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Konungakafli 21 segir frá víngarði Nabóts og dregur fram afleiðingar græðgi, ranglætis og misbeitingar valds.</w:t>
      </w:r>
    </w:p>
    <w:p/>
    <w:p>
      <w:r xmlns:w="http://schemas.openxmlformats.org/wordprocessingml/2006/main">
        <w:t xml:space="preserve">1. málsgrein: Kaflinn byrjar á því að kynna Nabót, mann sem á víngarð nálægt höll Akabs konungs í Jesreel. Akab þráir að eignast víngarð Nabóts til að breyta honum í matjurtagarð, en Nabót neitar að selja eða versla með hann vegna þess að hann er forfeðraarfleifð hans (1 Konungabók 21:1-3).</w:t>
      </w:r>
    </w:p>
    <w:p/>
    <w:p>
      <w:r xmlns:w="http://schemas.openxmlformats.org/wordprocessingml/2006/main">
        <w:t xml:space="preserve">2. málsgrein: Akab, svekktur og í uppnámi vegna neitunar Nabóts, pirrast í höll sinni og neitar að borða. Eiginkona hans Jesebel tekur eftir neyð hans og gerir illt ráð til að tryggja Akab víngarðinn (1 Konungabók 21:4-7).</w:t>
      </w:r>
    </w:p>
    <w:p/>
    <w:p>
      <w:r xmlns:w="http://schemas.openxmlformats.org/wordprocessingml/2006/main">
        <w:t xml:space="preserve">Þriðja málsgrein: Jesebel skrifar bréf í nafni Akabs, innsiglar þau með innsigli sínu og sendir til öldunga og aðalsmanna í Jesreel. Í bréfunum er Nabót ranglega sakaður um að bölva Guði og konungi. Hún skipuleggur síðan fölsk réttarhöld þar sem tveir skúrkar bera vitni gegn Nabót sem vitni (1 Konungabók 21:8-13).</w:t>
      </w:r>
    </w:p>
    <w:p/>
    <w:p>
      <w:r xmlns:w="http://schemas.openxmlformats.org/wordprocessingml/2006/main">
        <w:t xml:space="preserve">Fjórða málsgrein: Frásögnin sýnir hvernig Nabót er ranglega dæmdur fyrir guðlast gegn Guði og landráð gegn konungi. Fyrir vikið er hann tekinn út fyrir borgina og grýttur til bana samkvæmt Móselögunum (1 Kon 21;14-16).</w:t>
      </w:r>
    </w:p>
    <w:p/>
    <w:p>
      <w:r xmlns:w="http://schemas.openxmlformats.org/wordprocessingml/2006/main">
        <w:t xml:space="preserve">5. málsgrein: Akab tekur víngarð Nabóts til eignar eftir að hafa frétt um dauða hans. Hins vegar sendir Guð Elía skilaboð þar sem hann fordæmir Akab fyrir illsku hans. Elía spáir því að bæði Akab og Jesebel muni verða fyrir alvarlegum afleiðingum Akab muni deyja ofbeldi á meðan hundar munu éta Jesebel í Jesreel (1 Konungabók 21;17-24).</w:t>
      </w:r>
    </w:p>
    <w:p/>
    <w:p>
      <w:r xmlns:w="http://schemas.openxmlformats.org/wordprocessingml/2006/main">
        <w:t xml:space="preserve">6. málsgrein: Lokaskýring viðurkennir að þegar Akab heyrði spádóm Elía, auðmýkti hann sig tímabundið frammi fyrir Guði með því að fasta í hærusekk sem iðrun. Þar af leiðandi ákveður Guð að koma ekki hörmungum yfir hann á meðan hann lifir heldur á meðan sonur hans ríkir (1 Konungabók 21;25-29).</w:t>
      </w:r>
    </w:p>
    <w:p/>
    <w:p>
      <w:r xmlns:w="http://schemas.openxmlformats.org/wordprocessingml/2006/main">
        <w:t xml:space="preserve">Í stuttu máli, kafli tuttugustu og einn af 1. Konungabók sýnir löngun Akabs í víngarð Nabóts, Jesebel skipuleggur svik, Nabót er ranglega sakaður. Hann er tekinn af lífi með óréttlæti, Akab tekur víngarðinn. Elía spáir dómi, tímabundin iðrun fylgir. Þetta Í stuttu máli, kafli kannar þemu eins og spillingu með misbeitingu valds, mikilvægi réttlætis og virðingar fyrir eignarrétti og guðlega hefnd gegn illsku.</w:t>
      </w:r>
    </w:p>
    <w:p/>
    <w:p>
      <w:r xmlns:w="http://schemas.openxmlformats.org/wordprocessingml/2006/main">
        <w:t xml:space="preserve">Fyrri bók konunganna 21:1 Eftir þetta bar svo við, að Nabót Jesreelíti átti víngarð, sem var í Jesreel, harðan við höll Akabs Samaríukonungs.</w:t>
      </w:r>
    </w:p>
    <w:p/>
    <w:p>
      <w:r xmlns:w="http://schemas.openxmlformats.org/wordprocessingml/2006/main">
        <w:t xml:space="preserve">Nabót Jesreelíti átti víngarð nálægt höll Akabs Samaríukonungs.</w:t>
      </w:r>
    </w:p>
    <w:p/>
    <w:p>
      <w:r xmlns:w="http://schemas.openxmlformats.org/wordprocessingml/2006/main">
        <w:t xml:space="preserve">1. Kraftur fyrirsjár Guðs - Lærdómur úr víngarði Nabóts</w:t>
      </w:r>
    </w:p>
    <w:p/>
    <w:p>
      <w:r xmlns:w="http://schemas.openxmlformats.org/wordprocessingml/2006/main">
        <w:t xml:space="preserve">2. Fullveldi Guðs - Hvernig Guð blessar okkur á óvæntan hátt</w:t>
      </w:r>
    </w:p>
    <w:p/>
    <w:p>
      <w:r xmlns:w="http://schemas.openxmlformats.org/wordprocessingml/2006/main">
        <w:t xml:space="preserve">1. Sálmur 65:9-13 - Þú heimsækir jörðina og vökvar hana, þú auðgar hana mjög; fljót Guðs er fullt af vatni; þú útvegar korn þeirra, því að þú hefur búið það til.</w:t>
      </w:r>
    </w:p>
    <w:p/>
    <w:p>
      <w:r xmlns:w="http://schemas.openxmlformats.org/wordprocessingml/2006/main">
        <w:t xml:space="preserve">10 Þú vökvar rjúpur þess ríkulega, stillir hryggina, mýkir það með skúrum og blessar vöxt þess.</w:t>
      </w:r>
    </w:p>
    <w:p/>
    <w:p>
      <w:r xmlns:w="http://schemas.openxmlformats.org/wordprocessingml/2006/main">
        <w:t xml:space="preserve">11 Þú krýnir árið með góðvild þinni; vagnasporin þín flæða yfir af gnægð.</w:t>
      </w:r>
    </w:p>
    <w:p/>
    <w:p>
      <w:r xmlns:w="http://schemas.openxmlformats.org/wordprocessingml/2006/main">
        <w:t xml:space="preserve">12 Hagar eyðimerkurinnar flæða yfir, hæðir gyrða sig gleði,</w:t>
      </w:r>
    </w:p>
    <w:p/>
    <w:p>
      <w:r xmlns:w="http://schemas.openxmlformats.org/wordprocessingml/2006/main">
        <w:t xml:space="preserve">13 Engin klæða sig sauðfé, dalirnir skreyta sig korni, þeir hrópa og syngja saman af fögnuði.</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Fyrri bók konunganna 21:2 Og Akab talaði við Nabót á þessa leið: ,,Gef mér víngarð þinn, svo að ég megi hafa hann að jurtagarði, því að hann er nálægt húsi mínu, og ég mun gefa þér honum betri víngarð en hann. eða ef þér þykir gott, þá mun ek gefa þér virði þess í peningum.</w:t>
      </w:r>
    </w:p>
    <w:p/>
    <w:p>
      <w:r xmlns:w="http://schemas.openxmlformats.org/wordprocessingml/2006/main">
        <w:t xml:space="preserve">Akab biður Nabót um víngarð sinn og býður annað hvort betri víngarð eða peninga í skiptum.</w:t>
      </w:r>
    </w:p>
    <w:p/>
    <w:p>
      <w:r xmlns:w="http://schemas.openxmlformats.org/wordprocessingml/2006/main">
        <w:t xml:space="preserve">1. Fólk Guðs ætti ekki að vera fljótt að öfunda það sem aðrir hafa, heldur vera sátt við eigin blessanir.</w:t>
      </w:r>
    </w:p>
    <w:p/>
    <w:p>
      <w:r xmlns:w="http://schemas.openxmlformats.org/wordprocessingml/2006/main">
        <w:t xml:space="preserve">2. Við ættum ekki að láta langanir okkar í efnislegar eignir leiða okkur til að gera það sem er rangt.</w:t>
      </w:r>
    </w:p>
    <w:p/>
    <w:p>
      <w:r xmlns:w="http://schemas.openxmlformats.org/wordprocessingml/2006/main">
        <w:t xml:space="preserve">1. Efesusbréfið 4:28 - Sá sem stal steli ekki framar, heldur erfiði hann og vinnur með höndum sínum það sem gott er, svo að hann þurfi að gefa þeim sem þarf.</w:t>
      </w:r>
    </w:p>
    <w:p/>
    <w:p>
      <w:r xmlns:w="http://schemas.openxmlformats.org/wordprocessingml/2006/main">
        <w:t xml:space="preserve">2. Rómverjabréfið 12:15 - Verið glaðir með þeim sem gleðjast og grátið með þeim sem gráta.</w:t>
      </w:r>
    </w:p>
    <w:p/>
    <w:p>
      <w:r xmlns:w="http://schemas.openxmlformats.org/wordprocessingml/2006/main">
        <w:t xml:space="preserve">Fyrri bók konunganna 21:3 Og Nabót sagði við Akab: "Drottinn forði mér það, að ég skuli gefa þér arf feðra minna."</w:t>
      </w:r>
    </w:p>
    <w:p/>
    <w:p>
      <w:r xmlns:w="http://schemas.openxmlformats.org/wordprocessingml/2006/main">
        <w:t xml:space="preserve">Nabót neitar að gefa Akab arfleifð feðra sinna sem Akab bað um.</w:t>
      </w:r>
    </w:p>
    <w:p/>
    <w:p>
      <w:r xmlns:w="http://schemas.openxmlformats.org/wordprocessingml/2006/main">
        <w:t xml:space="preserve">1: Við ættum alltaf að treysta Drottni og óttast dóma hans.</w:t>
      </w:r>
    </w:p>
    <w:p/>
    <w:p>
      <w:r xmlns:w="http://schemas.openxmlformats.org/wordprocessingml/2006/main">
        <w:t xml:space="preserve">2: Það er mikilvægt að vera trúr því sem Guð hefur gefið okkur og gera ekki málamiðlanir um það.</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2:5. Mósebók 6:5 - Elskaðu Drottin Guð þinn af öllu hjarta þínu og allri sálu þinni og af öllum mætti þínum.</w:t>
      </w:r>
    </w:p>
    <w:p/>
    <w:p>
      <w:r xmlns:w="http://schemas.openxmlformats.org/wordprocessingml/2006/main">
        <w:t xml:space="preserve">Fyrri bók konunganna 21:4 Og Akab kom inn í hús sitt þungur og óánægður vegna orðsins, sem Nabót Jesreelíti hafði talað við hann, því að hann hafði sagt: "Ég mun ekki gefa þér arf feðra minna." Og hann lagði hann á rekkju sína og sneri frá sér og át ekki brauð.</w:t>
      </w:r>
    </w:p>
    <w:p/>
    <w:p>
      <w:r xmlns:w="http://schemas.openxmlformats.org/wordprocessingml/2006/main">
        <w:t xml:space="preserve">Akab var óánægður þegar Nabót neitaði að gefa honum arf feðra sinna, og hann fór heim í miklu skapi og neitaði að borða.</w:t>
      </w:r>
    </w:p>
    <w:p/>
    <w:p>
      <w:r xmlns:w="http://schemas.openxmlformats.org/wordprocessingml/2006/main">
        <w:t xml:space="preserve">1. "Mikilvægi hlýðni við Guð: Rannsókn á 1. Konungabók 21:4"</w:t>
      </w:r>
    </w:p>
    <w:p/>
    <w:p>
      <w:r xmlns:w="http://schemas.openxmlformats.org/wordprocessingml/2006/main">
        <w:t xml:space="preserve">2. "Máttur orðanna: Hvernig orð hafa áhrif á líf okkar í 1. Konungabók 21:4"</w:t>
      </w:r>
    </w:p>
    <w:p/>
    <w:p>
      <w:r xmlns:w="http://schemas.openxmlformats.org/wordprocessingml/2006/main">
        <w:t xml:space="preserve">1. Hebreabréfið 13:17 - Hlýðið þeim sem ráða yfir yður og undirgefið yður, því að þeir vaka fyrir sálum yðar, eins og þeir sem eiga að gera reikningsskil, til þess að þeir geti gert það með gleði en ekki með harmi, því að það er óarðbært fyrir þig.</w:t>
      </w:r>
    </w:p>
    <w:p/>
    <w:p>
      <w:r xmlns:w="http://schemas.openxmlformats.org/wordprocessingml/2006/main">
        <w:t xml:space="preserve">2. Orðskviðirnir 10:19 - Í fjölda orða skortir syndina ekki, en vitur er sá sem heldur aftur varir sínar.</w:t>
      </w:r>
    </w:p>
    <w:p/>
    <w:p>
      <w:r xmlns:w="http://schemas.openxmlformats.org/wordprocessingml/2006/main">
        <w:t xml:space="preserve">Fyrri bók konunganna 21:5 En Jesebel kona hans kom til hans og sagði við hann: ,,Hví er andi þinn svo dapur, að þú etur ekkert brauð?</w:t>
      </w:r>
    </w:p>
    <w:p/>
    <w:p>
      <w:r xmlns:w="http://schemas.openxmlformats.org/wordprocessingml/2006/main">
        <w:t xml:space="preserve">Jesebel spurði Akab hvers vegna hann væri svo sorgmæddur að hann hefði ekki borðað neitt brauð.</w:t>
      </w:r>
    </w:p>
    <w:p/>
    <w:p>
      <w:r xmlns:w="http://schemas.openxmlformats.org/wordprocessingml/2006/main">
        <w:t xml:space="preserve">1. Kraftur ást og stuðnings maka - 1. Konungabók 21:5</w:t>
      </w:r>
    </w:p>
    <w:p/>
    <w:p>
      <w:r xmlns:w="http://schemas.openxmlformats.org/wordprocessingml/2006/main">
        <w:t xml:space="preserve">2. Að læra að reiða sig á aðra á erfiðum tímum - 1. Konungabók 21:5</w:t>
      </w:r>
    </w:p>
    <w:p/>
    <w:p>
      <w:r xmlns:w="http://schemas.openxmlformats.org/wordprocessingml/2006/main">
        <w:t xml:space="preserve">1. Orðskviðirnir 31:12 - "Hún gjörir honum gott en ekki illt alla ævidaga sína."</w:t>
      </w:r>
    </w:p>
    <w:p/>
    <w:p>
      <w:r xmlns:w="http://schemas.openxmlformats.org/wordprocessingml/2006/main">
        <w:t xml:space="preserve">2. Matteusarguðspjall 11:28-30 - "Komið til mín, allir sem erfiða og þungar eru hlaðnir, og ég mun veita yður hvíld."</w:t>
      </w:r>
    </w:p>
    <w:p/>
    <w:p>
      <w:r xmlns:w="http://schemas.openxmlformats.org/wordprocessingml/2006/main">
        <w:t xml:space="preserve">Fyrra bók konunganna 21:6 Og hann sagði við hana: "Af því að ég talaði við Nabót Jesreelíta og sagði við hann: "Gef mér víngarð þinn fyrir peninga. ella, ef þér þóknast, mun ég gefa þér annan víngarð fyrir hann.</w:t>
      </w:r>
    </w:p>
    <w:p/>
    <w:p>
      <w:r xmlns:w="http://schemas.openxmlformats.org/wordprocessingml/2006/main">
        <w:t xml:space="preserve">Akab konungur bað Nabót um víngarð sinn í skiptum fyrir peninga eða annan víngarð, en Nabót neitaði.</w:t>
      </w:r>
    </w:p>
    <w:p/>
    <w:p>
      <w:r xmlns:w="http://schemas.openxmlformats.org/wordprocessingml/2006/main">
        <w:t xml:space="preserve">1. Þegar fyrirsjá Guðs er hafnað: Lærdómur frá Nabót og Akab konungi</w:t>
      </w:r>
    </w:p>
    <w:p/>
    <w:p>
      <w:r xmlns:w="http://schemas.openxmlformats.org/wordprocessingml/2006/main">
        <w:t xml:space="preserve">2. Kraftur neisins: Að standa fast í óbilandi trú</w:t>
      </w:r>
    </w:p>
    <w:p/>
    <w:p>
      <w:r xmlns:w="http://schemas.openxmlformats.org/wordprocessingml/2006/main">
        <w:t xml:space="preserve">1. Jakobsbréfið 4:13-17 - Gerið yður því undirgefið Guði. Standið gegn djöflinum, og hann mun flýja frá þér.</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bók konunganna 21:7 Þá sagði Jesebel kona hans við hann: ,,Rýrir þú nú yfir Ísraelsríki? Statt upp og et brauð og gleðst hjarta þitt. Ég mun gefa þér víngarð Nabóts Jesreelíta.</w:t>
      </w:r>
    </w:p>
    <w:p/>
    <w:p>
      <w:r xmlns:w="http://schemas.openxmlformats.org/wordprocessingml/2006/main">
        <w:t xml:space="preserve">Jesebel hvetur Akab til að taka víngarð Nabóts Jesreelíta fyrir sig.</w:t>
      </w:r>
    </w:p>
    <w:p/>
    <w:p>
      <w:r xmlns:w="http://schemas.openxmlformats.org/wordprocessingml/2006/main">
        <w:t xml:space="preserve">1. „Að velja hlýðni fram yfir freistingu“</w:t>
      </w:r>
    </w:p>
    <w:p/>
    <w:p>
      <w:r xmlns:w="http://schemas.openxmlformats.org/wordprocessingml/2006/main">
        <w:t xml:space="preserve">2. "Hættan af óhlýðni"</w:t>
      </w:r>
    </w:p>
    <w:p/>
    <w:p>
      <w:r xmlns:w="http://schemas.openxmlformats.org/wordprocessingml/2006/main">
        <w:t xml:space="preserve">1. Matteus 6:13 - Og leið oss ekki í freistni, heldur frelsa oss frá illu.</w:t>
      </w:r>
    </w:p>
    <w:p/>
    <w:p>
      <w:r xmlns:w="http://schemas.openxmlformats.org/wordprocessingml/2006/main">
        <w:t xml:space="preserve">2. Rómverjabréfið 6:12-14 - Láttu því ekki syndina ríkja í dauðlegum líkama þínum svo að þú hlýðir illum þrám hans. Bjódstu engan hluta af þér syndinni sem verkfæri illskunnar, heldur fórn þú Guði fremur eins og þeim sem leiddir eru frá dauðanum til lífsins. og fórnaðu honum allt af þér sem verkfæri réttlætisins. Því að syndin skal ekki framar vera þinn herra, því að þú ert ekki undir lögmálinu, heldur undir náðinni.</w:t>
      </w:r>
    </w:p>
    <w:p/>
    <w:p>
      <w:r xmlns:w="http://schemas.openxmlformats.org/wordprocessingml/2006/main">
        <w:t xml:space="preserve">Fyrra Konungabók 21:8 Og hún skrifaði bréf í nafni Akabs og innsiglaði þau með innsigli hans og sendi bréfin til öldunganna og höfðingjanna, sem voru í borginni hans, sem bjuggu hjá Nabót.</w:t>
      </w:r>
    </w:p>
    <w:p/>
    <w:p>
      <w:r xmlns:w="http://schemas.openxmlformats.org/wordprocessingml/2006/main">
        <w:t xml:space="preserve">Jesebel drottning skrifaði bréf í nafni Akabs konungs og innsiglaði þau með innsigli sínu áður en hún sendi þau til öldunga og aðalsmanna í borginni þar sem Nabót bjó.</w:t>
      </w:r>
    </w:p>
    <w:p/>
    <w:p>
      <w:r xmlns:w="http://schemas.openxmlformats.org/wordprocessingml/2006/main">
        <w:t xml:space="preserve">1. Sannleikur Guðs mun sigra: Rannsókn á krafti blekkingar Jesebel</w:t>
      </w:r>
    </w:p>
    <w:p/>
    <w:p>
      <w:r xmlns:w="http://schemas.openxmlformats.org/wordprocessingml/2006/main">
        <w:t xml:space="preserve">2. Ekki láta blekkjast: Að viðurkenna lygar frá sönnum loforðum</w:t>
      </w:r>
    </w:p>
    <w:p/>
    <w:p>
      <w:r xmlns:w="http://schemas.openxmlformats.org/wordprocessingml/2006/main">
        <w:t xml:space="preserve">1. Jakobsbréfið 1:16-17 - Látið ekki blekkjast, mínir ástkæru bræður.</w:t>
      </w:r>
    </w:p>
    <w:p/>
    <w:p>
      <w:r xmlns:w="http://schemas.openxmlformats.org/wordprocessingml/2006/main">
        <w:t xml:space="preserve">2. Orðskviðirnir 12:17 - Sá sem talar sannleika gefur heiðarlega sönnunargögn, en ljúgvitni svíkur.</w:t>
      </w:r>
    </w:p>
    <w:p/>
    <w:p>
      <w:r xmlns:w="http://schemas.openxmlformats.org/wordprocessingml/2006/main">
        <w:t xml:space="preserve">Fyrra Konungabók 21:9 Og hún skrifaði í bréfin og sagði: Boðið föstu og set Nabót til hærra meðal fólksins.</w:t>
      </w:r>
    </w:p>
    <w:p/>
    <w:p>
      <w:r xmlns:w="http://schemas.openxmlformats.org/wordprocessingml/2006/main">
        <w:t xml:space="preserve">Jesebel drottning fyrirskipar boðun föstu og að Nabót verði settur á áberandi stað meðal fólksins.</w:t>
      </w:r>
    </w:p>
    <w:p/>
    <w:p>
      <w:r xmlns:w="http://schemas.openxmlformats.org/wordprocessingml/2006/main">
        <w:t xml:space="preserve">1. Vald valdsins í lífi okkar</w:t>
      </w:r>
    </w:p>
    <w:p/>
    <w:p>
      <w:r xmlns:w="http://schemas.openxmlformats.org/wordprocessingml/2006/main">
        <w:t xml:space="preserve">2. Stolt kemur á undan falli</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Rómverjabréfið 13:1-2 - Látið hvern einstakling vera undirgefinn yfirvöldum. Því að ekkert vald er til nema frá Guði, og þeir sem til eru hafa verið stofnaðir af Guði.</w:t>
      </w:r>
    </w:p>
    <w:p/>
    <w:p>
      <w:r xmlns:w="http://schemas.openxmlformats.org/wordprocessingml/2006/main">
        <w:t xml:space="preserve">Fyrri bók konunganna 21:10 Og settu tvo menn, Belialssyni, fram fyrir hann til að bera vitni gegn honum og segja: "Þú lastmæltir Guð og konunginn." Og berið hann síðan út og grýtið hann, svo að hann megi deyja.</w:t>
      </w:r>
    </w:p>
    <w:p/>
    <w:p>
      <w:r xmlns:w="http://schemas.openxmlformats.org/wordprocessingml/2006/main">
        <w:t xml:space="preserve">Tveir menn, synir Belial, vitna gegn manni fyrir að lastmæla Guð og konunginn, og refsingin fyrir þennan glæp er dauði með grýtingu.</w:t>
      </w:r>
    </w:p>
    <w:p/>
    <w:p>
      <w:r xmlns:w="http://schemas.openxmlformats.org/wordprocessingml/2006/main">
        <w:t xml:space="preserve">1. Hættan á guðlasti: Lexía í að hlýða boðorðum Guðs</w:t>
      </w:r>
    </w:p>
    <w:p/>
    <w:p>
      <w:r xmlns:w="http://schemas.openxmlformats.org/wordprocessingml/2006/main">
        <w:t xml:space="preserve">2. Afleiðingar þess að hafna valdi Guðs</w:t>
      </w:r>
    </w:p>
    <w:p/>
    <w:p>
      <w:r xmlns:w="http://schemas.openxmlformats.org/wordprocessingml/2006/main">
        <w:t xml:space="preserve">1. Sálmur 19:13-14: Forðastu einnig þjóni þínum frá hrokafullum syndum; Lát þá ekki drottna yfir mér.</w:t>
      </w:r>
    </w:p>
    <w:p/>
    <w:p>
      <w:r xmlns:w="http://schemas.openxmlformats.org/wordprocessingml/2006/main">
        <w:t xml:space="preserve">2. Rómverjabréfið 3:10-12: Eins og ritað er: Enginn er réttlátur, ekki einn, enginn er skilningsríkur, enginn leitar Guðs. Þau eru öll horfin, þau eru saman orðin óarðbær; það er enginn sem gerir gott, nei, ekki einn.</w:t>
      </w:r>
    </w:p>
    <w:p/>
    <w:p>
      <w:r xmlns:w="http://schemas.openxmlformats.org/wordprocessingml/2006/main">
        <w:t xml:space="preserve">Fyrra Konungabók 21:11 Og mennirnir í borginni hans, öldungarnir og aðalsmennirnir, sem bjuggu í borginni hans, gjörðu eins og Jesebel hafði sent þeim, og eins og ritað var í bréfunum, sem hún hafði sent þeim.</w:t>
      </w:r>
    </w:p>
    <w:p/>
    <w:p>
      <w:r xmlns:w="http://schemas.openxmlformats.org/wordprocessingml/2006/main">
        <w:t xml:space="preserve">Jesebel sendi öldungum og aðalsmönnum borgar bréf þar sem þeir voru beðnir um að gera eitthvað og þeir fóru að fyrirmælum hennar.</w:t>
      </w:r>
    </w:p>
    <w:p/>
    <w:p>
      <w:r xmlns:w="http://schemas.openxmlformats.org/wordprocessingml/2006/main">
        <w:t xml:space="preserve">1. Við verðum að muna að hlýðni okkar ætti alltaf að vera Guði, ekki beiðnum fólks sem er ekki í vilja Guðs.</w:t>
      </w:r>
    </w:p>
    <w:p/>
    <w:p>
      <w:r xmlns:w="http://schemas.openxmlformats.org/wordprocessingml/2006/main">
        <w:t xml:space="preserve">2. Jafnvel þegar við erum beðin um að gera eitthvað þvert á vilja Guðs, verðum við að vera honum hlýðin og neita að hlusta og hlýða.</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Fyrra Konungabók 21:12 Þeir boðuðu föstu og settu Nabót á hæð meðal fólksins.</w:t>
      </w:r>
    </w:p>
    <w:p/>
    <w:p>
      <w:r xmlns:w="http://schemas.openxmlformats.org/wordprocessingml/2006/main">
        <w:t xml:space="preserve">Íbúar Jesreel boðuðu föstu og heiðruðu Nabót í opinberri athöfn.</w:t>
      </w:r>
    </w:p>
    <w:p/>
    <w:p>
      <w:r xmlns:w="http://schemas.openxmlformats.org/wordprocessingml/2006/main">
        <w:t xml:space="preserve">1. „Máttur samfélags: Að heiðra hver annan“</w:t>
      </w:r>
    </w:p>
    <w:p/>
    <w:p>
      <w:r xmlns:w="http://schemas.openxmlformats.org/wordprocessingml/2006/main">
        <w:t xml:space="preserve">2. "Mikilvægi föstu: Líkamlegur og andlegur ávinningur"</w:t>
      </w:r>
    </w:p>
    <w:p/>
    <w:p>
      <w:r xmlns:w="http://schemas.openxmlformats.org/wordprocessingml/2006/main">
        <w:t xml:space="preserve">1. Rómverjabréfið 12:10 - Verið hollir hvert öðru í bróðurkærleika; gefðu hver öðrum p til heiðurs.</w:t>
      </w:r>
    </w:p>
    <w:p/>
    <w:p>
      <w:r xmlns:w="http://schemas.openxmlformats.org/wordprocessingml/2006/main">
        <w:t xml:space="preserve">2. Jesaja 58:3 - „Hvers vegna höfum vér fastað,“ segja þeir, „og þú hefur ekki séð það? Hvers vegna höfum vér auðmýkt okkur og þú hefur ekki tekið eftir því?'</w:t>
      </w:r>
    </w:p>
    <w:p/>
    <w:p>
      <w:r xmlns:w="http://schemas.openxmlformats.org/wordprocessingml/2006/main">
        <w:t xml:space="preserve">Fyrra Konungabók 21:13 Þá komu tveir menn, Belials börn, og settust frammi fyrir honum, og Belialsmenn vitnuðu gegn honum, gegn Nabót, í viðurvist fólksins og sögðu: Nabót lastmælti Guð og konunginn. . Síðan fluttu þeir hann út úr borginni og grýttu hann með grjóti, svo að hann dó.</w:t>
      </w:r>
    </w:p>
    <w:p/>
    <w:p>
      <w:r xmlns:w="http://schemas.openxmlformats.org/wordprocessingml/2006/main">
        <w:t xml:space="preserve">Nabót var ranglega sakaður af tveimur Belial-mönnum um að lastmæla Guð og konunginn og var grýttur til bana.</w:t>
      </w:r>
    </w:p>
    <w:p/>
    <w:p>
      <w:r xmlns:w="http://schemas.openxmlformats.org/wordprocessingml/2006/main">
        <w:t xml:space="preserve">1. Réttlæti Guðs er aldrei neitað - 1. Konungabók 21:13</w:t>
      </w:r>
    </w:p>
    <w:p/>
    <w:p>
      <w:r xmlns:w="http://schemas.openxmlformats.org/wordprocessingml/2006/main">
        <w:t xml:space="preserve">2. Látið ekki blekkjast af ljúgvottum - Sálmur 35:11</w:t>
      </w:r>
    </w:p>
    <w:p/>
    <w:p>
      <w:r xmlns:w="http://schemas.openxmlformats.org/wordprocessingml/2006/main">
        <w:t xml:space="preserve">1. 1. Konungabók 21:10-14</w:t>
      </w:r>
    </w:p>
    <w:p/>
    <w:p>
      <w:r xmlns:w="http://schemas.openxmlformats.org/wordprocessingml/2006/main">
        <w:t xml:space="preserve">2. Sálmur 35:11-12</w:t>
      </w:r>
    </w:p>
    <w:p/>
    <w:p>
      <w:r xmlns:w="http://schemas.openxmlformats.org/wordprocessingml/2006/main">
        <w:t xml:space="preserve">Fyrra bók konunganna 21:14 Þá sendu þeir til Jesebel og sögðu: "Nabót er grýttur og dáinn."</w:t>
      </w:r>
    </w:p>
    <w:p/>
    <w:p>
      <w:r xmlns:w="http://schemas.openxmlformats.org/wordprocessingml/2006/main">
        <w:t xml:space="preserve">Naboth hefur verið drepinn af hópi fólks.</w:t>
      </w:r>
    </w:p>
    <w:p/>
    <w:p>
      <w:r xmlns:w="http://schemas.openxmlformats.org/wordprocessingml/2006/main">
        <w:t xml:space="preserve">1. Réttlæti Guðs er fullkomið - Rómverjabréfið 12:19</w:t>
      </w:r>
    </w:p>
    <w:p/>
    <w:p>
      <w:r xmlns:w="http://schemas.openxmlformats.org/wordprocessingml/2006/main">
        <w:t xml:space="preserve">2. Varist stolt - Orðskviðirnir 16:18</w:t>
      </w:r>
    </w:p>
    <w:p/>
    <w:p>
      <w:r xmlns:w="http://schemas.openxmlformats.org/wordprocessingml/2006/main">
        <w:t xml:space="preserve">1. Lúkas 18:7-8 - Guð mun hefna síns fólks</w:t>
      </w:r>
    </w:p>
    <w:p/>
    <w:p>
      <w:r xmlns:w="http://schemas.openxmlformats.org/wordprocessingml/2006/main">
        <w:t xml:space="preserve">2. Esekíel 18:20 - Sálin sem syndgar skal deyja</w:t>
      </w:r>
    </w:p>
    <w:p/>
    <w:p>
      <w:r xmlns:w="http://schemas.openxmlformats.org/wordprocessingml/2006/main">
        <w:t xml:space="preserve">Fyrri bók konunganna 21:15 Og er Jesebel heyrði, að Nabót væri grýttur og dauður, sagði Jesebel við Akab: "Statt upp og eignast víngarð Nabóts Jesreelíta, sem hann neitaði að gefa þér fyrir peninga. því að Nabót er ekki lifandi, heldur dauður.</w:t>
      </w:r>
    </w:p>
    <w:p/>
    <w:p>
      <w:r xmlns:w="http://schemas.openxmlformats.org/wordprocessingml/2006/main">
        <w:t xml:space="preserve">Jesebel hvetur Akab til að eignast víngarð Nabóts eftir að hafa frétt af dauða hans.</w:t>
      </w:r>
    </w:p>
    <w:p/>
    <w:p>
      <w:r xmlns:w="http://schemas.openxmlformats.org/wordprocessingml/2006/main">
        <w:t xml:space="preserve">1. Hættan af stolti og afleiðingar illra verka</w:t>
      </w:r>
    </w:p>
    <w:p/>
    <w:p>
      <w:r xmlns:w="http://schemas.openxmlformats.org/wordprocessingml/2006/main">
        <w:t xml:space="preserve">2. Afleiðingar þess að fylgja vegum heimsins frekar en vegum Guðs</w:t>
      </w:r>
    </w:p>
    <w:p/>
    <w:p>
      <w:r xmlns:w="http://schemas.openxmlformats.org/wordprocessingml/2006/main">
        <w:t xml:space="preserve">1. Orðskviðirnir 16:18 - Dramb gengur á undan glötun og hrokafullur andi fyrir fall.</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Fyrri bók konunganna 21:16 En er Akab heyrði, að Nabót væri dáinn, tók Akab sig upp til að fara niður í víngarð Nabóts Jesreelíta til að taka hann til eignar.</w:t>
      </w:r>
    </w:p>
    <w:p/>
    <w:p>
      <w:r xmlns:w="http://schemas.openxmlformats.org/wordprocessingml/2006/main">
        <w:t xml:space="preserve">Akab heyrir um dauða Nabóts og fer í víngarð Nabót til að eignast hann.</w:t>
      </w:r>
    </w:p>
    <w:p/>
    <w:p>
      <w:r xmlns:w="http://schemas.openxmlformats.org/wordprocessingml/2006/main">
        <w:t xml:space="preserve">1. Réttlæti og miskunn Guðs: Hvernig réttlæti Guðs má sjá í afleiðingum gjörða okkar.</w:t>
      </w:r>
    </w:p>
    <w:p/>
    <w:p>
      <w:r xmlns:w="http://schemas.openxmlformats.org/wordprocessingml/2006/main">
        <w:t xml:space="preserve">2. Mikilvægi auðmýktar: Að skilja afleiðingar stolts og hroka.</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1:19-20 - Þess vegna, ástkæru bræður, sérhver maður sé fljótur að heyra, seinn til að tala, seinn til reiði, því að reiði mannsins vinnur ekki réttlæti Guðs.</w:t>
      </w:r>
    </w:p>
    <w:p/>
    <w:p>
      <w:r xmlns:w="http://schemas.openxmlformats.org/wordprocessingml/2006/main">
        <w:t xml:space="preserve">Fyrri bók konunganna 21:17 Og orð Drottins kom til Elía Tisbíta, svohljóðandi:</w:t>
      </w:r>
    </w:p>
    <w:p/>
    <w:p>
      <w:r xmlns:w="http://schemas.openxmlformats.org/wordprocessingml/2006/main">
        <w:t xml:space="preserve">Drottinn talaði við Elía Tisbíta.</w:t>
      </w:r>
    </w:p>
    <w:p/>
    <w:p>
      <w:r xmlns:w="http://schemas.openxmlformats.org/wordprocessingml/2006/main">
        <w:t xml:space="preserve">1. Drottinn leitast við að eiga samskipti við okkur</w:t>
      </w:r>
    </w:p>
    <w:p/>
    <w:p>
      <w:r xmlns:w="http://schemas.openxmlformats.org/wordprocessingml/2006/main">
        <w:t xml:space="preserve">2. Kraftur orðs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Hebreabréfið 4:12 - Því að orð Guðs er lifandi og virkt, beittara hverju tvíeggjuðu sverði, það stingur í sundur sál og anda, liðum og merg og skilur hugsanir og hugrenningar hjartans. .</w:t>
      </w:r>
    </w:p>
    <w:p/>
    <w:p>
      <w:r xmlns:w="http://schemas.openxmlformats.org/wordprocessingml/2006/main">
        <w:t xml:space="preserve">Fyrri bók konunganna 21:18 Rís upp, far niður til móts við Akab Ísraelskonung, sem er í Samaríu.</w:t>
      </w:r>
    </w:p>
    <w:p/>
    <w:p>
      <w:r xmlns:w="http://schemas.openxmlformats.org/wordprocessingml/2006/main">
        <w:t xml:space="preserve">Guð segir Elía að fara til fundar við Akab sem er í víngarðinum Nabót til að eignast hann.</w:t>
      </w:r>
    </w:p>
    <w:p/>
    <w:p>
      <w:r xmlns:w="http://schemas.openxmlformats.org/wordprocessingml/2006/main">
        <w:t xml:space="preserve">1. Mikilvægi þess að hlýða boðorðum Guðs</w:t>
      </w:r>
    </w:p>
    <w:p/>
    <w:p>
      <w:r xmlns:w="http://schemas.openxmlformats.org/wordprocessingml/2006/main">
        <w:t xml:space="preserve">2. Afleiðingar þess að óhlýðnast boðum Guðs</w:t>
      </w:r>
    </w:p>
    <w:p/>
    <w:p>
      <w:r xmlns:w="http://schemas.openxmlformats.org/wordprocessingml/2006/main">
        <w:t xml:space="preserve">Kross-</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Og allar þessar blessanir munu koma yfir þig og ná þér, ef þú hlýðir rödd Drottins Guðs þíns.</w:t>
      </w:r>
    </w:p>
    <w:p/>
    <w:p>
      <w:r xmlns:w="http://schemas.openxmlformats.org/wordprocessingml/2006/main">
        <w:t xml:space="preserve">2. Matteusarguðspjall 7:21 - "Ekki mun hver sem segir við mig: Herra, herra, ganga inn í himnaríki, heldur sá sem gjörir vilja föður míns, sem er á himnum."</w:t>
      </w:r>
    </w:p>
    <w:p/>
    <w:p>
      <w:r xmlns:w="http://schemas.openxmlformats.org/wordprocessingml/2006/main">
        <w:t xml:space="preserve">Fyrri bók konunganna 21:19 Og þú skalt tala við hann og segja: Svo segir Drottinn: Hefur þú drepið og einnig tekið til eignar? Og þú skalt tala við hann og segja: Svo segir Drottinn: Á þeim stað, þar sem hundar sleiktu blóð Nabóts, munu hundar sleikja blóð þitt, þitt.</w:t>
      </w:r>
    </w:p>
    <w:p/>
    <w:p>
      <w:r xmlns:w="http://schemas.openxmlformats.org/wordprocessingml/2006/main">
        <w:t xml:space="preserve">Guð segir Akab að hann muni hljóta sömu refsingu sem Nabót gerði fyrir syndir sínar að drepa og ná eignum Nabóts.</w:t>
      </w:r>
    </w:p>
    <w:p/>
    <w:p>
      <w:r xmlns:w="http://schemas.openxmlformats.org/wordprocessingml/2006/main">
        <w:t xml:space="preserve">1. Aðgerðir okkar hafa afleiðingar - 1. Konungabók 21:19</w:t>
      </w:r>
    </w:p>
    <w:p/>
    <w:p>
      <w:r xmlns:w="http://schemas.openxmlformats.org/wordprocessingml/2006/main">
        <w:t xml:space="preserve">2. Réttlæti Guðs - 1. Konungabók 21:19</w:t>
      </w:r>
    </w:p>
    <w:p/>
    <w:p>
      <w:r xmlns:w="http://schemas.openxmlformats.org/wordprocessingml/2006/main">
        <w:t xml:space="preserve">1. Orðskviðirnir 11:21 - 'Vertu viss um þetta: Hinir óguðlegu munu ekki sleppa refsingu.'</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Fyrri bók konunganna 21:20 Og Akab sagði við Elía: ,,Hefur þú fundið mig, óvinur minn? Og hann svaraði: ,,Ég hef fundið þig, af því að þú hefur selt þig til að vinna sem illt er í augum Drottins.</w:t>
      </w:r>
    </w:p>
    <w:p/>
    <w:p>
      <w:r xmlns:w="http://schemas.openxmlformats.org/wordprocessingml/2006/main">
        <w:t xml:space="preserve">Akab spurði Elía hvort hann hefði fundið hann og svaraði Elía að hann hefði fundið hann af því að Akab hefði selt sig til að gjöra illt í augum Drottins.</w:t>
      </w:r>
    </w:p>
    <w:p/>
    <w:p>
      <w:r xmlns:w="http://schemas.openxmlformats.org/wordprocessingml/2006/main">
        <w:t xml:space="preserve">1. Hætturnar við að þjóna illu í stað Guðs</w:t>
      </w:r>
    </w:p>
    <w:p/>
    <w:p>
      <w:r xmlns:w="http://schemas.openxmlformats.org/wordprocessingml/2006/main">
        <w:t xml:space="preserve">2. Afleiðingar ranglætis</w:t>
      </w:r>
    </w:p>
    <w:p/>
    <w:p>
      <w:r xmlns:w="http://schemas.openxmlformats.org/wordprocessingml/2006/main">
        <w:t xml:space="preserve">1.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Fyrra Konungabók 21:21 Sjá, ég mun leiða illt yfir þig og taka burt afkomendur þína og uppræta frá Akab þann, sem reiðir á múrinn, og þann, sem innilokaður er og eftir er í Ísrael,</w:t>
      </w:r>
    </w:p>
    <w:p/>
    <w:p>
      <w:r xmlns:w="http://schemas.openxmlformats.org/wordprocessingml/2006/main">
        <w:t xml:space="preserve">Óhlýðni Akabs mun leiða illt yfir hann og fjölskyldu hans, sem leiðir til algjörrar eyðileggingar.</w:t>
      </w:r>
    </w:p>
    <w:p/>
    <w:p>
      <w:r xmlns:w="http://schemas.openxmlformats.org/wordprocessingml/2006/main">
        <w:t xml:space="preserve">1. Hlýðið Guði og fáið blessanir</w:t>
      </w:r>
    </w:p>
    <w:p/>
    <w:p>
      <w:r xmlns:w="http://schemas.openxmlformats.org/wordprocessingml/2006/main">
        <w:t xml:space="preserve">2. Afleiðingar óhlýðni</w:t>
      </w:r>
    </w:p>
    <w:p/>
    <w:p>
      <w:r xmlns:w="http://schemas.openxmlformats.org/wordprocessingml/2006/main">
        <w:t xml:space="preserve">1. Mósebók 28:1-14 - Ef þú hlýðir Drottni Guði þínum að fullu og fylgir vandlega öllum skipunum hans sem ég gef þér í dag, mun Drottinn Guð þinn setja þig hærra yfir allar þjóðir á jörðinni.</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Fyrra Konungabók 21:22 Og þú skalt gjöra hús þitt eins og ætt Jeróbóams Nebatssonar og eins og ætt Basa Ahíasonar, vegna þeirrar ögrunar, sem þú hefir reitt mig til reiði og komið Ísrael til að syndga.</w:t>
      </w:r>
    </w:p>
    <w:p/>
    <w:p>
      <w:r xmlns:w="http://schemas.openxmlformats.org/wordprocessingml/2006/main">
        <w:t xml:space="preserve">Guð varar Akab við því að húsi hans verði refsað fyrir syndina að ögra Guði og leiða Ísrael afvega.</w:t>
      </w:r>
    </w:p>
    <w:p/>
    <w:p>
      <w:r xmlns:w="http://schemas.openxmlformats.org/wordprocessingml/2006/main">
        <w:t xml:space="preserve">1. Afleiðingar syndarinnar eru raunverulegar og geta verið skelfilegar.</w:t>
      </w:r>
    </w:p>
    <w:p/>
    <w:p>
      <w:r xmlns:w="http://schemas.openxmlformats.org/wordprocessingml/2006/main">
        <w:t xml:space="preserve">2. Kærleikur og miskunn Guðs getur komist inn í myrkur syndar okkar.</w:t>
      </w:r>
    </w:p>
    <w:p/>
    <w:p>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Fyrri bók konunganna 21:23 Og um Jesebel talaði Drottinn einnig og sagði: Hundarnir skulu eta Jesebel við múrinn í Jesreel.</w:t>
      </w:r>
    </w:p>
    <w:p/>
    <w:p>
      <w:r xmlns:w="http://schemas.openxmlformats.org/wordprocessingml/2006/main">
        <w:t xml:space="preserve">Guð talaði um Jesebel og sagði að hundarnir myndu éta hana við múrinn í Jesreel.</w:t>
      </w:r>
    </w:p>
    <w:p/>
    <w:p>
      <w:r xmlns:w="http://schemas.openxmlformats.org/wordprocessingml/2006/main">
        <w:t xml:space="preserve">1. Reiði Guðs: Hvernig Guð refsar þeim sem óhlýðnast honum</w:t>
      </w:r>
    </w:p>
    <w:p/>
    <w:p>
      <w:r xmlns:w="http://schemas.openxmlformats.org/wordprocessingml/2006/main">
        <w:t xml:space="preserve">2. Jezebel: Viðvörun um hætturnar af skurðgoðadýrkun</w:t>
      </w:r>
    </w:p>
    <w:p/>
    <w:p>
      <w:r xmlns:w="http://schemas.openxmlformats.org/wordprocessingml/2006/main">
        <w:t xml:space="preserve">1. 2. Korintubréf 5:10 - Því að vér verðum allir að birtast fyrir dómstóli Krists, svo að hver og einn fái það sem til er fyrir það sem hann hefur gjört í líkamanum, hvort sem það er gott eða illt.</w:t>
      </w:r>
    </w:p>
    <w:p/>
    <w:p>
      <w:r xmlns:w="http://schemas.openxmlformats.org/wordprocessingml/2006/main">
        <w:t xml:space="preserve">2. 1. Samúelsbók 15:23 - Því að uppreisn er eins og spádómssynd, og yfirlæti er misgjörð og skurðgoðadýrkun. Af því að þú hefur hafnað orði Drottins, hefur hann einnig hafnað þér frá því að vera konungur.</w:t>
      </w:r>
    </w:p>
    <w:p/>
    <w:p>
      <w:r xmlns:w="http://schemas.openxmlformats.org/wordprocessingml/2006/main">
        <w:t xml:space="preserve">Fyrri bók konunganna 21:24 Þann, sem deyr Akab í borginni, skulu hundarnir eta. og þann sem deyr úti á akri, munu fuglar himinsins eta.</w:t>
      </w:r>
    </w:p>
    <w:p/>
    <w:p>
      <w:r xmlns:w="http://schemas.openxmlformats.org/wordprocessingml/2006/main">
        <w:t xml:space="preserve">Dauði Akabs verður ekki virtur og verður látinn neyta dýra.</w:t>
      </w:r>
    </w:p>
    <w:p/>
    <w:p>
      <w:r xmlns:w="http://schemas.openxmlformats.org/wordprocessingml/2006/main">
        <w:t xml:space="preserve">1. Við verðum að gæta okkar í gjörðum okkar, því að dauða okkar verður ekki virt. 2. Að þekkja okkar eigin jarðlíf mun leiða til innihaldsríkara lífs.</w:t>
      </w:r>
    </w:p>
    <w:p/>
    <w:p>
      <w:r xmlns:w="http://schemas.openxmlformats.org/wordprocessingml/2006/main">
        <w:t xml:space="preserve">1. Prédikarinn 7:1-4 - Gott nafn er betra en dýrindis smyrsl; og dauðadagur en fæðingardagur manns. 2. Rómverjabréfið 6:23 - Því að laun syndarinnar er dauði; en gjöf Guðs er eilíft líf fyrir Jesú Krist, Drottin vorn.</w:t>
      </w:r>
    </w:p>
    <w:p/>
    <w:p>
      <w:r xmlns:w="http://schemas.openxmlformats.org/wordprocessingml/2006/main">
        <w:t xml:space="preserve">Fyrra Konungabók 21:25 En enginn var eins og Akab, sem seldi sig til að vinna illsku í augum Drottins, sem Jesebel kona hans vakti.</w:t>
      </w:r>
    </w:p>
    <w:p/>
    <w:p>
      <w:r xmlns:w="http://schemas.openxmlformats.org/wordprocessingml/2006/main">
        <w:t xml:space="preserve">Akab var óguðlegur konungur sem var undir áhrifum frá Jesebel konu sinni til að gera illt í augum Drottins.</w:t>
      </w:r>
    </w:p>
    <w:p/>
    <w:p>
      <w:r xmlns:w="http://schemas.openxmlformats.org/wordprocessingml/2006/main">
        <w:t xml:space="preserve">1. Hættan á óheftri synd og áhrif hennar</w:t>
      </w:r>
    </w:p>
    <w:p/>
    <w:p>
      <w:r xmlns:w="http://schemas.openxmlformats.org/wordprocessingml/2006/main">
        <w:t xml:space="preserve">2. Spillandi máttur veraldlegra þrár</w:t>
      </w:r>
    </w:p>
    <w:p/>
    <w:p>
      <w:r xmlns:w="http://schemas.openxmlformats.org/wordprocessingml/2006/main">
        <w:t xml:space="preserve">1. Rómverjabréfið 6:12-13, "Látið því ekki syndina drottna í dauðlegum líkama yðar, að þér hlýðið honum í girndum hans. Gefið ekki limi yðar fram sem verkfæri ranglætis syndinni, heldur gefið yður sjálfa yður Guði, eins og þeir sem eru lifandi frá dauðum og limir yðar sem verkfæri réttlætis Guðs."</w:t>
      </w:r>
    </w:p>
    <w:p/>
    <w:p>
      <w:r xmlns:w="http://schemas.openxmlformats.org/wordprocessingml/2006/main">
        <w:t xml:space="preserve">2. Jakobsbréfið 4:7, "Gefið yður því Guði undirgefið. Standið gegn djöflinum, og hann mun flýja yður."</w:t>
      </w:r>
    </w:p>
    <w:p/>
    <w:p>
      <w:r xmlns:w="http://schemas.openxmlformats.org/wordprocessingml/2006/main">
        <w:t xml:space="preserve">Fyrri bók konunganna 21:26 Og hann gjörði mjög viðurstyggilega að fylgja skurðgoðum, eins og Amorítar gerðu, sem Drottinn rak burt frammi fyrir Ísraelsmönnum.</w:t>
      </w:r>
    </w:p>
    <w:p/>
    <w:p>
      <w:r xmlns:w="http://schemas.openxmlformats.org/wordprocessingml/2006/main">
        <w:t xml:space="preserve">Akab Ísraelskonungur fylgdi fölskum skurðgoðum og framdi viðurstyggð, svipuð og Amoríta á undan þeim sem voru reknir út af Guði.</w:t>
      </w:r>
    </w:p>
    <w:p/>
    <w:p>
      <w:r xmlns:w="http://schemas.openxmlformats.org/wordprocessingml/2006/main">
        <w:t xml:space="preserve">1. Að fylgja fölskum skurðgoðum: Að læra af mistökum Akabs konungs</w:t>
      </w:r>
    </w:p>
    <w:p/>
    <w:p>
      <w:r xmlns:w="http://schemas.openxmlformats.org/wordprocessingml/2006/main">
        <w:t xml:space="preserve">2. Afleiðingar skurðgoðadýrkunar: Boðskapur úr 1. Konungsbók</w:t>
      </w:r>
    </w:p>
    <w:p/>
    <w:p>
      <w:r xmlns:w="http://schemas.openxmlformats.org/wordprocessingml/2006/main">
        <w:t xml:space="preserve">1. Mósebók 7:1-6 - Leiðbeiningar Guðs um hvernig eigi að fara með þjóðir Kanaans</w:t>
      </w:r>
    </w:p>
    <w:p/>
    <w:p>
      <w:r xmlns:w="http://schemas.openxmlformats.org/wordprocessingml/2006/main">
        <w:t xml:space="preserve">2. Matteusarguðspjall 6:24 - "Enginn getur þjónað tveimur herrum, því annað hvort mun hann hata annan og elska hinn, eða vera trúr öðrum og fyrirlíta hinn. Þú getur ekki þjónað Guði og mammón.</w:t>
      </w:r>
    </w:p>
    <w:p/>
    <w:p>
      <w:r xmlns:w="http://schemas.openxmlformats.org/wordprocessingml/2006/main">
        <w:t xml:space="preserve">Fyrra Konungabók 21:27 Og svo bar við, er Akab heyrði þessi orð, að hann reif klæði sín og lagði hærusekk um hold sitt, fastaði, lagðist í hærusekk og fór mjúklega.</w:t>
      </w:r>
    </w:p>
    <w:p/>
    <w:p>
      <w:r xmlns:w="http://schemas.openxmlformats.org/wordprocessingml/2006/main">
        <w:t xml:space="preserve">Akab heyrði slæmar fréttir og varð svo fyrir áhrifum af þeim að hann svaraði með sorg og iðrun.</w:t>
      </w:r>
    </w:p>
    <w:p/>
    <w:p>
      <w:r xmlns:w="http://schemas.openxmlformats.org/wordprocessingml/2006/main">
        <w:t xml:space="preserve">1. Kraftur iðrunar: Að læra af fordæmi Akabs</w:t>
      </w:r>
    </w:p>
    <w:p/>
    <w:p>
      <w:r xmlns:w="http://schemas.openxmlformats.org/wordprocessingml/2006/main">
        <w:t xml:space="preserve">2. Mikilvægi þess að taka slæmar fréttir alvarlega</w:t>
      </w:r>
    </w:p>
    <w:p/>
    <w:p>
      <w:r xmlns:w="http://schemas.openxmlformats.org/wordprocessingml/2006/main">
        <w:t xml:space="preserve">1. Jóel 2:12-13 - "Því og nú, segir Drottinn, snúðu þér og haltu áfram að koma til mín af öllu hjarta, með föstu, með gráti og harmi. snúðu þér til Drottins Guðs þíns..."</w:t>
      </w:r>
    </w:p>
    <w:p/>
    <w:p>
      <w:r xmlns:w="http://schemas.openxmlformats.org/wordprocessingml/2006/main">
        <w:t xml:space="preserve">2. Matteus 5:4 - "Sælir eru syrgjendur, því að þeir munu huggaðir verða."</w:t>
      </w:r>
    </w:p>
    <w:p/>
    <w:p>
      <w:r xmlns:w="http://schemas.openxmlformats.org/wordprocessingml/2006/main">
        <w:t xml:space="preserve">Fyrri bók konunganna 21:28 Og orð Drottins kom til Elía Tisbíta, svohljóðandi:</w:t>
      </w:r>
    </w:p>
    <w:p/>
    <w:p>
      <w:r xmlns:w="http://schemas.openxmlformats.org/wordprocessingml/2006/main">
        <w:t xml:space="preserve">Yfirferð Orð Drottins kom til Elía Tisbíta.</w:t>
      </w:r>
    </w:p>
    <w:p/>
    <w:p>
      <w:r xmlns:w="http://schemas.openxmlformats.org/wordprocessingml/2006/main">
        <w:t xml:space="preserve">1. Trúfesti Guðs í orði sínu.</w:t>
      </w:r>
    </w:p>
    <w:p/>
    <w:p>
      <w:r xmlns:w="http://schemas.openxmlformats.org/wordprocessingml/2006/main">
        <w:t xml:space="preserve">2. Mikilvægi þess að hlusta á rödd Guðs.</w:t>
      </w:r>
    </w:p>
    <w:p/>
    <w:p>
      <w:r xmlns:w="http://schemas.openxmlformats.org/wordprocessingml/2006/main">
        <w:t xml:space="preserve">1. Jesaja 55:11 -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Fyrri bók konunganna 21:29 Sérðu hvernig Akab auðmýkir sig fyrir mér? af því að hann auðmýkir sig fyrir mér, mun ég ekki leiða illt á hans dögum, en á dögum sonar hans mun ég leiða illt yfir hús hans.</w:t>
      </w:r>
    </w:p>
    <w:p/>
    <w:p>
      <w:r xmlns:w="http://schemas.openxmlformats.org/wordprocessingml/2006/main">
        <w:t xml:space="preserve">Akab auðmýkir sjálfan sig frammi fyrir Guði og Guð lofar að koma ekki illu yfir hann á meðan hann lifir, heldur á son sinn.</w:t>
      </w:r>
    </w:p>
    <w:p/>
    <w:p>
      <w:r xmlns:w="http://schemas.openxmlformats.org/wordprocessingml/2006/main">
        <w:t xml:space="preserve">1. Kraftur auðmýktar: Viðbrögð Guðs við auðmjúkri iðrun</w:t>
      </w:r>
    </w:p>
    <w:p/>
    <w:p>
      <w:r xmlns:w="http://schemas.openxmlformats.org/wordprocessingml/2006/main">
        <w:t xml:space="preserve">2. Loforð Guðs um miskunn: iðrun Akabs og afturhald Guðs</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Lúkas 18:9-14 - Dæmisagan um faríseann og tollheimtumanninn</w:t>
      </w:r>
    </w:p>
    <w:p/>
    <w:p>
      <w:r xmlns:w="http://schemas.openxmlformats.org/wordprocessingml/2006/main">
        <w:t xml:space="preserve">1. Konungakafli 22 segir frá atburðum í kringum bandalag Akabs Ísraelskonungs og Jósafats Júdakonungs, áætlun þeirra um að endurheimta Ramót í Gíleað og spámannlegu viðvaranirnar sem þeir fá.</w:t>
      </w:r>
    </w:p>
    <w:p/>
    <w:p>
      <w:r xmlns:w="http://schemas.openxmlformats.org/wordprocessingml/2006/main">
        <w:t xml:space="preserve">1. málsgrein: Kaflinn byrjar á því að varpa ljósi á friðartíma milli Ísraels og Aram (Sýrlands). Eftir þrjú ár leggur Akab til við Jósafat að þeir sameinist um að ná Ramot í Gíleað aftur af Arameum. Jósafat samþykkir en leggur til að leita leiðsagnar Guðs áður en lengra er haldið (1 Konungabók 22:1-5).</w:t>
      </w:r>
    </w:p>
    <w:p/>
    <w:p>
      <w:r xmlns:w="http://schemas.openxmlformats.org/wordprocessingml/2006/main">
        <w:t xml:space="preserve">2. málsgrein: Akab safnar saman spámönnum sínum sem allir fullvissa hann um sigur í bardaga. En Jósafat krefst þess að heyra frá spámanni Drottins. Míka er kallaður til sín en gefur upphaflega kaldhæðnislegt svar og spáir Akab hörmungum (1 Konungabók 22:6-18).</w:t>
      </w:r>
    </w:p>
    <w:p/>
    <w:p>
      <w:r xmlns:w="http://schemas.openxmlformats.org/wordprocessingml/2006/main">
        <w:t xml:space="preserve">3. málsgrein: Þrátt fyrir viðvörun Míka lítur Akab orð sín að vettugi og heldur áfram með áform sín um bardaga. Hann sannfærir Jósafat um að klæðast konunglegum skikkjum sínum á meðan hann dular sig í venjulegum klæðnaði (1 Konungabók 22:19-30).</w:t>
      </w:r>
    </w:p>
    <w:p/>
    <w:p>
      <w:r xmlns:w="http://schemas.openxmlformats.org/wordprocessingml/2006/main">
        <w:t xml:space="preserve">Fjórða málsgrein: Frásögnin lýsir því hvernig Míka spáir enn frekar um himneskt ráð þar sem lygiandi sannfærir spámenn Akabs um falska spádóma sem leiða hann afvega. Spádómnum lýkur með því að Míka spáir dauða Akabs í bardaga (1. Konungabók 22;19-40).</w:t>
      </w:r>
    </w:p>
    <w:p/>
    <w:p>
      <w:r xmlns:w="http://schemas.openxmlformats.org/wordprocessingml/2006/main">
        <w:t xml:space="preserve">5. málsgrein: Akab hunsar viðvörun Míka og leiðir Ísrael í bardaga við Aramea við Ramot í Gíleað. Þrátt fyrir að dulbúa sig skýtur bogmaður óvinarins ör af handahófi upp í loftið sem slær Akab á milli herklæða hans. Hann er lífshættulega særður en nær að halda sér uppi í vagni sínum fram á kvöld þegar hann deyr (1 Kon 22;41-49).</w:t>
      </w:r>
    </w:p>
    <w:p/>
    <w:p>
      <w:r xmlns:w="http://schemas.openxmlformats.org/wordprocessingml/2006/main">
        <w:t xml:space="preserve">6. málsgrein:Kaflanum lýkur með því að minnast á hvernig Ahasía verður konungur yfir Ísrael eftir dauða föður síns og minnist stuttlega á valdatíma Jósafats yfir Júda (1 Konungabók 22;50-53).</w:t>
      </w:r>
    </w:p>
    <w:p/>
    <w:p>
      <w:r xmlns:w="http://schemas.openxmlformats.org/wordprocessingml/2006/main">
        <w:t xml:space="preserve">Í stuttu máli, kafli 22 af 1. Konungabók sýnir áætlun Akabs um að endurheimta Ramot í Gíleað, spámenn spá sigri, Míka varar við öðru. Lygiandi blekkir, Akab deyr eins og spáð var. Þetta Í stuttu máli, kafli kannar þemu eins og falska spádóma á móti sönnum spádómum, afleiðingar þess að hunsa guðlegar viðvaranir og drottinvald Guðs yfir mannlegum málefnum.</w:t>
      </w:r>
    </w:p>
    <w:p/>
    <w:p>
      <w:r xmlns:w="http://schemas.openxmlformats.org/wordprocessingml/2006/main">
        <w:t xml:space="preserve">Fyrri bók konunganna 22:1 Og þeir héldu áfram í þrjú ár án hernaðar milli Sýrlands og Ísraels.</w:t>
      </w:r>
    </w:p>
    <w:p/>
    <w:p>
      <w:r xmlns:w="http://schemas.openxmlformats.org/wordprocessingml/2006/main">
        <w:t xml:space="preserve">Eftir þriggja ára tímabil var stríðinu milli Sýrlands og Ísraels lokið.</w:t>
      </w:r>
    </w:p>
    <w:p/>
    <w:p>
      <w:r xmlns:w="http://schemas.openxmlformats.org/wordprocessingml/2006/main">
        <w:t xml:space="preserve">1. Guð getur notað frið til að koma á sátt og skilningi milli stríðandi þjóða.</w:t>
      </w:r>
    </w:p>
    <w:p/>
    <w:p>
      <w:r xmlns:w="http://schemas.openxmlformats.org/wordprocessingml/2006/main">
        <w:t xml:space="preserve">2. Jafnvel á tímum átaka er friður mögulegur þegar við snúum okkur til Guðs.</w:t>
      </w:r>
    </w:p>
    <w:p/>
    <w:p>
      <w:r xmlns:w="http://schemas.openxmlformats.org/wordprocessingml/2006/main">
        <w:t xml:space="preserve">1. Filippíbréfið 4:6-7 "Verið ekki áhyggjufullir um neitt, heldur gerið í öllum aðstæðum, með bæn og beiðni, með þakkargjörð, beiðnir yðar fyrir Guði. Og friður Guðs, sem er æðri öllum skilningi, mun varðveita hjörtu yðar. og hugur yðar í Kristi Jesú."</w:t>
      </w:r>
    </w:p>
    <w:p/>
    <w:p>
      <w:r xmlns:w="http://schemas.openxmlformats.org/wordprocessingml/2006/main">
        <w:t xml:space="preserve">2. Jóhannesarguðspjall 16:33 "Þetta hef ég sagt yður, til þess að þér hafið frið í mér. Í heiminum munuð þér hafa þrengingu. En hugsið ykkur, ég hef sigrað heiminn.</w:t>
      </w:r>
    </w:p>
    <w:p/>
    <w:p>
      <w:r xmlns:w="http://schemas.openxmlformats.org/wordprocessingml/2006/main">
        <w:t xml:space="preserve">Fyrra bók konunganna 22:2 Og svo bar við á þriðja ári, að Jósafat Júdakonungur kom niður til Ísraelskonungs.</w:t>
      </w:r>
    </w:p>
    <w:p/>
    <w:p>
      <w:r xmlns:w="http://schemas.openxmlformats.org/wordprocessingml/2006/main">
        <w:t xml:space="preserve">Jósafat, konungur í Júda, heimsótti Ísraelskonung á þriðja ári.</w:t>
      </w:r>
    </w:p>
    <w:p/>
    <w:p>
      <w:r xmlns:w="http://schemas.openxmlformats.org/wordprocessingml/2006/main">
        <w:t xml:space="preserve">1. Heimsókn Jósafats til Ísraelskonungs sýnir mikilvægi félagsskapar og tengsla.</w:t>
      </w:r>
    </w:p>
    <w:p/>
    <w:p>
      <w:r xmlns:w="http://schemas.openxmlformats.org/wordprocessingml/2006/main">
        <w:t xml:space="preserve">2. Ferð Jósafats til Ísraelskonungs þjónar sem dæmi um trúfesti við Guð.</w:t>
      </w:r>
    </w:p>
    <w:p/>
    <w:p>
      <w:r xmlns:w="http://schemas.openxmlformats.org/wordprocessingml/2006/main">
        <w:t xml:space="preserve">1. Prédikarinn 4:9-12 - Tveir eru betri en einn, vegna þess að þeir hafa gott arð fyrir erfiði sitt: Ef annar hvor þeirra fellur, getur annar hjálpað hinum upp.</w:t>
      </w:r>
    </w:p>
    <w:p/>
    <w:p>
      <w:r xmlns:w="http://schemas.openxmlformats.org/wordprocessingml/2006/main">
        <w:t xml:space="preserve">2. Orðskviðirnir 27:17 - Járn brýnir járn og einn brýnir annan.</w:t>
      </w:r>
    </w:p>
    <w:p/>
    <w:p>
      <w:r xmlns:w="http://schemas.openxmlformats.org/wordprocessingml/2006/main">
        <w:t xml:space="preserve">Fyrri bók konunganna 22:3 Þá sagði Ísraelskonungur við þjóna sína: ,,Vitið þér, að Ramót í Gíleað er okkar, og vér erum kyrrir og tökum hana ekki úr hendi Sýrlandskonungs?</w:t>
      </w:r>
    </w:p>
    <w:p/>
    <w:p>
      <w:r xmlns:w="http://schemas.openxmlformats.org/wordprocessingml/2006/main">
        <w:t xml:space="preserve">Ísraelskonungur spurði þjóna sína, hvort þeir vissu, að Ramót í Gíleað væri þeirra, og hann spurði, hvort þeir ættu að vera óvirkir og taka það ekki frá Sýrlandskonungi.</w:t>
      </w:r>
    </w:p>
    <w:p/>
    <w:p>
      <w:r xmlns:w="http://schemas.openxmlformats.org/wordprocessingml/2006/main">
        <w:t xml:space="preserve">1. Kraftur trúarinnar: Hvernig á að treysta Guði til að berjast bardaga okkar</w:t>
      </w:r>
    </w:p>
    <w:p/>
    <w:p>
      <w:r xmlns:w="http://schemas.openxmlformats.org/wordprocessingml/2006/main">
        <w:t xml:space="preserve">2. The Call of Courage: Að taka á móti þeirri áskorun að standa upp fyrir það sem er rétt</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Sálmur 27:14 - Bíð Drottins; vertu sterkur og lát hjarta þitt hugrekki; bíddu eftir Drottni!</w:t>
      </w:r>
    </w:p>
    <w:p/>
    <w:p>
      <w:r xmlns:w="http://schemas.openxmlformats.org/wordprocessingml/2006/main">
        <w:t xml:space="preserve">Fyrri bók konunganna 22:4 Og hann sagði við Jósafat: "Viltu fara með mér í bardaga til Ramót í Gíleað?" Og Jósafat sagði við Ísraelskonung: "Ég er eins og þú ert, fólk mitt sem fólk þitt, hestar mínir eins og hestar þínir."</w:t>
      </w:r>
    </w:p>
    <w:p/>
    <w:p>
      <w:r xmlns:w="http://schemas.openxmlformats.org/wordprocessingml/2006/main">
        <w:t xml:space="preserve">Ísraelskonungur spurði Jósafat hvort hann vildi taka þátt í orrustu við Ramót í Gíleað og féllst Jósafat á það.</w:t>
      </w:r>
    </w:p>
    <w:p/>
    <w:p>
      <w:r xmlns:w="http://schemas.openxmlformats.org/wordprocessingml/2006/main">
        <w:t xml:space="preserve">1. Kraftur einingarinnar: Hugleiðingar um 1. Konungabók 22:4</w:t>
      </w:r>
    </w:p>
    <w:p/>
    <w:p>
      <w:r xmlns:w="http://schemas.openxmlformats.org/wordprocessingml/2006/main">
        <w:t xml:space="preserve">2. Lifðu skuldbundnu lífi: Lærdómur frá Jósafat í 1. Konungabók 22:4</w:t>
      </w:r>
    </w:p>
    <w:p/>
    <w:p>
      <w:r xmlns:w="http://schemas.openxmlformats.org/wordprocessingml/2006/main">
        <w:t xml:space="preserve">1. Matteus 18:20 - Því að þar sem tveir eða þrír eru saman komnir í mínu nafni, þar er ég mitt á meðal þeirra.</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Fyrri bók konunganna 22:5 Þá sagði Jósafat við Ísraelskonung: ,,Spyr þig eftir orði Drottins í dag.</w:t>
      </w:r>
    </w:p>
    <w:p/>
    <w:p>
      <w:r xmlns:w="http://schemas.openxmlformats.org/wordprocessingml/2006/main">
        <w:t xml:space="preserve">Jósafat bað Ísraelskonung að kanna vilja Drottins fyrir daginn.</w:t>
      </w:r>
    </w:p>
    <w:p/>
    <w:p>
      <w:r xmlns:w="http://schemas.openxmlformats.org/wordprocessingml/2006/main">
        <w:t xml:space="preserve">1. Treystu á Drottin og bíddu eftir leiðsögn hans.</w:t>
      </w:r>
    </w:p>
    <w:p/>
    <w:p>
      <w:r xmlns:w="http://schemas.openxmlformats.org/wordprocessingml/2006/main">
        <w:t xml:space="preserve">2. Leitaðu vilja Drottins við allar ákvarðanir.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1:5-6 - Ef einhvern yðar skortir visku, þá skuluð þér biðja Guð, sem gefur öllum örlátlega án þess að finna sök, og yður mun gefast.</w:t>
      </w:r>
    </w:p>
    <w:p/>
    <w:p>
      <w:r xmlns:w="http://schemas.openxmlformats.org/wordprocessingml/2006/main">
        <w:t xml:space="preserve">Fyrri bók konunganna 22:6 Þá safnaði Ísraelskonungur saman spámönnunum, um fjögur hundruð manna, og sagði við þá: ,,Á ég að fara á móti Ramót í Gíleað til bardaga, eða á ég að sleppa því? Og þeir sögðu: Farið upp. því að Drottinn mun gefa það í hendur konungi.</w:t>
      </w:r>
    </w:p>
    <w:p/>
    <w:p>
      <w:r xmlns:w="http://schemas.openxmlformats.org/wordprocessingml/2006/main">
        <w:t xml:space="preserve">Yfirferð Ísraelskonungur spurði spámennina hvort hann ætti að fara í bardaga gegn Ramót í Gíleað og spámennirnir sögðu að hann ætti að gera það því að Drottinn mun gefa honum það.</w:t>
      </w:r>
    </w:p>
    <w:p/>
    <w:p>
      <w:r xmlns:w="http://schemas.openxmlformats.org/wordprocessingml/2006/main">
        <w:t xml:space="preserve">1. Guð er við stjórnvölinn - minnir okkur á kraft og fullveldi Guðs í lífi okkar og ákvörðunum.</w:t>
      </w:r>
    </w:p>
    <w:p/>
    <w:p>
      <w:r xmlns:w="http://schemas.openxmlformats.org/wordprocessingml/2006/main">
        <w:t xml:space="preserve">2. Treystu á Drottin - að trúa á ráðstöfun Guðs og leiðsögn, jafnvel þegar við skiljum það kannski ekki.</w:t>
      </w:r>
    </w:p>
    <w:p/>
    <w:p>
      <w:r xmlns:w="http://schemas.openxmlformats.org/wordprocessingml/2006/main">
        <w:t xml:space="preserve">1. Jesaja 55:9 - Því eins og himinninn er hærri en jörðin, svo eru vegir mínir hærri en vegir yðar og hugsanir mínar en hugsanir yðar.</w:t>
      </w:r>
    </w:p>
    <w:p/>
    <w:p>
      <w:r xmlns:w="http://schemas.openxmlformats.org/wordprocessingml/2006/main">
        <w:t xml:space="preserve">2. Jakobsbréfið 1:5-6 - Ef einhvern yðar skortir visku, þá biðji hann Guð, sem gefur öllum örlátlega án ámæla, og honum mun gefast. En biðji í trú, án þess að efast, því að sá sem efast er eins og öldu hafsins sem hrindir og hrærist af vindinum.</w:t>
      </w:r>
    </w:p>
    <w:p/>
    <w:p>
      <w:r xmlns:w="http://schemas.openxmlformats.org/wordprocessingml/2006/main">
        <w:t xml:space="preserve">Fyrri bók konunganna 22:7 Þá sagði Jósafat: "Er ekki hér líka spámaður Drottins, að vér gætum leitað til hans?"</w:t>
      </w:r>
    </w:p>
    <w:p/>
    <w:p>
      <w:r xmlns:w="http://schemas.openxmlformats.org/wordprocessingml/2006/main">
        <w:t xml:space="preserve">Jósafat spurði hvort spámaður Drottins væri til staðar svo þeir gætu beðið hann um leiðsögn.</w:t>
      </w:r>
    </w:p>
    <w:p/>
    <w:p>
      <w:r xmlns:w="http://schemas.openxmlformats.org/wordprocessingml/2006/main">
        <w:t xml:space="preserve">1. Mikilvægi þess að leita guðlegrar visku</w:t>
      </w:r>
    </w:p>
    <w:p/>
    <w:p>
      <w:r xmlns:w="http://schemas.openxmlformats.org/wordprocessingml/2006/main">
        <w:t xml:space="preserve">2. Að leita leiðsagnar Guðs í erfiðum aðstæðum</w:t>
      </w:r>
    </w:p>
    <w:p/>
    <w:p>
      <w:r xmlns:w="http://schemas.openxmlformats.org/wordprocessingml/2006/main">
        <w:t xml:space="preserve">1. Jesaja 55:6 - Leitið Drottins meðan hann er að finna; kalla á hann meðan hann er nálægt.</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Fyrri bók konunganna 22:8 Þá sagði Ísraelskonungur við Jósafat: ,,Enn er einn maður, Míka Imlason, sem við getum leitað til Drottins fyrir, en ég hata hann. Því að hann spáir ekki góðu um mig, heldur illu. Þá mælti Jósafat: Konungur segi það ekki.</w:t>
      </w:r>
    </w:p>
    <w:p/>
    <w:p>
      <w:r xmlns:w="http://schemas.openxmlformats.org/wordprocessingml/2006/main">
        <w:t xml:space="preserve">Ísraelskonungur og Jósafat ræða um mann að nafni Míka sem gæti leitað til Drottins fyrir þá, en Ísraelskonungur hatar hann vegna þess að hann færir honum aðeins slæmar fréttir. Jósafat er ósammála þessu viðhorfi.</w:t>
      </w:r>
    </w:p>
    <w:p/>
    <w:p>
      <w:r xmlns:w="http://schemas.openxmlformats.org/wordprocessingml/2006/main">
        <w:t xml:space="preserve">1. Sannleikur Guðs er oft erfiður, en hann er samt sannleikur.</w:t>
      </w:r>
    </w:p>
    <w:p/>
    <w:p>
      <w:r xmlns:w="http://schemas.openxmlformats.org/wordprocessingml/2006/main">
        <w:t xml:space="preserve">2. Við verðum að vera fús til að samþykkja boðskap Guðs, jafnvel þegar það er erfitt að heyra.</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Fyrri bók konunganna 22:9 Þá kallaði Ísraelskonungur á liðsforingja og sagði: ,,Flýttu þér hingað Míka Imlason.</w:t>
      </w:r>
    </w:p>
    <w:p/>
    <w:p>
      <w:r xmlns:w="http://schemas.openxmlformats.org/wordprocessingml/2006/main">
        <w:t xml:space="preserve">Yfirferð Ísraelskonungur skipar liðsforingja að færa Míka Imlason til sín.</w:t>
      </w:r>
    </w:p>
    <w:p/>
    <w:p>
      <w:r xmlns:w="http://schemas.openxmlformats.org/wordprocessingml/2006/main">
        <w:t xml:space="preserve">1. Kraftur hlýðni: Að læra að fylgja boðorðum Guðs</w:t>
      </w:r>
    </w:p>
    <w:p/>
    <w:p>
      <w:r xmlns:w="http://schemas.openxmlformats.org/wordprocessingml/2006/main">
        <w:t xml:space="preserve">2. The Call of Leadership: Stepping up in times of challenge</w:t>
      </w:r>
    </w:p>
    <w:p/>
    <w:p>
      <w:r xmlns:w="http://schemas.openxmlformats.org/wordprocessingml/2006/main">
        <w:t xml:space="preserve">1. Lúkas 6:46 - Hvers vegna kallar þú mig Drottin, Drottinn, og gerir ekki það sem ég segi þér?</w:t>
      </w:r>
    </w:p>
    <w:p/>
    <w:p>
      <w:r xmlns:w="http://schemas.openxmlformats.org/wordprocessingml/2006/main">
        <w:t xml:space="preserve">2. 1. Samúelsbók 15:22 - Hlýðni er betri en fórn.</w:t>
      </w:r>
    </w:p>
    <w:p/>
    <w:p>
      <w:r xmlns:w="http://schemas.openxmlformats.org/wordprocessingml/2006/main">
        <w:t xml:space="preserve">Fyrri bók konunganna 22:10 Og Ísraelskonungur og Jósafat Júdakonungur sátu hver í sínu hásæti, klædd sér skikkju sína, á tómum stað við inngang Samaríuhliðs. og allir spámennirnir spáðu fyrir þeim.</w:t>
      </w:r>
    </w:p>
    <w:p/>
    <w:p>
      <w:r xmlns:w="http://schemas.openxmlformats.org/wordprocessingml/2006/main">
        <w:t xml:space="preserve">Yfirferð Ísraels- og Júdakonungar, Jósafat og Akab, sitja saman í skikkjum við inngang Samaríuhliðs og spámennirnir spá fyrir þeim.</w:t>
      </w:r>
    </w:p>
    <w:p/>
    <w:p>
      <w:r xmlns:w="http://schemas.openxmlformats.org/wordprocessingml/2006/main">
        <w:t xml:space="preserve">1. Fullveldi Guðs: Hvernig konungar Ísraels og Júda komu saman</w:t>
      </w:r>
    </w:p>
    <w:p/>
    <w:p>
      <w:r xmlns:w="http://schemas.openxmlformats.org/wordprocessingml/2006/main">
        <w:t xml:space="preserve">2. Forþekking Guðs: Hvernig spámennirnir spáðu fyrir þeim</w:t>
      </w:r>
    </w:p>
    <w:p/>
    <w:p>
      <w:r xmlns:w="http://schemas.openxmlformats.org/wordprocessingml/2006/main">
        <w:t xml:space="preserve">1. 1. Konungabók 22:10</w:t>
      </w:r>
    </w:p>
    <w:p/>
    <w:p>
      <w:r xmlns:w="http://schemas.openxmlformats.org/wordprocessingml/2006/main">
        <w:t xml:space="preserve">2. Rómverjabréfið 8:28-29 - Og við vitum að þeim sem elska Guð samverkar allt til góðs, þeim sem kallaðir eru samkvæmt fyrirætlun hans.</w:t>
      </w:r>
    </w:p>
    <w:p/>
    <w:p>
      <w:r xmlns:w="http://schemas.openxmlformats.org/wordprocessingml/2006/main">
        <w:t xml:space="preserve">Fyrri bók konunganna 22:11 Og Sedekía Kenaanason gjörði sér horn af járni og sagði: Svo segir Drottinn: Með þessu skalt þú knýja Sýrlendinga, uns þú hefur tortímt þeim.</w:t>
      </w:r>
    </w:p>
    <w:p/>
    <w:p>
      <w:r xmlns:w="http://schemas.openxmlformats.org/wordprocessingml/2006/main">
        <w:t xml:space="preserve">Sedekía bjó til horn úr járni og trúði því að Drottinn myndi nota þau til að sigra Sýrlendinga.</w:t>
      </w:r>
    </w:p>
    <w:p/>
    <w:p>
      <w:r xmlns:w="http://schemas.openxmlformats.org/wordprocessingml/2006/main">
        <w:t xml:space="preserve">1. Styrkur Guðs: Að halda fast við trúfesti Guðs á erfiðleikatímum</w:t>
      </w:r>
    </w:p>
    <w:p/>
    <w:p>
      <w:r xmlns:w="http://schemas.openxmlformats.org/wordprocessingml/2006/main">
        <w:t xml:space="preserve">2. Styrkur járns: Hvernig trú okkar getur hjálpað okkur að sigrast á erfiðleikum lífsins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Filippíbréfið 4:13 - Allt get ég gert fyrir Krist, sem styrkir mig.</w:t>
      </w:r>
    </w:p>
    <w:p/>
    <w:p>
      <w:r xmlns:w="http://schemas.openxmlformats.org/wordprocessingml/2006/main">
        <w:t xml:space="preserve">Fyrri bók konunganna 22:12 Og allir spámennirnir spáðu svo og sögðu: Farið upp til Ramót í Gíleað og farsællega, því að Drottinn mun gefa það í hendur konungi.</w:t>
      </w:r>
    </w:p>
    <w:p/>
    <w:p>
      <w:r xmlns:w="http://schemas.openxmlformats.org/wordprocessingml/2006/main">
        <w:t xml:space="preserve">Spámennirnir hvöttu konunginn til að fara til Ramót í Gíleað og fullvissuðu hann um að Drottinn myndi sigra óvini hans.</w:t>
      </w:r>
    </w:p>
    <w:p/>
    <w:p>
      <w:r xmlns:w="http://schemas.openxmlformats.org/wordprocessingml/2006/main">
        <w:t xml:space="preserve">1. Trúföst fyrirheit Guðs - hvernig loforð Guðs munu aldrei bregðast okkur</w:t>
      </w:r>
    </w:p>
    <w:p/>
    <w:p>
      <w:r xmlns:w="http://schemas.openxmlformats.org/wordprocessingml/2006/main">
        <w:t xml:space="preserve">2. Hlýðið orði Guðs - að treysta og fylgja fyrirmælum Guðs um líf okkar</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Jósúabók 1:8 - Þessi lögmálsbók skal ekki víkja af munni þínum. en þú skalt hugleiða það dag og nótt, svo að þú gætir gæta þess að gjöra eftir öllu því, sem þar er ritað, því að þá munt þú gera veg þinn farsælan, og þá mun þér farnast vel.</w:t>
      </w:r>
    </w:p>
    <w:p/>
    <w:p>
      <w:r xmlns:w="http://schemas.openxmlformats.org/wordprocessingml/2006/main">
        <w:t xml:space="preserve">Fyrra Konungabók 22:13 Þá talaði sendimaðurinn, sem var farinn að kalla á Míka, til hans og sagði: "Sjá, orð spámannanna boða konungi gott með einum munni. Lát orð þitt vera eins og einn þeirra, og talaðu það sem gott er.</w:t>
      </w:r>
    </w:p>
    <w:p/>
    <w:p>
      <w:r xmlns:w="http://schemas.openxmlformats.org/wordprocessingml/2006/main">
        <w:t xml:space="preserve">Sendiboði var sendur til að kalla á Míka og bauð honum að fallast á orð spámannanna og tala í þágu konungs.</w:t>
      </w:r>
    </w:p>
    <w:p/>
    <w:p>
      <w:r xmlns:w="http://schemas.openxmlformats.org/wordprocessingml/2006/main">
        <w:t xml:space="preserve">1. Talaðu sannleikann með kærleika - Með 1. Konungabók 22:13 að leiðarljósi getum við lært að tala sannleikann af kærleika, jafnvel þegar það er erfitt.</w:t>
      </w:r>
    </w:p>
    <w:p/>
    <w:p>
      <w:r xmlns:w="http://schemas.openxmlformats.org/wordprocessingml/2006/main">
        <w:t xml:space="preserve">2. Standa sterk gegn þrýstingi - 1. Konungabók 22:13 kennir okkur að standa sterk gegn þrýstingi og vera trú við trú okkar.</w:t>
      </w:r>
    </w:p>
    <w:p/>
    <w:p>
      <w:r xmlns:w="http://schemas.openxmlformats.org/wordprocessingml/2006/main">
        <w:t xml:space="preserve">1. Efesusbréfið 4:15 - Með því að tala sannleikann í kærleika munum við í öllu vaxa upp til hans sem er höfuðið, það er Kristur.</w:t>
      </w:r>
    </w:p>
    <w:p/>
    <w:p>
      <w:r xmlns:w="http://schemas.openxmlformats.org/wordprocessingml/2006/main">
        <w:t xml:space="preserve">2. Orðskviðirnir 16:13 - Réttlátar varir eru konungur yndi, og hann elskar þann sem talar rétt.</w:t>
      </w:r>
    </w:p>
    <w:p/>
    <w:p>
      <w:r xmlns:w="http://schemas.openxmlformats.org/wordprocessingml/2006/main">
        <w:t xml:space="preserve">Fyrri bók konunganna 22:14 Þá sagði Míka: "Svo sannarlega sem Drottinn lifir, það sem Drottinn segir við mig, það mun ég tala."</w:t>
      </w:r>
    </w:p>
    <w:p/>
    <w:p>
      <w:r xmlns:w="http://schemas.openxmlformats.org/wordprocessingml/2006/main">
        <w:t xml:space="preserve">Míka staðfestir skuldbindingu sína til að tala aðeins það sem Guð býður honum að tala.</w:t>
      </w:r>
    </w:p>
    <w:p/>
    <w:p>
      <w:r xmlns:w="http://schemas.openxmlformats.org/wordprocessingml/2006/main">
        <w:t xml:space="preserve">1. Kraftur orðs Guðs: Hvernig skuldbinding okkar við orð Drottins getur leitt okkur til að tala sannleikann og fylgja fyrirmælum Guðs af trúmennsku.</w:t>
      </w:r>
    </w:p>
    <w:p/>
    <w:p>
      <w:r xmlns:w="http://schemas.openxmlformats.org/wordprocessingml/2006/main">
        <w:t xml:space="preserve">2. Að halda orð okkar: Mikilvægi þess að vera trú við loforð okkar og vera trygg við orð Drottins.</w:t>
      </w:r>
    </w:p>
    <w:p/>
    <w:p>
      <w:r xmlns:w="http://schemas.openxmlformats.org/wordprocessingml/2006/main">
        <w:t xml:space="preserve">1. Jósúabók 1:8 - „Þessi lögmálsbók skal ekki víkja af munni þínum, heldur skalt þú hugleiða hana dag og nótt, svo að þú gætir þess að gjöra allt sem í henni er ritað, því að þá skalt þú gjöra þitt. farsæll, og þá munt þú hafa góðan árangur."</w:t>
      </w:r>
    </w:p>
    <w:p/>
    <w:p>
      <w:r xmlns:w="http://schemas.openxmlformats.org/wordprocessingml/2006/main">
        <w:t xml:space="preserve">2. Sálmur 119:105 - "Orð þitt er lampi fóta minna og ljós á vegi mínum."</w:t>
      </w:r>
    </w:p>
    <w:p/>
    <w:p>
      <w:r xmlns:w="http://schemas.openxmlformats.org/wordprocessingml/2006/main">
        <w:t xml:space="preserve">Fyrra bók konunganna 22:15 Og hann kom til konungs. Þá sagði konungur við hann: Míka, eigum vér að fara á móti Ramót í Gíleað til bardaga, eða eigum vér að sleppa því? Og hann svaraði honum: ,,Far þú og farðu vel, því að Drottinn mun gefa það í hendur konungi.</w:t>
      </w:r>
    </w:p>
    <w:p/>
    <w:p>
      <w:r xmlns:w="http://schemas.openxmlformats.org/wordprocessingml/2006/main">
        <w:t xml:space="preserve">Míka var spurður af konungi hvort þeir ættu að fara til bardaga við Ramót í Gíleað og svaraði Míka að þeir skyldu fara með blessun Guðs.</w:t>
      </w:r>
    </w:p>
    <w:p/>
    <w:p>
      <w:r xmlns:w="http://schemas.openxmlformats.org/wordprocessingml/2006/main">
        <w:t xml:space="preserve">1. Kraftur trúarinnar: Hvernig traust á Guð leiðir til velmegunar</w:t>
      </w:r>
    </w:p>
    <w:p/>
    <w:p>
      <w:r xmlns:w="http://schemas.openxmlformats.org/wordprocessingml/2006/main">
        <w:t xml:space="preserve">2. Sigrast á ótta: Finndu hugrekki með styrk Drottins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Fyrri bók konunganna 22:16 Þá sagði konungur við hann: "Hversu oft á ég að sverja þig, að þú segjir mér ekki annað en hið sanna í nafni Drottins?"</w:t>
      </w:r>
    </w:p>
    <w:p/>
    <w:p>
      <w:r xmlns:w="http://schemas.openxmlformats.org/wordprocessingml/2006/main">
        <w:t xml:space="preserve">Ísraelskonungur spurði Míka spámann hversu oft hann þyrfti að sverja við Drottin til að spámaðurinn segði aðeins sannleikann.</w:t>
      </w:r>
    </w:p>
    <w:p/>
    <w:p>
      <w:r xmlns:w="http://schemas.openxmlformats.org/wordprocessingml/2006/main">
        <w:t xml:space="preserve">1. Að heiðra Drottin með því að segja sannleikann</w:t>
      </w:r>
    </w:p>
    <w:p/>
    <w:p>
      <w:r xmlns:w="http://schemas.openxmlformats.org/wordprocessingml/2006/main">
        <w:t xml:space="preserve">2. Kraftur eiðs í nafni Drottins</w:t>
      </w:r>
    </w:p>
    <w:p/>
    <w:p>
      <w:r xmlns:w="http://schemas.openxmlformats.org/wordprocessingml/2006/main">
        <w:t xml:space="preserve">1. Sálmur 15:1-2 "Ó Drottinn, hver mun dvelja í tjaldi þínu? Hver á að búa á þínu heilaga fjalli? Sá sem gengur óaðfinnanlegur og gerir það sem rétt er og talar sannleika í hjarta sínu."</w:t>
      </w:r>
    </w:p>
    <w:p/>
    <w:p>
      <w:r xmlns:w="http://schemas.openxmlformats.org/wordprocessingml/2006/main">
        <w:t xml:space="preserve">2. Orðskviðirnir 12:17 "Sá sem talar sannleikann gefur heiðarlega sönnun, en ljúgvitni svíkur."</w:t>
      </w:r>
    </w:p>
    <w:p/>
    <w:p>
      <w:r xmlns:w="http://schemas.openxmlformats.org/wordprocessingml/2006/main">
        <w:t xml:space="preserve">Fyrri bók konunganna 22:17 Og hann sagði: "Ég sá allan Ísrael tvístraðan á hæðirnar, eins og sauði, sem engan hirði eiga, og Drottinn sagði: "Þessir eiga engan húsbónda, hverjir snúi þeir heim til sín í friði."</w:t>
      </w:r>
    </w:p>
    <w:p/>
    <w:p>
      <w:r xmlns:w="http://schemas.openxmlformats.org/wordprocessingml/2006/main">
        <w:t xml:space="preserve">Sýn allrar Ísraelsmanna dreifðust eins og sauðum án hirðis sást og Guð lýsti því yfir að þeir ættu engan húsbónda og ættu að snúa aftur heim til sín í friði.</w:t>
      </w:r>
    </w:p>
    <w:p/>
    <w:p>
      <w:r xmlns:w="http://schemas.openxmlformats.org/wordprocessingml/2006/main">
        <w:t xml:space="preserve">1. Góði hirðirinn: Hvernig Guð veitir fólki sínu leiðsögn og vernd</w:t>
      </w:r>
    </w:p>
    <w:p/>
    <w:p>
      <w:r xmlns:w="http://schemas.openxmlformats.org/wordprocessingml/2006/main">
        <w:t xml:space="preserve">2. Kraftur friðar: Hvernig Guð veitir okkur hvíld og endurreisn</w:t>
      </w:r>
    </w:p>
    <w:p/>
    <w:p>
      <w:r xmlns:w="http://schemas.openxmlformats.org/wordprocessingml/2006/main">
        <w:t xml:space="preserve">1. Sálmur 23:1-4 - Drottinn er minn hirðir; Ég skal ekki vilja. Hann lætur mig leggjast í græna haga. Hann leiðir mig að kyrru vatni. Hann endurheimtir sál mína. Hann leiðir mig á vegi réttlætisins vegna nafns síns.</w:t>
      </w:r>
    </w:p>
    <w:p/>
    <w:p>
      <w:r xmlns:w="http://schemas.openxmlformats.org/wordprocessingml/2006/main">
        <w:t xml:space="preserve">2. Jesaja 11:6-9 - Úlfurinn skal búa hjá lambinu, og pardusdýrið skal leggjast til hvílu hjá geitungnum, og kálfurinn og ljónið og aldinkálfinn saman. og lítið barn mun leiða þá. Kýrin og björninn skulu beit; ungir þeirra skulu liggja saman; og ljónið skal eta hálm eins og naut. Barnið á brjósti skal leika sér yfir holunni á kóbranum, og barnið sem vanið er frá skal leggja hönd sína á bælagið. Þeir skulu ekki meiða eða tortíma á öllu mínu heilaga fjalli; Því að jörðin mun vera full af þekkingu á Drottni eins og vötnin hylur hafið.</w:t>
      </w:r>
    </w:p>
    <w:p/>
    <w:p>
      <w:r xmlns:w="http://schemas.openxmlformats.org/wordprocessingml/2006/main">
        <w:t xml:space="preserve">Fyrri bók konunganna 22:18 Þá sagði Ísraelskonungur við Jósafat: "Sagði ég þér ekki, að hann myndi ekkert gott spá um mig, heldur illt?"</w:t>
      </w:r>
    </w:p>
    <w:p/>
    <w:p>
      <w:r xmlns:w="http://schemas.openxmlformats.org/wordprocessingml/2006/main">
        <w:t xml:space="preserve">Ísraelskonungur lýsir grunsemdum sínum um að Míka spámaður muni ekki boða fagnaðarerindi um hann.</w:t>
      </w:r>
    </w:p>
    <w:p/>
    <w:p>
      <w:r xmlns:w="http://schemas.openxmlformats.org/wordprocessingml/2006/main">
        <w:t xml:space="preserve">1. „Ógæfan að efast um spámenn Guðs“</w:t>
      </w:r>
    </w:p>
    <w:p/>
    <w:p>
      <w:r xmlns:w="http://schemas.openxmlformats.org/wordprocessingml/2006/main">
        <w:t xml:space="preserve">2. „Hættan á að gruna orð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Fyrri bók konunganna 22:19 Og hann sagði: "Heyrið þú orð Drottins: Ég sá Drottin sitja í hásæti sínu og allan himinsins her standa hjá honum til hægri og vinstri handar."</w:t>
      </w:r>
    </w:p>
    <w:p/>
    <w:p>
      <w:r xmlns:w="http://schemas.openxmlformats.org/wordprocessingml/2006/main">
        <w:t xml:space="preserve">Míka, spámaður Drottins, sá Drottin sitja í hásæti sínu með himnaher standa við hlið sér til hægri og vinstri.</w:t>
      </w:r>
    </w:p>
    <w:p/>
    <w:p>
      <w:r xmlns:w="http://schemas.openxmlformats.org/wordprocessingml/2006/main">
        <w:t xml:space="preserve">1. Hvernig á að vera öruggur í návist Drottins.</w:t>
      </w:r>
    </w:p>
    <w:p/>
    <w:p>
      <w:r xmlns:w="http://schemas.openxmlformats.org/wordprocessingml/2006/main">
        <w:t xml:space="preserve">2. Mikilvægi þess að treysta á leiðsögn Drottins.</w:t>
      </w:r>
    </w:p>
    <w:p/>
    <w:p>
      <w:r xmlns:w="http://schemas.openxmlformats.org/wordprocessingml/2006/main">
        <w:t xml:space="preserve">1. Sálmur 16:8 - Ég hef alltaf sett Drottin frammi fyrir mér, af því að hann er mér til hægri handar, mun ég ekki haggast.</w:t>
      </w:r>
    </w:p>
    <w:p/>
    <w:p>
      <w:r xmlns:w="http://schemas.openxmlformats.org/wordprocessingml/2006/main">
        <w:t xml:space="preserve">2. Jesaja 40:28 -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Fyrri bók konunganna 22:20 Og Drottinn sagði: "Hver skal sannfæra Akab, að hann fari upp og falli í Ramót í Gíleað?" Og einn sagði á þennan hátt og annar sagði á þann hátt.</w:t>
      </w:r>
    </w:p>
    <w:p/>
    <w:p>
      <w:r xmlns:w="http://schemas.openxmlformats.org/wordprocessingml/2006/main">
        <w:t xml:space="preserve">Guð spurði hver gæti sannfært Akab um að fara til Ramot í Gíleað og berjast.</w:t>
      </w:r>
    </w:p>
    <w:p/>
    <w:p>
      <w:r xmlns:w="http://schemas.openxmlformats.org/wordprocessingml/2006/main">
        <w:t xml:space="preserve">1. Sigrast á ótta með trú</w:t>
      </w:r>
    </w:p>
    <w:p/>
    <w:p>
      <w:r xmlns:w="http://schemas.openxmlformats.org/wordprocessingml/2006/main">
        <w:t xml:space="preserve">2. Að treysta á visku Guðs í erfiðum aðstæðum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Fyrri bók konunganna 22:21 Og andi kom fram, gekk fram fyrir Drottin og sagði: "Ég mun sannfæra hann."</w:t>
      </w:r>
    </w:p>
    <w:p/>
    <w:p>
      <w:r xmlns:w="http://schemas.openxmlformats.org/wordprocessingml/2006/main">
        <w:t xml:space="preserve">Andi birtist frammi fyrir Drottni og bauðst til að sannfæra einhvern.</w:t>
      </w:r>
    </w:p>
    <w:p/>
    <w:p>
      <w:r xmlns:w="http://schemas.openxmlformats.org/wordprocessingml/2006/main">
        <w:t xml:space="preserve">1. Guð hefur áætlanir fyrir okkur öll og getur jafnvel notað einfaldan anda til að framkvæma vilja hans.</w:t>
      </w:r>
    </w:p>
    <w:p/>
    <w:p>
      <w:r xmlns:w="http://schemas.openxmlformats.org/wordprocessingml/2006/main">
        <w:t xml:space="preserve">2. Aldrei vanmeta sannfæringarkraftinn; Drottinn getur notað það til að leiðbeina okkur á vegi sínum.</w:t>
      </w:r>
    </w:p>
    <w:p/>
    <w:p>
      <w:r xmlns:w="http://schemas.openxmlformats.org/wordprocessingml/2006/main">
        <w:t xml:space="preserve">1. Efesusbréfið 6:10-18 - Verið sterk í Drottni og í voldugu mætti hans.</w:t>
      </w:r>
    </w:p>
    <w:p/>
    <w:p>
      <w:r xmlns:w="http://schemas.openxmlformats.org/wordprocessingml/2006/main">
        <w:t xml:space="preserve">2. Matteusarguðspjall 4:1-11 - Jesús var freistað af djöflinum en var áfram hlýðinn vilja Drottins.</w:t>
      </w:r>
    </w:p>
    <w:p/>
    <w:p>
      <w:r xmlns:w="http://schemas.openxmlformats.org/wordprocessingml/2006/main">
        <w:t xml:space="preserve">Fyrra bók konunganna 22:22 Og Drottinn sagði við hann: "Með hverju?" Og hann sagði: Ég vil fara og vera lygaandi í munni allra spámanna hans. Og hann sagði: "Þú skalt sannfæra hann og sigra líka. Far þú og gjör það."</w:t>
      </w:r>
    </w:p>
    <w:p/>
    <w:p>
      <w:r xmlns:w="http://schemas.openxmlformats.org/wordprocessingml/2006/main">
        <w:t xml:space="preserve">Drottinn býður lygaanda að fara fram og hafa áhrif á spámenn Akabs konungs.</w:t>
      </w:r>
    </w:p>
    <w:p/>
    <w:p>
      <w:r xmlns:w="http://schemas.openxmlformats.org/wordprocessingml/2006/main">
        <w:t xml:space="preserve">1. Fullveldi Guðs yfir öllu - 1. Kroníkubók 29:11</w:t>
      </w:r>
    </w:p>
    <w:p/>
    <w:p>
      <w:r xmlns:w="http://schemas.openxmlformats.org/wordprocessingml/2006/main">
        <w:t xml:space="preserve">2. Hættan af falsspámönnum - Jeremía 23:16-17</w:t>
      </w:r>
    </w:p>
    <w:p/>
    <w:p>
      <w:r xmlns:w="http://schemas.openxmlformats.org/wordprocessingml/2006/main">
        <w:t xml:space="preserve">1. Esekíel 14:9 - Hjartað er svikul umfram allt og illt í örvæntingu: hver getur vitað það?</w:t>
      </w:r>
    </w:p>
    <w:p/>
    <w:p>
      <w:r xmlns:w="http://schemas.openxmlformats.org/wordprocessingml/2006/main">
        <w:t xml:space="preserve">2. Orðskviðirnir 12:22 - Lygar varir eru Drottni viðurstyggð, en þeir sem trúa eru unun hans.</w:t>
      </w:r>
    </w:p>
    <w:p/>
    <w:p>
      <w:r xmlns:w="http://schemas.openxmlformats.org/wordprocessingml/2006/main">
        <w:t xml:space="preserve">Fyrri bók konunganna 22:23 Sjá, nú hefur Drottinn lagt lygaanda í munn allra þessara spámanna þinna, og Drottinn hefir talað illt um þig.</w:t>
      </w:r>
    </w:p>
    <w:p/>
    <w:p>
      <w:r xmlns:w="http://schemas.openxmlformats.org/wordprocessingml/2006/main">
        <w:t xml:space="preserve">Drottinn hefur lagt lygaranda í munn allra spámanna Akabs konungs og talað illt gegn honum.</w:t>
      </w:r>
    </w:p>
    <w:p/>
    <w:p>
      <w:r xmlns:w="http://schemas.openxmlformats.org/wordprocessingml/2006/main">
        <w:t xml:space="preserve">1. Hættan við að hlusta á falsspámenn</w:t>
      </w:r>
    </w:p>
    <w:p/>
    <w:p>
      <w:r xmlns:w="http://schemas.openxmlformats.org/wordprocessingml/2006/main">
        <w:t xml:space="preserve">2. Afleiðingar þess að óhlýðnast Guði</w:t>
      </w:r>
    </w:p>
    <w:p/>
    <w:p>
      <w:r xmlns:w="http://schemas.openxmlformats.org/wordprocessingml/2006/main">
        <w:t xml:space="preserve">1. Jeremía 23:16-18 - Svo segir Drottinn allsherjar: Hlustið ekki á það sem spámennirnir spá yður. þeir fylla þig fölskum vonum. Þeir tala sýnir frá eigin huga, ekki frá munni Drottins.</w:t>
      </w:r>
    </w:p>
    <w:p/>
    <w:p>
      <w:r xmlns:w="http://schemas.openxmlformats.org/wordprocessingml/2006/main">
        <w:t xml:space="preserve">2. Orðskviðirnir 14:12 - Það er leið sem virðist vera rétt, en á endanum leiðir hún til dauða.</w:t>
      </w:r>
    </w:p>
    <w:p/>
    <w:p>
      <w:r xmlns:w="http://schemas.openxmlformats.org/wordprocessingml/2006/main">
        <w:t xml:space="preserve">Fyrri bók konunganna 22:24 En Sedekía Kenaanason gekk nær og sló Míka á kinnina og sagði: "Hvaða leið fór andi Drottins frá mér að tala til þín?"</w:t>
      </w:r>
    </w:p>
    <w:p/>
    <w:p>
      <w:r xmlns:w="http://schemas.openxmlformats.org/wordprocessingml/2006/main">
        <w:t xml:space="preserve">Míka var sleginn á kinnina af Sedekía, sem spurði hann hvar Drottinn hefði sagt honum að tala.</w:t>
      </w:r>
    </w:p>
    <w:p/>
    <w:p>
      <w:r xmlns:w="http://schemas.openxmlformats.org/wordprocessingml/2006/main">
        <w:t xml:space="preserve">1. Mikilvægi þess að treysta á Drottin</w:t>
      </w:r>
    </w:p>
    <w:p/>
    <w:p>
      <w:r xmlns:w="http://schemas.openxmlformats.org/wordprocessingml/2006/main">
        <w:t xml:space="preserve">2. Kraftur anda Drottins</w:t>
      </w:r>
    </w:p>
    <w:p/>
    <w:p>
      <w:r xmlns:w="http://schemas.openxmlformats.org/wordprocessingml/2006/main">
        <w:t xml:space="preserve">1. Jesaja 30:21 - Og eyru þín munu heyra orð á bak við þig: Þetta er vegurinn, gangið hann, þegar þér snúið til hægri og vinstri.</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bók konunganna 22:25 Þá sagði Míka: "Sjá, þú munt sjá á þeim degi, þegar þú gengur inn í herbergið til að fela þig."</w:t>
      </w:r>
    </w:p>
    <w:p/>
    <w:p>
      <w:r xmlns:w="http://schemas.openxmlformats.org/wordprocessingml/2006/main">
        <w:t xml:space="preserve">Míka spáir því að Ísraelskonungur verði neyddur til að fela sig í innri herbergi á tilteknum degi.</w:t>
      </w:r>
    </w:p>
    <w:p/>
    <w:p>
      <w:r xmlns:w="http://schemas.openxmlformats.org/wordprocessingml/2006/main">
        <w:t xml:space="preserve">1. Orð Guðs er alltaf satt - Spádómar Míka í 1. Konungabók 22:25</w:t>
      </w:r>
    </w:p>
    <w:p/>
    <w:p>
      <w:r xmlns:w="http://schemas.openxmlformats.org/wordprocessingml/2006/main">
        <w:t xml:space="preserve">2. Að treysta á Drottin á erfiðum tímum - Að finna öryggi í vernd Guðs eins og sést í 1 Konungabók 22:25</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91:1-2 - Sá sem býr í skjóli hins hæsta mun dvelja í skugga hins alvalda. Ég vil segja við Drottin: Mitt athvarf og vígi, Guð minn, sem ég treysti.</w:t>
      </w:r>
    </w:p>
    <w:p/>
    <w:p>
      <w:r xmlns:w="http://schemas.openxmlformats.org/wordprocessingml/2006/main">
        <w:t xml:space="preserve">Fyrri bók konunganna 22:26 Þá sagði Ísraelskonungur: Taktu Míka og færa hann aftur til Amóns, borgarstjóra, og Jóasar konungssonar.</w:t>
      </w:r>
    </w:p>
    <w:p/>
    <w:p>
      <w:r xmlns:w="http://schemas.openxmlformats.org/wordprocessingml/2006/main">
        <w:t xml:space="preserve">Yfirferð Ísraelskonungur skipar að Míka verði fluttur aftur til Amóns borgarstjóra og Jóasar konungssonar.</w:t>
      </w:r>
    </w:p>
    <w:p/>
    <w:p>
      <w:r xmlns:w="http://schemas.openxmlformats.org/wordprocessingml/2006/main">
        <w:t xml:space="preserve">1. Mikilvægi þess að fylgja skipunum frá þeim sem ráða.</w:t>
      </w:r>
    </w:p>
    <w:p/>
    <w:p>
      <w:r xmlns:w="http://schemas.openxmlformats.org/wordprocessingml/2006/main">
        <w:t xml:space="preserve">2. Afleiðingar þess að óhlýðnast yfirvaldi.</w:t>
      </w:r>
    </w:p>
    <w:p/>
    <w:p>
      <w:r xmlns:w="http://schemas.openxmlformats.org/wordprocessingml/2006/main">
        <w:t xml:space="preserve">1. Rómverjabréfið 13:1-2 - Allir skulu vera undirgefnir yfirvöldum, því ekkert vald er til nema það sem Guð hefur komið á. Yfirvöld sem eru til hafa verið stofnuð af Guði.</w:t>
      </w:r>
    </w:p>
    <w:p/>
    <w:p>
      <w:r xmlns:w="http://schemas.openxmlformats.org/wordprocessingml/2006/main">
        <w:t xml:space="preserve">2. Orðskviðirnir 24:21 - Sonur minn, óttast Drottin og konung; Ekki umgangast þá sem eru gefnir til að breyta.</w:t>
      </w:r>
    </w:p>
    <w:p/>
    <w:p>
      <w:r xmlns:w="http://schemas.openxmlformats.org/wordprocessingml/2006/main">
        <w:t xml:space="preserve">Fyrra Konungabók 22:27 Og segðu: Svo segir konungur: Settu þennan mann í fangelsi og fæða hann með neyðarbrauði og neyðarvatni, uns ég kem í friði.</w:t>
      </w:r>
    </w:p>
    <w:p/>
    <w:p>
      <w:r xmlns:w="http://schemas.openxmlformats.org/wordprocessingml/2006/main">
        <w:t xml:space="preserve">Konungur bauð að fangelsa mann og sjá honum fyrir brauði og vatni til refsingar þar til konungur snýr aftur.</w:t>
      </w:r>
    </w:p>
    <w:p/>
    <w:p>
      <w:r xmlns:w="http://schemas.openxmlformats.org/wordprocessingml/2006/main">
        <w:t xml:space="preserve">1. Réttlæti Guðs er fullkomið og réttlátt.</w:t>
      </w:r>
    </w:p>
    <w:p/>
    <w:p>
      <w:r xmlns:w="http://schemas.openxmlformats.org/wordprocessingml/2006/main">
        <w:t xml:space="preserve">2. Mikilvægi þess að fara eftir lögum landsins.</w:t>
      </w:r>
    </w:p>
    <w:p/>
    <w:p>
      <w:r xmlns:w="http://schemas.openxmlformats.org/wordprocessingml/2006/main">
        <w:t xml:space="preserve">1. Orðskviðirnir 21:15 - Þegar réttlæti er fullnægt gleður það réttlátum en skelfingu fyrir illvirkja.</w:t>
      </w:r>
    </w:p>
    <w:p/>
    <w:p>
      <w:r xmlns:w="http://schemas.openxmlformats.org/wordprocessingml/2006/main">
        <w:t xml:space="preserve">2. Rómverjabréfið 13:1-7 - Látið hvern einstakling vera undirgefinn stjórnandi yfirvöldum, því að það er ekkert vald nema frá Guði, og þeir sem til eru hafa verið stofnaðir af Guði.</w:t>
      </w:r>
    </w:p>
    <w:p/>
    <w:p>
      <w:r xmlns:w="http://schemas.openxmlformats.org/wordprocessingml/2006/main">
        <w:t xml:space="preserve">Fyrri bók konunganna 22:28 Þá sagði Míka: "Ef þú snýr aftur í friði, þá hefir Drottinn ekki talað fyrir mig." Og hann sagði: ,,Hlýðið á, fólk, sérhver yðar.</w:t>
      </w:r>
    </w:p>
    <w:p/>
    <w:p>
      <w:r xmlns:w="http://schemas.openxmlformats.org/wordprocessingml/2006/main">
        <w:t xml:space="preserve">Míka varar fólkið við því að Drottinn hafi ekki talað í gegnum hann ef þeir snúa aftur í friði.</w:t>
      </w:r>
    </w:p>
    <w:p/>
    <w:p>
      <w:r xmlns:w="http://schemas.openxmlformats.org/wordprocessingml/2006/main">
        <w:t xml:space="preserve">1. Orð Guðs er satt og ber að taka það alvarlega.</w:t>
      </w:r>
    </w:p>
    <w:p/>
    <w:p>
      <w:r xmlns:w="http://schemas.openxmlformats.org/wordprocessingml/2006/main">
        <w:t xml:space="preserve">2. Við ættum öll að hlusta á viðvaranir Drottins.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33:4 - Því að orð Drottins er réttlátt og allt verk hans er unnið í trúfesti.</w:t>
      </w:r>
    </w:p>
    <w:p/>
    <w:p>
      <w:r xmlns:w="http://schemas.openxmlformats.org/wordprocessingml/2006/main">
        <w:t xml:space="preserve">Fyrri bók konunganna 22:29 Þá fóru Ísraelskonungur og Jósafat Júdakonungur upp til Ramót í Gíleað.</w:t>
      </w:r>
    </w:p>
    <w:p/>
    <w:p>
      <w:r xmlns:w="http://schemas.openxmlformats.org/wordprocessingml/2006/main">
        <w:t xml:space="preserve">Konungar Ísraels og Júda, Jósafat og Akab, fóru til Ramót í Gíleað.</w:t>
      </w:r>
    </w:p>
    <w:p/>
    <w:p>
      <w:r xmlns:w="http://schemas.openxmlformats.org/wordprocessingml/2006/main">
        <w:t xml:space="preserve">1. Mikilvægi einingarinnar: Lærdómur frá Akab og Jósafat</w:t>
      </w:r>
    </w:p>
    <w:p/>
    <w:p>
      <w:r xmlns:w="http://schemas.openxmlformats.org/wordprocessingml/2006/main">
        <w:t xml:space="preserve">2. Kraftur trúarinnar: Dæmi Jósafats í 1. Konungabók 22</w:t>
      </w:r>
    </w:p>
    <w:p/>
    <w:p>
      <w:r xmlns:w="http://schemas.openxmlformats.org/wordprocessingml/2006/main">
        <w:t xml:space="preserve">1. Efesusbréfið 4:3 - Gerðu allt sem þú getur til að varðveita einingu andans í gegnum friðarböndin.</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Fyrri bók konunganna 22:30 Þá sagði Ísraelskonungur við Jósafat: "Ég mun dulbúast og ganga í bardagann. en far þú í skikkjur þínar. Og Ísraelskonungur fór í dulargervi og fór í bardagann.</w:t>
      </w:r>
    </w:p>
    <w:p/>
    <w:p>
      <w:r xmlns:w="http://schemas.openxmlformats.org/wordprocessingml/2006/main">
        <w:t xml:space="preserve">Akab Ísraelskonungur bað Jósafat Júdakonung að klæðast skikkjum sínum á meðan Akab dulbúist til að fara í bardaga.</w:t>
      </w:r>
    </w:p>
    <w:p/>
    <w:p>
      <w:r xmlns:w="http://schemas.openxmlformats.org/wordprocessingml/2006/main">
        <w:t xml:space="preserve">1. Hugrekki Akabs og mikilvægi þess að treysta á Guð á erfiðleikatímum.</w:t>
      </w:r>
    </w:p>
    <w:p/>
    <w:p>
      <w:r xmlns:w="http://schemas.openxmlformats.org/wordprocessingml/2006/main">
        <w:t xml:space="preserve">2. Mikilvægi samstöðu milli leiðtoga til að standa saman í mótlæti.</w:t>
      </w:r>
    </w:p>
    <w:p/>
    <w:p>
      <w:r xmlns:w="http://schemas.openxmlformats.org/wordprocessingml/2006/main">
        <w:t xml:space="preserve">1. Síðari Kroníkubók 20:6-12 - Jósafat kallar á íbúa Júda að hrópa til Guðs í bæn.</w:t>
      </w:r>
    </w:p>
    <w:p/>
    <w:p>
      <w:r xmlns:w="http://schemas.openxmlformats.org/wordprocessingml/2006/main">
        <w:t xml:space="preserve">2. 2. Korintubréf 6:14-7:1 - Áminning Páls til Korintumanna um að vera ekki í ójöfnu oki með vantrúuðum og vera aðskilinn frá þeim.</w:t>
      </w:r>
    </w:p>
    <w:p/>
    <w:p>
      <w:r xmlns:w="http://schemas.openxmlformats.org/wordprocessingml/2006/main">
        <w:t xml:space="preserve">Fyrri bók konunganna 22:31 En Sýrlandskonungur bauð þrjátíu og tveimur foringjum sínum, er höfðu drottnað yfir vögnum hans, og sagði: Berist hvorki við smáa né stóra, nema við Ísraelskonung einan.</w:t>
      </w:r>
    </w:p>
    <w:p/>
    <w:p>
      <w:r xmlns:w="http://schemas.openxmlformats.org/wordprocessingml/2006/main">
        <w:t xml:space="preserve">Konungur Sýrlands bauð vagnforingjum sínum að berjast aðeins gegn Ísraelskonungi.</w:t>
      </w:r>
    </w:p>
    <w:p/>
    <w:p>
      <w:r xmlns:w="http://schemas.openxmlformats.org/wordprocessingml/2006/main">
        <w:t xml:space="preserve">1. Við ættum að leitast við að vera leiðtogar friðarins og setja traust okkar á Guð í stað þess að treysta á ofbeldi.</w:t>
      </w:r>
    </w:p>
    <w:p/>
    <w:p>
      <w:r xmlns:w="http://schemas.openxmlformats.org/wordprocessingml/2006/main">
        <w:t xml:space="preserve">2. Jafnvel þegar við stöndum frammi fyrir erfiðum aðstæðum ættum við að muna að taka þjóðveginn og ekki taka þátt í ofbeldi.</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Sálmur 37:39 - "En hjálpræði réttlátra er frá Drottni, hann er styrkur þeirra í neyð."</w:t>
      </w:r>
    </w:p>
    <w:p/>
    <w:p>
      <w:r xmlns:w="http://schemas.openxmlformats.org/wordprocessingml/2006/main">
        <w:t xml:space="preserve">Fyrri bók konunganna 22:32 En er vagnforingjarnir sáu Jósafat, sögðu þeir: "Sannlega er það Ísraelskonungur." Og þeir hurfu til að berjast við hann, og Jósafat hrópaði.</w:t>
      </w:r>
    </w:p>
    <w:p/>
    <w:p>
      <w:r xmlns:w="http://schemas.openxmlformats.org/wordprocessingml/2006/main">
        <w:t xml:space="preserve">Jósafat, Ísraelskonungur, var auðkenndur af vagnforingjum og sneru þeir til hliðar til að berjast gegn honum, sem hann hrópaði.</w:t>
      </w:r>
    </w:p>
    <w:p/>
    <w:p>
      <w:r xmlns:w="http://schemas.openxmlformats.org/wordprocessingml/2006/main">
        <w:t xml:space="preserve">1. Mikilvægi þess að hafa trú og hugrekki í mótlæti.</w:t>
      </w:r>
    </w:p>
    <w:p/>
    <w:p>
      <w:r xmlns:w="http://schemas.openxmlformats.org/wordprocessingml/2006/main">
        <w:t xml:space="preserve">2. Kraftur Guðs til að vernda og frelsa okkur frá hættu.</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Sálmur 91:14-16 - Vegna þess að hann elskar mig, segir Drottinn, mun ég bjarga honum; Ég mun vernda hann, því að hann viðurkennir nafn mitt. Hann mun ákalla mig, og ég mun svara honum; Ég mun vera með honum í neyð, ég mun frelsa hann og heiðra hann. Með langri ævi mun ég seðja hann og sýna honum hjálpræði mitt.</w:t>
      </w:r>
    </w:p>
    <w:p/>
    <w:p>
      <w:r xmlns:w="http://schemas.openxmlformats.org/wordprocessingml/2006/main">
        <w:t xml:space="preserve">Fyrra Konungabók 22:33 Og svo bar við, er vagnforingjarnir sáu, að það var ekki Ísraelskonungur, að þeir sneru við frá því að elta hann.</w:t>
      </w:r>
    </w:p>
    <w:p/>
    <w:p>
      <w:r xmlns:w="http://schemas.openxmlformats.org/wordprocessingml/2006/main">
        <w:t xml:space="preserve">Foringjar vagnanna komust að því að sá sem þeir voru að elta var ekki konungur Ísraels, svo þeir sneru við.</w:t>
      </w:r>
    </w:p>
    <w:p/>
    <w:p>
      <w:r xmlns:w="http://schemas.openxmlformats.org/wordprocessingml/2006/main">
        <w:t xml:space="preserve">1. Guð mun vernda okkur í neyð.</w:t>
      </w:r>
    </w:p>
    <w:p/>
    <w:p>
      <w:r xmlns:w="http://schemas.openxmlformats.org/wordprocessingml/2006/main">
        <w:t xml:space="preserve">2. Við getum treyst því að Guð sé skjöldur okkar og verndari.</w:t>
      </w:r>
    </w:p>
    <w:p/>
    <w:p>
      <w:r xmlns:w="http://schemas.openxmlformats.org/wordprocessingml/2006/main">
        <w:t xml:space="preserve">1. Sálmur 18:30 - "Guð er vegur hans fullkominn, orð Drottins er sannað, hann er skjöldur allra sem á hann treysta."</w:t>
      </w:r>
    </w:p>
    <w:p/>
    <w:p>
      <w:r xmlns:w="http://schemas.openxmlformats.org/wordprocessingml/2006/main">
        <w:t xml:space="preserve">2. Sálmur 33:20 - "Sál okkar bíður Drottins, hann er hjálp okkar og skjöldur."</w:t>
      </w:r>
    </w:p>
    <w:p/>
    <w:p>
      <w:r xmlns:w="http://schemas.openxmlformats.org/wordprocessingml/2006/main">
        <w:t xml:space="preserve">Fyrra Konungabók 22:34 Og maður nokkur brá boga í átaki og sló Ísraelskonung á milli liða ólsins. Þess vegna sagði hann við vagnstjórann: Snúðu hendi þinni og leið mig út úr hernum. ; því að ég er sár.</w:t>
      </w:r>
    </w:p>
    <w:p/>
    <w:p>
      <w:r xmlns:w="http://schemas.openxmlformats.org/wordprocessingml/2006/main">
        <w:t xml:space="preserve">Maður skaut ör af handahófi og hún rakst á Ísraelskonung með þeim afleiðingum að hann særðist og þurfti að taka hann burt úr bardaganum.</w:t>
      </w:r>
    </w:p>
    <w:p/>
    <w:p>
      <w:r xmlns:w="http://schemas.openxmlformats.org/wordprocessingml/2006/main">
        <w:t xml:space="preserve">1. Forsjón Guðs er í litlu hlutunum.</w:t>
      </w:r>
    </w:p>
    <w:p/>
    <w:p>
      <w:r xmlns:w="http://schemas.openxmlformats.org/wordprocessingml/2006/main">
        <w:t xml:space="preserve">2. Enginn er utan seilingar hinnar fullvalda hönd Guðs.</w:t>
      </w:r>
    </w:p>
    <w:p/>
    <w:p>
      <w:r xmlns:w="http://schemas.openxmlformats.org/wordprocessingml/2006/main">
        <w:t xml:space="preserve">1. Sálmarnir 33:11 Ráð Drottins stendur að eilífu, hugsanir hjarta hans frá kyni til kyns.</w:t>
      </w:r>
    </w:p>
    <w:p/>
    <w:p>
      <w:r xmlns:w="http://schemas.openxmlformats.org/wordprocessingml/2006/main">
        <w:t xml:space="preserve">2. Orðskviðirnir 16:33 Hluti er kastað í kjöltu; en allt ráðstöfun þess er frá Drottni.</w:t>
      </w:r>
    </w:p>
    <w:p/>
    <w:p>
      <w:r xmlns:w="http://schemas.openxmlformats.org/wordprocessingml/2006/main">
        <w:t xml:space="preserve">Fyrra Konungabók 22:35 Og bardaginn jókst þann dag, og konungur stóð uppi á vagni sínum gegn Sýrlendingum og dó um kvöldið, og blóðið rann út úr sárinu í miðjan vagninn.</w:t>
      </w:r>
    </w:p>
    <w:p/>
    <w:p>
      <w:r xmlns:w="http://schemas.openxmlformats.org/wordprocessingml/2006/main">
        <w:t xml:space="preserve">Akab konungur var drepinn í bardaga gegn Sýrlendingum og blóðið úr sári hans fyllti vagninn.</w:t>
      </w:r>
    </w:p>
    <w:p/>
    <w:p>
      <w:r xmlns:w="http://schemas.openxmlformats.org/wordprocessingml/2006/main">
        <w:t xml:space="preserve">1. Agi Guðs getur verið skjótur og strangur - Orðskviðirnir 13:24</w:t>
      </w:r>
    </w:p>
    <w:p/>
    <w:p>
      <w:r xmlns:w="http://schemas.openxmlformats.org/wordprocessingml/2006/main">
        <w:t xml:space="preserve">2. Jafnvel hinir voldugu geta fallið - Prédikarinn 8:8</w:t>
      </w:r>
    </w:p>
    <w:p/>
    <w:p>
      <w:r xmlns:w="http://schemas.openxmlformats.org/wordprocessingml/2006/main">
        <w:t xml:space="preserve">1. Orðskviðirnir 13:24 - Hver sem sparar sprotan hatar son sinn, en sá sem elskar hann er duglegur að aga hann.</w:t>
      </w:r>
    </w:p>
    <w:p/>
    <w:p>
      <w:r xmlns:w="http://schemas.openxmlformats.org/wordprocessingml/2006/main">
        <w:t xml:space="preserve">2. Prédikarinn 8:8 - Enginn hefur vald til að halda andanum, eða vald yfir dauðadegi.</w:t>
      </w:r>
    </w:p>
    <w:p/>
    <w:p>
      <w:r xmlns:w="http://schemas.openxmlformats.org/wordprocessingml/2006/main">
        <w:t xml:space="preserve">Fyrra Konungabók 22:36 Og boðað var um allan herinn um sólsetur og sagt: ,,Hver til borgar sinnar og hver til síns lands.</w:t>
      </w:r>
    </w:p>
    <w:p/>
    <w:p>
      <w:r xmlns:w="http://schemas.openxmlformats.org/wordprocessingml/2006/main">
        <w:t xml:space="preserve">Yfirlýsing var gefin út um allan herinn að hver maður skyldi snúa aftur til sinna borga og landa við sólsetur.</w:t>
      </w:r>
    </w:p>
    <w:p/>
    <w:p>
      <w:r xmlns:w="http://schemas.openxmlformats.org/wordprocessingml/2006/main">
        <w:t xml:space="preserve">1. Ábyrgð okkar lýkur aldrei, jafnvel þegar sólin sest.</w:t>
      </w:r>
    </w:p>
    <w:p/>
    <w:p>
      <w:r xmlns:w="http://schemas.openxmlformats.org/wordprocessingml/2006/main">
        <w:t xml:space="preserve">2. Mikilvægi þess að uppfylla skyldur okkar, jafnvel þegar það er kominn tími til að fara heim.</w:t>
      </w:r>
    </w:p>
    <w:p/>
    <w:p>
      <w:r xmlns:w="http://schemas.openxmlformats.org/wordprocessingml/2006/main">
        <w:t xml:space="preserve">1. Prédikarinn 3:1-2 „Alls hefur sinn tíma og sérhver tilgangur undir himninum hefur sinn tíma: að fæðast hefur sinn tíma og að deyja hefur sinn tíma, að gróðursetja hefur sinn tíma og að rífa upp hefur sinn tíma. sem er gróðursett."</w:t>
      </w:r>
    </w:p>
    <w:p/>
    <w:p>
      <w:r xmlns:w="http://schemas.openxmlformats.org/wordprocessingml/2006/main">
        <w:t xml:space="preserve">2. Kólossubréfið 3:23-24 "Og hvað sem þér gjörið, það skuluð þér gjöra af hjarta, eins og Drottni, en ekki mönnum. Þar sem þér vitið, að þér munuð öðlast laun arfleifðarinnar, því að þér þjónið Drottni Kristi."</w:t>
      </w:r>
    </w:p>
    <w:p/>
    <w:p>
      <w:r xmlns:w="http://schemas.openxmlformats.org/wordprocessingml/2006/main">
        <w:t xml:space="preserve">Fyrri bók konunganna 22:37 Og konungur dó og var fluttur til Samaríu. og þeir jarðuðu konunginn í Samaríu.</w:t>
      </w:r>
    </w:p>
    <w:p/>
    <w:p>
      <w:r xmlns:w="http://schemas.openxmlformats.org/wordprocessingml/2006/main">
        <w:t xml:space="preserve">Akab konungur dó og var grafinn í Samaríu.</w:t>
      </w:r>
    </w:p>
    <w:p/>
    <w:p>
      <w:r xmlns:w="http://schemas.openxmlformats.org/wordprocessingml/2006/main">
        <w:t xml:space="preserve">1. Mikilvægi dauðans og hvernig hann tengist lífinu</w:t>
      </w:r>
    </w:p>
    <w:p/>
    <w:p>
      <w:r xmlns:w="http://schemas.openxmlformats.org/wordprocessingml/2006/main">
        <w:t xml:space="preserve">2. Kraftur arfleifðar og hvernig hann lifir áfram</w:t>
      </w:r>
    </w:p>
    <w:p/>
    <w:p>
      <w:r xmlns:w="http://schemas.openxmlformats.org/wordprocessingml/2006/main">
        <w:t xml:space="preserve">1. Prédikarinn 12:7 - þá mun moldið hverfa aftur til jarðar eins og það var, og andinn mun hverfa aftur til Guðs sem gaf það.</w:t>
      </w:r>
    </w:p>
    <w:p/>
    <w:p>
      <w:r xmlns:w="http://schemas.openxmlformats.org/wordprocessingml/2006/main">
        <w:t xml:space="preserve">2. Orðskviðirnir 10:7 - Minning hinna réttlátu er blessun, en nafn óguðlegra mun rotna.</w:t>
      </w:r>
    </w:p>
    <w:p/>
    <w:p>
      <w:r xmlns:w="http://schemas.openxmlformats.org/wordprocessingml/2006/main">
        <w:t xml:space="preserve">Fyrri bók konunganna 22:38 Og einn þvoði vagninn í Samaríutjörn. og hundarnir sleiktu blóð hans; og þeir þvoðu herklæði hans; eftir orði Drottins, sem hann talaði.</w:t>
      </w:r>
    </w:p>
    <w:p/>
    <w:p>
      <w:r xmlns:w="http://schemas.openxmlformats.org/wordprocessingml/2006/main">
        <w:t xml:space="preserve">Vagn var þveginn í Samaríutjörninni og hundarnir sleiktu blóðið úr honum eftir orði Drottins.</w:t>
      </w:r>
    </w:p>
    <w:p/>
    <w:p>
      <w:r xmlns:w="http://schemas.openxmlformats.org/wordprocessingml/2006/main">
        <w:t xml:space="preserve">1. Mikilvægi þess að hlýða orði Guðs</w:t>
      </w:r>
    </w:p>
    <w:p/>
    <w:p>
      <w:r xmlns:w="http://schemas.openxmlformats.org/wordprocessingml/2006/main">
        <w:t xml:space="preserve">2. Óvæntar leiðir sem Guð vinnur</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Jóhannesarguðspjall 15:7 - Ef þér eruð í mér og orð mín í yður, munuð þér spyrja hvað þér viljið, og yður mun verða gert.</w:t>
      </w:r>
    </w:p>
    <w:p/>
    <w:p>
      <w:r xmlns:w="http://schemas.openxmlformats.org/wordprocessingml/2006/main">
        <w:t xml:space="preserve">Fyrri Konungabók 22:39 Það sem meira er að segja um Akab og allt, sem hann gjörði, og fílabeinahúsið, sem hann gjörði, og allar borgirnar, sem hann byggði, það er ekki ritað í Árbókum konunga. Ísrael?</w:t>
      </w:r>
    </w:p>
    <w:p/>
    <w:p>
      <w:r xmlns:w="http://schemas.openxmlformats.org/wordprocessingml/2006/main">
        <w:t xml:space="preserve">Akab er nefndur í 1. Konungabók 22:39 og er þekktur fyrir fílabein hús sitt, byggðar borgir og aðrar athafnir.</w:t>
      </w:r>
    </w:p>
    <w:p/>
    <w:p>
      <w:r xmlns:w="http://schemas.openxmlformats.org/wordprocessingml/2006/main">
        <w:t xml:space="preserve">1) Sannur mikilleiki er ekki að finna í efnislegum eignum, heldur í arfleifðinni sem við skiljum eftir okkur. 2) Við verðum að gæta þess að lifa á þann hátt sem verður minnst af réttum ástæðum.</w:t>
      </w:r>
    </w:p>
    <w:p/>
    <w:p>
      <w:r xmlns:w="http://schemas.openxmlformats.org/wordprocessingml/2006/main">
        <w:t xml:space="preserve">1) Prédikarinn 12:13-14 - "Endir málsins, allt hefur verið heyrt. Óttist Guð og haldið boðorð hans, því að þetta er skylda mannsins. , hvort sem er gott eða illt." 2) Matteus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Fyrri bók konunganna 22:40 Og Akab lagðist til hvíldar hjá feðrum sínum. Og Ahasía sonur hans varð konungur í hans stað.</w:t>
      </w:r>
    </w:p>
    <w:p/>
    <w:p>
      <w:r xmlns:w="http://schemas.openxmlformats.org/wordprocessingml/2006/main">
        <w:t xml:space="preserve">Akab dó og Ahasía sonur hans varð nýr konungur.</w:t>
      </w:r>
    </w:p>
    <w:p/>
    <w:p>
      <w:r xmlns:w="http://schemas.openxmlformats.org/wordprocessingml/2006/main">
        <w:t xml:space="preserve">1. Mikilvægi þess að miðla arfleifð trúar til næstu kynslóðar.</w:t>
      </w:r>
    </w:p>
    <w:p/>
    <w:p>
      <w:r xmlns:w="http://schemas.openxmlformats.org/wordprocessingml/2006/main">
        <w:t xml:space="preserve">2. Trúfesti Guðs við að uppfylla loforð sín þrátt fyrir okkar eigin bresti.</w:t>
      </w:r>
    </w:p>
    <w:p/>
    <w:p>
      <w:r xmlns:w="http://schemas.openxmlformats.org/wordprocessingml/2006/main">
        <w:t xml:space="preserve">1. Mósebók 6:4-9 - Elskaðu Drottin Guð þinn af öllu hjarta þínu og allri sálu þinni og af öllum mætti þínum.</w:t>
      </w:r>
    </w:p>
    <w:p/>
    <w:p>
      <w:r xmlns:w="http://schemas.openxmlformats.org/wordprocessingml/2006/main">
        <w:t xml:space="preserve">2. Sálmur 103:17-18 - En frá eilífð til eilífðar er kærleikur Drottins með þeim sem óttast hann og réttlæti hans með barnabörnum þeirra.</w:t>
      </w:r>
    </w:p>
    <w:p/>
    <w:p>
      <w:r xmlns:w="http://schemas.openxmlformats.org/wordprocessingml/2006/main">
        <w:t xml:space="preserve">Fyrri bók konunganna 22:41 Og Jósafat Asason varð konungur yfir Júda á fjórða ríkisári Akabs Ísraelskonungs.</w:t>
      </w:r>
    </w:p>
    <w:p/>
    <w:p>
      <w:r xmlns:w="http://schemas.openxmlformats.org/wordprocessingml/2006/main">
        <w:t xml:space="preserve">Jósafat tók að ríkja sem konungur yfir Júda á fjórða ríkisári Akabs yfir Ísrael.</w:t>
      </w:r>
    </w:p>
    <w:p/>
    <w:p>
      <w:r xmlns:w="http://schemas.openxmlformats.org/wordprocessingml/2006/main">
        <w:t xml:space="preserve">1. Mikilvægi þess að treysta á Guð þegar við erum kölluð til forystu.</w:t>
      </w:r>
    </w:p>
    <w:p/>
    <w:p>
      <w:r xmlns:w="http://schemas.openxmlformats.org/wordprocessingml/2006/main">
        <w:t xml:space="preserve">2. Kraftur fullveldis Guðs við að skipa höfðingja.</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Rómverjabréfið 13:1 - Látið hvern einstakling vera undirgefinn yfirvöldum. Því að ekkert vald er til nema frá Guði, og þeir sem til eru hafa verið stofnaðir af Guði.</w:t>
      </w:r>
    </w:p>
    <w:p/>
    <w:p>
      <w:r xmlns:w="http://schemas.openxmlformats.org/wordprocessingml/2006/main">
        <w:t xml:space="preserve">Fyrri bók konunganna 22:42 Jósafat var þrjátíu og fimm ára gamall, þegar hann varð konungur. og hann ríkti í tuttugu og fimm ár í Jerúsalem. Og móðir hans hét Asúba, dóttir Sílí.</w:t>
      </w:r>
    </w:p>
    <w:p/>
    <w:p>
      <w:r xmlns:w="http://schemas.openxmlformats.org/wordprocessingml/2006/main">
        <w:t xml:space="preserve">Jósafat var 35 ára þegar hann varð konungur í Jerúsalem og ríkti í 25 ár. Móðir hans hét Asúba, dóttir Sílí.</w:t>
      </w:r>
    </w:p>
    <w:p/>
    <w:p>
      <w:r xmlns:w="http://schemas.openxmlformats.org/wordprocessingml/2006/main">
        <w:t xml:space="preserve">1. Kraftur guðrækinnar móður: Að skoða líf Azubah</w:t>
      </w:r>
    </w:p>
    <w:p/>
    <w:p>
      <w:r xmlns:w="http://schemas.openxmlformats.org/wordprocessingml/2006/main">
        <w:t xml:space="preserve">2. Fullveldi Guðs: Líf og ríki Jósafats</w:t>
      </w:r>
    </w:p>
    <w:p/>
    <w:p>
      <w:r xmlns:w="http://schemas.openxmlformats.org/wordprocessingml/2006/main">
        <w:t xml:space="preserve">1. Orðskviðirnir 1:8-9 - Heyr, sonur minn, leiðbeiningar föður þíns, og slepptu ekki kenningu móður þinnar, því að þær eru tignarlegur kransur fyrir höfuð þitt og hálsmen.</w:t>
      </w:r>
    </w:p>
    <w:p/>
    <w:p>
      <w:r xmlns:w="http://schemas.openxmlformats.org/wordprocessingml/2006/main">
        <w:t xml:space="preserve">2. Postulasagan 17:26-27 - Og hann lét frá einum manni hverja mannkynsþjóð til að búa um allt yfirborð jarðar, eftir að hafa ákveðið ákveðinn tíma og landamæri búsetu sinnar til að leita Guðs í voninni. að þeir gætu þreifað sig til hans og fundið hann.</w:t>
      </w:r>
    </w:p>
    <w:p/>
    <w:p>
      <w:r xmlns:w="http://schemas.openxmlformats.org/wordprocessingml/2006/main">
        <w:t xml:space="preserve">Fyrri bók konunganna 22:43 Og hann gekk á öllum vegum Asa föður síns. Hann vék ekki frá því og gjörði það sem rétt var í augum Drottins. því að fólkið fórnaði og brenndi reykelsi enn á fórnarhæðunum.</w:t>
      </w:r>
    </w:p>
    <w:p/>
    <w:p>
      <w:r xmlns:w="http://schemas.openxmlformats.org/wordprocessingml/2006/main">
        <w:t xml:space="preserve">Jósafat konungur fylgdi vegum Asa föður síns og gjörði það sem rétt var í augum Drottins, en fórnarhæðirnar voru ekki fjarlægðar og fólkið hélt áfram að færa og brenna reykelsi á þeim.</w:t>
      </w:r>
    </w:p>
    <w:p/>
    <w:p>
      <w:r xmlns:w="http://schemas.openxmlformats.org/wordprocessingml/2006/main">
        <w:t xml:space="preserve">1. Nauðsyn þess að feta í guðrækin fótspor</w:t>
      </w:r>
    </w:p>
    <w:p/>
    <w:p>
      <w:r xmlns:w="http://schemas.openxmlformats.org/wordprocessingml/2006/main">
        <w:t xml:space="preserve">2. Hættan við skurðgoðadýrkun á háum stöðum</w:t>
      </w:r>
    </w:p>
    <w:p/>
    <w:p>
      <w:r xmlns:w="http://schemas.openxmlformats.org/wordprocessingml/2006/main">
        <w:t xml:space="preserve">1. Mósebók 6:4-9 - Heyr, Ísrael: Drottinn Guð vor er einn Drottinn.</w:t>
      </w:r>
    </w:p>
    <w:p/>
    <w:p>
      <w:r xmlns:w="http://schemas.openxmlformats.org/wordprocessingml/2006/main">
        <w:t xml:space="preserve">2. Matteusarguðspjall 6:24 - Enginn getur þjónað tveimur herrum, því annað hvort mun hann hata annan og elska hinn; ella mun hann halda í annan og fyrirlíta hinn.</w:t>
      </w:r>
    </w:p>
    <w:p/>
    <w:p>
      <w:r xmlns:w="http://schemas.openxmlformats.org/wordprocessingml/2006/main">
        <w:t xml:space="preserve">Fyrri bók konunganna 22:44 Og Jósafat samdi frið við Ísraelskonung.</w:t>
      </w:r>
    </w:p>
    <w:p/>
    <w:p>
      <w:r xmlns:w="http://schemas.openxmlformats.org/wordprocessingml/2006/main">
        <w:t xml:space="preserve">Jósafat og Ísraelskonungur gerðu frið sín á milli.</w:t>
      </w:r>
    </w:p>
    <w:p/>
    <w:p>
      <w:r xmlns:w="http://schemas.openxmlformats.org/wordprocessingml/2006/main">
        <w:t xml:space="preserve">1. Guð vill að við séum friðarsinnar í samböndum okkar.</w:t>
      </w:r>
    </w:p>
    <w:p/>
    <w:p>
      <w:r xmlns:w="http://schemas.openxmlformats.org/wordprocessingml/2006/main">
        <w:t xml:space="preserve">2. Sátt og samheldni má finna í miðri átökum.</w:t>
      </w:r>
    </w:p>
    <w:p/>
    <w:p>
      <w:r xmlns:w="http://schemas.openxmlformats.org/wordprocessingml/2006/main">
        <w:t xml:space="preserve">1. Matteusarguðspjall 5:9 - Sælir eru friðflytjendur, því að þeir munu Guðs synir kallast.</w:t>
      </w:r>
    </w:p>
    <w:p/>
    <w:p>
      <w:r xmlns:w="http://schemas.openxmlformats.org/wordprocessingml/2006/main">
        <w:t xml:space="preserve">2. Rómverjabréfið 12:18 - Ef mögulegt er, að svo miklu leyti sem það veltur á þér, lifðu friðsamlega með öllum.</w:t>
      </w:r>
    </w:p>
    <w:p/>
    <w:p>
      <w:r xmlns:w="http://schemas.openxmlformats.org/wordprocessingml/2006/main">
        <w:t xml:space="preserve">Fyrri bók konunganna 22:45 Það sem meira er að segja um Jósafat og mátt hans, er hann sýndi, og hvernig hann barðist, það er ritað í Árbókum Júdakonunga?</w:t>
      </w:r>
    </w:p>
    <w:p/>
    <w:p>
      <w:r xmlns:w="http://schemas.openxmlformats.org/wordprocessingml/2006/main">
        <w:t xml:space="preserve">Verk og styrkur Jósafats Júdakonungs er skráð í Árbókum Júdakonunga.</w:t>
      </w:r>
    </w:p>
    <w:p/>
    <w:p>
      <w:r xmlns:w="http://schemas.openxmlformats.org/wordprocessingml/2006/main">
        <w:t xml:space="preserve">1. Kraftur Jósafats: Lexía um trú og styrk</w:t>
      </w:r>
    </w:p>
    <w:p/>
    <w:p>
      <w:r xmlns:w="http://schemas.openxmlformats.org/wordprocessingml/2006/main">
        <w:t xml:space="preserve">2. Arfleifð Jósafats: Að skrifa sögu þína fyrir komandi kynslóðir</w:t>
      </w:r>
    </w:p>
    <w:p/>
    <w:p>
      <w:r xmlns:w="http://schemas.openxmlformats.org/wordprocessingml/2006/main">
        <w:t xml:space="preserve">1. Sálmur 33:12 - Sæl er þjóðin, hvers Guð er Drottinn, fólkið sem hann útvaldi sér til arfleifðar.</w:t>
      </w:r>
    </w:p>
    <w:p/>
    <w:p>
      <w:r xmlns:w="http://schemas.openxmlformats.org/wordprocessingml/2006/main">
        <w:t xml:space="preserve">2. Efesusbréfið 6:10-18 - Verið að lokum sterkir í Drottni og í voldugu mætti hans.</w:t>
      </w:r>
    </w:p>
    <w:p/>
    <w:p>
      <w:r xmlns:w="http://schemas.openxmlformats.org/wordprocessingml/2006/main">
        <w:t xml:space="preserve">Fyrri bók konunganna 22:46 Og leifar sódómítanna, sem eftir voru á dögum Asa föður síns, tók hann burt úr landinu.</w:t>
      </w:r>
    </w:p>
    <w:p/>
    <w:p>
      <w:r xmlns:w="http://schemas.openxmlformats.org/wordprocessingml/2006/main">
        <w:t xml:space="preserve">Jósía konungur flutti þá sódómíta sem eftir voru úr landinu á meðan hann ríkti, eins og Asa faðir hans hafði gert á undan honum.</w:t>
      </w:r>
    </w:p>
    <w:p/>
    <w:p>
      <w:r xmlns:w="http://schemas.openxmlformats.org/wordprocessingml/2006/main">
        <w:t xml:space="preserve">1. Orð Guðs er skýrt: Við verðum að fjarlægja synd úr lífi okkar</w:t>
      </w:r>
    </w:p>
    <w:p/>
    <w:p>
      <w:r xmlns:w="http://schemas.openxmlformats.org/wordprocessingml/2006/main">
        <w:t xml:space="preserve">2. Að hafna synd og umfaðma heilagleika í lífi okkar</w:t>
      </w:r>
    </w:p>
    <w:p/>
    <w:p>
      <w:r xmlns:w="http://schemas.openxmlformats.org/wordprocessingml/2006/main">
        <w:t xml:space="preserve">1. Orðskviðirnir 14:34- "Réttlætið upphefur þjóð, en synd er hverri þjóð til háðungar."</w:t>
      </w:r>
    </w:p>
    <w:p/>
    <w:p>
      <w:r xmlns:w="http://schemas.openxmlformats.org/wordprocessingml/2006/main">
        <w:t xml:space="preserve">2. Efesusbréfið 5:11- "Taktu ekki þátt í ófrjósömum verkum myrkursins, heldur afhjúpaðu þau."</w:t>
      </w:r>
    </w:p>
    <w:p/>
    <w:p>
      <w:r xmlns:w="http://schemas.openxmlformats.org/wordprocessingml/2006/main">
        <w:t xml:space="preserve">Fyrri bók konunganna 22:47 Enginn konungur var þá í Edóm, staðgengill var konungur.</w:t>
      </w:r>
    </w:p>
    <w:p/>
    <w:p>
      <w:r xmlns:w="http://schemas.openxmlformats.org/wordprocessingml/2006/main">
        <w:t xml:space="preserve">Í Edóm var enginn konungur, þess í stað ríkti varamaður í stað konungs.</w:t>
      </w:r>
    </w:p>
    <w:p/>
    <w:p>
      <w:r xmlns:w="http://schemas.openxmlformats.org/wordprocessingml/2006/main">
        <w:t xml:space="preserve">1. Mikilvægi forystu og hvaða áhrif hún getur haft á þjóð.</w:t>
      </w:r>
    </w:p>
    <w:p/>
    <w:p>
      <w:r xmlns:w="http://schemas.openxmlformats.org/wordprocessingml/2006/main">
        <w:t xml:space="preserve">2. Fullveldi Guðs við að skipa höfðingja.</w:t>
      </w:r>
    </w:p>
    <w:p/>
    <w:p>
      <w:r xmlns:w="http://schemas.openxmlformats.org/wordprocessingml/2006/main">
        <w:t xml:space="preserve">1. Rómverjabréfið 13:1-7 - Látið hvern einstakling vera undirgefinn yfirvöldum. Því að ekkert vald er til nema frá Guði, og þeir sem til eru hafa verið stofnaðir af Guði.</w:t>
      </w:r>
    </w:p>
    <w:p/>
    <w:p>
      <w:r xmlns:w="http://schemas.openxmlformats.org/wordprocessingml/2006/main">
        <w:t xml:space="preserve">2. Sálmur 75:6-7 - Því að hvorki úr austri né vestri og ekki úr eyðimörkinni kemur lyftandi, heldur er það Guð sem fullnægir dómi, fellir einn niður og upphefur annan.</w:t>
      </w:r>
    </w:p>
    <w:p/>
    <w:p>
      <w:r xmlns:w="http://schemas.openxmlformats.org/wordprocessingml/2006/main">
        <w:t xml:space="preserve">Fyrri bók konunganna 22:48 Jósafat gerði Tarsis-skip til Ófírs eftir gulli, en þeir fóru ekki. því að skipin brotnuðu í Eziongeber.</w:t>
      </w:r>
    </w:p>
    <w:p/>
    <w:p>
      <w:r xmlns:w="http://schemas.openxmlformats.org/wordprocessingml/2006/main">
        <w:t xml:space="preserve">Jósafat reyndi að senda skip til Ófír eftir gulli, en þeim var eytt í Esiongeber.</w:t>
      </w:r>
    </w:p>
    <w:p/>
    <w:p>
      <w:r xmlns:w="http://schemas.openxmlformats.org/wordprocessingml/2006/main">
        <w:t xml:space="preserve">1. Áætlun Guðs verður ekki stöðvuð af mannlegum mistökum.</w:t>
      </w:r>
    </w:p>
    <w:p/>
    <w:p>
      <w:r xmlns:w="http://schemas.openxmlformats.org/wordprocessingml/2006/main">
        <w:t xml:space="preserve">2. Drottinn hefur lokaorðið um áætlanir okkar og tilgang.</w:t>
      </w:r>
    </w:p>
    <w:p/>
    <w:p>
      <w:r xmlns:w="http://schemas.openxmlformats.org/wordprocessingml/2006/main">
        <w:t xml:space="preserve">1. Orðskviðirnir 19:21 - Margar áætlanir eru í huga manns, en það er tilgangur Drottins sem mun standa.</w:t>
      </w:r>
    </w:p>
    <w:p/>
    <w:p>
      <w:r xmlns:w="http://schemas.openxmlformats.org/wordprocessingml/2006/main">
        <w:t xml:space="preserve">2. Jesaja 14:24 - Drottinn allsherjar hefur svarið: Eins og ég hef fyrirhugað, svo mun verða, og eins og ég hef ásett mér, svo mun það standa.</w:t>
      </w:r>
    </w:p>
    <w:p/>
    <w:p>
      <w:r xmlns:w="http://schemas.openxmlformats.org/wordprocessingml/2006/main">
        <w:t xml:space="preserve">Fyrri bók konunganna 22:49 Þá sagði Ahasía Akabsson við Jósafat: "Leyfið þjónum mínum að fara með þjónum þínum á skipunum." En Jósafat vildi það ekki.</w:t>
      </w:r>
    </w:p>
    <w:p/>
    <w:p>
      <w:r xmlns:w="http://schemas.openxmlformats.org/wordprocessingml/2006/main">
        <w:t xml:space="preserve">Jósafat neitaði beiðni Ahasía um að þjónar hans skyldu fylgja hans eigin á skipum.</w:t>
      </w:r>
    </w:p>
    <w:p/>
    <w:p>
      <w:r xmlns:w="http://schemas.openxmlformats.org/wordprocessingml/2006/main">
        <w:t xml:space="preserve">1. Mikilvægi þess að standa sterk í sannfæringu okkar, jafnvel þrátt fyrir pressu.</w:t>
      </w:r>
    </w:p>
    <w:p/>
    <w:p>
      <w:r xmlns:w="http://schemas.openxmlformats.org/wordprocessingml/2006/main">
        <w:t xml:space="preserve">2. Mikilvægi þess að íhuga ákvarðanir okkar í bænarhug áður en við bregðumst við.</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Fyrri bók konunganna 22:50 Og Jósafat lagðist til hvíldar hjá feðrum sínum og var grafinn hjá feðrum sínum í borg Davíðs föður síns, og Jóram sonur hans varð konungur í hans stað.</w:t>
      </w:r>
    </w:p>
    <w:p/>
    <w:p>
      <w:r xmlns:w="http://schemas.openxmlformats.org/wordprocessingml/2006/main">
        <w:t xml:space="preserve">Jósafat Júdakonungur dó og var grafinn í Davíðsborg ásamt feðrum sínum. Jóram sonur hans tók við sem konungur.</w:t>
      </w:r>
    </w:p>
    <w:p/>
    <w:p>
      <w:r xmlns:w="http://schemas.openxmlformats.org/wordprocessingml/2006/main">
        <w:t xml:space="preserve">1. Trúfesti Guðs og arfleifð Jósafats</w:t>
      </w:r>
    </w:p>
    <w:p/>
    <w:p>
      <w:r xmlns:w="http://schemas.openxmlformats.org/wordprocessingml/2006/main">
        <w:t xml:space="preserve">2. Mikilvægi þess að miðla arfleifð áfram</w:t>
      </w:r>
    </w:p>
    <w:p/>
    <w:p>
      <w:r xmlns:w="http://schemas.openxmlformats.org/wordprocessingml/2006/main">
        <w:t xml:space="preserve">1. 2. Tímóteusarbréf 2:2 - Og það, sem þú hefur heyrt um mig meðal margra votta, felur þú trúum mönnum, sem einnig munu geta kennt öðrum.</w:t>
      </w:r>
    </w:p>
    <w:p/>
    <w:p>
      <w:r xmlns:w="http://schemas.openxmlformats.org/wordprocessingml/2006/main">
        <w:t xml:space="preserve">2. Orðskviðirnir 13:22 - Góður maður lætur barnabörnum sínum eftir arfleifð, og auður syndarans er geymdur réttlátum.</w:t>
      </w:r>
    </w:p>
    <w:p/>
    <w:p>
      <w:r xmlns:w="http://schemas.openxmlformats.org/wordprocessingml/2006/main">
        <w:t xml:space="preserve">Fyrri bók konunganna 22:51 Ahasía Akabsson varð konungur yfir Ísrael í Samaríu á sautjánda ríkisári Jósafats Júdakonungs og ríkti tvö ár yfir Ísrael.</w:t>
      </w:r>
    </w:p>
    <w:p/>
    <w:p>
      <w:r xmlns:w="http://schemas.openxmlformats.org/wordprocessingml/2006/main">
        <w:t xml:space="preserve">Ahasía Akabsson varð konungur Ísraels í Samaríu á sautjánda ríkisári Jósafats yfir Júda og ríkti í tvö ár.</w:t>
      </w:r>
    </w:p>
    <w:p/>
    <w:p>
      <w:r xmlns:w="http://schemas.openxmlformats.org/wordprocessingml/2006/main">
        <w:t xml:space="preserve">1. Fullveldi Guðs: Hvernig Guð vinnur í gegnum konungsríki og konunga</w:t>
      </w:r>
    </w:p>
    <w:p/>
    <w:p>
      <w:r xmlns:w="http://schemas.openxmlformats.org/wordprocessingml/2006/main">
        <w:t xml:space="preserve">2. Kraftur þolinmæðinnar: Að bíða eftir tímasetningu Guðs í lífi okkar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Habakkuk 2:3 - Því að opinberunin bíður ákveðins tíma; það talar um endalokin og mun ekki reynast rangt. Þó það líði, bíddu eftir því; það mun vissulega koma og mun ekki tefja.</w:t>
      </w:r>
    </w:p>
    <w:p/>
    <w:p>
      <w:r xmlns:w="http://schemas.openxmlformats.org/wordprocessingml/2006/main">
        <w:t xml:space="preserve">Fyrri Konungabók 22:52 Og hann gjörði það sem illt var í augum Drottins og gekk á vegi föður síns og móður sinnar og á vegi Jeróbóams Nebatssonar, sem kom Ísrael til að syndga.</w:t>
      </w:r>
    </w:p>
    <w:p/>
    <w:p>
      <w:r xmlns:w="http://schemas.openxmlformats.org/wordprocessingml/2006/main">
        <w:t xml:space="preserve">Ahasía fetaði í fótspor föður síns, móður og Jeróbóams, sem hafði látið Ísrael syndga.</w:t>
      </w:r>
    </w:p>
    <w:p/>
    <w:p>
      <w:r xmlns:w="http://schemas.openxmlformats.org/wordprocessingml/2006/main">
        <w:t xml:space="preserve">1. Hættan við að feta í syndugum fótspor 1 Konungabók 22:52</w:t>
      </w:r>
    </w:p>
    <w:p/>
    <w:p>
      <w:r xmlns:w="http://schemas.openxmlformats.org/wordprocessingml/2006/main">
        <w:t xml:space="preserve">2. Kraftur þess að fylgja réttlátu fordæmi - Orðskviðirnir 11:3</w:t>
      </w:r>
    </w:p>
    <w:p/>
    <w:p>
      <w:r xmlns:w="http://schemas.openxmlformats.org/wordprocessingml/2006/main">
        <w:t xml:space="preserve">1. Orðskviðirnir 11:3 - Ráðvendni hinna hreinskilnu leiðbeinir þeim, en rangsnúningur hinna sviku eyðir þeim.</w:t>
      </w:r>
    </w:p>
    <w:p/>
    <w:p>
      <w:r xmlns:w="http://schemas.openxmlformats.org/wordprocessingml/2006/main">
        <w:t xml:space="preserve">2. 1. Konungabók 22:52 - Og hann gjörði það sem illt var í augum Drottins og gekk á vegi föður síns og móður sinnar og á vegi Jeróbóams Nebatssonar, sem skapaði Ísrael. að syndga:</w:t>
      </w:r>
    </w:p>
    <w:p/>
    <w:p>
      <w:r xmlns:w="http://schemas.openxmlformats.org/wordprocessingml/2006/main">
        <w:t xml:space="preserve">Fyrri bók konunganna 22:53 Því að hann þjónaði Baal og féll fram fyrir honum og reiddi Drottin, Guð Ísraels, til reiði, eins og faðir hans hafði gjört.</w:t>
      </w:r>
    </w:p>
    <w:p/>
    <w:p>
      <w:r xmlns:w="http://schemas.openxmlformats.org/wordprocessingml/2006/main">
        <w:t xml:space="preserve">Ahasía Ísraelskonungur þjónaði og dýrkaði Baals, fetaði í fótspor föður síns og vakti reiði Drottins, Guðs Ísraels.</w:t>
      </w:r>
    </w:p>
    <w:p/>
    <w:p>
      <w:r xmlns:w="http://schemas.openxmlformats.org/wordprocessingml/2006/main">
        <w:t xml:space="preserve">1. Reiði Guðs: Afleiðingar óhlýðni</w:t>
      </w:r>
    </w:p>
    <w:p/>
    <w:p>
      <w:r xmlns:w="http://schemas.openxmlformats.org/wordprocessingml/2006/main">
        <w:t xml:space="preserve">2. Hvers vegna verðum við að hlýða boðorðum Guðs</w:t>
      </w:r>
    </w:p>
    <w:p/>
    <w:p>
      <w:r xmlns:w="http://schemas.openxmlformats.org/wordprocessingml/2006/main">
        <w:t xml:space="preserve">1. Róm. 6:23 - Því að laun syndarinnar er dauði; en gjöf Guðs er eilíft líf fyrir Jesú Krist, Drottin vorn.</w:t>
      </w:r>
    </w:p>
    <w:p/>
    <w:p>
      <w:r xmlns:w="http://schemas.openxmlformats.org/wordprocessingml/2006/main">
        <w:t xml:space="preserve">2. 5. Mós. 10:12-13 - Og nú, Ísrael, hvers krefst Drottinn Guð þinn af þér, annað en að óttast Drottin Guð þinn, ganga á öllum hans vegum, elska hann, þjóna Drottni Guði þínum af öllu hjarta þínu. og af allri sálu þinni og til að halda boðorð og lög Drottins, sem ég býð þér í dag þér til heilla?</w:t>
      </w:r>
    </w:p>
    <w:p/>
    <w:p>
      <w:r xmlns:w="http://schemas.openxmlformats.org/wordprocessingml/2006/main">
        <w:t xml:space="preserve">Í 2. Konunga kafla 1 er sagt frá atburðum í kringum fund Ahasía konungs við spámanninn Elía og afleiðingar þess að leita aðstoðar falsguða.</w:t>
      </w:r>
    </w:p>
    <w:p/>
    <w:p>
      <w:r xmlns:w="http://schemas.openxmlformats.org/wordprocessingml/2006/main">
        <w:t xml:space="preserve">1. málsgrein: Kaflinn byrjar á því að kynna Ahasía, Ísraelskonung, sem fellur í gegnum grindur í efri herbergi sínu og slasast alvarlega. Hann sendir sendiboða til að spyrja Baal Sebúb, guð Ekrons, hvort hann muni ná sér af meiðslum sínum (2. Konungabók 1:1-4).</w:t>
      </w:r>
    </w:p>
    <w:p/>
    <w:p>
      <w:r xmlns:w="http://schemas.openxmlformats.org/wordprocessingml/2006/main">
        <w:t xml:space="preserve">2. málsgrein: Á meðan sendir Guð Elía til að stöðva sendiboða Ahasía og flytja boðskap frá honum. Elía efast um hvers vegna þeir eru að leita leiðsagnar frá Baal-Sebúb í stað þess að ráðfæra sig við Guð og lýsa því yfir að vegna þessa athæfis muni Ahasía ekki batna heldur deyja (2. Konungabók 1:5-8).</w:t>
      </w:r>
    </w:p>
    <w:p/>
    <w:p>
      <w:r xmlns:w="http://schemas.openxmlformats.org/wordprocessingml/2006/main">
        <w:t xml:space="preserve">Þriðja málsgrein: Sendiboðarnir snúa aftur til Ahasía og flytja boðskap Elía. Þegar þeir eru spurðir um útlit mannsins sem flutti boðskapinn lýsa þeir honum sem loðnum manni með leðurbelti og lýsingin samsvarar lýsingunni á Elía (2. Konungabók 1:9-13).</w:t>
      </w:r>
    </w:p>
    <w:p/>
    <w:p>
      <w:r xmlns:w="http://schemas.openxmlformats.org/wordprocessingml/2006/main">
        <w:t xml:space="preserve">4. málsgrein: Frásögnin heldur áfram með því að Ahasía sendi skipstjóra með fimmtíu hermönnum til að handtaka Elía. Hins vegar, þegar þeir koma að staðsetningu Elía á toppi hæðar, kallar hann eld af himni yfir þá tvisvar til að bregðast við óvirðulegum kröfum þeirra (2. Konungabók 1;9-14).</w:t>
      </w:r>
    </w:p>
    <w:p/>
    <w:p>
      <w:r xmlns:w="http://schemas.openxmlformats.org/wordprocessingml/2006/main">
        <w:t xml:space="preserve">5. málsgrein: Þriðji skipstjórinn með fimmtíu hermenn er sendur af Ahasía til að handtaka Elía. Að þessu sinni nálgast þau hins vegar af virðingu og biðja um líf sitt. Engill skipar Elía að fara með þeim og flytja boðskap sinn beint til Ahasía í eigin persónu (2. Konungabók 1;15-17).</w:t>
      </w:r>
    </w:p>
    <w:p/>
    <w:p>
      <w:r xmlns:w="http://schemas.openxmlformats.org/wordprocessingml/2006/main">
        <w:t xml:space="preserve">6. málsgrein: Elía stendur frammi fyrir Ahasía augliti til auglitis og ítrekar dóm Guðs yfir honum fyrir að leita ráða hjá falsguðum í stað þess að snúa sér til Guðs sjálfs. Eins og Elía spáði áðan með skýrslum sendiboða sinna, deyr Ahasía vegna gjörða sinna (2. Konungabók 1;17-18).</w:t>
      </w:r>
    </w:p>
    <w:p/>
    <w:p>
      <w:r xmlns:w="http://schemas.openxmlformats.org/wordprocessingml/2006/main">
        <w:t xml:space="preserve">Í stuttu máli, kafli 2. konunga sýnir meiðsli Ahasía og kynni við Elía, Sendiboðar leita ráða Baals, Elía kveður upp dóm Guðs. Hermenn sendir þrisvar sinnum, eldur eyðir tveimur hópum. Elía gefur lokaviðvörun, Ahasía deyr eins og spáð var. Þetta Í stuttu máli, kafli kannar þemu eins og trúfesti í að leita leiðsagnar frá Guði einum, afleiðingar skurðgoðadýrkunar og að treysta á falska guði og vald og vald sem sýnt er með guðlegri íhlutun.</w:t>
      </w:r>
    </w:p>
    <w:p/>
    <w:p>
      <w:r xmlns:w="http://schemas.openxmlformats.org/wordprocessingml/2006/main">
        <w:t xml:space="preserve">Síðari bók konunganna 1:1 Þá gerði Móab uppreisn gegn Ísrael eftir dauða Akabs.</w:t>
      </w:r>
    </w:p>
    <w:p/>
    <w:p>
      <w:r xmlns:w="http://schemas.openxmlformats.org/wordprocessingml/2006/main">
        <w:t xml:space="preserve">Eftir dauða Akabs konungs gerði Móab uppreisn gegn Ísrael.</w:t>
      </w:r>
    </w:p>
    <w:p/>
    <w:p>
      <w:r xmlns:w="http://schemas.openxmlformats.org/wordprocessingml/2006/main">
        <w:t xml:space="preserve">1. Afleiðingar uppreisnar: Lærdómur úr 2. Konungabók 1:1</w:t>
      </w:r>
    </w:p>
    <w:p/>
    <w:p>
      <w:r xmlns:w="http://schemas.openxmlformats.org/wordprocessingml/2006/main">
        <w:t xml:space="preserve">2. Að horfast í augu við mótlæti: Hvernig á að bregðast við óvæntum breytingum</w:t>
      </w:r>
    </w:p>
    <w:p/>
    <w:p>
      <w:r xmlns:w="http://schemas.openxmlformats.org/wordprocessingml/2006/main">
        <w:t xml:space="preserve">1. Orðskviðirnir 17:11 - "Vondur maður leitar aðeins uppreisnar; þess vegna verður grimmur sendiboði sendur á móti honum."</w:t>
      </w:r>
    </w:p>
    <w:p/>
    <w:p>
      <w:r xmlns:w="http://schemas.openxmlformats.org/wordprocessingml/2006/main">
        <w:t xml:space="preserve">2. Rómverjabréfið 8:28 - "Og vér vitum að allt samverkar til góðs þeim sem elska Guð, þeim sem kallaðir eru eftir ásetningi hans."</w:t>
      </w:r>
    </w:p>
    <w:p/>
    <w:p>
      <w:r xmlns:w="http://schemas.openxmlformats.org/wordprocessingml/2006/main">
        <w:t xml:space="preserve">Síðari bók konunganna 1:2 Og Ahasía féll niður í gegnum grindurnar í efri herbergi sínu, sem var í Samaríu, og var sjúkur, og hann sendi sendimenn og sagði við þá: Farið og spyrjið Baalsebúb, guð Ekrons, hvort ég muni ná mér af þessu. sjúkdómur.</w:t>
      </w:r>
    </w:p>
    <w:p/>
    <w:p>
      <w:r xmlns:w="http://schemas.openxmlformats.org/wordprocessingml/2006/main">
        <w:t xml:space="preserve">Ahasía veiktist og hann sendi sendimenn til að leita ráða hjá Baalsebúb, guði Ekron, um veikindi hans.</w:t>
      </w:r>
    </w:p>
    <w:p/>
    <w:p>
      <w:r xmlns:w="http://schemas.openxmlformats.org/wordprocessingml/2006/main">
        <w:t xml:space="preserve">1. Hættan við skurðgoðadýrkun: Rannsókn á 2. Konungabók 1:2</w:t>
      </w:r>
    </w:p>
    <w:p/>
    <w:p>
      <w:r xmlns:w="http://schemas.openxmlformats.org/wordprocessingml/2006/main">
        <w:t xml:space="preserve">2. Kraftur trúarinnar: Rannsókn á 2. Konungabók 1:2</w:t>
      </w:r>
    </w:p>
    <w:p/>
    <w:p>
      <w:r xmlns:w="http://schemas.openxmlformats.org/wordprocessingml/2006/main">
        <w:t xml:space="preserve">1. Jeremía 10:5-6 "Goðgoð þeirra eru eins og fuglahræður í gúrkuakri, og þeir geta ekki talað, þeir verða að bera, því að þeir geta ekki gengið. Verið ekki hræddir við þá, því þeir geta ekki gert illt, né er það í þeim að gera gott.</w:t>
      </w:r>
    </w:p>
    <w:p/>
    <w:p>
      <w:r xmlns:w="http://schemas.openxmlformats.org/wordprocessingml/2006/main">
        <w:t xml:space="preserve">2. 1. Korintubréf 10:14-15 Þess vegna, elskaðir mínir, flýið frá skurðgoðadýrkun. Ég tala eins og vitra menn; dæmdu sjálfir hvað ég segi.</w:t>
      </w:r>
    </w:p>
    <w:p/>
    <w:p>
      <w:r xmlns:w="http://schemas.openxmlformats.org/wordprocessingml/2006/main">
        <w:t xml:space="preserve">Síðari bók konunganna 1:3 En engill Drottins sagði við Elía tísbíta: ,,Statt upp og far til móts við sendimenn Samaríukonungs og seg við þá: Er það ekki vegna þess að enginn Guð er í Ísrael, að þér fara að spyrja Baal Sebúb, guð Ekrons?</w:t>
      </w:r>
    </w:p>
    <w:p/>
    <w:p>
      <w:r xmlns:w="http://schemas.openxmlformats.org/wordprocessingml/2006/main">
        <w:t xml:space="preserve">Elía tísbíti er skipað af engli Drottins að takast á við sendiboða Samaríukonungs og segja þeim að þeir ættu ekki að leita leiðsagnar hjá guði Ekrons, Baalsebúb, því að það er Guð í Ísrael.</w:t>
      </w:r>
    </w:p>
    <w:p/>
    <w:p>
      <w:r xmlns:w="http://schemas.openxmlformats.org/wordprocessingml/2006/main">
        <w:t xml:space="preserve">1. Leitaðu leiðsagnar Guðs - Elías minnir okkur á að leita leiðsagnar Guðs frekar en skurðgoða.</w:t>
      </w:r>
    </w:p>
    <w:p/>
    <w:p>
      <w:r xmlns:w="http://schemas.openxmlformats.org/wordprocessingml/2006/main">
        <w:t xml:space="preserve">2. Treystu á Guð - Fordæmi Elía kennir okkur að treysta á Guð og kraft hans.</w:t>
      </w:r>
    </w:p>
    <w:p/>
    <w:p>
      <w:r xmlns:w="http://schemas.openxmlformats.org/wordprocessingml/2006/main">
        <w:t xml:space="preserve">1. Jesaja 45:5-7 - Ég er Drottinn, og enginn annar; fyrir utan mig er enginn Guð. Ég mun styrkja þig, þó að þú hafir ekki kannast við mig, svo að frá upprás sólar og þangað til hún sest niður megi fólk vita að enginn er til nema ég. Ég er Drottinn og enginn annar. Ég mynda ljósið og skapa myrkur, ég fæ velmegun og bý til hörmungar; Ég, Drottinn, gjöri allt þetta.</w:t>
      </w:r>
    </w:p>
    <w:p/>
    <w:p>
      <w:r xmlns:w="http://schemas.openxmlformats.org/wordprocessingml/2006/main">
        <w:t xml:space="preserve">2. Sálmur 118:8-9 - Betra er að leita hælis hjá Drottni en að treysta á menn. Betra er að leita hælis hjá Drottni en að treysta á höfðingja.</w:t>
      </w:r>
    </w:p>
    <w:p/>
    <w:p>
      <w:r xmlns:w="http://schemas.openxmlformats.org/wordprocessingml/2006/main">
        <w:t xml:space="preserve">Síðari bók konunganna 1:4 Fyrir því segir Drottinn svo: Þú skalt ekki stíga ofan af því rúmi, sem þú ert upp stiginn á, heldur skalt þú deyja. Og Elía fór.</w:t>
      </w:r>
    </w:p>
    <w:p/>
    <w:p>
      <w:r xmlns:w="http://schemas.openxmlformats.org/wordprocessingml/2006/main">
        <w:t xml:space="preserve">Guð skipar Ahasía konungi að yfirgefa ekki rúm sitt og segir honum að hann muni deyja og Elía hlýðir skipun Guðs.</w:t>
      </w:r>
    </w:p>
    <w:p/>
    <w:p>
      <w:r xmlns:w="http://schemas.openxmlformats.org/wordprocessingml/2006/main">
        <w:t xml:space="preserve">1. Við verðum að treysta og hlýða Guði, sama hvað það kostar.</w:t>
      </w:r>
    </w:p>
    <w:p/>
    <w:p>
      <w:r xmlns:w="http://schemas.openxmlformats.org/wordprocessingml/2006/main">
        <w:t xml:space="preserve">2. Við ættum alltaf að vera tilbúin að samþykkja vilja Guðs í lífi okkar.</w:t>
      </w:r>
    </w:p>
    <w:p/>
    <w:p>
      <w:r xmlns:w="http://schemas.openxmlformats.org/wordprocessingml/2006/main">
        <w:t xml:space="preserve">1. Mósebók 6:4-5 "Heyrið, Ísrael: Drottinn Guð vor, Drottinn er einn. Þú skalt elska Drottin Guð þinn af öllu hjarta þínu og allri sálu þinni og af öllum mætti þínum."</w:t>
      </w:r>
    </w:p>
    <w:p/>
    <w:p>
      <w:r xmlns:w="http://schemas.openxmlformats.org/wordprocessingml/2006/main">
        <w:t xml:space="preserve">2. Matteusarguðspjall 6:25-27 "Þess vegna segi ég yður: Verið ekki áhyggjufullir um líf yðar, hvað þú munt eta eða hvað þú munt drekka, né um líkama þinn, hvað þú munt klæðast. Er lífið ekki meira en matur, og líkaminn meira en klæði?Líttu á fugla himinsins: þeir sáu hvorki né uppskera né safna í hlöður, og samt fæðir þinn himneski faðir þá.Ert þú ekki verðmætari en þeir?</w:t>
      </w:r>
    </w:p>
    <w:p/>
    <w:p>
      <w:r xmlns:w="http://schemas.openxmlformats.org/wordprocessingml/2006/main">
        <w:t xml:space="preserve">Síðari bók konunganna 1:5 En er sendimennirnir sneru aftur til hans, sagði hann við þá: "Hví eruð þér nú snúið aftur?"</w:t>
      </w:r>
    </w:p>
    <w:p/>
    <w:p>
      <w:r xmlns:w="http://schemas.openxmlformats.org/wordprocessingml/2006/main">
        <w:t xml:space="preserve">Sendiboðarnir sem Ahasía konungur sendi til að ráðfæra sig við Baalsebúb voru yfirheyrðir af Elía þegar þeir sneru aftur.</w:t>
      </w:r>
    </w:p>
    <w:p/>
    <w:p>
      <w:r xmlns:w="http://schemas.openxmlformats.org/wordprocessingml/2006/main">
        <w:t xml:space="preserve">1. Takið eftir orði Guðs: Hættan á óhlýðni.</w:t>
      </w:r>
    </w:p>
    <w:p/>
    <w:p>
      <w:r xmlns:w="http://schemas.openxmlformats.org/wordprocessingml/2006/main">
        <w:t xml:space="preserve">2. Að halda trúnni á erfiðum tímum: Að treysta á Drottin.</w:t>
      </w:r>
    </w:p>
    <w:p/>
    <w:p>
      <w:r xmlns:w="http://schemas.openxmlformats.org/wordprocessingml/2006/main">
        <w:t xml:space="preserve">1. Jesaja 55:6-9 Leitið Drottins meðan hann er að finna; ákalla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Rómverjabréfið 8:35-39 Hver mun skilja okkur frá kærleika Krists? Mun þrenging eða neyð eða ofsóknir eða hungur eða nekt eða hætta eða sverð? Eins og ritað er: Þín vegna erum vér drepnir allan daginn. litið er á okkur sem sauðfé sem á að slátra. Nei, í öllu þessu erum við meira en sigurvegarar fyrir hann sem elskaði okkur.</w:t>
      </w:r>
    </w:p>
    <w:p/>
    <w:p>
      <w:r xmlns:w="http://schemas.openxmlformats.org/wordprocessingml/2006/main">
        <w:t xml:space="preserve">Síðari bók konunganna 1:6 Og þeir sögðu við hann: ,,Það kom maður til móts við okkur og sagði við okkur: Farið og snúið aftur til konungsins, sem sendi þig, og segið við hann: Svo segir Drottinn: Er það ekki vegna þess að Er enginn Guð í Ísrael, sem þú sendir til að spyrja Baal Sebúb, guð Ekrons? Fyrir því skalt þú ekki stíga ofan af því rúmi, sem þú ert upp stiginn á, heldur skalt þú deyja.</w:t>
      </w:r>
    </w:p>
    <w:p/>
    <w:p>
      <w:r xmlns:w="http://schemas.openxmlformats.org/wordprocessingml/2006/main">
        <w:t xml:space="preserve">Hópur sendiboða var sendur til að spyrjast fyrir um guð Ekrons, Baalsebúb, og Drottinn svaraði því til að þeir ættu að segja konungi sínum að hann myndi ekki stíga niður af rúminu sem hann var á og myndi deyja vegna þess að Guð væri í Ísrael.</w:t>
      </w:r>
    </w:p>
    <w:p/>
    <w:p>
      <w:r xmlns:w="http://schemas.openxmlformats.org/wordprocessingml/2006/main">
        <w:t xml:space="preserve">1. Drottinn er meiri en nokkur falsguð og veit alla hluti.</w:t>
      </w:r>
    </w:p>
    <w:p/>
    <w:p>
      <w:r xmlns:w="http://schemas.openxmlformats.org/wordprocessingml/2006/main">
        <w:t xml:space="preserve">2. Jafnvel þegar við erum týnd, er Guð enn við stjórnina og mun sjá fyrir okkur.</w:t>
      </w:r>
    </w:p>
    <w:p/>
    <w:p>
      <w:r xmlns:w="http://schemas.openxmlformats.org/wordprocessingml/2006/main">
        <w:t xml:space="preserve">1. Jesaja 40:18-20 - "Við hvern viljið þér þá líkja Guði, eða hvaða líkingu munuð þér líkja við hann? Smiðurinn bræðir útskorið líkneski, og gullsmiðurinn breiða yfir það með gulli og steypir silfurkeðjur. Sá sem er svo fátækur, að hann á enga fórnargjöf, velur sér tré, sem ekki mun rotna, hann leitar til sín slægan smið til að búa til útskorið líkneski, sem ekki skal haggast.</w:t>
      </w:r>
    </w:p>
    <w:p/>
    <w:p>
      <w:r xmlns:w="http://schemas.openxmlformats.org/wordprocessingml/2006/main">
        <w:t xml:space="preserve">2. Sálmur 62:7-9 - "Í Guði er hjálpræði mitt og dýrð mín, bjarg styrks míns og athvarf mitt er hjá Guði. Treystu á hann ávallt, fólk, úthellið hjarta yðar fyrir honum. Guð er oss athvarf. Sela. Vissulega eru lélegir menn hégómi og æðrulausir lygi. Til að leggjast á vogarskálar eru þeir með öllu léttari en hégómi."</w:t>
      </w:r>
    </w:p>
    <w:p/>
    <w:p>
      <w:r xmlns:w="http://schemas.openxmlformats.org/wordprocessingml/2006/main">
        <w:t xml:space="preserve">Síðari bók konunganna 1:7 Og hann sagði við þá: "Hvers konar maður var sá, sem kom til móts við yður og sagði yður þessi orð?"</w:t>
      </w:r>
    </w:p>
    <w:p/>
    <w:p>
      <w:r xmlns:w="http://schemas.openxmlformats.org/wordprocessingml/2006/main">
        <w:t xml:space="preserve">Tveir menn spurðu konung, hvers konar maður hefði gefið þeim erindi.</w:t>
      </w:r>
    </w:p>
    <w:p/>
    <w:p>
      <w:r xmlns:w="http://schemas.openxmlformats.org/wordprocessingml/2006/main">
        <w:t xml:space="preserve">1. Guð notar fólk til að dreifa orði sínu.</w:t>
      </w:r>
    </w:p>
    <w:p/>
    <w:p>
      <w:r xmlns:w="http://schemas.openxmlformats.org/wordprocessingml/2006/main">
        <w:t xml:space="preserve">2. Vertu tilbúinn að svara spurningum um trú þína.</w:t>
      </w:r>
    </w:p>
    <w:p/>
    <w:p>
      <w:r xmlns:w="http://schemas.openxmlformats.org/wordprocessingml/2006/main">
        <w:t xml:space="preserve">1. Postulasagan 8:26-39 - Filippus og eþíópíski geldingurinn.</w:t>
      </w:r>
    </w:p>
    <w:p/>
    <w:p>
      <w:r xmlns:w="http://schemas.openxmlformats.org/wordprocessingml/2006/main">
        <w:t xml:space="preserve">2. 1. Pétursbréf 3:15 - Að svara spurningum um trú af hógværð og virðingu.</w:t>
      </w:r>
    </w:p>
    <w:p/>
    <w:p>
      <w:r xmlns:w="http://schemas.openxmlformats.org/wordprocessingml/2006/main">
        <w:t xml:space="preserve">Síðari bók konunganna 1:8 Þeir svöruðu honum: ,,Hann var loðinn maður og gyrtur leðurbelti um lendar sér. Og hann sagði: Það er Elía Tisbíti.</w:t>
      </w:r>
    </w:p>
    <w:p/>
    <w:p>
      <w:r xmlns:w="http://schemas.openxmlformats.org/wordprocessingml/2006/main">
        <w:t xml:space="preserve">Ísraelsmenn nefndu hina dularfullu persónu sem Elía Tisbíta, sem var þekktur fyrir loðinn útlit sitt og með leðurbelti um mittið.</w:t>
      </w:r>
    </w:p>
    <w:p/>
    <w:p>
      <w:r xmlns:w="http://schemas.openxmlformats.org/wordprocessingml/2006/main">
        <w:t xml:space="preserve">1. Líf Elía: Rannsókn í hlýðni og trúfesti“</w:t>
      </w:r>
    </w:p>
    <w:p/>
    <w:p>
      <w:r xmlns:w="http://schemas.openxmlformats.org/wordprocessingml/2006/main">
        <w:t xml:space="preserve">2. Kraftur Guðs í gegnum trúfasta þjóna sína“</w:t>
      </w:r>
    </w:p>
    <w:p/>
    <w:p>
      <w:r xmlns:w="http://schemas.openxmlformats.org/wordprocessingml/2006/main">
        <w:t xml:space="preserve">1. Rómverjabréfið 8:28 - Og við vitum að þeim sem elska Guð samverkar allt til góðs, þeim sem kallaðir eru samkvæmt fyrirætlun hans.</w:t>
      </w:r>
    </w:p>
    <w:p/>
    <w:p>
      <w:r xmlns:w="http://schemas.openxmlformats.org/wordprocessingml/2006/main">
        <w:t xml:space="preserve">2. Sálmur 37:5 - Fel Drottni veg þinn; treystu á hann, og hann mun bregðast við.</w:t>
      </w:r>
    </w:p>
    <w:p/>
    <w:p>
      <w:r xmlns:w="http://schemas.openxmlformats.org/wordprocessingml/2006/main">
        <w:t xml:space="preserve">Síðari bók konunganna 1:9 Þá sendi konungur til hans fimmtíuforingja ásamt fimmtíu. Og hann gekk upp til hans, og sjá, hann sat uppi á hæð. Og hann sagði við hann: Þú guðsmaður, konungur hefir sagt: Kom niður.</w:t>
      </w:r>
    </w:p>
    <w:p/>
    <w:p>
      <w:r xmlns:w="http://schemas.openxmlformats.org/wordprocessingml/2006/main">
        <w:t xml:space="preserve">Konungur sendi fimmtíu manna höfuðsmann og hans fimmtíu til Elía, sem sat uppi á hæð. Foringinn bað Elía að koma niður að boði konungs.</w:t>
      </w:r>
    </w:p>
    <w:p/>
    <w:p>
      <w:r xmlns:w="http://schemas.openxmlformats.org/wordprocessingml/2006/main">
        <w:t xml:space="preserve">1. Að hlýða Guði yfir manninum</w:t>
      </w:r>
    </w:p>
    <w:p/>
    <w:p>
      <w:r xmlns:w="http://schemas.openxmlformats.org/wordprocessingml/2006/main">
        <w:t xml:space="preserve">2. Disernment in disobedience</w:t>
      </w:r>
    </w:p>
    <w:p/>
    <w:p>
      <w:r xmlns:w="http://schemas.openxmlformats.org/wordprocessingml/2006/main">
        <w:t xml:space="preserve">1. Daníel 3:16-18</w:t>
      </w:r>
    </w:p>
    <w:p/>
    <w:p>
      <w:r xmlns:w="http://schemas.openxmlformats.org/wordprocessingml/2006/main">
        <w:t xml:space="preserve">2. Postulasagan 5:29-32</w:t>
      </w:r>
    </w:p>
    <w:p/>
    <w:p>
      <w:r xmlns:w="http://schemas.openxmlformats.org/wordprocessingml/2006/main">
        <w:t xml:space="preserve">Síðari bók konunganna 1:10 Þá svaraði Elía og sagði við fimmtíuforingjann: Ef ég er guðsmaður, þá komi eldur niður af himni og eyði þér og þínum fimmtíu. Og eldur kom niður af himni og eyddi hann og hans fimmtíu.</w:t>
      </w:r>
    </w:p>
    <w:p/>
    <w:p>
      <w:r xmlns:w="http://schemas.openxmlformats.org/wordprocessingml/2006/main">
        <w:t xml:space="preserve">Í kaflanum Elía skorar á fimmtugsforingjann að sanna vald sitt sem guðsmaður með því að kalla niður eld af himni, sem hann gerir og eyðir skipstjóranum og hans fimmtíu.</w:t>
      </w:r>
    </w:p>
    <w:p/>
    <w:p>
      <w:r xmlns:w="http://schemas.openxmlformats.org/wordprocessingml/2006/main">
        <w:t xml:space="preserve">1. Kraftur trúarinnar - sýnir hvernig Elía gat kallað niður eld af himnum með trú sinni á Guð.</w:t>
      </w:r>
    </w:p>
    <w:p/>
    <w:p>
      <w:r xmlns:w="http://schemas.openxmlformats.org/wordprocessingml/2006/main">
        <w:t xml:space="preserve">2. Hlýðni - undirstrika mikilvægi þess að hlýða orði Guðs, sama hversu erfitt það kann að virðast.</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Mósebók 5:32 - "Þú skalt halda vandlega öll boðorð Drottins Guðs þíns og vitnisburð hans og lög, sem hann hefur boðið þér."</w:t>
      </w:r>
    </w:p>
    <w:p/>
    <w:p>
      <w:r xmlns:w="http://schemas.openxmlformats.org/wordprocessingml/2006/main">
        <w:t xml:space="preserve">Síðari bók konunganna 1:11 Enn og aftur sendi hann til hans annan fimmtíuforingja með sínum fimmtíu. Þá svaraði hann og sagði við hann: Guðsmaður, svo sagði konungur: Kom skjótt niður.</w:t>
      </w:r>
    </w:p>
    <w:p/>
    <w:p>
      <w:r xmlns:w="http://schemas.openxmlformats.org/wordprocessingml/2006/main">
        <w:t xml:space="preserve">Elía var tvisvar sendur til Ahasía konungs, í hvert sinn með fimmtíu manna foringja. Í bæði skiptin bað herforinginn Elía að koma fljótt niður eins og konungur hafði boðið.</w:t>
      </w:r>
    </w:p>
    <w:p/>
    <w:p>
      <w:r xmlns:w="http://schemas.openxmlformats.org/wordprocessingml/2006/main">
        <w:t xml:space="preserve">1. Kraftur hlýðni: Að læra að bregðast fljótt við boðorðum Guðs</w:t>
      </w:r>
    </w:p>
    <w:p/>
    <w:p>
      <w:r xmlns:w="http://schemas.openxmlformats.org/wordprocessingml/2006/main">
        <w:t xml:space="preserve">2. Trúir þjónar: Að vera reiðubúinn að fylgja köllun Guðs</w:t>
      </w:r>
    </w:p>
    <w:p/>
    <w:p>
      <w:r xmlns:w="http://schemas.openxmlformats.org/wordprocessingml/2006/main">
        <w:t xml:space="preserve">1. Matteus 8:5-13 - Trú hundraðshöfðingjans</w:t>
      </w:r>
    </w:p>
    <w:p/>
    <w:p>
      <w:r xmlns:w="http://schemas.openxmlformats.org/wordprocessingml/2006/main">
        <w:t xml:space="preserve">2. Hebreabréfið 11:8 - Trúföst hlýðni Abrahams</w:t>
      </w:r>
    </w:p>
    <w:p/>
    <w:p>
      <w:r xmlns:w="http://schemas.openxmlformats.org/wordprocessingml/2006/main">
        <w:t xml:space="preserve">Síðari bók konunganna 1:12 Þá svaraði Elía og sagði við þá: ,,Ef ég er guðsmaður, þá komi eldur niður af himni og eyði þér og þínum fimmtíu. Og eldur Guðs kom niður af himni og eyddi honum og hans fimmtíu.</w:t>
      </w:r>
    </w:p>
    <w:p/>
    <w:p>
      <w:r xmlns:w="http://schemas.openxmlformats.org/wordprocessingml/2006/main">
        <w:t xml:space="preserve">Elía sannar sig sem maður Guðs með því að kalla niður eld af himni til að eyða óvinum sínum.</w:t>
      </w:r>
    </w:p>
    <w:p/>
    <w:p>
      <w:r xmlns:w="http://schemas.openxmlformats.org/wordprocessingml/2006/main">
        <w:t xml:space="preserve">1. Kraftur Guðs: Að sýna styrk sinn í gegnum Elía</w:t>
      </w:r>
    </w:p>
    <w:p/>
    <w:p>
      <w:r xmlns:w="http://schemas.openxmlformats.org/wordprocessingml/2006/main">
        <w:t xml:space="preserve">2. Mikilvægi þess að hlýða Guði: Lærum af fordæmi Elía</w:t>
      </w:r>
    </w:p>
    <w:p/>
    <w:p>
      <w:r xmlns:w="http://schemas.openxmlformats.org/wordprocessingml/2006/main">
        <w:t xml:space="preserve">1. Lúkas 9:54-56 - Jesús sýnir vald yfir sköpuninni</w:t>
      </w:r>
    </w:p>
    <w:p/>
    <w:p>
      <w:r xmlns:w="http://schemas.openxmlformats.org/wordprocessingml/2006/main">
        <w:t xml:space="preserve">2. Rómverjabréfið 8:14-17 - Trúaðir leiddir af anda Guðs</w:t>
      </w:r>
    </w:p>
    <w:p/>
    <w:p>
      <w:r xmlns:w="http://schemas.openxmlformats.org/wordprocessingml/2006/main">
        <w:t xml:space="preserve">Síðari bók konunganna 1:13 Og hann sendi aftur þriðju fimmtíu foringja með sínum fimmtíu. Og þriðji fimmtíuforinginn fór upp og kom og féll á kné fyrir Elía, bað hann og sagði við hann: ,,Guðsmaður, lát mér lífið og líf þessara fimmtíu þjóna þinna! vertu dýrmætur í þínum augum.</w:t>
      </w:r>
    </w:p>
    <w:p/>
    <w:p>
      <w:r xmlns:w="http://schemas.openxmlformats.org/wordprocessingml/2006/main">
        <w:t xml:space="preserve">Elía var beðinn af fimmtíu yfirmanni að þyrma lífi sínu og þjónanna fimmtíu.</w:t>
      </w:r>
    </w:p>
    <w:p/>
    <w:p>
      <w:r xmlns:w="http://schemas.openxmlformats.org/wordprocessingml/2006/main">
        <w:t xml:space="preserve">1. Kraftur bænarinnar: Dæmi Elía um svaraða bæn.</w:t>
      </w:r>
    </w:p>
    <w:p/>
    <w:p>
      <w:r xmlns:w="http://schemas.openxmlformats.org/wordprocessingml/2006/main">
        <w:t xml:space="preserve">2. Kraftur auðmýktar: Dæmi skipstjórans um auðmýkt frammi fyrir Elía.</w:t>
      </w:r>
    </w:p>
    <w:p/>
    <w:p>
      <w:r xmlns:w="http://schemas.openxmlformats.org/wordprocessingml/2006/main">
        <w:t xml:space="preserve">1. 2. Konungabók 1:13</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Síðari bók konunganna 1:14 Sjá, eldur kom af himni og brenndi upp tvo foringja fyrri fimmtugs og fimmtug þeirra. Láttu því líf mitt nú vera dýrmætt í þínum augum.</w:t>
      </w:r>
    </w:p>
    <w:p/>
    <w:p>
      <w:r xmlns:w="http://schemas.openxmlformats.org/wordprocessingml/2006/main">
        <w:t xml:space="preserve">Tveir skipstjórar á fyrri fimmtugsaldri voru brenndir af eldi af himnum, sem varð til þess að ræðumaðurinn bað Guð að varðveita líf sitt.</w:t>
      </w:r>
    </w:p>
    <w:p/>
    <w:p>
      <w:r xmlns:w="http://schemas.openxmlformats.org/wordprocessingml/2006/main">
        <w:t xml:space="preserve">1. Dómur Guðs í Biblíunni: Rannsókn á 2. Konungabók 1:14</w:t>
      </w:r>
    </w:p>
    <w:p/>
    <w:p>
      <w:r xmlns:w="http://schemas.openxmlformats.org/wordprocessingml/2006/main">
        <w:t xml:space="preserve">2. Kraftur bænarinnar: Lærdómur úr 2. Konungabók 1:14</w:t>
      </w:r>
    </w:p>
    <w:p/>
    <w:p>
      <w:r xmlns:w="http://schemas.openxmlformats.org/wordprocessingml/2006/main">
        <w:t xml:space="preserve">1. Jesaja 43:4 - "Þar sem þú ert dýrmætur og heiður í mínum augum, og af því að ég elska þig, mun ég gefa fólk í skiptum fyrir þig, þjóðir í skiptum fyrir líf þitt."</w:t>
      </w:r>
    </w:p>
    <w:p/>
    <w:p>
      <w:r xmlns:w="http://schemas.openxmlformats.org/wordprocessingml/2006/main">
        <w:t xml:space="preserve">2. Sálmur 66:9 - "Hann varðveitti líf okkar og lét fætur okkar ekki halla."</w:t>
      </w:r>
    </w:p>
    <w:p/>
    <w:p>
      <w:r xmlns:w="http://schemas.openxmlformats.org/wordprocessingml/2006/main">
        <w:t xml:space="preserve">Síðari bók konunganna 1:15 Þá sagði engill Drottins við Elía: "Far þú ofan með honum, óttast hann ekki." Og hann stóð upp og fór niður með honum til konungs.</w:t>
      </w:r>
    </w:p>
    <w:p/>
    <w:p>
      <w:r xmlns:w="http://schemas.openxmlformats.org/wordprocessingml/2006/main">
        <w:t xml:space="preserve">Engill Drottins skipar Elía að fara með sendiboðanum sem Ísraelskonungur sendi og fullvissar hann um að honum verði ekki meint af.</w:t>
      </w:r>
    </w:p>
    <w:p/>
    <w:p>
      <w:r xmlns:w="http://schemas.openxmlformats.org/wordprocessingml/2006/main">
        <w:t xml:space="preserve">1. Óttast ekki, því að Guð er með þér.</w:t>
      </w:r>
    </w:p>
    <w:p/>
    <w:p>
      <w:r xmlns:w="http://schemas.openxmlformats.org/wordprocessingml/2006/main">
        <w:t xml:space="preserve">2. Trúðu á vernd Guðs.</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Sálmur 23:4 - "Já, þótt ég gangi um dal dauðans skugga, óttast ég ekkert illt, því að þú ert með mér, sproti þinn og stafur hugga mig."</w:t>
      </w:r>
    </w:p>
    <w:p/>
    <w:p>
      <w:r xmlns:w="http://schemas.openxmlformats.org/wordprocessingml/2006/main">
        <w:t xml:space="preserve">Síðari bók konunganna 1:16 Og hann sagði við hann: "Svo segir Drottinn: Af því að þú hefur sent sendimenn til að spyrja Baalsebúb, guð Ekrons, er það ekki vegna þess að enginn Guð er í Ísrael til að spyrja orð hans? Fyrir því skalt þú ekki stíga ofan af því rúmi, sem þú ert upp stiginn á, heldur skalt þú deyja.</w:t>
      </w:r>
    </w:p>
    <w:p/>
    <w:p>
      <w:r xmlns:w="http://schemas.openxmlformats.org/wordprocessingml/2006/main">
        <w:t xml:space="preserve">Drottinn ávítaði Ahasía fyrir að spyrja Baal Sebúb, guð Ekrons, hvers vegna hann væri ekki að spyrja Drottins, þar sem Guð væri í Ísrael til að biðja um orð hans. Ahasía var sagt að hann myndi ekki fara niður úr rúminu sem hann var á og myndi deyja.</w:t>
      </w:r>
    </w:p>
    <w:p/>
    <w:p>
      <w:r xmlns:w="http://schemas.openxmlformats.org/wordprocessingml/2006/main">
        <w:t xml:space="preserve">1. „Drottinvald Guðs: Þegar við förum afvega“</w:t>
      </w:r>
    </w:p>
    <w:p/>
    <w:p>
      <w:r xmlns:w="http://schemas.openxmlformats.org/wordprocessingml/2006/main">
        <w:t xml:space="preserve">2. "Að leita að vilja Drottins: hlýða orði hans"</w:t>
      </w:r>
    </w:p>
    <w:p/>
    <w:p>
      <w:r xmlns:w="http://schemas.openxmlformats.org/wordprocessingml/2006/main">
        <w:t xml:space="preserve">1. Jesaja 45:5-7 "Ég er Drottinn, og enginn annar, en ég er enginn Guð; ég gjöri þig, þótt þú þekkir mig ekki, 6 til þess að fólk þekki það frá upprás sólar. og frá vestri, að enginn er til nema ég, ég er Drottinn og enginn annar.7 Ég mynda ljós og skapa myrkur, ég skapa vellíðan og skapa ógæfu, ég er Drottinn, sem gjörir allt þetta. .</w:t>
      </w:r>
    </w:p>
    <w:p/>
    <w:p>
      <w:r xmlns:w="http://schemas.openxmlformats.org/wordprocessingml/2006/main">
        <w:t xml:space="preserve">2. Orðskviðirnir 3:5-6 "Treystu Drottni af öllu hjarta og reiddu þig ekki á þitt eigið hyggjuvit. 6 Viðurkenndu hann á öllum þínum vegum, og hann mun gjöra brautir þínar sléttar."</w:t>
      </w:r>
    </w:p>
    <w:p/>
    <w:p>
      <w:r xmlns:w="http://schemas.openxmlformats.org/wordprocessingml/2006/main">
        <w:t xml:space="preserve">Síðari bók konunganna 1:17 Og hann dó samkvæmt orði Drottins, sem Elía hafði talað. Og Jóram ríkti í hans stað á öðru ríkisári Jórams Jósafatssonar Júdakonungs. því hann átti engan son.</w:t>
      </w:r>
    </w:p>
    <w:p/>
    <w:p>
      <w:r xmlns:w="http://schemas.openxmlformats.org/wordprocessingml/2006/main">
        <w:t xml:space="preserve">Elía spáði dauða Ahasía Ísraelskonungs, og þegar svo bar undir tók Jóram konungur eftir hann þar sem hann átti engan son.</w:t>
      </w:r>
    </w:p>
    <w:p/>
    <w:p>
      <w:r xmlns:w="http://schemas.openxmlformats.org/wordprocessingml/2006/main">
        <w:t xml:space="preserve">1. Líf okkar er ekki okkar eigið, heldur í höndum Guðs.</w:t>
      </w:r>
    </w:p>
    <w:p/>
    <w:p>
      <w:r xmlns:w="http://schemas.openxmlformats.org/wordprocessingml/2006/main">
        <w:t xml:space="preserve">2. Við ættum að vera tilbúin að samþykkja vilja Guðs í öllum aðstæðum.</w:t>
      </w:r>
    </w:p>
    <w:p/>
    <w:p>
      <w:r xmlns:w="http://schemas.openxmlformats.org/wordprocessingml/2006/main">
        <w:t xml:space="preserve">1. Jakobsbréfið 4:13-15 -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2. Orðskviðirnir 16:9 - Hjarta mannsins gerir ráð fyrir vegum sínum, en Drottinn staðfestir skref hans.</w:t>
      </w:r>
    </w:p>
    <w:p/>
    <w:p>
      <w:r xmlns:w="http://schemas.openxmlformats.org/wordprocessingml/2006/main">
        <w:t xml:space="preserve">Síðari bók konunganna 1:18 Það sem meira er að segja um Ahasía, sem hann gjörði, er það ekki ritað í Árbókum Ísraelskonunga?</w:t>
      </w:r>
    </w:p>
    <w:p/>
    <w:p>
      <w:r xmlns:w="http://schemas.openxmlformats.org/wordprocessingml/2006/main">
        <w:t xml:space="preserve">Það sem eftir er af athöfnum Ahasía er skráð í annálabók Ísraelskonunga.</w:t>
      </w:r>
    </w:p>
    <w:p/>
    <w:p>
      <w:r xmlns:w="http://schemas.openxmlformats.org/wordprocessingml/2006/main">
        <w:t xml:space="preserve">1. Að læra af fortíðinni: Mikilvægi þess að muna söguna.</w:t>
      </w:r>
    </w:p>
    <w:p/>
    <w:p>
      <w:r xmlns:w="http://schemas.openxmlformats.org/wordprocessingml/2006/main">
        <w:t xml:space="preserve">2. Breyting til hins betra: Kraftur umbreytingar með iðrun.</w:t>
      </w:r>
    </w:p>
    <w:p/>
    <w:p>
      <w:r xmlns:w="http://schemas.openxmlformats.org/wordprocessingml/2006/main">
        <w:t xml:space="preserve">1. 2. Kroníkubók 7:14 - Ef fólk mitt, sem kallað er með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2. Orðskviðirnir 11:14 - Vegna skorts á leiðsögn bregst þjóð, en sigur er unninn með mörgum ráðgjöfum.</w:t>
      </w:r>
    </w:p>
    <w:p/>
    <w:p>
      <w:r xmlns:w="http://schemas.openxmlformats.org/wordprocessingml/2006/main">
        <w:t xml:space="preserve">2. Konungakafli 2. segir frá atburðum í kringum brottför Elía spámanns og afhendingu möttuls hans til Elísa, sem markar veruleg umskipti í spámannlegri forystu.</w:t>
      </w:r>
    </w:p>
    <w:p/>
    <w:p>
      <w:r xmlns:w="http://schemas.openxmlformats.org/wordprocessingml/2006/main">
        <w:t xml:space="preserve">1. málsgrein: Kaflinn byrjar á Elía og Elísa á ferð frá Gilgal. Elía lætur Elísa vita að Guð sé að senda hann til Betel, en Elísa krefst þess að vera við hlið hans. Synir spámannanna í Betel tilkynna Elísa að Guð muni taka Elía burt þann dag, en hann er staðfastur við að fylgja honum (2. Konungabók 2:1-3).</w:t>
      </w:r>
    </w:p>
    <w:p/>
    <w:p>
      <w:r xmlns:w="http://schemas.openxmlformats.org/wordprocessingml/2006/main">
        <w:t xml:space="preserve">2. málsgrein: Frá Betel halda þeir til Jeríkó. Aftur upplýsa spámannasynir Elísa um áætlun Guðs um að taka Elía á brott þann dag. Hins vegar er Elísa staðráðinn í að vera hjá honum (2. Konungabók 2:4-6).</w:t>
      </w:r>
    </w:p>
    <w:p/>
    <w:p>
      <w:r xmlns:w="http://schemas.openxmlformats.org/wordprocessingml/2006/main">
        <w:t xml:space="preserve">3. málsgrein: Þeir halda áfram ferð sinni og komast að Jórdanánni. Áður en Elía fer yfir það slær Elía í vatnið með kápu sinni, lætur það skiljast og leyfir þeim báðum að fara í gegn á þurru landi (2. Konungabók 2:7-8).</w:t>
      </w:r>
    </w:p>
    <w:p/>
    <w:p>
      <w:r xmlns:w="http://schemas.openxmlformats.org/wordprocessingml/2006/main">
        <w:t xml:space="preserve">4. málsgrein: Frásögnin lýsir því hvernig þegar þau ganga og tala saman hinum megin við Jórdanána, birtist eldvagn með hestum og skilur þá að. Elía er tekinn upp til himna í hvirfilbyl á meðan skikkju hans fellur af honum á Elísa (2. Konungabók 2;9-12).</w:t>
      </w:r>
    </w:p>
    <w:p/>
    <w:p>
      <w:r xmlns:w="http://schemas.openxmlformats.org/wordprocessingml/2006/main">
        <w:t xml:space="preserve">5. málsgrein: Elísa tekur upp möttul Elía sem tákn um að fá spámannlegt vald hans og kraft. Hann snýr aftur að bakka Jórdanár og slær hann með möttlinum eins og Elía gerði áður en hann skildi hann aftur með kraftaverki og heldur áfram sjálfur (2. Konungabók 2;13-14).</w:t>
      </w:r>
    </w:p>
    <w:p/>
    <w:p>
      <w:r xmlns:w="http://schemas.openxmlformats.org/wordprocessingml/2006/main">
        <w:t xml:space="preserve">6. málsgrein:Kaflanum lýkur með því að lýsa því hvernig þegar spámannasynir verða vitni að þessum atburði frá Jeríkó fjarri, viðurkenna þeir að andi Guðs hvílir nú yfir Elísa og fara út á móti honum meðan þeir lúta honum í lotningu (Konungabók 22;15).</w:t>
      </w:r>
    </w:p>
    <w:p/>
    <w:p>
      <w:r xmlns:w="http://schemas.openxmlformats.org/wordprocessingml/2006/main">
        <w:t xml:space="preserve">Í stuttu máli, kafli 2 í 2. Konungabók sýnir brottför Elía og brottför yfir möttul sinn, Elía ferðast, Elísa er staðfastur. Jórdanáin hlutar, Elía tekinn af hvirfilvindi. Möttull fellur á Elísa, hann fær spámannlegt vald. Synirnir viðurkenna þessa breytingu og heiðra Elísa. Þetta Í stuttu máli, kafli kannar þemu eins og röð í spámannlegri forystu, flutning andlegs valds og guðleg íhlutun með kraftaverkamerkjum.</w:t>
      </w:r>
    </w:p>
    <w:p/>
    <w:p>
      <w:r xmlns:w="http://schemas.openxmlformats.org/wordprocessingml/2006/main">
        <w:t xml:space="preserve">Síðari bók konunganna 2:1 Og svo bar við, er Drottinn tók Elía upp til himins með stormviðri, að Elía fór með Elísa frá Gilgal.</w:t>
      </w:r>
    </w:p>
    <w:p/>
    <w:p>
      <w:r xmlns:w="http://schemas.openxmlformats.org/wordprocessingml/2006/main">
        <w:t xml:space="preserve">Elía og Elísa voru að fara frá Gilgal þegar Guð tók Elía upp til himna með stormvindi.</w:t>
      </w:r>
    </w:p>
    <w:p/>
    <w:p>
      <w:r xmlns:w="http://schemas.openxmlformats.org/wordprocessingml/2006/main">
        <w:t xml:space="preserve">1. Kraftur Guðs í náttúrunni: Að læra að treysta og fylgja</w:t>
      </w:r>
    </w:p>
    <w:p/>
    <w:p>
      <w:r xmlns:w="http://schemas.openxmlformats.org/wordprocessingml/2006/main">
        <w:t xml:space="preserve">2. Trúfesti Guðs: Hlýðni og þolgæði á erfiðum tímum</w:t>
      </w:r>
    </w:p>
    <w:p/>
    <w:p>
      <w:r xmlns:w="http://schemas.openxmlformats.org/wordprocessingml/2006/main">
        <w:t xml:space="preserve">1. Matteus 17:1-3 - Ummyndun Jesú</w:t>
      </w:r>
    </w:p>
    <w:p/>
    <w:p>
      <w:r xmlns:w="http://schemas.openxmlformats.org/wordprocessingml/2006/main">
        <w:t xml:space="preserve">2. Hebreabréfið 11:5-6 - Án trúar er ómögulegt að þóknast Guði</w:t>
      </w:r>
    </w:p>
    <w:p/>
    <w:p>
      <w:r xmlns:w="http://schemas.openxmlformats.org/wordprocessingml/2006/main">
        <w:t xml:space="preserve">Síðari bók konunganna 2:2 Þá sagði Elía við Elísa: "Vertu hér, ég bið þig!" því að Drottinn hefur sent mig til Betel. Þá sagði Elísa við hann: ,,Svo sannarlega sem Drottinn lifir og svo sannarlega sem sál þín lifir, ég mun ekki yfirgefa þig. Þeir fóru því niður til Betel.</w:t>
      </w:r>
    </w:p>
    <w:p/>
    <w:p>
      <w:r xmlns:w="http://schemas.openxmlformats.org/wordprocessingml/2006/main">
        <w:t xml:space="preserve">Elía og Elísa fara saman til Betel, þangað sem Drottinn hefur sent Elía. Elísa neitar að fara frá hlið Elía.</w:t>
      </w:r>
    </w:p>
    <w:p/>
    <w:p>
      <w:r xmlns:w="http://schemas.openxmlformats.org/wordprocessingml/2006/main">
        <w:t xml:space="preserve">1. Vilji Guðs: Að fylgja köllun Drottins - 2. Konungabók 2:2</w:t>
      </w:r>
    </w:p>
    <w:p/>
    <w:p>
      <w:r xmlns:w="http://schemas.openxmlformats.org/wordprocessingml/2006/main">
        <w:t xml:space="preserve">2. Kraftur tryggðar og vináttu - 2. Konungabók 2:2</w:t>
      </w:r>
    </w:p>
    <w:p/>
    <w:p>
      <w:r xmlns:w="http://schemas.openxmlformats.org/wordprocessingml/2006/main">
        <w:t xml:space="preserve">1.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2. Rómverjabréfið 12:10 - Verið vinsamlega ástúðleg hver við annan með bróðurkærleika; til heiðurs að kjósa hver annan.</w:t>
      </w:r>
    </w:p>
    <w:p/>
    <w:p>
      <w:r xmlns:w="http://schemas.openxmlformats.org/wordprocessingml/2006/main">
        <w:t xml:space="preserve">Síðari bók konunganna 2:3 Og synir spámannanna, sem voru í Betel, gengu út til Elísa og sögðu við hann: "Veist þú, að Drottinn mun taka húsbónda þinn af höfði þér í dag? Og hann sagði: Já, ég veit það. þegið yðar.</w:t>
      </w:r>
    </w:p>
    <w:p/>
    <w:p>
      <w:r xmlns:w="http://schemas.openxmlformats.org/wordprocessingml/2006/main">
        <w:t xml:space="preserve">Synir spámannanna frá Betel komu til Elísa og spurðu hvort hann vissi að Guð væri að taka Elía frá honum. Elísa staðfesti að hann vissi og sagði þeim að þegja.</w:t>
      </w:r>
    </w:p>
    <w:p/>
    <w:p>
      <w:r xmlns:w="http://schemas.openxmlformats.org/wordprocessingml/2006/main">
        <w:t xml:space="preserve">1. Að taka breytingum - Það getur verið erfitt að sætta sig við breytingar, en á endanum verður það fyrir bestu.</w:t>
      </w:r>
    </w:p>
    <w:p/>
    <w:p>
      <w:r xmlns:w="http://schemas.openxmlformats.org/wordprocessingml/2006/main">
        <w:t xml:space="preserve">2. Að treysta á áætlun Guðs - Guð hefur áætlun og við verðum að treysta því að hún sé sú rétta fyrir okkur.</w:t>
      </w:r>
    </w:p>
    <w:p/>
    <w:p>
      <w:r xmlns:w="http://schemas.openxmlformats.org/wordprocessingml/2006/main">
        <w:t xml:space="preserve">1. Jakobsbréfið 4:13-15 - Komið nú, þér sem segið: Í dag eða á morgun munum við fara inn í slíkan og slíkan bæ og dvelja þar eitt ár og versla og græða.</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Síðari bók konunganna 2:4 Þá sagði Elía við hann: ,,Elísa, vertu hér, ég bið þig. því að Drottinn hefur sent mig til Jeríkó. Og hann sagði: Svo sannarlega sem Drottinn lifir og svo sannarlega sem sál þín lifir, ég mun ekki yfirgefa þig. Svo komu þeir til Jeríkó.</w:t>
      </w:r>
    </w:p>
    <w:p/>
    <w:p>
      <w:r xmlns:w="http://schemas.openxmlformats.org/wordprocessingml/2006/main">
        <w:t xml:space="preserve">Elía og Elísa fara til Jeríkó eftir að Drottinn hefur sent Elía þangað og Elísa lýsir yfir skuldbindingu sinni um að vera hjá Elía.</w:t>
      </w:r>
    </w:p>
    <w:p/>
    <w:p>
      <w:r xmlns:w="http://schemas.openxmlformats.org/wordprocessingml/2006/main">
        <w:t xml:space="preserve">1. Styrkur tryggðar: Skuldbinding Elísa við Elía.</w:t>
      </w:r>
    </w:p>
    <w:p/>
    <w:p>
      <w:r xmlns:w="http://schemas.openxmlformats.org/wordprocessingml/2006/main">
        <w:t xml:space="preserve">2. Mikilvægi trúmennsku til að fylgja kalli Guðs.</w:t>
      </w:r>
    </w:p>
    <w:p/>
    <w:p>
      <w:r xmlns:w="http://schemas.openxmlformats.org/wordprocessingml/2006/main">
        <w:t xml:space="preserve">1. 1. Samúelsbók 20:42 - Þá sagði Jónatan við Davíð: "Far þú í friði, af því að vér höfum svarið okkur báðum í nafni Drottins og sagt: Drottinn sé á milli mín og þín og milli niðja míns og niðja þíns. að eilífu.</w:t>
      </w:r>
    </w:p>
    <w:p/>
    <w:p>
      <w:r xmlns:w="http://schemas.openxmlformats.org/wordprocessingml/2006/main">
        <w:t xml:space="preserve">2. Orðskviðirnir 18:24 - Maður sem á vini verður að sýna sig vingjarnlegan, og vinur er nær en bróðir.</w:t>
      </w:r>
    </w:p>
    <w:p/>
    <w:p>
      <w:r xmlns:w="http://schemas.openxmlformats.org/wordprocessingml/2006/main">
        <w:t xml:space="preserve">Síðari bók konunganna 2:5 Og synir spámannanna, sem voru í Jeríkó, komu til Elísa og sögðu við hann: "Veist þú, að Drottinn mun taka húsbónda þinn af höfði þér í dag? Og hann svaraði: Já, ég veit það. þegið yðar.</w:t>
      </w:r>
    </w:p>
    <w:p/>
    <w:p>
      <w:r xmlns:w="http://schemas.openxmlformats.org/wordprocessingml/2006/main">
        <w:t xml:space="preserve">Synir spámannanna í Jeríkó spurðu Elísa hvort hann vissi að Drottinn væri að taka Elía burt þann dag og svaraði Elísa að hann vissi það.</w:t>
      </w:r>
    </w:p>
    <w:p/>
    <w:p>
      <w:r xmlns:w="http://schemas.openxmlformats.org/wordprocessingml/2006/main">
        <w:t xml:space="preserve">1. Mikilvægi trúar á erfiðum tímum</w:t>
      </w:r>
    </w:p>
    <w:p/>
    <w:p>
      <w:r xmlns:w="http://schemas.openxmlformats.org/wordprocessingml/2006/main">
        <w:t xml:space="preserve">2. Að ganga í hlýðni jafnvel þegar það er erfitt</w:t>
      </w:r>
    </w:p>
    <w:p/>
    <w:p>
      <w:r xmlns:w="http://schemas.openxmlformats.org/wordprocessingml/2006/main">
        <w:t xml:space="preserve">1. Hebreabréfið 11:6 - En án trúar er ómögulegt að þóknast honum, því að sá sem gengur til Guðs verður að trúa því að hann sé til og að hann umbunar þeim sem leita hans af kostgæfni.</w:t>
      </w:r>
    </w:p>
    <w:p/>
    <w:p>
      <w:r xmlns:w="http://schemas.openxmlformats.org/wordprocessingml/2006/main">
        <w:t xml:space="preserve">2. Matteusarguðspjall 16:24-25 - Þá sagði Jesús við lærisveina sína: Ef einhver vill fylgja mér, afneiti hann sjálfum sér, taki kross sinn og fylgi mér. Því að hver sem vill bjarga lífi sínu mun týna því, og hver sem týnir lífi sínu mín vegna mun finna það.</w:t>
      </w:r>
    </w:p>
    <w:p/>
    <w:p>
      <w:r xmlns:w="http://schemas.openxmlformats.org/wordprocessingml/2006/main">
        <w:t xml:space="preserve">Síðari bók konunganna 2:6 Þá sagði Elía við hann: ,,Vertu hér! því að Drottinn hefur sent mig til Jórdanar. Og hann sagði: Svo sannarlega sem Drottinn lifir og svo sannarlega sem sál þín lifir, ég mun ekki yfirgefa þig. Og þeir tveir héldu áfram.</w:t>
      </w:r>
    </w:p>
    <w:p/>
    <w:p>
      <w:r xmlns:w="http://schemas.openxmlformats.org/wordprocessingml/2006/main">
        <w:t xml:space="preserve">Elía sagði félaga sínum að vera hér þar sem Guð hafði sent hann til Jórdanár. Félagi hans svaraði að hann myndi ekki yfirgefa Elía svo lengi sem hann og Drottinn væru á lífi. Þeir héldu síðan áfram saman.</w:t>
      </w:r>
    </w:p>
    <w:p/>
    <w:p>
      <w:r xmlns:w="http://schemas.openxmlformats.org/wordprocessingml/2006/main">
        <w:t xml:space="preserve">1. Kraftur hlýðni: Nám í 2. Konungabók 2:6</w:t>
      </w:r>
    </w:p>
    <w:p/>
    <w:p>
      <w:r xmlns:w="http://schemas.openxmlformats.org/wordprocessingml/2006/main">
        <w:t xml:space="preserve">2. Styrkur vináttu: Hvernig 2. Konungabók 2:6 kennir okkur að standa saman</w:t>
      </w:r>
    </w:p>
    <w:p/>
    <w:p>
      <w:r xmlns:w="http://schemas.openxmlformats.org/wordprocessingml/2006/main">
        <w:t xml:space="preserve">1. Jósúabók 1:9 - Vertu sterkur og hugrakkur; Vertu ekki hræddur og óttast ekki, því að Drottinn Guð þinn er með þér hvert sem þú ferð.</w:t>
      </w:r>
    </w:p>
    <w:p/>
    <w:p>
      <w:r xmlns:w="http://schemas.openxmlformats.org/wordprocessingml/2006/main">
        <w:t xml:space="preserve">2. 1. Jóhannesarbréf 4:18 - Það er enginn ótti í kærleikanum; en fullkominn kærleikur rekur óttann út, því að ótti hefur kvöl. Sá sem óttast er ekki fullkominn í kærleika.</w:t>
      </w:r>
    </w:p>
    <w:p/>
    <w:p>
      <w:r xmlns:w="http://schemas.openxmlformats.org/wordprocessingml/2006/main">
        <w:t xml:space="preserve">Síðari bók konunganna 2:7 Þá fóru fimmtíu menn af spámannanna sonum og stóðu til að horfa á fjarska, og tveir stóðu við Jórdan.</w:t>
      </w:r>
    </w:p>
    <w:p/>
    <w:p>
      <w:r xmlns:w="http://schemas.openxmlformats.org/wordprocessingml/2006/main">
        <w:t xml:space="preserve">Elísa og Elía voru við það að skiljast og fimmtíu menn af sonum spámannanna komu til að verða vitni að því.</w:t>
      </w:r>
    </w:p>
    <w:p/>
    <w:p>
      <w:r xmlns:w="http://schemas.openxmlformats.org/wordprocessingml/2006/main">
        <w:t xml:space="preserve">1. Kraftur vitna: Að viðurkenna gildi þess að bera vitni um mikilvæg augnablik í lífinu</w:t>
      </w:r>
    </w:p>
    <w:p/>
    <w:p>
      <w:r xmlns:w="http://schemas.openxmlformats.org/wordprocessingml/2006/main">
        <w:t xml:space="preserve">2. Stöndum saman: Styrkur einingarinnar á erfiðum tímum</w:t>
      </w:r>
    </w:p>
    <w:p/>
    <w:p>
      <w:r xmlns:w="http://schemas.openxmlformats.org/wordprocessingml/2006/main">
        <w:t xml:space="preserve">1. Postulasagan 4:23-31 - Postularnir bera vitni um kraft Jesú</w:t>
      </w:r>
    </w:p>
    <w:p/>
    <w:p>
      <w:r xmlns:w="http://schemas.openxmlformats.org/wordprocessingml/2006/main">
        <w:t xml:space="preserve">2. Rómverjabréfið 12:10 - Verið vinsamlega ástúðleg hver við annan með bróðurkærleika; til heiðurs að kjósa hver annan.</w:t>
      </w:r>
    </w:p>
    <w:p/>
    <w:p>
      <w:r xmlns:w="http://schemas.openxmlformats.org/wordprocessingml/2006/main">
        <w:t xml:space="preserve">Síðari bók konunganna 2:8 Þá tók Elía skikkju sína og vafði hann saman og sló á vötnin, svo að þau skiptust hingað og þangað, svo að þeir fóru yfir á þurrt land.</w:t>
      </w:r>
    </w:p>
    <w:p/>
    <w:p>
      <w:r xmlns:w="http://schemas.openxmlformats.org/wordprocessingml/2006/main">
        <w:t xml:space="preserve">Elía notaði möttul sinn til að kljúfa vötn Jórdanar og leyfði honum og félaga hans að fara í gegnum á þurru landi.</w:t>
      </w:r>
    </w:p>
    <w:p/>
    <w:p>
      <w:r xmlns:w="http://schemas.openxmlformats.org/wordprocessingml/2006/main">
        <w:t xml:space="preserve">1. Kraftur möttulsins: Þegar þú ert klæddur trú getur ótrúlega hluti gerst.</w:t>
      </w:r>
    </w:p>
    <w:p/>
    <w:p>
      <w:r xmlns:w="http://schemas.openxmlformats.org/wordprocessingml/2006/main">
        <w:t xml:space="preserve">2. Trúin til að færa fjöll: Þegar þú hefur trú getur jafnvel hið ómögulega orðið mögulegt.</w:t>
      </w:r>
    </w:p>
    <w:p/>
    <w:p>
      <w:r xmlns:w="http://schemas.openxmlformats.org/wordprocessingml/2006/main">
        <w:t xml:space="preserve">1. Matteusarguðspjall 17:20 - Hann sagði við þá: Vegna lítillar trúar yðar. Því að sannlega segi ég yður, ef þér hafið trú eins og sinnepskorn, munuð þér segja við þetta fjall: Farið héðan og þangað, og það mun hreyfast, og ekkert verður yður ómögulegt.</w:t>
      </w:r>
    </w:p>
    <w:p/>
    <w:p>
      <w:r xmlns:w="http://schemas.openxmlformats.org/wordprocessingml/2006/main">
        <w:t xml:space="preserve">2. Hebreabréfið 11:29 - Fyrir trú fór fólkið um Rauðahafið eins og á þurru landi, en þegar Egyptar reyndu að gera slíkt hið sama, drukknuðu þeir.</w:t>
      </w:r>
    </w:p>
    <w:p/>
    <w:p>
      <w:r xmlns:w="http://schemas.openxmlformats.org/wordprocessingml/2006/main">
        <w:t xml:space="preserve">Síðari bók konunganna 2:9 Og svo bar við, er þeir voru komnir yfir, að Elía sagði við Elísa: "Biðjið, hvað ég skal gjöra fyrir þig, áður en ég verð tekinn frá þér." Þá sagði Elísa: ,,Lát tvöfaldan hlut af anda þínum vera yfir mér.</w:t>
      </w:r>
    </w:p>
    <w:p/>
    <w:p>
      <w:r xmlns:w="http://schemas.openxmlformats.org/wordprocessingml/2006/main">
        <w:t xml:space="preserve">Elía bauðst til að veita Elísa sérstaka beiðni áður en hann var tekinn burt og Elísa bað um tvöfaldan skammt af anda Elía.</w:t>
      </w:r>
    </w:p>
    <w:p/>
    <w:p>
      <w:r xmlns:w="http://schemas.openxmlformats.org/wordprocessingml/2006/main">
        <w:t xml:space="preserve">1. Kraftur þess að spyrja: Rannsókn á beiðni Elísa</w:t>
      </w:r>
    </w:p>
    <w:p/>
    <w:p>
      <w:r xmlns:w="http://schemas.openxmlformats.org/wordprocessingml/2006/main">
        <w:t xml:space="preserve">2. Að lifa trúarlífi: Líf Elísa skoðað</w:t>
      </w:r>
    </w:p>
    <w:p/>
    <w:p>
      <w:r xmlns:w="http://schemas.openxmlformats.org/wordprocessingml/2006/main">
        <w:t xml:space="preserve">1. Jakobsbréfið 4:2-3 - "Þér biðjið og takið ekki, af því að þér biðjið rangt, svo að þér megið eyða því af girndum yðar. Þér hórkarlar og hórkonur, vitið þér ekki að vinátta heimsins er fjandskapur við Guð? Hver sem því vill vera vinur heimsins er óvinur Guðs."</w:t>
      </w:r>
    </w:p>
    <w:p/>
    <w:p>
      <w:r xmlns:w="http://schemas.openxmlformats.org/wordprocessingml/2006/main">
        <w:t xml:space="preserve">2. Matteusarguðspjall 7:7-8 - "Biðjið og yður mun gefast; leitið og þér munuð finna; knýið á og fyrir yður mun upp lokið verða. Því að hver sem biður fær, og sá finnur sem leitar, og Þeim sem knýr á skal upp lokið verða."</w:t>
      </w:r>
    </w:p>
    <w:p/>
    <w:p>
      <w:r xmlns:w="http://schemas.openxmlformats.org/wordprocessingml/2006/main">
        <w:t xml:space="preserve">Síðari bók konunganna 2:10 Og hann sagði: ,,Þú hefur beðið um erfitt. en ef ekki, þá skal það ekki vera.</w:t>
      </w:r>
    </w:p>
    <w:p/>
    <w:p>
      <w:r xmlns:w="http://schemas.openxmlformats.org/wordprocessingml/2006/main">
        <w:t xml:space="preserve">Elía segir Elísa að honum verði veitt sérstök beiðni ef hann sér hann þegar hann er tekinn í burtu, en ef Elísa sér hann ekki verður beiðninni ekki sinnt.</w:t>
      </w:r>
    </w:p>
    <w:p/>
    <w:p>
      <w:r xmlns:w="http://schemas.openxmlformats.org/wordprocessingml/2006/main">
        <w:t xml:space="preserve">1. Kraftur vitnis - Hvernig vitnisburður okkar um trú getur opnað dyrnar að sérstökum blessunum Guðs</w:t>
      </w:r>
    </w:p>
    <w:p/>
    <w:p>
      <w:r xmlns:w="http://schemas.openxmlformats.org/wordprocessingml/2006/main">
        <w:t xml:space="preserve">2. Óbilandi trú - Hvernig traust á Guð getur skilað okkur árangri í mótlæti</w:t>
      </w:r>
    </w:p>
    <w:p/>
    <w:p>
      <w:r xmlns:w="http://schemas.openxmlformats.org/wordprocessingml/2006/main">
        <w:t xml:space="preserve">1. Hebreabréfið 11:1 - "Trúin er grundvöllur þess sem menn vona, sönnun þess sem ekki sést."</w:t>
      </w:r>
    </w:p>
    <w:p/>
    <w:p>
      <w:r xmlns:w="http://schemas.openxmlformats.org/wordprocessingml/2006/main">
        <w:t xml:space="preserve">2. 2. Korintubréf 5:7 - "Vér göngum í trú, ekki í augum."</w:t>
      </w:r>
    </w:p>
    <w:p/>
    <w:p>
      <w:r xmlns:w="http://schemas.openxmlformats.org/wordprocessingml/2006/main">
        <w:t xml:space="preserve">Síðari bók konunganna 2:11 Og svo bar við, er þeir héldu áfram og töluðust við, að sjá, þá birtist eldvagn og eldhestar og skildi þá báða í sundur. og Elía fór með stormvindi upp til himins.</w:t>
      </w:r>
    </w:p>
    <w:p/>
    <w:p>
      <w:r xmlns:w="http://schemas.openxmlformats.org/wordprocessingml/2006/main">
        <w:t xml:space="preserve">Yfirferð: Elía var fluttur upp til himna í eldvagni.</w:t>
      </w:r>
    </w:p>
    <w:p/>
    <w:p>
      <w:r xmlns:w="http://schemas.openxmlformats.org/wordprocessingml/2006/main">
        <w:t xml:space="preserve">1. Kraftaverk Guðs sýndi sig í uppstigningu Elía til himna.</w:t>
      </w:r>
    </w:p>
    <w:p/>
    <w:p>
      <w:r xmlns:w="http://schemas.openxmlformats.org/wordprocessingml/2006/main">
        <w:t xml:space="preserve">2. Mikilvægi trúar og hlýðni í lífi okkar.</w:t>
      </w:r>
    </w:p>
    <w:p/>
    <w:p>
      <w:r xmlns:w="http://schemas.openxmlformats.org/wordprocessingml/2006/main">
        <w:t xml:space="preserve">1. Hebreabréfið 11:5 - "Fyrir trú var Enok tekinn burt, svo að hann sá ekki dauðann, og fannst hann ekki, af því að Guð hafði tekið hann, því áður en hann var tekinn hafði hann þennan vitnisburð, að hann var Guði þóknanlegur."</w:t>
      </w:r>
    </w:p>
    <w:p/>
    <w:p>
      <w:r xmlns:w="http://schemas.openxmlformats.org/wordprocessingml/2006/main">
        <w:t xml:space="preserve">2. Lúkasarguðspjall 24:50-51 - "Og hann leiddi þá út til Betaníu, og hann hóf upp hendur sínar og blessaði þá. Nú bar svo við, meðan hann blessaði þá, að hann skildi við þá og bar upp. inn í himnaríki."</w:t>
      </w:r>
    </w:p>
    <w:p/>
    <w:p>
      <w:r xmlns:w="http://schemas.openxmlformats.org/wordprocessingml/2006/main">
        <w:t xml:space="preserve">Síðari bók konunganna 2:12 Þegar Elísa sá það, kallaði hann: "Faðir minn, faðir minn, vagn Ísraels og riddarar hans." Og hann sá hann ekki framar, tók í klæði sín og reif þau í tvennt.</w:t>
      </w:r>
    </w:p>
    <w:p/>
    <w:p>
      <w:r xmlns:w="http://schemas.openxmlformats.org/wordprocessingml/2006/main">
        <w:t xml:space="preserve">Elísa varð vitni að því að Elía var fluttur upp til himna í eldvagni og varð svo ofviða að hann reif klæði sín í tvennt.</w:t>
      </w:r>
    </w:p>
    <w:p/>
    <w:p>
      <w:r xmlns:w="http://schemas.openxmlformats.org/wordprocessingml/2006/main">
        <w:t xml:space="preserve">1. Hin óséða hönd Guðs: Að treysta á fullveldi Guðs</w:t>
      </w:r>
    </w:p>
    <w:p/>
    <w:p>
      <w:r xmlns:w="http://schemas.openxmlformats.org/wordprocessingml/2006/main">
        <w:t xml:space="preserve">2. Að finna styrk í sorg: Seiglu á missi</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Síðari bók konunganna 2:13 Hann tók einnig upp skikkju Elía, sem af honum féll, og sneri aftur og stóð við Jórdanarbakkann.</w:t>
      </w:r>
    </w:p>
    <w:p/>
    <w:p>
      <w:r xmlns:w="http://schemas.openxmlformats.org/wordprocessingml/2006/main">
        <w:t xml:space="preserve">Elísa tók upp möttul Elía eftir að hann hafði fallið og sneri aftur að bökkum Jórdanar.</w:t>
      </w:r>
    </w:p>
    <w:p/>
    <w:p>
      <w:r xmlns:w="http://schemas.openxmlformats.org/wordprocessingml/2006/main">
        <w:t xml:space="preserve">1. Kraftur möttuls: Hvað getum við lært af trúu fordæmi Elísa?</w:t>
      </w:r>
    </w:p>
    <w:p/>
    <w:p>
      <w:r xmlns:w="http://schemas.openxmlformats.org/wordprocessingml/2006/main">
        <w:t xml:space="preserve">2. Standandi við ána: Hvað þýðir það að bíða á Drottin?</w:t>
      </w:r>
    </w:p>
    <w:p/>
    <w:p>
      <w:r xmlns:w="http://schemas.openxmlformats.org/wordprocessingml/2006/main">
        <w:t xml:space="preserve">1. 2. Kroníkubók 15:7 - "En þú, vertu sterkur og gefst ekki upp, því að verk þitt mun verða umbunað."</w:t>
      </w:r>
    </w:p>
    <w:p/>
    <w:p>
      <w:r xmlns:w="http://schemas.openxmlformats.org/wordprocessingml/2006/main">
        <w:t xml:space="preserve">2.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Síðari bók konunganna 2:14 Og hann tók kápu Elía, sem af honum féll, og sló á vötnin og sagði: Hvar er Drottinn, Guð Elía? Og er hann hafði einnig slegið vötnin, skildu þeir sig hingað og þangað, og Elísa fór yfir.</w:t>
      </w:r>
    </w:p>
    <w:p/>
    <w:p>
      <w:r xmlns:w="http://schemas.openxmlformats.org/wordprocessingml/2006/main">
        <w:t xml:space="preserve">Elísa tók kápu Elía og sló vötnin og spurði hvar Drottinn, Guð Elía, væri. Vötnin skildu síðan og leyfði Elísa að fara yfir.</w:t>
      </w:r>
    </w:p>
    <w:p/>
    <w:p>
      <w:r xmlns:w="http://schemas.openxmlformats.org/wordprocessingml/2006/main">
        <w:t xml:space="preserve">1. Drottinn er trúr - Hugleiðing um trú Elísa á Drottin og vilja hans til að treysta á hann</w:t>
      </w:r>
    </w:p>
    <w:p/>
    <w:p>
      <w:r xmlns:w="http://schemas.openxmlformats.org/wordprocessingml/2006/main">
        <w:t xml:space="preserve">2. Kraftur Guðs - Hugleiðing um hvernig Drottinn skipti vötnum fyrir Elísa</w:t>
      </w:r>
    </w:p>
    <w:p/>
    <w:p>
      <w:r xmlns:w="http://schemas.openxmlformats.org/wordprocessingml/2006/main">
        <w:t xml:space="preserve">1. Mósebók 4:24 - Því að Drottinn Guð þinn er eyðandi eldur, vandlátur Guð.</w:t>
      </w:r>
    </w:p>
    <w:p/>
    <w:p>
      <w:r xmlns:w="http://schemas.openxmlformats.org/wordprocessingml/2006/main">
        <w:t xml:space="preserve">2. Sálmur 46:1 - Guð er athvarf okkar og styrkur, hjálp í nauðum.</w:t>
      </w:r>
    </w:p>
    <w:p/>
    <w:p>
      <w:r xmlns:w="http://schemas.openxmlformats.org/wordprocessingml/2006/main">
        <w:t xml:space="preserve">Síðari bók konunganna 2:15 Og er spámannasynir, sem áttu að skoða í Jeríkó, sáu hann, sögðu þeir: andi Elía hvílir yfir Elísa. Og þeir komu á móti honum og hneigðu sig til jarðar fyrir honum.</w:t>
      </w:r>
    </w:p>
    <w:p/>
    <w:p>
      <w:r xmlns:w="http://schemas.openxmlformats.org/wordprocessingml/2006/main">
        <w:t xml:space="preserve">Elísa er viðurkennd af sonum spámannanna í Jeríkó sem sá með anda Elía. Þeir beygja sig fyrir honum í lotningu.</w:t>
      </w:r>
    </w:p>
    <w:p/>
    <w:p>
      <w:r xmlns:w="http://schemas.openxmlformats.org/wordprocessingml/2006/main">
        <w:t xml:space="preserve">1. Kraftur trúar og viðurkenning á nærveru Guðs í lífi okkar.</w:t>
      </w:r>
    </w:p>
    <w:p/>
    <w:p>
      <w:r xmlns:w="http://schemas.openxmlformats.org/wordprocessingml/2006/main">
        <w:t xml:space="preserve">2. Viðurkenna útvalin ker Guðs og heiðra þau af virðingu.</w:t>
      </w:r>
    </w:p>
    <w:p/>
    <w:p>
      <w:r xmlns:w="http://schemas.openxmlformats.org/wordprocessingml/2006/main">
        <w:t xml:space="preserve">1. Mósebók 10:20, "Þú skalt óttast Drottin Guð þinn. Þú skalt þjóna honum og halda fast við hann, og við nafn hans skalt þú sverja."</w:t>
      </w:r>
    </w:p>
    <w:p/>
    <w:p>
      <w:r xmlns:w="http://schemas.openxmlformats.org/wordprocessingml/2006/main">
        <w:t xml:space="preserve">2. 1. Korintubréf 12:4-6, „Nú eru til margvíslegar gjafir, en sami andinn, og það er margvísleg þjónusta, en hinn sami Drottinn, og það eru margvíslegar athafnir, en það er sami Guð sem styrkir. þau öll í öllum."</w:t>
      </w:r>
    </w:p>
    <w:p/>
    <w:p>
      <w:r xmlns:w="http://schemas.openxmlformats.org/wordprocessingml/2006/main">
        <w:t xml:space="preserve">Síðari bók konunganna 2:16 Og þeir sögðu við hann: ,,Sjá, með þjónum þínum eru fimmtíu sterkir menn. Leyfið þeim að fara og leitið húsbónda þíns, svo að andi Drottins hafi ekki tekið hann upp og varpað honum á eitthvert fjall eða í einhvern dal. Og hann sagði: Þér skuluð ekki senda.</w:t>
      </w:r>
    </w:p>
    <w:p/>
    <w:p>
      <w:r xmlns:w="http://schemas.openxmlformats.org/wordprocessingml/2006/main">
        <w:t xml:space="preserve">1: Við megum ekki gefast upp á loforðum Guðs og verðum að leita hans í stað þess að gefast upp í ótta okkar.</w:t>
      </w:r>
    </w:p>
    <w:p/>
    <w:p>
      <w:r xmlns:w="http://schemas.openxmlformats.org/wordprocessingml/2006/main">
        <w:t xml:space="preserve">2: Við verðum að vera trú boðum Guðs, sama hversu erfið eða krefjandi þau kunna að vera.</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Matteus 7:7 - Biðjið og yður mun gefast; leitið og þú munt finna; bankaðu á og dyrnar munu opnast þér.</w:t>
      </w:r>
    </w:p>
    <w:p/>
    <w:p>
      <w:r xmlns:w="http://schemas.openxmlformats.org/wordprocessingml/2006/main">
        <w:t xml:space="preserve">Síðari bók konunganna 2:17 Og er þeir hvöttu hann þangað til hann skammaðist sín, sagði hann: Sendið! Sendu þeir því fimm tigi manna; Og þeir leituðu í þrjá daga, en fundu hann ekki.</w:t>
      </w:r>
    </w:p>
    <w:p/>
    <w:p>
      <w:r xmlns:w="http://schemas.openxmlformats.org/wordprocessingml/2006/main">
        <w:t xml:space="preserve">Fylgjendur Elísa báðu hann að vera hjá sér en hann neitaði. Sendu þeir þá fimmtíu menn til að leita hans, en fundu hann ekki.</w:t>
      </w:r>
    </w:p>
    <w:p/>
    <w:p>
      <w:r xmlns:w="http://schemas.openxmlformats.org/wordprocessingml/2006/main">
        <w:t xml:space="preserve">1. Vilji Guðs er meiri en okkar eigin.</w:t>
      </w:r>
    </w:p>
    <w:p/>
    <w:p>
      <w:r xmlns:w="http://schemas.openxmlformats.org/wordprocessingml/2006/main">
        <w:t xml:space="preserve">2. Kraftaverk gerast enn í dag.</w:t>
      </w:r>
    </w:p>
    <w:p/>
    <w:p>
      <w:r xmlns:w="http://schemas.openxmlformats.org/wordprocessingml/2006/main">
        <w:t xml:space="preserve">1. Sálmur 28:7 - Drottinn er styrkur minn og skjöldur minn; á hann treystir hjarta mitt, og mér er hjálpað; Hjarta mitt fagnar, og með söng mínum þakka ég honum.</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Síðari bók konunganna 2:18 Og er þeir komu aftur til hans, því að hann dvaldi í Jeríkó, sagði hann við þá: ,,Sagði ég ekki við yður: Farið ekki?</w:t>
      </w:r>
    </w:p>
    <w:p/>
    <w:p>
      <w:r xmlns:w="http://schemas.openxmlformats.org/wordprocessingml/2006/main">
        <w:t xml:space="preserve">Elísa varaði lærisveina sína við að fylgja honum til Jeríkó, en þeir gerðu það samt og hann spurði þá þegar þeir sneru aftur.</w:t>
      </w:r>
    </w:p>
    <w:p/>
    <w:p>
      <w:r xmlns:w="http://schemas.openxmlformats.org/wordprocessingml/2006/main">
        <w:t xml:space="preserve">1. Mikilvægi þess að fylgja leiðbeiningum</w:t>
      </w:r>
    </w:p>
    <w:p/>
    <w:p>
      <w:r xmlns:w="http://schemas.openxmlformats.org/wordprocessingml/2006/main">
        <w:t xml:space="preserve">2. Að hlusta á visku guðrækinna leiðtoga</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Síðari bók konunganna 2:19 Þá sögðu borgarmenn við Elísa: ,,Sjá, ástand þessarar borgar er yndislegt, eins og herra minn sér, en vatnið er ekkert og jörðin ófrjó.</w:t>
      </w:r>
    </w:p>
    <w:p/>
    <w:p>
      <w:r xmlns:w="http://schemas.openxmlformats.org/wordprocessingml/2006/main">
        <w:t xml:space="preserve">Íbúar Jeríkóborgar segja Elísa að borg þeirra sé skemmtileg á að líta, en vatnið er slæmt og landið er hrjóstrugt.</w:t>
      </w:r>
    </w:p>
    <w:p/>
    <w:p>
      <w:r xmlns:w="http://schemas.openxmlformats.org/wordprocessingml/2006/main">
        <w:t xml:space="preserve">1. Kraftur þrautseigju: Að finna gleði í mótlæti</w:t>
      </w:r>
    </w:p>
    <w:p/>
    <w:p>
      <w:r xmlns:w="http://schemas.openxmlformats.org/wordprocessingml/2006/main">
        <w:t xml:space="preserve">2. Kraftaverk umbreytingarinnar: Að endurheimta glataða von</w:t>
      </w:r>
    </w:p>
    <w:p/>
    <w:p>
      <w:r xmlns:w="http://schemas.openxmlformats.org/wordprocessingml/2006/main">
        <w:t xml:space="preserve">1. Jesaja 43:18-19 - Mundu ekki hið fyrra, né hugsaðu um hið forna. Sjá, ég geri nýtt; nú sprettur það fram, sérðu það ekki?</w:t>
      </w:r>
    </w:p>
    <w:p/>
    <w:p>
      <w:r xmlns:w="http://schemas.openxmlformats.org/wordprocessingml/2006/main">
        <w:t xml:space="preserve">2. Sálmur 126:4 - Endurheimtu örlög okkar, Drottinn, eins og vatnsföllin í Negeb.</w:t>
      </w:r>
    </w:p>
    <w:p/>
    <w:p>
      <w:r xmlns:w="http://schemas.openxmlformats.org/wordprocessingml/2006/main">
        <w:t xml:space="preserve">Síðari bók konunganna 2:20 Og hann sagði: ,,Færðu mér nýja krús og helltu í hana salt. Og þeir færðu honum það.</w:t>
      </w:r>
    </w:p>
    <w:p/>
    <w:p>
      <w:r xmlns:w="http://schemas.openxmlformats.org/wordprocessingml/2006/main">
        <w:t xml:space="preserve">Elísa bað um að fá nýja krús til að fylla með salti.</w:t>
      </w:r>
    </w:p>
    <w:p/>
    <w:p>
      <w:r xmlns:w="http://schemas.openxmlformats.org/wordprocessingml/2006/main">
        <w:t xml:space="preserve">1: Salt er áminning um sáttmála Guðs við okkur, rétt eins og Elísa notaði það til að minna fólkið á vald sitt.</w:t>
      </w:r>
    </w:p>
    <w:p/>
    <w:p>
      <w:r xmlns:w="http://schemas.openxmlformats.org/wordprocessingml/2006/main">
        <w:t xml:space="preserve">2: Guð er alltaf reiðubúinn að útvega okkur það sem við þurfum, rétt eins og Elísa bað um nýja krús og hún var færð til hans.</w:t>
      </w:r>
    </w:p>
    <w:p/>
    <w:p>
      <w:r xmlns:w="http://schemas.openxmlformats.org/wordprocessingml/2006/main">
        <w:t xml:space="preserve">1: Matteusarguðspjall 5:13 - "Þú ert salt jarðarinnar. En ef saltið tapar seltu sinni, hvernig getur það þá orðið salt aftur?</w:t>
      </w:r>
    </w:p>
    <w:p/>
    <w:p>
      <w:r xmlns:w="http://schemas.openxmlformats.org/wordprocessingml/2006/main">
        <w:t xml:space="preserve">2: Kólossubréfið 4:6 - "Vertu ætíð fullur af náðarsamræðum þínum, kryddað með salti, svo að þú veist hvernig á að svara öllum."</w:t>
      </w:r>
    </w:p>
    <w:p/>
    <w:p>
      <w:r xmlns:w="http://schemas.openxmlformats.org/wordprocessingml/2006/main">
        <w:t xml:space="preserve">Síðari bók konunganna 2:21 Og hann gekk út að uppsprettu vatnsins og kastaði þar salti og sagði: Svo segir Drottinn: Ég hef læknað þetta vatn. þaðan skal eigi framar vera dauði né hrjóstrugt land.</w:t>
      </w:r>
    </w:p>
    <w:p/>
    <w:p>
      <w:r xmlns:w="http://schemas.openxmlformats.org/wordprocessingml/2006/main">
        <w:t xml:space="preserve">Elísa læknaði vatnslind og boðaði að þetta væri vilji Drottins og að ekki yrði lengur dauði né hrjóstrugt land úr vatninu.</w:t>
      </w:r>
    </w:p>
    <w:p/>
    <w:p>
      <w:r xmlns:w="http://schemas.openxmlformats.org/wordprocessingml/2006/main">
        <w:t xml:space="preserve">1. Lækningarmáttur Guðs: Hvernig á að taka á móti honum og nota hann í lífi okkar</w:t>
      </w:r>
    </w:p>
    <w:p/>
    <w:p>
      <w:r xmlns:w="http://schemas.openxmlformats.org/wordprocessingml/2006/main">
        <w:t xml:space="preserve">2. Að treysta á Drottin: Hvernig á að treysta á Guð fyrir lækningu og von</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Sálmur 147:3 - Hann læknar þá sem hafa sundurmarið hjarta og bindur sár þeirra.</w:t>
      </w:r>
    </w:p>
    <w:p/>
    <w:p>
      <w:r xmlns:w="http://schemas.openxmlformats.org/wordprocessingml/2006/main">
        <w:t xml:space="preserve">Síðari bók konunganna 2:22 Svo læknaðist vötnin allt til þessa dags, samkvæmt orði Elísa, sem hann talaði.</w:t>
      </w:r>
    </w:p>
    <w:p/>
    <w:p>
      <w:r xmlns:w="http://schemas.openxmlformats.org/wordprocessingml/2006/main">
        <w:t xml:space="preserve">Elísa spáði því að vatnið í Jeríkó myndi læknast og spádómur hans rættist.</w:t>
      </w:r>
    </w:p>
    <w:p/>
    <w:p>
      <w:r xmlns:w="http://schemas.openxmlformats.org/wordprocessingml/2006/main">
        <w:t xml:space="preserve">1. Orð Guðs er kraftmikið og satt</w:t>
      </w:r>
    </w:p>
    <w:p/>
    <w:p>
      <w:r xmlns:w="http://schemas.openxmlformats.org/wordprocessingml/2006/main">
        <w:t xml:space="preserve">2. Kraftaverk trúarinnar</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Markús 9:23 - Jesús sagði við hann: Ef þú getur trúað, er allt mögulegt þeim sem trúir.</w:t>
      </w:r>
    </w:p>
    <w:p/>
    <w:p>
      <w:r xmlns:w="http://schemas.openxmlformats.org/wordprocessingml/2006/main">
        <w:t xml:space="preserve">Síðari bók konunganna 2:23 Og hann fór þaðan upp til Betel, og er hann var á leiðinni upp, gengu börn út úr borginni, hæddu hann og sögðu við hann: "Far þú upp, sköllótti!" farðu upp, þú sköllótti.</w:t>
      </w:r>
    </w:p>
    <w:p/>
    <w:p>
      <w:r xmlns:w="http://schemas.openxmlformats.org/wordprocessingml/2006/main">
        <w:t xml:space="preserve">Elísa var að ferðast til Betel og var hæðst að af börnum fyrir að vera sköllótt.</w:t>
      </w:r>
    </w:p>
    <w:p/>
    <w:p>
      <w:r xmlns:w="http://schemas.openxmlformats.org/wordprocessingml/2006/main">
        <w:t xml:space="preserve">1. Ekkert er of stórt fyrir Guð: Við gætum orðið fyrir háði og háði, en Guð er samt fullvalda og mun alltaf vera með okkur.</w:t>
      </w:r>
    </w:p>
    <w:p/>
    <w:p>
      <w:r xmlns:w="http://schemas.openxmlformats.org/wordprocessingml/2006/main">
        <w:t xml:space="preserve">2. Að sigrast á mótlæti: Sama hvað við stöndum frammi fyrir í lífinu getum við samt fundið styrk og hugrekki hjá Guði.</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1:2-4: "Bræður mínir, teljið það eina gleði, er þér fallið í margvíslegar freistingar, vitandi þetta, að tilraun trúar yðar veldur þolinmæði. En þolgæðið hafi sitt fullkomna verk, svo að þér verðið fullkomnir og heill, langar ekkert."</w:t>
      </w:r>
    </w:p>
    <w:p/>
    <w:p>
      <w:r xmlns:w="http://schemas.openxmlformats.org/wordprocessingml/2006/main">
        <w:t xml:space="preserve">Síðari bók konunganna 2:24 Og hann sneri við og leit á þá og bölvaði þeim í nafni Drottins. Og tvær birnur komu fram úr skóginum og tróðu af þeim fjörutíu og tvö börn.</w:t>
      </w:r>
    </w:p>
    <w:p/>
    <w:p>
      <w:r xmlns:w="http://schemas.openxmlformats.org/wordprocessingml/2006/main">
        <w:t xml:space="preserve">Elísa og fylgjendur hans voru að athlægi af nokkrum ungum drengjum, og sem svar bölvaði hann þeim í nafni Drottins. Í kjölfarið komu tveir birnir úr skóginum og drápu 42 barnanna.</w:t>
      </w:r>
    </w:p>
    <w:p/>
    <w:p>
      <w:r xmlns:w="http://schemas.openxmlformats.org/wordprocessingml/2006/main">
        <w:t xml:space="preserve">1. Kraftur Drottins: Hvernig orð Guðs getur haft óvæntar afleiðingar</w:t>
      </w:r>
    </w:p>
    <w:p/>
    <w:p>
      <w:r xmlns:w="http://schemas.openxmlformats.org/wordprocessingml/2006/main">
        <w:t xml:space="preserve">2. Mikilvægi virðingar: Að læra af fordæmi Elísa</w:t>
      </w:r>
    </w:p>
    <w:p/>
    <w:p>
      <w:r xmlns:w="http://schemas.openxmlformats.org/wordprocessingml/2006/main">
        <w:t xml:space="preserve">1. 2. Tímóteusarbréf 1:7-8 - Því að Guð hefur ekki gefið oss anda óttans. heldur af krafti og kærleika og heilbrigðum huga.</w:t>
      </w:r>
    </w:p>
    <w:p/>
    <w:p>
      <w:r xmlns:w="http://schemas.openxmlformats.org/wordprocessingml/2006/main">
        <w:t xml:space="preserve">8 Vertu því ekki til skammar fyrir vitnisburð Drottins vors, né fyrir mig, fanga hans, heldur hafðu hlutdeild í þrengingum fagnaðarerindisins samkvæmt krafti Guðs.</w:t>
      </w:r>
    </w:p>
    <w:p/>
    <w:p>
      <w:r xmlns:w="http://schemas.openxmlformats.org/wordprocessingml/2006/main">
        <w:t xml:space="preserve">2. Orðskviðirnir 15:1 - Mjúkt svar stöðvar reiði, en gremjuleg orð vekja reiði.</w:t>
      </w:r>
    </w:p>
    <w:p/>
    <w:p>
      <w:r xmlns:w="http://schemas.openxmlformats.org/wordprocessingml/2006/main">
        <w:t xml:space="preserve">Síðari bók konunganna 2:25 Og hann fór þaðan til Karmelfjalls og sneri þaðan aftur til Samaríu.</w:t>
      </w:r>
    </w:p>
    <w:p/>
    <w:p>
      <w:r xmlns:w="http://schemas.openxmlformats.org/wordprocessingml/2006/main">
        <w:t xml:space="preserve">Elísa yfirgaf Jórdan og fór til Karmelfjalls áður en hann sneri aftur til Samaríu.</w:t>
      </w:r>
    </w:p>
    <w:p/>
    <w:p>
      <w:r xmlns:w="http://schemas.openxmlformats.org/wordprocessingml/2006/main">
        <w:t xml:space="preserve">1. Trúarferðin: Að finna styrk á óvæntum stöðum</w:t>
      </w:r>
    </w:p>
    <w:p/>
    <w:p>
      <w:r xmlns:w="http://schemas.openxmlformats.org/wordprocessingml/2006/main">
        <w:t xml:space="preserve">2. Kraftur endurnýjaðs sjónarhorns: Að flytja frá Samaríu til Karmelfjalls</w:t>
      </w:r>
    </w:p>
    <w:p/>
    <w:p>
      <w:r xmlns:w="http://schemas.openxmlformats.org/wordprocessingml/2006/main">
        <w:t xml:space="preserve">1. Hebreabréfið 12:1-2 - Þar sem vér erum umkringdir svo miklu skýi votta, skulum vér líka leggja til hliðar hvers kyns þyngd og syndina, sem svo fast festir sig, og hlaupa með þolgæði hlaupið, sem fyrir liggur. okkur, horfum til Jesú, stofnanda og fullkomnara trúar okkar.</w:t>
      </w:r>
    </w:p>
    <w:p/>
    <w:p>
      <w:r xmlns:w="http://schemas.openxmlformats.org/wordprocessingml/2006/main">
        <w:t xml:space="preserve">2. Sálmur 121:1-2 - Ég hef augu mín til fjallanna. Hvaðan kemur hjálp mín? Hjálp mín kemur frá Drottni, sem skapaði himin og jörð.</w:t>
      </w:r>
    </w:p>
    <w:p/>
    <w:p>
      <w:r xmlns:w="http://schemas.openxmlformats.org/wordprocessingml/2006/main">
        <w:t xml:space="preserve">2. Konungakafli 3 lýsir bandalagi Ísraelskonunga, Júda og Edóms gegn Móab og kraftaverki Elísa í herferð þeirra.</w:t>
      </w:r>
    </w:p>
    <w:p/>
    <w:p>
      <w:r xmlns:w="http://schemas.openxmlformats.org/wordprocessingml/2006/main">
        <w:t xml:space="preserve">1. málsgrein: Kaflinn byrjar á því að kynna Jóram, konung Ísraels. Hann myndar bandalag við Jósafat Júdakonung og Edómkonung til að heyja stríð gegn Móab vegna uppreisnar þeirra gegn skattgreiðslum Ísraels (2. Konungabók 3:1-7).</w:t>
      </w:r>
    </w:p>
    <w:p/>
    <w:p>
      <w:r xmlns:w="http://schemas.openxmlformats.org/wordprocessingml/2006/main">
        <w:t xml:space="preserve">2. málsgrein: Hersveitir bandamanna leggja af stað í hringtorgsgöngu um Edóm-eyðimörk. Eftir sjö daga án vatns fyrir sjálfa sig eða dýrin sín verða þeir örvæntingarfullir og leita ráða Elísa (2. Konungabók 3:8-10).</w:t>
      </w:r>
    </w:p>
    <w:p/>
    <w:p>
      <w:r xmlns:w="http://schemas.openxmlformats.org/wordprocessingml/2006/main">
        <w:t xml:space="preserve">3. málsgrein: Elísa samþykkir að spyrja Guðs fyrir hönd konunganna. Hann biður tónlistarmann um að spila tónlist eins og hann spáir. Með þessari spámannlegu athöfn fær Elísa skilaboð frá Guði um að hann muni sjá þeim fyrir vatni með því að valda kraftaverkamiklu vatni í dalnum (2. Konungabók 3:11-20).</w:t>
      </w:r>
    </w:p>
    <w:p/>
    <w:p>
      <w:r xmlns:w="http://schemas.openxmlformats.org/wordprocessingml/2006/main">
        <w:t xml:space="preserve">4. málsgrein: Frásögnin lýsir því hvernig Guð uppfyllir loforð sitt með óvenjulegum atburði. Vatn streymir á undraverðan hátt inn í dalinn frá óséðri uppsprettu og fyllir hann að fullu og veitir bæði mönnum og dýrum drykkjarvatn og gerir þeim kleift að svala þorsta sínum (2. Konungabók 3;20-22).</w:t>
      </w:r>
    </w:p>
    <w:p/>
    <w:p>
      <w:r xmlns:w="http://schemas.openxmlformats.org/wordprocessingml/2006/main">
        <w:t xml:space="preserve">5. málsgrein: Morguninn eftir, þegar Móab sér það sem lítur út eins og blóð endurkastast í vatnsfylltum dalnum vegna sólarljóss sem lendir á rauðum leir, trúa þeir ranglega að það sé blóðsúthelling meðal hersveita óvina þeirra. Þessi misskilningur leiðir til þess að þeir ráðast kærulausir á en verða að lokum fyrir ósigri í höndum hersveita Ísraels (2. Konungabók 3;23-27).</w:t>
      </w:r>
    </w:p>
    <w:p/>
    <w:p>
      <w:r xmlns:w="http://schemas.openxmlformats.org/wordprocessingml/2006/main">
        <w:t xml:space="preserve">Í stuttu máli, kafli 3 í 2. Konungabók sýnir bandalagið sem myndað var gegn uppreisnargjarnum Móab, herir bandamanna standa frammi fyrir þorsta, leita ráða hjá Elísa. Elísa spáir gnægð, vatn fyllir dalinn á undraverðan hátt. Móab telur að íhugun sé blóð, ræðst á en verður fyrir ósigri. Þetta Í stuttu máli, kafli kannar þemu eins og guðlega íhlutun á tímum örvæntingar, vald og vald sem er í höndum spámanna eins og Elísa, og hvernig misskilningur getur leitt til óvæntra afleiðinga í átökum.</w:t>
      </w:r>
    </w:p>
    <w:p/>
    <w:p>
      <w:r xmlns:w="http://schemas.openxmlformats.org/wordprocessingml/2006/main">
        <w:t xml:space="preserve">Síðari bók konunganna 3:1 En Jóram Akabsson varð konungur yfir Ísrael í Samaríu á átjánda ríkisári Jósafats Júdakonungs og ríkti í tólf ár.</w:t>
      </w:r>
    </w:p>
    <w:p/>
    <w:p>
      <w:r xmlns:w="http://schemas.openxmlformats.org/wordprocessingml/2006/main">
        <w:t xml:space="preserve">Jóram Akabsson tók að ríkja yfir Ísrael í Samaríu á 18. ríkisári Jósafats í Júda. Hann ríkti í 12 ár.</w:t>
      </w:r>
    </w:p>
    <w:p/>
    <w:p>
      <w:r xmlns:w="http://schemas.openxmlformats.org/wordprocessingml/2006/main">
        <w:t xml:space="preserve">1. Kraftur konungdóms Guðs - Hvernig drottinvald Guðs sést í stjórnartíð jarðneskra konunga.</w:t>
      </w:r>
    </w:p>
    <w:p/>
    <w:p>
      <w:r xmlns:w="http://schemas.openxmlformats.org/wordprocessingml/2006/main">
        <w:t xml:space="preserve">2. Arfleifð feðra okkar - Hvernig gjörðir feðra okkar geta mótað líf okkar.</w:t>
      </w:r>
    </w:p>
    <w:p/>
    <w:p>
      <w:r xmlns:w="http://schemas.openxmlformats.org/wordprocessingml/2006/main">
        <w:t xml:space="preserve">1. Opinberunarbókin 11:15 - Og sjöundi engillinn blæs; Og miklar raddir heyrðust á himni, sem sögðu: Ríki þessa heims eru orðin ríki Drottins vors og Krists hans. og hann mun ríkja um aldir alda.</w:t>
      </w:r>
    </w:p>
    <w:p/>
    <w:p>
      <w:r xmlns:w="http://schemas.openxmlformats.org/wordprocessingml/2006/main">
        <w:t xml:space="preserve">2. Orðskviðirnir 13:22 - Góður maður lætur barnabörnum sínum eftir arfleifð, og auður syndarans er geymdur réttlátum.</w:t>
      </w:r>
    </w:p>
    <w:p/>
    <w:p>
      <w:r xmlns:w="http://schemas.openxmlformats.org/wordprocessingml/2006/main">
        <w:t xml:space="preserve">Síðari bók konunganna 3:2 Og hann framdi það sem illt var í augum Drottins. en ekki eins og faðir hans og móður hans, því að hann lagði burt líkneski Baals, sem faðir hans hafði gjört.</w:t>
      </w:r>
    </w:p>
    <w:p/>
    <w:p>
      <w:r xmlns:w="http://schemas.openxmlformats.org/wordprocessingml/2006/main">
        <w:t xml:space="preserve">Mesa konungur í Móab gerði uppreisn gegn Ísraelskonungi og gjörði það sem illt var í augum Drottins, en fylgdi ekki skurðgoðadýrkun föður síns og móður.</w:t>
      </w:r>
    </w:p>
    <w:p/>
    <w:p>
      <w:r xmlns:w="http://schemas.openxmlformats.org/wordprocessingml/2006/main">
        <w:t xml:space="preserve">1. Hættan við skurðgoðadýrkun: Viðvörun frá 2. Konungabók 3:2</w:t>
      </w:r>
    </w:p>
    <w:p/>
    <w:p>
      <w:r xmlns:w="http://schemas.openxmlformats.org/wordprocessingml/2006/main">
        <w:t xml:space="preserve">2. Að hafna syndum feðra okkar: Hugleiðing um 2. Konungabók 3:2</w:t>
      </w:r>
    </w:p>
    <w:p/>
    <w:p>
      <w:r xmlns:w="http://schemas.openxmlformats.org/wordprocessingml/2006/main">
        <w:t xml:space="preserve">1. Mósebók 20:4-6 - "Þú skalt ekki gjöra þér líkneski í mynd neins á himni uppi eða á jörðu niðri eða í vötnunum fyrir neðan. Þú skalt ekki beygja þig fyrir þeim eða tilbiðja þau, því að ég , Drottinn Guð þinn, er vandlátur Guð, sem refsar börnunum fyrir synd foreldranna til þriðja og fjórða ættliðs þeirra sem hata mig."</w:t>
      </w:r>
    </w:p>
    <w:p/>
    <w:p>
      <w:r xmlns:w="http://schemas.openxmlformats.org/wordprocessingml/2006/main">
        <w:t xml:space="preserve">2. 1. Samúelsbók 12:24 - "En vertu viss um að óttast Drottin og þjóna honum af trúmennsku af öllu hjarta, athugaðu hvað hann hefur gert mikið fyrir þig."</w:t>
      </w:r>
    </w:p>
    <w:p/>
    <w:p>
      <w:r xmlns:w="http://schemas.openxmlformats.org/wordprocessingml/2006/main">
        <w:t xml:space="preserve">Síðari bók konunganna 3:3 En hann hélt fast við syndir Jeróbóams Nebatssonar, sem komu Ísrael til að syndga. hann fór ekki þaðan.</w:t>
      </w:r>
    </w:p>
    <w:p/>
    <w:p>
      <w:r xmlns:w="http://schemas.openxmlformats.org/wordprocessingml/2006/main">
        <w:t xml:space="preserve">Jóram Ísraelskonungur fylgdi syndugum vegum Jeróbóams Nebatssonar og hætti ekki.</w:t>
      </w:r>
    </w:p>
    <w:p/>
    <w:p>
      <w:r xmlns:w="http://schemas.openxmlformats.org/wordprocessingml/2006/main">
        <w:t xml:space="preserve">1. Að hverfa frá syndugum vegum okkar</w:t>
      </w:r>
    </w:p>
    <w:p/>
    <w:p>
      <w:r xmlns:w="http://schemas.openxmlformats.org/wordprocessingml/2006/main">
        <w:t xml:space="preserve">2. Að velja réttlæti fram yfir synd</w:t>
      </w:r>
    </w:p>
    <w:p/>
    <w:p>
      <w:r xmlns:w="http://schemas.openxmlformats.org/wordprocessingml/2006/main">
        <w:t xml:space="preserve">1. 1. Jóhannesarbréf 1:9, Ef vér játum syndir vorar, er hann trúr og réttlátur, svo að hann fyrirgefur oss syndirnar og hreinsar oss af öllu ranglæti.</w:t>
      </w:r>
    </w:p>
    <w:p/>
    <w:p>
      <w:r xmlns:w="http://schemas.openxmlformats.org/wordprocessingml/2006/main">
        <w:t xml:space="preserve">2. Rómverjabréfið 6:23, Því að laun syndarinnar er dauði; en gjöf Guðs er eilíft líf fyrir Jesú Krist, Drottin vorn.</w:t>
      </w:r>
    </w:p>
    <w:p/>
    <w:p>
      <w:r xmlns:w="http://schemas.openxmlformats.org/wordprocessingml/2006/main">
        <w:t xml:space="preserve">Síðari bók konunganna 3:4 Og Mesha, konungur í Móab, var sauðfjárstjóri og endurgjaldaði Ísraelskonungi hundrað þúsund lömb og hundrað þúsund hrúta með ullinni.</w:t>
      </w:r>
    </w:p>
    <w:p/>
    <w:p>
      <w:r xmlns:w="http://schemas.openxmlformats.org/wordprocessingml/2006/main">
        <w:t xml:space="preserve">Mesa, konungur í Móab, sauðfjárstjóri, greiddi Ísraelskonungi 100.000 lömb og 100.000 hrúta með ull þeirra.</w:t>
      </w:r>
    </w:p>
    <w:p/>
    <w:p>
      <w:r xmlns:w="http://schemas.openxmlformats.org/wordprocessingml/2006/main">
        <w:t xml:space="preserve">1. Mikilvægi þess að hlýða yfirvöldum</w:t>
      </w:r>
    </w:p>
    <w:p/>
    <w:p>
      <w:r xmlns:w="http://schemas.openxmlformats.org/wordprocessingml/2006/main">
        <w:t xml:space="preserve">2. Að þjóna Guði með örlæti</w:t>
      </w:r>
    </w:p>
    <w:p/>
    <w:p>
      <w:r xmlns:w="http://schemas.openxmlformats.org/wordprocessingml/2006/main">
        <w:t xml:space="preserve">1. Rómverjabréfið 13:1-7</w:t>
      </w:r>
    </w:p>
    <w:p/>
    <w:p>
      <w:r xmlns:w="http://schemas.openxmlformats.org/wordprocessingml/2006/main">
        <w:t xml:space="preserve">2. 2. Korintubréf 9:6-15</w:t>
      </w:r>
    </w:p>
    <w:p/>
    <w:p>
      <w:r xmlns:w="http://schemas.openxmlformats.org/wordprocessingml/2006/main">
        <w:t xml:space="preserve">Síðari bók konunganna 3:5 En svo bar við, þegar Akab var dáinn, að Móabskonungur gerði uppreisn gegn Ísraelskonungi.</w:t>
      </w:r>
    </w:p>
    <w:p/>
    <w:p>
      <w:r xmlns:w="http://schemas.openxmlformats.org/wordprocessingml/2006/main">
        <w:t xml:space="preserve">Eftir dauða Akabs Ísraelskonungs gerði Móabskonungur uppreisn gegn Ísrael.</w:t>
      </w:r>
    </w:p>
    <w:p/>
    <w:p>
      <w:r xmlns:w="http://schemas.openxmlformats.org/wordprocessingml/2006/main">
        <w:t xml:space="preserve">1. Hvernig við ættum að bregðast við þegar við mætum uppreisn</w:t>
      </w:r>
    </w:p>
    <w:p/>
    <w:p>
      <w:r xmlns:w="http://schemas.openxmlformats.org/wordprocessingml/2006/main">
        <w:t xml:space="preserve">2. Afleiðingar uppreisnar</w:t>
      </w:r>
    </w:p>
    <w:p/>
    <w:p>
      <w:r xmlns:w="http://schemas.openxmlformats.org/wordprocessingml/2006/main">
        <w:t xml:space="preserve">1. Rómverjabréfið 13:1-2 - Látið hvern einstakling vera undirgefinn yfirvöldum. Því að ekkert vald er til nema frá Guði, og þeir sem til eru hafa verið stofnaðir af Guði.</w:t>
      </w:r>
    </w:p>
    <w:p/>
    <w:p>
      <w:r xmlns:w="http://schemas.openxmlformats.org/wordprocessingml/2006/main">
        <w:t xml:space="preserve">2. 1. Konungabók 22:1-4 - Í þrjú ár var engin stríð á milli Aram og Ísrael. En á þriðja ári kom Jósafat Júdakonungur niður til Ísraelskonungs. Ísraelskonungur sagði við þjóna sína: Vitið þér, að Ramót í Gíleað er okkar, og enn gerum vér ekkert til að taka hana úr hendi Sýrlandskonungs? Og hann sagði við Jósafat: "Viltu fara með mér til orrustu við Ramót í Gíleað?" Þá sagði Jósafat við Ísraelskonung: Ég er eins og þú, lýður minn sem þjóð þín, hestar mínir sem hestar þínir.</w:t>
      </w:r>
    </w:p>
    <w:p/>
    <w:p>
      <w:r xmlns:w="http://schemas.openxmlformats.org/wordprocessingml/2006/main">
        <w:t xml:space="preserve">Síðari bók konunganna 3:6 Og Jóram konungur fór frá Samaríu á sama tíma og taldi allan Ísrael.</w:t>
      </w:r>
    </w:p>
    <w:p/>
    <w:p>
      <w:r xmlns:w="http://schemas.openxmlformats.org/wordprocessingml/2006/main">
        <w:t xml:space="preserve">Jóram Ísraelskonungur fór frá Samaríu til að taka manntal yfir alla Ísraelsmenn.</w:t>
      </w:r>
    </w:p>
    <w:p/>
    <w:p>
      <w:r xmlns:w="http://schemas.openxmlformats.org/wordprocessingml/2006/main">
        <w:t xml:space="preserve">1. Að lifa til að þjóna Guði: Rannsókn á hlýðni Jórams konungs</w:t>
      </w:r>
    </w:p>
    <w:p/>
    <w:p>
      <w:r xmlns:w="http://schemas.openxmlformats.org/wordprocessingml/2006/main">
        <w:t xml:space="preserve">2. Kraftur hlýðninnar: Hvernig það færir blessun að fylgja vilja Guðs</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Jesaja 58:6-7 - Er þetta ekki sú föstu sem ég hef valið: að leysa fjötra ranglætisins og leysa bönd oksins, frelsa hina kúguðu og brjóta hvert ok? Er það ekki að deila mat þínum með hungruðum og veita fátækum flakkara skjól þegar þú sérð nakinn, að klæða þá og snúa ekki frá eigin holdi og blóði?</w:t>
      </w:r>
    </w:p>
    <w:p/>
    <w:p>
      <w:r xmlns:w="http://schemas.openxmlformats.org/wordprocessingml/2006/main">
        <w:t xml:space="preserve">Síðari bók konunganna 3:7 Og hann fór og sendi til Jósafats Júdakonungs og sagði: Móabskonungur hefur gjört uppreisn gegn mér. Viltu fara með mér í móti Móab til bardaga? Og hann sagði: Ég vil fara upp. Ég er eins og þú ert, fólk mitt sem fólk þitt og hestar mínir sem hestar þínir.</w:t>
      </w:r>
    </w:p>
    <w:p/>
    <w:p>
      <w:r xmlns:w="http://schemas.openxmlformats.org/wordprocessingml/2006/main">
        <w:t xml:space="preserve">Móabskonungur gerði uppreisn gegn Ísraelskonungi og Ísraelskonungur bað Júdakonung að ganga með sér í orrustu við Móab.</w:t>
      </w:r>
    </w:p>
    <w:p/>
    <w:p>
      <w:r xmlns:w="http://schemas.openxmlformats.org/wordprocessingml/2006/main">
        <w:t xml:space="preserve">1. Kraftur einingarinnar: Styrkur þess að vinna saman</w:t>
      </w:r>
    </w:p>
    <w:p/>
    <w:p>
      <w:r xmlns:w="http://schemas.openxmlformats.org/wordprocessingml/2006/main">
        <w:t xml:space="preserve">2. Gildi vináttu á tímum neyðar</w:t>
      </w:r>
    </w:p>
    <w:p/>
    <w:p>
      <w:r xmlns:w="http://schemas.openxmlformats.org/wordprocessingml/2006/main">
        <w:t xml:space="preserve">1. Galatabréfið 6:2 - Berið hver annars byrðar og uppfyllið þannig lögmál Krists.</w:t>
      </w:r>
    </w:p>
    <w:p/>
    <w:p>
      <w:r xmlns:w="http://schemas.openxmlformats.org/wordprocessingml/2006/main">
        <w:t xml:space="preserve">2.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Síðari bók konunganna 3:8 Og hann sagði: Hvaða leið eigum vér að fara upp? Og hann svaraði: "Leiðinn um Edómeyðimörk."</w:t>
      </w:r>
    </w:p>
    <w:p/>
    <w:p>
      <w:r xmlns:w="http://schemas.openxmlformats.org/wordprocessingml/2006/main">
        <w:t xml:space="preserve">Ísraelskonungur spurði hvaða leið þeir ættu að fara og var ráðlagt að fara um Edómeyðimörk.</w:t>
      </w:r>
    </w:p>
    <w:p/>
    <w:p>
      <w:r xmlns:w="http://schemas.openxmlformats.org/wordprocessingml/2006/main">
        <w:t xml:space="preserve">1. Lifðu lífinu með tilgangi og stefnu</w:t>
      </w:r>
    </w:p>
    <w:p/>
    <w:p>
      <w:r xmlns:w="http://schemas.openxmlformats.org/wordprocessingml/2006/main">
        <w:t xml:space="preserve">2. Að treysta Guði á óvissutímum</w:t>
      </w:r>
    </w:p>
    <w:p/>
    <w:p>
      <w:r xmlns:w="http://schemas.openxmlformats.org/wordprocessingml/2006/main">
        <w:t xml:space="preserve">1. Mósebók 1:2-3, Þegar við stöndum frammi fyrir óvissu getum við treyst á Guð um leiðsögn.</w:t>
      </w:r>
    </w:p>
    <w:p/>
    <w:p>
      <w:r xmlns:w="http://schemas.openxmlformats.org/wordprocessingml/2006/main">
        <w:t xml:space="preserve">2. Jeremía 29:11, Guð hefur áætlun fyrir okkur og áætlanir hans munu alltaf dafna.</w:t>
      </w:r>
    </w:p>
    <w:p/>
    <w:p>
      <w:r xmlns:w="http://schemas.openxmlformats.org/wordprocessingml/2006/main">
        <w:t xml:space="preserve">Síðari bók konunganna 3:9 Síðan fór Ísraelskonungur og Júdakonungur og Edómkonungur, og þeir sóttu sjö daga ferð, og ekkert vatn var fyrir herinn og fénaðinn, sem á eftir fylgdi. þeim.</w:t>
      </w:r>
    </w:p>
    <w:p/>
    <w:p>
      <w:r xmlns:w="http://schemas.openxmlformats.org/wordprocessingml/2006/main">
        <w:t xml:space="preserve">Þrír konungar - Ísrael, Júda og Edóm - ferðuðust í sjö daga án þess að finna vatn handa her sínum eða fénaði.</w:t>
      </w:r>
    </w:p>
    <w:p/>
    <w:p>
      <w:r xmlns:w="http://schemas.openxmlformats.org/wordprocessingml/2006/main">
        <w:t xml:space="preserve">1. Kraftur hlýðninnar - Jafnvel þegar niðurstaðan er óviss, verður alltaf umbunað að treysta Guði og hlýða skipunum hans.</w:t>
      </w:r>
    </w:p>
    <w:p/>
    <w:p>
      <w:r xmlns:w="http://schemas.openxmlformats.org/wordprocessingml/2006/main">
        <w:t xml:space="preserve">2. Að finna fyrirvara á erfiðum tímum - Guð er trúr til að veita það sem við þurfum jafnvel í miðri erfiðum og að því er virðist ómögulegar aðstæður.</w:t>
      </w:r>
    </w:p>
    <w:p/>
    <w:p>
      <w:r xmlns:w="http://schemas.openxmlformats.org/wordprocessingml/2006/main">
        <w:t xml:space="preserve">1. Matteus 8:5-13 - Jesús sýnir kraft sinn í að lækna þjón hundraðshöfðingja.</w:t>
      </w:r>
    </w:p>
    <w:p/>
    <w:p>
      <w:r xmlns:w="http://schemas.openxmlformats.org/wordprocessingml/2006/main">
        <w:t xml:space="preserve">2. Hebreabréfið 11:1-3 - Trú er traust á því sem við vonumst eftir, fullvissa um það sem við sjáum ekki.</w:t>
      </w:r>
    </w:p>
    <w:p/>
    <w:p>
      <w:r xmlns:w="http://schemas.openxmlformats.org/wordprocessingml/2006/main">
        <w:t xml:space="preserve">Síðari bók konunganna 3:10 Þá sagði Ísraelskonungur: ,,Vei! að Drottinn hefir kallað saman þessa þrjá konunga til þess að gefa þá í hendur Móab.</w:t>
      </w:r>
    </w:p>
    <w:p/>
    <w:p>
      <w:r xmlns:w="http://schemas.openxmlformats.org/wordprocessingml/2006/main">
        <w:t xml:space="preserve">Ísraelskonungur lýsir yfir óánægju sinni yfir ákvörðun Drottins að sameina þrjá konunga til að gefa þá í hendur Móab.</w:t>
      </w:r>
    </w:p>
    <w:p/>
    <w:p>
      <w:r xmlns:w="http://schemas.openxmlformats.org/wordprocessingml/2006/main">
        <w:t xml:space="preserve">1. Kraftur sameiningar: Að skilja styrk einingu</w:t>
      </w:r>
    </w:p>
    <w:p/>
    <w:p>
      <w:r xmlns:w="http://schemas.openxmlformats.org/wordprocessingml/2006/main">
        <w:t xml:space="preserve">2. Fullveldi Guðs: Að skilja mátt hans og fyrirvara</w:t>
      </w:r>
    </w:p>
    <w:p/>
    <w:p>
      <w:r xmlns:w="http://schemas.openxmlformats.org/wordprocessingml/2006/main">
        <w:t xml:space="preserve">1. Efesusbréfið 4:3 - Gerum allt sem í okkar valdi stendur til að varðveita einingu andans með friðarböndum.</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Síðari bók konunganna 3:11 En Jósafat sagði: "Er hér ekki spámaður Drottins, að vér megum spyrja Drottin með honum?" Og einn af þjónum Ísraelskonungs svaraði og sagði: Hér er Elísa Safatsson, sem hellti vatni yfir hendur Elía.</w:t>
      </w:r>
    </w:p>
    <w:p/>
    <w:p>
      <w:r xmlns:w="http://schemas.openxmlformats.org/wordprocessingml/2006/main">
        <w:t xml:space="preserve">Jósafat spurði hvort einhver spámaður Drottins væri viðstaddur svo að þeir gætu leitað til Drottins. Þjónn Ísraelskonungs opinberaði að Elísa Safatsson, sá sem hellti vatni yfir hendur Elía, var viðstaddur.</w:t>
      </w:r>
    </w:p>
    <w:p/>
    <w:p>
      <w:r xmlns:w="http://schemas.openxmlformats.org/wordprocessingml/2006/main">
        <w:t xml:space="preserve">1. Leiðsögn Guðs: Að leita að og fylgja guðlegri leiðsögn</w:t>
      </w:r>
    </w:p>
    <w:p/>
    <w:p>
      <w:r xmlns:w="http://schemas.openxmlformats.org/wordprocessingml/2006/main">
        <w:t xml:space="preserve">2. Trúfastur fylgjendur: Að viðurkenna og meta hlýðni</w:t>
      </w:r>
    </w:p>
    <w:p/>
    <w:p>
      <w:r xmlns:w="http://schemas.openxmlformats.org/wordprocessingml/2006/main">
        <w:t xml:space="preserve">1. Jesaja 30:21 - Og eyru þín munu heyra orð á bak við þig: Þetta er vegurinn, gangið hann, þegar þér snúið til hægri og vinstri.</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Síðari bók konunganna 3:12 Og Jósafat sagði: "Orð Drottins er með honum." Þá fóru Ísraelskonungur og Jósafat og Edómkonungur ofan til hans.</w:t>
      </w:r>
    </w:p>
    <w:p/>
    <w:p>
      <w:r xmlns:w="http://schemas.openxmlformats.org/wordprocessingml/2006/main">
        <w:t xml:space="preserve">Þrír konungar, Jósafat, konungur Ísraels og konungur í Edóm, fóru til að leita ráða hjá spámanni Drottins.</w:t>
      </w:r>
    </w:p>
    <w:p/>
    <w:p>
      <w:r xmlns:w="http://schemas.openxmlformats.org/wordprocessingml/2006/main">
        <w:t xml:space="preserve">1. Kraftur einingarinnar: Að vinna saman að vilja Guðs</w:t>
      </w:r>
    </w:p>
    <w:p/>
    <w:p>
      <w:r xmlns:w="http://schemas.openxmlformats.org/wordprocessingml/2006/main">
        <w:t xml:space="preserve">2. Kraftur trúarinnar: Að treysta á orð Guðs</w:t>
      </w:r>
    </w:p>
    <w:p/>
    <w:p>
      <w:r xmlns:w="http://schemas.openxmlformats.org/wordprocessingml/2006/main">
        <w:t xml:space="preserve">1. Sálmur 133:1 - Sjá, hversu gott og notalegt það er þegar bræður búa í einingu!</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Síðari bók konunganna 3:13 Þá sagði Elísa við Ísraelskonung: ,,Hvað á ég við þig að gera? far þú til spámanna föður þíns og spámanna móður þinnar. Þá sagði Ísraelskonungur við hann: Nei, því að Drottinn hefur kallað þessa þrjá konunga saman til að gefa þá í hendur Móab.</w:t>
      </w:r>
    </w:p>
    <w:p/>
    <w:p>
      <w:r xmlns:w="http://schemas.openxmlformats.org/wordprocessingml/2006/main">
        <w:t xml:space="preserve">Elísa sagði Ísraelskonungi að hann ætti ekkert við hann að gera og hann ætti að fara til spámanna föður síns og móður. Ísraelskonungur svaraði því til að Drottinn hefði kallað saman konungana þrjá til að verða framseldir í hendur Móab.</w:t>
      </w:r>
    </w:p>
    <w:p/>
    <w:p>
      <w:r xmlns:w="http://schemas.openxmlformats.org/wordprocessingml/2006/main">
        <w:t xml:space="preserve">1. Kraftur köllunar Guðs</w:t>
      </w:r>
    </w:p>
    <w:p/>
    <w:p>
      <w:r xmlns:w="http://schemas.openxmlformats.org/wordprocessingml/2006/main">
        <w:t xml:space="preserve">2. Að vita hverjum á að fylgja</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Síðari bók konunganna 3:14 Og Elísa sagði: "Svo sannarlega sem Drottinn allsherjar lifir, sem ég stend frammi fyrir, ef ég lít ekki á návist Jósafats Júdakonungs, þá myndi ég ekki líta til þín og ekki sjá þig."</w:t>
      </w:r>
    </w:p>
    <w:p/>
    <w:p>
      <w:r xmlns:w="http://schemas.openxmlformats.org/wordprocessingml/2006/main">
        <w:t xml:space="preserve">Elísa neitar að svara beiðni Móabskonungs vegna hollustu hans við Jósafat Júdakonung.</w:t>
      </w:r>
    </w:p>
    <w:p/>
    <w:p>
      <w:r xmlns:w="http://schemas.openxmlformats.org/wordprocessingml/2006/main">
        <w:t xml:space="preserve">1. Mikilvægi tryggðar í lífi okkar</w:t>
      </w:r>
    </w:p>
    <w:p/>
    <w:p>
      <w:r xmlns:w="http://schemas.openxmlformats.org/wordprocessingml/2006/main">
        <w:t xml:space="preserve">2. Styrkur heiðurs og virðingar fyrir öðrum</w:t>
      </w:r>
    </w:p>
    <w:p/>
    <w:p>
      <w:r xmlns:w="http://schemas.openxmlformats.org/wordprocessingml/2006/main">
        <w:t xml:space="preserve">1. Orðskviðirnir 17:17 - Vinur elskar alltaf og bróðir fæðist fyrir erfiðleikatíma.</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Síðari bók konunganna 3:15 En færðu mér nú slagara. Og svo bar við, er söngvarinn lék, að hönd Drottins kom yfir hann.</w:t>
      </w:r>
    </w:p>
    <w:p/>
    <w:p>
      <w:r xmlns:w="http://schemas.openxmlformats.org/wordprocessingml/2006/main">
        <w:t xml:space="preserve">Elísa spámaður bað um að hann yrði færður til hans með söngvara, og þegar hann lék, kom hönd Drottins yfir hann.</w:t>
      </w:r>
    </w:p>
    <w:p/>
    <w:p>
      <w:r xmlns:w="http://schemas.openxmlformats.org/wordprocessingml/2006/main">
        <w:t xml:space="preserve">1. Kraftur tónlistar: Hvernig tónlist getur fært nærveru Guðs</w:t>
      </w:r>
    </w:p>
    <w:p/>
    <w:p>
      <w:r xmlns:w="http://schemas.openxmlformats.org/wordprocessingml/2006/main">
        <w:t xml:space="preserve">2. Hönd Drottins: Upplifum snertingu Guðs í lífi okkar</w:t>
      </w:r>
    </w:p>
    <w:p/>
    <w:p>
      <w:r xmlns:w="http://schemas.openxmlformats.org/wordprocessingml/2006/main">
        <w:t xml:space="preserve">1. Mósebók 15:20-21 - Mirjam spákona leiddi Ísraelskonur í söng og dansi til að lofa Guð fyrir það mikla verk sem hann hafði unnið við að frelsa þær frá Egyptum.</w:t>
      </w:r>
    </w:p>
    <w:p/>
    <w:p>
      <w:r xmlns:w="http://schemas.openxmlformats.org/wordprocessingml/2006/main">
        <w:t xml:space="preserve">2. Sálmur 98:4-5 - Látið Drottin fagna, öll jörðin; brjótast út í gleðisöng og lofsyngja. Lofsyngið Drottni með lyrunni, með lyrunni og hljóminum.</w:t>
      </w:r>
    </w:p>
    <w:p/>
    <w:p>
      <w:r xmlns:w="http://schemas.openxmlformats.org/wordprocessingml/2006/main">
        <w:t xml:space="preserve">Síðari bók konunganna 3:16 Og hann sagði: Svo segir Drottinn: Gjörið þennan dal fullan af skurðum.</w:t>
      </w:r>
    </w:p>
    <w:p/>
    <w:p>
      <w:r xmlns:w="http://schemas.openxmlformats.org/wordprocessingml/2006/main">
        <w:t xml:space="preserve">Drottinn býður lýðnum að gera dalinn fullan af skurðum.</w:t>
      </w:r>
    </w:p>
    <w:p/>
    <w:p>
      <w:r xmlns:w="http://schemas.openxmlformats.org/wordprocessingml/2006/main">
        <w:t xml:space="preserve">1. Boð Guðs að fylla dalinn af skurðum</w:t>
      </w:r>
    </w:p>
    <w:p/>
    <w:p>
      <w:r xmlns:w="http://schemas.openxmlformats.org/wordprocessingml/2006/main">
        <w:t xml:space="preserve">2. Að læra hlýðni í miðjum erfiðleikum</w:t>
      </w:r>
    </w:p>
    <w:p/>
    <w:p>
      <w:r xmlns:w="http://schemas.openxmlformats.org/wordprocessingml/2006/main">
        <w:t xml:space="preserve">1. Jesaja 40:4 - Sérhver dalur skal upp hafinn verða, og hvert fjall og hæð skal lægð verða, og krókóttir verða sléttir og ósléttir staðir sléttir.</w:t>
      </w:r>
    </w:p>
    <w:p/>
    <w:p>
      <w:r xmlns:w="http://schemas.openxmlformats.org/wordprocessingml/2006/main">
        <w:t xml:space="preserve">2. Jesaja 43:19 - Sjá, ég mun gjöra nýtt; nú skal spretta fram; munuð þér ekki vita það? Ég mun jafnvel leggja veg í eyðimörkinni og ár í eyðimörkinni.</w:t>
      </w:r>
    </w:p>
    <w:p/>
    <w:p>
      <w:r xmlns:w="http://schemas.openxmlformats.org/wordprocessingml/2006/main">
        <w:t xml:space="preserve">Síðari bók konunganna 3:17 Því að svo segir Drottinn: Þér skuluð ekki sjá vind og ekki sjá regn. en sá dalur skal fyllast af vatni, svo að þér megið drekka, bæði þér og fénaður yðar og skepnur yðar.</w:t>
      </w:r>
    </w:p>
    <w:p/>
    <w:p>
      <w:r xmlns:w="http://schemas.openxmlformats.org/wordprocessingml/2006/main">
        <w:t xml:space="preserve">Guð lofaði að sjá fólkinu og dýrunum fyrir vatni til að drekka í þurrum dal.</w:t>
      </w:r>
    </w:p>
    <w:p/>
    <w:p>
      <w:r xmlns:w="http://schemas.openxmlformats.org/wordprocessingml/2006/main">
        <w:t xml:space="preserve">1. Guð hefur vald til að sjá fyrir þörfum okkar á óvæntan hátt.</w:t>
      </w:r>
    </w:p>
    <w:p/>
    <w:p>
      <w:r xmlns:w="http://schemas.openxmlformats.org/wordprocessingml/2006/main">
        <w:t xml:space="preserve">2. Drottinn getur gert hið ómögulega fyrir þá sem treysta á hann.</w:t>
      </w:r>
    </w:p>
    <w:p/>
    <w:p>
      <w:r xmlns:w="http://schemas.openxmlformats.org/wordprocessingml/2006/main">
        <w:t xml:space="preserve">1. Matteusarguðspjall 7:7-8 „Biðjið og yður mun gefast; leitið og þér munuð finna; knýið á og fyrir yður mun upp lokið verða. Því að hver sem biður fær, og sá finnur sem leitar, og Sá sem á það knýr skal upp lokið verða."</w:t>
      </w:r>
    </w:p>
    <w:p/>
    <w:p>
      <w:r xmlns:w="http://schemas.openxmlformats.org/wordprocessingml/2006/main">
        <w:t xml:space="preserve">2. Sálmur 37:4-5 "Gleðstu þér líka í Drottni, og hann mun gefa þér það sem hjarta þitt girnist. Fel Drottni vegu þína, treystu líka á hann, og hann mun láta það rætast."</w:t>
      </w:r>
    </w:p>
    <w:p/>
    <w:p>
      <w:r xmlns:w="http://schemas.openxmlformats.org/wordprocessingml/2006/main">
        <w:t xml:space="preserve">Síðari bók konunganna 3:18 Og þetta er aðeins létt í augum Drottins: Hann mun einnig gefa Móabíta í þínar hendur.</w:t>
      </w:r>
    </w:p>
    <w:p/>
    <w:p>
      <w:r xmlns:w="http://schemas.openxmlformats.org/wordprocessingml/2006/main">
        <w:t xml:space="preserve">Drottinn lofaði að gefa Móabíta í hendur Ísraelskonungi.</w:t>
      </w:r>
    </w:p>
    <w:p/>
    <w:p>
      <w:r xmlns:w="http://schemas.openxmlformats.org/wordprocessingml/2006/main">
        <w:t xml:space="preserve">1. Trúfesti Guðs er léttur hlutur í augum hans - 2. Konungabók 3:18</w:t>
      </w:r>
    </w:p>
    <w:p/>
    <w:p>
      <w:r xmlns:w="http://schemas.openxmlformats.org/wordprocessingml/2006/main">
        <w:t xml:space="preserve">2. Kraftur Guðs er meiri en nokkur óvinur - 2. Konungabók 3:18</w:t>
      </w:r>
    </w:p>
    <w:p/>
    <w:p>
      <w:r xmlns:w="http://schemas.openxmlformats.org/wordprocessingml/2006/main">
        <w:t xml:space="preserve">1. Rómverjabréfið 8:37-39 - Nei, í öllu þessu erum við meira en sigurvegarar fyrir hann sem elskaði okkur.</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Síðari bók konunganna 3:19 Og þér skuluð slá hverja afgirtu borg og sérhverja útvöldu borg og fella hvert gott tré og stöðva alla vatnsbrunna og grjótleggja hvert gott land.</w:t>
      </w:r>
    </w:p>
    <w:p/>
    <w:p>
      <w:r xmlns:w="http://schemas.openxmlformats.org/wordprocessingml/2006/main">
        <w:t xml:space="preserve">Herir Jósafats konungs fengu fyrirmæli um að eyða öllum víggirtum borgum, höggva góð tré, loka fyrir vatnsból og eyðileggja landið góða með grjóti.</w:t>
      </w:r>
    </w:p>
    <w:p/>
    <w:p>
      <w:r xmlns:w="http://schemas.openxmlformats.org/wordprocessingml/2006/main">
        <w:t xml:space="preserve">1. Þörfin fyrir réttlæti: 2. Konungabók 3:19 og hvernig við bregðumst við óréttlæti</w:t>
      </w:r>
    </w:p>
    <w:p/>
    <w:p>
      <w:r xmlns:w="http://schemas.openxmlformats.org/wordprocessingml/2006/main">
        <w:t xml:space="preserve">2. Kraftur eyðileggingarinnar: Afleiðingar stríðs eins og sýnt er í 2. Konungabók 3:19</w:t>
      </w:r>
    </w:p>
    <w:p/>
    <w:p>
      <w:r xmlns:w="http://schemas.openxmlformats.org/wordprocessingml/2006/main">
        <w:t xml:space="preserve">1. 5. Mósebók 20:19-20 - Þegar þú umsetur borg um langa hríð í stríði við hana til að taka hana, skalt þú ekki eyða tré hennar með því að þvinga öxi á þau, því að þú mátt eta af þeim og Þú skalt ekki höggva þá (því að tré merkurinnar er mannslíf) til að hafa þá í umsátrinu.</w:t>
      </w:r>
    </w:p>
    <w:p/>
    <w:p>
      <w:r xmlns:w="http://schemas.openxmlformats.org/wordprocessingml/2006/main">
        <w:t xml:space="preserve">2. Orðskviðirnir 11:30 - Ávöxtur réttlátra er lífsins tré; og sá sem vinnur sálir er vitur.</w:t>
      </w:r>
    </w:p>
    <w:p/>
    <w:p>
      <w:r xmlns:w="http://schemas.openxmlformats.org/wordprocessingml/2006/main">
        <w:t xml:space="preserve">Síðari bók konunganna 3:20 Og um morguninn, þegar matfórnin var færð, sjá, það kom vatn á leiðinni til Edóms, og landið fylltist af vatni.</w:t>
      </w:r>
    </w:p>
    <w:p/>
    <w:p>
      <w:r xmlns:w="http://schemas.openxmlformats.org/wordprocessingml/2006/main">
        <w:t xml:space="preserve">Morguninn eftir að matfórn var færð, kom vatn fyrir kraftaverk frá Edóm og fyllti landið.</w:t>
      </w:r>
    </w:p>
    <w:p/>
    <w:p>
      <w:r xmlns:w="http://schemas.openxmlformats.org/wordprocessingml/2006/main">
        <w:t xml:space="preserve">1. Guð veitir kraftaverkum og ríkulegum blessunum.</w:t>
      </w:r>
    </w:p>
    <w:p/>
    <w:p>
      <w:r xmlns:w="http://schemas.openxmlformats.org/wordprocessingml/2006/main">
        <w:t xml:space="preserve">2. Kraftur bænarinnar og fórnarinnar getur leitt til mikillar umbreytingar.</w:t>
      </w:r>
    </w:p>
    <w:p/>
    <w:p>
      <w:r xmlns:w="http://schemas.openxmlformats.org/wordprocessingml/2006/main">
        <w:t xml:space="preserve">1. Jobsbók 22:28-29 "Þú skalt og ákveða eitthvað, og það skal staðfast fyrir þig, og ljósið skal skína á vegu þína. Þegar mönnum er varpað niður, þá skalt þú segja: Það er uppreisn."</w:t>
      </w:r>
    </w:p>
    <w:p/>
    <w:p>
      <w:r xmlns:w="http://schemas.openxmlformats.org/wordprocessingml/2006/main">
        <w:t xml:space="preserve">2. Matteusarguðspjall 6:25-26 "Þess vegna segi ég yður: Hugsið ekki um líf yðar, hvað þér eigið að eta eða hvað þér skuluð drekka, né heldur um líkama yðar, hvað þér skuluð klæðast. Er lífið ekki meira. en kjöt og líkaminn en klæði?"</w:t>
      </w:r>
    </w:p>
    <w:p/>
    <w:p>
      <w:r xmlns:w="http://schemas.openxmlformats.org/wordprocessingml/2006/main">
        <w:t xml:space="preserve">Síðari bók konunganna 3:21 Þegar allir Móabítar heyrðu, að konungarnir voru komnir upp til að berjast við þá, söfnuðu þeir saman öllum herklæðum og upp á við og stóðu í landamærunum.</w:t>
      </w:r>
    </w:p>
    <w:p/>
    <w:p>
      <w:r xmlns:w="http://schemas.openxmlformats.org/wordprocessingml/2006/main">
        <w:t xml:space="preserve">Móabítar heyrðu að konungarnir kæmu til að berjast og allir vígamenn bjuggust til bardaga og stóðu við landamærin.</w:t>
      </w:r>
    </w:p>
    <w:p/>
    <w:p>
      <w:r xmlns:w="http://schemas.openxmlformats.org/wordprocessingml/2006/main">
        <w:t xml:space="preserve">1. Standa sterk í andliti mótlætis - Sæktu styrk og hugrekki frá Guði á erfiðum tímum.</w:t>
      </w:r>
    </w:p>
    <w:p/>
    <w:p>
      <w:r xmlns:w="http://schemas.openxmlformats.org/wordprocessingml/2006/main">
        <w:t xml:space="preserve">2. Undirbúningur fyrir andlega bardaga - Að skilja mikilvægi þess að vera andlega tilbúinn fyrir bardaga í lífinu.</w:t>
      </w:r>
    </w:p>
    <w:p/>
    <w:p>
      <w:r xmlns:w="http://schemas.openxmlformats.org/wordprocessingml/2006/main">
        <w:t xml:space="preserve">1. Efesusbréfið 6:11-13 - Íklæðist alvæpni Guðs, svo að þér getið staðið staðfastir gegn áformum djöfulsins.</w:t>
      </w:r>
    </w:p>
    <w:p/>
    <w:p>
      <w:r xmlns:w="http://schemas.openxmlformats.org/wordprocessingml/2006/main">
        <w:t xml:space="preserve">2. 1. Pétursbréf 5:8-9 - Vertu edrú, vertu á varðbergi. Andstæðingur þinn, djöfullinn, gengur um eins og öskrandi ljón og leitar að einhverjum til að éta.</w:t>
      </w:r>
    </w:p>
    <w:p/>
    <w:p>
      <w:r xmlns:w="http://schemas.openxmlformats.org/wordprocessingml/2006/main">
        <w:t xml:space="preserve">Síðari bók konunganna 3:22 Og þeir risu árla um morguninn, og sólin skein á vatnið, og Móabítar sáu vatnið hinum megin, rautt sem blóð.</w:t>
      </w:r>
    </w:p>
    <w:p/>
    <w:p>
      <w:r xmlns:w="http://schemas.openxmlformats.org/wordprocessingml/2006/main">
        <w:t xml:space="preserve">Um morguninn sáu Móabítar að vatnið hinum megin við ána virtist vera rautt eins og blóð.</w:t>
      </w:r>
    </w:p>
    <w:p/>
    <w:p>
      <w:r xmlns:w="http://schemas.openxmlformats.org/wordprocessingml/2006/main">
        <w:t xml:space="preserve">1. Kraftur sjónarhorns: Hvernig á að breyta sjónarhorni þínu</w:t>
      </w:r>
    </w:p>
    <w:p/>
    <w:p>
      <w:r xmlns:w="http://schemas.openxmlformats.org/wordprocessingml/2006/main">
        <w:t xml:space="preserve">2. Blóð endurlausnar: Hvernig Guð leitast við að bjarga okkur</w:t>
      </w:r>
    </w:p>
    <w:p/>
    <w:p>
      <w:r xmlns:w="http://schemas.openxmlformats.org/wordprocessingml/2006/main">
        <w:t xml:space="preserve">1. Mósebók 17:3-6 Ísraelsmenn sigra í bardaga gegn Amalek eftir að Móse lyftir upp vopnum sínum og Guð sigrar.</w:t>
      </w:r>
    </w:p>
    <w:p/>
    <w:p>
      <w:r xmlns:w="http://schemas.openxmlformats.org/wordprocessingml/2006/main">
        <w:t xml:space="preserve">2. Jesaja 43:1-3 Guð lofar að leysa fólk sitt og mun aldrei yfirgefa það.</w:t>
      </w:r>
    </w:p>
    <w:p/>
    <w:p>
      <w:r xmlns:w="http://schemas.openxmlformats.org/wordprocessingml/2006/main">
        <w:t xml:space="preserve">Síðari bók konunganna 3:23 Og þeir sögðu: ,,Þetta er blóð. Konungarnir eru vissulega drepnir og hafa slegið hver annan.</w:t>
      </w:r>
    </w:p>
    <w:p/>
    <w:p>
      <w:r xmlns:w="http://schemas.openxmlformats.org/wordprocessingml/2006/main">
        <w:t xml:space="preserve">Konungar Ísraels, Júda og Edóms hafa verið drepnir í bardaga og Móabsmenn geta nú tekið herfangið.</w:t>
      </w:r>
    </w:p>
    <w:p/>
    <w:p>
      <w:r xmlns:w="http://schemas.openxmlformats.org/wordprocessingml/2006/main">
        <w:t xml:space="preserve">1: Guð getur notað jafnvel verstu aðstæður til að koma fram vilja sínum og dýrð.</w:t>
      </w:r>
    </w:p>
    <w:p/>
    <w:p>
      <w:r xmlns:w="http://schemas.openxmlformats.org/wordprocessingml/2006/main">
        <w:t xml:space="preserve">2: Við ættum að nota auðlindir okkar til að koma vilja Guðs fram í lífi okkar.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Efesusbréfið 5:15-16 - Gætið þess þá að fara varlega, ekki sem heimskingjar, heldur sem vitrir, og endurleysa tímann, því að dagarnir eru vondir.</w:t>
      </w:r>
    </w:p>
    <w:p/>
    <w:p>
      <w:r xmlns:w="http://schemas.openxmlformats.org/wordprocessingml/2006/main">
        <w:t xml:space="preserve">Síðari bók konunganna 3:24 Og er þeir komu til herbúða Ísraels, risu Ísraelsmenn upp og unnu Móabíta, svo að þeir flýðu fyrir þeim.</w:t>
      </w:r>
    </w:p>
    <w:p/>
    <w:p>
      <w:r xmlns:w="http://schemas.openxmlformats.org/wordprocessingml/2006/main">
        <w:t xml:space="preserve">Ísraelsmenn réðust á og sigruðu Móabíta, neyddu þá til að flýja og héldu áfram að elta þá jafnvel inn á þeirra eigin yfirráðasvæði.</w:t>
      </w:r>
    </w:p>
    <w:p/>
    <w:p>
      <w:r xmlns:w="http://schemas.openxmlformats.org/wordprocessingml/2006/main">
        <w:t xml:space="preserve">1. Kraftur trúarinnar: Að draga styrk frá Guði til að sigrast á áskorunum</w:t>
      </w:r>
    </w:p>
    <w:p/>
    <w:p>
      <w:r xmlns:w="http://schemas.openxmlformats.org/wordprocessingml/2006/main">
        <w:t xml:space="preserve">2. Að berjast gegn góðu baráttunni: Standa upp fyrir það sem er rétt með hugrekki og ákveðni</w:t>
      </w:r>
    </w:p>
    <w:p/>
    <w:p>
      <w:r xmlns:w="http://schemas.openxmlformats.org/wordprocessingml/2006/main">
        <w:t xml:space="preserve">1. Rómverjabréfið 8:37-39 - Nei, í öllu þessu erum við meira en sigurvegarar fyrir hann sem elskaði okkur.</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Síðari bók konunganna 3:25 Og þeir lögðu niður borgirnar, og á hverja góða jörð köstuðu hver sínum steini og fylltu hann. Og þeir stöðvuðu alla vatnsbrunna og felldu öll góðu trén. Aðeins í Kirharaset skildu þeir eftir steina þeirra. þó gengu slöngvarnir um það og börðu það.</w:t>
      </w:r>
    </w:p>
    <w:p/>
    <w:p>
      <w:r xmlns:w="http://schemas.openxmlformats.org/wordprocessingml/2006/main">
        <w:t xml:space="preserve">Ísraelsmenn eyddu borgum og stöðvuðu vatnsbrunna til að koma í veg fyrir að óvinir þeirra hefðu aðgang að þeim. Þeir eyðilögðu tré og köstuðu grjóti á landið góða og létu aðeins steina Kirharaseth ósnortna.</w:t>
      </w:r>
    </w:p>
    <w:p/>
    <w:p>
      <w:r xmlns:w="http://schemas.openxmlformats.org/wordprocessingml/2006/main">
        <w:t xml:space="preserve">1. Mikilvægi undirbúnings og skipulagningar fyrir stríð</w:t>
      </w:r>
    </w:p>
    <w:p/>
    <w:p>
      <w:r xmlns:w="http://schemas.openxmlformats.org/wordprocessingml/2006/main">
        <w:t xml:space="preserve">2. Kraftur einingarinnar til að sigrast á mótlæti</w:t>
      </w:r>
    </w:p>
    <w:p/>
    <w:p>
      <w:r xmlns:w="http://schemas.openxmlformats.org/wordprocessingml/2006/main">
        <w:t xml:space="preserve">1. Orðskviðirnir 21:31 - Hesturinn er búinn undir bardagadaginn, en sigurinn er Drottins.</w:t>
      </w:r>
    </w:p>
    <w:p/>
    <w:p>
      <w:r xmlns:w="http://schemas.openxmlformats.org/wordprocessingml/2006/main">
        <w:t xml:space="preserve">2. Sálmur 33:20 - Sál okkar bíður Drottins; hann er hjálp okkar og skjöldur.</w:t>
      </w:r>
    </w:p>
    <w:p/>
    <w:p>
      <w:r xmlns:w="http://schemas.openxmlformats.org/wordprocessingml/2006/main">
        <w:t xml:space="preserve">Síðari bók konunganna 3:26 Og er Móabskonungur sá, að orrustan var honum of hörð, tók hann með sér sjö hundruð sverðsbóla, til þess að komast í gegn til Edómkonungs, en þeir gátu það ekki.</w:t>
      </w:r>
    </w:p>
    <w:p/>
    <w:p>
      <w:r xmlns:w="http://schemas.openxmlformats.org/wordprocessingml/2006/main">
        <w:t xml:space="preserve">Konungur Móabs var gagntekinn af orrustunni við konunginn í Edóm og reyndi að komast undan með því að taka sjö hundruð menn til að berjast gegn konunginum í Edóm, en það tókst ekki.</w:t>
      </w:r>
    </w:p>
    <w:p/>
    <w:p>
      <w:r xmlns:w="http://schemas.openxmlformats.org/wordprocessingml/2006/main">
        <w:t xml:space="preserve">1. „Styrkur trúar okkar á erfiðleikatímum“</w:t>
      </w:r>
    </w:p>
    <w:p/>
    <w:p>
      <w:r xmlns:w="http://schemas.openxmlformats.org/wordprocessingml/2006/main">
        <w:t xml:space="preserve">2. "Máttur vonarinnar í andspænis mótlæti"</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framtíð. allir kraftar, hvorki hæð né dýpt, né neitt annað í allri sköpuninni, mun geta gert okkur viðskila við kærleika Guðs, sem er í Kristi Jesú, Drottni vorum."</w:t>
      </w:r>
    </w:p>
    <w:p/>
    <w:p>
      <w:r xmlns:w="http://schemas.openxmlformats.org/wordprocessingml/2006/main">
        <w:t xml:space="preserve">2. Sálmur 46:1-2 - "Guð er athvarf okkar og styrkur, ævarandi hjálp í neyð. Þess vegna munum við ekki óttast, þótt jörðin víki og fjöllin falli í hjarta hafsins."</w:t>
      </w:r>
    </w:p>
    <w:p/>
    <w:p>
      <w:r xmlns:w="http://schemas.openxmlformats.org/wordprocessingml/2006/main">
        <w:t xml:space="preserve">Síðari bók konunganna 3:27 Þá tók hann elsta son sinn, sem átti að ríkja í hans stað, og fórnaði honum í brennifórn á veggnum. Þá varð mikil reiði gegn Ísrael, og þeir fóru frá honum og sneru aftur til síns lands.</w:t>
      </w:r>
    </w:p>
    <w:p/>
    <w:p>
      <w:r xmlns:w="http://schemas.openxmlformats.org/wordprocessingml/2006/main">
        <w:t xml:space="preserve">Mesha konungur í Móab fórnaði elsta syni sínum á múr Ísraelsborgar til að reita Ísraelsmenn til reiði og neyða þá til að yfirgefa umsátrinu.</w:t>
      </w:r>
    </w:p>
    <w:p/>
    <w:p>
      <w:r xmlns:w="http://schemas.openxmlformats.org/wordprocessingml/2006/main">
        <w:t xml:space="preserve">1. Kærleikur Guðs er meiri en okkar eigin - Rómverjabréfið 5:8</w:t>
      </w:r>
    </w:p>
    <w:p/>
    <w:p>
      <w:r xmlns:w="http://schemas.openxmlformats.org/wordprocessingml/2006/main">
        <w:t xml:space="preserve">2. Miskunn Guðs er meiri en okkar eigin - Sálmur 103:8-14</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103:8-14 - Drottinn er miskunnsamur og miskunnsamur, seinn til reiði og kærleiksríkur. Hann mun ekki alltaf saka, né mun hann hylja reiði sína að eilífu; hann kemur ekki fram við okkur eins og syndir okkar verðskulda eða endurgjaldar okkur samkvæmt misgjörðum okkar. Því að eins hátt og himinninn er yfir jörðinni, svo mikil er kærleikur hans til þeirra sem óttast hann. svo langt sem austur er frá vestri, svo langt hefur hann fjarlægt afbrot vor frá okkur.</w:t>
      </w:r>
    </w:p>
    <w:p/>
    <w:p>
      <w:r xmlns:w="http://schemas.openxmlformats.org/wordprocessingml/2006/main">
        <w:t xml:space="preserve">Í 2. Konunga kafla 4 eru nokkrar frásagnir af kraftaverkum sem Elísa gerði, sem sýnir kraft Guðs og ráðstöfun fyrir milligöngu spámannsins.</w:t>
      </w:r>
    </w:p>
    <w:p/>
    <w:p>
      <w:r xmlns:w="http://schemas.openxmlformats.org/wordprocessingml/2006/main">
        <w:t xml:space="preserve">1. málsgrein: Kaflinn hefst á sögu um ekkju eins af sonum spámannanna sem er í skuldum og stendur frammi fyrir því að tveir synir hennar verði teknir sem þrælar. Elísa spyr hana hvað hún eigi í húsinu sínu og hún segir að hún eigi bara krukku af olíu. Elísa segir henni að safna tómum ílátum frá nágrönnum sínum og hella olíunni í þau. Fyrir kraftaverk heldur olían áfram að flæða þar til öll ílát eru full, sem gerir henni kleift að selja hana og borga skuldir sínar (2. Konungabók 4:1-7).</w:t>
      </w:r>
    </w:p>
    <w:p/>
    <w:p>
      <w:r xmlns:w="http://schemas.openxmlformats.org/wordprocessingml/2006/main">
        <w:t xml:space="preserve">2. málsgrein: Frásögnin heldur áfram með annarri frásögn þar sem súnamítísk kona sýnir Elísa góðvild með því að sjá honum fyrir fæði og gistingu hvenær sem hann fer í gegnum bæinn þeirra. Í þakklætisskyni lofar Elísa að hún muni eignast son innan árs. Eins og spáð var, verður hún þunguð og fæðir son (2. Konungabók 4:8-17).</w:t>
      </w:r>
    </w:p>
    <w:p/>
    <w:p>
      <w:r xmlns:w="http://schemas.openxmlformats.org/wordprocessingml/2006/main">
        <w:t xml:space="preserve">3. málsgrein: Nokkrum árum síðar, þegar barnið er orðið stórt, veikist það skyndilega og deyr í faðmi móður sinnar. Ósátt fer konan með hann í herbergi Elísa á Karmelfjalli. Elísa biður einlæglega til Guðs fyrir hönd barnsins og teygir sig yfir það mörgum sinnum þar til hann er endurvakinn og endurheimtir líf sitt á kraftaverkum (2. Konungabók 4:18-37).</w:t>
      </w:r>
    </w:p>
    <w:p/>
    <w:p>
      <w:r xmlns:w="http://schemas.openxmlformats.org/wordprocessingml/2006/main">
        <w:t xml:space="preserve">Fjórða málsgrein:Kaflinn heldur áfram með frásögn þar sem hungursneyð er í Gilgal. Þegar hann útbýr mat fyrir spámannasyni undir hans umsjón safnar einhver óafvitandi villtum graskerum sem eru eitruð. Þegar þeir borða það, hrópa þeir á hjálp þar sem þeir finna fyrir alvarlegum einkennum eitrunar. Til að bregðast við því læknar Elísa þá á kraftaverki með því að bæta hveiti í pottinn sem gerir skaðleg áhrif þess óvirka (2. Konungabók 4;38-41).</w:t>
      </w:r>
    </w:p>
    <w:p/>
    <w:p>
      <w:r xmlns:w="http://schemas.openxmlformats.org/wordprocessingml/2006/main">
        <w:t xml:space="preserve">5. málsgrein: Lokasagan segir frá því hvernig á öðru hungursneyðartímabili, þegar skortur er á mat til að safna saman spámönnum í Gilgal, færir maður aftur tuttugu byggbrauð sem fórn frammi fyrir Guði með leiðbeiningum Elísa þrátt fyrir að það sé ekki nóg til að fæða alla viðstadda. Hins vegar, fyrir kraftaverk, fæða þessi brauð eitt hundrað menn með afgangi eftir (2. Konungabók 4;42-44).</w:t>
      </w:r>
    </w:p>
    <w:p/>
    <w:p>
      <w:r xmlns:w="http://schemas.openxmlformats.org/wordprocessingml/2006/main">
        <w:t xml:space="preserve">Í stuttu máli, kafli 2. Konungabók sýnir kraftaverk Elísa sem sýnir ráðstöfun Guðs, Olía margfaldast til að greiða niður skuldir, ófrjó kona fæðir son. Dautt barn endurvakið, eitrað plokkfiskur gert öruggt. Tuttugu brauð fæða marga, máttur Guðs sýndi ríkulega. Þetta Í stuttu máli, kafli kannar þemu eins og trúfesti verðlaunuð, samúð og íhlutun Guðs í gegnum spámann hans og hvernig hægt er að sigrast á aðstæðum sem virðast ómögulegar með guðlegri íhlutun.</w:t>
      </w:r>
    </w:p>
    <w:p/>
    <w:p>
      <w:r xmlns:w="http://schemas.openxmlformats.org/wordprocessingml/2006/main">
        <w:t xml:space="preserve">Síðari bók konunganna 4:1 En kona nokkur, af eiginkonum spámannasonanna, hrópaði til Elísa og sagði: þjónn þinn, maðurinn minn, er dáinn. Og þú veist, að þjónn þinn óttaðist Drottin, og lánardrottinn er kominn til að taka til sín syni mína tvo til þræla.</w:t>
      </w:r>
    </w:p>
    <w:p/>
    <w:p>
      <w:r xmlns:w="http://schemas.openxmlformats.org/wordprocessingml/2006/main">
        <w:t xml:space="preserve">Kona, sem eiginmaður hennar var spámaður Drottins, er í neyð vegna þess að tveir synir hennar eru um það bil að verða teknir af kröfuhafa til að þjóna.</w:t>
      </w:r>
    </w:p>
    <w:p/>
    <w:p>
      <w:r xmlns:w="http://schemas.openxmlformats.org/wordprocessingml/2006/main">
        <w:t xml:space="preserve">1. Kraftur trúarinnar á neyðartímum</w:t>
      </w:r>
    </w:p>
    <w:p/>
    <w:p>
      <w:r xmlns:w="http://schemas.openxmlformats.org/wordprocessingml/2006/main">
        <w:t xml:space="preserve">2. Gildi þrautseigju á erfiðum tímum</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34:17-18 - Hinir réttlátu hrópa, og Drottinn heyrir og frelsar þá úr öllum nauðum þeirra. Drottinn er nálægur þeim sem hafa sundurkramið hjarta. og frelsar þá, sem eru sundraðir í anda.</w:t>
      </w:r>
    </w:p>
    <w:p/>
    <w:p>
      <w:r xmlns:w="http://schemas.openxmlformats.org/wordprocessingml/2006/main">
        <w:t xml:space="preserve">Síðari bók konunganna 4:2 Þá sagði Elísa við hana: ,,Hvað á ég að gjöra fyrir þig? seg mér, hvað hefur þú í húsinu? Og hún sagði: Ambátt þín á ekkert í húsinu nema pott með olíu.</w:t>
      </w:r>
    </w:p>
    <w:p/>
    <w:p>
      <w:r xmlns:w="http://schemas.openxmlformats.org/wordprocessingml/2006/main">
        <w:t xml:space="preserve">Kona kemur til Elísa og biður um hjálp og hann spyr hvað hún eigi á heimili sínu. Hún svarar að hún eigi bara pott af olíu.</w:t>
      </w:r>
    </w:p>
    <w:p/>
    <w:p>
      <w:r xmlns:w="http://schemas.openxmlformats.org/wordprocessingml/2006/main">
        <w:t xml:space="preserve">1. Kraftur trúarinnar: Hvernig Guð getur notað smæstu hluti til að skapa eitthvað frábært.</w:t>
      </w:r>
    </w:p>
    <w:p/>
    <w:p>
      <w:r xmlns:w="http://schemas.openxmlformats.org/wordprocessingml/2006/main">
        <w:t xml:space="preserve">2. Kraftaverk í dulargervi: Hvernig Guð getur breytt lífi okkar í gegnum óvæntustu heimildir.</w:t>
      </w:r>
    </w:p>
    <w:p/>
    <w:p>
      <w:r xmlns:w="http://schemas.openxmlformats.org/wordprocessingml/2006/main">
        <w:t xml:space="preserve">1. Matteusarguðspjall 17:20 - Sannlega segi ég yður, ef þú hefur trú eins og sinnepsfræ, geturðu sagt við þetta fjall: Farðu héðan og þangað, og það mun hreyfast. Ekkert verður ómögulegt fyrir þig.</w:t>
      </w:r>
    </w:p>
    <w:p/>
    <w:p>
      <w:r xmlns:w="http://schemas.openxmlformats.org/wordprocessingml/2006/main">
        <w:t xml:space="preserve">2. Markús 8:2-3 - Hann spurði lærisveina sína: Hversu mörg brauð eigið þér? Sjö, svöruðu þeir. Hann sagði mannfjöldanum að setjast á jörðina.</w:t>
      </w:r>
    </w:p>
    <w:p/>
    <w:p>
      <w:r xmlns:w="http://schemas.openxmlformats.org/wordprocessingml/2006/main">
        <w:t xml:space="preserve">Síðari bók konunganna 4:3 Þá sagði hann: ,,Farðu og fáðu þér lánuð ílát af öllum nágrönnum þínum, tóm ílát. fá ekki nokkra lánaða.</w:t>
      </w:r>
    </w:p>
    <w:p/>
    <w:p>
      <w:r xmlns:w="http://schemas.openxmlformats.org/wordprocessingml/2006/main">
        <w:t xml:space="preserve">Elísa skipar konu að fá lánuð mörg tóm ílát hjá nágrönnum sínum til að geyma olíu.</w:t>
      </w:r>
    </w:p>
    <w:p/>
    <w:p>
      <w:r xmlns:w="http://schemas.openxmlformats.org/wordprocessingml/2006/main">
        <w:t xml:space="preserve">1. Kraftur hlýðninnar - Að hlýða boðorðum Guðs, jafnvel þegar þau virðast ekki vera skynsamleg, leiðir til blessunar.</w:t>
      </w:r>
    </w:p>
    <w:p/>
    <w:p>
      <w:r xmlns:w="http://schemas.openxmlformats.org/wordprocessingml/2006/main">
        <w:t xml:space="preserve">2. Blessun örlætisins - Að gefa frjálst af auðlindum okkar gerir okkur kleift að upplifa blessun Guðs í eigin lífi.</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Rómverjabréfið 12:13 - Dreifing til nauðsynjar heilagra; veitt gestrisni.</w:t>
      </w:r>
    </w:p>
    <w:p/>
    <w:p>
      <w:r xmlns:w="http://schemas.openxmlformats.org/wordprocessingml/2006/main">
        <w:t xml:space="preserve">Síðari bók konunganna 4:4 Og þegar þú kemur inn, skalt þú loka dyrunum fyrir þér og sonum þínum og hella í öll þessi áhöld og leggja til hliðar það sem er fullt.</w:t>
      </w:r>
    </w:p>
    <w:p/>
    <w:p>
      <w:r xmlns:w="http://schemas.openxmlformats.org/wordprocessingml/2006/main">
        <w:t xml:space="preserve">Konu er skipað að fylla ílát af olíu úr lítilli krukku þar til þau eru öll full.</w:t>
      </w:r>
    </w:p>
    <w:p/>
    <w:p>
      <w:r xmlns:w="http://schemas.openxmlformats.org/wordprocessingml/2006/main">
        <w:t xml:space="preserve">1. Gnægð Guðs er meiri en aðstæður okkar.</w:t>
      </w:r>
    </w:p>
    <w:p/>
    <w:p>
      <w:r xmlns:w="http://schemas.openxmlformats.org/wordprocessingml/2006/main">
        <w:t xml:space="preserve">2. Kraftur trúmennsku kemur í ljós í litlum athöfnum.</w:t>
      </w:r>
    </w:p>
    <w:p/>
    <w:p>
      <w:r xmlns:w="http://schemas.openxmlformats.org/wordprocessingml/2006/main">
        <w:t xml:space="preserve">1. Matteusarguðspjall 6:26 - Líttu á fugla himinsins: þeir sáu hvorki né uppskera né safna í hlöður, og samt fæðir yðar himneskur faðir þeim.</w:t>
      </w:r>
    </w:p>
    <w:p/>
    <w:p>
      <w:r xmlns:w="http://schemas.openxmlformats.org/wordprocessingml/2006/main">
        <w:t xml:space="preserve">2. 2. Korintubréf 9:6-8 - Sá sem sáir sparlega mun og sparlega uppskera og sá sem sáir ríflega mun og ríflega uppskera. Hver og einn verður að gefa eins og hann hefur ákveðið í hjarta sínu, ekki með tregðu eða nauðung, því Guð elskar glaðan gjafara.</w:t>
      </w:r>
    </w:p>
    <w:p/>
    <w:p>
      <w:r xmlns:w="http://schemas.openxmlformats.org/wordprocessingml/2006/main">
        <w:t xml:space="preserve">Síðari bók konunganna 4:5 Síðan fór hún frá honum og lokaði dyrunum fyrir sér og sonum hennar, sem færðu henni áhöldin. og hún hellti út.</w:t>
      </w:r>
    </w:p>
    <w:p/>
    <w:p>
      <w:r xmlns:w="http://schemas.openxmlformats.org/wordprocessingml/2006/main">
        <w:t xml:space="preserve">Kona fór til Elísa eftir aðstoð og hann sagði henni að hella olíu úr kerum sínum í önnur ílát.</w:t>
      </w:r>
    </w:p>
    <w:p/>
    <w:p>
      <w:r xmlns:w="http://schemas.openxmlformats.org/wordprocessingml/2006/main">
        <w:t xml:space="preserve">1. Guð mun sjá fyrir okkur á óvæntan hátt.</w:t>
      </w:r>
    </w:p>
    <w:p/>
    <w:p>
      <w:r xmlns:w="http://schemas.openxmlformats.org/wordprocessingml/2006/main">
        <w:t xml:space="preserve">2. Guð blessar þá sem hlýða skipunum hans.</w:t>
      </w:r>
    </w:p>
    <w:p/>
    <w:p>
      <w:r xmlns:w="http://schemas.openxmlformats.org/wordprocessingml/2006/main">
        <w:t xml:space="preserve">1. 2. Konungabók 4:5</w:t>
      </w:r>
    </w:p>
    <w:p/>
    <w:p>
      <w:r xmlns:w="http://schemas.openxmlformats.org/wordprocessingml/2006/main">
        <w:t xml:space="preserve">2. Matteusarguðspjall 7:24-27 Því hver sem heyrir þessi orð mín og breytir eftir þeim, mun ég líkja honum við vitur mann, sem byggði hús sitt á bjargi.</w:t>
      </w:r>
    </w:p>
    <w:p/>
    <w:p>
      <w:r xmlns:w="http://schemas.openxmlformats.org/wordprocessingml/2006/main">
        <w:t xml:space="preserve">Síðari bók konunganna 4:6 Og svo bar við, er áhöldin voru full, að hún sagði við son sinn: "Færðu mér enn ílát." Og hann sagði við hana: Það er ekki til ker meira. Og olían sat eftir.</w:t>
      </w:r>
    </w:p>
    <w:p/>
    <w:p>
      <w:r xmlns:w="http://schemas.openxmlformats.org/wordprocessingml/2006/main">
        <w:t xml:space="preserve">Kona var að fylla ílát af olíu og þegar þau voru full bað hún son sinn að færa sér annað ílát en hann tilkynnti henni að þær væru ekki fleiri. Þá hætti olían.</w:t>
      </w:r>
    </w:p>
    <w:p/>
    <w:p>
      <w:r xmlns:w="http://schemas.openxmlformats.org/wordprocessingml/2006/main">
        <w:t xml:space="preserve">1. Guð mun sjá fyrir þörfum okkar, jafnvel þegar það virðist ómögulegt.</w:t>
      </w:r>
    </w:p>
    <w:p/>
    <w:p>
      <w:r xmlns:w="http://schemas.openxmlformats.org/wordprocessingml/2006/main">
        <w:t xml:space="preserve">2. Kraftur trúarinnar á Drottin getur unnið kraftaverk.</w:t>
      </w:r>
    </w:p>
    <w:p/>
    <w:p>
      <w:r xmlns:w="http://schemas.openxmlformats.org/wordprocessingml/2006/main">
        <w:t xml:space="preserve">1. Matteus 14:13-21 - Jesús notar trú lærisveinanna til að fæða hina 5.000.</w:t>
      </w:r>
    </w:p>
    <w:p/>
    <w:p>
      <w:r xmlns:w="http://schemas.openxmlformats.org/wordprocessingml/2006/main">
        <w:t xml:space="preserve">2. Jakobsbréfið 5:17 - Trúarkraftur Elía til að koma með rigningu eftir langa þurrka.</w:t>
      </w:r>
    </w:p>
    <w:p/>
    <w:p>
      <w:r xmlns:w="http://schemas.openxmlformats.org/wordprocessingml/2006/main">
        <w:t xml:space="preserve">Síðari bók konunganna 4:7 Þá kom hún og sagði guðsmanninum frá. Og hann sagði: "Far þú og sel olíuna og borgaðu skuld þína, og þú og börn þín lifa af hinum."</w:t>
      </w:r>
    </w:p>
    <w:p/>
    <w:p>
      <w:r xmlns:w="http://schemas.openxmlformats.org/wordprocessingml/2006/main">
        <w:t xml:space="preserve">Kona var í skuldum og leitaði til guðsmannsins eftir aðstoð. Hann sagði henni að selja olíuna sína og nota peningana til að borga skuldir hennar og lifa á afganginum.</w:t>
      </w:r>
    </w:p>
    <w:p/>
    <w:p>
      <w:r xmlns:w="http://schemas.openxmlformats.org/wordprocessingml/2006/main">
        <w:t xml:space="preserve">1. Fyrirsjá Guðs: Hvernig Guð sér fyrir þörfum okkar</w:t>
      </w:r>
    </w:p>
    <w:p/>
    <w:p>
      <w:r xmlns:w="http://schemas.openxmlformats.org/wordprocessingml/2006/main">
        <w:t xml:space="preserve">2. Skuldir: Að lifa innan efna okkar</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Orðskviðirnir 22:7 - Hinir ríku drottna yfir fátækum og lántakandinn er þræll lánveitandans.</w:t>
      </w:r>
    </w:p>
    <w:p/>
    <w:p>
      <w:r xmlns:w="http://schemas.openxmlformats.org/wordprocessingml/2006/main">
        <w:t xml:space="preserve">Síðari bók konunganna 4:8 Og á einum degi fór Elísa til Súnem, þar sem mikil kona var. og hún neyddi hann til að eta brauð. Og svo bar við, að jafn oft sem hann gekk fram hjá, sneri hann þangað til að eta brauð.</w:t>
      </w:r>
    </w:p>
    <w:p/>
    <w:p>
      <w:r xmlns:w="http://schemas.openxmlformats.org/wordprocessingml/2006/main">
        <w:t xml:space="preserve">Elísa fór til Súnem og var boðið af mikilli konu að borða brauð í hvert sinn sem hann fór þar um.</w:t>
      </w:r>
    </w:p>
    <w:p/>
    <w:p>
      <w:r xmlns:w="http://schemas.openxmlformats.org/wordprocessingml/2006/main">
        <w:t xml:space="preserve">1. Kraftur gestrisni: Dæmi Elísa</w:t>
      </w:r>
    </w:p>
    <w:p/>
    <w:p>
      <w:r xmlns:w="http://schemas.openxmlformats.org/wordprocessingml/2006/main">
        <w:t xml:space="preserve">2. Gnægð af örlæti: Lexía frá Elísa</w:t>
      </w:r>
    </w:p>
    <w:p/>
    <w:p>
      <w:r xmlns:w="http://schemas.openxmlformats.org/wordprocessingml/2006/main">
        <w:t xml:space="preserve">1. Lúkas 10:38-42 - Dæmi Jesú og Mörtu um gestrisni</w:t>
      </w:r>
    </w:p>
    <w:p/>
    <w:p>
      <w:r xmlns:w="http://schemas.openxmlformats.org/wordprocessingml/2006/main">
        <w:t xml:space="preserve">2. Rómverjabréfið 12:13 - Sýndu hvert öðru gestrisni án þess að nöldra</w:t>
      </w:r>
    </w:p>
    <w:p/>
    <w:p>
      <w:r xmlns:w="http://schemas.openxmlformats.org/wordprocessingml/2006/main">
        <w:t xml:space="preserve">Síðari bók konunganna 4:9 Og hún sagði við mann sinn: "Sjá, ég sé, að þetta er heilagur Guðs maður, sem gengur stöðugt fram hjá okkur."</w:t>
      </w:r>
    </w:p>
    <w:p/>
    <w:p>
      <w:r xmlns:w="http://schemas.openxmlformats.org/wordprocessingml/2006/main">
        <w:t xml:space="preserve">Kona sem býr í bænum Shunem viðurkennir að Elísa spámaður er heilagur guðsmaður og fer oft framhjá bænum hennar.</w:t>
      </w:r>
    </w:p>
    <w:p/>
    <w:p>
      <w:r xmlns:w="http://schemas.openxmlformats.org/wordprocessingml/2006/main">
        <w:t xml:space="preserve">1. Kraftur þess að viðurkenna nærveru Guðs í lífi okkar</w:t>
      </w:r>
    </w:p>
    <w:p/>
    <w:p>
      <w:r xmlns:w="http://schemas.openxmlformats.org/wordprocessingml/2006/main">
        <w:t xml:space="preserve">2. Heiðra og sýna verk Guðs í samfélögum okkar</w:t>
      </w:r>
    </w:p>
    <w:p/>
    <w:p>
      <w:r xmlns:w="http://schemas.openxmlformats.org/wordprocessingml/2006/main">
        <w:t xml:space="preserve">1. Jesaja 6:3 - Og hver hrópaði til annars og sagði: Heilagur, heilagur, heilagur er Drottinn allsherjar, öll jörðin er full af dýrð hans.</w:t>
      </w:r>
    </w:p>
    <w:p/>
    <w:p>
      <w:r xmlns:w="http://schemas.openxmlformats.org/wordprocessingml/2006/main">
        <w:t xml:space="preserve">2. Sálmur 145:17 - Drottinn er réttlátur á öllum sínum vegum og heilagur í öllum verkum sínum.</w:t>
      </w:r>
    </w:p>
    <w:p/>
    <w:p>
      <w:r xmlns:w="http://schemas.openxmlformats.org/wordprocessingml/2006/main">
        <w:t xml:space="preserve">Síðari bók konunganna 4:10 Við skulum gjöra lítið herbergi á veggnum. Og við skulum setja honum þar rúm, borð, koll og ljósastiku, og þegar hann kemur til okkar, skal hann snúa þangað.</w:t>
      </w:r>
    </w:p>
    <w:p/>
    <w:p>
      <w:r xmlns:w="http://schemas.openxmlformats.org/wordprocessingml/2006/main">
        <w:t xml:space="preserve">Elísa stingur upp á því við konuna að þau byggi lítið herbergi á veggnum í húsi hennar sem hann geti verið í þegar hann kemur í heimsókn.</w:t>
      </w:r>
    </w:p>
    <w:p/>
    <w:p>
      <w:r xmlns:w="http://schemas.openxmlformats.org/wordprocessingml/2006/main">
        <w:t xml:space="preserve">1. Mikilvægi gestrisni og að taka á móti ókunnuga.</w:t>
      </w:r>
    </w:p>
    <w:p/>
    <w:p>
      <w:r xmlns:w="http://schemas.openxmlformats.org/wordprocessingml/2006/main">
        <w:t xml:space="preserve">2. Kraftur bænarinnar og trúfesti Guðs.</w:t>
      </w:r>
    </w:p>
    <w:p/>
    <w:p>
      <w:r xmlns:w="http://schemas.openxmlformats.org/wordprocessingml/2006/main">
        <w:t xml:space="preserve">1. Rómverjabréfið 12:13 - Leggðu þitt af mörkum til þarfa hinna heilögu og reyndu að sýna gestrisni.</w:t>
      </w:r>
    </w:p>
    <w:p/>
    <w:p>
      <w:r xmlns:w="http://schemas.openxmlformats.org/wordprocessingml/2006/main">
        <w:t xml:space="preserve">2. Jakobsbréfið 5:16 - Bæn réttláts manns hefur mikinn kraft þegar hún er að virka.</w:t>
      </w:r>
    </w:p>
    <w:p/>
    <w:p>
      <w:r xmlns:w="http://schemas.openxmlformats.org/wordprocessingml/2006/main">
        <w:t xml:space="preserve">Síðari bók konunganna 4:11 Og það kom á einum degi, að hann kom þangað, sneri inn í herbergið og lagðist þar.</w:t>
      </w:r>
    </w:p>
    <w:p/>
    <w:p>
      <w:r xmlns:w="http://schemas.openxmlformats.org/wordprocessingml/2006/main">
        <w:t xml:space="preserve">Elísa heimsótti heimili Súnamíska konu og hún bauð honum herbergi til að vera í.</w:t>
      </w:r>
    </w:p>
    <w:p/>
    <w:p>
      <w:r xmlns:w="http://schemas.openxmlformats.org/wordprocessingml/2006/main">
        <w:t xml:space="preserve">1. Blessun Guðs kemur í mörgum myndum - 2. Konungabók 4:11</w:t>
      </w:r>
    </w:p>
    <w:p/>
    <w:p>
      <w:r xmlns:w="http://schemas.openxmlformats.org/wordprocessingml/2006/main">
        <w:t xml:space="preserve">2. Að þiggja gestrisni er blessun - 2. Konungabók 4:11</w:t>
      </w:r>
    </w:p>
    <w:p/>
    <w:p>
      <w:r xmlns:w="http://schemas.openxmlformats.org/wordprocessingml/2006/main">
        <w:t xml:space="preserve">1. Prédikarinn 4:9-10 -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2. Rómverjabréfið 12:13 - Leggðu þitt af mörkum til að mæta þörfum hinna heilögu og reyndu að sýna gestrisni.</w:t>
      </w:r>
    </w:p>
    <w:p/>
    <w:p>
      <w:r xmlns:w="http://schemas.openxmlformats.org/wordprocessingml/2006/main">
        <w:t xml:space="preserve">Síðari bók konunganna 4:12 Og hann sagði við Gehasí þjón sinn: "Kallaðu á þessa Súnamíta." Og er hann hafði kallað á hana, stóð hún fyrir honum.</w:t>
      </w:r>
    </w:p>
    <w:p/>
    <w:p>
      <w:r xmlns:w="http://schemas.openxmlformats.org/wordprocessingml/2006/main">
        <w:t xml:space="preserve">Elísa bauð Gehasí þjóni sínum að kalla á súnemíska konu og þegar hann gerði það birtist hún fyrir honum.</w:t>
      </w:r>
    </w:p>
    <w:p/>
    <w:p>
      <w:r xmlns:w="http://schemas.openxmlformats.org/wordprocessingml/2006/main">
        <w:t xml:space="preserve">1. Guð getur gert stóra hluti með litlum skipunum.</w:t>
      </w:r>
    </w:p>
    <w:p/>
    <w:p>
      <w:r xmlns:w="http://schemas.openxmlformats.org/wordprocessingml/2006/main">
        <w:t xml:space="preserve">2. Vertu hlýðinn boðum Guðs, sama hversu lítil sem þau eru.</w:t>
      </w:r>
    </w:p>
    <w:p/>
    <w:p>
      <w:r xmlns:w="http://schemas.openxmlformats.org/wordprocessingml/2006/main">
        <w:t xml:space="preserve">1. Matteusarguðspjall 17:20 - Hann sagði við þá: Vegna lítillar trúar yðar. Því að sannlega segi ég yður, ef þér hafið trú eins og sinnepskorn, munuð þér segja við þetta fjall: Farið héðan og þangað, og það mun hreyfast, og ekkert verður yður ómögulegt.</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Síðari bók konunganna 4:13 Og hann sagði við hann: ,,Seg þú við hana: Sjá, þú hefur gætt okkur með allri þessari umhyggju. hvað á að gera fyrir þig? Hvort væri talað um þig við konung eða við herforingjann? Og hún svaraði: "Ég bý meðal fólks míns."</w:t>
      </w:r>
    </w:p>
    <w:p/>
    <w:p>
      <w:r xmlns:w="http://schemas.openxmlformats.org/wordprocessingml/2006/main">
        <w:t xml:space="preserve">Elísa spurði konu hvað hann gæti gert fyrir hana í staðinn fyrir gestrisni hennar. Hún svaraði að hún væri sátt við að vera áfram hjá sínu eigin fólki.</w:t>
      </w:r>
    </w:p>
    <w:p/>
    <w:p>
      <w:r xmlns:w="http://schemas.openxmlformats.org/wordprocessingml/2006/main">
        <w:t xml:space="preserve">1. Fólk Guðs er sátt við það sem það hefur og leitast ekki eftir viðurkenningu eða umbun.</w:t>
      </w:r>
    </w:p>
    <w:p/>
    <w:p>
      <w:r xmlns:w="http://schemas.openxmlformats.org/wordprocessingml/2006/main">
        <w:t xml:space="preserve">2. Við ættum að vera sátt við stöðu okkar í lífinu og treysta því að Guð veiti okkur.</w:t>
      </w:r>
    </w:p>
    <w:p/>
    <w:p>
      <w:r xmlns:w="http://schemas.openxmlformats.org/wordprocessingml/2006/main">
        <w:t xml:space="preserve">1. Filippíbréfið 4:11-13 - "Ekki það að ég sé að tala um að vera í neyð, því að ég hef lært að vera sáttur í hvaða aðstæðum sem ég er. Ég veit hvernig á að lægjast og ég veit að ég á að vera mikið. og allar aðstæður, ég hef lært leyndarmálið að horfast í augu við nóg og hungur, gnægð og neyð.</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Síðari bók konunganna 4:14 Og hann sagði: "Hvað á þá að gera við hana?" Gehasí svaraði: "Sannlega á hún ekkert barn, og maður hennar er gamall."</w:t>
      </w:r>
    </w:p>
    <w:p/>
    <w:p>
      <w:r xmlns:w="http://schemas.openxmlformats.org/wordprocessingml/2006/main">
        <w:t xml:space="preserve">Kona sem maðurinn hennar er gamall kemur til Elísa til að fá hjálp og hann spyr hvað sé hægt að gera fyrir hana.</w:t>
      </w:r>
    </w:p>
    <w:p/>
    <w:p>
      <w:r xmlns:w="http://schemas.openxmlformats.org/wordprocessingml/2006/main">
        <w:t xml:space="preserve">1. Guð er alltaf tilbúinn til að hjálpa - Hvernig Guð getur hjálpað okkur jafnvel þegar hlutirnir virðast ómögulegir.</w:t>
      </w:r>
    </w:p>
    <w:p/>
    <w:p>
      <w:r xmlns:w="http://schemas.openxmlformats.org/wordprocessingml/2006/main">
        <w:t xml:space="preserve">2. Kraftur bænarinnar - Hvernig bæn getur veitt okkur huggun og styrk þegar við erum í neyð.</w:t>
      </w:r>
    </w:p>
    <w:p/>
    <w:p>
      <w:r xmlns:w="http://schemas.openxmlformats.org/wordprocessingml/2006/main">
        <w:t xml:space="preserve">1. Jóhannesarguðspjall 14:27 - "Frið læt ég yður eftir, minn frið gef ég yður. Ekki gef ég yður eins og heimurinn gefur. Látið ekki hjörtu yðar skelfast né óttast."</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Síðari bók konunganna 4:15 Og hann sagði: Kallaðu á hana. Og er hann hafði kallað á hana, stóð hún í dyrunum.</w:t>
      </w:r>
    </w:p>
    <w:p/>
    <w:p>
      <w:r xmlns:w="http://schemas.openxmlformats.org/wordprocessingml/2006/main">
        <w:t xml:space="preserve">Maður bað konu að koma til sín og þegar hún gerði það stóð hún í dyrunum.</w:t>
      </w:r>
    </w:p>
    <w:p/>
    <w:p>
      <w:r xmlns:w="http://schemas.openxmlformats.org/wordprocessingml/2006/main">
        <w:t xml:space="preserve">1. Mikilvægi virðingar fyrir öðrum í samskiptum okkar.</w:t>
      </w:r>
    </w:p>
    <w:p/>
    <w:p>
      <w:r xmlns:w="http://schemas.openxmlformats.org/wordprocessingml/2006/main">
        <w:t xml:space="preserve">2. Kraftur boðs og hvernig það getur opnað dyr.</w:t>
      </w:r>
    </w:p>
    <w:p/>
    <w:p>
      <w:r xmlns:w="http://schemas.openxmlformats.org/wordprocessingml/2006/main">
        <w:t xml:space="preserve">1. Efesusbréfið 5:21 - Látið hvert annað af lotningu fyrir Kristi.</w:t>
      </w:r>
    </w:p>
    <w:p/>
    <w:p>
      <w:r xmlns:w="http://schemas.openxmlformats.org/wordprocessingml/2006/main">
        <w:t xml:space="preserve">2. Orðskviðirnir 25:17 - Láttu fót þinn sjaldan vera í húsi náunga þíns, svo að hann fái ekki nóg af þér og hati þig.</w:t>
      </w:r>
    </w:p>
    <w:p/>
    <w:p>
      <w:r xmlns:w="http://schemas.openxmlformats.org/wordprocessingml/2006/main">
        <w:t xml:space="preserve">Síðari bók konunganna 4:16 Og hann sagði: "Á þessari stundu, eftir lífsins tíma, skalt þú faðma son." Og hún sagði: Nei, herra minn, þú guðsmaður, ljúg ekki að ambátt þinni.</w:t>
      </w:r>
    </w:p>
    <w:p/>
    <w:p>
      <w:r xmlns:w="http://schemas.openxmlformats.org/wordprocessingml/2006/main">
        <w:t xml:space="preserve">Konan frá Shunem er sagt af Elísa að hún muni eignast son á næstunni, en hún efast um að það sé satt.</w:t>
      </w:r>
    </w:p>
    <w:p/>
    <w:p>
      <w:r xmlns:w="http://schemas.openxmlformats.org/wordprocessingml/2006/main">
        <w:t xml:space="preserve">1. Loforð Guðs: Trúðu og þiggðu</w:t>
      </w:r>
    </w:p>
    <w:p/>
    <w:p>
      <w:r xmlns:w="http://schemas.openxmlformats.org/wordprocessingml/2006/main">
        <w:t xml:space="preserve">2. Efi: Óvinur trúarinnar</w:t>
      </w:r>
    </w:p>
    <w:p/>
    <w:p>
      <w:r xmlns:w="http://schemas.openxmlformats.org/wordprocessingml/2006/main">
        <w:t xml:space="preserve">1. Rómverjabréfið 4:18-21 - Trú Abrahams á loforð Guðs</w:t>
      </w:r>
    </w:p>
    <w:p/>
    <w:p>
      <w:r xmlns:w="http://schemas.openxmlformats.org/wordprocessingml/2006/main">
        <w:t xml:space="preserve">2. Hebreabréfið 11:1-3 - Skilgreining á trú og mikilvægi hennar í kristnu lífi</w:t>
      </w:r>
    </w:p>
    <w:p/>
    <w:p>
      <w:r xmlns:w="http://schemas.openxmlformats.org/wordprocessingml/2006/main">
        <w:t xml:space="preserve">Síðari bók konunganna 4:17 Og konan varð þunguð og ól son á þeirri stundu, sem Elísa hafði sagt við hana, eftir lífstíma.</w:t>
      </w:r>
    </w:p>
    <w:p/>
    <w:p>
      <w:r xmlns:w="http://schemas.openxmlformats.org/wordprocessingml/2006/main">
        <w:t xml:space="preserve">Konan sem Elísa hafði spáð í að verða þunguð, gerði það á tilsettum tíma.</w:t>
      </w:r>
    </w:p>
    <w:p/>
    <w:p>
      <w:r xmlns:w="http://schemas.openxmlformats.org/wordprocessingml/2006/main">
        <w:t xml:space="preserve">1. Fullkomin tímasetning Guðs - Hvernig Guð er alltaf á réttum tíma</w:t>
      </w:r>
    </w:p>
    <w:p/>
    <w:p>
      <w:r xmlns:w="http://schemas.openxmlformats.org/wordprocessingml/2006/main">
        <w:t xml:space="preserve">2. Trúfesti Guðs - Hvernig Guð uppfyllir alltaf loforð sín</w:t>
      </w:r>
    </w:p>
    <w:p/>
    <w:p>
      <w:r xmlns:w="http://schemas.openxmlformats.org/wordprocessingml/2006/main">
        <w:t xml:space="preserve">1. Galatabréfið 4:4-5 - En þegar fylling tímans var komin, sendi Guð son sinn, skapaðan af konu, skapaðan undir lögmáli, til að leysa þá, sem undir lögmálinu voru, til þess að vér gætum hlotið ættleiðingu. af sonum.</w:t>
      </w:r>
    </w:p>
    <w:p/>
    <w:p>
      <w:r xmlns:w="http://schemas.openxmlformats.org/wordprocessingml/2006/main">
        <w:t xml:space="preserve">2. Sálmur 31:15 - Tímar mínar eru í þinni hendi: frelsa mig úr hendi óvina minna og frá þeim sem ofsækja mig.</w:t>
      </w:r>
    </w:p>
    <w:p/>
    <w:p>
      <w:r xmlns:w="http://schemas.openxmlformats.org/wordprocessingml/2006/main">
        <w:t xml:space="preserve">Síðari bók konunganna 4:18 Þegar sveinninn var fullorðinn, kom það á einum degi, að hann fór út til föður síns til kornskurðarmannanna.</w:t>
      </w:r>
    </w:p>
    <w:p/>
    <w:p>
      <w:r xmlns:w="http://schemas.openxmlformats.org/wordprocessingml/2006/main">
        <w:t xml:space="preserve">Ungur drengur ólst upp og einn daginn gekk hann til liðs við föður sinn á ökrunum til að aðstoða við uppskeruna.</w:t>
      </w:r>
    </w:p>
    <w:p/>
    <w:p>
      <w:r xmlns:w="http://schemas.openxmlformats.org/wordprocessingml/2006/main">
        <w:t xml:space="preserve">1. Þjónið Guði með þjónustu við aðra</w:t>
      </w:r>
    </w:p>
    <w:p/>
    <w:p>
      <w:r xmlns:w="http://schemas.openxmlformats.org/wordprocessingml/2006/main">
        <w:t xml:space="preserve">2. Gleðin við að vinna við hlið fjölskyldunnar</w:t>
      </w:r>
    </w:p>
    <w:p/>
    <w:p>
      <w:r xmlns:w="http://schemas.openxmlformats.org/wordprocessingml/2006/main">
        <w:t xml:space="preserve">1. Galatabréfið 6:9, "Og þreyttumst ekki á að gera vel, því að á sínum tíma munum vér uppskera, ef vér verðum ekki þreyttir."</w:t>
      </w:r>
    </w:p>
    <w:p/>
    <w:p>
      <w:r xmlns:w="http://schemas.openxmlformats.org/wordprocessingml/2006/main">
        <w:t xml:space="preserve">2. Orðskviðirnir 15:17, "Betri er jurtakvöldverður þar sem kærleikurinn er, en uxinn sem er fastur og hatur með honum."</w:t>
      </w:r>
    </w:p>
    <w:p/>
    <w:p>
      <w:r xmlns:w="http://schemas.openxmlformats.org/wordprocessingml/2006/main">
        <w:t xml:space="preserve">Síðari bók konunganna 4:19 Og hann sagði við föður sinn: "Höfuð mitt, höfuð mitt." Og hann sagði við sveininn: Berðu hann til móður hans.</w:t>
      </w:r>
    </w:p>
    <w:p/>
    <w:p>
      <w:r xmlns:w="http://schemas.openxmlformats.org/wordprocessingml/2006/main">
        <w:t xml:space="preserve">Drengur kvartar yfir höfuðverk við föður sinn, sem síðan segir þjóni að fara með hann til móður sinnar.</w:t>
      </w:r>
    </w:p>
    <w:p/>
    <w:p>
      <w:r xmlns:w="http://schemas.openxmlformats.org/wordprocessingml/2006/main">
        <w:t xml:space="preserve">1. Kraftur þæginda foreldris: Hvernig á að finna styrk á erfiðum tímum</w:t>
      </w:r>
    </w:p>
    <w:p/>
    <w:p>
      <w:r xmlns:w="http://schemas.openxmlformats.org/wordprocessingml/2006/main">
        <w:t xml:space="preserve">2. Ást föður: Að bjóða upp á samúð og umhyggju á neyðartímum</w:t>
      </w:r>
    </w:p>
    <w:p/>
    <w:p>
      <w:r xmlns:w="http://schemas.openxmlformats.org/wordprocessingml/2006/main">
        <w:t xml:space="preserve">1. Sálmur 27:10 - Þegar faðir minn og móðir yfirgefa mig, þá mun Drottinn taka mig upp.</w:t>
      </w:r>
    </w:p>
    <w:p/>
    <w:p>
      <w:r xmlns:w="http://schemas.openxmlformats.org/wordprocessingml/2006/main">
        <w:t xml:space="preserve">2. Orðskviðirnir 1:8 - Heyr, sonur minn, leiðbeiningar föður þíns, og yfirgef ekki kennslu móður þinnar.</w:t>
      </w:r>
    </w:p>
    <w:p/>
    <w:p>
      <w:r xmlns:w="http://schemas.openxmlformats.org/wordprocessingml/2006/main">
        <w:t xml:space="preserve">Síðari bók konunganna 4:20 Og er hann tók hann og fór með hann til móður sinnar, sat hann á kné hennar til hádegis og dó síðan.</w:t>
      </w:r>
    </w:p>
    <w:p/>
    <w:p>
      <w:r xmlns:w="http://schemas.openxmlformats.org/wordprocessingml/2006/main">
        <w:t xml:space="preserve">Ungur drengur lést skyndilega eftir að hafa verið færður til móður sinnar og setið á hnjánum fram að hádegi.</w:t>
      </w:r>
    </w:p>
    <w:p/>
    <w:p>
      <w:r xmlns:w="http://schemas.openxmlformats.org/wordprocessingml/2006/main">
        <w:t xml:space="preserve">1. Vegir Guðs eru órannsakanlegir - 2. Korintubréf 4:18</w:t>
      </w:r>
    </w:p>
    <w:p/>
    <w:p>
      <w:r xmlns:w="http://schemas.openxmlformats.org/wordprocessingml/2006/main">
        <w:t xml:space="preserve">2. Kraftur móðurástar - Lúkas 15:20-24</w:t>
      </w:r>
    </w:p>
    <w:p/>
    <w:p>
      <w:r xmlns:w="http://schemas.openxmlformats.org/wordprocessingml/2006/main">
        <w:t xml:space="preserve">1. Sálmur 116:15 - Dýrmætur í augum Drottins er dauði heilagra hans.</w:t>
      </w:r>
    </w:p>
    <w:p/>
    <w:p>
      <w:r xmlns:w="http://schemas.openxmlformats.org/wordprocessingml/2006/main">
        <w:t xml:space="preserve">2. Jobsbók 1:21 - Drottinn gaf og Drottinn tók. Lofað sé nafn Drottins.</w:t>
      </w:r>
    </w:p>
    <w:p/>
    <w:p>
      <w:r xmlns:w="http://schemas.openxmlformats.org/wordprocessingml/2006/main">
        <w:t xml:space="preserve">Síðari bók konunganna 4:21 Og hún gekk upp og lagði hann á rúm guðsmannsins, lokaði dyrunum á hann og gekk út.</w:t>
      </w:r>
    </w:p>
    <w:p/>
    <w:p>
      <w:r xmlns:w="http://schemas.openxmlformats.org/wordprocessingml/2006/main">
        <w:t xml:space="preserve">Kona kom með son sinn að rúmi guðsmannsins og lokaði hurðinni á eftir sér þegar hún fór.</w:t>
      </w:r>
    </w:p>
    <w:p/>
    <w:p>
      <w:r xmlns:w="http://schemas.openxmlformats.org/wordprocessingml/2006/main">
        <w:t xml:space="preserve">1. Kraftur trúar móður: Rannsókn á 2. Konungabók 4:21</w:t>
      </w:r>
    </w:p>
    <w:p/>
    <w:p>
      <w:r xmlns:w="http://schemas.openxmlformats.org/wordprocessingml/2006/main">
        <w:t xml:space="preserve">2. The Unseen Hand of God: An Exploration of 2 Kings 4:21</w:t>
      </w:r>
    </w:p>
    <w:p/>
    <w:p>
      <w:r xmlns:w="http://schemas.openxmlformats.org/wordprocessingml/2006/main">
        <w:t xml:space="preserve">1. Jakobsbréfið 5:17-18 - Elía var maður með eðli eins og við og bað ákaft um að það myndi ekki rigna, og í þrjú ár og sex mánuði rigndi ekki á jörðina. Síðan bað hann aftur, og himinninn gaf regn, og jörðin bar ávöxt sinn.</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Síðari bók konunganna 4:22 Þá kallaði hún á mann sinn og sagði: Sendu mér einn af ungu mönnunum og einum af ösnum, að ég megi hlaupa til guðsmannsins og koma aftur.</w:t>
      </w:r>
    </w:p>
    <w:p/>
    <w:p>
      <w:r xmlns:w="http://schemas.openxmlformats.org/wordprocessingml/2006/main">
        <w:t xml:space="preserve">Kona bað eiginmann sinn að senda sér ungan mann og asna svo hún gæti hlaupið til guðsmannsins og komið aftur.</w:t>
      </w:r>
    </w:p>
    <w:p/>
    <w:p>
      <w:r xmlns:w="http://schemas.openxmlformats.org/wordprocessingml/2006/main">
        <w:t xml:space="preserve">1. Kraftur trúarinnar: að læra að treysta áætlun Guðs.</w:t>
      </w:r>
    </w:p>
    <w:p/>
    <w:p>
      <w:r xmlns:w="http://schemas.openxmlformats.org/wordprocessingml/2006/main">
        <w:t xml:space="preserve">2. Mikilvægi þess að leita leiðsagnar Guðs.</w:t>
      </w:r>
    </w:p>
    <w:p/>
    <w:p>
      <w:r xmlns:w="http://schemas.openxmlformats.org/wordprocessingml/2006/main">
        <w:t xml:space="preserve">1. Jakobsbréfið 1:5-8 - "Ef einhvern yðar skortir visku, þá biðji hann Guð, sem gefur öllum örlátlega án smánar, og honum mun gefast. En hann biðji í trú, án efa, því að sá sem efast er eins og bylgja hafsins, sem vindur hrindir og hrindir. Því að sá maður má ekki ætla, að hann fái nokkuð frá Drottni, hann er tvísýnn maður, óstöðugur á öllum sínum vegum."</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Síðari bók konunganna 4:23 Og hann sagði: Hví vilt þú fara til hans í dag? það er hvorki nýtt tungl né hvíldardagur. Og hún sagði: Gott skal fara.</w:t>
      </w:r>
    </w:p>
    <w:p/>
    <w:p>
      <w:r xmlns:w="http://schemas.openxmlformats.org/wordprocessingml/2006/main">
        <w:t xml:space="preserve">Kona spurði Elísa um að heimsækja einhvern og hann svaraði að það væri hvorki nýtt tungl né hvíldardagur. Konan svaraði að það væri í lagi.</w:t>
      </w:r>
    </w:p>
    <w:p/>
    <w:p>
      <w:r xmlns:w="http://schemas.openxmlformats.org/wordprocessingml/2006/main">
        <w:t xml:space="preserve">1. Nýttu tækifærin sem best: Ekki er hver dagur hvíldardagur</w:t>
      </w:r>
    </w:p>
    <w:p/>
    <w:p>
      <w:r xmlns:w="http://schemas.openxmlformats.org/wordprocessingml/2006/main">
        <w:t xml:space="preserve">2. Að vita hvenær á að vinna verkefni: Að skilja nýtt tungl og hvíldardag</w:t>
      </w:r>
    </w:p>
    <w:p/>
    <w:p>
      <w:r xmlns:w="http://schemas.openxmlformats.org/wordprocessingml/2006/main">
        <w:t xml:space="preserve">1. Orðskviðirnir 3:27 - "Haldið ekki góðu frá þeim sem það á til, þegar það er í þínu valdi að gjöra."</w:t>
      </w:r>
    </w:p>
    <w:p/>
    <w:p>
      <w:r xmlns:w="http://schemas.openxmlformats.org/wordprocessingml/2006/main">
        <w:t xml:space="preserve">2. Prédikarinn 9:10 - "Hvað sem hönd þín finnur að gera, gerðu það af öllum mætti."</w:t>
      </w:r>
    </w:p>
    <w:p/>
    <w:p>
      <w:r xmlns:w="http://schemas.openxmlformats.org/wordprocessingml/2006/main">
        <w:t xml:space="preserve">Síðari bók konunganna 4:24 Þá söðlaði hún ösnu og sagði við þjón sinn: ,,Ekið og far fram. slepptu ekki reið þinni fyrir mig, nema ég býð þér.</w:t>
      </w:r>
    </w:p>
    <w:p/>
    <w:p>
      <w:r xmlns:w="http://schemas.openxmlformats.org/wordprocessingml/2006/main">
        <w:t xml:space="preserve">Kona sagði þjóni sínum að söðla um rass og hjóla án þess að stoppa þar til hún sagði annað.</w:t>
      </w:r>
    </w:p>
    <w:p/>
    <w:p>
      <w:r xmlns:w="http://schemas.openxmlformats.org/wordprocessingml/2006/main">
        <w:t xml:space="preserve">1. Ekki hika þegar Guð kallar þig til aðgerða.</w:t>
      </w:r>
    </w:p>
    <w:p/>
    <w:p>
      <w:r xmlns:w="http://schemas.openxmlformats.org/wordprocessingml/2006/main">
        <w:t xml:space="preserve">2. Vertu hlýðinn fyrirmælum Guðs.</w:t>
      </w:r>
    </w:p>
    <w:p/>
    <w:p>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p>
      <w:r xmlns:w="http://schemas.openxmlformats.org/wordprocessingml/2006/main">
        <w:t xml:space="preserve">2. 2. Korintubréf 6:2 - "Því að hann segir: "Á góðri stund hlýddi ég yður, og á hjálpræðisdegi hef ég hjálpað yður. Sjá, nú er hin ljúfa tími, sjá, nú er dagur hjálpræðisins. "</w:t>
      </w:r>
    </w:p>
    <w:p/>
    <w:p>
      <w:r xmlns:w="http://schemas.openxmlformats.org/wordprocessingml/2006/main">
        <w:t xml:space="preserve">Síðari bók konunganna 4:25 Síðan fór hún og kom til guðsmannsins á Karmelfjall. Og svo bar við, er guðsmaðurinn sá hana í fjarska, að hann sagði við Gehasí þjón sinn: Sjá, þarna er sú Súnamíti.</w:t>
      </w:r>
    </w:p>
    <w:p/>
    <w:p>
      <w:r xmlns:w="http://schemas.openxmlformats.org/wordprocessingml/2006/main">
        <w:t xml:space="preserve">Súnemíska konan fór til guðsmannsins á Karmelfjalli og þegar hann sá hana úr fjarska sendi hann Gehasí þjón sinn til að heilsa henni.</w:t>
      </w:r>
    </w:p>
    <w:p/>
    <w:p>
      <w:r xmlns:w="http://schemas.openxmlformats.org/wordprocessingml/2006/main">
        <w:t xml:space="preserve">1. Kraftur trúarinnar: Sýning súnamítíska konunnar á trú á að fara til Guðs manns á Karmelfjalli.</w:t>
      </w:r>
    </w:p>
    <w:p/>
    <w:p>
      <w:r xmlns:w="http://schemas.openxmlformats.org/wordprocessingml/2006/main">
        <w:t xml:space="preserve">2. Kraftur hlýðninnar: Hlýðni Súnamítísku konunnar við að fara til Guðs manns þrátt fyrir aðstæður hennar.</w:t>
      </w:r>
    </w:p>
    <w:p/>
    <w:p>
      <w:r xmlns:w="http://schemas.openxmlformats.org/wordprocessingml/2006/main">
        <w:t xml:space="preserve">1.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p>
      <w:r xmlns:w="http://schemas.openxmlformats.org/wordprocessingml/2006/main">
        <w:t xml:space="preserve">2. Hebreabréfið 11:6 - En án trúar er ómögulegt að þóknast honum, því að sá sem gengur til Guðs verður að trúa því að hann sé til og umbunar þeim sem leita hans af kostgæfni.</w:t>
      </w:r>
    </w:p>
    <w:p/>
    <w:p>
      <w:r xmlns:w="http://schemas.openxmlformats.org/wordprocessingml/2006/main">
        <w:t xml:space="preserve">Síðari bók konunganna 4:26 Hlaupa nú á móti henni og seg við hana: ,,Líður þér vel? er gott með manninn þinn? er gott með barnið? Og hún svaraði: Það er vel.</w:t>
      </w:r>
    </w:p>
    <w:p/>
    <w:p>
      <w:r xmlns:w="http://schemas.openxmlformats.org/wordprocessingml/2006/main">
        <w:t xml:space="preserve">Kona er spurð hvort allt sé í lagi hjá henni, manni sínum og barni og hún svarar að allt sé í lagi.</w:t>
      </w:r>
    </w:p>
    <w:p/>
    <w:p>
      <w:r xmlns:w="http://schemas.openxmlformats.org/wordprocessingml/2006/main">
        <w:t xml:space="preserve">1. Hvernig Guð lítur alltaf út fyrir okkur</w:t>
      </w:r>
    </w:p>
    <w:p/>
    <w:p>
      <w:r xmlns:w="http://schemas.openxmlformats.org/wordprocessingml/2006/main">
        <w:t xml:space="preserve">2. Kraftur játandi „það er vel“</w:t>
      </w:r>
    </w:p>
    <w:p/>
    <w:p>
      <w:r xmlns:w="http://schemas.openxmlformats.org/wordprocessingml/2006/main">
        <w:t xml:space="preserve">1. Sálmur 46:10, "Vertu kyrr og veistu að ég er Guð."</w:t>
      </w:r>
    </w:p>
    <w:p/>
    <w:p>
      <w:r xmlns:w="http://schemas.openxmlformats.org/wordprocessingml/2006/main">
        <w:t xml:space="preserve">2. Jeremía 17:7-8, "Sæll er sá maður sem treystir Drottni, sem treystir Drottni. Hann er eins og tré gróðursett við vatn sem rekur rætur sínar við lækinn og óttast ekki þegar hiti kemur. , því að laufin eru græn og eru ekki áhyggjufull á þurrkaárinu, því það hættir ekki að bera ávöxt."</w:t>
      </w:r>
    </w:p>
    <w:p/>
    <w:p>
      <w:r xmlns:w="http://schemas.openxmlformats.org/wordprocessingml/2006/main">
        <w:t xml:space="preserve">Síðari bók konunganna 4:27 En er hún kom til guðsmannsins upp á fjallið, tók hún á fætur hans, en Gehasí gekk nær til að hrekja hana frá sér. Og guðsmaðurinn sagði: Lát hana í friði! Því að sál hennar er hrygg í henni, og Drottinn hefir falið það fyrir mér og hefir ekki sagt mér það.</w:t>
      </w:r>
    </w:p>
    <w:p/>
    <w:p>
      <w:r xmlns:w="http://schemas.openxmlformats.org/wordprocessingml/2006/main">
        <w:t xml:space="preserve">Konu, sem leitaði hjálpar hjá guðsmanninum, var Gehasí meinað að gera það, en guðsmaðurinn leyfði henni að vera þar vegna þess að sál hennar var á öndverðum meiði og Guð hafði ekki sagt honum ástæðuna.</w:t>
      </w:r>
    </w:p>
    <w:p/>
    <w:p>
      <w:r xmlns:w="http://schemas.openxmlformats.org/wordprocessingml/2006/main">
        <w:t xml:space="preserve">1. Hjarta opið til að hjálpa öðrum: Lærum að sjá umfram okkar eigin þægindi</w:t>
      </w:r>
    </w:p>
    <w:p/>
    <w:p>
      <w:r xmlns:w="http://schemas.openxmlformats.org/wordprocessingml/2006/main">
        <w:t xml:space="preserve">2. Vilji Guðs í lífi okkar: Hvernig á að hlusta eftir rödd hans</w:t>
      </w:r>
    </w:p>
    <w:p/>
    <w:p>
      <w:r xmlns:w="http://schemas.openxmlformats.org/wordprocessingml/2006/main">
        <w:t xml:space="preserve">1. Galatabréfið 5:13-14 - "Því að þér eruð kallaðir til frelsis, bræður. Notið aðeins ekki frelsi yðar sem tækifæri fyrir holdið, heldur þjónið hver öðrum í kærleika. Því að allt lögmálið er uppfyllt í einu orði: Þér skalt elska náunga þinn eins og sjálfan þig.</w:t>
      </w:r>
    </w:p>
    <w:p/>
    <w:p>
      <w:r xmlns:w="http://schemas.openxmlformats.org/wordprocessingml/2006/main">
        <w:t xml:space="preserve">2. Jakobsbréfið 1:19 - "Vitið þetta, mínir elskuðu bræður: sérhver maður sé fljótur að heyra, seinn til að tala, seinn til reiði."</w:t>
      </w:r>
    </w:p>
    <w:p/>
    <w:p>
      <w:r xmlns:w="http://schemas.openxmlformats.org/wordprocessingml/2006/main">
        <w:t xml:space="preserve">Síðari bók konunganna 4:28 Þá sagði hún: ,,Þráði ég son herra míns? sagði ég ekki: tælið mig ekki?</w:t>
      </w:r>
    </w:p>
    <w:p/>
    <w:p>
      <w:r xmlns:w="http://schemas.openxmlformats.org/wordprocessingml/2006/main">
        <w:t xml:space="preserve">Kona bað mann að blekkja sig ekki um son sem hún myndi eignast.</w:t>
      </w:r>
    </w:p>
    <w:p/>
    <w:p>
      <w:r xmlns:w="http://schemas.openxmlformats.org/wordprocessingml/2006/main">
        <w:t xml:space="preserve">1. Ekki blekkja aðra - 2. Konungabók 4:28</w:t>
      </w:r>
    </w:p>
    <w:p/>
    <w:p>
      <w:r xmlns:w="http://schemas.openxmlformats.org/wordprocessingml/2006/main">
        <w:t xml:space="preserve">2. Að treysta fyrirheitum Guðs - 2. Konungabók 4:28</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Efesusbréfið 4:15 - Frekar, með því að tala sannleikann í kærleika, eigum við að vaxa á allan hátt upp í hann sem er höfuðið, inn í Krist.</w:t>
      </w:r>
    </w:p>
    <w:p/>
    <w:p>
      <w:r xmlns:w="http://schemas.openxmlformats.org/wordprocessingml/2006/main">
        <w:t xml:space="preserve">Síðari bók konunganna 4:29 Þá sagði hann við Gehasí: ,,Gyrð lendar þínar og tak staf minn í hönd þér og far þú. Ef þú hittir einhvern mann, heilsaðu honum ekki. Og ef einhver heilsar þér, svara honum ekki aftur, og legg staf minn á ásjónu barnsins.</w:t>
      </w:r>
    </w:p>
    <w:p/>
    <w:p>
      <w:r xmlns:w="http://schemas.openxmlformats.org/wordprocessingml/2006/main">
        <w:t xml:space="preserve">Elísa bauð Gehasí að taka staf sinn og fara að leggja hann á andlit barnsins til að lækna hann. Hann átti ekki að svara neinum sem talaði við hann til að halda verkefni sínu einbeitt.</w:t>
      </w:r>
    </w:p>
    <w:p/>
    <w:p>
      <w:r xmlns:w="http://schemas.openxmlformats.org/wordprocessingml/2006/main">
        <w:t xml:space="preserve">1. Kraftur trúarinnar: Hvernig jafnvel minnsta trúarverk getur skipt sköpum.</w:t>
      </w:r>
    </w:p>
    <w:p/>
    <w:p>
      <w:r xmlns:w="http://schemas.openxmlformats.org/wordprocessingml/2006/main">
        <w:t xml:space="preserve">2. The Mission of Focus: Hvernig það að hunsa truflun getur hjálpað okkur að ná markmiðum okkar.</w:t>
      </w:r>
    </w:p>
    <w:p/>
    <w:p>
      <w:r xmlns:w="http://schemas.openxmlformats.org/wordprocessingml/2006/main">
        <w:t xml:space="preserve">1. Jakobsbréfið 1:6 - En hann biðji í trú, án efa, því að sá sem efast er eins og bylgja hafsins sem hrindir og hrindir af vindinum.</w:t>
      </w:r>
    </w:p>
    <w:p/>
    <w:p>
      <w:r xmlns:w="http://schemas.openxmlformats.org/wordprocessingml/2006/main">
        <w:t xml:space="preserve">2. Hebreabréfið 12:1-2 - Þar sem vér erum umkringdir svo miklu skýi votta, þá skulum vér líka leggja til hliðar hverja þyngd og syndina, sem er svo fast, og hlaupa með þolgæði hlaupið, sem fyrir liggur. vér horfum til Jesú, upphafsmanns og fullkomnara trúar vorrar, sem fyrir gleðina, sem honum var lögð, þoldi krossinn, fyrirlitinn skömminni, og situr til hægri handar við hásæti Guðs.</w:t>
      </w:r>
    </w:p>
    <w:p/>
    <w:p>
      <w:r xmlns:w="http://schemas.openxmlformats.org/wordprocessingml/2006/main">
        <w:t xml:space="preserve">Síðari bók konunganna 4:30 Og móðir sveinsins sagði: "Svo sannarlega sem Drottinn lifir og svo sannarlega sem sál þín lifir, ég mun ekki yfirgefa þig." Og hann stóð upp og fylgdi henni.</w:t>
      </w:r>
    </w:p>
    <w:p/>
    <w:p>
      <w:r xmlns:w="http://schemas.openxmlformats.org/wordprocessingml/2006/main">
        <w:t xml:space="preserve">Móðir lofaði að vera hjá syni sínum sama hvað á gekk og hann var hvattur til að fylgja henni.</w:t>
      </w:r>
    </w:p>
    <w:p/>
    <w:p>
      <w:r xmlns:w="http://schemas.openxmlformats.org/wordprocessingml/2006/main">
        <w:t xml:space="preserve">1. Guð er alltaf með okkur í erfiðleikum okkar og veitir okkur styrk og hugrekki til að sigrast á þeim.</w:t>
      </w:r>
    </w:p>
    <w:p/>
    <w:p>
      <w:r xmlns:w="http://schemas.openxmlformats.org/wordprocessingml/2006/main">
        <w:t xml:space="preserve">2. Við megum aldrei gleyma að treysta á trúfasta nærveru Guðs og vera staðföst í að fylgja honum.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Síðari bók konunganna 4:31 Og Gehasí gekk á undan þeim og lagði stafinn á andlit sveinsins. en það var hvorki rödd né heyrn. Því fór hann aftur á móti honum og sagði honum það og sagði: Barnið er ekki vakið.</w:t>
      </w:r>
    </w:p>
    <w:p/>
    <w:p>
      <w:r xmlns:w="http://schemas.openxmlformats.org/wordprocessingml/2006/main">
        <w:t xml:space="preserve">Gehasí gekk fram fyrir Elísa og félaga hans og setti stafinn á andlit barnsins, en ekkert svar var. Hann sneri aftur til Elísa til að tilkynna honum að barnið hefði ekki vaknað.</w:t>
      </w:r>
    </w:p>
    <w:p/>
    <w:p>
      <w:r xmlns:w="http://schemas.openxmlformats.org/wordprocessingml/2006/main">
        <w:t xml:space="preserve">1. Tímasetning Guðs er fullkomin - 2. Pétursbréf 3:8-9</w:t>
      </w:r>
    </w:p>
    <w:p/>
    <w:p>
      <w:r xmlns:w="http://schemas.openxmlformats.org/wordprocessingml/2006/main">
        <w:t xml:space="preserve">2. Stígðu út í trú - Hebreabréfið 11:1-2</w:t>
      </w:r>
    </w:p>
    <w:p/>
    <w:p>
      <w:r xmlns:w="http://schemas.openxmlformats.org/wordprocessingml/2006/main">
        <w:t xml:space="preserve">1. 2. Pétursbréf 3:8-9 - En gleymið ekki þessari einu staðreynd, elskaðir, að hjá Drottni er einn dagur sem þúsund ár og þúsund ár sem einn dagur. Drottinn er ekki seinn til að efna fyrirheit sitt eins og sumir telja seinleika, heldur er hann þolinmóður við yður, og vill ekki að nokkur farist heldur að allir nái iðrun.</w:t>
      </w:r>
    </w:p>
    <w:p/>
    <w:p>
      <w:r xmlns:w="http://schemas.openxmlformats.org/wordprocessingml/2006/main">
        <w:t xml:space="preserve">2. Hebreabréfið 11:1-2 - Trúin er fullvissa um það sem menn vona, sannfæring um það sem ekki sést. Því að með því fékk fólkið til forna lof sitt.</w:t>
      </w:r>
    </w:p>
    <w:p/>
    <w:p>
      <w:r xmlns:w="http://schemas.openxmlformats.org/wordprocessingml/2006/main">
        <w:t xml:space="preserve">Síðari bók konunganna 4:32 En er Elísa var kominn inn í húsið, sjá, þá var sveinninn dáinn og lagður á rekkju sína.</w:t>
      </w:r>
    </w:p>
    <w:p/>
    <w:p>
      <w:r xmlns:w="http://schemas.openxmlformats.org/wordprocessingml/2006/main">
        <w:t xml:space="preserve">Elísa heimsótti hús þar sem barn var dáið og lá á rúmi.</w:t>
      </w:r>
    </w:p>
    <w:p/>
    <w:p>
      <w:r xmlns:w="http://schemas.openxmlformats.org/wordprocessingml/2006/main">
        <w:t xml:space="preserve">1. Að ná til: Samúð Elísa með fjölskyldunni í neyð</w:t>
      </w:r>
    </w:p>
    <w:p/>
    <w:p>
      <w:r xmlns:w="http://schemas.openxmlformats.org/wordprocessingml/2006/main">
        <w:t xml:space="preserve">2. Að horfast í augu við dauðann með trú: Sagan af Elísa og barninu</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2. Jakobsbréfið 1:5-8 - Ef einhvern yðar skortir visku, þá biðji hann Guð, sem gefur öllum örlátlega án smánar, og honum mun það gefið.</w:t>
      </w:r>
    </w:p>
    <w:p/>
    <w:p>
      <w:r xmlns:w="http://schemas.openxmlformats.org/wordprocessingml/2006/main">
        <w:t xml:space="preserve">Síðari bók konunganna 4:33 Hann gekk því inn og lokaði dyrunum fyrir þá tvo og bað til Drottins.</w:t>
      </w:r>
    </w:p>
    <w:p/>
    <w:p>
      <w:r xmlns:w="http://schemas.openxmlformats.org/wordprocessingml/2006/main">
        <w:t xml:space="preserve">Maður bað til Drottins og lokaði dyrunum fyrir tveimur mönnum.</w:t>
      </w:r>
    </w:p>
    <w:p/>
    <w:p>
      <w:r xmlns:w="http://schemas.openxmlformats.org/wordprocessingml/2006/main">
        <w:t xml:space="preserve">1. Kraftur bænarinnar: Hvernig bæn til Drottins getur breytt lífi</w:t>
      </w:r>
    </w:p>
    <w:p/>
    <w:p>
      <w:r xmlns:w="http://schemas.openxmlformats.org/wordprocessingml/2006/main">
        <w:t xml:space="preserve">2. Lokum dyrum okkar fyrir ótta: Að treysta á Drottin í staðinn</w:t>
      </w:r>
    </w:p>
    <w:p/>
    <w:p>
      <w:r xmlns:w="http://schemas.openxmlformats.org/wordprocessingml/2006/main">
        <w:t xml:space="preserve">1. Matteusarguðspjall 7:7: "Biðjið og yður mun gefast; leitið og þér munuð finna; knýið á og yður mun upp lokið verða."</w:t>
      </w:r>
    </w:p>
    <w:p/>
    <w:p>
      <w:r xmlns:w="http://schemas.openxmlformats.org/wordprocessingml/2006/main">
        <w:t xml:space="preserve">2. Jesaja 41:10: "Óttast þú því ekki, því að ég er með þér, óttast ekki, því að ég er Guð þinn. Ég mun styrkja þig og hjálpa þér, ég mun styðja þig með hægri hendi minni."</w:t>
      </w:r>
    </w:p>
    <w:p/>
    <w:p>
      <w:r xmlns:w="http://schemas.openxmlformats.org/wordprocessingml/2006/main">
        <w:t xml:space="preserve">Síðari bók konunganna 4:34 Og hann fór upp og lagðist yfir sveininn og lagði munninn yfir munn þess og augu hans yfir augu þess og hendur yfir hendur hans. og hold barnsins varð heitt.</w:t>
      </w:r>
    </w:p>
    <w:p/>
    <w:p>
      <w:r xmlns:w="http://schemas.openxmlformats.org/wordprocessingml/2006/main">
        <w:t xml:space="preserve">Elísa bað fyrir látnu barni og teygði sig ofan á barnið, og barnið lifnaði við.</w:t>
      </w:r>
    </w:p>
    <w:p/>
    <w:p>
      <w:r xmlns:w="http://schemas.openxmlformats.org/wordprocessingml/2006/main">
        <w:t xml:space="preserve">1. Læknandi kraftur bænarinnar</w:t>
      </w:r>
    </w:p>
    <w:p/>
    <w:p>
      <w:r xmlns:w="http://schemas.openxmlformats.org/wordprocessingml/2006/main">
        <w:t xml:space="preserve">2. Kraftur trúarinnar</w:t>
      </w:r>
    </w:p>
    <w:p/>
    <w:p>
      <w:r xmlns:w="http://schemas.openxmlformats.org/wordprocessingml/2006/main">
        <w:t xml:space="preserve">1. Jakobsbréfið 5:14-15 - Er einhver meðal yðar veikur? Lát hann kalla til öldunga kirkjunnar; Og þeir skulu biðja yfir honum og smyrja hann með olíu í nafni Drottins. Og trúarbænin mun bjarga hinum sjúka, og Drottinn mun reisa hann upp.</w:t>
      </w:r>
    </w:p>
    <w:p/>
    <w:p>
      <w:r xmlns:w="http://schemas.openxmlformats.org/wordprocessingml/2006/main">
        <w:t xml:space="preserve">2.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p>
      <w:r xmlns:w="http://schemas.openxmlformats.org/wordprocessingml/2006/main">
        <w:t xml:space="preserve">Síðari bók konunganna 4:35 Síðan sneri hann aftur og gekk um húsið fram og til baka. og gekk upp og teygði sig yfir hann, og barnið hnerraði sjö sinnum, og barnið lauk upp augunum.</w:t>
      </w:r>
    </w:p>
    <w:p/>
    <w:p>
      <w:r xmlns:w="http://schemas.openxmlformats.org/wordprocessingml/2006/main">
        <w:t xml:space="preserve">Elísa bað fyrir látnu barni og barnið vakti kraftaverk aftur til lífsins þegar það hnerraði sjö sinnum.</w:t>
      </w:r>
    </w:p>
    <w:p/>
    <w:p>
      <w:r xmlns:w="http://schemas.openxmlformats.org/wordprocessingml/2006/main">
        <w:t xml:space="preserve">1. Treystu Guði jafnvel í vonlausustu aðstæðum.</w:t>
      </w:r>
    </w:p>
    <w:p/>
    <w:p>
      <w:r xmlns:w="http://schemas.openxmlformats.org/wordprocessingml/2006/main">
        <w:t xml:space="preserve">2. Kraftaverk gerast enn í dag.</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Markús 5:35-42 - Meðan hann var enn að tala, komu frá höfðingja samkunduhússins nokkrir, sem sögðu: "Dóttir þín er dáin. hví ert þú að angra meistarann enn frekar?" Um leið og Jesús heyrði orðið, sem talað var, sagði hann við samkundustjórann: Óttast ekki, trúðu aðeins.</w:t>
      </w:r>
    </w:p>
    <w:p/>
    <w:p>
      <w:r xmlns:w="http://schemas.openxmlformats.org/wordprocessingml/2006/main">
        <w:t xml:space="preserve">Síðari bók konunganna 4:36 Og hann kallaði á Gehasí og sagði: ,,Kallaðu á þessa Súnamíta. Svo hann hringdi í hana. Og er hún kom inn til hans, sagði hann: Taktu son þinn.</w:t>
      </w:r>
    </w:p>
    <w:p/>
    <w:p>
      <w:r xmlns:w="http://schemas.openxmlformats.org/wordprocessingml/2006/main">
        <w:t xml:space="preserve">Elísa kallaði súnamíska konu til að taka son sinn aftur eftir að hann hafði verið reistur upp.</w:t>
      </w:r>
    </w:p>
    <w:p/>
    <w:p>
      <w:r xmlns:w="http://schemas.openxmlformats.org/wordprocessingml/2006/main">
        <w:t xml:space="preserve">1. Kraftur trúarinnar: Hvernig súnamítíska konan var verðlaunuð fyrir trú sína</w:t>
      </w:r>
    </w:p>
    <w:p/>
    <w:p>
      <w:r xmlns:w="http://schemas.openxmlformats.org/wordprocessingml/2006/main">
        <w:t xml:space="preserve">2. Kraftaverkablessun upprisunnar: Hvernig Elísa færði súnamítsku konunni kraftaverk</w:t>
      </w:r>
    </w:p>
    <w:p/>
    <w:p>
      <w:r xmlns:w="http://schemas.openxmlformats.org/wordprocessingml/2006/main">
        <w:t xml:space="preserve">1. Matteusarguðspjall 21:22 - Og hvað sem þér biðjið um í bæn, munuð þér fá, ef þú hefur trú.</w:t>
      </w:r>
    </w:p>
    <w:p/>
    <w:p>
      <w:r xmlns:w="http://schemas.openxmlformats.org/wordprocessingml/2006/main">
        <w:t xml:space="preserve">2. Postulasagan 17:30 - Sannarlega gleymdi Guð þessum fáfræðitíma, en nú býður hann öllu fólki alls staðar að iðrast.</w:t>
      </w:r>
    </w:p>
    <w:p/>
    <w:p>
      <w:r xmlns:w="http://schemas.openxmlformats.org/wordprocessingml/2006/main">
        <w:t xml:space="preserve">Síðari bók konunganna 4:37 Síðan gekk hún inn, féll til fóta honum, hneigði sig til jarðar, tók son sinn og gekk út.</w:t>
      </w:r>
    </w:p>
    <w:p/>
    <w:p>
      <w:r xmlns:w="http://schemas.openxmlformats.org/wordprocessingml/2006/main">
        <w:t xml:space="preserve">Kona átti son sem dó og fór til Elísa spámanns til að fá aðstoð. Hún féll til fóta honum og Elísa vakti son sinn aftur til lífsins.</w:t>
      </w:r>
    </w:p>
    <w:p/>
    <w:p>
      <w:r xmlns:w="http://schemas.openxmlformats.org/wordprocessingml/2006/main">
        <w:t xml:space="preserve">1. Kraftur trúarinnar: Hvernig Elísa sýndi kraftaverkakraft trúarinnar</w:t>
      </w:r>
    </w:p>
    <w:p/>
    <w:p>
      <w:r xmlns:w="http://schemas.openxmlformats.org/wordprocessingml/2006/main">
        <w:t xml:space="preserve">2. Kraftaverk eru allt í kringum okkur: Sagan af Elísa og konunni með látna soninn</w:t>
      </w:r>
    </w:p>
    <w:p/>
    <w:p>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p>
      <w:r xmlns:w="http://schemas.openxmlformats.org/wordprocessingml/2006/main">
        <w:t xml:space="preserve">2. Markús 5:35-43 - Jesús læknaði konuna með blæðingu sem trúði á hann og reisti dóttur Jaírusar upp frá dauðum.</w:t>
      </w:r>
    </w:p>
    <w:p/>
    <w:p>
      <w:r xmlns:w="http://schemas.openxmlformats.org/wordprocessingml/2006/main">
        <w:t xml:space="preserve">Síðari bók konunganna 4:38 Og Elísa kom aftur til Gilgal. Og spámannasynir sátu frammi fyrir honum, og hann sagði við þjón sinn: Setjið á pottinn mikla og kveikið í pottinum handa spámannanna sonum.</w:t>
      </w:r>
    </w:p>
    <w:p/>
    <w:p>
      <w:r xmlns:w="http://schemas.openxmlformats.org/wordprocessingml/2006/main">
        <w:t xml:space="preserve">Elísa sneri aftur til Gilgal á hallæristíma og bauð þjóni sínum að búa til máltíð handa spámannanna sonum.</w:t>
      </w:r>
    </w:p>
    <w:p/>
    <w:p>
      <w:r xmlns:w="http://schemas.openxmlformats.org/wordprocessingml/2006/main">
        <w:t xml:space="preserve">1. Hungur lífsins og samúð Guðs</w:t>
      </w:r>
    </w:p>
    <w:p/>
    <w:p>
      <w:r xmlns:w="http://schemas.openxmlformats.org/wordprocessingml/2006/main">
        <w:t xml:space="preserve">2. Fyrirsjá Guðs á erfiðum tímum</w:t>
      </w:r>
    </w:p>
    <w:p/>
    <w:p>
      <w:r xmlns:w="http://schemas.openxmlformats.org/wordprocessingml/2006/main">
        <w:t xml:space="preserve">1. Sálmur 145:15-16 - "Augu allra horfa til þín og þú gefur þeim fæðu sína á sínum tíma.</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Síðari bók konunganna 4:39 Og einn fór út á akur til að tína jurtir, fann villtan vínvið og safnaði af honum villtum kálum fullum, og kom og tætti þá í pottinn, því að þeir þekktu þá ekki.</w:t>
      </w:r>
    </w:p>
    <w:p/>
    <w:p>
      <w:r xmlns:w="http://schemas.openxmlformats.org/wordprocessingml/2006/main">
        <w:t xml:space="preserve">Maður fór út á akur að safna jurtum og fann villtan vínvið með villtum graskálum. Þeir settu graskálina í pott af potti, án þess að vita hvað þeir voru.</w:t>
      </w:r>
    </w:p>
    <w:p/>
    <w:p>
      <w:r xmlns:w="http://schemas.openxmlformats.org/wordprocessingml/2006/main">
        <w:t xml:space="preserve">1. Kraftur hins óþekkta: Hvernig trú könnun leiðir til óvæntra blessana</w:t>
      </w:r>
    </w:p>
    <w:p/>
    <w:p>
      <w:r xmlns:w="http://schemas.openxmlformats.org/wordprocessingml/2006/main">
        <w:t xml:space="preserve">2. Gildi þolinmæði: Að taka tíma til að rannsaka hið óþekkta</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Jeremía 29:11 - Því að ég veit hvaða áætlanir ég hef um þig, segir Drottinn, ætlar að gera þér farsælan og ekki gera þér illt, ætlar að gefa þér von og framtíð.</w:t>
      </w:r>
    </w:p>
    <w:p/>
    <w:p>
      <w:r xmlns:w="http://schemas.openxmlformats.org/wordprocessingml/2006/main">
        <w:t xml:space="preserve">Síðari bók konunganna 4:40 Og þeir helltu upp fyrir mennina til að eta. Og svo bar við, er þeir átu af kerinu, að þeir hrópuðu og sögðu: "Þú guðsmaður, það er dauði í pottinum." Og þeir gátu ekki etið af því.</w:t>
      </w:r>
    </w:p>
    <w:p/>
    <w:p>
      <w:r xmlns:w="http://schemas.openxmlformats.org/wordprocessingml/2006/main">
        <w:t xml:space="preserve">Tveir menn buðu Elísu upp á máltíð en þegar þeir smakkuðu hana komust þeir að því að hún var eitruð.</w:t>
      </w:r>
    </w:p>
    <w:p/>
    <w:p>
      <w:r xmlns:w="http://schemas.openxmlformats.org/wordprocessingml/2006/main">
        <w:t xml:space="preserve">1. Vernd Guðs í miðri hættu</w:t>
      </w:r>
    </w:p>
    <w:p/>
    <w:p>
      <w:r xmlns:w="http://schemas.openxmlformats.org/wordprocessingml/2006/main">
        <w:t xml:space="preserve">2. Mikilvægi dómgreindar</w:t>
      </w:r>
    </w:p>
    <w:p/>
    <w:p>
      <w:r xmlns:w="http://schemas.openxmlformats.org/wordprocessingml/2006/main">
        <w:t xml:space="preserve">1. Sálmur 34:7 - Engill Drottins setur búðir sínar umhverfis þá sem óttast hann og frelsar þá.</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Síðari bók konunganna 4:41 En hann sagði: Komið með máltíð. Og hann kastaði því í pottinn; Og hann sagði: Hellið út fyrir fólkið, að það megi eta. Og það var ekkert mein í pottinum.</w:t>
      </w:r>
    </w:p>
    <w:p/>
    <w:p>
      <w:r xmlns:w="http://schemas.openxmlformats.org/wordprocessingml/2006/main">
        <w:t xml:space="preserve">Spámaður Guðs segir manni að setja mjöl í pott og fæða fólkið. Eftir að máltíðinni er bætt við er potturinn óhætt að neyta.</w:t>
      </w:r>
    </w:p>
    <w:p/>
    <w:p>
      <w:r xmlns:w="http://schemas.openxmlformats.org/wordprocessingml/2006/main">
        <w:t xml:space="preserve">1. Fyrirtæki Guðs mun alltaf nægja.</w:t>
      </w:r>
    </w:p>
    <w:p/>
    <w:p>
      <w:r xmlns:w="http://schemas.openxmlformats.org/wordprocessingml/2006/main">
        <w:t xml:space="preserve">2. Guð mun alltaf vernda okkur frá skaða.</w:t>
      </w:r>
    </w:p>
    <w:p/>
    <w:p>
      <w:r xmlns:w="http://schemas.openxmlformats.org/wordprocessingml/2006/main">
        <w:t xml:space="preserve">1. Matteus 14:13-21 - Jesús fæðir hina 5.000.</w:t>
      </w:r>
    </w:p>
    <w:p/>
    <w:p>
      <w:r xmlns:w="http://schemas.openxmlformats.org/wordprocessingml/2006/main">
        <w:t xml:space="preserve">2. Sálmur 34:8 - Smakkaðu og sjáðu að Drottinn er góður.</w:t>
      </w:r>
    </w:p>
    <w:p/>
    <w:p>
      <w:r xmlns:w="http://schemas.openxmlformats.org/wordprocessingml/2006/main">
        <w:t xml:space="preserve">Síðari bók konunganna 4:42 Og maður kom frá Baalsalísa og færði guðsmanninum frumgróðabrauð, tuttugu byggbrauð og full korn í hýði þess. Og hann sagði: Gefið fólkinu, að það megi eta.</w:t>
      </w:r>
    </w:p>
    <w:p/>
    <w:p>
      <w:r xmlns:w="http://schemas.openxmlformats.org/wordprocessingml/2006/main">
        <w:t xml:space="preserve">Maður frá Baalsalísa færði guðsmanninum frumgróðabrauð og korn til að fæða fólkið.</w:t>
      </w:r>
    </w:p>
    <w:p/>
    <w:p>
      <w:r xmlns:w="http://schemas.openxmlformats.org/wordprocessingml/2006/main">
        <w:t xml:space="preserve">1. Fyrirsjá Guðs - Hvernig Guð sér fyrir þörfum fólks síns</w:t>
      </w:r>
    </w:p>
    <w:p/>
    <w:p>
      <w:r xmlns:w="http://schemas.openxmlformats.org/wordprocessingml/2006/main">
        <w:t xml:space="preserve">2. Örlæti - Blessun örlátrar gjafar</w:t>
      </w:r>
    </w:p>
    <w:p/>
    <w:p>
      <w:r xmlns:w="http://schemas.openxmlformats.org/wordprocessingml/2006/main">
        <w:t xml:space="preserve">1. Matteus 6:25-34 - Jesús kenndi um mikilvægi þess að treysta á Guð fyrir þörfum sínum.</w:t>
      </w:r>
    </w:p>
    <w:p/>
    <w:p>
      <w:r xmlns:w="http://schemas.openxmlformats.org/wordprocessingml/2006/main">
        <w:t xml:space="preserve">2. 1. Jóhannesarbréf 3:17-18 - Við ættum að sýna kærleika okkar til Guðs með því að annast þá sem þurfa á því að halda.</w:t>
      </w:r>
    </w:p>
    <w:p/>
    <w:p>
      <w:r xmlns:w="http://schemas.openxmlformats.org/wordprocessingml/2006/main">
        <w:t xml:space="preserve">Síðari bók konunganna 4:43 Þá sagði þjónn hans: "Hvað, á ég að leggja þetta fyrir hundrað manns?" Enn sagði hann: Gef fólkinu, að það megi eta, því að svo segir Drottinn: Þeir munu eta og skilja eftir.</w:t>
      </w:r>
    </w:p>
    <w:p/>
    <w:p>
      <w:r xmlns:w="http://schemas.openxmlformats.org/wordprocessingml/2006/main">
        <w:t xml:space="preserve">Þjónn spurði húsbónda sinn hvernig ætti að útvega hundrað manns mat. Húsbóndinn svaraði að gefa þeim mat, eins og Drottinn bauð að þeir skyldu eta og eiga afgang.</w:t>
      </w:r>
    </w:p>
    <w:p/>
    <w:p>
      <w:r xmlns:w="http://schemas.openxmlformats.org/wordprocessingml/2006/main">
        <w:t xml:space="preserve">1. Fyrirsjá Guðs: Treystu Drottni fyrir öllum þínum þörfum</w:t>
      </w:r>
    </w:p>
    <w:p/>
    <w:p>
      <w:r xmlns:w="http://schemas.openxmlformats.org/wordprocessingml/2006/main">
        <w:t xml:space="preserve">2. Gnægð Guðs: Taktu á móti og deildu í gjafmildi Guðs</w:t>
      </w:r>
    </w:p>
    <w:p/>
    <w:p>
      <w:r xmlns:w="http://schemas.openxmlformats.org/wordprocessingml/2006/main">
        <w:t xml:space="preserve">1. Matteus 6:25-34: Vertu ekki áhyggjufullur um líf þitt, hvað þú skalt eta eða hvað þú skalt drekka, né um líkama þinn, hvað þú skalt klæðast.</w:t>
      </w:r>
    </w:p>
    <w:p/>
    <w:p>
      <w:r xmlns:w="http://schemas.openxmlformats.org/wordprocessingml/2006/main">
        <w:t xml:space="preserve">2. Sálmur 23:1-3: Drottinn er minn hirðir; Ég skal ekki vilja. Hann lætur mig leggjast í græna haga. Hann leiðir mig að kyrru vatni.</w:t>
      </w:r>
    </w:p>
    <w:p/>
    <w:p>
      <w:r xmlns:w="http://schemas.openxmlformats.org/wordprocessingml/2006/main">
        <w:t xml:space="preserve">Síðari bók konunganna 4:44 Og hann lagði það fram fyrir þá, og þeir átu og létu af því eftir orði Drottins.</w:t>
      </w:r>
    </w:p>
    <w:p/>
    <w:p>
      <w:r xmlns:w="http://schemas.openxmlformats.org/wordprocessingml/2006/main">
        <w:t xml:space="preserve">Elísa útvegaði lýðnum máltíð og átu allir þar til þeir voru saddir, eins og Drottinn hafði boðið.</w:t>
      </w:r>
    </w:p>
    <w:p/>
    <w:p>
      <w:r xmlns:w="http://schemas.openxmlformats.org/wordprocessingml/2006/main">
        <w:t xml:space="preserve">1. Fyrirsjá Guðs: Að treysta á gnægð Drottins</w:t>
      </w:r>
    </w:p>
    <w:p/>
    <w:p>
      <w:r xmlns:w="http://schemas.openxmlformats.org/wordprocessingml/2006/main">
        <w:t xml:space="preserve">2. Hlýðni færir blessun: Að hlýða boðorðum Drottins</w:t>
      </w:r>
    </w:p>
    <w:p/>
    <w:p>
      <w:r xmlns:w="http://schemas.openxmlformats.org/wordprocessingml/2006/main">
        <w:t xml:space="preserve">1. Jesaja 55:1-3 Komið, allir sem þyrstir, komið til vatnsins. og sá sem á enga peninga, komdu, keyptu og borðaðu! Komdu, keyptu vín og mjólk án peninga og án verðs. Hvers vegna eyðir þú peningum þínum fyrir það, sem ekki er brauð, og erfiði þínu fyrir það, sem ekki mettar? Hlustið vandlega á mig og etið það sem gott er og njótið yðar í ríkulegum mat.</w:t>
      </w:r>
    </w:p>
    <w:p/>
    <w:p>
      <w:r xmlns:w="http://schemas.openxmlformats.org/wordprocessingml/2006/main">
        <w:t xml:space="preserve">2. Matteusarguðspjall 6:25-34 Þess vegna segi ég yður: Verið ekki áhyggjufullir um líf yðar, hvað þú munt eta né hvað þú munt drekka, né um líkama þinn, hvað þú munt klæðast. Er lífið ekki meira en fæða og líkaminn meira en klæði? Líttu á fugla himinsins: þeir sáu hvorki né uppskera né safna í hlöður, og samt fæðir þinn himneski faðir þeim. Ert þú ekki meira virði en þeir? Og hver ykkar getur bætt einni klukkustund við líftíma sinn með því að vera kvíðin? Og hvers vegna ertu áhyggjufullur um fatnað? Lítið á liljur vallarins, hvernig þær vaxa: þær strita hvorki né spinna, en þó segi ég yður: Salómon í allri sinni dýrð var ekki klæddur eins og einn af þessum. ...</w:t>
      </w:r>
    </w:p>
    <w:p/>
    <w:p>
      <w:r xmlns:w="http://schemas.openxmlformats.org/wordprocessingml/2006/main">
        <w:t xml:space="preserve">2. Konungabók 5. kafli segir frá Naaman, herforingja í her Aram (Sýrlands), sem er læknaður af holdsveiki með íhlutun Guðs og leiðsögn Elísa.</w:t>
      </w:r>
    </w:p>
    <w:p/>
    <w:p>
      <w:r xmlns:w="http://schemas.openxmlformats.org/wordprocessingml/2006/main">
        <w:t xml:space="preserve">1. málsgrein: Kaflinn kynnir Naaman, mjög virtan og öflugan herforingja í Arameska hernum. Þrátt fyrir hernaðarárangur hans er Naaman þjakaður af holdsveiki, alvarlegum húðsjúkdómi (2. Konungabók 5:1).</w:t>
      </w:r>
    </w:p>
    <w:p/>
    <w:p>
      <w:r xmlns:w="http://schemas.openxmlformats.org/wordprocessingml/2006/main">
        <w:t xml:space="preserve">2. málsgrein: Ung ísraelsk stúlka, sem þjónar sem fangaþjónn á heimili Naamans, segir húsmóður sinni frá Elísa, spámanni í Samaríu, sem gæti læknað holdsveiki Naamans. Þegar Naaman heyrir þessar fréttir, leitar hann eftir leyfi konungs síns til að heimsækja Ísrael (2. Konungabók 5:2-6).</w:t>
      </w:r>
    </w:p>
    <w:p/>
    <w:p>
      <w:r xmlns:w="http://schemas.openxmlformats.org/wordprocessingml/2006/main">
        <w:t xml:space="preserve">Þriðja málsgrein: Naaman kemur heim til Elísa með hesta og vagna en sendimaður Elísa tekur á móti honum í staðinn. Sendiboðinn skipar honum að þvo sig sjö sinnum í ánni Jórdan til að verða hreinsaður af holdsveiki hans. Upphaflega móðgaður af þessari einföldu skipun, fylgir Naaman því að lokum eftir sannfæringu frá þjónum sínum (2. Konungabók 5:9-14).</w:t>
      </w:r>
    </w:p>
    <w:p/>
    <w:p>
      <w:r xmlns:w="http://schemas.openxmlformats.org/wordprocessingml/2006/main">
        <w:t xml:space="preserve">Fjórða málsgrein: Frásögnin lýsir því hvernig eftir að hafa sökkt sér sjö sinnum í ána Jórdan samkvæmt fyrirmælum Naaman sendiboða Elísa læknast hann á kraftaverk. Húð hans verður hrein og endurheimt eins og ungt barn (2. Konungabók 5;14).</w:t>
      </w:r>
    </w:p>
    <w:p/>
    <w:p>
      <w:r xmlns:w="http://schemas.openxmlformats.org/wordprocessingml/2006/main">
        <w:t xml:space="preserve">5. málsgrein: Þakklátur og umbreyttur Naaman snýr aftur í hús Elísa til að tjá þakklæti sitt og bjóða gjafir. Hins vegar neitar Elísa hvers kyns umbun eða greiðslu fyrir lækningamátt Guðs sem sýndur er í gegnum hann (2. Konungabók 5;15-19).</w:t>
      </w:r>
    </w:p>
    <w:p/>
    <w:p>
      <w:r xmlns:w="http://schemas.openxmlformats.org/wordprocessingml/2006/main">
        <w:t xml:space="preserve">6. málsgrein:Kaflanum lýkur á því að þjónn Gehasí Elísa sækist eftir persónulegum ávinningi með því að afla svikalegra gjafa frá Naaman fyrir aftan bak Elísa. Vegna óheiðarleika og skorts á ráðvendni Gehasí er hann sleginn með holdsveiki sem guðdómlega refsingu fyrir gjörðir sínar (2. Konungabók 5;20-27).</w:t>
      </w:r>
    </w:p>
    <w:p/>
    <w:p>
      <w:r xmlns:w="http://schemas.openxmlformats.org/wordprocessingml/2006/main">
        <w:t xml:space="preserve">Í stuttu máli, fimmti kafli 2. konunga sýnir ferð Naamans til að leita lækninga fyrir holdsveiki, Ung stúlka gefur von, Elísa vísar honum til Jórdaníu. Naaman hikar en hlýðir, læknast með niðurdýfingu. Þakklæti lýst, Gehasí stendur frammi fyrir afleiðingum. Þetta Í stuttu máli, kafli kannar þemu eins og auðmýkt og hlýðni sem leiða til endurreisnar, hlutverk trúar við að hljóta lækningu Guðs og hætturnar af græðgi og óheiðarleika.</w:t>
      </w:r>
    </w:p>
    <w:p/>
    <w:p>
      <w:r xmlns:w="http://schemas.openxmlformats.org/wordprocessingml/2006/main">
        <w:t xml:space="preserve">Síðari bók konunganna 5:1 Naaman, hershöfðingi Sýrlandskonungs, var mikill maður hjá húsbónda sínum og virðulegur, því að fyrir hann hafði Drottinn frelsað Sýrland. hann var holdsveikur.</w:t>
      </w:r>
    </w:p>
    <w:p/>
    <w:p>
      <w:r xmlns:w="http://schemas.openxmlformats.org/wordprocessingml/2006/main">
        <w:t xml:space="preserve">Naaman var mikill og virðulegur herforingi Sýrlandskonungs og var í hávegum hafður vegna þeirrar aðstoðar sem hann veitti Sýrlandi. Hann var líka hugrakkur maður, en hann var líka líkþrár.</w:t>
      </w:r>
    </w:p>
    <w:p/>
    <w:p>
      <w:r xmlns:w="http://schemas.openxmlformats.org/wordprocessingml/2006/main">
        <w:t xml:space="preserve">1. Kraftur þjónustunnar: Hvernig Guð vinnur í gegnum okkur til að framkvæma stóra hluti</w:t>
      </w:r>
    </w:p>
    <w:p/>
    <w:p>
      <w:r xmlns:w="http://schemas.openxmlformats.org/wordprocessingml/2006/main">
        <w:t xml:space="preserve">2. The Unexpected Heroes: Looking Beyond Our Appearances and Expectations</w:t>
      </w:r>
    </w:p>
    <w:p/>
    <w:p>
      <w:r xmlns:w="http://schemas.openxmlformats.org/wordprocessingml/2006/main">
        <w:t xml:space="preserve">1. Matteus 8:5-13 - Jesús læknar holdsveikan</w:t>
      </w:r>
    </w:p>
    <w:p/>
    <w:p>
      <w:r xmlns:w="http://schemas.openxmlformats.org/wordprocessingml/2006/main">
        <w:t xml:space="preserve">2. 1. Samúelsbók 16:7 - Guð lítur á hjartað, ekki hið ytra</w:t>
      </w:r>
    </w:p>
    <w:p/>
    <w:p>
      <w:r xmlns:w="http://schemas.openxmlformats.org/wordprocessingml/2006/main">
        <w:t xml:space="preserve">Síðari bók konunganna 5:2 Og Sýrlendingar höfðu farið út í flokki og flutt litla ambátt úr Ísraelslandi. og hún beið konu Naamans.</w:t>
      </w:r>
    </w:p>
    <w:p/>
    <w:p>
      <w:r xmlns:w="http://schemas.openxmlformats.org/wordprocessingml/2006/main">
        <w:t xml:space="preserve">Naaman, sýrlenskur hershöfðingi, hafði tekið unga ísraelska stúlku til fanga og hún þjónaði sem vinnukona á heimili hans.</w:t>
      </w:r>
    </w:p>
    <w:p/>
    <w:p>
      <w:r xmlns:w="http://schemas.openxmlformats.org/wordprocessingml/2006/main">
        <w:t xml:space="preserve">1. Forsjón Guðs í haldi: Hvernig Guð notar erfiðar aðstæður til góðs</w:t>
      </w:r>
    </w:p>
    <w:p/>
    <w:p>
      <w:r xmlns:w="http://schemas.openxmlformats.org/wordprocessingml/2006/main">
        <w:t xml:space="preserve">2. Trúfesti Guðs á sársaukafullum tímum: Að finna huggun í miðri þjáningu</w:t>
      </w:r>
    </w:p>
    <w:p/>
    <w:p>
      <w:r xmlns:w="http://schemas.openxmlformats.org/wordprocessingml/2006/main">
        <w:t xml:space="preserve">1. Síðari bók konunganna 5:2</w:t>
      </w:r>
    </w:p>
    <w:p/>
    <w:p>
      <w:r xmlns:w="http://schemas.openxmlformats.org/wordprocessingml/2006/main">
        <w:t xml:space="preserve">2. Rómverjabréfið 8:28 - Og vér vitum, að þeim sem elska Guð, þeim sem eru kallaðir samkvæmt ásetningi hans, samverkar allt til góðs.</w:t>
      </w:r>
    </w:p>
    <w:p/>
    <w:p>
      <w:r xmlns:w="http://schemas.openxmlformats.org/wordprocessingml/2006/main">
        <w:t xml:space="preserve">Síðari bók konunganna 5:3 Og hún sagði við húsmóður sína: "Guð, herra minn, væri með spámanninum í Samaríu!" því að hann mundi endurheimta hann af holdsveiki sinni.</w:t>
      </w:r>
    </w:p>
    <w:p/>
    <w:p>
      <w:r xmlns:w="http://schemas.openxmlformats.org/wordprocessingml/2006/main">
        <w:t xml:space="preserve">Ambátt eiginkonu Naamans stingur upp á því að hann heimsæki spámanninn í Samaríu til að læknast af holdsveiki.</w:t>
      </w:r>
    </w:p>
    <w:p/>
    <w:p>
      <w:r xmlns:w="http://schemas.openxmlformats.org/wordprocessingml/2006/main">
        <w:t xml:space="preserve">1. Lækningarmáttur Guðs - Saga Naamans um trú og lækningu.</w:t>
      </w:r>
    </w:p>
    <w:p/>
    <w:p>
      <w:r xmlns:w="http://schemas.openxmlformats.org/wordprocessingml/2006/main">
        <w:t xml:space="preserve">2. Þegar við biðjum - Hvernig bæn og trú á Guð getur flutt fjöll.</w:t>
      </w:r>
    </w:p>
    <w:p/>
    <w:p>
      <w:r xmlns:w="http://schemas.openxmlformats.org/wordprocessingml/2006/main">
        <w:t xml:space="preserve">1. Jakobsbréfið 5:15 Og bæn trúarinnar mun frelsa sjúkan, og Drottinn mun reisa hann upp. og hafi hann drýgt syndir, þá skal honum fyrirgefið.</w:t>
      </w:r>
    </w:p>
    <w:p/>
    <w:p>
      <w:r xmlns:w="http://schemas.openxmlformats.org/wordprocessingml/2006/main">
        <w:t xml:space="preserve">2. Matteusarguðspjall 17:20 Og Jesús sagði við þá: Vegna vantrúar yðar, því að sannlega segi ég yður: Ef þér hafið trú sem sinnepskorn, munuð þér segja við þetta fjall: Farið þaðan þangað. og það skal fjarlægja; og ekkert mun þér verða ómögulegt.</w:t>
      </w:r>
    </w:p>
    <w:p/>
    <w:p>
      <w:r xmlns:w="http://schemas.openxmlformats.org/wordprocessingml/2006/main">
        <w:t xml:space="preserve">Síðari bók konunganna 5:4 Og einn gekk inn og sagði herra sínum frá og sagði: Svo og svo sagði ambáttin af Ísraelslandi.</w:t>
      </w:r>
    </w:p>
    <w:p/>
    <w:p>
      <w:r xmlns:w="http://schemas.openxmlformats.org/wordprocessingml/2006/main">
        <w:t xml:space="preserve">Naaman, yfirmaður í sýrlenska hernum, var haldinn holdsveiki og leitaði lækninga hjá Elísa spámanni í Ísrael.</w:t>
      </w:r>
    </w:p>
    <w:p/>
    <w:p>
      <w:r xmlns:w="http://schemas.openxmlformats.org/wordprocessingml/2006/main">
        <w:t xml:space="preserve">1. Treystu á áætlun Guðs um lækningu og endurreisn.</w:t>
      </w:r>
    </w:p>
    <w:p/>
    <w:p>
      <w:r xmlns:w="http://schemas.openxmlformats.org/wordprocessingml/2006/main">
        <w:t xml:space="preserve">2. Sýndu trú með hlýðni og auðmýkt.</w:t>
      </w:r>
    </w:p>
    <w:p/>
    <w:p>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p>
      <w:r xmlns:w="http://schemas.openxmlformats.org/wordprocessingml/2006/main">
        <w:t xml:space="preserve">2. Jakobsbréfið 5:15 - "Og bænin, sem flutt er í trú, mun bæta sjúka, Drottinn mun reisa þá upp. Hafi þeir syndgað, mun þeim verða fyrirgefið."</w:t>
      </w:r>
    </w:p>
    <w:p/>
    <w:p>
      <w:r xmlns:w="http://schemas.openxmlformats.org/wordprocessingml/2006/main">
        <w:t xml:space="preserve">Síðari bók konunganna 5:5 Þá sagði Sýrlandskonungur: "Far þú, far þú, og ég mun senda Ísraelskonungi bréf." Og hann fór og tók með sér tíu talentur silfurs, sex þúsund gulls og tíu klæðnað.</w:t>
      </w:r>
    </w:p>
    <w:p/>
    <w:p>
      <w:r xmlns:w="http://schemas.openxmlformats.org/wordprocessingml/2006/main">
        <w:t xml:space="preserve">Naaman, sýrlenski hershöfðinginn, ferðaðist til Ísraels til að leita lækninga fyrir holdsveiki hans. Hann færði Ísraelskonungi mikla gjöf af silfri, gulli og klæði til þess að læknast.</w:t>
      </w:r>
    </w:p>
    <w:p/>
    <w:p>
      <w:r xmlns:w="http://schemas.openxmlformats.org/wordprocessingml/2006/main">
        <w:t xml:space="preserve">1. Guð getur gert hið ómögulega - 2. Konungabók 5:5</w:t>
      </w:r>
    </w:p>
    <w:p/>
    <w:p>
      <w:r xmlns:w="http://schemas.openxmlformats.org/wordprocessingml/2006/main">
        <w:t xml:space="preserve">2. Kraftur örlætis - 2. Konungabók 5:5</w:t>
      </w:r>
    </w:p>
    <w:p/>
    <w:p>
      <w:r xmlns:w="http://schemas.openxmlformats.org/wordprocessingml/2006/main">
        <w:t xml:space="preserve">1. 2. Korintubréf 9:6-7 - Mundu þetta: Sá sem sáir sparlega mun og sparlega uppskera og sá sem sáir rausnarlega mun og rausnarlega uppskera.</w:t>
      </w:r>
    </w:p>
    <w:p/>
    <w:p>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Síðari bók konunganna 5:6 Og hann færði Ísraelskonungi bréfið og sagði: "Þegar þetta bréf er komið til þín, sjá, þá sendi ég Naaman þjón minn til þín, svo að þú getir endurheimt hann af holdsveiki hans."</w:t>
      </w:r>
    </w:p>
    <w:p/>
    <w:p>
      <w:r xmlns:w="http://schemas.openxmlformats.org/wordprocessingml/2006/main">
        <w:t xml:space="preserve">Konungur Aram sendir Ísraelskonungi bréf með Naaman, þjóni sínum, til að lækna hann af holdsveiki hans.</w:t>
      </w:r>
    </w:p>
    <w:p/>
    <w:p>
      <w:r xmlns:w="http://schemas.openxmlformats.org/wordprocessingml/2006/main">
        <w:t xml:space="preserve">1) Kærleikur Guðs er meiri en veikindi okkar - 2. Korintubréf 12:9</w:t>
      </w:r>
    </w:p>
    <w:p/>
    <w:p>
      <w:r xmlns:w="http://schemas.openxmlformats.org/wordprocessingml/2006/main">
        <w:t xml:space="preserve">2) Lækning með trú og hlýðni - Matteus 8:5-13</w:t>
      </w:r>
    </w:p>
    <w:p/>
    <w:p>
      <w:r xmlns:w="http://schemas.openxmlformats.org/wordprocessingml/2006/main">
        <w:t xml:space="preserve">1) Mósebók 15:26 - "Ef þú hlýðir kostgæfilega á raust Drottins Guðs þíns og gjörir það sem rétt er í augum hans og hlustar á boðorð hans og varðveitir öll lög hans, mun ég ekki setja neitt af sjúkdómar yfir þig, sem ég hef lagt yfir Egypta, því að ég er Drottinn, læknar þinn."</w:t>
      </w:r>
    </w:p>
    <w:p/>
    <w:p>
      <w:r xmlns:w="http://schemas.openxmlformats.org/wordprocessingml/2006/main">
        <w:t xml:space="preserve">2) Jesaja 53:5 - "En hann var særður vegna afbrota vorra, hann var niðurbrotinn vegna misgjörða okkar; á honum kom refsingin, sem færði oss frið, og fyrir högg hans erum vér læknir."</w:t>
      </w:r>
    </w:p>
    <w:p/>
    <w:p>
      <w:r xmlns:w="http://schemas.openxmlformats.org/wordprocessingml/2006/main">
        <w:t xml:space="preserve">Síðari bók konunganna 5:7 Og svo bar við, er Ísraelskonungur hafði lesið bréfið, að hann reif klæði sín og sagði: ,,Er ég þá Guð að drepa og lífga, að þessi maður sendir mér til bata. holdsveikur maður? Skoðið því, ég bið yður, og sjáið, hvernig hann leitar að deilum gegn mér.</w:t>
      </w:r>
    </w:p>
    <w:p/>
    <w:p>
      <w:r xmlns:w="http://schemas.openxmlformats.org/wordprocessingml/2006/main">
        <w:t xml:space="preserve">Ísraelskonungur var hneykslaður þegar hann fékk bréf frá erlendum konungi þar sem hann bað hann um að lækna holdsveikan mann. Ísraelskonungur spurði hvernig þetta gæti verið mögulegt, þar sem aðeins Guð hafði vald lífs og dauða.</w:t>
      </w:r>
    </w:p>
    <w:p/>
    <w:p>
      <w:r xmlns:w="http://schemas.openxmlformats.org/wordprocessingml/2006/main">
        <w:t xml:space="preserve">1. Fullveldi Guðs - 2. Konungabók 5:7</w:t>
      </w:r>
    </w:p>
    <w:p/>
    <w:p>
      <w:r xmlns:w="http://schemas.openxmlformats.org/wordprocessingml/2006/main">
        <w:t xml:space="preserve">2. Hlutverk bænarinnar - Filippíbréfið 4:6-7</w:t>
      </w:r>
    </w:p>
    <w:p/>
    <w:p>
      <w:r xmlns:w="http://schemas.openxmlformats.org/wordprocessingml/2006/main">
        <w:t xml:space="preserve">1. Jobsbók 1:21 - "Drottinn gaf og Drottinn tók, lofað sé nafn Drottins."</w:t>
      </w:r>
    </w:p>
    <w:p/>
    <w:p>
      <w:r xmlns:w="http://schemas.openxmlformats.org/wordprocessingml/2006/main">
        <w:t xml:space="preserve">2. Sálmur 103:2-4 - "Lofa þú Drottin, sál mín, og gleym ekki öllum velgjörðum hans: sem fyrirgefur allar misgjörðir þínar, sem læknar allar sjúkdómar þínar."</w:t>
      </w:r>
    </w:p>
    <w:p/>
    <w:p>
      <w:r xmlns:w="http://schemas.openxmlformats.org/wordprocessingml/2006/main">
        <w:t xml:space="preserve">Síðari bók konunganna 5:8 En er Elísa guðsmaður heyrði, að Ísraelskonungur hefði rifið klæði sín, sendi hann til konungs og sagði: "Hvers vegna hefir þú rifið klæði þín?" lát hann nú koma til mín, og hann mun vita, að spámaður er í Ísrael.</w:t>
      </w:r>
    </w:p>
    <w:p/>
    <w:p>
      <w:r xmlns:w="http://schemas.openxmlformats.org/wordprocessingml/2006/main">
        <w:t xml:space="preserve">Ísraelskonungur hafði rifið klæði sín þegar honum var sagt frá Elísa guðsmanni, svo Elísa sendi konungi boð og bauð honum að koma og sjá sjálfur að spámaður væri í Ísrael.</w:t>
      </w:r>
    </w:p>
    <w:p/>
    <w:p>
      <w:r xmlns:w="http://schemas.openxmlformats.org/wordprocessingml/2006/main">
        <w:t xml:space="preserve">1. Kraftur trúarinnar: Að viðurkenna nærveru Guðs í lífi okkar</w:t>
      </w:r>
    </w:p>
    <w:p/>
    <w:p>
      <w:r xmlns:w="http://schemas.openxmlformats.org/wordprocessingml/2006/main">
        <w:t xml:space="preserve">2. Að stíga út í trú: Þegar Guð kallar okkur til aðgerða</w:t>
      </w:r>
    </w:p>
    <w:p/>
    <w:p>
      <w:r xmlns:w="http://schemas.openxmlformats.org/wordprocessingml/2006/main">
        <w:t xml:space="preserve">1. Jóhannesarguðspjall 14:6 - Jesús sagði við hann: Ég er vegurinn, sannleikurinn og lífið. Enginn kemur til föðurins nema fyrir mig.</w:t>
      </w:r>
    </w:p>
    <w:p/>
    <w:p>
      <w:r xmlns:w="http://schemas.openxmlformats.org/wordprocessingml/2006/main">
        <w:t xml:space="preserve">2. Postulasagan 2:17-18 - Og á síðustu dögum mun það vera, boðar Guð, að ég mun úthella anda mínum yfir allt hold, og synir yðar og dætur yðar munu spá, og ungmenni yðar munu sjá sýnir, og gamlir menn þínir skulu dreyma drauma; Jafnvel yfir þræla mína og ambáttir mun ég á þeim dögum úthella anda mínum, og þeir munu spá.</w:t>
      </w:r>
    </w:p>
    <w:p/>
    <w:p>
      <w:r xmlns:w="http://schemas.openxmlformats.org/wordprocessingml/2006/main">
        <w:t xml:space="preserve">Síðari bók konunganna 5:9 Þá kom Naaman með hesta sína og vagn og stóð við dyr húss Elísa.</w:t>
      </w:r>
    </w:p>
    <w:p/>
    <w:p>
      <w:r xmlns:w="http://schemas.openxmlformats.org/wordprocessingml/2006/main">
        <w:t xml:space="preserve">Naaman kom heim til Elísa til að læknast af holdsveiki.</w:t>
      </w:r>
    </w:p>
    <w:p/>
    <w:p>
      <w:r xmlns:w="http://schemas.openxmlformats.org/wordprocessingml/2006/main">
        <w:t xml:space="preserve">Besta</w:t>
      </w:r>
    </w:p>
    <w:p/>
    <w:p>
      <w:r xmlns:w="http://schemas.openxmlformats.org/wordprocessingml/2006/main">
        <w:t xml:space="preserve">1. Kraftur auðmýktar: Að læra af sögu Naamans</w:t>
      </w:r>
    </w:p>
    <w:p/>
    <w:p>
      <w:r xmlns:w="http://schemas.openxmlformats.org/wordprocessingml/2006/main">
        <w:t xml:space="preserve">2. Ást og miskunn Guðs: Lækning Elísa á Naaman</w:t>
      </w:r>
    </w:p>
    <w:p/>
    <w:p>
      <w:r xmlns:w="http://schemas.openxmlformats.org/wordprocessingml/2006/main">
        <w:t xml:space="preserve">Besta</w:t>
      </w:r>
    </w:p>
    <w:p/>
    <w:p>
      <w:r xmlns:w="http://schemas.openxmlformats.org/wordprocessingml/2006/main">
        <w:t xml:space="preserve">1. Matteus 8:2-3 - Jesús læknar holdsveikan</w:t>
      </w:r>
    </w:p>
    <w:p/>
    <w:p>
      <w:r xmlns:w="http://schemas.openxmlformats.org/wordprocessingml/2006/main">
        <w:t xml:space="preserve">2. Jakobsbréfið 5:14-16 - Bæn og trú til að lækna sjúka</w:t>
      </w:r>
    </w:p>
    <w:p/>
    <w:p>
      <w:r xmlns:w="http://schemas.openxmlformats.org/wordprocessingml/2006/main">
        <w:t xml:space="preserve">Síðari bók konunganna 5:10 Þá sendi Elísa sendiboða til hans og sagði: "Far þú og þvoðu þér sjö sinnum í Jórdan, og þá mun hold þitt koma aftur til þín, og þú munt verða hreinn."</w:t>
      </w:r>
    </w:p>
    <w:p/>
    <w:p>
      <w:r xmlns:w="http://schemas.openxmlformats.org/wordprocessingml/2006/main">
        <w:t xml:space="preserve">Elísa bauð Naaman að þvo sig sjö sinnum í ánni Jórdan til að læknast af holdsveiki hans.</w:t>
      </w:r>
    </w:p>
    <w:p/>
    <w:p>
      <w:r xmlns:w="http://schemas.openxmlformats.org/wordprocessingml/2006/main">
        <w:t xml:space="preserve">1. Lækningarmáttur Guðs: Rannsókn á 2. Konungabók 5:10</w:t>
      </w:r>
    </w:p>
    <w:p/>
    <w:p>
      <w:r xmlns:w="http://schemas.openxmlformats.org/wordprocessingml/2006/main">
        <w:t xml:space="preserve">2. Kraftur hlýðni: Skoðaðu trú Naamans í 2. Konungabók 5:10</w:t>
      </w:r>
    </w:p>
    <w:p/>
    <w:p>
      <w:r xmlns:w="http://schemas.openxmlformats.org/wordprocessingml/2006/main">
        <w:t xml:space="preserve">1. Matteusarguðspjall 8:2-3 - Og sjá, líkþráður kom og féll fram fyrir honum og sagði: Herra, ef þú vilt, getur þú hreinsað mig. Og Jesús rétti út höndina, snart hann og sagði: Ég vil. vertu hreinn.</w:t>
      </w:r>
    </w:p>
    <w:p/>
    <w:p>
      <w:r xmlns:w="http://schemas.openxmlformats.org/wordprocessingml/2006/main">
        <w:t xml:space="preserve">2. Mósebók 14:1-7 - Og Drottinn talaði við Móse og sagði: Þetta skal vera lögmál líkþráa á hreinsunardegi hans: Hann skal leiddur til prestsins, og presturinn skal ganga út úr herbúðir; Og presturinn skal athuga, og sjá, hvort holdsveikisplágan læknast af líkþráa.</w:t>
      </w:r>
    </w:p>
    <w:p/>
    <w:p>
      <w:r xmlns:w="http://schemas.openxmlformats.org/wordprocessingml/2006/main">
        <w:t xml:space="preserve">Síðari bók konunganna 5:11 En Naaman reiddist, fór burt og sagði: "Sjá, ég hugsaði: Hann mun vissulega koma út til mín og standa og ákalla nafn Drottins Guðs síns og slá hendi sinni yfir stað, og endurheimta holdsveika.</w:t>
      </w:r>
    </w:p>
    <w:p/>
    <w:p>
      <w:r xmlns:w="http://schemas.openxmlformats.org/wordprocessingml/2006/main">
        <w:t xml:space="preserve">Naaman var reiður þegar hann áttaði sig á því að Elísa myndi ekki framkvæma líkamlega lækningarathöfn fyrir holdsveiki sína.</w:t>
      </w:r>
    </w:p>
    <w:p/>
    <w:p>
      <w:r xmlns:w="http://schemas.openxmlformats.org/wordprocessingml/2006/main">
        <w:t xml:space="preserve">1. Kraftur Guðs er meiri en væntingar okkar.</w:t>
      </w:r>
    </w:p>
    <w:p/>
    <w:p>
      <w:r xmlns:w="http://schemas.openxmlformats.org/wordprocessingml/2006/main">
        <w:t xml:space="preserve">2. Trú á lækningamátt Guðs er mikilvægari en líkamlegir helgisiðir.</w:t>
      </w:r>
    </w:p>
    <w:p/>
    <w:p>
      <w:r xmlns:w="http://schemas.openxmlformats.org/wordprocessingml/2006/main">
        <w:t xml:space="preserve">1. Lúkas 5:17-26 - Jesús læknar holdsveikan mann án þess að framkvæma líkamlega helgisiði.</w:t>
      </w:r>
    </w:p>
    <w:p/>
    <w:p>
      <w:r xmlns:w="http://schemas.openxmlformats.org/wordprocessingml/2006/main">
        <w:t xml:space="preserve">2. Jakobsbréfið 5:14-15 - Bæn um lækningu sjúkra til að fara fram í trú.</w:t>
      </w:r>
    </w:p>
    <w:p/>
    <w:p>
      <w:r xmlns:w="http://schemas.openxmlformats.org/wordprocessingml/2006/main">
        <w:t xml:space="preserve">Síðari bók konunganna 5:12 Eru ekki Abana og Pharpar, fljót Damaskus, betri en öll vötn Ísraels? má ég ekki þvo mér í þeim og vera hreinn? Svo sneri hann sér við og fór burt í reiði.</w:t>
      </w:r>
    </w:p>
    <w:p/>
    <w:p>
      <w:r xmlns:w="http://schemas.openxmlformats.org/wordprocessingml/2006/main">
        <w:t xml:space="preserve">Naaman, yfirmaður sýrlenska hersins, varð reiður þegar honum var sagt að þvo sér í ánni Jórdan til að læknast af holdsveiki hans.</w:t>
      </w:r>
    </w:p>
    <w:p/>
    <w:p>
      <w:r xmlns:w="http://schemas.openxmlformats.org/wordprocessingml/2006/main">
        <w:t xml:space="preserve">1. Kraftur auðmýktar og trausts á Guð</w:t>
      </w:r>
    </w:p>
    <w:p/>
    <w:p>
      <w:r xmlns:w="http://schemas.openxmlformats.org/wordprocessingml/2006/main">
        <w:t xml:space="preserve">2. Mikilvægi hlýðni</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Jakobsbréfið 4:6-7 - En hann gefur meiri náð. Því segir: Guð stendur gegn dramblátum, en auðmjúkum veitir hann náð. Gefið ykkur því undir Guði. Standið gegn djöflinum, og hann mun flýja frá þér.</w:t>
      </w:r>
    </w:p>
    <w:p/>
    <w:p>
      <w:r xmlns:w="http://schemas.openxmlformats.org/wordprocessingml/2006/main">
        <w:t xml:space="preserve">Síðari bók konunganna 5:13 Þá gengu þjónar hans fram, töluðu við hann og sögðu: Faðir minn, ef spámaðurinn hefði boðið þér að gjöra eitthvað stórt, hefðir þú þá ekki gert það? hversu miklu frekar þá, þegar hann segir við þig: Þvoðu þig og vertu hreinn?</w:t>
      </w:r>
    </w:p>
    <w:p/>
    <w:p>
      <w:r xmlns:w="http://schemas.openxmlformats.org/wordprocessingml/2006/main">
        <w:t xml:space="preserve">Naaman var boðin einföld lausn við húðsjúkdómnum sínum, að hreinlega þvo og vera hreinn. Þjónar hans lögðu til að hann ætti að gera það án þess að hika, því að það var auðvelt mál sem spámaðurinn spurði.</w:t>
      </w:r>
    </w:p>
    <w:p/>
    <w:p>
      <w:r xmlns:w="http://schemas.openxmlformats.org/wordprocessingml/2006/main">
        <w:t xml:space="preserve">1. Lausnir Guðs eru oft furðu einfaldar.</w:t>
      </w:r>
    </w:p>
    <w:p/>
    <w:p>
      <w:r xmlns:w="http://schemas.openxmlformats.org/wordprocessingml/2006/main">
        <w:t xml:space="preserve">2. Við ættum að treysta Guði fyrir öllum vandamálum okkar.</w:t>
      </w:r>
    </w:p>
    <w:p/>
    <w:p>
      <w:r xmlns:w="http://schemas.openxmlformats.org/wordprocessingml/2006/main">
        <w:t xml:space="preserve">1. Jesaja 1:16-17 - Þvoið ykkur; hreinsaðu þig; fjarlægðu illsku verka þinna fyrir augum mínum; hætta að gera illt. Lærðu að gera gott; leita réttlætis, leiðrétta kúgun; færa munaðarlausum rétt, rekið mál ekkjunnar.</w:t>
      </w:r>
    </w:p>
    <w:p/>
    <w:p>
      <w:r xmlns:w="http://schemas.openxmlformats.org/wordprocessingml/2006/main">
        <w:t xml:space="preserve">2. Matteusarguðspjall 9:2 - Og sjá, nokkrir færðu honum lama, liggjandi í rekkju. Og er Jesús sá trú þeirra, sagði hann við lama manninn: Vertu hughraustur, sonur minn! syndir þínar eru fyrirgefnar.</w:t>
      </w:r>
    </w:p>
    <w:p/>
    <w:p>
      <w:r xmlns:w="http://schemas.openxmlformats.org/wordprocessingml/2006/main">
        <w:t xml:space="preserve">Síðari bók konunganna 5:14 Síðan fór hann niður og dýfði sér sjö sinnum í Jórdan, eins og guðsmaðurinn sagði, og hold hans varð aftur eins og hold lítils barns, og hann varð hreinn.</w:t>
      </w:r>
    </w:p>
    <w:p/>
    <w:p>
      <w:r xmlns:w="http://schemas.openxmlformats.org/wordprocessingml/2006/main">
        <w:t xml:space="preserve">Naaman læknast af holdsveiki sinni með því að dýfa sér sjö sinnum í ána Jórdan að fyrirmælum Elísa spámanns.</w:t>
      </w:r>
    </w:p>
    <w:p/>
    <w:p>
      <w:r xmlns:w="http://schemas.openxmlformats.org/wordprocessingml/2006/main">
        <w:t xml:space="preserve">1. Kraftaverk Guðs til að lækna og endurheimta.</w:t>
      </w:r>
    </w:p>
    <w:p/>
    <w:p>
      <w:r xmlns:w="http://schemas.openxmlformats.org/wordprocessingml/2006/main">
        <w:t xml:space="preserve">2. Mikilvægi trúar og hlýðni við fyrirmæli Guðs.</w:t>
      </w:r>
    </w:p>
    <w:p/>
    <w:p>
      <w:r xmlns:w="http://schemas.openxmlformats.org/wordprocessingml/2006/main">
        <w:t xml:space="preserve">1. Jesaja 53:5 "En hann var stunginn vegna afbrota vorra, hann var niðurbrotinn vegna misgjörða vorra; refsingin, sem færði oss frið, var á honum, og af sárum hans erum vér læknir."</w:t>
      </w:r>
    </w:p>
    <w:p/>
    <w:p>
      <w:r xmlns:w="http://schemas.openxmlformats.org/wordprocessingml/2006/main">
        <w:t xml:space="preserve">2. Matteusarguðspjall 8:2-3 "Maður með holdsveiki kom, kraup fyrir honum og sagði: Herra, ef þú vilt getur þú hreinsað mig. Jesús rétti fram höndina og snart manninn. Ég vil það, sagði hann. .Vertu hreinn! Jafnskjótt var hann hreinsaður af holdsveiki sinni."</w:t>
      </w:r>
    </w:p>
    <w:p/>
    <w:p>
      <w:r xmlns:w="http://schemas.openxmlformats.org/wordprocessingml/2006/main">
        <w:t xml:space="preserve">Síðari bók konunganna 5:15 Og hann sneri aftur til guðsmannsins, hann og allur hópur hans, og kom og gekk fram fyrir hann, og hann sagði: Sjá, nú veit ég, að enginn Guð er til á allri jörðinni nema í Ísrael. : Nú bið ég þig að blessa þjón þinn.</w:t>
      </w:r>
    </w:p>
    <w:p/>
    <w:p>
      <w:r xmlns:w="http://schemas.openxmlformats.org/wordprocessingml/2006/main">
        <w:t xml:space="preserve">Erlendur leiðtogi heimsótti guðsmann sem leitaði blessunar frá guðsmanni. Eftir að hafa upplifað kraftaverk, áttaði erlendi leiðtoginn að það er enginn Guð nema í Ísrael.</w:t>
      </w:r>
    </w:p>
    <w:p/>
    <w:p>
      <w:r xmlns:w="http://schemas.openxmlformats.org/wordprocessingml/2006/main">
        <w:t xml:space="preserve">1. Kraftaverk trúarinnar: Hvernig við viðurkennum nærveru Guðs</w:t>
      </w:r>
    </w:p>
    <w:p/>
    <w:p>
      <w:r xmlns:w="http://schemas.openxmlformats.org/wordprocessingml/2006/main">
        <w:t xml:space="preserve">2. Kraftur blessunar: Viðurkennum fullveldi Guðs í lífi okkar</w:t>
      </w:r>
    </w:p>
    <w:p/>
    <w:p>
      <w:r xmlns:w="http://schemas.openxmlformats.org/wordprocessingml/2006/main">
        <w:t xml:space="preserve">1. Sálmur 115:3 - "En Guð vor er á himnum, hann gerir allt sem honum þóknast."</w:t>
      </w:r>
    </w:p>
    <w:p/>
    <w:p>
      <w:r xmlns:w="http://schemas.openxmlformats.org/wordprocessingml/2006/main">
        <w:t xml:space="preserve">2. Mósebók 7:9 - "Því skalt þú því vita að Drottinn Guð þinn er Guð, hinn trúi Guð sem heldur sáttmála og miskunn við þá sem elska hann og halda boðorð hans í þúsund ættliði."</w:t>
      </w:r>
    </w:p>
    <w:p/>
    <w:p>
      <w:r xmlns:w="http://schemas.openxmlformats.org/wordprocessingml/2006/main">
        <w:t xml:space="preserve">Síðari bók konunganna 5:16 En hann sagði: ,,Svo sannarlega sem Drottinn lifir, sem ég stend frammi fyrir, mun ég engan þiggja. Og hann hvatti hann til að taka það; en hann neitaði.</w:t>
      </w:r>
    </w:p>
    <w:p/>
    <w:p>
      <w:r xmlns:w="http://schemas.openxmlformats.org/wordprocessingml/2006/main">
        <w:t xml:space="preserve">Naaman, sýrlenski herforinginn, neitar að þiggja gjöf frá konungi Ísraels þrátt fyrir að vera hvattur til þess.</w:t>
      </w:r>
    </w:p>
    <w:p/>
    <w:p>
      <w:r xmlns:w="http://schemas.openxmlformats.org/wordprocessingml/2006/main">
        <w:t xml:space="preserve">1. Kraftur trúarinnar á Guð yfir veraldlegum ávinningi.</w:t>
      </w:r>
    </w:p>
    <w:p/>
    <w:p>
      <w:r xmlns:w="http://schemas.openxmlformats.org/wordprocessingml/2006/main">
        <w:t xml:space="preserve">2. Mikilvægi auðmýktar í ljósi blessunar Guðs.</w:t>
      </w:r>
    </w:p>
    <w:p/>
    <w:p>
      <w:r xmlns:w="http://schemas.openxmlformats.org/wordprocessingml/2006/main">
        <w:t xml:space="preserve">1. Jeremía 17:5-8</w:t>
      </w:r>
    </w:p>
    <w:p/>
    <w:p>
      <w:r xmlns:w="http://schemas.openxmlformats.org/wordprocessingml/2006/main">
        <w:t xml:space="preserve">2. Jakobsbréfið 4:6-10</w:t>
      </w:r>
    </w:p>
    <w:p/>
    <w:p>
      <w:r xmlns:w="http://schemas.openxmlformats.org/wordprocessingml/2006/main">
        <w:t xml:space="preserve">Síðari bók konunganna 5:17 Þá mælti Naaman: ,,Á þá ekki að gefa þjóni þínum tvær múlbyrði af jörðu? Því að þjónn þinn mun héðan í frá hvorki færa öðrum guðum brennifórn né sláturfórn, heldur Drottni.</w:t>
      </w:r>
    </w:p>
    <w:p/>
    <w:p>
      <w:r xmlns:w="http://schemas.openxmlformats.org/wordprocessingml/2006/main">
        <w:t xml:space="preserve">Naaman spurði Elísa hvort hann gæti komið með hluta af jarðvegi frá Ísrael til að tilbiðja Guð.</w:t>
      </w:r>
    </w:p>
    <w:p/>
    <w:p>
      <w:r xmlns:w="http://schemas.openxmlformats.org/wordprocessingml/2006/main">
        <w:t xml:space="preserve">1) Kraftur staðarins: Að finna andlegt heimili okkar</w:t>
      </w:r>
    </w:p>
    <w:p/>
    <w:p>
      <w:r xmlns:w="http://schemas.openxmlformats.org/wordprocessingml/2006/main">
        <w:t xml:space="preserve">2) Gildi skuldbindingar: Að velja að fylgja Guði</w:t>
      </w:r>
    </w:p>
    <w:p/>
    <w:p>
      <w:r xmlns:w="http://schemas.openxmlformats.org/wordprocessingml/2006/main">
        <w:t xml:space="preserve">1) Mósebók 20:2-3 - "Ég er Drottinn, Guð þinn, sem leiddi þig út af Egyptalandi, út úr þrælahúsinu. Þú skalt ekki hafa aðra guði en mér.</w:t>
      </w:r>
    </w:p>
    <w:p/>
    <w:p>
      <w:r xmlns:w="http://schemas.openxmlformats.org/wordprocessingml/2006/main">
        <w:t xml:space="preserve">2) Sálmur 96:4-5 - Því að mikill er Drottinn og mjög lofaður; hann á að óttast umfram alla guði. Því að allir guðir þjóðanna eru einskis skurðgoð, en Drottinn skapaði himininn.</w:t>
      </w:r>
    </w:p>
    <w:p/>
    <w:p>
      <w:r xmlns:w="http://schemas.openxmlformats.org/wordprocessingml/2006/main">
        <w:t xml:space="preserve">Síðari bók konunganna 5:18 Í þessu máli fyrirgefur Drottinn þjóni þínum, að þegar húsbóndi minn gengur inn í hús Rimmons til að falla fram þar, og hann hallar sér að hendi minni, og ég hneig mig í húsi Rimmons, þegar ég beygi mig niður. í húsi Rimmóns fyrirgefur Drottinn þjóni þínum í þessu máli.</w:t>
      </w:r>
    </w:p>
    <w:p/>
    <w:p>
      <w:r xmlns:w="http://schemas.openxmlformats.org/wordprocessingml/2006/main">
        <w:t xml:space="preserve">Naaman biður Drottin auðmjúklega að fyrirgefa sér þegar hann hneigir sig í erlendu musteri til að friðþægja húsbónda sinn.</w:t>
      </w:r>
    </w:p>
    <w:p/>
    <w:p>
      <w:r xmlns:w="http://schemas.openxmlformats.org/wordprocessingml/2006/main">
        <w:t xml:space="preserve">1. Kraftur auðmýktar: Að læra af fordæmi Naamans</w:t>
      </w:r>
    </w:p>
    <w:p/>
    <w:p>
      <w:r xmlns:w="http://schemas.openxmlformats.org/wordprocessingml/2006/main">
        <w:t xml:space="preserve">2. Miskunn Guðs og samúð: Beiðni Naamans um fyrirgefningu</w:t>
      </w:r>
    </w:p>
    <w:p/>
    <w:p>
      <w:r xmlns:w="http://schemas.openxmlformats.org/wordprocessingml/2006/main">
        <w:t xml:space="preserve">1. 2. Konungabók 5:18</w:t>
      </w:r>
    </w:p>
    <w:p/>
    <w:p>
      <w:r xmlns:w="http://schemas.openxmlformats.org/wordprocessingml/2006/main">
        <w:t xml:space="preserve">2. Filippíbréfið 2:8-9 - "Og þar sem hann fannst í útliti sem maður, auðmýkti hann sjálfan sig með því að verða hlýðinn til dauða, jafnvel dauða á krossi!"</w:t>
      </w:r>
    </w:p>
    <w:p/>
    <w:p>
      <w:r xmlns:w="http://schemas.openxmlformats.org/wordprocessingml/2006/main">
        <w:t xml:space="preserve">Síðari bók konunganna 5:19 Og hann sagði við hann: "Far þú í friði." Svo fór hann dálítið frá honum.</w:t>
      </w:r>
    </w:p>
    <w:p/>
    <w:p>
      <w:r xmlns:w="http://schemas.openxmlformats.org/wordprocessingml/2006/main">
        <w:t xml:space="preserve">Naaman læknaðist af holdsveiki sinni og Elísa sagði honum að fara í friði.</w:t>
      </w:r>
    </w:p>
    <w:p/>
    <w:p>
      <w:r xmlns:w="http://schemas.openxmlformats.org/wordprocessingml/2006/main">
        <w:t xml:space="preserve">1. Að læra að samþykkja áætlun Guðs og finna frið í henni.</w:t>
      </w:r>
    </w:p>
    <w:p/>
    <w:p>
      <w:r xmlns:w="http://schemas.openxmlformats.org/wordprocessingml/2006/main">
        <w:t xml:space="preserve">2. Að finna huggun og samþykki í vilja Guðs.</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Sálmur 55:22 - "Varptu áhyggjum þínum á Drottin, og hann mun styðja þig, hann mun aldrei láta hinn réttláta falla."</w:t>
      </w:r>
    </w:p>
    <w:p/>
    <w:p>
      <w:r xmlns:w="http://schemas.openxmlformats.org/wordprocessingml/2006/main">
        <w:t xml:space="preserve">Síðari bók konunganna 5:20 En Gehasí, þjónn Elísa guðsmanns, sagði: ,,Sjá, húsbóndi minn hefir þyrmt Naaman þessum Sýrlendingi með því að taka ekki á móti því, sem hann kom með, en svo sannarlega sem Drottinn lifir, mun ég hlaupa. eptir honum og takið nokkuð af honum.</w:t>
      </w:r>
    </w:p>
    <w:p/>
    <w:p>
      <w:r xmlns:w="http://schemas.openxmlformats.org/wordprocessingml/2006/main">
        <w:t xml:space="preserve">Gehasí, þjónn Elísa, lýsir vantrú sinni á að Elísa hafi ekki þegið gjöf frá Naaman Sýrlendingi og boðar að hann muni taka eitthvað frá honum.</w:t>
      </w:r>
    </w:p>
    <w:p/>
    <w:p>
      <w:r xmlns:w="http://schemas.openxmlformats.org/wordprocessingml/2006/main">
        <w:t xml:space="preserve">1. Hættan við ágirnd - Viðvörun gegn þrá eftir efnislegum eignum og afleiðingum þess að láta undan slíkum freistingum.</w:t>
      </w:r>
    </w:p>
    <w:p/>
    <w:p>
      <w:r xmlns:w="http://schemas.openxmlformats.org/wordprocessingml/2006/main">
        <w:t xml:space="preserve">2. Kraftur trúarinnar - Áminning um mikilvægi trúar á Guð og umbun þess að treysta honum.</w:t>
      </w:r>
    </w:p>
    <w:p/>
    <w:p>
      <w:r xmlns:w="http://schemas.openxmlformats.org/wordprocessingml/2006/main">
        <w:t xml:space="preserve">1. Matteus 6:21 - Því hvar sem fjársjóður þinn er, þar mun og hjarta þitt vera.</w:t>
      </w:r>
    </w:p>
    <w:p/>
    <w:p>
      <w:r xmlns:w="http://schemas.openxmlformats.org/wordprocessingml/2006/main">
        <w:t xml:space="preserve">2. Orðskviðirnir 15:27 - Sá sem er ágirnd í ágóða, svíður hús sitt, en sá sem hatar mútur mun lifa.</w:t>
      </w:r>
    </w:p>
    <w:p/>
    <w:p>
      <w:r xmlns:w="http://schemas.openxmlformats.org/wordprocessingml/2006/main">
        <w:t xml:space="preserve">Síðari bók konunganna 5:21 Gehasí fylgdi því á eftir Naaman. Og er Naaman sá hann hlaupa á eftir sér, steig hann niður af vagninum til móts við hann og sagði: "Er allt í lagi?"</w:t>
      </w:r>
    </w:p>
    <w:p/>
    <w:p>
      <w:r xmlns:w="http://schemas.openxmlformats.org/wordprocessingml/2006/main">
        <w:t xml:space="preserve">Naaman rakst á Gehasí, sem hljóp á eftir honum, og spurði hvort allt væri í lagi.</w:t>
      </w:r>
    </w:p>
    <w:p/>
    <w:p>
      <w:r xmlns:w="http://schemas.openxmlformats.org/wordprocessingml/2006/main">
        <w:t xml:space="preserve">1. Hvernig á að sýna samúð og sýna öðrum kærleika Guðs</w:t>
      </w:r>
    </w:p>
    <w:p/>
    <w:p>
      <w:r xmlns:w="http://schemas.openxmlformats.org/wordprocessingml/2006/main">
        <w:t xml:space="preserve">2. Lifðu lífi auðmýktar og þjónustu</w:t>
      </w:r>
    </w:p>
    <w:p/>
    <w:p>
      <w:r xmlns:w="http://schemas.openxmlformats.org/wordprocessingml/2006/main">
        <w:t xml:space="preserve">1. Rómverjabréfið 12:10 - Verið vinsamlega ástúðleg hvert við annað með bróðurkærleika, til heiðurs að gefa hvert öðru p</w:t>
      </w:r>
    </w:p>
    <w:p/>
    <w:p>
      <w:r xmlns:w="http://schemas.openxmlformats.org/wordprocessingml/2006/main">
        <w:t xml:space="preserve">2. Filippíbréfið 2:3-4 - Gjörið ekkert af eigingirni eða hégómi, heldur lítið á aðra betur en sjálfan sig í auðmýkt. Látið hvert ykkar gæta ekki aðeins að eigin hagsmunum heldur einnig annarra.</w:t>
      </w:r>
    </w:p>
    <w:p/>
    <w:p>
      <w:r xmlns:w="http://schemas.openxmlformats.org/wordprocessingml/2006/main">
        <w:t xml:space="preserve">Síðari bók konunganna 5:22 Og hann sagði: "Allt er gott." Húsbóndi minn sendi mig og sagði: ,,Sjá, nú eru komnir til mín frá Efraímsfjalli tveir ungir menn af sonum spámannanna. Gef þeim talentu silfurs og tvö klæðnaður.</w:t>
      </w:r>
    </w:p>
    <w:p/>
    <w:p>
      <w:r xmlns:w="http://schemas.openxmlformats.org/wordprocessingml/2006/main">
        <w:t xml:space="preserve">Elísa sendir tvo af sonum spámannanna til Naamans og biður hann um að útvega þeim talentu silfurs og tvenns konar klæði.</w:t>
      </w:r>
    </w:p>
    <w:p/>
    <w:p>
      <w:r xmlns:w="http://schemas.openxmlformats.org/wordprocessingml/2006/main">
        <w:t xml:space="preserve">1. Kraftur örlætis: Hvernig Guð umbunar þeim sem gefa</w:t>
      </w:r>
    </w:p>
    <w:p/>
    <w:p>
      <w:r xmlns:w="http://schemas.openxmlformats.org/wordprocessingml/2006/main">
        <w:t xml:space="preserve">2. Gildi auðmýktar: Hvernig Elísa þjónaði konungi sínum</w:t>
      </w:r>
    </w:p>
    <w:p/>
    <w:p>
      <w:r xmlns:w="http://schemas.openxmlformats.org/wordprocessingml/2006/main">
        <w:t xml:space="preserve">1. Lúkasarguðspjall 6:38, "Gefðu, og þér mun gefast. Góð mál, þrýst, hrist saman og rennt yfir, verður hellt í kjöltu þína. Því að með þeim mæli sem þú mælir, mun það mælast til þú.</w:t>
      </w:r>
    </w:p>
    <w:p/>
    <w:p>
      <w:r xmlns:w="http://schemas.openxmlformats.org/wordprocessingml/2006/main">
        <w:t xml:space="preserve">2. Matt. 5:7: „Sælir eru miskunnsamir, því að þeim mun miskunn verða sýnd.</w:t>
      </w:r>
    </w:p>
    <w:p/>
    <w:p>
      <w:r xmlns:w="http://schemas.openxmlformats.org/wordprocessingml/2006/main">
        <w:t xml:space="preserve">Síðari bók konunganna 5:23 Þá sagði Naaman: ,,Vertu sáttur, taktu þér tvær talentur. Og hann hvatti hann til og batt tvær talentur silfurs í tvo poka, með tveimur klæðum, og lagði á tvo þjóna sína. og þeir báru þá fyrir honum.</w:t>
      </w:r>
    </w:p>
    <w:p/>
    <w:p>
      <w:r xmlns:w="http://schemas.openxmlformats.org/wordprocessingml/2006/main">
        <w:t xml:space="preserve">Naaman býðst til að gefa Elísa tvær talentur silfurs og tvö fataskipti sem þakklætisvott fyrir að hafa læknað hann.</w:t>
      </w:r>
    </w:p>
    <w:p/>
    <w:p>
      <w:r xmlns:w="http://schemas.openxmlformats.org/wordprocessingml/2006/main">
        <w:t xml:space="preserve">1. Kraftur þakklætis: Hvernig að tjá þakklæti getur umbreytt lífi</w:t>
      </w:r>
    </w:p>
    <w:p/>
    <w:p>
      <w:r xmlns:w="http://schemas.openxmlformats.org/wordprocessingml/2006/main">
        <w:t xml:space="preserve">2. Örlætið að gefa: Hvernig fórnir okkar opna dyr að blessunum</w:t>
      </w:r>
    </w:p>
    <w:p/>
    <w:p>
      <w:r xmlns:w="http://schemas.openxmlformats.org/wordprocessingml/2006/main">
        <w:t xml:space="preserve">1. Matteusarguðspjall 10:8 Læknaðu sjúka, hreinsaðu líkþráa, reistu upp dauða, rekið út illa anda.</w:t>
      </w:r>
    </w:p>
    <w:p/>
    <w:p>
      <w:r xmlns:w="http://schemas.openxmlformats.org/wordprocessingml/2006/main">
        <w:t xml:space="preserve">2. Orðskviðirnir 11:24-25 Það er sem dreifist og stækkar þó; og það er sá, sem heldur aftur af sér en hæfilegt er, en hneigist til fátæktar. Hin frjálslynda sál mun feit verða, og sá sem vökvar, mun sjálfur vökva.</w:t>
      </w:r>
    </w:p>
    <w:p/>
    <w:p>
      <w:r xmlns:w="http://schemas.openxmlformats.org/wordprocessingml/2006/main">
        <w:t xml:space="preserve">Síðari bók konunganna 5:24 Og er hann kom að turninum, tók hann þá af hendi þeirra og gaf þeim í húsið, og hann lét mennina fara, og þeir fóru.</w:t>
      </w:r>
    </w:p>
    <w:p/>
    <w:p>
      <w:r xmlns:w="http://schemas.openxmlformats.org/wordprocessingml/2006/main">
        <w:t xml:space="preserve">Naaman, sýrlenskur hershöfðingi, tók gjafir frá Ísraelskonungi til að lækna líkþrá hans, var læknaður og skilaði síðan gjöfunum til Ísraelskonungs.</w:t>
      </w:r>
    </w:p>
    <w:p/>
    <w:p>
      <w:r xmlns:w="http://schemas.openxmlformats.org/wordprocessingml/2006/main">
        <w:t xml:space="preserve">1. Kraftur trúarinnar: Hvernig trú Naamans á Guð olli lækningu hans</w:t>
      </w:r>
    </w:p>
    <w:p/>
    <w:p>
      <w:r xmlns:w="http://schemas.openxmlformats.org/wordprocessingml/2006/main">
        <w:t xml:space="preserve">2. Mikilvægi örlætis: Hvernig gjöf Naamans til konungs Ísraels leiddi til lækninga hans</w:t>
      </w:r>
    </w:p>
    <w:p/>
    <w:p>
      <w:r xmlns:w="http://schemas.openxmlformats.org/wordprocessingml/2006/main">
        <w:t xml:space="preserve">1. Markús 5:34 - Og hann sagði við hana: Dóttir, trú þín hefur frelsað þig. far þú í friði og ver þú heill af plágu þinni.</w:t>
      </w:r>
    </w:p>
    <w:p/>
    <w:p>
      <w:r xmlns:w="http://schemas.openxmlformats.org/wordprocessingml/2006/main">
        <w:t xml:space="preserve">2. Jakobsbréfið 5:15 - Og bæn trúarinnar mun frelsa sjúkan, og Drottinn mun reisa hann upp; og hafi hann drýgt syndir, þá skal honum fyrirgefið.</w:t>
      </w:r>
    </w:p>
    <w:p/>
    <w:p>
      <w:r xmlns:w="http://schemas.openxmlformats.org/wordprocessingml/2006/main">
        <w:t xml:space="preserve">Síðari bók konunganna 5:25 En hann gekk inn og stóð frammi fyrir húsbónda sínum. Þá sagði Elísa við hann: Hvaðan kemur þú, Gehasí? Og hann sagði: Þjónn þinn fór hvergi.</w:t>
      </w:r>
    </w:p>
    <w:p/>
    <w:p>
      <w:r xmlns:w="http://schemas.openxmlformats.org/wordprocessingml/2006/main">
        <w:t xml:space="preserve">Gehasí neitar að hafa gert Elísa rangt, heldur því fram að hann hafi hvergi farið.</w:t>
      </w:r>
    </w:p>
    <w:p/>
    <w:p>
      <w:r xmlns:w="http://schemas.openxmlformats.org/wordprocessingml/2006/main">
        <w:t xml:space="preserve">1. Afleiðingar óheiðarleika</w:t>
      </w:r>
    </w:p>
    <w:p/>
    <w:p>
      <w:r xmlns:w="http://schemas.openxmlformats.org/wordprocessingml/2006/main">
        <w:t xml:space="preserve">2. Þörfin fyrir iðrun</w:t>
      </w:r>
    </w:p>
    <w:p/>
    <w:p>
      <w:r xmlns:w="http://schemas.openxmlformats.org/wordprocessingml/2006/main">
        <w:t xml:space="preserve">1. Orðskviðirnir 19:9 - "Ljúgvitni skal ekki vera refsað, og sá sem lygar mun farast."</w:t>
      </w:r>
    </w:p>
    <w:p/>
    <w:p>
      <w:r xmlns:w="http://schemas.openxmlformats.org/wordprocessingml/2006/main">
        <w:t xml:space="preserve">2. Jakobsbréfið 5:16 - "Játið misgjörðir yðar hver fyrir öðrum og biðjið hver fyrir öðrum, svo að þér megið læknast. Virkilega heit bæn réttláts manns hefur mikið gagn."</w:t>
      </w:r>
    </w:p>
    <w:p/>
    <w:p>
      <w:r xmlns:w="http://schemas.openxmlformats.org/wordprocessingml/2006/main">
        <w:t xml:space="preserve">Síðari bók konunganna 5:26 Og hann sagði við hann: "Fór ekki hjarta mitt með þér, þegar maðurinn sneri aftur af vagni sínum til móts við þig?" Er kominn tími til að taka við peningum og taka við klæði, og olíugarða, og víngarða, sauðfé, naut og þræla og ambáttir?</w:t>
      </w:r>
    </w:p>
    <w:p/>
    <w:p>
      <w:r xmlns:w="http://schemas.openxmlformats.org/wordprocessingml/2006/main">
        <w:t xml:space="preserve">Naaman varð hissa þegar Elísa neitaði að þiggja greiðslu fyrir að lækna hann af holdsveiki hans.</w:t>
      </w:r>
    </w:p>
    <w:p/>
    <w:p>
      <w:r xmlns:w="http://schemas.openxmlformats.org/wordprocessingml/2006/main">
        <w:t xml:space="preserve">1. Náðarkostnaðurinn: Hvernig Elísa neitaði greiðslu fyrir kraftaverka lækningu sína</w:t>
      </w:r>
    </w:p>
    <w:p/>
    <w:p>
      <w:r xmlns:w="http://schemas.openxmlformats.org/wordprocessingml/2006/main">
        <w:t xml:space="preserve">2. Gildi örlætis: Hvers vegna Naaman bauð greiðslu fyrir lækningu sína</w:t>
      </w:r>
    </w:p>
    <w:p/>
    <w:p>
      <w:r xmlns:w="http://schemas.openxmlformats.org/wordprocessingml/2006/main">
        <w:t xml:space="preserve">1. Lúkas 14:12-14 - Jesús hvetur veislugesti til að fara út og bjóða fátækum og örkumlum svo að gestgjafinn geti hlotið blessun.</w:t>
      </w:r>
    </w:p>
    <w:p/>
    <w:p>
      <w:r xmlns:w="http://schemas.openxmlformats.org/wordprocessingml/2006/main">
        <w:t xml:space="preserve">2. Orðskviðirnir 19:17 - Hver sem er góður við hina fátæku lánar Drottni, og hann mun umbuna þeim fyrir það sem þeir hafa gert.</w:t>
      </w:r>
    </w:p>
    <w:p/>
    <w:p>
      <w:r xmlns:w="http://schemas.openxmlformats.org/wordprocessingml/2006/main">
        <w:t xml:space="preserve">Síðari bók konunganna 5:27 Því mun holdsveiki Naamans loða við þig og niðja þína að eilífu. Og hann gekk út frá augliti sínu, líkþrár, hvítur sem snjór.</w:t>
      </w:r>
    </w:p>
    <w:p/>
    <w:p>
      <w:r xmlns:w="http://schemas.openxmlformats.org/wordprocessingml/2006/main">
        <w:t xml:space="preserve">Naaman læknaðist af holdsveiki sinni, en Elísa varaði hann við því að holdsveikin yrði hjá honum og afkomendum hans um alla eilífð.</w:t>
      </w:r>
    </w:p>
    <w:p/>
    <w:p>
      <w:r xmlns:w="http://schemas.openxmlformats.org/wordprocessingml/2006/main">
        <w:t xml:space="preserve">1. Heilun Naamans - Áminning um miskunn Guðs</w:t>
      </w:r>
    </w:p>
    <w:p/>
    <w:p>
      <w:r xmlns:w="http://schemas.openxmlformats.org/wordprocessingml/2006/main">
        <w:t xml:space="preserve">2. Viðvörun Elísa - Ekki missa sjónar á blessunum þínum</w:t>
      </w:r>
    </w:p>
    <w:p/>
    <w:p>
      <w:r xmlns:w="http://schemas.openxmlformats.org/wordprocessingml/2006/main">
        <w:t xml:space="preserve">1. Jesaja 53:5 - En hann var særður vegna afbrota vorra, marinn vegna misgjörða vorra. og með höggum hans erum vér læknir.</w:t>
      </w:r>
    </w:p>
    <w:p/>
    <w:p>
      <w:r xmlns:w="http://schemas.openxmlformats.org/wordprocessingml/2006/main">
        <w:t xml:space="preserve">2. Sálmur 30:2 - Drottinn, Guð minn, ég hrópaði til þín og þú læknaðir mig.</w:t>
      </w:r>
    </w:p>
    <w:p/>
    <w:p>
      <w:r xmlns:w="http://schemas.openxmlformats.org/wordprocessingml/2006/main">
        <w:t xml:space="preserve">Í 2. Konunga kafla 6 er sagt frá nokkrum merkum atburðum sem tengjast Elísa, þar á meðal endurheimt týndu öxarhauss, opinberun leynilegra hernaðaráætlana og kraftaverkalausa frelsun frá óvinaher.</w:t>
      </w:r>
    </w:p>
    <w:p/>
    <w:p>
      <w:r xmlns:w="http://schemas.openxmlformats.org/wordprocessingml/2006/main">
        <w:t xml:space="preserve">1. málsgrein: Kaflinn hefst á því að spámannasynir segja Elísa að bústaður þeirra sé orðinn of lítill fyrir þá. Elísa stingur upp á því að þeir fari að Jórdanánni og skeri hver sinn bjálka til að stækka vistarverur sínar. Þar sem einn þeirra notar öxi sem er fengin að láni frá öðrum fellur járnhausinn í vatnið. Til að bregðast við beiðni Elísa lætur Guð járnöxarhausinn fljóta ofan á vatninu og leyfa því að ná honum (2. Konungabók 6:1-7).</w:t>
      </w:r>
    </w:p>
    <w:p/>
    <w:p>
      <w:r xmlns:w="http://schemas.openxmlformats.org/wordprocessingml/2006/main">
        <w:t xml:space="preserve">2. málsgrein: Frásögnin beinist síðan að getu Elísa til að greina leynilegar hernaðaráætlanir. Konungur Aram (Sýrlands) mótar aðferðir gegn Ísrael en kemst að því að áætlanir hans eru ítrekað afhjúpaðar af spámannlegu innsæi Elísa. Þetta leiðir til þess að hann grunar njósnara á meðal hans þar til hann kemst að því að það er í raun Elísa sem opinberar leyndarmál sín með guðlegri opinberun (2. Konungabók 6:8-12).</w:t>
      </w:r>
    </w:p>
    <w:p/>
    <w:p>
      <w:r xmlns:w="http://schemas.openxmlformats.org/wordprocessingml/2006/main">
        <w:t xml:space="preserve">Þriðja málsgrein: Þegar konungur Aram uppgötvar að Elísa er í Dótan sendir hann hesta og vagna ásamt miklum her á nóttunni til að ná honum. Hins vegar, þegar þjónn Elísa sér þetta yfirþyrmandi afl sem umlykur þá af ótta, biður Elísa um að augu hans verði opnuð svo að hann sjái út fyrir líkamlega sjón. Þjónninn verður þá vitni að enn meiri himneskum her sem umlykur þá til verndar (2. Konungabók 6:13-17).</w:t>
      </w:r>
    </w:p>
    <w:p/>
    <w:p>
      <w:r xmlns:w="http://schemas.openxmlformats.org/wordprocessingml/2006/main">
        <w:t xml:space="preserve">Fjórða málsgrein: Frásögnin lýsir því hvernig þegar óvinaherinn nálgast þá, sem ætlar að grípa Elísa Elía, biður hann enn og aftur og biður Guð um að slá óvini sína með blindni, guðdómleg afskipti sem valda ruglingi meðal fanga þeirra þegar þeir eru leiddir burt óafvitandi inn í höfuðborg Samaríu. borg Ísraels (2. Konungabók 6;18-20).</w:t>
      </w:r>
    </w:p>
    <w:p/>
    <w:p>
      <w:r xmlns:w="http://schemas.openxmlformats.org/wordprocessingml/2006/main">
        <w:t xml:space="preserve">5. málsgrein: Elísa skipar konungi Ísraels ekki aðeins að drepa heldur einnig fæða þessa handteknu óvini áður en hann sendir þá aftur heim sem hluti af því að sýna miskunn og góðvild, sem leiðir til þess að Aramear herja ekki lengur á yfirráðasvæði Ísraels síðar (2. Konungabók 6;21-23) .</w:t>
      </w:r>
    </w:p>
    <w:p/>
    <w:p>
      <w:r xmlns:w="http://schemas.openxmlformats.org/wordprocessingml/2006/main">
        <w:t xml:space="preserve">Í stuttu máli, sjötti kafli 2. konunga sýnir kraftaverk og innsýn Elísa, Týnt öxihaus endurheimt, Leyndarmál opinberað með spádómum. Himneskur gestgjafi verndar, blinda ruglar óvini. Miskunn sýnd föngum, Friður komið á með góðvild. Þetta Í stuttu máli, kafli kannar þemu eins og guðlega ráðstöfun og íhlutun, kraftinn og verndina sem er í boði með andlegri sjón og miskunnarverk sem leiða til sátta og friðar.</w:t>
      </w:r>
    </w:p>
    <w:p/>
    <w:p>
      <w:r xmlns:w="http://schemas.openxmlformats.org/wordprocessingml/2006/main">
        <w:t xml:space="preserve">Síðari bók konunganna 6:1 Og spámannasynir sögðu við Elísa: "Sjá, staðurinn, þar sem vér búum hjá þér, er okkur of þröngur."</w:t>
      </w:r>
    </w:p>
    <w:p/>
    <w:p>
      <w:r xmlns:w="http://schemas.openxmlformats.org/wordprocessingml/2006/main">
        <w:t xml:space="preserve">Synir spámannanna töluðu við Elísa og báðu hann að útvega þeim rýmri búsetu.</w:t>
      </w:r>
    </w:p>
    <w:p/>
    <w:p>
      <w:r xmlns:w="http://schemas.openxmlformats.org/wordprocessingml/2006/main">
        <w:t xml:space="preserve">1. Kraftur þess að spyrja: Hvernig á að gera djarfar beiðnir til Guðs</w:t>
      </w:r>
    </w:p>
    <w:p/>
    <w:p>
      <w:r xmlns:w="http://schemas.openxmlformats.org/wordprocessingml/2006/main">
        <w:t xml:space="preserve">2. Þegar ráðstöfun Guðs er ekki nóg: Að treysta Guði í miðri neyð</w:t>
      </w:r>
    </w:p>
    <w:p/>
    <w:p>
      <w:r xmlns:w="http://schemas.openxmlformats.org/wordprocessingml/2006/main">
        <w:t xml:space="preserve">1. Matteusarguðspjall 7:7-11 - Biðjið, og yður mun gefast; leitið, og þú munt finna; knýið á, og fyrir yður mun upp lokið verða.</w:t>
      </w:r>
    </w:p>
    <w:p/>
    <w:p>
      <w:r xmlns:w="http://schemas.openxmlformats.org/wordprocessingml/2006/main">
        <w:t xml:space="preserve">2. Sálmur 37:4-5 - Gleðstu þig í Drottni, og hann mun gefa þér það sem hjarta þitt girnist. Fel Drottni veg þinn; treystu á hann, og hann mun bregðast við.</w:t>
      </w:r>
    </w:p>
    <w:p/>
    <w:p>
      <w:r xmlns:w="http://schemas.openxmlformats.org/wordprocessingml/2006/main">
        <w:t xml:space="preserve">Síðari bók konunganna 6:2 Við skulum fara til Jórdanar og taka þaðan hvern einasta bjálka og búa okkur þar stað, þar sem við getum búið. Og hann svaraði: Farið.</w:t>
      </w:r>
    </w:p>
    <w:p/>
    <w:p>
      <w:r xmlns:w="http://schemas.openxmlformats.org/wordprocessingml/2006/main">
        <w:t xml:space="preserve">Elísa lagði til að þeir byggðu bústað í Jórdaníu og var beiðni hans veitt.</w:t>
      </w:r>
    </w:p>
    <w:p/>
    <w:p>
      <w:r xmlns:w="http://schemas.openxmlformats.org/wordprocessingml/2006/main">
        <w:t xml:space="preserve">1. Kraftur bænarinnar - Hvernig beiðnum okkar er svarað með trú og vígslu til Guðs.</w:t>
      </w:r>
    </w:p>
    <w:p/>
    <w:p>
      <w:r xmlns:w="http://schemas.openxmlformats.org/wordprocessingml/2006/main">
        <w:t xml:space="preserve">2. Byggjum upp líf okkar í áætlunum Guðs - Hvernig Guð gefur okkur auðlindir til að byggja upp líf sem er í samræmi við vilja hans.</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Sálmur 37:4 - "Gleð þig í Drottni og hann mun gefa þér það sem hjarta þitt girnist."</w:t>
      </w:r>
    </w:p>
    <w:p/>
    <w:p>
      <w:r xmlns:w="http://schemas.openxmlformats.org/wordprocessingml/2006/main">
        <w:t xml:space="preserve">Síðari bók konunganna 6:3 Og einn sagði: "Vertu sáttur og far með þjónum þínum." Og hann svaraði: Ég mun fara.</w:t>
      </w:r>
    </w:p>
    <w:p/>
    <w:p>
      <w:r xmlns:w="http://schemas.openxmlformats.org/wordprocessingml/2006/main">
        <w:t xml:space="preserve">Maður var beðinn um að fara með þjónum sínum og féllst hann á það.</w:t>
      </w:r>
    </w:p>
    <w:p/>
    <w:p>
      <w:r xmlns:w="http://schemas.openxmlformats.org/wordprocessingml/2006/main">
        <w:t xml:space="preserve">1. Á erfiðleikatímum er mikilvægt að vera auðmjúkur og fús til að hlusta á þá sem eru í kringum okkur.</w:t>
      </w:r>
    </w:p>
    <w:p/>
    <w:p>
      <w:r xmlns:w="http://schemas.openxmlformats.org/wordprocessingml/2006/main">
        <w:t xml:space="preserve">2. Að hlýða og treysta Guði leiðir til blessunar.</w:t>
      </w:r>
    </w:p>
    <w:p/>
    <w:p>
      <w:r xmlns:w="http://schemas.openxmlformats.org/wordprocessingml/2006/main">
        <w:t xml:space="preserve">1.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Síðari bók konunganna 6:4 Svo fór hann með þeim. Og er þeir komu til Jórdanar, höggva þeir við.</w:t>
      </w:r>
    </w:p>
    <w:p/>
    <w:p>
      <w:r xmlns:w="http://schemas.openxmlformats.org/wordprocessingml/2006/main">
        <w:t xml:space="preserve">Spámaðurinn Elísa hjálpaði Ísraelsmönnum með því að höggva fyrir þá við í ánni Jórdan.</w:t>
      </w:r>
    </w:p>
    <w:p/>
    <w:p>
      <w:r xmlns:w="http://schemas.openxmlformats.org/wordprocessingml/2006/main">
        <w:t xml:space="preserve">1. Guð er alltaf tilbúinn að hjálpa okkur með þarfir okkar.</w:t>
      </w:r>
    </w:p>
    <w:p/>
    <w:p>
      <w:r xmlns:w="http://schemas.openxmlformats.org/wordprocessingml/2006/main">
        <w:t xml:space="preserve">2. Við getum treyst á trúfesti Guðs og miskunnsemi.</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Sálmur 34:17-18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Síðari bók konunganna 6:5 En er einn var að fella bjálka, féll öxarhausinn í vatnið, og hann hrópaði og sagði: Æ, húsbóndi! því að það var lánað.</w:t>
      </w:r>
    </w:p>
    <w:p/>
    <w:p>
      <w:r xmlns:w="http://schemas.openxmlformats.org/wordprocessingml/2006/main">
        <w:t xml:space="preserve">Maður var að skera bjálka þegar öxarhausinn féll í vatnið og harmaði hann tap hans þegar það var fengið að láni.</w:t>
      </w:r>
    </w:p>
    <w:p/>
    <w:p>
      <w:r xmlns:w="http://schemas.openxmlformats.org/wordprocessingml/2006/main">
        <w:t xml:space="preserve">1. Lærðu mikilvægi ábyrgðar og ábyrgðar á lánshlutum.</w:t>
      </w:r>
    </w:p>
    <w:p/>
    <w:p>
      <w:r xmlns:w="http://schemas.openxmlformats.org/wordprocessingml/2006/main">
        <w:t xml:space="preserve">2. Treystu á Guð, jafnvel þegar þú stendur frammi fyrir missi.</w:t>
      </w:r>
    </w:p>
    <w:p/>
    <w:p>
      <w:r xmlns:w="http://schemas.openxmlformats.org/wordprocessingml/2006/main">
        <w:t xml:space="preserve">1. Matteus 18:23-35 - Dæmisaga um ófyrirgefanlega þjóninn</w:t>
      </w:r>
    </w:p>
    <w:p/>
    <w:p>
      <w:r xmlns:w="http://schemas.openxmlformats.org/wordprocessingml/2006/main">
        <w:t xml:space="preserve">2. Jesaja 43:2 - Þegar þú ferð í gegnum vötnin, mun ég vera með þér.</w:t>
      </w:r>
    </w:p>
    <w:p/>
    <w:p>
      <w:r xmlns:w="http://schemas.openxmlformats.org/wordprocessingml/2006/main">
        <w:t xml:space="preserve">Síðari bók konunganna 6:6 Þá sagði guðsmaðurinn: "Hvar féll það?" Og hann sýndi honum staðinn. Og hann hjó niður staf og kastaði þar inn. og járnið synti.</w:t>
      </w:r>
    </w:p>
    <w:p/>
    <w:p>
      <w:r xmlns:w="http://schemas.openxmlformats.org/wordprocessingml/2006/main">
        <w:t xml:space="preserve">Guðsmaðurinn spyr hvar járnstykki hafi fallið og kastar síðan staf í ána þar sem það finnst synda.</w:t>
      </w:r>
    </w:p>
    <w:p/>
    <w:p>
      <w:r xmlns:w="http://schemas.openxmlformats.org/wordprocessingml/2006/main">
        <w:t xml:space="preserve">1. Slepptu þér og slepptu Guði: Að treysta á Drottin fyrir niðurstöðunni.</w:t>
      </w:r>
    </w:p>
    <w:p/>
    <w:p>
      <w:r xmlns:w="http://schemas.openxmlformats.org/wordprocessingml/2006/main">
        <w:t xml:space="preserve">2. Meiri trú: Að trúa þegar það virðist ómögulegt.</w:t>
      </w:r>
    </w:p>
    <w:p/>
    <w:p>
      <w:r xmlns:w="http://schemas.openxmlformats.org/wordprocessingml/2006/main">
        <w:t xml:space="preserve">1. Matteusarguðspjall 17:20 - Og Jesús sagði við þá: Vegna vantrúar yðar, því að sannlega segi ég yður: Ef þér hafið trú eins og sinnepskorn, munuð þér segja við þetta fjall: Farið þaðan þangað. og það skal fjarlægja; og ekkert mun þér verða ómögulegt.</w:t>
      </w:r>
    </w:p>
    <w:p/>
    <w:p>
      <w:r xmlns:w="http://schemas.openxmlformats.org/wordprocessingml/2006/main">
        <w:t xml:space="preserve">2. Hebreabréfið 11:1- En trúin er fastur hlutur þess sem menn vona, sönnun þess sem ekki sést.</w:t>
      </w:r>
    </w:p>
    <w:p/>
    <w:p>
      <w:r xmlns:w="http://schemas.openxmlformats.org/wordprocessingml/2006/main">
        <w:t xml:space="preserve">Síðari bók konunganna 6:7 Fyrir því sagði hann: ,,Tak það upp til þín. Og hann rétti út höndina og tók hana.</w:t>
      </w:r>
    </w:p>
    <w:p/>
    <w:p>
      <w:r xmlns:w="http://schemas.openxmlformats.org/wordprocessingml/2006/main">
        <w:t xml:space="preserve">Maður bað Elísa um hjálp og Elísa sagði honum að taka lausnina í sínar hendur.</w:t>
      </w:r>
    </w:p>
    <w:p/>
    <w:p>
      <w:r xmlns:w="http://schemas.openxmlformats.org/wordprocessingml/2006/main">
        <w:t xml:space="preserve">1. Við ættum aldrei að vera hrædd við að taka frumkvæði og biðja um hjálp frá Guði.</w:t>
      </w:r>
    </w:p>
    <w:p/>
    <w:p>
      <w:r xmlns:w="http://schemas.openxmlformats.org/wordprocessingml/2006/main">
        <w:t xml:space="preserve">2. Við verðum að treysta því að Guð útvegi okkur þau tæki sem við þurfum til að leysa okkar eigin vandamál.</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Síðari bók konunganna 6:8 Þá herjaði Sýrlandskonungur gegn Ísrael og ræddi við þjóna sína og sagði: "Á þessum og þeim stað skulu herbúðir mínar vera."</w:t>
      </w:r>
    </w:p>
    <w:p/>
    <w:p>
      <w:r xmlns:w="http://schemas.openxmlformats.org/wordprocessingml/2006/main">
        <w:t xml:space="preserve">Sýrlandskonungur sagði Ísrael stríð á hendur og stefndi með þjónum sínum.</w:t>
      </w:r>
    </w:p>
    <w:p/>
    <w:p>
      <w:r xmlns:w="http://schemas.openxmlformats.org/wordprocessingml/2006/main">
        <w:t xml:space="preserve">1. Kraftur stefnumótunar í andlegum hernaði</w:t>
      </w:r>
    </w:p>
    <w:p/>
    <w:p>
      <w:r xmlns:w="http://schemas.openxmlformats.org/wordprocessingml/2006/main">
        <w:t xml:space="preserve">2. Mikilvægi þess að vera meðvitaður um andlega óvini okkar</w:t>
      </w:r>
    </w:p>
    <w:p/>
    <w:p>
      <w:r xmlns:w="http://schemas.openxmlformats.org/wordprocessingml/2006/main">
        <w:t xml:space="preserve">1. Efesusbréfið 6:10-12 - Verið að lokum sterkir í Drottni og í krafti máttar hans. Klæddu þig í alvæpni Guðs, svo að þú getir staðist fyrirætlanir djöfulsins.</w:t>
      </w:r>
    </w:p>
    <w:p/>
    <w:p>
      <w:r xmlns:w="http://schemas.openxmlformats.org/wordprocessingml/2006/main">
        <w:t xml:space="preserve">2. Jesaja 54:17 - Ekkert vopn, sem smíðað er gegn þér, skal bera árangur, og þú skalt hrekja hverja tungu, sem rís gegn þér í dómi.</w:t>
      </w:r>
    </w:p>
    <w:p/>
    <w:p>
      <w:r xmlns:w="http://schemas.openxmlformats.org/wordprocessingml/2006/main">
        <w:t xml:space="preserve">Síðari bók konunganna 6:9 Þá sendi guðsmaðurinn til Ísraelskonungs og sagði: ,,Varist að fara ekki framhjá slíkum stað. því að þangað eru Sýrlendingar komnir niður.</w:t>
      </w:r>
    </w:p>
    <w:p/>
    <w:p>
      <w:r xmlns:w="http://schemas.openxmlformats.org/wordprocessingml/2006/main">
        <w:t xml:space="preserve">Guðsmaðurinn varaði Ísraelskonung við að fara á ákveðinn stað, þar sem Sýrlendingar voru nýkomnir þangað.</w:t>
      </w:r>
    </w:p>
    <w:p/>
    <w:p>
      <w:r xmlns:w="http://schemas.openxmlformats.org/wordprocessingml/2006/main">
        <w:t xml:space="preserve">1. Mikilvægi þess að hlýða viðvörunum Guðs.</w:t>
      </w:r>
    </w:p>
    <w:p/>
    <w:p>
      <w:r xmlns:w="http://schemas.openxmlformats.org/wordprocessingml/2006/main">
        <w:t xml:space="preserve">2. Kraftur trúarinnar til að sigrast á mótlæti.</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43:2 - Þegar þú ferð í gegnum vötnin, mun ég vera með þér. og þegar þú ferð í gegnum árnar, munu þær ekki sópa yfir þig.</w:t>
      </w:r>
    </w:p>
    <w:p/>
    <w:p>
      <w:r xmlns:w="http://schemas.openxmlformats.org/wordprocessingml/2006/main">
        <w:t xml:space="preserve">Síðari bók konunganna 6:10 Þá sendi Ísraelskonungur til þess staðar, sem guðsmaðurinn sagði honum og varaði hann við, og bjargaði sér þar, hvorki einu sinni né tvisvar.</w:t>
      </w:r>
    </w:p>
    <w:p/>
    <w:p>
      <w:r xmlns:w="http://schemas.openxmlformats.org/wordprocessingml/2006/main">
        <w:t xml:space="preserve">Ísraelskonungur hlýddi viðvörunum guðsmannsins og bjargaði sjálfum sér frá hættu ekki einu sinni, heldur tvisvar.</w:t>
      </w:r>
    </w:p>
    <w:p/>
    <w:p>
      <w:r xmlns:w="http://schemas.openxmlformats.org/wordprocessingml/2006/main">
        <w:t xml:space="preserve">1. Hlustaðu á rödd Guðs - 2. Konungabók 6:10</w:t>
      </w:r>
    </w:p>
    <w:p/>
    <w:p>
      <w:r xmlns:w="http://schemas.openxmlformats.org/wordprocessingml/2006/main">
        <w:t xml:space="preserve">2. Hlýðið leiðsögn Drottins - 2. Konungabók 6:10</w:t>
      </w:r>
    </w:p>
    <w:p/>
    <w:p>
      <w:r xmlns:w="http://schemas.openxmlformats.org/wordprocessingml/2006/main">
        <w:t xml:space="preserve">1. Jesaja 55:6-7 - Leitið Drottins meðan hann er að finna; ákalla hann meðan hann er nálægur.</w:t>
      </w:r>
    </w:p>
    <w:p/>
    <w:p>
      <w:r xmlns:w="http://schemas.openxmlformats.org/wordprocessingml/2006/main">
        <w:t xml:space="preserve">2. Orðskviðirnir 3:5-6 - Treystu Drottni af öllu hjarta og reiddu þig ekki á eigin skilning. Viðurkenndu hann á öllum þínum vegum, og hann mun gera brautir þínar greiða.</w:t>
      </w:r>
    </w:p>
    <w:p/>
    <w:p>
      <w:r xmlns:w="http://schemas.openxmlformats.org/wordprocessingml/2006/main">
        <w:t xml:space="preserve">Síðari bók konunganna 6:11 Fyrir því varð hjarta Sýrlandskonungs mjög skelfingu lostið vegna þessa. Þá kallaði hann á þjóna sína og sagði við þá: ,,Ætlið þér ekki að segja mér, hver okkar er fyrir Ísraelskonung?</w:t>
      </w:r>
    </w:p>
    <w:p/>
    <w:p>
      <w:r xmlns:w="http://schemas.openxmlformats.org/wordprocessingml/2006/main">
        <w:t xml:space="preserve">Konungur Sýrlands var mjög órólegur yfir fréttunum um að áform hans hefðu verið opinberuð Ísraelskonungi og spurði þjóna sína hvort þeir gætu borið kennsl á svikarann.</w:t>
      </w:r>
    </w:p>
    <w:p/>
    <w:p>
      <w:r xmlns:w="http://schemas.openxmlformats.org/wordprocessingml/2006/main">
        <w:t xml:space="preserve">1. Að treysta á Guð jafnvel á erfiðum tímum - 2. Kroníkubók 20:12</w:t>
      </w:r>
    </w:p>
    <w:p/>
    <w:p>
      <w:r xmlns:w="http://schemas.openxmlformats.org/wordprocessingml/2006/main">
        <w:t xml:space="preserve">2. Hættan við að treysta fólki á óskynsamlegan hátt - Orðskviðirnir 3:5-6</w:t>
      </w:r>
    </w:p>
    <w:p/>
    <w:p>
      <w:r xmlns:w="http://schemas.openxmlformats.org/wordprocessingml/2006/main">
        <w:t xml:space="preserve">1. 2. Konungabók 6:16-17 - Hann sendi hesta, vagna og mikinn her til að taka Elísa, en þegar þeir komu til Elísa, bað hann til Drottins, og Drottinn opnaði augu unga mannsins; Og hann sá: Og sjá, fjallið var fullt af hestum og eldvögnum umhverfis Elísa.</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Síðari bók konunganna 6:12 Og einn af þjónum hans sagði: "Enginn, herra konungur, heldur segir Elísa, spámaðurinn í Ísrael, Ísraelskonungi þau orð, sem þú talar í svefnherbergi þínu."</w:t>
      </w:r>
    </w:p>
    <w:p/>
    <w:p>
      <w:r xmlns:w="http://schemas.openxmlformats.org/wordprocessingml/2006/main">
        <w:t xml:space="preserve">Þjónn lætur konungi vita að Elísa, spámaður í Ísrael, þekki orðin sem konungur talar í einkaherbergjum sínum.</w:t>
      </w:r>
    </w:p>
    <w:p/>
    <w:p>
      <w:r xmlns:w="http://schemas.openxmlformats.org/wordprocessingml/2006/main">
        <w:t xml:space="preserve">1. Kraftur orðsins: Hvernig orðin sem við tölum geta breytt lífi okkar</w:t>
      </w:r>
    </w:p>
    <w:p/>
    <w:p>
      <w:r xmlns:w="http://schemas.openxmlformats.org/wordprocessingml/2006/main">
        <w:t xml:space="preserve">2. Trúir spámenn: Hlutverk spámanna í lífi okkar</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Jesaja 55:11 -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Síðari bók konunganna 6:13 Og hann sagði: "Far þú og njósnaðu hvar hann er, að ég geti sent hann og sótt hann." Og honum var sagt og sagt: Sjá, hann er í Dótan.</w:t>
      </w:r>
    </w:p>
    <w:p/>
    <w:p>
      <w:r xmlns:w="http://schemas.openxmlformats.org/wordprocessingml/2006/main">
        <w:t xml:space="preserve">Elísa spámaður bað þjón sinn að fara og njósna um dvalarstað Sýrlandskonungs. Þjónninn sagði að konungur væri í Dótan.</w:t>
      </w:r>
    </w:p>
    <w:p/>
    <w:p>
      <w:r xmlns:w="http://schemas.openxmlformats.org/wordprocessingml/2006/main">
        <w:t xml:space="preserve">1. Guð veit allt: hugleiða 2. Konungabók 6:13 í ljósi alvitundar Guðs</w:t>
      </w:r>
    </w:p>
    <w:p/>
    <w:p>
      <w:r xmlns:w="http://schemas.openxmlformats.org/wordprocessingml/2006/main">
        <w:t xml:space="preserve">2. Kraftur bænarinnar: Athugun á krafti bænarinnar í 2. Konungabók 6:13</w:t>
      </w:r>
    </w:p>
    <w:p/>
    <w:p>
      <w:r xmlns:w="http://schemas.openxmlformats.org/wordprocessingml/2006/main">
        <w:t xml:space="preserve">1. Jesaja 46:9-10 - Mundu hið fyrri til forna; því að ég er Guð og enginn annar. Ég er Guð og enginn er eins og ég. boða endalokin frá upphafi og frá fornu fari það, sem ekki er enn gert, og segja: Ráð mitt mun standa, og ég mun gjöra allt sem ég vil.</w:t>
      </w:r>
    </w:p>
    <w:p/>
    <w:p>
      <w:r xmlns:w="http://schemas.openxmlformats.org/wordprocessingml/2006/main">
        <w:t xml:space="preserve">2. Sálmur 139:7-8 - Hvert skal ég fara frá anda þínum? Eða hvert á ég að flýja frá augliti þínu? Ef ég stíg upp til himins, þá ert þú þar. Ef ég bý rúm mitt í helvíti, sjá, þú ert þar.</w:t>
      </w:r>
    </w:p>
    <w:p/>
    <w:p>
      <w:r xmlns:w="http://schemas.openxmlformats.org/wordprocessingml/2006/main">
        <w:t xml:space="preserve">Síðari bók konunganna 6:14 Þess vegna sendi hann þangað hesta og vagna og mikinn her, og þeir komu um nóttina og umkringdu borgina.</w:t>
      </w:r>
    </w:p>
    <w:p/>
    <w:p>
      <w:r xmlns:w="http://schemas.openxmlformats.org/wordprocessingml/2006/main">
        <w:t xml:space="preserve">Sýrlandskonungur sendi mikinn her til að umkringja borgina Elísa á nóttunni.</w:t>
      </w:r>
    </w:p>
    <w:p/>
    <w:p>
      <w:r xmlns:w="http://schemas.openxmlformats.org/wordprocessingml/2006/main">
        <w:t xml:space="preserve">1. Guð fylgist alltaf með og verndar okkur, jafnvel á myrkustu tímum.</w:t>
      </w:r>
    </w:p>
    <w:p/>
    <w:p>
      <w:r xmlns:w="http://schemas.openxmlformats.org/wordprocessingml/2006/main">
        <w:t xml:space="preserve">2. Treystu á Guð til að veita styrk og öryggi jafnvel þegar okkur finnst við umkringd og hjálparvana.</w:t>
      </w:r>
    </w:p>
    <w:p/>
    <w:p>
      <w:r xmlns:w="http://schemas.openxmlformats.org/wordprocessingml/2006/main">
        <w:t xml:space="preserve">1. Sálmur 91:11-12 Því að hann mun bjóða englum sínum um þig að gæta þín á öllum vegum þínum; þeir munu lyfta þér upp á hendur sér, svo að þú berir ekki fót þinn við stein.</w:t>
      </w:r>
    </w:p>
    <w:p/>
    <w:p>
      <w:r xmlns:w="http://schemas.openxmlformats.org/wordprocessingml/2006/main">
        <w:t xml:space="preserve">2. Matteusarguðspjall 28:20 Og vissulega er ég með yður alla tíð, allt til enda veraldar.</w:t>
      </w:r>
    </w:p>
    <w:p/>
    <w:p>
      <w:r xmlns:w="http://schemas.openxmlformats.org/wordprocessingml/2006/main">
        <w:t xml:space="preserve">Síðari bók konunganna 6:15 Og er þjónn guðsmannsins var snemma upp risinn og fór út, sjá, her gekk um borgina bæði með hestum og vögnum. Og þjónn hans sagði við hann: Vei, herra minn! hvernig eigum við að gera?</w:t>
      </w:r>
    </w:p>
    <w:p/>
    <w:p>
      <w:r xmlns:w="http://schemas.openxmlformats.org/wordprocessingml/2006/main">
        <w:t xml:space="preserve">Þjónn guðsmannsins var umkringdur fjandsamlegum her og spurði hvernig þeir myndu lifa af.</w:t>
      </w:r>
    </w:p>
    <w:p/>
    <w:p>
      <w:r xmlns:w="http://schemas.openxmlformats.org/wordprocessingml/2006/main">
        <w:t xml:space="preserve">1. Vernd Guðs í andspænis mótlæti</w:t>
      </w:r>
    </w:p>
    <w:p/>
    <w:p>
      <w:r xmlns:w="http://schemas.openxmlformats.org/wordprocessingml/2006/main">
        <w:t xml:space="preserve">2. Hugrekki andspænis ofsóknum</w:t>
      </w:r>
    </w:p>
    <w:p/>
    <w:p>
      <w:r xmlns:w="http://schemas.openxmlformats.org/wordprocessingml/2006/main">
        <w:t xml:space="preserve">1. Sálmur 46:1-3, "Guð er vort athvarf og styrkur, nálæg hjálp í neyð."</w:t>
      </w:r>
    </w:p>
    <w:p/>
    <w:p>
      <w:r xmlns:w="http://schemas.openxmlformats.org/wordprocessingml/2006/main">
        <w:t xml:space="preserve">2. 1. Korintubréf 16:13, "Vakið, standið stöðugir í trúnni, víkið yður eins og menn, verið sterkir."</w:t>
      </w:r>
    </w:p>
    <w:p/>
    <w:p>
      <w:r xmlns:w="http://schemas.openxmlformats.org/wordprocessingml/2006/main">
        <w:t xml:space="preserve">Síðari bók konunganna 6:16 Og hann svaraði: ,,Óttist ekki, því að þeir sem með oss eru eru fleiri en þeir sem með þeim eru.</w:t>
      </w:r>
    </w:p>
    <w:p/>
    <w:p>
      <w:r xmlns:w="http://schemas.openxmlformats.org/wordprocessingml/2006/main">
        <w:t xml:space="preserve">Spámaðurinn Elísa hvetur þjón sinn til að vera ekki hræddur, þar sem Guð hefur séð þeim fyrir fleiri bandamönnum en óvinum þeirra.</w:t>
      </w:r>
    </w:p>
    <w:p/>
    <w:p>
      <w:r xmlns:w="http://schemas.openxmlformats.org/wordprocessingml/2006/main">
        <w:t xml:space="preserve">1. Guð er með okkur: Að treysta á styrk sinn og kraft</w:t>
      </w:r>
    </w:p>
    <w:p/>
    <w:p>
      <w:r xmlns:w="http://schemas.openxmlformats.org/wordprocessingml/2006/main">
        <w:t xml:space="preserve">2. Óttast ekki: Hann mun beina okkur og vernda</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Jesaja 41:10 – „Óttast ekki, því að ég er með þér, óttast ekki, því að ég er Guð þinn, ég styrki þig, ég mun hjálpa þér, ég styð þig með hægri hendi minni.</w:t>
      </w:r>
    </w:p>
    <w:p/>
    <w:p>
      <w:r xmlns:w="http://schemas.openxmlformats.org/wordprocessingml/2006/main">
        <w:t xml:space="preserve">Síðari bók konunganna 6:17 Þá bað Elísa og sagði: ,,Drottinn, opna þú augu hans, að hann sjái. Og Drottinn opnaði augu hins unga manns. Og hann sá: Og sjá, fjallið var fullt af hestum og eldvögnum umhverfis Elísa.</w:t>
      </w:r>
    </w:p>
    <w:p/>
    <w:p>
      <w:r xmlns:w="http://schemas.openxmlformats.org/wordprocessingml/2006/main">
        <w:t xml:space="preserve">Elísa bað Drottin um að opna augu ungs manns, og Drottinn veitti bæn hans og leyfði unga manninum að sjá fjall fullt af hestum og eldvögnum umhverfis Elísa.</w:t>
      </w:r>
    </w:p>
    <w:p/>
    <w:p>
      <w:r xmlns:w="http://schemas.openxmlformats.org/wordprocessingml/2006/main">
        <w:t xml:space="preserve">1. Kraftur bænarinnar: Hvernig Elísa sýndi trú sína á Drottin</w:t>
      </w:r>
    </w:p>
    <w:p/>
    <w:p>
      <w:r xmlns:w="http://schemas.openxmlformats.org/wordprocessingml/2006/main">
        <w:t xml:space="preserve">2. Treystu á Drottin: Hvernig trú Elísa leiddi til kraftaverka sjón</w:t>
      </w:r>
    </w:p>
    <w:p/>
    <w:p>
      <w:r xmlns:w="http://schemas.openxmlformats.org/wordprocessingml/2006/main">
        <w:t xml:space="preserve">1. Jesaja 6:1-5 - Sýn Jesaja spámanns um Drottin í musterinu.</w:t>
      </w:r>
    </w:p>
    <w:p/>
    <w:p>
      <w:r xmlns:w="http://schemas.openxmlformats.org/wordprocessingml/2006/main">
        <w:t xml:space="preserve">2. Sálmur 121:1-2 - Drottinn sem verndari og verndari.</w:t>
      </w:r>
    </w:p>
    <w:p/>
    <w:p>
      <w:r xmlns:w="http://schemas.openxmlformats.org/wordprocessingml/2006/main">
        <w:t xml:space="preserve">Síðari bók konunganna 6:18 Og er þeir komu niður til hans, bað Elísa til Drottins og sagði: ,,Slá þetta fólk blindu. Og hann laust þá með blindu samkvæmt orði Elísa.</w:t>
      </w:r>
    </w:p>
    <w:p/>
    <w:p>
      <w:r xmlns:w="http://schemas.openxmlformats.org/wordprocessingml/2006/main">
        <w:t xml:space="preserve">Elísa bað Drottin að slá fólkið með blindu, og Drottinn svaraði bæn hans.</w:t>
      </w:r>
    </w:p>
    <w:p/>
    <w:p>
      <w:r xmlns:w="http://schemas.openxmlformats.org/wordprocessingml/2006/main">
        <w:t xml:space="preserve">1. Kraftur bænarinnar: Dæmi Elísa</w:t>
      </w:r>
    </w:p>
    <w:p/>
    <w:p>
      <w:r xmlns:w="http://schemas.openxmlformats.org/wordprocessingml/2006/main">
        <w:t xml:space="preserve">2. Kraftaverkið: svar Guðs við bænum Elísa</w:t>
      </w:r>
    </w:p>
    <w:p/>
    <w:p>
      <w:r xmlns:w="http://schemas.openxmlformats.org/wordprocessingml/2006/main">
        <w:t xml:space="preserve">1. Lúkas 11:1-13 - Kennsla Jesú um bæn</w:t>
      </w:r>
    </w:p>
    <w:p/>
    <w:p>
      <w:r xmlns:w="http://schemas.openxmlformats.org/wordprocessingml/2006/main">
        <w:t xml:space="preserve">2. Jakobsbréfið 5:16-18 - Kraftur bænarinnar í lífi trúaðs manns</w:t>
      </w:r>
    </w:p>
    <w:p/>
    <w:p>
      <w:r xmlns:w="http://schemas.openxmlformats.org/wordprocessingml/2006/main">
        <w:t xml:space="preserve">Síðari bók konunganna 6:19 Þá sagði Elísa við þá: ,,Þetta er ekki vegurinn, og þetta er ekki borgin. Fylgið mér, og ég mun leiða yður til mannsins, sem þér leitið. En hann leiddi þá til Samaríu.</w:t>
      </w:r>
    </w:p>
    <w:p/>
    <w:p>
      <w:r xmlns:w="http://schemas.openxmlformats.org/wordprocessingml/2006/main">
        <w:t xml:space="preserve">Elísa leiðir sýrlenska herinn frá Dótan til Samaríu, burt frá manninum sem þeir leituðu að.</w:t>
      </w:r>
    </w:p>
    <w:p/>
    <w:p>
      <w:r xmlns:w="http://schemas.openxmlformats.org/wordprocessingml/2006/main">
        <w:t xml:space="preserve">1. Trúfesta í mótlæti - Hvernig Elísa sýndi trúfesti á erfiðum tíma.</w:t>
      </w:r>
    </w:p>
    <w:p/>
    <w:p>
      <w:r xmlns:w="http://schemas.openxmlformats.org/wordprocessingml/2006/main">
        <w:t xml:space="preserve">2. Kraftur hlýðninnar - Hvernig hlýðni Elísa við Guð leiddi til meiri árangurs.</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1. Samúelsbók 15:22 - En Samúel svaraði: Hefur Drottinn þóknun á brennifórnum og sláturfórnum eins og að hlýða Drottni? Betra er að hlýða en fórn, og að gefa gaum er betra en feiti hrúta.</w:t>
      </w:r>
    </w:p>
    <w:p/>
    <w:p>
      <w:r xmlns:w="http://schemas.openxmlformats.org/wordprocessingml/2006/main">
        <w:t xml:space="preserve">Síðari bók konunganna 6:20 En er þeir komu til Samaríu, sagði Elísa: "Drottinn, opna augu þessara manna, að þeir sjái." Og Drottinn opnaði augu þeirra, og þeir sáu. Og sjá, þeir voru í miðri Samaríu.</w:t>
      </w:r>
    </w:p>
    <w:p/>
    <w:p>
      <w:r xmlns:w="http://schemas.openxmlformats.org/wordprocessingml/2006/main">
        <w:t xml:space="preserve">Elísa bað Guð að opna augu félaga sinna svo að þeir gætu séð borgina Samaríu. Guð svaraði bæn hans og þeir sáu borgina.</w:t>
      </w:r>
    </w:p>
    <w:p/>
    <w:p>
      <w:r xmlns:w="http://schemas.openxmlformats.org/wordprocessingml/2006/main">
        <w:t xml:space="preserve">1. Kraftur bænarinnar - hvernig Guð mun svara bænum okkar þegar við höfum trú.</w:t>
      </w:r>
    </w:p>
    <w:p/>
    <w:p>
      <w:r xmlns:w="http://schemas.openxmlformats.org/wordprocessingml/2006/main">
        <w:t xml:space="preserve">2. Mikilvægi þess að hafa trú á Guð - hvernig traust á Guð getur veitt okkur þá hjálp sem við þurfum.</w:t>
      </w:r>
    </w:p>
    <w:p/>
    <w:p>
      <w:r xmlns:w="http://schemas.openxmlformats.org/wordprocessingml/2006/main">
        <w:t xml:space="preserve">1. Jakobsbréfið 1:5-8 - Ef einhvern yðar skortir visku, þá biðji hann Guð, sem gefur öllum frjálslega og ámælir ekki. og honum skal það gefið.</w:t>
      </w:r>
    </w:p>
    <w:p/>
    <w:p>
      <w:r xmlns:w="http://schemas.openxmlformats.org/wordprocessingml/2006/main">
        <w:t xml:space="preserve">2. Matteusarguðspjall 6:5-8 - Og þegar þú biðst fyrir, þá skalt þú ekki vera eins og hræsnararnir, því að þeir elska að biðjast fyrir, standandi í samkunduhúsum og á gatnahornum, til þess að þeir sjáist af mönnum. Sannlega segi ég yður: Þeir hafa laun sín.</w:t>
      </w:r>
    </w:p>
    <w:p/>
    <w:p>
      <w:r xmlns:w="http://schemas.openxmlformats.org/wordprocessingml/2006/main">
        <w:t xml:space="preserve">Síðari bók konunganna 6:21 Og Ísraelskonungur sagði við Elísa, er hann sá þá: "Faðir minn, á ég að slá þá?" á ég að slá þá?</w:t>
      </w:r>
    </w:p>
    <w:p/>
    <w:p>
      <w:r xmlns:w="http://schemas.openxmlformats.org/wordprocessingml/2006/main">
        <w:t xml:space="preserve">Ísraelskonungur spurði Elísa hvort hann ætti að ráðast á óvinaherinn sem hann sá.</w:t>
      </w:r>
    </w:p>
    <w:p/>
    <w:p>
      <w:r xmlns:w="http://schemas.openxmlformats.org/wordprocessingml/2006/main">
        <w:t xml:space="preserve">1. Verndandi hönd Guðs: Hvernig Guð verndar okkur jafnvel þegar okkur finnst við varnarlaus</w:t>
      </w:r>
    </w:p>
    <w:p/>
    <w:p>
      <w:r xmlns:w="http://schemas.openxmlformats.org/wordprocessingml/2006/main">
        <w:t xml:space="preserve">2. Hvernig á að greina vilja Guðs í erfiðum aðstæðum</w:t>
      </w:r>
    </w:p>
    <w:p/>
    <w:p>
      <w:r xmlns:w="http://schemas.openxmlformats.org/wordprocessingml/2006/main">
        <w:t xml:space="preserve">1. Sálmur 18:2 - "Drottinn er bjarg mitt, vígi og frelsari, Guð minn, bjarg mitt, sem ég leita hælis hjá, skjöldur minn og horn hjálpræðis míns, vígi mitt."</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Síðari bók konunganna 6:22 Og hann svaraði: "Þú skalt ekki slá þá. Viltu slá þá, sem þú hefur hertekið með sverði þínu og boga?" Setjið brauð og vatn fyrir þá, að þeir megi eta og drekka og fara til húsbónda síns.</w:t>
      </w:r>
    </w:p>
    <w:p/>
    <w:p>
      <w:r xmlns:w="http://schemas.openxmlformats.org/wordprocessingml/2006/main">
        <w:t xml:space="preserve">Sýrlandskonungur spurði Elísa hvort hann ætti að drepa Ísraelsmenn sem voru herteknir, en Elísa svaraði því til að hann ætti í staðinn að sjá þeim fyrir brauði og vatni og leyfa þeim að snúa aftur heim.</w:t>
      </w:r>
    </w:p>
    <w:p/>
    <w:p>
      <w:r xmlns:w="http://schemas.openxmlformats.org/wordprocessingml/2006/main">
        <w:t xml:space="preserve">1. Kraftur samkenndar: Að byggja upp betri heim með góðvild</w:t>
      </w:r>
    </w:p>
    <w:p/>
    <w:p>
      <w:r xmlns:w="http://schemas.openxmlformats.org/wordprocessingml/2006/main">
        <w:t xml:space="preserve">2. Gildi miskunnar: Að bregðast við óvinum með kærleika</w:t>
      </w:r>
    </w:p>
    <w:p/>
    <w:p>
      <w:r xmlns:w="http://schemas.openxmlformats.org/wordprocessingml/2006/main">
        <w:t xml:space="preserve">1. Matteus 5:7 - "Sælir eru miskunnsamir, því að þeim mun miskunn hljóta"</w:t>
      </w:r>
    </w:p>
    <w:p/>
    <w:p>
      <w:r xmlns:w="http://schemas.openxmlformats.org/wordprocessingml/2006/main">
        <w:t xml:space="preserve">2. Rómverjabréfið 12:20-21 - "Ef óvinur þinn er svangur, þá gefðu honum að eta; ef hann er þyrstur, þá gefðu honum að drekka, því að með því muntu hrúga brennandi kolum á höfuð hans."</w:t>
      </w:r>
    </w:p>
    <w:p/>
    <w:p>
      <w:r xmlns:w="http://schemas.openxmlformats.org/wordprocessingml/2006/main">
        <w:t xml:space="preserve">Síðari bók konunganna 6:23 Og hann útbjó þeim mikinn mat, og er þeir höfðu etið og drukkið, lét hann þá fara, og þeir fóru til húsbónda síns. Þá komu sveitir Sýrlands ekki framar til Ísraelslands.</w:t>
      </w:r>
    </w:p>
    <w:p/>
    <w:p>
      <w:r xmlns:w="http://schemas.openxmlformats.org/wordprocessingml/2006/main">
        <w:t xml:space="preserve">Ísraelskonungur bjó sýrlenska hernum mikla veislu, og eftir að þeir höfðu etið og drukkið lét hann þá fara. Hljómsveitir Sýrlands fóru aldrei framar inn í Ísraelsland.</w:t>
      </w:r>
    </w:p>
    <w:p/>
    <w:p>
      <w:r xmlns:w="http://schemas.openxmlformats.org/wordprocessingml/2006/main">
        <w:t xml:space="preserve">1. Guð hefur vald til að vernda okkur fyrir óvinum okkar.</w:t>
      </w:r>
    </w:p>
    <w:p/>
    <w:p>
      <w:r xmlns:w="http://schemas.openxmlformats.org/wordprocessingml/2006/main">
        <w:t xml:space="preserve">2. Drottinn mun sjá fyrir okkur þegar við treystum honum og hlýðum honum.</w:t>
      </w:r>
    </w:p>
    <w:p/>
    <w:p>
      <w:r xmlns:w="http://schemas.openxmlformats.org/wordprocessingml/2006/main">
        <w:t xml:space="preserve">1. Sálmur 91:11 - Því að hann mun bjóða englum sínum um þig að gæta þín á öllum vegum þínum.</w:t>
      </w:r>
    </w:p>
    <w:p/>
    <w:p>
      <w:r xmlns:w="http://schemas.openxmlformats.org/wordprocessingml/2006/main">
        <w:t xml:space="preserve">2. Síðari Kroníkubók 20:15-17 - Og hann sagði: Heyrið, allir Júdamenn og Jerúsalembúar og Jósafat konungur: Svo segir Drottinn við yður: Verið ekki hræddir og skelfist ekki yfir þessari miklu hjörð, fyrir bardagann. er ekki þitt heldur Guðs. Farðu gegn þeim á morgun. Sjá, þeir munu koma upp um Síz. Þú munt finna þá við enda dalsins, austan við Jerúel-eyðimörk. Þú þarft ekki að berjast í þessum bardaga. Stattu fastir, haltu stöðu þinni og sjáðu hjálpræði Drottins fyrir þína hönd, Júda og Jerúsalem. Ekki vera hræddur og ekki vera hræddur. Vertu sterk og hugrökk.</w:t>
      </w:r>
    </w:p>
    <w:p/>
    <w:p>
      <w:r xmlns:w="http://schemas.openxmlformats.org/wordprocessingml/2006/main">
        <w:t xml:space="preserve">Síðari bók konunganna 6:24 Eftir þetta bar svo við, að Benhadad Sýrlandskonungur safnaði öllum her sínum og fór upp og settist um Samaríu.</w:t>
      </w:r>
    </w:p>
    <w:p/>
    <w:p>
      <w:r xmlns:w="http://schemas.openxmlformats.org/wordprocessingml/2006/main">
        <w:t xml:space="preserve">Benhadad, konungur í Sýrlandi, safnaði saman öllum her sínum og settist um borgina Samaríu.</w:t>
      </w:r>
    </w:p>
    <w:p/>
    <w:p>
      <w:r xmlns:w="http://schemas.openxmlformats.org/wordprocessingml/2006/main">
        <w:t xml:space="preserve">1. Fullveldi Guðs á erfiðleikatímum - Hvernig á að treysta á Guð í erfiðum aðstæðum</w:t>
      </w:r>
    </w:p>
    <w:p/>
    <w:p>
      <w:r xmlns:w="http://schemas.openxmlformats.org/wordprocessingml/2006/main">
        <w:t xml:space="preserve">2. Kraftur einingarinnar - Styrkur þess að vinna saman að sameiginlegu markmiði</w:t>
      </w:r>
    </w:p>
    <w:p/>
    <w:p>
      <w:r xmlns:w="http://schemas.openxmlformats.org/wordprocessingml/2006/main">
        <w:t xml:space="preserve">1. Sálmur 46:1-2 - Guð er athvarf okkar og styrkur, alltaf til staðar hjálp í neyð. Þess vegna munum vér ekki óttast, þótt jörðin víki og fjöllin falli í hjarta hafsins.</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Síðari bók konunganna 6:25 Þá varð hungursneyð mikið í Samaríu, og sjá, þeir settust um hana, uns ösnuhaus var selt fyrir áttatíu sikla silfurs, og fjórðungur dúfnaskíts fyrir fimm sikla silfurs.</w:t>
      </w:r>
    </w:p>
    <w:p/>
    <w:p>
      <w:r xmlns:w="http://schemas.openxmlformats.org/wordprocessingml/2006/main">
        <w:t xml:space="preserve">Það var mikil hungursneyð í Samaríu, jafnvel hausinn af rassinum var seldur fyrir mjög dýrt verð.</w:t>
      </w:r>
    </w:p>
    <w:p/>
    <w:p>
      <w:r xmlns:w="http://schemas.openxmlformats.org/wordprocessingml/2006/main">
        <w:t xml:space="preserve">1. Gildi lífsins: Dæmi Samaríu meðan á hungursneyð stóð</w:t>
      </w:r>
    </w:p>
    <w:p/>
    <w:p>
      <w:r xmlns:w="http://schemas.openxmlformats.org/wordprocessingml/2006/main">
        <w:t xml:space="preserve">2. Framboð Guðs: Að lifa af hungursneyð Samaríu</w:t>
      </w:r>
    </w:p>
    <w:p/>
    <w:p>
      <w:r xmlns:w="http://schemas.openxmlformats.org/wordprocessingml/2006/main">
        <w:t xml:space="preserve">1. Jeremía 14:18 Ef ég fer út á völlinn, þá sjá þú hina vígðu með sverði! og komi ég inn í borgina, þá sjá þá, sem sjúkir eru af hungri!</w:t>
      </w:r>
    </w:p>
    <w:p/>
    <w:p>
      <w:r xmlns:w="http://schemas.openxmlformats.org/wordprocessingml/2006/main">
        <w:t xml:space="preserve">2. Jesaja 33:16 Hann mun búa á hæðum, varnarstaður hans skal vera björgin, brauð skal gefið honum; vötn hans skulu vera örugg.</w:t>
      </w:r>
    </w:p>
    <w:p/>
    <w:p>
      <w:r xmlns:w="http://schemas.openxmlformats.org/wordprocessingml/2006/main">
        <w:t xml:space="preserve">Síðari bók konunganna 6:26 Og er Ísraelskonungur gekk fram hjá múrnum, kallaði kona til hans og sagði: ,,Hjálpaðu þér, herra minn, konungur!</w:t>
      </w:r>
    </w:p>
    <w:p/>
    <w:p>
      <w:r xmlns:w="http://schemas.openxmlformats.org/wordprocessingml/2006/main">
        <w:t xml:space="preserve">Kona hrópar til Ísraelskonungs um hjálp meðan hann gengur fram hjá múrnum.</w:t>
      </w:r>
    </w:p>
    <w:p/>
    <w:p>
      <w:r xmlns:w="http://schemas.openxmlformats.org/wordprocessingml/2006/main">
        <w:t xml:space="preserve">1. Guð er alltaf til staðar til að veita hjálp í neyð.</w:t>
      </w:r>
    </w:p>
    <w:p/>
    <w:p>
      <w:r xmlns:w="http://schemas.openxmlformats.org/wordprocessingml/2006/main">
        <w:t xml:space="preserve">2. Jafnvel á tímum örvæntingar getum við fundið huggun í Drottni.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Síðari bók konunganna 6:27 Og hann sagði: Ef Drottinn hjálpar þér ekki, hvaðan á ég þá að hjálpa þér? úr hlöðugólfinu eða úr vínpressunni?</w:t>
      </w:r>
    </w:p>
    <w:p/>
    <w:p>
      <w:r xmlns:w="http://schemas.openxmlformats.org/wordprocessingml/2006/main">
        <w:t xml:space="preserve">Elísa spurði Ísraelskonung hvernig hann gæti hjálpað honum ef Drottinn gerði það ekki.</w:t>
      </w:r>
    </w:p>
    <w:p/>
    <w:p>
      <w:r xmlns:w="http://schemas.openxmlformats.org/wordprocessingml/2006/main">
        <w:t xml:space="preserve">1. Hjálp Drottins er dýrmæt: Að skilja gildi guðlegrar aðstoðar</w:t>
      </w:r>
    </w:p>
    <w:p/>
    <w:p>
      <w:r xmlns:w="http://schemas.openxmlformats.org/wordprocessingml/2006/main">
        <w:t xml:space="preserve">2. Leitaðu hjálpar frá Drottni: Nauðsyn þess að treysta á Guð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121:1-2 - "Ég hef augu mín til fjallanna. Hvaðan kemur hjálp mín? Hjálp mín kemur frá Drottni, sem skapaði himin og jörð."</w:t>
      </w:r>
    </w:p>
    <w:p/>
    <w:p>
      <w:r xmlns:w="http://schemas.openxmlformats.org/wordprocessingml/2006/main">
        <w:t xml:space="preserve">Síðari bók konunganna 6:28 Þá sagði konungur við hana: "Hvað er að þér?" Og hún svaraði: ,,Þessi kona sagði við mig: Gef son þinn, að vér megum eta hann í dag, og vér munum eta son minn á morgun.</w:t>
      </w:r>
    </w:p>
    <w:p/>
    <w:p>
      <w:r xmlns:w="http://schemas.openxmlformats.org/wordprocessingml/2006/main">
        <w:t xml:space="preserve">Kona sagði konungi að hún væri beðin um að gefa syni sínum að borða, einn dag fyrir son sinn og einn dag fyrir son hinnar konunnar.</w:t>
      </w:r>
    </w:p>
    <w:p/>
    <w:p>
      <w:r xmlns:w="http://schemas.openxmlformats.org/wordprocessingml/2006/main">
        <w:t xml:space="preserve">1. Verndandi hönd Guðs: Hvernig Guð heldur okkur öruggum á erfiðum tímum</w:t>
      </w:r>
    </w:p>
    <w:p/>
    <w:p>
      <w:r xmlns:w="http://schemas.openxmlformats.org/wordprocessingml/2006/main">
        <w:t xml:space="preserve">2. Kraftur bænarinnar: Hvernig Guð svarar hrópum okkar um hjálp</w:t>
      </w:r>
    </w:p>
    <w:p/>
    <w:p>
      <w:r xmlns:w="http://schemas.openxmlformats.org/wordprocessingml/2006/main">
        <w:t xml:space="preserve">1. Sálmur 91:14-16 - "Af því að hann hefur elskað mig, þess vegna mun ég frelsa hann, ég vil reisa hann til hæða, af því að hann hefur þekkt nafn mitt. Hann mun ákalla mig og ég mun svara honum. ; Ég mun vera með honum í neyð, ég mun frelsa hann og heiðra hann. Með langri ævi mun ég seðja hann og sýna honum hjálpræði mitt."</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Síðari bók konunganna 6:29 Svo soðuðum vér son minn og átum hann, og ég sagði við hana daginn eftir: Gef son þinn, að vér megum eta hann, og hún hefir falið son sinn.</w:t>
      </w:r>
    </w:p>
    <w:p/>
    <w:p>
      <w:r xmlns:w="http://schemas.openxmlformats.org/wordprocessingml/2006/main">
        <w:t xml:space="preserve">Kona suðaði son sinn og át hann, og daginn eftir bað hann um að borða annan son sinn líka.</w:t>
      </w:r>
    </w:p>
    <w:p/>
    <w:p>
      <w:r xmlns:w="http://schemas.openxmlformats.org/wordprocessingml/2006/main">
        <w:t xml:space="preserve">1. Náð Guðs í miðri þjáningu - Hvernig getum við fundið von á erfiðum tímum?</w:t>
      </w:r>
    </w:p>
    <w:p/>
    <w:p>
      <w:r xmlns:w="http://schemas.openxmlformats.org/wordprocessingml/2006/main">
        <w:t xml:space="preserve">2. Kraftur ástarinnar - Hvernig getur ástin sigrað jafnvel myrkustu augnablikin?</w:t>
      </w:r>
    </w:p>
    <w:p/>
    <w:p>
      <w:r xmlns:w="http://schemas.openxmlformats.org/wordprocessingml/2006/main">
        <w:t xml:space="preserve">1. Jesaja 43:2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Sálmur 34:18 Drottinn er nálægur þeim sem hafa sundurmarið hjarta; og frelsar þá, sem eru sundraðir í anda.</w:t>
      </w:r>
    </w:p>
    <w:p/>
    <w:p>
      <w:r xmlns:w="http://schemas.openxmlformats.org/wordprocessingml/2006/main">
        <w:t xml:space="preserve">Síðari bók konunganna 6:30 En er konungur heyrði orð konunnar, rifnaði hann klæði sín. Og hann gekk framhjá múrnum, og fólkið sá, og sjá, hann hafði hærusekk að innan á holdi sínu.</w:t>
      </w:r>
    </w:p>
    <w:p/>
    <w:p>
      <w:r xmlns:w="http://schemas.openxmlformats.org/wordprocessingml/2006/main">
        <w:t xml:space="preserve">Konungur heyrði orð konu og reif klæði sín til að bregðast við og gekk meðfram veggnum í sorgarmerki.</w:t>
      </w:r>
    </w:p>
    <w:p/>
    <w:p>
      <w:r xmlns:w="http://schemas.openxmlformats.org/wordprocessingml/2006/main">
        <w:t xml:space="preserve">1. Kraftur orðanna: Að læra að tala af alúð</w:t>
      </w:r>
    </w:p>
    <w:p/>
    <w:p>
      <w:r xmlns:w="http://schemas.openxmlformats.org/wordprocessingml/2006/main">
        <w:t xml:space="preserve">2. Mikilvægi sorgar: Að tjá sorg og missi</w:t>
      </w:r>
    </w:p>
    <w:p/>
    <w:p>
      <w:r xmlns:w="http://schemas.openxmlformats.org/wordprocessingml/2006/main">
        <w:t xml:space="preserve">1. Orðskviðirnir 12:18 - "Til er sá sem er eins og sverðshögg, en tunga spekinga læknir."</w:t>
      </w:r>
    </w:p>
    <w:p/>
    <w:p>
      <w:r xmlns:w="http://schemas.openxmlformats.org/wordprocessingml/2006/main">
        <w:t xml:space="preserve">2. Jakobsbréfið 1:19 - "Vitið þetta, mínir elskuðu bræður: sérhver maður sé fljótur að heyra, seinn til að tala, seinn til reiði."</w:t>
      </w:r>
    </w:p>
    <w:p/>
    <w:p>
      <w:r xmlns:w="http://schemas.openxmlformats.org/wordprocessingml/2006/main">
        <w:t xml:space="preserve">Síðari bók konunganna 6:31 Þá sagði hann: "Guð gjöri mér svo og meira, ef höfuð Elísa Safatssonar stendur yfir honum í dag."</w:t>
      </w:r>
    </w:p>
    <w:p/>
    <w:p>
      <w:r xmlns:w="http://schemas.openxmlformats.org/wordprocessingml/2006/main">
        <w:t xml:space="preserve">Jóram Ísraelskonungur hótaði að höggva höfuð af Elísa spámanni ef hann segði honum ekki áætlanir Sýrlandskonungs.</w:t>
      </w:r>
    </w:p>
    <w:p/>
    <w:p>
      <w:r xmlns:w="http://schemas.openxmlformats.org/wordprocessingml/2006/main">
        <w:t xml:space="preserve">1. Kraftur trúarinnar í ljósi prófrauna</w:t>
      </w:r>
    </w:p>
    <w:p/>
    <w:p>
      <w:r xmlns:w="http://schemas.openxmlformats.org/wordprocessingml/2006/main">
        <w:t xml:space="preserve">2. Mikilvægi þess að hlusta á guðleg ráð</w:t>
      </w:r>
    </w:p>
    <w:p/>
    <w:p>
      <w:r xmlns:w="http://schemas.openxmlformats.org/wordprocessingml/2006/main">
        <w:t xml:space="preserve">1. Hebreabréfið 11:1-2 - Trúin er raunveruleiki þess sem menn vona, sönnun þess sem ekki sést.</w:t>
      </w:r>
    </w:p>
    <w:p/>
    <w:p>
      <w:r xmlns:w="http://schemas.openxmlformats.org/wordprocessingml/2006/main">
        <w:t xml:space="preserve">2. Orðskviðirnir 19:20 - Heyrðu ráð og taktu á móti fræðslu, svo að þú verðir vitur í seinna enda þínum.</w:t>
      </w:r>
    </w:p>
    <w:p/>
    <w:p>
      <w:r xmlns:w="http://schemas.openxmlformats.org/wordprocessingml/2006/main">
        <w:t xml:space="preserve">Síðari bók konunganna 6:32 En Elísa sat í húsi sínu, og öldungarnir sátu hjá honum. Og konungur sendi mann á undan sér. En áður en sendimaðurinn kom til hans, sagði hann við öldungana: Sjáið þér, hvernig þessi morðingjason sendi til að taka höfuð mitt burt? Sjáðu, þegar sendimaðurinn kemur, lokaðu dyrunum og haltu honum fast við dyrnar. Er ekki fótahljóð húsbónda hans á bak við hann?</w:t>
      </w:r>
    </w:p>
    <w:p/>
    <w:p>
      <w:r xmlns:w="http://schemas.openxmlformats.org/wordprocessingml/2006/main">
        <w:t xml:space="preserve">Elísa og öldungarnir sátu í húsi hans þegar konungur sendi sendimann til að taka höfuð Elísa. Elísa varaði öldungana við að loka dyrunum og halda sendiboðanum föstum þegar hann kom vegna fótahljóðs konungs á eftir sér.</w:t>
      </w:r>
    </w:p>
    <w:p/>
    <w:p>
      <w:r xmlns:w="http://schemas.openxmlformats.org/wordprocessingml/2006/main">
        <w:t xml:space="preserve">1. Kraftur undirbúnings: Að læra af reiðubúni Elísa í ljósi hættunnar</w:t>
      </w:r>
    </w:p>
    <w:p/>
    <w:p>
      <w:r xmlns:w="http://schemas.openxmlformats.org/wordprocessingml/2006/main">
        <w:t xml:space="preserve">2. Hugrekki trúarinnar: Að treysta á vernd Guðs í miðri hættu</w:t>
      </w:r>
    </w:p>
    <w:p/>
    <w:p>
      <w:r xmlns:w="http://schemas.openxmlformats.org/wordprocessingml/2006/main">
        <w:t xml:space="preserve">1. 2. Konungabók 6:32</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Síðari bók konunganna 6:33 En meðan hann var enn að tala við þá, sjá, þá kom sendimaðurinn niður til hans og sagði: "Sjá, þessi illska er frá Drottni." hvað á ég að bíða eftir Drottni lengur?</w:t>
      </w:r>
    </w:p>
    <w:p/>
    <w:p>
      <w:r xmlns:w="http://schemas.openxmlformats.org/wordprocessingml/2006/main">
        <w:t xml:space="preserve">Þjónn Elísa var svartsýnn og óttaðist óvinasveitirnar, en Elísa fullvissaði hann um að Guð hefði stjórn á ástandinu.</w:t>
      </w:r>
    </w:p>
    <w:p/>
    <w:p>
      <w:r xmlns:w="http://schemas.openxmlformats.org/wordprocessingml/2006/main">
        <w:t xml:space="preserve">1. Guð hefur stjórn á lífi okkar jafnvel þegar það virðist ekki vera svo.</w:t>
      </w:r>
    </w:p>
    <w:p/>
    <w:p>
      <w:r xmlns:w="http://schemas.openxmlformats.org/wordprocessingml/2006/main">
        <w:t xml:space="preserve">2. Jafnvel þegar okkur finnst engin von er Guð enn að vinna og mun veita.</w:t>
      </w:r>
    </w:p>
    <w:p/>
    <w:p>
      <w:r xmlns:w="http://schemas.openxmlformats.org/wordprocessingml/2006/main">
        <w:t xml:space="preserve">1.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Sjöundi kafli 2. Konunga fjallar um undraverða frelsun og uppfyllingu spámannlegs fyrirheits á tímum mikillar hungursneyðar í Samaríu.</w:t>
      </w:r>
    </w:p>
    <w:p/>
    <w:p>
      <w:r xmlns:w="http://schemas.openxmlformats.org/wordprocessingml/2006/main">
        <w:t xml:space="preserve">1. málsgrein: Kaflinn byrjar á borginni Samaríu sem er umsátur af Arameum (Sýrlendingum), sem leiddi til alvarlegrar hungursneyðar. Ástandið verður svo skelfilegt að fólk grípur til öfgafullra ráðstafana, þar á meðal mannát (2. Konungabók 7:1-2).</w:t>
      </w:r>
    </w:p>
    <w:p/>
    <w:p>
      <w:r xmlns:w="http://schemas.openxmlformats.org/wordprocessingml/2006/main">
        <w:t xml:space="preserve">2. málsgrein: Fyrir utan borgarhliðin eru fjórir holdsveikir sem eru útilokaðir frá samfélaginu vegna ástands síns. Í örvæntingu sinni ákveða þeir að fara í herbúðir Aramea í von um miskunn eða vistun. Hins vegar, þegar þeir koma að búðunum, finnst þeim þær yfirgefnar vegna þess að Guð hafði látið arameíska herinn heyra það sem hljómaði eins og mikill her nálgaðist guðleg íhlutun sem varð til þess að þeir flýðu í skelfingu (2. Konungabók 7:3-8).</w:t>
      </w:r>
    </w:p>
    <w:p/>
    <w:p>
      <w:r xmlns:w="http://schemas.openxmlformats.org/wordprocessingml/2006/main">
        <w:t xml:space="preserve">Þriðja málsgrein: Hinir líkþráu ganga inn í eitt af tjöldunum og uppgötva gnægð af mat og dýrmætum eigum sem flótta Aramear hafa skilið eftir sig. Þegar þeir átta sig á gæfu sinni ákveða þeir að halda henni ekki fyrir sig heldur upplýsa aðra í Samaríu um það sem þeir hafa fundið (2. Konungabók 7;9-11).</w:t>
      </w:r>
    </w:p>
    <w:p/>
    <w:p>
      <w:r xmlns:w="http://schemas.openxmlformats.org/wordprocessingml/2006/main">
        <w:t xml:space="preserve">Fjórða málsgrein: Fréttin dreifist hratt meðal Ísraelsmanna innan Samaríu og þrátt fyrir upphaflega efasemdir frá sumum embættismönnum sem telja að þetta gæti verið fyrirsát rannsaka þeir og staðfesta sannleiksgildi þess. Fólkið flýtti sér út um borgarhliðin og rændi öllu sem Aramear skildu eftir og uppfylltu spádóm Elísa um gnægð matar á þessum tíma (2. Konungabók 7;12-16).</w:t>
      </w:r>
    </w:p>
    <w:p/>
    <w:p>
      <w:r xmlns:w="http://schemas.openxmlformats.org/wordprocessingml/2006/main">
        <w:t xml:space="preserve">5. málsgrein:Kaflanum lýkur með því að minnast á að á meðan þeir sem efuðust um spádóm Elísa fórust undir fótum þegar fólk flýtti sér út eftir mat var fótum troðið á embættismanninum sem upphaflega lýsti vantrú en dó ekki eins og spáð var af Elísa, sem gefur til kynna trúfesti Guðs jafnvel innan um efasemdir (Konungabók 22). ;17-20).</w:t>
      </w:r>
    </w:p>
    <w:p/>
    <w:p>
      <w:r xmlns:w="http://schemas.openxmlformats.org/wordprocessingml/2006/main">
        <w:t xml:space="preserve">Í stuttu máli, sjöundi kafli 2. konunga sýnir frelsun Samaríu með guðlegri íhlutun, líkþráir finna yfirgefnar herbúðir, fréttir berast um Samaríu. Efahyggja breytist í trú, gnægð uppfyllir spádóma. Fyrirtæki Guðs innan um hungursneyð, trú verðlaunuð innan um efasemdir. Þetta Í stuttu máli, kafli kannar þemu eins og guðlega frelsun á tímum örvæntingar, afleiðingar vantrúar á móti trú og hvernig Guð getur snúið við skelfilegum aðstæðum með óvæntum hætti.</w:t>
      </w:r>
    </w:p>
    <w:p/>
    <w:p>
      <w:r xmlns:w="http://schemas.openxmlformats.org/wordprocessingml/2006/main">
        <w:t xml:space="preserve">Síðari bók konunganna 7:1 Þá sagði Elísa: "Heyrið orð Drottins! Svo segir Drottinn: Á morgun um þetta leyti skal selt mæla af fínu mjöli fyrir sikla og tvær mál byggs fyrir sikla, í Samaríuhliði.</w:t>
      </w:r>
    </w:p>
    <w:p/>
    <w:p>
      <w:r xmlns:w="http://schemas.openxmlformats.org/wordprocessingml/2006/main">
        <w:t xml:space="preserve">Elísa spáir því að daginn eftir verði fínt mjöl og bygg selt fyrir sikla í hliði Samaríu.</w:t>
      </w:r>
    </w:p>
    <w:p/>
    <w:p>
      <w:r xmlns:w="http://schemas.openxmlformats.org/wordprocessingml/2006/main">
        <w:t xml:space="preserve">1. Framboð Guðs: Hvernig Guð sér fyrir þörfum okkar</w:t>
      </w:r>
    </w:p>
    <w:p/>
    <w:p>
      <w:r xmlns:w="http://schemas.openxmlformats.org/wordprocessingml/2006/main">
        <w:t xml:space="preserve">2. Tímasetning Guðs: Að treysta á fullkomna tímasetningu Guðs</w:t>
      </w:r>
    </w:p>
    <w:p/>
    <w:p>
      <w:r xmlns:w="http://schemas.openxmlformats.org/wordprocessingml/2006/main">
        <w:t xml:space="preserve">1. Matteus 6:25-34 - Ekki hafa áhyggjur, Guð mun sjá um</w:t>
      </w:r>
    </w:p>
    <w:p/>
    <w:p>
      <w:r xmlns:w="http://schemas.openxmlformats.org/wordprocessingml/2006/main">
        <w:t xml:space="preserve">2. Sálmur 33:18-19 - Áætlanir Drottins standa staðfastar, treystu á hann</w:t>
      </w:r>
    </w:p>
    <w:p/>
    <w:p>
      <w:r xmlns:w="http://schemas.openxmlformats.org/wordprocessingml/2006/main">
        <w:t xml:space="preserve">Síðari bók konunganna 7:2 Þá svaraði herra, sem konungur studdi sig á, guðsmanninum og sagði: "Sjá, ef Drottinn vildi gjöra glugga á himni, gæti þetta þá verið?" Og hann sagði: Sjá, þú munt sjá það með augum þínum, en ekki eta af því.</w:t>
      </w:r>
    </w:p>
    <w:p/>
    <w:p>
      <w:r xmlns:w="http://schemas.openxmlformats.org/wordprocessingml/2006/main">
        <w:t xml:space="preserve">Drottinn lagði til við guðsmanninn að það væri ómögulegt fyrir Drottin að gera eitthvað kraftaverk, en guðsmaðurinn fullvissaði hann um að það myndi sannarlega gerast.</w:t>
      </w:r>
    </w:p>
    <w:p/>
    <w:p>
      <w:r xmlns:w="http://schemas.openxmlformats.org/wordprocessingml/2006/main">
        <w:t xml:space="preserve">1. Kraftaverk Guðs: Hvernig við getum orðið vitni að krafti Guðs</w:t>
      </w:r>
    </w:p>
    <w:p/>
    <w:p>
      <w:r xmlns:w="http://schemas.openxmlformats.org/wordprocessingml/2006/main">
        <w:t xml:space="preserve">2. Að treysta á fyrirheit Guðs: Viðbrögð okkar við trúfesti Guðs</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4:17-18: Eins og ritað er: Ég hef gert þig að föður margra þjóða. Hann er faðir okkar í augum Guðs, sem hann trúði Guði sem lífgar dauðum og kallar það sem ekki er til.</w:t>
      </w:r>
    </w:p>
    <w:p/>
    <w:p>
      <w:r xmlns:w="http://schemas.openxmlformats.org/wordprocessingml/2006/main">
        <w:t xml:space="preserve">Síðari bók konunganna 7:3 Þá voru fjórir holdsveikir menn við inngang hliðsins og sögðu hver við annan: ,,Hví sitjum vér hér uns vér deyjum?</w:t>
      </w:r>
    </w:p>
    <w:p/>
    <w:p>
      <w:r xmlns:w="http://schemas.openxmlformats.org/wordprocessingml/2006/main">
        <w:t xml:space="preserve">Fjórir holdsveikir menn sátu við innganginn að hliðinu og undruðust hvers vegna þeir sátu þar, vitandi að það myndi að lokum leiða til dauða þeirra.</w:t>
      </w:r>
    </w:p>
    <w:p/>
    <w:p>
      <w:r xmlns:w="http://schemas.openxmlformats.org/wordprocessingml/2006/main">
        <w:t xml:space="preserve">1. „Ákall til aðgerða: Nýtum tíma okkar á jörðinni sem best“</w:t>
      </w:r>
    </w:p>
    <w:p/>
    <w:p>
      <w:r xmlns:w="http://schemas.openxmlformats.org/wordprocessingml/2006/main">
        <w:t xml:space="preserve">2. "Máttur samfélags: Að vinna saman að meiri málstað"</w:t>
      </w:r>
    </w:p>
    <w:p/>
    <w:p>
      <w:r xmlns:w="http://schemas.openxmlformats.org/wordprocessingml/2006/main">
        <w:t xml:space="preserve">1. Prédikarinn 3:1-8</w:t>
      </w:r>
    </w:p>
    <w:p/>
    <w:p>
      <w:r xmlns:w="http://schemas.openxmlformats.org/wordprocessingml/2006/main">
        <w:t xml:space="preserve">2. Jakobsbréfið 5:13-16</w:t>
      </w:r>
    </w:p>
    <w:p/>
    <w:p>
      <w:r xmlns:w="http://schemas.openxmlformats.org/wordprocessingml/2006/main">
        <w:t xml:space="preserve">Síðari bók konunganna 7:4 Ef vér segjum: Vér munum fara inn í borgina, þá er hungursneyð í borginni, og þar munum vér deyja, og ef vér sitjum hér kyrrir, deyjum vér líka. Komum því nú og föllum fyrir her Sýrlendinga. Ef þeir bjarga okkur á lífi, munum vér lifa. og ef þeir drepa oss, munum vér aðeins deyja.</w:t>
      </w:r>
    </w:p>
    <w:p/>
    <w:p>
      <w:r xmlns:w="http://schemas.openxmlformats.org/wordprocessingml/2006/main">
        <w:t xml:space="preserve">Íbúar Samaríu stóðu frammi fyrir hungursneyð og því ákváðu þeir að gefast upp fyrir sýrlenska hernum í von um að þeim yrði bjargað.</w:t>
      </w:r>
    </w:p>
    <w:p/>
    <w:p>
      <w:r xmlns:w="http://schemas.openxmlformats.org/wordprocessingml/2006/main">
        <w:t xml:space="preserve">1. Guð getur notað ólíklegustu fólk og aðstæður til að koma vilja sínum fram.</w:t>
      </w:r>
    </w:p>
    <w:p/>
    <w:p>
      <w:r xmlns:w="http://schemas.openxmlformats.org/wordprocessingml/2006/main">
        <w:t xml:space="preserve">2. Við ættum ekki að vera hrædd við að treysta Guði á erfiðum stundum.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Filippíbréfið 4:13 - Allt get ég gert fyrir Krist, sem styrkir mig.</w:t>
      </w:r>
    </w:p>
    <w:p/>
    <w:p>
      <w:r xmlns:w="http://schemas.openxmlformats.org/wordprocessingml/2006/main">
        <w:t xml:space="preserve">Síðari bók konunganna 7:5 Og þeir risu upp í rökkrinu til að fara til herbúða Sýrlendinga, og þegar þeir komu að ysta hluta herbúða Sýrlands, sá, að þar var enginn maður.</w:t>
      </w:r>
    </w:p>
    <w:p/>
    <w:p>
      <w:r xmlns:w="http://schemas.openxmlformats.org/wordprocessingml/2006/main">
        <w:t xml:space="preserve">Tveir menn risu upp í rökkrinu til þess að fara til herbúða Sýrlendinga, en þegar þangað var komið var enginn þar.</w:t>
      </w:r>
    </w:p>
    <w:p/>
    <w:p>
      <w:r xmlns:w="http://schemas.openxmlformats.org/wordprocessingml/2006/main">
        <w:t xml:space="preserve">1. Vernd Guðs er að finna á óvæntum stöðum.</w:t>
      </w:r>
    </w:p>
    <w:p/>
    <w:p>
      <w:r xmlns:w="http://schemas.openxmlformats.org/wordprocessingml/2006/main">
        <w:t xml:space="preserve">2. Horfðu til Guðs á tímum myrkurs og óvissu.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Síðari bók konunganna 7:6 Því að Drottinn hafði látið her Sýrlendinga heyra vagnagjóð og hestahljóð, rödd mikils hers, og þeir sögðu hver við annan: Sjá, Ísraelskonungur hefur leigt á móti oss konunga Hetíta og konunga Egypta til að koma yfir oss.</w:t>
      </w:r>
    </w:p>
    <w:p/>
    <w:p>
      <w:r xmlns:w="http://schemas.openxmlformats.org/wordprocessingml/2006/main">
        <w:t xml:space="preserve">Drottinn lét sýrlenska herinn heyra vagna og hestahljóð, sem leiddi þá til að trúa því að Ísraelskonungur hefði ráðið konunga Hetíta og Egypta til að koma á móti þeim.</w:t>
      </w:r>
    </w:p>
    <w:p/>
    <w:p>
      <w:r xmlns:w="http://schemas.openxmlformats.org/wordprocessingml/2006/main">
        <w:t xml:space="preserve">1. Guð er alltaf við stjórnvölinn - jafnvel þegar það virðist sem líkurnar séu á móti okkur.</w:t>
      </w:r>
    </w:p>
    <w:p/>
    <w:p>
      <w:r xmlns:w="http://schemas.openxmlformats.org/wordprocessingml/2006/main">
        <w:t xml:space="preserve">2. Við verðum að treysta því að Guð veiti frið og vernd - jafnvel þó að við lendi í miklu mótlæti.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Síðari bók konunganna 7:7 Þess vegna stóðu þeir upp og flýðu í rökkrinu og yfirgáfu tjöld sín, hesta sína og asna, jafnvel herbúðirnar eins og þær voru, og flýðu fyrir lífi sínu.</w:t>
      </w:r>
    </w:p>
    <w:p/>
    <w:p>
      <w:r xmlns:w="http://schemas.openxmlformats.org/wordprocessingml/2006/main">
        <w:t xml:space="preserve">1: Trúðu á Guð til að veita þér þegar þörf krefur.</w:t>
      </w:r>
    </w:p>
    <w:p/>
    <w:p>
      <w:r xmlns:w="http://schemas.openxmlformats.org/wordprocessingml/2006/main">
        <w:t xml:space="preserve">2: Það er betra að vera auðmjúkur og treysta á Guð en að vera stoltur og treysta á sjálfan sig.</w:t>
      </w:r>
    </w:p>
    <w:p/>
    <w:p>
      <w:r xmlns:w="http://schemas.openxmlformats.org/wordprocessingml/2006/main">
        <w:t xml:space="preserve">1: Filippíbréfið 4:19 Og Guð minn mun fullnægja öllum þörfum yðar eftir auðæfum sínum í dýrð í Kristi Jesú.</w:t>
      </w:r>
    </w:p>
    <w:p/>
    <w:p>
      <w:r xmlns:w="http://schemas.openxmlformats.org/wordprocessingml/2006/main">
        <w:t xml:space="preserve">2: Jakobsbréfið 4:10 Auðmýkið yður fyrir Drottni, og hann mun lyfta yður upp.</w:t>
      </w:r>
    </w:p>
    <w:p/>
    <w:p>
      <w:r xmlns:w="http://schemas.openxmlformats.org/wordprocessingml/2006/main">
        <w:t xml:space="preserve">Síðari bók konunganna 7:8 Þegar þessir líkþráu menn komu að ysta hluta herbúðanna, gengu þeir inn í eitt tjald, átu og drukku og báru þaðan silfur, gull og klæði og fóru og földu það. Hann kom aftur og gekk inn í annað tjald og bar þaðan og fór og faldi það.</w:t>
      </w:r>
    </w:p>
    <w:p/>
    <w:p>
      <w:r xmlns:w="http://schemas.openxmlformats.org/wordprocessingml/2006/main">
        <w:t xml:space="preserve">Tveir holdsveikir fóru inn í herbúðirnar og tóku silfur, gull og klæði úr tveimur tjöldum og földu þau.</w:t>
      </w:r>
    </w:p>
    <w:p/>
    <w:p>
      <w:r xmlns:w="http://schemas.openxmlformats.org/wordprocessingml/2006/main">
        <w:t xml:space="preserve">1. Fyrirtæki Guðs: Jafnvel í miðri fátækt og skort, veitir Guð.</w:t>
      </w:r>
    </w:p>
    <w:p/>
    <w:p>
      <w:r xmlns:w="http://schemas.openxmlformats.org/wordprocessingml/2006/main">
        <w:t xml:space="preserve">2. Ánægjusemi: Við getum fundið gleði og ánægju í því sem Guð gefur okkur, jafnvel þótt þau séu lítil.</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Sálmur 23:1 - Drottinn er minn hirðir; Ég skal ekki vilja.</w:t>
      </w:r>
    </w:p>
    <w:p/>
    <w:p>
      <w:r xmlns:w="http://schemas.openxmlformats.org/wordprocessingml/2006/main">
        <w:t xml:space="preserve">Síðari bók konunganna 7:9 Þá sögðu þeir hver við annan: "Það er ekki gott hjá okkur. Í dag er fagnaðarerindið, og vér þegjum. Ef vér bíðum til morguns, mun einhver ógæfa koma yfir oss. , að vér megum fara og segja konungsbúum.</w:t>
      </w:r>
    </w:p>
    <w:p/>
    <w:p>
      <w:r xmlns:w="http://schemas.openxmlformats.org/wordprocessingml/2006/main">
        <w:t xml:space="preserve">Tveir menn gera sér grein fyrir því að þeir hafa góð tíðindi að segja konungsbúum, en ef þeir bíða til morguns gæti eitthvað slæmt gerst. Þess vegna ákveða þeir að fara og segja ætt konungs.</w:t>
      </w:r>
    </w:p>
    <w:p/>
    <w:p>
      <w:r xmlns:w="http://schemas.openxmlformats.org/wordprocessingml/2006/main">
        <w:t xml:space="preserve">1. Góðum fréttum ætti að deila fljótt og hiklaust.</w:t>
      </w:r>
    </w:p>
    <w:p/>
    <w:p>
      <w:r xmlns:w="http://schemas.openxmlformats.org/wordprocessingml/2006/main">
        <w:t xml:space="preserve">2. Vertu meðvitaður um afleiðingar frestunar.</w:t>
      </w:r>
    </w:p>
    <w:p/>
    <w:p>
      <w:r xmlns:w="http://schemas.openxmlformats.org/wordprocessingml/2006/main">
        <w:t xml:space="preserve">1. Jesaja 52:7 - "Hversu fagrir eru á fjöllunum fætur þess, sem boðar fagnaðarerindið, boðar frið, flytur fagnaðarerindið, boðar hjálpræði, sem segir við Síon: Guð þinn er konungur!"</w:t>
      </w:r>
    </w:p>
    <w:p/>
    <w:p>
      <w:r xmlns:w="http://schemas.openxmlformats.org/wordprocessingml/2006/main">
        <w:t xml:space="preserve">2. Rómverjabréfið 10:15 - "Og hvernig munu þeir prédika, nema þeir séu sendir? Eins og ritað er: Hversu fagrir eru fætur þeirra, sem boða fagnaðarerindið um frið og flytja fagnaðarerindið um góða hluti!"</w:t>
      </w:r>
    </w:p>
    <w:p/>
    <w:p>
      <w:r xmlns:w="http://schemas.openxmlformats.org/wordprocessingml/2006/main">
        <w:t xml:space="preserve">Síðari bók konunganna 7:10 Þá komu þeir og kölluðu á húsvörðinn og sögðu þeim: ,,Vér komum í herbúðir Sýrlendinga, og sjá, þar var enginn maður, né rödd manns, heldur hestar. bundnir og asnar bundnir og tjöldin eins og þau voru.</w:t>
      </w:r>
    </w:p>
    <w:p/>
    <w:p>
      <w:r xmlns:w="http://schemas.openxmlformats.org/wordprocessingml/2006/main">
        <w:t xml:space="preserve">Tveir menn koma að borgarhliði Samaríu og segja frá því að herbúðir Sýrlendinga séu yfirgefnar, aðeins hestar og asnar bundnir við tjöld.</w:t>
      </w:r>
    </w:p>
    <w:p/>
    <w:p>
      <w:r xmlns:w="http://schemas.openxmlformats.org/wordprocessingml/2006/main">
        <w:t xml:space="preserve">1. Vernd Guðs er meiri en nokkurt annað afl.</w:t>
      </w:r>
    </w:p>
    <w:p/>
    <w:p>
      <w:r xmlns:w="http://schemas.openxmlformats.org/wordprocessingml/2006/main">
        <w:t xml:space="preserve">2. Hafið trú á að Guð veiti.</w:t>
      </w:r>
    </w:p>
    <w:p/>
    <w:p>
      <w:r xmlns:w="http://schemas.openxmlformats.org/wordprocessingml/2006/main">
        <w:t xml:space="preserve">1. Síðari bók konunganna 7:10</w:t>
      </w:r>
    </w:p>
    <w:p/>
    <w:p>
      <w:r xmlns:w="http://schemas.openxmlformats.org/wordprocessingml/2006/main">
        <w:t xml:space="preserve">2. Sálmur 46:1-3 - "Guð er athvarf vort og styrkur, hjálp í neyð. Þess vegna óttumst vér ekki þótt jörðin víki, þótt fjöllin færist inn í hjarta hafsins, þótt vötn þess öskrar og froða, þó fjöllin skjálfi við þrotinn.</w:t>
      </w:r>
    </w:p>
    <w:p/>
    <w:p>
      <w:r xmlns:w="http://schemas.openxmlformats.org/wordprocessingml/2006/main">
        <w:t xml:space="preserve">Síðari bók konunganna 7:11 Og hann kallaði á burðarverðina. og sögðu það konungshöllinni inni.</w:t>
      </w:r>
    </w:p>
    <w:p/>
    <w:p>
      <w:r xmlns:w="http://schemas.openxmlformats.org/wordprocessingml/2006/main">
        <w:t xml:space="preserve">Burðarmennirnir sögðu þeim sem inni voru tíðindi utan konungshússins.</w:t>
      </w:r>
    </w:p>
    <w:p/>
    <w:p>
      <w:r xmlns:w="http://schemas.openxmlformats.org/wordprocessingml/2006/main">
        <w:t xml:space="preserve">1. Kraftur orða: Hvernig tal okkar getur gert okkur eða brotið niður</w:t>
      </w:r>
    </w:p>
    <w:p/>
    <w:p>
      <w:r xmlns:w="http://schemas.openxmlformats.org/wordprocessingml/2006/main">
        <w:t xml:space="preserve">2. Kraftur skýrslugerðar: Hvernig á að miðla fréttum á áhrifaríkan hátt</w:t>
      </w:r>
    </w:p>
    <w:p/>
    <w:p>
      <w:r xmlns:w="http://schemas.openxmlformats.org/wordprocessingml/2006/main">
        <w:t xml:space="preserve">1. Orðskviðirnir 18:21 - Dauði og líf eru á valdi tungunnar og þeir sem elska hana munu eta ávexti hennar.</w:t>
      </w:r>
    </w:p>
    <w:p/>
    <w:p>
      <w:r xmlns:w="http://schemas.openxmlformats.org/wordprocessingml/2006/main">
        <w:t xml:space="preserve">2. Jakobsbréfið 3:5-6 - Svo er tungan líka lítill limur en státar af miklu. Hversu mikill skógur kviknar í svo litlum eldi! Og tungan er eldur, heimur ranglætis. Tungan er kveikt meðal lima okkar, litar allan líkamann, kveikir í öllu lífinu og kveikt í helvíti.</w:t>
      </w:r>
    </w:p>
    <w:p/>
    <w:p>
      <w:r xmlns:w="http://schemas.openxmlformats.org/wordprocessingml/2006/main">
        <w:t xml:space="preserve">Síðari bók konunganna 7:12 Og konungur stóð upp um nóttina og sagði við þjóna sína: ,,Ég mun nú segja yður, hvað Sýrlendingar hafa gjört oss. Þeir vita að við erum svangir; Þess vegna eru þeir farnir út úr herbúðunum til að fela sig á akrinum og segja: Þegar þeir koma út úr borginni, munum vér ná þeim lifandi og komast inn í borgina.</w:t>
      </w:r>
    </w:p>
    <w:p/>
    <w:p>
      <w:r xmlns:w="http://schemas.openxmlformats.org/wordprocessingml/2006/main">
        <w:t xml:space="preserve">Ísraelskonungur kemst að því að sýrlenski herinn hefur yfirgefið herbúðir sínar til að reyna að leggja fyrirsát á þá, vitandi að Ísraelsmenn eru svangir.</w:t>
      </w:r>
    </w:p>
    <w:p/>
    <w:p>
      <w:r xmlns:w="http://schemas.openxmlformats.org/wordprocessingml/2006/main">
        <w:t xml:space="preserve">1. Trúfesti Guðs við að sjá fyrir þörfum okkar</w:t>
      </w:r>
    </w:p>
    <w:p/>
    <w:p>
      <w:r xmlns:w="http://schemas.openxmlformats.org/wordprocessingml/2006/main">
        <w:t xml:space="preserve">2. Hætturnar af stolti og sjálfsbjargarviðleitni</w:t>
      </w:r>
    </w:p>
    <w:p/>
    <w:p>
      <w:r xmlns:w="http://schemas.openxmlformats.org/wordprocessingml/2006/main">
        <w:t xml:space="preserve">1. Filippíbréfið 4:19 - "Og Guð minn mun fullnægja öllum þörfum yðar eftir ríkidæmi dýrðar sinnar í Kristi Jesú."</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Síðari bók konunganna 7:13 Og einn af þjónum hans svaraði og sagði: ,,Takið einhverjir fimm af hestunum, sem eftir eru, sem eftir eru í borginni, sjá, þeir eru eins og allur fjöldi Ísraels, sem eftir er. í því: sjá, segi ég, þeir eru eins og allur fjöldi Ísraelsmanna, sem eyðilagður er, og sendum og sjáum.</w:t>
      </w:r>
    </w:p>
    <w:p/>
    <w:p>
      <w:r xmlns:w="http://schemas.openxmlformats.org/wordprocessingml/2006/main">
        <w:t xml:space="preserve">Þjónn konungs stakk upp á því að senda fimm af hestunum sem eftir voru til að kanna fréttina um mikla gnægð matar í landinu.</w:t>
      </w:r>
    </w:p>
    <w:p/>
    <w:p>
      <w:r xmlns:w="http://schemas.openxmlformats.org/wordprocessingml/2006/main">
        <w:t xml:space="preserve">1. Guð getur veitt í ríkum mæli, jafnvel þegar öll von virðist úti.</w:t>
      </w:r>
    </w:p>
    <w:p/>
    <w:p>
      <w:r xmlns:w="http://schemas.openxmlformats.org/wordprocessingml/2006/main">
        <w:t xml:space="preserve">2. Kraftur trúar og bænar á tímum örvæntingar.</w:t>
      </w:r>
    </w:p>
    <w:p/>
    <w:p>
      <w:r xmlns:w="http://schemas.openxmlformats.org/wordprocessingml/2006/main">
        <w:t xml:space="preserve">1.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2. Lúkasarguðspjall 12:22-32 - Og hann sagði við lærisveina sína: Þess vegna segi ég yður: Verið ekki áhyggjufullir um líf yðar, hvað þér eigið að eta, né um líkama yðar, hvað þú munt klæðast. Því að lífið er meira en fæða og líkaminn meira en klæði. Líttu á hrafnana: þeir sáu hvorki né uppskera, þeir hafa hvorki forðabúr né hlöðu, og þó gefur Guð þeim að borða. Hversu mikils virði ert þú en fuglarnir! Og hver ykkar getur bætt einni klukkustund við líftíma sinn með því að vera kvíðin?</w:t>
      </w:r>
    </w:p>
    <w:p/>
    <w:p>
      <w:r xmlns:w="http://schemas.openxmlformats.org/wordprocessingml/2006/main">
        <w:t xml:space="preserve">Síðari bók konunganna 7:14 Þeir tóku því tvo vagnhesta. Þá sendi konungur eftir her Sýrlendinga og sagði: Farið og sjáið.</w:t>
      </w:r>
    </w:p>
    <w:p/>
    <w:p>
      <w:r xmlns:w="http://schemas.openxmlformats.org/wordprocessingml/2006/main">
        <w:t xml:space="preserve">Ísraelskonungur sendir tvo vagnhesta á eftir her Sýrlendinga til að rannsaka hreyfingar þeirra.</w:t>
      </w:r>
    </w:p>
    <w:p/>
    <w:p>
      <w:r xmlns:w="http://schemas.openxmlformats.org/wordprocessingml/2006/main">
        <w:t xml:space="preserve">1. Guð fylgist alltaf með og er alltaf tilbúinn að hjálpa.</w:t>
      </w:r>
    </w:p>
    <w:p/>
    <w:p>
      <w:r xmlns:w="http://schemas.openxmlformats.org/wordprocessingml/2006/main">
        <w:t xml:space="preserve">2. Guð veitir þekkingu og skilning.</w:t>
      </w:r>
    </w:p>
    <w:p/>
    <w:p>
      <w:r xmlns:w="http://schemas.openxmlformats.org/wordprocessingml/2006/main">
        <w:t xml:space="preserve">1. Síðari Kroníkubók 16:9 - Því að augu Drottins hlaupa um alla jörðina til að sýna sig sterkan í þágu þeirra sem hafa fullkomið hjarta til hans.</w:t>
      </w:r>
    </w:p>
    <w:p/>
    <w:p>
      <w:r xmlns:w="http://schemas.openxmlformats.org/wordprocessingml/2006/main">
        <w:t xml:space="preserve">2. Orðskviðirnir 2:6-8 - Því að Drottinn gefur visku; af munni hans kemur þekking og skilningur; Hann geymir heilbrigða visku handa réttvísum; Hann er skjöldur þeim sem ganga réttvíslega.</w:t>
      </w:r>
    </w:p>
    <w:p/>
    <w:p>
      <w:r xmlns:w="http://schemas.openxmlformats.org/wordprocessingml/2006/main">
        <w:t xml:space="preserve">Síðari bók konunganna 7:15 Og þeir fóru á eftir þeim til Jórdanar, og sjá, alla leiðina var fullur af klæðum og áhöldum, sem Sýrlendingar höfðu varpað frá sér í flýti. Þá sneru sendimennirnir aftur og sögðu konungi frá.</w:t>
      </w:r>
    </w:p>
    <w:p/>
    <w:p>
      <w:r xmlns:w="http://schemas.openxmlformats.org/wordprocessingml/2006/main">
        <w:t xml:space="preserve">Hópur sendiboða var sendur af Ísraelskonungi til að rannsaka orðróm um að Sýrlendingar flýðu og skildu eftir sig eigur sínar. Þegar þeir komu að Jórdanánni fundu þeir hana á víð og dreif með klæðum og áhöldum Sýrlendinga, sem staðfestir orðróminn.</w:t>
      </w:r>
    </w:p>
    <w:p/>
    <w:p>
      <w:r xmlns:w="http://schemas.openxmlformats.org/wordprocessingml/2006/main">
        <w:t xml:space="preserve">1. Trúfesti Guðs umbunar þeim sem treysta á hann.</w:t>
      </w:r>
    </w:p>
    <w:p/>
    <w:p>
      <w:r xmlns:w="http://schemas.openxmlformats.org/wordprocessingml/2006/main">
        <w:t xml:space="preserve">2. Nægjusemi er að finna í Drottni, ekki í efnislegum eignum.</w:t>
      </w:r>
    </w:p>
    <w:p/>
    <w:p>
      <w:r xmlns:w="http://schemas.openxmlformats.org/wordprocessingml/2006/main">
        <w:t xml:space="preserve">1. Sálmur 34:10: "Ungu ljónin skortir og hungrar, en þá sem leita Drottins munu ekki skorta neitt gott."</w:t>
      </w:r>
    </w:p>
    <w:p/>
    <w:p>
      <w:r xmlns:w="http://schemas.openxmlformats.org/wordprocessingml/2006/main">
        <w:t xml:space="preserve">2. Hebreabréfið 13:5-6: "Verið yðar ágirnd án ágirnd, verið sátt við það sem þú hefur, því að hann hefur sjálfur sagt: Ég mun aldrei yfirgefa þig né yfirgefa þig.</w:t>
      </w:r>
    </w:p>
    <w:p/>
    <w:p>
      <w:r xmlns:w="http://schemas.openxmlformats.org/wordprocessingml/2006/main">
        <w:t xml:space="preserve">Síðari bók konunganna 7:16 Og fólkið fór út og rændi tjöld Sýrlendinga. Þá var selt mál af fínu mjöli fyrir sikla og tvær mál byggs fyrir sikla, eftir orði Drottins.</w:t>
      </w:r>
    </w:p>
    <w:p/>
    <w:p>
      <w:r xmlns:w="http://schemas.openxmlformats.org/wordprocessingml/2006/main">
        <w:t xml:space="preserve">Drottinn sá fyrir fólkinu og leyfði því að kaupa mat á ódýru verði.</w:t>
      </w:r>
    </w:p>
    <w:p/>
    <w:p>
      <w:r xmlns:w="http://schemas.openxmlformats.org/wordprocessingml/2006/main">
        <w:t xml:space="preserve">1: Guð er veitandinn. Hann er alltaf til staðar til að sjá fyrir okkur í neyð okkar.</w:t>
      </w:r>
    </w:p>
    <w:p/>
    <w:p>
      <w:r xmlns:w="http://schemas.openxmlformats.org/wordprocessingml/2006/main">
        <w:t xml:space="preserve">2: Guð er trúr. Hann heldur trúfastlega loforð sín við börn sín.</w:t>
      </w:r>
    </w:p>
    <w:p/>
    <w:p>
      <w:r xmlns:w="http://schemas.openxmlformats.org/wordprocessingml/2006/main">
        <w:t xml:space="preserve">1: Matteus 6:25-34 - Jesús hvetur okkur til að vera ekki áhyggjufull heldur að treysta á ráðstöfun Drottins.</w:t>
      </w:r>
    </w:p>
    <w:p/>
    <w:p>
      <w:r xmlns:w="http://schemas.openxmlformats.org/wordprocessingml/2006/main">
        <w:t xml:space="preserve">2: Filippíbréfið 4:19 - Páll minnir okkur á að Guð mun sjá um allar þarfir okkar í samræmi við auð sinn í dýrð.</w:t>
      </w:r>
    </w:p>
    <w:p/>
    <w:p>
      <w:r xmlns:w="http://schemas.openxmlformats.org/wordprocessingml/2006/main">
        <w:t xml:space="preserve">Síðari bók konunganna 7:17 Og konungur skipaði þann herra, sem hann studdi sig á, til að hafa umsjón með hliðinu, og fólkið tróð á honum í hliðinu, og hann dó, eins og guðsmaðurinn hafði sagt, sem talaði, þegar konungur kom niður til hans.</w:t>
      </w:r>
    </w:p>
    <w:p/>
    <w:p>
      <w:r xmlns:w="http://schemas.openxmlformats.org/wordprocessingml/2006/main">
        <w:t xml:space="preserve">Konungur skipaði herra til að annast hliðið og fólkið tróð á honum og drap hann eins og guðsmaðurinn hafði spáð.</w:t>
      </w:r>
    </w:p>
    <w:p/>
    <w:p>
      <w:r xmlns:w="http://schemas.openxmlformats.org/wordprocessingml/2006/main">
        <w:t xml:space="preserve">1. Að minnast hinna trúuðu: Hvernig trúfastir þjónar Drottins verða ávallt minnst</w:t>
      </w:r>
    </w:p>
    <w:p/>
    <w:p>
      <w:r xmlns:w="http://schemas.openxmlformats.org/wordprocessingml/2006/main">
        <w:t xml:space="preserve">2. Trúfastur allt til enda: Krafturinn í því að lifa lífi í ótvíræðum trúfesti</w:t>
      </w:r>
    </w:p>
    <w:p/>
    <w:p>
      <w:r xmlns:w="http://schemas.openxmlformats.org/wordprocessingml/2006/main">
        <w:t xml:space="preserve">1. 2. Tímóteusarbréf 4:7-8 "Ég hef barist hina góðu baráttu, ég hef lokið keppninni, ég varðveitti trúna. 8 Héðan í frá er mér gefin kóróna réttlætisins, sem Drottinn, hinn réttláti dæmir, mun gefa mér á þeim degi, og ekki mér einum, heldur öllum þeim sem elska birtingu hans."</w:t>
      </w:r>
    </w:p>
    <w:p/>
    <w:p>
      <w:r xmlns:w="http://schemas.openxmlformats.org/wordprocessingml/2006/main">
        <w:t xml:space="preserve">2. Hebreabréfið 11:1-2 "Trúin er grundvöllur þess sem menn vona, sönnun þess sem ekki sést. 2 Því að með henni fengu öldungarnir góða skýrslu."</w:t>
      </w:r>
    </w:p>
    <w:p/>
    <w:p>
      <w:r xmlns:w="http://schemas.openxmlformats.org/wordprocessingml/2006/main">
        <w:t xml:space="preserve">Síðari bók konunganna 7:18 Og svo bar við, sem guðsmaðurinn hafði talað við konung og sagt: "Tvær mælikvarðar byggs fyrir einn sikla og mælikvarði af fínu mjöli fyrir einn sikla skulu vera á morgun um þetta leyti í hlið Samaríu:</w:t>
      </w:r>
    </w:p>
    <w:p/>
    <w:p>
      <w:r xmlns:w="http://schemas.openxmlformats.org/wordprocessingml/2006/main">
        <w:t xml:space="preserve">Guðsmaðurinn sagði Samaríukonungi að tveir mælikvarðar byggs og einn mælikvarði af mjöli yrðu seldir á lægra verði í borgarhliðinu daginn eftir.</w:t>
      </w:r>
    </w:p>
    <w:p/>
    <w:p>
      <w:r xmlns:w="http://schemas.openxmlformats.org/wordprocessingml/2006/main">
        <w:t xml:space="preserve">1. Að treysta á fyrirheit Guðs - 2. Konungabók 7:18</w:t>
      </w:r>
    </w:p>
    <w:p/>
    <w:p>
      <w:r xmlns:w="http://schemas.openxmlformats.org/wordprocessingml/2006/main">
        <w:t xml:space="preserve">2. Að treysta á trúfesti Guðs - 2. Konungabók 7:18</w:t>
      </w:r>
    </w:p>
    <w:p/>
    <w:p>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borðandans:</w:t>
      </w:r>
    </w:p>
    <w:p/>
    <w:p>
      <w:r xmlns:w="http://schemas.openxmlformats.org/wordprocessingml/2006/main">
        <w:t xml:space="preserve">2. Sálmur 37:5 - Fel Drottni vegu þína; treystu líka á hann; og hann skal gjöra það.</w:t>
      </w:r>
    </w:p>
    <w:p/>
    <w:p>
      <w:r xmlns:w="http://schemas.openxmlformats.org/wordprocessingml/2006/main">
        <w:t xml:space="preserve">Síðari bók konunganna 7:19 Og drottinn svaraði guðsmanninum og sagði: ,,Sjá, ef Drottinn gjörir glugga á himni, gæti slíkt verið? Og hann sagði: Sjá, þú munt sjá það með augum þínum, en ekki eta af því.</w:t>
      </w:r>
    </w:p>
    <w:p/>
    <w:p>
      <w:r xmlns:w="http://schemas.openxmlformats.org/wordprocessingml/2006/main">
        <w:t xml:space="preserve">Drottinn spurði guðsmann hvort Drottinn gæti gert glugga á himnum, og guðsmaðurinn svaraði að drottinn myndi sjá það með augum sínum, en gæti ekki etið af því.</w:t>
      </w:r>
    </w:p>
    <w:p/>
    <w:p>
      <w:r xmlns:w="http://schemas.openxmlformats.org/wordprocessingml/2006/main">
        <w:t xml:space="preserve">1. Kraftur Guðs: Hvernig Guð getur gert hið ómögulega</w:t>
      </w:r>
    </w:p>
    <w:p/>
    <w:p>
      <w:r xmlns:w="http://schemas.openxmlformats.org/wordprocessingml/2006/main">
        <w:t xml:space="preserve">2. Trú á Guð: Að trúa því sem þú getur ekki séð</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Hebreabréfið 11:1 - En trúin er fastur hlutur þess sem menn vona, sönnun þess sem ekki sést.</w:t>
      </w:r>
    </w:p>
    <w:p/>
    <w:p>
      <w:r xmlns:w="http://schemas.openxmlformats.org/wordprocessingml/2006/main">
        <w:t xml:space="preserve">Síðari bók konunganna 7:20 Og svo kom það fyrir hann, því að fólkið tróð honum í hliðinu, og hann dó.</w:t>
      </w:r>
    </w:p>
    <w:p/>
    <w:p>
      <w:r xmlns:w="http://schemas.openxmlformats.org/wordprocessingml/2006/main">
        <w:t xml:space="preserve">Maður sem fullyrti ranglega að hungursneyð væri lokið var troðið til bana af fólkinu í hliðinu.</w:t>
      </w:r>
    </w:p>
    <w:p/>
    <w:p>
      <w:r xmlns:w="http://schemas.openxmlformats.org/wordprocessingml/2006/main">
        <w:t xml:space="preserve">1. Hættan af falsspámönnum</w:t>
      </w:r>
    </w:p>
    <w:p/>
    <w:p>
      <w:r xmlns:w="http://schemas.openxmlformats.org/wordprocessingml/2006/main">
        <w:t xml:space="preserve">2. Afleiðingar blekkingar</w:t>
      </w:r>
    </w:p>
    <w:p/>
    <w:p>
      <w:r xmlns:w="http://schemas.openxmlformats.org/wordprocessingml/2006/main">
        <w:t xml:space="preserve">1. Jeremía 14:13-15; "Þá sagði ég: Æ, herra Drottinn, sjá, spámennirnir segja við þá: Þér skuluð ekki sjá sverðið né hallæri, heldur mun ég veita yður öruggan frið á þessum stað. Þá sagði Drottinn við mig: spámenn spá lygum í mínu nafni. Ég sendi þá ekki, ég hef ekki boðið þeim né talað við þá. Þeir spá yður lygasýn og spádóma og ekkert að engu og svik hjarta þeirra.</w:t>
      </w:r>
    </w:p>
    <w:p/>
    <w:p>
      <w:r xmlns:w="http://schemas.openxmlformats.org/wordprocessingml/2006/main">
        <w:t xml:space="preserve">2. Jeremía 23:16-17; Svo segir Drottinn allsherjar: Hlýðið ekki á orð spámannanna, sem spá yður, þeir gjöra yður hégóma, þeir tala sýn af eigin hjarta, en ekki af munni Drottins. Þeir segja enn við þá sem fyrirlíta mig: Drottinn hefur sagt: Þér munuð hafa frið. Og þeir segja við hvern þann, sem gengur eftir hugviti síns hjarta: Ekkert illt skal yfir yður koma.</w:t>
      </w:r>
    </w:p>
    <w:p/>
    <w:p>
      <w:r xmlns:w="http://schemas.openxmlformats.org/wordprocessingml/2006/main">
        <w:t xml:space="preserve">2. Konungakafli 8. segir frá endurreisn á landi súnamítskrar konu, viðureign Elísa og Ben-Hadads Aramskonungs og stjórnartíð Jórams sem Júdakonungs.</w:t>
      </w:r>
    </w:p>
    <w:p/>
    <w:p>
      <w:r xmlns:w="http://schemas.openxmlformats.org/wordprocessingml/2006/main">
        <w:t xml:space="preserve">1. málsgrein: Kaflinn hefst á því að minnast á hungursneyð sem varir í sjö ár. Á þessum tíma ráðleggur Elísa konunni, sem sonur hans hann hafði áður endurlífgað, að yfirgefa land hennar tímabundið til að forðast afleiðingar hungursins (2. Konungabók 8:1-2).</w:t>
      </w:r>
    </w:p>
    <w:p/>
    <w:p>
      <w:r xmlns:w="http://schemas.openxmlformats.org/wordprocessingml/2006/main">
        <w:t xml:space="preserve">2. málsgrein: Eftir sjö ár snýr konan aftur til að höfða til konungs fyrir hús sitt og land. Fyrir tilviljun er Gehasí, þjónn Elísa, að ræða stöðu sína við Jóram konung þegar hún kemur. Konungur veitir beiðni hennar og endurheimtir allt sem tilheyrði henni (2. Konungabók 8:3-6).</w:t>
      </w:r>
    </w:p>
    <w:p/>
    <w:p>
      <w:r xmlns:w="http://schemas.openxmlformats.org/wordprocessingml/2006/main">
        <w:t xml:space="preserve">Þriðja málsgrein: Frásögnin færir síðan áherslu á fund Elísa og Ben-Hadads konungs í Aram sem er veikur. Þegar Ben-Hadad heyrði um veru Elísa í Damaskus sendi hann Hazael herforingja sinn með gjafir til að spyrjast fyrir um möguleika hans á bata. Með guðlegu innsæi opinberar Elísa að þó að Ben-Hadad muni ná sér af veikindum sínum mun hann að lokum deyja í höndum Hasaels sem fyrirboðar framtíðaratburði (2. Konungabók 8:7-15).</w:t>
      </w:r>
    </w:p>
    <w:p/>
    <w:p>
      <w:r xmlns:w="http://schemas.openxmlformats.org/wordprocessingml/2006/main">
        <w:t xml:space="preserve">Fjórða málsgrein:Kaflanum lýkur með því að kynna Jóram sem konung yfir Júda eftir dauða Jósafats föður hans. Ólíkt föður sínum sem gekk í réttlæti frammi fyrir Guði fetar Jóram í fótspor Akabs og Jesebel sem leiðir Júda afvega til skurðgoðadýrkunar (2. Konungabók 8;16-19).</w:t>
      </w:r>
    </w:p>
    <w:p/>
    <w:p>
      <w:r xmlns:w="http://schemas.openxmlformats.org/wordprocessingml/2006/main">
        <w:t xml:space="preserve">Í stuttu máli lýsir 8. kafli 2. konunga endurreisn kvennalands, spádómi Elísa um Ben-Hadad, Hungursneyð lýkur, kona endurheimtir það sem var glatað. Ben-Hadad leitar lækninga, framtíðaratburðir spáð fyrir um. Ríkisstjórn Jórams hefst og víkur frá réttlætinu. Þetta Í stuttu máli, kafli kannar þemu eins og trúfesti Guðs við að endurheimta það sem var glatað, spámannlega innsýn í framtíðarviðburði og afleiðingar þess að villast af vegum Guðs.</w:t>
      </w:r>
    </w:p>
    <w:p/>
    <w:p>
      <w:r xmlns:w="http://schemas.openxmlformats.org/wordprocessingml/2006/main">
        <w:t xml:space="preserve">Síðari bók konunganna 8:1 Þá talaði Elísa við konuna, hverrar son hans hann hafði lífgað við, og sagði: ,,Statt upp og far þú og heimili þitt og dveljist hvar sem þú getur dvalist, því að Drottinn hefur kallað á hungur. og það skal einnig koma yfir landið í sjö ár.</w:t>
      </w:r>
    </w:p>
    <w:p/>
    <w:p>
      <w:r xmlns:w="http://schemas.openxmlformats.org/wordprocessingml/2006/main">
        <w:t xml:space="preserve">Elísa segir konu hvers son hann hafði læknað að yfirgefa landið vegna hungursneyðar sem mun vara í sjö ár.</w:t>
      </w:r>
    </w:p>
    <w:p/>
    <w:p>
      <w:r xmlns:w="http://schemas.openxmlformats.org/wordprocessingml/2006/main">
        <w:t xml:space="preserve">1. Leiðsögn Guðs á erfiðleikatímum - Kanna hvernig á að treysta á leiðsögn Guðs jafnvel á erfiðustu tímum.</w:t>
      </w:r>
    </w:p>
    <w:p/>
    <w:p>
      <w:r xmlns:w="http://schemas.openxmlformats.org/wordprocessingml/2006/main">
        <w:t xml:space="preserve">2. Að sigrast á ótta með trú - Skoða hvernig trú getur hjálpað okkur að sigrast á ótta í erfiðum aðstæðum.</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46:1-2 - "Guð er athvarf okkar og styrkur, ævarandi hjálp í neyð. Þess vegna munum við ekki óttast, þótt jörðin víki og fjöllin falli í hjarta hafsins."</w:t>
      </w:r>
    </w:p>
    <w:p/>
    <w:p>
      <w:r xmlns:w="http://schemas.openxmlformats.org/wordprocessingml/2006/main">
        <w:t xml:space="preserve">Síðari bók konunganna 8:2 Þá tók konan sig upp og gjörði eins og guðsmaðurinn hafði sagt, og hún fór með heimili sínu og dvaldist í landi Filista í sjö ár.</w:t>
      </w:r>
    </w:p>
    <w:p/>
    <w:p>
      <w:r xmlns:w="http://schemas.openxmlformats.org/wordprocessingml/2006/main">
        <w:t xml:space="preserve">Kona fylgdi orðum guðsmanns og yfirgaf heimili sitt og dvaldi í landi Filista í sjö ár.</w:t>
      </w:r>
    </w:p>
    <w:p/>
    <w:p>
      <w:r xmlns:w="http://schemas.openxmlformats.org/wordprocessingml/2006/main">
        <w:t xml:space="preserve">1. Gildi hlýðni: Að læra að treysta og fylgja leiðsögn Guðs</w:t>
      </w:r>
    </w:p>
    <w:p/>
    <w:p>
      <w:r xmlns:w="http://schemas.openxmlformats.org/wordprocessingml/2006/main">
        <w:t xml:space="preserve">2. Að horfast í augu við erfiðar aðstæður: Að treysta Guði þegar lífið er krefjandi</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Síðari bók konunganna 8:3 Og svo bar við að sjö árum liðnum, að konan sneri aftur úr landi Filista, og fór að hrópa til konungs vegna húss síns og lands.</w:t>
      </w:r>
    </w:p>
    <w:p/>
    <w:p>
      <w:r xmlns:w="http://schemas.openxmlformats.org/wordprocessingml/2006/main">
        <w:t xml:space="preserve">Eftir sjö ár snýr kona aftur til Ísraels og biður konunginn um hús sitt og land.</w:t>
      </w:r>
    </w:p>
    <w:p/>
    <w:p>
      <w:r xmlns:w="http://schemas.openxmlformats.org/wordprocessingml/2006/main">
        <w:t xml:space="preserve">1. Guð svarar bænum, jafnvel eftir langan tíma - 2. Konungabók 8:3</w:t>
      </w:r>
    </w:p>
    <w:p/>
    <w:p>
      <w:r xmlns:w="http://schemas.openxmlformats.org/wordprocessingml/2006/main">
        <w:t xml:space="preserve">2. Að treysta á tímasetningu Guðs - 2. Konungabók 8:3</w:t>
      </w:r>
    </w:p>
    <w:p/>
    <w:p>
      <w:r xmlns:w="http://schemas.openxmlformats.org/wordprocessingml/2006/main">
        <w:t xml:space="preserve">1. Matteusarguðspjall 7:7-8 - Spyrjið, leitið, bankið á.</w:t>
      </w:r>
    </w:p>
    <w:p/>
    <w:p>
      <w:r xmlns:w="http://schemas.openxmlformats.org/wordprocessingml/2006/main">
        <w:t xml:space="preserve">2. Jakobsbréfið 5:7-8 - Verið þolinmóður og bíðið Drottins.</w:t>
      </w:r>
    </w:p>
    <w:p/>
    <w:p>
      <w:r xmlns:w="http://schemas.openxmlformats.org/wordprocessingml/2006/main">
        <w:t xml:space="preserve">Síðari bók konunganna 8:4 Og konungur talaði við Gehasí, þjón guðsmannsins, og sagði: Segðu mér allt það mikla, sem Elísa hefir gjört.</w:t>
      </w:r>
    </w:p>
    <w:p/>
    <w:p>
      <w:r xmlns:w="http://schemas.openxmlformats.org/wordprocessingml/2006/main">
        <w:t xml:space="preserve">Konungur bað Gehasí, þjón guðsmannsins, að segja sér allt það mikla, sem Elísa hafði gjört.</w:t>
      </w:r>
    </w:p>
    <w:p/>
    <w:p>
      <w:r xmlns:w="http://schemas.openxmlformats.org/wordprocessingml/2006/main">
        <w:t xml:space="preserve">1. Kraftur trúarinnar: Kraftaverk Elísa</w:t>
      </w:r>
    </w:p>
    <w:p/>
    <w:p>
      <w:r xmlns:w="http://schemas.openxmlformats.org/wordprocessingml/2006/main">
        <w:t xml:space="preserve">2. Að þjóna Drottni: Vígsla Gehasí</w:t>
      </w:r>
    </w:p>
    <w:p/>
    <w:p>
      <w:r xmlns:w="http://schemas.openxmlformats.org/wordprocessingml/2006/main">
        <w:t xml:space="preserve">1. Hebreabréfið 11:32-34 - Og hvað á ég að segja meira? Því að tíminn myndi bregðast mér að segja frá Gídeon, Barak, Samson, Jefta, Davíð og Samúel og spámönnunum sem með trú sigruðu konungsríki, framfylgdu réttlæti, öðluðust fyrirheit, stöðvuðu munna ljóna.</w:t>
      </w:r>
    </w:p>
    <w:p/>
    <w:p>
      <w:r xmlns:w="http://schemas.openxmlformats.org/wordprocessingml/2006/main">
        <w:t xml:space="preserve">2. Lúkasarguðspjall 17:10 - Svo segið þér líka, þegar þér hafið framkvæmt allt sem þér var boðið: Vér erum óverðugir þjónar. við höfum aðeins gert það sem var skylda okkar.</w:t>
      </w:r>
    </w:p>
    <w:p/>
    <w:p>
      <w:r xmlns:w="http://schemas.openxmlformats.org/wordprocessingml/2006/main">
        <w:t xml:space="preserve">Síðari bók konunganna 8:5 Og svo bar við, er hann var að segja konungi frá, hvernig hann hefði lífgað lík til lífsins, að sjá, konan, hvers son hann hafði lífgað við, hrópaði til konungs um hús sitt og fyrir landið hennar. Þá sagði Gehasí: "Herra minn, konungur, þetta er konan og þetta er sonur hennar, sem Elísa lífgaði við."</w:t>
      </w:r>
    </w:p>
    <w:p/>
    <w:p>
      <w:r xmlns:w="http://schemas.openxmlformats.org/wordprocessingml/2006/main">
        <w:t xml:space="preserve">Kona biðlar til konungs um hús sitt og land eftir að Elísa vakti son sinn aftur til lífsins.</w:t>
      </w:r>
    </w:p>
    <w:p/>
    <w:p>
      <w:r xmlns:w="http://schemas.openxmlformats.org/wordprocessingml/2006/main">
        <w:t xml:space="preserve">1. Hin endalausa trúfesti Guðs - Hvernig kraftaverk Guðs eru enn til staðar í dag og hvernig þau færa okkur nær honum.</w:t>
      </w:r>
    </w:p>
    <w:p/>
    <w:p>
      <w:r xmlns:w="http://schemas.openxmlformats.org/wordprocessingml/2006/main">
        <w:t xml:space="preserve">2. Von á ókunnum stöðum - Að finna von á tímum óvissu og hvernig Guð er að finna á óvæntum stöðum.</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Síðari bók konunganna 8:6 Og er konungur spurði konuna, sagði hún honum það. Þá skipaði konungur henni embættismann nokkurn og sagði: Endurheimtu allt, sem hennar var, og allan ávöxt vallarins frá þeim degi, er hún fór úr landi, allt til þessa.</w:t>
      </w:r>
    </w:p>
    <w:p/>
    <w:p>
      <w:r xmlns:w="http://schemas.openxmlformats.org/wordprocessingml/2006/main">
        <w:t xml:space="preserve">Kona kona sem hafði verið útlegð úr landi sínu sagði konungi sögu sína. Til að bregðast við skipaði konungur liðsforingja til að endurheimta allar eigur hennar sem höfðu verið teknar frá útlegð hennar.</w:t>
      </w:r>
    </w:p>
    <w:p/>
    <w:p>
      <w:r xmlns:w="http://schemas.openxmlformats.org/wordprocessingml/2006/main">
        <w:t xml:space="preserve">1. Guð mun endurheimta það sem hefur verið tekið frá okkur ef við leitum hans.</w:t>
      </w:r>
    </w:p>
    <w:p/>
    <w:p>
      <w:r xmlns:w="http://schemas.openxmlformats.org/wordprocessingml/2006/main">
        <w:t xml:space="preserve">2. Guð hugsar um hina kúguðu og mun veita réttlæti ef við köllum til hans.</w:t>
      </w:r>
    </w:p>
    <w:p/>
    <w:p>
      <w:r xmlns:w="http://schemas.openxmlformats.org/wordprocessingml/2006/main">
        <w:t xml:space="preserve">1. Jesaja 40:1-2 "Hugga, hugga fólk mitt, segir Guð þinn. Talaðu blíðlega til Jerúsalem og kunngjöra henni að erfiðri þjónustu hennar sé lokið, að synd hennar hafi verið borguð, sem hún hafi fengið frá Hönd Drottins tvöföld fyrir allar syndir hennar."</w:t>
      </w:r>
    </w:p>
    <w:p/>
    <w:p>
      <w:r xmlns:w="http://schemas.openxmlformats.org/wordprocessingml/2006/main">
        <w:t xml:space="preserve">2. Jakobsbréfið 5:4 "Sjáðu! Launin, sem þú tókst ekki að borga verkamönnum, sem sláttu akra þína, hrópa gegn þér. Hróp uppskerumannanna hafa náð eyrum Drottins allsherjar."</w:t>
      </w:r>
    </w:p>
    <w:p/>
    <w:p>
      <w:r xmlns:w="http://schemas.openxmlformats.org/wordprocessingml/2006/main">
        <w:t xml:space="preserve">Síðari bók konunganna 8:7 Og Elísa kom til Damaskus. og Benhadad Sýrlandskonungur var veikur. Og honum var sagt og sagt: Guðsmaðurinn er hingað kominn.</w:t>
      </w:r>
    </w:p>
    <w:p/>
    <w:p>
      <w:r xmlns:w="http://schemas.openxmlformats.org/wordprocessingml/2006/main">
        <w:t xml:space="preserve">Benhadad Sýrlandskonungur veiktist og fréttist að guðsmaðurinn Elísa væri kominn til Damaskus.</w:t>
      </w:r>
    </w:p>
    <w:p/>
    <w:p>
      <w:r xmlns:w="http://schemas.openxmlformats.org/wordprocessingml/2006/main">
        <w:t xml:space="preserve">1. Fyrirsjá Guðs: Að treysta á tímasetningu Guðs</w:t>
      </w:r>
    </w:p>
    <w:p/>
    <w:p>
      <w:r xmlns:w="http://schemas.openxmlformats.org/wordprocessingml/2006/main">
        <w:t xml:space="preserve">2. Kraftur Guðs: Kraftaverkamaður Guðs</w:t>
      </w:r>
    </w:p>
    <w:p/>
    <w:p>
      <w:r xmlns:w="http://schemas.openxmlformats.org/wordprocessingml/2006/main">
        <w:t xml:space="preserve">1. Jesaja 45:21 Segið frá því sem verða skal, leggið fram það, skulu þeir ráða saman. Hver spáði þessu fyrir löngu, hver tilkynnti það frá fornu fari? Var það ekki ég, Drottinn? Og enginn annar Guð er til nema ég, réttlátur Guð og frelsari; það er enginn nema ég.</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Síðari bók konunganna 8:8 Þá sagði konungur við Hasael: "Tak þér gjöf og far á móti guðsmanninum og spyr Drottins með honum og segi: "Á ég að ná bata af þessum sjúkdómi?"</w:t>
      </w:r>
    </w:p>
    <w:p/>
    <w:p>
      <w:r xmlns:w="http://schemas.openxmlformats.org/wordprocessingml/2006/main">
        <w:t xml:space="preserve">Ísraelskonungur bað Hasael að taka gjöf og fara á fund guðsmannsins til að spyrja Drottin hvort konungurinn myndi læknast af veikindum sínum.</w:t>
      </w:r>
    </w:p>
    <w:p/>
    <w:p>
      <w:r xmlns:w="http://schemas.openxmlformats.org/wordprocessingml/2006/main">
        <w:t xml:space="preserve">Besta</w:t>
      </w:r>
    </w:p>
    <w:p/>
    <w:p>
      <w:r xmlns:w="http://schemas.openxmlformats.org/wordprocessingml/2006/main">
        <w:t xml:space="preserve">1. Mikilvægi trúar og að leita vilja Guðs fyrir líf okkar.</w:t>
      </w:r>
    </w:p>
    <w:p/>
    <w:p>
      <w:r xmlns:w="http://schemas.openxmlformats.org/wordprocessingml/2006/main">
        <w:t xml:space="preserve">2. Kraftur Guðs til að lækna og hvernig við ættum að treysta á hann á tímum neyðar.</w:t>
      </w:r>
    </w:p>
    <w:p/>
    <w:p>
      <w:r xmlns:w="http://schemas.openxmlformats.org/wordprocessingml/2006/main">
        <w:t xml:space="preserve">Besta</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Jakobsbréfið 5:14-15 - Er einhver meðal yðar veikur? Leyfðu þeim að kalla öldunga kirkjunnar til að biðja yfir þeim og smyrja þá með olíu í nafni Drottins. Og bænin sem flutt er í trú mun gera hinum sjúka heilsu; Drottinn mun reisa þá upp. Ef þeir hafa syndgað, þá verður þeim fyrirgefið.</w:t>
      </w:r>
    </w:p>
    <w:p/>
    <w:p>
      <w:r xmlns:w="http://schemas.openxmlformats.org/wordprocessingml/2006/main">
        <w:t xml:space="preserve">Síðari bók konunganna 8:9 Þá fór Hasael til móts við hann og tók með sér gjöf af öllu því góða í Damaskus, fjörutíu úlfalda byrði, og kom og stóð frammi fyrir honum og sagði: Sonur þinn Benhadad Sýrlandskonungur hefur sent mér til þín og sagði: Á ég að ná bata af þessum sjúkdómi?</w:t>
      </w:r>
    </w:p>
    <w:p/>
    <w:p>
      <w:r xmlns:w="http://schemas.openxmlformats.org/wordprocessingml/2006/main">
        <w:t xml:space="preserve">Hazael er sendur af Benhadad Sýrlandskonungi til að spyrja Jóram Ísraelskonung hvort hann muni ná sér af veikindum sínum.</w:t>
      </w:r>
    </w:p>
    <w:p/>
    <w:p>
      <w:r xmlns:w="http://schemas.openxmlformats.org/wordprocessingml/2006/main">
        <w:t xml:space="preserve">1. Guð er fullvalda, jafnvel þrátt fyrir erfið líkamleg veikindi.</w:t>
      </w:r>
    </w:p>
    <w:p/>
    <w:p>
      <w:r xmlns:w="http://schemas.openxmlformats.org/wordprocessingml/2006/main">
        <w:t xml:space="preserve">2. Við ættum alltaf að vera reiðubúin að hjálpa nágrönnum okkar í neyð.</w:t>
      </w:r>
    </w:p>
    <w:p/>
    <w:p>
      <w:r xmlns:w="http://schemas.openxmlformats.org/wordprocessingml/2006/main">
        <w:t xml:space="preserve">1. Sálmur 103:3 - "Sem fyrirgefur allar misgjörðir þínar, sem læknar allar þínar sjúkdómar."</w:t>
      </w:r>
    </w:p>
    <w:p/>
    <w:p>
      <w:r xmlns:w="http://schemas.openxmlformats.org/wordprocessingml/2006/main">
        <w:t xml:space="preserve">2. Jakobsbréfið 1:27 - "Hrein trú og óflekkuð frammi fyrir Guði og föður er þetta, að vitja munaðarlausra og ekkna í þrengingum þeirra og varðveita sjálfan sig flekklausan af heiminum."</w:t>
      </w:r>
    </w:p>
    <w:p/>
    <w:p>
      <w:r xmlns:w="http://schemas.openxmlformats.org/wordprocessingml/2006/main">
        <w:t xml:space="preserve">Síðari bók konunganna 8:10 Þá sagði Elísa við hann: ,,Far þú og seg við hann: ,,Þú munt vissulega batna, en Drottinn hefur sýnt mér, að hann mun vissulega deyja.</w:t>
      </w:r>
    </w:p>
    <w:p/>
    <w:p>
      <w:r xmlns:w="http://schemas.openxmlformats.org/wordprocessingml/2006/main">
        <w:t xml:space="preserve">Elísa sagði manni að hann gæti jafnað sig af veikindum sínum, en Guð hafði opinberað Elísa að maðurinn myndi deyja.</w:t>
      </w:r>
    </w:p>
    <w:p/>
    <w:p>
      <w:r xmlns:w="http://schemas.openxmlformats.org/wordprocessingml/2006/main">
        <w:t xml:space="preserve">1. Guð er alvaldur: Að treysta honum í öllum hlutum</w:t>
      </w:r>
    </w:p>
    <w:p/>
    <w:p>
      <w:r xmlns:w="http://schemas.openxmlformats.org/wordprocessingml/2006/main">
        <w:t xml:space="preserve">2. Líf og dauði eru í höndum Guðs</w:t>
      </w:r>
    </w:p>
    <w:p/>
    <w:p>
      <w:r xmlns:w="http://schemas.openxmlformats.org/wordprocessingml/2006/main">
        <w:t xml:space="preserve">1. Sálmur 139:16 - "Augu þín sáu hið ómótaða efni mitt, í bók þinni voru allir ritaðir, þeir dagar sem fyrir mig urðu til, þegar enginn þeirra var enn til."</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Síðari bók konunganna 8:11 Og hann varð stöðugur fyrir augliti sínu, uns hann varð til skammar, og guðsmaðurinn grét.</w:t>
      </w:r>
    </w:p>
    <w:p/>
    <w:p>
      <w:r xmlns:w="http://schemas.openxmlformats.org/wordprocessingml/2006/main">
        <w:t xml:space="preserve">Maður Guðs fylltist tilfinningum þegar hann horfði á sorg annars manns.</w:t>
      </w:r>
    </w:p>
    <w:p/>
    <w:p>
      <w:r xmlns:w="http://schemas.openxmlformats.org/wordprocessingml/2006/main">
        <w:t xml:space="preserve">1. Samkennd Guðs: Hvernig Guð skilur sársauka okkar</w:t>
      </w:r>
    </w:p>
    <w:p/>
    <w:p>
      <w:r xmlns:w="http://schemas.openxmlformats.org/wordprocessingml/2006/main">
        <w:t xml:space="preserve">2. Stöðug trú: Að standa andspænis mótlæti</w:t>
      </w:r>
    </w:p>
    <w:p/>
    <w:p>
      <w:r xmlns:w="http://schemas.openxmlformats.org/wordprocessingml/2006/main">
        <w:t xml:space="preserve">1. Rómverjabréfið 8:38-39 - Því að ég er sannfærður um að hvorki dauði né líf, englar né tignir né kraftar, né það sem nú er né hið ókomna, né hæð né dýpt né nokkur önnur skepna, mun geta aðskilið oss frá kærleika Guðs, sem er í Kristi Jesú, Drottni vorum.</w:t>
      </w:r>
    </w:p>
    <w:p/>
    <w:p>
      <w:r xmlns:w="http://schemas.openxmlformats.org/wordprocessingml/2006/main">
        <w:t xml:space="preserve">2. Sálmur 34:17-18 - Hinir réttlátu hrópa, og Drottinn heyrir þá; hann frelsar þá úr öllum þrengingum þeirra. Drottinn er nálægur þeim sem hafa sundurmarið hjarta og frelsar þá sem eru krömdir í anda.</w:t>
      </w:r>
    </w:p>
    <w:p/>
    <w:p>
      <w:r xmlns:w="http://schemas.openxmlformats.org/wordprocessingml/2006/main">
        <w:t xml:space="preserve">Síðari bók konunganna 8:12 Og Hasael sagði: "Hvers vegna grætur herra minn?" Og hann svaraði: "Af því að ég veit, hvað þú munt gjöra Ísraelsmönnum: vígi þeirra mun þú kveikja í, og sveina þeirra munt þú drepa með sverði og höggva börn þeirra og rífa upp konur þeirra. með barni.</w:t>
      </w:r>
    </w:p>
    <w:p/>
    <w:p>
      <w:r xmlns:w="http://schemas.openxmlformats.org/wordprocessingml/2006/main">
        <w:t xml:space="preserve">Elísa segir Hasael frá eyðileggingunni sem hann mun valda Ísraelsmönnum, þar á meðal að kveikja í vígi þeirra, drepa unga menn þeirra, rífa niður börn þeirra og rífa upp þungaðar konur.</w:t>
      </w:r>
    </w:p>
    <w:p/>
    <w:p>
      <w:r xmlns:w="http://schemas.openxmlformats.org/wordprocessingml/2006/main">
        <w:t xml:space="preserve">1. Ranglæti syndarinnar - Hvernig synd leiðir til eyðingar saklauss fólks</w:t>
      </w:r>
    </w:p>
    <w:p/>
    <w:p>
      <w:r xmlns:w="http://schemas.openxmlformats.org/wordprocessingml/2006/main">
        <w:t xml:space="preserve">2. Miskunn Guðs - Hvernig Guð elskar enn fólkið sem hefur syndgað</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Esekíel 33:11 - Segið við þá: ,,Svo sannarlega sem ég lifi, segir Drottinn Guð, hef ég ekki þóknun á dauða óguðlegra. en að hinn óguðlegi snúi frá vegi sínum og lifi. Snúið við, snúið frá yðar illu vegum. Því að hví viljið þér deyja, Ísraelsmenn?</w:t>
      </w:r>
    </w:p>
    <w:p/>
    <w:p>
      <w:r xmlns:w="http://schemas.openxmlformats.org/wordprocessingml/2006/main">
        <w:t xml:space="preserve">Síðari bók konunganna 8:13 Og Hasael sagði: "En hvað, er þjónn þinn hundur, að hann skyldi gjöra þetta mikla? Og Elísa svaraði: "Drottinn hefur sýnt mér, að þú skalt vera konungur yfir Sýrlandi."</w:t>
      </w:r>
    </w:p>
    <w:p/>
    <w:p>
      <w:r xmlns:w="http://schemas.openxmlformats.org/wordprocessingml/2006/main">
        <w:t xml:space="preserve">Elísa spáði Hasael að hann yrði gerður að konungi yfir Sýrlandi, en Hasael var efins.</w:t>
      </w:r>
    </w:p>
    <w:p/>
    <w:p>
      <w:r xmlns:w="http://schemas.openxmlformats.org/wordprocessingml/2006/main">
        <w:t xml:space="preserve">1. Áætlanir Guðs eru stærri en við höldum - 2. Kroníkubók 20:6</w:t>
      </w:r>
    </w:p>
    <w:p/>
    <w:p>
      <w:r xmlns:w="http://schemas.openxmlformats.org/wordprocessingml/2006/main">
        <w:t xml:space="preserve">2. Tímasetning Guðs er fullkomin - Habakkuk 2:3</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Orðskviðirnir 16:9 - Hjarta manns hugsar upp veginn, en Drottinn stýrir skrefum hans.</w:t>
      </w:r>
    </w:p>
    <w:p/>
    <w:p>
      <w:r xmlns:w="http://schemas.openxmlformats.org/wordprocessingml/2006/main">
        <w:t xml:space="preserve">Síðari bók konunganna 8:14 Síðan fór hann frá Elísa og kom til húsbónda síns. sem sagði við hann: Hvað sagði Elísa við þig? Og hann svaraði: "Hann sagði mér að þú ættir örugglega að ná bata."</w:t>
      </w:r>
    </w:p>
    <w:p/>
    <w:p>
      <w:r xmlns:w="http://schemas.openxmlformats.org/wordprocessingml/2006/main">
        <w:t xml:space="preserve">Elísa gaf þjóni sínum jákvæðar spár um bata konungs.</w:t>
      </w:r>
    </w:p>
    <w:p/>
    <w:p>
      <w:r xmlns:w="http://schemas.openxmlformats.org/wordprocessingml/2006/main">
        <w:t xml:space="preserve">1. Treystu á guðlega forsjón - Guð hefur stjórn á öllu lífi okkar og hann vinnur á dularfullan hátt.</w:t>
      </w:r>
    </w:p>
    <w:p/>
    <w:p>
      <w:r xmlns:w="http://schemas.openxmlformats.org/wordprocessingml/2006/main">
        <w:t xml:space="preserve">2. Kraftur jákvæðrar hugsunar - Jákvætt viðhorf getur verið mjög gagnlegt á erfiðum tímum.</w:t>
      </w:r>
    </w:p>
    <w:p/>
    <w:p>
      <w:r xmlns:w="http://schemas.openxmlformats.org/wordprocessingml/2006/main">
        <w:t xml:space="preserve">1. Jesaja 55:8-9 - "Því að mínar hugsanir eru ekki yðar hugsanir, né vegir yðar eru mínir vegir, segir Drottinn. Eins og himinninn er hærri en jörðin, svo eru vegir mínir hærri en vegir yðar og hugsanir mínar. þínar hugsanir. "</w:t>
      </w:r>
    </w:p>
    <w:p/>
    <w:p>
      <w:r xmlns:w="http://schemas.openxmlformats.org/wordprocessingml/2006/main">
        <w:t xml:space="preserve">2. Orðskviðirnir 17:22 - "Glatt hjarta er gott lyf, en mulinn andi þurrkar upp beinin."</w:t>
      </w:r>
    </w:p>
    <w:p/>
    <w:p>
      <w:r xmlns:w="http://schemas.openxmlformats.org/wordprocessingml/2006/main">
        <w:t xml:space="preserve">Síðari bók konunganna 8:15 Daginn eftir tók hann þykkan dúk, dýfði því í vatn og breiddi yfir andlit sér, svo að hann dó, og Hasael varð konungur í hans stað.</w:t>
      </w:r>
    </w:p>
    <w:p/>
    <w:p>
      <w:r xmlns:w="http://schemas.openxmlformats.org/wordprocessingml/2006/main">
        <w:t xml:space="preserve">Hasael tók við af Jóram sem konungur Ísraels eftir að Jóram dó af því að þykkum klút var dýft í vatn og settur á andlit hans.</w:t>
      </w:r>
    </w:p>
    <w:p/>
    <w:p>
      <w:r xmlns:w="http://schemas.openxmlformats.org/wordprocessingml/2006/main">
        <w:t xml:space="preserve">1. Vilji Guðs er alltaf uppfylltur - 2. Konungabók 8:15</w:t>
      </w:r>
    </w:p>
    <w:p/>
    <w:p>
      <w:r xmlns:w="http://schemas.openxmlformats.org/wordprocessingml/2006/main">
        <w:t xml:space="preserve">2. Fullveldi Guðs við að skipa leiðtoga - 2. Konungabók 8:15</w:t>
      </w:r>
    </w:p>
    <w:p/>
    <w:p>
      <w:r xmlns:w="http://schemas.openxmlformats.org/wordprocessingml/2006/main">
        <w:t xml:space="preserve">1. Daníel 4:34-35 - "Og við lok daganna hóf ég Nebúkadnesar augu mín til himins, og skilningur minn sneri aftur til mín, og ég blessaði hinn hæsta, og ég lofaði og vegsamaði þann sem lifir að eilífu. , þar sem ríki hans er eilíft ríki, og ríki hans er frá kyni til kyns, og allir íbúar jarðarinnar eru álitnir að engu, og hann gjörir eftir vilja sínum í her himinsins og meðal íbúa jarðarinnar. og enginn getur stöðvað hönd hans eða sagt við hann: Hvað gerir þú?</w:t>
      </w:r>
    </w:p>
    <w:p/>
    <w:p>
      <w:r xmlns:w="http://schemas.openxmlformats.org/wordprocessingml/2006/main">
        <w:t xml:space="preserve">2. Orðskviðirnir 21:1 - "Hjarta konungs er í hendi Drottins eins og vatnsfljót: hann snýr því hvert sem hann vill."</w:t>
      </w:r>
    </w:p>
    <w:p/>
    <w:p>
      <w:r xmlns:w="http://schemas.openxmlformats.org/wordprocessingml/2006/main">
        <w:t xml:space="preserve">Síðari bók konunganna 8:16 Og á fimmta ríkisári Jórams Akabssonar Ísraelskonungs, en Jósafat var þá konungur í Júda, tók Jóram Jósafatsson konungur í Júda konungur.</w:t>
      </w:r>
    </w:p>
    <w:p/>
    <w:p>
      <w:r xmlns:w="http://schemas.openxmlformats.org/wordprocessingml/2006/main">
        <w:t xml:space="preserve">Jóram varð konungur í Júda á fimmta ríkisári Jórams sem konungur í Ísrael.</w:t>
      </w:r>
    </w:p>
    <w:p/>
    <w:p>
      <w:r xmlns:w="http://schemas.openxmlformats.org/wordprocessingml/2006/main">
        <w:t xml:space="preserve">1. Tímasetning Guðs er fullkomin - 2. Pétursbréf 3:8</w:t>
      </w:r>
    </w:p>
    <w:p/>
    <w:p>
      <w:r xmlns:w="http://schemas.openxmlformats.org/wordprocessingml/2006/main">
        <w:t xml:space="preserve">2. Fullveldi Guðs - Jesaja 46:10</w:t>
      </w:r>
    </w:p>
    <w:p/>
    <w:p>
      <w:r xmlns:w="http://schemas.openxmlformats.org/wordprocessingml/2006/main">
        <w:t xml:space="preserve">1. 2. Pétursbréf 3:8 En gleymið ekki þessari einu staðreynd, elskaðir, að hjá Drottni er einn dagur sem þúsund ár og þúsund ár sem einn dagur.</w:t>
      </w:r>
    </w:p>
    <w:p/>
    <w:p>
      <w:r xmlns:w="http://schemas.openxmlformats.org/wordprocessingml/2006/main">
        <w:t xml:space="preserve">2. Jesaja 46:10 lýsir yfir endalokum frá upphafi og frá fornu fari, það sem enn hefur ekki verið gert, og sagði: Ráð mitt mun standa, og ég mun framkvæma allan tilgang minn.</w:t>
      </w:r>
    </w:p>
    <w:p/>
    <w:p>
      <w:r xmlns:w="http://schemas.openxmlformats.org/wordprocessingml/2006/main">
        <w:t xml:space="preserve">Síðari bók konunganna 8:17 Þrjátíu og tveggja ára var hann, þegar hann varð konungur. og hann ríkti átta ár í Jerúsalem.</w:t>
      </w:r>
    </w:p>
    <w:p/>
    <w:p>
      <w:r xmlns:w="http://schemas.openxmlformats.org/wordprocessingml/2006/main">
        <w:t xml:space="preserve">Jóram Ísraelskonungur ríkti í átta ár í Jerúsalem frá 32 ára aldri.</w:t>
      </w:r>
    </w:p>
    <w:p/>
    <w:p>
      <w:r xmlns:w="http://schemas.openxmlformats.org/wordprocessingml/2006/main">
        <w:t xml:space="preserve">1. Hvernig á að nýta tímann sem best - Tekið af fordæmi Jóram konungs</w:t>
      </w:r>
    </w:p>
    <w:p/>
    <w:p>
      <w:r xmlns:w="http://schemas.openxmlformats.org/wordprocessingml/2006/main">
        <w:t xml:space="preserve">2. Sigrast á áskorunum og efasemdum - Hugleiðingar um valdatíma Jórams</w:t>
      </w:r>
    </w:p>
    <w:p/>
    <w:p>
      <w:r xmlns:w="http://schemas.openxmlformats.org/wordprocessingml/2006/main">
        <w:t xml:space="preserve">1. Sálmur 90:12 - "Kenn oss að telja daga vora, svo að vér megum öðlast viturshjarta."</w:t>
      </w:r>
    </w:p>
    <w:p/>
    <w:p>
      <w:r xmlns:w="http://schemas.openxmlformats.org/wordprocessingml/2006/main">
        <w:t xml:space="preserve">2. Orðskviðirnir 16:9 - "Hjarta manns ráðgerir veg hans, en Drottinn stýrir skrefum hans."</w:t>
      </w:r>
    </w:p>
    <w:p/>
    <w:p>
      <w:r xmlns:w="http://schemas.openxmlformats.org/wordprocessingml/2006/main">
        <w:t xml:space="preserve">Síðari bók konunganna 8:18 Og hann gekk á vegi Ísraelskonunga, eins og ætt Akabs, því að dóttir Akabs var kona hans, og hann gjörði það sem illt var í augum Drottins.</w:t>
      </w:r>
    </w:p>
    <w:p/>
    <w:p>
      <w:r xmlns:w="http://schemas.openxmlformats.org/wordprocessingml/2006/main">
        <w:t xml:space="preserve">Jóram Júdakonungur kvæntist dóttur Akabs Ísraelskonungs og fylgdi hans vondu breytni og mislíkaði Drottni.</w:t>
      </w:r>
    </w:p>
    <w:p/>
    <w:p>
      <w:r xmlns:w="http://schemas.openxmlformats.org/wordprocessingml/2006/main">
        <w:t xml:space="preserve">1. Viðmið Guðs breytast aldrei - Kanna afleiðingar þess að lifa þvert á vilja Guðs.</w:t>
      </w:r>
    </w:p>
    <w:p/>
    <w:p>
      <w:r xmlns:w="http://schemas.openxmlformats.org/wordprocessingml/2006/main">
        <w:t xml:space="preserve">2. Hvað metur þú? - Kanna hætturnar af því að forgangsraða gildum heimsins fram yfir gildi Guðs.</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Síðari bók konunganna 8:19 En Drottinn vildi ekki eyða Júda vegna Davíðs þjóns síns, eins og hann hafði heitið honum að gefa honum ljós alla tíð og börnum hans.</w:t>
      </w:r>
    </w:p>
    <w:p/>
    <w:p>
      <w:r xmlns:w="http://schemas.openxmlformats.org/wordprocessingml/2006/main">
        <w:t xml:space="preserve">Drottinn lofaði að gefa Davíð og börnum hans alltaf ljós og því eyddi hann ekki Júda.</w:t>
      </w:r>
    </w:p>
    <w:p/>
    <w:p>
      <w:r xmlns:w="http://schemas.openxmlformats.org/wordprocessingml/2006/main">
        <w:t xml:space="preserve">1. Loforð Drottins - Kanna trúfesti Guðs og hvernig hún nær til fólks hans.</w:t>
      </w:r>
    </w:p>
    <w:p/>
    <w:p>
      <w:r xmlns:w="http://schemas.openxmlformats.org/wordprocessingml/2006/main">
        <w:t xml:space="preserve">2. Kraftur loforðs - Skoðaðu áhrif sáttmála og öryggið sem hann hefur í för með sér.</w:t>
      </w:r>
    </w:p>
    <w:p/>
    <w:p>
      <w:r xmlns:w="http://schemas.openxmlformats.org/wordprocessingml/2006/main">
        <w:t xml:space="preserve">1. Jesaja 9:2 Fólkið, sem gengur í myrkri, hefur séð mikið ljós; yfir þeim sem búa í landi djúps myrkurs er ljós runnið upp.</w:t>
      </w:r>
    </w:p>
    <w:p/>
    <w:p>
      <w:r xmlns:w="http://schemas.openxmlformats.org/wordprocessingml/2006/main">
        <w:t xml:space="preserve">2. Sálmur 89:28 - Trúfastur kærleikur minn mun vera með honum, og fyrir mitt nafn mun horn hans hátt hátt verða.</w:t>
      </w:r>
    </w:p>
    <w:p/>
    <w:p>
      <w:r xmlns:w="http://schemas.openxmlformats.org/wordprocessingml/2006/main">
        <w:t xml:space="preserve">Síðari bók konunganna 8:20 Á hans dögum gerði Edóm uppreisn undan valdi Júda og setti yfir sig konung.</w:t>
      </w:r>
    </w:p>
    <w:p/>
    <w:p>
      <w:r xmlns:w="http://schemas.openxmlformats.org/wordprocessingml/2006/main">
        <w:t xml:space="preserve">Á valdatíma Jórams Júdakonungs gerði Edóm uppreisn og lýsti yfir sjálfstæði og skipaði sinn eigin konung.</w:t>
      </w:r>
    </w:p>
    <w:p/>
    <w:p>
      <w:r xmlns:w="http://schemas.openxmlformats.org/wordprocessingml/2006/main">
        <w:t xml:space="preserve">1. Afleiðingar uppreisnar: Rannsókn á uppreisn Edóms gegn Júda</w:t>
      </w:r>
    </w:p>
    <w:p/>
    <w:p>
      <w:r xmlns:w="http://schemas.openxmlformats.org/wordprocessingml/2006/main">
        <w:t xml:space="preserve">2. Fullveldi Guðs í öllum hlutum: Hvernig Guð notar val þjóða til að framkvæma vilja sinn</w:t>
      </w:r>
    </w:p>
    <w:p/>
    <w:p>
      <w:r xmlns:w="http://schemas.openxmlformats.org/wordprocessingml/2006/main">
        <w:t xml:space="preserve">1. Jesaja 45:7 - "Ég mynda ljósið og skapa myrkur, ég bý að friði og skapa illt. Ég, Drottinn, gjöri allt þetta."</w:t>
      </w:r>
    </w:p>
    <w:p/>
    <w:p>
      <w:r xmlns:w="http://schemas.openxmlformats.org/wordprocessingml/2006/main">
        <w:t xml:space="preserve">2. Daníel 4:17 – „Þetta mál er samkvæmt tilskipun varðmannanna og krafan samkvæmt orði hinna heilögu, til þess að þeir sem lifa megi vita að Hinn Hæsti ríkir í ríki mannanna og gefur það hverjum sem hann vill, og setur yfir það lægstu manna."</w:t>
      </w:r>
    </w:p>
    <w:p/>
    <w:p>
      <w:r xmlns:w="http://schemas.openxmlformats.org/wordprocessingml/2006/main">
        <w:t xml:space="preserve">Síðari bók konunganna 8:21 Þá fór Jóram til Saír og allir vagnarnir með honum, og hann reis upp um nóttina og laust Edómíta, sem umkringdu hann, og vagnforingjana, og fólkið flýði inn í tjöld sín.</w:t>
      </w:r>
    </w:p>
    <w:p/>
    <w:p>
      <w:r xmlns:w="http://schemas.openxmlformats.org/wordprocessingml/2006/main">
        <w:t xml:space="preserve">Joram fór til Zair og um nóttina sigraði Edómíta sem umkringdu hann með óvæntum hætti og varð til þess að þeir flúðu.</w:t>
      </w:r>
    </w:p>
    <w:p/>
    <w:p>
      <w:r xmlns:w="http://schemas.openxmlformats.org/wordprocessingml/2006/main">
        <w:t xml:space="preserve">1. Styrkur Guðs mun koma okkur á óvart á tímum veikleika. 2. Við getum unnið sigur með hjálp Guðs, jafnvel þegar okkur finnst við vera ofurliði.</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 2. Mósebók 14:14 - "Drottinn mun berjast fyrir yður, og þér skuluð þegja."</w:t>
      </w:r>
    </w:p>
    <w:p/>
    <w:p>
      <w:r xmlns:w="http://schemas.openxmlformats.org/wordprocessingml/2006/main">
        <w:t xml:space="preserve">Síðari bók konunganna 8:22 En Edóm gjörði uppreisn undan valdi Júda allt til þessa dags. Þá gerði Líbna uppreisn á sama tíma.</w:t>
      </w:r>
    </w:p>
    <w:p/>
    <w:p>
      <w:r xmlns:w="http://schemas.openxmlformats.org/wordprocessingml/2006/main">
        <w:t xml:space="preserve">Edóm og Líbna brutu sig frá Júda og eru aðskilin frá þeim allt til þessa dags.</w:t>
      </w:r>
    </w:p>
    <w:p/>
    <w:p>
      <w:r xmlns:w="http://schemas.openxmlformats.org/wordprocessingml/2006/main">
        <w:t xml:space="preserve">1. Kraftur uppreisnar - hvernig val okkar getur leitt til varanlegra afleiðinga</w:t>
      </w:r>
    </w:p>
    <w:p/>
    <w:p>
      <w:r xmlns:w="http://schemas.openxmlformats.org/wordprocessingml/2006/main">
        <w:t xml:space="preserve">2. Vertu staðfastur í trú þinni - hvers vegna það er mikilvægt að vera trúr þrátt fyrir andstöðu</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Síðari bók konunganna 8:23 Það sem meira er að segja um Jóram og allt, sem hann gjörði, er það ritað í Árbókum Júdakonunga?</w:t>
      </w:r>
    </w:p>
    <w:p/>
    <w:p>
      <w:r xmlns:w="http://schemas.openxmlformats.org/wordprocessingml/2006/main">
        <w:t xml:space="preserve">Jóram Júdakonungur var skráður í annálabók Júdakonunga um öll verk sín.</w:t>
      </w:r>
    </w:p>
    <w:p/>
    <w:p>
      <w:r xmlns:w="http://schemas.openxmlformats.org/wordprocessingml/2006/main">
        <w:t xml:space="preserve">1. Mikilvægi réttláts lífs: Nám í 2. Konungabók 8:23</w:t>
      </w:r>
    </w:p>
    <w:p/>
    <w:p>
      <w:r xmlns:w="http://schemas.openxmlformats.org/wordprocessingml/2006/main">
        <w:t xml:space="preserve">2. Arfleifð trúfestisins: Hugleiðing um 2. Konungabók 8:23</w:t>
      </w:r>
    </w:p>
    <w:p/>
    <w:p>
      <w:r xmlns:w="http://schemas.openxmlformats.org/wordprocessingml/2006/main">
        <w:t xml:space="preserve">1. Orðskviðirnir 10:7 - Minning hinna réttlátu er blessun, en nafn óguðlegra mun rotna.</w:t>
      </w:r>
    </w:p>
    <w:p/>
    <w:p>
      <w:r xmlns:w="http://schemas.openxmlformats.org/wordprocessingml/2006/main">
        <w:t xml:space="preserve">2. Sálmur 112:6 - Réttlátra verður minnst að eilífu; þeir munu ekki óttast slæmar fréttir.</w:t>
      </w:r>
    </w:p>
    <w:p/>
    <w:p>
      <w:r xmlns:w="http://schemas.openxmlformats.org/wordprocessingml/2006/main">
        <w:t xml:space="preserve">Síðari bók konunganna 8:24 Og Jóram lagðist til hvíldar hjá feðrum sínum og var grafinn hjá feðrum sínum í Davíðsborg, og Ahasía sonur hans varð konungur í hans stað.</w:t>
      </w:r>
    </w:p>
    <w:p/>
    <w:p>
      <w:r xmlns:w="http://schemas.openxmlformats.org/wordprocessingml/2006/main">
        <w:t xml:space="preserve">Jóram dó og var jarðaður í Davíðsborg, og Ahasía sonur hans tók sæti hans sem höfðingi.</w:t>
      </w:r>
    </w:p>
    <w:p/>
    <w:p>
      <w:r xmlns:w="http://schemas.openxmlformats.org/wordprocessingml/2006/main">
        <w:t xml:space="preserve">1. Mikilvægi arfleifðar: Að miðla því sem við höfum lært</w:t>
      </w:r>
    </w:p>
    <w:p/>
    <w:p>
      <w:r xmlns:w="http://schemas.openxmlformats.org/wordprocessingml/2006/main">
        <w:t xml:space="preserve">2. Áætlun Guðs um arfleifð: Hvaða hlutverki gegnum við?</w:t>
      </w:r>
    </w:p>
    <w:p/>
    <w:p>
      <w:r xmlns:w="http://schemas.openxmlformats.org/wordprocessingml/2006/main">
        <w:t xml:space="preserve">1. 2. Tímóteusarbréf 2:2 - Og það, sem þú hefur heyrt um mig meðal margra votta, felur þú trúum mönnum, sem einnig munu geta kennt öðrum.</w:t>
      </w:r>
    </w:p>
    <w:p/>
    <w:p>
      <w:r xmlns:w="http://schemas.openxmlformats.org/wordprocessingml/2006/main">
        <w:t xml:space="preserve">2. Orðskviðirnir 13:22 - Góður maður lætur barnabörnum sínum eftir arfleifð, og auður syndarans er geymdur hinum réttláta.</w:t>
      </w:r>
    </w:p>
    <w:p/>
    <w:p>
      <w:r xmlns:w="http://schemas.openxmlformats.org/wordprocessingml/2006/main">
        <w:t xml:space="preserve">Síðari bók konunganna 8:25 Á tólfta ríkisári Jórams Akabssonar Ísraelskonungs tók Ahasía, sonur Jórams Júdakonungs, að ríkja.</w:t>
      </w:r>
    </w:p>
    <w:p/>
    <w:p>
      <w:r xmlns:w="http://schemas.openxmlformats.org/wordprocessingml/2006/main">
        <w:t xml:space="preserve">Ahasía tók að ríkja sem konungur í Júda á 12. ríkisári Jórams sem konungur í Ísrael.</w:t>
      </w:r>
    </w:p>
    <w:p/>
    <w:p>
      <w:r xmlns:w="http://schemas.openxmlformats.org/wordprocessingml/2006/main">
        <w:t xml:space="preserve">1. Fullveldi Guðs: Hvernig áætlun Guðs þróast í gegnum mannlega konunga</w:t>
      </w:r>
    </w:p>
    <w:p/>
    <w:p>
      <w:r xmlns:w="http://schemas.openxmlformats.org/wordprocessingml/2006/main">
        <w:t xml:space="preserve">2. Áhrif forystu: Hvernig leiðtogar okkar móta líf okkar</w:t>
      </w:r>
    </w:p>
    <w:p/>
    <w:p>
      <w:r xmlns:w="http://schemas.openxmlformats.org/wordprocessingml/2006/main">
        <w:t xml:space="preserve">1. Orðskviðirnir 21:1 - "Hjarta konungs er vatnsstraumur í hendi Drottins, hann snýr því hvert sem hann vill."</w:t>
      </w:r>
    </w:p>
    <w:p/>
    <w:p>
      <w:r xmlns:w="http://schemas.openxmlformats.org/wordprocessingml/2006/main">
        <w:t xml:space="preserve">2. Daníel 2:21 - "Hann [Guð] breytir tímum og árstíðum, víkur frá konungum og skipar konunga, gefur viturum visku og skilningi þeim sem hafa skilning."</w:t>
      </w:r>
    </w:p>
    <w:p/>
    <w:p>
      <w:r xmlns:w="http://schemas.openxmlformats.org/wordprocessingml/2006/main">
        <w:t xml:space="preserve">Síðari bók konunganna 8:26 Tveggja og tuttugu ára var Ahasía, þá er hann varð konungur. og hann ríkti eitt ár í Jerúsalem. Og móðir hans hét Atalía, dóttir Omrís Ísraelskonungs.</w:t>
      </w:r>
    </w:p>
    <w:p/>
    <w:p>
      <w:r xmlns:w="http://schemas.openxmlformats.org/wordprocessingml/2006/main">
        <w:t xml:space="preserve">Ahasía tók að ríkja þegar hann var 22 ára gamall og ríkti aðeins í eitt ár í Jerúsalem. Móðir hans var Atalía, dóttir Omrís Ísraelskonungs.</w:t>
      </w:r>
    </w:p>
    <w:p/>
    <w:p>
      <w:r xmlns:w="http://schemas.openxmlformats.org/wordprocessingml/2006/main">
        <w:t xml:space="preserve">1. Kraftur arfleifðar: Það sem við sendum til næstu kynslóðar</w:t>
      </w:r>
    </w:p>
    <w:p/>
    <w:p>
      <w:r xmlns:w="http://schemas.openxmlformats.org/wordprocessingml/2006/main">
        <w:t xml:space="preserve">2. Að fara yfir takmarkanir okkar: Sagan af Ahasía</w:t>
      </w:r>
    </w:p>
    <w:p/>
    <w:p>
      <w:r xmlns:w="http://schemas.openxmlformats.org/wordprocessingml/2006/main">
        <w:t xml:space="preserve">1. Matteusarguðspjall 7:12 - "Þess vegna hvað sem þér viljið að menn gjöri yður, það skuluð þér og þeim gjöra, því að þetta er lögmálið og spámennirnir."</w:t>
      </w:r>
    </w:p>
    <w:p/>
    <w:p>
      <w:r xmlns:w="http://schemas.openxmlformats.org/wordprocessingml/2006/main">
        <w:t xml:space="preserve">2. Orðskviðirnir 22:6 - "Fræðið barnið hvernig hann á að fara, og þegar hann er gamall mun hann ekki víkja frá honum."</w:t>
      </w:r>
    </w:p>
    <w:p/>
    <w:p>
      <w:r xmlns:w="http://schemas.openxmlformats.org/wordprocessingml/2006/main">
        <w:t xml:space="preserve">Síðari bók konunganna 8:27 Og hann gekk á vegi Akabs húss og gjörði það sem illt var í augum Drottins, eins og hús Akabs, því að hann var tengdasonur Akabs húss.</w:t>
      </w:r>
    </w:p>
    <w:p/>
    <w:p>
      <w:r xmlns:w="http://schemas.openxmlformats.org/wordprocessingml/2006/main">
        <w:t xml:space="preserve">Elísa var vondur konungur sem fetaði í fótspor Akabs og gerði illt í augum Drottins.</w:t>
      </w:r>
    </w:p>
    <w:p/>
    <w:p>
      <w:r xmlns:w="http://schemas.openxmlformats.org/wordprocessingml/2006/main">
        <w:t xml:space="preserve">1. Að læra af mistökum annarra: Fordæmi Elísa og Akabs.</w:t>
      </w:r>
    </w:p>
    <w:p/>
    <w:p>
      <w:r xmlns:w="http://schemas.openxmlformats.org/wordprocessingml/2006/main">
        <w:t xml:space="preserve">2. Afleiðingar þess að fara ranga leið: Fordæmi Elísa.</w:t>
      </w:r>
    </w:p>
    <w:p/>
    <w:p>
      <w:r xmlns:w="http://schemas.openxmlformats.org/wordprocessingml/2006/main">
        <w:t xml:space="preserve">1. Jakobsbréfið 1:13-15 Enginn segi þegar hann er freistaður: Ég er freistað af Guði, því að Guð getur ekki freistast með illu og sjálfur freistar hann engan. En hver maður freistar þegar hann er tældur og tældur af eigin þrá. Þá fæðir þráin, þegar hún hefur getið, synd, og syndin, þegar hún er fullvaxin, leiðir af sér dauða.</w:t>
      </w:r>
    </w:p>
    <w:p/>
    <w:p>
      <w:r xmlns:w="http://schemas.openxmlformats.org/wordprocessingml/2006/main">
        <w:t xml:space="preserve">2. Rómverjabréfið 12:2 Lítið ekki að þessum heimi, heldur umbreytist með endurnýjun huga yðar, til þess að með prófraun getið þér greint hvað er vilji Guðs, hvað er gott og þóknanlegt og fullkomið.</w:t>
      </w:r>
    </w:p>
    <w:p/>
    <w:p>
      <w:r xmlns:w="http://schemas.openxmlformats.org/wordprocessingml/2006/main">
        <w:t xml:space="preserve">Síðari bók konunganna 8:28 Og hann fór með Jóram Akabssyni í stríðið við Hasael Sýrlandskonung í Ramót í Gíleað. og Sýrlendingar særðu Jóram.</w:t>
      </w:r>
    </w:p>
    <w:p/>
    <w:p>
      <w:r xmlns:w="http://schemas.openxmlformats.org/wordprocessingml/2006/main">
        <w:t xml:space="preserve">Jóram Akabsson fór í stríð við Hasael Sýrlandskonung í Ramót í Gíleað og slasaðist í orrustu.</w:t>
      </w:r>
    </w:p>
    <w:p/>
    <w:p>
      <w:r xmlns:w="http://schemas.openxmlformats.org/wordprocessingml/2006/main">
        <w:t xml:space="preserve">1. The Power of War - Hvernig það getur haft áhrif á líf jafnvel hinna hugrökkustu.</w:t>
      </w:r>
    </w:p>
    <w:p/>
    <w:p>
      <w:r xmlns:w="http://schemas.openxmlformats.org/wordprocessingml/2006/main">
        <w:t xml:space="preserve">2. Styrkur ættar Akabs - Hvernig hugrekki Jórams til að berjast sýnir hugrekki forfeðra hans.</w:t>
      </w:r>
    </w:p>
    <w:p/>
    <w:p>
      <w:r xmlns:w="http://schemas.openxmlformats.org/wordprocessingml/2006/main">
        <w:t xml:space="preserve">1. 2. Kroníkubók 18:28-34 - Baráttan milli Akabs og Sýrlendinga.</w:t>
      </w:r>
    </w:p>
    <w:p/>
    <w:p>
      <w:r xmlns:w="http://schemas.openxmlformats.org/wordprocessingml/2006/main">
        <w:t xml:space="preserve">2. 1. Kroníkubók 12:32 - Listi yfir hugrakka menn af Benjamínsættkvísl sem gengu til liðs við Davíð í Siklag.</w:t>
      </w:r>
    </w:p>
    <w:p/>
    <w:p>
      <w:r xmlns:w="http://schemas.openxmlformats.org/wordprocessingml/2006/main">
        <w:t xml:space="preserve">Síðari bók konunganna 8:29 Og Jóram konungur fór aftur til þess að lækna hann í Jesreel af sárum þeim, sem Sýrlendingar höfðu veitt honum í Rama, þá er hann barðist við Hasael Sýrlandskonung. Og Ahasía, sonur Jórams Júdakonungs, fór niður til að hitta Jóram Akabsson í Jesreel, af því að hann var veikur.</w:t>
      </w:r>
    </w:p>
    <w:p/>
    <w:p>
      <w:r xmlns:w="http://schemas.openxmlformats.org/wordprocessingml/2006/main">
        <w:t xml:space="preserve">Jóram Ísraelskonungur særðist í bardaga við Hasael Sýrlandskonung í Rama og sneri aftur til Jesreel til að láta lækna sig. Ahasía Júdakonungur fór að heimsækja Jóram í Jesreel vegna þess að hann var veikur.</w:t>
      </w:r>
    </w:p>
    <w:p/>
    <w:p>
      <w:r xmlns:w="http://schemas.openxmlformats.org/wordprocessingml/2006/main">
        <w:t xml:space="preserve">1. Vernd Guðs á tímum bardaga - 2. Kroníkubók 20:15</w:t>
      </w:r>
    </w:p>
    <w:p/>
    <w:p>
      <w:r xmlns:w="http://schemas.openxmlformats.org/wordprocessingml/2006/main">
        <w:t xml:space="preserve">2. Mikilvægi samfélags meðal trúaðra - Prédikarinn 4:9-10</w:t>
      </w:r>
    </w:p>
    <w:p/>
    <w:p>
      <w:r xmlns:w="http://schemas.openxmlformats.org/wordprocessingml/2006/main">
        <w:t xml:space="preserve">1. 2. Kroníkubók 20:15 - "Vertu ekki hræddur né skelfdur vegna þessa mikla mannfjölda, því að baráttan er ekki þín, heldur Guðs."</w:t>
      </w:r>
    </w:p>
    <w:p/>
    <w:p>
      <w:r xmlns:w="http://schemas.openxmlformats.org/wordprocessingml/2006/main">
        <w:t xml:space="preserve">2. Prédikarinn 4:9-10 - "Tveir eru betri en einn, því að þeir hafa góð laun fyrir strit sitt. Því að ef þeir falla mun einn lyfta félaga sínum upp. En vei þeim sem er einn þegar hann fellur og hefur ekki annar til að lyfta honum upp!"</w:t>
      </w:r>
    </w:p>
    <w:p/>
    <w:p>
      <w:r xmlns:w="http://schemas.openxmlformats.org/wordprocessingml/2006/main">
        <w:t xml:space="preserve">2. Konungakafli 9. segir frá smurningu og upprisu Jehú sem konungs Ísraels, fullnustu dóms Guðs yfir húsi Akabs og falli Jesebel drottningar.</w:t>
      </w:r>
    </w:p>
    <w:p/>
    <w:p>
      <w:r xmlns:w="http://schemas.openxmlformats.org/wordprocessingml/2006/main">
        <w:t xml:space="preserve">1. málsgrein: Kaflinn hefst á því að Elísa sendi einn af sonum spámannanna til að smyrja Jehú sem konung yfir Ísrael. Spámaðurinn flytur boðskap frá Guði og segir Jehú að fullnægja dómi Guðs yfir húsi Akabs og útrýma öllum afkomendum og fylgjendum (2. Konungabók 9:1-10).</w:t>
      </w:r>
    </w:p>
    <w:p/>
    <w:p>
      <w:r xmlns:w="http://schemas.openxmlformats.org/wordprocessingml/2006/main">
        <w:t xml:space="preserve">2. málsgrein: Jehu grípur strax til aðgerða þegar hann hefur fengið þessa smurningu. Hann safnar félögum sínum saman og opinberar að hann hafi verið smurður til konungs með skipun Guðs. Þeir heita honum hollustu og leggja saman samsæri gegn Jóram konungi, sem er í Jesreel að jafna sig eftir meiðsli sem hann hlaut í bardaga (2. Konungabók 9:11-15).</w:t>
      </w:r>
    </w:p>
    <w:p/>
    <w:p>
      <w:r xmlns:w="http://schemas.openxmlformats.org/wordprocessingml/2006/main">
        <w:t xml:space="preserve">3. málsgrein: Á meðan sendir Jóram konungur sendiboða til að spyrjast fyrir um fyrirætlanir Jehú. Til að bregðast við lýsti Jehú yfir sjálfum sér sem konungi og stjórnar valdaráni gegn Jóram. Hann skýtur hann með ör, drepur hann nálægt víngarði Nabóts og uppfyllir spádóm Elía um blóðlínu Akabs (2. Konungabók 9:16-26).</w:t>
      </w:r>
    </w:p>
    <w:p/>
    <w:p>
      <w:r xmlns:w="http://schemas.openxmlformats.org/wordprocessingml/2006/main">
        <w:t xml:space="preserve">Fjórða málsgrein: Frásögnin heldur áfram með því að Jehú hittir Ahasía, Júdakonung, sem var kominn til að heimsækja Jóram. Ahasía reynir að flýja þegar hann hefur séð Jehú en hann er eltur eftir og særður nálægt Gur borginni sem tengist skurðgoðadýrkun (2. Konungabók 9;27-29).</w:t>
      </w:r>
    </w:p>
    <w:p/>
    <w:p>
      <w:r xmlns:w="http://schemas.openxmlformats.org/wordprocessingml/2006/main">
        <w:t xml:space="preserve">5. málsgrein:Kaflanum lýkur með því að Jehú kemur til Jesreel þar sem Jesebel býr. Jesebel skreytir sig konunglegan klæðnað en Jehú hittir hana sem fordæmir hana fyrir illsku hennar og skipar geldingum sínum að henda henni út um glugga. Eins og Elía spáði áðan éta hundar líkama hennar og uppfylla dóm Guðs gegn henni (2. Konungabók 9;30-37).</w:t>
      </w:r>
    </w:p>
    <w:p/>
    <w:p>
      <w:r xmlns:w="http://schemas.openxmlformats.org/wordprocessingml/2006/main">
        <w:t xml:space="preserve">Í stuttu máli lýsir níundi kafli 2. konunga smurningu Jehú sem konungs, fullnustu á dómi Guðs, Jóram drepinn með ör, Ahasía eltur til dauða. Jezebel lendir í hræðilegum endalokum, uppfyllingu spámannlegra orða. Þetta Í stuttu máli, kafli kannar þemu eins og að guðdómlegt réttlæti sé framfylgt, afleiðingar illsku og hvernig Guð vekur upp einstaklinga í sérstökum tilgangi í fullveldisáætlun sinni.</w:t>
      </w:r>
    </w:p>
    <w:p/>
    <w:p>
      <w:r xmlns:w="http://schemas.openxmlformats.org/wordprocessingml/2006/main">
        <w:t xml:space="preserve">Síðari bók konunganna 9:1 Þá kallaði Elísa spámaður á einn af sonum spámannanna og sagði við hann: ,,Gyrrðu lendar þínar, taktu þér þennan olíukassa og far til Ramót í Gíleað.</w:t>
      </w:r>
    </w:p>
    <w:p/>
    <w:p>
      <w:r xmlns:w="http://schemas.openxmlformats.org/wordprocessingml/2006/main">
        <w:t xml:space="preserve">Elísa sendir spámann til að afhenda Ramot í Gíleað olíukassa.</w:t>
      </w:r>
    </w:p>
    <w:p/>
    <w:p>
      <w:r xmlns:w="http://schemas.openxmlformats.org/wordprocessingml/2006/main">
        <w:t xml:space="preserve">1. Kraftur hlýðninnar - Guð skipar okkur að hlýða honum og þegar við gerum það munum við hljóta blessun.</w:t>
      </w:r>
    </w:p>
    <w:p/>
    <w:p>
      <w:r xmlns:w="http://schemas.openxmlformats.org/wordprocessingml/2006/main">
        <w:t xml:space="preserve">2. Mikilvægi trúmennsku - Trúfesta okkar við Guð verður verðlaunuð þegar við höldum áfram að hlýða.</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Síðari bók konunganna 9:2 Og þegar þú kemur þangað, líttu þangað til Jehú Jósafatssonar Nimsíssonar, og farðu inn og lát hann rísa upp úr hópi bræðra sinna og færa hann í innra herbergið.</w:t>
      </w:r>
    </w:p>
    <w:p/>
    <w:p>
      <w:r xmlns:w="http://schemas.openxmlformats.org/wordprocessingml/2006/main">
        <w:t xml:space="preserve">Guð skipar Elía að smyrja Jehú Jósafatsson Nimsísonar sem konung yfir Ísrael.</w:t>
      </w:r>
    </w:p>
    <w:p/>
    <w:p>
      <w:r xmlns:w="http://schemas.openxmlformats.org/wordprocessingml/2006/main">
        <w:t xml:space="preserve">1. Guð kallar okkur til að nota gjafir okkar og hæfileika til að þjóna honum.</w:t>
      </w:r>
    </w:p>
    <w:p/>
    <w:p>
      <w:r xmlns:w="http://schemas.openxmlformats.org/wordprocessingml/2006/main">
        <w:t xml:space="preserve">2. Þegar Guð kallar á okkur verðum við að vera trú og hlýðin.</w:t>
      </w:r>
    </w:p>
    <w:p/>
    <w:p>
      <w:r xmlns:w="http://schemas.openxmlformats.org/wordprocessingml/2006/main">
        <w:t xml:space="preserve">1. Matteusarguðspjall 25:14-30 - Dæmisaga um hæfileikana</w:t>
      </w:r>
    </w:p>
    <w:p/>
    <w:p>
      <w:r xmlns:w="http://schemas.openxmlformats.org/wordprocessingml/2006/main">
        <w:t xml:space="preserve">2. Jósúabók 1:7-9 - Vertu sterkur og hugrakkur, ekki hræddur eða hugfallinn.</w:t>
      </w:r>
    </w:p>
    <w:p/>
    <w:p>
      <w:r xmlns:w="http://schemas.openxmlformats.org/wordprocessingml/2006/main">
        <w:t xml:space="preserve">Síðari bók konunganna 9:3 Taktu þá olíukistuna og helltu honum yfir höfuð hans og seg: Svo segir Drottinn: Ég hef smurt þig til konungs yfir Ísrael. Opnaðu þá dyrnar og flýðu og bíddu ekki.</w:t>
      </w:r>
    </w:p>
    <w:p/>
    <w:p>
      <w:r xmlns:w="http://schemas.openxmlformats.org/wordprocessingml/2006/main">
        <w:t xml:space="preserve">Drottinn býður Jehú að smyrja hann til konungs yfir Ísrael með því að hella olíu á höfuð hans og flýja strax á eftir.</w:t>
      </w:r>
    </w:p>
    <w:p/>
    <w:p>
      <w:r xmlns:w="http://schemas.openxmlformats.org/wordprocessingml/2006/main">
        <w:t xml:space="preserve">1. Mikilvægi þess að hlýða boðum Guðs</w:t>
      </w:r>
    </w:p>
    <w:p/>
    <w:p>
      <w:r xmlns:w="http://schemas.openxmlformats.org/wordprocessingml/2006/main">
        <w:t xml:space="preserve">2. Fyrirtæki Guðs fyrir þá sem hann hefur útvalið</w:t>
      </w:r>
    </w:p>
    <w:p/>
    <w:p>
      <w:r xmlns:w="http://schemas.openxmlformats.org/wordprocessingml/2006/main">
        <w:t xml:space="preserve">1. Jóhannesarguðspjall 15:14 - "Þið eruð vinir mínir ef þið gerið það sem ég býð ykkur."</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Síðari bók konunganna 9:4 Þá fór ungi maðurinn, ungi maðurinn spámaðurinn, til Ramót í Gíleað.</w:t>
      </w:r>
    </w:p>
    <w:p/>
    <w:p>
      <w:r xmlns:w="http://schemas.openxmlformats.org/wordprocessingml/2006/main">
        <w:t xml:space="preserve">Ungur maður, sem einnig var spámaður, var sendur til Ramot í Gíleað.</w:t>
      </w:r>
    </w:p>
    <w:p/>
    <w:p>
      <w:r xmlns:w="http://schemas.openxmlformats.org/wordprocessingml/2006/main">
        <w:t xml:space="preserve">1. Guð hefur stjórn á lífi okkar og mun leiða okkur á réttan stað.</w:t>
      </w:r>
    </w:p>
    <w:p/>
    <w:p>
      <w:r xmlns:w="http://schemas.openxmlformats.org/wordprocessingml/2006/main">
        <w:t xml:space="preserve">2. Að fylgja vilja Guðs leiðir til stórra hluta.</w:t>
      </w:r>
    </w:p>
    <w:p/>
    <w:p>
      <w:r xmlns:w="http://schemas.openxmlformats.org/wordprocessingml/2006/main">
        <w:t xml:space="preserve">1.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Orðskviðirnir 3:5-6 Treystu Drottni af öllu hjarta og reiddu þig ekki á eigin skilning. Lýstu honum á öllum þínum vegum, og hann mun gjöra stigu þína slétta.</w:t>
      </w:r>
    </w:p>
    <w:p/>
    <w:p>
      <w:r xmlns:w="http://schemas.openxmlformats.org/wordprocessingml/2006/main">
        <w:t xml:space="preserve">Síðari bók konunganna 9:5 Og er hann kom, sjá, þá sátu herforingjarnir. Og hann sagði: Ég á erindi til þín, herforingi. Þá sagði Jehú: Hverjum okkar allra? Og hann sagði: Við þig, herforingi!</w:t>
      </w:r>
    </w:p>
    <w:p/>
    <w:p>
      <w:r xmlns:w="http://schemas.openxmlformats.org/wordprocessingml/2006/main">
        <w:t xml:space="preserve">Sendiboði kallar Jehú til fundar við herforingjana.</w:t>
      </w:r>
    </w:p>
    <w:p/>
    <w:p>
      <w:r xmlns:w="http://schemas.openxmlformats.org/wordprocessingml/2006/main">
        <w:t xml:space="preserve">1. Guð hefur áætlun fyrir hvert og eitt okkar, sama hvaða stöðu við erum í lífinu.</w:t>
      </w:r>
    </w:p>
    <w:p/>
    <w:p>
      <w:r xmlns:w="http://schemas.openxmlformats.org/wordprocessingml/2006/main">
        <w:t xml:space="preserve">2. Við erum öll kölluð til æðri tilgangs - að þjóna Drottni.</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Jesaja 6:8 - Þá heyrði ég raust Drottins segja: Hvern á ég að senda? Og hver mun fara fyrir okkur? Og ég sagði: Hér er ég. Sendu mig!</w:t>
      </w:r>
    </w:p>
    <w:p/>
    <w:p>
      <w:r xmlns:w="http://schemas.openxmlformats.org/wordprocessingml/2006/main">
        <w:t xml:space="preserve">Síðari bók konunganna 9:6 Hann stóð upp og gekk inn í húsið. Og hann hellti olíunni yfir höfuð honum og sagði við hann: Svo segir Drottinn, Guð Ísraels: Ég hef smurt þig til konungs yfir lýð Drottins, yfir Ísrael.</w:t>
      </w:r>
    </w:p>
    <w:p/>
    <w:p>
      <w:r xmlns:w="http://schemas.openxmlformats.org/wordprocessingml/2006/main">
        <w:t xml:space="preserve">Guð smyr Jehú til konungs yfir Ísrael fyrir tilstilli Elísa spámanns.</w:t>
      </w:r>
    </w:p>
    <w:p/>
    <w:p>
      <w:r xmlns:w="http://schemas.openxmlformats.org/wordprocessingml/2006/main">
        <w:t xml:space="preserve">1. Smurning Guðs: Blessun og ábyrgð</w:t>
      </w:r>
    </w:p>
    <w:p/>
    <w:p>
      <w:r xmlns:w="http://schemas.openxmlformats.org/wordprocessingml/2006/main">
        <w:t xml:space="preserve">2. Valinn af Guði: Faðmaðu köllun þína</w:t>
      </w:r>
    </w:p>
    <w:p/>
    <w:p>
      <w:r xmlns:w="http://schemas.openxmlformats.org/wordprocessingml/2006/main">
        <w:t xml:space="preserve">1. 2. Korintubréf 1:21-22 - Nú er það Guð sem lætur okkur og þig standa stöðug í Kristi. Hann smurði okkur, setti innsigli sitt um eignarhald á okkur og setti anda sinn í hjörtu okkar sem innistæðu, sem tryggði það sem koma skal.</w:t>
      </w:r>
    </w:p>
    <w:p/>
    <w:p>
      <w:r xmlns:w="http://schemas.openxmlformats.org/wordprocessingml/2006/main">
        <w:t xml:space="preserve">2. Rómverjabréfið 12:3-8 - Því að af þeirri náð sem mér er gefin segi ég hverjum og einum yðar: Hugsaðu ekki um sjálfan þig hærra en þú ættir, heldur hugsaðu frekar um sjálfan þig með edru dómgreind, í samræmi við þá trú sem Guð hefur. dreift til hvers og eins ykkar.</w:t>
      </w:r>
    </w:p>
    <w:p/>
    <w:p>
      <w:r xmlns:w="http://schemas.openxmlformats.org/wordprocessingml/2006/main">
        <w:t xml:space="preserve">Síðari bók konunganna 9:7 Og þú skalt slá hús Akabs húsbónda þíns, til þess að ég megi hefna blóðs þjóna minna spámannanna og blóðs allra þjóna Drottins af hendi Jesebel.</w:t>
      </w:r>
    </w:p>
    <w:p/>
    <w:p>
      <w:r xmlns:w="http://schemas.openxmlformats.org/wordprocessingml/2006/main">
        <w:t xml:space="preserve">Guð býður Jehú að hefna dauða spámanna sinna og þjóna með því að eyðileggja hús Akabs.</w:t>
      </w:r>
    </w:p>
    <w:p/>
    <w:p>
      <w:r xmlns:w="http://schemas.openxmlformats.org/wordprocessingml/2006/main">
        <w:t xml:space="preserve">1. Kraftur Guðs til að hefna hinna réttlátu</w:t>
      </w:r>
    </w:p>
    <w:p/>
    <w:p>
      <w:r xmlns:w="http://schemas.openxmlformats.org/wordprocessingml/2006/main">
        <w:t xml:space="preserve">2. Hollusta við Guð og boðorð hans</w:t>
      </w:r>
    </w:p>
    <w:p/>
    <w:p>
      <w:r xmlns:w="http://schemas.openxmlformats.org/wordprocessingml/2006/main">
        <w:t xml:space="preserve">1. Sálmur 58:10-11 - Hinn réttláti mun gleðjast þegar hann sér hefndina; hann mun lauga fætur sína í blóði óguðlegra. Mannkynið mun segja: Vissulega eru til laun handa réttlátum; vissulega er til Guð sem dæmir á jörðu.</w:t>
      </w:r>
    </w:p>
    <w:p/>
    <w:p>
      <w:r xmlns:w="http://schemas.openxmlformats.org/wordprocessingml/2006/main">
        <w:t xml:space="preserve">2. 1 Þessaloníkubréf 4:6 - að enginn brjóti og misgjörði bróður sínum í þessu máli, því að Drottinn er hefnandi í öllu þessu, eins og vér sögðum yður áður og varaði yður hátíðlega við.</w:t>
      </w:r>
    </w:p>
    <w:p/>
    <w:p>
      <w:r xmlns:w="http://schemas.openxmlformats.org/wordprocessingml/2006/main">
        <w:t xml:space="preserve">Síðari bók konunganna 9:8 Því að allt hús Akabs mun farast, og ég mun uppræta frá Akab þann, sem rís á múrnum, og þann, sem innilokaður er og eftir er í Ísrael.</w:t>
      </w:r>
    </w:p>
    <w:p/>
    <w:p>
      <w:r xmlns:w="http://schemas.openxmlformats.org/wordprocessingml/2006/main">
        <w:t xml:space="preserve">Guð lofar að refsa öllu húsi Akabs, jafnvel þeim sem virðast ómerkilegir.</w:t>
      </w:r>
    </w:p>
    <w:p/>
    <w:p>
      <w:r xmlns:w="http://schemas.openxmlformats.org/wordprocessingml/2006/main">
        <w:t xml:space="preserve">1. Guð er réttlátur: Enginn kemst undan dómi hans</w:t>
      </w:r>
    </w:p>
    <w:p/>
    <w:p>
      <w:r xmlns:w="http://schemas.openxmlformats.org/wordprocessingml/2006/main">
        <w:t xml:space="preserve">2. Kraftur Guðs: Jafnvel hinum veiku verður ekki hlíft</w:t>
      </w:r>
    </w:p>
    <w:p/>
    <w:p>
      <w:r xmlns:w="http://schemas.openxmlformats.org/wordprocessingml/2006/main">
        <w:t xml:space="preserve">1. Rómverjabréfið 12:19- Hefndið ekki, kæru vinir, heldur skiljið eftir pláss fyrir reiði Guðs, því ritað er: "Mín er að hefna, ég mun gjalda," segir Drottinn.</w:t>
      </w:r>
    </w:p>
    <w:p/>
    <w:p>
      <w:r xmlns:w="http://schemas.openxmlformats.org/wordprocessingml/2006/main">
        <w:t xml:space="preserve">2. 2. Þessaloníkubréf 1:8- Hann mun refsa þeim sem ekki þekkja Guð og hlýða ekki fagnaðarerindi Drottins vors Jesú.</w:t>
      </w:r>
    </w:p>
    <w:p/>
    <w:p>
      <w:r xmlns:w="http://schemas.openxmlformats.org/wordprocessingml/2006/main">
        <w:t xml:space="preserve">Síðari bók konunganna 9:9 Og ég mun gjöra hús Akabs eins og hús Jeróbóams Nebatssonar og eins og hús Basa Ahíasonar.</w:t>
      </w:r>
    </w:p>
    <w:p/>
    <w:p>
      <w:r xmlns:w="http://schemas.openxmlformats.org/wordprocessingml/2006/main">
        <w:t xml:space="preserve">Guð mun gera hús Akabs eins og hús Jeróbóams og Basa.</w:t>
      </w:r>
    </w:p>
    <w:p/>
    <w:p>
      <w:r xmlns:w="http://schemas.openxmlformats.org/wordprocessingml/2006/main">
        <w:t xml:space="preserve">1. Við getum lært af fordæmi Akabs og afleiðingum gjörða hans.</w:t>
      </w:r>
    </w:p>
    <w:p/>
    <w:p>
      <w:r xmlns:w="http://schemas.openxmlformats.org/wordprocessingml/2006/main">
        <w:t xml:space="preserve">2. Dómur Guðs er réttlátur og mun verða framfylgt.</w:t>
      </w:r>
    </w:p>
    <w:p/>
    <w:p>
      <w:r xmlns:w="http://schemas.openxmlformats.org/wordprocessingml/2006/main">
        <w:t xml:space="preserve">1. Jeremía 17:10 - "Ég, Drottinn, rannsaka hjartað og rannsaka hugann, til þess að launa hverjum manni eftir breytni hans, eftir því sem verk hans verðskulda."</w:t>
      </w:r>
    </w:p>
    <w:p/>
    <w:p>
      <w:r xmlns:w="http://schemas.openxmlformats.org/wordprocessingml/2006/main">
        <w:t xml:space="preserve">2. Rómverjabréfið 2:6 – „Guð mun endurgjalda hverjum manni eftir því sem hann hefur gjört.</w:t>
      </w:r>
    </w:p>
    <w:p/>
    <w:p>
      <w:r xmlns:w="http://schemas.openxmlformats.org/wordprocessingml/2006/main">
        <w:t xml:space="preserve">Síðari bók konunganna 9:10 Og hundarnir skulu eta Jesebel á landshluta Jesreel, og enginn skal jarða hana. Og hann lauk upp hurðinni og flýði.</w:t>
      </w:r>
    </w:p>
    <w:p/>
    <w:p>
      <w:r xmlns:w="http://schemas.openxmlformats.org/wordprocessingml/2006/main">
        <w:t xml:space="preserve">Spámaðurinn Elísa spáði því að Jesebel yrði drepinn og étinn af hundum og þegar það rættist flúði sá sem framkvæmdi verkið af vettvangi.</w:t>
      </w:r>
    </w:p>
    <w:p/>
    <w:p>
      <w:r xmlns:w="http://schemas.openxmlformats.org/wordprocessingml/2006/main">
        <w:t xml:space="preserve">1. Dómur Guðs er réttlátur og réttlátur</w:t>
      </w:r>
    </w:p>
    <w:p/>
    <w:p>
      <w:r xmlns:w="http://schemas.openxmlformats.org/wordprocessingml/2006/main">
        <w:t xml:space="preserve">2. Kraftur og uppfylling orðs Guðs</w:t>
      </w:r>
    </w:p>
    <w:p/>
    <w:p>
      <w:r xmlns:w="http://schemas.openxmlformats.org/wordprocessingml/2006/main">
        <w:t xml:space="preserve">1. Sálmur 58:11 - "Þannig að maður segi: "Sannlega er réttlátum laun, vissulega er hann Guð, sem dæmir á jörðu."</w:t>
      </w:r>
    </w:p>
    <w:p/>
    <w:p>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w:t>
      </w:r>
    </w:p>
    <w:p/>
    <w:p>
      <w:r xmlns:w="http://schemas.openxmlformats.org/wordprocessingml/2006/main">
        <w:t xml:space="preserve">Síðari bók konunganna 9:11 Þá gekk Jehú út til þjóna herra síns, og einn sagði við hann: "Er allt í lagi?" hvers vegna kom þessi vitlausi náungi til þín? Og hann sagði við þá: Þér þekkið manninn og samskipti hans.</w:t>
      </w:r>
    </w:p>
    <w:p/>
    <w:p>
      <w:r xmlns:w="http://schemas.openxmlformats.org/wordprocessingml/2006/main">
        <w:t xml:space="preserve">Jehú er spurður af þjónum herra síns hvort allt sé í lagi og hann svarar með því að segja að þeir þekki manninn og samskipti hans.</w:t>
      </w:r>
    </w:p>
    <w:p/>
    <w:p>
      <w:r xmlns:w="http://schemas.openxmlformats.org/wordprocessingml/2006/main">
        <w:t xml:space="preserve">1. Að grípa til ábyrgra aðgerða: Að læra af dæmi Jehu</w:t>
      </w:r>
    </w:p>
    <w:p/>
    <w:p>
      <w:r xmlns:w="http://schemas.openxmlformats.org/wordprocessingml/2006/main">
        <w:t xml:space="preserve">2. Að skilja aðstæður þínar: Notaðu orð Jehú</w:t>
      </w:r>
    </w:p>
    <w:p/>
    <w:p>
      <w:r xmlns:w="http://schemas.openxmlformats.org/wordprocessingml/2006/main">
        <w:t xml:space="preserve">1. Orðskviðirnir 2:1-9 - Sonur minn, ef þú tekur við orðum mínum og felur boðorð mín hjá þér;</w:t>
      </w:r>
    </w:p>
    <w:p/>
    <w:p>
      <w:r xmlns:w="http://schemas.openxmlformats.org/wordprocessingml/2006/main">
        <w:t xml:space="preserve">2. Rómverjabréfið 12:12 - Gleðjumst í voninni; sjúklingur í þrengingum; halda áfram samstundis í bæn.</w:t>
      </w:r>
    </w:p>
    <w:p/>
    <w:p>
      <w:r xmlns:w="http://schemas.openxmlformats.org/wordprocessingml/2006/main">
        <w:t xml:space="preserve">Síðari bók konunganna 9:12 Og þeir sögðu: "Það er lygi; segðu okkur núna. Og hann sagði: Svo og svo sagði hann við mig og sagði: Svo segir Drottinn: Ég hef smurt þig til konungs yfir Ísrael.</w:t>
      </w:r>
    </w:p>
    <w:p/>
    <w:p>
      <w:r xmlns:w="http://schemas.openxmlformats.org/wordprocessingml/2006/main">
        <w:t xml:space="preserve">Jehú var smurður til konungs Ísraels af Drottni.</w:t>
      </w:r>
    </w:p>
    <w:p/>
    <w:p>
      <w:r xmlns:w="http://schemas.openxmlformats.org/wordprocessingml/2006/main">
        <w:t xml:space="preserve">1. Guð hefur sérstaka áætlun fyrir hvert og eitt okkar og hann mun útbúa okkur til að uppfylla hana.</w:t>
      </w:r>
    </w:p>
    <w:p/>
    <w:p>
      <w:r xmlns:w="http://schemas.openxmlformats.org/wordprocessingml/2006/main">
        <w:t xml:space="preserve">2. Við ættum að treysta og hlýða vilja Guðs, jafnvel þegar erfitt er að skilja það.</w:t>
      </w:r>
    </w:p>
    <w:p/>
    <w:p>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Síðari bók konunganna 9:13 Þá flýttu þeir sér, tóku hver sinn klæði og lögðu undir hann ofan á stiganum og blésu í lúðra og sögðu: Jehú er konungur.</w:t>
      </w:r>
    </w:p>
    <w:p/>
    <w:p>
      <w:r xmlns:w="http://schemas.openxmlformats.org/wordprocessingml/2006/main">
        <w:t xml:space="preserve">Fólkið flýtti sér að kalla Jehú sem konung og setti klæði sín undir hann á stiganum á meðan þeir blása í lúðra.</w:t>
      </w:r>
    </w:p>
    <w:p/>
    <w:p>
      <w:r xmlns:w="http://schemas.openxmlformats.org/wordprocessingml/2006/main">
        <w:t xml:space="preserve">1. Mikilvægi þess að viðurkenna útvalda leiðtoga Guðs.</w:t>
      </w:r>
    </w:p>
    <w:p/>
    <w:p>
      <w:r xmlns:w="http://schemas.openxmlformats.org/wordprocessingml/2006/main">
        <w:t xml:space="preserve">2. Að vera fús til að þjóna Guði og útvöldu leiðtogum hans.</w:t>
      </w:r>
    </w:p>
    <w:p/>
    <w:p>
      <w:r xmlns:w="http://schemas.openxmlformats.org/wordprocessingml/2006/main">
        <w:t xml:space="preserve">1. Postulasagan 2:36 - Lát því allt Ísraels hús vita fyrir víst, að Guð hefur gjört þennan sama Jesú, sem þér hafið krossfest, bæði Drottin og Krist.</w:t>
      </w:r>
    </w:p>
    <w:p/>
    <w:p>
      <w:r xmlns:w="http://schemas.openxmlformats.org/wordprocessingml/2006/main">
        <w:t xml:space="preserve">2. Jósúabók 24:15 - Og ef yður þykir illt að þjóna Drottni, þá veljið yður í dag hverjum þér viljið þjóna. Hvort sem þeir guði, sem feður yðar þjónuðu, sem voru hinumegin flóðsins, eða guðir Amoríta, sem þér búið í landi þeirra, en ég og hús mitt, vér munum þjóna Drottni.</w:t>
      </w:r>
    </w:p>
    <w:p/>
    <w:p>
      <w:r xmlns:w="http://schemas.openxmlformats.org/wordprocessingml/2006/main">
        <w:t xml:space="preserve">Síðari bók konunganna 9:14 Þá gerði Jehú Jósafatsson Nimsísonar samsæri gegn Jóram. (En Jóram hafði haldið Ramot í Gíleað, hann og allur Ísrael, sakir Hasaels Sýrlandskonungs.</w:t>
      </w:r>
    </w:p>
    <w:p/>
    <w:p>
      <w:r xmlns:w="http://schemas.openxmlformats.org/wordprocessingml/2006/main">
        <w:t xml:space="preserve">Jehú, sonur Jósafats og Nimsí, gerði samsæri gegn Jóram, sem verndaði Ramot í Gíleað og allan Ísrael fyrir Hasael, konungi Sýrlands.</w:t>
      </w:r>
    </w:p>
    <w:p/>
    <w:p>
      <w:r xmlns:w="http://schemas.openxmlformats.org/wordprocessingml/2006/main">
        <w:t xml:space="preserve">1. Kraftur samsæris: Að gera áætlanir og grípa til aðgerða</w:t>
      </w:r>
    </w:p>
    <w:p/>
    <w:p>
      <w:r xmlns:w="http://schemas.openxmlformats.org/wordprocessingml/2006/main">
        <w:t xml:space="preserve">2. Gildi verndar: Standa vörð um það sem þér þykir vænt um</w:t>
      </w:r>
    </w:p>
    <w:p/>
    <w:p>
      <w:r xmlns:w="http://schemas.openxmlformats.org/wordprocessingml/2006/main">
        <w:t xml:space="preserve">1. Orðskviðirnir 16:3 Fel Drottni hvað sem þú gjörir, og hann mun staðfesta áform þín.</w:t>
      </w:r>
    </w:p>
    <w:p/>
    <w:p>
      <w:r xmlns:w="http://schemas.openxmlformats.org/wordprocessingml/2006/main">
        <w:t xml:space="preserve">2. Sálmur 121:3 Hann lætur ekki fót þinn halla, sá sem vakir yfir þér mun ekki blunda.</w:t>
      </w:r>
    </w:p>
    <w:p/>
    <w:p>
      <w:r xmlns:w="http://schemas.openxmlformats.org/wordprocessingml/2006/main">
        <w:t xml:space="preserve">Síðari bók konunganna 9:15 En Jóram konungur sneri aftur til þess að láta lækna sig í Jesreel af sárum þeim, sem Sýrlendingar höfðu veitt honum, þegar hann barðist við Hasael Sýrlandskonung.) Og Jehú sagði: "Ef það er yður hugur, þá lát engan fara út." né heldur flýja út úr borginni til að fara að segja það í Jesreel.</w:t>
      </w:r>
    </w:p>
    <w:p/>
    <w:p>
      <w:r xmlns:w="http://schemas.openxmlformats.org/wordprocessingml/2006/main">
        <w:t xml:space="preserve">Jóram konungur særðist í bardaga við Sýrlendinga og sneri aftur til Jesreel til að láta lækna sig. Jehú gaf þá fyrirmæli um að enginn skyldi fara úr borginni til að segja frá endurkomu konungs.</w:t>
      </w:r>
    </w:p>
    <w:p/>
    <w:p>
      <w:r xmlns:w="http://schemas.openxmlformats.org/wordprocessingml/2006/main">
        <w:t xml:space="preserve">1. Lækningarmáttur Guðs: Að finna styrk á tímum veikleika</w:t>
      </w:r>
    </w:p>
    <w:p/>
    <w:p>
      <w:r xmlns:w="http://schemas.openxmlformats.org/wordprocessingml/2006/main">
        <w:t xml:space="preserve">2. Mikilvægi hlýðni: Að fylgja leiðbeiningum á erfiðum tímum</w:t>
      </w:r>
    </w:p>
    <w:p/>
    <w:p>
      <w:r xmlns:w="http://schemas.openxmlformats.org/wordprocessingml/2006/main">
        <w:t xml:space="preserve">1. Jesaja 53:5 - En hann var særður vegna afbrota vorra, marinn vegna misgjörða vorra. Á honum var refsing fyrir friði vorum, og fyrir högg hans erum vér læknir.</w:t>
      </w:r>
    </w:p>
    <w:p/>
    <w:p>
      <w:r xmlns:w="http://schemas.openxmlformats.org/wordprocessingml/2006/main">
        <w:t xml:space="preserve">2. Jóhannesarguðspjall 14:27 - Friður læt ég yður eftir, minn frið gef ég yður; ekki gef ég þér eins og heimurinn gefur. Hjarta yðar skelfist ekki né hræðist.</w:t>
      </w:r>
    </w:p>
    <w:p/>
    <w:p>
      <w:r xmlns:w="http://schemas.openxmlformats.org/wordprocessingml/2006/main">
        <w:t xml:space="preserve">Síðari bók konunganna 9:16 Jehú reið því á vagni og fór til Jesreel. því at Jóram lá þar. Og Ahasía Júdakonungur var kominn niður til að sjá Jóram.</w:t>
      </w:r>
    </w:p>
    <w:p/>
    <w:p>
      <w:r xmlns:w="http://schemas.openxmlformats.org/wordprocessingml/2006/main">
        <w:t xml:space="preserve">Jehú ók á vagni til Jesreel til að heimsækja Jóram, sem Ahasía Júdakonungur heimsótti.</w:t>
      </w:r>
    </w:p>
    <w:p/>
    <w:p>
      <w:r xmlns:w="http://schemas.openxmlformats.org/wordprocessingml/2006/main">
        <w:t xml:space="preserve">1. Áætlun Guðs þróast: Hvernig Drottinn leiðir okkur í gegnum óvæntar aðstæður</w:t>
      </w:r>
    </w:p>
    <w:p/>
    <w:p>
      <w:r xmlns:w="http://schemas.openxmlformats.org/wordprocessingml/2006/main">
        <w:t xml:space="preserve">2. Kraftur hollustu: Hvernig við ættum að vera trú Guði og hvert öðru</w:t>
      </w:r>
    </w:p>
    <w:p/>
    <w:p>
      <w:r xmlns:w="http://schemas.openxmlformats.org/wordprocessingml/2006/main">
        <w:t xml:space="preserve">1. 2. Konungabók 9:16</w:t>
      </w:r>
    </w:p>
    <w:p/>
    <w:p>
      <w:r xmlns:w="http://schemas.openxmlformats.org/wordprocessingml/2006/main">
        <w:t xml:space="preserve">2. Matteusarguðspjall 6:33-34 - En leitið fyrst ríkis Guðs og réttlætis, þá mun allt þetta veitast yður að auki. Verið því ekki áhyggjufullir um morgundaginn, því að morgundagurinn mun hafa áhyggjur af sjálfum sér. Dagurinn nægir hans eigin vandræði.</w:t>
      </w:r>
    </w:p>
    <w:p/>
    <w:p>
      <w:r xmlns:w="http://schemas.openxmlformats.org/wordprocessingml/2006/main">
        <w:t xml:space="preserve">Síðari bók konunganna 9:17 Þá stóð varðmaður á turninum í Jesreel, og hann njósnaði um hóp Jehú, er hann kom, og sagði: "Ég sé hóp." Þá sagði Jóram: ,,Taktu riddara og sendu á móti þeim og lát hann segja: Er friður?</w:t>
      </w:r>
    </w:p>
    <w:p/>
    <w:p>
      <w:r xmlns:w="http://schemas.openxmlformats.org/wordprocessingml/2006/main">
        <w:t xml:space="preserve">Varðmaður í Jesreel sá hóp Jehú koma og Jóram sendi hestamann til að kanna hvort það væri friður.</w:t>
      </w:r>
    </w:p>
    <w:p/>
    <w:p>
      <w:r xmlns:w="http://schemas.openxmlformats.org/wordprocessingml/2006/main">
        <w:t xml:space="preserve">1. Vertu vakandi fyrir tækifærum til friðar.</w:t>
      </w:r>
    </w:p>
    <w:p/>
    <w:p>
      <w:r xmlns:w="http://schemas.openxmlformats.org/wordprocessingml/2006/main">
        <w:t xml:space="preserve">2. Svaraðu fljótt til að efla skilning og frið.</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Filippíbréfið 4:7 - "Og friður Guðs, sem er æðri öllum skilningi, mun varðveita hjörtu yðar og huga yðar í Kristi Jesú."</w:t>
      </w:r>
    </w:p>
    <w:p/>
    <w:p>
      <w:r xmlns:w="http://schemas.openxmlformats.org/wordprocessingml/2006/main">
        <w:t xml:space="preserve">Síðari bók konunganna 9:18 Þá fór einn á hestbaki á móti honum og sagði: Svo segir konungur: Er það friður? Og Jehú sagði: "Hvað hefur þú að gera við frið? snúðu þér á bak við mig. Og varðmaðurinn sagði frá og sagði: Sendiboðinn kom til þeirra, en hann kemur ekki aftur.</w:t>
      </w:r>
    </w:p>
    <w:p/>
    <w:p>
      <w:r xmlns:w="http://schemas.openxmlformats.org/wordprocessingml/2006/main">
        <w:t xml:space="preserve">Sendiboði var sendur á fund Jehú til að spyrja hvort friður væri, en Jehú svaraði með spurningu og sendimaðurinn kom ekki aftur.</w:t>
      </w:r>
    </w:p>
    <w:p/>
    <w:p>
      <w:r xmlns:w="http://schemas.openxmlformats.org/wordprocessingml/2006/main">
        <w:t xml:space="preserve">1. Kraftur orða: Hvernig viðbrögð okkar hafa áhrif á aðra</w:t>
      </w:r>
    </w:p>
    <w:p/>
    <w:p>
      <w:r xmlns:w="http://schemas.openxmlformats.org/wordprocessingml/2006/main">
        <w:t xml:space="preserve">2. Að treysta Guði á óstöðugum tímum</w:t>
      </w:r>
    </w:p>
    <w:p/>
    <w:p>
      <w:r xmlns:w="http://schemas.openxmlformats.org/wordprocessingml/2006/main">
        <w:t xml:space="preserve">1. Orðskviðirnir 15:1: "Mjúkt svar stöðvar reiði, en hörð orð vekur reiði."</w:t>
      </w:r>
    </w:p>
    <w:p/>
    <w:p>
      <w:r xmlns:w="http://schemas.openxmlformats.org/wordprocessingml/2006/main">
        <w:t xml:space="preserve">2. Jakobsbréfið 3:17: "En spekin sem kemur af himni er fyrst og fremst hrein, síðan friðelskandi, tillitssöm, undirgefin, full af miskunn og góðum ávöxtum, óhlutdræg og einlæg."</w:t>
      </w:r>
    </w:p>
    <w:p/>
    <w:p>
      <w:r xmlns:w="http://schemas.openxmlformats.org/wordprocessingml/2006/main">
        <w:t xml:space="preserve">Síðari bók konunganna 9:19 Þá sendi hann annan á hestbak, sem kom til þeirra og sagði: Svo segir konungur: Er það friður? Og Jehú svaraði: "Hvað hefur þú að gera við frið? snúðu þér á bak við mig.</w:t>
      </w:r>
    </w:p>
    <w:p/>
    <w:p>
      <w:r xmlns:w="http://schemas.openxmlformats.org/wordprocessingml/2006/main">
        <w:t xml:space="preserve">Jehú var spurður af sendiboði hvort það væri friður, sem hann svaraði með spurningu og spurði hvað sendimaðurinn hefði með frið að gera.</w:t>
      </w:r>
    </w:p>
    <w:p/>
    <w:p>
      <w:r xmlns:w="http://schemas.openxmlformats.org/wordprocessingml/2006/main">
        <w:t xml:space="preserve">1. Að læra að greina hvenær friður er í boði og hvenær ekki.</w:t>
      </w:r>
    </w:p>
    <w:p/>
    <w:p>
      <w:r xmlns:w="http://schemas.openxmlformats.org/wordprocessingml/2006/main">
        <w:t xml:space="preserve">2. Mikilvægi þess að skilja stöðu okkar í friðarviðræðum.</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Jesaja 9:6 – „Því að barn er oss fætt, oss er sonur gefinn, og ríkið mun hvíla á hans herðum, og nafn hans skal kallað Dásamlegur ráðgjafi, voldugur Guð, eilífur faðir, friðarhöfðingi. ."</w:t>
      </w:r>
    </w:p>
    <w:p/>
    <w:p>
      <w:r xmlns:w="http://schemas.openxmlformats.org/wordprocessingml/2006/main">
        <w:t xml:space="preserve">Síðari bók konunganna 9:20 Þá sagði varðmaðurinn frá því og sagði: ,,Hann kom til þeirra og kemur ekki aftur. því að hann keyrir af reiði.</w:t>
      </w:r>
    </w:p>
    <w:p/>
    <w:p>
      <w:r xmlns:w="http://schemas.openxmlformats.org/wordprocessingml/2006/main">
        <w:t xml:space="preserve">Varðmaður greindi frá því að einhver hefði komið en ekki snúið aftur og aksturinn var svipaður og Jehú, sonur Nimsí, sem ók af reiði.</w:t>
      </w:r>
    </w:p>
    <w:p/>
    <w:p>
      <w:r xmlns:w="http://schemas.openxmlformats.org/wordprocessingml/2006/main">
        <w:t xml:space="preserve">1. Hvernig á að keyra með tilgangi og ástríðu</w:t>
      </w:r>
    </w:p>
    <w:p/>
    <w:p>
      <w:r xmlns:w="http://schemas.openxmlformats.org/wordprocessingml/2006/main">
        <w:t xml:space="preserve">2. Hvernig lítur Godly Fury út?</w:t>
      </w:r>
    </w:p>
    <w:p/>
    <w:p>
      <w:r xmlns:w="http://schemas.openxmlformats.org/wordprocessingml/2006/main">
        <w:t xml:space="preserve">1. Orðskviðirnir 16:32: Sá sem er seinn til reiði er betri en voldugurinn og sá sem stjórnar anda sínum, en sá sem tekur borg.</w:t>
      </w:r>
    </w:p>
    <w:p/>
    <w:p>
      <w:r xmlns:w="http://schemas.openxmlformats.org/wordprocessingml/2006/main">
        <w:t xml:space="preserve">2. Jakobsbréfið 1:19-20: Svo, mínir elskuðu bræður, skuluð allir vera fljótir til að heyra, seinn til að tala, seinn til reiði. því að reiði mannsins leiðir ekki af sér réttlæti Guðs.</w:t>
      </w:r>
    </w:p>
    <w:p/>
    <w:p>
      <w:r xmlns:w="http://schemas.openxmlformats.org/wordprocessingml/2006/main">
        <w:t xml:space="preserve">Síðari bók konunganna 9:21 Þá sagði Jóram: ,,Búið við. Og vagn hans var tilbúinn. Þá fóru Jóram Ísraelskonungur og Ahasía Júdakonungur út, hver á sínum vagni, og þeir fóru á móti Jehú og mættu honum á landsvæði Nabóts Jesreelíta.</w:t>
      </w:r>
    </w:p>
    <w:p/>
    <w:p>
      <w:r xmlns:w="http://schemas.openxmlformats.org/wordprocessingml/2006/main">
        <w:t xml:space="preserve">Jóram og Ahasía, Ísraelskonungar og Júdakonungar, fóru út á vögnum sínum til móts við Jehú á landsvæði Nabóts Jesreelíta.</w:t>
      </w:r>
    </w:p>
    <w:p/>
    <w:p>
      <w:r xmlns:w="http://schemas.openxmlformats.org/wordprocessingml/2006/main">
        <w:t xml:space="preserve">1. Áætlun Guðs er stærri en okkar eigin - 2. Kroníkubók 20:6</w:t>
      </w:r>
    </w:p>
    <w:p/>
    <w:p>
      <w:r xmlns:w="http://schemas.openxmlformats.org/wordprocessingml/2006/main">
        <w:t xml:space="preserve">2. Mikilvægi hlýðni - 2. Samúelsbók 12:13-14</w:t>
      </w:r>
    </w:p>
    <w:p/>
    <w:p>
      <w:r xmlns:w="http://schemas.openxmlformats.org/wordprocessingml/2006/main">
        <w:t xml:space="preserve">1. Jesaja 55:8-9</w:t>
      </w:r>
    </w:p>
    <w:p/>
    <w:p>
      <w:r xmlns:w="http://schemas.openxmlformats.org/wordprocessingml/2006/main">
        <w:t xml:space="preserve">2. Jeremía 29:11-13</w:t>
      </w:r>
    </w:p>
    <w:p/>
    <w:p>
      <w:r xmlns:w="http://schemas.openxmlformats.org/wordprocessingml/2006/main">
        <w:t xml:space="preserve">Síðari bók konunganna 9:22 Þegar Jóram sá Jehú, sagði hann: "Er það friður, Jehú?" Og hann svaraði: "Hvaða friður, svo lengi sem hórdómar Jesebel móður þinnar og galdrar hennar eru svo margar?"</w:t>
      </w:r>
    </w:p>
    <w:p/>
    <w:p>
      <w:r xmlns:w="http://schemas.openxmlformats.org/wordprocessingml/2006/main">
        <w:t xml:space="preserve">Jóram spurði Jehú hvort það væri friður og Jehú svaraði því til að friður væri ekki hægt að ná á meðan hórdómar og galdra Jesebel væru enn til staðar.</w:t>
      </w:r>
    </w:p>
    <w:p/>
    <w:p>
      <w:r xmlns:w="http://schemas.openxmlformats.org/wordprocessingml/2006/main">
        <w:t xml:space="preserve">1. Afleiðingar syndarinnar: Hættan af skurðgoðadýrkun og vanrækslu sáttmála Guðs</w:t>
      </w:r>
    </w:p>
    <w:p/>
    <w:p>
      <w:r xmlns:w="http://schemas.openxmlformats.org/wordprocessingml/2006/main">
        <w:t xml:space="preserve">2. Kraftur fyrirgefningar: Að snúa sér frá syndinni og snúa sér til Guðs</w:t>
      </w:r>
    </w:p>
    <w:p/>
    <w:p>
      <w:r xmlns:w="http://schemas.openxmlformats.org/wordprocessingml/2006/main">
        <w:t xml:space="preserve">1. Galatabréfið 6:7-8: Látið ekki blekkjast: Guð lætur ekki hæðast,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Jesaja 59:2: En misgjörðir þínar hafa gert aðskilnað milli þín og Guðs þíns, og syndir þínar hafa hulið auglit hans fyrir þér, svo að hann heyri ekki.</w:t>
      </w:r>
    </w:p>
    <w:p/>
    <w:p>
      <w:r xmlns:w="http://schemas.openxmlformats.org/wordprocessingml/2006/main">
        <w:t xml:space="preserve">Síðari bók konunganna 9:23 Þá sneri Jóram höndum sínum við, flýði og sagði við Ahasía: ,,Það eru svik, Ahasía.</w:t>
      </w:r>
    </w:p>
    <w:p/>
    <w:p>
      <w:r xmlns:w="http://schemas.openxmlformats.org/wordprocessingml/2006/main">
        <w:t xml:space="preserve">Jóram varaði Ahasía við því að svik væru gegn honum.</w:t>
      </w:r>
    </w:p>
    <w:p/>
    <w:p>
      <w:r xmlns:w="http://schemas.openxmlformats.org/wordprocessingml/2006/main">
        <w:t xml:space="preserve">1. Viðvörun Guðs - Gættu hjarta þíns og vertu vakandi fyrir blekkingum.</w:t>
      </w:r>
    </w:p>
    <w:p/>
    <w:p>
      <w:r xmlns:w="http://schemas.openxmlformats.org/wordprocessingml/2006/main">
        <w:t xml:space="preserve">2. Vernd Guðs - Treystu á Drottin og hann mun varðveita þig.</w:t>
      </w:r>
    </w:p>
    <w:p/>
    <w:p>
      <w:r xmlns:w="http://schemas.openxmlformats.org/wordprocessingml/2006/main">
        <w:t xml:space="preserve">1. Sálmur 91:11 - Því að hann mun bjóða englum sínum um þig að gæta þín á öllum vegum þínum.</w:t>
      </w:r>
    </w:p>
    <w:p/>
    <w:p>
      <w:r xmlns:w="http://schemas.openxmlformats.org/wordprocessingml/2006/main">
        <w:t xml:space="preserve">2. Orðskviðirnir 4:23 - Vertu umfram allt annað, varðveittu hjarta þitt, því að allt sem þú gerir rennur af því.</w:t>
      </w:r>
    </w:p>
    <w:p/>
    <w:p>
      <w:r xmlns:w="http://schemas.openxmlformats.org/wordprocessingml/2006/main">
        <w:t xml:space="preserve">Síðari bók konunganna 9:24 Og Jehú brá boga af fullum krafti og sló Jóram á milli handleggja sér, og örin gekk út í hjarta hans, og hann hneig niður í vagni sínum.</w:t>
      </w:r>
    </w:p>
    <w:p/>
    <w:p>
      <w:r xmlns:w="http://schemas.openxmlformats.org/wordprocessingml/2006/main">
        <w:t xml:space="preserve">Jehú skaut ör að Jóram af öllum mætti sínum, og hún barst í hjarta hans, og hann dó í vagni sínum.</w:t>
      </w:r>
    </w:p>
    <w:p/>
    <w:p>
      <w:r xmlns:w="http://schemas.openxmlformats.org/wordprocessingml/2006/main">
        <w:t xml:space="preserve">1. Kraftur örarinnar: Hvernig Guð notar veikleika okkar til að ná tilgangi sínum</w:t>
      </w:r>
    </w:p>
    <w:p/>
    <w:p>
      <w:r xmlns:w="http://schemas.openxmlformats.org/wordprocessingml/2006/main">
        <w:t xml:space="preserve">2. Styrkur trúar Jehú: Að standa upp fyrir það sem er rétt og fylgja vilja Guðs</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Matteus 10:31 - Vertu því ekki hræddur; þú ert meira virði en margir spörvar.</w:t>
      </w:r>
    </w:p>
    <w:p/>
    <w:p>
      <w:r xmlns:w="http://schemas.openxmlformats.org/wordprocessingml/2006/main">
        <w:t xml:space="preserve">Síðari bók konunganna 9:25 Þá sagði Jehú við Bídkar foringja sinn: "Tak þú upp og kastaðu honum á akur Nabóts Jisreelíta, því að mundu hvernig Drottinn lagði þetta, þegar ég og þú reiðum saman á eftir Akab föður hans. byrði á hann;</w:t>
      </w:r>
    </w:p>
    <w:p/>
    <w:p>
      <w:r xmlns:w="http://schemas.openxmlformats.org/wordprocessingml/2006/main">
        <w:t xml:space="preserve">Passage Jehú skipar herforingja sínum að kasta Nabót út á völlinn í Jesreel og minna hann á hvernig Drottinn lagði byrði á Akab.</w:t>
      </w:r>
    </w:p>
    <w:p/>
    <w:p>
      <w:r xmlns:w="http://schemas.openxmlformats.org/wordprocessingml/2006/main">
        <w:t xml:space="preserve">1. Að lifa með afleiðingum vals okkar</w:t>
      </w:r>
    </w:p>
    <w:p/>
    <w:p>
      <w:r xmlns:w="http://schemas.openxmlformats.org/wordprocessingml/2006/main">
        <w:t xml:space="preserve">2. Þyngd syndarinnar og afleiðingar hennar</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Síðari bók konunganna 9:26 Sannlega hef ég séð í gær blóð Nabóts og blóð sona hans _ segir Drottinn. og ég mun endurgjalda þér á þessu bretti, segir Drottinn. Taktu því og varpaðu honum á jörðina, eftir orði Drottins.</w:t>
      </w:r>
    </w:p>
    <w:p/>
    <w:p>
      <w:r xmlns:w="http://schemas.openxmlformats.org/wordprocessingml/2006/main">
        <w:t xml:space="preserve">Guð segir Jehú að refsa Akab fyrir að myrða Nabót og syni hans með því að henda honum á jörð.</w:t>
      </w:r>
    </w:p>
    <w:p/>
    <w:p>
      <w:r xmlns:w="http://schemas.openxmlformats.org/wordprocessingml/2006/main">
        <w:t xml:space="preserve">1. Afleiðingar syndarinnar: Sagan um Akab og Nabót</w:t>
      </w:r>
    </w:p>
    <w:p/>
    <w:p>
      <w:r xmlns:w="http://schemas.openxmlformats.org/wordprocessingml/2006/main">
        <w:t xml:space="preserve">2. Loforð Guðs um endurgjald fyrir rangláta</w:t>
      </w:r>
    </w:p>
    <w:p/>
    <w:p>
      <w:r xmlns:w="http://schemas.openxmlformats.org/wordprocessingml/2006/main">
        <w:t xml:space="preserve">1. Fyrsta Mósebók 9:6 - "Hver sem úthellir mannsblóði, af mönnum skal blóði þeirra úthellt verða, því að Guðs mynd hefur Guð skapað mannkynið."</w:t>
      </w:r>
    </w:p>
    <w:p/>
    <w:p>
      <w:r xmlns:w="http://schemas.openxmlformats.org/wordprocessingml/2006/main">
        <w:t xml:space="preserve">2. Mósebók 32:35 - "Mín er hefndin og endurgjald fyrir þann tíma, þegar fótur þeirra hallar, því að dagur þeirra hörmungar er í nánd, og dómur þeirra kemur í skyndi."</w:t>
      </w:r>
    </w:p>
    <w:p/>
    <w:p>
      <w:r xmlns:w="http://schemas.openxmlformats.org/wordprocessingml/2006/main">
        <w:t xml:space="preserve">Síðari bók konunganna 9:27 En er Ahasía Júdakonungur sá þetta, flýði hann um veginn að garðhúsinu. Þá fylgdi Jehú á eftir honum og sagði: Slá hann líka í vagninum. Og þeir gerðu það þegar þeir fóru upp í Gur, sem er við Ibleam. Og hann flýði til Megiddó og dó þar.</w:t>
      </w:r>
    </w:p>
    <w:p/>
    <w:p>
      <w:r xmlns:w="http://schemas.openxmlformats.org/wordprocessingml/2006/main">
        <w:t xml:space="preserve">Jehú veitti Ahasía Júdakonungi eftirför og var drepinn í Megiddo.</w:t>
      </w:r>
    </w:p>
    <w:p/>
    <w:p>
      <w:r xmlns:w="http://schemas.openxmlformats.org/wordprocessingml/2006/main">
        <w:t xml:space="preserve">1. Dómur Guðs er óumflýjanlegur og það er skynsamlegt að sætta sig við hann.</w:t>
      </w:r>
    </w:p>
    <w:p/>
    <w:p>
      <w:r xmlns:w="http://schemas.openxmlformats.org/wordprocessingml/2006/main">
        <w:t xml:space="preserve">2. Enginn getur flúið afleiðingar eigin gjörða.</w:t>
      </w:r>
    </w:p>
    <w:p/>
    <w:p>
      <w:r xmlns:w="http://schemas.openxmlformats.org/wordprocessingml/2006/main">
        <w:t xml:space="preserve">1. 2. Konungabók 9:27</w:t>
      </w:r>
    </w:p>
    <w:p/>
    <w:p>
      <w:r xmlns:w="http://schemas.openxmlformats.org/wordprocessingml/2006/main">
        <w:t xml:space="preserve">2. Matteusarguðspjall 10:28 - "Og óttist ekki þá sem drepa líkamann en geta ekki drepið sálina. Óttast frekar þann sem getur tortímt bæði sál og líkama í helvíti."</w:t>
      </w:r>
    </w:p>
    <w:p/>
    <w:p>
      <w:r xmlns:w="http://schemas.openxmlformats.org/wordprocessingml/2006/main">
        <w:t xml:space="preserve">Síðari bók konunganna 9:28 Og þjónar hans fluttu hann í vagni til Jerúsalem og grófu hann í gröf sinni hjá feðrum hans í Davíðsborg.</w:t>
      </w:r>
    </w:p>
    <w:p/>
    <w:p>
      <w:r xmlns:w="http://schemas.openxmlformats.org/wordprocessingml/2006/main">
        <w:t xml:space="preserve">Jehú var grafinn ásamt forfeðrum sínum í Davíðsborg í Jerúsalem.</w:t>
      </w:r>
    </w:p>
    <w:p/>
    <w:p>
      <w:r xmlns:w="http://schemas.openxmlformats.org/wordprocessingml/2006/main">
        <w:t xml:space="preserve">1. Guð er trúr því að standa við loforð sín við þá sem fylgja honum.</w:t>
      </w:r>
    </w:p>
    <w:p/>
    <w:p>
      <w:r xmlns:w="http://schemas.openxmlformats.org/wordprocessingml/2006/main">
        <w:t xml:space="preserve">2. Mikilvægi þess að heiðra forfeður okkar.</w:t>
      </w:r>
    </w:p>
    <w:p/>
    <w:p>
      <w:r xmlns:w="http://schemas.openxmlformats.org/wordprocessingml/2006/main">
        <w:t xml:space="preserve">1. Sálmur 37:11 - En hógværir munu jörðina erfa; og munu gleðjast yfir miklum friði.</w:t>
      </w:r>
    </w:p>
    <w:p/>
    <w:p>
      <w:r xmlns:w="http://schemas.openxmlformats.org/wordprocessingml/2006/main">
        <w:t xml:space="preserve">2. Fyrsta Mósebók 50:24 - Og Jósef sagði við bræður sína: "Ég dey, og Guð mun vissulega vitja yðar og leiða yður út úr þessu landi til landsins, sem hann sór Abraham, Ísak og Jakob."</w:t>
      </w:r>
    </w:p>
    <w:p/>
    <w:p>
      <w:r xmlns:w="http://schemas.openxmlformats.org/wordprocessingml/2006/main">
        <w:t xml:space="preserve">Síðari bók konunganna 9:29 Og á ellefta ríkisári Jórams Akabssonar varð Ahasía konungur yfir Júda.</w:t>
      </w:r>
    </w:p>
    <w:p/>
    <w:p>
      <w:r xmlns:w="http://schemas.openxmlformats.org/wordprocessingml/2006/main">
        <w:t xml:space="preserve">Á ellefta ríkisári Jórams tók Ahasía að ríkja yfir Júda.</w:t>
      </w:r>
    </w:p>
    <w:p/>
    <w:p>
      <w:r xmlns:w="http://schemas.openxmlformats.org/wordprocessingml/2006/main">
        <w:t xml:space="preserve">1. Fullveldi Guðs - hvernig fullveldi Guðs er augljóst á valdatíma konunga</w:t>
      </w:r>
    </w:p>
    <w:p/>
    <w:p>
      <w:r xmlns:w="http://schemas.openxmlformats.org/wordprocessingml/2006/main">
        <w:t xml:space="preserve">2. Fullveldi Guðs - Að skilja æðsta vald Guðs í lífi okkar</w:t>
      </w:r>
    </w:p>
    <w:p/>
    <w:p>
      <w:r xmlns:w="http://schemas.openxmlformats.org/wordprocessingml/2006/main">
        <w:t xml:space="preserve">1. Sálmur 146:10 - Drottinn mun ríkja að eilífu; Guð þinn, Síon, frá kyni til kyns. Lofið Drottin!</w:t>
      </w:r>
    </w:p>
    <w:p/>
    <w:p>
      <w:r xmlns:w="http://schemas.openxmlformats.org/wordprocessingml/2006/main">
        <w:t xml:space="preserve">2. Rómverjabréfið 13:1 - Allir skulu vera undirgefnir yfirvöldum, því ekkert vald er til nema það sem Guð hefur komið á.</w:t>
      </w:r>
    </w:p>
    <w:p/>
    <w:p>
      <w:r xmlns:w="http://schemas.openxmlformats.org/wordprocessingml/2006/main">
        <w:t xml:space="preserve">Síðari bók konunganna 9:30 Þegar Jehú kom til Jesreel, heyrði Jesebel það. og hún málaði andlit sitt og þreytti höfuðið og horfði út um gluggann.</w:t>
      </w:r>
    </w:p>
    <w:p/>
    <w:p>
      <w:r xmlns:w="http://schemas.openxmlformats.org/wordprocessingml/2006/main">
        <w:t xml:space="preserve">Jehú kom til Jesreel og var tilkynnt um nærveru Jesebel. Jezebel bjó sig þá til og horfði út um glugga.</w:t>
      </w:r>
    </w:p>
    <w:p/>
    <w:p>
      <w:r xmlns:w="http://schemas.openxmlformats.org/wordprocessingml/2006/main">
        <w:t xml:space="preserve">1. Gildi í undirbúningi fyrir áskoranir lífsins</w:t>
      </w:r>
    </w:p>
    <w:p/>
    <w:p>
      <w:r xmlns:w="http://schemas.openxmlformats.org/wordprocessingml/2006/main">
        <w:t xml:space="preserve">2. Saga Jezebel: Viðvörun um stolt</w:t>
      </w:r>
    </w:p>
    <w:p/>
    <w:p>
      <w:r xmlns:w="http://schemas.openxmlformats.org/wordprocessingml/2006/main">
        <w:t xml:space="preserve">1. 1. Pétursbréf 5:5-6 - "Eins og þér yngri, verið öldungum undirgefnir. Klæðið yður allir auðmýkt hver við annan, því að Guð stendur gegn dramblátum en veitir auðmjúkum náð.</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Síðari bók konunganna 9:31 Og er Jehú gekk inn um hliðið, sagði hún: "Hafði Simrí friður, sem drap húsbónda sinn?"</w:t>
      </w:r>
    </w:p>
    <w:p/>
    <w:p>
      <w:r xmlns:w="http://schemas.openxmlformats.org/wordprocessingml/2006/main">
        <w:t xml:space="preserve">Jehú gengur inn í hliðið og er spurður spurningar frá konu um hvort Simri, sem hafði drepið húsbónda sinn, hafi fundið frið.</w:t>
      </w:r>
    </w:p>
    <w:p/>
    <w:p>
      <w:r xmlns:w="http://schemas.openxmlformats.org/wordprocessingml/2006/main">
        <w:t xml:space="preserve">1. Kraftur góðrar spurningar: Hvernig spurningar okkar endurspegla trú okkar</w:t>
      </w:r>
    </w:p>
    <w:p/>
    <w:p>
      <w:r xmlns:w="http://schemas.openxmlformats.org/wordprocessingml/2006/main">
        <w:t xml:space="preserve">2. Leita réttlætis: Dæmi Jehú</w:t>
      </w:r>
    </w:p>
    <w:p/>
    <w:p>
      <w:r xmlns:w="http://schemas.openxmlformats.org/wordprocessingml/2006/main">
        <w:t xml:space="preserve">1. Orðskviðirnir 1:5 - Lát hina viturlegu heyra og auka að fróðleik og sá sem skilur fá leiðsögn.</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Síðari bók konunganna 9:32 Og hann hóf andlit sitt að glugganum og sagði: "Hver er mér við hlið?" WHO? Og tveir eða þrír hirðmenn horfðu til hans.</w:t>
      </w:r>
    </w:p>
    <w:p/>
    <w:p>
      <w:r xmlns:w="http://schemas.openxmlformats.org/wordprocessingml/2006/main">
        <w:t xml:space="preserve">Jehú spurði hver væri á hlið hans út um glugga hallarinnar og tveir eða þrír geldingar horfðu út.</w:t>
      </w:r>
    </w:p>
    <w:p/>
    <w:p>
      <w:r xmlns:w="http://schemas.openxmlformats.org/wordprocessingml/2006/main">
        <w:t xml:space="preserve">1. „Guð þarfnast stuðnings okkar: Sagan af Jehú“</w:t>
      </w:r>
    </w:p>
    <w:p/>
    <w:p>
      <w:r xmlns:w="http://schemas.openxmlformats.org/wordprocessingml/2006/main">
        <w:t xml:space="preserve">2. "Styrkur hinna fáu: Kraftur lítilla talna"</w:t>
      </w:r>
    </w:p>
    <w:p/>
    <w:p>
      <w:r xmlns:w="http://schemas.openxmlformats.org/wordprocessingml/2006/main">
        <w:t xml:space="preserve">1. 2. Konungabók 9:32</w:t>
      </w:r>
    </w:p>
    <w:p/>
    <w:p>
      <w:r xmlns:w="http://schemas.openxmlformats.org/wordprocessingml/2006/main">
        <w:t xml:space="preserve">2. Matteusarguðspjall 7:7-8 „Biðjið og yður mun gefast; leitið og þér munuð finna; knýið á og fyrir yður mun upp lokið verða. Því að hver sem biður fær, og sá finnur sem leitar, og Sá sem á það knýr skal upp lokið verða."</w:t>
      </w:r>
    </w:p>
    <w:p/>
    <w:p>
      <w:r xmlns:w="http://schemas.openxmlformats.org/wordprocessingml/2006/main">
        <w:t xml:space="preserve">Síðari bók konunganna 9:33 Og hann sagði: Kastið henni niður. Og þeir köstuðu henni niður, og nokkru af blóði hennar var stráð á vegginn og á hestana, og hann tróð henni undir fótum.</w:t>
      </w:r>
    </w:p>
    <w:p/>
    <w:p>
      <w:r xmlns:w="http://schemas.openxmlformats.org/wordprocessingml/2006/main">
        <w:t xml:space="preserve">Jehú skipaði fyrir dauða Jesebel með því að kasta henni niður af hæð og troða henni síðan undir fótum.</w:t>
      </w:r>
    </w:p>
    <w:p/>
    <w:p>
      <w:r xmlns:w="http://schemas.openxmlformats.org/wordprocessingml/2006/main">
        <w:t xml:space="preserve">1. Hættan við skurðgoðadýrkun í 2. Konungabók 9:33</w:t>
      </w:r>
    </w:p>
    <w:p/>
    <w:p>
      <w:r xmlns:w="http://schemas.openxmlformats.org/wordprocessingml/2006/main">
        <w:t xml:space="preserve">2. Dómur Guðs yfir Jesebel í 2. Konungabók 9:33</w:t>
      </w:r>
    </w:p>
    <w:p/>
    <w:p>
      <w:r xmlns:w="http://schemas.openxmlformats.org/wordprocessingml/2006/main">
        <w:t xml:space="preserve">1. Mósebók 5:7-8 - "Þú skalt ekki hafa aðra guði á undan mér. Þú skalt ekki gjöra þér útskorið líkneski neina líkingu þess sem er á himni uppi eða því sem er á jörðu niðri eða því sem er í vatnið undir jörðinni."</w:t>
      </w:r>
    </w:p>
    <w:p/>
    <w:p>
      <w:r xmlns:w="http://schemas.openxmlformats.org/wordprocessingml/2006/main">
        <w:t xml:space="preserve">2. Esekíel 18:20 - "Sálin sem syndgar skal deyja. Sonurinn skal ekki bera sekt föðurins, né faðirinn bera sekt sonarins. Réttlæti hins réttláta skal vera yfir honum sjálfum og illska hans. hinn óguðlegi skal vera yfir sjálfum sér."</w:t>
      </w:r>
    </w:p>
    <w:p/>
    <w:p>
      <w:r xmlns:w="http://schemas.openxmlformats.org/wordprocessingml/2006/main">
        <w:t xml:space="preserve">Síðari bók konunganna 9:34 Og er hann kom inn, át hann og drakk og sagði: "Far þú og sjáðu þessa bölvuðu konu og jarða hana, því að hún er konungsdóttir."</w:t>
      </w:r>
    </w:p>
    <w:p/>
    <w:p>
      <w:r xmlns:w="http://schemas.openxmlformats.org/wordprocessingml/2006/main">
        <w:t xml:space="preserve">Eftir að hann kom til Jesreel skipar Jehú að fara og jarða bölvuðu konuna sem er konungsdóttir.</w:t>
      </w:r>
    </w:p>
    <w:p/>
    <w:p>
      <w:r xmlns:w="http://schemas.openxmlformats.org/wordprocessingml/2006/main">
        <w:t xml:space="preserve">1. Mikilvægi þess að heiðra dóttur konungs</w:t>
      </w:r>
    </w:p>
    <w:p/>
    <w:p>
      <w:r xmlns:w="http://schemas.openxmlformats.org/wordprocessingml/2006/main">
        <w:t xml:space="preserve">2. Hætturnar við bölvað mál</w:t>
      </w:r>
    </w:p>
    <w:p/>
    <w:p>
      <w:r xmlns:w="http://schemas.openxmlformats.org/wordprocessingml/2006/main">
        <w:t xml:space="preserve">1. Orðskviðirnir 18:21 Dauði og líf eru á valdi tungunnar, og þeir sem elska hana munu eta ávöxt hennar.</w:t>
      </w:r>
    </w:p>
    <w:p/>
    <w:p>
      <w:r xmlns:w="http://schemas.openxmlformats.org/wordprocessingml/2006/main">
        <w:t xml:space="preserve">2. Efesusbréfið 5:11 Og hafðu ekki samfélag við ófrjósöm verk myrkursins, heldur ávítaðu þau.</w:t>
      </w:r>
    </w:p>
    <w:p/>
    <w:p>
      <w:r xmlns:w="http://schemas.openxmlformats.org/wordprocessingml/2006/main">
        <w:t xml:space="preserve">Síðari bók konunganna 9:35 Og þeir fóru að jarða hana, en þeir fundu ekki meira af henni en höfuðkúpuna, fæturna og lófa hennar.</w:t>
      </w:r>
    </w:p>
    <w:p/>
    <w:p>
      <w:r xmlns:w="http://schemas.openxmlformats.org/wordprocessingml/2006/main">
        <w:t xml:space="preserve">Hópur fólks fór að jarða konu en eftir var bara höfuðkúpa, fætur og hendur.</w:t>
      </w:r>
    </w:p>
    <w:p/>
    <w:p>
      <w:r xmlns:w="http://schemas.openxmlformats.org/wordprocessingml/2006/main">
        <w:t xml:space="preserve">1: Við erum öll kölluð af Guði til að nota hendur okkar og fætur okkur til dýrðar.</w:t>
      </w:r>
    </w:p>
    <w:p/>
    <w:p>
      <w:r xmlns:w="http://schemas.openxmlformats.org/wordprocessingml/2006/main">
        <w:t xml:space="preserve">2: Líf okkar á jörðinni er tímabundið og hverfult.</w:t>
      </w:r>
    </w:p>
    <w:p/>
    <w:p>
      <w:r xmlns:w="http://schemas.openxmlformats.org/wordprocessingml/2006/main">
        <w:t xml:space="preserve">1: Prédikarinn 12:7 Og rykið hverfur aftur til jarðar sem það kom frá, og andinn hverfur aftur til Guðs sem gaf það.</w:t>
      </w:r>
    </w:p>
    <w:p/>
    <w:p>
      <w:r xmlns:w="http://schemas.openxmlformats.org/wordprocessingml/2006/main">
        <w:t xml:space="preserve">2: Jóhannesarguðspjall 12:25 Hver sem elskar líf sitt mun missa það, en hver sem hatar líf sitt í þessum heimi mun varðveita það til eilífs lífs.</w:t>
      </w:r>
    </w:p>
    <w:p/>
    <w:p>
      <w:r xmlns:w="http://schemas.openxmlformats.org/wordprocessingml/2006/main">
        <w:t xml:space="preserve">Síðari bók konunganna 9:36 Þess vegna komu þeir aftur og sögðu honum það. Og hann sagði: Þetta er orð Drottins, sem hann talaði fyrir munn þjóns síns Elía Tisbíta: Á landshluta Jesreel skulu hundar eta hold Jesebel.</w:t>
      </w:r>
    </w:p>
    <w:p/>
    <w:p>
      <w:r xmlns:w="http://schemas.openxmlformats.org/wordprocessingml/2006/main">
        <w:t xml:space="preserve">Orð Drottins, talað fyrir milligöngu Elía Tisbíta, spáði því að hundar myndu eta hold Jesebel á landshluta Jesreel.</w:t>
      </w:r>
    </w:p>
    <w:p/>
    <w:p>
      <w:r xmlns:w="http://schemas.openxmlformats.org/wordprocessingml/2006/main">
        <w:t xml:space="preserve">1. Kraftur orðs Guðs: Að skilja vald hins talaða orðs Guðs</w:t>
      </w:r>
    </w:p>
    <w:p/>
    <w:p>
      <w:r xmlns:w="http://schemas.openxmlformats.org/wordprocessingml/2006/main">
        <w:t xml:space="preserve">2. Trúfesti orðs Guðs: Að treysta fyrirheitum og spádómum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Rómverjabréfið 10:17 - Þannig er trúin af heyrninni og heyrnin af orði Guðs.</w:t>
      </w:r>
    </w:p>
    <w:p/>
    <w:p>
      <w:r xmlns:w="http://schemas.openxmlformats.org/wordprocessingml/2006/main">
        <w:t xml:space="preserve">Síðari bók konunganna 9:37 Og hræ Jesebels skal vera eins og saur á akrinum á landshluta Jesreel. svo að þeir segi ekki: Þetta er Jesebel.</w:t>
      </w:r>
    </w:p>
    <w:p/>
    <w:p>
      <w:r xmlns:w="http://schemas.openxmlformats.org/wordprocessingml/2006/main">
        <w:t xml:space="preserve">Líka Jesebel átti að meðhöndla eins og saur og nafn hennar yrði ekki minnst.</w:t>
      </w:r>
    </w:p>
    <w:p/>
    <w:p>
      <w:r xmlns:w="http://schemas.openxmlformats.org/wordprocessingml/2006/main">
        <w:t xml:space="preserve">1. Kraftur auðmýktar: Auðmýkt frammi fyrir Guði leiðir til eilífrar arfleifðar.</w:t>
      </w:r>
    </w:p>
    <w:p/>
    <w:p>
      <w:r xmlns:w="http://schemas.openxmlformats.org/wordprocessingml/2006/main">
        <w:t xml:space="preserve">2. Afleiðing stolts: Hroki leiðir til niðurlægingar og gleymist.</w:t>
      </w:r>
    </w:p>
    <w:p/>
    <w:p>
      <w:r xmlns:w="http://schemas.openxmlformats.org/wordprocessingml/2006/main">
        <w:t xml:space="preserve">1. Orðskviðirnir 15:33 - Ótti Drottins er fræðsla viskunnar; og á undan heiður er auðmýkt.</w:t>
      </w:r>
    </w:p>
    <w:p/>
    <w:p>
      <w:r xmlns:w="http://schemas.openxmlformats.org/wordprocessingml/2006/main">
        <w:t xml:space="preserve">2. Sálmur 10:4 - Hinn óguðlegi leitar ekki Guðs vegna drambs yfirbragðs síns: Guð er ekki í öllum hugsunum hans.</w:t>
      </w:r>
    </w:p>
    <w:p/>
    <w:p>
      <w:r xmlns:w="http://schemas.openxmlformats.org/wordprocessingml/2006/main">
        <w:t xml:space="preserve">2. Konungakafli 10 lýsir miskunnarlausum aðgerðum Jehú til að útrýma afkomendum og fylgjendum Akabs, sem og ákafa hans til að eyða skurðgoðadýrkun í Ísrael.</w:t>
      </w:r>
    </w:p>
    <w:p/>
    <w:p>
      <w:r xmlns:w="http://schemas.openxmlformats.org/wordprocessingml/2006/main">
        <w:t xml:space="preserve">1. málsgrein: Kaflinn byrjar á því að Jehú sendir embættismönnum og öldungum Samaríu bréf þar sem hann segir þeim að velja eftirmann úr hópi sona Akabs og búa sig undir átök. Án þeirra vitneskju ætlar Jehú að útrýma öllum þeim sem eftir eru af fjölskyldu Akabs (2. Konungabók 10:1-7).</w:t>
      </w:r>
    </w:p>
    <w:p/>
    <w:p>
      <w:r xmlns:w="http://schemas.openxmlformats.org/wordprocessingml/2006/main">
        <w:t xml:space="preserve">2. málsgrein: Í hlýðni við skipun Jehú safna embættismennirnir saman sjötíu sonum Akabs í Samaríu. Jehú kemur inn í borgina og kallar á fólkið og lýsir yfir hollustu sinni við Guð og áform hans um að framfylgja dómi Guðs yfir húsi Akabs. Hann fyrirskipar aftöku á öllum sjötíu sonum og sýnir höfuð þeirra við borgarhliðið (2. Konungabók 10:8-11).</w:t>
      </w:r>
    </w:p>
    <w:p/>
    <w:p>
      <w:r xmlns:w="http://schemas.openxmlformats.org/wordprocessingml/2006/main">
        <w:t xml:space="preserve">Þriðja málsgrein: Jehú heldur síðan áfram að útrýma öllum þeim sem tengjast Akab, þar á meðal ættingja, vini, presta og stuðningsmenn. Hann gerir áætlun þar sem hann býður öllum Baalsdýrkendum í Ísrael til mikillar fórnar en setur í launsát. Þegar þeir eru komnir saman í musteri Baals, slátrar hann þeim öllum og eyðileggur musteri Baals að fullu (2. Konungabók 10:12-28).</w:t>
      </w:r>
    </w:p>
    <w:p/>
    <w:p>
      <w:r xmlns:w="http://schemas.openxmlformats.org/wordprocessingml/2006/main">
        <w:t xml:space="preserve">Fjórða málsgrein: Frásögnin heldur áfram með því að Jehú útrýmdi tilbiðjendum Asheru auk þess að eyðileggja heilaga stoð hennar og musteri. En þrátt fyrir þessar aðgerðir gegn skurðgoðadýrkun fylgir Jehú Guði ekki af heilum hug heldur heldur áfram í syndum Jeróbóams með því að leyfa gullkálfa í Betel og Dan (2. Konungabók 10;29-31).</w:t>
      </w:r>
    </w:p>
    <w:p/>
    <w:p>
      <w:r xmlns:w="http://schemas.openxmlformats.org/wordprocessingml/2006/main">
        <w:t xml:space="preserve">5. málsgrein:Kaflanum lýkur með því að nefna ýmsar upplýsingar um valdatíma Jehú, þar á meðal hernaðarsigra hans yfir óvinum eins og Hasael konungi Aram og hvernig hann ríkti yfir Ísrael í tuttugu og átta ár áður en hann lést (2. Konungabók 10;32-36) .</w:t>
      </w:r>
    </w:p>
    <w:p/>
    <w:p>
      <w:r xmlns:w="http://schemas.openxmlformats.org/wordprocessingml/2006/main">
        <w:t xml:space="preserve">Í stuttu máli, tíundi kafli 2. konunga sýnir miskunnarlausar gjörðir Jehú, eyðingu skurðgoðadýrkunar, afkomendur Akabs drepnir, Baalsdýrkendur mæta örlögum sínum. Asherudýrkun eyðilagðist líka, en ófullkomin hollustu er eftir. Þetta Í stuttu máli, kafli kannar þemu eins og guðdómlegan dóm yfir illsku, afleiðingar þess að fylgja fölskum guðum og að hluta til hlýðni sem leiðir til andlegrar málamiðlunar.</w:t>
      </w:r>
    </w:p>
    <w:p/>
    <w:p>
      <w:r xmlns:w="http://schemas.openxmlformats.org/wordprocessingml/2006/main">
        <w:t xml:space="preserve">Síðari bók konunganna 10:1 Og Akab átti sjötíu sonu í Samaríu. Og Jehú skrifaði bréf og sendi til Samaríu til höfðingja í Jesreel, til öldunga og þeirra, sem ól upp börn Akabs, og sagði:</w:t>
      </w:r>
    </w:p>
    <w:p/>
    <w:p>
      <w:r xmlns:w="http://schemas.openxmlformats.org/wordprocessingml/2006/main">
        <w:t xml:space="preserve">Jehú skrifaði bréf til höfðingja í Jesreel, öldunga og þeirra sem ólu upp sjötíu börn Akabs í Samaríu.</w:t>
      </w:r>
    </w:p>
    <w:p/>
    <w:p>
      <w:r xmlns:w="http://schemas.openxmlformats.org/wordprocessingml/2006/main">
        <w:t xml:space="preserve">1. Áætlun Guðs fyrir hverja manneskju: Rannsókn á bréfum Jehú til barna Akabs</w:t>
      </w:r>
    </w:p>
    <w:p/>
    <w:p>
      <w:r xmlns:w="http://schemas.openxmlformats.org/wordprocessingml/2006/main">
        <w:t xml:space="preserve">2. Hlýðni við Guð: Að fylgja fordæmi Jehú</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Síðari bók konunganna 10:2 Jafnskjótt og þetta bréf kemur til þín, þar sem synir húsbónda þíns eru með þér, og með þér eru vagnar og hestar, einnig girt borg og herklæði.</w:t>
      </w:r>
    </w:p>
    <w:p/>
    <w:p>
      <w:r xmlns:w="http://schemas.openxmlformats.org/wordprocessingml/2006/main">
        <w:t xml:space="preserve">Bréf kom til íbúa Jehú þar sem þeim var sagt að hann væri skipaður konungur og að þeir ættu að sameinast her hans með vögnum, hestum og herklæðum.</w:t>
      </w:r>
    </w:p>
    <w:p/>
    <w:p>
      <w:r xmlns:w="http://schemas.openxmlformats.org/wordprocessingml/2006/main">
        <w:t xml:space="preserve">1. Treystu á áætlun Drottins - 2. Konungabók 10:2</w:t>
      </w:r>
    </w:p>
    <w:p/>
    <w:p>
      <w:r xmlns:w="http://schemas.openxmlformats.org/wordprocessingml/2006/main">
        <w:t xml:space="preserve">2. Stígðu út í trú - 2. Konungabók 10:2</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Jósúabók 1:9 - Vertu sterkur og hugrakkur; Vertu ekki hræddur eða hugfallinn því að Drottinn Guð þinn er með þér hvert sem þú ferð.</w:t>
      </w:r>
    </w:p>
    <w:p/>
    <w:p>
      <w:r xmlns:w="http://schemas.openxmlformats.org/wordprocessingml/2006/main">
        <w:t xml:space="preserve">Síðari bók konunganna 10:3 Gættu að hinum besta og hæfasta sona húsbónda þíns og settu hann í hásæti föður síns og berjist fyrir hús húsbónda þíns.</w:t>
      </w:r>
    </w:p>
    <w:p/>
    <w:p>
      <w:r xmlns:w="http://schemas.openxmlformats.org/wordprocessingml/2006/main">
        <w:t xml:space="preserve">Jehú var falið að leita að þeim sonum Akabs sem best hæfði og setja hann í hásætið til að berjast fyrir húsi Akabs.</w:t>
      </w:r>
    </w:p>
    <w:p/>
    <w:p>
      <w:r xmlns:w="http://schemas.openxmlformats.org/wordprocessingml/2006/main">
        <w:t xml:space="preserve">1. Kraftur hlýðninnar - Við getum uppskorið ávinninginn af hlýðni þegar við fylgjum fyrirmælum Guðs.</w:t>
      </w:r>
    </w:p>
    <w:p/>
    <w:p>
      <w:r xmlns:w="http://schemas.openxmlformats.org/wordprocessingml/2006/main">
        <w:t xml:space="preserve">2. Styrkur einingarinnar - Að vinna saman og sameinast undir vilja Guðs getur valdið styrk.</w:t>
      </w:r>
    </w:p>
    <w:p/>
    <w:p>
      <w:r xmlns:w="http://schemas.openxmlformats.org/wordprocessingml/2006/main">
        <w:t xml:space="preserve">1. Efesusbréfið 6:5-6 - "Þrælar, hlýðið jarðneskum herrum yðar með virðingu og ótta og af einlægni hjartans, eins og þér vilduð hlýða Kristi. Hlýðið þeim ekki aðeins til að ávinna sér velþóknun þegar auga þeirra er á yður, heldur eins og þrælar Krists, gjörið vilja Guðs af hjarta þínu."</w:t>
      </w:r>
    </w:p>
    <w:p/>
    <w:p>
      <w:r xmlns:w="http://schemas.openxmlformats.org/wordprocessingml/2006/main">
        <w:t xml:space="preserve">2. 2. Kroníkubók 15:7 - „Vertu sterkur og gefst ekki upp, því að verk þitt mun verða umbunað.</w:t>
      </w:r>
    </w:p>
    <w:p/>
    <w:p>
      <w:r xmlns:w="http://schemas.openxmlformats.org/wordprocessingml/2006/main">
        <w:t xml:space="preserve">Síðari bók konunganna 10:4 En þeir urðu mjög hræddir og sögðu: "Sjá, tveir konungar stóðu ekki frammi fyrir honum. Hvernig eigum vér þá að standast?"</w:t>
      </w:r>
    </w:p>
    <w:p/>
    <w:p>
      <w:r xmlns:w="http://schemas.openxmlformats.org/wordprocessingml/2006/main">
        <w:t xml:space="preserve">Ísraelsmenn urðu hræddir þegar þeir fréttu af mátt Jehú og trúðu því að engir aðrir konungar gætu staðið gegn honum.</w:t>
      </w:r>
    </w:p>
    <w:p/>
    <w:p>
      <w:r xmlns:w="http://schemas.openxmlformats.org/wordprocessingml/2006/main">
        <w:t xml:space="preserve">1. Kraftur Guðs er meiri en nokkur mannlegur máttur.</w:t>
      </w:r>
    </w:p>
    <w:p/>
    <w:p>
      <w:r xmlns:w="http://schemas.openxmlformats.org/wordprocessingml/2006/main">
        <w:t xml:space="preserve">2. Við þurfum að treysta Guði og vera ekki hrædd.</w:t>
      </w:r>
    </w:p>
    <w:p/>
    <w:p>
      <w:r xmlns:w="http://schemas.openxmlformats.org/wordprocessingml/2006/main">
        <w:t xml:space="preserve">1. Sálmur 27:1 - Drottinn er ljós mitt og hjálpræði mitt; hvern á ég að óttast?</w:t>
      </w:r>
    </w:p>
    <w:p/>
    <w:p>
      <w:r xmlns:w="http://schemas.openxmlformats.org/wordprocessingml/2006/main">
        <w:t xml:space="preserve">2. Jesaja 41:13 - Því að ég, Drottinn Guð þinn, mun halda í hægri hönd þína og segi við þig: Óttast ekki, ég mun hjálpa þér.</w:t>
      </w:r>
    </w:p>
    <w:p/>
    <w:p>
      <w:r xmlns:w="http://schemas.openxmlformats.org/wordprocessingml/2006/main">
        <w:t xml:space="preserve">Síðari bók konunganna 10:5 Og sá sem var yfir húsinu og sá sem var yfir borginni, einnig öldungarnir og uppeldendur barnanna, sendu til Jehú og sögðu: "Vér erum þjónar þínir og munum gera allt sem þú skal bjóða oss; vér munum ekki skipa neinn konung. Gjör þú það sem gott er í þínum augum.</w:t>
      </w:r>
    </w:p>
    <w:p/>
    <w:p>
      <w:r xmlns:w="http://schemas.openxmlformats.org/wordprocessingml/2006/main">
        <w:t xml:space="preserve">Leiðtogar borgar sendu Jehú skilaboð þar sem þeir hétu hollustu sinni og buðust til að hlýða skipunum hans.</w:t>
      </w:r>
    </w:p>
    <w:p/>
    <w:p>
      <w:r xmlns:w="http://schemas.openxmlformats.org/wordprocessingml/2006/main">
        <w:t xml:space="preserve">1. Guð kallar okkur til að þjóna sér og öðrum af trúmennsku</w:t>
      </w:r>
    </w:p>
    <w:p/>
    <w:p>
      <w:r xmlns:w="http://schemas.openxmlformats.org/wordprocessingml/2006/main">
        <w:t xml:space="preserve">2. Hollusta okkar og hlýðni eru tjáning um trúfesti okkar</w:t>
      </w:r>
    </w:p>
    <w:p/>
    <w:p>
      <w:r xmlns:w="http://schemas.openxmlformats.org/wordprocessingml/2006/main">
        <w:t xml:space="preserve">1. Jósúabók 24:15 - "Veljið yður í dag, hverjum þér viljið þjóna, en ég og hús mitt, við munum þjóna Drottni."</w:t>
      </w:r>
    </w:p>
    <w:p/>
    <w:p>
      <w:r xmlns:w="http://schemas.openxmlformats.org/wordprocessingml/2006/main">
        <w:t xml:space="preserve">2. Rómverjabréfið 12:1 - "Ég bið yður því, bræður, fyrir miskunn Guðs, að þér framið líkama yðar að lifandi fórn, heilögu, Guði þóknanleg, sem er sanngjörn þjónusta yðar."</w:t>
      </w:r>
    </w:p>
    <w:p/>
    <w:p>
      <w:r xmlns:w="http://schemas.openxmlformats.org/wordprocessingml/2006/main">
        <w:t xml:space="preserve">Síðari bók konunganna 10:6 Þá ritaði hann þeim bréf í annað sinn og sagði: Ef þér eruð mínir og hlýðið á rödd mína, þá takið þér höfuð mannanna sona húsbónda yðar og komið til mín til Jesreel með á morgun að þessu sinni. En synir konungs, sem voru sjötíu manns, voru með stórmönnum borgarinnar, sem ól þá upp.</w:t>
      </w:r>
    </w:p>
    <w:p/>
    <w:p>
      <w:r xmlns:w="http://schemas.openxmlformats.org/wordprocessingml/2006/main">
        <w:t xml:space="preserve">Ísraelskonungur skrifaði þegnum Jesreel bréf þar sem hann krafðist þess að þeir kæmu með höfuð 70 sona fyrrverandi konungs til sín til marks um hollustu.</w:t>
      </w:r>
    </w:p>
    <w:p/>
    <w:p>
      <w:r xmlns:w="http://schemas.openxmlformats.org/wordprocessingml/2006/main">
        <w:t xml:space="preserve">1. Hollusta við Guð er meiri en tryggð við nokkurn jarðneskan höfðingja.</w:t>
      </w:r>
    </w:p>
    <w:p/>
    <w:p>
      <w:r xmlns:w="http://schemas.openxmlformats.org/wordprocessingml/2006/main">
        <w:t xml:space="preserve">2. Að hlýða boðorðum Guðs er leiðin til réttlætis.</w:t>
      </w:r>
    </w:p>
    <w:p/>
    <w:p>
      <w:r xmlns:w="http://schemas.openxmlformats.org/wordprocessingml/2006/main">
        <w:t xml:space="preserve">1. Matteusarguðspjall 10:37-39 - "Sá sem elskar föður eða móður meira en mig, er mín ekki verður, og sá sem elskar son eða dóttur meira en mig, er mín ekki verður, og sá sem ekki tekur kross sinn og fylgi mér er mér ekki verðugt. Sá sem finnur líf sitt mun týna því og sá sem týnir lífi sínu mín vegna mun finna það."</w:t>
      </w:r>
    </w:p>
    <w:p/>
    <w:p>
      <w:r xmlns:w="http://schemas.openxmlformats.org/wordprocessingml/2006/main">
        <w:t xml:space="preserve">2. Rómverjabréfið 13:1-2 - "Hver maður sé undirgefinn valdinu. Því að ekkert vald er til nema frá Guði, og þeir sem til eru eru settir af Guði. Þess vegna stendur hver sem stendur gegn yfirvöldum því sem Guð hefur útnefnt, og þeir sem standa á móti munu hljóta dóm."</w:t>
      </w:r>
    </w:p>
    <w:p/>
    <w:p>
      <w:r xmlns:w="http://schemas.openxmlformats.org/wordprocessingml/2006/main">
        <w:t xml:space="preserve">Síðari bók konunganna 10:7 En er bréfið barst til þeirra, tóku þeir syni konungs og drápu sjötíu menn, lögðu höfuð þeirra í körfur og sendu hann til Jesreel.</w:t>
      </w:r>
    </w:p>
    <w:p/>
    <w:p>
      <w:r xmlns:w="http://schemas.openxmlformats.org/wordprocessingml/2006/main">
        <w:t xml:space="preserve">Íbúar Jesreel fengu bréf og drápu sem svar sjötíu manns og sendu höfuð þeirra í körfum til Jesreel.</w:t>
      </w:r>
    </w:p>
    <w:p/>
    <w:p>
      <w:r xmlns:w="http://schemas.openxmlformats.org/wordprocessingml/2006/main">
        <w:t xml:space="preserve">1. Kraftur orða: Hvernig orð okkar geta haft áhrif á líf</w:t>
      </w:r>
    </w:p>
    <w:p/>
    <w:p>
      <w:r xmlns:w="http://schemas.openxmlformats.org/wordprocessingml/2006/main">
        <w:t xml:space="preserve">2. Afleiðingar gjörða okkar: Hvað gerist þegar við bregðumst við í flýti</w:t>
      </w:r>
    </w:p>
    <w:p/>
    <w:p>
      <w:r xmlns:w="http://schemas.openxmlformats.org/wordprocessingml/2006/main">
        <w:t xml:space="preserve">1. Jakobsbréfið 3:5-6 Svo er tungan líka lítill limur, en státar sig af miklu. Sjáðu hversu mikill skógur lítill eldur kviknar! Og tungan er eldur, heimur ranglætis. Tungan er svo sett meðal lima vorra, að hún saurgar allan líkamann, og kveikir í náttúrunni; og það er kveikt í helvíti.</w:t>
      </w:r>
    </w:p>
    <w:p/>
    <w:p>
      <w:r xmlns:w="http://schemas.openxmlformats.org/wordprocessingml/2006/main">
        <w:t xml:space="preserve">2. Matteusarguðspjall 12:36-37 En ég segi yður að fyrir hvert aðgerðalaust orð sem menn mæla munu þeir gera reikningsskil á dómsdegi. Því að af orðum þínum muntu réttlætt verða og af orðum þínum muntu dæmdur verða.</w:t>
      </w:r>
    </w:p>
    <w:p/>
    <w:p>
      <w:r xmlns:w="http://schemas.openxmlformats.org/wordprocessingml/2006/main">
        <w:t xml:space="preserve">Síðari bók konunganna 10:8 Þá kom sendimaður og sagði honum það og sagði: ,,Þeir hafa komið með höfuð kóngssona. Og hann sagði: Leggið þá í tvo hrúga við innganginn í hliðið til morguns.</w:t>
      </w:r>
    </w:p>
    <w:p/>
    <w:p>
      <w:r xmlns:w="http://schemas.openxmlformats.org/wordprocessingml/2006/main">
        <w:t xml:space="preserve">Sendiboði tilkynnti konungi að höfuð sona hans væri komið með og bauð konungi að setja þá í tvær hrúgur við inngang hliðsins til morguns.</w:t>
      </w:r>
    </w:p>
    <w:p/>
    <w:p>
      <w:r xmlns:w="http://schemas.openxmlformats.org/wordprocessingml/2006/main">
        <w:t xml:space="preserve">1. Mikilvægi þess að fylgja leiðbeiningum Guðs</w:t>
      </w:r>
    </w:p>
    <w:p/>
    <w:p>
      <w:r xmlns:w="http://schemas.openxmlformats.org/wordprocessingml/2006/main">
        <w:t xml:space="preserve">2. Ekki vera fljótur að hefna sín</w:t>
      </w:r>
    </w:p>
    <w:p/>
    <w:p>
      <w:r xmlns:w="http://schemas.openxmlformats.org/wordprocessingml/2006/main">
        <w:t xml:space="preserve">1. Prédikarinn 8:11 - Vegna þess að dómur gegn illu verki er ekki fullnægt með skjótum hætti, þess vegna er hjarta mannanna sona fullkomlega einsett í þeim til að gera illt.</w:t>
      </w:r>
    </w:p>
    <w:p/>
    <w:p>
      <w:r xmlns:w="http://schemas.openxmlformats.org/wordprocessingml/2006/main">
        <w:t xml:space="preserve">2. Orðskviðirnir 24:17 - Gleðstu ekki þegar óvinur þinn fellur, og hjarta þitt gleðst ekki þegar hann hrasar.</w:t>
      </w:r>
    </w:p>
    <w:p/>
    <w:p>
      <w:r xmlns:w="http://schemas.openxmlformats.org/wordprocessingml/2006/main">
        <w:t xml:space="preserve">Síðari bók konunganna 10:9 Og um morguninn gekk hann út og stóð og sagði við allan lýðinn: Verið réttlátir. Sjá, ég gerði samsæri gegn húsbónda mínum og drap hann, en hver drap alla þessa ?</w:t>
      </w:r>
    </w:p>
    <w:p/>
    <w:p>
      <w:r xmlns:w="http://schemas.openxmlformats.org/wordprocessingml/2006/main">
        <w:t xml:space="preserve">Jehú drap Jóram konung, en fólkið spurði hver drap hina.</w:t>
      </w:r>
    </w:p>
    <w:p/>
    <w:p>
      <w:r xmlns:w="http://schemas.openxmlformats.org/wordprocessingml/2006/main">
        <w:t xml:space="preserve">1. Guð er fullvalda og er að lokum við stjórnvölinn.</w:t>
      </w:r>
    </w:p>
    <w:p/>
    <w:p>
      <w:r xmlns:w="http://schemas.openxmlformats.org/wordprocessingml/2006/main">
        <w:t xml:space="preserve">2. Við getum treyst því að Guð komi með réttlæti.</w:t>
      </w:r>
    </w:p>
    <w:p/>
    <w:p>
      <w:r xmlns:w="http://schemas.openxmlformats.org/wordprocessingml/2006/main">
        <w:t xml:space="preserve">1. Sálmur 33:10-11 "Drottinn gjörir ráð heiðingjanna að engu, hann gjörir ráð fólksins að engu. Ráð Drottins stendur að eilífu, hugsanir hjarta hans frá kyni til kyns."</w:t>
      </w:r>
    </w:p>
    <w:p/>
    <w:p>
      <w:r xmlns:w="http://schemas.openxmlformats.org/wordprocessingml/2006/main">
        <w:t xml:space="preserve">2. Orðskviðirnir 16:9 "Hjarta manns hugsar upp veg sinn, en Drottinn stýrir skrefum hans."</w:t>
      </w:r>
    </w:p>
    <w:p/>
    <w:p>
      <w:r xmlns:w="http://schemas.openxmlformats.org/wordprocessingml/2006/main">
        <w:t xml:space="preserve">Síðari bók konunganna 10:10 Þú skalt vita, að ekkert mun falla til jarðar af orði Drottins, sem Drottinn talaði um hús Akabs, því að Drottinn hefir gjört það, sem hann sagði fyrir munn þjóns síns Elía.</w:t>
      </w:r>
    </w:p>
    <w:p/>
    <w:p>
      <w:r xmlns:w="http://schemas.openxmlformats.org/wordprocessingml/2006/main">
        <w:t xml:space="preserve">Drottinn uppfyllti orð sitt fyrir milligöngu þjóns síns Elía um ætt Akabs.</w:t>
      </w:r>
    </w:p>
    <w:p/>
    <w:p>
      <w:r xmlns:w="http://schemas.openxmlformats.org/wordprocessingml/2006/main">
        <w:t xml:space="preserve">1. Trúgjörn uppfylling: Að treysta á Drottin og fyrirheit hans</w:t>
      </w:r>
    </w:p>
    <w:p/>
    <w:p>
      <w:r xmlns:w="http://schemas.openxmlformats.org/wordprocessingml/2006/main">
        <w:t xml:space="preserve">2. Loforð Guðs: Að þekkja orð Drottins mun rætast</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Filippíbréfið 1:6 - Með því að vera fullviss um einmitt þetta, að sá sem hefur hafið gott verk í yður, mun framkvæma það allt til dags Jesú Krists.</w:t>
      </w:r>
    </w:p>
    <w:p/>
    <w:p>
      <w:r xmlns:w="http://schemas.openxmlformats.org/wordprocessingml/2006/main">
        <w:t xml:space="preserve">Síðari bók konunganna 10:11 Og Jehú drap alla þá, sem eftir voru af ætt Akabs í Jesreel, og alla stórmenni hans, frændur hans og presta, uns hann lét hann engan eftir.</w:t>
      </w:r>
    </w:p>
    <w:p/>
    <w:p>
      <w:r xmlns:w="http://schemas.openxmlformats.org/wordprocessingml/2006/main">
        <w:t xml:space="preserve">Jehú drap alla þá sem eftir voru af ætt Akabs í Jesreel, þar á meðal stórmenni hans, ættingja og presta.</w:t>
      </w:r>
    </w:p>
    <w:p/>
    <w:p>
      <w:r xmlns:w="http://schemas.openxmlformats.org/wordprocessingml/2006/main">
        <w:t xml:space="preserve">1. Við verðum að vera trú Guði og skipunum hans, sama hvað það kostar.</w:t>
      </w:r>
    </w:p>
    <w:p/>
    <w:p>
      <w:r xmlns:w="http://schemas.openxmlformats.org/wordprocessingml/2006/main">
        <w:t xml:space="preserve">2. Við verðum að vera fús til að grípa til aðgerða og standa fyrir það sem er rétt.</w:t>
      </w:r>
    </w:p>
    <w:p/>
    <w:p>
      <w:r xmlns:w="http://schemas.openxmlformats.org/wordprocessingml/2006/main">
        <w:t xml:space="preserve">1. Matteus 10:37-39 - Hver sem elskar föður eða móður meira en mig, er mín ekki verður, og hver sem elskar son eða dóttur meira en mig, er mín ekki verður. Og hver sem tekur ekki kross sinn og fylgir mér er mín ekki verður. Hver sem finnur líf sitt mun týna því, og hver sem týnir lífi sínu mín vegna mun finna það.</w:t>
      </w:r>
    </w:p>
    <w:p/>
    <w:p>
      <w:r xmlns:w="http://schemas.openxmlformats.org/wordprocessingml/2006/main">
        <w:t xml:space="preserve">2. Matteusarguðspjall 16:24-26 - Hver sem vill koma á eftir mér skal afneita sjálfum sér, taka kross sinn og fylgja mér. Því að hver sem vill bjarga lífi sínu mun týna því, og hver sem týnir lífi sínu mín vegna mun finna það. Því hvað mun það gagnast manni ef hann eignast allan heiminn og fyrirgerir sálu sinni? Eða hvað á maður að gefa í staðinn fyrir sál sína?</w:t>
      </w:r>
    </w:p>
    <w:p/>
    <w:p>
      <w:r xmlns:w="http://schemas.openxmlformats.org/wordprocessingml/2006/main">
        <w:t xml:space="preserve">Síðari bók konunganna 10:12 Og hann stóð upp og fór og kom til Samaríu. Og þar sem hann var við klippihúsið á leiðinni,</w:t>
      </w:r>
    </w:p>
    <w:p/>
    <w:p>
      <w:r xmlns:w="http://schemas.openxmlformats.org/wordprocessingml/2006/main">
        <w:t xml:space="preserve">Jehú fór frá Jesreel og fór til Samaríu, þar sem hann rakst á einhvern við klippingu.</w:t>
      </w:r>
    </w:p>
    <w:p/>
    <w:p>
      <w:r xmlns:w="http://schemas.openxmlformats.org/wordprocessingml/2006/main">
        <w:t xml:space="preserve">1: Við getum lært af fordæmi Jehú um hlýðni, jafnvel þegar það fer með okkur á óvænta staði.</w:t>
      </w:r>
    </w:p>
    <w:p/>
    <w:p>
      <w:r xmlns:w="http://schemas.openxmlformats.org/wordprocessingml/2006/main">
        <w:t xml:space="preserve">2: Að fylgja vilja Guðs getur leitt okkur til óvæntra funda og tækifæra.</w:t>
      </w:r>
    </w:p>
    <w:p/>
    <w:p>
      <w:r xmlns:w="http://schemas.openxmlformats.org/wordprocessingml/2006/main">
        <w:t xml:space="preserve">1: Orðskviðirnir 3:5-6 - Treystu Drottni af öllu hjarta og reiddu þig ekki á eigin skilning. viðurkenndu hann á öllum þínum vegum, og hann mun stýra stigum þínum.</w:t>
      </w:r>
    </w:p>
    <w:p/>
    <w:p>
      <w:r xmlns:w="http://schemas.openxmlformats.org/wordprocessingml/2006/main">
        <w:t xml:space="preserve">2: Matteusarguðspjall 6:33 - Leitið fyrst ríkis Guðs og réttlætis hans, og allt þetta mun veitast yður að auki.</w:t>
      </w:r>
    </w:p>
    <w:p/>
    <w:p>
      <w:r xmlns:w="http://schemas.openxmlformats.org/wordprocessingml/2006/main">
        <w:t xml:space="preserve">Síðari bók konunganna 10:13 Jehú hitti bræður Ahasía Júdakonungs og sagði: "Hver eruð þér?" Þeir svöruðu: ,,Vér erum bræður Ahasía. og við förum niður til að heilsa börnum konungs og börnum drottningar.</w:t>
      </w:r>
    </w:p>
    <w:p/>
    <w:p>
      <w:r xmlns:w="http://schemas.openxmlformats.org/wordprocessingml/2006/main">
        <w:t xml:space="preserve">Jehú hittir bræður Ahasía Júdakonungs og spyr hverjir þeir séu. Þeir svara því til að þeir séu bræður Ahasía og þeir séu á leiðinni til að bera virðingu fyrir konungsfjölskyldunni.</w:t>
      </w:r>
    </w:p>
    <w:p/>
    <w:p>
      <w:r xmlns:w="http://schemas.openxmlformats.org/wordprocessingml/2006/main">
        <w:t xml:space="preserve">1. Kraftur auðmýktar: Að læra af fundi Jehú með bræðrum Ahasía</w:t>
      </w:r>
    </w:p>
    <w:p/>
    <w:p>
      <w:r xmlns:w="http://schemas.openxmlformats.org/wordprocessingml/2006/main">
        <w:t xml:space="preserve">2. Mikilvægi bræðralags: að kanna sambandið milli bræðra Ahasía og konungsfjölskyldunnar</w:t>
      </w:r>
    </w:p>
    <w:p/>
    <w:p>
      <w:r xmlns:w="http://schemas.openxmlformats.org/wordprocessingml/2006/main">
        <w:t xml:space="preserve">1. Matteusarguðspjall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Síðari bók konunganna 10:14 Og hann sagði: Takið þá lifandi. Og þeir tóku þá lifandi og drápu þá við gryfju klippihússins, tvo og fjörutíu menn. hann skildi ekki heldur eftir neinn þeirra.</w:t>
      </w:r>
    </w:p>
    <w:p/>
    <w:p>
      <w:r xmlns:w="http://schemas.openxmlformats.org/wordprocessingml/2006/main">
        <w:t xml:space="preserve">Jehú fyrirskipar að 42 menn verði teknir af lífi og skilur engan þeirra eftir á lífi.</w:t>
      </w:r>
    </w:p>
    <w:p/>
    <w:p>
      <w:r xmlns:w="http://schemas.openxmlformats.org/wordprocessingml/2006/main">
        <w:t xml:space="preserve">1. Kraftur hlýðninnar: Hvernig það getur leitt til árangurs að fylgja boðum Guðs.</w:t>
      </w:r>
    </w:p>
    <w:p/>
    <w:p>
      <w:r xmlns:w="http://schemas.openxmlformats.org/wordprocessingml/2006/main">
        <w:t xml:space="preserve">2. Réttlæti Guðs: Hvernig réttlæti Guðs opinberast með fullnustu dóms.</w:t>
      </w:r>
    </w:p>
    <w:p/>
    <w:p>
      <w:r xmlns:w="http://schemas.openxmlformats.org/wordprocessingml/2006/main">
        <w:t xml:space="preserve">1. Matteusarguðspjall 7:21-23 - Ekki mun hver sem segir við mig: 'Herra, herra,' ganga inn í himnaríki, heldur sá einn sem gerir vilja föður míns sem er á himnum.</w:t>
      </w:r>
    </w:p>
    <w:p/>
    <w:p>
      <w:r xmlns:w="http://schemas.openxmlformats.org/wordprocessingml/2006/main">
        <w:t xml:space="preserve">22 Á þeim degi munu margir segja við mig: Herra, herra, höfum við ekki spáð í þínu nafni og í þínu nafni rekið út illa anda og gert mörg kraftaverk í þínu nafni? 23 Þá mun ég segja þeim hreint út: Ég hef aldrei þekkt þig. Burt frá mér, þér illvirkjar!</w:t>
      </w:r>
    </w:p>
    <w:p/>
    <w:p>
      <w:r xmlns:w="http://schemas.openxmlformats.org/wordprocessingml/2006/main">
        <w:t xml:space="preserve">2. Rómverjabréfið 12:19 - Hefndið ekki, kæru vinir, heldur skiljið eftir pláss fyrir reiði Guðs, því ritað er: Það er mitt að hefna; Ég mun endurgjalda, segir Drottinn.</w:t>
      </w:r>
    </w:p>
    <w:p/>
    <w:p>
      <w:r xmlns:w="http://schemas.openxmlformats.org/wordprocessingml/2006/main">
        <w:t xml:space="preserve">Síðari bók konunganna 10:15 Og er hann var farinn þaðan, lét hann Jónadab Rekabsson koma á móti honum, og hann heilsaði honum og sagði við hann: "Er hjarta þitt rétt, eins og hjarta mitt er með hjarta þínu?" En Jónadab svaraði: Það er það. Ef svo er, rétti mér hönd þína. Og hann rétti honum höndina; og hann tók hann upp til sín í vagninn.</w:t>
      </w:r>
    </w:p>
    <w:p/>
    <w:p>
      <w:r xmlns:w="http://schemas.openxmlformats.org/wordprocessingml/2006/main">
        <w:t xml:space="preserve">Jónadab og Jehú konungur eiga innihaldsríkt samtal um trú og hollustu.</w:t>
      </w:r>
    </w:p>
    <w:p/>
    <w:p>
      <w:r xmlns:w="http://schemas.openxmlformats.org/wordprocessingml/2006/main">
        <w:t xml:space="preserve">1. Mikilvægi þess að hafa trú á Guð og hvernig það getur styrkt sambönd</w:t>
      </w:r>
    </w:p>
    <w:p/>
    <w:p>
      <w:r xmlns:w="http://schemas.openxmlformats.org/wordprocessingml/2006/main">
        <w:t xml:space="preserve">2. Hollusta og skuldbinding við Guð og aðra</w:t>
      </w:r>
    </w:p>
    <w:p/>
    <w:p>
      <w:r xmlns:w="http://schemas.openxmlformats.org/wordprocessingml/2006/main">
        <w:t xml:space="preserve">1. Matteus 6:14-15 -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2. Rómverjabréfið 12:10 - "Elskið hver annan með bróðurelsku.</w:t>
      </w:r>
    </w:p>
    <w:p/>
    <w:p>
      <w:r xmlns:w="http://schemas.openxmlformats.org/wordprocessingml/2006/main">
        <w:t xml:space="preserve">Síðari bók konunganna 10:16 Og hann sagði: Kom með mér og sjá vandlætingu mína fyrir Drottni. Svo létu þeir hann fara á vagni sínum.</w:t>
      </w:r>
    </w:p>
    <w:p/>
    <w:p>
      <w:r xmlns:w="http://schemas.openxmlformats.org/wordprocessingml/2006/main">
        <w:t xml:space="preserve">Jehú var sagt að sýna vandlætingu sína fyrir Drottni og var látinn fara á vagni sínum.</w:t>
      </w:r>
    </w:p>
    <w:p/>
    <w:p>
      <w:r xmlns:w="http://schemas.openxmlformats.org/wordprocessingml/2006/main">
        <w:t xml:space="preserve">1. Kraftur vandlætingar fyrir Drottin</w:t>
      </w:r>
    </w:p>
    <w:p/>
    <w:p>
      <w:r xmlns:w="http://schemas.openxmlformats.org/wordprocessingml/2006/main">
        <w:t xml:space="preserve">2. Kanna hlýðni við kall Guðs</w:t>
      </w:r>
    </w:p>
    <w:p/>
    <w:p>
      <w:r xmlns:w="http://schemas.openxmlformats.org/wordprocessingml/2006/main">
        <w:t xml:space="preserve">1. Rómverjabréfið 12:11 - Vertu ekki latur í vandlætingu, vertu ákafur í anda, þjónið Drottni.</w:t>
      </w:r>
    </w:p>
    <w:p/>
    <w:p>
      <w:r xmlns:w="http://schemas.openxmlformats.org/wordprocessingml/2006/main">
        <w:t xml:space="preserve">2. Efesusbréfið 6:10-18 - Herklæði Guðs, Stattu því staðfastir.</w:t>
      </w:r>
    </w:p>
    <w:p/>
    <w:p>
      <w:r xmlns:w="http://schemas.openxmlformats.org/wordprocessingml/2006/main">
        <w:t xml:space="preserve">Síðari bók konunganna 10:17 Og er hann kom til Samaríu, drap hann alla þá, sem eftir voru af Akab í Samaríu, uns hann hafði tortímt honum, eftir orði Drottins, sem hann talaði við Elía.</w:t>
      </w:r>
    </w:p>
    <w:p/>
    <w:p>
      <w:r xmlns:w="http://schemas.openxmlformats.org/wordprocessingml/2006/main">
        <w:t xml:space="preserve">Jehú drap alla sem héldu tryggð við Akab í Samaríu til að uppfylla spádóm Drottins sem gefinn var Elía.</w:t>
      </w:r>
    </w:p>
    <w:p/>
    <w:p>
      <w:r xmlns:w="http://schemas.openxmlformats.org/wordprocessingml/2006/main">
        <w:t xml:space="preserve">1. Kraftur orðs Guðs - Hvernig loforð Guðs geta mótað líf okkar</w:t>
      </w:r>
    </w:p>
    <w:p/>
    <w:p>
      <w:r xmlns:w="http://schemas.openxmlformats.org/wordprocessingml/2006/main">
        <w:t xml:space="preserve">2. Dómur Guðs - Hvernig við ættum að læra að lúta og hlýða vilja Guðs</w:t>
      </w:r>
    </w:p>
    <w:p/>
    <w:p>
      <w:r xmlns:w="http://schemas.openxmlformats.org/wordprocessingml/2006/main">
        <w:t xml:space="preserve">1. Síðari bók konunganna 10:17 - Og er hann kom til Samaríu, drap hann alla þá, sem eftir voru af Akab í Samaríu, uns hann hafði tortímt honum, eins og Drottinn sagði, sem hann talaði við Elía.</w:t>
      </w:r>
    </w:p>
    <w:p/>
    <w:p>
      <w:r xmlns:w="http://schemas.openxmlformats.org/wordprocessingml/2006/main">
        <w:t xml:space="preserve">2. Jósúabók 24:15 - Og ef yður þykir illt að þjóna Drottni, þá veljið yður í dag hverjum þér viljið þjóna. Hvort sem guðirnir, sem feður yðar þjónuðu, sem voru hinumegin flóðsins, eða guðir Amoríta, sem þér búið í landi þeirra, en ég og hús mitt, vér munum þjóna Drottni.</w:t>
      </w:r>
    </w:p>
    <w:p/>
    <w:p>
      <w:r xmlns:w="http://schemas.openxmlformats.org/wordprocessingml/2006/main">
        <w:t xml:space="preserve">Síðari bók konunganna 10:18 Og Jehú safnaði öllum lýðnum og sagði við þá: ,,Akab þjónaði Baal lítið eitt. en Jehú mun þjóna honum mikið.</w:t>
      </w:r>
    </w:p>
    <w:p/>
    <w:p>
      <w:r xmlns:w="http://schemas.openxmlformats.org/wordprocessingml/2006/main">
        <w:t xml:space="preserve">Jehú ávarpaði fólkið og lýsti því yfir að þótt Akab hefði aðeins þjónað Baal lítið, myndi hann þjóna honum miklu meira.</w:t>
      </w:r>
    </w:p>
    <w:p/>
    <w:p>
      <w:r xmlns:w="http://schemas.openxmlformats.org/wordprocessingml/2006/main">
        <w:t xml:space="preserve">1. Nauðsyn þess að helga okkur Guði að fullu</w:t>
      </w:r>
    </w:p>
    <w:p/>
    <w:p>
      <w:r xmlns:w="http://schemas.openxmlformats.org/wordprocessingml/2006/main">
        <w:t xml:space="preserve">2. Hætturnar við að þjóna Baal</w:t>
      </w:r>
    </w:p>
    <w:p/>
    <w:p>
      <w:r xmlns:w="http://schemas.openxmlformats.org/wordprocessingml/2006/main">
        <w:t xml:space="preserve">1. Mósebók 6:4-5 - "Heyr, Ísrael: Drottinn Guð vor, Drottinn er einn. Þú skalt elska Drottin, Guð þinn af öllu hjarta þínu, allri sálu þinni og af öllum mætti þínum."</w:t>
      </w:r>
    </w:p>
    <w:p/>
    <w:p>
      <w:r xmlns:w="http://schemas.openxmlformats.org/wordprocessingml/2006/main">
        <w:t xml:space="preserve">2. Matteusarguðspjall 22:37-38 - "Og hann sagði við hann: Þú skalt elska Drottin Guð þinn af öllu hjarta þínu og allri sálu þinni og öllum huga þínum. Þetta er hið mikla og fyrsta boðorð."</w:t>
      </w:r>
    </w:p>
    <w:p/>
    <w:p>
      <w:r xmlns:w="http://schemas.openxmlformats.org/wordprocessingml/2006/main">
        <w:t xml:space="preserve">Síðari bók konunganna 10:19 Kallaðu því til mín alla spámenn Baals, alla þjóna hans og alla presta hans. engan vantar, því að ég hef mikla fórn að færa Baals. hver sem brestur mun ekki lifa. En Jehú gjörði það af hógværð, í þeim tilgangi að tortíma Baalsdýrkendum.</w:t>
      </w:r>
    </w:p>
    <w:p/>
    <w:p>
      <w:r xmlns:w="http://schemas.openxmlformats.org/wordprocessingml/2006/main">
        <w:t xml:space="preserve">Jehú lagði á ráðin um að tortíma tilbiðjendum Baals með því að kalla alla spámenn, þjóna og presta Baals til að mæta í mikla fórn.</w:t>
      </w:r>
    </w:p>
    <w:p/>
    <w:p>
      <w:r xmlns:w="http://schemas.openxmlformats.org/wordprocessingml/2006/main">
        <w:t xml:space="preserve">1. Speki Jehú: Að uppgötva forsjón Guðs á óvæntum stöðum</w:t>
      </w:r>
    </w:p>
    <w:p/>
    <w:p>
      <w:r xmlns:w="http://schemas.openxmlformats.org/wordprocessingml/2006/main">
        <w:t xml:space="preserve">2. Styrkur í lipurð: Kraftur Guðs til að sigrast á illu</w:t>
      </w:r>
    </w:p>
    <w:p/>
    <w:p>
      <w:r xmlns:w="http://schemas.openxmlformats.org/wordprocessingml/2006/main">
        <w:t xml:space="preserve">1. 2. Korintubréf 10:4-5 - Því að vopn hernaðar okkar eru ekki af holdi heldur hafa guðlegan kraft til að eyða vígi. Við eyðileggjum rök og allar háleitar skoðanir sem vakna eru gegn þekkingunni á Guði og tökum hverja hugsun til fanga til að hlýða Kristi.</w:t>
      </w:r>
    </w:p>
    <w:p/>
    <w:p>
      <w:r xmlns:w="http://schemas.openxmlformats.org/wordprocessingml/2006/main">
        <w:t xml:space="preserve">2. Jesaja 31:1 - Vei þeim sem fara til Egyptalands til hjálpar og treysta á hesta, sem treysta á vagna af því að þeir eru margir og á riddara vegna þess að þeir eru mjög sterkir, en líta ekki til hins heilaga í Ísrael eða ráðfærðu þig við Drottin!</w:t>
      </w:r>
    </w:p>
    <w:p/>
    <w:p>
      <w:r xmlns:w="http://schemas.openxmlformats.org/wordprocessingml/2006/main">
        <w:t xml:space="preserve">Síðari bók konunganna 10:20 Og Jehú sagði: ,,Boðið um hátíðarsamkomu fyrir Baals. Og þeir boðuðu það.</w:t>
      </w:r>
    </w:p>
    <w:p/>
    <w:p>
      <w:r xmlns:w="http://schemas.openxmlformats.org/wordprocessingml/2006/main">
        <w:t xml:space="preserve">Jehú bauð lýðnum að boða Baals hátíðarsamkomu.</w:t>
      </w:r>
    </w:p>
    <w:p/>
    <w:p>
      <w:r xmlns:w="http://schemas.openxmlformats.org/wordprocessingml/2006/main">
        <w:t xml:space="preserve">1. Hætta á andlegri málamiðlun</w:t>
      </w:r>
    </w:p>
    <w:p/>
    <w:p>
      <w:r xmlns:w="http://schemas.openxmlformats.org/wordprocessingml/2006/main">
        <w:t xml:space="preserve">2. Standið staðfastlega fyrir Drottin</w:t>
      </w:r>
    </w:p>
    <w:p/>
    <w:p>
      <w:r xmlns:w="http://schemas.openxmlformats.org/wordprocessingml/2006/main">
        <w:t xml:space="preserve">1. Rómverjabréfið 12:2 - "Vertu ekki í samræmi við mynstur þessa heims, heldur umbreytist með endurnýjun hugar þíns. Þá munt þú geta prófað og samþykkt hver vilji Guðs er góður, ánægjulegur og fullkominn vilji hans. "</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Síðari bók konunganna 10:21 Og Jehú sendi um allan Ísrael, og allir tilbiðjendur Baals komu, svo að enginn maður var eftir, sem ekki kom. Og þeir komu í hús Baals. Og hús Baals var fullt frá einum enda til annars.</w:t>
      </w:r>
    </w:p>
    <w:p/>
    <w:p>
      <w:r xmlns:w="http://schemas.openxmlformats.org/wordprocessingml/2006/main">
        <w:t xml:space="preserve">Jehú sendi boðun um allan Ísrael og allir Baalsdýrkendur söfnuðust saman við hús Baals og fylltu það frá enda til enda.</w:t>
      </w:r>
    </w:p>
    <w:p/>
    <w:p>
      <w:r xmlns:w="http://schemas.openxmlformats.org/wordprocessingml/2006/main">
        <w:t xml:space="preserve">1. Kraftur samkomunnar: Hvernig sameining í trú gefur styrk</w:t>
      </w:r>
    </w:p>
    <w:p/>
    <w:p>
      <w:r xmlns:w="http://schemas.openxmlformats.org/wordprocessingml/2006/main">
        <w:t xml:space="preserve">2. Mikilvægi hollustu og hlýðni: Að vera Guði trúr</w:t>
      </w:r>
    </w:p>
    <w:p/>
    <w:p>
      <w:r xmlns:w="http://schemas.openxmlformats.org/wordprocessingml/2006/main">
        <w:t xml:space="preserve">1. Efesusbréfið 4:16 - Frá hverjum líkaminn allur, tengdur og hnýtt saman með því sem sérhver liður gefur, í samræmi við áhrifaríka vinnu sem sérhver hluti gerir sinn hlut með, veldur vexti líkamans til uppbyggingar sjálfs síns í kærleika.</w:t>
      </w:r>
    </w:p>
    <w:p/>
    <w:p>
      <w:r xmlns:w="http://schemas.openxmlformats.org/wordprocessingml/2006/main">
        <w:t xml:space="preserve">2. Postulasagan 2:1-4 - Þegar hvítasunnudagur var að fullu kominn, voru þeir allir í einu lagi á einum stað. Og skyndilega heyrðist hljóð af himni, eins og af hvassviðri, og það fyllti allt húsið, þar sem þeir sátu. Þá birtust þeim skiptar tungur, sem af eldi, og settist ein á hverja þeirra. Og þeir fylltust allir heilögum anda og tóku að tala öðrum tungum, eins og andinn gaf þeim að mæla.</w:t>
      </w:r>
    </w:p>
    <w:p/>
    <w:p>
      <w:r xmlns:w="http://schemas.openxmlformats.org/wordprocessingml/2006/main">
        <w:t xml:space="preserve">Síðari bók konunganna 10:22 Og hann sagði við þann, sem var yfir klæðnaðinum: ,,Fær þú fram klæði handa öllum tilbiðjendum Baals. Og hann bar þá fram klæði.</w:t>
      </w:r>
    </w:p>
    <w:p/>
    <w:p>
      <w:r xmlns:w="http://schemas.openxmlformats.org/wordprocessingml/2006/main">
        <w:t xml:space="preserve">Jehú bauð musterisþjónunum að bera fram klæði handa Baalsdýrkendum.</w:t>
      </w:r>
    </w:p>
    <w:p/>
    <w:p>
      <w:r xmlns:w="http://schemas.openxmlformats.org/wordprocessingml/2006/main">
        <w:t xml:space="preserve">1. Hættan við skurðgoðadýrkun.</w:t>
      </w:r>
    </w:p>
    <w:p/>
    <w:p>
      <w:r xmlns:w="http://schemas.openxmlformats.org/wordprocessingml/2006/main">
        <w:t xml:space="preserve">2. Hátign orðs Guðs.</w:t>
      </w:r>
    </w:p>
    <w:p/>
    <w:p>
      <w:r xmlns:w="http://schemas.openxmlformats.org/wordprocessingml/2006/main">
        <w:t xml:space="preserve">1. Jeremía 10:14 "Sérhver maður er grimmur í þekkingu sinni, sérhver grundvöllur skammast sín fyrir útskornu líkneskinu, því að steypt líkneski hans er lygi, og enginn andardráttur er í þeim."</w:t>
      </w:r>
    </w:p>
    <w:p/>
    <w:p>
      <w:r xmlns:w="http://schemas.openxmlformats.org/wordprocessingml/2006/main">
        <w:t xml:space="preserve">2. Sálmur 119:105 "Orð þitt er lampi fóta minna og ljós á vegi mínum."</w:t>
      </w:r>
    </w:p>
    <w:p/>
    <w:p>
      <w:r xmlns:w="http://schemas.openxmlformats.org/wordprocessingml/2006/main">
        <w:t xml:space="preserve">Síðari bók konunganna 10:23 Og Jehú fór ásamt Jónadab Rekabssyni inn í hús Baals og sögðu við dýrkendur Baals: "Rannið og sjáið, að hér er enginn af þjónum Drottins, nema aðeins tilbiðjendur Baals.</w:t>
      </w:r>
    </w:p>
    <w:p/>
    <w:p>
      <w:r xmlns:w="http://schemas.openxmlformats.org/wordprocessingml/2006/main">
        <w:t xml:space="preserve">Jehú og Jónadab fóru í hús Baals og báðu Baalsdýrkendur að ganga úr skugga um að engir þjónar Drottins væru viðstaddir.</w:t>
      </w:r>
    </w:p>
    <w:p/>
    <w:p>
      <w:r xmlns:w="http://schemas.openxmlformats.org/wordprocessingml/2006/main">
        <w:t xml:space="preserve">1. Hættan við skurðgoðadýrkun</w:t>
      </w:r>
    </w:p>
    <w:p/>
    <w:p>
      <w:r xmlns:w="http://schemas.openxmlformats.org/wordprocessingml/2006/main">
        <w:t xml:space="preserve">2. Hollusta Jónadabs</w:t>
      </w:r>
    </w:p>
    <w:p/>
    <w:p>
      <w:r xmlns:w="http://schemas.openxmlformats.org/wordprocessingml/2006/main">
        <w:t xml:space="preserve">1. Jeremía 25:6 - Fylgið ekki öðrum guðum til að þjóna þeim og tilbiðja þá; reita mig ekki til reiði með verkum handa þinna.</w:t>
      </w:r>
    </w:p>
    <w:p/>
    <w:p>
      <w:r xmlns:w="http://schemas.openxmlformats.org/wordprocessingml/2006/main">
        <w:t xml:space="preserve">2. 2. Korintubréf 10:5 - Við leggjum niður rifrildi og sérhverja tilgerð sem setur sig á móti þekkingunni á Guði, og við tökum hverja hugsun til fanga til að gera hana hlýða Kristi.</w:t>
      </w:r>
    </w:p>
    <w:p/>
    <w:p>
      <w:r xmlns:w="http://schemas.openxmlformats.org/wordprocessingml/2006/main">
        <w:t xml:space="preserve">Síðari bók konunganna 10:24 Og er þeir gengu inn til að færa sláturfórnir og brennifórnir, skipaði Jehú áttatíu menn fyrir utan og sagði: ,,Ef einhver af þeim mönnum, sem ég hefi komið þér í hendur, sleppur, sá sem lætur hann fara, skal líf hans verða. fyrir líf hans.</w:t>
      </w:r>
    </w:p>
    <w:p/>
    <w:p>
      <w:r xmlns:w="http://schemas.openxmlformats.org/wordprocessingml/2006/main">
        <w:t xml:space="preserve">Jehú skipaði áttatíu menn til að gæta musterisins og lýsti því yfir að hver sem leyfði einhverjum að flýja myndi gjalda með lífi sínu.</w:t>
      </w:r>
    </w:p>
    <w:p/>
    <w:p>
      <w:r xmlns:w="http://schemas.openxmlformats.org/wordprocessingml/2006/main">
        <w:t xml:space="preserve">1. Kraftur náðar Guðs andspænis mannfórnum</w:t>
      </w:r>
    </w:p>
    <w:p/>
    <w:p>
      <w:r xmlns:w="http://schemas.openxmlformats.org/wordprocessingml/2006/main">
        <w:t xml:space="preserve">2. Ábyrgð að vernda hús Guðs</w:t>
      </w:r>
    </w:p>
    <w:p/>
    <w:p>
      <w:r xmlns:w="http://schemas.openxmlformats.org/wordprocessingml/2006/main">
        <w:t xml:space="preserve">1. Mósebók 12:12-13; Því að ég mun fara um Egyptaland í nótt og slá alla frumburði í Egyptalandi, bæði menn og skepnur. og gegn öllum guðum Egyptalands mun ég kveða upp dóm. Ég er Drottinn.</w:t>
      </w:r>
    </w:p>
    <w:p/>
    <w:p>
      <w:r xmlns:w="http://schemas.openxmlformats.org/wordprocessingml/2006/main">
        <w:t xml:space="preserve">2. 1. Tímóteusarbréf 3:15; En ef ég verð lengi, svo að þú megir vita hvernig þú ættir að haga þér í húsi Guðs, sem er kirkja hins lifanda Guðs, stoð og grundvöll sannleikans.</w:t>
      </w:r>
    </w:p>
    <w:p/>
    <w:p>
      <w:r xmlns:w="http://schemas.openxmlformats.org/wordprocessingml/2006/main">
        <w:t xml:space="preserve">Síðari bók konunganna 10:25 Og svo bar við, er hann hafði lokið við að færa brennifórnina, að Jehú sagði við varðliðið og foringjana: "Farið inn og drepið þá." láttu engan koma fram. Og þeir unnu þá með sverðseggjum. Þá ráku varðliðið og foringjarnir þá burt og fóru til borgar Baals húss.</w:t>
      </w:r>
    </w:p>
    <w:p/>
    <w:p>
      <w:r xmlns:w="http://schemas.openxmlformats.org/wordprocessingml/2006/main">
        <w:t xml:space="preserve">Jehú bauð varðliðinu og foringjunum að drepa alla tilbiðjendur Baals, og þeir urðu við.</w:t>
      </w:r>
    </w:p>
    <w:p/>
    <w:p>
      <w:r xmlns:w="http://schemas.openxmlformats.org/wordprocessingml/2006/main">
        <w:t xml:space="preserve">1. Að þjóna Guði krefst fórnar</w:t>
      </w:r>
    </w:p>
    <w:p/>
    <w:p>
      <w:r xmlns:w="http://schemas.openxmlformats.org/wordprocessingml/2006/main">
        <w:t xml:space="preserve">2. Standa staðfastur í trú</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Jósúabók 24:15 - En ef yður þykir óæskilegt að þjóna Drottni, þá veljið yður í dag hverjum þér viljið þjóna, hvort þeir guði, sem forfeður yðar þjónuðu handan Efrat, eða guði Amoríta, í hvers landi þú ert. lifandi. En ég og heimili mitt, við munum þjóna Drottni.</w:t>
      </w:r>
    </w:p>
    <w:p/>
    <w:p>
      <w:r xmlns:w="http://schemas.openxmlformats.org/wordprocessingml/2006/main">
        <w:t xml:space="preserve">Síðari bók konunganna 10:26 Og þeir fóru með líkneskið út úr húsi Baals og brenndu þær.</w:t>
      </w:r>
    </w:p>
    <w:p/>
    <w:p>
      <w:r xmlns:w="http://schemas.openxmlformats.org/wordprocessingml/2006/main">
        <w:t xml:space="preserve">Ísraelsmenn fjarlægðu og brenndu líkneski Baals úr húsi Baals.</w:t>
      </w:r>
    </w:p>
    <w:p/>
    <w:p>
      <w:r xmlns:w="http://schemas.openxmlformats.org/wordprocessingml/2006/main">
        <w:t xml:space="preserve">1. Mikilvægi hlýðni: Hvers vegna að hlýða boðorðum Guðs veitir blessun</w:t>
      </w:r>
    </w:p>
    <w:p/>
    <w:p>
      <w:r xmlns:w="http://schemas.openxmlformats.org/wordprocessingml/2006/main">
        <w:t xml:space="preserve">2. Kraftur trúarinnar: Hvernig á að þrauka gegn vantrú</w:t>
      </w:r>
    </w:p>
    <w:p/>
    <w:p>
      <w:r xmlns:w="http://schemas.openxmlformats.org/wordprocessingml/2006/main">
        <w:t xml:space="preserve">1. 2. Konungabók 10:26 - Og þeir fóru með líkneskið út úr húsi Baals og brenndu þær.</w:t>
      </w:r>
    </w:p>
    <w:p/>
    <w:p>
      <w:r xmlns:w="http://schemas.openxmlformats.org/wordprocessingml/2006/main">
        <w:t xml:space="preserve">2. Jesaja 45:5-7 - Ég er Drottinn, og enginn annar, en ég er enginn Guð; Ég útbúa þig, þótt þú þekkir mig ekki, til þess að fólk viti af sólarupprás og vestri, að enginn er til nema ég; Ég er Drottinn og enginn annar. Ég mynda ljós og skapa myrkur, ég skapa vellíðan og skapa ógæfu, ég er Drottinn, sem gjörir allt þetta.</w:t>
      </w:r>
    </w:p>
    <w:p/>
    <w:p>
      <w:r xmlns:w="http://schemas.openxmlformats.org/wordprocessingml/2006/main">
        <w:t xml:space="preserve">Síðari bók konunganna 10:27 Og þeir brutu niður líkneski Baals og brutu niður hús Baals og gerðu það að burðarhúsi allt til þessa dags.</w:t>
      </w:r>
    </w:p>
    <w:p/>
    <w:p>
      <w:r xmlns:w="http://schemas.openxmlformats.org/wordprocessingml/2006/main">
        <w:t xml:space="preserve">Ísraelsmenn eyðilögðu musteri Baals og breyttu því í almenningssalerni.</w:t>
      </w:r>
    </w:p>
    <w:p/>
    <w:p>
      <w:r xmlns:w="http://schemas.openxmlformats.org/wordprocessingml/2006/main">
        <w:t xml:space="preserve">1. Kraftur fólks Guðs til að sigrast á freistingum</w:t>
      </w:r>
    </w:p>
    <w:p/>
    <w:p>
      <w:r xmlns:w="http://schemas.openxmlformats.org/wordprocessingml/2006/main">
        <w:t xml:space="preserve">2. Afleiðingar skurðgoðadýrkunar</w:t>
      </w:r>
    </w:p>
    <w:p/>
    <w:p>
      <w:r xmlns:w="http://schemas.openxmlformats.org/wordprocessingml/2006/main">
        <w:t xml:space="preserve">1. Mósebók 6:14-15 - Þú skalt ekki elta aðra guði, guði þjóðanna sem eru í kringum þig</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Síðari bók konunganna 10:28 Þannig eyddi Jehú Baal úr Ísrael.</w:t>
      </w:r>
    </w:p>
    <w:p/>
    <w:p>
      <w:r xmlns:w="http://schemas.openxmlformats.org/wordprocessingml/2006/main">
        <w:t xml:space="preserve">Jehú eyddi Baal og tilbeiðslu hans úr Ísrael.</w:t>
      </w:r>
    </w:p>
    <w:p/>
    <w:p>
      <w:r xmlns:w="http://schemas.openxmlformats.org/wordprocessingml/2006/main">
        <w:t xml:space="preserve">1. Guð er alltaf við stjórnvölinn og getur fjarlægt öll skurðgoð eða falsguði úr lífi okkar.</w:t>
      </w:r>
    </w:p>
    <w:p/>
    <w:p>
      <w:r xmlns:w="http://schemas.openxmlformats.org/wordprocessingml/2006/main">
        <w:t xml:space="preserve">2. Við verðum alltaf að leitast við að þóknast Guði með því að losa okkur við öll skurðgoð eða falsguði sem við höfum.</w:t>
      </w:r>
    </w:p>
    <w:p/>
    <w:p>
      <w:r xmlns:w="http://schemas.openxmlformats.org/wordprocessingml/2006/main">
        <w:t xml:space="preserve">1. Mósebók 20:3 - "Þú skalt ekki hafa aðra guði en mér."</w:t>
      </w:r>
    </w:p>
    <w:p/>
    <w:p>
      <w:r xmlns:w="http://schemas.openxmlformats.org/wordprocessingml/2006/main">
        <w:t xml:space="preserve">2. Esekíel 20:7 - "Þá sagði ég við þá: Varpið burt sérhverjum svívirðingum augna sinna og saurgið yður ekki af skurðgoðum Egypta. Ég er Drottinn, Guð yðar."</w:t>
      </w:r>
    </w:p>
    <w:p/>
    <w:p>
      <w:r xmlns:w="http://schemas.openxmlformats.org/wordprocessingml/2006/main">
        <w:t xml:space="preserve">Síðari bók konunganna 10:29 En frá syndum Jeróbóams Nebatssonar, sem kom Ísrael til að syndga, vék Jehú ekki frá þeim, svo sem gullkálfunum, sem voru í Betel og í Dan.</w:t>
      </w:r>
    </w:p>
    <w:p/>
    <w:p>
      <w:r xmlns:w="http://schemas.openxmlformats.org/wordprocessingml/2006/main">
        <w:t xml:space="preserve">Jehú vék ekki frá syndum Jeróbóams og hélt samt gullkálfana í Betel og Dan.</w:t>
      </w:r>
    </w:p>
    <w:p/>
    <w:p>
      <w:r xmlns:w="http://schemas.openxmlformats.org/wordprocessingml/2006/main">
        <w:t xml:space="preserve">1. Hættan við að líkja eftir synd</w:t>
      </w:r>
    </w:p>
    <w:p/>
    <w:p>
      <w:r xmlns:w="http://schemas.openxmlformats.org/wordprocessingml/2006/main">
        <w:t xml:space="preserve">2. Kraftur fyrirgefningar Guðs</w:t>
      </w:r>
    </w:p>
    <w:p/>
    <w:p>
      <w:r xmlns:w="http://schemas.openxmlformats.org/wordprocessingml/2006/main">
        <w:t xml:space="preserve">1. Sálmur 119:11 - "Orð þitt hef ég falið í hjarta mínu, til þess að ég syndga ekki gegn þér."</w:t>
      </w:r>
    </w:p>
    <w:p/>
    <w:p>
      <w:r xmlns:w="http://schemas.openxmlformats.org/wordprocessingml/2006/main">
        <w:t xml:space="preserve">2. Rómverjabréfið 6:12 - "Látið því ekki syndina ríkja í dauðlegum líkama yðar, svo að þér hlýðið honum í girndum hans."</w:t>
      </w:r>
    </w:p>
    <w:p/>
    <w:p>
      <w:r xmlns:w="http://schemas.openxmlformats.org/wordprocessingml/2006/main">
        <w:t xml:space="preserve">Síðari bók konunganna 10:30 Og Drottinn sagði við Jehú: Vegna þess að þú hefir gjört það, sem rétt er í mínum augum, og gjört við ætt Akabs eins og ég bjó í hjarta mínu, börn þín í fjórða lið. skal sitja í hásæti Ísraels.</w:t>
      </w:r>
    </w:p>
    <w:p/>
    <w:p>
      <w:r xmlns:w="http://schemas.openxmlformats.org/wordprocessingml/2006/main">
        <w:t xml:space="preserve">Guð hrósaði Jehú fyrir að framfylgja vilja Guðs dyggilega og lofaði að afkomendur Jehú yrðu konungar Ísraels.</w:t>
      </w:r>
    </w:p>
    <w:p/>
    <w:p>
      <w:r xmlns:w="http://schemas.openxmlformats.org/wordprocessingml/2006/main">
        <w:t xml:space="preserve">1. Loforð Guðs eru áreiðanleg og áreiðanleg</w:t>
      </w:r>
    </w:p>
    <w:p/>
    <w:p>
      <w:r xmlns:w="http://schemas.openxmlformats.org/wordprocessingml/2006/main">
        <w:t xml:space="preserve">2. Hlýðni okkar við Guð er verðlaunuð</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Efesusbréfið 2:10 - Því að vér erum verk hans, sköpuð í Kristi Jesú til góðra verka, sem Guð hefur áður fyrirskipað, til þess að vér skulum ganga í þeim.</w:t>
      </w:r>
    </w:p>
    <w:p/>
    <w:p>
      <w:r xmlns:w="http://schemas.openxmlformats.org/wordprocessingml/2006/main">
        <w:t xml:space="preserve">Síðari bók konunganna 10:31 En Jehú gaf ekki gaum að fylgja lögmáli Drottins, Guðs Ísraels, af öllu hjarta, því að hann vék ekki frá syndum Jeróbóams, sem komu Ísrael til að syndga.</w:t>
      </w:r>
    </w:p>
    <w:p/>
    <w:p>
      <w:r xmlns:w="http://schemas.openxmlformats.org/wordprocessingml/2006/main">
        <w:t xml:space="preserve">Jehú fylgdi Drottni ekki að fullu og hélt áfram að iðka syndir Jeróbóams sem höfðu valdið því að Ísraelsmenn syndguðu.</w:t>
      </w:r>
    </w:p>
    <w:p/>
    <w:p>
      <w:r xmlns:w="http://schemas.openxmlformats.org/wordprocessingml/2006/main">
        <w:t xml:space="preserve">1. Drottinn kallar okkur til að fylgja sér trúfastlega, ekki að gefast upp og vera áfram í synd.</w:t>
      </w:r>
    </w:p>
    <w:p/>
    <w:p>
      <w:r xmlns:w="http://schemas.openxmlformats.org/wordprocessingml/2006/main">
        <w:t xml:space="preserve">2. Við verðum að leitast við að halda uppi lögmálum Drottins og vera fyrirmynd um réttlætið sem er að finna í honum.</w:t>
      </w:r>
    </w:p>
    <w:p/>
    <w:p>
      <w:r xmlns:w="http://schemas.openxmlformats.org/wordprocessingml/2006/main">
        <w:t xml:space="preserve">1. Rómverjabréfið 6:1-2 Hvað eigum við þá að segja? Eigum vér að halda áfram í syndinni, svo að náðin verði mikil? Guð forði það. Hvernig eigum vér, sem dauð eru syndinni, að lifa lengur þar?</w:t>
      </w:r>
    </w:p>
    <w:p/>
    <w:p>
      <w:r xmlns:w="http://schemas.openxmlformats.org/wordprocessingml/2006/main">
        <w:t xml:space="preserve">2. 1. Jóhannesarbréf 2:1-2 Börnin mín, þetta skrifa ég yður, svo að þér syndgið ekki. Og ef einhver syndgar, þá höfum vér málsvara hjá föðurnum, Jesú Kristi hinum réttláta, og hann er friðþæging fyrir syndir vorar, og ekki aðeins fyrir syndir okkar, heldur einnig fyrir syndir alls heimsins.</w:t>
      </w:r>
    </w:p>
    <w:p/>
    <w:p>
      <w:r xmlns:w="http://schemas.openxmlformats.org/wordprocessingml/2006/main">
        <w:t xml:space="preserve">Síðari bók konunganna 10:32 Á þeim dögum tók Drottinn að skera niður Ísrael, og Hasael vann þá á öllum svæðum Ísraels.</w:t>
      </w:r>
    </w:p>
    <w:p/>
    <w:p>
      <w:r xmlns:w="http://schemas.openxmlformats.org/wordprocessingml/2006/main">
        <w:t xml:space="preserve">Drottinn tók að draga úr vald og vald Ísraels, og Hasael vann þá í öllum héruðum Ísraels.</w:t>
      </w:r>
    </w:p>
    <w:p/>
    <w:p>
      <w:r xmlns:w="http://schemas.openxmlformats.org/wordprocessingml/2006/main">
        <w:t xml:space="preserve">1. Fullveldi Guðs á erfiðum tímum</w:t>
      </w:r>
    </w:p>
    <w:p/>
    <w:p>
      <w:r xmlns:w="http://schemas.openxmlformats.org/wordprocessingml/2006/main">
        <w:t xml:space="preserve">2. Að treysta á Guð þegar við göngum um dimma dali</w:t>
      </w:r>
    </w:p>
    <w:p/>
    <w:p>
      <w:r xmlns:w="http://schemas.openxmlformats.org/wordprocessingml/2006/main">
        <w:t xml:space="preserve">1. Jesaja 40:28-31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23:4 Þótt ég gangi um dimmasta dal, óttast ég ekkert illt, því að þú ert með mér; stafur þinn og stafur, þeir hugga mig.</w:t>
      </w:r>
    </w:p>
    <w:p/>
    <w:p>
      <w:r xmlns:w="http://schemas.openxmlformats.org/wordprocessingml/2006/main">
        <w:t xml:space="preserve">Síðari bók konunganna 10:33 Frá Jórdan að austan, allt Gíleaðland, Gaðítar, Rúbenítar og Manassítar, frá Aróer, sem er við Arnonfljót, Gíleað og Basan.</w:t>
      </w:r>
    </w:p>
    <w:p/>
    <w:p>
      <w:r xmlns:w="http://schemas.openxmlformats.org/wordprocessingml/2006/main">
        <w:t xml:space="preserve">Þessi leið lýsir héraði austan við Jórdan, þar á meðal lönd Gíleaðíta, Rúbeníta og Manassita, sem nær frá Aróer til Gíleaðs og Basan.</w:t>
      </w:r>
    </w:p>
    <w:p/>
    <w:p>
      <w:r xmlns:w="http://schemas.openxmlformats.org/wordprocessingml/2006/main">
        <w:t xml:space="preserve">1. Loforð Guðs um land til fólks síns: Saga um uppfyllingu í 2. Konungabók 10:33</w:t>
      </w:r>
    </w:p>
    <w:p/>
    <w:p>
      <w:r xmlns:w="http://schemas.openxmlformats.org/wordprocessingml/2006/main">
        <w:t xml:space="preserve">2. Blessanir hlýðninnar: Rannsókn á 2. Konungabók 10:33</w:t>
      </w:r>
    </w:p>
    <w:p/>
    <w:p>
      <w:r xmlns:w="http://schemas.openxmlformats.org/wordprocessingml/2006/main">
        <w:t xml:space="preserve">1. Mósebók 32:8-9 Þegar Hinn hæsti gaf þjóðunum arfleifð þeirra, þegar hann skipti mannkyninu, festi hann landamæri þjóðanna eftir tölu Guðs sona. En hlutdeild Drottins er lýður hans, Jakob arfleifð hans.</w:t>
      </w:r>
    </w:p>
    <w:p/>
    <w:p>
      <w:r xmlns:w="http://schemas.openxmlformats.org/wordprocessingml/2006/main">
        <w:t xml:space="preserve">2. Fyrsta Mósebók 15:18-21 Á þeim degi gerði Drottinn sáttmála við Abram og sagði: Afkomendum þínum gef ég þetta land, frá ánni Egyptalands til fljótsins mikla, Efratfljótsins, land Keníta, Kenísítar, Kadmónítar, Hetítar, Peresítar, Refaítar, Amorítar, Kanaanítar, Girgasítar og Jebúsítar.</w:t>
      </w:r>
    </w:p>
    <w:p/>
    <w:p>
      <w:r xmlns:w="http://schemas.openxmlformats.org/wordprocessingml/2006/main">
        <w:t xml:space="preserve">Síðari bók konunganna 10:34 Það sem meira er að segja um Jehú, allt, sem hann gjörði, og öll máttarvöld hans, það er ritað í Árbókum Ísraelskonunga?</w:t>
      </w:r>
    </w:p>
    <w:p/>
    <w:p>
      <w:r xmlns:w="http://schemas.openxmlformats.org/wordprocessingml/2006/main">
        <w:t xml:space="preserve">1: Rétt eins og Jehú var voldugur og hugrakkur, getum við líka verið hugrökk í trú okkar og treyst á Guð.</w:t>
      </w:r>
    </w:p>
    <w:p/>
    <w:p>
      <w:r xmlns:w="http://schemas.openxmlformats.org/wordprocessingml/2006/main">
        <w:t xml:space="preserve">2: Trúfesti Jehú við Guð er dæmi um hvernig við ættum að leitast við að nálgast Guð.</w:t>
      </w:r>
    </w:p>
    <w:p/>
    <w:p>
      <w:r xmlns:w="http://schemas.openxmlformats.org/wordprocessingml/2006/main">
        <w:t xml:space="preserve">1:2 Tímóteusarbréf 1:7 - Því að Guð gaf okkur anda ekki ótta, heldur krafts og kærleika og sjálfstjórnar.</w:t>
      </w:r>
    </w:p>
    <w:p/>
    <w:p>
      <w:r xmlns:w="http://schemas.openxmlformats.org/wordprocessingml/2006/main">
        <w:t xml:space="preserve">2: Sálmur 28:7 - Drottinn er styrkur minn og skjöldur minn; á hann treystir hjarta mitt, og mér er hjálpað; Hjarta mitt fagnar, og með söng mínum þakka ég honum.</w:t>
      </w:r>
    </w:p>
    <w:p/>
    <w:p>
      <w:r xmlns:w="http://schemas.openxmlformats.org/wordprocessingml/2006/main">
        <w:t xml:space="preserve">Síðari bók konunganna 10:35 Og Jehú lagðist til hvíldar hjá feðrum sínum, og þeir jarðuðu hann í Samaríu. Og Jóahas sonur hans varð konungur í hans stað.</w:t>
      </w:r>
    </w:p>
    <w:p/>
    <w:p>
      <w:r xmlns:w="http://schemas.openxmlformats.org/wordprocessingml/2006/main">
        <w:t xml:space="preserve">Jehú dó og var grafinn í Samaríu, og Jóahas sonur hans tók við af honum.</w:t>
      </w:r>
    </w:p>
    <w:p/>
    <w:p>
      <w:r xmlns:w="http://schemas.openxmlformats.org/wordprocessingml/2006/main">
        <w:t xml:space="preserve">1. Hverfulleiki lífsins: Hugleiðing um arfleifð Jehu</w:t>
      </w:r>
    </w:p>
    <w:p/>
    <w:p>
      <w:r xmlns:w="http://schemas.openxmlformats.org/wordprocessingml/2006/main">
        <w:t xml:space="preserve">2. Að gefa kyndlinum: Að taka ábyrgð á forystu</w:t>
      </w:r>
    </w:p>
    <w:p/>
    <w:p>
      <w:r xmlns:w="http://schemas.openxmlformats.org/wordprocessingml/2006/main">
        <w:t xml:space="preserve">1. 2. Korintubréf 4:18 - Þannig að vér beinum sjónum okkar ekki að því sem sést, heldur á hið ósýnilega, þar sem það sem sést er tímabundið, en hið ósýnilega er eilíft.</w:t>
      </w:r>
    </w:p>
    <w:p/>
    <w:p>
      <w:r xmlns:w="http://schemas.openxmlformats.org/wordprocessingml/2006/main">
        <w:t xml:space="preserve">2. Prédikarinn 3:1-2 - Öllu hefur sinn tíma og sérhverri starfsemi undir himninum hefur sinn tíma: að fæðast hefur sinn tíma og að deyja hefur sinn tíma.</w:t>
      </w:r>
    </w:p>
    <w:p/>
    <w:p>
      <w:r xmlns:w="http://schemas.openxmlformats.org/wordprocessingml/2006/main">
        <w:t xml:space="preserve">Síðari bók konunganna 10:36 Og tíminn sem Jehú ríkti yfir Ísrael í Samaríu var tuttugu og átta ár.</w:t>
      </w:r>
    </w:p>
    <w:p/>
    <w:p>
      <w:r xmlns:w="http://schemas.openxmlformats.org/wordprocessingml/2006/main">
        <w:t xml:space="preserve">Jehú ríkti yfir Ísrael í Samaríu í 28 ár.</w:t>
      </w:r>
    </w:p>
    <w:p/>
    <w:p>
      <w:r xmlns:w="http://schemas.openxmlformats.org/wordprocessingml/2006/main">
        <w:t xml:space="preserve">1. Kraftur fullveldis Guðs (2. Konungabók 10:36)</w:t>
      </w:r>
    </w:p>
    <w:p/>
    <w:p>
      <w:r xmlns:w="http://schemas.openxmlformats.org/wordprocessingml/2006/main">
        <w:t xml:space="preserve">2. Ávinningurinn af því að þjóna Drottni af heilum hug (2. Konungabók 10:36)</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2. Konungakafli 11 segir frá valdatíð Atalía, hinnar vondu drottningar í Júda, og síðari uppgang Jóasar sem konungs.</w:t>
      </w:r>
    </w:p>
    <w:p/>
    <w:p>
      <w:r xmlns:w="http://schemas.openxmlformats.org/wordprocessingml/2006/main">
        <w:t xml:space="preserve">1. málsgrein: Kaflinn byrjar á því að kynna Atalía, móður Ahasía, sem tekur við völdum í ríkinu eftir dauða sonar síns. Í löngun sinni til að tryggja vald sitt fyrirskipar hún að allir mögulegir erfingja að hásætinu verði teknir af lífi, þar á meðal eigin barnabörn (2. Konungabók 11:1).</w:t>
      </w:r>
    </w:p>
    <w:p/>
    <w:p>
      <w:r xmlns:w="http://schemas.openxmlformats.org/wordprocessingml/2006/main">
        <w:t xml:space="preserve">2. málsgrein: Hins vegar er einum ungabarni að nafni Jóas bjargað á laun af frænku sinni Jósebu og falinn í musterinu í sex ár. Á þessum tíma ríkir Atalía yfir Júda með skurðgoðadýrkun og illsku (2. Konungabók 11:2-3).</w:t>
      </w:r>
    </w:p>
    <w:p/>
    <w:p>
      <w:r xmlns:w="http://schemas.openxmlformats.org/wordprocessingml/2006/main">
        <w:t xml:space="preserve">3. málsgrein: Á sjöunda ári skipuleggur Jójada æðsti prestur áætlun um að steypa Atalía af stóli. Hann safnar saman tryggum hermönnum úr hópi prestanna og levítanna og opinberar unga Jóas sem réttmætan erfingja hásætis. Þeir smyrja hann til konungs og boða hann fyrir augliti Atalía (2. Konungabók 11:4-12).</w:t>
      </w:r>
    </w:p>
    <w:p/>
    <w:p>
      <w:r xmlns:w="http://schemas.openxmlformats.org/wordprocessingml/2006/main">
        <w:t xml:space="preserve">4. málsgrein: Lúðrahljómur og hróp veldur því að Atalía kemur út úr höll sinni til að rannsaka málið. Þegar hún sér Jóas vera krýndan konung samkvæmt boðorði Guðs, rífur hún föt sín af angist en er snöggt handtekin af hersveitum Jójada. Hún er tekin af lífi fyrir utan musterið (2. Konungabók 11;13-16).</w:t>
      </w:r>
    </w:p>
    <w:p/>
    <w:p>
      <w:r xmlns:w="http://schemas.openxmlformats.org/wordprocessingml/2006/main">
        <w:t xml:space="preserve">5. málsgrein: Frásögnin heldur áfram með því að Jójada gerir sáttmála milli Guðs, Jóasar og allra þeirra sem viðstaddir eru á þessum merka atburði og heita hollustu sinni við Drottin sem Guð þeirra á meðan hann rífur musteri Baals ásamt ölturum þess (2. Konungabók 11;17-18) .</w:t>
      </w:r>
    </w:p>
    <w:p/>
    <w:p>
      <w:r xmlns:w="http://schemas.openxmlformats.org/wordprocessingml/2006/main">
        <w:t xml:space="preserve">6. málsgrein:Kaflanum lýkur með því að lýsa því hvernig Jóas byrjar valdatíð sína sjö ára gamall undir handleiðslu Jójada og endurheimtir sanna tilbeiðslu í Júda á meðan skurðgoðadýrkun er útrýmt. Fólkið gleðst yfir krýningu hans (2. Konungabók 11;19-21).</w:t>
      </w:r>
    </w:p>
    <w:p/>
    <w:p>
      <w:r xmlns:w="http://schemas.openxmlformats.org/wordprocessingml/2006/main">
        <w:t xml:space="preserve">Í stuttu máli, ellefti kafli 2. konunga sýnir óguðlega valdatíð Atalía, leynilegri varðveislu Jóasar, Jójada skipuleggur áætlun, Jóas smurður til konungs. Atalía steypt af stóli, sönn tilbeiðslu endurreist. Þetta Í stuttu máli, kafli kannar þemu eins og guðlega varðveislu innan um illt vald, trúfesti þeirra sem vernda útvalda leiðtoga Guðs og endurreisn með réttlátri forystu sem er skuldbundin til sannrar tilbeiðslu.</w:t>
      </w:r>
    </w:p>
    <w:p/>
    <w:p>
      <w:r xmlns:w="http://schemas.openxmlformats.org/wordprocessingml/2006/main">
        <w:t xml:space="preserve">Síðari bók konunganna 11:1 Og er Atalía, móðir Ahasía, sá, að sonur hennar var dáinn, stóð hún upp og eyddi öllu konunglegu næði.</w:t>
      </w:r>
    </w:p>
    <w:p/>
    <w:p>
      <w:r xmlns:w="http://schemas.openxmlformats.org/wordprocessingml/2006/main">
        <w:t xml:space="preserve">Atalía, móðir Ahasía, eyddi öllu konunglegu afkvæmi eftir dauða sonar hennar.</w:t>
      </w:r>
    </w:p>
    <w:p/>
    <w:p>
      <w:r xmlns:w="http://schemas.openxmlformats.org/wordprocessingml/2006/main">
        <w:t xml:space="preserve">1. Hvernig á að sigrast á sorg og finna huggun hjá Guði</w:t>
      </w:r>
    </w:p>
    <w:p/>
    <w:p>
      <w:r xmlns:w="http://schemas.openxmlformats.org/wordprocessingml/2006/main">
        <w:t xml:space="preserve">2. Hættan óhefts valds</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Orðskviðirnir 21:30 - "Það er engin viska, ekkert innsæi, engin ráð sem geta borið árangur gegn Drottni."</w:t>
      </w:r>
    </w:p>
    <w:p/>
    <w:p>
      <w:r xmlns:w="http://schemas.openxmlformats.org/wordprocessingml/2006/main">
        <w:t xml:space="preserve">Síðari bók konunganna 11:2 En Jóseba, dóttir Jórams konungs, systur Ahasía, tók Jóas Ahasíason og stal honum úr hópi konungs sona, sem drepnir voru. Og þeir földu hann, hann og fóstru hans, í svefnherberginu fyrir Atalía, svo að hann var ekki drepinn.</w:t>
      </w:r>
    </w:p>
    <w:p/>
    <w:p>
      <w:r xmlns:w="http://schemas.openxmlformats.org/wordprocessingml/2006/main">
        <w:t xml:space="preserve">Jóseba, dóttir Jórams konungs, bjargaði Jóas, frænda sínum, frá því að Atalía lét drepa hann með því að fela hann og fóstru hans í svefnherberginu.</w:t>
      </w:r>
    </w:p>
    <w:p/>
    <w:p>
      <w:r xmlns:w="http://schemas.openxmlformats.org/wordprocessingml/2006/main">
        <w:t xml:space="preserve">1. Trúfesti Guðs er meiri en nokkur hætta sem við stöndum frammi fyrir.</w:t>
      </w:r>
    </w:p>
    <w:p/>
    <w:p>
      <w:r xmlns:w="http://schemas.openxmlformats.org/wordprocessingml/2006/main">
        <w:t xml:space="preserve">2. Við getum treyst því að Guð veiti okkur leið til að flýja úr hvaða aðstæðum sem er.</w:t>
      </w:r>
    </w:p>
    <w:p/>
    <w:p>
      <w:r xmlns:w="http://schemas.openxmlformats.org/wordprocessingml/2006/main">
        <w:t xml:space="preserve">1. Mósebók 14:13-14 – „Og Móse sagði við fólkið: Óttist ekki, standið kyrr og sjáið hjálpræði Drottins, sem hann mun sýna yður í dag, vegna Egypta, sem þér hafið séð í dag. , þér munuð ekki framar sjá þá að eilífu. Drottinn mun berjast fyrir yður og þér skuluð þegja."</w:t>
      </w:r>
    </w:p>
    <w:p/>
    <w:p>
      <w:r xmlns:w="http://schemas.openxmlformats.org/wordprocessingml/2006/main">
        <w:t xml:space="preserve">2. Sálmur 91:2-3 - "Ég segi um Drottin: Hann er athvarf mitt og vígi: Guð minn, á hann treysti ég. Sannlega mun hann frelsa þig úr snöru fuglafangsins og frá hávaða. drepsótt."</w:t>
      </w:r>
    </w:p>
    <w:p/>
    <w:p>
      <w:r xmlns:w="http://schemas.openxmlformats.org/wordprocessingml/2006/main">
        <w:t xml:space="preserve">Síðari bók konunganna 11:3 Og hann var með henni í felum í húsi Drottins í sex ár. Og Atalía varð konungur yfir landinu.</w:t>
      </w:r>
    </w:p>
    <w:p/>
    <w:p>
      <w:r xmlns:w="http://schemas.openxmlformats.org/wordprocessingml/2006/main">
        <w:t xml:space="preserve">Atalía, dóttir Akabs konungs og Jesebel drottningar, ríkti yfir landinu í sex ár meðan hún faldi sig í musteri Drottins.</w:t>
      </w:r>
    </w:p>
    <w:p/>
    <w:p>
      <w:r xmlns:w="http://schemas.openxmlformats.org/wordprocessingml/2006/main">
        <w:t xml:space="preserve">1. Fullveldi Guðs: Hvernig Guð getur stjórnað jafnvel í felum</w:t>
      </w:r>
    </w:p>
    <w:p/>
    <w:p>
      <w:r xmlns:w="http://schemas.openxmlformats.org/wordprocessingml/2006/main">
        <w:t xml:space="preserve">2. Kraftur þolinmæðinnar: Sex ára bið Athalia</w:t>
      </w:r>
    </w:p>
    <w:p/>
    <w:p>
      <w:r xmlns:w="http://schemas.openxmlformats.org/wordprocessingml/2006/main">
        <w:t xml:space="preserve">1. Matteusarguðspjall 6:6 - En þegar þú biðst fyrir, þá skaltu fara inn í herbergi þitt og loka dyrunum og biðja til föður þíns sem er í leynum.</w:t>
      </w:r>
    </w:p>
    <w:p/>
    <w:p>
      <w:r xmlns:w="http://schemas.openxmlformats.org/wordprocessingml/2006/main">
        <w:t xml:space="preserve">2. Jesaja 45:15 - Sannlega, þú ert Guð sem felur sig, ó Guð Ísraels, frelsarinn.</w:t>
      </w:r>
    </w:p>
    <w:p/>
    <w:p>
      <w:r xmlns:w="http://schemas.openxmlformats.org/wordprocessingml/2006/main">
        <w:t xml:space="preserve">Síðari bók konunganna 11:4 Og á sjöunda ári sendi Jójada og sótti hundraðhöfðingjana ásamt herforingjunum og varðliðunum og færði þá til sín í musteri Drottins og gjörði sáttmála við þá og sór þeim eið. í húsi Drottins og sýndi þeim kóngsson.</w:t>
      </w:r>
    </w:p>
    <w:p/>
    <w:p>
      <w:r xmlns:w="http://schemas.openxmlformats.org/wordprocessingml/2006/main">
        <w:t xml:space="preserve">Jójada safnaði saman höfðingjunum, foringjunum og varðliðunum og leiddi þá inn í hús Drottins, þar sem hann gjörði sáttmála við þá og sýndi þeim konungssoninn.</w:t>
      </w:r>
    </w:p>
    <w:p/>
    <w:p>
      <w:r xmlns:w="http://schemas.openxmlformats.org/wordprocessingml/2006/main">
        <w:t xml:space="preserve">1. Halda sáttmála þinn - Að skilja mikilvægi þess að standa við loforð við Guð og aðra.</w:t>
      </w:r>
    </w:p>
    <w:p/>
    <w:p>
      <w:r xmlns:w="http://schemas.openxmlformats.org/wordprocessingml/2006/main">
        <w:t xml:space="preserve">2. Sáttmáli konungssonar - Að skilja mikilvægi þess að vernda hina smurðu Guðs.</w:t>
      </w:r>
    </w:p>
    <w:p/>
    <w:p>
      <w:r xmlns:w="http://schemas.openxmlformats.org/wordprocessingml/2006/main">
        <w:t xml:space="preserve">1. 2. Konungabók 11:4</w:t>
      </w:r>
    </w:p>
    <w:p/>
    <w:p>
      <w:r xmlns:w="http://schemas.openxmlformats.org/wordprocessingml/2006/main">
        <w:t xml:space="preserve">2. Rómverjabréfið 12:18 - "Ef það er mögulegt, lifðu í friði með öllum mönnum, svo mikið sem í yður liggur."</w:t>
      </w:r>
    </w:p>
    <w:p/>
    <w:p>
      <w:r xmlns:w="http://schemas.openxmlformats.org/wordprocessingml/2006/main">
        <w:t xml:space="preserve">Síðari bók konunganna 11:5 Og hann bauð þeim og sagði: Þetta er það, sem þér skuluð gjöra. Þriðjungur yðar, sem inn ganga inn á hvíldardegi, skal vera vörður í konungshöllinni.</w:t>
      </w:r>
    </w:p>
    <w:p/>
    <w:p>
      <w:r xmlns:w="http://schemas.openxmlformats.org/wordprocessingml/2006/main">
        <w:t xml:space="preserve">Konungur bauð þriðjungi þjóðar sinnar sem kæmi inn á hvíldardegi til að vera vörður konungshallarinnar.</w:t>
      </w:r>
    </w:p>
    <w:p/>
    <w:p>
      <w:r xmlns:w="http://schemas.openxmlformats.org/wordprocessingml/2006/main">
        <w:t xml:space="preserve">1. "Blessun hlýðninnar: Rannsókn á 2. Konungabók 11:5"</w:t>
      </w:r>
    </w:p>
    <w:p/>
    <w:p>
      <w:r xmlns:w="http://schemas.openxmlformats.org/wordprocessingml/2006/main">
        <w:t xml:space="preserve">2. "Mikilvægi hvíldar: Finndu jafnvægi í 2. Konungabók 11:5"</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Rómverjabréfið 13:1-7 - "Sérhver sál sé undirgefin æðri máttarvöld. Því að enginn kraftur er til nema frá Guði: kraftarnir sem til eru eru vígðir af Guði."</w:t>
      </w:r>
    </w:p>
    <w:p/>
    <w:p>
      <w:r xmlns:w="http://schemas.openxmlformats.org/wordprocessingml/2006/main">
        <w:t xml:space="preserve">Síðari bók konunganna 11:6 Og þriðjungur skal vera við Súrhliðið. og þriðjungur við hliðið á bak við varðmennina. Svo skuluð þér halda vakt hússins, svo að það verði ekki niðurbrotið.</w:t>
      </w:r>
    </w:p>
    <w:p/>
    <w:p>
      <w:r xmlns:w="http://schemas.openxmlformats.org/wordprocessingml/2006/main">
        <w:t xml:space="preserve">Íbúum Júda var sagt að gæta að þremur hliðum borgarinnar til að tryggja að hús Drottins yrði ekki eytt.</w:t>
      </w:r>
    </w:p>
    <w:p/>
    <w:p>
      <w:r xmlns:w="http://schemas.openxmlformats.org/wordprocessingml/2006/main">
        <w:t xml:space="preserve">1. Vernd Guðs: Að treysta á Drottin til að varðveita okkur</w:t>
      </w:r>
    </w:p>
    <w:p/>
    <w:p>
      <w:r xmlns:w="http://schemas.openxmlformats.org/wordprocessingml/2006/main">
        <w:t xml:space="preserve">2. Mikilvægi kostgæfunnar</w:t>
      </w:r>
    </w:p>
    <w:p/>
    <w:p>
      <w:r xmlns:w="http://schemas.openxmlformats.org/wordprocessingml/2006/main">
        <w:t xml:space="preserve">1. Sálmur 91:11 - Því að hann mun bjóða englum sínum um þig að gæta þín á öllum vegum þínum.</w:t>
      </w:r>
    </w:p>
    <w:p/>
    <w:p>
      <w:r xmlns:w="http://schemas.openxmlformats.org/wordprocessingml/2006/main">
        <w:t xml:space="preserve">2. Orðskviðirnir 8:34 - Sæll er sá sem hlustar á mig, vakir daglega fyrir hliðum mínum og bíður hjá dyrum mínum.</w:t>
      </w:r>
    </w:p>
    <w:p/>
    <w:p>
      <w:r xmlns:w="http://schemas.openxmlformats.org/wordprocessingml/2006/main">
        <w:t xml:space="preserve">Síðari bók konunganna 11:7 Og tveir hlutar allra yðar, sem fara út á hvíldardegi, skulu gæta vaktarinnar í musteri Drottins um konunginn.</w:t>
      </w:r>
    </w:p>
    <w:p/>
    <w:p>
      <w:r xmlns:w="http://schemas.openxmlformats.org/wordprocessingml/2006/main">
        <w:t xml:space="preserve">Jójada prestur bauð að tveir hlutar fólksins sem sótti hvíldardagsþjónustuna gætti húss Drottins til að vernda Jóas konung.</w:t>
      </w:r>
    </w:p>
    <w:p/>
    <w:p>
      <w:r xmlns:w="http://schemas.openxmlformats.org/wordprocessingml/2006/main">
        <w:t xml:space="preserve">1. Mikilvægi þess að vernda hús Guðs og þá sem eru í því.</w:t>
      </w:r>
    </w:p>
    <w:p/>
    <w:p>
      <w:r xmlns:w="http://schemas.openxmlformats.org/wordprocessingml/2006/main">
        <w:t xml:space="preserve">2. Trúfesti Jójada við Drottin og leiðandi fordæmi sem hann gaf fólki sínu.</w:t>
      </w:r>
    </w:p>
    <w:p/>
    <w:p>
      <w:r xmlns:w="http://schemas.openxmlformats.org/wordprocessingml/2006/main">
        <w:t xml:space="preserve">1. Matteus 6:21 - Því hvar sem fjársjóður þinn er, þar mun og hjarta þitt vera.</w:t>
      </w:r>
    </w:p>
    <w:p/>
    <w:p>
      <w:r xmlns:w="http://schemas.openxmlformats.org/wordprocessingml/2006/main">
        <w:t xml:space="preserve">2. 1. Pétursbréf 4:17 - Því að það er kominn tími til að dómur hefjist á heimili Guðs; og ef það byrjar á okkur, hver verður niðurstaðan fyrir þá sem ekki hlýða fagnaðarerindi Guðs?</w:t>
      </w:r>
    </w:p>
    <w:p/>
    <w:p>
      <w:r xmlns:w="http://schemas.openxmlformats.org/wordprocessingml/2006/main">
        <w:t xml:space="preserve">Síðari bók konunganna 11:8 Og þér skuluð umkringja konunginn, hver og einn með vopn sín í hendi, og hver sem kemur inn á slóðirnar, láti drepa hann, og verið með konungi, jafnt sem hann gengur út og kemur. inn.</w:t>
      </w:r>
    </w:p>
    <w:p/>
    <w:p>
      <w:r xmlns:w="http://schemas.openxmlformats.org/wordprocessingml/2006/main">
        <w:t xml:space="preserve">Júdamenn fengu fyrirmæli um að vernda Jójada konung með vopnum og drepa alla sem komu of nálægt.</w:t>
      </w:r>
    </w:p>
    <w:p/>
    <w:p>
      <w:r xmlns:w="http://schemas.openxmlformats.org/wordprocessingml/2006/main">
        <w:t xml:space="preserve">1. Að vernda leiðtoga Guðs</w:t>
      </w:r>
    </w:p>
    <w:p/>
    <w:p>
      <w:r xmlns:w="http://schemas.openxmlformats.org/wordprocessingml/2006/main">
        <w:t xml:space="preserve">2. Kraftur einingarinnar</w:t>
      </w:r>
    </w:p>
    <w:p/>
    <w:p>
      <w:r xmlns:w="http://schemas.openxmlformats.org/wordprocessingml/2006/main">
        <w:t xml:space="preserve">1. Postulasagan 4:23-31</w:t>
      </w:r>
    </w:p>
    <w:p/>
    <w:p>
      <w:r xmlns:w="http://schemas.openxmlformats.org/wordprocessingml/2006/main">
        <w:t xml:space="preserve">2. Sálmur 133:1-3</w:t>
      </w:r>
    </w:p>
    <w:p/>
    <w:p>
      <w:r xmlns:w="http://schemas.openxmlformats.org/wordprocessingml/2006/main">
        <w:t xml:space="preserve">Síðari bók konunganna 11:9 Og hundraðhöfðingjarnir gjörðu allt sem Jójada prestur bauð, og tóku hver sína menn, sem inn áttu að koma á hvíldardegi, með þeim, sem út áttu að fara á hvíldardegi, og komu til Jójada prests.</w:t>
      </w:r>
    </w:p>
    <w:p/>
    <w:p>
      <w:r xmlns:w="http://schemas.openxmlformats.org/wordprocessingml/2006/main">
        <w:t xml:space="preserve">Jójada prestur bauð hundraðshöfðingjum og þeir fylgdu þeim og sendu menn sína út og inn á hvíldardegi.</w:t>
      </w:r>
    </w:p>
    <w:p/>
    <w:p>
      <w:r xmlns:w="http://schemas.openxmlformats.org/wordprocessingml/2006/main">
        <w:t xml:space="preserve">1. Kraftur hlýðninnar - Hvernig það getur leitt til blessunar að fylgja fyrirmælum Guðs</w:t>
      </w:r>
    </w:p>
    <w:p/>
    <w:p>
      <w:r xmlns:w="http://schemas.openxmlformats.org/wordprocessingml/2006/main">
        <w:t xml:space="preserve">2. Styrkur einingar - Hvernig það að standa saman í vilja Guðs getur skilað árangri</w:t>
      </w:r>
    </w:p>
    <w:p/>
    <w:p>
      <w:r xmlns:w="http://schemas.openxmlformats.org/wordprocessingml/2006/main">
        <w:t xml:space="preserve">1. Rómverjabréfið 13:1-7 - Sérhver sál sé undirgefin æðri máttarvöld.</w:t>
      </w:r>
    </w:p>
    <w:p/>
    <w:p>
      <w:r xmlns:w="http://schemas.openxmlformats.org/wordprocessingml/2006/main">
        <w:t xml:space="preserve">2. Filippíbréfið 2:1-4 - Uppfyllið gleði mína, að þér séuð líkar, hafið sama kærleika, einhuga, einhuga.</w:t>
      </w:r>
    </w:p>
    <w:p/>
    <w:p>
      <w:r xmlns:w="http://schemas.openxmlformats.org/wordprocessingml/2006/main">
        <w:t xml:space="preserve">Síðari bók konunganna 11:10 Og hundraðhöfðingjunum gaf presturinn spjót og skildi Davíðs konungs, sem voru í musteri Drottins.</w:t>
      </w:r>
    </w:p>
    <w:p/>
    <w:p>
      <w:r xmlns:w="http://schemas.openxmlformats.org/wordprocessingml/2006/main">
        <w:t xml:space="preserve">Presturinn gaf hundraðhöfðingjunum spjót Davíðs konungs og skildi, sem voru í musteri Drottins.</w:t>
      </w:r>
    </w:p>
    <w:p/>
    <w:p>
      <w:r xmlns:w="http://schemas.openxmlformats.org/wordprocessingml/2006/main">
        <w:t xml:space="preserve">1. Mikilvægi þess að sjá um eigur Drottins. 2. Ábyrgð okkar á að heiðra þá sem hafa vald.</w:t>
      </w:r>
    </w:p>
    <w:p/>
    <w:p>
      <w:r xmlns:w="http://schemas.openxmlformats.org/wordprocessingml/2006/main">
        <w:t xml:space="preserve">1. Sálmur 23:4 - Jafnvel þótt ég gangi um dal dauðans skugga, óttast ég ekkert illt, því að þú ert með mér; stafur þinn og stafur, þeir hugga mig. 2. 2. Tímóteusarbréf 2:15 - Gerðu þitt besta til að kynna þig fyrir Guði sem viðurkenndan verkamann sem þarf ekki að skammast sín og fer með orð sannleikans rétt.</w:t>
      </w:r>
    </w:p>
    <w:p/>
    <w:p>
      <w:r xmlns:w="http://schemas.openxmlformats.org/wordprocessingml/2006/main">
        <w:t xml:space="preserve">Síðari bók konunganna 11:11 Og varðvörðurinn stóð, hver með vopn sín í hendi, í kringum konunginn, frá hægra horni musterisins til vinstra horni musterisins, við altarið og musterið.</w:t>
      </w:r>
    </w:p>
    <w:p/>
    <w:p>
      <w:r xmlns:w="http://schemas.openxmlformats.org/wordprocessingml/2006/main">
        <w:t xml:space="preserve">Varðvörðurinn umkringdi Jójada konung í musterinu, með vopn sín í hendi, frá einu horni í hitt hornið og við altarið.</w:t>
      </w:r>
    </w:p>
    <w:p/>
    <w:p>
      <w:r xmlns:w="http://schemas.openxmlformats.org/wordprocessingml/2006/main">
        <w:t xml:space="preserve">1. Mikilvægi trúmennsku á tímum óvissu</w:t>
      </w:r>
    </w:p>
    <w:p/>
    <w:p>
      <w:r xmlns:w="http://schemas.openxmlformats.org/wordprocessingml/2006/main">
        <w:t xml:space="preserve">2. Að standa fyrir það sem er rétt í andstöðu</w:t>
      </w:r>
    </w:p>
    <w:p/>
    <w:p>
      <w:r xmlns:w="http://schemas.openxmlformats.org/wordprocessingml/2006/main">
        <w:t xml:space="preserve">1. Sálmur 5:11 En allir gleðjist sem leita hælis hjá þér; lát þá ætíð fagna og dreifa vernd þinni yfir þá, til þess að þeir sem elska nafn þitt gleðjist yfir þér.</w:t>
      </w:r>
    </w:p>
    <w:p/>
    <w:p>
      <w:r xmlns:w="http://schemas.openxmlformats.org/wordprocessingml/2006/main">
        <w:t xml:space="preserve">2. Hebreabréfið 11:1 En trúin er fullvissa um það, sem menn vona, sannfæring um það, sem ekki er séð.</w:t>
      </w:r>
    </w:p>
    <w:p/>
    <w:p>
      <w:r xmlns:w="http://schemas.openxmlformats.org/wordprocessingml/2006/main">
        <w:t xml:space="preserve">Síðari bók konunganna 11:12 Og hann ól kóngsson og setti á hann kórónu og færði honum vitnisburðinn. Þeir gerðu hann að konungi og smurðu hann. Og þeir klöppuðu saman höndum og sögðu: Guð geymi konunginn.</w:t>
      </w:r>
    </w:p>
    <w:p/>
    <w:p>
      <w:r xmlns:w="http://schemas.openxmlformats.org/wordprocessingml/2006/main">
        <w:t xml:space="preserve">1: Með hjálp Guðs höfum við kraft til að yfirstíga hvaða hindrun sem er.</w:t>
      </w:r>
    </w:p>
    <w:p/>
    <w:p>
      <w:r xmlns:w="http://schemas.openxmlformats.org/wordprocessingml/2006/main">
        <w:t xml:space="preserve">2: Jafnvel á erfiðum tímum mun Guð veita þeim styrk og hugrekki sem við þurfum til að ná árangri.</w:t>
      </w:r>
    </w:p>
    <w:p/>
    <w:p>
      <w:r xmlns:w="http://schemas.openxmlformats.org/wordprocessingml/2006/main">
        <w:t xml:space="preserve">1: Filippíbréfið 4:13 - Allt get ég gert fyrir Krist sem styrkir mig.</w:t>
      </w:r>
    </w:p>
    <w:p/>
    <w:p>
      <w:r xmlns:w="http://schemas.openxmlformats.org/wordprocessingml/2006/main">
        <w:t xml:space="preserve">2:2 Kroníkubók 15:7 - Vertu sterkur og gefst ekki upp, því að verk þitt verður umbunað.</w:t>
      </w:r>
    </w:p>
    <w:p/>
    <w:p>
      <w:r xmlns:w="http://schemas.openxmlformats.org/wordprocessingml/2006/main">
        <w:t xml:space="preserve">Síðari bók konunganna 11:13 Og er Atalía heyrði hljóð varðmannanna og lýðsins, kom hún til lýðsins í musteri Drottins.</w:t>
      </w:r>
    </w:p>
    <w:p/>
    <w:p>
      <w:r xmlns:w="http://schemas.openxmlformats.org/wordprocessingml/2006/main">
        <w:t xml:space="preserve">Atalía heyrði hávaðann frá varðliðinu og fólkinu og fór í musteri Drottins.</w:t>
      </w:r>
    </w:p>
    <w:p/>
    <w:p>
      <w:r xmlns:w="http://schemas.openxmlformats.org/wordprocessingml/2006/main">
        <w:t xml:space="preserve">1. Heyrið kall Guðs - 2. Konungabók 11:13</w:t>
      </w:r>
    </w:p>
    <w:p/>
    <w:p>
      <w:r xmlns:w="http://schemas.openxmlformats.org/wordprocessingml/2006/main">
        <w:t xml:space="preserve">2. Fylgdu rödd Drottins - 2. Konungabók 11:13</w:t>
      </w:r>
    </w:p>
    <w:p/>
    <w:p>
      <w:r xmlns:w="http://schemas.openxmlformats.org/wordprocessingml/2006/main">
        <w:t xml:space="preserve">1. Matteusarguðspjall 16:24-25 - Þá sagði Jesús við lærisveina sína: Ef einhver vill fylgja mér, þá afneiti hann sjálfum sér, taki kross sinn og fylgi mér. Því að hver sem vill bjarga lífi sínu mun týna því, en hver sem týnir lífi sínu mín vegna mun finna það.</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Síðari bók konunganna 11:14 Og er hún leit á, sjá, þá stóð konungur við stólpa, eins og var háttað, og höfðingjarnir og lúðrasveitarmennirnir hjá konungi, og allur landslýðurinn fagnaði og blés í lúðra, og Atalía. leigðu fötin hennar og hrópaði: Landráð, landráð.</w:t>
      </w:r>
    </w:p>
    <w:p/>
    <w:p>
      <w:r xmlns:w="http://schemas.openxmlformats.org/wordprocessingml/2006/main">
        <w:t xml:space="preserve">Atalía, drottning Júda, varð fyrir áfalli þegar hann sá konunginn standa við súlu umkringdur höfðingjum og lúðrasveitum þegar fólkið í landinu fagnaði og blés í lúðra. Atalía reif þá fötin sín og hrópaði landráð.</w:t>
      </w:r>
    </w:p>
    <w:p/>
    <w:p>
      <w:r xmlns:w="http://schemas.openxmlformats.org/wordprocessingml/2006/main">
        <w:t xml:space="preserve">1. Guð er við stjórnvölinn og vilji hans verður gerður jafnvel þótt hann sé óvæntur og átakanleg.</w:t>
      </w:r>
    </w:p>
    <w:p/>
    <w:p>
      <w:r xmlns:w="http://schemas.openxmlformats.org/wordprocessingml/2006/main">
        <w:t xml:space="preserve">2. Við verðum að vera auðmjúk og viðurkenna að áætlanir okkar og væntingar eru ekkert í samanburði við Guðs.</w:t>
      </w:r>
    </w:p>
    <w:p/>
    <w:p>
      <w:r xmlns:w="http://schemas.openxmlformats.org/wordprocessingml/2006/main">
        <w:t xml:space="preserve">1. Orðskviðirnir 19:21 - Margar áætlanir eru í huga manns, en það er tilgangur Drottins sem mun standa.</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Síðari bók konunganna 11:15 En Jójada prestur bauð hundraðshöfðingjunum, herforingjunum, og sagði við þá: ,,Farið hana út fyrir landsvæðin, og drepið þá með sverði, sem fylgir henni. Því að presturinn hafði sagt: Lát hana ekki drepa í húsi Drottins.</w:t>
      </w:r>
    </w:p>
    <w:p/>
    <w:p>
      <w:r xmlns:w="http://schemas.openxmlformats.org/wordprocessingml/2006/main">
        <w:t xml:space="preserve">Jójada prestur bauð hundraðhöfðingjunum að taka konuna út úr musterinu og drepa hvern þann sem fylgdi henni með sverði, þar sem hann vildi ekki að hún yrði drepin inni í musterinu.</w:t>
      </w:r>
    </w:p>
    <w:p/>
    <w:p>
      <w:r xmlns:w="http://schemas.openxmlformats.org/wordprocessingml/2006/main">
        <w:t xml:space="preserve">1. Vald forystu og valds</w:t>
      </w:r>
    </w:p>
    <w:p/>
    <w:p>
      <w:r xmlns:w="http://schemas.openxmlformats.org/wordprocessingml/2006/main">
        <w:t xml:space="preserve">2. Heilagleiki húss Drottins</w:t>
      </w:r>
    </w:p>
    <w:p/>
    <w:p>
      <w:r xmlns:w="http://schemas.openxmlformats.org/wordprocessingml/2006/main">
        <w:t xml:space="preserve">1. Matteusarguðspjall 28:18-20 - Jesús kom og talaði við þá og sagði: Allt vald er mér gefið á himni og jörðu.</w:t>
      </w:r>
    </w:p>
    <w:p/>
    <w:p>
      <w:r xmlns:w="http://schemas.openxmlformats.org/wordprocessingml/2006/main">
        <w:t xml:space="preserve">2. 1. Kroníkubók 16:29 - Gef Drottni dýrð nafns hans; Komið með fórn og komið fram fyrir hann. Ó, tilbiðjið Drottin í fegurð heilagleika!</w:t>
      </w:r>
    </w:p>
    <w:p/>
    <w:p>
      <w:r xmlns:w="http://schemas.openxmlformats.org/wordprocessingml/2006/main">
        <w:t xml:space="preserve">Síðari bók konunganna 11:16 Og þeir lögðu hendur á hana. Og hún fór um leiðina, sem hestarnir komu inn í konungshöllina, og þar var hún drepin.</w:t>
      </w:r>
    </w:p>
    <w:p/>
    <w:p>
      <w:r xmlns:w="http://schemas.openxmlformats.org/wordprocessingml/2006/main">
        <w:t xml:space="preserve">Menn Jehú drápu Atalía þegar hún reyndi að komast inn í höllina.</w:t>
      </w:r>
    </w:p>
    <w:p/>
    <w:p>
      <w:r xmlns:w="http://schemas.openxmlformats.org/wordprocessingml/2006/main">
        <w:t xml:space="preserve">1. Vertu ekki eins og Atalía - Að treysta á eigin styrk mun leiða til glötun.</w:t>
      </w:r>
    </w:p>
    <w:p/>
    <w:p>
      <w:r xmlns:w="http://schemas.openxmlformats.org/wordprocessingml/2006/main">
        <w:t xml:space="preserve">2. Treystu á Drottin - Treystu á hann til að frelsa þig frá skaða.</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6. Rómverjabréfið 12:19 - Ekki hefna þín, heldur leyfðu svigrúm fyrir reiði Guðs, því ritað er: Það er mitt að hefna; Ég mun endurgjalda, segir Drottinn.</w:t>
      </w:r>
    </w:p>
    <w:p/>
    <w:p>
      <w:r xmlns:w="http://schemas.openxmlformats.org/wordprocessingml/2006/main">
        <w:t xml:space="preserve">Síðari bók konunganna 11:17 Og Jójada gjörði sáttmála milli Drottins og konungs og lýðsins, að þeir skyldu vera lýður Drottins. milli konungs og fólksins.</w:t>
      </w:r>
    </w:p>
    <w:p/>
    <w:p>
      <w:r xmlns:w="http://schemas.openxmlformats.org/wordprocessingml/2006/main">
        <w:t xml:space="preserve">Jójada gerði sáttmála milli Guðs, konungs og fólksins, að þeir yrðu þjóð Guðs og hefðu samband milli konungs og fólksins.</w:t>
      </w:r>
    </w:p>
    <w:p/>
    <w:p>
      <w:r xmlns:w="http://schemas.openxmlformats.org/wordprocessingml/2006/main">
        <w:t xml:space="preserve">1. Kraftur sáttmálans: Hvernig á að viðhalda varanlegu sambandi við Guð</w:t>
      </w:r>
    </w:p>
    <w:p/>
    <w:p>
      <w:r xmlns:w="http://schemas.openxmlformats.org/wordprocessingml/2006/main">
        <w:t xml:space="preserve">2. Stofna sáttmála við Guð: Að lifa í hlýðni við vilja hans</w:t>
      </w:r>
    </w:p>
    <w:p/>
    <w:p>
      <w:r xmlns:w="http://schemas.openxmlformats.org/wordprocessingml/2006/main">
        <w:t xml:space="preserve">1. Jeremía 31:31-34: Sjá, þeir dagar koma, segir Drottinn, að ég geri nýjan sáttmála við Ísraels hús og Júda hús, ekki samkvæmt þeim sáttmála, sem ég gjörði við feður þeirra. daginn sem ég tók í hönd þá til að leiða þá út af Egyptalandi. þann sáttmála minn brutu þeir, þótt ég væri þeim eiginmaður, segir Drottinn. En þetta skal vera sáttmálinn, sem ég mun gjöra við Ísraels hús. Eftir þá daga, segir Drottinn, mun ég leggja lögmál mitt í innra hluta þeirra og rita það í hjörtu þeirra. og þeir munu vera Guð þeirra, og þeir skulu vera mín þjóð. Og þeir skulu ekki framar kenna hverjum náunga sínum og hver sínum bróður og segja: Þekkir þú Drottin, því að þeir munu allir þekkja mig, frá þeim minnstu til hinna mestu, segir Drottinn, því að ég mun fyrirgefa þeim. ranglæti, og ég mun ekki framar minnast syndar þeirra.</w:t>
      </w:r>
    </w:p>
    <w:p/>
    <w:p>
      <w:r xmlns:w="http://schemas.openxmlformats.org/wordprocessingml/2006/main">
        <w:t xml:space="preserve">2. Hebreabréfið 8:7-13: Því ef sá fyrri sáttmáli hefði verið gallalaus, þá hefði ekki verið leitað stað fyrir þann síðari. Af því að hann fann sök á þeim, sagði hann: Sjá, þeir dagar koma, segir Drottinn, að ég geri nýjan sáttmála við Ísraels hús og Júda hús: Ekki samkvæmt þeim sáttmála, sem ég gjörði við feður þeirra í daginn er ég tók þá í hönd til að leiða þá út af Egyptalandi. af því að þeir héldu ekki í sáttmála mínum, og ég virti þá ekki, segir Drottinn. Því að þetta er sáttmálinn, sem ég mun gjöra við Ísraels hús eftir þá daga, segir Drottinn. Ég mun leggja lögmál mín í huga þeirra og rita þau í hjörtu þeirra, og ég mun vera þeim Guð, og þau skulu vera mér að lýð, og þeir skulu ekki kenna sérhverjum náunga sínum og sérhverjum bróður sínum. og sagði: Þekkið Drottin, því að allir munu þekkja mig, frá smáum til stórum. Því að ég mun vera miskunnsamur yfir ranglæti þeirra, og synda þeirra og misgjörða mun ég ekki framar minnast. Með því að hann segir: Nýjan sáttmála gjörði hann hinn fyrri gamlan. Nú er það, sem hrörnar og eldist, tilbúið að hverfa.</w:t>
      </w:r>
    </w:p>
    <w:p/>
    <w:p>
      <w:r xmlns:w="http://schemas.openxmlformats.org/wordprocessingml/2006/main">
        <w:t xml:space="preserve">Síðari bók konunganna 11:18 Og allur landslýður gekk inn í hús Baals og braut það niður. Ölturu hans og líkneski brutu þau í sundur og drápu Mattan Baalsprest fyrir ölturunum. Og presturinn setti embættismenn yfir musteri Drottins.</w:t>
      </w:r>
    </w:p>
    <w:p/>
    <w:p>
      <w:r xmlns:w="http://schemas.openxmlformats.org/wordprocessingml/2006/main">
        <w:t xml:space="preserve">Fólkið í landinu eyddi húsi Baals og skurðgoð þess og drap Baalsprestinn. Þá skipaði presturinn yfirmenn yfir musteri Drottins.</w:t>
      </w:r>
    </w:p>
    <w:p/>
    <w:p>
      <w:r xmlns:w="http://schemas.openxmlformats.org/wordprocessingml/2006/main">
        <w:t xml:space="preserve">1. Styrkur Guðs sigrar alla hluti - 2. Kroníkubók 32:7-8</w:t>
      </w:r>
    </w:p>
    <w:p/>
    <w:p>
      <w:r xmlns:w="http://schemas.openxmlformats.org/wordprocessingml/2006/main">
        <w:t xml:space="preserve">2. Kraftur þess að hlýða Guði - Jósúabók 1:5-9</w:t>
      </w:r>
    </w:p>
    <w:p/>
    <w:p>
      <w:r xmlns:w="http://schemas.openxmlformats.org/wordprocessingml/2006/main">
        <w:t xml:space="preserve">1. Matteusarguðspjall 16:18 - Og ég segi þér líka: Þú ert Pétur, og á þessum bjargi mun ég byggja kirkju mína. og hlið helvítis munu ekki sigra það.</w:t>
      </w:r>
    </w:p>
    <w:p/>
    <w:p>
      <w:r xmlns:w="http://schemas.openxmlformats.org/wordprocessingml/2006/main">
        <w:t xml:space="preserve">2. Sálmur 127:1 - Nema Drottinn byggi húsið, erfiða þeir til einskis sem byggja það. nema Drottinn varðveiti borgina, vaknar varðmaðurinn til einskis.</w:t>
      </w:r>
    </w:p>
    <w:p/>
    <w:p>
      <w:r xmlns:w="http://schemas.openxmlformats.org/wordprocessingml/2006/main">
        <w:t xml:space="preserve">Síðari bók konunganna 11:19 Og hann tók hundraðshöfðingjana og hershöfðingjana og varðmennina og allan landslýðinn. Og þeir leiddu konunginn niður úr musteri Drottins og komu um veginn um varðliðshliðið í konungshöllina. Og hann sat í hásæti konunganna.</w:t>
      </w:r>
    </w:p>
    <w:p/>
    <w:p>
      <w:r xmlns:w="http://schemas.openxmlformats.org/wordprocessingml/2006/main">
        <w:t xml:space="preserve">Foringjarnir, foringjarnir, varðmenn og fólkið í landinu fluttu konunginn úr musteri Drottins í konungshöllina, þar sem hann sat í hásæti konunganna.</w:t>
      </w:r>
    </w:p>
    <w:p/>
    <w:p>
      <w:r xmlns:w="http://schemas.openxmlformats.org/wordprocessingml/2006/main">
        <w:t xml:space="preserve">1. Kraftur fólksins: Mikilvægi samfélags</w:t>
      </w:r>
    </w:p>
    <w:p/>
    <w:p>
      <w:r xmlns:w="http://schemas.openxmlformats.org/wordprocessingml/2006/main">
        <w:t xml:space="preserve">2. Skilningur á hlýðni: Mikilvægi undirgefni</w:t>
      </w:r>
    </w:p>
    <w:p/>
    <w:p>
      <w:r xmlns:w="http://schemas.openxmlformats.org/wordprocessingml/2006/main">
        <w:t xml:space="preserve">1. Matteus 22:21 - "Gjaldið því keisaranum það, sem keisarans er, og Guði það, sem Guðs er."</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Síðari bók konunganna 11:20 Og allur landslýður fagnaði, og borgin var kyrrlát, og þeir drápu Atalía með sverði við hlið konungshallarinnar.</w:t>
      </w:r>
    </w:p>
    <w:p/>
    <w:p>
      <w:r xmlns:w="http://schemas.openxmlformats.org/wordprocessingml/2006/main">
        <w:t xml:space="preserve">Atalía var drepinn með sverði við hlið konungshallarinnar og fólkið í landinu fagnaði.</w:t>
      </w:r>
    </w:p>
    <w:p/>
    <w:p>
      <w:r xmlns:w="http://schemas.openxmlformats.org/wordprocessingml/2006/main">
        <w:t xml:space="preserve">1. Kraftur einingarinnar - Horft á fólkið í landinu sem kemur saman til að sigra sameiginlegan óvin.</w:t>
      </w:r>
    </w:p>
    <w:p/>
    <w:p>
      <w:r xmlns:w="http://schemas.openxmlformats.org/wordprocessingml/2006/main">
        <w:t xml:space="preserve">2. Afleiðingar uppreisnar - Skoða afleiðingar gjörða Atalía og hvernig þær afleiðingar leiddu til dauða hennar.</w:t>
      </w:r>
    </w:p>
    <w:p/>
    <w:p>
      <w:r xmlns:w="http://schemas.openxmlformats.org/wordprocessingml/2006/main">
        <w:t xml:space="preserve">1. Efesusbréfið 4:1-3 - Eining andans í bandi friðarins.</w:t>
      </w:r>
    </w:p>
    <w:p/>
    <w:p>
      <w:r xmlns:w="http://schemas.openxmlformats.org/wordprocessingml/2006/main">
        <w:t xml:space="preserve">2. Orðskviðirnir 28:4 - Þeir sem yfirgefa lögmálið lofa hina óguðlegu.</w:t>
      </w:r>
    </w:p>
    <w:p/>
    <w:p>
      <w:r xmlns:w="http://schemas.openxmlformats.org/wordprocessingml/2006/main">
        <w:t xml:space="preserve">Síðari bók konunganna 11:21 Jóas var sjö ára gamall, þegar hann varð konungur.</w:t>
      </w:r>
    </w:p>
    <w:p/>
    <w:p>
      <w:r xmlns:w="http://schemas.openxmlformats.org/wordprocessingml/2006/main">
        <w:t xml:space="preserve">Jóas hóf konungdóm sinn sem konungur í Ísrael þegar hann var sjö ára gamall.</w:t>
      </w:r>
    </w:p>
    <w:p/>
    <w:p>
      <w:r xmlns:w="http://schemas.openxmlformats.org/wordprocessingml/2006/main">
        <w:t xml:space="preserve">1. Kraftur æskunnar: Hvernig ungt fólk getur áorkað frábærum hlutum</w:t>
      </w:r>
    </w:p>
    <w:p/>
    <w:p>
      <w:r xmlns:w="http://schemas.openxmlformats.org/wordprocessingml/2006/main">
        <w:t xml:space="preserve">2. Að lifa djarflega: Að stíga inn í forystu á unga aldri</w:t>
      </w:r>
    </w:p>
    <w:p/>
    <w:p>
      <w:r xmlns:w="http://schemas.openxmlformats.org/wordprocessingml/2006/main">
        <w:t xml:space="preserve">1. Orðskviðirnir 20:29 - Dýrð ungra manna er styrkur þeirra.</w:t>
      </w:r>
    </w:p>
    <w:p/>
    <w:p>
      <w:r xmlns:w="http://schemas.openxmlformats.org/wordprocessingml/2006/main">
        <w:t xml:space="preserve">2. 1. Tímóteusarbréf 4:12 - Láttu engan líta niður á þig vegna þess að þú ert ungur, heldur vertu trúuðum fordæmi í tali, í lífi, í kærleika, í trú og í hreinleika.</w:t>
      </w:r>
    </w:p>
    <w:p/>
    <w:p>
      <w:r xmlns:w="http://schemas.openxmlformats.org/wordprocessingml/2006/main">
        <w:t xml:space="preserve">12. kafli 2. Konunga lýsir stjórnartíð Jóasar sem konungs í Júda og viðleitni hans til að gera við musterið.</w:t>
      </w:r>
    </w:p>
    <w:p/>
    <w:p>
      <w:r xmlns:w="http://schemas.openxmlformats.org/wordprocessingml/2006/main">
        <w:t xml:space="preserve">1. málsgrein: Kaflinn byrjar á því að segja að á sjöunda stjórnarári hans verður Jóas konungur sjö ára gamall. Hann drottnar yfir Júda í fjörutíu ár og gerir það sem rétt er í augum Drottins, undir leiðsögn Jójada prests (2. Konungabók 12:1-3).</w:t>
      </w:r>
    </w:p>
    <w:p/>
    <w:p>
      <w:r xmlns:w="http://schemas.openxmlformats.org/wordprocessingml/2006/main">
        <w:t xml:space="preserve">2. málsgrein: Joash viðurkennir að musterið hafi fallið í niðurníðslu á fyrri valdatíma og ákveður að hefja endurreisnarverkefni. Hann býður að allt fé sem helgað er húsi Guðs verði safnað frá fólkinu og notað til að bæta hvers kyns skemmdir eða skemmdir (2. Konungabók 12:4-6).</w:t>
      </w:r>
    </w:p>
    <w:p/>
    <w:p>
      <w:r xmlns:w="http://schemas.openxmlformats.org/wordprocessingml/2006/main">
        <w:t xml:space="preserve">3. málsgrein: Hins vegar, eftir nokkurn tíma, kemur í ljós að framfarir við að gera við musterið hafa stöðvast. Þess vegna skipar Jóas að setja söfnunarkistu fyrir utan hliðið svo að fólk geti frjálslega lagt fram fé til endurreisnar hennar (2. Konungabók 12:7-9).</w:t>
      </w:r>
    </w:p>
    <w:p/>
    <w:p>
      <w:r xmlns:w="http://schemas.openxmlformats.org/wordprocessingml/2006/main">
        <w:t xml:space="preserve">4. málsgrein: Prestarnir og levítarnir bera ábyrgð á að safna þessum fórnum og hafa umsjón með viðgerðum. Þeir sinna skyldum sínum af trúmennsku og tryggja að nauðsynlegar viðgerðir séu gerðar samkvæmt sérstökum leiðbeiningum sem lýst er í lögmáli Móse (2. Konungabók 12;10-16).</w:t>
      </w:r>
    </w:p>
    <w:p/>
    <w:p>
      <w:r xmlns:w="http://schemas.openxmlformats.org/wordprocessingml/2006/main">
        <w:t xml:space="preserve">5. málsgrein: Frásögninni lýkur með því að nefna að þó að fé sem safnaðist hafi ekki verið notað til að búa til skip eða til annarra persónulegra útgjalda hafi sumir verið gefnir beint til verkamanna sem unnu að viðgerðum, var ekkert strangt bókhald haldið (Kon 22;17-20).</w:t>
      </w:r>
    </w:p>
    <w:p/>
    <w:p>
      <w:r xmlns:w="http://schemas.openxmlformats.org/wordprocessingml/2006/main">
        <w:t xml:space="preserve">Í stuttu máli, tólfti kafli 2. konunga sýnir frumkvæði Jóasar að viðgerð, endurreisn musterisins, fjármuni sem safnað er frá fólki, prestar hafa umsjón með viðgerðum. Bókhaldsvenjur skortir, en árangur náðist engu að síður. Þetta Í stuttu máli, kafli kannar þemu eins og ráðsmennsku við að viðhalda bústað Guðs, mikilvægi þess að endurreisa tilbeiðslustaði og hvernig trú forysta getur hvatt aðra til trúrækni.</w:t>
      </w:r>
    </w:p>
    <w:p/>
    <w:p>
      <w:r xmlns:w="http://schemas.openxmlformats.org/wordprocessingml/2006/main">
        <w:t xml:space="preserve">Síðari bók konunganna 12:1 Á sjöunda ríkisári Jehú varð Jóas konungur. og fjörutíu ár ríkti hann í Jerúsalem. Og móðir hans hét Síbía frá Beerseba.</w:t>
      </w:r>
    </w:p>
    <w:p/>
    <w:p>
      <w:r xmlns:w="http://schemas.openxmlformats.org/wordprocessingml/2006/main">
        <w:t xml:space="preserve">Jóas tók að ríkja á sjöunda ríkisári Jehú og ríkti í fjörutíu ár í Jerúsalem. Móðir hans var Síbía frá Beerseba.</w:t>
      </w:r>
    </w:p>
    <w:p/>
    <w:p>
      <w:r xmlns:w="http://schemas.openxmlformats.org/wordprocessingml/2006/main">
        <w:t xml:space="preserve">1. Tímasetning Guðs er fullkomin: Að treysta á áætlun Drottins - 2. Konungabók 12:1</w:t>
      </w:r>
    </w:p>
    <w:p/>
    <w:p>
      <w:r xmlns:w="http://schemas.openxmlformats.org/wordprocessingml/2006/main">
        <w:t xml:space="preserve">2. Trúfesti Guðs í lífi fólks síns - 2. Konungabók 12:1</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Síðari bók konunganna 12:2 Og Jóas gjörði það sem rétt var í augum Drottins alla sína daga, sem Jójada prestur leiðbeindi honum.</w:t>
      </w:r>
    </w:p>
    <w:p/>
    <w:p>
      <w:r xmlns:w="http://schemas.openxmlformats.org/wordprocessingml/2006/main">
        <w:t xml:space="preserve">Jóas fylgdi leiðbeiningum Jójada prests og gjörði það sem rétt var í augum Drottins alla ævi.</w:t>
      </w:r>
    </w:p>
    <w:p/>
    <w:p>
      <w:r xmlns:w="http://schemas.openxmlformats.org/wordprocessingml/2006/main">
        <w:t xml:space="preserve">1. Mikilvægi þess að fylgja leiðsögn vitra ráðgjafa.</w:t>
      </w:r>
    </w:p>
    <w:p/>
    <w:p>
      <w:r xmlns:w="http://schemas.openxmlformats.org/wordprocessingml/2006/main">
        <w:t xml:space="preserve">2. Kraftur hlýðni við að færa okkur nær Guði.</w:t>
      </w:r>
    </w:p>
    <w:p/>
    <w:p>
      <w:r xmlns:w="http://schemas.openxmlformats.org/wordprocessingml/2006/main">
        <w:t xml:space="preserve">1. Orðskviðirnir 11:14, "Þar sem engin ráð eru, fellur fólkið, en í fjölda ráðgjafa er öryggi."</w:t>
      </w:r>
    </w:p>
    <w:p/>
    <w:p>
      <w:r xmlns:w="http://schemas.openxmlformats.org/wordprocessingml/2006/main">
        <w:t xml:space="preserve">2. Rómverjabréfið 12:2, "Og breytist ekki þessum heimi, heldur umbreytist með endurnýjun huga yðar, svo að þér megið reyna hvað er hinn góði, velþóknandi og fullkomni vilji Guðs."</w:t>
      </w:r>
    </w:p>
    <w:p/>
    <w:p>
      <w:r xmlns:w="http://schemas.openxmlformats.org/wordprocessingml/2006/main">
        <w:t xml:space="preserve">Síðari bók konunganna 12:3 En fórnarhæðirnar voru ekki teknar, en lýðurinn fórnaði og brenndi reykelsi á fórnarhæðunum.</w:t>
      </w:r>
    </w:p>
    <w:p/>
    <w:p>
      <w:r xmlns:w="http://schemas.openxmlformats.org/wordprocessingml/2006/main">
        <w:t xml:space="preserve">fórnarhæðirnar voru ekki fjarlægðar og fólkið hélt áfram að færa fórnir og brenna reykelsi í þeim.</w:t>
      </w:r>
    </w:p>
    <w:p/>
    <w:p>
      <w:r xmlns:w="http://schemas.openxmlformats.org/wordprocessingml/2006/main">
        <w:t xml:space="preserve">1. "Hættan við skurðgoðadýrkun: Hættan við að fara aftur í gamlar venjur"</w:t>
      </w:r>
    </w:p>
    <w:p/>
    <w:p>
      <w:r xmlns:w="http://schemas.openxmlformats.org/wordprocessingml/2006/main">
        <w:t xml:space="preserve">2. "Máttur dæmisins: Lærum af mistökum forfeðra okkar"</w:t>
      </w:r>
    </w:p>
    <w:p/>
    <w:p>
      <w:r xmlns:w="http://schemas.openxmlformats.org/wordprocessingml/2006/main">
        <w:t xml:space="preserve">1. Jeremía 7:17-19 - "Treystu ekki villandi orðum og segðu: Þetta er musteri Drottins, musteri Drottins, musteri Drottins! Ef þér breytið í raun og veru háttum yðar og gjörðum yðar og gerið réttlátlega hver við annan, ef þú kúgar ekki útlendinginn, föðurlausan eða ekkjuna og úthellir ekki saklausu blóði á þessum stað, og ef þú fylgir ekki öðrum guðum til þín. skað, þá mun ég láta þig búa á þessum stað, í landinu, sem ég gaf feðrum þínum að eilífu."</w:t>
      </w:r>
    </w:p>
    <w:p/>
    <w:p>
      <w:r xmlns:w="http://schemas.openxmlformats.org/wordprocessingml/2006/main">
        <w:t xml:space="preserve">2. Hósea 4:11-13 - "Laustlæti vændiskonu er álitið bara bagatelle; hún segir: ,Ég vil fara á eftir elskhugum mínum, sem gefa mér mat og vatn, ull og lín, ólífuolíu mína. og drykkurinn minn.' Þess vegna kalla ég hana nú til reikningsskila fyrir alla fyrri félaga sína, sem hún hefur gjört hóruheit sín.Ég mun taka burt víngarða hennar og breyta þeim í skóg, ég mun refsa henni fyrir þá daga sem hún brenndi reykelsi fyrir Baölum. hún skreytti sig hringum og skartgripum og fór á eftir elskendum sínum, en gleymdi mér,“ segir Drottinn.</w:t>
      </w:r>
    </w:p>
    <w:p/>
    <w:p>
      <w:r xmlns:w="http://schemas.openxmlformats.org/wordprocessingml/2006/main">
        <w:t xml:space="preserve">Síðari bók konunganna 12:4 Þá sagði Jóas við prestana: ,,Allt fé vígslugjafanna, sem borið er inn í musteri Drottins, fé hvers og eins, sem gengur yfir reikninginn, féð, sem hver maður á, og allt það fé sem kemur í hjarta hvers manns til þess að færa inn í hús Drottins,</w:t>
      </w:r>
    </w:p>
    <w:p/>
    <w:p>
      <w:r xmlns:w="http://schemas.openxmlformats.org/wordprocessingml/2006/main">
        <w:t xml:space="preserve">Jóas gefur prestunum fyrirmæli um að safna saman öllum fjármunum sem færðir eru til húss Drottins, þar á meðal öllu fé sem lagt er til hússins.</w:t>
      </w:r>
    </w:p>
    <w:p/>
    <w:p>
      <w:r xmlns:w="http://schemas.openxmlformats.org/wordprocessingml/2006/main">
        <w:t xml:space="preserve">1. Hollusta okkar við Guð ætti ekki að vera hindruð af peningalegum takmörkunum</w:t>
      </w:r>
    </w:p>
    <w:p/>
    <w:p>
      <w:r xmlns:w="http://schemas.openxmlformats.org/wordprocessingml/2006/main">
        <w:t xml:space="preserve">2. Örlæti: Lykillinn að því að friðþægja Guð</w:t>
      </w:r>
    </w:p>
    <w:p/>
    <w:p>
      <w:r xmlns:w="http://schemas.openxmlformats.org/wordprocessingml/2006/main">
        <w:t xml:space="preserve">1. 2. Korintubréf 9:7 - "Sérhver gefur, eins og hann ákveður í hjarta sínu, ekki með ólæti eða nauðsyn, því að Guð elskar glaðan gjafara."</w:t>
      </w:r>
    </w:p>
    <w:p/>
    <w:p>
      <w:r xmlns:w="http://schemas.openxmlformats.org/wordprocessingml/2006/main">
        <w:t xml:space="preserve">2. Mósebók 16:17 - "Hver maður skal gefa eftir því sem hann getur, eftir þeirri blessun Drottins Guðs þíns, sem hann hefur gefið þér."</w:t>
      </w:r>
    </w:p>
    <w:p/>
    <w:p>
      <w:r xmlns:w="http://schemas.openxmlformats.org/wordprocessingml/2006/main">
        <w:t xml:space="preserve">Síðari bók konunganna 12:5 Prestarnir taki það til sín, hver af hans kunningjamönnum, og láti þeir gera við brot á húsinu, hvar sem brot finnst.</w:t>
      </w:r>
    </w:p>
    <w:p/>
    <w:p>
      <w:r xmlns:w="http://schemas.openxmlformats.org/wordprocessingml/2006/main">
        <w:t xml:space="preserve">Prestunum var falið að taka peninga af fólkinu og gera við allar skemmdir á musterinu í Jerúsalem.</w:t>
      </w:r>
    </w:p>
    <w:p/>
    <w:p>
      <w:r xmlns:w="http://schemas.openxmlformats.org/wordprocessingml/2006/main">
        <w:t xml:space="preserve">1. Við erum kölluð til að vera góðir ráðsmenn musteri Guðs.</w:t>
      </w:r>
    </w:p>
    <w:p/>
    <w:p>
      <w:r xmlns:w="http://schemas.openxmlformats.org/wordprocessingml/2006/main">
        <w:t xml:space="preserve">2. Viðgerð musterisins er merki um trú okkar og skuldbindingu við Guð.</w:t>
      </w:r>
    </w:p>
    <w:p/>
    <w:p>
      <w:r xmlns:w="http://schemas.openxmlformats.org/wordprocessingml/2006/main">
        <w:t xml:space="preserve">1. 1. Korintubréf 3:16-17 - Vitið þér ekki að þér eruð musteri Guðs og að andi Guðs býr í yður? Ef einhver saurgar musteri Guðs, mun Guð eyða honum. því að musteri Guðs er heilagt, það musteri sem þér eruð.</w:t>
      </w:r>
    </w:p>
    <w:p/>
    <w:p>
      <w:r xmlns:w="http://schemas.openxmlformats.org/wordprocessingml/2006/main">
        <w:t xml:space="preserve">2. 1. Pétursbréf 4:10 - Eins og sérhver hefur þegið gjöfina, þjónið líka hver öðrum sem góðir ráðsmenn hinnar margvíslegu náðar Guðs.</w:t>
      </w:r>
    </w:p>
    <w:p/>
    <w:p>
      <w:r xmlns:w="http://schemas.openxmlformats.org/wordprocessingml/2006/main">
        <w:t xml:space="preserve">Síðari bók konunganna 12:6 En svo bar við, að á tuttugasta og þrítugasta ríkisári Jóasar konungs höfðu prestarnir ekki gert við brot á húsinu.</w:t>
      </w:r>
    </w:p>
    <w:p/>
    <w:p>
      <w:r xmlns:w="http://schemas.openxmlformats.org/wordprocessingml/2006/main">
        <w:t xml:space="preserve">Á 23. ríkisári Jóasar konungs hafði prestunum ekki tekist að gera við brot á húsinu.</w:t>
      </w:r>
    </w:p>
    <w:p/>
    <w:p>
      <w:r xmlns:w="http://schemas.openxmlformats.org/wordprocessingml/2006/main">
        <w:t xml:space="preserve">1. Hús Guðs er forgangsverkefni okkar - 2. Konungabók 12:6</w:t>
      </w:r>
    </w:p>
    <w:p/>
    <w:p>
      <w:r xmlns:w="http://schemas.openxmlformats.org/wordprocessingml/2006/main">
        <w:t xml:space="preserve">2. Mikilvægi þess að uppfylla skyldur okkar - 2. Konungabók 12:6</w:t>
      </w:r>
    </w:p>
    <w:p/>
    <w:p>
      <w:r xmlns:w="http://schemas.openxmlformats.org/wordprocessingml/2006/main">
        <w:t xml:space="preserve">1. Markús 12:41-44 - Jesús kenndi um að gefa musterinu</w:t>
      </w:r>
    </w:p>
    <w:p/>
    <w:p>
      <w:r xmlns:w="http://schemas.openxmlformats.org/wordprocessingml/2006/main">
        <w:t xml:space="preserve">2. 1. Kroníkubók 29:1-9 - Leiðbeiningar Davíðs um byggingu musterisins</w:t>
      </w:r>
    </w:p>
    <w:p/>
    <w:p>
      <w:r xmlns:w="http://schemas.openxmlformats.org/wordprocessingml/2006/main">
        <w:t xml:space="preserve">Síðari bók konunganna 12:7 Þá kallaði Jóas konungur Jójada prest og hina prestana til sín og sagði við þá: ,,Hví lagfærið þér ekki brotin á húsinu? Taktu því ekki framar fé af kunningja þínum, heldur afhend það fyrir húsbrot.</w:t>
      </w:r>
    </w:p>
    <w:p/>
    <w:p>
      <w:r xmlns:w="http://schemas.openxmlformats.org/wordprocessingml/2006/main">
        <w:t xml:space="preserve">Jóas konungur spurði prestana hvers vegna þeir hefðu ekki gert við musterið og bauð þeim að safna ekki peningum frá fólkinu heldur nota peningana til að gera við musterið.</w:t>
      </w:r>
    </w:p>
    <w:p/>
    <w:p>
      <w:r xmlns:w="http://schemas.openxmlformats.org/wordprocessingml/2006/main">
        <w:t xml:space="preserve">1. Við berum öll ábyrgð gagnvart húsi Guðs.</w:t>
      </w:r>
    </w:p>
    <w:p/>
    <w:p>
      <w:r xmlns:w="http://schemas.openxmlformats.org/wordprocessingml/2006/main">
        <w:t xml:space="preserve">2. Að sjá um hús Drottins er forgangsverkefni.</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Markús 12:41-44 - Og Jesús settist gegnt fjárhirslunni og sá hvernig fólkið kastaði peningum í fjárhirsluna, og margir ríkir lögðu miklu. Og þar kom fátæk ekkja nokkur, og hún kastaði inn tveimur mítlum, sem gefa fé. Og hann kallaði til sín lærisveina sína og sagði við þá: Sannlega segi ég yður, að þessi fátæka ekkja hefur lagt meira inn en allir þeir, sem í fjárhirsluna hafa kastað. en af skorti sínu lagði hún allt sem hún átti, allt sitt líf.</w:t>
      </w:r>
    </w:p>
    <w:p/>
    <w:p>
      <w:r xmlns:w="http://schemas.openxmlformats.org/wordprocessingml/2006/main">
        <w:t xml:space="preserve">Síðari bók konunganna 12:8 Og prestarnir samþykktu að taka ekki við peningum lýðsins framar né til að gera við brot á húsinu.</w:t>
      </w:r>
    </w:p>
    <w:p/>
    <w:p>
      <w:r xmlns:w="http://schemas.openxmlformats.org/wordprocessingml/2006/main">
        <w:t xml:space="preserve">Prestarnir samþykktu að taka ekki meira fé frá fólkinu til að gera við musterið.</w:t>
      </w:r>
    </w:p>
    <w:p/>
    <w:p>
      <w:r xmlns:w="http://schemas.openxmlformats.org/wordprocessingml/2006/main">
        <w:t xml:space="preserve">1. Mikilvægi óeigingjarnrar þjónustu: 2. Konungabók 12:8</w:t>
      </w:r>
    </w:p>
    <w:p/>
    <w:p>
      <w:r xmlns:w="http://schemas.openxmlformats.org/wordprocessingml/2006/main">
        <w:t xml:space="preserve">2. Kraftur trúarinnar til að sigra: 2. Konungabók 12:8</w:t>
      </w:r>
    </w:p>
    <w:p/>
    <w:p>
      <w:r xmlns:w="http://schemas.openxmlformats.org/wordprocessingml/2006/main">
        <w:t xml:space="preserve">1. Matteusarguðspjall 6:24 Enginn getur þjónað tveimur herrum, því annað hvort mun hann hata annan og elska hinn, eða vera trúr öðrum og fyrirlíta hinn. Þú getur ekki þjónað Guði og peningum.</w:t>
      </w:r>
    </w:p>
    <w:p/>
    <w:p>
      <w:r xmlns:w="http://schemas.openxmlformats.org/wordprocessingml/2006/main">
        <w:t xml:space="preserve">2. Orðskviðirnir 3:9-10 Heiðra Drottin með auðæfum þínum og frumgróða allrar afraksturs þíns; þá munu hlöður þínar fyllast af gnægð, og ker þín munu springa af víni.</w:t>
      </w:r>
    </w:p>
    <w:p/>
    <w:p>
      <w:r xmlns:w="http://schemas.openxmlformats.org/wordprocessingml/2006/main">
        <w:t xml:space="preserve">Síðari bók konunganna 12:9 En Jójada prestur tók kistu og bar gat á lok hennar og setti hana við altarið hægra megin, þegar komið er inn í hús Drottins, og prestarnir, sem vörðu Í hurðina lagði allt féð, sem flutt var inn í hús Drottins.</w:t>
      </w:r>
    </w:p>
    <w:p/>
    <w:p>
      <w:r xmlns:w="http://schemas.openxmlformats.org/wordprocessingml/2006/main">
        <w:t xml:space="preserve">Jójada prestur safnaði saman fórnum sem færðar voru í hús Drottins og setti í kistu við altarið.</w:t>
      </w:r>
    </w:p>
    <w:p/>
    <w:p>
      <w:r xmlns:w="http://schemas.openxmlformats.org/wordprocessingml/2006/main">
        <w:t xml:space="preserve">1. Kraftur örlætis: Hvernig gjöf getur umbreytt lífi þínu</w:t>
      </w:r>
    </w:p>
    <w:p/>
    <w:p>
      <w:r xmlns:w="http://schemas.openxmlformats.org/wordprocessingml/2006/main">
        <w:t xml:space="preserve">2. Mikilvægi forsjárhyggju: Hvers vegna ættum við að hugsa um það sem okkur hefur verið gefið</w:t>
      </w:r>
    </w:p>
    <w:p/>
    <w:p>
      <w:r xmlns:w="http://schemas.openxmlformats.org/wordprocessingml/2006/main">
        <w:t xml:space="preserve">1. Orðskviðirnir 11:24-25 "Einn gefur frjálslega, en verður þó ríkari, annar heldur eftir því, sem hann á að gefa, og líður aðeins skort. Hver sem blessar færir verður auðgast, og sá sem vökvar, verður vökvaður."</w:t>
      </w:r>
    </w:p>
    <w:p/>
    <w:p>
      <w:r xmlns:w="http://schemas.openxmlformats.org/wordprocessingml/2006/main">
        <w:t xml:space="preserve">2. Matteusarguðspjall 6:19-21 Safnið yður ekki fjársjóðum á jörðu, þar sem mölur og ryð eyðir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Síðari bók konunganna 12:10 Og er þeir sáu, að mikið fé var í kistunni, gengu ritari konungs og æðsti prestur upp, settu í sekki og sögðu frá fénu, sem fannst í húsinu. Drottins.</w:t>
      </w:r>
    </w:p>
    <w:p/>
    <w:p>
      <w:r xmlns:w="http://schemas.openxmlformats.org/wordprocessingml/2006/main">
        <w:t xml:space="preserve">Skrifari og æðsti prestur konunganna töldu og settu í poka það fé sem fannst í húsi Drottins.</w:t>
      </w:r>
    </w:p>
    <w:p/>
    <w:p>
      <w:r xmlns:w="http://schemas.openxmlformats.org/wordprocessingml/2006/main">
        <w:t xml:space="preserve">1. Mikilvægi þess að heiðra Guð með fjármálum okkar</w:t>
      </w:r>
    </w:p>
    <w:p/>
    <w:p>
      <w:r xmlns:w="http://schemas.openxmlformats.org/wordprocessingml/2006/main">
        <w:t xml:space="preserve">2. Verðlaunin af því að þjóna Guði af heilindum</w:t>
      </w:r>
    </w:p>
    <w:p/>
    <w:p>
      <w:r xmlns:w="http://schemas.openxmlformats.org/wordprocessingml/2006/main">
        <w:t xml:space="preserve">1.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2. Malakí 3:10 - Færið alla tíundina inn í forðabúrið, svo að matur sé í húsi mínu. Reynið mig í þessu, segir Drottinn allsherjar, og sjáið hvort ég mun ekki opna flóðgáttir himinsins og úthella svo mikilli blessun að ekki verður nóg pláss til að geyma hana.</w:t>
      </w:r>
    </w:p>
    <w:p/>
    <w:p>
      <w:r xmlns:w="http://schemas.openxmlformats.org/wordprocessingml/2006/main">
        <w:t xml:space="preserve">Síðari bók konunganna 12:11 Og þeir gáfu féð, eftir því sem sagt var, í hendur þeirra, sem verkið unnu, sem höfðu umsjón með musteri Drottins, og þeir lögðu það til smiðanna og smiðanna, sem unnu á hús Drottins,</w:t>
      </w:r>
    </w:p>
    <w:p/>
    <w:p>
      <w:r xmlns:w="http://schemas.openxmlformats.org/wordprocessingml/2006/main">
        <w:t xml:space="preserve">Júdamenn gáfu fé til þeirra sem sáu um að endurreisa musteri Drottins, og það var notað til að borga smiðunum og smiðunum sem unnu við það.</w:t>
      </w:r>
    </w:p>
    <w:p/>
    <w:p>
      <w:r xmlns:w="http://schemas.openxmlformats.org/wordprocessingml/2006/main">
        <w:t xml:space="preserve">1. Mikilvægi þess að gefa: Notum auðlindir okkar til að heiðra Guð</w:t>
      </w:r>
    </w:p>
    <w:p/>
    <w:p>
      <w:r xmlns:w="http://schemas.openxmlformats.org/wordprocessingml/2006/main">
        <w:t xml:space="preserve">2. Vinnum saman til að þjóna Guði: Kraftur samvinnu</w:t>
      </w:r>
    </w:p>
    <w:p/>
    <w:p>
      <w:r xmlns:w="http://schemas.openxmlformats.org/wordprocessingml/2006/main">
        <w:t xml:space="preserve">1. Markús 12:41-44 - Jesús lofar ekkjuna fyrir fórn sína</w:t>
      </w:r>
    </w:p>
    <w:p/>
    <w:p>
      <w:r xmlns:w="http://schemas.openxmlformats.org/wordprocessingml/2006/main">
        <w:t xml:space="preserve">2. 2. Korintubréf 8:1-5 - Páll hvetur kirkjuna til að leggja ríkulega lið</w:t>
      </w:r>
    </w:p>
    <w:p/>
    <w:p>
      <w:r xmlns:w="http://schemas.openxmlformats.org/wordprocessingml/2006/main">
        <w:t xml:space="preserve">Síðari bók konunganna 12:12 og til múrara og steinhöggvara og til að kaupa timbur og höggvið til að gera við brot á húsi Drottins og fyrir allt það, sem lagt var fyrir húsið til að gera við það.</w:t>
      </w:r>
    </w:p>
    <w:p/>
    <w:p>
      <w:r xmlns:w="http://schemas.openxmlformats.org/wordprocessingml/2006/main">
        <w:t xml:space="preserve">Þessi texti lýsir kaupunum sem gerðar voru til að gera við hús Drottins.</w:t>
      </w:r>
    </w:p>
    <w:p/>
    <w:p>
      <w:r xmlns:w="http://schemas.openxmlformats.org/wordprocessingml/2006/main">
        <w:t xml:space="preserve">1. Mikilvægi þess að sjá um hús Guðs. 2. Blessanir ráðsmennsku.</w:t>
      </w:r>
    </w:p>
    <w:p/>
    <w:p>
      <w:r xmlns:w="http://schemas.openxmlformats.org/wordprocessingml/2006/main">
        <w:t xml:space="preserve">1. 5. Mósebók 15:10 - Gefðu honum rausnarlega og gerðu það án þess að hryggjast. þá mun Drottinn Guð þinn blessa þig í öllu verki þínu og í öllu því sem þú leggur hönd þína á. 2. Sálmur 122:6 - Biðjið um frið í Jerúsalem: „Megi þeir sem elska þig vera öruggir.</w:t>
      </w:r>
    </w:p>
    <w:p/>
    <w:p>
      <w:r xmlns:w="http://schemas.openxmlformats.org/wordprocessingml/2006/main">
        <w:t xml:space="preserve">Síðari bók konunganna 12:13 En fyrir musteri Drottins voru ekki gerðar silfurskálar, ker, ker, lúður, gullker eða silfurker af peningunum, sem fluttir voru í musteri Drottins.</w:t>
      </w:r>
    </w:p>
    <w:p/>
    <w:p>
      <w:r xmlns:w="http://schemas.openxmlformats.org/wordprocessingml/2006/main">
        <w:t xml:space="preserve">Peningarnir, sem voru gefnir til húss Drottins, voru ekki notaðir til að búa til silfurskálar, neftóbak, ker, básúna eða önnur áhöld af gulli eða silfri.</w:t>
      </w:r>
    </w:p>
    <w:p/>
    <w:p>
      <w:r xmlns:w="http://schemas.openxmlformats.org/wordprocessingml/2006/main">
        <w:t xml:space="preserve">1. Mikilvægi þess að vera trúr ráðsmaður þeirra auðlinda sem Guð hefur veitt okkur.</w:t>
      </w:r>
    </w:p>
    <w:p/>
    <w:p>
      <w:r xmlns:w="http://schemas.openxmlformats.org/wordprocessingml/2006/main">
        <w:t xml:space="preserve">2. Að vera viljandi með því að gefa okkar og hvernig það getur fært Guði dýrð.</w:t>
      </w:r>
    </w:p>
    <w:p/>
    <w:p>
      <w:r xmlns:w="http://schemas.openxmlformats.org/wordprocessingml/2006/main">
        <w:t xml:space="preserve">1. Orðskviðirnir 3:9-10 - Heiðra Drottin með auðæfum þínum og frumgróða allrar afraksturs þíns.</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w:t>
      </w:r>
    </w:p>
    <w:p/>
    <w:p>
      <w:r xmlns:w="http://schemas.openxmlformats.org/wordprocessingml/2006/main">
        <w:t xml:space="preserve">Síðari bók konunganna 12:14 En þeir gáfu vinnumönnunum það og gerðu við hús Drottins við það.</w:t>
      </w:r>
    </w:p>
    <w:p/>
    <w:p>
      <w:r xmlns:w="http://schemas.openxmlformats.org/wordprocessingml/2006/main">
        <w:t xml:space="preserve">Júdamenn gáfu verkamönnum peninga til að gera við hús Drottins.</w:t>
      </w:r>
    </w:p>
    <w:p/>
    <w:p>
      <w:r xmlns:w="http://schemas.openxmlformats.org/wordprocessingml/2006/main">
        <w:t xml:space="preserve">1. "Máttur þess að gefa: Hvernig litlar gjafir geta skipt miklu máli"</w:t>
      </w:r>
    </w:p>
    <w:p/>
    <w:p>
      <w:r xmlns:w="http://schemas.openxmlformats.org/wordprocessingml/2006/main">
        <w:t xml:space="preserve">2. "Mikilvægi þess að styðja hús Guðs"</w:t>
      </w:r>
    </w:p>
    <w:p/>
    <w:p>
      <w:r xmlns:w="http://schemas.openxmlformats.org/wordprocessingml/2006/main">
        <w:t xml:space="preserve">1. Postulasagan 20:35 - „Ég hef í öllu sýnt yður að með því að leggja hart að okkur á þennan hátt verðum við að hjálpa hinum veiku og minnast orða Drottins Jesú, hvernig hann sagði sjálfur: Sælla er að gefa en þiggja. ."</w:t>
      </w:r>
    </w:p>
    <w:p/>
    <w:p>
      <w:r xmlns:w="http://schemas.openxmlformats.org/wordprocessingml/2006/main">
        <w:t xml:space="preserve">2. Orðskviðirnir 3:9-10 - Heiðra Drottin með auðæfum þínum og frumgróða allrar afraksturs þíns; þá munu hlöður þínar fyllast af gnægð, og ker þín munu springa af víni.</w:t>
      </w:r>
    </w:p>
    <w:p/>
    <w:p>
      <w:r xmlns:w="http://schemas.openxmlformats.org/wordprocessingml/2006/main">
        <w:t xml:space="preserve">Síðari bók konunganna 12:15 Og þeir gerðu ekki reikningsskil við þá menn, sem þeir færðu peningana í hendur, til að veita verkamönnum, því að þeir voru trúfastir.</w:t>
      </w:r>
    </w:p>
    <w:p/>
    <w:p>
      <w:r xmlns:w="http://schemas.openxmlformats.org/wordprocessingml/2006/main">
        <w:t xml:space="preserve">Mennirnir, sem réðu fénu fyrir vinnumennina, voru trúir í viðskiptum sínum.</w:t>
      </w:r>
    </w:p>
    <w:p/>
    <w:p>
      <w:r xmlns:w="http://schemas.openxmlformats.org/wordprocessingml/2006/main">
        <w:t xml:space="preserve">1. Mikilvægi trúmennsku í samskiptum okkar</w:t>
      </w:r>
    </w:p>
    <w:p/>
    <w:p>
      <w:r xmlns:w="http://schemas.openxmlformats.org/wordprocessingml/2006/main">
        <w:t xml:space="preserve">2. Gildi trausts til að uppfylla skyldur okkar</w:t>
      </w:r>
    </w:p>
    <w:p/>
    <w:p>
      <w:r xmlns:w="http://schemas.openxmlformats.org/wordprocessingml/2006/main">
        <w:t xml:space="preserve">1. Matteusarguðspjall 25:21 - Drottinn hans sagði við hann: Vel gert, þú góði og trúi þjónn!</w:t>
      </w:r>
    </w:p>
    <w:p/>
    <w:p>
      <w:r xmlns:w="http://schemas.openxmlformats.org/wordprocessingml/2006/main">
        <w:t xml:space="preserve">2. Orðskviðirnir 3:3-4 - Lát ekki miskunn og sannleika yfirgefa þig, bind þá um háls þinn; skrifaðu þau á borð hjarta þíns: Svo munt þú finna náð og gott skynsemi í augum Guðs og manna.</w:t>
      </w:r>
    </w:p>
    <w:p/>
    <w:p>
      <w:r xmlns:w="http://schemas.openxmlformats.org/wordprocessingml/2006/main">
        <w:t xml:space="preserve">Síðari bók konunganna 12:16 Sektarféð og syndapeningar voru ekki færðir inn í musteri Drottins, heldur var það prestanna.</w:t>
      </w:r>
    </w:p>
    <w:p/>
    <w:p>
      <w:r xmlns:w="http://schemas.openxmlformats.org/wordprocessingml/2006/main">
        <w:t xml:space="preserve">Prestarnir voru að safna peningum af sektar- og syndafórnum, en fluttu það ekki í musteri Drottins.</w:t>
      </w:r>
    </w:p>
    <w:p/>
    <w:p>
      <w:r xmlns:w="http://schemas.openxmlformats.org/wordprocessingml/2006/main">
        <w:t xml:space="preserve">1. Mikilvægi þess að gefa í verk Drottins</w:t>
      </w:r>
    </w:p>
    <w:p/>
    <w:p>
      <w:r xmlns:w="http://schemas.openxmlformats.org/wordprocessingml/2006/main">
        <w:t xml:space="preserve">2. Hlutverk prestsins við að annast framlög</w:t>
      </w:r>
    </w:p>
    <w:p/>
    <w:p>
      <w:r xmlns:w="http://schemas.openxmlformats.org/wordprocessingml/2006/main">
        <w:t xml:space="preserve">1. Malakí 3:10 - Komið með fulla tíund inn í forðabúrið, svo að matur sé í húsi mínu.</w:t>
      </w:r>
    </w:p>
    <w:p/>
    <w:p>
      <w:r xmlns:w="http://schemas.openxmlformats.org/wordprocessingml/2006/main">
        <w:t xml:space="preserve">2. Jakobsbréfið 1:17 - Sérhver góð og fullkomin gjöf er ofan frá, niður frá föður himnesku ljósanna.</w:t>
      </w:r>
    </w:p>
    <w:p/>
    <w:p>
      <w:r xmlns:w="http://schemas.openxmlformats.org/wordprocessingml/2006/main">
        <w:t xml:space="preserve">Síðari bók konunganna 12:17 Þá fór Hasael Sýrlandskonungur upp og barðist við Gat og vann hana, og Hasael sneri sér upp til Jerúsalem.</w:t>
      </w:r>
    </w:p>
    <w:p/>
    <w:p>
      <w:r xmlns:w="http://schemas.openxmlformats.org/wordprocessingml/2006/main">
        <w:t xml:space="preserve">Hasael Sýrlandskonungur réðst á Gat og tók hana og sneri síðan andliti sínu til Jerúsalem.</w:t>
      </w:r>
    </w:p>
    <w:p/>
    <w:p>
      <w:r xmlns:w="http://schemas.openxmlformats.org/wordprocessingml/2006/main">
        <w:t xml:space="preserve">1. Við ættum að vera styrkt af trú þeirra sem á undan okkur eru gengnir.</w:t>
      </w:r>
    </w:p>
    <w:p/>
    <w:p>
      <w:r xmlns:w="http://schemas.openxmlformats.org/wordprocessingml/2006/main">
        <w:t xml:space="preserve">2. Ekki vera hræddur við að takast á við erfiðar aðstæður með hugrekki og festu.</w:t>
      </w:r>
    </w:p>
    <w:p/>
    <w:p>
      <w:r xmlns:w="http://schemas.openxmlformats.org/wordprocessingml/2006/main">
        <w:t xml:space="preserve">1. 2. Tímóteusarbréf 1:7 - Því að Guð hefur ekki gefið oss anda ótta, heldur anda krafts, kærleika og heilshugar.</w:t>
      </w:r>
    </w:p>
    <w:p/>
    <w:p>
      <w:r xmlns:w="http://schemas.openxmlformats.org/wordprocessingml/2006/main">
        <w:t xml:space="preserve">2. Lúkasarguðspjall 12:4-5 - Og ég segi yður, vinir mínir, óttist ekki þá sem drepa líkamann og hafa eftir það ekki meira sem þeir geta gert. En ég mun sýna yður, hvern þú ættir að óttast: Óttast hann, sem hefur vald til að kasta í hel, eftir að hann hefur drepið; Já, ég segi yður: óttist hann!</w:t>
      </w:r>
    </w:p>
    <w:p/>
    <w:p>
      <w:r xmlns:w="http://schemas.openxmlformats.org/wordprocessingml/2006/main">
        <w:t xml:space="preserve">Síðari bók konunganna 12:18 Og Jóas Júdakonungur tók alla helgidóma, sem Jósafat, Jóram og Ahasía, feður hans, Júdakonungar, höfðu vígt, svo og helgidóma sína og allt gullið, sem fannst í fjársjóðunum. af musteri Drottins og í konungshöllinni og sendi það til Hasaels Sýrlandskonungs, og hann fór burt frá Jerúsalem.</w:t>
      </w:r>
    </w:p>
    <w:p/>
    <w:p>
      <w:r xmlns:w="http://schemas.openxmlformats.org/wordprocessingml/2006/main">
        <w:t xml:space="preserve">Jóas Júdakonungur fjarlægði alla helga muni og gull úr musterinu og konungshöllinni og sendi til Hasaels Sýrlandskonungs.</w:t>
      </w:r>
    </w:p>
    <w:p/>
    <w:p>
      <w:r xmlns:w="http://schemas.openxmlformats.org/wordprocessingml/2006/main">
        <w:t xml:space="preserve">1. Mikilvægi þess að standa vörð um hluti Guðs</w:t>
      </w:r>
    </w:p>
    <w:p/>
    <w:p>
      <w:r xmlns:w="http://schemas.openxmlformats.org/wordprocessingml/2006/main">
        <w:t xml:space="preserve">2. Afleiðingar þess að virða boð Guðs að vettugi</w:t>
      </w:r>
    </w:p>
    <w:p/>
    <w:p>
      <w:r xmlns:w="http://schemas.openxmlformats.org/wordprocessingml/2006/main">
        <w:t xml:space="preserve">1. 1. Korintubréf 10:14 - Þess vegna, elskaðir mínir, flýðu frá skurðgoðadýrkun.</w:t>
      </w:r>
    </w:p>
    <w:p/>
    <w:p>
      <w:r xmlns:w="http://schemas.openxmlformats.org/wordprocessingml/2006/main">
        <w:t xml:space="preserve">2. Jeremía 17:22-27 - Svo segir Drottinn: Bölvaður er sá maður sem treystir á manninn og gerir hold að krafti sínum, en hjarta hans snýr sér frá Drottni.</w:t>
      </w:r>
    </w:p>
    <w:p/>
    <w:p>
      <w:r xmlns:w="http://schemas.openxmlformats.org/wordprocessingml/2006/main">
        <w:t xml:space="preserve">Síðari bók konunganna 12:19 Það sem meira er að segja um Jóas og allt, sem hann gjörði, er það ritað í Árbókum Júdakonunga?</w:t>
      </w:r>
    </w:p>
    <w:p/>
    <w:p>
      <w:r xmlns:w="http://schemas.openxmlformats.org/wordprocessingml/2006/main">
        <w:t xml:space="preserve">Athafnir Jóasar voru skráðar í Árbókum Júdakonunga.</w:t>
      </w:r>
    </w:p>
    <w:p/>
    <w:p>
      <w:r xmlns:w="http://schemas.openxmlformats.org/wordprocessingml/2006/main">
        <w:t xml:space="preserve">1. Trúfesti Guðs: Rannsókn í 2. Konungabók 12:19</w:t>
      </w:r>
    </w:p>
    <w:p/>
    <w:p>
      <w:r xmlns:w="http://schemas.openxmlformats.org/wordprocessingml/2006/main">
        <w:t xml:space="preserve">2. Arfleifð Jóasar: Að þekkja sögu þína í 2. Konungabók 12:19</w:t>
      </w:r>
    </w:p>
    <w:p/>
    <w:p>
      <w:r xmlns:w="http://schemas.openxmlformats.org/wordprocessingml/2006/main">
        <w:t xml:space="preserve">1. Mósebók 31:24-26 - Og svo bar við, er Móse hafði lokið við að skrifa orð þessa lögmáls í bók, þar til þau voru fullgerð, 25 að Móse bauð levítunum, sem báru örk sáttmála Drottins og sagði: 26 Tak þessa lögmálsbók og legg hana í hlið sáttmálsörkarinnar Drottins Guðs þíns, svo að hún sé þar til vitnisburðar gegn þér.</w:t>
      </w:r>
    </w:p>
    <w:p/>
    <w:p>
      <w:r xmlns:w="http://schemas.openxmlformats.org/wordprocessingml/2006/main">
        <w:t xml:space="preserve">2. Sálmur 78:5-7 - Því að hann staðfesti vitnisburð í Jakob og setti lögmál í Ísrael, sem hann bauð feðrum vorum, að þeir skyldu kunngjöra börnum sínum það, 6 til þess að komandi kynslóð kynni þau, jafnvel börnin sem ættu að fæðast; hver ætti að rísa upp og kunngjöra börnum sínum þá, 7 til þess að þeir gætu sett von sína á Guð og gleymt ekki verkum Guðs, heldur haldið boðorð hans.</w:t>
      </w:r>
    </w:p>
    <w:p/>
    <w:p>
      <w:r xmlns:w="http://schemas.openxmlformats.org/wordprocessingml/2006/main">
        <w:t xml:space="preserve">Síðari bók konunganna 12:20 Þá stóðu þjónar hans upp og gerðu samsæri og drápu Jóas í húsi Milló, sem liggur niður til Silla.</w:t>
      </w:r>
    </w:p>
    <w:p/>
    <w:p>
      <w:r xmlns:w="http://schemas.openxmlformats.org/wordprocessingml/2006/main">
        <w:t xml:space="preserve">Jóas Júdakonungur var drepinn af þjónum sínum sem mynduðu samsæri gegn honum.</w:t>
      </w:r>
    </w:p>
    <w:p/>
    <w:p>
      <w:r xmlns:w="http://schemas.openxmlformats.org/wordprocessingml/2006/main">
        <w:t xml:space="preserve">1. Hættan af græðgi og valdi: Rannsókn á Jóas og þjónum hans</w:t>
      </w:r>
    </w:p>
    <w:p/>
    <w:p>
      <w:r xmlns:w="http://schemas.openxmlformats.org/wordprocessingml/2006/main">
        <w:t xml:space="preserve">2. Treystu á Guð en ekki manninn: Að læra af lífi Jóasar</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Jakobsbréfið 4:14 - Hvert er líf þitt? Þú ert þoka sem birtist í smá stund og hverfur svo.</w:t>
      </w:r>
    </w:p>
    <w:p/>
    <w:p>
      <w:r xmlns:w="http://schemas.openxmlformats.org/wordprocessingml/2006/main">
        <w:t xml:space="preserve">Síðari bók konunganna 12:21 Því að Jósakar Símeatsson og Jósabad Sómersson, þjónar hans, unnu hann, svo að hann dó. Og þeir jarðuðu hann hjá feðrum hans í Davíðsborg, og Amasía sonur hans varð konungur í hans stað.</w:t>
      </w:r>
    </w:p>
    <w:p/>
    <w:p>
      <w:r xmlns:w="http://schemas.openxmlformats.org/wordprocessingml/2006/main">
        <w:t xml:space="preserve">Jósakar og Jósabad, þjónar Jóasar Júdakonungs, drápu hann og jarðuðu hann í Davíðsborg, og Amasía sonur hans tók við af honum.</w:t>
      </w:r>
    </w:p>
    <w:p/>
    <w:p>
      <w:r xmlns:w="http://schemas.openxmlformats.org/wordprocessingml/2006/main">
        <w:t xml:space="preserve">1. Að sigrast á synd með hlýðni við Guð - 2. Kroníkubók 7:14</w:t>
      </w:r>
    </w:p>
    <w:p/>
    <w:p>
      <w:r xmlns:w="http://schemas.openxmlformats.org/wordprocessingml/2006/main">
        <w:t xml:space="preserve">2. Krafturinn til að undirgefna vald – Rómverjabréfið 13:1-2</w:t>
      </w:r>
    </w:p>
    <w:p/>
    <w:p>
      <w:r xmlns:w="http://schemas.openxmlformats.org/wordprocessingml/2006/main">
        <w:t xml:space="preserve">1. Síðari Kroníkubók 7:14 - Ef fólk mitt, sem kallað er með mínu nafni, auðmýkir sig og biður og leitar auglits míns og snúi sér frá vondu vegum sínum. þá mun ég heyra af himni og fyrirgefa synd þeirra og lækna land þeirra.</w:t>
      </w:r>
    </w:p>
    <w:p/>
    <w:p>
      <w:r xmlns:w="http://schemas.openxmlformats.org/wordprocessingml/2006/main">
        <w:t xml:space="preserve">2. Rómverjabréfið 13:1-2 - Sérhver sál sé undirgefin æðri máttarvöld. Því að enginn kraftur er til nema frá Guði: kraftarnir sem til eru eru vígðir af Guði. Hver sem því stendur gegn kraftinum, stendur gegn boðorði Guðs, og þeir sem standa á móti munu hljóta sjálfum sér fordæmingu.</w:t>
      </w:r>
    </w:p>
    <w:p/>
    <w:p>
      <w:r xmlns:w="http://schemas.openxmlformats.org/wordprocessingml/2006/main">
        <w:t xml:space="preserve">13. kafli 2. Konunga lýsir stjórnartíð Jóahasar og Jóasar sem konunga Ísraels, samskiptum þeirra við Elísa spámann og áframhaldandi átökum við Aram.</w:t>
      </w:r>
    </w:p>
    <w:p/>
    <w:p>
      <w:r xmlns:w="http://schemas.openxmlformats.org/wordprocessingml/2006/main">
        <w:t xml:space="preserve">1. málsgrein: Kaflinn byrjar á því að kynna Jóahas, sem verður konungur Ísraels eftir dauða Jehú föður síns. Undir stjórn hans heldur Ísrael áfram að tilbiðja skurðgoð og fellur undir kúgun af Hasaels konungi í Aram (2. Konungabók 13:1-3).</w:t>
      </w:r>
    </w:p>
    <w:p/>
    <w:p>
      <w:r xmlns:w="http://schemas.openxmlformats.org/wordprocessingml/2006/main">
        <w:t xml:space="preserve">2. málsgrein: Til að bregðast við neyð sinni hrópar fólkið til Guðs um hjálp. Þrátt fyrir óhlýðni þeirra sýnir Guð miskunn og reisir upp frelsara í mynd Jóahasar. Hann biður Guð um lausn frá kúgun Aram (2. Konungabók 13:4-6).</w:t>
      </w:r>
    </w:p>
    <w:p/>
    <w:p>
      <w:r xmlns:w="http://schemas.openxmlformats.org/wordprocessingml/2006/main">
        <w:t xml:space="preserve">3. málsgrein: Guð heyrir bæn Jóahasar og sendir Elísa spámann til að flytja boðskap. Elísa gefur honum fyrirmæli um að skjóta ör sem tákn sigurs gegn Aram og slá síðan til jarðar með örvum sem tákn um fullkominn sigur. Hins vegar slær Jóahas aðeins þrisvar sinnum sem gefur til kynna að hann muni aðeins upplifa takmarkaðan árangur gegn Aram (2. Konungabók 13:14-19).</w:t>
      </w:r>
    </w:p>
    <w:p/>
    <w:p>
      <w:r xmlns:w="http://schemas.openxmlformats.org/wordprocessingml/2006/main">
        <w:t xml:space="preserve">Fjórða málsgrein: Elísa verður veik og nálgast dauðann. Áður en hann lést heimsækir Jóas (Jehoash) konungur Ísraels hann grátandi, lýsir virðingu sinni fyrir Elísa sem föðurmynd og leitar leiðsagnar. Til að bregðast við gefur Elísa Jóas leiðbeiningar um hvernig eigi að sigra Aram sem táknar að hann muni hafa tímabundna sigra en ekki algjöra tortímingu (2. Konungabók 13;14-19).</w:t>
      </w:r>
    </w:p>
    <w:p/>
    <w:p>
      <w:r xmlns:w="http://schemas.openxmlformats.org/wordprocessingml/2006/main">
        <w:t xml:space="preserve">5. málsgrein: Frásögninni lýkur með því að lýsa ýmsum hernaðarátökum milli Jóasar og hersveita Hazaels þar sem Joash er fær um að endurheimta borgir frá Aram en á endanum tekst ekki að sigrast á þeim að fullu. Eftir dauða Elísa er hann grafinn í Samaríu á meðan Móabítar ráðast inn í landið skömmu síðar (2. Konungabók 13;22-25).</w:t>
      </w:r>
    </w:p>
    <w:p/>
    <w:p>
      <w:r xmlns:w="http://schemas.openxmlformats.org/wordprocessingml/2006/main">
        <w:t xml:space="preserve">Í stuttu máli, þrettánda kafli 2. konunga sýnir valdatíma Jóahasar yfir Ísrael, kúgun Hasaels konungs, Hrópið um frelsun, takmarkaða sigra sem spáð er fyrir um. Leiðsögn Elísa leitaði, tímabundinn árangur þróast. Þetta Í stuttu máli, kafli kannar þemu eins og guðlega miskunn þrátt fyrir mannlega óhlýðni, afleiðingar skurðgoðadýrkunar og hvernig ófullkomin hlýðni leiðir til hlutasigra frekar en algjörra sigra.</w:t>
      </w:r>
    </w:p>
    <w:p/>
    <w:p>
      <w:r xmlns:w="http://schemas.openxmlformats.org/wordprocessingml/2006/main">
        <w:t xml:space="preserve">Síðari bók konunganna 13:1 Á tuttugasta og þrítugasta ríkisári Jóasar Ahasíasonar Júdakonungs varð Jóahas Jehússon konungur yfir Ísrael í Samaríu og ríkti í sautján ár.</w:t>
      </w:r>
    </w:p>
    <w:p/>
    <w:p>
      <w:r xmlns:w="http://schemas.openxmlformats.org/wordprocessingml/2006/main">
        <w:t xml:space="preserve">Jóahas, sonur Jehú, tók að ríkja yfir Ísrael í Samaríu á 23. ríkisári Jóasar Júdakonungs og ríkti í 17 ár.</w:t>
      </w:r>
    </w:p>
    <w:p/>
    <w:p>
      <w:r xmlns:w="http://schemas.openxmlformats.org/wordprocessingml/2006/main">
        <w:t xml:space="preserve">1. Fullveldi Guðs - hvernig Guð stýrði ríkisstjórn Jóahasar</w:t>
      </w:r>
    </w:p>
    <w:p/>
    <w:p>
      <w:r xmlns:w="http://schemas.openxmlformats.org/wordprocessingml/2006/main">
        <w:t xml:space="preserve">2. Trúfesta í forystu - Að læra af valdatíma Jóahasar</w:t>
      </w:r>
    </w:p>
    <w:p/>
    <w:p>
      <w:r xmlns:w="http://schemas.openxmlformats.org/wordprocessingml/2006/main">
        <w:t xml:space="preserve">1. Jesaja 6:8 - "Og ég heyrði raust Drottins segja: Hvern á ég að senda, og hver vill fara fyrir oss? Þá sagði ég: Hér er ég! Sendu mig.</w:t>
      </w:r>
    </w:p>
    <w:p/>
    <w:p>
      <w:r xmlns:w="http://schemas.openxmlformats.org/wordprocessingml/2006/main">
        <w:t xml:space="preserve">2. Sálmur 75:7 - En það er Guð sem fullnægir dómi, fellir einn niður og lyftir öðrum upp.</w:t>
      </w:r>
    </w:p>
    <w:p/>
    <w:p>
      <w:r xmlns:w="http://schemas.openxmlformats.org/wordprocessingml/2006/main">
        <w:t xml:space="preserve">Síðari bók konunganna 13:2 Og hann gjörði það sem illt var í augum Drottins og fylgdi syndum Jeróbóams Nebatssonar, sem komu Ísrael til að syndga. hann fór ekki þaðan.</w:t>
      </w:r>
    </w:p>
    <w:p/>
    <w:p>
      <w:r xmlns:w="http://schemas.openxmlformats.org/wordprocessingml/2006/main">
        <w:t xml:space="preserve">Jóahas, sonur Jehú, gjörði það sem illt var í augum Drottins og fylgdi syndum Jeróbóams.</w:t>
      </w:r>
    </w:p>
    <w:p/>
    <w:p>
      <w:r xmlns:w="http://schemas.openxmlformats.org/wordprocessingml/2006/main">
        <w:t xml:space="preserve">1. Hættan við að fylgja syndum annarra</w:t>
      </w:r>
    </w:p>
    <w:p/>
    <w:p>
      <w:r xmlns:w="http://schemas.openxmlformats.org/wordprocessingml/2006/main">
        <w:t xml:space="preserve">2. Afleiðingar óhlýðni við Guð</w:t>
      </w:r>
    </w:p>
    <w:p/>
    <w:p>
      <w:r xmlns:w="http://schemas.openxmlformats.org/wordprocessingml/2006/main">
        <w:t xml:space="preserve">1. Rómverjabréfið 6:16-17 - Vitið þér ekki að ef þér sýnið yður fyrir einhverjum sem hlýðnum þrælum, eruð þér þrælar þess sem þér hlýðið, annaðhvort syndarinnar, sem leiðir til dauða, eða hlýðni, sem leiðir til réttlæti?</w:t>
      </w:r>
    </w:p>
    <w:p/>
    <w:p>
      <w:r xmlns:w="http://schemas.openxmlformats.org/wordprocessingml/2006/main">
        <w:t xml:space="preserve">2. Orðskviðirnir 28:13 - Hver sem leynir brotum sínum mun ekki vegna vel, en sá sem játar þau og yfirgefur þau mun öðlast miskunn.</w:t>
      </w:r>
    </w:p>
    <w:p/>
    <w:p>
      <w:r xmlns:w="http://schemas.openxmlformats.org/wordprocessingml/2006/main">
        <w:t xml:space="preserve">Síðari bók konunganna 13:3 Þá upptendraðist reiði Drottins gegn Ísrael, og hann gaf þá í hendur Hasaels Sýrlandskonungs og í hendur Benhadad Hasaelssonar, alla þeirra daga.</w:t>
      </w:r>
    </w:p>
    <w:p/>
    <w:p>
      <w:r xmlns:w="http://schemas.openxmlformats.org/wordprocessingml/2006/main">
        <w:t xml:space="preserve">Drottinn reiddist Ísrael og gaf þá í hendur Hasaels Sýrlandskonungs og Benhadad sonar hans, meðan þeir lifðu.</w:t>
      </w:r>
    </w:p>
    <w:p/>
    <w:p>
      <w:r xmlns:w="http://schemas.openxmlformats.org/wordprocessingml/2006/main">
        <w:t xml:space="preserve">1. Reiði Guðs gegn synd - Rómverjabréfið 1:18-32</w:t>
      </w:r>
    </w:p>
    <w:p/>
    <w:p>
      <w:r xmlns:w="http://schemas.openxmlformats.org/wordprocessingml/2006/main">
        <w:t xml:space="preserve">2. Fullveldi Guðs - Sálmur 103:19</w:t>
      </w:r>
    </w:p>
    <w:p/>
    <w:p>
      <w:r xmlns:w="http://schemas.openxmlformats.org/wordprocessingml/2006/main">
        <w:t xml:space="preserve">Kross-</w:t>
      </w:r>
    </w:p>
    <w:p/>
    <w:p>
      <w:r xmlns:w="http://schemas.openxmlformats.org/wordprocessingml/2006/main">
        <w:t xml:space="preserve">1. Jesaja 10:5-6 - "Vei Assýríu, sprota reiði minnar, stafurinn í höndum þeirra er heift mín! Á móti guðlausri þjóð sendi ég hann og býð honum að taka reiði mína. ræna og grípa rán og troða þeim niður eins og saur strætanna."</w:t>
      </w:r>
    </w:p>
    <w:p/>
    <w:p>
      <w:r xmlns:w="http://schemas.openxmlformats.org/wordprocessingml/2006/main">
        <w:t xml:space="preserve">2. Rómverjabréfið 9:22 - Hvað ef Guð, sem þráir að sýna reiði sína og kunngjöra mátt sinn, hefur þolað með mikilli þolinmæði ker reiði sem eru tilbúin til tortímingar?</w:t>
      </w:r>
    </w:p>
    <w:p/>
    <w:p>
      <w:r xmlns:w="http://schemas.openxmlformats.org/wordprocessingml/2006/main">
        <w:t xml:space="preserve">Síðari bók konunganna 13:4 Og Jóahas bað Drottin, og Drottinn hlustaði á hann, því að hann sá kúgun Ísraels, af því að Sýrlandskonungur kúgaði þá.</w:t>
      </w:r>
    </w:p>
    <w:p/>
    <w:p>
      <w:r xmlns:w="http://schemas.openxmlformats.org/wordprocessingml/2006/main">
        <w:t xml:space="preserve">Jóahas bað Guð um hjálp, og Guð heyrði bæn hans og sá kúgun Ísraelsmanna undir stjórn Sýrlandskonungs.</w:t>
      </w:r>
    </w:p>
    <w:p/>
    <w:p>
      <w:r xmlns:w="http://schemas.openxmlformats.org/wordprocessingml/2006/main">
        <w:t xml:space="preserve">1. Kraftur bænarinnar: Hvernig á að treysta á Guð á erfiðleikatímum</w:t>
      </w:r>
    </w:p>
    <w:p/>
    <w:p>
      <w:r xmlns:w="http://schemas.openxmlformats.org/wordprocessingml/2006/main">
        <w:t xml:space="preserve">2. Guð sér baráttu okkar: Hvernig á að finna huggun í návist Guðs</w:t>
      </w:r>
    </w:p>
    <w:p/>
    <w:p>
      <w:r xmlns:w="http://schemas.openxmlformats.org/wordprocessingml/2006/main">
        <w:t xml:space="preserve">1. Matteusarguðspjall 7:7-8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Hebreabréfið 4:16 Við skulum þá með trausti nálgast hásæti náðarinnar, svo að vér megum hljóta miskunn og finna náð til hjálpar þegar á þarf að halda.</w:t>
      </w:r>
    </w:p>
    <w:p/>
    <w:p>
      <w:r xmlns:w="http://schemas.openxmlformats.org/wordprocessingml/2006/main">
        <w:t xml:space="preserve">Síðari bók konunganna 13:5 (Og Drottinn gaf Ísrael frelsara, svo að þeir fóru burt undan hendi Sýrlendinga, og Ísraelsmenn bjuggu í tjöldum sínum, eins og áður var.</w:t>
      </w:r>
    </w:p>
    <w:p/>
    <w:p>
      <w:r xmlns:w="http://schemas.openxmlformats.org/wordprocessingml/2006/main">
        <w:t xml:space="preserve">Guð svaraði bænum Ísraelsmanna og frelsaði þá frá Sýrlendingum og leyfði þeim að snúa aftur til heimila sinna.</w:t>
      </w:r>
    </w:p>
    <w:p/>
    <w:p>
      <w:r xmlns:w="http://schemas.openxmlformats.org/wordprocessingml/2006/main">
        <w:t xml:space="preserve">1. Guð svarar bænum okkar og frelsar okkur frá óvinum okkar þegar við erum trú honum.</w:t>
      </w:r>
    </w:p>
    <w:p/>
    <w:p>
      <w:r xmlns:w="http://schemas.openxmlformats.org/wordprocessingml/2006/main">
        <w:t xml:space="preserve">2. Við getum treyst því að Guð standi við loforð sín og sjái fyrir okkur þegar við þurfum.</w:t>
      </w:r>
    </w:p>
    <w:p/>
    <w:p>
      <w:r xmlns:w="http://schemas.openxmlformats.org/wordprocessingml/2006/main">
        <w:t xml:space="preserve">1. Sálmur 34:17 (Hinir réttlátu hrópa, og Drottinn heyrir og frelsar þá úr öllum neyð þeirra.)</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Síðari bók konunganna 13:6 Engu að síður vikuðu þeir ekki frá syndum Jeróbóams húss, sem kom Ísrael til að syndga, heldur gengu í þær, og lundinn var eftir í Samaríu.</w:t>
      </w:r>
    </w:p>
    <w:p/>
    <w:p>
      <w:r xmlns:w="http://schemas.openxmlformats.org/wordprocessingml/2006/main">
        <w:t xml:space="preserve">Þrátt fyrir viðvaranir frá spámanninum Elísa héldu Ísraelsmenn áfram að fylgja syndsamlegum hætti Jeróbóams.</w:t>
      </w:r>
    </w:p>
    <w:p/>
    <w:p>
      <w:r xmlns:w="http://schemas.openxmlformats.org/wordprocessingml/2006/main">
        <w:t xml:space="preserve">1. Hættan af skurðgoðadýrkun og óhlýðni við Guð</w:t>
      </w:r>
    </w:p>
    <w:p/>
    <w:p>
      <w:r xmlns:w="http://schemas.openxmlformats.org/wordprocessingml/2006/main">
        <w:t xml:space="preserve">2. Afleiðingar þess að velja synd fram yfir Guð</w:t>
      </w:r>
    </w:p>
    <w:p/>
    <w:p>
      <w:r xmlns:w="http://schemas.openxmlformats.org/wordprocessingml/2006/main">
        <w:t xml:space="preserve">1. Jeremía 17:9 - "Svikur er hjartað umfram allt og illt, hver getur vitað það?"</w:t>
      </w:r>
    </w:p>
    <w:p/>
    <w:p>
      <w:r xmlns:w="http://schemas.openxmlformats.org/wordprocessingml/2006/main">
        <w:t xml:space="preserve">2. 2. Korintubréf 10:3-5 - "Því að þótt vér göngum í holdinu, stríðum vér ekki eftir holdinu: (Því að vopn hernaðar vorrar eru ekki holdleg, heldur máttug fyrir Guð til að rífa niður vígi; ) Að kasta niður hugsjónum og öllu því háa, sem upphefur sjálfan sig gegn þekkingunni á Guði, og herleiðir hverja hugsun til hlýðni Krists."</w:t>
      </w:r>
    </w:p>
    <w:p/>
    <w:p>
      <w:r xmlns:w="http://schemas.openxmlformats.org/wordprocessingml/2006/main">
        <w:t xml:space="preserve">Síðari bók konunganna 13:7 Ekki lét hann Jóahasi heldur af lýðnum eftir nema fimmtíu riddara, tíu vagna og tíu þúsund fótgangandi. Því að Sýrlandskonungur hafði eytt þeim og gjört þá eins og duftið með því að þreskja.</w:t>
      </w:r>
    </w:p>
    <w:p/>
    <w:p>
      <w:r xmlns:w="http://schemas.openxmlformats.org/wordprocessingml/2006/main">
        <w:t xml:space="preserve">Jóahas var eftir með aðeins 50 riddara, 10 vagna og 10.000 fótgangandi eftir að Sýrlandskonungur eyddi Ísraelsmönnum.</w:t>
      </w:r>
    </w:p>
    <w:p/>
    <w:p>
      <w:r xmlns:w="http://schemas.openxmlformats.org/wordprocessingml/2006/main">
        <w:t xml:space="preserve">1. Trúfesti Guðs birtist jafnvel þegar við erum sem veikust.</w:t>
      </w:r>
    </w:p>
    <w:p/>
    <w:p>
      <w:r xmlns:w="http://schemas.openxmlformats.org/wordprocessingml/2006/main">
        <w:t xml:space="preserve">2. Okkur finnst kannski vanmáttarlaust, en Guð er samt við stjórnvölinn.</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40:29 - Hann gefur hinum veiku krafti, og þeim sem engan mátt hafa hann eykur kraftinn.</w:t>
      </w:r>
    </w:p>
    <w:p/>
    <w:p>
      <w:r xmlns:w="http://schemas.openxmlformats.org/wordprocessingml/2006/main">
        <w:t xml:space="preserve">Síðari bók konunganna 13:8 Það sem meira er að segja um Jóahas, allt, sem hann gjörði, og máttarverk hans, það er ritað í Árbókum Ísraelskonunga?</w:t>
      </w:r>
    </w:p>
    <w:p/>
    <w:p>
      <w:r xmlns:w="http://schemas.openxmlformats.org/wordprocessingml/2006/main">
        <w:t xml:space="preserve">Þessi texti segir frá verkum Jóahasar Ísraelskonungs og segir að þau séu skráð í annálabók Ísraelskonunga.</w:t>
      </w:r>
    </w:p>
    <w:p/>
    <w:p>
      <w:r xmlns:w="http://schemas.openxmlformats.org/wordprocessingml/2006/main">
        <w:t xml:space="preserve">1. Trúfesti Guðs: Hvernig Guð man góð verk okkar</w:t>
      </w:r>
    </w:p>
    <w:p/>
    <w:p>
      <w:r xmlns:w="http://schemas.openxmlformats.org/wordprocessingml/2006/main">
        <w:t xml:space="preserve">2. Kraftur gjörða okkar: Hvernig verk okkar hafa áhrif á eilífðina</w:t>
      </w:r>
    </w:p>
    <w:p/>
    <w:p>
      <w:r xmlns:w="http://schemas.openxmlformats.org/wordprocessingml/2006/main">
        <w:t xml:space="preserve">1. Hebreabréfið 6:10 - Því að Guð er ekki ranglátur til að líta fram hjá verkum þínum og kærleikanum sem þú hefur sýnt nafni hans í þjónustu við hina heilögu, eins og þú gerir enn.</w:t>
      </w:r>
    </w:p>
    <w:p/>
    <w:p>
      <w:r xmlns:w="http://schemas.openxmlformats.org/wordprocessingml/2006/main">
        <w:t xml:space="preserve">2. Matteusarguðspjall 5:16 - Á sama hátt, lát ljós yðar skína fyrir öðrum, svo að þeir sjái góð verk yðar og vegsami föður yðar, sem er á himnum.</w:t>
      </w:r>
    </w:p>
    <w:p/>
    <w:p>
      <w:r xmlns:w="http://schemas.openxmlformats.org/wordprocessingml/2006/main">
        <w:t xml:space="preserve">Síðari bók konunganna 13:9 Og Jóahas lagðist til hvíldar hjá feðrum sínum. Og þeir jarðuðu hann í Samaríu, og Jóas sonur hans varð konungur í hans stað.</w:t>
      </w:r>
    </w:p>
    <w:p/>
    <w:p>
      <w:r xmlns:w="http://schemas.openxmlformats.org/wordprocessingml/2006/main">
        <w:t xml:space="preserve">Jóahas dó og Jóas sonur hans tók sæti hans sem konungur.</w:t>
      </w:r>
    </w:p>
    <w:p/>
    <w:p>
      <w:r xmlns:w="http://schemas.openxmlformats.org/wordprocessingml/2006/main">
        <w:t xml:space="preserve">1. Trúfesti Guðs við að uppfylla loforð sín, jafnvel í erfiðum aðstæðum (2. Korintubréf 1:20)</w:t>
      </w:r>
    </w:p>
    <w:p/>
    <w:p>
      <w:r xmlns:w="http://schemas.openxmlformats.org/wordprocessingml/2006/main">
        <w:t xml:space="preserve">2. Mikilvægi þess að heiðra feður okkar (2. Mósebók 20:12)</w:t>
      </w:r>
    </w:p>
    <w:p/>
    <w:p>
      <w:r xmlns:w="http://schemas.openxmlformats.org/wordprocessingml/2006/main">
        <w:t xml:space="preserve">1. 2. Korintubréf 1:20 Því að öll fyrirheit Guðs finna sitt já í honum. Þess vegna er það fyrir hann sem við segjum Amen okkar Guði honum til dýrðar.</w:t>
      </w:r>
    </w:p>
    <w:p/>
    <w:p>
      <w:r xmlns:w="http://schemas.openxmlformats.org/wordprocessingml/2006/main">
        <w:t xml:space="preserve">2. Mósebók 20:12 Heiðra föður þinn og móður þína, svo að dagar þínir verði langir í landinu sem Drottinn Guð þinn gefur þér.</w:t>
      </w:r>
    </w:p>
    <w:p/>
    <w:p>
      <w:r xmlns:w="http://schemas.openxmlformats.org/wordprocessingml/2006/main">
        <w:t xml:space="preserve">Síðari bók konunganna 13:10 Á þrítugasta og sjöunda ríkisári Jóasar Júdakonungs varð Jóas Jóahazsson konungur yfir Ísrael í Samaríu og ríkti sextán ár.</w:t>
      </w:r>
    </w:p>
    <w:p/>
    <w:p>
      <w:r xmlns:w="http://schemas.openxmlformats.org/wordprocessingml/2006/main">
        <w:t xml:space="preserve">Jóas, sonur Jóahasar, varð konungur Ísraels í Samaríu á þrítugasta og sjöunda ríkisári Jóasar í Júda og hann ríkti í sextán ár.</w:t>
      </w:r>
    </w:p>
    <w:p/>
    <w:p>
      <w:r xmlns:w="http://schemas.openxmlformats.org/wordprocessingml/2006/main">
        <w:t xml:space="preserve">1. Mikilvægi arfleifðar í forystu</w:t>
      </w:r>
    </w:p>
    <w:p/>
    <w:p>
      <w:r xmlns:w="http://schemas.openxmlformats.org/wordprocessingml/2006/main">
        <w:t xml:space="preserve">2. Vald réttláts konungs</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Jeremía 22:15-16 - Heldurðu að þú sért konungur vegna þess að þú keppir í sedrusviði? Át og drakk ekki faðir þinn og gjörði rétt og réttlæti? Þá var gott með hann. Hann dæmdi mál fátækra og þurfandi; þá var það gott. Er þetta ekki að þekkja mig? segir Drottinn.</w:t>
      </w:r>
    </w:p>
    <w:p/>
    <w:p>
      <w:r xmlns:w="http://schemas.openxmlformats.org/wordprocessingml/2006/main">
        <w:t xml:space="preserve">Síðari bók konunganna 13:11 Og hann gjörði það sem illt var í augum Drottins. hann vék ekki frá öllum syndum Jeróbóams Nebatssonar, sem kom Ísrael til að syndga, heldur gekk hann þar.</w:t>
      </w:r>
    </w:p>
    <w:p/>
    <w:p>
      <w:r xmlns:w="http://schemas.openxmlformats.org/wordprocessingml/2006/main">
        <w:t xml:space="preserve">Jóas konungur Ísraels gjörði það sem illt var í augum Drottins og sneri ekki frá syndum Jeróbóams.</w:t>
      </w:r>
    </w:p>
    <w:p/>
    <w:p>
      <w:r xmlns:w="http://schemas.openxmlformats.org/wordprocessingml/2006/main">
        <w:t xml:space="preserve">1. Hættan við að feta í fótspor syndarinnar</w:t>
      </w:r>
    </w:p>
    <w:p/>
    <w:p>
      <w:r xmlns:w="http://schemas.openxmlformats.org/wordprocessingml/2006/main">
        <w:t xml:space="preserve">2. Kraftur iðrunar og að snúa sér frá synd</w:t>
      </w:r>
    </w:p>
    <w:p/>
    <w:p>
      <w:r xmlns:w="http://schemas.openxmlformats.org/wordprocessingml/2006/main">
        <w:t xml:space="preserve">1. Rómverjabréfið 6:12-14 - Látið ekki syndina ríkja í dauðlegum líkama þínum svo að þú hlýðir illum löngunum hans</w:t>
      </w:r>
    </w:p>
    <w:p/>
    <w:p>
      <w:r xmlns:w="http://schemas.openxmlformats.org/wordprocessingml/2006/main">
        <w:t xml:space="preserve">2. 1. Jóhannesarbréf 1:9 - Ef við játum syndir okkar, þá er hann trúr og réttlátur og mun fyrirgefa okkur syndir okkar og hreinsa okkur af öllu ranglæti.</w:t>
      </w:r>
    </w:p>
    <w:p/>
    <w:p>
      <w:r xmlns:w="http://schemas.openxmlformats.org/wordprocessingml/2006/main">
        <w:t xml:space="preserve">Síðari bók konunganna 13:12 Það sem meira er að segja um Jóas og allt, sem hann gjörði, og máttarverk hans, er hann barðist við við Amasía Júdakonung, er það ekki ritað í Árbókum Ísraelskonunga?</w:t>
      </w:r>
    </w:p>
    <w:p/>
    <w:p>
      <w:r xmlns:w="http://schemas.openxmlformats.org/wordprocessingml/2006/main">
        <w:t xml:space="preserve">Jóas Ísraelskonungur barðist gegn Amasía Júdakonungi, og afrek hans og afrek eru skráð í annálabók Ísraelskonunga.</w:t>
      </w:r>
    </w:p>
    <w:p/>
    <w:p>
      <w:r xmlns:w="http://schemas.openxmlformats.org/wordprocessingml/2006/main">
        <w:t xml:space="preserve">1. Kraftur trúarinnar: Hugrekki Joashs í andspænis mótlæti</w:t>
      </w:r>
    </w:p>
    <w:p/>
    <w:p>
      <w:r xmlns:w="http://schemas.openxmlformats.org/wordprocessingml/2006/main">
        <w:t xml:space="preserve">2. Kraftaverk Guðs: Sigurbarátta Jóasar gegn Amasía</w:t>
      </w:r>
    </w:p>
    <w:p/>
    <w:p>
      <w:r xmlns:w="http://schemas.openxmlformats.org/wordprocessingml/2006/main">
        <w:t xml:space="preserve">1. Hebreabréfið 11:32-33 - Og hvað á ég að segja meira? Því að tíminn myndi bregðast mér að segja frá Gídeon, Barak, Samson, Jefta, frá Davíð og Samúel og spámönnunum sem fyrir trú sigruðu ríki, fóru með réttlæti, fengu fyrirheit, stöðvuðu munni ljóna.</w:t>
      </w:r>
    </w:p>
    <w:p/>
    <w:p>
      <w:r xmlns:w="http://schemas.openxmlformats.org/wordprocessingml/2006/main">
        <w:t xml:space="preserve">2. Jakobsbréfið 2:14-17 - Hvað gagnar það, bræður mínir og systur, ef einhver segist hafa trú en hefur engin verk? Getur slík trú bjargað þeim? Segjum sem svo að bróðir eða systir séu án föt og daglegan mat. Ef einhver yðar segir við þá: Farið í friði. halda á sér hita og borða vel, en gera ekkert í líkamlegum þörfum þeirra, hvað er það? Á sama hátt er trúin sjálf dauð, ef henni fylgir ekki athöfn.</w:t>
      </w:r>
    </w:p>
    <w:p/>
    <w:p>
      <w:r xmlns:w="http://schemas.openxmlformats.org/wordprocessingml/2006/main">
        <w:t xml:space="preserve">Síðari bók konunganna 13:13 Og Jóas lagðist til hvíldar hjá feðrum sínum. Og Jeróbóam sat í hásæti sínu, og Jóas var jarðaður í Samaríu hjá Ísraelskonungum.</w:t>
      </w:r>
    </w:p>
    <w:p/>
    <w:p>
      <w:r xmlns:w="http://schemas.openxmlformats.org/wordprocessingml/2006/main">
        <w:t xml:space="preserve">Jóas Ísraelskonungur dó og var grafinn í Samaríu ásamt öðrum Ísraelskonungum, og Jeróbóam tók sæti hans í hásætinu.</w:t>
      </w:r>
    </w:p>
    <w:p/>
    <w:p>
      <w:r xmlns:w="http://schemas.openxmlformats.org/wordprocessingml/2006/main">
        <w:t xml:space="preserve">1. Mikilvægi þess að vera trúr Guði á meðan hann er í valdastöðum.</w:t>
      </w:r>
    </w:p>
    <w:p/>
    <w:p>
      <w:r xmlns:w="http://schemas.openxmlformats.org/wordprocessingml/2006/main">
        <w:t xml:space="preserve">2. Hver er arfleifð okkar? Hvernig verður minnst?</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Prédikarinn 7:1 - Gott nafn er betra en dýrindis smyrsl; og dauðadagur en fæðingardagur manns.</w:t>
      </w:r>
    </w:p>
    <w:p/>
    <w:p>
      <w:r xmlns:w="http://schemas.openxmlformats.org/wordprocessingml/2006/main">
        <w:t xml:space="preserve">Síðari bók konunganna 13:14 En Elísa varð veikur af veikindum sínum, sem hann dó af. Þá kom Jóas Ísraelskonungur niður til hans, grét yfir ásjónu hans og sagði: Faðir minn, faðir minn, vagn Ísraels og riddarar hans.</w:t>
      </w:r>
    </w:p>
    <w:p/>
    <w:p>
      <w:r xmlns:w="http://schemas.openxmlformats.org/wordprocessingml/2006/main">
        <w:t xml:space="preserve">Jóas Ísraelskonungur heimsækir Elísa sem er veikur og deyr skömmu síðar. Jóas grætur yfir Elísa og lýsir hryggð sinni yfir missi vagna og riddara Ísraels.</w:t>
      </w:r>
    </w:p>
    <w:p/>
    <w:p>
      <w:r xmlns:w="http://schemas.openxmlformats.org/wordprocessingml/2006/main">
        <w:t xml:space="preserve">1. Mikilvægi þess að sýna öðrum samúð, jafnvel á erfiðum tímum.</w:t>
      </w:r>
    </w:p>
    <w:p/>
    <w:p>
      <w:r xmlns:w="http://schemas.openxmlformats.org/wordprocessingml/2006/main">
        <w:t xml:space="preserve">2. Kraftur bænarinnar á tímum veikinda og sorgar.</w:t>
      </w:r>
    </w:p>
    <w:p/>
    <w:p>
      <w:r xmlns:w="http://schemas.openxmlformats.org/wordprocessingml/2006/main">
        <w:t xml:space="preserve">1. Jakobsbréfið 5:13-15 - Þjáist einhver meðal yðar? Leyfðu honum að biðja. Er einhver hress? Leyfðu honum að syngja lof. Er einhver á meðal ykkar veikur? Lát hann kalla á öldunga safnaðarins og biðja yfir honum og smyrja hann með olíu í nafni Drottins. Og trúarbænin mun bjarga hinum sjúka, og Drottinn mun reisa hann upp.</w:t>
      </w:r>
    </w:p>
    <w:p/>
    <w:p>
      <w:r xmlns:w="http://schemas.openxmlformats.org/wordprocessingml/2006/main">
        <w:t xml:space="preserve">2. 2. Korintubréf 1:3-4 - Lofaður sé Guð og faðir Drottins vors Jesú Krists, faðir miskunnar og Guð allrar huggunar, sem huggar oss í allri þrengingu okkar, svo að vér getum huggað þá sem erum í hvaða þrengingu sem er, með þeirri huggun sem við sjálf erum hugguð af Guði.</w:t>
      </w:r>
    </w:p>
    <w:p/>
    <w:p>
      <w:r xmlns:w="http://schemas.openxmlformats.org/wordprocessingml/2006/main">
        <w:t xml:space="preserve">Síðari bók konunganna 13:15 Þá sagði Elísa við hann: "Tak boga og örvar." Og hann tók til sín boga og örvar.</w:t>
      </w:r>
    </w:p>
    <w:p/>
    <w:p>
      <w:r xmlns:w="http://schemas.openxmlformats.org/wordprocessingml/2006/main">
        <w:t xml:space="preserve">Elísa sagði manninum að taka boga og örvar og maðurinn hlýddi.</w:t>
      </w:r>
    </w:p>
    <w:p/>
    <w:p>
      <w:r xmlns:w="http://schemas.openxmlformats.org/wordprocessingml/2006/main">
        <w:t xml:space="preserve">1. Kraftur hlýðninnar - Hvernig að fylgja fyrirmælum Guðs getur leitt til mikilla verðlauna</w:t>
      </w:r>
    </w:p>
    <w:p/>
    <w:p>
      <w:r xmlns:w="http://schemas.openxmlformats.org/wordprocessingml/2006/main">
        <w:t xml:space="preserve">2. The Gift of Arrows - Hvernig Guð getur útbúið okkur fyrir hverja bardaga, sama stærð</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Síðari bók konunganna 13:16 Og hann sagði við Ísraelskonung: ,,Legg hönd þína á bogann. Og hann lagði hönd sína yfir það, og Elísa lagði hendur sínar yfir hendur konungs.</w:t>
      </w:r>
    </w:p>
    <w:p/>
    <w:p>
      <w:r xmlns:w="http://schemas.openxmlformats.org/wordprocessingml/2006/main">
        <w:t xml:space="preserve">Elísa bauð Ísraelskonungi að leggja hönd sína á bogann og Elísa lagði hendur sínar á hendur konungs.</w:t>
      </w:r>
    </w:p>
    <w:p/>
    <w:p>
      <w:r xmlns:w="http://schemas.openxmlformats.org/wordprocessingml/2006/main">
        <w:t xml:space="preserve">1. Kraftur snertingar: Mikilvægi líkamlegrar snertingar í andlegu lífi okkar</w:t>
      </w:r>
    </w:p>
    <w:p/>
    <w:p>
      <w:r xmlns:w="http://schemas.openxmlformats.org/wordprocessingml/2006/main">
        <w:t xml:space="preserve">2. Mikilvægi þess að fylgja leiðbeiningum frá Guði</w:t>
      </w:r>
    </w:p>
    <w:p/>
    <w:p>
      <w:r xmlns:w="http://schemas.openxmlformats.org/wordprocessingml/2006/main">
        <w:t xml:space="preserve">1. Efesusbréfið 6:17 - Og takið hjálm hjálpræðisins og sverð andans, sem er orð Guðs.</w:t>
      </w:r>
    </w:p>
    <w:p/>
    <w:p>
      <w:r xmlns:w="http://schemas.openxmlformats.org/wordprocessingml/2006/main">
        <w:t xml:space="preserve">2. Matteusarguðspjall 8:3 - Jesús rétti út höndina, snart hann og sagði: Ég vil. vertu hreinn. Og þegar í stað var líkþrá hans hreinsuð.</w:t>
      </w:r>
    </w:p>
    <w:p/>
    <w:p>
      <w:r xmlns:w="http://schemas.openxmlformats.org/wordprocessingml/2006/main">
        <w:t xml:space="preserve">Síðari bók konunganna 13:17 Og hann sagði: ,,Ljúkið upp glugganum í austur. Og hann opnaði það. Þá sagði Elísa: Skjótið. Og hann skaut. Og hann sagði: ,,Bjargræðisör Drottins og hjálpræðisörin frá Sýrlandi, því að þú skalt slá Sýrlendinga í Afek, uns þú hefur tortímt þeim.</w:t>
      </w:r>
    </w:p>
    <w:p/>
    <w:p>
      <w:r xmlns:w="http://schemas.openxmlformats.org/wordprocessingml/2006/main">
        <w:t xml:space="preserve">Elísa skipar Ísraelskonungi að opna glugga til austurs og skjóta ör sem tákn um frelsun Drottins frá Sýrlandi.</w:t>
      </w:r>
    </w:p>
    <w:p/>
    <w:p>
      <w:r xmlns:w="http://schemas.openxmlformats.org/wordprocessingml/2006/main">
        <w:t xml:space="preserve">1. Kraftur trúarinnar: Hvernig Guð veitir okkur frelsun frá vandræðum okkar</w:t>
      </w:r>
    </w:p>
    <w:p/>
    <w:p>
      <w:r xmlns:w="http://schemas.openxmlformats.org/wordprocessingml/2006/main">
        <w:t xml:space="preserve">2. Loforðið um frelsun Guðs: Vitandi að hann mun vera með okkur á erfiðleikatímum</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Síðari bók konunganna 13:18 Og hann sagði: Taktu örvarnar. Og hann tók þá. Og hann sagði við Ísraelskonung: "Slá á jörðina." Og hann sló þrisvar og varð eftir.</w:t>
      </w:r>
    </w:p>
    <w:p/>
    <w:p>
      <w:r xmlns:w="http://schemas.openxmlformats.org/wordprocessingml/2006/main">
        <w:t xml:space="preserve">Spámaður segir Ísraelskonungi að taka örvar og slá jörðina þrisvar sinnum.</w:t>
      </w:r>
    </w:p>
    <w:p/>
    <w:p>
      <w:r xmlns:w="http://schemas.openxmlformats.org/wordprocessingml/2006/main">
        <w:t xml:space="preserve">1. Kraftur hlýðni: Að skilja mikilvægi þess að fylgja leiðsögn Guðs.</w:t>
      </w:r>
    </w:p>
    <w:p/>
    <w:p>
      <w:r xmlns:w="http://schemas.openxmlformats.org/wordprocessingml/2006/main">
        <w:t xml:space="preserve">2. Að læra að þrauka: Að uppgötva styrk í gegnum Krist á erfiðum augnablikum.</w:t>
      </w:r>
    </w:p>
    <w:p/>
    <w:p>
      <w:r xmlns:w="http://schemas.openxmlformats.org/wordprocessingml/2006/main">
        <w:t xml:space="preserve">1. Jóhannesarguðspjall 14:15-17 - Ef þú elskar mig, haltu boðorðum mínum. Og ég mun biðja föðurinn, og hann mun gefa þér annan málsvara til að hjálpa þér og vera með þér að eilífu, anda sannleikans. Heimurinn getur ekki samþykkt hann, því hann sér hann hvorki né þekkir hann. En þú þekkir hann, því að hann býr með þér og mun vera í þér.</w:t>
      </w:r>
    </w:p>
    <w:p/>
    <w:p>
      <w:r xmlns:w="http://schemas.openxmlformats.org/wordprocessingml/2006/main">
        <w:t xml:space="preserve">2. Filippíbréfið 4:13 - Allt þetta get ég gert fyrir hann sem gefur mér styrk.</w:t>
      </w:r>
    </w:p>
    <w:p/>
    <w:p>
      <w:r xmlns:w="http://schemas.openxmlformats.org/wordprocessingml/2006/main">
        <w:t xml:space="preserve">Síðari bók konunganna 13:19 Og guðsmaðurinn reiddist honum og sagði: "Þú hefðir átt að slá fimm eða sex sinnum. þá hefir þú sigrað Sýrland, uns þú hefir eytt því, en nú munt þú slá Sýrland þrisvar sinnum.</w:t>
      </w:r>
    </w:p>
    <w:p/>
    <w:p>
      <w:r xmlns:w="http://schemas.openxmlformats.org/wordprocessingml/2006/main">
        <w:t xml:space="preserve">Guð ætlast til að við gerum okkar besta í öllu sem við gerum.</w:t>
      </w:r>
    </w:p>
    <w:p/>
    <w:p>
      <w:r xmlns:w="http://schemas.openxmlformats.org/wordprocessingml/2006/main">
        <w:t xml:space="preserve">1. Leitast við að ná framúrskarandi árangri - Nýtum hæfileika okkar sem best</w:t>
      </w:r>
    </w:p>
    <w:p/>
    <w:p>
      <w:r xmlns:w="http://schemas.openxmlformats.org/wordprocessingml/2006/main">
        <w:t xml:space="preserve">2. Gerum okkar besta - náum vilja Guðs</w:t>
      </w:r>
    </w:p>
    <w:p/>
    <w:p>
      <w:r xmlns:w="http://schemas.openxmlformats.org/wordprocessingml/2006/main">
        <w:t xml:space="preserve">1. Kólossubréfið 3:23-24 - "Hvað sem þér gerið, vinnið af heilum hug, eins og fyrir Drottin en ekki fyrir menn, vitandi að frá Drottni munuð þér fá arfleifðina að launum. Þú þjónar Drottni Kristi."</w:t>
      </w:r>
    </w:p>
    <w:p/>
    <w:p>
      <w:r xmlns:w="http://schemas.openxmlformats.org/wordprocessingml/2006/main">
        <w:t xml:space="preserve">2. Prédikarinn 9:10 - "Hvað sem hönd þín finnur að gera, gerðu það af mætti þínum, því að það er hvorki verk né hugsun né þekking eða speki í Helju, sem þú ferð til."</w:t>
      </w:r>
    </w:p>
    <w:p/>
    <w:p>
      <w:r xmlns:w="http://schemas.openxmlformats.org/wordprocessingml/2006/main">
        <w:t xml:space="preserve">Síðari bók konunganna 13:20 Og Elísa dó, og þeir jarðuðu hann. Og herflokkar Móabíta herjuðust inn í landið um áramót.</w:t>
      </w:r>
    </w:p>
    <w:p/>
    <w:p>
      <w:r xmlns:w="http://schemas.openxmlformats.org/wordprocessingml/2006/main">
        <w:t xml:space="preserve">Elísa dó og var grafinn, og Móabítar réðust inn í landið í byrjun nýs árs.</w:t>
      </w:r>
    </w:p>
    <w:p/>
    <w:p>
      <w:r xmlns:w="http://schemas.openxmlformats.org/wordprocessingml/2006/main">
        <w:t xml:space="preserve">1. Kraftur dauðans: Líf Elísa og arfleifð</w:t>
      </w:r>
    </w:p>
    <w:p/>
    <w:p>
      <w:r xmlns:w="http://schemas.openxmlformats.org/wordprocessingml/2006/main">
        <w:t xml:space="preserve">2. Óumflýjanleiki breytinga: Lærdómur af innrás Móabíta</w:t>
      </w:r>
    </w:p>
    <w:p/>
    <w:p>
      <w:r xmlns:w="http://schemas.openxmlformats.org/wordprocessingml/2006/main">
        <w:t xml:space="preserve">1. 2. Konungabók 13:20 - Og Elísa dó og þeir grófu hann. Og herflokkar Móabíta herjuðust inn í landið um áramót.</w:t>
      </w:r>
    </w:p>
    <w:p/>
    <w:p>
      <w:r xmlns:w="http://schemas.openxmlformats.org/wordprocessingml/2006/main">
        <w:t xml:space="preserve">2. Jakobsbréfið 4:14 - Samt veist þú ekki hvað morgundagurinn ber í skauti sér. Hvað er líf þitt? Því að þú ert þoka sem birtist í smá tíma og hverfur síðan.</w:t>
      </w:r>
    </w:p>
    <w:p/>
    <w:p>
      <w:r xmlns:w="http://schemas.openxmlformats.org/wordprocessingml/2006/main">
        <w:t xml:space="preserve">Síðari bók konunganna 13:21 Og svo bar við, er þeir voru að jarða mann, að sjá, þeir njósnuðu hóp manna. Og þeir köstuðu manninum í gröf Elísa, og er maðurinn var látinn falla og snerti bein Elísa, lifnaði hann við og stóð á fætur.</w:t>
      </w:r>
    </w:p>
    <w:p/>
    <w:p>
      <w:r xmlns:w="http://schemas.openxmlformats.org/wordprocessingml/2006/main">
        <w:t xml:space="preserve">Manni sem var að grafa var varpað í gröf Elísa og þegar hann snerti bein Elísa lifnaði hann við og stóð upp.</w:t>
      </w:r>
    </w:p>
    <w:p/>
    <w:p>
      <w:r xmlns:w="http://schemas.openxmlformats.org/wordprocessingml/2006/main">
        <w:t xml:space="preserve">1. Kraftaverk Guðs: Rannsókn á upprisu dauðra</w:t>
      </w:r>
    </w:p>
    <w:p/>
    <w:p>
      <w:r xmlns:w="http://schemas.openxmlformats.org/wordprocessingml/2006/main">
        <w:t xml:space="preserve">2. Kraftur trúarinnar: Rannsókn á kraftaverkum Elísa</w:t>
      </w:r>
    </w:p>
    <w:p/>
    <w:p>
      <w:r xmlns:w="http://schemas.openxmlformats.org/wordprocessingml/2006/main">
        <w:t xml:space="preserve">1. Jóhannes 11:43-44 - Jesús reisir Lasarus upp frá dauðum</w:t>
      </w:r>
    </w:p>
    <w:p/>
    <w:p>
      <w:r xmlns:w="http://schemas.openxmlformats.org/wordprocessingml/2006/main">
        <w:t xml:space="preserve">2. Hebreabréfið 11:35-37 - Dæmi um trú í verki</w:t>
      </w:r>
    </w:p>
    <w:p/>
    <w:p>
      <w:r xmlns:w="http://schemas.openxmlformats.org/wordprocessingml/2006/main">
        <w:t xml:space="preserve">Síðari bók konunganna 13:22 En Hasael Sýrlandskonungur kúgaði Ísrael alla daga Jóahasar.</w:t>
      </w:r>
    </w:p>
    <w:p/>
    <w:p>
      <w:r xmlns:w="http://schemas.openxmlformats.org/wordprocessingml/2006/main">
        <w:t xml:space="preserve">Hasael, konungur í Sýrlandi, átti langa sögu að kúga Ísraelsmenn á valdatíma Jóahasar.</w:t>
      </w:r>
    </w:p>
    <w:p/>
    <w:p>
      <w:r xmlns:w="http://schemas.openxmlformats.org/wordprocessingml/2006/main">
        <w:t xml:space="preserve">1. Guð getur notað jafnvel þrúgandi leiðtoga til að framkvæma vilja sinn.</w:t>
      </w:r>
    </w:p>
    <w:p/>
    <w:p>
      <w:r xmlns:w="http://schemas.openxmlformats.org/wordprocessingml/2006/main">
        <w:t xml:space="preserve">2. Við ættum að læra að treysta á áætlun Guðs jafnvel meðan á þjáningum stendur.</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Rómverjabréfið 8:28- Og við vitum að fyrir þá sem elska Guð samverkar allt til góðs, þeim sem kallaðir eru samkvæmt ásetningi hans.</w:t>
      </w:r>
    </w:p>
    <w:p/>
    <w:p>
      <w:r xmlns:w="http://schemas.openxmlformats.org/wordprocessingml/2006/main">
        <w:t xml:space="preserve">Síðari bók konunganna 13:23 Og Drottinn var þeim náðugur og miskunnaði þeim og virti þá vegna sáttmála síns við Abraham, Ísak og Jakob, og vildi ekki tortíma þeim og ekki steypa þeim burt frá augliti sínu. enn sem komið er.</w:t>
      </w:r>
    </w:p>
    <w:p/>
    <w:p>
      <w:r xmlns:w="http://schemas.openxmlformats.org/wordprocessingml/2006/main">
        <w:t xml:space="preserve">Drottinn var Ísraelsmönnum miskunnsamur vegna sáttmála hans við Abraham, Ísak og Jakob og eyddi þeim ekki.</w:t>
      </w:r>
    </w:p>
    <w:p/>
    <w:p>
      <w:r xmlns:w="http://schemas.openxmlformats.org/wordprocessingml/2006/main">
        <w:t xml:space="preserve">1. Sáttmáli Guðs: Uppspretta varanlegrar kærleika og verndar</w:t>
      </w:r>
    </w:p>
    <w:p/>
    <w:p>
      <w:r xmlns:w="http://schemas.openxmlformats.org/wordprocessingml/2006/main">
        <w:t xml:space="preserve">2. Náðarsáttmálinn: Blessun og vernd fyrir fólk Guðs</w:t>
      </w:r>
    </w:p>
    <w:p/>
    <w:p>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Sálmur 103:17-18: En miskunn Drottins er frá eilífð til eilífðar yfir þeim sem óttast hann, og réttlæti hans við barnabörn, þeim sem halda sáttmála hans og muna eftir að halda boðorð hans.</w:t>
      </w:r>
    </w:p>
    <w:p/>
    <w:p>
      <w:r xmlns:w="http://schemas.openxmlformats.org/wordprocessingml/2006/main">
        <w:t xml:space="preserve">Síðari bók konunganna 13:24 Þá dó Hasael Sýrlandskonungur. og Benhadad sonur hans varð konungur í hans stað.</w:t>
      </w:r>
    </w:p>
    <w:p/>
    <w:p>
      <w:r xmlns:w="http://schemas.openxmlformats.org/wordprocessingml/2006/main">
        <w:t xml:space="preserve">Hasael Sýrlandskonungur dó og Benhadad sonur hans tók við af honum.</w:t>
      </w:r>
    </w:p>
    <w:p/>
    <w:p>
      <w:r xmlns:w="http://schemas.openxmlformats.org/wordprocessingml/2006/main">
        <w:t xml:space="preserve">1. Trúmennska: Arfleifðin sem við skiljum eftir</w:t>
      </w:r>
    </w:p>
    <w:p/>
    <w:p>
      <w:r xmlns:w="http://schemas.openxmlformats.org/wordprocessingml/2006/main">
        <w:t xml:space="preserve">2. Fullveldi Guðs: Jafnvel á umskiptatímum</w:t>
      </w:r>
    </w:p>
    <w:p/>
    <w:p>
      <w:r xmlns:w="http://schemas.openxmlformats.org/wordprocessingml/2006/main">
        <w:t xml:space="preserve">1. Orðskviðirnir 13:22 - Góður maður lætur barnabörnum sínum eftir arf, en auður syndarans er geymdur handa réttlátum.</w:t>
      </w:r>
    </w:p>
    <w:p/>
    <w:p>
      <w:r xmlns:w="http://schemas.openxmlformats.org/wordprocessingml/2006/main">
        <w:t xml:space="preserve">2. Jobsbók 1:21 - Drottinn gaf og Drottinn tók; Lofað sé nafn Drottins.</w:t>
      </w:r>
    </w:p>
    <w:p/>
    <w:p>
      <w:r xmlns:w="http://schemas.openxmlformats.org/wordprocessingml/2006/main">
        <w:t xml:space="preserve">Síðari bók konunganna 13:25 Og Jóas Jóahassson tók aftur úr hendi Benhadad Hasaelssonar borgirnar, sem hann hafði tekið úr hendi Jóahasar föður síns í stríði. Þrisvar barði Jóas hann og endurheimti borgir Ísraels.</w:t>
      </w:r>
    </w:p>
    <w:p/>
    <w:p>
      <w:r xmlns:w="http://schemas.openxmlformats.org/wordprocessingml/2006/main">
        <w:t xml:space="preserve">Jóas Ísraelskonungur vann Benhadad Sýrlandskonung þrisvar sinnum og endurheimti borgir Ísraels sem Benhadad hafði tekið frá föður Jóasar.</w:t>
      </w:r>
    </w:p>
    <w:p/>
    <w:p>
      <w:r xmlns:w="http://schemas.openxmlformats.org/wordprocessingml/2006/main">
        <w:t xml:space="preserve">1. Trúfesti Guðs í stríði: Að læra af sigri Jóasar konungs.</w:t>
      </w:r>
    </w:p>
    <w:p/>
    <w:p>
      <w:r xmlns:w="http://schemas.openxmlformats.org/wordprocessingml/2006/main">
        <w:t xml:space="preserve">2. Kraftur þriggja: Að sjá kraft Guðs í tölum.</w:t>
      </w:r>
    </w:p>
    <w:p/>
    <w:p>
      <w:r xmlns:w="http://schemas.openxmlformats.org/wordprocessingml/2006/main">
        <w:t xml:space="preserve">1. Sálmur 20:7 Sumir treysta á vagna og sumir á hesta, en vér treystum á nafn Drottins Guðs vors.</w:t>
      </w:r>
    </w:p>
    <w:p/>
    <w:p>
      <w:r xmlns:w="http://schemas.openxmlformats.org/wordprocessingml/2006/main">
        <w:t xml:space="preserve">2. Síðari Kroníkubók 20:15 Vertu ekki hræddur eða niðurdreginn vegna þessa mikla hers. Því baráttan er ekki þín, heldur Guðs.</w:t>
      </w:r>
    </w:p>
    <w:p/>
    <w:p>
      <w:r xmlns:w="http://schemas.openxmlformats.org/wordprocessingml/2006/main">
        <w:t xml:space="preserve">14. kafli 2. Konunga lýsir valdatíð Amasía og Jeróbóams II sem konunga Júda og Ísraels, í sömu röð, ásamt herferðum þeirra og afleiðingum gjörða þeirra.</w:t>
      </w:r>
    </w:p>
    <w:p/>
    <w:p>
      <w:r xmlns:w="http://schemas.openxmlformats.org/wordprocessingml/2006/main">
        <w:t xml:space="preserve">1. málsgrein: Kaflinn byrjar á því að kynna Amasía sem konung Júda. Hann byrjar valdatíð sína með því að taka þá af lífi sem myrtu föður hans en fylgja ekki Guði af heilum hug. Hann hefnir dauða föður síns en hlífir lífi barna morðingjanna, í samræmi við lögmál Guðs (2. Konungabók 14:1-6).</w:t>
      </w:r>
    </w:p>
    <w:p/>
    <w:p>
      <w:r xmlns:w="http://schemas.openxmlformats.org/wordprocessingml/2006/main">
        <w:t xml:space="preserve">2. málsgrein: Amasía býr sig undir stríð gegn Edóm og safnar saman her. Hann leitar hins vegar eftir aðstoð frá Ísrael með því að ráða málaliða þaðan. Spámaður varar hann við því að reiða sig á hjálp Ísraels, en Amasía hunsar ráðin (2. Konungabók 14:7-10).</w:t>
      </w:r>
    </w:p>
    <w:p/>
    <w:p>
      <w:r xmlns:w="http://schemas.openxmlformats.org/wordprocessingml/2006/main">
        <w:t xml:space="preserve">Þriðja málsgrein: Þrátt fyrir fyrstu sigra á Edóm, verður Amasía oföruggur og skorar á Jóas (Jóas), Ísraelskonung, í bardaga. Jóas svarar með dæmisögu sem sýnir að sigur verður ekki Amasía í hag vegna stolts viðhorfs hans (2. Konungabók 14:11-14).</w:t>
      </w:r>
    </w:p>
    <w:p/>
    <w:p>
      <w:r xmlns:w="http://schemas.openxmlformats.org/wordprocessingml/2006/main">
        <w:t xml:space="preserve">4. málsgrein: Konungarnir tveir mætast í orrustu við Bet Semes, þar sem Júda er ósigur fyrir Ísrael. Jóas fangar Amasía og rænir fjársjóðum frá Jerúsalem áður en hann snýr aftur til Samaríu (2. Konungabók 14:15-16).</w:t>
      </w:r>
    </w:p>
    <w:p/>
    <w:p>
      <w:r xmlns:w="http://schemas.openxmlformats.org/wordprocessingml/2006/main">
        <w:t xml:space="preserve">5. málsgrein: Frásögnin heldur áfram með frásögn af valdatíma Jeróbóams II yfir Ísrael þar sem hann lýsir því hvernig hann endurheimtir landamæri sem týnd voru á fyrri valdatíma samkvæmt fyrirheiti Guðs í gegnum spádóm Jónasar um útrás (2. Konungabók 14;23-28).</w:t>
      </w:r>
    </w:p>
    <w:p/>
    <w:p>
      <w:r xmlns:w="http://schemas.openxmlformats.org/wordprocessingml/2006/main">
        <w:t xml:space="preserve">6. málsgrein:Kaflanum lýkur með því að minnast á ýmsar upplýsingar um bæði afrek konunga og dauða Amasía sem var myrtur eftir að hafa flúið Jerúsalem á meðan Jeróbóam II deyr eftir farsæla fjörutíu og eins árs stjórn yfir Ísrael (Konungabók 22;19-20).</w:t>
      </w:r>
    </w:p>
    <w:p/>
    <w:p>
      <w:r xmlns:w="http://schemas.openxmlformats.org/wordprocessingml/2006/main">
        <w:t xml:space="preserve">Í stuttu máli, fjórtáni kafli 2. konunga sýnir gallaða stjórn Amasía, ósigur í höndum Jóasar, viðvaranir virtar að vettugi, stolt sem leiðir til falls. Jeróbóam II stækkar landamæri, báðir konungar mæta endalokum sínum. Þetta Í stuttu máli, kafli kannar þemu eins og afleiðingar af stoltum athöfnum, hætturnar af því að treysta á veraldleg bandalög og hvernig hlýðni eða óhlýðni við Guð hefur áhrif á árangur leiðtoga.</w:t>
      </w:r>
    </w:p>
    <w:p/>
    <w:p>
      <w:r xmlns:w="http://schemas.openxmlformats.org/wordprocessingml/2006/main">
        <w:t xml:space="preserve">Síðari bók konunganna 14:1 Á öðru ríkisári Jóasar Jóahasssonar Ísraelskonungs ríkti Amasía Jóasson, konungur í Júda.</w:t>
      </w:r>
    </w:p>
    <w:p/>
    <w:p>
      <w:r xmlns:w="http://schemas.openxmlformats.org/wordprocessingml/2006/main">
        <w:t xml:space="preserve">Amasía, sonur Jóasar, hóf ríki sitt sem konungur Júda á öðru ríkisári Jóasar Ísraelskonungs.</w:t>
      </w:r>
    </w:p>
    <w:p/>
    <w:p>
      <w:r xmlns:w="http://schemas.openxmlformats.org/wordprocessingml/2006/main">
        <w:t xml:space="preserve">1. Kraftur kynslóða blessunar</w:t>
      </w:r>
    </w:p>
    <w:p/>
    <w:p>
      <w:r xmlns:w="http://schemas.openxmlformats.org/wordprocessingml/2006/main">
        <w:t xml:space="preserve">2. Mikilvægi trúmennsku milli kynslóða</w:t>
      </w:r>
    </w:p>
    <w:p/>
    <w:p>
      <w:r xmlns:w="http://schemas.openxmlformats.org/wordprocessingml/2006/main">
        <w:t xml:space="preserve">1. Sálmur 103:17 - "En frá eilífð til eilífðar er elska Drottins með þeim sem óttast hann og réttlæti hans með barnabörnum þeirra."</w:t>
      </w:r>
    </w:p>
    <w:p/>
    <w:p>
      <w:r xmlns:w="http://schemas.openxmlformats.org/wordprocessingml/2006/main">
        <w:t xml:space="preserve">2. Orðskviðirnir 13:22 - "Góður maður lætur barnabörnum sínum eftir arf, en auður syndarans er geymdur réttlátum."</w:t>
      </w:r>
    </w:p>
    <w:p/>
    <w:p>
      <w:r xmlns:w="http://schemas.openxmlformats.org/wordprocessingml/2006/main">
        <w:t xml:space="preserve">Síðari bók konunganna 14:2 Hann var tuttugu og fimm ára þegar hann varð konungur og ríkti tuttugu og níu ár í Jerúsalem. Og móðir hans hét Jóadan frá Jerúsalem.</w:t>
      </w:r>
    </w:p>
    <w:p/>
    <w:p>
      <w:r xmlns:w="http://schemas.openxmlformats.org/wordprocessingml/2006/main">
        <w:t xml:space="preserve">Amasía var 25 ára þegar hann varð konungur í Jerúsalem og ríkti í 29 ár. Móðir hans var Jóadan frá Jerúsalem.</w:t>
      </w:r>
    </w:p>
    <w:p/>
    <w:p>
      <w:r xmlns:w="http://schemas.openxmlformats.org/wordprocessingml/2006/main">
        <w:t xml:space="preserve">1. Mikilvægi guðrækinnar móður - 2. Konungabók 14:2</w:t>
      </w:r>
    </w:p>
    <w:p/>
    <w:p>
      <w:r xmlns:w="http://schemas.openxmlformats.org/wordprocessingml/2006/main">
        <w:t xml:space="preserve">2. Köllunin til að ríkja vel - 2. Konungabók 14:2</w:t>
      </w:r>
    </w:p>
    <w:p/>
    <w:p>
      <w:r xmlns:w="http://schemas.openxmlformats.org/wordprocessingml/2006/main">
        <w:t xml:space="preserve">1. Orðskviðirnir 31:28 - Börn hennar rísa upp og kalla hana blessaða; og eiginmaður hennar, og hann vegsamar hana.</w:t>
      </w:r>
    </w:p>
    <w:p/>
    <w:p>
      <w:r xmlns:w="http://schemas.openxmlformats.org/wordprocessingml/2006/main">
        <w:t xml:space="preserve">2. 1. Tímóteusarbréf 2:1-2 - Ég hvet því fyrst og fremst að bænir, bænir, fyrirbænir og þakkargjörðir séu gerðar fyrir alla lýð fyrir konunga og alla þá sem ráða, svo að við megum lifa friðsælu og rólegu lífi í öllum guðrækni og heilagleika.</w:t>
      </w:r>
    </w:p>
    <w:p/>
    <w:p>
      <w:r xmlns:w="http://schemas.openxmlformats.org/wordprocessingml/2006/main">
        <w:t xml:space="preserve">Síðari bók konunganna 14:3 Og hann gjörði það sem rétt var í augum Drottins, en þó ekki eins og Davíð faðir hans. Hann gjörði allt eins og Jóas faðir hans gjörði.</w:t>
      </w:r>
    </w:p>
    <w:p/>
    <w:p>
      <w:r xmlns:w="http://schemas.openxmlformats.org/wordprocessingml/2006/main">
        <w:t xml:space="preserve">Jóas gerði það sem rétt var í augum Drottins og fetaði í fótspor Davíðs föður síns.</w:t>
      </w:r>
    </w:p>
    <w:p/>
    <w:p>
      <w:r xmlns:w="http://schemas.openxmlformats.org/wordprocessingml/2006/main">
        <w:t xml:space="preserve">1. Að gera það sem rétt er í augum Drottins - 2. Konungabók 14:3</w:t>
      </w:r>
    </w:p>
    <w:p/>
    <w:p>
      <w:r xmlns:w="http://schemas.openxmlformats.org/wordprocessingml/2006/main">
        <w:t xml:space="preserve">2. Fylgdu þér í fótspor feðra þinna - 2. Konungabók 14:3</w:t>
      </w:r>
    </w:p>
    <w:p/>
    <w:p>
      <w:r xmlns:w="http://schemas.openxmlformats.org/wordprocessingml/2006/main">
        <w:t xml:space="preserve">1. Sálmur 37:5 - Fel Drottni vegu þína; treystu líka á hann; og hann skal gjöra það.</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Síðari bók konunganna 14:4 En fórnarhæðirnar voru ekki teknar, enn þá færði fólkið fórnir og brenndu reykelsi á fórnarhæðunum.</w:t>
      </w:r>
    </w:p>
    <w:p/>
    <w:p>
      <w:r xmlns:w="http://schemas.openxmlformats.org/wordprocessingml/2006/main">
        <w:t xml:space="preserve">Amasía Júdakonungur var farsæll í stjórnartíð sinni, en tilbeiðsluhæðirnar voru ekki fjarlægðar og fólkið hélt áfram að fórna og brenna þar reykelsi.</w:t>
      </w:r>
    </w:p>
    <w:p/>
    <w:p>
      <w:r xmlns:w="http://schemas.openxmlformats.org/wordprocessingml/2006/main">
        <w:t xml:space="preserve">1. Hættan við að setja trú okkar í skurðgoð</w:t>
      </w:r>
    </w:p>
    <w:p/>
    <w:p>
      <w:r xmlns:w="http://schemas.openxmlformats.org/wordprocessingml/2006/main">
        <w:t xml:space="preserve">2. Kraftur þrautseigju andspænis hindrunum</w:t>
      </w:r>
    </w:p>
    <w:p/>
    <w:p>
      <w:r xmlns:w="http://schemas.openxmlformats.org/wordprocessingml/2006/main">
        <w:t xml:space="preserve">1. Sálmur 115:4-8 "Goðgoð þeirra eru silfur og gull, verk manna. Þeir hafa munn en tala ekki, augu en sjá ekki. Þeir hafa eyru en heyra ekki, nef, en lykta ekki. Þeir hafa hendur, en finna ekki, fætur, en ganga ekki, og þeir gefa ekki frá sér hljóð í hálsi þeirra. Þeir sem láta þá verða eins og þeir, það gera allir sem treysta á þá.</w:t>
      </w:r>
    </w:p>
    <w:p/>
    <w:p>
      <w:r xmlns:w="http://schemas.openxmlformats.org/wordprocessingml/2006/main">
        <w:t xml:space="preserve">2. Jesaja 58:12-14 Og fornar rústir þínar skulu endurreistar verða. þú skalt reisa grundvöll margra kynslóða; þú skalt kallast viðgerðarmaður brotsins, endurreisn gatna til að búa í. Ef þú snýr fæti þínum frá hvíldardegi, frá því að gera velþóknun þína á mínum helga degi, og kallar hvíldardaginn yndi og helgan dag Drottins. virðulegur; ef þú heiðrar það, fer ekki þínar eigin leiðir, leitir ekki velþóknunar þinnar eða talar aðgerðalaus, þá munt þú hafa yndi af Drottni, og ég mun láta þig ríða á hæðum jarðar. Ég mun gefa þér arfleifð Jakobs föður þíns, því að munnur Drottins hefur talað.</w:t>
      </w:r>
    </w:p>
    <w:p/>
    <w:p>
      <w:r xmlns:w="http://schemas.openxmlformats.org/wordprocessingml/2006/main">
        <w:t xml:space="preserve">Síðari bók konunganna 14:5 Og svo bar við, þegar konungdómurinn var staðfestur í hendi hans, að hann drap þjóna sína, sem drepið höfðu konung föður hans.</w:t>
      </w:r>
    </w:p>
    <w:p/>
    <w:p>
      <w:r xmlns:w="http://schemas.openxmlformats.org/wordprocessingml/2006/main">
        <w:t xml:space="preserve">Eftir að Jóas tók við af föður sínum sem konungur, refsaði hann þjónunum sem drepið höfðu föður hans.</w:t>
      </w:r>
    </w:p>
    <w:p/>
    <w:p>
      <w:r xmlns:w="http://schemas.openxmlformats.org/wordprocessingml/2006/main">
        <w:t xml:space="preserve">1. Guð er æðsti dómarinn og hefndin tilheyrir honum.</w:t>
      </w:r>
    </w:p>
    <w:p/>
    <w:p>
      <w:r xmlns:w="http://schemas.openxmlformats.org/wordprocessingml/2006/main">
        <w:t xml:space="preserve">2. Við verðum að vera auðmjúk og leita réttlætis eftir réttum leiðum.</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Orðskviðirnir 16:7 - Þegar vegir manns eru Drottni þóknanir, lætur hann jafnvel óvini sína lifa í friði við sig.</w:t>
      </w:r>
    </w:p>
    <w:p/>
    <w:p>
      <w:r xmlns:w="http://schemas.openxmlformats.org/wordprocessingml/2006/main">
        <w:t xml:space="preserve">Síðari bók konunganna 14:6 En börn morðingjanna drap hann ekki, samkvæmt því sem ritað er í lögmálsbók Móse, þar sem Drottinn bauð, er hann sagði: Feður skulu ekki líflátnir vegna barnanna, né börn skulu líflátin vegna feðranna; en hver maður skal líflátinn fyrir sína eigin synd.</w:t>
      </w:r>
    </w:p>
    <w:p/>
    <w:p>
      <w:r xmlns:w="http://schemas.openxmlformats.org/wordprocessingml/2006/main">
        <w:t xml:space="preserve">Amasía konungur hafði sigur á Edóm, en hann þyrmdi sonum morðingjanna í samræmi við lögmál Móse.</w:t>
      </w:r>
    </w:p>
    <w:p/>
    <w:p>
      <w:r xmlns:w="http://schemas.openxmlformats.org/wordprocessingml/2006/main">
        <w:t xml:space="preserve">1. Miskunn Guðs: Að upplifa náð og fyrirgefningu</w:t>
      </w:r>
    </w:p>
    <w:p/>
    <w:p>
      <w:r xmlns:w="http://schemas.openxmlformats.org/wordprocessingml/2006/main">
        <w:t xml:space="preserve">2. Hroki og auðmýkt: Ávinningurinn af því að setja Guð í fyrsta sæti</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Matteusarguðspjall 5:7 - Sælir eru miskunnsamir, því að þeim mun miskunn hljóta.</w:t>
      </w:r>
    </w:p>
    <w:p/>
    <w:p>
      <w:r xmlns:w="http://schemas.openxmlformats.org/wordprocessingml/2006/main">
        <w:t xml:space="preserve">Síðari bók konunganna 14:7 Hann drap af Edóm í Saltdalnum tíu þúsundir, tók Sela í hernaði og nefndi það Jokteel allt til þessa dags.</w:t>
      </w:r>
    </w:p>
    <w:p/>
    <w:p>
      <w:r xmlns:w="http://schemas.openxmlformats.org/wordprocessingml/2006/main">
        <w:t xml:space="preserve">Amasía Júdakonungur sigraði Edóm í bardaga, hertók borgina Sela og nefndi hana Jokteel.</w:t>
      </w:r>
    </w:p>
    <w:p/>
    <w:p>
      <w:r xmlns:w="http://schemas.openxmlformats.org/wordprocessingml/2006/main">
        <w:t xml:space="preserve">1. Kraftur og vernd Guðs á stríðstímum.</w:t>
      </w:r>
    </w:p>
    <w:p/>
    <w:p>
      <w:r xmlns:w="http://schemas.openxmlformats.org/wordprocessingml/2006/main">
        <w:t xml:space="preserve">2. Mikilvægi hlýðni við Guð og skipanir hans.</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Mósebók 6:16-17 - Þú skalt ekki láta reyna á Drottin, Guð þinn, eins og þú reyndir hann í Massa. Þú skalt varðveita af kostgæfni boðorð Drottins Guðs þíns og vitnisburð hans og lög, sem hann hefur boðið þér.</w:t>
      </w:r>
    </w:p>
    <w:p/>
    <w:p>
      <w:r xmlns:w="http://schemas.openxmlformats.org/wordprocessingml/2006/main">
        <w:t xml:space="preserve">Síðari bók konunganna 14:8 Þá sendi Amasía sendimenn til Jóasar Jóahasssonar Jehússonar, Ísraelskonungs, og lét segja honum: ,,Komið, við skulum líta hver á annan í augum.</w:t>
      </w:r>
    </w:p>
    <w:p/>
    <w:p>
      <w:r xmlns:w="http://schemas.openxmlformats.org/wordprocessingml/2006/main">
        <w:t xml:space="preserve">Amasía Júdakonungur sendi sendimenn til Jóasar Ísraelskonungs til að hittast og ræða málin.</w:t>
      </w:r>
    </w:p>
    <w:p/>
    <w:p>
      <w:r xmlns:w="http://schemas.openxmlformats.org/wordprocessingml/2006/main">
        <w:t xml:space="preserve">1. Krafturinn í samskiptum augliti til auglitis: Hvernig fundur í eigin persónu getur hjálpað þér að ná markmiðum þínum.</w:t>
      </w:r>
    </w:p>
    <w:p/>
    <w:p>
      <w:r xmlns:w="http://schemas.openxmlformats.org/wordprocessingml/2006/main">
        <w:t xml:space="preserve">2. Mikilvægi þess að byggja upp tengsl og diplómatíu: Hvernig á að mynda tengsl og leysa átök.</w:t>
      </w:r>
    </w:p>
    <w:p/>
    <w:p>
      <w:r xmlns:w="http://schemas.openxmlformats.org/wordprocessingml/2006/main">
        <w:t xml:space="preserve">1. Matteusarguðspjall 18:15-17 - "Ef bróðir þinn syndgar gegn þér, far þú og segðu honum sekt sína, milli þín og hans eins. Ef hann hlustar á þig, hefur þú unnið bróður þinn. En ef hann hlustar ekki, þá tak einn eða tveir aðrir ásamt þér, svo að sérhver ákæra megi staðfesta með sönnunargögnum tveggja eða þriggja vitna. Ef hann neitar að hlusta á þá, segðu það söfnuðinum. Og ef hann neitar að hlusta jafnvel á söfnuðinn, þá láti hann hann heyra það. vertu þér sem heiðingi og tollheimtumaður."</w:t>
      </w:r>
    </w:p>
    <w:p/>
    <w:p>
      <w:r xmlns:w="http://schemas.openxmlformats.org/wordprocessingml/2006/main">
        <w:t xml:space="preserve">2. Jakobsbréfið 4:1-2 - "Hvað veldur deilum og hvað veldur átökum meðal yðar? Er það ekki þetta, að ástríður yðar eru í stríði innra með þér? Þú þráir og hefur ekki, svo þú myrðir. Þú girnist og getur ekki fengið , svo þú berjist og deilir."</w:t>
      </w:r>
    </w:p>
    <w:p/>
    <w:p>
      <w:r xmlns:w="http://schemas.openxmlformats.org/wordprocessingml/2006/main">
        <w:t xml:space="preserve">Síðari bók konunganna 14:9 Þá sendi Jóas Ísraelskonungur til Amasía Júdakonungs og sagði: Þistillinn, sem var á Líbanon, sendi til sedrusviðsins, sem var á Líbanon, og sagði: Gef syni mínum dóttur þína til konu, og fór þar framhjá. villidýr sem var á Líbanon og tróð þistilinn niður.</w:t>
      </w:r>
    </w:p>
    <w:p/>
    <w:p>
      <w:r xmlns:w="http://schemas.openxmlformats.org/wordprocessingml/2006/main">
        <w:t xml:space="preserve">Jóas Ísraelskonungur sendir skilaboð til Amasía Júdakonungs og biður um hönd dóttur sinnar fyrir son sinn.</w:t>
      </w:r>
    </w:p>
    <w:p/>
    <w:p>
      <w:r xmlns:w="http://schemas.openxmlformats.org/wordprocessingml/2006/main">
        <w:t xml:space="preserve">1. Mikilvægi einingu meðal fólks Guðs.</w:t>
      </w:r>
    </w:p>
    <w:p/>
    <w:p>
      <w:r xmlns:w="http://schemas.openxmlformats.org/wordprocessingml/2006/main">
        <w:t xml:space="preserve">2. Forsjón Guðs við að skipuleggja líf okkar.</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Síðari bók konunganna 14:10 Sannlega hefir þú sigrað Edóm, og hjarta þitt hefir lyft þér upp, dýrð af þessu og dvelst heima, því að hví ættir þú að blanda þér í ógæfu þína, að þú fallir, þú og Júda með þér?</w:t>
      </w:r>
    </w:p>
    <w:p/>
    <w:p>
      <w:r xmlns:w="http://schemas.openxmlformats.org/wordprocessingml/2006/main">
        <w:t xml:space="preserve">Guð varaði Amasía við að blanda sér ekki í utanríkismál til að reyna að stækka ríki sitt, svo að það leiði ekki til eyðileggingar fyrir hann sjálfan og þjóð sína.</w:t>
      </w:r>
    </w:p>
    <w:p/>
    <w:p>
      <w:r xmlns:w="http://schemas.openxmlformats.org/wordprocessingml/2006/main">
        <w:t xml:space="preserve">1. Vertu sáttur við það sem þú hefur - Orðskviðirnir 30:7-9</w:t>
      </w:r>
    </w:p>
    <w:p/>
    <w:p>
      <w:r xmlns:w="http://schemas.openxmlformats.org/wordprocessingml/2006/main">
        <w:t xml:space="preserve">2. Hroki kemur á undan falli - Orðskviðirnir 16:18</w:t>
      </w:r>
    </w:p>
    <w:p/>
    <w:p>
      <w:r xmlns:w="http://schemas.openxmlformats.org/wordprocessingml/2006/main">
        <w:t xml:space="preserve">1. Orðskviðirnir 3:5-7</w:t>
      </w:r>
    </w:p>
    <w:p/>
    <w:p>
      <w:r xmlns:w="http://schemas.openxmlformats.org/wordprocessingml/2006/main">
        <w:t xml:space="preserve">2. Jakobsbréfið 4:13-17</w:t>
      </w:r>
    </w:p>
    <w:p/>
    <w:p>
      <w:r xmlns:w="http://schemas.openxmlformats.org/wordprocessingml/2006/main">
        <w:t xml:space="preserve">Síðari bók konunganna 14:11 En Amasía vildi ekki heyra. Því fór Jóas Ísraelskonungur upp. Og hann og Amasía Júdakonungur horfðust í augu við Betsemes, sem tilheyrir Júda.</w:t>
      </w:r>
    </w:p>
    <w:p/>
    <w:p>
      <w:r xmlns:w="http://schemas.openxmlformats.org/wordprocessingml/2006/main">
        <w:t xml:space="preserve">Jóas Ísraelskonungur kom fram við Amasía Júdakonung í borginni Betsemes, en Amasía neitaði að hlusta.</w:t>
      </w:r>
    </w:p>
    <w:p/>
    <w:p>
      <w:r xmlns:w="http://schemas.openxmlformats.org/wordprocessingml/2006/main">
        <w:t xml:space="preserve">1. Að læra að hlusta: Dæmi Amasía</w:t>
      </w:r>
    </w:p>
    <w:p/>
    <w:p>
      <w:r xmlns:w="http://schemas.openxmlformats.org/wordprocessingml/2006/main">
        <w:t xml:space="preserve">2. Að gefa gaum að orði Guðs: Sagan af Jóas</w:t>
      </w:r>
    </w:p>
    <w:p/>
    <w:p>
      <w:r xmlns:w="http://schemas.openxmlformats.org/wordprocessingml/2006/main">
        <w:t xml:space="preserve">1. Orðskviðirnir 12:15 - "Vegur heimskingjans er réttur í hans augum, en vitur maður hlustar á ráð."</w:t>
      </w:r>
    </w:p>
    <w:p/>
    <w:p>
      <w:r xmlns:w="http://schemas.openxmlformats.org/wordprocessingml/2006/main">
        <w:t xml:space="preserve">2. Jakobsbréfið 1:19 - "Vitið þetta, mínir elskuðu bræður: sérhver maður sé fljótur að heyra, seinn til að tala, seinn til reiði."</w:t>
      </w:r>
    </w:p>
    <w:p/>
    <w:p>
      <w:r xmlns:w="http://schemas.openxmlformats.org/wordprocessingml/2006/main">
        <w:t xml:space="preserve">Síðari bók konunganna 14:12 Og Júda varð illa úti fyrir Ísrael. og þeir flýðu hver til tjalda sinna.</w:t>
      </w:r>
    </w:p>
    <w:p/>
    <w:p>
      <w:r xmlns:w="http://schemas.openxmlformats.org/wordprocessingml/2006/main">
        <w:t xml:space="preserve">Júdamenn voru sigraðir af Ísraelsmönnum og voru neyddir til að hörfa til heimila sinna.</w:t>
      </w:r>
    </w:p>
    <w:p/>
    <w:p>
      <w:r xmlns:w="http://schemas.openxmlformats.org/wordprocessingml/2006/main">
        <w:t xml:space="preserve">1. Vertu ekki hugfallinn af ósigrum, en haltu áfram að berjast fyrir því sem er rétt.</w:t>
      </w:r>
    </w:p>
    <w:p/>
    <w:p>
      <w:r xmlns:w="http://schemas.openxmlformats.org/wordprocessingml/2006/main">
        <w:t xml:space="preserve">2. Vilji Guðs kemur oft í ljós með ósigrum okkar og áföllum.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Síðari bók konunganna 14:13 Og Jóas Ísraelskonungur tók Amasía Júdakonung, son Jóasar Ahasíasonar, í Betsemes, og kom til Jerúsalem og braut niður múr Jerúsalem frá Efraímshliðinu að hornhliðinu. fjögur hundruð álnir.</w:t>
      </w:r>
    </w:p>
    <w:p/>
    <w:p>
      <w:r xmlns:w="http://schemas.openxmlformats.org/wordprocessingml/2006/main">
        <w:t xml:space="preserve">Jóas Ísraelskonungur handtók Amasía Júdakonung og eyddi múr Jerúsalem frá Efraímshliðinu að hornhliðinu.</w:t>
      </w:r>
    </w:p>
    <w:p/>
    <w:p>
      <w:r xmlns:w="http://schemas.openxmlformats.org/wordprocessingml/2006/main">
        <w:t xml:space="preserve">1. Mikilvægi verndar Guðs á stríðstímum</w:t>
      </w:r>
    </w:p>
    <w:p/>
    <w:p>
      <w:r xmlns:w="http://schemas.openxmlformats.org/wordprocessingml/2006/main">
        <w:t xml:space="preserve">2. Afleiðingar þess að hunsa orð Guðs</w:t>
      </w:r>
    </w:p>
    <w:p/>
    <w:p>
      <w:r xmlns:w="http://schemas.openxmlformats.org/wordprocessingml/2006/main">
        <w:t xml:space="preserve">1. Síðari Kroníkubók 25:20 - "Og Amasía sagði við guðsmanninn: "En hvað eigum við að gera fyrir þær hundrað talentur, sem ég hef gefið Ísraelsher? Og guðsmaðurinn svaraði: "Drottinn getur gefið. þú miklu meira en þetta."</w:t>
      </w:r>
    </w:p>
    <w:p/>
    <w:p>
      <w:r xmlns:w="http://schemas.openxmlformats.org/wordprocessingml/2006/main">
        <w:t xml:space="preserve">2. Sálmur 46:1 - "Guð er vort athvarf og styrkur, nálæg hjálp í neyð."</w:t>
      </w:r>
    </w:p>
    <w:p/>
    <w:p>
      <w:r xmlns:w="http://schemas.openxmlformats.org/wordprocessingml/2006/main">
        <w:t xml:space="preserve">Síðari bók konunganna 14:14 Og hann tók allt gullið og silfrið og öll áhöldin, sem fundust í húsi Drottins, og í fjársjóðum konungshallarinnar, og gísla, og sneri aftur til Samaríu.</w:t>
      </w:r>
    </w:p>
    <w:p/>
    <w:p>
      <w:r xmlns:w="http://schemas.openxmlformats.org/wordprocessingml/2006/main">
        <w:t xml:space="preserve">Amasía Júdakonungur fangar fjársjóði musteri Drottins og konungshöll ásamt gíslum og snýr aftur til Samaríu.</w:t>
      </w:r>
    </w:p>
    <w:p/>
    <w:p>
      <w:r xmlns:w="http://schemas.openxmlformats.org/wordprocessingml/2006/main">
        <w:t xml:space="preserve">1. Kraftur trúarinnar: Hvernig trú Amasía á Drottin hjálpaði honum að vinna bardaga</w:t>
      </w:r>
    </w:p>
    <w:p/>
    <w:p>
      <w:r xmlns:w="http://schemas.openxmlformats.org/wordprocessingml/2006/main">
        <w:t xml:space="preserve">2. Mikilvægi forsjárhyggju: Hvernig Amaziah meðhöndlaði á ábyrgan hátt stríðsspilla</w:t>
      </w:r>
    </w:p>
    <w:p/>
    <w:p>
      <w:r xmlns:w="http://schemas.openxmlformats.org/wordprocessingml/2006/main">
        <w:t xml:space="preserve">1. Matteusarguðspjall 6:19-21, "Safnið yður ekki fjársjóðum á jörðu, þar sem mölur og ryð eyða, og þar sem þjófar brjótast inn og stela. En safna yður fjársjóðum á himni, þar sem mölur og ryð eyða ekki. , og þar sem þjófar brjótast ekki inn og stela. Því þar sem fjársjóður þinn er, þar mun og hjarta þitt vera."</w:t>
      </w:r>
    </w:p>
    <w:p/>
    <w:p>
      <w:r xmlns:w="http://schemas.openxmlformats.org/wordprocessingml/2006/main">
        <w:t xml:space="preserve">2. Rómverjabréfið 12:1-2, "Þess vegna hvet ég yður, bræður og systur, í ljósi miskunnar Guðs, að færa líkama yðar sem lifandi fórn, heilaga og Guði þóknanleg, þetta er sanna og rétta tilbeiðsla yðar. taktu þig að mynstri þessa heims, en umbreyttu með endurnýjun hugar þíns. Þá munt þú geta prófað og samþykkt hver vilji Guðs er góður, ánægjulegur og fullkominn vilji hans."</w:t>
      </w:r>
    </w:p>
    <w:p/>
    <w:p>
      <w:r xmlns:w="http://schemas.openxmlformats.org/wordprocessingml/2006/main">
        <w:t xml:space="preserve">Síðari bók konunganna 14:15 Það sem meira er að segja um Jóas, sem hann gjörði, og máttarverk hans og hvernig hann barðist við Amasía Júdakonung, það er ritað í Árbókum Ísraelskonunga?</w:t>
      </w:r>
    </w:p>
    <w:p/>
    <w:p>
      <w:r xmlns:w="http://schemas.openxmlformats.org/wordprocessingml/2006/main">
        <w:t xml:space="preserve">Jóas var voldugur konungur Ísraels sem barðist við Júdakonung Amasía. Afrek hans og bardaga eru skráð í annálum Ísraelskonunga.</w:t>
      </w:r>
    </w:p>
    <w:p/>
    <w:p>
      <w:r xmlns:w="http://schemas.openxmlformats.org/wordprocessingml/2006/main">
        <w:t xml:space="preserve">1. Kraftur Jóasar - Hvernig styrkur og hugrekki eins manns getur breytt gangi sögunnar.</w:t>
      </w:r>
    </w:p>
    <w:p/>
    <w:p>
      <w:r xmlns:w="http://schemas.openxmlformats.org/wordprocessingml/2006/main">
        <w:t xml:space="preserve">2. Mikilvægi þess að skrá sögu - hvers vegna það er mikilvægt að skrá athafnir frábærra manna fyrir komandi kynslóðir.</w:t>
      </w:r>
    </w:p>
    <w:p/>
    <w:p>
      <w:r xmlns:w="http://schemas.openxmlformats.org/wordprocessingml/2006/main">
        <w:t xml:space="preserve">1. 2. Konungabók 14:15 - versið þar sem arfleifð Jóasar er skráð.</w:t>
      </w:r>
    </w:p>
    <w:p/>
    <w:p>
      <w:r xmlns:w="http://schemas.openxmlformats.org/wordprocessingml/2006/main">
        <w:t xml:space="preserve">2. Lúkas 1:1-4 - dæmi um hvernig Biblían skráir mikilvæga atburði í sögunni fyrir komandi kynslóðir.</w:t>
      </w:r>
    </w:p>
    <w:p/>
    <w:p>
      <w:r xmlns:w="http://schemas.openxmlformats.org/wordprocessingml/2006/main">
        <w:t xml:space="preserve">Síðari bók konunganna 14:16 Og Jóas lagðist til hvíldar hjá feðrum sínum og var jarðaður í Samaríu hjá Ísraelskonungum. Og Jeróbóam sonur hans varð konungur í hans stað.</w:t>
      </w:r>
    </w:p>
    <w:p/>
    <w:p>
      <w:r xmlns:w="http://schemas.openxmlformats.org/wordprocessingml/2006/main">
        <w:t xml:space="preserve">Jóas dó og var jarðaður í Samaríu, og Jeróbóam sonur hans tók við af honum.</w:t>
      </w:r>
    </w:p>
    <w:p/>
    <w:p>
      <w:r xmlns:w="http://schemas.openxmlformats.org/wordprocessingml/2006/main">
        <w:t xml:space="preserve">1. Fullveldi Guðs í leiðtogaskiptum</w:t>
      </w:r>
    </w:p>
    <w:p/>
    <w:p>
      <w:r xmlns:w="http://schemas.openxmlformats.org/wordprocessingml/2006/main">
        <w:t xml:space="preserve">2. Að feta í fótspor forfeðra þinna</w:t>
      </w:r>
    </w:p>
    <w:p/>
    <w:p>
      <w:r xmlns:w="http://schemas.openxmlformats.org/wordprocessingml/2006/main">
        <w:t xml:space="preserve">1. Orðskviðirnir 22:28 - Fjarlægðu ekki hið forna kennileiti, sem feður þínir hafa sett.</w:t>
      </w:r>
    </w:p>
    <w:p/>
    <w:p>
      <w:r xmlns:w="http://schemas.openxmlformats.org/wordprocessingml/2006/main">
        <w:t xml:space="preserve">2. Rómverjabréfið 13:1 - Sérhver sál sé undirgefin æðri máttarvöld. Því að enginn kraftur er til nema frá Guði: kraftarnir sem til eru eru vígðir af Guði.</w:t>
      </w:r>
    </w:p>
    <w:p/>
    <w:p>
      <w:r xmlns:w="http://schemas.openxmlformats.org/wordprocessingml/2006/main">
        <w:t xml:space="preserve">Síðari bók konunganna 14:17 Og Amasía, sonur Jóasar Júdakonungs, lifði eftir dauða Jóasar Jóahasssonar Ísraelskonungs í fimmtán ár.</w:t>
      </w:r>
    </w:p>
    <w:p/>
    <w:p>
      <w:r xmlns:w="http://schemas.openxmlformats.org/wordprocessingml/2006/main">
        <w:t xml:space="preserve">Amasía, sonur Jóasar og Júdakonungur, lifði í 15 ár eftir dauða Jóasar Ísraelskonungs.</w:t>
      </w:r>
    </w:p>
    <w:p/>
    <w:p>
      <w:r xmlns:w="http://schemas.openxmlformats.org/wordprocessingml/2006/main">
        <w:t xml:space="preserve">1. Mikilvægi langlífis í forystu</w:t>
      </w:r>
    </w:p>
    <w:p/>
    <w:p>
      <w:r xmlns:w="http://schemas.openxmlformats.org/wordprocessingml/2006/main">
        <w:t xml:space="preserve">2. Kraftur arfleifðar</w:t>
      </w:r>
    </w:p>
    <w:p/>
    <w:p>
      <w:r xmlns:w="http://schemas.openxmlformats.org/wordprocessingml/2006/main">
        <w:t xml:space="preserve">1. Sálmur 90:10 - Lífsár okkar eru sjötíu, eða jafnvel áttatíu vegna styrkleika; þó er span þeirra aðeins strit og vandræði; þeir eru brátt horfnir og við fljúgum í burtu.</w:t>
      </w:r>
    </w:p>
    <w:p/>
    <w:p>
      <w:r xmlns:w="http://schemas.openxmlformats.org/wordprocessingml/2006/main">
        <w:t xml:space="preserve">2. Orðskviðirnir 16:31 - Grátt hár er dýrðarkóróna; það er unnið í réttlátu lífi.</w:t>
      </w:r>
    </w:p>
    <w:p/>
    <w:p>
      <w:r xmlns:w="http://schemas.openxmlformats.org/wordprocessingml/2006/main">
        <w:t xml:space="preserve">Síðari bók konunganna 14:18 Það sem meira er að segja um Amasía, er það ekki ritað í Árbókum Júdakonunga?</w:t>
      </w:r>
    </w:p>
    <w:p/>
    <w:p>
      <w:r xmlns:w="http://schemas.openxmlformats.org/wordprocessingml/2006/main">
        <w:t xml:space="preserve">Önnur verk Amasía eru skráð í annálabók Júdakonunga.</w:t>
      </w:r>
    </w:p>
    <w:p/>
    <w:p>
      <w:r xmlns:w="http://schemas.openxmlformats.org/wordprocessingml/2006/main">
        <w:t xml:space="preserve">1. Guð man: Minnist hinna trúuðu og gjörða þeirra</w:t>
      </w:r>
    </w:p>
    <w:p/>
    <w:p>
      <w:r xmlns:w="http://schemas.openxmlformats.org/wordprocessingml/2006/main">
        <w:t xml:space="preserve">2. Fullveldi Guðs: Að læra af Júdakonungum</w:t>
      </w:r>
    </w:p>
    <w:p/>
    <w:p>
      <w:r xmlns:w="http://schemas.openxmlformats.org/wordprocessingml/2006/main">
        <w:t xml:space="preserve">1. Sálmur 115:3 - "Guð vor er á himnum, hann gerir allt sem honum þóknast."</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Síðari bók konunganna 14:19 En þeir gerðu samsæri gegn honum í Jerúsalem, og hann flýði til Lakís. en þeir sendu eftir honum til Lakís og drápu hann þar.</w:t>
      </w:r>
    </w:p>
    <w:p/>
    <w:p>
      <w:r xmlns:w="http://schemas.openxmlformats.org/wordprocessingml/2006/main">
        <w:t xml:space="preserve">Samsæri var myndað gegn Amasía konungi í Jerúsalem og hann flúði til Lakís, en hann var drepinn þar.</w:t>
      </w:r>
    </w:p>
    <w:p/>
    <w:p>
      <w:r xmlns:w="http://schemas.openxmlformats.org/wordprocessingml/2006/main">
        <w:t xml:space="preserve">1. Drottinvald Guðs á erfiðleikatímum - 2. Konungabók 14:19</w:t>
      </w:r>
    </w:p>
    <w:p/>
    <w:p>
      <w:r xmlns:w="http://schemas.openxmlformats.org/wordprocessingml/2006/main">
        <w:t xml:space="preserve">2. Hættan af stolti - 2. Konungabók 14:1-22</w:t>
      </w:r>
    </w:p>
    <w:p/>
    <w:p>
      <w:r xmlns:w="http://schemas.openxmlformats.org/wordprocessingml/2006/main">
        <w:t xml:space="preserve">1.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2. Orðskviðirnir 16:18 - Dramb gengur á undan tortímingu, hrokafullur andi fyrir fall.</w:t>
      </w:r>
    </w:p>
    <w:p/>
    <w:p>
      <w:r xmlns:w="http://schemas.openxmlformats.org/wordprocessingml/2006/main">
        <w:t xml:space="preserve">Síðari bók konunganna 14:20 Og þeir fluttu hann á hestum, og hann var grafinn í Jerúsalem hjá feðrum sínum í Davíðsborg.</w:t>
      </w:r>
    </w:p>
    <w:p/>
    <w:p>
      <w:r xmlns:w="http://schemas.openxmlformats.org/wordprocessingml/2006/main">
        <w:t xml:space="preserve">Amasía, konungur Júda, var drepinn í bardaga og var fluttur aftur til Jerúsalem til að vera grafinn hjá feðrum sínum í Davíðsborg.</w:t>
      </w:r>
    </w:p>
    <w:p/>
    <w:p>
      <w:r xmlns:w="http://schemas.openxmlformats.org/wordprocessingml/2006/main">
        <w:t xml:space="preserve">1. Guð er trúr loforðum sínum, jafnvel í dauðanum.</w:t>
      </w:r>
    </w:p>
    <w:p/>
    <w:p>
      <w:r xmlns:w="http://schemas.openxmlformats.org/wordprocessingml/2006/main">
        <w:t xml:space="preserve">2. Mikilvægi friðsæls og guðrækinnar dauða.</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116:15 - Dýrmætur í augum Drottins er dauði heilagra hans.</w:t>
      </w:r>
    </w:p>
    <w:p/>
    <w:p>
      <w:r xmlns:w="http://schemas.openxmlformats.org/wordprocessingml/2006/main">
        <w:t xml:space="preserve">Síðari bók konunganna 14:21 Og allt Júdafólk tók Asarja, sem var sextán ára, og gerði hann að konungi í stað Amasía föður hans.</w:t>
      </w:r>
    </w:p>
    <w:p/>
    <w:p>
      <w:r xmlns:w="http://schemas.openxmlformats.org/wordprocessingml/2006/main">
        <w:t xml:space="preserve">Amasía dó og Júdamenn gerðu Asarja 16 ára son hans að konungi í hans stað.</w:t>
      </w:r>
    </w:p>
    <w:p/>
    <w:p>
      <w:r xmlns:w="http://schemas.openxmlformats.org/wordprocessingml/2006/main">
        <w:t xml:space="preserve">1. Mikilvægi þess að heiðra foreldra okkar og arfleifð þeirra.</w:t>
      </w:r>
    </w:p>
    <w:p/>
    <w:p>
      <w:r xmlns:w="http://schemas.openxmlformats.org/wordprocessingml/2006/main">
        <w:t xml:space="preserve">2. Kraftur trúarinnar og hvernig Guð getur unnið í gegnum okkur, sama aldur okkar.</w:t>
      </w:r>
    </w:p>
    <w:p/>
    <w:p>
      <w:r xmlns:w="http://schemas.openxmlformats.org/wordprocessingml/2006/main">
        <w:t xml:space="preserve">1. Orðskviðirnir 22:6 - "Fræðið barn um þann veg sem hann á að fara, og þegar hann er gamall mun hann ekki víkja frá honum."</w:t>
      </w:r>
    </w:p>
    <w:p/>
    <w:p>
      <w:r xmlns:w="http://schemas.openxmlformats.org/wordprocessingml/2006/main">
        <w:t xml:space="preserve">2. Rómverjabréfið 13:1-2 - "Sérhver sál sé undirgefin æðri máttarvöld. Því að enginn kraftur er til nema frá Guði: kraftarnir sem til eru eru skipaðir af Guði. Hver sem þess vegna stendur gegn kraftinum, stendur gegn helgiathöfn Guðs. "</w:t>
      </w:r>
    </w:p>
    <w:p/>
    <w:p>
      <w:r xmlns:w="http://schemas.openxmlformats.org/wordprocessingml/2006/main">
        <w:t xml:space="preserve">Síðari bók konunganna 14:22 Hann reisti Elat og endurheimti Júda, eftir að konungur lagðist til hvíldar hjá feðrum sínum.</w:t>
      </w:r>
    </w:p>
    <w:p/>
    <w:p>
      <w:r xmlns:w="http://schemas.openxmlformats.org/wordprocessingml/2006/main">
        <w:t xml:space="preserve">Amasía Júdakonungur endurreisti Elat og gaf Júda það aftur eftir dauða hans.</w:t>
      </w:r>
    </w:p>
    <w:p/>
    <w:p>
      <w:r xmlns:w="http://schemas.openxmlformats.org/wordprocessingml/2006/main">
        <w:t xml:space="preserve">1. Arfleifðin sem við skiljum eftir: Hvernig aðgerðir okkar lifa af okkur</w:t>
      </w:r>
    </w:p>
    <w:p/>
    <w:p>
      <w:r xmlns:w="http://schemas.openxmlformats.org/wordprocessingml/2006/main">
        <w:t xml:space="preserve">2. Lifðu örlætis lífi</w:t>
      </w:r>
    </w:p>
    <w:p/>
    <w:p>
      <w:r xmlns:w="http://schemas.openxmlformats.org/wordprocessingml/2006/main">
        <w:t xml:space="preserve">1. Matteusarguðspjall 6:20-21 - "En safnað yður fjársjóðum á himni, þar sem hvorki mölur né ryð eyðir og þar sem þjófar brjótast ekki inn og stela. Því þar sem fjársjóður yðar er, þar mun og hjarta yðar vera."</w:t>
      </w:r>
    </w:p>
    <w:p/>
    <w:p>
      <w:r xmlns:w="http://schemas.openxmlformats.org/wordprocessingml/2006/main">
        <w:t xml:space="preserve">2. Prédikarinn 3:1 - "Allt hefur sinn tíma, sérhver tilgangur undir himninum hefur sinn tíma."</w:t>
      </w:r>
    </w:p>
    <w:p/>
    <w:p>
      <w:r xmlns:w="http://schemas.openxmlformats.org/wordprocessingml/2006/main">
        <w:t xml:space="preserve">Síðari bók konunganna 14:23 Á fimmtánda ríkisári Amasía Jóassonar, konungs í Júda, varð Jeróbóam Jóasson Ísraelskonungur konungur í Samaríu og ríkti fjörutíu og eitt ár.</w:t>
      </w:r>
    </w:p>
    <w:p/>
    <w:p>
      <w:r xmlns:w="http://schemas.openxmlformats.org/wordprocessingml/2006/main">
        <w:t xml:space="preserve">Jeróbóam varð konungur í Ísrael á fimmtánda ríkisári Amasía yfir Júda og ríkti í fjörutíu og eitt ár.</w:t>
      </w:r>
    </w:p>
    <w:p/>
    <w:p>
      <w:r xmlns:w="http://schemas.openxmlformats.org/wordprocessingml/2006/main">
        <w:t xml:space="preserve">1. Guð er fullvalda og ekkert er utan hans stjórn.</w:t>
      </w:r>
    </w:p>
    <w:p/>
    <w:p>
      <w:r xmlns:w="http://schemas.openxmlformats.org/wordprocessingml/2006/main">
        <w:t xml:space="preserve">2. Aldrei vanmeta trúfesti Guðs og tímasetningu.</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Jesaja 46:10 - Hann kunngjörir endalokin frá upphafi og frá fornu fari það, sem ekki er enn gert, og sagði: Ráð mitt mun standa, og ég mun gjöra allt sem ég vil.</w:t>
      </w:r>
    </w:p>
    <w:p/>
    <w:p>
      <w:r xmlns:w="http://schemas.openxmlformats.org/wordprocessingml/2006/main">
        <w:t xml:space="preserve">Síðari bók konunganna 14:24 Og hann gjörði það sem illt var í augum Drottins. Hann vék ekki frá öllum syndum Jeróbóams Nebatssonar, sem kom Ísrael til að syndga.</w:t>
      </w:r>
    </w:p>
    <w:p/>
    <w:p>
      <w:r xmlns:w="http://schemas.openxmlformats.org/wordprocessingml/2006/main">
        <w:t xml:space="preserve">Amasía Júdakonungur drýgði sömu syndir og Jeróbóam Nebatsson, sem hafði látið Ísrael syndga.</w:t>
      </w:r>
    </w:p>
    <w:p/>
    <w:p>
      <w:r xmlns:w="http://schemas.openxmlformats.org/wordprocessingml/2006/main">
        <w:t xml:space="preserve">1. Guð er Guð réttlætis og réttlætis - 2. Korintubréf 5:10</w:t>
      </w:r>
    </w:p>
    <w:p/>
    <w:p>
      <w:r xmlns:w="http://schemas.openxmlformats.org/wordprocessingml/2006/main">
        <w:t xml:space="preserve">2. Miskunn Guðs varir að eilífu - Sálmur 136</w:t>
      </w:r>
    </w:p>
    <w:p/>
    <w:p>
      <w:r xmlns:w="http://schemas.openxmlformats.org/wordprocessingml/2006/main">
        <w:t xml:space="preserve">1. Síðari Kroníkubók 25:2 - Amasía gjörði það sem rétt var í augum Drottins, en ekki af fullkomnu hjarta.</w:t>
      </w:r>
    </w:p>
    <w:p/>
    <w:p>
      <w:r xmlns:w="http://schemas.openxmlformats.org/wordprocessingml/2006/main">
        <w:t xml:space="preserve">2. Esekíel 18:20 - Sá sál sem syndgar, hún skal deyja.</w:t>
      </w:r>
    </w:p>
    <w:p/>
    <w:p>
      <w:r xmlns:w="http://schemas.openxmlformats.org/wordprocessingml/2006/main">
        <w:t xml:space="preserve">Síðari bók konunganna 14:25 Hann endurreisti landsvæði Ísraels frá leiðinni til Hamat til hafsins á sléttunni, samkvæmt orði Drottins, Ísraels Guðs, sem hann talaði fyrir hönd Jónasar þjóns síns, sonar Amittaí, spámaðurinn, sem var frá Gathefer.</w:t>
      </w:r>
    </w:p>
    <w:p/>
    <w:p>
      <w:r xmlns:w="http://schemas.openxmlformats.org/wordprocessingml/2006/main">
        <w:t xml:space="preserve">Þessi texti lýsir því hvernig Drottinn Guð Ísraels endurreisti landsvæði Ísraels samkvæmt orði þjóns síns, Jónasar spámanns.</w:t>
      </w:r>
    </w:p>
    <w:p/>
    <w:p>
      <w:r xmlns:w="http://schemas.openxmlformats.org/wordprocessingml/2006/main">
        <w:t xml:space="preserve">1. Guð er trúr: Rannsókn á því hvernig Guð stendur við loforð sín</w:t>
      </w:r>
    </w:p>
    <w:p/>
    <w:p>
      <w:r xmlns:w="http://schemas.openxmlformats.org/wordprocessingml/2006/main">
        <w:t xml:space="preserve">2. Kraftur spádóma: Hvernig rödd Guðs heyrist</w:t>
      </w:r>
    </w:p>
    <w:p/>
    <w:p>
      <w:r xmlns:w="http://schemas.openxmlformats.org/wordprocessingml/2006/main">
        <w:t xml:space="preserve">1. Jeremía 33:22 - Eins og himinsins her verður ekki talinn, né sandur sjávarins mældur, svo mun ég fjölga niðjum Davíðs, þjóns míns, og levítunum, sem þjóna mér.</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Síðari bók konunganna 14:26 Því að Drottinn sá eymd Ísraels, að hún var mjög bitur, því að enginn var innilokaður, enginn eftir, né hjálparmaður fyrir Ísrael.</w:t>
      </w:r>
    </w:p>
    <w:p/>
    <w:p>
      <w:r xmlns:w="http://schemas.openxmlformats.org/wordprocessingml/2006/main">
        <w:t xml:space="preserve">Drottinn sá hinar gríðarlegu þjáningar Ísraels, þar sem enginn var til að hjálpa þeim á neyð þeirra.</w:t>
      </w:r>
    </w:p>
    <w:p/>
    <w:p>
      <w:r xmlns:w="http://schemas.openxmlformats.org/wordprocessingml/2006/main">
        <w:t xml:space="preserve">1. Drottinn sér þjáningar okkar - hvernig Guð er til staðar fyrir okkur, jafnvel á erfiðustu tímum okkar</w:t>
      </w:r>
    </w:p>
    <w:p/>
    <w:p>
      <w:r xmlns:w="http://schemas.openxmlformats.org/wordprocessingml/2006/main">
        <w:t xml:space="preserve">2. Guð er hjálpari allra - hvernig Guð getur hjálpað okkur á neyðartímum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Síðari bók konunganna 14:27 Og Drottinn sagði ekki, að hann myndi afmá nafn Ísraels undir himni, heldur bjargaði hann þeim fyrir hönd Jeróbóams Jóassonar.</w:t>
      </w:r>
    </w:p>
    <w:p/>
    <w:p>
      <w:r xmlns:w="http://schemas.openxmlformats.org/wordprocessingml/2006/main">
        <w:t xml:space="preserve">Drottinn lofaði að afmá nafn Ísraels ekki af jörðinni, og hann stóð við loforð sitt með því að bjarga þeim fyrir milligöngu Jeróbóams Jóassonar.</w:t>
      </w:r>
    </w:p>
    <w:p/>
    <w:p>
      <w:r xmlns:w="http://schemas.openxmlformats.org/wordprocessingml/2006/main">
        <w:t xml:space="preserve">1. Loforð Guðs er alltaf haldið - 2. Korintubréf 1:20</w:t>
      </w:r>
    </w:p>
    <w:p/>
    <w:p>
      <w:r xmlns:w="http://schemas.openxmlformats.org/wordprocessingml/2006/main">
        <w:t xml:space="preserve">2. Að treysta á óbilandi kærleika Drottins - Harmljóðin 3:22-23</w:t>
      </w:r>
    </w:p>
    <w:p/>
    <w:p>
      <w:r xmlns:w="http://schemas.openxmlformats.org/wordprocessingml/2006/main">
        <w:t xml:space="preserve">1. Jeremía 31:35-37 - Loforð Guðs um að yfirgefa aldrei Ísrael eða yfirgefa Ísrael.</w:t>
      </w:r>
    </w:p>
    <w:p/>
    <w:p>
      <w:r xmlns:w="http://schemas.openxmlformats.org/wordprocessingml/2006/main">
        <w:t xml:space="preserve">2. Rómverjabréfið 8:28 - Guð vinnur alla hluti til heilla þeim sem elska hann.</w:t>
      </w:r>
    </w:p>
    <w:p/>
    <w:p>
      <w:r xmlns:w="http://schemas.openxmlformats.org/wordprocessingml/2006/main">
        <w:t xml:space="preserve">Síðari bók konunganna 14:28 Það sem meira er að segja um Jeróbóam og allt, sem hann gjörði, og máttarverk hans, hvernig hann barðist og endurheimti Damaskus og Hamat, sem tilheyrði Júda, fyrir Ísrael, það er ekki ritað í annálabók Ísraelskonunga?</w:t>
      </w:r>
    </w:p>
    <w:p/>
    <w:p>
      <w:r xmlns:w="http://schemas.openxmlformats.org/wordprocessingml/2006/main">
        <w:t xml:space="preserve">1: Kraftur og máttur Guðs eru órannsakanlegir.</w:t>
      </w:r>
    </w:p>
    <w:p/>
    <w:p>
      <w:r xmlns:w="http://schemas.openxmlformats.org/wordprocessingml/2006/main">
        <w:t xml:space="preserve">2: Við eigum að minnast sigra Drottins þegar við stöndum frammi fyrir erfiðum baráttustundum.</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w:t>
      </w:r>
    </w:p>
    <w:p/>
    <w:p>
      <w:r xmlns:w="http://schemas.openxmlformats.org/wordprocessingml/2006/main">
        <w:t xml:space="preserve">2: Sálmur 18:32-36 - Það er Guð sem vopnar mig styrk og gerir leið mína fullkominn. Hann gerir fætur mína eins og rjúpur; hann gerir mér kleift að standa á hæðunum. Hann þjálfar hendur mínar til bardaga; handleggir mínir geta beygt boga úr eiri. Þú gefur mér sigurskjöld þinn og hægri hönd þín styður mig; þú hallar þér niður til að gera mig frábæran.</w:t>
      </w:r>
    </w:p>
    <w:p/>
    <w:p>
      <w:r xmlns:w="http://schemas.openxmlformats.org/wordprocessingml/2006/main">
        <w:t xml:space="preserve">Síðari bók konunganna 14:29 Og Jeróbóam lagðist til hvíldar hjá feðrum sínum, hjá Ísraelskonungum. Og Sakaría sonur hans varð konungur í hans stað.</w:t>
      </w:r>
    </w:p>
    <w:p/>
    <w:p>
      <w:r xmlns:w="http://schemas.openxmlformats.org/wordprocessingml/2006/main">
        <w:t xml:space="preserve">Jeróbóam, konungur Ísraels, dó og Sakaría sonur hans tók sæti hans sem konungur.</w:t>
      </w:r>
    </w:p>
    <w:p/>
    <w:p>
      <w:r xmlns:w="http://schemas.openxmlformats.org/wordprocessingml/2006/main">
        <w:t xml:space="preserve">1. Fullveldi Guðs í röðinni af arfleifð - Orðskviðirnir 21:1</w:t>
      </w:r>
    </w:p>
    <w:p/>
    <w:p>
      <w:r xmlns:w="http://schemas.openxmlformats.org/wordprocessingml/2006/main">
        <w:t xml:space="preserve">2. Gildi hlýðni í forystu - 1. Samúelsbók 12:14</w:t>
      </w:r>
    </w:p>
    <w:p/>
    <w:p>
      <w:r xmlns:w="http://schemas.openxmlformats.org/wordprocessingml/2006/main">
        <w:t xml:space="preserve">1. 1. Kroníkubók 22:9-10 - Verið sterkir og hugrakkir og vinnið verkið. Vertu ekki hræddur eða hugfallinn, því að Drottinn Guð, Guð minn, er með þér. Hann mun ekki bregðast þér eða yfirgefa þig fyrr en öllu starfi til að þjóna musteri Drottins er lokið.</w:t>
      </w:r>
    </w:p>
    <w:p/>
    <w:p>
      <w:r xmlns:w="http://schemas.openxmlformats.org/wordprocessingml/2006/main">
        <w:t xml:space="preserve">2. Mósebók 17:14-20 - Þegar þú kemur til landsins sem Drottinn Guð þinn gefur þér, og þú tekur það til eignar og býrð í því og segir síðan: Ég mun setja konung yfir mig, eins og allar þær þjóðir sem eru í kringum mig mátt þú setja konung yfir þig sem Drottinn Guð þinn mun velja. Vertu viss um að setja sem konung yfir þig þann sem Drottinn Guð þinn mun velja. Einn úr hópi bræðra þinna skalt þú setja sem konung yfir þig. Þú mátt ekki setja útlending yfir þig, sem er ekki bróðir þinn. Einungis má hann ekki eignast marga hesta handa sér eða láta fólkið snúa aftur til Egyptalands til að eignast marga hesta, því að Drottinn hefur sagt við þig: Þið skuluð aldrei aftur snúa aftur þessa leið. Og hann skal ekki eignast sér margar konur, svo að hjarta hans snúist ekki frá, og hann skal ekki eignast of mikið silfur og gull.</w:t>
      </w:r>
    </w:p>
    <w:p/>
    <w:p>
      <w:r xmlns:w="http://schemas.openxmlformats.org/wordprocessingml/2006/main">
        <w:t xml:space="preserve">15. kafli 2. Konunga veitir skrá yfir valdatíma ýmissa konunga í bæði Júda og Ísrael, þar sem lögð er áhersla á gjörðir þeirra, lengd valdatíma og afleiðingar þeirra.</w:t>
      </w:r>
    </w:p>
    <w:p/>
    <w:p>
      <w:r xmlns:w="http://schemas.openxmlformats.org/wordprocessingml/2006/main">
        <w:t xml:space="preserve">1. málsgrein: Kaflinn byrjar á því að kynna Asaría (Ússía) sem konung Júda. Hann tekur við af föður sínum Amasía og stjórnar í fimmtíu og tvö ár. Asaría gerir það sem rétt er í augum Drottins en tekst ekki að fjarlægja fórnarhæðirnar þar sem fólk heldur áfram að færa fórnir (2. Konungabók 15:1-4).</w:t>
      </w:r>
    </w:p>
    <w:p/>
    <w:p>
      <w:r xmlns:w="http://schemas.openxmlformats.org/wordprocessingml/2006/main">
        <w:t xml:space="preserve">2. málsgrein: Frásögnin færist síðan yfir á röð konunga sem réðu yfir Ísrael. Sakaría verður konungur eftir föður sinn Jeróbóam II en ríkir aðeins í sex mánuði áður en hann var myrtur af Shallum (2. Konungabók 15:8-12).</w:t>
      </w:r>
    </w:p>
    <w:p/>
    <w:p>
      <w:r xmlns:w="http://schemas.openxmlformats.org/wordprocessingml/2006/main">
        <w:t xml:space="preserve">3. málsgrein: Ríkisstjórn Shallums er skammvinn þar sem Menahem gerir samsæri gegn honum og tekur við sem konungur. Menahem ríkir í tíu ár en heldur áfram þeim syndugu athöfnum sem fyrri konungar hafa komið á, sem leiðir til dóms Guðs yfir Ísrael með innrás Assýringa (2. Konungabók 15:13-22).</w:t>
      </w:r>
    </w:p>
    <w:p/>
    <w:p>
      <w:r xmlns:w="http://schemas.openxmlformats.org/wordprocessingml/2006/main">
        <w:t xml:space="preserve">4. málsgrein: Tiglat-Píleser III, konungur Assýríu, ræðst á Ísrael á valdatíma Pekahja. Pekahiah er myrtur af Pekah, sem verður síðan konungur. Pekah ríkir í tuttugu ár með álíka syndugu ríki sem vekur reiði Guðs (2. Konungabók 15;23-31).</w:t>
      </w:r>
    </w:p>
    <w:p/>
    <w:p>
      <w:r xmlns:w="http://schemas.openxmlformats.org/wordprocessingml/2006/main">
        <w:t xml:space="preserve">5. málsgrein: Í frásögninni er stuttlega minnst á réttláta valdatíð Jótams yfir Júda í kjölfar dauða Asaría og undirstrikað afrek hans eins og að styrkja borgir og sigra gegn Ammónítum en nefnir einnig að skurðgoðadýrkun sé viðvarandi meðal fólksins (2. Konungabók 15;32-38).</w:t>
      </w:r>
    </w:p>
    <w:p/>
    <w:p>
      <w:r xmlns:w="http://schemas.openxmlformats.org/wordprocessingml/2006/main">
        <w:t xml:space="preserve">Í stuttu máli lýsir fimmtánda kafli 2. konunga langvarandi valdatíma Asaría, misbrestur á að fjarlægja háa staði, arftaka í Ísrael, morð og innrásir. Réttlátt ríki Jótams, en skurðgoðadýrkun er enn til staðar. Þetta Í stuttu máli, kafli kannar þemu eins og afleiðingar þess að hafa ekki hlýtt Guði að fullu, hringlaga eðli syndar og dóms og hvernig jafnvel réttlátir valdhafar glíma við að uppræta skurðgoðadýrkun úr ríki sínu.</w:t>
      </w:r>
    </w:p>
    <w:p/>
    <w:p>
      <w:r xmlns:w="http://schemas.openxmlformats.org/wordprocessingml/2006/main">
        <w:t xml:space="preserve">Síðari bók konunganna 15:1 Á tuttugasta og sjöunda ríkisári Jeróbóams Ísraelskonungs varð Asarja Amasíason, Júdakonungur, konungur.</w:t>
      </w:r>
    </w:p>
    <w:p/>
    <w:p>
      <w:r xmlns:w="http://schemas.openxmlformats.org/wordprocessingml/2006/main">
        <w:t xml:space="preserve">Asarja hóf ríki sitt sem konungur í Júda á 27. ríkisári Jeróbóams sem konungur í Ísrael.</w:t>
      </w:r>
    </w:p>
    <w:p/>
    <w:p>
      <w:r xmlns:w="http://schemas.openxmlformats.org/wordprocessingml/2006/main">
        <w:t xml:space="preserve">1. Tímasetning Guðs er fullkomin: Sagan af valdatíð Asaría sem konungur Júda.</w:t>
      </w:r>
    </w:p>
    <w:p/>
    <w:p>
      <w:r xmlns:w="http://schemas.openxmlformats.org/wordprocessingml/2006/main">
        <w:t xml:space="preserve">2. Hlýðni í forystu: Rannsókn á valdatíð Asaría sem konungur Júda.</w:t>
      </w:r>
    </w:p>
    <w:p/>
    <w:p>
      <w:r xmlns:w="http://schemas.openxmlformats.org/wordprocessingml/2006/main">
        <w:t xml:space="preserve">1. Síðari bók konunganna 15:1</w:t>
      </w:r>
    </w:p>
    <w:p/>
    <w:p>
      <w:r xmlns:w="http://schemas.openxmlformats.org/wordprocessingml/2006/main">
        <w:t xml:space="preserve">2. Sálmur 33:11 - Ráð Drottins stendur að eilífu, fyrirætlanir hjarta hans frá kyni til kyns.</w:t>
      </w:r>
    </w:p>
    <w:p/>
    <w:p>
      <w:r xmlns:w="http://schemas.openxmlformats.org/wordprocessingml/2006/main">
        <w:t xml:space="preserve">Síðari bók konunganna 15:2 Sextán ára var hann, þegar hann varð konungur, og hann ríkti tvö og fimmtíu ár í Jerúsalem. Og móðir hans hét Jekólía frá Jerúsalem.</w:t>
      </w:r>
    </w:p>
    <w:p/>
    <w:p>
      <w:r xmlns:w="http://schemas.openxmlformats.org/wordprocessingml/2006/main">
        <w:t xml:space="preserve">Asaría, einnig þekktur sem Ússía, tók að ríkja sem konungur Jerúsalem sextán ára gamall og ríkti í fimmtíu og tvö ár. Móðir hans var Jekólía frá Jerúsalem.</w:t>
      </w:r>
    </w:p>
    <w:p/>
    <w:p>
      <w:r xmlns:w="http://schemas.openxmlformats.org/wordprocessingml/2006/main">
        <w:t xml:space="preserve">1. Kraftur æskunnar: Hvernig unglingar geta haft áhrif á heiminn</w:t>
      </w:r>
    </w:p>
    <w:p/>
    <w:p>
      <w:r xmlns:w="http://schemas.openxmlformats.org/wordprocessingml/2006/main">
        <w:t xml:space="preserve">2. Að feta í fótspor forfeðra okkar: Hvernig reynsla forfeðra okkar mótar okkur</w:t>
      </w:r>
    </w:p>
    <w:p/>
    <w:p>
      <w:r xmlns:w="http://schemas.openxmlformats.org/wordprocessingml/2006/main">
        <w:t xml:space="preserve">1. Sálmur 78:72 - Og hann fæði þá eftir ráðvendni hjarta síns. og leiddi þá með kunnáttu handa sinna.</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Síðari bók konunganna 15:3 Og hann gjörði það sem rétt var í augum Drottins, eins og allt sem Amasía faðir hans hafði gjört.</w:t>
      </w:r>
    </w:p>
    <w:p/>
    <w:p>
      <w:r xmlns:w="http://schemas.openxmlformats.org/wordprocessingml/2006/main">
        <w:t xml:space="preserve">Asarja gjörði það, sem rétt var í augum Drottins, eins og Amasía faðir hans hafði gjört.</w:t>
      </w:r>
    </w:p>
    <w:p/>
    <w:p>
      <w:r xmlns:w="http://schemas.openxmlformats.org/wordprocessingml/2006/main">
        <w:t xml:space="preserve">1. Trúmennska: Að feta í fótspor réttlætisins</w:t>
      </w:r>
    </w:p>
    <w:p/>
    <w:p>
      <w:r xmlns:w="http://schemas.openxmlformats.org/wordprocessingml/2006/main">
        <w:t xml:space="preserve">2. Að lifa réttlátu: Arfleifð feðra okkar</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2. Tímóteusarbréf 1:5 - Þegar ég minnist hinnar óflekkuðu trúar, sem á þér er, sem fyrst bjó í ömmu þinni Lóis og móður þinni Eunice; og ég er sannfærður um það í þér líka.</w:t>
      </w:r>
    </w:p>
    <w:p/>
    <w:p>
      <w:r xmlns:w="http://schemas.openxmlformats.org/wordprocessingml/2006/main">
        <w:t xml:space="preserve">Síðari bók konunganna 15:4 Að því undanskildu að fórnarhæðirnar voru ekki fjarlægðar: lýðurinn fórnaði og brenndi reykelsi enn á fórnarhæðunum.</w:t>
      </w:r>
    </w:p>
    <w:p/>
    <w:p>
      <w:r xmlns:w="http://schemas.openxmlformats.org/wordprocessingml/2006/main">
        <w:t xml:space="preserve">Þrátt fyrir umbætur Asarja konungs hélt Ísraelsmenn áfram að fórna og brenna reykelsi á fórnarhæðum.</w:t>
      </w:r>
    </w:p>
    <w:p/>
    <w:p>
      <w:r xmlns:w="http://schemas.openxmlformats.org/wordprocessingml/2006/main">
        <w:t xml:space="preserve">1. Að muna trúfesti Guðs á erfiðleikatímum</w:t>
      </w:r>
    </w:p>
    <w:p/>
    <w:p>
      <w:r xmlns:w="http://schemas.openxmlformats.org/wordprocessingml/2006/main">
        <w:t xml:space="preserve">2. Hættan við skurðgoðadýrkun</w:t>
      </w:r>
    </w:p>
    <w:p/>
    <w:p>
      <w:r xmlns:w="http://schemas.openxmlformats.org/wordprocessingml/2006/main">
        <w:t xml:space="preserve">1. Mósebók 20:4-5 "Þú skalt ekki gjöra þér útskorið líkneski eða neina líkingu af neinu sem er á himni uppi eða því sem er á jörðu niðri eða því sem er í vatni undir jörðu. Þú skalt Ekki beygja mig fyrir þeim eða þjóna þeim, því að ég, Drottinn, Guð þinn, er vandlátur Guð.</w:t>
      </w:r>
    </w:p>
    <w:p/>
    <w:p>
      <w:r xmlns:w="http://schemas.openxmlformats.org/wordprocessingml/2006/main">
        <w:t xml:space="preserve">2. Síðari Kroníkubók 15:2 Drottinn er með yður, meðan þér eruð með honum. og ef þér leitið hans, mun hann finnast af yður; en ef þér yfirgefið hann, mun hann yfirgefa yður.</w:t>
      </w:r>
    </w:p>
    <w:p/>
    <w:p>
      <w:r xmlns:w="http://schemas.openxmlformats.org/wordprocessingml/2006/main">
        <w:t xml:space="preserve">Síðari bók konunganna 15:5 Og Drottinn laust konunginn, svo að hann var líkþrár til dauðadags og bjó í nokkrum húsi. Og Jótam kóngsson var yfir húsinu og dæmdi landslýðinn.</w:t>
      </w:r>
    </w:p>
    <w:p/>
    <w:p>
      <w:r xmlns:w="http://schemas.openxmlformats.org/wordprocessingml/2006/main">
        <w:t xml:space="preserve">Drottinn laust Ísraelskonung og gerði hann að líkþráa til æviloka. Jótam konungsson var þá settur yfir Ísraelsmenn.</w:t>
      </w:r>
    </w:p>
    <w:p/>
    <w:p>
      <w:r xmlns:w="http://schemas.openxmlformats.org/wordprocessingml/2006/main">
        <w:t xml:space="preserve">1. Guð hefur stjórn á aðstæðum okkar og mun nota þær til að koma vilja sínum fram.</w:t>
      </w:r>
    </w:p>
    <w:p/>
    <w:p>
      <w:r xmlns:w="http://schemas.openxmlformats.org/wordprocessingml/2006/main">
        <w:t xml:space="preserve">2. Jafnvel í miðri prófraunum mun Guð veita okkur leið til að halda áfram að lifa og þjóna honum.</w:t>
      </w:r>
    </w:p>
    <w:p/>
    <w:p>
      <w:r xmlns:w="http://schemas.openxmlformats.org/wordprocessingml/2006/main">
        <w:t xml:space="preserve">1. Orðskviðirnir 19:21 - Margar áætlanir eru í huga manns, en það er tilgangur Drottins sem mun standa.</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Síðari bók konunganna 15:6 Það sem meira er að segja um Asarja og allt, sem hann gjörði, er það ritað í Árbókum Júdakonunga?</w:t>
      </w:r>
    </w:p>
    <w:p/>
    <w:p>
      <w:r xmlns:w="http://schemas.openxmlformats.org/wordprocessingml/2006/main">
        <w:t xml:space="preserve">Asaría var konungur í Júda og verk hans og afrek voru skráð í Annálum Júdakonunga.</w:t>
      </w:r>
    </w:p>
    <w:p/>
    <w:p>
      <w:r xmlns:w="http://schemas.openxmlformats.org/wordprocessingml/2006/main">
        <w:t xml:space="preserve">1. Guð er trúr til að skrá réttlát verk okkar</w:t>
      </w:r>
    </w:p>
    <w:p/>
    <w:p>
      <w:r xmlns:w="http://schemas.openxmlformats.org/wordprocessingml/2006/main">
        <w:t xml:space="preserve">2. Varanleg arfleifð réttlátra verka okkar</w:t>
      </w:r>
    </w:p>
    <w:p/>
    <w:p>
      <w:r xmlns:w="http://schemas.openxmlformats.org/wordprocessingml/2006/main">
        <w:t xml:space="preserve">1. Sálmur 112:3-6 - Auður og auður eru í húsum þeirra, og réttlæti þeirra varir að eilífu. Þeir rísa upp í myrkrinu sem ljós fyrir réttvísa; þeir eru miskunnsamir, miskunnsamir og réttlátir. Það er vel hjá þeim manni sem fer rausnarlega og lánar; sem fer með sín mál með réttlæti. Því að hinir réttlátu munu aldrei haggast; hans verður minnst að eilífu.</w:t>
      </w:r>
    </w:p>
    <w:p/>
    <w:p>
      <w:r xmlns:w="http://schemas.openxmlformats.org/wordprocessingml/2006/main">
        <w:t xml:space="preserve">2. Prédikarinn 12:13-14 - Endir málsins; allt hefur heyrst. Óttast Guð og haltu boðorð hans, því að þetta er öll skylda mannsins. Því að Guð mun leiða hvert verk fyrir dóm, með öllu leyndu, hvort sem það er gott eða illt.</w:t>
      </w:r>
    </w:p>
    <w:p/>
    <w:p>
      <w:r xmlns:w="http://schemas.openxmlformats.org/wordprocessingml/2006/main">
        <w:t xml:space="preserve">Síðari bók konunganna 15:7 Og Asarja lagðist til hvíldar hjá feðrum sínum. Og þeir jarðuðu hann hjá feðrum hans í Davíðsborg, og Jótam sonur hans varð konungur í hans stað.</w:t>
      </w:r>
    </w:p>
    <w:p/>
    <w:p>
      <w:r xmlns:w="http://schemas.openxmlformats.org/wordprocessingml/2006/main">
        <w:t xml:space="preserve">Asarja, konungur í Júda, dó og var grafinn í borg Davíðs, og Jótam sonur hans varð konungur í hans stað.</w:t>
      </w:r>
    </w:p>
    <w:p/>
    <w:p>
      <w:r xmlns:w="http://schemas.openxmlformats.org/wordprocessingml/2006/main">
        <w:t xml:space="preserve">1. Faðma umskipti leiðtoga</w:t>
      </w:r>
    </w:p>
    <w:p/>
    <w:p>
      <w:r xmlns:w="http://schemas.openxmlformats.org/wordprocessingml/2006/main">
        <w:t xml:space="preserve">2. Kraftur arfleifðar</w:t>
      </w:r>
    </w:p>
    <w:p/>
    <w:p>
      <w:r xmlns:w="http://schemas.openxmlformats.org/wordprocessingml/2006/main">
        <w:t xml:space="preserve">1. 1. Kroníkubók 22:10 - "Vertu sterkur og hugrakkur og gjör verkið. Vertu ekki hræddur eða hugfallinn, því að Drottinn Guð, Guð minn, er með þér."</w:t>
      </w:r>
    </w:p>
    <w:p/>
    <w:p>
      <w:r xmlns:w="http://schemas.openxmlformats.org/wordprocessingml/2006/main">
        <w:t xml:space="preserve">2. Orðskviðirnir 17:6 - "Barnabörn eru kóróna aldraðra og dýrð barna eru feður þeirra."</w:t>
      </w:r>
    </w:p>
    <w:p/>
    <w:p>
      <w:r xmlns:w="http://schemas.openxmlformats.org/wordprocessingml/2006/main">
        <w:t xml:space="preserve">Síðari bók konunganna 15:8 Á þrítugasta og áttunda ríkisári Asarja Júdakonungs ríkti Sakaría Jeróbóamsson sex mánuðir yfir Ísrael í Samaríu.</w:t>
      </w:r>
    </w:p>
    <w:p/>
    <w:p>
      <w:r xmlns:w="http://schemas.openxmlformats.org/wordprocessingml/2006/main">
        <w:t xml:space="preserve">Á 38. ríkisári Asarja konungs í Júda varð Sakaría Jeróbóamsson konungur Ísraels í Samaríu í sex mánuði.</w:t>
      </w:r>
    </w:p>
    <w:p/>
    <w:p>
      <w:r xmlns:w="http://schemas.openxmlformats.org/wordprocessingml/2006/main">
        <w:t xml:space="preserve">1. Fullveldi Guðs: Að skilja áætlun Guðs fyrir líf okkar</w:t>
      </w:r>
    </w:p>
    <w:p/>
    <w:p>
      <w:r xmlns:w="http://schemas.openxmlformats.org/wordprocessingml/2006/main">
        <w:t xml:space="preserve">2. Lifðu lífi í hlýðni: Að fylgja vilja Guðs yfir okkar eigin</w:t>
      </w:r>
    </w:p>
    <w:p/>
    <w:p>
      <w:r xmlns:w="http://schemas.openxmlformats.org/wordprocessingml/2006/main">
        <w:t xml:space="preserve">1. Jesaja 46:10-11 "Ég kunngjöra endalokin frá upphafi, frá fornu fari, það sem enn er í vændum. Ég segi: Fyrirætlun mín mun standa, og ég mun gera allt sem mér þóknast. Frá austri kalla ég fram ránfugl, úr fjarlægu landi, maður til að uppfylla fyrirætlanir mínar. Það sem ég hef sagt, það mun ég framkvæma, það sem ég hef fyrirhugað, það mun ég gera.</w:t>
      </w:r>
    </w:p>
    <w:p/>
    <w:p>
      <w:r xmlns:w="http://schemas.openxmlformats.org/wordprocessingml/2006/main">
        <w:t xml:space="preserve">2. Orðskviðirnir 16:9 "Í hjörtum þeirra skipuleggja menn braut sína, en Drottinn staðfestir skref þeirra."</w:t>
      </w:r>
    </w:p>
    <w:p/>
    <w:p>
      <w:r xmlns:w="http://schemas.openxmlformats.org/wordprocessingml/2006/main">
        <w:t xml:space="preserve">Síðari bók konunganna 15:9 Og hann gjörði það sem illt var í augum Drottins, eins og feður hans höfðu gjört. Hann vék ekki frá syndum Jeróbóams Nebatssonar, sem kom Ísrael til að syndga.</w:t>
      </w:r>
    </w:p>
    <w:p/>
    <w:p>
      <w:r xmlns:w="http://schemas.openxmlformats.org/wordprocessingml/2006/main">
        <w:t xml:space="preserve">Asarja, sonur Amasía, gjörði það sem illt var í augum Drottins og fylgdi syndum Jeróbóams.</w:t>
      </w:r>
    </w:p>
    <w:p/>
    <w:p>
      <w:r xmlns:w="http://schemas.openxmlformats.org/wordprocessingml/2006/main">
        <w:t xml:space="preserve">1. Hætturnar af því að fylgja í syndum annarra</w:t>
      </w:r>
    </w:p>
    <w:p/>
    <w:p>
      <w:r xmlns:w="http://schemas.openxmlformats.org/wordprocessingml/2006/main">
        <w:t xml:space="preserve">2. Að skilja afleiðingar þess að ganga ekki á vegum Drottins</w:t>
      </w:r>
    </w:p>
    <w:p/>
    <w:p>
      <w:r xmlns:w="http://schemas.openxmlformats.org/wordprocessingml/2006/main">
        <w:t xml:space="preserve">1. Rómverjabréfið 12:2 "Og breytist ekki þessum heimi, heldur umbreytist með endurnýjun huga yðar, svo að þér megið reyna hvað er hinn góði, þóknandi og fullkomni vilji Guðs."</w:t>
      </w:r>
    </w:p>
    <w:p/>
    <w:p>
      <w:r xmlns:w="http://schemas.openxmlformats.org/wordprocessingml/2006/main">
        <w:t xml:space="preserve">2. Sálmur 119:105 "Orð þitt er lampi fóta minna og ljós á vegi mínum."</w:t>
      </w:r>
    </w:p>
    <w:p/>
    <w:p>
      <w:r xmlns:w="http://schemas.openxmlformats.org/wordprocessingml/2006/main">
        <w:t xml:space="preserve">Síðari bók konunganna 15:10 Og Sallúm Jabesson gerði samsæri gegn honum og laust hann fyrir lýðnum og drap hann og tók ríki eftir hann.</w:t>
      </w:r>
    </w:p>
    <w:p/>
    <w:p>
      <w:r xmlns:w="http://schemas.openxmlformats.org/wordprocessingml/2006/main">
        <w:t xml:space="preserve">Sallúm sonur Jabes gerði samsæri gegn Menahem konungi og drap hann frammi fyrir fólkinu og tók síðan sæti hans sem konungur.</w:t>
      </w:r>
    </w:p>
    <w:p/>
    <w:p>
      <w:r xmlns:w="http://schemas.openxmlformats.org/wordprocessingml/2006/main">
        <w:t xml:space="preserve">1. The Danger of a Corrupt Heart - Hvernig sókn eftir völdum getur leitt til eyðileggingar.</w:t>
      </w:r>
    </w:p>
    <w:p/>
    <w:p>
      <w:r xmlns:w="http://schemas.openxmlformats.org/wordprocessingml/2006/main">
        <w:t xml:space="preserve">2. Þörfin fyrir réttláta leiðtoga - Mikilvægi þess að hafa réttláta leiðtoga.</w:t>
      </w:r>
    </w:p>
    <w:p/>
    <w:p>
      <w:r xmlns:w="http://schemas.openxmlformats.org/wordprocessingml/2006/main">
        <w:t xml:space="preserve">1. Rómverjabréfið 3:23 - Því að allir hafa syndgað og skortir dýrð Guðs.</w:t>
      </w:r>
    </w:p>
    <w:p/>
    <w:p>
      <w:r xmlns:w="http://schemas.openxmlformats.org/wordprocessingml/2006/main">
        <w:t xml:space="preserve">2. Matteus 7:16-20 - Þú munt þekkja þá af ávöxtum þeirra. Safna menn vínber af þyrnirunnum eða fíkjur af þistlum?</w:t>
      </w:r>
    </w:p>
    <w:p/>
    <w:p>
      <w:r xmlns:w="http://schemas.openxmlformats.org/wordprocessingml/2006/main">
        <w:t xml:space="preserve">Síðari bók konunganna 15:11 Það sem meira er að segja um Sakaría, sjá, það er ritað í Árbókum Ísraelskonunga.</w:t>
      </w:r>
    </w:p>
    <w:p/>
    <w:p>
      <w:r xmlns:w="http://schemas.openxmlformats.org/wordprocessingml/2006/main">
        <w:t xml:space="preserve">Saga Sakaría er rituð í annálabók Ísraelskonunga.</w:t>
      </w:r>
    </w:p>
    <w:p/>
    <w:p>
      <w:r xmlns:w="http://schemas.openxmlformats.org/wordprocessingml/2006/main">
        <w:t xml:space="preserve">1. Hvernig á að lifa lífi í trúfastri hlýðni við Guð</w:t>
      </w:r>
    </w:p>
    <w:p/>
    <w:p>
      <w:r xmlns:w="http://schemas.openxmlformats.org/wordprocessingml/2006/main">
        <w:t xml:space="preserve">2. Mikilvægi þess að taka upp og varðveita líf okkar og reynslu</w:t>
      </w:r>
    </w:p>
    <w:p/>
    <w:p>
      <w:r xmlns:w="http://schemas.openxmlformats.org/wordprocessingml/2006/main">
        <w:t xml:space="preserve">1. 2. Kroníkubók 7:14 - "Ef fólk mitt, sem kallað er eftir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2. 1. Korintubréf 11:1 - "Verið mér eftirbreytendur, eins og ég er Krists."</w:t>
      </w:r>
    </w:p>
    <w:p/>
    <w:p>
      <w:r xmlns:w="http://schemas.openxmlformats.org/wordprocessingml/2006/main">
        <w:t xml:space="preserve">Síðari bók konunganna 15:12 Þetta var orð Drottins, sem hann talaði til Jehú, svohljóðandi: Synir þínir skulu sitja í hásæti Ísraels allt í fjórða lið. Og svo varð það.</w:t>
      </w:r>
    </w:p>
    <w:p/>
    <w:p>
      <w:r xmlns:w="http://schemas.openxmlformats.org/wordprocessingml/2006/main">
        <w:t xml:space="preserve">Orð Drottins lofaði að afkomendur Jehú myndu sitja í hásæti Ísraels þar til í fjórða ættlið, sem rættist.</w:t>
      </w:r>
    </w:p>
    <w:p/>
    <w:p>
      <w:r xmlns:w="http://schemas.openxmlformats.org/wordprocessingml/2006/main">
        <w:t xml:space="preserve">1. Fyrirheit Guðs eru viss og munu rætast.</w:t>
      </w:r>
    </w:p>
    <w:p/>
    <w:p>
      <w:r xmlns:w="http://schemas.openxmlformats.org/wordprocessingml/2006/main">
        <w:t xml:space="preserve">2. Orð Guðs er áreiðanlegt og áreiðanlegt.</w:t>
      </w:r>
    </w:p>
    <w:p/>
    <w:p>
      <w:r xmlns:w="http://schemas.openxmlformats.org/wordprocessingml/2006/main">
        <w:t xml:space="preserve">1. Rómverjabréfið 4:17-21 - Trú Abrahams á fyrirheit Guðs um afkomendur.</w:t>
      </w:r>
    </w:p>
    <w:p/>
    <w:p>
      <w:r xmlns:w="http://schemas.openxmlformats.org/wordprocessingml/2006/main">
        <w:t xml:space="preserve">2. Jesaja 55:11 - Orð Guðs mun ekki skila sér aftur tómt.</w:t>
      </w:r>
    </w:p>
    <w:p/>
    <w:p>
      <w:r xmlns:w="http://schemas.openxmlformats.org/wordprocessingml/2006/main">
        <w:t xml:space="preserve">Síðari bók konunganna 15:13 Sallúm Jabesson varð konungur á níunda og þrítugasta ríkisári Ússía Júdakonungs. og hann ríkti heilan mánuð í Samaríu.</w:t>
      </w:r>
    </w:p>
    <w:p/>
    <w:p>
      <w:r xmlns:w="http://schemas.openxmlformats.org/wordprocessingml/2006/main">
        <w:t xml:space="preserve">Sallúm, sonur Jabes, var skipaður konungur í Samaríu á þrítugasta og níunda stjórnarári Ússía yfir Júda, og hann ríkti í einn mánuð.</w:t>
      </w:r>
    </w:p>
    <w:p/>
    <w:p>
      <w:r xmlns:w="http://schemas.openxmlformats.org/wordprocessingml/2006/main">
        <w:t xml:space="preserve">1. Tímasetning Guðs er fullkomin: Sagan af Sallúm og Ússía</w:t>
      </w:r>
    </w:p>
    <w:p/>
    <w:p>
      <w:r xmlns:w="http://schemas.openxmlformats.org/wordprocessingml/2006/main">
        <w:t xml:space="preserve">2. Forsjón Guðs við skipun konunga</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Síðari Kroníkubók 26:1-4 Þá tóku allir Júdamenn Ússía, sem var sextán ára, og gerðu hann að konungi í herbergi Amasía föður hans. Hann reisti Elot og endurheimti Júda, eftir að konungur lagðist til hvíldar hjá feðrum sínum. Sextán ára var Ússía, þá er hann varð konungur, og hann ríkti fimmtíu og tvö ár í Jerúsalem. Móðir hans hét og Jekólía frá Jerúsalem. Og hann gjörði það sem rétt var í augum Drottins, eins og allt sem Amasía faðir hans gjörði.</w:t>
      </w:r>
    </w:p>
    <w:p/>
    <w:p>
      <w:r xmlns:w="http://schemas.openxmlformats.org/wordprocessingml/2006/main">
        <w:t xml:space="preserve">Síðari bók konunganna 15:14 Því að Menahem Gaðísson fór upp frá Tirsa og kom til Samaríu og vann Sallúm Jabesson í Samaríu og drap hann og tók ríki eftir hann.</w:t>
      </w:r>
    </w:p>
    <w:p/>
    <w:p>
      <w:r xmlns:w="http://schemas.openxmlformats.org/wordprocessingml/2006/main">
        <w:t xml:space="preserve">Menahem, sonur Gadí, drap Sallúm, son Jabes, í Samaríu og tók við völdum í hans stað.</w:t>
      </w:r>
    </w:p>
    <w:p/>
    <w:p>
      <w:r xmlns:w="http://schemas.openxmlformats.org/wordprocessingml/2006/main">
        <w:t xml:space="preserve">1. Hættan við óheftan metnað - 2. Konungabók 15:14</w:t>
      </w:r>
    </w:p>
    <w:p/>
    <w:p>
      <w:r xmlns:w="http://schemas.openxmlformats.org/wordprocessingml/2006/main">
        <w:t xml:space="preserve">2. Guð er fullvaldur í öllum hlutum - 2. Konungabók 15:14</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Síðari bók konunganna 15:15 Það sem meira er að segja um Sallúm og samsæri hans, sem hann gerði, sjá, það er ritað í Árbókum Ísraelskonunga.</w:t>
      </w:r>
    </w:p>
    <w:p/>
    <w:p>
      <w:r xmlns:w="http://schemas.openxmlformats.org/wordprocessingml/2006/main">
        <w:t xml:space="preserve">Shallum, konungur Ísraels, er nefndur í bók 2. Konungabók 15:15 og athafnir hans eru skrifaðar í annálabók Ísraelskonunga.</w:t>
      </w:r>
    </w:p>
    <w:p/>
    <w:p>
      <w:r xmlns:w="http://schemas.openxmlformats.org/wordprocessingml/2006/main">
        <w:t xml:space="preserve">1. Arfleifð Shallums konungs</w:t>
      </w:r>
    </w:p>
    <w:p/>
    <w:p>
      <w:r xmlns:w="http://schemas.openxmlformats.org/wordprocessingml/2006/main">
        <w:t xml:space="preserve">2. Mikilvægi þess að fylgja lögum Guðs</w:t>
      </w:r>
    </w:p>
    <w:p/>
    <w:p>
      <w:r xmlns:w="http://schemas.openxmlformats.org/wordprocessingml/2006/main">
        <w:t xml:space="preserve">1. Síðari Kroníkubók 25:4 - Ennfremur sagði hann við þá: Hver sem kemur út um dyr húss míns skal þjóna Drottni.</w:t>
      </w:r>
    </w:p>
    <w:p/>
    <w:p>
      <w:r xmlns:w="http://schemas.openxmlformats.org/wordprocessingml/2006/main">
        <w:t xml:space="preserve">2. Mósebók 6:17 - Þér skuluð varðveita af kostgæfni boðorð Drottins, Guðs yðar, og vitnisburði hans og lög hans, sem hann hefur boðið þér.</w:t>
      </w:r>
    </w:p>
    <w:p/>
    <w:p>
      <w:r xmlns:w="http://schemas.openxmlformats.org/wordprocessingml/2006/main">
        <w:t xml:space="preserve">Síðari bók konunganna 15:16 Þá vann Menahem Tífsa og allt, sem í henni var, og landamæri hennar frá Tirsa, af því að þeir opnuðu ekki fyrir honum, og sló hann hana. og allar þær konur sem þar voru, þær sem voru þungaðar, reif hann í sundur.</w:t>
      </w:r>
    </w:p>
    <w:p/>
    <w:p>
      <w:r xmlns:w="http://schemas.openxmlformats.org/wordprocessingml/2006/main">
        <w:t xml:space="preserve">Menahem réðst á borgina Tífsa og nágrenni hennar vegna þess að þeir neituðu að opna hliðin fyrir honum. Hann drap líka allar óléttu konur í borginni.</w:t>
      </w:r>
    </w:p>
    <w:p/>
    <w:p>
      <w:r xmlns:w="http://schemas.openxmlformats.org/wordprocessingml/2006/main">
        <w:t xml:space="preserve">1. Afleiðingar iðrunarlausrar syndar</w:t>
      </w:r>
    </w:p>
    <w:p/>
    <w:p>
      <w:r xmlns:w="http://schemas.openxmlformats.org/wordprocessingml/2006/main">
        <w:t xml:space="preserve">2. Kraftur fyrirgefningar</w:t>
      </w:r>
    </w:p>
    <w:p/>
    <w:p>
      <w:r xmlns:w="http://schemas.openxmlformats.org/wordprocessingml/2006/main">
        <w:t xml:space="preserve">1. Esekíel 18:20-21 -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2. Orðskviðirnir 14:34 - Réttlætið upphefur þjóð, en syndin er hverri þjóð til háðungar.</w:t>
      </w:r>
    </w:p>
    <w:p/>
    <w:p>
      <w:r xmlns:w="http://schemas.openxmlformats.org/wordprocessingml/2006/main">
        <w:t xml:space="preserve">Síðari bók konunganna 15:17 Á níunda og þrítugasta ríkisári Asarja Júdakonungs varð Menahem Gadísson konungur yfir Ísrael og ríkti tíu ár í Samaríu.</w:t>
      </w:r>
    </w:p>
    <w:p/>
    <w:p>
      <w:r xmlns:w="http://schemas.openxmlformats.org/wordprocessingml/2006/main">
        <w:t xml:space="preserve">Menahem, sonur Gadí, tók að ríkja yfir Ísrael á þrítugasta og níunda stjórnarári Asarja yfir Júda og ríkti í Samaríu í tíu ár.</w:t>
      </w:r>
    </w:p>
    <w:p/>
    <w:p>
      <w:r xmlns:w="http://schemas.openxmlformats.org/wordprocessingml/2006/main">
        <w:t xml:space="preserve">1. Trúfesti Guðs: Fullveldi hans við að velja leiðtoga</w:t>
      </w:r>
    </w:p>
    <w:p/>
    <w:p>
      <w:r xmlns:w="http://schemas.openxmlformats.org/wordprocessingml/2006/main">
        <w:t xml:space="preserve">2. Kraftur vonarinnar á umskiptatímum</w:t>
      </w:r>
    </w:p>
    <w:p/>
    <w:p>
      <w:r xmlns:w="http://schemas.openxmlformats.org/wordprocessingml/2006/main">
        <w:t xml:space="preserve">1. Rómverjabréfið 13:1-2: "Hver maður sé undirgefinn yfirvöldum. Því að ekkert vald er til nema frá Guði, og þeir sem til eru eru settir af Guði."</w:t>
      </w:r>
    </w:p>
    <w:p/>
    <w:p>
      <w:r xmlns:w="http://schemas.openxmlformats.org/wordprocessingml/2006/main">
        <w:t xml:space="preserve">2. Daníel 2:21: "Hann breytir tímum og árstíðum, víkur konungum frá og skipar konunga, veitir viturum visku og skilningi þeim sem hafa skilning."</w:t>
      </w:r>
    </w:p>
    <w:p/>
    <w:p>
      <w:r xmlns:w="http://schemas.openxmlformats.org/wordprocessingml/2006/main">
        <w:t xml:space="preserve">Síðari bók konunganna 15:18 Og hann gjörði það sem illt var í augum Drottins. Hann vék ekki alla sína daga frá syndum Jeróbóams Nebatssonar, sem kom Ísrael til að syndga.</w:t>
      </w:r>
    </w:p>
    <w:p/>
    <w:p>
      <w:r xmlns:w="http://schemas.openxmlformats.org/wordprocessingml/2006/main">
        <w:t xml:space="preserve">Asarja Júdakonungur fylgdi syndum Jeróbóams Nebatssonar og sneri sér ekki frá þeim alla ævi.</w:t>
      </w:r>
    </w:p>
    <w:p/>
    <w:p>
      <w:r xmlns:w="http://schemas.openxmlformats.org/wordprocessingml/2006/main">
        <w:t xml:space="preserve">1. Hættan við skurðgoðadýrkun: Sagan af Asaría konungi</w:t>
      </w:r>
    </w:p>
    <w:p/>
    <w:p>
      <w:r xmlns:w="http://schemas.openxmlformats.org/wordprocessingml/2006/main">
        <w:t xml:space="preserve">2. Freistingar syndarinnar: Hvernig á að sigrast á þeim</w:t>
      </w:r>
    </w:p>
    <w:p/>
    <w:p>
      <w:r xmlns:w="http://schemas.openxmlformats.org/wordprocessingml/2006/main">
        <w:t xml:space="preserve">1. Rómverjabréfið 6:12-14 - Láttu því ekki syndina ríkja í dauðlegum líkama þínum svo að þú hlýðir illum þrám hans. Bjódstu engan hluta af þér syndinni sem verkfæri illskunnar, heldur fórn þú Guði fremur eins og þeim sem leiddir eru frá dauðanum til lífsins. og fórnaðu honum allt af þér sem verkfæri réttlætisins.</w:t>
      </w:r>
    </w:p>
    <w:p/>
    <w:p>
      <w:r xmlns:w="http://schemas.openxmlformats.org/wordprocessingml/2006/main">
        <w:t xml:space="preserve">14 Því að syndin skal ekki vera yðar herra, því að þú ert ekki undir lögmáli, heldur undir náð.</w:t>
      </w:r>
    </w:p>
    <w:p/>
    <w:p>
      <w:r xmlns:w="http://schemas.openxmlformats.org/wordprocessingml/2006/main">
        <w:t xml:space="preserve">2. 2. Korintubréf 10:3-5 - Því þó að við búum í heiminum, heyja við ekki stríð eins og heimurinn gerir. Vopnin sem við berjumst með eru ekki vopn heimsins. Þvert á móti hafa þeir guðlegt vald til að rífa niður vígi. Við rífum niður rifrildi og sérhverja tilgerð sem setur sig upp gegn þekkingunni á Guði og við tökum hverja hugsun til fanga til að gera hana hlýða Kristi.</w:t>
      </w:r>
    </w:p>
    <w:p/>
    <w:p>
      <w:r xmlns:w="http://schemas.openxmlformats.org/wordprocessingml/2006/main">
        <w:t xml:space="preserve">Síðari bók konunganna 15:19 Og Púl Assýríukonungur fór í móti landinu, og Menahem gaf Púl þúsund talentur silfurs, svo að hönd hans gæti verið með honum til að staðfesta ríkið í hendi hans.</w:t>
      </w:r>
    </w:p>
    <w:p/>
    <w:p>
      <w:r xmlns:w="http://schemas.openxmlformats.org/wordprocessingml/2006/main">
        <w:t xml:space="preserve">Menahem greiddi Pul Assýríukonungi 1000 talentur silfurs í skiptum fyrir stuðning hans og aðstoð við að halda ríki sínu.</w:t>
      </w:r>
    </w:p>
    <w:p/>
    <w:p>
      <w:r xmlns:w="http://schemas.openxmlformats.org/wordprocessingml/2006/main">
        <w:t xml:space="preserve">1. Guð er fullvalda og við erum ábyrg: Dæmið um Menahem og Pul</w:t>
      </w:r>
    </w:p>
    <w:p/>
    <w:p>
      <w:r xmlns:w="http://schemas.openxmlformats.org/wordprocessingml/2006/main">
        <w:t xml:space="preserve">2. Mikilvægi þess að fylgja vilja Guðs: Lærdómur frá Menahem og Pul</w:t>
      </w:r>
    </w:p>
    <w:p/>
    <w:p>
      <w:r xmlns:w="http://schemas.openxmlformats.org/wordprocessingml/2006/main">
        <w:t xml:space="preserve">1. Jesaja 40:21-23 - "Veistu það ekki? Hefur þú ekki heyrt það? Er það ekki sagt þér frá upphafi? Hefurðu ekki skilið það síðan jörðin var grundvölluð? Hann situr yfir hring jarðar. og fólk þess er sem engisprettur. Hann teygir út himininn eins og tjaldhiminn og breiðir hann út eins og tjald til að búa í. Hann gjörir höfðingja að engu og gerir höfðingja þessa heims að engu."</w:t>
      </w:r>
    </w:p>
    <w:p/>
    <w:p>
      <w:r xmlns:w="http://schemas.openxmlformats.org/wordprocessingml/2006/main">
        <w:t xml:space="preserve">2. Orðskviðirnir 22:7 - "Ríkir drottna yfir fátækum og lántakandinn er þræll lánveitandans."</w:t>
      </w:r>
    </w:p>
    <w:p/>
    <w:p>
      <w:r xmlns:w="http://schemas.openxmlformats.org/wordprocessingml/2006/main">
        <w:t xml:space="preserve">Síðari bók konunganna 15:20 Og Menahem krafðist fé Ísraels, af öllum ríkum mönnum, af hverjum manni fimmtíu sikla silfurs, til að gefa Assýríukonungi. Þá sneri Assýríukonungur við og dvaldi ekki þar í landinu.</w:t>
      </w:r>
    </w:p>
    <w:p/>
    <w:p>
      <w:r xmlns:w="http://schemas.openxmlformats.org/wordprocessingml/2006/main">
        <w:t xml:space="preserve">Menahem krafðist 50 sikla silfurs af ríkum Ísraelsmönnum til að greiða Assýríukonungi, sem síðan fór.</w:t>
      </w:r>
    </w:p>
    <w:p/>
    <w:p>
      <w:r xmlns:w="http://schemas.openxmlformats.org/wordprocessingml/2006/main">
        <w:t xml:space="preserve">1. Kraftur örlætis: Hvernig að gefa til baka getur leitt til breytinga</w:t>
      </w:r>
    </w:p>
    <w:p/>
    <w:p>
      <w:r xmlns:w="http://schemas.openxmlformats.org/wordprocessingml/2006/main">
        <w:t xml:space="preserve">2. Mikilvægi ánægjunnar: Hvers vegna græðgi getur leitt til glötunar</w:t>
      </w:r>
    </w:p>
    <w:p/>
    <w:p>
      <w:r xmlns:w="http://schemas.openxmlformats.org/wordprocessingml/2006/main">
        <w:t xml:space="preserve">1. 2. Korintubréf 8:9 - Því að þér þekkið náð Drottins vors Jesú Krists, að þótt hann væri ríkur, varð hann yðar vegna fátækur, til þess að þú gætir orðið ríkur af fátækt hans.</w:t>
      </w:r>
    </w:p>
    <w:p/>
    <w:p>
      <w:r xmlns:w="http://schemas.openxmlformats.org/wordprocessingml/2006/main">
        <w:t xml:space="preserve">2. Lúkasarguðspjall 12:15 - Og hann sagði við þá: Gættu þín og varist allri ágirnd, því að líf manns felst ekki í gnægð eigna hans.</w:t>
      </w:r>
    </w:p>
    <w:p/>
    <w:p>
      <w:r xmlns:w="http://schemas.openxmlformats.org/wordprocessingml/2006/main">
        <w:t xml:space="preserve">Síðari bók konunganna 15:21 Það sem meira er að segja um Menahem og allt, sem hann gjörði, er það ritað í Árbókum Ísraelskonunga?</w:t>
      </w:r>
    </w:p>
    <w:p/>
    <w:p>
      <w:r xmlns:w="http://schemas.openxmlformats.org/wordprocessingml/2006/main">
        <w:t xml:space="preserve">Athafnir Menahems eru skráðar í annálabók Ísraelskonunga.</w:t>
      </w:r>
    </w:p>
    <w:p/>
    <w:p>
      <w:r xmlns:w="http://schemas.openxmlformats.org/wordprocessingml/2006/main">
        <w:t xml:space="preserve">1. Kraftur hlýðninnar - Hvernig að fylgja boðorðum Guðs getur fært okkur til meiri réttlætis.</w:t>
      </w:r>
    </w:p>
    <w:p/>
    <w:p>
      <w:r xmlns:w="http://schemas.openxmlformats.org/wordprocessingml/2006/main">
        <w:t xml:space="preserve">2. Trúir allt til enda - Mikilvægi þess að vera staðfastir í trú okkar, sama hvaða áskoranir við stöndum frammi fyrir.</w:t>
      </w:r>
    </w:p>
    <w:p/>
    <w:p>
      <w:r xmlns:w="http://schemas.openxmlformats.org/wordprocessingml/2006/main">
        <w:t xml:space="preserve">1. 2. Kroníkubók 15:7 - "Vertu sterkur og gefst ekki upp, því að verk þitt mun verða umbunað."</w:t>
      </w:r>
    </w:p>
    <w:p/>
    <w:p>
      <w:r xmlns:w="http://schemas.openxmlformats.org/wordprocessingml/2006/main">
        <w:t xml:space="preserve">2. Filippíbréfið 4:13 - "Allt megna ég fyrir Krist, sem styrkir mig."</w:t>
      </w:r>
    </w:p>
    <w:p/>
    <w:p>
      <w:r xmlns:w="http://schemas.openxmlformats.org/wordprocessingml/2006/main">
        <w:t xml:space="preserve">Síðari bók konunganna 15:22 Og Menahem lagðist til hvíldar hjá feðrum sínum. Og Pekaja sonur hans varð konungur í hans stað.</w:t>
      </w:r>
    </w:p>
    <w:p/>
    <w:p>
      <w:r xmlns:w="http://schemas.openxmlformats.org/wordprocessingml/2006/main">
        <w:t xml:space="preserve">Menahem dó og Pekahia sonur hans varð nýr konungur.</w:t>
      </w:r>
    </w:p>
    <w:p/>
    <w:p>
      <w:r xmlns:w="http://schemas.openxmlformats.org/wordprocessingml/2006/main">
        <w:t xml:space="preserve">1. Hverfulleiki lífsins: Hvernig á að lifa lífinu til fulls</w:t>
      </w:r>
    </w:p>
    <w:p/>
    <w:p>
      <w:r xmlns:w="http://schemas.openxmlformats.org/wordprocessingml/2006/main">
        <w:t xml:space="preserve">2. Mikilvægi arfleifðar: Hvernig á að miðla blessunum Guðs áfram</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1 Þessaloníkubréf 4:13-14 - En ég vil ekki, bræður, að þér séuð fáfróðir um þá sem eru sofandi, svo að þér hryggjist ekki, eins og aðrir sem enga von hafa. Því ef vér trúum því, að Jesús hafi dáið og risið upp, þá mun Guð einnig leiða með honum, sem sofa í Jesú.</w:t>
      </w:r>
    </w:p>
    <w:p/>
    <w:p>
      <w:r xmlns:w="http://schemas.openxmlformats.org/wordprocessingml/2006/main">
        <w:t xml:space="preserve">Síðari bók konunganna 15:23 Á fimmtugasta ríkisári Asarja Júdakonungs varð Pekaja Menahemsson konungur yfir Ísrael í Samaríu og ríkti í tvö ár.</w:t>
      </w:r>
    </w:p>
    <w:p/>
    <w:p>
      <w:r xmlns:w="http://schemas.openxmlformats.org/wordprocessingml/2006/main">
        <w:t xml:space="preserve">Pekaja tók að ríkja yfir Ísrael í Samaríu á fimmtugasta ríkisári Asarja yfir Júda. Hann ríkti í tvö ár.</w:t>
      </w:r>
    </w:p>
    <w:p/>
    <w:p>
      <w:r xmlns:w="http://schemas.openxmlformats.org/wordprocessingml/2006/main">
        <w:t xml:space="preserve">1. Að lifa í ríki Guðs: Hvernig á að sýna stjórnendum Guðs hlýðni</w:t>
      </w:r>
    </w:p>
    <w:p/>
    <w:p>
      <w:r xmlns:w="http://schemas.openxmlformats.org/wordprocessingml/2006/main">
        <w:t xml:space="preserve">2. Trúfesta í forystu: Dæmið um Pekahiah</w:t>
      </w:r>
    </w:p>
    <w:p/>
    <w:p>
      <w:r xmlns:w="http://schemas.openxmlformats.org/wordprocessingml/2006/main">
        <w:t xml:space="preserve">1. Rómverjabréfið 13:1-7 - Vertu háð yfirvöldum</w:t>
      </w:r>
    </w:p>
    <w:p/>
    <w:p>
      <w:r xmlns:w="http://schemas.openxmlformats.org/wordprocessingml/2006/main">
        <w:t xml:space="preserve">2. 1. Samúelsbók 8:5-9 - Að óska eftir að konungur ríki yfir þeim í stað Guðs</w:t>
      </w:r>
    </w:p>
    <w:p/>
    <w:p>
      <w:r xmlns:w="http://schemas.openxmlformats.org/wordprocessingml/2006/main">
        <w:t xml:space="preserve">Síðari bók konunganna 15:24 Og hann gjörði það sem illt var í augum Drottins. Hann vék ekki frá syndum Jeróbóams Nebatssonar, sem kom Ísrael til að syndga.</w:t>
      </w:r>
    </w:p>
    <w:p/>
    <w:p>
      <w:r xmlns:w="http://schemas.openxmlformats.org/wordprocessingml/2006/main">
        <w:t xml:space="preserve">Menahem Ísraelskonungur gjörði það sem illt var í augum Drottins og iðraðist ekki synda Jeróbóams.</w:t>
      </w:r>
    </w:p>
    <w:p/>
    <w:p>
      <w:r xmlns:w="http://schemas.openxmlformats.org/wordprocessingml/2006/main">
        <w:t xml:space="preserve">1. Guð sér allt: Mikilvægi þess að lifa rétt í augum Guðs</w:t>
      </w:r>
    </w:p>
    <w:p/>
    <w:p>
      <w:r xmlns:w="http://schemas.openxmlformats.org/wordprocessingml/2006/main">
        <w:t xml:space="preserve">2. Kraftur iðrunar: Að snúa sér frá synd</w:t>
      </w:r>
    </w:p>
    <w:p/>
    <w:p>
      <w:r xmlns:w="http://schemas.openxmlformats.org/wordprocessingml/2006/main">
        <w:t xml:space="preserve">1. 2. Korintubréf 5:10-11 - Því að við verðum allir að birtast fyrir dómstóli Krists, svo að hver og einn fái það sem til er fyrir það sem hann hefur gjört í líkamanum, hvort sem það er gott eða illt.</w:t>
      </w:r>
    </w:p>
    <w:p/>
    <w:p>
      <w:r xmlns:w="http://schemas.openxmlformats.org/wordprocessingml/2006/main">
        <w:t xml:space="preserve">2. Esekíel 18:30-32 - Þess vegna mun ég dæma yður, Ísraelsmenn, hver eftir sínum vegum, segir Drottinn Guð. Gjörið iðrun og snúið yður frá öllum afbrotum yðar, svo að misgjörðin verði ekki yðar eyðilegging. Varpið frá yður öllum þeim misgjörðum, sem þér hafið drýgt, og gjörið yður nýtt hjarta og nýjan anda! Hvers vegna munt þú deyja, Ísraelsmenn?</w:t>
      </w:r>
    </w:p>
    <w:p/>
    <w:p>
      <w:r xmlns:w="http://schemas.openxmlformats.org/wordprocessingml/2006/main">
        <w:t xml:space="preserve">Síðari bók konunganna 15:25 En Peka Remaljason, hans foringi, gerði samsæri gegn honum og laust hann í Samaríu, í höll konungshallarinnar, ásamt Argób og Arie og með honum fimmtíu menn af Gíleaðítum. hann drap hann, ok ríkti í herbergi hans.</w:t>
      </w:r>
    </w:p>
    <w:p/>
    <w:p>
      <w:r xmlns:w="http://schemas.openxmlformats.org/wordprocessingml/2006/main">
        <w:t xml:space="preserve">Pekah, foringi Pekahja konungs, gerði samsæri gegn honum og drap hann í höll konungshallarinnar í Samaríu með aðstoð Argobs og Arieh og 50 Gíleaðíta.</w:t>
      </w:r>
    </w:p>
    <w:p/>
    <w:p>
      <w:r xmlns:w="http://schemas.openxmlformats.org/wordprocessingml/2006/main">
        <w:t xml:space="preserve">1. Réttlæti Guðs ríkir í hvaða aðstæðum sem er.</w:t>
      </w:r>
    </w:p>
    <w:p/>
    <w:p>
      <w:r xmlns:w="http://schemas.openxmlformats.org/wordprocessingml/2006/main">
        <w:t xml:space="preserve">2. Synd getur fljótt leitt til eyðileggingar.</w:t>
      </w:r>
    </w:p>
    <w:p/>
    <w:p>
      <w:r xmlns:w="http://schemas.openxmlformats.org/wordprocessingml/2006/main">
        <w:t xml:space="preserve">1. Rómverjabréfið 12:19 Þér elskuðu, hefnið yðar aldrei sjálfs, heldur látið það eftir reiði Guðs, því að ritað er: Mín er hefndin, ég mun endurgjalda, segir Drottinn.</w:t>
      </w:r>
    </w:p>
    <w:p/>
    <w:p>
      <w:r xmlns:w="http://schemas.openxmlformats.org/wordprocessingml/2006/main">
        <w:t xml:space="preserve">2. Orðskviðirnir 16:18 Hroki gengur á undan tortímingu og hrokafullur andi fyrir fall.</w:t>
      </w:r>
    </w:p>
    <w:p/>
    <w:p>
      <w:r xmlns:w="http://schemas.openxmlformats.org/wordprocessingml/2006/main">
        <w:t xml:space="preserve">Síðari bók konunganna 15:26 Það sem meira er að segja um Pekahja og allt, sem hann gjörði, sjá, það er ritað í Árbókum Ísraelskonunga.</w:t>
      </w:r>
    </w:p>
    <w:p/>
    <w:p>
      <w:r xmlns:w="http://schemas.openxmlformats.org/wordprocessingml/2006/main">
        <w:t xml:space="preserve">1: Notaðu tímann skynsamlega.</w:t>
      </w:r>
    </w:p>
    <w:p/>
    <w:p>
      <w:r xmlns:w="http://schemas.openxmlformats.org/wordprocessingml/2006/main">
        <w:t xml:space="preserve">2: Guð er drottinn yfir öllu.</w:t>
      </w:r>
    </w:p>
    <w:p/>
    <w:p>
      <w:r xmlns:w="http://schemas.openxmlformats.org/wordprocessingml/2006/main">
        <w:t xml:space="preserve">1: Prédikarinn 3:1-2 „Allt hefur sinn tíma og sérhverri ásetningu undir himninum hefur sinn tíma: að fæðast hefur sinn tíma og að deyja hefur sinn tíma, að gróðursetja hefur sinn tíma og að rífa sinn tíma. það sem gróðursett er"</w:t>
      </w:r>
    </w:p>
    <w:p/>
    <w:p>
      <w:r xmlns:w="http://schemas.openxmlformats.org/wordprocessingml/2006/main">
        <w:t xml:space="preserve">2: Orðskviðirnir 16:9 "Hjarta manns hugsar upp veg sinn, en Drottinn stýrir skrefum hans."</w:t>
      </w:r>
    </w:p>
    <w:p/>
    <w:p>
      <w:r xmlns:w="http://schemas.openxmlformats.org/wordprocessingml/2006/main">
        <w:t xml:space="preserve">Síðari bók konunganna 15:27 Á tveimur og fimmtugasta ríkisári Asarja Júdakonungs varð Peka Remaljason konungur yfir Ísrael í Samaríu og ríkti í tuttugu ár.</w:t>
      </w:r>
    </w:p>
    <w:p/>
    <w:p>
      <w:r xmlns:w="http://schemas.openxmlformats.org/wordprocessingml/2006/main">
        <w:t xml:space="preserve">Asarja ríkti sem konungur í Júda í 52 ár og á þeim tíma tók Peka Remaljason að ríkja yfir Ísrael í Samaríu í 20 ár.</w:t>
      </w:r>
    </w:p>
    <w:p/>
    <w:p>
      <w:r xmlns:w="http://schemas.openxmlformats.org/wordprocessingml/2006/main">
        <w:t xml:space="preserve">Besta</w:t>
      </w:r>
    </w:p>
    <w:p/>
    <w:p>
      <w:r xmlns:w="http://schemas.openxmlformats.org/wordprocessingml/2006/main">
        <w:t xml:space="preserve">1. Treystu á tímasetningu Guðs og áætlun fyrir líf okkar.</w:t>
      </w:r>
    </w:p>
    <w:p/>
    <w:p>
      <w:r xmlns:w="http://schemas.openxmlformats.org/wordprocessingml/2006/main">
        <w:t xml:space="preserve">2. Hlýðið Guði, jafnvel þótt það meiki okkur ekki.</w:t>
      </w:r>
    </w:p>
    <w:p/>
    <w:p>
      <w:r xmlns:w="http://schemas.openxmlformats.org/wordprocessingml/2006/main">
        <w:t xml:space="preserve">Besta</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þínar hugsanir."</w:t>
      </w:r>
    </w:p>
    <w:p/>
    <w:p>
      <w:r xmlns:w="http://schemas.openxmlformats.org/wordprocessingml/2006/main">
        <w:t xml:space="preserve">2. Prédikarinn 3:1-8 „Alls hefur sinn tíma og sérhver mál undir himninum hefur sinn tíma: að fæðast hefur sinn tíma og að deyja hefur sinn tíma, að gróðursetja hefur sinn tíma og að rífa upp það sem er hefur sinn tíma. gróðursett; að drepa hefur sinn tíma og að lækna hefur sinn; að brjóta niður hefur sinn tíma og að byggja upp hefur sinn tíma; að gráta hefur sinn tíma og að hlæja hefur sinn tíma; að syrgja hefur sinn tíma og að dansa hefur sinn tíma; að kasta frá sér steinum og að safna steinum hefur sinn tíma, að faðmast hefur sinn tíma og að forðast að faðmast hefur sinn tíma, ..."</w:t>
      </w:r>
    </w:p>
    <w:p/>
    <w:p>
      <w:r xmlns:w="http://schemas.openxmlformats.org/wordprocessingml/2006/main">
        <w:t xml:space="preserve">Síðari bók konunganna 15:28 Og hann gjörði það sem illt var í augum Drottins. Hann vék ekki frá syndum Jeróbóams Nebatssonar, sem kom Ísrael til að syndga.</w:t>
      </w:r>
    </w:p>
    <w:p/>
    <w:p>
      <w:r xmlns:w="http://schemas.openxmlformats.org/wordprocessingml/2006/main">
        <w:t xml:space="preserve">Asarja Júdakonungur fór illa að sér og sneri ekki frá syndum Jeróbóams, sem leiddi Ísrael til að syndga.</w:t>
      </w:r>
    </w:p>
    <w:p/>
    <w:p>
      <w:r xmlns:w="http://schemas.openxmlformats.org/wordprocessingml/2006/main">
        <w:t xml:space="preserve">1. Kostnaður við óhlýðni: Að læra af mistökum Asaría konungs</w:t>
      </w:r>
    </w:p>
    <w:p/>
    <w:p>
      <w:r xmlns:w="http://schemas.openxmlformats.org/wordprocessingml/2006/main">
        <w:t xml:space="preserve">2. Þegar fyrirmæli Guðs eru hunsuð: Afleiðingar syndarinnar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Efesusbréfið 4:20-24 - En það er ekki hvernig þú lærðir Krist! þú gerir ráð fyrir að þú hafir heyrt um hann og hafið verið kennt í honum, eins og sannleikurinn er í Jesú, að afmá gamla sjálfan þig, sem tilheyrir fyrri lifnaðarháttum þínum og er spilltur af svikum þrár, og endurnýjast í anda huga yðar, og íklæðast hinu nýja sjálfi, skapað eftir líkingu Guðs í sönnu réttlæti og heilagleika.</w:t>
      </w:r>
    </w:p>
    <w:p/>
    <w:p>
      <w:r xmlns:w="http://schemas.openxmlformats.org/wordprocessingml/2006/main">
        <w:t xml:space="preserve">Síðari bók konunganna 15:29 Á dögum Peka Ísraelskonungs kom Tíglatpíleser Assýríukonungur og tók Íjón, Abelbet-Makka, Janóa, Kedes, Hasór, Gíleað og Galíleu, allt Naftalíland, og flutti þau. hertekinn til Assýríu.</w:t>
      </w:r>
    </w:p>
    <w:p/>
    <w:p>
      <w:r xmlns:w="http://schemas.openxmlformats.org/wordprocessingml/2006/main">
        <w:t xml:space="preserve">Tíglatpíleser Assýríukonungur réðst inn og tók Naftalíland, hertók borgir þess og fólk og flutti það til Assýríu.</w:t>
      </w:r>
    </w:p>
    <w:p/>
    <w:p>
      <w:r xmlns:w="http://schemas.openxmlformats.org/wordprocessingml/2006/main">
        <w:t xml:space="preserve">1. Fullveldi Guðs á þjáningartímum</w:t>
      </w:r>
    </w:p>
    <w:p/>
    <w:p>
      <w:r xmlns:w="http://schemas.openxmlformats.org/wordprocessingml/2006/main">
        <w:t xml:space="preserve">2. Tilgangsleysi mannlegs hroka</w:t>
      </w:r>
    </w:p>
    <w:p/>
    <w:p>
      <w:r xmlns:w="http://schemas.openxmlformats.org/wordprocessingml/2006/main">
        <w:t xml:space="preserve">1. Jesaja 10:5-7</w:t>
      </w:r>
    </w:p>
    <w:p/>
    <w:p>
      <w:r xmlns:w="http://schemas.openxmlformats.org/wordprocessingml/2006/main">
        <w:t xml:space="preserve">2. Matteus 10:28-31</w:t>
      </w:r>
    </w:p>
    <w:p/>
    <w:p>
      <w:r xmlns:w="http://schemas.openxmlformats.org/wordprocessingml/2006/main">
        <w:t xml:space="preserve">Síðari bók konunganna 15:30 Og Hósea Elason gerði samsæri gegn Peka Remaljasyni, laust hann og drap hann og tók ríki eftir hann á tuttugasta ríkisári Jótams Ússíasonar.</w:t>
      </w:r>
    </w:p>
    <w:p/>
    <w:p>
      <w:r xmlns:w="http://schemas.openxmlformats.org/wordprocessingml/2006/main">
        <w:t xml:space="preserve">Hósea, sonur Ela, steypti Peka Remaljasyni af stóli og varð konungur í Ísrael á tuttugasta stjórnarári Jótams.</w:t>
      </w:r>
    </w:p>
    <w:p/>
    <w:p>
      <w:r xmlns:w="http://schemas.openxmlformats.org/wordprocessingml/2006/main">
        <w:t xml:space="preserve">1. Kraftur samsæra: Hvernig Hoshea steypti Pekah</w:t>
      </w:r>
    </w:p>
    <w:p/>
    <w:p>
      <w:r xmlns:w="http://schemas.openxmlformats.org/wordprocessingml/2006/main">
        <w:t xml:space="preserve">2. Fullveldi Guðs yfir þjóðum: Ríki Hósea</w:t>
      </w:r>
    </w:p>
    <w:p/>
    <w:p>
      <w:r xmlns:w="http://schemas.openxmlformats.org/wordprocessingml/2006/main">
        <w:t xml:space="preserve">1. Rómverjabréfið 13:1-7 - Sérhver sál sé undirgefin æðri máttarvöld.</w:t>
      </w:r>
    </w:p>
    <w:p/>
    <w:p>
      <w:r xmlns:w="http://schemas.openxmlformats.org/wordprocessingml/2006/main">
        <w:t xml:space="preserve">2. Sálmur 75:6-7 - Kynning kemur hvorki úr austri né vestri né úr suðri. En Guð er dómarinn: einn fellir hann og setur annan upp.</w:t>
      </w:r>
    </w:p>
    <w:p/>
    <w:p>
      <w:r xmlns:w="http://schemas.openxmlformats.org/wordprocessingml/2006/main">
        <w:t xml:space="preserve">Síðari bók konunganna 15:31 Það sem meira er að segja um Peka og allt, sem hann gjörði, sjá, það er ritað í Árbókum Ísraelskonunga.</w:t>
      </w:r>
    </w:p>
    <w:p/>
    <w:p>
      <w:r xmlns:w="http://schemas.openxmlformats.org/wordprocessingml/2006/main">
        <w:t xml:space="preserve">Aðgerðir Pekah eru skráðar í annálabók Ísraelskonunga.</w:t>
      </w:r>
    </w:p>
    <w:p/>
    <w:p>
      <w:r xmlns:w="http://schemas.openxmlformats.org/wordprocessingml/2006/main">
        <w:t xml:space="preserve">1. Hvernig á að lifa heiðarlegu lífi</w:t>
      </w:r>
    </w:p>
    <w:p/>
    <w:p>
      <w:r xmlns:w="http://schemas.openxmlformats.org/wordprocessingml/2006/main">
        <w:t xml:space="preserve">2. Að vera trúr kalli Guðs</w:t>
      </w:r>
    </w:p>
    <w:p/>
    <w:p>
      <w:r xmlns:w="http://schemas.openxmlformats.org/wordprocessingml/2006/main">
        <w:t xml:space="preserve">1. Orðskviðirnir 21:3 - Að gera réttlæti og réttlæti er Drottni þóknanlegra en fórn.</w:t>
      </w:r>
    </w:p>
    <w:p/>
    <w:p>
      <w:r xmlns:w="http://schemas.openxmlformats.org/wordprocessingml/2006/main">
        <w:t xml:space="preserve">2. Síðari Kroníkubók 16:9 - Því að augu Drottins hlaupa um alla jörðina til að styðja þá sem hafa óaðfinnanlegt hjarta til hans.</w:t>
      </w:r>
    </w:p>
    <w:p/>
    <w:p>
      <w:r xmlns:w="http://schemas.openxmlformats.org/wordprocessingml/2006/main">
        <w:t xml:space="preserve">Síðari bók konunganna 15:32 Á öðru ríkisári Peka Remaljasonar Ísraelskonungs varð konungur Jótam Ússíasonur Júdakonungs.</w:t>
      </w:r>
    </w:p>
    <w:p/>
    <w:p>
      <w:r xmlns:w="http://schemas.openxmlformats.org/wordprocessingml/2006/main">
        <w:t xml:space="preserve">Jótam varð konungur í Júda á öðru stjórnarári Peka sem konungur Ísraels.</w:t>
      </w:r>
    </w:p>
    <w:p/>
    <w:p>
      <w:r xmlns:w="http://schemas.openxmlformats.org/wordprocessingml/2006/main">
        <w:t xml:space="preserve">1. Að læra að leiða: Forysta Jótams.</w:t>
      </w:r>
    </w:p>
    <w:p/>
    <w:p>
      <w:r xmlns:w="http://schemas.openxmlformats.org/wordprocessingml/2006/main">
        <w:t xml:space="preserve">2. Óttast ekki: Finndu hugrekki í stjórnartíð Jótams.</w:t>
      </w:r>
    </w:p>
    <w:p/>
    <w:p>
      <w:r xmlns:w="http://schemas.openxmlformats.org/wordprocessingml/2006/main">
        <w:t xml:space="preserve">1. Jesaja 6:1-8 - Köllun Jesaja um að vera spámaður á valdatíma Jótams.</w:t>
      </w:r>
    </w:p>
    <w:p/>
    <w:p>
      <w:r xmlns:w="http://schemas.openxmlformats.org/wordprocessingml/2006/main">
        <w:t xml:space="preserve">2. 2. Kroníkubók 27:1-9 - Stjórn Jótams og trúfesti hans við Guð.</w:t>
      </w:r>
    </w:p>
    <w:p/>
    <w:p>
      <w:r xmlns:w="http://schemas.openxmlformats.org/wordprocessingml/2006/main">
        <w:t xml:space="preserve">Síðari bók konunganna 15:33 Fimm og tuttugu ára var hann, þegar hann varð konungur, og sextán ár ríkti hann í Jerúsalem. Og móðir hans hét Jerúsa, dóttir Sadóks.</w:t>
      </w:r>
    </w:p>
    <w:p/>
    <w:p>
      <w:r xmlns:w="http://schemas.openxmlformats.org/wordprocessingml/2006/main">
        <w:t xml:space="preserve">Asaría var 25 ára þegar hann hóf 16 ára stjórn sína í Jerúsalem. Móðir hans var Jerúsa, dóttir Sadóks.</w:t>
      </w:r>
    </w:p>
    <w:p/>
    <w:p>
      <w:r xmlns:w="http://schemas.openxmlformats.org/wordprocessingml/2006/main">
        <w:t xml:space="preserve">1. Tímasetning Guðs er fullkomin - 2. Konungabók 15:33</w:t>
      </w:r>
    </w:p>
    <w:p/>
    <w:p>
      <w:r xmlns:w="http://schemas.openxmlformats.org/wordprocessingml/2006/main">
        <w:t xml:space="preserve">2. Áhrif hlýðinna mæðra - 2. Konungabók 15:33</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Orðskviðirnir 22:6 - Fræðið barn hvernig það á að fara; jafnvel þegar hann er gamall mun hann ekki víkja frá því.</w:t>
      </w:r>
    </w:p>
    <w:p/>
    <w:p>
      <w:r xmlns:w="http://schemas.openxmlformats.org/wordprocessingml/2006/main">
        <w:t xml:space="preserve">Síðari bók konunganna 15:34 Og hann gjörði það sem rétt var í augum Drottins. Hann gjörði eins og Ússía faðir hans hafði gjört.</w:t>
      </w:r>
    </w:p>
    <w:p/>
    <w:p>
      <w:r xmlns:w="http://schemas.openxmlformats.org/wordprocessingml/2006/main">
        <w:t xml:space="preserve">Jótam konungur fylgdi fordæmi Ússía föður síns og gerði það sem rétt var í augum Drottins.</w:t>
      </w:r>
    </w:p>
    <w:p/>
    <w:p>
      <w:r xmlns:w="http://schemas.openxmlformats.org/wordprocessingml/2006/main">
        <w:t xml:space="preserve">1. Lifðu lífi sem þóknast Guði</w:t>
      </w:r>
    </w:p>
    <w:p/>
    <w:p>
      <w:r xmlns:w="http://schemas.openxmlformats.org/wordprocessingml/2006/main">
        <w:t xml:space="preserve">2. Kraftur góðs fordæmis</w:t>
      </w:r>
    </w:p>
    <w:p/>
    <w:p>
      <w:r xmlns:w="http://schemas.openxmlformats.org/wordprocessingml/2006/main">
        <w:t xml:space="preserve">1. Sálmur 37:3-4 "Treystu Drottni og gjör gott, svo munt þú búa í landinu, og sannarlega munt þú metast. Gleðstu líka í Drottni, og hann mun gefa þér það sem hjarta þitt girnist. ."</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Síðari bók konunganna 15:35 En fórnarhæðirnar voru ekki fjarlægðar: lýðurinn fórnaði og brenndi reykelsi enn á fórnarhæðunum. Hann reisti æðra hlið húss Drottins.</w:t>
      </w:r>
    </w:p>
    <w:p/>
    <w:p>
      <w:r xmlns:w="http://schemas.openxmlformats.org/wordprocessingml/2006/main">
        <w:t xml:space="preserve">Asarja konungur byggði æðra hlið húss Drottins, en fjarlægði ekki fórnarhæðirnar þar sem fólkið fórnaði enn og brenndi reykelsi.</w:t>
      </w:r>
    </w:p>
    <w:p/>
    <w:p>
      <w:r xmlns:w="http://schemas.openxmlformats.org/wordprocessingml/2006/main">
        <w:t xml:space="preserve">1. Mikilvægi hlýðni: Fordæmi Asaría konungs</w:t>
      </w:r>
    </w:p>
    <w:p/>
    <w:p>
      <w:r xmlns:w="http://schemas.openxmlformats.org/wordprocessingml/2006/main">
        <w:t xml:space="preserve">2. Kraftur trúrrar hollustu: Arfleifð Azaría konungs</w:t>
      </w:r>
    </w:p>
    <w:p/>
    <w:p>
      <w:r xmlns:w="http://schemas.openxmlformats.org/wordprocessingml/2006/main">
        <w:t xml:space="preserve">1. Síðari Kroníkubók 26:4-5 - Hann gjörði það sem rétt var í augum Drottins, eins og Amasía faðir hans hafði gjört. Hann leitaði Guðs á dögum Sakaría, sem hafði skilning á sýnum Guðs. og meðan hann leitaði Drottins, gjörði Guð honum farsælan.</w:t>
      </w:r>
    </w:p>
    <w:p/>
    <w:p>
      <w:r xmlns:w="http://schemas.openxmlformats.org/wordprocessingml/2006/main">
        <w:t xml:space="preserve">2. Jesaja 55:6-7 - Leitið Drottins meðan hann er að finna, ákallið hann meðan hann er nálægur. Hinn óguðlegi láti af vegi sínum og rangláta hugsanir sínar. Hann snúi aftur til Drottins, og hann mun miskunna honum. og Guði vorum, því að hann mun ríkulega fyrirgefa.</w:t>
      </w:r>
    </w:p>
    <w:p/>
    <w:p>
      <w:r xmlns:w="http://schemas.openxmlformats.org/wordprocessingml/2006/main">
        <w:t xml:space="preserve">Síðari bók konunganna 15:36 Það sem meira er að segja um Jótam og allt, sem hann gjörði, er það ritað í Árbókum Júdakonunga?</w:t>
      </w:r>
    </w:p>
    <w:p/>
    <w:p>
      <w:r xmlns:w="http://schemas.openxmlformats.org/wordprocessingml/2006/main">
        <w:t xml:space="preserve">Jótam var konungur í Júda og eru verk hans rituð í Árbókum Júdakonunga.</w:t>
      </w:r>
    </w:p>
    <w:p/>
    <w:p>
      <w:r xmlns:w="http://schemas.openxmlformats.org/wordprocessingml/2006/main">
        <w:t xml:space="preserve">1. Mikilvægi guðlegrar forystu: Lærdómur frá Jotam</w:t>
      </w:r>
    </w:p>
    <w:p/>
    <w:p>
      <w:r xmlns:w="http://schemas.openxmlformats.org/wordprocessingml/2006/main">
        <w:t xml:space="preserve">2. Að hlýða Guði, ekki manni: Það sem við getum lært af Jótam</w:t>
      </w:r>
    </w:p>
    <w:p/>
    <w:p>
      <w:r xmlns:w="http://schemas.openxmlformats.org/wordprocessingml/2006/main">
        <w:t xml:space="preserve">1. Orðskviðirnir 29:2 - "Þegar réttlátir hafa vald, gleðst fólkið, en þegar óguðlegir drottna, þá syrgir fólkið."</w:t>
      </w:r>
    </w:p>
    <w:p/>
    <w:p>
      <w:r xmlns:w="http://schemas.openxmlformats.org/wordprocessingml/2006/main">
        <w:t xml:space="preserve">2. 1. Tímóteusarbréf 2:1-4 - „Ég áminn því að í fyrsta lagi beri bænir, bænir, fyrirbænir og þakkargjörð fyrir alla menn, fyrir konunga og alla þá sem vald hafa. vér megum lifa rólegu og friðsælu lífi í allri guðrækni og heiðarleika. Því að þetta er gott og þóknanlegt í augum Guðs, frelsara vors, sem vill að allir menn verði hólpnir og komist til þekkingar á sannleikanum."</w:t>
      </w:r>
    </w:p>
    <w:p/>
    <w:p>
      <w:r xmlns:w="http://schemas.openxmlformats.org/wordprocessingml/2006/main">
        <w:t xml:space="preserve">Síðari bók konunganna 15:37 Á þeim dögum tók Drottinn að senda Resín Sýrlandskonung í móti Júda og Peka Remaljason.</w:t>
      </w:r>
    </w:p>
    <w:p/>
    <w:p>
      <w:r xmlns:w="http://schemas.openxmlformats.org/wordprocessingml/2006/main">
        <w:t xml:space="preserve">Á tímum Konunganna 15:37 sendi Drottinn Resín Sýrlandskonung og Peka Remaljason til að berjast gegn Júda.</w:t>
      </w:r>
    </w:p>
    <w:p/>
    <w:p>
      <w:r xmlns:w="http://schemas.openxmlformats.org/wordprocessingml/2006/main">
        <w:t xml:space="preserve">1. Kraftur Guðs til að sigra: Hvernig hlýðni við Drottin færir sigur</w:t>
      </w:r>
    </w:p>
    <w:p/>
    <w:p>
      <w:r xmlns:w="http://schemas.openxmlformats.org/wordprocessingml/2006/main">
        <w:t xml:space="preserve">2. Að viðurkenna og sigrast á mótlæti: Lærdómur úr Konungsbók</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Síðari bók konunganna 15:38 Og Jótam lagðist til hvíldar hjá feðrum sínum og var grafinn hjá feðrum sínum í borg Davíðs föður síns, og Akas sonur hans varð konungur í hans stað.</w:t>
      </w:r>
    </w:p>
    <w:p/>
    <w:p>
      <w:r xmlns:w="http://schemas.openxmlformats.org/wordprocessingml/2006/main">
        <w:t xml:space="preserve">Jótam, Ísraelskonungur, dó og var grafinn í Davíðsborg ásamt feðrum sínum. Akas sonur hans varð konungur í hans stað.</w:t>
      </w:r>
    </w:p>
    <w:p/>
    <w:p>
      <w:r xmlns:w="http://schemas.openxmlformats.org/wordprocessingml/2006/main">
        <w:t xml:space="preserve">1. Raunveruleiki dauðans: Hvað það þýðir að vera konungur</w:t>
      </w:r>
    </w:p>
    <w:p/>
    <w:p>
      <w:r xmlns:w="http://schemas.openxmlformats.org/wordprocessingml/2006/main">
        <w:t xml:space="preserve">2. Að vera trú feðrum okkar: Arfleifð Jótams</w:t>
      </w:r>
    </w:p>
    <w:p/>
    <w:p>
      <w:r xmlns:w="http://schemas.openxmlformats.org/wordprocessingml/2006/main">
        <w:t xml:space="preserve">1. Sálmur 37:25 - "Ég hef verið ungur og nú er ég gamall, samt hef ég ekki séð hinn réttláta yfirgefinn, né niðja hans biðja um brauð."</w:t>
      </w:r>
    </w:p>
    <w:p/>
    <w:p>
      <w:r xmlns:w="http://schemas.openxmlformats.org/wordprocessingml/2006/main">
        <w:t xml:space="preserve">2. Prédikarinn 8:4 - "Þar sem orð konungs er, þar er kraftur, og hver getur sagt við hann: Hvað gerir þú?"</w:t>
      </w:r>
    </w:p>
    <w:p/>
    <w:p>
      <w:r xmlns:w="http://schemas.openxmlformats.org/wordprocessingml/2006/main">
        <w:t xml:space="preserve">16. kafli 2. Konunga fjallar um stjórnartíð Akas sem Júdakonungs og hörmulegar ákvarðanir hans, þar á meðal að leita aðstoðar Assýríu og innleiða skurðgoðadýrkun í tilbeiðsluaðferðum Júda.</w:t>
      </w:r>
    </w:p>
    <w:p/>
    <w:p>
      <w:r xmlns:w="http://schemas.openxmlformats.org/wordprocessingml/2006/main">
        <w:t xml:space="preserve">1. málsgrein: Kaflinn byrjar á því að kynna Akas sem konung Júda. Ólíkt forfeðrum sínum fetar Akas ekki í fótspor þeirra heldur stundar hann illskulegt athæfi. Hann gengur á vegum Ísraelskonunga og fórnar jafnvel eigin syni til erlendra guða (2. Konungabók 16:1-4).</w:t>
      </w:r>
    </w:p>
    <w:p/>
    <w:p>
      <w:r xmlns:w="http://schemas.openxmlformats.org/wordprocessingml/2006/main">
        <w:t xml:space="preserve">2. málsgrein: Til að bregðast við hótunum frá Ísrael og Sýrlandi, leitar Akas eftir aðstoð frá Tiglat-Pileser III, Assýríukonungi. Hann sendir honum skattpeninga sem teknir eru úr musterissjóði til að öðlast hylli hans. Hins vegar leiðir þessi athöfn aðeins til frekari vandræða fyrir Júda (2. Konungabók 16:5-9).</w:t>
      </w:r>
    </w:p>
    <w:p/>
    <w:p>
      <w:r xmlns:w="http://schemas.openxmlformats.org/wordprocessingml/2006/main">
        <w:t xml:space="preserve">Þriðja málsgrein: Á meðan hann heimsótti Damaskus sér Akas altari þar og sendir hönnun þess aftur til Úría prests í Jerúsalem. Þegar hann kemur aftur skipar hann Urijah að byggja eftirlíkingu af altari fyrir sig byggt á þeirri hönnun. Þetta nýja altari kemur í stað bronsaltarsins sem Guð hafði boðið að nota í tilbeiðslu (2. Konungabók 16:10-17).</w:t>
      </w:r>
    </w:p>
    <w:p/>
    <w:p>
      <w:r xmlns:w="http://schemas.openxmlformats.org/wordprocessingml/2006/main">
        <w:t xml:space="preserve">Fjórða málsgrein: Frásögnin heldur áfram með lýsingu á ýmsum atburðum á valdatíma Akasar, svo sem smáatriði um endurbætur sem hann gerði á musteri Salómons undir áhrifum frá assýrískum hönnunum, en einnig er minnst á dauða hans og greftrun (Konungabók 22;18-20).</w:t>
      </w:r>
    </w:p>
    <w:p/>
    <w:p>
      <w:r xmlns:w="http://schemas.openxmlformats.org/wordprocessingml/2006/main">
        <w:t xml:space="preserve">Í stuttu máli lýsir sextáni kafli 2. konunga illsku stjórn Akasar, fórnir til erlendra guða, að leita aðstoðar frá Assýríu, vanhelgun á tilbeiðsluaðferðum. Kynning á skurðgoðadýrkun, frávik frá boðorðum Guðs. Þetta Í stuttu máli, kafli kannar þemu eins og afleiðingar þess að hverfa frá Guði, hætturnar af því að leita bandalaga við óguðlegar þjóðir og hvernig málamiðlun sannrar tilbeiðslu getur leitt til andlegs falls.</w:t>
      </w:r>
    </w:p>
    <w:p/>
    <w:p>
      <w:r xmlns:w="http://schemas.openxmlformats.org/wordprocessingml/2006/main">
        <w:t xml:space="preserve">Síðari bók konunganna 16:1 Á sautjánda ríkisári Peka Remaljasonar varð Akas Jótamssonar konungs í Júda konungur.</w:t>
      </w:r>
    </w:p>
    <w:p/>
    <w:p>
      <w:r xmlns:w="http://schemas.openxmlformats.org/wordprocessingml/2006/main">
        <w:t xml:space="preserve">Akas, sonur Jótams, tók að ríkja sem konungur í Júda á sautjánda ríkisári Peka Remaljasonar.</w:t>
      </w:r>
    </w:p>
    <w:p/>
    <w:p>
      <w:r xmlns:w="http://schemas.openxmlformats.org/wordprocessingml/2006/main">
        <w:t xml:space="preserve">1. Mikilvægi þolinmæðis: Hvernig að bíða eftir réttum tíma getur skilað miklum árangri</w:t>
      </w:r>
    </w:p>
    <w:p/>
    <w:p>
      <w:r xmlns:w="http://schemas.openxmlformats.org/wordprocessingml/2006/main">
        <w:t xml:space="preserve">2. Kraftur forystu: Hvernig góð forysta getur mótað framtíðina</w:t>
      </w:r>
    </w:p>
    <w:p/>
    <w:p>
      <w:r xmlns:w="http://schemas.openxmlformats.org/wordprocessingml/2006/main">
        <w:t xml:space="preserve">1. Rómverjabréfið 12:12 - "gleðst í voninni, þolinmóður í þrengingum"</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Síðari bók konunganna 16:2 Akas var tuttugu ára gamall, þá er hann varð konungur, og sextán ár ríkti hann í Jerúsalem og gjörði ekki það, sem rétt var í augum Drottins Guðs síns, eins og Davíð faðir hans.</w:t>
      </w:r>
    </w:p>
    <w:p/>
    <w:p>
      <w:r xmlns:w="http://schemas.openxmlformats.org/wordprocessingml/2006/main">
        <w:t xml:space="preserve">Akas tók að ríkja þegar hann var 20 ára gamall og ríkti í Jerúsalem í 16 ár. Hann fylgdi ekki skipunum Drottins, ólíkt Davíð föður sínum.</w:t>
      </w:r>
    </w:p>
    <w:p/>
    <w:p>
      <w:r xmlns:w="http://schemas.openxmlformats.org/wordprocessingml/2006/main">
        <w:t xml:space="preserve">1. Lifðu lífi í tryggð við Drottin</w:t>
      </w:r>
    </w:p>
    <w:p/>
    <w:p>
      <w:r xmlns:w="http://schemas.openxmlformats.org/wordprocessingml/2006/main">
        <w:t xml:space="preserve">2. Kraftur góðs fordæmis</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 Vertu ekki í samræmi við mynstur þessa heims, heldur umbreyttu með endurnýjun hugar þíns.</w:t>
      </w:r>
    </w:p>
    <w:p/>
    <w:p>
      <w:r xmlns:w="http://schemas.openxmlformats.org/wordprocessingml/2006/main">
        <w:t xml:space="preserve">2. 1. Korintubréf 10:11 - Þetta kom fyrir þá til fyrirmyndar, en það var ritað okkur til fræðslu, þeim sem endalok aldanna eru komin.</w:t>
      </w:r>
    </w:p>
    <w:p/>
    <w:p>
      <w:r xmlns:w="http://schemas.openxmlformats.org/wordprocessingml/2006/main">
        <w:t xml:space="preserve">Síðari bók konunganna 16:3 En hann gekk á vegi Ísraelskonunga, já, og lét son sinn ganga í gegnum eldinn, eftir svívirðingum heiðingjanna, sem Drottinn rak burt undan Ísraelsmönnum.</w:t>
      </w:r>
    </w:p>
    <w:p/>
    <w:p>
      <w:r xmlns:w="http://schemas.openxmlformats.org/wordprocessingml/2006/main">
        <w:t xml:space="preserve">Akas Júdakonungur fylgdi sömu syndugu venjum fyrrverandi konunga Ísraels og gekk jafnvel svo langt að fórna syni sínum til heiðnum guðum.</w:t>
      </w:r>
    </w:p>
    <w:p/>
    <w:p>
      <w:r xmlns:w="http://schemas.openxmlformats.org/wordprocessingml/2006/main">
        <w:t xml:space="preserve">1. Synd skurðgoðadýrkunar: Hvers vegna verðum við að standast freistingar</w:t>
      </w:r>
    </w:p>
    <w:p/>
    <w:p>
      <w:r xmlns:w="http://schemas.openxmlformats.org/wordprocessingml/2006/main">
        <w:t xml:space="preserve">2. Kraftur fordæmis foreldris: Hvernig við kennum börnum okkar</w:t>
      </w:r>
    </w:p>
    <w:p/>
    <w:p>
      <w:r xmlns:w="http://schemas.openxmlformats.org/wordprocessingml/2006/main">
        <w:t xml:space="preserve">1. 5. Mósebók 12:30-31 - Gæt þín, að þú verðir ekki töfraður með því að fylgja þeim, eftir að þeim er eytt undan þér; Og þú skalt ekki spyrja guði þeirra og segja: Hvernig hafa þessar þjóðir þjónað guðum sínum? þó mun ég eins gjöra.</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Síðari bók konunganna 16:4 Og hann fórnaði og brenndi reykelsi á hæðunum og á hæðunum og undir hverju grænu tré.</w:t>
      </w:r>
    </w:p>
    <w:p/>
    <w:p>
      <w:r xmlns:w="http://schemas.openxmlformats.org/wordprocessingml/2006/main">
        <w:t xml:space="preserve">Akas, Júdakonungur, dýrkaði falsguði með því að fórna og brenna reykelsi á hæðum, hæðum og undir grænum trjám.</w:t>
      </w:r>
    </w:p>
    <w:p/>
    <w:p>
      <w:r xmlns:w="http://schemas.openxmlformats.org/wordprocessingml/2006/main">
        <w:t xml:space="preserve">1. Hættan á málamiðlun með falskri skurðgoðadýrkun</w:t>
      </w:r>
    </w:p>
    <w:p/>
    <w:p>
      <w:r xmlns:w="http://schemas.openxmlformats.org/wordprocessingml/2006/main">
        <w:t xml:space="preserve">2. Neikvæð áhrif skurðgoðadýrkunar í lífi trúaðs manns</w:t>
      </w:r>
    </w:p>
    <w:p/>
    <w:p>
      <w:r xmlns:w="http://schemas.openxmlformats.org/wordprocessingml/2006/main">
        <w:t xml:space="preserve">1. Jeremía 16:19-20 Drottinn, styrkur minn og vígi, athvarf mitt á degi neyðarinnar, til þín munu þjóðirnar koma frá endimörkum jarðar og segja: Feður vorir hafa ekkert erft nema lygar, verðlausa hluti. þar sem enginn hagnaður er.</w:t>
      </w:r>
    </w:p>
    <w:p/>
    <w:p>
      <w:r xmlns:w="http://schemas.openxmlformats.org/wordprocessingml/2006/main">
        <w:t xml:space="preserve">2. Orðskviðirnir 16:25 Það er leið sem manni sýnist rétt, en endir hans er vegurinn til dauða.</w:t>
      </w:r>
    </w:p>
    <w:p/>
    <w:p>
      <w:r xmlns:w="http://schemas.openxmlformats.org/wordprocessingml/2006/main">
        <w:t xml:space="preserve">Síðari bók konunganna 16:5 Þá fóru Resín Sýrlandskonungur og Peka Remaljason, Ísraelskonungur, til Jerúsalem til hernaðar, og þeir settust um Akas, en gátu ekki sigrað hann.</w:t>
      </w:r>
    </w:p>
    <w:p/>
    <w:p>
      <w:r xmlns:w="http://schemas.openxmlformats.org/wordprocessingml/2006/main">
        <w:t xml:space="preserve">Resín, konungur í Sýrlandi, og Peka, konungur í Ísrael, settu um Jerúsalem til að heyja stríð við Akas, en án árangurs.</w:t>
      </w:r>
    </w:p>
    <w:p/>
    <w:p>
      <w:r xmlns:w="http://schemas.openxmlformats.org/wordprocessingml/2006/main">
        <w:t xml:space="preserve">1. Guð er alltaf með okkur á erfiðleikatímum - Jesaja 41:10</w:t>
      </w:r>
    </w:p>
    <w:p/>
    <w:p>
      <w:r xmlns:w="http://schemas.openxmlformats.org/wordprocessingml/2006/main">
        <w:t xml:space="preserve">2. Stattu staðfastur í trú og treystu á Drottin - 2. Kroníkubók 20:15-17</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Síðari Kroníkubók 20:15-17 - "Og hann sagði: Heyrið allir Júdamenn og Jerúsalembúar og Jósafat konungur: Svo segir Drottinn við yður: Verið ekki hræddir og skelfist ekki yfir þessum mikla hjörð, því að bardaga er ekki þín heldur Guðs. Far þú á morgun niður í móti þeim. Sjá, þeir munu koma upp um Sís uppgönguna. Þú munt finna þá við enda dalsins, austan við Jerúel-eyðimörk. Þú munt ekki þurfa að berjast í þessa bardaga. Stattu fast, haltu stöðu þinni og sjáðu hjálpræði Drottins fyrir yður, Júda og Jerúsalem. Vertu ekki hræddur og óttast ekki. Far þú á morgun gegn þeim, og Drottinn mun vera með þér.</w:t>
      </w:r>
    </w:p>
    <w:p/>
    <w:p>
      <w:r xmlns:w="http://schemas.openxmlformats.org/wordprocessingml/2006/main">
        <w:t xml:space="preserve">Síðari bók konunganna 16:6 Á þeim tíma endurheimti Resín Sýrlandskonungur Elat til Sýrlands og hrakti Gyðinga frá Elat, og Sýrlendingar komu til Elat og bjuggu þar allt til þessa dags.</w:t>
      </w:r>
    </w:p>
    <w:p/>
    <w:p>
      <w:r xmlns:w="http://schemas.openxmlformats.org/wordprocessingml/2006/main">
        <w:t xml:space="preserve">Resín, konungur Sýrlands, náði aftur yfirráðum yfir Elat og rak Gyðinga burt úr borginni. Sýrlendingar hafa búið í Elat síðan.</w:t>
      </w:r>
    </w:p>
    <w:p/>
    <w:p>
      <w:r xmlns:w="http://schemas.openxmlformats.org/wordprocessingml/2006/main">
        <w:t xml:space="preserve">1. Hvernig vilji Guðs sigrar þrátt fyrir andstöðu</w:t>
      </w:r>
    </w:p>
    <w:p/>
    <w:p>
      <w:r xmlns:w="http://schemas.openxmlformats.org/wordprocessingml/2006/main">
        <w:t xml:space="preserve">2. Standa staðfast við mótlæti</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Jesaja 54:17 Ekkert vopn, sem smíðað er gegn þér, mun sigra, og þú munt hrekja hverja tungu, sem ásakar þig. Þetta er arfleifð þjóna Drottins, og þetta er réttlæting þeirra frá mér, segir Drottinn.</w:t>
      </w:r>
    </w:p>
    <w:p/>
    <w:p>
      <w:r xmlns:w="http://schemas.openxmlformats.org/wordprocessingml/2006/main">
        <w:t xml:space="preserve">Síðari bók konunganna 16:7 Þá sendi Akas sendimenn á fund Tíglatpílesers Assýríukonungs og lét segja: ,,Ég er þjónn þinn og sonur þinn. Far þú upp og frelsaðu mig úr hendi Sýrlandskonungs og úr hendi konungs konungsins. Ísrael, sem rísa upp á móti mér.</w:t>
      </w:r>
    </w:p>
    <w:p/>
    <w:p>
      <w:r xmlns:w="http://schemas.openxmlformats.org/wordprocessingml/2006/main">
        <w:t xml:space="preserve">Akas Júdakonungur sendir sendiboða til Tíglatpílesers Assýríukonungs og biður um að verða hólpinn frá konungum Sýrlands og Ísraels sem ráðast á hann.</w:t>
      </w:r>
    </w:p>
    <w:p/>
    <w:p>
      <w:r xmlns:w="http://schemas.openxmlformats.org/wordprocessingml/2006/main">
        <w:t xml:space="preserve">1. Guð er athvarf okkar og styrkur - Sálmur 46:1-3</w:t>
      </w:r>
    </w:p>
    <w:p/>
    <w:p>
      <w:r xmlns:w="http://schemas.openxmlformats.org/wordprocessingml/2006/main">
        <w:t xml:space="preserve">2. Kraftur bænarinnar - Jakobsbréfið 5:16</w:t>
      </w:r>
    </w:p>
    <w:p/>
    <w:p>
      <w:r xmlns:w="http://schemas.openxmlformats.org/wordprocessingml/2006/main">
        <w:t xml:space="preserve">1. Jesaja 7:1-9 - Akas bað um tákn frá Drottni og Guð gaf honum tákn.</w:t>
      </w:r>
    </w:p>
    <w:p/>
    <w:p>
      <w:r xmlns:w="http://schemas.openxmlformats.org/wordprocessingml/2006/main">
        <w:t xml:space="preserve">2. Jesaja 8:7-8 - Akas og Júdamenn voru varaðir við að treysta á Assýríukonung um vernd.</w:t>
      </w:r>
    </w:p>
    <w:p/>
    <w:p>
      <w:r xmlns:w="http://schemas.openxmlformats.org/wordprocessingml/2006/main">
        <w:t xml:space="preserve">Síðari bók konunganna 16:8 Og Akas tók silfrið og gullið, sem fannst í musteri Drottins og í fjársjóðum konungshallarinnar, og sendi Assýríukonungi að gjöf.</w:t>
      </w:r>
    </w:p>
    <w:p/>
    <w:p>
      <w:r xmlns:w="http://schemas.openxmlformats.org/wordprocessingml/2006/main">
        <w:t xml:space="preserve">Akas tók silfur og gull úr musteri Drottins og konungshöllinni og gaf Assýríukonungi að gjöf.</w:t>
      </w:r>
    </w:p>
    <w:p/>
    <w:p>
      <w:r xmlns:w="http://schemas.openxmlformats.org/wordprocessingml/2006/main">
        <w:t xml:space="preserve">1. Hætta á málamiðlun: Hvernig við megum ekki fórna gildum okkar í andspænis mótlæti</w:t>
      </w:r>
    </w:p>
    <w:p/>
    <w:p>
      <w:r xmlns:w="http://schemas.openxmlformats.org/wordprocessingml/2006/main">
        <w:t xml:space="preserve">2. Að taka það sem er ekki okkar: Að skilja syndina við að stela</w:t>
      </w:r>
    </w:p>
    <w:p/>
    <w:p>
      <w:r xmlns:w="http://schemas.openxmlformats.org/wordprocessingml/2006/main">
        <w:t xml:space="preserve">1. Jakobsbréfið 1:12-15 - Sæll er sá maður sem þolir freistni, því þegar hann reynir mun hann hljóta kórónu lífsins, sem Drottinn hefur heitið þeim sem elska hann.</w:t>
      </w:r>
    </w:p>
    <w:p/>
    <w:p>
      <w:r xmlns:w="http://schemas.openxmlformats.org/wordprocessingml/2006/main">
        <w:t xml:space="preserve">2. Mósebók 20:15 - Þú skalt ekki stela.</w:t>
      </w:r>
    </w:p>
    <w:p/>
    <w:p>
      <w:r xmlns:w="http://schemas.openxmlformats.org/wordprocessingml/2006/main">
        <w:t xml:space="preserve">Síðari bók konunganna 16:9 Og Assýríukonungur hlustaði á hann, því að Assýríukonungur fór á móti Damaskus og tók hana og flutti fólkið í henni til Kír og drap Resín.</w:t>
      </w:r>
    </w:p>
    <w:p/>
    <w:p>
      <w:r xmlns:w="http://schemas.openxmlformats.org/wordprocessingml/2006/main">
        <w:t xml:space="preserve">Assýríukonungur hlustaði á beiðni Ísraelskonungs og réðst í kjölfarið á Damaskus og tók fólkið til fanga og drap Resín.</w:t>
      </w:r>
    </w:p>
    <w:p/>
    <w:p>
      <w:r xmlns:w="http://schemas.openxmlformats.org/wordprocessingml/2006/main">
        <w:t xml:space="preserve">1. Kraftur orðs Guðs og mikilvægi hlýðni.</w:t>
      </w:r>
    </w:p>
    <w:p/>
    <w:p>
      <w:r xmlns:w="http://schemas.openxmlformats.org/wordprocessingml/2006/main">
        <w:t xml:space="preserve">2. Afleiðingar óhlýðni og uppreisnar.</w:t>
      </w:r>
    </w:p>
    <w:p/>
    <w:p>
      <w:r xmlns:w="http://schemas.openxmlformats.org/wordprocessingml/2006/main">
        <w:t xml:space="preserve">1. Sálmur 105:15 - "segjandi: Snertið ekki minn smurða og gjörið spámönnum mínum ekkert illt."</w:t>
      </w:r>
    </w:p>
    <w:p/>
    <w:p>
      <w:r xmlns:w="http://schemas.openxmlformats.org/wordprocessingml/2006/main">
        <w:t xml:space="preserve">2. Rómverjabréfið 13:1-2 - "Sérhver sál sé undirgefin æðri máttarvöld. Því að enginn kraftur er til nema frá Guði: kraftarnir sem til eru eru vígðir af Guði."</w:t>
      </w:r>
    </w:p>
    <w:p/>
    <w:p>
      <w:r xmlns:w="http://schemas.openxmlformats.org/wordprocessingml/2006/main">
        <w:t xml:space="preserve">Síðari bók konunganna 16:10 Og Akas konungur fór til Damaskus til fundar við Tíglatpíleser Assýríukonung, og sá altari, sem var í Damaskus, og Akas konungur sendi Úría presti snið altarsins og fyrirmynd þess, eftir öllum bókum. vinnubrögð þess.</w:t>
      </w:r>
    </w:p>
    <w:p/>
    <w:p>
      <w:r xmlns:w="http://schemas.openxmlformats.org/wordprocessingml/2006/main">
        <w:t xml:space="preserve">Akas konungur fer til Damaskus til að hitta Tíglatpíleser Assýríukonung og dáist þar að altari. Hann sendir Úría presti lýsingu á altarinu til að endurtaka.</w:t>
      </w:r>
    </w:p>
    <w:p/>
    <w:p>
      <w:r xmlns:w="http://schemas.openxmlformats.org/wordprocessingml/2006/main">
        <w:t xml:space="preserve">1. Mikilvægi þess að móta gjörðir okkar eftir gjörðum Guðs.</w:t>
      </w:r>
    </w:p>
    <w:p/>
    <w:p>
      <w:r xmlns:w="http://schemas.openxmlformats.org/wordprocessingml/2006/main">
        <w:t xml:space="preserve">2. Að læra af fordæmum annarra.</w:t>
      </w:r>
    </w:p>
    <w:p/>
    <w:p>
      <w:r xmlns:w="http://schemas.openxmlformats.org/wordprocessingml/2006/main">
        <w:t xml:space="preserve">1. Filippíbréfið 3:17 - "Bræður og systur, líkið eftir mér og fylgstu með þeim sem ganga eftir því fordæmi sem þú hefur í okkur."</w:t>
      </w:r>
    </w:p>
    <w:p/>
    <w:p>
      <w:r xmlns:w="http://schemas.openxmlformats.org/wordprocessingml/2006/main">
        <w:t xml:space="preserve">2. Rómverjabréfið 8:29 - "Því að þá, sem Guð vissi fyrir fram, hefur hann einnig fyrirhugað að líkjast mynd sonar síns, til þess að hann yrði frumburður meðal margra bræðra og systra."</w:t>
      </w:r>
    </w:p>
    <w:p/>
    <w:p>
      <w:r xmlns:w="http://schemas.openxmlformats.org/wordprocessingml/2006/main">
        <w:t xml:space="preserve">Síðari bók konunganna 16:11 Og Úría prestur reisti altari eftir öllu því, sem Akas konungur hafði sent frá Damaskus. Þannig gjörði Úría prestur það gegn Akas konungi, sem kom frá Damaskus.</w:t>
      </w:r>
    </w:p>
    <w:p/>
    <w:p>
      <w:r xmlns:w="http://schemas.openxmlformats.org/wordprocessingml/2006/main">
        <w:t xml:space="preserve">Úría prestur reisti altari samkvæmt fyrirmælum Akasar konungs sem hafði sent fyrirmæli frá Damaskus.</w:t>
      </w:r>
    </w:p>
    <w:p/>
    <w:p>
      <w:r xmlns:w="http://schemas.openxmlformats.org/wordprocessingml/2006/main">
        <w:t xml:space="preserve">1. Að hlýða fyrirmælum Guðs - 2. Konungabók 16:11</w:t>
      </w:r>
    </w:p>
    <w:p/>
    <w:p>
      <w:r xmlns:w="http://schemas.openxmlformats.org/wordprocessingml/2006/main">
        <w:t xml:space="preserve">2. Trúfesti Úría prests - 2. Konungabók 16:11</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Rómverjabréfið 12:2 -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Síðari bók konunganna 16:12 Þegar konungur var kominn frá Damaskus, sá konungur altarið, og konungur gekk að altarinu og fórnaði á það.</w:t>
      </w:r>
    </w:p>
    <w:p/>
    <w:p>
      <w:r xmlns:w="http://schemas.openxmlformats.org/wordprocessingml/2006/main">
        <w:t xml:space="preserve">Akas Júdakonungur heimsækir Jerúsalem og nálgast altarið til að færa fórn.</w:t>
      </w:r>
    </w:p>
    <w:p/>
    <w:p>
      <w:r xmlns:w="http://schemas.openxmlformats.org/wordprocessingml/2006/main">
        <w:t xml:space="preserve">1. Trúfesti Guðs í andliti mótlætis</w:t>
      </w:r>
    </w:p>
    <w:p/>
    <w:p>
      <w:r xmlns:w="http://schemas.openxmlformats.org/wordprocessingml/2006/main">
        <w:t xml:space="preserve">2. Að finna styrk í Drottni</w:t>
      </w:r>
    </w:p>
    <w:p/>
    <w:p>
      <w:r xmlns:w="http://schemas.openxmlformats.org/wordprocessingml/2006/main">
        <w:t xml:space="preserve">1. Sálmur 27:14 - "Bíðið eftir Drottni, verið sterkur og hugur og bíðið eftir Drottni."</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Síðari bók konunganna 16:13 Og hann brenndi brennifórn sína og matfórn, hellti dreypifórn sinni og stökkti blóði heillafórnar sinnar á altarið.</w:t>
      </w:r>
    </w:p>
    <w:p/>
    <w:p>
      <w:r xmlns:w="http://schemas.openxmlformats.org/wordprocessingml/2006/main">
        <w:t xml:space="preserve">Akas Júdakonungur færði Drottni brennifórn, matfórn, dreypifórn og heillafórn á altarinu.</w:t>
      </w:r>
    </w:p>
    <w:p/>
    <w:p>
      <w:r xmlns:w="http://schemas.openxmlformats.org/wordprocessingml/2006/main">
        <w:t xml:space="preserve">1. Fórnir til Drottins: Fordæmi Akasar konungs</w:t>
      </w:r>
    </w:p>
    <w:p/>
    <w:p>
      <w:r xmlns:w="http://schemas.openxmlformats.org/wordprocessingml/2006/main">
        <w:t xml:space="preserve">2. Kraftur hlýðni: Það sem Akas konungur kennir okkur</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Hebreabréfið 13:15 - Fyrir hann skulum við stöðugt færa Guði lofgjörðarfórn, það er ávöxtur vara sem viðurkenna nafn hans.</w:t>
      </w:r>
    </w:p>
    <w:p/>
    <w:p>
      <w:r xmlns:w="http://schemas.openxmlformats.org/wordprocessingml/2006/main">
        <w:t xml:space="preserve">Síðari bók konunganna 16:14 Og hann leiddi einnig koparaltarið, sem stóð frammi fyrir Drottni, framarlega í húsinu, milli altarsins og húss Drottins, og setti það norðan við altarið.</w:t>
      </w:r>
    </w:p>
    <w:p/>
    <w:p>
      <w:r xmlns:w="http://schemas.openxmlformats.org/wordprocessingml/2006/main">
        <w:t xml:space="preserve">Þessi texti lýsir því hvernig Akas Júdakonungur færði eiraltari frá framhlið musterisins til norðurhliðar altarsins.</w:t>
      </w:r>
    </w:p>
    <w:p/>
    <w:p>
      <w:r xmlns:w="http://schemas.openxmlformats.org/wordprocessingml/2006/main">
        <w:t xml:space="preserve">1. Mikilvægi þess að forgangsraða Guði: Skoða verk Akasar konungs</w:t>
      </w:r>
    </w:p>
    <w:p/>
    <w:p>
      <w:r xmlns:w="http://schemas.openxmlformats.org/wordprocessingml/2006/main">
        <w:t xml:space="preserve">2. Trúmennska á erfiðleikatímum: Hvernig Akas konungur hélt skuldbindingum sínum</w:t>
      </w:r>
    </w:p>
    <w:p/>
    <w:p>
      <w:r xmlns:w="http://schemas.openxmlformats.org/wordprocessingml/2006/main">
        <w:t xml:space="preserve">1. Mósebók 12:5-7 - Fjallað um mikilvægi þess að tilbiðja Guð á þeim stað sem hann velur.</w:t>
      </w:r>
    </w:p>
    <w:p/>
    <w:p>
      <w:r xmlns:w="http://schemas.openxmlformats.org/wordprocessingml/2006/main">
        <w:t xml:space="preserve">2. 2. Kroníkubók 15:2 - Lýsir hvernig Asa konungur var hrósað fyrir trúfesti hans við Guð.</w:t>
      </w:r>
    </w:p>
    <w:p/>
    <w:p>
      <w:r xmlns:w="http://schemas.openxmlformats.org/wordprocessingml/2006/main">
        <w:t xml:space="preserve">Síðari bók konunganna 16:15 Og Akas konungur bauð Úría presti og sagði: "Færið á altarinu mikla morgunbrennifórnina og kvöldfórnina, brennifórn konungs og matfórn hans ásamt brennifórn alls fólksins. af landinu og matfórn þeirra og dreypifórnir. og stökkva á það öllu brennifórnarblóðinu og öllu sláturfórnarblóðinu.</w:t>
      </w:r>
    </w:p>
    <w:p/>
    <w:p>
      <w:r xmlns:w="http://schemas.openxmlformats.org/wordprocessingml/2006/main">
        <w:t xml:space="preserve">Akas konungur bauð Úría presti að brenna morgun- og kvöldfórnir á altarinu mikla, ásamt brennifórnum landslýðsins og dreypifórnum þeirra. Öllu blóði brennifórnarinnar og fórnarinnar átti að stökkva á altarið, sem notað var til að rannsaka með.</w:t>
      </w:r>
    </w:p>
    <w:p/>
    <w:p>
      <w:r xmlns:w="http://schemas.openxmlformats.org/wordprocessingml/2006/main">
        <w:t xml:space="preserve">1. Mikilvægi þess að hlýða boðorðum Guðs</w:t>
      </w:r>
    </w:p>
    <w:p/>
    <w:p>
      <w:r xmlns:w="http://schemas.openxmlformats.org/wordprocessingml/2006/main">
        <w:t xml:space="preserve">2. Kraftur fórnarinnar</w:t>
      </w:r>
    </w:p>
    <w:p/>
    <w:p>
      <w:r xmlns:w="http://schemas.openxmlformats.org/wordprocessingml/2006/main">
        <w:t xml:space="preserve">1. Hebreabréfið 13:15-17 - "Þess vegna skulum vér fyrir honum stöðugt færa Guði lofgjörðarfórn, það er ávöxt vara vorra, og þökkum nafn hans. En gleymum ekki að gjöra gott og deila, því að slíkum fórnum hefur Guði þóknun. Hlýðið þeim, sem yfir yður ráða, og verið undirgefin, því að þeir gæta sálar yðar, eins og þeir, sem reikningsskil verða. Látið þá gera það með gleði en ekki með harmi, fyrir það væri óarðbært fyrir þig."</w:t>
      </w:r>
    </w:p>
    <w:p/>
    <w:p>
      <w:r xmlns:w="http://schemas.openxmlformats.org/wordprocessingml/2006/main">
        <w:t xml:space="preserve">2. Mósebók 17:11 - „Því að líf holdsins er í blóðinu, og ég hef gefið yður það á altarinu til þess að friðþægja fyrir sálir yðar, því að það er blóðið sem friðþægir fyrir sálina. "</w:t>
      </w:r>
    </w:p>
    <w:p/>
    <w:p>
      <w:r xmlns:w="http://schemas.openxmlformats.org/wordprocessingml/2006/main">
        <w:t xml:space="preserve">Síðari bók konunganna 16:16 Svo gjörði Úría prestur eins og Akas konungur bauð.</w:t>
      </w:r>
    </w:p>
    <w:p/>
    <w:p>
      <w:r xmlns:w="http://schemas.openxmlformats.org/wordprocessingml/2006/main">
        <w:t xml:space="preserve">Úría prestur fylgdi öllum fyrirmælum Akasar konungs.</w:t>
      </w:r>
    </w:p>
    <w:p/>
    <w:p>
      <w:r xmlns:w="http://schemas.openxmlformats.org/wordprocessingml/2006/main">
        <w:t xml:space="preserve">1. Guð hefur kallað okkur til að hlýða þeim sem ráða yfir okkur.</w:t>
      </w:r>
    </w:p>
    <w:p/>
    <w:p>
      <w:r xmlns:w="http://schemas.openxmlformats.org/wordprocessingml/2006/main">
        <w:t xml:space="preserve">2. Það verður umbunað fyrir trúfesti við að hlýða valdi.</w:t>
      </w:r>
    </w:p>
    <w:p/>
    <w:p>
      <w:r xmlns:w="http://schemas.openxmlformats.org/wordprocessingml/2006/main">
        <w:t xml:space="preserve">1. Rómverjabréfið 13:1-7</w:t>
      </w:r>
    </w:p>
    <w:p/>
    <w:p>
      <w:r xmlns:w="http://schemas.openxmlformats.org/wordprocessingml/2006/main">
        <w:t xml:space="preserve">2. Efesusbréfið 6:5-9</w:t>
      </w:r>
    </w:p>
    <w:p/>
    <w:p>
      <w:r xmlns:w="http://schemas.openxmlformats.org/wordprocessingml/2006/main">
        <w:t xml:space="preserve">Síðari bók konunganna 16:17 Og Akas konungur skar burt undirstöðurnar og fjarlægði kerið af þeim. Og hann tók hafið ofan af eirnautunum, sem undir því voru, og lagði það á grjótstétt.</w:t>
      </w:r>
    </w:p>
    <w:p/>
    <w:p>
      <w:r xmlns:w="http://schemas.openxmlformats.org/wordprocessingml/2006/main">
        <w:t xml:space="preserve">Akas konungur tók kerið af undirstöðunum og tók hafið ofan af koparnautunum og setti það á stétt steina.</w:t>
      </w:r>
    </w:p>
    <w:p/>
    <w:p>
      <w:r xmlns:w="http://schemas.openxmlformats.org/wordprocessingml/2006/main">
        <w:t xml:space="preserve">1. Kraftur fórnarinnar: Hvernig aðgerðir Akasar konungs tákna mikilvægi þess að gefa</w:t>
      </w:r>
    </w:p>
    <w:p/>
    <w:p>
      <w:r xmlns:w="http://schemas.openxmlformats.org/wordprocessingml/2006/main">
        <w:t xml:space="preserve">2. Að heiðra Drottin: Merking þess að Akas konungur fjarlægti kerið og hafið</w:t>
      </w:r>
    </w:p>
    <w:p/>
    <w:p>
      <w:r xmlns:w="http://schemas.openxmlformats.org/wordprocessingml/2006/main">
        <w:t xml:space="preserve">1. Sálmur 84:11, Því að Drottinn Guð er sól og skjöldur: Drottinn mun veita náð og dýrð, engu góðu mun hann halda þeim sem ganga réttlátir.</w:t>
      </w:r>
    </w:p>
    <w:p/>
    <w:p>
      <w:r xmlns:w="http://schemas.openxmlformats.org/wordprocessingml/2006/main">
        <w:t xml:space="preserve">2. Hebreabréfið 13:15-16, Fyrir hann skulum vér því færa Guði stöðugt lofgjörðarfórnina, það er ávöxtur vara okkar sem þökkum nafn hans. En að gjöra gott og tala, gleymdu ekki því að slíkar fórnir hafa Guði þóknun.</w:t>
      </w:r>
    </w:p>
    <w:p/>
    <w:p>
      <w:r xmlns:w="http://schemas.openxmlformats.org/wordprocessingml/2006/main">
        <w:t xml:space="preserve">Síðari bók konunganna 16:18 Og skjólið fyrir hvíldardaginn, sem þeir höfðu reist í húsinu, og inngöngu konungs fyrir utan, sneri hann frá musteri Drottins til Assýríukonungs.</w:t>
      </w:r>
    </w:p>
    <w:p/>
    <w:p>
      <w:r xmlns:w="http://schemas.openxmlformats.org/wordprocessingml/2006/main">
        <w:t xml:space="preserve">Akas Júdakonungur fjarlægði hvíldardagshlífina og innganginn frá musteri Drottins fyrir Assýríukonung.</w:t>
      </w:r>
    </w:p>
    <w:p/>
    <w:p>
      <w:r xmlns:w="http://schemas.openxmlformats.org/wordprocessingml/2006/main">
        <w:t xml:space="preserve">1. Ekki er hægt að véfengja sanna tilbeiðslu á Drottni.</w:t>
      </w:r>
    </w:p>
    <w:p/>
    <w:p>
      <w:r xmlns:w="http://schemas.openxmlformats.org/wordprocessingml/2006/main">
        <w:t xml:space="preserve">2. Vertu meðvituð um fordæmið sem við erum leiðtogar.</w:t>
      </w:r>
    </w:p>
    <w:p/>
    <w:p>
      <w:r xmlns:w="http://schemas.openxmlformats.org/wordprocessingml/2006/main">
        <w:t xml:space="preserve">1. Mósebók 6:5 Þú skalt elska Drottin Guð þinn af öllu hjarta þínu og allri sálu þinni og af öllum mætti þínum.</w:t>
      </w:r>
    </w:p>
    <w:p/>
    <w:p>
      <w:r xmlns:w="http://schemas.openxmlformats.org/wordprocessingml/2006/main">
        <w:t xml:space="preserve">2. Matteusarguðspjall 22:37-39 Og hann sagði við hann: Þú skalt elska Drottin Guð þinn af öllu hjarta þínu, allri sálu þinni og öllum huga þínum.</w:t>
      </w:r>
    </w:p>
    <w:p/>
    <w:p>
      <w:r xmlns:w="http://schemas.openxmlformats.org/wordprocessingml/2006/main">
        <w:t xml:space="preserve">Síðari bók konunganna 16:19 Það sem meira er að segja um Akas, sem hann gjörði, er það ekki ritað í Árbókum Júdakonunga?</w:t>
      </w:r>
    </w:p>
    <w:p/>
    <w:p>
      <w:r xmlns:w="http://schemas.openxmlformats.org/wordprocessingml/2006/main">
        <w:t xml:space="preserve">Það sem eftir er af athöfnum Akasar er ritað í Árbókum Júdakonunga.</w:t>
      </w:r>
    </w:p>
    <w:p/>
    <w:p>
      <w:r xmlns:w="http://schemas.openxmlformats.org/wordprocessingml/2006/main">
        <w:t xml:space="preserve">1. Mikilvægi þess að skrá söguna - Prédikarinn 12:12</w:t>
      </w:r>
    </w:p>
    <w:p/>
    <w:p>
      <w:r xmlns:w="http://schemas.openxmlformats.org/wordprocessingml/2006/main">
        <w:t xml:space="preserve">2. Kraftur ritaðra heimilda - Jesaja 30:8</w:t>
      </w:r>
    </w:p>
    <w:p/>
    <w:p>
      <w:r xmlns:w="http://schemas.openxmlformats.org/wordprocessingml/2006/main">
        <w:t xml:space="preserve">1. Jesaja 7:1-2</w:t>
      </w:r>
    </w:p>
    <w:p/>
    <w:p>
      <w:r xmlns:w="http://schemas.openxmlformats.org/wordprocessingml/2006/main">
        <w:t xml:space="preserve">2. Orðskviðirnir 22:28</w:t>
      </w:r>
    </w:p>
    <w:p/>
    <w:p>
      <w:r xmlns:w="http://schemas.openxmlformats.org/wordprocessingml/2006/main">
        <w:t xml:space="preserve">Síðari bók konunganna 16:20 Og Akas lagðist til hvíldar hjá feðrum sínum og var grafinn hjá feðrum sínum í Davíðsborg, og Hiskía sonur hans varð konungur í hans stað.</w:t>
      </w:r>
    </w:p>
    <w:p/>
    <w:p>
      <w:r xmlns:w="http://schemas.openxmlformats.org/wordprocessingml/2006/main">
        <w:t xml:space="preserve">Akas Júdakonungur dó og var grafinn í Davíðsborg. Hiskía sonur hans tók við sem konungur.</w:t>
      </w:r>
    </w:p>
    <w:p/>
    <w:p>
      <w:r xmlns:w="http://schemas.openxmlformats.org/wordprocessingml/2006/main">
        <w:t xml:space="preserve">1. Fullveldi Guðs - Hvernig líf okkar er í höndum Guðs.</w:t>
      </w:r>
    </w:p>
    <w:p/>
    <w:p>
      <w:r xmlns:w="http://schemas.openxmlformats.org/wordprocessingml/2006/main">
        <w:t xml:space="preserve">2. Að miðla möttlinum áfram - Tækifæri og ábyrgð forystu.</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37:23 - Skref góðs manns eru skipuð af Drottni, og hann hefur yndi af vegi hans.</w:t>
      </w:r>
    </w:p>
    <w:p/>
    <w:p>
      <w:r xmlns:w="http://schemas.openxmlformats.org/wordprocessingml/2006/main">
        <w:t xml:space="preserve">2. Konungakafli 17 lýsir falli norðurríkisins Ísraels og útlegð þess til Assýríu vegna þrálátrar skurðgoðadýrkunar þeirra og óhlýðni við Guð.</w:t>
      </w:r>
    </w:p>
    <w:p/>
    <w:p>
      <w:r xmlns:w="http://schemas.openxmlformats.org/wordprocessingml/2006/main">
        <w:t xml:space="preserve">1. málsgrein: Kaflinn byrjar á því að segja að á tólfta stjórnarári Akasar yfir Júda verður Hósea konungur Ísraels. Hins vegar heldur hann áfram þeim syndugu athöfnum sem fyrri konungar komu á fót (2. Konungabók 17:1-2).</w:t>
      </w:r>
    </w:p>
    <w:p/>
    <w:p>
      <w:r xmlns:w="http://schemas.openxmlformats.org/wordprocessingml/2006/main">
        <w:t xml:space="preserve">2. málsgrein: Frásögnin undirstrikar hvernig Hósea verður ættkóngur undir stjórn Salmaneser V, konungs Assýríu. Hins vegar gerir Hósea leynilega samsæri við Egyptaland gegn Assýríu, sem leiðir til þess að Salmaneser umsetur Samaríu í þrjú ár (2. Konungabók 17:3-6).</w:t>
      </w:r>
    </w:p>
    <w:p/>
    <w:p>
      <w:r xmlns:w="http://schemas.openxmlformats.org/wordprocessingml/2006/main">
        <w:t xml:space="preserve">3. málsgrein: Að lokum fellur Samaría fyrir Assýríu og Ísrael er tekinn í útlegð. Þetta gerist vegna þess að þeir höfðu þráfaldlega óhlýðnast boðorðum Guðs og fylgt skurðgoðum í staðinn. Fólkið er í útlegð til ýmissa borga í Assýríu (2. Konungabók 17:7-23).</w:t>
      </w:r>
    </w:p>
    <w:p/>
    <w:p>
      <w:r xmlns:w="http://schemas.openxmlformats.org/wordprocessingml/2006/main">
        <w:t xml:space="preserve">4. málsgrein: Frásögnin útskýrir hvernig þessi útlegð átti sér stað vegna þess að þeir tilbáðu falska guði frá þjóðum sem umkringdu þá í stað þess að fylgja sáttmála Guðs við forfeður þeirra. Þrátt fyrir viðvaranir frá spámönnum sem Guð sendi, iðruðust þeir ekki eða sneru við (Kon 22;24-41).</w:t>
      </w:r>
    </w:p>
    <w:p/>
    <w:p>
      <w:r xmlns:w="http://schemas.openxmlformats.org/wordprocessingml/2006/main">
        <w:t xml:space="preserve">Í stuttu máli lýsir sautjándi kafli 2. konunga stjórnartíð Hósea yfir Ísrael, samsæri gegn Assýríu, umsátri Samaríu, útlegð og útlegð Ísraels. Viðvarandi skurðgoðadýrkun, óhlýðni við boð Guðs. Þetta Í stuttu máli, kafli kannar þemu eins og afleiðingar þrálátrar óhlýðni, hættuna á því að hverfa frá sannri tilbeiðslu og hvernig það getur leitt til eyðileggingar og útlegðar að taka ekki eftir viðvörunum.</w:t>
      </w:r>
    </w:p>
    <w:p/>
    <w:p>
      <w:r xmlns:w="http://schemas.openxmlformats.org/wordprocessingml/2006/main">
        <w:t xml:space="preserve">Síðari bók konunganna 17:1 Á tólfta ríkisári Akasar Júdakonungs varð Hósea Elason konungur í Samaríu yfir Ísrael í níu ár.</w:t>
      </w:r>
    </w:p>
    <w:p/>
    <w:p>
      <w:r xmlns:w="http://schemas.openxmlformats.org/wordprocessingml/2006/main">
        <w:t xml:space="preserve">Hósea tók að ríkja í Samaríu yfir Ísrael á tólfta ríkisári Akasar Júdakonungs.</w:t>
      </w:r>
    </w:p>
    <w:p/>
    <w:p>
      <w:r xmlns:w="http://schemas.openxmlformats.org/wordprocessingml/2006/main">
        <w:t xml:space="preserve">1. Kraftur trúarinnar: valdatíð Hósea í Samaríu</w:t>
      </w:r>
    </w:p>
    <w:p/>
    <w:p>
      <w:r xmlns:w="http://schemas.openxmlformats.org/wordprocessingml/2006/main">
        <w:t xml:space="preserve">2. Tímasetning Guðs: Ríkisstjórn Hósea á tólfta ári Akasar</w:t>
      </w:r>
    </w:p>
    <w:p/>
    <w:p>
      <w:r xmlns:w="http://schemas.openxmlformats.org/wordprocessingml/2006/main">
        <w:t xml:space="preserve">1. Jesaja 7:16: "Því að áður en drengurinn veit hvernig hann á að segja 'faðir minn' eða 'móðir mín', mun auður Damaskus og herfang Samaríu verða tekinn fyrir Assýríukonungi."</w:t>
      </w:r>
    </w:p>
    <w:p/>
    <w:p>
      <w:r xmlns:w="http://schemas.openxmlformats.org/wordprocessingml/2006/main">
        <w:t xml:space="preserve">2. Síðari Kroníkubók 28:16-21: "Á þeim tíma sendi Akas konungur Assýríukonungi til aðstoðar. Því að aftur voru Edómítar komnir og réðust á Júda og fluttu burt fanga. Og Filistar höfðu ráðist inn í borgir láglendisins og frá Negeb Júda og höfðu numið Bet Semes, Ajalon, Gederót, Sókó og þorpin hennar, Timna og þorpin hennar, og Gimzo og þorpin hennar, og settust þar að, því að Drottinn auðmýkti Júda vegna Akasar Ísraelskonungs. Því að hann hafði látið Júda hegða sér synd og verið mjög ótrúr Drottni."</w:t>
      </w:r>
    </w:p>
    <w:p/>
    <w:p>
      <w:r xmlns:w="http://schemas.openxmlformats.org/wordprocessingml/2006/main">
        <w:t xml:space="preserve">Síðari bók konunganna 17:2 Og hann gjörði það sem illt var í augum Drottins, en ekki eins og Ísraelskonungar, sem voru á undan honum.</w:t>
      </w:r>
    </w:p>
    <w:p/>
    <w:p>
      <w:r xmlns:w="http://schemas.openxmlformats.org/wordprocessingml/2006/main">
        <w:t xml:space="preserve">Hósea konungur Ísraels var vondur í augum Drottins, en ekki eins slæmur og fyrri konungar Ísraels.</w:t>
      </w:r>
    </w:p>
    <w:p/>
    <w:p>
      <w:r xmlns:w="http://schemas.openxmlformats.org/wordprocessingml/2006/main">
        <w:t xml:space="preserve">1. Hættan við að bera okkur saman við aðra</w:t>
      </w:r>
    </w:p>
    <w:p/>
    <w:p>
      <w:r xmlns:w="http://schemas.openxmlformats.org/wordprocessingml/2006/main">
        <w:t xml:space="preserve">2. Afleiðingar þess að gera illt í augum Drottins</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Sálmur 34:14 - "Hverf þú frá illu og gjörðu gott, leitaðu friðar og elttu hann."</w:t>
      </w:r>
    </w:p>
    <w:p/>
    <w:p>
      <w:r xmlns:w="http://schemas.openxmlformats.org/wordprocessingml/2006/main">
        <w:t xml:space="preserve">Síðari bók konunganna 17:3 Á móti honum fór Salmaneser Assýríukonungur. Og Hósea gerðist þjónn hans og gaf honum gjafir.</w:t>
      </w:r>
    </w:p>
    <w:p/>
    <w:p>
      <w:r xmlns:w="http://schemas.openxmlformats.org/wordprocessingml/2006/main">
        <w:t xml:space="preserve">Hósea Ísraelskonungur neyddist til að gerast þjónn Salmanesers Assýríukonungs og gefa honum gjafir.</w:t>
      </w:r>
    </w:p>
    <w:p/>
    <w:p>
      <w:r xmlns:w="http://schemas.openxmlformats.org/wordprocessingml/2006/main">
        <w:t xml:space="preserve">1. Kraftur undirgefni - hvernig aðgerðir okkar tala hærra en orð okkar</w:t>
      </w:r>
    </w:p>
    <w:p/>
    <w:p>
      <w:r xmlns:w="http://schemas.openxmlformats.org/wordprocessingml/2006/main">
        <w:t xml:space="preserve">2. Hættan af stolti - Kostnaðurinn við að neita að lúta vilja Guðs</w:t>
      </w:r>
    </w:p>
    <w:p/>
    <w:p>
      <w:r xmlns:w="http://schemas.openxmlformats.org/wordprocessingml/2006/main">
        <w:t xml:space="preserve">1. Jakobsbréfið 4:7 - Gerið yður því undirgefið Guði. Standið gegn djöflinum, og hann mun flýja frá þér.</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Síðari bók konunganna 17:4 Og Assýríukonungur fann samsæri í Hósea, því að hann hafði sent sendiboða til Egyptalandskonungs og færði Assýríukonungi enga gjöf, eins og hann hafði gert ár eftir ár. Þess vegna lokaði Assýríukonungur hann upp og batt hann í fangelsi.</w:t>
      </w:r>
    </w:p>
    <w:p/>
    <w:p>
      <w:r xmlns:w="http://schemas.openxmlformats.org/wordprocessingml/2006/main">
        <w:t xml:space="preserve">Hósea var sakaður um samsæri gegn Assýríukonungi eftir að honum tókst ekki að senda skatt til Assýríukonungs eins og hann hafði gert áður.</w:t>
      </w:r>
    </w:p>
    <w:p/>
    <w:p>
      <w:r xmlns:w="http://schemas.openxmlformats.org/wordprocessingml/2006/main">
        <w:t xml:space="preserve">1. Guð mun refsa þeim sem óhlýðnast honum</w:t>
      </w:r>
    </w:p>
    <w:p/>
    <w:p>
      <w:r xmlns:w="http://schemas.openxmlformats.org/wordprocessingml/2006/main">
        <w:t xml:space="preserve">2. Við ættum alltaf að leitast við að heiðra þá sem hafa vald</w:t>
      </w:r>
    </w:p>
    <w:p/>
    <w:p>
      <w:r xmlns:w="http://schemas.openxmlformats.org/wordprocessingml/2006/main">
        <w:t xml:space="preserve">1. Prédikarinn 12:13 - Við skulum heyra niðurstöðu alls málsins: Óttast Guð og haldið boðorð hans, því að þetta er skylda mannsins.</w:t>
      </w:r>
    </w:p>
    <w:p/>
    <w:p>
      <w:r xmlns:w="http://schemas.openxmlformats.org/wordprocessingml/2006/main">
        <w:t xml:space="preserve">2. Rómverjabréfið 13:1-2 - Sérhver sál sé undirgefin æðri máttarvöld. Því að enginn kraftur er til nema frá Guði: kraftarnir sem til eru eru vígðir af Guði. Hver sem því stendur gegn kraftinum, stendur gegn helgiathöfn Guðs.</w:t>
      </w:r>
    </w:p>
    <w:p/>
    <w:p>
      <w:r xmlns:w="http://schemas.openxmlformats.org/wordprocessingml/2006/main">
        <w:t xml:space="preserve">Síðari bók konunganna 17:5 Þá fór Assýríukonungur upp um allt landið og fór upp til Samaríu og settist um hana í þrjú ár.</w:t>
      </w:r>
    </w:p>
    <w:p/>
    <w:p>
      <w:r xmlns:w="http://schemas.openxmlformats.org/wordprocessingml/2006/main">
        <w:t xml:space="preserve">Assýríukonungur réðst á Samaríu og settist um í þrjú ár.</w:t>
      </w:r>
    </w:p>
    <w:p/>
    <w:p>
      <w:r xmlns:w="http://schemas.openxmlformats.org/wordprocessingml/2006/main">
        <w:t xml:space="preserve">1. Jeremía 29:11: "Því að ég veit hvaða áætlanir ég hef um þig, segir Drottinn, ætlar að gera þér farsælan og ekki gera þér illt, ætlar að gefa þér von og framtíð."</w:t>
      </w:r>
    </w:p>
    <w:p/>
    <w:p>
      <w:r xmlns:w="http://schemas.openxmlformats.org/wordprocessingml/2006/main">
        <w:t xml:space="preserve">2. 2. Korintubréf 4:8: "Vér erum þrýst á allar hliðar, en ekki niðurbrotnar, ráðvilltir, en ekki í örvæntingu."</w:t>
      </w:r>
    </w:p>
    <w:p/>
    <w:p>
      <w:r xmlns:w="http://schemas.openxmlformats.org/wordprocessingml/2006/main">
        <w:t xml:space="preserve">1. Jesaja 10:5: "Vei Assýríu, sprota reiði minnar, í hvers hendi er kylfa reiði minnar!"</w:t>
      </w:r>
    </w:p>
    <w:p/>
    <w:p>
      <w:r xmlns:w="http://schemas.openxmlformats.org/wordprocessingml/2006/main">
        <w:t xml:space="preserve">2. Nahum 3:1: "Vei blóðu borginni! Hún er öll full af lygum og ráni. Fórnarlamb hennar fer aldrei."</w:t>
      </w:r>
    </w:p>
    <w:p/>
    <w:p>
      <w:r xmlns:w="http://schemas.openxmlformats.org/wordprocessingml/2006/main">
        <w:t xml:space="preserve">Síðari bók konunganna 17:6 Á níunda ríkisári Hósea tók Assýríukonungur Samaríu og flutti Ísrael til Assýríu og setti þá í Hala og í Habor við Gósanfljót og í borgum Meda.</w:t>
      </w:r>
    </w:p>
    <w:p/>
    <w:p>
      <w:r xmlns:w="http://schemas.openxmlformats.org/wordprocessingml/2006/main">
        <w:t xml:space="preserve">Hósea Assýríukonungur tók Samaríu og gerði Ísraelsmenn útlæga til Hala, Habor og Gósan á níunda ríkisári hans.</w:t>
      </w:r>
    </w:p>
    <w:p/>
    <w:p>
      <w:r xmlns:w="http://schemas.openxmlformats.org/wordprocessingml/2006/main">
        <w:t xml:space="preserve">1. Fullveldi Guðs: Jafnvel í útlegð er Guð við stjórnvölinn</w:t>
      </w:r>
    </w:p>
    <w:p/>
    <w:p>
      <w:r xmlns:w="http://schemas.openxmlformats.org/wordprocessingml/2006/main">
        <w:t xml:space="preserve">2. Afleiðingar óhlýðni: Útlegð Ísraels sem viðvörun</w:t>
      </w:r>
    </w:p>
    <w:p/>
    <w:p>
      <w:r xmlns:w="http://schemas.openxmlformats.org/wordprocessingml/2006/main">
        <w:t xml:space="preserve">1. Mósebók 28:36 - Drottinn mun útlæga þig og konung þinn sem þú settir yfir þig til þjóðar sem þú eða feður þínir þekkja ekki.</w:t>
      </w:r>
    </w:p>
    <w:p/>
    <w:p>
      <w:r xmlns:w="http://schemas.openxmlformats.org/wordprocessingml/2006/main">
        <w:t xml:space="preserve">2. Jeremía 29:10-14 - Svo segir Drottinn: Þegar sjötíu ár eru liðin fyrir Babýlon, mun ég koma til þín og efna mitt góða fyrirheit um að koma þér aftur á þennan stað.</w:t>
      </w:r>
    </w:p>
    <w:p/>
    <w:p>
      <w:r xmlns:w="http://schemas.openxmlformats.org/wordprocessingml/2006/main">
        <w:t xml:space="preserve">Síðari bók konunganna 17:7 Því að svo bar við, að Ísraelsmenn höfðu syndgað gegn Drottni Guði sínum, sem leiddi þá upp af Egyptalandi, undan faraó Egyptalandskonungs, og höfðu óttast aðra guði. ,</w:t>
      </w:r>
    </w:p>
    <w:p/>
    <w:p>
      <w:r xmlns:w="http://schemas.openxmlformats.org/wordprocessingml/2006/main">
        <w:t xml:space="preserve">Ísraelsmenn höfðu syndgað gegn Guði með því að tilbiðja aðra guði, þrátt fyrir að hafa verið leiddir út úr Egyptalandi af honum.</w:t>
      </w:r>
    </w:p>
    <w:p/>
    <w:p>
      <w:r xmlns:w="http://schemas.openxmlformats.org/wordprocessingml/2006/main">
        <w:t xml:space="preserve">1. Drottinn er trúr - Treystu á hann og hvikaðu ekki</w:t>
      </w:r>
    </w:p>
    <w:p/>
    <w:p>
      <w:r xmlns:w="http://schemas.openxmlformats.org/wordprocessingml/2006/main">
        <w:t xml:space="preserve">2. Hættan við skurðgoðadýrkun - afneita Drottni og setja falska von til annarra guða</w:t>
      </w:r>
    </w:p>
    <w:p/>
    <w:p>
      <w:r xmlns:w="http://schemas.openxmlformats.org/wordprocessingml/2006/main">
        <w:t xml:space="preserve">1. Mósebók 6:5 - Þú skalt elska Drottin Guð þinn af öllu hjarta þínu og allri sálu þinni og af öllum mætti þínum.</w:t>
      </w:r>
    </w:p>
    <w:p/>
    <w:p>
      <w:r xmlns:w="http://schemas.openxmlformats.org/wordprocessingml/2006/main">
        <w:t xml:space="preserve">2. Sálmur 106:6 - Vér höfum syndgað eins og feður vorir, vér höfum gjört illt og rangt.</w:t>
      </w:r>
    </w:p>
    <w:p/>
    <w:p>
      <w:r xmlns:w="http://schemas.openxmlformats.org/wordprocessingml/2006/main">
        <w:t xml:space="preserve">Síðari bók konunganna 17:8 og gekk eftir lögum heiðingjanna, sem Drottinn rak burt undan Ísraelsmönnum og Ísraelskonunga, sem þeir höfðu sett.</w:t>
      </w:r>
    </w:p>
    <w:p/>
    <w:p>
      <w:r xmlns:w="http://schemas.openxmlformats.org/wordprocessingml/2006/main">
        <w:t xml:space="preserve">Ísraelsmenn gengu eftir lögum heiðingjanna, sem Drottinn hafði rekið burt, og Ísraelskonungar höfðu einnig sett sín eigin lög.</w:t>
      </w:r>
    </w:p>
    <w:p/>
    <w:p>
      <w:r xmlns:w="http://schemas.openxmlformats.org/wordprocessingml/2006/main">
        <w:t xml:space="preserve">1. „Afleiðingar þess að óhlýðnast boðorðum Guðs“</w:t>
      </w:r>
    </w:p>
    <w:p/>
    <w:p>
      <w:r xmlns:w="http://schemas.openxmlformats.org/wordprocessingml/2006/main">
        <w:t xml:space="preserve">2. "Máttur guðdómlegs dóms"</w:t>
      </w:r>
    </w:p>
    <w:p/>
    <w:p>
      <w:r xmlns:w="http://schemas.openxmlformats.org/wordprocessingml/2006/main">
        <w:t xml:space="preserve">1. Mósebók 28:15-68 - Boðorð og bölvun Guðs fyrir hlýðni og óhlýðni</w:t>
      </w:r>
    </w:p>
    <w:p/>
    <w:p>
      <w:r xmlns:w="http://schemas.openxmlformats.org/wordprocessingml/2006/main">
        <w:t xml:space="preserve">2. Jesaja 28:14-22 - Dómur Guðs yfir þeim sem neita að hlýða honum</w:t>
      </w:r>
    </w:p>
    <w:p/>
    <w:p>
      <w:r xmlns:w="http://schemas.openxmlformats.org/wordprocessingml/2006/main">
        <w:t xml:space="preserve">Síðari bók konunganna 17:9 Og Ísraelsmenn gjörðu á laun það, sem ekki var rétt á móti Drottni, Guði þeirra, og reistu sér fórnarhæðir í öllum borgum sínum, frá varðmannaturninum til hinnar girtu borgar.</w:t>
      </w:r>
    </w:p>
    <w:p/>
    <w:p>
      <w:r xmlns:w="http://schemas.openxmlformats.org/wordprocessingml/2006/main">
        <w:t xml:space="preserve">Ísraelsmenn voru óhlýðnir Drottni og reistu fórnarhæðir til tilbeiðslu í öllum borgum sínum.</w:t>
      </w:r>
    </w:p>
    <w:p/>
    <w:p>
      <w:r xmlns:w="http://schemas.openxmlformats.org/wordprocessingml/2006/main">
        <w:t xml:space="preserve">1. Við verðum að vera trú og hlýðin Drottni á öllum sviðum lífs okkar.</w:t>
      </w:r>
    </w:p>
    <w:p/>
    <w:p>
      <w:r xmlns:w="http://schemas.openxmlformats.org/wordprocessingml/2006/main">
        <w:t xml:space="preserve">2. Við megum ekki láta áhrif heimsins í kringum okkur hafa áhrif á okkur.</w:t>
      </w:r>
    </w:p>
    <w:p/>
    <w:p>
      <w:r xmlns:w="http://schemas.openxmlformats.org/wordprocessingml/2006/main">
        <w:t xml:space="preserve">1. 2. Kroníkubók 7:14 - Ef fólk mitt, sem kallað er eftir mínu nafni, auðmýkir sig og biður og leitar auglits míns og snýr sér frá sínum vondu vegum, þá mun ég heyra af himni og fyrirgefa synd þeirra og lækna land þeirra.</w:t>
      </w:r>
    </w:p>
    <w:p/>
    <w:p>
      <w:r xmlns:w="http://schemas.openxmlformats.org/wordprocessingml/2006/main">
        <w:t xml:space="preserve">2. Orðskviðirnir 28:13 - Hver sem leynir brotum sínum mun ekki vegna vel, en sá sem játar þau og yfirgefur þau mun öðlast miskunn.</w:t>
      </w:r>
    </w:p>
    <w:p/>
    <w:p>
      <w:r xmlns:w="http://schemas.openxmlformats.org/wordprocessingml/2006/main">
        <w:t xml:space="preserve">Síðari bók konunganna 17:10 Og þeir reistu sér líkneski og lundir á öllum háum hæðum og undir hverju grænu tré.</w:t>
      </w:r>
    </w:p>
    <w:p/>
    <w:p>
      <w:r xmlns:w="http://schemas.openxmlformats.org/wordprocessingml/2006/main">
        <w:t xml:space="preserve">Ísraelsmenn höfðu tileinkað sér heiðna tilbeiðslu nærliggjandi þjóða, reist skurðgoð og Asherustöng á hæðum og undir trjám.</w:t>
      </w:r>
    </w:p>
    <w:p/>
    <w:p>
      <w:r xmlns:w="http://schemas.openxmlformats.org/wordprocessingml/2006/main">
        <w:t xml:space="preserve">1. Tilbeiðsla á Guði gegn fölskum skurðgoðum: Hættan við skurðgoðadýrkun</w:t>
      </w:r>
    </w:p>
    <w:p/>
    <w:p>
      <w:r xmlns:w="http://schemas.openxmlformats.org/wordprocessingml/2006/main">
        <w:t xml:space="preserve">2. Freisting veraldlegrar tilbeiðslu: Hvernig getum við vitað muninn?</w:t>
      </w:r>
    </w:p>
    <w:p/>
    <w:p>
      <w:r xmlns:w="http://schemas.openxmlformats.org/wordprocessingml/2006/main">
        <w:t xml:space="preserve">1. Rómverjabréfið 1:21-23 - Því að þótt þeir þekktu Guð, heiðruðu þeir hann ekki sem Guð eða þökkuðu honum, heldur urðu þeir fánýtir í hugsunum sínum, og heimska hjörtu þeirra myrkvuðust. Þeir sögðust vera vitrir, urðu heimskir og skiptu dýrð hins ódauðlega Guðs út fyrir myndir sem líkjast dauðlegum mönnum og fuglum og dýrum og skriðdýrum.</w:t>
      </w:r>
    </w:p>
    <w:p/>
    <w:p>
      <w:r xmlns:w="http://schemas.openxmlformats.org/wordprocessingml/2006/main">
        <w:t xml:space="preserve">2. 1. Jóhannesarbréf 5:21 - Börn, varið yður frá skurðgoðum. Amen.</w:t>
      </w:r>
    </w:p>
    <w:p/>
    <w:p>
      <w:r xmlns:w="http://schemas.openxmlformats.org/wordprocessingml/2006/main">
        <w:t xml:space="preserve">Síðari bók konunganna 17:11 Og þar brenndu þeir reykelsi á öllum fórnarhæðum, eins og þjóðirnar, sem Drottinn hafði flutt á undan þeim. og gjörði illt til að reita Drottin til reiði.</w:t>
      </w:r>
    </w:p>
    <w:p/>
    <w:p>
      <w:r xmlns:w="http://schemas.openxmlformats.org/wordprocessingml/2006/main">
        <w:t xml:space="preserve">Heiðingjarnir, sem Drottinn hafði borið burt á undan þeim, brenndu reykelsi á öllum fórnarhæðum og gjörðu illvirki til að reita Drottin til reiði.</w:t>
      </w:r>
    </w:p>
    <w:p/>
    <w:p>
      <w:r xmlns:w="http://schemas.openxmlformats.org/wordprocessingml/2006/main">
        <w:t xml:space="preserve">1. Hættan á að vekja reiði Guðs</w:t>
      </w:r>
    </w:p>
    <w:p/>
    <w:p>
      <w:r xmlns:w="http://schemas.openxmlformats.org/wordprocessingml/2006/main">
        <w:t xml:space="preserve">2. Afleiðingar vondra aðgerða</w:t>
      </w:r>
    </w:p>
    <w:p/>
    <w:p>
      <w:r xmlns:w="http://schemas.openxmlformats.org/wordprocessingml/2006/main">
        <w:t xml:space="preserve">1. Orðskviðirnir 16:18 - Dramb gengur á undan glötun og hrokafullur andi fyrir fall.</w:t>
      </w:r>
    </w:p>
    <w:p/>
    <w:p>
      <w:r xmlns:w="http://schemas.openxmlformats.org/wordprocessingml/2006/main">
        <w:t xml:space="preserve">2. Sálmur 37:8 - Hættið reiði og yfirgefið reiði.</w:t>
      </w:r>
    </w:p>
    <w:p/>
    <w:p>
      <w:r xmlns:w="http://schemas.openxmlformats.org/wordprocessingml/2006/main">
        <w:t xml:space="preserve">Síðari bók konunganna 17:12 Því að þeir þjónuðu skurðgoðum, sem Drottinn hafði sagt við þá: Þér skuluð ekki gjöra þetta.</w:t>
      </w:r>
    </w:p>
    <w:p/>
    <w:p>
      <w:r xmlns:w="http://schemas.openxmlformats.org/wordprocessingml/2006/main">
        <w:t xml:space="preserve">Ísraelsmenn höfðu óhlýðnast Drottni með því að tilbiðja skurðgoð, sem Drottinn hafði bannað þeim að gera.</w:t>
      </w:r>
    </w:p>
    <w:p/>
    <w:p>
      <w:r xmlns:w="http://schemas.openxmlformats.org/wordprocessingml/2006/main">
        <w:t xml:space="preserve">1. Við verðum að vera hlýðin boðum Guðs og ekki láta freistingar leiða okkur í villu.</w:t>
      </w:r>
    </w:p>
    <w:p/>
    <w:p>
      <w:r xmlns:w="http://schemas.openxmlformats.org/wordprocessingml/2006/main">
        <w:t xml:space="preserve">2. Við verðum að greina á milli góðs og ills og velja að fylgja vilja Guðs.</w:t>
      </w:r>
    </w:p>
    <w:p/>
    <w:p>
      <w:r xmlns:w="http://schemas.openxmlformats.org/wordprocessingml/2006/main">
        <w:t xml:space="preserve">1. Rómverjabréfið 6:12-13 Látið því ekki syndina ríkja í dauðlegum líkama yðar, til þess að þér hlýðið honum í girndum hans. Gefið heldur ekki limi yðar fram að vopnum ranglætis syndinni, heldur gefið yður sjálfa yður Guði, eins og þá sem eru lifandi frá dauðum, og limi yðar sem verkfæri réttlætis Guði.</w:t>
      </w:r>
    </w:p>
    <w:p/>
    <w:p>
      <w:r xmlns:w="http://schemas.openxmlformats.org/wordprocessingml/2006/main">
        <w:t xml:space="preserve">2. Mósebók 6:16 Þér skuluð ekki freista Drottins, Guðs yðar, eins og þér hafið freistað hans í Massa.</w:t>
      </w:r>
    </w:p>
    <w:p/>
    <w:p>
      <w:r xmlns:w="http://schemas.openxmlformats.org/wordprocessingml/2006/main">
        <w:t xml:space="preserve">Síðari bók konunganna 17:13 En Drottinn bar vitni gegn Ísrael og Júda, með öllum spámönnunum og öllum sjáendum, og sagði: Snúið frá yðar illu vegum og haldið boðorð mín og lög samkvæmt öllu lögmálinu, sem Ég bauð feðrum yðar, og það sem ég sendi yður fyrir þjóna mína, spámennina.</w:t>
      </w:r>
    </w:p>
    <w:p/>
    <w:p>
      <w:r xmlns:w="http://schemas.openxmlformats.org/wordprocessingml/2006/main">
        <w:t xml:space="preserve">Drottinn bar vitni gegn Ísrael og Júda fyrir milligöngu spámanna og sjáenda og hvatti þá til að hverfa frá sínum illu vegum og halda boðorð sín og lög samkvæmt lögmálinu, sem hann hafði boðið feðrum þeirra.</w:t>
      </w:r>
    </w:p>
    <w:p/>
    <w:p>
      <w:r xmlns:w="http://schemas.openxmlformats.org/wordprocessingml/2006/main">
        <w:t xml:space="preserve">1. Að snúa sér frá synd: Hvernig á að taka á móti náð Guðs</w:t>
      </w:r>
    </w:p>
    <w:p/>
    <w:p>
      <w:r xmlns:w="http://schemas.openxmlformats.org/wordprocessingml/2006/main">
        <w:t xml:space="preserve">2. Að halda boðorð Guðs: Leið til réttlætis</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Jósúabók 24:15, Og ef það er illt í augum yðar að þjóna Drottni, þá veljið í dag hverjum þú vilt þjóna, hvort sem guði, sem feður yðar þjónuðu í héraði hinumegin árinnar, eða guði Amoríta í þeirra landi. þú dvelur. En ég og mitt hús, vér munum þjóna Drottni.</w:t>
      </w:r>
    </w:p>
    <w:p/>
    <w:p>
      <w:r xmlns:w="http://schemas.openxmlformats.org/wordprocessingml/2006/main">
        <w:t xml:space="preserve">Síðari bók konunganna 17:14 En þeir vildu ekki heyra, heldur hertu háls sinn, eins og háls feðra sinna, er trúðu ekki á Drottin, Guð sinn.</w:t>
      </w:r>
    </w:p>
    <w:p/>
    <w:p>
      <w:r xmlns:w="http://schemas.openxmlformats.org/wordprocessingml/2006/main">
        <w:t xml:space="preserve">Ísraelsmenn neituðu að hlusta á Guð og fylgja skipunum hans, alveg eins og feður þeirra á undan þeim.</w:t>
      </w:r>
    </w:p>
    <w:p/>
    <w:p>
      <w:r xmlns:w="http://schemas.openxmlformats.org/wordprocessingml/2006/main">
        <w:t xml:space="preserve">1. Afleiðingar óhlýðni og að hafna boðorðum Guðs</w:t>
      </w:r>
    </w:p>
    <w:p/>
    <w:p>
      <w:r xmlns:w="http://schemas.openxmlformats.org/wordprocessingml/2006/main">
        <w:t xml:space="preserve">2. Mikilvægi þess að læra af mistökum forfeðra okkar</w:t>
      </w:r>
    </w:p>
    <w:p/>
    <w:p>
      <w:r xmlns:w="http://schemas.openxmlformats.org/wordprocessingml/2006/main">
        <w:t xml:space="preserve">1. Jesaja 30:9-11 – „Því að þeir eru uppreisnargjarnt fólk, lygin börn, börn sem vilja ekki heyra lögmál Drottins, sem segja við sjáendur: Sjáið ekki, og spámennina: Spáið oss ekki rétt. hluti, talað við oss slétta hluti, spáðu svikum"</w:t>
      </w:r>
    </w:p>
    <w:p/>
    <w:p>
      <w:r xmlns:w="http://schemas.openxmlformats.org/wordprocessingml/2006/main">
        <w:t xml:space="preserve">2. Jeremía 17:23 - "En þeir hlýddu ekki, né hneigðu ekki eyrað, heldur stífðu háls sinn, til þess að þeir heyrðu ekki né hlytu fræðslu."</w:t>
      </w:r>
    </w:p>
    <w:p/>
    <w:p>
      <w:r xmlns:w="http://schemas.openxmlformats.org/wordprocessingml/2006/main">
        <w:t xml:space="preserve">Síðari bók konunganna 17:15 Og þeir höfnuðu lögunum hans og sáttmála hans, sem hann gjörði við feður þeirra, og vitnisburðum hans, sem hann vitnaði gegn þeim. Og þeir fylgdu hégóma og urðu hégómlegir og fóru á eftir heiðingjunum, sem umhverfis þá voru, sem Drottinn hafði boðið þeim, að þeir skyldu ekki gjöra eins og þeir.</w:t>
      </w:r>
    </w:p>
    <w:p/>
    <w:p>
      <w:r xmlns:w="http://schemas.openxmlformats.org/wordprocessingml/2006/main">
        <w:t xml:space="preserve">Ísraelsmenn höfnuðu lögum Guðs og sáttmála, fylgdu í staðinn heiðnum nágrönnum sínum og urðu hégómlegir.</w:t>
      </w:r>
    </w:p>
    <w:p/>
    <w:p>
      <w:r xmlns:w="http://schemas.openxmlformats.org/wordprocessingml/2006/main">
        <w:t xml:space="preserve">1. Hættan á að hafna sáttmála Guðs</w:t>
      </w:r>
    </w:p>
    <w:p/>
    <w:p>
      <w:r xmlns:w="http://schemas.openxmlformats.org/wordprocessingml/2006/main">
        <w:t xml:space="preserve">2. Afleiðingar þess að fylgja eftir hégóma</w:t>
      </w:r>
    </w:p>
    <w:p/>
    <w:p>
      <w:r xmlns:w="http://schemas.openxmlformats.org/wordprocessingml/2006/main">
        <w:t xml:space="preserve">1. Rómverjabréfið 1:22-23 - Þeir játuðu sig vera vitra, urðu heimskir og skiptu dýrð hins ódauðlega Guðs út fyrir myndir sem líkjast dauðlegum mönnum og fuglum, dýrum og skriðdýrum.</w:t>
      </w:r>
    </w:p>
    <w:p/>
    <w:p>
      <w:r xmlns:w="http://schemas.openxmlformats.org/wordprocessingml/2006/main">
        <w:t xml:space="preserve">2. Hebreabréfið 10:26-27 - Því að ef við höldum áfram að syndga af ásettu ráði eftir að hafa hlotið þekkingu á sannleikanum, þá er ekki lengur eftir fórn fyrir syndirnar, heldur ógurleg eftirvænting dóms og heift elds sem eyðir andstæðingunum. .</w:t>
      </w:r>
    </w:p>
    <w:p/>
    <w:p>
      <w:r xmlns:w="http://schemas.openxmlformats.org/wordprocessingml/2006/main">
        <w:t xml:space="preserve">Síðari bók konunganna 17:16 Og þeir yfirgáfu öll boð Drottins, Guðs síns, og gjörðu sér steypt líkneski, tvo kálfa, og gjörðu sér lund og tilbáðu allan himinsins her og þjónuðu Baal.</w:t>
      </w:r>
    </w:p>
    <w:p/>
    <w:p>
      <w:r xmlns:w="http://schemas.openxmlformats.org/wordprocessingml/2006/main">
        <w:t xml:space="preserve">Ísraelsmenn yfirgáfu boð Drottins og bjuggu til skurðgoð og tilbáðu himinsins her og þjónuðu Baal.</w:t>
      </w:r>
    </w:p>
    <w:p/>
    <w:p>
      <w:r xmlns:w="http://schemas.openxmlformats.org/wordprocessingml/2006/main">
        <w:t xml:space="preserve">1. Við verðum að vera trú boðum Guðs þrátt fyrir freistingu til að fylgja öðrum guðum.</w:t>
      </w:r>
    </w:p>
    <w:p/>
    <w:p>
      <w:r xmlns:w="http://schemas.openxmlformats.org/wordprocessingml/2006/main">
        <w:t xml:space="preserve">2. Við verðum að vera auðmjúk og sætta okkur við að leið okkar er ekki alltaf besta leiðin og að vilji Guðs er alltaf meiri en okkar eigin.</w:t>
      </w:r>
    </w:p>
    <w:p/>
    <w:p>
      <w:r xmlns:w="http://schemas.openxmlformats.org/wordprocessingml/2006/main">
        <w:t xml:space="preserve">1. Mósebók 6:4-6 - "Heyr, Ísrael: Drottinn Guð vor, Drottinn er einn. Þú skalt elska Drottin Guð þinn af öllu hjarta þínu og allri sálu þinni og af öllum mætti þínum. Og þessi orð sem ég býð þér í dag skal vera þér á hjarta.</w:t>
      </w:r>
    </w:p>
    <w:p/>
    <w:p>
      <w:r xmlns:w="http://schemas.openxmlformats.org/wordprocessingml/2006/main">
        <w:t xml:space="preserve">2. Jósúabók 24:15 - "Og ef það er illt í augum yðar að þjóna Drottni, þá veljið í dag hverjum þú vilt þjóna, hvort þeir guði, sem feður yðar þjónuðu í héraði handan árinnar, eða guði Amoríta, sem land sem þú býrð í. En ég og hús mitt, vér munum þjóna Drottni.</w:t>
      </w:r>
    </w:p>
    <w:p/>
    <w:p>
      <w:r xmlns:w="http://schemas.openxmlformats.org/wordprocessingml/2006/main">
        <w:t xml:space="preserve">Síðari bók konunganna 17:17 Og þeir létu sonu sína og dætur ganga í gegnum eldinn og beittu spádómum og töfrum og seldu sig til að gjöra það sem illt er í augum Drottins, til að reita hann til reiði.</w:t>
      </w:r>
    </w:p>
    <w:p/>
    <w:p>
      <w:r xmlns:w="http://schemas.openxmlformats.org/wordprocessingml/2006/main">
        <w:t xml:space="preserve">Ísraelsmenn voru orðnir svo ótrúir Drottni að þeir tilbáðu aðra guði og fórnuðu þeim jafnvel börnum sínum.</w:t>
      </w:r>
    </w:p>
    <w:p/>
    <w:p>
      <w:r xmlns:w="http://schemas.openxmlformats.org/wordprocessingml/2006/main">
        <w:t xml:space="preserve">1. Hættan við skurðgoðadýrkun: Ekki vera eins og Ísraelsmenn í 2. Konungabók 17:17 og freistast til að tilbiðja falska guði.</w:t>
      </w:r>
    </w:p>
    <w:p/>
    <w:p>
      <w:r xmlns:w="http://schemas.openxmlformats.org/wordprocessingml/2006/main">
        <w:t xml:space="preserve">2. Afleiðingar ótrúmennsku: Vertu ekki eins og Ísraelsmenn í 2. Konungabók 17:17 og þoldu afleiðingar ótrúmennsku þeirra við Drottin.</w:t>
      </w:r>
    </w:p>
    <w:p/>
    <w:p>
      <w:r xmlns:w="http://schemas.openxmlformats.org/wordprocessingml/2006/main">
        <w:t xml:space="preserve">1. Mósebók 6:14 15 - Fylgið ekki öðrum guðum, Drottinn Guð þinn er vandlátur Guð.</w:t>
      </w:r>
    </w:p>
    <w:p/>
    <w:p>
      <w:r xmlns:w="http://schemas.openxmlformats.org/wordprocessingml/2006/main">
        <w:t xml:space="preserve">2. 5. Mósebók 18:9-12 - Ekki stunda spár eða leita fyrirboða, því að það er Drottni viðurstyggð.</w:t>
      </w:r>
    </w:p>
    <w:p/>
    <w:p>
      <w:r xmlns:w="http://schemas.openxmlformats.org/wordprocessingml/2006/main">
        <w:t xml:space="preserve">Síðari bók konunganna 17:17 Og þeir létu sonu sína og dætur ganga í gegnum eldinn og beittu spádómum og töfrum og seldu sig til að gjöra það sem illt er í augum Drottins, til að reita hann til reiði.</w:t>
      </w:r>
    </w:p>
    <w:p/>
    <w:p>
      <w:r xmlns:w="http://schemas.openxmlformats.org/wordprocessingml/2006/main">
        <w:t xml:space="preserve">Ísraelsmenn voru orðnir svo ótrúir Drottni að þeir tilbáðu aðra guði og fórnuðu þeim jafnvel börnum sínum.</w:t>
      </w:r>
    </w:p>
    <w:p/>
    <w:p>
      <w:r xmlns:w="http://schemas.openxmlformats.org/wordprocessingml/2006/main">
        <w:t xml:space="preserve">1. Hættan við skurðgoðadýrkun: Ekki vera eins og Ísraelsmenn í 2. Konungabók 17:17 og freistast til að tilbiðja falska guði.</w:t>
      </w:r>
    </w:p>
    <w:p/>
    <w:p>
      <w:r xmlns:w="http://schemas.openxmlformats.org/wordprocessingml/2006/main">
        <w:t xml:space="preserve">2. Afleiðingar ótrúmennsku: Vertu ekki eins og Ísraelsmenn í 2. Konungabók 17:17 og þoldu afleiðingar ótrúmennsku þeirra við Drottin.</w:t>
      </w:r>
    </w:p>
    <w:p/>
    <w:p>
      <w:r xmlns:w="http://schemas.openxmlformats.org/wordprocessingml/2006/main">
        <w:t xml:space="preserve">1. Mósebók 6:14 15 - Fylgið ekki öðrum guðum, Drottinn Guð þinn er vandlátur Guð.</w:t>
      </w:r>
    </w:p>
    <w:p/>
    <w:p>
      <w:r xmlns:w="http://schemas.openxmlformats.org/wordprocessingml/2006/main">
        <w:t xml:space="preserve">2. 5. Mósebók 18:9-12 - Ekki stunda spár eða leita fyrirboða, því að það er Drottni viðurstyggð.</w:t>
      </w:r>
    </w:p>
    <w:p/>
    <w:p>
      <w:r xmlns:w="http://schemas.openxmlformats.org/wordprocessingml/2006/main">
        <w:t xml:space="preserve">Síðari bók konunganna 17:18 Fyrir því reiddist Drottinn Ísrael mjög og fjarlægði þá frá augliti sínu. Enginn var eftir nema Júda ættkvísl ein.</w:t>
      </w:r>
    </w:p>
    <w:p/>
    <w:p>
      <w:r xmlns:w="http://schemas.openxmlformats.org/wordprocessingml/2006/main">
        <w:t xml:space="preserve">Svo reiður reiddist Drottinn Ísrael, að hann fjarlægði þá frá augliti sínu, svo að aðeins Júda ættkvísl var eftir.</w:t>
      </w:r>
    </w:p>
    <w:p/>
    <w:p>
      <w:r xmlns:w="http://schemas.openxmlformats.org/wordprocessingml/2006/main">
        <w:t xml:space="preserve">1. Afleiðingar óhlýðni: Rannsókn í 2. Konungabók 17:18</w:t>
      </w:r>
    </w:p>
    <w:p/>
    <w:p>
      <w:r xmlns:w="http://schemas.openxmlformats.org/wordprocessingml/2006/main">
        <w:t xml:space="preserve">2. Agi Guðs: Rannsókn á trúfesti hans í 2. Konungabók 17:18</w:t>
      </w:r>
    </w:p>
    <w:p/>
    <w:p>
      <w:r xmlns:w="http://schemas.openxmlformats.org/wordprocessingml/2006/main">
        <w:t xml:space="preserve">1. Mósebók 28:15-68 - Viðvaranir Guðs um óhlýðni</w:t>
      </w:r>
    </w:p>
    <w:p/>
    <w:p>
      <w:r xmlns:w="http://schemas.openxmlformats.org/wordprocessingml/2006/main">
        <w:t xml:space="preserve">2. Hósea 4:6 - Sorg Guðs vegna fráfalls Ísraels.</w:t>
      </w:r>
    </w:p>
    <w:p/>
    <w:p>
      <w:r xmlns:w="http://schemas.openxmlformats.org/wordprocessingml/2006/main">
        <w:t xml:space="preserve">Síðari bók konunganna 17:19 Og Júda hélt ekki boðorð Drottins, Guðs síns, heldur fór eftir lögum Ísraels, sem þeir settu.</w:t>
      </w:r>
    </w:p>
    <w:p/>
    <w:p>
      <w:r xmlns:w="http://schemas.openxmlformats.org/wordprocessingml/2006/main">
        <w:t xml:space="preserve">Júda óhlýðnaðist boðorðum Drottins og fylgdi í staðinn lögum Ísraels.</w:t>
      </w:r>
    </w:p>
    <w:p/>
    <w:p>
      <w:r xmlns:w="http://schemas.openxmlformats.org/wordprocessingml/2006/main">
        <w:t xml:space="preserve">1. Hættan á óhlýðni: Að læra af mistökum Júda</w:t>
      </w:r>
    </w:p>
    <w:p/>
    <w:p>
      <w:r xmlns:w="http://schemas.openxmlformats.org/wordprocessingml/2006/main">
        <w:t xml:space="preserve">2. Mikilvægi þess að fylgja boðorðum Guðs</w:t>
      </w:r>
    </w:p>
    <w:p/>
    <w:p>
      <w:r xmlns:w="http://schemas.openxmlformats.org/wordprocessingml/2006/main">
        <w:t xml:space="preserve">1. Mósebók 28:1-2 „Og ef þú hlýðir dyggilega rödd Drottins Guðs þíns og gætir þess að halda öll boð hans, sem ég býð þér í dag, mun Drottinn Guð þinn setja þig hátt yfir allar þjóðir jarðarinnar. Og allar þessar blessanir munu koma yfir þig og ná þér, ef þú hlýðir rödd Drottins Guðs þíns.</w:t>
      </w:r>
    </w:p>
    <w:p/>
    <w:p>
      <w:r xmlns:w="http://schemas.openxmlformats.org/wordprocessingml/2006/main">
        <w:t xml:space="preserve">2. Galatabréfið 6:7-8 Látið ekki blekkjast: Guð lætur ekki hæðast,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Síðari bók konunganna 17:20 Og Drottinn hafnaði öllum niðjum Ísraels, þjáði þá og gaf þá í hendur ræningjum, uns hann hafði varpað þeim frá augsýn sinni.</w:t>
      </w:r>
    </w:p>
    <w:p/>
    <w:p>
      <w:r xmlns:w="http://schemas.openxmlformats.org/wordprocessingml/2006/main">
        <w:t xml:space="preserve">Drottinn hafnaði Ísraelsmönnum og leyfði þeim að vera þjakaðir og teknir burt þar til hann hafði fjarlægt þá úr augsýn sinni.</w:t>
      </w:r>
    </w:p>
    <w:p/>
    <w:p>
      <w:r xmlns:w="http://schemas.openxmlformats.org/wordprocessingml/2006/main">
        <w:t xml:space="preserve">1. Agi Guðs: Kostnaður við óhlýðni</w:t>
      </w:r>
    </w:p>
    <w:p/>
    <w:p>
      <w:r xmlns:w="http://schemas.openxmlformats.org/wordprocessingml/2006/main">
        <w:t xml:space="preserve">2. Köllun til iðrunar og endurnýjunar</w:t>
      </w:r>
    </w:p>
    <w:p/>
    <w:p>
      <w:r xmlns:w="http://schemas.openxmlformats.org/wordprocessingml/2006/main">
        <w:t xml:space="preserve">1. Hósea 4:1-6</w:t>
      </w:r>
    </w:p>
    <w:p/>
    <w:p>
      <w:r xmlns:w="http://schemas.openxmlformats.org/wordprocessingml/2006/main">
        <w:t xml:space="preserve">2. Jesaja 1:16-20</w:t>
      </w:r>
    </w:p>
    <w:p/>
    <w:p>
      <w:r xmlns:w="http://schemas.openxmlformats.org/wordprocessingml/2006/main">
        <w:t xml:space="preserve">Síðari bók konunganna 17:21 Því að hann reif Ísrael af húsi Davíðs. Og þeir gerðu Jeróbóam Nebatsson að konungi, og Jeróbóam rak Ísrael burt frá Drottni og lét þá drýgja mikla synd.</w:t>
      </w:r>
    </w:p>
    <w:p/>
    <w:p>
      <w:r xmlns:w="http://schemas.openxmlformats.org/wordprocessingml/2006/main">
        <w:t xml:space="preserve">Jeróbóam skildi Ísrael frá húsi Davíðs og lét þá drýgja mikla synd með því að leiða þá burt frá Drottni.</w:t>
      </w:r>
    </w:p>
    <w:p/>
    <w:p>
      <w:r xmlns:w="http://schemas.openxmlformats.org/wordprocessingml/2006/main">
        <w:t xml:space="preserve">1. Hættan á að hverfa frá Guði</w:t>
      </w:r>
    </w:p>
    <w:p/>
    <w:p>
      <w:r xmlns:w="http://schemas.openxmlformats.org/wordprocessingml/2006/main">
        <w:t xml:space="preserve">2. Afleiðingar óhlýðni</w:t>
      </w:r>
    </w:p>
    <w:p/>
    <w:p>
      <w:r xmlns:w="http://schemas.openxmlformats.org/wordprocessingml/2006/main">
        <w:t xml:space="preserve">1. Síðari Kroníkubók 15:2 - „Og hann gekk út á móti Asa og sagði við hann: Heyrið mig, Asa, allur Júda og Benjamín, Drottinn er með yður, meðan þér eruð með honum, og ef þér leitið. hann mun hann finnast af yður, en ef þér yfirgefið hann, mun hann yfirgefa yður.</w:t>
      </w:r>
    </w:p>
    <w:p/>
    <w:p>
      <w:r xmlns:w="http://schemas.openxmlformats.org/wordprocessingml/2006/main">
        <w:t xml:space="preserve">2. Jeremía 2:19- "Þín illska mun leiðrétta þig, og fráhvörf þín munu refsa þig. Vitið því og sjáið, að það er illt og biturt, að þú hefur yfirgefið Drottin Guð þinn, og að ég óttast ekki. í þér, segir Drottinn Drottinn allsherjar.</w:t>
      </w:r>
    </w:p>
    <w:p/>
    <w:p>
      <w:r xmlns:w="http://schemas.openxmlformats.org/wordprocessingml/2006/main">
        <w:t xml:space="preserve">Síðari bók konunganna 17:22 Því að Ísraelsmenn gengu í öllum syndum Jeróbóams, sem hann gjörði. þeir fóru ekki frá þeim;</w:t>
      </w:r>
    </w:p>
    <w:p/>
    <w:p>
      <w:r xmlns:w="http://schemas.openxmlformats.org/wordprocessingml/2006/main">
        <w:t xml:space="preserve">Ísraelsmenn fylgdu syndum Jeróbóams og iðruðust ekki þeirra.</w:t>
      </w:r>
    </w:p>
    <w:p/>
    <w:p>
      <w:r xmlns:w="http://schemas.openxmlformats.org/wordprocessingml/2006/main">
        <w:t xml:space="preserve">1. Hættan við að fylgja á syndugan hátt</w:t>
      </w:r>
    </w:p>
    <w:p/>
    <w:p>
      <w:r xmlns:w="http://schemas.openxmlformats.org/wordprocessingml/2006/main">
        <w:t xml:space="preserve">2. Nauðsyn iðrunar</w:t>
      </w:r>
    </w:p>
    <w:p/>
    <w:p>
      <w:r xmlns:w="http://schemas.openxmlformats.org/wordprocessingml/2006/main">
        <w:t xml:space="preserve">1. Rómverjabréfið 6:1-2 - Hvað eigum við þá að segja? Eigum við að halda áfram í syndinni, svo að náðin verði mikil? Alls ekki! Hvernig getum við sem dáið syndinni enn lifað í henni?</w:t>
      </w:r>
    </w:p>
    <w:p/>
    <w:p>
      <w:r xmlns:w="http://schemas.openxmlformats.org/wordprocessingml/2006/main">
        <w:t xml:space="preserve">2. Esekíel 18:30-32 - Þess vegna mun ég dæma yður, Ísraelsmenn, hver eftir sínum vegum, segir Drottinn Guð. Gjörið iðrun og snúið yður frá öllum afbrotum yðar, svo að misgjörðin verði ekki yðar eyðilegging. Varpið frá yður öllum þeim misgjörðum, sem þér hafið drýgt, og gjörið yður nýtt hjarta og nýjan anda! Hvers vegna munt þú deyja, Ísraelsmenn?</w:t>
      </w:r>
    </w:p>
    <w:p/>
    <w:p>
      <w:r xmlns:w="http://schemas.openxmlformats.org/wordprocessingml/2006/main">
        <w:t xml:space="preserve">Síðari bók konunganna 17:23 uns Drottinn tók Ísrael burt úr augsýn hans, eins og hann hafði sagt fyrir alla þjóna sína, spámennina. Svo var Ísrael fluttur burt úr landi sínu til Assýríu allt til þessa dags.</w:t>
      </w:r>
    </w:p>
    <w:p/>
    <w:p>
      <w:r xmlns:w="http://schemas.openxmlformats.org/wordprocessingml/2006/main">
        <w:t xml:space="preserve">Drottinn flutti Ísrael úr landi þeirra og flutti þá til Assýríu eins og hann hafði heitið fyrir munn spámanna sinna.</w:t>
      </w:r>
    </w:p>
    <w:p/>
    <w:p>
      <w:r xmlns:w="http://schemas.openxmlformats.org/wordprocessingml/2006/main">
        <w:t xml:space="preserve">1. Loforð Guðs eru áreiðanleg og óbilandi</w:t>
      </w:r>
    </w:p>
    <w:p/>
    <w:p>
      <w:r xmlns:w="http://schemas.openxmlformats.org/wordprocessingml/2006/main">
        <w:t xml:space="preserve">2. Hlýðni er eina leiðin okkar til öryggis</w:t>
      </w:r>
    </w:p>
    <w:p/>
    <w:p>
      <w:r xmlns:w="http://schemas.openxmlformats.org/wordprocessingml/2006/main">
        <w:t xml:space="preserve">1. Jesaja 46:10-11 - Ég kunngjöra endalokin frá upphafi, frá fornu fari, það sem koma skal. Ég segi: Fyrirætlun mín mun standa, og ég mun gera allt sem mér þóknast. Frá austri kalla ég ránfugl; frá fjarlægu landi, maður til að uppfylla tilgang minn. Það sem ég hef sagt, það mun ég koma á framfæri; það sem ég hef fyrirhugað, það mun ég gera.</w:t>
      </w:r>
    </w:p>
    <w:p/>
    <w:p>
      <w:r xmlns:w="http://schemas.openxmlformats.org/wordprocessingml/2006/main">
        <w:t xml:space="preserve">2. Hebreabréfið 11:8-10 - Fyrir trú hlýddi Abraham, þegar hann var kallaður til að fara á stað sem hann myndi síðar fá sem arfleifð sína, og fór, þótt hann vissi ekki hvert hann væri að fara. Fyrir trú bjó hann heimili sitt í fyrirheitna landinu eins og útlendingur í framandi landi; hann bjó í tjöldum, eins og Ísak og Jakob, sem voru erfingjar með honum sama fyrirheits. Því að hann hlakkaði til borgarinnar með undirstöðunum, sem Guð er arkitekt og smiður.</w:t>
      </w:r>
    </w:p>
    <w:p/>
    <w:p>
      <w:r xmlns:w="http://schemas.openxmlformats.org/wordprocessingml/2006/main">
        <w:t xml:space="preserve">Síðari bók konunganna 17:24 Og Assýríukonungur leiddi menn frá Babýlon, frá Kúta, og frá Ava, frá Hamat og frá Sefarvaím, og setti þá í borgir Samaríu í stað Ísraelsmanna, og þeir tóku Samaríu til eignar. , og bjó í borgum hennar.</w:t>
      </w:r>
    </w:p>
    <w:p/>
    <w:p>
      <w:r xmlns:w="http://schemas.openxmlformats.org/wordprocessingml/2006/main">
        <w:t xml:space="preserve">Assýríukonungur flutti fólk frá Babýlon, Kúta, Ava, Hamat og Sefarvaím og setti það í borgir Samaríu í stað Ísraelsmanna og leyfði þeim að taka Samaríu yfir og búa í borgum hennar.</w:t>
      </w:r>
    </w:p>
    <w:p/>
    <w:p>
      <w:r xmlns:w="http://schemas.openxmlformats.org/wordprocessingml/2006/main">
        <w:t xml:space="preserve">1. Afleiðingar óhlýðni: 2. Konungabók 17:7-18</w:t>
      </w:r>
    </w:p>
    <w:p/>
    <w:p>
      <w:r xmlns:w="http://schemas.openxmlformats.org/wordprocessingml/2006/main">
        <w:t xml:space="preserve">2. Trúfesti Drottins í dómi: Jesaja 10:5-19</w:t>
      </w:r>
    </w:p>
    <w:p/>
    <w:p>
      <w:r xmlns:w="http://schemas.openxmlformats.org/wordprocessingml/2006/main">
        <w:t xml:space="preserve">1. Jesaja 10:5-19</w:t>
      </w:r>
    </w:p>
    <w:p/>
    <w:p>
      <w:r xmlns:w="http://schemas.openxmlformats.org/wordprocessingml/2006/main">
        <w:t xml:space="preserve">2. Esekíel 12:15-16</w:t>
      </w:r>
    </w:p>
    <w:p/>
    <w:p>
      <w:r xmlns:w="http://schemas.openxmlformats.org/wordprocessingml/2006/main">
        <w:t xml:space="preserve">Síðari bók konunganna 17:25 Og svo var í upphafi búsetu þeirra þar, að þeir óttuðust ekki Drottin. Fyrir því sendi Drottinn ljón meðal þeirra, sem drápu suma þeirra.</w:t>
      </w:r>
    </w:p>
    <w:p/>
    <w:p>
      <w:r xmlns:w="http://schemas.openxmlformats.org/wordprocessingml/2006/main">
        <w:t xml:space="preserve">Ísraelsmenn höfðu ekki óttast Drottin þegar þeir fluttu inn í nýja landið sitt, svo að Drottinn sendi ljón til að refsa þeim.</w:t>
      </w:r>
    </w:p>
    <w:p/>
    <w:p>
      <w:r xmlns:w="http://schemas.openxmlformats.org/wordprocessingml/2006/main">
        <w:t xml:space="preserve">1. Taktu ekki miskunn Guðs sem sjálfsögðum hlut - Orðskviðirnir 14:34</w:t>
      </w:r>
    </w:p>
    <w:p/>
    <w:p>
      <w:r xmlns:w="http://schemas.openxmlformats.org/wordprocessingml/2006/main">
        <w:t xml:space="preserve">2. Ekki taka náð Drottins sem sjálfsögðum hlut - Lúkas 17:7-10</w:t>
      </w:r>
    </w:p>
    <w:p/>
    <w:p>
      <w:r xmlns:w="http://schemas.openxmlformats.org/wordprocessingml/2006/main">
        <w:t xml:space="preserve">1. Jesaja 5:4-5</w:t>
      </w:r>
    </w:p>
    <w:p/>
    <w:p>
      <w:r xmlns:w="http://schemas.openxmlformats.org/wordprocessingml/2006/main">
        <w:t xml:space="preserve">2. Sálmur 36:1-2</w:t>
      </w:r>
    </w:p>
    <w:p/>
    <w:p>
      <w:r xmlns:w="http://schemas.openxmlformats.org/wordprocessingml/2006/main">
        <w:t xml:space="preserve">Síðari bók konunganna 17:26 Þess vegna töluðu þeir við Assýríukonung og sögðu: ,,Þeir þjóðir, sem þú hefir flutt burt og sett í borgir Samaríu, þekkja ekki hegðun Guðs landsins. Þess vegna hefur hann sent ljón meðal þeirra. Og sjá, þeir drepa þá, af því að þeir þekkja ekki siði Guðs landsins.</w:t>
      </w:r>
    </w:p>
    <w:p/>
    <w:p>
      <w:r xmlns:w="http://schemas.openxmlformats.org/wordprocessingml/2006/main">
        <w:t xml:space="preserve">Assýríukonungur flutti Samaríubúa til borga sinna, en þeir þekktu ekki vegu Guðs landsins, svo að Guð sendi ljón til að refsa þeim.</w:t>
      </w:r>
    </w:p>
    <w:p/>
    <w:p>
      <w:r xmlns:w="http://schemas.openxmlformats.org/wordprocessingml/2006/main">
        <w:t xml:space="preserve">1. Guð er réttlátur og miskunnsamur - Guð refsar þeim sem fylgja ekki hans vegum, en sýnir líka miskunn þeim sem iðrast og fylgja honum.</w:t>
      </w:r>
    </w:p>
    <w:p/>
    <w:p>
      <w:r xmlns:w="http://schemas.openxmlformats.org/wordprocessingml/2006/main">
        <w:t xml:space="preserve">2. Kraftur hlýðninnar - Við verðum að vera hlýðin boðum Guðs og vegum, því hann er sá sem dæmir okkur og útdeilir réttlæti.</w:t>
      </w:r>
    </w:p>
    <w:p/>
    <w:p>
      <w:r xmlns:w="http://schemas.openxmlformats.org/wordprocessingml/2006/main">
        <w:t xml:space="preserve">1. Esekíel 18:21-24 - En ef hinn óguðlegi snýr sér frá öllum syndum sínum, sem hann hefur drýgt, og varðveitir öll mín lög og gjörir rétt og rétt, þá skal hann vissulega lifa, hann skal ekki deyja.</w:t>
      </w:r>
    </w:p>
    <w:p/>
    <w:p>
      <w:r xmlns:w="http://schemas.openxmlformats.org/wordprocessingml/2006/main">
        <w:t xml:space="preserve">22 En synir þjóðar þinnar segja: ,,Vegur Drottins er ekki jafn, en vegur þeirra er ekki jafn.</w:t>
      </w:r>
    </w:p>
    <w:p/>
    <w:p>
      <w:r xmlns:w="http://schemas.openxmlformats.org/wordprocessingml/2006/main">
        <w:t xml:space="preserve">23 Þegar hinn réttláti snýr sér frá réttlæti sínu og drýgir misgjörð, mun hann deyja fyrir það.</w:t>
      </w:r>
    </w:p>
    <w:p/>
    <w:p>
      <w:r xmlns:w="http://schemas.openxmlformats.org/wordprocessingml/2006/main">
        <w:t xml:space="preserve">24 En þegar hinn óguðlegi snýr sér frá illsku sinni, sem hann hefur drýgt, og gjörir það, sem löglegt og rétt er, þá skal hann lifa af því.</w:t>
      </w:r>
    </w:p>
    <w:p/>
    <w:p>
      <w:r xmlns:w="http://schemas.openxmlformats.org/wordprocessingml/2006/main">
        <w:t xml:space="preserve">2. Jakobsbréfið 4:7-8 - Gerið yður því undirgefið Guði. Standið gegn djöflinum, og hann mun flýja frá þér.</w:t>
      </w:r>
    </w:p>
    <w:p/>
    <w:p>
      <w:r xmlns:w="http://schemas.openxmlformats.org/wordprocessingml/2006/main">
        <w:t xml:space="preserve">8 Nálægið ykkur Guði, og hann mun nálgast ykkur. Hreinsið hendur yðar, þér syndarar; og hreinsið hjörtu yðar, þér tvísýnu.</w:t>
      </w:r>
    </w:p>
    <w:p/>
    <w:p>
      <w:r xmlns:w="http://schemas.openxmlformats.org/wordprocessingml/2006/main">
        <w:t xml:space="preserve">Síðari bók konunganna 17:27 Þá bauð Assýríukonungur og sagði: ,,Færið þangað einn af prestunum, sem þér hafið flutt þaðan. og leyfðu þeim að fara og búa þar, og hann kenndi þeim siðferði Guðs landsins.</w:t>
      </w:r>
    </w:p>
    <w:p/>
    <w:p>
      <w:r xmlns:w="http://schemas.openxmlformats.org/wordprocessingml/2006/main">
        <w:t xml:space="preserve">Assýríukonungur bauð að flytja ætti prest til lands þeirra til að kenna þeim vegu Guðs landsins.</w:t>
      </w:r>
    </w:p>
    <w:p/>
    <w:p>
      <w:r xmlns:w="http://schemas.openxmlformats.org/wordprocessingml/2006/main">
        <w:t xml:space="preserve">1. Vegir Guðs eru ekki okkar leiðir</w:t>
      </w:r>
    </w:p>
    <w:p/>
    <w:p>
      <w:r xmlns:w="http://schemas.openxmlformats.org/wordprocessingml/2006/main">
        <w:t xml:space="preserve">2. Að læra að fylgja vegum Guðs</w:t>
      </w:r>
    </w:p>
    <w:p/>
    <w:p>
      <w:r xmlns:w="http://schemas.openxmlformats.org/wordprocessingml/2006/main">
        <w:t xml:space="preserve">1. Jesaja 55:8 Því að mínar hugsanir eru ekki yðar hugsanir, né yðar vegir mínir vegir, segir Drottinn.</w:t>
      </w:r>
    </w:p>
    <w:p/>
    <w:p>
      <w:r xmlns:w="http://schemas.openxmlformats.org/wordprocessingml/2006/main">
        <w:t xml:space="preserve">2. Postulasagan 17:11 Þessir voru göfugri en þeir í Þessaloníku, þar sem þeir tóku við orðinu með öllum fúsleika og rannsökuðu ritningarnar daglega, hvort þetta væri svo.</w:t>
      </w:r>
    </w:p>
    <w:p/>
    <w:p>
      <w:r xmlns:w="http://schemas.openxmlformats.org/wordprocessingml/2006/main">
        <w:t xml:space="preserve">Síðari bók konunganna 17:28 Þá kom einn af prestunum, sem þeir höfðu flutt frá Samaríu, og bjó í Betel og kenndi þeim, hvernig þeir ættu að óttast Drottin.</w:t>
      </w:r>
    </w:p>
    <w:p/>
    <w:p>
      <w:r xmlns:w="http://schemas.openxmlformats.org/wordprocessingml/2006/main">
        <w:t xml:space="preserve">Prestur frá Samaríu var tekinn burt og fluttur til Betel þar sem hann kenndi fólkinu að óttast Drottin.</w:t>
      </w:r>
    </w:p>
    <w:p/>
    <w:p>
      <w:r xmlns:w="http://schemas.openxmlformats.org/wordprocessingml/2006/main">
        <w:t xml:space="preserve">1. Hlýðni er lykillinn að því að upplifa kærleika Guðs - Rómverjabréfið 12:1-2</w:t>
      </w:r>
    </w:p>
    <w:p/>
    <w:p>
      <w:r xmlns:w="http://schemas.openxmlformats.org/wordprocessingml/2006/main">
        <w:t xml:space="preserve">2. Leitaðu Drottins og hann mun finnast - Jeremía 29:13</w:t>
      </w:r>
    </w:p>
    <w:p/>
    <w:p>
      <w:r xmlns:w="http://schemas.openxmlformats.org/wordprocessingml/2006/main">
        <w:t xml:space="preserve">1. Matteusarguðspjall 28:19-20 - Farið og gerið allar þjóðir að lærisveinum, skírið þá í nafni föður og sonar og heilags anda og kennið þeim að halda allt sem ég hef boðið yður.</w:t>
      </w:r>
    </w:p>
    <w:p/>
    <w:p>
      <w:r xmlns:w="http://schemas.openxmlformats.org/wordprocessingml/2006/main">
        <w:t xml:space="preserve">2. Jesaja 55:6-7 - Leitið Drottins meðan hann er að finna; kalla á hann meðan hann er nálægt. Hinir óguðlegu yfirgefa vegu sína og rangláta hugsanir sínar. Snúa sér til Drottins, og hann mun miskunna þeim og Guði vorum, því að hann mun fúslega fyrirgefa.</w:t>
      </w:r>
    </w:p>
    <w:p/>
    <w:p>
      <w:r xmlns:w="http://schemas.openxmlformats.org/wordprocessingml/2006/main">
        <w:t xml:space="preserve">Síðari bók konunganna 17:29 En sérhver þjóð gjörði sér guði og setti þá í hæðarhúsin, sem Samverjar höfðu reist, hverja þjóð í borgum sínum, þar sem þeir bjuggu.</w:t>
      </w:r>
    </w:p>
    <w:p/>
    <w:p>
      <w:r xmlns:w="http://schemas.openxmlformats.org/wordprocessingml/2006/main">
        <w:t xml:space="preserve">Sérhver þjóð í borgunum, sem þeir bjuggu, gjörðu sína guði og settu þá á fórnarhæðirnar, sem Samverjar höfðu byggt.</w:t>
      </w:r>
    </w:p>
    <w:p/>
    <w:p>
      <w:r xmlns:w="http://schemas.openxmlformats.org/wordprocessingml/2006/main">
        <w:t xml:space="preserve">1: Guð kallar okkur til að vera staðföst í trú okkar, jafnvel þegar umkringd fölskum guðum.</w:t>
      </w:r>
    </w:p>
    <w:p/>
    <w:p>
      <w:r xmlns:w="http://schemas.openxmlformats.org/wordprocessingml/2006/main">
        <w:t xml:space="preserve">2: Kraftur sannleika Guðs mun alltaf sigra fölskum skurðgoðum.</w:t>
      </w:r>
    </w:p>
    <w:p/>
    <w:p>
      <w:r xmlns:w="http://schemas.openxmlformats.org/wordprocessingml/2006/main">
        <w:t xml:space="preserve">1: Jesaja 46:9 Minnstu hins fyrra forna, því að ég er Guð og enginn annar. Ég er Guð og enginn er eins og ég.</w:t>
      </w:r>
    </w:p>
    <w:p/>
    <w:p>
      <w:r xmlns:w="http://schemas.openxmlformats.org/wordprocessingml/2006/main">
        <w:t xml:space="preserve">2: Sálmur 115:4-8 Skurðgoð þeirra eru silfur og gull, handaverk manna. Þeir hafa munn, en þeir tala ekki; augu hafa þeir, en þeir sjá ekki; Þeir hafa eyru, en þeir heyra ekki; heldur er enginn andardráttur í munni þeirra. Þeir sem búa þá til eru þeim líkir, svo er hver sem á þá treystir.</w:t>
      </w:r>
    </w:p>
    <w:p/>
    <w:p>
      <w:r xmlns:w="http://schemas.openxmlformats.org/wordprocessingml/2006/main">
        <w:t xml:space="preserve">Síðari bók konunganna 17:30 Og Babýlonarmenn gerðu Súkkótbenot, og Kútmenn gerðu Nergal, og Hamatmenn gerðu Asíma,</w:t>
      </w:r>
    </w:p>
    <w:p/>
    <w:p>
      <w:r xmlns:w="http://schemas.openxmlformats.org/wordprocessingml/2006/main">
        <w:t xml:space="preserve">Fólk frá Babýlon, Kút og Hamat skapaði guði til að tilbiðja.</w:t>
      </w:r>
    </w:p>
    <w:p/>
    <w:p>
      <w:r xmlns:w="http://schemas.openxmlformats.org/wordprocessingml/2006/main">
        <w:t xml:space="preserve">1. Treystu Drottni, ekki skurðgoðum. Síðari Kroníkubók 7:14</w:t>
      </w:r>
    </w:p>
    <w:p/>
    <w:p>
      <w:r xmlns:w="http://schemas.openxmlformats.org/wordprocessingml/2006/main">
        <w:t xml:space="preserve">2. Skurðadýrkun er hættuleg leið, en Jesús býður upp á betri leið. Jóhannes 14:6</w:t>
      </w:r>
    </w:p>
    <w:p/>
    <w:p>
      <w:r xmlns:w="http://schemas.openxmlformats.org/wordprocessingml/2006/main">
        <w:t xml:space="preserve">1. Jeremía 10:14-16, þar sem varað er við að tilbiðja skurðgoð.</w:t>
      </w:r>
    </w:p>
    <w:p/>
    <w:p>
      <w:r xmlns:w="http://schemas.openxmlformats.org/wordprocessingml/2006/main">
        <w:t xml:space="preserve">2. Jesaja 44:9-20, sem talar um hégóma og heimsku skurðgoðadýrkunar.</w:t>
      </w:r>
    </w:p>
    <w:p/>
    <w:p>
      <w:r xmlns:w="http://schemas.openxmlformats.org/wordprocessingml/2006/main">
        <w:t xml:space="preserve">Síðari bók konunganna 17:31 Og Avítar gjörðu Nibhaz og Tartak, og Sefarvítar brenndu börn sín í eldi Adrammelek og Anammelek, guðum Sefarvaíms.</w:t>
      </w:r>
    </w:p>
    <w:p/>
    <w:p>
      <w:r xmlns:w="http://schemas.openxmlformats.org/wordprocessingml/2006/main">
        <w:t xml:space="preserve">Avítar og Sefarvítar tilbáðu falska guði, þar á meðal Nibhaz, Tartak, Adrammelek og Anammelek.</w:t>
      </w:r>
    </w:p>
    <w:p/>
    <w:p>
      <w:r xmlns:w="http://schemas.openxmlformats.org/wordprocessingml/2006/main">
        <w:t xml:space="preserve">1. Hætturnar við að tilbiðja falska guði</w:t>
      </w:r>
    </w:p>
    <w:p/>
    <w:p>
      <w:r xmlns:w="http://schemas.openxmlformats.org/wordprocessingml/2006/main">
        <w:t xml:space="preserve">2. Kraftur hollustu við hinn sanna Guð</w:t>
      </w:r>
    </w:p>
    <w:p/>
    <w:p>
      <w:r xmlns:w="http://schemas.openxmlformats.org/wordprocessingml/2006/main">
        <w:t xml:space="preserve">1. Mósebók 6:5 - Elskaðu Drottin Guð þinn af öllu hjarta þínu og allri sálu þinni og af öllum mætti þínum.</w:t>
      </w:r>
    </w:p>
    <w:p/>
    <w:p>
      <w:r xmlns:w="http://schemas.openxmlformats.org/wordprocessingml/2006/main">
        <w:t xml:space="preserve">2. 2. Korintubréf 11:4 - Því að ef einhver kemur og kunngjörir annan Jesú en þann sem vér boðuðum, eða ef þú færð annan anda en þú fékkst, eða ef þú tekur við öðru fagnaðarerindi en þú hefur tekið við, upp með það nógu vel.</w:t>
      </w:r>
    </w:p>
    <w:p/>
    <w:p>
      <w:r xmlns:w="http://schemas.openxmlformats.org/wordprocessingml/2006/main">
        <w:t xml:space="preserve">Síðari bók konunganna 17:32 Og þeir óttuðust Drottin og gerðu sér presta á fórnarhæðunum af sínum lægstu, sem færðu fyrir þá fórnir í fórnarhúsum.</w:t>
      </w:r>
    </w:p>
    <w:p/>
    <w:p>
      <w:r xmlns:w="http://schemas.openxmlformats.org/wordprocessingml/2006/main">
        <w:t xml:space="preserve">Ísraelsmenn bjuggu til presta úr sínum hópi til að fórna Drottni á fórnarhæðum.</w:t>
      </w:r>
    </w:p>
    <w:p/>
    <w:p>
      <w:r xmlns:w="http://schemas.openxmlformats.org/wordprocessingml/2006/main">
        <w:t xml:space="preserve">1. Guð krefst þess ekki að við séum fullkomin til að þjóna honum.</w:t>
      </w:r>
    </w:p>
    <w:p/>
    <w:p>
      <w:r xmlns:w="http://schemas.openxmlformats.org/wordprocessingml/2006/main">
        <w:t xml:space="preserve">2. Það eru forréttindi að þjóna Guði og deila kærleika hans með öðrum.</w:t>
      </w:r>
    </w:p>
    <w:p/>
    <w:p>
      <w:r xmlns:w="http://schemas.openxmlformats.org/wordprocessingml/2006/main">
        <w:t xml:space="preserve">1. 1. Pétursbréf 2:9, "En þér eruð útvalin þjóð, konunglegt prestdæmi, heilög þjóð, sérstök eign Guðs, til þess að þú getir kunngjört lofsöng hans, sem kallaði yður úr myrkrinu til síns dásamlega ljóss."</w:t>
      </w:r>
    </w:p>
    <w:p/>
    <w:p>
      <w:r xmlns:w="http://schemas.openxmlformats.org/wordprocessingml/2006/main">
        <w:t xml:space="preserve">2. Jesaja 61:6, "En þér munuð kallast prestar Drottins, þér munuð verða nefndir þjónar Guðs vors."</w:t>
      </w:r>
    </w:p>
    <w:p/>
    <w:p>
      <w:r xmlns:w="http://schemas.openxmlformats.org/wordprocessingml/2006/main">
        <w:t xml:space="preserve">Síðari bók konunganna 17:33 Þeir óttuðust Drottin og þjónuðu sínum eigin guðum, að hætti þjóðanna, sem þeir fluttu þaðan.</w:t>
      </w:r>
    </w:p>
    <w:p/>
    <w:p>
      <w:r xmlns:w="http://schemas.openxmlformats.org/wordprocessingml/2006/main">
        <w:t xml:space="preserve">Ísraelsmenn óttuðust Drottin en þjónuðu samt sínum eigin guðum eftir siðum þjóðanna sem þeir voru teknir frá.</w:t>
      </w:r>
    </w:p>
    <w:p/>
    <w:p>
      <w:r xmlns:w="http://schemas.openxmlformats.org/wordprocessingml/2006/main">
        <w:t xml:space="preserve">1. Hætturnar við að fylgja siðum heimsins</w:t>
      </w:r>
    </w:p>
    <w:p/>
    <w:p>
      <w:r xmlns:w="http://schemas.openxmlformats.org/wordprocessingml/2006/main">
        <w:t xml:space="preserve">2. Mikilvægi trúr tilbeiðslu</w:t>
      </w:r>
    </w:p>
    <w:p/>
    <w:p>
      <w:r xmlns:w="http://schemas.openxmlformats.org/wordprocessingml/2006/main">
        <w:t xml:space="preserve">1. 5. Mósebók 12:29-32</w:t>
      </w:r>
    </w:p>
    <w:p/>
    <w:p>
      <w:r xmlns:w="http://schemas.openxmlformats.org/wordprocessingml/2006/main">
        <w:t xml:space="preserve">2. Sálmur 119:1-5</w:t>
      </w:r>
    </w:p>
    <w:p/>
    <w:p>
      <w:r xmlns:w="http://schemas.openxmlformats.org/wordprocessingml/2006/main">
        <w:t xml:space="preserve">Síðari bók konunganna 17:34 Allt fram á þennan dag fara þeir eftir fyrri siðum: þeir óttast ekki Drottin, né eftir setningum þeirra eða setningum, eða eftir lögmáli og boðorðum, sem Drottinn hafði boðið sonum Jakobs, sem hann hafði boðið. nefndur Ísrael;</w:t>
      </w:r>
    </w:p>
    <w:p/>
    <w:p>
      <w:r xmlns:w="http://schemas.openxmlformats.org/wordprocessingml/2006/main">
        <w:t xml:space="preserve">Ísraelsmenn höfðu ekki fylgt skipunum Drottins, lögum, reglum eða lögum. Enn þann dag í dag óttast þeir ekki Drottin og fylgja skipunum hans.</w:t>
      </w:r>
    </w:p>
    <w:p/>
    <w:p>
      <w:r xmlns:w="http://schemas.openxmlformats.org/wordprocessingml/2006/main">
        <w:t xml:space="preserve">1. Hættan á óhlýðni - 2. Konungabók 17:34</w:t>
      </w:r>
    </w:p>
    <w:p/>
    <w:p>
      <w:r xmlns:w="http://schemas.openxmlformats.org/wordprocessingml/2006/main">
        <w:t xml:space="preserve">2. Uppskerum eins og við sáum - Galatabréfið 6:7</w:t>
      </w:r>
    </w:p>
    <w:p/>
    <w:p>
      <w:r xmlns:w="http://schemas.openxmlformats.org/wordprocessingml/2006/main">
        <w:t xml:space="preserve">1. Mósebók 4:1-2 - Heyr, Ísrael: Drottinn Guð vor er einn Drottinn. 2 Og þú skalt elska Drottin, Guð þinn, af öllu hjarta þínu, allri sálu þinni og af öllum mætti þínum.</w:t>
      </w:r>
    </w:p>
    <w:p/>
    <w:p>
      <w:r xmlns:w="http://schemas.openxmlformats.org/wordprocessingml/2006/main">
        <w:t xml:space="preserve">2. Esekíel 18:30-32 - Þess vegna mun ég dæma yður, Ísraelsmenn, hvern eftir sínum vegum, segir Drottinn Guð. Gjörið iðrun og snúið yður frá öllum afbrotum yðar. svo skal misgjörð ekki verða yðar eyðilegging. Varpið frá yður öllum afbrotum yðar, sem þér hafið brotið með. og gjör yður nýtt hjarta og nýjan anda, því að hví viljið þér deyja, Ísraelsmenn?</w:t>
      </w:r>
    </w:p>
    <w:p/>
    <w:p>
      <w:r xmlns:w="http://schemas.openxmlformats.org/wordprocessingml/2006/main">
        <w:t xml:space="preserve">Síðari bók konunganna 17:35, sem Drottinn hafði gjört sáttmála við og boðið þeim og sagt: "Þér skuluð ekki óttast aðra guði, hvorki falla yður fyrir þeim, ekki þjóna þeim né fórna þeim.</w:t>
      </w:r>
    </w:p>
    <w:p/>
    <w:p>
      <w:r xmlns:w="http://schemas.openxmlformats.org/wordprocessingml/2006/main">
        <w:t xml:space="preserve">Drottinn gaf Ísraelsmönnum sáttmála og sagði þeim að óttast ekki aðra guði, beygja sig fyrir þeim, þjóna þeim eða færa þeim fórnir.</w:t>
      </w:r>
    </w:p>
    <w:p/>
    <w:p>
      <w:r xmlns:w="http://schemas.openxmlformats.org/wordprocessingml/2006/main">
        <w:t xml:space="preserve">1. Að læra að treysta: Rannsókn á sáttmála Drottins</w:t>
      </w:r>
    </w:p>
    <w:p/>
    <w:p>
      <w:r xmlns:w="http://schemas.openxmlformats.org/wordprocessingml/2006/main">
        <w:t xml:space="preserve">2. Guð verðskuldar trúfesti okkar: Loforðið um hlýðni</w:t>
      </w:r>
    </w:p>
    <w:p/>
    <w:p>
      <w:r xmlns:w="http://schemas.openxmlformats.org/wordprocessingml/2006/main">
        <w:t xml:space="preserve">1. Mósebók 7:4-5 - Því að þeir munu snúa syni þínum frá því að fylgja mér til að þjóna öðrum guðum. Þannig mun reiði Drottins upptendrast gegn þér og tortíma þér skyndilega. En þannig skuluð þér fara að þeim. Þér skuluð eyða ölturu þeirra og brjóta niður líkneski þeirra, höggva niður lundir þeirra og brenna skurðgoð þeirra í eldi.</w:t>
      </w:r>
    </w:p>
    <w:p/>
    <w:p>
      <w:r xmlns:w="http://schemas.openxmlformats.org/wordprocessingml/2006/main">
        <w:t xml:space="preserve">2. Mósebók 6:13-15 - Þú skalt óttast Drottin Guð þinn og þjóna honum og sver við nafn hans. Þér skuluð ekki elta aðra guði, af guðum fólksins, sem er umhverfis yður. (Því að Drottinn Guð þinn er vandlátur Guð meðal yðar) til þess að reiði Drottins Guðs þíns verði ekki upptendraður gegn þér og tortíma þér af yfirborði jarðar.</w:t>
      </w:r>
    </w:p>
    <w:p/>
    <w:p>
      <w:r xmlns:w="http://schemas.openxmlformats.org/wordprocessingml/2006/main">
        <w:t xml:space="preserve">Síðari bók konunganna 17:36 En Drottin, sem leiddi yður upp af Egyptalandi með miklum mætti og útréttum armlegg, hann skuluð þér óttast, og hann skuluð þér tilbiðja og honum skuluð þér færa fórnir.</w:t>
      </w:r>
    </w:p>
    <w:p/>
    <w:p>
      <w:r xmlns:w="http://schemas.openxmlformats.org/wordprocessingml/2006/main">
        <w:t xml:space="preserve">Drottinn leiddi Ísraelsmenn út af Egyptalandi með miklum krafti og útréttum armlegg og þeir ættu að óttast, tilbiðja og færa honum fórnir.</w:t>
      </w:r>
    </w:p>
    <w:p/>
    <w:p>
      <w:r xmlns:w="http://schemas.openxmlformats.org/wordprocessingml/2006/main">
        <w:t xml:space="preserve">1. Drottinn er lausnari okkar - A um kraft Guðs til að frelsa fólk sitt.</w:t>
      </w:r>
    </w:p>
    <w:p/>
    <w:p>
      <w:r xmlns:w="http://schemas.openxmlformats.org/wordprocessingml/2006/main">
        <w:t xml:space="preserve">2. Að treysta á Drottin - A um mikilvægi þess að treysta og tilbiðja Guð í öllum kringumstæðum.</w:t>
      </w:r>
    </w:p>
    <w:p/>
    <w:p>
      <w:r xmlns:w="http://schemas.openxmlformats.org/wordprocessingml/2006/main">
        <w:t xml:space="preserve">1. Mósebók 34:6-7 - Drottinn gekk fram fyrir hann og boðaði: Drottinn, Drottinn, miskunnsamur og náðugur Guð, seinn til reiði, ríkur af miskunnsemi og trúmennsku, sem varðveitir miskunnsemi við þúsundir, fyrirgefur misgjörðir og afbrot og synd.</w:t>
      </w:r>
    </w:p>
    <w:p/>
    <w:p>
      <w:r xmlns:w="http://schemas.openxmlformats.org/wordprocessingml/2006/main">
        <w:t xml:space="preserve">2. Sálmur 8:9 - Drottinn Drottinn vor, hversu tignarlegt er nafn þitt um alla jörðina!</w:t>
      </w:r>
    </w:p>
    <w:p/>
    <w:p>
      <w:r xmlns:w="http://schemas.openxmlformats.org/wordprocessingml/2006/main">
        <w:t xml:space="preserve">Síðari bók konunganna 17:37 Og lögin, lögin, lögmálið og boðorðin, sem hann skrifaði yður, skuluð þér varðveita að gjöra að eilífu. og þér skuluð ekki óttast aðra guði.</w:t>
      </w:r>
    </w:p>
    <w:p/>
    <w:p>
      <w:r xmlns:w="http://schemas.openxmlformats.org/wordprocessingml/2006/main">
        <w:t xml:space="preserve">Ísraelsmenn voru varaðir við að hlýða lögum og boðorðum Guðs og óttast ekki aðra guði.</w:t>
      </w:r>
    </w:p>
    <w:p/>
    <w:p>
      <w:r xmlns:w="http://schemas.openxmlformats.org/wordprocessingml/2006/main">
        <w:t xml:space="preserve">1. Mikilvægi þess að fylgja lögum Guðs.</w:t>
      </w:r>
    </w:p>
    <w:p/>
    <w:p>
      <w:r xmlns:w="http://schemas.openxmlformats.org/wordprocessingml/2006/main">
        <w:t xml:space="preserve">2. Hættan á að tilbiðja aðra guði.</w:t>
      </w:r>
    </w:p>
    <w:p/>
    <w:p>
      <w:r xmlns:w="http://schemas.openxmlformats.org/wordprocessingml/2006/main">
        <w:t xml:space="preserve">1. Mósebók 6:4-5 - "Heyr þú, Ísrael: Drottinn Guð vor, Drottinn er einn. Þú skalt elska Drottin Guð þinn af öllu hjarta þínu og allri sálu þinni og af öllum mætti þínum."</w:t>
      </w:r>
    </w:p>
    <w:p/>
    <w:p>
      <w:r xmlns:w="http://schemas.openxmlformats.org/wordprocessingml/2006/main">
        <w:t xml:space="preserve">2. 1. Jóhannesarbréf 5:3 - "Því að þetta er kærleikurinn til Guðs, að vér höldum boðorð hans. Og boðorð hans eru ekki íþyngjandi."</w:t>
      </w:r>
    </w:p>
    <w:p/>
    <w:p>
      <w:r xmlns:w="http://schemas.openxmlformats.org/wordprocessingml/2006/main">
        <w:t xml:space="preserve">Síðari bók konunganna 17:38 Og sáttmálanum, sem ég hef gjört við yður, skuluð þér ekki gleyma. eigi skuluð þér óttast aðra guði.</w:t>
      </w:r>
    </w:p>
    <w:p/>
    <w:p>
      <w:r xmlns:w="http://schemas.openxmlformats.org/wordprocessingml/2006/main">
        <w:t xml:space="preserve">Þessi kafli úr 2. Konungabók varar Ísraelsmenn við að gleyma sáttmálanum sem þeir hafa gert við Guð og að tilbiðja ekki neina aðra guði.</w:t>
      </w:r>
    </w:p>
    <w:p/>
    <w:p>
      <w:r xmlns:w="http://schemas.openxmlformats.org/wordprocessingml/2006/main">
        <w:t xml:space="preserve">1. Mikilvægi þess að halda sáttmála Guðs og hafna skurðgoðadýrkun</w:t>
      </w:r>
    </w:p>
    <w:p/>
    <w:p>
      <w:r xmlns:w="http://schemas.openxmlformats.org/wordprocessingml/2006/main">
        <w:t xml:space="preserve">2. Vertu trúr Guði eins og hann á skilið</w:t>
      </w:r>
    </w:p>
    <w:p/>
    <w:p>
      <w:r xmlns:w="http://schemas.openxmlformats.org/wordprocessingml/2006/main">
        <w:t xml:space="preserve">1. Mósebók 6:13-16 - Elskaðu Drottin Guð þinn af öllu hjarta þínu og allri sálu þinni og af öllum mætti þínum.</w:t>
      </w:r>
    </w:p>
    <w:p/>
    <w:p>
      <w:r xmlns:w="http://schemas.openxmlformats.org/wordprocessingml/2006/main">
        <w:t xml:space="preserve">2. Mósebók 20:3-6 - Þú skalt ekki hafa aðra guði en mér.</w:t>
      </w:r>
    </w:p>
    <w:p/>
    <w:p>
      <w:r xmlns:w="http://schemas.openxmlformats.org/wordprocessingml/2006/main">
        <w:t xml:space="preserve">Síðari bók konunganna 17:39 En Drottin Guð yðar skuluð þér óttast. og hann mun frelsa þig af hendi allra óvina þinna.</w:t>
      </w:r>
    </w:p>
    <w:p/>
    <w:p>
      <w:r xmlns:w="http://schemas.openxmlformats.org/wordprocessingml/2006/main">
        <w:t xml:space="preserve">Að tilbiðja Guð er eina leiðin til að frelsast frá óvinum og fá vernd hans.</w:t>
      </w:r>
    </w:p>
    <w:p/>
    <w:p>
      <w:r xmlns:w="http://schemas.openxmlformats.org/wordprocessingml/2006/main">
        <w:t xml:space="preserve">1. "Óttist Drottin og hann mun frelsa þig"</w:t>
      </w:r>
    </w:p>
    <w:p/>
    <w:p>
      <w:r xmlns:w="http://schemas.openxmlformats.org/wordprocessingml/2006/main">
        <w:t xml:space="preserve">2. „Máttur trúrrar tilbeiðslu“</w:t>
      </w:r>
    </w:p>
    <w:p/>
    <w:p>
      <w:r xmlns:w="http://schemas.openxmlformats.org/wordprocessingml/2006/main">
        <w:t xml:space="preserve">1. 2. Mósebók 20:20 - "Óttast Guð og haltu boðorð hans, því að þetta er öll skylda mannsins."</w:t>
      </w:r>
    </w:p>
    <w:p/>
    <w:p>
      <w:r xmlns:w="http://schemas.openxmlformats.org/wordprocessingml/2006/main">
        <w:t xml:space="preserve">2. Sálmur 46:1-3 - "Guð er athvarf vort og styrkur, hjálp í neyð. Þess vegna óttumst vér ekki þótt jörðin víki, þótt fjöllin færist inn í hjarta hafsins, þótt vötn þess öskrandi og froða, þó að fjöllin skjálfi við bólgu þess."</w:t>
      </w:r>
    </w:p>
    <w:p/>
    <w:p>
      <w:r xmlns:w="http://schemas.openxmlformats.org/wordprocessingml/2006/main">
        <w:t xml:space="preserve">Síðari bók konunganna 17:40 En þeir hlýddu ekki, heldur gerðu þeir eftir fyrri hætti.</w:t>
      </w:r>
    </w:p>
    <w:p/>
    <w:p>
      <w:r xmlns:w="http://schemas.openxmlformats.org/wordprocessingml/2006/main">
        <w:t xml:space="preserve">Ísraelsmenn neituðu að hlýða Guði og héldu áfram á sínum eigin syndugu háttum.</w:t>
      </w:r>
    </w:p>
    <w:p/>
    <w:p>
      <w:r xmlns:w="http://schemas.openxmlformats.org/wordprocessingml/2006/main">
        <w:t xml:space="preserve">1. Ákall til iðrunar: Hlýðni við orð Guðs</w:t>
      </w:r>
    </w:p>
    <w:p/>
    <w:p>
      <w:r xmlns:w="http://schemas.openxmlformats.org/wordprocessingml/2006/main">
        <w:t xml:space="preserve">2. Afleiðingar óhlýðni: Lærdómur 2. Konungabók 17:40</w:t>
      </w:r>
    </w:p>
    <w:p/>
    <w:p>
      <w:r xmlns:w="http://schemas.openxmlformats.org/wordprocessingml/2006/main">
        <w:t xml:space="preserve">1. Jóhannesarguðspjall 14:15 - Ef þér elskið mig, munuð þér halda boðorð mín.</w:t>
      </w:r>
    </w:p>
    <w:p/>
    <w:p>
      <w:r xmlns:w="http://schemas.openxmlformats.org/wordprocessingml/2006/main">
        <w:t xml:space="preserve">2. Rómverjabréfið 6:12 - Látið því ekki syndina drottna í dauðlegum líkama þínum til að láta þig hlýða girndum hans.</w:t>
      </w:r>
    </w:p>
    <w:p/>
    <w:p>
      <w:r xmlns:w="http://schemas.openxmlformats.org/wordprocessingml/2006/main">
        <w:t xml:space="preserve">Síðari bók konunganna 17:41 Þessar þjóðir óttuðust Drottin og þjónuðu sínum útskornu líkneski, bæði börn þeirra og barnabörn, eins og feður þeirra hafa gert allt til þessa dags.</w:t>
      </w:r>
    </w:p>
    <w:p/>
    <w:p>
      <w:r xmlns:w="http://schemas.openxmlformats.org/wordprocessingml/2006/main">
        <w:t xml:space="preserve">Þjóðirnar óttuðust og þjónuðu skurðgoðum sínum og afkomendur þeirra halda því áfram í dag, alveg eins og feður þeirra gerðu.</w:t>
      </w:r>
    </w:p>
    <w:p/>
    <w:p>
      <w:r xmlns:w="http://schemas.openxmlformats.org/wordprocessingml/2006/main">
        <w:t xml:space="preserve">1. Afleiðing skurðgoðadýrkunar: Áframhaldandi hringrás syndarinnar</w:t>
      </w:r>
    </w:p>
    <w:p/>
    <w:p>
      <w:r xmlns:w="http://schemas.openxmlformats.org/wordprocessingml/2006/main">
        <w:t xml:space="preserve">2. Kraftur Guðs: Eina sanna uppspretta varanlegs ótta og hlýðni</w:t>
      </w:r>
    </w:p>
    <w:p/>
    <w:p>
      <w:r xmlns:w="http://schemas.openxmlformats.org/wordprocessingml/2006/main">
        <w:t xml:space="preserve">1. Jesaja 44:9-20 - Heimska skurðgoðadýrkunar</w:t>
      </w:r>
    </w:p>
    <w:p/>
    <w:p>
      <w:r xmlns:w="http://schemas.openxmlformats.org/wordprocessingml/2006/main">
        <w:t xml:space="preserve">2. Rómverjabréfið 1:18-23 - Reiði Guðs gegn þeim sem skipta sannleikanum út fyrir lygi</w:t>
      </w:r>
    </w:p>
    <w:p/>
    <w:p>
      <w:r xmlns:w="http://schemas.openxmlformats.org/wordprocessingml/2006/main">
        <w:t xml:space="preserve">2. Konungakafli 18 fjallar um stjórnartíð Hiskía sem konungs í Júda, undirstrikar réttlátar gjörðir hans, traust á Guð og frelsun Jerúsalem frá Assýríuógninni.</w:t>
      </w:r>
    </w:p>
    <w:p/>
    <w:p>
      <w:r xmlns:w="http://schemas.openxmlformats.org/wordprocessingml/2006/main">
        <w:t xml:space="preserve">1. málsgrein: Kaflinn byrjar á því að kynna Hiskía sem son Akasar og Júdakonung. Hiskía er lýst sem réttlátum konungi sem fetar í fótspor Davíðs. Hann fjarlægir skurðgoðadýrkun frá Júda og endurheimtir tilbeiðslu samkvæmt boðorðum Guðs (2. Konungabók 18:1-6).</w:t>
      </w:r>
    </w:p>
    <w:p/>
    <w:p>
      <w:r xmlns:w="http://schemas.openxmlformats.org/wordprocessingml/2006/main">
        <w:t xml:space="preserve">2. málsgrein: Á fjórða ríkisári sínu verður Hiskía konungur frammi fyrir innrás eftirmaður Salmanesers konungs, Sanheríb Assýríu. Sanheríb sendir herforingja sinn til að krefjast uppgjafar og háðir fólkið um að þeir treysti á Egyptaland um hjálp (2. Konungabók 18:7-16).</w:t>
      </w:r>
    </w:p>
    <w:p/>
    <w:p>
      <w:r xmlns:w="http://schemas.openxmlformats.org/wordprocessingml/2006/main">
        <w:t xml:space="preserve">3. málsgrein: Þrátt fyrir hótanir Sanheríbs er Hiskía staðfastur í trausti sínu á Guði. Hann leitar ráða hjá Jesaja spámanni og biður um frelsun. Jesaja fullvissar hann um að Guð muni verja Jerúsalem gegn Assýríu (2. Konungabók 18:17-37).</w:t>
      </w:r>
    </w:p>
    <w:p/>
    <w:p>
      <w:r xmlns:w="http://schemas.openxmlformats.org/wordprocessingml/2006/main">
        <w:t xml:space="preserve">Fjórða málsgrein: Frásögnin heldur áfram með frásögn af því hvernig Sanheríb sendir bréf þar sem hann hæðist að Guði og hótaði frekari eyðileggingu. Til að bregðast við því fer Hiskía með bréfið til musterisins og dreifir því frammi fyrir Guði og biður um íhlutun hans (Kon 19;1-7).</w:t>
      </w:r>
    </w:p>
    <w:p/>
    <w:p>
      <w:r xmlns:w="http://schemas.openxmlformats.org/wordprocessingml/2006/main">
        <w:t xml:space="preserve">5. málsgrein:Kaflanum lýkur með fréttum um að engill Guðs slær niður fjölda assýrskra hermanna í umsátri þeirra um Jerúsalem á einni nóttu sem leiddi til þess að Sanheríb snýr aftur til Níníve þar sem hann er síðar myrtur af sonum sínum meðan hann tilbiðja falsguði (Konungabók 19;35). -37).</w:t>
      </w:r>
    </w:p>
    <w:p/>
    <w:p>
      <w:r xmlns:w="http://schemas.openxmlformats.org/wordprocessingml/2006/main">
        <w:t xml:space="preserve">Í stuttu máli, átjándi kafli 2. konunga sýnir réttláta stjórn Hiskía, afnám skurðgoðadýrkunar, innrás Assýringa, traust á frelsun Guðs. Háði frá Sanheríb, guðleg afskipti á nóttunni. Þetta Í stuttu máli, kafli kannar þemu eins og trúfesti við Guð í mótlæti, máttleysi mannlegra konunga samanborið við guðlega vernd og hvernig bæn getur valdið kraftaverkum á krepputímum.</w:t>
      </w:r>
    </w:p>
    <w:p/>
    <w:p>
      <w:r xmlns:w="http://schemas.openxmlformats.org/wordprocessingml/2006/main">
        <w:t xml:space="preserve">Síðari bók konunganna 18:1 En svo bar við á þriðja ríkisári Hósea Elasonar Ísraelskonungs, að Hiskía Akassson, Júdakonungur, varð konungur.</w:t>
      </w:r>
    </w:p>
    <w:p/>
    <w:p>
      <w:r xmlns:w="http://schemas.openxmlformats.org/wordprocessingml/2006/main">
        <w:t xml:space="preserve">Hiskía tók að ríkja sem konungur í Júda á þriðja ríkisári Hósea sem konungur í Ísrael.</w:t>
      </w:r>
    </w:p>
    <w:p/>
    <w:p>
      <w:r xmlns:w="http://schemas.openxmlformats.org/wordprocessingml/2006/main">
        <w:t xml:space="preserve">1. Tímasetning Guðs: Mikilvægi þolinmæði og trúar í áætlun Guðs</w:t>
      </w:r>
    </w:p>
    <w:p/>
    <w:p>
      <w:r xmlns:w="http://schemas.openxmlformats.org/wordprocessingml/2006/main">
        <w:t xml:space="preserve">2. Forysta í Biblíunni: valdatíð Hiskía og arfleifð</w:t>
      </w:r>
    </w:p>
    <w:p/>
    <w:p>
      <w:r xmlns:w="http://schemas.openxmlformats.org/wordprocessingml/2006/main">
        <w:t xml:space="preserve">1. Prédikarinn 3:1-8 - Allt hefur sinn tíma og sérhver mál undir himninum hefur sinn tíma.</w:t>
      </w:r>
    </w:p>
    <w:p/>
    <w:p>
      <w:r xmlns:w="http://schemas.openxmlformats.org/wordprocessingml/2006/main">
        <w:t xml:space="preserve">2. Jesaja 37:1-7 - Bæn Hiskía til Guðs þegar hann stendur frammi fyrir kreppu.</w:t>
      </w:r>
    </w:p>
    <w:p/>
    <w:p>
      <w:r xmlns:w="http://schemas.openxmlformats.org/wordprocessingml/2006/main">
        <w:t xml:space="preserve">Síðari bók konunganna 18:2 Hann var tuttugu og fimm ára þegar hann varð konungur. og hann ríkti í tuttugu og níu ár í Jerúsalem. Móðir hans hét og Abí, dóttir Sakaría.</w:t>
      </w:r>
    </w:p>
    <w:p/>
    <w:p>
      <w:r xmlns:w="http://schemas.openxmlformats.org/wordprocessingml/2006/main">
        <w:t xml:space="preserve">Hiskía Júdakonungur hóf ríki sitt 25 ára að aldri og ríkti í 29 ár í Jerúsalem. Móðir hans hét Abí, dóttir Sakaría.</w:t>
      </w:r>
    </w:p>
    <w:p/>
    <w:p>
      <w:r xmlns:w="http://schemas.openxmlformats.org/wordprocessingml/2006/main">
        <w:t xml:space="preserve">1. Við getum lært af fordæmi Hiskía að treysta Guði á öllum tímum lífsins.</w:t>
      </w:r>
    </w:p>
    <w:p/>
    <w:p>
      <w:r xmlns:w="http://schemas.openxmlformats.org/wordprocessingml/2006/main">
        <w:t xml:space="preserve">2. Abí, móðir Hiskía, var frábært dæmi um trúfesti við Guð.</w:t>
      </w:r>
    </w:p>
    <w:p/>
    <w:p>
      <w:r xmlns:w="http://schemas.openxmlformats.org/wordprocessingml/2006/main">
        <w:t xml:space="preserve">1. Síðari Kroníkubók 31:20-21 - Hiskía leitaði Guðs af öllu hjarta og dafnaði vel í öllum verkum sínum.</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Síðari bók konunganna 18:3 Og hann gjörði það sem rétt var í augum Drottins, eins og Davíð faðir hans gjörði.</w:t>
      </w:r>
    </w:p>
    <w:p/>
    <w:p>
      <w:r xmlns:w="http://schemas.openxmlformats.org/wordprocessingml/2006/main">
        <w:t xml:space="preserve">Hiskía fylgdi fordæmi föður síns, Davíðs konungs, og gerði það sem rétt var í augum Drottins.</w:t>
      </w:r>
    </w:p>
    <w:p/>
    <w:p>
      <w:r xmlns:w="http://schemas.openxmlformats.org/wordprocessingml/2006/main">
        <w:t xml:space="preserve">1. "Réttlæti með því að fylgja fordæmi annarra"</w:t>
      </w:r>
    </w:p>
    <w:p/>
    <w:p>
      <w:r xmlns:w="http://schemas.openxmlformats.org/wordprocessingml/2006/main">
        <w:t xml:space="preserve">2. „Verða trúr þrátt fyrir áskoranir“</w:t>
      </w:r>
    </w:p>
    <w:p/>
    <w:p>
      <w:r xmlns:w="http://schemas.openxmlformats.org/wordprocessingml/2006/main">
        <w:t xml:space="preserve">1. Matt 5:48 - "Verið því fullkomnir, eins og faðir yðar á himnum er fullkominn."</w:t>
      </w:r>
    </w:p>
    <w:p/>
    <w:p>
      <w:r xmlns:w="http://schemas.openxmlformats.org/wordprocessingml/2006/main">
        <w:t xml:space="preserve">2. Hebreabréfið 11:7 - "Fyrir trú var Nói varaður Guði við því sem enn hefur ekki sést, óttast og bjó örk til hjálpræðis húsi sínu, með því dæmdi hann heiminn og varð erfingi réttlæti sem er fyrir trú."</w:t>
      </w:r>
    </w:p>
    <w:p/>
    <w:p>
      <w:r xmlns:w="http://schemas.openxmlformats.org/wordprocessingml/2006/main">
        <w:t xml:space="preserve">Síðari Konungabók 18:4 Hann fjarlægði fórnarhæðirnar og braut líkneskurnar og braut niður lundirnar og braut sundur eirorminn, sem Móse hafði gjört, því að allt til þessa daga brenndu Ísraelsmenn reykelsi fyrir hann. kallaði það Nehustan.</w:t>
      </w:r>
    </w:p>
    <w:p/>
    <w:p>
      <w:r xmlns:w="http://schemas.openxmlformats.org/wordprocessingml/2006/main">
        <w:t xml:space="preserve">Hiskía konungur fjarlægði fórnarhæðirnar, braut líkneski, höggvið lundir og braut eirorminn, sem Móse hafði gjört, sem Ísraelsmenn höfðu brennt reykelsi fyrir.</w:t>
      </w:r>
    </w:p>
    <w:p/>
    <w:p>
      <w:r xmlns:w="http://schemas.openxmlformats.org/wordprocessingml/2006/main">
        <w:t xml:space="preserve">1. Hættan við skurðgoðadýrkun: Hvernig siðbót Hiskía á Ísrael þjónar okkur sem viðvörun</w:t>
      </w:r>
    </w:p>
    <w:p/>
    <w:p>
      <w:r xmlns:w="http://schemas.openxmlformats.org/wordprocessingml/2006/main">
        <w:t xml:space="preserve">2. Endurnýjuð von fagnaðarerindisins: Lærdómur af bronsormi Hiskía</w:t>
      </w:r>
    </w:p>
    <w:p/>
    <w:p>
      <w:r xmlns:w="http://schemas.openxmlformats.org/wordprocessingml/2006/main">
        <w:t xml:space="preserve">1. Mósebók 32:1-4 - Ísraelsmenn búa til gullkálf</w:t>
      </w:r>
    </w:p>
    <w:p/>
    <w:p>
      <w:r xmlns:w="http://schemas.openxmlformats.org/wordprocessingml/2006/main">
        <w:t xml:space="preserve">2. 2. Korintubréf 5:17 - Þess vegna, ef einhver er í Kristi, þá er hin nýja sköpun komin: Hið gamla er horfið, hið nýja er hér!</w:t>
      </w:r>
    </w:p>
    <w:p/>
    <w:p>
      <w:r xmlns:w="http://schemas.openxmlformats.org/wordprocessingml/2006/main">
        <w:t xml:space="preserve">Síðari bók konunganna 18:5 Hann treysti Drottni, Guði Ísraels. Svo að eftir hann var enginn líkur honum meðal allra Júdakonunga né nokkurra þeirra sem á undan honum voru.</w:t>
      </w:r>
    </w:p>
    <w:p/>
    <w:p>
      <w:r xmlns:w="http://schemas.openxmlformats.org/wordprocessingml/2006/main">
        <w:t xml:space="preserve">Hiskía var Júdakonungur sem treysti á Drottin og var enginn annar konungur fyrir eða eftir hann.</w:t>
      </w:r>
    </w:p>
    <w:p/>
    <w:p>
      <w:r xmlns:w="http://schemas.openxmlformats.org/wordprocessingml/2006/main">
        <w:t xml:space="preserve">1. Að treysta Drottni: Fordæmi Hiskía</w:t>
      </w:r>
    </w:p>
    <w:p/>
    <w:p>
      <w:r xmlns:w="http://schemas.openxmlformats.org/wordprocessingml/2006/main">
        <w:t xml:space="preserve">2. Sérstaða trúar Hiskía</w:t>
      </w:r>
    </w:p>
    <w:p/>
    <w:p>
      <w:r xmlns:w="http://schemas.openxmlformats.org/wordprocessingml/2006/main">
        <w:t xml:space="preserve">1. Jesaja 37:14-20</w:t>
      </w:r>
    </w:p>
    <w:p/>
    <w:p>
      <w:r xmlns:w="http://schemas.openxmlformats.org/wordprocessingml/2006/main">
        <w:t xml:space="preserve">2. Sálmur 20:7-8</w:t>
      </w:r>
    </w:p>
    <w:p/>
    <w:p>
      <w:r xmlns:w="http://schemas.openxmlformats.org/wordprocessingml/2006/main">
        <w:t xml:space="preserve">Síðari bók konunganna 18:6 Því að hann hélt fast við Drottin og vék ekki frá honum, heldur hélt boðorð hans, sem Drottinn hafði boðið Móse.</w:t>
      </w:r>
    </w:p>
    <w:p/>
    <w:p>
      <w:r xmlns:w="http://schemas.openxmlformats.org/wordprocessingml/2006/main">
        <w:t xml:space="preserve">Hiskía Júdakonungur var trúr fylgismaður Drottins og hlýddi boðorðunum sem Móse voru gefin.</w:t>
      </w:r>
    </w:p>
    <w:p/>
    <w:p>
      <w:r xmlns:w="http://schemas.openxmlformats.org/wordprocessingml/2006/main">
        <w:t xml:space="preserve">1. Mikilvægi trúfesti við Guð og hlýðni við boð Drottins.</w:t>
      </w:r>
    </w:p>
    <w:p/>
    <w:p>
      <w:r xmlns:w="http://schemas.openxmlformats.org/wordprocessingml/2006/main">
        <w:t xml:space="preserve">2. Arfleifð trúfesti og hlýðni Hiskía konungs.</w:t>
      </w:r>
    </w:p>
    <w:p/>
    <w:p>
      <w:r xmlns:w="http://schemas.openxmlformats.org/wordprocessingml/2006/main">
        <w:t xml:space="preserve">1. Mósebók 6:5-9 - Elskaðu Drottin Guð þinn af öllu hjarta þínu og allri sálu þinni og af öllum mætti þínum.</w:t>
      </w:r>
    </w:p>
    <w:p/>
    <w:p>
      <w:r xmlns:w="http://schemas.openxmlformats.org/wordprocessingml/2006/main">
        <w:t xml:space="preserve">2. Sálmur 119:30 - Ég hef valið veg trúfestisins; Ég hef lagt hjarta mitt að lögum þínum.</w:t>
      </w:r>
    </w:p>
    <w:p/>
    <w:p>
      <w:r xmlns:w="http://schemas.openxmlformats.org/wordprocessingml/2006/main">
        <w:t xml:space="preserve">Síðari bók konunganna 18:7 Og Drottinn var með honum. og honum vegnaði vel hvert sem hann fór, og hann gerði uppreisn gegn Assýríukonungi og þjónaði honum ekki.</w:t>
      </w:r>
    </w:p>
    <w:p/>
    <w:p>
      <w:r xmlns:w="http://schemas.openxmlformats.org/wordprocessingml/2006/main">
        <w:t xml:space="preserve">Hiskía Júdakonungur var farsæll í viðleitni sinni og kaus að þjóna Assýríukonungi.</w:t>
      </w:r>
    </w:p>
    <w:p/>
    <w:p>
      <w:r xmlns:w="http://schemas.openxmlformats.org/wordprocessingml/2006/main">
        <w:t xml:space="preserve">1. Velþóknun Guðs: Blessun í öllum viðleitni</w:t>
      </w:r>
    </w:p>
    <w:p/>
    <w:p>
      <w:r xmlns:w="http://schemas.openxmlformats.org/wordprocessingml/2006/main">
        <w:t xml:space="preserve">2. Kraftur uppreisnar undir forystu Guðs</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Postulasagan 5:29, "En Pétur og postularnir svöruðu: Vér eigum að hlýða Guði fremur en mönnum."</w:t>
      </w:r>
    </w:p>
    <w:p/>
    <w:p>
      <w:r xmlns:w="http://schemas.openxmlformats.org/wordprocessingml/2006/main">
        <w:t xml:space="preserve">Síðari bók konunganna 18:8 Hann sló Filista allt til Gasa og landamerkjum hennar, frá varðmannaturni til víggirtu borgar.</w:t>
      </w:r>
    </w:p>
    <w:p/>
    <w:p>
      <w:r xmlns:w="http://schemas.openxmlformats.org/wordprocessingml/2006/main">
        <w:t xml:space="preserve">Hiskía Júdakonungur sigraði Filista, frá varðmannaturni til girðingarborgar, uns þeir voru hraktir af Gasa.</w:t>
      </w:r>
    </w:p>
    <w:p/>
    <w:p>
      <w:r xmlns:w="http://schemas.openxmlformats.org/wordprocessingml/2006/main">
        <w:t xml:space="preserve">1. Guð er fullkominn verndari og frelsari.</w:t>
      </w:r>
    </w:p>
    <w:p/>
    <w:p>
      <w:r xmlns:w="http://schemas.openxmlformats.org/wordprocessingml/2006/main">
        <w:t xml:space="preserve">2. Við getum treyst Guði til að vernda okkur og veita frelsun þegar við þurfum.</w:t>
      </w:r>
    </w:p>
    <w:p/>
    <w:p>
      <w:r xmlns:w="http://schemas.openxmlformats.org/wordprocessingml/2006/main">
        <w:t xml:space="preserve">1. Sálmur 46:1 Guð er oss athvarf og styrkur, hjálp í nauðum.</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Síðari bók konunganna 18:9 Og svo bar við á fjórða ríkisári Hiskía konungs, sem var sjöunda ríkisár Hósea Elasonar Ísraelskonungs, að Salmaneser Assýríukonungur fór á móti Samaríu og settist um hana.</w:t>
      </w:r>
    </w:p>
    <w:p/>
    <w:p>
      <w:r xmlns:w="http://schemas.openxmlformats.org/wordprocessingml/2006/main">
        <w:t xml:space="preserve">Á fjórða ríkisári Hiskía konungs, sjöunda ríkisári Hósea Ísraelskonungs, settist Salmaneser frá Assýríu um Samaríu.</w:t>
      </w:r>
    </w:p>
    <w:p/>
    <w:p>
      <w:r xmlns:w="http://schemas.openxmlformats.org/wordprocessingml/2006/main">
        <w:t xml:space="preserve">1. Fullveldi Guðs: Guð er við stjórnvölinn, jafnvel þegar lífið er óviss.</w:t>
      </w:r>
    </w:p>
    <w:p/>
    <w:p>
      <w:r xmlns:w="http://schemas.openxmlformats.org/wordprocessingml/2006/main">
        <w:t xml:space="preserve">2. Viðkvæmni lífsins: Við verðum að nýta hverja stund sem best þar sem við vitum aldrei hvað er handan við hornið.</w:t>
      </w:r>
    </w:p>
    <w:p/>
    <w:p>
      <w:r xmlns:w="http://schemas.openxmlformats.org/wordprocessingml/2006/main">
        <w:t xml:space="preserve">1. Jesaja 46:9-10 - Mundu hið fyrri til forna; því að ég er Guð og enginn annar. Ég er Guð, og enginn er eins og ég, 10 og boðar endalokin frá upphafi og frá fornu fari það, sem ekki er enn gert, og sagði: Ráð mitt mun standa, og ég mun gjöra allt sem ég vil.</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Síðari bók konunganna 18:10 Og að þremur árum liðnum tóku þeir það: Samaría var tekin á sjötta ríkisári Hiskía, það er níunda ríkisár Hósea Ísraelskonungs.</w:t>
      </w:r>
    </w:p>
    <w:p/>
    <w:p>
      <w:r xmlns:w="http://schemas.openxmlformats.org/wordprocessingml/2006/main">
        <w:t xml:space="preserve">Á níunda ríkisári Hósea Ísraelskonungs var Samaría lögð undir sig.</w:t>
      </w:r>
    </w:p>
    <w:p/>
    <w:p>
      <w:r xmlns:w="http://schemas.openxmlformats.org/wordprocessingml/2006/main">
        <w:t xml:space="preserve">1. Guð er drottinn yfir öllum kringumstæðum - Sálmur 24:1</w:t>
      </w:r>
    </w:p>
    <w:p/>
    <w:p>
      <w:r xmlns:w="http://schemas.openxmlformats.org/wordprocessingml/2006/main">
        <w:t xml:space="preserve">2. Von okkar er til Guðs - Sálmur 62:5</w:t>
      </w:r>
    </w:p>
    <w:p/>
    <w:p>
      <w:r xmlns:w="http://schemas.openxmlformats.org/wordprocessingml/2006/main">
        <w:t xml:space="preserve">1. 2. Konungabók 18:7 - "Og Drottinn var með honum, og honum leið vel, hvar sem hann fór, og hann gerði uppreisn gegn Assýríukonungi og þjónaði honum ekki."</w:t>
      </w:r>
    </w:p>
    <w:p/>
    <w:p>
      <w:r xmlns:w="http://schemas.openxmlformats.org/wordprocessingml/2006/main">
        <w:t xml:space="preserve">2. Jesaja 36:1 - "En svo bar við á fjórtánda ríkisári Hiskía konungs, að Sanheríb Assýríukonungur fór á móti öllum vígðum borgum Júda og tók þær."</w:t>
      </w:r>
    </w:p>
    <w:p/>
    <w:p>
      <w:r xmlns:w="http://schemas.openxmlformats.org/wordprocessingml/2006/main">
        <w:t xml:space="preserve">Síðari bók konunganna 18:11 Og Assýríukonungur flutti Ísrael til Assýríu og setti þá í Hala og í Habor við Gósanfljót og í borgum Meda.</w:t>
      </w:r>
    </w:p>
    <w:p/>
    <w:p>
      <w:r xmlns:w="http://schemas.openxmlformats.org/wordprocessingml/2006/main">
        <w:t xml:space="preserve">Assýríukonungur tók Ísraelsmenn burt og setti þá aftur í Hala, Habor, Gósan og borgir Meda.</w:t>
      </w:r>
    </w:p>
    <w:p/>
    <w:p>
      <w:r xmlns:w="http://schemas.openxmlformats.org/wordprocessingml/2006/main">
        <w:t xml:space="preserve">1. Mikilvægi þess að þrauka á erfiðleikatímum</w:t>
      </w:r>
    </w:p>
    <w:p/>
    <w:p>
      <w:r xmlns:w="http://schemas.openxmlformats.org/wordprocessingml/2006/main">
        <w:t xml:space="preserve">2. Trúfesti Guðs við að sjá fyrir fólki sínu</w:t>
      </w:r>
    </w:p>
    <w:p/>
    <w:p>
      <w:r xmlns:w="http://schemas.openxmlformats.org/wordprocessingml/2006/main">
        <w:t xml:space="preserve">1. Jesaja 43:2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Sálmur 20:7 Sumir treysta á vagna og sumir á hesta, en vér munum minnast nafns Drottins Guðs vors.</w:t>
      </w:r>
    </w:p>
    <w:p/>
    <w:p>
      <w:r xmlns:w="http://schemas.openxmlformats.org/wordprocessingml/2006/main">
        <w:t xml:space="preserve">Síðari bók konunganna 18:12 Vegna þess að þeir hlýddu ekki rödd Drottins Guðs síns, heldur brutu sáttmála hans og allt sem Móse, þjónn Drottins, hafði boðið, og vildu ekki hlýða á þá og ekki gjöra það.</w:t>
      </w:r>
    </w:p>
    <w:p/>
    <w:p>
      <w:r xmlns:w="http://schemas.openxmlformats.org/wordprocessingml/2006/main">
        <w:t xml:space="preserve">Þrátt fyrir viðvaranir frá Drottni óhlýðnuðust Ísrael boð Guðs og neituðu að hlusta.</w:t>
      </w:r>
    </w:p>
    <w:p/>
    <w:p>
      <w:r xmlns:w="http://schemas.openxmlformats.org/wordprocessingml/2006/main">
        <w:t xml:space="preserve">1. Hlýðni við Drottin er nauðsynleg fyrir innihaldsríkt samband við Guð.</w:t>
      </w:r>
    </w:p>
    <w:p/>
    <w:p>
      <w:r xmlns:w="http://schemas.openxmlformats.org/wordprocessingml/2006/main">
        <w:t xml:space="preserve">2. Óhlýðni við boð Guðs hefur alvarlegar afleiðingar.</w:t>
      </w:r>
    </w:p>
    <w:p/>
    <w:p>
      <w:r xmlns:w="http://schemas.openxmlformats.org/wordprocessingml/2006/main">
        <w:t xml:space="preserve">1. Jakobsbréfið 2:10-12 - Því að hver sem heldur allt lögmálið en bregst í einu, hefur orðið ábyrgur fyrir því öllu.</w:t>
      </w:r>
    </w:p>
    <w:p/>
    <w:p>
      <w:r xmlns:w="http://schemas.openxmlformats.org/wordprocessingml/2006/main">
        <w:t xml:space="preserve">2. Matteusarguðspjall 7:21 - Ekki mun hver sem segir við mig: Herra, herra, ganga inn í himnaríki, heldur sá sem gjörir vilja föður míns, sem er á himnum.</w:t>
      </w:r>
    </w:p>
    <w:p/>
    <w:p>
      <w:r xmlns:w="http://schemas.openxmlformats.org/wordprocessingml/2006/main">
        <w:t xml:space="preserve">Síðari bók konunganna 18:13 En á fjórtánda ríkisári Hiskía konungs fór Sanheríb Assýríukonungur á móti öllum víggirtu borgum Júda og tók þær.</w:t>
      </w:r>
    </w:p>
    <w:p/>
    <w:p>
      <w:r xmlns:w="http://schemas.openxmlformats.org/wordprocessingml/2006/main">
        <w:t xml:space="preserve">Á fjórtánda ríkisári Hiskía réðst Sanheríb Assýríukonungur inn í allar víggirtu borgir Júda og lagði þær undir sig.</w:t>
      </w:r>
    </w:p>
    <w:p/>
    <w:p>
      <w:r xmlns:w="http://schemas.openxmlformats.org/wordprocessingml/2006/main">
        <w:t xml:space="preserve">1. Guð mun veita þeim sem eru trúir sigur</w:t>
      </w:r>
    </w:p>
    <w:p/>
    <w:p>
      <w:r xmlns:w="http://schemas.openxmlformats.org/wordprocessingml/2006/main">
        <w:t xml:space="preserve">2. Bíð þolinmóður Drottins í mótlæti</w:t>
      </w:r>
    </w:p>
    <w:p/>
    <w:p>
      <w:r xmlns:w="http://schemas.openxmlformats.org/wordprocessingml/2006/main">
        <w:t xml:space="preserve">1. Jesaja 37:14-20</w:t>
      </w:r>
    </w:p>
    <w:p/>
    <w:p>
      <w:r xmlns:w="http://schemas.openxmlformats.org/wordprocessingml/2006/main">
        <w:t xml:space="preserve">2. 2. Kroníkubók 32:7-8</w:t>
      </w:r>
    </w:p>
    <w:p/>
    <w:p>
      <w:r xmlns:w="http://schemas.openxmlformats.org/wordprocessingml/2006/main">
        <w:t xml:space="preserve">Síðari bók konunganna 18:14 Og Hiskía Júdakonungur sendi Assýríukonungi til Lakís og sagði: "Ég hef móðgað; snúðu aftur frá mér, það sem þú leggur á mig mun ég bera. Og Assýríukonungur setti Hiskía Júdakonungi þrjú hundruð talentur silfurs og þrjátíu talentur gulls.</w:t>
      </w:r>
    </w:p>
    <w:p/>
    <w:p>
      <w:r xmlns:w="http://schemas.openxmlformats.org/wordprocessingml/2006/main">
        <w:t xml:space="preserve">Hiskía Júdakonungur bað Assýríukonung að fyrirgefa sér brot sitt og bauð að greiða 300 talentur silfurs og 30 talentur gulls.</w:t>
      </w:r>
    </w:p>
    <w:p/>
    <w:p>
      <w:r xmlns:w="http://schemas.openxmlformats.org/wordprocessingml/2006/main">
        <w:t xml:space="preserve">1. Kraftur iðrunar: Lærdómur frá Hiskía</w:t>
      </w:r>
    </w:p>
    <w:p/>
    <w:p>
      <w:r xmlns:w="http://schemas.openxmlformats.org/wordprocessingml/2006/main">
        <w:t xml:space="preserve">2. Notkun auðæfa til að viðurkenna ranglæti: Dæmi Hiskía</w:t>
      </w:r>
    </w:p>
    <w:p/>
    <w:p>
      <w:r xmlns:w="http://schemas.openxmlformats.org/wordprocessingml/2006/main">
        <w:t xml:space="preserve">1. Orðskviðirnir 28:13 - Sá sem hylur syndir sínar, mun ekki vegna vel, en hver sem játar þær og yfirgefur þær, mun miskunna sig.</w:t>
      </w:r>
    </w:p>
    <w:p/>
    <w:p>
      <w:r xmlns:w="http://schemas.openxmlformats.org/wordprocessingml/2006/main">
        <w:t xml:space="preserve">2. Lúkas 19:8 - Og Sakkeus stóð og sagði við Drottin: Sjá, herra, helminginn af eignum mínum gef ég fátækum. og ef ég hefi tekið eitthvað af einhverjum manni með lygi, þá endurheimti ég hann fjórfalt.</w:t>
      </w:r>
    </w:p>
    <w:p/>
    <w:p>
      <w:r xmlns:w="http://schemas.openxmlformats.org/wordprocessingml/2006/main">
        <w:t xml:space="preserve">Síðari bók konunganna 18:15 Og Hiskía gaf honum allt silfrið, sem fannst í musteri Drottins og í fjársjóðum konungshallarinnar.</w:t>
      </w:r>
    </w:p>
    <w:p/>
    <w:p>
      <w:r xmlns:w="http://schemas.openxmlformats.org/wordprocessingml/2006/main">
        <w:t xml:space="preserve">Hiskía gaf Babýloníukonungi allt silfrið sem fannst í musteri Guðs og í konungshöllinni.</w:t>
      </w:r>
    </w:p>
    <w:p/>
    <w:p>
      <w:r xmlns:w="http://schemas.openxmlformats.org/wordprocessingml/2006/main">
        <w:t xml:space="preserve">1. Mikilvægi þess að vera örlátur á eigur okkar.</w:t>
      </w:r>
    </w:p>
    <w:p/>
    <w:p>
      <w:r xmlns:w="http://schemas.openxmlformats.org/wordprocessingml/2006/main">
        <w:t xml:space="preserve">2. Mikilvægi þess að treysta Guði á tímum mótlætis.</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Síðari bók konunganna 18:16 Á þeim tíma skar Hiskía gullið af dyrum musteri Drottins og af stólpunum, sem Hiskía Júdakonungur hafði lagt yfir, og gaf Assýríukonungi.</w:t>
      </w:r>
    </w:p>
    <w:p/>
    <w:p>
      <w:r xmlns:w="http://schemas.openxmlformats.org/wordprocessingml/2006/main">
        <w:t xml:space="preserve">Hiskía Júdakonungur tók gullið úr dyrum og stólpum musteri Drottins og gaf Assýríukonungi.</w:t>
      </w:r>
    </w:p>
    <w:p/>
    <w:p>
      <w:r xmlns:w="http://schemas.openxmlformats.org/wordprocessingml/2006/main">
        <w:t xml:space="preserve">1. Hætta á málamiðlun: mistök Hiskía í 2. Konungabók 18:16</w:t>
      </w:r>
    </w:p>
    <w:p/>
    <w:p>
      <w:r xmlns:w="http://schemas.openxmlformats.org/wordprocessingml/2006/main">
        <w:t xml:space="preserve">2. Heilagt og veraldlegt: spennan um trúfesti í 2. Konungabók 18:16</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Síðari bók konunganna 18:17 Og Assýríukonungur sendi Tartan, Rabsaris og Rabsake frá Lakís til Hiskía konungs með miklum her gegn Jerúsalem. Og þeir fóru upp og komu til Jerúsalem. Og er þeir voru komnir upp, komu þeir og stóðu við laugina í efri tjörninni, sem er á þjóðveginum á fullervellinum.</w:t>
      </w:r>
    </w:p>
    <w:p/>
    <w:p>
      <w:r xmlns:w="http://schemas.openxmlformats.org/wordprocessingml/2006/main">
        <w:t xml:space="preserve">Hiskía konungur í Jerúsalem varð fyrir árás af Assýríukonungi og miklum her hans, sem fóru upp til Jerúsalem og stóðu við efri tjörnina í Fuller-vellinum.</w:t>
      </w:r>
    </w:p>
    <w:p/>
    <w:p>
      <w:r xmlns:w="http://schemas.openxmlformats.org/wordprocessingml/2006/main">
        <w:t xml:space="preserve">1. Mikilvægi undirbúnings og trausts á Guði</w:t>
      </w:r>
    </w:p>
    <w:p/>
    <w:p>
      <w:r xmlns:w="http://schemas.openxmlformats.org/wordprocessingml/2006/main">
        <w:t xml:space="preserve">2. Að sigrast á mótlæti á erfiðleikatímum</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Matteusarguðspjall 6:25-34 - "Þess vegna segi ég yður: Verið ekki áhyggjufullir um líf yðar, hvað þú munt eta né hvað þú munt drekka, né um líkama þinn, hvað þú munt klæðast. Er ekki lífið meira en maturinn. , og líkaminn meira en klæði? Horfðu á fugla himinsins: þeir sá hvorki né uppskera né safna í hlöður, og samt fæðir yðar himneskur faðir þá. Ert þú ekki verðmætari en þeir? Og hver yðar með því að vera áhyggjufullur getur bætt einni klukkutíma við ævi hans? Og hvers vegna ert þú áhyggjufullur um klæðnað? Líttu á liljur vallarins, hvernig þær vaxa: þær strita hvorki né spinna, en ég segi yður: Jafnvel Salómon í allri sinni dýrð var ekki klæddur. eins og einn af þessum. En ef Guð klæðir svo grasið á vellinum, sem í dag er lifandi og á morgun er í ofn kastað, mun hann þá ekki fremur klæða yður, þér trúlitlir? Verið því ekki áhyggjufullir og segið: 'Hvað eigum við að borða?' eða 'Hvað eigum við að drekka?' eða 'Hvað eigum við að klæðast?' Því að allt þetta leita heiðingjar og faðir yðar himneskur veit, að þér þurfið þess alls. En leitið fyrst ríkis Guðs og réttlætis, þá mun allt þetta veitast yður að auki."</w:t>
      </w:r>
    </w:p>
    <w:p/>
    <w:p>
      <w:r xmlns:w="http://schemas.openxmlformats.org/wordprocessingml/2006/main">
        <w:t xml:space="preserve">Síðari bók konunganna 18:18 Og er þeir kölluðu á konung, gengu út til þeirra Eljakím Hilkíason, sem var yfir ættliðinu, og Sebna kanslari og Jóa Asafsson kanslari.</w:t>
      </w:r>
    </w:p>
    <w:p/>
    <w:p>
      <w:r xmlns:w="http://schemas.openxmlformats.org/wordprocessingml/2006/main">
        <w:t xml:space="preserve">Eljakím, Sebna og Jóa voru kallaðir af konungi og svöruðu kalli hans.</w:t>
      </w:r>
    </w:p>
    <w:p/>
    <w:p>
      <w:r xmlns:w="http://schemas.openxmlformats.org/wordprocessingml/2006/main">
        <w:t xml:space="preserve">1. Hlýðið kalli Guðs - 2. Konungabók 18:18</w:t>
      </w:r>
    </w:p>
    <w:p/>
    <w:p>
      <w:r xmlns:w="http://schemas.openxmlformats.org/wordprocessingml/2006/main">
        <w:t xml:space="preserve">2. Vertu trúr konunginum - 2. Konungabók 18:18</w:t>
      </w:r>
    </w:p>
    <w:p/>
    <w:p>
      <w:r xmlns:w="http://schemas.openxmlformats.org/wordprocessingml/2006/main">
        <w:t xml:space="preserve">1. Rómverjabréfið 13:1-7 - Sérhver sál sé undirgefin æðri máttarvöld.</w:t>
      </w:r>
    </w:p>
    <w:p/>
    <w:p>
      <w:r xmlns:w="http://schemas.openxmlformats.org/wordprocessingml/2006/main">
        <w:t xml:space="preserve">2. 1. Pétursbréf 4:10-11 - Eins og sérhver hefur þegið gjöfina, þjónið líka hver öðrum sem góðir ráðsmenn hinnar margvíslegu náðar Guðs.</w:t>
      </w:r>
    </w:p>
    <w:p/>
    <w:p>
      <w:r xmlns:w="http://schemas.openxmlformats.org/wordprocessingml/2006/main">
        <w:t xml:space="preserve">Síðari bók konunganna 18:19 Og Rabsake sagði við þá: "Segið þér við Hiskía: Svo segir konungurinn mikli, Assýríukonungur: Hvaða traust er þetta, sem þú treystir á?"</w:t>
      </w:r>
    </w:p>
    <w:p/>
    <w:p>
      <w:r xmlns:w="http://schemas.openxmlformats.org/wordprocessingml/2006/main">
        <w:t xml:space="preserve">Rabshake, konungur Assýríu, ögraði Hiskía með því að spyrja hvaða traust hann hefði til að treysta á eigin mátt.</w:t>
      </w:r>
    </w:p>
    <w:p/>
    <w:p>
      <w:r xmlns:w="http://schemas.openxmlformats.org/wordprocessingml/2006/main">
        <w:t xml:space="preserve">1. Treystu á Drottin, ekki sjálfan þig - Orðskviðirnir 3:5-6</w:t>
      </w:r>
    </w:p>
    <w:p/>
    <w:p>
      <w:r xmlns:w="http://schemas.openxmlformats.org/wordprocessingml/2006/main">
        <w:t xml:space="preserve">2. Sigrast á efa og ótta - Jesaja 41:10-13</w:t>
      </w:r>
    </w:p>
    <w:p/>
    <w:p>
      <w:r xmlns:w="http://schemas.openxmlformats.org/wordprocessingml/2006/main">
        <w:t xml:space="preserve">1. Jesaja 10:12-15</w:t>
      </w:r>
    </w:p>
    <w:p/>
    <w:p>
      <w:r xmlns:w="http://schemas.openxmlformats.org/wordprocessingml/2006/main">
        <w:t xml:space="preserve">2. Sálmur 118:8-9</w:t>
      </w:r>
    </w:p>
    <w:p/>
    <w:p>
      <w:r xmlns:w="http://schemas.openxmlformats.org/wordprocessingml/2006/main">
        <w:t xml:space="preserve">Síðari bók konunganna 18:20 Þú segir: (en það eru hégómleg orð:) Ég hef ráð og styrk til stríðsins. Á hverjum treystir þú, að þú rís gegn mér?</w:t>
      </w:r>
    </w:p>
    <w:p/>
    <w:p>
      <w:r xmlns:w="http://schemas.openxmlformats.org/wordprocessingml/2006/main">
        <w:t xml:space="preserve">Assýríukonungur efast um traust Júdamanna á ráðum þeirra og styrk gegn stríði og spyr hverjum þeir gera uppreisn gegn.</w:t>
      </w:r>
    </w:p>
    <w:p/>
    <w:p>
      <w:r xmlns:w="http://schemas.openxmlformats.org/wordprocessingml/2006/main">
        <w:t xml:space="preserve">1. Styrkur trúar okkar: Að hafa trú á Guð og treysta á styrk hans, jafnvel í miðju stríði.</w:t>
      </w:r>
    </w:p>
    <w:p/>
    <w:p>
      <w:r xmlns:w="http://schemas.openxmlformats.org/wordprocessingml/2006/main">
        <w:t xml:space="preserve">2. Vertu vitur í trausti okkar: Treystu á Guð og orð hans í stað þess að treysta fánýtum orðum.</w:t>
      </w:r>
    </w:p>
    <w:p/>
    <w:p>
      <w:r xmlns:w="http://schemas.openxmlformats.org/wordprocessingml/2006/main">
        <w:t xml:space="preserve">1. Sálmur 20:7: Sumir treysta á vagna og sumir á hesta, en vér treystum á nafn Drottins Guðs vors.</w:t>
      </w:r>
    </w:p>
    <w:p/>
    <w:p>
      <w:r xmlns:w="http://schemas.openxmlformats.org/wordprocessingml/2006/main">
        <w:t xml:space="preserve">2. Sálmur 118:8: Betra er að leita hælis hjá Drottni en að treysta á menn.</w:t>
      </w:r>
    </w:p>
    <w:p/>
    <w:p>
      <w:r xmlns:w="http://schemas.openxmlformats.org/wordprocessingml/2006/main">
        <w:t xml:space="preserve">Síðari bók konunganna 18:21 Nú, sjá, þú treystir á staf þessa brotna reyr, já, á Egyptaland, en ef einhver hallar sér á hann mun hann fara í hönd hans og stinga hann í gegnum það. Svo er Faraó Egyptalandskonungur með öllum treysta á hann.</w:t>
      </w:r>
    </w:p>
    <w:p/>
    <w:p>
      <w:r xmlns:w="http://schemas.openxmlformats.org/wordprocessingml/2006/main">
        <w:t xml:space="preserve">Spámaðurinn Jesaja varar við því að treysta á Egyptaland, þar sem það leiði aðeins til vonbrigða og sársauka.</w:t>
      </w:r>
    </w:p>
    <w:p/>
    <w:p>
      <w:r xmlns:w="http://schemas.openxmlformats.org/wordprocessingml/2006/main">
        <w:t xml:space="preserve">1. Að treysta á Guð, ekki Egyptaland</w:t>
      </w:r>
    </w:p>
    <w:p/>
    <w:p>
      <w:r xmlns:w="http://schemas.openxmlformats.org/wordprocessingml/2006/main">
        <w:t xml:space="preserve">2. Kraftur þess að treysta á Guð</w:t>
      </w:r>
    </w:p>
    <w:p/>
    <w:p>
      <w:r xmlns:w="http://schemas.openxmlformats.org/wordprocessingml/2006/main">
        <w:t xml:space="preserve">1. Jesaja 30:2-3 - "Þeir ganga til að fara niður til Egyptalands og hafa ekki spurt af mínum munni, til að styrkja sig í styrk Faraós og treysta í skugga Egyptalands!"</w:t>
      </w:r>
    </w:p>
    <w:p/>
    <w:p>
      <w:r xmlns:w="http://schemas.openxmlformats.org/wordprocessingml/2006/main">
        <w:t xml:space="preserve">2. Jeremía 17:5-8 - "Svo segir Drottinn: Bölvaður sé sá maður, sem treystir á manninn og gjörir hold að handlegg sínum og hjarta hans víkur frá Drottni."</w:t>
      </w:r>
    </w:p>
    <w:p/>
    <w:p>
      <w:r xmlns:w="http://schemas.openxmlformats.org/wordprocessingml/2006/main">
        <w:t xml:space="preserve">Síðari bók konunganna 18:22 En ef þér segið við mig: Vér treystum á Drottin, Guð vorn, er það ekki sá, hvers fórnarhæðir og ölturu Hiskía tók af og sagði við Júda og Jerúsalem: Þér skuluð tilbiðja fyrir þessu altari. í Jerúsalem?</w:t>
      </w:r>
    </w:p>
    <w:p/>
    <w:p>
      <w:r xmlns:w="http://schemas.openxmlformats.org/wordprocessingml/2006/main">
        <w:t xml:space="preserve">Hiskía fjarlægði fórnarhæðir og ölturu skurðgoðadýrkunar og bauð Júda og Jerúsalembúum að tilbiðja aðeins við altarið í Jerúsalem.</w:t>
      </w:r>
    </w:p>
    <w:p/>
    <w:p>
      <w:r xmlns:w="http://schemas.openxmlformats.org/wordprocessingml/2006/main">
        <w:t xml:space="preserve">1. Treystu á Drottin og tilbiðjið hann einn.</w:t>
      </w:r>
    </w:p>
    <w:p/>
    <w:p>
      <w:r xmlns:w="http://schemas.openxmlformats.org/wordprocessingml/2006/main">
        <w:t xml:space="preserve">2. Mikilvægi þess að fylgja fyrirmælum Guðs og vera hlýðinn vilja hans.</w:t>
      </w:r>
    </w:p>
    <w:p/>
    <w:p>
      <w:r xmlns:w="http://schemas.openxmlformats.org/wordprocessingml/2006/main">
        <w:t xml:space="preserve">1. Jesaja 37:14-20</w:t>
      </w:r>
    </w:p>
    <w:p/>
    <w:p>
      <w:r xmlns:w="http://schemas.openxmlformats.org/wordprocessingml/2006/main">
        <w:t xml:space="preserve">2. 5. Mósebók 6:13-15</w:t>
      </w:r>
    </w:p>
    <w:p/>
    <w:p>
      <w:r xmlns:w="http://schemas.openxmlformats.org/wordprocessingml/2006/main">
        <w:t xml:space="preserve">Síðari bók konunganna 18:23 Gef því, ég bið þig, herra mínum, Assýríukonungi, veð, og ég mun gefa þér tvö þúsund hesta, ef þú getur af þinni hálfu lagt reiðmenn á þá.</w:t>
      </w:r>
    </w:p>
    <w:p/>
    <w:p>
      <w:r xmlns:w="http://schemas.openxmlformats.org/wordprocessingml/2006/main">
        <w:t xml:space="preserve">Hiskía konungur bað Assýríukonung um vopnahlé og bauð honum að útvega honum tvö þúsund hesta ef Assýríukonungur gæti útvegað þeim reiðmenn.</w:t>
      </w:r>
    </w:p>
    <w:p/>
    <w:p>
      <w:r xmlns:w="http://schemas.openxmlformats.org/wordprocessingml/2006/main">
        <w:t xml:space="preserve">1. Kraftur samningaviðræðna: Hvernig á að finna málamiðlanir í erfiðum aðstæðum</w:t>
      </w:r>
    </w:p>
    <w:p/>
    <w:p>
      <w:r xmlns:w="http://schemas.openxmlformats.org/wordprocessingml/2006/main">
        <w:t xml:space="preserve">2. Styrkur sjálfsbjargar: Hvernig á að treysta á eigin getu til að ná árangri</w:t>
      </w:r>
    </w:p>
    <w:p/>
    <w:p>
      <w:r xmlns:w="http://schemas.openxmlformats.org/wordprocessingml/2006/main">
        <w:t xml:space="preserve">1. Orðskviðirnir 21:5 - Áætlanir hinna duglegu leiða vissulega til gnægðs, en hver sem flýtir sér kemur aðeins til fátæktar.</w:t>
      </w:r>
    </w:p>
    <w:p/>
    <w:p>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w:t>
      </w:r>
    </w:p>
    <w:p/>
    <w:p>
      <w:r xmlns:w="http://schemas.openxmlformats.org/wordprocessingml/2006/main">
        <w:t xml:space="preserve">Síðari Konungabók 18:24 Hvernig munt þú þá snúa af ásjónu eins foringja meðal minnstu þjóna húsbónda míns og treysta Egyptalandi fyrir vagna og riddara?</w:t>
      </w:r>
    </w:p>
    <w:p/>
    <w:p>
      <w:r xmlns:w="http://schemas.openxmlformats.org/wordprocessingml/2006/main">
        <w:t xml:space="preserve">Jesaja spámaður skorar á Hiskía konung að reiða sig á Guð í stað Egyptalands fyrir vernd og styrk.</w:t>
      </w:r>
    </w:p>
    <w:p/>
    <w:p>
      <w:r xmlns:w="http://schemas.openxmlformats.org/wordprocessingml/2006/main">
        <w:t xml:space="preserve">1. Treystu á Drottin af öllum mætti (2. Konungabók 18:24)</w:t>
      </w:r>
    </w:p>
    <w:p/>
    <w:p>
      <w:r xmlns:w="http://schemas.openxmlformats.org/wordprocessingml/2006/main">
        <w:t xml:space="preserve">2. Að styðjast við Egyptaland í stað Guðs (2. Konungabók 18:24)</w:t>
      </w:r>
    </w:p>
    <w:p/>
    <w:p>
      <w:r xmlns:w="http://schemas.openxmlformats.org/wordprocessingml/2006/main">
        <w:t xml:space="preserve">1. Orðskviðirnir 3:5-6 Treystu Drottni af öllu hjarta og reiddu þig ekki á eigin skilning. Viðurkenndu hann á öllum þínum vegum, og hann mun stýra stigum þínum.</w:t>
      </w:r>
    </w:p>
    <w:p/>
    <w:p>
      <w:r xmlns:w="http://schemas.openxmlformats.org/wordprocessingml/2006/main">
        <w:t xml:space="preserve">2. Sálmur 118:8 Betra er að treysta Drottni en að treysta á menn.</w:t>
      </w:r>
    </w:p>
    <w:p/>
    <w:p>
      <w:r xmlns:w="http://schemas.openxmlformats.org/wordprocessingml/2006/main">
        <w:t xml:space="preserve">Síðari bók konunganna 18:25 Er ég nú kominn upp án Drottins á þennan stað til að eyða honum? Drottinn sagði við mig: Far þú á móti þessu landi og eyði það.</w:t>
      </w:r>
    </w:p>
    <w:p/>
    <w:p>
      <w:r xmlns:w="http://schemas.openxmlformats.org/wordprocessingml/2006/main">
        <w:t xml:space="preserve">Í 2. Konungabók 18:25 bauð Guð konungi að fara á móti landinu og eyða því.</w:t>
      </w:r>
    </w:p>
    <w:p/>
    <w:p>
      <w:r xmlns:w="http://schemas.openxmlformats.org/wordprocessingml/2006/main">
        <w:t xml:space="preserve">1. Hlýðið boðorðum Guðs - 2. Konungabók 18:25</w:t>
      </w:r>
    </w:p>
    <w:p/>
    <w:p>
      <w:r xmlns:w="http://schemas.openxmlformats.org/wordprocessingml/2006/main">
        <w:t xml:space="preserve">2. Treystu á Drottin - Orðskviðirnir 3:5-6</w:t>
      </w:r>
    </w:p>
    <w:p/>
    <w:p>
      <w:r xmlns:w="http://schemas.openxmlformats.org/wordprocessingml/2006/main">
        <w:t xml:space="preserve">1. Jesaja 7:7 - "Þess vegna mun Drottinn sjálfur gefa þér tákn: Sjá, mey mun þunguð verða og fæða son og kalla hann Immanúel."</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Síðari bók konunganna 18:26 Þá sögðu Eljakím Hilkíason, Sebna og Jóa við Rabsake: "Tala þú við þjóna þína á sýrlensku. því að vér skiljum það, og tölum ekki við oss á gyðingamáli fyrir eyrum fólksins, sem er á veggnum.</w:t>
      </w:r>
    </w:p>
    <w:p/>
    <w:p>
      <w:r xmlns:w="http://schemas.openxmlformats.org/wordprocessingml/2006/main">
        <w:t xml:space="preserve">Þrír menn, Eljakím, Sebna og Jóah, báðu Rabshake að tala við sig á sýrlensku, eins og þeir skildu það, í stað gyðinga, svo að fólkið á veggnum skildi ekki.</w:t>
      </w:r>
    </w:p>
    <w:p/>
    <w:p>
      <w:r xmlns:w="http://schemas.openxmlformats.org/wordprocessingml/2006/main">
        <w:t xml:space="preserve">1. Fólk Guðs ber skylda til að vernda tungumál sitt frá því að utanaðkomandi skilji hana.</w:t>
      </w:r>
    </w:p>
    <w:p/>
    <w:p>
      <w:r xmlns:w="http://schemas.openxmlformats.org/wordprocessingml/2006/main">
        <w:t xml:space="preserve">2. Við ættum alltaf að hafa í huga hvernig við höfum samskipti við aðra, sérstaklega þegar við erum í yfirvaldsstöðu.</w:t>
      </w:r>
    </w:p>
    <w:p/>
    <w:p>
      <w:r xmlns:w="http://schemas.openxmlformats.org/wordprocessingml/2006/main">
        <w:t xml:space="preserve">1. Mósebók 6:4-9 - Elskaðu Drottin Guð þinn af öllu hjarta þínu og allri sálu þinni og af öllum mætti þínum.</w:t>
      </w:r>
    </w:p>
    <w:p/>
    <w:p>
      <w:r xmlns:w="http://schemas.openxmlformats.org/wordprocessingml/2006/main">
        <w:t xml:space="preserve">2. Orðskviðirnir 18:21 - Tungan hefur mátt lífs og dauða og þeir sem elska hana munu eta ávöxt hennar.</w:t>
      </w:r>
    </w:p>
    <w:p/>
    <w:p>
      <w:r xmlns:w="http://schemas.openxmlformats.org/wordprocessingml/2006/main">
        <w:t xml:space="preserve">Síðari bók konunganna 18:27 En Rabsake sagði við þá: ,,Hefir húsbóndi minn sent mig til húsbónda þíns og þín til að tala þessi orð? Hefur hann ekki sent mig til þeirra manna, sem á veggnum sitja, til þess að þeir megi eta sinn eigin saur og drekka sitt eigið piss með yður?</w:t>
      </w:r>
    </w:p>
    <w:p/>
    <w:p>
      <w:r xmlns:w="http://schemas.openxmlformats.org/wordprocessingml/2006/main">
        <w:t xml:space="preserve">Rabshake móðgaði íbúa Jerúsalem með því að leggja til að þeir ættu að borða sinn eigin úrgang og drekka eigið þvag.</w:t>
      </w:r>
    </w:p>
    <w:p/>
    <w:p>
      <w:r xmlns:w="http://schemas.openxmlformats.org/wordprocessingml/2006/main">
        <w:t xml:space="preserve">1. Guðs náð í miðri móðgun</w:t>
      </w:r>
    </w:p>
    <w:p/>
    <w:p>
      <w:r xmlns:w="http://schemas.openxmlformats.org/wordprocessingml/2006/main">
        <w:t xml:space="preserve">2. Kraftur orðanna</w:t>
      </w:r>
    </w:p>
    <w:p/>
    <w:p>
      <w:r xmlns:w="http://schemas.openxmlformats.org/wordprocessingml/2006/main">
        <w:t xml:space="preserve">1. Efesusbréfið 4:29-31 - "Látið ekkert spillandi tal fara út af munni yðar, heldur aðeins slíkt sem gott er til uppbyggingar, eftir því sem við á, til að veita þeim náð sem heyra. Og hryggið ekki Heilagur andi Guðs, sem þú innsiglaðir fyrir endurlausnardaginn. Látið alla beiskju og reiði, reiði, öskur og róg vera burt frá ykkur, ásamt allri illsku."</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Síðari bók konunganna 18:28 Þá stóð Rabsake upp og hrópaði hárri röddu á gyðingamáli og talaði og sagði: Heyrið orð hins mikla konungs, Assýríukonungs!</w:t>
      </w:r>
    </w:p>
    <w:p/>
    <w:p>
      <w:r xmlns:w="http://schemas.openxmlformats.org/wordprocessingml/2006/main">
        <w:t xml:space="preserve">Rabshake, fulltrúi Assýríukonungs, talar við gyðinga á þeirra eigin tungumáli og hvetur þá til að hlusta á orð hins mikla konungs.</w:t>
      </w:r>
    </w:p>
    <w:p/>
    <w:p>
      <w:r xmlns:w="http://schemas.openxmlformats.org/wordprocessingml/2006/main">
        <w:t xml:space="preserve">1. Guð er oft meiri en það sem okkur finnst við núverandi aðstæður.</w:t>
      </w:r>
    </w:p>
    <w:p/>
    <w:p>
      <w:r xmlns:w="http://schemas.openxmlformats.org/wordprocessingml/2006/main">
        <w:t xml:space="preserve">2. Við verðum að vera trú Guði burtséð frá þeirri andstöðu sem við gætum mætt.</w:t>
      </w:r>
    </w:p>
    <w:p/>
    <w:p>
      <w:r xmlns:w="http://schemas.openxmlformats.org/wordprocessingml/2006/main">
        <w:t xml:space="preserve">1. Jesaja 41:10 - "Óttast þú ekki, því að ég er með þér, óttast ekki, því að ég er Guð þinn. Ég mun styrkja þig og hjálpa þér, ég mun styðja þig með minni réttlátu hægri hendi."</w:t>
      </w:r>
    </w:p>
    <w:p/>
    <w:p>
      <w:r xmlns:w="http://schemas.openxmlformats.org/wordprocessingml/2006/main">
        <w:t xml:space="preserve">2.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Síðari bók konunganna 18:29 Svo segir konungur: Látið ekki Hiskía blekkja ykkur, því að hann mun ekki geta frelsað ykkur úr hendi sinni.</w:t>
      </w:r>
    </w:p>
    <w:p/>
    <w:p>
      <w:r xmlns:w="http://schemas.openxmlformats.org/wordprocessingml/2006/main">
        <w:t xml:space="preserve">Assýríukonungur varar Júdamenn við að láta Hiskía blekkjast, þar sem Hiskía mun ekki geta bjargað þeim frá yfirráðum Assýringa.</w:t>
      </w:r>
    </w:p>
    <w:p/>
    <w:p>
      <w:r xmlns:w="http://schemas.openxmlformats.org/wordprocessingml/2006/main">
        <w:t xml:space="preserve">1. Kraftur falskrar vonar: Hvernig má ekki láta blekkjast af fölskum loforðum</w:t>
      </w:r>
    </w:p>
    <w:p/>
    <w:p>
      <w:r xmlns:w="http://schemas.openxmlformats.org/wordprocessingml/2006/main">
        <w:t xml:space="preserve">2. Að finna styrk í veikleika: Hvernig á að standa fast á erfiðum tímum</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w:t>
      </w:r>
    </w:p>
    <w:p/>
    <w:p>
      <w:r xmlns:w="http://schemas.openxmlformats.org/wordprocessingml/2006/main">
        <w:t xml:space="preserve">2. 2. Korintubréf 12:9-10 - Náð mín nægir þér, því að kraftur minn fullkomnast í veikleika. Þess vegna mun ég meira að segja hrósa mér af veikleika mínum, svo að kraftur Krists megi hvíla á mér.</w:t>
      </w:r>
    </w:p>
    <w:p/>
    <w:p>
      <w:r xmlns:w="http://schemas.openxmlformats.org/wordprocessingml/2006/main">
        <w:t xml:space="preserve">Síðari bók konunganna 18:30 Látið ekki Hiskía treysta yður á Drottin með því að segja: Drottinn mun vissulega frelsa oss, og þessi borg mun ekki verða gefin í hendur Assýríukonungs.</w:t>
      </w:r>
    </w:p>
    <w:p/>
    <w:p>
      <w:r xmlns:w="http://schemas.openxmlformats.org/wordprocessingml/2006/main">
        <w:t xml:space="preserve">Hiskía varaði Ísraelsmenn við að treysta Drottni fyrir björgun þeirra frá Assýríukonungi, þar sem Drottinn myndi ekki endilega frelsa þá.</w:t>
      </w:r>
    </w:p>
    <w:p/>
    <w:p>
      <w:r xmlns:w="http://schemas.openxmlformats.org/wordprocessingml/2006/main">
        <w:t xml:space="preserve">1. Treystu á Drottin, en treystu ekki á hann fyrir allt - 2. Kroníkubók 16:9</w:t>
      </w:r>
    </w:p>
    <w:p/>
    <w:p>
      <w:r xmlns:w="http://schemas.openxmlformats.org/wordprocessingml/2006/main">
        <w:t xml:space="preserve">2. Von okkar er til Drottins, hann er frelsari okkar - Jesaja 25:9</w:t>
      </w:r>
    </w:p>
    <w:p/>
    <w:p>
      <w:r xmlns:w="http://schemas.openxmlformats.org/wordprocessingml/2006/main">
        <w:t xml:space="preserve">1. Sálmur 46:1 - Guð er athvarf okkar og styrkur, hjálp í nauðum.</w:t>
      </w:r>
    </w:p>
    <w:p/>
    <w:p>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Síðari bók konunganna 18:31 Hlýðið ekki á Hiskía, því að svo segir Assýríukonungur: Gerið samning við mig með gjöf og farið út til mín og etið síðan hver af sínum vínvið og hver af fíkju sinni. tré og drekkið hver og einn vatnið úr brunni sínum.</w:t>
      </w:r>
    </w:p>
    <w:p/>
    <w:p>
      <w:r xmlns:w="http://schemas.openxmlformats.org/wordprocessingml/2006/main">
        <w:t xml:space="preserve">Hiskía er varaður við að hlusta á Assýríukonung sem krefst þess að þeir geri samning við sig gegn því að geta borðað af eigin vínvið og fíkjutré og drukkið úr brunnum sínum.</w:t>
      </w:r>
    </w:p>
    <w:p/>
    <w:p>
      <w:r xmlns:w="http://schemas.openxmlformats.org/wordprocessingml/2006/main">
        <w:t xml:space="preserve">1. Kraftur hlýðninnar - Guð skipar okkur að vera honum hlýðin, því hann er okkur fyrir hendi og verndari.</w:t>
      </w:r>
    </w:p>
    <w:p/>
    <w:p>
      <w:r xmlns:w="http://schemas.openxmlformats.org/wordprocessingml/2006/main">
        <w:t xml:space="preserve">2. Að horfast í augu við freistingar - Við verðum að vera meðvituð um freistingar heimsins og hvernig við getum staðið fast í trú okkar.</w:t>
      </w:r>
    </w:p>
    <w:p/>
    <w:p>
      <w:r xmlns:w="http://schemas.openxmlformats.org/wordprocessingml/2006/main">
        <w:t xml:space="preserve">1. Mósebók 6:13 - Þú skalt óttast Drottin Guð þinn og þjóna honum og sverja við nafn hans.</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Síðari bók konunganna 18:32 Þar til ég kem og fer með yður til lands eins og yðar eigið land, korns- og vínlands, land brauðs og víngarða, land olíuolíu og hunangs, svo að þér megið lifa, en ekki deyja, og hlýðið ekki á Hiskía, þegar hann sannfærir yður og segir: Drottinn mun frelsa oss.</w:t>
      </w:r>
    </w:p>
    <w:p/>
    <w:p>
      <w:r xmlns:w="http://schemas.openxmlformats.org/wordprocessingml/2006/main">
        <w:t xml:space="preserve">Hiskía varaði Ísraelsmenn við að hlýða á hann, því að Drottinn myndi ekki frelsa þá fyrr en þeir væru fluttir til lands með gnægð fæðis og auðlinda eins og þeirra eigin.</w:t>
      </w:r>
    </w:p>
    <w:p/>
    <w:p>
      <w:r xmlns:w="http://schemas.openxmlformats.org/wordprocessingml/2006/main">
        <w:t xml:space="preserve">1. Loforð Guðs um að veita - A um trúfesti Guðs til að sjá fyrir fólki sínu á erfiðum tímum.</w:t>
      </w:r>
    </w:p>
    <w:p/>
    <w:p>
      <w:r xmlns:w="http://schemas.openxmlformats.org/wordprocessingml/2006/main">
        <w:t xml:space="preserve">2. Að hlusta á rödd Guðs - A um mikilvægi þess að heyra og hlýða rödd Guðs, sama hverjar aðstæðurnar eru.</w:t>
      </w:r>
    </w:p>
    <w:p/>
    <w:p>
      <w:r xmlns:w="http://schemas.openxmlformats.org/wordprocessingml/2006/main">
        <w:t xml:space="preserve">1. Sálmur 145:15-16 - Augu allra horfa til þín, og þú gefur þeim mat á réttum tíma. Þú opnar hönd þína; þú fullnægir þrá allra lífvera.</w:t>
      </w:r>
    </w:p>
    <w:p/>
    <w:p>
      <w:r xmlns:w="http://schemas.openxmlformats.org/wordprocessingml/2006/main">
        <w:t xml:space="preserve">2. Matteusarguðspjall 6:25-26 - Þess vegna segi ég yður: Verið ekki áhyggjufullir um líf yðar, hvað þú munt eta eða hvað þú munt drekka, né um líkama þinn, hvað þú munt klæðast. Er lífið ekki meira en fæða og líkaminn meira en klæði?</w:t>
      </w:r>
    </w:p>
    <w:p/>
    <w:p>
      <w:r xmlns:w="http://schemas.openxmlformats.org/wordprocessingml/2006/main">
        <w:t xml:space="preserve">Síðari bók konunganna 18:33 Hefur einhver af guðum þjóðanna frelsað allt land sitt af hendi Assýríukonungs?</w:t>
      </w:r>
    </w:p>
    <w:p/>
    <w:p>
      <w:r xmlns:w="http://schemas.openxmlformats.org/wordprocessingml/2006/main">
        <w:t xml:space="preserve">Assýríukonungur hafði náð yfirráðum yfir mörgum löndum og enginn guð nokkurrar þjóðar hafði getað frelsað landið frá Assýríukonungi.</w:t>
      </w:r>
    </w:p>
    <w:p/>
    <w:p>
      <w:r xmlns:w="http://schemas.openxmlformats.org/wordprocessingml/2006/main">
        <w:t xml:space="preserve">1. Kraftur og fullveldi Guðs - máttur hans er meiri en nokkurt annað afl á jörðinni.</w:t>
      </w:r>
    </w:p>
    <w:p/>
    <w:p>
      <w:r xmlns:w="http://schemas.openxmlformats.org/wordprocessingml/2006/main">
        <w:t xml:space="preserve">2. Þörfin fyrir trú og traust - Við verðum að hafa trú á Guð og treysta krafti hans.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46:1-3 - "Guð er athvarf vort og styrkur, hjálp í neyð. Þess vegna óttumst vér ekki þótt jörðin víki, þótt fjöllin færist inn í hjarta hafsins, þótt vötn þess öskrandi og froða, þó að fjöllin skjálfi við bólgu þess."</w:t>
      </w:r>
    </w:p>
    <w:p/>
    <w:p>
      <w:r xmlns:w="http://schemas.openxmlformats.org/wordprocessingml/2006/main">
        <w:t xml:space="preserve">Síðari bók konunganna 18:34 Hvar eru guðir Hamat og Arpad? hvar eru guðir Sefarvaím, Hena og Íva? hafa þeir frelsað Samaríu úr hendi minni?</w:t>
      </w:r>
    </w:p>
    <w:p/>
    <w:p>
      <w:r xmlns:w="http://schemas.openxmlformats.org/wordprocessingml/2006/main">
        <w:t xml:space="preserve">Í 2. Konungabók 18:34 spyr Guð hvar séu guðir borganna Hamat, Arpad, Sefarvaim, Hena og Ivah og bendir á orðræðu að það sé hann sem hefur frelsað Samaríu úr hendi sinni.</w:t>
      </w:r>
    </w:p>
    <w:p/>
    <w:p>
      <w:r xmlns:w="http://schemas.openxmlformats.org/wordprocessingml/2006/main">
        <w:t xml:space="preserve">1. Fullveldi Guðs: Hvernig kraftur og vald Guðs nær út fyrir skilning okkar</w:t>
      </w:r>
    </w:p>
    <w:p/>
    <w:p>
      <w:r xmlns:w="http://schemas.openxmlformats.org/wordprocessingml/2006/main">
        <w:t xml:space="preserve">2. Kraftur trúarinnar: Hvernig styrkur Guðs birtist í trú okkar</w:t>
      </w:r>
    </w:p>
    <w:p/>
    <w:p>
      <w:r xmlns:w="http://schemas.openxmlformats.org/wordprocessingml/2006/main">
        <w:t xml:space="preserve">1. Jesaja 46:9-11 - Minnstu hins fyrra forna, því að ég er Guð og enginn annar. Ég er Guð og enginn er eins og ég,</w:t>
      </w:r>
    </w:p>
    <w:p/>
    <w:p>
      <w:r xmlns:w="http://schemas.openxmlformats.org/wordprocessingml/2006/main">
        <w:t xml:space="preserve">2. Rómverjabréfið 8:31-39 - Hvað eigum við þá að segja um þetta? Ef Guð er með okkur, hver getur verið á móti okkur?</w:t>
      </w:r>
    </w:p>
    <w:p/>
    <w:p>
      <w:r xmlns:w="http://schemas.openxmlformats.org/wordprocessingml/2006/main">
        <w:t xml:space="preserve">Síðari bók konunganna 18:35 Hverjir eru þeir meðal allra guða landanna, sem frelsað hafa land sitt af minni hendi, til þess að Drottinn skyldi frelsa Jerúsalem af minni hendi?</w:t>
      </w:r>
    </w:p>
    <w:p/>
    <w:p>
      <w:r xmlns:w="http://schemas.openxmlformats.org/wordprocessingml/2006/main">
        <w:t xml:space="preserve">Assýríukonungur gerir gys að Guði með því að spyrja hver af guðum allra þjóðanna hafi bjargað lýð sínum úr hendi hans, og hvernig gæti Drottinn þá bjargað Jerúsalem?</w:t>
      </w:r>
    </w:p>
    <w:p/>
    <w:p>
      <w:r xmlns:w="http://schemas.openxmlformats.org/wordprocessingml/2006/main">
        <w:t xml:space="preserve">1. Kraftur Guðs: Fullkominn styrkur</w:t>
      </w:r>
    </w:p>
    <w:p/>
    <w:p>
      <w:r xmlns:w="http://schemas.openxmlformats.org/wordprocessingml/2006/main">
        <w:t xml:space="preserve">2. Fullveldi Guðs: Hann er æðstur</w:t>
      </w:r>
    </w:p>
    <w:p/>
    <w:p>
      <w:r xmlns:w="http://schemas.openxmlformats.org/wordprocessingml/2006/main">
        <w:t xml:space="preserve">1. Jesaja 45:21 - "Segið það sem verða skal, leggið fram - ráðleggist saman. Hver sagði þetta fyrir löngu, hver sagði það frá fornu fari? Var það ekki ég, Drottinn? Og enginn annar Guð nema ég, réttlátur Guð og frelsari, enginn er til nema ég."</w:t>
      </w:r>
    </w:p>
    <w:p/>
    <w:p>
      <w:r xmlns:w="http://schemas.openxmlformats.org/wordprocessingml/2006/main">
        <w:t xml:space="preserve">2. Sálmur 115:3 - "En Guð vor er á himnum, hann gerir hvað sem honum þóknast."</w:t>
      </w:r>
    </w:p>
    <w:p/>
    <w:p>
      <w:r xmlns:w="http://schemas.openxmlformats.org/wordprocessingml/2006/main">
        <w:t xml:space="preserve">Síðari bók konunganna 18:36 En fólkið þagði og svaraði honum engu orði, því að boð konungs var svohljóðandi: Svaraðu honum ekki.</w:t>
      </w:r>
    </w:p>
    <w:p/>
    <w:p>
      <w:r xmlns:w="http://schemas.openxmlformats.org/wordprocessingml/2006/main">
        <w:t xml:space="preserve">Fólkið brást ekki við skipun konungs og þagði.</w:t>
      </w:r>
    </w:p>
    <w:p/>
    <w:p>
      <w:r xmlns:w="http://schemas.openxmlformats.org/wordprocessingml/2006/main">
        <w:t xml:space="preserve">1: Við verðum alltaf að muna að hlýða skipunum leiðtoga okkar.</w:t>
      </w:r>
    </w:p>
    <w:p/>
    <w:p>
      <w:r xmlns:w="http://schemas.openxmlformats.org/wordprocessingml/2006/main">
        <w:t xml:space="preserve">2: Við verðum alltaf að sýna þeim sem ráða yfir virðingu.</w:t>
      </w:r>
    </w:p>
    <w:p/>
    <w:p>
      <w:r xmlns:w="http://schemas.openxmlformats.org/wordprocessingml/2006/main">
        <w:t xml:space="preserve">1: Efesusbréfið 6:1-3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Rómverjabréfið 13:1-2 "Látið allir vera undirgefnir yfirvöldum, því að ekkert vald er til nema það sem Guð hefur komið á. Yfirvöld sem til eru eru stofnuð af Guði. Þar af leiðandi er hver sem gerir uppreisn gegn valdinu uppreisn gegn valdinu. það sem Guð hefur stofnað, og þeir sem það gera munu dæma sjálfa sig."</w:t>
      </w:r>
    </w:p>
    <w:p/>
    <w:p>
      <w:r xmlns:w="http://schemas.openxmlformats.org/wordprocessingml/2006/main">
        <w:t xml:space="preserve">Síðari bók konunganna 18:37 Þá komu Eljakím Hilkíason, sem var yfir ættliðinu, og Sebna fræðimaður og Jóa Asafsson kanslara til Hiskía með rifin klæði og sögðu honum orð Rabsake.</w:t>
      </w:r>
    </w:p>
    <w:p/>
    <w:p>
      <w:r xmlns:w="http://schemas.openxmlformats.org/wordprocessingml/2006/main">
        <w:t xml:space="preserve">Þrír háttsettir embættismenn, Eljakím, Sebna og Jóah, fóru til Hiskía með rifin klæði sín til að segja honum orð Rabsake.</w:t>
      </w:r>
    </w:p>
    <w:p/>
    <w:p>
      <w:r xmlns:w="http://schemas.openxmlformats.org/wordprocessingml/2006/main">
        <w:t xml:space="preserve">1. Lærdómur af lífi Hiskía - trú hans á Guð þrátt fyrir mótlæti</w:t>
      </w:r>
    </w:p>
    <w:p/>
    <w:p>
      <w:r xmlns:w="http://schemas.openxmlformats.org/wordprocessingml/2006/main">
        <w:t xml:space="preserve">2. Kraftur einingarinnar - Hvernig embættismennirnir þrír sýndu samstöðu og styrk á erfiðum tímum</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Konungakafli 19 heldur áfram frásögninni af ógn Assýringa gegn Jerúsalem og kraftaverki frelsun sem Guð skipulagði sem svar við bænum Hiskía.</w:t>
      </w:r>
    </w:p>
    <w:p/>
    <w:p>
      <w:r xmlns:w="http://schemas.openxmlformats.org/wordprocessingml/2006/main">
        <w:t xml:space="preserve">1. málsgrein: Kaflinn hefst á svari Hiskía við hótunarbréfinu frá Sanheríb. Hann fer inn í musterið, dreifir bréfinu frammi fyrir Guði og biður um frelsun. Hann viðurkennir drottinvald Guðs og biður um íhlutun hans (2. Konungabók 19:1-4).</w:t>
      </w:r>
    </w:p>
    <w:p/>
    <w:p>
      <w:r xmlns:w="http://schemas.openxmlformats.org/wordprocessingml/2006/main">
        <w:t xml:space="preserve">2. málsgrein: Jesaja sendir skilaboð til Hiskía og fullvissar hann um að Guð hafi heyrt bæn hans og muni verja Jerúsalem gegn Sanheríb. Jesaja spáir því að Sanheríb muni ekki fara inn í Jerúsalem eða skjóta ör inn í Jerúsalem heldur verði snúið til baka með guðlegri íhlutun (2. Konungabók 19:5-7).</w:t>
      </w:r>
    </w:p>
    <w:p/>
    <w:p>
      <w:r xmlns:w="http://schemas.openxmlformats.org/wordprocessingml/2006/main">
        <w:t xml:space="preserve">Þriðja málsgrein: Þegar Hiskía hefur fengið annan ógnandi boðskap frá Sanheríb, fer hann með það aftur í musterið og biður einlæglega til Guðs um hjálpræði. Hann höfðar til orðspors Guðs sem sanns lifandi Guðs sem hefur vald yfir öllum þjóðum (2. Konungabók 19:8-13).</w:t>
      </w:r>
    </w:p>
    <w:p/>
    <w:p>
      <w:r xmlns:w="http://schemas.openxmlformats.org/wordprocessingml/2006/main">
        <w:t xml:space="preserve">Fjórða málsgrein: Frásögnin lýsir því hvernig Jesaja flytur boðskap frá Guði til að fullvissa Hiskía um áform sín þar sem hann lýsir því yfir að Sanheríb verði sigraður, Jerúsalem hlíft og Júda varðveitt vegna varnar Guðs (Konungabók 19;14-20).</w:t>
      </w:r>
    </w:p>
    <w:p/>
    <w:p>
      <w:r xmlns:w="http://schemas.openxmlformats.org/wordprocessingml/2006/main">
        <w:t xml:space="preserve">5. málsgrein:Kaflanum lýkur með frásögn af því hvernig engill Drottins slær niður hundrað áttatíu og fimm þúsund assýríska hermenn á einni nóttu. Þegar hann vaknar, snýr Sanheríb skömmustulegur til Níníve þar sem hann er síðar myrtur af sonum sínum (Kon 19;35-37).</w:t>
      </w:r>
    </w:p>
    <w:p/>
    <w:p>
      <w:r xmlns:w="http://schemas.openxmlformats.org/wordprocessingml/2006/main">
        <w:t xml:space="preserve">Í stuttu máli, nítjándi kafli 2. konunga sýnir bæn Hiskía um frelsun, fullvissu Guðs í gegnum Jesaja, ógnir frá Sanheríb, guðlegt fyrirheit um vernd. Guðleg íhlutun á nóttunni, ósigur assýríska hersins. Þetta Í stuttu máli, kafli kannar þemu eins og traust á Guði á krepputímum, vanmáttarleysi mannlegra konunga fyrir guðlegu valdi og hvernig ákafur bæn getur leitt til kraftaverka inngripa og frelsunar.</w:t>
      </w:r>
    </w:p>
    <w:p/>
    <w:p>
      <w:r xmlns:w="http://schemas.openxmlformats.org/wordprocessingml/2006/main">
        <w:t xml:space="preserve">Síðari bók konunganna 19:1 Og er Hiskía konungur heyrði það, reif hann klæði sín, huldi sig hærusekk og gekk inn í hús Drottins.</w:t>
      </w:r>
    </w:p>
    <w:p/>
    <w:p>
      <w:r xmlns:w="http://schemas.openxmlformats.org/wordprocessingml/2006/main">
        <w:t xml:space="preserve">Hiskía konungur heyrði um hótun Assýringa og reif klæði sín og fór í hærusekk þegar hann fór að leita Drottins í musterinu.</w:t>
      </w:r>
    </w:p>
    <w:p/>
    <w:p>
      <w:r xmlns:w="http://schemas.openxmlformats.org/wordprocessingml/2006/main">
        <w:t xml:space="preserve">1. Þegar þú stendur frammi fyrir erfiðleikum, leitaðu hælis hjá Drottni.</w:t>
      </w:r>
    </w:p>
    <w:p/>
    <w:p>
      <w:r xmlns:w="http://schemas.openxmlformats.org/wordprocessingml/2006/main">
        <w:t xml:space="preserve">2. Að bregðast við yfirvofandi hættu með bæn og iðrun er merki um trú.</w:t>
      </w:r>
    </w:p>
    <w:p/>
    <w:p>
      <w:r xmlns:w="http://schemas.openxmlformats.org/wordprocessingml/2006/main">
        <w:t xml:space="preserve">1. Sálmur 46:1-2 - Guð er athvarf okkar og styrkur, alltaf til staðar hjálp í neyð. Þess vegna munum vér ekki óttast, þótt jörðin víki og fjöllin falli í hjarta hafsins.</w:t>
      </w:r>
    </w:p>
    <w:p/>
    <w:p>
      <w:r xmlns:w="http://schemas.openxmlformats.org/wordprocessingml/2006/main">
        <w:t xml:space="preserve">2. Markús 5:36 - Þegar Jesús heyrði það sem þeir sögðu sagði hann við hann: Vertu ekki hræddur. trúðu bara.</w:t>
      </w:r>
    </w:p>
    <w:p/>
    <w:p>
      <w:r xmlns:w="http://schemas.openxmlformats.org/wordprocessingml/2006/main">
        <w:t xml:space="preserve">Síðari bók konunganna 19:2 Og hann sendi Eljakím, sem var yfir ættliðinu, og Sebna fræðimann og öldunga prestanna, huldar hærusekk, til Jesaja spámanns Amóssonar.</w:t>
      </w:r>
    </w:p>
    <w:p/>
    <w:p>
      <w:r xmlns:w="http://schemas.openxmlformats.org/wordprocessingml/2006/main">
        <w:t xml:space="preserve">Hiskía konungur sendir Eljakím, Sebna og öldunga prestanna til Jesaja spámanns, allir í hærusekk.</w:t>
      </w:r>
    </w:p>
    <w:p/>
    <w:p>
      <w:r xmlns:w="http://schemas.openxmlformats.org/wordprocessingml/2006/main">
        <w:t xml:space="preserve">1. Guð er alltaf til staðar á erfiðleikatímum.</w:t>
      </w:r>
    </w:p>
    <w:p/>
    <w:p>
      <w:r xmlns:w="http://schemas.openxmlformats.org/wordprocessingml/2006/main">
        <w:t xml:space="preserve">2. Að leita viturra ráða er oft besta leiðin til að finna frið á erfiðum tímum.</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Orðskviðirnir 11:14 - Vegna skorts á leiðsögn fellur þjóð, en sigur er unninn með mörgum ráðgjöfum.</w:t>
      </w:r>
    </w:p>
    <w:p/>
    <w:p>
      <w:r xmlns:w="http://schemas.openxmlformats.org/wordprocessingml/2006/main">
        <w:t xml:space="preserve">Síðari bók konunganna 19:3 Og þeir sögðu við hann: ,,Svo segir Hiskía: Þessi dagur er dagur neyðar, refsingar og lastmæla. því að börnin eru komin til fæðingarinnar, og það er ekki kraftur til að fæða.</w:t>
      </w:r>
    </w:p>
    <w:p/>
    <w:p>
      <w:r xmlns:w="http://schemas.openxmlformats.org/wordprocessingml/2006/main">
        <w:t xml:space="preserve">Fólk Hiskía er í neyð og getur ekki borið byrðarnar af aðstæðum sínum.</w:t>
      </w:r>
    </w:p>
    <w:p/>
    <w:p>
      <w:r xmlns:w="http://schemas.openxmlformats.org/wordprocessingml/2006/main">
        <w:t xml:space="preserve">1. Að bera byrðar með styrk frá Guði - Filippíbréfið 4:13</w:t>
      </w:r>
    </w:p>
    <w:p/>
    <w:p>
      <w:r xmlns:w="http://schemas.openxmlformats.org/wordprocessingml/2006/main">
        <w:t xml:space="preserve">2. Að finna huggun á erfiðum tímum - Jesaja 41:10</w:t>
      </w:r>
    </w:p>
    <w:p/>
    <w:p>
      <w:r xmlns:w="http://schemas.openxmlformats.org/wordprocessingml/2006/main">
        <w:t xml:space="preserve">1. Jesaja 37:3 - "Og þeir sögðu við hann: Svo segir Hiskía: Þessi dagur er dagur neyðar, refsingar og lastmæla, því að börnin eru komin til fæðingarinnar og enginn kraftur er til að fæða. ."</w:t>
      </w:r>
    </w:p>
    <w:p/>
    <w:p>
      <w:r xmlns:w="http://schemas.openxmlformats.org/wordprocessingml/2006/main">
        <w:t xml:space="preserve">2. Sálmur 46:1 - "Guð er vort athvarf og styrkur, nálæg hjálp í neyð."</w:t>
      </w:r>
    </w:p>
    <w:p/>
    <w:p>
      <w:r xmlns:w="http://schemas.openxmlformats.org/wordprocessingml/2006/main">
        <w:t xml:space="preserve">Síðari bók konunganna 19:4 Vera má, að Drottinn Guð þinn heyri öll orð Rabsake, sem Assýríukonungur, húsbóndi hans, sendi til að smána lifandi Guð. og mun ávíta þau orð, sem Drottinn Guð þinn hefir heyrt. Hef því upp bæn þína fyrir þeim leifum, sem eftir eru.</w:t>
      </w:r>
    </w:p>
    <w:p/>
    <w:p>
      <w:r xmlns:w="http://schemas.openxmlformats.org/wordprocessingml/2006/main">
        <w:t xml:space="preserve">Jesaja spámaður hvetur Hiskía Júdakonung til að leita hjálpar Drottins til að bregðast við guðlastarásökunum Assýríukonungs á hendur Drottni.</w:t>
      </w:r>
    </w:p>
    <w:p/>
    <w:p>
      <w:r xmlns:w="http://schemas.openxmlformats.org/wordprocessingml/2006/main">
        <w:t xml:space="preserve">1. Að treysta á Guð þrátt fyrir raunir og erfiðleika</w:t>
      </w:r>
    </w:p>
    <w:p/>
    <w:p>
      <w:r xmlns:w="http://schemas.openxmlformats.org/wordprocessingml/2006/main">
        <w:t xml:space="preserve">2. Kraftur bænarinnar á neyðartímum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Síðari bók konunganna 19:5 Þá komu þjónar Hiskía konungs til Jesaja.</w:t>
      </w:r>
    </w:p>
    <w:p/>
    <w:p>
      <w:r xmlns:w="http://schemas.openxmlformats.org/wordprocessingml/2006/main">
        <w:t xml:space="preserve">Þjónar Hiskía konungs fóru að heimsækja Jesaja til að leita aðstoðar hans.</w:t>
      </w:r>
    </w:p>
    <w:p/>
    <w:p>
      <w:r xmlns:w="http://schemas.openxmlformats.org/wordprocessingml/2006/main">
        <w:t xml:space="preserve">1. Guð mun veita okkur þá hjálp sem við þurfum á erfiðum tímum að halda.</w:t>
      </w:r>
    </w:p>
    <w:p/>
    <w:p>
      <w:r xmlns:w="http://schemas.openxmlformats.org/wordprocessingml/2006/main">
        <w:t xml:space="preserve">2. Við ættum aldrei að hika við að leita til Guðs um leiðsögn.</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Síðari bók konunganna 19:6 Og Jesaja sagði við þá: "Svo skuluð þér segja við húsbónda yðar: Svo segir Drottinn: Óttast ekki þau orð, sem þú hefur heyrt, sem þjónar Assýríukonungs hafa lastmælt mig með."</w:t>
      </w:r>
    </w:p>
    <w:p/>
    <w:p>
      <w:r xmlns:w="http://schemas.openxmlformats.org/wordprocessingml/2006/main">
        <w:t xml:space="preserve">Jesaja segir Júdamönnum að vera ekki hræddir við guðlastorð Assýríukonungs.</w:t>
      </w:r>
    </w:p>
    <w:p/>
    <w:p>
      <w:r xmlns:w="http://schemas.openxmlformats.org/wordprocessingml/2006/main">
        <w:t xml:space="preserve">1. Guð er meiri: Losaðu óttann með því að treysta á Drottin - Jesaja 19:6</w:t>
      </w:r>
    </w:p>
    <w:p/>
    <w:p>
      <w:r xmlns:w="http://schemas.openxmlformats.org/wordprocessingml/2006/main">
        <w:t xml:space="preserve">2. Kraftur trúarinnar: Sigrast á ótta með hugrekki og von - 2. Konungabók 19:6</w:t>
      </w:r>
    </w:p>
    <w:p/>
    <w:p>
      <w:r xmlns:w="http://schemas.openxmlformats.org/wordprocessingml/2006/main">
        <w:t xml:space="preserve">1. Sálmur 56:3-4 - Þegar ég er hræddur, mun ég treysta á þig. Á Guð, hvers orð ég lofa, á Guð hef ég lagt traust mitt; Ég skal ekki vera hræddur. Hvað getur einn maður gert mér?</w:t>
      </w:r>
    </w:p>
    <w:p/>
    <w:p>
      <w:r xmlns:w="http://schemas.openxmlformats.org/wordprocessingml/2006/main">
        <w:t xml:space="preserve">2. Jesaja 35:4 - Segðu við þá sem eru áhyggjufullir: Verið sterkir, óttist ekki! Sjá, Guð þinn mun koma með hefnd; endurgjald Guðs mun koma, en hann mun frelsa þig.</w:t>
      </w:r>
    </w:p>
    <w:p/>
    <w:p>
      <w:r xmlns:w="http://schemas.openxmlformats.org/wordprocessingml/2006/main">
        <w:t xml:space="preserve">Síðari bók konunganna 19:7 Sjá, ég mun láta sprengja í hann, og hann mun heyra orðróm og snúa aftur til síns lands. og ég mun láta hann falla fyrir sverði í sínu eigin landi.</w:t>
      </w:r>
    </w:p>
    <w:p/>
    <w:p>
      <w:r xmlns:w="http://schemas.openxmlformats.org/wordprocessingml/2006/main">
        <w:t xml:space="preserve">Guð sendir Hiskía skilaboð í gegnum Jesaja til að vara hann við yfirvofandi árás Sanheríbs og lofar að vernda hann og láta Sanheríb falla fyrir sverði í sínu eigin landi.</w:t>
      </w:r>
    </w:p>
    <w:p/>
    <w:p>
      <w:r xmlns:w="http://schemas.openxmlformats.org/wordprocessingml/2006/main">
        <w:t xml:space="preserve">1. Guð er alltaf með okkur á erfiðleikatímum og mun vernda okkur.</w:t>
      </w:r>
    </w:p>
    <w:p/>
    <w:p>
      <w:r xmlns:w="http://schemas.openxmlformats.org/wordprocessingml/2006/main">
        <w:t xml:space="preserve">2. Við getum treyst því að áætlanir Guðs muni alltaf rætast.</w:t>
      </w:r>
    </w:p>
    <w:p/>
    <w:p>
      <w:r xmlns:w="http://schemas.openxmlformats.org/wordprocessingml/2006/main">
        <w:t xml:space="preserve">1. Sálmur 46:1 - "Guð er vort athvarf og styrkur, ævarandi hjálp í neyð."</w:t>
      </w:r>
    </w:p>
    <w:p/>
    <w:p>
      <w:r xmlns:w="http://schemas.openxmlformats.org/wordprocessingml/2006/main">
        <w:t xml:space="preserve">2. Jesaja 55:11 - "svo er orð mitt, sem út gengur af mínum munni: Það mun ekki hverfa aftur til mín tómt, heldur framkvæma það sem ég vil og ná þeim tilgangi sem ég sendi það til."</w:t>
      </w:r>
    </w:p>
    <w:p/>
    <w:p>
      <w:r xmlns:w="http://schemas.openxmlformats.org/wordprocessingml/2006/main">
        <w:t xml:space="preserve">Síðari bók konunganna 19:8 Þá sneri Rabsake aftur og fann Assýríukonung berjast við Líbna, því að hann hafði heyrt, að hann væri farinn frá Lakís.</w:t>
      </w:r>
    </w:p>
    <w:p/>
    <w:p>
      <w:r xmlns:w="http://schemas.openxmlformats.org/wordprocessingml/2006/main">
        <w:t xml:space="preserve">Rabshake var sendur af Assýríukonungi til að flytja Hiskía boðskap í Jerúsalem. Hiskía neitaði boðskapnum, svo Rabsake sneri aftur til Assýríukonungs sem þá barðist gegn Líbnu.</w:t>
      </w:r>
    </w:p>
    <w:p/>
    <w:p>
      <w:r xmlns:w="http://schemas.openxmlformats.org/wordprocessingml/2006/main">
        <w:t xml:space="preserve">1. Guð er fullvalda og áætlanir hans munu sigra, jafnvel þegar það virðist sem okkar eigin áætlanir hafi mistekist.</w:t>
      </w:r>
    </w:p>
    <w:p/>
    <w:p>
      <w:r xmlns:w="http://schemas.openxmlformats.org/wordprocessingml/2006/main">
        <w:t xml:space="preserve">2. Við ættum að treysta á áætlun Guðs og tímasetningu, frekar en okkar eigin.</w:t>
      </w:r>
    </w:p>
    <w:p/>
    <w:p>
      <w:r xmlns:w="http://schemas.openxmlformats.org/wordprocessingml/2006/main">
        <w:t xml:space="preserve">1. Jesaja 31:1 - Vei þeim sem fara til Egyptalands til hjálpar og treysta á hesta, sem treysta á vagna af því að þeir eru margir og á riddara vegna þess að þeir eru mjög sterkir, en líta ekki til hins heilaga í Ísrael eða ráðfærðu þig við Drottin!</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Síðari bók konunganna 19:9 Og er hann heyrði sagt um Tirhaka Blálandskonung: Sjá, hann er kominn út til að berjast við þig. Hann sendi aftur sendimenn til Hiskía og lét segja:</w:t>
      </w:r>
    </w:p>
    <w:p/>
    <w:p>
      <w:r xmlns:w="http://schemas.openxmlformats.org/wordprocessingml/2006/main">
        <w:t xml:space="preserve">Hiskía fékk fréttir af Tirhaka, konungi Eþíópíu, sem kæmi til að berjast gegn honum og sendi sendimenn til Hiskía til að gefa honum frekari upplýsingar.</w:t>
      </w:r>
    </w:p>
    <w:p/>
    <w:p>
      <w:r xmlns:w="http://schemas.openxmlformats.org/wordprocessingml/2006/main">
        <w:t xml:space="preserve">1. Vernd Guðs fyrir fólk sitt - Kanna traust og trú Hiskía á Guð til að vernda hann og fólk sitt fyrir ógn Tirhakah.</w:t>
      </w:r>
    </w:p>
    <w:p/>
    <w:p>
      <w:r xmlns:w="http://schemas.openxmlformats.org/wordprocessingml/2006/main">
        <w:t xml:space="preserve">2. Kraftur bænarinnar - Að skoða hvernig bænir Hiskía til Guðs leiddu til þess að hann leitaði viturlegra ráðlegginga og styrkti trú sína.</w:t>
      </w:r>
    </w:p>
    <w:p/>
    <w:p>
      <w:r xmlns:w="http://schemas.openxmlformats.org/wordprocessingml/2006/main">
        <w:t xml:space="preserve">1. Síðari bók konunganna 19:9 - Og er hann heyrði sagt um Tirhaka, konung Eþíópíu: Sjá, hann er kominn út til að berjast við þig. Hann sendi aftur sendimenn til Hiskía og sagði:</w:t>
      </w:r>
    </w:p>
    <w:p/>
    <w:p>
      <w:r xmlns:w="http://schemas.openxmlformats.org/wordprocessingml/2006/main">
        <w:t xml:space="preserve">2. Jesaja 37:14-20 - Bæn Hiskía til Guðs um lausn frá ógn Tirhakah.</w:t>
      </w:r>
    </w:p>
    <w:p/>
    <w:p>
      <w:r xmlns:w="http://schemas.openxmlformats.org/wordprocessingml/2006/main">
        <w:t xml:space="preserve">Síðari bók konunganna 19:10 Svo skuluð þér tala við Hiskía Júdakonung og segja: ,,Guð þinn, sem þú treystir á, tæli þig ekki og segi: Jerúsalem skal ekki verða gefin í hendur Assýríukonungs.</w:t>
      </w:r>
    </w:p>
    <w:p/>
    <w:p>
      <w:r xmlns:w="http://schemas.openxmlformats.org/wordprocessingml/2006/main">
        <w:t xml:space="preserve">Hiskía er varaður við því að vera ekki blekktur af Guði til að trúa því að Jerúsalem verði ekki afhent Assýríukonungi.</w:t>
      </w:r>
    </w:p>
    <w:p/>
    <w:p>
      <w:r xmlns:w="http://schemas.openxmlformats.org/wordprocessingml/2006/main">
        <w:t xml:space="preserve">1. Ekki treysta eingöngu á trú þína, heldur mundu að vera vitur og skynsamur.</w:t>
      </w:r>
    </w:p>
    <w:p/>
    <w:p>
      <w:r xmlns:w="http://schemas.openxmlformats.org/wordprocessingml/2006/main">
        <w:t xml:space="preserve">2. Treystu á Drottin, en notaðu líka visku og skynsemi.</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Jakobsbréfið 1:5-6 "Ef einhvern yðar skortir visku, þá skuluð þér biðja Guð, sem gefur öllum örlátlega án þess að finna sök, og yður mun gefast."</w:t>
      </w:r>
    </w:p>
    <w:p/>
    <w:p>
      <w:r xmlns:w="http://schemas.openxmlformats.org/wordprocessingml/2006/main">
        <w:t xml:space="preserve">Síðari bók konunganna 19:11 Sjá, þú hefur heyrt hvað Assýríukonungar hafa gjört öllum löndum með því að tortíma þeim með öllu, og munt þú verða frelsaður?</w:t>
      </w:r>
    </w:p>
    <w:p/>
    <w:p>
      <w:r xmlns:w="http://schemas.openxmlformats.org/wordprocessingml/2006/main">
        <w:t xml:space="preserve">Assýríukonungar hafa eytt öllum löndum sem þeir lögðu undir sig og spurningin er varpað fram hvort sömu örlög muni verða yfir Ísrael.</w:t>
      </w:r>
    </w:p>
    <w:p/>
    <w:p>
      <w:r xmlns:w="http://schemas.openxmlformats.org/wordprocessingml/2006/main">
        <w:t xml:space="preserve">1. Guð er við stjórn: Jafnvel í miðri mikilli eyðileggingu er Guð enn við stjórn og drottinn yfir öllu.</w:t>
      </w:r>
    </w:p>
    <w:p/>
    <w:p>
      <w:r xmlns:w="http://schemas.openxmlformats.org/wordprocessingml/2006/main">
        <w:t xml:space="preserve">2. Trú í andliti mótlætis: Að hafa trú á Guð jafnvel á tímum mikilla erfiðleika og kúgunar er lykillinn að því að sigrast á því.</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Síðari bók konunganna 19:12 Hafa guðir þjóðanna frelsað þá, sem feður mínir hafa tortímt. eins og Gósan, Haran, Resef og Edenbörn, sem voru í Telasar?</w:t>
      </w:r>
    </w:p>
    <w:p/>
    <w:p>
      <w:r xmlns:w="http://schemas.openxmlformats.org/wordprocessingml/2006/main">
        <w:t xml:space="preserve">Drottinn spyr hvers vegna guðir þjóðanna sem hann hefur tortímt hafi ekki getað bjargað þeim og nefnir dæmi um Gozan, Haran, Rezef og Edenbörn í Thelasar.</w:t>
      </w:r>
    </w:p>
    <w:p/>
    <w:p>
      <w:r xmlns:w="http://schemas.openxmlformats.org/wordprocessingml/2006/main">
        <w:t xml:space="preserve">1: Guð er fullvaldur og máttugur, og hann einn er fær um að koma á sannri og varanlega frelsun.</w:t>
      </w:r>
    </w:p>
    <w:p/>
    <w:p>
      <w:r xmlns:w="http://schemas.openxmlformats.org/wordprocessingml/2006/main">
        <w:t xml:space="preserve">2: Við getum treyst því að Drottinn sjái fyrir þörfum okkar á erfiðleikatímum.</w:t>
      </w:r>
    </w:p>
    <w:p/>
    <w:p>
      <w:r xmlns:w="http://schemas.openxmlformats.org/wordprocessingml/2006/main">
        <w:t xml:space="preserve">1: Rómverjabréfið 8:28 - Og vér vitum að allt samverkar til góðs þeim sem elska Guð, þeim sem kallaðir eru samkvæmt ásetningi hans.</w:t>
      </w:r>
    </w:p>
    <w:p/>
    <w:p>
      <w:r xmlns:w="http://schemas.openxmlformats.org/wordprocessingml/2006/main">
        <w:t xml:space="preserve">2: Sálmur 46:1-3 - Guð er athvarf okkar og styrkur, hjálp í nauðum. Fyrir því munum vér ekki óttast, þó að jörðin hverfi og fjöllin séu borin út í hafið. þótt vötn þess æri og skelfist, þó að fjöllin nötri af þroti.</w:t>
      </w:r>
    </w:p>
    <w:p/>
    <w:p>
      <w:r xmlns:w="http://schemas.openxmlformats.org/wordprocessingml/2006/main">
        <w:t xml:space="preserve">Síðari bók konunganna 19:13 Hvar er konungurinn í Hamat og konungurinn í Arpad og konungurinn í borginni Sefarvaím, Hena og Íva?</w:t>
      </w:r>
    </w:p>
    <w:p/>
    <w:p>
      <w:r xmlns:w="http://schemas.openxmlformats.org/wordprocessingml/2006/main">
        <w:t xml:space="preserve">Spámaðurinn Jesaja spyr hvar konungarnir í Hamat, Arpad, Sefarvaím, Hena og Íva eru staðsettir.</w:t>
      </w:r>
    </w:p>
    <w:p/>
    <w:p>
      <w:r xmlns:w="http://schemas.openxmlformats.org/wordprocessingml/2006/main">
        <w:t xml:space="preserve">1. „Forsjón Guðs: Að treysta á Drottin á erfiðum tímum“</w:t>
      </w:r>
    </w:p>
    <w:p/>
    <w:p>
      <w:r xmlns:w="http://schemas.openxmlformats.org/wordprocessingml/2006/main">
        <w:t xml:space="preserve">2. "Drottinvald Guðs: Vitandi að allt er í hans höndum"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46:1-3 - "Guð er athvarf vort og styrkur, hjálp í neyð. Þess vegna óttumst vér ekki þótt jörðin víki, þótt fjöllin færist inn í hjarta hafsins, þótt vötn þess öskrandi og froða, þó að fjöllin skjálfi við bólgu þess."</w:t>
      </w:r>
    </w:p>
    <w:p/>
    <w:p>
      <w:r xmlns:w="http://schemas.openxmlformats.org/wordprocessingml/2006/main">
        <w:t xml:space="preserve">Síðari bók konunganna 19:14 Og Hiskía tók við bréfi sendiboðanna og las það, og Hiskía gekk upp í hús Drottins og breiddi það út fyrir Drottni.</w:t>
      </w:r>
    </w:p>
    <w:p/>
    <w:p>
      <w:r xmlns:w="http://schemas.openxmlformats.org/wordprocessingml/2006/main">
        <w:t xml:space="preserve">Hiskía fékk bréf frá sendiboðum og las það áður en hann gekk upp í hús Drottins til að dreifa því frammi fyrir Drottni.</w:t>
      </w:r>
    </w:p>
    <w:p/>
    <w:p>
      <w:r xmlns:w="http://schemas.openxmlformats.org/wordprocessingml/2006/main">
        <w:t xml:space="preserve">1. Kraftur bænarinnar: Hvernig trú bæn Hiskía bjargaði Jerúsalem</w:t>
      </w:r>
    </w:p>
    <w:p/>
    <w:p>
      <w:r xmlns:w="http://schemas.openxmlformats.org/wordprocessingml/2006/main">
        <w:t xml:space="preserve">2. Köllun til heilagleika: Að læra af hollustu Hiskía við Drottin</w:t>
      </w:r>
    </w:p>
    <w:p/>
    <w:p>
      <w:r xmlns:w="http://schemas.openxmlformats.org/wordprocessingml/2006/main">
        <w:t xml:space="preserve">1.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2. Jesaja 38:2 - Þá sneri Hiskía andliti sínu að veggnum, bað til Drottins og sagði.</w:t>
      </w:r>
    </w:p>
    <w:p/>
    <w:p>
      <w:r xmlns:w="http://schemas.openxmlformats.org/wordprocessingml/2006/main">
        <w:t xml:space="preserve">Síðari bók konunganna 19:15 Þá bað Hiskía frammi fyrir Drottni og sagði: Drottinn, Ísraels Guð, sem býr á milli kerúba, þú einn ert Guð allra konungsríkja jarðarinnar. þú hefur skapað himin og jörð.</w:t>
      </w:r>
    </w:p>
    <w:p/>
    <w:p>
      <w:r xmlns:w="http://schemas.openxmlformats.org/wordprocessingml/2006/main">
        <w:t xml:space="preserve">Hiskía bað til Guðs og viðurkenndi hann sem höfðingja allra konungsríkja og skapara himins og jarðar.</w:t>
      </w:r>
    </w:p>
    <w:p/>
    <w:p>
      <w:r xmlns:w="http://schemas.openxmlformats.org/wordprocessingml/2006/main">
        <w:t xml:space="preserve">1. Að treysta á fullveldi Guðs</w:t>
      </w:r>
    </w:p>
    <w:p/>
    <w:p>
      <w:r xmlns:w="http://schemas.openxmlformats.org/wordprocessingml/2006/main">
        <w:t xml:space="preserve">2. Að viðurkenna drottinvald Guðs</w:t>
      </w:r>
    </w:p>
    <w:p/>
    <w:p>
      <w:r xmlns:w="http://schemas.openxmlformats.org/wordprocessingml/2006/main">
        <w:t xml:space="preserve">1. Jesaja 37:16 - "Ó, Drottinn allsherjar, Ísraels Guð, þú sem býr á milli kerúba, þú einn ert Guð allra konungsríkja jarðarinnar, þú hefir skapað himin og jörð."</w:t>
      </w:r>
    </w:p>
    <w:p/>
    <w:p>
      <w:r xmlns:w="http://schemas.openxmlformats.org/wordprocessingml/2006/main">
        <w:t xml:space="preserve">2. Sálmur 24:1 - "Jörðin er Drottins og fylling hennar, heimurinn og þeir sem á honum búa."</w:t>
      </w:r>
    </w:p>
    <w:p/>
    <w:p>
      <w:r xmlns:w="http://schemas.openxmlformats.org/wordprocessingml/2006/main">
        <w:t xml:space="preserve">Síðari bók konunganna 19:16 Drottinn, beyg eyra þitt og heyr, opna, Drottinn, augu þín og sjá, og heyr orð Sanheríbs, sem sendi hann til að smána lifandi Guð.</w:t>
      </w:r>
    </w:p>
    <w:p/>
    <w:p>
      <w:r xmlns:w="http://schemas.openxmlformats.org/wordprocessingml/2006/main">
        <w:t xml:space="preserve">Sanheríb hefur sent skilaboð til að smána lifandi Guð og Drottinn er beðinn um að beygja sig niður, opna augu sín og heyra orð Sanheríbs.</w:t>
      </w:r>
    </w:p>
    <w:p/>
    <w:p>
      <w:r xmlns:w="http://schemas.openxmlformats.org/wordprocessingml/2006/main">
        <w:t xml:space="preserve">1. Treystu á Drottin: A á krafti þess að treysta Guði í mótlæti.</w:t>
      </w:r>
    </w:p>
    <w:p/>
    <w:p>
      <w:r xmlns:w="http://schemas.openxmlformats.org/wordprocessingml/2006/main">
        <w:t xml:space="preserve">2. Ást og samúð Guðs: A um kærleika og samúð Guðs þrátt fyrir þjáninguna sem við upplifum.</w:t>
      </w:r>
    </w:p>
    <w:p/>
    <w:p>
      <w:r xmlns:w="http://schemas.openxmlformats.org/wordprocessingml/2006/main">
        <w:t xml:space="preserve">1. Jesaja 37:16-20 - Í þessum kafla bregst Guð við smán Sanheríbs og sendir boðskap um mátt hans og mátt.</w:t>
      </w:r>
    </w:p>
    <w:p/>
    <w:p>
      <w:r xmlns:w="http://schemas.openxmlformats.org/wordprocessingml/2006/main">
        <w:t xml:space="preserve">2. Matteusarguðspjall 6:25-34 – Jesús hvetur okkur til að hafa ekki áhyggjur og treysta á Drottin þar sem honum er annt um okkur.</w:t>
      </w:r>
    </w:p>
    <w:p/>
    <w:p>
      <w:r xmlns:w="http://schemas.openxmlformats.org/wordprocessingml/2006/main">
        <w:t xml:space="preserve">Síðari bók konunganna 19:17 Sannlega, Drottinn, hafa Assýríukonungar tortímt þjóðunum og löndum þeirra,</w:t>
      </w:r>
    </w:p>
    <w:p/>
    <w:p>
      <w:r xmlns:w="http://schemas.openxmlformats.org/wordprocessingml/2006/main">
        <w:t xml:space="preserve">Drottinn er meðvitaður um eyðileggingu Assýríukonunga á öðrum þjóðum og löndum þeirra.</w:t>
      </w:r>
    </w:p>
    <w:p/>
    <w:p>
      <w:r xmlns:w="http://schemas.openxmlformats.org/wordprocessingml/2006/main">
        <w:t xml:space="preserve">1. Drottinn er við stjórnvölinn, jafnvel þegar það líður eins og hann sé það ekki.</w:t>
      </w:r>
    </w:p>
    <w:p/>
    <w:p>
      <w:r xmlns:w="http://schemas.openxmlformats.org/wordprocessingml/2006/main">
        <w:t xml:space="preserve">2. Guð er alvaldur og vilji hans verður gerður.</w:t>
      </w:r>
    </w:p>
    <w:p/>
    <w:p>
      <w:r xmlns:w="http://schemas.openxmlformats.org/wordprocessingml/2006/main">
        <w:t xml:space="preserve">1. Jesaja 40:28-31 - Hefur þú ekki vitað það? Hefurðu ekki heyrt? Hinn eilífi Guð, Drottinn, skapari endimarka jarðar, hvorki örmagnast né þreytast. Skilningur hans er órannsakanlegur.</w:t>
      </w:r>
    </w:p>
    <w:p/>
    <w:p>
      <w:r xmlns:w="http://schemas.openxmlformats.org/wordprocessingml/2006/main">
        <w:t xml:space="preserve">2. Rómverjabréfið 8:28 - Og við vitum að allt samverkar til góðs þeim sem elska Guð, þeim sem eru kallaðir samkvæmt ásetningi hans.</w:t>
      </w:r>
    </w:p>
    <w:p/>
    <w:p>
      <w:r xmlns:w="http://schemas.openxmlformats.org/wordprocessingml/2006/main">
        <w:t xml:space="preserve">Síðari bók konunganna 19:18 Og þeir hafa kastað guðum sínum í eld, því að þeir voru ekki guðir, heldur handaverk manna, tré og steinn. Þess vegna hafa þeir eytt þeim.</w:t>
      </w:r>
    </w:p>
    <w:p/>
    <w:p>
      <w:r xmlns:w="http://schemas.openxmlformats.org/wordprocessingml/2006/main">
        <w:t xml:space="preserve">Ísraelsmenn eyddu falsguði óvina sinna, þar sem þeir voru ekki sannir guðir heldur voru þeir gerðir af manna höndum úr tré og steini.</w:t>
      </w:r>
    </w:p>
    <w:p/>
    <w:p>
      <w:r xmlns:w="http://schemas.openxmlformats.org/wordprocessingml/2006/main">
        <w:t xml:space="preserve">1. Goð heimsins: Að viðurkenna falska guði</w:t>
      </w:r>
    </w:p>
    <w:p/>
    <w:p>
      <w:r xmlns:w="http://schemas.openxmlformats.org/wordprocessingml/2006/main">
        <w:t xml:space="preserve">2. Vald hins eina sanna Guðs: Að hafna fölskum guðum</w:t>
      </w:r>
    </w:p>
    <w:p/>
    <w:p>
      <w:r xmlns:w="http://schemas.openxmlformats.org/wordprocessingml/2006/main">
        <w:t xml:space="preserve">1. Mósebók 12:1-4 - Afmáðu alla falsguði og þjóna Drottni</w:t>
      </w:r>
    </w:p>
    <w:p/>
    <w:p>
      <w:r xmlns:w="http://schemas.openxmlformats.org/wordprocessingml/2006/main">
        <w:t xml:space="preserve">2. Sálmur 115:3-8 - Lofið Drottin sem er æðri öllum falsguðum</w:t>
      </w:r>
    </w:p>
    <w:p/>
    <w:p>
      <w:r xmlns:w="http://schemas.openxmlformats.org/wordprocessingml/2006/main">
        <w:t xml:space="preserve">Síðari bók konunganna 19:19 Nú, Drottinn, Guð vor, frelsa þú oss úr hendi hans, svo að öll ríki jarðarinnar megi vita, að þú ert Drottinn Guð, jafnvel þú einn.</w:t>
      </w:r>
    </w:p>
    <w:p/>
    <w:p>
      <w:r xmlns:w="http://schemas.openxmlformats.org/wordprocessingml/2006/main">
        <w:t xml:space="preserve">Hiskía Júdakonungur biður til Guðs um frelsun frá hersveitum Assýringa og biður um að öll ríki jarðarinnar megi viðurkenna mátt Guðs.</w:t>
      </w:r>
    </w:p>
    <w:p/>
    <w:p>
      <w:r xmlns:w="http://schemas.openxmlformats.org/wordprocessingml/2006/main">
        <w:t xml:space="preserve">1. Kraftur bænarinnar: Dæmi Hiskía</w:t>
      </w:r>
    </w:p>
    <w:p/>
    <w:p>
      <w:r xmlns:w="http://schemas.openxmlformats.org/wordprocessingml/2006/main">
        <w:t xml:space="preserve">2. Að viðurkenna fullveldi Guðs</w:t>
      </w:r>
    </w:p>
    <w:p/>
    <w:p>
      <w:r xmlns:w="http://schemas.openxmlformats.org/wordprocessingml/2006/main">
        <w:t xml:space="preserve">1. Jesaja 37:20 - Og nú, Drottinn, Guð vor, frelsa oss úr hendi hans, svo að öll ríki jarðarinnar megi viðurkenna, að þú ert Drottinn, jafnvel þú einn.</w:t>
      </w:r>
    </w:p>
    <w:p/>
    <w:p>
      <w:r xmlns:w="http://schemas.openxmlformats.org/wordprocessingml/2006/main">
        <w:t xml:space="preserve">2. Sálmur 46:10 - Vertu kyrr og veistu að ég er Guð; Ég mun vera hátt hafinn meðal þjóðanna, ég mun upphafinn verða á jörðu.</w:t>
      </w:r>
    </w:p>
    <w:p/>
    <w:p>
      <w:r xmlns:w="http://schemas.openxmlformats.org/wordprocessingml/2006/main">
        <w:t xml:space="preserve">Síðari bók konunganna 19:20 Þá sendi Jesaja Amossson til Hiskía og sagði: Svo segir Drottinn, Guð Ísraels: Ég hef heyrt það, sem þú hefur beðið til mín um Sanheríb Assýríukonung.</w:t>
      </w:r>
    </w:p>
    <w:p/>
    <w:p>
      <w:r xmlns:w="http://schemas.openxmlformats.org/wordprocessingml/2006/main">
        <w:t xml:space="preserve">Jesaja sendir Hiskía skilaboð frá Drottni, Guði Ísraels, sem svar við bæn hans gegn Sanheríb Assýríukonungi.</w:t>
      </w:r>
    </w:p>
    <w:p/>
    <w:p>
      <w:r xmlns:w="http://schemas.openxmlformats.org/wordprocessingml/2006/main">
        <w:t xml:space="preserve">1. Guð heyrir bænir okkar og svarar þeim. 2. Treystu á Drottin til að vernda þig fyrir óvinum þínum.</w:t>
      </w:r>
    </w:p>
    <w:p/>
    <w:p>
      <w:r xmlns:w="http://schemas.openxmlformats.org/wordprocessingml/2006/main">
        <w:t xml:space="preserve">1. Sálmur 19:14 Lát orð munns míns og hugleiðing hjarta míns vera þóknanleg í augum þínum, Drottinn, bjarg minn og lausnari. 2. Hebreabréfið 13:6 Þannig getum við sagt í fullri vissu: Drottinn er minn hjálpari; Ég mun ekki óttast; hvað getur maðurinn gert mér?</w:t>
      </w:r>
    </w:p>
    <w:p/>
    <w:p>
      <w:r xmlns:w="http://schemas.openxmlformats.org/wordprocessingml/2006/main">
        <w:t xml:space="preserve">Síðari bók konunganna 19:21 Þetta er orðið, sem Drottinn hefir talað um hann. Meyjan, dóttir Síonar, hefir fyrirlitið þig og hlegið að þér. dóttir Jerúsalem hristi höfuðið yfir þér.</w:t>
      </w:r>
    </w:p>
    <w:p/>
    <w:p>
      <w:r xmlns:w="http://schemas.openxmlformats.org/wordprocessingml/2006/main">
        <w:t xml:space="preserve">Drottinn talar með orði sínu um einhvern, og dóttir Síonar og Jerúsalem hafa bæði sýnt háði og háði.</w:t>
      </w:r>
    </w:p>
    <w:p/>
    <w:p>
      <w:r xmlns:w="http://schemas.openxmlformats.org/wordprocessingml/2006/main">
        <w:t xml:space="preserve">1. "Máttur orða: Hvernig það sem þú segir skiptir máli"</w:t>
      </w:r>
    </w:p>
    <w:p/>
    <w:p>
      <w:r xmlns:w="http://schemas.openxmlformats.org/wordprocessingml/2006/main">
        <w:t xml:space="preserve">2. "Mikilvægi iðrunar: Að læra af fyrirlitningu annarra"</w:t>
      </w:r>
    </w:p>
    <w:p/>
    <w:p>
      <w:r xmlns:w="http://schemas.openxmlformats.org/wordprocessingml/2006/main">
        <w:t xml:space="preserve">1. Jesaja 37:22 - "Þetta er orðið sem Drottinn hefur talað gegn honum: Hún fyrirlítur þig, hún fyrirlítur þig - mey dóttir Síonar, hún hallar höfðinu á bak við þig - dóttir Jerúsalem."</w:t>
      </w:r>
    </w:p>
    <w:p/>
    <w:p>
      <w:r xmlns:w="http://schemas.openxmlformats.org/wordprocessingml/2006/main">
        <w:t xml:space="preserve">2. Matteusarguðspjall 12:36-37 - "Ég segi yður: Á dómsdegi munu menn gera reikningsskil fyrir hvert óvarlegt orð, sem þeir mæla, því að af orðum þínum muntu réttlætast og af orðum þínum muntu dæmdur verða."</w:t>
      </w:r>
    </w:p>
    <w:p/>
    <w:p>
      <w:r xmlns:w="http://schemas.openxmlformats.org/wordprocessingml/2006/main">
        <w:t xml:space="preserve">Síðari bók konunganna 19:22 Hvern hefir þú smánað og lastmælt? Og gegn hverjum hefir þú hafið raust þína og hefið augu þín uppi? jafnvel gegn hinum heilaga í Ísrael.</w:t>
      </w:r>
    </w:p>
    <w:p/>
    <w:p>
      <w:r xmlns:w="http://schemas.openxmlformats.org/wordprocessingml/2006/main">
        <w:t xml:space="preserve">Drottinn ávítar þá sem hafa lastmælt og upphefð raddir sínar gegn hinum heilaga í Ísrael.</w:t>
      </w:r>
    </w:p>
    <w:p/>
    <w:p>
      <w:r xmlns:w="http://schemas.openxmlformats.org/wordprocessingml/2006/main">
        <w:t xml:space="preserve">1. Hættan á guðlasti: Hvernig orð okkar opinbera hjörtu okkar</w:t>
      </w:r>
    </w:p>
    <w:p/>
    <w:p>
      <w:r xmlns:w="http://schemas.openxmlformats.org/wordprocessingml/2006/main">
        <w:t xml:space="preserve">2. Hátign hins heilaga í Ísrael: Köllun til að virða Guð</w:t>
      </w:r>
    </w:p>
    <w:p/>
    <w:p>
      <w:r xmlns:w="http://schemas.openxmlformats.org/wordprocessingml/2006/main">
        <w:t xml:space="preserve">1. Sálmur 51:17 Fórn mín, ó Guð, er sundurbrotinn andi; sundurkramt og iðrandi hjarta munt þú, Guð, ekki fyrirlíta.</w:t>
      </w:r>
    </w:p>
    <w:p/>
    <w:p>
      <w:r xmlns:w="http://schemas.openxmlformats.org/wordprocessingml/2006/main">
        <w:t xml:space="preserve">2. Jesaja 6:3 Og hver kallaði á annan og sagði: Heilagur, heilagur, heilagur er Drottinn allsherjar; öll jörðin er full af dýrð hans!</w:t>
      </w:r>
    </w:p>
    <w:p/>
    <w:p>
      <w:r xmlns:w="http://schemas.openxmlformats.org/wordprocessingml/2006/main">
        <w:t xml:space="preserve">Síðari bók konunganna 19:23 Með sendiboðum þínum hefir þú smánað Drottin og sagt: Með miklum fjölda vagna minna hef ég stigið upp á hæð fjallanna, til hliðar Líbanons, og ég mun höggva há sedrustré þeirra. Og ég vil ganga inn í vistarverur landamerkja hans og inn í Karmelskóginn hans.</w:t>
      </w:r>
    </w:p>
    <w:p/>
    <w:p>
      <w:r xmlns:w="http://schemas.openxmlformats.org/wordprocessingml/2006/main">
        <w:t xml:space="preserve">Drottinn var svívirtur af sendiboðum með hrósað af því að koma til fjalla til að höggva sedrusvið og greni og ganga inn í vistarverur á landamærum Guðs.</w:t>
      </w:r>
    </w:p>
    <w:p/>
    <w:p>
      <w:r xmlns:w="http://schemas.openxmlformats.org/wordprocessingml/2006/main">
        <w:t xml:space="preserve">1. Fullveldi Guðs og trúfesti andspænis smán</w:t>
      </w:r>
    </w:p>
    <w:p/>
    <w:p>
      <w:r xmlns:w="http://schemas.openxmlformats.org/wordprocessingml/2006/main">
        <w:t xml:space="preserve">2. Afleiðingar þess að hrósa og ávíta Drottin</w:t>
      </w:r>
    </w:p>
    <w:p/>
    <w:p>
      <w:r xmlns:w="http://schemas.openxmlformats.org/wordprocessingml/2006/main">
        <w:t xml:space="preserve">1. Jesaja 37:24 „Þess vegna segir Drottinn, Drottinn allsherjar, svo, ó þjóð mín, sem býr á Síon, óttast ekki Assýríumanninn. háttur Egyptalands."</w:t>
      </w:r>
    </w:p>
    <w:p/>
    <w:p>
      <w:r xmlns:w="http://schemas.openxmlformats.org/wordprocessingml/2006/main">
        <w:t xml:space="preserve">2. Sálmur 62:11 "Guð hefur talað einu sinni, tvisvar hef ég heyrt þetta, að krafturinn er Guðs."</w:t>
      </w:r>
    </w:p>
    <w:p/>
    <w:p>
      <w:r xmlns:w="http://schemas.openxmlformats.org/wordprocessingml/2006/main">
        <w:t xml:space="preserve">Síðari bók konunganna 19:24 Ég hef grafið og drukkið ókunnugt vatn, og með iljum mínum hef ég þurrkað upp öll ár umsetinna staða.</w:t>
      </w:r>
    </w:p>
    <w:p/>
    <w:p>
      <w:r xmlns:w="http://schemas.openxmlformats.org/wordprocessingml/2006/main">
        <w:t xml:space="preserve">Guð hefur séð fyrir þjóð sinni á tímum þeirra neyð, jafnvel í andspænis umsátri óvina þeirra.</w:t>
      </w:r>
    </w:p>
    <w:p/>
    <w:p>
      <w:r xmlns:w="http://schemas.openxmlformats.org/wordprocessingml/2006/main">
        <w:t xml:space="preserve">1. Vernd Guðs á erfiðleikatímum - 2. Konungabók 19:24</w:t>
      </w:r>
    </w:p>
    <w:p/>
    <w:p>
      <w:r xmlns:w="http://schemas.openxmlformats.org/wordprocessingml/2006/main">
        <w:t xml:space="preserve">2. Kraftur trúarinnar í miðri mótlæti - 2. Konungabók 19:24</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Síðari bók konunganna 19:25 Hefur þú ekki heyrt fyrir löngu, hvernig ég hefi gjört það, og um forna tíma, að ég hefi myndað það? nú hefi ég gjört það, að þú skalt leggja girðdar borgir í rúst.</w:t>
      </w:r>
    </w:p>
    <w:p/>
    <w:p>
      <w:r xmlns:w="http://schemas.openxmlformats.org/wordprocessingml/2006/main">
        <w:t xml:space="preserve">Guð hefur unnið að því að eyðileggja víggirtar borgir í langan tíma.</w:t>
      </w:r>
    </w:p>
    <w:p/>
    <w:p>
      <w:r xmlns:w="http://schemas.openxmlformats.org/wordprocessingml/2006/main">
        <w:t xml:space="preserve">1. Kraftur tímasetningar Guðs</w:t>
      </w:r>
    </w:p>
    <w:p/>
    <w:p>
      <w:r xmlns:w="http://schemas.openxmlformats.org/wordprocessingml/2006/main">
        <w:t xml:space="preserve">2. Eilíf áhrif af möguleikum Guðs</w:t>
      </w:r>
    </w:p>
    <w:p/>
    <w:p>
      <w:r xmlns:w="http://schemas.openxmlformats.org/wordprocessingml/2006/main">
        <w:t xml:space="preserve">1. Jesaja 10:5-7 (Ó Assýríumaður, stafur reiði minnar og stafurinn í hendi þeirra er reiði mín)</w:t>
      </w:r>
    </w:p>
    <w:p/>
    <w:p>
      <w:r xmlns:w="http://schemas.openxmlformats.org/wordprocessingml/2006/main">
        <w:t xml:space="preserve">2. Sálmur 33:11 (ráð Drottins stendur að eilífu, hugsanir hjarta hans frá kyni til kyns)</w:t>
      </w:r>
    </w:p>
    <w:p/>
    <w:p>
      <w:r xmlns:w="http://schemas.openxmlformats.org/wordprocessingml/2006/main">
        <w:t xml:space="preserve">Síðari bók konunganna 19:26 Fyrir því voru íbúar þeirra fámennir, þeir urðu skelfingu lostnir og til skammar. þeir voru sem gras vallarins og sem græn jurt, sem grasið á hústoppunum og eins og korn sem sprengt var áður en það var ræktað.</w:t>
      </w:r>
    </w:p>
    <w:p/>
    <w:p>
      <w:r xmlns:w="http://schemas.openxmlformats.org/wordprocessingml/2006/main">
        <w:t xml:space="preserve">Íbúar Jerúsalem voru veikir og hjálparvana, eins og viðkvæmt gras og jurtir vallarins.</w:t>
      </w:r>
    </w:p>
    <w:p/>
    <w:p>
      <w:r xmlns:w="http://schemas.openxmlformats.org/wordprocessingml/2006/main">
        <w:t xml:space="preserve">1. Styrkur og ráðstöfun Guðs á tímum veikleika</w:t>
      </w:r>
    </w:p>
    <w:p/>
    <w:p>
      <w:r xmlns:w="http://schemas.openxmlformats.org/wordprocessingml/2006/main">
        <w:t xml:space="preserve">2. Að þekkja stað okkar í áætlun Guðs</w:t>
      </w:r>
    </w:p>
    <w:p/>
    <w:p>
      <w:r xmlns:w="http://schemas.openxmlformats.org/wordprocessingml/2006/main">
        <w:t xml:space="preserve">1. Sálmur 46:1-2 "Guð er athvarf okkar og styrkur, hjálp í neyð. Þess vegna óttumst vér ekki þó að jörðin víki, þó að fjöllin færist í hjarta hafsins."</w:t>
      </w:r>
    </w:p>
    <w:p/>
    <w:p>
      <w:r xmlns:w="http://schemas.openxmlformats.org/wordprocessingml/2006/main">
        <w:t xml:space="preserve">2. Matteusarguðspjall 6:26-27 "Sjáið fugla himinsins: þeir sá hvorki né uppskera né safna í hlöður, og samt fæðir yðar himneskur faðir þeim. Ert þú ekki verðmætari en þeir? Og hver yðar með því að vera til. áhyggjufullur getur bætt einni klukkustund við líf hans?"</w:t>
      </w:r>
    </w:p>
    <w:p/>
    <w:p>
      <w:r xmlns:w="http://schemas.openxmlformats.org/wordprocessingml/2006/main">
        <w:t xml:space="preserve">Síðari bók konunganna 19:27 En ég þekki búsetu þína og útgöngu þína og inngöngu þína og reiði þína gegn mér.</w:t>
      </w:r>
    </w:p>
    <w:p/>
    <w:p>
      <w:r xmlns:w="http://schemas.openxmlformats.org/wordprocessingml/2006/main">
        <w:t xml:space="preserve">Guð veit allt um fólk sitt, þar á meðal hvar það býr, hreyfingar þeirra og tilfinningar til hans.</w:t>
      </w:r>
    </w:p>
    <w:p/>
    <w:p>
      <w:r xmlns:w="http://schemas.openxmlformats.org/wordprocessingml/2006/main">
        <w:t xml:space="preserve">1. Guð sér allt - A um hvernig Guð veit og sér allt sem við gerum og hugsum, og hvernig það ætti að móta líf okkar.</w:t>
      </w:r>
    </w:p>
    <w:p/>
    <w:p>
      <w:r xmlns:w="http://schemas.openxmlformats.org/wordprocessingml/2006/main">
        <w:t xml:space="preserve">2. Kraftur Guðs - A um óendanlega mátt Guðs og hvernig það ætti að hafa áhrif á traust okkar á honum.</w:t>
      </w:r>
    </w:p>
    <w:p/>
    <w:p>
      <w:r xmlns:w="http://schemas.openxmlformats.org/wordprocessingml/2006/main">
        <w:t xml:space="preserve">1. Sálmur 139:1-3 - "Ó Drottinn, þú hefur rannsakað mig og þekkt mig! Þú veist hvenær ég sest niður og þegar ég rís upp, þú skilur hugsanir mínar úr fjarska. Þú rannsakar slóð mína og legu mína og eru kunnugir öllum mínum vegum."</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Síðari bók konunganna 19:28 Vegna þess að reiði þín gegn mér og læti þín er komin upp í eyru mín, þess vegna mun ég setja krók minn í nef þitt og beisli mitt í varir þínar, og ég mun snúa þér aftur þann veg, sem þú komst um. .</w:t>
      </w:r>
    </w:p>
    <w:p/>
    <w:p>
      <w:r xmlns:w="http://schemas.openxmlformats.org/wordprocessingml/2006/main">
        <w:t xml:space="preserve">Guð mun refsa þeim sem hafna honum með því að snúa þeim frá honum.</w:t>
      </w:r>
    </w:p>
    <w:p/>
    <w:p>
      <w:r xmlns:w="http://schemas.openxmlformats.org/wordprocessingml/2006/main">
        <w:t xml:space="preserve">1. Agi Guðs: Að skilja afleiðingar ranglætis</w:t>
      </w:r>
    </w:p>
    <w:p/>
    <w:p>
      <w:r xmlns:w="http://schemas.openxmlformats.org/wordprocessingml/2006/main">
        <w:t xml:space="preserve">2. Kraftur miskunnar Guðs: Að finna endurlausn í gegnum kærleika hans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55:7 - Hinn óguðlegi láti af vegi sínum og rangláta manninn hugsanir sínar. og Guði vorum, því að hann mun ríkulega fyrirgefa.</w:t>
      </w:r>
    </w:p>
    <w:p/>
    <w:p>
      <w:r xmlns:w="http://schemas.openxmlformats.org/wordprocessingml/2006/main">
        <w:t xml:space="preserve">Síðari bók konunganna 19:29 Og þetta skal vera þér til marks: Þér skuluð eta á þessu ári það, sem sjálfir vex, og á öðru ári því, sem af því kemur. Og á þriðja ári sáið þér og uppskerið og plantið víngarða og etið ávexti þeirra.</w:t>
      </w:r>
    </w:p>
    <w:p/>
    <w:p>
      <w:r xmlns:w="http://schemas.openxmlformats.org/wordprocessingml/2006/main">
        <w:t xml:space="preserve">Guð lofaði Hiskía konungi tákni um að hann myndi hafa mat að borða næstu þrjú árin.</w:t>
      </w:r>
    </w:p>
    <w:p/>
    <w:p>
      <w:r xmlns:w="http://schemas.openxmlformats.org/wordprocessingml/2006/main">
        <w:t xml:space="preserve">1. Guðs fyrirvara - Hvernig Guð uppfyllir allar þarfir okkar</w:t>
      </w:r>
    </w:p>
    <w:p/>
    <w:p>
      <w:r xmlns:w="http://schemas.openxmlformats.org/wordprocessingml/2006/main">
        <w:t xml:space="preserve">2. Mikilvægi loforða Guðs - Hvernig trú á loforð Guðs leiðir til varanlegrar fyrirgreiðslu</w:t>
      </w:r>
    </w:p>
    <w:p/>
    <w:p>
      <w:r xmlns:w="http://schemas.openxmlformats.org/wordprocessingml/2006/main">
        <w:t xml:space="preserve">1. Matteus 6:25-34 - Kennsla Jesú um að treysta Guði til að sjá fyrir þörfum okkar</w:t>
      </w:r>
    </w:p>
    <w:p/>
    <w:p>
      <w:r xmlns:w="http://schemas.openxmlformats.org/wordprocessingml/2006/main">
        <w:t xml:space="preserve">2. Rómverjabréfið 8:28 - Guð vinnur alla hluti til góðs fyrir þá sem elska hann</w:t>
      </w:r>
    </w:p>
    <w:p/>
    <w:p>
      <w:r xmlns:w="http://schemas.openxmlformats.org/wordprocessingml/2006/main">
        <w:t xml:space="preserve">Síðari bók konunganna 19:30 Og þær leifar, sem sloppið hafa af Júda húsi, munu aftur skjóta rótum niður á við og bera ávöxt uppi.</w:t>
      </w:r>
    </w:p>
    <w:p/>
    <w:p>
      <w:r xmlns:w="http://schemas.openxmlformats.org/wordprocessingml/2006/main">
        <w:t xml:space="preserve">Júda hús mun lifa af og að lokum dafna.</w:t>
      </w:r>
    </w:p>
    <w:p/>
    <w:p>
      <w:r xmlns:w="http://schemas.openxmlformats.org/wordprocessingml/2006/main">
        <w:t xml:space="preserve">1. Að hafa trú á fyrirheit Guðs - 2. Konungabók 19:30</w:t>
      </w:r>
    </w:p>
    <w:p/>
    <w:p>
      <w:r xmlns:w="http://schemas.openxmlformats.org/wordprocessingml/2006/main">
        <w:t xml:space="preserve">2. Sigrast á mótlæti - 2. Konungabók 19:30</w:t>
      </w:r>
    </w:p>
    <w:p/>
    <w:p>
      <w:r xmlns:w="http://schemas.openxmlformats.org/wordprocessingml/2006/main">
        <w:t xml:space="preserve">1. Jesaja 7:9 - "Ef þú stendur ekki staðfastur í trú þinni, munt þú alls ekki standa."</w:t>
      </w:r>
    </w:p>
    <w:p/>
    <w:p>
      <w:r xmlns:w="http://schemas.openxmlformats.org/wordprocessingml/2006/main">
        <w:t xml:space="preserve">2. Rómverjabréfið 8:28 - "Vér vitum að Guð vinnur í öllu til heilla þeim sem elska hann."</w:t>
      </w:r>
    </w:p>
    <w:p/>
    <w:p>
      <w:r xmlns:w="http://schemas.openxmlformats.org/wordprocessingml/2006/main">
        <w:t xml:space="preserve">Síðari bók konunganna 19:31 Því að frá Jerúsalem munu leifar ganga og þeir sem flýja af Síonfjalli. Þetta mun kostgæfni Drottins allsherjar gjöra.</w:t>
      </w:r>
    </w:p>
    <w:p/>
    <w:p>
      <w:r xmlns:w="http://schemas.openxmlformats.org/wordprocessingml/2006/main">
        <w:t xml:space="preserve">Leifar fólks munu flýja frá Jerúsalem og Síonfjalli, og það mun vera vegna vandlætingar Drottins allsherjar.</w:t>
      </w:r>
    </w:p>
    <w:p/>
    <w:p>
      <w:r xmlns:w="http://schemas.openxmlformats.org/wordprocessingml/2006/main">
        <w:t xml:space="preserve">1. Kraftur vandlætingar Guðs: Hvernig Drottinn allsherjar starfar í lífi okkar</w:t>
      </w:r>
    </w:p>
    <w:p/>
    <w:p>
      <w:r xmlns:w="http://schemas.openxmlformats.org/wordprocessingml/2006/main">
        <w:t xml:space="preserve">2. Leifar trúarinnar: Að móta líf okkar með vandlætingu Drottins</w:t>
      </w:r>
    </w:p>
    <w:p/>
    <w:p>
      <w:r xmlns:w="http://schemas.openxmlformats.org/wordprocessingml/2006/main">
        <w:t xml:space="preserve">1. Jesaja 37:32-33 - Því að frá Jerúsalem munu leifar ganga og þeir sem flýja af Síonfjalli: vandvirkni Drottins allsherjar mun gera þetta.</w:t>
      </w:r>
    </w:p>
    <w:p/>
    <w:p>
      <w:r xmlns:w="http://schemas.openxmlformats.org/wordprocessingml/2006/main">
        <w:t xml:space="preserve">2. Rómverjabréfið 11:1-5 - Ég segi því: Hefur Guð varpað fólki sínu burt? Guð forði það. Því að ég er líka Ísraelsmaður, af niðjum Abrahams, af Benjamínsættkvísl. Guð hefur ekki varpað frá sér lýð sínum, sem hann þekkti fyrir fram. Vitið þér ekki það sem ritningin segir um Elía? hvernig hann biður Guð gegn Ísrael og segir: Herra, þeir hafa drepið spámenn þína og grafið niður ölturu þín. og ég er einn eftir, og þeir leita lífs míns.</w:t>
      </w:r>
    </w:p>
    <w:p/>
    <w:p>
      <w:r xmlns:w="http://schemas.openxmlformats.org/wordprocessingml/2006/main">
        <w:t xml:space="preserve">Síðari bók konunganna 19:32 Fyrir því segir Drottinn svo um Assýríukonung: Hann skal ekki koma inn í þessa borg og hvorki skjóta þar ör né koma fyrir hana með skjöldu né varpa bakka á móti henni.</w:t>
      </w:r>
    </w:p>
    <w:p/>
    <w:p>
      <w:r xmlns:w="http://schemas.openxmlformats.org/wordprocessingml/2006/main">
        <w:t xml:space="preserve">Drottinn lýsir því yfir að Assýríukonungur muni ekki geta sigrað Jerúsalem.</w:t>
      </w:r>
    </w:p>
    <w:p/>
    <w:p>
      <w:r xmlns:w="http://schemas.openxmlformats.org/wordprocessingml/2006/main">
        <w:t xml:space="preserve">1. Guð er við stjórnvölinn og mun vernda fólk sitt, jafnvel þrátt fyrir yfirgnæfandi líkur.</w:t>
      </w:r>
    </w:p>
    <w:p/>
    <w:p>
      <w:r xmlns:w="http://schemas.openxmlformats.org/wordprocessingml/2006/main">
        <w:t xml:space="preserve">2. Jafnvel þegar öll von virðist úti, getum við treyst á Drottin til að frelsa okkur.</w:t>
      </w:r>
    </w:p>
    <w:p/>
    <w:p>
      <w:r xmlns:w="http://schemas.openxmlformats.org/wordprocessingml/2006/main">
        <w:t xml:space="preserve">1.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37:39 - Frelsun hinna réttlátu kemur frá Drottni; Hann er vígi þeirra á erfiðleikatímum.</w:t>
      </w:r>
    </w:p>
    <w:p/>
    <w:p>
      <w:r xmlns:w="http://schemas.openxmlformats.org/wordprocessingml/2006/main">
        <w:t xml:space="preserve">Síðari bók konunganna 19:33 Á leiðinni, sem hann kom, þann mun hann snúa aftur og ekki koma inn í þessa borg, segir Drottinn.</w:t>
      </w:r>
    </w:p>
    <w:p/>
    <w:p>
      <w:r xmlns:w="http://schemas.openxmlformats.org/wordprocessingml/2006/main">
        <w:t xml:space="preserve">Drottinn lýsir því yfir að óvinurinn muni snúa aftur sömu leið og þeir komu og fara ekki inn í borgina.</w:t>
      </w:r>
    </w:p>
    <w:p/>
    <w:p>
      <w:r xmlns:w="http://schemas.openxmlformats.org/wordprocessingml/2006/main">
        <w:t xml:space="preserve">1. Guð hefur stjórn á óvinum okkar og mun vernda okkur.</w:t>
      </w:r>
    </w:p>
    <w:p/>
    <w:p>
      <w:r xmlns:w="http://schemas.openxmlformats.org/wordprocessingml/2006/main">
        <w:t xml:space="preserve">2. Fyrirheit Guðs eru örugg og eilíf.</w:t>
      </w:r>
    </w:p>
    <w:p/>
    <w:p>
      <w:r xmlns:w="http://schemas.openxmlformats.org/wordprocessingml/2006/main">
        <w:t xml:space="preserve">1. Sálmur 46:7 Drottinn allsherjar er með oss; Guð Jakobs er vígi okkar.</w:t>
      </w:r>
    </w:p>
    <w:p/>
    <w:p>
      <w:r xmlns:w="http://schemas.openxmlformats.org/wordprocessingml/2006/main">
        <w:t xml:space="preserve">2. Jesaja 40:28-31 Hefur þú ekki vitað það? Hefurðu ekki heyrt? Drottinn er hinn eilífi Guð, skapari endimarka jarðar. Hann dofnar ekki eða þreytist ekki; skilningur hans er órannsakanlegur. Hann gefur krafti hinum örmagna, og þeim, sem engan mátt hefur, eykur hann styrk... þeir sem bíða Drottins munu endurnýja kraft sinn; þeir munu rísa upp með vængjum eins og ernir; þeir skulu hlaupa og þreytast ekki; þeir skulu ganga og verða ekki dauðir.</w:t>
      </w:r>
    </w:p>
    <w:p/>
    <w:p>
      <w:r xmlns:w="http://schemas.openxmlformats.org/wordprocessingml/2006/main">
        <w:t xml:space="preserve">Síðari bók konunganna 19:34 Því að ég mun verja þessa borg, til að bjarga henni, mín vegna og vegna Davíðs þjóns míns.</w:t>
      </w:r>
    </w:p>
    <w:p/>
    <w:p>
      <w:r xmlns:w="http://schemas.openxmlformats.org/wordprocessingml/2006/main">
        <w:t xml:space="preserve">Guð lofar að bjarga Jerúsalem vegna hans sjálfs og vegna Davíðs spámanns.</w:t>
      </w:r>
    </w:p>
    <w:p/>
    <w:p>
      <w:r xmlns:w="http://schemas.openxmlformats.org/wordprocessingml/2006/main">
        <w:t xml:space="preserve">1. Trúfesti Guðs við að standa við loforð sín</w:t>
      </w:r>
    </w:p>
    <w:p/>
    <w:p>
      <w:r xmlns:w="http://schemas.openxmlformats.org/wordprocessingml/2006/main">
        <w:t xml:space="preserve">2. Ást Guðs til þjóna sinna</w:t>
      </w:r>
    </w:p>
    <w:p/>
    <w:p>
      <w:r xmlns:w="http://schemas.openxmlformats.org/wordprocessingml/2006/main">
        <w:t xml:space="preserve">1. Jósúabók 23:14 - "Og sjá, í dag fer ég veg allrar jarðarinnar, og þér vitið í öllu hjarta yðar og í allri sálu yðar, að ekkert eitt hefur mistekist af öllu því góða, sem Drottinn Guð þinn talaði um þig, allt er komið fyrir þig, og ekkert eitt hefur brugðist."</w:t>
      </w:r>
    </w:p>
    <w:p/>
    <w:p>
      <w:r xmlns:w="http://schemas.openxmlformats.org/wordprocessingml/2006/main">
        <w:t xml:space="preserve">2. Jesaja 43:5 - "Óttast þú ekki, því að ég er með þér. Ég mun leiða niðja þína úr austri og safna þér saman úr vestri."</w:t>
      </w:r>
    </w:p>
    <w:p/>
    <w:p>
      <w:r xmlns:w="http://schemas.openxmlformats.org/wordprocessingml/2006/main">
        <w:t xml:space="preserve">Síðari bók konunganna 19:35 Og svo bar við um nóttina, að engill Drottins gekk út og laust í herbúðum Assýringa hundrað og fimm þúsund, og þegar þeir risu árla um morguninn, sjá, þeir voru öll dauð lík.</w:t>
      </w:r>
    </w:p>
    <w:p/>
    <w:p>
      <w:r xmlns:w="http://schemas.openxmlformats.org/wordprocessingml/2006/main">
        <w:t xml:space="preserve">Engill Drottins drap 185.000 assýríska hermenn á einni nóttu.</w:t>
      </w:r>
    </w:p>
    <w:p/>
    <w:p>
      <w:r xmlns:w="http://schemas.openxmlformats.org/wordprocessingml/2006/main">
        <w:t xml:space="preserve">1. Guð er öflugur verndari fólks síns.</w:t>
      </w:r>
    </w:p>
    <w:p/>
    <w:p>
      <w:r xmlns:w="http://schemas.openxmlformats.org/wordprocessingml/2006/main">
        <w:t xml:space="preserve">2. Jafnvel í dimmustu nætur er Guð með okkur.</w:t>
      </w:r>
    </w:p>
    <w:p/>
    <w:p>
      <w:r xmlns:w="http://schemas.openxmlformats.org/wordprocessingml/2006/main">
        <w:t xml:space="preserve">1. Sálmur 46:7 Drottinn allsherjar er með oss; Guð Jakobs er athvarf okkar.</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Síðari bók konunganna 19:36 Þá fór Sanheríb Assýríukonungur burt og fór og sneri aftur og settist að í Níníve.</w:t>
      </w:r>
    </w:p>
    <w:p/>
    <w:p>
      <w:r xmlns:w="http://schemas.openxmlformats.org/wordprocessingml/2006/main">
        <w:t xml:space="preserve">Assýríukonungur, Sanheríb, fór og sneri aftur til Níníve.</w:t>
      </w:r>
    </w:p>
    <w:p/>
    <w:p>
      <w:r xmlns:w="http://schemas.openxmlformats.org/wordprocessingml/2006/main">
        <w:t xml:space="preserve">1. Drottinvald Guðs yfir jarðneskum konungum og konungsríkjum.</w:t>
      </w:r>
    </w:p>
    <w:p/>
    <w:p>
      <w:r xmlns:w="http://schemas.openxmlformats.org/wordprocessingml/2006/main">
        <w:t xml:space="preserve">2. Kraftur bænarinnar til að koma fram vilja Guðs.</w:t>
      </w:r>
    </w:p>
    <w:p/>
    <w:p>
      <w:r xmlns:w="http://schemas.openxmlformats.org/wordprocessingml/2006/main">
        <w:t xml:space="preserve">1. Daníel 4:17 "Hinn hæsti stjórnar ríki mannanna og gefur það hverjum hann vill."</w:t>
      </w:r>
    </w:p>
    <w:p/>
    <w:p>
      <w:r xmlns:w="http://schemas.openxmlformats.org/wordprocessingml/2006/main">
        <w:t xml:space="preserve">2. Jakobsbréfið 5:16 "Bæn réttláts manns hefur mikinn kraft þegar hún er að vinna."</w:t>
      </w:r>
    </w:p>
    <w:p/>
    <w:p>
      <w:r xmlns:w="http://schemas.openxmlformats.org/wordprocessingml/2006/main">
        <w:t xml:space="preserve">Síðari bók konunganna 19:37 Og svo bar við, er hann var að tilbiðja í húsi Nísroks, guðs síns, að Adrammelek og Sareser synir hans slógu hann með sverði, og þeir komust undan til Armeníu. Og Esarhaddon sonur hans varð konungur í hans stað.</w:t>
      </w:r>
    </w:p>
    <w:p/>
    <w:p>
      <w:r xmlns:w="http://schemas.openxmlformats.org/wordprocessingml/2006/main">
        <w:t xml:space="preserve">Sanheríb Assýríukonungur var drepinn af sonum sínum, Adrammelek og Sareser, þegar hann tilbað í húsi guðs síns, Nisroks. Esarhaddon sonur hans varð konungur í hans stað.</w:t>
      </w:r>
    </w:p>
    <w:p/>
    <w:p>
      <w:r xmlns:w="http://schemas.openxmlformats.org/wordprocessingml/2006/main">
        <w:t xml:space="preserve">1. Afleiðingar skurðgoðadýrkunar og uppreisnar gegn Guði.</w:t>
      </w:r>
    </w:p>
    <w:p/>
    <w:p>
      <w:r xmlns:w="http://schemas.openxmlformats.org/wordprocessingml/2006/main">
        <w:t xml:space="preserve">2. Mikilvægi þess að viðurkenna fullveldi Guðs í öllu.</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Mósebók 20:3-5 - "Þú skalt ekki hafa aðra guði en mér. Þú skalt ekki gjöra þér útskorið líkneski né neina líkingu þess sem er á himni uppi eða því sem er á jörðu niðri eða því sem er á jörðu niðri. er í vatninu undir jörðinni, þú skalt ekki beygja þig fyrir þeim og ekki þjóna þeim, því að ég, Drottinn, Guð þinn, er vandlátur Guð, sem vitja misgjörða feðranna á börnunum í þriðja og fjórða ættlið hatursmanna. ég."</w:t>
      </w:r>
    </w:p>
    <w:p/>
    <w:p>
      <w:r xmlns:w="http://schemas.openxmlformats.org/wordprocessingml/2006/main">
        <w:t xml:space="preserve">2. kafli Konungabókar fjallar um atburðina í kringum veikindi Hiskía, kraftaverkalækningar hans og heimsókn sendimanna frá Babýlon.</w:t>
      </w:r>
    </w:p>
    <w:p/>
    <w:p>
      <w:r xmlns:w="http://schemas.openxmlformats.org/wordprocessingml/2006/main">
        <w:t xml:space="preserve">1. málsgrein: Kaflinn byrjar á því að lýsa því hvernig Hiskía veikist alvarlega og spámaðurinn Jesaja heimsækir hann. Jesaja segir honum að koma húsi sínu í lag því hann muni ekki ná sér eftir veikindi sín (2. Konungabók 20:1-3).</w:t>
      </w:r>
    </w:p>
    <w:p/>
    <w:p>
      <w:r xmlns:w="http://schemas.openxmlformats.org/wordprocessingml/2006/main">
        <w:t xml:space="preserve">2. málsgrein: Hiskía biður Guð og grætur beisklega. Sem svar við bæn sinni, gefur Guð Jesaja fyrirmæli um að koma skilaboðum til Hiskía um að hann muni bæta fimmtán árum við líf sitt og frelsa hann frá Assýríuógninni (2. Konungabók 20:4-6).</w:t>
      </w:r>
    </w:p>
    <w:p/>
    <w:p>
      <w:r xmlns:w="http://schemas.openxmlformats.org/wordprocessingml/2006/main">
        <w:t xml:space="preserve">Þriðja málsgrein: Sem merki um þetta fyrirheit lætur Guð skuggann á sólúr Akasar færa sig aftur á bak tíu skref. Hiskía viðurkennir þetta kraftaverk sem staðfestingu á orði Guðs (2. Konungabók 20:8-11).</w:t>
      </w:r>
    </w:p>
    <w:p/>
    <w:p>
      <w:r xmlns:w="http://schemas.openxmlformats.org/wordprocessingml/2006/main">
        <w:t xml:space="preserve">Fjórða málsgrein: Frásögnin færir síðan áherslu á heimsókn sendimanna frá Merodach-Baladan, konungi Babýlonar. Hiskía sýnir þeim alla fjársjóði sína og auð án þess að íhuga fyrirætlanir þeirra eða leita leiðsagnar frá Guði (Kon 20;12-13).</w:t>
      </w:r>
    </w:p>
    <w:p/>
    <w:p>
      <w:r xmlns:w="http://schemas.openxmlformats.org/wordprocessingml/2006/main">
        <w:t xml:space="preserve">5. málsgrein: Jesaja stendur frammi fyrir Hiskía um að opinbera allt fyrir sendimönnum Babýloníu og spáir því að allir þessir fjársjóðir verði fluttir af Babýlon í framtíðinni. Hins vegar finnur Hiskía huggun í því að vita að friður mun ríkja meðan hann lifir (Kon 20;14-19).</w:t>
      </w:r>
    </w:p>
    <w:p/>
    <w:p>
      <w:r xmlns:w="http://schemas.openxmlformats.org/wordprocessingml/2006/main">
        <w:t xml:space="preserve">6. málsgrein:Kaflanum lýkur með smáatriðum um valdatíma Hiskía hans eins og að reisa göng fyrir vatnsveitu og nefnir dauða hans og greftrun (Konungabók 22;20-21).</w:t>
      </w:r>
    </w:p>
    <w:p/>
    <w:p>
      <w:r xmlns:w="http://schemas.openxmlformats.org/wordprocessingml/2006/main">
        <w:t xml:space="preserve">Í stuttu máli, tuttugi kafli 2. konunga sýnir alvarleg veikindi Hiskía, bæn um lækningu, loforð Guðs um lengt líf, kraftaverkamerki á sólúr. Heimsókn babýlonskra sendimanna, spámannleg viðvörun um framtíðina. Þetta Í stuttu máli fjallar kafli um þemu eins og trú á bæn um lækningu, drottinvald Guðs yfir lífi og dauða, mikilvægi þess að leita leiðsagnar áður en ákvarðanir eru teknar og hvernig stolt getur leitt til afleiðinga í samskiptum við aðrar þjóðir.</w:t>
      </w:r>
    </w:p>
    <w:p/>
    <w:p>
      <w:r xmlns:w="http://schemas.openxmlformats.org/wordprocessingml/2006/main">
        <w:t xml:space="preserve">Síðari bók konunganna 20:1 Á þeim dögum var Hiskía veikur til dauða. Þá kom Jesaja Amósson spámaður til hans og sagði við hann: Svo segir Drottinn: Gerðu reglu á húsi þínu. því að þú skalt deyja og ekki lifa.</w:t>
      </w:r>
    </w:p>
    <w:p/>
    <w:p>
      <w:r xmlns:w="http://schemas.openxmlformats.org/wordprocessingml/2006/main">
        <w:t xml:space="preserve">Hiskía var mjög veikur og Jesaja spámaður varaði hann við að koma húsi sínu í lag því hann myndi deyja.</w:t>
      </w:r>
    </w:p>
    <w:p/>
    <w:p>
      <w:r xmlns:w="http://schemas.openxmlformats.org/wordprocessingml/2006/main">
        <w:t xml:space="preserve">1. Tímasetning Guðs - Hvers vegna Guð leyfir okkur að ganga í gegnum erfiða tíma</w:t>
      </w:r>
    </w:p>
    <w:p/>
    <w:p>
      <w:r xmlns:w="http://schemas.openxmlformats.org/wordprocessingml/2006/main">
        <w:t xml:space="preserve">2. Óviðbúin hinu óvænta - Að læra að búa sig undir framtíðina</w:t>
      </w:r>
    </w:p>
    <w:p/>
    <w:p>
      <w:r xmlns:w="http://schemas.openxmlformats.org/wordprocessingml/2006/main">
        <w:t xml:space="preserve">1. Prédikarinn 3:1-8</w:t>
      </w:r>
    </w:p>
    <w:p/>
    <w:p>
      <w:r xmlns:w="http://schemas.openxmlformats.org/wordprocessingml/2006/main">
        <w:t xml:space="preserve">2. Jakobsbréfið 4:13-15</w:t>
      </w:r>
    </w:p>
    <w:p/>
    <w:p>
      <w:r xmlns:w="http://schemas.openxmlformats.org/wordprocessingml/2006/main">
        <w:t xml:space="preserve">Síðari bók konunganna 20:2 Síðan sneri hann andliti sínu að veggnum og bað til Drottins og sagði:</w:t>
      </w:r>
    </w:p>
    <w:p/>
    <w:p>
      <w:r xmlns:w="http://schemas.openxmlformats.org/wordprocessingml/2006/main">
        <w:t xml:space="preserve">Hiskía konungur sneri andliti sínu að veggnum og bað til Drottins.</w:t>
      </w:r>
    </w:p>
    <w:p/>
    <w:p>
      <w:r xmlns:w="http://schemas.openxmlformats.org/wordprocessingml/2006/main">
        <w:t xml:space="preserve">1. Kraftur bænarinnar: Að læra af Hiskía</w:t>
      </w:r>
    </w:p>
    <w:p/>
    <w:p>
      <w:r xmlns:w="http://schemas.openxmlformats.org/wordprocessingml/2006/main">
        <w:t xml:space="preserve">2. Að snúa sér til Drottins á erfiðleikatímum</w:t>
      </w:r>
    </w:p>
    <w:p/>
    <w:p>
      <w:r xmlns:w="http://schemas.openxmlformats.org/wordprocessingml/2006/main">
        <w:t xml:space="preserve">1. Jakobsbréfið 5:13-18 - Kraftur bænarinnar</w:t>
      </w:r>
    </w:p>
    <w:p/>
    <w:p>
      <w:r xmlns:w="http://schemas.openxmlformats.org/wordprocessingml/2006/main">
        <w:t xml:space="preserve">2. Sálmur 34:17-20 - Snúið ykkur til Drottins á erfiðleikatímum</w:t>
      </w:r>
    </w:p>
    <w:p/>
    <w:p>
      <w:r xmlns:w="http://schemas.openxmlformats.org/wordprocessingml/2006/main">
        <w:t xml:space="preserve">Síðari bók konunganna 20:3 Ég bið þig, Drottinn, minnstu þess hvernig ég hef gengið frammi fyrir þér í sannleika og fullkomnu hjarta og gjört það sem gott er í þínum augum. Og Hiskía grét sárt.</w:t>
      </w:r>
    </w:p>
    <w:p/>
    <w:p>
      <w:r xmlns:w="http://schemas.openxmlformats.org/wordprocessingml/2006/main">
        <w:t xml:space="preserve">Hiskía biður Drottin að muna trúfesti hans og hvernig hann hefur lifað réttlátu lífi í augum Guðs. Hiskía grét þá.</w:t>
      </w:r>
    </w:p>
    <w:p/>
    <w:p>
      <w:r xmlns:w="http://schemas.openxmlformats.org/wordprocessingml/2006/main">
        <w:t xml:space="preserve">1. "Þörfin fyrir guðlega sorg"</w:t>
      </w:r>
    </w:p>
    <w:p/>
    <w:p>
      <w:r xmlns:w="http://schemas.openxmlformats.org/wordprocessingml/2006/main">
        <w:t xml:space="preserve">2. "Mundu trúfesti Guðs"</w:t>
      </w:r>
    </w:p>
    <w:p/>
    <w:p>
      <w:r xmlns:w="http://schemas.openxmlformats.org/wordprocessingml/2006/main">
        <w:t xml:space="preserve">1. 2. Korintubréf 7:10 - Því að hryggð Guðs veldur iðrun, sem leiðir til hjálpræðis, sem ekki er eftirsjá að; en sorg heimsins leiðir af sér dauða.</w:t>
      </w:r>
    </w:p>
    <w:p/>
    <w:p>
      <w:r xmlns:w="http://schemas.openxmlformats.org/wordprocessingml/2006/main">
        <w:t xml:space="preserve">2. Jesaja 38:3 - Þá grét Hiskía beisklega og bað til Drottins. Og hann talaði við Hiskía og sagði: "Hvers hefir þú beðið mig? Ég hef heyrt bæn þína."</w:t>
      </w:r>
    </w:p>
    <w:p/>
    <w:p>
      <w:r xmlns:w="http://schemas.openxmlformats.org/wordprocessingml/2006/main">
        <w:t xml:space="preserve">Síðari bók konunganna 20:4 En áður en Jesaja fór út í miðgarðinn, kom orð Drottins til hans, svohljóðandi:</w:t>
      </w:r>
    </w:p>
    <w:p/>
    <w:p>
      <w:r xmlns:w="http://schemas.openxmlformats.org/wordprocessingml/2006/main">
        <w:t xml:space="preserve">Drottinn talaði við Jesaja áður en hann yfirgaf musterisgarðinn.</w:t>
      </w:r>
    </w:p>
    <w:p/>
    <w:p>
      <w:r xmlns:w="http://schemas.openxmlformats.org/wordprocessingml/2006/main">
        <w:t xml:space="preserve">1. Guð hefur alltaf orð fyrir okkur - Sama hvar við erum, Guð talar til okkar og gefur okkur leiðsögn.</w:t>
      </w:r>
    </w:p>
    <w:p/>
    <w:p>
      <w:r xmlns:w="http://schemas.openxmlformats.org/wordprocessingml/2006/main">
        <w:t xml:space="preserve">2. Guð er alltaf til staðar - Við getum verið viss um að Guð er með okkur hvert sem við förum.</w:t>
      </w:r>
    </w:p>
    <w:p/>
    <w:p>
      <w:r xmlns:w="http://schemas.openxmlformats.org/wordprocessingml/2006/main">
        <w:t xml:space="preserve">1.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46:1 Guð er oss athvarf og styrkur, hjálp í nauðum.</w:t>
      </w:r>
    </w:p>
    <w:p/>
    <w:p>
      <w:r xmlns:w="http://schemas.openxmlformats.org/wordprocessingml/2006/main">
        <w:t xml:space="preserve">Síðari bók konunganna 20:5 Snúðu aftur og segðu Hiskía, foringja þjóðar minnar: Svo segir Drottinn, Guð Davíðs föður þíns: Ég hef heyrt bæn þína, ég hef séð tár þín. Sjá, ég mun lækna þig. þriðja daginn skalt þú fara upp í hús Drottins.</w:t>
      </w:r>
    </w:p>
    <w:p/>
    <w:p>
      <w:r xmlns:w="http://schemas.openxmlformats.org/wordprocessingml/2006/main">
        <w:t xml:space="preserve">Guð heyrir bæn Hiskía og lofar að lækna hann á þriðja degi svo hann geti farið upp í hús Drottins.</w:t>
      </w:r>
    </w:p>
    <w:p/>
    <w:p>
      <w:r xmlns:w="http://schemas.openxmlformats.org/wordprocessingml/2006/main">
        <w:t xml:space="preserve">1. Guð heyrir bænir okkar - 2. Konungabók 20:5</w:t>
      </w:r>
    </w:p>
    <w:p/>
    <w:p>
      <w:r xmlns:w="http://schemas.openxmlformats.org/wordprocessingml/2006/main">
        <w:t xml:space="preserve">2. Lækningarmáttur Guðs - 2. Konungabók 20:5</w:t>
      </w:r>
    </w:p>
    <w:p/>
    <w:p>
      <w:r xmlns:w="http://schemas.openxmlformats.org/wordprocessingml/2006/main">
        <w:t xml:space="preserve">1. Sálmur 28:7 - Drottinn er styrkur minn og skjöldur minn; Hjarta mitt treystir á hann, og hann hjálpar mér.</w:t>
      </w:r>
    </w:p>
    <w:p/>
    <w:p>
      <w:r xmlns:w="http://schemas.openxmlformats.org/wordprocessingml/2006/main">
        <w:t xml:space="preserve">2. Jakobsbréfið 5:15 - Og bænin sem flutt er í trú mun gera hinum sjúka heilsu; Drottinn mun reisa þá upp. Ef þeir hafa syndgað, þá verður þeim fyrirgefið.</w:t>
      </w:r>
    </w:p>
    <w:p/>
    <w:p>
      <w:r xmlns:w="http://schemas.openxmlformats.org/wordprocessingml/2006/main">
        <w:t xml:space="preserve">Síðari bók konunganna 20:6 Og ég mun bæta við daga þína fimmtán árum. og ég mun frelsa þig og þessa borg af hendi Assýríukonungs. Og ég mun verja þessa borg mína vegna og vegna Davíðs þjóns míns.</w:t>
      </w:r>
    </w:p>
    <w:p/>
    <w:p>
      <w:r xmlns:w="http://schemas.openxmlformats.org/wordprocessingml/2006/main">
        <w:t xml:space="preserve">Guð lofaði að bæta 15 árum við líf Hiskía konungs og vernda borgina fyrir Assýríukonungi, bæði vegna Hiskía og vegna Davíðs þjóns hans.</w:t>
      </w:r>
    </w:p>
    <w:p/>
    <w:p>
      <w:r xmlns:w="http://schemas.openxmlformats.org/wordprocessingml/2006/main">
        <w:t xml:space="preserve">1. Trúfesti Guðs: Loforð Drottins um vernd fyrir fólk sitt</w:t>
      </w:r>
    </w:p>
    <w:p/>
    <w:p>
      <w:r xmlns:w="http://schemas.openxmlformats.org/wordprocessingml/2006/main">
        <w:t xml:space="preserve">2. Óbilandi kærleikur Guðs: Fyrirsjá Drottins fyrir þjóna sína</w:t>
      </w:r>
    </w:p>
    <w:p/>
    <w:p>
      <w:r xmlns:w="http://schemas.openxmlformats.org/wordprocessingml/2006/main">
        <w:t xml:space="preserve">1. Sálmur 91:4 - Hann mun hylja þig með fjöðrum sínum. Hann mun hlífa þér með vængjum sínum. Trúföst loforð hans eru herklæði þín og vernd.</w:t>
      </w:r>
    </w:p>
    <w:p/>
    <w:p>
      <w:r xmlns:w="http://schemas.openxmlformats.org/wordprocessingml/2006/main">
        <w:t xml:space="preserve">2. Jesaja 43:2 - Þegar þú ferð um djúp vötn, mun ég vera með þér. Þegar þú ferð í gegnum erfiðar ár, muntu ekki drukkna. Þegar þú gengur í gegnum eld kúgunarinnar muntu ekki brenna þig. logarnir munu ekki eyða þér.</w:t>
      </w:r>
    </w:p>
    <w:p/>
    <w:p>
      <w:r xmlns:w="http://schemas.openxmlformats.org/wordprocessingml/2006/main">
        <w:t xml:space="preserve">Síðari bók konunganna 20:7 Og Jesaja sagði: ,,Takið fíkjumola. Og þeir tóku og lögðu á suðuna, og hann jafnaði sig.</w:t>
      </w:r>
    </w:p>
    <w:p/>
    <w:p>
      <w:r xmlns:w="http://schemas.openxmlformats.org/wordprocessingml/2006/main">
        <w:t xml:space="preserve">Jesaja bauð konungi að taka fíkjuklump til að lækna soð.</w:t>
      </w:r>
    </w:p>
    <w:p/>
    <w:p>
      <w:r xmlns:w="http://schemas.openxmlformats.org/wordprocessingml/2006/main">
        <w:t xml:space="preserve">1. Kraftur trúarinnar: Hvernig Guð getur notað jafnvel minnstu hluti til að lækna</w:t>
      </w:r>
    </w:p>
    <w:p/>
    <w:p>
      <w:r xmlns:w="http://schemas.openxmlformats.org/wordprocessingml/2006/main">
        <w:t xml:space="preserve">2. Kraftaverkið: Hvernig Guð svarar bænum á óvæntan hátt</w:t>
      </w:r>
    </w:p>
    <w:p/>
    <w:p>
      <w:r xmlns:w="http://schemas.openxmlformats.org/wordprocessingml/2006/main">
        <w:t xml:space="preserve">1. Matteusarguðspjall 9:20-22 - "Þá kom kona, sem hafði verið blóðug í tólf ár, á bak við hann og snerti brún skikkju hans. Hún sagði við sjálfa sig: Ef ég aðeins snerti yfirhöfn hans, mun ég verða læknast. Jesús sneri sér við og sá hana. Vertu hughraustur, dóttir," sagði hann, "trú þín hefur læknað þig. Og konan varð læknuð frá þeirri stundu.</w:t>
      </w:r>
    </w:p>
    <w:p/>
    <w:p>
      <w:r xmlns:w="http://schemas.openxmlformats.org/wordprocessingml/2006/main">
        <w:t xml:space="preserve">2. Jakobsbréfið 5:14-16 - Er einhver meðal yðar veikur? Leyfðu þeim að kalla öldunga kirkjunnar til að biðja yfir þeim og smyrja þá með olíu í nafni Drottins. Og bænin sem flutt er í trú mun gera hinum sjúka heilsu; Drottinn mun reisa þá upp. Ef þeir hafa syndgað, þá verður þeim fyrirgefið. Játið því syndir ykkar hver fyrir öðrum og biðjið hver fyrir öðrum svo að þið verðið læknir. Bæn réttláts manns er kröftug og áhrifarík.</w:t>
      </w:r>
    </w:p>
    <w:p/>
    <w:p>
      <w:r xmlns:w="http://schemas.openxmlformats.org/wordprocessingml/2006/main">
        <w:t xml:space="preserve">Síðari bók konunganna 20:8 Þá sagði Hiskía við Jesaja: "Hvert er tákn þess að Drottinn mun lækna mig og fara upp í hús Drottins á þriðja degi?"</w:t>
      </w:r>
    </w:p>
    <w:p/>
    <w:p>
      <w:r xmlns:w="http://schemas.openxmlformats.org/wordprocessingml/2006/main">
        <w:t xml:space="preserve">Hiskía bað Jesaja um merki um fullvissu um að Drottinn myndi lækna hann og að hann gæti farið í musterið á þriðja degi.</w:t>
      </w:r>
    </w:p>
    <w:p/>
    <w:p>
      <w:r xmlns:w="http://schemas.openxmlformats.org/wordprocessingml/2006/main">
        <w:t xml:space="preserve">1. Að treysta á fyrirheit Guðs á erfiðleikatímum</w:t>
      </w:r>
    </w:p>
    <w:p/>
    <w:p>
      <w:r xmlns:w="http://schemas.openxmlformats.org/wordprocessingml/2006/main">
        <w:t xml:space="preserve">2. Að treysta á trúfesti Guðs á erfiðum tímum</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56:3, "Þegar ég er hræddur, mun ég treysta á þig."</w:t>
      </w:r>
    </w:p>
    <w:p/>
    <w:p>
      <w:r xmlns:w="http://schemas.openxmlformats.org/wordprocessingml/2006/main">
        <w:t xml:space="preserve">Síðari bók konunganna 20:9 Og Jesaja sagði: Þetta tákn skalt þú hafa af Drottni, að Drottinn mun gjöra það, sem hann hefir talað: Skal skugginn ganga tíu gráður fram eða aftur tíu gráður?</w:t>
      </w:r>
    </w:p>
    <w:p/>
    <w:p>
      <w:r xmlns:w="http://schemas.openxmlformats.org/wordprocessingml/2006/main">
        <w:t xml:space="preserve">Jesaja spurði Hiskía um tákn frá Drottni til að sanna fyrirheit hans.</w:t>
      </w:r>
    </w:p>
    <w:p/>
    <w:p>
      <w:r xmlns:w="http://schemas.openxmlformats.org/wordprocessingml/2006/main">
        <w:t xml:space="preserve">1. Leitaðu staðfestingar Drottins á áætlunum þínum og ákvörðunum.</w:t>
      </w:r>
    </w:p>
    <w:p/>
    <w:p>
      <w:r xmlns:w="http://schemas.openxmlformats.org/wordprocessingml/2006/main">
        <w:t xml:space="preserve">2. Trúðu á fyrirheit Guðs og vertu opin fyrir tákni hans.</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Síðari bók konunganna 20:10 Og Hiskía svaraði: "Það er létt fyrir skuggann að lækka tíu gráður. Nei, en lát skuggann snúa aftur tíu gráður."</w:t>
      </w:r>
    </w:p>
    <w:p/>
    <w:p>
      <w:r xmlns:w="http://schemas.openxmlformats.org/wordprocessingml/2006/main">
        <w:t xml:space="preserve">Hiskía bregst við spádómi Jesaja um að sólúrið fari tíu gráður fram og segir í staðinn að það ætti að fara aftur um tíu gráður.</w:t>
      </w:r>
    </w:p>
    <w:p/>
    <w:p>
      <w:r xmlns:w="http://schemas.openxmlformats.org/wordprocessingml/2006/main">
        <w:t xml:space="preserve">1. "Vilji Guðs er meiri en vilji okkar"</w:t>
      </w:r>
    </w:p>
    <w:p/>
    <w:p>
      <w:r xmlns:w="http://schemas.openxmlformats.org/wordprocessingml/2006/main">
        <w:t xml:space="preserve">2. "Máttur trúarinnar á áður óþekktum tímum"</w:t>
      </w:r>
    </w:p>
    <w:p/>
    <w:p>
      <w:r xmlns:w="http://schemas.openxmlformats.org/wordprocessingml/2006/main">
        <w:t xml:space="preserve">1. Efesusbréfið 3:20-21 – „Þeim sem er megnugur til að gjöra miklu meira en allt það sem vér biðjum eða hugsum, samkvæmt kraftinum sem í okkur er að verki, honum sé dýrð í söfnuðinum og í Kristi Jesú allt í einu. allar kynslóðir, um aldir alda. Amen.“</w:t>
      </w:r>
    </w:p>
    <w:p/>
    <w:p>
      <w:r xmlns:w="http://schemas.openxmlformats.org/wordprocessingml/2006/main">
        <w:t xml:space="preserve">2. Jakobsbréfið 5:15-16 - "Og bæn trúarinnar mun frelsa þann sem er sjúkur, og Drottinn mun reisa hann upp. Og hafi hann drýgt syndir, mun honum verða fyrirgefið. Játið því syndir yðar fyrir einum annan og biðjið hver fyrir öðrum, svo að þér megið læknast. Bæn réttláts manns hefur mikinn kraft þegar hún er að verki."</w:t>
      </w:r>
    </w:p>
    <w:p/>
    <w:p>
      <w:r xmlns:w="http://schemas.openxmlformats.org/wordprocessingml/2006/main">
        <w:t xml:space="preserve">Síðari bók konunganna 20:11 Og Jesaja spámaður hrópaði til Drottins, og hann færði skuggann tíu gráður aftur á bak, sem hann hafði stigið niður með skífu Akasar.</w:t>
      </w:r>
    </w:p>
    <w:p/>
    <w:p>
      <w:r xmlns:w="http://schemas.openxmlformats.org/wordprocessingml/2006/main">
        <w:t xml:space="preserve">Jesaja bað til Drottins og sólin færðist aftur um tíu gráður á sólúr Akasar.</w:t>
      </w:r>
    </w:p>
    <w:p/>
    <w:p>
      <w:r xmlns:w="http://schemas.openxmlformats.org/wordprocessingml/2006/main">
        <w:t xml:space="preserve">1. Í gegnum trú eru kraftaverk möguleg</w:t>
      </w:r>
    </w:p>
    <w:p/>
    <w:p>
      <w:r xmlns:w="http://schemas.openxmlformats.org/wordprocessingml/2006/main">
        <w:t xml:space="preserve">2. Guð er alltaf að hlusta á fólk sitt</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Síðari bók konunganna 20:12 Á þeim tíma sendi Berodakbaladan, sonur Baladan, konungs í Babýlon, Hiskía bréf og gjöf, því að hann hafði heyrt, að Hiskía hefði verið veikur.</w:t>
      </w:r>
    </w:p>
    <w:p/>
    <w:p>
      <w:r xmlns:w="http://schemas.openxmlformats.org/wordprocessingml/2006/main">
        <w:t xml:space="preserve">Berodakbaladan, konungur í Babýlon, sendi Hiskía bréf og gjöf eftir að hafa heyrt um veikindi hans.</w:t>
      </w:r>
    </w:p>
    <w:p/>
    <w:p>
      <w:r xmlns:w="http://schemas.openxmlformats.org/wordprocessingml/2006/main">
        <w:t xml:space="preserve">1. Kærleikur og góðvild Guðs mun alltaf vera með okkur jafnvel á erfiðleikatímum</w:t>
      </w:r>
    </w:p>
    <w:p/>
    <w:p>
      <w:r xmlns:w="http://schemas.openxmlformats.org/wordprocessingml/2006/main">
        <w:t xml:space="preserve">2. Guð getur notað jafnvel óvæntustu fólk til að færa okkur blessanir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34:17-18 -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Síðari bók konunganna 20:13 Og Hiskía hlustaði á þá og sýndi þeim allt hús dýrgripa sinna, silfrið, gullið og kryddjurtirnar og dýrindis smyrsl og allt vopnahús hans og allt sem var. fann í fjársjóðum hans. Ekkert var í húsi hans né í öllu ríki hans, sem Hiskía sýndi þeim ekki.</w:t>
      </w:r>
    </w:p>
    <w:p/>
    <w:p>
      <w:r xmlns:w="http://schemas.openxmlformats.org/wordprocessingml/2006/main">
        <w:t xml:space="preserve">Hiskía sýndi sendimönnum Babýlon alla fjársjóði í húsi sínu og ríki.</w:t>
      </w:r>
    </w:p>
    <w:p/>
    <w:p>
      <w:r xmlns:w="http://schemas.openxmlformats.org/wordprocessingml/2006/main">
        <w:t xml:space="preserve">1. Guð er fullvalda yfir öllum þjóðum</w:t>
      </w:r>
    </w:p>
    <w:p/>
    <w:p>
      <w:r xmlns:w="http://schemas.openxmlformats.org/wordprocessingml/2006/main">
        <w:t xml:space="preserve">2. Við ættum að treysta Guði fyrir eigum okkar</w:t>
      </w:r>
    </w:p>
    <w:p/>
    <w:p>
      <w:r xmlns:w="http://schemas.openxmlformats.org/wordprocessingml/2006/main">
        <w:t xml:space="preserve">1. Orðskviðirnir 19:21 Margar eru áformin í huga manns, en það er áform Drottins sem mun standa.</w:t>
      </w:r>
    </w:p>
    <w:p/>
    <w:p>
      <w:r xmlns:w="http://schemas.openxmlformats.org/wordprocessingml/2006/main">
        <w:t xml:space="preserve">2. Sálmur 24:1 Jörðin er Drottins og öll hennar fylling, heimurinn og þeir sem þar búa.</w:t>
      </w:r>
    </w:p>
    <w:p/>
    <w:p>
      <w:r xmlns:w="http://schemas.openxmlformats.org/wordprocessingml/2006/main">
        <w:t xml:space="preserve">Síðari bók konunganna 20:14 Þá kom Jesaja spámaður til Hiskía konungs og sagði við hann: ,,Hvað sögðu þessir menn? og hvaðan komu þeir til þín? Og Hiskía sagði: "Þeir eru komnir úr fjarlægu landi, frá Babýlon."</w:t>
      </w:r>
    </w:p>
    <w:p/>
    <w:p>
      <w:r xmlns:w="http://schemas.openxmlformats.org/wordprocessingml/2006/main">
        <w:t xml:space="preserve">Hiskía fékk heimsókn frá Jesaja spámanni, sem spurði um mennina frá fjarlægu landi sem höfðu komið til að heimsækja hann. Hiskía svaraði að þeir væru komnir frá Babýlon.</w:t>
      </w:r>
    </w:p>
    <w:p/>
    <w:p>
      <w:r xmlns:w="http://schemas.openxmlformats.org/wordprocessingml/2006/main">
        <w:t xml:space="preserve">1. Leiðsögn Guðs á tímum óvissu</w:t>
      </w:r>
    </w:p>
    <w:p/>
    <w:p>
      <w:r xmlns:w="http://schemas.openxmlformats.org/wordprocessingml/2006/main">
        <w:t xml:space="preserve">2. Köllunin til að fylgja fyrirheitum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Síðari bók konunganna 20:15 Og hann sagði: "Hvað hafa þeir séð í húsi þínu?" Og Hiskía svaraði: ,,Allt það, sem í húsi mínu er, hafa þeir séð. Ekkert er meðal fjársjóða minna, sem ég hefi ekki sýnt þeim.</w:t>
      </w:r>
    </w:p>
    <w:p/>
    <w:p>
      <w:r xmlns:w="http://schemas.openxmlformats.org/wordprocessingml/2006/main">
        <w:t xml:space="preserve">Hiskía sýndi sendiboðum Babýlonar alla fjársjóðina í húsi sínu.</w:t>
      </w:r>
    </w:p>
    <w:p/>
    <w:p>
      <w:r xmlns:w="http://schemas.openxmlformats.org/wordprocessingml/2006/main">
        <w:t xml:space="preserve">1. Trúfesti Guðs við að veita okkur efnislegar blessanir.</w:t>
      </w:r>
    </w:p>
    <w:p/>
    <w:p>
      <w:r xmlns:w="http://schemas.openxmlformats.org/wordprocessingml/2006/main">
        <w:t xml:space="preserve">2. Mikilvægi þess að vera trúir ráðsmenn auðlinda Guðs.</w:t>
      </w:r>
    </w:p>
    <w:p/>
    <w:p>
      <w:r xmlns:w="http://schemas.openxmlformats.org/wordprocessingml/2006/main">
        <w:t xml:space="preserve">1. 1. Tímóteusarbréf 6:17-19 - Bjóddu þeim sem eru ríkir í þessum heimi að vera ekki hrokafullir né setja von sína á auðinn, sem er svo óviss, heldur að binda von sína á Guð, sem sér okkur ríkulega fyrir öllu. okkur til ánægju.</w:t>
      </w:r>
    </w:p>
    <w:p/>
    <w:p>
      <w:r xmlns:w="http://schemas.openxmlformats.org/wordprocessingml/2006/main">
        <w:t xml:space="preserve">2. Matteusarguðspjall 25:14-30 - Dæmisaga um talenturnar, sem leggur áherslu á mikilvægi þess að vera trúir ráðsmenn auðlinda Guðs.</w:t>
      </w:r>
    </w:p>
    <w:p/>
    <w:p>
      <w:r xmlns:w="http://schemas.openxmlformats.org/wordprocessingml/2006/main">
        <w:t xml:space="preserve">Síðari bók konunganna 20:16 Og Jesaja sagði við Hiskía: "Heyr þú orð Drottins."</w:t>
      </w:r>
    </w:p>
    <w:p/>
    <w:p>
      <w:r xmlns:w="http://schemas.openxmlformats.org/wordprocessingml/2006/main">
        <w:t xml:space="preserve">Jesaja sagði Hiskía að hlusta á orð Drottins.</w:t>
      </w:r>
    </w:p>
    <w:p/>
    <w:p>
      <w:r xmlns:w="http://schemas.openxmlformats.org/wordprocessingml/2006/main">
        <w:t xml:space="preserve">1. Kraftur þess að hlusta á orð Guðs</w:t>
      </w:r>
    </w:p>
    <w:p/>
    <w:p>
      <w:r xmlns:w="http://schemas.openxmlformats.org/wordprocessingml/2006/main">
        <w:t xml:space="preserve">2. Að hlýða rödd Guðs</w:t>
      </w:r>
    </w:p>
    <w:p/>
    <w:p>
      <w:r xmlns:w="http://schemas.openxmlformats.org/wordprocessingml/2006/main">
        <w:t xml:space="preserve">1. Jesaja 55:3 - "Hneig eyra yðar og kom til mín, heyrið, og sál yðar mun lifa."</w:t>
      </w:r>
    </w:p>
    <w:p/>
    <w:p>
      <w:r xmlns:w="http://schemas.openxmlformats.org/wordprocessingml/2006/main">
        <w:t xml:space="preserve">2. Jakobsbréfið 1:22 - "En verið gjörendur orðsins en ekki aðeins áheyrendur, því að blekkja sjálfan þig."</w:t>
      </w:r>
    </w:p>
    <w:p/>
    <w:p>
      <w:r xmlns:w="http://schemas.openxmlformats.org/wordprocessingml/2006/main">
        <w:t xml:space="preserve">Síðari bók konunganna 20:17 Sjá, þeir dagar koma, að allt, sem í húsi þínu er, og það, sem feður þínir hafa safnað til þessa dags, skal flutt til Babýlon. Ekkert skal eftir verða, segir Drottinn.</w:t>
      </w:r>
    </w:p>
    <w:p/>
    <w:p>
      <w:r xmlns:w="http://schemas.openxmlformats.org/wordprocessingml/2006/main">
        <w:t xml:space="preserve">Guð varar Hiskía við því að Babýlon muni taka allt það sem hann hefur geymt í húsi sínu.</w:t>
      </w:r>
    </w:p>
    <w:p/>
    <w:p>
      <w:r xmlns:w="http://schemas.openxmlformats.org/wordprocessingml/2006/main">
        <w:t xml:space="preserve">1. Fullveldi Guðs: Við ættum að treysta á áætlun Guðs og viðurkenna endanlegt vald hans í lífi okkar.</w:t>
      </w:r>
    </w:p>
    <w:p/>
    <w:p>
      <w:r xmlns:w="http://schemas.openxmlformats.org/wordprocessingml/2006/main">
        <w:t xml:space="preserve">2. Gildi ánægjunnar: Við verðum að viðurkenna tímabundið eðli veraldlegra hluta og leita sáttar hjá Guði í stað efnislegra eigna.</w:t>
      </w:r>
    </w:p>
    <w:p/>
    <w:p>
      <w:r xmlns:w="http://schemas.openxmlformats.org/wordprocessingml/2006/main">
        <w:t xml:space="preserve">1. Sálmur 118:8 "Betra er að leita hælis hjá Drottni en að treysta á menn."</w:t>
      </w:r>
    </w:p>
    <w:p/>
    <w:p>
      <w:r xmlns:w="http://schemas.openxmlformats.org/wordprocessingml/2006/main">
        <w:t xml:space="preserve">2. Matteusarguðspjall 6:19-21 "Safnið yður ekki fjársjóðum á jörðu, þar sem mölur og meindýr eyða, og þar sem þjófar brjótast inn og stela. En safna yður fjársjóðum á himni, þar sem mölur og meindýr eyða ekki, og þar sem þjófar brjótast ekki inn og stela. Því þar sem fjársjóður þinn er, þar mun og hjarta þitt vera."</w:t>
      </w:r>
    </w:p>
    <w:p/>
    <w:p>
      <w:r xmlns:w="http://schemas.openxmlformats.org/wordprocessingml/2006/main">
        <w:t xml:space="preserve">Síðari bók konunganna 20:18 Og af sonum þínum, sem frá þér munu koma, sem þú munt geta, skulu þeir taka burt. Og þeir skulu vera hirðmenn í höll Babelkonungs.</w:t>
      </w:r>
    </w:p>
    <w:p/>
    <w:p>
      <w:r xmlns:w="http://schemas.openxmlformats.org/wordprocessingml/2006/main">
        <w:t xml:space="preserve">Synir Júdakonungs verða teknir burt og gerðir hirðmenn í höll Babýloníukonungs.</w:t>
      </w:r>
    </w:p>
    <w:p/>
    <w:p>
      <w:r xmlns:w="http://schemas.openxmlformats.org/wordprocessingml/2006/main">
        <w:t xml:space="preserve">1. Fullveldi Guðs: Treystu á áætlanir hans</w:t>
      </w:r>
    </w:p>
    <w:p/>
    <w:p>
      <w:r xmlns:w="http://schemas.openxmlformats.org/wordprocessingml/2006/main">
        <w:t xml:space="preserve">2. Trúfastur Guðs: Jafnvel í miðri harmleik</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46:10 - Hann kunngjörir endalokin frá upphafi og frá fornu fari það, sem ekki er enn gert, og sagði: Ráð mitt mun standa, og ég mun gjöra allt sem ég vil.</w:t>
      </w:r>
    </w:p>
    <w:p/>
    <w:p>
      <w:r xmlns:w="http://schemas.openxmlformats.org/wordprocessingml/2006/main">
        <w:t xml:space="preserve">Síðari bók konunganna 20:19 Þá sagði Hiskía við Jesaja: "Gott er orð Drottins, sem þú hefir talað." Og hann sagði: Er það ekki gott, ef friður og sannleikur er á mínum dögum?</w:t>
      </w:r>
    </w:p>
    <w:p/>
    <w:p>
      <w:r xmlns:w="http://schemas.openxmlformats.org/wordprocessingml/2006/main">
        <w:t xml:space="preserve">Hiskía lýsir þakklæti sínu til Jesaja fyrir góð orð hans frá Drottni og lýsir von sinni um frið og sannleika á dögum hans.</w:t>
      </w:r>
    </w:p>
    <w:p/>
    <w:p>
      <w:r xmlns:w="http://schemas.openxmlformats.org/wordprocessingml/2006/main">
        <w:t xml:space="preserve">1. Orð Guðs veitir huggun og von</w:t>
      </w:r>
    </w:p>
    <w:p/>
    <w:p>
      <w:r xmlns:w="http://schemas.openxmlformats.org/wordprocessingml/2006/main">
        <w:t xml:space="preserve">2. Blessun friðar og sannleika í lífi okkar</w:t>
      </w:r>
    </w:p>
    <w:p/>
    <w:p>
      <w:r xmlns:w="http://schemas.openxmlformats.org/wordprocessingml/2006/main">
        <w:t xml:space="preserve">1. Sálmur 119:165 - Mikill friður hafa þeir sem elska lögmál þitt, og ekkert skal hneykslast á þeim.</w:t>
      </w:r>
    </w:p>
    <w:p/>
    <w:p>
      <w:r xmlns:w="http://schemas.openxmlformats.org/wordprocessingml/2006/main">
        <w:t xml:space="preserve">2. Orðskviðirnir 12:20 - Svik eru í hjarta þeirra sem hugsa um illt, en friðarráðgjöfum er gleði.</w:t>
      </w:r>
    </w:p>
    <w:p/>
    <w:p>
      <w:r xmlns:w="http://schemas.openxmlformats.org/wordprocessingml/2006/main">
        <w:t xml:space="preserve">Síðari bók konunganna 20:20 Það sem meira er að segja um Hiskía og öll máttarverk hans, og hvernig hann gerði tjörn og leiðslu og leiddi vatn inn í borgina, það er ekki ritað í Konungaárbókunum. af Júda?</w:t>
      </w:r>
    </w:p>
    <w:p/>
    <w:p>
      <w:r xmlns:w="http://schemas.openxmlformats.org/wordprocessingml/2006/main">
        <w:t xml:space="preserve">Hiskía var voldugur Júdakonungur sem byggði laug og leið til að koma vatni inn í borgina. Afrek hans eru skráð í annálabók Júdakonunga.</w:t>
      </w:r>
    </w:p>
    <w:p/>
    <w:p>
      <w:r xmlns:w="http://schemas.openxmlformats.org/wordprocessingml/2006/main">
        <w:t xml:space="preserve">1. Trúir þjónar Guðs - Líf Hiskía</w:t>
      </w:r>
    </w:p>
    <w:p/>
    <w:p>
      <w:r xmlns:w="http://schemas.openxmlformats.org/wordprocessingml/2006/main">
        <w:t xml:space="preserve">2. Kraftur fórnar og þjónustu - Arfleifð Hiskía</w:t>
      </w:r>
    </w:p>
    <w:p/>
    <w:p>
      <w:r xmlns:w="http://schemas.openxmlformats.org/wordprocessingml/2006/main">
        <w:t xml:space="preserve">1. Jesaja 38:21 - Því að Jesaja hafði sagt: Þeir skulu taka fíkjuköku og bera á suðuna, svo að hann nái sér.</w:t>
      </w:r>
    </w:p>
    <w:p/>
    <w:p>
      <w:r xmlns:w="http://schemas.openxmlformats.org/wordprocessingml/2006/main">
        <w:t xml:space="preserve">2. Síðari Kroníkubók 32:30 - Þessi sami Hiskía stöðvaði einnig efri vatnsfall Gíhons og færði það beint niður vestan við borg Davíðs.</w:t>
      </w:r>
    </w:p>
    <w:p/>
    <w:p>
      <w:r xmlns:w="http://schemas.openxmlformats.org/wordprocessingml/2006/main">
        <w:t xml:space="preserve">Síðari bók konunganna 20:21 Og Hiskía lagðist til hvíldar hjá feðrum sínum, og Manasse sonur hans varð konungur í hans stað.</w:t>
      </w:r>
    </w:p>
    <w:p/>
    <w:p>
      <w:r xmlns:w="http://schemas.openxmlformats.org/wordprocessingml/2006/main">
        <w:t xml:space="preserve">Hiskía, konungur í Júda, lést og Manasse, sonur hans, tók við af honum.</w:t>
      </w:r>
    </w:p>
    <w:p/>
    <w:p>
      <w:r xmlns:w="http://schemas.openxmlformats.org/wordprocessingml/2006/main">
        <w:t xml:space="preserve">1. Áætlanir Guðs mistakast aldrei: Arfleifð Hiskía</w:t>
      </w:r>
    </w:p>
    <w:p/>
    <w:p>
      <w:r xmlns:w="http://schemas.openxmlformats.org/wordprocessingml/2006/main">
        <w:t xml:space="preserve">2. Trúir þjónar allt til enda: Arfleifð Hiskía</w:t>
      </w:r>
    </w:p>
    <w:p/>
    <w:p>
      <w:r xmlns:w="http://schemas.openxmlformats.org/wordprocessingml/2006/main">
        <w:t xml:space="preserve">1. 2. Korintubréf 4:7-12</w:t>
      </w:r>
    </w:p>
    <w:p/>
    <w:p>
      <w:r xmlns:w="http://schemas.openxmlformats.org/wordprocessingml/2006/main">
        <w:t xml:space="preserve">2. Sálmur 146:3-4</w:t>
      </w:r>
    </w:p>
    <w:p/>
    <w:p>
      <w:r xmlns:w="http://schemas.openxmlformats.org/wordprocessingml/2006/main">
        <w:t xml:space="preserve">21. kafli. 2. Konungabók fjallar um óguðlega valdatíð Manasse sem konungs í Júda og afleiðingar skurðgoðadýrkunar hans.</w:t>
      </w:r>
    </w:p>
    <w:p/>
    <w:p>
      <w:r xmlns:w="http://schemas.openxmlformats.org/wordprocessingml/2006/main">
        <w:t xml:space="preserve">1. málsgrein: Kaflinn byrjar á því að kynna Manasse sem tólf ára gamall sem verður konungur eftir dauða föður síns Hiskía. Ólíkt hinum réttláta föður sínum, stundar Manasse illvirki og leiðir Júda afvega (2. Konungabók 21:1-3).</w:t>
      </w:r>
    </w:p>
    <w:p/>
    <w:p>
      <w:r xmlns:w="http://schemas.openxmlformats.org/wordprocessingml/2006/main">
        <w:t xml:space="preserve">2. málsgrein: Manasse endurreisir fórnarhæðirnar sem faðir hans hafði eytt, reisir ölturu fyrir Baal og Asheru, tilbiður her himinsins og stundar spár og galdra. Hann fórnar jafnvel eigin syni sínum í heiðnum helgisiðum (2. Konungabók 21:3-6).</w:t>
      </w:r>
    </w:p>
    <w:p/>
    <w:p>
      <w:r xmlns:w="http://schemas.openxmlformats.org/wordprocessingml/2006/main">
        <w:t xml:space="preserve">3. málsgrein: Vegna illsku Manasse kveður Guð upp dóm yfir Jerúsalem og Júda. Drottinn lýsir því yfir að hann muni koma hörmungum yfir þá vegna þess að þeir hafa yfirgefið hann og reitt hann til reiði (2. Konungabók 21:10-15).</w:t>
      </w:r>
    </w:p>
    <w:p/>
    <w:p>
      <w:r xmlns:w="http://schemas.openxmlformats.org/wordprocessingml/2006/main">
        <w:t xml:space="preserve">4. málsgrein: Frásögnin lýsir því hvernig Manasse fyllir Jerúsalem af saklausu blóði sem úthellt er með skurðgoðadýrkun. Aðgerðir hans leiða til mikillar syndar meðal Júdamanna, sem vekur reiði Guðs gegn þeim (Konungabók 21;16).</w:t>
      </w:r>
    </w:p>
    <w:p/>
    <w:p>
      <w:r xmlns:w="http://schemas.openxmlformats.org/wordprocessingml/2006/main">
        <w:t xml:space="preserve">5. málsgrein:Kaflanum lýkur með smáatriðum um valdatíma Manasse, dauða hans og greftrun og nefnir nokkrar viðbótarupplýsingar um atburði á konungstíma hans (Konungabók 22;17-18).</w:t>
      </w:r>
    </w:p>
    <w:p/>
    <w:p>
      <w:r xmlns:w="http://schemas.openxmlformats.org/wordprocessingml/2006/main">
        <w:t xml:space="preserve">Í stuttu máli lýsir 21. kafli 2. konunga illsku stjórn Manasse, endurbyggingu heiðna tilbeiðslustaða, skurðgoðadýrkun og dulspeki, fórn barna. Yfirlýsing Guðs um dóm, ögrun guðlegrar reiði. Þetta Í stuttu máli, kafli kannar þemu eins og afleiðingar þess að hverfa frá Guði, hætturnar af skurðgoðadýrkun og dulspeki og hvernig forysta hefur áhrif á andlegt ástand þjóðar.</w:t>
      </w:r>
    </w:p>
    <w:p/>
    <w:p>
      <w:r xmlns:w="http://schemas.openxmlformats.org/wordprocessingml/2006/main">
        <w:t xml:space="preserve">Síðari bók konunganna 21:1 Manasse var tólf ára þegar hann varð konungur og ríkti fimmtíu og fimm ár í Jerúsalem. Og móðir hans hét Hefsíba.</w:t>
      </w:r>
    </w:p>
    <w:p/>
    <w:p>
      <w:r xmlns:w="http://schemas.openxmlformats.org/wordprocessingml/2006/main">
        <w:t xml:space="preserve">Manasse var 12 ára þegar hann varð konungur yfir Jerúsalem og ríkti í 55 ár. Móðir hans hét Hefsíba.</w:t>
      </w:r>
    </w:p>
    <w:p/>
    <w:p>
      <w:r xmlns:w="http://schemas.openxmlformats.org/wordprocessingml/2006/main">
        <w:t xml:space="preserve">1. Kraftur ungrar forystu: Rannsókn á Manasse</w:t>
      </w:r>
    </w:p>
    <w:p/>
    <w:p>
      <w:r xmlns:w="http://schemas.openxmlformats.org/wordprocessingml/2006/main">
        <w:t xml:space="preserve">2. Mikilvægi guðrækinnar móður: Horft á Hephzibah</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1. Tímóteusarbréf 5:1-2 - Ávíta ekki eldri mann heldur hvetjið hann eins og föður, yngri menn sem bræður, eldri konur sem mæður, yngri konur sem systur, í öllum hreinleika.</w:t>
      </w:r>
    </w:p>
    <w:p/>
    <w:p>
      <w:r xmlns:w="http://schemas.openxmlformats.org/wordprocessingml/2006/main">
        <w:t xml:space="preserve">Síðari bók konunganna 21:2 Og hann gjörði það sem illt var í augum Drottins, eftir svívirðingum heiðingjanna, sem Drottinn rak út undan Ísraelsmönnum.</w:t>
      </w:r>
    </w:p>
    <w:p/>
    <w:p>
      <w:r xmlns:w="http://schemas.openxmlformats.org/wordprocessingml/2006/main">
        <w:t xml:space="preserve">Manasse, konungur í Júda, gjörði það sem illt var í augum Drottins með því að fylgja svívirðingum heiðingjanna, sem Drottinn hafði rekið burt frammi fyrir Ísraelsmönnum.</w:t>
      </w:r>
    </w:p>
    <w:p/>
    <w:p>
      <w:r xmlns:w="http://schemas.openxmlformats.org/wordprocessingml/2006/main">
        <w:t xml:space="preserve">1. Vertu minnugur á vilja Guðs: Sagan af Manasse konungi</w:t>
      </w:r>
    </w:p>
    <w:p/>
    <w:p>
      <w:r xmlns:w="http://schemas.openxmlformats.org/wordprocessingml/2006/main">
        <w:t xml:space="preserve">2. Að læra af mistökum Manasse: Forðastu viðurstyggð heiðingjanna</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Síðari bók konunganna 21:3 Því að hann endurreisti fórnarhæðirnar, sem Hiskía faðir hans hafði eytt. Og hann reisti Baals ölturu og gjörði lund, eins og Akab Ísraelskonungur gerði. og tilbáðu allan himinsins her og þjónaði þeim.</w:t>
      </w:r>
    </w:p>
    <w:p/>
    <w:p>
      <w:r xmlns:w="http://schemas.openxmlformats.org/wordprocessingml/2006/main">
        <w:t xml:space="preserve">Manasse Júdakonungur endurreisti tilbeiðsluhæðirnar sem Hiskía faðir hans hafði eyðilagt og byrjaði að tilbiðja falsguð eins og Baal og himnaher.</w:t>
      </w:r>
    </w:p>
    <w:p/>
    <w:p>
      <w:r xmlns:w="http://schemas.openxmlformats.org/wordprocessingml/2006/main">
        <w:t xml:space="preserve">1. Hættan á falskri tilbeiðslu</w:t>
      </w:r>
    </w:p>
    <w:p/>
    <w:p>
      <w:r xmlns:w="http://schemas.openxmlformats.org/wordprocessingml/2006/main">
        <w:t xml:space="preserve">2. Mikilvægi þess að hlýða Guði</w:t>
      </w:r>
    </w:p>
    <w:p/>
    <w:p>
      <w:r xmlns:w="http://schemas.openxmlformats.org/wordprocessingml/2006/main">
        <w:t xml:space="preserve">1. Mósebók 6:13-15 - Elskaðu Drottin Guð þinn af öllu hjarta þínu, sálu og mætti.</w:t>
      </w:r>
    </w:p>
    <w:p/>
    <w:p>
      <w:r xmlns:w="http://schemas.openxmlformats.org/wordprocessingml/2006/main">
        <w:t xml:space="preserve">2. 2. Korintubréf 10:3-5 - Eyddu öllum rökum og sérhverju háleitu áliti sem komið er fram gegn þekkingunni á Guði.</w:t>
      </w:r>
    </w:p>
    <w:p/>
    <w:p>
      <w:r xmlns:w="http://schemas.openxmlformats.org/wordprocessingml/2006/main">
        <w:t xml:space="preserve">Síðari bók konunganna 21:4 Og hann reisti ölturu í húsi Drottins, sem Drottinn sagði um: "Í Jerúsalem vil ég setja nafn mitt."</w:t>
      </w:r>
    </w:p>
    <w:p/>
    <w:p>
      <w:r xmlns:w="http://schemas.openxmlformats.org/wordprocessingml/2006/main">
        <w:t xml:space="preserve">Manasse Júdakonungur endurreisti ölturu í húsi Drottins, og Drottinn lofaði að varðveita nafn sitt í Jerúsalem.</w:t>
      </w:r>
    </w:p>
    <w:p/>
    <w:p>
      <w:r xmlns:w="http://schemas.openxmlformats.org/wordprocessingml/2006/main">
        <w:t xml:space="preserve">1. Loforð Drottins um að varðveita nafn sitt í Jerúsalem</w:t>
      </w:r>
    </w:p>
    <w:p/>
    <w:p>
      <w:r xmlns:w="http://schemas.openxmlformats.org/wordprocessingml/2006/main">
        <w:t xml:space="preserve">2. Kraftur hinna trúföstu leifa Manasse konungs</w:t>
      </w:r>
    </w:p>
    <w:p/>
    <w:p>
      <w:r xmlns:w="http://schemas.openxmlformats.org/wordprocessingml/2006/main">
        <w:t xml:space="preserve">1. 2. Kroníkubók 33:7-17 - Iðrun Manasse</w:t>
      </w:r>
    </w:p>
    <w:p/>
    <w:p>
      <w:r xmlns:w="http://schemas.openxmlformats.org/wordprocessingml/2006/main">
        <w:t xml:space="preserve">2. Sálmur 132:13-14 - Loforð Drottins um að búa á Síon</w:t>
      </w:r>
    </w:p>
    <w:p/>
    <w:p>
      <w:r xmlns:w="http://schemas.openxmlformats.org/wordprocessingml/2006/main">
        <w:t xml:space="preserve">Síðari bók konunganna 21:5 Og hann reisti ölturu fyrir allan himinsins her í tveimur forgörðum húss Drottins.</w:t>
      </w:r>
    </w:p>
    <w:p/>
    <w:p>
      <w:r xmlns:w="http://schemas.openxmlformats.org/wordprocessingml/2006/main">
        <w:t xml:space="preserve">Manasse Júdakonungur reisti ölturu til að tilbiðja alla guði himinsins í forgörðum musteri Drottins.</w:t>
      </w:r>
    </w:p>
    <w:p/>
    <w:p>
      <w:r xmlns:w="http://schemas.openxmlformats.org/wordprocessingml/2006/main">
        <w:t xml:space="preserve">1. Hættan við skurðgoðadýrkun</w:t>
      </w:r>
    </w:p>
    <w:p/>
    <w:p>
      <w:r xmlns:w="http://schemas.openxmlformats.org/wordprocessingml/2006/main">
        <w:t xml:space="preserve">2. Kraftur miskunnar Guðs</w:t>
      </w:r>
    </w:p>
    <w:p/>
    <w:p>
      <w:r xmlns:w="http://schemas.openxmlformats.org/wordprocessingml/2006/main">
        <w:t xml:space="preserve">1. Rómverjabréfið 1:25 - Þeir skiptu sannleikanum um Guð út fyrir lygi og tilbáðu og þjónuðu sköpuðum hlutum frekar en skaparanum.</w:t>
      </w:r>
    </w:p>
    <w:p/>
    <w:p>
      <w:r xmlns:w="http://schemas.openxmlformats.org/wordprocessingml/2006/main">
        <w:t xml:space="preserve">2. Jesaja 55:6 - Leitið Drottins meðan hann er að finna; kalla á hann meðan hann er nálægt.</w:t>
      </w:r>
    </w:p>
    <w:p/>
    <w:p>
      <w:r xmlns:w="http://schemas.openxmlformats.org/wordprocessingml/2006/main">
        <w:t xml:space="preserve">Síðari bók konunganna 21:6 Og hann lét son sinn ganga í gegnum eldinn, hélt tímana, beitti töfrum og fór með kunnugleika og galdramenn.</w:t>
      </w:r>
    </w:p>
    <w:p/>
    <w:p>
      <w:r xmlns:w="http://schemas.openxmlformats.org/wordprocessingml/2006/main">
        <w:t xml:space="preserve">Manasse konungur í Júda var vondur konungur sem stundaði skurðgoðadýrkun og galdradýrkun.</w:t>
      </w:r>
    </w:p>
    <w:p/>
    <w:p>
      <w:r xmlns:w="http://schemas.openxmlformats.org/wordprocessingml/2006/main">
        <w:t xml:space="preserve">1. Hættan við skurðgoðadýrkun - 2. Konungabók 21:6</w:t>
      </w:r>
    </w:p>
    <w:p/>
    <w:p>
      <w:r xmlns:w="http://schemas.openxmlformats.org/wordprocessingml/2006/main">
        <w:t xml:space="preserve">2. Afleiðingar illskunnar - 2. Konungabók 21:6</w:t>
      </w:r>
    </w:p>
    <w:p/>
    <w:p>
      <w:r xmlns:w="http://schemas.openxmlformats.org/wordprocessingml/2006/main">
        <w:t xml:space="preserve">1. Mósebók 18:10-12 - Ekki æfa spádóma eða leita fyrirboða.</w:t>
      </w:r>
    </w:p>
    <w:p/>
    <w:p>
      <w:r xmlns:w="http://schemas.openxmlformats.org/wordprocessingml/2006/main">
        <w:t xml:space="preserve">2. Amos 5:25-27 - Taktu frá mér hávaða söngva þinna; Ég mun ekki einu sinni hlusta á hljóð hörpanna þinna.</w:t>
      </w:r>
    </w:p>
    <w:p/>
    <w:p>
      <w:r xmlns:w="http://schemas.openxmlformats.org/wordprocessingml/2006/main">
        <w:t xml:space="preserve">Síðari bók konunganna 21:7 Og hann setti útskorið líkneski af lundinum, sem hann hafði gjört í húsinu, sem Drottinn sagði um við Davíð og Salómon son hans: Í þessu húsi og í Jerúsalem, sem ég hef útvalið úr. allar ættkvíslir Ísraels, mun ég setja nafn mitt að eilífu.</w:t>
      </w:r>
    </w:p>
    <w:p/>
    <w:p>
      <w:r xmlns:w="http://schemas.openxmlformats.org/wordprocessingml/2006/main">
        <w:t xml:space="preserve">Manasse konungur setti upp skurðarmynd af lundi inni í musterinu í Jerúsalem, þrátt fyrir aðvaranir Drottins til Davíðs og Salómons.</w:t>
      </w:r>
    </w:p>
    <w:p/>
    <w:p>
      <w:r xmlns:w="http://schemas.openxmlformats.org/wordprocessingml/2006/main">
        <w:t xml:space="preserve">1. Að þekkja vilja Drottins og gera það sem rétt er</w:t>
      </w:r>
    </w:p>
    <w:p/>
    <w:p>
      <w:r xmlns:w="http://schemas.openxmlformats.org/wordprocessingml/2006/main">
        <w:t xml:space="preserve">2. Viðvörun Guðs, val mannsins</w:t>
      </w:r>
    </w:p>
    <w:p/>
    <w:p>
      <w:r xmlns:w="http://schemas.openxmlformats.org/wordprocessingml/2006/main">
        <w:t xml:space="preserve">1. Jesaja 48:17-18 - Ég er Drottinn, Guð þinn, sem kenni þér hvað þér er fyrir bestu, sem leiðbeinir þér þann veg sem þú átt að fara. Ef þú hefðir aðeins veitt boðorðum mínum gaum, hefði friður þinn verið eins og fljót, réttlæti þitt sem öldur sjávarins.</w:t>
      </w:r>
    </w:p>
    <w:p/>
    <w:p>
      <w:r xmlns:w="http://schemas.openxmlformats.org/wordprocessingml/2006/main">
        <w:t xml:space="preserve">2. Jesaja 55:6-7 - Leitið Drottins meðan hann er að finna; kalla á hann meðan hann er nálægt. Hinir óguðlegu yfirgefa vegu sína og rangláta hugsanir sínar. Snúa sér til Drottins, og hann mun miskunna þeim og Guði vorum, því að hann mun fúslega fyrirgefa.</w:t>
      </w:r>
    </w:p>
    <w:p/>
    <w:p>
      <w:r xmlns:w="http://schemas.openxmlformats.org/wordprocessingml/2006/main">
        <w:t xml:space="preserve">Síðari bók konunganna 21:8 Ég mun ekki framar láta fætur Ísraels víkja úr landinu, sem ég gaf feðrum þeirra. aðeins ef þeir gæta þess að gjöra allt sem ég hef boðið þeim og eftir öllu því lögmáli sem þjónn minn Móse bauð þeim.</w:t>
      </w:r>
    </w:p>
    <w:p/>
    <w:p>
      <w:r xmlns:w="http://schemas.openxmlformats.org/wordprocessingml/2006/main">
        <w:t xml:space="preserve">Guð lofar að halda Ísraelsmönnum í landinu sem hann gaf þeim svo lengi sem þeir fylgja skipunum hans og lögum.</w:t>
      </w:r>
    </w:p>
    <w:p/>
    <w:p>
      <w:r xmlns:w="http://schemas.openxmlformats.org/wordprocessingml/2006/main">
        <w:t xml:space="preserve">1. Trúfesti Guðs: áminning um fyrirheit hans og blessanir</w:t>
      </w:r>
    </w:p>
    <w:p/>
    <w:p>
      <w:r xmlns:w="http://schemas.openxmlformats.org/wordprocessingml/2006/main">
        <w:t xml:space="preserve">2. Að vera trúr Guði: mikilvægi hlýðni og trúmennsku</w:t>
      </w:r>
    </w:p>
    <w:p/>
    <w:p>
      <w:r xmlns:w="http://schemas.openxmlformats.org/wordprocessingml/2006/main">
        <w:t xml:space="preserve">1. Mósebók 7:9 - Vitið því að Drottinn Guð ykkar er Guð, hinn trúi Guð sem heldur sáttmála og miskunn við þá sem elska hann og halda boðorð hans.</w:t>
      </w:r>
    </w:p>
    <w:p/>
    <w:p>
      <w:r xmlns:w="http://schemas.openxmlformats.org/wordprocessingml/2006/main">
        <w:t xml:space="preserve">2. 1. Korintubréf 1:9 - Guð er trúr, af honum sem þér voruð kallaðir til samfélags sonar síns, Jesú Krists, Drottins vors.</w:t>
      </w:r>
    </w:p>
    <w:p/>
    <w:p>
      <w:r xmlns:w="http://schemas.openxmlformats.org/wordprocessingml/2006/main">
        <w:t xml:space="preserve">Síðari bók konunganna 21:9 En þeir hlýddu ekki, og Manasse tældi þá til að gjöra meira illt en þjóðirnar, sem Drottinn eyddi frammi fyrir Ísraelsmönnum.</w:t>
      </w:r>
    </w:p>
    <w:p/>
    <w:p>
      <w:r xmlns:w="http://schemas.openxmlformats.org/wordprocessingml/2006/main">
        <w:t xml:space="preserve">Manasse leiddi Ísraelsmenn til að óhlýðnast Guði og gera meira illt en þjóðirnar sem áður voru eytt af Guði.</w:t>
      </w:r>
    </w:p>
    <w:p/>
    <w:p>
      <w:r xmlns:w="http://schemas.openxmlformats.org/wordprocessingml/2006/main">
        <w:t xml:space="preserve">1. Afleiðing óhlýðni: Að læra af fordæmi Manasse</w:t>
      </w:r>
    </w:p>
    <w:p/>
    <w:p>
      <w:r xmlns:w="http://schemas.openxmlformats.org/wordprocessingml/2006/main">
        <w:t xml:space="preserve">2. Kraftur áhrifa: Hvernig á að leiða aðra í réttlæti</w:t>
      </w:r>
    </w:p>
    <w:p/>
    <w:p>
      <w:r xmlns:w="http://schemas.openxmlformats.org/wordprocessingml/2006/main">
        <w:t xml:space="preserve">1. Mósebók 8:20 - Eins og þjóðirnar, sem Drottinn tortímir fyrir augliti yðar, svo skuluð þér farast. því að þér vilduð ekki hlýða rödd Drottins Guðs yðar.</w:t>
      </w:r>
    </w:p>
    <w:p/>
    <w:p>
      <w:r xmlns:w="http://schemas.openxmlformats.org/wordprocessingml/2006/main">
        <w:t xml:space="preserve">2. Orðskviðirnir 13:20 - Sá sem gengur með vitrum mönnum, verður vitur, en félagi heimskingjanna verður eytt.</w:t>
      </w:r>
    </w:p>
    <w:p/>
    <w:p>
      <w:r xmlns:w="http://schemas.openxmlformats.org/wordprocessingml/2006/main">
        <w:t xml:space="preserve">Síðari bók konunganna 21:10 Og Drottinn talaði fyrir munn þjóna sinna, spámannanna, og sagði:</w:t>
      </w:r>
    </w:p>
    <w:p/>
    <w:p>
      <w:r xmlns:w="http://schemas.openxmlformats.org/wordprocessingml/2006/main">
        <w:t xml:space="preserve">Drottinn talaði við spámenn sína og bauð þeim að flytja boðskap.</w:t>
      </w:r>
    </w:p>
    <w:p/>
    <w:p>
      <w:r xmlns:w="http://schemas.openxmlformats.org/wordprocessingml/2006/main">
        <w:t xml:space="preserve">1. Kraftur orðs Drottins: Hvernig Guð talar í gegnum spámenn sína</w:t>
      </w:r>
    </w:p>
    <w:p/>
    <w:p>
      <w:r xmlns:w="http://schemas.openxmlformats.org/wordprocessingml/2006/main">
        <w:t xml:space="preserve">2. Að fylgja boðorði Guðs: Hlýðni við orð hans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Jeremía 1:7 En Drottinn sagði við mig: Segðu ekki: Ég er barn, því að þú skalt fara til alls þess, sem ég sendi þér, og hvað sem ég býð þér, skalt þú tala.</w:t>
      </w:r>
    </w:p>
    <w:p/>
    <w:p>
      <w:r xmlns:w="http://schemas.openxmlformats.org/wordprocessingml/2006/main">
        <w:t xml:space="preserve">Síðari bók konunganna 21:11 Vegna þess að Manasse Júdakonungur hefur framið þessar viðurstyggð og illt framar öllu því sem Amorítar gjörðu, sem voru á undan honum, og lét Júda líka syndga með skurðgoðum sínum.</w:t>
      </w:r>
    </w:p>
    <w:p/>
    <w:p>
      <w:r xmlns:w="http://schemas.openxmlformats.org/wordprocessingml/2006/main">
        <w:t xml:space="preserve">Manasse, konungur Júda, framdi viðurstyggð og leiddi Júda til syndar með skurðgoðum sínum.</w:t>
      </w:r>
    </w:p>
    <w:p/>
    <w:p>
      <w:r xmlns:w="http://schemas.openxmlformats.org/wordprocessingml/2006/main">
        <w:t xml:space="preserve">1. Hættan við skurðgoðadýrkun.</w:t>
      </w:r>
    </w:p>
    <w:p/>
    <w:p>
      <w:r xmlns:w="http://schemas.openxmlformats.org/wordprocessingml/2006/main">
        <w:t xml:space="preserve">2. Að fylgja boðorðum Guðs.</w:t>
      </w:r>
    </w:p>
    <w:p/>
    <w:p>
      <w:r xmlns:w="http://schemas.openxmlformats.org/wordprocessingml/2006/main">
        <w:t xml:space="preserve">1. Mósebók 20:3-5 Þú skalt ekki hafa aðra guði en mér. Þú skalt ekki gjöra þér líkneski í mynd neins á himni uppi eða á jörðu niðri eða í vötnunum fyrir neðan. Þú skalt ekki beygja þig fyrir þeim eða tilbiðja þá; því að ég, Drottinn Guð þinn, er vandlátur Guð.</w:t>
      </w:r>
    </w:p>
    <w:p/>
    <w:p>
      <w:r xmlns:w="http://schemas.openxmlformats.org/wordprocessingml/2006/main">
        <w:t xml:space="preserve">2. Jeremía 2:11-13 Hefur þjóð nokkurn tíma skipt um guði? (Þó eru þeir alls ekki guðir.) En fólk mitt hefur skipt út sínum dýrlega Guði fyrir einskis virði skurðgoð. Verið agndofa yfir þessu, himnar, og skelfið af mikilli skelfingu," segir Drottinn. "Fólk mitt hefur drýgt tvær syndir: Þeir hafa yfirgefið mig, uppsprettu lifandi vatns, og grafið sínar eigin brunna, brotnar brunna sem ekki geta staðist. vatn.</w:t>
      </w:r>
    </w:p>
    <w:p/>
    <w:p>
      <w:r xmlns:w="http://schemas.openxmlformats.org/wordprocessingml/2006/main">
        <w:t xml:space="preserve">Síðari bók konunganna 21:12 Fyrir því segir Drottinn, Guð Ísraels, svo: Sjá, ég læt slíka ógæfu yfir Jerúsalem og Júda, að hver sem heyrir það, mun grenja í báðum eyrum hans.</w:t>
      </w:r>
    </w:p>
    <w:p/>
    <w:p>
      <w:r xmlns:w="http://schemas.openxmlformats.org/wordprocessingml/2006/main">
        <w:t xml:space="preserve">Drottinn Guð Ísraels varar við eyðileggingu og afleiðingum hins illa á Jerúsalem og Júda.</w:t>
      </w:r>
    </w:p>
    <w:p/>
    <w:p>
      <w:r xmlns:w="http://schemas.openxmlformats.org/wordprocessingml/2006/main">
        <w:t xml:space="preserve">1. Afleiðingar syndarinnar - 2. Konungabók 21:12</w:t>
      </w:r>
    </w:p>
    <w:p/>
    <w:p>
      <w:r xmlns:w="http://schemas.openxmlformats.org/wordprocessingml/2006/main">
        <w:t xml:space="preserve">2. Dómur Guðs yfir illu - 2. Konungabók 21:12</w:t>
      </w:r>
    </w:p>
    <w:p/>
    <w:p>
      <w:r xmlns:w="http://schemas.openxmlformats.org/wordprocessingml/2006/main">
        <w:t xml:space="preserve">1. Jeremía 19:3-4 - Heyrið orð Drottins, þér Júdakonungar og Jerúsalembúar. Svo segir Drottinn allsherjar, Ísraels Guð: Sjá, ég mun leiða illt yfir þennan stað, sem hver sem heyrir mun iðra eyru hans.</w:t>
      </w:r>
    </w:p>
    <w:p/>
    <w:p>
      <w:r xmlns:w="http://schemas.openxmlformats.org/wordprocessingml/2006/main">
        <w:t xml:space="preserve">2. Esekíel 3:11 - Far þú og far til þeirra, sem eru herleiddir, til sona þjóðar þinnar, og talað við þá og seg þeim: Svo segir Drottinn Guð. hvort þeir munu heyra, eða hvort þeir munu láta það eftir liggja.</w:t>
      </w:r>
    </w:p>
    <w:p/>
    <w:p>
      <w:r xmlns:w="http://schemas.openxmlformats.org/wordprocessingml/2006/main">
        <w:t xml:space="preserve">Síðari bók konunganna 21:13 Og ég mun teygja út yfir Jerúsalem línu Samaríu og lóð Akabs húss, og ég mun þerra Jerúsalem, eins og maður þurrkar fat, þurrkar hana og snýr henni á hvolf.</w:t>
      </w:r>
    </w:p>
    <w:p/>
    <w:p>
      <w:r xmlns:w="http://schemas.openxmlformats.org/wordprocessingml/2006/main">
        <w:t xml:space="preserve">Guð mun refsa Jerúsalem með sömu eyðileggingu og Samaríu og hús Akabs.</w:t>
      </w:r>
    </w:p>
    <w:p/>
    <w:p>
      <w:r xmlns:w="http://schemas.openxmlformats.org/wordprocessingml/2006/main">
        <w:t xml:space="preserve">1. Réttlæti Guðs: Laun syndarinnar er dauði</w:t>
      </w:r>
    </w:p>
    <w:p/>
    <w:p>
      <w:r xmlns:w="http://schemas.openxmlformats.org/wordprocessingml/2006/main">
        <w:t xml:space="preserve">2. Guð er trúr: loforð hans eru örugg</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Hebreabréfið 10:23 - Höldum fast við játningu trúar okkar án þess að hvika; (því að hann er trúr sem lofaði;)</w:t>
      </w:r>
    </w:p>
    <w:p/>
    <w:p>
      <w:r xmlns:w="http://schemas.openxmlformats.org/wordprocessingml/2006/main">
        <w:t xml:space="preserve">Síðari bók konunganna 21:14 Og ég mun yfirgefa leifar arfleifðar minnar og gefa þær í hendur óvina þeirra. Og þeir skulu verða að herfangi og herfangi fyrir alla óvini þeirra.</w:t>
      </w:r>
    </w:p>
    <w:p/>
    <w:p>
      <w:r xmlns:w="http://schemas.openxmlformats.org/wordprocessingml/2006/main">
        <w:t xml:space="preserve">Guð varar Ísraelsmenn við því að hann muni yfirgefa þá og gefa þá í hendur óvina þeirra, sem munu nota þá sem herfang þeirra.</w:t>
      </w:r>
    </w:p>
    <w:p/>
    <w:p>
      <w:r xmlns:w="http://schemas.openxmlformats.org/wordprocessingml/2006/main">
        <w:t xml:space="preserve">1. Guð er réttlátur og mun refsa þeim sem óhlýðnast honum.</w:t>
      </w:r>
    </w:p>
    <w:p/>
    <w:p>
      <w:r xmlns:w="http://schemas.openxmlformats.org/wordprocessingml/2006/main">
        <w:t xml:space="preserve">2. Ekki treysta á eigin styrk, því aðeins Guð getur verndað þig.</w:t>
      </w:r>
    </w:p>
    <w:p/>
    <w:p>
      <w:r xmlns:w="http://schemas.openxmlformats.org/wordprocessingml/2006/main">
        <w:t xml:space="preserve">1. 1. Pétursbréf 4:17-19 - Því að tíminn er kominn að dómur hefjist í húsi Guðs. og ef það byrjar á okkur fyrst, hver verður endir þeirra sem ekki hlýða fagnaðarerindi Guðs? 18 Nú, ef hinn réttláti verður naumlega hólpinn, hvar munu óguðlegir og syndarar birtast? 19 Þess vegna skulu þeir, sem þjást samkvæmt vilja Guðs, fela sál sína honum með því að gera gott, eins og trúum skapara.</w:t>
      </w:r>
    </w:p>
    <w:p/>
    <w:p>
      <w:r xmlns:w="http://schemas.openxmlformats.org/wordprocessingml/2006/main">
        <w:t xml:space="preserve">2. Jesaja 10:5-6 - Vei Assýríu, sprota reiði minnar og stafnum, sem reiði mín er í hendi. 6 Ég mun senda hann gegn óguðlegri þjóð, og gegn lýð minnar reiði mun ég gefa honum boð um að ná herfangi, taka bráð og troða hana niður eins og saur strætanna.</w:t>
      </w:r>
    </w:p>
    <w:p/>
    <w:p>
      <w:r xmlns:w="http://schemas.openxmlformats.org/wordprocessingml/2006/main">
        <w:t xml:space="preserve">Síðari bók konunganna 21:15 Vegna þess að þeir hafa gjört það sem illt var í mínum augum og reitt mig til reiði frá þeim degi sem feður þeirra fóru út af Egyptalandi, allt til þessa dags.</w:t>
      </w:r>
    </w:p>
    <w:p/>
    <w:p>
      <w:r xmlns:w="http://schemas.openxmlformats.org/wordprocessingml/2006/main">
        <w:t xml:space="preserve">Guð var reiður af Júdamönnum vegna illra verka þeirra frá því að forfeður þeirra yfirgáfu Egyptaland.</w:t>
      </w:r>
    </w:p>
    <w:p/>
    <w:p>
      <w:r xmlns:w="http://schemas.openxmlformats.org/wordprocessingml/2006/main">
        <w:t xml:space="preserve">1. Látum ekki syndir forfeðra okkar verða okkar eigin.</w:t>
      </w:r>
    </w:p>
    <w:p/>
    <w:p>
      <w:r xmlns:w="http://schemas.openxmlformats.org/wordprocessingml/2006/main">
        <w:t xml:space="preserve">2. Við berum ábyrgð á eigin gjörðum okkar frammi fyrir Guði.</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Orðskviðirnir 20:7 - Hinn réttláti gengur í ráðvendni sinni, börn hans eru blessuð eftir hann.</w:t>
      </w:r>
    </w:p>
    <w:p/>
    <w:p>
      <w:r xmlns:w="http://schemas.openxmlformats.org/wordprocessingml/2006/main">
        <w:t xml:space="preserve">Síðari bók konunganna 21:16 Og Manasse úthellti mjög saklausu blóði, uns hann hafði fyllt Jerúsalem frá einum enda til annars. fyrir utan synd sína, sem hann fékk Júda til að syndga með, með því að gjöra það, sem illt var í augum Drottins.</w:t>
      </w:r>
    </w:p>
    <w:p/>
    <w:p>
      <w:r xmlns:w="http://schemas.openxmlformats.org/wordprocessingml/2006/main">
        <w:t xml:space="preserve">Manasse drýgði margar syndir, þar á meðal úthellti saklausu blóði, og fékk Júda til að syndga líka.</w:t>
      </w:r>
    </w:p>
    <w:p/>
    <w:p>
      <w:r xmlns:w="http://schemas.openxmlformats.org/wordprocessingml/2006/main">
        <w:t xml:space="preserve">1. Hættur syndarinnar og afleiðingar óhlýðni</w:t>
      </w:r>
    </w:p>
    <w:p/>
    <w:p>
      <w:r xmlns:w="http://schemas.openxmlformats.org/wordprocessingml/2006/main">
        <w:t xml:space="preserve">2. Mikilvægi réttlætis og blessanir trúfestisins</w:t>
      </w:r>
    </w:p>
    <w:p/>
    <w:p>
      <w:r xmlns:w="http://schemas.openxmlformats.org/wordprocessingml/2006/main">
        <w:t xml:space="preserve">1. Sálmur 37:27-28 "Varf frá hinu illa og gjör gott, og búið að eilífu. Því að Drottinn elskar dóminn og yfirgefur ekki sína heilögu, þeir varðveitast að eilífu".</w:t>
      </w:r>
    </w:p>
    <w:p/>
    <w:p>
      <w:r xmlns:w="http://schemas.openxmlformats.org/wordprocessingml/2006/main">
        <w:t xml:space="preserve">2. Orðskviðirnir 11:20 "Þeir sem eru ranglátir eru Drottni viðurstyggð, en þeir sem eru hreinskilnir á vegi sínum, hafa yndi af honum".</w:t>
      </w:r>
    </w:p>
    <w:p/>
    <w:p>
      <w:r xmlns:w="http://schemas.openxmlformats.org/wordprocessingml/2006/main">
        <w:t xml:space="preserve">Síðari bók konunganna 21:17 Það sem meira er að segja um Manasse og allt, sem hann gjörði, og synd hans, er hann drýgði, er það ritað í Árbókum Júdakonunga?</w:t>
      </w:r>
    </w:p>
    <w:p/>
    <w:p>
      <w:r xmlns:w="http://schemas.openxmlformats.org/wordprocessingml/2006/main">
        <w:t xml:space="preserve">1. Við getum lært af mistökum forvera okkar.</w:t>
      </w:r>
    </w:p>
    <w:p/>
    <w:p>
      <w:r xmlns:w="http://schemas.openxmlformats.org/wordprocessingml/2006/main">
        <w:t xml:space="preserve">2. Við verðum að gæta þess að falla ekki í sömu syndir og þeir sem á undan okkur komu.</w:t>
      </w:r>
    </w:p>
    <w:p/>
    <w:p>
      <w:r xmlns:w="http://schemas.openxmlformats.org/wordprocessingml/2006/main">
        <w:t xml:space="preserve">1. Orðskviðirnir 20:11 - Jafnvel barn er þekkt af gjörðum sínum, hvort hegðun hans er hrein og rétt.</w:t>
      </w:r>
    </w:p>
    <w:p/>
    <w:p>
      <w:r xmlns:w="http://schemas.openxmlformats.org/wordprocessingml/2006/main">
        <w:t xml:space="preserve">2. Prédikarinn 12:13-14 - Niðurstaðan, þegar allt hefur heyrst, er: Óttast Guð og haltu boðorð hans, því þetta á við um hvern mann. Því að Guð mun leiða hverja athöfn fyrir dóm, allt sem hulið er, hvort sem það er gott eða illt.</w:t>
      </w:r>
    </w:p>
    <w:p/>
    <w:p>
      <w:r xmlns:w="http://schemas.openxmlformats.org/wordprocessingml/2006/main">
        <w:t xml:space="preserve">Síðari bók konunganna 21:18 Og Manasse lagðist til hvíldar hjá feðrum sínum og var grafinn í garði húss síns, í Ússagarði, og Amon sonur hans varð konungur í hans stað.</w:t>
      </w:r>
    </w:p>
    <w:p/>
    <w:p>
      <w:r xmlns:w="http://schemas.openxmlformats.org/wordprocessingml/2006/main">
        <w:t xml:space="preserve">Manasse dó og var grafinn í garði sínum, og sonur hans Amon tók við af honum sem konungur.</w:t>
      </w:r>
    </w:p>
    <w:p/>
    <w:p>
      <w:r xmlns:w="http://schemas.openxmlformats.org/wordprocessingml/2006/main">
        <w:t xml:space="preserve">1. Blessanir trúrrar hlýðni við Guð: Lærdómur af lífi Manasse</w:t>
      </w:r>
    </w:p>
    <w:p/>
    <w:p>
      <w:r xmlns:w="http://schemas.openxmlformats.org/wordprocessingml/2006/main">
        <w:t xml:space="preserve">2. Mikilvægi arfleifðar: Áhrif arfleifðar foreldris á barn þeirra</w:t>
      </w:r>
    </w:p>
    <w:p/>
    <w:p>
      <w:r xmlns:w="http://schemas.openxmlformats.org/wordprocessingml/2006/main">
        <w:t xml:space="preserve">1. 2. Konungabók 21:18</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Síðari bók konunganna 21:19 Amón var tuttugu og tveggja ára þegar hann varð konungur, og hann ríkti tvö ár í Jerúsalem. Og móðir hans hét Mesúllemet, dóttir Harúsar frá Jotba.</w:t>
      </w:r>
    </w:p>
    <w:p/>
    <w:p>
      <w:r xmlns:w="http://schemas.openxmlformats.org/wordprocessingml/2006/main">
        <w:t xml:space="preserve">Amon var 22 ára gamall, er hann varð konungur í Jerúsalem, og móðir hans hét Mesúllemet, dóttir Harús frá Jotba.</w:t>
      </w:r>
    </w:p>
    <w:p/>
    <w:p>
      <w:r xmlns:w="http://schemas.openxmlformats.org/wordprocessingml/2006/main">
        <w:t xml:space="preserve">1. Guð vinnur á dularfullan hátt og sama aldur þinn getur þú verið notaður til dýrðar hans.</w:t>
      </w:r>
    </w:p>
    <w:p/>
    <w:p>
      <w:r xmlns:w="http://schemas.openxmlformats.org/wordprocessingml/2006/main">
        <w:t xml:space="preserve">2. Jafnvel við erfiðar aðstæður getur Guð notað okkur til að koma vilja sínum í framkvæmd.</w:t>
      </w:r>
    </w:p>
    <w:p/>
    <w:p>
      <w:r xmlns:w="http://schemas.openxmlformats.org/wordprocessingml/2006/main">
        <w:t xml:space="preserve">1. Lúkas 2:52 Og Jesús jókst að visku og vexti og náð hjá Guði og mönnum.</w:t>
      </w:r>
    </w:p>
    <w:p/>
    <w:p>
      <w:r xmlns:w="http://schemas.openxmlformats.org/wordprocessingml/2006/main">
        <w:t xml:space="preserve">2. Filippíbréfið 4:13 Allt get ég gert fyrir Krist sem styrkir mig.</w:t>
      </w:r>
    </w:p>
    <w:p/>
    <w:p>
      <w:r xmlns:w="http://schemas.openxmlformats.org/wordprocessingml/2006/main">
        <w:t xml:space="preserve">Síðari bók konunganna 21:20 Og hann gjörði það sem illt var í augum Drottins, eins og Manasse faðir hans.</w:t>
      </w:r>
    </w:p>
    <w:p/>
    <w:p>
      <w:r xmlns:w="http://schemas.openxmlformats.org/wordprocessingml/2006/main">
        <w:t xml:space="preserve">Amon, sonur Manasse, gjörði það sem illt var í augum Drottins, eins og Manasse faðir hans.</w:t>
      </w:r>
    </w:p>
    <w:p/>
    <w:p>
      <w:r xmlns:w="http://schemas.openxmlformats.org/wordprocessingml/2006/main">
        <w:t xml:space="preserve">1. Fjölskyldusyndir: Að rjúfa hring ranglætisins.</w:t>
      </w:r>
    </w:p>
    <w:p/>
    <w:p>
      <w:r xmlns:w="http://schemas.openxmlformats.org/wordprocessingml/2006/main">
        <w:t xml:space="preserve">2. Að velja að fylgja Guði: Kraftur hins frjálsa vilja.</w:t>
      </w:r>
    </w:p>
    <w:p/>
    <w:p>
      <w:r xmlns:w="http://schemas.openxmlformats.org/wordprocessingml/2006/main">
        <w:t xml:space="preserve">1. Rómverjabréfið 6:16-17 Vitið þér ekki, að þeim sem þér gefi yður fram þjóna til að hlýða, eruð þér þjónar hans, þeim sem þér hlýðið. hvort sem er synd til dauða eða hlýðni til réttlætis?</w:t>
      </w:r>
    </w:p>
    <w:p/>
    <w:p>
      <w:r xmlns:w="http://schemas.openxmlformats.org/wordprocessingml/2006/main">
        <w:t xml:space="preserve">2. Mósebók 11:26-28 Sjá, ég legg fyrir þig í dag blessun og bölvun. Blessun, ef þér hlýðið boðorðum Drottins Guðs yðar, sem ég býð yður í dag, og bölvun, ef þér hlýðið ekki boðorðum Drottins Guðs yðar, heldur víkið af þeim vegi, sem ég býð yður þennan. dag, að fara á eftir öðrum guðum, sem þér hafið ekki þekkt.</w:t>
      </w:r>
    </w:p>
    <w:p/>
    <w:p>
      <w:r xmlns:w="http://schemas.openxmlformats.org/wordprocessingml/2006/main">
        <w:t xml:space="preserve">Síðari bók konunganna 21:21 Og hann gekk allan þann veg, sem faðir hans gekk um, og þjónaði skurðgoðum, sem faðir hans þjónaði, og dýrkaði þau.</w:t>
      </w:r>
    </w:p>
    <w:p/>
    <w:p>
      <w:r xmlns:w="http://schemas.openxmlformats.org/wordprocessingml/2006/main">
        <w:t xml:space="preserve">Manasse, sonur Amóns konungs, fetaði í fótspor föður síns og þjónaði og dýrkaði skurðgoð.</w:t>
      </w:r>
    </w:p>
    <w:p/>
    <w:p>
      <w:r xmlns:w="http://schemas.openxmlformats.org/wordprocessingml/2006/main">
        <w:t xml:space="preserve">1. Kraftur áhrifa: að skoða áhrif þess að feta í fótspor annarra</w:t>
      </w:r>
    </w:p>
    <w:p/>
    <w:p>
      <w:r xmlns:w="http://schemas.openxmlformats.org/wordprocessingml/2006/main">
        <w:t xml:space="preserve">2. Hættan við skurðgoðadýrkun: Að læra af mistökum Manasse</w:t>
      </w:r>
    </w:p>
    <w:p/>
    <w:p>
      <w:r xmlns:w="http://schemas.openxmlformats.org/wordprocessingml/2006/main">
        <w:t xml:space="preserve">1. Orðskviðirnir 22:6, "Fræðið sveininn hvernig hann á að fara, og þegar hann er gamall mun hann ekki víkja frá honum."</w:t>
      </w:r>
    </w:p>
    <w:p/>
    <w:p>
      <w:r xmlns:w="http://schemas.openxmlformats.org/wordprocessingml/2006/main">
        <w:t xml:space="preserve">2. Kólossubréfið 3:5-6, „Drýgið því limi yðar, sem eru á jörðu, saurlifnaði, óhreinleika, óhóflegri ástúð, illri ástúð og ágirnd, sem er skurðgoðadýrkun. Vegna þess kemur reiði Guðs yfir börn óhlýðni."</w:t>
      </w:r>
    </w:p>
    <w:p/>
    <w:p>
      <w:r xmlns:w="http://schemas.openxmlformats.org/wordprocessingml/2006/main">
        <w:t xml:space="preserve">Síðari bók konunganna 21:22 Og hann yfirgaf Drottin, Guð feðra sinna, og gekk ekki á vegi Drottins.</w:t>
      </w:r>
    </w:p>
    <w:p/>
    <w:p>
      <w:r xmlns:w="http://schemas.openxmlformats.org/wordprocessingml/2006/main">
        <w:t xml:space="preserve">Manasse Júdakonungur fylgdi ekki vegum Drottins og yfirgaf tilbeiðslu hans.</w:t>
      </w:r>
    </w:p>
    <w:p/>
    <w:p>
      <w:r xmlns:w="http://schemas.openxmlformats.org/wordprocessingml/2006/main">
        <w:t xml:space="preserve">1. Gakktu á vegum Drottins - 2. Konungabók 21:22</w:t>
      </w:r>
    </w:p>
    <w:p/>
    <w:p>
      <w:r xmlns:w="http://schemas.openxmlformats.org/wordprocessingml/2006/main">
        <w:t xml:space="preserve">2. Hlýðið boðorðum Guðs - 5. Mósebók 11:26-28</w:t>
      </w:r>
    </w:p>
    <w:p/>
    <w:p>
      <w:r xmlns:w="http://schemas.openxmlformats.org/wordprocessingml/2006/main">
        <w:t xml:space="preserve">1. 2. Konungabók 21:22</w:t>
      </w:r>
    </w:p>
    <w:p/>
    <w:p>
      <w:r xmlns:w="http://schemas.openxmlformats.org/wordprocessingml/2006/main">
        <w:t xml:space="preserve">2. Mósebók 11:26-28 Sjá, ég legg fyrir þig í dag blessun og bölvun. Blessun, ef þér hlýðið boðorðum Drottins Guðs yðar, sem ég býð yður í dag, og bölvun, ef þér hlýðið ekki boðorðum Drottins Guðs yðar, heldur víkið af þeim vegi, sem ég býð yður þennan. dag, að fara á eftir öðrum guðum, sem þér hafið ekki þekkt.</w:t>
      </w:r>
    </w:p>
    <w:p/>
    <w:p>
      <w:r xmlns:w="http://schemas.openxmlformats.org/wordprocessingml/2006/main">
        <w:t xml:space="preserve">Síðari bók konunganna 21:23 Og þjónar Amóns gerðu samsæri gegn honum og drápu konunginn í hans húsi.</w:t>
      </w:r>
    </w:p>
    <w:p/>
    <w:p>
      <w:r xmlns:w="http://schemas.openxmlformats.org/wordprocessingml/2006/main">
        <w:t xml:space="preserve">Þjónar Amons gerðu samsæri gegn honum og drápu hann í húsi hans.</w:t>
      </w:r>
    </w:p>
    <w:p/>
    <w:p>
      <w:r xmlns:w="http://schemas.openxmlformats.org/wordprocessingml/2006/main">
        <w:t xml:space="preserve">1. Hætturnar af óhlýðni: Hvernig uppreisn Amons leiddi til falls hans</w:t>
      </w:r>
    </w:p>
    <w:p/>
    <w:p>
      <w:r xmlns:w="http://schemas.openxmlformats.org/wordprocessingml/2006/main">
        <w:t xml:space="preserve">2. Kraftur samsæra og hvernig á að forðast þau</w:t>
      </w:r>
    </w:p>
    <w:p/>
    <w:p>
      <w:r xmlns:w="http://schemas.openxmlformats.org/wordprocessingml/2006/main">
        <w:t xml:space="preserve">1. Orðskviðirnir 23:17-18 - Látið ekki hjarta þitt öfunda syndara, heldur haltu áfram í ótta Drottins allan daginn. Vissulega er framtíð og von yðar verður ekki slitin.</w:t>
      </w:r>
    </w:p>
    <w:p/>
    <w:p>
      <w:r xmlns:w="http://schemas.openxmlformats.org/wordprocessingml/2006/main">
        <w:t xml:space="preserve">2. Rómverjabréfið 13:1-2 -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Síðari bók konunganna 21:24 Og fólkið í landinu drap alla þá, sem samsæri höfðu gert gegn Amón konungi. Og landslýðurinn gjörði Jósía son hans að konungi í hans stað.</w:t>
      </w:r>
    </w:p>
    <w:p/>
    <w:p>
      <w:r xmlns:w="http://schemas.openxmlformats.org/wordprocessingml/2006/main">
        <w:t xml:space="preserve">Eftir samsæri gegn Amón konungi drap fólkið í landinu samsærismennina og gerði Jósía, son Amóns, nýjan konung.</w:t>
      </w:r>
    </w:p>
    <w:p/>
    <w:p>
      <w:r xmlns:w="http://schemas.openxmlformats.org/wordprocessingml/2006/main">
        <w:t xml:space="preserve">1. Guð hefur stjórn á öllu og hann notar aðstæður okkar til að koma áformum sínum í framkvæmd.</w:t>
      </w:r>
    </w:p>
    <w:p/>
    <w:p>
      <w:r xmlns:w="http://schemas.openxmlformats.org/wordprocessingml/2006/main">
        <w:t xml:space="preserve">2. Við eigum að treysta á drottinvald Guðs, jafnvel á erfiðum tímum.</w:t>
      </w:r>
    </w:p>
    <w:p/>
    <w:p>
      <w:r xmlns:w="http://schemas.openxmlformats.org/wordprocessingml/2006/main">
        <w:t xml:space="preserve">1. Jesaja 46:10-11 - "Ég kunngjöra endalokin frá upphafi, frá fornu fari, það sem enn er í vændum. Ég segi: Fyrirætlun mín mun standa, og ég mun gera allt sem mér þóknast. Frá austri Kallaðu saman ránfugl, frá fjarlægu landi, mann til að fullnægja fyrirætlunum mínum. Það sem ég hef sagt, það mun ég framkvæma, það sem ég hef fyrirhugað, það mun ég gera.</w:t>
      </w:r>
    </w:p>
    <w:p/>
    <w:p>
      <w:r xmlns:w="http://schemas.openxmlformats.org/wordprocessingml/2006/main">
        <w:t xml:space="preserve">2. Orðskviðirnir 21:1 - "Hjarta konungs er vatnsstraumur í hendi Drottins, hann snýr því hvert sem hann vill."</w:t>
      </w:r>
    </w:p>
    <w:p/>
    <w:p>
      <w:r xmlns:w="http://schemas.openxmlformats.org/wordprocessingml/2006/main">
        <w:t xml:space="preserve">Síðari bók konunganna 21:25 Það sem meira er að segja um Amón, sem hann gjörði, er það ekki ritað í Árbókum Júdakonunga?</w:t>
      </w:r>
    </w:p>
    <w:p/>
    <w:p>
      <w:r xmlns:w="http://schemas.openxmlformats.org/wordprocessingml/2006/main">
        <w:t xml:space="preserve">Saga Amóns, Júdakonungs, er ritað í Árbókum Júdakonunga.</w:t>
      </w:r>
    </w:p>
    <w:p/>
    <w:p>
      <w:r xmlns:w="http://schemas.openxmlformats.org/wordprocessingml/2006/main">
        <w:t xml:space="preserve">1. Mikilvægi þess að skrá gjörðir okkar: Lærdómur frá konungi Amon.</w:t>
      </w:r>
    </w:p>
    <w:p/>
    <w:p>
      <w:r xmlns:w="http://schemas.openxmlformats.org/wordprocessingml/2006/main">
        <w:t xml:space="preserve">2. Guð man eftir gjörðum okkar: Rannsókn í 2. Konungabók 21:25.</w:t>
      </w:r>
    </w:p>
    <w:p/>
    <w:p>
      <w:r xmlns:w="http://schemas.openxmlformats.org/wordprocessingml/2006/main">
        <w:t xml:space="preserve">1. Sálmur 56:8, Þú hefir haldið talningu á kasti mínum; settu tárin mín í flöskuna þína. Eru þær ekki í bókinni þinni?</w:t>
      </w:r>
    </w:p>
    <w:p/>
    <w:p>
      <w:r xmlns:w="http://schemas.openxmlformats.org/wordprocessingml/2006/main">
        <w:t xml:space="preserve">2. Hebreabréfið 4:13, Og engin skepna er hulin sjónum hans, heldur eru allir naknir og berskjaldaðir fyrir augum hans, sem við eigum að gera reikningsskil fyrir.</w:t>
      </w:r>
    </w:p>
    <w:p/>
    <w:p>
      <w:r xmlns:w="http://schemas.openxmlformats.org/wordprocessingml/2006/main">
        <w:t xml:space="preserve">Síðari bók konunganna 21:26 Og hann var grafinn í gröf sinni í Ússagarði, og Jósía sonur hans varð konungur í hans stað.</w:t>
      </w:r>
    </w:p>
    <w:p/>
    <w:p>
      <w:r xmlns:w="http://schemas.openxmlformats.org/wordprocessingml/2006/main">
        <w:t xml:space="preserve">Manasse Júdakonungur var grafinn í garði Ússa og Jósía sonur hans tók við af honum.</w:t>
      </w:r>
    </w:p>
    <w:p/>
    <w:p>
      <w:r xmlns:w="http://schemas.openxmlformats.org/wordprocessingml/2006/main">
        <w:t xml:space="preserve">1. Gildi arfleifðar föður</w:t>
      </w:r>
    </w:p>
    <w:p/>
    <w:p>
      <w:r xmlns:w="http://schemas.openxmlformats.org/wordprocessingml/2006/main">
        <w:t xml:space="preserve">2. Kraftur arfleifðar</w:t>
      </w:r>
    </w:p>
    <w:p/>
    <w:p>
      <w:r xmlns:w="http://schemas.openxmlformats.org/wordprocessingml/2006/main">
        <w:t xml:space="preserve">1. Orðskviðirnir 13:22 - Góður maður lætur barnabörnum sínum eftir arf, en auður syndarans er geymdur handa réttlátum.</w:t>
      </w:r>
    </w:p>
    <w:p/>
    <w:p>
      <w:r xmlns:w="http://schemas.openxmlformats.org/wordprocessingml/2006/main">
        <w:t xml:space="preserve">2. Rómverjabréfið 8:17 - og ef börn eru, þá erfingjar Guðs og samerfingjar Krists, að því tilskildu að vér þjáumst með honum til þess að vér verðum líka vegsamaðir með honum.</w:t>
      </w:r>
    </w:p>
    <w:p/>
    <w:p>
      <w:r xmlns:w="http://schemas.openxmlformats.org/wordprocessingml/2006/main">
        <w:t xml:space="preserve">2. Konungabók 22. kafli fjallar um réttlátar umbætur sem Jósía Júdakonungur hafði frumkvæði að, þar á meðal enduruppgötvun lögmálsbókarinnar og skuldbindingu hans til að fylgja boðorðum Guðs.</w:t>
      </w:r>
    </w:p>
    <w:p/>
    <w:p>
      <w:r xmlns:w="http://schemas.openxmlformats.org/wordprocessingml/2006/main">
        <w:t xml:space="preserve">1. málsgrein: Kaflinn byrjar á því að kynna Jósía sem átta ára gamall sem verður konungur eftir dauða föður síns Amons. Ólíkt vondum forverum sínum fetar Jósía í fótspor Davíðs og leitast við að gera það sem rétt er í augum Guðs (2. Konungabók 22:1-2).</w:t>
      </w:r>
    </w:p>
    <w:p/>
    <w:p>
      <w:r xmlns:w="http://schemas.openxmlformats.org/wordprocessingml/2006/main">
        <w:t xml:space="preserve">2. málsgrein: Á átjánda stjórnarári hans fyrirskipar Jósía endurreisnarverkefni fyrir musterið. Á þessu ferli uppgötvar Hilkía, æðsti prestur, bókrollu sem inniheldur lögmálsbókina (sem vísar líklega í 5. Mósebók) (2. Konungabók 22:3-8).</w:t>
      </w:r>
    </w:p>
    <w:p/>
    <w:p>
      <w:r xmlns:w="http://schemas.openxmlformats.org/wordprocessingml/2006/main">
        <w:t xml:space="preserve">3. málsgrein: Þegar Jósía heyrir orðin skrifuð í lögbókinni, rífur Jósía klæði sín í neyð vegna þess að hann áttar sig á því að Júda hefur ekki fylgt boðorðum Guðs. Hann sendir sendiboða til að spyrjast fyrir um dóm Guðs (2. Konungabók 22:9-13).</w:t>
      </w:r>
    </w:p>
    <w:p/>
    <w:p>
      <w:r xmlns:w="http://schemas.openxmlformats.org/wordprocessingml/2006/main">
        <w:t xml:space="preserve">Fjórða málsgrein: Frásögnin lýsir því hvernig Hulda, spákona, flytur boðskap frá Guði sem staðfestir að dómur muni koma yfir Júda vegna óhlýðni þeirra en viðurkennir iðrandi hjarta Jósía og lofar honum friði meðan hann lifir (Konungabók 22;14-20).</w:t>
      </w:r>
    </w:p>
    <w:p/>
    <w:p>
      <w:r xmlns:w="http://schemas.openxmlformats.org/wordprocessingml/2006/main">
        <w:t xml:space="preserve">5. málsgrein:Kaflanum lýkur með smáatriðum um að Jósía safnar öllum Júda saman og les upp úr Lögbókinni. Hann gerir sáttmála frammi fyrir Guði og leiðir Júda til að hreinsa skurðgoðadýrkun úr hópi þeirra (Kon 22;23-24).</w:t>
      </w:r>
    </w:p>
    <w:p/>
    <w:p>
      <w:r xmlns:w="http://schemas.openxmlformats.org/wordprocessingml/2006/main">
        <w:t xml:space="preserve">Í stuttu máli, kafli tuttugu og tveir af 2. Konungabók sýnir réttláta valdatíð Jósía, endurreisnarverkefni fyrir musteri, uppgötvun lögbókarinnar, vanlíðan vegna óhlýðni. Spámannlegur boðskapur um dóm, sáttmálagerð og umbætur. Þetta Í stuttu máli, kafli kannar þemu eins og enduruppgötvun og aðlagast orði Guðs, mikilvægi iðrunar og að leita leiðsagnar spámanna og hvernig réttlát forysta getur leitt til andlegrar endurnýjunar og umbóta.</w:t>
      </w:r>
    </w:p>
    <w:p/>
    <w:p>
      <w:r xmlns:w="http://schemas.openxmlformats.org/wordprocessingml/2006/main">
        <w:t xml:space="preserve">Síðari bók konunganna 22:1 Jósía var átta ára þegar hann varð konungur, og hann ríkti þrjátíu og eitt ár í Jerúsalem. Og móðir hans hét Jedída, dóttir Adaja frá Boskat.</w:t>
      </w:r>
    </w:p>
    <w:p/>
    <w:p>
      <w:r xmlns:w="http://schemas.openxmlformats.org/wordprocessingml/2006/main">
        <w:t xml:space="preserve">Jósía tók að ríkja þegar hann var átta ára gamall og ríkti í 31 ár. Móðir hans hét Jedida, dóttir Adaja frá Boskat.</w:t>
      </w:r>
    </w:p>
    <w:p/>
    <w:p>
      <w:r xmlns:w="http://schemas.openxmlformats.org/wordprocessingml/2006/main">
        <w:t xml:space="preserve">1. Trúfesti Guðs er augljós í lífi Jósía konungs, sem gat ríkt í yfir 30 ár.</w:t>
      </w:r>
    </w:p>
    <w:p/>
    <w:p>
      <w:r xmlns:w="http://schemas.openxmlformats.org/wordprocessingml/2006/main">
        <w:t xml:space="preserve">2. Við getum lært af fordæmi Jósía konungs, sem var Guði trúr þrátt fyrir ungan aldur.</w:t>
      </w:r>
    </w:p>
    <w:p/>
    <w:p>
      <w:r xmlns:w="http://schemas.openxmlformats.org/wordprocessingml/2006/main">
        <w:t xml:space="preserve">1. Síðari Kroníkubók 34:3 - Því að á áttunda ríkisári sínu, meðan hann var enn ungur, tók hann að leita Guðs Davíðs föður síns, og á tólfta ári tók hann að hreinsa Júda og Jerúsalem af hinu háa. staðir og lundirnar og útskornu líkneskurnar og steyptu líkneskurnar.</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Síðari bók konunganna 22:2 Og hann gjörði það sem rétt var í augum Drottins og gekk alla vegu Davíðs föður síns og vék hvorki til hægri né vinstri.</w:t>
      </w:r>
    </w:p>
    <w:p/>
    <w:p>
      <w:r xmlns:w="http://schemas.openxmlformats.org/wordprocessingml/2006/main">
        <w:t xml:space="preserve">Jósía konungur fetaði í fótspor föður síns, Davíðs konungs, og gerði það sem rétt er í augum Drottins.</w:t>
      </w:r>
    </w:p>
    <w:p/>
    <w:p>
      <w:r xmlns:w="http://schemas.openxmlformats.org/wordprocessingml/2006/main">
        <w:t xml:space="preserve">1. Lifðu réttlætislífi: Dæmi Jósía konungs</w:t>
      </w:r>
    </w:p>
    <w:p/>
    <w:p>
      <w:r xmlns:w="http://schemas.openxmlformats.org/wordprocessingml/2006/main">
        <w:t xml:space="preserve">2. Ganga á vegi hinna réttlátu: Að fylgja fordæmi Davíðs konungs</w:t>
      </w:r>
    </w:p>
    <w:p/>
    <w:p>
      <w:r xmlns:w="http://schemas.openxmlformats.org/wordprocessingml/2006/main">
        <w:t xml:space="preserve">1. Sálmur 15:2 - Sá sem gengur óaðfinnanlega og gerir það sem rétt er og talar sannleika í hjarta sínu.</w:t>
      </w:r>
    </w:p>
    <w:p/>
    <w:p>
      <w:r xmlns:w="http://schemas.openxmlformats.org/wordprocessingml/2006/main">
        <w:t xml:space="preserve">2. Míka 6:8 - Hann hefur sagt þér, maður, hvað gott er. Og hvers krefst Drottinn af þér annað en að gjöra rétt, elska góðvild og ganga auðmjúkur með Guði þínum?</w:t>
      </w:r>
    </w:p>
    <w:p/>
    <w:p>
      <w:r xmlns:w="http://schemas.openxmlformats.org/wordprocessingml/2006/main">
        <w:t xml:space="preserve">Síðari bók konunganna 22:3 Og svo bar við á átjánda ríkisári Jósía konungs, að konungur sendi Safan Asaljason, son Mesúllams, ritara, til húss Drottins og sagði:</w:t>
      </w:r>
    </w:p>
    <w:p/>
    <w:p>
      <w:r xmlns:w="http://schemas.openxmlformats.org/wordprocessingml/2006/main">
        <w:t xml:space="preserve">Á átjánda ríkisári Jósía konungs sendi hann Safan Asaljason til húss Drottins.</w:t>
      </w:r>
    </w:p>
    <w:p/>
    <w:p>
      <w:r xmlns:w="http://schemas.openxmlformats.org/wordprocessingml/2006/main">
        <w:t xml:space="preserve">1. Trúfesti Jósía konungs</w:t>
      </w:r>
    </w:p>
    <w:p/>
    <w:p>
      <w:r xmlns:w="http://schemas.openxmlformats.org/wordprocessingml/2006/main">
        <w:t xml:space="preserve">2. Mikilvægi þess að hlýða Drottni</w:t>
      </w:r>
    </w:p>
    <w:p/>
    <w:p>
      <w:r xmlns:w="http://schemas.openxmlformats.org/wordprocessingml/2006/main">
        <w:t xml:space="preserve">1. Mósebók 17:18-20 - Konungurinn á að hlýða skipunum Drottins</w:t>
      </w:r>
    </w:p>
    <w:p/>
    <w:p>
      <w:r xmlns:w="http://schemas.openxmlformats.org/wordprocessingml/2006/main">
        <w:t xml:space="preserve">2. Síðari Kroníkubók 34:18-20 - Skuldbinding Jósía við boð og lög Drottins</w:t>
      </w:r>
    </w:p>
    <w:p/>
    <w:p>
      <w:r xmlns:w="http://schemas.openxmlformats.org/wordprocessingml/2006/main">
        <w:t xml:space="preserve">Síðari bók konunganna 22:4 Farið upp til Hilkía æðsta prests, að hann geti safnað saman silfrinu, sem komið er inn í hús Drottins, sem dyraverðirnir hafa safnað af lýðnum.</w:t>
      </w:r>
    </w:p>
    <w:p/>
    <w:p>
      <w:r xmlns:w="http://schemas.openxmlformats.org/wordprocessingml/2006/main">
        <w:t xml:space="preserve">Hilkía var falið að leggja saman silfrið, sem dyraverðirnir færðu inn í hús Drottins.</w:t>
      </w:r>
    </w:p>
    <w:p/>
    <w:p>
      <w:r xmlns:w="http://schemas.openxmlformats.org/wordprocessingml/2006/main">
        <w:t xml:space="preserve">1. Mikilvægi ráðsmennsku - Notkun ritninga til að hvetja trúaða til að vera trúir ráðsmenn auðlinda sinna.</w:t>
      </w:r>
    </w:p>
    <w:p/>
    <w:p>
      <w:r xmlns:w="http://schemas.openxmlformats.org/wordprocessingml/2006/main">
        <w:t xml:space="preserve">2. Trúfesta í hlýðni - Kanna kraft hlýðni við boð Guðs.</w:t>
      </w:r>
    </w:p>
    <w:p/>
    <w:p>
      <w:r xmlns:w="http://schemas.openxmlformats.org/wordprocessingml/2006/main">
        <w:t xml:space="preserve">1.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2. 3. Mósebók 27:30 - „Tíund af öllu úr landinu, hvort sem það er korni úr moldinni eða ávöxtum af trjánum, er Drottins, hún er heilög Drottni.</w:t>
      </w:r>
    </w:p>
    <w:p/>
    <w:p>
      <w:r xmlns:w="http://schemas.openxmlformats.org/wordprocessingml/2006/main">
        <w:t xml:space="preserve">Síðari bók konunganna 22:5 Og þeir skulu afhenda það þeim sem vinna verkið, sem hafa umsjón með musteri Drottins, og þeir skulu gefa það þeim sem vinna verkið í musteri Drottins. , til að gera við brot á húsinu,</w:t>
      </w:r>
    </w:p>
    <w:p/>
    <w:p>
      <w:r xmlns:w="http://schemas.openxmlformats.org/wordprocessingml/2006/main">
        <w:t xml:space="preserve">Jósía konungur skipar lýðnum að gefa peninga til að gera við musteri Drottins í Jerúsalem.</w:t>
      </w:r>
    </w:p>
    <w:p/>
    <w:p>
      <w:r xmlns:w="http://schemas.openxmlformats.org/wordprocessingml/2006/main">
        <w:t xml:space="preserve">1. Guð kallar okkur til að fara með auðlindir okkar og nota þær sér til dýrðar.</w:t>
      </w:r>
    </w:p>
    <w:p/>
    <w:p>
      <w:r xmlns:w="http://schemas.openxmlformats.org/wordprocessingml/2006/main">
        <w:t xml:space="preserve">2. Við getum heiðrað Guð með því að gefa í verk hans.</w:t>
      </w:r>
    </w:p>
    <w:p/>
    <w:p>
      <w:r xmlns:w="http://schemas.openxmlformats.org/wordprocessingml/2006/main">
        <w:t xml:space="preserve">1. 2. Korintubréf 9:7 - Hver og einn verður að gefa eins og hann hefur ákveðið í hjarta sínu, ekki með tregðu eða nauðung, því að Guð elskar glaðan gjafara.</w:t>
      </w:r>
    </w:p>
    <w:p/>
    <w:p>
      <w:r xmlns:w="http://schemas.openxmlformats.org/wordprocessingml/2006/main">
        <w:t xml:space="preserve">2. Orðskviðirnir 3:9 - Heiðra Drottin með auðæfum þínum og frumgróða allrar afraksturs þíns;</w:t>
      </w:r>
    </w:p>
    <w:p/>
    <w:p>
      <w:r xmlns:w="http://schemas.openxmlformats.org/wordprocessingml/2006/main">
        <w:t xml:space="preserve">Síðari bók konunganna 22:6 til smiða, smiða og múrara, og til að kaupa timbur og tilhöggna steina til að gera við húsið.</w:t>
      </w:r>
    </w:p>
    <w:p/>
    <w:p>
      <w:r xmlns:w="http://schemas.openxmlformats.org/wordprocessingml/2006/main">
        <w:t xml:space="preserve">Jósía konungur fyrirskipar að safna smiðum, smiðum, múrara, timbri og steinum saman til að gera við hús Guðs.</w:t>
      </w:r>
    </w:p>
    <w:p/>
    <w:p>
      <w:r xmlns:w="http://schemas.openxmlformats.org/wordprocessingml/2006/main">
        <w:t xml:space="preserve">1. Guð kallar okkur til að gera við og endurheimta samband okkar við sig.</w:t>
      </w:r>
    </w:p>
    <w:p/>
    <w:p>
      <w:r xmlns:w="http://schemas.openxmlformats.org/wordprocessingml/2006/main">
        <w:t xml:space="preserve">2. Allir menn eiga að vinna saman að því að byggja upp ríki Guðs.</w:t>
      </w:r>
    </w:p>
    <w:p/>
    <w:p>
      <w:r xmlns:w="http://schemas.openxmlformats.org/wordprocessingml/2006/main">
        <w:t xml:space="preserve">1. Efesusbréfið 2:10 - Því að vér erum handaverk Guðs, sköpuð í Kristi Jesú til góðra verka, sem Guð hefur fyrirfram búið okkur til að gjöra.</w:t>
      </w:r>
    </w:p>
    <w:p/>
    <w:p>
      <w:r xmlns:w="http://schemas.openxmlformats.org/wordprocessingml/2006/main">
        <w:t xml:space="preserve">2. Matteusarguðspjall 6:33 - En leitið fyrst ríkis hans og réttlætis, og allt þetta mun einnig verða yður gefið.</w:t>
      </w:r>
    </w:p>
    <w:p/>
    <w:p>
      <w:r xmlns:w="http://schemas.openxmlformats.org/wordprocessingml/2006/main">
        <w:t xml:space="preserve">Síðari bók konunganna 22:7 En ekki var gert upp við þá af peningunum, sem þeir fengu í hendur, af því að þeir sýndu trúmennsku.</w:t>
      </w:r>
    </w:p>
    <w:p/>
    <w:p>
      <w:r xmlns:w="http://schemas.openxmlformats.org/wordprocessingml/2006/main">
        <w:t xml:space="preserve">Ekki var gert grein fyrir því fé sem embættismönnum var gefið vegna þess að þeir voru trúir þeim.</w:t>
      </w:r>
    </w:p>
    <w:p/>
    <w:p>
      <w:r xmlns:w="http://schemas.openxmlformats.org/wordprocessingml/2006/main">
        <w:t xml:space="preserve">1. Guð umbunar trúfesti með trausti.</w:t>
      </w:r>
    </w:p>
    <w:p/>
    <w:p>
      <w:r xmlns:w="http://schemas.openxmlformats.org/wordprocessingml/2006/main">
        <w:t xml:space="preserve">2. Það er mikilvægt að axla ábyrgð og vera trúr því sem okkur er trúað fyrir.</w:t>
      </w:r>
    </w:p>
    <w:p/>
    <w:p>
      <w:r xmlns:w="http://schemas.openxmlformats.org/wordprocessingml/2006/main">
        <w:t xml:space="preserve">1. Matteusarguðspjall 25:21 - Húsbóndi hans sagði við hann: Vel gert, góði og trúi þjónn. Þú hefur verið trúr yfir litlu; Ég mun setja þig yfir margt.</w:t>
      </w:r>
    </w:p>
    <w:p/>
    <w:p>
      <w:r xmlns:w="http://schemas.openxmlformats.org/wordprocessingml/2006/main">
        <w:t xml:space="preserve">'.</w:t>
      </w:r>
    </w:p>
    <w:p/>
    <w:p>
      <w:r xmlns:w="http://schemas.openxmlformats.org/wordprocessingml/2006/main">
        <w:t xml:space="preserve">2. Orðskviðirnir 10:9 - Hver sem gengur í ráðvendni, gengur öruggur, en sá sem gerir sína vegu krókótta mun verða uppvís.</w:t>
      </w:r>
    </w:p>
    <w:p/>
    <w:p>
      <w:r xmlns:w="http://schemas.openxmlformats.org/wordprocessingml/2006/main">
        <w:t xml:space="preserve">Síðari bók konunganna 22:8 Þá sagði Hilkía æðsti prestur við Safan kanslara: "Ég hef fundið lögmálsbókina í húsi Drottins." Og Hilkía gaf Safan bókina, og hann las hana.</w:t>
      </w:r>
    </w:p>
    <w:p/>
    <w:p>
      <w:r xmlns:w="http://schemas.openxmlformats.org/wordprocessingml/2006/main">
        <w:t xml:space="preserve">Hilkía, æðsti prestur, fann lögmálsbókina í húsi Drottins og gaf Safan hana til að lesa hana.</w:t>
      </w:r>
    </w:p>
    <w:p/>
    <w:p>
      <w:r xmlns:w="http://schemas.openxmlformats.org/wordprocessingml/2006/main">
        <w:t xml:space="preserve">1. "Orð Guðs er að finna á óvæntum stöðum"</w:t>
      </w:r>
    </w:p>
    <w:p/>
    <w:p>
      <w:r xmlns:w="http://schemas.openxmlformats.org/wordprocessingml/2006/main">
        <w:t xml:space="preserve">2. "Að uppgötva sannleika Guðs í heimi myrkurs"</w:t>
      </w:r>
    </w:p>
    <w:p/>
    <w:p>
      <w:r xmlns:w="http://schemas.openxmlformats.org/wordprocessingml/2006/main">
        <w:t xml:space="preserve">1. Sálmur 119:105, "Orð þitt er lampi fóta minna og ljós á vegi mínum"</w:t>
      </w:r>
    </w:p>
    <w:p/>
    <w:p>
      <w:r xmlns:w="http://schemas.openxmlformats.org/wordprocessingml/2006/main">
        <w:t xml:space="preserve">2. Jóhannesarguðspjall 8:12, "Ég er ljós heimsins. Hver sem fylgir mér mun ekki ganga í myrkri, heldur hafa ljós lífsins."</w:t>
      </w:r>
    </w:p>
    <w:p/>
    <w:p>
      <w:r xmlns:w="http://schemas.openxmlformats.org/wordprocessingml/2006/main">
        <w:t xml:space="preserve">Síðari bók konunganna 22:9 Þá kom Safan fræðimaður til konungs og flutti konungi boð og sagði: Þjónar þínir hafa safnað saman peningunum, sem fundust í húsinu, og gefið þeim, sem verkið vinna, , sem hafa umsjón með musteri Drottins.</w:t>
      </w:r>
    </w:p>
    <w:p/>
    <w:p>
      <w:r xmlns:w="http://schemas.openxmlformats.org/wordprocessingml/2006/main">
        <w:t xml:space="preserve">Safan fræðimaður sagði konungi frá því að fénu, sem fannst í húsi Drottins, hefði verið safnað saman og þeim gefið þeim sem bera ábyrgð á því.</w:t>
      </w:r>
    </w:p>
    <w:p/>
    <w:p>
      <w:r xmlns:w="http://schemas.openxmlformats.org/wordprocessingml/2006/main">
        <w:t xml:space="preserve">1. Kraftur trúrrar forsjárhyggju</w:t>
      </w:r>
    </w:p>
    <w:p/>
    <w:p>
      <w:r xmlns:w="http://schemas.openxmlformats.org/wordprocessingml/2006/main">
        <w:t xml:space="preserve">2. Hlýðni við köllun Guðs</w:t>
      </w:r>
    </w:p>
    <w:p/>
    <w:p>
      <w:r xmlns:w="http://schemas.openxmlformats.org/wordprocessingml/2006/main">
        <w:t xml:space="preserve">1.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2. Malakí 3:10 - Færið alla tíundina inn í forðabúrið, svo að matur sé í húsi mínu. Reynið mig í þessu,“ segir Drottinn allsherjar, „og sjáið hvort ég opni ekki flóðgáttir himinsins og úthelli svo mikilli blessun að ekki sé nóg pláss til að geyma hana.</w:t>
      </w:r>
    </w:p>
    <w:p/>
    <w:p>
      <w:r xmlns:w="http://schemas.openxmlformats.org/wordprocessingml/2006/main">
        <w:t xml:space="preserve">Síðari bók konunganna 22:10 Og Safan fræðimaður sagði konungi frá og sagði: ,,Hilkía prestur hefur afhent mér bók. Og Safan las það fyrir konungi.</w:t>
      </w:r>
    </w:p>
    <w:p/>
    <w:p>
      <w:r xmlns:w="http://schemas.openxmlformats.org/wordprocessingml/2006/main">
        <w:t xml:space="preserve">Safan fræðimaður sýndi Jósía konungi bók, sem Hilkía prestur hafði afhent honum, og las hana upp fyrir konungi.</w:t>
      </w:r>
    </w:p>
    <w:p/>
    <w:p>
      <w:r xmlns:w="http://schemas.openxmlformats.org/wordprocessingml/2006/main">
        <w:t xml:space="preserve">1. Kraftur orðs Guðs: Hvernig Biblían getur umbreytt lífi okkar</w:t>
      </w:r>
    </w:p>
    <w:p/>
    <w:p>
      <w:r xmlns:w="http://schemas.openxmlformats.org/wordprocessingml/2006/main">
        <w:t xml:space="preserve">2. Mikilvægi þess að hlusta og læra: Hvernig getum við notið góðs af því að heyra orð Guðs</w:t>
      </w:r>
    </w:p>
    <w:p/>
    <w:p>
      <w:r xmlns:w="http://schemas.openxmlformats.org/wordprocessingml/2006/main">
        <w:t xml:space="preserve">1. Sálmur 119:105 - Orð þitt er lampi fóta minna og ljós á vegi mínum.</w:t>
      </w:r>
    </w:p>
    <w:p/>
    <w:p>
      <w:r xmlns:w="http://schemas.openxmlformats.org/wordprocessingml/2006/main">
        <w:t xml:space="preserve">2. Kólossubréfið 3:16 - Látið boðskap Krists búa ríkulega á meðal ykkar er þið kennið og áminnið hver annan af allri speki með sálmum, sálmum og söngvum andans, syngjandi Guði með þakklæti í hjörtum ykkar.</w:t>
      </w:r>
    </w:p>
    <w:p/>
    <w:p>
      <w:r xmlns:w="http://schemas.openxmlformats.org/wordprocessingml/2006/main">
        <w:t xml:space="preserve">Síðari bók konunganna 22:11 Og svo bar við, er konungur hafði heyrt orð lögmálsbókarinnar, að hann reif klæði sín.</w:t>
      </w:r>
    </w:p>
    <w:p/>
    <w:p>
      <w:r xmlns:w="http://schemas.openxmlformats.org/wordprocessingml/2006/main">
        <w:t xml:space="preserve">Jósía konungur varð mjög snortinn eftir að hafa heyrt orð lögmálsins og reif klæði sín.</w:t>
      </w:r>
    </w:p>
    <w:p/>
    <w:p>
      <w:r xmlns:w="http://schemas.openxmlformats.org/wordprocessingml/2006/main">
        <w:t xml:space="preserve">1. Orð Guðs er kraftmikið og breytir lífinu</w:t>
      </w:r>
    </w:p>
    <w:p/>
    <w:p>
      <w:r xmlns:w="http://schemas.openxmlformats.org/wordprocessingml/2006/main">
        <w:t xml:space="preserve">2. Að bregðast við orði Drottins</w:t>
      </w:r>
    </w:p>
    <w:p/>
    <w:p>
      <w:r xmlns:w="http://schemas.openxmlformats.org/wordprocessingml/2006/main">
        <w:t xml:space="preserve">1. Jesaja 55:11 - "Svo mun það orð mitt vera, sem út gengur af mínum munni: það mun ekki hverfa til mín tómt, heldur mun það framkvæma það, sem ég hef áformað, og ná árangri í því, sem ég sendi það til."</w:t>
      </w:r>
    </w:p>
    <w:p/>
    <w:p>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Síðari bók konunganna 22:12 Og konungur bauð Hilkía presti og Ahíkam Safanssyni og Akbor Míkajasyni og Safan fræðimanni og Asaja þjóni konungs og sagði:</w:t>
      </w:r>
    </w:p>
    <w:p/>
    <w:p>
      <w:r xmlns:w="http://schemas.openxmlformats.org/wordprocessingml/2006/main">
        <w:t xml:space="preserve">Farið og spyrjið Drottins fyrir mig, fyrir fólkið og allan Júda, um orð þessarar bókar, sem fundin er, því að mikil er reiði Drottins, sem er upptendraður gegn oss, af því að feður vorir hafa ekki hlýtt. orðum þessarar bókar, að fara eftir öllu því, sem um oss er ritað.</w:t>
      </w:r>
    </w:p>
    <w:p/>
    <w:p>
      <w:r xmlns:w="http://schemas.openxmlformats.org/wordprocessingml/2006/main">
        <w:t xml:space="preserve">Jósía konungur skipar fimm mönnum að spyrja Drottins um orð bókarinnar, þar sem reiði Drottins kviknar gegn þeim fyrir að hafa ekki farið eftir fyrirmælum hennar.</w:t>
      </w:r>
    </w:p>
    <w:p/>
    <w:p>
      <w:r xmlns:w="http://schemas.openxmlformats.org/wordprocessingml/2006/main">
        <w:t xml:space="preserve">1. Mikilvægi þess að fylgja orði Guðs</w:t>
      </w:r>
    </w:p>
    <w:p/>
    <w:p>
      <w:r xmlns:w="http://schemas.openxmlformats.org/wordprocessingml/2006/main">
        <w:t xml:space="preserve">2. Afleiðingar óhlýðni við Guð</w:t>
      </w:r>
    </w:p>
    <w:p/>
    <w:p>
      <w:r xmlns:w="http://schemas.openxmlformats.org/wordprocessingml/2006/main">
        <w:t xml:space="preserve">1. Sálmur 119:11 - "Orð þitt hef ég falið í hjarta mínu, til þess að ég syndga ekki gegn þér."</w:t>
      </w:r>
    </w:p>
    <w:p/>
    <w:p>
      <w:r xmlns:w="http://schemas.openxmlformats.org/wordprocessingml/2006/main">
        <w:t xml:space="preserve">2. Hebreabréfið 4:12 – „Því að orð Guðs er lifandi og kröftugt og beittara hverju tvíeggjuðu sverði, það stingur í sundur sál og anda, liðum og merg og greinir hugsanir. og hjartans ásetning."</w:t>
      </w:r>
    </w:p>
    <w:p/>
    <w:p>
      <w:r xmlns:w="http://schemas.openxmlformats.org/wordprocessingml/2006/main">
        <w:t xml:space="preserve">Síðari bók konunganna 22:13 Farið og spyrjið Drottin fyrir mig, fyrir fólkið og allan Júda, um orð þessarar bókar, sem finnast, því að mikil er reiði Drottins, sem er upptendraður gegn oss, því að Feður vorir hafa ekki hlýtt orðum þessarar bókar, til að fara eftir öllu því, sem um oss er ritað.</w:t>
      </w:r>
    </w:p>
    <w:p/>
    <w:p>
      <w:r xmlns:w="http://schemas.openxmlformats.org/wordprocessingml/2006/main">
        <w:t xml:space="preserve">Júdamenn standa frammi fyrir reiði Guðs vegna þess að þeir hafa ekki hlýtt orðum bókarinnar sem hefur fundist.</w:t>
      </w:r>
    </w:p>
    <w:p/>
    <w:p>
      <w:r xmlns:w="http://schemas.openxmlformats.org/wordprocessingml/2006/main">
        <w:t xml:space="preserve">1. "Að lifa í hlýðni við orð Guðs"</w:t>
      </w:r>
    </w:p>
    <w:p/>
    <w:p>
      <w:r xmlns:w="http://schemas.openxmlformats.org/wordprocessingml/2006/main">
        <w:t xml:space="preserve">2. "Að horfast í augu við afleiðingar óhlýðni"</w:t>
      </w:r>
    </w:p>
    <w:p/>
    <w:p>
      <w:r xmlns:w="http://schemas.openxmlformats.org/wordprocessingml/2006/main">
        <w:t xml:space="preserve">1.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Sálmur 119:11 - Ég geymdi orð þitt í hjarta mínu, svo að ég syndga ekki gegn þér.</w:t>
      </w:r>
    </w:p>
    <w:p/>
    <w:p>
      <w:r xmlns:w="http://schemas.openxmlformats.org/wordprocessingml/2006/main">
        <w:t xml:space="preserve">Síðari bók konunganna 22:14 Þá fóru Hilkía prestur, Ahíkam, Akbor, Safan og Asaja til Huldu spákonu, konu Sallúms Tíkvasonar, Harhassonar, fatavarðarins. (nú bjó hún í Jerúsalem í háskólanum;) og þeir töluðu við hana.</w:t>
      </w:r>
    </w:p>
    <w:p/>
    <w:p>
      <w:r xmlns:w="http://schemas.openxmlformats.org/wordprocessingml/2006/main">
        <w:t xml:space="preserve">Fimm menn fóru til að tala við Huldu spákonu sem bjó í Jerúsalem og var gift Sallum.</w:t>
      </w:r>
    </w:p>
    <w:p/>
    <w:p>
      <w:r xmlns:w="http://schemas.openxmlformats.org/wordprocessingml/2006/main">
        <w:t xml:space="preserve">1. Orð Guðs er öflugt verkfæri - 2. Konungabók 22:14</w:t>
      </w:r>
    </w:p>
    <w:p/>
    <w:p>
      <w:r xmlns:w="http://schemas.openxmlformats.org/wordprocessingml/2006/main">
        <w:t xml:space="preserve">2. Leita leiðsagnar frá andlegum leiðtogum - 2. Konungabók 22:14</w:t>
      </w:r>
    </w:p>
    <w:p/>
    <w:p>
      <w:r xmlns:w="http://schemas.openxmlformats.org/wordprocessingml/2006/main">
        <w:t xml:space="preserve">1. Jóhannesarguðspjall 17:17 - Helgið þá í sannleika þínum: orð þitt er sannleikur.</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Síðari bók konunganna 22:15 Og hún sagði við þá: Svo segir Drottinn, Guð Ísraels: Segið manninum, sem sendi yður til mín,</w:t>
      </w:r>
    </w:p>
    <w:p/>
    <w:p>
      <w:r xmlns:w="http://schemas.openxmlformats.org/wordprocessingml/2006/main">
        <w:t xml:space="preserve">Kona nokkur sagði sendimönnum frá Ísraelskonungi að Drottinn Ísraels Guð hefði boðskap til mannsins sem sendi þá.</w:t>
      </w:r>
    </w:p>
    <w:p/>
    <w:p>
      <w:r xmlns:w="http://schemas.openxmlformats.org/wordprocessingml/2006/main">
        <w:t xml:space="preserve">1. Guð talar: Að hlusta á rödd Drottins</w:t>
      </w:r>
    </w:p>
    <w:p/>
    <w:p>
      <w:r xmlns:w="http://schemas.openxmlformats.org/wordprocessingml/2006/main">
        <w:t xml:space="preserve">2. Að vera boðberar orðs Guðs</w:t>
      </w:r>
    </w:p>
    <w:p/>
    <w:p>
      <w:r xmlns:w="http://schemas.openxmlformats.org/wordprocessingml/2006/main">
        <w:t xml:space="preserve">1. Jesaja 55:11 -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2. Jeremía 1:7-9 - En Drottinn sagði við mig: Segðu ekki: Ég er aðeins unglingur. Því að öllum þeim, sem ég sendi, skalt þú fara, og allt sem ég býð þér, það skalt þú tala. Vertu ekki hræddur við þá, því að ég er með þér til að frelsa þig, segir Drottinn.</w:t>
      </w:r>
    </w:p>
    <w:p/>
    <w:p>
      <w:r xmlns:w="http://schemas.openxmlformats.org/wordprocessingml/2006/main">
        <w:t xml:space="preserve">Síðari bók konunganna 22:16 Svo segir Drottinn: Sjá, ég mun leiða illt yfir þennan stað og yfir íbúa hans, öll orð bókarinnar, sem Júdakonungur hefur lesið:</w:t>
      </w:r>
    </w:p>
    <w:p/>
    <w:p>
      <w:r xmlns:w="http://schemas.openxmlformats.org/wordprocessingml/2006/main">
        <w:t xml:space="preserve">Drottinn lýsir yfir að hann muni leiða illt yfir fólkið á þessum stað fyrir að hlýða á orð bókarinnar sem Júdakonungur las.</w:t>
      </w:r>
    </w:p>
    <w:p/>
    <w:p>
      <w:r xmlns:w="http://schemas.openxmlformats.org/wordprocessingml/2006/main">
        <w:t xml:space="preserve">1. "Afleiðingar óhlýðni"</w:t>
      </w:r>
    </w:p>
    <w:p/>
    <w:p>
      <w:r xmlns:w="http://schemas.openxmlformats.org/wordprocessingml/2006/main">
        <w:t xml:space="preserve">2. „Máttur orðs Guðs“</w:t>
      </w:r>
    </w:p>
    <w:p/>
    <w:p>
      <w:r xmlns:w="http://schemas.openxmlformats.org/wordprocessingml/2006/main">
        <w:t xml:space="preserve">1. Mósebók 28:15-68 - Viðvörun Guðs um afleiðingar óhlýðni.</w:t>
      </w:r>
    </w:p>
    <w:p/>
    <w:p>
      <w:r xmlns:w="http://schemas.openxmlformats.org/wordprocessingml/2006/main">
        <w:t xml:space="preserve">2. Jeremía 7:24-28 - Viðvörun Guðs um afleiðingar þess að hlýða ekki orði hans.</w:t>
      </w:r>
    </w:p>
    <w:p/>
    <w:p>
      <w:r xmlns:w="http://schemas.openxmlformats.org/wordprocessingml/2006/main">
        <w:t xml:space="preserve">Síðari bók konunganna 22:17 Af því að þeir hafa yfirgefið mig og brennt reykelsi öðrum guðum til þess að reita mig til reiði með öllum handaverkum sínum. Fyrir því mun reiði mín upptendrast gegn þessum stað og ekki slokknuð.</w:t>
      </w:r>
    </w:p>
    <w:p/>
    <w:p>
      <w:r xmlns:w="http://schemas.openxmlformats.org/wordprocessingml/2006/main">
        <w:t xml:space="preserve">Reiði Guðs mun kveikja á stað þar sem fólk hefur yfirgefið hann og brennt reykelsi öðrum guðum.</w:t>
      </w:r>
    </w:p>
    <w:p/>
    <w:p>
      <w:r xmlns:w="http://schemas.openxmlformats.org/wordprocessingml/2006/main">
        <w:t xml:space="preserve">1. Hörmung skurðgoðadýrkunar: Að skilja reiði Guðs</w:t>
      </w:r>
    </w:p>
    <w:p/>
    <w:p>
      <w:r xmlns:w="http://schemas.openxmlformats.org/wordprocessingml/2006/main">
        <w:t xml:space="preserve">2. Að snúa aftur til Guðs: Iðrun og endurnýjun</w:t>
      </w:r>
    </w:p>
    <w:p/>
    <w:p>
      <w:r xmlns:w="http://schemas.openxmlformats.org/wordprocessingml/2006/main">
        <w:t xml:space="preserve">1. Mósebók 6:14-15 - "Þú skalt ekki elta aðra guði, guði þjóðanna sem eru umhverfis þig, því að Drottinn Guð þinn er á meðal þinni vandlátur Guð, til þess að reiði Drottins Guðs þíns verði ekki kveikti í gegn þér og hann eyddi þér af yfirborði jarðar."</w:t>
      </w:r>
    </w:p>
    <w:p/>
    <w:p>
      <w:r xmlns:w="http://schemas.openxmlformats.org/wordprocessingml/2006/main">
        <w:t xml:space="preserve">2. Galatabréfið 6:7-8 - "Látið ekki blekkjast, Guð lætur ekki hæðast, því að allt sem maðurinn sáir, það mun hann og uppskera. Því að sá sem sáir í hold sitt mun af holdinu uppskera spillingu, en sá sem sáir. til anda mun andans uppskera eilíft líf."</w:t>
      </w:r>
    </w:p>
    <w:p/>
    <w:p>
      <w:r xmlns:w="http://schemas.openxmlformats.org/wordprocessingml/2006/main">
        <w:t xml:space="preserve">Síðari bók konunganna 22:18 En við Júdakonung, sem sendi yður til að spyrja Drottin, svo skuluð þér segja við hann: Svo segir Drottinn, Guð Ísraels: Um þau orð, sem þú hefur heyrt.</w:t>
      </w:r>
    </w:p>
    <w:p/>
    <w:p>
      <w:r xmlns:w="http://schemas.openxmlformats.org/wordprocessingml/2006/main">
        <w:t xml:space="preserve">Drottinn, Guð Ísraels, segir Júdakonungi að þau orð sem hann hefur heyrt séu sönn.</w:t>
      </w:r>
    </w:p>
    <w:p/>
    <w:p>
      <w:r xmlns:w="http://schemas.openxmlformats.org/wordprocessingml/2006/main">
        <w:t xml:space="preserve">1. Orð Guðs er satt</w:t>
      </w:r>
    </w:p>
    <w:p/>
    <w:p>
      <w:r xmlns:w="http://schemas.openxmlformats.org/wordprocessingml/2006/main">
        <w:t xml:space="preserve">2. Hlýðni við Guð er í fyrirrúmi</w:t>
      </w:r>
    </w:p>
    <w:p/>
    <w:p>
      <w:r xmlns:w="http://schemas.openxmlformats.org/wordprocessingml/2006/main">
        <w:t xml:space="preserve">1. Sálmur 119:105 Orð þitt er lampi fóta minna og ljós á vegi mínum.</w:t>
      </w:r>
    </w:p>
    <w:p/>
    <w:p>
      <w:r xmlns:w="http://schemas.openxmlformats.org/wordprocessingml/2006/main">
        <w:t xml:space="preserve">2. Rómverjabréfið 12:2 Lítið ekki að þessum heimi, heldur umbreytist með endurnýjun huga yðar, til þess að með prófraun getið þér greint hvað er vilji Guðs, hvað er gott og þóknanlegt og fullkomið.</w:t>
      </w:r>
    </w:p>
    <w:p/>
    <w:p>
      <w:r xmlns:w="http://schemas.openxmlformats.org/wordprocessingml/2006/main">
        <w:t xml:space="preserve">Síðari bók konunganna 22:19 Af því að hjarta þitt var blítt og þú auðmýktir þig frammi fyrir Drottni, þegar þú heyrðir hvað ég talaði gegn þessum stað og íbúum hans, að þeir yrðu að auðn og bölvun og rifið þitt í sundur. klæði og grét fyrir mér; Ég hef líka heyrt þig, segir Drottinn.</w:t>
      </w:r>
    </w:p>
    <w:p/>
    <w:p>
      <w:r xmlns:w="http://schemas.openxmlformats.org/wordprocessingml/2006/main">
        <w:t xml:space="preserve">Drottinn heyrði auðmjúka bæn Jósía konungs um iðrun fyrir syndir fólksins og sem svar lofaði hann að hlífa þeim við refsingu.</w:t>
      </w:r>
    </w:p>
    <w:p/>
    <w:p>
      <w:r xmlns:w="http://schemas.openxmlformats.org/wordprocessingml/2006/main">
        <w:t xml:space="preserve">1. Guð mun alltaf hlusta á hróp okkar um miskunn og fyrirgefningu.</w:t>
      </w:r>
    </w:p>
    <w:p/>
    <w:p>
      <w:r xmlns:w="http://schemas.openxmlformats.org/wordprocessingml/2006/main">
        <w:t xml:space="preserve">2. Drottinn heyrir sundurkramið og iðrandi hjörtu okkar.</w:t>
      </w:r>
    </w:p>
    <w:p/>
    <w:p>
      <w:r xmlns:w="http://schemas.openxmlformats.org/wordprocessingml/2006/main">
        <w:t xml:space="preserve">1. Sálmur 51:17 - Fórnir Guðs eru sundurkramur andi: sundurkramt og sundurkramið hjarta, ó Guð, þú fyrirlítur ekki.</w:t>
      </w:r>
    </w:p>
    <w:p/>
    <w:p>
      <w:r xmlns:w="http://schemas.openxmlformats.org/wordprocessingml/2006/main">
        <w:t xml:space="preserve">2. Jóel 2:13 - Rífið hjarta þitt en ekki klæði þín. Snú þér aftur til Drottins Guðs þíns, því að hann er miskunnsamur og miskunnsamur, seinn til reiði og kærleiksríkur, og hann víkur frá því að senda ógæfu.</w:t>
      </w:r>
    </w:p>
    <w:p/>
    <w:p>
      <w:r xmlns:w="http://schemas.openxmlformats.org/wordprocessingml/2006/main">
        <w:t xml:space="preserve">Síðari bók konunganna 22:20 Sjá, ég mun safna þér til feðra þinna, og þér munuð safnast í gröf þína í friði. Og augu þín munu ekki sjá alla þá ógæfu, sem ég mun leiða yfir þennan stað. Og þeir færðu konungi orð aftur.</w:t>
      </w:r>
    </w:p>
    <w:p/>
    <w:p>
      <w:r xmlns:w="http://schemas.openxmlformats.org/wordprocessingml/2006/main">
        <w:t xml:space="preserve">Jósía konungi var tilkynnt að hann myndi deyja í friði og ekki verða vitni að tortímingu Júda.</w:t>
      </w:r>
    </w:p>
    <w:p/>
    <w:p>
      <w:r xmlns:w="http://schemas.openxmlformats.org/wordprocessingml/2006/main">
        <w:t xml:space="preserve">1. Guð hefur áætlun fyrir okkur öll og við verðum að vera tilbúin að samþykkja hana.</w:t>
      </w:r>
    </w:p>
    <w:p/>
    <w:p>
      <w:r xmlns:w="http://schemas.openxmlformats.org/wordprocessingml/2006/main">
        <w:t xml:space="preserve">2. Friður er að finna jafnvel í miðri þjáningu og ólgu.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57:1-2 - Hinir réttlátu farast og enginn tekur það til sín. hinir guðræknu eru teknir burt og enginn skilur að hinir réttlátu eru teknir burt til að verða forðaðir frá illu. Þeir sem ganga réttlátir ganga til friðar; þeir finna hvíld þar sem þeir liggja í dauðanum.</w:t>
      </w:r>
    </w:p>
    <w:p/>
    <w:p>
      <w:r xmlns:w="http://schemas.openxmlformats.org/wordprocessingml/2006/main">
        <w:t xml:space="preserve">23. kafli 2. Konunga heldur áfram frásögninni af réttlátum umbótum Jósía konungs í Júda, þar á meðal útrýmingu skurðgoðadýrkunar, endurreisn sannrar tilbeiðslu og páskahátíð.</w:t>
      </w:r>
    </w:p>
    <w:p/>
    <w:p>
      <w:r xmlns:w="http://schemas.openxmlformats.org/wordprocessingml/2006/main">
        <w:t xml:space="preserve">1. málsgrein: Kaflinn hefst á því að Jósía safnar saman öllum öldungum og Júdamönnum til að lesa upp úr sáttmálabókinni sem er að finna í musterinu. Hann staðfestir opinberlega skuldbindingu þeirra til að fylgja boðorðum Guðs (2. Konungabók 23:1-3).</w:t>
      </w:r>
    </w:p>
    <w:p/>
    <w:p>
      <w:r xmlns:w="http://schemas.openxmlformats.org/wordprocessingml/2006/main">
        <w:t xml:space="preserve">2. málsgrein: Jósía fyrirskipar að fjarlægja öll skurðgoð, ölturu og fórnarhæðir sem tengjast skurðgoðadýrkun um allt Júda. Hann eyðir þeim og brennir leifar þeirra og hreinsar landið frá heiðnum venjum (2. Konungabók 23:4-20).</w:t>
      </w:r>
    </w:p>
    <w:p/>
    <w:p>
      <w:r xmlns:w="http://schemas.openxmlformats.org/wordprocessingml/2006/main">
        <w:t xml:space="preserve">3. málsgrein: Frásögnin lýsir því hvernig Jósía fjarlægir einnig skurðgoðadýrkandi presta sem höfðu þjónað við þessi ölturu og saurgað helgidóm Guðs. Hann endurvekur rétta tilbeiðslu samkvæmt lögum Guðs og skipar presta til að gegna skyldum sínum (2. Konungabók 23:8-20).</w:t>
      </w:r>
    </w:p>
    <w:p/>
    <w:p>
      <w:r xmlns:w="http://schemas.openxmlformats.org/wordprocessingml/2006/main">
        <w:t xml:space="preserve">Fjórða málsgrein:Kaflinn dregur fram aðgerðir Jósía við að útrýma ýmiss konar skurðgoðadýrkun, allt frá því að fjarlægja Asheru staurana til að saurga Tófet þar sem börnum var fórnað og tryggja að enginn konungur fyrir eða eftir hann passaði við hollustu sína við Guð (Konungabók 23;4-25).</w:t>
      </w:r>
    </w:p>
    <w:p/>
    <w:p>
      <w:r xmlns:w="http://schemas.openxmlformats.org/wordprocessingml/2006/main">
        <w:t xml:space="preserve">5. málsgrein: Frásögnin útskýrir enn frekar hvernig Jósía heldur upp á mikla páskahátíð, hátíð sem ekki hefur sést síðan á dögum Samúels og endurnýjar sáttmála við Guð með því að skuldbinda sig og fólk sitt til að hlýða boðorðum hans (Konungabók 23;21-24).</w:t>
      </w:r>
    </w:p>
    <w:p/>
    <w:p>
      <w:r xmlns:w="http://schemas.openxmlformats.org/wordprocessingml/2006/main">
        <w:t xml:space="preserve">Í stuttu máli, kafli tuttugu og þrír af 2. Konungabók sýnir ítarlegar umbætur Jósía, brottnám skurðgoða og öltura, endurreisn sannrar tilbeiðslu, saurgun fjarlægð úr helgidómi. Hátíð páska, endurnýjun sáttmála við Guð. Þetta Í stuttu máli, kafli kannar þemu eins og iðrun sem leiðir til athafna, mikilvægi þess að hreinsa skurðgoðadýrkun úr lífi sínu, mikilvægi hlýðni við boðorð Guðs og hvernig trúföst forysta getur valdið andlegri vakningu meðal þjóðar.</w:t>
      </w:r>
    </w:p>
    <w:p/>
    <w:p>
      <w:r xmlns:w="http://schemas.openxmlformats.org/wordprocessingml/2006/main">
        <w:t xml:space="preserve">Síðari bók konunganna 23:1 Þá sendi konungur og söfnuðu til sín öllum öldungum Júda og Jerúsalem.</w:t>
      </w:r>
    </w:p>
    <w:p/>
    <w:p>
      <w:r xmlns:w="http://schemas.openxmlformats.org/wordprocessingml/2006/main">
        <w:t xml:space="preserve">Jósía konungur kallaði til sín alla öldunga Júda og Jerúsalem.</w:t>
      </w:r>
    </w:p>
    <w:p/>
    <w:p>
      <w:r xmlns:w="http://schemas.openxmlformats.org/wordprocessingml/2006/main">
        <w:t xml:space="preserve">1. Guð þráir einingu meðal fólks síns</w:t>
      </w:r>
    </w:p>
    <w:p/>
    <w:p>
      <w:r xmlns:w="http://schemas.openxmlformats.org/wordprocessingml/2006/main">
        <w:t xml:space="preserve">2. Mikilvægi þess að hlusta á og hlýða viturlegum ráðum</w:t>
      </w:r>
    </w:p>
    <w:p/>
    <w:p>
      <w:r xmlns:w="http://schemas.openxmlformats.org/wordprocessingml/2006/main">
        <w:t xml:space="preserve">1. Sálmur 133:1: "Sjá, hversu gott og ánægjulegt það er fyrir bræður að búa saman í einingu!"</w:t>
      </w:r>
    </w:p>
    <w:p/>
    <w:p>
      <w:r xmlns:w="http://schemas.openxmlformats.org/wordprocessingml/2006/main">
        <w:t xml:space="preserve">2. Orðskviðirnir 11:14: "Þar sem engin ráð eru, fellur fólkið, en í fjölda ráðgjafa er öryggi."</w:t>
      </w:r>
    </w:p>
    <w:p/>
    <w:p>
      <w:r xmlns:w="http://schemas.openxmlformats.org/wordprocessingml/2006/main">
        <w:t xml:space="preserve">Síðari bók konunganna 23:2 Og konungur fór upp í hús Drottins og allir Júdamenn og allir Jerúsalembúar með honum, og prestarnir og spámennirnir og allt fólkið, smátt og smátt. Og hann las fyrir eyrum þeirra öll orð sáttmálsbókarinnar, sem fannst í húsi Drottins.</w:t>
      </w:r>
    </w:p>
    <w:p/>
    <w:p>
      <w:r xmlns:w="http://schemas.openxmlformats.org/wordprocessingml/2006/main">
        <w:t xml:space="preserve">Jósía konungur og allt Júdafólk og Jerúsalembúar, þar á meðal prestar, spámenn og fólk á öllum aldri, söfnuðust saman til að heyra orð sáttmálsbókarinnar sem fannst í húsi Drottins.</w:t>
      </w:r>
    </w:p>
    <w:p/>
    <w:p>
      <w:r xmlns:w="http://schemas.openxmlformats.org/wordprocessingml/2006/main">
        <w:t xml:space="preserve">1. Kraftur sáttmálans: Uppgötvum aftur styrk skuldbindinga okkar</w:t>
      </w:r>
    </w:p>
    <w:p/>
    <w:p>
      <w:r xmlns:w="http://schemas.openxmlformats.org/wordprocessingml/2006/main">
        <w:t xml:space="preserve">2. Gleði og ábyrgð að safnast saman til tilbeiðslu</w:t>
      </w:r>
    </w:p>
    <w:p/>
    <w:p>
      <w:r xmlns:w="http://schemas.openxmlformats.org/wordprocessingml/2006/main">
        <w:t xml:space="preserve">1. Matteusarguðspjall 18:20 Því að þar sem tveir eða þrír eru saman komnir í mínu nafni, þar er ég meðal þeirra.</w:t>
      </w:r>
    </w:p>
    <w:p/>
    <w:p>
      <w:r xmlns:w="http://schemas.openxmlformats.org/wordprocessingml/2006/main">
        <w:t xml:space="preserve">2. Sálmur 122:1 Ég gladdist þegar þeir sögðu við mig: Göngum í hús Drottins!</w:t>
      </w:r>
    </w:p>
    <w:p/>
    <w:p>
      <w:r xmlns:w="http://schemas.openxmlformats.org/wordprocessingml/2006/main">
        <w:t xml:space="preserve">Síðari bók konunganna 23:3 Og konungur stóð við stólpa og gjörði sáttmála frammi fyrir Drottni um að fylgja Drottni og halda boðorð hans, vitnisburð og lög af öllu hjarta sínu og allri sálu sinni, til að halda orð þessa sáttmála sem voru rituð í þessa bók. Og allur lýðurinn stóð við sáttmálann.</w:t>
      </w:r>
    </w:p>
    <w:p/>
    <w:p>
      <w:r xmlns:w="http://schemas.openxmlformats.org/wordprocessingml/2006/main">
        <w:t xml:space="preserve">Jósía konungur gerði sáttmála við Drottin um að hlýða skipunum hans, fylgja vegum hans og uppfylla skrifuð orð sáttmálans. Allt fólkið samþykkti sáttmálann.</w:t>
      </w:r>
    </w:p>
    <w:p/>
    <w:p>
      <w:r xmlns:w="http://schemas.openxmlformats.org/wordprocessingml/2006/main">
        <w:t xml:space="preserve">1. Að vera trúr Drottni: Hvernig á að halda sáttmála við Guð</w:t>
      </w:r>
    </w:p>
    <w:p/>
    <w:p>
      <w:r xmlns:w="http://schemas.openxmlformats.org/wordprocessingml/2006/main">
        <w:t xml:space="preserve">2. Kraftur sáttmálans: Hvernig að gera sáttmála við Drottin breytir öllu</w:t>
      </w:r>
    </w:p>
    <w:p/>
    <w:p>
      <w:r xmlns:w="http://schemas.openxmlformats.org/wordprocessingml/2006/main">
        <w:t xml:space="preserve">1. Mósebók 5:2-3 - Drottinn Guð vor gerði sáttmála við okkur á Hóreb. Drottinn gerði ekki þennan sáttmála við feður okkar, heldur við okkur, þá sem hér erum við öll á lífi í dag.</w:t>
      </w:r>
    </w:p>
    <w:p/>
    <w:p>
      <w:r xmlns:w="http://schemas.openxmlformats.org/wordprocessingml/2006/main">
        <w:t xml:space="preserve">2. Jeremía 11:4-5 - sem ég bauð feðrum yðar á þeim degi, er ég leiddi þá út af Egyptalandi, úr járnofninum, og sagði: Hlýðið rödd minni og gjörið eftir öllu, sem ég býð. svo skuluð þér vera mín þjóð, og ég mun vera yðar Guð, til þess að ég megi efna þann eið, sem ég hefi svarið feðrum yðar, að gefa þeim land, sem flýtur í mjólk og hunangi, eins og er í dag.</w:t>
      </w:r>
    </w:p>
    <w:p/>
    <w:p>
      <w:r xmlns:w="http://schemas.openxmlformats.org/wordprocessingml/2006/main">
        <w:t xml:space="preserve">Síðari bók konunganna 23:4 Og konungur bauð Hilkía æðsta presti og prestunum af annarri röð og dyravörðunum að fara með út úr musteri Drottins öll áhöld, sem gerð voru handa Baal og lundinn og allan himinsins her, og hann brenndi þá fyrir utan Jerúsalem á Kídronsvöllum og flutti ösku þeirra til Betel.</w:t>
      </w:r>
    </w:p>
    <w:p/>
    <w:p>
      <w:r xmlns:w="http://schemas.openxmlformats.org/wordprocessingml/2006/main">
        <w:t xml:space="preserve">Júdakonungur bauð æðsta presti, prestum og musterisvörðum að fara með öll áhöldin, sem gerð voru fyrir Baals og himinsins her, og brenna þau á Kídronsvöllum. Askan var flutt til Betel.</w:t>
      </w:r>
    </w:p>
    <w:p/>
    <w:p>
      <w:r xmlns:w="http://schemas.openxmlformats.org/wordprocessingml/2006/main">
        <w:t xml:space="preserve">1. Kraftur hlýðninnar - Við getum séð í þessum kafla hinn mikla kraft og trúfesti Jósía konungs. Þrátt fyrir þrýsting og andstöðu frá þjóð sinni og öðrum þjóðum kaus hann samt að hlýða Guði og eyða heiðnu skurðgoðunum.</w:t>
      </w:r>
    </w:p>
    <w:p/>
    <w:p>
      <w:r xmlns:w="http://schemas.openxmlformats.org/wordprocessingml/2006/main">
        <w:t xml:space="preserve">2. Afleiðingar þess að óhlýðnast Guði - Við getum líka séð miklar afleiðingar þess að fylgja ekki boðum Guðs. Júdamenn höfðu snúið sér frá Guði og dýrkað skurðgoð í staðinn. Þótt þeir hafi verið varaðir við héldu þeir áfram í óhlýðni sinni og var refsað með dómi Guðs.</w:t>
      </w:r>
    </w:p>
    <w:p/>
    <w:p>
      <w:r xmlns:w="http://schemas.openxmlformats.org/wordprocessingml/2006/main">
        <w:t xml:space="preserve">1. Mósebók 12:2-4 - "Þú skalt vissulega eyða öllum þeim stöðum þar sem þjóðirnar, sem þú munt reka burt, þjónuðu guði sínum, á háum fjöllum og á hæðum og undir hverju grænu tré. Þú skalt rífa niður ölturu þeirra, brjóta niður og brennið trélíkneski þeirra í eldi, og þú skalt höggva niður útskornar líkneski guða þeirra og eyða nöfnum þeirra af þeim stað, þú skalt ekki tilbiðja Drottin Guð þinn með slíku.</w:t>
      </w:r>
    </w:p>
    <w:p/>
    <w:p>
      <w:r xmlns:w="http://schemas.openxmlformats.org/wordprocessingml/2006/main">
        <w:t xml:space="preserve">2. Jesaja 1:16-17 - Þvoið ykkur, hreinsið ykkur; Burt illsku gjörða þinna fyrir augum mínum. Hættu að gera illt, lærðu að gera gott; Leitið réttlætis, ávítið kúgarann; Verið föðurlausa, biðjið fyrir ekkjunni.</w:t>
      </w:r>
    </w:p>
    <w:p/>
    <w:p>
      <w:r xmlns:w="http://schemas.openxmlformats.org/wordprocessingml/2006/main">
        <w:t xml:space="preserve">Síðari bók konunganna 23:5 Og hann setti niður skurðgoðadýrkendurna, sem Júdakonungar höfðu sett til að brenna reykelsi á fórnarhæðum í Júdaborgum og á stöðum umhverfis Jerúsalem. Og þeir, sem brenndu reykelsi fyrir Baals, sólinni og tunglinu, plánetunum og öllum himinsins her.</w:t>
      </w:r>
    </w:p>
    <w:p/>
    <w:p>
      <w:r xmlns:w="http://schemas.openxmlformats.org/wordprocessingml/2006/main">
        <w:t xml:space="preserve">Jósía konungur í Júda batt enda á skurðgoðadýrkun sem fyrri konungar höfðu leyft, eins og að brenna reykelsi fyrir Baals, sólinni, tunglinu, plánetum og öðrum himintungum.</w:t>
      </w:r>
    </w:p>
    <w:p/>
    <w:p>
      <w:r xmlns:w="http://schemas.openxmlformats.org/wordprocessingml/2006/main">
        <w:t xml:space="preserve">1. "Hið skurðgoðadýrkun mannsins"</w:t>
      </w:r>
    </w:p>
    <w:p/>
    <w:p>
      <w:r xmlns:w="http://schemas.openxmlformats.org/wordprocessingml/2006/main">
        <w:t xml:space="preserve">2. "Máttur endurlausnar Guðs"</w:t>
      </w:r>
    </w:p>
    <w:p/>
    <w:p>
      <w:r xmlns:w="http://schemas.openxmlformats.org/wordprocessingml/2006/main">
        <w:t xml:space="preserve">1. Rómverjabréfið 1:18-25</w:t>
      </w:r>
    </w:p>
    <w:p/>
    <w:p>
      <w:r xmlns:w="http://schemas.openxmlformats.org/wordprocessingml/2006/main">
        <w:t xml:space="preserve">2. Sálmur 106:34-36</w:t>
      </w:r>
    </w:p>
    <w:p/>
    <w:p>
      <w:r xmlns:w="http://schemas.openxmlformats.org/wordprocessingml/2006/main">
        <w:t xml:space="preserve">Síðari bók konunganna 23:6 Og hann leiddi lundinn út úr musteri Drottins, fyrir utan Jerúsalem, til Kídronlækjarins, og brenndi hana við Kídronlækinn og stimplaði hana til dufts og steypti púðri hennar á grafir. börn fólksins.</w:t>
      </w:r>
    </w:p>
    <w:p/>
    <w:p>
      <w:r xmlns:w="http://schemas.openxmlformats.org/wordprocessingml/2006/main">
        <w:t xml:space="preserve">Jósía konungur fjarlægði skurðgoðadýrkun úr musteri Drottins í Jerúsalem og brenndi hann við Kídronlækinn áður en hann muldi í duft og dreifði honum á grafir fólksins.</w:t>
      </w:r>
    </w:p>
    <w:p/>
    <w:p>
      <w:r xmlns:w="http://schemas.openxmlformats.org/wordprocessingml/2006/main">
        <w:t xml:space="preserve">1. Mikilvægi þess að hlýða boðorðum Guðs</w:t>
      </w:r>
    </w:p>
    <w:p/>
    <w:p>
      <w:r xmlns:w="http://schemas.openxmlformats.org/wordprocessingml/2006/main">
        <w:t xml:space="preserve">2. Sýna lotningu fyrir húsi Guðs</w:t>
      </w:r>
    </w:p>
    <w:p/>
    <w:p>
      <w:r xmlns:w="http://schemas.openxmlformats.org/wordprocessingml/2006/main">
        <w:t xml:space="preserve">1. Mósebók 20:3 "Þú skalt ekki hafa aðra guði en mér"</w:t>
      </w:r>
    </w:p>
    <w:p/>
    <w:p>
      <w:r xmlns:w="http://schemas.openxmlformats.org/wordprocessingml/2006/main">
        <w:t xml:space="preserve">2. 1. Kroníkubók 28:2 „Þá stóð Davíð konungur á fætur og sagði: Hlýðið á mig, bræður mínir og fólk mitt. sáttmála Drottins"</w:t>
      </w:r>
    </w:p>
    <w:p/>
    <w:p>
      <w:r xmlns:w="http://schemas.openxmlformats.org/wordprocessingml/2006/main">
        <w:t xml:space="preserve">Síðari bók konunganna 23:7 Og hann braut niður hús sódómítanna, sem voru við musteri Drottins, þar sem konurnar vöfðu tjöld fyrir lundinn.</w:t>
      </w:r>
    </w:p>
    <w:p/>
    <w:p>
      <w:r xmlns:w="http://schemas.openxmlformats.org/wordprocessingml/2006/main">
        <w:t xml:space="preserve">Jósía konungur eyddi hús sódómítanna, sem voru nálægt musteri Drottins.</w:t>
      </w:r>
    </w:p>
    <w:p/>
    <w:p>
      <w:r xmlns:w="http://schemas.openxmlformats.org/wordprocessingml/2006/main">
        <w:t xml:space="preserve">1. Drottinn hatar synd og samþykkir aðeins sanna iðrun</w:t>
      </w:r>
    </w:p>
    <w:p/>
    <w:p>
      <w:r xmlns:w="http://schemas.openxmlformats.org/wordprocessingml/2006/main">
        <w:t xml:space="preserve">2. Kraftur hlýðni og boðorð Guðs</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Mósebók 18:22 - Þú skalt ekki leggjast með karlmanni eins og konu. það er viðurstyggð.</w:t>
      </w:r>
    </w:p>
    <w:p/>
    <w:p>
      <w:r xmlns:w="http://schemas.openxmlformats.org/wordprocessingml/2006/main">
        <w:t xml:space="preserve">Síðari bók konunganna 23:8 Og hann leiddi alla prestana út úr borgum Júda og saurgaði fórnarhæðirnar, þar sem prestarnir höfðu brennt reykelsi, frá Geba til Beerseba, og braut niður fórnarhæðir hliðanna, sem voru við inngönguna. frá hliði Jósúa borgarstjóra, sem voru til vinstri handar manns við borgarhliðið.</w:t>
      </w:r>
    </w:p>
    <w:p/>
    <w:p>
      <w:r xmlns:w="http://schemas.openxmlformats.org/wordprocessingml/2006/main">
        <w:t xml:space="preserve">Jósía konungur flutti alla prestana frá Júda og eyddi fórnarhæðunum, þar sem þeir höfðu brennt reykelsi, frá Geba til Beerseba.</w:t>
      </w:r>
    </w:p>
    <w:p/>
    <w:p>
      <w:r xmlns:w="http://schemas.openxmlformats.org/wordprocessingml/2006/main">
        <w:t xml:space="preserve">1. Fólk Guðs verður að vera trúr honum og skipunum hans.</w:t>
      </w:r>
    </w:p>
    <w:p/>
    <w:p>
      <w:r xmlns:w="http://schemas.openxmlformats.org/wordprocessingml/2006/main">
        <w:t xml:space="preserve">2. Við ættum að einbeita okkur að því að þjóna honum frekar en okkur sjálfum.</w:t>
      </w:r>
    </w:p>
    <w:p/>
    <w:p>
      <w:r xmlns:w="http://schemas.openxmlformats.org/wordprocessingml/2006/main">
        <w:t xml:space="preserve">1. Postulasagan 17:10-14 - Aþenumenn og skurðgoðadýrkunin sem þeir tilbáðu.</w:t>
      </w:r>
    </w:p>
    <w:p/>
    <w:p>
      <w:r xmlns:w="http://schemas.openxmlformats.org/wordprocessingml/2006/main">
        <w:t xml:space="preserve">2. Jeremía 7:1-15 - Varað við því að tilbiðja falska guði.</w:t>
      </w:r>
    </w:p>
    <w:p/>
    <w:p>
      <w:r xmlns:w="http://schemas.openxmlformats.org/wordprocessingml/2006/main">
        <w:t xml:space="preserve">Síðari bók konunganna 23:9 En hæðaprestarnir gengu ekki upp að altari Drottins í Jerúsalem, heldur átu þeir af ósýrðu brauðinu meðal bræðra sinna.</w:t>
      </w:r>
    </w:p>
    <w:p/>
    <w:p>
      <w:r xmlns:w="http://schemas.openxmlformats.org/wordprocessingml/2006/main">
        <w:t xml:space="preserve">Prestar fórnarhæðanna gengu ekki upp að altari Drottins í Jerúsalem, heldur átu þeir ósýrt brauð með bræðrum sínum.</w:t>
      </w:r>
    </w:p>
    <w:p/>
    <w:p>
      <w:r xmlns:w="http://schemas.openxmlformats.org/wordprocessingml/2006/main">
        <w:t xml:space="preserve">1. Mikilvægi þess að tilbiðja í húsi Drottins</w:t>
      </w:r>
    </w:p>
    <w:p/>
    <w:p>
      <w:r xmlns:w="http://schemas.openxmlformats.org/wordprocessingml/2006/main">
        <w:t xml:space="preserve">2. Merking þess að borða ósýrt brauð saman</w:t>
      </w:r>
    </w:p>
    <w:p/>
    <w:p>
      <w:r xmlns:w="http://schemas.openxmlformats.org/wordprocessingml/2006/main">
        <w:t xml:space="preserve">1. Sálmur 122:1 - "Ég gladdist þegar þeir sögðu við mig: Göngum inn í hús Drottins."</w:t>
      </w:r>
    </w:p>
    <w:p/>
    <w:p>
      <w:r xmlns:w="http://schemas.openxmlformats.org/wordprocessingml/2006/main">
        <w:t xml:space="preserve">2. Mósebók 12:15 - "Sjö daga skuluð þér eta ósýrt brauð, og fyrsta daginn skuluð þér fjarlægja súrdeig úr húsum yðar, því að hver sem etur sýrt brauð frá fyrsta degi til sjöunda dags, sá sál skal upprættur verða. frá Ísrael."</w:t>
      </w:r>
    </w:p>
    <w:p/>
    <w:p>
      <w:r xmlns:w="http://schemas.openxmlformats.org/wordprocessingml/2006/main">
        <w:t xml:space="preserve">Síðari bók konunganna 23:10 Og hann saurgaði Tófet, sem er í Hinnom sonadal, til þess að enginn skyldi láta son sinn eða dóttur ganga í gegnum eldinn til Móleks.</w:t>
      </w:r>
    </w:p>
    <w:p/>
    <w:p>
      <w:r xmlns:w="http://schemas.openxmlformats.org/wordprocessingml/2006/main">
        <w:t xml:space="preserve">Jósía konungur saurgaði Tófet til að koma í veg fyrir að nokkurt barn yrði fórnað Mólek.</w:t>
      </w:r>
    </w:p>
    <w:p/>
    <w:p>
      <w:r xmlns:w="http://schemas.openxmlformats.org/wordprocessingml/2006/main">
        <w:t xml:space="preserve">1. Kraftur konungs til að vernda viðkvæma</w:t>
      </w:r>
    </w:p>
    <w:p/>
    <w:p>
      <w:r xmlns:w="http://schemas.openxmlformats.org/wordprocessingml/2006/main">
        <w:t xml:space="preserve">2. Kraftur trúarinnar til að sigrast á illu</w:t>
      </w:r>
    </w:p>
    <w:p/>
    <w:p>
      <w:r xmlns:w="http://schemas.openxmlformats.org/wordprocessingml/2006/main">
        <w:t xml:space="preserve">1. Mósebók 20:4-6 - Þú skalt ekki gjöra þér skurðgoð í líki neins á himni uppi eða á jörðu niðri eða í vötnunum fyrir neðan. Þú skalt ekki beygja þig fyrir þeim eða tilbiðja þá; því að ég, Drottinn Guð þinn, er vandlátur Guð, sem refsa börnum fyrir synd feðranna í þriðja og fjórða ættlið þeirra sem hata mig, en sýna kærleika til þúsund kynslóða þeirra sem elska mig og halda boðorð mín. .</w:t>
      </w:r>
    </w:p>
    <w:p/>
    <w:p>
      <w:r xmlns:w="http://schemas.openxmlformats.org/wordprocessingml/2006/main">
        <w:t xml:space="preserve">2. Jesaja 1:17 - Lærðu að gera rétt; leita réttlætis. Verja hina kúguðu. Taktu upp mál föðurlausra; reka mál ekkjunnar.</w:t>
      </w:r>
    </w:p>
    <w:p/>
    <w:p>
      <w:r xmlns:w="http://schemas.openxmlformats.org/wordprocessingml/2006/main">
        <w:t xml:space="preserve">Síðari bók konunganna 23:11 Og hann tók burt hestana, sem Júdakonungar höfðu gefið sólinni, þegar gengið var inn í musteri Drottins, í herbergi Natanmeleks amtmanns, sem var í beitilandi, og brenndi vagnar sólarinnar með eldi.</w:t>
      </w:r>
    </w:p>
    <w:p/>
    <w:p>
      <w:r xmlns:w="http://schemas.openxmlformats.org/wordprocessingml/2006/main">
        <w:t xml:space="preserve">Júdakonungur fjarlægði hestana og vagnana sem helgaðir voru sólguðinum úr húsi Drottins og brenndi þá.</w:t>
      </w:r>
    </w:p>
    <w:p/>
    <w:p>
      <w:r xmlns:w="http://schemas.openxmlformats.org/wordprocessingml/2006/main">
        <w:t xml:space="preserve">1. Mikilvægi þess að helga okkur Guði einum</w:t>
      </w:r>
    </w:p>
    <w:p/>
    <w:p>
      <w:r xmlns:w="http://schemas.openxmlformats.org/wordprocessingml/2006/main">
        <w:t xml:space="preserve">2. Kraftur Guðs til að vernda fólk sitt fyrir skurðgoðadýrkun</w:t>
      </w:r>
    </w:p>
    <w:p/>
    <w:p>
      <w:r xmlns:w="http://schemas.openxmlformats.org/wordprocessingml/2006/main">
        <w:t xml:space="preserve">1. Mósebók 20:3-5 - Þú skalt ekki hafa aðra guði en mér. Þú skalt ekki gjöra þér útskorið líkneski eða neina líkingu alls þess sem er á himni uppi eða því sem er á jörðu niðri eða því sem er í vatninu undir jörðu. Þú skalt ekki beygja þig fyrir þeim eða þjóna þeim, því að ég, Drottinn, Guð þinn, er vandlátur Guð.</w:t>
      </w:r>
    </w:p>
    <w:p/>
    <w:p>
      <w:r xmlns:w="http://schemas.openxmlformats.org/wordprocessingml/2006/main">
        <w:t xml:space="preserve">2. 1. Jóhannesarbréf 5:21 - Börn, varið yður frá skurðgoðum. Amen.</w:t>
      </w:r>
    </w:p>
    <w:p/>
    <w:p>
      <w:r xmlns:w="http://schemas.openxmlformats.org/wordprocessingml/2006/main">
        <w:t xml:space="preserve">Síðari bók konunganna 23:12 Og ölturin, sem voru efst á efri herbergi Akasar, sem Júdakonungar höfðu gjört, og ölturin, sem Manasse hafði gjört í báðum forgörðum húss Drottins, sló konungur. og brjót þá niður þaðan og varpaðu duftinu af þeim í Kídronlækinn.</w:t>
      </w:r>
    </w:p>
    <w:p/>
    <w:p>
      <w:r xmlns:w="http://schemas.openxmlformats.org/wordprocessingml/2006/main">
        <w:t xml:space="preserve">Jósía konungur eyddi ölturunum sem Akas og Manasse höfðu reist í musteri Drottins og kastaði duftinu í Kídronána.</w:t>
      </w:r>
    </w:p>
    <w:p/>
    <w:p>
      <w:r xmlns:w="http://schemas.openxmlformats.org/wordprocessingml/2006/main">
        <w:t xml:space="preserve">1. Nærvera Guðs er meiri en áætlanir mannsins</w:t>
      </w:r>
    </w:p>
    <w:p/>
    <w:p>
      <w:r xmlns:w="http://schemas.openxmlformats.org/wordprocessingml/2006/main">
        <w:t xml:space="preserve">2. Hættan við skurðgoðadýrkun</w:t>
      </w:r>
    </w:p>
    <w:p/>
    <w:p>
      <w:r xmlns:w="http://schemas.openxmlformats.org/wordprocessingml/2006/main">
        <w:t xml:space="preserve">1. 2. Mósebók 20:4-5 - Þú skalt ekki gjöra þér útskorið líkneski eða neina líkingu af neinu sem er á himni uppi eða því sem er á jörðu niðri eða því sem er í vatninu undir jörðu. Þú skalt ekki beygja þig fyrir þeim eða þjóna þeim, því að ég, Drottinn, Guð þinn, er vandlátur Guð.</w:t>
      </w:r>
    </w:p>
    <w:p/>
    <w:p>
      <w:r xmlns:w="http://schemas.openxmlformats.org/wordprocessingml/2006/main">
        <w:t xml:space="preserve">2. Mósebók 12:2-4 - Þú skalt vissulega eyða öllum þeim stöðum, þar sem þjóðirnar, sem þú munt reka, þjónuðu guði sínum, á háum fjöllum og á hæðum og undir hverju grænu tré. Þú skalt rífa niður ölturu þeirra og brjóta í sundur stólpa þeirra og brenna aserí þeirra í eldi. Þú skalt höggva niður útskornar líkneski guða þeirra og eyða nafni þeirra úr þeim stað. Þú skalt ekki tilbiðja Drottin Guð þinn á þann hátt.</w:t>
      </w:r>
    </w:p>
    <w:p/>
    <w:p>
      <w:r xmlns:w="http://schemas.openxmlformats.org/wordprocessingml/2006/main">
        <w:t xml:space="preserve">Síðari bók konunganna 23:13 Og fórnarhæðirnar, sem voru fyrir framan Jerúsalem, sem voru hægra megin við fjalllendið, sem Salómon Ísraelskonungur hafði reist handa Astarte, viðurstyggð Sídoníumanna, og fyrir Kamos, viðurstyggð Móabíta. , og vegna Milkom, viðurstyggðar Ammóníta, saurgaði konungur.</w:t>
      </w:r>
    </w:p>
    <w:p/>
    <w:p>
      <w:r xmlns:w="http://schemas.openxmlformats.org/wordprocessingml/2006/main">
        <w:t xml:space="preserve">Jósía konungur saurgaði fórnarhæðirnar sem Salómon hafði reist til skurðgoðadýrkunar.</w:t>
      </w:r>
    </w:p>
    <w:p/>
    <w:p>
      <w:r xmlns:w="http://schemas.openxmlformats.org/wordprocessingml/2006/main">
        <w:t xml:space="preserve">1. Skurðgoðadýrkun er ekki ásættanleg - 2. Konungabók 23:13</w:t>
      </w:r>
    </w:p>
    <w:p/>
    <w:p>
      <w:r xmlns:w="http://schemas.openxmlformats.org/wordprocessingml/2006/main">
        <w:t xml:space="preserve">2. Hættan við að setja upp skurðgoð - 2. Konungabók 23:13</w:t>
      </w:r>
    </w:p>
    <w:p/>
    <w:p>
      <w:r xmlns:w="http://schemas.openxmlformats.org/wordprocessingml/2006/main">
        <w:t xml:space="preserve">1. Mósebók 7:25-26 - Þú skalt brenna útskornar líkneski guða þeirra í eldi; Þér skuluð hvorki girnast silfrið né gullið, sem á þeim er, né taka það fyrir yður, svo að þér verði ekki snertir af því. því að það er Drottni Guði þínum andstyggð.</w:t>
      </w:r>
    </w:p>
    <w:p/>
    <w:p>
      <w:r xmlns:w="http://schemas.openxmlformats.org/wordprocessingml/2006/main">
        <w:t xml:space="preserve">2. Mósebók 20:4-5 - Þú skalt ekki gjöra þér útskorið líkneski neina líkingu neins sem er á himni uppi eða því sem er á jörðu niðri eða því sem er í vatni undir jörðu. þú skalt ekki beygja þig fyrir þeim né þjóna þeim. Því að ég, Drottinn Guð þinn, er vandlátur Guð.</w:t>
      </w:r>
    </w:p>
    <w:p/>
    <w:p>
      <w:r xmlns:w="http://schemas.openxmlformats.org/wordprocessingml/2006/main">
        <w:t xml:space="preserve">Síðari bók konunganna 23:14 Og hann braut sundur líkneskurnar og höggvið niður lundirnar og fyllti staði þeirra af mannabeinum.</w:t>
      </w:r>
    </w:p>
    <w:p/>
    <w:p>
      <w:r xmlns:w="http://schemas.openxmlformats.org/wordprocessingml/2006/main">
        <w:t xml:space="preserve">Jósía eyddi öllum líkneskjum og lundum sem tengdust skurðgoðadýrkun og setti mannabein í staðinn.</w:t>
      </w:r>
    </w:p>
    <w:p/>
    <w:p>
      <w:r xmlns:w="http://schemas.openxmlformats.org/wordprocessingml/2006/main">
        <w:t xml:space="preserve">1. Afleiðingar skurðgoðadýrkunar</w:t>
      </w:r>
    </w:p>
    <w:p/>
    <w:p>
      <w:r xmlns:w="http://schemas.openxmlformats.org/wordprocessingml/2006/main">
        <w:t xml:space="preserve">2. Fordæming Guðs á skurðgoðadýrkun</w:t>
      </w:r>
    </w:p>
    <w:p/>
    <w:p>
      <w:r xmlns:w="http://schemas.openxmlformats.org/wordprocessingml/2006/main">
        <w:t xml:space="preserve">1. Mósebók 7:25 - Útskorin líkneski guða þeirra skalt þú brenna í eldi; Þér skuluð hvorki girnast silfrið né gullið, sem á þeim er, né taka það fyrir yður, svo að þér verði ekki snertir af því. því að það er Drottni Guði þínum andstyggð.</w:t>
      </w:r>
    </w:p>
    <w:p/>
    <w:p>
      <w:r xmlns:w="http://schemas.openxmlformats.org/wordprocessingml/2006/main">
        <w:t xml:space="preserve">2. Jesaja 2:20 - Á þeim degi mun maðurinn varpa silfurgoðum sínum og gullgoðum, sem þeir bjuggu til, hver fyrir sig til að tilbiðja, til móla og leðurblöku.</w:t>
      </w:r>
    </w:p>
    <w:p/>
    <w:p>
      <w:r xmlns:w="http://schemas.openxmlformats.org/wordprocessingml/2006/main">
        <w:t xml:space="preserve">Síðari bók konunganna 23:15 Og altarið, sem var í Betel, og fórnarhæðina, sem Jeróbóam Nebatsson, sem kom Ísrael til að syndga, hafði gjört, bæði altari og fórnarhæð braut hann niður og brenndi hæðina. og stimplaði það smátt til púðurs og brenndi lundinn.</w:t>
      </w:r>
    </w:p>
    <w:p/>
    <w:p>
      <w:r xmlns:w="http://schemas.openxmlformats.org/wordprocessingml/2006/main">
        <w:t xml:space="preserve">Jósía konungur eyddi altarinu og fórnarhæðinni í Betel sem Jeróbóam hafði gert til að hvetja til skurðgoðadýrkunar.</w:t>
      </w:r>
    </w:p>
    <w:p/>
    <w:p>
      <w:r xmlns:w="http://schemas.openxmlformats.org/wordprocessingml/2006/main">
        <w:t xml:space="preserve">1. Mikilvægi boðorða Guðs og afleiðingar þess að óhlýðnast þeim.</w:t>
      </w:r>
    </w:p>
    <w:p/>
    <w:p>
      <w:r xmlns:w="http://schemas.openxmlformats.org/wordprocessingml/2006/main">
        <w:t xml:space="preserve">2. Hættan á skurðgoðadýrkun og hvernig hún getur leitt til eyðileggingar.</w:t>
      </w:r>
    </w:p>
    <w:p/>
    <w:p>
      <w:r xmlns:w="http://schemas.openxmlformats.org/wordprocessingml/2006/main">
        <w:t xml:space="preserve">1. Mósebók 6:14-15 - Þú skalt ekki fara á eftir öðrum guðum, guðum þjóðanna sem eru í kringum þig því að Drottinn Guð þinn mitt á meðal er vandlátur Guð, svo að reiði Drottins Guðs þíns renni gegn þér. og tortíma þér af yfirborði jarðar.</w:t>
      </w:r>
    </w:p>
    <w:p/>
    <w:p>
      <w:r xmlns:w="http://schemas.openxmlformats.org/wordprocessingml/2006/main">
        <w:t xml:space="preserve">2. Jesaja 45:5-7 - Ég er Drottinn, og enginn annar, en ég er enginn Guð; Ég útbúa þig, þótt þú þekkir mig ekki, til þess að fólk viti af sólarupprás og vestri, að enginn er til nema ég; Ég er Drottinn og enginn annar. Ég mynda ljós og skapa myrkur; Ég skapa vellíðan og skapa ógæfu; Ég er Drottinn, sem gjöri allt þetta.</w:t>
      </w:r>
    </w:p>
    <w:p/>
    <w:p>
      <w:r xmlns:w="http://schemas.openxmlformats.org/wordprocessingml/2006/main">
        <w:t xml:space="preserve">Síðari Konungabók 23:16 Og er Jósía sneri sér við, skoðaði hann grafirnar, sem þar voru á fjallinu, og sendi og tók beinin úr gröfunum, brenndi þau á altarinu og saurgaði það, samkvæmt orði Guðs. Drottin, sem guðsmaðurinn boðaði, sem kunngjörði þessi orð.</w:t>
      </w:r>
    </w:p>
    <w:p/>
    <w:p>
      <w:r xmlns:w="http://schemas.openxmlformats.org/wordprocessingml/2006/main">
        <w:t xml:space="preserve">1: Orð Guðs er kraftmikið og verður að hlýða því jafnvel þótt það þýði að ganga gegn menningarlegum viðmiðum.</w:t>
      </w:r>
    </w:p>
    <w:p/>
    <w:p>
      <w:r xmlns:w="http://schemas.openxmlformats.org/wordprocessingml/2006/main">
        <w:t xml:space="preserve">2: Við verðum að vera fús til að taka áhættu til að hlýða Guði.</w:t>
      </w:r>
    </w:p>
    <w:p/>
    <w:p>
      <w:r xmlns:w="http://schemas.openxmlformats.org/wordprocessingml/2006/main">
        <w:t xml:space="preserve">1: Jósúabók 24:15-16 „Og ef yður þykir illt að þjóna Drottni, þá veljið yður í dag hverjum þér viljið þjóna, hvort sem er guði, sem feður yðar þjónuðu, sem voru hinum megin flóðsins, eða guði. af Amorítum, sem þér búið í landi þeirra, en ég og hús mitt, vér munum þjóna Drottni.“ Og fólkið svaraði og sagði: ,,Guð forði okkur frá því að yfirgefa Drottin til að þjóna öðrum guðum.</w:t>
      </w:r>
    </w:p>
    <w:p/>
    <w:p>
      <w:r xmlns:w="http://schemas.openxmlformats.org/wordprocessingml/2006/main">
        <w:t xml:space="preserve">2: Matteus 7:21-23 "Ekki mun hver sem við mig segir: Herra, herra, ganga inn í himnaríki, heldur sá sem gjörir vilja föður míns á himnum. Margir munu segja við mig í því. dag, Drottinn, Drottinn, höfum vér ekki spáð í þínu nafni, og í þínu nafni rekið út illa anda, og í þínu nafni gjört mörg undurverk? Og þá mun ég játa fyrir þeim: Ég hef aldrei þekkt yður: Farið frá mér, þér sem vinna ranglæti."</w:t>
      </w:r>
    </w:p>
    <w:p/>
    <w:p>
      <w:r xmlns:w="http://schemas.openxmlformats.org/wordprocessingml/2006/main">
        <w:t xml:space="preserve">Síðari bók konunganna 23:17 Þá sagði hann: "Hvaða titil er það sem ég sé? Og borgarmenn sögðu honum: ,,Þetta er gröf guðsmannsins, sem kom frá Júda og kunngjörði þetta, sem þú hefir gjört gegn altarinu í Betel.</w:t>
      </w:r>
    </w:p>
    <w:p/>
    <w:p>
      <w:r xmlns:w="http://schemas.openxmlformats.org/wordprocessingml/2006/main">
        <w:t xml:space="preserve">Jósía konungur í Júda uppgötvar gröf guðsmanns frá Júda sem hafði áður spáð um aðgerðir Jósía gegn Betelaltarinu.</w:t>
      </w:r>
    </w:p>
    <w:p/>
    <w:p>
      <w:r xmlns:w="http://schemas.openxmlformats.org/wordprocessingml/2006/main">
        <w:t xml:space="preserve">1. Spámenn Guðs munu draga okkur til ábyrgðar fyrir gjörðir okkar</w:t>
      </w:r>
    </w:p>
    <w:p/>
    <w:p>
      <w:r xmlns:w="http://schemas.openxmlformats.org/wordprocessingml/2006/main">
        <w:t xml:space="preserve">2. Að lifa eftir orði Guðs er aldrei til einskis</w:t>
      </w:r>
    </w:p>
    <w:p/>
    <w:p>
      <w:r xmlns:w="http://schemas.openxmlformats.org/wordprocessingml/2006/main">
        <w:t xml:space="preserve">1. Prédikarinn 12:13-14 - "Endir málsins, allt hefur verið heyrt. Óttist Guð og haldið boðorð hans, því að þetta er skylda mannsins. , hvort sem er gott eða illt."</w:t>
      </w:r>
    </w:p>
    <w:p/>
    <w:p>
      <w:r xmlns:w="http://schemas.openxmlformats.org/wordprocessingml/2006/main">
        <w:t xml:space="preserve">2. 2. Tímóteusarbréf 3:14-17 - „En þú, haltu áfram í því sem þú hefur lært og trúðir staðfastlega, vitandi af hverjum þú lærðir það og hvernig þú hefur frá barnæsku verið kunnugur hinum helgu ritum, sem geta gjör yður vitur til hjálpræðis fyrir trú á Krist Jesú. Öll ritning er útönduð af Guði og nytsöm til fræðslu, til umvöndunar, til leiðréttingar og til þjálfunar í réttlæti, til þess að Guðs maður verði fullkominn, búinn til sérhvers góðs verks. "</w:t>
      </w:r>
    </w:p>
    <w:p/>
    <w:p>
      <w:r xmlns:w="http://schemas.openxmlformats.org/wordprocessingml/2006/main">
        <w:t xml:space="preserve">Síðari bók konunganna 23:18 Og hann sagði: Lát hann í friði! lát engan mann hreyfa bein sín. Þá létu þeir bein hans í friði, ásamt beinum spámannsins, sem kom frá Samaríu.</w:t>
      </w:r>
    </w:p>
    <w:p/>
    <w:p>
      <w:r xmlns:w="http://schemas.openxmlformats.org/wordprocessingml/2006/main">
        <w:t xml:space="preserve">Jósía, konungur Júda, bannaði öllum að trufla bein spámanns sem var kominn frá Samaríu.</w:t>
      </w:r>
    </w:p>
    <w:p/>
    <w:p>
      <w:r xmlns:w="http://schemas.openxmlformats.org/wordprocessingml/2006/main">
        <w:t xml:space="preserve">1. Að læra að bera virðingu fyrir hinum látnu</w:t>
      </w:r>
    </w:p>
    <w:p/>
    <w:p>
      <w:r xmlns:w="http://schemas.openxmlformats.org/wordprocessingml/2006/main">
        <w:t xml:space="preserve">2. Kraftur hlýðni</w:t>
      </w:r>
    </w:p>
    <w:p/>
    <w:p>
      <w:r xmlns:w="http://schemas.openxmlformats.org/wordprocessingml/2006/main">
        <w:t xml:space="preserve">1. Prédikarinn 8:4-6 "Þar sem orð konungs er, þar er kraftur, og hver getur sagt við hann: Hvað gerir þú? Hver sem heldur boðorðið mun ekkert illt finna, og hjarta viturs manns skilur hvort tveggja tíma. og dómgreind."</w:t>
      </w:r>
    </w:p>
    <w:p/>
    <w:p>
      <w:r xmlns:w="http://schemas.openxmlformats.org/wordprocessingml/2006/main">
        <w:t xml:space="preserve">2. Matteusarguðspjall 22:37-40 "Jesús sagði við hann: Þú skalt elska Drottin Guð þinn af öllu hjarta þínu, allri sálu þinni og öllum huga þínum. Þetta er fyrsta og stóra boðorðið. Og annað er eins og það: Þú skalt elska náunga þinn eins og sjálfan þig. Á þessum tveimur boðorðum hvílir allt lögmálið og spámennirnir."</w:t>
      </w:r>
    </w:p>
    <w:p/>
    <w:p>
      <w:r xmlns:w="http://schemas.openxmlformats.org/wordprocessingml/2006/main">
        <w:t xml:space="preserve">Síðari bók konunganna 23:19 Og öll fórnarhæðirnar, sem voru í borgum Samaríu, sem Ísraelskonungar höfðu gjört til að reita Drottin til reiði, tók Jósía burt og gjörði við þau eins og þau voru. hann hafði gert í Betel.</w:t>
      </w:r>
    </w:p>
    <w:p/>
    <w:p>
      <w:r xmlns:w="http://schemas.openxmlformats.org/wordprocessingml/2006/main">
        <w:t xml:space="preserve">Jósía konungur tók burt öll fórnarhæðirnar í borgum Samaríu, sem Ísraelskonungar höfðu reist til að ögra Guði, og fylgdi sömu aðferð og hann hafði gert í Betel.</w:t>
      </w:r>
    </w:p>
    <w:p/>
    <w:p>
      <w:r xmlns:w="http://schemas.openxmlformats.org/wordprocessingml/2006/main">
        <w:t xml:space="preserve">1. Mikilvægi þess að hlýða orði Guðs: Lærdómur frá Jósía konungi</w:t>
      </w:r>
    </w:p>
    <w:p/>
    <w:p>
      <w:r xmlns:w="http://schemas.openxmlformats.org/wordprocessingml/2006/main">
        <w:t xml:space="preserve">2. Að uppfylla boðorð Guðs: Rannsókn á trúfesti Jósía konungs</w:t>
      </w:r>
    </w:p>
    <w:p/>
    <w:p>
      <w:r xmlns:w="http://schemas.openxmlformats.org/wordprocessingml/2006/main">
        <w:t xml:space="preserve">1. 2. Kroníkubók 34:3-7 - Umbætur Jósía konungs</w:t>
      </w:r>
    </w:p>
    <w:p/>
    <w:p>
      <w:r xmlns:w="http://schemas.openxmlformats.org/wordprocessingml/2006/main">
        <w:t xml:space="preserve">2. Matteus 7:24-27 - Byggja á bjargi orðs Guðs</w:t>
      </w:r>
    </w:p>
    <w:p/>
    <w:p>
      <w:r xmlns:w="http://schemas.openxmlformats.org/wordprocessingml/2006/main">
        <w:t xml:space="preserve">Síðari bók konunganna 23:20 Og hann drap alla hæðarprestana, sem þar voru, á ölturunum og brenndi mannabein á þeim og sneri aftur til Jerúsalem.</w:t>
      </w:r>
    </w:p>
    <w:p/>
    <w:p>
      <w:r xmlns:w="http://schemas.openxmlformats.org/wordprocessingml/2006/main">
        <w:t xml:space="preserve">Jósía eyðilagði tilbeiðsluhæðirnar, drap alla prestana og brenndi mannabein á ölturunum áður en hann sneri aftur til Jerúsalem.</w:t>
      </w:r>
    </w:p>
    <w:p/>
    <w:p>
      <w:r xmlns:w="http://schemas.openxmlformats.org/wordprocessingml/2006/main">
        <w:t xml:space="preserve">1. Hættan við skurðgoðadýrkun</w:t>
      </w:r>
    </w:p>
    <w:p/>
    <w:p>
      <w:r xmlns:w="http://schemas.openxmlformats.org/wordprocessingml/2006/main">
        <w:t xml:space="preserve">2. Kraftur hlýðni</w:t>
      </w:r>
    </w:p>
    <w:p/>
    <w:p>
      <w:r xmlns:w="http://schemas.openxmlformats.org/wordprocessingml/2006/main">
        <w:t xml:space="preserve">1. Mósebók 12:2-3 - Eyðileggja tilbeiðslustaði fyrir aðra guði</w:t>
      </w:r>
    </w:p>
    <w:p/>
    <w:p>
      <w:r xmlns:w="http://schemas.openxmlformats.org/wordprocessingml/2006/main">
        <w:t xml:space="preserve">2. Síðari Kroníkubók 34:3 - Ákveðni Jósía í að fylgja fyrirmælum Guðs</w:t>
      </w:r>
    </w:p>
    <w:p/>
    <w:p>
      <w:r xmlns:w="http://schemas.openxmlformats.org/wordprocessingml/2006/main">
        <w:t xml:space="preserve">Síðari bók konunganna 23:21 Og konungur bauð öllum lýðnum og sagði: Haldið Drottni Guði yðar páska, eins og ritað er í sáttmálabók þessa.</w:t>
      </w:r>
    </w:p>
    <w:p/>
    <w:p>
      <w:r xmlns:w="http://schemas.openxmlformats.org/wordprocessingml/2006/main">
        <w:t xml:space="preserve">Jósía konungur bauð Ísraelsmönnum að halda páskana eins og ritað er í sáttmálabókinni.</w:t>
      </w:r>
    </w:p>
    <w:p/>
    <w:p>
      <w:r xmlns:w="http://schemas.openxmlformats.org/wordprocessingml/2006/main">
        <w:t xml:space="preserve">1. Kraftur hlýðni: Að læra að fylgja boðorðum Guðs</w:t>
      </w:r>
    </w:p>
    <w:p/>
    <w:p>
      <w:r xmlns:w="http://schemas.openxmlformats.org/wordprocessingml/2006/main">
        <w:t xml:space="preserve">2. Heilagleiki páskanna: Að fagna frelsun Guðs</w:t>
      </w:r>
    </w:p>
    <w:p/>
    <w:p>
      <w:r xmlns:w="http://schemas.openxmlformats.org/wordprocessingml/2006/main">
        <w:t xml:space="preserve">1. Mósebók 16:1-17 - Boðorð páska</w:t>
      </w:r>
    </w:p>
    <w:p/>
    <w:p>
      <w:r xmlns:w="http://schemas.openxmlformats.org/wordprocessingml/2006/main">
        <w:t xml:space="preserve">2. Hebreabréfið 11:17-19 - Trú Abrahams á að halda páskana.</w:t>
      </w:r>
    </w:p>
    <w:p/>
    <w:p>
      <w:r xmlns:w="http://schemas.openxmlformats.org/wordprocessingml/2006/main">
        <w:t xml:space="preserve">Síðari bók konunganna 23:22 Sannlega hafa ekki verið haldnir slíkir páskar frá dögum dómaranna, sem dæmdu Ísrael, né á öllum dögum Ísraelskonunga og Júdakonunga.</w:t>
      </w:r>
    </w:p>
    <w:p/>
    <w:p>
      <w:r xmlns:w="http://schemas.openxmlformats.org/wordprocessingml/2006/main">
        <w:t xml:space="preserve">Páskar sem Jósía héldu upp á af mikilli vígslu og lotningu.</w:t>
      </w:r>
    </w:p>
    <w:p/>
    <w:p>
      <w:r xmlns:w="http://schemas.openxmlformats.org/wordprocessingml/2006/main">
        <w:t xml:space="preserve">1: Við ættum að heiðra Guð með þeirri hollustu og vígslu sem hann á skilið.</w:t>
      </w:r>
    </w:p>
    <w:p/>
    <w:p>
      <w:r xmlns:w="http://schemas.openxmlformats.org/wordprocessingml/2006/main">
        <w:t xml:space="preserve">2: Við ættum að leitast við að líkja eftir fordæmi Jósía og vígslu hans við Guð.</w:t>
      </w:r>
    </w:p>
    <w:p/>
    <w:p>
      <w:r xmlns:w="http://schemas.openxmlformats.org/wordprocessingml/2006/main">
        <w:t xml:space="preserve">1: Sálmur 86:11 - "Kenn mér veg þinn, Drottinn, að ég megi ganga í sannleika þínum, sameina hjarta mitt til að óttast nafn þitt."</w:t>
      </w:r>
    </w:p>
    <w:p/>
    <w:p>
      <w:r xmlns:w="http://schemas.openxmlformats.org/wordprocessingml/2006/main">
        <w:t xml:space="preserve">2: Mósebók 6:5 - "Þú skalt elska Drottin Guð þinn af öllu hjarta þínu og allri sálu þinni og af öllum mætti þínum."</w:t>
      </w:r>
    </w:p>
    <w:p/>
    <w:p>
      <w:r xmlns:w="http://schemas.openxmlformats.org/wordprocessingml/2006/main">
        <w:t xml:space="preserve">Síðari bók konunganna 23:23 En á átjánda ríkisári Jósía konungs, þar sem þessir páskar voru haldnir Drottni í Jerúsalem.</w:t>
      </w:r>
    </w:p>
    <w:p/>
    <w:p>
      <w:r xmlns:w="http://schemas.openxmlformats.org/wordprocessingml/2006/main">
        <w:t xml:space="preserve">Jósía konungur hélt páska með Jerúsalembúum á átjánda ríkisári sínu.</w:t>
      </w:r>
    </w:p>
    <w:p/>
    <w:p>
      <w:r xmlns:w="http://schemas.openxmlformats.org/wordprocessingml/2006/main">
        <w:t xml:space="preserve">1. Mikilvægi þess að halda páska: Að skilja mikilvægi stjórnartíðar Jósía konungs</w:t>
      </w:r>
    </w:p>
    <w:p/>
    <w:p>
      <w:r xmlns:w="http://schemas.openxmlformats.org/wordprocessingml/2006/main">
        <w:t xml:space="preserve">2. Merking hlýðni: Hvernig trúr tilbeiðslu Jósía getur leiðbeint okkur</w:t>
      </w:r>
    </w:p>
    <w:p/>
    <w:p>
      <w:r xmlns:w="http://schemas.openxmlformats.org/wordprocessingml/2006/main">
        <w:t xml:space="preserve">1. Mósebók 16:1-8 - Leiðbeiningar um páskahald</w:t>
      </w:r>
    </w:p>
    <w:p/>
    <w:p>
      <w:r xmlns:w="http://schemas.openxmlformats.org/wordprocessingml/2006/main">
        <w:t xml:space="preserve">2. Síðari Kroníkubók 7:14 - Bæn Salómons eftir páskahátíð</w:t>
      </w:r>
    </w:p>
    <w:p/>
    <w:p>
      <w:r xmlns:w="http://schemas.openxmlformats.org/wordprocessingml/2006/main">
        <w:t xml:space="preserve">Síðari bók konunganna 23:24 Og Jósía burtsótti verkamennina með kunnuglegum öndum, galdramennirnir, líkneskurnar og skurðgoðin og allar viðurstyggðirnar, sem njósnað var um í Júdalandi og Jerúsalem, til þess að hann gæti framkvæmt orð lögmálsins, sem rituð voru í bókinni, sem Hilkía prestur fann í húsi Drottins.</w:t>
      </w:r>
    </w:p>
    <w:p/>
    <w:p>
      <w:r xmlns:w="http://schemas.openxmlformats.org/wordprocessingml/2006/main">
        <w:t xml:space="preserve">Jósía lét burt verkamenn með kunnuglegum öndum, galdra, líkneski, skurðgoð og alla aðra viðurstyggð, sem fundust í Júda og Jerúsalem, til þess að uppfylla lögmálsorðin, sem rituð eru í bókinni, sem Hilkía prestur fann í húsi Drottins.</w:t>
      </w:r>
    </w:p>
    <w:p/>
    <w:p>
      <w:r xmlns:w="http://schemas.openxmlformats.org/wordprocessingml/2006/main">
        <w:t xml:space="preserve">1. Lögmál Guðs á að hlýða: Hlýðni Jósía við Drottin</w:t>
      </w:r>
    </w:p>
    <w:p/>
    <w:p>
      <w:r xmlns:w="http://schemas.openxmlformats.org/wordprocessingml/2006/main">
        <w:t xml:space="preserve">2. Að hverfa frá skurðgoðadýrkun: Hreinsun Júda og Jerúsalem</w:t>
      </w:r>
    </w:p>
    <w:p/>
    <w:p>
      <w:r xmlns:w="http://schemas.openxmlformats.org/wordprocessingml/2006/main">
        <w:t xml:space="preserve">1. Mósebók 7:25-26 - „Útskornar líkneski guða þeirra skuluð þér brenna í eldi. Þú skalt ekki girnast silfrið né gullið, sem á þeim er, né taka það til þín, til þess að þú verðir ekki snaraður í þeim, því að það er Drottni Guði þínum viðurstyggð. Þú skalt ekki færa viðurstyggð inn í hús þitt, svo að þú verðir ekki bölvaður hlutur eins og hann, heldur skalt þú hafa algjörlega andstyggð á því og algerlega viðurstyggð á því, því að það er bölvað.</w:t>
      </w:r>
    </w:p>
    <w:p/>
    <w:p>
      <w:r xmlns:w="http://schemas.openxmlformats.org/wordprocessingml/2006/main">
        <w:t xml:space="preserve">2. Síðari Kroníkubók 34:3 - „Því að á áttunda ríkisári sínu, meðan hann var enn ungur, tók hann að leita Guðs Davíðs föður síns, og á tólfta ári tók hann að hreinsa Júda og Jerúsalem frá fórnarhæðirnar og lundirnar og útskornu líkneskurnar og steyptu líkneskurnar."</w:t>
      </w:r>
    </w:p>
    <w:p/>
    <w:p>
      <w:r xmlns:w="http://schemas.openxmlformats.org/wordprocessingml/2006/main">
        <w:t xml:space="preserve">Síðari bók konunganna 23:25 Og eins og hann var enginn konungur á undan honum, sem sneri sér til Drottins af öllu hjarta sínu, allri sálu sinni og öllum mætti sínum, samkvæmt öllu lögmáli Móse. Enginn eftir hann reis upp eins og hann.</w:t>
      </w:r>
    </w:p>
    <w:p/>
    <w:p>
      <w:r xmlns:w="http://schemas.openxmlformats.org/wordprocessingml/2006/main">
        <w:t xml:space="preserve">Enginn konungur á undan Jósía konungi hafði snúið sér til Drottins með slíkri vígslu, og enginn eftir hann stóðst skuldbindingu hans.</w:t>
      </w:r>
    </w:p>
    <w:p/>
    <w:p>
      <w:r xmlns:w="http://schemas.openxmlformats.org/wordprocessingml/2006/main">
        <w:t xml:space="preserve">1. Sönn skuldbinding: Arfleifð Jósía konungs</w:t>
      </w:r>
    </w:p>
    <w:p/>
    <w:p>
      <w:r xmlns:w="http://schemas.openxmlformats.org/wordprocessingml/2006/main">
        <w:t xml:space="preserve">2. Að helga okkur Guði: Að fylgja fordæmi Jósía konungs</w:t>
      </w:r>
    </w:p>
    <w:p/>
    <w:p>
      <w:r xmlns:w="http://schemas.openxmlformats.org/wordprocessingml/2006/main">
        <w:t xml:space="preserve">1. Mósebók 6:5-6 - Elskaðu Drottin Guð þinn af öllu hjarta þínu og allri sálu þinni og af öllum mætti þínum.</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Síðari Konungabók 23:26 En Drottinn sneri ekki við hinni miklu reiði sinni, þar sem reiði hans var upptendraður gegn Júda, vegna allrar áreitninnar, sem Manasse hafði reitt hann með.</w:t>
      </w:r>
    </w:p>
    <w:p/>
    <w:p>
      <w:r xmlns:w="http://schemas.openxmlformats.org/wordprocessingml/2006/main">
        <w:t xml:space="preserve">Þrátt fyrir ögrun Manasse lét Drottinn sig ekki í reiði sinni í garð Júda.</w:t>
      </w:r>
    </w:p>
    <w:p/>
    <w:p>
      <w:r xmlns:w="http://schemas.openxmlformats.org/wordprocessingml/2006/main">
        <w:t xml:space="preserve">1. Reiði Drottins: Þegar hlýðni er ekki nóg</w:t>
      </w:r>
    </w:p>
    <w:p/>
    <w:p>
      <w:r xmlns:w="http://schemas.openxmlformats.org/wordprocessingml/2006/main">
        <w:t xml:space="preserve">2. Afleiðingar ögrunar: Lexía frá Manasse</w:t>
      </w:r>
    </w:p>
    <w:p/>
    <w:p>
      <w:r xmlns:w="http://schemas.openxmlformats.org/wordprocessingml/2006/main">
        <w:t xml:space="preserve">1. Galatabréfið 6:7-8 - Látið ekki blekkjast: Guð lætur ekki spotta sig, því að hvað sem maður sáir, það mun hann og uppskera.</w:t>
      </w:r>
    </w:p>
    <w:p/>
    <w:p>
      <w:r xmlns:w="http://schemas.openxmlformats.org/wordprocessingml/2006/main">
        <w:t xml:space="preserve">2. Mósebók 28:15-18 - En ef þú hlýðir ekki rödd Drottins Guðs þíns eða gætir þess að halda öll boð hans og lög, sem ég býð þér í dag, þá munu allar þessar bölvun koma yfir þig og ná þér. .</w:t>
      </w:r>
    </w:p>
    <w:p/>
    <w:p>
      <w:r xmlns:w="http://schemas.openxmlformats.org/wordprocessingml/2006/main">
        <w:t xml:space="preserve">Síðari bók konunganna 23:27 Og Drottinn sagði: "Ég mun einnig fjarlægja Júda frá augliti mínu, eins og ég hef flutt Ísrael burt, og mun varpa burt þessari borg Jerúsalem, sem ég hef útvalið, og húsið, sem ég sagði um: Mitt nafn skal vera. þar.</w:t>
      </w:r>
    </w:p>
    <w:p/>
    <w:p>
      <w:r xmlns:w="http://schemas.openxmlformats.org/wordprocessingml/2006/main">
        <w:t xml:space="preserve">Guð lofaði að fjarlægja Júda og Jerúsalem frá návist sinni vegna óhlýðni þeirra.</w:t>
      </w:r>
    </w:p>
    <w:p/>
    <w:p>
      <w:r xmlns:w="http://schemas.openxmlformats.org/wordprocessingml/2006/main">
        <w:t xml:space="preserve">1. Afleiðingar óhlýðni</w:t>
      </w:r>
    </w:p>
    <w:p/>
    <w:p>
      <w:r xmlns:w="http://schemas.openxmlformats.org/wordprocessingml/2006/main">
        <w:t xml:space="preserve">2. Miskunn Guðs þrátt fyrir brot okkar</w:t>
      </w:r>
    </w:p>
    <w:p/>
    <w:p>
      <w:r xmlns:w="http://schemas.openxmlformats.org/wordprocessingml/2006/main">
        <w:t xml:space="preserve">1. Jesaja 55:7 Hinn óguðlegi láti af vegi sínum og rangláta manninn hugsanir sínar. og Guði vorum, því að hann mun ríkulega fyrirgefa.</w:t>
      </w:r>
    </w:p>
    <w:p/>
    <w:p>
      <w:r xmlns:w="http://schemas.openxmlformats.org/wordprocessingml/2006/main">
        <w:t xml:space="preserve">2. Esekíel 18:32 Því að ég hef ekki þóknun á dauða þess sem deyr, segir Drottinn Guð. Snúið því við og lifið.</w:t>
      </w:r>
    </w:p>
    <w:p/>
    <w:p>
      <w:r xmlns:w="http://schemas.openxmlformats.org/wordprocessingml/2006/main">
        <w:t xml:space="preserve">Síðari bók konunganna 23:28 Það sem meira er að segja um Jósía og allt, sem hann gjörði, er það ritað í Árbókum Júdakonunga?</w:t>
      </w:r>
    </w:p>
    <w:p/>
    <w:p>
      <w:r xmlns:w="http://schemas.openxmlformats.org/wordprocessingml/2006/main">
        <w:t xml:space="preserve">Jósía gjörði mörg verk og eru þau öll skráð í Árbókum Júdakonunga.</w:t>
      </w:r>
    </w:p>
    <w:p/>
    <w:p>
      <w:r xmlns:w="http://schemas.openxmlformats.org/wordprocessingml/2006/main">
        <w:t xml:space="preserve">1. Mikilvægi þess að heiðra Guð með gjörðum okkar - Prédikarinn 12:13-14</w:t>
      </w:r>
    </w:p>
    <w:p/>
    <w:p>
      <w:r xmlns:w="http://schemas.openxmlformats.org/wordprocessingml/2006/main">
        <w:t xml:space="preserve">2. Lifðu lífi í trúmennsku - Hebreabréfið 11:8-12</w:t>
      </w:r>
    </w:p>
    <w:p/>
    <w:p>
      <w:r xmlns:w="http://schemas.openxmlformats.org/wordprocessingml/2006/main">
        <w:t xml:space="preserve">1. Síðari Kroníkubók 35:25-27</w:t>
      </w:r>
    </w:p>
    <w:p/>
    <w:p>
      <w:r xmlns:w="http://schemas.openxmlformats.org/wordprocessingml/2006/main">
        <w:t xml:space="preserve">2. Jeremía 3:15-18</w:t>
      </w:r>
    </w:p>
    <w:p/>
    <w:p>
      <w:r xmlns:w="http://schemas.openxmlformats.org/wordprocessingml/2006/main">
        <w:t xml:space="preserve">Síðari bók konunganna 23:29 Á hans dögum fór Faraónekó Egyptalandskonungur á móti Assýríukonungi til Efratfljóts, og Jósía konungur fór á móti honum. Og hann drap hann við Megiddó, er hann hafði séð hann.</w:t>
      </w:r>
    </w:p>
    <w:p/>
    <w:p>
      <w:r xmlns:w="http://schemas.openxmlformats.org/wordprocessingml/2006/main">
        <w:t xml:space="preserve">Jósía konungur fór til bardaga við Faraónekó Egyptalands við Efratfljót og sigraði og drap hann við Megiddo.</w:t>
      </w:r>
    </w:p>
    <w:p/>
    <w:p>
      <w:r xmlns:w="http://schemas.openxmlformats.org/wordprocessingml/2006/main">
        <w:t xml:space="preserve">1. Sigur trúarinnar - Hvernig trú Jósía gerði honum kleift að sigrast á miklu meiri óvini</w:t>
      </w:r>
    </w:p>
    <w:p/>
    <w:p>
      <w:r xmlns:w="http://schemas.openxmlformats.org/wordprocessingml/2006/main">
        <w:t xml:space="preserve">2. Stattu fastur - Mikilvægi þess að standa fyrir það sem er rétt, jafnvel gegn yfirgnæfandi líkum</w:t>
      </w:r>
    </w:p>
    <w:p/>
    <w:p>
      <w:r xmlns:w="http://schemas.openxmlformats.org/wordprocessingml/2006/main">
        <w:t xml:space="preserve">1. Jósúabók 1:9 - "Verið sterkir og hugrökkir, verið ekki hræddur né hræddur, því að Drottinn Guð þinn er með þér hvert sem þú ferð."</w:t>
      </w:r>
    </w:p>
    <w:p/>
    <w:p>
      <w:r xmlns:w="http://schemas.openxmlformats.org/wordprocessingml/2006/main">
        <w:t xml:space="preserve">2. Sálmur 46:10 - "Verið kyrrir og vitið, að ég er Guð, upphafinn meðal þjóðanna, upphafinn á jörðu!"</w:t>
      </w:r>
    </w:p>
    <w:p/>
    <w:p>
      <w:r xmlns:w="http://schemas.openxmlformats.org/wordprocessingml/2006/main">
        <w:t xml:space="preserve">Síðari bók konunganna 23:30 Og þjónar hans fluttu hann á vagni dauðan frá Megiddó og fluttu hann til Jerúsalem og grófu hann í gröf hans. Og fólkið í landinu tók Jóahas Jósíason og smurði hann og gjörði hann að konungi í stað föður síns.</w:t>
      </w:r>
    </w:p>
    <w:p/>
    <w:p>
      <w:r xmlns:w="http://schemas.openxmlformats.org/wordprocessingml/2006/main">
        <w:t xml:space="preserve">Jóahas var fluttur í vagni til Jerúsalem eftir dauða sinn í Megiddó og grafinn í gröf föður síns. Íbúar landsins smurðu Jóahas til konungs í stað föður hans.</w:t>
      </w:r>
    </w:p>
    <w:p/>
    <w:p>
      <w:r xmlns:w="http://schemas.openxmlformats.org/wordprocessingml/2006/main">
        <w:t xml:space="preserve">1. Arfleifð föður: Að læra af lífi Jósía konungs og Jóahasar</w:t>
      </w:r>
    </w:p>
    <w:p/>
    <w:p>
      <w:r xmlns:w="http://schemas.openxmlformats.org/wordprocessingml/2006/main">
        <w:t xml:space="preserve">2. Að velja trú fram yfir ótta: Hugrekki Jóahas til að horfast í augu við dauðann</w:t>
      </w:r>
    </w:p>
    <w:p/>
    <w:p>
      <w:r xmlns:w="http://schemas.openxmlformats.org/wordprocessingml/2006/main">
        <w:t xml:space="preserve">1. Síðari bók konunganna 23:30</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Síðari bók konunganna 23:31 Jóahas var tuttugu og þriggja ára þegar hann varð konungur. og hann ríkti þrjá mánuði í Jerúsalem. Og móðir hans hét Hamútal, dóttir Jeremía frá Líbna.</w:t>
      </w:r>
    </w:p>
    <w:p/>
    <w:p>
      <w:r xmlns:w="http://schemas.openxmlformats.org/wordprocessingml/2006/main">
        <w:t xml:space="preserve">Jóahas var 23 ára þegar hann varð konungur í Jerúsalem og móðir hans var Hamutal, dóttir Jeremía frá Líbna.</w:t>
      </w:r>
    </w:p>
    <w:p/>
    <w:p>
      <w:r xmlns:w="http://schemas.openxmlformats.org/wordprocessingml/2006/main">
        <w:t xml:space="preserve">1. Kraftur áhrifa móður</w:t>
      </w:r>
    </w:p>
    <w:p/>
    <w:p>
      <w:r xmlns:w="http://schemas.openxmlformats.org/wordprocessingml/2006/main">
        <w:t xml:space="preserve">2. Mikilvægi aldurs og þroska í forystu</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Orðskviðirnir 31:28 - Börn hennar rísa upp og kalla hana blessaða; og eiginmaður hennar, og hann vegsamar hana.</w:t>
      </w:r>
    </w:p>
    <w:p/>
    <w:p>
      <w:r xmlns:w="http://schemas.openxmlformats.org/wordprocessingml/2006/main">
        <w:t xml:space="preserve">Síðari bók konunganna 23:32 Og hann gjörði það sem illt var í augum Drottins, eins og feður hans höfðu gjört.</w:t>
      </w:r>
    </w:p>
    <w:p/>
    <w:p>
      <w:r xmlns:w="http://schemas.openxmlformats.org/wordprocessingml/2006/main">
        <w:t xml:space="preserve">Jósía gjörði það sem illt var í augum Drottins og fetaði í fótspor feðra sinna.</w:t>
      </w:r>
    </w:p>
    <w:p/>
    <w:p>
      <w:r xmlns:w="http://schemas.openxmlformats.org/wordprocessingml/2006/main">
        <w:t xml:space="preserve">1. Hættan við að feta í fótspor feðra okkar</w:t>
      </w:r>
    </w:p>
    <w:p/>
    <w:p>
      <w:r xmlns:w="http://schemas.openxmlformats.org/wordprocessingml/2006/main">
        <w:t xml:space="preserve">2. Kraftur góðs og ills í lífi okkar</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Síðari bók konunganna 23:33 Og Faraó Nekó setti hann í herflokka í Ribla í Hamat-landi, til þess að hann skyldi ekki ríkja í Jerúsalem. og leggðu landið í skatt hundrað talentur silfurs og talentu gulls.</w:t>
      </w:r>
    </w:p>
    <w:p/>
    <w:p>
      <w:r xmlns:w="http://schemas.openxmlformats.org/wordprocessingml/2006/main">
        <w:t xml:space="preserve">Faraónekó setti Jójakím konung í hlekki í Ribla og neyddi hann til að greiða háa skatt.</w:t>
      </w:r>
    </w:p>
    <w:p/>
    <w:p>
      <w:r xmlns:w="http://schemas.openxmlformats.org/wordprocessingml/2006/main">
        <w:t xml:space="preserve">1. Drottinvald Guðs yfir lífi okkar - 2. Konungabók 23:33</w:t>
      </w:r>
    </w:p>
    <w:p/>
    <w:p>
      <w:r xmlns:w="http://schemas.openxmlformats.org/wordprocessingml/2006/main">
        <w:t xml:space="preserve">2. Afleiðingar syndar - 2. Konungabók 23:33</w:t>
      </w:r>
    </w:p>
    <w:p/>
    <w:p>
      <w:r xmlns:w="http://schemas.openxmlformats.org/wordprocessingml/2006/main">
        <w:t xml:space="preserve">1. Jeremía 37:1-2 - Jójakím var tekinn í útlegð</w:t>
      </w:r>
    </w:p>
    <w:p/>
    <w:p>
      <w:r xmlns:w="http://schemas.openxmlformats.org/wordprocessingml/2006/main">
        <w:t xml:space="preserve">2. Daníel 5:2-3 - Skatturinn sem Jójakím var neyddur til að greiða.</w:t>
      </w:r>
    </w:p>
    <w:p/>
    <w:p>
      <w:r xmlns:w="http://schemas.openxmlformats.org/wordprocessingml/2006/main">
        <w:t xml:space="preserve">Síðari bók konunganna 23:34 Þá gerði Faraónekó Eljakím Jósíason að konungi í herbergi Jósía föður síns og sneri nafni hans að Jójakím og tók Jóahas burt, og hann kom til Egyptalands og dó þar.</w:t>
      </w:r>
    </w:p>
    <w:p/>
    <w:p>
      <w:r xmlns:w="http://schemas.openxmlformats.org/wordprocessingml/2006/main">
        <w:t xml:space="preserve">Faraónekó tók við af Jósía fyrir son sinn Eljakím sem konung og breytti nafni hans í Jójakím. Jóahas var tekinn burt og dó í Egyptalandi.</w:t>
      </w:r>
    </w:p>
    <w:p/>
    <w:p>
      <w:r xmlns:w="http://schemas.openxmlformats.org/wordprocessingml/2006/main">
        <w:t xml:space="preserve">1. Mikilvægi þess að samþykkja vilja Guðs, sama hverjar aðstæðurnar eru</w:t>
      </w:r>
    </w:p>
    <w:p/>
    <w:p>
      <w:r xmlns:w="http://schemas.openxmlformats.org/wordprocessingml/2006/main">
        <w:t xml:space="preserve">2. Mikilvægi þess að heiðra forfeður okkar</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Mósebók 20:12 - Heiðra föður þinn og móður þína, svo að dagar þínir verði langir í landinu sem Drottinn Guð þinn gefur þér.</w:t>
      </w:r>
    </w:p>
    <w:p/>
    <w:p>
      <w:r xmlns:w="http://schemas.openxmlformats.org/wordprocessingml/2006/main">
        <w:t xml:space="preserve">Síðari bók konunganna 23:35 Og Jójakím gaf Faraó silfrið og gullið. en hann lagði skatt á landið til að gefa féð samkvæmt boði Faraós.</w:t>
      </w:r>
    </w:p>
    <w:p/>
    <w:p>
      <w:r xmlns:w="http://schemas.openxmlformats.org/wordprocessingml/2006/main">
        <w:t xml:space="preserve">Jójakím gaf Faraó silfur og gull en skattlagði fólkið í landinu til að borga fyrir það.</w:t>
      </w:r>
    </w:p>
    <w:p/>
    <w:p>
      <w:r xmlns:w="http://schemas.openxmlformats.org/wordprocessingml/2006/main">
        <w:t xml:space="preserve">1. Guð notar auðlindir okkar til að vinna verk sitt.</w:t>
      </w:r>
    </w:p>
    <w:p/>
    <w:p>
      <w:r xmlns:w="http://schemas.openxmlformats.org/wordprocessingml/2006/main">
        <w:t xml:space="preserve">2. Við erum kölluð til að gefa rausnarlega af því sem við höfum.</w:t>
      </w:r>
    </w:p>
    <w:p/>
    <w:p>
      <w:r xmlns:w="http://schemas.openxmlformats.org/wordprocessingml/2006/main">
        <w:t xml:space="preserve">1. 2. Korintubréf 8:1 5</w:t>
      </w:r>
    </w:p>
    <w:p/>
    <w:p>
      <w:r xmlns:w="http://schemas.openxmlformats.org/wordprocessingml/2006/main">
        <w:t xml:space="preserve">2. Postulasagan 4:32 37</w:t>
      </w:r>
    </w:p>
    <w:p/>
    <w:p>
      <w:r xmlns:w="http://schemas.openxmlformats.org/wordprocessingml/2006/main">
        <w:t xml:space="preserve">Síðari bók konunganna 23:36 Jójakím var tuttugu og fimm ára þegar hann varð konungur. og hann ríkti ellefu ár í Jerúsalem. Og móðir hans hét Sebúda, dóttir Pedaja frá Rúma.</w:t>
      </w:r>
    </w:p>
    <w:p/>
    <w:p>
      <w:r xmlns:w="http://schemas.openxmlformats.org/wordprocessingml/2006/main">
        <w:t xml:space="preserve">Jójakím var 25 ára þegar hann tók að ríkja í Jerúsalem og ríkti í 11 ár. Móðir hans var Sebúda, dóttir Pedaja frá Rúma.</w:t>
      </w:r>
    </w:p>
    <w:p/>
    <w:p>
      <w:r xmlns:w="http://schemas.openxmlformats.org/wordprocessingml/2006/main">
        <w:t xml:space="preserve">1. Kraftur áhrifa móður</w:t>
      </w:r>
    </w:p>
    <w:p/>
    <w:p>
      <w:r xmlns:w="http://schemas.openxmlformats.org/wordprocessingml/2006/main">
        <w:t xml:space="preserve">2. Fullveldi Guðs á valdatíma konunga</w:t>
      </w:r>
    </w:p>
    <w:p/>
    <w:p>
      <w:r xmlns:w="http://schemas.openxmlformats.org/wordprocessingml/2006/main">
        <w:t xml:space="preserve">1. Orðskviðirnir 31:30 - Þokki er svikul og fegurð er hégómi, en kona sem óttast Drottin á að vera lofuð.</w:t>
      </w:r>
    </w:p>
    <w:p/>
    <w:p>
      <w:r xmlns:w="http://schemas.openxmlformats.org/wordprocessingml/2006/main">
        <w:t xml:space="preserve">2. Rómverjabréfið 13:1 - Látið hvern einstakling vera undirgefinn yfirvöldum. Því að ekkert vald er til nema frá Guði, og þeir sem til eru hafa verið stofnaðir af Guði.</w:t>
      </w:r>
    </w:p>
    <w:p/>
    <w:p>
      <w:r xmlns:w="http://schemas.openxmlformats.org/wordprocessingml/2006/main">
        <w:t xml:space="preserve">Síðari bók konunganna 23:37 Og hann gjörði það sem illt var í augum Drottins, eins og feður hans höfðu gjört.</w:t>
      </w:r>
    </w:p>
    <w:p/>
    <w:p>
      <w:r xmlns:w="http://schemas.openxmlformats.org/wordprocessingml/2006/main">
        <w:t xml:space="preserve">Jósía var konungur í Júda sem fylgdi illum vinnubrögðum forfeðra sinna.</w:t>
      </w:r>
    </w:p>
    <w:p/>
    <w:p>
      <w:r xmlns:w="http://schemas.openxmlformats.org/wordprocessingml/2006/main">
        <w:t xml:space="preserve">1. Við verðum að læra af mistökum forfeðra okkar og leitast við að fylgja skipunum Guðs.</w:t>
      </w:r>
    </w:p>
    <w:p/>
    <w:p>
      <w:r xmlns:w="http://schemas.openxmlformats.org/wordprocessingml/2006/main">
        <w:t xml:space="preserve">2. Dæmi Jósía sýnir okkur að það er sama hversu mikið við reynum að gera rétt, gjörðir okkar verða dæmdar í samræmi við staðla Guðs.</w:t>
      </w:r>
    </w:p>
    <w:p/>
    <w:p>
      <w:r xmlns:w="http://schemas.openxmlformats.org/wordprocessingml/2006/main">
        <w:t xml:space="preserve">1. Mósebók 12:28-32 - "Gætið að og hlýðið öllum þessum orðum, sem ég býð þér, til þess að þér og börnum þínum eftir þig vel fari að eilífu, þegar þú gjörir það sem gott og rétt er í augsýn. Drottins Guðs þíns.</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24. kafli 2. konunga fjallar um atburðina sem leiddu til landvinninga Babýloníumanna í Júda og útlegðar Jójakíns konungs og margra fólksins.</w:t>
      </w:r>
    </w:p>
    <w:p/>
    <w:p>
      <w:r xmlns:w="http://schemas.openxmlformats.org/wordprocessingml/2006/main">
        <w:t xml:space="preserve">1. málsgrein: Kaflinn byrjar á því að kynna Jójakím sem nýjan konung Júda eftir dauða Jósía. Því miður gerir hann illt í augum Guðs, sem leiðir til dóms Guðs yfir Júda (2. Konungabók 24:1-4).</w:t>
      </w:r>
    </w:p>
    <w:p/>
    <w:p>
      <w:r xmlns:w="http://schemas.openxmlformats.org/wordprocessingml/2006/main">
        <w:t xml:space="preserve">2. málsgrein: Frásögnin lýsir því hvernig Nebúkadnesar, konungur Babýlonar, ræðst inn í Júda á valdatíma Jójakíms. Hann situr um Jerúsalem og tekur að lokum Jójakím til fanga ásamt nokkrum fjársjóðum úr musterinu (2. Konungabók 24:7-13).</w:t>
      </w:r>
    </w:p>
    <w:p/>
    <w:p>
      <w:r xmlns:w="http://schemas.openxmlformats.org/wordprocessingml/2006/main">
        <w:t xml:space="preserve">3. málsgrein: Eftir dauða Jójakíms verður Jójakín sonur hans konungur. Hins vegar gerir hann líka illt í augum Guðs. Nebúkadnesar snýr aftur til Jerúsalem og situr um hana enn og aftur (2. Konungabók 24:8-9).</w:t>
      </w:r>
    </w:p>
    <w:p/>
    <w:p>
      <w:r xmlns:w="http://schemas.openxmlformats.org/wordprocessingml/2006/main">
        <w:t xml:space="preserve">4. málsgrein: Frásögnin útskýrir hvernig Jerúsalem fellur í hendur Nebúkadnesars eftir stutta mótspyrnu. Jójakín konungur gefur sig fram ásamt fjölskyldu sinni og embættismönnum. Babýloníumenn ræna musterisfjársjóðunum og flytja marga fanga í útlegð í Babýlon (Kon 24;10-16).</w:t>
      </w:r>
    </w:p>
    <w:p/>
    <w:p>
      <w:r xmlns:w="http://schemas.openxmlformats.org/wordprocessingml/2006/main">
        <w:t xml:space="preserve">5. málsgrein:Kaflanum lýkur með því að minnast á að Nebúkadnesar skipar Mattanía sem brúðukonung yfir Júda og breytir nafni hans í Sedekía. Sedekía ríkir en er ekki trúr Babýlon eða Guði (Konungabók 24;17-20).</w:t>
      </w:r>
    </w:p>
    <w:p/>
    <w:p>
      <w:r xmlns:w="http://schemas.openxmlformats.org/wordprocessingml/2006/main">
        <w:t xml:space="preserve">Í stuttu máli, kafli tuttugu og fjögur af 2. Konungabók sýnir óguðlega valdatíð Jójakíms, innrás Babýloníu og útlegð, fall Jerúsalem, útlegð Jójakíns konungs. Skipun Sedekía sem brúðukonungur. Þetta Í stuttu máli, kafli kannar þemu eins og guðlegan dóm vegna óhlýðni, afleiðingar ótrúr forystu og uppfyllingu spádóma um babýlonska útlegð.</w:t>
      </w:r>
    </w:p>
    <w:p/>
    <w:p>
      <w:r xmlns:w="http://schemas.openxmlformats.org/wordprocessingml/2006/main">
        <w:t xml:space="preserve">Síðari bók konunganna 24:1 Á hans dögum fór Nebúkadnesar Babelkonungur upp, og Jójakím varð þjónn hans í þrjú ár. Síðan sneri hann sér og gerði uppreisn gegn honum.</w:t>
      </w:r>
    </w:p>
    <w:p/>
    <w:p>
      <w:r xmlns:w="http://schemas.openxmlformats.org/wordprocessingml/2006/main">
        <w:t xml:space="preserve">Jójakím þjónaði Nebúkadnesar konungi í Babýlon í þrjú ár, en að lokum gerði hann uppreisn gegn honum.</w:t>
      </w:r>
    </w:p>
    <w:p/>
    <w:p>
      <w:r xmlns:w="http://schemas.openxmlformats.org/wordprocessingml/2006/main">
        <w:t xml:space="preserve">1. Hættan á að hverfa frá vilja Guðs</w:t>
      </w:r>
    </w:p>
    <w:p/>
    <w:p>
      <w:r xmlns:w="http://schemas.openxmlformats.org/wordprocessingml/2006/main">
        <w:t xml:space="preserve">2. Afleiðingar uppreisnar</w:t>
      </w:r>
    </w:p>
    <w:p/>
    <w:p>
      <w:r xmlns:w="http://schemas.openxmlformats.org/wordprocessingml/2006/main">
        <w:t xml:space="preserve">1.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Jeremía 27:11-12 - En þær þjóðir, sem bera háls sinn undir ok Babelkonungs og þjóna honum, ég mun láta þær vera í sínu eigin landi, segir Drottinn, og þeir munu yrkja það og búa í það. Ég talaði við Sedekía Júdakonung á sama hátt: Færið háls yðar undir ok Babelkonungs og þjónið honum og lýð hans og lifið.</w:t>
      </w:r>
    </w:p>
    <w:p/>
    <w:p>
      <w:r xmlns:w="http://schemas.openxmlformats.org/wordprocessingml/2006/main">
        <w:t xml:space="preserve">Síðari bók konunganna 24:2 Og Drottinn sendi á móti honum herflokka Kaldea, flokka Sýrlendinga og flokka Móabíta og flokka Ammóníta, og sendi þá í móti Júda til þess að tortíma henni, samkvæmt orði Guðs. Drottinn, sem hann talaði fyrir munn þjóna sinna, spámannanna.</w:t>
      </w:r>
    </w:p>
    <w:p/>
    <w:p>
      <w:r xmlns:w="http://schemas.openxmlformats.org/wordprocessingml/2006/main">
        <w:t xml:space="preserve">Drottinn sendi mismunandi hópa fólks til Júda til að eyða henni, til refsingar fyrir óhlýðni þeirra við hann, eins og spámenn hans spáðu.</w:t>
      </w:r>
    </w:p>
    <w:p/>
    <w:p>
      <w:r xmlns:w="http://schemas.openxmlformats.org/wordprocessingml/2006/main">
        <w:t xml:space="preserve">1. Hvernig óhlýðni okkar getur leitt til glötunar</w:t>
      </w:r>
    </w:p>
    <w:p/>
    <w:p>
      <w:r xmlns:w="http://schemas.openxmlformats.org/wordprocessingml/2006/main">
        <w:t xml:space="preserve">2. Agi og miskunn Guðs</w:t>
      </w:r>
    </w:p>
    <w:p/>
    <w:p>
      <w:r xmlns:w="http://schemas.openxmlformats.org/wordprocessingml/2006/main">
        <w:t xml:space="preserve">1. Síðari Kroníkubók 36:15-16 - "Og Drottinn, Guð feðra þeirra, sendi til þeirra með sendiboðum sínum, þegar hann stóð upp og sendi, af því að hann miskunnaði lýð sínum og bústað sínum, en þeir hæddu að sendiboða Guðs og fyrirleit orð hans og misnotuðu spámenn sína."</w:t>
      </w:r>
    </w:p>
    <w:p/>
    <w:p>
      <w:r xmlns:w="http://schemas.openxmlformats.org/wordprocessingml/2006/main">
        <w:t xml:space="preserve">2. Galatabréfið 6:7 - "Látið ekki blekkjast, Guð lætur ekki spotta sig, því að hvað sem maðurinn sáir, það mun hann og uppskera."</w:t>
      </w:r>
    </w:p>
    <w:p/>
    <w:p>
      <w:r xmlns:w="http://schemas.openxmlformats.org/wordprocessingml/2006/main">
        <w:t xml:space="preserve">Síðari bók konunganna 24:3 Sannlega kom þetta yfir Júda að boði Drottins að fjarlægja þá frá augsýn hans vegna synda Manasse, eins og hann gjörði.</w:t>
      </w:r>
    </w:p>
    <w:p/>
    <w:p>
      <w:r xmlns:w="http://schemas.openxmlformats.org/wordprocessingml/2006/main">
        <w:t xml:space="preserve">Þessi texti talar um afleiðingar synda Manasse sem leiddu til þess að Júda var fjarlægður úr augsýn Drottins.</w:t>
      </w:r>
    </w:p>
    <w:p/>
    <w:p>
      <w:r xmlns:w="http://schemas.openxmlformats.org/wordprocessingml/2006/main">
        <w:t xml:space="preserve">1. Afleiðingar syndarinnar: Athugun á 2. Konungabók 24:3</w:t>
      </w:r>
    </w:p>
    <w:p/>
    <w:p>
      <w:r xmlns:w="http://schemas.openxmlformats.org/wordprocessingml/2006/main">
        <w:t xml:space="preserve">2. Kraftur iðrunar: Lærum af sögu Manasse</w:t>
      </w:r>
    </w:p>
    <w:p/>
    <w:p>
      <w:r xmlns:w="http://schemas.openxmlformats.org/wordprocessingml/2006/main">
        <w:t xml:space="preserve">1. Esekíel 18:20-21 - "Sálin sem syndgar, hún skal deyja. Sonurinn skal ekki bera misgjörð föðurins og ekki skal faðirinn bera misgjörð sonarins. Réttlæti hins réttláta skal vera yfir honum. , og illska hins óguðlega mun koma yfir hann."</w:t>
      </w:r>
    </w:p>
    <w:p/>
    <w:p>
      <w:r xmlns:w="http://schemas.openxmlformats.org/wordprocessingml/2006/main">
        <w:t xml:space="preserve">2. 2. Kroníkubók 33:12-13 - "Og þegar hann var í þrengingum, bað hann Drottin Guð sinn og auðmýkti sig mjög frammi fyrir Guði feðra sinna og bað til hans, og hann var grátbroslegur og heyrði til hans. grátbeiðni hans og flutti hann aftur til Jerúsalem í ríki sitt. Þá vissi Manasse, að Drottinn var Guð.</w:t>
      </w:r>
    </w:p>
    <w:p/>
    <w:p>
      <w:r xmlns:w="http://schemas.openxmlformats.org/wordprocessingml/2006/main">
        <w:t xml:space="preserve">Síðari bók konunganna 24:4 Og einnig vegna saklauss blóðs, sem hann úthellti, því að hann fyllti Jerúsalem saklausu blóði. sem Drottinn vildi ekki fyrirgefa.</w:t>
      </w:r>
    </w:p>
    <w:p/>
    <w:p>
      <w:r xmlns:w="http://schemas.openxmlformats.org/wordprocessingml/2006/main">
        <w:t xml:space="preserve">Jójakím Júdakonungur var dæmdur af Guði fyrir að hafa fyllt Jerúsalem saklausu blóði og ekki fengið fyrirgefningu.</w:t>
      </w:r>
    </w:p>
    <w:p/>
    <w:p>
      <w:r xmlns:w="http://schemas.openxmlformats.org/wordprocessingml/2006/main">
        <w:t xml:space="preserve">1. Guð er réttlátur og mun réttlátlega dæma syndina</w:t>
      </w:r>
    </w:p>
    <w:p/>
    <w:p>
      <w:r xmlns:w="http://schemas.openxmlformats.org/wordprocessingml/2006/main">
        <w:t xml:space="preserve">2. Afleiðingar iðrunarlausrar syndar</w:t>
      </w:r>
    </w:p>
    <w:p/>
    <w:p>
      <w:r xmlns:w="http://schemas.openxmlformats.org/wordprocessingml/2006/main">
        <w:t xml:space="preserve">1. Jeremía 22:3-5 Svo segir Drottinn: Gjörið réttlæti og réttlæti og frelsið þann sem rændur er af hendi kúgarans. Og gjörið ekki illt né ofbeldi við útlendinginn, föðurlausan og ekkjuna, né úthellið saklausu blóði á þessum stað. Því ef þú vilt sannarlega hlýða þessu orði, þá munu konungar ganga inn um hlið þessa húss, sem sitja í hásæti Davíðs, ríða á vögnum og hestum, þeir og þjónar þeirra og fólk þeirra.</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Síðari bók konunganna 24:5 Það sem meira er að segja um Jójakím og allt, sem hann gjörði, er það ritað í Árbókum Júdakonunga?</w:t>
      </w:r>
    </w:p>
    <w:p/>
    <w:p>
      <w:r xmlns:w="http://schemas.openxmlformats.org/wordprocessingml/2006/main">
        <w:t xml:space="preserve">1: Við berum öll ábyrgð á gjörðum okkar.</w:t>
      </w:r>
    </w:p>
    <w:p/>
    <w:p>
      <w:r xmlns:w="http://schemas.openxmlformats.org/wordprocessingml/2006/main">
        <w:t xml:space="preserve">2: Guð fylgist með og skrá hans um verk okkar er óafmáanleg.</w:t>
      </w:r>
    </w:p>
    <w:p/>
    <w:p>
      <w:r xmlns:w="http://schemas.openxmlformats.org/wordprocessingml/2006/main">
        <w:t xml:space="preserve">1: Prédikarinn 12:14 - Því að Guð mun leiða sérhvert verk fyrir dóm, þar með talið allt hulið, hvort sem það er gott eða illt.</w:t>
      </w:r>
    </w:p>
    <w:p/>
    <w:p>
      <w:r xmlns:w="http://schemas.openxmlformats.org/wordprocessingml/2006/main">
        <w:t xml:space="preserve">2: Rómverjabréfið 14:12 - Þannig að hvert okkar mun gera Guði reikningsskil af sjálfum sér.</w:t>
      </w:r>
    </w:p>
    <w:p/>
    <w:p>
      <w:r xmlns:w="http://schemas.openxmlformats.org/wordprocessingml/2006/main">
        <w:t xml:space="preserve">Síðari bók konunganna 24:6 Og Jójakím lagðist til hvíldar hjá feðrum sínum, og Jójakín sonur hans varð konungur í hans stað.</w:t>
      </w:r>
    </w:p>
    <w:p/>
    <w:p>
      <w:r xmlns:w="http://schemas.openxmlformats.org/wordprocessingml/2006/main">
        <w:t xml:space="preserve">Jójakím Júdakonungur dó og Jójakín sonur hans varð konungur í hans stað.</w:t>
      </w:r>
    </w:p>
    <w:p/>
    <w:p>
      <w:r xmlns:w="http://schemas.openxmlformats.org/wordprocessingml/2006/main">
        <w:t xml:space="preserve">1. Mikilvægi arfleifðar - Hvernig líf forvera okkar heldur áfram að móta og veita okkur innblástur.</w:t>
      </w:r>
    </w:p>
    <w:p/>
    <w:p>
      <w:r xmlns:w="http://schemas.openxmlformats.org/wordprocessingml/2006/main">
        <w:t xml:space="preserve">2. Að rækta hjarta auðmýktar - Að skilja kraft auðmýktar til að færa okkur nær Guði.</w:t>
      </w:r>
    </w:p>
    <w:p/>
    <w:p>
      <w:r xmlns:w="http://schemas.openxmlformats.org/wordprocessingml/2006/main">
        <w:t xml:space="preserve">1. Jósúabók 24:15 - En ég og hús mitt, við munum þjóna Drottni.</w:t>
      </w:r>
    </w:p>
    <w:p/>
    <w:p>
      <w:r xmlns:w="http://schemas.openxmlformats.org/wordprocessingml/2006/main">
        <w:t xml:space="preserve">2. Orðskviðirnir 22:4 - Laun auðmýktar og ótta Drottins eru auður, heiður og líf.</w:t>
      </w:r>
    </w:p>
    <w:p/>
    <w:p>
      <w:r xmlns:w="http://schemas.openxmlformats.org/wordprocessingml/2006/main">
        <w:t xml:space="preserve">Síðari bók konunganna 24:7 Og Egyptalandskonungur fór ekki framar úr landi sínu, því að Babýlonkonungur hafði flutt allt frá Egyptalandsfljóti til Efratfljóts allt, sem Egyptalandskonungur átti.</w:t>
      </w:r>
    </w:p>
    <w:p/>
    <w:p>
      <w:r xmlns:w="http://schemas.openxmlformats.org/wordprocessingml/2006/main">
        <w:t xml:space="preserve">Konungur í Babýlon tók allt landið frá ánni Egyptalands til Efratfljótsins, sem átti Egyptalandskonungi, og Egyptalandskonungur sneri ekki aftur til lands síns.</w:t>
      </w:r>
    </w:p>
    <w:p/>
    <w:p>
      <w:r xmlns:w="http://schemas.openxmlformats.org/wordprocessingml/2006/main">
        <w:t xml:space="preserve">1. Drottinvald Guðs ræður ríkjum, sama hversu öflugur stjórnandi kann að virðast.</w:t>
      </w:r>
    </w:p>
    <w:p/>
    <w:p>
      <w:r xmlns:w="http://schemas.openxmlformats.org/wordprocessingml/2006/main">
        <w:t xml:space="preserve">2. Maður á ekki að treysta á eigin styrk heldur treysta á kraft Drottins.</w:t>
      </w:r>
    </w:p>
    <w:p/>
    <w:p>
      <w:r xmlns:w="http://schemas.openxmlformats.org/wordprocessingml/2006/main">
        <w:t xml:space="preserve">1. Jesaja 40:15-17 - "Sjá, þjóðirnar eru eins og dropi úr fötu og taldar sem rykið á voginni, sjá, hann tekur upp strandlöndin eins og fínt ryk. Líbanon myndi ekki nægja til eldsneytis, né eru skepnur þess nóg til brennifórnar.Allar þjóðir eru sem ekkert fyrir honum, þær eru af honum álitnar minna en ekkert og tóm.</w:t>
      </w:r>
    </w:p>
    <w:p/>
    <w:p>
      <w:r xmlns:w="http://schemas.openxmlformats.org/wordprocessingml/2006/main">
        <w:t xml:space="preserve">2. Sálmur 62:10-11 - Treystu ekki fjárkúgun; setja engar einskis vonir við rán; ef auðæfi aukast, þá legg ekki hjarta þitt að þeim. Þegar Guð hefur talað; tvisvar hef ég heyrt þetta: að vald er Guði.</w:t>
      </w:r>
    </w:p>
    <w:p/>
    <w:p>
      <w:r xmlns:w="http://schemas.openxmlformats.org/wordprocessingml/2006/main">
        <w:t xml:space="preserve">Síðari bók konunganna 24:8 Jójakín var átján ára gamall, þegar hann varð konungur, og þrjá mánuði ríkti hann í Jerúsalem. Og móðir hans hét Nehusta, dóttir Elnatan frá Jerúsalem.</w:t>
      </w:r>
    </w:p>
    <w:p/>
    <w:p>
      <w:r xmlns:w="http://schemas.openxmlformats.org/wordprocessingml/2006/main">
        <w:t xml:space="preserve">Jójakin var 18 ára þegar hann varð konungur í Jerúsalem og ríkti í þrjá mánuði. Móðir hans var Nehusta, dóttir Elnatan frá Jerúsalem.</w:t>
      </w:r>
    </w:p>
    <w:p/>
    <w:p>
      <w:r xmlns:w="http://schemas.openxmlformats.org/wordprocessingml/2006/main">
        <w:t xml:space="preserve">1. Mikilvægi góðrar forystu: Lærdómur af stjórnartíð Jójakins</w:t>
      </w:r>
    </w:p>
    <w:p/>
    <w:p>
      <w:r xmlns:w="http://schemas.openxmlformats.org/wordprocessingml/2006/main">
        <w:t xml:space="preserve">2. Faðmaðu breytingar og nýttu ný tækifæri sem best: Líf Jójakíns</w:t>
      </w:r>
    </w:p>
    <w:p/>
    <w:p>
      <w:r xmlns:w="http://schemas.openxmlformats.org/wordprocessingml/2006/main">
        <w:t xml:space="preserve">1. Daníel 2:20-21 - Daníel lofaði og heiðraði Guð fyrir að hafa opinberað drauminn, túlkun hans og viskuna til að skilja hann.</w:t>
      </w:r>
    </w:p>
    <w:p/>
    <w:p>
      <w:r xmlns:w="http://schemas.openxmlformats.org/wordprocessingml/2006/main">
        <w:t xml:space="preserve">2. Orðskviðirnir 16:32 - Betra að vera þolinmóður en öflugur; betra að hafa sjálfstjórn en að sigra borg.</w:t>
      </w:r>
    </w:p>
    <w:p/>
    <w:p>
      <w:r xmlns:w="http://schemas.openxmlformats.org/wordprocessingml/2006/main">
        <w:t xml:space="preserve">Síðari bók konunganna 24:9 Og hann gjörði það sem illt var í augum Drottins, eins og faðir hans hafði gjört.</w:t>
      </w:r>
    </w:p>
    <w:p/>
    <w:p>
      <w:r xmlns:w="http://schemas.openxmlformats.org/wordprocessingml/2006/main">
        <w:t xml:space="preserve">Jójakin gjörði það sem illt var í augum Drottins og fetaði í fótspor föður síns.</w:t>
      </w:r>
    </w:p>
    <w:p/>
    <w:p>
      <w:r xmlns:w="http://schemas.openxmlformats.org/wordprocessingml/2006/main">
        <w:t xml:space="preserve">1. Afleiðingar þess að feta í fótspor forfeðra okkar</w:t>
      </w:r>
    </w:p>
    <w:p/>
    <w:p>
      <w:r xmlns:w="http://schemas.openxmlformats.org/wordprocessingml/2006/main">
        <w:t xml:space="preserve">2. Kraftur guðlegrar arfleifðar</w:t>
      </w:r>
    </w:p>
    <w:p/>
    <w:p>
      <w:r xmlns:w="http://schemas.openxmlformats.org/wordprocessingml/2006/main">
        <w:t xml:space="preserve">1. Rómverjabréfið 7:7-12</w:t>
      </w:r>
    </w:p>
    <w:p/>
    <w:p>
      <w:r xmlns:w="http://schemas.openxmlformats.org/wordprocessingml/2006/main">
        <w:t xml:space="preserve">2. Orðskviðirnir 22:6</w:t>
      </w:r>
    </w:p>
    <w:p/>
    <w:p>
      <w:r xmlns:w="http://schemas.openxmlformats.org/wordprocessingml/2006/main">
        <w:t xml:space="preserve">Síðari bók konunganna 24:10 Á þeim tíma fóru þjónar Nebúkadnesars Babelkonungs á móti Jerúsalem, og var borgin umsetin.</w:t>
      </w:r>
    </w:p>
    <w:p/>
    <w:p>
      <w:r xmlns:w="http://schemas.openxmlformats.org/wordprocessingml/2006/main">
        <w:t xml:space="preserve">Borgin Jerúsalem var umsetin af þjónum Nebúkadnesars Babýloníukonungs.</w:t>
      </w:r>
    </w:p>
    <w:p/>
    <w:p>
      <w:r xmlns:w="http://schemas.openxmlformats.org/wordprocessingml/2006/main">
        <w:t xml:space="preserve">1. Fullveldi Guðs: Hvernig Guð stjórnar sögunni</w:t>
      </w:r>
    </w:p>
    <w:p/>
    <w:p>
      <w:r xmlns:w="http://schemas.openxmlformats.org/wordprocessingml/2006/main">
        <w:t xml:space="preserve">2. Afleiðingar uppreisnar: Þegar við höfnum vegum Guðs</w:t>
      </w:r>
    </w:p>
    <w:p/>
    <w:p>
      <w:r xmlns:w="http://schemas.openxmlformats.org/wordprocessingml/2006/main">
        <w:t xml:space="preserve">1. Jeremía 25:11, "Og allt þetta land mun verða að auðn og að furðuverki, og þessar þjóðir munu þjóna Babelkonungi í sjötíu ár."</w:t>
      </w:r>
    </w:p>
    <w:p/>
    <w:p>
      <w:r xmlns:w="http://schemas.openxmlformats.org/wordprocessingml/2006/main">
        <w:t xml:space="preserve">2. Rómverjabréfið 9:17, "Því að ritningin segir við Faraó: Til þess hef ég reist þig upp, til þess að sýna mátt minn í þér og nafn mitt kunngjört verða um alla jörðina.</w:t>
      </w:r>
    </w:p>
    <w:p/>
    <w:p>
      <w:r xmlns:w="http://schemas.openxmlformats.org/wordprocessingml/2006/main">
        <w:t xml:space="preserve">Síðari bók konunganna 24:11 Og Nebúkadnesar Babelkonungur kom á móti borginni, og þjónar hans settu um hana.</w:t>
      </w:r>
    </w:p>
    <w:p/>
    <w:p>
      <w:r xmlns:w="http://schemas.openxmlformats.org/wordprocessingml/2006/main">
        <w:t xml:space="preserve">Konungur Babýlonar, Nebúkadnesar, lagði umsátur um borg.</w:t>
      </w:r>
    </w:p>
    <w:p/>
    <w:p>
      <w:r xmlns:w="http://schemas.openxmlformats.org/wordprocessingml/2006/main">
        <w:t xml:space="preserve">1. Kraftur Guðs, jafnvel andspænis veraldlegum mætti (2. Konungabók 24:11)</w:t>
      </w:r>
    </w:p>
    <w:p/>
    <w:p>
      <w:r xmlns:w="http://schemas.openxmlformats.org/wordprocessingml/2006/main">
        <w:t xml:space="preserve">2. Mikilvægi þess að treysta á Drottin jafnvel þrátt fyrir mótlæti (2. Konungabók 24:11)</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Sálmur 46:1-3 - Guð er okkar athvarf og styrkur, hjálp sem er alltaf til staðar í neyð. Þess vegna munum vér ekki óttast, þó að jörðin víki og fjöllin falli í hjarta hafsins, þótt vötn þess öskra og froða og fjöllin nötra við suð.</w:t>
      </w:r>
    </w:p>
    <w:p/>
    <w:p>
      <w:r xmlns:w="http://schemas.openxmlformats.org/wordprocessingml/2006/main">
        <w:t xml:space="preserve">Síðari bók konunganna 24:12 Og Jójakín Júdakonungur fór út til Babelkonungs, hann og móðir hans og þjónar hans, höfðingjar hans og hirðmenn, og Babelkonungur tók hann á áttunda ríkisári hans. ríki.</w:t>
      </w:r>
    </w:p>
    <w:p/>
    <w:p>
      <w:r xmlns:w="http://schemas.openxmlformats.org/wordprocessingml/2006/main">
        <w:t xml:space="preserve">Jójakin Júdakonungur var hertekinn af Babýlonkonungi á áttunda ríkisári hans.</w:t>
      </w:r>
    </w:p>
    <w:p/>
    <w:p>
      <w:r xmlns:w="http://schemas.openxmlformats.org/wordprocessingml/2006/main">
        <w:t xml:space="preserve">1. Við verðum að vera staðföst í trú okkar þrátt fyrir alla erfiðleika eða þrengingar sem við gætum lent í.</w:t>
      </w:r>
    </w:p>
    <w:p/>
    <w:p>
      <w:r xmlns:w="http://schemas.openxmlformats.org/wordprocessingml/2006/main">
        <w:t xml:space="preserve">2. Guð er fullvalda og stjórnar lífi okkar, jafnvel á erfiðustu tímum.</w:t>
      </w:r>
    </w:p>
    <w:p/>
    <w:p>
      <w:r xmlns:w="http://schemas.openxmlformats.org/wordprocessingml/2006/main">
        <w:t xml:space="preserve">1. Mósebók 31:6 - Vertu sterkur og hugrakkur. Óttast ekki eða óttast þá, því að það er Drottinn Guð þinn sem fer með þér. Hann mun ekki yfirgefa þig eða yfirgefa þig.</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Síðari bók konunganna 24:13 Og hann flutti þaðan alla fjársjóði húss Drottins og fjársjóði konungshallar og skar í sundur öll gulláhöld, sem Salómon Ísraelskonungur hafði gjört í musteri Drottins. , eins og Drottinn hafði sagt.</w:t>
      </w:r>
    </w:p>
    <w:p/>
    <w:p>
      <w:r xmlns:w="http://schemas.openxmlformats.org/wordprocessingml/2006/main">
        <w:t xml:space="preserve">Nebúkednesar konungur í Babýlon sigraði Jerúsalem og rændi musteri Drottins og fjársjóði Salómons konungs, eins og Drottinn bauð honum.</w:t>
      </w:r>
    </w:p>
    <w:p/>
    <w:p>
      <w:r xmlns:w="http://schemas.openxmlformats.org/wordprocessingml/2006/main">
        <w:t xml:space="preserve">1. Við verðum alltaf að treysta á Drottin, jafnvel þegar erfitt er að skilja áætlanir hans.</w:t>
      </w:r>
    </w:p>
    <w:p/>
    <w:p>
      <w:r xmlns:w="http://schemas.openxmlformats.org/wordprocessingml/2006/main">
        <w:t xml:space="preserve">2. Kraftur og áætlanir Guðs eru meiri en okkar eigin og geta leitt okkur á óvænta staði.</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Síðari bók konunganna 24:14 Og hann flutti burt alla Jerúsalem og alla höfðingjana og alla kappsfulla kappa, tíu þúsund hermenn og alla smiða og smiða. Enginn varð eftir nema hinn fátækasti landslýð .</w:t>
      </w:r>
    </w:p>
    <w:p/>
    <w:p>
      <w:r xmlns:w="http://schemas.openxmlformats.org/wordprocessingml/2006/main">
        <w:t xml:space="preserve">Nebúkadnesar konungur í Babýlon hertók Jerúsalem og tók alla íbúa hennar á brott nema fátækasta fólkið.</w:t>
      </w:r>
    </w:p>
    <w:p/>
    <w:p>
      <w:r xmlns:w="http://schemas.openxmlformats.org/wordprocessingml/2006/main">
        <w:t xml:space="preserve">1. Kraftur fanga hjarta</w:t>
      </w:r>
    </w:p>
    <w:p/>
    <w:p>
      <w:r xmlns:w="http://schemas.openxmlformats.org/wordprocessingml/2006/main">
        <w:t xml:space="preserve">2. Góðvild Guðs á þjáningartímum</w:t>
      </w:r>
    </w:p>
    <w:p/>
    <w:p>
      <w:r xmlns:w="http://schemas.openxmlformats.org/wordprocessingml/2006/main">
        <w:t xml:space="preserve">1. Jesaja 24:1-3 "Sjá, Drottinn gjörir jörðina auða, gjörir hana að auðn, snýr henni á hvolf og tvístrar íbúum hennar. Og svo skal verða, eins og með fólkið, svo með prestinum. eins og með þjóninn, svo með húsbónda sínum; eins og með ambátt, svo með húsmóður sinni; eins og með kaupanda, svo með seljanda; eins og með lánveitanda, svo með lántakanda; eins og með okurtakanda, svo með hann mun tæma landið og gjörspilla, því að Drottinn hefir talað þetta orð."</w:t>
      </w:r>
    </w:p>
    <w:p/>
    <w:p>
      <w:r xmlns:w="http://schemas.openxmlformats.org/wordprocessingml/2006/main">
        <w:t xml:space="preserve">2. Jeremía 29:11 "Því að ég veit, hvaða hugsanir ég hef til þín, segir Drottinn, hugsanir friðar en ekki illsku, til þess að gera yður væntan enda."</w:t>
      </w:r>
    </w:p>
    <w:p/>
    <w:p>
      <w:r xmlns:w="http://schemas.openxmlformats.org/wordprocessingml/2006/main">
        <w:t xml:space="preserve">Síðari bók konunganna 24:15 Og hann flutti Jójakín til Babýlonar, og móður konungs, og konur konungs og hirðmenn hans og volduga landsins, þá sem fluttu hann í útlegð frá Jerúsalem til Babýlon.</w:t>
      </w:r>
    </w:p>
    <w:p/>
    <w:p>
      <w:r xmlns:w="http://schemas.openxmlformats.org/wordprocessingml/2006/main">
        <w:t xml:space="preserve">Jójakín konungur var tekinn til fanga til Babýlonar ásamt móður sinni, eiginkonum, liðsforingjum og öðrum valdamönnum frá Jerúsalem.</w:t>
      </w:r>
    </w:p>
    <w:p/>
    <w:p>
      <w:r xmlns:w="http://schemas.openxmlformats.org/wordprocessingml/2006/main">
        <w:t xml:space="preserve">1. Guð er fullvalda og hefur alltaf stjórn á lífi okkar.</w:t>
      </w:r>
    </w:p>
    <w:p/>
    <w:p>
      <w:r xmlns:w="http://schemas.openxmlformats.org/wordprocessingml/2006/main">
        <w:t xml:space="preserve">2. Við verðum að gefa áætlanir okkar undir vilja Guðs.</w:t>
      </w:r>
    </w:p>
    <w:p/>
    <w:p>
      <w:r xmlns:w="http://schemas.openxmlformats.org/wordprocessingml/2006/main">
        <w:t xml:space="preserve">1. Jesaja 14:24 Drottinn allsherjar hefur svarið: Eins og ég hef fyrirhugað, svo mun verða, og eins og ég hef ásett mér, svo mun það standa.</w:t>
      </w:r>
    </w:p>
    <w:p/>
    <w:p>
      <w:r xmlns:w="http://schemas.openxmlformats.org/wordprocessingml/2006/main">
        <w:t xml:space="preserve">2. Orðskviðirnir 16:9 Hjarta mannsins gerir ráð fyrir vegum sínum, en Drottinn staðfestir skref hans.</w:t>
      </w:r>
    </w:p>
    <w:p/>
    <w:p>
      <w:r xmlns:w="http://schemas.openxmlformats.org/wordprocessingml/2006/main">
        <w:t xml:space="preserve">Síðari bók konunganna 24:16 Og allir kröftugir menn, sjö þúsund, og þúsund smiðir og smiðir, allir sterkir og stríðshæfir, þeir sem Babelkonungur flutti til Babýlon.</w:t>
      </w:r>
    </w:p>
    <w:p/>
    <w:p>
      <w:r xmlns:w="http://schemas.openxmlformats.org/wordprocessingml/2006/main">
        <w:t xml:space="preserve">Konungur Babýlonar hertók sjö þúsund sterka og hæfa stríðsmenn og eitt þúsund handverksmenn og smiða til að flytja þá til Babýlonar.</w:t>
      </w:r>
    </w:p>
    <w:p/>
    <w:p>
      <w:r xmlns:w="http://schemas.openxmlformats.org/wordprocessingml/2006/main">
        <w:t xml:space="preserve">1. Guð hefur stjórn á aðstæðum okkar, jafnvel þegar þær virðast yfirþyrmandi</w:t>
      </w:r>
    </w:p>
    <w:p/>
    <w:p>
      <w:r xmlns:w="http://schemas.openxmlformats.org/wordprocessingml/2006/main">
        <w:t xml:space="preserve">2. Við verðum að vera trú Guði, jafnvel á tímum útlegðar</w:t>
      </w:r>
    </w:p>
    <w:p/>
    <w:p>
      <w:r xmlns:w="http://schemas.openxmlformats.org/wordprocessingml/2006/main">
        <w:t xml:space="preserve">1. Rómverjabréfið 8:28 - Og við vitum að allt samverkar til góðs þeim sem elska Guð, þeim sem eru kallaðir samkvæmt ásetningi hans.</w:t>
      </w:r>
    </w:p>
    <w:p/>
    <w:p>
      <w:r xmlns:w="http://schemas.openxmlformats.org/wordprocessingml/2006/main">
        <w:t xml:space="preserve">2. Daníel 3:17-18 - Ef svo er, þá getur Guð vor, sem við þjónum, frelsað okkur úr brennandi eldsofninum, og hann mun frelsa oss úr hendi þinni, konungur. En ef ekki, þá lát þér það vita, konungur, að vér þjónum ekki guði þínum, og munum ekki tilbiðja gulllíkneskið, sem þú hefur reist.</w:t>
      </w:r>
    </w:p>
    <w:p/>
    <w:p>
      <w:r xmlns:w="http://schemas.openxmlformats.org/wordprocessingml/2006/main">
        <w:t xml:space="preserve">Síðari bók konunganna 24:17 Og konungur Babýlon gerði Mattanja, bróður föður síns, að konungi í hans stað og breytti nafni hans í Sedekía.</w:t>
      </w:r>
    </w:p>
    <w:p/>
    <w:p>
      <w:r xmlns:w="http://schemas.openxmlformats.org/wordprocessingml/2006/main">
        <w:t xml:space="preserve">Nebúkadnesar konungur í Babýlon tók við af Jójakín konungi fyrir Mattanja frænda sinn og breytti nafni hans í Sedekía.</w:t>
      </w:r>
    </w:p>
    <w:p/>
    <w:p>
      <w:r xmlns:w="http://schemas.openxmlformats.org/wordprocessingml/2006/main">
        <w:t xml:space="preserve">1. Fullveldi Guðs: Fullveldi Guðs í embættisfærslu konunga</w:t>
      </w:r>
    </w:p>
    <w:p/>
    <w:p>
      <w:r xmlns:w="http://schemas.openxmlformats.org/wordprocessingml/2006/main">
        <w:t xml:space="preserve">2. Köllunin til hlýðni: Að hlýða vilja Guðs, jafnvel þegar það virðist ekki tilvalið</w:t>
      </w:r>
    </w:p>
    <w:p/>
    <w:p>
      <w:r xmlns:w="http://schemas.openxmlformats.org/wordprocessingml/2006/main">
        <w:t xml:space="preserve">1. Rómverjabréfið 13:1-7: Látið hvern einstakling vera undirgefinn yfirvöldum.</w:t>
      </w:r>
    </w:p>
    <w:p/>
    <w:p>
      <w:r xmlns:w="http://schemas.openxmlformats.org/wordprocessingml/2006/main">
        <w:t xml:space="preserve">2. Jesaja 55:8-9: Því að mínar hugsanir eru ekki yðar hugsanir, né yðar vegir mínir vegir, segir Drottinn.</w:t>
      </w:r>
    </w:p>
    <w:p/>
    <w:p>
      <w:r xmlns:w="http://schemas.openxmlformats.org/wordprocessingml/2006/main">
        <w:t xml:space="preserve">Síðari bók konunganna 24:18 Sedekía var tuttugu og eins árs gamall, þegar hann varð konungur, og ellefu ár ríkti hann í Jerúsalem. Og móðir hans hét Hamútal, dóttir Jeremía frá Líbna.</w:t>
      </w:r>
    </w:p>
    <w:p/>
    <w:p>
      <w:r xmlns:w="http://schemas.openxmlformats.org/wordprocessingml/2006/main">
        <w:t xml:space="preserve">Sedekía var 21 árs þegar hann varð konungur í Jerúsalem og ríkti í 11 ár. Móðir hans hét Hamútal, dóttir Jeremía frá Líbna.</w:t>
      </w:r>
    </w:p>
    <w:p/>
    <w:p>
      <w:r xmlns:w="http://schemas.openxmlformats.org/wordprocessingml/2006/main">
        <w:t xml:space="preserve">1. Ákvarðanir okkar í lífinu hafa varanleg áhrif, svo við skulum velja skynsamlega.</w:t>
      </w:r>
    </w:p>
    <w:p/>
    <w:p>
      <w:r xmlns:w="http://schemas.openxmlformats.org/wordprocessingml/2006/main">
        <w:t xml:space="preserve">2. Við ættum að leita leiðsagnar Guðs á tímum leiðtoga okkar.</w:t>
      </w:r>
    </w:p>
    <w:p/>
    <w:p>
      <w:r xmlns:w="http://schemas.openxmlformats.org/wordprocessingml/2006/main">
        <w:t xml:space="preserve">1. Orðskviðirnir 16:9, Hjarta mannsins skipuleggur veg hans, en Drottinn staðfestir skref hans.</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Síðari bók konunganna 24:19 Og hann gjörði það sem illt var í augum Drottins, eins og Jójakím hafði gjört.</w:t>
      </w:r>
    </w:p>
    <w:p/>
    <w:p>
      <w:r xmlns:w="http://schemas.openxmlformats.org/wordprocessingml/2006/main">
        <w:t xml:space="preserve">Jójakin fetaði í fótspor Jójakíms föður síns og gjörði illt í augum Drottins.</w:t>
      </w:r>
    </w:p>
    <w:p/>
    <w:p>
      <w:r xmlns:w="http://schemas.openxmlformats.org/wordprocessingml/2006/main">
        <w:t xml:space="preserve">1. Viðvörun gegn því að feta í röng fótspor</w:t>
      </w:r>
    </w:p>
    <w:p/>
    <w:p>
      <w:r xmlns:w="http://schemas.openxmlformats.org/wordprocessingml/2006/main">
        <w:t xml:space="preserve">2. Að finna frelsi frá arfleifð syndarinnar</w:t>
      </w:r>
    </w:p>
    <w:p/>
    <w:p>
      <w:r xmlns:w="http://schemas.openxmlformats.org/wordprocessingml/2006/main">
        <w:t xml:space="preserve">1. Orðskviðirnir 22:6 Fræðið barnið hvernig það á að fara; jafnvel þegar hann er gamall mun hann ekki víkja frá því.</w:t>
      </w:r>
    </w:p>
    <w:p/>
    <w:p>
      <w:r xmlns:w="http://schemas.openxmlformats.org/wordprocessingml/2006/main">
        <w:t xml:space="preserve">2. Rómverjabréfið 6:12-13 Látið því ekki syndina ríkja í dauðlegum líkama yðar, til að láta þig hlýða girndum hans. Leggið ekki limi yðar fram til syndar sem verkfæri ranglætis, heldur sýnið yður Guði sem þá, sem leiddir eru frá dauða til lífsins, og limi yðar Guði sem verkfæri til réttlætis.</w:t>
      </w:r>
    </w:p>
    <w:p/>
    <w:p>
      <w:r xmlns:w="http://schemas.openxmlformats.org/wordprocessingml/2006/main">
        <w:t xml:space="preserve">Síðari bók konunganna 24:20 Því að fyrir reiði Drottins bar svo við í Jerúsalem og Júda, þar til hann hafði rekið þá burt frá augliti sínu, að Sedekía gerði uppreisn gegn Babelkonungi.</w:t>
      </w:r>
    </w:p>
    <w:p/>
    <w:p>
      <w:r xmlns:w="http://schemas.openxmlformats.org/wordprocessingml/2006/main">
        <w:t xml:space="preserve">Drottinn leiddi dóm yfir Jerúsalem og Júda uns þeim var varpað burt frá augliti hans, og Sedekía gerði uppreisn gegn Babýlonkonungi.</w:t>
      </w:r>
    </w:p>
    <w:p/>
    <w:p>
      <w:r xmlns:w="http://schemas.openxmlformats.org/wordprocessingml/2006/main">
        <w:t xml:space="preserve">1. Afleiðingar uppreisnar</w:t>
      </w:r>
    </w:p>
    <w:p/>
    <w:p>
      <w:r xmlns:w="http://schemas.openxmlformats.org/wordprocessingml/2006/main">
        <w:t xml:space="preserve">2. Reiði Guðs og þörf fyrir iðrun</w:t>
      </w:r>
    </w:p>
    <w:p/>
    <w:p>
      <w:r xmlns:w="http://schemas.openxmlformats.org/wordprocessingml/2006/main">
        <w:t xml:space="preserve">1. Jeremía 27:12-13 - "Ég talaði við Sedekía Júdakonung samkvæmt öllum þessum orðum og sagði: ,Leggið háls yðar undir ok Babelkonungs, og þjónið honum og lýð hans, og lifið!" Hvers vegna munt þú deyja, þú og fólk þitt, fyrir sverði, af hungri og drepsótt, eins og Drottinn hefur talað gegn þeirri þjóð, sem ekki mun þjóna Babelkonungi?</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25. kafli 2. konunga fjallar um endanlega fall Júda og eyðingu Jerúsalem af Babýloníumönnum, sem leiddi til útlegðar fólksins.</w:t>
      </w:r>
    </w:p>
    <w:p/>
    <w:p>
      <w:r xmlns:w="http://schemas.openxmlformats.org/wordprocessingml/2006/main">
        <w:t xml:space="preserve">1. málsgrein: Kaflinn byrjar á því að lýsa því hvernig Nebúkadnesar og her hans setjast um Jerúsalem á níunda ríkisári Sedekía sem konungur. Umsátrið stendur yfir í um það bil ár, sem leiðir til mikillar hungursneyðar í borginni (2. Konungabók 25:1-3).</w:t>
      </w:r>
    </w:p>
    <w:p/>
    <w:p>
      <w:r xmlns:w="http://schemas.openxmlformats.org/wordprocessingml/2006/main">
        <w:t xml:space="preserve">2. málsgrein: Frásögnin útskýrir hvernig Sedekía reynir að flýja en er tekinn af Babýloníumönnum. Þeir leiða hann fram fyrir Nebúkadnesar, sem tekur sonu hans af lífi fyrir augum hans og blindar hann. Sedekía er síðan fluttur til Babýlonar (2. Konungabók 25:4-7).</w:t>
      </w:r>
    </w:p>
    <w:p/>
    <w:p>
      <w:r xmlns:w="http://schemas.openxmlformats.org/wordprocessingml/2006/main">
        <w:t xml:space="preserve">Þriðja málsgrein: Babýloníumenn halda áfram að eyða Jerúsalem, brenna niður musterið, konungshöllina og hús þekktra manna. Þeir brjóta niður borgarmúrana og taka marga íbúa hennar til fanga (2. Konungabók 25:8-12).</w:t>
      </w:r>
    </w:p>
    <w:p/>
    <w:p>
      <w:r xmlns:w="http://schemas.openxmlformats.org/wordprocessingml/2006/main">
        <w:t xml:space="preserve">Fjórða málsgrein: Frásögnin lýsir því hvernig Nebúzaradan, herforingi varðliðs Nebúkadnesars, hefur umsjón með brottvísun flestra íbúa Júda presta, embættismanna, stríðsmanna og skilja aðeins eftir litlar leifar. Hann tekur burt musterisker og skipar Gedalja sem landstjóra yfir þeim sem eftir eru (Kon 25;11-21).</w:t>
      </w:r>
    </w:p>
    <w:p/>
    <w:p>
      <w:r xmlns:w="http://schemas.openxmlformats.org/wordprocessingml/2006/main">
        <w:t xml:space="preserve">5. málsgrein:Kaflanum lýkur með smáatriðum um stutta stjórn Gedalja yfir Júda og hvernig Ísmael myrðir hann af afbrýðisemi. Af ótta við hefndaraðgerðir frá Babýlon vegna þessa athæfis flýja sumir Júdamenn til Egyptalands til öryggis (Kon 25;22-26).</w:t>
      </w:r>
    </w:p>
    <w:p/>
    <w:p>
      <w:r xmlns:w="http://schemas.openxmlformats.org/wordprocessingml/2006/main">
        <w:t xml:space="preserve">Í stuttu máli, kafli tuttugu og fimm af 2. konungum sýnir umsátur Babýloníumanna um Jerúsalem, handtöku og refsingu Sedekía, eyðileggingu Jerúsalem, brottvísun í útlegð. Skipun og morð á Gedalía. Þetta Í stuttu máli, kafli kannar þemu eins og guðdómlegan dóm yfir óhlýðni, afleiðingar uppreisnar gegn erlendum völdum og uppfyllingu spádóma um eyðingu Jerúsalem.</w:t>
      </w:r>
    </w:p>
    <w:p/>
    <w:p>
      <w:r xmlns:w="http://schemas.openxmlformats.org/wordprocessingml/2006/main">
        <w:t xml:space="preserve">Síðari bók konunganna 25:1 Og svo bar við á níunda ríkisári hans, í tíunda mánuðinum, á tíunda degi mánaðarins, að Nebúkadnesar konungur í Babýlon kom, hann og allur her hans, á móti Jerúsalem og setti herbúðir sínar. á móti því; Og þeir reistu virki gegn því í kring.</w:t>
      </w:r>
    </w:p>
    <w:p/>
    <w:p>
      <w:r xmlns:w="http://schemas.openxmlformats.org/wordprocessingml/2006/main">
        <w:t xml:space="preserve">1: Áætlanir Guðs munu nást, jafnvel þegar við skiljum ekki hvers vegna.</w:t>
      </w:r>
    </w:p>
    <w:p/>
    <w:p>
      <w:r xmlns:w="http://schemas.openxmlformats.org/wordprocessingml/2006/main">
        <w:t xml:space="preserve">2: Þrátt fyrir baráttu okkar munu loforð Guðs rætast.</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Jeremía 29:11 - "Því að ég veit hvaða áætlanir ég hef um þig, segir Drottinn, fyrirætlanir um velferð en ekki til ills, til að gefa þér framtíð og von."</w:t>
      </w:r>
    </w:p>
    <w:p/>
    <w:p>
      <w:r xmlns:w="http://schemas.openxmlformats.org/wordprocessingml/2006/main">
        <w:t xml:space="preserve">Síðari bók konunganna 25:2 Og borgin var umsetin allt til ellefta ríkisárs Sedekía konungs.</w:t>
      </w:r>
    </w:p>
    <w:p/>
    <w:p>
      <w:r xmlns:w="http://schemas.openxmlformats.org/wordprocessingml/2006/main">
        <w:t xml:space="preserve">Borgin Jerúsalem var umsetin í 11 ár á valdatíma Sedekía konungs.</w:t>
      </w:r>
    </w:p>
    <w:p/>
    <w:p>
      <w:r xmlns:w="http://schemas.openxmlformats.org/wordprocessingml/2006/main">
        <w:t xml:space="preserve">1. Kraftur þrautseigju - Vera sterkur á erfiðum tímum.</w:t>
      </w:r>
    </w:p>
    <w:p/>
    <w:p>
      <w:r xmlns:w="http://schemas.openxmlformats.org/wordprocessingml/2006/main">
        <w:t xml:space="preserve">2. Afleiðingar ögrunar - Uppskera eins og við sáum.</w:t>
      </w:r>
    </w:p>
    <w:p/>
    <w:p>
      <w:r xmlns:w="http://schemas.openxmlformats.org/wordprocessingml/2006/main">
        <w:t xml:space="preserve">1. Jeremía 32:2-5 - Umsátur Babýloníumanna um Jerúsalem.</w:t>
      </w:r>
    </w:p>
    <w:p/>
    <w:p>
      <w:r xmlns:w="http://schemas.openxmlformats.org/wordprocessingml/2006/main">
        <w:t xml:space="preserve">2. Hebreabréfið 10:36-39 - Haltu áfram að gera það sem er rétt þrátt fyrir erfiðleika.</w:t>
      </w:r>
    </w:p>
    <w:p/>
    <w:p>
      <w:r xmlns:w="http://schemas.openxmlformats.org/wordprocessingml/2006/main">
        <w:t xml:space="preserve">Síðari bók konunganna 25:3 Og á níunda degi fjórða mánaðar ríkti hungursneyð í borginni, og ekkert brauð var handa landsmönnum.</w:t>
      </w:r>
    </w:p>
    <w:p/>
    <w:p>
      <w:r xmlns:w="http://schemas.openxmlformats.org/wordprocessingml/2006/main">
        <w:t xml:space="preserve">Á níunda degi fjórða mánaðar olli hungursneyð brauðleysi í borginni.</w:t>
      </w:r>
    </w:p>
    <w:p/>
    <w:p>
      <w:r xmlns:w="http://schemas.openxmlformats.org/wordprocessingml/2006/main">
        <w:t xml:space="preserve">1. Fyrirsjá Guðs á erfiðum tímum - 2. Korintubréf 9:8</w:t>
      </w:r>
    </w:p>
    <w:p/>
    <w:p>
      <w:r xmlns:w="http://schemas.openxmlformats.org/wordprocessingml/2006/main">
        <w:t xml:space="preserve">2. Hlýðnisfórn - 1. Samúelsbók 15:22</w:t>
      </w:r>
    </w:p>
    <w:p/>
    <w:p>
      <w:r xmlns:w="http://schemas.openxmlformats.org/wordprocessingml/2006/main">
        <w:t xml:space="preserve">1. Habakkuk 3:17-18</w:t>
      </w:r>
    </w:p>
    <w:p/>
    <w:p>
      <w:r xmlns:w="http://schemas.openxmlformats.org/wordprocessingml/2006/main">
        <w:t xml:space="preserve">2. Jeremía 38:2-3</w:t>
      </w:r>
    </w:p>
    <w:p/>
    <w:p>
      <w:r xmlns:w="http://schemas.openxmlformats.org/wordprocessingml/2006/main">
        <w:t xml:space="preserve">Síðari bók konunganna 25:4 Og borgin var sundruð, og allir stríðsmenn flýðu um nóttina um hliðið milli tveggja múra, sem er við konungsgarðinn. og konungur fór leiðina til sléttunnar.</w:t>
      </w:r>
    </w:p>
    <w:p/>
    <w:p>
      <w:r xmlns:w="http://schemas.openxmlformats.org/wordprocessingml/2006/main">
        <w:t xml:space="preserve">Babýloníumenn umkringdu Jerúsalem og stríðsmennirnir flúðu borgina í gegnum hlið í konungsgarðinum.</w:t>
      </w:r>
    </w:p>
    <w:p/>
    <w:p>
      <w:r xmlns:w="http://schemas.openxmlformats.org/wordprocessingml/2006/main">
        <w:t xml:space="preserve">1. Kraftur trúarinnar á erfiðum tímum</w:t>
      </w:r>
    </w:p>
    <w:p/>
    <w:p>
      <w:r xmlns:w="http://schemas.openxmlformats.org/wordprocessingml/2006/main">
        <w:t xml:space="preserve">2. Að sigrast á áskorunum með von og hugrekki</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91:15 - Hann ákallar mig, og ég mun svara honum, ég mun vera með honum í neyð; Ég mun frelsa hann og heiðra hann.</w:t>
      </w:r>
    </w:p>
    <w:p/>
    <w:p>
      <w:r xmlns:w="http://schemas.openxmlformats.org/wordprocessingml/2006/main">
        <w:t xml:space="preserve">Síðari bók konunganna 25:5 Og her Kaldea veitti konungi eftirför og náði honum á Jeríkóheiðum, og allur her hans tvístraðist frá honum.</w:t>
      </w:r>
    </w:p>
    <w:p/>
    <w:p>
      <w:r xmlns:w="http://schemas.openxmlformats.org/wordprocessingml/2006/main">
        <w:t xml:space="preserve">Kaldeski herinn elti Sedekía konung og tvístraði her hans á Jeríkósléttur.</w:t>
      </w:r>
    </w:p>
    <w:p/>
    <w:p>
      <w:r xmlns:w="http://schemas.openxmlformats.org/wordprocessingml/2006/main">
        <w:t xml:space="preserve">1. Hvernig áætlanir Guðs eru óvæntar - Að skoða sögu Sedekía um ósigur og hvernig vilji Guðs er stundum ekki það sem við búumst við.</w:t>
      </w:r>
    </w:p>
    <w:p/>
    <w:p>
      <w:r xmlns:w="http://schemas.openxmlformats.org/wordprocessingml/2006/main">
        <w:t xml:space="preserve">2. Kraftur uppgjafar - Skoða óhlýðni Sedekía og afleiðingar þess að treysta ekki á vilja Guðs.</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Daníel 4:35 - Og allir íbúar jarðarinnar eru álitnir sem ekkert, og hann gjörir eftir vilja sínum í her himinsins og meðal íbúa jarðarinnar, og enginn getur stöðvað hönd hans eða sagt við hann, hvað gerir þú?</w:t>
      </w:r>
    </w:p>
    <w:p/>
    <w:p>
      <w:r xmlns:w="http://schemas.openxmlformats.org/wordprocessingml/2006/main">
        <w:t xml:space="preserve">Síðari bók konunganna 25:6 Þá tóku þeir konung og fluttu hann til Babýlonarkonungs til Ribla. og þeir dæmdu hann.</w:t>
      </w:r>
    </w:p>
    <w:p/>
    <w:p>
      <w:r xmlns:w="http://schemas.openxmlformats.org/wordprocessingml/2006/main">
        <w:t xml:space="preserve">Jerúsalembúar fóru með konung sinn til Babýlonarkonungs til Ribla, þar sem þeir dæmdu hann.</w:t>
      </w:r>
    </w:p>
    <w:p/>
    <w:p>
      <w:r xmlns:w="http://schemas.openxmlformats.org/wordprocessingml/2006/main">
        <w:t xml:space="preserve">1. Að treysta á áætlun Guðs jafnvel á erfiðum tímum.</w:t>
      </w:r>
    </w:p>
    <w:p/>
    <w:p>
      <w:r xmlns:w="http://schemas.openxmlformats.org/wordprocessingml/2006/main">
        <w:t xml:space="preserve">2. Undirgefni við vald þó það sé erfitt.</w:t>
      </w:r>
    </w:p>
    <w:p/>
    <w:p>
      <w:r xmlns:w="http://schemas.openxmlformats.org/wordprocessingml/2006/main">
        <w:t xml:space="preserve">1. Jeremía 29:11-12 Því að ég veit hvaða áætlanir ég hef um þig, segir Drottinn, ætlar að gera þér farsælan og ekki gera þér illt, ætlar að gefa þér von og framtíð. Þá munt þú ákalla mig og koma og biðja til mín, og ég mun hlusta á þig.</w:t>
      </w:r>
    </w:p>
    <w:p/>
    <w:p>
      <w:r xmlns:w="http://schemas.openxmlformats.org/wordprocessingml/2006/main">
        <w:t xml:space="preserve">2. Rómverjabréfið 13:1-2 Allir skulu vera undirgefnir yfirvöldum, því að ekkert vald er til nema það sem Guð hefur komið á. Yfirvöld sem eru til hafa verið stofnuð af Guði. Þar af leiðandi gerir hver sem gerir uppreisn gegn valdinu uppreisn gegn því sem Guð hefur komið á og þeir sem gera það munu dæma sjálfa sig.</w:t>
      </w:r>
    </w:p>
    <w:p/>
    <w:p>
      <w:r xmlns:w="http://schemas.openxmlformats.org/wordprocessingml/2006/main">
        <w:t xml:space="preserve">Síðari bók konunganna 25:7 Og þeir drápu sonu Sedekía fyrir augum hans, slógu út augu Sedekía og bundu hann eirfjötrum og fluttu hann til Babýlon.</w:t>
      </w:r>
    </w:p>
    <w:p/>
    <w:p>
      <w:r xmlns:w="http://schemas.openxmlformats.org/wordprocessingml/2006/main">
        <w:t xml:space="preserve">Sedekía Júdakonungur var steypt af stóli af babýlonska hernum og tekinn til fanga til Babýlonar. Synir hans voru drepnir fyrir framan hann og augu hans voru rekin út.</w:t>
      </w:r>
    </w:p>
    <w:p/>
    <w:p>
      <w:r xmlns:w="http://schemas.openxmlformats.org/wordprocessingml/2006/main">
        <w:t xml:space="preserve">1. Mikilvægi þess að vera Guði trúr þrátt fyrir þjáningar og mótlæti.</w:t>
      </w:r>
    </w:p>
    <w:p/>
    <w:p>
      <w:r xmlns:w="http://schemas.openxmlformats.org/wordprocessingml/2006/main">
        <w:t xml:space="preserve">2. Afleiðingar uppreisnar gegn Guði og vilja hans.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2. Korintubréf 4:17-18 - "Því að léttar og augnabliks þrengingar vorar veita oss eilífa dýrð sem er miklu meiri en þær allar. Þannig að vér beinum sjónum okkar ekki að því sem sést, heldur á hið ósýnilega, því að það sem er séð er tímabundið, en það sem er ósýnilegt er eilíft."</w:t>
      </w:r>
    </w:p>
    <w:p/>
    <w:p>
      <w:r xmlns:w="http://schemas.openxmlformats.org/wordprocessingml/2006/main">
        <w:t xml:space="preserve">Síðari bók konunganna 25:8 Og í fimmta mánuðinum, á sjöunda degi mánaðarins, sem er nítjánda ríkisár Nebúkadnesars konungs í Babýlon, kom Nebúsaradan lífvarðarforingi, þjónn Babelkonungs, til Jerúsalem.</w:t>
      </w:r>
    </w:p>
    <w:p/>
    <w:p>
      <w:r xmlns:w="http://schemas.openxmlformats.org/wordprocessingml/2006/main">
        <w:t xml:space="preserve">Nebúsaradan, þjónn Babýlonarkonungs, kom til Jerúsalem á nítjánda stjórnarári Nebúkadnesars konungs.</w:t>
      </w:r>
    </w:p>
    <w:p/>
    <w:p>
      <w:r xmlns:w="http://schemas.openxmlformats.org/wordprocessingml/2006/main">
        <w:t xml:space="preserve">1. Fullveldi Guðs: Hvernig Guð notar jafnvel vondar þjóðir til að ná tilgangi sínum</w:t>
      </w:r>
    </w:p>
    <w:p/>
    <w:p>
      <w:r xmlns:w="http://schemas.openxmlformats.org/wordprocessingml/2006/main">
        <w:t xml:space="preserve">2. Afleiðingar syndarinnar: Fall Jerúsalem og útlegð fólksins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Jeremía 29:10 - "Því að ég veit hvaða áætlanir ég hef um þig," segir Drottinn, "áætlar að gera þér farsælan og ekki gera þér illt, ætlar að gefa þér von og framtíð."</w:t>
      </w:r>
    </w:p>
    <w:p/>
    <w:p>
      <w:r xmlns:w="http://schemas.openxmlformats.org/wordprocessingml/2006/main">
        <w:t xml:space="preserve">Síðari bók konunganna 25:9 Og hann brenndi hús Drottins og konungshöllina og öll hús Jerúsalem, og hús hvers mikils manns brenndi hann í eldi.</w:t>
      </w:r>
    </w:p>
    <w:p/>
    <w:p>
      <w:r xmlns:w="http://schemas.openxmlformats.org/wordprocessingml/2006/main">
        <w:t xml:space="preserve">Nebúkadnesar brenndi hús Drottins, konungshöllina og öll hús Jerúsalem.</w:t>
      </w:r>
    </w:p>
    <w:p/>
    <w:p>
      <w:r xmlns:w="http://schemas.openxmlformats.org/wordprocessingml/2006/main">
        <w:t xml:space="preserve">1. Hættan við skurðgoðadýrkun</w:t>
      </w:r>
    </w:p>
    <w:p/>
    <w:p>
      <w:r xmlns:w="http://schemas.openxmlformats.org/wordprocessingml/2006/main">
        <w:t xml:space="preserve">2. Afleiðingar þess að hafna Guði</w:t>
      </w:r>
    </w:p>
    <w:p/>
    <w:p>
      <w:r xmlns:w="http://schemas.openxmlformats.org/wordprocessingml/2006/main">
        <w:t xml:space="preserve">1. Sálmur 115:4-8</w:t>
      </w:r>
    </w:p>
    <w:p/>
    <w:p>
      <w:r xmlns:w="http://schemas.openxmlformats.org/wordprocessingml/2006/main">
        <w:t xml:space="preserve">2. Jeremía 44:17-19</w:t>
      </w:r>
    </w:p>
    <w:p/>
    <w:p>
      <w:r xmlns:w="http://schemas.openxmlformats.org/wordprocessingml/2006/main">
        <w:t xml:space="preserve">Síðari bók konunganna 25:10 Og allur her Kaldea, sem var með lífvarðarforingjanum, braut niður múra Jerúsalem allt í kring.</w:t>
      </w:r>
    </w:p>
    <w:p/>
    <w:p>
      <w:r xmlns:w="http://schemas.openxmlformats.org/wordprocessingml/2006/main">
        <w:t xml:space="preserve">Kaldeski herinn, undir forystu lífvarðarforingjans, eyðilagði múra Jerúsalem.</w:t>
      </w:r>
    </w:p>
    <w:p/>
    <w:p>
      <w:r xmlns:w="http://schemas.openxmlformats.org/wordprocessingml/2006/main">
        <w:t xml:space="preserve">1. Dómur Guðs: Að læra af eyðileggingu Jerúsalem</w:t>
      </w:r>
    </w:p>
    <w:p/>
    <w:p>
      <w:r xmlns:w="http://schemas.openxmlformats.org/wordprocessingml/2006/main">
        <w:t xml:space="preserve">2. Von á réttartímum: Hvatning úr 2. konungabók</w:t>
      </w:r>
    </w:p>
    <w:p/>
    <w:p>
      <w:r xmlns:w="http://schemas.openxmlformats.org/wordprocessingml/2006/main">
        <w:t xml:space="preserve">1. Jeremía 39:1-2 - Kaldear brutust inn í Jerúsalem og brenndu hana í eldi.</w:t>
      </w:r>
    </w:p>
    <w:p/>
    <w:p>
      <w:r xmlns:w="http://schemas.openxmlformats.org/wordprocessingml/2006/main">
        <w:t xml:space="preserve">2. Sálmur 46:1-3 - Guð er athvarf okkar og styrkur, hjálp í nauðum.</w:t>
      </w:r>
    </w:p>
    <w:p/>
    <w:p>
      <w:r xmlns:w="http://schemas.openxmlformats.org/wordprocessingml/2006/main">
        <w:t xml:space="preserve">Síðari bók konunganna 25:11 En það sem eftir var af lýðnum, sem eftir var í borginni, og flóttamennina, sem féllu í hendur Babelkonungs, ásamt leifum mannfjöldans, flutti Nebúsaradan lífvarðarforingi burt.</w:t>
      </w:r>
    </w:p>
    <w:p/>
    <w:p>
      <w:r xmlns:w="http://schemas.openxmlformats.org/wordprocessingml/2006/main">
        <w:t xml:space="preserve">Nebúsaradan, varðforingi lífvarðarins, tók á brott allt fólkið sem eftir var í borginni og flóttamennina sem flúið höfðu til Babelkonungs.</w:t>
      </w:r>
    </w:p>
    <w:p/>
    <w:p>
      <w:r xmlns:w="http://schemas.openxmlformats.org/wordprocessingml/2006/main">
        <w:t xml:space="preserve">1. Guð er með okkur á hættutímum.</w:t>
      </w:r>
    </w:p>
    <w:p/>
    <w:p>
      <w:r xmlns:w="http://schemas.openxmlformats.org/wordprocessingml/2006/main">
        <w:t xml:space="preserve">2. Við ættum alltaf að treysta á vernd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Síðari bók konunganna 25:12 En lífvarðarforinginn skildi eftir af hinum fátæku í landinu til að vera víngarðsmenn og akurmenn.</w:t>
      </w:r>
    </w:p>
    <w:p/>
    <w:p>
      <w:r xmlns:w="http://schemas.openxmlformats.org/wordprocessingml/2006/main">
        <w:t xml:space="preserve">Babýlonski varðforinginn lét sumt af fátækustu fólki landsins eftir til að vera bændur og víngarðsmenn.</w:t>
      </w:r>
    </w:p>
    <w:p/>
    <w:p>
      <w:r xmlns:w="http://schemas.openxmlformats.org/wordprocessingml/2006/main">
        <w:t xml:space="preserve">1. Kraftur samúðarinnar - Lexía úr 2. Konungabók 25:12</w:t>
      </w:r>
    </w:p>
    <w:p/>
    <w:p>
      <w:r xmlns:w="http://schemas.openxmlformats.org/wordprocessingml/2006/main">
        <w:t xml:space="preserve">2. Fyrirsjá Guðs fyrir fátæka - Skoðaðu 2. Konungabók 25:12</w:t>
      </w:r>
    </w:p>
    <w:p/>
    <w:p>
      <w:r xmlns:w="http://schemas.openxmlformats.org/wordprocessingml/2006/main">
        <w:t xml:space="preserve">1. Jesaja 32:8 - En örlátur maður hugsar upp örláta hluti, og með örlæti mun hann standa.</w:t>
      </w:r>
    </w:p>
    <w:p/>
    <w:p>
      <w:r xmlns:w="http://schemas.openxmlformats.org/wordprocessingml/2006/main">
        <w:t xml:space="preserve">2. Sálmur 41:1 - Sæll er sá sem tekur tillit til hinna fátæku; Drottinn mun frelsa hann í neyð.</w:t>
      </w:r>
    </w:p>
    <w:p/>
    <w:p>
      <w:r xmlns:w="http://schemas.openxmlformats.org/wordprocessingml/2006/main">
        <w:t xml:space="preserve">Síðari bók konunganna 25:13 Og eirsúlurnar, sem voru í húsi Drottins, og undirstöðurnar og eirhafið, sem var í húsi Drottins, brutu Kaldear í sundur og fluttu eir þeirra til Babýlon.</w:t>
      </w:r>
    </w:p>
    <w:p/>
    <w:p>
      <w:r xmlns:w="http://schemas.openxmlformats.org/wordprocessingml/2006/main">
        <w:t xml:space="preserve">1: Líkamlegar eigur okkar eru tímabundnar og verður að halda þeim í samhengi.</w:t>
      </w:r>
    </w:p>
    <w:p/>
    <w:p>
      <w:r xmlns:w="http://schemas.openxmlformats.org/wordprocessingml/2006/main">
        <w:t xml:space="preserve">2: Við verðum að vera tilbúin að þola erfiðleika og missi.</w:t>
      </w:r>
    </w:p>
    <w:p/>
    <w:p>
      <w:r xmlns:w="http://schemas.openxmlformats.org/wordprocessingml/2006/main">
        <w:t xml:space="preserve">1: Matteus 6:19-21 „Safnið yður ekki fjársjóðum á jörðu, þar sem mölur og ryð eyðir og þar sem þjófar brjótast inn og stela, heldur safna yður fjársjóðum á himni, þar sem hvorki mölur né ryð eyðir og þjófar. ekki brjótast inn og stela. Þar sem fjársjóður þinn er, þar mun og hjarta þitt vera."</w:t>
      </w:r>
    </w:p>
    <w:p/>
    <w:p>
      <w:r xmlns:w="http://schemas.openxmlformats.org/wordprocessingml/2006/main">
        <w:t xml:space="preserve">2: Jakobsbréfið 1:2-4 "Talið það alla gleði, bræður mínir, þegar þér lendir í margvíslegum prófraunum, því að þér vitið að prófraun trúar yðar leiðir til staðfastleika. og heill, skortir ekkert."</w:t>
      </w:r>
    </w:p>
    <w:p/>
    <w:p>
      <w:r xmlns:w="http://schemas.openxmlformats.org/wordprocessingml/2006/main">
        <w:t xml:space="preserve">Síðari bók konunganna 25:14 Og kerin, skóflurnar, töffararnir og skeiðarnar og öll eirkerin, sem þeir þjónuðu með, tóku þeir burt.</w:t>
      </w:r>
    </w:p>
    <w:p/>
    <w:p>
      <w:r xmlns:w="http://schemas.openxmlformats.org/wordprocessingml/2006/main">
        <w:t xml:space="preserve">Babýloníumenn tóku á brott öll ker úr eiri sem Ísraelsmenn notuðu til að þjóna.</w:t>
      </w:r>
    </w:p>
    <w:p/>
    <w:p>
      <w:r xmlns:w="http://schemas.openxmlformats.org/wordprocessingml/2006/main">
        <w:t xml:space="preserve">1. Að lifa fyrir Drottin: Hvernig á að þjóna Guði á réttan hátt.</w:t>
      </w:r>
    </w:p>
    <w:p/>
    <w:p>
      <w:r xmlns:w="http://schemas.openxmlformats.org/wordprocessingml/2006/main">
        <w:t xml:space="preserve">2. Trúfesti Guðs í miðri mótlætinu.</w:t>
      </w:r>
    </w:p>
    <w:p/>
    <w:p>
      <w:r xmlns:w="http://schemas.openxmlformats.org/wordprocessingml/2006/main">
        <w:t xml:space="preserve">1. Filippíbréfið 3:8-9 - "Ég álít allt annað en tjón vegna dásamlegs þekkingar á Kristi Jesú, Drottni mínum: fyrir hvern ég hef týnt öllu, og tel það annað en saur, til þess að vinna Kristur."</w:t>
      </w:r>
    </w:p>
    <w:p/>
    <w:p>
      <w:r xmlns:w="http://schemas.openxmlformats.org/wordprocessingml/2006/main">
        <w:t xml:space="preserve">2. Prédikarinn 12:13-14 - "Við skulum heyra niðurstöðu alls málsins: Óttast Guð og haldið boðorð hans, því að þetta er öll skylda mannsins. Því að Guð mun leiða hvert verk fyrir dóm, með öllu leyndu , hvort sem það er gott eða hvort það er illt."</w:t>
      </w:r>
    </w:p>
    <w:p/>
    <w:p>
      <w:r xmlns:w="http://schemas.openxmlformats.org/wordprocessingml/2006/main">
        <w:t xml:space="preserve">Síðari bók konunganna 25:15 Og eldpönnurnar og skálarnar og allt það, sem var af gulli, gulli og silfri, í silfri, tók lífvarðarforinginn burt.</w:t>
      </w:r>
    </w:p>
    <w:p/>
    <w:p>
      <w:r xmlns:w="http://schemas.openxmlformats.org/wordprocessingml/2006/main">
        <w:t xml:space="preserve">Varðstjórinn tók burt eldpönnur, skálar og aðra hluti úr gulli og silfri.</w:t>
      </w:r>
    </w:p>
    <w:p/>
    <w:p>
      <w:r xmlns:w="http://schemas.openxmlformats.org/wordprocessingml/2006/main">
        <w:t xml:space="preserve">1. Blessun Guðs: Tækifæri til að gefa til baka</w:t>
      </w:r>
    </w:p>
    <w:p/>
    <w:p>
      <w:r xmlns:w="http://schemas.openxmlformats.org/wordprocessingml/2006/main">
        <w:t xml:space="preserve">2. Öryggi forsjár Guðs</w:t>
      </w:r>
    </w:p>
    <w:p/>
    <w:p>
      <w:r xmlns:w="http://schemas.openxmlformats.org/wordprocessingml/2006/main">
        <w:t xml:space="preserve">1. Sálmur 34:10 Ungu ljónin skorta og hungra; En þá sem leita Drottins munu ekki skorta neitt gott.</w:t>
      </w:r>
    </w:p>
    <w:p/>
    <w:p>
      <w:r xmlns:w="http://schemas.openxmlformats.org/wordprocessingml/2006/main">
        <w:t xml:space="preserve">2. 2. Korintubréf 9:8 Og Guð er megnugur að láta alla náð ríkulega yfir yður, til þess að þú, sem hefur alltaf nóg í öllu, hafir gnægð til sérhvers góðs verks.</w:t>
      </w:r>
    </w:p>
    <w:p/>
    <w:p>
      <w:r xmlns:w="http://schemas.openxmlformats.org/wordprocessingml/2006/main">
        <w:t xml:space="preserve">Síðari bók konunganna 25:16 Súlurnar tvær, eitt hafið og undirstöðurnar, sem Salómon hafði gjört fyrir musteri Drottins. eir af öllum þessum kerum var þungt.</w:t>
      </w:r>
    </w:p>
    <w:p/>
    <w:p>
      <w:r xmlns:w="http://schemas.openxmlformats.org/wordprocessingml/2006/main">
        <w:t xml:space="preserve">1: Við erum minnt á trúfesti Salómons við að sjá fyrir húsi Drottins, þar sem vígsla hans var ómæld.</w:t>
      </w:r>
    </w:p>
    <w:p/>
    <w:p>
      <w:r xmlns:w="http://schemas.openxmlformats.org/wordprocessingml/2006/main">
        <w:t xml:space="preserve">2: Við ættum að leitast við að fylgja fordæmi Salómons um hlýðni og trúfesti í daglegu lífi okkar.</w:t>
      </w:r>
    </w:p>
    <w:p/>
    <w:p>
      <w:r xmlns:w="http://schemas.openxmlformats.org/wordprocessingml/2006/main">
        <w:t xml:space="preserve">1: Matteus 6:21 - Því hvar sem fjársjóður þinn er, þar mun og hjarta þitt vera.</w:t>
      </w:r>
    </w:p>
    <w:p/>
    <w:p>
      <w:r xmlns:w="http://schemas.openxmlformats.org/wordprocessingml/2006/main">
        <w:t xml:space="preserve">2: Kólossubréfið 3:23 - Og hvað sem þér gjörið, gjörið það af hjarta, eins og Drottni en ekki mönnum.</w:t>
      </w:r>
    </w:p>
    <w:p/>
    <w:p>
      <w:r xmlns:w="http://schemas.openxmlformats.org/wordprocessingml/2006/main">
        <w:t xml:space="preserve">Síðari bók konunganna 25:17 Hæð einni stólpsins var átján álnir, og kaflinn á henni var kopar, og stólpurinn þrjár álnir á hæð. og kransaverkið og granatepli á kapítunni allt í kring, allt af eiri, og eins og þessir hafði annar stólpurinn með vönduðu verki.</w:t>
      </w:r>
    </w:p>
    <w:p/>
    <w:p>
      <w:r xmlns:w="http://schemas.openxmlformats.org/wordprocessingml/2006/main">
        <w:t xml:space="preserve">Þessi texti lýsir tveimur súlum í musteri Salómons, þar sem hver súla er átján álnir á hæð og kaflinn efst á hæð þriggja álna. Kapítalinn var úr kopar og skreyttur kransaverki og granatepli.</w:t>
      </w:r>
    </w:p>
    <w:p/>
    <w:p>
      <w:r xmlns:w="http://schemas.openxmlformats.org/wordprocessingml/2006/main">
        <w:t xml:space="preserve">1. "Styrkur stuðnings Guðs"</w:t>
      </w:r>
    </w:p>
    <w:p/>
    <w:p>
      <w:r xmlns:w="http://schemas.openxmlformats.org/wordprocessingml/2006/main">
        <w:t xml:space="preserve">2. "Að lifa trúarstólpa"</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1. Korintubréf 3:11 - "Því að enginn getur lagt annan grundvöll en þann sem lagður er, sem er Jesús Kristur."</w:t>
      </w:r>
    </w:p>
    <w:p/>
    <w:p>
      <w:r xmlns:w="http://schemas.openxmlformats.org/wordprocessingml/2006/main">
        <w:t xml:space="preserve">Síðari bók konunganna 25:18 Og lífvarðarforinginn tók Seraja æðsta prest og Sefanja annan prest og dyraverðina þrjá.</w:t>
      </w:r>
    </w:p>
    <w:p/>
    <w:p>
      <w:r xmlns:w="http://schemas.openxmlformats.org/wordprocessingml/2006/main">
        <w:t xml:space="preserve">Varðforinginn tók þrjá af æðstu prestunum frá Jerúsalem í útlegð.</w:t>
      </w:r>
    </w:p>
    <w:p/>
    <w:p>
      <w:r xmlns:w="http://schemas.openxmlformats.org/wordprocessingml/2006/main">
        <w:t xml:space="preserve">1. Drottinvald og trúfesti Guðs á tímum prófrauna</w:t>
      </w:r>
    </w:p>
    <w:p/>
    <w:p>
      <w:r xmlns:w="http://schemas.openxmlformats.org/wordprocessingml/2006/main">
        <w:t xml:space="preserve">2. Kraftur orðs Guðs í lífi okkar</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Hebreabréfið 4:12-13, Því að orð Guðs er lifandi og virkt, beittara hverju tvíeggjuðu sverði, það stingur í sundur sál og anda, liðum og merg og greinir hugsanir og fyrirætlanir. hjartað. Og engin skepna er hulin sjónum hans, heldur eru allir naknir og berskjaldaðir fyrir augum hans, sem við eigum að gera reikningsskil fyrir.</w:t>
      </w:r>
    </w:p>
    <w:p/>
    <w:p>
      <w:r xmlns:w="http://schemas.openxmlformats.org/wordprocessingml/2006/main">
        <w:t xml:space="preserve">Síðari bók konunganna 25:19 Og út úr borginni tók hann liðsforingja, sem settur var yfir hermennina, og fimm menn af þeim, sem voru í návist konungs, sem fundust í borginni, og yfirritara hersins. sem safnaði saman landslýðnum og sjötíu manna af landslýðnum, sem fundust í borginni.</w:t>
      </w:r>
    </w:p>
    <w:p/>
    <w:p>
      <w:r xmlns:w="http://schemas.openxmlformats.org/wordprocessingml/2006/main">
        <w:t xml:space="preserve">Nebúkadnesar, konungur Babýlonar, tók fanga frá Jerúsalem, þar á meðal liðsforingja, fimm menn úr návist konungs, ritara og sextíu aðra borgara.</w:t>
      </w:r>
    </w:p>
    <w:p/>
    <w:p>
      <w:r xmlns:w="http://schemas.openxmlformats.org/wordprocessingml/2006/main">
        <w:t xml:space="preserve">1. Refsing Guðs á synd: Rannsókn á 2. Konungabók 25:19</w:t>
      </w:r>
    </w:p>
    <w:p/>
    <w:p>
      <w:r xmlns:w="http://schemas.openxmlformats.org/wordprocessingml/2006/main">
        <w:t xml:space="preserve">2. Fullveldi Guðs: Hvernig hann stjórnar niðurstöðu sérhvers ástands</w:t>
      </w:r>
    </w:p>
    <w:p/>
    <w:p>
      <w:r xmlns:w="http://schemas.openxmlformats.org/wordprocessingml/2006/main">
        <w:t xml:space="preserve">1. Jeremía 39:9-10 - Þegar Nebúkadnesar frá Babýlon réðst á Jerúsalem tók hann nokkra af fólkinu til fanga.</w:t>
      </w:r>
    </w:p>
    <w:p/>
    <w:p>
      <w:r xmlns:w="http://schemas.openxmlformats.org/wordprocessingml/2006/main">
        <w:t xml:space="preserve">2. Jesaja 14:24-25 - Drottinn hefur ákveðið tíma fyrir þjóðirnar og hvenær hann mun dæma þær.</w:t>
      </w:r>
    </w:p>
    <w:p/>
    <w:p>
      <w:r xmlns:w="http://schemas.openxmlformats.org/wordprocessingml/2006/main">
        <w:t xml:space="preserve">Síðari bók konunganna 25:20 Og Nebúsaradan varðforingi tók þetta og flutti það til Babelkonungs til Ribla.</w:t>
      </w:r>
    </w:p>
    <w:p/>
    <w:p>
      <w:r xmlns:w="http://schemas.openxmlformats.org/wordprocessingml/2006/main">
        <w:t xml:space="preserve">Nebúsaradan, varðforingi lífvarðarins, tók fanga frá Jerúsalem og flutti þá til Babýlonarkonungs í Ribla.</w:t>
      </w:r>
    </w:p>
    <w:p/>
    <w:p>
      <w:r xmlns:w="http://schemas.openxmlformats.org/wordprocessingml/2006/main">
        <w:t xml:space="preserve">1. Fullveldi Guðs: Hvernig við getum treyst áætlunum hans þrátt fyrir ófyrirséðar aðstæður</w:t>
      </w:r>
    </w:p>
    <w:p/>
    <w:p>
      <w:r xmlns:w="http://schemas.openxmlformats.org/wordprocessingml/2006/main">
        <w:t xml:space="preserve">2. Þrautseigja í gegnum prófraunir: Hvernig við getum verið trú við jafnvel erfiðustu aðstæður</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Filippíbréfið 4:4-7 "Gleðjist ætíð í Drottni, og enn og aftur segi ég: Gleðjist. Látið hófsemi yðar vera öllum kunn. Drottinn er nálægur. Gætið þess að engu, heldur í öllu með bæn og grátbeiðni. Lát beiðnir yðar kunngjörast Guði með þakkargjörð. Og friður Guðs, sem er æðri öllum skilningi, mun varðveita hjörtu yðar og huga fyrir Krist Jesú."</w:t>
      </w:r>
    </w:p>
    <w:p/>
    <w:p>
      <w:r xmlns:w="http://schemas.openxmlformats.org/wordprocessingml/2006/main">
        <w:t xml:space="preserve">Síðari bók konunganna 25:21 Og konungur Babýlon laust þá og drap þá í Ribla í Hamat-landi. Þá var Júda borinn burt úr landi þeirra.</w:t>
      </w:r>
    </w:p>
    <w:p/>
    <w:p>
      <w:r xmlns:w="http://schemas.openxmlformats.org/wordprocessingml/2006/main">
        <w:t xml:space="preserve">Konungur Babýlonar sigraði Júda og tók þá burt úr landi þeirra.</w:t>
      </w:r>
    </w:p>
    <w:p/>
    <w:p>
      <w:r xmlns:w="http://schemas.openxmlformats.org/wordprocessingml/2006/main">
        <w:t xml:space="preserve">1. Fullveldi Guðs í miðri þjáningu.</w:t>
      </w:r>
    </w:p>
    <w:p/>
    <w:p>
      <w:r xmlns:w="http://schemas.openxmlformats.org/wordprocessingml/2006/main">
        <w:t xml:space="preserve">2. Afleiðingar óhlýðni við Guð.</w:t>
      </w:r>
    </w:p>
    <w:p/>
    <w:p>
      <w:r xmlns:w="http://schemas.openxmlformats.org/wordprocessingml/2006/main">
        <w:t xml:space="preserve">1. Jesaja 40:8-11 - "Grasið visnar og blómið fölnar, en orð Guðs vors mun standa að eilífu."</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Síðari bók konunganna 25:22 Og fólkið, sem eftir var í Júdalandi, sem Nebúkadnesar Babelkonungur hafði skilið eftir, yfir þá setti hann Gedalja Ahíkamsson, Safanssonar, til höfðingja.</w:t>
      </w:r>
    </w:p>
    <w:p/>
    <w:p>
      <w:r xmlns:w="http://schemas.openxmlformats.org/wordprocessingml/2006/main">
        <w:t xml:space="preserve">Eftir að Nebúkadnesar hafði sigrað Júda, skildi hann þá sem eftir voru í landinu eftir og skipaði Gedalja yfirmann þeirra.</w:t>
      </w:r>
    </w:p>
    <w:p/>
    <w:p>
      <w:r xmlns:w="http://schemas.openxmlformats.org/wordprocessingml/2006/main">
        <w:t xml:space="preserve">1. Kraftur forsjónar Guðs í erfiðum aðstæðum - 2. Konungabók 25:22</w:t>
      </w:r>
    </w:p>
    <w:p/>
    <w:p>
      <w:r xmlns:w="http://schemas.openxmlformats.org/wordprocessingml/2006/main">
        <w:t xml:space="preserve">2. Áætlun Guðs um endurreisn í miðri þjáningu - 2. Konungabók 25:22</w:t>
      </w:r>
    </w:p>
    <w:p/>
    <w:p>
      <w:r xmlns:w="http://schemas.openxmlformats.org/wordprocessingml/2006/main">
        <w:t xml:space="preserve">1. Jeremía 29:10-14 - Því að ég veit hvaða áætlanir ég hef um yður, segir Drottinn, áætlanir um velferð en ekki til ills, til að gefa yður framtíð og von.</w:t>
      </w:r>
    </w:p>
    <w:p/>
    <w:p>
      <w:r xmlns:w="http://schemas.openxmlformats.org/wordprocessingml/2006/main">
        <w:t xml:space="preserve">11 Því að ég þekki þær hugsanir sem ég hugsa til þín, segir Drottinn, hugsanir friðar en ekki ills, til að gefa þér framtíð og von.</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Síðari bók konunganna 25:23 Og er allir herforingjarnir, þeir og menn þeirra, heyrðu, að konungur Babýlonar hefði gert Gedalja landstjóra, komu til Gedalja í Mispa, Ísmael Netanjason og Jóhannan Kareason. , og Seraja Tanhúmetsson Netófatíti og Jaasanja Maachatason, þeir og menn þeirra.</w:t>
      </w:r>
    </w:p>
    <w:p/>
    <w:p>
      <w:r xmlns:w="http://schemas.openxmlformats.org/wordprocessingml/2006/main">
        <w:t xml:space="preserve">Gedalja var gerður að landstjóra í Mispa af Babýlonkonungi, og fjórir herforingjar komu til hans með mönnum sínum.</w:t>
      </w:r>
    </w:p>
    <w:p/>
    <w:p>
      <w:r xmlns:w="http://schemas.openxmlformats.org/wordprocessingml/2006/main">
        <w:t xml:space="preserve">1. Fullveldi Guðs við að skipa leiðtoga.</w:t>
      </w:r>
    </w:p>
    <w:p/>
    <w:p>
      <w:r xmlns:w="http://schemas.openxmlformats.org/wordprocessingml/2006/main">
        <w:t xml:space="preserve">2. Mikilvægi hollustu og hlýðni við vald.</w:t>
      </w:r>
    </w:p>
    <w:p/>
    <w:p>
      <w:r xmlns:w="http://schemas.openxmlformats.org/wordprocessingml/2006/main">
        <w:t xml:space="preserve">1. Rómverjabréfið 13:1-2 - Látið hvern einstakling vera undirgefinn yfirvöldum. Því að ekkert vald er til nema frá Guði, og þeir sem til eru hafa verið stofnaðir af Guði.</w:t>
      </w:r>
    </w:p>
    <w:p/>
    <w:p>
      <w:r xmlns:w="http://schemas.openxmlformats.org/wordprocessingml/2006/main">
        <w:t xml:space="preserve">2. Títusarguðspjall 3:1 - Minnið þá á að vera undirgefnir höfðingjum og yfirvöldum, að vera hlýðnir, vera reiðubúnir til sérhvers góðs verks.</w:t>
      </w:r>
    </w:p>
    <w:p/>
    <w:p>
      <w:r xmlns:w="http://schemas.openxmlformats.org/wordprocessingml/2006/main">
        <w:t xml:space="preserve">Síðari bók konunganna 25:24 Þá sór Gedalía þeim og mönnum þeirra eið og sagði við þá: ,,Óttast ekki að vera þjónar Kaldea. ok mun þér vel fara.</w:t>
      </w:r>
    </w:p>
    <w:p/>
    <w:p>
      <w:r xmlns:w="http://schemas.openxmlformats.org/wordprocessingml/2006/main">
        <w:t xml:space="preserve">Gedalía hvetur Júdamenn til að óttast ekki Babýloníumenn og þjóna Babýloníukonungi, því það muni gagnast þeim.</w:t>
      </w:r>
    </w:p>
    <w:p/>
    <w:p>
      <w:r xmlns:w="http://schemas.openxmlformats.org/wordprocessingml/2006/main">
        <w:t xml:space="preserve">1. Að þjóna Guði í öllum kringumstæðum - 2. Konungabók 25:24</w:t>
      </w:r>
    </w:p>
    <w:p/>
    <w:p>
      <w:r xmlns:w="http://schemas.openxmlformats.org/wordprocessingml/2006/main">
        <w:t xml:space="preserve">2. Óttast ekki: Guð er alltaf með þér - 2. Konungabók 25:24</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p>
      <w:r xmlns:w="http://schemas.openxmlformats.org/wordprocessingml/2006/main">
        <w:t xml:space="preserve">Síðari bók konunganna 25:25 En svo bar við í sjöunda mánuðinum, að Ísmael Netanjason, Elísamasonar, af konungsætt, kom og tíu menn með honum, og laust Gedalja, svo að hann dó, og Gyðinga og Kaldea, sem með honum voru í Mispa.</w:t>
      </w:r>
    </w:p>
    <w:p/>
    <w:p>
      <w:r xmlns:w="http://schemas.openxmlformats.org/wordprocessingml/2006/main">
        <w:t xml:space="preserve">Ísmael, sonur Netanja, myrti Gedalja og Gyðinga og Kaldea, sem með honum voru í sjöunda mánuðinum í Mispa.</w:t>
      </w:r>
    </w:p>
    <w:p/>
    <w:p>
      <w:r xmlns:w="http://schemas.openxmlformats.org/wordprocessingml/2006/main">
        <w:t xml:space="preserve">1. Hætta á ófyrirgefningu - Rómverjabréfið 12:19-21</w:t>
      </w:r>
    </w:p>
    <w:p/>
    <w:p>
      <w:r xmlns:w="http://schemas.openxmlformats.org/wordprocessingml/2006/main">
        <w:t xml:space="preserve">2. Köllun til trúrrar forsjár - Matteusarguðspjall 25:14-30</w:t>
      </w:r>
    </w:p>
    <w:p/>
    <w:p>
      <w:r xmlns:w="http://schemas.openxmlformats.org/wordprocessingml/2006/main">
        <w:t xml:space="preserve">1. Rómverjabréfið 12:19-21 - Elsku elskurnar, hefnið ekki sjálfs yðar, heldur gefið reiðiinni stað, því að ritað er: Mín er hefnd; Ég mun endurgjalda, segir Drottinn. Ef óvinur þinn hungrar, þá gef honum að eta. Ef hann þyrstir, þá gef honum að drekka, því að með því muntu safna eldglóðum á höfuð honum. Ekki sigrast á illu, heldur sigrast á illu með góðu.</w:t>
      </w:r>
    </w:p>
    <w:p/>
    <w:p>
      <w:r xmlns:w="http://schemas.openxmlformats.org/wordprocessingml/2006/main">
        <w:t xml:space="preserve">2. Matteusarguðspjall 25:14-30 - Því að himnaríki er eins og maður sem ferðast inn í fjarlægt land, sem kallaði á þjóna sína og afhenti þeim eigur sínar. Og einum gaf hann fimm talentur, öðrum tvær og öðrum eina. hverjum manni eftir hæfileikum hans; og tók þegar ferð sína. Síðan fór sá sem fengið hafði fimm talenturnar og verslaði með þær og gerði þær aðrar fimm talentur. Og á sama hátt vann sá, sem hafði fengið tvo, einnig tvo aðra. En sá sem hafði fengið einn fór og gróf í jörðina og faldi fé herra síns. Eftir langan tíma kemur herra þessara þjóna og reiknar með þeim.</w:t>
      </w:r>
    </w:p>
    <w:p/>
    <w:p>
      <w:r xmlns:w="http://schemas.openxmlformats.org/wordprocessingml/2006/main">
        <w:t xml:space="preserve">Síðari bók konunganna 25:26 Og allt fólkið, bæði smátt og stórt, og herforingjarnir, tóku sig upp og komu til Egyptalands, því að þeir voru hræddir við Kaldea.</w:t>
      </w:r>
    </w:p>
    <w:p/>
    <w:p>
      <w:r xmlns:w="http://schemas.openxmlformats.org/wordprocessingml/2006/main">
        <w:t xml:space="preserve">Eftir að Kaldear lögðu Jerúsalem undir sig flúðu Ísraelsmenn til Egyptalands af ótta.</w:t>
      </w:r>
    </w:p>
    <w:p/>
    <w:p>
      <w:r xmlns:w="http://schemas.openxmlformats.org/wordprocessingml/2006/main">
        <w:t xml:space="preserve">1. Mikilvægi þess að treysta á Guð, ekki á eigin styrk.</w:t>
      </w:r>
    </w:p>
    <w:p/>
    <w:p>
      <w:r xmlns:w="http://schemas.openxmlformats.org/wordprocessingml/2006/main">
        <w:t xml:space="preserve">2. Hvernig Drottinn notar jafnvel erfiðustu aðstæður í endanlegum tilgangi sínum.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Síðari bók konunganna 25:27 Og svo bar við á sjöunda og þrítugasta ári herleiðingar Jójakíns Júdakonungs, í tólfta mánuðinum, á sjöunda og tuttugasta degi mánaðarins, að Evilmerodak Babelkonungur árið sem hann tók að ríkja og lyfti höfuð Jójakins Júdakonungs úr fangelsinu.</w:t>
      </w:r>
    </w:p>
    <w:p/>
    <w:p>
      <w:r xmlns:w="http://schemas.openxmlformats.org/wordprocessingml/2006/main">
        <w:t xml:space="preserve">Evilmerodak, konungur Babýlonar, leysti Jójakín Júdakonung úr fangelsi á 37. ári sínu í útlegð.</w:t>
      </w:r>
    </w:p>
    <w:p/>
    <w:p>
      <w:r xmlns:w="http://schemas.openxmlformats.org/wordprocessingml/2006/main">
        <w:t xml:space="preserve">1. Guð er hinn fullkomni frelsari, óháð aðstæðum okkar.</w:t>
      </w:r>
    </w:p>
    <w:p/>
    <w:p>
      <w:r xmlns:w="http://schemas.openxmlformats.org/wordprocessingml/2006/main">
        <w:t xml:space="preserve">2. Við getum treyst á tímasetningu Guðs, jafnvel þegar það er ekki skynsamlegt fyrir okkur.</w:t>
      </w:r>
    </w:p>
    <w:p/>
    <w:p>
      <w:r xmlns:w="http://schemas.openxmlformats.org/wordprocessingml/2006/main">
        <w:t xml:space="preserve">1. Sálmur 146:7 sem framkvæmir dóm yfir kúguðum, sem gefur hungruðum mat. Drottinn leysir fangana.</w:t>
      </w:r>
    </w:p>
    <w:p/>
    <w:p>
      <w:r xmlns:w="http://schemas.openxmlformats.org/wordprocessingml/2006/main">
        <w:t xml:space="preserve">2. Jesaja 61:1 Andi Drottins Guðs er yfir mér; af því að Drottinn hefur smurt mig til að boða hógværum fagnaðarerindið. Hann sendi mig til þess að binda sundurmarið hjarta, boða herteknum frelsi og vígslumönnum að opna fangelsið.</w:t>
      </w:r>
    </w:p>
    <w:p/>
    <w:p>
      <w:r xmlns:w="http://schemas.openxmlformats.org/wordprocessingml/2006/main">
        <w:t xml:space="preserve">Síðari bók konunganna 25:28 Og hann talaði vinsamlega við hann og setti hásæti sitt yfir hásæti konunganna, sem með honum voru í Babýlon.</w:t>
      </w:r>
    </w:p>
    <w:p/>
    <w:p>
      <w:r xmlns:w="http://schemas.openxmlformats.org/wordprocessingml/2006/main">
        <w:t xml:space="preserve">Eftir fall Jerúsalem kom Nebúkadnesar vel fram við Jójakín og gaf honum heiðurssess umfram aðra konunga sem voru með honum í Babýlon.</w:t>
      </w:r>
    </w:p>
    <w:p/>
    <w:p>
      <w:r xmlns:w="http://schemas.openxmlformats.org/wordprocessingml/2006/main">
        <w:t xml:space="preserve">1. Miskunn Guðs er meiri en mistök okkar.</w:t>
      </w:r>
    </w:p>
    <w:p/>
    <w:p>
      <w:r xmlns:w="http://schemas.openxmlformats.org/wordprocessingml/2006/main">
        <w:t xml:space="preserve">2. Náð Guðs getur breytt verstu kringumstæðum okkar í blessun.</w:t>
      </w:r>
    </w:p>
    <w:p/>
    <w:p>
      <w:r xmlns:w="http://schemas.openxmlformats.org/wordprocessingml/2006/main">
        <w:t xml:space="preserve">1. Sálmur 145:8-9 - "Násamlegur og miskunnsamur er Drottinn, seinn til reiði og ríkur af miskunnsemi. Drottinn er öllum góður og miskunn hans er yfir öllu því sem hann hefur skapað."</w:t>
      </w:r>
    </w:p>
    <w:p/>
    <w:p>
      <w:r xmlns:w="http://schemas.openxmlformats.org/wordprocessingml/2006/main">
        <w:t xml:space="preserve">2. Harmljóðin 3:21-23 - "En þetta minni ég á og þess vegna hef ég von: Miskunnsemi Drottins lýkur aldrei, miskunnsemi hans endar aldrei, hún er ný á hverjum morgni, mikil er trúfesti þín. ."</w:t>
      </w:r>
    </w:p>
    <w:p/>
    <w:p>
      <w:r xmlns:w="http://schemas.openxmlformats.org/wordprocessingml/2006/main">
        <w:t xml:space="preserve">Síðari bók konunganna 25:29 Hann skipti um fangaklæði hans og át stöðugt brauð frammi fyrir honum alla ævidaga hans.</w:t>
      </w:r>
    </w:p>
    <w:p/>
    <w:p>
      <w:r xmlns:w="http://schemas.openxmlformats.org/wordprocessingml/2006/main">
        <w:t xml:space="preserve">Jójakín, fyrrverandi konungur í Júda, var sleppt úr fangelsi og leyft að borða brauð samfellt frammi fyrir Babýloníukonungi.</w:t>
      </w:r>
    </w:p>
    <w:p/>
    <w:p>
      <w:r xmlns:w="http://schemas.openxmlformats.org/wordprocessingml/2006/main">
        <w:t xml:space="preserve">1. Guð getur leitt okkur út jafnvel úr myrkustu stöðum.</w:t>
      </w:r>
    </w:p>
    <w:p/>
    <w:p>
      <w:r xmlns:w="http://schemas.openxmlformats.org/wordprocessingml/2006/main">
        <w:t xml:space="preserve">2. Aðstæður okkar ákvarða ekki örlög okkar.</w:t>
      </w:r>
    </w:p>
    <w:p/>
    <w:p>
      <w:r xmlns:w="http://schemas.openxmlformats.org/wordprocessingml/2006/main">
        <w:t xml:space="preserve">1. Sálmur 40:2 Hann leiddi mig og upp úr hryllilegri gryfju, upp úr leirnum, og lagði fætur mína á bjarg og festi göngu mína.</w:t>
      </w:r>
    </w:p>
    <w:p/>
    <w:p>
      <w:r xmlns:w="http://schemas.openxmlformats.org/wordprocessingml/2006/main">
        <w:t xml:space="preserve">2. Rómverjabréfið 8:31-39 Hvað eigum við þá að segja um þetta? Ef Guð er með okkur, hver getur verið á móti okkur?</w:t>
      </w:r>
    </w:p>
    <w:p/>
    <w:p>
      <w:r xmlns:w="http://schemas.openxmlformats.org/wordprocessingml/2006/main">
        <w:t xml:space="preserve">Síðari bók konunganna 25:30 Og vasapeningur hans var stöðugur vasapeningur, sem honum var gefinn af konungi, daggjald fyrir hvern dag, alla ævidaga hans.</w:t>
      </w:r>
    </w:p>
    <w:p/>
    <w:p>
      <w:r xmlns:w="http://schemas.openxmlformats.org/wordprocessingml/2006/main">
        <w:t xml:space="preserve">Jójakín Júdakonungur fékk dagpeninga frá Babýlonkonungi til æviloka.</w:t>
      </w:r>
    </w:p>
    <w:p/>
    <w:p>
      <w:r xmlns:w="http://schemas.openxmlformats.org/wordprocessingml/2006/main">
        <w:t xml:space="preserve">1. Fyrirkomulag Guðs fyrir fólk sitt: Að læra af sögu Jójakins</w:t>
      </w:r>
    </w:p>
    <w:p/>
    <w:p>
      <w:r xmlns:w="http://schemas.openxmlformats.org/wordprocessingml/2006/main">
        <w:t xml:space="preserve">2. Að treysta áætlunum Guðs við erfiðar aðstæður</w:t>
      </w:r>
    </w:p>
    <w:p/>
    <w:p>
      <w:r xmlns:w="http://schemas.openxmlformats.org/wordprocessingml/2006/main">
        <w:t xml:space="preserve">1. Síðari bók konunganna 25:30</w:t>
      </w:r>
    </w:p>
    <w:p/>
    <w:p>
      <w:r xmlns:w="http://schemas.openxmlformats.org/wordprocessingml/2006/main">
        <w:t xml:space="preserve">2. Jeremía 24:5-7 - "Svo segir Drottinn, Ísraels Guð: Eins og þessar góðu fíkjur, þannig mun ég kannast við þá, sem herleiddir hafa verið frá Júda, sem ég hef sent burt úr þessum stað til landsins. Kaldea, því að ég mun beina augum mínum á þá til góðs og leiða þá aftur til þessa lands, byggja þá og ekki rífa þá niður, og planta þá og ekki rífa þá upp, þá mun ég gefa þeim hjarta til að þekkja mig, að ég er Drottinn, og þeir skulu vera mín þjóð, og ég mun vera Guð þeirra, því að þeir munu hverfa til mín af öllu hjarta.</w:t>
      </w:r>
    </w:p>
    <w:p/>
    <w:p>
      <w:r xmlns:w="http://schemas.openxmlformats.org/wordprocessingml/2006/main">
        <w:t xml:space="preserve">1. Kroníkubók 1. kafli þjónar sem ættfræðiskrá þar sem ætterni frá Adam til afkomenda Jakobs (Ísraels) er rakin og gefur sögulegt yfirlit yfir ýmsar þjóðir og þjóðir.</w:t>
      </w:r>
    </w:p>
    <w:p/>
    <w:p>
      <w:r xmlns:w="http://schemas.openxmlformats.org/wordprocessingml/2006/main">
        <w:t xml:space="preserve">1. málsgrein: Kaflinn byrjar á því að skrá kynslóðirnar frá Adam til Nóa, þar á meðal athyglisverðar persónur eins og Set, Enok, Metúsala og Nóa. Þar er einnig minnst á syni Nóa: Sem, Kam og Jafet (1. Kroníkubók 1:1-4).</w:t>
      </w:r>
    </w:p>
    <w:p/>
    <w:p>
      <w:r xmlns:w="http://schemas.openxmlformats.org/wordprocessingml/2006/main">
        <w:t xml:space="preserve">2. málsgrein: Frásögnin heldur áfram með ítarlegri frásögn af afkomendum Jafets. Þar er minnst á ýmsar þjóðir sem eru upprunnar af ætt Jafets, þar á meðal Gómer, Magog, Túbal, Mesek, Tíras, meðal annarra (1. Kroníkubók 1:5-7).</w:t>
      </w:r>
    </w:p>
    <w:p/>
    <w:p>
      <w:r xmlns:w="http://schemas.openxmlformats.org/wordprocessingml/2006/main">
        <w:t xml:space="preserve">Þriðja málsgrein: Áherslan færist síðan að afkomendum Hams. Þar eru taldar upp nokkrar þjóðir sem rekja uppruna sinn til ættar Kams Kúsíta (Eþíópíumenn), Egypta (Mísraím), Filista (Kasluhíta), Kanaaníta og veitir frekari upplýsingar um fjölskyldur þeirra og yfirráðasvæði (1. Kroníkubók 1:8-16).</w:t>
      </w:r>
    </w:p>
    <w:p/>
    <w:p>
      <w:r xmlns:w="http://schemas.openxmlformats.org/wordprocessingml/2006/main">
        <w:t xml:space="preserve">4. málsgrein: Frásögnin heldur áfram með frásögn af afkomendum Sems. Það inniheldur athyglisverðar persónur eins og Arphaxad forfaðir Abrahams og fylgir ætt hans í gegnum nokkrar kynslóðir þar til það nær til Terah og sona hans Abram (Abraham), Nahor og Haran (1. Kroníkubók 1:17-27).</w:t>
      </w:r>
    </w:p>
    <w:p/>
    <w:p>
      <w:r xmlns:w="http://schemas.openxmlformats.org/wordprocessingml/2006/main">
        <w:t xml:space="preserve">5. málsgrein:Kaflanum lýkur með því að minnast stuttlega á aðrar ættkvíslir sem eru komnar af sonum Abrahams, Ísmael og Ísak, sem og ættartölu Esaú. Það veitir yfirlit yfir konunga Edóms áður en þeir telja upp höfðingjana sem komu frá Jakobi (Ísrael) í gegnum tólf sonu hans, Ísraelsættkvíslanna (1. Kroníkubók 28-54).</w:t>
      </w:r>
    </w:p>
    <w:p/>
    <w:p>
      <w:r xmlns:w="http://schemas.openxmlformats.org/wordprocessingml/2006/main">
        <w:t xml:space="preserve">Í stuttu máli sýnir fyrsta kafli 1. Kroníkubókar ættfræðigögn, frá Adam til afkomenda Jakobs. Að skrá athyglisverðar tölur, rekja ættir í gegnum kynslóðir. Nefnir þjóðir frá Jafet, afkomendur Kams og Sems. Þetta Í stuttu máli, kafli þjónar sem sögulegur grunnur til að skilja ætterni Ísraels, sem gefur samhengi fyrir síðari frásagnir í Kroníkubók.</w:t>
      </w:r>
    </w:p>
    <w:p/>
    <w:p>
      <w:r xmlns:w="http://schemas.openxmlformats.org/wordprocessingml/2006/main">
        <w:t xml:space="preserve">Fyrri Kroníkubók 1:1 Adam, Set, Enos,</w:t>
      </w:r>
    </w:p>
    <w:p/>
    <w:p>
      <w:r xmlns:w="http://schemas.openxmlformats.org/wordprocessingml/2006/main">
        <w:t xml:space="preserve">Adam, Set og Enos eru þrjár kynslóðir forfeðra sem taldar eru upp í 1. Kroníkubók 1:1.</w:t>
      </w:r>
    </w:p>
    <w:p/>
    <w:p>
      <w:r xmlns:w="http://schemas.openxmlformats.org/wordprocessingml/2006/main">
        <w:t xml:space="preserve">1. Endurlausnaráætlun Guðs sést í ættfræði þjóðar hans.</w:t>
      </w:r>
    </w:p>
    <w:p/>
    <w:p>
      <w:r xmlns:w="http://schemas.openxmlformats.org/wordprocessingml/2006/main">
        <w:t xml:space="preserve">2. Við eigum mikla arfleifð í trú okkar sem ber að heiðra og minnast.</w:t>
      </w:r>
    </w:p>
    <w:p/>
    <w:p>
      <w:r xmlns:w="http://schemas.openxmlformats.org/wordprocessingml/2006/main">
        <w:t xml:space="preserve">1. Rómverjabréfið 5:12-14 - Þess vegna, eins og syndin kom í heiminn fyrir einn mann og dauðinn fyrir syndina, og þannig breiddist dauðinn út til allra manna vegna þess að allir sem syndguðu fyrir synd voru sannarlega í heiminum áður en lögmálið var gefið, en synd er ekki talin þar sem ekki er lögmál. Samt ríkti dauðinn frá Adam til Móse, jafnvel yfir þeim sem syndguðu ekki eins og afbrot Adams, sem var fyrirmynd þess sem koma skyldi.</w:t>
      </w:r>
    </w:p>
    <w:p/>
    <w:p>
      <w:r xmlns:w="http://schemas.openxmlformats.org/wordprocessingml/2006/main">
        <w:t xml:space="preserve">2. Matteusarguðspjall 1:1-17 - Ættarbók Jesú Krists, sonar Davíðs, sonar Abrahams. Abraham var faðir Ísaks, og Ísak, faðir Jakobs, og Jakob, faðir Júda og bræðra hans, og Júda, faðir Peresar og Sera frá Tamar, og Peres, faðir Hesrons, og Hesron, faðir Rams, og Ram, faðir Ammínadabs, og Ammínadab, faðir Nahsons, og Nahson, faðir Salmons, og Salmon, faðir Bóasar frá Rahab, og Bóas, faðir Óbeds, frá Rut, og Óbeð, faðir Ísaí, og Ísaí, faðir Davíð konungur. Og Davíð var faðir Salómons með konu Úría.</w:t>
      </w:r>
    </w:p>
    <w:p/>
    <w:p>
      <w:r xmlns:w="http://schemas.openxmlformats.org/wordprocessingml/2006/main">
        <w:t xml:space="preserve">Fyrri Kroníkubók 1:2 Kenan, Mahalaleel, Jered,</w:t>
      </w:r>
    </w:p>
    <w:p/>
    <w:p>
      <w:r xmlns:w="http://schemas.openxmlformats.org/wordprocessingml/2006/main">
        <w:t xml:space="preserve">Í þessum kafla er minnst á fjóra syni Adams og Evu: Kenan, Mahalaleel, Jered og Enok.</w:t>
      </w:r>
    </w:p>
    <w:p/>
    <w:p>
      <w:r xmlns:w="http://schemas.openxmlformats.org/wordprocessingml/2006/main">
        <w:t xml:space="preserve">1. Mikilvægi þess að þekkja forfeður okkar</w:t>
      </w:r>
    </w:p>
    <w:p/>
    <w:p>
      <w:r xmlns:w="http://schemas.openxmlformats.org/wordprocessingml/2006/main">
        <w:t xml:space="preserve">2. Arfleifð forfeðra okkar</w:t>
      </w:r>
    </w:p>
    <w:p/>
    <w:p>
      <w:r xmlns:w="http://schemas.openxmlformats.org/wordprocessingml/2006/main">
        <w:t xml:space="preserve">1. 1. Mósebók 5:3-5</w:t>
      </w:r>
    </w:p>
    <w:p/>
    <w:p>
      <w:r xmlns:w="http://schemas.openxmlformats.org/wordprocessingml/2006/main">
        <w:t xml:space="preserve">2. Matteus 1:1-17</w:t>
      </w:r>
    </w:p>
    <w:p/>
    <w:p>
      <w:r xmlns:w="http://schemas.openxmlformats.org/wordprocessingml/2006/main">
        <w:t xml:space="preserve">Fyrri Kroníkubók 1:3 Henok, Metúsala, Lamek,</w:t>
      </w:r>
    </w:p>
    <w:p/>
    <w:p>
      <w:r xmlns:w="http://schemas.openxmlformats.org/wordprocessingml/2006/main">
        <w:t xml:space="preserve">og Nói voru synir Lameks.</w:t>
      </w:r>
    </w:p>
    <w:p/>
    <w:p>
      <w:r xmlns:w="http://schemas.openxmlformats.org/wordprocessingml/2006/main">
        <w:t xml:space="preserve">Lamek var faðir fjögurra sona: Henok, Metúsala, Lamek og Nóa.</w:t>
      </w:r>
    </w:p>
    <w:p/>
    <w:p>
      <w:r xmlns:w="http://schemas.openxmlformats.org/wordprocessingml/2006/main">
        <w:t xml:space="preserve">1. Endurlausnaráætlun Guðs: Rannsókn á Lamech og afkomendum hans</w:t>
      </w:r>
    </w:p>
    <w:p/>
    <w:p>
      <w:r xmlns:w="http://schemas.openxmlformats.org/wordprocessingml/2006/main">
        <w:t xml:space="preserve">2. Trúfesti Guðs: Sagan af Nóa og fjölskyldu hans</w:t>
      </w:r>
    </w:p>
    <w:p/>
    <w:p>
      <w:r xmlns:w="http://schemas.openxmlformats.org/wordprocessingml/2006/main">
        <w:t xml:space="preserve">1. Lúkas 3:36-38 - Ættfræði Jesú Krists</w:t>
      </w:r>
    </w:p>
    <w:p/>
    <w:p>
      <w:r xmlns:w="http://schemas.openxmlformats.org/wordprocessingml/2006/main">
        <w:t xml:space="preserve">2. Fyrsta Mósebók 5:21-32 - Ættfræði Nóa</w:t>
      </w:r>
    </w:p>
    <w:p/>
    <w:p>
      <w:r xmlns:w="http://schemas.openxmlformats.org/wordprocessingml/2006/main">
        <w:t xml:space="preserve">Fyrri Kroníkubók 1:4 Nói, Sem, Kam og Jafet.</w:t>
      </w:r>
    </w:p>
    <w:p/>
    <w:p>
      <w:r xmlns:w="http://schemas.openxmlformats.org/wordprocessingml/2006/main">
        <w:t xml:space="preserve">Í kaflanum er minnst á fjóra syni Nóa: Nóa, Sem, Kam og Jafet.</w:t>
      </w:r>
    </w:p>
    <w:p/>
    <w:p>
      <w:r xmlns:w="http://schemas.openxmlformats.org/wordprocessingml/2006/main">
        <w:t xml:space="preserve">1. Trúfesti Nóa og sona hans. Kannaðu söguna af Nóa og sonum hans í 1. Kroníkubók 1:4</w:t>
      </w:r>
    </w:p>
    <w:p/>
    <w:p>
      <w:r xmlns:w="http://schemas.openxmlformats.org/wordprocessingml/2006/main">
        <w:t xml:space="preserve">2. Hlýðni og blessun Skoðaðu blessanir þess að hlýða leiðbeiningum Guðs í 1. Kroníkubók 1:4</w:t>
      </w:r>
    </w:p>
    <w:p/>
    <w:p>
      <w:r xmlns:w="http://schemas.openxmlformats.org/wordprocessingml/2006/main">
        <w:t xml:space="preserve">1. Fyrsta Mósebók 9:18-28 Sáttmálinn sem Guð gerði við Nóa og syni hans</w:t>
      </w:r>
    </w:p>
    <w:p/>
    <w:p>
      <w:r xmlns:w="http://schemas.openxmlformats.org/wordprocessingml/2006/main">
        <w:t xml:space="preserve">2. Fyrsta Mósebók 10:1-32 Afkomendur sona Nóa og þjóðirnar sem þeir urðu.</w:t>
      </w:r>
    </w:p>
    <w:p/>
    <w:p>
      <w:r xmlns:w="http://schemas.openxmlformats.org/wordprocessingml/2006/main">
        <w:t xml:space="preserve">Fyrri Kroníkubók 1:5 Synir Jafet; Gómer, Magóg, Madai, Javan, Túbal, Mesek og Tíras.</w:t>
      </w:r>
    </w:p>
    <w:p/>
    <w:p>
      <w:r xmlns:w="http://schemas.openxmlformats.org/wordprocessingml/2006/main">
        <w:t xml:space="preserve">Þessi texti telur upp syni Jafets.</w:t>
      </w:r>
    </w:p>
    <w:p/>
    <w:p>
      <w:r xmlns:w="http://schemas.openxmlformats.org/wordprocessingml/2006/main">
        <w:t xml:space="preserve">1: Við getum fundið styrk og huggun í kynslóðunum sem hafa komið á undan okkur.</w:t>
      </w:r>
    </w:p>
    <w:p/>
    <w:p>
      <w:r xmlns:w="http://schemas.openxmlformats.org/wordprocessingml/2006/main">
        <w:t xml:space="preserve">2: Fjölskyldan okkar er hluti af stærra samfélagi og við erum tengd hvort öðru í gegnum ættir okkar.</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Sálmur 139:13-14 - Því að þú myndaðir mitt innra; þú hnýtir mig saman í móðurkviði. Ég lofa þig, því að ég er óttalega og undursamlega skapaður.</w:t>
      </w:r>
    </w:p>
    <w:p/>
    <w:p>
      <w:r xmlns:w="http://schemas.openxmlformats.org/wordprocessingml/2006/main">
        <w:t xml:space="preserve">Fyrri Kroníkubók 1:6 Og synir Gómers: Askenas, Rífat og Tógarma.</w:t>
      </w:r>
    </w:p>
    <w:p/>
    <w:p>
      <w:r xmlns:w="http://schemas.openxmlformats.org/wordprocessingml/2006/main">
        <w:t xml:space="preserve">Gómer átti þrjá syni, Ashchenaz, Rifat og Togarma.</w:t>
      </w:r>
    </w:p>
    <w:p/>
    <w:p>
      <w:r xmlns:w="http://schemas.openxmlformats.org/wordprocessingml/2006/main">
        <w:t xml:space="preserve">1. Guð gefur okkur styrk og stuðning í gegnum fjölskyldu okkar</w:t>
      </w:r>
    </w:p>
    <w:p/>
    <w:p>
      <w:r xmlns:w="http://schemas.openxmlformats.org/wordprocessingml/2006/main">
        <w:t xml:space="preserve">2. Forfeður okkar eru uppspretta styrks og leiðsagnar</w:t>
      </w:r>
    </w:p>
    <w:p/>
    <w:p>
      <w:r xmlns:w="http://schemas.openxmlformats.org/wordprocessingml/2006/main">
        <w:t xml:space="preserve">1. Efesusbréfið 6:4 - Feður, reitið ekki börn yðar til reiði, heldur alið þau upp í aga og fræðslu Drottins.</w:t>
      </w:r>
    </w:p>
    <w:p/>
    <w:p>
      <w:r xmlns:w="http://schemas.openxmlformats.org/wordprocessingml/2006/main">
        <w:t xml:space="preserve">2. Sálmur 68:6 - Guð setur einmana í fjölskyldur, leiðir út fanga með söng; en uppreisnarmenn búa í sólbrenndu landi.</w:t>
      </w:r>
    </w:p>
    <w:p/>
    <w:p>
      <w:r xmlns:w="http://schemas.openxmlformats.org/wordprocessingml/2006/main">
        <w:t xml:space="preserve">Fyrri Kroníkubók 1:7 Og synir Javan: Elísa, Tarsis, Kittím og Dódanar.</w:t>
      </w:r>
    </w:p>
    <w:p/>
    <w:p>
      <w:r xmlns:w="http://schemas.openxmlformats.org/wordprocessingml/2006/main">
        <w:t xml:space="preserve">Javan átti fjóra syni: Elísa, Tarsis, Kittím og Dódaním.</w:t>
      </w:r>
    </w:p>
    <w:p/>
    <w:p>
      <w:r xmlns:w="http://schemas.openxmlformats.org/wordprocessingml/2006/main">
        <w:t xml:space="preserve">1. Mikilvægi fjölskyldunnar: Skoðun Javan og syni hans</w:t>
      </w:r>
    </w:p>
    <w:p/>
    <w:p>
      <w:r xmlns:w="http://schemas.openxmlformats.org/wordprocessingml/2006/main">
        <w:t xml:space="preserve">2. Trúföst nærvera Guðs í lífi okkar: Hvernig hann leiðir okkur í gegnum fjölskyldutengsl okkar</w:t>
      </w:r>
    </w:p>
    <w:p/>
    <w:p>
      <w:r xmlns:w="http://schemas.openxmlformats.org/wordprocessingml/2006/main">
        <w:t xml:space="preserve">1. Fyrsta Mósebók 10:4 - "Synir Javan: Elísa, Tarsis, Kittítar og Dódanítar."</w:t>
      </w:r>
    </w:p>
    <w:p/>
    <w:p>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Fyrri Kroníkubók 1:8 Synir Kams; Kús og Misraím, Pút og Kanaan.</w:t>
      </w:r>
    </w:p>
    <w:p/>
    <w:p>
      <w:r xmlns:w="http://schemas.openxmlformats.org/wordprocessingml/2006/main">
        <w:t xml:space="preserve">Þessi texti lýsir fjórum sonum Kams: Kús, Misraím, Pút og Kanaan.</w:t>
      </w:r>
    </w:p>
    <w:p/>
    <w:p>
      <w:r xmlns:w="http://schemas.openxmlformats.org/wordprocessingml/2006/main">
        <w:t xml:space="preserve">1. "Áætlun og tilgangur Guðs fyrir hverja þjóð"</w:t>
      </w:r>
    </w:p>
    <w:p/>
    <w:p>
      <w:r xmlns:w="http://schemas.openxmlformats.org/wordprocessingml/2006/main">
        <w:t xml:space="preserve">2. "Guðs blessun afkomenda"</w:t>
      </w:r>
    </w:p>
    <w:p/>
    <w:p>
      <w:r xmlns:w="http://schemas.openxmlformats.org/wordprocessingml/2006/main">
        <w:t xml:space="preserve">1. Rómverjabréfið 10:12-13 „Því að það er enginn munur á Gyðingum og heiðingjum, hinn sami Drottinn er Drottinn allra og blessar ríkulega alla sem ákalla hann, því að ‚Hver sem ákallar nafn Drottins mun hólpinn verða. '"</w:t>
      </w:r>
    </w:p>
    <w:p/>
    <w:p>
      <w:r xmlns:w="http://schemas.openxmlformats.org/wordprocessingml/2006/main">
        <w:t xml:space="preserve">2. Jeremía 33:22 "Ég mun gera niðja Davíðs að þjóni mínum og levítunum, sem þjóna frammi fyrir mér, óteljandi eins og stjörnur himinsins og ómældar sem sandurinn á sjávarströndinni."</w:t>
      </w:r>
    </w:p>
    <w:p/>
    <w:p>
      <w:r xmlns:w="http://schemas.openxmlformats.org/wordprocessingml/2006/main">
        <w:t xml:space="preserve">Fyrri Kroníkubók 1:9 Og synir Kús: Seba, Havíla, Sabta, Raama og Sabtecha. Og synir Raema: Sheba og Dedan.</w:t>
      </w:r>
    </w:p>
    <w:p/>
    <w:p>
      <w:r xmlns:w="http://schemas.openxmlformats.org/wordprocessingml/2006/main">
        <w:t xml:space="preserve">Kús átti fjóra syni, Seba, Havíla, Sabta og Raama. Raama átti aftur tvo syni, Saba og Dedan.</w:t>
      </w:r>
    </w:p>
    <w:p/>
    <w:p>
      <w:r xmlns:w="http://schemas.openxmlformats.org/wordprocessingml/2006/main">
        <w:t xml:space="preserve">1. Blessun Guðs fyrir forfeður okkar: Viðurkennum trúfesti Cush og Raamah</w:t>
      </w:r>
    </w:p>
    <w:p/>
    <w:p>
      <w:r xmlns:w="http://schemas.openxmlformats.org/wordprocessingml/2006/main">
        <w:t xml:space="preserve">2. Að enduruppgötva arfleifð okkar: Minnumst sona Kús og Raama</w:t>
      </w:r>
    </w:p>
    <w:p/>
    <w:p>
      <w:r xmlns:w="http://schemas.openxmlformats.org/wordprocessingml/2006/main">
        <w:t xml:space="preserve">1. Fyrsta Mósebók 10:7 - "Synir Kús: Seba, Havíla, Sabta, Raama og Sabteka."</w:t>
      </w:r>
    </w:p>
    <w:p/>
    <w:p>
      <w:r xmlns:w="http://schemas.openxmlformats.org/wordprocessingml/2006/main">
        <w:t xml:space="preserve">2. 1. Mósebók 25:3 - "Synir Kús: Seba, Havíla, Sabta, Raama og Sabteka, og synir Raema: Saba og Dedan."</w:t>
      </w:r>
    </w:p>
    <w:p/>
    <w:p>
      <w:r xmlns:w="http://schemas.openxmlformats.org/wordprocessingml/2006/main">
        <w:t xml:space="preserve">Fyrri Kroníkubók 1:10 Og Kús gat Nimrod, hann tók að verða voldugur á jörðu.</w:t>
      </w:r>
    </w:p>
    <w:p/>
    <w:p>
      <w:r xmlns:w="http://schemas.openxmlformats.org/wordprocessingml/2006/main">
        <w:t xml:space="preserve">Kús var faðir Nimrods, sem var þekktur fyrir styrk sinn og kraft á jörðinni.</w:t>
      </w:r>
    </w:p>
    <w:p/>
    <w:p>
      <w:r xmlns:w="http://schemas.openxmlformats.org/wordprocessingml/2006/main">
        <w:t xml:space="preserve">1. Sannan styrk er að finna í Guði en ekki í okkur sjálfum.</w:t>
      </w:r>
    </w:p>
    <w:p/>
    <w:p>
      <w:r xmlns:w="http://schemas.openxmlformats.org/wordprocessingml/2006/main">
        <w:t xml:space="preserve">2. Við ættum að leitast við að nota styrk okkar og kraft til að vegsama Guð.</w:t>
      </w:r>
    </w:p>
    <w:p/>
    <w:p>
      <w:r xmlns:w="http://schemas.openxmlformats.org/wordprocessingml/2006/main">
        <w:t xml:space="preserve">1. Sálmur 89:13 - "Þú hefur voldugan armlegg: sterk er hönd þín og hægri hönd þín hátt."</w:t>
      </w:r>
    </w:p>
    <w:p/>
    <w:p>
      <w:r xmlns:w="http://schemas.openxmlformats.org/wordprocessingml/2006/main">
        <w:t xml:space="preserve">2. Efesusbréfið 6:10 - "Að lokum, verið sterkir í Drottni og í voldugu mætti hans."</w:t>
      </w:r>
    </w:p>
    <w:p/>
    <w:p>
      <w:r xmlns:w="http://schemas.openxmlformats.org/wordprocessingml/2006/main">
        <w:t xml:space="preserve">Fyrri Kroníkubók 1:11 Og Mísraím gat Lúdím, Anamím, Lehabím og Naftúhim,</w:t>
      </w:r>
    </w:p>
    <w:p/>
    <w:p>
      <w:r xmlns:w="http://schemas.openxmlformats.org/wordprocessingml/2006/main">
        <w:t xml:space="preserve">Passage Mizraim var faðir Lúdímanna, Anamíta, Lehabíma og Naftúhima.</w:t>
      </w:r>
    </w:p>
    <w:p/>
    <w:p>
      <w:r xmlns:w="http://schemas.openxmlformats.org/wordprocessingml/2006/main">
        <w:t xml:space="preserve">1. Mikilvægi þess að þekkja forfeður okkar og arfleifð sem þeir skildu eftir sig.</w:t>
      </w:r>
    </w:p>
    <w:p/>
    <w:p>
      <w:r xmlns:w="http://schemas.openxmlformats.org/wordprocessingml/2006/main">
        <w:t xml:space="preserve">2. Að skilja kraft fjölskyldunnar og hvaða áhrif hún getur haft á líf okkar.</w:t>
      </w:r>
    </w:p>
    <w:p/>
    <w:p>
      <w:r xmlns:w="http://schemas.openxmlformats.org/wordprocessingml/2006/main">
        <w:t xml:space="preserve">1. Rut 4:17-22 - Arfleifð Rutar fór frá kynslóð til kynslóðar.</w:t>
      </w:r>
    </w:p>
    <w:p/>
    <w:p>
      <w:r xmlns:w="http://schemas.openxmlformats.org/wordprocessingml/2006/main">
        <w:t xml:space="preserve">2. Matteus 1:1-17 - Ættfræði Jesú Krists.</w:t>
      </w:r>
    </w:p>
    <w:p/>
    <w:p>
      <w:r xmlns:w="http://schemas.openxmlformats.org/wordprocessingml/2006/main">
        <w:t xml:space="preserve">Fyrri Kroníkubók 1:12 Og Patrusím og Kasluím, af þeim komu Filistar, og Kaftórímar.</w:t>
      </w:r>
    </w:p>
    <w:p/>
    <w:p>
      <w:r xmlns:w="http://schemas.openxmlformats.org/wordprocessingml/2006/main">
        <w:t xml:space="preserve">Þessi leið lýsir afkomendum manns að nafni Joktan, sem eru þekktir sem Pathrusim, Casluhim og Capthorim. Meðal þessara afkomenda komu Filistar.</w:t>
      </w:r>
    </w:p>
    <w:p/>
    <w:p>
      <w:r xmlns:w="http://schemas.openxmlformats.org/wordprocessingml/2006/main">
        <w:t xml:space="preserve">1. Áætlun Guðs um að leyfa afkomendum að dreifast um heiminn</w:t>
      </w:r>
    </w:p>
    <w:p/>
    <w:p>
      <w:r xmlns:w="http://schemas.openxmlformats.org/wordprocessingml/2006/main">
        <w:t xml:space="preserve">2. Leyndardómurinn um hvernig við erum öll tengd</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Efesusbréfið 3:14-19: Þess vegna krjúpi ég frammi fyrir föðurnum, sem öll ætt hans á himni og jörðu dregur nafn sitt af. Ég bið þess að hann megi af sínum dýrðarauðgi styrkja yður með krafti fyrir anda sinn í yðar innri veru, svo að Kristur megi búa í hjörtum yðar fyrir trú. Og ég bið að þú, sem ert rótgróinn og staðfestur í kærleika, hafið mátt, ásamt öllu heilögu fólki Drottins, til að skilja hversu víð og lang og há og djúp er kærleikur Krists, og að þekkja þennan kærleika sem er æðri þekkingunni. til þess að þér megið mettast að mælikvarða allrar fyllingar Guðs.</w:t>
      </w:r>
    </w:p>
    <w:p/>
    <w:p>
      <w:r xmlns:w="http://schemas.openxmlformats.org/wordprocessingml/2006/main">
        <w:t xml:space="preserve">Fyrri Kroníkubók 1:13 Og Kanaan gat Sídon frumburð sinn og Het,</w:t>
      </w:r>
    </w:p>
    <w:p/>
    <w:p>
      <w:r xmlns:w="http://schemas.openxmlformats.org/wordprocessingml/2006/main">
        <w:t xml:space="preserve">Yfirskriftin fjallar um ættartölu Kanaans sem er faðir Sídons og Hets.</w:t>
      </w:r>
    </w:p>
    <w:p/>
    <w:p>
      <w:r xmlns:w="http://schemas.openxmlformats.org/wordprocessingml/2006/main">
        <w:t xml:space="preserve">1. Trúfesti Guðs sést í varðveislu hans á arfleifð fólks síns.</w:t>
      </w:r>
    </w:p>
    <w:p/>
    <w:p>
      <w:r xmlns:w="http://schemas.openxmlformats.org/wordprocessingml/2006/main">
        <w:t xml:space="preserve">2. Guð hefur tilgang og áætlun fyrir hverja kynslóð.</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1. Mósebók 12:1-3 - Drottinn hafði sagt við Abram: Far þú frá landi þínu, fólk þitt og ætt föður þíns, til landsins sem ég mun sýna þér. Ég mun gjöra þig að mikilli þjóð og blessa þig. Ég mun gjöra nafn þitt mikið og þú munt verða blessun. Ég mun blessa þá sem blessa þig, og hverjum sem bölvar þér mun ég bölva; og allar þjóðir á jörðu munu blessast fyrir þig.</w:t>
      </w:r>
    </w:p>
    <w:p/>
    <w:p>
      <w:r xmlns:w="http://schemas.openxmlformats.org/wordprocessingml/2006/main">
        <w:t xml:space="preserve">Fyrri Kroníkubók 1:14 og Jebúsítar, Amorítar og Gírgasítar,</w:t>
      </w:r>
    </w:p>
    <w:p/>
    <w:p>
      <w:r xmlns:w="http://schemas.openxmlformats.org/wordprocessingml/2006/main">
        <w:t xml:space="preserve">Í þessum kafla eru Jebúsítar, Amorítar og Girgasítar taldir upp sem afkomendur Nóa.</w:t>
      </w:r>
    </w:p>
    <w:p/>
    <w:p>
      <w:r xmlns:w="http://schemas.openxmlformats.org/wordprocessingml/2006/main">
        <w:t xml:space="preserve">1. Trúfesta Guðs við sáttmála hans við Nóa og fólk hans</w:t>
      </w:r>
    </w:p>
    <w:p/>
    <w:p>
      <w:r xmlns:w="http://schemas.openxmlformats.org/wordprocessingml/2006/main">
        <w:t xml:space="preserve">2. Mikilvægi þess að viðurkenna sameiginlega sögu okkar</w:t>
      </w:r>
    </w:p>
    <w:p/>
    <w:p>
      <w:r xmlns:w="http://schemas.openxmlformats.org/wordprocessingml/2006/main">
        <w:t xml:space="preserve">1. 1. Mósebók 9:8-17</w:t>
      </w:r>
    </w:p>
    <w:p/>
    <w:p>
      <w:r xmlns:w="http://schemas.openxmlformats.org/wordprocessingml/2006/main">
        <w:t xml:space="preserve">2. Sálmur 105:8-12</w:t>
      </w:r>
    </w:p>
    <w:p/>
    <w:p>
      <w:r xmlns:w="http://schemas.openxmlformats.org/wordprocessingml/2006/main">
        <w:t xml:space="preserve">Fyrri Kroníkubók 1:15 Og Hevítar, Arkítar og Sínítar,</w:t>
      </w:r>
    </w:p>
    <w:p/>
    <w:p>
      <w:r xmlns:w="http://schemas.openxmlformats.org/wordprocessingml/2006/main">
        <w:t xml:space="preserve">Í þessum kafla eru Hívítar, Arkítar og Sínítar taldir upp, þrjár þjóðflokkar.</w:t>
      </w:r>
    </w:p>
    <w:p/>
    <w:p>
      <w:r xmlns:w="http://schemas.openxmlformats.org/wordprocessingml/2006/main">
        <w:t xml:space="preserve">1. Mikilvægi einingarinnar</w:t>
      </w:r>
    </w:p>
    <w:p/>
    <w:p>
      <w:r xmlns:w="http://schemas.openxmlformats.org/wordprocessingml/2006/main">
        <w:t xml:space="preserve">2. Trúfesti Guðs við fólk sitt</w:t>
      </w:r>
    </w:p>
    <w:p/>
    <w:p>
      <w:r xmlns:w="http://schemas.openxmlformats.org/wordprocessingml/2006/main">
        <w:t xml:space="preserve">1. Efesusbréfið 4:3 - Gerum allt sem í okkar valdi stendur til að varðveita einingu andans með friðarböndum.</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Fyrri Kroníkubók 1:16 Og Arvadítar, Semarítar og Hamatítar.</w:t>
      </w:r>
    </w:p>
    <w:p/>
    <w:p>
      <w:r xmlns:w="http://schemas.openxmlformats.org/wordprocessingml/2006/main">
        <w:t xml:space="preserve">Í þessu versi í 1. Kroníkubók 1:16 er minnst á þrjá hópa fólks sem búa á svæðinu, Arvadíta, Semaríta og Hamatíta.</w:t>
      </w:r>
    </w:p>
    <w:p/>
    <w:p>
      <w:r xmlns:w="http://schemas.openxmlformats.org/wordprocessingml/2006/main">
        <w:t xml:space="preserve">1. Eining í fjölbreytileika: Hvernig Guð skapaði og viðheldur fjölbreytileika í sköpun sinni</w:t>
      </w:r>
    </w:p>
    <w:p/>
    <w:p>
      <w:r xmlns:w="http://schemas.openxmlformats.org/wordprocessingml/2006/main">
        <w:t xml:space="preserve">2. Kraftur orðs Guðs: Hvernig sérhvert orð ritningarinnar er viðeigandi og fullkomið</w:t>
      </w:r>
    </w:p>
    <w:p/>
    <w:p>
      <w:r xmlns:w="http://schemas.openxmlformats.org/wordprocessingml/2006/main">
        <w:t xml:space="preserve">1. Efesusbréfið 2:14-16 - Því að hann er friður vor, sem hefur gert okkur báða að einum og brotið niður í holdi sínu múr fjandskaparins.</w:t>
      </w:r>
    </w:p>
    <w:p/>
    <w:p>
      <w:r xmlns:w="http://schemas.openxmlformats.org/wordprocessingml/2006/main">
        <w:t xml:space="preserve">2. Jesaja 55:11 -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Fyrri Kroníkubók 1:17 Synir Sems; Elam, Assúr, Arpaksad, Lúd, Aram, Ús, Húl, Geter og Mesek.</w:t>
      </w:r>
    </w:p>
    <w:p/>
    <w:p>
      <w:r xmlns:w="http://schemas.openxmlformats.org/wordprocessingml/2006/main">
        <w:t xml:space="preserve">Sem átti sjö syni: Elam, Assúr, Arpaksad, Lúd, Aram, Ús, Húl, Geter og Mesek.</w:t>
      </w:r>
    </w:p>
    <w:p/>
    <w:p>
      <w:r xmlns:w="http://schemas.openxmlformats.org/wordprocessingml/2006/main">
        <w:t xml:space="preserve">1. Áætlun Guðs fyrir mannkynið: Afkomendur Sem</w:t>
      </w:r>
    </w:p>
    <w:p/>
    <w:p>
      <w:r xmlns:w="http://schemas.openxmlformats.org/wordprocessingml/2006/main">
        <w:t xml:space="preserve">2. Trúfesti Guðs í gegnum söguna</w:t>
      </w:r>
    </w:p>
    <w:p/>
    <w:p>
      <w:r xmlns:w="http://schemas.openxmlformats.org/wordprocessingml/2006/main">
        <w:t xml:space="preserve">1. Mósebók 10:1-32 - Áform Guðs um að dreifa fólki um jörðina í gegnum afkomendur Sems</w:t>
      </w:r>
    </w:p>
    <w:p/>
    <w:p>
      <w:r xmlns:w="http://schemas.openxmlformats.org/wordprocessingml/2006/main">
        <w:t xml:space="preserve">2. Rómverjabréfið 9:6-8 - trúfesti Guðs við fyrirheit sín til afkomenda Abrahams fyrir tilstilli Sem</w:t>
      </w:r>
    </w:p>
    <w:p/>
    <w:p>
      <w:r xmlns:w="http://schemas.openxmlformats.org/wordprocessingml/2006/main">
        <w:t xml:space="preserve">Fyrri Kroníkubók 1:18 Og Arpaksad gat Sela, og Sela gat Eber.</w:t>
      </w:r>
    </w:p>
    <w:p/>
    <w:p>
      <w:r xmlns:w="http://schemas.openxmlformats.org/wordprocessingml/2006/main">
        <w:t xml:space="preserve">Arpaksad gat Sela, sem aftur gat Eber.</w:t>
      </w:r>
    </w:p>
    <w:p/>
    <w:p>
      <w:r xmlns:w="http://schemas.openxmlformats.org/wordprocessingml/2006/main">
        <w:t xml:space="preserve">1. Trúfesti Guðs við fyrirheit sín sést í ættartölum Biblíunnar.</w:t>
      </w:r>
    </w:p>
    <w:p/>
    <w:p>
      <w:r xmlns:w="http://schemas.openxmlformats.org/wordprocessingml/2006/main">
        <w:t xml:space="preserve">2. Mikilvægi fjölskyldu og ættar í áætlun Guðs.</w:t>
      </w:r>
    </w:p>
    <w:p/>
    <w:p>
      <w:r xmlns:w="http://schemas.openxmlformats.org/wordprocessingml/2006/main">
        <w:t xml:space="preserve">1. Rómverjabréfið 4:13-17 - Fyrirheitið til Abrahams og niðja hans um að hann yrði erfingi heimsins kom ekki fyrir lögmálið heldur fyrir réttlæti trúarinnar.</w:t>
      </w:r>
    </w:p>
    <w:p/>
    <w:p>
      <w:r xmlns:w="http://schemas.openxmlformats.org/wordprocessingml/2006/main">
        <w:t xml:space="preserve">2. Matteusarguðspjall 1:1-17 - Ættarbók Jesú Krists, sonar Davíðs, sonar Abrahams.</w:t>
      </w:r>
    </w:p>
    <w:p/>
    <w:p>
      <w:r xmlns:w="http://schemas.openxmlformats.org/wordprocessingml/2006/main">
        <w:t xml:space="preserve">Fyrri Kroníkubók 1:19 Og Eber fæddust tveir synir. Sá hét Peleg. því að á hans dögum var jörðin sundruð, og bróðir hans hét Joktan.</w:t>
      </w:r>
    </w:p>
    <w:p/>
    <w:p>
      <w:r xmlns:w="http://schemas.openxmlformats.org/wordprocessingml/2006/main">
        <w:t xml:space="preserve">Eber gat tvo syni sem hétu Peleg og Joktan, en sá fyrri var nefndur fyrir skiptingu jarðar á sínum dögum.</w:t>
      </w:r>
    </w:p>
    <w:p/>
    <w:p>
      <w:r xmlns:w="http://schemas.openxmlformats.org/wordprocessingml/2006/main">
        <w:t xml:space="preserve">1. Fullveldi Guðs: Jafnvel í sundrun ríkir hann æðstur</w:t>
      </w:r>
    </w:p>
    <w:p/>
    <w:p>
      <w:r xmlns:w="http://schemas.openxmlformats.org/wordprocessingml/2006/main">
        <w:t xml:space="preserve">2. Trúfesti Guðs: Jörðin er sundruð en samt er hann óbreyttur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13:8 - Jesús Kristur er hinn sami í gær og í dag og að eilífu.</w:t>
      </w:r>
    </w:p>
    <w:p/>
    <w:p>
      <w:r xmlns:w="http://schemas.openxmlformats.org/wordprocessingml/2006/main">
        <w:t xml:space="preserve">Fyrri Kroníkubók 1:20 Og Joktan gat Almódad, Selef, Hasarmavet og Jerah,</w:t>
      </w:r>
    </w:p>
    <w:p/>
    <w:p>
      <w:r xmlns:w="http://schemas.openxmlformats.org/wordprocessingml/2006/main">
        <w:t xml:space="preserve">Í þessum kafla úr 1. Kroníkubók 1:20 er greint frá afkomendum Joktans, þar á meðal Almodad, Sheleph, Hazarmaveth og Jerah.</w:t>
      </w:r>
    </w:p>
    <w:p/>
    <w:p>
      <w:r xmlns:w="http://schemas.openxmlformats.org/wordprocessingml/2006/main">
        <w:t xml:space="preserve">1. Áætlun Guðs um blessun kynslóðanna: Hvernig Guð notar og blessar fjölskyldur okkar</w:t>
      </w:r>
    </w:p>
    <w:p/>
    <w:p>
      <w:r xmlns:w="http://schemas.openxmlformats.org/wordprocessingml/2006/main">
        <w:t xml:space="preserve">2. Trúmennska Guðs við fólkið sitt: A Look at the Descends of Joktan</w:t>
      </w:r>
    </w:p>
    <w:p/>
    <w:p>
      <w:r xmlns:w="http://schemas.openxmlformats.org/wordprocessingml/2006/main">
        <w:t xml:space="preserve">1. Sálmur 127:3 "Sjá, börn eru arfleifð frá Drottni, ávöxtur móðurkviðar laun."</w:t>
      </w:r>
    </w:p>
    <w:p/>
    <w:p>
      <w:r xmlns:w="http://schemas.openxmlformats.org/wordprocessingml/2006/main">
        <w:t xml:space="preserve">2. Fyrsta bók Móse 12:2 3 "Og ég mun gjöra þig að mikilli þjóð, og ég mun blessa þig og gjöra nafn þitt mikið, svo að þú verðir blessun. Ég mun blessa þá sem blessa þig og þann sem smánar þig. Ég mun bölva, og í þér munu allar ættir jarðarinnar blessunar hljóta.</w:t>
      </w:r>
    </w:p>
    <w:p/>
    <w:p>
      <w:r xmlns:w="http://schemas.openxmlformats.org/wordprocessingml/2006/main">
        <w:t xml:space="preserve">Fyrri Kroníkubók 1:21 Einnig Hadóram, Úsal og Dikla,</w:t>
      </w:r>
    </w:p>
    <w:p/>
    <w:p>
      <w:r xmlns:w="http://schemas.openxmlformats.org/wordprocessingml/2006/main">
        <w:t xml:space="preserve">Í kaflanum er minnst á fjóra menn: Hadoram, Uzal, Diklah og faðir þeirra Joktan.</w:t>
      </w:r>
    </w:p>
    <w:p/>
    <w:p>
      <w:r xmlns:w="http://schemas.openxmlformats.org/wordprocessingml/2006/main">
        <w:t xml:space="preserve">1. Trúfesta Guðs við fólk sitt sést í blessun hans yfir Joktan og afkomendum hans.</w:t>
      </w:r>
    </w:p>
    <w:p/>
    <w:p>
      <w:r xmlns:w="http://schemas.openxmlformats.org/wordprocessingml/2006/main">
        <w:t xml:space="preserve">2. Við getum fundið von í fyrirheiti Guðs um að hann verði með okkur hvað sem líður.</w:t>
      </w:r>
    </w:p>
    <w:p/>
    <w:p>
      <w:r xmlns:w="http://schemas.openxmlformats.org/wordprocessingml/2006/main">
        <w:t xml:space="preserve">1. Mósebók 12:2-3 - Loforð Guðs til Abrahams um að hann muni gera hann að mikilli þjóð og blessa þá sem blessa hann.</w:t>
      </w:r>
    </w:p>
    <w:p/>
    <w:p>
      <w:r xmlns:w="http://schemas.openxmlformats.org/wordprocessingml/2006/main">
        <w:t xml:space="preserve">2. Jesaja 43:2 - Loforð Guðs um að vera með þjóð sinni í miðri vandræðum þeirra.</w:t>
      </w:r>
    </w:p>
    <w:p/>
    <w:p>
      <w:r xmlns:w="http://schemas.openxmlformats.org/wordprocessingml/2006/main">
        <w:t xml:space="preserve">Fyrri Kroníkubók 1:22 og Ebal, Abímael og Saba,</w:t>
      </w:r>
    </w:p>
    <w:p/>
    <w:p>
      <w:r xmlns:w="http://schemas.openxmlformats.org/wordprocessingml/2006/main">
        <w:t xml:space="preserve">Í kaflanum er minnst á þrjá einstaklinga, Ebal, Abímael og Saba.</w:t>
      </w:r>
    </w:p>
    <w:p/>
    <w:p>
      <w:r xmlns:w="http://schemas.openxmlformats.org/wordprocessingml/2006/main">
        <w:t xml:space="preserve">1: "Lifðu lífi í trú, fetaðu í fótspor Ebals, Abimaels og Saba"</w:t>
      </w:r>
    </w:p>
    <w:p/>
    <w:p>
      <w:r xmlns:w="http://schemas.openxmlformats.org/wordprocessingml/2006/main">
        <w:t xml:space="preserve">2: "Máttur dæmanna: Að læra af dæmunum Ebal, Abimael og Saba"</w:t>
      </w:r>
    </w:p>
    <w:p/>
    <w:p>
      <w:r xmlns:w="http://schemas.openxmlformats.org/wordprocessingml/2006/main">
        <w:t xml:space="preserve">1:5 Mósebók 11:29 - Og þegar Drottinn Guð þinn leiðir þig inn í landið, sem þú ferð til að taka það til eignar, skalt þú leggja blessunina á Gerísímfjall og bölvunina á Ebalfjall.</w:t>
      </w:r>
    </w:p>
    <w:p/>
    <w:p>
      <w:r xmlns:w="http://schemas.openxmlformats.org/wordprocessingml/2006/main">
        <w:t xml:space="preserve">2: Hebreabréfið 11:8 - Fyrir trú hlýddi Abraham, þegar hann var kallaður til að fara út á stað, sem hann ætti eftir að fá til arfs. og hann gekk út, vissi ekki hvert hann fór.</w:t>
      </w:r>
    </w:p>
    <w:p/>
    <w:p>
      <w:r xmlns:w="http://schemas.openxmlformats.org/wordprocessingml/2006/main">
        <w:t xml:space="preserve">Fyrri Kroníkubók 1:23 Og Ofír, Havíla og Jóbab. Allir þessir voru synir Joktans.</w:t>
      </w:r>
    </w:p>
    <w:p/>
    <w:p>
      <w:r xmlns:w="http://schemas.openxmlformats.org/wordprocessingml/2006/main">
        <w:t xml:space="preserve">Joktan átti marga syni, þar á meðal Ofír, Havíla og Jóbab.</w:t>
      </w:r>
    </w:p>
    <w:p/>
    <w:p>
      <w:r xmlns:w="http://schemas.openxmlformats.org/wordprocessingml/2006/main">
        <w:t xml:space="preserve">1. Guð blessar okkur með gnægð og framfærslu í gegnum fjölskyldu okkar.</w:t>
      </w:r>
    </w:p>
    <w:p/>
    <w:p>
      <w:r xmlns:w="http://schemas.openxmlformats.org/wordprocessingml/2006/main">
        <w:t xml:space="preserve">2. Fjölskyldan er óaðskiljanlegur hluti af áætlun Guðs fyrir okkur.</w:t>
      </w:r>
    </w:p>
    <w:p/>
    <w:p>
      <w:r xmlns:w="http://schemas.openxmlformats.org/wordprocessingml/2006/main">
        <w:t xml:space="preserve">1. Sálmur 68:6 - Guð setur einmana í fjölskyldur, hann leiðir fangana með söng.</w:t>
      </w:r>
    </w:p>
    <w:p/>
    <w:p>
      <w:r xmlns:w="http://schemas.openxmlformats.org/wordprocessingml/2006/main">
        <w:t xml:space="preserve">2. Efesusbréfið 3:14-15 - Þess vegna krjúpi ég frammi fyrir föðurnum, sem sérhver fjölskylda á himni og jörðu dregur nafn sitt af.</w:t>
      </w:r>
    </w:p>
    <w:p/>
    <w:p>
      <w:r xmlns:w="http://schemas.openxmlformats.org/wordprocessingml/2006/main">
        <w:t xml:space="preserve">Fyrri Kroníkubók 1:24 Sem, Arpaksad, Sela,</w:t>
      </w:r>
    </w:p>
    <w:p/>
    <w:p>
      <w:r xmlns:w="http://schemas.openxmlformats.org/wordprocessingml/2006/main">
        <w:t xml:space="preserve">Í kaflanum er minnst á fjóra afkomendur Sems: Sem, Arpaksad, Sela og Eber.</w:t>
      </w:r>
    </w:p>
    <w:p/>
    <w:p>
      <w:r xmlns:w="http://schemas.openxmlformats.org/wordprocessingml/2006/main">
        <w:t xml:space="preserve">1: Trúfesti Guðs sést í fyrirheiti hans til Abrahams, að afkomendur hans yrðu margir.</w:t>
      </w:r>
    </w:p>
    <w:p/>
    <w:p>
      <w:r xmlns:w="http://schemas.openxmlformats.org/wordprocessingml/2006/main">
        <w:t xml:space="preserve">2: Þrátt fyrir mistök okkar er Guð trúr loforðum sínum og getur notað okkur til að uppfylla þau.</w:t>
      </w:r>
    </w:p>
    <w:p/>
    <w:p>
      <w:r xmlns:w="http://schemas.openxmlformats.org/wordprocessingml/2006/main">
        <w:t xml:space="preserve">1: 1. Mósebók 12:2-3 - Guð lofar Abraham að afkomendur hans verði jafn margir og stjörnur himinsins.</w:t>
      </w:r>
    </w:p>
    <w:p/>
    <w:p>
      <w:r xmlns:w="http://schemas.openxmlformats.org/wordprocessingml/2006/main">
        <w:t xml:space="preserve">2: Rómverjabréfið 4:13-25 - Guð er trúr loforðum sínum þrátt fyrir mistök fólks síns.</w:t>
      </w:r>
    </w:p>
    <w:p/>
    <w:p>
      <w:r xmlns:w="http://schemas.openxmlformats.org/wordprocessingml/2006/main">
        <w:t xml:space="preserve">Fyrri Kroníkubók 1:25 Eber, Peleg, Reú,</w:t>
      </w:r>
    </w:p>
    <w:p/>
    <w:p>
      <w:r xmlns:w="http://schemas.openxmlformats.org/wordprocessingml/2006/main">
        <w:t xml:space="preserve">Serug</w:t>
      </w:r>
    </w:p>
    <w:p/>
    <w:p>
      <w:r xmlns:w="http://schemas.openxmlformats.org/wordprocessingml/2006/main">
        <w:t xml:space="preserve">Ritið fjallar um syni Ebers fjóra: Eber, Peleg, Reú og Serug.</w:t>
      </w:r>
    </w:p>
    <w:p/>
    <w:p>
      <w:r xmlns:w="http://schemas.openxmlformats.org/wordprocessingml/2006/main">
        <w:t xml:space="preserve">1. Mikilvægi þess að heiðra forfeður okkar og þá trúararf sem þeir skilja eftir sig.</w:t>
      </w:r>
    </w:p>
    <w:p/>
    <w:p>
      <w:r xmlns:w="http://schemas.openxmlformats.org/wordprocessingml/2006/main">
        <w:t xml:space="preserve">2. Fegurð þess að flytja trú í gegnum kynslóðir.</w:t>
      </w:r>
    </w:p>
    <w:p/>
    <w:p>
      <w:r xmlns:w="http://schemas.openxmlformats.org/wordprocessingml/2006/main">
        <w:t xml:space="preserve">1. Fyrsta Mósebók 10:21-25 - Þjóðataflan og synir Ebers.</w:t>
      </w:r>
    </w:p>
    <w:p/>
    <w:p>
      <w:r xmlns:w="http://schemas.openxmlformats.org/wordprocessingml/2006/main">
        <w:t xml:space="preserve">2. Postulasagan 2:8-11 - Gjöf heilags anda sem sameinar trúaða frá öllum þjóðum.</w:t>
      </w:r>
    </w:p>
    <w:p/>
    <w:p>
      <w:r xmlns:w="http://schemas.openxmlformats.org/wordprocessingml/2006/main">
        <w:t xml:space="preserve">Fyrri Kroníkubók 1:26 Serúg, Nahor, Tera,</w:t>
      </w:r>
    </w:p>
    <w:p/>
    <w:p>
      <w:r xmlns:w="http://schemas.openxmlformats.org/wordprocessingml/2006/main">
        <w:t xml:space="preserve">Í kaflanum er fjallað um ættartölu ættar Abrahams, sem hefst á Serúg, Nahor og Tera.</w:t>
      </w:r>
    </w:p>
    <w:p/>
    <w:p>
      <w:r xmlns:w="http://schemas.openxmlformats.org/wordprocessingml/2006/main">
        <w:t xml:space="preserve">1. Áætlun Guðs um endurlausn mannkyns: Frá Serug til Abrahams.</w:t>
      </w:r>
    </w:p>
    <w:p/>
    <w:p>
      <w:r xmlns:w="http://schemas.openxmlformats.org/wordprocessingml/2006/main">
        <w:t xml:space="preserve">2. The Unbroken Line of Faith: A Study of the Patriarchs.</w:t>
      </w:r>
    </w:p>
    <w:p/>
    <w:p>
      <w:r xmlns:w="http://schemas.openxmlformats.org/wordprocessingml/2006/main">
        <w:t xml:space="preserve">1. Fyrsta Mósebók 12:1-3 - Kall Abrahams.</w:t>
      </w:r>
    </w:p>
    <w:p/>
    <w:p>
      <w:r xmlns:w="http://schemas.openxmlformats.org/wordprocessingml/2006/main">
        <w:t xml:space="preserve">2. Rómverjabréfið 4:16-18 - Réttlæting með trú.</w:t>
      </w:r>
    </w:p>
    <w:p/>
    <w:p>
      <w:r xmlns:w="http://schemas.openxmlformats.org/wordprocessingml/2006/main">
        <w:t xml:space="preserve">Fyrri Kroníkubók 1:27 Abram; sá sami er Abraham.</w:t>
      </w:r>
    </w:p>
    <w:p/>
    <w:p>
      <w:r xmlns:w="http://schemas.openxmlformats.org/wordprocessingml/2006/main">
        <w:t xml:space="preserve">Þetta vers sýnir nafnbreytingu Abrams í Abraham.</w:t>
      </w:r>
    </w:p>
    <w:p/>
    <w:p>
      <w:r xmlns:w="http://schemas.openxmlformats.org/wordprocessingml/2006/main">
        <w:t xml:space="preserve">1. Trúfesti Guðs við að breyta lífi - Hvernig Guð breytti nafni Abrams í Abraham og mikilvægi þeirrar breytingar í lífi Abrams.</w:t>
      </w:r>
    </w:p>
    <w:p/>
    <w:p>
      <w:r xmlns:w="http://schemas.openxmlformats.org/wordprocessingml/2006/main">
        <w:t xml:space="preserve">2. Líf í hlýðni - Hvernig hlýðni Abrahams við köllun Guðs leiddi til þess að nafn hans var breytt og þýðingu þeirrar hlýðni í lífi hans.</w:t>
      </w:r>
    </w:p>
    <w:p/>
    <w:p>
      <w:r xmlns:w="http://schemas.openxmlformats.org/wordprocessingml/2006/main">
        <w:t xml:space="preserve">1. Fyrsta Mósebók 17:5 - "Eigi skal nafn þitt framar heita Abram, heldur skalt þú heita Abraham, því að ég hef gert þig að föður fjölda þjóða."</w:t>
      </w:r>
    </w:p>
    <w:p/>
    <w:p>
      <w:r xmlns:w="http://schemas.openxmlformats.org/wordprocessingml/2006/main">
        <w:t xml:space="preserve">2. Rómverjabréfið 4:17 - "Eins og ritað er, ég hef gert þig að föður margra þjóða í augsýn Guðs, sem hann trúði á, sem lífgar dauðum og kallar það sem ekki er til. "</w:t>
      </w:r>
    </w:p>
    <w:p/>
    <w:p>
      <w:r xmlns:w="http://schemas.openxmlformats.org/wordprocessingml/2006/main">
        <w:t xml:space="preserve">Fyrri Kroníkubók 1:28 Synir Abrahams; Ísak og Ísmael.</w:t>
      </w:r>
    </w:p>
    <w:p/>
    <w:p>
      <w:r xmlns:w="http://schemas.openxmlformats.org/wordprocessingml/2006/main">
        <w:t xml:space="preserve">Abraham átti tvo syni, Ísak og Ísmael.</w:t>
      </w:r>
    </w:p>
    <w:p/>
    <w:p>
      <w:r xmlns:w="http://schemas.openxmlformats.org/wordprocessingml/2006/main">
        <w:t xml:space="preserve">1. Mikilvægi þess að hafa trú, eins og Abraham, að Guð muni veita og blessa.</w:t>
      </w:r>
    </w:p>
    <w:p/>
    <w:p>
      <w:r xmlns:w="http://schemas.openxmlformats.org/wordprocessingml/2006/main">
        <w:t xml:space="preserve">2. Blessunin að eiga fjölskyldu með bæði náttúruleg og andleg tengsl.</w:t>
      </w:r>
    </w:p>
    <w:p/>
    <w:p>
      <w:r xmlns:w="http://schemas.openxmlformats.org/wordprocessingml/2006/main">
        <w:t xml:space="preserve">1. Fyrsta Mósebók 17:15-21 - Sáttmáli Guðs við Abraham um að gera hann að föður margra þjóða.</w:t>
      </w:r>
    </w:p>
    <w:p/>
    <w:p>
      <w:r xmlns:w="http://schemas.openxmlformats.org/wordprocessingml/2006/main">
        <w:t xml:space="preserve">2. Rómverjabréfið 4:16-25 - Trú Abrahams á fyrirheit Guðs um son þrátt fyrir að aldur hans sé ómögulegur.</w:t>
      </w:r>
    </w:p>
    <w:p/>
    <w:p>
      <w:r xmlns:w="http://schemas.openxmlformats.org/wordprocessingml/2006/main">
        <w:t xml:space="preserve">Fyrri Kroníkubók 1:29 Þetta eru ættliðir þeirra: Frumburður Ísmaels, Nebajót; síðan Kedar, Adbeel og Mibsam,</w:t>
      </w:r>
    </w:p>
    <w:p/>
    <w:p>
      <w:r xmlns:w="http://schemas.openxmlformats.org/wordprocessingml/2006/main">
        <w:t xml:space="preserve">Þessi texti fjallar um afkomendur Ísmaels.</w:t>
      </w:r>
    </w:p>
    <w:p/>
    <w:p>
      <w:r xmlns:w="http://schemas.openxmlformats.org/wordprocessingml/2006/main">
        <w:t xml:space="preserve">1. Mikilvægi forfeðra og arfleifðar</w:t>
      </w:r>
    </w:p>
    <w:p/>
    <w:p>
      <w:r xmlns:w="http://schemas.openxmlformats.org/wordprocessingml/2006/main">
        <w:t xml:space="preserve">2. Trúfesti Guðs við að uppfylla loforð sín</w:t>
      </w:r>
    </w:p>
    <w:p/>
    <w:p>
      <w:r xmlns:w="http://schemas.openxmlformats.org/wordprocessingml/2006/main">
        <w:t xml:space="preserve">1. Fyrsta Mósebók 17:20 - Og hvað Ísmael varðar, ég hef heyrt þig: Sjá, ég hef blessað hann og mun frjósa hann og fjölga honum mjög. tólf höfðingja skal hann geta, og ég mun gjöra hann að mikilli þjóð.</w:t>
      </w:r>
    </w:p>
    <w:p/>
    <w:p>
      <w:r xmlns:w="http://schemas.openxmlformats.org/wordprocessingml/2006/main">
        <w:t xml:space="preserve">2. Hebreabréfið 11:11 - Fyrir trú öðlaðist Sara líka styrk til að verða þunguð og fæddist barn þegar hún var komin á aldur, því að hún dæmdi hann trúan sem hafði heitið.</w:t>
      </w:r>
    </w:p>
    <w:p/>
    <w:p>
      <w:r xmlns:w="http://schemas.openxmlformats.org/wordprocessingml/2006/main">
        <w:t xml:space="preserve">Fyrri Kroníkubók 1:30 Misma, Dúma, Massa, Hadad og Tema,</w:t>
      </w:r>
    </w:p>
    <w:p/>
    <w:p>
      <w:r xmlns:w="http://schemas.openxmlformats.org/wordprocessingml/2006/main">
        <w:t xml:space="preserve">Í kaflanum er minnst á fimm sonu Ísmaels: Misma, Dúma, Massa, Hadad og Tema.</w:t>
      </w:r>
    </w:p>
    <w:p/>
    <w:p>
      <w:r xmlns:w="http://schemas.openxmlformats.org/wordprocessingml/2006/main">
        <w:t xml:space="preserve">1. Trúfesti Guðs sést í mörgum afkomendum Ísmaels, jafnvel í dag.</w:t>
      </w:r>
    </w:p>
    <w:p/>
    <w:p>
      <w:r xmlns:w="http://schemas.openxmlformats.org/wordprocessingml/2006/main">
        <w:t xml:space="preserve">2. Við getum lært af sögu Ísmaels um að gefast ekki upp, jafnvel þrátt fyrir marga erfiðleika.</w:t>
      </w:r>
    </w:p>
    <w:p/>
    <w:p>
      <w:r xmlns:w="http://schemas.openxmlformats.org/wordprocessingml/2006/main">
        <w:t xml:space="preserve">1. Mósebók 16:11-12 - Loforð Guðs um blessun til Ísmaels.</w:t>
      </w:r>
    </w:p>
    <w:p/>
    <w:p>
      <w:r xmlns:w="http://schemas.openxmlformats.org/wordprocessingml/2006/main">
        <w:t xml:space="preserve">2. Galatabréfið 4:28-31 - Kenning Páls um mikilvægi Ísmaels og Ísaks.</w:t>
      </w:r>
    </w:p>
    <w:p/>
    <w:p>
      <w:r xmlns:w="http://schemas.openxmlformats.org/wordprocessingml/2006/main">
        <w:t xml:space="preserve">Fyrri Kroníkubók 1:31 Jetúr, Nafís og Kedema. Þetta eru synir Ísmaels.</w:t>
      </w:r>
    </w:p>
    <w:p/>
    <w:p>
      <w:r xmlns:w="http://schemas.openxmlformats.org/wordprocessingml/2006/main">
        <w:t xml:space="preserve">Ísmael átti þrjá syni sem hétu Jetúr, Nafís og Kedema.</w:t>
      </w:r>
    </w:p>
    <w:p/>
    <w:p>
      <w:r xmlns:w="http://schemas.openxmlformats.org/wordprocessingml/2006/main">
        <w:t xml:space="preserve">1. Loforð Guðs: Kannaðu þýðingu Ísmaels og sona hans.</w:t>
      </w:r>
    </w:p>
    <w:p/>
    <w:p>
      <w:r xmlns:w="http://schemas.openxmlformats.org/wordprocessingml/2006/main">
        <w:t xml:space="preserve">2. Hinn trúi faðir: Skoðum fordæmi Ísmaels.</w:t>
      </w:r>
    </w:p>
    <w:p/>
    <w:p>
      <w:r xmlns:w="http://schemas.openxmlformats.org/wordprocessingml/2006/main">
        <w:t xml:space="preserve">1. Fyrsta Mósebók 17:18-20 - Loforð Guðs til Abrahams og Ísmaels.</w:t>
      </w:r>
    </w:p>
    <w:p/>
    <w:p>
      <w:r xmlns:w="http://schemas.openxmlformats.org/wordprocessingml/2006/main">
        <w:t xml:space="preserve">2. 1. Kroníkubók 4:9-10 - Ættartal niðja Ísmaels.</w:t>
      </w:r>
    </w:p>
    <w:p/>
    <w:p>
      <w:r xmlns:w="http://schemas.openxmlformats.org/wordprocessingml/2006/main">
        <w:t xml:space="preserve">Fyrri Kroníkubók 1:32 En synir Ketúru, hjákonu Abrahams: hún ól Simran, Joksan, Medan, Midían, Ísbak og Súa. Og synir Joksans: Sheba og Dedan.</w:t>
      </w:r>
    </w:p>
    <w:p/>
    <w:p>
      <w:r xmlns:w="http://schemas.openxmlformats.org/wordprocessingml/2006/main">
        <w:t xml:space="preserve">Ketúra, hjákona Abrahams, ól sex sonu: Simran, Joksan, Medan, Midían, Ísbak og Súa. Synir Joksans voru Saba og Dedan.</w:t>
      </w:r>
    </w:p>
    <w:p/>
    <w:p>
      <w:r xmlns:w="http://schemas.openxmlformats.org/wordprocessingml/2006/main">
        <w:t xml:space="preserve">1. Loforð Guðs þola óvæntar aðstæður - 1. Kroníkubók 1:32</w:t>
      </w:r>
    </w:p>
    <w:p/>
    <w:p>
      <w:r xmlns:w="http://schemas.openxmlformats.org/wordprocessingml/2006/main">
        <w:t xml:space="preserve">2. Allir hlutir vinna saman til góðs - Rómverjabréfið 8:28</w:t>
      </w:r>
    </w:p>
    <w:p/>
    <w:p>
      <w:r xmlns:w="http://schemas.openxmlformats.org/wordprocessingml/2006/main">
        <w:t xml:space="preserve">1. Fyrsta Mósebók 25:1-4 - Samband Abrahams við Ketúru</w:t>
      </w:r>
    </w:p>
    <w:p/>
    <w:p>
      <w:r xmlns:w="http://schemas.openxmlformats.org/wordprocessingml/2006/main">
        <w:t xml:space="preserve">2. Fyrsta Mósebók 25:13-15 - Synir hjákonu Abrahams, Ketura</w:t>
      </w:r>
    </w:p>
    <w:p/>
    <w:p>
      <w:r xmlns:w="http://schemas.openxmlformats.org/wordprocessingml/2006/main">
        <w:t xml:space="preserve">Fyrri Kroníkubók 1:33 Og synir Midíans: Efa, Efer, Henok, Abida og Eldaa. Allir þessir eru synir Ketura.</w:t>
      </w:r>
    </w:p>
    <w:p/>
    <w:p>
      <w:r xmlns:w="http://schemas.openxmlformats.org/wordprocessingml/2006/main">
        <w:t xml:space="preserve">Í kaflanum er minnst á syni Ketúru, sem voru Efa, Efer, Henok, Abida og Eldaa.</w:t>
      </w:r>
    </w:p>
    <w:p/>
    <w:p>
      <w:r xmlns:w="http://schemas.openxmlformats.org/wordprocessingml/2006/main">
        <w:t xml:space="preserve">1. Trúfesti Guðs við uppeldi barna</w:t>
      </w:r>
    </w:p>
    <w:p/>
    <w:p>
      <w:r xmlns:w="http://schemas.openxmlformats.org/wordprocessingml/2006/main">
        <w:t xml:space="preserve">2. Blessunin að vera hluti af fjölskyldu</w:t>
      </w:r>
    </w:p>
    <w:p/>
    <w:p>
      <w:r xmlns:w="http://schemas.openxmlformats.org/wordprocessingml/2006/main">
        <w:t xml:space="preserve">1. Sálmur 68:6 - "Guð setur einmana í fjölskyldur, leiðir fanga með söng, en uppreisnargjarnir búa í sólbrenndu landi."</w:t>
      </w:r>
    </w:p>
    <w:p/>
    <w:p>
      <w:r xmlns:w="http://schemas.openxmlformats.org/wordprocessingml/2006/main">
        <w:t xml:space="preserve">2. Rómverjabréfið 8:14-17 - "Því að allir sem leiðast af anda Guðs eru börn Guðs. Því að þér hafið ekki fengið þrælaanda til að falla aftur í ótta, heldur hafið þér fengið ættleiðingaranda. Þegar við hrópum, Abba, faðir, það er einmitt þessi andi sem ber vitni með anda okkar að við erum börn Guðs, og ef börn, þá erfingjar, erfingjar Guðs og samarfar Krists, ef við þjáumst í raun með honum svo að vér megum líka vegsamast með honum."</w:t>
      </w:r>
    </w:p>
    <w:p/>
    <w:p>
      <w:r xmlns:w="http://schemas.openxmlformats.org/wordprocessingml/2006/main">
        <w:t xml:space="preserve">Fyrri Kroníkubók 1:34 Og Abraham gat Ísak. Synir Ísaks; Esaú og Ísrael.</w:t>
      </w:r>
    </w:p>
    <w:p/>
    <w:p>
      <w:r xmlns:w="http://schemas.openxmlformats.org/wordprocessingml/2006/main">
        <w:t xml:space="preserve">Abraham átti tvo syni, Ísak og Esaú, en Ísak var faðir Ísraels.</w:t>
      </w:r>
    </w:p>
    <w:p/>
    <w:p>
      <w:r xmlns:w="http://schemas.openxmlformats.org/wordprocessingml/2006/main">
        <w:t xml:space="preserve">1. Varanleg arfleifð Abrahams og blessun sona hans.</w:t>
      </w:r>
    </w:p>
    <w:p/>
    <w:p>
      <w:r xmlns:w="http://schemas.openxmlformats.org/wordprocessingml/2006/main">
        <w:t xml:space="preserve">2. Mikilvægi ættir og kraftur kynslóða blessana.</w:t>
      </w:r>
    </w:p>
    <w:p/>
    <w:p>
      <w:r xmlns:w="http://schemas.openxmlformats.org/wordprocessingml/2006/main">
        <w:t xml:space="preserve">1. Fyrsta Mósebók 25:19-26 -- Fæðing Esaú og Jakobs.</w:t>
      </w:r>
    </w:p>
    <w:p/>
    <w:p>
      <w:r xmlns:w="http://schemas.openxmlformats.org/wordprocessingml/2006/main">
        <w:t xml:space="preserve">2. Rómverjabréfið 9:10-13 -- Tilgangur vals Guðs í kjöri.</w:t>
      </w:r>
    </w:p>
    <w:p/>
    <w:p>
      <w:r xmlns:w="http://schemas.openxmlformats.org/wordprocessingml/2006/main">
        <w:t xml:space="preserve">Fyrri Kroníkubók 1:35 Synir Esaú; Elífas, Reúel, Jeús, Jaelam og Kóra.</w:t>
      </w:r>
    </w:p>
    <w:p/>
    <w:p>
      <w:r xmlns:w="http://schemas.openxmlformats.org/wordprocessingml/2006/main">
        <w:t xml:space="preserve">Þessi texti telur upp fimm syni Esaú: Elífas, Reúel, Jeús, Jaelam og Kóra.</w:t>
      </w:r>
    </w:p>
    <w:p/>
    <w:p>
      <w:r xmlns:w="http://schemas.openxmlformats.org/wordprocessingml/2006/main">
        <w:t xml:space="preserve">1. Trúfesti Guðs: Skoðun sona Esaú</w:t>
      </w:r>
    </w:p>
    <w:p/>
    <w:p>
      <w:r xmlns:w="http://schemas.openxmlformats.org/wordprocessingml/2006/main">
        <w:t xml:space="preserve">2. Að læra af forfeðrum okkar: Að lifa eftir arfleifð Esaú</w:t>
      </w:r>
    </w:p>
    <w:p/>
    <w:p>
      <w:r xmlns:w="http://schemas.openxmlformats.org/wordprocessingml/2006/main">
        <w:t xml:space="preserve">1. Rómverjabréfið 9:13 - Eins og ritað er: Jakob elskaði ég, en Esaú hataði ég.</w:t>
      </w:r>
    </w:p>
    <w:p/>
    <w:p>
      <w:r xmlns:w="http://schemas.openxmlformats.org/wordprocessingml/2006/main">
        <w:t xml:space="preserve">2. Efesusbréfið 2:12-13 - mundu að á þeim tíma varstu aðskilinn frá Kristi, útilokaður frá ríkisborgararétti í Ísrael og útlendingar til sáttmála fyrirheitsins, án vonar og án Guðs í heiminum.</w:t>
      </w:r>
    </w:p>
    <w:p/>
    <w:p>
      <w:r xmlns:w="http://schemas.openxmlformats.org/wordprocessingml/2006/main">
        <w:t xml:space="preserve">Fyrri Kroníkubók 1:36 Synir Elífasar; Teman, Ómar, Sefí, Gatam, Kenas, Timna og Amalek.</w:t>
      </w:r>
    </w:p>
    <w:p/>
    <w:p>
      <w:r xmlns:w="http://schemas.openxmlformats.org/wordprocessingml/2006/main">
        <w:t xml:space="preserve">Þessi textagrein telur upp afkomendur Elífasar, sem inniheldur Teman, Ómar, Sefí, Gatam, Kenas, Timna og Amalek.</w:t>
      </w:r>
    </w:p>
    <w:p/>
    <w:p>
      <w:r xmlns:w="http://schemas.openxmlformats.org/wordprocessingml/2006/main">
        <w:t xml:space="preserve">1. Trúfesti Guðs sýnd í gegnum ætt hans</w:t>
      </w:r>
    </w:p>
    <w:p/>
    <w:p>
      <w:r xmlns:w="http://schemas.openxmlformats.org/wordprocessingml/2006/main">
        <w:t xml:space="preserve">2. Rannsókn á afkomendum Elífasar</w:t>
      </w:r>
    </w:p>
    <w:p/>
    <w:p>
      <w:r xmlns:w="http://schemas.openxmlformats.org/wordprocessingml/2006/main">
        <w:t xml:space="preserve">1. Rómverjabréfið 4:16-17 - „Þess vegna er það háð trúnni, til þess að fyrirheitið megi hvíla á náð og vera tryggt öllum afkomendum hans, ekki aðeins lögmálsfylgjanum heldur einnig þeim sem hefur hlutdeild í trú Abrahams, sem er faðir okkar allra"</w:t>
      </w:r>
    </w:p>
    <w:p/>
    <w:p>
      <w:r xmlns:w="http://schemas.openxmlformats.org/wordprocessingml/2006/main">
        <w:t xml:space="preserve">2. Matteusarguðspjall 1:1-17 - "Ættartalsbók Jesú Krists, sonar Davíðs, sonar Abrahams. Abraham var faðir Ísaks, og Ísak, faðir Jakobs, og Jakob, faðir Júda og bræður hans... Þannig voru allar kynslóðir frá Abraham til Davíðs fjórtán ættliðir, og frá Davíð til brottflutningsins til Babýlon fjórtán ættliðir, og frá brottvísuninni til Babýlon til Krists fjórtán ættliðir."</w:t>
      </w:r>
    </w:p>
    <w:p/>
    <w:p>
      <w:r xmlns:w="http://schemas.openxmlformats.org/wordprocessingml/2006/main">
        <w:t xml:space="preserve">Fyrri Kroníkubók 1:37 Synir Regúels: Nahat, Sera, Samma og Misa.</w:t>
      </w:r>
    </w:p>
    <w:p/>
    <w:p>
      <w:r xmlns:w="http://schemas.openxmlformats.org/wordprocessingml/2006/main">
        <w:t xml:space="preserve">Reúel átti fjóra syni sem hétu Nahat, Sera, Samma og Misa.</w:t>
      </w:r>
    </w:p>
    <w:p/>
    <w:p>
      <w:r xmlns:w="http://schemas.openxmlformats.org/wordprocessingml/2006/main">
        <w:t xml:space="preserve">1. Að vera góður faðir: Reúel og synir hans</w:t>
      </w:r>
    </w:p>
    <w:p/>
    <w:p>
      <w:r xmlns:w="http://schemas.openxmlformats.org/wordprocessingml/2006/main">
        <w:t xml:space="preserve">2. Mikilvægi fjölskyldunnar: Lærdómur frá Reuel og sonum hans</w:t>
      </w:r>
    </w:p>
    <w:p/>
    <w:p>
      <w:r xmlns:w="http://schemas.openxmlformats.org/wordprocessingml/2006/main">
        <w:t xml:space="preserve">1. Efesusbréfið 6:4 - Feður, reitið ekki börn yðar. í staðinn, alið þá upp í þjálfun og fræðslu Drottins.</w:t>
      </w:r>
    </w:p>
    <w:p/>
    <w:p>
      <w:r xmlns:w="http://schemas.openxmlformats.org/wordprocessingml/2006/main">
        <w:t xml:space="preserve">2. Mósebók 6:6-7 - Þessi boðorð sem ég gef þér í dag eiga að vera þér í hjarta. Sýndu þau börnunum þínum. Talaðu um þau þegar þú situr heima og þegar þú gengur eftir veginum, þegar þú leggur þig og þegar þú stendur upp.</w:t>
      </w:r>
    </w:p>
    <w:p/>
    <w:p>
      <w:r xmlns:w="http://schemas.openxmlformats.org/wordprocessingml/2006/main">
        <w:t xml:space="preserve">Fyrri Kroníkubók 1:38 Og synir Seírs: Lótan, Sóbal, Síbeon, Ana, Díson, Esar og Dísan.</w:t>
      </w:r>
    </w:p>
    <w:p/>
    <w:p>
      <w:r xmlns:w="http://schemas.openxmlformats.org/wordprocessingml/2006/main">
        <w:t xml:space="preserve">Í þessum kafla eru niðjar Seír talin upp, þar á meðal eru Lótan, Sóbal, Síbeon, Ana, Díson, Esar og Dísan.</w:t>
      </w:r>
    </w:p>
    <w:p/>
    <w:p>
      <w:r xmlns:w="http://schemas.openxmlformats.org/wordprocessingml/2006/main">
        <w:t xml:space="preserve">1. Kraftur kynslóðablessunar: Hvernig Guð notar fjölskyldur til að efla ríki sitt</w:t>
      </w:r>
    </w:p>
    <w:p/>
    <w:p>
      <w:r xmlns:w="http://schemas.openxmlformats.org/wordprocessingml/2006/main">
        <w:t xml:space="preserve">2. Loforð Guðs til fólks síns: Rannsókn á sáttmála Abrahams</w:t>
      </w:r>
    </w:p>
    <w:p/>
    <w:p>
      <w:r xmlns:w="http://schemas.openxmlformats.org/wordprocessingml/2006/main">
        <w:t xml:space="preserve">1. 1. Mósebók 12:2-3; Og ég mun gjöra þig að mikilli þjóð, og ég mun blessa þig og gjöra nafn þitt mikið, svo að þú verðir blessun. Ég mun blessa þá sem blessa þig, og þeim sem vanvirða þig mun ég bölva, og í þér munu allar ættir jarðarinnar blessunar hljóta.</w:t>
      </w:r>
    </w:p>
    <w:p/>
    <w:p>
      <w:r xmlns:w="http://schemas.openxmlformats.org/wordprocessingml/2006/main">
        <w:t xml:space="preserve">2. Hebreabréfið 11:8-12; Fyrir trú hlýddi Abraham þegar hann var kallaður til að fara út til þess staðar sem hann átti að fá að arfleifð. Og hann gekk út, vissi ekki hvert hann ætlaði. Fyrir trú fór hann að búa í fyrirheitna landinu, eins og í framandi landi, og bjó í tjöldum með Ísak og Jakob, erfingja með honum sama fyrirheits. Því að hann hlakkaði til borgarinnar, sem hefur undirstöður, en Guð er hönnuður hennar og smiður. Fyrir trú fékk Sara sjálf vald til að verða þunguð, jafnvel þegar hún var komin á aldur, þar sem hún taldi hann trúan sem hafði lofað. Af einum manni, og honum svo gott sem látnum, fæddust afkomendur jafnmargir og stjörnur himinsins og óteljandi eins og sandurinn á sjávarströndinni.</w:t>
      </w:r>
    </w:p>
    <w:p/>
    <w:p>
      <w:r xmlns:w="http://schemas.openxmlformats.org/wordprocessingml/2006/main">
        <w:t xml:space="preserve">Fyrri Kroníkubók 1:39 Og synir Lótans: Hórí og Homam, og Timna var systir Lótans.</w:t>
      </w:r>
    </w:p>
    <w:p/>
    <w:p>
      <w:r xmlns:w="http://schemas.openxmlformats.org/wordprocessingml/2006/main">
        <w:t xml:space="preserve">Í þessum kafla er minnst á sona Lótans og systur hans Timnu.</w:t>
      </w:r>
    </w:p>
    <w:p/>
    <w:p>
      <w:r xmlns:w="http://schemas.openxmlformats.org/wordprocessingml/2006/main">
        <w:t xml:space="preserve">1. Mikilvægi fjölskyldutengsla og áhrif systkina.</w:t>
      </w:r>
    </w:p>
    <w:p/>
    <w:p>
      <w:r xmlns:w="http://schemas.openxmlformats.org/wordprocessingml/2006/main">
        <w:t xml:space="preserve">2. Kraftur kærleika og stuðnings í lífi okkar.</w:t>
      </w:r>
    </w:p>
    <w:p/>
    <w:p>
      <w:r xmlns:w="http://schemas.openxmlformats.org/wordprocessingml/2006/main">
        <w:t xml:space="preserve">1. Mósebók 19:30-38 Lot og dætur hans flýja frá Sódómu og Gómorru.</w:t>
      </w:r>
    </w:p>
    <w:p/>
    <w:p>
      <w:r xmlns:w="http://schemas.openxmlformats.org/wordprocessingml/2006/main">
        <w:t xml:space="preserve">2. Orðskviðirnir 17:17 Vinur elskar alltaf.</w:t>
      </w:r>
    </w:p>
    <w:p/>
    <w:p>
      <w:r xmlns:w="http://schemas.openxmlformats.org/wordprocessingml/2006/main">
        <w:t xml:space="preserve">Fyrri Kroníkubók 1:40 Synir Sóbals; Alian, Manahath, Ebal, Sefí og Onam. Og synir Síbeons: Aiah og Anah.</w:t>
      </w:r>
    </w:p>
    <w:p/>
    <w:p>
      <w:r xmlns:w="http://schemas.openxmlformats.org/wordprocessingml/2006/main">
        <w:t xml:space="preserve">Þessi texti úr 1. Kroníkubók 1:40 telur upp syni Sóbals, Alian, Manahat, Ebal, Sefí og Onam, svo og syni Síbeons, Aja og Ana.</w:t>
      </w:r>
    </w:p>
    <w:p/>
    <w:p>
      <w:r xmlns:w="http://schemas.openxmlformats.org/wordprocessingml/2006/main">
        <w:t xml:space="preserve">1. Trúfastur ráðstöfun Guðs: Að treysta Guði til að sjá fyrir þörfum okkar</w:t>
      </w:r>
    </w:p>
    <w:p/>
    <w:p>
      <w:r xmlns:w="http://schemas.openxmlformats.org/wordprocessingml/2006/main">
        <w:t xml:space="preserve">2. Að fylgja áætlun Guðs: Að treysta leiðsögn Guðs fyrir líf okkar</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Sálmur 16:11 - "Þú kunngjörir mér veg lífsins, þú munt fylla mig fögnuði í návist þinni, eilífum yndi til hægri handar."</w:t>
      </w:r>
    </w:p>
    <w:p/>
    <w:p>
      <w:r xmlns:w="http://schemas.openxmlformats.org/wordprocessingml/2006/main">
        <w:t xml:space="preserve">Fyrri Kroníkubók 1:41 Synir Ana; Dishon. Og synir Dísons: Amram, Eshban, Itran og Cheran.</w:t>
      </w:r>
    </w:p>
    <w:p/>
    <w:p>
      <w:r xmlns:w="http://schemas.openxmlformats.org/wordprocessingml/2006/main">
        <w:t xml:space="preserve">Þessi texti lýsir sonum Ana, þar á meðal Díson, Amram, Eshban, Itran og Cheran.</w:t>
      </w:r>
    </w:p>
    <w:p/>
    <w:p>
      <w:r xmlns:w="http://schemas.openxmlformats.org/wordprocessingml/2006/main">
        <w:t xml:space="preserve">1. Mikilvægi fjölskyldunnar: Að læra af Anah og afkomendum hans</w:t>
      </w:r>
    </w:p>
    <w:p/>
    <w:p>
      <w:r xmlns:w="http://schemas.openxmlformats.org/wordprocessingml/2006/main">
        <w:t xml:space="preserve">2. Trúmennska Guðs við fólk sitt: Ættlægð Anah</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Efesusbréfið 6:4 - "Faðir, reitið ekki börn yðar til reiði, heldur alið þau upp í aga og fræðslu Drottins."</w:t>
      </w:r>
    </w:p>
    <w:p/>
    <w:p>
      <w:r xmlns:w="http://schemas.openxmlformats.org/wordprocessingml/2006/main">
        <w:t xml:space="preserve">Fyrri Kroníkubók 1:42 Synir Esers; Bilhan, Zavan og Jakan. Synir Dísans: Uz og Aran.</w:t>
      </w:r>
    </w:p>
    <w:p/>
    <w:p>
      <w:r xmlns:w="http://schemas.openxmlformats.org/wordprocessingml/2006/main">
        <w:t xml:space="preserve">Þessi texti segir frá syni Esers, Bílhan, Savan og Jakan og syni Dísans, Ús og Aran.</w:t>
      </w:r>
    </w:p>
    <w:p/>
    <w:p>
      <w:r xmlns:w="http://schemas.openxmlformats.org/wordprocessingml/2006/main">
        <w:t xml:space="preserve">1. Guð er fullkominn veitandi fyrir fjölskyldur okkar - 1. Kroníkubók 1:42</w:t>
      </w:r>
    </w:p>
    <w:p/>
    <w:p>
      <w:r xmlns:w="http://schemas.openxmlformats.org/wordprocessingml/2006/main">
        <w:t xml:space="preserve">2. Mikilvægi þess að heiðra forfeður okkar - 1. Kroníkubók 1:42</w:t>
      </w:r>
    </w:p>
    <w:p/>
    <w:p>
      <w:r xmlns:w="http://schemas.openxmlformats.org/wordprocessingml/2006/main">
        <w:t xml:space="preserve">1. Sálmur 68:6 - "Guð setur einmana í fjölskyldur, leiðir fanga með söng, en uppreisnargjarnir búa í sólbrenndu landi."</w:t>
      </w:r>
    </w:p>
    <w:p/>
    <w:p>
      <w:r xmlns:w="http://schemas.openxmlformats.org/wordprocessingml/2006/main">
        <w:t xml:space="preserve">2. Efesusbréfið 6:1-3 - "Börn, hlýðið foreldrum yðar í Drottni, því að þetta er rétt. Heiðra föður yðar og móður, sem er fyrsta boðorðið með fyrirheiti, svo að þér fari vel og þér megið njóta langt líf á jörðinni.</w:t>
      </w:r>
    </w:p>
    <w:p/>
    <w:p>
      <w:r xmlns:w="http://schemas.openxmlformats.org/wordprocessingml/2006/main">
        <w:t xml:space="preserve">Fyrri Kroníkubók 1:43 En þessir eru konungarnir, sem ríktu í Edómlandi áður en nokkur konungur ríkti yfir Ísraelsmönnum. Bela, sonur Beórs, og borg hans hét Dinhaba.</w:t>
      </w:r>
    </w:p>
    <w:p/>
    <w:p>
      <w:r xmlns:w="http://schemas.openxmlformats.org/wordprocessingml/2006/main">
        <w:t xml:space="preserve">Áður en nokkur konungur ríkti yfir Ísraelsmönnum ríkti Bela sonur Beórs í Edómlandi og borg hans var Dinhaba.</w:t>
      </w:r>
    </w:p>
    <w:p/>
    <w:p>
      <w:r xmlns:w="http://schemas.openxmlformats.org/wordprocessingml/2006/main">
        <w:t xml:space="preserve">1. Guð er fullvalda jafnvel í pólitískum málum.</w:t>
      </w:r>
    </w:p>
    <w:p/>
    <w:p>
      <w:r xmlns:w="http://schemas.openxmlformats.org/wordprocessingml/2006/main">
        <w:t xml:space="preserve">2. Guð hefur enn stjórn á öllu.</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Daníel 2:21 - Hann er Guð í hendi hans er drottinvald yfir öllum konungsríkjum jarðar.</w:t>
      </w:r>
    </w:p>
    <w:p/>
    <w:p>
      <w:r xmlns:w="http://schemas.openxmlformats.org/wordprocessingml/2006/main">
        <w:t xml:space="preserve">Fyrri Kroníkubók 1:44 Og er Bela var dáinn, tók Jóbab Serason frá Bosra konungi í hans stað.</w:t>
      </w:r>
    </w:p>
    <w:p/>
    <w:p>
      <w:r xmlns:w="http://schemas.openxmlformats.org/wordprocessingml/2006/main">
        <w:t xml:space="preserve">Bela frá Júda dó og Jóbab frá Bosra tók við sem konungur.</w:t>
      </w:r>
    </w:p>
    <w:p/>
    <w:p>
      <w:r xmlns:w="http://schemas.openxmlformats.org/wordprocessingml/2006/main">
        <w:t xml:space="preserve">1. Áætlun Guðs: Lærdómur af konungsaröðinni</w:t>
      </w:r>
    </w:p>
    <w:p/>
    <w:p>
      <w:r xmlns:w="http://schemas.openxmlformats.org/wordprocessingml/2006/main">
        <w:t xml:space="preserve">2. Fullveldi Guðs í lífi konunga</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75:6-7 - Því að hvorki úr austri né vestri og ekki úr eyðimörkinni kemur lyftandi, heldur er það Guð sem fullnægir dómi, fellir einn niður og upphefur annan.</w:t>
      </w:r>
    </w:p>
    <w:p/>
    <w:p>
      <w:r xmlns:w="http://schemas.openxmlformats.org/wordprocessingml/2006/main">
        <w:t xml:space="preserve">Fyrri Kroníkubók 1:45 Og er Jóbab var dáinn, tók Húsam, af landi Temaníta, ríki í stað hans.</w:t>
      </w:r>
    </w:p>
    <w:p/>
    <w:p>
      <w:r xmlns:w="http://schemas.openxmlformats.org/wordprocessingml/2006/main">
        <w:t xml:space="preserve">Dauði Jóbabs varð til þess að Húsam af Temanítum ríkti.</w:t>
      </w:r>
    </w:p>
    <w:p/>
    <w:p>
      <w:r xmlns:w="http://schemas.openxmlformats.org/wordprocessingml/2006/main">
        <w:t xml:space="preserve">1: Við verðum að vera trú Guði, jafnvel andspænis dauðanum, því Guð mun koma í staðinn fyrir okkur.</w:t>
      </w:r>
    </w:p>
    <w:p/>
    <w:p>
      <w:r xmlns:w="http://schemas.openxmlformats.org/wordprocessingml/2006/main">
        <w:t xml:space="preserve">2: Við getum treyst því að Guð muni alltaf sjá fyrir okkur, jafnvel þegar við förum frá þessu lífi.</w:t>
      </w:r>
    </w:p>
    <w:p/>
    <w:p>
      <w:r xmlns:w="http://schemas.openxmlformats.org/wordprocessingml/2006/main">
        <w:t xml:space="preserve">1:1 Korintubréf 15:51-57 - Sjá! Ég segi þér ráðgátu. Við munum ekki öll sofa, en öll munum við breytast, á augnabliki, á örskotsstundu, við síðasta lúður. Því að lúðurinn mun hljóma og dauðir munu rísa upp óforgengilegir og vér munum breytast.</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Fyrri Kroníkubók 1:46 Og er Húsam dó, tók Hadad Bedadsson, sem vann sigur á Midían á Móabslandi, konungur í hans stað, og borg hans hét Avít.</w:t>
      </w:r>
    </w:p>
    <w:p/>
    <w:p>
      <w:r xmlns:w="http://schemas.openxmlformats.org/wordprocessingml/2006/main">
        <w:t xml:space="preserve">Hadad Bedadsson ríkti í stað Húsams og borg hans hét Avít.</w:t>
      </w:r>
    </w:p>
    <w:p/>
    <w:p>
      <w:r xmlns:w="http://schemas.openxmlformats.org/wordprocessingml/2006/main">
        <w:t xml:space="preserve">1. Nauðsyn leiðtoga</w:t>
      </w:r>
    </w:p>
    <w:p/>
    <w:p>
      <w:r xmlns:w="http://schemas.openxmlformats.org/wordprocessingml/2006/main">
        <w:t xml:space="preserve">2. Mikilvægi arfleifðar</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2. Tímóteusarbréf 2:2 - "Og það sem þú hefur heyrt frá mér í viðurvist margra votta, fel þú trúum mönnum, sem einnig munu geta kennt öðrum."</w:t>
      </w:r>
    </w:p>
    <w:p/>
    <w:p>
      <w:r xmlns:w="http://schemas.openxmlformats.org/wordprocessingml/2006/main">
        <w:t xml:space="preserve">Fyrri Kroníkubók 1:47 Og þegar Hadad var dáinn, tók Samla frá Masreka ríki í stað hans.</w:t>
      </w:r>
    </w:p>
    <w:p/>
    <w:p>
      <w:r xmlns:w="http://schemas.openxmlformats.org/wordprocessingml/2006/main">
        <w:t xml:space="preserve">Hadad, konungur í Edóm, dó og Samla frá Masreka tók við af honum.</w:t>
      </w:r>
    </w:p>
    <w:p/>
    <w:p>
      <w:r xmlns:w="http://schemas.openxmlformats.org/wordprocessingml/2006/main">
        <w:t xml:space="preserve">1. Mikilvægi breytinga í forystu</w:t>
      </w:r>
    </w:p>
    <w:p/>
    <w:p>
      <w:r xmlns:w="http://schemas.openxmlformats.org/wordprocessingml/2006/main">
        <w:t xml:space="preserve">2. Trúfesti Guðs á breyttum tímum</w:t>
      </w:r>
    </w:p>
    <w:p/>
    <w:p>
      <w:r xmlns:w="http://schemas.openxmlformats.org/wordprocessingml/2006/main">
        <w:t xml:space="preserve">1. Sálmur 145:4 - Ein kynslóð mun lofa verk þín öðrum og kunngjöra máttarverk þín.</w:t>
      </w:r>
    </w:p>
    <w:p/>
    <w:p>
      <w:r xmlns:w="http://schemas.openxmlformats.org/wordprocessingml/2006/main">
        <w:t xml:space="preserve">2. Prédikarinn 3:1-8 - Sérhverju hefur sinn tíma og sérhverri tilgangi undir himninum hefur sinn tíma.</w:t>
      </w:r>
    </w:p>
    <w:p/>
    <w:p>
      <w:r xmlns:w="http://schemas.openxmlformats.org/wordprocessingml/2006/main">
        <w:t xml:space="preserve">Fyrri Kroníkubók 1:48 Og er Samla dó, tók Sál frá Rehóbót við ána ríki í stað hans.</w:t>
      </w:r>
    </w:p>
    <w:p/>
    <w:p>
      <w:r xmlns:w="http://schemas.openxmlformats.org/wordprocessingml/2006/main">
        <w:t xml:space="preserve">Samla dó og Sál frá Rehóbót við ána varð konungur í hans stað.</w:t>
      </w:r>
    </w:p>
    <w:p/>
    <w:p>
      <w:r xmlns:w="http://schemas.openxmlformats.org/wordprocessingml/2006/main">
        <w:t xml:space="preserve">1. Kraftur fullveldis Guðs: Hvernig áætlun Guðs er óstöðvandi</w:t>
      </w:r>
    </w:p>
    <w:p/>
    <w:p>
      <w:r xmlns:w="http://schemas.openxmlformats.org/wordprocessingml/2006/main">
        <w:t xml:space="preserve">2. Fullveldi Guðs: Hvernig ekkert getur staðist vilja hans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46:10-11 - Ég kunngjöra endalokin frá upphafi, frá fornu fari, það sem koma skal. Ég segi: Fyrirætlun mín mun standa og ég mun gera allt sem mér þóknast.</w:t>
      </w:r>
    </w:p>
    <w:p/>
    <w:p>
      <w:r xmlns:w="http://schemas.openxmlformats.org/wordprocessingml/2006/main">
        <w:t xml:space="preserve">Fyrri Kroníkubók 1:49 Og er Sál var dáinn, varð Baalhanan Akborsson konungur í hans stað.</w:t>
      </w:r>
    </w:p>
    <w:p/>
    <w:p>
      <w:r xmlns:w="http://schemas.openxmlformats.org/wordprocessingml/2006/main">
        <w:t xml:space="preserve">Eftir að Sál dó varð Baalhanan Akborsson konungur.</w:t>
      </w:r>
    </w:p>
    <w:p/>
    <w:p>
      <w:r xmlns:w="http://schemas.openxmlformats.org/wordprocessingml/2006/main">
        <w:t xml:space="preserve">1. Kraftur arfleifðar - Hvernig á að nýta það sem okkur hefur verið gefið</w:t>
      </w:r>
    </w:p>
    <w:p/>
    <w:p>
      <w:r xmlns:w="http://schemas.openxmlformats.org/wordprocessingml/2006/main">
        <w:t xml:space="preserve">2. Frá Sál konungi til Baalhanans konungs - Hæðir og lægðir forystunnar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Matteus 6:26-27 - Horfðu á fugla himinsins; þeir sá hvorki né uppskera né geyma þær í hlöðum, og samt fæðir yðar himneskur faðir þeim. Ertu ekki miklu meira virði en þeir? Getur einhver ykkar með áhyggjum bætt einni klukkustund við líf ykkar?</w:t>
      </w:r>
    </w:p>
    <w:p/>
    <w:p>
      <w:r xmlns:w="http://schemas.openxmlformats.org/wordprocessingml/2006/main">
        <w:t xml:space="preserve">Fyrri Kroníkubók 1:50 Og er Baalhanan var dáinn, tók Hadad ríki í hans stað, og borg hans hét Paí. og kona hans hét Mehetabel, dóttir Matredar, dóttur Mezahabs.</w:t>
      </w:r>
    </w:p>
    <w:p/>
    <w:p>
      <w:r xmlns:w="http://schemas.openxmlformats.org/wordprocessingml/2006/main">
        <w:t xml:space="preserve">Hadad tekur við hásætinu eftir dauða Baalhanans og borg hans heitir Pai og kona hans heitir Mehetabel.</w:t>
      </w:r>
    </w:p>
    <w:p/>
    <w:p>
      <w:r xmlns:w="http://schemas.openxmlformats.org/wordprocessingml/2006/main">
        <w:t xml:space="preserve">1. Fullveldi Guðs: Hvernig Guð stjórnar og ríkir</w:t>
      </w:r>
    </w:p>
    <w:p/>
    <w:p>
      <w:r xmlns:w="http://schemas.openxmlformats.org/wordprocessingml/2006/main">
        <w:t xml:space="preserve">2. Áætlun Guðs fyrir hjónabönd: Blessun með hlýðni</w:t>
      </w:r>
    </w:p>
    <w:p/>
    <w:p>
      <w:r xmlns:w="http://schemas.openxmlformats.org/wordprocessingml/2006/main">
        <w:t xml:space="preserve">1. Rómverjabréfið 13:1-7</w:t>
      </w:r>
    </w:p>
    <w:p/>
    <w:p>
      <w:r xmlns:w="http://schemas.openxmlformats.org/wordprocessingml/2006/main">
        <w:t xml:space="preserve">2. Efesusbréfið 5:22-33</w:t>
      </w:r>
    </w:p>
    <w:p/>
    <w:p>
      <w:r xmlns:w="http://schemas.openxmlformats.org/wordprocessingml/2006/main">
        <w:t xml:space="preserve">Fyrri Kroníkubók 1:51 Hadad dó líka. Og hertogarnir af Edóm voru; Timna hertogi, Aliah hertogi, Jethet hertogi,</w:t>
      </w:r>
    </w:p>
    <w:p/>
    <w:p>
      <w:r xmlns:w="http://schemas.openxmlformats.org/wordprocessingml/2006/main">
        <w:t xml:space="preserve">Hadad, hertoginn af Edóm, er látinn.</w:t>
      </w:r>
    </w:p>
    <w:p/>
    <w:p>
      <w:r xmlns:w="http://schemas.openxmlformats.org/wordprocessingml/2006/main">
        <w:t xml:space="preserve">1. Ekki taka lífinu sem sjálfsögðum hlut.</w:t>
      </w:r>
    </w:p>
    <w:p/>
    <w:p>
      <w:r xmlns:w="http://schemas.openxmlformats.org/wordprocessingml/2006/main">
        <w:t xml:space="preserve">2. Settu þig í fótspor réttlátra manna, eins og Hadad.</w:t>
      </w:r>
    </w:p>
    <w:p/>
    <w:p>
      <w:r xmlns:w="http://schemas.openxmlformats.org/wordprocessingml/2006/main">
        <w:t xml:space="preserve">1. Jakobsbréfið 4:13-15</w:t>
      </w:r>
    </w:p>
    <w:p/>
    <w:p>
      <w:r xmlns:w="http://schemas.openxmlformats.org/wordprocessingml/2006/main">
        <w:t xml:space="preserve">2. Rómverjabréfið 13:1-7</w:t>
      </w:r>
    </w:p>
    <w:p/>
    <w:p>
      <w:r xmlns:w="http://schemas.openxmlformats.org/wordprocessingml/2006/main">
        <w:t xml:space="preserve">Fyrri Kroníkubók 1:52 Oholibama hertogi, Ela hertogi, Pínon hertogi,</w:t>
      </w:r>
    </w:p>
    <w:p/>
    <w:p>
      <w:r xmlns:w="http://schemas.openxmlformats.org/wordprocessingml/2006/main">
        <w:t xml:space="preserve">Þessi texti er ættartölur niðja Edóms, sem voru synir Elífasar Esaússonar.</w:t>
      </w:r>
    </w:p>
    <w:p/>
    <w:p>
      <w:r xmlns:w="http://schemas.openxmlformats.org/wordprocessingml/2006/main">
        <w:t xml:space="preserve">1. Að treysta áætlun Guðs: Kanna trú afkomenda Edóms</w:t>
      </w:r>
    </w:p>
    <w:p/>
    <w:p>
      <w:r xmlns:w="http://schemas.openxmlformats.org/wordprocessingml/2006/main">
        <w:t xml:space="preserve">2. Bíð þolinmóður eftir Drottni: Dæmi Elífasar og sona hans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Jakobsbréfið 1:2-3 - Bræður mínir, álítið það eina gleði þegar þér fallið í margvíslegar freistingar. Þegar þú veist þetta, að tilraun trúar þinnar veldur þolinmæði.</w:t>
      </w:r>
    </w:p>
    <w:p/>
    <w:p>
      <w:r xmlns:w="http://schemas.openxmlformats.org/wordprocessingml/2006/main">
        <w:t xml:space="preserve">Fyrri Kroníkubók 1:53 Kenas hertogi, Teman hertogi, Mibzar hertogi,</w:t>
      </w:r>
    </w:p>
    <w:p/>
    <w:p>
      <w:r xmlns:w="http://schemas.openxmlformats.org/wordprocessingml/2006/main">
        <w:t xml:space="preserve">Yfirferðin er listi yfir þrjá hertoga - Duke Kenaz, Duke Teman og Duke Mibzar.</w:t>
      </w:r>
    </w:p>
    <w:p/>
    <w:p>
      <w:r xmlns:w="http://schemas.openxmlformats.org/wordprocessingml/2006/main">
        <w:t xml:space="preserve">1. Mikilvægi þess að heiðra leiðtoga okkar.</w:t>
      </w:r>
    </w:p>
    <w:p/>
    <w:p>
      <w:r xmlns:w="http://schemas.openxmlformats.org/wordprocessingml/2006/main">
        <w:t xml:space="preserve">2. Fegurð fjölbreytileikans og hvernig við getum lært hvert af öðru.</w:t>
      </w:r>
    </w:p>
    <w:p/>
    <w:p>
      <w:r xmlns:w="http://schemas.openxmlformats.org/wordprocessingml/2006/main">
        <w:t xml:space="preserve">1. Títusarguðspjall 3:1 - Minnið þá á að vera undirgefnir höfðingjum og yfirvöldum, að vera hlýðnir, að vera reiðubúnir til sérhvers góðs verks.</w:t>
      </w:r>
    </w:p>
    <w:p/>
    <w:p>
      <w:r xmlns:w="http://schemas.openxmlformats.org/wordprocessingml/2006/main">
        <w:t xml:space="preserve">2. 1. Pétursbréf 2:17 - Heiðra alla. Elska bræðralagið. Óttast Guð. Heiðra konunginn.</w:t>
      </w:r>
    </w:p>
    <w:p/>
    <w:p>
      <w:r xmlns:w="http://schemas.openxmlformats.org/wordprocessingml/2006/main">
        <w:t xml:space="preserve">Fyrri Kroníkubók 1:54 Magdíel hertogi, Íram hertogi. Þetta eru hertogarnir af Edóm.</w:t>
      </w:r>
    </w:p>
    <w:p/>
    <w:p>
      <w:r xmlns:w="http://schemas.openxmlformats.org/wordprocessingml/2006/main">
        <w:t xml:space="preserve">Þessi kafli úr 1. Kroníkubók nefnir hertogana af Edóm.</w:t>
      </w:r>
    </w:p>
    <w:p/>
    <w:p>
      <w:r xmlns:w="http://schemas.openxmlformats.org/wordprocessingml/2006/main">
        <w:t xml:space="preserve">1. Guð hefur áætlun fyrir hvert og eitt okkar.</w:t>
      </w:r>
    </w:p>
    <w:p/>
    <w:p>
      <w:r xmlns:w="http://schemas.openxmlformats.org/wordprocessingml/2006/main">
        <w:t xml:space="preserve">2. Allir eiga sinn þátt í ríki Guðs.</w:t>
      </w:r>
    </w:p>
    <w:p/>
    <w:p>
      <w:r xmlns:w="http://schemas.openxmlformats.org/wordprocessingml/2006/main">
        <w:t xml:space="preserve">1. Efesusbréfið 2:10 - Því að vér erum handaverk Guðs, sköpuð í Kristi Jesú til góðra verka, sem Guð hefur fyrirfram búið okkur til að gjöra.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1. Kroníkubók 2. kafli heldur áfram ættfræðisögunni og beinist fyrst og fremst að afkomendum Ísraels (Jakobs) í gegnum syni hans Júda, Símeon og Leví. Það undirstrikar einnig ættir Davíðs, sem myndi verða mikilvæg persóna í sögu Ísraels.</w:t>
      </w:r>
    </w:p>
    <w:p/>
    <w:p>
      <w:r xmlns:w="http://schemas.openxmlformats.org/wordprocessingml/2006/main">
        <w:t xml:space="preserve">1. málsgrein: Kaflinn byrjar á því að telja upp sonu Ísraels (Jakob), þar á meðal Rúben, Símeon, Leví, Júda, Íssakar, Sebúlon, Dan, Naftalí, Gað, Aser, Jósef (Efraím og Manasse) og Benjamín (1. Kroníkubók 2). :1-2).</w:t>
      </w:r>
    </w:p>
    <w:p/>
    <w:p>
      <w:r xmlns:w="http://schemas.openxmlformats.org/wordprocessingml/2006/main">
        <w:t xml:space="preserve">2. málsgrein: Frásögnin beinist síðan að afkomendum Júda. Það gefur ítarlega frásögn af sonum Júda Er, Onan (sem dó barnlaus), Sela og afkvæmi þeirra. Þar er einnig minnst á Tamar og börn hennar Peres og Sera frá sambandi hennar við Júda (1. Kroníkubók 2:3-4).</w:t>
      </w:r>
    </w:p>
    <w:p/>
    <w:p>
      <w:r xmlns:w="http://schemas.openxmlformats.org/wordprocessingml/2006/main">
        <w:t xml:space="preserve">Þriðja málsgrein: Ættartalan heldur áfram með frásögn af afkomendum Peres, sem er mest áberandi grein innan Júdaættkvíslar. Það rekur ættir þeirra í gegnum nokkrar kynslóðir þar til það nær til Davíðs, hins þekkta konungs Ísraels og sona hans (1. Kroníkubók 2:5-15).</w:t>
      </w:r>
    </w:p>
    <w:p/>
    <w:p>
      <w:r xmlns:w="http://schemas.openxmlformats.org/wordprocessingml/2006/main">
        <w:t xml:space="preserve">Fjórða málsgrein: Frásögnin breytist til að varpa ljósi á afkomendur Símeons annars sonar Jakobs og gefur upplýsingar um fjölskyldur þeirra og svæði. Þetta felur í sér að minnst er á Símeí, athyglisverðan mann sem er þekktur fyrir að bölva Davíð á meðan hann var konungur (1. Kroníkubók 2:16-17).</w:t>
      </w:r>
    </w:p>
    <w:p/>
    <w:p>
      <w:r xmlns:w="http://schemas.openxmlformats.org/wordprocessingml/2006/main">
        <w:t xml:space="preserve">5. málsgrein:Kaflanum lýkur með frásögn af afkomendum Leví annars Jakobssonar sem varð ábyrgur fyrir prestsstörfum í Ísrael. Þar eru taldar upp ýmsar levítískar ættir og nefna lykileinstaklinga eins og Aron, fyrsta æðsta prest og Móse, hinn fræga leiðtoga sem leiddi Ísrael út frá Egyptalandi (1. Kroníkubók 2:20-55).</w:t>
      </w:r>
    </w:p>
    <w:p/>
    <w:p>
      <w:r xmlns:w="http://schemas.openxmlformats.org/wordprocessingml/2006/main">
        <w:t xml:space="preserve">Í stuttu máli, kafli 2 í 1. Kroníkubók sýnir ættfræðigögn, allt frá sonum Jakobs til Davíðs. Að skrá athyglisverðar tölur, rekja ættir í gegnum kynslóðir. Leggðu áherslu á ættkvíslir eins og Júda, afkomendur eins og Peres. Þetta Í stuttu máli, kafli veitir sögulegan grunn til að skilja ætterni Ísraels, með áherslu á lykilmenn eins og Davíð innan ætternis.</w:t>
      </w:r>
    </w:p>
    <w:p/>
    <w:p>
      <w:r xmlns:w="http://schemas.openxmlformats.org/wordprocessingml/2006/main">
        <w:t xml:space="preserve">Fyrri Kroníkubók 2:1 Þessir eru synir Ísraels; Rúben, Símeon, Leví og Júda, Íssakar og Sebúlon,</w:t>
      </w:r>
    </w:p>
    <w:p/>
    <w:p>
      <w:r xmlns:w="http://schemas.openxmlformats.org/wordprocessingml/2006/main">
        <w:t xml:space="preserve">Í þessum kafla eru taldir upp sonu Ísraels.</w:t>
      </w:r>
    </w:p>
    <w:p/>
    <w:p>
      <w:r xmlns:w="http://schemas.openxmlformats.org/wordprocessingml/2006/main">
        <w:t xml:space="preserve">1: Guð er alltaf trúr loforðum sínum og sáttmála sínum við fólk sitt um að gera það að mikilli þjóð.</w:t>
      </w:r>
    </w:p>
    <w:p/>
    <w:p>
      <w:r xmlns:w="http://schemas.openxmlformats.org/wordprocessingml/2006/main">
        <w:t xml:space="preserve">2: Við getum treyst á áætlun Guðs fyrir okkur, jafnvel þegar hún virðist ekki skýr í augnablikinu.</w:t>
      </w:r>
    </w:p>
    <w:p/>
    <w:p>
      <w:r xmlns:w="http://schemas.openxmlformats.org/wordprocessingml/2006/main">
        <w:t xml:space="preserve">1: 1. Mósebók 12:1-3; Loforð Guðs til Abrahams um að gera hann að mikilli þjóð.</w:t>
      </w:r>
    </w:p>
    <w:p/>
    <w:p>
      <w:r xmlns:w="http://schemas.openxmlformats.org/wordprocessingml/2006/main">
        <w:t xml:space="preserve">2: Galatabréfið 3:6-9; Trúfesti Guðs við sáttmála hans við Abraham og sú staðreynd að hann var ekki háður verkum.</w:t>
      </w:r>
    </w:p>
    <w:p/>
    <w:p>
      <w:r xmlns:w="http://schemas.openxmlformats.org/wordprocessingml/2006/main">
        <w:t xml:space="preserve">Fyrri Kroníkubók 2:2 Dan, Jósef, Benjamín, Naftalí, Gað og Aser.</w:t>
      </w:r>
    </w:p>
    <w:p/>
    <w:p>
      <w:r xmlns:w="http://schemas.openxmlformats.org/wordprocessingml/2006/main">
        <w:t xml:space="preserve">Þessi texti telur upp sex af tólf sonum Jakobs: Dan, Jósef, Benjamín, Naftalí, Gað og Aser.</w:t>
      </w:r>
    </w:p>
    <w:p/>
    <w:p>
      <w:r xmlns:w="http://schemas.openxmlformats.org/wordprocessingml/2006/main">
        <w:t xml:space="preserve">1. Hvernig Guð notar hina veiku til að framkvæma stóra hluti</w:t>
      </w:r>
    </w:p>
    <w:p/>
    <w:p>
      <w:r xmlns:w="http://schemas.openxmlformats.org/wordprocessingml/2006/main">
        <w:t xml:space="preserve">2. Trúfesti Guðs við að halda loforð sín</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Fyrsta Mósebók 28:15 - Sjá, ég er með þér og mun vaka yfir þér hvert sem þú ferð, og ég mun leiða þig aftur til þessa lands. Ég mun ekki yfirgefa þig fyrr en ég hef gert það sem ég hef lofað þér.</w:t>
      </w:r>
    </w:p>
    <w:p/>
    <w:p>
      <w:r xmlns:w="http://schemas.openxmlformats.org/wordprocessingml/2006/main">
        <w:t xml:space="preserve">Fyrri Kroníkubók 2:3 Júda synir; Er, Ónan og Sela, sem þrír fæddust honum af dóttur Súa kanversku. Og Er, frumburður Júda, var illur í augum Drottins. og hann drap hann.</w:t>
      </w:r>
    </w:p>
    <w:p/>
    <w:p>
      <w:r xmlns:w="http://schemas.openxmlformats.org/wordprocessingml/2006/main">
        <w:t xml:space="preserve">Júda átti þrjá syni, Er, Ónan og Sela, fædda af kanversku konunni Súa. Er, frumburðurinn, var vondur í augum Guðs og var drepinn af honum.</w:t>
      </w:r>
    </w:p>
    <w:p/>
    <w:p>
      <w:r xmlns:w="http://schemas.openxmlformats.org/wordprocessingml/2006/main">
        <w:t xml:space="preserve">1. Kraftur Guðs: Hvernig dómur Guðs er réttlátur og réttlátur</w:t>
      </w:r>
    </w:p>
    <w:p/>
    <w:p>
      <w:r xmlns:w="http://schemas.openxmlformats.org/wordprocessingml/2006/main">
        <w:t xml:space="preserve">2. Að læra af afleiðingum syndarinnar: Að skilja kostnaðinn af óhlýðni</w:t>
      </w:r>
    </w:p>
    <w:p/>
    <w:p>
      <w:r xmlns:w="http://schemas.openxmlformats.org/wordprocessingml/2006/main">
        <w:t xml:space="preserve">1. Orðskviðirnir 16:2 Allir vegir manns eru hreinir í hans augum; en Drottinn vegur andana.</w:t>
      </w:r>
    </w:p>
    <w:p/>
    <w:p>
      <w:r xmlns:w="http://schemas.openxmlformats.org/wordprocessingml/2006/main">
        <w:t xml:space="preserve">2. Rómverjabréfið 11:33-34 Ó djúp auðlegðanna, bæði visku og þekkingar Guðs! Hversu órannsakanlegir eru dómar hans og vegir hans órannsakanlegir! Því hver hefur þekkt huga Drottins? eða hver hefir verið ráðgjafi hans?</w:t>
      </w:r>
    </w:p>
    <w:p/>
    <w:p>
      <w:r xmlns:w="http://schemas.openxmlformats.org/wordprocessingml/2006/main">
        <w:t xml:space="preserve">Fyrri Kroníkubók 2:4 Og Tamar tengdadóttir hans ól honum Peres og Sera. Allir synir Júda voru fimm.</w:t>
      </w:r>
    </w:p>
    <w:p/>
    <w:p>
      <w:r xmlns:w="http://schemas.openxmlformats.org/wordprocessingml/2006/main">
        <w:t xml:space="preserve">Tamar, tengdadóttir Júda, fæddi honum tvo syni, Peres og Sera, sem gerir alls fimm syni Júda.</w:t>
      </w:r>
    </w:p>
    <w:p/>
    <w:p>
      <w:r xmlns:w="http://schemas.openxmlformats.org/wordprocessingml/2006/main">
        <w:t xml:space="preserve">1. Kraftur trúrra kvenna: Skoðuð fordæmi Tamar í 1. Kroníkubók 2:4</w:t>
      </w:r>
    </w:p>
    <w:p/>
    <w:p>
      <w:r xmlns:w="http://schemas.openxmlformats.org/wordprocessingml/2006/main">
        <w:t xml:space="preserve">2. Blessun þess að vera hluti af fjölskyldu: Kanna fimm syni Júda í 1. Kroníkubók 2:4</w:t>
      </w:r>
    </w:p>
    <w:p/>
    <w:p>
      <w:r xmlns:w="http://schemas.openxmlformats.org/wordprocessingml/2006/main">
        <w:t xml:space="preserve">1. Fyrsta Mósebók 38:26-30 - Trúfesti og hugrekki Tamar í mótlætinu</w:t>
      </w:r>
    </w:p>
    <w:p/>
    <w:p>
      <w:r xmlns:w="http://schemas.openxmlformats.org/wordprocessingml/2006/main">
        <w:t xml:space="preserve">2. Matteusarguðspjall 1:3 - Ættartal Jesú, sem byrjar á Júda, niðja hans</w:t>
      </w:r>
    </w:p>
    <w:p/>
    <w:p>
      <w:r xmlns:w="http://schemas.openxmlformats.org/wordprocessingml/2006/main">
        <w:t xml:space="preserve">Fyrri Kroníkubók 2:5 Synir Peres; Hesron og Hamul.</w:t>
      </w:r>
    </w:p>
    <w:p/>
    <w:p>
      <w:r xmlns:w="http://schemas.openxmlformats.org/wordprocessingml/2006/main">
        <w:t xml:space="preserve">Phares átti tvo syni, Hesron og Hamul.</w:t>
      </w:r>
    </w:p>
    <w:p/>
    <w:p>
      <w:r xmlns:w="http://schemas.openxmlformats.org/wordprocessingml/2006/main">
        <w:t xml:space="preserve">1. Mikilvægi fjölskylduarfs og arfleifðar í lífi okkar.</w:t>
      </w:r>
    </w:p>
    <w:p/>
    <w:p>
      <w:r xmlns:w="http://schemas.openxmlformats.org/wordprocessingml/2006/main">
        <w:t xml:space="preserve">2. Líf okkar mótast af arfleifð þeirra sem komu á undan okkur.</w:t>
      </w:r>
    </w:p>
    <w:p/>
    <w:p>
      <w:r xmlns:w="http://schemas.openxmlformats.org/wordprocessingml/2006/main">
        <w:t xml:space="preserve">1. 1. Mósebók 29:35 "Og hún varð þunguð aftur og ól son og sagði: Nú vil ég lofa Drottin. Fyrir því nefndi hún hann Júda og fór að fæða."</w:t>
      </w:r>
    </w:p>
    <w:p/>
    <w:p>
      <w:r xmlns:w="http://schemas.openxmlformats.org/wordprocessingml/2006/main">
        <w:t xml:space="preserve">2. Orðskviðirnir 13:22 "Góður maður lætur barnabörnum sínum eftir arfleifð, og auður syndarans er geymdur réttlátum."</w:t>
      </w:r>
    </w:p>
    <w:p/>
    <w:p>
      <w:r xmlns:w="http://schemas.openxmlformats.org/wordprocessingml/2006/main">
        <w:t xml:space="preserve">Fyrri Kroníkubók 2:6 Og synir Sera: Simrí, Etan, Heman, Kalkól og Dara, alls fimm.</w:t>
      </w:r>
    </w:p>
    <w:p/>
    <w:p>
      <w:r xmlns:w="http://schemas.openxmlformats.org/wordprocessingml/2006/main">
        <w:t xml:space="preserve">Í þessum kafla er minnst á fimm sonu Sera - Simrí, Etan, Heman, Kalkól og Dara.</w:t>
      </w:r>
    </w:p>
    <w:p/>
    <w:p>
      <w:r xmlns:w="http://schemas.openxmlformats.org/wordprocessingml/2006/main">
        <w:t xml:space="preserve">1. Kraftur kynslóða blessana: Kanna arfleifð sona Zerah</w:t>
      </w:r>
    </w:p>
    <w:p/>
    <w:p>
      <w:r xmlns:w="http://schemas.openxmlformats.org/wordprocessingml/2006/main">
        <w:t xml:space="preserve">2. Áhrif fjölskyldunnar: Líf sona Zerah</w:t>
      </w:r>
    </w:p>
    <w:p/>
    <w:p>
      <w:r xmlns:w="http://schemas.openxmlformats.org/wordprocessingml/2006/main">
        <w:t xml:space="preserve">1. Fyrsta Mósebók 10:6 - Og synir Kams; Kús, Misraím, Pút og Kanaan.</w:t>
      </w:r>
    </w:p>
    <w:p/>
    <w:p>
      <w:r xmlns:w="http://schemas.openxmlformats.org/wordprocessingml/2006/main">
        <w:t xml:space="preserve">2. Sálmur 112:2 - Afkomendur hans verða voldugir í landinu; Blessuð verður kynslóð hinna hreinskilnu.</w:t>
      </w:r>
    </w:p>
    <w:p/>
    <w:p>
      <w:r xmlns:w="http://schemas.openxmlformats.org/wordprocessingml/2006/main">
        <w:t xml:space="preserve">Fyrri Kroníkubók 2:7 Og synir Karmí: Akar, Ísraels ólgari, sem brást í bannfæringu.</w:t>
      </w:r>
    </w:p>
    <w:p/>
    <w:p>
      <w:r xmlns:w="http://schemas.openxmlformats.org/wordprocessingml/2006/main">
        <w:t xml:space="preserve">Synir Karmí eru taldir upp í 1. Kroníkubók 2:7, þar sem Akar er auðkenndur sem sá sem brást með bölvuðum hlut.</w:t>
      </w:r>
    </w:p>
    <w:p/>
    <w:p>
      <w:r xmlns:w="http://schemas.openxmlformats.org/wordprocessingml/2006/main">
        <w:t xml:space="preserve">1. Afleiðingar syndarinnar: Lærdómur frá Akar í 1. Kroníkubók 2:7</w:t>
      </w:r>
    </w:p>
    <w:p/>
    <w:p>
      <w:r xmlns:w="http://schemas.openxmlformats.org/wordprocessingml/2006/main">
        <w:t xml:space="preserve">2. Kraftur freistingarinnar: Að sigrast á syndinni í dæmi Achars</w:t>
      </w:r>
    </w:p>
    <w:p/>
    <w:p>
      <w:r xmlns:w="http://schemas.openxmlformats.org/wordprocessingml/2006/main">
        <w:t xml:space="preserve">1. 1. Kroníkubók 2:7</w:t>
      </w:r>
    </w:p>
    <w:p/>
    <w:p>
      <w:r xmlns:w="http://schemas.openxmlformats.org/wordprocessingml/2006/main">
        <w:t xml:space="preserve">2. Jakobsbréfið 1:14-15,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Fyrri Kroníkubók 2:8 Og synir Etans: Azaría.</w:t>
      </w:r>
    </w:p>
    <w:p/>
    <w:p>
      <w:r xmlns:w="http://schemas.openxmlformats.org/wordprocessingml/2006/main">
        <w:t xml:space="preserve">Þessi leið lýsir afkomendum Etans, þar á meðal syni hans Asaría.</w:t>
      </w:r>
    </w:p>
    <w:p/>
    <w:p>
      <w:r xmlns:w="http://schemas.openxmlformats.org/wordprocessingml/2006/main">
        <w:t xml:space="preserve">1. Guð fagnar lífi og arfleifð þeirra sem heiðra hann, jafnvel þótt nafn þeirra sé ekki almennt þekkt.</w:t>
      </w:r>
    </w:p>
    <w:p/>
    <w:p>
      <w:r xmlns:w="http://schemas.openxmlformats.org/wordprocessingml/2006/main">
        <w:t xml:space="preserve">2. Guð er trúr því að halda loforð sín til kynslóða, og afhendir trúna trúfastlega til þeirrar næstu.</w:t>
      </w:r>
    </w:p>
    <w:p/>
    <w:p>
      <w:r xmlns:w="http://schemas.openxmlformats.org/wordprocessingml/2006/main">
        <w:t xml:space="preserve">1. Rómverjabréfið 8:28; Og vér vitum, að þeim, sem Guð elska, samverkar allt til góðs, þeim, sem kallaðir eru eftir ásetningi hans.</w:t>
      </w:r>
    </w:p>
    <w:p/>
    <w:p>
      <w:r xmlns:w="http://schemas.openxmlformats.org/wordprocessingml/2006/main">
        <w:t xml:space="preserve">2. Sálmur 145:4; Ein kynslóð mun lofa verk þín öðrum og kunngjöra máttarverk þín.</w:t>
      </w:r>
    </w:p>
    <w:p/>
    <w:p>
      <w:r xmlns:w="http://schemas.openxmlformats.org/wordprocessingml/2006/main">
        <w:t xml:space="preserve">Fyrri Kroníkubók 2:9 Og synir Hesrons, er honum fæddust, Jerahmeel, Ram og Chelubai.</w:t>
      </w:r>
    </w:p>
    <w:p/>
    <w:p>
      <w:r xmlns:w="http://schemas.openxmlformats.org/wordprocessingml/2006/main">
        <w:t xml:space="preserve">Hesron átti þrjá syni, Jerahmeel, Ram og Chelubai.</w:t>
      </w:r>
    </w:p>
    <w:p/>
    <w:p>
      <w:r xmlns:w="http://schemas.openxmlformats.org/wordprocessingml/2006/main">
        <w:t xml:space="preserve">1. Blessun Guðs í gegnum fjölskylduna: Hvernig er hægt að sjá blessun Guðs í gegnum kynslóðalínur</w:t>
      </w:r>
    </w:p>
    <w:p/>
    <w:p>
      <w:r xmlns:w="http://schemas.openxmlformats.org/wordprocessingml/2006/main">
        <w:t xml:space="preserve">2. Mikilvægi heiðurs: Hvernig á að lifa réttlátlega og virða kynslóðirnar á undan okkur</w:t>
      </w:r>
    </w:p>
    <w:p/>
    <w:p>
      <w:r xmlns:w="http://schemas.openxmlformats.org/wordprocessingml/2006/main">
        <w:t xml:space="preserve">1. Sálmur 103:17-18 - En frá eilífð til eilífðar er kærleikur Drottins með þeim sem óttast hann og réttlæti hans við barnabörn þeirra.</w:t>
      </w:r>
    </w:p>
    <w:p/>
    <w:p>
      <w:r xmlns:w="http://schemas.openxmlformats.org/wordprocessingml/2006/main">
        <w:t xml:space="preserve">2. Efesusbréfið 6:2-3 - Heiðra föður þinn og móður sem er fyrsta boðorðið með fyrirheiti svo að þér fari vel og þú megir njóta langrar lífs á jörðu.</w:t>
      </w:r>
    </w:p>
    <w:p/>
    <w:p>
      <w:r xmlns:w="http://schemas.openxmlformats.org/wordprocessingml/2006/main">
        <w:t xml:space="preserve">Fyrri Kroníkubók 2:10 Og Ram gat Ammínadab. Og Ammínadab gat Nahson, höfðingja Júda sona.</w:t>
      </w:r>
    </w:p>
    <w:p/>
    <w:p>
      <w:r xmlns:w="http://schemas.openxmlformats.org/wordprocessingml/2006/main">
        <w:t xml:space="preserve">Í kaflanum er ættfræði Júda lýst, rakið til Rams og Amminadabs og tekið fram að Nahson var höfðingi Júda sona.</w:t>
      </w:r>
    </w:p>
    <w:p/>
    <w:p>
      <w:r xmlns:w="http://schemas.openxmlformats.org/wordprocessingml/2006/main">
        <w:t xml:space="preserve">1. Trúfesti Guðs við að stofna útvalið fólk sitt - 1. Kroníkubók 2:10</w:t>
      </w:r>
    </w:p>
    <w:p/>
    <w:p>
      <w:r xmlns:w="http://schemas.openxmlformats.org/wordprocessingml/2006/main">
        <w:t xml:space="preserve">2. Mikilvægi þess að þekkja arfleifð okkar - 1. Kroníkubók 2:10</w:t>
      </w:r>
    </w:p>
    <w:p/>
    <w:p>
      <w:r xmlns:w="http://schemas.openxmlformats.org/wordprocessingml/2006/main">
        <w:t xml:space="preserve">1. Rut 4:18-22 - Bóas og Rut rekja arfleifð sína til Júda</w:t>
      </w:r>
    </w:p>
    <w:p/>
    <w:p>
      <w:r xmlns:w="http://schemas.openxmlformats.org/wordprocessingml/2006/main">
        <w:t xml:space="preserve">2. Matteusarguðspjall 1:1-17 - Ætttal Jesú af Júdaætt</w:t>
      </w:r>
    </w:p>
    <w:p/>
    <w:p>
      <w:r xmlns:w="http://schemas.openxmlformats.org/wordprocessingml/2006/main">
        <w:t xml:space="preserve">Fyrri Kroníkubók 2:11 Og Nahson gat Salma, og Salma gat Bóas,</w:t>
      </w:r>
    </w:p>
    <w:p/>
    <w:p>
      <w:r xmlns:w="http://schemas.openxmlformats.org/wordprocessingml/2006/main">
        <w:t xml:space="preserve">Í kaflanum er minnst á ættartölu Bóasar og rekja ættir hans aftur til Nahsons.</w:t>
      </w:r>
    </w:p>
    <w:p/>
    <w:p>
      <w:r xmlns:w="http://schemas.openxmlformats.org/wordprocessingml/2006/main">
        <w:t xml:space="preserve">1. Kraftur handar Guðs í lífi okkar: Kannaðu ættir Bóasar</w:t>
      </w:r>
    </w:p>
    <w:p/>
    <w:p>
      <w:r xmlns:w="http://schemas.openxmlformats.org/wordprocessingml/2006/main">
        <w:t xml:space="preserve">2. Að enduruppgötva rætur okkar: Að fagna forfeðrum okkar</w:t>
      </w:r>
    </w:p>
    <w:p/>
    <w:p>
      <w:r xmlns:w="http://schemas.openxmlformats.org/wordprocessingml/2006/main">
        <w:t xml:space="preserve">1. Rómverjabréfið 4:13-17 - Fyrirheitið til Abrahams og niðja hans um að hann yrði erfingi heimsins kom ekki fyrir lögmálið heldur fyrir réttlæti trúarinnar.</w:t>
      </w:r>
    </w:p>
    <w:p/>
    <w:p>
      <w:r xmlns:w="http://schemas.openxmlformats.org/wordprocessingml/2006/main">
        <w:t xml:space="preserve">2. Sálmur 103:17 - En miskunn Drottins er frá eilífð til eilífðar yfir þeim sem óttast hann, og réttlæti hans við barnabörn.</w:t>
      </w:r>
    </w:p>
    <w:p/>
    <w:p>
      <w:r xmlns:w="http://schemas.openxmlformats.org/wordprocessingml/2006/main">
        <w:t xml:space="preserve">Fyrri Kroníkubók 2:12 Og Bóas gat Óbeð, og Óbeð gat Ísaí,</w:t>
      </w:r>
    </w:p>
    <w:p/>
    <w:p>
      <w:r xmlns:w="http://schemas.openxmlformats.org/wordprocessingml/2006/main">
        <w:t xml:space="preserve">Bóas var faðir Óbeds og Óbed var faðir Ísaí.</w:t>
      </w:r>
    </w:p>
    <w:p/>
    <w:p>
      <w:r xmlns:w="http://schemas.openxmlformats.org/wordprocessingml/2006/main">
        <w:t xml:space="preserve">1. Trúmennska Guðs við fólk sitt: Bóas, Óbeð og Ísaí</w:t>
      </w:r>
    </w:p>
    <w:p/>
    <w:p>
      <w:r xmlns:w="http://schemas.openxmlformats.org/wordprocessingml/2006/main">
        <w:t xml:space="preserve">2. Merking kynslóðatrúar</w:t>
      </w:r>
    </w:p>
    <w:p/>
    <w:p>
      <w:r xmlns:w="http://schemas.openxmlformats.org/wordprocessingml/2006/main">
        <w:t xml:space="preserve">1. Rut 4:17-22</w:t>
      </w:r>
    </w:p>
    <w:p/>
    <w:p>
      <w:r xmlns:w="http://schemas.openxmlformats.org/wordprocessingml/2006/main">
        <w:t xml:space="preserve">2. Sálmur 78:1-7</w:t>
      </w:r>
    </w:p>
    <w:p/>
    <w:p>
      <w:r xmlns:w="http://schemas.openxmlformats.org/wordprocessingml/2006/main">
        <w:t xml:space="preserve">Fyrri Kroníkubók 2:13 Og Ísaí gat Elíab frumgetinn sinn, annan Abinadab og hinn þriðja Simma,</w:t>
      </w:r>
    </w:p>
    <w:p/>
    <w:p>
      <w:r xmlns:w="http://schemas.openxmlformats.org/wordprocessingml/2006/main">
        <w:t xml:space="preserve">Yfirferð: Ísaí gat þrjá syni, Elíab, Abinadab og Simma.</w:t>
      </w:r>
    </w:p>
    <w:p/>
    <w:p>
      <w:r xmlns:w="http://schemas.openxmlformats.org/wordprocessingml/2006/main">
        <w:t xml:space="preserve">Ísaí átti þrjá syni: Elíab, Abinadab og Simma.</w:t>
      </w:r>
    </w:p>
    <w:p/>
    <w:p>
      <w:r xmlns:w="http://schemas.openxmlformats.org/wordprocessingml/2006/main">
        <w:t xml:space="preserve">1. Mikilvægi fjölskyldunnar: Lærdómur frá Jesse og sonum hans.</w:t>
      </w:r>
    </w:p>
    <w:p/>
    <w:p>
      <w:r xmlns:w="http://schemas.openxmlformats.org/wordprocessingml/2006/main">
        <w:t xml:space="preserve">2. Blessunin af því að eiga systkini: Lítið á fjölskyldu Jesse.</w:t>
      </w:r>
    </w:p>
    <w:p/>
    <w:p>
      <w:r xmlns:w="http://schemas.openxmlformats.org/wordprocessingml/2006/main">
        <w:t xml:space="preserve">1. Efesusbréfið 6:1-4 - Börn, hlýðið foreldrum yðar í Drottni, því að þetta er rétt. Heiðra föður þinn og móður; (sem er fyrsta boðorðið með fyrirheiti;) að þér megi vel fara og þú lifir lengi á jörðinni.</w:t>
      </w:r>
    </w:p>
    <w:p/>
    <w:p>
      <w:r xmlns:w="http://schemas.openxmlformats.org/wordprocessingml/2006/main">
        <w:t xml:space="preserve">2. Sálmur 127:3-5 - Sjá, börn eru arfleifð Drottins, og ávöxtur móðurkviðar er laun hans. Eins og örvar eru í hendi voldugs manns; svo eru unglingabörn. Sæll er sá maður, sem hefir örva sinn fullan af þeim. Þeir skulu ekki verða til skammar, heldur munu þeir tala við óvinina í hliðinu.</w:t>
      </w:r>
    </w:p>
    <w:p/>
    <w:p>
      <w:r xmlns:w="http://schemas.openxmlformats.org/wordprocessingml/2006/main">
        <w:t xml:space="preserve">Fyrri Kroníkubók 2:14 Netaneel fjórði, Raddaí fimmti,</w:t>
      </w:r>
    </w:p>
    <w:p/>
    <w:p>
      <w:r xmlns:w="http://schemas.openxmlformats.org/wordprocessingml/2006/main">
        <w:t xml:space="preserve">Í kaflanum er minnst á fimm sonu Davíðs: Sammua, Sóbab, Natan, Netaneel og Raddaí.</w:t>
      </w:r>
    </w:p>
    <w:p/>
    <w:p>
      <w:r xmlns:w="http://schemas.openxmlformats.org/wordprocessingml/2006/main">
        <w:t xml:space="preserve">1. Mikilvægi fjölskyldunnar og arfleifð sem við skiljum eftir okkur.</w:t>
      </w:r>
    </w:p>
    <w:p/>
    <w:p>
      <w:r xmlns:w="http://schemas.openxmlformats.org/wordprocessingml/2006/main">
        <w:t xml:space="preserve">2. Mikilvægi nafna og þær sögur sem þau geta sagt.</w:t>
      </w:r>
    </w:p>
    <w:p/>
    <w:p>
      <w:r xmlns:w="http://schemas.openxmlformats.org/wordprocessingml/2006/main">
        <w:t xml:space="preserve">1. Orðskviðirnir 17:6 - Barnabörn eru kóróna aldraðra og dýrð barna er feður þeirra.</w:t>
      </w:r>
    </w:p>
    <w:p/>
    <w:p>
      <w:r xmlns:w="http://schemas.openxmlformats.org/wordprocessingml/2006/main">
        <w:t xml:space="preserve">2. Sálmur 127:3 - Sjá, börn eru arfleifð frá Drottni, ávöxtur móðurkviðar laun.</w:t>
      </w:r>
    </w:p>
    <w:p/>
    <w:p>
      <w:r xmlns:w="http://schemas.openxmlformats.org/wordprocessingml/2006/main">
        <w:t xml:space="preserve">Fyrri Kroníkubók 2:15 Ozem sjötti, Davíð sjöundi.</w:t>
      </w:r>
    </w:p>
    <w:p/>
    <w:p>
      <w:r xmlns:w="http://schemas.openxmlformats.org/wordprocessingml/2006/main">
        <w:t xml:space="preserve">Þessi texti úr 1. Kroníkubók 2:15 sýnir syni Júda og ættartölu þeirra.</w:t>
      </w:r>
    </w:p>
    <w:p/>
    <w:p>
      <w:r xmlns:w="http://schemas.openxmlformats.org/wordprocessingml/2006/main">
        <w:t xml:space="preserve">1. Mikilvægi fjölskyldunnar: Hvernig forfeður okkar móta sjálfsmynd okkar</w:t>
      </w:r>
    </w:p>
    <w:p/>
    <w:p>
      <w:r xmlns:w="http://schemas.openxmlformats.org/wordprocessingml/2006/main">
        <w:t xml:space="preserve">2. Kraftur trúarinnar: Styrkur fyrirbera okkar</w:t>
      </w:r>
    </w:p>
    <w:p/>
    <w:p>
      <w:r xmlns:w="http://schemas.openxmlformats.org/wordprocessingml/2006/main">
        <w:t xml:space="preserve">1. Sálmur 78:5-7 - „Því að hann staðfesti vitnisburð í Jakob og setti lögmál í Ísrael, sem hann bauð feðrum vorum að kenna börnum sínum, svo að næsta kynslóð kynni að þekkja þau, ófædd börn og rísa upp. og segðu börnum þeirra frá þeim, svo að þau bindi von sína til Guðs og gleymi ekki verkum Guðs, heldur haldi boðorð hans."</w:t>
      </w:r>
    </w:p>
    <w:p/>
    <w:p>
      <w:r xmlns:w="http://schemas.openxmlformats.org/wordprocessingml/2006/main">
        <w:t xml:space="preserve">2. Efesusbréfið 6:1-3 - "Börn, hlýðið foreldrum yðar í Drottni, því að þetta er rétt. Heiðra föður yðar og móður (þetta er fyrsta boðorðið með fyrirheiti), svo að þér fari vel og þér gæti lifað lengi í landinu."</w:t>
      </w:r>
    </w:p>
    <w:p/>
    <w:p>
      <w:r xmlns:w="http://schemas.openxmlformats.org/wordprocessingml/2006/main">
        <w:t xml:space="preserve">Fyrri Kroníkubók 2:16 Systur þeirra voru Serúja og Abígail. Og synir Serúja: Abísaí, Jóab og Asahel, þrír.</w:t>
      </w:r>
    </w:p>
    <w:p/>
    <w:p>
      <w:r xmlns:w="http://schemas.openxmlformats.org/wordprocessingml/2006/main">
        <w:t xml:space="preserve">Í þessum kafla er minnst á þrjá syni Serúja, Abísaí, Jóab og Asahel.</w:t>
      </w:r>
    </w:p>
    <w:p/>
    <w:p>
      <w:r xmlns:w="http://schemas.openxmlformats.org/wordprocessingml/2006/main">
        <w:t xml:space="preserve">1. Lifðu hugrekkislífi: Lærdómur af lífi Serúja</w:t>
      </w:r>
    </w:p>
    <w:p/>
    <w:p>
      <w:r xmlns:w="http://schemas.openxmlformats.org/wordprocessingml/2006/main">
        <w:t xml:space="preserve">2. Einbeittu þér að því sem skiptir mestu máli: Trúfasta dæmið um Serúja</w:t>
      </w:r>
    </w:p>
    <w:p/>
    <w:p>
      <w:r xmlns:w="http://schemas.openxmlformats.org/wordprocessingml/2006/main">
        <w:t xml:space="preserve">1. 1. Samúelsbók 18:1-4 - Vináttusáttmáli Davíðs og Jónatans</w:t>
      </w:r>
    </w:p>
    <w:p/>
    <w:p>
      <w:r xmlns:w="http://schemas.openxmlformats.org/wordprocessingml/2006/main">
        <w:t xml:space="preserve">2. Filippíbréfið 3:7-14 - Að vera sáttur við Krist</w:t>
      </w:r>
    </w:p>
    <w:p/>
    <w:p>
      <w:r xmlns:w="http://schemas.openxmlformats.org/wordprocessingml/2006/main">
        <w:t xml:space="preserve">Fyrri Kroníkubók 2:17 Og Abígail ól Amasa, og faðir Amasa var Jeter Ísmaelíti.</w:t>
      </w:r>
    </w:p>
    <w:p/>
    <w:p>
      <w:r xmlns:w="http://schemas.openxmlformats.org/wordprocessingml/2006/main">
        <w:t xml:space="preserve">Abígail ól Amasa og faðir hans var Jeter Ísmaelíti.</w:t>
      </w:r>
    </w:p>
    <w:p/>
    <w:p>
      <w:r xmlns:w="http://schemas.openxmlformats.org/wordprocessingml/2006/main">
        <w:t xml:space="preserve">1. Guð hefur áætlun fyrir hvert og eitt okkar, sama uppruna okkar eða uppruna.</w:t>
      </w:r>
    </w:p>
    <w:p/>
    <w:p>
      <w:r xmlns:w="http://schemas.openxmlformats.org/wordprocessingml/2006/main">
        <w:t xml:space="preserve">2. Guð hefur vald til að skapa eitthvað fallegt úr hvaða aðstæðum sem er.</w:t>
      </w:r>
    </w:p>
    <w:p/>
    <w:p>
      <w:r xmlns:w="http://schemas.openxmlformats.org/wordprocessingml/2006/main">
        <w:t xml:space="preserve">1. Jeremía 29:11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8:28 Og vér vitum, að Guð vinnur í öllu til heilla þeim, sem elska hann, sem kallaðir eru eftir ásetningi hans.</w:t>
      </w:r>
    </w:p>
    <w:p/>
    <w:p>
      <w:r xmlns:w="http://schemas.openxmlformats.org/wordprocessingml/2006/main">
        <w:t xml:space="preserve">Fyrri Kroníkubók 2:18 Og Kaleb Hesronsson gat börn Asúbu konu hans og Jeríót. Jeser, Sóbab og Ardon.</w:t>
      </w:r>
    </w:p>
    <w:p/>
    <w:p>
      <w:r xmlns:w="http://schemas.openxmlformats.org/wordprocessingml/2006/main">
        <w:t xml:space="preserve">Kaleb, sonur Hesrons, átti börn með konu sinni Asúbu og dóttur hennar Jeríot. Synir þeirra voru Jeser, Sóbab og Ardon.</w:t>
      </w:r>
    </w:p>
    <w:p/>
    <w:p>
      <w:r xmlns:w="http://schemas.openxmlformats.org/wordprocessingml/2006/main">
        <w:t xml:space="preserve">1. Mikilvægi fjölskyldunnar: Að fagna arfleifð Caleb og barna hans</w:t>
      </w:r>
    </w:p>
    <w:p/>
    <w:p>
      <w:r xmlns:w="http://schemas.openxmlformats.org/wordprocessingml/2006/main">
        <w:t xml:space="preserve">2. Trúfastur og tryggur: Dæmi Kalebs og afkomenda hans</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Efesusbréfið 6:1-3 - "Börn, hlýðið foreldrum yðar í Drottni, því að þetta er rétt. Heiðra föður yðar og móður (þetta er fyrsta boðorðið með fyrirheiti), svo að þér fari vel og þér getur lifað lengi í landinu.</w:t>
      </w:r>
    </w:p>
    <w:p/>
    <w:p>
      <w:r xmlns:w="http://schemas.openxmlformats.org/wordprocessingml/2006/main">
        <w:t xml:space="preserve">Fyrri Kroníkubók 2:19 Og er Asúba var dáinn, tók Kaleb til sín Efrat, sem ól honum Húr.</w:t>
      </w:r>
    </w:p>
    <w:p/>
    <w:p>
      <w:r xmlns:w="http://schemas.openxmlformats.org/wordprocessingml/2006/main">
        <w:t xml:space="preserve">Kaleb tók Efrat að eiginkonu eftir að Asúba dó og ól hún honum son að nafni Húr.</w:t>
      </w:r>
    </w:p>
    <w:p/>
    <w:p>
      <w:r xmlns:w="http://schemas.openxmlformats.org/wordprocessingml/2006/main">
        <w:t xml:space="preserve">1. Aldrei gefast upp á kærleika - jafnvel á sorgartímum hefur Guð veitt okkur leið til að finna gleði í gegnum kærleika.</w:t>
      </w:r>
    </w:p>
    <w:p/>
    <w:p>
      <w:r xmlns:w="http://schemas.openxmlformats.org/wordprocessingml/2006/main">
        <w:t xml:space="preserve">2. Mikilvægi fjölskyldunnar - fjölskyldueiningin er gjöf frá Guði og við ættum að þykja vænt um tengslin sem við höfum við ástvini okkar.</w:t>
      </w:r>
    </w:p>
    <w:p/>
    <w:p>
      <w:r xmlns:w="http://schemas.openxmlformats.org/wordprocessingml/2006/main">
        <w:t xml:space="preserve">1. Fyrsta Mósebók 2:24 - Fyrir því skal maður yfirgefa föður sinn og móður og halda sig við konu sína, og þau skulu vera eitt hold.</w:t>
      </w:r>
    </w:p>
    <w:p/>
    <w:p>
      <w:r xmlns:w="http://schemas.openxmlformats.org/wordprocessingml/2006/main">
        <w:t xml:space="preserve">2. Orðskviðirnir 18:22 - Hver sem finnur konu finnur gott og fær náð Drottins.</w:t>
      </w:r>
    </w:p>
    <w:p/>
    <w:p>
      <w:r xmlns:w="http://schemas.openxmlformats.org/wordprocessingml/2006/main">
        <w:t xml:space="preserve">Fyrri Kroníkubók 2:20 Og Húr gat Úrí, og Urí gat Besalel.</w:t>
      </w:r>
    </w:p>
    <w:p/>
    <w:p>
      <w:r xmlns:w="http://schemas.openxmlformats.org/wordprocessingml/2006/main">
        <w:t xml:space="preserve">Húr var faðir Úrí, og Urí var faðir Besalel.</w:t>
      </w:r>
    </w:p>
    <w:p/>
    <w:p>
      <w:r xmlns:w="http://schemas.openxmlformats.org/wordprocessingml/2006/main">
        <w:t xml:space="preserve">1. Guð notar allar kynslóðir til að halda áfram starfi sínu og arfleifð.</w:t>
      </w:r>
    </w:p>
    <w:p/>
    <w:p>
      <w:r xmlns:w="http://schemas.openxmlformats.org/wordprocessingml/2006/main">
        <w:t xml:space="preserve">2. Trúfesti Guðs er augljós í kynslóðum fólks hans.</w:t>
      </w:r>
    </w:p>
    <w:p/>
    <w:p>
      <w:r xmlns:w="http://schemas.openxmlformats.org/wordprocessingml/2006/main">
        <w:t xml:space="preserve">1. Sálmur 78:4 - Vér munum ekki fela þá fyrir börnum þeirra og sýna komandi kynslóð lofsöng Drottins og mátt hans og dásemdarverk hans, sem hann hefur gjört.</w:t>
      </w:r>
    </w:p>
    <w:p/>
    <w:p>
      <w:r xmlns:w="http://schemas.openxmlformats.org/wordprocessingml/2006/main">
        <w:t xml:space="preserve">2. Mósebók 6:7 - Og þú skalt kenna börnum þínum þau af kostgæfni og tala um þau, þegar þú situr í húsi þínu og þegar þú gengur á veginum, þegar þú leggst til hvílu og þegar þú rís upp.</w:t>
      </w:r>
    </w:p>
    <w:p/>
    <w:p>
      <w:r xmlns:w="http://schemas.openxmlformats.org/wordprocessingml/2006/main">
        <w:t xml:space="preserve">Fyrri Kroníkubók 2:21 Síðan gekk Hesron inn til dóttur Makírs, föður Gíleaðs, sem hann giftist sextíu ára gamall. og hún ól honum Segub.</w:t>
      </w:r>
    </w:p>
    <w:p/>
    <w:p>
      <w:r xmlns:w="http://schemas.openxmlformats.org/wordprocessingml/2006/main">
        <w:t xml:space="preserve">Hesron kvæntist dóttur Makírs 60 ára að aldri og hún ól honum son sem hét Segub.</w:t>
      </w:r>
    </w:p>
    <w:p/>
    <w:p>
      <w:r xmlns:w="http://schemas.openxmlformats.org/wordprocessingml/2006/main">
        <w:t xml:space="preserve">1. Guð hefur áætlun um líf okkar og hann vinnur á dularfullan hátt, jafnvel þegar við eigum síst von á því.</w:t>
      </w:r>
    </w:p>
    <w:p/>
    <w:p>
      <w:r xmlns:w="http://schemas.openxmlformats.org/wordprocessingml/2006/main">
        <w:t xml:space="preserve">2. Tímasetning Guðs er fullkomin, jafnvel þegar það virðist ekki vera þannig.</w:t>
      </w:r>
    </w:p>
    <w:p/>
    <w:p>
      <w:r xmlns:w="http://schemas.openxmlformats.org/wordprocessingml/2006/main">
        <w:t xml:space="preserve">1. Prédikarinn 3:1-8 - Það hefur sinn tíma fyrir allt og tími fyrir hverja athöfn undir himninum.</w:t>
      </w:r>
    </w:p>
    <w:p/>
    <w:p>
      <w:r xmlns:w="http://schemas.openxmlformats.org/wordprocessingml/2006/main">
        <w:t xml:space="preserve">2. Orðskviðirnir 16:9 - Í hjörtum þeirra skipuleggja menn stefnu sína, en Drottinn staðfestir skref þeirra.</w:t>
      </w:r>
    </w:p>
    <w:p/>
    <w:p>
      <w:r xmlns:w="http://schemas.openxmlformats.org/wordprocessingml/2006/main">
        <w:t xml:space="preserve">Fyrri Kroníkubók 2:22 Og Segúb gat Jaír, sem átti þrjár og tuttugu borgir í Gíleaðlandi.</w:t>
      </w:r>
    </w:p>
    <w:p/>
    <w:p>
      <w:r xmlns:w="http://schemas.openxmlformats.org/wordprocessingml/2006/main">
        <w:t xml:space="preserve">Segub var faðir Jaírs, sem hafði yfirráð yfir 23 borgum í landi Gíleaðs.</w:t>
      </w:r>
    </w:p>
    <w:p/>
    <w:p>
      <w:r xmlns:w="http://schemas.openxmlformats.org/wordprocessingml/2006/main">
        <w:t xml:space="preserve">1. Guð útfærir okkur auðlindir og vald til að gera vilja hans.</w:t>
      </w:r>
    </w:p>
    <w:p/>
    <w:p>
      <w:r xmlns:w="http://schemas.openxmlformats.org/wordprocessingml/2006/main">
        <w:t xml:space="preserve">2. Öll höfum við möguleika á að gera frábæra hluti með gjöfunum sem Guð gefur okkur.</w:t>
      </w:r>
    </w:p>
    <w:p/>
    <w:p>
      <w:r xmlns:w="http://schemas.openxmlformats.org/wordprocessingml/2006/main">
        <w:t xml:space="preserve">1. Sálmur 127:3-4 - Sjá, börn eru arfleifð frá Drottni, ávöxtur móðurkviðar laun. Eins og örvar í hendi hermanns eru börn æsku manns.</w:t>
      </w:r>
    </w:p>
    <w:p/>
    <w:p>
      <w:r xmlns:w="http://schemas.openxmlformats.org/wordprocessingml/2006/main">
        <w:t xml:space="preserve">2. Matteusarguðspjall 25:14-30 - Því að það mun vera eins og maður á ferð, sem kallaði á þjóna sína og fól þeim eignir sínar.</w:t>
      </w:r>
    </w:p>
    <w:p/>
    <w:p>
      <w:r xmlns:w="http://schemas.openxmlformats.org/wordprocessingml/2006/main">
        <w:t xml:space="preserve">Fyrri Kroníkubók 2:23 Og hann tók Gesúr og Aram ásamt Jaírborgum frá þeim, ásamt Kenat og borgum hennar, sextíu borgir. Allt þetta var sonum Makírs, föður Gíleaðs.</w:t>
      </w:r>
    </w:p>
    <w:p/>
    <w:p>
      <w:r xmlns:w="http://schemas.openxmlformats.org/wordprocessingml/2006/main">
        <w:t xml:space="preserve">Þessi texti lýsir því hvernig synir Makírs, föður Gíleaðs, tóku Gesúr, Aram og borgirnar Jaír, Kenat og sextíu borgir aðrar frá þeim.</w:t>
      </w:r>
    </w:p>
    <w:p/>
    <w:p>
      <w:r xmlns:w="http://schemas.openxmlformats.org/wordprocessingml/2006/main">
        <w:t xml:space="preserve">1. Fyrirtæki Guðs í gegnum útvalið fólk sitt</w:t>
      </w:r>
    </w:p>
    <w:p/>
    <w:p>
      <w:r xmlns:w="http://schemas.openxmlformats.org/wordprocessingml/2006/main">
        <w:t xml:space="preserve">2. Kraftur trúar og trausts á Guð</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Fyrri Kroníkubók 2:24 Og eftir að Hesron dó í Kalebefrata, ól Abía kona Hesron honum Assúr, föður Tekóa.</w:t>
      </w:r>
    </w:p>
    <w:p/>
    <w:p>
      <w:r xmlns:w="http://schemas.openxmlformats.org/wordprocessingml/2006/main">
        <w:t xml:space="preserve">Hesron dó í Kalebefrata og Abía kona hans ól honum son, Assúr, sem var faðir Tekóa.</w:t>
      </w:r>
    </w:p>
    <w:p/>
    <w:p>
      <w:r xmlns:w="http://schemas.openxmlformats.org/wordprocessingml/2006/main">
        <w:t xml:space="preserve">1. Guð getur notað jafnvel dauða okkar í tilgangi sínum.</w:t>
      </w:r>
    </w:p>
    <w:p/>
    <w:p>
      <w:r xmlns:w="http://schemas.openxmlformats.org/wordprocessingml/2006/main">
        <w:t xml:space="preserve">2. Arfleifð trúmennsku getur borist í gegnum kynslóðir.</w:t>
      </w:r>
    </w:p>
    <w:p/>
    <w:p>
      <w:r xmlns:w="http://schemas.openxmlformats.org/wordprocessingml/2006/main">
        <w:t xml:space="preserve">1. Rómverjabréfið 8:28 - Og við vitum að Guð vinnur í öllu til heilla þeim sem elska hann.</w:t>
      </w:r>
    </w:p>
    <w:p/>
    <w:p>
      <w:r xmlns:w="http://schemas.openxmlformats.org/wordprocessingml/2006/main">
        <w:t xml:space="preserve">2. 2. Tímóteusarbréf 1:5 - Ég er minntur á einlæga trú þína, sem fyrst bjó í ömmu þinni Lóis og í móður þinni Eunice og, ég er sannfærður um, býr nú líka í þér.</w:t>
      </w:r>
    </w:p>
    <w:p/>
    <w:p>
      <w:r xmlns:w="http://schemas.openxmlformats.org/wordprocessingml/2006/main">
        <w:t xml:space="preserve">Fyrri Kroníkubók 2:25 Og synir Jerahmeels, frumgetins Hesrons, voru: Ram frumgetningur, Búna, Óren, Ósem og Ahía.</w:t>
      </w:r>
    </w:p>
    <w:p/>
    <w:p>
      <w:r xmlns:w="http://schemas.openxmlformats.org/wordprocessingml/2006/main">
        <w:t xml:space="preserve">Jerahmeel, frumburður Hesrons, átti fimm syni: Ram, Búna, Óren, Ozem og Ahía.</w:t>
      </w:r>
    </w:p>
    <w:p/>
    <w:p>
      <w:r xmlns:w="http://schemas.openxmlformats.org/wordprocessingml/2006/main">
        <w:t xml:space="preserve">1. Blessun kynslóðatrúar</w:t>
      </w:r>
    </w:p>
    <w:p/>
    <w:p>
      <w:r xmlns:w="http://schemas.openxmlformats.org/wordprocessingml/2006/main">
        <w:t xml:space="preserve">2. Kraftur foreldraáhrifa</w:t>
      </w:r>
    </w:p>
    <w:p/>
    <w:p>
      <w:r xmlns:w="http://schemas.openxmlformats.org/wordprocessingml/2006/main">
        <w:t xml:space="preserve">1. Matteus 5:3-12 (Sælir eru hógværir, friðflytjendur o.s.frv.)</w:t>
      </w:r>
    </w:p>
    <w:p/>
    <w:p>
      <w:r xmlns:w="http://schemas.openxmlformats.org/wordprocessingml/2006/main">
        <w:t xml:space="preserve">2. Efesusbréfið 6:4 (Feður, reitið ekki börn yðar til reiði)</w:t>
      </w:r>
    </w:p>
    <w:p/>
    <w:p>
      <w:r xmlns:w="http://schemas.openxmlformats.org/wordprocessingml/2006/main">
        <w:t xml:space="preserve">Fyrri Kroníkubók 2:26 Jerahmeel átti einnig aðra konu, er hét Atara. hún var móðir Onams.</w:t>
      </w:r>
    </w:p>
    <w:p/>
    <w:p>
      <w:r xmlns:w="http://schemas.openxmlformats.org/wordprocessingml/2006/main">
        <w:t xml:space="preserve">Jerahmeel átti tvær konur, önnur hét Atara og var móðir Onams.</w:t>
      </w:r>
    </w:p>
    <w:p/>
    <w:p>
      <w:r xmlns:w="http://schemas.openxmlformats.org/wordprocessingml/2006/main">
        <w:t xml:space="preserve">1. Lærðu að heiðra og virða maka þinn</w:t>
      </w:r>
    </w:p>
    <w:p/>
    <w:p>
      <w:r xmlns:w="http://schemas.openxmlformats.org/wordprocessingml/2006/main">
        <w:t xml:space="preserve">2. Kraftur móðurástar</w:t>
      </w:r>
    </w:p>
    <w:p/>
    <w:p>
      <w:r xmlns:w="http://schemas.openxmlformats.org/wordprocessingml/2006/main">
        <w:t xml:space="preserve">1. Efesusbréfið 5:22-33</w:t>
      </w:r>
    </w:p>
    <w:p/>
    <w:p>
      <w:r xmlns:w="http://schemas.openxmlformats.org/wordprocessingml/2006/main">
        <w:t xml:space="preserve">2. Orðskviðirnir 31:10-31</w:t>
      </w:r>
    </w:p>
    <w:p/>
    <w:p>
      <w:r xmlns:w="http://schemas.openxmlformats.org/wordprocessingml/2006/main">
        <w:t xml:space="preserve">Fyrri Kroníkubók 2:27 Og synir Rams, frumgetins Jerahmeels, voru Maas, Jamin og Eker.</w:t>
      </w:r>
    </w:p>
    <w:p/>
    <w:p>
      <w:r xmlns:w="http://schemas.openxmlformats.org/wordprocessingml/2006/main">
        <w:t xml:space="preserve">Ram, frumburður Jerahmeels, átti þrjá syni sem hétu Maas, Jamin og Eker.</w:t>
      </w:r>
    </w:p>
    <w:p/>
    <w:p>
      <w:r xmlns:w="http://schemas.openxmlformats.org/wordprocessingml/2006/main">
        <w:t xml:space="preserve">1. Guð hefur áætlun fyrir hverja fjölskyldu og við getum treyst því að hann viti hvað er best fyrir okkur.</w:t>
      </w:r>
    </w:p>
    <w:p/>
    <w:p>
      <w:r xmlns:w="http://schemas.openxmlformats.org/wordprocessingml/2006/main">
        <w:t xml:space="preserve">2. Guð gefur okkur fjölskyldugjöfina og við ættum að þykja vænt um samband okkar við þá sem við elskum.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17:17 - "Vinur elskar ætíð og bróðir fæðist til mótlætistíma."</w:t>
      </w:r>
    </w:p>
    <w:p/>
    <w:p>
      <w:r xmlns:w="http://schemas.openxmlformats.org/wordprocessingml/2006/main">
        <w:t xml:space="preserve">Fyrri Kroníkubók 2:28 Og synir Onams voru: Sammaí og Jada. Og synir Sammaí: Nadab og Abishur.</w:t>
      </w:r>
    </w:p>
    <w:p/>
    <w:p>
      <w:r xmlns:w="http://schemas.openxmlformats.org/wordprocessingml/2006/main">
        <w:t xml:space="preserve">Onam átti tvo syni, Shammai og Jada, og Shammai átti tvo syni, Nadab og Abishur.</w:t>
      </w:r>
    </w:p>
    <w:p/>
    <w:p>
      <w:r xmlns:w="http://schemas.openxmlformats.org/wordprocessingml/2006/main">
        <w:t xml:space="preserve">1. Mikilvægi fjölskyldu og ættar á biblíutímum.</w:t>
      </w:r>
    </w:p>
    <w:p/>
    <w:p>
      <w:r xmlns:w="http://schemas.openxmlformats.org/wordprocessingml/2006/main">
        <w:t xml:space="preserve">2. Arfleifð föðurhlutverksins og mikilvægi þess að miðla sterku fordæmi til barna okkar.</w:t>
      </w:r>
    </w:p>
    <w:p/>
    <w:p>
      <w:r xmlns:w="http://schemas.openxmlformats.org/wordprocessingml/2006/main">
        <w:t xml:space="preserve">1. Sálmur 127:3-5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2. Orðskviðirnir 22:6 Fræðið barnið hvernig það á að fara; jafnvel þegar hann er gamall mun hann ekki víkja frá því.</w:t>
      </w:r>
    </w:p>
    <w:p/>
    <w:p>
      <w:r xmlns:w="http://schemas.openxmlformats.org/wordprocessingml/2006/main">
        <w:t xml:space="preserve">Fyrri Kroníkubók 2:29 Og kona Abísúrs hét Abíhaíl, og hún ól honum Ahban og Mólíð.</w:t>
      </w:r>
    </w:p>
    <w:p/>
    <w:p>
      <w:r xmlns:w="http://schemas.openxmlformats.org/wordprocessingml/2006/main">
        <w:t xml:space="preserve">Abishur kvæntist konu að nafni Abihail og áttu þau tvo syni, Ahban og Molid.</w:t>
      </w:r>
    </w:p>
    <w:p/>
    <w:p>
      <w:r xmlns:w="http://schemas.openxmlformats.org/wordprocessingml/2006/main">
        <w:t xml:space="preserve">1. Áætlun Guðs um hjónaband er að pör byggi fjölskyldur saman.</w:t>
      </w:r>
    </w:p>
    <w:p/>
    <w:p>
      <w:r xmlns:w="http://schemas.openxmlformats.org/wordprocessingml/2006/main">
        <w:t xml:space="preserve">2. Við getum treyst á ráðstöfun Guðs fyrir líf okkar.</w:t>
      </w:r>
    </w:p>
    <w:p/>
    <w:p>
      <w:r xmlns:w="http://schemas.openxmlformats.org/wordprocessingml/2006/main">
        <w:t xml:space="preserve">1. Efesusbréfið 5:22-33</w:t>
      </w:r>
    </w:p>
    <w:p/>
    <w:p>
      <w:r xmlns:w="http://schemas.openxmlformats.org/wordprocessingml/2006/main">
        <w:t xml:space="preserve">2. Sálmur 46:1-3</w:t>
      </w:r>
    </w:p>
    <w:p/>
    <w:p>
      <w:r xmlns:w="http://schemas.openxmlformats.org/wordprocessingml/2006/main">
        <w:t xml:space="preserve">Fyrri Kroníkubók 2:30 Og synir Nadabs: Seled og Appaim, en Seled dó barnlaus.</w:t>
      </w:r>
    </w:p>
    <w:p/>
    <w:p>
      <w:r xmlns:w="http://schemas.openxmlformats.org/wordprocessingml/2006/main">
        <w:t xml:space="preserve">Þessi texti lýsir sonum Nadabs, Seled og Appaím. Seled dó án barna.</w:t>
      </w:r>
    </w:p>
    <w:p/>
    <w:p>
      <w:r xmlns:w="http://schemas.openxmlformats.org/wordprocessingml/2006/main">
        <w:t xml:space="preserve">1. Mikilvægi þess að lifa eftir arfleifð: Lærdómur frá sonum Nadab</w:t>
      </w:r>
    </w:p>
    <w:p/>
    <w:p>
      <w:r xmlns:w="http://schemas.openxmlformats.org/wordprocessingml/2006/main">
        <w:t xml:space="preserve">2. Nýtum tímann sem við höfum: Sagan af Seled og Appaim</w:t>
      </w:r>
    </w:p>
    <w:p/>
    <w:p>
      <w:r xmlns:w="http://schemas.openxmlformats.org/wordprocessingml/2006/main">
        <w:t xml:space="preserve">1. Prédikarinn 7:2, Betra er að fara í sorgarhús en að fara í veisluhús</w:t>
      </w:r>
    </w:p>
    <w:p/>
    <w:p>
      <w:r xmlns:w="http://schemas.openxmlformats.org/wordprocessingml/2006/main">
        <w:t xml:space="preserve">2. Jakobsbréfið 4:13-15,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Fyrri Kroníkubók 2:31 Og synir Appaíms: Ishi. Og synir Ísí: Sheshan. Og synir Sesan; Ahlai.</w:t>
      </w:r>
    </w:p>
    <w:p/>
    <w:p>
      <w:r xmlns:w="http://schemas.openxmlformats.org/wordprocessingml/2006/main">
        <w:t xml:space="preserve">Ísí, sonur Appaíms, átti son sem hét Sesan, en börn hans voru Ahlaí.</w:t>
      </w:r>
    </w:p>
    <w:p/>
    <w:p>
      <w:r xmlns:w="http://schemas.openxmlformats.org/wordprocessingml/2006/main">
        <w:t xml:space="preserve">1. Mikilvægi fjölskyldunnar: Að kanna arfleifð Ishi, Appaim og Sheshan.</w:t>
      </w:r>
    </w:p>
    <w:p/>
    <w:p>
      <w:r xmlns:w="http://schemas.openxmlformats.org/wordprocessingml/2006/main">
        <w:t xml:space="preserve">2. Kraftur ætternis: Að skilja mikilvægi afkomenda Ahlai.</w:t>
      </w:r>
    </w:p>
    <w:p/>
    <w:p>
      <w:r xmlns:w="http://schemas.openxmlformats.org/wordprocessingml/2006/main">
        <w:t xml:space="preserve">1. Fyrsta Mósebók 2:24 - "Þess vegna skal maður yfirgefa föður sinn og móður og halda fast við konu sína, og þau skulu verða eitt hold."</w:t>
      </w:r>
    </w:p>
    <w:p/>
    <w:p>
      <w:r xmlns:w="http://schemas.openxmlformats.org/wordprocessingml/2006/main">
        <w:t xml:space="preserve">2. Matteusarguðspjall 1:1-17 - "Ættfræðibók Jesú Krists, sonar Davíðs, sonar Abrahams..."</w:t>
      </w:r>
    </w:p>
    <w:p/>
    <w:p>
      <w:r xmlns:w="http://schemas.openxmlformats.org/wordprocessingml/2006/main">
        <w:t xml:space="preserve">Fyrri Kroníkubók 2:32 Og synir Jada, bróður Sammaí, Jeter og Jónatan, og Jeter dó barnlaus.</w:t>
      </w:r>
    </w:p>
    <w:p/>
    <w:p>
      <w:r xmlns:w="http://schemas.openxmlformats.org/wordprocessingml/2006/main">
        <w:t xml:space="preserve">Í þessum kafla úr 1. Kroníkubók 2:32 er minnst á syni Jada, Jether og Jónatan og tekið fram að Jether dó barnlaus.</w:t>
      </w:r>
    </w:p>
    <w:p/>
    <w:p>
      <w:r xmlns:w="http://schemas.openxmlformats.org/wordprocessingml/2006/main">
        <w:t xml:space="preserve">1. Mikilvægi fjölskyldunnar: Hugleiðing um 1. Kroníkubók 2:32</w:t>
      </w:r>
    </w:p>
    <w:p/>
    <w:p>
      <w:r xmlns:w="http://schemas.openxmlformats.org/wordprocessingml/2006/main">
        <w:t xml:space="preserve">2. Að lifa í arfleifð forfeðra okkar: Rannsókn á 1. Kroníkubók 2:32</w:t>
      </w:r>
    </w:p>
    <w:p/>
    <w:p>
      <w:r xmlns:w="http://schemas.openxmlformats.org/wordprocessingml/2006/main">
        <w:t xml:space="preserve">1. Matteus 22:24-30 - Dæmisagan um veisluna miklu</w:t>
      </w:r>
    </w:p>
    <w:p/>
    <w:p>
      <w:r xmlns:w="http://schemas.openxmlformats.org/wordprocessingml/2006/main">
        <w:t xml:space="preserve">2. Rómverjabréfið 8:18-25 - Þjáning gefur von og dýrð</w:t>
      </w:r>
    </w:p>
    <w:p/>
    <w:p>
      <w:r xmlns:w="http://schemas.openxmlformats.org/wordprocessingml/2006/main">
        <w:t xml:space="preserve">Fyrri Kroníkubók 2:33 Og synir Jónatans: Peleth og Zaza. Þetta voru synir Jerahmeels.</w:t>
      </w:r>
    </w:p>
    <w:p/>
    <w:p>
      <w:r xmlns:w="http://schemas.openxmlformats.org/wordprocessingml/2006/main">
        <w:t xml:space="preserve">Jerahmeel átti tvo syni, Pelet og Zaza.</w:t>
      </w:r>
    </w:p>
    <w:p/>
    <w:p>
      <w:r xmlns:w="http://schemas.openxmlformats.org/wordprocessingml/2006/main">
        <w:t xml:space="preserve">1. Áætlun Guðs fyrir okkur er oft opinberuð í gegnum fjölskyldur okkar.</w:t>
      </w:r>
    </w:p>
    <w:p/>
    <w:p>
      <w:r xmlns:w="http://schemas.openxmlformats.org/wordprocessingml/2006/main">
        <w:t xml:space="preserve">2. Guð er trúr við að uppfylla loforð sín við fjölskyldur okkar.</w:t>
      </w:r>
    </w:p>
    <w:p/>
    <w:p>
      <w:r xmlns:w="http://schemas.openxmlformats.org/wordprocessingml/2006/main">
        <w:t xml:space="preserve">1. 1. Mósebók 12:1-3 - Drottinn sagði við Abram: "Far þú úr landi þínu og ættinni þinni og húsi föður þíns til landsins sem ég mun sýna þér."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Fyrri Kroníkubók 2:34 Sesan átti enga syni, heldur dætur. Og Sesan átti egypskan þjón, sem Jarha hét.</w:t>
      </w:r>
    </w:p>
    <w:p/>
    <w:p>
      <w:r xmlns:w="http://schemas.openxmlformats.org/wordprocessingml/2006/main">
        <w:t xml:space="preserve">Sesan átti enga syni, aðeins dætur, og þjón, egypskan að nafni Jarha.</w:t>
      </w:r>
    </w:p>
    <w:p/>
    <w:p>
      <w:r xmlns:w="http://schemas.openxmlformats.org/wordprocessingml/2006/main">
        <w:t xml:space="preserve">1. Áætlun Guðs er oft dularfull og gengur ekki alltaf auðveldlega.</w:t>
      </w:r>
    </w:p>
    <w:p/>
    <w:p>
      <w:r xmlns:w="http://schemas.openxmlformats.org/wordprocessingml/2006/main">
        <w:t xml:space="preserve">2. Trú og traust á Guð getur hjálpað okkur að sætta okkur við það sem við getum ekki skilið.</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Fyrri Kroníkubók 2:35 Og Sesan gaf Jarha þjóni sínum dóttur sína til konu. og hún ól honum Attai.</w:t>
      </w:r>
    </w:p>
    <w:p/>
    <w:p>
      <w:r xmlns:w="http://schemas.openxmlformats.org/wordprocessingml/2006/main">
        <w:t xml:space="preserve">Sesan gaf Jarha þjóni sínum dóttur sína til að giftast, og hún ól Attaí.</w:t>
      </w:r>
    </w:p>
    <w:p/>
    <w:p>
      <w:r xmlns:w="http://schemas.openxmlformats.org/wordprocessingml/2006/main">
        <w:t xml:space="preserve">1. Mikilvægi þess að heiðra fjölskyldubönd.</w:t>
      </w:r>
    </w:p>
    <w:p/>
    <w:p>
      <w:r xmlns:w="http://schemas.openxmlformats.org/wordprocessingml/2006/main">
        <w:t xml:space="preserve">2. Dæmi um þjónkun í Jarha.</w:t>
      </w:r>
    </w:p>
    <w:p/>
    <w:p>
      <w:r xmlns:w="http://schemas.openxmlformats.org/wordprocessingml/2006/main">
        <w:t xml:space="preserve">1. Efesusbréfið 5:22-33 - Hjónaband sem spegilmynd Krists og kirkjunnar.</w:t>
      </w:r>
    </w:p>
    <w:p/>
    <w:p>
      <w:r xmlns:w="http://schemas.openxmlformats.org/wordprocessingml/2006/main">
        <w:t xml:space="preserve">2. Mósebók 10:18-19 - Sýndu þeim sem þjóna þér kærleika og virðingu.</w:t>
      </w:r>
    </w:p>
    <w:p/>
    <w:p>
      <w:r xmlns:w="http://schemas.openxmlformats.org/wordprocessingml/2006/main">
        <w:t xml:space="preserve">Fyrri Kroníkubók 2:36 Og Attaí gat Natan, og Natan gat Sabad,</w:t>
      </w:r>
    </w:p>
    <w:p/>
    <w:p>
      <w:r xmlns:w="http://schemas.openxmlformats.org/wordprocessingml/2006/main">
        <w:t xml:space="preserve">Attai var faðir Natans, sem aftur var faðir Zabads.</w:t>
      </w:r>
    </w:p>
    <w:p/>
    <w:p>
      <w:r xmlns:w="http://schemas.openxmlformats.org/wordprocessingml/2006/main">
        <w:t xml:space="preserve">1. Arfleifð föðurhlutverksins: Hvernig forfeður okkar hafa áhrif á líf okkar</w:t>
      </w:r>
    </w:p>
    <w:p/>
    <w:p>
      <w:r xmlns:w="http://schemas.openxmlformats.org/wordprocessingml/2006/main">
        <w:t xml:space="preserve">2. Kraftur ætternis: Hvernig fjölskyldur okkar móta sjálfsmynd okkar</w:t>
      </w:r>
    </w:p>
    <w:p/>
    <w:p>
      <w:r xmlns:w="http://schemas.openxmlformats.org/wordprocessingml/2006/main">
        <w:t xml:space="preserve">1. Sálmur 103:17-18 En frá eilífð til eilífðar er kærleikur Drottins við þá sem óttast hann og réttlæti hans við barnabörn þeirra með þeim sem halda sáttmála hans og muna eftir að hlýða fyrirmælum hans.</w:t>
      </w:r>
    </w:p>
    <w:p/>
    <w:p>
      <w:r xmlns:w="http://schemas.openxmlformats.org/wordprocessingml/2006/main">
        <w:t xml:space="preserve">2. Efesusbréfið 6:1-3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Fyrri Kroníkubók 2:37 Og Sabad gat Eflal, og Eflal gat Óbeð,</w:t>
      </w:r>
    </w:p>
    <w:p/>
    <w:p>
      <w:r xmlns:w="http://schemas.openxmlformats.org/wordprocessingml/2006/main">
        <w:t xml:space="preserve">Yfirskriftin fjallar um ættfræðilínu sem byrjar á Zabad og endar á Obed.</w:t>
      </w:r>
    </w:p>
    <w:p/>
    <w:p>
      <w:r xmlns:w="http://schemas.openxmlformats.org/wordprocessingml/2006/main">
        <w:t xml:space="preserve">1. Trúfesti Guðs við að standa við loforð sín milli kynslóða</w:t>
      </w:r>
    </w:p>
    <w:p/>
    <w:p>
      <w:r xmlns:w="http://schemas.openxmlformats.org/wordprocessingml/2006/main">
        <w:t xml:space="preserve">2. Biblían sem áreiðanleg heimild um sögulegar upplýsingar</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Jesaja 55:11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Fyrri Kroníkubók 2:38 Og Óbeð gat Jehú, og Jehú gat Asarja,</w:t>
      </w:r>
    </w:p>
    <w:p/>
    <w:p>
      <w:r xmlns:w="http://schemas.openxmlformats.org/wordprocessingml/2006/main">
        <w:t xml:space="preserve">Óbeð var faðir Jehú, sem var faðir Asarja.</w:t>
      </w:r>
    </w:p>
    <w:p/>
    <w:p>
      <w:r xmlns:w="http://schemas.openxmlformats.org/wordprocessingml/2006/main">
        <w:t xml:space="preserve">1. Mikilvægi feðra í lífi okkar og hvernig þeir móta framtíð okkar.</w:t>
      </w:r>
    </w:p>
    <w:p/>
    <w:p>
      <w:r xmlns:w="http://schemas.openxmlformats.org/wordprocessingml/2006/main">
        <w:t xml:space="preserve">2. Kraftur kynslóða blessana og hvernig ákvarðanir okkar hafa áhrif á komandi kynslóðir.</w:t>
      </w:r>
    </w:p>
    <w:p/>
    <w:p>
      <w:r xmlns:w="http://schemas.openxmlformats.org/wordprocessingml/2006/main">
        <w:t xml:space="preserve">1. Efesusbréfið 6:1-4 - Börn, hlýðið foreldrum yðar í Drottni, því að þetta er rétt. Heiðra föður þinn og móður; sem er fyrsta boðorðið með fyrirheiti; Svo að þér megi vel fara og þú lifir lengi á jörðinni.</w:t>
      </w:r>
    </w:p>
    <w:p/>
    <w:p>
      <w:r xmlns:w="http://schemas.openxmlformats.org/wordprocessingml/2006/main">
        <w:t xml:space="preserve">4. Orðskviðirnir 17:6 - Barnabörn eru kóróna gamalmenna; og dýrð barna eru feður þeirra.</w:t>
      </w:r>
    </w:p>
    <w:p/>
    <w:p>
      <w:r xmlns:w="http://schemas.openxmlformats.org/wordprocessingml/2006/main">
        <w:t xml:space="preserve">Fyrri Kroníkubók 2:39 Og Asarja gat Heles, og Heles gat Eleasa,</w:t>
      </w:r>
    </w:p>
    <w:p/>
    <w:p>
      <w:r xmlns:w="http://schemas.openxmlformats.org/wordprocessingml/2006/main">
        <w:t xml:space="preserve">Asarja var faðir Heles, sem er faðir Eleasa.</w:t>
      </w:r>
    </w:p>
    <w:p/>
    <w:p>
      <w:r xmlns:w="http://schemas.openxmlformats.org/wordprocessingml/2006/main">
        <w:t xml:space="preserve">1. Kraftur arfleifðar: Að viðurkenna áhrif forfeðra okkar</w:t>
      </w:r>
    </w:p>
    <w:p/>
    <w:p>
      <w:r xmlns:w="http://schemas.openxmlformats.org/wordprocessingml/2006/main">
        <w:t xml:space="preserve">2. Styrkur fjölskyldulínunnar: Að fagna sáttmála Guðs um kynslóðir</w:t>
      </w:r>
    </w:p>
    <w:p/>
    <w:p>
      <w:r xmlns:w="http://schemas.openxmlformats.org/wordprocessingml/2006/main">
        <w:t xml:space="preserve">1. Fyrsta Mósebók 17:7-8, loforð Guðs um að fjölga afkomendum</w:t>
      </w:r>
    </w:p>
    <w:p/>
    <w:p>
      <w:r xmlns:w="http://schemas.openxmlformats.org/wordprocessingml/2006/main">
        <w:t xml:space="preserve">2. Sálmur 78:4-7, trúfesti Guðs milli kynslóða</w:t>
      </w:r>
    </w:p>
    <w:p/>
    <w:p>
      <w:r xmlns:w="http://schemas.openxmlformats.org/wordprocessingml/2006/main">
        <w:t xml:space="preserve">Fyrri Kroníkubók 2:40 Og Eleasa gat Sísamai, og Sísamaí gat Sallúm,</w:t>
      </w:r>
    </w:p>
    <w:p/>
    <w:p>
      <w:r xmlns:w="http://schemas.openxmlformats.org/wordprocessingml/2006/main">
        <w:t xml:space="preserve">Eleasa átti son sem hét Sisamai, sem aftur átti son sem hét Shallum.</w:t>
      </w:r>
    </w:p>
    <w:p/>
    <w:p>
      <w:r xmlns:w="http://schemas.openxmlformats.org/wordprocessingml/2006/main">
        <w:t xml:space="preserve">1. Arfleifð trúarinnar: Að fagna trúfesti forfeðra okkar</w:t>
      </w:r>
    </w:p>
    <w:p/>
    <w:p>
      <w:r xmlns:w="http://schemas.openxmlformats.org/wordprocessingml/2006/main">
        <w:t xml:space="preserve">2. Kraftur kynslóðablessunar: Að gefa fyrirheitið um fyrirvara Guðs áfram</w:t>
      </w:r>
    </w:p>
    <w:p/>
    <w:p>
      <w:r xmlns:w="http://schemas.openxmlformats.org/wordprocessingml/2006/main">
        <w:t xml:space="preserve">1. Lúkasarguðspjall 6:38 "Gefðu og þér mun gefast. Gott mál, þrýst niður, hrist saman og rennt yfir, verður hellt í kjöltu þína. Því að með þeim mæli sem þú mælir mun þér mælast. ."</w:t>
      </w:r>
    </w:p>
    <w:p/>
    <w:p>
      <w:r xmlns:w="http://schemas.openxmlformats.org/wordprocessingml/2006/main">
        <w:t xml:space="preserve">2. Sálmur 127:3 "Börn eru arfleifð frá Drottni, afkvæmi laun frá honum."</w:t>
      </w:r>
    </w:p>
    <w:p/>
    <w:p>
      <w:r xmlns:w="http://schemas.openxmlformats.org/wordprocessingml/2006/main">
        <w:t xml:space="preserve">Fyrri Kroníkubók 2:41 Og Sallúm gat Jekamía, og Jekamía gat Elísama.</w:t>
      </w:r>
    </w:p>
    <w:p/>
    <w:p>
      <w:r xmlns:w="http://schemas.openxmlformats.org/wordprocessingml/2006/main">
        <w:t xml:space="preserve">Shallum var faðir Jekamía, sem aftur var faðir Elísama.</w:t>
      </w:r>
    </w:p>
    <w:p/>
    <w:p>
      <w:r xmlns:w="http://schemas.openxmlformats.org/wordprocessingml/2006/main">
        <w:t xml:space="preserve">1. Mikilvægi fjölskyldunnar og keðju kynslóðanna</w:t>
      </w:r>
    </w:p>
    <w:p/>
    <w:p>
      <w:r xmlns:w="http://schemas.openxmlformats.org/wordprocessingml/2006/main">
        <w:t xml:space="preserve">2. Kraftur arfleifðar og samfellu</w:t>
      </w:r>
    </w:p>
    <w:p/>
    <w:p>
      <w:r xmlns:w="http://schemas.openxmlformats.org/wordprocessingml/2006/main">
        <w:t xml:space="preserve">1. Sálmur 145:4 - Ein kynslóð mun fela annarri verk þín og kunngjöra máttarverk þín.</w:t>
      </w:r>
    </w:p>
    <w:p/>
    <w:p>
      <w:r xmlns:w="http://schemas.openxmlformats.org/wordprocessingml/2006/main">
        <w:t xml:space="preserve">2. Orðskviðirnir 13:22 - Góður maður skilur eftir arf til barnabarna sinna.</w:t>
      </w:r>
    </w:p>
    <w:p/>
    <w:p>
      <w:r xmlns:w="http://schemas.openxmlformats.org/wordprocessingml/2006/main">
        <w:t xml:space="preserve">Fyrri Kroníkubók 2:42 En synir Kalebs, bróður Jerahmeels, voru Mesa frumgetinn sonur hans, sem var faðir Sífs. og synir Maresa, föður Hebron.</w:t>
      </w:r>
    </w:p>
    <w:p/>
    <w:p>
      <w:r xmlns:w="http://schemas.openxmlformats.org/wordprocessingml/2006/main">
        <w:t xml:space="preserve">Synir Kalebs voru Mesa, sem var faðir Sífs, og Maresha, sem var faðir Hebron.</w:t>
      </w:r>
    </w:p>
    <w:p/>
    <w:p>
      <w:r xmlns:w="http://schemas.openxmlformats.org/wordprocessingml/2006/main">
        <w:t xml:space="preserve">1. Trúmennska gengur yfir kynslóðir: Arfleifð Kalebs</w:t>
      </w:r>
    </w:p>
    <w:p/>
    <w:p>
      <w:r xmlns:w="http://schemas.openxmlformats.org/wordprocessingml/2006/main">
        <w:t xml:space="preserve">2. Frá Kaleb til Mareshah: Skoðaðu áhrif trúfesti</w:t>
      </w:r>
    </w:p>
    <w:p/>
    <w:p>
      <w:r xmlns:w="http://schemas.openxmlformats.org/wordprocessingml/2006/main">
        <w:t xml:space="preserve">1. Fyrsta Mósebók 15:13-15 - Loforð Guðs til Abrahams um að afkomendur hans yrðu jafn margir og stjörnurnar á himninum.</w:t>
      </w:r>
    </w:p>
    <w:p/>
    <w:p>
      <w:r xmlns:w="http://schemas.openxmlformats.org/wordprocessingml/2006/main">
        <w:t xml:space="preserve">2. Malakí 3:16-17 - Loforð Guðs um að varðveita leifar trúaðra trúaðra.</w:t>
      </w:r>
    </w:p>
    <w:p/>
    <w:p>
      <w:r xmlns:w="http://schemas.openxmlformats.org/wordprocessingml/2006/main">
        <w:t xml:space="preserve">Fyrri Kroníkubók 2:43 Og synir Hebrons: Kóra, Tapúa, Rekem og Sema.</w:t>
      </w:r>
    </w:p>
    <w:p/>
    <w:p>
      <w:r xmlns:w="http://schemas.openxmlformats.org/wordprocessingml/2006/main">
        <w:t xml:space="preserve">Þessi texti veitir lista yfir sonu Hebron, sem eru Kóra, Tappuah, Rekem og Sema.</w:t>
      </w:r>
    </w:p>
    <w:p/>
    <w:p>
      <w:r xmlns:w="http://schemas.openxmlformats.org/wordprocessingml/2006/main">
        <w:t xml:space="preserve">1. Trúin í Hebron: Að skilja arfleifð trúarföðurins.</w:t>
      </w:r>
    </w:p>
    <w:p/>
    <w:p>
      <w:r xmlns:w="http://schemas.openxmlformats.org/wordprocessingml/2006/main">
        <w:t xml:space="preserve">2. Áætlun Guðs í verki: Skoða merkingu sona Hebron.</w:t>
      </w:r>
    </w:p>
    <w:p/>
    <w:p>
      <w:r xmlns:w="http://schemas.openxmlformats.org/wordprocessingml/2006/main">
        <w:t xml:space="preserve">1. Fyrsta Mósebók 15:4-5 - Og sjá, orð Drottins kom til hans, svohljóðandi: Þessi skal ekki vera erfingi þinn. en sá, sem fram kemur af iðrum þínum, skal vera erfingi þinn. Og hann leiddi hann út og sagði: Horfðu nú til himins og segðu stjörnunum, hvort þú getir talið þær.</w:t>
      </w:r>
    </w:p>
    <w:p/>
    <w:p>
      <w:r xmlns:w="http://schemas.openxmlformats.org/wordprocessingml/2006/main">
        <w:t xml:space="preserve">2. Sálmur 105:36-37 - Hann sló einnig alla frumburði í landi þeirra, höfðingja allra styrkleika þeirra. Hann leiddi þá einnig út með silfri og gulli, og enginn máttlaus maður var meðal ættkvísla þeirra.</w:t>
      </w:r>
    </w:p>
    <w:p/>
    <w:p>
      <w:r xmlns:w="http://schemas.openxmlformats.org/wordprocessingml/2006/main">
        <w:t xml:space="preserve">Fyrri Kroníkubók 2:44 Sema gat Raham, föður Jórkóams, og Rekem gat Sammaí.</w:t>
      </w:r>
    </w:p>
    <w:p/>
    <w:p>
      <w:r xmlns:w="http://schemas.openxmlformats.org/wordprocessingml/2006/main">
        <w:t xml:space="preserve">Sema gat Raham, föður Jorkóams, og Rekem gat Sammaí.</w:t>
      </w:r>
    </w:p>
    <w:p/>
    <w:p>
      <w:r xmlns:w="http://schemas.openxmlformats.org/wordprocessingml/2006/main">
        <w:t xml:space="preserve">1. Guð notar venjulegt fólk til að gera óvenjulega hluti.</w:t>
      </w:r>
    </w:p>
    <w:p/>
    <w:p>
      <w:r xmlns:w="http://schemas.openxmlformats.org/wordprocessingml/2006/main">
        <w:t xml:space="preserve">2. Áætlanir Guðs eru meiri en okkar eigin.</w:t>
      </w:r>
    </w:p>
    <w:p/>
    <w:p>
      <w:r xmlns:w="http://schemas.openxmlformats.org/wordprocessingml/2006/main">
        <w:t xml:space="preserve">1. Postulasagan 17:26 - Og af einu blóði hefur hann látið sérhverja þjóð manna búa um allt yfirborð jarðar, og hann hefur ákveðið fyrirfram ákveðna tíma þeirra og landamæri bústaða þeirra.</w:t>
      </w:r>
    </w:p>
    <w:p/>
    <w:p>
      <w:r xmlns:w="http://schemas.openxmlformats.org/wordprocessingml/2006/main">
        <w:t xml:space="preserve">2. Rómverjabréfið 8:28 - Og við vitum að allt samverkar til góðs þeim sem elska Guð, þeim sem eru kallaðir samkvæmt ásetningi hans.</w:t>
      </w:r>
    </w:p>
    <w:p/>
    <w:p>
      <w:r xmlns:w="http://schemas.openxmlformats.org/wordprocessingml/2006/main">
        <w:t xml:space="preserve">Fyrri Kroníkubók 2:45 Og sonur Sammaí var Maon, og Maon var faðir Betsúrar.</w:t>
      </w:r>
    </w:p>
    <w:p/>
    <w:p>
      <w:r xmlns:w="http://schemas.openxmlformats.org/wordprocessingml/2006/main">
        <w:t xml:space="preserve">Maon var sonur Sammaí og faðir Betsúrs.</w:t>
      </w:r>
    </w:p>
    <w:p/>
    <w:p>
      <w:r xmlns:w="http://schemas.openxmlformats.org/wordprocessingml/2006/main">
        <w:t xml:space="preserve">1. Trúfesti Guðs við að varðveita ætterni hans í gegnum kynslóðir.</w:t>
      </w:r>
    </w:p>
    <w:p/>
    <w:p>
      <w:r xmlns:w="http://schemas.openxmlformats.org/wordprocessingml/2006/main">
        <w:t xml:space="preserve">2. Fullkomnar áætlanir Guðs um að fólk hans rætist.</w:t>
      </w:r>
    </w:p>
    <w:p/>
    <w:p>
      <w:r xmlns:w="http://schemas.openxmlformats.org/wordprocessingml/2006/main">
        <w:t xml:space="preserve">1. Matteusarguðspjall 1:1-17 - Ætttal Jesú frá Abraham til Jósefs.</w:t>
      </w:r>
    </w:p>
    <w:p/>
    <w:p>
      <w:r xmlns:w="http://schemas.openxmlformats.org/wordprocessingml/2006/main">
        <w:t xml:space="preserve">2. Fyrsta Mósebók 17:5-7, 15-17 - Loforð Guðs um mikla þjóð fyrir milligöngu Abrahams og afkomenda hans.</w:t>
      </w:r>
    </w:p>
    <w:p/>
    <w:p>
      <w:r xmlns:w="http://schemas.openxmlformats.org/wordprocessingml/2006/main">
        <w:t xml:space="preserve">Fyrri Kroníkubók 2:46 Og Efa, hjákona Kalebs, ól Haran, Mósa og Gases, og Haran gat Gases.</w:t>
      </w:r>
    </w:p>
    <w:p/>
    <w:p>
      <w:r xmlns:w="http://schemas.openxmlformats.org/wordprocessingml/2006/main">
        <w:t xml:space="preserve">Þessi texti lýsir ættartölu Kalebs og leiðir í ljós að Efa, hjákona hans, fæddi Haran, Mósa og Gases, og Haran var faðir Gases.</w:t>
      </w:r>
    </w:p>
    <w:p/>
    <w:p>
      <w:r xmlns:w="http://schemas.openxmlformats.org/wordprocessingml/2006/main">
        <w:t xml:space="preserve">1. Trúfesti Guðs við að uppfylla loforð sín: Sagan um Kaleb og afkvæmi hans</w:t>
      </w:r>
    </w:p>
    <w:p/>
    <w:p>
      <w:r xmlns:w="http://schemas.openxmlformats.org/wordprocessingml/2006/main">
        <w:t xml:space="preserve">2. Trú Kalebs: Fyrirmynd fyrir okkur öll</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Rómverjabréfið 4:17-19 - Eins og ritað er: Ég hef gert þig að föður margra þjóða. Hann er faðir okkar í augum Guðs, sem hann trúði á Guð sem lífgar dauðum og kallar það sem ekki var til.</w:t>
      </w:r>
    </w:p>
    <w:p/>
    <w:p>
      <w:r xmlns:w="http://schemas.openxmlformats.org/wordprocessingml/2006/main">
        <w:t xml:space="preserve">Fyrri Kroníkubók 2:47 Og synir Jahdaí: Regem, Jótam, Gesam, Pelet, Efa og Saaf.</w:t>
      </w:r>
    </w:p>
    <w:p/>
    <w:p>
      <w:r xmlns:w="http://schemas.openxmlformats.org/wordprocessingml/2006/main">
        <w:t xml:space="preserve">Þessi texti telur upp sex syni Jahdaí: Regem, Jótam, Gesam, Pelet, Efa og Saaf.</w:t>
      </w:r>
    </w:p>
    <w:p/>
    <w:p>
      <w:r xmlns:w="http://schemas.openxmlformats.org/wordprocessingml/2006/main">
        <w:t xml:space="preserve">1. Blessun kynslóðatrúar</w:t>
      </w:r>
    </w:p>
    <w:p/>
    <w:p>
      <w:r xmlns:w="http://schemas.openxmlformats.org/wordprocessingml/2006/main">
        <w:t xml:space="preserve">2. Trúfesti Guðs í umbreytingum okkar</w:t>
      </w:r>
    </w:p>
    <w:p/>
    <w:p>
      <w:r xmlns:w="http://schemas.openxmlformats.org/wordprocessingml/2006/main">
        <w:t xml:space="preserve">1. Sálmur 78:5-7 - Því að hann stofnaði vitnisburð í Jakob og setti lög í Ísrael, sem hann bauð feðrum vorum að kenna börnum sínum, til þess að næsta kynslóð kynni að þekkja þau, börnin sem enn voru ófædd, og rísa upp og segðu börnunum frá þeim, svo að þau bindi von sína til Guðs og gleymi ekki verkum Guðs, heldur haldi boðorð hans.</w:t>
      </w:r>
    </w:p>
    <w:p/>
    <w:p>
      <w:r xmlns:w="http://schemas.openxmlformats.org/wordprocessingml/2006/main">
        <w:t xml:space="preserve">2. Efesusbréfið 6:4 - Feður, reitið ekki börn yðar til reiði, heldur alið þau upp í aga og fræðslu Drottins.</w:t>
      </w:r>
    </w:p>
    <w:p/>
    <w:p>
      <w:r xmlns:w="http://schemas.openxmlformats.org/wordprocessingml/2006/main">
        <w:t xml:space="preserve">Fyrri Kroníkubók 2:48 Maeka, hjákona Kalebs, ól Seber og Tírhana.</w:t>
      </w:r>
    </w:p>
    <w:p/>
    <w:p>
      <w:r xmlns:w="http://schemas.openxmlformats.org/wordprocessingml/2006/main">
        <w:t xml:space="preserve">Maacha, hjákona Kalebs, ól Seber og Tirhana.</w:t>
      </w:r>
    </w:p>
    <w:p/>
    <w:p>
      <w:r xmlns:w="http://schemas.openxmlformats.org/wordprocessingml/2006/main">
        <w:t xml:space="preserve">1. Kraftur trúarinnar: Ferð Kalebs með Maachah</w:t>
      </w:r>
    </w:p>
    <w:p/>
    <w:p>
      <w:r xmlns:w="http://schemas.openxmlformats.org/wordprocessingml/2006/main">
        <w:t xml:space="preserve">2. Ný kynslóð: Arfleifð Sheber og Tirhanah</w:t>
      </w:r>
    </w:p>
    <w:p/>
    <w:p>
      <w:r xmlns:w="http://schemas.openxmlformats.org/wordprocessingml/2006/main">
        <w:t xml:space="preserve">1. Rómverjabréfið 4:20-21 - "Hann hvikaði ekki í vantrú á fyrirheiti Guðs, heldur styrktist hann í trú sinni og gaf Guði dýrð, enda fullviss um að Guð hefði mátt til að gera það sem hann hafði lofað."</w:t>
      </w:r>
    </w:p>
    <w:p/>
    <w:p>
      <w:r xmlns:w="http://schemas.openxmlformats.org/wordprocessingml/2006/main">
        <w:t xml:space="preserve">2. Orðskviðirnir 13:22 - "Góður maður lætur barnabörnum sínum eftir arf, en auður syndara er geymdur réttlátum."</w:t>
      </w:r>
    </w:p>
    <w:p/>
    <w:p>
      <w:r xmlns:w="http://schemas.openxmlformats.org/wordprocessingml/2006/main">
        <w:t xml:space="preserve">Fyrri Kroníkubók 2:49 Hún ól einnig Saaf, föður Madmanna, Seva, föður Makbena, og föður Gíbeu, og dóttir Kalebs var Aksa.</w:t>
      </w:r>
    </w:p>
    <w:p/>
    <w:p>
      <w:r xmlns:w="http://schemas.openxmlformats.org/wordprocessingml/2006/main">
        <w:t xml:space="preserve">Kaleb átti dótturina Aksa, og hún var móðir Saafs, Seva og föður Gíbeu.</w:t>
      </w:r>
    </w:p>
    <w:p/>
    <w:p>
      <w:r xmlns:w="http://schemas.openxmlformats.org/wordprocessingml/2006/main">
        <w:t xml:space="preserve">1. Trúfesti Guðs í lífi fólks hans</w:t>
      </w:r>
    </w:p>
    <w:p/>
    <w:p>
      <w:r xmlns:w="http://schemas.openxmlformats.org/wordprocessingml/2006/main">
        <w:t xml:space="preserve">2. Mikilvægi fjölskyldunnar í Biblíunni</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Efesusbréfið 6:1-4 - Börn, hlýðið foreldrum yðar í Drottni, því að þetta er rétt. Heiðra föður þinn og móður; sem er fyrsta boðorðið með fyrirheiti; Svo að þér megi vel fara og þú lifir lengi á jörðinni. Og feður, reitið ekki börn yðar til reiði, heldur alið þau upp í rækt og áminningu Drottins.</w:t>
      </w:r>
    </w:p>
    <w:p/>
    <w:p>
      <w:r xmlns:w="http://schemas.openxmlformats.org/wordprocessingml/2006/main">
        <w:t xml:space="preserve">Fyrri Kroníkubók 2:50 Þetta voru synir Kalebs Húrssonar, frumgetins Efrata. Sóbal, faðir Kirjat-Jearíms,</w:t>
      </w:r>
    </w:p>
    <w:p/>
    <w:p>
      <w:r xmlns:w="http://schemas.openxmlformats.org/wordprocessingml/2006/main">
        <w:t xml:space="preserve">Kaleb, frumburður Efrata, átti son sem hét Sóbal, sem var faðir Kirjat Jearím.</w:t>
      </w:r>
    </w:p>
    <w:p/>
    <w:p>
      <w:r xmlns:w="http://schemas.openxmlformats.org/wordprocessingml/2006/main">
        <w:t xml:space="preserve">1. Mikilvægi feðra og arfleifð sem þeir skilja eftir sig</w:t>
      </w:r>
    </w:p>
    <w:p/>
    <w:p>
      <w:r xmlns:w="http://schemas.openxmlformats.org/wordprocessingml/2006/main">
        <w:t xml:space="preserve">2. Kraftur trúarinnar andspænis mótlæti</w:t>
      </w:r>
    </w:p>
    <w:p/>
    <w:p>
      <w:r xmlns:w="http://schemas.openxmlformats.org/wordprocessingml/2006/main">
        <w:t xml:space="preserve">1. Matteusarguðspjall 7:7-12 – Spyrjið, leitið, bankið á</w:t>
      </w:r>
    </w:p>
    <w:p/>
    <w:p>
      <w:r xmlns:w="http://schemas.openxmlformats.org/wordprocessingml/2006/main">
        <w:t xml:space="preserve">2. 1. Pétursbréf 1:3-7 - Lofið og gleðjist í voninni</w:t>
      </w:r>
    </w:p>
    <w:p/>
    <w:p>
      <w:r xmlns:w="http://schemas.openxmlformats.org/wordprocessingml/2006/main">
        <w:t xml:space="preserve">Fyrri Kroníkubók 2:51 Salma, faðir Betlehem, Haref, faðir Betgader.</w:t>
      </w:r>
    </w:p>
    <w:p/>
    <w:p>
      <w:r xmlns:w="http://schemas.openxmlformats.org/wordprocessingml/2006/main">
        <w:t xml:space="preserve">Salma var faðir Betlehem og Hareph var faðir Betgader.</w:t>
      </w:r>
    </w:p>
    <w:p/>
    <w:p>
      <w:r xmlns:w="http://schemas.openxmlformats.org/wordprocessingml/2006/main">
        <w:t xml:space="preserve">1. Guð hefur áætlun fyrir hvert okkar, þar sem Salma og Hareph voru báðar feður tveggja mismunandi borga.</w:t>
      </w:r>
    </w:p>
    <w:p/>
    <w:p>
      <w:r xmlns:w="http://schemas.openxmlformats.org/wordprocessingml/2006/main">
        <w:t xml:space="preserve">2. Við getum lært af dæmi Salmu og Hareph að jafnvel lítil hlutverk geta haft varanleg áhrif.</w:t>
      </w:r>
    </w:p>
    <w:p/>
    <w:p>
      <w:r xmlns:w="http://schemas.openxmlformats.org/wordprocessingml/2006/main">
        <w:t xml:space="preserve">1. Orðskviðirnir 3:5-6: "Treystu Drottni af öllu hjarta og reiddu þig ekki á eigið hyggjuvit, viðurkenndu hann á öllum þínum vegum, og hann mun vísa stigum þínum."</w:t>
      </w:r>
    </w:p>
    <w:p/>
    <w:p>
      <w:r xmlns:w="http://schemas.openxmlformats.org/wordprocessingml/2006/main">
        <w:t xml:space="preserve">2. Rómverjabréfið 8:28, "Og vér vitum að allt samverkar til góðs þeim sem elska Guð, þeim sem kallaðir eru eftir ásetningi hans."</w:t>
      </w:r>
    </w:p>
    <w:p/>
    <w:p>
      <w:r xmlns:w="http://schemas.openxmlformats.org/wordprocessingml/2006/main">
        <w:t xml:space="preserve">Fyrri Kroníkubók 2:52 Og Sóbal, faðir Kirjat-Jearím, átti sonu. Haroeh og helmingur Manahetíta.</w:t>
      </w:r>
    </w:p>
    <w:p/>
    <w:p>
      <w:r xmlns:w="http://schemas.openxmlformats.org/wordprocessingml/2006/main">
        <w:t xml:space="preserve">Sóbal átti tvo syni, Haroeh og helming Manahetíta.</w:t>
      </w:r>
    </w:p>
    <w:p/>
    <w:p>
      <w:r xmlns:w="http://schemas.openxmlformats.org/wordprocessingml/2006/main">
        <w:t xml:space="preserve">1. Mikilvægi fjölskyldunnar: Athugun á arfleifð Shobal</w:t>
      </w:r>
    </w:p>
    <w:p/>
    <w:p>
      <w:r xmlns:w="http://schemas.openxmlformats.org/wordprocessingml/2006/main">
        <w:t xml:space="preserve">2. Eining í fjölbreytileika: máttur helmings Manahetíta</w:t>
      </w:r>
    </w:p>
    <w:p/>
    <w:p>
      <w:r xmlns:w="http://schemas.openxmlformats.org/wordprocessingml/2006/main">
        <w:t xml:space="preserve">1. Sálmur 68:6 Guð setur einmana í ættir, leiðir út þá sem bundnir eru í fjötrum, en uppreisnargjarnir búa í þurru landi.</w:t>
      </w:r>
    </w:p>
    <w:p/>
    <w:p>
      <w:r xmlns:w="http://schemas.openxmlformats.org/wordprocessingml/2006/main">
        <w:t xml:space="preserve">2. Efesusbréfið 6:1-4 Börn, hlýðið foreldrum yðar í Drottni, því að þetta er rétt. Heiðra föður þinn og móður; (sem er fyrsta boðorðið með fyrirheiti;) að þér megi vel fara og þú lifir lengi á jörðinni. Og feður, reitið ekki börn yðar til reiði, heldur alið þau upp í rækt og áminningu Drottins.</w:t>
      </w:r>
    </w:p>
    <w:p/>
    <w:p>
      <w:r xmlns:w="http://schemas.openxmlformats.org/wordprocessingml/2006/main">
        <w:t xml:space="preserve">Fyrri Kroníkubók 2:53 Og ættir Kirjat Jearím; Jítríar, Púhítar, Súmatítar og Misraítar. af þeim komu Sareatítar og Estaúlítar.</w:t>
      </w:r>
    </w:p>
    <w:p/>
    <w:p>
      <w:r xmlns:w="http://schemas.openxmlformats.org/wordprocessingml/2006/main">
        <w:t xml:space="preserve">Þessi texti fjallar um ættir Kirjat-Jearíms, þar á meðal Jítríta, Púhíta, Súmatíta og Misraíta, sem Sareatítar og Estaúlítar eru komnir af.</w:t>
      </w:r>
    </w:p>
    <w:p/>
    <w:p>
      <w:r xmlns:w="http://schemas.openxmlformats.org/wordprocessingml/2006/main">
        <w:t xml:space="preserve">1. "Fjölskyldutré trúarinnar: Hvernig forfeður okkar mótuðu líf okkar"</w:t>
      </w:r>
    </w:p>
    <w:p/>
    <w:p>
      <w:r xmlns:w="http://schemas.openxmlformats.org/wordprocessingml/2006/main">
        <w:t xml:space="preserve">2. "Máttur ættar okkar: Hvernig við getum heiðrað forfeður okkar"</w:t>
      </w:r>
    </w:p>
    <w:p/>
    <w:p>
      <w:r xmlns:w="http://schemas.openxmlformats.org/wordprocessingml/2006/main">
        <w:t xml:space="preserve">1. Matteus 1:1-17 - Ættfræði Jesú Krists</w:t>
      </w:r>
    </w:p>
    <w:p/>
    <w:p>
      <w:r xmlns:w="http://schemas.openxmlformats.org/wordprocessingml/2006/main">
        <w:t xml:space="preserve">2. Rómverjabréfið 4:11-12 - Trú Abrahams og fyrirheit Guðs</w:t>
      </w:r>
    </w:p>
    <w:p/>
    <w:p>
      <w:r xmlns:w="http://schemas.openxmlformats.org/wordprocessingml/2006/main">
        <w:t xml:space="preserve">Fyrri Kroníkubók 2:54 Synir Salma; Betlehem og Netófatítar, Atarot, ætt Jóabs og helmingur Manahetíta, Sórítar.</w:t>
      </w:r>
    </w:p>
    <w:p/>
    <w:p>
      <w:r xmlns:w="http://schemas.openxmlformats.org/wordprocessingml/2006/main">
        <w:t xml:space="preserve">Í þessum kafla er minnst á sonu Salma, sem voru frá Betlehem, Netófatítum, Atarót, ætt Jóabs, helmingi Manahetíta og Sórítum.</w:t>
      </w:r>
    </w:p>
    <w:p/>
    <w:p>
      <w:r xmlns:w="http://schemas.openxmlformats.org/wordprocessingml/2006/main">
        <w:t xml:space="preserve">1. Blessun Guðs á húsi Salma: Kannaðu arfleifð trúarinnar í 1. Kroníkubók 2:54</w:t>
      </w:r>
    </w:p>
    <w:p/>
    <w:p>
      <w:r xmlns:w="http://schemas.openxmlformats.org/wordprocessingml/2006/main">
        <w:t xml:space="preserve">2. Fólk með mörgum andlitum: Viðurkenna fjölbreytileika fólks Guðs í 1. Kroníkubók 2:54</w:t>
      </w:r>
    </w:p>
    <w:p/>
    <w:p>
      <w:r xmlns:w="http://schemas.openxmlformats.org/wordprocessingml/2006/main">
        <w:t xml:space="preserve">1. Matteusarguðspjall 5:14-16 - "Þú ert ljós heimsins. Borg sem byggð er á hæð er ekki hægt að fela. Ekki kveikja menn heldur á lampa og setja hann undir skál. Þess í stað setja þeir hann á standinn og það lýsir öllum í húsinu. Á sama hátt skal ljós yðar skína fyrir öðrum, svo að þeir sjái góðverk yðar og vegsami föður yðar á himnum."</w:t>
      </w:r>
    </w:p>
    <w:p/>
    <w:p>
      <w:r xmlns:w="http://schemas.openxmlformats.org/wordprocessingml/2006/main">
        <w:t xml:space="preserve">2. Rómverjabréfið 12:4-5 – „Því að eins og vér höfum marga limi í einum líkama, og limirnir hafa ekki allir sama hlutverk, svo erum vér, þótt margir séu, einn líkami í Kristi og hver af öðrum limir. "</w:t>
      </w:r>
    </w:p>
    <w:p/>
    <w:p>
      <w:r xmlns:w="http://schemas.openxmlformats.org/wordprocessingml/2006/main">
        <w:t xml:space="preserve">Fyrri Kroníkubók 2:55 Og ættir fræðimannanna, sem bjuggu í Jabes; Tíratítar, Símeatítar og Súkatítar. Þetta eru Kenítar, sem komu frá Hemat, föður Rekabs ættar.</w:t>
      </w:r>
    </w:p>
    <w:p/>
    <w:p>
      <w:r xmlns:w="http://schemas.openxmlformats.org/wordprocessingml/2006/main">
        <w:t xml:space="preserve">Í þessum kafla er talað um ættir fræðimanna sem bjuggu í Jabes, sem voru Tíratítar, Símeatítar og Súkatítar. Þessar ættir voru komnar af Hemat, föður Rekabs ættar.</w:t>
      </w:r>
    </w:p>
    <w:p/>
    <w:p>
      <w:r xmlns:w="http://schemas.openxmlformats.org/wordprocessingml/2006/main">
        <w:t xml:space="preserve">1. Kraftur arfleifðar - Horft á fjölskyldur fræðimanna í 1. Kroníkubók 2:55 og áhrif arfleifðar Hemats á komandi kynslóðir</w:t>
      </w:r>
    </w:p>
    <w:p/>
    <w:p>
      <w:r xmlns:w="http://schemas.openxmlformats.org/wordprocessingml/2006/main">
        <w:t xml:space="preserve">2. Trú Rekabs - Skoðuð trú Rekabs og áhrif hennar á afkomendur hans og íbúa Jabes</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w:t>
      </w:r>
    </w:p>
    <w:p/>
    <w:p>
      <w:r xmlns:w="http://schemas.openxmlformats.org/wordprocessingml/2006/main">
        <w:t xml:space="preserve">2. Jeremía 35:6-7 - En þeir sögðu: Vér munum ekki drekka vín, því að Jónadab, sonur Rekabs, föður vors, bauð okkur og sagði: Ekki skuluð þér drekka vín, hvorki þér né synir yðar að eilífu. reistu hús, sáðu ekki sæði, plantaðu ekki víngarð og hafðu ekki neitt, heldur skuluð þér búa í tjöldum alla yðar daga.</w:t>
      </w:r>
    </w:p>
    <w:p/>
    <w:p>
      <w:r xmlns:w="http://schemas.openxmlformats.org/wordprocessingml/2006/main">
        <w:t xml:space="preserve">3. kafli 1. Kroníkubók heldur áfram ættfræðisögunni og beinist að afkomendum Davíðs og nánustu fjölskyldu hans, þar á meðal sonum hans og eftirmönnum sem konungar Júda.</w:t>
      </w:r>
    </w:p>
    <w:p/>
    <w:p>
      <w:r xmlns:w="http://schemas.openxmlformats.org/wordprocessingml/2006/main">
        <w:t xml:space="preserve">1. málsgrein: Kaflinn byrjar á því að telja upp synina sem Davíð fæddist í Hebron. Þar er minnst á Amnon, frumburð hans, á eftir Daníel (Kíleab), Absalon, Adónía, Sefatja, Ítream (1. Kroníkubók 3:1-3).</w:t>
      </w:r>
    </w:p>
    <w:p/>
    <w:p>
      <w:r xmlns:w="http://schemas.openxmlformats.org/wordprocessingml/2006/main">
        <w:t xml:space="preserve">2. málsgrein: Frásögnin veitir upplýsingar um synina sem Davíð fæddist í Jerúsalem eftir að hann varð konungur þar. Þar er minnst á Símea (Shammua), Sóbab, Natan sem verulegur ættir verður rakinn í gegnum og Salómon (1. Kroníkubók 3:4-5).</w:t>
      </w:r>
    </w:p>
    <w:p/>
    <w:p>
      <w:r xmlns:w="http://schemas.openxmlformats.org/wordprocessingml/2006/main">
        <w:t xml:space="preserve">3. málsgrein: Áherslan færist síðan að afkomendum Davíðs í gegnum Salómon. Það rekur ættir þeirra í gegnum nokkrar kynslóðir þar til það nær til Jekonía og bræðra hans á tímum Babýloníu útlegðarinnar þegar Júda var tekinn til fanga (1. Kroníkubók 3:10-16).</w:t>
      </w:r>
    </w:p>
    <w:p/>
    <w:p>
      <w:r xmlns:w="http://schemas.openxmlformats.org/wordprocessingml/2006/main">
        <w:t xml:space="preserve">Fjórða málsgrein: Frásögnin minnist stuttlega á aðra syni sem Davíð fæddist í gegnum mismunandi eiginkonur eða hjákonur eins og Ibhar, Elishama, Eliphelet, Nogah, Nefeg og gefur upp nöfn þeirra án þess að kafa ofan í ítarlegar upplýsingar (1. Kroníkubók 3:6-8).</w:t>
      </w:r>
    </w:p>
    <w:p/>
    <w:p>
      <w:r xmlns:w="http://schemas.openxmlformats.org/wordprocessingml/2006/main">
        <w:t xml:space="preserve">5. málsgrein:Kaflanum lýkur með lista yfir einstaklinga sem voru afkomendur Jójakins síðasta konungs sem nefndur er í þessari ættartölu og voru teknir í útlegð í Babýloníu. Þetta felur í sér tölur eins og Sealtíel og Serúbabel sem gegndu mikilvægum hlutverkum á tímabilinu eftir útlegð og afkvæmi þeirra (1. Kroníkubók 3:17-24).</w:t>
      </w:r>
    </w:p>
    <w:p/>
    <w:p>
      <w:r xmlns:w="http://schemas.openxmlformats.org/wordprocessingml/2006/main">
        <w:t xml:space="preserve">Í stuttu máli, kafli 3 í 1. Kroníkubók sýnir ættfræðiskýrslur, frá nánustu fjölskyldu Davíðs. Listi yfir syni sem honum fæddust, eftirmenn sem konunga. Að rekja ættir í gegnum Salómon og nefna lykilmenn eins og Jekonía. Þetta Í stuttu máli, kafli veitir sögulegan grunn til að skilja ætterni Davíðs, með áherslu á einstaklinga sem gegndu mikilvægu hlutverki í sögu Ísraels og eftir útlegð.</w:t>
      </w:r>
    </w:p>
    <w:p/>
    <w:p>
      <w:r xmlns:w="http://schemas.openxmlformats.org/wordprocessingml/2006/main">
        <w:t xml:space="preserve">Fyrri Kroníkubók 3:1 Þetta voru synir Davíðs, sem honum fæddust í Hebron. frumgetinn Amnon, af Ahínóam frá Jesreel; annar Daníel, af Abígail karmelkonu:</w:t>
      </w:r>
    </w:p>
    <w:p/>
    <w:p>
      <w:r xmlns:w="http://schemas.openxmlformats.org/wordprocessingml/2006/main">
        <w:t xml:space="preserve">Í þessum kafla eru taldir upp synir Davíðs, sem honum fæddust í Hebron; Amnon frumburður og Daníel hinn síðari.</w:t>
      </w:r>
    </w:p>
    <w:p/>
    <w:p>
      <w:r xmlns:w="http://schemas.openxmlformats.org/wordprocessingml/2006/main">
        <w:t xml:space="preserve">1. Kraftur ástar föðurins: Kannaðu sambandið milli Davíðs og sona hans</w:t>
      </w:r>
    </w:p>
    <w:p/>
    <w:p>
      <w:r xmlns:w="http://schemas.openxmlformats.org/wordprocessingml/2006/main">
        <w:t xml:space="preserve">2. Mikilvægi ætternis: Hugleiðing um arfleifð afkomenda Davíðs</w:t>
      </w:r>
    </w:p>
    <w:p/>
    <w:p>
      <w:r xmlns:w="http://schemas.openxmlformats.org/wordprocessingml/2006/main">
        <w:t xml:space="preserve">1. Rómverjabréfið 8:15-17 - Því að þér hafið ekki fengið anda þrældómsins til að falla aftur í ótta, heldur hafið þér hlotið anda ættleiðingar sem synir, sem vér hrópum af: Abba! Faðir!</w:t>
      </w:r>
    </w:p>
    <w:p/>
    <w:p>
      <w:r xmlns:w="http://schemas.openxmlformats.org/wordprocessingml/2006/main">
        <w:t xml:space="preserve">2. Matteusarguðspjall 1:1-17 - Ættarbók Jesú Krists, sonar Davíðs, sonar Abrahams.</w:t>
      </w:r>
    </w:p>
    <w:p/>
    <w:p>
      <w:r xmlns:w="http://schemas.openxmlformats.org/wordprocessingml/2006/main">
        <w:t xml:space="preserve">Fyrri Kroníkubók 3:2 Hinn þriðji, Absalon, sonur Maacha, dóttur Talmaí konungs í Gesúr, sá fjórði, Adónía, sonur Haggít.</w:t>
      </w:r>
    </w:p>
    <w:p/>
    <w:p>
      <w:r xmlns:w="http://schemas.openxmlformats.org/wordprocessingml/2006/main">
        <w:t xml:space="preserve">Í kaflanum er minnst á fjóra syni Davíðs konungs: Amnon, Kíleab, Absalon og Adónía.</w:t>
      </w:r>
    </w:p>
    <w:p/>
    <w:p>
      <w:r xmlns:w="http://schemas.openxmlformats.org/wordprocessingml/2006/main">
        <w:t xml:space="preserve">1. Áætlun Guðs er stærri en við getum ímyndað okkur: Rannsókn á sonum Davíðs konungs</w:t>
      </w:r>
    </w:p>
    <w:p/>
    <w:p>
      <w:r xmlns:w="http://schemas.openxmlformats.org/wordprocessingml/2006/main">
        <w:t xml:space="preserve">2. Kraftur fyrirgefningar: Rannsókn á Davíð konungi og Absalon</w:t>
      </w:r>
    </w:p>
    <w:p/>
    <w:p>
      <w:r xmlns:w="http://schemas.openxmlformats.org/wordprocessingml/2006/main">
        <w:t xml:space="preserve">1. Sálmur 78:70-72: Hann valdi Davíð þjón sinn og tók hann úr fjárhúsunum; Frá því að fylgja ærnum, sem fóstraði, leiddi hann hann til að hirða Jakob lýð sinn og Ísrael arfleifð hans. Og hann gætti þeirra eftir ráðvendni hjarta síns og leiddi þá með kunnáttu handa sinna.</w:t>
      </w:r>
    </w:p>
    <w:p/>
    <w:p>
      <w:r xmlns:w="http://schemas.openxmlformats.org/wordprocessingml/2006/main">
        <w:t xml:space="preserve">2. Matteusarguðspjall 6:14-15: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Fyrri Kroníkubók 3:3 Sá fimmti, Sefatja frá Abítal, sá sjötti, Ítream með Egla konu sinni.</w:t>
      </w:r>
    </w:p>
    <w:p/>
    <w:p>
      <w:r xmlns:w="http://schemas.openxmlformats.org/wordprocessingml/2006/main">
        <w:t xml:space="preserve">Í kaflanum er listi yfir sex syni Davíðs og mæður þeirra.</w:t>
      </w:r>
    </w:p>
    <w:p/>
    <w:p>
      <w:r xmlns:w="http://schemas.openxmlformats.org/wordprocessingml/2006/main">
        <w:t xml:space="preserve">1. Mikilvægi sterkra fjölskyldutengsla sést í fordæmi Davíðs og sona hans.</w:t>
      </w:r>
    </w:p>
    <w:p/>
    <w:p>
      <w:r xmlns:w="http://schemas.openxmlformats.org/wordprocessingml/2006/main">
        <w:t xml:space="preserve">2. Trúfesti Guðs við að sjá fyrir okkur, jafnvel þegar við getum ekki séð fyrir okkur sjálfum.</w:t>
      </w:r>
    </w:p>
    <w:p/>
    <w:p>
      <w:r xmlns:w="http://schemas.openxmlformats.org/wordprocessingml/2006/main">
        <w:t xml:space="preserve">1. 1. Kroníkubók 3:3</w:t>
      </w:r>
    </w:p>
    <w:p/>
    <w:p>
      <w:r xmlns:w="http://schemas.openxmlformats.org/wordprocessingml/2006/main">
        <w:t xml:space="preserve">2. Sálmur 103:17 - "En frá eilífð til eilífðar er kærleikur Drottins með þeim sem óttast hann og réttlæti hans með barnabörnum þeirra."</w:t>
      </w:r>
    </w:p>
    <w:p/>
    <w:p>
      <w:r xmlns:w="http://schemas.openxmlformats.org/wordprocessingml/2006/main">
        <w:t xml:space="preserve">Fyrri Kroníkubók 3:4 Þessir sex fæddust honum í Hebron; og þar ríkti hann sjö ár og sex mánuði, og í Jerúsalem ríkti hann þrjátíu og þrjú ár.</w:t>
      </w:r>
    </w:p>
    <w:p/>
    <w:p>
      <w:r xmlns:w="http://schemas.openxmlformats.org/wordprocessingml/2006/main">
        <w:t xml:space="preserve">Davíð ríkti í Hebron í sjö og hálft ár og í Jerúsalem í 33 ár.</w:t>
      </w:r>
    </w:p>
    <w:p/>
    <w:p>
      <w:r xmlns:w="http://schemas.openxmlformats.org/wordprocessingml/2006/main">
        <w:t xml:space="preserve">1. Áætlun Guðs fyrir Davíð var að ríkja í Jerúsalem í 33 ár.</w:t>
      </w:r>
    </w:p>
    <w:p/>
    <w:p>
      <w:r xmlns:w="http://schemas.openxmlformats.org/wordprocessingml/2006/main">
        <w:t xml:space="preserve">2. Guð gefur okkur áætlun og tilgang með lífi okkar.</w:t>
      </w:r>
    </w:p>
    <w:p/>
    <w:p>
      <w:r xmlns:w="http://schemas.openxmlformats.org/wordprocessingml/2006/main">
        <w:t xml:space="preserve">1. Sálmur 37:23 - "Drottinn skipar spor góðs manns, og hann hefur yndi af vegum hans."</w:t>
      </w:r>
    </w:p>
    <w:p/>
    <w:p>
      <w:r xmlns:w="http://schemas.openxmlformats.org/wordprocessingml/2006/main">
        <w:t xml:space="preserve">2. Rómverjabréfið 12:2 - "Vertu ekki í samræmi við fyrirmynd þessa heims, heldur umbreytist með endurnýjun hugar þíns. Þá munt þú geta prófað og samþykkt hver vilji Guðs er góður, ánægjulegur og fullkominn vilji hans. "</w:t>
      </w:r>
    </w:p>
    <w:p/>
    <w:p>
      <w:r xmlns:w="http://schemas.openxmlformats.org/wordprocessingml/2006/main">
        <w:t xml:space="preserve">Fyrri Kroníkubók 3:5 Og þessir fæddust honum í Jerúsalem. Símea, Sóbab, Natan og Salómon, fjórir, af Batsúa Ammíelsdóttur.</w:t>
      </w:r>
    </w:p>
    <w:p/>
    <w:p>
      <w:r xmlns:w="http://schemas.openxmlformats.org/wordprocessingml/2006/main">
        <w:t xml:space="preserve">Davíð átti fjóra syni: Símea, Sóbab, Natan og Salómon, fæddir í Jerúsalem, fæddir Batsúa, dóttur Ammíels.</w:t>
      </w:r>
    </w:p>
    <w:p/>
    <w:p>
      <w:r xmlns:w="http://schemas.openxmlformats.org/wordprocessingml/2006/main">
        <w:t xml:space="preserve">1. Kraftur föðurhlutverksins: Rannsókn á fjölskyldu Davíðs</w:t>
      </w:r>
    </w:p>
    <w:p/>
    <w:p>
      <w:r xmlns:w="http://schemas.openxmlformats.org/wordprocessingml/2006/main">
        <w:t xml:space="preserve">2. Gildi hlýðni: Saga Davíðs og Bathshua</w:t>
      </w:r>
    </w:p>
    <w:p/>
    <w:p>
      <w:r xmlns:w="http://schemas.openxmlformats.org/wordprocessingml/2006/main">
        <w:t xml:space="preserve">1. 2. Samúelsbók 7:14-17</w:t>
      </w:r>
    </w:p>
    <w:p/>
    <w:p>
      <w:r xmlns:w="http://schemas.openxmlformats.org/wordprocessingml/2006/main">
        <w:t xml:space="preserve">2. Sálmur 89:20-37</w:t>
      </w:r>
    </w:p>
    <w:p/>
    <w:p>
      <w:r xmlns:w="http://schemas.openxmlformats.org/wordprocessingml/2006/main">
        <w:t xml:space="preserve">Fyrri Kroníkubók 3:6 Einnig Íbhar, Elísama og Elífelet,</w:t>
      </w:r>
    </w:p>
    <w:p/>
    <w:p>
      <w:r xmlns:w="http://schemas.openxmlformats.org/wordprocessingml/2006/main">
        <w:t xml:space="preserve">Yfirskriftin lýsir sonum Davíðs: Ibhar, Elisama og Eliphelet.</w:t>
      </w:r>
    </w:p>
    <w:p/>
    <w:p>
      <w:r xmlns:w="http://schemas.openxmlformats.org/wordprocessingml/2006/main">
        <w:t xml:space="preserve">1. Mikilvægi fjölskyldunnar í lífi okkar.</w:t>
      </w:r>
    </w:p>
    <w:p/>
    <w:p>
      <w:r xmlns:w="http://schemas.openxmlformats.org/wordprocessingml/2006/main">
        <w:t xml:space="preserve">2. Arfleifð sem við skiljum eftir okkur.</w:t>
      </w:r>
    </w:p>
    <w:p/>
    <w:p>
      <w:r xmlns:w="http://schemas.openxmlformats.org/wordprocessingml/2006/main">
        <w:t xml:space="preserve">1. Orðskviðirnir 22:6 - "Fræðið sveininn þann veg sem hann á að fara, jafnvel þegar hann er gamall mun hann ekki víkja frá honum."</w:t>
      </w:r>
    </w:p>
    <w:p/>
    <w:p>
      <w:r xmlns:w="http://schemas.openxmlformats.org/wordprocessingml/2006/main">
        <w:t xml:space="preserve">2. Sálmur 78:5-7 - "Hann stofnaði vitnisburð í Jakob og setti lög í Ísrael, sem hann bauð feðrum vorum að kenna börnum sínum, svo að næsta kynslóð kynni að þekkja þau, börnin sem enn voru ófædd, og rísa upp og Segðu börnum þeirra frá þeim, svo að þau bindi von sína til Guðs og gleymi ekki verkum Guðs, heldur haldi boðorð hans."</w:t>
      </w:r>
    </w:p>
    <w:p/>
    <w:p>
      <w:r xmlns:w="http://schemas.openxmlformats.org/wordprocessingml/2006/main">
        <w:t xml:space="preserve">Fyrri Kroníkubók 3:7 Og Nóga, Nefeg og Jafía,</w:t>
      </w:r>
    </w:p>
    <w:p/>
    <w:p>
      <w:r xmlns:w="http://schemas.openxmlformats.org/wordprocessingml/2006/main">
        <w:t xml:space="preserve">Í kaflanum er sagt frá fjórum sonum Davíðs: Hananja, Símea, Rehabeam og Noga, Nefeg og Jafía.</w:t>
      </w:r>
    </w:p>
    <w:p/>
    <w:p>
      <w:r xmlns:w="http://schemas.openxmlformats.org/wordprocessingml/2006/main">
        <w:t xml:space="preserve">1. Mikilvægi föðurhlutverksins og arfleifð Davíðs</w:t>
      </w:r>
    </w:p>
    <w:p/>
    <w:p>
      <w:r xmlns:w="http://schemas.openxmlformats.org/wordprocessingml/2006/main">
        <w:t xml:space="preserve">2. Trúfesti Guðs við sína útvöldu þjóð</w:t>
      </w:r>
    </w:p>
    <w:p/>
    <w:p>
      <w:r xmlns:w="http://schemas.openxmlformats.org/wordprocessingml/2006/main">
        <w:t xml:space="preserve">1. Sálmur 78:67-68 Ennfremur hafnaði hann tjaldi Jósefs og kaus ekki Efraímsættkvísl, heldur valdi hann Júdaættkvísl, Síonfjallið, sem hann elskaði.</w:t>
      </w:r>
    </w:p>
    <w:p/>
    <w:p>
      <w:r xmlns:w="http://schemas.openxmlformats.org/wordprocessingml/2006/main">
        <w:t xml:space="preserve">2. 1. Kroníkubók 17:11-14 Og ég mun setja lýð mínum Ísrael stað og gróðursetja það, svo að það megi búa á sínum stað og hreyfa sig ekki framar. og börn óguðleikans skulu ekki framar þjaka þá eins og áður fyrr...</w:t>
      </w:r>
    </w:p>
    <w:p/>
    <w:p>
      <w:r xmlns:w="http://schemas.openxmlformats.org/wordprocessingml/2006/main">
        <w:t xml:space="preserve">Fyrri Kroníkubók 3:8 Og Elísama, Eljada og Elífelet, níu.</w:t>
      </w:r>
    </w:p>
    <w:p/>
    <w:p>
      <w:r xmlns:w="http://schemas.openxmlformats.org/wordprocessingml/2006/main">
        <w:t xml:space="preserve">Í 1. Kroníkubók 3:8 er minnst á að það hafi verið níu synir Davíðs konungs, það eru Elísama, Eljada og Elifelet.</w:t>
      </w:r>
    </w:p>
    <w:p/>
    <w:p>
      <w:r xmlns:w="http://schemas.openxmlformats.org/wordprocessingml/2006/main">
        <w:t xml:space="preserve">1. Trúfesti Davíðs konungs: Skoðaðu blessanir réttláts konungs.</w:t>
      </w:r>
    </w:p>
    <w:p/>
    <w:p>
      <w:r xmlns:w="http://schemas.openxmlformats.org/wordprocessingml/2006/main">
        <w:t xml:space="preserve">2. Rannsókn á fyrirheiti Guðs til Davíðs konungs og afkomenda hans.</w:t>
      </w:r>
    </w:p>
    <w:p/>
    <w:p>
      <w:r xmlns:w="http://schemas.openxmlformats.org/wordprocessingml/2006/main">
        <w:t xml:space="preserve">1. Sálmur 89:20-37 - Sáttmáli Guðs við Davíð.</w:t>
      </w:r>
    </w:p>
    <w:p/>
    <w:p>
      <w:r xmlns:w="http://schemas.openxmlformats.org/wordprocessingml/2006/main">
        <w:t xml:space="preserve">2. Rómverjabréfið 1:3-4 - Fyrirheitna afkvæmi Davíðs.</w:t>
      </w:r>
    </w:p>
    <w:p/>
    <w:p>
      <w:r xmlns:w="http://schemas.openxmlformats.org/wordprocessingml/2006/main">
        <w:t xml:space="preserve">Fyrri Kroníkubók 3:9 Þetta voru allir synir Davíðs, auk sona hjákonunnar, og Tamar systir þeirra.</w:t>
      </w:r>
    </w:p>
    <w:p/>
    <w:p>
      <w:r xmlns:w="http://schemas.openxmlformats.org/wordprocessingml/2006/main">
        <w:t xml:space="preserve">Þetta vers úr 1. Kroníkubók 3:9 lýsir öllum sonum Davíðs, þar á meðal sonum frá hjákonunum og Tamar systur hans.</w:t>
      </w:r>
    </w:p>
    <w:p/>
    <w:p>
      <w:r xmlns:w="http://schemas.openxmlformats.org/wordprocessingml/2006/main">
        <w:t xml:space="preserve">1. Sérstaða Davíðs og fjölskyldu hans: Að kanna hlutverk sona hans og systur</w:t>
      </w:r>
    </w:p>
    <w:p/>
    <w:p>
      <w:r xmlns:w="http://schemas.openxmlformats.org/wordprocessingml/2006/main">
        <w:t xml:space="preserve">2. Fyrirsjá Guðs fyrir Davíð: Athugun á arfleifð ættar hans</w:t>
      </w:r>
    </w:p>
    <w:p/>
    <w:p>
      <w:r xmlns:w="http://schemas.openxmlformats.org/wordprocessingml/2006/main">
        <w:t xml:space="preserve">1. Rut 4:18-22 - Kannaðu ættir Davíðs í gegnum Rut</w:t>
      </w:r>
    </w:p>
    <w:p/>
    <w:p>
      <w:r xmlns:w="http://schemas.openxmlformats.org/wordprocessingml/2006/main">
        <w:t xml:space="preserve">2. Sálmur 89:20-37 - Athugun á sáttmála Guðs við Davíð og ætt hans</w:t>
      </w:r>
    </w:p>
    <w:p/>
    <w:p>
      <w:r xmlns:w="http://schemas.openxmlformats.org/wordprocessingml/2006/main">
        <w:t xml:space="preserve">Fyrri Kroníkubók 3:10 Og sonur Salómons var Rehabeam, hans son Abía, hans son Asa, hans son Jósafat,</w:t>
      </w:r>
    </w:p>
    <w:p/>
    <w:p>
      <w:r xmlns:w="http://schemas.openxmlformats.org/wordprocessingml/2006/main">
        <w:t xml:space="preserve">Rehabeam var sonur Salómons og átti fjóra syni: Abía, Asa, Jósafat og Jóram.</w:t>
      </w:r>
    </w:p>
    <w:p/>
    <w:p>
      <w:r xmlns:w="http://schemas.openxmlformats.org/wordprocessingml/2006/main">
        <w:t xml:space="preserve">1. Trúfesti Guðs sést í kynslóðum þjóðar hans.</w:t>
      </w:r>
    </w:p>
    <w:p/>
    <w:p>
      <w:r xmlns:w="http://schemas.openxmlformats.org/wordprocessingml/2006/main">
        <w:t xml:space="preserve">2. Guð notar fjölskyldu okkar til að lofa nafni hans.</w:t>
      </w:r>
    </w:p>
    <w:p/>
    <w:p>
      <w:r xmlns:w="http://schemas.openxmlformats.org/wordprocessingml/2006/main">
        <w:t xml:space="preserve">1. Sálmur 78:4 - Við munum ekki fela þá fyrir börnum þeirra, heldur segja komandi kynslóð dýrðarverk Drottins, mátt hans og undur sem hann hefur gjört.</w:t>
      </w:r>
    </w:p>
    <w:p/>
    <w:p>
      <w:r xmlns:w="http://schemas.openxmlformats.org/wordprocessingml/2006/main">
        <w:t xml:space="preserve">2. Efesusbréfið 3:14-19 - Þess vegna beygi ég kné frammi fyrir föðurnum, sem sérhver ætt á himni og jörðu er nefnd af, til þess að hann megi eftir auðæfum dýrðar sinnar veita yður að styrkjast með krafti. andi hans í innri veru yðar, svo að Kristur megi búa í hjörtum yðar fyrir trú, svo að þér, sem eru rótgrónir og grundvallaðir í kærleika, hafið styrk til að skilja með öllum heilögum, hvað er breiddin og lengdin, hæðin og dýptin, og til að vita. kærleika Krists sem er æðri þekkingunni, svo að þér fyllist allri fyllingu Guðs.</w:t>
      </w:r>
    </w:p>
    <w:p/>
    <w:p>
      <w:r xmlns:w="http://schemas.openxmlformats.org/wordprocessingml/2006/main">
        <w:t xml:space="preserve">Fyrri Kroníkubók 3:11 Jóram sonur hans, Ahasía hans son, Jóas sonur hans,</w:t>
      </w:r>
    </w:p>
    <w:p/>
    <w:p>
      <w:r xmlns:w="http://schemas.openxmlformats.org/wordprocessingml/2006/main">
        <w:t xml:space="preserve">Yfirskriftin lýsir ætterni Davíðs konungs og afkomenda hans, sem hefst á Salómon.</w:t>
      </w:r>
    </w:p>
    <w:p/>
    <w:p>
      <w:r xmlns:w="http://schemas.openxmlformats.org/wordprocessingml/2006/main">
        <w:t xml:space="preserve">1. Guð blessar þá sem eru honum trúir - Davíðsættin</w:t>
      </w:r>
    </w:p>
    <w:p/>
    <w:p>
      <w:r xmlns:w="http://schemas.openxmlformats.org/wordprocessingml/2006/main">
        <w:t xml:space="preserve">2. Mikilvægi arfleifðar og guðlegrar ættar sem við ættum að stefna að</w:t>
      </w:r>
    </w:p>
    <w:p/>
    <w:p>
      <w:r xmlns:w="http://schemas.openxmlformats.org/wordprocessingml/2006/main">
        <w:t xml:space="preserve">1. 1. Kroníkubók 17:11-14 - Þegar dagar þínir eru liðnir og þú leggur þig til hvílu hjá feðrum þínum, mun ég ala upp niðja þína eftir þig, sem koma skal af líkama þínum, og staðfesta ríki hans. Hann mun reisa nafni mínu hús, og ég mun staðfesta hásæti ríkis hans að eilífu. Ég mun vera honum faðir, og hann mun vera mér sonur. Þegar hann drýgir misgjörðir, mun ég aga hann með mannanna staf, með höggum mannanna, en miskunn mín mun ekki víkja frá honum, eins og ég tók hana frá Sál, sem ég lagði frá þér.</w:t>
      </w:r>
    </w:p>
    <w:p/>
    <w:p>
      <w:r xmlns:w="http://schemas.openxmlformats.org/wordprocessingml/2006/main">
        <w:t xml:space="preserve">2. Sálmur 132:11 - Drottinn sór Davíð öruggan eið, sem hann mun ekki snúa við: Einn af sonum líkama þíns mun ég setja í hásæti þitt.</w:t>
      </w:r>
    </w:p>
    <w:p/>
    <w:p>
      <w:r xmlns:w="http://schemas.openxmlformats.org/wordprocessingml/2006/main">
        <w:t xml:space="preserve">Fyrri Kroníkubók 3:12 Amasía sonur hans, Asarja sonur hans, Jótam sonur hans,</w:t>
      </w:r>
    </w:p>
    <w:p/>
    <w:p>
      <w:r xmlns:w="http://schemas.openxmlformats.org/wordprocessingml/2006/main">
        <w:t xml:space="preserve">Greinin er útlínur af ætterni Davíðs konungs, þar sem minnst er á fjórar kynslóðir afkomenda hans.</w:t>
      </w:r>
    </w:p>
    <w:p/>
    <w:p>
      <w:r xmlns:w="http://schemas.openxmlformats.org/wordprocessingml/2006/main">
        <w:t xml:space="preserve">1: Trúfesti Guðs sést í kynslóðum útvalinnar þjóðar hans, Davíðs konungs og afkomenda hans.</w:t>
      </w:r>
    </w:p>
    <w:p/>
    <w:p>
      <w:r xmlns:w="http://schemas.openxmlformats.org/wordprocessingml/2006/main">
        <w:t xml:space="preserve">2: Við getum fundið styrk og öryggi í forfeðrum okkar, sem hafa hlotið blessun Guðs.</w:t>
      </w:r>
    </w:p>
    <w:p/>
    <w:p>
      <w:r xmlns:w="http://schemas.openxmlformats.org/wordprocessingml/2006/main">
        <w:t xml:space="preserve">1: Sálmur 78:4 - Við munum ekki fela þá fyrir börnum þeirra, heldur segja komandi kynslóð dýrðarverk Drottins, mátt hans og undur sem hann hefur gjört.</w:t>
      </w:r>
    </w:p>
    <w:p/>
    <w:p>
      <w:r xmlns:w="http://schemas.openxmlformats.org/wordprocessingml/2006/main">
        <w:t xml:space="preserve">2: Orðskviðirnir 22:28 - Fjarlægðu ekki hið forna kennileiti sem forfeður þínir settu upp.</w:t>
      </w:r>
    </w:p>
    <w:p/>
    <w:p>
      <w:r xmlns:w="http://schemas.openxmlformats.org/wordprocessingml/2006/main">
        <w:t xml:space="preserve">Fyrri Kroníkubók 3:13 Akas sonur hans, Hiskía sonur hans, Manasse sonur hans,</w:t>
      </w:r>
    </w:p>
    <w:p/>
    <w:p>
      <w:r xmlns:w="http://schemas.openxmlformats.org/wordprocessingml/2006/main">
        <w:t xml:space="preserve">Greinin fjallar um ættartölu afkomenda Davíðs konungs.</w:t>
      </w:r>
    </w:p>
    <w:p/>
    <w:p>
      <w:r xmlns:w="http://schemas.openxmlformats.org/wordprocessingml/2006/main">
        <w:t xml:space="preserve">1. Trúfesti Guðs við að varðveita ætterni konunga</w:t>
      </w:r>
    </w:p>
    <w:p/>
    <w:p>
      <w:r xmlns:w="http://schemas.openxmlformats.org/wordprocessingml/2006/main">
        <w:t xml:space="preserve">2. Mikilvægi arfleifðar við að miðla trúnni</w:t>
      </w:r>
    </w:p>
    <w:p/>
    <w:p>
      <w:r xmlns:w="http://schemas.openxmlformats.org/wordprocessingml/2006/main">
        <w:t xml:space="preserve">1. Rut 4:18-22 - Trúmennska og tryggð Rutar við að varðveita arfleifð fjölskyldu sinnar</w:t>
      </w:r>
    </w:p>
    <w:p/>
    <w:p>
      <w:r xmlns:w="http://schemas.openxmlformats.org/wordprocessingml/2006/main">
        <w:t xml:space="preserve">2. Matteusarguðspjall 1:1-17 - Ætttal Jesú og mikilvægi ættar hans</w:t>
      </w:r>
    </w:p>
    <w:p/>
    <w:p>
      <w:r xmlns:w="http://schemas.openxmlformats.org/wordprocessingml/2006/main">
        <w:t xml:space="preserve">Fyrri Kroníkubók 3:14 Amon sonur hans, Jósía sonur hans.</w:t>
      </w:r>
    </w:p>
    <w:p/>
    <w:p>
      <w:r xmlns:w="http://schemas.openxmlformats.org/wordprocessingml/2006/main">
        <w:t xml:space="preserve">Amon var sonur Jósía.</w:t>
      </w:r>
    </w:p>
    <w:p/>
    <w:p>
      <w:r xmlns:w="http://schemas.openxmlformats.org/wordprocessingml/2006/main">
        <w:t xml:space="preserve">1. Mikilvægi ætternis: Að fylgja slóð forfeðra okkar</w:t>
      </w:r>
    </w:p>
    <w:p/>
    <w:p>
      <w:r xmlns:w="http://schemas.openxmlformats.org/wordprocessingml/2006/main">
        <w:t xml:space="preserve">2. Trúfesti Guðs: Hvernig Guð stendur við loforð sín</w:t>
      </w:r>
    </w:p>
    <w:p/>
    <w:p>
      <w:r xmlns:w="http://schemas.openxmlformats.org/wordprocessingml/2006/main">
        <w:t xml:space="preserve">1. Rómverjabréfið 8:28-29 - Og við vitum að Guð vinnur í öllu til heilla þeim sem elska hann, sem kallaðir eru eftir ásetningi hans.</w:t>
      </w:r>
    </w:p>
    <w:p/>
    <w:p>
      <w:r xmlns:w="http://schemas.openxmlformats.org/wordprocessingml/2006/main">
        <w:t xml:space="preserve">2. Sálmur 145:17-18 - Drottinn er réttlátur á öllum sínum vegum og trúr í öllu sem hann gjörir. Drottinn er nálægur öllum sem ákalla hann, öllum sem ákalla hann í sannleika.</w:t>
      </w:r>
    </w:p>
    <w:p/>
    <w:p>
      <w:r xmlns:w="http://schemas.openxmlformats.org/wordprocessingml/2006/main">
        <w:t xml:space="preserve">Fyrri Kroníkubók 3:15 Og synir Jósía voru frumburðurinn Jóhanan, annar Jójakím, þriðji Sedekía, fjórði Sallúm.</w:t>
      </w:r>
    </w:p>
    <w:p/>
    <w:p>
      <w:r xmlns:w="http://schemas.openxmlformats.org/wordprocessingml/2006/main">
        <w:t xml:space="preserve">Í þessum kafla er minnst á fjóra sonu Jósía: Jóhanan, Jójakím, Sedekía og Sallúm.</w:t>
      </w:r>
    </w:p>
    <w:p/>
    <w:p>
      <w:r xmlns:w="http://schemas.openxmlformats.org/wordprocessingml/2006/main">
        <w:t xml:space="preserve">1. Trúfesti Jósía: Athugun á arfleifð guðrækinnar föður</w:t>
      </w:r>
    </w:p>
    <w:p/>
    <w:p>
      <w:r xmlns:w="http://schemas.openxmlformats.org/wordprocessingml/2006/main">
        <w:t xml:space="preserve">2. Fjárfesting í börnunum okkar: Ábyrgðin að ala upp guðrækilega afkvæmi</w:t>
      </w:r>
    </w:p>
    <w:p/>
    <w:p>
      <w:r xmlns:w="http://schemas.openxmlformats.org/wordprocessingml/2006/main">
        <w:t xml:space="preserve">1. Orðskviðirnir 22:6 Fræðið barnið hvernig það á að fara; jafnvel þegar hann er gamall mun hann ekki víkja frá því.</w:t>
      </w:r>
    </w:p>
    <w:p/>
    <w:p>
      <w:r xmlns:w="http://schemas.openxmlformats.org/wordprocessingml/2006/main">
        <w:t xml:space="preserve">2. Sálmur 78:3-4 Það sem vér höfum heyrt og þekkt, sem feður vorir hafa sagt okkur. Vér munum ekki fela þá fyrir börnum þeirra, heldur kunngjöra komandi kynslóð dýrðarverk Drottins, mátt hans og undur, sem hann hefur gjört.</w:t>
      </w:r>
    </w:p>
    <w:p/>
    <w:p>
      <w:r xmlns:w="http://schemas.openxmlformats.org/wordprocessingml/2006/main">
        <w:t xml:space="preserve">Fyrri Kroníkubók 3:16 Og synir Jójakíms: Jekonja, sonur hans, hans son Sedekía.</w:t>
      </w:r>
    </w:p>
    <w:p/>
    <w:p>
      <w:r xmlns:w="http://schemas.openxmlformats.org/wordprocessingml/2006/main">
        <w:t xml:space="preserve">Jójakím átti tvo syni, Jekonja og Sedekía.</w:t>
      </w:r>
    </w:p>
    <w:p/>
    <w:p>
      <w:r xmlns:w="http://schemas.openxmlformats.org/wordprocessingml/2006/main">
        <w:t xml:space="preserve">1. Áætlun Guðs er fullkomin - Kannaðu 1. Kroníkubók 3:16</w:t>
      </w:r>
    </w:p>
    <w:p/>
    <w:p>
      <w:r xmlns:w="http://schemas.openxmlformats.org/wordprocessingml/2006/main">
        <w:t xml:space="preserve">2. Fullveldi Guðs í uppeldi - 1. Kroníkubók 3:16</w:t>
      </w:r>
    </w:p>
    <w:p/>
    <w:p>
      <w:r xmlns:w="http://schemas.openxmlformats.org/wordprocessingml/2006/main">
        <w:t xml:space="preserve">1. Jeremía 22:30 - „Svo segir Drottinn: Skrifaðu þennan mann niður sem barnlausan mann, sem ekki mun verða farsælt á sínum dögum, því að engum afkomendum hans mun takast að sitja í hásæti Davíðs og drottna aftur í Júda.'"</w:t>
      </w:r>
    </w:p>
    <w:p/>
    <w:p>
      <w:r xmlns:w="http://schemas.openxmlformats.org/wordprocessingml/2006/main">
        <w:t xml:space="preserve">2. Matteusarguðspjall 1:11 - "Og Jósía gat Jekonía og bræður hans á þeim tíma sem flutt var til Babýlon."</w:t>
      </w:r>
    </w:p>
    <w:p/>
    <w:p>
      <w:r xmlns:w="http://schemas.openxmlformats.org/wordprocessingml/2006/main">
        <w:t xml:space="preserve">Fyrri Kroníkubók 3:17 Og synir Jekonía: Assir, Salatíel sonur hans,</w:t>
      </w:r>
    </w:p>
    <w:p/>
    <w:p>
      <w:r xmlns:w="http://schemas.openxmlformats.org/wordprocessingml/2006/main">
        <w:t xml:space="preserve">Í kaflanum er minnst á Jekonía og sonu hans Assír og Salatíel.</w:t>
      </w:r>
    </w:p>
    <w:p/>
    <w:p>
      <w:r xmlns:w="http://schemas.openxmlformats.org/wordprocessingml/2006/main">
        <w:t xml:space="preserve">1. Trúfesti Guðs í kynslóðarblessun</w:t>
      </w:r>
    </w:p>
    <w:p/>
    <w:p>
      <w:r xmlns:w="http://schemas.openxmlformats.org/wordprocessingml/2006/main">
        <w:t xml:space="preserve">2. Óbilandi skuldbinding Guðs við fyrirheit sín</w:t>
      </w:r>
    </w:p>
    <w:p/>
    <w:p>
      <w:r xmlns:w="http://schemas.openxmlformats.org/wordprocessingml/2006/main">
        <w:t xml:space="preserve">1. 2. Korintubréf 7:1 - "Því skulum vér, með þessi fyrirheit, elskaðir, hreinsa okkur af allri óhreinindum holds og anda, og fullkomnum heilagleika í guðsótta."</w:t>
      </w:r>
    </w:p>
    <w:p/>
    <w:p>
      <w:r xmlns:w="http://schemas.openxmlformats.org/wordprocessingml/2006/main">
        <w:t xml:space="preserve">2. Rómverjabréfið 8:28 - "Og vér vitum að allt samverkar til góðs þeim sem elska Guð, þeim sem kallaðir eru eftir ásetningi hans."</w:t>
      </w:r>
    </w:p>
    <w:p/>
    <w:p>
      <w:r xmlns:w="http://schemas.openxmlformats.org/wordprocessingml/2006/main">
        <w:t xml:space="preserve">Fyrri Kroníkubók 3:18 Einnig Malkíram, Pedaja, Senasar, Jekamja, Hósama og Nedabja.</w:t>
      </w:r>
    </w:p>
    <w:p/>
    <w:p>
      <w:r xmlns:w="http://schemas.openxmlformats.org/wordprocessingml/2006/main">
        <w:t xml:space="preserve">Þessi texti telur upp sex af sonum Davíðs konungs: Malkíram, Pedaja, Senasar, Jekamja, Hósama og Nedabja.</w:t>
      </w:r>
    </w:p>
    <w:p/>
    <w:p>
      <w:r xmlns:w="http://schemas.openxmlformats.org/wordprocessingml/2006/main">
        <w:t xml:space="preserve">1. Mikilvægi fjölskyldunnar: Lærdómur frá sonum Davíðs konungs</w:t>
      </w:r>
    </w:p>
    <w:p/>
    <w:p>
      <w:r xmlns:w="http://schemas.openxmlformats.org/wordprocessingml/2006/main">
        <w:t xml:space="preserve">2. Heiðra forfeður þína: Arfleifð Davíðs konungs</w:t>
      </w:r>
    </w:p>
    <w:p/>
    <w:p>
      <w:r xmlns:w="http://schemas.openxmlformats.org/wordprocessingml/2006/main">
        <w:t xml:space="preserve">1. 1. Kroníkubók 3:18</w:t>
      </w:r>
    </w:p>
    <w:p/>
    <w:p>
      <w:r xmlns:w="http://schemas.openxmlformats.org/wordprocessingml/2006/main">
        <w:t xml:space="preserve">2. Sálmur 127:3-5 "Sjá, börn eru arfleifð frá Drottni, ávöxtur móðurkviðar laun. Eins og örvar í hendi kappans eru börn æsku manns. Sæll er sá maður sem fyllir örvar sinn. með þeim! Hann skal ekki verða til skammar, þegar hann talar við óvini sína í hliðinu."</w:t>
      </w:r>
    </w:p>
    <w:p/>
    <w:p>
      <w:r xmlns:w="http://schemas.openxmlformats.org/wordprocessingml/2006/main">
        <w:t xml:space="preserve">Fyrri Kroníkubók 3:19 Og synir Pedaja voru Serúbabel og Símeí, og synir Serúbabels. Mesúllam, Hananja og Selómít, systir þeirra:</w:t>
      </w:r>
    </w:p>
    <w:p/>
    <w:p>
      <w:r xmlns:w="http://schemas.openxmlformats.org/wordprocessingml/2006/main">
        <w:t xml:space="preserve">Pedaja átti þrjá syni, Serúbabel, Símeí og Mesúllam. Mesúllam átti tvo bræður, Hananja og Selómít.</w:t>
      </w:r>
    </w:p>
    <w:p/>
    <w:p>
      <w:r xmlns:w="http://schemas.openxmlformats.org/wordprocessingml/2006/main">
        <w:t xml:space="preserve">1. Fjölskyldubönd: Rannsókn á 1. Kroníkubók 3:19</w:t>
      </w:r>
    </w:p>
    <w:p/>
    <w:p>
      <w:r xmlns:w="http://schemas.openxmlformats.org/wordprocessingml/2006/main">
        <w:t xml:space="preserve">2. Trúfesti Guðs í blessuðum kynslóðum: Skoðun 1. Kroníkubók 3:19</w:t>
      </w:r>
    </w:p>
    <w:p/>
    <w:p>
      <w:r xmlns:w="http://schemas.openxmlformats.org/wordprocessingml/2006/main">
        <w:t xml:space="preserve">1. Fyrsta Mósebók 12:1-3 - Loforð Drottins um að blessa Abraham og afkomendur hans</w:t>
      </w:r>
    </w:p>
    <w:p/>
    <w:p>
      <w:r xmlns:w="http://schemas.openxmlformats.org/wordprocessingml/2006/main">
        <w:t xml:space="preserve">2. Sálmur 103:17 - Trúfesti Drottins við kynslóðir þeirra sem óttast hann</w:t>
      </w:r>
    </w:p>
    <w:p/>
    <w:p>
      <w:r xmlns:w="http://schemas.openxmlformats.org/wordprocessingml/2006/main">
        <w:t xml:space="preserve">Fyrri Kroníkubók 3:20 Og Hasúba, Óhel, Berekja og Hasadja, Júsabhesed, fimm.</w:t>
      </w:r>
    </w:p>
    <w:p/>
    <w:p>
      <w:r xmlns:w="http://schemas.openxmlformats.org/wordprocessingml/2006/main">
        <w:t xml:space="preserve">Í þessum kafla er minnst á fimm sonu Davíðs konungs: Hasúba, Óhel, Berekja, Hasadja og Júsabhesed.</w:t>
      </w:r>
    </w:p>
    <w:p/>
    <w:p>
      <w:r xmlns:w="http://schemas.openxmlformats.org/wordprocessingml/2006/main">
        <w:t xml:space="preserve">1. Trúfesti Guðs sést í mörgum afkomendum Davíðs konungs.</w:t>
      </w:r>
    </w:p>
    <w:p/>
    <w:p>
      <w:r xmlns:w="http://schemas.openxmlformats.org/wordprocessingml/2006/main">
        <w:t xml:space="preserve">2. Trúfesti Guðs sést í lífi Davíðs konungs, valdatíma hans og arfleifð sem hann skildi eftir sig.</w:t>
      </w:r>
    </w:p>
    <w:p/>
    <w:p>
      <w:r xmlns:w="http://schemas.openxmlformats.org/wordprocessingml/2006/main">
        <w:t xml:space="preserve">1. Sálmur 89:1-37 - Trúfesti Guðs og sáttmáli við Davíð konung.</w:t>
      </w:r>
    </w:p>
    <w:p/>
    <w:p>
      <w:r xmlns:w="http://schemas.openxmlformats.org/wordprocessingml/2006/main">
        <w:t xml:space="preserve">2. Postulasagan 13:22 - Guð lofaði fyrir milligöngu Davíðs að hann myndi reisa upp frelsara.</w:t>
      </w:r>
    </w:p>
    <w:p/>
    <w:p>
      <w:r xmlns:w="http://schemas.openxmlformats.org/wordprocessingml/2006/main">
        <w:t xml:space="preserve">Fyrri Kroníkubók 3:21 Og synir Hananja: Pelatja og Jesaja: synir Refaja, synir Arnans, synir Óbadja, synir Sekanja.</w:t>
      </w:r>
    </w:p>
    <w:p/>
    <w:p>
      <w:r xmlns:w="http://schemas.openxmlformats.org/wordprocessingml/2006/main">
        <w:t xml:space="preserve">Þessi texti lýsir sonum Hananja, þar á meðal Pelatja, Jesaja, Refaja, Arnan, Óbadía og Sekanja.</w:t>
      </w:r>
    </w:p>
    <w:p/>
    <w:p>
      <w:r xmlns:w="http://schemas.openxmlformats.org/wordprocessingml/2006/main">
        <w:t xml:space="preserve">1. Áætlun Guðs fyrir fjölskylduna: Hvernig Guð vinnur í og í gegnum fjölskyldur okkar</w:t>
      </w:r>
    </w:p>
    <w:p/>
    <w:p>
      <w:r xmlns:w="http://schemas.openxmlformats.org/wordprocessingml/2006/main">
        <w:t xml:space="preserve">2. Trúfesti Guðs: Hvernig hann stendur við loforð sín milli kynslóða</w:t>
      </w:r>
    </w:p>
    <w:p/>
    <w:p>
      <w:r xmlns:w="http://schemas.openxmlformats.org/wordprocessingml/2006/main">
        <w:t xml:space="preserve">1. Efesusbréfið 3:14-15 - Þess vegna krjúpi ég frammi fyrir föðurnum, sem sérhver fjölskylda á himni og jörðu dregur nafn sitt af.</w:t>
      </w:r>
    </w:p>
    <w:p/>
    <w:p>
      <w:r xmlns:w="http://schemas.openxmlformats.org/wordprocessingml/2006/main">
        <w:t xml:space="preserve">2. Sálmur 68:5-6 - Faðir munaðarlausra, verndari ekkna, er Guð í sinni helgu bústað. Guð setur einmana í fjölskyldur, hann leiðir út fanga með söng; en uppreisnarmenn búa í sólbrenndu landi.</w:t>
      </w:r>
    </w:p>
    <w:p/>
    <w:p>
      <w:r xmlns:w="http://schemas.openxmlformats.org/wordprocessingml/2006/main">
        <w:t xml:space="preserve">Fyrri Kroníkubók 3:22 Og synir Sekanja: Semaja og synir Semaja; Hattus, Jígeal, Baría, Nearja og Safat, sex.</w:t>
      </w:r>
    </w:p>
    <w:p/>
    <w:p>
      <w:r xmlns:w="http://schemas.openxmlformats.org/wordprocessingml/2006/main">
        <w:t xml:space="preserve">Sekanja átti sex syni sem hétu Semaja, Hattus, Ígeal, Barja, Nearja og Safat.</w:t>
      </w:r>
    </w:p>
    <w:p/>
    <w:p>
      <w:r xmlns:w="http://schemas.openxmlformats.org/wordprocessingml/2006/main">
        <w:t xml:space="preserve">1. Blessun fjölskyldunnar: Að kanna gleði fjölkynslóða heimilis</w:t>
      </w:r>
    </w:p>
    <w:p/>
    <w:p>
      <w:r xmlns:w="http://schemas.openxmlformats.org/wordprocessingml/2006/main">
        <w:t xml:space="preserve">2. Gildi arfleifðar: Hvernig forfeður okkar hafa áhrif á líf okkar</w:t>
      </w:r>
    </w:p>
    <w:p/>
    <w:p>
      <w:r xmlns:w="http://schemas.openxmlformats.org/wordprocessingml/2006/main">
        <w:t xml:space="preserve">1. Sálmur 127:3-5 -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Fyrri Kroníkubók 3:23 Og synir Nearja: Eljoenai, Hiskía og Azrikam, þrír.</w:t>
      </w:r>
    </w:p>
    <w:p/>
    <w:p>
      <w:r xmlns:w="http://schemas.openxmlformats.org/wordprocessingml/2006/main">
        <w:t xml:space="preserve">Nearía átti þrjá syni, Eljoenai, Hiskía og Azrikam.</w:t>
      </w:r>
    </w:p>
    <w:p/>
    <w:p>
      <w:r xmlns:w="http://schemas.openxmlformats.org/wordprocessingml/2006/main">
        <w:t xml:space="preserve">1. Trúfesti Guðs við að sjá fyrir okkur í gegnum fjölskyldur okkar.</w:t>
      </w:r>
    </w:p>
    <w:p/>
    <w:p>
      <w:r xmlns:w="http://schemas.openxmlformats.org/wordprocessingml/2006/main">
        <w:t xml:space="preserve">2. Mikilvægi þess að heiðra foreldra okkar og arfleifð þeirra.</w:t>
      </w:r>
    </w:p>
    <w:p/>
    <w:p>
      <w:r xmlns:w="http://schemas.openxmlformats.org/wordprocessingml/2006/main">
        <w:t xml:space="preserve">1. Efesusbréfið 6:1-3 - "Börn, hlýðið foreldrum yðar í Drottni, því að þetta er rétt. Heiðra föður yðar og móður, sem er fyrsta boðorðið með fyrirheiti, svo að þér fari vel og þér megið njóta langt líf á jörðinni.</w:t>
      </w:r>
    </w:p>
    <w:p/>
    <w:p>
      <w:r xmlns:w="http://schemas.openxmlformats.org/wordprocessingml/2006/main">
        <w:t xml:space="preserve">2. Sálmur 127:3-5 - Börn eru arfleifð frá Drottni, afkvæmi laun frá honum. Eins og örvar í höndum stríðsmanns eru börn sem fæðast í æsku. Sæll er sá maður sem skjálftinn er fullur af þeim. Þeir verða ekki til skammar þegar þeir berjast við andstæðinga sína fyrir rétti.</w:t>
      </w:r>
    </w:p>
    <w:p/>
    <w:p>
      <w:r xmlns:w="http://schemas.openxmlformats.org/wordprocessingml/2006/main">
        <w:t xml:space="preserve">Fyrri Kroníkubók 3:24 Og synir Eljoenaí voru: Hódaja, Eljasíb, Pelaja, Akkub, Jóhanan, Dalaja og Anani, sjö.</w:t>
      </w:r>
    </w:p>
    <w:p/>
    <w:p>
      <w:r xmlns:w="http://schemas.openxmlformats.org/wordprocessingml/2006/main">
        <w:t xml:space="preserve">Í þessum kafla er minnst á sjö sonu Elíóenaí, sem eru Hodaja, Eljasíb, Pelaja, Akkub, Jóhanan, Dalaja og Anani.</w:t>
      </w:r>
    </w:p>
    <w:p/>
    <w:p>
      <w:r xmlns:w="http://schemas.openxmlformats.org/wordprocessingml/2006/main">
        <w:t xml:space="preserve">1. The Faithfulness of Elioenai: Hvernig Guð sér dyggilega fyrir okkur jafnvel á erfiðum tímum.</w:t>
      </w:r>
    </w:p>
    <w:p/>
    <w:p>
      <w:r xmlns:w="http://schemas.openxmlformats.org/wordprocessingml/2006/main">
        <w:t xml:space="preserve">2. Kraftur kynslóða blessana: Hvernig trúfesti okkar við Guð getur fært komandi kynslóðum blessanir.</w:t>
      </w:r>
    </w:p>
    <w:p/>
    <w:p>
      <w:r xmlns:w="http://schemas.openxmlformats.org/wordprocessingml/2006/main">
        <w:t xml:space="preserve">1. Sálmur 103:17 - En frá eilífð til eilífðar er kærleikur Drottins með þeim sem óttast hann og réttlæti hans með barnabörnum þeirra.</w:t>
      </w:r>
    </w:p>
    <w:p/>
    <w:p>
      <w:r xmlns:w="http://schemas.openxmlformats.org/wordprocessingml/2006/main">
        <w:t xml:space="preserve">2. Orðskviðirnir 13:22 – Góður maður skilur eftir arf handa barnabörnum sínum, en auður syndara er geymdur handa réttlátum.</w:t>
      </w:r>
    </w:p>
    <w:p/>
    <w:p>
      <w:r xmlns:w="http://schemas.openxmlformats.org/wordprocessingml/2006/main">
        <w:t xml:space="preserve">1. Kroníkubók 4. kafli hefst á ættfræðisögu sem fjallar um afkomendur Júda, einkum ætt Jabes, og stækkar síðan til að nefna aðrar ættir og einstaklinga úr ýmsum ættkvíslum.</w:t>
      </w:r>
    </w:p>
    <w:p/>
    <w:p>
      <w:r xmlns:w="http://schemas.openxmlformats.org/wordprocessingml/2006/main">
        <w:t xml:space="preserve">1. málsgrein: Kaflinn byrjar á því að nefna syni Júda Peres, Hesron, Karmí, Húr og Sóbal. Það dregur fram afkomendur Sóbals og áhrif þeirra á ýmsum sviðum eins og ritlist og leirmuni (1. Kroníkubók 4:1-23).</w:t>
      </w:r>
    </w:p>
    <w:p/>
    <w:p>
      <w:r xmlns:w="http://schemas.openxmlformats.org/wordprocessingml/2006/main">
        <w:t xml:space="preserve">2. málsgrein: Frásögnin kynnir Jabez athyglisverða persónu sem þekktur er fyrir bæn sína og gefur upplýsingar um ættir hans. Þar er minnst á heiðarlega beiðni hans um að vera blessaður af Guði og hvernig Guð veitti honum það sem hann bað um (1. Kroníkubók 4:9-10).</w:t>
      </w:r>
    </w:p>
    <w:p/>
    <w:p>
      <w:r xmlns:w="http://schemas.openxmlformats.org/wordprocessingml/2006/main">
        <w:t xml:space="preserve">Þriðja málsgrein: Áherslan færist síðan yfir á aðrar ættir innan Júdaættkvíslar. Þar eru taldar upp nokkrar fjölskyldur sem eru komnar frá Sela öðrum Júdasyni og veitir upplýsingar um störf þeirra og staðsetningu (1. Kroníkubók 4:21-23).</w:t>
      </w:r>
    </w:p>
    <w:p/>
    <w:p>
      <w:r xmlns:w="http://schemas.openxmlformats.org/wordprocessingml/2006/main">
        <w:t xml:space="preserve">Fjórða málsgrein: Frásögnin nær út fyrir ættkvísl Júda og nær til annarra ættkvísla. Þar er minnst á einstaklinga af ættkvísl Símeons eins og Nemúel sem voru þekktir fyrir hreysti sína í bardaga (1. Kroníkubók 4:24).</w:t>
      </w:r>
    </w:p>
    <w:p/>
    <w:p>
      <w:r xmlns:w="http://schemas.openxmlformats.org/wordprocessingml/2006/main">
        <w:t xml:space="preserve">5. málsgrein:Kaflanum lýkur með því að nefna ýmsar fjölskyldur frá mismunandi ættkvíslum, þar á meðal Rúben, Gað, Manasse sem settust að á sérstökum svæðum eins og Gedor eða Móab. Það bendir einnig á að þessar heimildir voru skrifaðar á valdatíma Hiskía Júdakonungs og Sanheríbs Assýríukonungs (1. Kroníkubók 4:41-43).</w:t>
      </w:r>
    </w:p>
    <w:p/>
    <w:p>
      <w:r xmlns:w="http://schemas.openxmlformats.org/wordprocessingml/2006/main">
        <w:t xml:space="preserve">Í stuttu máli, fjórði kafli 1. Kroníkubókar sýnir ættfræðiskýrslur, frá afkomendum Júda. Að draga fram ættir Jabez, nefna aðrar ættir. Stækkar til að taka til mismunandi ættbálka, taka eftir svæðisbundnum byggðum. Þetta Í stuttu máli, kafli veitir sögulegan grunn til að skilja ýmsar fjölskyldur innan ísraelskra ættkvísla, með áherslu á einstaklinga eins og Jabez sem leituðu blessunar Guðs.</w:t>
      </w:r>
    </w:p>
    <w:p/>
    <w:p>
      <w:r xmlns:w="http://schemas.openxmlformats.org/wordprocessingml/2006/main">
        <w:t xml:space="preserve">Fyrri Kroníkubók 4:1 Júda synir; Fares, Hesron, Karmí, Húr og Sóbal.</w:t>
      </w:r>
    </w:p>
    <w:p/>
    <w:p>
      <w:r xmlns:w="http://schemas.openxmlformats.org/wordprocessingml/2006/main">
        <w:t xml:space="preserve">Þessi texti lýsir fjórum sonum Júda: Peres, Hesron, Karmí, Húr og Sóbal.</w:t>
      </w:r>
    </w:p>
    <w:p/>
    <w:p>
      <w:r xmlns:w="http://schemas.openxmlformats.org/wordprocessingml/2006/main">
        <w:t xml:space="preserve">1. Trúfesti Guðs sést í varðveislu ættar Júda.</w:t>
      </w:r>
    </w:p>
    <w:p/>
    <w:p>
      <w:r xmlns:w="http://schemas.openxmlformats.org/wordprocessingml/2006/main">
        <w:t xml:space="preserve">2. Guð heiðrar þá sem heiðra hann með því að varðveita arfleifð sína.</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Fyrsta Mósebók 17:7 - Og ég mun gjöra sáttmála minn milli mín og þín og niðja þinna eftir þig frá kyni til kyns til eilífs sáttmála, að vera þér Guð og niðjum þínum eftir þig.</w:t>
      </w:r>
    </w:p>
    <w:p/>
    <w:p>
      <w:r xmlns:w="http://schemas.openxmlformats.org/wordprocessingml/2006/main">
        <w:t xml:space="preserve">Fyrri Kroníkubók 4:2 Reaja Sóbalsson gat Jahat. Og Jahat gat Ahúmaí og Lahad. Þetta eru ættir Sóratíta.</w:t>
      </w:r>
    </w:p>
    <w:p/>
    <w:p>
      <w:r xmlns:w="http://schemas.openxmlformats.org/wordprocessingml/2006/main">
        <w:t xml:space="preserve">Reaja, sonur Sóbals, var faðir Jahat, sem var faðir Ahúmaí og Lahad. Þetta voru afkomendur Sóratíta.</w:t>
      </w:r>
    </w:p>
    <w:p/>
    <w:p>
      <w:r xmlns:w="http://schemas.openxmlformats.org/wordprocessingml/2006/main">
        <w:t xml:space="preserve">1. Kraftur kynslóðanna: að kanna arfleifð forfeðra okkar.</w:t>
      </w:r>
    </w:p>
    <w:p/>
    <w:p>
      <w:r xmlns:w="http://schemas.openxmlformats.org/wordprocessingml/2006/main">
        <w:t xml:space="preserve">2. Trúmennska er fjölskyldumál: mikilvægi fjölskylduhollustu.</w:t>
      </w:r>
    </w:p>
    <w:p/>
    <w:p>
      <w:r xmlns:w="http://schemas.openxmlformats.org/wordprocessingml/2006/main">
        <w:t xml:space="preserve">1. Jósúabók 24:15 - Og ef yður þykir illt að þjóna Drottni, þá veljið yður í dag hverjum þér viljið þjóna. Hvort sem þeir guði, sem feður yðar þjónuðu, sem voru hinumegin flóðsins, eða guðir Amoríta, sem þér búið í landi þeirra, en ég og hús mitt, vér munum þjóna Drottni.</w:t>
      </w:r>
    </w:p>
    <w:p/>
    <w:p>
      <w:r xmlns:w="http://schemas.openxmlformats.org/wordprocessingml/2006/main">
        <w:t xml:space="preserve">2. Sálmur 78:3-7 - Sem vér höfum heyrt og þekkt og feður vorir hafa sagt oss. Vér munum ekki leyna þeim fyrir börnum þeirra og sýna komandi kynslóð lofsöng Drottins og styrk hans og dásemdarverk hans, sem hann hefur gjört. Því að hann stofnaði vitnisburð í Jakob og setti lögmál í Ísrael, sem hann bauð feðrum vorum, að þeir skyldu kunngjöra börnum sínum þau, til þess að komandi kynslóð kynni að þekkja þá, börn, sem fæðast ættu. sem á að rísa upp og kunngjöra börnum sínum þau, til þess að þeir bindi von sína til Guðs og gleymi ekki verkum Guðs, heldur haldi boðorð hans.</w:t>
      </w:r>
    </w:p>
    <w:p/>
    <w:p>
      <w:r xmlns:w="http://schemas.openxmlformats.org/wordprocessingml/2006/main">
        <w:t xml:space="preserve">Fyrri Kroníkubók 4:3 Og þessir voru af föður Etam. Jesreel, Ísma og Ídbas, og systir þeirra hét Hazelelpóní.</w:t>
      </w:r>
    </w:p>
    <w:p/>
    <w:p>
      <w:r xmlns:w="http://schemas.openxmlformats.org/wordprocessingml/2006/main">
        <w:t xml:space="preserve">Yfirskriftin lýsir fjórum systkinum frá föður Etam: Jesreel, Ishma, Idbash og Hazelelponi.</w:t>
      </w:r>
    </w:p>
    <w:p/>
    <w:p>
      <w:r xmlns:w="http://schemas.openxmlformats.org/wordprocessingml/2006/main">
        <w:t xml:space="preserve">1. Áætlanir Guðs fyrir fjölskyldur okkar eru stærri en við getum ímyndað okkur.</w:t>
      </w:r>
    </w:p>
    <w:p/>
    <w:p>
      <w:r xmlns:w="http://schemas.openxmlformats.org/wordprocessingml/2006/main">
        <w:t xml:space="preserve">2. Mikilvægi þess að heiðra arfleifð fjölskyldu okkar.</w:t>
      </w:r>
    </w:p>
    <w:p/>
    <w:p>
      <w:r xmlns:w="http://schemas.openxmlformats.org/wordprocessingml/2006/main">
        <w:t xml:space="preserve">1. Orðskviðirnir 17:6 - Börn barna eru kóróna aldraðra og foreldrar eru stolt barna sinna.</w:t>
      </w:r>
    </w:p>
    <w:p/>
    <w:p>
      <w:r xmlns:w="http://schemas.openxmlformats.org/wordprocessingml/2006/main">
        <w:t xml:space="preserve">2. Matteusarguðspjall 22:39 - Og annað er því líkt: Þú skalt elska náunga þinn eins og sjálfan þig.</w:t>
      </w:r>
    </w:p>
    <w:p/>
    <w:p>
      <w:r xmlns:w="http://schemas.openxmlformats.org/wordprocessingml/2006/main">
        <w:t xml:space="preserve">Fyrri Kroníkubók 4:4 Og Penúel, faðir Gedórs, og Eser, faðir Húsa. Þessir eru synir Húrs, frumgetins Efrata, föður Betlehem.</w:t>
      </w:r>
    </w:p>
    <w:p/>
    <w:p>
      <w:r xmlns:w="http://schemas.openxmlformats.org/wordprocessingml/2006/main">
        <w:t xml:space="preserve">Synir Húrs, frumgetins Efrata, voru Penúel, faðir Gedors, og Eser, faðir Húsa.</w:t>
      </w:r>
    </w:p>
    <w:p/>
    <w:p>
      <w:r xmlns:w="http://schemas.openxmlformats.org/wordprocessingml/2006/main">
        <w:t xml:space="preserve">1. Mikilvægi arfleifðar: Hvernig fjölskyldutengsl geta haft áhrif á líf okkar.</w:t>
      </w:r>
    </w:p>
    <w:p/>
    <w:p>
      <w:r xmlns:w="http://schemas.openxmlformats.org/wordprocessingml/2006/main">
        <w:t xml:space="preserve">2. Kraftur trúarinnar: Hvernig það lítur út að fylgja Guði í miðri erfiðum aðstæðum.</w:t>
      </w:r>
    </w:p>
    <w:p/>
    <w:p>
      <w:r xmlns:w="http://schemas.openxmlformats.org/wordprocessingml/2006/main">
        <w:t xml:space="preserve">1. Matteus 1:1-17 - Ættfræði Jesú Krists.</w:t>
      </w:r>
    </w:p>
    <w:p/>
    <w:p>
      <w:r xmlns:w="http://schemas.openxmlformats.org/wordprocessingml/2006/main">
        <w:t xml:space="preserve">2. Efesusbréfið 3:14-19 - Bæn Páls um að kirkjan þekki kærleika Krists.</w:t>
      </w:r>
    </w:p>
    <w:p/>
    <w:p>
      <w:r xmlns:w="http://schemas.openxmlformats.org/wordprocessingml/2006/main">
        <w:t xml:space="preserve">Fyrri Kroníkubók 4:5 Og Assúr, faðir Tekóa, átti tvær konur, Helu og Naera.</w:t>
      </w:r>
    </w:p>
    <w:p/>
    <w:p>
      <w:r xmlns:w="http://schemas.openxmlformats.org/wordprocessingml/2006/main">
        <w:t xml:space="preserve">Assúr, faðir Tekóa, átti tvær konur, Helu og Naera.</w:t>
      </w:r>
    </w:p>
    <w:p/>
    <w:p>
      <w:r xmlns:w="http://schemas.openxmlformats.org/wordprocessingml/2006/main">
        <w:t xml:space="preserve">Besta</w:t>
      </w:r>
    </w:p>
    <w:p/>
    <w:p>
      <w:r xmlns:w="http://schemas.openxmlformats.org/wordprocessingml/2006/main">
        <w:t xml:space="preserve">1. Mikilvægi fjölskyldunnar og hlutverk eiginmanna og eiginkvenna í hjónabandi.</w:t>
      </w:r>
    </w:p>
    <w:p/>
    <w:p>
      <w:r xmlns:w="http://schemas.openxmlformats.org/wordprocessingml/2006/main">
        <w:t xml:space="preserve">2. Gildi þess að heiðra foreldra maka okkar.</w:t>
      </w:r>
    </w:p>
    <w:p/>
    <w:p>
      <w:r xmlns:w="http://schemas.openxmlformats.org/wordprocessingml/2006/main">
        <w:t xml:space="preserve">Besta</w:t>
      </w:r>
    </w:p>
    <w:p/>
    <w:p>
      <w:r xmlns:w="http://schemas.openxmlformats.org/wordprocessingml/2006/main">
        <w:t xml:space="preserve">1. Efesusbréfið 5:22-33 - Leiðbeiningar fyrir eiginmenn og konur í hjónabandi.</w:t>
      </w:r>
    </w:p>
    <w:p/>
    <w:p>
      <w:r xmlns:w="http://schemas.openxmlformats.org/wordprocessingml/2006/main">
        <w:t xml:space="preserve">2. Fyrsta Mósebók 2:24 - Stofnun hjónabandsins og mikilvægi þess að heiðra fjölskyldu maka okkar.</w:t>
      </w:r>
    </w:p>
    <w:p/>
    <w:p>
      <w:r xmlns:w="http://schemas.openxmlformats.org/wordprocessingml/2006/main">
        <w:t xml:space="preserve">Fyrri Kroníkubók 4:6 Og Naera ól honum Ahuzam, Hefer, Temeni og Haahashtari. Þetta voru synir Naera.</w:t>
      </w:r>
    </w:p>
    <w:p/>
    <w:p>
      <w:r xmlns:w="http://schemas.openxmlformats.org/wordprocessingml/2006/main">
        <w:t xml:space="preserve">Naera átti fjóra syni sem hétu Ahuzam, Hefer, Temeni og Haahashtari.</w:t>
      </w:r>
    </w:p>
    <w:p/>
    <w:p>
      <w:r xmlns:w="http://schemas.openxmlformats.org/wordprocessingml/2006/main">
        <w:t xml:space="preserve">1. Blessun fjölskyldunnar: Að fagna gjöf Guðs til okkar</w:t>
      </w:r>
    </w:p>
    <w:p/>
    <w:p>
      <w:r xmlns:w="http://schemas.openxmlformats.org/wordprocessingml/2006/main">
        <w:t xml:space="preserve">2. Teljum blessanir okkar: Að meta það góða í lífinu</w:t>
      </w:r>
    </w:p>
    <w:p/>
    <w:p>
      <w:r xmlns:w="http://schemas.openxmlformats.org/wordprocessingml/2006/main">
        <w:t xml:space="preserve">1. Fyrsta Mósebók 1:27-28 - Guð sá allt sem hann hafði búið til og það var mjög gott. Og það varð kvöld og það varð morgunn hinn sjötti dagur.</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Fyrri Kroníkubók 4:7 Og synir Hela voru Seret, Jesóar og Etnan.</w:t>
      </w:r>
    </w:p>
    <w:p/>
    <w:p>
      <w:r xmlns:w="http://schemas.openxmlformats.org/wordprocessingml/2006/main">
        <w:t xml:space="preserve">Synir Hela voru Seret, Jesóar og Etnan.</w:t>
      </w:r>
    </w:p>
    <w:p/>
    <w:p>
      <w:r xmlns:w="http://schemas.openxmlformats.org/wordprocessingml/2006/main">
        <w:t xml:space="preserve">1. Mikilvægi fjölskyldunnar og arfleifð hennar í áætlun Guðs.</w:t>
      </w:r>
    </w:p>
    <w:p/>
    <w:p>
      <w:r xmlns:w="http://schemas.openxmlformats.org/wordprocessingml/2006/main">
        <w:t xml:space="preserve">2. Að halda trúnni með því að miðla henni til næstu kynslóðar.</w:t>
      </w:r>
    </w:p>
    <w:p/>
    <w:p>
      <w:r xmlns:w="http://schemas.openxmlformats.org/wordprocessingml/2006/main">
        <w:t xml:space="preserve">1. Sálmur 78:2-7 Ég opna munn minn í dæmisögu; Ég mun segja myrk orð frá fornu fari.</w:t>
      </w:r>
    </w:p>
    <w:p/>
    <w:p>
      <w:r xmlns:w="http://schemas.openxmlformats.org/wordprocessingml/2006/main">
        <w:t xml:space="preserve">2. Orðskviðirnir 13:22 Góður maður lætur barnabörnum sínum eftir arfleifð.</w:t>
      </w:r>
    </w:p>
    <w:p/>
    <w:p>
      <w:r xmlns:w="http://schemas.openxmlformats.org/wordprocessingml/2006/main">
        <w:t xml:space="preserve">Fyrri Kroníkubók 4:8 Og Kos gat Anúb og Sóbeba og ættir Aharels Harumssonar.</w:t>
      </w:r>
    </w:p>
    <w:p/>
    <w:p>
      <w:r xmlns:w="http://schemas.openxmlformats.org/wordprocessingml/2006/main">
        <w:t xml:space="preserve">Kos átti þrjá syni: Anub, Sóbeba og ættir Aharhels, sem var sonur Harums.</w:t>
      </w:r>
    </w:p>
    <w:p/>
    <w:p>
      <w:r xmlns:w="http://schemas.openxmlformats.org/wordprocessingml/2006/main">
        <w:t xml:space="preserve">1. Mikilvægi fjölskyldunnar og hvernig Guð gerir okkur að hluta af einum</w:t>
      </w:r>
    </w:p>
    <w:p/>
    <w:p>
      <w:r xmlns:w="http://schemas.openxmlformats.org/wordprocessingml/2006/main">
        <w:t xml:space="preserve">2. Fyrirtæki Guðs á erfiðum tímum</w:t>
      </w:r>
    </w:p>
    <w:p/>
    <w:p>
      <w:r xmlns:w="http://schemas.openxmlformats.org/wordprocessingml/2006/main">
        <w:t xml:space="preserve">1. Efesusbréfið 3:14-15 - Þess vegna krjúpi ég frammi fyrir föðurnum, sem öll ætt hans á himni og jörðu dregur nafn sitt af.</w:t>
      </w:r>
    </w:p>
    <w:p/>
    <w:p>
      <w:r xmlns:w="http://schemas.openxmlformats.org/wordprocessingml/2006/main">
        <w:t xml:space="preserve">2. Sálmur 68:6 - Guð setur einmana í fjölskyldur, leiðir út fanga með söng; en uppreisnarmenn búa í sólbrenndu landi.</w:t>
      </w:r>
    </w:p>
    <w:p/>
    <w:p>
      <w:r xmlns:w="http://schemas.openxmlformats.org/wordprocessingml/2006/main">
        <w:t xml:space="preserve">Fyrri Kroníkubók 4:9 Og Jabes var virðulegri en bræður hans, og móðir hans nefndi hann Jabes og sagði: Af því að ég ól hann með hryggð.</w:t>
      </w:r>
    </w:p>
    <w:p/>
    <w:p>
      <w:r xmlns:w="http://schemas.openxmlformats.org/wordprocessingml/2006/main">
        <w:t xml:space="preserve">Jabez var heiðvirðari en bræður hans og móðir hans gaf honum nafn sitt til að minna á sorgina sem hann olli henni.</w:t>
      </w:r>
    </w:p>
    <w:p/>
    <w:p>
      <w:r xmlns:w="http://schemas.openxmlformats.org/wordprocessingml/2006/main">
        <w:t xml:space="preserve">1. Heiður Jabez: Lexía í auðmýkt</w:t>
      </w:r>
    </w:p>
    <w:p/>
    <w:p>
      <w:r xmlns:w="http://schemas.openxmlformats.org/wordprocessingml/2006/main">
        <w:t xml:space="preserve">2. Jabez: Fyrirmynd trúrrar persónu</w:t>
      </w:r>
    </w:p>
    <w:p/>
    <w:p>
      <w:r xmlns:w="http://schemas.openxmlformats.org/wordprocessingml/2006/main">
        <w:t xml:space="preserve">1. 1. Korintubréf 1:26-29 - Því að þér sjáið köllun yðar, bræður, að ekki eru margir spekingar eftir holdinu, ekki margir voldugir, ekki margir göfugir, kallaðir.</w:t>
      </w:r>
    </w:p>
    <w:p/>
    <w:p>
      <w:r xmlns:w="http://schemas.openxmlformats.org/wordprocessingml/2006/main">
        <w:t xml:space="preserve">2. Orðskviðirnir 22:1 - Gott nafn er fremur útvalið en mikil auðæfi og kærleiksríkur náð fremur en silfur og gull.</w:t>
      </w:r>
    </w:p>
    <w:p/>
    <w:p>
      <w:r xmlns:w="http://schemas.openxmlformats.org/wordprocessingml/2006/main">
        <w:t xml:space="preserve">Fyrri Kroníkubók 4:10 Og Jabes kallaði á Ísraels Guð og sagði: Æ, að þú blessaðir mig og stækkar landsvæði mitt, svo að hönd þín gæti verið með mér og forða mér frá illu, svo að ekki syrgja mig! Og Guð veitti honum það sem hann bað um.</w:t>
      </w:r>
    </w:p>
    <w:p/>
    <w:p>
      <w:r xmlns:w="http://schemas.openxmlformats.org/wordprocessingml/2006/main">
        <w:t xml:space="preserve">Jabes bað um blessanir Guðs og að hönd hans yrði með honum og að honum yrði haldið frá illu, og Guð veitti honum beiðni hans.</w:t>
      </w:r>
    </w:p>
    <w:p/>
    <w:p>
      <w:r xmlns:w="http://schemas.openxmlformats.org/wordprocessingml/2006/main">
        <w:t xml:space="preserve">1. Kraftur bænarinnar: Jabez og kraftur bænanna svarað</w:t>
      </w:r>
    </w:p>
    <w:p/>
    <w:p>
      <w:r xmlns:w="http://schemas.openxmlformats.org/wordprocessingml/2006/main">
        <w:t xml:space="preserve">2. Trúfesti Guðs: Trúfast viðbrögð Guðs við beiðni Jabez</w:t>
      </w:r>
    </w:p>
    <w:p/>
    <w:p>
      <w:r xmlns:w="http://schemas.openxmlformats.org/wordprocessingml/2006/main">
        <w:t xml:space="preserve">1. Jakobsbréfið 5:16 - "Bæn réttláts manns hefur mikinn kraft eins og hún er að virka"</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Fyrri Kroníkubók 4:11 Og Kelúb, bróðir Súa, gat Mehír, sem var faðir Estons.</w:t>
      </w:r>
    </w:p>
    <w:p/>
    <w:p>
      <w:r xmlns:w="http://schemas.openxmlformats.org/wordprocessingml/2006/main">
        <w:t xml:space="preserve">Kelúb, bróðir Súa, átti son sem Mehir hét, sem var faðir Estons.</w:t>
      </w:r>
    </w:p>
    <w:p/>
    <w:p>
      <w:r xmlns:w="http://schemas.openxmlformats.org/wordprocessingml/2006/main">
        <w:t xml:space="preserve">1: Við getum séð kraft kynslóða blessana í Biblíunni.</w:t>
      </w:r>
    </w:p>
    <w:p/>
    <w:p>
      <w:r xmlns:w="http://schemas.openxmlformats.org/wordprocessingml/2006/main">
        <w:t xml:space="preserve">2: Guð getur unnið á ótrúlegan hátt í gegnum fjölskyldu okkar.</w:t>
      </w:r>
    </w:p>
    <w:p/>
    <w:p>
      <w:r xmlns:w="http://schemas.openxmlformats.org/wordprocessingml/2006/main">
        <w:t xml:space="preserve">Fyrsta bók Móse 17:7 8 - Og ég mun gjöra sáttmála minn milli mín og þín og niðja þinna eftir þig frá kyni til kyns til eilífs sáttmála, að vera þér Guð og niðjum þínum eftir þig.</w:t>
      </w:r>
    </w:p>
    <w:p/>
    <w:p>
      <w:r xmlns:w="http://schemas.openxmlformats.org/wordprocessingml/2006/main">
        <w:t xml:space="preserve">2: Matteusarguðspjall 1:1 17 - Bókin um kynslóð Jesú Krists, sonar Davíðs, sonar Abrahams.</w:t>
      </w:r>
    </w:p>
    <w:p/>
    <w:p>
      <w:r xmlns:w="http://schemas.openxmlformats.org/wordprocessingml/2006/main">
        <w:t xml:space="preserve">Fyrri Kroníkubók 4:12 Og Eston gat Betrafa, Pasea og Tehinna, föður Írnahas. Þetta eru menn frá Reka.</w:t>
      </w:r>
    </w:p>
    <w:p/>
    <w:p>
      <w:r xmlns:w="http://schemas.openxmlformats.org/wordprocessingml/2006/main">
        <w:t xml:space="preserve">Þessi texti úr 1. Kroníkubók 4:12 segir frá ættartölu fjölskyldu af ætt Reka.</w:t>
      </w:r>
    </w:p>
    <w:p/>
    <w:p>
      <w:r xmlns:w="http://schemas.openxmlformats.org/wordprocessingml/2006/main">
        <w:t xml:space="preserve">1. "Áætlun Guðs fyrir fjölskyldur: Rannsókn á 1. Kroníkubók 4:12"</w:t>
      </w:r>
    </w:p>
    <w:p/>
    <w:p>
      <w:r xmlns:w="http://schemas.openxmlformats.org/wordprocessingml/2006/main">
        <w:t xml:space="preserve">2. "Trúgleiki Guðs í lífi okkar: Greining á 1. Kroníkubók 4:12"</w:t>
      </w:r>
    </w:p>
    <w:p/>
    <w:p>
      <w:r xmlns:w="http://schemas.openxmlformats.org/wordprocessingml/2006/main">
        <w:t xml:space="preserve">1. Fyrsta Mósebók 17:1-9 - Sáttmáli Guðs við Abraham og afkomendur hans</w:t>
      </w:r>
    </w:p>
    <w:p/>
    <w:p>
      <w:r xmlns:w="http://schemas.openxmlformats.org/wordprocessingml/2006/main">
        <w:t xml:space="preserve">2. Matteus 19:3-9 - Kennsla Jesú um hjónaband og skilnað</w:t>
      </w:r>
    </w:p>
    <w:p/>
    <w:p>
      <w:r xmlns:w="http://schemas.openxmlformats.org/wordprocessingml/2006/main">
        <w:t xml:space="preserve">Fyrri Kroníkubók 4:13 Og synir Kenas: Otníel og Seraja, og synir Otníels; Hathath.</w:t>
      </w:r>
    </w:p>
    <w:p/>
    <w:p>
      <w:r xmlns:w="http://schemas.openxmlformats.org/wordprocessingml/2006/main">
        <w:t xml:space="preserve">Í þessum kafla er minnst á sonu Kenas, sem eru Otniel og Seraja, og sonu Otniel, sem eru Hathat.</w:t>
      </w:r>
    </w:p>
    <w:p/>
    <w:p>
      <w:r xmlns:w="http://schemas.openxmlformats.org/wordprocessingml/2006/main">
        <w:t xml:space="preserve">1. Mikilvægi þess að þekkja fjölskyldusögu þína</w:t>
      </w:r>
    </w:p>
    <w:p/>
    <w:p>
      <w:r xmlns:w="http://schemas.openxmlformats.org/wordprocessingml/2006/main">
        <w:t xml:space="preserve">2. Að viðurkenna trúa ætt Drottins</w:t>
      </w:r>
    </w:p>
    <w:p/>
    <w:p>
      <w:r xmlns:w="http://schemas.openxmlformats.org/wordprocessingml/2006/main">
        <w:t xml:space="preserve">1. Matteus 1:1-17 - Ættfræði Jesú Krists</w:t>
      </w:r>
    </w:p>
    <w:p/>
    <w:p>
      <w:r xmlns:w="http://schemas.openxmlformats.org/wordprocessingml/2006/main">
        <w:t xml:space="preserve">2. Sálmur 112:1-2 - Sæll er sá maður sem óttast Drottin og hefur mikla ánægju af boðorðum hans.</w:t>
      </w:r>
    </w:p>
    <w:p/>
    <w:p>
      <w:r xmlns:w="http://schemas.openxmlformats.org/wordprocessingml/2006/main">
        <w:t xml:space="preserve">Fyrri Kroníkubók 4:14 Og Meónotaí gat Ofru, og Seraja gat Jóab, föður Karasímdals. því að þeir voru iðnaðarmenn.</w:t>
      </w:r>
    </w:p>
    <w:p/>
    <w:p>
      <w:r xmlns:w="http://schemas.openxmlformats.org/wordprocessingml/2006/main">
        <w:t xml:space="preserve">Meónótaí og Seraja voru forfeður Jóabs, sem var faðir Karasímdalsins. Fólkið í dalnum var þekkt fyrir handverk sitt.</w:t>
      </w:r>
    </w:p>
    <w:p/>
    <w:p>
      <w:r xmlns:w="http://schemas.openxmlformats.org/wordprocessingml/2006/main">
        <w:t xml:space="preserve">1. Guð kallar okkur til að nota hæfileika okkar til að þjóna öðrum.</w:t>
      </w:r>
    </w:p>
    <w:p/>
    <w:p>
      <w:r xmlns:w="http://schemas.openxmlformats.org/wordprocessingml/2006/main">
        <w:t xml:space="preserve">2. Frá auðmjúku upphafi getur Guð gert stóra hluti.</w:t>
      </w:r>
    </w:p>
    <w:p/>
    <w:p>
      <w:r xmlns:w="http://schemas.openxmlformats.org/wordprocessingml/2006/main">
        <w:t xml:space="preserve">1. Matteusarguðspjall 25:14-30 - Dæmisaga um hæfileikana</w:t>
      </w:r>
    </w:p>
    <w:p/>
    <w:p>
      <w:r xmlns:w="http://schemas.openxmlformats.org/wordprocessingml/2006/main">
        <w:t xml:space="preserve">2. 1. Korintubréf 1:26-29 - Guð velur heimsku og veika hluti heimsins til að skamma hina vitru.</w:t>
      </w:r>
    </w:p>
    <w:p/>
    <w:p>
      <w:r xmlns:w="http://schemas.openxmlformats.org/wordprocessingml/2006/main">
        <w:t xml:space="preserve">Fyrri Kroníkubók 4:15 Og synir Kalebs Jefúnnessonar; Írú, Ela og Naam, og synir Ela voru Kenas.</w:t>
      </w:r>
    </w:p>
    <w:p/>
    <w:p>
      <w:r xmlns:w="http://schemas.openxmlformats.org/wordprocessingml/2006/main">
        <w:t xml:space="preserve">Kaleb átti þrjá syni sem hétu Írú, Ela og Naam. Synir Ela voru Kenas.</w:t>
      </w:r>
    </w:p>
    <w:p/>
    <w:p>
      <w:r xmlns:w="http://schemas.openxmlformats.org/wordprocessingml/2006/main">
        <w:t xml:space="preserve">1. Mikilvægi einingu fjölskyldu og arfleifð.</w:t>
      </w:r>
    </w:p>
    <w:p/>
    <w:p>
      <w:r xmlns:w="http://schemas.openxmlformats.org/wordprocessingml/2006/main">
        <w:t xml:space="preserve">2. Trúfesta og ákveðni í að uppfylla áætlun Guðs fyrir líf okkar.</w:t>
      </w:r>
    </w:p>
    <w:p/>
    <w:p>
      <w:r xmlns:w="http://schemas.openxmlformats.org/wordprocessingml/2006/main">
        <w:t xml:space="preserve">1. Efesusbréfið 6:1-4 -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Fyrri Kroníkubók 4:16 Og synir Jehaleel: Síf og Sífa, Tíría og Asareel.</w:t>
      </w:r>
    </w:p>
    <w:p/>
    <w:p>
      <w:r xmlns:w="http://schemas.openxmlformats.org/wordprocessingml/2006/main">
        <w:t xml:space="preserve">Jehaleleel átti fjóra syni, Síf, Sífa, Tíríu og Asareel.</w:t>
      </w:r>
    </w:p>
    <w:p/>
    <w:p>
      <w:r xmlns:w="http://schemas.openxmlformats.org/wordprocessingml/2006/main">
        <w:t xml:space="preserve">1. Trúfesti Guðs og ráðstöfun á tímum neyðar.</w:t>
      </w:r>
    </w:p>
    <w:p/>
    <w:p>
      <w:r xmlns:w="http://schemas.openxmlformats.org/wordprocessingml/2006/main">
        <w:t xml:space="preserve">2. Rækta fjölskyldutengsl til að heiðra Guð.</w:t>
      </w:r>
    </w:p>
    <w:p/>
    <w:p>
      <w:r xmlns:w="http://schemas.openxmlformats.org/wordprocessingml/2006/main">
        <w:t xml:space="preserve">1. Sálmur 23:1 "Drottinn er minn hirðir, mig mun ekkert bresta."</w:t>
      </w:r>
    </w:p>
    <w:p/>
    <w:p>
      <w:r xmlns:w="http://schemas.openxmlformats.org/wordprocessingml/2006/main">
        <w:t xml:space="preserve">2. Rómverjabréfið 12:10 "Verið hollir hver öðrum í bróðurkærleika, gefið hver öðrum í heiðri."</w:t>
      </w:r>
    </w:p>
    <w:p/>
    <w:p>
      <w:r xmlns:w="http://schemas.openxmlformats.org/wordprocessingml/2006/main">
        <w:t xml:space="preserve">Fyrri Kroníkubók 4:17 Og synir Esra voru: Jeter, Mered, Efer og Jalon, og hún ól Mirjam, Sammaí og Ísba, föður Estemóa.</w:t>
      </w:r>
    </w:p>
    <w:p/>
    <w:p>
      <w:r xmlns:w="http://schemas.openxmlformats.org/wordprocessingml/2006/main">
        <w:t xml:space="preserve">Synir Esra voru Jeter, Mered, Efer og Jalon, sem ól Mirjam, Sammaí og Ísba, föður Estemóa.</w:t>
      </w:r>
    </w:p>
    <w:p/>
    <w:p>
      <w:r xmlns:w="http://schemas.openxmlformats.org/wordprocessingml/2006/main">
        <w:t xml:space="preserve">1. Mikilvægi fjölskyldu og arfleifðar í Biblíunni.</w:t>
      </w:r>
    </w:p>
    <w:p/>
    <w:p>
      <w:r xmlns:w="http://schemas.openxmlformats.org/wordprocessingml/2006/main">
        <w:t xml:space="preserve">2. Kraftur Guðs til að vinna í gegnum einstaklinga og fjölskyldur.</w:t>
      </w:r>
    </w:p>
    <w:p/>
    <w:p>
      <w:r xmlns:w="http://schemas.openxmlformats.org/wordprocessingml/2006/main">
        <w:t xml:space="preserve">1. Fyrsta Mósebók 17:5-6 - Og Guð sagði við Abraham: Þú skalt því halda sáttmála minn, þú og niðjar þínir eftir þig frá kyni til kyns.</w:t>
      </w:r>
    </w:p>
    <w:p/>
    <w:p>
      <w:r xmlns:w="http://schemas.openxmlformats.org/wordprocessingml/2006/main">
        <w:t xml:space="preserve">2. Sálmur 127:3-5 - Sjá, börn eru arfleifð Drottins, og ávöxtur móðurlífsins er laun hans. Eins og örvar eru í hendi voldugs manns; svo eru unglingabörn. Sæll er sá maður, sem hefir örva sinn fullan af þeim. Þeir skulu ekki verða til skammar, heldur munu þeir tala við óvinina í hliðinu.</w:t>
      </w:r>
    </w:p>
    <w:p/>
    <w:p>
      <w:r xmlns:w="http://schemas.openxmlformats.org/wordprocessingml/2006/main">
        <w:t xml:space="preserve">Fyrri Kroníkubók 4:18 Og Jehúdía kona hans ól Jered, föður Gedor, og Heber, föður Sókó, og Jekútíel, föður Sanóa. Og þessir eru synir Bitía, dóttur Faraós, sem Mered tók.</w:t>
      </w:r>
    </w:p>
    <w:p/>
    <w:p>
      <w:r xmlns:w="http://schemas.openxmlformats.org/wordprocessingml/2006/main">
        <w:t xml:space="preserve">Mered giftist Bítja, dóttur Faraós, og þau áttu fjóra syni, sem voru feður Gedor, Hebers, Jekútíels og Sanóa.</w:t>
      </w:r>
    </w:p>
    <w:p/>
    <w:p>
      <w:r xmlns:w="http://schemas.openxmlformats.org/wordprocessingml/2006/main">
        <w:t xml:space="preserve">1. Blessun réttláts hjónabands - 1. Kroníkubók 4:18</w:t>
      </w:r>
    </w:p>
    <w:p/>
    <w:p>
      <w:r xmlns:w="http://schemas.openxmlformats.org/wordprocessingml/2006/main">
        <w:t xml:space="preserve">2. Trúfesti Guðs til að uppfylla loforð sín - 1. Kroníkubók 4:18</w:t>
      </w:r>
    </w:p>
    <w:p/>
    <w:p>
      <w:r xmlns:w="http://schemas.openxmlformats.org/wordprocessingml/2006/main">
        <w:t xml:space="preserve">1. Fyrsta Mósebók 41:45 - Faraó kallaði konu Jósefs Asenat, dóttur Pótífera prests í On.</w:t>
      </w:r>
    </w:p>
    <w:p/>
    <w:p>
      <w:r xmlns:w="http://schemas.openxmlformats.org/wordprocessingml/2006/main">
        <w:t xml:space="preserve">2. Mósebók 2:1-10 - Sagan af fæðingu Móse og trúfesti móður hans.</w:t>
      </w:r>
    </w:p>
    <w:p/>
    <w:p>
      <w:r xmlns:w="http://schemas.openxmlformats.org/wordprocessingml/2006/main">
        <w:t xml:space="preserve">Fyrri Kroníkubók 4:19 Og synir Hódía konu hans, systur Nahams, föður Keíla Garmíta og Estemóu Maachatíta.</w:t>
      </w:r>
    </w:p>
    <w:p/>
    <w:p>
      <w:r xmlns:w="http://schemas.openxmlformats.org/wordprocessingml/2006/main">
        <w:t xml:space="preserve">Þessi texti lýsir fjölskylduætt Hodiah, konu manns að nafni Naham. Þar er minnst á syni hennar, Keílu frá Garmít og Estemóu frá Maachat.</w:t>
      </w:r>
    </w:p>
    <w:p/>
    <w:p>
      <w:r xmlns:w="http://schemas.openxmlformats.org/wordprocessingml/2006/main">
        <w:t xml:space="preserve">1. Kraftur ætternis: Hvernig forfeður okkar móta líf okkar</w:t>
      </w:r>
    </w:p>
    <w:p/>
    <w:p>
      <w:r xmlns:w="http://schemas.openxmlformats.org/wordprocessingml/2006/main">
        <w:t xml:space="preserve">2. Mikilvægi fjölskyldunnar: Að skilja arfleifð okkar</w:t>
      </w:r>
    </w:p>
    <w:p/>
    <w:p>
      <w:r xmlns:w="http://schemas.openxmlformats.org/wordprocessingml/2006/main">
        <w:t xml:space="preserve">1. Rómverjabréfið 8:28-29 - Og við vitum að Guð vinnur í öllu til heilla þeim sem elska hann, sem kallaðir eru eftir ásetningi hans. Því að þá, sem Guð þekkti fyrir fram, hefur hann einnig fyrirhugað að líkjast mynd sonar síns, til þess að hann yrði frumburður meðal margra bræðra og systra.</w:t>
      </w:r>
    </w:p>
    <w:p/>
    <w:p>
      <w:r xmlns:w="http://schemas.openxmlformats.org/wordprocessingml/2006/main">
        <w:t xml:space="preserve">2. Matteusarguðspjall 7:17-20 - Eins ber sérhvert gott tré góðan ávöxt en slæmt tré slæmt. Gott tré getur ekki borið slæman ávöxt og slæmt tré getur ekki borið góðan ávöxt. Sérhvert tré sem ber ekki góðan ávöxt er höggvið niður og kastað í eld. Þannig muntu þekkja þá af ávöxtum þeirra.</w:t>
      </w:r>
    </w:p>
    <w:p/>
    <w:p>
      <w:r xmlns:w="http://schemas.openxmlformats.org/wordprocessingml/2006/main">
        <w:t xml:space="preserve">Fyrri Kroníkubók 4:20 Og synir Símons voru: Amnon, Rinna, Benhanan og Tílon. Og synir Ísí voru: Sóhet og Benzóhet.</w:t>
      </w:r>
    </w:p>
    <w:p/>
    <w:p>
      <w:r xmlns:w="http://schemas.openxmlformats.org/wordprocessingml/2006/main">
        <w:t xml:space="preserve">Símon og Ísí áttu fjóra og tvo syni, sem hétu Amnon, Rinna, Benhanan, Tílon, Sóhet og Benzóhet.</w:t>
      </w:r>
    </w:p>
    <w:p/>
    <w:p>
      <w:r xmlns:w="http://schemas.openxmlformats.org/wordprocessingml/2006/main">
        <w:t xml:space="preserve">1. Kraftur fjölskyldunnar: Mikilvægi þess að gefa út nöfn og arfleifð</w:t>
      </w:r>
    </w:p>
    <w:p/>
    <w:p>
      <w:r xmlns:w="http://schemas.openxmlformats.org/wordprocessingml/2006/main">
        <w:t xml:space="preserve">2. Loforð Guðs: Blessun og heiður forfeðra okkar</w:t>
      </w:r>
    </w:p>
    <w:p/>
    <w:p>
      <w:r xmlns:w="http://schemas.openxmlformats.org/wordprocessingml/2006/main">
        <w:t xml:space="preserve">1. Rómverjabréfið 11:29 - Því að gjafir og köllun Guðs eru óafturkallanleg.</w:t>
      </w:r>
    </w:p>
    <w:p/>
    <w:p>
      <w:r xmlns:w="http://schemas.openxmlformats.org/wordprocessingml/2006/main">
        <w:t xml:space="preserve">2. Sálmur 127:3 - Sjá, börn eru arfleifð frá Drottni, ávöxtur móðurkviðar laun.</w:t>
      </w:r>
    </w:p>
    <w:p/>
    <w:p>
      <w:r xmlns:w="http://schemas.openxmlformats.org/wordprocessingml/2006/main">
        <w:t xml:space="preserve">Fyrri Kroníkubók 4:21 Synir Sela Júdasonar voru: Er, faðir Leka, og Laada, faðir Maresha, og ættir ættar þeirra, sem línsmíðuðu, af ætt Asbeu,</w:t>
      </w:r>
    </w:p>
    <w:p/>
    <w:p>
      <w:r xmlns:w="http://schemas.openxmlformats.org/wordprocessingml/2006/main">
        <w:t xml:space="preserve">Synir Sela, Júdasonar, voru Er, faðir Leka, og Laada, faðir Maresa, sem voru ættir línasmíðahússins.</w:t>
      </w:r>
    </w:p>
    <w:p/>
    <w:p>
      <w:r xmlns:w="http://schemas.openxmlformats.org/wordprocessingml/2006/main">
        <w:t xml:space="preserve">1: Við ættum að hafa í huga hæfileikana og gjafir sem Guð hefur gefið okkur og nota þær til að blessa og þjóna öðrum.</w:t>
      </w:r>
    </w:p>
    <w:p/>
    <w:p>
      <w:r xmlns:w="http://schemas.openxmlformats.org/wordprocessingml/2006/main">
        <w:t xml:space="preserve">2: Við ættum að vera þakklát fyrir hæfa starfsmenn í lífi okkar og vinna saman að því að hjálpa hæfileikum hvers annars að blómstra.</w:t>
      </w:r>
    </w:p>
    <w:p/>
    <w:p>
      <w:r xmlns:w="http://schemas.openxmlformats.org/wordprocessingml/2006/main">
        <w:t xml:space="preserve">1: Efesusbréfið 4:11-13 - Og hann gaf postulunum, spámönnunum, guðspjallamönnum, hirðunum og kennaranum til að búa hina heilögu til þjónustustarfsins, til uppbyggingar líkama Krists, uns vér komumst allir til einingu trúarinnar og þekkingar á Guðs syni, til þroskaðs karlmanns, að stærð fyllingar Krists.</w:t>
      </w:r>
    </w:p>
    <w:p/>
    <w:p>
      <w:r xmlns:w="http://schemas.openxmlformats.org/wordprocessingml/2006/main">
        <w:t xml:space="preserve">2:1 Korintubréf 12:4-7 - Nú eru til margvíslegar gjafir, en hinn sami andi; og það er margvísleg þjónusta, en hinn sami Drottinn; og það eru margvíslegar athafnir, en það er sami Guð sem styrkir þá alla í öllum. Hverjum er gefin birting andans til almannaheilla.</w:t>
      </w:r>
    </w:p>
    <w:p/>
    <w:p>
      <w:r xmlns:w="http://schemas.openxmlformats.org/wordprocessingml/2006/main">
        <w:t xml:space="preserve">Fyrri Kroníkubók 4:22 Og Jókím og Kósebamenn, Jóas og Saraf, sem réðu yfir Móab og Jasúbílehem. Og þetta eru fornir hlutir.</w:t>
      </w:r>
    </w:p>
    <w:p/>
    <w:p>
      <w:r xmlns:w="http://schemas.openxmlformats.org/wordprocessingml/2006/main">
        <w:t xml:space="preserve">Í þessum kafla er minnst á fjóra menn frá Móabshéraði sem höfðu einhvers konar yfirráð á svæðinu.</w:t>
      </w:r>
    </w:p>
    <w:p/>
    <w:p>
      <w:r xmlns:w="http://schemas.openxmlformats.org/wordprocessingml/2006/main">
        <w:t xml:space="preserve">1. Kraftur fornra hluta: Sagan um Jokim, Chozeba, Jóas og Saraf getur minnt okkur á mikilvægi fortíðarinnar og hvernig gjörðir okkar í dag geta haft víðtæk áhrif fyrir komandi kynslóðir.</w:t>
      </w:r>
    </w:p>
    <w:p/>
    <w:p>
      <w:r xmlns:w="http://schemas.openxmlformats.org/wordprocessingml/2006/main">
        <w:t xml:space="preserve">2. Blessun valdsins: Móabsmönnum var gefið vald á sínu svæði og við getum lært af fordæmi þeirra um hvernig við notum eigin vald okkar til heilla fyrir samfélag okkar.</w:t>
      </w:r>
    </w:p>
    <w:p/>
    <w:p>
      <w:r xmlns:w="http://schemas.openxmlformats.org/wordprocessingml/2006/main">
        <w:t xml:space="preserve">1. Orðskviðirnir 20:28 - Kærleikur og trúfesti varðveitir konung; fyrir kærleika er hásæti hans tryggt.</w:t>
      </w:r>
    </w:p>
    <w:p/>
    <w:p>
      <w:r xmlns:w="http://schemas.openxmlformats.org/wordprocessingml/2006/main">
        <w:t xml:space="preserve">2. 1. Pétursbréf 5:1-5 - Til öldunganna á meðal yðar bið ég sem samöldungur og vitni um þjáningar Krists, sem munu einnig eiga hlutdeild í þeirri dýrð sem opinberast: Verið hirðar hjörðar Guðs sem er undir yðar. gæta þeirra, ekki vegna þess að þú verður, heldur vegna þess að þú ert fús, eins og Guð vill að þú sért; sækjast ekki eftir óheiðarlegum ávinningi, heldur fús til að þjóna; ekki drottna yfir þeim sem yður er trúað fyrir, heldur vera hjörðinni fyrirmynd. Og þegar yfirhirðirinn birtist muntu fá dýrðarkórónu sem mun aldrei hverfa.</w:t>
      </w:r>
    </w:p>
    <w:p/>
    <w:p>
      <w:r xmlns:w="http://schemas.openxmlformats.org/wordprocessingml/2006/main">
        <w:t xml:space="preserve">Fyrri Kroníkubók 4:23 Þetta voru leirkerasmiðirnir og þeir, sem bjuggu meðal plantna og girðinga. Þar bjuggu þeir hjá konungi vegna starfa hans.</w:t>
      </w:r>
    </w:p>
    <w:p/>
    <w:p>
      <w:r xmlns:w="http://schemas.openxmlformats.org/wordprocessingml/2006/main">
        <w:t xml:space="preserve">Þetta vers í 1. Kroníkubók 4:23 lýsir leirkerasmiðunum og þeim sem bjuggu meðal plantna og limgerða sem bjuggu hjá konungi til að vinna verk hans.</w:t>
      </w:r>
    </w:p>
    <w:p/>
    <w:p>
      <w:r xmlns:w="http://schemas.openxmlformats.org/wordprocessingml/2006/main">
        <w:t xml:space="preserve">1. Kraftur þjónustunnar: Að læra að þjóna hvert öðru í hlýðni við Guð.</w:t>
      </w:r>
    </w:p>
    <w:p/>
    <w:p>
      <w:r xmlns:w="http://schemas.openxmlformats.org/wordprocessingml/2006/main">
        <w:t xml:space="preserve">2. Líf trúarinnar: Að læra að vinna með leiðsögn Guðs.</w:t>
      </w:r>
    </w:p>
    <w:p/>
    <w:p>
      <w:r xmlns:w="http://schemas.openxmlformats.org/wordprocessingml/2006/main">
        <w:t xml:space="preserve">1. Matteusarguðspjall 25:21 - Húsbóndi hans sagði við hann: Vel gert, góði og trúi þjónn. Þú hefur verið trúr yfir litlu; Ég mun setja þig yfir margt.</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Fyrri Kroníkubók 4:24 Synir Símeons voru Nemúel, Jamin, Jarib, Sera og Sál.</w:t>
      </w:r>
    </w:p>
    <w:p/>
    <w:p>
      <w:r xmlns:w="http://schemas.openxmlformats.org/wordprocessingml/2006/main">
        <w:t xml:space="preserve">Símeon átti fimm syni sem hétu Nemúel, Jamin, Jarib, Sera og Sál.</w:t>
      </w:r>
    </w:p>
    <w:p/>
    <w:p>
      <w:r xmlns:w="http://schemas.openxmlformats.org/wordprocessingml/2006/main">
        <w:t xml:space="preserve">1. Hvernig forfeður okkar geta hvatt okkur til að lifa réttlátu</w:t>
      </w:r>
    </w:p>
    <w:p/>
    <w:p>
      <w:r xmlns:w="http://schemas.openxmlformats.org/wordprocessingml/2006/main">
        <w:t xml:space="preserve">2. Mikilvægi þess að þekkja fjölskyldusögu okkar</w:t>
      </w:r>
    </w:p>
    <w:p/>
    <w:p>
      <w:r xmlns:w="http://schemas.openxmlformats.org/wordprocessingml/2006/main">
        <w:t xml:space="preserve">1. 1. Kroníkubók 4:24 - Og synir Símeons voru Nemúel, Jamin, Jarib, Sera og Sál.</w:t>
      </w:r>
    </w:p>
    <w:p/>
    <w:p>
      <w:r xmlns:w="http://schemas.openxmlformats.org/wordprocessingml/2006/main">
        <w:t xml:space="preserve">2. Sálmur 139:1-2 - Drottinn, þú hefur rannsakað mig og þekkt mig! Þú veist hvenær ég sest niður og hvenær ég stend upp; þú skilur hugsanir mínar úr fjarska.</w:t>
      </w:r>
    </w:p>
    <w:p/>
    <w:p>
      <w:r xmlns:w="http://schemas.openxmlformats.org/wordprocessingml/2006/main">
        <w:t xml:space="preserve">Fyrri Kroníkubók 4:25 Sallúm sonur hans, Mibsam sonur hans, Misma sonur hans.</w:t>
      </w:r>
    </w:p>
    <w:p/>
    <w:p>
      <w:r xmlns:w="http://schemas.openxmlformats.org/wordprocessingml/2006/main">
        <w:t xml:space="preserve">Þessi texti fjallar um ættfræði Shallums, Mibsams og Mishma.</w:t>
      </w:r>
    </w:p>
    <w:p/>
    <w:p>
      <w:r xmlns:w="http://schemas.openxmlformats.org/wordprocessingml/2006/main">
        <w:t xml:space="preserve">1. Trúfesti Guðs sést í varðveislu hans á ættarlínunni.</w:t>
      </w:r>
    </w:p>
    <w:p/>
    <w:p>
      <w:r xmlns:w="http://schemas.openxmlformats.org/wordprocessingml/2006/main">
        <w:t xml:space="preserve">2. Við getum fundið okkar sanna sjálfsmynd og tilgang í ætterni Guðs.</w:t>
      </w:r>
    </w:p>
    <w:p/>
    <w:p>
      <w:r xmlns:w="http://schemas.openxmlformats.org/wordprocessingml/2006/main">
        <w:t xml:space="preserve">1. Matteusarguðspjall 1:1-17 - Ættfræði Jesú og auðkenni Messíasar.</w:t>
      </w:r>
    </w:p>
    <w:p/>
    <w:p>
      <w:r xmlns:w="http://schemas.openxmlformats.org/wordprocessingml/2006/main">
        <w:t xml:space="preserve">2. Rómverjabréfið 4:13-17 - Fyrirheit Abrahams og trúfesti Guðs við sáttmála hans.</w:t>
      </w:r>
    </w:p>
    <w:p/>
    <w:p>
      <w:r xmlns:w="http://schemas.openxmlformats.org/wordprocessingml/2006/main">
        <w:t xml:space="preserve">Fyrri Kroníkubók 4:26 Og synir Misma: Hamúel sonur hans, Sakkúr sonur hans, Símeí sonur hans.</w:t>
      </w:r>
    </w:p>
    <w:p/>
    <w:p>
      <w:r xmlns:w="http://schemas.openxmlformats.org/wordprocessingml/2006/main">
        <w:t xml:space="preserve">Í kaflanum eru taldir upp synir Misma, sem eru Hamúel, Sakkúr og Símeí.</w:t>
      </w:r>
    </w:p>
    <w:p/>
    <w:p>
      <w:r xmlns:w="http://schemas.openxmlformats.org/wordprocessingml/2006/main">
        <w:t xml:space="preserve">1. Guð er fullkominn veitandi, eins og sést í því að hann útvegaði fjölskyldu fyrir Mishma.</w:t>
      </w:r>
    </w:p>
    <w:p/>
    <w:p>
      <w:r xmlns:w="http://schemas.openxmlformats.org/wordprocessingml/2006/main">
        <w:t xml:space="preserve">2. Mikilvægi þess að heiðra forfeður okkar, þar sem Mishma var blessaður með syni.</w:t>
      </w:r>
    </w:p>
    <w:p/>
    <w:p>
      <w:r xmlns:w="http://schemas.openxmlformats.org/wordprocessingml/2006/main">
        <w:t xml:space="preserve">1. Sálmur 68:5-6: "Faðir munaðarlausra og verndari ekkna er Guð í sinni helgu bústað. Guð setur einmana á heimili, leiðir fanga til farsældar."</w:t>
      </w:r>
    </w:p>
    <w:p/>
    <w:p>
      <w:r xmlns:w="http://schemas.openxmlformats.org/wordprocessingml/2006/main">
        <w:t xml:space="preserve">2. Mósebók 7:9: "Því skalt þú vita, að Drottinn Guð þinn er Guð, hinn trúi Guð, sem heldur sáttmála og miskunn við þá, sem elska hann og halda boðorð hans, í þúsund ættliði."</w:t>
      </w:r>
    </w:p>
    <w:p/>
    <w:p>
      <w:r xmlns:w="http://schemas.openxmlformats.org/wordprocessingml/2006/main">
        <w:t xml:space="preserve">Fyrri Kroníkubók 4:27 Og Símeí átti sextán syni og sex dætur. en bræður hans áttu ekki mörg börn, og öll ætt þeirra fjölgaði ekki eins og Júda synir.</w:t>
      </w:r>
    </w:p>
    <w:p/>
    <w:p>
      <w:r xmlns:w="http://schemas.openxmlformats.org/wordprocessingml/2006/main">
        <w:t xml:space="preserve">Símeí átti sextán syni og sex dætur, en bræður hans voru ekki eins blessaðir af börnum og Júda synir.</w:t>
      </w:r>
    </w:p>
    <w:p/>
    <w:p>
      <w:r xmlns:w="http://schemas.openxmlformats.org/wordprocessingml/2006/main">
        <w:t xml:space="preserve">1. Blessun Guðs: Að meta blessunina sem við fáum</w:t>
      </w:r>
    </w:p>
    <w:p/>
    <w:p>
      <w:r xmlns:w="http://schemas.openxmlformats.org/wordprocessingml/2006/main">
        <w:t xml:space="preserve">2. Gerum sem mest úr því sem við höfum: Finnum ánægju í kringumstæðum okkar</w:t>
      </w:r>
    </w:p>
    <w:p/>
    <w:p>
      <w:r xmlns:w="http://schemas.openxmlformats.org/wordprocessingml/2006/main">
        <w:t xml:space="preserve">1. Sálmur 127:3-4 - Sjá, börn eru arfleifð frá Drottni, ávöxtur móðurkviðar laun. Eins og örvar í hendi hermanns eru börn æsku manns.</w:t>
      </w:r>
    </w:p>
    <w:p/>
    <w:p>
      <w:r xmlns:w="http://schemas.openxmlformats.org/wordprocessingml/2006/main">
        <w:t xml:space="preserve">2. Prédikarinn 5:19 - Allir sem Guð hefur gefið auð og eignir og vald til að njóta þeirra og taka hlutskipti hans og gleðjast yfir striti hans, þetta er gjöf Guðs.</w:t>
      </w:r>
    </w:p>
    <w:p/>
    <w:p>
      <w:r xmlns:w="http://schemas.openxmlformats.org/wordprocessingml/2006/main">
        <w:t xml:space="preserve">Fyrri Kroníkubók 4:28 Og þeir bjuggu í Beerseba, Mólada og Hasarsúal,</w:t>
      </w:r>
    </w:p>
    <w:p/>
    <w:p>
      <w:r xmlns:w="http://schemas.openxmlformats.org/wordprocessingml/2006/main">
        <w:t xml:space="preserve">Í kaflanum er minnst á þrjá staði þar sem fólkið bjó: Beerseba, Moladah og Hazarshual.</w:t>
      </w:r>
    </w:p>
    <w:p/>
    <w:p>
      <w:r xmlns:w="http://schemas.openxmlformats.org/wordprocessingml/2006/main">
        <w:t xml:space="preserve">1. Mikilvægi staðarins: Að finna heimili okkar í Guði</w:t>
      </w:r>
    </w:p>
    <w:p/>
    <w:p>
      <w:r xmlns:w="http://schemas.openxmlformats.org/wordprocessingml/2006/main">
        <w:t xml:space="preserve">2. Að sigrast á mótlæti: Að finna styrk í Drottni</w:t>
      </w:r>
    </w:p>
    <w:p/>
    <w:p>
      <w:r xmlns:w="http://schemas.openxmlformats.org/wordprocessingml/2006/main">
        <w:t xml:space="preserve">1. Sálmur 73:25-26 - Hvern hef ég á himnum nema þig? Og það er enginn á jörðu sem ég þrái nema þig. Hold mitt og hjarta bregst; en Guð er styrkur hjarta míns og hlutdeild mín að eilífu.</w:t>
      </w:r>
    </w:p>
    <w:p/>
    <w:p>
      <w:r xmlns:w="http://schemas.openxmlformats.org/wordprocessingml/2006/main">
        <w:t xml:space="preserve">2. Rómverjabréfið 8:28 - Og við vitum að allt samverkar til góðs þeim sem elska Guð, þeim sem eru kallaðir samkvæmt ásetningi hans.</w:t>
      </w:r>
    </w:p>
    <w:p/>
    <w:p>
      <w:r xmlns:w="http://schemas.openxmlformats.org/wordprocessingml/2006/main">
        <w:t xml:space="preserve">Fyrri Kroníkubók 4:29 Og í Bílu, í Esem og í Tólad,</w:t>
      </w:r>
    </w:p>
    <w:p/>
    <w:p>
      <w:r xmlns:w="http://schemas.openxmlformats.org/wordprocessingml/2006/main">
        <w:t xml:space="preserve">Í kaflanum er minnst á þrjá staði: Bilha, Ezem og Tolad.</w:t>
      </w:r>
    </w:p>
    <w:p/>
    <w:p>
      <w:r xmlns:w="http://schemas.openxmlformats.org/wordprocessingml/2006/main">
        <w:t xml:space="preserve">1. Guð okkar er Guð allra staða: Kannaðu mikilvægi Bílu, Esem og Tolad</w:t>
      </w:r>
    </w:p>
    <w:p/>
    <w:p>
      <w:r xmlns:w="http://schemas.openxmlformats.org/wordprocessingml/2006/main">
        <w:t xml:space="preserve">2. Að finna styrk á þeim stöðum sem við förum: Hvernig Bilhah, Ezem og Tolad geta hjálpað okkur að þrauka</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Jósúabók 1:9: "Hef ég ekki boðið þér? Vertu sterkur og hugrakkur. Vertu ekki hræddur og óttast ekki, því að Drottinn Guð þinn er með þér hvert sem þú ferð."</w:t>
      </w:r>
    </w:p>
    <w:p/>
    <w:p>
      <w:r xmlns:w="http://schemas.openxmlformats.org/wordprocessingml/2006/main">
        <w:t xml:space="preserve">Fyrri Kroníkubók 4:30 Og í Betúel, í Horma og í Siklag,</w:t>
      </w:r>
    </w:p>
    <w:p/>
    <w:p>
      <w:r xmlns:w="http://schemas.openxmlformats.org/wordprocessingml/2006/main">
        <w:t xml:space="preserve">Þessi texti er á þremur stöðum í Biblíunni: Betúel, Horma og Siklag.</w:t>
      </w:r>
    </w:p>
    <w:p/>
    <w:p>
      <w:r xmlns:w="http://schemas.openxmlformats.org/wordprocessingml/2006/main">
        <w:t xml:space="preserve">1. Trúmennska Guðs í gegnum óvænta staði - Könnun á því hvernig Guð opinberar náð sína og trúfesti á óvæntum stöðum eins og Betuel, Hormah og Ziklag.</w:t>
      </w:r>
    </w:p>
    <w:p/>
    <w:p>
      <w:r xmlns:w="http://schemas.openxmlformats.org/wordprocessingml/2006/main">
        <w:t xml:space="preserve">2. Blessunin að þekkja staðinn okkar - Kanna hvernig staðirnir Betúel, Hormah og Ziklag hafa allir eitthvað til að kenna okkur um okkar eigin stað í heiminum.</w:t>
      </w:r>
    </w:p>
    <w:p/>
    <w:p>
      <w:r xmlns:w="http://schemas.openxmlformats.org/wordprocessingml/2006/main">
        <w:t xml:space="preserve">1. Sálmur 16:5-7 Drottinn er minn útvaldi hlutur og bikar minn; þú átt hlut minn. Línurnar hafa fallið fyrir mér á notalegum stöðum; reyndar á ég fallegan arf. Ég blessa Drottin sem gefur mér ráð; á nóttunni kennir og hjarta mitt mig.</w:t>
      </w:r>
    </w:p>
    <w:p/>
    <w:p>
      <w:r xmlns:w="http://schemas.openxmlformats.org/wordprocessingml/2006/main">
        <w:t xml:space="preserve">2. Jesaja 43:18-19 Mundu ekki hið fyrra, né hugsaðu um hið forna. Sjá, ég geri nýtt; nú sprettur það fram, sérðu það ekki? Ég mun leggja veg í eyðimörkinni og ár í eyðimörkinni.</w:t>
      </w:r>
    </w:p>
    <w:p/>
    <w:p>
      <w:r xmlns:w="http://schemas.openxmlformats.org/wordprocessingml/2006/main">
        <w:t xml:space="preserve">Fyrri Kroníkubók 4:31 Og í Bet-Markabót, Hasarsusím, í Betbírí og í Saaraím. Þetta voru borgir þeirra allt til stjórnartíðar Davíðs.</w:t>
      </w:r>
    </w:p>
    <w:p/>
    <w:p>
      <w:r xmlns:w="http://schemas.openxmlformats.org/wordprocessingml/2006/main">
        <w:t xml:space="preserve">Í þessum kafla er fjallað um borgirnar sem Ísraelsmenn hertóku á stjórnartíð Davíðs.</w:t>
      </w:r>
    </w:p>
    <w:p/>
    <w:p>
      <w:r xmlns:w="http://schemas.openxmlformats.org/wordprocessingml/2006/main">
        <w:t xml:space="preserve">1. Guð gefur okkur styrk til að byggja fyrirheitna landið.</w:t>
      </w:r>
    </w:p>
    <w:p/>
    <w:p>
      <w:r xmlns:w="http://schemas.openxmlformats.org/wordprocessingml/2006/main">
        <w:t xml:space="preserve">2. Blessanir trúfestunnar sjást í lífi hinna trúföstu.</w:t>
      </w:r>
    </w:p>
    <w:p/>
    <w:p>
      <w:r xmlns:w="http://schemas.openxmlformats.org/wordprocessingml/2006/main">
        <w:t xml:space="preserve">1. Jósúabók 1:6-7 - Verið sterkir og hugrakkir, því að þú munt láta þetta fólk erfa landið sem ég sór feðrum þeirra að gefa þeim.</w:t>
      </w:r>
    </w:p>
    <w:p/>
    <w:p>
      <w:r xmlns:w="http://schemas.openxmlformats.org/wordprocessingml/2006/main">
        <w:t xml:space="preserve">7 Verið sterkir og mjög hugrakkir, gættið þess að fara eftir öllu því lögmáli sem Móse, þjónn minn, bauð ykkur. Snúið ekki frá henni til hægri né vinstri, svo að þér megið farnast vel hvar sem þú ferð.</w:t>
      </w:r>
    </w:p>
    <w:p/>
    <w:p>
      <w:r xmlns:w="http://schemas.openxmlformats.org/wordprocessingml/2006/main">
        <w:t xml:space="preserve">2. Sálmur 37:3-4 - Treystu Drottni og gjör gott; búa í landinu og vingast við trúfesti.</w:t>
      </w:r>
    </w:p>
    <w:p/>
    <w:p>
      <w:r xmlns:w="http://schemas.openxmlformats.org/wordprocessingml/2006/main">
        <w:t xml:space="preserve">4 Gleðstu þig í Drottni, og hann mun gefa þér það sem hjarta þitt girnist.</w:t>
      </w:r>
    </w:p>
    <w:p/>
    <w:p>
      <w:r xmlns:w="http://schemas.openxmlformats.org/wordprocessingml/2006/main">
        <w:t xml:space="preserve">Fyrri Kroníkubók 4:32 Og þorpin þeirra voru: Etam og Ain, Rimmon, Tóken og Asan, fimm borgir.</w:t>
      </w:r>
    </w:p>
    <w:p/>
    <w:p>
      <w:r xmlns:w="http://schemas.openxmlformats.org/wordprocessingml/2006/main">
        <w:t xml:space="preserve">Afkomendur Assúrs, sonar Hesrons, bjuggu í fimm borgum: Etam, Ain, Rimmon, Tóken og Asan.</w:t>
      </w:r>
    </w:p>
    <w:p/>
    <w:p>
      <w:r xmlns:w="http://schemas.openxmlformats.org/wordprocessingml/2006/main">
        <w:t xml:space="preserve">1. Við ættum að leitast við að lifa lífi í trúmennsku og hlýðni við Guð eins og Ashur.</w:t>
      </w:r>
    </w:p>
    <w:p/>
    <w:p>
      <w:r xmlns:w="http://schemas.openxmlformats.org/wordprocessingml/2006/main">
        <w:t xml:space="preserve">2. Samband okkar við Guð og hvert annað ætti að byggjast á stuðningi og trausti.</w:t>
      </w:r>
    </w:p>
    <w:p/>
    <w:p>
      <w:r xmlns:w="http://schemas.openxmlformats.org/wordprocessingml/2006/main">
        <w:t xml:space="preserve">1. 1. Kroníkubók 4:32</w:t>
      </w:r>
    </w:p>
    <w:p/>
    <w:p>
      <w:r xmlns:w="http://schemas.openxmlformats.org/wordprocessingml/2006/main">
        <w:t xml:space="preserve">2. Matteusarguðspjall 22:37-39 Og hann sagði við hann: Þú skalt elska Drottin Guð þinn af öllu hjarta þínu, allri sálu þinni og öllum huga þínum. Þetta er hið mikla og fyrsta boðorð. Og annað er því líkt: Þú skalt elska náunga þinn eins og sjálfan þig.</w:t>
      </w:r>
    </w:p>
    <w:p/>
    <w:p>
      <w:r xmlns:w="http://schemas.openxmlformats.org/wordprocessingml/2006/main">
        <w:t xml:space="preserve">Fyrri Kroníkubók 4:33 Og öll þorpin þeirra, sem voru umhverfis þessar borgir, allt til Baals. Þetta voru bústaðir þeirra og ættartölur.</w:t>
      </w:r>
    </w:p>
    <w:p/>
    <w:p>
      <w:r xmlns:w="http://schemas.openxmlformats.org/wordprocessingml/2006/main">
        <w:t xml:space="preserve">Kroníkubók 4:33 lýsir þorpum og ættartölu fólksins sem býr í kringum borgir Baals.</w:t>
      </w:r>
    </w:p>
    <w:p/>
    <w:p>
      <w:r xmlns:w="http://schemas.openxmlformats.org/wordprocessingml/2006/main">
        <w:t xml:space="preserve">1. Guð hefur áætlun fyrir hvert og eitt okkar; sama fortíð okkar, við getum samt fundið okkar stað í áætlun hans.</w:t>
      </w:r>
    </w:p>
    <w:p/>
    <w:p>
      <w:r xmlns:w="http://schemas.openxmlformats.org/wordprocessingml/2006/main">
        <w:t xml:space="preserve">2. Við höfum öll einstaka gjafir og hæfileika sem við getum notað til að þjóna Guði og samfélagi okkar.</w:t>
      </w:r>
    </w:p>
    <w:p/>
    <w:p>
      <w:r xmlns:w="http://schemas.openxmlformats.org/wordprocessingml/2006/main">
        <w:t xml:space="preserve">1. Rómverjabréfið 12:3-8 - „Því að af þeirri náð, sem mér er gefin, segi ég hverjum yðar á meðal að hugsa ekki hærra um sjálfan sig en þér ber að halda, heldur að hugsa með edru dómgreind, sérhver eftir mælikvarða trúarinnar. Því að eins og vér höfum marga limi í einum líkama og limirnir hafa ekki allir sama hlutverk, svo erum vér, þótt margir séu, einn líkami í Kristi og hver af öðrum limir. til náðarinnar, sem okkur er gefin, þá skulum við nota þá: ef spádómar eru í réttu hlutfalli við trú okkar; ef þjónusta, í þjónustu okkar; sá sem kennir, í kennslu sinni; sá sem áminnir, í hvatningu sinni, sá sem leggur sitt af mörkum. , í örlæti; sá sem leiðir, af kostgæfni; sá sem miskunnarverk gerir, með glaðværð.</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Fyrri Kroníkubók 4:34 Og Mesóbab, Jamlek og Jósa Amasíason,</w:t>
      </w:r>
    </w:p>
    <w:p/>
    <w:p>
      <w:r xmlns:w="http://schemas.openxmlformats.org/wordprocessingml/2006/main">
        <w:t xml:space="preserve">Í kaflanum eru fjögur nöfn nefnd: Mesóbab, Jamlek, Jósa og Amasía.</w:t>
      </w:r>
    </w:p>
    <w:p/>
    <w:p>
      <w:r xmlns:w="http://schemas.openxmlformats.org/wordprocessingml/2006/main">
        <w:t xml:space="preserve">1. Guð minnist allra þeirra sem þjóna honum af trúmennsku, sama hvaða stöðu þeir eru í lífinu.</w:t>
      </w:r>
    </w:p>
    <w:p/>
    <w:p>
      <w:r xmlns:w="http://schemas.openxmlformats.org/wordprocessingml/2006/main">
        <w:t xml:space="preserve">2. Kraftur bænarinnar og þess að leita sambands við Guð sést í lífi Meshobabs, Jamlek, Jósa og Amasía.</w:t>
      </w:r>
    </w:p>
    <w:p/>
    <w:p>
      <w:r xmlns:w="http://schemas.openxmlformats.org/wordprocessingml/2006/main">
        <w:t xml:space="preserve">1. Matteusarguðspjall 10:42 - Og hver sem gefur einum af þessum smábörnum jafnvel einn bolla af köldu vatni í nafni lærisveins, sannlega segi ég yður, hann mun ekki missa launin sín.</w:t>
      </w:r>
    </w:p>
    <w:p/>
    <w:p>
      <w:r xmlns:w="http://schemas.openxmlformats.org/wordprocessingml/2006/main">
        <w:t xml:space="preserve">2. Orðskviðirnir 10:7 - Minning hinna réttlátu er blessun, en nafn óguðlegra mun rotna.</w:t>
      </w:r>
    </w:p>
    <w:p/>
    <w:p>
      <w:r xmlns:w="http://schemas.openxmlformats.org/wordprocessingml/2006/main">
        <w:t xml:space="preserve">Fyrri Kroníkubók 4:35 Og Jóel og Jehú Jósíbjason, Serajasonar, Asielssonar,</w:t>
      </w:r>
    </w:p>
    <w:p/>
    <w:p>
      <w:r xmlns:w="http://schemas.openxmlformats.org/wordprocessingml/2006/main">
        <w:t xml:space="preserve">Jóel, sonur Jósíbja, sonar Seraja, sonar Asiel er nefndur í 1. Kroníkubók 4:35.</w:t>
      </w:r>
    </w:p>
    <w:p/>
    <w:p>
      <w:r xmlns:w="http://schemas.openxmlformats.org/wordprocessingml/2006/main">
        <w:t xml:space="preserve">1. Lífið er keðja trúrrar hlýðni. Notaðu 1. Kroníkubók 4:35 sem upphafspunkt og ræddu hvernig líf okkar er röð valkosta sem geta annað hvort leitt til trúfesti eða óhlýðni.</w:t>
      </w:r>
    </w:p>
    <w:p/>
    <w:p>
      <w:r xmlns:w="http://schemas.openxmlformats.org/wordprocessingml/2006/main">
        <w:t xml:space="preserve">2. Trúfesti Guðs er að eilífu Skoðaðu 1. Kroníkubók 4:35 og notaðu það til að leggja áherslu á mikilvægi þess að muna að Guð er trúr og kærleikur hans er eilífur.</w:t>
      </w:r>
    </w:p>
    <w:p/>
    <w:p>
      <w:r xmlns:w="http://schemas.openxmlformats.org/wordprocessingml/2006/main">
        <w:t xml:space="preserve">1. 1. Jóhannesarbréf 1:9 Ef við játum syndir okkar, þá er hann trúr og réttlátur og mun fyrirgefa okkur syndir okkar og hreinsa okkur af öllu ranglæti.</w:t>
      </w:r>
    </w:p>
    <w:p/>
    <w:p>
      <w:r xmlns:w="http://schemas.openxmlformats.org/wordprocessingml/2006/main">
        <w:t xml:space="preserve">2. Sálmur 36:5 Elska þín, Drottinn, nær til himins, trúfesti þín til himins.</w:t>
      </w:r>
    </w:p>
    <w:p/>
    <w:p>
      <w:r xmlns:w="http://schemas.openxmlformats.org/wordprocessingml/2006/main">
        <w:t xml:space="preserve">Fyrri Kroníkubók 4:36 Og Eljóenaí, Jaakóba, Jóhaja, Asaja, Adíel, Jesímíel og Benaja,</w:t>
      </w:r>
    </w:p>
    <w:p/>
    <w:p>
      <w:r xmlns:w="http://schemas.openxmlformats.org/wordprocessingml/2006/main">
        <w:t xml:space="preserve">Elioenai, Jaakoba, Jeshohaiah, Asaja, Adiel, Jesimiel og Benaja eru nefndir í 1. Kroníkubók 4:36.</w:t>
      </w:r>
    </w:p>
    <w:p/>
    <w:p>
      <w:r xmlns:w="http://schemas.openxmlformats.org/wordprocessingml/2006/main">
        <w:t xml:space="preserve">1. Kraftur trúrrar þjónustu: Rannsókn á trúföstu mönnum í 1. Kroníkubók 4:36</w:t>
      </w:r>
    </w:p>
    <w:p/>
    <w:p>
      <w:r xmlns:w="http://schemas.openxmlformats.org/wordprocessingml/2006/main">
        <w:t xml:space="preserve">2. Blessanir hlýðninnar: Lærdómur af lífi mannanna í 1. Kroníkubók 4:36</w:t>
      </w:r>
    </w:p>
    <w:p/>
    <w:p>
      <w:r xmlns:w="http://schemas.openxmlformats.org/wordprocessingml/2006/main">
        <w:t xml:space="preserve">1. Efesusbréfið 6:7 - Þjónið af heilum hug, eins og þú værir að þjóna Drottni, ekki fólki</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Fyrri Kroníkubók 4:37 Og Sísa, sonur Sífí, sonar Allon, sonar Jedaja, sonar Simrí, sonar Semaja;</w:t>
      </w:r>
    </w:p>
    <w:p/>
    <w:p>
      <w:r xmlns:w="http://schemas.openxmlformats.org/wordprocessingml/2006/main">
        <w:t xml:space="preserve">Þessi texti sýnir ættartölu Ziza, sonar Shiphi.</w:t>
      </w:r>
    </w:p>
    <w:p/>
    <w:p>
      <w:r xmlns:w="http://schemas.openxmlformats.org/wordprocessingml/2006/main">
        <w:t xml:space="preserve">1: Við getum séð af þessum kafla mikilvægi fjölskyldusögu okkar og gildi þess að vita hvaðan við komum.</w:t>
      </w:r>
    </w:p>
    <w:p/>
    <w:p>
      <w:r xmlns:w="http://schemas.openxmlformats.org/wordprocessingml/2006/main">
        <w:t xml:space="preserve">2: Við getum sótt styrk frá forfeðrum okkar og notað fordæmi þeirra til að leiðbeina okkur í eigin lífi.</w:t>
      </w:r>
    </w:p>
    <w:p/>
    <w:p>
      <w:r xmlns:w="http://schemas.openxmlformats.org/wordprocessingml/2006/main">
        <w:t xml:space="preserve">1: Matteus 1:1-17 - Frásögn af ættfræði Jesú Krists, sonar Davíðs, sonar Abrahams.</w:t>
      </w:r>
    </w:p>
    <w:p/>
    <w:p>
      <w:r xmlns:w="http://schemas.openxmlformats.org/wordprocessingml/2006/main">
        <w:t xml:space="preserve">2: Rómverjabréfið 11:16-21 - Því að ef frumgróðinn er heilagur, þá er deigið líka heilagt. og ef rótin er heilög, þá eru greinarnar það líka.</w:t>
      </w:r>
    </w:p>
    <w:p/>
    <w:p>
      <w:r xmlns:w="http://schemas.openxmlformats.org/wordprocessingml/2006/main">
        <w:t xml:space="preserve">Fyrri Kroníkubók 4:38 Þessir, sem nefndir eru með nöfnum þeirra, voru höfðingjar í ættum sínum, og ættfeðra þeirra fjölgaði mjög.</w:t>
      </w:r>
    </w:p>
    <w:p/>
    <w:p>
      <w:r xmlns:w="http://schemas.openxmlformats.org/wordprocessingml/2006/main">
        <w:t xml:space="preserve">Þessi texti í 1. Kroníkubók 4:38 talar um áberandi fólk í hverri fjölskyldu sinni og hvernig fjölskyldum þeirra hafði fjölgað mjög.</w:t>
      </w:r>
    </w:p>
    <w:p/>
    <w:p>
      <w:r xmlns:w="http://schemas.openxmlformats.org/wordprocessingml/2006/main">
        <w:t xml:space="preserve">1. Kraftur sérstöðu: Hvernig Guð notar mismunandi gjafir okkar og reynslu til að hafa áhrif á heiminn okkar</w:t>
      </w:r>
    </w:p>
    <w:p/>
    <w:p>
      <w:r xmlns:w="http://schemas.openxmlformats.org/wordprocessingml/2006/main">
        <w:t xml:space="preserve">2. Blessun fjölskyldunnar: Hvernig Guð notar fjölskyldur okkar til að blessa líf okkar</w:t>
      </w:r>
    </w:p>
    <w:p/>
    <w:p>
      <w:r xmlns:w="http://schemas.openxmlformats.org/wordprocessingml/2006/main">
        <w:t xml:space="preserve">1. Efesusbréfið 4:11-13 - Og hann gaf postulunum, spámönnunum, guðspjallamönnum, hirðunum og kennaranum til að búa hina heilögu til þjónustustarfsins, til uppbyggingar líkama Krists, uns vér komumst allir til einingu trúarinnar og þekkingar á Guðs syni, til þroskaðs karlmanns, að stærð fyllingar Krists.</w:t>
      </w:r>
    </w:p>
    <w:p/>
    <w:p>
      <w:r xmlns:w="http://schemas.openxmlformats.org/wordprocessingml/2006/main">
        <w:t xml:space="preserve">2. Rómverjabréfið 12:4-5 - Því að eins og vér höfum marga limi í einum líkama og limirnir hafa ekki allir sama hlutverk, svo erum vér, þótt margir séu, einn líkami í Kristi og hverjir limir hver af öðrum.</w:t>
      </w:r>
    </w:p>
    <w:p/>
    <w:p>
      <w:r xmlns:w="http://schemas.openxmlformats.org/wordprocessingml/2006/main">
        <w:t xml:space="preserve">Fyrri Kroníkubók 4:39 Og þeir fóru til Gedórs, allt að austanverðu dalnum, til að leita beitilands fyrir hjörð sína.</w:t>
      </w:r>
    </w:p>
    <w:p/>
    <w:p>
      <w:r xmlns:w="http://schemas.openxmlformats.org/wordprocessingml/2006/main">
        <w:t xml:space="preserve">Júdamenn fóru austur í dalinn hjá Gedór til að finna beitiland handa hjörðum sínum.</w:t>
      </w:r>
    </w:p>
    <w:p/>
    <w:p>
      <w:r xmlns:w="http://schemas.openxmlformats.org/wordprocessingml/2006/main">
        <w:t xml:space="preserve">1. Ánægja í Drottni: Að treysta Guði til að sjá fyrir sér</w:t>
      </w:r>
    </w:p>
    <w:p/>
    <w:p>
      <w:r xmlns:w="http://schemas.openxmlformats.org/wordprocessingml/2006/main">
        <w:t xml:space="preserve">2. Að finna gleði í hlýðni: Að fylgja áætlun Guðs</w:t>
      </w:r>
    </w:p>
    <w:p/>
    <w:p>
      <w:r xmlns:w="http://schemas.openxmlformats.org/wordprocessingml/2006/main">
        <w:t xml:space="preserve">1. Matteus 6:25-34; Treystu á Guð en ekki á auð</w:t>
      </w:r>
    </w:p>
    <w:p/>
    <w:p>
      <w:r xmlns:w="http://schemas.openxmlformats.org/wordprocessingml/2006/main">
        <w:t xml:space="preserve">2. Sálmur 23:1-3; Drottinn er minn hirðir og mig mun ekki bresta</w:t>
      </w:r>
    </w:p>
    <w:p/>
    <w:p>
      <w:r xmlns:w="http://schemas.openxmlformats.org/wordprocessingml/2006/main">
        <w:t xml:space="preserve">Fyrri Kroníkubók 4:40 Og þeir fundu feitan haga og gott, og landið var vítt, rólegt og friðsælt. Því að þeir af Kam höfðu búið þar forðum.</w:t>
      </w:r>
    </w:p>
    <w:p/>
    <w:p>
      <w:r xmlns:w="http://schemas.openxmlformats.org/wordprocessingml/2006/main">
        <w:t xml:space="preserve">Land Kams reyndist vera breitt, friðsælt og gott beitiland fyrir búfé sitt.</w:t>
      </w:r>
    </w:p>
    <w:p/>
    <w:p>
      <w:r xmlns:w="http://schemas.openxmlformats.org/wordprocessingml/2006/main">
        <w:t xml:space="preserve">1. Friður Guðs: Hvernig á að upplifa hvíld í óskipulegum heimi</w:t>
      </w:r>
    </w:p>
    <w:p/>
    <w:p>
      <w:r xmlns:w="http://schemas.openxmlformats.org/wordprocessingml/2006/main">
        <w:t xml:space="preserve">2. Ánægja: Að finna gleði í hversdagsleikanum</w:t>
      </w:r>
    </w:p>
    <w:p/>
    <w:p>
      <w:r xmlns:w="http://schemas.openxmlformats.org/wordprocessingml/2006/main">
        <w:t xml:space="preserve">1. Sálmur 23:2 - Hann lætur mig leggjast í græna haga</w:t>
      </w:r>
    </w:p>
    <w:p/>
    <w:p>
      <w:r xmlns:w="http://schemas.openxmlformats.org/wordprocessingml/2006/main">
        <w:t xml:space="preserve">2. Filippíbréfið 4:11-13 - Ég hef lært að vera sáttur hvernig sem aðstæðurnar eru</w:t>
      </w:r>
    </w:p>
    <w:p/>
    <w:p>
      <w:r xmlns:w="http://schemas.openxmlformats.org/wordprocessingml/2006/main">
        <w:t xml:space="preserve">Fyrri Kroníkubók 4:41 Og þetta, sem skrifað var með nafni, kom á dögum Hiskía Júdakonungs, og laust tjöld þeirra og bústaði, sem þar fundust, og tortímdu þeim allt til þessa dags og bjuggu í herbergi þeirra, því að þar var þar beitiland handa hjörðum sínum.</w:t>
      </w:r>
    </w:p>
    <w:p/>
    <w:p>
      <w:r xmlns:w="http://schemas.openxmlformats.org/wordprocessingml/2006/main">
        <w:t xml:space="preserve">Á dögum Hiskía kom hópur fólks og eyðilagði tjöld og bústaði á ákveðnu svæði, og settist síðan að þar vegna haga fyrir hjarðir þeirra.</w:t>
      </w:r>
    </w:p>
    <w:p/>
    <w:p>
      <w:r xmlns:w="http://schemas.openxmlformats.org/wordprocessingml/2006/main">
        <w:t xml:space="preserve">1. Guð gefur alltaf það sem við þurfum - 1. Kroníkubók 4:41</w:t>
      </w:r>
    </w:p>
    <w:p/>
    <w:p>
      <w:r xmlns:w="http://schemas.openxmlformats.org/wordprocessingml/2006/main">
        <w:t xml:space="preserve">2. Úthlutun Guðs er alltaf á réttum tíma - Sálmur 145:19</w:t>
      </w:r>
    </w:p>
    <w:p/>
    <w:p>
      <w:r xmlns:w="http://schemas.openxmlformats.org/wordprocessingml/2006/main">
        <w:t xml:space="preserve">1. 1. Kroníkubók 4:41</w:t>
      </w:r>
    </w:p>
    <w:p/>
    <w:p>
      <w:r xmlns:w="http://schemas.openxmlformats.org/wordprocessingml/2006/main">
        <w:t xml:space="preserve">2. Sálmur 145:19 - "Hann mun uppfylla ósk þeirra er óttast hann, og hann mun heyra hróp þeirra og frelsa þá."</w:t>
      </w:r>
    </w:p>
    <w:p/>
    <w:p>
      <w:r xmlns:w="http://schemas.openxmlformats.org/wordprocessingml/2006/main">
        <w:t xml:space="preserve">Fyrri Kroníkubók 4:42 Og nokkrir þeirra, af niðjum Símeons, fimm hundruð manna, fóru til Seírfjalla, og höfðu Pelatja, Nearja, Refaja og Ússíel, syni Ísí, að foringjum sínum.</w:t>
      </w:r>
    </w:p>
    <w:p/>
    <w:p>
      <w:r xmlns:w="http://schemas.openxmlformats.org/wordprocessingml/2006/main">
        <w:t xml:space="preserve">Fimm hundruð manna af niðjum Símeons, undir forystu Pelatja, Nearja, Refaja og Ússíel, synir Ísí, fóru til Seírfjalla.</w:t>
      </w:r>
    </w:p>
    <w:p/>
    <w:p>
      <w:r xmlns:w="http://schemas.openxmlformats.org/wordprocessingml/2006/main">
        <w:t xml:space="preserve">1. Fólk Guðs er sterkt og sameinað og hefur hugrekki til að fara á staði sem þeir gætu ekki búist við.</w:t>
      </w:r>
    </w:p>
    <w:p/>
    <w:p>
      <w:r xmlns:w="http://schemas.openxmlformats.org/wordprocessingml/2006/main">
        <w:t xml:space="preserve">2. Kraftur fjölskyldu og samfélags er augljós í styrk Símeonsmanna.</w:t>
      </w:r>
    </w:p>
    <w:p/>
    <w:p>
      <w:r xmlns:w="http://schemas.openxmlformats.org/wordprocessingml/2006/main">
        <w:t xml:space="preserve">1. Efesusbréfið 6:10-18 - Klæddu þig í alvæpni Guðs, svo að þú getir staðist fyrirætlanir djöfulsins.</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Fyrri Kroníkubók 4:43 Og þeir unnu hina Amalekíta, sem komust undan, og bjuggu þar allt til þessa dags.</w:t>
      </w:r>
    </w:p>
    <w:p/>
    <w:p>
      <w:r xmlns:w="http://schemas.openxmlformats.org/wordprocessingml/2006/main">
        <w:t xml:space="preserve">Ísraelsmenn sigruðu Amalekíta og settust að í landinu, sem þeir hafa búið til þessa dags.</w:t>
      </w:r>
    </w:p>
    <w:p/>
    <w:p>
      <w:r xmlns:w="http://schemas.openxmlformats.org/wordprocessingml/2006/main">
        <w:t xml:space="preserve">1. Guð er trúr loforðum sínum um land og útveg fyrir fólk sitt.</w:t>
      </w:r>
    </w:p>
    <w:p/>
    <w:p>
      <w:r xmlns:w="http://schemas.openxmlformats.org/wordprocessingml/2006/main">
        <w:t xml:space="preserve">2. Jafnvel í erfiðustu bardögum getur fólk Guðs reitt sig á styrk hans.</w:t>
      </w:r>
    </w:p>
    <w:p/>
    <w:p>
      <w:r xmlns:w="http://schemas.openxmlformats.org/wordprocessingml/2006/main">
        <w:t xml:space="preserve">1. Mósebók 6:10-12 - „Og þegar Drottinn Guð þinn leiðir þig inn í landið sem hann sór feðrum þínum, Abraham, Ísak og Jakobi, að gefa þér stórar og góðar borgir sem þú ekki gerðir. reistu og hús full af öllu góðu, sem þú hefur ekki fyllt, og brunna, sem þú hefur ekki grafið, og víngarða og olíutré, sem þú hefur ekki gróðursett, og þegar þú etur og ert saddur, þá gætiðu þess að þú gleymir ekki Drottni, sem leiddi þig út af Egyptalandi, út úr þrælahúsinu.</w:t>
      </w:r>
    </w:p>
    <w:p/>
    <w:p>
      <w:r xmlns:w="http://schemas.openxmlformats.org/wordprocessingml/2006/main">
        <w:t xml:space="preserve">2. Jósúabók 21:43-45 - Og Drottinn gaf Ísrael allt landið sem hann sór að gefa feðrum þeirra. Og þeir tóku það til eignar og settust þar að. Og Drottinn veitti þeim hvíld alls staðar eins og hann hafði svarið feðrum þeirra. Enginn af öllum óvinum þeirra hafði staðist þeim, því að Drottinn hafði gefið alla óvini þeirra í þeirra hendur. Ekkert orð af öllum góðu fyrirheitunum, sem Drottinn hafði gefið Ísraelsmönnum, hafði brugðist. allt kom fyrir.</w:t>
      </w:r>
    </w:p>
    <w:p/>
    <w:p>
      <w:r xmlns:w="http://schemas.openxmlformats.org/wordprocessingml/2006/main">
        <w:t xml:space="preserve">5. kafli 1. Kroníkubók heldur áfram ættfræðisögunni og beinist að ættkvíslum Rúbens, Gaðs og hálfri ættkvísl Manasse. Það undirstrikar hernaðarhæfileika þeirra og útlegð þeirra að lokum vegna óhlýðni.</w:t>
      </w:r>
    </w:p>
    <w:p/>
    <w:p>
      <w:r xmlns:w="http://schemas.openxmlformats.org/wordprocessingml/2006/main">
        <w:t xml:space="preserve">1. málsgrein: Kaflinn byrjar á því að telja upp afkomendur Rúbens, frumgetins sonar Jakobs, og veita upplýsingar um ættfræði þeirra. Þar er minnst á athyglisverðar persónur eins og Hanok, Pallu, Elíab og fleiri (1. Kroníkubók 5:1-3).</w:t>
      </w:r>
    </w:p>
    <w:p/>
    <w:p>
      <w:r xmlns:w="http://schemas.openxmlformats.org/wordprocessingml/2006/main">
        <w:t xml:space="preserve">2. málsgrein: Frásögnin færist til ættkvíslar Gaðs og rekur ættir þeirra í gegnum nokkrar kynslóðir. Það undirstrikar einstaklinga eins og Jóel, Semaja, Góg leiðtoga meðal ættina þeirra og leggur áherslu á styrk þeirra í bardaga (1. Kroníkubók 5:11-14).</w:t>
      </w:r>
    </w:p>
    <w:p/>
    <w:p>
      <w:r xmlns:w="http://schemas.openxmlformats.org/wordprocessingml/2006/main">
        <w:t xml:space="preserve">Þriðja málsgrein: Áherslan beinist síðan að hálfri ættkvísl Manasse, afkomendum Jósefssonar, sem er lýst sem hraustum stríðsmönnum. Ættfræði þeirra er veitt ásamt athyglisverðum persónum eins og Jediael og Síkem (1. Kroníkubók 5:23-24).</w:t>
      </w:r>
    </w:p>
    <w:p/>
    <w:p>
      <w:r xmlns:w="http://schemas.openxmlformats.org/wordprocessingml/2006/main">
        <w:t xml:space="preserve">4. málsgrein: Frásögnin útskýrir að þessar þrjár ættkvíslir Rúben, Gað og hálf ættkvísl Manasse hafi verið ótrú við Guð með því að stunda skurðgoðadýrkun. Fyrir vikið voru þeir sigraðir af óvinum sem fluttu þá í útlegð (1. Kroníkubók 5:25-26).</w:t>
      </w:r>
    </w:p>
    <w:p/>
    <w:p>
      <w:r xmlns:w="http://schemas.openxmlformats.org/wordprocessingml/2006/main">
        <w:t xml:space="preserve">5. málsgrein:Kaflanum lýkur með því að minnast á tiltekna hópa innan þessara ættkvísla sem voru herteknir af Assýríu eins og Rúbenítum, Gadítum og Manassium og settust að á ýmsum svæðum austan við Jórdan (1. Kroníkubók 5:26-41).</w:t>
      </w:r>
    </w:p>
    <w:p/>
    <w:p>
      <w:r xmlns:w="http://schemas.openxmlformats.org/wordprocessingml/2006/main">
        <w:t xml:space="preserve">Í stuttu máli, fimmti kafli 1. Kroníkubókar sýnir ættfræðiskýrslur, frá Rúben, Gað og hálfan Manasse. Að draga fram hernaðarhæfileika, nefna leiðtoga meðal ættina. Lögð áhersla á óhlýðni sem leiðir til útlegðar, sérstaklega tekið eftir útlegð Assýríu. Þetta Í stuttu máli, kafli veitir sögulegan grunn til að skilja ættir þessara ættkvísla og undirstrikar bæði styrk þeirra í bardaga og afleiðingar sem þeir stóðu frammi fyrir vegna ótrúmennsku við Guð.</w:t>
      </w:r>
    </w:p>
    <w:p/>
    <w:p>
      <w:r xmlns:w="http://schemas.openxmlformats.org/wordprocessingml/2006/main">
        <w:t xml:space="preserve">Fyrri Kroníkubók 5:1 En synir Rúbens, frumgetins Ísraels, (því að hann var frumgetningur, en af því að hann saurgaði rúm föður síns, var frumburðarréttur hans gefinn sonum Jósefs Ísraelssonar, og ættartalan er ekki að telja eftir frumburðarrétti.</w:t>
      </w:r>
    </w:p>
    <w:p/>
    <w:p>
      <w:r xmlns:w="http://schemas.openxmlformats.org/wordprocessingml/2006/main">
        <w:t xml:space="preserve">Synir Rúbens voru frumburðir Ísraels, en frumburðarréttur hans var gefinn sonum Jósefs vegna þess að Rúben hafði saurgað rúm föður síns.</w:t>
      </w:r>
    </w:p>
    <w:p/>
    <w:p>
      <w:r xmlns:w="http://schemas.openxmlformats.org/wordprocessingml/2006/main">
        <w:t xml:space="preserve">1. Miskunn Guðs og þolinmæði andspænis ótrúmennsku</w:t>
      </w:r>
    </w:p>
    <w:p/>
    <w:p>
      <w:r xmlns:w="http://schemas.openxmlformats.org/wordprocessingml/2006/main">
        <w:t xml:space="preserve">2. Kraftur iðrunar og endurlausnar</w:t>
      </w:r>
    </w:p>
    <w:p/>
    <w:p>
      <w:r xmlns:w="http://schemas.openxmlformats.org/wordprocessingml/2006/main">
        <w:t xml:space="preserve">1. Mósebók 49:3-4 - Þegar Rúben saurgaði rúm föður síns</w:t>
      </w:r>
    </w:p>
    <w:p/>
    <w:p>
      <w:r xmlns:w="http://schemas.openxmlformats.org/wordprocessingml/2006/main">
        <w:t xml:space="preserve">2. Rómverjabréfið 5:20 - Kraftur Guðs fullkomnast í veikleika</w:t>
      </w:r>
    </w:p>
    <w:p/>
    <w:p>
      <w:r xmlns:w="http://schemas.openxmlformats.org/wordprocessingml/2006/main">
        <w:t xml:space="preserve">Fyrri Kroníkubók 5:2 Júda bar sigur úr bræðrum sínum, og af honum kom æðsti höfðinginn. en frumburðarrétturinn átti Jósef :)</w:t>
      </w:r>
    </w:p>
    <w:p/>
    <w:p>
      <w:r xmlns:w="http://schemas.openxmlformats.org/wordprocessingml/2006/main">
        <w:t xml:space="preserve">Júda var leiðtogi bræðra sinna, en Jósef fékk frumburðarréttinn í staðinn.</w:t>
      </w:r>
    </w:p>
    <w:p/>
    <w:p>
      <w:r xmlns:w="http://schemas.openxmlformats.org/wordprocessingml/2006/main">
        <w:t xml:space="preserve">1. Guð getur notað hvern sem er til að leiða fólk sitt, óháð frumburðarrétti þeirra.</w:t>
      </w:r>
    </w:p>
    <w:p/>
    <w:p>
      <w:r xmlns:w="http://schemas.openxmlformats.org/wordprocessingml/2006/main">
        <w:t xml:space="preserve">2. Kraftur leiðtoga kemur frá Guði, ekki í gegnum arfleifð.</w:t>
      </w:r>
    </w:p>
    <w:p/>
    <w:p>
      <w:r xmlns:w="http://schemas.openxmlformats.org/wordprocessingml/2006/main">
        <w:t xml:space="preserve">1. 1. Korintubréf 15:10 En fyrir náð Guðs er ég það sem ég er, og náð hans, sem mér var veitt, var ekki til einskis. en ég erfiði meira en þeir allir, þó ekki ég, heldur náð Guðs, sem með mér er.</w:t>
      </w:r>
    </w:p>
    <w:p/>
    <w:p>
      <w:r xmlns:w="http://schemas.openxmlformats.org/wordprocessingml/2006/main">
        <w:t xml:space="preserve">2. Orðskviðirnir 16:9 Hjarta mannsins hugsar veg sinn, en Drottinn stýrir skrefum hans.</w:t>
      </w:r>
    </w:p>
    <w:p/>
    <w:p>
      <w:r xmlns:w="http://schemas.openxmlformats.org/wordprocessingml/2006/main">
        <w:t xml:space="preserve">Fyrri Kroníkubók 5:3 Synir Rúbens frumgetins Ísraels, segi ég, voru Hanok og Pallu, Hesron og Karmí.</w:t>
      </w:r>
    </w:p>
    <w:p/>
    <w:p>
      <w:r xmlns:w="http://schemas.openxmlformats.org/wordprocessingml/2006/main">
        <w:t xml:space="preserve">Þessi texti úr 1. Kroníkubók 5:3 telur upp fjóra syni Rúbens, frumgetins Ísraels: Hanok, Pallu, Hesron og Karmí.</w:t>
      </w:r>
    </w:p>
    <w:p/>
    <w:p>
      <w:r xmlns:w="http://schemas.openxmlformats.org/wordprocessingml/2006/main">
        <w:t xml:space="preserve">1. Trúfesti Guðs við að koma á fót ætterni: Rannsókn á 1. Kroníkubók 5:3</w:t>
      </w:r>
    </w:p>
    <w:p/>
    <w:p>
      <w:r xmlns:w="http://schemas.openxmlformats.org/wordprocessingml/2006/main">
        <w:t xml:space="preserve">2. Blessun fjölskyldunnar: Umræða úr 1. Kroníkubók 5:3</w:t>
      </w:r>
    </w:p>
    <w:p/>
    <w:p>
      <w:r xmlns:w="http://schemas.openxmlformats.org/wordprocessingml/2006/main">
        <w:t xml:space="preserve">1. 1. Mósebók 49:3-4 - Rúben, þú ert frumburður minn, máttur minn, fyrsta tákn styrks míns, afburða í heiðri, framúrskarandi í krafti. Ólgandi eins og vötnin, munt þú ekki lengur skara fram úr, því að þú fórst upp í rúm föður þíns, í sófann minn og saurgaðir hana.</w:t>
      </w:r>
    </w:p>
    <w:p/>
    <w:p>
      <w:r xmlns:w="http://schemas.openxmlformats.org/wordprocessingml/2006/main">
        <w:t xml:space="preserve">2. Mósebók 33:6 - Líf Rúben og dey ekki, og fólk hans verði ekki fátt.</w:t>
      </w:r>
    </w:p>
    <w:p/>
    <w:p>
      <w:r xmlns:w="http://schemas.openxmlformats.org/wordprocessingml/2006/main">
        <w:t xml:space="preserve">Fyrri Kroníkubók 5:4 Synir Jóels; Semaja hans son, Góg sonur hans, Símeí sonur hans,</w:t>
      </w:r>
    </w:p>
    <w:p/>
    <w:p>
      <w:r xmlns:w="http://schemas.openxmlformats.org/wordprocessingml/2006/main">
        <w:t xml:space="preserve">Yfirskriftin lýsir sonum Jóels, sem inniheldur Semaja, Góg og Símeí.</w:t>
      </w:r>
    </w:p>
    <w:p/>
    <w:p>
      <w:r xmlns:w="http://schemas.openxmlformats.org/wordprocessingml/2006/main">
        <w:t xml:space="preserve">1. Arfleifð feðra: Hvað getum við lært af sonum Jóels?</w:t>
      </w:r>
    </w:p>
    <w:p/>
    <w:p>
      <w:r xmlns:w="http://schemas.openxmlformats.org/wordprocessingml/2006/main">
        <w:t xml:space="preserve">2. Heiðra forfeður okkar: Minnumst sona Jóels</w:t>
      </w:r>
    </w:p>
    <w:p/>
    <w:p>
      <w:r xmlns:w="http://schemas.openxmlformats.org/wordprocessingml/2006/main">
        <w:t xml:space="preserve">1. Orðskviðirnir 13:22, Góður maður lætur barnabörnum sínum eftir arf, en auður syndarans er geymdur handa réttlátum.</w:t>
      </w:r>
    </w:p>
    <w:p/>
    <w:p>
      <w:r xmlns:w="http://schemas.openxmlformats.org/wordprocessingml/2006/main">
        <w:t xml:space="preserve">2. Mósebók 4:9, Gættu þess aðeins og varðveittu sál þína vandlega, svo að þú gleymir ekki því, sem augu þín hafa séð, og að það fari ekki frá hjarta þínu alla ævidaga þína. Látið börn ykkar og barna ykkar vita þá.</w:t>
      </w:r>
    </w:p>
    <w:p/>
    <w:p>
      <w:r xmlns:w="http://schemas.openxmlformats.org/wordprocessingml/2006/main">
        <w:t xml:space="preserve">Fyrri Kroníkubók 5:5 Míka sonur hans, Reaja sonur hans, Baal sonur hans,</w:t>
      </w:r>
    </w:p>
    <w:p/>
    <w:p>
      <w:r xmlns:w="http://schemas.openxmlformats.org/wordprocessingml/2006/main">
        <w:t xml:space="preserve">Í kaflanum er sagt frá ættartölu Rúbeníta, ættkvíslar Ísraels.</w:t>
      </w:r>
    </w:p>
    <w:p/>
    <w:p>
      <w:r xmlns:w="http://schemas.openxmlformats.org/wordprocessingml/2006/main">
        <w:t xml:space="preserve">1. Mikilvægi fjölskylduarfs og hvernig hann mótar líf okkar.</w:t>
      </w:r>
    </w:p>
    <w:p/>
    <w:p>
      <w:r xmlns:w="http://schemas.openxmlformats.org/wordprocessingml/2006/main">
        <w:t xml:space="preserve">2. Gildi þess að rekja ættir okkar og áhrif forfeðra okkar á líf okkar.</w:t>
      </w:r>
    </w:p>
    <w:p/>
    <w:p>
      <w:r xmlns:w="http://schemas.openxmlformats.org/wordprocessingml/2006/main">
        <w:t xml:space="preserve">1. Sálmur 78:5-6 Því að hann staðfesti vitnisburð í Jakob og setti lögmál í Ísrael, sem hann bauð feðrum vorum, að þeir skyldu kunngjöra börn sín. Til þess að komandi kynslóð kynni þá, já börnin, sem fæðast ættu. hverjir ættu að rísa upp og lýsa þeim fyrir börnum sínum.</w:t>
      </w:r>
    </w:p>
    <w:p/>
    <w:p>
      <w:r xmlns:w="http://schemas.openxmlformats.org/wordprocessingml/2006/main">
        <w:t xml:space="preserve">2. Mósebók 6:1-9 En þetta er boðorðið, lögin og lögin, sem Drottinn Guð þinn hefur boðið mér að kenna þér, svo að þú haldir þau í landinu, sem þú ferð yfir til að taka til eignar, svo að þú getir Óttast Drottin Guð þinn, svo að þú haldir öll lög hans og boðorð, sem ég býð þér, þú og sonur þinn og sonarsonur, alla ævidaga þína, svo að dagar þínir megi lengjast. Heyr því, Ísrael, og gætið þess að varðveita það, svo að þér megi vel og þér fjölgi mjög, eins og Drottinn, Guð feðra þinna, hefur heitið þér landi, sem flýtur í mjólk og hunangi. Heyr, Ísrael: Drottinn Guð vor, Drottinn er einn! Þú skalt elska Drottin Guð þinn af öllu hjarta þínu, allri sálu þinni og öllum mætti þínum. Og þessi orð, sem ég býð þér í dag, skulu vera í hjarta þínu. Þú skalt kenna börnum þínum þau af kostgæfni og tala um þau, þegar þú situr í húsi þínu, þegar þú gengur á leiðinni,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Fyrri Kroníkubók 5:6 Beera sonur hans, sem Tilgatpilneser Assýríukonungur flutti í herfangi. Hann var höfðingi Rúbeníta.</w:t>
      </w:r>
    </w:p>
    <w:p/>
    <w:p>
      <w:r xmlns:w="http://schemas.openxmlformats.org/wordprocessingml/2006/main">
        <w:t xml:space="preserve">Beera, sonur Rúbens, var hertekinn af Tilgathpilneser Assýríukonungi.</w:t>
      </w:r>
    </w:p>
    <w:p/>
    <w:p>
      <w:r xmlns:w="http://schemas.openxmlformats.org/wordprocessingml/2006/main">
        <w:t xml:space="preserve">1. Guð er við stjórnvölinn, jafnvel á tímum fanga.</w:t>
      </w:r>
    </w:p>
    <w:p/>
    <w:p>
      <w:r xmlns:w="http://schemas.openxmlformats.org/wordprocessingml/2006/main">
        <w:t xml:space="preserve">2. Við verðum að muna sjálfsmynd okkar í Kristi, jafnvel í miðri erfiðleikum.</w:t>
      </w:r>
    </w:p>
    <w:p/>
    <w:p>
      <w:r xmlns:w="http://schemas.openxmlformats.org/wordprocessingml/2006/main">
        <w:t xml:space="preserve">1. Jesaja 43:1-4 En nú, svo segir Drottinn, sem skapaði þig, Jakob, og sá sem myndaði þig, Ísrael: Óttast ekki, því að ég hef leyst þig, ég kallaði þig með þínu nafni. þú ert minn. Þegar þú ferð í gegnum vötnin, mun ég vera með þér. og í gegnum árnar skulu þær ekki flæða yfir þig. Þegar þú gengur í gegnum eldinn, skalt þú ekki brenna þig. og loginn skal ekki kveikja á þér. Því að ég er Drottinn, Guð þinn, Hinn heilagi Ísraels, frelsari þinn. Eg gaf Egyptaland til lausnargjalds, Bláland og Seba handa þér.</w:t>
      </w:r>
    </w:p>
    <w:p/>
    <w:p>
      <w:r xmlns:w="http://schemas.openxmlformats.org/wordprocessingml/2006/main">
        <w:t xml:space="preserve">2. Rómverjabréfið 8:35-39 Hver mun skilja okkur frá kærleika Krists? Mun þrenging eða neyð, eða ofsóknir, hungur, blygðan, háska eða sverð? Eins og ritað er: Þín vegna erum vér drepnir allan daginn. við erum talin slátrað sauðfé.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p>
      <w:r xmlns:w="http://schemas.openxmlformats.org/wordprocessingml/2006/main">
        <w:t xml:space="preserve">Fyrri Kroníkubók 5:7 Og bræður hans eftir ættum þeirra, þegar ættartölur þeirra voru taldar, voru höfðingjarnir Jeíel og Sakaría,</w:t>
      </w:r>
    </w:p>
    <w:p/>
    <w:p>
      <w:r xmlns:w="http://schemas.openxmlformats.org/wordprocessingml/2006/main">
        <w:t xml:space="preserve">Ætttal Rúbens ættkvíslar var skráð og þekktustu meðlimir ættkvíslarinnar voru Jeíel og Sakaría.</w:t>
      </w:r>
    </w:p>
    <w:p/>
    <w:p>
      <w:r xmlns:w="http://schemas.openxmlformats.org/wordprocessingml/2006/main">
        <w:t xml:space="preserve">1. Áætlun Guðs fyrir líf okkar er skráð í bók hans, Biblíunni.</w:t>
      </w:r>
    </w:p>
    <w:p/>
    <w:p>
      <w:r xmlns:w="http://schemas.openxmlformats.org/wordprocessingml/2006/main">
        <w:t xml:space="preserve">2. Mikilvægi fjölskyldu og ættir í Biblíunni.</w:t>
      </w:r>
    </w:p>
    <w:p/>
    <w:p>
      <w:r xmlns:w="http://schemas.openxmlformats.org/wordprocessingml/2006/main">
        <w:t xml:space="preserve">1. Matteus 1:1-17 - Ættfræði Jesú Krists.</w:t>
      </w:r>
    </w:p>
    <w:p/>
    <w:p>
      <w:r xmlns:w="http://schemas.openxmlformats.org/wordprocessingml/2006/main">
        <w:t xml:space="preserve">2. Fyrsta Mósebók 5:1-32 - Ætttal Adams og afkomenda hans.</w:t>
      </w:r>
    </w:p>
    <w:p/>
    <w:p>
      <w:r xmlns:w="http://schemas.openxmlformats.org/wordprocessingml/2006/main">
        <w:t xml:space="preserve">Fyrri Kroníkubók 5:8 Og Bela sonur Asaz, sonar Sema, sonar Jóel, sem bjó í Aróer, allt til Nebó og Baalmeon.</w:t>
      </w:r>
    </w:p>
    <w:p/>
    <w:p>
      <w:r xmlns:w="http://schemas.openxmlformats.org/wordprocessingml/2006/main">
        <w:t xml:space="preserve">Bela, sonur Asaz, sonar Sema, og sonur Jóel, bjó frá Aróer til Nebó og Baalmeon.</w:t>
      </w:r>
    </w:p>
    <w:p/>
    <w:p>
      <w:r xmlns:w="http://schemas.openxmlformats.org/wordprocessingml/2006/main">
        <w:t xml:space="preserve">1. Arfleifð Bela: Hvernig forfeður okkar móta líf okkar</w:t>
      </w:r>
    </w:p>
    <w:p/>
    <w:p>
      <w:r xmlns:w="http://schemas.openxmlformats.org/wordprocessingml/2006/main">
        <w:t xml:space="preserve">2. Frá Aroer til Nebo: Rannsókn á vernd Guðs og fyrirvara</w:t>
      </w:r>
    </w:p>
    <w:p/>
    <w:p>
      <w:r xmlns:w="http://schemas.openxmlformats.org/wordprocessingml/2006/main">
        <w:t xml:space="preserve">1. Sálmur 25:4-5 - Sýn mér vegu þína, Drottinn, kenn mér vegu þína; leið mér í sannleika þínum og kenn mér, því að þú ert Guð, frelsari minn.</w:t>
      </w:r>
    </w:p>
    <w:p/>
    <w:p>
      <w:r xmlns:w="http://schemas.openxmlformats.org/wordprocessingml/2006/main">
        <w:t xml:space="preserve">2. Orðskviðirnir 16:9 - Hjarta mannsins skipuleggur veg hans, en Drottinn staðfestir skref hans.</w:t>
      </w:r>
    </w:p>
    <w:p/>
    <w:p>
      <w:r xmlns:w="http://schemas.openxmlformats.org/wordprocessingml/2006/main">
        <w:t xml:space="preserve">Fyrri Kroníkubók 5:9 Og hann bjó í austurátt allt til eyðimerkurinnar frá Efratfljóti, því að nautgripum þeirra fjölgaði í Gíleaðlandi.</w:t>
      </w:r>
    </w:p>
    <w:p/>
    <w:p>
      <w:r xmlns:w="http://schemas.openxmlformats.org/wordprocessingml/2006/main">
        <w:t xml:space="preserve">Rúbensættkvísl settist að austan við Efratfljót í Gíleaðlandi vegna þess að búfé þeirra fjölgaði.</w:t>
      </w:r>
    </w:p>
    <w:p/>
    <w:p>
      <w:r xmlns:w="http://schemas.openxmlformats.org/wordprocessingml/2006/main">
        <w:t xml:space="preserve">1. Blessun vaxtar: Uppgötvaðu aftur fyrirsjá Guðs á erfiðum tímum</w:t>
      </w:r>
    </w:p>
    <w:p/>
    <w:p>
      <w:r xmlns:w="http://schemas.openxmlformats.org/wordprocessingml/2006/main">
        <w:t xml:space="preserve">2. Kraftur aukningarinnar: Þegar gnægð flæðir yfir af blessun Guðs</w:t>
      </w:r>
    </w:p>
    <w:p/>
    <w:p>
      <w:r xmlns:w="http://schemas.openxmlformats.org/wordprocessingml/2006/main">
        <w:t xml:space="preserve">1. Mósebók 8:18, En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2. Orðskviðirnir 10:22, Blessun Drottins, hún auðgar, og hann bætir enga sorg við hana.</w:t>
      </w:r>
    </w:p>
    <w:p/>
    <w:p>
      <w:r xmlns:w="http://schemas.openxmlformats.org/wordprocessingml/2006/main">
        <w:t xml:space="preserve">Fyrri Kroníkubók 5:10 Og á dögum Sáls háðu þeir stríð við Hagaríta, sem féllu fyrir hendi þeirra, og þeir bjuggu í tjöldum sínum um allt austurland Gíleaðs.</w:t>
      </w:r>
    </w:p>
    <w:p/>
    <w:p>
      <w:r xmlns:w="http://schemas.openxmlformats.org/wordprocessingml/2006/main">
        <w:t xml:space="preserve">Ísraelsmenn háðu stríð við Hagaríta og unnu sigur og leyfðu þeim að setjast að í austurlandi Gíleaðs.</w:t>
      </w:r>
    </w:p>
    <w:p/>
    <w:p>
      <w:r xmlns:w="http://schemas.openxmlformats.org/wordprocessingml/2006/main">
        <w:t xml:space="preserve">1. Guð er með okkur og mun veita okkur sigur á stríðstímum.</w:t>
      </w:r>
    </w:p>
    <w:p/>
    <w:p>
      <w:r xmlns:w="http://schemas.openxmlformats.org/wordprocessingml/2006/main">
        <w:t xml:space="preserve">2. Við erum blessuð með hæfileikann til að setjast að og kalla landið okkar eigið.</w:t>
      </w:r>
    </w:p>
    <w:p/>
    <w:p>
      <w:r xmlns:w="http://schemas.openxmlformats.org/wordprocessingml/2006/main">
        <w:t xml:space="preserve">1. Jósúabók 1:3-5 - Sérhvern stað, sem ilinn þinn skal stíga á, hef ég gefið þér, eins og ég sagði við Móse.</w:t>
      </w:r>
    </w:p>
    <w:p/>
    <w:p>
      <w:r xmlns:w="http://schemas.openxmlformats.org/wordprocessingml/2006/main">
        <w:t xml:space="preserve">3. Sálmur 24:1 - Jörðin er Drottins og fylling hennar; heiminn og þeir sem í honum búa.</w:t>
      </w:r>
    </w:p>
    <w:p/>
    <w:p>
      <w:r xmlns:w="http://schemas.openxmlformats.org/wordprocessingml/2006/main">
        <w:t xml:space="preserve">Fyrri Kroníkubók 5:11 Og synir Gaðs bjuggu gegnt þeim í Basanlandi allt til Salka.</w:t>
      </w:r>
    </w:p>
    <w:p/>
    <w:p>
      <w:r xmlns:w="http://schemas.openxmlformats.org/wordprocessingml/2006/main">
        <w:t xml:space="preserve">Synir Gaðs bjuggu í Basanlandi allt til Salka.</w:t>
      </w:r>
    </w:p>
    <w:p/>
    <w:p>
      <w:r xmlns:w="http://schemas.openxmlformats.org/wordprocessingml/2006/main">
        <w:t xml:space="preserve">1: Guð kallar okkur til að vera trú, sama hvar við erum, og börn Gaðs voru skýrt dæmi um það.</w:t>
      </w:r>
    </w:p>
    <w:p/>
    <w:p>
      <w:r xmlns:w="http://schemas.openxmlformats.org/wordprocessingml/2006/main">
        <w:t xml:space="preserve">2: Jafnvel þó að börn Gaðs væru í framandi landi, héldu þeir trú sinni ákalli Guðs um líf þeirra.</w:t>
      </w:r>
    </w:p>
    <w:p/>
    <w:p>
      <w:r xmlns:w="http://schemas.openxmlformats.org/wordprocessingml/2006/main">
        <w:t xml:space="preserve">1:5 Mósebók 10:20 - Óttast Drottin Guð þinn, þjónið honum einum og sverið yðar í nafni hans.</w:t>
      </w:r>
    </w:p>
    <w:p/>
    <w:p>
      <w:r xmlns:w="http://schemas.openxmlformats.org/wordprocessingml/2006/main">
        <w:t xml:space="preserve">2: Jósúabók 24:15 - Veljið ykkur í dag hverjum þið viljið þjóna, hvort þeir guði sem feður ykkar þjónuðu í héraði handan árinnar eða guði Amoríta sem þið búið í landi þeirra. En ég og mitt hús, við munum þjóna Drottni.</w:t>
      </w:r>
    </w:p>
    <w:p/>
    <w:p>
      <w:r xmlns:w="http://schemas.openxmlformats.org/wordprocessingml/2006/main">
        <w:t xml:space="preserve">Fyrri Kroníkubók 5:12 Jóel höfðingi og Safam hinn næsti, Jaanaí og Safat í Basan.</w:t>
      </w:r>
    </w:p>
    <w:p/>
    <w:p>
      <w:r xmlns:w="http://schemas.openxmlformats.org/wordprocessingml/2006/main">
        <w:t xml:space="preserve">Þessi texti er að lýsa leiðtogum Rúbens ættkvíslar á tímum konunganna í Ísrael.</w:t>
      </w:r>
    </w:p>
    <w:p/>
    <w:p>
      <w:r xmlns:w="http://schemas.openxmlformats.org/wordprocessingml/2006/main">
        <w:t xml:space="preserve">1. Mikilvægi forystu: Skoðuð 1. Kroníkubók 5:12</w:t>
      </w:r>
    </w:p>
    <w:p/>
    <w:p>
      <w:r xmlns:w="http://schemas.openxmlformats.org/wordprocessingml/2006/main">
        <w:t xml:space="preserve">2. Trúir leiðtogar Guðs: Skoðaðu 1. Kroníkubók 5:12</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Jesaja 9:6 - Því að barn er oss fætt, oss er sonur gefinn, og ríkið mun hvíla á hans herðum, og nafn hans skal kallað Dásamlegur, ráðgjafi, hinn voldugi Guð, hinn eilífi faðir, Friðarprinsinn.</w:t>
      </w:r>
    </w:p>
    <w:p/>
    <w:p>
      <w:r xmlns:w="http://schemas.openxmlformats.org/wordprocessingml/2006/main">
        <w:t xml:space="preserve">Fyrri Kroníkubók 5:13 Og bræður þeirra af ætt þeirra voru Míkael, Mesúllam, Saba, Jóraí, Jakan, Sía og Heber, sjö.</w:t>
      </w:r>
    </w:p>
    <w:p/>
    <w:p>
      <w:r xmlns:w="http://schemas.openxmlformats.org/wordprocessingml/2006/main">
        <w:t xml:space="preserve">Í þessum kafla er minnst á sjö manns, Míkael, Mesúllam, Saba, Jóraí, Jakan, Sía og Heber, sem voru bræður í ætt þeirra.</w:t>
      </w:r>
    </w:p>
    <w:p/>
    <w:p>
      <w:r xmlns:w="http://schemas.openxmlformats.org/wordprocessingml/2006/main">
        <w:t xml:space="preserve">1. Kraftur einingar: Kannaðu styrk fjölskyldutengsla</w:t>
      </w:r>
    </w:p>
    <w:p/>
    <w:p>
      <w:r xmlns:w="http://schemas.openxmlformats.org/wordprocessingml/2006/main">
        <w:t xml:space="preserve">2. Trúarstoðir sjö: Að finna styrk í tölum</w:t>
      </w:r>
    </w:p>
    <w:p/>
    <w:p>
      <w:r xmlns:w="http://schemas.openxmlformats.org/wordprocessingml/2006/main">
        <w:t xml:space="preserve">1. Efesusbréfið 4:3-6 Gerum allt sem í okkar valdi stendur til að varðveita einingu andans með friðarböndum.</w:t>
      </w:r>
    </w:p>
    <w:p/>
    <w:p>
      <w:r xmlns:w="http://schemas.openxmlformats.org/wordprocessingml/2006/main">
        <w:t xml:space="preserve">2. Orðskviðirnir 18:1 Hver sem einangrar sig leitar eigin þrá; hann brýst út gegn öllum heilbrigðum dómi.</w:t>
      </w:r>
    </w:p>
    <w:p/>
    <w:p>
      <w:r xmlns:w="http://schemas.openxmlformats.org/wordprocessingml/2006/main">
        <w:t xml:space="preserve">Fyrri Kroníkubók 5:14 Þessir eru synir Abíhaíls Húríssonar, Jaróasonar, Gíleaðssonar, Míkaelssonar, Jesisaíssonar, Jahdóssonar, Bússsonar;</w:t>
      </w:r>
    </w:p>
    <w:p/>
    <w:p>
      <w:r xmlns:w="http://schemas.openxmlformats.org/wordprocessingml/2006/main">
        <w:t xml:space="preserve">Þessi leið sýnir afkomendur Abihail, byrjar á föður hans, Huri, og rekur ættir aftur til Buz.</w:t>
      </w:r>
    </w:p>
    <w:p/>
    <w:p>
      <w:r xmlns:w="http://schemas.openxmlformats.org/wordprocessingml/2006/main">
        <w:t xml:space="preserve">1. Mikilvægi þess að þekkja arfleifð þína</w:t>
      </w:r>
    </w:p>
    <w:p/>
    <w:p>
      <w:r xmlns:w="http://schemas.openxmlformats.org/wordprocessingml/2006/main">
        <w:t xml:space="preserve">2. Kraftur sagna okkar</w:t>
      </w:r>
    </w:p>
    <w:p/>
    <w:p>
      <w:r xmlns:w="http://schemas.openxmlformats.org/wordprocessingml/2006/main">
        <w:t xml:space="preserve">1. Sálmur 119:105 - Orð þitt er lampi fóta minna og ljós á vegi mínum.</w:t>
      </w:r>
    </w:p>
    <w:p/>
    <w:p>
      <w:r xmlns:w="http://schemas.openxmlformats.org/wordprocessingml/2006/main">
        <w:t xml:space="preserve">2. Orðskviðirnir 22:28 - Færið ekki forna landamerkjastein sem forfeður ykkar hafa sett upp.</w:t>
      </w:r>
    </w:p>
    <w:p/>
    <w:p>
      <w:r xmlns:w="http://schemas.openxmlformats.org/wordprocessingml/2006/main">
        <w:t xml:space="preserve">Fyrri Kroníkubók 5:15 Akí Abdíelsson, Gúnísonar, höfðingi í ætt þeirra.</w:t>
      </w:r>
    </w:p>
    <w:p/>
    <w:p>
      <w:r xmlns:w="http://schemas.openxmlformats.org/wordprocessingml/2006/main">
        <w:t xml:space="preserve">Ahi, sonur Abdiel og Guni, var leiðtogi fjölskyldu hans.</w:t>
      </w:r>
    </w:p>
    <w:p/>
    <w:p>
      <w:r xmlns:w="http://schemas.openxmlformats.org/wordprocessingml/2006/main">
        <w:t xml:space="preserve">1. Mikilvægi fjölskylduleiðtoga og hvernig á að vera áhrifaríkur leiðtogi.</w:t>
      </w:r>
    </w:p>
    <w:p/>
    <w:p>
      <w:r xmlns:w="http://schemas.openxmlformats.org/wordprocessingml/2006/main">
        <w:t xml:space="preserve">2. Að feta í fótspor forfeðra okkar og arfleifð sem þeir skildu eftir okkur.</w:t>
      </w:r>
    </w:p>
    <w:p/>
    <w:p>
      <w:r xmlns:w="http://schemas.openxmlformats.org/wordprocessingml/2006/main">
        <w:t xml:space="preserve">1. Efesusbréfið 5:1-2 - Verið því eftirbreytendur Guðs, eins og ástkær börn. Og gangið í kærleika, eins og Kristur elskaði oss og gaf sjálfan sig fyrir okkur, ilmandi fórn og fórn til Guðs.</w:t>
      </w:r>
    </w:p>
    <w:p/>
    <w:p>
      <w:r xmlns:w="http://schemas.openxmlformats.org/wordprocessingml/2006/main">
        <w:t xml:space="preserve">2. Sálmur 78:4-7 - Við munum ekki fela þá fyrir börnum þeirra, heldur segja komandi kynslóð frá dýrðarverkum Drottins, mátt hans og undur sem hann hefur gjört. Hann stofnaði vitnisburð í Jakob og setti lög í Ísrael, sem hann bauð feðrum vorum að kenna börnum sínum, til þess að næsta kynslóð kynni að þekkja þau, ófædd börn, og rísa upp og segja börnum sínum frá þeim, svo að þau ættu Setja von sína til Guðs og gleyma ekki verkum Guðs, heldur halda boðorð hans.</w:t>
      </w:r>
    </w:p>
    <w:p/>
    <w:p>
      <w:r xmlns:w="http://schemas.openxmlformats.org/wordprocessingml/2006/main">
        <w:t xml:space="preserve">Fyrri Kroníkubók 5:16 Og þeir bjuggu í Gíleað í Basan og í borgum hennar og í öllum beitilöndum Saron, á landamærum þeirra.</w:t>
      </w:r>
    </w:p>
    <w:p/>
    <w:p>
      <w:r xmlns:w="http://schemas.openxmlformats.org/wordprocessingml/2006/main">
        <w:t xml:space="preserve">Yfirferð Rúbens, Gaðs og hálf ættkvísl Manasse settust að í Gíleað í Basan, svo og beitilandið við Saron.</w:t>
      </w:r>
    </w:p>
    <w:p/>
    <w:p>
      <w:r xmlns:w="http://schemas.openxmlformats.org/wordprocessingml/2006/main">
        <w:t xml:space="preserve">1. Að treysta á fyrirheit Guðs: Rannsókn á 1. Kroníkubók 5:16</w:t>
      </w:r>
    </w:p>
    <w:p/>
    <w:p>
      <w:r xmlns:w="http://schemas.openxmlformats.org/wordprocessingml/2006/main">
        <w:t xml:space="preserve">2. Að búa í fyrirheitna landi Guðs: Skoðaðu blessun 1. Kroníkubók 5:16</w:t>
      </w:r>
    </w:p>
    <w:p/>
    <w:p>
      <w:r xmlns:w="http://schemas.openxmlformats.org/wordprocessingml/2006/main">
        <w:t xml:space="preserve">1. Mósebók 32:49-52 - Lýsir löndunum sem Ísraelsmönnum var lofað</w:t>
      </w:r>
    </w:p>
    <w:p/>
    <w:p>
      <w:r xmlns:w="http://schemas.openxmlformats.org/wordprocessingml/2006/main">
        <w:t xml:space="preserve">2. 1. Kroníkubók 2:55 - Lýsir niðjum Rúbens, Gaðs og hálfrar ættkvíslar Manasse</w:t>
      </w:r>
    </w:p>
    <w:p/>
    <w:p>
      <w:r xmlns:w="http://schemas.openxmlformats.org/wordprocessingml/2006/main">
        <w:t xml:space="preserve">Fyrri Kroníkubók 5:17 Allt þetta var talið eftir ættartölum á dögum Jótams Júdakonungs og á dögum Jeróbóams Ísraelskonungs.</w:t>
      </w:r>
    </w:p>
    <w:p/>
    <w:p>
      <w:r xmlns:w="http://schemas.openxmlformats.org/wordprocessingml/2006/main">
        <w:t xml:space="preserve">Ættfræðiskýrsla um niðja Rúbens, Gaðs og hálfrar ættkvíslar Manasse var tekin á dögum Jótams Júdakonungs og Jeróbóams Ísraelskonungs.</w:t>
      </w:r>
    </w:p>
    <w:p/>
    <w:p>
      <w:r xmlns:w="http://schemas.openxmlformats.org/wordprocessingml/2006/main">
        <w:t xml:space="preserve">1. Tilgangur Guðs með lífi okkar: Hvernig við getum uppfyllt tilgang okkar með trú</w:t>
      </w:r>
    </w:p>
    <w:p/>
    <w:p>
      <w:r xmlns:w="http://schemas.openxmlformats.org/wordprocessingml/2006/main">
        <w:t xml:space="preserve">2. Einstaklingsbundin köllun okkar: Hvernig við getum lifað sjálfsmynd okkar í ríki Guðs</w:t>
      </w:r>
    </w:p>
    <w:p/>
    <w:p>
      <w:r xmlns:w="http://schemas.openxmlformats.org/wordprocessingml/2006/main">
        <w:t xml:space="preserve">1. Kólossubréfið 3:1-17 - Íklæðist hinu nýja sjálfi, sem er að endurnýjast í þekkingu eftir ímynd skapara síns.</w:t>
      </w:r>
    </w:p>
    <w:p/>
    <w:p>
      <w:r xmlns:w="http://schemas.openxmlformats.org/wordprocessingml/2006/main">
        <w:t xml:space="preserve">2. Rómverjabréfið 8:28-30 - Og við vitum að þeim sem elska Guð samverkar allt til góðs, þeim sem kallaðir eru samkvæmt ásetningi hans.</w:t>
      </w:r>
    </w:p>
    <w:p/>
    <w:p>
      <w:r xmlns:w="http://schemas.openxmlformats.org/wordprocessingml/2006/main">
        <w:t xml:space="preserve">Fyrri Kroníkubók 5:18 Synir Rúbens og Gaðíta og hálf ættkvísl Manasse, hraustmenni, vígfærir menn, sem báru sverð og bogaskyttu, og kunnáttumenn í hernaði, voru fjögur og fjörutíu þúsund og sjö. hundrað og sextíu, sem fóru í stríðið.</w:t>
      </w:r>
    </w:p>
    <w:p/>
    <w:p>
      <w:r xmlns:w="http://schemas.openxmlformats.org/wordprocessingml/2006/main">
        <w:t xml:space="preserve">Þessi texti lýsir fjölda hæfra stríðsmanna af ættkvíslum Rúbens, Gaðs og helmings Manasse sem fóru í stríð, sem var 44.760.</w:t>
      </w:r>
    </w:p>
    <w:p/>
    <w:p>
      <w:r xmlns:w="http://schemas.openxmlformats.org/wordprocessingml/2006/main">
        <w:t xml:space="preserve">1. Styrkur Guðs er fullkominn í veikleika okkar - 2. Korintubréf 12:9-10</w:t>
      </w:r>
    </w:p>
    <w:p/>
    <w:p>
      <w:r xmlns:w="http://schemas.openxmlformats.org/wordprocessingml/2006/main">
        <w:t xml:space="preserve">2. Trúfesta okkar endurspeglast í gjörðum okkar - Jakobsbréfið 2:14-17</w:t>
      </w:r>
    </w:p>
    <w:p/>
    <w:p>
      <w:r xmlns:w="http://schemas.openxmlformats.org/wordprocessingml/2006/main">
        <w:t xml:space="preserve">1. 2. Korintubréf 12:9-10 -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2. Jakobsbréfið 2:14-17 - Hvað gagnar það, bræður mínir, ef einhver segist hafa trú en ekki hafa verkin? Getur sú trú bjargað honum? Ef bróðir eða systir eru illa klædd og skortir daglegan mat, og einn yðar segir við þau: Farið í friði, verið hlý og mettuð, án þess að gefa þeim það sem þarf til líkamans, hvað hjálpar það? Þannig er líka trúin sjálf, ef hún hefur ekki verkin, dauð.</w:t>
      </w:r>
    </w:p>
    <w:p/>
    <w:p>
      <w:r xmlns:w="http://schemas.openxmlformats.org/wordprocessingml/2006/main">
        <w:t xml:space="preserve">Fyrri Kroníkubók 5:19 Og þeir háðu stríð við Hagaríta, við Jetúr, Nefís og Nódab.</w:t>
      </w:r>
    </w:p>
    <w:p/>
    <w:p>
      <w:r xmlns:w="http://schemas.openxmlformats.org/wordprocessingml/2006/main">
        <w:t xml:space="preserve">Ísraelsmenn tóku þátt í orrustu við Hagaríta, Jetúr, Nefís og Nódab.</w:t>
      </w:r>
    </w:p>
    <w:p/>
    <w:p>
      <w:r xmlns:w="http://schemas.openxmlformats.org/wordprocessingml/2006/main">
        <w:t xml:space="preserve">1. Trúfesti Guðs á tímum prófrauna</w:t>
      </w:r>
    </w:p>
    <w:p/>
    <w:p>
      <w:r xmlns:w="http://schemas.openxmlformats.org/wordprocessingml/2006/main">
        <w:t xml:space="preserve">2. Að sigrast á mótlæti með styrk Drottins</w:t>
      </w:r>
    </w:p>
    <w:p/>
    <w:p>
      <w:r xmlns:w="http://schemas.openxmlformats.org/wordprocessingml/2006/main">
        <w:t xml:space="preserve">1. Mósebók 20:4 - Því að Drottinn Guð þinn er sá sem fer með þér til að berjast fyrir þig við óvini þína, til að frelsa þig.</w:t>
      </w:r>
    </w:p>
    <w:p/>
    <w:p>
      <w:r xmlns:w="http://schemas.openxmlformats.org/wordprocessingml/2006/main">
        <w:t xml:space="preserve">2. Rómverjabréfið 8:37-39 -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p>
      <w:r xmlns:w="http://schemas.openxmlformats.org/wordprocessingml/2006/main">
        <w:t xml:space="preserve">Fyrri Kroníkubók 5:20 Og þeim var hjálpað gegn þeim, og Hagarítar voru gefnir þeim í hendur og allir, sem með þeim voru, því að þeir hrópuðu til Guðs í bardaganum, og hann var beðinn um þá. af því að þeir treystu á hann.</w:t>
      </w:r>
    </w:p>
    <w:p/>
    <w:p>
      <w:r xmlns:w="http://schemas.openxmlformats.org/wordprocessingml/2006/main">
        <w:t xml:space="preserve">Ísraelsmenn fengu hjálp og sigruðu í bardaga gegn Hagarítum vegna þess að þeir hrópuðu til Guðs og treystu á hann.</w:t>
      </w:r>
    </w:p>
    <w:p/>
    <w:p>
      <w:r xmlns:w="http://schemas.openxmlformats.org/wordprocessingml/2006/main">
        <w:t xml:space="preserve">1. Guð mun aldrei yfirgefa þá sem treysta á hann.</w:t>
      </w:r>
    </w:p>
    <w:p/>
    <w:p>
      <w:r xmlns:w="http://schemas.openxmlformats.org/wordprocessingml/2006/main">
        <w:t xml:space="preserve">2. Að hrópa til Guðs í neyð mun veita honum hylli.</w:t>
      </w:r>
    </w:p>
    <w:p/>
    <w:p>
      <w:r xmlns:w="http://schemas.openxmlformats.org/wordprocessingml/2006/main">
        <w:t xml:space="preserve">1. Sálmur 20:7 Sumir treysta á vagna og sumir á hesta, en vér munum minnast nafns Drottins Guðs vors.</w:t>
      </w:r>
    </w:p>
    <w:p/>
    <w:p>
      <w:r xmlns:w="http://schemas.openxmlformats.org/wordprocessingml/2006/main">
        <w:t xml:space="preserve">2. Jesaja 26:3-4 Þú munt varðveita hann í fullkomnum friði, sem hefur hug sinn við þig, því að hann treystir á þig. Treystu Drottni að eilífu, því að í Drottni Drottni er eilífur styrkur.</w:t>
      </w:r>
    </w:p>
    <w:p/>
    <w:p>
      <w:r xmlns:w="http://schemas.openxmlformats.org/wordprocessingml/2006/main">
        <w:t xml:space="preserve">Fyrri Kroníkubók 5:21 Og þeir tóku á brott fénað sinn. af úlfaldum þeirra fimmtíu þúsund, og af sauðum tvö hundruð og fimmtíu þúsund, og af ösnum tvö þúsund og af mönnum hundrað þúsund.</w:t>
      </w:r>
    </w:p>
    <w:p/>
    <w:p>
      <w:r xmlns:w="http://schemas.openxmlformats.org/wordprocessingml/2006/main">
        <w:t xml:space="preserve">Íbúar Rúbens, Gaðs og hálf ættkvísl Manasse stálu búfé frá óvinum sínum, þar á meðal 50.000 úlfalda, 250.000 kindur, 2.000 ösnur og 100.000 menn.</w:t>
      </w:r>
    </w:p>
    <w:p/>
    <w:p>
      <w:r xmlns:w="http://schemas.openxmlformats.org/wordprocessingml/2006/main">
        <w:t xml:space="preserve">1: Fólk Guðs verður alltaf að muna að nota auðlindir sínar á ábyrgan hátt og starfa af heilindum, jafnvel þegar aðrir gera það ekki.</w:t>
      </w:r>
    </w:p>
    <w:p/>
    <w:p>
      <w:r xmlns:w="http://schemas.openxmlformats.org/wordprocessingml/2006/main">
        <w:t xml:space="preserve">2: Kraftur Guðs mun vernda okkur, jafnvel þegar við erum fleiri, ef við setjum traust okkar á hann.</w:t>
      </w:r>
    </w:p>
    <w:p/>
    <w:p>
      <w:r xmlns:w="http://schemas.openxmlformats.org/wordprocessingml/2006/main">
        <w:t xml:space="preserve">1: Sálmur 16:8 - Ég hef alltaf sett Drottin frammi fyrir mér; af því að hann er mér til hægri handar, skal ég ekki hrista.</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Fyrri Kroníkubók 5:22 Því að margir fallnir féllu, af því að stríðið var frá Guði. Og þeir bjuggu í stöðum sínum allt til herleiðingarinnar.</w:t>
      </w:r>
    </w:p>
    <w:p/>
    <w:p>
      <w:r xmlns:w="http://schemas.openxmlformats.org/wordprocessingml/2006/main">
        <w:t xml:space="preserve">Þessi texti úr 1. Kroníkubók 5:22 útskýrir að margir hafi verið drepnir í bardaga vegna þess að það var vilji Guðs og þeir sem lifðu af bjuggu á heimilum sínum þar til þeir voru fluttir af Babýloníumönnum.</w:t>
      </w:r>
    </w:p>
    <w:p/>
    <w:p>
      <w:r xmlns:w="http://schemas.openxmlformats.org/wordprocessingml/2006/main">
        <w:t xml:space="preserve">1. Vilji Guðs sigrar: Hvernig á að treysta á áætlun Guðs</w:t>
      </w:r>
    </w:p>
    <w:p/>
    <w:p>
      <w:r xmlns:w="http://schemas.openxmlformats.org/wordprocessingml/2006/main">
        <w:t xml:space="preserve">2. Gildi staðfestu: Að vera trúr á vegi Guðs</w:t>
      </w:r>
    </w:p>
    <w:p/>
    <w:p>
      <w:r xmlns:w="http://schemas.openxmlformats.org/wordprocessingml/2006/main">
        <w:t xml:space="preserve">1. Jesaja 46:10-11 - "Ég kunngjöra endalokin frá upphafi, frá fornu fari, það sem enn er í vændum. Ég segi: Fyrirætlun mín mun standa, og ég mun gera allt sem mér þóknast. Frá austri Kallaðu saman ránfugl, frá fjarlægu landi, mann til að uppfylla fyrirætlanir mínar. Það sem ég hef sagt, það mun ég framkvæma, það sem ég hef fyrirhugað, það mun ég gera.</w:t>
      </w:r>
    </w:p>
    <w:p/>
    <w:p>
      <w:r xmlns:w="http://schemas.openxmlformats.org/wordprocessingml/2006/main">
        <w:t xml:space="preserve">2. Sálmur 46:1-2 - "Guð er athvarf okkar og styrkur, ævarandi hjálp í neyð. Þess vegna munum við ekki óttast, þótt jörðin víki og fjöllin falli í hjarta hafsins."</w:t>
      </w:r>
    </w:p>
    <w:p/>
    <w:p>
      <w:r xmlns:w="http://schemas.openxmlformats.org/wordprocessingml/2006/main">
        <w:t xml:space="preserve">Fyrri Kroníkubók 5:23 Og synir hálfrar ættkvíslar Manasse bjuggu í landinu. Þeir fjölguðu frá Basan til Baal-Hermon og Senir og til Hermonfjalls.</w:t>
      </w:r>
    </w:p>
    <w:p/>
    <w:p>
      <w:r xmlns:w="http://schemas.openxmlformats.org/wordprocessingml/2006/main">
        <w:t xml:space="preserve">Börn hálfrar ættkvíslar Manasse byggðu landið og fjölgaði frá Basan til Baal-Hermon, Senir og Hermonfjalls.</w:t>
      </w:r>
    </w:p>
    <w:p/>
    <w:p>
      <w:r xmlns:w="http://schemas.openxmlformats.org/wordprocessingml/2006/main">
        <w:t xml:space="preserve">1. Kraftur aukningarinnar - Hvernig Guð blessaði hálfa ættkvísl Manasse með vexti og gnægð.</w:t>
      </w:r>
    </w:p>
    <w:p/>
    <w:p>
      <w:r xmlns:w="http://schemas.openxmlformats.org/wordprocessingml/2006/main">
        <w:t xml:space="preserve">2. Trú og ávöxtun - Mikilvægi þess að treysta á Guð til að veita okkur og auka fjölda okkar.</w:t>
      </w:r>
    </w:p>
    <w:p/>
    <w:p>
      <w:r xmlns:w="http://schemas.openxmlformats.org/wordprocessingml/2006/main">
        <w:t xml:space="preserve">1. Fyrsta Mósebók 22:17 - "Ég mun vissulega blessa þig og margfalda niðja þína eins og stjörnur himinsins og eins og sandinn á ströndinni."</w:t>
      </w:r>
    </w:p>
    <w:p/>
    <w:p>
      <w:r xmlns:w="http://schemas.openxmlformats.org/wordprocessingml/2006/main">
        <w:t xml:space="preserve">2. Sálmur 115:14 - "Megi Drottinn gefa þér ávöxt, þú og börn þín!"</w:t>
      </w:r>
    </w:p>
    <w:p/>
    <w:p>
      <w:r xmlns:w="http://schemas.openxmlformats.org/wordprocessingml/2006/main">
        <w:t xml:space="preserve">Fyrri Kroníkubók 5:24 Og þessir voru ætthöfðingjar þeirra, Efer, Jísí, Elíel, Asríel, Jeremía, Hódavja og Jahdíel, hraustmenn, frægir menn og höfðingjar. hús feðra þeirra.</w:t>
      </w:r>
    </w:p>
    <w:p/>
    <w:p>
      <w:r xmlns:w="http://schemas.openxmlformats.org/wordprocessingml/2006/main">
        <w:t xml:space="preserve">Þetta vers í 1. Kroníkubók 5 segir frá átta frægum og voldugum mönnum sem voru höfðingjar á heimilum feðra sinna.</w:t>
      </w:r>
    </w:p>
    <w:p/>
    <w:p>
      <w:r xmlns:w="http://schemas.openxmlformats.org/wordprocessingml/2006/main">
        <w:t xml:space="preserve">1. Að sjá trúfesti Guðs: Lærdómur frá voldugum mönnum</w:t>
      </w:r>
    </w:p>
    <w:p/>
    <w:p>
      <w:r xmlns:w="http://schemas.openxmlformats.org/wordprocessingml/2006/main">
        <w:t xml:space="preserve">2. Hvaðan kemur styrkur þinn? Hugleiðing um trúfesti Guðs</w:t>
      </w:r>
    </w:p>
    <w:p/>
    <w:p>
      <w:r xmlns:w="http://schemas.openxmlformats.org/wordprocessingml/2006/main">
        <w:t xml:space="preserve">1. 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Fyrri Kroníkubók 5:25 Og þeir brutu gegn Guði feðra sinna og hóruðu á eftir guðum landslýðsins, sem Guð eyddi á undan þeim.</w:t>
      </w:r>
    </w:p>
    <w:p/>
    <w:p>
      <w:r xmlns:w="http://schemas.openxmlformats.org/wordprocessingml/2006/main">
        <w:t xml:space="preserve">Ísraelsmenn óhlýðnuðust Guði og fylgdu guðum landsins, sem Guð hafði eytt á undan þeim.</w:t>
      </w:r>
    </w:p>
    <w:p/>
    <w:p>
      <w:r xmlns:w="http://schemas.openxmlformats.org/wordprocessingml/2006/main">
        <w:t xml:space="preserve">1. Hættan á óhlýðni: Að læra af Ísraelsmönnum</w:t>
      </w:r>
    </w:p>
    <w:p/>
    <w:p>
      <w:r xmlns:w="http://schemas.openxmlformats.org/wordprocessingml/2006/main">
        <w:t xml:space="preserve">2. Skurðgoðadýrkun: Afleiðingar þess að hverfa frá Guði</w:t>
      </w:r>
    </w:p>
    <w:p/>
    <w:p>
      <w:r xmlns:w="http://schemas.openxmlformats.org/wordprocessingml/2006/main">
        <w:t xml:space="preserve">1. Jeremía 17:9 - Hjartað er svikul umfram allt og illt í örvæntingu: hver getur vitað það?</w:t>
      </w:r>
    </w:p>
    <w:p/>
    <w:p>
      <w:r xmlns:w="http://schemas.openxmlformats.org/wordprocessingml/2006/main">
        <w:t xml:space="preserve">2. Rómverjabréfið 3:23-24 - Því að allir hafa syndgað og skortir dýrð Guðs; Réttlátast án endurgjalds af náð sinni fyrir endurlausnina sem er í Kristi Jesú.</w:t>
      </w:r>
    </w:p>
    <w:p/>
    <w:p>
      <w:r xmlns:w="http://schemas.openxmlformats.org/wordprocessingml/2006/main">
        <w:t xml:space="preserve">Fyrri Kroníkubók 5:26 Og Ísraels Guð vakti upp anda Púls Assýríukonungs og anda Tilgatpilnesers Assýríukonungs og leiddi þá burt, Rúbeníta og Gadíta og hálfa ættkvísl Manasse, og flutti þá til Hala, Habor, Hara og Gósanfljóts allt til þessa dags.</w:t>
      </w:r>
    </w:p>
    <w:p/>
    <w:p>
      <w:r xmlns:w="http://schemas.openxmlformats.org/wordprocessingml/2006/main">
        <w:t xml:space="preserve">Þessi texti útskýrir hvernig Guð vakti upp anda Púls og Tilgatpilnesers, Assýríukonunga, og lét þá flytja Rúbeníta, Gadíta og hálfa Manasse ættkvísl á fjóra mismunandi staði, þar sem þeir eru enn í dag.</w:t>
      </w:r>
    </w:p>
    <w:p/>
    <w:p>
      <w:r xmlns:w="http://schemas.openxmlformats.org/wordprocessingml/2006/main">
        <w:t xml:space="preserve">1. Forsjón Guðs - Hvernig andi Guðs hreyfist til að ná til fólks síns</w:t>
      </w:r>
    </w:p>
    <w:p/>
    <w:p>
      <w:r xmlns:w="http://schemas.openxmlformats.org/wordprocessingml/2006/main">
        <w:t xml:space="preserve">2. Að sigrast á ótta með trú - Hvernig á að finna styrk í anda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p>
      <w:r xmlns:w="http://schemas.openxmlformats.org/wordprocessingml/2006/main">
        <w:t xml:space="preserve">1. Kroníkubók 6. kafli fjallar um ættartölu levítanna, sem voru ábyrgir fyrir því að þjóna prestsstörfum og tilbeiðslu í Ísrael.</w:t>
      </w:r>
    </w:p>
    <w:p/>
    <w:p>
      <w:r xmlns:w="http://schemas.openxmlformats.org/wordprocessingml/2006/main">
        <w:t xml:space="preserve">1. málsgrein: Kaflinn byrjar á því að telja upp syni Leví Gersons, Kahats og Merarí og gefur upplýsingar um afkomendur þeirra. Það leggur áherslu á hlutverk þeirra sem presta og levíta innan trúarkerfis Ísraels (1. Kroníkubók 6:1-15).</w:t>
      </w:r>
    </w:p>
    <w:p/>
    <w:p>
      <w:r xmlns:w="http://schemas.openxmlformats.org/wordprocessingml/2006/main">
        <w:t xml:space="preserve">2. málsgrein: Frásögnin rekur síðan ættir Arons, fyrsta æðsta prestsins af Leví-ætt. Þar er minnst á sona hans Nadab, Abíhú, Eleasar og Ítamar og ættartölu þeirra fylgt í gegnum nokkrar kynslóðir (1. Kroníkubók 6:16-19).</w:t>
      </w:r>
    </w:p>
    <w:p/>
    <w:p>
      <w:r xmlns:w="http://schemas.openxmlformats.org/wordprocessingml/2006/main">
        <w:t xml:space="preserve">Þriðja málsgrein: Áherslan snýr að þeirri ábyrgð sem hverri grein levíta er úthlutað innan tilbeiðslukerfis Ísraels. Þar er minnst á sérstakar skyldur tengdar tjaldbúðarþjónustu eins og að syngja, spila á hljóðfæri, gæta helgra hluta (1. Kroníkubók 6:31-48).</w:t>
      </w:r>
    </w:p>
    <w:p/>
    <w:p>
      <w:r xmlns:w="http://schemas.openxmlformats.org/wordprocessingml/2006/main">
        <w:t xml:space="preserve">Fjórða málsgrein: Frásögnin dregur fram ákveðna einstaklinga úr levítískum ættum sem gegndu mikilvægu hlutverki á ákveðnum tímabilum í sögu Ísraels. Þetta felur í sér persónur eins og Samúel, frægan spámann og dómara, og Heman, hæfan tónlistarmann sem Davíð skipaði (1. Kroníkubók 6:33-47).</w:t>
      </w:r>
    </w:p>
    <w:p/>
    <w:p>
      <w:r xmlns:w="http://schemas.openxmlformats.org/wordprocessingml/2006/main">
        <w:t xml:space="preserve">5. málsgrein:Kaflanum lýkur með því að leggja áherslu á að Guð hafi útvalið Aron og niðja hans, prestana til að þjóna honum í helgidómi hans. Það ítrekar að þetta hafi verið ævarandi sáttmáli sem gerður var við þá (1. Kroníkubók 6:49).</w:t>
      </w:r>
    </w:p>
    <w:p/>
    <w:p>
      <w:r xmlns:w="http://schemas.openxmlformats.org/wordprocessingml/2006/main">
        <w:t xml:space="preserve">Í stuttu máli, sjötti kafli 1. Kroníkubókar sýnir ættfræðigögn, frá Leví til Arons. Að draga fram hlutverk levíta, sem presta og þjóna. Að rekja ættir í gegnum kynslóðir, nefna mikilvægar persónur eins og Samúel. Þetta Í stuttu máli, kafli veitir sögulegan grunn til að skilja prestaættina, leggur áherslu á skyldur þeirra í tilbeiðslu og undirstrikar val Guðs á afkomendum Arons til prestdæmis.</w:t>
      </w:r>
    </w:p>
    <w:p/>
    <w:p>
      <w:r xmlns:w="http://schemas.openxmlformats.org/wordprocessingml/2006/main">
        <w:t xml:space="preserve">Fyrri Kroníkubók 6:1 Synir Leví; Gerson, Kahat og Merarí.</w:t>
      </w:r>
    </w:p>
    <w:p/>
    <w:p>
      <w:r xmlns:w="http://schemas.openxmlformats.org/wordprocessingml/2006/main">
        <w:t xml:space="preserve">Í þessum kafla eru taldir upp synir Leví, þeir eru Gerson, Kahat og Merarí.</w:t>
      </w:r>
    </w:p>
    <w:p/>
    <w:p>
      <w:r xmlns:w="http://schemas.openxmlformats.org/wordprocessingml/2006/main">
        <w:t xml:space="preserve">1. The Faithful Lineage of Levi: Athugun á arfleifð mikillar ættkvíslar</w:t>
      </w:r>
    </w:p>
    <w:p/>
    <w:p>
      <w:r xmlns:w="http://schemas.openxmlformats.org/wordprocessingml/2006/main">
        <w:t xml:space="preserve">2. Blessun afkomenda: Hvernig forfeður okkar hafa áhrif á líf okkar í dag</w:t>
      </w:r>
    </w:p>
    <w:p/>
    <w:p>
      <w:r xmlns:w="http://schemas.openxmlformats.org/wordprocessingml/2006/main">
        <w:t xml:space="preserve">1. Matteus 1:1-17 - Ættartal Jesú Krists, sonar Davíðs, sonar Abrahams.</w:t>
      </w:r>
    </w:p>
    <w:p/>
    <w:p>
      <w:r xmlns:w="http://schemas.openxmlformats.org/wordprocessingml/2006/main">
        <w:t xml:space="preserve">2. 1. Mósebók 49:5-7 - Símeon og Leví eru bræður; ofbeldisvopn eru sverð þeirra.</w:t>
      </w:r>
    </w:p>
    <w:p/>
    <w:p>
      <w:r xmlns:w="http://schemas.openxmlformats.org/wordprocessingml/2006/main">
        <w:t xml:space="preserve">Fyrri Kroníkubók 6:2 Og synir Kahats: Amram, Jíshar, Hebron og Ússíel.</w:t>
      </w:r>
    </w:p>
    <w:p/>
    <w:p>
      <w:r xmlns:w="http://schemas.openxmlformats.org/wordprocessingml/2006/main">
        <w:t xml:space="preserve">Þessi texti lýsir fjórum sonum Kahat-ættkvíslarinnar: Amram, Jishar, Hebron og Ússíel.</w:t>
      </w:r>
    </w:p>
    <w:p/>
    <w:p>
      <w:r xmlns:w="http://schemas.openxmlformats.org/wordprocessingml/2006/main">
        <w:t xml:space="preserve">1. Kraftur kynslóða blessana: Kannaðu arfleifð Kohath ættbálksins</w:t>
      </w:r>
    </w:p>
    <w:p/>
    <w:p>
      <w:r xmlns:w="http://schemas.openxmlformats.org/wordprocessingml/2006/main">
        <w:t xml:space="preserve">2. Styrkur einingarinnar: Að læra af sonum Kahats</w:t>
      </w:r>
    </w:p>
    <w:p/>
    <w:p>
      <w:r xmlns:w="http://schemas.openxmlformats.org/wordprocessingml/2006/main">
        <w:t xml:space="preserve">1. Sálmur 78:5-7 - Því að hann stofnaði vitnisburð í Jakob og setti lögmál í Ísrael, sem hann bauð feðrum vorum að kenna börnum sínum, til þess að næsta kynslóð kynni að þekkja þau, ófædd börn og rísa upp og Segðu börnum sínum frá þeim, svo að þau bindi von sína til Guðs og gleymi ekki verkum Guðs, heldur haldi boðorð hans.</w:t>
      </w:r>
    </w:p>
    <w:p/>
    <w:p>
      <w:r xmlns:w="http://schemas.openxmlformats.org/wordprocessingml/2006/main">
        <w:t xml:space="preserve">2. Orðskviðirnir 13:22 - Góður maður lætur barnabörnum sínum eftir arf, en auður syndarans er geymdur handa réttlátum.</w:t>
      </w:r>
    </w:p>
    <w:p/>
    <w:p>
      <w:r xmlns:w="http://schemas.openxmlformats.org/wordprocessingml/2006/main">
        <w:t xml:space="preserve">Fyrri Kroníkubók 6:3 Og synir Amrams; Aron, Móse og Mirjam. Og synir Arons: Nadab og Abíhú, Eleasar og Ítamar.</w:t>
      </w:r>
    </w:p>
    <w:p/>
    <w:p>
      <w:r xmlns:w="http://schemas.openxmlformats.org/wordprocessingml/2006/main">
        <w:t xml:space="preserve">Í þessum kafla er minnst á börn Amrams, Arons, Móse og Mirjam og sona þeirra, Nadab, Abíhú, Eleasar og Ítamar.</w:t>
      </w:r>
    </w:p>
    <w:p/>
    <w:p>
      <w:r xmlns:w="http://schemas.openxmlformats.org/wordprocessingml/2006/main">
        <w:t xml:space="preserve">1. Kraftur fjölskyldunnar - Kannaðu mikilvægi fjölskyldutengsla í Biblíunni.</w:t>
      </w:r>
    </w:p>
    <w:p/>
    <w:p>
      <w:r xmlns:w="http://schemas.openxmlformats.org/wordprocessingml/2006/main">
        <w:t xml:space="preserve">2. Prestdæmi Arons - Skoðað hlutverk Aronsprestdæmisins í Biblíusögunni.</w:t>
      </w:r>
    </w:p>
    <w:p/>
    <w:p>
      <w:r xmlns:w="http://schemas.openxmlformats.org/wordprocessingml/2006/main">
        <w:t xml:space="preserve">1. Mósebók 6:20 - Og Amram tók sér Jókebed, föðursystur hans, að konu. Og hún ól honum Aron og Móse, og æviár Amrams voru hundrað þrjátíu og sjö ár.</w:t>
      </w:r>
    </w:p>
    <w:p/>
    <w:p>
      <w:r xmlns:w="http://schemas.openxmlformats.org/wordprocessingml/2006/main">
        <w:t xml:space="preserve">2. Mósebók 26:59 - Og kona Amrams hét Jókebed, dóttir Leví, sem móðir hennar ól Leví í Egyptalandi, og hún ól Amram Aron og Móse og Mirjam systur þeirra.</w:t>
      </w:r>
    </w:p>
    <w:p/>
    <w:p>
      <w:r xmlns:w="http://schemas.openxmlformats.org/wordprocessingml/2006/main">
        <w:t xml:space="preserve">Fyrri Kroníkubók 6:4 Eleasar gat Pínehas, Pínehas gat Abísúa,</w:t>
      </w:r>
    </w:p>
    <w:p/>
    <w:p>
      <w:r xmlns:w="http://schemas.openxmlformats.org/wordprocessingml/2006/main">
        <w:t xml:space="preserve">Yfirskriftin útskýrir ættartöluna frá Eleasar til Abísúa.</w:t>
      </w:r>
    </w:p>
    <w:p/>
    <w:p>
      <w:r xmlns:w="http://schemas.openxmlformats.org/wordprocessingml/2006/main">
        <w:t xml:space="preserve">1. Tilgangur Guðs er augljós í kynslóðum barna hans.</w:t>
      </w:r>
    </w:p>
    <w:p/>
    <w:p>
      <w:r xmlns:w="http://schemas.openxmlformats.org/wordprocessingml/2006/main">
        <w:t xml:space="preserve">2. Trúfesta okkar í þessu lífi hefur áhrif á komandi kynslóðir.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78:5-7 - Hann setti Jakob lög og setti lögmálið í Ísrael, sem hann bauð forfeðrum vorum að kenna börnum sínum, svo að næsta kynslóð kynni þau, jafnvel börnin sem enn eiga eftir að fæðast, og þeir í turn myndi segja börnum sínum. Þá myndu þeir setja traust sitt á Guð og ekki gleyma verkum hans heldur halda skipanir hans.</w:t>
      </w:r>
    </w:p>
    <w:p/>
    <w:p>
      <w:r xmlns:w="http://schemas.openxmlformats.org/wordprocessingml/2006/main">
        <w:t xml:space="preserve">Fyrri Kroníkubók 6:5 Og Abísúa gat Búkka, og Búkki gat Ússí,</w:t>
      </w:r>
    </w:p>
    <w:p/>
    <w:p>
      <w:r xmlns:w="http://schemas.openxmlformats.org/wordprocessingml/2006/main">
        <w:t xml:space="preserve">Í kaflanum er skráð ættfræði Abishua, Bukki og Uzzi.</w:t>
      </w:r>
    </w:p>
    <w:p/>
    <w:p>
      <w:r xmlns:w="http://schemas.openxmlformats.org/wordprocessingml/2006/main">
        <w:t xml:space="preserve">1. Arfleifð okkar: Að skilja mikilvægi fjölskyldusögunnar</w:t>
      </w:r>
    </w:p>
    <w:p/>
    <w:p>
      <w:r xmlns:w="http://schemas.openxmlformats.org/wordprocessingml/2006/main">
        <w:t xml:space="preserve">2. Að vera í sambandi: Hvernig forfeður okkar hafa áhrif á líf okkar í dag</w:t>
      </w:r>
    </w:p>
    <w:p/>
    <w:p>
      <w:r xmlns:w="http://schemas.openxmlformats.org/wordprocessingml/2006/main">
        <w:t xml:space="preserve">1. Sálmur 78:3-5 sem vér höfum heyrt og þekkt og feður vorir hafa sagt oss. Vér munum ekki leyna þeim fyrir börnum þeirra og sýna komandi kynslóð lofsöng Drottins og styrk hans og dásemdarverk hans, sem hann hefur gjört. Því að hann stofnaði vitnisburð í Jakob og setti lögmál í Ísrael, sem hann bauð feðrum vorum, að þeir skyldu kunngjöra börnum sínum þau.</w:t>
      </w:r>
    </w:p>
    <w:p/>
    <w:p>
      <w:r xmlns:w="http://schemas.openxmlformats.org/wordprocessingml/2006/main">
        <w:t xml:space="preserve">2. Mósebók 6:20-21 Og þegar sonur þinn spyr þig á komandi tíma og segir: Hvað merkja vitnisburðirnir, lögin og dómarnir, sem Drottinn Guð vor hefur boðið þér? Þá skalt þú segja við son þinn: Vér vorum þrælar Faraós í Egyptalandi. og Drottinn leiddi oss út af Egyptalandi með sterkri hendi.</w:t>
      </w:r>
    </w:p>
    <w:p/>
    <w:p>
      <w:r xmlns:w="http://schemas.openxmlformats.org/wordprocessingml/2006/main">
        <w:t xml:space="preserve">Fyrri Kroníkubók 6:6 Og Ússí gat Seraja, og Seraja gat Merajót,</w:t>
      </w:r>
    </w:p>
    <w:p/>
    <w:p>
      <w:r xmlns:w="http://schemas.openxmlformats.org/wordprocessingml/2006/main">
        <w:t xml:space="preserve">Ússí var faðir Seraja og Seraja faðir Merajóts.</w:t>
      </w:r>
    </w:p>
    <w:p/>
    <w:p>
      <w:r xmlns:w="http://schemas.openxmlformats.org/wordprocessingml/2006/main">
        <w:t xml:space="preserve">1. Mikilvægi arfleifðar og föðurhlutverks</w:t>
      </w:r>
    </w:p>
    <w:p/>
    <w:p>
      <w:r xmlns:w="http://schemas.openxmlformats.org/wordprocessingml/2006/main">
        <w:t xml:space="preserve">2. Trúfesti Guðs við að koma okkur frá kynslóð til kynslóðar</w:t>
      </w:r>
    </w:p>
    <w:p/>
    <w:p>
      <w:r xmlns:w="http://schemas.openxmlformats.org/wordprocessingml/2006/main">
        <w:t xml:space="preserve">1. Sálmur 103:17-18 - En frá eilífð til eilífðar er kærleikur Drottins með þeim sem óttast hann, og réttlæti hans með barnabörnum þeirra með þeim sem halda sáttmála hans og muna að hlýða fyrirmælum hans.</w:t>
      </w:r>
    </w:p>
    <w:p/>
    <w:p>
      <w:r xmlns:w="http://schemas.openxmlformats.org/wordprocessingml/2006/main">
        <w:t xml:space="preserve">2. Mósebók 4:9 - Verið aðeins varkár og fylgstu vel með sjálfum þér, svo að þú gleymir ekki því sem augu þín hafa séð eða látir það renna úr hjarta þínu svo lengi sem þú lifir. Kenndu þeim börnum þínum og börnum þeirra eftir þau.</w:t>
      </w:r>
    </w:p>
    <w:p/>
    <w:p>
      <w:r xmlns:w="http://schemas.openxmlformats.org/wordprocessingml/2006/main">
        <w:t xml:space="preserve">Fyrri Kroníkubók 6:7 Merajót gat Amarja, og Amarja gat Akítúb,</w:t>
      </w:r>
    </w:p>
    <w:p/>
    <w:p>
      <w:r xmlns:w="http://schemas.openxmlformats.org/wordprocessingml/2006/main">
        <w:t xml:space="preserve">Ættir Merajots er rakið frá Amaría til Ahítúbs.</w:t>
      </w:r>
    </w:p>
    <w:p/>
    <w:p>
      <w:r xmlns:w="http://schemas.openxmlformats.org/wordprocessingml/2006/main">
        <w:t xml:space="preserve">1. Áætlun Guðs fyrir líf okkar sést í ætterni Meraioth.</w:t>
      </w:r>
    </w:p>
    <w:p/>
    <w:p>
      <w:r xmlns:w="http://schemas.openxmlformats.org/wordprocessingml/2006/main">
        <w:t xml:space="preserve">2. Fjölskyldur okkar eru hluti af guðlegri áætlun Guðs.</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Sálmur 139:13-16, "Því að þú skapaðir mitt innsta, þú hnýtir mig saman í móðurlífi. Ég lofa þig af því að ég er óttalega og undursamlega skapaður, verk þín eru dásamleg, það veit ég vel. ekki var þér hulið, þegar ég var gerður í leyni, þegar ég var ofinn saman í djúpum jarðar. Augu þín sáu ómótaða líkama minn; allir dagar, sem mér voru tilteknir, voru skrifaðir í bók þína, áður en einn þeirra kom. að vera."</w:t>
      </w:r>
    </w:p>
    <w:p/>
    <w:p>
      <w:r xmlns:w="http://schemas.openxmlformats.org/wordprocessingml/2006/main">
        <w:t xml:space="preserve">Fyrri Kroníkubók 6:8 Og Ahítúb gat Sadók, og Sadók gat Akímaas,</w:t>
      </w:r>
    </w:p>
    <w:p/>
    <w:p>
      <w:r xmlns:w="http://schemas.openxmlformats.org/wordprocessingml/2006/main">
        <w:t xml:space="preserve">Akítúb var faðir Sadóks og Sadók var faðir Akímaaz.</w:t>
      </w:r>
    </w:p>
    <w:p/>
    <w:p>
      <w:r xmlns:w="http://schemas.openxmlformats.org/wordprocessingml/2006/main">
        <w:t xml:space="preserve">1. Kraftur kynslóðatrúar</w:t>
      </w:r>
    </w:p>
    <w:p/>
    <w:p>
      <w:r xmlns:w="http://schemas.openxmlformats.org/wordprocessingml/2006/main">
        <w:t xml:space="preserve">2. Gengið í fótspor feðra okkar</w:t>
      </w:r>
    </w:p>
    <w:p/>
    <w:p>
      <w:r xmlns:w="http://schemas.openxmlformats.org/wordprocessingml/2006/main">
        <w:t xml:space="preserve">1. Orðskviðirnir 20:7 - Hinn réttláti, sem gengur í ráðvendni sinni, blessaður eru börn hans eftir hann!</w:t>
      </w:r>
    </w:p>
    <w:p/>
    <w:p>
      <w:r xmlns:w="http://schemas.openxmlformats.org/wordprocessingml/2006/main">
        <w:t xml:space="preserve">2. Sálmur 103:17 - En frá eilífð til eilífðar er kærleikur Drottins með þeim sem óttast hann og réttlæti hans með barnabörnum þeirra.</w:t>
      </w:r>
    </w:p>
    <w:p/>
    <w:p>
      <w:r xmlns:w="http://schemas.openxmlformats.org/wordprocessingml/2006/main">
        <w:t xml:space="preserve">Fyrri Kroníkubók 6:9 Og Ahímaas gat Asarja, og Asarja gat Jóhanan,</w:t>
      </w:r>
    </w:p>
    <w:p/>
    <w:p>
      <w:r xmlns:w="http://schemas.openxmlformats.org/wordprocessingml/2006/main">
        <w:t xml:space="preserve">Ahímaas átti son sem hét Asarja, hann átti son sem hét Jóhanan.</w:t>
      </w:r>
    </w:p>
    <w:p/>
    <w:p>
      <w:r xmlns:w="http://schemas.openxmlformats.org/wordprocessingml/2006/main">
        <w:t xml:space="preserve">1. Arfleifð frá kynslóð til kynslóðar</w:t>
      </w:r>
    </w:p>
    <w:p/>
    <w:p>
      <w:r xmlns:w="http://schemas.openxmlformats.org/wordprocessingml/2006/main">
        <w:t xml:space="preserve">2. Kraftur foreldrablessunar</w:t>
      </w:r>
    </w:p>
    <w:p/>
    <w:p>
      <w:r xmlns:w="http://schemas.openxmlformats.org/wordprocessingml/2006/main">
        <w:t xml:space="preserve">1. Mósebók 6:6-7 Og þessi orð, sem ég býð þér í dag, skulu vera þér á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2. Sálmur 127:3-5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Fyrri Kroníkubók 6:10 Og Jóhanan gat Asarja (það er hann sem gegndi embætti prestsins í musterinu, sem Salómon byggði í Jerúsalem.)</w:t>
      </w:r>
    </w:p>
    <w:p/>
    <w:p>
      <w:r xmlns:w="http://schemas.openxmlformats.org/wordprocessingml/2006/main">
        <w:t xml:space="preserve">Jóhannan var faðir Asarja, sem var prestur sem sá um musterið sem Salómon byggði í Jerúsalem.</w:t>
      </w:r>
    </w:p>
    <w:p/>
    <w:p>
      <w:r xmlns:w="http://schemas.openxmlformats.org/wordprocessingml/2006/main">
        <w:t xml:space="preserve">1. Vald arfleifðar feðra vorra</w:t>
      </w:r>
    </w:p>
    <w:p/>
    <w:p>
      <w:r xmlns:w="http://schemas.openxmlformats.org/wordprocessingml/2006/main">
        <w:t xml:space="preserve">2. Þörfin fyrir trúa og duglega presta í musterinu</w:t>
      </w:r>
    </w:p>
    <w:p/>
    <w:p>
      <w:r xmlns:w="http://schemas.openxmlformats.org/wordprocessingml/2006/main">
        <w:t xml:space="preserve">1. Jesaja 66:1-2 - Svo segir Drottinn: Himinninn er hásæti mitt og jörðin fótskör mín. Hvar er húsið sem þér byggið mér? og hvar er hvíldarstaður minn? Því að allt þetta hefi hönd mín gjört, og allt þetta hefir verið, segir Drottinn, en til þessa manns mun ég líta, til þess sem er fátækur og sundurkrakkinn og skelfur fyrir orði mínu.</w:t>
      </w:r>
    </w:p>
    <w:p/>
    <w:p>
      <w:r xmlns:w="http://schemas.openxmlformats.org/wordprocessingml/2006/main">
        <w:t xml:space="preserve">2. Síðari Kroníkubók 7:14 - Ef fólk mitt, sem kallað er eftir mínu nafni, auðmýkir sig og biðst fyrir og leitar auglits míns og snýr sér frá vondu vegum sínum. þá mun ég heyra af himni og fyrirgefa synd þeirra og lækna land þeirra.</w:t>
      </w:r>
    </w:p>
    <w:p/>
    <w:p>
      <w:r xmlns:w="http://schemas.openxmlformats.org/wordprocessingml/2006/main">
        <w:t xml:space="preserve">Fyrri Kroníkubók 6:11 Og Asarja gat Amarja, og Amarja gat Akítúb,</w:t>
      </w:r>
    </w:p>
    <w:p/>
    <w:p>
      <w:r xmlns:w="http://schemas.openxmlformats.org/wordprocessingml/2006/main">
        <w:t xml:space="preserve">Asarja var faðir Amarja, sem var faðir Akítúbs.</w:t>
      </w:r>
    </w:p>
    <w:p/>
    <w:p>
      <w:r xmlns:w="http://schemas.openxmlformats.org/wordprocessingml/2006/main">
        <w:t xml:space="preserve">1. Mikilvægi þess að miðla trú okkar í gegnum kynslóðir</w:t>
      </w:r>
    </w:p>
    <w:p/>
    <w:p>
      <w:r xmlns:w="http://schemas.openxmlformats.org/wordprocessingml/2006/main">
        <w:t xml:space="preserve">2. Hvað það þýðir að vera andlegur leiðtogi</w:t>
      </w:r>
    </w:p>
    <w:p/>
    <w:p>
      <w:r xmlns:w="http://schemas.openxmlformats.org/wordprocessingml/2006/main">
        <w:t xml:space="preserve">1. Fyrsta Mósebók 17:7 - Og ég mun gjöra sáttmála minn milli mín og þín og niðja þinna eftir þig frá kyni til kyns til eilífs sáttmála.</w:t>
      </w:r>
    </w:p>
    <w:p/>
    <w:p>
      <w:r xmlns:w="http://schemas.openxmlformats.org/wordprocessingml/2006/main">
        <w:t xml:space="preserve">2. Orðskviðirnir 22:6 - Fræðið barnið hvernig það á að fara, og þegar það er orðið gamalt, mun það ekki víkja frá því.</w:t>
      </w:r>
    </w:p>
    <w:p/>
    <w:p>
      <w:r xmlns:w="http://schemas.openxmlformats.org/wordprocessingml/2006/main">
        <w:t xml:space="preserve">Fyrri Kroníkubók 6:12 Og Akítúb gat Sadók, og Sadók gat Sallúm,</w:t>
      </w:r>
    </w:p>
    <w:p/>
    <w:p>
      <w:r xmlns:w="http://schemas.openxmlformats.org/wordprocessingml/2006/main">
        <w:t xml:space="preserve">Akítúb var faðir Sadóks og Sadók var faðir Sallúms.</w:t>
      </w:r>
    </w:p>
    <w:p/>
    <w:p>
      <w:r xmlns:w="http://schemas.openxmlformats.org/wordprocessingml/2006/main">
        <w:t xml:space="preserve">1) Arfleifð trúarinnar: Lítið á ætterni Zadoks</w:t>
      </w:r>
    </w:p>
    <w:p/>
    <w:p>
      <w:r xmlns:w="http://schemas.openxmlformats.org/wordprocessingml/2006/main">
        <w:t xml:space="preserve">2) Fjölskylda trúra þjóna</w:t>
      </w:r>
    </w:p>
    <w:p/>
    <w:p>
      <w:r xmlns:w="http://schemas.openxmlformats.org/wordprocessingml/2006/main">
        <w:t xml:space="preserve">1) Hebreabréfið 11:2-3 Því að með því fékk fólkið forðum daga hrós sitt. Fyrir trú skiljum við að alheimurinn var skapaður fyrir orð Guðs, svo að það sem sést var ekki gert úr hlutum sem eru sýnilegir.</w:t>
      </w:r>
    </w:p>
    <w:p/>
    <w:p>
      <w:r xmlns:w="http://schemas.openxmlformats.org/wordprocessingml/2006/main">
        <w:t xml:space="preserve">2) Sálmur 78:2-4 Ég opna munn minn í dæmisögu; Ég mun segja myrk orð frá fornu fari, það sem við höfum heyrt og þekkt, sem feður vorir hafa sagt okkur. Vér munum ekki fela þá fyrir börnum þeirra, heldur segja komandi kynslóð dýrðarverk Drottins, mátt hans og undur, sem hann hefur gjört.</w:t>
      </w:r>
    </w:p>
    <w:p/>
    <w:p>
      <w:r xmlns:w="http://schemas.openxmlformats.org/wordprocessingml/2006/main">
        <w:t xml:space="preserve">Fyrri Kroníkubók 6:13 Og Sallúm gat Hilkía, og Hilkía gat Asarja,</w:t>
      </w:r>
    </w:p>
    <w:p/>
    <w:p>
      <w:r xmlns:w="http://schemas.openxmlformats.org/wordprocessingml/2006/main">
        <w:t xml:space="preserve">Þessi texti útskýrir ættfræði Sallúms og niðja hans, Hilkía og Asarja.</w:t>
      </w:r>
    </w:p>
    <w:p/>
    <w:p>
      <w:r xmlns:w="http://schemas.openxmlformats.org/wordprocessingml/2006/main">
        <w:t xml:space="preserve">1. Mikilvægi þess að þekkja fjölskyldusögu þína</w:t>
      </w:r>
    </w:p>
    <w:p/>
    <w:p>
      <w:r xmlns:w="http://schemas.openxmlformats.org/wordprocessingml/2006/main">
        <w:t xml:space="preserve">2. Að skilja biblíulega ætterni</w:t>
      </w:r>
    </w:p>
    <w:p/>
    <w:p>
      <w:r xmlns:w="http://schemas.openxmlformats.org/wordprocessingml/2006/main">
        <w:t xml:space="preserve">1. Lúkas 3:23-38 - Ættfræði Jesú</w:t>
      </w:r>
    </w:p>
    <w:p/>
    <w:p>
      <w:r xmlns:w="http://schemas.openxmlformats.org/wordprocessingml/2006/main">
        <w:t xml:space="preserve">2. Matteusarguðspjall 1:2-16 - Ættfræði Jesú frá Abraham til Jósefs</w:t>
      </w:r>
    </w:p>
    <w:p/>
    <w:p>
      <w:r xmlns:w="http://schemas.openxmlformats.org/wordprocessingml/2006/main">
        <w:t xml:space="preserve">Fyrri Kroníkubók 6:14 Og Asarja gat Seraja, og Seraja gat Jósadak,</w:t>
      </w:r>
    </w:p>
    <w:p/>
    <w:p>
      <w:r xmlns:w="http://schemas.openxmlformats.org/wordprocessingml/2006/main">
        <w:t xml:space="preserve">Í þessum kafla segir að Asaría hafi verið faðir Seraja, sem var faðir Jósadaks.</w:t>
      </w:r>
    </w:p>
    <w:p/>
    <w:p>
      <w:r xmlns:w="http://schemas.openxmlformats.org/wordprocessingml/2006/main">
        <w:t xml:space="preserve">1. Kraftur kynslóðatrúar: Hvernig Guð notar eina trúa manneskju til að hafa áhrif á aðra</w:t>
      </w:r>
    </w:p>
    <w:p/>
    <w:p>
      <w:r xmlns:w="http://schemas.openxmlformats.org/wordprocessingml/2006/main">
        <w:t xml:space="preserve">2. Að læra að feta í fótspor guðrækinna forfeðra</w:t>
      </w:r>
    </w:p>
    <w:p/>
    <w:p>
      <w:r xmlns:w="http://schemas.openxmlformats.org/wordprocessingml/2006/main">
        <w:t xml:space="preserve">1. Rómverjabréfið 5:19 - Því að eins og fyrir óhlýðni hins eina manns voru margir gerðir að syndugum, þannig verða margir réttlátir fyrir hlýðni hins eina manns.</w:t>
      </w:r>
    </w:p>
    <w:p/>
    <w:p>
      <w:r xmlns:w="http://schemas.openxmlformats.org/wordprocessingml/2006/main">
        <w:t xml:space="preserve">2. 1. Pétursbréf 2:21 - Því að til þess ert þú kallaður, af því að Kristur leið líka fyrir yður og lét yður eftir fyrirmynd, til þess að þú gætir fetað í hans fótspor.</w:t>
      </w:r>
    </w:p>
    <w:p/>
    <w:p>
      <w:r xmlns:w="http://schemas.openxmlformats.org/wordprocessingml/2006/main">
        <w:t xml:space="preserve">Fyrri Kroníkubók 6:15 Og Jósadak fór í útlegð, er Drottinn flutti Júda og Jerúsalem burt með hendi Nebúkadnesars.</w:t>
      </w:r>
    </w:p>
    <w:p/>
    <w:p>
      <w:r xmlns:w="http://schemas.openxmlformats.org/wordprocessingml/2006/main">
        <w:t xml:space="preserve">Jósadak var tekinn í útlegð þegar Drottinn sendi Júda og Jerúsalem í útlegð með hendi Nebúkadnesars Babýloníukonungs.</w:t>
      </w:r>
    </w:p>
    <w:p/>
    <w:p>
      <w:r xmlns:w="http://schemas.openxmlformats.org/wordprocessingml/2006/main">
        <w:t xml:space="preserve">1. Fullveldi Guðs: Að skilja vilja Guðs í útlegð</w:t>
      </w:r>
    </w:p>
    <w:p/>
    <w:p>
      <w:r xmlns:w="http://schemas.openxmlformats.org/wordprocessingml/2006/main">
        <w:t xml:space="preserve">2. Að takast á við erfiða tíma: Lærum af trúfesti Józadaks í útlegð</w:t>
      </w:r>
    </w:p>
    <w:p/>
    <w:p>
      <w:r xmlns:w="http://schemas.openxmlformats.org/wordprocessingml/2006/main">
        <w:t xml:space="preserve">1. Jeremía 29:10-14 Áætlun Guðs fyrir fólk sitt í útlegð</w:t>
      </w:r>
    </w:p>
    <w:p/>
    <w:p>
      <w:r xmlns:w="http://schemas.openxmlformats.org/wordprocessingml/2006/main">
        <w:t xml:space="preserve">2. Hebreabréfið 11:36-38 Varanleg trú á erfiðum tímum</w:t>
      </w:r>
    </w:p>
    <w:p/>
    <w:p>
      <w:r xmlns:w="http://schemas.openxmlformats.org/wordprocessingml/2006/main">
        <w:t xml:space="preserve">Fyrri Kroníkubók 6:16 Synir Leví; Gersom, Kahat og Merarí.</w:t>
      </w:r>
    </w:p>
    <w:p/>
    <w:p>
      <w:r xmlns:w="http://schemas.openxmlformats.org/wordprocessingml/2006/main">
        <w:t xml:space="preserve">Þessi texti telur upp þrjá syni Leví: Gersom, Kahat og Merarí.</w:t>
      </w:r>
    </w:p>
    <w:p/>
    <w:p>
      <w:r xmlns:w="http://schemas.openxmlformats.org/wordprocessingml/2006/main">
        <w:t xml:space="preserve">1. Trúmennska sona Leví - Hvernig synir Leví sýndu trú og skuldbindingu við Guð.</w:t>
      </w:r>
    </w:p>
    <w:p/>
    <w:p>
      <w:r xmlns:w="http://schemas.openxmlformats.org/wordprocessingml/2006/main">
        <w:t xml:space="preserve">2. Mikilvægi kynslóðatrúar - Kanna mikilvægi þess að miðla trú og hefð frá einni kynslóð til annarrar.</w:t>
      </w:r>
    </w:p>
    <w:p/>
    <w:p>
      <w:r xmlns:w="http://schemas.openxmlformats.org/wordprocessingml/2006/main">
        <w:t xml:space="preserve">1. Mósebók 6:16-20 - Ættartal Leví og þriggja sona hans.</w:t>
      </w:r>
    </w:p>
    <w:p/>
    <w:p>
      <w:r xmlns:w="http://schemas.openxmlformats.org/wordprocessingml/2006/main">
        <w:t xml:space="preserve">2. Sálmur 78:1-7 - Mikilvægi þess að kenna næstu kynslóð um verk Drottins.</w:t>
      </w:r>
    </w:p>
    <w:p/>
    <w:p>
      <w:r xmlns:w="http://schemas.openxmlformats.org/wordprocessingml/2006/main">
        <w:t xml:space="preserve">Fyrri Kroníkubók 6:17 Og þessi eru nöfn sona Gersoms: Libni og Símeí.</w:t>
      </w:r>
    </w:p>
    <w:p/>
    <w:p>
      <w:r xmlns:w="http://schemas.openxmlformats.org/wordprocessingml/2006/main">
        <w:t xml:space="preserve">Í kaflanum eru nöfn tveggja sona Gersoms: Libni og Símeí.</w:t>
      </w:r>
    </w:p>
    <w:p/>
    <w:p>
      <w:r xmlns:w="http://schemas.openxmlformats.org/wordprocessingml/2006/main">
        <w:t xml:space="preserve">1. Mikilvægi arfleifðar og að miðla góðu nafni</w:t>
      </w:r>
    </w:p>
    <w:p/>
    <w:p>
      <w:r xmlns:w="http://schemas.openxmlformats.org/wordprocessingml/2006/main">
        <w:t xml:space="preserve">2. Hvernig á að grípa augnablikið og lifa innihaldsríku lífi</w:t>
      </w:r>
    </w:p>
    <w:p/>
    <w:p>
      <w:r xmlns:w="http://schemas.openxmlformats.org/wordprocessingml/2006/main">
        <w:t xml:space="preserve">1. Orðskviðirnir 22:1 - Gott nafn er eftirsóknarverðara en mikill auður; betra er að vera virtur en silfur eða gull.</w:t>
      </w:r>
    </w:p>
    <w:p/>
    <w:p>
      <w:r xmlns:w="http://schemas.openxmlformats.org/wordprocessingml/2006/main">
        <w:t xml:space="preserve">2. Prédikarinn 7:1 - Gott nafn er betra en dýrindis smyrsl og dauðadagur en fæðingardagur.</w:t>
      </w:r>
    </w:p>
    <w:p/>
    <w:p>
      <w:r xmlns:w="http://schemas.openxmlformats.org/wordprocessingml/2006/main">
        <w:t xml:space="preserve">Fyrri Kroníkubók 6:18 Og synir Kahats voru: Amram, Jíshar, Hebron og Ússíel.</w:t>
      </w:r>
    </w:p>
    <w:p/>
    <w:p>
      <w:r xmlns:w="http://schemas.openxmlformats.org/wordprocessingml/2006/main">
        <w:t xml:space="preserve">Þessi texti fjallar um syni Kahats og nöfn þeirra eru Amram, Jíshar, Hebron og Ússíel.</w:t>
      </w:r>
    </w:p>
    <w:p/>
    <w:p>
      <w:r xmlns:w="http://schemas.openxmlformats.org/wordprocessingml/2006/main">
        <w:t xml:space="preserve">1. Mikilvægi þess að þekkja forfeður okkar</w:t>
      </w:r>
    </w:p>
    <w:p/>
    <w:p>
      <w:r xmlns:w="http://schemas.openxmlformats.org/wordprocessingml/2006/main">
        <w:t xml:space="preserve">2. Gildi fjölskyldunnar</w:t>
      </w:r>
    </w:p>
    <w:p/>
    <w:p>
      <w:r xmlns:w="http://schemas.openxmlformats.org/wordprocessingml/2006/main">
        <w:t xml:space="preserve">1. 5. Mósebók 32:7-8 - "Mundu fornaldardaga, skoðaðu mörg ár frá kynslóðum: spyrðu föður þinn, og hann mun segja þér, öldungar þínar, og þeir munu segja þér það. Þegar Hinn hæsti skipti með þjóðunum. arfleifð þeirra, þegar hann skildi sona Adams að, setti hann landamerki lýðsins eftir tölu Ísraelsmanna."</w:t>
      </w:r>
    </w:p>
    <w:p/>
    <w:p>
      <w:r xmlns:w="http://schemas.openxmlformats.org/wordprocessingml/2006/main">
        <w:t xml:space="preserve">2. Rómverjabréfið 12:10 - "Verið vinsamlega ástúðlegir hver við annan með bróðurkærleika, í heiðri sýn hver öðrum fremur."</w:t>
      </w:r>
    </w:p>
    <w:p/>
    <w:p>
      <w:r xmlns:w="http://schemas.openxmlformats.org/wordprocessingml/2006/main">
        <w:t xml:space="preserve">Fyrri Kroníkubók 6:19 Synir Merarí: Mahli og Mushi. Og þessar eru kynkvíslir levítanna eftir feðrum þeirra.</w:t>
      </w:r>
    </w:p>
    <w:p/>
    <w:p>
      <w:r xmlns:w="http://schemas.openxmlformats.org/wordprocessingml/2006/main">
        <w:t xml:space="preserve">Þessi texti lýsir tveimur sonum Merarí, Mahlí og Músí, og ættum levítanna.</w:t>
      </w:r>
    </w:p>
    <w:p/>
    <w:p>
      <w:r xmlns:w="http://schemas.openxmlformats.org/wordprocessingml/2006/main">
        <w:t xml:space="preserve">1. Mikilvægi þess að heiðra forfeður sína og hefðir.</w:t>
      </w:r>
    </w:p>
    <w:p/>
    <w:p>
      <w:r xmlns:w="http://schemas.openxmlformats.org/wordprocessingml/2006/main">
        <w:t xml:space="preserve">2. Kraftur einingu fjölskyldunnar.</w:t>
      </w:r>
    </w:p>
    <w:p/>
    <w:p>
      <w:r xmlns:w="http://schemas.openxmlformats.org/wordprocessingml/2006/main">
        <w:t xml:space="preserve">1. Mósebók 6:16-20</w:t>
      </w:r>
    </w:p>
    <w:p/>
    <w:p>
      <w:r xmlns:w="http://schemas.openxmlformats.org/wordprocessingml/2006/main">
        <w:t xml:space="preserve">2. Sálmur 133:1-3</w:t>
      </w:r>
    </w:p>
    <w:p/>
    <w:p>
      <w:r xmlns:w="http://schemas.openxmlformats.org/wordprocessingml/2006/main">
        <w:t xml:space="preserve">Fyrri Kroníkubók 6:20 Frá Gersom; hans son Libni, hans son Jahat, hans son Simma,</w:t>
      </w:r>
    </w:p>
    <w:p/>
    <w:p>
      <w:r xmlns:w="http://schemas.openxmlformats.org/wordprocessingml/2006/main">
        <w:t xml:space="preserve">Í kaflanum kemur fram að Gersom hafi verið faðir Libní, Jahat og Simma.</w:t>
      </w:r>
    </w:p>
    <w:p/>
    <w:p>
      <w:r xmlns:w="http://schemas.openxmlformats.org/wordprocessingml/2006/main">
        <w:t xml:space="preserve">1: Áætlun Guðs fyrir kynslóðir.</w:t>
      </w:r>
    </w:p>
    <w:p/>
    <w:p>
      <w:r xmlns:w="http://schemas.openxmlformats.org/wordprocessingml/2006/main">
        <w:t xml:space="preserve">2: Trúmennska í fjölskyldusamböndum.</w:t>
      </w:r>
    </w:p>
    <w:p/>
    <w:p>
      <w:r xmlns:w="http://schemas.openxmlformats.org/wordprocessingml/2006/main">
        <w:t xml:space="preserve">1: Sálmur 145:4 - Ein kynslóð mun fela annarri verk þín og kunngjöra máttarverk þín.</w:t>
      </w:r>
    </w:p>
    <w:p/>
    <w:p>
      <w:r xmlns:w="http://schemas.openxmlformats.org/wordprocessingml/2006/main">
        <w:t xml:space="preserve">2: Efesusbréfið 6:4 - Feður, reitið ekki börn yðar til reiði, heldur alið þau upp í aga og fræðslu Drottins.</w:t>
      </w:r>
    </w:p>
    <w:p/>
    <w:p>
      <w:r xmlns:w="http://schemas.openxmlformats.org/wordprocessingml/2006/main">
        <w:t xml:space="preserve">Fyrri Kroníkubók 6:21 Jóa sonur hans, Iddó sonur hans, Sera sonur hans, Jeaterai sonur hans.</w:t>
      </w:r>
    </w:p>
    <w:p/>
    <w:p>
      <w:r xmlns:w="http://schemas.openxmlformats.org/wordprocessingml/2006/main">
        <w:t xml:space="preserve">Þessi leið fjallar um fjórar kynslóðir afkomenda, byrjar á Zerah og endar á Jeaterai.</w:t>
      </w:r>
    </w:p>
    <w:p/>
    <w:p>
      <w:r xmlns:w="http://schemas.openxmlformats.org/wordprocessingml/2006/main">
        <w:t xml:space="preserve">1. Guð er trúr við að halda loforð sín til kynslóða trúaðra.</w:t>
      </w:r>
    </w:p>
    <w:p/>
    <w:p>
      <w:r xmlns:w="http://schemas.openxmlformats.org/wordprocessingml/2006/main">
        <w:t xml:space="preserve">2. Trú okkar og traust á Guð mun skila sér til komandi kynslóða.</w:t>
      </w:r>
    </w:p>
    <w:p/>
    <w:p>
      <w:r xmlns:w="http://schemas.openxmlformats.org/wordprocessingml/2006/main">
        <w:t xml:space="preserve">1. Jósúabók 24:15 - En ég og hús mitt, við munum þjóna Drottni.</w:t>
      </w:r>
    </w:p>
    <w:p/>
    <w:p>
      <w:r xmlns:w="http://schemas.openxmlformats.org/wordprocessingml/2006/main">
        <w:t xml:space="preserve">2. Sálmur 145:4 - Ein kynslóð mun fela annarri verk þín og kunngjöra máttarverk þín.</w:t>
      </w:r>
    </w:p>
    <w:p/>
    <w:p>
      <w:r xmlns:w="http://schemas.openxmlformats.org/wordprocessingml/2006/main">
        <w:t xml:space="preserve">Fyrri Kroníkubók 6:22 Synir Kahats; hans son Ammínadab, hans son Kóra, hans son Assír,</w:t>
      </w:r>
    </w:p>
    <w:p/>
    <w:p>
      <w:r xmlns:w="http://schemas.openxmlformats.org/wordprocessingml/2006/main">
        <w:t xml:space="preserve">Í þessum kafla er minnst á sonu Kahats, þar á meðal Ammínadab, Kóra og Assír.</w:t>
      </w:r>
    </w:p>
    <w:p/>
    <w:p>
      <w:r xmlns:w="http://schemas.openxmlformats.org/wordprocessingml/2006/main">
        <w:t xml:space="preserve">1. Mikilvægi fjölskyldu og forfeðra</w:t>
      </w:r>
    </w:p>
    <w:p/>
    <w:p>
      <w:r xmlns:w="http://schemas.openxmlformats.org/wordprocessingml/2006/main">
        <w:t xml:space="preserve">2. Gildi þess að bera virðingu fyrir öldungunum þínum</w:t>
      </w:r>
    </w:p>
    <w:p/>
    <w:p>
      <w:r xmlns:w="http://schemas.openxmlformats.org/wordprocessingml/2006/main">
        <w:t xml:space="preserve">1. Mósebók 6:18-20 (ætt er getið um fjölskyldu Kohats)</w:t>
      </w:r>
    </w:p>
    <w:p/>
    <w:p>
      <w:r xmlns:w="http://schemas.openxmlformats.org/wordprocessingml/2006/main">
        <w:t xml:space="preserve">2. Kólossubréfið 3:12-14 (Virðing fyrir öldungum er nefnd)</w:t>
      </w:r>
    </w:p>
    <w:p/>
    <w:p>
      <w:r xmlns:w="http://schemas.openxmlformats.org/wordprocessingml/2006/main">
        <w:t xml:space="preserve">Fyrri Kroníkubók 6:23 Elkana sonur hans og Ebjasaf sonur hans og Assir sonur hans,</w:t>
      </w:r>
    </w:p>
    <w:p/>
    <w:p>
      <w:r xmlns:w="http://schemas.openxmlformats.org/wordprocessingml/2006/main">
        <w:t xml:space="preserve">Í kaflanum segir að Elkana hafi verið sonur Ebjasafs, sem var sonur Assirs.</w:t>
      </w:r>
    </w:p>
    <w:p/>
    <w:p>
      <w:r xmlns:w="http://schemas.openxmlformats.org/wordprocessingml/2006/main">
        <w:t xml:space="preserve">1. Trúfesti Guðs sést í fjölskyldum okkar</w:t>
      </w:r>
    </w:p>
    <w:p/>
    <w:p>
      <w:r xmlns:w="http://schemas.openxmlformats.org/wordprocessingml/2006/main">
        <w:t xml:space="preserve">2. Arfleifð trúarinnar gekk í gegnum kynslóðir</w:t>
      </w:r>
    </w:p>
    <w:p/>
    <w:p>
      <w:r xmlns:w="http://schemas.openxmlformats.org/wordprocessingml/2006/main">
        <w:t xml:space="preserve">1. Sálmur 103:17 - En frá eilífð til eilífðar er kærleikur Drottins með þeim sem óttast hann og réttlæti hans með barnabörnum þeirra.</w:t>
      </w:r>
    </w:p>
    <w:p/>
    <w:p>
      <w:r xmlns:w="http://schemas.openxmlformats.org/wordprocessingml/2006/main">
        <w:t xml:space="preserve">2. Malakí 4:6 - Og hann mun snúa hjörtu foreldra til barna sinna og hjörtu barnanna til foreldra sinna, svo að ég komi ekki og slær landið með bölvun.</w:t>
      </w:r>
    </w:p>
    <w:p/>
    <w:p>
      <w:r xmlns:w="http://schemas.openxmlformats.org/wordprocessingml/2006/main">
        <w:t xml:space="preserve">Fyrri Kroníkubók 6:24 Tahat sonur hans, Úríel sonur hans, Ússía sonur hans og Sál sonur hans.</w:t>
      </w:r>
    </w:p>
    <w:p/>
    <w:p>
      <w:r xmlns:w="http://schemas.openxmlformats.org/wordprocessingml/2006/main">
        <w:t xml:space="preserve">Í þessum kafla er minnst á fjórar kynslóðir afkomenda, sem byrja á Tahat og endar á Sál.</w:t>
      </w:r>
    </w:p>
    <w:p/>
    <w:p>
      <w:r xmlns:w="http://schemas.openxmlformats.org/wordprocessingml/2006/main">
        <w:t xml:space="preserve">1. Kraftur fæðingar: Hvernig val okkar hefur áhrif á framtíðina</w:t>
      </w:r>
    </w:p>
    <w:p/>
    <w:p>
      <w:r xmlns:w="http://schemas.openxmlformats.org/wordprocessingml/2006/main">
        <w:t xml:space="preserve">2. Mikilvægi fjölskylduarfs</w:t>
      </w:r>
    </w:p>
    <w:p/>
    <w:p>
      <w:r xmlns:w="http://schemas.openxmlformats.org/wordprocessingml/2006/main">
        <w:t xml:space="preserve">1. Sálmur 127:3 - Sjá, börn eru arfleifð frá Drottni, ávöxtur móðurkviðar laun.</w:t>
      </w:r>
    </w:p>
    <w:p/>
    <w:p>
      <w:r xmlns:w="http://schemas.openxmlformats.org/wordprocessingml/2006/main">
        <w:t xml:space="preserve">2. Matteusarguðspjall 1:1-17 - Ættarbók Jesú Krists, sonar Davíðs, sonar Abrahams.</w:t>
      </w:r>
    </w:p>
    <w:p/>
    <w:p>
      <w:r xmlns:w="http://schemas.openxmlformats.org/wordprocessingml/2006/main">
        <w:t xml:space="preserve">Fyrri Kroníkubók 6:25 Og synir Elkana: Amasai og Ahímót.</w:t>
      </w:r>
    </w:p>
    <w:p/>
    <w:p>
      <w:r xmlns:w="http://schemas.openxmlformats.org/wordprocessingml/2006/main">
        <w:t xml:space="preserve">Elkana átti tvo syni sem hétu Amasai og Ahímot.</w:t>
      </w:r>
    </w:p>
    <w:p/>
    <w:p>
      <w:r xmlns:w="http://schemas.openxmlformats.org/wordprocessingml/2006/main">
        <w:t xml:space="preserve">1. Gildi fjölskyldunnar: Rannsókn á Elkana og sonum hans</w:t>
      </w:r>
    </w:p>
    <w:p/>
    <w:p>
      <w:r xmlns:w="http://schemas.openxmlformats.org/wordprocessingml/2006/main">
        <w:t xml:space="preserve">2. Arfleifð trúarinnar: Að gefa blessun til næstu kynslóðar</w:t>
      </w:r>
    </w:p>
    <w:p/>
    <w:p>
      <w:r xmlns:w="http://schemas.openxmlformats.org/wordprocessingml/2006/main">
        <w:t xml:space="preserve">1. Fyrsta Mósebók 2:24 - Fyrir því skal maður yfirgefa föður sinn og móður og halda sig við konu sína, og þau skulu vera eitt hold.</w:t>
      </w:r>
    </w:p>
    <w:p/>
    <w:p>
      <w:r xmlns:w="http://schemas.openxmlformats.org/wordprocessingml/2006/main">
        <w:t xml:space="preserve">2. Mósebók 20:12 - Heiðra föður þinn og móður þína, svo að dagar þínir verði langir í landinu sem Drottinn Guð þinn gefur þér.</w:t>
      </w:r>
    </w:p>
    <w:p/>
    <w:p>
      <w:r xmlns:w="http://schemas.openxmlformats.org/wordprocessingml/2006/main">
        <w:t xml:space="preserve">Fyrri Kroníkubók 6:26 Og Elkana: synir Elkana; Sófaí sonur hans og Nahat sonur hans,</w:t>
      </w:r>
    </w:p>
    <w:p/>
    <w:p>
      <w:r xmlns:w="http://schemas.openxmlformats.org/wordprocessingml/2006/main">
        <w:t xml:space="preserve">Elkana og tveir synir hans, Sófaí og Nahat, eru nefndir í þessum kafla.</w:t>
      </w:r>
    </w:p>
    <w:p/>
    <w:p>
      <w:r xmlns:w="http://schemas.openxmlformats.org/wordprocessingml/2006/main">
        <w:t xml:space="preserve">1. Mikilvægi fjölskyldunnar og arfleifð sem við skiljum eftir okkur.</w:t>
      </w:r>
    </w:p>
    <w:p/>
    <w:p>
      <w:r xmlns:w="http://schemas.openxmlformats.org/wordprocessingml/2006/main">
        <w:t xml:space="preserve">2. Drottinvald Guðs í lífi fólks hans.</w:t>
      </w:r>
    </w:p>
    <w:p/>
    <w:p>
      <w:r xmlns:w="http://schemas.openxmlformats.org/wordprocessingml/2006/main">
        <w:t xml:space="preserve">1. Jósúabók 24:15, En ég og hús mitt, við munum þjóna Drottni.</w:t>
      </w:r>
    </w:p>
    <w:p/>
    <w:p>
      <w:r xmlns:w="http://schemas.openxmlformats.org/wordprocessingml/2006/main">
        <w:t xml:space="preserve">2. Sálmur 127:3, Sjá, börn eru arfleifð frá Drottni, ávöxtur móðurkviðar laun.</w:t>
      </w:r>
    </w:p>
    <w:p/>
    <w:p>
      <w:r xmlns:w="http://schemas.openxmlformats.org/wordprocessingml/2006/main">
        <w:t xml:space="preserve">Fyrri Kroníkubók 6:27 Elíab sonur hans, Jeróham sonur hans, Elkana sonur hans.</w:t>
      </w:r>
    </w:p>
    <w:p/>
    <w:p>
      <w:r xmlns:w="http://schemas.openxmlformats.org/wordprocessingml/2006/main">
        <w:t xml:space="preserve">Þessi texti sýnir þrjár kynslóðir afkomenda frá Elkana í Gamla testamentinu.</w:t>
      </w:r>
    </w:p>
    <w:p/>
    <w:p>
      <w:r xmlns:w="http://schemas.openxmlformats.org/wordprocessingml/2006/main">
        <w:t xml:space="preserve">1. Trúfesti Guðs sést í blessun hans kynslóða.</w:t>
      </w:r>
    </w:p>
    <w:p/>
    <w:p>
      <w:r xmlns:w="http://schemas.openxmlformats.org/wordprocessingml/2006/main">
        <w:t xml:space="preserve">2. Kærleikur Guðs til okkar kemur fram í gegnum kynslóðirnar sem hann blessar.</w:t>
      </w:r>
    </w:p>
    <w:p/>
    <w:p>
      <w:r xmlns:w="http://schemas.openxmlformats.org/wordprocessingml/2006/main">
        <w:t xml:space="preserve">1. Sálmur 145:4-5 - "Ein kynslóð mun fela annarri verk þín og kunngjöra máttarverk þín. Yfir dýrð tignar þinnar og dásemdarverk þín mun ég hugleiða."</w:t>
      </w:r>
    </w:p>
    <w:p/>
    <w:p>
      <w:r xmlns:w="http://schemas.openxmlformats.org/wordprocessingml/2006/main">
        <w:t xml:space="preserve">2. Mósebók 20:6 - en sýna þúsundum þeirra sem elska mig og halda boðorð mín miskunnsemi.</w:t>
      </w:r>
    </w:p>
    <w:p/>
    <w:p>
      <w:r xmlns:w="http://schemas.openxmlformats.org/wordprocessingml/2006/main">
        <w:t xml:space="preserve">Fyrri Kroníkubók 6:28 Og synir Samúels: frumgetinn Vasní og Abía.</w:t>
      </w:r>
    </w:p>
    <w:p/>
    <w:p>
      <w:r xmlns:w="http://schemas.openxmlformats.org/wordprocessingml/2006/main">
        <w:t xml:space="preserve">Samúel átti tvo syni, Vashni og Abía.</w:t>
      </w:r>
    </w:p>
    <w:p/>
    <w:p>
      <w:r xmlns:w="http://schemas.openxmlformats.org/wordprocessingml/2006/main">
        <w:t xml:space="preserve">1. Mikilvægi fjölskyldunnar: Notaðu fordæmi Samúels og sona hans tveggja til að sýna fram á gildi sterkra fjölskyldutengsla.</w:t>
      </w:r>
    </w:p>
    <w:p/>
    <w:p>
      <w:r xmlns:w="http://schemas.openxmlformats.org/wordprocessingml/2006/main">
        <w:t xml:space="preserve">2. Blessanir föðurhlutverksins: að kanna gleði foreldrahlutverksins með augum Samúels og sona hans tveggja.</w:t>
      </w:r>
    </w:p>
    <w:p/>
    <w:p>
      <w:r xmlns:w="http://schemas.openxmlformats.org/wordprocessingml/2006/main">
        <w:t xml:space="preserve">1. Orðskviðirnir 22:6: Fræðið barn um þann veg sem hann á að fara, og þegar hann er gamall mun hann ekki hverfa frá honum.</w:t>
      </w:r>
    </w:p>
    <w:p/>
    <w:p>
      <w:r xmlns:w="http://schemas.openxmlformats.org/wordprocessingml/2006/main">
        <w:t xml:space="preserve">2. Efesusbréfið 6:4: Feður, reitið ekki börn yðar til reiði, heldur alið þau upp í aga og fræðslu Drottins.</w:t>
      </w:r>
    </w:p>
    <w:p/>
    <w:p>
      <w:r xmlns:w="http://schemas.openxmlformats.org/wordprocessingml/2006/main">
        <w:t xml:space="preserve">Fyrri Kroníkubók 6:29 Synir Merarí: Mahli, hans son Libni, hans son Símeí, hans sonur Ússa,</w:t>
      </w:r>
    </w:p>
    <w:p/>
    <w:p>
      <w:r xmlns:w="http://schemas.openxmlformats.org/wordprocessingml/2006/main">
        <w:t xml:space="preserve">Shimea sonur hans</w:t>
      </w:r>
    </w:p>
    <w:p/>
    <w:p>
      <w:r xmlns:w="http://schemas.openxmlformats.org/wordprocessingml/2006/main">
        <w:t xml:space="preserve">Í kaflanum er getið um syni Merarí og nöfn þeirra.</w:t>
      </w:r>
    </w:p>
    <w:p/>
    <w:p>
      <w:r xmlns:w="http://schemas.openxmlformats.org/wordprocessingml/2006/main">
        <w:t xml:space="preserve">1: Guð hefur áætlun fyrir okkur öll, þar á meðal hvernig fjölskyldur okkar eru uppbyggðar.</w:t>
      </w:r>
    </w:p>
    <w:p/>
    <w:p>
      <w:r xmlns:w="http://schemas.openxmlformats.org/wordprocessingml/2006/main">
        <w:t xml:space="preserve">2: Guð ber umhyggju fyrir okkur, jafnvel niður í smáatriði lífs okkar.</w:t>
      </w:r>
    </w:p>
    <w:p/>
    <w:p>
      <w:r xmlns:w="http://schemas.openxmlformats.org/wordprocessingml/2006/main">
        <w:t xml:space="preserve">1:Efesusbréfið 2:10 - Því að vér erum smíð hans, sköpuð í Kristi Jesú til góðra verka, sem Guð hafði áður búið til, til þess að vér ættum að ganga í þeim.</w:t>
      </w:r>
    </w:p>
    <w:p/>
    <w:p>
      <w:r xmlns:w="http://schemas.openxmlformats.org/wordprocessingml/2006/main">
        <w:t xml:space="preserve">2: Orðskviðirnir 16:9 - Hjarta mannsins skipuleggur veg hans, en Drottinn staðfestir skref hans.</w:t>
      </w:r>
    </w:p>
    <w:p/>
    <w:p>
      <w:r xmlns:w="http://schemas.openxmlformats.org/wordprocessingml/2006/main">
        <w:t xml:space="preserve">Fyrri Kroníkubók 6:30 Símea sonur hans, Haggía hans son, Asaja sonur hans.</w:t>
      </w:r>
    </w:p>
    <w:p/>
    <w:p>
      <w:r xmlns:w="http://schemas.openxmlformats.org/wordprocessingml/2006/main">
        <w:t xml:space="preserve">Í kaflanum eru Símea, Haggía og Asaja skráð sem synir einstaklings.</w:t>
      </w:r>
    </w:p>
    <w:p/>
    <w:p>
      <w:r xmlns:w="http://schemas.openxmlformats.org/wordprocessingml/2006/main">
        <w:t xml:space="preserve">1. Sýnum feðrum okkar og mæðrum virðingu</w:t>
      </w:r>
    </w:p>
    <w:p/>
    <w:p>
      <w:r xmlns:w="http://schemas.openxmlformats.org/wordprocessingml/2006/main">
        <w:t xml:space="preserve">2. Trúfesti Guðs við að framselja loforð sín</w:t>
      </w:r>
    </w:p>
    <w:p/>
    <w:p>
      <w:r xmlns:w="http://schemas.openxmlformats.org/wordprocessingml/2006/main">
        <w:t xml:space="preserve">1. Malakí 4:5-6</w:t>
      </w:r>
    </w:p>
    <w:p/>
    <w:p>
      <w:r xmlns:w="http://schemas.openxmlformats.org/wordprocessingml/2006/main">
        <w:t xml:space="preserve">2. Mósebók 20:12</w:t>
      </w:r>
    </w:p>
    <w:p/>
    <w:p>
      <w:r xmlns:w="http://schemas.openxmlformats.org/wordprocessingml/2006/main">
        <w:t xml:space="preserve">Fyrri Kroníkubók 6:31 Og þetta eru þeir, sem Davíð setti yfir söngþjónustuna í húsi Drottins, eftir að örkin hafði hvílt sig.</w:t>
      </w:r>
    </w:p>
    <w:p/>
    <w:p>
      <w:r xmlns:w="http://schemas.openxmlformats.org/wordprocessingml/2006/main">
        <w:t xml:space="preserve">Eftir að sáttmálsörkin var geymd í húsi Drottins, skipaði Davíð tónlistarmenn til að sjá um tónlistarguðsþjónustur.</w:t>
      </w:r>
    </w:p>
    <w:p/>
    <w:p>
      <w:r xmlns:w="http://schemas.openxmlformats.org/wordprocessingml/2006/main">
        <w:t xml:space="preserve">1. Kraftur tónlistar í tilbeiðslu</w:t>
      </w:r>
    </w:p>
    <w:p/>
    <w:p>
      <w:r xmlns:w="http://schemas.openxmlformats.org/wordprocessingml/2006/main">
        <w:t xml:space="preserve">2. Skipun leiðtoga í kirkjunni</w:t>
      </w:r>
    </w:p>
    <w:p/>
    <w:p>
      <w:r xmlns:w="http://schemas.openxmlformats.org/wordprocessingml/2006/main">
        <w:t xml:space="preserve">1. Sálmur 150:3-5 - Lofið hann með lúðrahljóði; lofið hann með lútu og hörpu! Lofaðu hann með bumbum og dansi; lofaðu hann með strengjum og pípu! Lofið hann með hljómandi skálabumbum; lofaðu hann með háværum skelfandi skálabumbum!</w:t>
      </w:r>
    </w:p>
    <w:p/>
    <w:p>
      <w:r xmlns:w="http://schemas.openxmlformats.org/wordprocessingml/2006/main">
        <w:t xml:space="preserve">2. Efesusbréfið 4:11-13 - Og hann gaf postulunum, spámönnunum, guðspjallamönnum, hirðunum og kennaranum til að búa hina heilögu til þjónustustarfsins, til uppbyggingar líkama Krists, uns vér komumst allir til einingu trúarinnar og þekkingar á Guðs syni, til þroskaðs karlmanns, að stærð fyllingar Krists.</w:t>
      </w:r>
    </w:p>
    <w:p/>
    <w:p>
      <w:r xmlns:w="http://schemas.openxmlformats.org/wordprocessingml/2006/main">
        <w:t xml:space="preserve">Fyrri Kroníkubók 6:32 Og þeir þjónuðu frammi fyrir bústað samfundatjaldsins með söng, uns Salómon hafði reist hús Drottins í Jerúsalem.</w:t>
      </w:r>
    </w:p>
    <w:p/>
    <w:p>
      <w:r xmlns:w="http://schemas.openxmlformats.org/wordprocessingml/2006/main">
        <w:t xml:space="preserve">Levítarnir þjónuðu frammi fyrir samfundatjaldinu með söng þar til Salómon hafði reist hús Drottins í Jerúsalem og fóru síðan að skipunum þeirra.</w:t>
      </w:r>
    </w:p>
    <w:p/>
    <w:p>
      <w:r xmlns:w="http://schemas.openxmlformats.org/wordprocessingml/2006/main">
        <w:t xml:space="preserve">1. Byggja hús fyrir Drottin - Mikilvægi þess að byggja hús fyrir Drottin og levítarnir hlutverk í því.</w:t>
      </w:r>
    </w:p>
    <w:p/>
    <w:p>
      <w:r xmlns:w="http://schemas.openxmlformats.org/wordprocessingml/2006/main">
        <w:t xml:space="preserve">2. Beðið eftir Drottni - Að læra þolinmæði og bíða eftir tímasetningu Drottins.</w:t>
      </w:r>
    </w:p>
    <w:p/>
    <w:p>
      <w:r xmlns:w="http://schemas.openxmlformats.org/wordprocessingml/2006/main">
        <w:t xml:space="preserve">1. Sálmur 127:1 - Nema Drottinn byggi húsið, erfiða smiðirnir til einskis.</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Fyrri Kroníkubók 6:33 Og þetta eru þeir, sem biðu með börnum sínum. Af sonum Kahatíta: Heman söngvari, sonur Jóel, sonar Semúels,</w:t>
      </w:r>
    </w:p>
    <w:p/>
    <w:p>
      <w:r xmlns:w="http://schemas.openxmlformats.org/wordprocessingml/2006/main">
        <w:t xml:space="preserve">Heman, sonur Jóels og Semúels, var söngvari af ættkvísl Kahatíta.</w:t>
      </w:r>
    </w:p>
    <w:p/>
    <w:p>
      <w:r xmlns:w="http://schemas.openxmlformats.org/wordprocessingml/2006/main">
        <w:t xml:space="preserve">1. Náð Guðs sést í vali hans á leiðtogum, jafnvel í gegnum kynslóðir.</w:t>
      </w:r>
    </w:p>
    <w:p/>
    <w:p>
      <w:r xmlns:w="http://schemas.openxmlformats.org/wordprocessingml/2006/main">
        <w:t xml:space="preserve">2. Smurning Guðs og tilgangur takmarkast ekki við neinn aldur eða þjóðfélagsstétt.</w:t>
      </w:r>
    </w:p>
    <w:p/>
    <w:p>
      <w:r xmlns:w="http://schemas.openxmlformats.org/wordprocessingml/2006/main">
        <w:t xml:space="preserve">1. 1. Korintubréf 1:26-29 - Guð velur þá sem eru álitnir lítillátir í heiminum til að skamma hina vitru.</w:t>
      </w:r>
    </w:p>
    <w:p/>
    <w:p>
      <w:r xmlns:w="http://schemas.openxmlformats.org/wordprocessingml/2006/main">
        <w:t xml:space="preserve">2. Rómverjabréfið 8:28 - Allt samverkar þeim til heilla sem elska Guð og eru kallaðir samkvæmt fyrirætlun hans.</w:t>
      </w:r>
    </w:p>
    <w:p/>
    <w:p>
      <w:r xmlns:w="http://schemas.openxmlformats.org/wordprocessingml/2006/main">
        <w:t xml:space="preserve">Fyrri Kroníkubók 6:34 Sonur Elkana, sonar Jeróhams, sonar Elíel, sonar Tóa,</w:t>
      </w:r>
    </w:p>
    <w:p/>
    <w:p>
      <w:r xmlns:w="http://schemas.openxmlformats.org/wordprocessingml/2006/main">
        <w:t xml:space="preserve">Ættfræði Elkanah er rakin í gegnum föður hans Jeróham, afa Elíel og langafa Toah.</w:t>
      </w:r>
    </w:p>
    <w:p/>
    <w:p>
      <w:r xmlns:w="http://schemas.openxmlformats.org/wordprocessingml/2006/main">
        <w:t xml:space="preserve">1. Hvernig við tengjumst forfeðrum okkar: Kannaðu ættir Elkanah</w:t>
      </w:r>
    </w:p>
    <w:p/>
    <w:p>
      <w:r xmlns:w="http://schemas.openxmlformats.org/wordprocessingml/2006/main">
        <w:t xml:space="preserve">2. Að þekkja rætur okkar: Viska Guðs í ættartölum okkar</w:t>
      </w:r>
    </w:p>
    <w:p/>
    <w:p>
      <w:r xmlns:w="http://schemas.openxmlformats.org/wordprocessingml/2006/main">
        <w:t xml:space="preserve">1. Fyrsta Mósebók 5:1 - "Þetta er ættarbók Adams. Á þeim degi sem Guð skapaði manninn, gerði hann hann í líkingu Guðs."</w:t>
      </w:r>
    </w:p>
    <w:p/>
    <w:p>
      <w:r xmlns:w="http://schemas.openxmlformats.org/wordprocessingml/2006/main">
        <w:t xml:space="preserve">2. 5. Mósebók 32:7 - "Mundu fornaldardaga, athugaðu ár frá kynslóðum, spyrðu föður þinn, og hann mun segja þér það, öldungar þínar, og þeir munu segja þér það."</w:t>
      </w:r>
    </w:p>
    <w:p/>
    <w:p>
      <w:r xmlns:w="http://schemas.openxmlformats.org/wordprocessingml/2006/main">
        <w:t xml:space="preserve">Fyrri Kroníkubók 6:35 Sonur Súf, sonar Elkana, sonar Mahat, sonar Amasai,</w:t>
      </w:r>
    </w:p>
    <w:p/>
    <w:p>
      <w:r xmlns:w="http://schemas.openxmlformats.org/wordprocessingml/2006/main">
        <w:t xml:space="preserve">Ættfræðiskrá yfir forfeður Elkana frá Zuph til Amasai.</w:t>
      </w:r>
    </w:p>
    <w:p/>
    <w:p>
      <w:r xmlns:w="http://schemas.openxmlformats.org/wordprocessingml/2006/main">
        <w:t xml:space="preserve">1. Mikilvægi þess að þekkja rætur okkar</w:t>
      </w:r>
    </w:p>
    <w:p/>
    <w:p>
      <w:r xmlns:w="http://schemas.openxmlformats.org/wordprocessingml/2006/main">
        <w:t xml:space="preserve">2. Frá kynslóð til kynslóðar: Guðs trúfesti</w:t>
      </w:r>
    </w:p>
    <w:p/>
    <w:p>
      <w:r xmlns:w="http://schemas.openxmlformats.org/wordprocessingml/2006/main">
        <w:t xml:space="preserve">1. Sálmur 105:8 - Hann minnist sáttmála síns að eilífu, orðsins sem hann bauð, í þúsund ættliði.</w:t>
      </w:r>
    </w:p>
    <w:p/>
    <w:p>
      <w:r xmlns:w="http://schemas.openxmlformats.org/wordprocessingml/2006/main">
        <w:t xml:space="preserve">2. Matteus 1:1-17 - Ættartal Jesú Krists, sonar Davíðs, sonar Abrahams.</w:t>
      </w:r>
    </w:p>
    <w:p/>
    <w:p>
      <w:r xmlns:w="http://schemas.openxmlformats.org/wordprocessingml/2006/main">
        <w:t xml:space="preserve">Fyrri Kroníkubók 6:36 Sonur Elkana, sonar Jóel, sonar Asarja, sonar Sefanja,</w:t>
      </w:r>
    </w:p>
    <w:p/>
    <w:p>
      <w:r xmlns:w="http://schemas.openxmlformats.org/wordprocessingml/2006/main">
        <w:t xml:space="preserve">Þessi texti segir frá ættartölu Elkana, sonar Jóel, sonar Asarja, og sonar Sefanía.</w:t>
      </w:r>
    </w:p>
    <w:p/>
    <w:p>
      <w:r xmlns:w="http://schemas.openxmlformats.org/wordprocessingml/2006/main">
        <w:t xml:space="preserve">1. Áætlun Guðs um endurlausn í gegnum ætterni</w:t>
      </w:r>
    </w:p>
    <w:p/>
    <w:p>
      <w:r xmlns:w="http://schemas.openxmlformats.org/wordprocessingml/2006/main">
        <w:t xml:space="preserve">2. Að skilja mikilvægi forfeðra</w:t>
      </w:r>
    </w:p>
    <w:p/>
    <w:p>
      <w:r xmlns:w="http://schemas.openxmlformats.org/wordprocessingml/2006/main">
        <w:t xml:space="preserve">1. Esrabók 7:1-5</w:t>
      </w:r>
    </w:p>
    <w:p/>
    <w:p>
      <w:r xmlns:w="http://schemas.openxmlformats.org/wordprocessingml/2006/main">
        <w:t xml:space="preserve">2. Rómverjabréfið 1:1-7</w:t>
      </w:r>
    </w:p>
    <w:p/>
    <w:p>
      <w:r xmlns:w="http://schemas.openxmlformats.org/wordprocessingml/2006/main">
        <w:t xml:space="preserve">Fyrri Kroníkubók 6:37 Sonur Tahat, sonar Assírs, sonar Ebjasafs, sonar Kóra,</w:t>
      </w:r>
    </w:p>
    <w:p/>
    <w:p>
      <w:r xmlns:w="http://schemas.openxmlformats.org/wordprocessingml/2006/main">
        <w:t xml:space="preserve">Í þessum kafla í 1. Kroníkubók 6:37 er minnst á ættir Kóra.</w:t>
      </w:r>
    </w:p>
    <w:p/>
    <w:p>
      <w:r xmlns:w="http://schemas.openxmlformats.org/wordprocessingml/2006/main">
        <w:t xml:space="preserve">1. "Máttur arfleifðar: Hvernig forfeður okkar móta líf okkar"</w:t>
      </w:r>
    </w:p>
    <w:p/>
    <w:p>
      <w:r xmlns:w="http://schemas.openxmlformats.org/wordprocessingml/2006/main">
        <w:t xml:space="preserve">2. "Óslitin keðja: Athugun á arfleifð trúarinnar"</w:t>
      </w:r>
    </w:p>
    <w:p/>
    <w:p>
      <w:r xmlns:w="http://schemas.openxmlformats.org/wordprocessingml/2006/main">
        <w:t xml:space="preserve">1. Fyrsta Mósebók 15:1-6 (sáttmáli Guðs við Abram)</w:t>
      </w:r>
    </w:p>
    <w:p/>
    <w:p>
      <w:r xmlns:w="http://schemas.openxmlformats.org/wordprocessingml/2006/main">
        <w:t xml:space="preserve">2. Rómverjabréfið 11:14-16 (Rætur trúarinnar)</w:t>
      </w:r>
    </w:p>
    <w:p/>
    <w:p>
      <w:r xmlns:w="http://schemas.openxmlformats.org/wordprocessingml/2006/main">
        <w:t xml:space="preserve">Fyrri Kroníkubók 6:38 Sonur Jishar, sonar Kahats, sonar Leví, sonar Ísraels.</w:t>
      </w:r>
    </w:p>
    <w:p/>
    <w:p>
      <w:r xmlns:w="http://schemas.openxmlformats.org/wordprocessingml/2006/main">
        <w:t xml:space="preserve">Þessi texti fjallar um ætterni Leví, sonar Ísraels.</w:t>
      </w:r>
    </w:p>
    <w:p/>
    <w:p>
      <w:r xmlns:w="http://schemas.openxmlformats.org/wordprocessingml/2006/main">
        <w:t xml:space="preserve">1. Að uppgötva andlega arfleifð okkar: Afhjúpa blessanir forfeðra okkar</w:t>
      </w:r>
    </w:p>
    <w:p/>
    <w:p>
      <w:r xmlns:w="http://schemas.openxmlformats.org/wordprocessingml/2006/main">
        <w:t xml:space="preserve">2. Blessun fjölskyldunnar: Hvernig forfeður okkar tengja okkur við Guð</w:t>
      </w:r>
    </w:p>
    <w:p/>
    <w:p>
      <w:r xmlns:w="http://schemas.openxmlformats.org/wordprocessingml/2006/main">
        <w:t xml:space="preserve">1. Matteus 1:1-17 - Ættfræði Jesú Krists</w:t>
      </w:r>
    </w:p>
    <w:p/>
    <w:p>
      <w:r xmlns:w="http://schemas.openxmlformats.org/wordprocessingml/2006/main">
        <w:t xml:space="preserve">2. Rómverjabréfið 11:28-29 - Val Guðs á Ísrael sem sína útvöldu þjóð</w:t>
      </w:r>
    </w:p>
    <w:p/>
    <w:p>
      <w:r xmlns:w="http://schemas.openxmlformats.org/wordprocessingml/2006/main">
        <w:t xml:space="preserve">Fyrri Kroníkubók 6:39 Og Asaf bróðir hans, sem stóð honum til hægri handar, Asaf, sonur Berakja, sonar Símea,</w:t>
      </w:r>
    </w:p>
    <w:p/>
    <w:p>
      <w:r xmlns:w="http://schemas.openxmlformats.org/wordprocessingml/2006/main">
        <w:t xml:space="preserve">Þessi texti er um Asaf, Levíta, sem stóð til hægri handar bróður sínum.</w:t>
      </w:r>
    </w:p>
    <w:p/>
    <w:p>
      <w:r xmlns:w="http://schemas.openxmlformats.org/wordprocessingml/2006/main">
        <w:t xml:space="preserve">1. Kraftur bræðralagsins: Hvernig bræður geta staðið saman í einingu</w:t>
      </w:r>
    </w:p>
    <w:p/>
    <w:p>
      <w:r xmlns:w="http://schemas.openxmlformats.org/wordprocessingml/2006/main">
        <w:t xml:space="preserve">2. Dæmið um Asaf: Rannsókn á hlýðni og trúmennsku</w:t>
      </w:r>
    </w:p>
    <w:p/>
    <w:p>
      <w:r xmlns:w="http://schemas.openxmlformats.org/wordprocessingml/2006/main">
        <w:t xml:space="preserve">1. Orðskviðirnir 18:24: "Maður, sem er margur félagi, getur orðið að tortímingu, en vinur er til sem stendur nær en bróðir."</w:t>
      </w:r>
    </w:p>
    <w:p/>
    <w:p>
      <w:r xmlns:w="http://schemas.openxmlformats.org/wordprocessingml/2006/main">
        <w:t xml:space="preserve">2. Rómverjabréfið 12:10: "Verið trúir hver öðrum í kærleika. Heiðrum hver annan umfram sjálfan sig."</w:t>
      </w:r>
    </w:p>
    <w:p/>
    <w:p>
      <w:r xmlns:w="http://schemas.openxmlformats.org/wordprocessingml/2006/main">
        <w:t xml:space="preserve">Fyrri Kroníkubók 6:40 Míkaelsson, Baasejasonar, Malkíasonar,</w:t>
      </w:r>
    </w:p>
    <w:p/>
    <w:p>
      <w:r xmlns:w="http://schemas.openxmlformats.org/wordprocessingml/2006/main">
        <w:t xml:space="preserve">Yfirskriftin lýsir ættfræði Michaels.</w:t>
      </w:r>
    </w:p>
    <w:p/>
    <w:p>
      <w:r xmlns:w="http://schemas.openxmlformats.org/wordprocessingml/2006/main">
        <w:t xml:space="preserve">1. Guði er annt um ætterni okkar og hefur áætlun fyrir hvert og eitt okkar.</w:t>
      </w:r>
    </w:p>
    <w:p/>
    <w:p>
      <w:r xmlns:w="http://schemas.openxmlformats.org/wordprocessingml/2006/main">
        <w:t xml:space="preserve">2. Fjölskyldusaga okkar er hluti af meiri sögu Guðs.</w:t>
      </w:r>
    </w:p>
    <w:p/>
    <w:p>
      <w:r xmlns:w="http://schemas.openxmlformats.org/wordprocessingml/2006/main">
        <w:t xml:space="preserve">1. Fyrsta Mósebók 12:1-3 - Drottinn hafði sagt við Abram: Far þú frá landi þínu, fólk þitt og ætt föður þíns, til landsins sem ég mun sýna þér.</w:t>
      </w:r>
    </w:p>
    <w:p/>
    <w:p>
      <w:r xmlns:w="http://schemas.openxmlformats.org/wordprocessingml/2006/main">
        <w:t xml:space="preserve">2. Sálmur 139:13-16 - Því að þú skapaðir mitt innsta; þú hnýtir mig saman í móðurkviði. Ég lofa þig vegna þess að ég er óttalega og frábærlega skapaður.</w:t>
      </w:r>
    </w:p>
    <w:p/>
    <w:p>
      <w:r xmlns:w="http://schemas.openxmlformats.org/wordprocessingml/2006/main">
        <w:t xml:space="preserve">Fyrri Kroníkubók 6:41 Sonur Etní, sonar Sera, sonar Adaja,</w:t>
      </w:r>
    </w:p>
    <w:p/>
    <w:p>
      <w:r xmlns:w="http://schemas.openxmlformats.org/wordprocessingml/2006/main">
        <w:t xml:space="preserve">Í kaflanum er lýst ættfræði Adaja.</w:t>
      </w:r>
    </w:p>
    <w:p/>
    <w:p>
      <w:r xmlns:w="http://schemas.openxmlformats.org/wordprocessingml/2006/main">
        <w:t xml:space="preserve">1. Trúfesti Guðs í gegnum kynslóðir</w:t>
      </w:r>
    </w:p>
    <w:p/>
    <w:p>
      <w:r xmlns:w="http://schemas.openxmlformats.org/wordprocessingml/2006/main">
        <w:t xml:space="preserve">2. Áhrif forfeðra okkar</w:t>
      </w:r>
    </w:p>
    <w:p/>
    <w:p>
      <w:r xmlns:w="http://schemas.openxmlformats.org/wordprocessingml/2006/main">
        <w:t xml:space="preserve">1. Sálmur 103:17 - En frá eilífð til eilífðar er elska Drottins með þeim sem óttast hann og réttlæti hans með barnabörnum þeirra.</w:t>
      </w:r>
    </w:p>
    <w:p/>
    <w:p>
      <w:r xmlns:w="http://schemas.openxmlformats.org/wordprocessingml/2006/main">
        <w:t xml:space="preserve">2. Jósúabók 24:15 - En ef yður þykir óæskilegt að þjóna Drottni, þá veljið yður í dag, hverjum þér viljið þjóna, hvort þeir guði, sem forfeður yðar þjónuðu handan Efrat, eða guði Amoríta, sem þú ert í landi. lifandi. En ég og heimili mitt, við munum þjóna Drottni.</w:t>
      </w:r>
    </w:p>
    <w:p/>
    <w:p>
      <w:r xmlns:w="http://schemas.openxmlformats.org/wordprocessingml/2006/main">
        <w:t xml:space="preserve">Fyrri Kroníkubók 6:42 Etansson, Simmasonar, Símeísonar,</w:t>
      </w:r>
    </w:p>
    <w:p/>
    <w:p>
      <w:r xmlns:w="http://schemas.openxmlformats.org/wordprocessingml/2006/main">
        <w:t xml:space="preserve">Í kaflanum kemur fram að Ethan sé sonur Simma, sem er sonur Símeí.</w:t>
      </w:r>
    </w:p>
    <w:p/>
    <w:p>
      <w:r xmlns:w="http://schemas.openxmlformats.org/wordprocessingml/2006/main">
        <w:t xml:space="preserve">1. Mikilvægi arfleifðar í lífi okkar</w:t>
      </w:r>
    </w:p>
    <w:p/>
    <w:p>
      <w:r xmlns:w="http://schemas.openxmlformats.org/wordprocessingml/2006/main">
        <w:t xml:space="preserve">2. Trúfesti Guðs í kynslóðum</w:t>
      </w:r>
    </w:p>
    <w:p/>
    <w:p>
      <w:r xmlns:w="http://schemas.openxmlformats.org/wordprocessingml/2006/main">
        <w:t xml:space="preserve">1. 1. Kroníkubók 6:42</w:t>
      </w:r>
    </w:p>
    <w:p/>
    <w:p>
      <w:r xmlns:w="http://schemas.openxmlformats.org/wordprocessingml/2006/main">
        <w:t xml:space="preserve">2. Sálmur 145:4 - Ein kynslóð mun fela annarri verk þín og kunngjöra máttarverk þín.</w:t>
      </w:r>
    </w:p>
    <w:p/>
    <w:p>
      <w:r xmlns:w="http://schemas.openxmlformats.org/wordprocessingml/2006/main">
        <w:t xml:space="preserve">Fyrri Kroníkubók 6:43 Sonur Jahat, sonar Gersoms, sonar Leví.</w:t>
      </w:r>
    </w:p>
    <w:p/>
    <w:p>
      <w:r xmlns:w="http://schemas.openxmlformats.org/wordprocessingml/2006/main">
        <w:t xml:space="preserve">Þessi texti úr 1. Kroníkubók 6:43 lýsir ætterni frá Leví niður til Jahat.</w:t>
      </w:r>
    </w:p>
    <w:p/>
    <w:p>
      <w:r xmlns:w="http://schemas.openxmlformats.org/wordprocessingml/2006/main">
        <w:t xml:space="preserve">1. Mikilvægi þess að þekkja arfleifð okkar</w:t>
      </w:r>
    </w:p>
    <w:p/>
    <w:p>
      <w:r xmlns:w="http://schemas.openxmlformats.org/wordprocessingml/2006/main">
        <w:t xml:space="preserve">2. Kraftur ættar Leví</w:t>
      </w:r>
    </w:p>
    <w:p/>
    <w:p>
      <w:r xmlns:w="http://schemas.openxmlformats.org/wordprocessingml/2006/main">
        <w:t xml:space="preserve">1. Mósebók 32:26 - "Þá stóð Móse í hliði herbúðanna og sagði: "Hver er á vegum Drottins? Lát hann koma til mín. Og allir Levísynir söfnuðust til hans."</w:t>
      </w:r>
    </w:p>
    <w:p/>
    <w:p>
      <w:r xmlns:w="http://schemas.openxmlformats.org/wordprocessingml/2006/main">
        <w:t xml:space="preserve">2. Jósúabók 21:1-2 - „Þá gengu ætthöfðingjar levítanna til Eleasar prests og Jósúa Núnssonar og feðrahöfðingja ættkvísla Ísraelsmanna. Og þeir töluðu við þá í Síló í Kanaanlandi og sögðu: "Drottinn bauð fyrir Móse að gefa oss borgir til að búa í og beitilandið þar til handa fénaði okkar."</w:t>
      </w:r>
    </w:p>
    <w:p/>
    <w:p>
      <w:r xmlns:w="http://schemas.openxmlformats.org/wordprocessingml/2006/main">
        <w:t xml:space="preserve">Fyrri Kroníkubók 6:44 Og bræður þeirra, synir Merarí, stóðu til vinstri handar: Etan, sonur Kísí, sonar Abdí, sonar Mallúk,</w:t>
      </w:r>
    </w:p>
    <w:p/>
    <w:p>
      <w:r xmlns:w="http://schemas.openxmlformats.org/wordprocessingml/2006/main">
        <w:t xml:space="preserve">Merarí ætt levítanna var skipað að standa vinstra megin við altarið og var undir forystu Etan, sonar Kishi, sonar Abdi, sonar Malluks.</w:t>
      </w:r>
    </w:p>
    <w:p/>
    <w:p>
      <w:r xmlns:w="http://schemas.openxmlformats.org/wordprocessingml/2006/main">
        <w:t xml:space="preserve">1. Mikilvægi þess að viðurkenna og uppfylla köllun okkar í Guðsríki.</w:t>
      </w:r>
    </w:p>
    <w:p/>
    <w:p>
      <w:r xmlns:w="http://schemas.openxmlformats.org/wordprocessingml/2006/main">
        <w:t xml:space="preserve">2. Þjónum Drottni trúfastlega þrátt fyrir krefjandi aðstæður.</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1. Korintubréf 15:58 - Þess vegna, mínir ástkæru bræður, verið staðfastir, óhagganlegir, ætíð ríkulegir í verki Drottins, vitandi að erfiði yðar er ekki til einskis í Drottni.</w:t>
      </w:r>
    </w:p>
    <w:p/>
    <w:p>
      <w:r xmlns:w="http://schemas.openxmlformats.org/wordprocessingml/2006/main">
        <w:t xml:space="preserve">Fyrri Kroníkubók 6:45 Sonur Hasabja, sonar Amasía, sonar Hilkía,</w:t>
      </w:r>
    </w:p>
    <w:p/>
    <w:p>
      <w:r xmlns:w="http://schemas.openxmlformats.org/wordprocessingml/2006/main">
        <w:t xml:space="preserve">Þessi ritningarstaður talar um ættir Hilkía.</w:t>
      </w:r>
    </w:p>
    <w:p/>
    <w:p>
      <w:r xmlns:w="http://schemas.openxmlformats.org/wordprocessingml/2006/main">
        <w:t xml:space="preserve">1. "Trúfastur ætterni Guðs: Uppgötvum stað okkar í sögu Guðs"</w:t>
      </w:r>
    </w:p>
    <w:p/>
    <w:p>
      <w:r xmlns:w="http://schemas.openxmlformats.org/wordprocessingml/2006/main">
        <w:t xml:space="preserve">2. "Arfleifð trúarinnar: Að halda áfram fjölskyldulínunni"</w:t>
      </w:r>
    </w:p>
    <w:p/>
    <w:p>
      <w:r xmlns:w="http://schemas.openxmlformats.org/wordprocessingml/2006/main">
        <w:t xml:space="preserve">1. Matteus 1:1-17 - Ættfræði Jesú</w:t>
      </w:r>
    </w:p>
    <w:p/>
    <w:p>
      <w:r xmlns:w="http://schemas.openxmlformats.org/wordprocessingml/2006/main">
        <w:t xml:space="preserve">2. Hebreabréfið 11:8-16 - Trú Abrahams og Söru.</w:t>
      </w:r>
    </w:p>
    <w:p/>
    <w:p>
      <w:r xmlns:w="http://schemas.openxmlformats.org/wordprocessingml/2006/main">
        <w:t xml:space="preserve">Fyrri Kroníkubók 6:46 sonur Amsí, sonar Baní, sonar Shamers,</w:t>
      </w:r>
    </w:p>
    <w:p/>
    <w:p>
      <w:r xmlns:w="http://schemas.openxmlformats.org/wordprocessingml/2006/main">
        <w:t xml:space="preserve">Ritið fjallar um ættartölu eins af levítunum.</w:t>
      </w:r>
    </w:p>
    <w:p/>
    <w:p>
      <w:r xmlns:w="http://schemas.openxmlformats.org/wordprocessingml/2006/main">
        <w:t xml:space="preserve">1. Við eigum öll ríkan arfleifð og við ættum að vera þakklát fyrir fjölskyldusögu okkar.</w:t>
      </w:r>
    </w:p>
    <w:p/>
    <w:p>
      <w:r xmlns:w="http://schemas.openxmlformats.org/wordprocessingml/2006/main">
        <w:t xml:space="preserve">2. Guði er annt um öll smáatriði lífs okkar, jafnvel forfeður okkar og ætterni.</w:t>
      </w:r>
    </w:p>
    <w:p/>
    <w:p>
      <w:r xmlns:w="http://schemas.openxmlformats.org/wordprocessingml/2006/main">
        <w:t xml:space="preserve">1. Matteusarguðspjall 1:2-6 - Ættfræði Jesú Krists</w:t>
      </w:r>
    </w:p>
    <w:p/>
    <w:p>
      <w:r xmlns:w="http://schemas.openxmlformats.org/wordprocessingml/2006/main">
        <w:t xml:space="preserve">2. Rómverjabréfið 11:28-29 - Forþekking og miskunn Guðs fyrir útvöldu fólki sínu.</w:t>
      </w:r>
    </w:p>
    <w:p/>
    <w:p>
      <w:r xmlns:w="http://schemas.openxmlformats.org/wordprocessingml/2006/main">
        <w:t xml:space="preserve">Fyrri Kroníkubók 6:47 Sonur Mahlí, sonar Músí, sonar Merarí, sonar Leví.</w:t>
      </w:r>
    </w:p>
    <w:p/>
    <w:p>
      <w:r xmlns:w="http://schemas.openxmlformats.org/wordprocessingml/2006/main">
        <w:t xml:space="preserve">Sonur Leví er Mahli, sonur Músí, og sonur Merarí.</w:t>
      </w:r>
    </w:p>
    <w:p/>
    <w:p>
      <w:r xmlns:w="http://schemas.openxmlformats.org/wordprocessingml/2006/main">
        <w:t xml:space="preserve">1. Kraftur forfeðra okkar: Að skoða arfleifð Levi</w:t>
      </w:r>
    </w:p>
    <w:p/>
    <w:p>
      <w:r xmlns:w="http://schemas.openxmlformats.org/wordprocessingml/2006/main">
        <w:t xml:space="preserve">2. Óbilandi trúfesti Guðs: Að feta í fótspor Merari</w:t>
      </w:r>
    </w:p>
    <w:p/>
    <w:p>
      <w:r xmlns:w="http://schemas.openxmlformats.org/wordprocessingml/2006/main">
        <w:t xml:space="preserve">1. Mósebók 6:16-20; Samhengi: Loforð Guðs um að gera afkomendur Leví í prestsætt</w:t>
      </w:r>
    </w:p>
    <w:p/>
    <w:p>
      <w:r xmlns:w="http://schemas.openxmlformats.org/wordprocessingml/2006/main">
        <w:t xml:space="preserve">2. 4. Mósebók 3:12-16; Samhengi: Boð Guðs til Móse um að skipa Meraríta í þjónustu tjaldbúðarinnar</w:t>
      </w:r>
    </w:p>
    <w:p/>
    <w:p>
      <w:r xmlns:w="http://schemas.openxmlformats.org/wordprocessingml/2006/main">
        <w:t xml:space="preserve">Fyrri Kroníkubók 6:48 Og bræður þeirra, levítarnir, voru settir til hvers konar þjónustu við tjaldbúð Guðs húss.</w:t>
      </w:r>
    </w:p>
    <w:p/>
    <w:p>
      <w:r xmlns:w="http://schemas.openxmlformats.org/wordprocessingml/2006/main">
        <w:t xml:space="preserve">Levítarnir voru útnefndir til að þjóna tjaldbúð Guðs húss.</w:t>
      </w:r>
    </w:p>
    <w:p/>
    <w:p>
      <w:r xmlns:w="http://schemas.openxmlformats.org/wordprocessingml/2006/main">
        <w:t xml:space="preserve">1. Kraftur þjónustunnar: Hvernig að gera fyrir Guð færir okkur nær honum</w:t>
      </w:r>
    </w:p>
    <w:p/>
    <w:p>
      <w:r xmlns:w="http://schemas.openxmlformats.org/wordprocessingml/2006/main">
        <w:t xml:space="preserve">2. Köllunin til að þjóna: Dæmi levítanna um trúa vígslu</w:t>
      </w:r>
    </w:p>
    <w:p/>
    <w:p>
      <w:r xmlns:w="http://schemas.openxmlformats.org/wordprocessingml/2006/main">
        <w:t xml:space="preserve">1. Filippíbréfið 2:7-8 - en gjörði sig að engu, tók á sig mynd þjóns, fæddur í líkingu manna. Og þar sem hann fannst í mannsmynd, auðmýkti hann sjálfan sig með því að verða hlýðinn allt til dauða, jafnvel dauða á krossi.</w:t>
      </w:r>
    </w:p>
    <w:p/>
    <w:p>
      <w:r xmlns:w="http://schemas.openxmlformats.org/wordprocessingml/2006/main">
        <w:t xml:space="preserve">2. Hebreabréfið 12:28 - Þess vegna skulum við vera þakklát fyrir að hafa hlotið ríki sem ekki verður hrist, og þannig skulum við bjóða Guði þóknanlega tilbeiðslu, með lotningu og lotningu.</w:t>
      </w:r>
    </w:p>
    <w:p/>
    <w:p>
      <w:r xmlns:w="http://schemas.openxmlformats.org/wordprocessingml/2006/main">
        <w:t xml:space="preserve">Fyrri Kroníkubók 6:49 En Aron og synir hans fórnuðu á brennifórnaraltarinu og á reykelsisaltarinu, og þeir voru settir til allra verka á hinum allra helgasta stað og til að friðþægja fyrir Ísrael, eftir því sem allir. sem Móse þjónn Guðs hafði boðið.</w:t>
      </w:r>
    </w:p>
    <w:p/>
    <w:p>
      <w:r xmlns:w="http://schemas.openxmlformats.org/wordprocessingml/2006/main">
        <w:t xml:space="preserve">Aron og synir hans voru settir til að færa brennifórnir og reykelsi á altarinu og til að friðþægja fyrir Ísrael samkvæmt boði Móse.</w:t>
      </w:r>
    </w:p>
    <w:p/>
    <w:p>
      <w:r xmlns:w="http://schemas.openxmlformats.org/wordprocessingml/2006/main">
        <w:t xml:space="preserve">1. Að læra að fylgja boðorðum Guðs af trúmennsku</w:t>
      </w:r>
    </w:p>
    <w:p/>
    <w:p>
      <w:r xmlns:w="http://schemas.openxmlformats.org/wordprocessingml/2006/main">
        <w:t xml:space="preserve">2. Kraftur friðþægingar</w:t>
      </w:r>
    </w:p>
    <w:p/>
    <w:p>
      <w:r xmlns:w="http://schemas.openxmlformats.org/wordprocessingml/2006/main">
        <w:t xml:space="preserve">1. Jesaja 53:11 - Hann mun sjá af erfiðleikum sálar sinnar og mettast. því að hann skal bera misgjörðir þeirra.</w:t>
      </w:r>
    </w:p>
    <w:p/>
    <w:p>
      <w:r xmlns:w="http://schemas.openxmlformats.org/wordprocessingml/2006/main">
        <w:t xml:space="preserve">2. Hebreabréfið 9:22 - Og nánast allt er hreinsað með blóði samkvæmt lögmálinu; og án blóðsúthellingar er engin fyrirgefning.</w:t>
      </w:r>
    </w:p>
    <w:p/>
    <w:p>
      <w:r xmlns:w="http://schemas.openxmlformats.org/wordprocessingml/2006/main">
        <w:t xml:space="preserve">Fyrri Kroníkubók 6:50 Og þessir eru synir Arons; Eleasar sonur hans, Pínehas sonur hans, Abísúa sonur hans,</w:t>
      </w:r>
    </w:p>
    <w:p/>
    <w:p>
      <w:r xmlns:w="http://schemas.openxmlformats.org/wordprocessingml/2006/main">
        <w:t xml:space="preserve">Þessi texti lýsir fjórum sonum Arons og fæðingarröð þeirra.</w:t>
      </w:r>
    </w:p>
    <w:p/>
    <w:p>
      <w:r xmlns:w="http://schemas.openxmlformats.org/wordprocessingml/2006/main">
        <w:t xml:space="preserve">1. Mikilvægi þess að heiðra forfeður okkar og læra af fordæmi þeirra.</w:t>
      </w:r>
    </w:p>
    <w:p/>
    <w:p>
      <w:r xmlns:w="http://schemas.openxmlformats.org/wordprocessingml/2006/main">
        <w:t xml:space="preserve">2. Fegurð fjölskyldutengsla og mikilvægi þess að fagna þeim.</w:t>
      </w:r>
    </w:p>
    <w:p/>
    <w:p>
      <w:r xmlns:w="http://schemas.openxmlformats.org/wordprocessingml/2006/main">
        <w:t xml:space="preserve">1. Jósúabók 24:15 - En ég og heimili mitt, við munum þjóna Drottni.</w:t>
      </w:r>
    </w:p>
    <w:p/>
    <w:p>
      <w:r xmlns:w="http://schemas.openxmlformats.org/wordprocessingml/2006/main">
        <w:t xml:space="preserve">2. Rómverjabréfið 12:10 - Verið helguð hvert öðru í kærleika. Heiðra hver annan umfram sjálfan þig.</w:t>
      </w:r>
    </w:p>
    <w:p/>
    <w:p>
      <w:r xmlns:w="http://schemas.openxmlformats.org/wordprocessingml/2006/main">
        <w:t xml:space="preserve">Fyrri Kroníkubók 6:51 Búkki sonur hans, Ússí sonur hans, Seraja sonur hans,</w:t>
      </w:r>
    </w:p>
    <w:p/>
    <w:p>
      <w:r xmlns:w="http://schemas.openxmlformats.org/wordprocessingml/2006/main">
        <w:t xml:space="preserve">Í kaflanum er lýst ættartölu frá Bukki til Serahja.</w:t>
      </w:r>
    </w:p>
    <w:p/>
    <w:p>
      <w:r xmlns:w="http://schemas.openxmlformats.org/wordprocessingml/2006/main">
        <w:t xml:space="preserve">1. Hvernig sjálfsmynd okkar er skilgreind af uppruna okkar.</w:t>
      </w:r>
    </w:p>
    <w:p/>
    <w:p>
      <w:r xmlns:w="http://schemas.openxmlformats.org/wordprocessingml/2006/main">
        <w:t xml:space="preserve">2. Mikilvægi þess að fjárfesta í fjölskylduarfleifð okkar.</w:t>
      </w:r>
    </w:p>
    <w:p/>
    <w:p>
      <w:r xmlns:w="http://schemas.openxmlformats.org/wordprocessingml/2006/main">
        <w:t xml:space="preserve">1. Mósebók 4:9 - Gættu þess aðeins og varðveittu sál þína vandlega, svo að þú gleymir ekki því, sem augu þín hafa séð, og að það fari ekki frá hjarta þínu alla ævidaga þína. Gerðu þá kunnugt fyrir börnum þínum og börnum þínum -</w:t>
      </w:r>
    </w:p>
    <w:p/>
    <w:p>
      <w:r xmlns:w="http://schemas.openxmlformats.org/wordprocessingml/2006/main">
        <w:t xml:space="preserve">2. Sálmur 103:17-18 - En frá eilífð til eilífðar er kærleikur Drottins með þeim sem óttast hann og réttlæti hans við barnabörn þeirra með þeim sem halda sáttmála hans og muna að hlýða fyrirmælum hans.</w:t>
      </w:r>
    </w:p>
    <w:p/>
    <w:p>
      <w:r xmlns:w="http://schemas.openxmlformats.org/wordprocessingml/2006/main">
        <w:t xml:space="preserve">Fyrri Kroníkubók 6:52 Merajót sonur hans, Amarja sonur hans, Akítúb sonur hans,</w:t>
      </w:r>
    </w:p>
    <w:p/>
    <w:p>
      <w:r xmlns:w="http://schemas.openxmlformats.org/wordprocessingml/2006/main">
        <w:t xml:space="preserve">Þessi leið lýsir ættfræðilínu fjölskyldu Meraioth, með föður-son samböndum Meraioth-Amariah-Ahitub.</w:t>
      </w:r>
    </w:p>
    <w:p/>
    <w:p>
      <w:r xmlns:w="http://schemas.openxmlformats.org/wordprocessingml/2006/main">
        <w:t xml:space="preserve">1. Guð er fullkominn veitandi öryggi og vernd, eins og sést í ætterni fjölskyldu Meraioth.</w:t>
      </w:r>
    </w:p>
    <w:p/>
    <w:p>
      <w:r xmlns:w="http://schemas.openxmlformats.org/wordprocessingml/2006/main">
        <w:t xml:space="preserve">2. Arfleifð fjölskyldu er órjúfanlegur hluti af sjálfsmynd hennar og ber að fagna og minnast.</w:t>
      </w:r>
    </w:p>
    <w:p/>
    <w:p>
      <w:r xmlns:w="http://schemas.openxmlformats.org/wordprocessingml/2006/main">
        <w:t xml:space="preserve">1. Sálmur 127:3-5 "Sjá, börn eru arfleifð frá Drottni, ávöxtur móðurkviðar laun. Eins og örvar í hendi kappans eru börn æsku manns. Sæll er sá maður sem fyllir örvar sinn. með þeim! Hann skal ekki verða til skammar, þegar hann talar við óvini sína í hliðinu."</w:t>
      </w:r>
    </w:p>
    <w:p/>
    <w:p>
      <w:r xmlns:w="http://schemas.openxmlformats.org/wordprocessingml/2006/main">
        <w:t xml:space="preserve">2. Matteusarguðspjall 19:4-6 "Hann svaraði: "Hafið þér ekki lesið, að hann, sem skapaði þau frá upphafi, gerði þau karl og konu og sagði: Fyrir því skal maður yfirgefa föður sinn og móður og halda fast við konu sína, og þetta tvennt mun verða eitt hold?“ Þeir eru því ekki lengur tveir heldur eitt hold.“ Það sem Guð hefur sameinað, skal ekki maður skilja.</w:t>
      </w:r>
    </w:p>
    <w:p/>
    <w:p>
      <w:r xmlns:w="http://schemas.openxmlformats.org/wordprocessingml/2006/main">
        <w:t xml:space="preserve">Fyrri Kroníkubók 6:53 Sadók sonur hans, Akímaas sonur hans.</w:t>
      </w:r>
    </w:p>
    <w:p/>
    <w:p>
      <w:r xmlns:w="http://schemas.openxmlformats.org/wordprocessingml/2006/main">
        <w:t xml:space="preserve">Þessi texti sýnir ætterni Sadóks, byrjar á Sadók sjálfum og fer síðan í gegnum son hans Ahimaaz.</w:t>
      </w:r>
    </w:p>
    <w:p/>
    <w:p>
      <w:r xmlns:w="http://schemas.openxmlformats.org/wordprocessingml/2006/main">
        <w:t xml:space="preserve">1. Hvernig ætterni okkar skilgreinir okkur: Kannaðu biblíulega þýðingu ættartrjáa.</w:t>
      </w:r>
    </w:p>
    <w:p/>
    <w:p>
      <w:r xmlns:w="http://schemas.openxmlformats.org/wordprocessingml/2006/main">
        <w:t xml:space="preserve">2. Kraftur kynslóðatrúar: Athugun á arfleifð Zadoks og Ahímaaz.</w:t>
      </w:r>
    </w:p>
    <w:p/>
    <w:p>
      <w:r xmlns:w="http://schemas.openxmlformats.org/wordprocessingml/2006/main">
        <w:t xml:space="preserve">1. Sálmur 132:12 "Ef börn þín halda sáttmála minn og vitnisburð minn, sem ég mun kenna þeim, munu börn þeirra einnig sitja í hásæti þínu að eilífu."</w:t>
      </w:r>
    </w:p>
    <w:p/>
    <w:p>
      <w:r xmlns:w="http://schemas.openxmlformats.org/wordprocessingml/2006/main">
        <w:t xml:space="preserve">2. Orðskviðirnir 22:6 "Fræðið sveininn hvernig hann á að fara, og þegar hann er gamall mun hann ekki víkja frá honum."</w:t>
      </w:r>
    </w:p>
    <w:p/>
    <w:p>
      <w:r xmlns:w="http://schemas.openxmlformats.org/wordprocessingml/2006/main">
        <w:t xml:space="preserve">Fyrri Kroníkubók 6:54 En þetta eru bústaðir þeirra í borgum þeirra í landamærum þeirra, af sonum Arons, af kynkvíslum Kahatíta, því að þeirra var hluturinn.</w:t>
      </w:r>
    </w:p>
    <w:p/>
    <w:p>
      <w:r xmlns:w="http://schemas.openxmlformats.org/wordprocessingml/2006/main">
        <w:t xml:space="preserve">Þessi texti útskýrir bústað Arons sona, af kynkvíslum Kahatíta, sem voru ákvarðaðar með hlutkesti.</w:t>
      </w:r>
    </w:p>
    <w:p/>
    <w:p>
      <w:r xmlns:w="http://schemas.openxmlformats.org/wordprocessingml/2006/main">
        <w:t xml:space="preserve">1. Fullkomin áætlun Guðs: Hvernig Guð stjórnar lífi okkar í gegnum forsjón sína</w:t>
      </w:r>
    </w:p>
    <w:p/>
    <w:p>
      <w:r xmlns:w="http://schemas.openxmlformats.org/wordprocessingml/2006/main">
        <w:t xml:space="preserve">2. Mikilvægi ríkis Guðs: Hvernig við getum lifað lífi okkar til að koma Guði til dýrðar</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Sálmur 16:5: "Drottinn er minn útvaldi hlutur og bikar, þú átt hlut minn."</w:t>
      </w:r>
    </w:p>
    <w:p/>
    <w:p>
      <w:r xmlns:w="http://schemas.openxmlformats.org/wordprocessingml/2006/main">
        <w:t xml:space="preserve">Fyrri Kroníkubók 6:55 Og þeir gáfu þeim Hebron í Júdalandi og beitilandið umhverfis það.</w:t>
      </w:r>
    </w:p>
    <w:p/>
    <w:p>
      <w:r xmlns:w="http://schemas.openxmlformats.org/wordprocessingml/2006/main">
        <w:t xml:space="preserve">Ísraelsmenn fengu borgina Hebron í Júdalandi ásamt svæðum í kring.</w:t>
      </w:r>
    </w:p>
    <w:p/>
    <w:p>
      <w:r xmlns:w="http://schemas.openxmlformats.org/wordprocessingml/2006/main">
        <w:t xml:space="preserve">1. Hvernig Guð gefur okkur rausnarlega</w:t>
      </w:r>
    </w:p>
    <w:p/>
    <w:p>
      <w:r xmlns:w="http://schemas.openxmlformats.org/wordprocessingml/2006/main">
        <w:t xml:space="preserve">2. Gleðjist yfir því sem Guð hefur gefið</w:t>
      </w:r>
    </w:p>
    <w:p/>
    <w:p>
      <w:r xmlns:w="http://schemas.openxmlformats.org/wordprocessingml/2006/main">
        <w:t xml:space="preserve">1. Efesusbréfið 3:20 - En þeim sem er fær um að gera miklu meira en allt sem við biðjum eða hugsum, samkvæmt kraftinum sem innra með okkur er.</w:t>
      </w:r>
    </w:p>
    <w:p/>
    <w:p>
      <w:r xmlns:w="http://schemas.openxmlformats.org/wordprocessingml/2006/main">
        <w:t xml:space="preserve">2. Filippíbréfið 4:4-7 - Gleðjist ávallt í Drottni; aftur segi ég: Verið glaðir. Láttu skynsemi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Fyrri Kroníkubók 6:56 En akra borgarinnar og þorpin hennar gáfu þeir Kaleb Jefúnnessyni.</w:t>
      </w:r>
    </w:p>
    <w:p/>
    <w:p>
      <w:r xmlns:w="http://schemas.openxmlformats.org/wordprocessingml/2006/main">
        <w:t xml:space="preserve">Kaleb Jefúnneson fékk akra borgarinnar og þorp hennar.</w:t>
      </w:r>
    </w:p>
    <w:p/>
    <w:p>
      <w:r xmlns:w="http://schemas.openxmlformats.org/wordprocessingml/2006/main">
        <w:t xml:space="preserve">1. Trúfesti Guðs við fyrirheit sín.</w:t>
      </w:r>
    </w:p>
    <w:p/>
    <w:p>
      <w:r xmlns:w="http://schemas.openxmlformats.org/wordprocessingml/2006/main">
        <w:t xml:space="preserve">2. Ráðsmennska og þökk fyrir það sem okkur hefur verið gefið.</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1 Þessaloníkubréf 5:18 - Þakkið undir öllum kringumstæðum; því að þetta er vilji Guðs með yður í Kristi Jesú.</w:t>
      </w:r>
    </w:p>
    <w:p/>
    <w:p>
      <w:r xmlns:w="http://schemas.openxmlformats.org/wordprocessingml/2006/main">
        <w:t xml:space="preserve">Fyrri Kroníkubók 6:57 Og sonum Arons gáfu þeir Júdaborgir, það er Hebron, griðaborgina, og Líbna og beitilandið, er að henni lá, og Jattir og Estemóa og beitilandið, er að henni lá,</w:t>
      </w:r>
    </w:p>
    <w:p/>
    <w:p>
      <w:r xmlns:w="http://schemas.openxmlformats.org/wordprocessingml/2006/main">
        <w:t xml:space="preserve">Synir Arons fengu borgir Júda, þar á meðal Hebron, Líbna, Jattir og Estemóa.</w:t>
      </w:r>
    </w:p>
    <w:p/>
    <w:p>
      <w:r xmlns:w="http://schemas.openxmlformats.org/wordprocessingml/2006/main">
        <w:t xml:space="preserve">1. Hvernig hægt er að sjá trúfesti Guðs í fyrirmælum hans</w:t>
      </w:r>
    </w:p>
    <w:p/>
    <w:p>
      <w:r xmlns:w="http://schemas.openxmlformats.org/wordprocessingml/2006/main">
        <w:t xml:space="preserve">2. Blessunin að búa í griðaborg</w:t>
      </w:r>
    </w:p>
    <w:p/>
    <w:p>
      <w:r xmlns:w="http://schemas.openxmlformats.org/wordprocessingml/2006/main">
        <w:t xml:space="preserve">1. Mósebók 19:1-10 - Ákvæði um griðaborg</w:t>
      </w:r>
    </w:p>
    <w:p/>
    <w:p>
      <w:r xmlns:w="http://schemas.openxmlformats.org/wordprocessingml/2006/main">
        <w:t xml:space="preserve">2. Sálmur 37:3-5 - Að treysta Guði fyrir útbúnað og vernd</w:t>
      </w:r>
    </w:p>
    <w:p/>
    <w:p>
      <w:r xmlns:w="http://schemas.openxmlformats.org/wordprocessingml/2006/main">
        <w:t xml:space="preserve">Fyrri Kroníkubók 6:58 Og Hilen og beitilandið, er að henni lá, Debir og beitilandið, er að henni lá,</w:t>
      </w:r>
    </w:p>
    <w:p/>
    <w:p>
      <w:r xmlns:w="http://schemas.openxmlformats.org/wordprocessingml/2006/main">
        <w:t xml:space="preserve">Í kaflanum er minnst á tvo bæi í Júdahéraði, Hilen og Debir, og úthverfi þeirra.</w:t>
      </w:r>
    </w:p>
    <w:p/>
    <w:p>
      <w:r xmlns:w="http://schemas.openxmlformats.org/wordprocessingml/2006/main">
        <w:t xml:space="preserve">1. Mikilvægi stað í trú</w:t>
      </w:r>
    </w:p>
    <w:p/>
    <w:p>
      <w:r xmlns:w="http://schemas.openxmlformats.org/wordprocessingml/2006/main">
        <w:t xml:space="preserve">2. Að byggja upp sterkt samfélag með trú</w:t>
      </w:r>
    </w:p>
    <w:p/>
    <w:p>
      <w:r xmlns:w="http://schemas.openxmlformats.org/wordprocessingml/2006/main">
        <w:t xml:space="preserve">1. Jeremía 29:4-7, Svo segir Drottinn allsherjar, Ísraels Guð, við alla þá herleiddu, sem ég sendi í útlegð frá Jerúsalem til Babýlon: Byggið hús og búið í þeim. gróðursetja garða og borða afurðir þeirra. Taktu þér konur og eignast syni og dætur; Takið konur handa sonum yðar og giftið dætur yðar, svo að þær megi fæða sonu og dætur. margfaldast þar, og ekki minnka. En leitið velferðar borgarinnar, þar sem ég sendi ykkur í útlegð, og biðjið til Drottins fyrir hennar hönd, því að í velferð hennar munuð þið finna velferð ykkar.</w:t>
      </w:r>
    </w:p>
    <w:p/>
    <w:p>
      <w:r xmlns:w="http://schemas.openxmlformats.org/wordprocessingml/2006/main">
        <w:t xml:space="preserve">2. Rómverjabréfið 12:13, Stuðla að þörfum hinna heilögu og leitast við að sýna gestrisni.</w:t>
      </w:r>
    </w:p>
    <w:p/>
    <w:p>
      <w:r xmlns:w="http://schemas.openxmlformats.org/wordprocessingml/2006/main">
        <w:t xml:space="preserve">Fyrri Kroníkubók 6:59 Og Asan og beitilandið, er að henni lá, og Betsemes og beitilandið, er að henni lá.</w:t>
      </w:r>
    </w:p>
    <w:p/>
    <w:p>
      <w:r xmlns:w="http://schemas.openxmlformats.org/wordprocessingml/2006/main">
        <w:t xml:space="preserve">Í þessum kafla er minnst á tvo bæi og nágrenni þeirra.</w:t>
      </w:r>
    </w:p>
    <w:p/>
    <w:p>
      <w:r xmlns:w="http://schemas.openxmlformats.org/wordprocessingml/2006/main">
        <w:t xml:space="preserve">1. "Að lifa í allsnægtum Guðs: Blessun Asans og Betsemes"</w:t>
      </w:r>
    </w:p>
    <w:p/>
    <w:p>
      <w:r xmlns:w="http://schemas.openxmlformats.org/wordprocessingml/2006/main">
        <w:t xml:space="preserve">2. "Fegurð sköpunar Guðs: Borgirnar Asan og Betsemes"</w:t>
      </w:r>
    </w:p>
    <w:p/>
    <w:p>
      <w:r xmlns:w="http://schemas.openxmlformats.org/wordprocessingml/2006/main">
        <w:t xml:space="preserve">1. Sálmur 37:3-5 "Treystu Drottni og gjör gott, svo munt þú búa í landinu, og sannarlega munt þú metast. Gleðstu líka í Drottni, og hann mun gefa þér það sem hjarta þitt girnist. . Fel Drottni vegu þína, treystu líka á hann, og hann mun koma henni í framkvæmd."</w:t>
      </w:r>
    </w:p>
    <w:p/>
    <w:p>
      <w:r xmlns:w="http://schemas.openxmlformats.org/wordprocessingml/2006/main">
        <w:t xml:space="preserve">2. Mósebók 11:11-12 „En landið, þangað sem þér farið til að taka það til eignar, er land hæða og dala og drekkur vatn af regni himinsins: land sem Drottinn Guð þinn annast: augu Drottinn Guð þinn er alltaf á því, frá ársbyrjun til ársloka."</w:t>
      </w:r>
    </w:p>
    <w:p/>
    <w:p>
      <w:r xmlns:w="http://schemas.openxmlformats.org/wordprocessingml/2006/main">
        <w:t xml:space="preserve">Fyrri Kroníkubók 6:60 Og af Benjamínsættkvísl; Geba og beitilandið, er að henni lá, og Alemet og beitilandið, er að henni lá, og Anatót og beitilandið, er að henni lá. Allar borgir þeirra, eftir ættum þeirra, voru þrettán borgir.</w:t>
      </w:r>
    </w:p>
    <w:p/>
    <w:p>
      <w:r xmlns:w="http://schemas.openxmlformats.org/wordprocessingml/2006/main">
        <w:t xml:space="preserve">Benjamínsættkvísl fékk úthlutað þrettán borgum, þar á meðal Geba, Alemet og Anatót og beitilönd þeirra.</w:t>
      </w:r>
    </w:p>
    <w:p/>
    <w:p>
      <w:r xmlns:w="http://schemas.openxmlformats.org/wordprocessingml/2006/main">
        <w:t xml:space="preserve">1. Gildi samfélags: Rannsókn á 1. Kroníkubók 6:60</w:t>
      </w:r>
    </w:p>
    <w:p/>
    <w:p>
      <w:r xmlns:w="http://schemas.openxmlformats.org/wordprocessingml/2006/main">
        <w:t xml:space="preserve">2. Kraftur einingarinnar: Lærdómur frá ættkvísl Benjamíns</w:t>
      </w:r>
    </w:p>
    <w:p/>
    <w:p>
      <w:r xmlns:w="http://schemas.openxmlformats.org/wordprocessingml/2006/main">
        <w:t xml:space="preserve">1. Jósúabók 18:24-28 - Lýsir ferlinu við að úthluta landi til ættkvísla Ísraels</w:t>
      </w:r>
    </w:p>
    <w:p/>
    <w:p>
      <w:r xmlns:w="http://schemas.openxmlformats.org/wordprocessingml/2006/main">
        <w:t xml:space="preserve">2. Sálmur 133 - Lýsir gildi einingar innan fjölskyldu Guðs</w:t>
      </w:r>
    </w:p>
    <w:p/>
    <w:p>
      <w:r xmlns:w="http://schemas.openxmlformats.org/wordprocessingml/2006/main">
        <w:t xml:space="preserve">Fyrri Kroníkubók 6:61 Og sonum Kahats, sem eftir voru af ætt þeirrar ættkvíslar, voru gefnar borgir af hálfri ættkvísl, það er af hálfri ættkvísl Manasse, með hlutkesti, tíu borgir.</w:t>
      </w:r>
    </w:p>
    <w:p/>
    <w:p>
      <w:r xmlns:w="http://schemas.openxmlformats.org/wordprocessingml/2006/main">
        <w:t xml:space="preserve">Þeir sem eftir voru af Kahat-ættinni fengu tíu borgir af hálfri ættkvísl Manasse með hlutkesti.</w:t>
      </w:r>
    </w:p>
    <w:p/>
    <w:p>
      <w:r xmlns:w="http://schemas.openxmlformats.org/wordprocessingml/2006/main">
        <w:t xml:space="preserve">1. Trúfesti Guðs við að sjá fyrir fólki sínu</w:t>
      </w:r>
    </w:p>
    <w:p/>
    <w:p>
      <w:r xmlns:w="http://schemas.openxmlformats.org/wordprocessingml/2006/main">
        <w:t xml:space="preserve">2. Fullveldi Guðs við úthlutun auðlinda</w:t>
      </w:r>
    </w:p>
    <w:p/>
    <w:p>
      <w:r xmlns:w="http://schemas.openxmlformats.org/wordprocessingml/2006/main">
        <w:t xml:space="preserve">1. Sálmur 16:5-6 - Drottinn, þú ert hlutur minn og bikar minn; það ert þú sem heldur uppi hlutskipti mínu. Mín landamerki umlykja notalegt land; reyndar hef ég góðan arfleifð.</w:t>
      </w:r>
    </w:p>
    <w:p/>
    <w:p>
      <w:r xmlns:w="http://schemas.openxmlformats.org/wordprocessingml/2006/main">
        <w:t xml:space="preserve">2. Matteusarguðspjall 25:14-30 - Því að það mun vera eins og maður á ferð, sem kallaði á þjóna sína og fól þeim eignir sínar. Einum gaf hann fimm talentur, öðrum tvær, öðrum eina, hverjum eftir getu. Svo fór hann burt.</w:t>
      </w:r>
    </w:p>
    <w:p/>
    <w:p>
      <w:r xmlns:w="http://schemas.openxmlformats.org/wordprocessingml/2006/main">
        <w:t xml:space="preserve">Fyrri Kroníkubók 6:62 Og sonum Gersoms, eftir ættum þeirra, af ættkvísl Íssaskars, af ættkvísl Assers, af ættkvísl Naftalí og af ættkvísl Manasse í Basan, þrettán borgir.</w:t>
      </w:r>
    </w:p>
    <w:p/>
    <w:p>
      <w:r xmlns:w="http://schemas.openxmlformats.org/wordprocessingml/2006/main">
        <w:t xml:space="preserve">Synir Gersoms fengu þrettán borgir sem skiptar voru á ættir þeirra af ættkvíslum Íssakars, Assers, Naftalí og Manasse í Basan.</w:t>
      </w:r>
    </w:p>
    <w:p/>
    <w:p>
      <w:r xmlns:w="http://schemas.openxmlformats.org/wordprocessingml/2006/main">
        <w:t xml:space="preserve">1. Fyrirsjá Guðs - Hvernig Guð veitir börnum sínum auðlindir og vernd.</w:t>
      </w:r>
    </w:p>
    <w:p/>
    <w:p>
      <w:r xmlns:w="http://schemas.openxmlformats.org/wordprocessingml/2006/main">
        <w:t xml:space="preserve">2. Eining í fjölbreytileika - Hvernig Guð færir einingu út úr fjölbreyttum bakgrunni og menningu.</w:t>
      </w:r>
    </w:p>
    <w:p/>
    <w:p>
      <w:r xmlns:w="http://schemas.openxmlformats.org/wordprocessingml/2006/main">
        <w:t xml:space="preserve">1. Postulasagan 4:32-35 - Allir trúaðir deildu eignum sínum og lifðu sem einn.</w:t>
      </w:r>
    </w:p>
    <w:p/>
    <w:p>
      <w:r xmlns:w="http://schemas.openxmlformats.org/wordprocessingml/2006/main">
        <w:t xml:space="preserve">2. Efesusbréfið 4:3-6 - Hvernig ætti kirkjan að vera sameinuð þrátt fyrir skiptar skoðanir.</w:t>
      </w:r>
    </w:p>
    <w:p/>
    <w:p>
      <w:r xmlns:w="http://schemas.openxmlformats.org/wordprocessingml/2006/main">
        <w:t xml:space="preserve">Fyrri Kroníkubók 6:63 Merarí sonum voru gefnar með hlutkesti, eftir ættum þeirra, af ættkvísl Rúbens, af ættkvísl Gaðs og af ættkvísl Sebúlons, tólf borgir.</w:t>
      </w:r>
    </w:p>
    <w:p/>
    <w:p>
      <w:r xmlns:w="http://schemas.openxmlformats.org/wordprocessingml/2006/main">
        <w:t xml:space="preserve">Tólf borgir voru gefnar með hlutkesti Merarí sonum af ættkvíslum Rúbens, Gaðs og Sebúlons.</w:t>
      </w:r>
    </w:p>
    <w:p/>
    <w:p>
      <w:r xmlns:w="http://schemas.openxmlformats.org/wordprocessingml/2006/main">
        <w:t xml:space="preserve">1. Trúmennska Guðs við fólk sitt - Hvernig Guð hefur verið trúr fólki sínu í gegnum tíðina og hvernig við getum verið honum trú.</w:t>
      </w:r>
    </w:p>
    <w:p/>
    <w:p>
      <w:r xmlns:w="http://schemas.openxmlformats.org/wordprocessingml/2006/main">
        <w:t xml:space="preserve">2. Óbilandi kærleikur Guðs - Hugleiðing um skilyrðislausan kærleika Guðs til okkar og hvernig við getum sýnt náunga okkar kærleika.</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4:2 - Vertu algjörlega auðmjúkur og mildur; verið þolinmóð, umbera hvert annað í kærleika.</w:t>
      </w:r>
    </w:p>
    <w:p/>
    <w:p>
      <w:r xmlns:w="http://schemas.openxmlformats.org/wordprocessingml/2006/main">
        <w:t xml:space="preserve">Fyrri Kroníkubók 6:64 Og Ísraelsmenn gáfu levítunum þessar borgir og beitilandið, er að henni lá.</w:t>
      </w:r>
    </w:p>
    <w:p/>
    <w:p>
      <w:r xmlns:w="http://schemas.openxmlformats.org/wordprocessingml/2006/main">
        <w:t xml:space="preserve">Ísraelsmenn gáfu levítunum borgir og úthverfi til að búa í.</w:t>
      </w:r>
    </w:p>
    <w:p/>
    <w:p>
      <w:r xmlns:w="http://schemas.openxmlformats.org/wordprocessingml/2006/main">
        <w:t xml:space="preserve">1. Sannur rausn er fólginn í því að gefa það sem við eigum til nauðstaddra.</w:t>
      </w:r>
    </w:p>
    <w:p/>
    <w:p>
      <w:r xmlns:w="http://schemas.openxmlformats.org/wordprocessingml/2006/main">
        <w:t xml:space="preserve">2. Guð blessar okkur svo við getum blessað aðra.</w:t>
      </w:r>
    </w:p>
    <w:p/>
    <w:p>
      <w:r xmlns:w="http://schemas.openxmlformats.org/wordprocessingml/2006/main">
        <w:t xml:space="preserve">1. Matteusarguðspjall 10:8 "Frí hafið þér þegið, gefins."</w:t>
      </w:r>
    </w:p>
    <w:p/>
    <w:p>
      <w:r xmlns:w="http://schemas.openxmlformats.org/wordprocessingml/2006/main">
        <w:t xml:space="preserve">2. Filippíbréfið 4:19 "Og Guð minn mun fullnægja öllum þörfum yðar eftir auðæfum dýrðar sinnar í Kristi Jesú."</w:t>
      </w:r>
    </w:p>
    <w:p/>
    <w:p>
      <w:r xmlns:w="http://schemas.openxmlformats.org/wordprocessingml/2006/main">
        <w:t xml:space="preserve">Fyrri Kroníkubók 6:65 Og þeir gáfu með hlutkesti af ættkvísl Júda sona og af ættkvísl Símeons sona og af kynkvísl Benjamíns sona þessar borgir, sem kallaðar eru eftir nöfnum.</w:t>
      </w:r>
    </w:p>
    <w:p/>
    <w:p>
      <w:r xmlns:w="http://schemas.openxmlformats.org/wordprocessingml/2006/main">
        <w:t xml:space="preserve">Júda synir, Símeon og Benjamín fengu borgir með hlutkesti.</w:t>
      </w:r>
    </w:p>
    <w:p/>
    <w:p>
      <w:r xmlns:w="http://schemas.openxmlformats.org/wordprocessingml/2006/main">
        <w:t xml:space="preserve">1. Guð hefur áætlun fyrir hvert og eitt okkar og stundum er það opinberað með óvæntustu leiðum.</w:t>
      </w:r>
    </w:p>
    <w:p/>
    <w:p>
      <w:r xmlns:w="http://schemas.openxmlformats.org/wordprocessingml/2006/main">
        <w:t xml:space="preserve">2. Að treysta Guði í miðri óvissu hefur í för með sér mestu blessunina.</w:t>
      </w:r>
    </w:p>
    <w:p/>
    <w:p>
      <w:r xmlns:w="http://schemas.openxmlformats.org/wordprocessingml/2006/main">
        <w:t xml:space="preserve">1. Jeremía 29:11-14 - Því að ég veit hvaða áætlanir ég hef um yður, segir Drottinn, áætlanir um velferð en ekki til ills, til að gefa yður framtíð og von.</w:t>
      </w:r>
    </w:p>
    <w:p/>
    <w:p>
      <w:r xmlns:w="http://schemas.openxmlformats.org/wordprocessingml/2006/main">
        <w:t xml:space="preserve">12 Þá munt þú ákalla mig og koma og biðja til mín, og ég mun heyra í þér. 13 Þú munt leita mín og finna mig, þegar þú leitar mín af öllu hjarta þínu.</w:t>
      </w:r>
    </w:p>
    <w:p/>
    <w:p>
      <w:r xmlns:w="http://schemas.openxmlformats.org/wordprocessingml/2006/main">
        <w:t xml:space="preserve">14 Ég mun finnast af þér, segir Drottinn, og ég mun endurheimta örlög þín og safna þér saman frá öllum þjóðum og öllum þeim stöðum, sem ég hef rekið þig á, segir Drottinn, og ég mun leiða þig aftur til þess staðar, sem Ég sendi þig í útlegð.</w:t>
      </w:r>
    </w:p>
    <w:p/>
    <w:p>
      <w:r xmlns:w="http://schemas.openxmlformats.org/wordprocessingml/2006/main">
        <w:t xml:space="preserve">2. Jakobsbréfið 1:2-5 - Teljið það alla gleði, bræður mínir, þegar þið lendið í margvíslegum prófraunum, 3 því að þið vitið að prófraun trúar ykkar leiðir til staðfestu. 4 Og lát staðfastleikann hafa fullan áhrif, svo að þú sért fullkominn og fullkominn og skortir ekkert. 5 Ef einhvern yðar skortir visku, þá biðji hann Guð, sem gefur öllum örlátlega án smánar, og honum mun hún gefast.</w:t>
      </w:r>
    </w:p>
    <w:p/>
    <w:p>
      <w:r xmlns:w="http://schemas.openxmlformats.org/wordprocessingml/2006/main">
        <w:t xml:space="preserve">Fyrri Kroníkubók 6:66 Og það sem eftir var af kynkvíslum Kahats sona áttu borgir við landsvæði þeirra af Efraímsættkvísl.</w:t>
      </w:r>
    </w:p>
    <w:p/>
    <w:p>
      <w:r xmlns:w="http://schemas.openxmlformats.org/wordprocessingml/2006/main">
        <w:t xml:space="preserve">Ættkvíslir sona Kahats fengu borgir af Efraímsættkvísl.</w:t>
      </w:r>
    </w:p>
    <w:p/>
    <w:p>
      <w:r xmlns:w="http://schemas.openxmlformats.org/wordprocessingml/2006/main">
        <w:t xml:space="preserve">1. Guð sér fyrir þörfum okkar - 1. Kroníkubók 6:66</w:t>
      </w:r>
    </w:p>
    <w:p/>
    <w:p>
      <w:r xmlns:w="http://schemas.openxmlformats.org/wordprocessingml/2006/main">
        <w:t xml:space="preserve">2. Við getum treyst því að Guð leiði okkur þangað sem hann þráir okkur - Sálmur 23:3</w:t>
      </w:r>
    </w:p>
    <w:p/>
    <w:p>
      <w:r xmlns:w="http://schemas.openxmlformats.org/wordprocessingml/2006/main">
        <w:t xml:space="preserve">1. 1. Kroníkubók 6:66</w:t>
      </w:r>
    </w:p>
    <w:p/>
    <w:p>
      <w:r xmlns:w="http://schemas.openxmlformats.org/wordprocessingml/2006/main">
        <w:t xml:space="preserve">2. Sálmur 23:3 - "Hann leiðir mig á brautum réttlætisins vegna nafns síns."</w:t>
      </w:r>
    </w:p>
    <w:p/>
    <w:p>
      <w:r xmlns:w="http://schemas.openxmlformats.org/wordprocessingml/2006/main">
        <w:t xml:space="preserve">Fyrri Kroníkubók 6:67 Og þeir gáfu þeim af griðaborgunum Síkem á Efraímfjalli og beitilandið, er að henni lá. Þeir gáfu einnig Geser og beitilandið hennar,</w:t>
      </w:r>
    </w:p>
    <w:p/>
    <w:p>
      <w:r xmlns:w="http://schemas.openxmlformats.org/wordprocessingml/2006/main">
        <w:t xml:space="preserve">Griðaborgir voru gefnar levítunum, þar á meðal Síkem á Efraímfjalli og Geser og beitilönd þeirra.</w:t>
      </w:r>
    </w:p>
    <w:p/>
    <w:p>
      <w:r xmlns:w="http://schemas.openxmlformats.org/wordprocessingml/2006/main">
        <w:t xml:space="preserve">1. Gáfa athvarfsins: Guðs fyrirvara fyrir þá sem eru í neyð</w:t>
      </w:r>
    </w:p>
    <w:p/>
    <w:p>
      <w:r xmlns:w="http://schemas.openxmlformats.org/wordprocessingml/2006/main">
        <w:t xml:space="preserve">2. Örlæti Guðs: Blessun levítanna með griðaborgum</w:t>
      </w:r>
    </w:p>
    <w:p/>
    <w:p>
      <w:r xmlns:w="http://schemas.openxmlformats.org/wordprocessingml/2006/main">
        <w:t xml:space="preserve">1. Jóhannesarguðspjall 14:27 - Friður læt ég yður eftir; minn frið gef ég þér. Ég gef þér ekki eins og heimurinn gefur. Látið ekki hjörtu yðar skelfast og verið ekki hrædd.</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Fyrri Kroníkubók 6:68 Og Jókmeam og beitilandið, er að henni lá, og Bethoron og beitilandið, er að henni lá,</w:t>
      </w:r>
    </w:p>
    <w:p/>
    <w:p>
      <w:r xmlns:w="http://schemas.openxmlformats.org/wordprocessingml/2006/main">
        <w:t xml:space="preserve">Þessi leið lýsir tveimur borgum, Jokmeam og Bethoron, og úthverfum umhverfis þá.</w:t>
      </w:r>
    </w:p>
    <w:p/>
    <w:p>
      <w:r xmlns:w="http://schemas.openxmlformats.org/wordprocessingml/2006/main">
        <w:t xml:space="preserve">1. Drottinn sér fyrir okkur: Að skilja blessanir Jokmeam og Bethoron</w:t>
      </w:r>
    </w:p>
    <w:p/>
    <w:p>
      <w:r xmlns:w="http://schemas.openxmlformats.org/wordprocessingml/2006/main">
        <w:t xml:space="preserve">2. Trúfastir bæir: Arfleifð Jokmeam og Bethoron</w:t>
      </w:r>
    </w:p>
    <w:p/>
    <w:p>
      <w:r xmlns:w="http://schemas.openxmlformats.org/wordprocessingml/2006/main">
        <w:t xml:space="preserve">1. Sálmur 24:1 - Jörðin er Drottins og fylling hennar; heiminn og þeir sem í honum búa.</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Fyrri Kroníkubók 6:69 Og Ajalon og beitilandið, er að henni lá, og Gatrímmon og beitilandið, er að henni lá.</w:t>
      </w:r>
    </w:p>
    <w:p/>
    <w:p>
      <w:r xmlns:w="http://schemas.openxmlformats.org/wordprocessingml/2006/main">
        <w:t xml:space="preserve">Aijalon og Gathrimmon, ásamt úthverfum þeirra í kring, er getið í 1. Kroníkubók 6:69.</w:t>
      </w:r>
    </w:p>
    <w:p/>
    <w:p>
      <w:r xmlns:w="http://schemas.openxmlformats.org/wordprocessingml/2006/main">
        <w:t xml:space="preserve">1. Kraftur samfélags: Hvernig félagsskapur í úthverfum getur styrkt trú okkar</w:t>
      </w:r>
    </w:p>
    <w:p/>
    <w:p>
      <w:r xmlns:w="http://schemas.openxmlformats.org/wordprocessingml/2006/main">
        <w:t xml:space="preserve">2. Fyrirsjá Guðs: Rannsókn á því hvernig hann annast okkur á hverjum stað</w:t>
      </w:r>
    </w:p>
    <w:p/>
    <w:p>
      <w:r xmlns:w="http://schemas.openxmlformats.org/wordprocessingml/2006/main">
        <w:t xml:space="preserve">1. Jóhannesarguðspjall 13:34-35 - Nýtt boðorð gef ég yður, að þér elskið hver annan: Eins og ég hef elskað yður, skuluð þér og elska hver annan. Á þessu munu allir vita, að þér eruð mínir lærisveinar, ef þér berið kærleika hver til annars.</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p>
      <w:r xmlns:w="http://schemas.openxmlformats.org/wordprocessingml/2006/main">
        <w:t xml:space="preserve">Fyrri Kroníkubók 6:70 Og af hálfri ættkvísl Manasse; Aner og beitilandið, er að henni lá, og Bíleam og beitilandið, er að henni lá, fyrir kynkvísl þeirra sem eftir voru af Kahats sonum.</w:t>
      </w:r>
    </w:p>
    <w:p/>
    <w:p>
      <w:r xmlns:w="http://schemas.openxmlformats.org/wordprocessingml/2006/main">
        <w:t xml:space="preserve">Þessi texti úr 1. Kroníkubók 6:70 lýsir tveimur ættkvíslum Manasse, Aner og Bíleam, og fjölskyldum sona Kahats.</w:t>
      </w:r>
    </w:p>
    <w:p/>
    <w:p>
      <w:r xmlns:w="http://schemas.openxmlformats.org/wordprocessingml/2006/main">
        <w:t xml:space="preserve">1. Trúfesti Guðs við að endurreisa fólk sitt - 1. Kroníkubók 6:70</w:t>
      </w:r>
    </w:p>
    <w:p/>
    <w:p>
      <w:r xmlns:w="http://schemas.openxmlformats.org/wordprocessingml/2006/main">
        <w:t xml:space="preserve">2. Kærleiki Guðs og fyrirsjón með fólki sínu - 1. Kroníkubók 6:70</w:t>
      </w:r>
    </w:p>
    <w:p/>
    <w:p>
      <w:r xmlns:w="http://schemas.openxmlformats.org/wordprocessingml/2006/main">
        <w:t xml:space="preserve">1. Jesaja 40:1-2 - Hugga, hugga fólk mitt, segir Guð þinn.</w:t>
      </w:r>
    </w:p>
    <w:p/>
    <w:p>
      <w:r xmlns:w="http://schemas.openxmlformats.org/wordprocessingml/2006/main">
        <w:t xml:space="preserve">2. Filippíbréfið 4:19 - Og Guð minn mun fullnægja öllum þörfum þínum í samræmi við auðlegð dýrðar sinnar í Kristi Jesú.</w:t>
      </w:r>
    </w:p>
    <w:p/>
    <w:p>
      <w:r xmlns:w="http://schemas.openxmlformats.org/wordprocessingml/2006/main">
        <w:t xml:space="preserve">Fyrri Kroníkubók 6:71 Sonum Gersoms voru gefnir af kynkvísl hálfrar ættkvíslar Manasse, Gólan í Basan og beitilandið, er að henni lá, og Astarót og beitilandið, er að henni lá.</w:t>
      </w:r>
    </w:p>
    <w:p/>
    <w:p>
      <w:r xmlns:w="http://schemas.openxmlformats.org/wordprocessingml/2006/main">
        <w:t xml:space="preserve">Synir Gersoms fengu land af hálfri ættkvísl Manasse, þar á meðal Gólan í Basan og Astarót og beitilönd þeirra.</w:t>
      </w:r>
    </w:p>
    <w:p/>
    <w:p>
      <w:r xmlns:w="http://schemas.openxmlformats.org/wordprocessingml/2006/main">
        <w:t xml:space="preserve">1. Blessanir arfleifðarinnar - ráðstöfun Guðs fyrir fólk sitt</w:t>
      </w:r>
    </w:p>
    <w:p/>
    <w:p>
      <w:r xmlns:w="http://schemas.openxmlformats.org/wordprocessingml/2006/main">
        <w:t xml:space="preserve">2. Trúfast þjónusta - Að fá umbun Guðs</w:t>
      </w:r>
    </w:p>
    <w:p/>
    <w:p>
      <w:r xmlns:w="http://schemas.openxmlformats.org/wordprocessingml/2006/main">
        <w:t xml:space="preserve">1. Mósebók 26:29-31 - Skipting Guðs á fyrirheitna landinu meðal ættkvíslanna</w:t>
      </w:r>
    </w:p>
    <w:p/>
    <w:p>
      <w:r xmlns:w="http://schemas.openxmlformats.org/wordprocessingml/2006/main">
        <w:t xml:space="preserve">2. Sálmur 37:3-5 - Treystu á Drottin fyrir útfærslu og arfleifð</w:t>
      </w:r>
    </w:p>
    <w:p/>
    <w:p>
      <w:r xmlns:w="http://schemas.openxmlformats.org/wordprocessingml/2006/main">
        <w:t xml:space="preserve">Fyrri Kroníkubók 6:72 Og af ættkvísl Íssakars; Kedes og beitilandið sitt, Daberat og beitilandið sitt,</w:t>
      </w:r>
    </w:p>
    <w:p/>
    <w:p>
      <w:r xmlns:w="http://schemas.openxmlformats.org/wordprocessingml/2006/main">
        <w:t xml:space="preserve">Þessi leið lýsir tveimur borgum, Kedes og Daberat, og úthverfum sem tengjast hverri, frá ættkvísl Íssakars.</w:t>
      </w:r>
    </w:p>
    <w:p/>
    <w:p>
      <w:r xmlns:w="http://schemas.openxmlformats.org/wordprocessingml/2006/main">
        <w:t xml:space="preserve">1. Mikilvægi samfélags: Lærdómur frá Kedesh og Daberath</w:t>
      </w:r>
    </w:p>
    <w:p/>
    <w:p>
      <w:r xmlns:w="http://schemas.openxmlformats.org/wordprocessingml/2006/main">
        <w:t xml:space="preserve">2. Trúfesti Guðs við ættkvísl Íssakars</w:t>
      </w:r>
    </w:p>
    <w:p/>
    <w:p>
      <w:r xmlns:w="http://schemas.openxmlformats.org/wordprocessingml/2006/main">
        <w:t xml:space="preserve">1. 1 Þessaloníkubréf 5:11 "Hvetjið því hver annan og byggjum hver annan upp, eins og þið gerið í raun og veru."</w:t>
      </w:r>
    </w:p>
    <w:p/>
    <w:p>
      <w:r xmlns:w="http://schemas.openxmlformats.org/wordprocessingml/2006/main">
        <w:t xml:space="preserve">2. Mósebók 7:9 "Því skalt þú vita að Drottinn Guð þinn er Guð, hann er hinn trúi Guð, sem heldur kærleikasáttmála sinn í þúsund ættliði þeirra sem elska hann og halda boðorð hans."</w:t>
      </w:r>
    </w:p>
    <w:p/>
    <w:p>
      <w:r xmlns:w="http://schemas.openxmlformats.org/wordprocessingml/2006/main">
        <w:t xml:space="preserve">Fyrri Kroníkubók 6:73 Og Ramót og beitilandið, er að henni lá, og Anem og beitilandið, er að henni lá.</w:t>
      </w:r>
    </w:p>
    <w:p/>
    <w:p>
      <w:r xmlns:w="http://schemas.openxmlformats.org/wordprocessingml/2006/main">
        <w:t xml:space="preserve">og allar borgir sléttunnar og allt Hósarríki allt til landamæra Ísraels.</w:t>
      </w:r>
    </w:p>
    <w:p/>
    <w:p>
      <w:r xmlns:w="http://schemas.openxmlformats.org/wordprocessingml/2006/main">
        <w:t xml:space="preserve">Þetta vers úr 1. Kroníkubók 6 fjallar um borgirnar Ramot, Anem og Hósar, sem voru hluti af Ísraelsríki.</w:t>
      </w:r>
    </w:p>
    <w:p/>
    <w:p>
      <w:r xmlns:w="http://schemas.openxmlformats.org/wordprocessingml/2006/main">
        <w:t xml:space="preserve">1. Ríki Guðs er stærra en nokkurt mannríki</w:t>
      </w:r>
    </w:p>
    <w:p/>
    <w:p>
      <w:r xmlns:w="http://schemas.openxmlformats.org/wordprocessingml/2006/main">
        <w:t xml:space="preserve">2. Loforðið um stað til að hringja heim</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Sálmur 37:3 - Treystu Drottni og gjör gott; búa í landinu og vingast við trúfesti.</w:t>
      </w:r>
    </w:p>
    <w:p/>
    <w:p>
      <w:r xmlns:w="http://schemas.openxmlformats.org/wordprocessingml/2006/main">
        <w:t xml:space="preserve">Fyrri Kroníkubók 6:74 Og af Asers ættkvísl; Mashal og beitilandið, sem að henni lá, og Abdón og beitilandið, er að henni lá,</w:t>
      </w:r>
    </w:p>
    <w:p/>
    <w:p>
      <w:r xmlns:w="http://schemas.openxmlformats.org/wordprocessingml/2006/main">
        <w:t xml:space="preserve">Ættkvísl Assers fékk tvær borgir, Mashal og Abdón, sem heimaland sitt.</w:t>
      </w:r>
    </w:p>
    <w:p/>
    <w:p>
      <w:r xmlns:w="http://schemas.openxmlformats.org/wordprocessingml/2006/main">
        <w:t xml:space="preserve">1. Að búa í fyrirheitna landi Guðs: Rannsókn á 1. Kroníkubók 6:74</w:t>
      </w:r>
    </w:p>
    <w:p/>
    <w:p>
      <w:r xmlns:w="http://schemas.openxmlformats.org/wordprocessingml/2006/main">
        <w:t xml:space="preserve">2. Blessunin að vera hluti af útvöldu fólki Guðs: Skoðaðu 1. Kroníkubók 6:74</w:t>
      </w:r>
    </w:p>
    <w:p/>
    <w:p>
      <w:r xmlns:w="http://schemas.openxmlformats.org/wordprocessingml/2006/main">
        <w:t xml:space="preserve">1. Mósebók 33:24-25 - Og um Aser sagði hann: Blessaður sé Aser með börnum. láti hann þóknast bræðrum sínum og dýfi fót sínum í olíu. Skór þínir skulu vera járn og eir; og eins og þínir dagar, svo mun kraftur þinn vera.</w:t>
      </w:r>
    </w:p>
    <w:p/>
    <w:p>
      <w:r xmlns:w="http://schemas.openxmlformats.org/wordprocessingml/2006/main">
        <w:t xml:space="preserve">2. Jósúabók 19:24-25 - Og fimmti hluturinn kom út fyrir ættkvísl Asers sona eftir ættum þeirra. Og landamerki þeirra voru Helkat, Halí, Beten, Aksaf, Alammelek, Amad og Misheal. og nær til Karmel í vesturátt og til Síhorlibnat.</w:t>
      </w:r>
    </w:p>
    <w:p/>
    <w:p>
      <w:r xmlns:w="http://schemas.openxmlformats.org/wordprocessingml/2006/main">
        <w:t xml:space="preserve">Fyrri Kroníkubók 6:75 Og Húkok og beitilandið, er að henni lá, og Rehób og beitilandið, er að henni lá.</w:t>
      </w:r>
    </w:p>
    <w:p/>
    <w:p>
      <w:r xmlns:w="http://schemas.openxmlformats.org/wordprocessingml/2006/main">
        <w:t xml:space="preserve">Í þessum kafla er minnst á tvo bæi, Hukok og Rehob, og úthverfin sem umlykja þá.</w:t>
      </w:r>
    </w:p>
    <w:p/>
    <w:p>
      <w:r xmlns:w="http://schemas.openxmlformats.org/wordprocessingml/2006/main">
        <w:t xml:space="preserve">1. Trúfesti Guðs: Trúfesti Guðs sést í útvegun hans á bæjum eins og Hukok og Rehob.</w:t>
      </w:r>
    </w:p>
    <w:p/>
    <w:p>
      <w:r xmlns:w="http://schemas.openxmlformats.org/wordprocessingml/2006/main">
        <w:t xml:space="preserve">2. Fyrirsjá Guðs: Guð útvegar okkur þá staði sem við þurfum til að lifa og blómstra.</w:t>
      </w:r>
    </w:p>
    <w:p/>
    <w:p>
      <w:r xmlns:w="http://schemas.openxmlformats.org/wordprocessingml/2006/main">
        <w:t xml:space="preserve">1. Sálmur 107:33-34 Hann breytir ám í eyðimörk og uppsprettur að þurrlendi. Frjósamt land til ófrjósemi vegna illsku þeirra sem þar búa.</w:t>
      </w:r>
    </w:p>
    <w:p/>
    <w:p>
      <w:r xmlns:w="http://schemas.openxmlformats.org/wordprocessingml/2006/main">
        <w:t xml:space="preserve">2. Sálmur 37:25 Ég hef verið ungur og nú er ég gamall; Samt hef ég ekki séð hinn réttláta yfirgefinn, né niðja hans biðja um brauð.</w:t>
      </w:r>
    </w:p>
    <w:p/>
    <w:p>
      <w:r xmlns:w="http://schemas.openxmlformats.org/wordprocessingml/2006/main">
        <w:t xml:space="preserve">Fyrri Kroníkubók 6:76 Og af ættkvísl Naftalí; Kedes í Galíleu og beitilandið, er að henni lá, og Hammon og beitilandið, er að henni lá, og Kirjataím og beitilandið, er að henni lá.</w:t>
      </w:r>
    </w:p>
    <w:p/>
    <w:p>
      <w:r xmlns:w="http://schemas.openxmlformats.org/wordprocessingml/2006/main">
        <w:t xml:space="preserve">Í þessum kafla er fjallað um borgir og úthverfi Naftalí, sem var ein af ættkvíslum Ísraels.</w:t>
      </w:r>
    </w:p>
    <w:p/>
    <w:p>
      <w:r xmlns:w="http://schemas.openxmlformats.org/wordprocessingml/2006/main">
        <w:t xml:space="preserve">1. Mikilvægi heimilisins: Dæmi ættkvíslarinnar Naftalí sýnir okkur mikilvægi þess að finna stað til að kalla heim.</w:t>
      </w:r>
    </w:p>
    <w:p/>
    <w:p>
      <w:r xmlns:w="http://schemas.openxmlformats.org/wordprocessingml/2006/main">
        <w:t xml:space="preserve">2. Trúfesti Guðs: Guð sá fyrir ættkvísl Naftalí og gaf þeim stað til að kalla heim.</w:t>
      </w:r>
    </w:p>
    <w:p/>
    <w:p>
      <w:r xmlns:w="http://schemas.openxmlformats.org/wordprocessingml/2006/main">
        <w:t xml:space="preserve">1. Mósebók 6:10-12 – „Og þegar Drottinn Guð þinn leiðir þig inn í landið, sem hann sór feðrum þínum, Abraham, Ísak og Jakob, til að gefa þér miklar og fallegar borgir, sem þú byggðir. ekki, og hús full af öllu góðu, sem þú hefur ekki fyllt, og brunna grafið, sem þú hefur ekki grafið, víngarða og olíutré, sem þú hefur ekki gróðursett, þegar þú hefur etið og verður saddur, þá gætiðu þess að þú gleymir ekki Drottni. , sem leiddi þig út af Egyptalandi, úr þrælahúsinu."</w:t>
      </w:r>
    </w:p>
    <w:p/>
    <w:p>
      <w:r xmlns:w="http://schemas.openxmlformats.org/wordprocessingml/2006/main">
        <w:t xml:space="preserve">2. Sálmur 91:9-10 - "Af því að þú hefur gjört Drottin, sem er athvarf mitt, já, hinn hæsta, að bústað þínum, ekkert illt skal yfir þig koma og engin plága skal koma nálægt bústað þínum."</w:t>
      </w:r>
    </w:p>
    <w:p/>
    <w:p>
      <w:r xmlns:w="http://schemas.openxmlformats.org/wordprocessingml/2006/main">
        <w:t xml:space="preserve">Fyrri Kroníkubók 6:77 Öðrum Merarí sonum voru gefnir af ættkvísl Sebúlons, Rimmon og beitilandið, er að henni lá, Tabor og beitilandið, er að henni lá.</w:t>
      </w:r>
    </w:p>
    <w:p/>
    <w:p>
      <w:r xmlns:w="http://schemas.openxmlformats.org/wordprocessingml/2006/main">
        <w:t xml:space="preserve">Af ættkvísl Sebúlons fengu Merarí synir Rimmon og beitilandið, er að henni lá, og Tabor og beitilandið, er að henni lá.</w:t>
      </w:r>
    </w:p>
    <w:p/>
    <w:p>
      <w:r xmlns:w="http://schemas.openxmlformats.org/wordprocessingml/2006/main">
        <w:t xml:space="preserve">1. Kraftur örlætis: Hvernig gjöf getur umbreytt lífi</w:t>
      </w:r>
    </w:p>
    <w:p/>
    <w:p>
      <w:r xmlns:w="http://schemas.openxmlformats.org/wordprocessingml/2006/main">
        <w:t xml:space="preserve">2. Mikilvægi þess að framselja trú: Hvernig ættkvíslir Ísraels færðu trú frá kynslóð til kynslóðar</w:t>
      </w:r>
    </w:p>
    <w:p/>
    <w:p>
      <w:r xmlns:w="http://schemas.openxmlformats.org/wordprocessingml/2006/main">
        <w:t xml:space="preserve">1. Efesusbréfið 4:28: "Þjófurinn steli ekki lengur, heldur láti hann erfiða og vinna heiðarlega vinnu með eigin höndum, svo að hann hafi eitthvað að deila með hverjum sem þarf."</w:t>
      </w:r>
    </w:p>
    <w:p/>
    <w:p>
      <w:r xmlns:w="http://schemas.openxmlformats.org/wordprocessingml/2006/main">
        <w:t xml:space="preserve">2. Rómverjabréfið 10:17: "Svo kemur trúin af því að heyra og heyrnin fyrir orð Krists."</w:t>
      </w:r>
    </w:p>
    <w:p/>
    <w:p>
      <w:r xmlns:w="http://schemas.openxmlformats.org/wordprocessingml/2006/main">
        <w:t xml:space="preserve">Fyrri Kroníkubók 6:78 Og hinum megin Jórdanar við Jeríkó, austan Jórdanar, voru gefnir af ættkvísl Rúbens, Beser í eyðimörkinni og beitilandið, er að henni lá, og Jahsa og beitilandið, er að henni lá,</w:t>
      </w:r>
    </w:p>
    <w:p/>
    <w:p>
      <w:r xmlns:w="http://schemas.openxmlformats.org/wordprocessingml/2006/main">
        <w:t xml:space="preserve">Þetta vers Biblíunnar gefur lista yfir tvær borgir af ættkvísl Rúbens sem eru staðsettar austan megin við Jórdan.</w:t>
      </w:r>
    </w:p>
    <w:p/>
    <w:p>
      <w:r xmlns:w="http://schemas.openxmlformats.org/wordprocessingml/2006/main">
        <w:t xml:space="preserve">1. Trúfesti Guðs kemur fram í því hvernig hann sér fyrir okkur, jafnvel á hinum hrjóstrustu stöðum.</w:t>
      </w:r>
    </w:p>
    <w:p/>
    <w:p>
      <w:r xmlns:w="http://schemas.openxmlformats.org/wordprocessingml/2006/main">
        <w:t xml:space="preserve">2. Trúfesti okkar ætti að koma fram í fúsleika okkar til að þjóna náunga okkar, óháð staðsetningu þeirra.</w:t>
      </w:r>
    </w:p>
    <w:p/>
    <w:p>
      <w:r xmlns:w="http://schemas.openxmlformats.org/wordprocessingml/2006/main">
        <w:t xml:space="preserve">1. Jesaja 41:17-18 - Þegar hinir fátæku og snauður leita vatns, og það er ekkert, og tungu þeirra þverr af þyrsta, þá mun ég, Drottinn, heyra þá, ég, Ísraels Guð, mun ekki yfirgefa þá.</w:t>
      </w:r>
    </w:p>
    <w:p/>
    <w:p>
      <w:r xmlns:w="http://schemas.openxmlformats.org/wordprocessingml/2006/main">
        <w:t xml:space="preserve">2. Sálmur 46:1 - Guð er athvarf okkar og styrkur, hjálp í nauðum.</w:t>
      </w:r>
    </w:p>
    <w:p/>
    <w:p>
      <w:r xmlns:w="http://schemas.openxmlformats.org/wordprocessingml/2006/main">
        <w:t xml:space="preserve">Fyrri Kroníkubók 6:79 Og Kedemót og beitilandið, er að henni lá, og Mefaat og beitilandið, er að henni lá.</w:t>
      </w:r>
    </w:p>
    <w:p/>
    <w:p>
      <w:r xmlns:w="http://schemas.openxmlformats.org/wordprocessingml/2006/main">
        <w:t xml:space="preserve">Í þessum kafla er minnst á tvær borgir, Kedemót og Mefaat, og úthverfi þeirra.</w:t>
      </w:r>
    </w:p>
    <w:p/>
    <w:p>
      <w:r xmlns:w="http://schemas.openxmlformats.org/wordprocessingml/2006/main">
        <w:t xml:space="preserve">1. Trúfastur ráðstöfun Guðs fyrir fólk sitt: Lítið á Kedemót og Mefaat</w:t>
      </w:r>
    </w:p>
    <w:p/>
    <w:p>
      <w:r xmlns:w="http://schemas.openxmlformats.org/wordprocessingml/2006/main">
        <w:t xml:space="preserve">2. Að finna styrk í samfélaginu: Mikilvægi úthverfa</w:t>
      </w:r>
    </w:p>
    <w:p/>
    <w:p>
      <w:r xmlns:w="http://schemas.openxmlformats.org/wordprocessingml/2006/main">
        <w:t xml:space="preserve">1. Sálmur 147:14 - Hann gerir frið í landamærum þínum og fyllir þig af besta hveiti.</w:t>
      </w:r>
    </w:p>
    <w:p/>
    <w:p>
      <w:r xmlns:w="http://schemas.openxmlformats.org/wordprocessingml/2006/main">
        <w:t xml:space="preserve">2. Mósebók 11:10-12 - Þess vegna skalt þú halda öll boðorð, sem ég býð þér í dag, til þess að þú megir vera sterkur og fara inn og taka til eignar landið, sem þú ferð yfir til að taka til eignar, og til þess að þú megir lengja daga þína í land sem Drottinn sór að gefa feðrum yðar, þeim og niðjum þeirra, land sem flýtur í mjólk og hunangi. Því að landið, sem þú ferð til eignar, er ekki eins og Egyptaland, þaðan sem þú ert kominn, þar sem þú sáðir sæði þínu og vökvaðir það fótgangandi, eins og matjurtagarð. en landið, sem þú ferð yfir til að eignast, er land hæða og dala, sem drekkur vatn úr regni himinsins.</w:t>
      </w:r>
    </w:p>
    <w:p/>
    <w:p>
      <w:r xmlns:w="http://schemas.openxmlformats.org/wordprocessingml/2006/main">
        <w:t xml:space="preserve">Fyrri Kroníkubók 6:80 Og af ættkvísl Gaðs; Ramót í Gíleað og beitilandið, er að henni lá, og Mahanaím og beitilandið, er að henni lá,</w:t>
      </w:r>
    </w:p>
    <w:p/>
    <w:p>
      <w:r xmlns:w="http://schemas.openxmlformats.org/wordprocessingml/2006/main">
        <w:t xml:space="preserve">Í þessum kafla er talað um tvo staði, Ramót í Gíleað og Mahanaím, sem eru hluti af ættkvísl Gaðs.</w:t>
      </w:r>
    </w:p>
    <w:p/>
    <w:p>
      <w:r xmlns:w="http://schemas.openxmlformats.org/wordprocessingml/2006/main">
        <w:t xml:space="preserve">1. Hvernig á að vera trúr meðlimur samfélagsins okkar</w:t>
      </w:r>
    </w:p>
    <w:p/>
    <w:p>
      <w:r xmlns:w="http://schemas.openxmlformats.org/wordprocessingml/2006/main">
        <w:t xml:space="preserve">2. Kraftur tilheyrandi: Að finna heimili í ættbálkum okkar</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 "</w:t>
      </w:r>
    </w:p>
    <w:p/>
    <w:p>
      <w:r xmlns:w="http://schemas.openxmlformats.org/wordprocessingml/2006/main">
        <w:t xml:space="preserve">2. Hebreabréfið 10:24-25 – „Og við skulum huga að því hvernig við getum uppörvað hver annan til kærleika og góðra verka, og vanrækjum ekki að hittast, eins og sumra er vani, heldur uppörvum hver annan, og því fremur sem þér sjáið daginn nálgast."</w:t>
      </w:r>
    </w:p>
    <w:p/>
    <w:p>
      <w:r xmlns:w="http://schemas.openxmlformats.org/wordprocessingml/2006/main">
        <w:t xml:space="preserve">Fyrri Kroníkubók 6:81 Og Hesbon og beitilandið, er að henni lá, og Jaser og beitilandið, er að henni lá.</w:t>
      </w:r>
    </w:p>
    <w:p/>
    <w:p>
      <w:r xmlns:w="http://schemas.openxmlformats.org/wordprocessingml/2006/main">
        <w:t xml:space="preserve">Í þessum kafla er minnst á tvær borgir, Hesbon og Jaser, og svæðin umhverfis þær.</w:t>
      </w:r>
    </w:p>
    <w:p/>
    <w:p>
      <w:r xmlns:w="http://schemas.openxmlformats.org/wordprocessingml/2006/main">
        <w:t xml:space="preserve">1. Fyrirheit Guðs um fyrirvara: Borgirnar Hesbon og Jazer</w:t>
      </w:r>
    </w:p>
    <w:p/>
    <w:p>
      <w:r xmlns:w="http://schemas.openxmlformats.org/wordprocessingml/2006/main">
        <w:t xml:space="preserve">2. Að finna huggun í fyrirheitna landinu: Blessun Hesbons og Jasers</w:t>
      </w:r>
    </w:p>
    <w:p/>
    <w:p>
      <w:r xmlns:w="http://schemas.openxmlformats.org/wordprocessingml/2006/main">
        <w:t xml:space="preserve">1. Jósúabók 21:39 Og af Rúbens ættkvísl: Beser og beitilandið, er að henni lá, og Jahasa og beitilandið, er að henni lá.</w:t>
      </w:r>
    </w:p>
    <w:p/>
    <w:p>
      <w:r xmlns:w="http://schemas.openxmlformats.org/wordprocessingml/2006/main">
        <w:t xml:space="preserve">2. Mósebók 3:10 Og allar borgir sléttunnar og allt konungsríki Síhons Amorítakonungs, sem ríkti í Hesbon, sem Móse felldi með höfðingjum Midíans, Eví, Rekem, Súr og Húr, og Reba, sem voru hertogar af Síhon, bjuggu í landinu.</w:t>
      </w:r>
    </w:p>
    <w:p/>
    <w:p>
      <w:r xmlns:w="http://schemas.openxmlformats.org/wordprocessingml/2006/main">
        <w:t xml:space="preserve">1. Kroníkubók 7. kafli heldur áfram ættfræðisögunni og beinist að afkomendum nokkurra ættkvísla, þar á meðal Íssakar, Benjamín, Naftalí, Manasse, Efraím og Aser.</w:t>
      </w:r>
    </w:p>
    <w:p/>
    <w:p>
      <w:r xmlns:w="http://schemas.openxmlformats.org/wordprocessingml/2006/main">
        <w:t xml:space="preserve">1. málsgrein: Kaflinn byrjar á því að telja upp syni Íssakars Tola, Puah (Púva), Jashub (Job) og Shimron og gefur upplýsingar um afkomendur þeirra. Þar er minnst á fjölskylduleiðtoga þeirra og fjölda stríðsmanna sem þeir framleiddu (1. Kroníkubók 7:1-5).</w:t>
      </w:r>
    </w:p>
    <w:p/>
    <w:p>
      <w:r xmlns:w="http://schemas.openxmlformats.org/wordprocessingml/2006/main">
        <w:t xml:space="preserve">2. málsgrein: Frásögnin færist síðan til ættkvísl Benjamíns og rekur ættir þeirra í gegnum nokkrar kynslóðir. Það undirstrikar einstaklinga eins og Bela (Becher), Gera, Ehud sem er þekktur fyrir örvhenta og aðra (1. Kroníkubók 7:6-12).</w:t>
      </w:r>
    </w:p>
    <w:p/>
    <w:p>
      <w:r xmlns:w="http://schemas.openxmlformats.org/wordprocessingml/2006/main">
        <w:t xml:space="preserve">3. málsgrein: Áherslan beinist að ættbálki Naftalí og veitir upplýsingar um ættir þeirra og afkomendur. Það nefnir persónur eins og Jahziel og Guni ásamt fjölskyldum þeirra (1. Kroníkubók 7:13).</w:t>
      </w:r>
    </w:p>
    <w:p/>
    <w:p>
      <w:r xmlns:w="http://schemas.openxmlformats.org/wordprocessingml/2006/main">
        <w:t xml:space="preserve">Fjórða málsgrein: Í frásögninni er stuttlega minnst á aðrar ættkvíslir eins og hálfættkvísl Manasse sem er kominn af Jósef og annan son Efraíms Jósefs. Þar eru taldir upp áberandi einstaklingar innan þessara ættkvísla eins og Makír frá Manasse og Eser frá Efraím (1. Kroníkubók 7:14-20).</w:t>
      </w:r>
    </w:p>
    <w:p/>
    <w:p>
      <w:r xmlns:w="http://schemas.openxmlformats.org/wordprocessingml/2006/main">
        <w:t xml:space="preserve">5. málsgrein:Kaflanum lýkur með því að minnast á ættkvísl Assers sem er afkomandi Jakobs og veita upplýsingar um ættfræði þeirra. Það dregur fram einstaklinga eins og Imnah, Ishvi, Bería sem voru þekktir fyrir hæfileika sína í bardaga og aðra innan ættar Assers (1. Kroníkubók 7:30-40).</w:t>
      </w:r>
    </w:p>
    <w:p/>
    <w:p>
      <w:r xmlns:w="http://schemas.openxmlformats.org/wordprocessingml/2006/main">
        <w:t xml:space="preserve">Í stuttu máli, sjöundi kafli 1. Kroníkubókar sýnir ættfræðigögn, frá ýmsum ættkvíslum. Leggðu áherslu á syni Íssakars, rekja ættir í gegnum kynslóðir. Að nefna ættir frá Benjamín, taka eftir mikilvægum persónum eins og Ehud. Þetta Í stuttu máli, kafli veitir sögulegan grunn til að skilja ættir innan mismunandi ísraelskra ættkvísla, með áherslu á lykileinstaklinga sem gegndu hlutverki í sögu Ísraels eða voru þekktir fyrir sérstaka eiginleika eða færni.</w:t>
      </w:r>
    </w:p>
    <w:p/>
    <w:p>
      <w:r xmlns:w="http://schemas.openxmlformats.org/wordprocessingml/2006/main">
        <w:t xml:space="preserve">Fyrri Kroníkubók 7:1 En synir Íssakars voru: Tóla, Púa, Jasúb og Símrom, fjórir.</w:t>
      </w:r>
    </w:p>
    <w:p/>
    <w:p>
      <w:r xmlns:w="http://schemas.openxmlformats.org/wordprocessingml/2006/main">
        <w:t xml:space="preserve">Synir Íssakars voru Tóla, Púa, Jasúb og Símrom.</w:t>
      </w:r>
    </w:p>
    <w:p/>
    <w:p>
      <w:r xmlns:w="http://schemas.openxmlformats.org/wordprocessingml/2006/main">
        <w:t xml:space="preserve">1. Vertu staðfastur: Lærdómur frá sonum Íssakars</w:t>
      </w:r>
    </w:p>
    <w:p/>
    <w:p>
      <w:r xmlns:w="http://schemas.openxmlformats.org/wordprocessingml/2006/main">
        <w:t xml:space="preserve">2. Styrkur einingarinnar: Það sem við getum lært af sonum Íssakars</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Prédikarinn 4:9-12 - "Tveir eru betri en einn, vegna þess að þeir hafa gott arð fyrir erfiði sitt: Ef annar hvor þeirra fellur, getur annar hjálpað hinum upp. En aumka hvern sem fellur og hefur engan til að hjálpa þeim upp. Einnig, ef tveir leggjast saman, munu þeir halda á sér hita. En hvernig getur einn haldið á sér hita einn? Þó einn verði yfirbugaður, geta tveir varið sig. Þriggja þráða strengur slitnar ekki fljótt."</w:t>
      </w:r>
    </w:p>
    <w:p/>
    <w:p>
      <w:r xmlns:w="http://schemas.openxmlformats.org/wordprocessingml/2006/main">
        <w:t xml:space="preserve">Fyrri Kroníkubók 7:2 Og synir Tóla: Ússí, Refaja, Jeríel, Jahmaí, Jibsam og Semúel, ætthöfðingjar í Tóla, það er að segja frá Tóla. en fjöldi þeirra var á dögum Davíðs tvö og tuttugu þúsund og sex hundruð.</w:t>
      </w:r>
    </w:p>
    <w:p/>
    <w:p>
      <w:r xmlns:w="http://schemas.openxmlformats.org/wordprocessingml/2006/main">
        <w:t xml:space="preserve">Í kaflanum er minnst á syni Tola sem voru hraustir kraftamenn í sinni kynslóð og voru 22.600 á dögum Davíðs.</w:t>
      </w:r>
    </w:p>
    <w:p/>
    <w:p>
      <w:r xmlns:w="http://schemas.openxmlformats.org/wordprocessingml/2006/main">
        <w:t xml:space="preserve">1. "Styrkur í gegnum einingu: Að horfa til sona Tola"</w:t>
      </w:r>
    </w:p>
    <w:p/>
    <w:p>
      <w:r xmlns:w="http://schemas.openxmlformats.org/wordprocessingml/2006/main">
        <w:t xml:space="preserve">2. "Valiant Men of Might: A Study of 1 Chronicles 7:2"</w:t>
      </w:r>
    </w:p>
    <w:p/>
    <w:p>
      <w:r xmlns:w="http://schemas.openxmlformats.org/wordprocessingml/2006/main">
        <w:t xml:space="preserve">1. Dómarabók 10:1-2 - "Og eftir Abímelek reis upp til að verja Ísrael Tola Púason, Dódósonar, Íssakars manns, og bjó í Samír á Efraímfjalli. Og hann dæmdi Ísrael tuttugu og þrjá. ár og dó og var grafinn í Shamir."</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Fyrri Kroníkubók 7:3 Og synir Ússí: Jísrahja: og synir Jísrahja; Míkael, Óbadía, Jóel, Jisía, fimm, allir höfðingjar.</w:t>
      </w:r>
    </w:p>
    <w:p/>
    <w:p>
      <w:r xmlns:w="http://schemas.openxmlformats.org/wordprocessingml/2006/main">
        <w:t xml:space="preserve">Þetta vers Biblíunnar telur upp fimm syni Úzzi, sem allir voru leiðtogar í eigin rétti.</w:t>
      </w:r>
    </w:p>
    <w:p/>
    <w:p>
      <w:r xmlns:w="http://schemas.openxmlformats.org/wordprocessingml/2006/main">
        <w:t xml:space="preserve">1. "Máttur leiðtoga: að skoða líf sona Uzzis"</w:t>
      </w:r>
    </w:p>
    <w:p/>
    <w:p>
      <w:r xmlns:w="http://schemas.openxmlformats.org/wordprocessingml/2006/main">
        <w:t xml:space="preserve">2. „Forysta sona Uzzi: fyrirmynd fyrir okkur“</w:t>
      </w:r>
    </w:p>
    <w:p/>
    <w:p>
      <w:r xmlns:w="http://schemas.openxmlformats.org/wordprocessingml/2006/main">
        <w:t xml:space="preserve">1. 1. Samúelsbók 22:2 - "Og til hans söfnuðust allir, sem áttu í neyð, og allir skuldugir, og allir óánægðir, og hann varð fyrirliði þeirra, en með honum voru um fjögur hundruð manns. "</w:t>
      </w:r>
    </w:p>
    <w:p/>
    <w:p>
      <w:r xmlns:w="http://schemas.openxmlformats.org/wordprocessingml/2006/main">
        <w:t xml:space="preserve">2. 1. Kroníkubók 11:10 - "Og þessi eru nöfn kappanna, sem Davíð átti: Takmónítinn, sem sat í sætinu, höfðingi meðal foringjanna, hann var Adínó frá Esníti: hann hóf upp spjót sitt gegn átta hundruðum. , sem hann drap einu sinni."</w:t>
      </w:r>
    </w:p>
    <w:p/>
    <w:p>
      <w:r xmlns:w="http://schemas.openxmlformats.org/wordprocessingml/2006/main">
        <w:t xml:space="preserve">Fyrri Kroníkubók 7:4 Og með þeim, eftir kyni sínu, eftir ætt þeirra feðra, voru hersveitir til stríðs, sex og þrjátíu þúsund manns, því að þeir áttu margar konur og syni.</w:t>
      </w:r>
    </w:p>
    <w:p/>
    <w:p>
      <w:r xmlns:w="http://schemas.openxmlformats.org/wordprocessingml/2006/main">
        <w:t xml:space="preserve">Þessi texti lýsir fjölda hermanna af ísraelsku ættkvíslunum, samtals 36.000 karlmönnum, sem voru búnir undir stríð vegna margra eiginkvenna sinna og sona.</w:t>
      </w:r>
    </w:p>
    <w:p/>
    <w:p>
      <w:r xmlns:w="http://schemas.openxmlformats.org/wordprocessingml/2006/main">
        <w:t xml:space="preserve">1. Kraftur fjölskyldunnar: Hvernig hægt er að nota styrk fjölskyldueiningarinnar til að hafa áhrif á heiminn</w:t>
      </w:r>
    </w:p>
    <w:p/>
    <w:p>
      <w:r xmlns:w="http://schemas.openxmlformats.org/wordprocessingml/2006/main">
        <w:t xml:space="preserve">2. Trúarher: Hvernig Guð notar venjulegt fólk til að framkvæma óvenjulega hluti</w:t>
      </w:r>
    </w:p>
    <w:p/>
    <w:p>
      <w:r xmlns:w="http://schemas.openxmlformats.org/wordprocessingml/2006/main">
        <w:t xml:space="preserve">1. Mósebók 1:41-44 - Guð sagði Ísraelsmönnum að sýna hugrekki og vera sterkir til að berjast gegn óvinum sínum.</w:t>
      </w:r>
    </w:p>
    <w:p/>
    <w:p>
      <w:r xmlns:w="http://schemas.openxmlformats.org/wordprocessingml/2006/main">
        <w:t xml:space="preserve">2. Jósúabók 14:11-15 - Saga Kalebs um að trúa á Guð og fá arfleifð sína þrátt fyrir háan aldur.</w:t>
      </w:r>
    </w:p>
    <w:p/>
    <w:p>
      <w:r xmlns:w="http://schemas.openxmlformats.org/wordprocessingml/2006/main">
        <w:t xml:space="preserve">Fyrri Kroníkubók 7:5 Og bræður þeirra af öllum kynkvíslum Íssaskars voru hraustir kappar, taldir eftir ættartölum þeirra sjötíu og sjö þúsund.</w:t>
      </w:r>
    </w:p>
    <w:p/>
    <w:p>
      <w:r xmlns:w="http://schemas.openxmlformats.org/wordprocessingml/2006/main">
        <w:t xml:space="preserve">Afkomendur Íssaskars voru þekktir fyrir styrk sinn og hugrekki og voru þeir alls 87.000.</w:t>
      </w:r>
    </w:p>
    <w:p/>
    <w:p>
      <w:r xmlns:w="http://schemas.openxmlformats.org/wordprocessingml/2006/main">
        <w:t xml:space="preserve">1. Guð umbunar þeim sem eru hugrakkir og hugrakkir.</w:t>
      </w:r>
    </w:p>
    <w:p/>
    <w:p>
      <w:r xmlns:w="http://schemas.openxmlformats.org/wordprocessingml/2006/main">
        <w:t xml:space="preserve">2. Við verðum að nota mátt okkar til að þjóna Guði og öðrum.</w:t>
      </w:r>
    </w:p>
    <w:p/>
    <w:p>
      <w:r xmlns:w="http://schemas.openxmlformats.org/wordprocessingml/2006/main">
        <w:t xml:space="preserve">1. Orðskviðirnir 28:1 - "Guðlausir flýja þegar enginn eltir, en réttlátir eru djarfir eins og ljón."</w:t>
      </w:r>
    </w:p>
    <w:p/>
    <w:p>
      <w:r xmlns:w="http://schemas.openxmlformats.org/wordprocessingml/2006/main">
        <w:t xml:space="preserve">2. Efesusbréfið 6:10-20 - "Að lokum, verið sterkir í Drottni og í krafti máttar hans."</w:t>
      </w:r>
    </w:p>
    <w:p/>
    <w:p>
      <w:r xmlns:w="http://schemas.openxmlformats.org/wordprocessingml/2006/main">
        <w:t xml:space="preserve">Fyrri Kroníkubók 7:6 Synir Benjamíns: Bela, Becher og Jediael, þrír.</w:t>
      </w:r>
    </w:p>
    <w:p/>
    <w:p>
      <w:r xmlns:w="http://schemas.openxmlformats.org/wordprocessingml/2006/main">
        <w:t xml:space="preserve">Þessi texti er um þrjá sonu Benjamíns: Bela, Becher og Jediael.</w:t>
      </w:r>
    </w:p>
    <w:p/>
    <w:p>
      <w:r xmlns:w="http://schemas.openxmlformats.org/wordprocessingml/2006/main">
        <w:t xml:space="preserve">1. Mikilvægi fjölskyldunnar og heilagleiki ættingja.</w:t>
      </w:r>
    </w:p>
    <w:p/>
    <w:p>
      <w:r xmlns:w="http://schemas.openxmlformats.org/wordprocessingml/2006/main">
        <w:t xml:space="preserve">2. Mikilvægi þess að heiðra forfeður okkar og þá arfleifð sem þeir skildu eftir sig.</w:t>
      </w:r>
    </w:p>
    <w:p/>
    <w:p>
      <w:r xmlns:w="http://schemas.openxmlformats.org/wordprocessingml/2006/main">
        <w:t xml:space="preserve">1. Fyrsta Mósebók 46:21 - Og synir Benjamíns voru Bela, Beker, Asbel, Gera, Naaman, Ehí, Rós, Muppím, Huppím og Ard.</w:t>
      </w:r>
    </w:p>
    <w:p/>
    <w:p>
      <w:r xmlns:w="http://schemas.openxmlformats.org/wordprocessingml/2006/main">
        <w:t xml:space="preserve">2. Matteusarguðspjall 19:14 - En Jesús sagði: Leyfið börnunum að koma til mín og hindra þau ekki, því að slíkum er himnaríki.</w:t>
      </w:r>
    </w:p>
    <w:p/>
    <w:p>
      <w:r xmlns:w="http://schemas.openxmlformats.org/wordprocessingml/2006/main">
        <w:t xml:space="preserve">Fyrri Kroníkubók 7:7 Og synir Bela: Esbon, Ússí, Ússíel, Jerímot og Írí, fimm; ætthöfðingjar feðra sinna, kappar, hraustmenni. og voru þeir taldir af ættartölum þeirra tuttugu og tvö þúsund og þrjátíu og fjórir.</w:t>
      </w:r>
    </w:p>
    <w:p/>
    <w:p>
      <w:r xmlns:w="http://schemas.openxmlformats.org/wordprocessingml/2006/main">
        <w:t xml:space="preserve">Í þessum kafla eru taldir upp fimm synir Bela og ættartölur þeirra, samtals 22.034 kappar.</w:t>
      </w:r>
    </w:p>
    <w:p/>
    <w:p>
      <w:r xmlns:w="http://schemas.openxmlformats.org/wordprocessingml/2006/main">
        <w:t xml:space="preserve">1. Kraftur ættfræðinnar: Hvernig að þekkja arfleifð þína getur veitt styrk og hugrekki</w:t>
      </w:r>
    </w:p>
    <w:p/>
    <w:p>
      <w:r xmlns:w="http://schemas.openxmlformats.org/wordprocessingml/2006/main">
        <w:t xml:space="preserve">2. Gildi gildis: Hvers vegna hugrökkar aðgerðir eru verðlaunaðar</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Orðskviðirnir 28:1 - Hinir óguðlegu flýja þegar enginn eltir, en hinir réttlátu eru djarfir eins og ljón.</w:t>
      </w:r>
    </w:p>
    <w:p/>
    <w:p>
      <w:r xmlns:w="http://schemas.openxmlformats.org/wordprocessingml/2006/main">
        <w:t xml:space="preserve">Fyrri Kroníkubók 7:8 Og synir Bekers: Semíra, Jóas, Elieser, Eljoenai, Omrí, Jerímot, Abía, Anatót og Alamet. Allir þessir eru synir Bekers.</w:t>
      </w:r>
    </w:p>
    <w:p/>
    <w:p>
      <w:r xmlns:w="http://schemas.openxmlformats.org/wordprocessingml/2006/main">
        <w:t xml:space="preserve">Í þessum kafla er fjallað um sonu Bekers, sem eru meðal annars Zemíra, Jóas, Elieser, Eljoenai, Omrí, Jerimot, Abía, Anatót og Alamet.</w:t>
      </w:r>
    </w:p>
    <w:p/>
    <w:p>
      <w:r xmlns:w="http://schemas.openxmlformats.org/wordprocessingml/2006/main">
        <w:t xml:space="preserve">1. Lærdómur frá sonum Bechers: Hvernig á að lifa trúfastlega sem fjölskylda</w:t>
      </w:r>
    </w:p>
    <w:p/>
    <w:p>
      <w:r xmlns:w="http://schemas.openxmlformats.org/wordprocessingml/2006/main">
        <w:t xml:space="preserve">2. Kraftur arfleifðar Bechers: Hvernig ein kynslóðalína getur haft varanleg áhrif</w:t>
      </w:r>
    </w:p>
    <w:p/>
    <w:p>
      <w:r xmlns:w="http://schemas.openxmlformats.org/wordprocessingml/2006/main">
        <w:t xml:space="preserve">1. 1. Korintubréf 13:4-8 -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2. Efesusbréfið 6:1-4 - Börn, hlýðið foreldrum yðar í Drottni, því að þetta er rétt. Heiðra föður þinn og móður (þetta er fyrsta boðorðið með fyrirheiti), svo að þér megi vel fara og þú megir lifa lengi í landinu. Feður, reitið ekki börn yðar til reiði, heldur alið þau upp í aga og fræðslu Drottins.</w:t>
      </w:r>
    </w:p>
    <w:p/>
    <w:p>
      <w:r xmlns:w="http://schemas.openxmlformats.org/wordprocessingml/2006/main">
        <w:t xml:space="preserve">Fyrri Kroníkubók 7:9 Og tala þeirra, eftir ættartölum, eftir ættliðum, ætthöfðingjum þeirra, kappar, var tuttugu þúsund og tvö hundruð.</w:t>
      </w:r>
    </w:p>
    <w:p/>
    <w:p>
      <w:r xmlns:w="http://schemas.openxmlformats.org/wordprocessingml/2006/main">
        <w:t xml:space="preserve">Í þessum kafla er talað um fjölda hraustmenna úr húsi feðra sinna.</w:t>
      </w:r>
    </w:p>
    <w:p/>
    <w:p>
      <w:r xmlns:w="http://schemas.openxmlformats.org/wordprocessingml/2006/main">
        <w:t xml:space="preserve">1. Við ættum að vera hugrökk og hugrökk á erfiðleikatímum, rétt eins og kapparnir í 1. Kroníkubók 7:9.</w:t>
      </w:r>
    </w:p>
    <w:p/>
    <w:p>
      <w:r xmlns:w="http://schemas.openxmlformats.org/wordprocessingml/2006/main">
        <w:t xml:space="preserve">2. Guð hefur gefið okkur styrk til að takast á við hvaða áskorun sem er, rétt eins og hugrakkir menn sýna í 1. Kroníkubók 7:9.</w:t>
      </w:r>
    </w:p>
    <w:p/>
    <w:p>
      <w:r xmlns:w="http://schemas.openxmlformats.org/wordprocessingml/2006/main">
        <w:t xml:space="preserve">1. Efesusbréfið 6:10-13 - Verið að lokum sterkir í Drottni og í voldugu mætti hans. Klæddu þig í alvæpni Guðs, svo þú getir tekið afstöðu þína gegn áformum djöfulsins. Því barátta okkar er ekki gegn holdi og blóði, heldur gegn höfðingjum, gegn yfirvöldum, gegn völdum þessa myrka heims og gegn andlegum öflum hins illa í himnaríki. Klæddu þig því í alvæpni Guðs, til þess að þegar dagur hins illa kemur, getur þú staðist og eftir að þú hefur gert allt, standist.</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Fyrri Kroníkubók 7:10 Og synir Jedíaels: Bílhan og synir Bílhans. Jeús, Benjamín, Ehúð, Kenaana, Setan, Tarsis og Ahísahar.</w:t>
      </w:r>
    </w:p>
    <w:p/>
    <w:p>
      <w:r xmlns:w="http://schemas.openxmlformats.org/wordprocessingml/2006/main">
        <w:t xml:space="preserve">Synir Jedíaels eru Bílhan, Jeús, Benjamín, Ehúð, Kenaana, Zetan, Tarsis og Ahísahar.</w:t>
      </w:r>
    </w:p>
    <w:p/>
    <w:p>
      <w:r xmlns:w="http://schemas.openxmlformats.org/wordprocessingml/2006/main">
        <w:t xml:space="preserve">1. Mikilvægi fjölskyldunnar og gildi þess að hafa öflugt stuðningskerfi.</w:t>
      </w:r>
    </w:p>
    <w:p/>
    <w:p>
      <w:r xmlns:w="http://schemas.openxmlformats.org/wordprocessingml/2006/main">
        <w:t xml:space="preserve">2. Þörfin fyrir að vera meðvituð um nærveru Guðs í lífi okkar og hvernig hann er með okkur á öllum stigum lífsins.</w:t>
      </w:r>
    </w:p>
    <w:p/>
    <w:p>
      <w:r xmlns:w="http://schemas.openxmlformats.org/wordprocessingml/2006/main">
        <w:t xml:space="preserve">1. Efesusbréfið 6:1-4 - "Börn, hlýðið foreldrum yðar í Drottni, því að þetta er rétt. "Heiðra föður yðar og móður" sem er fyrsta boðorðið með fyrirheiti "svo að það fari vel með yður og það þú getur notið langrar lífs á jörðinni."</w:t>
      </w:r>
    </w:p>
    <w:p/>
    <w:p>
      <w:r xmlns:w="http://schemas.openxmlformats.org/wordprocessingml/2006/main">
        <w:t xml:space="preserve">2. Sálmur 127:3-5 - Börn eru arfleifð frá Drottni, afkvæmi laun frá honum. Eins og örvar í höndum stríðsmanns eru börn sem fæðast í æsku. Sæll er sá maður sem skjálftinn er fullur af þeim. Þeir verða ekki til skammar þegar þeir berjast við andstæðinga sína fyrir rétti.</w:t>
      </w:r>
    </w:p>
    <w:p/>
    <w:p>
      <w:r xmlns:w="http://schemas.openxmlformats.org/wordprocessingml/2006/main">
        <w:t xml:space="preserve">Fyrri Kroníkubók 7:11 Allir þessir synir Jedíaels, eftir höfðingjum feðra sinna, hraustmenni, voru sautján þúsund og tvö hundruð hermenn, hæfir til að fara í stríð og bardaga.</w:t>
      </w:r>
    </w:p>
    <w:p/>
    <w:p>
      <w:r xmlns:w="http://schemas.openxmlformats.org/wordprocessingml/2006/main">
        <w:t xml:space="preserve">Jediael átti sautján þúsund og tvö hundruð syni sem voru hæfir til herþjónustu.</w:t>
      </w:r>
    </w:p>
    <w:p/>
    <w:p>
      <w:r xmlns:w="http://schemas.openxmlformats.org/wordprocessingml/2006/main">
        <w:t xml:space="preserve">1. Guð gefur okkur styrk til að þjóna honum jafnvel á erfiðum tímum.</w:t>
      </w:r>
    </w:p>
    <w:p/>
    <w:p>
      <w:r xmlns:w="http://schemas.openxmlformats.org/wordprocessingml/2006/main">
        <w:t xml:space="preserve">2. Að nota gjafir okkar og hæfileika til að vegsama Guð og þjóna honum.</w:t>
      </w:r>
    </w:p>
    <w:p/>
    <w:p>
      <w:r xmlns:w="http://schemas.openxmlformats.org/wordprocessingml/2006/main">
        <w:t xml:space="preserve">1. Efesusbréfið 6:10-17 - Íklæðist alvæpni Guðs, svo að þér getið staðist svik djöfulsins.</w:t>
      </w:r>
    </w:p>
    <w:p/>
    <w:p>
      <w:r xmlns:w="http://schemas.openxmlformats.org/wordprocessingml/2006/main">
        <w:t xml:space="preserve">2. 2. Korintubréf 10:4-6 - Því að vopn hernaðar vorrar eru ekki holdleg, heldur máttug fyrir Guð til að rífa niður vígi.</w:t>
      </w:r>
    </w:p>
    <w:p/>
    <w:p>
      <w:r xmlns:w="http://schemas.openxmlformats.org/wordprocessingml/2006/main">
        <w:t xml:space="preserve">Fyrri Kroníkubók 7:12 Einnig Súpím og Huppím, synir Írs, og Húsím, synir Ahers.</w:t>
      </w:r>
    </w:p>
    <w:p/>
    <w:p>
      <w:r xmlns:w="http://schemas.openxmlformats.org/wordprocessingml/2006/main">
        <w:t xml:space="preserve">Í þessu versi úr 1. Kroníkubók 7:12 er minnst á fjóra syni Írs og Ahers, Súpím, Huppím, Húsím og Aher.</w:t>
      </w:r>
    </w:p>
    <w:p/>
    <w:p>
      <w:r xmlns:w="http://schemas.openxmlformats.org/wordprocessingml/2006/main">
        <w:t xml:space="preserve">1. Guð kallar okkur öll til að vera fjölskylda, með áherslu á fjóra syni Ir og Aher sem dæmi um hvernig fjölskyldur okkar geta verið hluti af áætlun Guðs.</w:t>
      </w:r>
    </w:p>
    <w:p/>
    <w:p>
      <w:r xmlns:w="http://schemas.openxmlformats.org/wordprocessingml/2006/main">
        <w:t xml:space="preserve">2. Styrkur tengsla okkar, kanna mikilvægi tengsla og hvernig hægt er að nota þau til að uppfylla vilja Guðs.</w:t>
      </w:r>
    </w:p>
    <w:p/>
    <w:p>
      <w:r xmlns:w="http://schemas.openxmlformats.org/wordprocessingml/2006/main">
        <w:t xml:space="preserve">1. Fyrsta Mósebók 2:24 Fyrir því skal maður yfirgefa föður sinn og móður og halda sig við konu sína, og þau skulu vera eitt hold.</w:t>
      </w:r>
    </w:p>
    <w:p/>
    <w:p>
      <w:r xmlns:w="http://schemas.openxmlformats.org/wordprocessingml/2006/main">
        <w:t xml:space="preserve">2. Orðskviðirnir 18:24 Maður sem á vini skal sýna sig vingjarnlegan, og vinur er nær en bróðir.</w:t>
      </w:r>
    </w:p>
    <w:p/>
    <w:p>
      <w:r xmlns:w="http://schemas.openxmlformats.org/wordprocessingml/2006/main">
        <w:t xml:space="preserve">Fyrri Kroníkubók 7:13 Synir Naftalí; Jahsíel, Gúní, Jeser og Sallúm, synir Bílu.</w:t>
      </w:r>
    </w:p>
    <w:p/>
    <w:p>
      <w:r xmlns:w="http://schemas.openxmlformats.org/wordprocessingml/2006/main">
        <w:t xml:space="preserve">Synir Naftalí eru Jahsíel, Gúní, Jeser og Sallúm.</w:t>
      </w:r>
    </w:p>
    <w:p/>
    <w:p>
      <w:r xmlns:w="http://schemas.openxmlformats.org/wordprocessingml/2006/main">
        <w:t xml:space="preserve">1: Við ættum að taka ættir okkar alvarlega og heiðra forfeður okkar.</w:t>
      </w:r>
    </w:p>
    <w:p/>
    <w:p>
      <w:r xmlns:w="http://schemas.openxmlformats.org/wordprocessingml/2006/main">
        <w:t xml:space="preserve">2: Guð hefur áætlun fyrir okkur öll og einstök arfleifð okkar er hluti af þeirri áætlun.</w:t>
      </w:r>
    </w:p>
    <w:p/>
    <w:p>
      <w:r xmlns:w="http://schemas.openxmlformats.org/wordprocessingml/2006/main">
        <w:t xml:space="preserve">1: Rómverjabréfið 8:28, Og vér vitum að þeim sem elska Guð samverkar allt til góðs, þeim sem kallaðir eru samkvæmt ásetningi hans.</w:t>
      </w:r>
    </w:p>
    <w:p/>
    <w:p>
      <w:r xmlns:w="http://schemas.openxmlformats.org/wordprocessingml/2006/main">
        <w:t xml:space="preserve">2: Efesusbréfið 2:10, Því að vér erum verk hans, sköpuð í Kristi Jesú til góðra verka, sem Guð hafði áður búið til, til þess að vér ættum að ganga í þeim.</w:t>
      </w:r>
    </w:p>
    <w:p/>
    <w:p>
      <w:r xmlns:w="http://schemas.openxmlformats.org/wordprocessingml/2006/main">
        <w:t xml:space="preserve">Fyrri Kroníkubók 7:14 Synir Manasse: Ashriel, sem hún ól, (en hjákona hans, sú arabíska, ól Makír, föður Gíleaðs.</w:t>
      </w:r>
    </w:p>
    <w:p/>
    <w:p>
      <w:r xmlns:w="http://schemas.openxmlformats.org/wordprocessingml/2006/main">
        <w:t xml:space="preserve">)</w:t>
      </w:r>
    </w:p>
    <w:p/>
    <w:p>
      <w:r xmlns:w="http://schemas.openxmlformats.org/wordprocessingml/2006/main">
        <w:t xml:space="preserve">Manasse átti son sem Ashríel hét, fæddur af konu sinni, og Makír, faðir Gíleaðs, fæddist af hjákonu hans.</w:t>
      </w:r>
    </w:p>
    <w:p/>
    <w:p>
      <w:r xmlns:w="http://schemas.openxmlformats.org/wordprocessingml/2006/main">
        <w:t xml:space="preserve">1. Kraftur móðurástar: Skoða fordæmi Manasse og konu hans í 1. Kroníkubók 7:14.</w:t>
      </w:r>
    </w:p>
    <w:p/>
    <w:p>
      <w:r xmlns:w="http://schemas.openxmlformats.org/wordprocessingml/2006/main">
        <w:t xml:space="preserve">2. Arfleifð trúfestisins: Hvernig trúfesti Manasse við eiginkonu sína og hjákonu mótaði framtíðina í 1. Kroníkubók 7:14.</w:t>
      </w:r>
    </w:p>
    <w:p/>
    <w:p>
      <w:r xmlns:w="http://schemas.openxmlformats.org/wordprocessingml/2006/main">
        <w:t xml:space="preserve">1. Rut 4:18-22 - Sýnir mikilvægi arfleifðar móður og trúfesti fjölskyldunnar við Drottin.</w:t>
      </w:r>
    </w:p>
    <w:p/>
    <w:p>
      <w:r xmlns:w="http://schemas.openxmlformats.org/wordprocessingml/2006/main">
        <w:t xml:space="preserve">2. Jesaja 49:14-16 - Skoða loforð Drottins um trúfesti til útvalinnar þjóðar og arfleifð trúmennsku sem þeir geta skilið eftir.</w:t>
      </w:r>
    </w:p>
    <w:p/>
    <w:p>
      <w:r xmlns:w="http://schemas.openxmlformats.org/wordprocessingml/2006/main">
        <w:t xml:space="preserve">Fyrri Kroníkubók 7:15 Og Makír tók sér að konu systur Huppíms og Súpíms, sem systir þeirra hét Maeka, en hinn annar hét Selofhað, og Selofhað átti dætur.</w:t>
      </w:r>
    </w:p>
    <w:p/>
    <w:p>
      <w:r xmlns:w="http://schemas.openxmlformats.org/wordprocessingml/2006/main">
        <w:t xml:space="preserve">Makír kvæntist Maeka, systur Huppíms og Súpíms, og Selofhað átti dætur.</w:t>
      </w:r>
    </w:p>
    <w:p/>
    <w:p>
      <w:r xmlns:w="http://schemas.openxmlformats.org/wordprocessingml/2006/main">
        <w:t xml:space="preserve">1. Mikilvægi fjölskyldunnar: Rannsókn á Machir og tengdaforeldrum hans</w:t>
      </w:r>
    </w:p>
    <w:p/>
    <w:p>
      <w:r xmlns:w="http://schemas.openxmlformats.org/wordprocessingml/2006/main">
        <w:t xml:space="preserve">2. Að ná árangri með trúföstu hjónabandi: Rannsókn á Machir og Maachah</w:t>
      </w:r>
    </w:p>
    <w:p/>
    <w:p>
      <w:r xmlns:w="http://schemas.openxmlformats.org/wordprocessingml/2006/main">
        <w:t xml:space="preserve">1. Efesusbréfið 5:22-33 (Undirgjöf hvert öðru af lotningu fyrir Kristi)</w:t>
      </w:r>
    </w:p>
    <w:p/>
    <w:p>
      <w:r xmlns:w="http://schemas.openxmlformats.org/wordprocessingml/2006/main">
        <w:t xml:space="preserve">2. Orðskviðirnir 31:10-31 (The dyggðuga eiginkona)</w:t>
      </w:r>
    </w:p>
    <w:p/>
    <w:p>
      <w:r xmlns:w="http://schemas.openxmlformats.org/wordprocessingml/2006/main">
        <w:t xml:space="preserve">Fyrri Kroníkubók 7:16 Og Maeka, kona Makírs, ól son, og nefndi hann Peres. Og bróðir hans hét Sheres. og synir hans voru Ulam og Rakem.</w:t>
      </w:r>
    </w:p>
    <w:p/>
    <w:p>
      <w:r xmlns:w="http://schemas.openxmlformats.org/wordprocessingml/2006/main">
        <w:t xml:space="preserve">Maacha, kona Makírs, ól tvo syni, Peresh og Sheres. Synir þeirra voru Ulam og Rakem.</w:t>
      </w:r>
    </w:p>
    <w:p/>
    <w:p>
      <w:r xmlns:w="http://schemas.openxmlformats.org/wordprocessingml/2006/main">
        <w:t xml:space="preserve">1. Kraftur ástar móður: Kanna tengsl Maachah og sona hennar</w:t>
      </w:r>
    </w:p>
    <w:p/>
    <w:p>
      <w:r xmlns:w="http://schemas.openxmlformats.org/wordprocessingml/2006/main">
        <w:t xml:space="preserve">2. Mikilvægi arfleifðar: Að halda áfram ættarnafninu í gegnum Ulam og Rakem</w:t>
      </w:r>
    </w:p>
    <w:p/>
    <w:p>
      <w:r xmlns:w="http://schemas.openxmlformats.org/wordprocessingml/2006/main">
        <w:t xml:space="preserve">1. Orðskviðirnir 31:25-28 - Hún er klædd styrk og reisn og hlær án þess að óttast framtíðina.</w:t>
      </w:r>
    </w:p>
    <w:p/>
    <w:p>
      <w:r xmlns:w="http://schemas.openxmlformats.org/wordprocessingml/2006/main">
        <w:t xml:space="preserve">2.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Fyrri Kroníkubók 7:17 Og synir Ulams: Bedan. Þetta voru synir Gíleaðs Makírssonar, Manassesonar.</w:t>
      </w:r>
    </w:p>
    <w:p/>
    <w:p>
      <w:r xmlns:w="http://schemas.openxmlformats.org/wordprocessingml/2006/main">
        <w:t xml:space="preserve">Gíleað, sonur Makírs, sonar Manasse, átti tvo syni, sem hétu Ulam og Bedan.</w:t>
      </w:r>
    </w:p>
    <w:p/>
    <w:p>
      <w:r xmlns:w="http://schemas.openxmlformats.org/wordprocessingml/2006/main">
        <w:t xml:space="preserve">1. Guðdómlega útnefnd áætlun Guðs: Synir Gíleaðs</w:t>
      </w:r>
    </w:p>
    <w:p/>
    <w:p>
      <w:r xmlns:w="http://schemas.openxmlformats.org/wordprocessingml/2006/main">
        <w:t xml:space="preserve">2. Trúmennska Guðs við útvalið fólk sitt: Ættætt Manasse</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1. Mósebók 49:22-26 - Jósef er frjósamur vínviður, frjósamur vínviður nálægt lind, þar sem greinar hans klifra yfir vegg. Með beiskju réðust bogmenn á hann; þeir skutu á hann með fjandskap. En bogi hans var stöðugur, sterkir armleggir hans voru liðugir, vegna handar hins volduga Jakobs, vegna hirðisins, Ísraels bjargsins, vegna Guðs föður þíns, sem hjálpar þér, vegna hins alvalda, sem blessar þig með blessunum himinsins að ofan, blessunum djúpsins sem liggur fyrir neðan, blessunum brjósts og móðurkviðar. Blessun föður þíns er meiri en blessanir hinna fornu fjalla, en gnótt hinna aldagömlu hæða. Allt þetta hvíli á höfði Jósefs, á enni höfðingjans meðal bræðra hans.</w:t>
      </w:r>
    </w:p>
    <w:p/>
    <w:p>
      <w:r xmlns:w="http://schemas.openxmlformats.org/wordprocessingml/2006/main">
        <w:t xml:space="preserve">Fyrri Kroníkubók 7:18 Og systir hans Hammóleket ól Ísód, Abieser og Mahala.</w:t>
      </w:r>
    </w:p>
    <w:p/>
    <w:p>
      <w:r xmlns:w="http://schemas.openxmlformats.org/wordprocessingml/2006/main">
        <w:t xml:space="preserve">Hammoleket, systir Gíleaðs, ól þrjá syni sem hétu Ísód, Abieser og Mahala.</w:t>
      </w:r>
    </w:p>
    <w:p/>
    <w:p>
      <w:r xmlns:w="http://schemas.openxmlformats.org/wordprocessingml/2006/main">
        <w:t xml:space="preserve">1. Trúfesti Guðs sést í útvegun fjölskyldu hans.</w:t>
      </w:r>
    </w:p>
    <w:p/>
    <w:p>
      <w:r xmlns:w="http://schemas.openxmlformats.org/wordprocessingml/2006/main">
        <w:t xml:space="preserve">2. Að þekkja fjölskyldusögu okkar er áminning um kærleika Guðs til okkar.</w:t>
      </w:r>
    </w:p>
    <w:p/>
    <w:p>
      <w:r xmlns:w="http://schemas.openxmlformats.org/wordprocessingml/2006/main">
        <w:t xml:space="preserve">1. Sálmur 103:17 - En frá eilífð til eilífðar er kærleikur Drottins með þeim sem óttast hann og réttlæti hans við barnabörn þeirra.</w:t>
      </w:r>
    </w:p>
    <w:p/>
    <w:p>
      <w:r xmlns:w="http://schemas.openxmlformats.org/wordprocessingml/2006/main">
        <w:t xml:space="preserve">2. Rómverjabréfið 8:16-17 - Andinn sjálfur ber vitni með anda okkar að við erum Guðs börn, og ef börn, þá erfingjar Guðs og samerfingjar Krists.</w:t>
      </w:r>
    </w:p>
    <w:p/>
    <w:p>
      <w:r xmlns:w="http://schemas.openxmlformats.org/wordprocessingml/2006/main">
        <w:t xml:space="preserve">Fyrri Kroníkubók 7:19 Og synir Semída voru Ahían, Síkem, Likí og Aníam.</w:t>
      </w:r>
    </w:p>
    <w:p/>
    <w:p>
      <w:r xmlns:w="http://schemas.openxmlformats.org/wordprocessingml/2006/main">
        <w:t xml:space="preserve">Semída átti fjóra syni, Ahian, Síkem, Likhi og Anjam.</w:t>
      </w:r>
    </w:p>
    <w:p/>
    <w:p>
      <w:r xmlns:w="http://schemas.openxmlformats.org/wordprocessingml/2006/main">
        <w:t xml:space="preserve">1. Guð margfaldar og blessar - Hvernig fjórir synir Shemidah þjóna sem dæmi um blessun Guðs og ráðstafanir.</w:t>
      </w:r>
    </w:p>
    <w:p/>
    <w:p>
      <w:r xmlns:w="http://schemas.openxmlformats.org/wordprocessingml/2006/main">
        <w:t xml:space="preserve">2. Guð er trúr - Jafnvel á miðri erfiðum tímum er Guð trúr og sér fyrir fólki sínu.</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1. Mósebók 17:6 - "Og ég mun gera þig mjög frjósaman og gjöra þig að þjóðum, og konungar munu koma frá þér."</w:t>
      </w:r>
    </w:p>
    <w:p/>
    <w:p>
      <w:r xmlns:w="http://schemas.openxmlformats.org/wordprocessingml/2006/main">
        <w:t xml:space="preserve">Fyrri Kroníkubók 7:20 Og synir Efraíms: Sútela og Bered sonur hans og Tahat sonur hans, Elada sonur hans og Tahat sonur hans,</w:t>
      </w:r>
    </w:p>
    <w:p/>
    <w:p>
      <w:r xmlns:w="http://schemas.openxmlformats.org/wordprocessingml/2006/main">
        <w:t xml:space="preserve">Synir Efraíms voru Sútela, Bered, Tahat, Elada og Tahat.</w:t>
      </w:r>
    </w:p>
    <w:p/>
    <w:p>
      <w:r xmlns:w="http://schemas.openxmlformats.org/wordprocessingml/2006/main">
        <w:t xml:space="preserve">1. Trúfesti Guðs við fyrirheit sín - 1. Kroníkubók 7:20</w:t>
      </w:r>
    </w:p>
    <w:p/>
    <w:p>
      <w:r xmlns:w="http://schemas.openxmlformats.org/wordprocessingml/2006/main">
        <w:t xml:space="preserve">2. Blessun Guðs yfir kynslóðir - 1. Kroníkubók 7:20</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2. Korintubréf 1:20 - Því að sama hversu mörg loforð Guð hefur gefið, þau eru já í Kristi. Og fyrir hann er amen talað af okkur Guði til dýrðar.</w:t>
      </w:r>
    </w:p>
    <w:p/>
    <w:p>
      <w:r xmlns:w="http://schemas.openxmlformats.org/wordprocessingml/2006/main">
        <w:t xml:space="preserve">Fyrri Kroníkubók 7:21 Og Sabad sonur hans og Sútela sonur hans og Eser og Eleað, sem Gatsmenn, sem fæddir voru í því landi, drápu, af því að þeir komu niður til að taka fé sitt.</w:t>
      </w:r>
    </w:p>
    <w:p/>
    <w:p>
      <w:r xmlns:w="http://schemas.openxmlformats.org/wordprocessingml/2006/main">
        <w:t xml:space="preserve">Sabad, Sútela, Eser og Eleað voru drepnir af Gatmönnum vegna þess að þeir reyndu að taka burt fénað þeirra.</w:t>
      </w:r>
    </w:p>
    <w:p/>
    <w:p>
      <w:r xmlns:w="http://schemas.openxmlformats.org/wordprocessingml/2006/main">
        <w:t xml:space="preserve">1. Hættan við að taka það sem er ekki okkar</w:t>
      </w:r>
    </w:p>
    <w:p/>
    <w:p>
      <w:r xmlns:w="http://schemas.openxmlformats.org/wordprocessingml/2006/main">
        <w:t xml:space="preserve">2. Kraftur einingarinnar á tímum átaka</w:t>
      </w:r>
    </w:p>
    <w:p/>
    <w:p>
      <w:r xmlns:w="http://schemas.openxmlformats.org/wordprocessingml/2006/main">
        <w:t xml:space="preserve">1. Sálmur 37:1-2 Hafðu ekki áhyggjur af illvirkjum og öfundast ekki gegn illgjörðamönnum. Því að þeir munu bráðum verða höggnir eins og grasið og visna eins og græna jurtin.</w:t>
      </w:r>
    </w:p>
    <w:p/>
    <w:p>
      <w:r xmlns:w="http://schemas.openxmlformats.org/wordprocessingml/2006/main">
        <w:t xml:space="preserve">2. Orðskviðirnir 3:27-28 Haltu ekki góðu frá þeim, sem það á, þegar það er í þínu valdi að gjöra það. Seg ekki við náunga þinn: Far þú og kom aftur, og á morgun mun ég gefa. þegar þú hefur það hjá þér.</w:t>
      </w:r>
    </w:p>
    <w:p/>
    <w:p>
      <w:r xmlns:w="http://schemas.openxmlformats.org/wordprocessingml/2006/main">
        <w:t xml:space="preserve">Fyrri Kroníkubók 7:22 Og Efraím faðir þeirra syrgði marga daga, og bræður hans komu til að hugga hann.</w:t>
      </w:r>
    </w:p>
    <w:p/>
    <w:p>
      <w:r xmlns:w="http://schemas.openxmlformats.org/wordprocessingml/2006/main">
        <w:t xml:space="preserve">Efraím syrgði lengi og bræður hans komu til að hugga hann.</w:t>
      </w:r>
    </w:p>
    <w:p/>
    <w:p>
      <w:r xmlns:w="http://schemas.openxmlformats.org/wordprocessingml/2006/main">
        <w:t xml:space="preserve">1. Þægindi á sorgartímum</w:t>
      </w:r>
    </w:p>
    <w:p/>
    <w:p>
      <w:r xmlns:w="http://schemas.openxmlformats.org/wordprocessingml/2006/main">
        <w:t xml:space="preserve">2. Hvernig á að finna styrk á sorgartímum</w:t>
      </w:r>
    </w:p>
    <w:p/>
    <w:p>
      <w:r xmlns:w="http://schemas.openxmlformats.org/wordprocessingml/2006/main">
        <w:t xml:space="preserve">1. Jesaja 66:13 - Eins og móðir huggar barn sitt, eins mun ég hugga þig</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Fyrri Kroníkubók 7:23 Og er hann gekk inn til konu sinnar, varð hún þunguð og ól son, og hann nefndi hann Bería, af því að illa fór með hús hans.</w:t>
      </w:r>
    </w:p>
    <w:p/>
    <w:p>
      <w:r xmlns:w="http://schemas.openxmlformats.org/wordprocessingml/2006/main">
        <w:t xml:space="preserve">Maður að nafni Bería fæddist í fjölskyldu sem stóð frammi fyrir erfiðum tímum.</w:t>
      </w:r>
    </w:p>
    <w:p/>
    <w:p>
      <w:r xmlns:w="http://schemas.openxmlformats.org/wordprocessingml/2006/main">
        <w:t xml:space="preserve">1. Kraftur nafns: Kannaðu merkingu Beria</w:t>
      </w:r>
    </w:p>
    <w:p/>
    <w:p>
      <w:r xmlns:w="http://schemas.openxmlformats.org/wordprocessingml/2006/main">
        <w:t xml:space="preserve">2. Að sigrast á baráttu: Að finna von á erfiðum tímum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9:9 - Drottinn mun vera athvarf hinna kúguðu, athvarf á neyðartímum.</w:t>
      </w:r>
    </w:p>
    <w:p/>
    <w:p>
      <w:r xmlns:w="http://schemas.openxmlformats.org/wordprocessingml/2006/main">
        <w:t xml:space="preserve">Fyrri Kroníkubók 7:24 (Og dóttir hans var Sera, sem byggði Bethoron hið neðra, það efra og Ússensera.)</w:t>
      </w:r>
    </w:p>
    <w:p/>
    <w:p>
      <w:r xmlns:w="http://schemas.openxmlformats.org/wordprocessingml/2006/main">
        <w:t xml:space="preserve">Sera, dóttir Efraíms, byggði þrjár borgir: Bet-Hóron hina neðri, Bet-Hóron hina efri og Úsensera.</w:t>
      </w:r>
    </w:p>
    <w:p/>
    <w:p>
      <w:r xmlns:w="http://schemas.openxmlformats.org/wordprocessingml/2006/main">
        <w:t xml:space="preserve">1. Hugrekki og trúmennska andspænis mótlæti</w:t>
      </w:r>
    </w:p>
    <w:p/>
    <w:p>
      <w:r xmlns:w="http://schemas.openxmlformats.org/wordprocessingml/2006/main">
        <w:t xml:space="preserve">2. Trúfesti Guðs við að blessa fólk sitt</w:t>
      </w:r>
    </w:p>
    <w:p/>
    <w:p>
      <w:r xmlns:w="http://schemas.openxmlformats.org/wordprocessingml/2006/main">
        <w:t xml:space="preserve">1. Jósúabók 21:34-36 (Og ættkvíslum Merarí sona, hinum levítunum, af ættkvísl Sebúlons, Jókneam og beitilandið, er að henni lá, og Karta og beitilandið, er að henni lá, Dimna og beitilandið, er að henni lá, Nahalal og beitilandið, er að henni lá. beitilandið hennar, Símron og beitilandið, sem að henni lá, Idala og beitilandið, sem að henni lá, Betlehem og beitilandið, er að henni lá,</w:t>
      </w:r>
    </w:p>
    <w:p/>
    <w:p>
      <w:r xmlns:w="http://schemas.openxmlformats.org/wordprocessingml/2006/main">
        <w:t xml:space="preserve">2. Orðskviðirnir 14:1 (Vitrasta kvenna byggir hús sitt, en heimska með eigin höndum rífur það niður.)</w:t>
      </w:r>
    </w:p>
    <w:p/>
    <w:p>
      <w:r xmlns:w="http://schemas.openxmlformats.org/wordprocessingml/2006/main">
        <w:t xml:space="preserve">Fyrri Kroníkubók 7:25 Og Refa var sonur hans, einnig Resef, og Tela sonur hans og Tahan sonur hans,</w:t>
      </w:r>
    </w:p>
    <w:p/>
    <w:p>
      <w:r xmlns:w="http://schemas.openxmlformats.org/wordprocessingml/2006/main">
        <w:t xml:space="preserve">Þessi texti úr 1. Kroníkubók 7:25 lýsir ættfræði Refa og sona hans Resef, Tela og Tahan.</w:t>
      </w:r>
    </w:p>
    <w:p/>
    <w:p>
      <w:r xmlns:w="http://schemas.openxmlformats.org/wordprocessingml/2006/main">
        <w:t xml:space="preserve">1. Gildi þess að þekkja fjölskyldusögu þína</w:t>
      </w:r>
    </w:p>
    <w:p/>
    <w:p>
      <w:r xmlns:w="http://schemas.openxmlformats.org/wordprocessingml/2006/main">
        <w:t xml:space="preserve">2. Arfleifð trúfastra forfeðra</w:t>
      </w:r>
    </w:p>
    <w:p/>
    <w:p>
      <w:r xmlns:w="http://schemas.openxmlformats.org/wordprocessingml/2006/main">
        <w:t xml:space="preserve">1. Sálmarnir 112:1-2 "Lofið Drottin! Sæll er sá maður, sem óttast Drottin, sem hefur mikla unun af boðorðum hans! Niðjar hans munu verða voldugir í landinu, blessuð hljóta kynslóð réttvísra."</w:t>
      </w:r>
    </w:p>
    <w:p/>
    <w:p>
      <w:r xmlns:w="http://schemas.openxmlformats.org/wordprocessingml/2006/main">
        <w:t xml:space="preserve">2. Rómverjabréfið 4:13-16 "Því að fyrirheitið til Abrahams og niðja hans um að hann skyldi vera erfingi heimsins kom ekki fyrir lögmálið heldur fyrir réttlæti trúarinnar. Því ef það eru lögmálsfylgjendur sem eiga að verið erfingjar, trúin er ógild og fyrirheitið ógilt. Því að lögmálið vekur reiði, en þar sem ekki er lögmál er ekkert brot. Þess vegna er það háð trúnni, til þess að fyrirheitið megi hvíla á náðinni og vera tryggt. öllum niðjum sínum, ekki aðeins lögmálsfylgjendum, heldur einnig þeim sem deilir trú Abrahams, sem er faðir okkar allra, eins og ritað er: Ég hef gert þig að föður margra þjóða í návist Guðinn sem hann trúði á, sem lífgar dauðum og kallar það sem ekki er til."</w:t>
      </w:r>
    </w:p>
    <w:p/>
    <w:p>
      <w:r xmlns:w="http://schemas.openxmlformats.org/wordprocessingml/2006/main">
        <w:t xml:space="preserve">Fyrri Kroníkubók 7:26 Laadan sonur hans, Ammíhúd sonur hans, Elísama sonur hans,</w:t>
      </w:r>
    </w:p>
    <w:p/>
    <w:p>
      <w:r xmlns:w="http://schemas.openxmlformats.org/wordprocessingml/2006/main">
        <w:t xml:space="preserve">Í kaflanum er sagt frá ætterni Laadan frá föður sínum: Ammihud, afa hans: Elishama.</w:t>
      </w:r>
    </w:p>
    <w:p/>
    <w:p>
      <w:r xmlns:w="http://schemas.openxmlformats.org/wordprocessingml/2006/main">
        <w:t xml:space="preserve">1. Trúfesti Guðs við kynslóðir trúaðra.</w:t>
      </w:r>
    </w:p>
    <w:p/>
    <w:p>
      <w:r xmlns:w="http://schemas.openxmlformats.org/wordprocessingml/2006/main">
        <w:t xml:space="preserve">2. Mikilvægi trúrrar arfleifðar.</w:t>
      </w:r>
    </w:p>
    <w:p/>
    <w:p>
      <w:r xmlns:w="http://schemas.openxmlformats.org/wordprocessingml/2006/main">
        <w:t xml:space="preserve">1. Mósebók 7:9 - Vitið því, að Drottinn Guð yðar er Guð, hinn trúi Guð, sem heldur sáttmála og miskunn við þá, sem elska hann og halda boðorð hans, í þúsund ættliði.</w:t>
      </w:r>
    </w:p>
    <w:p/>
    <w:p>
      <w:r xmlns:w="http://schemas.openxmlformats.org/wordprocessingml/2006/main">
        <w:t xml:space="preserve">2. 2. Tímóteusarbréf 1:5 - Ég er minntur á einlæga trú þína, trú sem bjó fyrst í ömmu þinni Lóis og móður þinni Eunice og nú, ég er viss um, býr í þér líka.</w:t>
      </w:r>
    </w:p>
    <w:p/>
    <w:p>
      <w:r xmlns:w="http://schemas.openxmlformats.org/wordprocessingml/2006/main">
        <w:t xml:space="preserve">Fyrri Kroníkubók 7:27 Ekki sonur hans, sonur hans Jósúa,</w:t>
      </w:r>
    </w:p>
    <w:p/>
    <w:p>
      <w:r xmlns:w="http://schemas.openxmlformats.org/wordprocessingml/2006/main">
        <w:t xml:space="preserve">og</w:t>
      </w:r>
    </w:p>
    <w:p/>
    <w:p>
      <w:r xmlns:w="http://schemas.openxmlformats.org/wordprocessingml/2006/main">
        <w:t xml:space="preserve">Í kaflanum er talað um ættartölu Nons og sonar hans Jósúa.</w:t>
      </w:r>
    </w:p>
    <w:p/>
    <w:p>
      <w:r xmlns:w="http://schemas.openxmlformats.org/wordprocessingml/2006/main">
        <w:t xml:space="preserve">1. Trúfesti Guðs og mikilvægi ættfræðinnar</w:t>
      </w:r>
    </w:p>
    <w:p/>
    <w:p>
      <w:r xmlns:w="http://schemas.openxmlformats.org/wordprocessingml/2006/main">
        <w:t xml:space="preserve">2. Að taka við arfleifð forfeðra okkar</w:t>
      </w:r>
    </w:p>
    <w:p/>
    <w:p>
      <w:r xmlns:w="http://schemas.openxmlformats.org/wordprocessingml/2006/main">
        <w:t xml:space="preserve">1. Hebreabréfið 11:7 - Fyrir trú smíðaði Nói örk til björgunar heimilisfólki sínu, varaður af Guði um atburði sem enn hafa ekki verið sýnilegir. Með þessu fordæmdi hann heiminn og varð erfingi réttlætisins sem kemur fyrir trú.</w:t>
      </w:r>
    </w:p>
    <w:p/>
    <w:p>
      <w:r xmlns:w="http://schemas.openxmlformats.org/wordprocessingml/2006/main">
        <w:t xml:space="preserve">2. Rómverjabréfið 4:17 - Eins og ritað er, ég hef gert þig að föður margra þjóða frammi fyrir Guði sem hann trúði á, sem lífgar dauðum og kallar það sem ekki er til.</w:t>
      </w:r>
    </w:p>
    <w:p/>
    <w:p>
      <w:r xmlns:w="http://schemas.openxmlformats.org/wordprocessingml/2006/main">
        <w:t xml:space="preserve">Fyrri Kroníkubók 7:28 Og eignir þeirra og bústaðir voru: Betel og borgir hennar, og Naaran að austan og Geser að vestan með borgum hennar. Og Síkem og borgir hennar, allt til Gasa og borgir hennar.</w:t>
      </w:r>
    </w:p>
    <w:p/>
    <w:p>
      <w:r xmlns:w="http://schemas.openxmlformats.org/wordprocessingml/2006/main">
        <w:t xml:space="preserve">Í þessum kafla er minnst á nokkrar borgir í eigu ættkvíslar Íssakars, þar á meðal Betel, Naaran, Geser, Síkem og Gaza.</w:t>
      </w:r>
    </w:p>
    <w:p/>
    <w:p>
      <w:r xmlns:w="http://schemas.openxmlformats.org/wordprocessingml/2006/main">
        <w:t xml:space="preserve">1. „Fyrirsjá Guðs fyrir fólk sitt: Blessun þess að eiga land“</w:t>
      </w:r>
    </w:p>
    <w:p/>
    <w:p>
      <w:r xmlns:w="http://schemas.openxmlformats.org/wordprocessingml/2006/main">
        <w:t xml:space="preserve">2. "Trúgleiki fyrirheita Guðs: Uppfylling sáttmála hans við ættkvísl Íssakars"</w:t>
      </w:r>
    </w:p>
    <w:p/>
    <w:p>
      <w:r xmlns:w="http://schemas.openxmlformats.org/wordprocessingml/2006/main">
        <w:t xml:space="preserve">1. Mósebók 33:18-19 - "Um Sebúlon sagði hann: Gleðstu, Sebúlon, yfir útgöngu þinni og Íssakar í tjöldum þínum! Þeir munu kalla þjóðirnar á fjallið, þar munu þeir færa fórnir réttlætisins, því að þeir munu kalla þjóðirnar til fjalls. skulu neyta gnægð sjávar og fjársjóða sem eru faldir í sandinum.'"</w:t>
      </w:r>
    </w:p>
    <w:p/>
    <w:p>
      <w:r xmlns:w="http://schemas.openxmlformats.org/wordprocessingml/2006/main">
        <w:t xml:space="preserve">2. Jósúabók 19:17-23 - "Fjórði hluturinn kom út fyrir Íssakar, fyrir börn Íssaskars eftir ættum þeirra. Og landsvæði þeirra var meðal annars Jesreel, Kesúllót, Súnem, Hafaraím, Síon, Anaharat, Rabbít, Kísjón, Ebes, Remet, En-Ganním, En-Hadda, Bet-Pazzes. Landamærin náðu til Tabor, Sahasíma og Bet-Semes, og landamærin enduðu við Jórdan: Sextán borgir og þorpin, er að liggja. Þetta var arfleifð Íssakars sona. eftir ættum þeirra, borgum og þorpum þeirra."</w:t>
      </w:r>
    </w:p>
    <w:p/>
    <w:p>
      <w:r xmlns:w="http://schemas.openxmlformats.org/wordprocessingml/2006/main">
        <w:t xml:space="preserve">Fyrri Kroníkubók 7:29 Og við landamerki Manasse sona, Betsean og borgir hennar, Taanak og borgir hennar, Megiddó og borgir hennar, Dór og borgir hennar. Í þeim bjuggu synir Jósefs Ísraelssonar.</w:t>
      </w:r>
    </w:p>
    <w:p/>
    <w:p>
      <w:r xmlns:w="http://schemas.openxmlformats.org/wordprocessingml/2006/main">
        <w:t xml:space="preserve">Synir Jósefs Ísraelssonar bjuggu í landamæraborgunum Betsean, Taanak, Megiddó og Dór.</w:t>
      </w:r>
    </w:p>
    <w:p/>
    <w:p>
      <w:r xmlns:w="http://schemas.openxmlformats.org/wordprocessingml/2006/main">
        <w:t xml:space="preserve">1. Gleðin yfir því að búa í réttlæti: Hvernig blessanir Guðs veita okkur huggun og öryggi</w:t>
      </w:r>
    </w:p>
    <w:p/>
    <w:p>
      <w:r xmlns:w="http://schemas.openxmlformats.org/wordprocessingml/2006/main">
        <w:t xml:space="preserve">2. Að finna styrk í samfélagi: Kraftur þess að sameinast um vilja Guðs</w:t>
      </w:r>
    </w:p>
    <w:p/>
    <w:p>
      <w:r xmlns:w="http://schemas.openxmlformats.org/wordprocessingml/2006/main">
        <w:t xml:space="preserve">1. Sálmur 127:1 - "Ef Drottinn byggi ekki húsið, byggja þeir sem erfiði það til einskis."</w:t>
      </w:r>
    </w:p>
    <w:p/>
    <w:p>
      <w:r xmlns:w="http://schemas.openxmlformats.org/wordprocessingml/2006/main">
        <w:t xml:space="preserve">2. Matteus 18:20 - "Því að þar sem tveir eða þrír eru saman komnir í mínu nafni, þar er ég á meðal þeirra."</w:t>
      </w:r>
    </w:p>
    <w:p/>
    <w:p>
      <w:r xmlns:w="http://schemas.openxmlformats.org/wordprocessingml/2006/main">
        <w:t xml:space="preserve">Fyrri Kroníkubók 7:30 Synir Asers; Imna, Jesua, Ishuai, Bería og Sera, systir þeirra.</w:t>
      </w:r>
    </w:p>
    <w:p/>
    <w:p>
      <w:r xmlns:w="http://schemas.openxmlformats.org/wordprocessingml/2006/main">
        <w:t xml:space="preserve">Asher átti fjóra syni, Imna, Isúa, Ishuai og Bería, og dótturina Sera.</w:t>
      </w:r>
    </w:p>
    <w:p/>
    <w:p>
      <w:r xmlns:w="http://schemas.openxmlformats.org/wordprocessingml/2006/main">
        <w:t xml:space="preserve">1. Mikilvægi fjölskyldu og samfélags.</w:t>
      </w:r>
    </w:p>
    <w:p/>
    <w:p>
      <w:r xmlns:w="http://schemas.openxmlformats.org/wordprocessingml/2006/main">
        <w:t xml:space="preserve">2. Mikilvægi þess að þykja vænt um systkini.</w:t>
      </w:r>
    </w:p>
    <w:p/>
    <w:p>
      <w:r xmlns:w="http://schemas.openxmlformats.org/wordprocessingml/2006/main">
        <w:t xml:space="preserve">1. Sálmur 133:1-3 "Sjá, hversu gott og ánægjulegt það er fyrir bræður að búa saman í einingu! Það er eins og dýrmætan smyrsl á höfuðið, sem rann niður á skeggið, já Arons skegg, sem fór niður. að klæðum sínum, eins og dögg Hermons og eins og dögg, sem steig niður á fjöll Síonar, því að þar bauð Drottinn blessunina, lífið að eilífu."</w:t>
      </w:r>
    </w:p>
    <w:p/>
    <w:p>
      <w:r xmlns:w="http://schemas.openxmlformats.org/wordprocessingml/2006/main">
        <w:t xml:space="preserve">2. Mósebók 20:12 "Heiðra föður þinn og móður þína, svo að dagar þínir verði langir í landinu sem Drottinn Guð þinn gefur þér."</w:t>
      </w:r>
    </w:p>
    <w:p/>
    <w:p>
      <w:r xmlns:w="http://schemas.openxmlformats.org/wordprocessingml/2006/main">
        <w:t xml:space="preserve">Fyrri Kroníkubók 7:31 Og synir Bería: Heber og Malkíel, sem er faðir Birsavíts.</w:t>
      </w:r>
    </w:p>
    <w:p/>
    <w:p>
      <w:r xmlns:w="http://schemas.openxmlformats.org/wordprocessingml/2006/main">
        <w:t xml:space="preserve">Þessi texti fjallar um syni Bería, sem voru Heber og Malkíel, faðir Birsavíts.</w:t>
      </w:r>
    </w:p>
    <w:p/>
    <w:p>
      <w:r xmlns:w="http://schemas.openxmlformats.org/wordprocessingml/2006/main">
        <w:t xml:space="preserve">1. Mikilvægi fjölskyldunnar: Sagan af Bería og sonum hans</w:t>
      </w:r>
    </w:p>
    <w:p/>
    <w:p>
      <w:r xmlns:w="http://schemas.openxmlformats.org/wordprocessingml/2006/main">
        <w:t xml:space="preserve">2. Kraftur arfleifðar og arfleifðar</w:t>
      </w:r>
    </w:p>
    <w:p/>
    <w:p>
      <w:r xmlns:w="http://schemas.openxmlformats.org/wordprocessingml/2006/main">
        <w:t xml:space="preserve">1. Mósebók 12:2-3, "Og ég mun gjöra þig að mikilli þjóð, og ég mun blessa þig og gjöra nafn þitt mikið, svo að þú verðir blessun. Ég mun blessa þá sem blessa þig og þann sem vanvirða þig mun ég bölva, og í þér munu allar ættir jarðarinnar blessunar hljóta."</w:t>
      </w:r>
    </w:p>
    <w:p/>
    <w:p>
      <w:r xmlns:w="http://schemas.openxmlformats.org/wordprocessingml/2006/main">
        <w:t xml:space="preserve">2. Matt 28:19-20, "Farið því og gjörið allar þjóðir að lærisveinum, skírið þá í nafni föður, sonar og heilags anda, og kennið þeim að halda allt sem ég hef boðið yður. Og sjá. , Ég er alltaf með þér, allt til enda veraldar.</w:t>
      </w:r>
    </w:p>
    <w:p/>
    <w:p>
      <w:r xmlns:w="http://schemas.openxmlformats.org/wordprocessingml/2006/main">
        <w:t xml:space="preserve">Fyrri Kroníkubók 7:32 Og Heber gat Jaflet, Semer, Hótam og Súa systur þeirra.</w:t>
      </w:r>
    </w:p>
    <w:p/>
    <w:p>
      <w:r xmlns:w="http://schemas.openxmlformats.org/wordprocessingml/2006/main">
        <w:t xml:space="preserve">Þessi texti er um Heber og fjögur börn hans, Jaflet, Shomer, Hotham og Shua.</w:t>
      </w:r>
    </w:p>
    <w:p/>
    <w:p>
      <w:r xmlns:w="http://schemas.openxmlformats.org/wordprocessingml/2006/main">
        <w:t xml:space="preserve">1. Mikilvægi fjölskyldunnar: Kannaðu arfleifð Hebers í 1. Kroníkubók 7:32.</w:t>
      </w:r>
    </w:p>
    <w:p/>
    <w:p>
      <w:r xmlns:w="http://schemas.openxmlformats.org/wordprocessingml/2006/main">
        <w:t xml:space="preserve">2. Gildi systkina: Að kanna tengsl barna Hebers í 1. Kroníkubók 7:32.</w:t>
      </w:r>
    </w:p>
    <w:p/>
    <w:p>
      <w:r xmlns:w="http://schemas.openxmlformats.org/wordprocessingml/2006/main">
        <w:t xml:space="preserve">1. Efesusbréfið 6:1-4 - Börn, hlýðið foreldrum yðar í Drottni, því að þetta er rétt.</w:t>
      </w:r>
    </w:p>
    <w:p/>
    <w:p>
      <w:r xmlns:w="http://schemas.openxmlformats.org/wordprocessingml/2006/main">
        <w:t xml:space="preserve">2. Orðskviðirnir 18:24 - Margir félagar geta farið í glötun, en það er vinur sem stendur nær en bróðir.</w:t>
      </w:r>
    </w:p>
    <w:p/>
    <w:p>
      <w:r xmlns:w="http://schemas.openxmlformats.org/wordprocessingml/2006/main">
        <w:t xml:space="preserve">Fyrri Kroníkubók 7:33 Og synir Jaflets: Pasak, Bimhal og Ashvat. Þetta eru synir Jaflets.</w:t>
      </w:r>
    </w:p>
    <w:p/>
    <w:p>
      <w:r xmlns:w="http://schemas.openxmlformats.org/wordprocessingml/2006/main">
        <w:t xml:space="preserve">Jaflet átti þrjá syni, Pasach, Bimhal og Ashvat.</w:t>
      </w:r>
    </w:p>
    <w:p/>
    <w:p>
      <w:r xmlns:w="http://schemas.openxmlformats.org/wordprocessingml/2006/main">
        <w:t xml:space="preserve">1. Trúfesti Jaflets og fjölskyldu hans</w:t>
      </w:r>
    </w:p>
    <w:p/>
    <w:p>
      <w:r xmlns:w="http://schemas.openxmlformats.org/wordprocessingml/2006/main">
        <w:t xml:space="preserve">2. Kraftur fjölkynslóðatrúar</w:t>
      </w:r>
    </w:p>
    <w:p/>
    <w:p>
      <w:r xmlns:w="http://schemas.openxmlformats.org/wordprocessingml/2006/main">
        <w:t xml:space="preserve">1. Efesusbréfið 6:1-4 -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Sálmur 78:4 - Við munum ekki fela þá fyrir börnum þeirra; við munum segja næstu kynslóð frá lofsverðum verkum Drottins, krafti hans og undrum sem hann hefur gert.</w:t>
      </w:r>
    </w:p>
    <w:p/>
    <w:p>
      <w:r xmlns:w="http://schemas.openxmlformats.org/wordprocessingml/2006/main">
        <w:t xml:space="preserve">Fyrri Kroníkubók 7:34 Og synir Shamers: Ahí og Rohga, Jehubba og Aram.</w:t>
      </w:r>
    </w:p>
    <w:p/>
    <w:p>
      <w:r xmlns:w="http://schemas.openxmlformats.org/wordprocessingml/2006/main">
        <w:t xml:space="preserve">Í kaflanum eru skráðir fjórir synir Shamers: Ahi, Rohgah, Jehubba og Aram.</w:t>
      </w:r>
    </w:p>
    <w:p/>
    <w:p>
      <w:r xmlns:w="http://schemas.openxmlformats.org/wordprocessingml/2006/main">
        <w:t xml:space="preserve">1. Kraftur fjölskyldunnar: Skoðun 1. Kroníkubók 7:34</w:t>
      </w:r>
    </w:p>
    <w:p/>
    <w:p>
      <w:r xmlns:w="http://schemas.openxmlformats.org/wordprocessingml/2006/main">
        <w:t xml:space="preserve">2. Ábyrgð okkar á að heiðra forfeður okkar: Hugleiðingar um 1. Kroníkubók 7:34</w:t>
      </w:r>
    </w:p>
    <w:p/>
    <w:p>
      <w:r xmlns:w="http://schemas.openxmlformats.org/wordprocessingml/2006/main">
        <w:t xml:space="preserve">1. Sálmur 78:5-7 - „Hann stofnaði vitnisburð í Jakob og setti lögmál í Ísrael, sem hann bauð feðrum vorum að kenna börnum sínum, svo að næsta kynslóð kynni að þekkja þau, börnin sem enn voru ófædd, og rísa upp og Segðu börnum þeirra frá þeim, svo að þau bindi von sína til Guðs og gleymi ekki verkum Guðs, heldur haldi boðorð hans."</w:t>
      </w:r>
    </w:p>
    <w:p/>
    <w:p>
      <w:r xmlns:w="http://schemas.openxmlformats.org/wordprocessingml/2006/main">
        <w:t xml:space="preserve">2. Efesusbréfið 6:1-3 - "Börn, hlýðið foreldrum yðar í Drottni, því að þetta er rétt. Heiðra föður yðar og móður (þetta er fyrsta boðorðið með fyrirheiti), svo að þér fari vel og þér getur lifað lengi í landinu.</w:t>
      </w:r>
    </w:p>
    <w:p/>
    <w:p>
      <w:r xmlns:w="http://schemas.openxmlformats.org/wordprocessingml/2006/main">
        <w:t xml:space="preserve">Fyrri Kroníkubók 7:35 Og synir Helems bróður hans: Sófa, Imna, Seles og Amal.</w:t>
      </w:r>
    </w:p>
    <w:p/>
    <w:p>
      <w:r xmlns:w="http://schemas.openxmlformats.org/wordprocessingml/2006/main">
        <w:t xml:space="preserve">Í þessari ritningargrein er minnst á fjóra sonu Helem, sem eru Sófa, Imna, Selesh og Amal.</w:t>
      </w:r>
    </w:p>
    <w:p/>
    <w:p>
      <w:r xmlns:w="http://schemas.openxmlformats.org/wordprocessingml/2006/main">
        <w:t xml:space="preserve">1. Mikilvægi fjölskyldunnar og hvernig arfleifð okkar er borin áfram í gegnum kynslóðir.</w:t>
      </w:r>
    </w:p>
    <w:p/>
    <w:p>
      <w:r xmlns:w="http://schemas.openxmlformats.org/wordprocessingml/2006/main">
        <w:t xml:space="preserve">2. Trúfesti Guðs við að uppfylla loforð sín við fólk sitt.</w:t>
      </w:r>
    </w:p>
    <w:p/>
    <w:p>
      <w:r xmlns:w="http://schemas.openxmlformats.org/wordprocessingml/2006/main">
        <w:t xml:space="preserve">1. Sálmur 103:17: "En frá eilífð til eilífðar er elska Drottins með þeim sem óttast hann og réttlæti hans með barnabörnum þeirra."</w:t>
      </w:r>
    </w:p>
    <w:p/>
    <w:p>
      <w:r xmlns:w="http://schemas.openxmlformats.org/wordprocessingml/2006/main">
        <w:t xml:space="preserve">2. Mósebók 7:9: "Því skalt þú vita, að Drottinn Guð þinn er Guð, hann er hinn trúi Guð, sem heldur kærleikasáttmála sinn í þúsund ættliði þeirra sem elska hann og halda boðorð hans."</w:t>
      </w:r>
    </w:p>
    <w:p/>
    <w:p>
      <w:r xmlns:w="http://schemas.openxmlformats.org/wordprocessingml/2006/main">
        <w:t xml:space="preserve">Fyrri Kroníkubók 7:36 Synir Sófa; Suah, Harnepher, Shual, Beri og Imra,</w:t>
      </w:r>
    </w:p>
    <w:p/>
    <w:p>
      <w:r xmlns:w="http://schemas.openxmlformats.org/wordprocessingml/2006/main">
        <w:t xml:space="preserve">Synir Sófa voru Suah, Harnepher, Súal, Beri og Imra.</w:t>
      </w:r>
    </w:p>
    <w:p/>
    <w:p>
      <w:r xmlns:w="http://schemas.openxmlformats.org/wordprocessingml/2006/main">
        <w:t xml:space="preserve">1. Styrkur fjölskyldunnar: Rannsókn á 1. Kroníkubók 7:36</w:t>
      </w:r>
    </w:p>
    <w:p/>
    <w:p>
      <w:r xmlns:w="http://schemas.openxmlformats.org/wordprocessingml/2006/main">
        <w:t xml:space="preserve">2. Viðurkennum örlæti Guðs í lífi okkar: Hugleiðing um 1. Kroníkubók 7:36</w:t>
      </w:r>
    </w:p>
    <w:p/>
    <w:p>
      <w:r xmlns:w="http://schemas.openxmlformats.org/wordprocessingml/2006/main">
        <w:t xml:space="preserve">1. Sálmur 68:6 - "Guð býr einmanaum heimili, hann leiðir fanga til farsældar, en uppreisnargjarnir búa í þurru landi."</w:t>
      </w:r>
    </w:p>
    <w:p/>
    <w:p>
      <w:r xmlns:w="http://schemas.openxmlformats.org/wordprocessingml/2006/main">
        <w:t xml:space="preserve">2. Jóhannes 14:18 - "Ég mun ekki skilja yður eftir sem munaðarlaus, ég mun koma til yðar."</w:t>
      </w:r>
    </w:p>
    <w:p/>
    <w:p>
      <w:r xmlns:w="http://schemas.openxmlformats.org/wordprocessingml/2006/main">
        <w:t xml:space="preserve">Fyrri Kroníkubók 7:37 Beser, Hód, Samma, Silsa, Itran og Beera.</w:t>
      </w:r>
    </w:p>
    <w:p/>
    <w:p>
      <w:r xmlns:w="http://schemas.openxmlformats.org/wordprocessingml/2006/main">
        <w:t xml:space="preserve">Þessi texti inniheldur lista yfir sex nöfn úr ættkvísl Benjamíns.</w:t>
      </w:r>
    </w:p>
    <w:p/>
    <w:p>
      <w:r xmlns:w="http://schemas.openxmlformats.org/wordprocessingml/2006/main">
        <w:t xml:space="preserve">1. Kraftur nafnanna: Hvernig munurinn er á því að vita hver við erum í Kristi</w:t>
      </w:r>
    </w:p>
    <w:p/>
    <w:p>
      <w:r xmlns:w="http://schemas.openxmlformats.org/wordprocessingml/2006/main">
        <w:t xml:space="preserve">2. Kraftur einingarinnar: Hvernig að vinna saman styrkir okkur</w:t>
      </w:r>
    </w:p>
    <w:p/>
    <w:p>
      <w:r xmlns:w="http://schemas.openxmlformats.org/wordprocessingml/2006/main">
        <w:t xml:space="preserve">1. Postulasagan 4:12 - Og hjálpræði er ekki í neinum öðrum, því að ekkert annað nafn er undir himninum gefið meðal manna, sem við verðum að frelsast með.</w:t>
      </w:r>
    </w:p>
    <w:p/>
    <w:p>
      <w:r xmlns:w="http://schemas.openxmlformats.org/wordprocessingml/2006/main">
        <w:t xml:space="preserve">2. Efesusbréfið 4:3 - fús til að viðhalda einingu andans í bandi friðarins.</w:t>
      </w:r>
    </w:p>
    <w:p/>
    <w:p>
      <w:r xmlns:w="http://schemas.openxmlformats.org/wordprocessingml/2006/main">
        <w:t xml:space="preserve">Fyrri Kroníkubók 7:38 Og synir Jeters: Jefúnne, Pispa og Ara.</w:t>
      </w:r>
    </w:p>
    <w:p/>
    <w:p>
      <w:r xmlns:w="http://schemas.openxmlformats.org/wordprocessingml/2006/main">
        <w:t xml:space="preserve">Jether átti þrjá syni: Jefúnne, Pispa og Ara.</w:t>
      </w:r>
    </w:p>
    <w:p/>
    <w:p>
      <w:r xmlns:w="http://schemas.openxmlformats.org/wordprocessingml/2006/main">
        <w:t xml:space="preserve">1. Fullveldi Guðs í ætterni okkar: viðurkenna blessanir forfeðra okkar.</w:t>
      </w:r>
    </w:p>
    <w:p/>
    <w:p>
      <w:r xmlns:w="http://schemas.openxmlformats.org/wordprocessingml/2006/main">
        <w:t xml:space="preserve">2. Mikilvægi kynslóðararfs: að skilja eftir andlegan arf fyrir börnin okkar.</w:t>
      </w:r>
    </w:p>
    <w:p/>
    <w:p>
      <w:r xmlns:w="http://schemas.openxmlformats.org/wordprocessingml/2006/main">
        <w:t xml:space="preserve">1. Fyrsta Mósebók 28:14 - "Niðjar þínir skulu vera sem mold jarðarinnar, og þú skalt breiða út til vesturs og austurs og til norðurs og suðurs, og í þér og niðjum þínum skulu allar ættir jarðar sé blessaður."</w:t>
      </w:r>
    </w:p>
    <w:p/>
    <w:p>
      <w:r xmlns:w="http://schemas.openxmlformats.org/wordprocessingml/2006/main">
        <w:t xml:space="preserve">2. 1. Pétursbréf 1:17-19 - "Og ef þér ákallið hann sem föður, sem dæmir óhlutdrægt eftir verkum hvers og eins, þá hagið yður af ótta allan útlegðartíma yðar, vitandi að þér hafið verið leystir frá þeim fánýta vegum, sem erfðir eru. frá forfeðrum yðar, ekki með forgengilegum hlutum eins og silfri eða gulli, heldur með dýrmætu blóði Krists, eins og lambs galla- og flekklausu."</w:t>
      </w:r>
    </w:p>
    <w:p/>
    <w:p>
      <w:r xmlns:w="http://schemas.openxmlformats.org/wordprocessingml/2006/main">
        <w:t xml:space="preserve">Fyrri Kroníkubók 7:39 Og synir Ullu: Arah, Haniel og Rezia.</w:t>
      </w:r>
    </w:p>
    <w:p/>
    <w:p>
      <w:r xmlns:w="http://schemas.openxmlformats.org/wordprocessingml/2006/main">
        <w:t xml:space="preserve">Í þessum kafla er minnst á þrjá syni Ullu: Arah, Haniel og Rezia.</w:t>
      </w:r>
    </w:p>
    <w:p/>
    <w:p>
      <w:r xmlns:w="http://schemas.openxmlformats.org/wordprocessingml/2006/main">
        <w:t xml:space="preserve">1. Guð er alltaf með okkur, jafnvel á erfiðustu tímum, eins og þrír synir Ullu voru með honum.</w:t>
      </w:r>
    </w:p>
    <w:p/>
    <w:p>
      <w:r xmlns:w="http://schemas.openxmlformats.org/wordprocessingml/2006/main">
        <w:t xml:space="preserve">2. Jafnvel í myrkri stundum vakir Guð alltaf yfir okkur, eins og þrír synir Ullu veittu honum huggun og stuðning.</w:t>
      </w:r>
    </w:p>
    <w:p/>
    <w:p>
      <w:r xmlns:w="http://schemas.openxmlformats.org/wordprocessingml/2006/main">
        <w:t xml:space="preserve">1. Sálmur 46:1 - "Guð er vort athvarf og styrkur, ævarandi hjálp í neyð."</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Fyrri Kroníkubók 7:40 Allir þessir voru synir Asers, ætthöfðingjar þeirra, úrvalsmenn og kappar, höfðingjar höfðingja. Og fjöldi þeirra, sem hæfðir voru til stríðs og bardaga, var tuttugu og sex þúsund manns í allri ættartölu.</w:t>
      </w:r>
    </w:p>
    <w:p/>
    <w:p>
      <w:r xmlns:w="http://schemas.openxmlformats.org/wordprocessingml/2006/main">
        <w:t xml:space="preserve">Þessi kafli lýsir afkomendum Assers, sem voru kappar af kappi og voru 26.000 til bardaga.</w:t>
      </w:r>
    </w:p>
    <w:p/>
    <w:p>
      <w:r xmlns:w="http://schemas.openxmlformats.org/wordprocessingml/2006/main">
        <w:t xml:space="preserve">1. Að sigrast á ótta með trú: Hvernig afkomendur Ashers sönnuðu hugrekki í bardaga</w:t>
      </w:r>
    </w:p>
    <w:p/>
    <w:p>
      <w:r xmlns:w="http://schemas.openxmlformats.org/wordprocessingml/2006/main">
        <w:t xml:space="preserve">2. Kraftur fjölskyldunnar: Að fagna arfleifð Ashers</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8. kafli 1. Kroníkubók heldur áfram ættfræðisögunni og beinist fyrst og fremst að afkomendum Benjamíns og merkum persónum þeirra.</w:t>
      </w:r>
    </w:p>
    <w:p/>
    <w:p>
      <w:r xmlns:w="http://schemas.openxmlformats.org/wordprocessingml/2006/main">
        <w:t xml:space="preserve">1. málsgrein: Kaflinn byrjar á því að skrá syni Benjamín Bela, Ashbel, Ahara, Noha og Rapha og gefur upplýsingar um afkomendur þeirra. Það nefnir persónur eins og Ard og Naaman ásamt fjölskyldum þeirra (1. Kroníkubók 8:1-3).</w:t>
      </w:r>
    </w:p>
    <w:p/>
    <w:p>
      <w:r xmlns:w="http://schemas.openxmlformats.org/wordprocessingml/2006/main">
        <w:t xml:space="preserve">2. málsgrein: Frásögnin rekur síðan ættir Bela, frumgetins sonar Benjamíns, í gegnum nokkrar kynslóðir. Það dregur fram einstaklinga eins og Ehud sem varð dómari í Ísrael og aðrar athyglisverðar persónur innan línu Bela (1. Kroníkubók 8:4-7).</w:t>
      </w:r>
    </w:p>
    <w:p/>
    <w:p>
      <w:r xmlns:w="http://schemas.openxmlformats.org/wordprocessingml/2006/main">
        <w:t xml:space="preserve">3. málsgrein: Áherslan beinist að öðrum ættum innan ættkvísl Benjamíns. Þar er minnst á einstaklinga úr mismunandi fjölskyldum eins og Gera, Sefúfan, Huppím og Ard sem voru þekktir fyrir hæfileika sína í bardaga og gefur upplýsingar um afkomendur þeirra (1. Kroníkubók 8:11-28).</w:t>
      </w:r>
    </w:p>
    <w:p/>
    <w:p>
      <w:r xmlns:w="http://schemas.openxmlformats.org/wordprocessingml/2006/main">
        <w:t xml:space="preserve">4. málsgrein: Í frásögninni er stuttlega minnst á aðra einstaklinga úr ýmsum ættkvíslum sem bjuggu í Gíbeon borg sem tengist Benjamín. Þar eru skráð nöfn eins og Jeiel og Mikloth ásamt fjölskyldum þeirra (1. Kroníkubók 8:29-32).</w:t>
      </w:r>
    </w:p>
    <w:p/>
    <w:p>
      <w:r xmlns:w="http://schemas.openxmlformats.org/wordprocessingml/2006/main">
        <w:t xml:space="preserve">5. málsgrein:Kaflanum lýkur með því að nefna tiltekna einstaklinga sem bjuggu í Jerúsalem, annarri borg sem tengist Benjamín. Þetta felur í sér persónur eins og Jeíel, faðir Gíbeoníta og afkomendur hans sem gegndu mikilvægu hlutverki á valdatíma Davíðs (1. Kroníkubók 8:33-40).</w:t>
      </w:r>
    </w:p>
    <w:p/>
    <w:p>
      <w:r xmlns:w="http://schemas.openxmlformats.org/wordprocessingml/2006/main">
        <w:t xml:space="preserve">Í stuttu máli, áttundi kafli 1. Kroníkubókar sýnir ættfræðigögn, frá afkomendum Benjamíns. Leggðu áherslu á syni Benjamíns, rekja ættir í gegnum kynslóðir. Að nefna ættir úr þessum ættbálki, taka eftir lykil einstaklingum og staðsetningum. Þetta Í stuttu máli, kafli veitir sögulegan grunn til að skilja ættir innan ættkvísl Benjamíns, með áherslu á athyglisverðar persónur og fjölskyldur sem tengjast þessari tilteknu ætterni.</w:t>
      </w:r>
    </w:p>
    <w:p/>
    <w:p>
      <w:r xmlns:w="http://schemas.openxmlformats.org/wordprocessingml/2006/main">
        <w:t xml:space="preserve">Fyrri Kroníkubók 8:1 Benjamín gat Bela frumburð sinn, annan Asbel og þriðja Ahara,</w:t>
      </w:r>
    </w:p>
    <w:p/>
    <w:p>
      <w:r xmlns:w="http://schemas.openxmlformats.org/wordprocessingml/2006/main">
        <w:t xml:space="preserve">Í þessum kafla er talað um Benjamín, son Jakobs, og þrjá syni hans.</w:t>
      </w:r>
    </w:p>
    <w:p/>
    <w:p>
      <w:r xmlns:w="http://schemas.openxmlformats.org/wordprocessingml/2006/main">
        <w:t xml:space="preserve">1. Mikilvægi fjölskyldunnar og hvernig Guð blessar fjölskyldur í gegnum kynslóðir.</w:t>
      </w:r>
    </w:p>
    <w:p/>
    <w:p>
      <w:r xmlns:w="http://schemas.openxmlformats.org/wordprocessingml/2006/main">
        <w:t xml:space="preserve">2. Kraftur trúarinnar og hvernig Guð getur notað jafnvel minnstu fjölskyldur til að hafa áhrif á heiminn.</w:t>
      </w:r>
    </w:p>
    <w:p/>
    <w:p>
      <w:r xmlns:w="http://schemas.openxmlformats.org/wordprocessingml/2006/main">
        <w:t xml:space="preserve">1. Fyrsta bók Móse 35:22-23 Og svo bar við, er Ísrael bjó í því landi, að Rúben fór og lagðist hjá Bílu, hjákonu föður síns, og Ísrael heyrði það. En synir Jakobs voru tólf.</w:t>
      </w:r>
    </w:p>
    <w:p/>
    <w:p>
      <w:r xmlns:w="http://schemas.openxmlformats.org/wordprocessingml/2006/main">
        <w:t xml:space="preserve">2. Fyrsta bók Móse 46:21-26 Og synir Benjamíns voru Bela, Beker, Asbel, Gera, Naaman, Ehí, Rós, Muppím, Huppím og Ard. Og þessir eru synir Rakelar, sem Jakob fæddust: allar sálir voru fjórtán.</w:t>
      </w:r>
    </w:p>
    <w:p/>
    <w:p>
      <w:r xmlns:w="http://schemas.openxmlformats.org/wordprocessingml/2006/main">
        <w:t xml:space="preserve">Fyrri Kroníkubók 8:2 Nóa hinn fjórði og Rafa hinn fimmti.</w:t>
      </w:r>
    </w:p>
    <w:p/>
    <w:p>
      <w:r xmlns:w="http://schemas.openxmlformats.org/wordprocessingml/2006/main">
        <w:t xml:space="preserve">Nohah og Rapha eru skráðir sem fjórði og fimmti sonur Benjamíns.</w:t>
      </w:r>
    </w:p>
    <w:p/>
    <w:p>
      <w:r xmlns:w="http://schemas.openxmlformats.org/wordprocessingml/2006/main">
        <w:t xml:space="preserve">1. Mikilvægi þess að viðurkenna ættir okkar og heiðra forfeður okkar.</w:t>
      </w:r>
    </w:p>
    <w:p/>
    <w:p>
      <w:r xmlns:w="http://schemas.openxmlformats.org/wordprocessingml/2006/main">
        <w:t xml:space="preserve">2. Gildi þess að heiðra rætur okkar og halda áfram fjölskylduhefðum okkar.</w:t>
      </w:r>
    </w:p>
    <w:p/>
    <w:p>
      <w:r xmlns:w="http://schemas.openxmlformats.org/wordprocessingml/2006/main">
        <w:t xml:space="preserve">1. Sálmur 78:5-7 - Hann stofnaði vitnisburð í Jakob og setti lög í Ísrael, sem hann bauð feðrum vorum að kenna börnum sínum, til þess að næsta kynslóð kynni að þekkja þau, ófædd börn, og rísa upp og segja frá. þá til barna sinna, svo að þeir bindi von sína til Guðs og gleymi ekki verkum Guðs, heldur haldi boðorð hans;</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p>
      <w:r xmlns:w="http://schemas.openxmlformats.org/wordprocessingml/2006/main">
        <w:t xml:space="preserve">Fyrri Kroníkubók 8:3 Og synir Bela voru Addar, Gera og Abíhúd,</w:t>
      </w:r>
    </w:p>
    <w:p/>
    <w:p>
      <w:r xmlns:w="http://schemas.openxmlformats.org/wordprocessingml/2006/main">
        <w:t xml:space="preserve">Synir Bela voru Addar, Gera og Abíhúd.</w:t>
      </w:r>
    </w:p>
    <w:p/>
    <w:p>
      <w:r xmlns:w="http://schemas.openxmlformats.org/wordprocessingml/2006/main">
        <w:t xml:space="preserve">1. Að trúa á áætlun Guðs fyrir líf okkar</w:t>
      </w:r>
    </w:p>
    <w:p/>
    <w:p>
      <w:r xmlns:w="http://schemas.openxmlformats.org/wordprocessingml/2006/main">
        <w:t xml:space="preserve">2. Kraftur trúarinnar í fjölskyldunni</w:t>
      </w:r>
    </w:p>
    <w:p/>
    <w:p>
      <w:r xmlns:w="http://schemas.openxmlformats.org/wordprocessingml/2006/main">
        <w:t xml:space="preserve">1. Fyrsta Mósebók 12:2-3 - Og ég mun gjöra þig að mikilli þjóð og blessa þig og gjöra nafn þitt mikið. og þú skalt vera blessun.</w:t>
      </w:r>
    </w:p>
    <w:p/>
    <w:p>
      <w:r xmlns:w="http://schemas.openxmlformats.org/wordprocessingml/2006/main">
        <w:t xml:space="preserve">2. Sálmur 103:17-18 - En miskunn Drottins er frá eilífð til eilífðar yfir þeim sem óttast hann og réttlæti hans við barnabörn; Þeim sem halda sáttmála hans og þeim sem muna eftir boðorðum hans að halda þau.</w:t>
      </w:r>
    </w:p>
    <w:p/>
    <w:p>
      <w:r xmlns:w="http://schemas.openxmlformats.org/wordprocessingml/2006/main">
        <w:t xml:space="preserve">Fyrri Kroníkubók 8:4 Og Abísúa, Naaman og Ahoah,</w:t>
      </w:r>
    </w:p>
    <w:p/>
    <w:p>
      <w:r xmlns:w="http://schemas.openxmlformats.org/wordprocessingml/2006/main">
        <w:t xml:space="preserve">Í kaflanum er minnst á þrjá menn: Abisúa, Naaman og Ahoah.</w:t>
      </w:r>
    </w:p>
    <w:p/>
    <w:p>
      <w:r xmlns:w="http://schemas.openxmlformats.org/wordprocessingml/2006/main">
        <w:t xml:space="preserve">1. Kraftur vináttu: Að kanna líf Abishua, Naaman og Ahoah.</w:t>
      </w:r>
    </w:p>
    <w:p/>
    <w:p>
      <w:r xmlns:w="http://schemas.openxmlformats.org/wordprocessingml/2006/main">
        <w:t xml:space="preserve">2. Dyggðir hollustu: Skoðaðu eðli Abishua, Naaman og Ahoah.</w:t>
      </w:r>
    </w:p>
    <w:p/>
    <w:p>
      <w:r xmlns:w="http://schemas.openxmlformats.org/wordprocessingml/2006/main">
        <w:t xml:space="preserve">1. Orðskviðirnir 18:24 Margir félagar geta farið í glötun, en til er vinur sem stendur nær en bróðir.</w:t>
      </w:r>
    </w:p>
    <w:p/>
    <w:p>
      <w:r xmlns:w="http://schemas.openxmlformats.org/wordprocessingml/2006/main">
        <w:t xml:space="preserve">2. Prédikarinn 4:9-12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Fyrri Kroníkubók 8:5 Og Gera, Sefúfan og Húram.</w:t>
      </w:r>
    </w:p>
    <w:p/>
    <w:p>
      <w:r xmlns:w="http://schemas.openxmlformats.org/wordprocessingml/2006/main">
        <w:t xml:space="preserve">Í kaflanum er minnst á Gera, Sefúfan og Húram.</w:t>
      </w:r>
    </w:p>
    <w:p/>
    <w:p>
      <w:r xmlns:w="http://schemas.openxmlformats.org/wordprocessingml/2006/main">
        <w:t xml:space="preserve">1. Kraftur þriggja: Hvernig að vinna saman getur leitt okkur lengra.</w:t>
      </w:r>
    </w:p>
    <w:p/>
    <w:p>
      <w:r xmlns:w="http://schemas.openxmlformats.org/wordprocessingml/2006/main">
        <w:t xml:space="preserve">2. Mikilvægi jafnvel minnstu smáatriða.</w:t>
      </w:r>
    </w:p>
    <w:p/>
    <w:p>
      <w:r xmlns:w="http://schemas.openxmlformats.org/wordprocessingml/2006/main">
        <w:t xml:space="preserve">1. Matteusarguðspjall 18:20 - Þar sem tveir eða þrír eru saman komnir í mínu nafni, þar er ég meðal þeirra.</w:t>
      </w:r>
    </w:p>
    <w:p/>
    <w:p>
      <w:r xmlns:w="http://schemas.openxmlformats.org/wordprocessingml/2006/main">
        <w:t xml:space="preserve">2. Prédikarinn 4:9-12 - Tveir eru betri en einn vegna þess að þeir fá góð laun fyrir strit sitt. Því að ef þeir falla mun maður lyfta félaga sínum upp. En vei þeim sem er einn þegar hann fellur og hefur engan annan til að lyfta sér upp. Aftur, ef tveir liggja saman, þá eru þeir hlýir, en hvernig getur maður verið hlýr einn?</w:t>
      </w:r>
    </w:p>
    <w:p/>
    <w:p>
      <w:r xmlns:w="http://schemas.openxmlformats.org/wordprocessingml/2006/main">
        <w:t xml:space="preserve">Fyrri Kroníkubók 8:6 Og þessir eru synir Ehúðs: Þessir eru feðrahöfðingjar Gebabúa, og þeir fluttu þá til Manahat.</w:t>
      </w:r>
    </w:p>
    <w:p/>
    <w:p>
      <w:r xmlns:w="http://schemas.openxmlformats.org/wordprocessingml/2006/main">
        <w:t xml:space="preserve">Synir Ehúðs voru feðrahöfðingjar Gebabúa og fluttu til Manahat.</w:t>
      </w:r>
    </w:p>
    <w:p/>
    <w:p>
      <w:r xmlns:w="http://schemas.openxmlformats.org/wordprocessingml/2006/main">
        <w:t xml:space="preserve">1. Guð kallar okkur öll til forystu í lífi okkar og samfélögum.</w:t>
      </w:r>
    </w:p>
    <w:p/>
    <w:p>
      <w:r xmlns:w="http://schemas.openxmlformats.org/wordprocessingml/2006/main">
        <w:t xml:space="preserve">2. Við erum kölluð til að treysta og hlýða Guði við allar aðstæður okkar.</w:t>
      </w:r>
    </w:p>
    <w:p/>
    <w:p>
      <w:r xmlns:w="http://schemas.openxmlformats.org/wordprocessingml/2006/main">
        <w:t xml:space="preserve">1. Rómverjabréfið 12:6-8 - Með því að hafa mismunandi gjafir eftir náðinni sem okkur er gefin, skulum við nota þær: ef spádómar eru í hlutfalli við trú okkar; 7 ef þjónustu, í þjónustu okkar; sá sem kennir, í kennslu sinni; 8 sá sem áminnir, í áminningu sinni; sá sem leggur til, í rausnarskap; sá sem leiðir, með ákafa; sá sem miskunnarverk gjörir, með glaðværð.</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Fyrri Kroníkubók 8:7 Og Naaman, Ahía og Gera fjarlægði þá og gat Ússa og Ahíhúð.</w:t>
      </w:r>
    </w:p>
    <w:p/>
    <w:p>
      <w:r xmlns:w="http://schemas.openxmlformats.org/wordprocessingml/2006/main">
        <w:t xml:space="preserve">Naaman, Ahía og Gera voru fjarlægðir af manni sem gat Ússa og Ahihud.</w:t>
      </w:r>
    </w:p>
    <w:p/>
    <w:p>
      <w:r xmlns:w="http://schemas.openxmlformats.org/wordprocessingml/2006/main">
        <w:t xml:space="preserve">1. Kraftur kynslóðararfsins: Hvernig val okkar hefur áhrif á komandi kynslóðir</w:t>
      </w:r>
    </w:p>
    <w:p/>
    <w:p>
      <w:r xmlns:w="http://schemas.openxmlformats.org/wordprocessingml/2006/main">
        <w:t xml:space="preserve">2. Blessun hlýðninnar: Hvernig trúar gjörðir okkar leiða til blessunar Guðs</w:t>
      </w:r>
    </w:p>
    <w:p/>
    <w:p>
      <w:r xmlns:w="http://schemas.openxmlformats.org/wordprocessingml/2006/main">
        <w:t xml:space="preserve">1. Orðskviðirnir 13:22 Góður maður lætur barnabörnum sínum arfleifð, og auður syndarans er geymdur réttlátum.</w:t>
      </w:r>
    </w:p>
    <w:p/>
    <w:p>
      <w:r xmlns:w="http://schemas.openxmlformats.org/wordprocessingml/2006/main">
        <w:t xml:space="preserve">2. 1. Tímóteusarbréf 6:17-19 Bjóddu þeim, sem ríkir eru í þessum heimi, að þeir séu ekki ofmetnir né treysti á óvissan auð, heldur á lifandi Guð, sem gefur oss ríkulega allt til að njóta. Að þeir geri gott, að þeir séu ríkir af góðum verkum, tilbúnir til að dreifa, fúsir til að miðla; Að leggja fyrir sig góðan grunn gegn komandi tíma, til þess að þeir geti haldið eilífu lífi.</w:t>
      </w:r>
    </w:p>
    <w:p/>
    <w:p>
      <w:r xmlns:w="http://schemas.openxmlformats.org/wordprocessingml/2006/main">
        <w:t xml:space="preserve">Fyrri Kroníkubók 8:8 Og Saharaím gat börn í Móabslandi, eftir að hann hafði látið þá burt. Hushim og Baara voru konur hans.</w:t>
      </w:r>
    </w:p>
    <w:p/>
    <w:p>
      <w:r xmlns:w="http://schemas.openxmlformats.org/wordprocessingml/2006/main">
        <w:t xml:space="preserve">Saharaím átti tvær konur, Húsím og Baöru, og átti með þeim börn í Móabslandi eftir að hann hafði vísað þeim burt.</w:t>
      </w:r>
    </w:p>
    <w:p/>
    <w:p>
      <w:r xmlns:w="http://schemas.openxmlformats.org/wordprocessingml/2006/main">
        <w:t xml:space="preserve">1. Kraftur fyrirgefningar: Að finna endurlausn með aðskilnaði</w:t>
      </w:r>
    </w:p>
    <w:p/>
    <w:p>
      <w:r xmlns:w="http://schemas.openxmlformats.org/wordprocessingml/2006/main">
        <w:t xml:space="preserve">2. Blessun fjölskyldunnar: Að upplifa gleði foreldranna þrátt fyrir fjarlægð</w:t>
      </w:r>
    </w:p>
    <w:p/>
    <w:p>
      <w:r xmlns:w="http://schemas.openxmlformats.org/wordprocessingml/2006/main">
        <w:t xml:space="preserve">1. Sálmur 127:3-5: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Orðskviðirnir 17:6: "Barnabörn eru kóróna aldraðra og dýrð barna feður þeirra."</w:t>
      </w:r>
    </w:p>
    <w:p/>
    <w:p>
      <w:r xmlns:w="http://schemas.openxmlformats.org/wordprocessingml/2006/main">
        <w:t xml:space="preserve">Fyrri Kroníkubók 8:9 Og hann gat Hódes, konu sína, Jóbab, Síbíu, Mesa og Malkam,</w:t>
      </w:r>
    </w:p>
    <w:p/>
    <w:p>
      <w:r xmlns:w="http://schemas.openxmlformats.org/wordprocessingml/2006/main">
        <w:t xml:space="preserve">Í þessum kafla er minnst á fjóra syni Hodes og eiginmanns hennar: Jóbab, Síbía, Mesa og Malkam.</w:t>
      </w:r>
    </w:p>
    <w:p/>
    <w:p>
      <w:r xmlns:w="http://schemas.openxmlformats.org/wordprocessingml/2006/main">
        <w:t xml:space="preserve">1. Mikilvægi fjölskyldunnar og hvernig fjölskyldur okkar móta hver við erum.</w:t>
      </w:r>
    </w:p>
    <w:p/>
    <w:p>
      <w:r xmlns:w="http://schemas.openxmlformats.org/wordprocessingml/2006/main">
        <w:t xml:space="preserve">2. Trúfesti Guðs við að sjá fyrir okkur á öllum stigum lífsins.</w:t>
      </w:r>
    </w:p>
    <w:p/>
    <w:p>
      <w:r xmlns:w="http://schemas.openxmlformats.org/wordprocessingml/2006/main">
        <w:t xml:space="preserve">1. Sálmur 68:5-6 - "Faðir munaðarlausra, verndari ekkna, er Guð í sinni helgu bústað. Guð setur einmana í fjölskyldur, leiðir út fanga með söng."</w:t>
      </w:r>
    </w:p>
    <w:p/>
    <w:p>
      <w:r xmlns:w="http://schemas.openxmlformats.org/wordprocessingml/2006/main">
        <w:t xml:space="preserve">2. Mósebók 6:4-7 - "Heyrið, Ísrael: Drottinn Guð vor, Drottinn er einn. Elskaðu Drottin Guð þinn af öllu hjarta þínu og allri sálu þinni og af öllum mætti þínum. Þessi boðorð sem ég gef þú í dag átt að vera á hjörtum þínum. Settu þau inn á börnin þín. Talaðu um þau þegar þú situr heima og þegar þú gengur eftir veginum, þegar þú leggur þig og þegar þú stendur upp."</w:t>
      </w:r>
    </w:p>
    <w:p/>
    <w:p>
      <w:r xmlns:w="http://schemas.openxmlformats.org/wordprocessingml/2006/main">
        <w:t xml:space="preserve">Fyrri Kroníkubók 8:10 Og Jeús, Sakía og Mirma. Þetta voru synir hans, höfðingjar feðra.</w:t>
      </w:r>
    </w:p>
    <w:p/>
    <w:p>
      <w:r xmlns:w="http://schemas.openxmlformats.org/wordprocessingml/2006/main">
        <w:t xml:space="preserve">Í þessum kafla er minnst á sona Benjamíns, sonar Jakobs, og undirstrikað nöfn þeirra, Jeuz, Shachia og Mirma.</w:t>
      </w:r>
    </w:p>
    <w:p/>
    <w:p>
      <w:r xmlns:w="http://schemas.openxmlformats.org/wordprocessingml/2006/main">
        <w:t xml:space="preserve">1. Trúfesti feðra: könnun á 1. Kroníkubók 8:10</w:t>
      </w:r>
    </w:p>
    <w:p/>
    <w:p>
      <w:r xmlns:w="http://schemas.openxmlformats.org/wordprocessingml/2006/main">
        <w:t xml:space="preserve">2. Hönnun Guðs: Skoðaðu blessanir föðurhlutverksins í 1. Kroníkubók 8:10</w:t>
      </w:r>
    </w:p>
    <w:p/>
    <w:p>
      <w:r xmlns:w="http://schemas.openxmlformats.org/wordprocessingml/2006/main">
        <w:t xml:space="preserve">1. Rómverjabréfið 8:28-29 - Og við vitum að þeim sem elska Guð samverkar allt til góðs, þeim sem kallaðir eru samkvæmt fyrirætlun hans. Þeim, sem hann þekkti fyrir fram, hefur hann einnig fyrirhugað að líkjast mynd sonar síns, til þess að hann yrði frumburður meðal margra bræðra.</w:t>
      </w:r>
    </w:p>
    <w:p/>
    <w:p>
      <w:r xmlns:w="http://schemas.openxmlformats.org/wordprocessingml/2006/main">
        <w:t xml:space="preserve">2. Sálmur 68:5-6 - Faðir munaðarlausra og verndari ekkna er Guð í sinni helgu bústað. Guð setur einmana á heimili; hann leiðir fangana til velmegunar, en uppreisnargjarnir búa í þurru landi.</w:t>
      </w:r>
    </w:p>
    <w:p/>
    <w:p>
      <w:r xmlns:w="http://schemas.openxmlformats.org/wordprocessingml/2006/main">
        <w:t xml:space="preserve">Fyrri Kroníkubók 8:11 Og af Húsím gat hann Abítúb og Elpaal.</w:t>
      </w:r>
    </w:p>
    <w:p/>
    <w:p>
      <w:r xmlns:w="http://schemas.openxmlformats.org/wordprocessingml/2006/main">
        <w:t xml:space="preserve">Þessi texti segir frá Hushim og sonum hans tveimur Abitub og Elpaal.</w:t>
      </w:r>
    </w:p>
    <w:p/>
    <w:p>
      <w:r xmlns:w="http://schemas.openxmlformats.org/wordprocessingml/2006/main">
        <w:t xml:space="preserve">1. Hvernig Guð sér fyrir fjölskyldum okkar jafnvel í miðri erfiðum aðstæðum.</w:t>
      </w:r>
    </w:p>
    <w:p/>
    <w:p>
      <w:r xmlns:w="http://schemas.openxmlformats.org/wordprocessingml/2006/main">
        <w:t xml:space="preserve">2. Mikilvægi þess að hafa trú á Guð þrátt fyrir óvissu lífsins.</w:t>
      </w:r>
    </w:p>
    <w:p/>
    <w:p>
      <w:r xmlns:w="http://schemas.openxmlformats.org/wordprocessingml/2006/main">
        <w:t xml:space="preserve">1. Fyrsta Mósebók 37:3-4 - En Ísrael elskaði Jósef meira en nokkurn annan sonu hans, af því að hann hafði fæðst honum í ellinni. og hann gjörði honum ríkulega skrautlegan skikkju. Þegar bræður hans sáu, að faðir þeirra elskaði hann meira en nokkurn þeirra, hötuðu þeir hann og gátu ekki talað við hann ljúft orð.</w:t>
      </w:r>
    </w:p>
    <w:p/>
    <w:p>
      <w:r xmlns:w="http://schemas.openxmlformats.org/wordprocessingml/2006/main">
        <w:t xml:space="preserve">2. Efesusbréfið 6:1-4 - Börn, hlýðið foreldrum yðar í Drottni, því að þetta er rétt. Heiðra föður þinn og móður sem er fyrsta boðorðið með fyrirheiti um að þér megi vel fara og að þú megir njóta langrar lífs á jörðu. Feður, rembið ekki börn yðar; í staðinn, alið þá upp í þjálfun og fræðslu Drottins.</w:t>
      </w:r>
    </w:p>
    <w:p/>
    <w:p>
      <w:r xmlns:w="http://schemas.openxmlformats.org/wordprocessingml/2006/main">
        <w:t xml:space="preserve">Fyrri Kroníkubók 8:12 Synir Elpaals; Eber, Misham og Shamed, sem byggðu Ónó og Lód með borgum þeirra.</w:t>
      </w:r>
    </w:p>
    <w:p/>
    <w:p>
      <w:r xmlns:w="http://schemas.openxmlformats.org/wordprocessingml/2006/main">
        <w:t xml:space="preserve">Synir Elpaals, Eber, Misham og Shamed, byggðu Ono og Lod ásamt borgum þeirra.</w:t>
      </w:r>
    </w:p>
    <w:p/>
    <w:p>
      <w:r xmlns:w="http://schemas.openxmlformats.org/wordprocessingml/2006/main">
        <w:t xml:space="preserve">1. Kraftur kynslóða blessunar: Uppgötvaðu hvernig Guð notar forfeður okkar</w:t>
      </w:r>
    </w:p>
    <w:p/>
    <w:p>
      <w:r xmlns:w="http://schemas.openxmlformats.org/wordprocessingml/2006/main">
        <w:t xml:space="preserve">2. Blessanir hlýðninnar: Hvernig fylgir áætlun Guðs leiðir til fyrirsjár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Efesusbréfið 2:10 - Því að vér erum handaverk Guðs, sköpuð í Kristi Jesú til góðra verka, sem Guð hefur fyrirfram búið okkur til að gjöra.</w:t>
      </w:r>
    </w:p>
    <w:p/>
    <w:p>
      <w:r xmlns:w="http://schemas.openxmlformats.org/wordprocessingml/2006/main">
        <w:t xml:space="preserve">Fyrri Kroníkubók 8:13 Og Bería og Sema, sem voru feðrahöfðingjar Ajalonbúa, sem rak burt íbúa Gat.</w:t>
      </w:r>
    </w:p>
    <w:p/>
    <w:p>
      <w:r xmlns:w="http://schemas.openxmlformats.org/wordprocessingml/2006/main">
        <w:t xml:space="preserve">Bería og Sema voru höfðingjar í ættum Ajalonbúa, og þeim gekk vel að reka fólkið í Gat burt.</w:t>
      </w:r>
    </w:p>
    <w:p/>
    <w:p>
      <w:r xmlns:w="http://schemas.openxmlformats.org/wordprocessingml/2006/main">
        <w:t xml:space="preserve">1. Treystu á Drottin og hann mun veita sigur í öllum bardögum okkar.</w:t>
      </w:r>
    </w:p>
    <w:p/>
    <w:p>
      <w:r xmlns:w="http://schemas.openxmlformats.org/wordprocessingml/2006/main">
        <w:t xml:space="preserve">2. Við getum verið sigursæl þegar við sameinumst og berjumst fyrir því sem er rétt.</w:t>
      </w:r>
    </w:p>
    <w:p/>
    <w:p>
      <w:r xmlns:w="http://schemas.openxmlformats.org/wordprocessingml/2006/main">
        <w:t xml:space="preserve">1. Mósebók 14:14 - "Drottinn mun berjast fyrir þig, þú þarft aðeins að vera kyrr."</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Fyrri Kroníkubók 8:14 Og Ahíó, Sasak og Jeremót,</w:t>
      </w:r>
    </w:p>
    <w:p/>
    <w:p>
      <w:r xmlns:w="http://schemas.openxmlformats.org/wordprocessingml/2006/main">
        <w:t xml:space="preserve">Í kaflanum eru skráð nöfn þriggja einstaklinga: Ahio, Shashak og Jeremoth.</w:t>
      </w:r>
    </w:p>
    <w:p/>
    <w:p>
      <w:r xmlns:w="http://schemas.openxmlformats.org/wordprocessingml/2006/main">
        <w:t xml:space="preserve">1. Guð þekkir hvert okkar með nafni og elskar okkur öll jafnt.</w:t>
      </w:r>
    </w:p>
    <w:p/>
    <w:p>
      <w:r xmlns:w="http://schemas.openxmlformats.org/wordprocessingml/2006/main">
        <w:t xml:space="preserve">2. Að hafa trú á Guð er leiðin til sannrar gleði og velgengni.</w:t>
      </w:r>
    </w:p>
    <w:p/>
    <w:p>
      <w:r xmlns:w="http://schemas.openxmlformats.org/wordprocessingml/2006/main">
        <w:t xml:space="preserve">1. Jesaja 43:1-4 - "Óttast þú ekki, því að ég hef leyst þig, ég hef kallað þig með nafni, þú ert minn."</w:t>
      </w:r>
    </w:p>
    <w:p/>
    <w:p>
      <w:r xmlns:w="http://schemas.openxmlformats.org/wordprocessingml/2006/main">
        <w:t xml:space="preserve">2. Sálmur 139:1-4 - "Drottinn, þú hefur rannsakað mig og þekkt mig! Þú veist hvenær ég sest niður og þegar ég stend upp, þú skilur hugsanir mínar úr fjarlægð."</w:t>
      </w:r>
    </w:p>
    <w:p/>
    <w:p>
      <w:r xmlns:w="http://schemas.openxmlformats.org/wordprocessingml/2006/main">
        <w:t xml:space="preserve">Fyrri Kroníkubók 8:15 Og Sebadía, Arad og Ader,</w:t>
      </w:r>
    </w:p>
    <w:p/>
    <w:p>
      <w:r xmlns:w="http://schemas.openxmlformats.org/wordprocessingml/2006/main">
        <w:t xml:space="preserve">Í kaflanum eru nefnd nöfn þriggja einstaklinga: Sebadía, Arad og Ader.</w:t>
      </w:r>
    </w:p>
    <w:p/>
    <w:p>
      <w:r xmlns:w="http://schemas.openxmlformats.org/wordprocessingml/2006/main">
        <w:t xml:space="preserve">1. Kraftur nafns: Hvernig það sem við erum kölluð getur mótað líf okkar</w:t>
      </w:r>
    </w:p>
    <w:p/>
    <w:p>
      <w:r xmlns:w="http://schemas.openxmlformats.org/wordprocessingml/2006/main">
        <w:t xml:space="preserve">2. Kraftur samfélagsins: Hvernig umhverfi okkar getur haft áhrif á okkur</w:t>
      </w:r>
    </w:p>
    <w:p/>
    <w:p>
      <w:r xmlns:w="http://schemas.openxmlformats.org/wordprocessingml/2006/main">
        <w:t xml:space="preserve">1. Jesaja 9:6: „Því að barn er oss fætt, oss er sonur gefinn, og ríkið mun hvíla á hans herðum, og nafn hans skal kallað Dásamlegur ráðgjafi, voldugur Guð, eilífur faðir, friðarhöfðingi. ."</w:t>
      </w:r>
    </w:p>
    <w:p/>
    <w:p>
      <w:r xmlns:w="http://schemas.openxmlformats.org/wordprocessingml/2006/main">
        <w:t xml:space="preserve">2. Matteusarguðspjall 1:21: "Hún mun fæða son, og þú skalt kalla hann Jesú, því að hann mun frelsa þjóð sína frá syndum þeirra."</w:t>
      </w:r>
    </w:p>
    <w:p/>
    <w:p>
      <w:r xmlns:w="http://schemas.openxmlformats.org/wordprocessingml/2006/main">
        <w:t xml:space="preserve">Fyrri Kroníkubók 8:16 Míkael, Jíspa og Jóha, synir Bería;</w:t>
      </w:r>
    </w:p>
    <w:p/>
    <w:p>
      <w:r xmlns:w="http://schemas.openxmlformats.org/wordprocessingml/2006/main">
        <w:t xml:space="preserve">Þessi texti úr 1. Kroníkubók 8:16 telur upp syni Bería sem Míkael, Ispa og Jóha.</w:t>
      </w:r>
    </w:p>
    <w:p/>
    <w:p>
      <w:r xmlns:w="http://schemas.openxmlformats.org/wordprocessingml/2006/main">
        <w:t xml:space="preserve">1. Kraftur fjölskyldunnar: Sagan af Bería og sonum hans</w:t>
      </w:r>
    </w:p>
    <w:p/>
    <w:p>
      <w:r xmlns:w="http://schemas.openxmlformats.org/wordprocessingml/2006/main">
        <w:t xml:space="preserve">2. Mikilvægi kynslóða arfleifðar</w:t>
      </w:r>
    </w:p>
    <w:p/>
    <w:p>
      <w:r xmlns:w="http://schemas.openxmlformats.org/wordprocessingml/2006/main">
        <w:t xml:space="preserve">1. Fyrsta Mósebók 2:24 - Fyrir því skal maður yfirgefa föður sinn og móður og halda sig við konu sína, og þau skulu vera eitt hold.</w:t>
      </w:r>
    </w:p>
    <w:p/>
    <w:p>
      <w:r xmlns:w="http://schemas.openxmlformats.org/wordprocessingml/2006/main">
        <w:t xml:space="preserve">2. Mósebók 6:5-7 - Og þú skalt elska Drottin Guð þinn af öllu hjarta þínu, allri sálu þinni og af öllum mætti þínum. Og þessi orð, sem ég býð þér í dag, skulu vera í hjarta þínu: Og þú skalt kenna börnum þínum þau af kostgæfni og tala um þau, þegar þú situr í húsi þínu, og þegar þú gengur á veginum og þegar þú ert. leggst niður, og þegar þú rís upp.</w:t>
      </w:r>
    </w:p>
    <w:p/>
    <w:p>
      <w:r xmlns:w="http://schemas.openxmlformats.org/wordprocessingml/2006/main">
        <w:t xml:space="preserve">Fyrri Kroníkubók 8:17 og Sebadja, Mesúllam, Hiskí og Heber,</w:t>
      </w:r>
    </w:p>
    <w:p/>
    <w:p>
      <w:r xmlns:w="http://schemas.openxmlformats.org/wordprocessingml/2006/main">
        <w:t xml:space="preserve">Í kaflanum er minnst á fjóra menn: Sebadía, Mesúllam, Hiskí og Heber.</w:t>
      </w:r>
    </w:p>
    <w:p/>
    <w:p>
      <w:r xmlns:w="http://schemas.openxmlformats.org/wordprocessingml/2006/main">
        <w:t xml:space="preserve">1: Við ættum að leitast við að lifa trúar- og þjónustulífi eins og Sebadía, Mesúllam, Hiskí og Heber.</w:t>
      </w:r>
    </w:p>
    <w:p/>
    <w:p>
      <w:r xmlns:w="http://schemas.openxmlformats.org/wordprocessingml/2006/main">
        <w:t xml:space="preserve">2: Við erum hluti af stærra samfélagi og gjörðir okkar geta haft áhrif á aðra eins og þeir fjórir sem nefndir eru í kaflanum sýna fram á.</w:t>
      </w:r>
    </w:p>
    <w:p/>
    <w:p>
      <w:r xmlns:w="http://schemas.openxmlformats.org/wordprocessingml/2006/main">
        <w:t xml:space="preserve">1: Orðskviðirnir 18:24 Margir félagar geta farið í glötun, en til er vinur sem stendur nær en bróðir.</w:t>
      </w:r>
    </w:p>
    <w:p/>
    <w:p>
      <w:r xmlns:w="http://schemas.openxmlformats.org/wordprocessingml/2006/main">
        <w:t xml:space="preserve">2: Galatabréfið 6:2 Berið hver annars byrðar og uppfyllið þannig lögmál Krists.</w:t>
      </w:r>
    </w:p>
    <w:p/>
    <w:p>
      <w:r xmlns:w="http://schemas.openxmlformats.org/wordprocessingml/2006/main">
        <w:t xml:space="preserve">Fyrri Kroníkubók 8:18 Og Ísmaraí, Jeslía og Jóbab, synir Elpaals.</w:t>
      </w:r>
    </w:p>
    <w:p/>
    <w:p>
      <w:r xmlns:w="http://schemas.openxmlformats.org/wordprocessingml/2006/main">
        <w:t xml:space="preserve">Ísmaraí, Jeslía og Jóbab voru synir Elpaals.</w:t>
      </w:r>
    </w:p>
    <w:p/>
    <w:p>
      <w:r xmlns:w="http://schemas.openxmlformats.org/wordprocessingml/2006/main">
        <w:t xml:space="preserve">1: Mikilvægi fjölskyldunnar í Biblíunni.</w:t>
      </w:r>
    </w:p>
    <w:p/>
    <w:p>
      <w:r xmlns:w="http://schemas.openxmlformats.org/wordprocessingml/2006/main">
        <w:t xml:space="preserve">2: Arfleifð Elpaals og sona hans.</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mun geta skil oss frá kærleika Guðs í Kristi Jesú, Drottni vorum.</w:t>
      </w:r>
    </w:p>
    <w:p/>
    <w:p>
      <w:r xmlns:w="http://schemas.openxmlformats.org/wordprocessingml/2006/main">
        <w:t xml:space="preserve">2: Sálmur 127:3-5 Sjá, börn eru arfleifð frá Drottni, ávöxtur móðurkviðar laun. Eins og örvar í hendi hermanns eru börn æsku manns. Sæll er sá maður sem fyllir skjálfta sinn af þeim! Hann skal ekki verða til skammar þegar hann talar við óvini sína í hliðinu.</w:t>
      </w:r>
    </w:p>
    <w:p/>
    <w:p>
      <w:r xmlns:w="http://schemas.openxmlformats.org/wordprocessingml/2006/main">
        <w:t xml:space="preserve">Fyrri Kroníkubók 8:19 Og Jakím, Sikrí og Sabdí,</w:t>
      </w:r>
    </w:p>
    <w:p/>
    <w:p>
      <w:r xmlns:w="http://schemas.openxmlformats.org/wordprocessingml/2006/main">
        <w:t xml:space="preserve">Í þessum kafla er minnst á þrjá af sonum Efraíms, Jakím, Síkrí og Sabdí.</w:t>
      </w:r>
    </w:p>
    <w:p/>
    <w:p>
      <w:r xmlns:w="http://schemas.openxmlformats.org/wordprocessingml/2006/main">
        <w:t xml:space="preserve">1. Mikilvægi fjölskyldunnar: Skoðaðu Jakim, Zichri og Zabdi</w:t>
      </w:r>
    </w:p>
    <w:p/>
    <w:p>
      <w:r xmlns:w="http://schemas.openxmlformats.org/wordprocessingml/2006/main">
        <w:t xml:space="preserve">2. Að feta í fótspor forfeðra okkar: Lærdómur frá sonum Efraíms</w:t>
      </w:r>
    </w:p>
    <w:p/>
    <w:p>
      <w:r xmlns:w="http://schemas.openxmlformats.org/wordprocessingml/2006/main">
        <w:t xml:space="preserve">1. Fyrsta Mósebók 46:20 - Og synir Efraíms: Sútela, Bered sonur hans, Tahat sonur hans, Elada sonur hans og Tahat sonur hans,</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Fyrri Kroníkubók 8:20 Og Elíenai, Siltaí og Elíel,</w:t>
      </w:r>
    </w:p>
    <w:p/>
    <w:p>
      <w:r xmlns:w="http://schemas.openxmlformats.org/wordprocessingml/2006/main">
        <w:t xml:space="preserve">Í kaflanum er minnst á þrjá sonu Bechers, Elienai, Zilthai og Eliel.</w:t>
      </w:r>
    </w:p>
    <w:p/>
    <w:p>
      <w:r xmlns:w="http://schemas.openxmlformats.org/wordprocessingml/2006/main">
        <w:t xml:space="preserve">1. Kraftur arfleifðar: Hvernig hafði synir Bechers áhrif á Ísrael</w:t>
      </w:r>
    </w:p>
    <w:p/>
    <w:p>
      <w:r xmlns:w="http://schemas.openxmlformats.org/wordprocessingml/2006/main">
        <w:t xml:space="preserve">2. Trúfesta verðlaunuð: Guðs blessun á línu Bechers</w:t>
      </w:r>
    </w:p>
    <w:p/>
    <w:p>
      <w:r xmlns:w="http://schemas.openxmlformats.org/wordprocessingml/2006/main">
        <w:t xml:space="preserve">1. 1. Samúelsbók 9:1-2 - Sál, Benjamíníti, var valinn fyrsti konungur Ísraels.</w:t>
      </w:r>
    </w:p>
    <w:p/>
    <w:p>
      <w:r xmlns:w="http://schemas.openxmlformats.org/wordprocessingml/2006/main">
        <w:t xml:space="preserve">2. Rómverjabréfið 4:13 - Því að fyrirheitið til Abrahams og niðja hans um að hann yrði erfingi heimsins kom ekki fyrir lögmálið heldur fyrir réttlæti trúarinnar.</w:t>
      </w:r>
    </w:p>
    <w:p/>
    <w:p>
      <w:r xmlns:w="http://schemas.openxmlformats.org/wordprocessingml/2006/main">
        <w:t xml:space="preserve">Fyrri Kroníkubók 8:21 Og Adaja, Beraja og Simrat, synir Simhí.</w:t>
      </w:r>
    </w:p>
    <w:p/>
    <w:p>
      <w:r xmlns:w="http://schemas.openxmlformats.org/wordprocessingml/2006/main">
        <w:t xml:space="preserve">Í kaflanum er talað um þrjá syni Simhi: Adaja, Beraja og Simrat.</w:t>
      </w:r>
    </w:p>
    <w:p/>
    <w:p>
      <w:r xmlns:w="http://schemas.openxmlformats.org/wordprocessingml/2006/main">
        <w:t xml:space="preserve">1: Við höfum öll einstakan tilgang og Guð notar okkur öll okkur til dýrðar.</w:t>
      </w:r>
    </w:p>
    <w:p/>
    <w:p>
      <w:r xmlns:w="http://schemas.openxmlformats.org/wordprocessingml/2006/main">
        <w:t xml:space="preserve">2: Með því að vinna saman sem fjölskylda getum við gert mikla hluti fyrir Drottin.</w:t>
      </w:r>
    </w:p>
    <w:p/>
    <w:p>
      <w:r xmlns:w="http://schemas.openxmlformats.org/wordprocessingml/2006/main">
        <w:t xml:space="preserve">1: Efesusbréfið 4:16, sem allur líkaminn, tengdur og hnýttur saman með því sem sérhver liður gefur, í samræmi við áhrifaríka vinnu sem sérhver hluti gerir sinn hlut, veldur vexti líkamans til uppbyggingar sjálfs síns í kærleika.</w:t>
      </w:r>
    </w:p>
    <w:p/>
    <w:p>
      <w:r xmlns:w="http://schemas.openxmlformats.org/wordprocessingml/2006/main">
        <w:t xml:space="preserve">2: Rómverjabréfið 12:4-5 Því að eins og vér höfum marga limi í einum líkama, en allir limirnir gegna ekki sama hlutverki, þannig erum vér, sem erum margir, einn líkami í Kristi og hverjir limir hver annars.</w:t>
      </w:r>
    </w:p>
    <w:p/>
    <w:p>
      <w:r xmlns:w="http://schemas.openxmlformats.org/wordprocessingml/2006/main">
        <w:t xml:space="preserve">Fyrri Kroníkubók 8:22 Og Íspán, Heber og Elíel,</w:t>
      </w:r>
    </w:p>
    <w:p/>
    <w:p>
      <w:r xmlns:w="http://schemas.openxmlformats.org/wordprocessingml/2006/main">
        <w:t xml:space="preserve">Í kaflanum eru nefnd þrjú nöfn: Ishpan, Heber og Eliel.</w:t>
      </w:r>
    </w:p>
    <w:p/>
    <w:p>
      <w:r xmlns:w="http://schemas.openxmlformats.org/wordprocessingml/2006/main">
        <w:t xml:space="preserve">1. Guð notar venjulegt fólk til að gera óvenjulega hluti.</w:t>
      </w:r>
    </w:p>
    <w:p/>
    <w:p>
      <w:r xmlns:w="http://schemas.openxmlformats.org/wordprocessingml/2006/main">
        <w:t xml:space="preserve">2. Guð getur notað hvern sem er, óháð bakgrunni þeirra eða reynslu.</w:t>
      </w:r>
    </w:p>
    <w:p/>
    <w:p>
      <w:r xmlns:w="http://schemas.openxmlformats.org/wordprocessingml/2006/main">
        <w:t xml:space="preserve">1. Matteus 9:9-13, Jesús kallar Matteus til að fylgja sér.</w:t>
      </w:r>
    </w:p>
    <w:p/>
    <w:p>
      <w:r xmlns:w="http://schemas.openxmlformats.org/wordprocessingml/2006/main">
        <w:t xml:space="preserve">2. Postulasagan 9:1-20, endurskipti Sáls og köllun til að vera postuli.</w:t>
      </w:r>
    </w:p>
    <w:p/>
    <w:p>
      <w:r xmlns:w="http://schemas.openxmlformats.org/wordprocessingml/2006/main">
        <w:t xml:space="preserve">Fyrri Kroníkubók 8:23 Og Abdón, Síkrí og Hanan,</w:t>
      </w:r>
    </w:p>
    <w:p/>
    <w:p>
      <w:r xmlns:w="http://schemas.openxmlformats.org/wordprocessingml/2006/main">
        <w:t xml:space="preserve">Yfirferð Í kaflanum er minnst á þrjá einstaklinga - Abdon, Zichri og Hanan.</w:t>
      </w:r>
    </w:p>
    <w:p/>
    <w:p>
      <w:r xmlns:w="http://schemas.openxmlformats.org/wordprocessingml/2006/main">
        <w:t xml:space="preserve">1. Mikilvægi þess að viðurkenna framlag annarra, hversu lítið sem það er.</w:t>
      </w:r>
    </w:p>
    <w:p/>
    <w:p>
      <w:r xmlns:w="http://schemas.openxmlformats.org/wordprocessingml/2006/main">
        <w:t xml:space="preserve">2. Kraftur tengsla og styrkur sem fylgir því að vinna saman.</w:t>
      </w:r>
    </w:p>
    <w:p/>
    <w:p>
      <w:r xmlns:w="http://schemas.openxmlformats.org/wordprocessingml/2006/main">
        <w:t xml:space="preserve">1. Orðskviðirnir 27:17 - "Eins og járn brýnir járn, þannig brýnir einn annan."</w:t>
      </w:r>
    </w:p>
    <w:p/>
    <w:p>
      <w:r xmlns:w="http://schemas.openxmlformats.org/wordprocessingml/2006/main">
        <w:t xml:space="preserve">2. Prédikarinn 4:9-12 - "Tveir eru betri en einn, vegna þess að þeir hafa gott arð fyrir erfiði sitt: Ef annar hvor þeirra fellur, getur annar hjálpað hinum upp. En aumka hvern sem fellur og hefur engan til að hjálpa þeim upp. Einnig, ef tveir leggjast saman, munu þeir halda á sér hita. En hvernig getur einn haldið á sér hita einn? Þó einn verði yfirbugaður, geta tveir varið sig. Þriggja þráða strengur slitnar ekki fljótt."</w:t>
      </w:r>
    </w:p>
    <w:p/>
    <w:p>
      <w:r xmlns:w="http://schemas.openxmlformats.org/wordprocessingml/2006/main">
        <w:t xml:space="preserve">Fyrri Kroníkubók 8:24 Og Hananja, Elam og Antótía,</w:t>
      </w:r>
    </w:p>
    <w:p/>
    <w:p>
      <w:r xmlns:w="http://schemas.openxmlformats.org/wordprocessingml/2006/main">
        <w:t xml:space="preserve">Í kaflanum er minnst á þrjá menn: Hananja, Elam og Antótía.</w:t>
      </w:r>
    </w:p>
    <w:p/>
    <w:p>
      <w:r xmlns:w="http://schemas.openxmlformats.org/wordprocessingml/2006/main">
        <w:t xml:space="preserve">1. Guð getur unnið í gegnum ólíklegt fólk - 1. Kroníkubók 8:24</w:t>
      </w:r>
    </w:p>
    <w:p/>
    <w:p>
      <w:r xmlns:w="http://schemas.openxmlformats.org/wordprocessingml/2006/main">
        <w:t xml:space="preserve">2. Mikilvægi auðmýktar - 1. Pétursbréf 5:5-6</w:t>
      </w:r>
    </w:p>
    <w:p/>
    <w:p>
      <w:r xmlns:w="http://schemas.openxmlformats.org/wordprocessingml/2006/main">
        <w:t xml:space="preserve">1. 1. Kroníkubók 8:24</w:t>
      </w:r>
    </w:p>
    <w:p/>
    <w:p>
      <w:r xmlns:w="http://schemas.openxmlformats.org/wordprocessingml/2006/main">
        <w:t xml:space="preserve">2. 1. Pétursbréf 5:5-6 "Klæðið yður allir auðmýkt hver við annan, því að Guð stendur gegn dramblátum en auðmjúkum veitir náð."</w:t>
      </w:r>
    </w:p>
    <w:p/>
    <w:p>
      <w:r xmlns:w="http://schemas.openxmlformats.org/wordprocessingml/2006/main">
        <w:t xml:space="preserve">Fyrri Kroníkubók 8:25 Og Ífedeja og Penúel, synir Sasaks;</w:t>
      </w:r>
    </w:p>
    <w:p/>
    <w:p>
      <w:r xmlns:w="http://schemas.openxmlformats.org/wordprocessingml/2006/main">
        <w:t xml:space="preserve">Í kaflanum er minnst á Ifedeja og Penúel, sonu Sasaks.</w:t>
      </w:r>
    </w:p>
    <w:p/>
    <w:p>
      <w:r xmlns:w="http://schemas.openxmlformats.org/wordprocessingml/2006/main">
        <w:t xml:space="preserve">1. Guð getur unnið í gegnum allar kynslóðir - 1. Kroníkubók 8:25</w:t>
      </w:r>
    </w:p>
    <w:p/>
    <w:p>
      <w:r xmlns:w="http://schemas.openxmlformats.org/wordprocessingml/2006/main">
        <w:t xml:space="preserve">2. Mikilvægi fjölskylduarfs - 1. Kroníkubók 8:25</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Fyrri Kroníkubók 8:26 Og Samseraí, Seharja og Atalja,</w:t>
      </w:r>
    </w:p>
    <w:p/>
    <w:p>
      <w:r xmlns:w="http://schemas.openxmlformats.org/wordprocessingml/2006/main">
        <w:t xml:space="preserve">Í kaflanum eru nefnd þrjú nöfn: Shamsherai, Sheharja og Atalía.</w:t>
      </w:r>
    </w:p>
    <w:p/>
    <w:p>
      <w:r xmlns:w="http://schemas.openxmlformats.org/wordprocessingml/2006/main">
        <w:t xml:space="preserve">1) Óbilandi trúfesti Guðs: Hvernig sérhvert nafn í Biblíunni er hvatning</w:t>
      </w:r>
    </w:p>
    <w:p/>
    <w:p>
      <w:r xmlns:w="http://schemas.openxmlformats.org/wordprocessingml/2006/main">
        <w:t xml:space="preserve">2) Saga af þremur nöfnum: Að sjá sögu Guðs í gegnum blaðsíður Ritningarinnar</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Sálmur 147:5 - Mikill er Drottinn vor og ríkur af krafti; skilningur hans er ómældur.</w:t>
      </w:r>
    </w:p>
    <w:p/>
    <w:p>
      <w:r xmlns:w="http://schemas.openxmlformats.org/wordprocessingml/2006/main">
        <w:t xml:space="preserve">Fyrri Kroníkubók 8:27 Og Jaresía, Elía og Síkrí, synir Jeróhams.</w:t>
      </w:r>
    </w:p>
    <w:p/>
    <w:p>
      <w:r xmlns:w="http://schemas.openxmlformats.org/wordprocessingml/2006/main">
        <w:t xml:space="preserve">Jaresía, Elía og Sikrí eru synir Jeróhams.</w:t>
      </w:r>
    </w:p>
    <w:p/>
    <w:p>
      <w:r xmlns:w="http://schemas.openxmlformats.org/wordprocessingml/2006/main">
        <w:t xml:space="preserve">1. Kraftur arfleifðar: Að fagna sonum Jeróhams</w:t>
      </w:r>
    </w:p>
    <w:p/>
    <w:p>
      <w:r xmlns:w="http://schemas.openxmlformats.org/wordprocessingml/2006/main">
        <w:t xml:space="preserve">2. Áhrif trúfasts föður: Að læra af dæmi Jeróhams</w:t>
      </w:r>
    </w:p>
    <w:p/>
    <w:p>
      <w:r xmlns:w="http://schemas.openxmlformats.org/wordprocessingml/2006/main">
        <w:t xml:space="preserve">1. Orðskviðirnir 13:22 - Góður maður lætur barnabörnum sínum eftir arf, en auður syndarans er geymdur handa réttlátum.</w:t>
      </w:r>
    </w:p>
    <w:p/>
    <w:p>
      <w:r xmlns:w="http://schemas.openxmlformats.org/wordprocessingml/2006/main">
        <w:t xml:space="preserve">2. Mósebók 6:6-7 - Og þessi orð, sem ég býð þér í dag, skulu vera þér á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Fyrri Kroníkubók 8:28 Þetta voru höfðingjar feðra, eftir ættliðum, höfðingjar. Þessir bjuggu í Jerúsalem.</w:t>
      </w:r>
    </w:p>
    <w:p/>
    <w:p>
      <w:r xmlns:w="http://schemas.openxmlformats.org/wordprocessingml/2006/main">
        <w:t xml:space="preserve">Í þessum kafla eru taldir upp feðrahöfðingjar eftir ættliðum þeirra sem bjuggu í Jerúsalem.</w:t>
      </w:r>
    </w:p>
    <w:p/>
    <w:p>
      <w:r xmlns:w="http://schemas.openxmlformats.org/wordprocessingml/2006/main">
        <w:t xml:space="preserve">1. „Guðs útvalda þjóð: sýn á fólkið í Jerúsalem“</w:t>
      </w:r>
    </w:p>
    <w:p/>
    <w:p>
      <w:r xmlns:w="http://schemas.openxmlformats.org/wordprocessingml/2006/main">
        <w:t xml:space="preserve">2. "Að fylgja forfeðrum okkar: Hugleiða höfuð feðra"</w:t>
      </w:r>
    </w:p>
    <w:p/>
    <w:p>
      <w:r xmlns:w="http://schemas.openxmlformats.org/wordprocessingml/2006/main">
        <w:t xml:space="preserve">1. Efesusbréfið 2:19-20 (Þannig að þér eruð ekki lengur útlendingar og útlendingar, heldur eruð þér samborgarar hinna heilögu og heimilismenn Guðs.)</w:t>
      </w:r>
    </w:p>
    <w:p/>
    <w:p>
      <w:r xmlns:w="http://schemas.openxmlformats.org/wordprocessingml/2006/main">
        <w:t xml:space="preserve">2. 1. Korintubréf 15:58 (Þess vegna, mínir ástkæru bræður, verið staðfastir, óhreyfanlegir, ætíð ríkulegir í verki Drottins, vitandi að erfiði yðar er ekki til einskis í Drottni.)</w:t>
      </w:r>
    </w:p>
    <w:p/>
    <w:p>
      <w:r xmlns:w="http://schemas.openxmlformats.org/wordprocessingml/2006/main">
        <w:t xml:space="preserve">Fyrri Kroníkubók 8:29 Og í Gíbeon bjó faðir Gíbeons. en kona hennar hét Maacha:</w:t>
      </w:r>
    </w:p>
    <w:p/>
    <w:p>
      <w:r xmlns:w="http://schemas.openxmlformats.org/wordprocessingml/2006/main">
        <w:t xml:space="preserve">Maeka var kona föður Gíbeons.</w:t>
      </w:r>
    </w:p>
    <w:p/>
    <w:p>
      <w:r xmlns:w="http://schemas.openxmlformats.org/wordprocessingml/2006/main">
        <w:t xml:space="preserve">1. Mikilvægi hjónabands og fjölskyldu - Með því að byggja á fordæmi Maachah og föður Gíbeon, mun þetta kanna mikilvægi þess að skapa sterk hjónaband og fjölskyldutengsl.</w:t>
      </w:r>
    </w:p>
    <w:p/>
    <w:p>
      <w:r xmlns:w="http://schemas.openxmlformats.org/wordprocessingml/2006/main">
        <w:t xml:space="preserve">2. Skuldbinding við aðra - Þetta mun ræða mikilvægi þess að skuldbinda sig við aðra, með fordæmi Maacha og föður Gíbeon.</w:t>
      </w:r>
    </w:p>
    <w:p/>
    <w:p>
      <w:r xmlns:w="http://schemas.openxmlformats.org/wordprocessingml/2006/main">
        <w:t xml:space="preserve">1. Fyrsta Mósebók 2:24 - Fyrir því skal maður yfirgefa föður sinn og móður og halda sig við konu sína, og þau skulu vera eitt hold.</w:t>
      </w:r>
    </w:p>
    <w:p/>
    <w:p>
      <w:r xmlns:w="http://schemas.openxmlformats.org/wordprocessingml/2006/main">
        <w:t xml:space="preserve">2. Efesusbréfið 5:22-33 - Konur, undirgefið eigin mönnum yðar, eins og Drottni. Því að maðurinn er höfuð konunnar, eins og Kristur er höfuð safnaðarins, og hann er frelsari líkamans.</w:t>
      </w:r>
    </w:p>
    <w:p/>
    <w:p>
      <w:r xmlns:w="http://schemas.openxmlformats.org/wordprocessingml/2006/main">
        <w:t xml:space="preserve">Fyrri Kroníkubók 8:30 Og frumgetinn sonur hans Abdón, Súr, Kís, Baal og Nadab,</w:t>
      </w:r>
    </w:p>
    <w:p/>
    <w:p>
      <w:r xmlns:w="http://schemas.openxmlformats.org/wordprocessingml/2006/main">
        <w:t xml:space="preserve">Í kaflanum er minnst á fimm sonu Benjamíns: Abdón, Súr, Kís, Baal og Nadab.</w:t>
      </w:r>
    </w:p>
    <w:p/>
    <w:p>
      <w:r xmlns:w="http://schemas.openxmlformats.org/wordprocessingml/2006/main">
        <w:t xml:space="preserve">1. Styrkur fjölskyldunnar: Lítið á syni Benjamíns</w:t>
      </w:r>
    </w:p>
    <w:p/>
    <w:p>
      <w:r xmlns:w="http://schemas.openxmlformats.org/wordprocessingml/2006/main">
        <w:t xml:space="preserve">2. Trúfesti feðra: Að gefa arfleifð trúar áfram</w:t>
      </w:r>
    </w:p>
    <w:p/>
    <w:p>
      <w:r xmlns:w="http://schemas.openxmlformats.org/wordprocessingml/2006/main">
        <w:t xml:space="preserve">1. Sálmur 78:5-7 - „Því að hann staðfesti vitnisburð í Jakob og setti lög í Ísrael, sem hann bauð feðrum vorum að kenna börnum sínum, til þess að næsta kynslóð kynni að þekkja þau, hin ófæddu börn og rís upp og segðu börnum þeirra frá þeim, svo að þau bindi von sína til Guðs og gleymi ekki verkum Guðs, heldur haldi boðorð hans."</w:t>
      </w:r>
    </w:p>
    <w:p/>
    <w:p>
      <w:r xmlns:w="http://schemas.openxmlformats.org/wordprocessingml/2006/main">
        <w:t xml:space="preserve">2. Efesusbréfið 6:1-4 - "Börn, hlýðið foreldrum yðar í Drottni, því að þetta er rétt. Heiðra föður yðar og móður (þetta er fyrsta boðorðið með fyrirheiti), svo að þér fari vel og þér megi lifa lengi í landinu. Feður, reitið ekki börn yðar til reiði, heldur alið þau upp í aga og fræðslu Drottins."</w:t>
      </w:r>
    </w:p>
    <w:p/>
    <w:p>
      <w:r xmlns:w="http://schemas.openxmlformats.org/wordprocessingml/2006/main">
        <w:t xml:space="preserve">Fyrri Kroníkubók 8:31 Og Gedór, Ahjó og Saker.</w:t>
      </w:r>
    </w:p>
    <w:p/>
    <w:p>
      <w:r xmlns:w="http://schemas.openxmlformats.org/wordprocessingml/2006/main">
        <w:t xml:space="preserve">Ættfræðiskrá yfir afkomendur Benjamíns, sem inniheldur Gedor, Ahio og Zacher.</w:t>
      </w:r>
    </w:p>
    <w:p/>
    <w:p>
      <w:r xmlns:w="http://schemas.openxmlformats.org/wordprocessingml/2006/main">
        <w:t xml:space="preserve">1. Mikilvægi þess að þekkja forfeður okkar</w:t>
      </w:r>
    </w:p>
    <w:p/>
    <w:p>
      <w:r xmlns:w="http://schemas.openxmlformats.org/wordprocessingml/2006/main">
        <w:t xml:space="preserve">2. Að meta arfleifð forfeðra okkar</w:t>
      </w:r>
    </w:p>
    <w:p/>
    <w:p>
      <w:r xmlns:w="http://schemas.openxmlformats.org/wordprocessingml/2006/main">
        <w:t xml:space="preserve">1. Rut 4:18-22 - Ættfræði Rutar</w:t>
      </w:r>
    </w:p>
    <w:p/>
    <w:p>
      <w:r xmlns:w="http://schemas.openxmlformats.org/wordprocessingml/2006/main">
        <w:t xml:space="preserve">2. Matteus 1:1-17 - Ættfræði Jesú</w:t>
      </w:r>
    </w:p>
    <w:p/>
    <w:p>
      <w:r xmlns:w="http://schemas.openxmlformats.org/wordprocessingml/2006/main">
        <w:t xml:space="preserve">Fyrri Kroníkubók 8:32 Og Míklót gat Símea. Og þessir bjuggu líka hjá bræðrum sínum í Jerúsalem, gegnt þeim.</w:t>
      </w:r>
    </w:p>
    <w:p/>
    <w:p>
      <w:r xmlns:w="http://schemas.openxmlformats.org/wordprocessingml/2006/main">
        <w:t xml:space="preserve">Míklót og niðjar hans bjuggu í Jerúsalem nálægt frændum sínum.</w:t>
      </w:r>
    </w:p>
    <w:p/>
    <w:p>
      <w:r xmlns:w="http://schemas.openxmlformats.org/wordprocessingml/2006/main">
        <w:t xml:space="preserve">1. Fólk Guðs hefur sterk fjölskyldubönd og samfélag.</w:t>
      </w:r>
    </w:p>
    <w:p/>
    <w:p>
      <w:r xmlns:w="http://schemas.openxmlformats.org/wordprocessingml/2006/main">
        <w:t xml:space="preserve">2. Kraftur samfélagsins og hvernig það getur hjálpað okkur að fylgja Kristi.</w:t>
      </w:r>
    </w:p>
    <w:p/>
    <w:p>
      <w:r xmlns:w="http://schemas.openxmlformats.org/wordprocessingml/2006/main">
        <w:t xml:space="preserve">1. Postulasagan 2:41-47 - Frumkirkjan var helguð samfélagi, brauðsbroti og bæn.</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Fyrri Kroníkubók 8:33 Og Ner gat Kís, og Kís gat Sál, og Sál gat Jónatan, Malkísúa, Abínadab og Esbaal.</w:t>
      </w:r>
    </w:p>
    <w:p/>
    <w:p>
      <w:r xmlns:w="http://schemas.openxmlformats.org/wordprocessingml/2006/main">
        <w:t xml:space="preserve">Þessi texti lýsir ættartölu Sáls, fyrsta konungs Ísraels, og rekur ættir hans aftur til Ner.</w:t>
      </w:r>
    </w:p>
    <w:p/>
    <w:p>
      <w:r xmlns:w="http://schemas.openxmlformats.org/wordprocessingml/2006/main">
        <w:t xml:space="preserve">1. Fullveldi Guðs við stofnun konunga: Hvernig hönd Guðs stýrði skipun Sáls</w:t>
      </w:r>
    </w:p>
    <w:p/>
    <w:p>
      <w:r xmlns:w="http://schemas.openxmlformats.org/wordprocessingml/2006/main">
        <w:t xml:space="preserve">2. Trúfesti forfeðranna: Hvernig trúr ætt Sáls undirbjó hann til að verða konungur</w:t>
      </w:r>
    </w:p>
    <w:p/>
    <w:p>
      <w:r xmlns:w="http://schemas.openxmlformats.org/wordprocessingml/2006/main">
        <w:t xml:space="preserve">1. 1. Mósebók 17:6 - "Og ég mun gera þig mjög frjósaman og gjöra þig að þjóðum, og konungar munu koma frá þér."</w:t>
      </w:r>
    </w:p>
    <w:p/>
    <w:p>
      <w:r xmlns:w="http://schemas.openxmlformats.org/wordprocessingml/2006/main">
        <w:t xml:space="preserve">2. Jeremía 33:17 - "Því að svo segir Drottinn: Davíð mun aldrei skorta mann til að sitja í hásæti Ísraels húss."</w:t>
      </w:r>
    </w:p>
    <w:p/>
    <w:p>
      <w:r xmlns:w="http://schemas.openxmlformats.org/wordprocessingml/2006/main">
        <w:t xml:space="preserve">Fyrri Kroníkubók 8:34 Og sonur Jónatans var Meribbaal. og Meribbaal gat Míka.</w:t>
      </w:r>
    </w:p>
    <w:p/>
    <w:p>
      <w:r xmlns:w="http://schemas.openxmlformats.org/wordprocessingml/2006/main">
        <w:t xml:space="preserve">Jónatan átti son sem hét Meribbaal, sem þá gat Míka.</w:t>
      </w:r>
    </w:p>
    <w:p/>
    <w:p>
      <w:r xmlns:w="http://schemas.openxmlformats.org/wordprocessingml/2006/main">
        <w:t xml:space="preserve">1. Arfleifð Jónatans: Mikilvægi þess að skila arfleifð til næstu kynslóðar.</w:t>
      </w:r>
    </w:p>
    <w:p/>
    <w:p>
      <w:r xmlns:w="http://schemas.openxmlformats.org/wordprocessingml/2006/main">
        <w:t xml:space="preserve">2. The Faithful Lineage: Kraftur trúrra kynslóða.</w:t>
      </w:r>
    </w:p>
    <w:p/>
    <w:p>
      <w:r xmlns:w="http://schemas.openxmlformats.org/wordprocessingml/2006/main">
        <w:t xml:space="preserve">1. Rómverjabréfið 15:4 - Því að allt sem skrifað var í fortíðinni var ritað til að kenna okkur, til þess að við gætum átt von með því þolgæði sem ritningin kennir og þeirri uppörvun sem hún veitir.</w:t>
      </w:r>
    </w:p>
    <w:p/>
    <w:p>
      <w:r xmlns:w="http://schemas.openxmlformats.org/wordprocessingml/2006/main">
        <w:t xml:space="preserve">2. Mósebók 6:7-9 - Þú skalt kenna börnum þínum þau af kostgæfni og tala um þau, þegar þú situr í húsi þínu,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Fyrri Kroníkubók 8:35 Og synir Míka voru Piton, Melek, Tarea og Akas.</w:t>
      </w:r>
    </w:p>
    <w:p/>
    <w:p>
      <w:r xmlns:w="http://schemas.openxmlformats.org/wordprocessingml/2006/main">
        <w:t xml:space="preserve">Þessi texti úr 1. Kroníkubók 8 sýnir að Míka átti fjóra syni: Piton, Melek, Tarea og Akas.</w:t>
      </w:r>
    </w:p>
    <w:p/>
    <w:p>
      <w:r xmlns:w="http://schemas.openxmlformats.org/wordprocessingml/2006/main">
        <w:t xml:space="preserve">1. "Trúfastleiki loforða Guðs: Rannsókn á 1. Kroníkubók 8"</w:t>
      </w:r>
    </w:p>
    <w:p/>
    <w:p>
      <w:r xmlns:w="http://schemas.openxmlformats.org/wordprocessingml/2006/main">
        <w:t xml:space="preserve">2. "Að líta á fjölskyldu Micah: Mikilvægi arfleifðar"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Fyrri Kroníkubók 8:36 Og Akas gat Jóada. Og Jóada gat Alemet, Asmavet og Simrí. og Simrí gat Mósa,</w:t>
      </w:r>
    </w:p>
    <w:p/>
    <w:p>
      <w:r xmlns:w="http://schemas.openxmlformats.org/wordprocessingml/2006/main">
        <w:t xml:space="preserve">Í kaflanum er fjallað um ættartölu Akasar til Mósa.</w:t>
      </w:r>
    </w:p>
    <w:p/>
    <w:p>
      <w:r xmlns:w="http://schemas.openxmlformats.org/wordprocessingml/2006/main">
        <w:t xml:space="preserve">1. Mikilvægi fjölskyldu og forfeðra í lífi okkar</w:t>
      </w:r>
    </w:p>
    <w:p/>
    <w:p>
      <w:r xmlns:w="http://schemas.openxmlformats.org/wordprocessingml/2006/main">
        <w:t xml:space="preserve">2. Mikilvægi þess að meta fortíð okkar til að skilja nútíð okkar</w:t>
      </w:r>
    </w:p>
    <w:p/>
    <w:p>
      <w:r xmlns:w="http://schemas.openxmlformats.org/wordprocessingml/2006/main">
        <w:t xml:space="preserve">1. Matteus 1:1-17 - Ættfræði Jesú</w:t>
      </w:r>
    </w:p>
    <w:p/>
    <w:p>
      <w:r xmlns:w="http://schemas.openxmlformats.org/wordprocessingml/2006/main">
        <w:t xml:space="preserve">2. Sálmur 16:6 - Orð hinna réttlátu munu standa að eilífu</w:t>
      </w:r>
    </w:p>
    <w:p/>
    <w:p>
      <w:r xmlns:w="http://schemas.openxmlformats.org/wordprocessingml/2006/main">
        <w:t xml:space="preserve">Fyrri Kroníkubók 8:37 Og Mósa gat Bínea: Rapha var sonur hans, Eleasa son hans, Asel hans son.</w:t>
      </w:r>
    </w:p>
    <w:p/>
    <w:p>
      <w:r xmlns:w="http://schemas.openxmlformats.org/wordprocessingml/2006/main">
        <w:t xml:space="preserve">Móza var faðir Bíneu, Rapha, Eleasa og Asels.</w:t>
      </w:r>
    </w:p>
    <w:p/>
    <w:p>
      <w:r xmlns:w="http://schemas.openxmlformats.org/wordprocessingml/2006/main">
        <w:t xml:space="preserve">1. Mikilvægi fjölskyldunnar - hvernig Guð tengir okkur í gegnum forfeður okkar</w:t>
      </w:r>
    </w:p>
    <w:p/>
    <w:p>
      <w:r xmlns:w="http://schemas.openxmlformats.org/wordprocessingml/2006/main">
        <w:t xml:space="preserve">2. Kraftur trúarinnar - Hvernig Guð getur notað fólk af öllum uppruna</w:t>
      </w:r>
    </w:p>
    <w:p/>
    <w:p>
      <w:r xmlns:w="http://schemas.openxmlformats.org/wordprocessingml/2006/main">
        <w:t xml:space="preserve">1. Sálmur 68:6 - "Guð setur einmana í fjölskyldur, leiðir fanga með söng, en uppreisnargjarnir búa í sólbrenndu landi."</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Fyrri Kroníkubók 8:38 Og Asel átti sex syni, sem þessir heita: Azrikam, Bocherú, Ísmael, Searja, Óbadía og Hanan. Allir þessir voru synir Asels.</w:t>
      </w:r>
    </w:p>
    <w:p/>
    <w:p>
      <w:r xmlns:w="http://schemas.openxmlformats.org/wordprocessingml/2006/main">
        <w:t xml:space="preserve">Asel átti sex syni, Azrikam, Bocherú, Ísmael, Searja, Óbadja og Hanan.</w:t>
      </w:r>
    </w:p>
    <w:p/>
    <w:p>
      <w:r xmlns:w="http://schemas.openxmlformats.org/wordprocessingml/2006/main">
        <w:t xml:space="preserve">1. Fjölskyldur okkar eru dýrmætar gjafir frá Guði og ættu að vera dýrmætar.</w:t>
      </w:r>
    </w:p>
    <w:p/>
    <w:p>
      <w:r xmlns:w="http://schemas.openxmlformats.org/wordprocessingml/2006/main">
        <w:t xml:space="preserve">2. Við verðum að sætta okkur við hlutverk okkar í fjölskyldugerðinni og vera trú þeirri ábyrgð sem þeim fylgir.</w:t>
      </w:r>
    </w:p>
    <w:p/>
    <w:p>
      <w:r xmlns:w="http://schemas.openxmlformats.org/wordprocessingml/2006/main">
        <w:t xml:space="preserve">1. Sálmur 127:3-5 - Sjá, börn eru arfleifð frá Drottni, ávöxtur móðurkviðar laun. Eins og örvar í hendi hermanns eru börn æsku manns. Sæll er sá maður sem fyllir skjálfta sinn af þeim! Hann skal ekki verða til skammar þegar hann talar við óvini sína í hliðinu.</w:t>
      </w:r>
    </w:p>
    <w:p/>
    <w:p>
      <w:r xmlns:w="http://schemas.openxmlformats.org/wordprocessingml/2006/main">
        <w:t xml:space="preserve">2. Efesusbréfið 6:1-4 - Börn, hlýðið foreldrum yðar í Drottni, því að þetta er rétt. Heiðra föður þinn og móður (þetta er fyrsta boðorðið með fyrirheiti), svo að þér megi vel fara og þú megir lifa lengi í landinu. Feður, reitið ekki börn yðar til reiði, heldur alið þau upp í aga og fræðslu Drottins.</w:t>
      </w:r>
    </w:p>
    <w:p/>
    <w:p>
      <w:r xmlns:w="http://schemas.openxmlformats.org/wordprocessingml/2006/main">
        <w:t xml:space="preserve">Fyrri Kroníkubók 8:39 Og synir Eseks, bróður hans, voru: Ulam frumgetningur hans, annar Jehús og þriðji Elifelet.</w:t>
      </w:r>
    </w:p>
    <w:p/>
    <w:p>
      <w:r xmlns:w="http://schemas.openxmlformats.org/wordprocessingml/2006/main">
        <w:t xml:space="preserve">Í kaflanum eru skráðir þrír synir Esheks, Ulam, Jehus og Elifelet, í fæðingarröð.</w:t>
      </w:r>
    </w:p>
    <w:p/>
    <w:p>
      <w:r xmlns:w="http://schemas.openxmlformats.org/wordprocessingml/2006/main">
        <w:t xml:space="preserve">1. Kraftur frumburðarins: Kannaðu þýðingu Ulams í 1. Kroníkubók 8:39</w:t>
      </w:r>
    </w:p>
    <w:p/>
    <w:p>
      <w:r xmlns:w="http://schemas.openxmlformats.org/wordprocessingml/2006/main">
        <w:t xml:space="preserve">2. Að lifa sem fjölskylda: Dæmi Esheks og sona hans í 1. Kroníkubók 8:39</w:t>
      </w:r>
    </w:p>
    <w:p/>
    <w:p>
      <w:r xmlns:w="http://schemas.openxmlformats.org/wordprocessingml/2006/main">
        <w:t xml:space="preserve">1. 1. Mósebók 25:21-23</w:t>
      </w:r>
    </w:p>
    <w:p/>
    <w:p>
      <w:r xmlns:w="http://schemas.openxmlformats.org/wordprocessingml/2006/main">
        <w:t xml:space="preserve">2. Rómverjabréfið 8:17-18</w:t>
      </w:r>
    </w:p>
    <w:p/>
    <w:p>
      <w:r xmlns:w="http://schemas.openxmlformats.org/wordprocessingml/2006/main">
        <w:t xml:space="preserve">Fyrri Kroníkubók 8:40 Og synir Úlams voru hraustir menn, bogmenn og áttu marga sonu og sonasyni, hundrað og fimmtíu. Allt þetta er af Benjamíns sonum.</w:t>
      </w:r>
    </w:p>
    <w:p/>
    <w:p>
      <w:r xmlns:w="http://schemas.openxmlformats.org/wordprocessingml/2006/main">
        <w:t xml:space="preserve">Synir Ulams voru hugrakkir menn og færir bogmenn, sem áttu marga afkomendur, allt að 150, og voru þeir allir af Benjamínsættkvísl.</w:t>
      </w:r>
    </w:p>
    <w:p/>
    <w:p>
      <w:r xmlns:w="http://schemas.openxmlformats.org/wordprocessingml/2006/main">
        <w:t xml:space="preserve">1. "Hetjur trúarinnar: Hugrekki afkomenda Ulams"</w:t>
      </w:r>
    </w:p>
    <w:p/>
    <w:p>
      <w:r xmlns:w="http://schemas.openxmlformats.org/wordprocessingml/2006/main">
        <w:t xml:space="preserve">2. "Dagkraft og arfleifð: synir Benjamíns"</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Orðskviðirnir 17:6 - "Barnabörn eru kóróna aldraðra og dýrð barna eru feður þeirra."</w:t>
      </w:r>
    </w:p>
    <w:p/>
    <w:p>
      <w:r xmlns:w="http://schemas.openxmlformats.org/wordprocessingml/2006/main">
        <w:t xml:space="preserve">1. Kroníkubók 9. kafli heldur áfram ættfræðisögunni og beinir sjónum að þeim sem snúa aftur útlegðar frá Babýlon og hlutverkum þeirra í Jerúsalem.</w:t>
      </w:r>
    </w:p>
    <w:p/>
    <w:p>
      <w:r xmlns:w="http://schemas.openxmlformats.org/wordprocessingml/2006/main">
        <w:t xml:space="preserve">1. málsgrein: Kaflinn byrjar á því að telja upp Ísraelsmenn sem sneru aftur úr útlegð bæði af ættkvíslum Júda, Benjamíns, Efraíms og Manasse. Þar er lögð áhersla á ættfræði þeirra og tiltekna einstaklinga nefndir með nafni (1. Kroníkubók 9:1-3).</w:t>
      </w:r>
    </w:p>
    <w:p/>
    <w:p>
      <w:r xmlns:w="http://schemas.openxmlformats.org/wordprocessingml/2006/main">
        <w:t xml:space="preserve">2. málsgrein: Frásögnin beinist síðan að prestunum og levítunum sem bjuggu í Jerúsalem. Það veitir upplýsingar um skyldur þeirra við að þjóna í musterinu og nefnir lykilpersónur eins og Asaría (Seraja), Ahitub, Sadók og fleiri (1. Kroníkubók 9:10-13).</w:t>
      </w:r>
    </w:p>
    <w:p/>
    <w:p>
      <w:r xmlns:w="http://schemas.openxmlformats.org/wordprocessingml/2006/main">
        <w:t xml:space="preserve">Þriðja málsgrein: Áherslan beinist að levítískum hliðvörðum, burðarvörðum sem báru ábyrgð á að gæta innganga tjaldbúðarinnar eða musterisins. Þar eru taldir upp ýmsa hliðverði með nafni og undirstrikað hlutverk þeirra í þessu mikilvæga verkefni (1. Kroníkubók 9:17-27).</w:t>
      </w:r>
    </w:p>
    <w:p/>
    <w:p>
      <w:r xmlns:w="http://schemas.openxmlformats.org/wordprocessingml/2006/main">
        <w:t xml:space="preserve">4. málsgrein: Í frásögninni er stuttlega minnst á aðra levíta sem báru ábyrgð á ýmsum verkefnum tengdum tilbeiðslu eins og tónlistarmönnum eða umsjónarmönnum áhöldum og gefur upplýsingar um skyldur þeirra (1. Kroníkubók 9:28-34).</w:t>
      </w:r>
    </w:p>
    <w:p/>
    <w:p>
      <w:r xmlns:w="http://schemas.openxmlformats.org/wordprocessingml/2006/main">
        <w:t xml:space="preserve">5. málsgrein:Kaflanum lýkur með því að nefna tiltekna einstaklinga úr ýmsum ættkvíslum sem bjuggu í Jerúsalem eins og fjölskyldu Sáls og dregur fram störf þeirra eða skyldur innan borgarinnar (1. Kroníkubók 9:35-44).</w:t>
      </w:r>
    </w:p>
    <w:p/>
    <w:p>
      <w:r xmlns:w="http://schemas.openxmlformats.org/wordprocessingml/2006/main">
        <w:t xml:space="preserve">Í stuttu máli, 9. kafli 1. Kroníkubókar sýnir ættfræðiskýrslur, um heimkomu í útlegð. Leggðu áherslu á fólk frá mismunandi ættkvíslum, með áherslu á presta og levíta. Að nefna hlutverk hliðvarða, taka eftir öðrum verkefnum sem tengjast tilbeiðslu. Þetta Í stuttu máli, kafli veitir sögulegan grunn til að skilja þá sem sneru aftur úr útlegð og undirstrikar mikilvægi prestdæmis, levítískrar þjónustu og hliðarskyldu innan Jerúsalem.</w:t>
      </w:r>
    </w:p>
    <w:p/>
    <w:p>
      <w:r xmlns:w="http://schemas.openxmlformats.org/wordprocessingml/2006/main">
        <w:t xml:space="preserve">Fyrri Kroníkubók 9:1 Þá var allur Ísrael talinn eftir ættartölum. Og sjá, þeir voru ritaðir í bók Ísraels- og Júdakonunga, sem fluttir voru til Babýlon vegna brota sinna.</w:t>
      </w:r>
    </w:p>
    <w:p/>
    <w:p>
      <w:r xmlns:w="http://schemas.openxmlformats.org/wordprocessingml/2006/main">
        <w:t xml:space="preserve">Ættartölur alls Ísraels voru ritaðar í bók Ísraelskonunga og Júdakonunga, sem voru fluttir í útlegð til Babýlonar vegna synda sinna.</w:t>
      </w:r>
    </w:p>
    <w:p/>
    <w:p>
      <w:r xmlns:w="http://schemas.openxmlformats.org/wordprocessingml/2006/main">
        <w:t xml:space="preserve">1. Náð Guðs er meiri en synd okkar</w:t>
      </w:r>
    </w:p>
    <w:p/>
    <w:p>
      <w:r xmlns:w="http://schemas.openxmlformats.org/wordprocessingml/2006/main">
        <w:t xml:space="preserve">2. Að velja að feta slóð Guðs</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Fyrri Kroníkubók 9:2 Fyrstu íbúarnir, sem bjuggu í eignum sínum í borgum sínum, voru Ísraelsmenn, prestarnir, levítarnir og nethinítarnir.</w:t>
      </w:r>
    </w:p>
    <w:p/>
    <w:p>
      <w:r xmlns:w="http://schemas.openxmlformats.org/wordprocessingml/2006/main">
        <w:t xml:space="preserve">Fyrstu íbúar Ísraels voru Ísraelsmenn, prestar, levítar og nethinimar.</w:t>
      </w:r>
    </w:p>
    <w:p/>
    <w:p>
      <w:r xmlns:w="http://schemas.openxmlformats.org/wordprocessingml/2006/main">
        <w:t xml:space="preserve">1. Guð kallar okkur til að byggja upp ríki af trúfylltu fólki.</w:t>
      </w:r>
    </w:p>
    <w:p/>
    <w:p>
      <w:r xmlns:w="http://schemas.openxmlformats.org/wordprocessingml/2006/main">
        <w:t xml:space="preserve">2. Guð blessar þá sem þjóna honum af trúmennsku.</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1. Kroníkubók 15:16 - Þá talaði Davíð við höfðingja levítanna að þeir skyldu skipa bræður sína til að vera söngvarar, með hljóðfærum, strengjahljóðfærum, hörpum og skálabumbum, með því að hefja upp raustina með ljómandi fögnuði.</w:t>
      </w:r>
    </w:p>
    <w:p/>
    <w:p>
      <w:r xmlns:w="http://schemas.openxmlformats.org/wordprocessingml/2006/main">
        <w:t xml:space="preserve">Fyrri Kroníkubók 9:3 Og í Jerúsalem bjuggu Júda sona og Benjamíns sona og Efraím sona og Manasse.</w:t>
      </w:r>
    </w:p>
    <w:p/>
    <w:p>
      <w:r xmlns:w="http://schemas.openxmlformats.org/wordprocessingml/2006/main">
        <w:t xml:space="preserve">Júda synir, Benjamín, Efraím og Manasse bjuggu í Jerúsalem.</w:t>
      </w:r>
    </w:p>
    <w:p/>
    <w:p>
      <w:r xmlns:w="http://schemas.openxmlformats.org/wordprocessingml/2006/main">
        <w:t xml:space="preserve">1. Mikilvægi þess að búa í helgri borg.</w:t>
      </w:r>
    </w:p>
    <w:p/>
    <w:p>
      <w:r xmlns:w="http://schemas.openxmlformats.org/wordprocessingml/2006/main">
        <w:t xml:space="preserve">2. Mikilvægi þess að lifa í einingu og sátt.</w:t>
      </w:r>
    </w:p>
    <w:p/>
    <w:p>
      <w:r xmlns:w="http://schemas.openxmlformats.org/wordprocessingml/2006/main">
        <w:t xml:space="preserve">1. Sálmur 122:3 - "Jerúsalem er byggð sem þétt saman borg."</w:t>
      </w:r>
    </w:p>
    <w:p/>
    <w:p>
      <w:r xmlns:w="http://schemas.openxmlformats.org/wordprocessingml/2006/main">
        <w:t xml:space="preserve">2. Rómverjabréfið 15:5-7 - „Guð þolgæðis og uppörvunar gefi yður að lifa í sátt og samlyndi hver við annan, í samræmi við Krist Jesú, svo að þér megið saman einni röddu vegsama Guð og föður Drottins vors Jesú. Kristur."</w:t>
      </w:r>
    </w:p>
    <w:p/>
    <w:p>
      <w:r xmlns:w="http://schemas.openxmlformats.org/wordprocessingml/2006/main">
        <w:t xml:space="preserve">Fyrri Kroníkubók 9:4 Útaí Ammíhúðsson, Omrísonar, Imrísonar, Banísonar, af sonum Peres Júdasonar.</w:t>
      </w:r>
    </w:p>
    <w:p/>
    <w:p>
      <w:r xmlns:w="http://schemas.openxmlformats.org/wordprocessingml/2006/main">
        <w:t xml:space="preserve">Í kaflanum er rakin ætterni Uthai, sem er afkomandi Phares, sonar Júda.</w:t>
      </w:r>
    </w:p>
    <w:p/>
    <w:p>
      <w:r xmlns:w="http://schemas.openxmlformats.org/wordprocessingml/2006/main">
        <w:t xml:space="preserve">1. Mikilvægi þess að skilja fjölskylduarfleifð okkar og ætterni.</w:t>
      </w:r>
    </w:p>
    <w:p/>
    <w:p>
      <w:r xmlns:w="http://schemas.openxmlformats.org/wordprocessingml/2006/main">
        <w:t xml:space="preserve">2. Hvernig Drottinn starfar í og gegnum kynslóðir.</w:t>
      </w:r>
    </w:p>
    <w:p/>
    <w:p>
      <w:r xmlns:w="http://schemas.openxmlformats.org/wordprocessingml/2006/main">
        <w:t xml:space="preserve">1. Rómverjabréfið 15:4 - Því að allt sem ritað var á fyrri dögum var ritað okkur til uppfræðslu, til þess að vér ættum von fyrir þolgæði og uppörvun ritninganna.</w:t>
      </w:r>
    </w:p>
    <w:p/>
    <w:p>
      <w:r xmlns:w="http://schemas.openxmlformats.org/wordprocessingml/2006/main">
        <w:t xml:space="preserve">2. Jesaja 46:4 - Og allt til elli þinnar er ég hann, og að gráum hárum mun ég bera þig. Ég hef gjört, og ég mun bera; Ég mun bera og mun bjarga.</w:t>
      </w:r>
    </w:p>
    <w:p/>
    <w:p>
      <w:r xmlns:w="http://schemas.openxmlformats.org/wordprocessingml/2006/main">
        <w:t xml:space="preserve">Fyrri Kroníkubók 9:5 Og af Sílónítum; Asaja frumgetningur og synir hans.</w:t>
      </w:r>
    </w:p>
    <w:p/>
    <w:p>
      <w:r xmlns:w="http://schemas.openxmlformats.org/wordprocessingml/2006/main">
        <w:t xml:space="preserve">Yfirskrift Í þessum kafla er minnst á Asaja frumburð og sona hans Sílóníta.</w:t>
      </w:r>
    </w:p>
    <w:p/>
    <w:p>
      <w:r xmlns:w="http://schemas.openxmlformats.org/wordprocessingml/2006/main">
        <w:t xml:space="preserve">1. Andleg arfleifð: Að koma trúnni áfram til komandi kynslóða</w:t>
      </w:r>
    </w:p>
    <w:p/>
    <w:p>
      <w:r xmlns:w="http://schemas.openxmlformats.org/wordprocessingml/2006/main">
        <w:t xml:space="preserve">2. Að ala upp guðrækin börn: Stofna biblíulegan grunn</w:t>
      </w:r>
    </w:p>
    <w:p/>
    <w:p>
      <w:r xmlns:w="http://schemas.openxmlformats.org/wordprocessingml/2006/main">
        <w:t xml:space="preserve">1. Orðskviðirnir 22:6 Fræðið barnið hvernig það á að fara; jafnvel þegar hann er gamall mun hann ekki víkja frá því.</w:t>
      </w:r>
    </w:p>
    <w:p/>
    <w:p>
      <w:r xmlns:w="http://schemas.openxmlformats.org/wordprocessingml/2006/main">
        <w:t xml:space="preserve">2. Mósebók 6:5-7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Fyrri Kroníkubók 9:6 Og af Sera sonum: Jeúel og bræður þeirra, sex hundruð og níutíu.</w:t>
      </w:r>
    </w:p>
    <w:p/>
    <w:p>
      <w:r xmlns:w="http://schemas.openxmlformats.org/wordprocessingml/2006/main">
        <w:t xml:space="preserve">Þessi texti úr 1. Kroníkubók 9:6 segir frá fjölda sona Sera, sem var sex hundruð og níutíu.</w:t>
      </w:r>
    </w:p>
    <w:p/>
    <w:p>
      <w:r xmlns:w="http://schemas.openxmlformats.org/wordprocessingml/2006/main">
        <w:t xml:space="preserve">1. "Hvað getum við lært um trúfesti Guðs af fjölda sona Sera?"</w:t>
      </w:r>
    </w:p>
    <w:p/>
    <w:p>
      <w:r xmlns:w="http://schemas.openxmlformats.org/wordprocessingml/2006/main">
        <w:t xml:space="preserve">2. "Hvernig getum við haft trú á áætlun Guðs fyrir líf okkar, jafnvel þegar smáatriðin eru óviss?"</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Fyrri Kroníkubók 9:7 Og af Benjamíns sonum: Sallu, sonur Mesúllams, sonar Hódavja, sonar Hasenúa,</w:t>
      </w:r>
    </w:p>
    <w:p/>
    <w:p>
      <w:r xmlns:w="http://schemas.openxmlformats.org/wordprocessingml/2006/main">
        <w:t xml:space="preserve">Í þessum kafla er minnst á Sallu, son Mesúllams, sonar Hodavja, sonar Hasenúa, sem allir voru afkomendur Benjamíns.</w:t>
      </w:r>
    </w:p>
    <w:p/>
    <w:p>
      <w:r xmlns:w="http://schemas.openxmlformats.org/wordprocessingml/2006/main">
        <w:t xml:space="preserve">1. Mikilvægi þess að heiðra fjölskyldu okkar.</w:t>
      </w:r>
    </w:p>
    <w:p/>
    <w:p>
      <w:r xmlns:w="http://schemas.openxmlformats.org/wordprocessingml/2006/main">
        <w:t xml:space="preserve">2. Mikilvægi útvalinnar ættar Guðs.</w:t>
      </w:r>
    </w:p>
    <w:p/>
    <w:p>
      <w:r xmlns:w="http://schemas.openxmlformats.org/wordprocessingml/2006/main">
        <w:t xml:space="preserve">1. Rómverjabréfið 9:4-5 - "Þeir eru Ísraelsmenn, og þeim tilheyra ættleiðingin, dýrðin, sáttmálarnir, gjöf lögmálsins, tilbeiðslan og fyrirheitin. Þeim tilheyra ættfeðurnir og af þeirra kyni. , samkvæmt holdinu, er Kristur sem er Guð yfir öllu, blessaður að eilífu. Amen."</w:t>
      </w:r>
    </w:p>
    <w:p/>
    <w:p>
      <w:r xmlns:w="http://schemas.openxmlformats.org/wordprocessingml/2006/main">
        <w:t xml:space="preserve">2. Sálmur 78:5-6 - "Hann stofnaði vitnisburð í Jakob og setti lög í Ísrael, sem hann bauð feðrum vorum að kenna börnum sínum, svo að næsta kynslóð kynni að þekkja þau, börnin sem enn voru ófædd, og rísa upp og segðu þeim börnum sínum."</w:t>
      </w:r>
    </w:p>
    <w:p/>
    <w:p>
      <w:r xmlns:w="http://schemas.openxmlformats.org/wordprocessingml/2006/main">
        <w:t xml:space="preserve">Fyrri Kroníkubók 9:8 Og Íbneja Jeróhamsson og Ela Ússíson, Mikríssonar, og Mesúllam Sefatíason, Reúelssonar, Íbnjasonar.</w:t>
      </w:r>
    </w:p>
    <w:p/>
    <w:p>
      <w:r xmlns:w="http://schemas.openxmlformats.org/wordprocessingml/2006/main">
        <w:t xml:space="preserve">Íbneja, Ela, Mikrí, Mesúllam, Sefatja, Reúel og Ibníja eru nefndir í 1. Kroníkubók 9:8.</w:t>
      </w:r>
    </w:p>
    <w:p/>
    <w:p>
      <w:r xmlns:w="http://schemas.openxmlformats.org/wordprocessingml/2006/main">
        <w:t xml:space="preserve">1. Bandalag bræðralagsins: Skoðaðu dæmin um Ibneja, Ela, Michri, Mesúllam, Sefatía, Reúel og Ibnija</w:t>
      </w:r>
    </w:p>
    <w:p/>
    <w:p>
      <w:r xmlns:w="http://schemas.openxmlformats.org/wordprocessingml/2006/main">
        <w:t xml:space="preserve">2. Kraftur fjölskyldunnar: Kannaðu tengsl Ibneja, Ela, Michri, Mesúllam, Sefatía, Reúel og Ibnija</w:t>
      </w:r>
    </w:p>
    <w:p/>
    <w:p>
      <w:r xmlns:w="http://schemas.openxmlformats.org/wordprocessingml/2006/main">
        <w:t xml:space="preserve">1. Galatabréfið 6:10 - "Svo skulum vér því gjöra öllum gott, sérstaklega þeim, sem eru af ætt trúarinnar."</w:t>
      </w:r>
    </w:p>
    <w:p/>
    <w:p>
      <w:r xmlns:w="http://schemas.openxmlformats.org/wordprocessingml/2006/main">
        <w:t xml:space="preserve">2. Orðskviðirnir 18:24 - "Maður sem hefur marga félaga getur farið í glötun, en það er vinur sem stendur nær en bróðir."</w:t>
      </w:r>
    </w:p>
    <w:p/>
    <w:p>
      <w:r xmlns:w="http://schemas.openxmlformats.org/wordprocessingml/2006/main">
        <w:t xml:space="preserve">Fyrri Kroníkubók 9:9 Og bræður þeirra, eftir ættliðum þeirra, níu hundruð fimmtíu og sex. Allir þessir menn voru ætthöfðingjar í ætt þeirra.</w:t>
      </w:r>
    </w:p>
    <w:p/>
    <w:p>
      <w:r xmlns:w="http://schemas.openxmlformats.org/wordprocessingml/2006/main">
        <w:t xml:space="preserve">Í þessum kafla úr 1. Kroníkubók 9:9 kemur fram að það hafi verið 956 afkomendur Ísraelsmanna, sem allir voru leiðtogar í fjölskyldum þeirra.</w:t>
      </w:r>
    </w:p>
    <w:p/>
    <w:p>
      <w:r xmlns:w="http://schemas.openxmlformats.org/wordprocessingml/2006/main">
        <w:t xml:space="preserve">1. Guð kallar okkur til að leiða - Ræða mikilvægi þess að leiða fjölskyldur okkar á vegum Guðs.</w:t>
      </w:r>
    </w:p>
    <w:p/>
    <w:p>
      <w:r xmlns:w="http://schemas.openxmlformats.org/wordprocessingml/2006/main">
        <w:t xml:space="preserve">2. Trúfastir afkomendur Guðs - Skoðuð trú og seiglu afkomenda Ísraelsmanna.</w:t>
      </w:r>
    </w:p>
    <w:p/>
    <w:p>
      <w:r xmlns:w="http://schemas.openxmlformats.org/wordprocessingml/2006/main">
        <w:t xml:space="preserve">1. Sálmur 78:5-7 - Því að hann stofnaði vitnisburð í Jakob og setti lög í Ísrael, sem hann bauð feðrum vorum, að þeir skyldu kunngjöra börnum sínum það, til þess að komandi kynslóð kynni þau, t.d. börnin sem ættu að fæðast; sem á að rísa upp og kunngjöra börnum sínum þau, til þess að þeir bindi von sína til Guðs og gleymi ekki verkum Guðs, heldur haldi boðorð hans.</w:t>
      </w:r>
    </w:p>
    <w:p/>
    <w:p>
      <w:r xmlns:w="http://schemas.openxmlformats.org/wordprocessingml/2006/main">
        <w:t xml:space="preserve">2. Mósebók 6:7 - Og þú skalt kenna börnum þínum þau af kostgæfni og tala um þau, þegar þú situr í húsi þínu og þegar þú gengur á veginum, þegar þú leggst til hvílu og þegar þú rís upp.</w:t>
      </w:r>
    </w:p>
    <w:p/>
    <w:p>
      <w:r xmlns:w="http://schemas.openxmlformats.org/wordprocessingml/2006/main">
        <w:t xml:space="preserve">Fyrri Kroníkubók 9:10 Og af prestunum; Jedaja, Jójarib og Jakin,</w:t>
      </w:r>
    </w:p>
    <w:p/>
    <w:p>
      <w:r xmlns:w="http://schemas.openxmlformats.org/wordprocessingml/2006/main">
        <w:t xml:space="preserve">Í kaflanum er minnst á þrjá presta, Jedaja, Jójarib og Jachin.</w:t>
      </w:r>
    </w:p>
    <w:p/>
    <w:p>
      <w:r xmlns:w="http://schemas.openxmlformats.org/wordprocessingml/2006/main">
        <w:t xml:space="preserve">1. „Mikilvægi trúra presta“</w:t>
      </w:r>
    </w:p>
    <w:p/>
    <w:p>
      <w:r xmlns:w="http://schemas.openxmlformats.org/wordprocessingml/2006/main">
        <w:t xml:space="preserve">2. "Lifðu lífi í tilbeiðslu og þjónustu"</w:t>
      </w:r>
    </w:p>
    <w:p/>
    <w:p>
      <w:r xmlns:w="http://schemas.openxmlformats.org/wordprocessingml/2006/main">
        <w:t xml:space="preserve">1. Hebreabréfið 13:7-8, "Mundu leiðtoga yðar, þeirra sem til yðar töluðu orð Guðs. Skoðið niðurstöðu lífsvegar þeirra og líkið eftir trú þeirra. Jesús Kristur er hinn sami í gær og í dag og að eilífu."</w:t>
      </w:r>
    </w:p>
    <w:p/>
    <w:p>
      <w:r xmlns:w="http://schemas.openxmlformats.org/wordprocessingml/2006/main">
        <w:t xml:space="preserve">2. 1. Tímóteusarbréf 3:1-5, "Orðtakið er áreiðanlegt: Ef einhver þráir embætti umsjónarmanns, þráir hann göfugt verkefni. Þess vegna skal umsjónarmaður vera yfir svívirðingum, eiginmaður einnar konu, edrú í huga, sjálfum sér. -stjórnsamur, virðulegur, gestrisinn, fær um að kenna, ekki handrukkari, ekki ofbeldisfullur heldur blíður, ekki þrætugjarn, ekki peningaunnandi."</w:t>
      </w:r>
    </w:p>
    <w:p/>
    <w:p>
      <w:r xmlns:w="http://schemas.openxmlformats.org/wordprocessingml/2006/main">
        <w:t xml:space="preserve">Fyrri Kroníkubók 9:11 Og Asarja Hilkíason, Mesúllamssonar, Sadókssonar, Merajótssonar, Akítússonar, höfðingja yfir musteri Guðs.</w:t>
      </w:r>
    </w:p>
    <w:p/>
    <w:p>
      <w:r xmlns:w="http://schemas.openxmlformats.org/wordprocessingml/2006/main">
        <w:t xml:space="preserve">Asarja var höfðingi yfir húsi Guðs og var sonur Hilkía.</w:t>
      </w:r>
    </w:p>
    <w:p/>
    <w:p>
      <w:r xmlns:w="http://schemas.openxmlformats.org/wordprocessingml/2006/main">
        <w:t xml:space="preserve">1. Guð kallar okkur til forystu: Rannsókn á fordæmi Asaría</w:t>
      </w:r>
    </w:p>
    <w:p/>
    <w:p>
      <w:r xmlns:w="http://schemas.openxmlformats.org/wordprocessingml/2006/main">
        <w:t xml:space="preserve">2. Mikilvægi réttlátrar forystu: Lærdómur frá Azaría</w:t>
      </w:r>
    </w:p>
    <w:p/>
    <w:p>
      <w:r xmlns:w="http://schemas.openxmlformats.org/wordprocessingml/2006/main">
        <w:t xml:space="preserve">1. 1. Kroníkubók 9:11</w:t>
      </w:r>
    </w:p>
    <w:p/>
    <w:p>
      <w:r xmlns:w="http://schemas.openxmlformats.org/wordprocessingml/2006/main">
        <w:t xml:space="preserve">2. Mósebók 18:21-22: Enn fremur skalt þú velja úr öllum lýðnum hæfileikaríka menn, sem óttast Guð, menn sannleika, hata ágirnd; og settu slíka yfir þá til að vera höfðingjar yfir þúsundum, höfðingjar yfir hundrað, höfðingjar yfir fimmtíu og höfðingja yfir tugum. Og þeir skulu dæma fólkið á hverjum tíma. Þá mun það vera, að hvert stórt mál skulu þeir færa þér, en hvert smámál skulu þeir sjálfir dæma. Svo verður það auðveldara fyrir þig, því að þeir munu bera byrðarnar með þér.</w:t>
      </w:r>
    </w:p>
    <w:p/>
    <w:p>
      <w:r xmlns:w="http://schemas.openxmlformats.org/wordprocessingml/2006/main">
        <w:t xml:space="preserve">Fyrri Kroníkubók 9:12 Og Adaja Jeróhamsson, Pashurssonar, Malkíasonar, og Maasjaí Adíelssonar, Jahserasonar, Mesúllamssonar, Meshillemítssonar, Immerssonar.</w:t>
      </w:r>
    </w:p>
    <w:p/>
    <w:p>
      <w:r xmlns:w="http://schemas.openxmlformats.org/wordprocessingml/2006/main">
        <w:t xml:space="preserve">Í þessum kafla eru taldir upp nokkrir afkomendur Immers, manns af ættkvísl Leví.</w:t>
      </w:r>
    </w:p>
    <w:p/>
    <w:p>
      <w:r xmlns:w="http://schemas.openxmlformats.org/wordprocessingml/2006/main">
        <w:t xml:space="preserve">1. Mikilvægi þess að þekkja fjölskyldusögu okkar.</w:t>
      </w:r>
    </w:p>
    <w:p/>
    <w:p>
      <w:r xmlns:w="http://schemas.openxmlformats.org/wordprocessingml/2006/main">
        <w:t xml:space="preserve">2. Mikilvægi þess að heiðra forfeður okkar.</w:t>
      </w:r>
    </w:p>
    <w:p/>
    <w:p>
      <w:r xmlns:w="http://schemas.openxmlformats.org/wordprocessingml/2006/main">
        <w:t xml:space="preserve">1. Mósebók 20:12 "Heiðra föður þinn og móður þína, svo að dagar þínir verði langir í landinu sem Drottinn Guð þinn gefur þér."</w:t>
      </w:r>
    </w:p>
    <w:p/>
    <w:p>
      <w:r xmlns:w="http://schemas.openxmlformats.org/wordprocessingml/2006/main">
        <w:t xml:space="preserve">2. Orðskviðirnir 15:20 Vitur sonur gleður föður, en heimskur maður fyrirlítur móður sína.</w:t>
      </w:r>
    </w:p>
    <w:p/>
    <w:p>
      <w:r xmlns:w="http://schemas.openxmlformats.org/wordprocessingml/2006/main">
        <w:t xml:space="preserve">Fyrri Kroníkubók 9:13 Og bræður þeirra, ætthöfðingjar þeirra, þúsund og sjö hundruð og sextíu; mjög hæfileikaríkir menn til þjónustu við Guðs hús.</w:t>
      </w:r>
    </w:p>
    <w:p/>
    <w:p>
      <w:r xmlns:w="http://schemas.openxmlformats.org/wordprocessingml/2006/main">
        <w:t xml:space="preserve">Þessi texti lýsir fjölda mjög hæfra manna sem voru útnefndir til að þjóna í húsi Guðs.</w:t>
      </w:r>
    </w:p>
    <w:p/>
    <w:p>
      <w:r xmlns:w="http://schemas.openxmlformats.org/wordprocessingml/2006/main">
        <w:t xml:space="preserve">1. Mikilvægi þess að þjóna Guði af öllum mætti.</w:t>
      </w:r>
    </w:p>
    <w:p/>
    <w:p>
      <w:r xmlns:w="http://schemas.openxmlformats.org/wordprocessingml/2006/main">
        <w:t xml:space="preserve">2. Gildi þess að nota hæfileika okkar Guði til dýrðar.</w:t>
      </w:r>
    </w:p>
    <w:p/>
    <w:p>
      <w:r xmlns:w="http://schemas.openxmlformats.org/wordprocessingml/2006/main">
        <w:t xml:space="preserve">1. Efesusbréfið 4:1 Ég, sem er fangi Drottins, hvet þig til að ganga á þann hátt sem er verðugur köllunarinnar sem þú hefur verið kallaður til.</w:t>
      </w:r>
    </w:p>
    <w:p/>
    <w:p>
      <w:r xmlns:w="http://schemas.openxmlformats.org/wordprocessingml/2006/main">
        <w:t xml:space="preserve">2. Kólossubréfið 3:23-24 Hvað sem þér gerið, vinnið af heilum hug, eins og fyrir Drottin en ekki fyrir menn, vitandi að frá Drottni munuð þér fá arfleifðina að launum. Þú ert að þjóna Drottni Kristi.</w:t>
      </w:r>
    </w:p>
    <w:p/>
    <w:p>
      <w:r xmlns:w="http://schemas.openxmlformats.org/wordprocessingml/2006/main">
        <w:t xml:space="preserve">Fyrri Kroníkubók 9:14 Og af levítunum; Semaja Hassúbsson, Asríkamssonar, Hasabjasonar, af Merarí sonum.</w:t>
      </w:r>
    </w:p>
    <w:p/>
    <w:p>
      <w:r xmlns:w="http://schemas.openxmlformats.org/wordprocessingml/2006/main">
        <w:t xml:space="preserve">Semaja, sonur Hassúbs, var levíti af Merarí sonum.</w:t>
      </w:r>
    </w:p>
    <w:p/>
    <w:p>
      <w:r xmlns:w="http://schemas.openxmlformats.org/wordprocessingml/2006/main">
        <w:t xml:space="preserve">1. Kraftur kynslóðatrúar</w:t>
      </w:r>
    </w:p>
    <w:p/>
    <w:p>
      <w:r xmlns:w="http://schemas.openxmlformats.org/wordprocessingml/2006/main">
        <w:t xml:space="preserve">2. Mikilvægi þess að þekkja arfleifð okkar</w:t>
      </w:r>
    </w:p>
    <w:p/>
    <w:p>
      <w:r xmlns:w="http://schemas.openxmlformats.org/wordprocessingml/2006/main">
        <w:t xml:space="preserve">1. Jósúabók 24:15 - "Ég og hús mitt, við munum þjóna Drottni"</w:t>
      </w:r>
    </w:p>
    <w:p/>
    <w:p>
      <w:r xmlns:w="http://schemas.openxmlformats.org/wordprocessingml/2006/main">
        <w:t xml:space="preserve">2. Hebreabréfið 6:12 - "til þess að þér séuð ekki tregir, heldur líkið eftir þeim sem fyrir trú og þolgæði erfa fyrirheitin."</w:t>
      </w:r>
    </w:p>
    <w:p/>
    <w:p>
      <w:r xmlns:w="http://schemas.openxmlformats.org/wordprocessingml/2006/main">
        <w:t xml:space="preserve">Fyrri Kroníkubók 9:15 Og Bakbakkar, Heres og Galal og Mattanja Míkason, Síkrísonar, Asafssonar.</w:t>
      </w:r>
    </w:p>
    <w:p/>
    <w:p>
      <w:r xmlns:w="http://schemas.openxmlformats.org/wordprocessingml/2006/main">
        <w:t xml:space="preserve">Í kaflanum er minnst á Bakbakkar, Heresh, Galal og Mattanja sem syni Míka, sonar Sikrí, og sonar Asafs.</w:t>
      </w:r>
    </w:p>
    <w:p/>
    <w:p>
      <w:r xmlns:w="http://schemas.openxmlformats.org/wordprocessingml/2006/main">
        <w:t xml:space="preserve">1. Mikilvægi þess að heiðra forfeður sína.</w:t>
      </w:r>
    </w:p>
    <w:p/>
    <w:p>
      <w:r xmlns:w="http://schemas.openxmlformats.org/wordprocessingml/2006/main">
        <w:t xml:space="preserve">2. Kraftur kynslóðaættarinnar.</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 Jesaja 59:19 - "Svo skulu þeir óttast nafn Drottins frá vestri og dýrð hans frá upprás sólar, því að hann mun koma eins og hlaupandi lækur, sem andardráttur Drottins rekur."</w:t>
      </w:r>
    </w:p>
    <w:p/>
    <w:p>
      <w:r xmlns:w="http://schemas.openxmlformats.org/wordprocessingml/2006/main">
        <w:t xml:space="preserve">Fyrri Kroníkubók 9:16 Og Óbadía Semajason, Galalssonar, Jedútúnssonar, og Berekía Asasonar, Elkanasonar, sem bjuggu í þorpum Netófatíta.</w:t>
      </w:r>
    </w:p>
    <w:p/>
    <w:p>
      <w:r xmlns:w="http://schemas.openxmlformats.org/wordprocessingml/2006/main">
        <w:t xml:space="preserve">Í kaflanum er minnst á Óbadja, Semaja, Galal, Jedútún, Berekía, Asa og Elkana, sem allir bjuggu í Netófatítum.</w:t>
      </w:r>
    </w:p>
    <w:p/>
    <w:p>
      <w:r xmlns:w="http://schemas.openxmlformats.org/wordprocessingml/2006/main">
        <w:t xml:space="preserve">1. Kraftur samfélagsins: Að finna styrk í tengslum okkar</w:t>
      </w:r>
    </w:p>
    <w:p/>
    <w:p>
      <w:r xmlns:w="http://schemas.openxmlformats.org/wordprocessingml/2006/main">
        <w:t xml:space="preserve">2. Trúlegt líf: Dæmi um vígslu til Guðs</w:t>
      </w:r>
    </w:p>
    <w:p/>
    <w:p>
      <w:r xmlns:w="http://schemas.openxmlformats.org/wordprocessingml/2006/main">
        <w:t xml:space="preserve">1. 1. Kroníkubók 9:16</w:t>
      </w:r>
    </w:p>
    <w:p/>
    <w:p>
      <w:r xmlns:w="http://schemas.openxmlformats.org/wordprocessingml/2006/main">
        <w:t xml:space="preserve">2. Hebreabréfið 10:25 - "Og við skulum athuga hvernig við getum uppörvað hver annan til kærleika og góðra verka,"</w:t>
      </w:r>
    </w:p>
    <w:p/>
    <w:p>
      <w:r xmlns:w="http://schemas.openxmlformats.org/wordprocessingml/2006/main">
        <w:t xml:space="preserve">Fyrri Kroníkubók 9:17 Og burðarverðirnir voru: Sallúm, Akkub, Talmon, Ahíman og bræður þeirra. Sallúm var höfðingi.</w:t>
      </w:r>
    </w:p>
    <w:p/>
    <w:p>
      <w:r xmlns:w="http://schemas.openxmlformats.org/wordprocessingml/2006/main">
        <w:t xml:space="preserve">Í kaflanum er minnst á Shallum og fjóra bræður hans sem voru burðarmenn.</w:t>
      </w:r>
    </w:p>
    <w:p/>
    <w:p>
      <w:r xmlns:w="http://schemas.openxmlformats.org/wordprocessingml/2006/main">
        <w:t xml:space="preserve">1. Gildi þjónustunnar: Lærdómur frá Shallum og bræðrum hans</w:t>
      </w:r>
    </w:p>
    <w:p/>
    <w:p>
      <w:r xmlns:w="http://schemas.openxmlformats.org/wordprocessingml/2006/main">
        <w:t xml:space="preserve">2. Hópvinna: Krafturinn í því að vinna saman</w:t>
      </w:r>
    </w:p>
    <w:p/>
    <w:p>
      <w:r xmlns:w="http://schemas.openxmlformats.org/wordprocessingml/2006/main">
        <w:t xml:space="preserve">1. Filippíbréfið 2:3-4 Gerið ekkert af eigingirni eða yfirlæti, heldur teljið aðra í auðmýkt merkilegri en ykkur sjálf. Látið hvert ykkar líta ekki aðeins á eigin hagsmuni heldur einnig annarra.</w:t>
      </w:r>
    </w:p>
    <w:p/>
    <w:p>
      <w:r xmlns:w="http://schemas.openxmlformats.org/wordprocessingml/2006/main">
        <w:t xml:space="preserve">2. Markús 10:45 Því að jafnvel Mannssonurinn er ekki kominn til að láta þjóna sér heldur til að þjóna og gefa líf sitt til lausnargjalds fyrir marga.</w:t>
      </w:r>
    </w:p>
    <w:p/>
    <w:p>
      <w:r xmlns:w="http://schemas.openxmlformats.org/wordprocessingml/2006/main">
        <w:t xml:space="preserve">Fyrri Kroníkubók 9:18 Þeir, sem hingað til stóðu í konungshliðinu austur á bóginn, voru burðarmenn í flokkum Leví sona.</w:t>
      </w:r>
    </w:p>
    <w:p/>
    <w:p>
      <w:r xmlns:w="http://schemas.openxmlformats.org/wordprocessingml/2006/main">
        <w:t xml:space="preserve">Þessi texti lýsir hliðvörðum Salómons konungs, sem voru af Leví ættkvíslinni.</w:t>
      </w:r>
    </w:p>
    <w:p/>
    <w:p>
      <w:r xmlns:w="http://schemas.openxmlformats.org/wordprocessingml/2006/main">
        <w:t xml:space="preserve">1. Mikilvægi trúrrar þjónustu við Guð.</w:t>
      </w:r>
    </w:p>
    <w:p/>
    <w:p>
      <w:r xmlns:w="http://schemas.openxmlformats.org/wordprocessingml/2006/main">
        <w:t xml:space="preserve">2. Gildi þess að sinna skyldum sínum af kostgæfni og yfirburðum.</w:t>
      </w:r>
    </w:p>
    <w:p/>
    <w:p>
      <w:r xmlns:w="http://schemas.openxmlformats.org/wordprocessingml/2006/main">
        <w:t xml:space="preserve">1. 1. Korintubréf 4:2- Þess vegna er þess krafist af ráðsmönnum að þeir finnist trúir.</w:t>
      </w:r>
    </w:p>
    <w:p/>
    <w:p>
      <w:r xmlns:w="http://schemas.openxmlformats.org/wordprocessingml/2006/main">
        <w:t xml:space="preserve">2. Kólossubréfið 3:23- Og hvað sem þér gjörið, gjörið það af hjarta eins og Drottni en ekki mönnum.</w:t>
      </w:r>
    </w:p>
    <w:p/>
    <w:p>
      <w:r xmlns:w="http://schemas.openxmlformats.org/wordprocessingml/2006/main">
        <w:t xml:space="preserve">Fyrri Kroníkubók 9:19 Og Sallúm Kóresson, Ebíasafssonar, Kórasonar, og bræður hans, af ætt föður síns, Kóraítum, sátu um þjónustustörfin, vörður hliðanna. og feður þeirra, sem voru yfir her Drottins, vörðu inngönguna.</w:t>
      </w:r>
    </w:p>
    <w:p/>
    <w:p>
      <w:r xmlns:w="http://schemas.openxmlformats.org/wordprocessingml/2006/main">
        <w:t xml:space="preserve">Shallum og bræðrum hans Kóraíta var falið að hafa umsjón með þjónustustarfinu við innganginn og hlið tjaldbúðarinnar og feta í fótspor feðra sinna sem þjónað höfðu Drottni.</w:t>
      </w:r>
    </w:p>
    <w:p/>
    <w:p>
      <w:r xmlns:w="http://schemas.openxmlformats.org/wordprocessingml/2006/main">
        <w:t xml:space="preserve">1. Trú í gegnum kynslóðir: Athugun á arfleifð Kóraíta</w:t>
      </w:r>
    </w:p>
    <w:p/>
    <w:p>
      <w:r xmlns:w="http://schemas.openxmlformats.org/wordprocessingml/2006/main">
        <w:t xml:space="preserve">2. Mikilvægi þess að þjóna Drottni: Lærdómur frá Kóraítum</w:t>
      </w:r>
    </w:p>
    <w:p/>
    <w:p>
      <w:r xmlns:w="http://schemas.openxmlformats.org/wordprocessingml/2006/main">
        <w:t xml:space="preserve">1. Mósebók 6:5-7 - Og þú skalt elska Drottin Guð þinn af öllu hjarta þínu, allri sálu þinni og öllum mætti þínum. Og þessi orð, sem ég býð þér í dag, skulu vera í hjarta þínu: Og þú skalt kenna börnum þínum þau af kostgæfni og tala um þau, þegar þú situr í húsi þínu, og þegar þú gengur á veginum og þegar þú ert. leggst niður, og þegar þú rís upp.</w:t>
      </w:r>
    </w:p>
    <w:p/>
    <w:p>
      <w:r xmlns:w="http://schemas.openxmlformats.org/wordprocessingml/2006/main">
        <w:t xml:space="preserve">2. Sálmur 105:36-37 - Hann sló einnig alla frumburði í landi þeirra, höfðingja allra styrkleika þeirra. Hann leiddi þá einnig út með silfri og gulli, og enginn máttlaus maður var meðal ættkvísla þeirra.</w:t>
      </w:r>
    </w:p>
    <w:p/>
    <w:p>
      <w:r xmlns:w="http://schemas.openxmlformats.org/wordprocessingml/2006/main">
        <w:t xml:space="preserve">Fyrri Kroníkubók 9:20 Og Pínehas Eleasarsson var höfðingi yfir þeim forðum, og Drottinn var með honum.</w:t>
      </w:r>
    </w:p>
    <w:p/>
    <w:p>
      <w:r xmlns:w="http://schemas.openxmlformats.org/wordprocessingml/2006/main">
        <w:t xml:space="preserve">Pínehas Eleasarsson var höfðingi forðum og Drottinn var með honum.</w:t>
      </w:r>
    </w:p>
    <w:p/>
    <w:p>
      <w:r xmlns:w="http://schemas.openxmlformats.org/wordprocessingml/2006/main">
        <w:t xml:space="preserve">1. Kraftur nærveru Guðs - Hvernig Drottinn er með okkur getur valdið umbreytingu í lífi okkar.</w:t>
      </w:r>
    </w:p>
    <w:p/>
    <w:p>
      <w:r xmlns:w="http://schemas.openxmlformats.org/wordprocessingml/2006/main">
        <w:t xml:space="preserve">2. The Authority of Leadership - Að skilja mikilvægi leiðtoga okkar í lífi okkar og samfélögum.</w:t>
      </w:r>
    </w:p>
    <w:p/>
    <w:p>
      <w:r xmlns:w="http://schemas.openxmlformats.org/wordprocessingml/2006/main">
        <w:t xml:space="preserve">1. Efesusbréfið 5:21 - lúta hvert öðru af lotningu fyrir Kristi.</w:t>
      </w:r>
    </w:p>
    <w:p/>
    <w:p>
      <w:r xmlns:w="http://schemas.openxmlformats.org/wordprocessingml/2006/main">
        <w:t xml:space="preserve">2. Sálmur 46:7 - Drottinn allsherjar er með oss; Guð Jakobs er vígi okkar.</w:t>
      </w:r>
    </w:p>
    <w:p/>
    <w:p>
      <w:r xmlns:w="http://schemas.openxmlformats.org/wordprocessingml/2006/main">
        <w:t xml:space="preserve">Fyrri Kroníkubók 9:21 Og Sakaría Meselemíason var vörður dyra samfundatjaldsins.</w:t>
      </w:r>
    </w:p>
    <w:p/>
    <w:p>
      <w:r xmlns:w="http://schemas.openxmlformats.org/wordprocessingml/2006/main">
        <w:t xml:space="preserve">Sakaría sonur Meselemía var skipaður dyravörður samfundatjaldsins.</w:t>
      </w:r>
    </w:p>
    <w:p/>
    <w:p>
      <w:r xmlns:w="http://schemas.openxmlformats.org/wordprocessingml/2006/main">
        <w:t xml:space="preserve">1. Mikilvægi þess að treysta Guði fyrir köllunum okkar.</w:t>
      </w:r>
    </w:p>
    <w:p/>
    <w:p>
      <w:r xmlns:w="http://schemas.openxmlformats.org/wordprocessingml/2006/main">
        <w:t xml:space="preserve">2. Þjóna Guði með gleði og auðmýkt.</w:t>
      </w:r>
    </w:p>
    <w:p/>
    <w:p>
      <w:r xmlns:w="http://schemas.openxmlformats.org/wordprocessingml/2006/main">
        <w:t xml:space="preserve">1. Matteusarguðspjall 25:21, Drottinn hans sagði við hann: Vel gert, góði og trúi þjónn! yfir fáu hefur þú verið trúr, yfir mörgu mun ég setja þig að drottni.</w:t>
      </w:r>
    </w:p>
    <w:p/>
    <w:p>
      <w:r xmlns:w="http://schemas.openxmlformats.org/wordprocessingml/2006/main">
        <w:t xml:space="preserve">2. Kólossubréfið 3:23-24, Og hvað sem þér gjörið, gjörið það af hjarta, eins og Drottni en ekki mönnum, vitandi að frá Drottni munuð þér fá arfleifðlaun. því að þú þjónar Drottni Kristi.</w:t>
      </w:r>
    </w:p>
    <w:p/>
    <w:p>
      <w:r xmlns:w="http://schemas.openxmlformats.org/wordprocessingml/2006/main">
        <w:t xml:space="preserve">Fyrri Kroníkubók 9:22 Allir þessir, sem útvaldir voru til að vera dyraverðir í hliðunum, voru tvö hundruð og tólf. Þeir voru taldir af ættartölum þeirra í þorpum þeirra, sem Davíð og Samúel sjáandi vígðu í embætti sínu.</w:t>
      </w:r>
    </w:p>
    <w:p/>
    <w:p>
      <w:r xmlns:w="http://schemas.openxmlformats.org/wordprocessingml/2006/main">
        <w:t xml:space="preserve">Þessi texti lýsir vali á 212 einstaklingum í hliðvarðahlutverkið í þjónustu Davíðs og Samúels.</w:t>
      </w:r>
    </w:p>
    <w:p/>
    <w:p>
      <w:r xmlns:w="http://schemas.openxmlformats.org/wordprocessingml/2006/main">
        <w:t xml:space="preserve">1. Fyrirsjá Guðs fyrir fólk sitt: Skipun hliðvarða</w:t>
      </w:r>
    </w:p>
    <w:p/>
    <w:p>
      <w:r xmlns:w="http://schemas.openxmlformats.org/wordprocessingml/2006/main">
        <w:t xml:space="preserve">2. Að þjóna í húsi Drottins: Köllun hliðvarða</w:t>
      </w:r>
    </w:p>
    <w:p/>
    <w:p>
      <w:r xmlns:w="http://schemas.openxmlformats.org/wordprocessingml/2006/main">
        <w:t xml:space="preserve">1. Sálmur 84:10 - Því að dagurinn í forgörðum þínum er betri en þúsund. Frekar vildi ég vera dyravörður í húsi Guðs míns en að búa í tjöldum illsku.</w:t>
      </w:r>
    </w:p>
    <w:p/>
    <w:p>
      <w:r xmlns:w="http://schemas.openxmlformats.org/wordprocessingml/2006/main">
        <w:t xml:space="preserve">2. Jóhannesarguðspjall 10:1-2 - Sannlega, sannlega segi ég yður: Sá sem ekki gengur inn um dyrnar í fjárhúsið, heldur klifrar upp á annan hátt, hann er þjófur og ræningi. En sá sem gengur inn um dyrnar er hirðir sauðanna.</w:t>
      </w:r>
    </w:p>
    <w:p/>
    <w:p>
      <w:r xmlns:w="http://schemas.openxmlformats.org/wordprocessingml/2006/main">
        <w:t xml:space="preserve">Fyrri Kroníkubók 9:23 Og þeir og börn þeirra höfðu umsjón með hliðum musteris Drottins, það er tjaldbúðarhúsinu, eftir vörðum.</w:t>
      </w:r>
    </w:p>
    <w:p/>
    <w:p>
      <w:r xmlns:w="http://schemas.openxmlformats.org/wordprocessingml/2006/main">
        <w:t xml:space="preserve">Levítarnir og niðjar þeirra sáu um að hafa umsjón með hliðum musteris Drottins og tjaldbúðarinnar.</w:t>
      </w:r>
    </w:p>
    <w:p/>
    <w:p>
      <w:r xmlns:w="http://schemas.openxmlformats.org/wordprocessingml/2006/main">
        <w:t xml:space="preserve">1. Mikilvægi þess að þjóna Drottni dyggilega.</w:t>
      </w:r>
    </w:p>
    <w:p/>
    <w:p>
      <w:r xmlns:w="http://schemas.openxmlformats.org/wordprocessingml/2006/main">
        <w:t xml:space="preserve">2. Kraftur kynslóðatrúar.</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Hebreabréfið 13:15-17 - Fyrir hann skulum við stöðugt færa Guði lofgjörðarfórn, það er ávöxtur vara sem viðurkenna nafn hans. Gleymdu ekki að gera gott og miðla því sem þú átt, því slíkar fórnir eru Guði þóknanlegar. Hlýðið leiðtogum yðar og lútið þeim, því að þeir vaka yfir sálum yðar, eins og þeir sem verða að gera reikningsskil. Látið þá gera þetta með gleði en ekki með styni, því að það væri yður ekkert gagn.</w:t>
      </w:r>
    </w:p>
    <w:p/>
    <w:p>
      <w:r xmlns:w="http://schemas.openxmlformats.org/wordprocessingml/2006/main">
        <w:t xml:space="preserve">Fyrri Kroníkubók 9:24 Í fjórum stöðum voru burðarverðirnir, í austur, vestur, norður og suður.</w:t>
      </w:r>
    </w:p>
    <w:p/>
    <w:p>
      <w:r xmlns:w="http://schemas.openxmlformats.org/wordprocessingml/2006/main">
        <w:t xml:space="preserve">Vörum musterisins var skipt í fjóra hópa sem sneru í hvora áttina.</w:t>
      </w:r>
    </w:p>
    <w:p/>
    <w:p>
      <w:r xmlns:w="http://schemas.openxmlformats.org/wordprocessingml/2006/main">
        <w:t xml:space="preserve">1. Mikilvægi einingu í kirkjunni</w:t>
      </w:r>
    </w:p>
    <w:p/>
    <w:p>
      <w:r xmlns:w="http://schemas.openxmlformats.org/wordprocessingml/2006/main">
        <w:t xml:space="preserve">2. Þjóna öðrum í kærleika</w:t>
      </w:r>
    </w:p>
    <w:p/>
    <w:p>
      <w:r xmlns:w="http://schemas.openxmlformats.org/wordprocessingml/2006/main">
        <w:t xml:space="preserve">1. Jóhannes 17:20-23</w:t>
      </w:r>
    </w:p>
    <w:p/>
    <w:p>
      <w:r xmlns:w="http://schemas.openxmlformats.org/wordprocessingml/2006/main">
        <w:t xml:space="preserve">2. Filippíbréfið 2:3-4</w:t>
      </w:r>
    </w:p>
    <w:p/>
    <w:p>
      <w:r xmlns:w="http://schemas.openxmlformats.org/wordprocessingml/2006/main">
        <w:t xml:space="preserve">Fyrri Kroníkubók 9:25 Og bræður þeirra, sem voru í þorpum þeirra, áttu að koma eftir sjö daga af og til með þeim.</w:t>
      </w:r>
    </w:p>
    <w:p/>
    <w:p>
      <w:r xmlns:w="http://schemas.openxmlformats.org/wordprocessingml/2006/main">
        <w:t xml:space="preserve">Ísraelsmenn áttu að koma til Jerúsalem á sjö daga fresti til að þjóna í musterinu.</w:t>
      </w:r>
    </w:p>
    <w:p/>
    <w:p>
      <w:r xmlns:w="http://schemas.openxmlformats.org/wordprocessingml/2006/main">
        <w:t xml:space="preserve">1. Mikilvægi trúfesti við Guð og boðorð hans.</w:t>
      </w:r>
    </w:p>
    <w:p/>
    <w:p>
      <w:r xmlns:w="http://schemas.openxmlformats.org/wordprocessingml/2006/main">
        <w:t xml:space="preserve">2. Kraftur hlýðninnar og hvernig hún getur fært okkur nær Guði.</w:t>
      </w:r>
    </w:p>
    <w:p/>
    <w:p>
      <w:r xmlns:w="http://schemas.openxmlformats.org/wordprocessingml/2006/main">
        <w:t xml:space="preserve">1. Mósebók 10:12-13 - "Og nú, Ísrael, hvers krefst Drottinn Guð þinn af þér, annað en að óttast Drottin Guð þinn, ganga á öllum hans vegum og elska hann, þjóna Drottni Guði þínum. af öllu hjarta þínu og af allri sálu þinni.</w:t>
      </w:r>
    </w:p>
    <w:p/>
    <w:p>
      <w:r xmlns:w="http://schemas.openxmlformats.org/wordprocessingml/2006/main">
        <w:t xml:space="preserve">13 Og að halda boðorð Drottins og lög hans, sem ég býð þér í dag þér til heilla?</w:t>
      </w:r>
    </w:p>
    <w:p/>
    <w:p>
      <w:r xmlns:w="http://schemas.openxmlformats.org/wordprocessingml/2006/main">
        <w:t xml:space="preserve">2. Sálmur 100:2 - "Þjónið Drottni með fögnuði, kom fram fyrir auglit hans með söng."</w:t>
      </w:r>
    </w:p>
    <w:p/>
    <w:p>
      <w:r xmlns:w="http://schemas.openxmlformats.org/wordprocessingml/2006/main">
        <w:t xml:space="preserve">Fyrri Kroníkubók 9:26 Því að þessir levítar, fjórir æðstu dyraverðirnir, voru í sínu embætti og höfðu yfir herbergi og fjárhirslu í musteri Guðs.</w:t>
      </w:r>
    </w:p>
    <w:p/>
    <w:p>
      <w:r xmlns:w="http://schemas.openxmlformats.org/wordprocessingml/2006/main">
        <w:t xml:space="preserve">Levítarnir báru ábyrgð á viðhaldi og öryggi hólfa og fjársjóða í musteri Guðs.</w:t>
      </w:r>
    </w:p>
    <w:p/>
    <w:p>
      <w:r xmlns:w="http://schemas.openxmlformats.org/wordprocessingml/2006/main">
        <w:t xml:space="preserve">1. Mikilvægi þjónustu í húsi Guðs</w:t>
      </w:r>
    </w:p>
    <w:p/>
    <w:p>
      <w:r xmlns:w="http://schemas.openxmlformats.org/wordprocessingml/2006/main">
        <w:t xml:space="preserve">2. Mikilvægi ráðsmennsku í húsi Guðs</w:t>
      </w:r>
    </w:p>
    <w:p/>
    <w:p>
      <w:r xmlns:w="http://schemas.openxmlformats.org/wordprocessingml/2006/main">
        <w:t xml:space="preserve">1. Matteus 25:14-30 (líking um hæfileikana)</w:t>
      </w:r>
    </w:p>
    <w:p/>
    <w:p>
      <w:r xmlns:w="http://schemas.openxmlformats.org/wordprocessingml/2006/main">
        <w:t xml:space="preserve">2. 1. Korintubréf 4:1-2 (ráðsmenn leyndardóma Guðs)</w:t>
      </w:r>
    </w:p>
    <w:p/>
    <w:p>
      <w:r xmlns:w="http://schemas.openxmlformats.org/wordprocessingml/2006/main">
        <w:t xml:space="preserve">Fyrri Kroníkubók 9:27 Og þeir gistu umhverfis hús Guðs, af því að boðunin var á þeim og opnun þess á hverjum morgni var hjá þeim.</w:t>
      </w:r>
    </w:p>
    <w:p/>
    <w:p>
      <w:r xmlns:w="http://schemas.openxmlformats.org/wordprocessingml/2006/main">
        <w:t xml:space="preserve">Levítarnir áttu að sjá um hús Guðs með því að vera þar og opna það á morgnana.</w:t>
      </w:r>
    </w:p>
    <w:p/>
    <w:p>
      <w:r xmlns:w="http://schemas.openxmlformats.org/wordprocessingml/2006/main">
        <w:t xml:space="preserve">1. Mikilvægi þess að vera ábyrgur og sjá um hús Guðs.</w:t>
      </w:r>
    </w:p>
    <w:p/>
    <w:p>
      <w:r xmlns:w="http://schemas.openxmlformats.org/wordprocessingml/2006/main">
        <w:t xml:space="preserve">2. Gildi þess að uppfylla skyldur okkar í þjónustu Guðs.</w:t>
      </w:r>
    </w:p>
    <w:p/>
    <w:p>
      <w:r xmlns:w="http://schemas.openxmlformats.org/wordprocessingml/2006/main">
        <w:t xml:space="preserve">1. 2. Mósebók 35:19 - Allt það, sem opnar fylkið í öllu holdi, sem þeir færa Drottni, hvort sem það er af mönnum eða skepnum, skal tilheyra þér. Samt sem áður munt þú vissulega leysa.</w:t>
      </w:r>
    </w:p>
    <w:p/>
    <w:p>
      <w:r xmlns:w="http://schemas.openxmlformats.org/wordprocessingml/2006/main">
        <w:t xml:space="preserve">2. Mósebók 10:8 - Á þeim tíma skildi Drottinn ættkvísl Leví, til að bera sáttmálaörk Drottins, til að standa frammi fyrir Drottni til að þjóna honum og blessa í nafni hans, allt til þessa dags.</w:t>
      </w:r>
    </w:p>
    <w:p/>
    <w:p>
      <w:r xmlns:w="http://schemas.openxmlformats.org/wordprocessingml/2006/main">
        <w:t xml:space="preserve">Fyrri Kroníkubók 9:28 Og nokkrir þeirra höfðu umsjón með þjónustukerunum, að þeir skyldu fara með þau inn og út með sögnum.</w:t>
      </w:r>
    </w:p>
    <w:p/>
    <w:p>
      <w:r xmlns:w="http://schemas.openxmlformats.org/wordprocessingml/2006/main">
        <w:t xml:space="preserve">Sumir í Kroníkubók 9:28 voru ábyrgir fyrir því að sjá um skipin sem notuð voru til guðsþjónustunnar.</w:t>
      </w:r>
    </w:p>
    <w:p/>
    <w:p>
      <w:r xmlns:w="http://schemas.openxmlformats.org/wordprocessingml/2006/main">
        <w:t xml:space="preserve">1. Guð felur okkur skyldur til að þjóna honum og fólki hans.</w:t>
      </w:r>
    </w:p>
    <w:p/>
    <w:p>
      <w:r xmlns:w="http://schemas.openxmlformats.org/wordprocessingml/2006/main">
        <w:t xml:space="preserve">2. Við verðum að vera trúir ráðsmenn í þeim verkefnum sem hann hefur gefið okkur.</w:t>
      </w:r>
    </w:p>
    <w:p/>
    <w:p>
      <w:r xmlns:w="http://schemas.openxmlformats.org/wordprocessingml/2006/main">
        <w:t xml:space="preserve">1. Lúkasarguðspjall 16:10 13 - "Hverjum sem hægt er að treysta fyrir mjög litlu er einnig hægt að treysta fyrir miklu, og hver sem er óheiðarlegur með mjög litlu mun einnig vera óheiðarlegur með miklu."</w:t>
      </w:r>
    </w:p>
    <w:p/>
    <w:p>
      <w:r xmlns:w="http://schemas.openxmlformats.org/wordprocessingml/2006/main">
        <w:t xml:space="preserve">2. Matteusarguðspjall 25:14 30 - Dæmisaga Jesú um talenturnar.</w:t>
      </w:r>
    </w:p>
    <w:p/>
    <w:p>
      <w:r xmlns:w="http://schemas.openxmlformats.org/wordprocessingml/2006/main">
        <w:t xml:space="preserve">Fyrri Kroníkubók 9:29 Sumir þeirra voru einnig settir til að hafa umsjón með áhöldum og öllum áhöldum helgidómsins, og fína mjölinu, víninu, olíunni, reykelsinu og kryddjurtunum.</w:t>
      </w:r>
    </w:p>
    <w:p/>
    <w:p>
      <w:r xmlns:w="http://schemas.openxmlformats.org/wordprocessingml/2006/main">
        <w:t xml:space="preserve">Þessi texti lýsir því hlutverki sumra manna að hafa umsjón með kerum, áhöldum, hveiti, víni, olíu, reykelsi og kryddi í helgidóminum.</w:t>
      </w:r>
    </w:p>
    <w:p/>
    <w:p>
      <w:r xmlns:w="http://schemas.openxmlformats.org/wordprocessingml/2006/main">
        <w:t xml:space="preserve">1. Mikilvægi dyggrar umsjón með þeim auðlindum sem Guð hefur falið okkur.</w:t>
      </w:r>
    </w:p>
    <w:p/>
    <w:p>
      <w:r xmlns:w="http://schemas.openxmlformats.org/wordprocessingml/2006/main">
        <w:t xml:space="preserve">2. Blessunin að vera falin sérstöku verkefni af Guði.</w:t>
      </w:r>
    </w:p>
    <w:p/>
    <w:p>
      <w:r xmlns:w="http://schemas.openxmlformats.org/wordprocessingml/2006/main">
        <w:t xml:space="preserve">1. Matteusarguðspjall 25:14-30 - Dæmisaga um hæfileikana.</w:t>
      </w:r>
    </w:p>
    <w:p/>
    <w:p>
      <w:r xmlns:w="http://schemas.openxmlformats.org/wordprocessingml/2006/main">
        <w:t xml:space="preserve">2. Jóhannes 12:1-8 - María smyr Jesú með dýru ilmvatni.</w:t>
      </w:r>
    </w:p>
    <w:p/>
    <w:p>
      <w:r xmlns:w="http://schemas.openxmlformats.org/wordprocessingml/2006/main">
        <w:t xml:space="preserve">Fyrri Kroníkubók 9:30 Og nokkrir af sonum prestanna gjörðu smyrsl af kryddjurtunum.</w:t>
      </w:r>
    </w:p>
    <w:p/>
    <w:p>
      <w:r xmlns:w="http://schemas.openxmlformats.org/wordprocessingml/2006/main">
        <w:t xml:space="preserve">Sumir af sonum prestanna bjuggu til kryddsmyrsl.</w:t>
      </w:r>
    </w:p>
    <w:p/>
    <w:p>
      <w:r xmlns:w="http://schemas.openxmlformats.org/wordprocessingml/2006/main">
        <w:t xml:space="preserve">1. Mikilvægi þess að hafa tilfinningu fyrir tilgangi og stefnu í lífinu.</w:t>
      </w:r>
    </w:p>
    <w:p/>
    <w:p>
      <w:r xmlns:w="http://schemas.openxmlformats.org/wordprocessingml/2006/main">
        <w:t xml:space="preserve">2. Mikilvægi þess að gefa sér tíma til að meta litlu hlutina í lífinu.</w:t>
      </w:r>
    </w:p>
    <w:p/>
    <w:p>
      <w:r xmlns:w="http://schemas.openxmlformats.org/wordprocessingml/2006/main">
        <w:t xml:space="preserve">1. Síðari Kroníkubók 6:4 - Og hann sagði: Lofaður sé Drottinn, Ísraels Guð, sem efnt hefur með höndum sínum það sem hann lofaði Davíð föður mínum með munni sínum.</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Fyrri Kroníkubók 9:31 Og Mattítía, einn af levítunum, sem var frumburður Sallúms Kóraíta, hafði embættið yfir því, sem gert var á pönnunum.</w:t>
      </w:r>
    </w:p>
    <w:p/>
    <w:p>
      <w:r xmlns:w="http://schemas.openxmlformats.org/wordprocessingml/2006/main">
        <w:t xml:space="preserve">Mattítía, levíti og frumburður Sallúms Kóraíta, gegndi embætti umsjónarmanns yfir gripunum sem gerðir voru á pönnunum.</w:t>
      </w:r>
    </w:p>
    <w:p/>
    <w:p>
      <w:r xmlns:w="http://schemas.openxmlformats.org/wordprocessingml/2006/main">
        <w:t xml:space="preserve">1. Mikilvægi þess að þjóna Guði í hverju hlutverki: Lítið á Mattítía</w:t>
      </w:r>
    </w:p>
    <w:p/>
    <w:p>
      <w:r xmlns:w="http://schemas.openxmlformats.org/wordprocessingml/2006/main">
        <w:t xml:space="preserve">2. Að meta alla skyldu í ríkinu: Myndskreyting úr 1. Kroníkubók 9</w:t>
      </w:r>
    </w:p>
    <w:p/>
    <w:p>
      <w:r xmlns:w="http://schemas.openxmlformats.org/wordprocessingml/2006/main">
        <w:t xml:space="preserve">1. Mósebók 35:17-19; Fyrirmæli Guðs til Ísraelsmanna um að búa til hluti úr pönnum</w:t>
      </w:r>
    </w:p>
    <w:p/>
    <w:p>
      <w:r xmlns:w="http://schemas.openxmlformats.org/wordprocessingml/2006/main">
        <w:t xml:space="preserve">2. Kólossubréfið 3:23; Að vinna verk sín eins og fyrir Drottin</w:t>
      </w:r>
    </w:p>
    <w:p/>
    <w:p>
      <w:r xmlns:w="http://schemas.openxmlformats.org/wordprocessingml/2006/main">
        <w:t xml:space="preserve">Fyrri Kroníkubók 9:32 Og aðrir af bræðrum þeirra, af sonum Kahatíta, voru yfir sýningarbrauðinu til að búa það til á hverjum hvíldardegi.</w:t>
      </w:r>
    </w:p>
    <w:p/>
    <w:p>
      <w:r xmlns:w="http://schemas.openxmlformats.org/wordprocessingml/2006/main">
        <w:t xml:space="preserve">Kahatítar báru ábyrgð á því að útbúa sýningarbrauðið á hverjum hvíldardegi.</w:t>
      </w:r>
    </w:p>
    <w:p/>
    <w:p>
      <w:r xmlns:w="http://schemas.openxmlformats.org/wordprocessingml/2006/main">
        <w:t xml:space="preserve">1: Mikilvægi undirbúnings fyrir hinn vikulega hvíldardag.</w:t>
      </w:r>
    </w:p>
    <w:p/>
    <w:p>
      <w:r xmlns:w="http://schemas.openxmlformats.org/wordprocessingml/2006/main">
        <w:t xml:space="preserve">2: Skylda trúa þjónustu við boðorð Guðs.</w:t>
      </w:r>
    </w:p>
    <w:p/>
    <w:p>
      <w:r xmlns:w="http://schemas.openxmlformats.org/wordprocessingml/2006/main">
        <w:t xml:space="preserve">1:2 Mósebók 40:23 - "Og hann setti brauðinu á það frammi fyrir Drottni, eins og Drottinn hafði boðið Móse."</w:t>
      </w:r>
    </w:p>
    <w:p/>
    <w:p>
      <w:r xmlns:w="http://schemas.openxmlformats.org/wordprocessingml/2006/main">
        <w:t xml:space="preserve">2: Hebreabréfið 4:9 - "Því er hvíld eftir fyrir fólk Guðs."</w:t>
      </w:r>
    </w:p>
    <w:p/>
    <w:p>
      <w:r xmlns:w="http://schemas.openxmlformats.org/wordprocessingml/2006/main">
        <w:t xml:space="preserve">Fyrri Kroníkubók 9:33 Og þessir eru söngvararnir, ætthöfðingjar levítanna, sem eftir voru í herbergjunum, og voru lausir, því að þeir unnu við það starf dag og nótt.</w:t>
      </w:r>
    </w:p>
    <w:p/>
    <w:p>
      <w:r xmlns:w="http://schemas.openxmlformats.org/wordprocessingml/2006/main">
        <w:t xml:space="preserve">Söngvarar levítanna voru undanþegnir öðrum skyldum og var frjálst að verja tíma sínum í söng dag og nótt.</w:t>
      </w:r>
    </w:p>
    <w:p/>
    <w:p>
      <w:r xmlns:w="http://schemas.openxmlformats.org/wordprocessingml/2006/main">
        <w:t xml:space="preserve">1. Við getum verið laus úr fjötrum þessa heims þegar við helgum okkur verki Drottins.</w:t>
      </w:r>
    </w:p>
    <w:p/>
    <w:p>
      <w:r xmlns:w="http://schemas.openxmlformats.org/wordprocessingml/2006/main">
        <w:t xml:space="preserve">2. Gefðu tíma þínum til Drottins og þú munt finna sanna frelsi.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Orðskviðirnir 28:19 - Hver sem vinnur land sitt mun hafa nóg af brauði, en sá sem fer í einskis iðju er vitlaus.</w:t>
      </w:r>
    </w:p>
    <w:p/>
    <w:p>
      <w:r xmlns:w="http://schemas.openxmlformats.org/wordprocessingml/2006/main">
        <w:t xml:space="preserve">Fyrri Kroníkubók 9:34 Þessir ætthöfðingjar levítanna voru höfðingjar frá kyni til kyns. þessir bjuggu í Jerúsalem.</w:t>
      </w:r>
    </w:p>
    <w:p/>
    <w:p>
      <w:r xmlns:w="http://schemas.openxmlformats.org/wordprocessingml/2006/main">
        <w:t xml:space="preserve">Þessi texti lýsir ætterni levítanna og segir að þeir hafi búið í Jerúsalem.</w:t>
      </w:r>
    </w:p>
    <w:p/>
    <w:p>
      <w:r xmlns:w="http://schemas.openxmlformats.org/wordprocessingml/2006/main">
        <w:t xml:space="preserve">1. Trúfesti Guðs sést hjá levítunum sem hafa verið honum trúir í kynslóðir.</w:t>
      </w:r>
    </w:p>
    <w:p/>
    <w:p>
      <w:r xmlns:w="http://schemas.openxmlformats.org/wordprocessingml/2006/main">
        <w:t xml:space="preserve">2. Ást Guðs til fólks síns sést í trúfesti hans við levítana og útvegun hans á Jerúsalem sem heimili þeirra.</w:t>
      </w:r>
    </w:p>
    <w:p/>
    <w:p>
      <w:r xmlns:w="http://schemas.openxmlformats.org/wordprocessingml/2006/main">
        <w:t xml:space="preserve">1. Mósebók 7:9 - Vitið því að Drottinn Guð þinn er Guð, hinn trúi Guð sem heldur sáttmála og miskunn við þá sem elska hann og halda boðorð hans, frá þúsund kynslóðum.</w:t>
      </w:r>
    </w:p>
    <w:p/>
    <w:p>
      <w:r xmlns:w="http://schemas.openxmlformats.org/wordprocessingml/2006/main">
        <w:t xml:space="preserve">2. Sálmur 78:68-69 - En hann útvaldi Júda ættkvísl, Síonfjall, sem hann elskar. Hann reisti helgidóm sinn eins og hæðir, eins og jörðina, sem hann hefur stofnað að eilífu.</w:t>
      </w:r>
    </w:p>
    <w:p/>
    <w:p>
      <w:r xmlns:w="http://schemas.openxmlformats.org/wordprocessingml/2006/main">
        <w:t xml:space="preserve">Fyrri Kroníkubók 9:35 Og í Gíbeon bjó faðir Gíbeons, Jehiel, en kona hans hét Maeka,</w:t>
      </w:r>
    </w:p>
    <w:p/>
    <w:p>
      <w:r xmlns:w="http://schemas.openxmlformats.org/wordprocessingml/2006/main">
        <w:t xml:space="preserve">Jehíel, faðir Gíbeons, bjó í Gíbeon ásamt Maka konu sinni.</w:t>
      </w:r>
    </w:p>
    <w:p/>
    <w:p>
      <w:r xmlns:w="http://schemas.openxmlformats.org/wordprocessingml/2006/main">
        <w:t xml:space="preserve">1. Kraftur hjónabandsins: Rannsókn á Jehiel og Maacha</w:t>
      </w:r>
    </w:p>
    <w:p/>
    <w:p>
      <w:r xmlns:w="http://schemas.openxmlformats.org/wordprocessingml/2006/main">
        <w:t xml:space="preserve">2. Lifðu ánægjulífi: Dæmi Jehiel</w:t>
      </w:r>
    </w:p>
    <w:p/>
    <w:p>
      <w:r xmlns:w="http://schemas.openxmlformats.org/wordprocessingml/2006/main">
        <w:t xml:space="preserve">1. Efesusbréfið 5:22-33 - Undirgefni í hjónabandi</w:t>
      </w:r>
    </w:p>
    <w:p/>
    <w:p>
      <w:r xmlns:w="http://schemas.openxmlformats.org/wordprocessingml/2006/main">
        <w:t xml:space="preserve">2. Filippíbréfið 4:11-13 - Nægjusemi í öllum kringumstæðum</w:t>
      </w:r>
    </w:p>
    <w:p/>
    <w:p>
      <w:r xmlns:w="http://schemas.openxmlformats.org/wordprocessingml/2006/main">
        <w:t xml:space="preserve">Fyrri Kroníkubók 9:36 Og frumgetinn sonur hans Abdón, síðan Súr, Kís, Baal, Ner og Nadab,</w:t>
      </w:r>
    </w:p>
    <w:p/>
    <w:p>
      <w:r xmlns:w="http://schemas.openxmlformats.org/wordprocessingml/2006/main">
        <w:t xml:space="preserve">Yfirferð Í kaflanum er getið um nöfn sex sona Saafs Rekabssonar.</w:t>
      </w:r>
    </w:p>
    <w:p/>
    <w:p>
      <w:r xmlns:w="http://schemas.openxmlformats.org/wordprocessingml/2006/main">
        <w:t xml:space="preserve">1. Áætlun Guðs fyrir fjölskylduna: Lærdómur frá sonum Shaafs</w:t>
      </w:r>
    </w:p>
    <w:p/>
    <w:p>
      <w:r xmlns:w="http://schemas.openxmlformats.org/wordprocessingml/2006/main">
        <w:t xml:space="preserve">2. Hvernig á að byggja upp farsæla fjölskyldu: Biblíuleg dæmi</w:t>
      </w:r>
    </w:p>
    <w:p/>
    <w:p>
      <w:r xmlns:w="http://schemas.openxmlformats.org/wordprocessingml/2006/main">
        <w:t xml:space="preserve">1. Orðskviðirnir 13:22 - Góður maður lætur barnabörnum sínum eftir arf, en auður syndarans er geymdur handa réttlátum.</w:t>
      </w:r>
    </w:p>
    <w:p/>
    <w:p>
      <w:r xmlns:w="http://schemas.openxmlformats.org/wordprocessingml/2006/main">
        <w:t xml:space="preserve">2.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Fyrri Kroníkubók 9:37 Og Gedór, Ahjó, Sakaría og Míklót.</w:t>
      </w:r>
    </w:p>
    <w:p/>
    <w:p>
      <w:r xmlns:w="http://schemas.openxmlformats.org/wordprocessingml/2006/main">
        <w:t xml:space="preserve">Í kaflanum er minnst á fjóra menn, Gedor, Ahio, Sakaría og Míklót.</w:t>
      </w:r>
    </w:p>
    <w:p/>
    <w:p>
      <w:r xmlns:w="http://schemas.openxmlformats.org/wordprocessingml/2006/main">
        <w:t xml:space="preserve">1: Guð kallar okkur til að vera honum trú, jafnvel á erfiðum tímum, eins og hann kallaði Gedór, Ahíó, Sakaría og Míklót.</w:t>
      </w:r>
    </w:p>
    <w:p/>
    <w:p>
      <w:r xmlns:w="http://schemas.openxmlformats.org/wordprocessingml/2006/main">
        <w:t xml:space="preserve">2: Okkur ber skylda til að hlýða fyrirmælum Guðs, rétt eins og Gedór, Ahíó, Sakaría og Míklót gerðu.</w:t>
      </w:r>
    </w:p>
    <w:p/>
    <w:p>
      <w:r xmlns:w="http://schemas.openxmlformats.org/wordprocessingml/2006/main">
        <w:t xml:space="preserve">1:5. Mósebók 6:5-6 "Þú skalt elska Drottin Guð þinn af öllu hjarta þínu og allri sálu þinni og af öllum mætti þínum. Og þessi orð sem ég býð þér í dag skulu vera þér í hjarta.</w:t>
      </w:r>
    </w:p>
    <w:p/>
    <w:p>
      <w:r xmlns:w="http://schemas.openxmlformats.org/wordprocessingml/2006/main">
        <w:t xml:space="preserve">2:Jósúabók 24:15 Veldu í dag hverjum þú vilt þjóna, hvort guðunum sem feður þínir þjónuðu í héraði handan árinnar eða guði Amoríta sem þú býrð í. En ég og mitt hús, við munum þjóna Drottni.</w:t>
      </w:r>
    </w:p>
    <w:p/>
    <w:p>
      <w:r xmlns:w="http://schemas.openxmlformats.org/wordprocessingml/2006/main">
        <w:t xml:space="preserve">Fyrri Kroníkubók 9:38 Og Míklót gat Símeam. Og þeir bjuggu einnig hjá bræðrum sínum í Jerúsalem, gegnt bræðrum sínum.</w:t>
      </w:r>
    </w:p>
    <w:p/>
    <w:p>
      <w:r xmlns:w="http://schemas.openxmlformats.org/wordprocessingml/2006/main">
        <w:t xml:space="preserve">Míklót og niðjar hans bjuggu í Jerúsalem ásamt frændum sínum.</w:t>
      </w:r>
    </w:p>
    <w:p/>
    <w:p>
      <w:r xmlns:w="http://schemas.openxmlformats.org/wordprocessingml/2006/main">
        <w:t xml:space="preserve">1. Mikilvægi fjölskyldu og samfélags.</w:t>
      </w:r>
    </w:p>
    <w:p/>
    <w:p>
      <w:r xmlns:w="http://schemas.openxmlformats.org/wordprocessingml/2006/main">
        <w:t xml:space="preserve">2. Að finna styrk í samböndum.</w:t>
      </w:r>
    </w:p>
    <w:p/>
    <w:p>
      <w:r xmlns:w="http://schemas.openxmlformats.org/wordprocessingml/2006/main">
        <w:t xml:space="preserve">1. Orðskviðirnir 18:24: "Maður sem á vini verður sjálfur að vera vingjarnlegur, en það er vinur sem stendur nær en bróðir."</w:t>
      </w:r>
    </w:p>
    <w:p/>
    <w:p>
      <w:r xmlns:w="http://schemas.openxmlformats.org/wordprocessingml/2006/main">
        <w:t xml:space="preserve">2. Filippíbréfið 4:13: "Allt megna ég fyrir Krist, sem styrkir mig."</w:t>
      </w:r>
    </w:p>
    <w:p/>
    <w:p>
      <w:r xmlns:w="http://schemas.openxmlformats.org/wordprocessingml/2006/main">
        <w:t xml:space="preserve">Fyrri Kroníkubók 9:39 Og Ner gat Kís. og Kís gat Sál. Og Sál gat Jónatan, Malkísúa, Abinadab og Esbaal.</w:t>
      </w:r>
    </w:p>
    <w:p/>
    <w:p>
      <w:r xmlns:w="http://schemas.openxmlformats.org/wordprocessingml/2006/main">
        <w:t xml:space="preserve">Þessi kafli fjallar um ættfræðiætt Sáls, fyrsta konungs Ísraels.</w:t>
      </w:r>
    </w:p>
    <w:p/>
    <w:p>
      <w:r xmlns:w="http://schemas.openxmlformats.org/wordprocessingml/2006/main">
        <w:t xml:space="preserve">1. Trúfesti og fullveldi Guðs yfir kynslóðir.</w:t>
      </w:r>
    </w:p>
    <w:p/>
    <w:p>
      <w:r xmlns:w="http://schemas.openxmlformats.org/wordprocessingml/2006/main">
        <w:t xml:space="preserve">2. Mikilvægi þess að heiðra forfeður okkar.</w:t>
      </w:r>
    </w:p>
    <w:p/>
    <w:p>
      <w:r xmlns:w="http://schemas.openxmlformats.org/wordprocessingml/2006/main">
        <w:t xml:space="preserve">1. Sálmur 78:4-7 - Vér munum ekki fela þá fyrir börnum þeirra, heldur segja komandi kynslóð dýrðarverk Drottins, mátt hans og undur sem hann hefur gjört.</w:t>
      </w:r>
    </w:p>
    <w:p/>
    <w:p>
      <w:r xmlns:w="http://schemas.openxmlformats.org/wordprocessingml/2006/main">
        <w:t xml:space="preserve">2. Jósúabók 4:21-24 - Hann sagði við Ísraelsmenn: Í framtíðinni munu börn þín spyrja: Hvað merkja þessir steinar? Þá getur þú sagt þeim: Það var vegna þess að vatnið í Jórdan var afskorið fyrir framan sáttmálaörk Drottins. Þegar það fór yfir Jórdan, var vatnið í Jórdan skorið niður. Þannig að þessir steinar munu alltaf minna Ísraelsmenn á það sem gerðist hér.</w:t>
      </w:r>
    </w:p>
    <w:p/>
    <w:p>
      <w:r xmlns:w="http://schemas.openxmlformats.org/wordprocessingml/2006/main">
        <w:t xml:space="preserve">Fyrri Kroníkubók 9:40 Og sonur Jónatans var Meribbaal, og Meribbaal gat Míka.</w:t>
      </w:r>
    </w:p>
    <w:p/>
    <w:p>
      <w:r xmlns:w="http://schemas.openxmlformats.org/wordprocessingml/2006/main">
        <w:t xml:space="preserve">Jónatan átti son sem hét Meribbaal, sem var faðir Míka.</w:t>
      </w:r>
    </w:p>
    <w:p/>
    <w:p>
      <w:r xmlns:w="http://schemas.openxmlformats.org/wordprocessingml/2006/main">
        <w:t xml:space="preserve">1. Arfleifð feðra: Mikilvægi þess að miðla þekkingu og leiðbeiningum til næstu kynslóðar.</w:t>
      </w:r>
    </w:p>
    <w:p/>
    <w:p>
      <w:r xmlns:w="http://schemas.openxmlformats.org/wordprocessingml/2006/main">
        <w:t xml:space="preserve">2. Kraftur sona: Hvernig börn öflugra leiðtoga geta haft varanleg áhrif á samfélagið.</w:t>
      </w:r>
    </w:p>
    <w:p/>
    <w:p>
      <w:r xmlns:w="http://schemas.openxmlformats.org/wordprocessingml/2006/main">
        <w:t xml:space="preserve">1. Efesusbréfið 6:1-4: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Orðskviðirnir 22:6: Fræðið drenginn um þann veg sem hann á að fara, og þegar hann er gamall mun hann ekki víkja frá honum.</w:t>
      </w:r>
    </w:p>
    <w:p/>
    <w:p>
      <w:r xmlns:w="http://schemas.openxmlformats.org/wordprocessingml/2006/main">
        <w:t xml:space="preserve">Fyrri Kroníkubók 9:41 Og synir Míka voru Píton, Melek, Tahrea og Akas.</w:t>
      </w:r>
    </w:p>
    <w:p/>
    <w:p>
      <w:r xmlns:w="http://schemas.openxmlformats.org/wordprocessingml/2006/main">
        <w:t xml:space="preserve">Í þessum kafla er minnst á fjóra sonu Míka: Píton, Melek, Tahrea og Akas.</w:t>
      </w:r>
    </w:p>
    <w:p/>
    <w:p>
      <w:r xmlns:w="http://schemas.openxmlformats.org/wordprocessingml/2006/main">
        <w:t xml:space="preserve">1. Kraftur fjölskyldunnar: Hvernig fjölskyldur okkar móta líf okkar</w:t>
      </w:r>
    </w:p>
    <w:p/>
    <w:p>
      <w:r xmlns:w="http://schemas.openxmlformats.org/wordprocessingml/2006/main">
        <w:t xml:space="preserve">2. Mikilvægi þess að þekkja rætur okkar</w:t>
      </w:r>
    </w:p>
    <w:p/>
    <w:p>
      <w:r xmlns:w="http://schemas.openxmlformats.org/wordprocessingml/2006/main">
        <w:t xml:space="preserve">1. Sálmur 127:3 Sjá, börn eru arfleifð frá Drottni, ávöxtur móðurkviðar laun.</w:t>
      </w:r>
    </w:p>
    <w:p/>
    <w:p>
      <w:r xmlns:w="http://schemas.openxmlformats.org/wordprocessingml/2006/main">
        <w:t xml:space="preserve">2. Orðskviðirnir 22:6 Fræðið barnið hvernig það á að fara; jafnvel þegar hann er gamall mun hann ekki víkja frá því.</w:t>
      </w:r>
    </w:p>
    <w:p/>
    <w:p>
      <w:r xmlns:w="http://schemas.openxmlformats.org/wordprocessingml/2006/main">
        <w:t xml:space="preserve">Fyrri Kroníkubók 9:42 Og Akas gat Jara. Og Jara gat Alemet, Asmavet og Simrí. Og Simrí gat Mósa.</w:t>
      </w:r>
    </w:p>
    <w:p/>
    <w:p>
      <w:r xmlns:w="http://schemas.openxmlformats.org/wordprocessingml/2006/main">
        <w:t xml:space="preserve">Akas var faðir Jara, sem var faðir Alemets, Asmavets og Simrí; og Simrí var faðir Mósa.</w:t>
      </w:r>
    </w:p>
    <w:p/>
    <w:p>
      <w:r xmlns:w="http://schemas.openxmlformats.org/wordprocessingml/2006/main">
        <w:t xml:space="preserve">1. Kynslóðaáhrif trúmennsku.</w:t>
      </w:r>
    </w:p>
    <w:p/>
    <w:p>
      <w:r xmlns:w="http://schemas.openxmlformats.org/wordprocessingml/2006/main">
        <w:t xml:space="preserve">2. Mikilvægi þess að heiðra forfeður okkar.</w:t>
      </w:r>
    </w:p>
    <w:p/>
    <w:p>
      <w:r xmlns:w="http://schemas.openxmlformats.org/wordprocessingml/2006/main">
        <w:t xml:space="preserve">1. Mósebók 6:6-7 - Og þessi orð, sem ég býð þér í dag, skulu vera í hjarta þínu: Og þú skalt kenna börnum þínum þau vandlega og tala um þau, þegar þú situr í húsi þínu og þegar þú gengur. við leiðina, og þegar þú leggst og þegar þú rís upp.</w:t>
      </w:r>
    </w:p>
    <w:p/>
    <w:p>
      <w:r xmlns:w="http://schemas.openxmlformats.org/wordprocessingml/2006/main">
        <w:t xml:space="preserve">2. 2. Tímóteusarbréf 1:5 - Þegar ég minnist hinnar óflekkuðu trúar, sem á þér er, sem fyrst bjó í ömmu þinni Lóis og móður þinni Eunice; og ég er sannfærður um það í þér líka.</w:t>
      </w:r>
    </w:p>
    <w:p/>
    <w:p>
      <w:r xmlns:w="http://schemas.openxmlformats.org/wordprocessingml/2006/main">
        <w:t xml:space="preserve">Fyrri Kroníkubók 9:43 Og Mósa gat Bínea. og Refaja sonur hans, Eleasa sonur hans, Asel sonur hans.</w:t>
      </w:r>
    </w:p>
    <w:p/>
    <w:p>
      <w:r xmlns:w="http://schemas.openxmlformats.org/wordprocessingml/2006/main">
        <w:t xml:space="preserve">Yfirskriftin lýsir ættartölu Mósa, sonar hans Refaja, sonar hans Eleasa og sonar hans Asels.</w:t>
      </w:r>
    </w:p>
    <w:p/>
    <w:p>
      <w:r xmlns:w="http://schemas.openxmlformats.org/wordprocessingml/2006/main">
        <w:t xml:space="preserve">1. Kraftur fjölskyldunnar: Að læra af ættfræðinni í 1. Kroníkubók</w:t>
      </w:r>
    </w:p>
    <w:p/>
    <w:p>
      <w:r xmlns:w="http://schemas.openxmlformats.org/wordprocessingml/2006/main">
        <w:t xml:space="preserve">2. Blessun arfleifðar: Að flytja orð Guðs frá kynslóð til kynslóðar</w:t>
      </w:r>
    </w:p>
    <w:p/>
    <w:p>
      <w:r xmlns:w="http://schemas.openxmlformats.org/wordprocessingml/2006/main">
        <w:t xml:space="preserve">1. Matteus 1:1-17 - Ættfræði Jesú Krists</w:t>
      </w:r>
    </w:p>
    <w:p/>
    <w:p>
      <w:r xmlns:w="http://schemas.openxmlformats.org/wordprocessingml/2006/main">
        <w:t xml:space="preserve">2. Sálmur 127:3 - Sjá, börn eru arfleifð frá Drottni.</w:t>
      </w:r>
    </w:p>
    <w:p/>
    <w:p>
      <w:r xmlns:w="http://schemas.openxmlformats.org/wordprocessingml/2006/main">
        <w:t xml:space="preserve">Fyrri Kroníkubók 9:44 Og Asel átti sex syni, sem þessir hétu: Azrikam, Bocherú, Ísmael, Searja, Óbadía og Hanan. Þetta voru synir Asels.</w:t>
      </w:r>
    </w:p>
    <w:p/>
    <w:p>
      <w:r xmlns:w="http://schemas.openxmlformats.org/wordprocessingml/2006/main">
        <w:t xml:space="preserve">Í þessum kafla er minnst á sex sonu Asels: Azrikam, Bocherú, Ísmael, Searja, Óbadía og Hanan.</w:t>
      </w:r>
    </w:p>
    <w:p/>
    <w:p>
      <w:r xmlns:w="http://schemas.openxmlformats.org/wordprocessingml/2006/main">
        <w:t xml:space="preserve">1. Mikilvægi fjölskyldunnar: Rannsókn í 1. Kroníkubók 9:44. 2. Að læra af arfleifð Azel: Skoðaðu 1. Kroníkubók 9:44.</w:t>
      </w:r>
    </w:p>
    <w:p/>
    <w:p>
      <w:r xmlns:w="http://schemas.openxmlformats.org/wordprocessingml/2006/main">
        <w:t xml:space="preserve">1. Sálmur 127:3-5 Sjá, börn eru arfleifð frá Drottni, ávöxtur móðurkviðar laun. Eins og örvar í hendi hermanns eru börn æsku manns. Sæll er sá maður sem fyllir skjálfta sinn af þeim! Hann skal ekki verða til skammar þegar hann talar við óvini sína í hliðinu. 2. Orðskviðirnir 17:6 Barnabörn eru kóróna aldraðra og dýrð barna er feður þeirra.</w:t>
      </w:r>
    </w:p>
    <w:p/>
    <w:p>
      <w:r xmlns:w="http://schemas.openxmlformats.org/wordprocessingml/2006/main">
        <w:t xml:space="preserve">10. kafli í 1. Kroníkubók segir frá hörmulegu falli Sáls konungs og síðustu bardaga hans við Filista.</w:t>
      </w:r>
    </w:p>
    <w:p/>
    <w:p>
      <w:r xmlns:w="http://schemas.openxmlformats.org/wordprocessingml/2006/main">
        <w:t xml:space="preserve">1. málsgrein: Kaflinn byrjar á því að lýsa bardaga Ísraels og Filista á Gilbóafjalli. Ísraelsmenn eru sigraðir og synir Sáls, Jónatan, Abinadab og Malkísúa, eru drepnir í bardaganum (1. Kroníkubók 10:1-2).</w:t>
      </w:r>
    </w:p>
    <w:p/>
    <w:p>
      <w:r xmlns:w="http://schemas.openxmlformats.org/wordprocessingml/2006/main">
        <w:t xml:space="preserve">2. málsgrein: Frásögnin fjallar um sjálfan Sál konung. Þar sem hann stendur frammi fyrir yfirvofandi handtöku af óvininum, biður hann vopnbera sinn að drepa sig til að forðast að verða pyntaður. Hins vegar, þegar vopnberi hans neitar, fellur Sál á eigin sverði og sviptir sig lífi (1. Kroníkubók 10:3-4).</w:t>
      </w:r>
    </w:p>
    <w:p/>
    <w:p>
      <w:r xmlns:w="http://schemas.openxmlformats.org/wordprocessingml/2006/main">
        <w:t xml:space="preserve">3. málsgrein: Frásögnin undirstrikar að þessi hörmulega atburður leiðir til mikils ósigurs fyrir Ísrael þar sem margir hermenn flýja úr stöðum sínum. Filistear taka lík Sáls til eignar og vanhelga það með því að sýna það í musterum sínum (1. Kroníkubók 10:5-7).</w:t>
      </w:r>
    </w:p>
    <w:p/>
    <w:p>
      <w:r xmlns:w="http://schemas.openxmlformats.org/wordprocessingml/2006/main">
        <w:t xml:space="preserve">Fjórða málsgrein: Frásögnin færist síðan til hinna hugrökku manna í Jabes í Gíleað sem heyra um hvað varð um lík Sáls. Í skjóli myrkurs sækja þeir lík Sáls úr musterinu þar sem það var sýnt og gefa honum viðeigandi greftrun (1. Kroníkubók 10:8-12).</w:t>
      </w:r>
    </w:p>
    <w:p/>
    <w:p>
      <w:r xmlns:w="http://schemas.openxmlformats.org/wordprocessingml/2006/main">
        <w:t xml:space="preserve">5. málsgrein:Kaflanum lýkur með því að leggja áherslu á að vegna óhlýðni Sáls konungs við Guð, sérstaklega varðandi það að leita leiðsagnar frá miðlum í stað þess að treysta á Guð, tók Drottinn ríki hans á brott og gaf Davíð í staðinn (1. Kroníkubók 10:13-14).</w:t>
      </w:r>
    </w:p>
    <w:p/>
    <w:p>
      <w:r xmlns:w="http://schemas.openxmlformats.org/wordprocessingml/2006/main">
        <w:t xml:space="preserve">Í stuttu máli, tíundi kafli 1. Kroníkubókar sýnir fall Sáls konungs, ósigur hans gegn Filista. Að draga fram hörmulega atburði í bardaga, dauða Jonathans og annarra sona. Að minnast á sjálfsvíg Sáls og í kjölfarið vanhelgun á líki hans. Í stuttu máli, kafli gefur sögulega frásögn sem undirstrikar afleiðingar óhlýðni, sem undirstrikar dóm Guðs yfir Sál fyrir að leita leiðsagnar frá bannaðar heimildum.</w:t>
      </w:r>
    </w:p>
    <w:p/>
    <w:p>
      <w:r xmlns:w="http://schemas.openxmlformats.org/wordprocessingml/2006/main">
        <w:t xml:space="preserve">Fyrri Kroníkubók 10:1 En Filistar börðust við Ísrael. Og Ísraelsmenn flýðu fyrir Filista og féllu drepnir á Gilbóafjalli.</w:t>
      </w:r>
    </w:p>
    <w:p/>
    <w:p>
      <w:r xmlns:w="http://schemas.openxmlformats.org/wordprocessingml/2006/main">
        <w:t xml:space="preserve">Filistar réðust á Ísrael og Ísraelsmenn voru sigraðir, margir dóu á Gilbóafjalli.</w:t>
      </w:r>
    </w:p>
    <w:p/>
    <w:p>
      <w:r xmlns:w="http://schemas.openxmlformats.org/wordprocessingml/2006/main">
        <w:t xml:space="preserve">1. "Í andliti mótlætis: Seiglu og trú á Guð"</w:t>
      </w:r>
    </w:p>
    <w:p/>
    <w:p>
      <w:r xmlns:w="http://schemas.openxmlformats.org/wordprocessingml/2006/main">
        <w:t xml:space="preserve">2. "Styrkur fólks Guðs á tímum baráttu"</w:t>
      </w:r>
    </w:p>
    <w:p/>
    <w:p>
      <w:r xmlns:w="http://schemas.openxmlformats.org/wordprocessingml/2006/main">
        <w:t xml:space="preserve">1. Rómverjabréfið 8:37-39 - "Nei, í öllu þessu erum við meira en sigurvegarar fyrir hann sem elskaði okkur. Því ég er viss um að hvorki dauði né líf, né englar né höfðingjar, né hið yfirstandandi né hið ókomna, hvorki kraftar, hæð né dýpt, né neitt annað í allri sköpuninni, mun geta gert okkur viðskila við kærleika Guðs í Kristi Jesú, Drottni vorum."</w:t>
      </w:r>
    </w:p>
    <w:p/>
    <w:p>
      <w:r xmlns:w="http://schemas.openxmlformats.org/wordprocessingml/2006/main">
        <w:t xml:space="preserve">2. Efesusbréfið 6:10-18 - "Að lokum, verið sterkir í Drottni og í krafti máttar hans. Klæddu þig í alvæpni Guðs, svo að þér getið staðist fyrirætlanir djöfulsins. Því að við gerum það. ekki glíma við hold og blóð, heldur gegn höfðingjum, gegn yfirvöldum, gegn kosmísku öflunum yfir þessu núverandi myrkri, gegn andlegum öflum hins illa á himnum."</w:t>
      </w:r>
    </w:p>
    <w:p/>
    <w:p>
      <w:r xmlns:w="http://schemas.openxmlformats.org/wordprocessingml/2006/main">
        <w:t xml:space="preserve">Fyrri Kroníkubók 10:2 Þá fylgdu Filistar eftir Sál og sonum hans. Og Filistar drápu Jónatan, Abinadab og Malkísúa, sonu Sáls.</w:t>
      </w:r>
    </w:p>
    <w:p/>
    <w:p>
      <w:r xmlns:w="http://schemas.openxmlformats.org/wordprocessingml/2006/main">
        <w:t xml:space="preserve">Filistar drápu þrjá sonu Sáls, Jónatan, Abinadab og Malkísúa.</w:t>
      </w:r>
    </w:p>
    <w:p/>
    <w:p>
      <w:r xmlns:w="http://schemas.openxmlformats.org/wordprocessingml/2006/main">
        <w:t xml:space="preserve">1. Guð er við stjórn: Að samþykkja fullveldi hans í erfiðum kringumstæðum</w:t>
      </w:r>
    </w:p>
    <w:p/>
    <w:p>
      <w:r xmlns:w="http://schemas.openxmlformats.org/wordprocessingml/2006/main">
        <w:t xml:space="preserve">2. Kraftur trúfesti Guðs: Standa staðfastir þrátt fyrir tap</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Hebreabréfið 13:5: „Haltu lífi þínu lausu við peningaást og vertu sáttur við það sem þú hefur, því að hann hefur sagt: Ég mun aldrei yfirgefa þig né yfirgefa þig.</w:t>
      </w:r>
    </w:p>
    <w:p/>
    <w:p>
      <w:r xmlns:w="http://schemas.openxmlformats.org/wordprocessingml/2006/main">
        <w:t xml:space="preserve">Fyrri Kroníkubók 10:3 Og orrustan varð hörð gegn Sál, og bogmenn slógu á hann, og hann særðist af bogmönnum.</w:t>
      </w:r>
    </w:p>
    <w:p/>
    <w:p>
      <w:r xmlns:w="http://schemas.openxmlformats.org/wordprocessingml/2006/main">
        <w:t xml:space="preserve">Sál er særður í bardaga af bogamönnum.</w:t>
      </w:r>
    </w:p>
    <w:p/>
    <w:p>
      <w:r xmlns:w="http://schemas.openxmlformats.org/wordprocessingml/2006/main">
        <w:t xml:space="preserve">1. Kraftur trúarinnar andspænis mótlæti</w:t>
      </w:r>
    </w:p>
    <w:p/>
    <w:p>
      <w:r xmlns:w="http://schemas.openxmlformats.org/wordprocessingml/2006/main">
        <w:t xml:space="preserve">2. Mikilvægi þess að treysta á Guð jafnvel í miðri erfiðri baráttu</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Lúkasarguðspjall 18:27 - Og hann sagði: Það sem mönnum er ómögulegt er mögulegt fyrir Guði.</w:t>
      </w:r>
    </w:p>
    <w:p/>
    <w:p>
      <w:r xmlns:w="http://schemas.openxmlformats.org/wordprocessingml/2006/main">
        <w:t xml:space="preserve">Fyrri Kroníkubók 10:4 Þá sagði Sál við skjaldsvein sinn: "Brag þú sverði þínu og sting mig í gegn með því. að þessir óumskornu komi ekki og misnoti mig. En vopnberi hans vildi ekki; því hann var mjög hræddur. Þá tók Sál sverðið og féll á það.</w:t>
      </w:r>
    </w:p>
    <w:p/>
    <w:p>
      <w:r xmlns:w="http://schemas.openxmlformats.org/wordprocessingml/2006/main">
        <w:t xml:space="preserve">Sál stóð frammi fyrir handtöku Filista og bað skjaldsvein sinn að drepa sig, en skjaldsveinn hans neitaði. Sál drap sig þá með eigin sverði.</w:t>
      </w:r>
    </w:p>
    <w:p/>
    <w:p>
      <w:r xmlns:w="http://schemas.openxmlformats.org/wordprocessingml/2006/main">
        <w:t xml:space="preserve">1. Fullveldi Guðs: Hvernig við leitumst við að skilja ósvaraðar bænir</w:t>
      </w:r>
    </w:p>
    <w:p/>
    <w:p>
      <w:r xmlns:w="http://schemas.openxmlformats.org/wordprocessingml/2006/main">
        <w:t xml:space="preserve">2. Kraftur óttans: Hvernig hann getur leitt okkur afvega</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2. Tímóteusarbréf 1:7 - "Því að Guð gaf oss anda ekki ótta, heldur krafts og kærleika og sjálfstjórnar."</w:t>
      </w:r>
    </w:p>
    <w:p/>
    <w:p>
      <w:r xmlns:w="http://schemas.openxmlformats.org/wordprocessingml/2006/main">
        <w:t xml:space="preserve">Fyrri Kroníkubók 10:5 Þegar skjaldsveinn hans sá, að Sál var dáinn, féll hann sömuleiðis í sverðið og dó.</w:t>
      </w:r>
    </w:p>
    <w:p/>
    <w:p>
      <w:r xmlns:w="http://schemas.openxmlformats.org/wordprocessingml/2006/main">
        <w:t xml:space="preserve">Sál og vopnberi hans dóu fyrir eigin sverðum eftir að Sál var drepinn í bardaga.</w:t>
      </w:r>
    </w:p>
    <w:p/>
    <w:p>
      <w:r xmlns:w="http://schemas.openxmlformats.org/wordprocessingml/2006/main">
        <w:t xml:space="preserve">1. Kraftur fórnarinnar - hvernig Sál og vopnberi hans völdu að deyja fyrir æðri málstað.</w:t>
      </w:r>
    </w:p>
    <w:p/>
    <w:p>
      <w:r xmlns:w="http://schemas.openxmlformats.org/wordprocessingml/2006/main">
        <w:t xml:space="preserve">2. The Perils of Pride - hvernig stolt Sáls leiddi til falls hans.</w:t>
      </w:r>
    </w:p>
    <w:p/>
    <w:p>
      <w:r xmlns:w="http://schemas.openxmlformats.org/wordprocessingml/2006/main">
        <w:t xml:space="preserve">1. Matteus 16:24-26 - Köllun Jesú um að taka upp sinn eigin kross og fylgja honum.</w:t>
      </w:r>
    </w:p>
    <w:p/>
    <w:p>
      <w:r xmlns:w="http://schemas.openxmlformats.org/wordprocessingml/2006/main">
        <w:t xml:space="preserve">2. Rómverjabréfið 5:3-5 - Kraftur gleðinnar í þjáningunni fyrir Guðs sakir.</w:t>
      </w:r>
    </w:p>
    <w:p/>
    <w:p>
      <w:r xmlns:w="http://schemas.openxmlformats.org/wordprocessingml/2006/main">
        <w:t xml:space="preserve">Fyrri Kroníkubók 10:6 Þá dó Sál og synir hans þrír og allt hús hans saman.</w:t>
      </w:r>
    </w:p>
    <w:p/>
    <w:p>
      <w:r xmlns:w="http://schemas.openxmlformats.org/wordprocessingml/2006/main">
        <w:t xml:space="preserve">Sál og öll fjölskylda hans dóu saman.</w:t>
      </w:r>
    </w:p>
    <w:p/>
    <w:p>
      <w:r xmlns:w="http://schemas.openxmlformats.org/wordprocessingml/2006/main">
        <w:t xml:space="preserve">1. Við ættum að læra að lifa lífi okkar á þann hátt sem vegsamar Guð og að samþykkja vilja hans fyrir líf okkar.</w:t>
      </w:r>
    </w:p>
    <w:p/>
    <w:p>
      <w:r xmlns:w="http://schemas.openxmlformats.org/wordprocessingml/2006/main">
        <w:t xml:space="preserve">2. Við ættum að vera viðbúin því að tími okkar á jörðinni ljúki og tryggja að við höfum rétt samband við Guð.</w:t>
      </w:r>
    </w:p>
    <w:p/>
    <w:p>
      <w:r xmlns:w="http://schemas.openxmlformats.org/wordprocessingml/2006/main">
        <w:t xml:space="preserve">1. Rómverjabréfið 14:7-8 - Því að enginn okkar lifir sjálfum sér og enginn deyr sjálfum sér. Því ef vér lifum, lifum vér Drottni, og ef vér deyjum, deyjum vér Drottni.</w:t>
      </w:r>
    </w:p>
    <w:p/>
    <w:p>
      <w:r xmlns:w="http://schemas.openxmlformats.org/wordprocessingml/2006/main">
        <w:t xml:space="preserve">2. Prédikarinn 12:13-14 - Endir málsins; allt hefur heyrst. Óttast Guð og haltu boðorð hans, því að þetta er öll skylda mannsins.</w:t>
      </w:r>
    </w:p>
    <w:p/>
    <w:p>
      <w:r xmlns:w="http://schemas.openxmlformats.org/wordprocessingml/2006/main">
        <w:t xml:space="preserve">Fyrri Kroníkubók 10:7 Þegar allir Ísraelsmenn, sem voru í dalnum, sáu, að þeir flýðu og að Sál og synir hans voru dánir, yfirgáfu þeir borgir sínar og flýðu, og Filistar komu og bjuggu í þeim.</w:t>
      </w:r>
    </w:p>
    <w:p/>
    <w:p>
      <w:r xmlns:w="http://schemas.openxmlformats.org/wordprocessingml/2006/main">
        <w:t xml:space="preserve">Ísraelsmenn sáu að Sál og synir hans voru drepnir og flúðu borgir sínar og leyfðu Filistum að taka völdin.</w:t>
      </w:r>
    </w:p>
    <w:p/>
    <w:p>
      <w:r xmlns:w="http://schemas.openxmlformats.org/wordprocessingml/2006/main">
        <w:t xml:space="preserve">1. Fullveldi Guðs á tímum örvæntingar og ósigurs.</w:t>
      </w:r>
    </w:p>
    <w:p/>
    <w:p>
      <w:r xmlns:w="http://schemas.openxmlformats.org/wordprocessingml/2006/main">
        <w:t xml:space="preserve">2. Afleiðingar óhlýðni og uppreisnar.</w:t>
      </w:r>
    </w:p>
    <w:p/>
    <w:p>
      <w:r xmlns:w="http://schemas.openxmlformats.org/wordprocessingml/2006/main">
        <w:t xml:space="preserve">1. Jesaja 43:1-2 En nú segir Drottinn svo,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Fyrri Kroníkubók 10:8 Daginn eftir, þegar Filistar komu til að ræna hina vegnu, fundu þeir Sál og syni hans fallna á Gilbóafjalli.</w:t>
      </w:r>
    </w:p>
    <w:p/>
    <w:p>
      <w:r xmlns:w="http://schemas.openxmlformats.org/wordprocessingml/2006/main">
        <w:t xml:space="preserve">Sál og synir hans voru drepnir í orrustu á Gilbóafjalli og Filistar fundu þá daginn eftir.</w:t>
      </w:r>
    </w:p>
    <w:p/>
    <w:p>
      <w:r xmlns:w="http://schemas.openxmlformats.org/wordprocessingml/2006/main">
        <w:t xml:space="preserve">1. Mikilvægi þess að treysta á Guð á erfiðleikatímum.</w:t>
      </w:r>
    </w:p>
    <w:p/>
    <w:p>
      <w:r xmlns:w="http://schemas.openxmlformats.org/wordprocessingml/2006/main">
        <w:t xml:space="preserve">2. Hættan á stolti og hroka.</w:t>
      </w:r>
    </w:p>
    <w:p/>
    <w:p>
      <w:r xmlns:w="http://schemas.openxmlformats.org/wordprocessingml/2006/main">
        <w:t xml:space="preserve">1. Orðskviðirnir 3:5-6 "Treystu Drottni af öllu hjarta og reiddu þig ekki á eigið hyggjuvit. Kannaðu hann á öllum þínum vegum, og hann mun gjöra brautir þínar sléttar."</w:t>
      </w:r>
    </w:p>
    <w:p/>
    <w:p>
      <w:r xmlns:w="http://schemas.openxmlformats.org/wordprocessingml/2006/main">
        <w:t xml:space="preserve">2. Jakobsbréfið 4:6 "En hann gefur meiri náð. Því segir: Guð stendur gegn dramblátum, en auðmjúkum veitir hann náð."</w:t>
      </w:r>
    </w:p>
    <w:p/>
    <w:p>
      <w:r xmlns:w="http://schemas.openxmlformats.org/wordprocessingml/2006/main">
        <w:t xml:space="preserve">Fyrri Kroníkubók 10:9 Og er þeir höfðu afklæðst honum, tóku þeir höfuð hans og herklæði og sendu allt í kring til Filistalands til að flytja skurðgoðum sínum og lýðnum tíðindi.</w:t>
      </w:r>
    </w:p>
    <w:p/>
    <w:p>
      <w:r xmlns:w="http://schemas.openxmlformats.org/wordprocessingml/2006/main">
        <w:t xml:space="preserve">Sál og herklæði hans voru svipt af og höfuð hans sent til Filista til marks um sigur þeirra.</w:t>
      </w:r>
    </w:p>
    <w:p/>
    <w:p>
      <w:r xmlns:w="http://schemas.openxmlformats.org/wordprocessingml/2006/main">
        <w:t xml:space="preserve">1. Hvernig við lifum skiptir meira máli en hvernig við deyjum</w:t>
      </w:r>
    </w:p>
    <w:p/>
    <w:p>
      <w:r xmlns:w="http://schemas.openxmlformats.org/wordprocessingml/2006/main">
        <w:t xml:space="preserve">2. Afleiðingar óhlýðni</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Fyrri Kroníkubók 10:10 Og þeir lögðu herklæði hans í hús guða sinna og festu höfuð hans í musteri Dagons.</w:t>
      </w:r>
    </w:p>
    <w:p/>
    <w:p>
      <w:r xmlns:w="http://schemas.openxmlformats.org/wordprocessingml/2006/main">
        <w:t xml:space="preserve">Herklæði Sáls var komið fyrir í húsi guða Filista og höfuð hans fest í musteri guðs þeirra, Dagons.</w:t>
      </w:r>
    </w:p>
    <w:p/>
    <w:p>
      <w:r xmlns:w="http://schemas.openxmlformats.org/wordprocessingml/2006/main">
        <w:t xml:space="preserve">1. Afleiðingar óhlýðni við vilja Guðs.</w:t>
      </w:r>
    </w:p>
    <w:p/>
    <w:p>
      <w:r xmlns:w="http://schemas.openxmlformats.org/wordprocessingml/2006/main">
        <w:t xml:space="preserve">2. Kraftur skurðgoðadýrkunar.</w:t>
      </w:r>
    </w:p>
    <w:p/>
    <w:p>
      <w:r xmlns:w="http://schemas.openxmlformats.org/wordprocessingml/2006/main">
        <w:t xml:space="preserve">1. Mósebók 28:15 - "En ef þú hlýðir ekki raust Drottins Guðs þíns og gætir þess að halda öll boðorð hans og lög, sem ég býð þér í dag, að allar þessar bölvunir mun koma yfir þig og ná þér."</w:t>
      </w:r>
    </w:p>
    <w:p/>
    <w:p>
      <w:r xmlns:w="http://schemas.openxmlformats.org/wordprocessingml/2006/main">
        <w:t xml:space="preserve">2. 2. Mósebók 20:3-5 - "Þú skalt ekki hafa aðra guði en mér. Þú skalt ekki gjöra þér nein útskorin líkneskju eða líkingu þess sem er á himni uppi eða því sem er á jörðu niðri, eða þú skalt ekki beygja þig fyrir þeim né þjóna þeim, því að ég, Drottinn Guð þinn, er vandlátur Guð, sem vitja misgjörða feðranna á börnunum í þriðja og fjórða lið þeirra. sem hata mig."</w:t>
      </w:r>
    </w:p>
    <w:p/>
    <w:p>
      <w:r xmlns:w="http://schemas.openxmlformats.org/wordprocessingml/2006/main">
        <w:t xml:space="preserve">Fyrri Kroníkubók 10:11 Þegar allur Jabes í Gíleað heyrði allt, sem Filistar höfðu gjört Sál,</w:t>
      </w:r>
    </w:p>
    <w:p/>
    <w:p>
      <w:r xmlns:w="http://schemas.openxmlformats.org/wordprocessingml/2006/main">
        <w:t xml:space="preserve">Jabes í Gíleað frétti af því sem Filistar höfðu gert við Sál.</w:t>
      </w:r>
    </w:p>
    <w:p/>
    <w:p>
      <w:r xmlns:w="http://schemas.openxmlformats.org/wordprocessingml/2006/main">
        <w:t xml:space="preserve">1. Kraftur frétta: Hvernig á að bregðast við erfiðum aðstæðum</w:t>
      </w:r>
    </w:p>
    <w:p/>
    <w:p>
      <w:r xmlns:w="http://schemas.openxmlformats.org/wordprocessingml/2006/main">
        <w:t xml:space="preserve">2. Þrautseigja andspænis mótlæti</w:t>
      </w:r>
    </w:p>
    <w:p/>
    <w:p>
      <w:r xmlns:w="http://schemas.openxmlformats.org/wordprocessingml/2006/main">
        <w:t xml:space="preserve">1. Rómverjabréfið 12:12 - Verið glöð í voninni, verið þolinmóð í þrengingum, verið stöðug í bæn.</w:t>
      </w:r>
    </w:p>
    <w:p/>
    <w:p>
      <w:r xmlns:w="http://schemas.openxmlformats.org/wordprocessingml/2006/main">
        <w:t xml:space="preserve">2. Orðskviðirnir 24:10 - Ef þú veikist á degi mótlætisins er kraftur þinn lítill.</w:t>
      </w:r>
    </w:p>
    <w:p/>
    <w:p>
      <w:r xmlns:w="http://schemas.openxmlformats.org/wordprocessingml/2006/main">
        <w:t xml:space="preserve">Fyrri Kroníkubók 10:12 Þeir tóku sig upp, allir kappsmenn, og tóku lík Sáls og lík sona hans og fluttu þau til Jabes og grófu bein þeirra undir eikinni í Jabes og föstuðu sjö daga.</w:t>
      </w:r>
    </w:p>
    <w:p/>
    <w:p>
      <w:r xmlns:w="http://schemas.openxmlformats.org/wordprocessingml/2006/main">
        <w:t xml:space="preserve">Hinir hugrökku menn í Ísrael fara með lík Sáls og sona hans til Jabes og grafa þau undir eikartré og fasta síðan í sjö daga.</w:t>
      </w:r>
    </w:p>
    <w:p/>
    <w:p>
      <w:r xmlns:w="http://schemas.openxmlformats.org/wordprocessingml/2006/main">
        <w:t xml:space="preserve">1. Vernd Guðs við þá sem eru honum tryggir, jafnvel eftir dauða þeirra.</w:t>
      </w:r>
    </w:p>
    <w:p/>
    <w:p>
      <w:r xmlns:w="http://schemas.openxmlformats.org/wordprocessingml/2006/main">
        <w:t xml:space="preserve">2. Mikilvægi þess að syrgja og minnast ástvina okkar.</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1. Korintubréf 15:26 - Síðasti óvinurinn sem tortímist er dauðinn.</w:t>
      </w:r>
    </w:p>
    <w:p/>
    <w:p>
      <w:r xmlns:w="http://schemas.openxmlformats.org/wordprocessingml/2006/main">
        <w:t xml:space="preserve">Fyrri Kroníkubók 10:13 Og Sál dó vegna brota sinna, sem hann drýgði gegn Drottni, gegn orði Drottins, sem hann varðveitti ekki, og einnig fyrir að leita ráða hjá kunnuglegum anda, til að spyrjast fyrir um það.</w:t>
      </w:r>
    </w:p>
    <w:p/>
    <w:p>
      <w:r xmlns:w="http://schemas.openxmlformats.org/wordprocessingml/2006/main">
        <w:t xml:space="preserve">Sál dó fyrir að óhlýðnast Drottni og leita leiðsagnar hjá miðli.</w:t>
      </w:r>
    </w:p>
    <w:p/>
    <w:p>
      <w:r xmlns:w="http://schemas.openxmlformats.org/wordprocessingml/2006/main">
        <w:t xml:space="preserve">1. Mikilvægi hlýðni við Guð</w:t>
      </w:r>
    </w:p>
    <w:p/>
    <w:p>
      <w:r xmlns:w="http://schemas.openxmlformats.org/wordprocessingml/2006/main">
        <w:t xml:space="preserve">2. Hættan á að leita leiðsagnar hjá miðli</w:t>
      </w:r>
    </w:p>
    <w:p/>
    <w:p>
      <w:r xmlns:w="http://schemas.openxmlformats.org/wordprocessingml/2006/main">
        <w:t xml:space="preserve">1. Mósebók 11:26-28 - Gætið þess að hlýða öllum boðorðum Drottins</w:t>
      </w:r>
    </w:p>
    <w:p/>
    <w:p>
      <w:r xmlns:w="http://schemas.openxmlformats.org/wordprocessingml/2006/main">
        <w:t xml:space="preserve">2. 3. Mósebók 19:31 - Ekki snúa þér að miðlum eða necromancers</w:t>
      </w:r>
    </w:p>
    <w:p/>
    <w:p>
      <w:r xmlns:w="http://schemas.openxmlformats.org/wordprocessingml/2006/main">
        <w:t xml:space="preserve">Fyrri Kroníkubók 10:14 Hann spurði ekki Drottin, fyrir því drap hann hann og sneri ríkinu til Davíðs Ísaíssonar.</w:t>
      </w:r>
    </w:p>
    <w:p/>
    <w:p>
      <w:r xmlns:w="http://schemas.openxmlformats.org/wordprocessingml/2006/main">
        <w:t xml:space="preserve">Sál óhlýðnaðist Drottni og var refsað með því að vera drepinn og ríkið var gefið Davíð.</w:t>
      </w:r>
    </w:p>
    <w:p/>
    <w:p>
      <w:r xmlns:w="http://schemas.openxmlformats.org/wordprocessingml/2006/main">
        <w:t xml:space="preserve">1. Afleiðingar óhlýðni við Guð.</w:t>
      </w:r>
    </w:p>
    <w:p/>
    <w:p>
      <w:r xmlns:w="http://schemas.openxmlformats.org/wordprocessingml/2006/main">
        <w:t xml:space="preserve">2. Mikilvægi þess að treysta á Drottin.</w:t>
      </w:r>
    </w:p>
    <w:p/>
    <w:p>
      <w:r xmlns:w="http://schemas.openxmlformats.org/wordprocessingml/2006/main">
        <w:t xml:space="preserve">1. Jeremía 17:5-8 - Treystu frekar á Drottin en manninn.</w:t>
      </w:r>
    </w:p>
    <w:p/>
    <w:p>
      <w:r xmlns:w="http://schemas.openxmlformats.org/wordprocessingml/2006/main">
        <w:t xml:space="preserve">2. Rómverjabréfið 6:16 - Afleiðingar þess að óhlýðnast Guði.</w:t>
      </w:r>
    </w:p>
    <w:p/>
    <w:p>
      <w:r xmlns:w="http://schemas.openxmlformats.org/wordprocessingml/2006/main">
        <w:t xml:space="preserve">11. Kroníkubók 11. kafli fjallar um stofnun Davíðs sem konungs Ísraels og volduga hans sem studdu hann.</w:t>
      </w:r>
    </w:p>
    <w:p/>
    <w:p>
      <w:r xmlns:w="http://schemas.openxmlformats.org/wordprocessingml/2006/main">
        <w:t xml:space="preserve">1. málsgrein: Kaflinn byrjar á því að undirstrika söfnun allra ættkvísla Ísraels í Hebron, þar sem þeir smyrja Davíð sem konung sinn. Það leggur áherslu á að það var vilji Guðs að Davíð ríkti yfir Ísrael (1. Kroníkubók 11:1-3).</w:t>
      </w:r>
    </w:p>
    <w:p/>
    <w:p>
      <w:r xmlns:w="http://schemas.openxmlformats.org/wordprocessingml/2006/main">
        <w:t xml:space="preserve">2. málsgrein: Frásögnin kynnir síðan volduga menn Davíðs, hugrakka stríðsmenn sem gegndu mikilvægu hlutverki á valdatíma hans. Þar er minnst á einstaklinga eins og Jashobeam, Eleasar og Shammah, sem sýndu mikið hugrekki og unnu ótrúleg afrek í bardaga (1. Kroníkubók 11:10-14).</w:t>
      </w:r>
    </w:p>
    <w:p/>
    <w:p>
      <w:r xmlns:w="http://schemas.openxmlformats.org/wordprocessingml/2006/main">
        <w:t xml:space="preserve">Þriðja málsgrein: Áherslan snýr að tilteknu atviki þar sem þrír af voldugum mönnum Davíðs brjótast í gegnum óvinalínur til að koma honum með vatni úr brunni nálægt Betlehem. Þessi athöfn sýnir hollustu þeirra og hollustu við leiðtoga þeirra (1. Kroníkubók 11:15-19).</w:t>
      </w:r>
    </w:p>
    <w:p/>
    <w:p>
      <w:r xmlns:w="http://schemas.openxmlformats.org/wordprocessingml/2006/main">
        <w:t xml:space="preserve">4. málsgrein: Frásögnin sýnir nöfn annarra merkra stríðsmanna meðal voldugra manna Davíðs og lýsir nokkrum af hetjudáðum þeirra í bardaga. Þessir einstaklingar sýndu einstakan hugrekki og voru mikils metnir af bæði Davíð og fólkinu (1. Kroníkubók 11:20-47).</w:t>
      </w:r>
    </w:p>
    <w:p/>
    <w:p>
      <w:r xmlns:w="http://schemas.openxmlformats.org/wordprocessingml/2006/main">
        <w:t xml:space="preserve">5. málsgrein:Kaflanum lýkur með því að minnast á ýmsar stjórnunarskipanir sem Davíð konungur gerði. Það dregur fram helstu embættismenn sem bera ábyrgð á mismunandi þáttum stjórnarfars í ríki hans, þar á meðal herforingja, presta, fræðimenn og aðra (1. Kroníkubók 11:48-54).</w:t>
      </w:r>
    </w:p>
    <w:p/>
    <w:p>
      <w:r xmlns:w="http://schemas.openxmlformats.org/wordprocessingml/2006/main">
        <w:t xml:space="preserve">Í stuttu máli, ellefti kafli 1. Kroníkubókar sýnir stofnun Davíðs konungs og volduga menn hans sem studdu hann. Leggðu áherslu á smurningu í Hebron og taldi upp hugrakka stríðsmenn. Að nefna eftirtektarverðar athafnir í bardaga, sýna tryggð og hugrekki. Þetta Í stuttu máli, kafli gefur sögulega frásögn sem sýnir uppgang Davíðs konungs, sem undirstrikar mikilvægi tryggrar félagsskapar og hugrekkis meðal voldugra manna hans til að koma á stjórn hans yfir Ísrael.</w:t>
      </w:r>
    </w:p>
    <w:p/>
    <w:p>
      <w:r xmlns:w="http://schemas.openxmlformats.org/wordprocessingml/2006/main">
        <w:t xml:space="preserve">Fyrri Kroníkubók 11:1 Þá safnaðist allur Ísrael saman til Davíðs í Hebron og sagði: "Sjá, vér erum bein þitt og hold."</w:t>
      </w:r>
    </w:p>
    <w:p/>
    <w:p>
      <w:r xmlns:w="http://schemas.openxmlformats.org/wordprocessingml/2006/main">
        <w:t xml:space="preserve">Allur Ísrael söfnuðust saman til að gera Davíð að konungi sínum í Hebron og lýsti því yfir að hann væri hluti af fjölskyldu þeirra.</w:t>
      </w:r>
    </w:p>
    <w:p/>
    <w:p>
      <w:r xmlns:w="http://schemas.openxmlformats.org/wordprocessingml/2006/main">
        <w:t xml:space="preserve">1. Ríki Davíðs: Kraftur einingarinnar</w:t>
      </w:r>
    </w:p>
    <w:p/>
    <w:p>
      <w:r xmlns:w="http://schemas.openxmlformats.org/wordprocessingml/2006/main">
        <w:t xml:space="preserve">2. Ganga í hlýðni: Blessun tryggðar</w:t>
      </w:r>
    </w:p>
    <w:p/>
    <w:p>
      <w:r xmlns:w="http://schemas.openxmlformats.org/wordprocessingml/2006/main">
        <w:t xml:space="preserve">1. Sálmur 133:1-3 - Sjá, hversu gott og ánægjulegt það er fyrir bræður að búa saman í einingu! Það er eins og dýrmætan smyrsl á höfðinu, sem rann niður á skeggið, skegg Arons. Eins og dögg Hermons og eins og dögg, sem steig niður á fjöll Síonar, því að þar bauð Drottinn blessunina, lífið að eilífu.</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Kroníkubók 11:2 Og enn fremur fyrr, þegar Sál var konungur, varst þú sá, sem leiddi Ísrael út og flutti inn, og Drottinn Guð þinn sagði við þig: Þú skalt gæta lýðs míns Ísrael, og þú skalt drottna yfir þjóð mín Ísrael.</w:t>
      </w:r>
    </w:p>
    <w:p/>
    <w:p>
      <w:r xmlns:w="http://schemas.openxmlformats.org/wordprocessingml/2006/main">
        <w:t xml:space="preserve">Davíð var útvalinn af Guði til að leiða og fæða Ísraelsmenn, jafnvel þegar Sál var konungur.</w:t>
      </w:r>
    </w:p>
    <w:p/>
    <w:p>
      <w:r xmlns:w="http://schemas.openxmlformats.org/wordprocessingml/2006/main">
        <w:t xml:space="preserve">1. Trúfesti Guðs við að skipa leiðtoga fyrir fólk sitt</w:t>
      </w:r>
    </w:p>
    <w:p/>
    <w:p>
      <w:r xmlns:w="http://schemas.openxmlformats.org/wordprocessingml/2006/main">
        <w:t xml:space="preserve">2. Mikilvægi þess að treysta og hlýða Guði</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2. Jeremía 33:3 "Kallaðu á mig, og ég mun svara þér og sýna þér mikla og volduga hluti, sem þú veist ekki."</w:t>
      </w:r>
    </w:p>
    <w:p/>
    <w:p>
      <w:r xmlns:w="http://schemas.openxmlformats.org/wordprocessingml/2006/main">
        <w:t xml:space="preserve">Fyrri Kroníkubók 11:3 Fyrir því komu allir öldungar Ísraels til konungs til Hebron. Og Davíð gjörði sáttmála við þá í Hebron frammi fyrir Drottni. Og þeir smurðu Davíð til konungs yfir Ísrael, eftir orði Drottins fyrir munn Samúels.</w:t>
      </w:r>
    </w:p>
    <w:p/>
    <w:p>
      <w:r xmlns:w="http://schemas.openxmlformats.org/wordprocessingml/2006/main">
        <w:t xml:space="preserve">Öldungar Ísraels komu saman til Hebron og gerðu sáttmála við Davíð og smurðu hann til konungs í Ísrael í samræmi við orð Drottins fyrir milligöngu Samúels.</w:t>
      </w:r>
    </w:p>
    <w:p/>
    <w:p>
      <w:r xmlns:w="http://schemas.openxmlformats.org/wordprocessingml/2006/main">
        <w:t xml:space="preserve">1. Við verðum að viðurkenna drottinvald Guðs í ákvörðunum sem við tökum.</w:t>
      </w:r>
    </w:p>
    <w:p/>
    <w:p>
      <w:r xmlns:w="http://schemas.openxmlformats.org/wordprocessingml/2006/main">
        <w:t xml:space="preserve">2. Við verðum að vera hlýðin vilja Guðs og orði.</w:t>
      </w:r>
    </w:p>
    <w:p/>
    <w:p>
      <w:r xmlns:w="http://schemas.openxmlformats.org/wordprocessingml/2006/main">
        <w:t xml:space="preserve">1. Sálmur 2:6-7 Samt setti ég konung minn á mitt heilaga fjall Síon. Ég mun segja frá skipuninni: Drottinn sagði við mig: Þú ert sonur minn. í dag hef ég fætt þig.</w:t>
      </w:r>
    </w:p>
    <w:p/>
    <w:p>
      <w:r xmlns:w="http://schemas.openxmlformats.org/wordprocessingml/2006/main">
        <w:t xml:space="preserve">2. Sálmur 89:27 Og ég mun gjöra hann að frumburði, æðsta konunga jarðarinnar.</w:t>
      </w:r>
    </w:p>
    <w:p/>
    <w:p>
      <w:r xmlns:w="http://schemas.openxmlformats.org/wordprocessingml/2006/main">
        <w:t xml:space="preserve">Fyrri Kroníkubók 11:4 Og Davíð og allur Ísrael fóru til Jerúsalem, það er Jebus. þar sem Jebúsítar voru, íbúar landsins.</w:t>
      </w:r>
    </w:p>
    <w:p/>
    <w:p>
      <w:r xmlns:w="http://schemas.openxmlformats.org/wordprocessingml/2006/main">
        <w:t xml:space="preserve">Davíð og Ísraelsmenn fóru til Jerúsalem, sem áður var byggð af Jebúsítum.</w:t>
      </w:r>
    </w:p>
    <w:p/>
    <w:p>
      <w:r xmlns:w="http://schemas.openxmlformats.org/wordprocessingml/2006/main">
        <w:t xml:space="preserve">1. Fólk Guðs getur sigrað hvaða hindrun sem er með trú.</w:t>
      </w:r>
    </w:p>
    <w:p/>
    <w:p>
      <w:r xmlns:w="http://schemas.openxmlformats.org/wordprocessingml/2006/main">
        <w:t xml:space="preserve">2. Guð leiðir okkur á sigurstaði.</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Jesaja 54:17 - Ekkert vopn, sem mótað er gegn þér, mun dafna, og hverja tungu, sem rís gegn þér í dómi, skalt þú fordæma.</w:t>
      </w:r>
    </w:p>
    <w:p/>
    <w:p>
      <w:r xmlns:w="http://schemas.openxmlformats.org/wordprocessingml/2006/main">
        <w:t xml:space="preserve">Fyrri Kroníkubók 11:5 Og íbúar Jebus sögðu við Davíð: "Þú skalt ekki koma hingað." Engu að síður tók Davíð kastala Síonar, sem er borg Davíðs.</w:t>
      </w:r>
    </w:p>
    <w:p/>
    <w:p>
      <w:r xmlns:w="http://schemas.openxmlformats.org/wordprocessingml/2006/main">
        <w:t xml:space="preserve">Íbúar Jebus neituðu Davíð inngöngu, en honum tókst að hertaka Síon-kastalann, borg Davíðs.</w:t>
      </w:r>
    </w:p>
    <w:p/>
    <w:p>
      <w:r xmlns:w="http://schemas.openxmlformats.org/wordprocessingml/2006/main">
        <w:t xml:space="preserve">1. Styrkur trúarinnar: Sigur Davíðs í Síonarkastala</w:t>
      </w:r>
    </w:p>
    <w:p/>
    <w:p>
      <w:r xmlns:w="http://schemas.openxmlformats.org/wordprocessingml/2006/main">
        <w:t xml:space="preserve">2. Sigrast á áskorunum og mótlæti: Sagan af Davíð og Jebus</w:t>
      </w:r>
    </w:p>
    <w:p/>
    <w:p>
      <w:r xmlns:w="http://schemas.openxmlformats.org/wordprocessingml/2006/main">
        <w:t xml:space="preserve">1. Sálmur 51:2 Þvoðu mig af misgjörðum mínum og hreinsaðu mig af synd minni.</w:t>
      </w:r>
    </w:p>
    <w:p/>
    <w:p>
      <w:r xmlns:w="http://schemas.openxmlformats.org/wordprocessingml/2006/main">
        <w:t xml:space="preserve">2. Jesaja 40:29 Hann gefur vald hinum þreytu. og þeim sem engan mátt hafa eykur hann styrk.</w:t>
      </w:r>
    </w:p>
    <w:p/>
    <w:p>
      <w:r xmlns:w="http://schemas.openxmlformats.org/wordprocessingml/2006/main">
        <w:t xml:space="preserve">Fyrri Kroníkubók 11:6 Og Davíð sagði: "Hver sem slær Jebúsíta fyrst skal vera höfðingi og hershöfðingi." Þá fór Jóab Serújason fyrstur upp og var höfðingi.</w:t>
      </w:r>
    </w:p>
    <w:p/>
    <w:p>
      <w:r xmlns:w="http://schemas.openxmlformats.org/wordprocessingml/2006/main">
        <w:t xml:space="preserve">Davíð lýsti því yfir að sá sem fyrst myndi fella Jebúsíta yrði gerður að höfðingja og herforingja, og Jóab Serújason var fyrstur til að gera það og hlaut titilinn.</w:t>
      </w:r>
    </w:p>
    <w:p/>
    <w:p>
      <w:r xmlns:w="http://schemas.openxmlformats.org/wordprocessingml/2006/main">
        <w:t xml:space="preserve">1. Mikilvægi þess að taka frumkvæði og vera fyrstur á vegferð trúarinnar.</w:t>
      </w:r>
    </w:p>
    <w:p/>
    <w:p>
      <w:r xmlns:w="http://schemas.openxmlformats.org/wordprocessingml/2006/main">
        <w:t xml:space="preserve">2. Verðlaunin af trúri hlýðni og hugrekki.</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Orðskviðirnir 16:9 - "Hjarta manns hugsar sinn veg, en Drottinn stýrir skrefum hans."</w:t>
      </w:r>
    </w:p>
    <w:p/>
    <w:p>
      <w:r xmlns:w="http://schemas.openxmlformats.org/wordprocessingml/2006/main">
        <w:t xml:space="preserve">Fyrri Kroníkubók 11:7 Og Davíð bjó í kastalanum. fyrir því kölluðu þeir hana Davíðsborg.</w:t>
      </w:r>
    </w:p>
    <w:p/>
    <w:p>
      <w:r xmlns:w="http://schemas.openxmlformats.org/wordprocessingml/2006/main">
        <w:t xml:space="preserve">Davíð flutti inn í borgina Jerúsalem, sem síðar var nefnd Davíðsborg honum til heiðurs.</w:t>
      </w:r>
    </w:p>
    <w:p/>
    <w:p>
      <w:r xmlns:w="http://schemas.openxmlformats.org/wordprocessingml/2006/main">
        <w:t xml:space="preserve">1. Guð umbunar trúfesti og hlýðni.</w:t>
      </w:r>
    </w:p>
    <w:p/>
    <w:p>
      <w:r xmlns:w="http://schemas.openxmlformats.org/wordprocessingml/2006/main">
        <w:t xml:space="preserve">2. Vald arfleifðar.</w:t>
      </w:r>
    </w:p>
    <w:p/>
    <w:p>
      <w:r xmlns:w="http://schemas.openxmlformats.org/wordprocessingml/2006/main">
        <w:t xml:space="preserve">1. Hebreabréfið 11:8-10 - Í trú hlýddi Abraham þegar hann var kallaður til að fara út á staðinn sem hann myndi fá að arfleifð. Og hann gekk út, vissi ekki hvert hann ætlaði. Fyrir trú bjó hann í fyrirheitna landi eins og í framandi landi, og bjó í tjöldum með Ísak og Jakob, erfingjum sama fyrirheits með honum. Því að hann beið eftir borginni, sem hefur undirstöður, sem Guð byggir og skapari.</w:t>
      </w:r>
    </w:p>
    <w:p/>
    <w:p>
      <w:r xmlns:w="http://schemas.openxmlformats.org/wordprocessingml/2006/main">
        <w:t xml:space="preserve">2. Orðskviðirnir 10:7 - Minning hinna réttlátu er blessun, en nafn óguðlegra mun rotna.</w:t>
      </w:r>
    </w:p>
    <w:p/>
    <w:p>
      <w:r xmlns:w="http://schemas.openxmlformats.org/wordprocessingml/2006/main">
        <w:t xml:space="preserve">Fyrri Kroníkubók 11:8 Og hann byggði borgina allt í kring, allt frá Milló allt í kring, og Jóab gerði við það sem eftir var af borginni.</w:t>
      </w:r>
    </w:p>
    <w:p/>
    <w:p>
      <w:r xmlns:w="http://schemas.openxmlformats.org/wordprocessingml/2006/main">
        <w:t xml:space="preserve">Jóab byggði og gerði við borgina Jerúsalem.</w:t>
      </w:r>
    </w:p>
    <w:p/>
    <w:p>
      <w:r xmlns:w="http://schemas.openxmlformats.org/wordprocessingml/2006/main">
        <w:t xml:space="preserve">1. Mikilvægi þess að byggja upp: Rannsókn á Jóab og skuldbindingu hans við Jerúsalem</w:t>
      </w:r>
    </w:p>
    <w:p/>
    <w:p>
      <w:r xmlns:w="http://schemas.openxmlformats.org/wordprocessingml/2006/main">
        <w:t xml:space="preserve">2. Verðlaunin fyrir trúa byggingu: Arfleifð Jóabs í Jerúsalem</w:t>
      </w:r>
    </w:p>
    <w:p/>
    <w:p>
      <w:r xmlns:w="http://schemas.openxmlformats.org/wordprocessingml/2006/main">
        <w:t xml:space="preserve">1. Esekíel 22:30 - Og ég leitaði að manni meðal þeirra, sem ætti að búa til varnargarðinn og standa í skarðinu fyrir mér fyrir landið, svo að ég skyldi ekki eyða því, en ég fann engan.</w:t>
      </w:r>
    </w:p>
    <w:p/>
    <w:p>
      <w:r xmlns:w="http://schemas.openxmlformats.org/wordprocessingml/2006/main">
        <w:t xml:space="preserve">2. 1. Korintubréf 3:12-15 - En ef einhver byggir á þessum grunni gull, silfur, gimsteina, við, hey, hálm. Verk sérhvers manns mun opinberast, því að dagurinn mun kunngjöra það, því að það mun opinberast með eldi. og eldurinn skal reyna hvers konar verk hvers manns. Ef verk einhvers stendur, sem hann hefur byggt á því, skal hann fá laun. Ef verk nokkurs verður brennt, mun hann verða fyrir tjóni, en sjálfur skal hann hólpinn verða. þó svo sem af eldi.</w:t>
      </w:r>
    </w:p>
    <w:p/>
    <w:p>
      <w:r xmlns:w="http://schemas.openxmlformats.org/wordprocessingml/2006/main">
        <w:t xml:space="preserve">Fyrri Kroníkubók 11:9 Og Davíð varð æ meiri, því að Drottinn allsherjar var með honum.</w:t>
      </w:r>
    </w:p>
    <w:p/>
    <w:p>
      <w:r xmlns:w="http://schemas.openxmlformats.org/wordprocessingml/2006/main">
        <w:t xml:space="preserve">Davíð upplifði mikla velgengni vegna þess að Guð var með honum.</w:t>
      </w:r>
    </w:p>
    <w:p/>
    <w:p>
      <w:r xmlns:w="http://schemas.openxmlformats.org/wordprocessingml/2006/main">
        <w:t xml:space="preserve">1. Guð er alltaf með okkur og mun hjálpa okkur að ná árangri.</w:t>
      </w:r>
    </w:p>
    <w:p/>
    <w:p>
      <w:r xmlns:w="http://schemas.openxmlformats.org/wordprocessingml/2006/main">
        <w:t xml:space="preserve">2. Við getum upplifað frábæran árangur ef við fylgjum vilja Guðs.</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Fyrri Kroníkubók 11:10 Þessir eru og höfðingjar kappanna, sem Davíð átti, sem styrktu sig með honum í ríki hans og öllum Ísrael til að gera hann að konungi, eftir orði Drottins um Ísrael.</w:t>
      </w:r>
    </w:p>
    <w:p/>
    <w:p>
      <w:r xmlns:w="http://schemas.openxmlformats.org/wordprocessingml/2006/main">
        <w:t xml:space="preserve">Davíð var gerður að konungi yfir Ísrael með hjálp kappa, sem styrkt höfðu sig með honum, eins og Drottinn sagði.</w:t>
      </w:r>
    </w:p>
    <w:p/>
    <w:p>
      <w:r xmlns:w="http://schemas.openxmlformats.org/wordprocessingml/2006/main">
        <w:t xml:space="preserve">1. Kraftur einingarinnar: Að læra af voldugum mönnum Davíðs</w:t>
      </w:r>
    </w:p>
    <w:p/>
    <w:p>
      <w:r xmlns:w="http://schemas.openxmlformats.org/wordprocessingml/2006/main">
        <w:t xml:space="preserve">2. Hlýðni við Drottin: konungdómur Davíðs samkvæmt vilja Guðs</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Síðari Kroníkubók 1:7-12 - Um nóttina birtist Guð Salómon og sagði við hann: Biðjið hvað ég skal gefa þér. Þá sagði Salómon við Guð: ,,Þú hefur sýnt Davíð föður mínum mikla og miskunnsemi og gjört mig að konungi í hans stað. Drottinn Guð, lát orð þitt til Davíðs föður míns nú rætast, því að þú hefur gert mig að konungi yfir lýð eins og duft jarðar. Gef mér nú visku og þekkingu til að fara út og koma inn fyrir þessa þjóð, því að hver getur stjórnað þessu mikla fólki þínu? Það var Drottni þóknanlegt að Salómon hefði beðið um þetta. Og Guð sagði við hann: Af því að þú hefur beðið um þetta og ekki beðið sjálfan þig um langlífi eða auðæfi eða líf óvina þinna, heldur beðið sjálfan þig um skilning til að greina hvað rétt er, sjá, ég geri nú eftir þínu orði. . Sjá, ég gef þér viturlegan og hygginn huga, svo að enginn eins og þú hefur verið á undan þér og enginn eins og þú skal rísa upp eftir þig.</w:t>
      </w:r>
    </w:p>
    <w:p/>
    <w:p>
      <w:r xmlns:w="http://schemas.openxmlformats.org/wordprocessingml/2006/main">
        <w:t xml:space="preserve">Fyrri Kroníkubók 11:11 Og þetta er tala kappanna, sem Davíð átti. Jasóbeam, af Hachmóníti, höfðingi höfðingjanna. Hann hóf upp spjót sitt gegn þrjú hundruð, sem hann hafði drepið í einu.</w:t>
      </w:r>
    </w:p>
    <w:p/>
    <w:p>
      <w:r xmlns:w="http://schemas.openxmlformats.org/wordprocessingml/2006/main">
        <w:t xml:space="preserve">Í kaflanum er sagt frá fjölda voldugra manna sem Davíð átti og segir frá hugrekki Jashobeams þegar hann drap þrjú hundruð manns í eigin höndum.</w:t>
      </w:r>
    </w:p>
    <w:p/>
    <w:p>
      <w:r xmlns:w="http://schemas.openxmlformats.org/wordprocessingml/2006/main">
        <w:t xml:space="preserve">1. Guð hefur gefið okkur hugrekki og styrk til að sigrast á hvaða áskorun sem er.</w:t>
      </w:r>
    </w:p>
    <w:p/>
    <w:p>
      <w:r xmlns:w="http://schemas.openxmlformats.org/wordprocessingml/2006/main">
        <w:t xml:space="preserve">2. Við getum lært af fordæmi Davíðs og Jashobeams um trú og hugrekki til að takast á við prófraunir með styrk.</w:t>
      </w:r>
    </w:p>
    <w:p/>
    <w:p>
      <w:r xmlns:w="http://schemas.openxmlformats.org/wordprocessingml/2006/main">
        <w:t xml:space="preserve">1. 1. Korintubréf 16:13 - Vertu varkár; standa fastir í trúnni; vera hugrakkur; Vertu sterkur.</w:t>
      </w:r>
    </w:p>
    <w:p/>
    <w:p>
      <w:r xmlns:w="http://schemas.openxmlformats.org/wordprocessingml/2006/main">
        <w:t xml:space="preserve">2. Sálmur 27:14 - Bíð Drottins; vertu sterkur og lát hjarta þitt hugrekki; bíddu eftir Drottni!</w:t>
      </w:r>
    </w:p>
    <w:p/>
    <w:p>
      <w:r xmlns:w="http://schemas.openxmlformats.org/wordprocessingml/2006/main">
        <w:t xml:space="preserve">Fyrri Kroníkubók 11:12 Og á eftir honum kom Eleasar Dódóson, Ahóíti, sem var einn af þremur hermönnunum.</w:t>
      </w:r>
    </w:p>
    <w:p/>
    <w:p>
      <w:r xmlns:w="http://schemas.openxmlformats.org/wordprocessingml/2006/main">
        <w:t xml:space="preserve">Eleasar, sonur Dódós, var einn af þremur voldugum.</w:t>
      </w:r>
    </w:p>
    <w:p/>
    <w:p>
      <w:r xmlns:w="http://schemas.openxmlformats.org/wordprocessingml/2006/main">
        <w:t xml:space="preserve">1. Kraftur þriggja: Hvernig sterkt samfélag getur áorkað frábærum hlutum</w:t>
      </w:r>
    </w:p>
    <w:p/>
    <w:p>
      <w:r xmlns:w="http://schemas.openxmlformats.org/wordprocessingml/2006/main">
        <w:t xml:space="preserve">2. Becoming a Mighty Warrior: The Story of Eleazar</w:t>
      </w:r>
    </w:p>
    <w:p/>
    <w:p>
      <w:r xmlns:w="http://schemas.openxmlformats.org/wordprocessingml/2006/main">
        <w:t xml:space="preserve">1. Sálmur 133:1 3 - Sjá, hversu gott og notalegt það er þegar bræður búa í einingu! Það er eins og dýrmæta olían á höfðinu, sem rennur niður á skeggið, á skegg Arons, rennur niður á kraga skikkju hans! Það er eins og dögg Hermons, sem fellur á fjöll Síonar! Því að þar hefur Drottinn boðið blessunina, lífið að eilífu.</w:t>
      </w:r>
    </w:p>
    <w:p/>
    <w:p>
      <w:r xmlns:w="http://schemas.openxmlformats.org/wordprocessingml/2006/main">
        <w:t xml:space="preserve">2. Efesusbréfið 6:10-18 - Verið að lokum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 Takið því alvæpni Guðs, svo að þér getið staðist á hinum vonda degi, og eftir að hafa gjört allt, standið yður. Stattu því, spennt í belti sannleikans og í brjóstskjöld réttlætisins og sem skó á fætur yðar, íklæddur reiðubúinu, sem fagnaðarerindi friðarins gefur. Takið undir öllum kringumstæðum upp skjöld trúarinnar, sem þú getur slökkt með öllum logandi pílum hins vonda; og takið hjálm hjálpræðisins og andans sverði, sem er orð Guðs, og biðjið ætíð í andanum, með allri bæn og grátbeiðni. Vertu vakandi í því skyni af allri þrautseigju, biðjið fyrir öllum heilögum...</w:t>
      </w:r>
    </w:p>
    <w:p/>
    <w:p>
      <w:r xmlns:w="http://schemas.openxmlformats.org/wordprocessingml/2006/main">
        <w:t xml:space="preserve">Fyrri Kroníkubók 11:13 Hann var með Davíð í Pasdammím, og þar söfnuðust Filistar saman til bardaga, þar sem jörð var fullur af byggi. og fólkið flýði undan Filistum.</w:t>
      </w:r>
    </w:p>
    <w:p/>
    <w:p>
      <w:r xmlns:w="http://schemas.openxmlformats.org/wordprocessingml/2006/main">
        <w:t xml:space="preserve">Davíð barðist við Filista í Pasdammím, þar sem byggakur var. Fólkið flýði fyrir Filista.</w:t>
      </w:r>
    </w:p>
    <w:p/>
    <w:p>
      <w:r xmlns:w="http://schemas.openxmlformats.org/wordprocessingml/2006/main">
        <w:t xml:space="preserve">1. Guð mun alltaf vera með okkur þegar við berjumst gegn óvinum okkar.</w:t>
      </w:r>
    </w:p>
    <w:p/>
    <w:p>
      <w:r xmlns:w="http://schemas.openxmlformats.org/wordprocessingml/2006/main">
        <w:t xml:space="preserve">2. Guð mun alltaf vernda okkur gegn andstæðingum okkar.</w:t>
      </w:r>
    </w:p>
    <w:p/>
    <w:p>
      <w:r xmlns:w="http://schemas.openxmlformats.org/wordprocessingml/2006/main">
        <w:t xml:space="preserve">1. Sálmur 46:1-3 "Guð er athvarf vort og styrkur, hjálp í neyð. Þess vegna munum vér ekki óttast, þó að jörðin hverfi og fjöllin séu borin út í hafið, þótt vatn þess öskrar og skelfist, þó að fjöllin nötri af þroti þeirra."</w:t>
      </w:r>
    </w:p>
    <w:p/>
    <w:p>
      <w:r xmlns:w="http://schemas.openxmlformats.org/wordprocessingml/2006/main">
        <w:t xml:space="preserve">2. Matteusarguðspjall 28:20 "Kennið þeim að halda allt, sem ég hef boðið yður, og sjá, ég er með yður alla daga allt til enda veraldar. Amen."</w:t>
      </w:r>
    </w:p>
    <w:p/>
    <w:p>
      <w:r xmlns:w="http://schemas.openxmlformats.org/wordprocessingml/2006/main">
        <w:t xml:space="preserve">Fyrri Kroníkubók 11:14 Og þeir settu sig mitt í pakkann og gáfu hann og drápu Filista. og Drottinn bjargaði þeim með mikilli frelsun.</w:t>
      </w:r>
    </w:p>
    <w:p/>
    <w:p>
      <w:r xmlns:w="http://schemas.openxmlformats.org/wordprocessingml/2006/main">
        <w:t xml:space="preserve">Hópur fólks setti sig í miðri erfiðri stöðu og var frelsaður frá henni af Drottni.</w:t>
      </w:r>
    </w:p>
    <w:p/>
    <w:p>
      <w:r xmlns:w="http://schemas.openxmlformats.org/wordprocessingml/2006/main">
        <w:t xml:space="preserve">1. Guð mun alltaf veita frelsun ef við treystum á hann.</w:t>
      </w:r>
    </w:p>
    <w:p/>
    <w:p>
      <w:r xmlns:w="http://schemas.openxmlformats.org/wordprocessingml/2006/main">
        <w:t xml:space="preserve">2. Við getum haft trú jafnvel í miðri erfiðleikum.</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Sálmur 46:1 Guð er oss athvarf og styrkur, hjálp í nauðum.</w:t>
      </w:r>
    </w:p>
    <w:p/>
    <w:p>
      <w:r xmlns:w="http://schemas.openxmlformats.org/wordprocessingml/2006/main">
        <w:t xml:space="preserve">Fyrri Kroníkubók 11:15 En þrír af þrjátíu foringjum fóru niður á klettinn til Davíðs í Adúllamshelli. og her Filista setti búðir sínar í Refaímdal.</w:t>
      </w:r>
    </w:p>
    <w:p/>
    <w:p>
      <w:r xmlns:w="http://schemas.openxmlformats.org/wordprocessingml/2006/main">
        <w:t xml:space="preserve">Þrír af foringjum Davíðs fóru til Adúllamshellis til fundar við hann meðan Filistear settu búðir sínar í Refaímdal.</w:t>
      </w:r>
    </w:p>
    <w:p/>
    <w:p>
      <w:r xmlns:w="http://schemas.openxmlformats.org/wordprocessingml/2006/main">
        <w:t xml:space="preserve">1. Guð leiðbeinir okkur jafnvel á myrkustu tímum</w:t>
      </w:r>
    </w:p>
    <w:p/>
    <w:p>
      <w:r xmlns:w="http://schemas.openxmlformats.org/wordprocessingml/2006/main">
        <w:t xml:space="preserve">2. Kraftur trúar og trausts á Guð</w:t>
      </w:r>
    </w:p>
    <w:p/>
    <w:p>
      <w:r xmlns:w="http://schemas.openxmlformats.org/wordprocessingml/2006/main">
        <w:t xml:space="preserve">1. Sálmur 18:2 - Drottinn er bjarg mitt, vígi og frelsari; Guð minn er bjarg mitt, sem ég leita hælis hjá.</w:t>
      </w:r>
    </w:p>
    <w:p/>
    <w:p>
      <w:r xmlns:w="http://schemas.openxmlformats.org/wordprocessingml/2006/main">
        <w:t xml:space="preserve">2. Jóhannesarguðspjall 16:33 - Þetta hef ég sagt yður, til þess að þér hafið frið í mér. Í þessum heimi muntu eiga í vandræðum. En hugsið ykkur! Ég hef sigrað heiminn.</w:t>
      </w:r>
    </w:p>
    <w:p/>
    <w:p>
      <w:r xmlns:w="http://schemas.openxmlformats.org/wordprocessingml/2006/main">
        <w:t xml:space="preserve">Fyrri Kroníkubók 11:16 Og Davíð var þá í lestinni, og varðlið Filista var þá í Betlehem.</w:t>
      </w:r>
    </w:p>
    <w:p/>
    <w:p>
      <w:r xmlns:w="http://schemas.openxmlformats.org/wordprocessingml/2006/main">
        <w:t xml:space="preserve">Davíð var í vígi og Filistar höfðu herlið í Betlehem.</w:t>
      </w:r>
    </w:p>
    <w:p/>
    <w:p>
      <w:r xmlns:w="http://schemas.openxmlformats.org/wordprocessingml/2006/main">
        <w:t xml:space="preserve">1. Að treysta á Guð á tímum mótlætis</w:t>
      </w:r>
    </w:p>
    <w:p/>
    <w:p>
      <w:r xmlns:w="http://schemas.openxmlformats.org/wordprocessingml/2006/main">
        <w:t xml:space="preserve">2. Styrkur trúarinnar andspænis andstöðu</w:t>
      </w:r>
    </w:p>
    <w:p/>
    <w:p>
      <w:r xmlns:w="http://schemas.openxmlformats.org/wordprocessingml/2006/main">
        <w:t xml:space="preserve">1. Rómverjabréfið 8:31 - Hvað eigum við þá að segja sem svar við þessu? Ef Guð er með okkur, hver getur verið á móti okkur?</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Fyrri Kroníkubók 11:17 Og Davíð þráði og sagði: ,,Æ, að einhver vilji gefa mér að drekka af vatninu í brunninum í Betlehem, sem er við hliðið!</w:t>
      </w:r>
    </w:p>
    <w:p/>
    <w:p>
      <w:r xmlns:w="http://schemas.openxmlformats.org/wordprocessingml/2006/main">
        <w:t xml:space="preserve">Davíð þráir að drekka vatn úr brunninum við Betlehemshliðið.</w:t>
      </w:r>
    </w:p>
    <w:p/>
    <w:p>
      <w:r xmlns:w="http://schemas.openxmlformats.org/wordprocessingml/2006/main">
        <w:t xml:space="preserve">1. Þorstann í Guð: Svala andlega þrá okkar</w:t>
      </w:r>
    </w:p>
    <w:p/>
    <w:p>
      <w:r xmlns:w="http://schemas.openxmlformats.org/wordprocessingml/2006/main">
        <w:t xml:space="preserve">2. Að sigrast á örvæntingu og kjarkleysi: Að finna styrk í Drottni</w:t>
      </w:r>
    </w:p>
    <w:p/>
    <w:p>
      <w:r xmlns:w="http://schemas.openxmlformats.org/wordprocessingml/2006/main">
        <w:t xml:space="preserve">1. Jesaja 55:1 - Komið, allir sem þyrstir eruð, komið til vatnsins. og þið sem eigið peninga, komið, kaupið og borðið! Komdu, keyptu vín og mjólk án peninga og án kostnaðar.</w:t>
      </w:r>
    </w:p>
    <w:p/>
    <w:p>
      <w:r xmlns:w="http://schemas.openxmlformats.org/wordprocessingml/2006/main">
        <w:t xml:space="preserve">2. Filippíbréfið 4:13 - Allt get ég gert fyrir hann sem styrkir mig.</w:t>
      </w:r>
    </w:p>
    <w:p/>
    <w:p>
      <w:r xmlns:w="http://schemas.openxmlformats.org/wordprocessingml/2006/main">
        <w:t xml:space="preserve">Fyrri Kroníkubók 11:18 Og þeir þrír brutu í gegnum her Filista og drógu vatn úr brunninum í Betlehem, sem var við hliðið, og tóku það og færðu Davíð, en Davíð vildi ekki drekka af því. en hellti því út fyrir Drottin,</w:t>
      </w:r>
    </w:p>
    <w:p/>
    <w:p>
      <w:r xmlns:w="http://schemas.openxmlformats.org/wordprocessingml/2006/main">
        <w:t xml:space="preserve">Þrír menn úr her Davíðs brutust í gegnum raðir Filista og tóku vatn úr brunninum í Betlehem og færðu Davíð aftur. En Davíð neitaði að drekka það og gaf það í staðinn Drottni.</w:t>
      </w:r>
    </w:p>
    <w:p/>
    <w:p>
      <w:r xmlns:w="http://schemas.openxmlformats.org/wordprocessingml/2006/main">
        <w:t xml:space="preserve">1. Kraftur sjálfsfórnarinnar: Skoða ákvörðun Davíðs um að afsala sér eigin þörfum og hella vatni út til Drottins.</w:t>
      </w:r>
    </w:p>
    <w:p/>
    <w:p>
      <w:r xmlns:w="http://schemas.openxmlformats.org/wordprocessingml/2006/main">
        <w:t xml:space="preserve">2. Að fylgja vilja Drottins: Kanna mikilvægi þess að treysta á áætlun Guðs og hafna eigin löngunum.</w:t>
      </w:r>
    </w:p>
    <w:p/>
    <w:p>
      <w:r xmlns:w="http://schemas.openxmlformats.org/wordprocessingml/2006/main">
        <w:t xml:space="preserve">1. Matteusarguðspjall 26:39 – „Og hann gekk nokkru lengra, féll fram á ásjónu sína, baðst fyrir og sagði: Faðir minn, ef það er mögulegt, þá fari þessi kaleikur frá mér, þó ekki eins og ég vil, heldur eins og þú vilt."</w:t>
      </w:r>
    </w:p>
    <w:p/>
    <w:p>
      <w:r xmlns:w="http://schemas.openxmlformats.org/wordprocessingml/2006/main">
        <w:t xml:space="preserve">2. Filippíbréfið 2:3 - "Ekkert verði aðhafst af deilum eða hégóma, en í auðmýkt láti hvern annan meta betur en sjálfan sig."</w:t>
      </w:r>
    </w:p>
    <w:p/>
    <w:p>
      <w:r xmlns:w="http://schemas.openxmlformats.org/wordprocessingml/2006/main">
        <w:t xml:space="preserve">Fyrri Kroníkubók 11:19 og sagði: "Guð minn forði mér, að ég gjöri þetta. Á ég að drekka blóð þessara manna, sem hafa lagt líf sitt í hættu? því að með lífsháska komu þeir með það. Þess vegna vildi hann ekki drekka það. Þessir hlutir gerðu þessir þrír sterkustu.</w:t>
      </w:r>
    </w:p>
    <w:p/>
    <w:p>
      <w:r xmlns:w="http://schemas.openxmlformats.org/wordprocessingml/2006/main">
        <w:t xml:space="preserve">Þrír voldugustu menn völdu að drekka ekki blóð þeirra sem stofnuðu lífi sínu í hættu.</w:t>
      </w:r>
    </w:p>
    <w:p/>
    <w:p>
      <w:r xmlns:w="http://schemas.openxmlformats.org/wordprocessingml/2006/main">
        <w:t xml:space="preserve">1. Kraftur sjálfsfórnarinnar: Að læra af þremur voldugustu mönnum</w:t>
      </w:r>
    </w:p>
    <w:p/>
    <w:p>
      <w:r xmlns:w="http://schemas.openxmlformats.org/wordprocessingml/2006/main">
        <w:t xml:space="preserve">2. Lífsbreytandi kraftur óeigingjarnrar ástar</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Filippíbréfið 2:3-4 - Gerðu ekkert af eigingirni eða hégómalegri yfirlæti. Frekar, í auðmýkt, metið aðra umfram sjálfan ykkur, ekki með eigin hagsmunum heldur sérhverjum ykkar að hagsmunum hinna.</w:t>
      </w:r>
    </w:p>
    <w:p/>
    <w:p>
      <w:r xmlns:w="http://schemas.openxmlformats.org/wordprocessingml/2006/main">
        <w:t xml:space="preserve">Fyrri Kroníkubók 11:20 Og Abísaí, bróðir Jóabs, var höfðingi þeirra þriggja, því að hann hóf upp spjót sitt gegn þrjú hundruð, drap þá og hafði nafn meðal þeirra þriggja.</w:t>
      </w:r>
    </w:p>
    <w:p/>
    <w:p>
      <w:r xmlns:w="http://schemas.openxmlformats.org/wordprocessingml/2006/main">
        <w:t xml:space="preserve">Abisai, bróðir Jóabs, var foringi þriggja sterkustu stríðsmannanna. Hann var frægur fyrir að drepa 300 menn með spjóti sínu.</w:t>
      </w:r>
    </w:p>
    <w:p/>
    <w:p>
      <w:r xmlns:w="http://schemas.openxmlformats.org/wordprocessingml/2006/main">
        <w:t xml:space="preserve">1. Hugrekki andspænis ótta: Hvernig Abishai sigraði mótlæti</w:t>
      </w:r>
    </w:p>
    <w:p/>
    <w:p>
      <w:r xmlns:w="http://schemas.openxmlformats.org/wordprocessingml/2006/main">
        <w:t xml:space="preserve">2. Kraftur trúarinnar: Hvernig trú Abishai styrkti hugrekki hans</w:t>
      </w:r>
    </w:p>
    <w:p/>
    <w:p>
      <w:r xmlns:w="http://schemas.openxmlformats.org/wordprocessingml/2006/main">
        <w:t xml:space="preserve">1. Jósúabók 1:9 - Vertu sterkur og hugrakkur; Vertu ekki hræddur eða hræddur, því að Drottinn Guð þinn er með þér hvert sem þú ferð.</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Fyrri Kroníkubók 11:21 Af þeim þremur var hann virðulegri en þeir tveir. Því að hann var foringi þeirra, en hann náði ekki þeim þremur fyrstu.</w:t>
      </w:r>
    </w:p>
    <w:p/>
    <w:p>
      <w:r xmlns:w="http://schemas.openxmlformats.org/wordprocessingml/2006/main">
        <w:t xml:space="preserve">Til skipstjóra voru skipaðir þrír menn, þar af einn virðulegri en hinir tveir. Hins vegar var enginn þeirra fyrstu þrír.</w:t>
      </w:r>
    </w:p>
    <w:p/>
    <w:p>
      <w:r xmlns:w="http://schemas.openxmlformats.org/wordprocessingml/2006/main">
        <w:t xml:space="preserve">1. Mikilvægi heiðurs og auðmýktar</w:t>
      </w:r>
    </w:p>
    <w:p/>
    <w:p>
      <w:r xmlns:w="http://schemas.openxmlformats.org/wordprocessingml/2006/main">
        <w:t xml:space="preserve">2. Að ná hátign í augum Guðs</w:t>
      </w:r>
    </w:p>
    <w:p/>
    <w:p>
      <w:r xmlns:w="http://schemas.openxmlformats.org/wordprocessingml/2006/main">
        <w:t xml:space="preserve">1. Orðskviðirnir 15:33 - "Ótti Drottins er fræðsla viskunnar, og auðmýkt er á undan heiðurinn."</w:t>
      </w:r>
    </w:p>
    <w:p/>
    <w:p>
      <w:r xmlns:w="http://schemas.openxmlformats.org/wordprocessingml/2006/main">
        <w:t xml:space="preserve">2. Lúkas 14:11 - "Því að hver sem upphefur sjálfan sig, mun niðurlægður verða, og sá sem auðmýkir sjálfan sig, mun upp hafinn verða."</w:t>
      </w:r>
    </w:p>
    <w:p/>
    <w:p>
      <w:r xmlns:w="http://schemas.openxmlformats.org/wordprocessingml/2006/main">
        <w:t xml:space="preserve">Fyrri Kroníkubók 11:22 Benaja Jójadason, sonar hins kappa Kabseels, sem gjört hafði margt. Hann drap tvo ljónslíka menn frá Móab. Hann fór einnig niður og drap ljón í gryfju á snjóþungum degi.</w:t>
      </w:r>
    </w:p>
    <w:p/>
    <w:p>
      <w:r xmlns:w="http://schemas.openxmlformats.org/wordprocessingml/2006/main">
        <w:t xml:space="preserve">Benaja var hugrakkur maður frá Kabseel sem drap tvo ljónlíka menn frá Móab og ljón í gryfju á snjóþungum degi.</w:t>
      </w:r>
    </w:p>
    <w:p/>
    <w:p>
      <w:r xmlns:w="http://schemas.openxmlformats.org/wordprocessingml/2006/main">
        <w:t xml:space="preserve">1. Hugrekki andspænis mótlæti</w:t>
      </w:r>
    </w:p>
    <w:p/>
    <w:p>
      <w:r xmlns:w="http://schemas.openxmlformats.org/wordprocessingml/2006/main">
        <w:t xml:space="preserve">2. Að treysta Guði í erfiðum aðstæðum</w:t>
      </w:r>
    </w:p>
    <w:p/>
    <w:p>
      <w:r xmlns:w="http://schemas.openxmlformats.org/wordprocessingml/2006/main">
        <w:t xml:space="preserve">1. 1. Korintubréf 16:13 - Vertu varkár; standa fastir í trúnni; vera hugrakkur; Vertu sterkur.</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Fyrri Kroníkubók 11:23 Og hann drap Egyptann, mikinn mann, fimm álna hár. og í hendi Egyptans var spjót eins og vefari. Og hann fór niður til hans með staf og reif spjótið úr hendi Egyptans og drap hann með spjóti sínu.</w:t>
      </w:r>
    </w:p>
    <w:p/>
    <w:p>
      <w:r xmlns:w="http://schemas.openxmlformats.org/wordprocessingml/2006/main">
        <w:t xml:space="preserve">Davíð barðist og drap egypskan mann með spjóti.</w:t>
      </w:r>
    </w:p>
    <w:p/>
    <w:p>
      <w:r xmlns:w="http://schemas.openxmlformats.org/wordprocessingml/2006/main">
        <w:t xml:space="preserve">1. Trúfesti Guðs og vernd á erfiðleikatímum</w:t>
      </w:r>
    </w:p>
    <w:p/>
    <w:p>
      <w:r xmlns:w="http://schemas.openxmlformats.org/wordprocessingml/2006/main">
        <w:t xml:space="preserve">2. Kraftur trúar og hugrekkis í bardaga</w:t>
      </w:r>
    </w:p>
    <w:p/>
    <w:p>
      <w:r xmlns:w="http://schemas.openxmlformats.org/wordprocessingml/2006/main">
        <w:t xml:space="preserve">1. 1. Samúelsbók 17:45-47</w:t>
      </w:r>
    </w:p>
    <w:p/>
    <w:p>
      <w:r xmlns:w="http://schemas.openxmlformats.org/wordprocessingml/2006/main">
        <w:t xml:space="preserve">2. Jósúabók 1:9</w:t>
      </w:r>
    </w:p>
    <w:p/>
    <w:p>
      <w:r xmlns:w="http://schemas.openxmlformats.org/wordprocessingml/2006/main">
        <w:t xml:space="preserve">Fyrri Kroníkubók 11:24 Þetta gjörði Benaja Jójadason og hafði nafnið meðal þremenninganna.</w:t>
      </w:r>
    </w:p>
    <w:p/>
    <w:p>
      <w:r xmlns:w="http://schemas.openxmlformats.org/wordprocessingml/2006/main">
        <w:t xml:space="preserve">Benaja, sonur Jójada, var þekktur sem einn af þremur voldugustu stríðsmönnum.</w:t>
      </w:r>
    </w:p>
    <w:p/>
    <w:p>
      <w:r xmlns:w="http://schemas.openxmlformats.org/wordprocessingml/2006/main">
        <w:t xml:space="preserve">1. Kraftur trúarinnar: Athugun á sögu Benaja</w:t>
      </w:r>
    </w:p>
    <w:p/>
    <w:p>
      <w:r xmlns:w="http://schemas.openxmlformats.org/wordprocessingml/2006/main">
        <w:t xml:space="preserve">2. Styrkur karaktersins: Arfleifð Benaja</w:t>
      </w:r>
    </w:p>
    <w:p/>
    <w:p>
      <w:r xmlns:w="http://schemas.openxmlformats.org/wordprocessingml/2006/main">
        <w:t xml:space="preserve">1. Mósebók 31:6 - "Vertu sterkur og hugrakkur. Óttast ekki eða óttast þá ekki, því að það er Drottinn Guð þinn sem fer með þér. Hann mun ekki yfirgefa þig eða yfirgefa þig.</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Fyrri Kroníkubók 11:25 Sjá, hann var virðulegur meðal hinna þrjátíu, en náði ekki þeim þremur fyrstu, og Davíð setti hann yfir varðmenn sína.</w:t>
      </w:r>
    </w:p>
    <w:p/>
    <w:p>
      <w:r xmlns:w="http://schemas.openxmlformats.org/wordprocessingml/2006/main">
        <w:t xml:space="preserve">Davíð skipaði Úría sem leiðtoga vörð sinnar.</w:t>
      </w:r>
    </w:p>
    <w:p/>
    <w:p>
      <w:r xmlns:w="http://schemas.openxmlformats.org/wordprocessingml/2006/main">
        <w:t xml:space="preserve">1. Mikilvægi heiðurs og þjónustu.</w:t>
      </w:r>
    </w:p>
    <w:p/>
    <w:p>
      <w:r xmlns:w="http://schemas.openxmlformats.org/wordprocessingml/2006/main">
        <w:t xml:space="preserve">2. Að meta gjafir þeirra sem eru í kringum okkur.</w:t>
      </w:r>
    </w:p>
    <w:p/>
    <w:p>
      <w:r xmlns:w="http://schemas.openxmlformats.org/wordprocessingml/2006/main">
        <w:t xml:space="preserve">1. Filippíbréfið 2:3-4 - Gerðu ekkert af eigingirni eða hégómi. Vertu frekar í auðmýkt öðrum fremur en sjálfum þér.</w:t>
      </w:r>
    </w:p>
    <w:p/>
    <w:p>
      <w:r xmlns:w="http://schemas.openxmlformats.org/wordprocessingml/2006/main">
        <w:t xml:space="preserve">2. Lúkas 22:25-27 - Jesús sagði við þá: Konungar heiðingjanna drottna yfir þeim. og þeir sem fara með vald yfir þeim kalla sig velunnara. En þú átt ekki að vera svona. Þess í stað ætti sá mesti meðal yðar að vera eins og sá yngsti og sá sem stjórnar eins og sá sem þjónar.</w:t>
      </w:r>
    </w:p>
    <w:p/>
    <w:p>
      <w:r xmlns:w="http://schemas.openxmlformats.org/wordprocessingml/2006/main">
        <w:t xml:space="preserve">Fyrri Kroníkubók 11:26 Og hraustmenn hersveitanna voru: Asael, bróðir Jóabs, Elhanan Dódósson frá Betlehem,</w:t>
      </w:r>
    </w:p>
    <w:p/>
    <w:p>
      <w:r xmlns:w="http://schemas.openxmlformats.org/wordprocessingml/2006/main">
        <w:t xml:space="preserve">Í kaflanum er talað um Asahel og Elhanan, tvo hrausta menn úr hernum.</w:t>
      </w:r>
    </w:p>
    <w:p/>
    <w:p>
      <w:r xmlns:w="http://schemas.openxmlformats.org/wordprocessingml/2006/main">
        <w:t xml:space="preserve">1. Styrkur okkar liggur í trú frekar en líkamlegu atgervi.</w:t>
      </w:r>
    </w:p>
    <w:p/>
    <w:p>
      <w:r xmlns:w="http://schemas.openxmlformats.org/wordprocessingml/2006/main">
        <w:t xml:space="preserve">2. Guð er með hinum hugrökku og hugrökku.</w:t>
      </w:r>
    </w:p>
    <w:p/>
    <w:p>
      <w:r xmlns:w="http://schemas.openxmlformats.org/wordprocessingml/2006/main">
        <w:t xml:space="preserve">1. Matteusarguðspjall 10:32-33 Því hver sem játar mig fyrir mönnum, þann mun ég og játa fyrir föður mínum, sem er á himnum. En hverjum sem afneitar mér fyrir mönnum, honum mun ég og afneita fyrir föður mínum, sem er á himnum.</w:t>
      </w:r>
    </w:p>
    <w:p/>
    <w:p>
      <w:r xmlns:w="http://schemas.openxmlformats.org/wordprocessingml/2006/main">
        <w:t xml:space="preserve">2. Jesaja 40:31 En þeir sem vænta Drottins munu endurnýja kraft sinn. Þeir munu rísa upp með vængjum eins og ernir, þeir munu hlaupa og verða ekki þreyttir, þeir munu ganga og ekki þreytast.</w:t>
      </w:r>
    </w:p>
    <w:p/>
    <w:p>
      <w:r xmlns:w="http://schemas.openxmlformats.org/wordprocessingml/2006/main">
        <w:t xml:space="preserve">Fyrri Kroníkubók 11:27 Sammót Haróríti, Heles Pelóníti,</w:t>
      </w:r>
    </w:p>
    <w:p/>
    <w:p>
      <w:r xmlns:w="http://schemas.openxmlformats.org/wordprocessingml/2006/main">
        <w:t xml:space="preserve">Í kaflanum er minnst á Shammoth Haroríta og Heles Pelóníta.</w:t>
      </w:r>
    </w:p>
    <w:p/>
    <w:p>
      <w:r xmlns:w="http://schemas.openxmlformats.org/wordprocessingml/2006/main">
        <w:t xml:space="preserve">1. Kraftur einingarinnar: Hvernig vinna saman getur áorkað stórum hlutum</w:t>
      </w:r>
    </w:p>
    <w:p/>
    <w:p>
      <w:r xmlns:w="http://schemas.openxmlformats.org/wordprocessingml/2006/main">
        <w:t xml:space="preserve">2. Trúfesti Guðs: Hvernig Guð er alltaf til staðar fyrir okkur</w:t>
      </w:r>
    </w:p>
    <w:p/>
    <w:p>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2. Sálmur 46:1 - Guð er athvarf okkar og styrkur, hjálp í nauðum.</w:t>
      </w:r>
    </w:p>
    <w:p/>
    <w:p>
      <w:r xmlns:w="http://schemas.openxmlformats.org/wordprocessingml/2006/main">
        <w:t xml:space="preserve">Fyrri Kroníkubók 11:28 Íra, sonur Ikkes Tekóíta, Abieser Antótíti,</w:t>
      </w:r>
    </w:p>
    <w:p/>
    <w:p>
      <w:r xmlns:w="http://schemas.openxmlformats.org/wordprocessingml/2006/main">
        <w:t xml:space="preserve">Stórmenn Davíðs voru hugrakkir og trúir stríðsmenn.</w:t>
      </w:r>
    </w:p>
    <w:p/>
    <w:p>
      <w:r xmlns:w="http://schemas.openxmlformats.org/wordprocessingml/2006/main">
        <w:t xml:space="preserve">1. Líf okkar ætti að endurspegla trúfesti og hugrekki í mótlæti.</w:t>
      </w:r>
    </w:p>
    <w:p/>
    <w:p>
      <w:r xmlns:w="http://schemas.openxmlformats.org/wordprocessingml/2006/main">
        <w:t xml:space="preserve">2. Við getum lært af lífi voldugra manna Davíðs og hvað það þýðir að vera hollur stríðsmaður fyrir Krist.</w:t>
      </w:r>
    </w:p>
    <w:p/>
    <w:p>
      <w:r xmlns:w="http://schemas.openxmlformats.org/wordprocessingml/2006/main">
        <w:t xml:space="preserve">1. Jósúabók 1:9: "Hef ég ekki boðið þér? Vertu sterkur og hugrakkur. Vertu ekki hræddur og óttast ekki, því að Drottinn Guð þinn er með þér hvert sem þú ferð."</w:t>
      </w:r>
    </w:p>
    <w:p/>
    <w:p>
      <w:r xmlns:w="http://schemas.openxmlformats.org/wordprocessingml/2006/main">
        <w:t xml:space="preserve">2. Efesusbréfið 6:10-17: "Að lokum, verið sterkir í Drottni og í krafti máttar hans. Íklæðist alvæpni Guðs, svo að þér getið staðist áætlanir djöfulsins. Því að við gerum það. ekki glíma við hold og blóð, heldur gegn höfðingjum, gegn yfirvöldum, gegn kosmísku öflunum yfir þessu núverandi myrkri, gegn andlegum öflum hins illa á himnum."</w:t>
      </w:r>
    </w:p>
    <w:p/>
    <w:p>
      <w:r xmlns:w="http://schemas.openxmlformats.org/wordprocessingml/2006/main">
        <w:t xml:space="preserve">Fyrri Kroníkubók 11:29 Síbbekaí Húsatíti, Ílaí Ahóíti,</w:t>
      </w:r>
    </w:p>
    <w:p/>
    <w:p>
      <w:r xmlns:w="http://schemas.openxmlformats.org/wordprocessingml/2006/main">
        <w:t xml:space="preserve">Davíð skipaði þrjá volduga stríðsmenn til að vernda Jerúsalem.</w:t>
      </w:r>
    </w:p>
    <w:p/>
    <w:p>
      <w:r xmlns:w="http://schemas.openxmlformats.org/wordprocessingml/2006/main">
        <w:t xml:space="preserve">1. Kraftur einingarinnar: Hvernig teymisvinna getur yfirstigið hvaða hindrun sem er</w:t>
      </w:r>
    </w:p>
    <w:p/>
    <w:p>
      <w:r xmlns:w="http://schemas.openxmlformats.org/wordprocessingml/2006/main">
        <w:t xml:space="preserve">2. Styrkur verndar Guðs: Að treysta á öryggisskjöld Drottins</w:t>
      </w:r>
    </w:p>
    <w:p/>
    <w:p>
      <w:r xmlns:w="http://schemas.openxmlformats.org/wordprocessingml/2006/main">
        <w:t xml:space="preserve">1. 1. Korintubréf 12:12-13 - "Því eins og líkaminn er einn og hefur marga limi, og allir limir líkamans, þótt margir séu, einn líkami, svo er það með Kristi. Því að fyrir einn anda vorum vér allir skírðir til einn líkama Gyðingar eða Grikkir, þrælar eða frjálsir og allir voru látnir drekka af einum anda."</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Fyrri Kroníkubók 11:30 Maharaí Netófatíti, Heled Baanason Netófatíti,</w:t>
      </w:r>
    </w:p>
    <w:p/>
    <w:p>
      <w:r xmlns:w="http://schemas.openxmlformats.org/wordprocessingml/2006/main">
        <w:t xml:space="preserve">Í kaflanum er talað um Maharaí Netófatíta og Heled, son Baana Netófatítans.</w:t>
      </w:r>
    </w:p>
    <w:p/>
    <w:p>
      <w:r xmlns:w="http://schemas.openxmlformats.org/wordprocessingml/2006/main">
        <w:t xml:space="preserve">1. Kraftur arfleifðar: Hvað við getum lært af Maharai og Heled</w:t>
      </w:r>
    </w:p>
    <w:p/>
    <w:p>
      <w:r xmlns:w="http://schemas.openxmlformats.org/wordprocessingml/2006/main">
        <w:t xml:space="preserve">2. Heiðra kynslóðirnar sem komu á undan okkur</w:t>
      </w:r>
    </w:p>
    <w:p/>
    <w:p>
      <w:r xmlns:w="http://schemas.openxmlformats.org/wordprocessingml/2006/main">
        <w:t xml:space="preserve">1. Orðskviðirnir 13:22 - Góður maður skilur eftir arf til barna sinna.</w:t>
      </w:r>
    </w:p>
    <w:p/>
    <w:p>
      <w:r xmlns:w="http://schemas.openxmlformats.org/wordprocessingml/2006/main">
        <w:t xml:space="preserve">2. 1. Tímóteusarbréf 5:4 - En ef ekkja á börn eða barnabörn, þá læri hún fyrst að sýna heimili sínu guðrækni og snúa aftur til foreldra sinna.</w:t>
      </w:r>
    </w:p>
    <w:p/>
    <w:p>
      <w:r xmlns:w="http://schemas.openxmlformats.org/wordprocessingml/2006/main">
        <w:t xml:space="preserve">Fyrri Kroníkubók 11:31 Ítaí Ríbaísson frá Gíbeu, sem var af Benjamíns sonum, Benaja Píratóníta,</w:t>
      </w:r>
    </w:p>
    <w:p/>
    <w:p>
      <w:r xmlns:w="http://schemas.openxmlformats.org/wordprocessingml/2006/main">
        <w:t xml:space="preserve">Í þessum kafla er minnst á þrjá menn, Ítaí, Benaja og Píratóníta, sem voru af ættkvísl Benjamíns.</w:t>
      </w:r>
    </w:p>
    <w:p/>
    <w:p>
      <w:r xmlns:w="http://schemas.openxmlformats.org/wordprocessingml/2006/main">
        <w:t xml:space="preserve">1. Veldu skynsamlega: Treystu á leiðsögn Guðs þegar þú tekur ákvarðanir</w:t>
      </w:r>
    </w:p>
    <w:p/>
    <w:p>
      <w:r xmlns:w="http://schemas.openxmlformats.org/wordprocessingml/2006/main">
        <w:t xml:space="preserve">2. Að standa sterk í trú: Dæmi Ítaí, Benaja og Píratóníta</w:t>
      </w:r>
    </w:p>
    <w:p/>
    <w:p>
      <w:r xmlns:w="http://schemas.openxmlformats.org/wordprocessingml/2006/main">
        <w:t xml:space="preserve">1. Orðskviðirnir 3:5-6 - "Treystu Drottni af öllu hjarta og reiddu þig ekki á þitt eigið hyggjuvit. Viðurkenndu hann á öllum þínum vegum, og hann mun gjöra brautir þínar sléttar."</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Fyrri Kroníkubók 11:32 Húraí frá Gaaslækjum, Abíel frá Arbat,</w:t>
      </w:r>
    </w:p>
    <w:p/>
    <w:p>
      <w:r xmlns:w="http://schemas.openxmlformats.org/wordprocessingml/2006/main">
        <w:t xml:space="preserve">Erindið fjallar um Húraí frá Gaaslækjum og Abíel frá Arbat.</w:t>
      </w:r>
    </w:p>
    <w:p/>
    <w:p>
      <w:r xmlns:w="http://schemas.openxmlformats.org/wordprocessingml/2006/main">
        <w:t xml:space="preserve">1. Guð vinnur í gegnum ólíklegt fólk, alveg eins og hann gerði með Hurai og Abiel.</w:t>
      </w:r>
    </w:p>
    <w:p/>
    <w:p>
      <w:r xmlns:w="http://schemas.openxmlformats.org/wordprocessingml/2006/main">
        <w:t xml:space="preserve">2. Við getum fundið styrk í Drottni, alveg eins og Húrai og Abiel gerðu.</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Sakaría 4:6-7 - Þá svaraði hann og talaði við mig og sagði: Þetta er orð Drottins til Serúbabels: Ekki með krafti né með krafti, heldur með anda mínum, segir Drottinn allsherjar. Hver ert þú, fjallið mikla? frammi fyrir Serúbabel skalt þú verða að sléttlendi, og hann mun bera fram legstein hennar með hrópum og hrópa: Náð, náð yfir honum.</w:t>
      </w:r>
    </w:p>
    <w:p/>
    <w:p>
      <w:r xmlns:w="http://schemas.openxmlformats.org/wordprocessingml/2006/main">
        <w:t xml:space="preserve">Fyrri Kroníkubók 11:33 Asmavet frá Baharúm, Eljaba frá Saalboníti,</w:t>
      </w:r>
    </w:p>
    <w:p/>
    <w:p>
      <w:r xmlns:w="http://schemas.openxmlformats.org/wordprocessingml/2006/main">
        <w:t xml:space="preserve">Í kaflanum er minnst á þrjá menn, Azmaveth, Eliahba og Baharumite, sem voru áberandi persónur þess tíma.</w:t>
      </w:r>
    </w:p>
    <w:p/>
    <w:p>
      <w:r xmlns:w="http://schemas.openxmlformats.org/wordprocessingml/2006/main">
        <w:t xml:space="preserve">1. Guð getur notað hvern sem er, sama uppruna þeirra, til að framkvæma vilja hans.</w:t>
      </w:r>
    </w:p>
    <w:p/>
    <w:p>
      <w:r xmlns:w="http://schemas.openxmlformats.org/wordprocessingml/2006/main">
        <w:t xml:space="preserve">2. Guð er alltaf að verki í lífi fólks síns.</w:t>
      </w:r>
    </w:p>
    <w:p/>
    <w:p>
      <w:r xmlns:w="http://schemas.openxmlformats.org/wordprocessingml/2006/main">
        <w:t xml:space="preserve">1. Filippíbréfið 4:13 - "Allt megna ég fyrir þann sem styrkir mig."</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Fyrri Kroníkubók 11:34 Synir Hashems Gizoníta: Jónatan, sonur Shage Hararíta,</w:t>
      </w:r>
    </w:p>
    <w:p/>
    <w:p>
      <w:r xmlns:w="http://schemas.openxmlformats.org/wordprocessingml/2006/main">
        <w:t xml:space="preserve">Í þessum kafla er minnst á niðja Hashem Gísónítans, sérstaklega Jónatan, son Shage Hararítans.</w:t>
      </w:r>
    </w:p>
    <w:p/>
    <w:p>
      <w:r xmlns:w="http://schemas.openxmlformats.org/wordprocessingml/2006/main">
        <w:t xml:space="preserve">1. Mikilvægi þess að rekja ættir okkar</w:t>
      </w:r>
    </w:p>
    <w:p/>
    <w:p>
      <w:r xmlns:w="http://schemas.openxmlformats.org/wordprocessingml/2006/main">
        <w:t xml:space="preserve">2. Kraftur fjölskyldunnar til að móta líf okkar</w:t>
      </w:r>
    </w:p>
    <w:p/>
    <w:p>
      <w:r xmlns:w="http://schemas.openxmlformats.org/wordprocessingml/2006/main">
        <w:t xml:space="preserve">1. Sálmur 127:3-5 -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2. Matteusarguðspjall 19:13-15 - Þá voru börn færð til hans, svo að hann gæti lagt hendur yfir þau og beðið. Lærisveinarnir ávítuðu fólkið, en Jesús sagði: Leyfið börnunum að koma til mín og hindrið þau ekki, því að slíkum tilheyrir himnaríki. Og hann lagði hendur yfir þá og fór burt.</w:t>
      </w:r>
    </w:p>
    <w:p/>
    <w:p>
      <w:r xmlns:w="http://schemas.openxmlformats.org/wordprocessingml/2006/main">
        <w:t xml:space="preserve">Fyrri Kroníkubók 11:35 Ahíam, sonur Sakars Hararíta, Elífal, sonur Úr,</w:t>
      </w:r>
    </w:p>
    <w:p/>
    <w:p>
      <w:r xmlns:w="http://schemas.openxmlformats.org/wordprocessingml/2006/main">
        <w:t xml:space="preserve">Greinin fjallar um tvo menn, Ahíam, son Sakars Hararíta og Elífal, son Úr.</w:t>
      </w:r>
    </w:p>
    <w:p/>
    <w:p>
      <w:r xmlns:w="http://schemas.openxmlformats.org/wordprocessingml/2006/main">
        <w:t xml:space="preserve">1. Guð er trúr: Rannsókn á Ahiam og Eliphal</w:t>
      </w:r>
    </w:p>
    <w:p/>
    <w:p>
      <w:r xmlns:w="http://schemas.openxmlformats.org/wordprocessingml/2006/main">
        <w:t xml:space="preserve">2. Trúfesti Guðs í gegnum kynslóðir: Horft á Ahiam og Eliphal</w:t>
      </w:r>
    </w:p>
    <w:p/>
    <w:p>
      <w:r xmlns:w="http://schemas.openxmlformats.org/wordprocessingml/2006/main">
        <w:t xml:space="preserve">1. Sálmur 105:8 "Hann minnist sáttmála síns að eilífu, orðsins sem hann bauð, í þúsund ættliði."</w:t>
      </w:r>
    </w:p>
    <w:p/>
    <w:p>
      <w:r xmlns:w="http://schemas.openxmlformats.org/wordprocessingml/2006/main">
        <w:t xml:space="preserve">2. Mósebók 7:9 "Því skalt þú vita að Drottinn Guð þinn, hann er Guð, hinn trúi Guð sem heldur sáttmála og miskunn við þá sem elska hann og halda boðorð hans, í þúsund ættliði."</w:t>
      </w:r>
    </w:p>
    <w:p/>
    <w:p>
      <w:r xmlns:w="http://schemas.openxmlformats.org/wordprocessingml/2006/main">
        <w:t xml:space="preserve">Fyrri Kroníkubók 11:36 Hefer Mekeratíti, Ahía Pelóníti,</w:t>
      </w:r>
    </w:p>
    <w:p/>
    <w:p>
      <w:r xmlns:w="http://schemas.openxmlformats.org/wordprocessingml/2006/main">
        <w:t xml:space="preserve">Hefer Mekeratíti og Ahía Pelóníti voru höfðingjar í her Davíðs.</w:t>
      </w:r>
    </w:p>
    <w:p/>
    <w:p>
      <w:r xmlns:w="http://schemas.openxmlformats.org/wordprocessingml/2006/main">
        <w:t xml:space="preserve">1. Kraftur tryggðar - Sagan af trúfesti Hefers og Ahía við her Davíðs.</w:t>
      </w:r>
    </w:p>
    <w:p/>
    <w:p>
      <w:r xmlns:w="http://schemas.openxmlformats.org/wordprocessingml/2006/main">
        <w:t xml:space="preserve">2. Mikilvægi þess að hafa sterka leiðtoga - Kanna mikilvægi leiðtoga eins og Hefer og Ahijah í samfélagi.</w:t>
      </w:r>
    </w:p>
    <w:p/>
    <w:p>
      <w:r xmlns:w="http://schemas.openxmlformats.org/wordprocessingml/2006/main">
        <w:t xml:space="preserve">1. Jósúabók 24:15 - "En ef þér þóknast ekki að þjóna Drottni, þá veldu í dag hverjum þú vilt þjóna, hvort guðunum sem forfeður þínir þjónuðu í héraði handan árinnar eða guðum Amoríta sem þú hefur í landi þeirra. lifa, en ég og heimili mitt, við munum þjóna Drottni."</w:t>
      </w:r>
    </w:p>
    <w:p/>
    <w:p>
      <w:r xmlns:w="http://schemas.openxmlformats.org/wordprocessingml/2006/main">
        <w:t xml:space="preserve">2. Sálmur 110:3 - "Þín lýður mun bjóða sig fúslega þann dag sem þú leiðir hersveitir þínar á hin helgu fjöll."</w:t>
      </w:r>
    </w:p>
    <w:p/>
    <w:p>
      <w:r xmlns:w="http://schemas.openxmlformats.org/wordprocessingml/2006/main">
        <w:t xml:space="preserve">Fyrri Kroníkubók 11:37 Hesró Karmelíti, Naaraí Esbaísson,</w:t>
      </w:r>
    </w:p>
    <w:p/>
    <w:p>
      <w:r xmlns:w="http://schemas.openxmlformats.org/wordprocessingml/2006/main">
        <w:t xml:space="preserve">Hinir voldugu stríðsmenn Davíðs: Þessi texti lýsir hugrekki og styrk þriggja af voldugu stríðsmönnum Davíðs konungs: Hesró Karmelíta, Naaraí sonar Ezbaí og Jóel, bróður Natans.</w:t>
      </w:r>
    </w:p>
    <w:p/>
    <w:p>
      <w:r xmlns:w="http://schemas.openxmlformats.org/wordprocessingml/2006/main">
        <w:t xml:space="preserve">1. Styrkur í einingu: Kraftur þess að vinna saman</w:t>
      </w:r>
    </w:p>
    <w:p/>
    <w:p>
      <w:r xmlns:w="http://schemas.openxmlformats.org/wordprocessingml/2006/main">
        <w:t xml:space="preserve">2. Hugrekki og hreysti hinna voldugu stríðsmanna Davíðs konungs</w:t>
      </w:r>
    </w:p>
    <w:p/>
    <w:p>
      <w:r xmlns:w="http://schemas.openxmlformats.org/wordprocessingml/2006/main">
        <w:t xml:space="preserve">1. Efesusbréfið 4:14-16 - Þá munum við ekki lengur vera ungbörn, sem hristast fram og til baka af öldunum og blásið hingað og þangað af sérhverjum kennsluvindi og af slægð og slægð fólks í sviksamlegum ráðum. Þess í stað, með því að tala sannleikann í kærleika, munum við vaxa og verða í öllum atriðum þroskaður líkami hans sem er höfuðið, það er Krists. Frá honum vex allur líkaminn, tengdur og haldinn saman af hverju stuðningsbandi, og byggir sig upp í kærleika, þar sem hver hluti vinnur sitt.</w:t>
      </w:r>
    </w:p>
    <w:p/>
    <w:p>
      <w:r xmlns:w="http://schemas.openxmlformats.org/wordprocessingml/2006/main">
        <w:t xml:space="preserve">2. Orðskviðirnir 28:1 - Hinn óguðlegi flýr þó enginn elti, en hinir réttlátu eru djarfir eins og ljón.</w:t>
      </w:r>
    </w:p>
    <w:p/>
    <w:p>
      <w:r xmlns:w="http://schemas.openxmlformats.org/wordprocessingml/2006/main">
        <w:t xml:space="preserve">Fyrri Kroníkubók 11:38 Jóel, bróðir Natans, Míbhar, sonur Haggerí,</w:t>
      </w:r>
    </w:p>
    <w:p/>
    <w:p>
      <w:r xmlns:w="http://schemas.openxmlformats.org/wordprocessingml/2006/main">
        <w:t xml:space="preserve">Jóel og Mibhar voru bræður í annálum Ísraels.</w:t>
      </w:r>
    </w:p>
    <w:p/>
    <w:p>
      <w:r xmlns:w="http://schemas.openxmlformats.org/wordprocessingml/2006/main">
        <w:t xml:space="preserve">1. Mikilvægi fjölskyldutengsla í Biblíunni.</w:t>
      </w:r>
    </w:p>
    <w:p/>
    <w:p>
      <w:r xmlns:w="http://schemas.openxmlformats.org/wordprocessingml/2006/main">
        <w:t xml:space="preserve">2. Mikilvægi bræðralags í ríki Davíðs.</w:t>
      </w:r>
    </w:p>
    <w:p/>
    <w:p>
      <w:r xmlns:w="http://schemas.openxmlformats.org/wordprocessingml/2006/main">
        <w:t xml:space="preserve">1. Rut 1:16 - "En Rut svaraði: Ekki hvetja mig til að yfirgefa þig eða hverfa frá þér. Hvert sem þú ferð mun ég fara, og þar sem þú dvelur mun ég dvelja. Fólk þitt mun vera mitt fólk og Guð þinn. Guð minn."</w:t>
      </w:r>
    </w:p>
    <w:p/>
    <w:p>
      <w:r xmlns:w="http://schemas.openxmlformats.org/wordprocessingml/2006/main">
        <w:t xml:space="preserve">2. Fyrsta Mósebók 2:24 - "Þess vegna yfirgefur maður föður sinn og móður og sameinast konu sinni, og þau verða eitt hold."</w:t>
      </w:r>
    </w:p>
    <w:p/>
    <w:p>
      <w:r xmlns:w="http://schemas.openxmlformats.org/wordprocessingml/2006/main">
        <w:t xml:space="preserve">Fyrri Kroníkubók 11:39 Selek Ammóníti, Naharaí Berótíti, vopnberi Jóabs Serújasonar,</w:t>
      </w:r>
    </w:p>
    <w:p/>
    <w:p>
      <w:r xmlns:w="http://schemas.openxmlformats.org/wordprocessingml/2006/main">
        <w:t xml:space="preserve">og 375 menn með honum.</w:t>
      </w:r>
    </w:p>
    <w:p/>
    <w:p>
      <w:r xmlns:w="http://schemas.openxmlformats.org/wordprocessingml/2006/main">
        <w:t xml:space="preserve">Þessi texti lýsir þeim 375 mönnum sem fylgdu Selek Ammóníta og Naharai Berótíta, vopnbera Jóabs Serújasonar.</w:t>
      </w:r>
    </w:p>
    <w:p/>
    <w:p>
      <w:r xmlns:w="http://schemas.openxmlformats.org/wordprocessingml/2006/main">
        <w:t xml:space="preserve">1. Treystu á vernd Guðs, sama hver stendur með þér.</w:t>
      </w:r>
    </w:p>
    <w:p/>
    <w:p>
      <w:r xmlns:w="http://schemas.openxmlformats.org/wordprocessingml/2006/main">
        <w:t xml:space="preserve">2. Lifðu lífinu af hugrekki og sannfæringu, jafnvel á erfiðum stundum.</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Sálmur 37:39 - "hjálpræði réttlátra er frá Drottni, hann er vígi þeirra á neyðartímum."</w:t>
      </w:r>
    </w:p>
    <w:p/>
    <w:p>
      <w:r xmlns:w="http://schemas.openxmlformats.org/wordprocessingml/2006/main">
        <w:t xml:space="preserve">Fyrri Kroníkubók 11:40 Íra frá Itríti, Gareb Itríti,</w:t>
      </w:r>
    </w:p>
    <w:p/>
    <w:p>
      <w:r xmlns:w="http://schemas.openxmlformats.org/wordprocessingml/2006/main">
        <w:t xml:space="preserve">Greinin fjallar um tvo Ithrites sem heita Íra og Gareb.</w:t>
      </w:r>
    </w:p>
    <w:p/>
    <w:p>
      <w:r xmlns:w="http://schemas.openxmlformats.org/wordprocessingml/2006/main">
        <w:t xml:space="preserve">1. Kraftur einingar: Hvernig vinátta Ira og Gareb þjónar sem dæmi um styrk félagsskapar.</w:t>
      </w:r>
    </w:p>
    <w:p/>
    <w:p>
      <w:r xmlns:w="http://schemas.openxmlformats.org/wordprocessingml/2006/main">
        <w:t xml:space="preserve">2. Trúfesta verðlaunuð: Hvernig vígslu Ira og Gareb til Guðs var verðlaunuð með viðurkenningu í Biblíunni.</w:t>
      </w:r>
    </w:p>
    <w:p/>
    <w:p>
      <w:r xmlns:w="http://schemas.openxmlformats.org/wordprocessingml/2006/main">
        <w:t xml:space="preserve">1. Prédikarinn 4:9-12 - Tveir eru betri en einn, því þeir hafa góð laun fyrir strit sitt.</w:t>
      </w:r>
    </w:p>
    <w:p/>
    <w:p>
      <w:r xmlns:w="http://schemas.openxmlformats.org/wordprocessingml/2006/main">
        <w:t xml:space="preserve">2. Sálmur 37:3-4 - Treystu Drottni og gjör gott; búa í landinu og vingast við trúfesti.</w:t>
      </w:r>
    </w:p>
    <w:p/>
    <w:p>
      <w:r xmlns:w="http://schemas.openxmlformats.org/wordprocessingml/2006/main">
        <w:t xml:space="preserve">Fyrri Kroníkubók 11:41 Úría Hetíti, Sabad Ahlaíson,</w:t>
      </w:r>
    </w:p>
    <w:p/>
    <w:p>
      <w:r xmlns:w="http://schemas.openxmlformats.org/wordprocessingml/2006/main">
        <w:t xml:space="preserve">Í þessum kafla er minnst á Úría Hetíta og Sabad Ahlaíson.</w:t>
      </w:r>
    </w:p>
    <w:p/>
    <w:p>
      <w:r xmlns:w="http://schemas.openxmlformats.org/wordprocessingml/2006/main">
        <w:t xml:space="preserve">1. Að sjá trúfesti Guðs á óvæntum stöðum.</w:t>
      </w:r>
    </w:p>
    <w:p/>
    <w:p>
      <w:r xmlns:w="http://schemas.openxmlformats.org/wordprocessingml/2006/main">
        <w:t xml:space="preserve">2. Mikilvægi þess að viðurkenna forsjón Guðs.</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Fyrri Kroníkubók 11:42 Adína Sízason Rúbeníta, höfðingi Rúbeníta, og þrjátíu með honum,</w:t>
      </w:r>
    </w:p>
    <w:p/>
    <w:p>
      <w:r xmlns:w="http://schemas.openxmlformats.org/wordprocessingml/2006/main">
        <w:t xml:space="preserve">Rúbenítinn Adína, höfðingi Rúbeníta, var í fylgd með þrjátíu manna.</w:t>
      </w:r>
    </w:p>
    <w:p/>
    <w:p>
      <w:r xmlns:w="http://schemas.openxmlformats.org/wordprocessingml/2006/main">
        <w:t xml:space="preserve">1. Kraftur einingarinnar: Adina og þrjátíu menn hans</w:t>
      </w:r>
    </w:p>
    <w:p/>
    <w:p>
      <w:r xmlns:w="http://schemas.openxmlformats.org/wordprocessingml/2006/main">
        <w:t xml:space="preserve">2. Hugrekki leiðtoga: Adína Rúbeníta</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Fyrri Kroníkubók 11:43 Hanan Maekason og Jósafat Mítníti,</w:t>
      </w:r>
    </w:p>
    <w:p/>
    <w:p>
      <w:r xmlns:w="http://schemas.openxmlformats.org/wordprocessingml/2006/main">
        <w:t xml:space="preserve">Í kaflanum er minnst á Hanan og Jósafat.</w:t>
      </w:r>
    </w:p>
    <w:p/>
    <w:p>
      <w:r xmlns:w="http://schemas.openxmlformats.org/wordprocessingml/2006/main">
        <w:t xml:space="preserve">1. Mikilvægi þess að vinna saman að sameiginlegu markmiði.</w:t>
      </w:r>
    </w:p>
    <w:p/>
    <w:p>
      <w:r xmlns:w="http://schemas.openxmlformats.org/wordprocessingml/2006/main">
        <w:t xml:space="preserve">2. Kraftur samvinnu við að þjóna Guði.</w:t>
      </w:r>
    </w:p>
    <w:p/>
    <w:p>
      <w:r xmlns:w="http://schemas.openxmlformats.org/wordprocessingml/2006/main">
        <w:t xml:space="preserve">1. Postulasagan 4:32-35 - Allir trúaðir voru eitt í hjarta og huga. Enginn hélt því fram að eitthvað af eigum þeirra væri þeirra eigin, en þeir deildu öllu sem þeir áttu.</w:t>
      </w:r>
    </w:p>
    <w:p/>
    <w:p>
      <w:r xmlns:w="http://schemas.openxmlformats.org/wordprocessingml/2006/main">
        <w:t xml:space="preserve">2. Filippíbréfið 2:3-4 - Gerðu ekkert af eigingirni eða hégómalegri yfirlæti. Frekar, í auðmýkt, metið aðra umfram sjálfan ykkur, ekki með eigin hagsmunum heldur sérhverjum ykkar að hagsmunum hinna.</w:t>
      </w:r>
    </w:p>
    <w:p/>
    <w:p>
      <w:r xmlns:w="http://schemas.openxmlformats.org/wordprocessingml/2006/main">
        <w:t xml:space="preserve">Fyrri Kroníkubók 11:44 Ússía frá Asterat, Shama og Jehíel, synir Hótans Aróeríta,</w:t>
      </w:r>
    </w:p>
    <w:p/>
    <w:p>
      <w:r xmlns:w="http://schemas.openxmlformats.org/wordprocessingml/2006/main">
        <w:t xml:space="preserve">Þessi kafli í 1. Kroníkubók 11:44 lýsir fjórum mönnum frá mismunandi stöðum sem gengu til liðs við hersveitir Davíðs.</w:t>
      </w:r>
    </w:p>
    <w:p/>
    <w:p>
      <w:r xmlns:w="http://schemas.openxmlformats.org/wordprocessingml/2006/main">
        <w:t xml:space="preserve">1. Guð kallar okkur til að vera hugrökk og taka þátt í trúboði hans.</w:t>
      </w:r>
    </w:p>
    <w:p/>
    <w:p>
      <w:r xmlns:w="http://schemas.openxmlformats.org/wordprocessingml/2006/main">
        <w:t xml:space="preserve">2. Guð er að leita að fúsum hjörtum til að þjóna honum.</w:t>
      </w:r>
    </w:p>
    <w:p/>
    <w:p>
      <w:r xmlns:w="http://schemas.openxmlformats.org/wordprocessingml/2006/main">
        <w:t xml:space="preserve">1. Jósúabók 1:9 - Vertu sterkur og hugrakkur. Vertu ekki hræddur og óttast ekki, því að Drottinn Guð þinn er með þér hvert sem þú ferð.</w:t>
      </w:r>
    </w:p>
    <w:p/>
    <w:p>
      <w:r xmlns:w="http://schemas.openxmlformats.org/wordprocessingml/2006/main">
        <w:t xml:space="preserve">2. 2. Kroníkubók 16:9 - Því að augu Drottins hlaupa um alla jörðina, til að styðja þá sem hafa óaðfinnanlega hjartanlega við hann.</w:t>
      </w:r>
    </w:p>
    <w:p/>
    <w:p>
      <w:r xmlns:w="http://schemas.openxmlformats.org/wordprocessingml/2006/main">
        <w:t xml:space="preserve">Fyrri Kroníkubók 11:45 Jedíael Símrísson og Jóha bróðir hans, Tísítinn,</w:t>
      </w:r>
    </w:p>
    <w:p/>
    <w:p>
      <w:r xmlns:w="http://schemas.openxmlformats.org/wordprocessingml/2006/main">
        <w:t xml:space="preserve">sonur Ammizabad.</w:t>
      </w:r>
    </w:p>
    <w:p/>
    <w:p>
      <w:r xmlns:w="http://schemas.openxmlformats.org/wordprocessingml/2006/main">
        <w:t xml:space="preserve">Jediael og Joha bróðir hans, ásamt Tísítasyni Ammizabad, voru hluti af voldugustu stríðsmönnum í her Davíðs.</w:t>
      </w:r>
    </w:p>
    <w:p/>
    <w:p>
      <w:r xmlns:w="http://schemas.openxmlformats.org/wordprocessingml/2006/main">
        <w:t xml:space="preserve">1. Kraftur og kraftur Guðs opinberast í gegnum hvert okkar.</w:t>
      </w:r>
    </w:p>
    <w:p/>
    <w:p>
      <w:r xmlns:w="http://schemas.openxmlformats.org/wordprocessingml/2006/main">
        <w:t xml:space="preserve">2. Trúfast hlýðni okkar við Guð mun færa okkur sigur.</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framtíð. allir kraftar, hvorki hæð né dýpt, né neitt annað í allri sköpuninni, mun geta gert okkur viðskila við kærleika Guðs, sem er í Kristi Jesú, Drottni vorum."</w:t>
      </w:r>
    </w:p>
    <w:p/>
    <w:p>
      <w:r xmlns:w="http://schemas.openxmlformats.org/wordprocessingml/2006/main">
        <w:t xml:space="preserve">2. Efesusbréfið 6:10-13 - "Að lokum, verið sterkir í Drottni og í voldugu mætti hans. Klæddu þig í alvæpni Guðs, svo að þú getir tekið afstöðu gegn áformum djöfulsins. Því að barátta okkar er ekki gegn holdi og blóði, heldur gegn höfðingjum, gegn yfirvöldum, gegn völdum þessa myrka heims og gegn andlegum öflum hins illa á himnum. Íklæddu þig því alvæpni Guðs, svo að þegar dagur hins illa kemur, þú getur ef til vill staðist, og eftir að þú hefur gert allt, að standa."</w:t>
      </w:r>
    </w:p>
    <w:p/>
    <w:p>
      <w:r xmlns:w="http://schemas.openxmlformats.org/wordprocessingml/2006/main">
        <w:t xml:space="preserve">Fyrri Kroníkubók 11:46 Elíel Mahavíti, Jeríbai og Jósavja, synir Elnaams, og Itma Móabíti,</w:t>
      </w:r>
    </w:p>
    <w:p/>
    <w:p>
      <w:r xmlns:w="http://schemas.openxmlformats.org/wordprocessingml/2006/main">
        <w:t xml:space="preserve">Elíel frá Mahavíti, Jeríbai, Jósavja, Elnaam og Itma Móabíti voru allir skyldir.</w:t>
      </w:r>
    </w:p>
    <w:p/>
    <w:p>
      <w:r xmlns:w="http://schemas.openxmlformats.org/wordprocessingml/2006/main">
        <w:t xml:space="preserve">1. Mikilvægi tengsla</w:t>
      </w:r>
    </w:p>
    <w:p/>
    <w:p>
      <w:r xmlns:w="http://schemas.openxmlformats.org/wordprocessingml/2006/main">
        <w:t xml:space="preserve">2. Skilyrðislaus ást Guðs til fólksins síns</w:t>
      </w:r>
    </w:p>
    <w:p/>
    <w:p>
      <w:r xmlns:w="http://schemas.openxmlformats.org/wordprocessingml/2006/main">
        <w:t xml:space="preserve">1. Rómverjabréfið 12:10 - Verið helguð hvert öðru í kærleika. Heiðra hver annan umfram sjálfan þig.</w:t>
      </w:r>
    </w:p>
    <w:p/>
    <w:p>
      <w:r xmlns:w="http://schemas.openxmlformats.org/wordprocessingml/2006/main">
        <w:t xml:space="preserve">2. Sálmur 133:1 - Hversu gott og notalegt er það þegar fólk Guðs býr saman í einingu!</w:t>
      </w:r>
    </w:p>
    <w:p/>
    <w:p>
      <w:r xmlns:w="http://schemas.openxmlformats.org/wordprocessingml/2006/main">
        <w:t xml:space="preserve">Fyrri Kroníkubók 11:47 Elíel, Óbeð og Jasíel frá Mesóbaít.</w:t>
      </w:r>
    </w:p>
    <w:p/>
    <w:p>
      <w:r xmlns:w="http://schemas.openxmlformats.org/wordprocessingml/2006/main">
        <w:t xml:space="preserve">Í þessum kafla er minnst á þrjá menn: Elíel, Óbeð og Jasíel frá Mesobaít.</w:t>
      </w:r>
    </w:p>
    <w:p/>
    <w:p>
      <w:r xmlns:w="http://schemas.openxmlformats.org/wordprocessingml/2006/main">
        <w:t xml:space="preserve">1. Styrkur sameiningar: Mikilvægi þess að vinna saman</w:t>
      </w:r>
    </w:p>
    <w:p/>
    <w:p>
      <w:r xmlns:w="http://schemas.openxmlformats.org/wordprocessingml/2006/main">
        <w:t xml:space="preserve">2. Trúfastir menn Biblíunnar: Elíel, Óbeð og Jasíel Mesóbaíti</w:t>
      </w:r>
    </w:p>
    <w:p/>
    <w:p>
      <w:r xmlns:w="http://schemas.openxmlformats.org/wordprocessingml/2006/main">
        <w:t xml:space="preserve">1. Prédikarinn 4:9-12 - Tveir eru betri en einn, því þeir hafa góð laun fyrir strit sitt.</w:t>
      </w:r>
    </w:p>
    <w:p/>
    <w:p>
      <w:r xmlns:w="http://schemas.openxmlformats.org/wordprocessingml/2006/main">
        <w:t xml:space="preserve">10 Því að ef þeir falla, mun einn lyfta félaga sínum upp. En vei þeim sem er einn þegar hann fellur og hefur engan annan til að lyfta sér upp! 11 Aftur, ef tveir liggja saman, halda þeir á sér hita, en hvernig getur einn haldið hita einn? 12 Og þó að maður gæti sigrað einn sem er einn, tveir munu standast hann, þrefaldur strengur slitnar ekki fljótt.</w:t>
      </w:r>
    </w:p>
    <w:p/>
    <w:p>
      <w:r xmlns:w="http://schemas.openxmlformats.org/wordprocessingml/2006/main">
        <w:t xml:space="preserve">2. Efesusbréfið 4:1-3 - Þess vegna hvet ég þig, fangi Drottins, að ganga á þann hátt sem er verðugur þeirrar köllunar sem þú ert kallaður til, 2 með allri auðmýkt og hógværð, með þolinmæði, umberandi hver annan. í kærleika, 3 fús til að viðhalda einingu andans í bandi friðarins.</w:t>
      </w:r>
    </w:p>
    <w:p/>
    <w:p>
      <w:r xmlns:w="http://schemas.openxmlformats.org/wordprocessingml/2006/main">
        <w:t xml:space="preserve">12. kafli 1. Kroníkubók fjallar um söfnun stríðsmanna úr ýmsum ættkvíslum sem gengu til liðs við Davíð í Hebron til að styðja hann þegar hann varð konungur.</w:t>
      </w:r>
    </w:p>
    <w:p/>
    <w:p>
      <w:r xmlns:w="http://schemas.openxmlformats.org/wordprocessingml/2006/main">
        <w:t xml:space="preserve">1. málsgrein: Kaflinn byrjar á því að telja upp stríðsmenn úr ættkvísl Benjamíns sem komu til Davíðs. Þar er minnst á einstaklinga eins og Ísmaja, Gíbeóníta og Jesíel, ásamt fjölda þeirra og hermennsku (1. Kroníkubók 12:1-7).</w:t>
      </w:r>
    </w:p>
    <w:p/>
    <w:p>
      <w:r xmlns:w="http://schemas.openxmlformats.org/wordprocessingml/2006/main">
        <w:t xml:space="preserve">2. málsgrein: Frásögnin dregur síðan áherslu á stríðsmenn úr ættkvísl Gaðs sem gengu til liðs við málstað Davíðs. Það veitir upplýsingar um hernaðarhæfileika þeirra og fjölda, sem leggur áherslu á hollustu þeirra við Davíð (1. Kroníkubók 12:8-15).</w:t>
      </w:r>
    </w:p>
    <w:p/>
    <w:p>
      <w:r xmlns:w="http://schemas.openxmlformats.org/wordprocessingml/2006/main">
        <w:t xml:space="preserve">Þriðja málsgrein: Áherslan beinist að stríðsmönnunum af ættkvísl Manasse sem fylktu sér að baki Davíðs. Það lýsir þeim sem voldugum mönnum og listar athyglisverðar persónur eins og Amasai og félaga hans (1. Kroníkubók 12:19-22).</w:t>
      </w:r>
    </w:p>
    <w:p/>
    <w:p>
      <w:r xmlns:w="http://schemas.openxmlformats.org/wordprocessingml/2006/main">
        <w:t xml:space="preserve">Fjórða málsgrein: Í frásögninni er minnst á aðrar ættkvíslir eins og Íssakar, Sebúlon, Naftalí og Dan, en stríðsmenn þeirra hétu Davíð hollustu. Það bendir á fjölda þeirra og framlag hvað varðar vopnaða hermenn sem eru tilbúnir í bardaga (1. Kroníkubók 12:23-37).</w:t>
      </w:r>
    </w:p>
    <w:p/>
    <w:p>
      <w:r xmlns:w="http://schemas.openxmlformats.org/wordprocessingml/2006/main">
        <w:t xml:space="preserve">5. málsgrein:Kaflanum lýkur með því að minnast á einstaklinga af mismunandi ættkvíslum sem komu til Hebron í sameinuðum tilgangi að gera Davíð að konungi yfir öllum Ísrael. Þeim er lýst sem „óskipta hollustu“ og „einhuga“ í að styðja hann (1. Kroníkubók 12:38-40).</w:t>
      </w:r>
    </w:p>
    <w:p/>
    <w:p>
      <w:r xmlns:w="http://schemas.openxmlformats.org/wordprocessingml/2006/main">
        <w:t xml:space="preserve">Í stuttu máli, tólfti kafli 1. Kroníkubókar sýnir söfnun stríðsmanna til að styðja Davíð konung. Leggðu áherslu á ættbálka eins og Benjamín og útskýrðu herstyrk þeirra. Að nefna aðra trygga hópa, heita hollustu til að koma á konungdómi. Þetta Í stuttu máli, kafli gefur sögulega frásögn sem sýnir einingu meðal hinna ýmsu ættkvísla, sem undirstrikar skuldbindingu þeirra við að styðja uppgang Davíðs til konungs yfir allan Ísrael.</w:t>
      </w:r>
    </w:p>
    <w:p/>
    <w:p>
      <w:r xmlns:w="http://schemas.openxmlformats.org/wordprocessingml/2006/main">
        <w:t xml:space="preserve">Fyrri Kroníkubók 12:1 En þessir eru þeir, sem komu til Davíðs til Siklag, meðan hann var enn í nánd vegna Sáls Kísssonar.</w:t>
      </w:r>
    </w:p>
    <w:p/>
    <w:p>
      <w:r xmlns:w="http://schemas.openxmlformats.org/wordprocessingml/2006/main">
        <w:t xml:space="preserve">Hópur voldugra manna kom til Siklag til að styðja Davíð í útlegð hans frá Sál.</w:t>
      </w:r>
    </w:p>
    <w:p/>
    <w:p>
      <w:r xmlns:w="http://schemas.openxmlformats.org/wordprocessingml/2006/main">
        <w:t xml:space="preserve">1. Kraftur skilyrðislausrar stuðnings: Hvernig voldugir menn Biblíunnar eru dæmi um trygga vináttu.</w:t>
      </w:r>
    </w:p>
    <w:p/>
    <w:p>
      <w:r xmlns:w="http://schemas.openxmlformats.org/wordprocessingml/2006/main">
        <w:t xml:space="preserve">2. Styrkur einingarinnar: Hvernig voldugir menn Biblíunnar tákna kraftinn í að sameina krafta.</w:t>
      </w:r>
    </w:p>
    <w:p/>
    <w:p>
      <w:r xmlns:w="http://schemas.openxmlformats.org/wordprocessingml/2006/main">
        <w:t xml:space="preserve">1. Sálmur 27:14 - Bíð Drottins; vertu sterkur og lát hjarta þitt hugrekki; bíddu eftir Drottni!</w:t>
      </w:r>
    </w:p>
    <w:p/>
    <w:p>
      <w:r xmlns:w="http://schemas.openxmlformats.org/wordprocessingml/2006/main">
        <w:t xml:space="preserve">2. Orðskviðirnir 17:17 - Vinur elskar alltaf og bróðir fæðist fyrir mótlæti.</w:t>
      </w:r>
    </w:p>
    <w:p/>
    <w:p>
      <w:r xmlns:w="http://schemas.openxmlformats.org/wordprocessingml/2006/main">
        <w:t xml:space="preserve">Fyrri Kroníkubók 12:2 Þeir voru vopnaðir bogum og gátu notað bæði hægri og vinstri hönd til að kasta steinum og skjóta örvum úr boga, jafnvel af Benjamínsbræðrum Sáls.</w:t>
      </w:r>
    </w:p>
    <w:p/>
    <w:p>
      <w:r xmlns:w="http://schemas.openxmlformats.org/wordprocessingml/2006/main">
        <w:t xml:space="preserve">Íbúar Benjamíns, af fjölskyldu Sáls, voru færir bogmenn sem gátu notað bæði hægri og vinstri hönd til að kasta steinum og skjóta örvum úr boga.</w:t>
      </w:r>
    </w:p>
    <w:p/>
    <w:p>
      <w:r xmlns:w="http://schemas.openxmlformats.org/wordprocessingml/2006/main">
        <w:t xml:space="preserve">1. Að fagna hæfileikum hvers einstaklings</w:t>
      </w:r>
    </w:p>
    <w:p/>
    <w:p>
      <w:r xmlns:w="http://schemas.openxmlformats.org/wordprocessingml/2006/main">
        <w:t xml:space="preserve">2. Gjöfin að þjóna með báðum höndum</w:t>
      </w:r>
    </w:p>
    <w:p/>
    <w:p>
      <w:r xmlns:w="http://schemas.openxmlformats.org/wordprocessingml/2006/main">
        <w:t xml:space="preserve">1. 1. Kroníkubók 12:2</w:t>
      </w:r>
    </w:p>
    <w:p/>
    <w:p>
      <w:r xmlns:w="http://schemas.openxmlformats.org/wordprocessingml/2006/main">
        <w:t xml:space="preserve">2. Efesusbréfið 4:16 - "Frá honum vex allur líkaminn, tengdur og haldinn saman af hverju liðböndum sem styðja, og byggir sig upp í kærleika, eins og hver hluti vinnur sitt verk."</w:t>
      </w:r>
    </w:p>
    <w:p/>
    <w:p>
      <w:r xmlns:w="http://schemas.openxmlformats.org/wordprocessingml/2006/main">
        <w:t xml:space="preserve">Fyrri Kroníkubók 12:3 Höfðingi var Ahieser, síðan Jóas, synir Sema Gíbeatíta. og Jesíel og Pelet, synir Asmavets. og Beraka og Jehú Antótíti,</w:t>
      </w:r>
    </w:p>
    <w:p/>
    <w:p>
      <w:r xmlns:w="http://schemas.openxmlformats.org/wordprocessingml/2006/main">
        <w:t xml:space="preserve">Í þessum kafla er minnst á 6 menn af Benjamínsættkvísl, nöfn þeirra og hlutverk.</w:t>
      </w:r>
    </w:p>
    <w:p/>
    <w:p>
      <w:r xmlns:w="http://schemas.openxmlformats.org/wordprocessingml/2006/main">
        <w:t xml:space="preserve">1. Mikilvægi þess að þekkja ættbálkinn þinn: Rannsókn á 1. Kroníkubók 12:3</w:t>
      </w:r>
    </w:p>
    <w:p/>
    <w:p>
      <w:r xmlns:w="http://schemas.openxmlformats.org/wordprocessingml/2006/main">
        <w:t xml:space="preserve">2. Að fylgja göfugri ætterni: Hugleiðing um 1. Kroníkubók 12:3</w:t>
      </w:r>
    </w:p>
    <w:p/>
    <w:p>
      <w:r xmlns:w="http://schemas.openxmlformats.org/wordprocessingml/2006/main">
        <w:t xml:space="preserve">1. Mósebók 33:12, Um Benjamín sagði hann: ,,Lát elskaður Drottins hvíla öruggan í honum, því að hann verndar hann allan daginn, og sá sem Drottinn elskar hvílir á milli herða hans.</w:t>
      </w:r>
    </w:p>
    <w:p/>
    <w:p>
      <w:r xmlns:w="http://schemas.openxmlformats.org/wordprocessingml/2006/main">
        <w:t xml:space="preserve">2. 1. Mósebók 49:27, Benjamín er gráðugur úlfur; á morgnana étur hann bráðina, á kvöldin skiptir hann herfanginu.</w:t>
      </w:r>
    </w:p>
    <w:p/>
    <w:p>
      <w:r xmlns:w="http://schemas.openxmlformats.org/wordprocessingml/2006/main">
        <w:t xml:space="preserve">Fyrri Kroníkubók 12:4 Og Ísmaja Gíbeoníti, kappi meðal þeirra þrjátíu og yfir þrjátíu. og Jeremía, Jahasíel, Jóhanan og Jósabad Gederatíti,</w:t>
      </w:r>
    </w:p>
    <w:p/>
    <w:p>
      <w:r xmlns:w="http://schemas.openxmlformats.org/wordprocessingml/2006/main">
        <w:t xml:space="preserve">Listi yfir fjóra menn í 1. Kroníkubók 12:4 sem eru hluti af hinum þrjátíu vígamönnum.</w:t>
      </w:r>
    </w:p>
    <w:p/>
    <w:p>
      <w:r xmlns:w="http://schemas.openxmlformats.org/wordprocessingml/2006/main">
        <w:t xml:space="preserve">1: Kraftur samfélagsins: Þrjátíu voldugu mennirnir sýndu okkur kraft samfélagsins og hversu miklu er hægt að áorka þegar við komum saman.</w:t>
      </w:r>
    </w:p>
    <w:p/>
    <w:p>
      <w:r xmlns:w="http://schemas.openxmlformats.org/wordprocessingml/2006/main">
        <w:t xml:space="preserve">2: Styrkur hetjanna: Mennirnir fjórir sem nefndir eru í 1. Kroníkubók 12:4 sýna okkur styrk hetjanna og hvernig þær geta hvatt okkur til að verða betra fólk.</w:t>
      </w:r>
    </w:p>
    <w:p/>
    <w:p>
      <w:r xmlns:w="http://schemas.openxmlformats.org/wordprocessingml/2006/main">
        <w:t xml:space="preserve">1: Orðskviðirnir 27:17 - Eins og járn brýnir járn, þannig brýnir einn annan.</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Fyrri Kroníkubók 12:5 Elúsaí, Jerímot, Bealja, Semarja og Sefatja Harúfíti,</w:t>
      </w:r>
    </w:p>
    <w:p/>
    <w:p>
      <w:r xmlns:w="http://schemas.openxmlformats.org/wordprocessingml/2006/main">
        <w:t xml:space="preserve">Fimm menn að nafni Elúsai, Jerímot, Bealja, Semarja og Sefatja voru skráðir sem meðlimir Harúfítaættkvíslarinnar.</w:t>
      </w:r>
    </w:p>
    <w:p/>
    <w:p>
      <w:r xmlns:w="http://schemas.openxmlformats.org/wordprocessingml/2006/main">
        <w:t xml:space="preserve">1. Fólk Guðs kemur úr öllum áttum og úr öllum áttum.</w:t>
      </w:r>
    </w:p>
    <w:p/>
    <w:p>
      <w:r xmlns:w="http://schemas.openxmlformats.org/wordprocessingml/2006/main">
        <w:t xml:space="preserve">2. Mikilvægi þess að viðurkenna og gefa Guði dýrð fyrir allt sköpunarverk hans.</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Rómverjabréfið 11:36 - Því að frá honum og fyrir hann og til hans eru allir hlutir. Honum sé dýrð að eilífu. Amen.</w:t>
      </w:r>
    </w:p>
    <w:p/>
    <w:p>
      <w:r xmlns:w="http://schemas.openxmlformats.org/wordprocessingml/2006/main">
        <w:t xml:space="preserve">Fyrri Kroníkubók 12:6 Elkana, Jesía, Asareel, Jóeser og Jasóbeam, Korítar,</w:t>
      </w:r>
    </w:p>
    <w:p/>
    <w:p>
      <w:r xmlns:w="http://schemas.openxmlformats.org/wordprocessingml/2006/main">
        <w:t xml:space="preserve">Í kaflanum er minnst á fimm menn frá Korhítum.</w:t>
      </w:r>
    </w:p>
    <w:p/>
    <w:p>
      <w:r xmlns:w="http://schemas.openxmlformats.org/wordprocessingml/2006/main">
        <w:t xml:space="preserve">1. Mikilvægi þess að lifa lífi í trú og trausti á Drottin, sama hvað erfiðleikar og áskoranir eru.</w:t>
      </w:r>
    </w:p>
    <w:p/>
    <w:p>
      <w:r xmlns:w="http://schemas.openxmlformats.org/wordprocessingml/2006/main">
        <w:t xml:space="preserve">2. Kraftur samfélags og félagsskapar eins og sést í lífi þeirra fimm manna sem nefndir eru.</w:t>
      </w:r>
    </w:p>
    <w:p/>
    <w:p>
      <w:r xmlns:w="http://schemas.openxmlformats.org/wordprocessingml/2006/main">
        <w:t xml:space="preserve">1. Rómverjabréfið 10:17 - "Svo kemur trúin af því að heyra og heyrnin fyrir orð Krists."</w:t>
      </w:r>
    </w:p>
    <w:p/>
    <w:p>
      <w:r xmlns:w="http://schemas.openxmlformats.org/wordprocessingml/2006/main">
        <w:t xml:space="preserve">2. Hebreabréfið 10:24-25 – „Og við skulum huga að því hvernig við getum uppörvað hver annan til kærleika og góðra verka, og vanrækjum ekki að hittast, eins og sumra er vani, heldur uppörvum hver annan, og því fremur sem þér sjáið daginn nálgast."</w:t>
      </w:r>
    </w:p>
    <w:p/>
    <w:p>
      <w:r xmlns:w="http://schemas.openxmlformats.org/wordprocessingml/2006/main">
        <w:t xml:space="preserve">Fyrri Kroníkubók 12:7 og Jóela og Sebadja, synir Jeróhams frá Gedór.</w:t>
      </w:r>
    </w:p>
    <w:p/>
    <w:p>
      <w:r xmlns:w="http://schemas.openxmlformats.org/wordprocessingml/2006/main">
        <w:t xml:space="preserve">Jóela og Sebadía, synir Jeróhams frá Gedór, eru nefndir í 1. Kroníkubók 12:7.</w:t>
      </w:r>
    </w:p>
    <w:p/>
    <w:p>
      <w:r xmlns:w="http://schemas.openxmlformats.org/wordprocessingml/2006/main">
        <w:t xml:space="preserve">1. Áætlun Guðs og tilgangur í lífi okkar: Rannsókn á 1. Kroníkubók 12:7</w:t>
      </w:r>
    </w:p>
    <w:p/>
    <w:p>
      <w:r xmlns:w="http://schemas.openxmlformats.org/wordprocessingml/2006/main">
        <w:t xml:space="preserve">2. Að treysta á tímasetningu Guðs: Það sem 1. Kroníkubók 12:7 kennir okkur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Fyrri Kroníkubók 12:8 Og af Gaðítum skildu sig við Davíð í eyðimörkinni, kröftugir menn og stríðsmenn, sem hæfðu til bardaga, sem réðu við skjöld og skjaldborg, sem voru eins og ásjónur ljóna, og voru snöggir sem hrognin á fjöllunum;</w:t>
      </w:r>
    </w:p>
    <w:p/>
    <w:p>
      <w:r xmlns:w="http://schemas.openxmlformats.org/wordprocessingml/2006/main">
        <w:t xml:space="preserve">Margir stríðsmenn frá Gað skildu sig til liðs við Davíð í eyðimörkinni, þessir menn voru hæfileikaríkir bardagamenn og andlit þeirra voru eins og ljón.</w:t>
      </w:r>
    </w:p>
    <w:p/>
    <w:p>
      <w:r xmlns:w="http://schemas.openxmlformats.org/wordprocessingml/2006/main">
        <w:t xml:space="preserve">1. Hugrekki: Stríðsmennirnir frá Gad sýndu mikið hugrekki með því að aðskilja sig frá heimalandi sínu til að sameinast Davíð í baráttu hans.</w:t>
      </w:r>
    </w:p>
    <w:p/>
    <w:p>
      <w:r xmlns:w="http://schemas.openxmlformats.org/wordprocessingml/2006/main">
        <w:t xml:space="preserve">2. Hollusta: Þessir kappar frá Gad sýndu Davíð tryggð sína með því að taka þátt í baráttu hans, sama hvað það kostaði.</w:t>
      </w:r>
    </w:p>
    <w:p/>
    <w:p>
      <w:r xmlns:w="http://schemas.openxmlformats.org/wordprocessingml/2006/main">
        <w:t xml:space="preserve">1. Jósúabók 1:9 - Vertu sterkur og hugrakkur; Vertu ekki hræddur eða hræddur, því að Drottinn Guð þinn er með þér hvert sem þú ferð.</w:t>
      </w:r>
    </w:p>
    <w:p/>
    <w:p>
      <w:r xmlns:w="http://schemas.openxmlformats.org/wordprocessingml/2006/main">
        <w:t xml:space="preserve">2. Sálmur 27:14 - Bíð Drottins; vertu sterkur og lát hjarta þitt hugrekki; bíddu eftir Drottni!</w:t>
      </w:r>
    </w:p>
    <w:p/>
    <w:p>
      <w:r xmlns:w="http://schemas.openxmlformats.org/wordprocessingml/2006/main">
        <w:t xml:space="preserve">Fyrri Kroníkubók 12:9 Eser hinn fyrsti, Óbadía annar, Elíab hinn þriðji,</w:t>
      </w:r>
    </w:p>
    <w:p/>
    <w:p>
      <w:r xmlns:w="http://schemas.openxmlformats.org/wordprocessingml/2006/main">
        <w:t xml:space="preserve">Í kaflanum er sagt frá nöfnum nokkurra manna af ættkvísl Benjamíns.</w:t>
      </w:r>
    </w:p>
    <w:p/>
    <w:p>
      <w:r xmlns:w="http://schemas.openxmlformats.org/wordprocessingml/2006/main">
        <w:t xml:space="preserve">1. Kraftur sjálfsmyndar: Að fagna arfleifð okkar</w:t>
      </w:r>
    </w:p>
    <w:p/>
    <w:p>
      <w:r xmlns:w="http://schemas.openxmlformats.org/wordprocessingml/2006/main">
        <w:t xml:space="preserve">2. Köllun til einingar: Styrking ættkvísla Ísraels</w:t>
      </w:r>
    </w:p>
    <w:p/>
    <w:p>
      <w:r xmlns:w="http://schemas.openxmlformats.org/wordprocessingml/2006/main">
        <w:t xml:space="preserve">1. Mósebók 33:12 - Um Benjamín sagði hann: Lát elskaði Drottins hvíla í honum, því að hann verndar hann allan daginn, og sá sem Drottinn elskar hvílir á milli herða hans.</w:t>
      </w:r>
    </w:p>
    <w:p/>
    <w:p>
      <w:r xmlns:w="http://schemas.openxmlformats.org/wordprocessingml/2006/main">
        <w:t xml:space="preserve">2. Sálmur 133:1 - Hversu gott og notalegt er það þegar fólk Guðs býr saman í einingu!</w:t>
      </w:r>
    </w:p>
    <w:p/>
    <w:p>
      <w:r xmlns:w="http://schemas.openxmlformats.org/wordprocessingml/2006/main">
        <w:t xml:space="preserve">Fyrri Kroníkubók 12:10 Mismanna hinn fjórði, Jeremía hinn fimmti,</w:t>
      </w:r>
    </w:p>
    <w:p/>
    <w:p>
      <w:r xmlns:w="http://schemas.openxmlformats.org/wordprocessingml/2006/main">
        <w:t xml:space="preserve">Yfirlýsingin fjallar um nafnalistann í 1. Kroníkubók 12:10.</w:t>
      </w:r>
    </w:p>
    <w:p/>
    <w:p>
      <w:r xmlns:w="http://schemas.openxmlformats.org/wordprocessingml/2006/main">
        <w:t xml:space="preserve">1. Guð kallar okkur til að þjóna sér, jafnvel þótt það þýði að ganga gegn væntingum heimsins.</w:t>
      </w:r>
    </w:p>
    <w:p/>
    <w:p>
      <w:r xmlns:w="http://schemas.openxmlformats.org/wordprocessingml/2006/main">
        <w:t xml:space="preserve">2. Við erum öll hluti af fjölskyldu Guðs og hvert og eitt okkar hefur mikilvægu hlutverki að gegna.</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Efesusbréfið 2:19-22 - Þannig að þér eruð ekki lengur útlendingar og útlendingar, heldur eruð þér samborgarar hinna heilögu og heimilismenn Guðs.</w:t>
      </w:r>
    </w:p>
    <w:p/>
    <w:p>
      <w:r xmlns:w="http://schemas.openxmlformats.org/wordprocessingml/2006/main">
        <w:t xml:space="preserve">Fyrri Kroníkubók 12:11 Attaí sjötti, Elíel sjöundi,</w:t>
      </w:r>
    </w:p>
    <w:p/>
    <w:p>
      <w:r xmlns:w="http://schemas.openxmlformats.org/wordprocessingml/2006/main">
        <w:t xml:space="preserve">Í kaflanum eru nöfn sex manna nefnd: Semaja, Elíel, Jóhanan, Jóhanan, Elsabad og Attaí.</w:t>
      </w:r>
    </w:p>
    <w:p/>
    <w:p>
      <w:r xmlns:w="http://schemas.openxmlformats.org/wordprocessingml/2006/main">
        <w:t xml:space="preserve">1: Guð notar venjulegt fólk til að gera óvenjulega hluti.</w:t>
      </w:r>
    </w:p>
    <w:p/>
    <w:p>
      <w:r xmlns:w="http://schemas.openxmlformats.org/wordprocessingml/2006/main">
        <w:t xml:space="preserve">2: Við getum treyst því að Guð veiti okkur styrk og hugrekki til að gera það sem hann hefur kallað okkur til að gera.</w:t>
      </w:r>
    </w:p>
    <w:p/>
    <w:p>
      <w:r xmlns:w="http://schemas.openxmlformats.org/wordprocessingml/2006/main">
        <w:t xml:space="preserve">1: Jósúabók 1:9 - "Vertu sterkur og hugrakkur. Vertu ekki hræddur, ekki hugfallast, því að Drottinn Guð þinn mun vera með þér hvert sem þú ferð."</w:t>
      </w:r>
    </w:p>
    <w:p/>
    <w:p>
      <w:r xmlns:w="http://schemas.openxmlformats.org/wordprocessingml/2006/main">
        <w:t xml:space="preserve">2: Filippíbréfið 4:13 - "Allt megna ég fyrir hann sem styrkir mig."</w:t>
      </w:r>
    </w:p>
    <w:p/>
    <w:p>
      <w:r xmlns:w="http://schemas.openxmlformats.org/wordprocessingml/2006/main">
        <w:t xml:space="preserve">Fyrri Kroníkubók 12:12 Jóhannan áttundi, Elsabad níundi,</w:t>
      </w:r>
    </w:p>
    <w:p/>
    <w:p>
      <w:r xmlns:w="http://schemas.openxmlformats.org/wordprocessingml/2006/main">
        <w:t xml:space="preserve">Greinin úr 1. Kroníkubók 12 lýsir tólf voldugum mönnum í her Davíðs.</w:t>
      </w:r>
    </w:p>
    <w:p/>
    <w:p>
      <w:r xmlns:w="http://schemas.openxmlformats.org/wordprocessingml/2006/main">
        <w:t xml:space="preserve">1. Mikilvægi þess að trúa á sjálfan sig og hæfileika þína</w:t>
      </w:r>
    </w:p>
    <w:p/>
    <w:p>
      <w:r xmlns:w="http://schemas.openxmlformats.org/wordprocessingml/2006/main">
        <w:t xml:space="preserve">2. Hugrekki til að verja það sem er rétt</w:t>
      </w:r>
    </w:p>
    <w:p/>
    <w:p>
      <w:r xmlns:w="http://schemas.openxmlformats.org/wordprocessingml/2006/main">
        <w:t xml:space="preserve">1. Filippíbréfið 4:13 Allt get ég gert fyrir hann sem styrkir mig.</w:t>
      </w:r>
    </w:p>
    <w:p/>
    <w:p>
      <w:r xmlns:w="http://schemas.openxmlformats.org/wordprocessingml/2006/main">
        <w:t xml:space="preserve">2. Jesaja 11:5 Réttlætið skal vera lendarbelti hans og trúfesti lendarbelti hans.</w:t>
      </w:r>
    </w:p>
    <w:p/>
    <w:p>
      <w:r xmlns:w="http://schemas.openxmlformats.org/wordprocessingml/2006/main">
        <w:t xml:space="preserve">Fyrri Kroníkubók 12:13 Jeremía tíundi, Makbanaí ellefti.</w:t>
      </w:r>
    </w:p>
    <w:p/>
    <w:p>
      <w:r xmlns:w="http://schemas.openxmlformats.org/wordprocessingml/2006/main">
        <w:t xml:space="preserve">Í þessum kafla er minnst á tvo menn, Jeremía og Machbanai, úr Annálum Biblíunnar.</w:t>
      </w:r>
    </w:p>
    <w:p/>
    <w:p>
      <w:r xmlns:w="http://schemas.openxmlformats.org/wordprocessingml/2006/main">
        <w:t xml:space="preserve">1. Kraftur einingarinnar: Lærdómur úr Kroníkubókinni</w:t>
      </w:r>
    </w:p>
    <w:p/>
    <w:p>
      <w:r xmlns:w="http://schemas.openxmlformats.org/wordprocessingml/2006/main">
        <w:t xml:space="preserve">2. Trúfesti Jeremía og Makbanaí</w:t>
      </w:r>
    </w:p>
    <w:p/>
    <w:p>
      <w:r xmlns:w="http://schemas.openxmlformats.org/wordprocessingml/2006/main">
        <w:t xml:space="preserve">1. Sálmur 133:1 - Sjá, hversu gott og notalegt það er þegar bræður búa í einingu!</w:t>
      </w:r>
    </w:p>
    <w:p/>
    <w:p>
      <w:r xmlns:w="http://schemas.openxmlformats.org/wordprocessingml/2006/main">
        <w:t xml:space="preserve">2. Jeremía 15:20 - Ég mun gjöra þig þessum lýð að víggirtum eirmúr. þeir munu berjast við þig, en þeir munu ekki sigra þig, því að ég er með þér til að frelsa þig og frelsa þig, segir Drottinn.</w:t>
      </w:r>
    </w:p>
    <w:p/>
    <w:p>
      <w:r xmlns:w="http://schemas.openxmlformats.org/wordprocessingml/2006/main">
        <w:t xml:space="preserve">Fyrri Kroníkubók 12:14 Þessir voru af sonum Gaðs, herforingjar: einn hinn minnsti var yfir hundrað og sá mesti yfir þúsund.</w:t>
      </w:r>
    </w:p>
    <w:p/>
    <w:p>
      <w:r xmlns:w="http://schemas.openxmlformats.org/wordprocessingml/2006/main">
        <w:t xml:space="preserve">Þessi texti fjallar um sonu Gaðs, sem voru herforingjar í her Ísraels. Minnst var yfir 100 manns, og sá mesti var yfir 1000.</w:t>
      </w:r>
    </w:p>
    <w:p/>
    <w:p>
      <w:r xmlns:w="http://schemas.openxmlformats.org/wordprocessingml/2006/main">
        <w:t xml:space="preserve">1. Kraftur einingarinnar: Hvernig að vinna saman getur skapað styrk og velgengni</w:t>
      </w:r>
    </w:p>
    <w:p/>
    <w:p>
      <w:r xmlns:w="http://schemas.openxmlformats.org/wordprocessingml/2006/main">
        <w:t xml:space="preserve">2. Að sigrast á ótta og efa á erfiðum tímum</w:t>
      </w:r>
    </w:p>
    <w:p/>
    <w:p>
      <w:r xmlns:w="http://schemas.openxmlformats.org/wordprocessingml/2006/main">
        <w:t xml:space="preserve">1. Sálmur 133:1 - "Sjá, hversu gott og notalegt það er þegar bræður búa í einingu!"</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Fyrri Kroníkubók 12:15 Þetta eru þeir, sem fóru yfir Jórdan í fyrsta mánuðinum, þegar hún hafði flætt yfir alla bakka hans. Og þeir lögðu á flótta alla dalina, bæði í austur og í vestur.</w:t>
      </w:r>
    </w:p>
    <w:p/>
    <w:p>
      <w:r xmlns:w="http://schemas.openxmlformats.org/wordprocessingml/2006/main">
        <w:t xml:space="preserve">Í 1. Kroníkubók 12:15 er skráð að hópur stríðsmanna hafi farið yfir Jórdan og hrakið á brott óvini sína í austri og vestri.</w:t>
      </w:r>
    </w:p>
    <w:p/>
    <w:p>
      <w:r xmlns:w="http://schemas.openxmlformats.org/wordprocessingml/2006/main">
        <w:t xml:space="preserve">1. Guð mun vera með okkur þegar við stöndum frammi fyrir óvinum okkar.</w:t>
      </w:r>
    </w:p>
    <w:p/>
    <w:p>
      <w:r xmlns:w="http://schemas.openxmlformats.org/wordprocessingml/2006/main">
        <w:t xml:space="preserve">2. Á erfiðleikatímum getum við treyst á styrk Guðs.</w:t>
      </w:r>
    </w:p>
    <w:p/>
    <w:p>
      <w:r xmlns:w="http://schemas.openxmlformats.org/wordprocessingml/2006/main">
        <w:t xml:space="preserve">1. Jósúabók 1:5-9 - "Enginn maður skal geta staðist frammi fyrir þér alla ævidaga þína, eins og ég var með Móse, þannig mun ég vera með þér. Ég mun ekki yfirgefa þig og ekki yfirgefa þig."</w:t>
      </w:r>
    </w:p>
    <w:p/>
    <w:p>
      <w:r xmlns:w="http://schemas.openxmlformats.org/wordprocessingml/2006/main">
        <w:t xml:space="preserve">2. Sálmur 18:29 - "Því að með þér get ég hlaupið á móti hersveit, við Guð minn stökk ég yfir múr."</w:t>
      </w:r>
    </w:p>
    <w:p/>
    <w:p>
      <w:r xmlns:w="http://schemas.openxmlformats.org/wordprocessingml/2006/main">
        <w:t xml:space="preserve">Fyrri Kroníkubók 12:16 Þá komu af Benjamíns sonum og Júda í borgina til Davíðs.</w:t>
      </w:r>
    </w:p>
    <w:p/>
    <w:p>
      <w:r xmlns:w="http://schemas.openxmlformats.org/wordprocessingml/2006/main">
        <w:t xml:space="preserve">Hópur fólks frá Benjamín og Júda fór til vígi Davíðs.</w:t>
      </w:r>
    </w:p>
    <w:p/>
    <w:p>
      <w:r xmlns:w="http://schemas.openxmlformats.org/wordprocessingml/2006/main">
        <w:t xml:space="preserve">1. Trúfesti Guðs birtist í einingu fólks hans.</w:t>
      </w:r>
    </w:p>
    <w:p/>
    <w:p>
      <w:r xmlns:w="http://schemas.openxmlformats.org/wordprocessingml/2006/main">
        <w:t xml:space="preserve">2. Guð er alltaf á ferðinni og vinnur í lífi okkar jafnvel við erfiðar aðstæður.</w:t>
      </w:r>
    </w:p>
    <w:p/>
    <w:p>
      <w:r xmlns:w="http://schemas.openxmlformats.org/wordprocessingml/2006/main">
        <w:t xml:space="preserve">1. 1. Kroníkubók 12:16</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Fyrri Kroníkubók 12:17 Og Davíð gekk út til móts við þá, svaraði og sagði við þá: "Ef þér komið í friði til mín til að hjálpa mér, þá mun hjarta mitt vera bundið við yður, en ef þér komið til að svíkja mig óvinum mínum. Þar sem ekkert rangt er í mínum höndum, lítur Guð feðra vorra á það og ávítar það.</w:t>
      </w:r>
    </w:p>
    <w:p/>
    <w:p>
      <w:r xmlns:w="http://schemas.openxmlformats.org/wordprocessingml/2006/main">
        <w:t xml:space="preserve">Davíð tók á móti ókunnugum í herbúðir sínar og bað þá að hjálpa sér, en varaði þá við að svíkja hann þar sem Guð myndi ávíta þá ef þeir gerðu það.</w:t>
      </w:r>
    </w:p>
    <w:p/>
    <w:p>
      <w:r xmlns:w="http://schemas.openxmlformats.org/wordprocessingml/2006/main">
        <w:t xml:space="preserve">1: Við ættum alltaf að vera reiðubúin að hjálpa nágrönnum okkar, en verðum að gæta þess að verja hjörtu okkar gegn svikum.</w:t>
      </w:r>
    </w:p>
    <w:p/>
    <w:p>
      <w:r xmlns:w="http://schemas.openxmlformats.org/wordprocessingml/2006/main">
        <w:t xml:space="preserve">2: Við verðum að vera vitur og skynsöm í öllum samböndum okkar, þar sem Guð fylgist alltaf með og mun ávíta okkur ef við gerum rangt.</w:t>
      </w:r>
    </w:p>
    <w:p/>
    <w:p>
      <w:r xmlns:w="http://schemas.openxmlformats.org/wordprocessingml/2006/main">
        <w:t xml:space="preserve">1: Orðskviðirnir 11:3- Ráðvendni hinna hreinskilnu leiðir þá, en rangsnúningur afbrotamanna tortíma þeim.</w:t>
      </w:r>
    </w:p>
    <w:p/>
    <w:p>
      <w:r xmlns:w="http://schemas.openxmlformats.org/wordprocessingml/2006/main">
        <w:t xml:space="preserve">2: Jakobsbréfið 4:17- Þess vegna er það synd fyrir þann sem veit að gjöra gott og gjörir það ekki.</w:t>
      </w:r>
    </w:p>
    <w:p/>
    <w:p>
      <w:r xmlns:w="http://schemas.openxmlformats.org/wordprocessingml/2006/main">
        <w:t xml:space="preserve">Fyrri Kroníkubók 12:18 Þá kom andinn yfir Amasai, sem var höfðingi yfirmanna, og hann sagði: "Þín erum vér, Davíð, og með þér, þú sonur Ísaí. Friður, friður sé með þér og friður sé með þér. meðhjálparar þínir; því að Guð þinn hjálpar þér. Þá tók Davíð við þeim og gerði þá að hersveitarforingjum.</w:t>
      </w:r>
    </w:p>
    <w:p/>
    <w:p>
      <w:r xmlns:w="http://schemas.openxmlformats.org/wordprocessingml/2006/main">
        <w:t xml:space="preserve">Amasai og foringjar hans hétu Davíð hollustu sinni og hollustu, og Davíð tók við þeim sem fyrirliða í sveit sinni.</w:t>
      </w:r>
    </w:p>
    <w:p/>
    <w:p>
      <w:r xmlns:w="http://schemas.openxmlformats.org/wordprocessingml/2006/main">
        <w:t xml:space="preserve">1. Kraftur þess að lofa hollustu: Hvað það þýðir að vera trúr skuldbindingum okkar</w:t>
      </w:r>
    </w:p>
    <w:p/>
    <w:p>
      <w:r xmlns:w="http://schemas.openxmlformats.org/wordprocessingml/2006/main">
        <w:t xml:space="preserve">2. Hjálp Guðs á óvæntan hátt: Mikilvægi guðlegrar íhlutunar</w:t>
      </w:r>
    </w:p>
    <w:p/>
    <w:p>
      <w:r xmlns:w="http://schemas.openxmlformats.org/wordprocessingml/2006/main">
        <w:t xml:space="preserve">1. Fjórða Mósebók 32:11-12 - "Sannlega mun enginn af þeim mönnum, sem fóru upp frá Egyptalandi, frá tvítugsaldri og þaðan af eldri, sjá landið, sem ég sór Abraham, Ísak og Jakob, því að þeir hafa ekki fylgt með öllu. Ég, nema Kaleb Jefúnneson Kenísíta og Jósúa Núnsson, því að þeir hafa fylgt Drottni alfarið.</w:t>
      </w:r>
    </w:p>
    <w:p/>
    <w:p>
      <w:r xmlns:w="http://schemas.openxmlformats.org/wordprocessingml/2006/main">
        <w:t xml:space="preserve">2. 2. Kroníkubók 15:7 - "Vertu sterkur og láttu hendur þínar ekki vera veikar, því að verk þitt skal launað!"</w:t>
      </w:r>
    </w:p>
    <w:p/>
    <w:p>
      <w:r xmlns:w="http://schemas.openxmlformats.org/wordprocessingml/2006/main">
        <w:t xml:space="preserve">Fyrri Kroníkubók 12:19 Og nokkrir af Manasse féllu fyrir Davíð, þegar hann kom með Filistum á móti Sál til bardaga, en þeir hjálpuðu þeim ekki, því að höfðingjar Filista létu hann fara að ráði og sögðu: "Hann mun falla fyrir sínu. meistari Sál í hættu fyrir höfuð okkar.</w:t>
      </w:r>
    </w:p>
    <w:p/>
    <w:p>
      <w:r xmlns:w="http://schemas.openxmlformats.org/wordprocessingml/2006/main">
        <w:t xml:space="preserve">Nokkrir af Manasse gengu til liðs við Davíð í bardaga gegn Sál, en Filistahöfðingjar sendu hann burt af ótta við hefnd Sáls.</w:t>
      </w:r>
    </w:p>
    <w:p/>
    <w:p>
      <w:r xmlns:w="http://schemas.openxmlformats.org/wordprocessingml/2006/main">
        <w:t xml:space="preserve">1. Guð kallar okkur til að treysta sér, jafnvel þegar við skiljum kannski ekki hvers vegna hann tekur okkur í aðra átt.</w:t>
      </w:r>
    </w:p>
    <w:p/>
    <w:p>
      <w:r xmlns:w="http://schemas.openxmlformats.org/wordprocessingml/2006/main">
        <w:t xml:space="preserve">2. Við verðum að ganga úr skugga um að ákvarðanir okkar séu leiddar af vilja Guðs frekar en eigin ótta.</w:t>
      </w:r>
    </w:p>
    <w:p/>
    <w:p>
      <w:r xmlns:w="http://schemas.openxmlformats.org/wordprocessingml/2006/main">
        <w:t xml:space="preserve">1. Orðskviðirnir 3:5-6 Treystu Drottni af öllu hjarta og reiddu þig ekki á eigin skilning. Lýgstu honum á öllum þínum vegum, og hann mun gjöra vegu þína slétta.</w:t>
      </w:r>
    </w:p>
    <w:p/>
    <w:p>
      <w:r xmlns:w="http://schemas.openxmlformats.org/wordprocessingml/2006/main">
        <w:t xml:space="preserve">2. Rómverjabréfið 12:2 Vertu ekki í samræmi við mynstur þessa heims, heldur umbreytist með endurnýjun huga þinnar. Þá munt þú geta prófað og samþykkt hver vilji Guðs er góður, ánægjulegur og fullkominn vilji hans.</w:t>
      </w:r>
    </w:p>
    <w:p/>
    <w:p>
      <w:r xmlns:w="http://schemas.openxmlformats.org/wordprocessingml/2006/main">
        <w:t xml:space="preserve">Fyrri Kroníkubók 12:20 Þegar hann fór til Siklag, féllu til hans frá Manasse: Adna, Jósabad, Jedíael, Míkael, Jósabad, Elíhú og Siltaí, höfuðsmenn yfir þúsundum Manasse.</w:t>
      </w:r>
    </w:p>
    <w:p/>
    <w:p>
      <w:r xmlns:w="http://schemas.openxmlformats.org/wordprocessingml/2006/main">
        <w:t xml:space="preserve">Hópur Manasse liðsforingja, undir forystu Adnah, Jósabad, Jedíael, Míkael, Jósabad, Elíhú og Siltaí, gekk til liðs við Davíð þegar hann fór til Siklag.</w:t>
      </w:r>
    </w:p>
    <w:p/>
    <w:p>
      <w:r xmlns:w="http://schemas.openxmlformats.org/wordprocessingml/2006/main">
        <w:t xml:space="preserve">1. Guð velur ólíklegt fólk til að afreka stóra hluti.</w:t>
      </w:r>
    </w:p>
    <w:p/>
    <w:p>
      <w:r xmlns:w="http://schemas.openxmlformats.org/wordprocessingml/2006/main">
        <w:t xml:space="preserve">2. Við getum öll boðið eitthvað í verk Guðs.</w:t>
      </w:r>
    </w:p>
    <w:p/>
    <w:p>
      <w:r xmlns:w="http://schemas.openxmlformats.org/wordprocessingml/2006/main">
        <w:t xml:space="preserve">1. Matteusarguðspjall 19:30, "En margir, sem fyrstir eru, munu verða síðastir, og margir, sem síðastir eru, munu fyrstir verða."</w:t>
      </w:r>
    </w:p>
    <w:p/>
    <w:p>
      <w:r xmlns:w="http://schemas.openxmlformats.org/wordprocessingml/2006/main">
        <w:t xml:space="preserve">2. 1. Korintubréf 12:4-6, „Nú eru til margvíslegar gjafir, en sami andinn, og það er margvísleg þjónusta, en hinn sami Drottinn, og það eru margvíslegar athafnir, en það er sami Guð sem styrkir. þau öll í öllum."</w:t>
      </w:r>
    </w:p>
    <w:p/>
    <w:p>
      <w:r xmlns:w="http://schemas.openxmlformats.org/wordprocessingml/2006/main">
        <w:t xml:space="preserve">Fyrri Kroníkubók 12:21 Og þeir hjálpuðu Davíð gegn víkingunum, því að allir voru þeir kappar og voru herforingjar.</w:t>
      </w:r>
    </w:p>
    <w:p/>
    <w:p>
      <w:r xmlns:w="http://schemas.openxmlformats.org/wordprocessingml/2006/main">
        <w:t xml:space="preserve">Hópur sterkra manna, sem voru herforingjar í hernum, hjálpuðu Davíð að berjast gegn hermannahópi.</w:t>
      </w:r>
    </w:p>
    <w:p/>
    <w:p>
      <w:r xmlns:w="http://schemas.openxmlformats.org/wordprocessingml/2006/main">
        <w:t xml:space="preserve">1. Kraftur einingarinnar: Hvernig það að standa saman styrkir okkur öll</w:t>
      </w:r>
    </w:p>
    <w:p/>
    <w:p>
      <w:r xmlns:w="http://schemas.openxmlformats.org/wordprocessingml/2006/main">
        <w:t xml:space="preserve">2. Forysta andspænis mótlæti: Hvernig hugrekki og sannfæring geta yfirstigið hvaða hindrun sem er</w:t>
      </w:r>
    </w:p>
    <w:p/>
    <w:p>
      <w:r xmlns:w="http://schemas.openxmlformats.org/wordprocessingml/2006/main">
        <w:t xml:space="preserve">1. Prédikarinn 4:9-12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2. Matteusarguðspjall 18:20 Því að þar sem tveir eða þrír eru saman komnir í mínu nafni, þar er ég mitt á meðal þeirra.</w:t>
      </w:r>
    </w:p>
    <w:p/>
    <w:p>
      <w:r xmlns:w="http://schemas.openxmlformats.org/wordprocessingml/2006/main">
        <w:t xml:space="preserve">Fyrri Kroníkubók 12:22 Því að á þeim tíma komu dag eftir dag til Davíðs til að hjálpa honum, þar til hann var mikill her, eins og her Guðs.</w:t>
      </w:r>
    </w:p>
    <w:p/>
    <w:p>
      <w:r xmlns:w="http://schemas.openxmlformats.org/wordprocessingml/2006/main">
        <w:t xml:space="preserve">Davíð var hjálpað af miklum her fólks dag frá degi þar til hann var eins og her Guðs.</w:t>
      </w:r>
    </w:p>
    <w:p/>
    <w:p>
      <w:r xmlns:w="http://schemas.openxmlformats.org/wordprocessingml/2006/main">
        <w:t xml:space="preserve">1. Trúfesti Guðs er augljós í þeim stuðningi sem hann veitir okkur öllum.</w:t>
      </w:r>
    </w:p>
    <w:p/>
    <w:p>
      <w:r xmlns:w="http://schemas.openxmlformats.org/wordprocessingml/2006/main">
        <w:t xml:space="preserve">2. Við ættum að vera hvött til að treysta og treysta á Guð um hjálp í öllum aðstæðum.</w:t>
      </w:r>
    </w:p>
    <w:p/>
    <w:p>
      <w:r xmlns:w="http://schemas.openxmlformats.org/wordprocessingml/2006/main">
        <w:t xml:space="preserve">1. Sálmur 34:7 - Engill Drottins setur búðir sínar umhverfis þá sem óttast hann og frelsar þá.</w:t>
      </w:r>
    </w:p>
    <w:p/>
    <w:p>
      <w:r xmlns:w="http://schemas.openxmlformats.org/wordprocessingml/2006/main">
        <w:t xml:space="preserve">2. Efesusbréfið 2:8-9 - Því að af náð eruð þér hólpnir fyrir trú. og það ekki af yður sjálfum. Það er gjöf Guðs. Ekki af verkum, svo að enginn hrósaði sér.</w:t>
      </w:r>
    </w:p>
    <w:p/>
    <w:p>
      <w:r xmlns:w="http://schemas.openxmlformats.org/wordprocessingml/2006/main">
        <w:t xml:space="preserve">Fyrri Kroníkubók 12:23 Og þetta er fjöldi þeirra hópa, sem vígbúnir voru til hernaðar og komu til Davíðs til Hebron til þess að snúa ríki Sáls til hans, eftir orði Drottins.</w:t>
      </w:r>
    </w:p>
    <w:p/>
    <w:p>
      <w:r xmlns:w="http://schemas.openxmlformats.org/wordprocessingml/2006/main">
        <w:t xml:space="preserve">Mikill fjöldi hermanna kom til Davíðs í Hebron til að hjálpa honum að taka ríki Sáls, í samræmi við skipun Drottins.</w:t>
      </w:r>
    </w:p>
    <w:p/>
    <w:p>
      <w:r xmlns:w="http://schemas.openxmlformats.org/wordprocessingml/2006/main">
        <w:t xml:space="preserve">1. Orð Guðs er alltaf áreiðanlegt</w:t>
      </w:r>
    </w:p>
    <w:p/>
    <w:p>
      <w:r xmlns:w="http://schemas.openxmlformats.org/wordprocessingml/2006/main">
        <w:t xml:space="preserve">2. Áætlanir Guðs leiða alltaf til sigurs</w:t>
      </w:r>
    </w:p>
    <w:p/>
    <w:p>
      <w:r xmlns:w="http://schemas.openxmlformats.org/wordprocessingml/2006/main">
        <w:t xml:space="preserve">1. Matteusarguðspjall 28:18-20 - Jesús kom og sagði við þá: Allt vald er mér gefið á himni og jörðu. Farið því og gerið allar þjóðir að lærisveinum, skírið þá í nafni föður og sonar og heilags anda, og kennið þeim að halda allt sem ég hef boðið yður. Og sjá, ég er með yður alla tíð, allt til enda veraldar.</w:t>
      </w:r>
    </w:p>
    <w:p/>
    <w:p>
      <w:r xmlns:w="http://schemas.openxmlformats.org/wordprocessingml/2006/main">
        <w:t xml:space="preserve">2. Jósúabók 1:5-9 - Enginn maður skal geta staðist frammi fyrir þér alla daga lífs þíns. Eins og ég var með Móse, þannig mun ég vera með þér. Ég mun ekki yfirgefa þig eða yfirgefa þig. Verið sterkir og hugrakkir, því að þú munt láta þetta fólk erfa landið, sem ég sór feðrum þeirra að gefa þeim. Vertu aðeins sterkur og mjög hugrakkur og gætið þess að fara eftir öllu því lögmáli sem Móse, þjónn minn, bauð þér. Snúið ekki frá henni til hægri né vinstri, svo að þér megið farnast vel hvar sem þú ferð. Lögmálsbók þessi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Fyrri Kroníkubók 12:24 Júda synir, sem báru skjöld og spjót, voru sex þúsund og átta hundruð, vopnaðir til stríðs.</w:t>
      </w:r>
    </w:p>
    <w:p/>
    <w:p>
      <w:r xmlns:w="http://schemas.openxmlformats.org/wordprocessingml/2006/main">
        <w:t xml:space="preserve">Í þessu versi er talað um sex þúsund og átta hundruð menn af Júda ættkvísl, sem voru tilbúnir til stríðs, vopnaðir skjöldum og spjótum.</w:t>
      </w:r>
    </w:p>
    <w:p/>
    <w:p>
      <w:r xmlns:w="http://schemas.openxmlformats.org/wordprocessingml/2006/main">
        <w:t xml:space="preserve">1. Guð er verndari okkar: Hvernig Guð veitir fólki sínu styrk og vernd.</w:t>
      </w:r>
    </w:p>
    <w:p/>
    <w:p>
      <w:r xmlns:w="http://schemas.openxmlformats.org/wordprocessingml/2006/main">
        <w:t xml:space="preserve">2. Að lifa í heimi átaka: Hvernig á að lifa í friði og sátt í erfiðum heimi.</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Jesaja 2:4 - Hann mun dæma milli þjóðanna og leysa deilur margra þjóða. Þeir munu smíða plógjárn úr sverðum sínum og klippa úr spjótum sínum. Þjóð mun ekki taka sverð gegn þjóð, né munu þeir æfa sig fyrir stríð lengur.</w:t>
      </w:r>
    </w:p>
    <w:p/>
    <w:p>
      <w:r xmlns:w="http://schemas.openxmlformats.org/wordprocessingml/2006/main">
        <w:t xml:space="preserve">Fyrri Kroníkubók 12:25 Af Símeons sonum, kappar, sem voru kappar í stríðinu, sjö þúsund og eitt hundrað.</w:t>
      </w:r>
    </w:p>
    <w:p/>
    <w:p>
      <w:r xmlns:w="http://schemas.openxmlformats.org/wordprocessingml/2006/main">
        <w:t xml:space="preserve">Í þessum kafla er minnst á 7.100 Símeóníta sem voru hugrakkir stríðsmenn.</w:t>
      </w:r>
    </w:p>
    <w:p/>
    <w:p>
      <w:r xmlns:w="http://schemas.openxmlformats.org/wordprocessingml/2006/main">
        <w:t xml:space="preserve">1. Hugrekki og styrkur andspænis mótlæti</w:t>
      </w:r>
    </w:p>
    <w:p/>
    <w:p>
      <w:r xmlns:w="http://schemas.openxmlformats.org/wordprocessingml/2006/main">
        <w:t xml:space="preserve">2. Kraftur trúra fylgjenda</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Síðari Kroníkubók 20:15-17 - Vertu ekki hræddur eða skelfdur vegna þessa mikla mannfjölda, því baráttan er ekki þín heldur Guðs. Farðu gegn þeim á morgun. Sjá, þeir koma upp með Sís. Þú munt finna þá við enda dalsins, austan við Jerúel-eyðimörk. Þú þarft ekki að berjast í þessum bardaga. Stattu fastir, haltu stöðu þinni og sjáðu hjálpræði Drottins fyrir þína hönd, Júda og Jerúsalem. Ekki vera hræddur og ekki vera hræddur. Farið í móti þeim á morgun og Drottinn mun vera með ykkur.</w:t>
      </w:r>
    </w:p>
    <w:p/>
    <w:p>
      <w:r xmlns:w="http://schemas.openxmlformats.org/wordprocessingml/2006/main">
        <w:t xml:space="preserve">Fyrri Kroníkubók 12:26 Af Leví sonum fjögur þúsund og sex hundruð.</w:t>
      </w:r>
    </w:p>
    <w:p/>
    <w:p>
      <w:r xmlns:w="http://schemas.openxmlformats.org/wordprocessingml/2006/main">
        <w:t xml:space="preserve">Yfirskriftin lýsir fjölda levíta sem gengu í her Davíðs konungs þegar hann sneri aftur til Jerúsalem.</w:t>
      </w:r>
    </w:p>
    <w:p/>
    <w:p>
      <w:r xmlns:w="http://schemas.openxmlformats.org/wordprocessingml/2006/main">
        <w:t xml:space="preserve">1. Guð er alltaf með okkur í neyð eins og hann var með Davíð konungi.</w:t>
      </w:r>
    </w:p>
    <w:p/>
    <w:p>
      <w:r xmlns:w="http://schemas.openxmlformats.org/wordprocessingml/2006/main">
        <w:t xml:space="preserve">2. Við getum alltaf treyst á styrk Guðs og leiðsögn til að hjálpa okkur í bardögum okkar.</w:t>
      </w:r>
    </w:p>
    <w:p/>
    <w:p>
      <w:r xmlns:w="http://schemas.openxmlformats.org/wordprocessingml/2006/main">
        <w:t xml:space="preserve">1. 1. Kroníkubók 12:32 - Og af Íssakars sonum, sem voru menn sem höfðu skilning á tíðarandanum, til að vita hvað Ísrael ætti að gjöra. höfuð þeirra voru tvö hundruð; og allir bræður þeirra voru að boði þeirra.</w:t>
      </w:r>
    </w:p>
    <w:p/>
    <w:p>
      <w:r xmlns:w="http://schemas.openxmlformats.org/wordprocessingml/2006/main">
        <w:t xml:space="preserve">2. 1. Kroníkubók 28:20 - Og Davíð sagði við Salómon son sinn: Vertu sterkur og hugrakkur og gjör það. Óttast ekki og óttast ekki, því að Drottinn Guð, Guð minn, mun vera með þér. hann mun ekki bregðast þér og ekki yfirgefa þig, fyrr en þú hefur lokið öllu starfi við þjónustu við musteri Drottins.</w:t>
      </w:r>
    </w:p>
    <w:p/>
    <w:p>
      <w:r xmlns:w="http://schemas.openxmlformats.org/wordprocessingml/2006/main">
        <w:t xml:space="preserve">Fyrri Kroníkubók 12:27 Og Jójada var höfðingi Aroníta og með honum þrjú þúsund og sjö hundruð.</w:t>
      </w:r>
    </w:p>
    <w:p/>
    <w:p>
      <w:r xmlns:w="http://schemas.openxmlformats.org/wordprocessingml/2006/main">
        <w:t xml:space="preserve">Ritið fjallar um Jójada, höfðingja Aroníta, sem hafði þrjú þúsund og sjö hundruð fylgjendur.</w:t>
      </w:r>
    </w:p>
    <w:p/>
    <w:p>
      <w:r xmlns:w="http://schemas.openxmlformats.org/wordprocessingml/2006/main">
        <w:t xml:space="preserve">1. „Vertu leiðtogi eins og Jójada – fyrirmynd styrks og hugrekkis“</w:t>
      </w:r>
    </w:p>
    <w:p/>
    <w:p>
      <w:r xmlns:w="http://schemas.openxmlformats.org/wordprocessingml/2006/main">
        <w:t xml:space="preserve">2. "Máttur samfélags - gildi þess að sameinast"</w:t>
      </w:r>
    </w:p>
    <w:p/>
    <w:p>
      <w:r xmlns:w="http://schemas.openxmlformats.org/wordprocessingml/2006/main">
        <w:t xml:space="preserve">1. Mósebók 28:1 - "Og tak þú til þín Aron bróður þinn og syni hans með honum úr hópi Ísraelsmanna, að hann megi þjóna mér í prestsembættinu, Aron, Nadab og Abíhú, Eleasar og Ítamar, synir Arons."</w:t>
      </w:r>
    </w:p>
    <w:p/>
    <w:p>
      <w:r xmlns:w="http://schemas.openxmlformats.org/wordprocessingml/2006/main">
        <w:t xml:space="preserve">2. 1. Kroníkubók 15:16 - "Og Davíð talaði við höfðingja levítanna að skipa bræður þeirra til að vera söngvarar með nótnahljóðfæri, psaltera, hörpur og skámbala, með því að blása upp raustina með fögnuði."</w:t>
      </w:r>
    </w:p>
    <w:p/>
    <w:p>
      <w:r xmlns:w="http://schemas.openxmlformats.org/wordprocessingml/2006/main">
        <w:t xml:space="preserve">Fyrri Kroníkubók 12:28 Og Sadók, ungur maður, kappi, og tuttugu og tveir af ætt föður síns.</w:t>
      </w:r>
    </w:p>
    <w:p/>
    <w:p>
      <w:r xmlns:w="http://schemas.openxmlformats.org/wordprocessingml/2006/main">
        <w:t xml:space="preserve">Í þessum kafla er talað um Sadók, ungan mann með mikinn hugrekki, og 22 foringja í húsi föður síns.</w:t>
      </w:r>
    </w:p>
    <w:p/>
    <w:p>
      <w:r xmlns:w="http://schemas.openxmlformats.org/wordprocessingml/2006/main">
        <w:t xml:space="preserve">1. Styrkur í hugrekki: Sagan af Zadok</w:t>
      </w:r>
    </w:p>
    <w:p/>
    <w:p>
      <w:r xmlns:w="http://schemas.openxmlformats.org/wordprocessingml/2006/main">
        <w:t xml:space="preserve">2. Köllun Guðs til forystu: Athugun á hlutverki Zadóks</w:t>
      </w:r>
    </w:p>
    <w:p/>
    <w:p>
      <w:r xmlns:w="http://schemas.openxmlformats.org/wordprocessingml/2006/main">
        <w:t xml:space="preserve">1. Jósúabók 1:6-9 - Vertu sterkur og hugrakkur</w:t>
      </w:r>
    </w:p>
    <w:p/>
    <w:p>
      <w:r xmlns:w="http://schemas.openxmlformats.org/wordprocessingml/2006/main">
        <w:t xml:space="preserve">2. 1. Kroníkubók 28:20 - Útnefndur Sadók sem æðsta prest</w:t>
      </w:r>
    </w:p>
    <w:p/>
    <w:p>
      <w:r xmlns:w="http://schemas.openxmlformats.org/wordprocessingml/2006/main">
        <w:t xml:space="preserve">Fyrri Kroníkubók 12:29 Og af Benjamíns sonum, ætt Sáls, þrjú þúsund.</w:t>
      </w:r>
    </w:p>
    <w:p/>
    <w:p>
      <w:r xmlns:w="http://schemas.openxmlformats.org/wordprocessingml/2006/main">
        <w:t xml:space="preserve">Þessi leið fjallar um afkomendur Benjamínsættkvíslarinnar, sérstaklega þá sem tengjast Sál, og bendir á að meirihluti þeirra hafi tekið þátt í að vernda hús Sáls.</w:t>
      </w:r>
    </w:p>
    <w:p/>
    <w:p>
      <w:r xmlns:w="http://schemas.openxmlformats.org/wordprocessingml/2006/main">
        <w:t xml:space="preserve">1. Að treysta á ráðstöfun Drottins: Hvernig Benjamínsættkvísl sannaði hollustu sína.</w:t>
      </w:r>
    </w:p>
    <w:p/>
    <w:p>
      <w:r xmlns:w="http://schemas.openxmlformats.org/wordprocessingml/2006/main">
        <w:t xml:space="preserve">2. Vald í samfélagi: Styrkur Benjamínsættkvíslarinnar.</w:t>
      </w:r>
    </w:p>
    <w:p/>
    <w:p>
      <w:r xmlns:w="http://schemas.openxmlformats.org/wordprocessingml/2006/main">
        <w:t xml:space="preserve">1. Mósebók 33:8-11 Og um Leví sagði hann: "Lát þú túmmím þinn og úrím vera hjá þínum heilaga, sem þú reyndir í Massa og sem þú deistaðir við við Meríbavötn." Hann sagði við föður sinn og móður sína: Ég hef ekki séð hann. Hann þekkti ekki bræður sína og þekkti ekki sín eigin börn, því að þeir hafa haldið orð þitt og haldið sáttmála þinn. Þeir munu kenna Jakobi lögmál þín og Ísrael lögmál þitt. Þeir skulu leggja reykelsi fyrir þig og heilfórn á altari þínu. Lofið, Drottinn, fjármuni hans og taki vel við verki handa hans. Slá í gegnum lendar þeirra, sem rísa á móti honum og hatursmanna, svo að þeir rísi ekki upp aftur.</w:t>
      </w:r>
    </w:p>
    <w:p/>
    <w:p>
      <w:r xmlns:w="http://schemas.openxmlformats.org/wordprocessingml/2006/main">
        <w:t xml:space="preserve">2. 1. Samúelsbók 12:22 Því að Drottinn mun ekki yfirgefa þjóð sína vegna síns mikla nafns, af því að það hefur þóknast Drottni að gera þig að lýð sínum.</w:t>
      </w:r>
    </w:p>
    <w:p/>
    <w:p>
      <w:r xmlns:w="http://schemas.openxmlformats.org/wordprocessingml/2006/main">
        <w:t xml:space="preserve">Fyrri Kroníkubók 12:30 Og af Efraíms sonum tuttugu þúsund og átta hundruð, hraustmenni, frægir í ætt þeirra feðra.</w:t>
      </w:r>
    </w:p>
    <w:p/>
    <w:p>
      <w:r xmlns:w="http://schemas.openxmlformats.org/wordprocessingml/2006/main">
        <w:t xml:space="preserve">Í þessum kafla úr 1. Kroníkubók 12:30 er minnst á að synir Efraíms voru 20.800 talsins og þekktir fyrir styrk sinn og hugrekki.</w:t>
      </w:r>
    </w:p>
    <w:p/>
    <w:p>
      <w:r xmlns:w="http://schemas.openxmlformats.org/wordprocessingml/2006/main">
        <w:t xml:space="preserve">1. Styrkur einingarinnar: Hvernig fólk Guðs getur áorkað stórum hlutum saman</w:t>
      </w:r>
    </w:p>
    <w:p/>
    <w:p>
      <w:r xmlns:w="http://schemas.openxmlformats.org/wordprocessingml/2006/main">
        <w:t xml:space="preserve">2. Hugrekki trúarinnar: Hvernig trúaðir geta verið hugrakkir í mótlæti</w:t>
      </w:r>
    </w:p>
    <w:p/>
    <w:p>
      <w:r xmlns:w="http://schemas.openxmlformats.org/wordprocessingml/2006/main">
        <w:t xml:space="preserve">1. Efesusbréfið 4:1-6 - Eining í líkama Krists</w:t>
      </w:r>
    </w:p>
    <w:p/>
    <w:p>
      <w:r xmlns:w="http://schemas.openxmlformats.org/wordprocessingml/2006/main">
        <w:t xml:space="preserve">2. Hebreabréfið 11:1-3 - Trú í mótlæti.</w:t>
      </w:r>
    </w:p>
    <w:p/>
    <w:p>
      <w:r xmlns:w="http://schemas.openxmlformats.org/wordprocessingml/2006/main">
        <w:t xml:space="preserve">Fyrri Kroníkubók 12:31 Og af hálfri ættkvísl Manasse átján þúsund, sem nefndir voru með nafni, til að koma og gera Davíð að konungi.</w:t>
      </w:r>
    </w:p>
    <w:p/>
    <w:p>
      <w:r xmlns:w="http://schemas.openxmlformats.org/wordprocessingml/2006/main">
        <w:t xml:space="preserve">18.000 af hálfri ættkvísl Manasse lýstu yfir vilja sínum til að gera Davíð að konungi.</w:t>
      </w:r>
    </w:p>
    <w:p/>
    <w:p>
      <w:r xmlns:w="http://schemas.openxmlformats.org/wordprocessingml/2006/main">
        <w:t xml:space="preserve">1. Kraftur einingarinnar: Hvernig sameining um sameiginlegan málstað getur breytt sögunni</w:t>
      </w:r>
    </w:p>
    <w:p/>
    <w:p>
      <w:r xmlns:w="http://schemas.openxmlformats.org/wordprocessingml/2006/main">
        <w:t xml:space="preserve">2. The Call of Leadership: Skoða hvað gerir góðan leiðtoga</w:t>
      </w:r>
    </w:p>
    <w:p/>
    <w:p>
      <w:r xmlns:w="http://schemas.openxmlformats.org/wordprocessingml/2006/main">
        <w:t xml:space="preserve">1. Postulasagan 2:1-4 - Koma heilags anda á hvítasunnu</w:t>
      </w:r>
    </w:p>
    <w:p/>
    <w:p>
      <w:r xmlns:w="http://schemas.openxmlformats.org/wordprocessingml/2006/main">
        <w:t xml:space="preserve">2. Efesusbréfið 4:1-6 - Eining í líkama Krists</w:t>
      </w:r>
    </w:p>
    <w:p/>
    <w:p>
      <w:r xmlns:w="http://schemas.openxmlformats.org/wordprocessingml/2006/main">
        <w:t xml:space="preserve">Fyrri Kroníkubók 12:32 Og af Íssakars sonum, sem voru menn, sem höfðu skilning á tímanum, til að vita, hvað Ísrael ætti að gjöra. höfuð þeirra voru tvö hundruð; og allir bræður þeirra voru að boði þeirra.</w:t>
      </w:r>
    </w:p>
    <w:p/>
    <w:p>
      <w:r xmlns:w="http://schemas.openxmlformats.org/wordprocessingml/2006/main">
        <w:t xml:space="preserve">200 menn frá Íssaskar voru hæfileikaríkir með skilning á samtíðinni og höfðu vald yfir bræðrum sínum.</w:t>
      </w:r>
    </w:p>
    <w:p/>
    <w:p>
      <w:r xmlns:w="http://schemas.openxmlformats.org/wordprocessingml/2006/main">
        <w:t xml:space="preserve">1. Kraftur skilnings: Mikilvægi þess að greina tímann og skilja vilja Guðs.</w:t>
      </w:r>
    </w:p>
    <w:p/>
    <w:p>
      <w:r xmlns:w="http://schemas.openxmlformats.org/wordprocessingml/2006/main">
        <w:t xml:space="preserve">2. The Power of Leadership: Ábyrgð þess að leiða með vald og áhrif.</w:t>
      </w:r>
    </w:p>
    <w:p/>
    <w:p>
      <w:r xmlns:w="http://schemas.openxmlformats.org/wordprocessingml/2006/main">
        <w:t xml:space="preserve">1.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2. Orðskviðirnir 16:9 - Hjarta manns hugsar upp veginn, en Drottinn stýrir skrefum hans.</w:t>
      </w:r>
    </w:p>
    <w:p/>
    <w:p>
      <w:r xmlns:w="http://schemas.openxmlformats.org/wordprocessingml/2006/main">
        <w:t xml:space="preserve">Fyrri Kroníkubók 12:33 Af Sebúlon, þeir er fóru til bardaga, vígfróðir, með öll stríðsáhöld, fimmtíu þúsundir, sem gátu haldið fylkingu, þeir voru ekki tvílyndir.</w:t>
      </w:r>
    </w:p>
    <w:p/>
    <w:p>
      <w:r xmlns:w="http://schemas.openxmlformats.org/wordprocessingml/2006/main">
        <w:t xml:space="preserve">Sebúlon hafði 50.000 hermenn sem voru reynslumiklir í stríði og trúir málstað sínum.</w:t>
      </w:r>
    </w:p>
    <w:p/>
    <w:p>
      <w:r xmlns:w="http://schemas.openxmlformats.org/wordprocessingml/2006/main">
        <w:t xml:space="preserve">1. Styrkur óbilandi skuldbindingar</w:t>
      </w:r>
    </w:p>
    <w:p/>
    <w:p>
      <w:r xmlns:w="http://schemas.openxmlformats.org/wordprocessingml/2006/main">
        <w:t xml:space="preserve">2. Kraftur trúmennsku</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Fyrri Kroníkubók 12:34 Og af Naftalí þúsund foringjar og með þeim þrjátíu og sjö þúsund með skjöldu og spjót.</w:t>
      </w:r>
    </w:p>
    <w:p/>
    <w:p>
      <w:r xmlns:w="http://schemas.openxmlformats.org/wordprocessingml/2006/main">
        <w:t xml:space="preserve">Naftalí hafði eitt þúsund herforingja og þrjátíu og sjö þúsund hermenn búna skjöldu og spjótum.</w:t>
      </w:r>
    </w:p>
    <w:p/>
    <w:p>
      <w:r xmlns:w="http://schemas.openxmlformats.org/wordprocessingml/2006/main">
        <w:t xml:space="preserve">1. Styrkur Naftalí: Athugun á hugrekki og hreysti fólks Guðs</w:t>
      </w:r>
    </w:p>
    <w:p/>
    <w:p>
      <w:r xmlns:w="http://schemas.openxmlformats.org/wordprocessingml/2006/main">
        <w:t xml:space="preserve">2. Kraftur einingar: Mikilvægi þess að vinna saman að því að ná markmiðum</w:t>
      </w:r>
    </w:p>
    <w:p/>
    <w:p>
      <w:r xmlns:w="http://schemas.openxmlformats.org/wordprocessingml/2006/main">
        <w:t xml:space="preserve">1. Jósúabók 1:7-9 - Vertu sterkur og hugrakkur og gætið þess að hlýða öllu því lögmáli sem þjónn minn Móse gaf þér. Snúðu ekki frá því til hægri né vinstri, svo að þér gangi vel, hvar sem þú ferð.</w:t>
      </w:r>
    </w:p>
    <w:p/>
    <w:p>
      <w:r xmlns:w="http://schemas.openxmlformats.org/wordprocessingml/2006/main">
        <w:t xml:space="preserve">2. Efesusbréfið 6:10-12 - Verið að lokum sterkir í Drottni og í voldugu mætti hans. Klæddu þig í alvæpni Guðs, svo þú getir tekið afstöðu þína gegn áformum djöfulsins.</w:t>
      </w:r>
    </w:p>
    <w:p/>
    <w:p>
      <w:r xmlns:w="http://schemas.openxmlformats.org/wordprocessingml/2006/main">
        <w:t xml:space="preserve">Fyrri Kroníkubók 12:35 Og af Danítum, sem voru kunnáttumenn í hernaði, tuttugu og átta þúsund og sex hundruð.</w:t>
      </w:r>
    </w:p>
    <w:p/>
    <w:p>
      <w:r xmlns:w="http://schemas.openxmlformats.org/wordprocessingml/2006/main">
        <w:t xml:space="preserve">Danítar höfðu 28.600 stríðsmenn sem voru sérfræðingar í stríði.</w:t>
      </w:r>
    </w:p>
    <w:p/>
    <w:p>
      <w:r xmlns:w="http://schemas.openxmlformats.org/wordprocessingml/2006/main">
        <w:t xml:space="preserve">1. Kraftur einingar: Styrkur Daníta í fjölda var til marks um mikilvægi þess að vinna saman.</w:t>
      </w:r>
    </w:p>
    <w:p/>
    <w:p>
      <w:r xmlns:w="http://schemas.openxmlformats.org/wordprocessingml/2006/main">
        <w:t xml:space="preserve">2. Traust á Guð: Árangur Daníta í bardaga var áminning um mátt Guðs og vernd.</w:t>
      </w:r>
    </w:p>
    <w:p/>
    <w:p>
      <w:r xmlns:w="http://schemas.openxmlformats.org/wordprocessingml/2006/main">
        <w:t xml:space="preserve">1. Dómarabók 20:17-18: Ísraelsmenn sameinuðust í baráttunni við Benjamíníta og sýndu kraft einingarinnar.</w:t>
      </w:r>
    </w:p>
    <w:p/>
    <w:p>
      <w:r xmlns:w="http://schemas.openxmlformats.org/wordprocessingml/2006/main">
        <w:t xml:space="preserve">2. Sálmur 33:16-22: Kraftur Drottins er kunngjörður með vernd hans yfir fólki sínu.</w:t>
      </w:r>
    </w:p>
    <w:p/>
    <w:p>
      <w:r xmlns:w="http://schemas.openxmlformats.org/wordprocessingml/2006/main">
        <w:t xml:space="preserve">Fyrri Kroníkubók 12:36 Og af Aser, fjörutíu þúsund, fjörutíu þúsundir, sem fóru til bardaga, kunnáttumenn í hernaði.</w:t>
      </w:r>
    </w:p>
    <w:p/>
    <w:p>
      <w:r xmlns:w="http://schemas.openxmlformats.org/wordprocessingml/2006/main">
        <w:t xml:space="preserve">Í þessum kafla úr 1. Kroníkubók 12:36 kemur fram að Asher hafi átt fjörutíu þúsund menn sem voru reyndir í bardaga.</w:t>
      </w:r>
    </w:p>
    <w:p/>
    <w:p>
      <w:r xmlns:w="http://schemas.openxmlformats.org/wordprocessingml/2006/main">
        <w:t xml:space="preserve">1. Guð veitir styrk og hugrekki þeim sem leita hans á stríðstímum.</w:t>
      </w:r>
    </w:p>
    <w:p/>
    <w:p>
      <w:r xmlns:w="http://schemas.openxmlformats.org/wordprocessingml/2006/main">
        <w:t xml:space="preserve">2. Trú á Guð mun leiða til sigurs í hvaða bardaga sem er.</w:t>
      </w:r>
    </w:p>
    <w:p/>
    <w:p>
      <w:r xmlns:w="http://schemas.openxmlformats.org/wordprocessingml/2006/main">
        <w:t xml:space="preserve">1. Sálmur 27:1 - Drottinn er ljós mitt og hjálpræði mitt; hvern á ég að óttast? Drottinn er vígi lífs míns; við hvern á ég að óttast?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Fyrri Kroníkubók 12:37 Og hinum megin Jórdanar, af Rúbenítum og Gaðítum og hálfri ættkvísl Manasse, með alls kyns stríðsáhöldum til bardaga, hundrað og tuttugu þúsund.</w:t>
      </w:r>
    </w:p>
    <w:p/>
    <w:p>
      <w:r xmlns:w="http://schemas.openxmlformats.org/wordprocessingml/2006/main">
        <w:t xml:space="preserve">120.000 Rúbenítar, Gaðítar og hálf ættkvísl Manasse fóru yfir Jórdan með vopn til að berjast.</w:t>
      </w:r>
    </w:p>
    <w:p/>
    <w:p>
      <w:r xmlns:w="http://schemas.openxmlformats.org/wordprocessingml/2006/main">
        <w:t xml:space="preserve">1. Trúfesti Guðs - Jafnvel á stríðstímum</w:t>
      </w:r>
    </w:p>
    <w:p/>
    <w:p>
      <w:r xmlns:w="http://schemas.openxmlformats.org/wordprocessingml/2006/main">
        <w:t xml:space="preserve">2. Eining andspænis mótlæti</w:t>
      </w:r>
    </w:p>
    <w:p/>
    <w:p>
      <w:r xmlns:w="http://schemas.openxmlformats.org/wordprocessingml/2006/main">
        <w:t xml:space="preserve">1. Efesusbréfið 6:12 - "Því að vér glímum ekki við hold og blóð, heldur við tignirnar, við völdin, við höfðingja myrkurs þessarar aldar, við andlegar hersveitir illskunnar í himingeimnum."</w:t>
      </w:r>
    </w:p>
    <w:p/>
    <w:p>
      <w:r xmlns:w="http://schemas.openxmlformats.org/wordprocessingml/2006/main">
        <w:t xml:space="preserve">2. Jakobsbréfið 4:1 - "Hvaðan koma stríð og átök frá yðar á meðal?</w:t>
      </w:r>
    </w:p>
    <w:p/>
    <w:p>
      <w:r xmlns:w="http://schemas.openxmlformats.org/wordprocessingml/2006/main">
        <w:t xml:space="preserve">Fyrri Kroníkubók 12:38 Allir þessir stríðsmenn, sem gátu haldið tign, komu af fullkomnu hjarta til Hebron til að gera Davíð að konungi yfir öllum Ísrael, og allir aðrir Ísraelsmenn voru einhuga um að gera Davíð að konungi.</w:t>
      </w:r>
    </w:p>
    <w:p/>
    <w:p>
      <w:r xmlns:w="http://schemas.openxmlformats.org/wordprocessingml/2006/main">
        <w:t xml:space="preserve">Stór hópur stríðsmanna kom til Hebron til að gera Davíð að konungi alls Ísraels, og allir aðrir Ísraelsmenn voru á sama máli.</w:t>
      </w:r>
    </w:p>
    <w:p/>
    <w:p>
      <w:r xmlns:w="http://schemas.openxmlformats.org/wordprocessingml/2006/main">
        <w:t xml:space="preserve">1. Eining í hlýðni: Hvernig Ísraelsmenn studdu Davíð konung</w:t>
      </w:r>
    </w:p>
    <w:p/>
    <w:p>
      <w:r xmlns:w="http://schemas.openxmlformats.org/wordprocessingml/2006/main">
        <w:t xml:space="preserve">2. Kraftur sameinaðs hjarta: Rannsókn á 1. Kroníkubók 12:38</w:t>
      </w:r>
    </w:p>
    <w:p/>
    <w:p>
      <w:r xmlns:w="http://schemas.openxmlformats.org/wordprocessingml/2006/main">
        <w:t xml:space="preserve">1. Postulasagan 4:32 - En fjöldi þeirra sem trúðu var eitt hjarta og ein sál; Enginn sagði heldur, að eitthvað af því, sem hann átti, væri hans eigið, heldur áttu þeir allt sameiginlegt.</w:t>
      </w:r>
    </w:p>
    <w:p/>
    <w:p>
      <w:r xmlns:w="http://schemas.openxmlformats.org/wordprocessingml/2006/main">
        <w:t xml:space="preserve">2. Efesusbréfið 4:3 - Leitast við að varðveita einingu andans í bandi friðarins.</w:t>
      </w:r>
    </w:p>
    <w:p/>
    <w:p>
      <w:r xmlns:w="http://schemas.openxmlformats.org/wordprocessingml/2006/main">
        <w:t xml:space="preserve">Fyrri Kroníkubók 12:39 Og þar voru þeir hjá Davíð í þrjá daga og átu og drukku, því að bræður þeirra höfðu búið fyrir þeim.</w:t>
      </w:r>
    </w:p>
    <w:p/>
    <w:p>
      <w:r xmlns:w="http://schemas.openxmlformats.org/wordprocessingml/2006/main">
        <w:t xml:space="preserve">Davíð og fylgjendur hans eyddu þremur dögum á að borða og drekka, eins og bræður þeirra höfðu búið þeim til.</w:t>
      </w:r>
    </w:p>
    <w:p/>
    <w:p>
      <w:r xmlns:w="http://schemas.openxmlformats.org/wordprocessingml/2006/main">
        <w:t xml:space="preserve">1. Við verðum að vera þakklát fyrir gestrisni og gjafmildi annarra.</w:t>
      </w:r>
    </w:p>
    <w:p/>
    <w:p>
      <w:r xmlns:w="http://schemas.openxmlformats.org/wordprocessingml/2006/main">
        <w:t xml:space="preserve">2. Við ættum að muna að vera gestrisin og gjafmild við þá sem koma til okkar.</w:t>
      </w:r>
    </w:p>
    <w:p/>
    <w:p>
      <w:r xmlns:w="http://schemas.openxmlformats.org/wordprocessingml/2006/main">
        <w:t xml:space="preserve">1. Rómverjabréfið 12:13-14 - Stuðla að þörfum hinna heilögu og iðka gestrisni.</w:t>
      </w:r>
    </w:p>
    <w:p/>
    <w:p>
      <w:r xmlns:w="http://schemas.openxmlformats.org/wordprocessingml/2006/main">
        <w:t xml:space="preserve">2. Hebreabréfið 13:2 - Vanrækið ekki að sýna ókunnugum gestrisni, því að þar með hafa sumir hýst engla án þess að vita.</w:t>
      </w:r>
    </w:p>
    <w:p/>
    <w:p>
      <w:r xmlns:w="http://schemas.openxmlformats.org/wordprocessingml/2006/main">
        <w:t xml:space="preserve">Fyrri Kroníkubók 12:40 Og þeir sem voru nálægt þeim, allt að Íssakar, Sebúlon og Naftalí, færðu brauð á ösnum, úlfalda, múldýrum og nautum og kjöti, mjöli, fíkjukökum og rúsínum. og vín, olía, naut og sauðfé í miklu magni, því að fögnuður var í Ísrael.</w:t>
      </w:r>
    </w:p>
    <w:p/>
    <w:p>
      <w:r xmlns:w="http://schemas.openxmlformats.org/wordprocessingml/2006/main">
        <w:t xml:space="preserve">Nágrannar Íssakars, Sebúlons og Naftalí komu með mat til Ísraelsmanna, þar á meðal brauð, kjöt, kökur, rúsínur, vín, olíu og naut og kindur.</w:t>
      </w:r>
    </w:p>
    <w:p/>
    <w:p>
      <w:r xmlns:w="http://schemas.openxmlformats.org/wordprocessingml/2006/main">
        <w:t xml:space="preserve">1. Gleði í Drottni: Að tjá gleði með örlæti</w:t>
      </w:r>
    </w:p>
    <w:p/>
    <w:p>
      <w:r xmlns:w="http://schemas.openxmlformats.org/wordprocessingml/2006/main">
        <w:t xml:space="preserve">2. Kraftur samfélags: Hvernig nágrannar geta blessað hver annan</w:t>
      </w:r>
    </w:p>
    <w:p/>
    <w:p>
      <w:r xmlns:w="http://schemas.openxmlformats.org/wordprocessingml/2006/main">
        <w:t xml:space="preserve">1. Mósebók 15:7-8 - Ef það er meðal þín fátækur maður af bræðrum þínum, innan einhverra þeirra hliða í landi þínu, sem Drottinn Guð þinn gefur þér, þá skalt þú ekki herða hjarta þitt né loka hendi þinni frá þér. aumingja bróðir, en þú skalt opna hönd þína fyrir honum og lána honum fúslega nóg fyrir hans þörf, hvað sem hann þarf.</w:t>
      </w:r>
    </w:p>
    <w:p/>
    <w:p>
      <w:r xmlns:w="http://schemas.openxmlformats.org/wordprocessingml/2006/main">
        <w:t xml:space="preserve">2. 2. Korintubréf 9:7 - Hver og einn verður að gefa eins og hann hefur ákveðið í hjarta sínu, ekki með tregðu eða nauðung, því Guð elskar glaðan gjafara.</w:t>
      </w:r>
    </w:p>
    <w:p/>
    <w:p>
      <w:r xmlns:w="http://schemas.openxmlformats.org/wordprocessingml/2006/main">
        <w:t xml:space="preserve">13. kafli 1. Kroníkubók segir frá atburðum í kringum tilraun Davíðs til að koma sáttmálsörkinum til Jerúsalem og afleiðingum þess að fylgja ekki fyrirmælum Guðs.</w:t>
      </w:r>
    </w:p>
    <w:p/>
    <w:p>
      <w:r xmlns:w="http://schemas.openxmlformats.org/wordprocessingml/2006/main">
        <w:t xml:space="preserve">1. málsgrein: Kaflinn byrjar á því að lýsa því hvernig Davíð ráðfærði sig við leiðtoga sína, þar á meðal presta og levíta, um að flytja örk Guðs frá Kirjat-Jearím til Jerúsalem. Hugmyndin var studd víða, þar sem hún táknaði að leita návistar Guðs (1. Kroníkubók 13:1-4).</w:t>
      </w:r>
    </w:p>
    <w:p/>
    <w:p>
      <w:r xmlns:w="http://schemas.openxmlformats.org/wordprocessingml/2006/main">
        <w:t xml:space="preserve">2. málsgrein: Frásögnin dregur fram hvernig Davíð safnaði saman stórum hópi fólks til að flytja örkina. Þeir settu hana á nýjan vagn dreginn af nautum og hófu ferð sína til Jerúsalem með miklum fögnuði og tónlist (1. Kroníkubók 13:5-8) ).</w:t>
      </w:r>
    </w:p>
    <w:p/>
    <w:p>
      <w:r xmlns:w="http://schemas.openxmlformats.org/wordprocessingml/2006/main">
        <w:t xml:space="preserve">Þriðja málsgrein: Hins vegar, þegar þeir nálguðust þreskivöll í Nachon, dundu hörmungar yfir. Uxin hrösuðu og varð til þess að Ússa, maður af ætt Abinadabs, rétti fram höndina og snerti örkina til að festa hana í sessi. Samstundis drap Guð Ússa til bana fyrir óvirðingu hans (1. Kroníkubók 13:9-10).</w:t>
      </w:r>
    </w:p>
    <w:p/>
    <w:p>
      <w:r xmlns:w="http://schemas.openxmlformats.org/wordprocessingml/2006/main">
        <w:t xml:space="preserve">Fjórða málsgrein: Frásögnin leggur áherslu á að þetta atvik hafi valdið Davíð miklum óhug. Hann varð hræddur við reiði Guðs og ákvað að halda ekki áfram að flytja örkina inn í Jerúsalem á þeim tíma. Þess í stað fyrirskipaði hann að það yrði geymt í húsi Óbed-Edóms í þrjá mánuði (1. Kroníkubók 13:11-14).</w:t>
      </w:r>
    </w:p>
    <w:p/>
    <w:p>
      <w:r xmlns:w="http://schemas.openxmlformats.org/wordprocessingml/2006/main">
        <w:t xml:space="preserve">5. málsgrein:Kaflanum lýkur með því að undirstrika hvernig Guð blessaði Obed-Edóm þessa þrjá mánuði á meðan örkin var í húsi hans. Þessar fréttir bárust Davíð og staðfestu að nærvera Guðs færði blessun þegar leitað var til hans með lotningu (1. Kroníkubók 13:15-16).</w:t>
      </w:r>
    </w:p>
    <w:p/>
    <w:p>
      <w:r xmlns:w="http://schemas.openxmlformats.org/wordprocessingml/2006/main">
        <w:t xml:space="preserve">Í stuttu máli, þrettánda kafli 1. Kroníkubókar sýnir tilraun Davíðs til að koma með, sáttmálsörkina. Leggja áherslu á samráð við leiðtoga og koma saman stórri samkomu. Að minnast á virðingarleysi Ússa, sem hefur afleiðingar í för með sér. Þetta Í stuttu máli, kafli gefur sögulega frásögn sem sýnir bæði lotningu fyrir nærveru Guðs og mikilvægi þess að fylgja leiðbeiningum hans þegar þú nálgast helga hluti eins og örkina.</w:t>
      </w:r>
    </w:p>
    <w:p/>
    <w:p>
      <w:r xmlns:w="http://schemas.openxmlformats.org/wordprocessingml/2006/main">
        <w:t xml:space="preserve">Fyrri Kroníkubók 13:1 Og Davíð ráðfærði sig við þúsunda- og hundraðhöfðingjana og alla höfðingjana.</w:t>
      </w:r>
    </w:p>
    <w:p/>
    <w:p>
      <w:r xmlns:w="http://schemas.openxmlformats.org/wordprocessingml/2006/main">
        <w:t xml:space="preserve">Davíð ráðfærði sig við leiðtoga Ísraels til að taka mikilvæga ákvörðun.</w:t>
      </w:r>
    </w:p>
    <w:p/>
    <w:p>
      <w:r xmlns:w="http://schemas.openxmlformats.org/wordprocessingml/2006/main">
        <w:t xml:space="preserve">1. Mikilvægi þess að hafa samráð við leiðtoga á tímum ákvarðanatöku.</w:t>
      </w:r>
    </w:p>
    <w:p/>
    <w:p>
      <w:r xmlns:w="http://schemas.openxmlformats.org/wordprocessingml/2006/main">
        <w:t xml:space="preserve">2. Að vinna saman að skynsamlegum ákvörðunum.</w:t>
      </w:r>
    </w:p>
    <w:p/>
    <w:p>
      <w:r xmlns:w="http://schemas.openxmlformats.org/wordprocessingml/2006/main">
        <w:t xml:space="preserve">1. Orðskviðirnir 15:22 - Án ráðgjafar mistakast áætlanir, en með mörgum ráðgjöfum ná þær árangri.</w:t>
      </w:r>
    </w:p>
    <w:p/>
    <w:p>
      <w:r xmlns:w="http://schemas.openxmlformats.org/wordprocessingml/2006/main">
        <w:t xml:space="preserve">2. Prédikarinn 4:9-10 -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Fyrri Kroníkubók 13:2 Og Davíð sagði við allan söfnuð Ísraels: "Ef þér þykir gott og það sé frá Drottni Guði vorum, þá skulum vér senda til bræðra vorra alls staðar, sem eftir eru í öllu landinu. Ísrael og með þeim til prestanna og levítanna, sem eru í borgum þeirra og beitilandi, að þeir geti safnað sér til okkar.</w:t>
      </w:r>
    </w:p>
    <w:p/>
    <w:p>
      <w:r xmlns:w="http://schemas.openxmlformats.org/wordprocessingml/2006/main">
        <w:t xml:space="preserve">Davíð lagði til við allan Ísraelssöfnuðinn að þeir sendu sendiboða til þeirra sem eftir voru og prestarnir og levítarnir til að koma til þeirra.</w:t>
      </w:r>
    </w:p>
    <w:p/>
    <w:p>
      <w:r xmlns:w="http://schemas.openxmlformats.org/wordprocessingml/2006/main">
        <w:t xml:space="preserve">1. Kraftur einingarinnar: Hvernig sameining sem samfélag getur valdið ótrúlegum hlutum</w:t>
      </w:r>
    </w:p>
    <w:p/>
    <w:p>
      <w:r xmlns:w="http://schemas.openxmlformats.org/wordprocessingml/2006/main">
        <w:t xml:space="preserve">2. Mikilvægi fjölskyldunnar: Hvers vegna er mikilvægt að tengjast og styðja fjölskyldu okkar</w:t>
      </w:r>
    </w:p>
    <w:p/>
    <w:p>
      <w:r xmlns:w="http://schemas.openxmlformats.org/wordprocessingml/2006/main">
        <w:t xml:space="preserve">1. Prédikarinn 4:9-12,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2. Rómverjabréfið 12:10, Verið vinsamlega ástúðleg hvert við annað með bróðurkærleika, í virðingu og gefið hver öðrum.</w:t>
      </w:r>
    </w:p>
    <w:p/>
    <w:p>
      <w:r xmlns:w="http://schemas.openxmlformats.org/wordprocessingml/2006/main">
        <w:t xml:space="preserve">Fyrri Kroníkubók 13:3 Og við skulum skila örk Guðs vors aftur til okkar, því að við höfum ekki spurt um hana á dögum Sáls.</w:t>
      </w:r>
    </w:p>
    <w:p/>
    <w:p>
      <w:r xmlns:w="http://schemas.openxmlformats.org/wordprocessingml/2006/main">
        <w:t xml:space="preserve">Ísraelsmenn biðja um að koma örk Guðs aftur til sín eftir að hafa vanrækt hana á valdatíma Sáls.</w:t>
      </w:r>
    </w:p>
    <w:p/>
    <w:p>
      <w:r xmlns:w="http://schemas.openxmlformats.org/wordprocessingml/2006/main">
        <w:t xml:space="preserve">1. Nærvera Guðs gefur líf og von</w:t>
      </w:r>
    </w:p>
    <w:p/>
    <w:p>
      <w:r xmlns:w="http://schemas.openxmlformats.org/wordprocessingml/2006/main">
        <w:t xml:space="preserve">2. Að læra af mistökum fortíðarinnar</w:t>
      </w:r>
    </w:p>
    <w:p/>
    <w:p>
      <w:r xmlns:w="http://schemas.openxmlformats.org/wordprocessingml/2006/main">
        <w:t xml:space="preserve">1. Sálmur 132:7-8 - Við munum ganga inn í tjaldbúðir hans, tilbiðja við fótskör hans. Rís þú upp, Drottinn, til hvíldar þinnar. þú og örk þíns styrks.</w:t>
      </w:r>
    </w:p>
    <w:p/>
    <w:p>
      <w:r xmlns:w="http://schemas.openxmlformats.org/wordprocessingml/2006/main">
        <w:t xml:space="preserve">2. 1. Samúelsbók 4:3-4 - Þegar fólkið kom inn í herbúðirnar, sögðu öldungar Ísraels: "Hvers vegna hefir Drottinn laust oss í dag fyrir Filista?" Sækjum sáttmálsörk Drottins til okkar frá Síló, til þess að þegar hún kemur á meðal okkar, megi hún frelsa oss úr höndum óvina okkar.</w:t>
      </w:r>
    </w:p>
    <w:p/>
    <w:p>
      <w:r xmlns:w="http://schemas.openxmlformats.org/wordprocessingml/2006/main">
        <w:t xml:space="preserve">Fyrri Kroníkubók 13:4 Og allur söfnuðurinn sagði að svo mundu gera, því að þetta var rétt í augum alls fólksins.</w:t>
      </w:r>
    </w:p>
    <w:p/>
    <w:p>
      <w:r xmlns:w="http://schemas.openxmlformats.org/wordprocessingml/2006/main">
        <w:t xml:space="preserve">Söfnuðurinn samþykkti að fara með sáttmálsörkina til Jerúsalem vegna þess að allir töldu að það væri rétt að gera.</w:t>
      </w:r>
    </w:p>
    <w:p/>
    <w:p>
      <w:r xmlns:w="http://schemas.openxmlformats.org/wordprocessingml/2006/main">
        <w:t xml:space="preserve">1. Langanir Guðs eru alltaf góðar og réttlátar og við ættum að leitast við að hlýða boðorðum hans.</w:t>
      </w:r>
    </w:p>
    <w:p/>
    <w:p>
      <w:r xmlns:w="http://schemas.openxmlformats.org/wordprocessingml/2006/main">
        <w:t xml:space="preserve">2. Við ættum að leita visku Drottins í öllum málum og treysta á leiðsögn hans.</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Mósebók 6:17 - "Þú skalt varðveita boðorð Drottins Guðs þíns og vitnisburð hans og lög hans, sem hann hefur boðið þér."</w:t>
      </w:r>
    </w:p>
    <w:p/>
    <w:p>
      <w:r xmlns:w="http://schemas.openxmlformats.org/wordprocessingml/2006/main">
        <w:t xml:space="preserve">Fyrri Kroníkubók 13:5 Og Davíð safnaði saman öllum Ísrael, frá Síhor í Egyptalandi allt til Hemat, til þess að flytja örk Guðs frá Kirjat Jearím.</w:t>
      </w:r>
    </w:p>
    <w:p/>
    <w:p>
      <w:r xmlns:w="http://schemas.openxmlformats.org/wordprocessingml/2006/main">
        <w:t xml:space="preserve">Davíð safnaði öllum Ísrael saman frá Síhor í Egyptalandi til Hemat til þess að flytja örk Guðs til Kirjat-Jearím.</w:t>
      </w:r>
    </w:p>
    <w:p/>
    <w:p>
      <w:r xmlns:w="http://schemas.openxmlformats.org/wordprocessingml/2006/main">
        <w:t xml:space="preserve">1. Mikilvægi þess að hlýða boðorðum Guðs</w:t>
      </w:r>
    </w:p>
    <w:p/>
    <w:p>
      <w:r xmlns:w="http://schemas.openxmlformats.org/wordprocessingml/2006/main">
        <w:t xml:space="preserve">2. Kraftur einingu og að vinna saman</w:t>
      </w:r>
    </w:p>
    <w:p/>
    <w:p>
      <w:r xmlns:w="http://schemas.openxmlformats.org/wordprocessingml/2006/main">
        <w:t xml:space="preserve">1. Mósebók 10:2-4 - Og ég mun skrifa á töflurnar orðin, sem voru á fyrstu töflunum, sem þú brautir, og þú skalt leggja þau í örkina.</w:t>
      </w:r>
    </w:p>
    <w:p/>
    <w:p>
      <w:r xmlns:w="http://schemas.openxmlformats.org/wordprocessingml/2006/main">
        <w:t xml:space="preserve">2. Sálmur 132:1-5 - Drottinn, minnstu Davíðs og allra þrenginga hans.</w:t>
      </w:r>
    </w:p>
    <w:p/>
    <w:p>
      <w:r xmlns:w="http://schemas.openxmlformats.org/wordprocessingml/2006/main">
        <w:t xml:space="preserve">Fyrri Kroníkubók 13:6 Þá fór Davíð og allur Ísrael til Baala, það er til Kirjat-Jearím, sem tilheyrði Júda, til þess að flytja þaðan örk Guðs Drottins, sem býr á milli kerúba, sem kallað er nafn á. það.</w:t>
      </w:r>
    </w:p>
    <w:p/>
    <w:p>
      <w:r xmlns:w="http://schemas.openxmlformats.org/wordprocessingml/2006/main">
        <w:t xml:space="preserve">Davíð og allur Ísrael fóru til Kirjat-Jearím til að koma aftur með örk Drottins, sem var gætt af kerúbum.</w:t>
      </w:r>
    </w:p>
    <w:p/>
    <w:p>
      <w:r xmlns:w="http://schemas.openxmlformats.org/wordprocessingml/2006/main">
        <w:t xml:space="preserve">1. Mikilvægi hollustu og trúmennsku við Drottin.</w:t>
      </w:r>
    </w:p>
    <w:p/>
    <w:p>
      <w:r xmlns:w="http://schemas.openxmlformats.org/wordprocessingml/2006/main">
        <w:t xml:space="preserve">2. Kraftur samfélags og einingu í að þjóna Drottni.</w:t>
      </w:r>
    </w:p>
    <w:p/>
    <w:p>
      <w:r xmlns:w="http://schemas.openxmlformats.org/wordprocessingml/2006/main">
        <w:t xml:space="preserve">1. Mósebók 10:20-22 - Óttast Drottin Guð þinn og þjóna honum. Haltu fast við hann og sver þig í nafni hans. Hann er lof þitt; hann er Guð þinn, sem gjörði fyrir þig þessi miklu og ógurlegu undur sem þú sást með þínum eigin augum.</w:t>
      </w:r>
    </w:p>
    <w:p/>
    <w:p>
      <w:r xmlns:w="http://schemas.openxmlformats.org/wordprocessingml/2006/main">
        <w:t xml:space="preserve">2. Síðari Kroníkubók 5:11-14 - Þegar prestarnir hurfu frá helgidóminum, fyllti skýið musteri Drottins. Og prestarnir gátu ekki sinnt þjónustu sinni vegna skýsins, því að dýrð Drottins fyllti musteri hans. Þá sagði Salómon: Drottinn hefur sagt, að hann muni búa í dimmu skýi. Ég hef sannarlega reist þér glæsilegt musteri, stað þar sem þú getur búið að eilífu.</w:t>
      </w:r>
    </w:p>
    <w:p/>
    <w:p>
      <w:r xmlns:w="http://schemas.openxmlformats.org/wordprocessingml/2006/main">
        <w:t xml:space="preserve">Fyrri Kroníkubók 13:7 Og þeir báru örk Guðs á nýjum vagni út úr húsi Abinadabs, og Ússa og Ahí óku vagninum.</w:t>
      </w:r>
    </w:p>
    <w:p/>
    <w:p>
      <w:r xmlns:w="http://schemas.openxmlformats.org/wordprocessingml/2006/main">
        <w:t xml:space="preserve">Ússa og Ahíó óku nýjan vagn sem flutti örk Guðs út úr húsi Abinadabs.</w:t>
      </w:r>
    </w:p>
    <w:p/>
    <w:p>
      <w:r xmlns:w="http://schemas.openxmlformats.org/wordprocessingml/2006/main">
        <w:t xml:space="preserve">1. Kraftur hlýðninnar: Fordæmi Uzza og Ahio um að fylgja vilja Guðs.</w:t>
      </w:r>
    </w:p>
    <w:p/>
    <w:p>
      <w:r xmlns:w="http://schemas.openxmlformats.org/wordprocessingml/2006/main">
        <w:t xml:space="preserve">2. Trúfesti Guðs: Hvernig var sýnt fram á vernd Guðs á örkinni með hlýðni Uzza og Ahio.</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34:7 - Engill Drottins setur búðir sínar í kringum þá sem óttast hann og frelsar þá.</w:t>
      </w:r>
    </w:p>
    <w:p/>
    <w:p>
      <w:r xmlns:w="http://schemas.openxmlformats.org/wordprocessingml/2006/main">
        <w:t xml:space="preserve">Fyrri Kroníkubók 13:8 Og Davíð og allur Ísrael léku frammi fyrir Guði af öllum mætti og söng, gígjur, psalter, bálköst, skálabjálka og lúðra.</w:t>
      </w:r>
    </w:p>
    <w:p/>
    <w:p>
      <w:r xmlns:w="http://schemas.openxmlformats.org/wordprocessingml/2006/main">
        <w:t xml:space="preserve">Davíð og allir Ísraelsmenn tilbáðu Guð með tónlist, söng og hljóðfærum.</w:t>
      </w:r>
    </w:p>
    <w:p/>
    <w:p>
      <w:r xmlns:w="http://schemas.openxmlformats.org/wordprocessingml/2006/main">
        <w:t xml:space="preserve">1. Tilbiðja Guð með tónlist og lofgjörð</w:t>
      </w:r>
    </w:p>
    <w:p/>
    <w:p>
      <w:r xmlns:w="http://schemas.openxmlformats.org/wordprocessingml/2006/main">
        <w:t xml:space="preserve">2. Kraftur sameiningar í tilbeiðslu</w:t>
      </w:r>
    </w:p>
    <w:p/>
    <w:p>
      <w:r xmlns:w="http://schemas.openxmlformats.org/wordprocessingml/2006/main">
        <w:t xml:space="preserve">1. Sálmur 149:3 "Látið þá lofa nafn hans með dönsum og tína til hans með tígli og hörpu."</w:t>
      </w:r>
    </w:p>
    <w:p/>
    <w:p>
      <w:r xmlns:w="http://schemas.openxmlformats.org/wordprocessingml/2006/main">
        <w:t xml:space="preserve">2. Kólossubréfið 3:16 "Látið orð Krists búa ríkulega í yður, er þér kennið og áminnið hver annan af allri speki og syngið sálma, sálma og andlega söngva með þakklæti í hjörtum til Guðs."</w:t>
      </w:r>
    </w:p>
    <w:p/>
    <w:p>
      <w:r xmlns:w="http://schemas.openxmlformats.org/wordprocessingml/2006/main">
        <w:t xml:space="preserve">Fyrri Kroníkubók 13:9 Þegar þeir komu að þreskivelli Kídon, rétti Ússa út hönd sína til að halda í örkina. því að nautin hrösuðust.</w:t>
      </w:r>
    </w:p>
    <w:p/>
    <w:p>
      <w:r xmlns:w="http://schemas.openxmlformats.org/wordprocessingml/2006/main">
        <w:t xml:space="preserve">Uzza reyndi að festa sáttmálsörkina í sessi þegar nautin sem fluttu hana hrasuðu á þreskivelli Kídon.</w:t>
      </w:r>
    </w:p>
    <w:p/>
    <w:p>
      <w:r xmlns:w="http://schemas.openxmlformats.org/wordprocessingml/2006/main">
        <w:t xml:space="preserve">1. Treystu á styrk Guðs, ekki okkar eigin.</w:t>
      </w:r>
    </w:p>
    <w:p/>
    <w:p>
      <w:r xmlns:w="http://schemas.openxmlformats.org/wordprocessingml/2006/main">
        <w:t xml:space="preserve">2. Mikilvægi auðmýktar og hlýðni.</w:t>
      </w:r>
    </w:p>
    <w:p/>
    <w:p>
      <w:r xmlns:w="http://schemas.openxmlformats.org/wordprocessingml/2006/main">
        <w:t xml:space="preserve">1. "Treystu Drottni af öllu hjarta, og reiddu þig ekki á eigið hyggjuvit." Orðskviðirnir 3:5</w:t>
      </w:r>
    </w:p>
    <w:p/>
    <w:p>
      <w:r xmlns:w="http://schemas.openxmlformats.org/wordprocessingml/2006/main">
        <w:t xml:space="preserve">2. "Auðmýkið yður því undir guðs voldugu hendi, svo að hann upphefji yður á réttum tíma." 1. Pétursbréf 5:6</w:t>
      </w:r>
    </w:p>
    <w:p/>
    <w:p>
      <w:r xmlns:w="http://schemas.openxmlformats.org/wordprocessingml/2006/main">
        <w:t xml:space="preserve">Fyrri Kroníkubók 13:10 Þá upptendraðist reiði Drottins gegn Ússa, og hann laust hann, af því að hann lagði hönd sína á örkina, og þar andaðist hann frammi fyrir Guði.</w:t>
      </w:r>
    </w:p>
    <w:p/>
    <w:p>
      <w:r xmlns:w="http://schemas.openxmlformats.org/wordprocessingml/2006/main">
        <w:t xml:space="preserve">Uzza snerti sáttmálsörkina og reiði Guðs brann gegn honum, sem leiddi til dauða hans.</w:t>
      </w:r>
    </w:p>
    <w:p/>
    <w:p>
      <w:r xmlns:w="http://schemas.openxmlformats.org/wordprocessingml/2006/main">
        <w:t xml:space="preserve">1. Mikilvægi heilagleika Guðs og lotningu fyrir boðorðum hans.</w:t>
      </w:r>
    </w:p>
    <w:p/>
    <w:p>
      <w:r xmlns:w="http://schemas.openxmlformats.org/wordprocessingml/2006/main">
        <w:t xml:space="preserve">2. Afleiðingar óhlýðni við Guð.</w:t>
      </w:r>
    </w:p>
    <w:p/>
    <w:p>
      <w:r xmlns:w="http://schemas.openxmlformats.org/wordprocessingml/2006/main">
        <w:t xml:space="preserve">1. Mósebók 20:4-6 - Þú skalt ekki gjöra þér skurðgoð í líki neins á himni uppi eða á jörðu niðri eða í vötnunum fyrir neðan. Þú skalt ekki beygja þig fyrir þeim eða tilbiðja þá; því að ég, Drottinn Guð þinn, er vandlátur Guð.</w:t>
      </w:r>
    </w:p>
    <w:p/>
    <w:p>
      <w:r xmlns:w="http://schemas.openxmlformats.org/wordprocessingml/2006/main">
        <w:t xml:space="preserve">2. Hebreabréfið 10:26-31 - Ef við höldum vísvitandi áfram að syndga eftir að við höfum hlotið þekkingu á sannleikanum, þá er engin fórn fyrir syndina eftir, heldur aðeins ógurleg eftirvænting dóms og brennandi elds sem eyðir óvinum Guðs. . Sá sem hafnaði lögmáli Móse dó án miskunnar á vitnisburði tveggja eða þriggja vitna. Hversu harðari finnst þér að einhver eigi skilið að vera refsað sem fótum troðið son Guðs, sem hefur litið á blóð sáttmálans sem helgaði þá sem óheilagan hlut og móðgað anda náðarinnar? Því að vér þekkjum þann, sem sagði: "Mín er að hefna; Ég mun endurgjalda, og aftur mun Drottinn dæma þjóð sína. Það er hræðilegt að falla í hendur lifandi Guðs.</w:t>
      </w:r>
    </w:p>
    <w:p/>
    <w:p>
      <w:r xmlns:w="http://schemas.openxmlformats.org/wordprocessingml/2006/main">
        <w:t xml:space="preserve">Fyrri Kroníkubók 13:11 Og Davíð mislíkaði, af því að Drottinn hafði brotið Ússa í sundur. Þess vegna er sá staður kallaður Perezuzza enn í dag.</w:t>
      </w:r>
    </w:p>
    <w:p/>
    <w:p>
      <w:r xmlns:w="http://schemas.openxmlformats.org/wordprocessingml/2006/main">
        <w:t xml:space="preserve">Davíð var illa við Guð vegna þess að hann hafði valdið broti á Ússa, og var staðurinn kallaður Perezuzza vegna þess.</w:t>
      </w:r>
    </w:p>
    <w:p/>
    <w:p>
      <w:r xmlns:w="http://schemas.openxmlformats.org/wordprocessingml/2006/main">
        <w:t xml:space="preserve">1. Dómur Guðs er réttlátur: Rannsókn á 1. Kroníkubók 13:11</w:t>
      </w:r>
    </w:p>
    <w:p/>
    <w:p>
      <w:r xmlns:w="http://schemas.openxmlformats.org/wordprocessingml/2006/main">
        <w:t xml:space="preserve">2. Kraftur nafns: Hvernig Guð notar nöfn til að koma á framfæri</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Sálmur 18:2 - Drottinn er bjarg mitt, vígi og frelsari; Guð minn er bjarg mitt, sem ég leita hælis hjá, skjöldur minn og horn hjálpræðis míns, vígi mitt.</w:t>
      </w:r>
    </w:p>
    <w:p/>
    <w:p>
      <w:r xmlns:w="http://schemas.openxmlformats.org/wordprocessingml/2006/main">
        <w:t xml:space="preserve">Fyrri Kroníkubók 13:12 Og Davíð óttaðist Guð þann dag og sagði: "Hvernig á ég að flytja örk Guðs heim til mín?"</w:t>
      </w:r>
    </w:p>
    <w:p/>
    <w:p>
      <w:r xmlns:w="http://schemas.openxmlformats.org/wordprocessingml/2006/main">
        <w:t xml:space="preserve">Davíð fylltist lotningu og guðsótta þegar honum var falið að koma sáttmálsörkinum heim.</w:t>
      </w:r>
    </w:p>
    <w:p/>
    <w:p>
      <w:r xmlns:w="http://schemas.openxmlformats.org/wordprocessingml/2006/main">
        <w:t xml:space="preserve">1. Ótti og Guðsótti: Grunnurinn að hlýðni</w:t>
      </w:r>
    </w:p>
    <w:p/>
    <w:p>
      <w:r xmlns:w="http://schemas.openxmlformats.org/wordprocessingml/2006/main">
        <w:t xml:space="preserve">2. Kraftur Guðs: Hvernig við ættum að bregðast við</w:t>
      </w:r>
    </w:p>
    <w:p/>
    <w:p>
      <w:r xmlns:w="http://schemas.openxmlformats.org/wordprocessingml/2006/main">
        <w:t xml:space="preserve">1. Sálmur 111:10 - Ótti við Drottin er upphaf viskunnar; allir þeir sem stunda það hafa góðan skilning.</w:t>
      </w:r>
    </w:p>
    <w:p/>
    <w:p>
      <w:r xmlns:w="http://schemas.openxmlformats.org/wordprocessingml/2006/main">
        <w:t xml:space="preserve">2. Mósebók 10:12-13 - Og nú, Ísrael, hvers krefst Drottinn Guð þinn af þér, nema að óttast Drottin Guð þinn, ganga á öllum hans vegum, elska hann, þjóna Drottni Guði þínum með af öllu hjarta þínu og allri sálu þinni og til að halda boðorð og lög Drottins, sem ég býð þér í dag þér til heilla?</w:t>
      </w:r>
    </w:p>
    <w:p/>
    <w:p>
      <w:r xmlns:w="http://schemas.openxmlformats.org/wordprocessingml/2006/main">
        <w:t xml:space="preserve">Fyrri Kroníkubók 13:13 Þá flutti Davíð ekki örkina heim til sín til Davíðsborgar, heldur flutti hana til húss Óbeðdóms frá Gat.</w:t>
      </w:r>
    </w:p>
    <w:p/>
    <w:p>
      <w:r xmlns:w="http://schemas.openxmlformats.org/wordprocessingml/2006/main">
        <w:t xml:space="preserve">Davíð færði sáttmálsörkina til húss Óbeð-Edóms Gatíta í stað þess að fara með hana til Davíðsborgar.</w:t>
      </w:r>
    </w:p>
    <w:p/>
    <w:p>
      <w:r xmlns:w="http://schemas.openxmlformats.org/wordprocessingml/2006/main">
        <w:t xml:space="preserve">1. Mikilvægi trúrrar hlýðni</w:t>
      </w:r>
    </w:p>
    <w:p/>
    <w:p>
      <w:r xmlns:w="http://schemas.openxmlformats.org/wordprocessingml/2006/main">
        <w:t xml:space="preserve">2. Að fylgja vilja Guðs frekar en okkar eigin</w:t>
      </w:r>
    </w:p>
    <w:p/>
    <w:p>
      <w:r xmlns:w="http://schemas.openxmlformats.org/wordprocessingml/2006/main">
        <w:t xml:space="preserve">1. Hebreabréfið 11:7- "Fyrir trú var Nói varaður Guði við því sem enn hefur ekki sést, óttast og bjó örk til hjálpræðis húsi sínu, með því dæmdi hann heiminn og varð erfingi réttlæti sem er fyrir trú."</w:t>
      </w:r>
    </w:p>
    <w:p/>
    <w:p>
      <w:r xmlns:w="http://schemas.openxmlformats.org/wordprocessingml/2006/main">
        <w:t xml:space="preserve">2. 1. Samúelsbók 4:7- "Og Filistar urðu hræddir, því að þeir sögðu: "Guð er kominn í herbúðirnar. Þeir sögðu: "Vei oss, því að slíkt hefur ekki verið til áður."</w:t>
      </w:r>
    </w:p>
    <w:p/>
    <w:p>
      <w:r xmlns:w="http://schemas.openxmlformats.org/wordprocessingml/2006/main">
        <w:t xml:space="preserve">Fyrri Kroníkubók 13:14 Og örk Guðs var hjá ætt Óbeðdóms í húsi hans í þrjá mánuði. Og Drottinn blessaði hús Óbeðdóms og allt, sem hann átti.</w:t>
      </w:r>
    </w:p>
    <w:p/>
    <w:p>
      <w:r xmlns:w="http://schemas.openxmlformats.org/wordprocessingml/2006/main">
        <w:t xml:space="preserve">Örk Guðs var hjá fjölskyldu Óbeðdóms í þrjá mánuði, og Drottinn blessaði hann og allt sem hann átti.</w:t>
      </w:r>
    </w:p>
    <w:p/>
    <w:p>
      <w:r xmlns:w="http://schemas.openxmlformats.org/wordprocessingml/2006/main">
        <w:t xml:space="preserve">1. Guð umbunar hinum trúuðu með blessunum.</w:t>
      </w:r>
    </w:p>
    <w:p/>
    <w:p>
      <w:r xmlns:w="http://schemas.openxmlformats.org/wordprocessingml/2006/main">
        <w:t xml:space="preserve">2. Guði verðlaunaði trúfesti hlýðni.</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1. Kroníkubók 14. kafli fjallar um stækkun konungsríkis Davíðs og sigra hans gegn Filista.</w:t>
      </w:r>
    </w:p>
    <w:p/>
    <w:p>
      <w:r xmlns:w="http://schemas.openxmlformats.org/wordprocessingml/2006/main">
        <w:t xml:space="preserve">1. málsgrein: Kaflinn byrjar á því að draga fram hvernig Hiram, konungur Týrusar, sendi sendiboða til Davíðs og útvegaði honum efni til að byggja höll. Þetta sýnir hylli og stuðning sem Davíð fékk frá nágrannaríkjum (1. Kroníkubók 14:1-2).</w:t>
      </w:r>
    </w:p>
    <w:p/>
    <w:p>
      <w:r xmlns:w="http://schemas.openxmlformats.org/wordprocessingml/2006/main">
        <w:t xml:space="preserve">2. málsgrein: Frásögnin færist yfir í mörg hjónabönd Davíðs í Jerúsalem, sem leiddi til þess að hann eignaðist fleiri syni og dætur. Það leggur áherslu á að ríki hans varð sterkara þegar Guð blessaði hann (1. Kroníkubók 14:3-7).</w:t>
      </w:r>
    </w:p>
    <w:p/>
    <w:p>
      <w:r xmlns:w="http://schemas.openxmlformats.org/wordprocessingml/2006/main">
        <w:t xml:space="preserve">3. málsgrein: Áherslan snýr að herferðum Davíðs gegn Filista. Hann tekur þá tvisvar í bardaga fyrst við Baal-Perasím og síðan við Gíbeon og nær afgerandi sigrum með leiðsögn Guðs (1. Kroníkubók 14:8-17).</w:t>
      </w:r>
    </w:p>
    <w:p/>
    <w:p>
      <w:r xmlns:w="http://schemas.openxmlformats.org/wordprocessingml/2006/main">
        <w:t xml:space="preserve">Fjórða málsgrein: Í frásögninni er minnst á hvernig frægð Davíðs breiddist út um landið vegna árangursríkra hernaðaraðgerða hans. Aðrar þjóðir viðurkenndu mátt hans og óttuðust hann og styrktu enn frekar stöðu hans sem voldugs konungs (1. Kroníkubók 14:18-19).</w:t>
      </w:r>
    </w:p>
    <w:p/>
    <w:p>
      <w:r xmlns:w="http://schemas.openxmlformats.org/wordprocessingml/2006/main">
        <w:t xml:space="preserve">5. málsgrein:Kaflanum lýkur með því að taka fram að Davíð hélt áfram að leita leiðsagnar frá Guði áður en hann tók þátt í bardaga. Hann treysti á guðlega kennslu varðandi aðferðir og nálganir og viðurkenndi að sigur kom að lokum frá Guði (1. Kroníkubók 14:20-22).</w:t>
      </w:r>
    </w:p>
    <w:p/>
    <w:p>
      <w:r xmlns:w="http://schemas.openxmlformats.org/wordprocessingml/2006/main">
        <w:t xml:space="preserve">Í stuttu máli lýsir fjórtáni kafli 1. Kroníkubókar útvíkkun konungsríkis Davíðs og sigra hans yfir Filista. Leggðu áherslu á stuðning frá Hiram og vöxt í gegnum hjónabönd. Að nefna árangursríkar bardaga, með guðlegri leiðsögn. Þetta Í stuttu máli, kafli gefur sögulega frásögn sem sýnir bæði pólitísk bandalög og hernaðarsigra undir forystu Davíðs konungs, á sama tíma og hann leggur áherslu á að hann treysti á að leita guðlegrar leiðsagnar til að ná árangri.</w:t>
      </w:r>
    </w:p>
    <w:p/>
    <w:p>
      <w:r xmlns:w="http://schemas.openxmlformats.org/wordprocessingml/2006/main">
        <w:t xml:space="preserve">Fyrri Kroníkubók 14:1 Híram, konungur í Týrus, sendi sendimenn til Davíðs og sedrusviði, ásamt múrara og smiðum, til að reisa sér hús.</w:t>
      </w:r>
    </w:p>
    <w:p/>
    <w:p>
      <w:r xmlns:w="http://schemas.openxmlformats.org/wordprocessingml/2006/main">
        <w:t xml:space="preserve">Híram konungur í Týrus sendir sendiboða, sedrusviði, múrara og smið til Davíðs til að byggja hús.</w:t>
      </w:r>
    </w:p>
    <w:p/>
    <w:p>
      <w:r xmlns:w="http://schemas.openxmlformats.org/wordprocessingml/2006/main">
        <w:t xml:space="preserve">1. Gildi samvinnu í Guðsríki</w:t>
      </w:r>
    </w:p>
    <w:p/>
    <w:p>
      <w:r xmlns:w="http://schemas.openxmlformats.org/wordprocessingml/2006/main">
        <w:t xml:space="preserve">2. Mikilvægi örlætis og blessunar annarra</w:t>
      </w:r>
    </w:p>
    <w:p/>
    <w:p>
      <w:r xmlns:w="http://schemas.openxmlformats.org/wordprocessingml/2006/main">
        <w:t xml:space="preserve">1. Orðskviðirnir 3:27-28 - Haldið ekki góðu frá þeim sem það á til, þegar það er í þínu valdi að gera það. Segðu ekki við náunga þinn: Far þú og kom aftur, á morgun mun ég gefa það þegar þú hefur það hjá þér.</w:t>
      </w:r>
    </w:p>
    <w:p/>
    <w:p>
      <w:r xmlns:w="http://schemas.openxmlformats.org/wordprocessingml/2006/main">
        <w:t xml:space="preserve">2. Efesusbréfið 4:16 - Frá hverjum líkaminn allur, tengdur og haldinn saman af sérhverjum liðum sem hann er búinn, þegar hver hluti virkar rétt, lætur líkamann vaxa þannig að hann byggist upp í kærleika.</w:t>
      </w:r>
    </w:p>
    <w:p/>
    <w:p>
      <w:r xmlns:w="http://schemas.openxmlformats.org/wordprocessingml/2006/main">
        <w:t xml:space="preserve">Fyrri Kroníkubók 14:2 Og Davíð sá, að Drottinn hafði staðfest hann að konungi yfir Ísrael, því að ríki hans var reist til hæða vegna þjóðar hans Ísrael.</w:t>
      </w:r>
    </w:p>
    <w:p/>
    <w:p>
      <w:r xmlns:w="http://schemas.openxmlformats.org/wordprocessingml/2006/main">
        <w:t xml:space="preserve">Davíð var gerður að konungi yfir Ísrael og ríki hans var upphafið vegna þjóðar hans.</w:t>
      </w:r>
    </w:p>
    <w:p/>
    <w:p>
      <w:r xmlns:w="http://schemas.openxmlformats.org/wordprocessingml/2006/main">
        <w:t xml:space="preserve">1. Kraftur fólks Guðs: Hvernig við getum lyft ríki Guðs</w:t>
      </w:r>
    </w:p>
    <w:p/>
    <w:p>
      <w:r xmlns:w="http://schemas.openxmlformats.org/wordprocessingml/2006/main">
        <w:t xml:space="preserve">2. Blessun þess að þjóna Guði: Hvernig við fáum velþóknun frá Drottni</w:t>
      </w:r>
    </w:p>
    <w:p/>
    <w:p>
      <w:r xmlns:w="http://schemas.openxmlformats.org/wordprocessingml/2006/main">
        <w:t xml:space="preserve">1. 1. Pétursbréf 2:9-10 - En þér eruð útvalin kynslóð, konunglegt prestdæmi, heilög þjóð, sérkennileg þjóð. til þess að þér kunngjörið lofsöng þess, sem kallaði yður úr myrkrinu til síns undursamlega ljóss, sem áður fyrr var ekki þjóð, heldur er nú lýður Guðs.</w:t>
      </w:r>
    </w:p>
    <w:p/>
    <w:p>
      <w:r xmlns:w="http://schemas.openxmlformats.org/wordprocessingml/2006/main">
        <w:t xml:space="preserve">2. Galatabréfið 6:9-10 - Og þreytum ekki að gera vel, því að á sínum tíma munum vér uppskera, ef vér verðum ekki þreyttir. Þar sem vér höfum því tækifæri, skulum vér gjöra öllum mönnum gott, einkum þeim, sem eru af ætt trúarinnar.</w:t>
      </w:r>
    </w:p>
    <w:p/>
    <w:p>
      <w:r xmlns:w="http://schemas.openxmlformats.org/wordprocessingml/2006/main">
        <w:t xml:space="preserve">Fyrri Kroníkubók 14:3 Og Davíð tók sér fleiri konur í Jerúsalem, og Davíð gat fleiri sonu og dætur.</w:t>
      </w:r>
    </w:p>
    <w:p/>
    <w:p>
      <w:r xmlns:w="http://schemas.openxmlformats.org/wordprocessingml/2006/main">
        <w:t xml:space="preserve">Davíð eignaðist fleiri konur og eignaðist fleiri börn meðan hann bjó í Jerúsalem.</w:t>
      </w:r>
    </w:p>
    <w:p/>
    <w:p>
      <w:r xmlns:w="http://schemas.openxmlformats.org/wordprocessingml/2006/main">
        <w:t xml:space="preserve">1. Mikilvægi fjölskyldunnar: Dæmi Davíðs um að elta stóra fjölskyldu í Jerúsalem.</w:t>
      </w:r>
    </w:p>
    <w:p/>
    <w:p>
      <w:r xmlns:w="http://schemas.openxmlformats.org/wordprocessingml/2006/main">
        <w:t xml:space="preserve">2. Mikilvægi trúmennsku: Tryggð Davíðs við Guð og fjölskyldu hans.</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Efesusbréfið 6:4 - "Faðir, reitið ekki börn yðar til reiði, heldur alið þau upp í aga og fræðslu Drottins."</w:t>
      </w:r>
    </w:p>
    <w:p/>
    <w:p>
      <w:r xmlns:w="http://schemas.openxmlformats.org/wordprocessingml/2006/main">
        <w:t xml:space="preserve">Fyrri Kroníkubók 14:4 Þetta eru nöfn sona hans, sem hann átti í Jerúsalem. Sammua og Sóbab, Natan og Salómon,</w:t>
      </w:r>
    </w:p>
    <w:p/>
    <w:p>
      <w:r xmlns:w="http://schemas.openxmlformats.org/wordprocessingml/2006/main">
        <w:t xml:space="preserve">Davíð átti fjögur börn, Sammua, Sóbab, Natan og Salómon, sem bjuggu í Jerúsalem.</w:t>
      </w:r>
    </w:p>
    <w:p/>
    <w:p>
      <w:r xmlns:w="http://schemas.openxmlformats.org/wordprocessingml/2006/main">
        <w:t xml:space="preserve">1. Mikilvægi fjölskyldunnar og uppeldi barna í kærleiksríku og styðjandi umhverfi.</w:t>
      </w:r>
    </w:p>
    <w:p/>
    <w:p>
      <w:r xmlns:w="http://schemas.openxmlformats.org/wordprocessingml/2006/main">
        <w:t xml:space="preserve">2. Kraftur áhrifa föður í lífi barns.</w:t>
      </w:r>
    </w:p>
    <w:p/>
    <w:p>
      <w:r xmlns:w="http://schemas.openxmlformats.org/wordprocessingml/2006/main">
        <w:t xml:space="preserve">1. Sálmur 127:3-5,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Orðskviðirnir 22:6, "Fræðið sveininn þann veg sem hann á að fara, jafnvel þegar hann er gamall mun hann ekki víkja frá honum."</w:t>
      </w:r>
    </w:p>
    <w:p/>
    <w:p>
      <w:r xmlns:w="http://schemas.openxmlformats.org/wordprocessingml/2006/main">
        <w:t xml:space="preserve">Fyrri Kroníkubók 14:5 Og Íbhar, Elísúa og Elpalet,</w:t>
      </w:r>
    </w:p>
    <w:p/>
    <w:p>
      <w:r xmlns:w="http://schemas.openxmlformats.org/wordprocessingml/2006/main">
        <w:t xml:space="preserve">Í kaflanum eru nefnd þrjú nöfn - Ibhar, Elishua og Elpalet.</w:t>
      </w:r>
    </w:p>
    <w:p/>
    <w:p>
      <w:r xmlns:w="http://schemas.openxmlformats.org/wordprocessingml/2006/main">
        <w:t xml:space="preserve">1. "Trúfesta Guðs við að endurreisa okkur til sjálfs sín er táknuð í þremur nöfnum Ibhar, Elishua og Elpalet."</w:t>
      </w:r>
    </w:p>
    <w:p/>
    <w:p>
      <w:r xmlns:w="http://schemas.openxmlformats.org/wordprocessingml/2006/main">
        <w:t xml:space="preserve">2. "Við getum treyst á ráðstöfun Guðs og vernd eins og sést á þremur nöfnum Ibhar, Elishua og Elpalet."</w:t>
      </w:r>
    </w:p>
    <w:p/>
    <w:p>
      <w:r xmlns:w="http://schemas.openxmlformats.org/wordprocessingml/2006/main">
        <w:t xml:space="preserve">1. Sálmarnir 37:5 - Fel Drottni vegu þína; treystu líka á hann; og hann skal gjöra það.</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Fyrri Kroníkubók 14:6 Og Nóga, Nefeg og Jafía,</w:t>
      </w:r>
    </w:p>
    <w:p/>
    <w:p>
      <w:r xmlns:w="http://schemas.openxmlformats.org/wordprocessingml/2006/main">
        <w:t xml:space="preserve">Í kaflanum eru nefnd þrjú nöfn: Noga, Nefeg og Jafía.</w:t>
      </w:r>
    </w:p>
    <w:p/>
    <w:p>
      <w:r xmlns:w="http://schemas.openxmlformats.org/wordprocessingml/2006/main">
        <w:t xml:space="preserve">1. Kraftur nafna: Kannaðu merkingu og þýðingu á bak við hvert nafn</w:t>
      </w:r>
    </w:p>
    <w:p/>
    <w:p>
      <w:r xmlns:w="http://schemas.openxmlformats.org/wordprocessingml/2006/main">
        <w:t xml:space="preserve">2. Aldrei vanmeta fólkið í kringum þig: Að fagna fjölbreytileika mannlífsins</w:t>
      </w:r>
    </w:p>
    <w:p/>
    <w:p>
      <w:r xmlns:w="http://schemas.openxmlformats.org/wordprocessingml/2006/main">
        <w:t xml:space="preserve">1. Jesaja 9:6 - "Því að barn er oss fætt, sonur er oss gefinn, og ríkið mun vera á herðum hans. Og hann mun kallast undursamlegur ráðgjafi, voldugur Guð, eilífur faðir, friðarhöfðingi. "</w:t>
      </w:r>
    </w:p>
    <w:p/>
    <w:p>
      <w:r xmlns:w="http://schemas.openxmlformats.org/wordprocessingml/2006/main">
        <w:t xml:space="preserve">2. Matteus 1:21 - "Hún mun fæða son, og þú skalt gefa honum nafnið Jesús, því að hann mun frelsa fólk sitt frá syndum þeirra."</w:t>
      </w:r>
    </w:p>
    <w:p/>
    <w:p>
      <w:r xmlns:w="http://schemas.openxmlformats.org/wordprocessingml/2006/main">
        <w:t xml:space="preserve">Fyrri Kroníkubók 14:7 og Elísama, Beeliada og Elífalet.</w:t>
      </w:r>
    </w:p>
    <w:p/>
    <w:p>
      <w:r xmlns:w="http://schemas.openxmlformats.org/wordprocessingml/2006/main">
        <w:t xml:space="preserve">Í þessu versi er minnst á þrjá einstaklinga, Elishama, Beeliada og Eliphalet.</w:t>
      </w:r>
    </w:p>
    <w:p/>
    <w:p>
      <w:r xmlns:w="http://schemas.openxmlformats.org/wordprocessingml/2006/main">
        <w:t xml:space="preserve">1. Frá að því er virðist ómerkilegum einstaklingum getur Guð notað hvern sem er í tilgangi sínum.</w:t>
      </w:r>
    </w:p>
    <w:p/>
    <w:p>
      <w:r xmlns:w="http://schemas.openxmlformats.org/wordprocessingml/2006/main">
        <w:t xml:space="preserve">2. Við erum öll jöfn í augum Guðs og hann þráir að nota okkur okkur til dýrðar.</w:t>
      </w:r>
    </w:p>
    <w:p/>
    <w:p>
      <w:r xmlns:w="http://schemas.openxmlformats.org/wordprocessingml/2006/main">
        <w:t xml:space="preserve">1. Efesusbréfið 2:8-9 - Því af náð ert þú hólpinn fyrir trú. Og þetta er ekki þitt eigið verk; það er gjöf Guðs.</w:t>
      </w:r>
    </w:p>
    <w:p/>
    <w:p>
      <w:r xmlns:w="http://schemas.openxmlformats.org/wordprocessingml/2006/main">
        <w:t xml:space="preserve">2. Rómverjabréfið 12:3-5 - Því að með þeirri náð sem mér er gefin segi ég hverjum yðar á meðal að hugsa ekki um sjálfan sig hærra en hann ætti að halda, heldur að hugsa með edru dómgreind, sérhver eftir þeim mælikvarða trúarinnar sem Guð hefur úthlutað. Því að eins og vér höfum marga limi í einum líkama, og limirnir hafa ekki allir sama hlutverk, svo erum vér, þótt margir séu, einn líkami í Kristi og hver af öðrum limir.</w:t>
      </w:r>
    </w:p>
    <w:p/>
    <w:p>
      <w:r xmlns:w="http://schemas.openxmlformats.org/wordprocessingml/2006/main">
        <w:t xml:space="preserve">Fyrri Kroníkubók 14:8 Og er Filistar heyrðu, að Davíð væri smurður til konungs yfir allan Ísrael, fóru allir Filistear upp til að leita Davíðs. Og Davíð frétti það og fór út í móti þeim.</w:t>
      </w:r>
    </w:p>
    <w:p/>
    <w:p>
      <w:r xmlns:w="http://schemas.openxmlformats.org/wordprocessingml/2006/main">
        <w:t xml:space="preserve">Þegar Davíð var smurður til konungs í Ísrael, heyrðu Filistar það og fóru að leita hans. Sem svar fór Davíð út til að takast á við þá.</w:t>
      </w:r>
    </w:p>
    <w:p/>
    <w:p>
      <w:r xmlns:w="http://schemas.openxmlformats.org/wordprocessingml/2006/main">
        <w:t xml:space="preserve">1. Að treysta á vernd Guðs á tímum mótlætis.</w:t>
      </w:r>
    </w:p>
    <w:p/>
    <w:p>
      <w:r xmlns:w="http://schemas.openxmlformats.org/wordprocessingml/2006/main">
        <w:t xml:space="preserve">2. Hugrekki til að takast á við óvini sína.</w:t>
      </w:r>
    </w:p>
    <w:p/>
    <w:p>
      <w:r xmlns:w="http://schemas.openxmlformats.org/wordprocessingml/2006/main">
        <w:t xml:space="preserve">1. Sálmur 27:1-3 "Drottinn er ljós mitt og hjálpræði, hvern á ég að óttast? Drottinn er styrkur lífs míns, hvern á ég að óttast? Þegar óguðlegir, óvinir mínir og óvinir, komu yfir mig til að eta hold mitt, hrösuðust og féllu. Þótt her tjaldi gegn mér, skal hjarta mitt ekki óttast.</w:t>
      </w:r>
    </w:p>
    <w:p/>
    <w:p>
      <w:r xmlns:w="http://schemas.openxmlformats.org/wordprocessingml/2006/main">
        <w:t xml:space="preserve">2. Rómverjabréfið 8:31-32 "Hvað eigum vér þá að segja um þetta? Ef Guð er með okkur, hver getur þá verið á móti okkur? Gef oss líka með honum allt?"</w:t>
      </w:r>
    </w:p>
    <w:p/>
    <w:p>
      <w:r xmlns:w="http://schemas.openxmlformats.org/wordprocessingml/2006/main">
        <w:t xml:space="preserve">Fyrri Kroníkubók 14:9 Og Filistar komu og dreifðu sér í Refaímdal.</w:t>
      </w:r>
    </w:p>
    <w:p/>
    <w:p>
      <w:r xmlns:w="http://schemas.openxmlformats.org/wordprocessingml/2006/main">
        <w:t xml:space="preserve">Filistar réðust inn í Refaímdal.</w:t>
      </w:r>
    </w:p>
    <w:p/>
    <w:p>
      <w:r xmlns:w="http://schemas.openxmlformats.org/wordprocessingml/2006/main">
        <w:t xml:space="preserve">1. „Máttur þrautseigju: Að sigrast á mótlæti“</w:t>
      </w:r>
    </w:p>
    <w:p/>
    <w:p>
      <w:r xmlns:w="http://schemas.openxmlformats.org/wordprocessingml/2006/main">
        <w:t xml:space="preserve">2. "Styrkur einingarinnar: Stöndum saman á erfiðum tímum"</w:t>
      </w:r>
    </w:p>
    <w:p/>
    <w:p>
      <w:r xmlns:w="http://schemas.openxmlformats.org/wordprocessingml/2006/main">
        <w:t xml:space="preserve">1. Matteusarguðspjall 7:24-27 - "Þess vegna er hver sá sem heyrir þessi orð mín og framkvæmir þau eins og vitur maður sem byggði hús sitt á bjargi."</w:t>
      </w:r>
    </w:p>
    <w:p/>
    <w:p>
      <w:r xmlns:w="http://schemas.openxmlformats.org/wordprocessingml/2006/main">
        <w:t xml:space="preserve">2. Sálmur 46:1-3 - "Guð er athvarf okkar og styrkur, ævarandi hjálp í neyð. Þess vegna munum vér ekki óttast, þótt jörðin víki og fjöllin falli í hjarta hafsins."</w:t>
      </w:r>
    </w:p>
    <w:p/>
    <w:p>
      <w:r xmlns:w="http://schemas.openxmlformats.org/wordprocessingml/2006/main">
        <w:t xml:space="preserve">Fyrri Kroníkubók 14:10 Og Davíð spurði Guð og sagði: "Á ég að fara á móti Filista?" Og vilt þú gefa þá í mína hendur? Og Drottinn sagði við hann: Far þú upp. því að ég mun gefa þá í þínar hendur.</w:t>
      </w:r>
    </w:p>
    <w:p/>
    <w:p>
      <w:r xmlns:w="http://schemas.openxmlformats.org/wordprocessingml/2006/main">
        <w:t xml:space="preserve">Davíð spurði Guð hvort hann ætti að fara á móti Filista og Guð svaraði að hann myndi gefa þá í hendur Davíðs.</w:t>
      </w:r>
    </w:p>
    <w:p/>
    <w:p>
      <w:r xmlns:w="http://schemas.openxmlformats.org/wordprocessingml/2006/main">
        <w:t xml:space="preserve">1. Guð er alltaf með okkur á tímum baráttunnar og mun leiða okkur til sigurs.</w:t>
      </w:r>
    </w:p>
    <w:p/>
    <w:p>
      <w:r xmlns:w="http://schemas.openxmlformats.org/wordprocessingml/2006/main">
        <w:t xml:space="preserve">2. Við verðum að vera fús til að treysta áætlunum Guðs, jafnvel þótt þau virðast ómöguleg.</w:t>
      </w:r>
    </w:p>
    <w:p/>
    <w:p>
      <w:r xmlns:w="http://schemas.openxmlformats.org/wordprocessingml/2006/main">
        <w:t xml:space="preserve">1. Sálmur 46:10 - Vertu kyrr og veistu að ég er Guð.</w:t>
      </w:r>
    </w:p>
    <w:p/>
    <w:p>
      <w:r xmlns:w="http://schemas.openxmlformats.org/wordprocessingml/2006/main">
        <w:t xml:space="preserve">2. Matteus 6:25-34 - Vertu ekki áhyggjufullur um líf þitt, hvað þú munt eta eða hvað þú munt drekka, né um líkama þinn, hvað þú munt klæðast.</w:t>
      </w:r>
    </w:p>
    <w:p/>
    <w:p>
      <w:r xmlns:w="http://schemas.openxmlformats.org/wordprocessingml/2006/main">
        <w:t xml:space="preserve">Fyrri Kroníkubók 14:11 Síðan fóru þeir upp til Baal-Perasím. og Davíð laust þá þar. Þá sagði Davíð: ,,Guð hefir með minni hendi brotist inn á óvini mína eins og vatnsbrot.</w:t>
      </w:r>
    </w:p>
    <w:p/>
    <w:p>
      <w:r xmlns:w="http://schemas.openxmlformats.org/wordprocessingml/2006/main">
        <w:t xml:space="preserve">Davíð og her hans sigruðu óvini sína við Baalperasím, og Davíð lýsti því yfir sigri frá Guði.</w:t>
      </w:r>
    </w:p>
    <w:p/>
    <w:p>
      <w:r xmlns:w="http://schemas.openxmlformats.org/wordprocessingml/2006/main">
        <w:t xml:space="preserve">1. Kraftur lofgjörðarinnar: Hvernig við getum hlotið sigur frá Guði</w:t>
      </w:r>
    </w:p>
    <w:p/>
    <w:p>
      <w:r xmlns:w="http://schemas.openxmlformats.org/wordprocessingml/2006/main">
        <w:t xml:space="preserve">2. Að standa í trú: Hvernig við getum sigrast á jafnvel ómögulegum möguleikum</w:t>
      </w:r>
    </w:p>
    <w:p/>
    <w:p>
      <w:r xmlns:w="http://schemas.openxmlformats.org/wordprocessingml/2006/main">
        <w:t xml:space="preserve">1. Jesaja 54:17 - Ekkert vopn, sem mótað er gegn þér, mun dafna; og hverja tungu, sem rís gegn þér í dómi, skalt þú dæma.</w:t>
      </w:r>
    </w:p>
    <w:p/>
    <w:p>
      <w:r xmlns:w="http://schemas.openxmlformats.org/wordprocessingml/2006/main">
        <w:t xml:space="preserve">2. 2. Korintubréf 10:3-5 - Því þótt vér göngum í holdinu, stríðum vér ekki eftir holdinu: (Því að vopn hernaðar vorrar eru ekki holdleg, heldur máttug fyrir Guð til að rífa niður vígi;) Að kasta niður hugsjónum og öllu því háa, sem upphefur sjálfan sig gegn þekkingunni á Guði, og herleiðir hverja hugsun til hlýðni Krists.</w:t>
      </w:r>
    </w:p>
    <w:p/>
    <w:p>
      <w:r xmlns:w="http://schemas.openxmlformats.org/wordprocessingml/2006/main">
        <w:t xml:space="preserve">Fyrri Kroníkubók 14:12 Og er þeir höfðu skilið guði sína eftir þar, gaf Davíð fyrirmæli, og þeir voru brenndir í eldi.</w:t>
      </w:r>
    </w:p>
    <w:p/>
    <w:p>
      <w:r xmlns:w="http://schemas.openxmlformats.org/wordprocessingml/2006/main">
        <w:t xml:space="preserve">Davíð brenndi guði Filista eftir að þeir skildu þá eftir.</w:t>
      </w:r>
    </w:p>
    <w:p/>
    <w:p>
      <w:r xmlns:w="http://schemas.openxmlformats.org/wordprocessingml/2006/main">
        <w:t xml:space="preserve">1. Mikilvægi þess að hlýða Guði og forðast freistingar.</w:t>
      </w:r>
    </w:p>
    <w:p/>
    <w:p>
      <w:r xmlns:w="http://schemas.openxmlformats.org/wordprocessingml/2006/main">
        <w:t xml:space="preserve">2. Kraftur Guðs og getu hans til að sigrast á fölskum guðum.</w:t>
      </w:r>
    </w:p>
    <w:p/>
    <w:p>
      <w:r xmlns:w="http://schemas.openxmlformats.org/wordprocessingml/2006/main">
        <w:t xml:space="preserve">1. Mósebók 7:25-26 - „Útskornar líkneski guða þeirra skalt þú brenna í eldi, þú skalt ekki girnast silfrið né gullið, sem á þeim er, né taka það fyrir yður, til þess að þér verði ekki tíndir af því; er Drottni Guði þínum viðurstyggð. Eigi skalt þú færa viðurstyggð inn í hús þitt, svo að þú verðir ekki dæmdur til tortímingar eins og það. Þú skalt hafa það algjörlega andstyggð og viðurstyggð á því, því að það er bölvað.</w:t>
      </w:r>
    </w:p>
    <w:p/>
    <w:p>
      <w:r xmlns:w="http://schemas.openxmlformats.org/wordprocessingml/2006/main">
        <w:t xml:space="preserve">2. Sálmur 135:15-18 - "Goðgoð þjóðanna eru silfur og gull, handaverk manna. Þeir hafa munn, en tala ekki, þeir hafa augu, en þeir sjá ekki, þeir hafa eyru, en þeir heyra ekki, og enginn andardráttur er í munni þeirra. Þeir, sem búa þá til, eru eins og þeir, svo er hver sá, sem á þá treystir. Lofið Drottin, Ísraels hús, lofið Drottin, Arons hús! Drottinn, þú Leví hús!"</w:t>
      </w:r>
    </w:p>
    <w:p/>
    <w:p>
      <w:r xmlns:w="http://schemas.openxmlformats.org/wordprocessingml/2006/main">
        <w:t xml:space="preserve">Fyrri Kroníkubók 14:13 Og Filistar breiddust enn út um dalinn.</w:t>
      </w:r>
    </w:p>
    <w:p/>
    <w:p>
      <w:r xmlns:w="http://schemas.openxmlformats.org/wordprocessingml/2006/main">
        <w:t xml:space="preserve">Filistar réðust inn í dalinn í annað sinn.</w:t>
      </w:r>
    </w:p>
    <w:p/>
    <w:p>
      <w:r xmlns:w="http://schemas.openxmlformats.org/wordprocessingml/2006/main">
        <w:t xml:space="preserve">1. Guð er fullvalda yfir þjóðunum og mun alltaf vernda fólk sitt.</w:t>
      </w:r>
    </w:p>
    <w:p/>
    <w:p>
      <w:r xmlns:w="http://schemas.openxmlformats.org/wordprocessingml/2006/main">
        <w:t xml:space="preserve">2. Guð er styrkur okkar og athvarf á erfiðleikatímum.</w:t>
      </w:r>
    </w:p>
    <w:p/>
    <w:p>
      <w:r xmlns:w="http://schemas.openxmlformats.org/wordprocessingml/2006/main">
        <w:t xml:space="preserve">1. Sálmur 46:1-3 Guð er athvarf okkar og styrkur, ætíð hjálp í neyð. Þess vegna munum vér ekki óttast, þó að jörðin víki og fjöllin falli í hjarta hafsins, þótt vötn þess öskra og froða og fjöllin nötra af völdum þeirra.</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Fyrri Kroníkubók 14:14 Fyrir því spurði Davíð aftur Guð. Og Guð sagði við hann: Far þú ekki upp eftir þeim. Snúðu þér frá þeim og komdu yfir þá gegnt mórberjatrjánum.</w:t>
      </w:r>
    </w:p>
    <w:p/>
    <w:p>
      <w:r xmlns:w="http://schemas.openxmlformats.org/wordprocessingml/2006/main">
        <w:t xml:space="preserve">Davíð fékk fyrirmæli um að snúa sér frá óvinum sínum og ráðast á þá úr stefnumótandi stöðu.</w:t>
      </w:r>
    </w:p>
    <w:p/>
    <w:p>
      <w:r xmlns:w="http://schemas.openxmlformats.org/wordprocessingml/2006/main">
        <w:t xml:space="preserve">1. Viska Guðs er meiri en okkar eigin.</w:t>
      </w:r>
    </w:p>
    <w:p/>
    <w:p>
      <w:r xmlns:w="http://schemas.openxmlformats.org/wordprocessingml/2006/main">
        <w:t xml:space="preserve">2. Við verðum að treysta Guði til að leiðbeina okkur í ákvörðunum okkar.</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Fyrri Kroníkubók 14:15 Og það skal vera, þegar þú heyrir farsæld á toppi mórberjatrjánna, þá skalt þú fara til bardaga, því að Guð er genginn á undan þér til að slá her Filista.</w:t>
      </w:r>
    </w:p>
    <w:p/>
    <w:p>
      <w:r xmlns:w="http://schemas.openxmlformats.org/wordprocessingml/2006/main">
        <w:t xml:space="preserve">Guð segir Davíð konungi að þegar hann heyrir hljóð í toppi mórberjatrjánna skuli hann fara til bardaga, þar sem Guð hefur farið á undan honum til að sigra Filista.</w:t>
      </w:r>
    </w:p>
    <w:p/>
    <w:p>
      <w:r xmlns:w="http://schemas.openxmlformats.org/wordprocessingml/2006/main">
        <w:t xml:space="preserve">1. Guð er með okkur: Hvernig á að vita hvenær rétti tíminn er til að standa upp og berjast</w:t>
      </w:r>
    </w:p>
    <w:p/>
    <w:p>
      <w:r xmlns:w="http://schemas.openxmlformats.org/wordprocessingml/2006/main">
        <w:t xml:space="preserve">2. Sigrast á ótta og efa: Að treysta á loforð Guðs til að finna styrk á erfiðum 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Fyrri Kroníkubók 14:16 Davíð gjörði því eins og Guð hafði boðið honum, og þeir unnu her Filista frá Gíbeon til Gaser.</w:t>
      </w:r>
    </w:p>
    <w:p/>
    <w:p>
      <w:r xmlns:w="http://schemas.openxmlformats.org/wordprocessingml/2006/main">
        <w:t xml:space="preserve">Davíð fylgdi skipunum Guðs og sigraði her Filista frá Gíbeon til Gaser.</w:t>
      </w:r>
    </w:p>
    <w:p/>
    <w:p>
      <w:r xmlns:w="http://schemas.openxmlformats.org/wordprocessingml/2006/main">
        <w:t xml:space="preserve">1. Kraftur hlýðni: Að læra að fylgja boðorðum Guðs.</w:t>
      </w:r>
    </w:p>
    <w:p/>
    <w:p>
      <w:r xmlns:w="http://schemas.openxmlformats.org/wordprocessingml/2006/main">
        <w:t xml:space="preserve">2. Styrkur einingarinnar: Að vinna saman að því að ná áformum Guðs.</w:t>
      </w:r>
    </w:p>
    <w:p/>
    <w:p>
      <w:r xmlns:w="http://schemas.openxmlformats.org/wordprocessingml/2006/main">
        <w:t xml:space="preserve">1. Jósúabók 1:5-9 - Vertu sterkur og hugrakkur og hlýðið öllu lögmálinu sem Móse bauð þér, svo að þér gangi vel hvert sem þú ferð.</w:t>
      </w:r>
    </w:p>
    <w:p/>
    <w:p>
      <w:r xmlns:w="http://schemas.openxmlformats.org/wordprocessingml/2006/main">
        <w:t xml:space="preserve">2. Efesusbréfið 6:10-11 - Verið sterkir í Drottni og í voldugu mætti hans. Klæddu þig í alvæpni Guðs, svo þú getir tekið afstöðu þína gegn áformum djöfulsins.</w:t>
      </w:r>
    </w:p>
    <w:p/>
    <w:p>
      <w:r xmlns:w="http://schemas.openxmlformats.org/wordprocessingml/2006/main">
        <w:t xml:space="preserve">Fyrri Kroníkubók 14:17 Og orðstír Davíðs barst út um öll lönd. og Drottinn leiddi ótta hans yfir allar þjóðir.</w:t>
      </w:r>
    </w:p>
    <w:p/>
    <w:p>
      <w:r xmlns:w="http://schemas.openxmlformats.org/wordprocessingml/2006/main">
        <w:t xml:space="preserve">Orðstír Davíðs barst um allar þjóðir, og Drottinn lét alla óttast hann.</w:t>
      </w:r>
    </w:p>
    <w:p/>
    <w:p>
      <w:r xmlns:w="http://schemas.openxmlformats.org/wordprocessingml/2006/main">
        <w:t xml:space="preserve">1. Óttast Drottin, ekki mann</w:t>
      </w:r>
    </w:p>
    <w:p/>
    <w:p>
      <w:r xmlns:w="http://schemas.openxmlformats.org/wordprocessingml/2006/main">
        <w:t xml:space="preserve">2. Kraftur nærveru Guðs</w:t>
      </w:r>
    </w:p>
    <w:p/>
    <w:p>
      <w:r xmlns:w="http://schemas.openxmlformats.org/wordprocessingml/2006/main">
        <w:t xml:space="preserve">1. Sálmur 111:10 - Ótti Drottins er upphaf viskunnar; allir þeir sem stunda það hafa góðan skilning.</w:t>
      </w:r>
    </w:p>
    <w:p/>
    <w:p>
      <w:r xmlns:w="http://schemas.openxmlformats.org/wordprocessingml/2006/main">
        <w:t xml:space="preserve">2. Jesaja 11:2-3 - Og andi Drottins mun hvíla yfir honum, andi visku og skilnings, andi ráðs og máttar, andi þekkingar og ótta Drottins. Og hann mun hafa yndi af ótta Drottins.</w:t>
      </w:r>
    </w:p>
    <w:p/>
    <w:p/>
    <w:p>
      <w:r xmlns:w="http://schemas.openxmlformats.org/wordprocessingml/2006/main">
        <w:t xml:space="preserve">15. kafli 1. Kroníkubók fjallar um undirbúning Davíðs og rétta gönguna við að koma sáttmálsörkinum til Jerúsalem.</w:t>
      </w:r>
    </w:p>
    <w:p/>
    <w:p>
      <w:r xmlns:w="http://schemas.openxmlformats.org/wordprocessingml/2006/main">
        <w:t xml:space="preserve">1. málsgrein: Kaflinn byrjar á því að draga fram hvernig Davíð byggði sér hús í Davíðsborg og undirbjó stað fyrir örk Guðs. Hann skildi mikilvægi þess að heiðra nærveru Guðs og leitaðist við að koma henni til Jerúsalem (1. Kroníkubók 15:1-3).</w:t>
      </w:r>
    </w:p>
    <w:p/>
    <w:p>
      <w:r xmlns:w="http://schemas.openxmlformats.org/wordprocessingml/2006/main">
        <w:t xml:space="preserve">2. málsgrein: Frásögnin lýsir því hvernig Davíð safnaði saman öllum Ísrael, þar á meðal prestum og levítum, til að taka þátt í að koma upp örkinni. ).</w:t>
      </w:r>
    </w:p>
    <w:p/>
    <w:p>
      <w:r xmlns:w="http://schemas.openxmlformats.org/wordprocessingml/2006/main">
        <w:t xml:space="preserve">3. málsgrein: Áherslan beinist að áætlun Davíðs um að flytja örkina. Hann útnefnir levíta sem söngvara og tónlistarmenn sem myndu leika á hljóðfæri eins og hörpur, lýrur, skámbala og lúðra í göngunni (1. Kroníkubók 15:12-16).</w:t>
      </w:r>
    </w:p>
    <w:p/>
    <w:p>
      <w:r xmlns:w="http://schemas.openxmlformats.org/wordprocessingml/2006/main">
        <w:t xml:space="preserve">4. málsgrein: Í frásögninni er talað um að þeir hafi fylgt vandlega fyrirmælum Guðs um hvernig eigi að meðhöndla og bera örkina. Þeir notuðu staura sem settir voru í hringi á hliðum hennar, báru af levítaprestum sem vígðir voru í þessu skyni (1. Kroníkubók 15:17-24).</w:t>
      </w:r>
    </w:p>
    <w:p/>
    <w:p>
      <w:r xmlns:w="http://schemas.openxmlformats.org/wordprocessingml/2006/main">
        <w:t xml:space="preserve">5. málsgrein:Kaflanum lýkur með ítarlegri frásögn af því hvernig þau fóru fram með mikilli gleði og hátíð. Allur söfnuðurinn gladdist með söng, dansi, tónlist og fórnum þegar þeir fluttu örkina inn í Jerúsalem (1. Kroníkubók 15:25-29).</w:t>
      </w:r>
    </w:p>
    <w:p/>
    <w:p>
      <w:r xmlns:w="http://schemas.openxmlformats.org/wordprocessingml/2006/main">
        <w:t xml:space="preserve">Í stuttu máli, fimmtánda kafli 1. Kroníkubókar sýnir undirbúning Davíðs og rétta gönguna við að koma með örkina. Hápunktur að byggja hús og safna öllum Ísrael. Að nefna útnefnda söngvara og fylgja fyrirmælum Guðs. Þetta Í stuttu máli, kafli gefur sögulega frásögn sem sýnir bæði lotningu fyrir nærveru Guðs og nákvæma skipulagningu við að framkvæma heilög verkefni eins og að koma upp örkinni og leggja áherslu á gleðilegan hátíð á þessum merka atburði í Jerúsalem.</w:t>
      </w:r>
    </w:p>
    <w:p/>
    <w:p/>
    <w:p>
      <w:r xmlns:w="http://schemas.openxmlformats.org/wordprocessingml/2006/main">
        <w:t xml:space="preserve">Kenanja var höfðingi levítanna og var laginn í söng og leiðbeindi öðrum um það.</w:t>
      </w:r>
    </w:p>
    <w:p/>
    <w:p>
      <w:r xmlns:w="http://schemas.openxmlformats.org/wordprocessingml/2006/main">
        <w:t xml:space="preserve">1. Mikilvægi þess að þróa og miðla hæfileikum okkar.</w:t>
      </w:r>
    </w:p>
    <w:p/>
    <w:p>
      <w:r xmlns:w="http://schemas.openxmlformats.org/wordprocessingml/2006/main">
        <w:t xml:space="preserve">2. Kraftur tónlistar til að tengja og færa gleði.</w:t>
      </w:r>
    </w:p>
    <w:p/>
    <w:p>
      <w:r xmlns:w="http://schemas.openxmlformats.org/wordprocessingml/2006/main">
        <w:t xml:space="preserve">1. Kólossubréfið 3:16-17 - Látið orð Krists búa ríkulega í yður, kennið og áminnið hver annan í allri speki, syngið sálma og sálma og andlega söngva, með þakklæti í hjörtum til Guðs.</w:t>
      </w:r>
    </w:p>
    <w:p/>
    <w:p>
      <w:r xmlns:w="http://schemas.openxmlformats.org/wordprocessingml/2006/main">
        <w:t xml:space="preserve">2. Sálmur 98:4 - Látið Drottin fagna, öll jörðin; brjótið fram í gleðisöng og lofsyngið!</w:t>
      </w:r>
    </w:p>
    <w:p/>
    <w:p>
      <w:r xmlns:w="http://schemas.openxmlformats.org/wordprocessingml/2006/main">
        <w:t xml:space="preserve">Fyrri Kroníkubók 15:23 Og Berekía og Elkana voru dyraverðir örkarinnar.</w:t>
      </w:r>
    </w:p>
    <w:p/>
    <w:p>
      <w:r xmlns:w="http://schemas.openxmlformats.org/wordprocessingml/2006/main">
        <w:t xml:space="preserve">Tveir menn, Berekía og Elkana, voru útnefndir dyraverðir sáttmálsörkins.</w:t>
      </w:r>
    </w:p>
    <w:p/>
    <w:p>
      <w:r xmlns:w="http://schemas.openxmlformats.org/wordprocessingml/2006/main">
        <w:t xml:space="preserve">1. Guð felur trúum þjónum sínum helgustu hluti sína.</w:t>
      </w:r>
    </w:p>
    <w:p/>
    <w:p>
      <w:r xmlns:w="http://schemas.openxmlformats.org/wordprocessingml/2006/main">
        <w:t xml:space="preserve">2. Mikilvægi auðmjúkrar þjónustu í augum Guðs.</w:t>
      </w:r>
    </w:p>
    <w:p/>
    <w:p>
      <w:r xmlns:w="http://schemas.openxmlformats.org/wordprocessingml/2006/main">
        <w:t xml:space="preserve">1. Mósebók 25:10-22 - Leiðbeiningar um gerð sáttmálsörkina.</w:t>
      </w:r>
    </w:p>
    <w:p/>
    <w:p>
      <w:r xmlns:w="http://schemas.openxmlformats.org/wordprocessingml/2006/main">
        <w:t xml:space="preserve">2. Matteus 6:1-4 - Kennsla Jesú um að gefa Guði án nokkurrar væntingar um viðurkenningu.</w:t>
      </w:r>
    </w:p>
    <w:p/>
    <w:p>
      <w:r xmlns:w="http://schemas.openxmlformats.org/wordprocessingml/2006/main">
        <w:t xml:space="preserve">Fyrri Kroníkubók 15:24 Og Sebanja, Jósafat, Netaneel, Amasai, Sakaría, Benaja og Elíeser, prestarnir, þeyttu í lúðrana fyrir örk Guðs, og Óbeðedóm og Jehía voru dyraverðir örkarinnar.</w:t>
      </w:r>
    </w:p>
    <w:p/>
    <w:p>
      <w:r xmlns:w="http://schemas.openxmlformats.org/wordprocessingml/2006/main">
        <w:t xml:space="preserve">Prestarnir Sebanja, Jósafat, Netaneel, Amasai, Sakaría, Benaja og Elíeser blésu í lúðrana fyrir framan örk Guðs, en Óbeðdóm og Jehía gættu örkina.</w:t>
      </w:r>
    </w:p>
    <w:p/>
    <w:p>
      <w:r xmlns:w="http://schemas.openxmlformats.org/wordprocessingml/2006/main">
        <w:t xml:space="preserve">1. Mikilvægi hlýðni: Rannsókn á 1. Kroníkubók 15:24</w:t>
      </w:r>
    </w:p>
    <w:p/>
    <w:p>
      <w:r xmlns:w="http://schemas.openxmlformats.org/wordprocessingml/2006/main">
        <w:t xml:space="preserve">2. Kraftur einingarinnar: Lítið á 1. Kroníkubók 15:24</w:t>
      </w:r>
    </w:p>
    <w:p/>
    <w:p>
      <w:r xmlns:w="http://schemas.openxmlformats.org/wordprocessingml/2006/main">
        <w:t xml:space="preserve">1. Sálmur 150:3-5 - "Lofið hann með lúðurhljómi, lofið hann með sálma og hörpu, lofið hann með bumba og dansi, lofið hann með strengjahljóðfærum og flautum, lofið hann með háum skálabumbum, lofið hann Hann með hljómandi cymbala."</w:t>
      </w:r>
    </w:p>
    <w:p/>
    <w:p>
      <w:r xmlns:w="http://schemas.openxmlformats.org/wordprocessingml/2006/main">
        <w:t xml:space="preserve">2. Filippíbréfið 2:12-13 - „Þess vegna, kæru vinir, þar sem þið hafið alltaf hlýtt ekki aðeins í návist minni, heldur nú miklu frekar í fjarveru minni, haldið áfram að vinna hjálpræði ykkar með ótta og skjálfta, því að það er Guð sem vinnur í þér að vilja og hegða sér eftir góðum ásetningi hans."</w:t>
      </w:r>
    </w:p>
    <w:p/>
    <w:p>
      <w:r xmlns:w="http://schemas.openxmlformats.org/wordprocessingml/2006/main">
        <w:t xml:space="preserve">Fyrri Kroníkubók 15:25 Þá fóru Davíð og öldungar Ísraels og hershöfðingjarnir yfir þúsundum til að flytja sáttmálsörk Drottins upp úr húsi Óbeðdóms með fögnuði.</w:t>
      </w:r>
    </w:p>
    <w:p/>
    <w:p>
      <w:r xmlns:w="http://schemas.openxmlformats.org/wordprocessingml/2006/main">
        <w:t xml:space="preserve">Sáttmálaörk Drottins var leidd út úr húsi Óbeðdóms með fögnuði.</w:t>
      </w:r>
    </w:p>
    <w:p/>
    <w:p>
      <w:r xmlns:w="http://schemas.openxmlformats.org/wordprocessingml/2006/main">
        <w:t xml:space="preserve">1. Gleði í návist Drottins</w:t>
      </w:r>
    </w:p>
    <w:p/>
    <w:p>
      <w:r xmlns:w="http://schemas.openxmlformats.org/wordprocessingml/2006/main">
        <w:t xml:space="preserve">2. Þjónum Drottni með fögnuði</w:t>
      </w:r>
    </w:p>
    <w:p/>
    <w:p>
      <w:r xmlns:w="http://schemas.openxmlformats.org/wordprocessingml/2006/main">
        <w:t xml:space="preserve">1. Sálmur 100:2 Þjónið Drottni með fögnuði, kom fram fyrir auglit hans með söng.</w:t>
      </w:r>
    </w:p>
    <w:p/>
    <w:p>
      <w:r xmlns:w="http://schemas.openxmlformats.org/wordprocessingml/2006/main">
        <w:t xml:space="preserve">2. Nehemíabók 8:10 Þá sagði hann við þá: ,,Farið, etið feitið og drekkið það sæta, og sendið skammta til þeirra, sem ekkert er tilbúið, því að þessi dagur er heilagur Drottni vorum. því að gleði Drottins er styrkur þinn.</w:t>
      </w:r>
    </w:p>
    <w:p/>
    <w:p>
      <w:r xmlns:w="http://schemas.openxmlformats.org/wordprocessingml/2006/main">
        <w:t xml:space="preserve">Fyrri Kroníkubók 15:26 Og svo bar við, er Guð hjálpaði levítunum, sem báru sáttmálsörk Drottins, að þeir færðu sjö uxa og sjö hrúta.</w:t>
      </w:r>
    </w:p>
    <w:p/>
    <w:p>
      <w:r xmlns:w="http://schemas.openxmlformats.org/wordprocessingml/2006/main">
        <w:t xml:space="preserve">Levítarnir færðu sjö uxa og sjö hrúta sem þakklætismerki þegar Guð hjálpaði þeim að bera sáttmálsörk Drottins.</w:t>
      </w:r>
    </w:p>
    <w:p/>
    <w:p>
      <w:r xmlns:w="http://schemas.openxmlformats.org/wordprocessingml/2006/main">
        <w:t xml:space="preserve">1. Þakklæti: Sýnum þakklæti fyrir fyrirgreiðslu Guðs</w:t>
      </w:r>
    </w:p>
    <w:p/>
    <w:p>
      <w:r xmlns:w="http://schemas.openxmlformats.org/wordprocessingml/2006/main">
        <w:t xml:space="preserve">2. Kraftur hlýðni: Lærdómur frá levítunum</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Kólossubréfið 3:17 - Og hvað sem þér gerið, hvort sem er í orði eða verki, gjörið það allt í nafni Drottins Jesú og þakkað Guði föður fyrir hann.</w:t>
      </w:r>
    </w:p>
    <w:p/>
    <w:p>
      <w:r xmlns:w="http://schemas.openxmlformats.org/wordprocessingml/2006/main">
        <w:t xml:space="preserve">Fyrri Kroníkubók 15:27 Og Davíð var klæddur línklæði og allir levítarnir, sem örkina báru, og söngvararnir og Kenanja söngstjórinn með söngvurunum. Davíð hafði og á sér línhökul.</w:t>
      </w:r>
    </w:p>
    <w:p/>
    <w:p>
      <w:r xmlns:w="http://schemas.openxmlformats.org/wordprocessingml/2006/main">
        <w:t xml:space="preserve">Davíð var klæddur fínum línskikkjum og í fylgd með levítum, söngvurum og Kenanja söngstjóra. Hann var líka með hökul úr líni.</w:t>
      </w:r>
    </w:p>
    <w:p/>
    <w:p>
      <w:r xmlns:w="http://schemas.openxmlformats.org/wordprocessingml/2006/main">
        <w:t xml:space="preserve">1. Kraftur lofs í mótlæti</w:t>
      </w:r>
    </w:p>
    <w:p/>
    <w:p>
      <w:r xmlns:w="http://schemas.openxmlformats.org/wordprocessingml/2006/main">
        <w:t xml:space="preserve">2. Munurinn á táknum og efni</w:t>
      </w:r>
    </w:p>
    <w:p/>
    <w:p>
      <w:r xmlns:w="http://schemas.openxmlformats.org/wordprocessingml/2006/main">
        <w:t xml:space="preserve">1. Sálmur 150:6 - Allt sem hefur anda lofi Drottin.</w:t>
      </w:r>
    </w:p>
    <w:p/>
    <w:p>
      <w:r xmlns:w="http://schemas.openxmlformats.org/wordprocessingml/2006/main">
        <w:t xml:space="preserve">2. Kólossubréfið 3:1-3 - Þar sem þú ert upprisinn með Kristi, beindu þá hjörtu yðar að því sem er að ofan, þar sem Kristur er, situr til hægri handar Guðs. Settu hug þinn á hlutina að ofan, ekki á jarðneska hluti.</w:t>
      </w:r>
    </w:p>
    <w:p/>
    <w:p>
      <w:r xmlns:w="http://schemas.openxmlformats.org/wordprocessingml/2006/main">
        <w:t xml:space="preserve">Fyrri Kroníkubók 15:28 Þannig flutti allur Ísrael sáttmálsörk Drottins upp með fagnaðarópi, brúðhljómi, básúnum og skálabumbum, og hljóðaði með psalterum og hörpum.</w:t>
      </w:r>
    </w:p>
    <w:p/>
    <w:p>
      <w:r xmlns:w="http://schemas.openxmlformats.org/wordprocessingml/2006/main">
        <w:t xml:space="preserve">Allur Ísrael kom með sáttmálaörk Drottins með háværri tónlist og hljóðfærum.</w:t>
      </w:r>
    </w:p>
    <w:p/>
    <w:p>
      <w:r xmlns:w="http://schemas.openxmlformats.org/wordprocessingml/2006/main">
        <w:t xml:space="preserve">1. Kraftur tónlistar í tilbeiðslu</w:t>
      </w:r>
    </w:p>
    <w:p/>
    <w:p>
      <w:r xmlns:w="http://schemas.openxmlformats.org/wordprocessingml/2006/main">
        <w:t xml:space="preserve">2. Mikilvægi sáttmálsörkins</w:t>
      </w:r>
    </w:p>
    <w:p/>
    <w:p>
      <w:r xmlns:w="http://schemas.openxmlformats.org/wordprocessingml/2006/main">
        <w:t xml:space="preserve">1. Sálmur 150:1-6</w:t>
      </w:r>
    </w:p>
    <w:p/>
    <w:p>
      <w:r xmlns:w="http://schemas.openxmlformats.org/wordprocessingml/2006/main">
        <w:t xml:space="preserve">2. Mósebók 25:10-22</w:t>
      </w:r>
    </w:p>
    <w:p/>
    <w:p>
      <w:r xmlns:w="http://schemas.openxmlformats.org/wordprocessingml/2006/main">
        <w:t xml:space="preserve">Fyrri Kroníkubók 15:29 Og svo bar við, er sáttmálsörk Drottins kom til Davíðsborgar, að Míkal, dóttir Sáls, horfði út um gluggann, sá Davíð konung dansa og leika, og hún fyrirleit hann. í hjarta hennar.</w:t>
      </w:r>
    </w:p>
    <w:p/>
    <w:p>
      <w:r xmlns:w="http://schemas.openxmlformats.org/wordprocessingml/2006/main">
        <w:t xml:space="preserve">Míkal, dóttir Sáls, sá Davíð konung dansa og leika þegar sáttmálsörk Drottins kom til Davíðsborgar og fyrirleit hann í hjarta sínu.</w:t>
      </w:r>
    </w:p>
    <w:p/>
    <w:p>
      <w:r xmlns:w="http://schemas.openxmlformats.org/wordprocessingml/2006/main">
        <w:t xml:space="preserve">1. Gleði Guðs og fögnuður í tilbeiðslu</w:t>
      </w:r>
    </w:p>
    <w:p/>
    <w:p>
      <w:r xmlns:w="http://schemas.openxmlformats.org/wordprocessingml/2006/main">
        <w:t xml:space="preserve">2. Fjölskylda Sáls og uppreisnarhjörtu þeirra</w:t>
      </w:r>
    </w:p>
    <w:p/>
    <w:p>
      <w:r xmlns:w="http://schemas.openxmlformats.org/wordprocessingml/2006/main">
        <w:t xml:space="preserve">1. Sálmur 149:3 - Þeir skulu lofa nafn hans með dansi og tína til hans með bumbum og hörpu.</w:t>
      </w:r>
    </w:p>
    <w:p/>
    <w:p>
      <w:r xmlns:w="http://schemas.openxmlformats.org/wordprocessingml/2006/main">
        <w:t xml:space="preserve">2. 1. Samúelsbók 18:8-9 - Sál var mjög reiður; þetta viðkvæði mislíkaði honum mjög. "Þeir hafa gefið Davíð tugi þúsunda," hugsaði hann, "en mig aðeins þúsundir. Hvað getur hann fengið meira en konungsríkið?" Og upp frá þeim tíma hafði Sál afbrýðisemi auga með Davíð.</w:t>
      </w:r>
    </w:p>
    <w:p/>
    <w:p>
      <w:r xmlns:w="http://schemas.openxmlformats.org/wordprocessingml/2006/main">
        <w:t xml:space="preserve">16. kafli 1. Kroníkubók fjallar um gleðilega hátíð og tilbeiðslu sem átti sér stað þegar sáttmálsörkin var flutt til Jerúsalem.</w:t>
      </w:r>
    </w:p>
    <w:p/>
    <w:p>
      <w:r xmlns:w="http://schemas.openxmlformats.org/wordprocessingml/2006/main">
        <w:t xml:space="preserve">1. málsgrein: Kaflinn byrjar á því að lýsa því hvernig Davíð setti upp tjald fyrir örkina í Jerúsalem. Síðan skipaði hann levíta til að þjóna fyrir örkinni, færa fórnir, spila á hljóðfæri og leiða tilbeiðslu (1. Kroníkubók 16:1-6).</w:t>
      </w:r>
    </w:p>
    <w:p/>
    <w:p>
      <w:r xmlns:w="http://schemas.openxmlformats.org/wordprocessingml/2006/main">
        <w:t xml:space="preserve">2. málsgrein: Frásögnin undirstrikar þakkargjörðarsöng saminn af Davíð. Þetta lag er lesið af Asaf og levítum hans, þar sem þeir lofa mikilleik Guðs, dásemdarverk hans og trúfesti hans við Ísrael í gegnum tíðina (1. Kroníkubók 16:7-36).</w:t>
      </w:r>
    </w:p>
    <w:p/>
    <w:p>
      <w:r xmlns:w="http://schemas.openxmlformats.org/wordprocessingml/2006/main">
        <w:t xml:space="preserve">3. málsgrein: Áherslan snýr að leiðbeiningum Davíðs um reglubundna tilbeiðslu fyrir framan örkina. Hann skipaði sérstaka levíta sem þjóna sem báru ábyrgð á að færa brennifórnir og aðrar fórnir daglega (1. Kroníkubók 16:37-40).</w:t>
      </w:r>
    </w:p>
    <w:p/>
    <w:p>
      <w:r xmlns:w="http://schemas.openxmlformats.org/wordprocessingml/2006/main">
        <w:t xml:space="preserve">Fjórða málsgrein: Í frásögninni er minnst á að eftir að hafa afhent Levítunum þessa ákæru hafi Davíð blessað fólkið í nafni Guðs. Hann úthlutaði öllum mat, bæði körlum og konum, og sagði þeim að þakka Guði (1. Kroníkubók 16:41-43).</w:t>
      </w:r>
    </w:p>
    <w:p/>
    <w:p>
      <w:r xmlns:w="http://schemas.openxmlformats.org/wordprocessingml/2006/main">
        <w:t xml:space="preserve">5. málsgrein:Kaflanum lýkur með því að taka fram að Davíð skildi eftir Asaf og levítafélaga hans frammi fyrir örk Guðs sem þjónar sem sinna stöðugt skyldum sínum í samræmi við kröfur hvers dags (1. Kroníkubók 16:44-46).</w:t>
      </w:r>
    </w:p>
    <w:p/>
    <w:p>
      <w:r xmlns:w="http://schemas.openxmlformats.org/wordprocessingml/2006/main">
        <w:t xml:space="preserve">Í stuttu máli, sextáni kafli 1. Kroníkubókar sýnir gleðilega hátíðina og tilbeiðsluna þegar komið er með örkina. Áhersla er lögð á að setja upp tjald og útnefna levíta þjóna. Að minnast á þakkargjörðarsöng og reglulegar fórnir. Þetta Í stuttu máli, kafli gefur sögulega frásögn sem sýnir bæði þakklæti fyrir trúfesti Guðs og skipulagða tilbeiðslu undir forystu Davíðs konungs á sama tíma og hann leggur áherslu á lofgjörð með tónlist, söng, fórnum og áframhaldandi þjónustu áður en örkin er í Jerúsalem.</w:t>
      </w:r>
    </w:p>
    <w:p/>
    <w:p>
      <w:r xmlns:w="http://schemas.openxmlformats.org/wordprocessingml/2006/main">
        <w:t xml:space="preserve">Fyrri Kroníkubók 16:1 Síðan komu þeir með örk Guðs og settu hana í tjaldið, sem Davíð hafði reist fyrir hana, og færðu brennifórnir og heillafórnir frammi fyrir Guði.</w:t>
      </w:r>
    </w:p>
    <w:p/>
    <w:p>
      <w:r xmlns:w="http://schemas.openxmlformats.org/wordprocessingml/2006/main">
        <w:t xml:space="preserve">Davíð reisti tjald og setti örk Guðs inni. Síðan færði hann Guði brennifórnir og heillafórnir.</w:t>
      </w:r>
    </w:p>
    <w:p/>
    <w:p>
      <w:r xmlns:w="http://schemas.openxmlformats.org/wordprocessingml/2006/main">
        <w:t xml:space="preserve">1. Nærvera Guðs hefur kraft til að umbreyta hvaða rými sem er.</w:t>
      </w:r>
    </w:p>
    <w:p/>
    <w:p>
      <w:r xmlns:w="http://schemas.openxmlformats.org/wordprocessingml/2006/main">
        <w:t xml:space="preserve">2. Friðarfórnir og fórnir færa okkur nær Guði.</w:t>
      </w:r>
    </w:p>
    <w:p/>
    <w:p>
      <w:r xmlns:w="http://schemas.openxmlformats.org/wordprocessingml/2006/main">
        <w:t xml:space="preserve">1. Jóhannesarguðspjall 14:23 - Jesús svaraði og sagði við hann: Ef einhver elskar mig, mun hann varðveita orð mín, og faðir minn mun elska hann, og vér munum koma til hans og búa hjá honum.</w:t>
      </w:r>
    </w:p>
    <w:p/>
    <w:p>
      <w:r xmlns:w="http://schemas.openxmlformats.org/wordprocessingml/2006/main">
        <w:t xml:space="preserve">2. 1. Pétursbréf 2:5 - Einnig eruð þér, sem líflegir steinar, reist upp andlegt hús, heilagt prestdæmi, til að færa andlegar fórnir, Guði þóknanlegar fyrir Jesú Krist.</w:t>
      </w:r>
    </w:p>
    <w:p/>
    <w:p>
      <w:r xmlns:w="http://schemas.openxmlformats.org/wordprocessingml/2006/main">
        <w:t xml:space="preserve">Fyrri Kroníkubók 16:2 Og er Davíð hafði lokið við að fórna brennifórnunum og heillafórnunum, blessaði hann fólkið í nafni Drottins.</w:t>
      </w:r>
    </w:p>
    <w:p/>
    <w:p>
      <w:r xmlns:w="http://schemas.openxmlformats.org/wordprocessingml/2006/main">
        <w:t xml:space="preserve">Davíð lauk við að færa brennifórnirnar og heillafórnirnar og blessaði síðan fólkið í nafni Drottins.</w:t>
      </w:r>
    </w:p>
    <w:p/>
    <w:p>
      <w:r xmlns:w="http://schemas.openxmlformats.org/wordprocessingml/2006/main">
        <w:t xml:space="preserve">1. Mikilvægi þess að þakka Guði fyrir blessanir hans.</w:t>
      </w:r>
    </w:p>
    <w:p/>
    <w:p>
      <w:r xmlns:w="http://schemas.openxmlformats.org/wordprocessingml/2006/main">
        <w:t xml:space="preserve">2. Hvernig fordæmi Davíðs sýnir okkur hvernig við getum heiðrað Guð með fórnum okkar.</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Filippíbréfið 4:6 7 - Verið ekki áhyggjufullir um neitt, heldur skuluð í öllum hlutum gera óskir yðar kunnar Guði með bæn og beiðni og þakkargjörð. Og friður Guðs, sem er æðri öllum skilningi, mun varðveita hjörtu yðar og huga yðar í Kristi Jesú.</w:t>
      </w:r>
    </w:p>
    <w:p/>
    <w:p>
      <w:r xmlns:w="http://schemas.openxmlformats.org/wordprocessingml/2006/main">
        <w:t xml:space="preserve">Fyrri Kroníkubók 16:3 Og hann færði öllum Ísraelsmönnum, bæði körlum og konum, hverjum einasta brauðhleif og góðan kjötbita og vínflögu.</w:t>
      </w:r>
    </w:p>
    <w:p/>
    <w:p>
      <w:r xmlns:w="http://schemas.openxmlformats.org/wordprocessingml/2006/main">
        <w:t xml:space="preserve">Öllum í Ísrael var gefið brauð, kjötbita og vínflögu.</w:t>
      </w:r>
    </w:p>
    <w:p/>
    <w:p>
      <w:r xmlns:w="http://schemas.openxmlformats.org/wordprocessingml/2006/main">
        <w:t xml:space="preserve">1. Ríkuleg ráðstöfun Guðs á erfiðum tímum.</w:t>
      </w:r>
    </w:p>
    <w:p/>
    <w:p>
      <w:r xmlns:w="http://schemas.openxmlformats.org/wordprocessingml/2006/main">
        <w:t xml:space="preserve">2. Mikilvægi örlætis.</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Postulasagan 4:32-35 - Allir trúaðir voru eitt í hjarta og huga. Enginn hélt því fram að eitthvað af eigum þeirra væri þeirra eigin, en þeir deildu öllu sem þeir áttu.</w:t>
      </w:r>
    </w:p>
    <w:p/>
    <w:p>
      <w:r xmlns:w="http://schemas.openxmlformats.org/wordprocessingml/2006/main">
        <w:t xml:space="preserve">Fyrri Kroníkubók 16:4 Og hann setti nokkra af levítunum til að þjóna frammi fyrir örk Drottins og til að skrásetja og þakka og lofa Drottin, Guð Ísraels.</w:t>
      </w:r>
    </w:p>
    <w:p/>
    <w:p>
      <w:r xmlns:w="http://schemas.openxmlformats.org/wordprocessingml/2006/main">
        <w:t xml:space="preserve">Levítarnir voru útnefndir til að þjóna frammi fyrir örk Drottins og til að þakka og lofa Drottin.</w:t>
      </w:r>
    </w:p>
    <w:p/>
    <w:p>
      <w:r xmlns:w="http://schemas.openxmlformats.org/wordprocessingml/2006/main">
        <w:t xml:space="preserve">1. Kraftur tilbeiðslu: Mikilvægi þess að þakka og lofa Guð</w:t>
      </w:r>
    </w:p>
    <w:p/>
    <w:p>
      <w:r xmlns:w="http://schemas.openxmlformats.org/wordprocessingml/2006/main">
        <w:t xml:space="preserve">2. Lifðu þakklætislífi: Að skilja blessanir þess að þjóna Drottni</w:t>
      </w:r>
    </w:p>
    <w:p/>
    <w:p>
      <w:r xmlns:w="http://schemas.openxmlformats.org/wordprocessingml/2006/main">
        <w:t xml:space="preserve">1. Sálmur 100:4 - Gangið inn í hlið hans með þakkargjörð og forgarða hans með lofgjörð; þakka honum og lofa nafn hans.</w:t>
      </w:r>
    </w:p>
    <w:p/>
    <w:p>
      <w:r xmlns:w="http://schemas.openxmlformats.org/wordprocessingml/2006/main">
        <w:t xml:space="preserve">2. 1. Þessaloníkubréf 5:18 - Þakkið undir öllum kringumstæðum; því að þetta er vilji Guðs með yður í Kristi Jesú.</w:t>
      </w:r>
    </w:p>
    <w:p/>
    <w:p>
      <w:r xmlns:w="http://schemas.openxmlformats.org/wordprocessingml/2006/main">
        <w:t xml:space="preserve">Fyrri Kroníkubók 16:5 Asaf höfðingi, og næstur honum Sakaría, Jeíel, Semíramót, Jehíel, Mattítía, Elíab, Benaja og Óbeðdóm, og Jeíel með psalterum og gípur. en Asaf gaf hljóð með skálabumbum.</w:t>
      </w:r>
    </w:p>
    <w:p/>
    <w:p>
      <w:r xmlns:w="http://schemas.openxmlformats.org/wordprocessingml/2006/main">
        <w:t xml:space="preserve">Asaf höfðingi, ásamt Sakaría, Jeíel, Semíramót, Jehiel, Mattítja, Elíab, Benaja og Óbeðdóm, léku á ýmis hljóðfæri í tilbeiðslunni, en Asaf lék á skámbala.</w:t>
      </w:r>
    </w:p>
    <w:p/>
    <w:p>
      <w:r xmlns:w="http://schemas.openxmlformats.org/wordprocessingml/2006/main">
        <w:t xml:space="preserve">1. "Logföng: Tilbeiðslu í gegnum tónlist"</w:t>
      </w:r>
    </w:p>
    <w:p/>
    <w:p>
      <w:r xmlns:w="http://schemas.openxmlformats.org/wordprocessingml/2006/main">
        <w:t xml:space="preserve">2. "Máttur samhljómsins: sameinast í gegnum tónlist"</w:t>
      </w:r>
    </w:p>
    <w:p/>
    <w:p>
      <w:r xmlns:w="http://schemas.openxmlformats.org/wordprocessingml/2006/main">
        <w:t xml:space="preserve">1. Sálmur 150:3-5 - "Lofið hann með lúðurhljómi, lofið hann með sálma og hörpu. Lofið hann með bumba og dansi, lofið hann með strengjahljóðfærum og orgelum. Lofið hann á háum skálabumbum. lofið hann á háhljóðandi skámbala."</w:t>
      </w:r>
    </w:p>
    <w:p/>
    <w:p>
      <w:r xmlns:w="http://schemas.openxmlformats.org/wordprocessingml/2006/main">
        <w:t xml:space="preserve">2. Kólossubréfið 3:16 - "Látið orð Krists búa ríkulega í yður í allri speki, kennið og áminnið hver annan með sálmum og sálmum og andlegum söngvum, syngið Drottni af náð í hjörtum yðar."</w:t>
      </w:r>
    </w:p>
    <w:p/>
    <w:p>
      <w:r xmlns:w="http://schemas.openxmlformats.org/wordprocessingml/2006/main">
        <w:t xml:space="preserve">Fyrri Kroníkubók 16:6 Og Benaja og Jahasíel prestarnir með lúðra stöðugt frammi fyrir sáttmálaörk Guðs.</w:t>
      </w:r>
    </w:p>
    <w:p/>
    <w:p>
      <w:r xmlns:w="http://schemas.openxmlformats.org/wordprocessingml/2006/main">
        <w:t xml:space="preserve">Prestum Benaja og Jahasíel var falið að spila stöðugt á lúðra fyrir sáttmálaörk Guðs.</w:t>
      </w:r>
    </w:p>
    <w:p/>
    <w:p>
      <w:r xmlns:w="http://schemas.openxmlformats.org/wordprocessingml/2006/main">
        <w:t xml:space="preserve">1. Kraftur tónlistar í tilbeiðslu</w:t>
      </w:r>
    </w:p>
    <w:p/>
    <w:p>
      <w:r xmlns:w="http://schemas.openxmlformats.org/wordprocessingml/2006/main">
        <w:t xml:space="preserve">2. Hlutverk presta í tilbeiðslu á Guði</w:t>
      </w:r>
    </w:p>
    <w:p/>
    <w:p>
      <w:r xmlns:w="http://schemas.openxmlformats.org/wordprocessingml/2006/main">
        <w:t xml:space="preserve">1. Sálmur 150:3-5 - Lofið hann með lúðurhljómi; Lofið hann með lútu og hörpu! Lofið hann með bumba og dansi; Lofaðu hann með strengjahljóðfærum og flautum! Lofið hann með háum skálabumbum; Lofaðu hann með hljómandi skálabumbum.</w:t>
      </w:r>
    </w:p>
    <w:p/>
    <w:p>
      <w:r xmlns:w="http://schemas.openxmlformats.org/wordprocessingml/2006/main">
        <w:t xml:space="preserve">2. 4. Mósebók 10:1-10 - Drottinn sagði við Móse: Gerðu tvo silfurlúðra; þú skalt gjöra þá úr hamri. Og þú skalt nota þá til að kalla saman söfnuðinn og brjóta herbúðirnar. Og þegar hvort tveggja er blásið, skal allur söfnuðurinn safnast saman til þín við dyr samfundatjaldsins. En ef blásið er í einn lúður, þá skulu höfðingjarnir, höfðingjar Ísraels fylkinga, safnast til þín.</w:t>
      </w:r>
    </w:p>
    <w:p/>
    <w:p>
      <w:r xmlns:w="http://schemas.openxmlformats.org/wordprocessingml/2006/main">
        <w:t xml:space="preserve">Fyrri Kroníkubók 16:7 Á þeim degi flutti Davíð fyrst þennan sálm til að þakka Drottni í hendur Asafs og bræðra hans.</w:t>
      </w:r>
    </w:p>
    <w:p/>
    <w:p>
      <w:r xmlns:w="http://schemas.openxmlformats.org/wordprocessingml/2006/main">
        <w:t xml:space="preserve">Davíð þakkar Drottni með því að flytja sálm til Asafs og bræðra hans.</w:t>
      </w:r>
    </w:p>
    <w:p/>
    <w:p>
      <w:r xmlns:w="http://schemas.openxmlformats.org/wordprocessingml/2006/main">
        <w:t xml:space="preserve">1. Kraftur þakklætis: Að rækta þakklætishjarta</w:t>
      </w:r>
    </w:p>
    <w:p/>
    <w:p>
      <w:r xmlns:w="http://schemas.openxmlformats.org/wordprocessingml/2006/main">
        <w:t xml:space="preserve">2. Líf í tilbeiðslu: Að faðma sálmana</w:t>
      </w:r>
    </w:p>
    <w:p/>
    <w:p>
      <w:r xmlns:w="http://schemas.openxmlformats.org/wordprocessingml/2006/main">
        <w:t xml:space="preserve">1. Kólossubréfið 3:15-17 - Látið frið Krists ríkja í hjörtum yðar, sem þér hafið sannarlega verið kallaðir til í einum líkama. Og vertu þakklátur. Lát orð Krists búa ríkulega í yður, kennið og áminnið hver annan í allri speki, syngið sálma og sálma og andlega söngva, með þakklæti í hjörtum til Guðs.</w:t>
      </w:r>
    </w:p>
    <w:p/>
    <w:p>
      <w:r xmlns:w="http://schemas.openxmlformats.org/wordprocessingml/2006/main">
        <w:t xml:space="preserve">2. Sálmur 95:1-2 - Kom þú, syngjum Drottni. vér skulum fagna bjargi hjálpræðis vors! Komum í návist hans með þakkargjörð; við skulum gera honum fagnaðarhljóð með lofsöngvum!</w:t>
      </w:r>
    </w:p>
    <w:p/>
    <w:p>
      <w:r xmlns:w="http://schemas.openxmlformats.org/wordprocessingml/2006/main">
        <w:t xml:space="preserve">Fyrri Kroníkubók 16:8 Þakkið Drottni, ákallið nafn hans, kunngjörið verk hans meðal fólksins.</w:t>
      </w:r>
    </w:p>
    <w:p/>
    <w:p>
      <w:r xmlns:w="http://schemas.openxmlformats.org/wordprocessingml/2006/main">
        <w:t xml:space="preserve">Tilbiðjendur Drottins ættu að þakka og ákalla nafn hans og deila verkum hans með öðrum.</w:t>
      </w:r>
    </w:p>
    <w:p/>
    <w:p>
      <w:r xmlns:w="http://schemas.openxmlformats.org/wordprocessingml/2006/main">
        <w:t xml:space="preserve">1. Kraftur þakkargjörðar - Hvernig að þakka Drottni getur breytt lífi okkar til hins betra.</w:t>
      </w:r>
    </w:p>
    <w:p/>
    <w:p>
      <w:r xmlns:w="http://schemas.openxmlformats.org/wordprocessingml/2006/main">
        <w:t xml:space="preserve">2. Gleðin að deila - Hvernig að deila verkum Drottins getur veitt okkur og þeim sem eru í kringum okkur gleði.</w:t>
      </w:r>
    </w:p>
    <w:p/>
    <w:p>
      <w:r xmlns:w="http://schemas.openxmlformats.org/wordprocessingml/2006/main">
        <w:t xml:space="preserve">1. Sálmur 107:1 - Þakkið Drottni, því að hann er góður; ást hans varir að eilífu.</w:t>
      </w:r>
    </w:p>
    <w:p/>
    <w:p>
      <w:r xmlns:w="http://schemas.openxmlformats.org/wordprocessingml/2006/main">
        <w:t xml:space="preserve">2. Postulasagan 4:20 - Því að við getum ekki annað en talað um það sem við höfum séð og heyrt.</w:t>
      </w:r>
    </w:p>
    <w:p/>
    <w:p>
      <w:r xmlns:w="http://schemas.openxmlformats.org/wordprocessingml/2006/main">
        <w:t xml:space="preserve">Fyrri Kroníkubók 16:9 Syngið honum, syngið honum sálma, segið frá öllum hans dásemdarverkum.</w:t>
      </w:r>
    </w:p>
    <w:p/>
    <w:p>
      <w:r xmlns:w="http://schemas.openxmlformats.org/wordprocessingml/2006/main">
        <w:t xml:space="preserve">Við ættum að lofa og þakka Guði fyrir allt það dásamlega sem hann hefur gert.</w:t>
      </w:r>
    </w:p>
    <w:p/>
    <w:p>
      <w:r xmlns:w="http://schemas.openxmlformats.org/wordprocessingml/2006/main">
        <w:t xml:space="preserve">1. Við ættum að syngja og tala um gæsku Guðs</w:t>
      </w:r>
    </w:p>
    <w:p/>
    <w:p>
      <w:r xmlns:w="http://schemas.openxmlformats.org/wordprocessingml/2006/main">
        <w:t xml:space="preserve">2. Að þakka Guði fyrir dásamleg verk hans</w:t>
      </w:r>
    </w:p>
    <w:p/>
    <w:p>
      <w:r xmlns:w="http://schemas.openxmlformats.org/wordprocessingml/2006/main">
        <w:t xml:space="preserve">1. Sálmur 105:1-2, Þakkið Drottni; ákalla nafn hans; kunngjöra verk hans meðal þjóðanna! Syngið honum, syngið honum lof; segðu frá öllum hans dásemdarverkum!</w:t>
      </w:r>
    </w:p>
    <w:p/>
    <w:p>
      <w:r xmlns:w="http://schemas.openxmlformats.org/wordprocessingml/2006/main">
        <w:t xml:space="preserve">2. 1 Þessaloníkubréf 5:18, Þakkið undir öllum kringumstæðum; því að þetta er vilji Guðs fyrir yður í Kristi Jesú.</w:t>
      </w:r>
    </w:p>
    <w:p/>
    <w:p>
      <w:r xmlns:w="http://schemas.openxmlformats.org/wordprocessingml/2006/main">
        <w:t xml:space="preserve">Fyrri Kroníkubók 16:10 Hrósið þér í hans heilaga nafni, gleðjist hjarta þeirra sem leita Drottins.</w:t>
      </w:r>
    </w:p>
    <w:p/>
    <w:p>
      <w:r xmlns:w="http://schemas.openxmlformats.org/wordprocessingml/2006/main">
        <w:t xml:space="preserve">Við ættum að vegsama Drottin og gleðjast í nafni hans.</w:t>
      </w:r>
    </w:p>
    <w:p/>
    <w:p>
      <w:r xmlns:w="http://schemas.openxmlformats.org/wordprocessingml/2006/main">
        <w:t xml:space="preserve">1. Fagnaðu í Drottni: Að finna gleði í nafni Drottins</w:t>
      </w:r>
    </w:p>
    <w:p/>
    <w:p>
      <w:r xmlns:w="http://schemas.openxmlformats.org/wordprocessingml/2006/main">
        <w:t xml:space="preserve">2. Leitaðu að Drottni: Að sækjast eftir sambandi við Guð</w:t>
      </w:r>
    </w:p>
    <w:p/>
    <w:p>
      <w:r xmlns:w="http://schemas.openxmlformats.org/wordprocessingml/2006/main">
        <w:t xml:space="preserve">1. Sálmur 105:3-4 - Dýrð í hans heilaga nafni; hjörtu þeirra sem leita Drottins gleðjast!</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Fyrri Kroníkubók 16:11 Leitið Drottins og styrks hans, leitið auglits hans stöðugt.</w:t>
      </w:r>
    </w:p>
    <w:p/>
    <w:p>
      <w:r xmlns:w="http://schemas.openxmlformats.org/wordprocessingml/2006/main">
        <w:t xml:space="preserve">Við ættum alltaf að leitast við að leita Guðs og styrks hans.</w:t>
      </w:r>
    </w:p>
    <w:p/>
    <w:p>
      <w:r xmlns:w="http://schemas.openxmlformats.org/wordprocessingml/2006/main">
        <w:t xml:space="preserve">1. Leitið Drottins: Lexía um mikilvægi þess að leita Guðs í öllu sem við gerum.</w:t>
      </w:r>
    </w:p>
    <w:p/>
    <w:p>
      <w:r xmlns:w="http://schemas.openxmlformats.org/wordprocessingml/2006/main">
        <w:t xml:space="preserve">2. Stöðug leit: Mikilvægi þess að hætta aldrei í viðleitni okkar til að leita Guðs.</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Sálmarnir 27:8 - Hjarta mitt hefur heyrt þig segja: Kom og talaðu við mig. Hjarta mitt svarar: Drottinn, ég kem.</w:t>
      </w:r>
    </w:p>
    <w:p/>
    <w:p>
      <w:r xmlns:w="http://schemas.openxmlformats.org/wordprocessingml/2006/main">
        <w:t xml:space="preserve">Fyrri Kroníkubók 16:12 Minnstu dásemdarverka hans, sem hann gjörði, undur hans og dóma munns hans.</w:t>
      </w:r>
    </w:p>
    <w:p/>
    <w:p>
      <w:r xmlns:w="http://schemas.openxmlformats.org/wordprocessingml/2006/main">
        <w:t xml:space="preserve">Yfirskriftin minnir okkur á að muna undursamleg verk, undur og dóma Guðs.</w:t>
      </w:r>
    </w:p>
    <w:p/>
    <w:p>
      <w:r xmlns:w="http://schemas.openxmlformats.org/wordprocessingml/2006/main">
        <w:t xml:space="preserve">1. Kraftur muna: Að beina athygli okkar aftur að undursamlegum verkum Guðs</w:t>
      </w:r>
    </w:p>
    <w:p/>
    <w:p>
      <w:r xmlns:w="http://schemas.openxmlformats.org/wordprocessingml/2006/main">
        <w:t xml:space="preserve">2. Mikilvægi dóma Guðs: Köllun til réttláts lífs</w:t>
      </w:r>
    </w:p>
    <w:p/>
    <w:p>
      <w:r xmlns:w="http://schemas.openxmlformats.org/wordprocessingml/2006/main">
        <w:t xml:space="preserve">1. Sálmur 77:11-12 - Ég mun minnast verka Drottins; vissulega mun ég minnast undra þinna forðum. Ég mun líka hugleiða allt þitt verk og tala um gjörðir þínar.</w:t>
      </w:r>
    </w:p>
    <w:p/>
    <w:p>
      <w:r xmlns:w="http://schemas.openxmlformats.org/wordprocessingml/2006/main">
        <w:t xml:space="preserve">2. Jesaja 26:7-8 - Vegur réttlátra er réttvísi: þú, hinn réttvísi, vegur veg réttlátra. Já, á vegi dóma þinna, Drottinn, höfum vér beðið þín. þrá sálar vorrar er til nafns þíns og til minningar þíns.</w:t>
      </w:r>
    </w:p>
    <w:p/>
    <w:p>
      <w:r xmlns:w="http://schemas.openxmlformats.org/wordprocessingml/2006/main">
        <w:t xml:space="preserve">Fyrri Kroníkubók 16:13 Þér niðjar Ísraels, þjóns hans, synir Jakobs, hans útvöldu.</w:t>
      </w:r>
    </w:p>
    <w:p/>
    <w:p>
      <w:r xmlns:w="http://schemas.openxmlformats.org/wordprocessingml/2006/main">
        <w:t xml:space="preserve">Guð ávarpar niðja Ísraels, þjóna sína og Jakobs sona, hans útvöldu.</w:t>
      </w:r>
    </w:p>
    <w:p/>
    <w:p>
      <w:r xmlns:w="http://schemas.openxmlformats.org/wordprocessingml/2006/main">
        <w:t xml:space="preserve">1. Útvalið fólk Guðs: Að faðma sjálfsmynd okkar í Kristi</w:t>
      </w:r>
    </w:p>
    <w:p/>
    <w:p>
      <w:r xmlns:w="http://schemas.openxmlformats.org/wordprocessingml/2006/main">
        <w:t xml:space="preserve">2. Að muna arfleifð okkar: Upplifa trúfesti Guðs</w:t>
      </w:r>
    </w:p>
    <w:p/>
    <w:p>
      <w:r xmlns:w="http://schemas.openxmlformats.org/wordprocessingml/2006/main">
        <w:t xml:space="preserve">1. Rómverjabréfið 9:6-8</w:t>
      </w:r>
    </w:p>
    <w:p/>
    <w:p>
      <w:r xmlns:w="http://schemas.openxmlformats.org/wordprocessingml/2006/main">
        <w:t xml:space="preserve">2. 5. Mósebók 7:6-8</w:t>
      </w:r>
    </w:p>
    <w:p/>
    <w:p>
      <w:r xmlns:w="http://schemas.openxmlformats.org/wordprocessingml/2006/main">
        <w:t xml:space="preserve">Fyrri Kroníkubók 16:14 Hann er Drottinn Guð vor. Dómar hans eru um alla jörðina.</w:t>
      </w:r>
    </w:p>
    <w:p/>
    <w:p>
      <w:r xmlns:w="http://schemas.openxmlformats.org/wordprocessingml/2006/main">
        <w:t xml:space="preserve">Þessi texti er áminning um drottinvald Guðs yfir heiminum og umboð hans til að dæma hann.</w:t>
      </w:r>
    </w:p>
    <w:p/>
    <w:p>
      <w:r xmlns:w="http://schemas.openxmlformats.org/wordprocessingml/2006/main">
        <w:t xml:space="preserve">1. "Guð er við stjórn: Að skilja fullveldi Guðs og dómgreind"</w:t>
      </w:r>
    </w:p>
    <w:p/>
    <w:p>
      <w:r xmlns:w="http://schemas.openxmlformats.org/wordprocessingml/2006/main">
        <w:t xml:space="preserve">2. "Almætti Drottins: Að sjá mátt Guðs og hátign"</w:t>
      </w:r>
    </w:p>
    <w:p/>
    <w:p>
      <w:r xmlns:w="http://schemas.openxmlformats.org/wordprocessingml/2006/main">
        <w:t xml:space="preserve">1. Sálmur 100:3 - "Vitið að Drottinn, hann er Guð! Það er hann sem skapaði oss, og vér erum hans, vér erum hans fólk og sauðirnir í haga hans."</w:t>
      </w:r>
    </w:p>
    <w:p/>
    <w:p>
      <w:r xmlns:w="http://schemas.openxmlformats.org/wordprocessingml/2006/main">
        <w:t xml:space="preserve">2. Jesaja 45:21-22 - "Skýrðu og færðu mál þitt, skulu þeir ráða saman! Hver sagði þetta fyrir löngu? Hver sagði það forðum? Var það ekki ég, Drottinn? Og enginn annar guð er til en ég. , Réttlátur Guð og frelsari, enginn er til nema ég."</w:t>
      </w:r>
    </w:p>
    <w:p/>
    <w:p>
      <w:r xmlns:w="http://schemas.openxmlformats.org/wordprocessingml/2006/main">
        <w:t xml:space="preserve">Fyrri Kroníkubók 16:15 Minnist ávallt sáttmála hans. orðið, sem hann bauð til þúsund kynslóða;</w:t>
      </w:r>
    </w:p>
    <w:p/>
    <w:p>
      <w:r xmlns:w="http://schemas.openxmlformats.org/wordprocessingml/2006/main">
        <w:t xml:space="preserve">Við ættum alltaf að hafa sáttmála Guðs og orð hans í huga, sem hann hefur boðið í kynslóðir.</w:t>
      </w:r>
    </w:p>
    <w:p/>
    <w:p>
      <w:r xmlns:w="http://schemas.openxmlformats.org/wordprocessingml/2006/main">
        <w:t xml:space="preserve">1. Mikilvægi þess að halda sáttmála Guðs</w:t>
      </w:r>
    </w:p>
    <w:p/>
    <w:p>
      <w:r xmlns:w="http://schemas.openxmlformats.org/wordprocessingml/2006/main">
        <w:t xml:space="preserve">2. Að hlýða orði Guðs kynslóð fram af kynslóð</w:t>
      </w:r>
    </w:p>
    <w:p/>
    <w:p>
      <w:r xmlns:w="http://schemas.openxmlformats.org/wordprocessingml/2006/main">
        <w:t xml:space="preserve">1. Sálmur 105:8 - Hann minnist sáttmála síns að eilífu, fyrirheitsins sem hann gaf, í þúsund ættliði.</w:t>
      </w:r>
    </w:p>
    <w:p/>
    <w:p>
      <w:r xmlns:w="http://schemas.openxmlformats.org/wordprocessingml/2006/main">
        <w:t xml:space="preserve">2. Mósebók 7:9 - Vitið því að Drottinn Guð yðar er Guð, hinn trúi Guð sem heldur sáttmála og miskunn við þá sem elska hann og halda boðorð hans, í þúsund ættliði.</w:t>
      </w:r>
    </w:p>
    <w:p/>
    <w:p>
      <w:r xmlns:w="http://schemas.openxmlformats.org/wordprocessingml/2006/main">
        <w:t xml:space="preserve">Fyrri Kroníkubók 16:16 Jafnvel um sáttmálann, sem hann gjörði við Abraham, og eið hans við Ísak.</w:t>
      </w:r>
    </w:p>
    <w:p/>
    <w:p>
      <w:r xmlns:w="http://schemas.openxmlformats.org/wordprocessingml/2006/main">
        <w:t xml:space="preserve">Yfirskrift: Ritningin fjallar um sáttmála Guðs við Abraham og eið hans við Ísak.</w:t>
      </w:r>
    </w:p>
    <w:p/>
    <w:p>
      <w:r xmlns:w="http://schemas.openxmlformats.org/wordprocessingml/2006/main">
        <w:t xml:space="preserve">1. Trúfesti Guðs: Athugun á sáttmála Guðs við Abraham og eið hans við Ísak</w:t>
      </w:r>
    </w:p>
    <w:p/>
    <w:p>
      <w:r xmlns:w="http://schemas.openxmlformats.org/wordprocessingml/2006/main">
        <w:t xml:space="preserve">2. Sáttmáli Guðs við Abraham: fagna hollustu hans og loforðshaldi</w:t>
      </w:r>
    </w:p>
    <w:p/>
    <w:p>
      <w:r xmlns:w="http://schemas.openxmlformats.org/wordprocessingml/2006/main">
        <w:t xml:space="preserve">1. Fyrsta Mósebók 22:17-18 Ég mun vissulega blessa þig og gera afkomendur þína jafnmarga og stjörnurnar á himni og eins og sandurinn á sjávarströndinni. Afkomendur þínir munu taka borgir óvina sinna til eignar, 18 og fyrir niðja þína munu allar þjóðir á jörðu hljóta blessun af því að þú hefur hlýtt mér.</w:t>
      </w:r>
    </w:p>
    <w:p/>
    <w:p>
      <w:r xmlns:w="http://schemas.openxmlformats.org/wordprocessingml/2006/main">
        <w:t xml:space="preserve">2. Rómverjabréfið 4:13-15 Það var ekki fyrir lögmálið sem Abraham og niðjar hans fengu fyrirheit um að hann yrði erfingi heimsins, heldur fyrir réttlætið sem kemur fyrir trú. 14Því að ef þeir sem treysta á lögmálið eru erfingjar þýðir trú ekkert og fyrirheitið er einskis virði, 15því að lögmálið veldur reiði. Og þar sem engin lög eru þar er engin brot.</w:t>
      </w:r>
    </w:p>
    <w:p/>
    <w:p>
      <w:r xmlns:w="http://schemas.openxmlformats.org/wordprocessingml/2006/main">
        <w:t xml:space="preserve">Fyrri Kroníkubók 16:17 og staðfesti það Jakob að lögmáli og Ísrael að eilífum sáttmála,</w:t>
      </w:r>
    </w:p>
    <w:p/>
    <w:p>
      <w:r xmlns:w="http://schemas.openxmlformats.org/wordprocessingml/2006/main">
        <w:t xml:space="preserve">Yfirferð Guð gerði sáttmála við Jakob og Ísrael sem myndi vara að eilífu.</w:t>
      </w:r>
    </w:p>
    <w:p/>
    <w:p>
      <w:r xmlns:w="http://schemas.openxmlformats.org/wordprocessingml/2006/main">
        <w:t xml:space="preserve">1. Loforð Guðs um varanlegan sáttmála</w:t>
      </w:r>
    </w:p>
    <w:p/>
    <w:p>
      <w:r xmlns:w="http://schemas.openxmlformats.org/wordprocessingml/2006/main">
        <w:t xml:space="preserve">2. Merking eilífs sáttmála</w:t>
      </w:r>
    </w:p>
    <w:p/>
    <w:p>
      <w:r xmlns:w="http://schemas.openxmlformats.org/wordprocessingml/2006/main">
        <w:t xml:space="preserve">1. Efesusbréfið 2:11-22 - Loforð Guðs um sátt við alla</w:t>
      </w:r>
    </w:p>
    <w:p/>
    <w:p>
      <w:r xmlns:w="http://schemas.openxmlformats.org/wordprocessingml/2006/main">
        <w:t xml:space="preserve">2. Jeremía 31:31-34 - Nýi sáttmálinn sem Guð hefur lofað</w:t>
      </w:r>
    </w:p>
    <w:p/>
    <w:p>
      <w:r xmlns:w="http://schemas.openxmlformats.org/wordprocessingml/2006/main">
        <w:t xml:space="preserve">Fyrri Kroníkubók 16:18 og sagði: "Þér mun ég gefa Kanaanland, hlutskipti arfleifðar þinnar.</w:t>
      </w:r>
    </w:p>
    <w:p/>
    <w:p>
      <w:r xmlns:w="http://schemas.openxmlformats.org/wordprocessingml/2006/main">
        <w:t xml:space="preserve">Í kaflanum er sagt frá loforði Guðs um að gefa Ísraelsmönnum Kanaanland sem arfleifð þeirra.</w:t>
      </w:r>
    </w:p>
    <w:p/>
    <w:p>
      <w:r xmlns:w="http://schemas.openxmlformats.org/wordprocessingml/2006/main">
        <w:t xml:space="preserve">1. Trúfesti Guðs við að halda loforð sín</w:t>
      </w:r>
    </w:p>
    <w:p/>
    <w:p>
      <w:r xmlns:w="http://schemas.openxmlformats.org/wordprocessingml/2006/main">
        <w:t xml:space="preserve">2. Ábyrgð okkar að vera trúir ráðsmenn gjafa Guðs</w:t>
      </w:r>
    </w:p>
    <w:p/>
    <w:p>
      <w:r xmlns:w="http://schemas.openxmlformats.org/wordprocessingml/2006/main">
        <w:t xml:space="preserve">1. Mósebók 7:12 - "Að þú gjörir sáttmála við Drottin Guð þinn og eið hans, sem Drottinn Guð þinn gerir við þig í dag"</w:t>
      </w:r>
    </w:p>
    <w:p/>
    <w:p>
      <w:r xmlns:w="http://schemas.openxmlformats.org/wordprocessingml/2006/main">
        <w:t xml:space="preserve">2. Lúkasarguðspjall 16:10-12 - "Sá sem er trúr í hinu smæsta er líka trúr í miklu, og sá sem er ranglátur í smæstu er ranglátur í miklu. Ef þér hafið því ekki verið trúr hinum rangláta Mammón. , hver mun skuldbinda yður hið sanna auðæfi? Og ef þér hafið ekki verið trúir í því, sem annars er, hver mun þá gefa yður það, sem yðar er?"</w:t>
      </w:r>
    </w:p>
    <w:p/>
    <w:p>
      <w:r xmlns:w="http://schemas.openxmlformats.org/wordprocessingml/2006/main">
        <w:t xml:space="preserve">Fyrri Kroníkubók 16:19 Þegar þér voruð fáir, fáir og útlendingar í henni.</w:t>
      </w:r>
    </w:p>
    <w:p/>
    <w:p>
      <w:r xmlns:w="http://schemas.openxmlformats.org/wordprocessingml/2006/main">
        <w:t xml:space="preserve">Í 1. Kroníkubók 16:19 minnir Guð Ísraelsmenn á auðmjúkt upphaf þeirra sem lítil, erlend þjóð.</w:t>
      </w:r>
    </w:p>
    <w:p/>
    <w:p>
      <w:r xmlns:w="http://schemas.openxmlformats.org/wordprocessingml/2006/main">
        <w:t xml:space="preserve">1. Áminningin um auðmjúkt upphaf okkar: Að muna hvaðan við komum</w:t>
      </w:r>
    </w:p>
    <w:p/>
    <w:p>
      <w:r xmlns:w="http://schemas.openxmlformats.org/wordprocessingml/2006/main">
        <w:t xml:space="preserve">2. Kraftur fyrirsjár Guðs: Að upplifa trúfesti hans og kærleika</w:t>
      </w:r>
    </w:p>
    <w:p/>
    <w:p>
      <w:r xmlns:w="http://schemas.openxmlformats.org/wordprocessingml/2006/main">
        <w:t xml:space="preserve">1. Mósebók 6:10-12 - "Og þú skalt elska Drottin Guð þinn af öllu hjarta þínu, allri sálu þinni og öllum mætti þínum. Og þessi orð, sem ég býð þér í dag, skulu vera í þér. hjarta: Og þú skalt kenna börnum þínum þau af kostgæfni og tala um þau, þegar þú situr í húsi þínu, og þegar þú gengur á veginum, og þegar þú leggst til hvílu og þegar þú rís upp."</w:t>
      </w:r>
    </w:p>
    <w:p/>
    <w:p>
      <w:r xmlns:w="http://schemas.openxmlformats.org/wordprocessingml/2006/main">
        <w:t xml:space="preserve">2. Sálmur 107:1-2 - "Þakkið Drottni, því að hann er góður, því að miskunn hans varir að eilífu. Svo skulu hinir endurleystu Drottins segja, sem hann hefur leyst úr hendi óvinarins."</w:t>
      </w:r>
    </w:p>
    <w:p/>
    <w:p>
      <w:r xmlns:w="http://schemas.openxmlformats.org/wordprocessingml/2006/main">
        <w:t xml:space="preserve">Fyrri Kroníkubók 16:20 Og þegar þeir fóru frá þjóð til þjóðar og frá einu ríki til annars þjóðar.</w:t>
      </w:r>
    </w:p>
    <w:p/>
    <w:p>
      <w:r xmlns:w="http://schemas.openxmlformats.org/wordprocessingml/2006/main">
        <w:t xml:space="preserve">Ísraelsmenn fóru milli þjóða og breiða út boðskap Guðs.</w:t>
      </w:r>
    </w:p>
    <w:p/>
    <w:p>
      <w:r xmlns:w="http://schemas.openxmlformats.org/wordprocessingml/2006/main">
        <w:t xml:space="preserve">1. Guð kallar okkur til að dreifa boðskap sínum um kærleika og náð til hvers heimshorns.</w:t>
      </w:r>
    </w:p>
    <w:p/>
    <w:p>
      <w:r xmlns:w="http://schemas.openxmlformats.org/wordprocessingml/2006/main">
        <w:t xml:space="preserve">2. Hlutverk okkar sem fylgjendur Guðs er að færa öllum mönnum fagnaðarerindið um kærleika hans.</w:t>
      </w:r>
    </w:p>
    <w:p/>
    <w:p>
      <w:r xmlns:w="http://schemas.openxmlformats.org/wordprocessingml/2006/main">
        <w:t xml:space="preserve">1. Matteusarguðspjall 28:19-20: Farið því og gjörið allar þjóðir að lærisveinum, skírið þá í nafni föður og sonar og heilags anda.</w:t>
      </w:r>
    </w:p>
    <w:p/>
    <w:p>
      <w:r xmlns:w="http://schemas.openxmlformats.org/wordprocessingml/2006/main">
        <w:t xml:space="preserve">2. Jesaja 2:3-4: Margar þjóðir munu koma og segja: Komið, við skulum fara upp á fjall Drottins, til húss Jakobs Guðs. Hann mun kenna oss vegu sína, svo að vér megum ganga á hans stigum. Lögmálið mun ganga út frá Síon, orð Drottins frá Jerúsalem.</w:t>
      </w:r>
    </w:p>
    <w:p/>
    <w:p>
      <w:r xmlns:w="http://schemas.openxmlformats.org/wordprocessingml/2006/main">
        <w:t xml:space="preserve">Fyrri Kroníkubók 16:21 Hann leyfði engum að gjöra þá rangt, já, hann ávítaði konunga þeirra vegna,</w:t>
      </w:r>
    </w:p>
    <w:p/>
    <w:p>
      <w:r xmlns:w="http://schemas.openxmlformats.org/wordprocessingml/2006/main">
        <w:t xml:space="preserve">Í þessum kafla er talað um vernd Guðs yfir fólki sínu, þar sem hann leyfði engum að skaða það og ávítaði jafnvel konunga sem reyndu að gera það.</w:t>
      </w:r>
    </w:p>
    <w:p/>
    <w:p>
      <w:r xmlns:w="http://schemas.openxmlformats.org/wordprocessingml/2006/main">
        <w:t xml:space="preserve">1. Guð er verndari okkar: Hvernig á að treysta á umhyggju hans.</w:t>
      </w:r>
    </w:p>
    <w:p/>
    <w:p>
      <w:r xmlns:w="http://schemas.openxmlformats.org/wordprocessingml/2006/main">
        <w:t xml:space="preserve">2. Kraftur ávíta hans: Að skilja vald Guðs.</w:t>
      </w:r>
    </w:p>
    <w:p/>
    <w:p>
      <w:r xmlns:w="http://schemas.openxmlformats.org/wordprocessingml/2006/main">
        <w:t xml:space="preserve">1. Sálmur 46:1-2 Guð er athvarf okkar og styrkur, hjálp sem er alltaf til staðar í neyð. Þess vegna munum vér ekki óttast, þótt jörðin víki og fjöllin falli í hjarta hafsins.</w:t>
      </w:r>
    </w:p>
    <w:p/>
    <w:p>
      <w:r xmlns:w="http://schemas.openxmlformats.org/wordprocessingml/2006/main">
        <w:t xml:space="preserve">2. Sálmur 91:4 Hann mun hula þig fjöðrum sínum, og undir vængjum hans munt þú athvarf finna; trúfesti hans mun vera þinn skjöldur og vígvöllur.</w:t>
      </w:r>
    </w:p>
    <w:p/>
    <w:p>
      <w:r xmlns:w="http://schemas.openxmlformats.org/wordprocessingml/2006/main">
        <w:t xml:space="preserve">Fyrri Kroníkubók 16:22 og sagði: Snert eigi minn smurða, og gjör spámönnum mínum ekki mein.</w:t>
      </w:r>
    </w:p>
    <w:p/>
    <w:p>
      <w:r xmlns:w="http://schemas.openxmlformats.org/wordprocessingml/2006/main">
        <w:t xml:space="preserve">Það ber að virða smurða Davíðs og spámenn og ekki skaðast.</w:t>
      </w:r>
    </w:p>
    <w:p/>
    <w:p>
      <w:r xmlns:w="http://schemas.openxmlformats.org/wordprocessingml/2006/main">
        <w:t xml:space="preserve">1. Við verðum að sýna þeim sem eru smurðir af Guði virðingu.</w:t>
      </w:r>
    </w:p>
    <w:p/>
    <w:p>
      <w:r xmlns:w="http://schemas.openxmlformats.org/wordprocessingml/2006/main">
        <w:t xml:space="preserve">2. Við ættum aldrei að skaða eða valda þeim útvöldu þjónum Guðs skaða.</w:t>
      </w:r>
    </w:p>
    <w:p/>
    <w:p>
      <w:r xmlns:w="http://schemas.openxmlformats.org/wordprocessingml/2006/main">
        <w:t xml:space="preserve">1. Jakobsbréfið 2:1-13 - Að sýna öðrum hlutdrægni.</w:t>
      </w:r>
    </w:p>
    <w:p/>
    <w:p>
      <w:r xmlns:w="http://schemas.openxmlformats.org/wordprocessingml/2006/main">
        <w:t xml:space="preserve">2. 1. Jóhannesarbréf 4:20-21 - Að elska hvert annað eins og Guð elskar okkur.</w:t>
      </w:r>
    </w:p>
    <w:p/>
    <w:p>
      <w:r xmlns:w="http://schemas.openxmlformats.org/wordprocessingml/2006/main">
        <w:t xml:space="preserve">Fyrri Kroníkubók 16:23 Syngið Drottni, öll jörðin. sýndu frá degi til dags hjálpræði hans.</w:t>
      </w:r>
    </w:p>
    <w:p/>
    <w:p>
      <w:r xmlns:w="http://schemas.openxmlformats.org/wordprocessingml/2006/main">
        <w:t xml:space="preserve">Öll jörðin ætti að syngja Drottni og boða hjálpræði hans dag frá degi.</w:t>
      </w:r>
    </w:p>
    <w:p/>
    <w:p>
      <w:r xmlns:w="http://schemas.openxmlformats.org/wordprocessingml/2006/main">
        <w:t xml:space="preserve">1. Syngið til Drottins: Kraftur tilbeiðslunnar</w:t>
      </w:r>
    </w:p>
    <w:p/>
    <w:p>
      <w:r xmlns:w="http://schemas.openxmlformats.org/wordprocessingml/2006/main">
        <w:t xml:space="preserve">2. Boða hjálpræði hans: Gildi þess að vitna</w:t>
      </w:r>
    </w:p>
    <w:p/>
    <w:p>
      <w:r xmlns:w="http://schemas.openxmlformats.org/wordprocessingml/2006/main">
        <w:t xml:space="preserve">1. Sálmur 100:1-2 - Hljóðið Drottni fagnandi, öll lönd. Þjónið Drottni með fögnuði, komið fram fyrir auglit hans með söng.</w:t>
      </w:r>
    </w:p>
    <w:p/>
    <w:p>
      <w:r xmlns:w="http://schemas.openxmlformats.org/wordprocessingml/2006/main">
        <w:t xml:space="preserve">2. Postulasagan 4:12 - Hjálpræði er ekki heldur í neinum öðrum, því að ekkert annað nafn er undir himninum gefið meðal manna, þar sem vér eigum að frelsast.</w:t>
      </w:r>
    </w:p>
    <w:p/>
    <w:p>
      <w:r xmlns:w="http://schemas.openxmlformats.org/wordprocessingml/2006/main">
        <w:t xml:space="preserve">Fyrri Kroníkubók 16:24 Segið frá dýrð hans meðal heiðingjanna. dásemdarverk hans meðal allra þjóða.</w:t>
      </w:r>
    </w:p>
    <w:p/>
    <w:p>
      <w:r xmlns:w="http://schemas.openxmlformats.org/wordprocessingml/2006/main">
        <w:t xml:space="preserve">Við ættum að boða dýrð Guðs og kraftaverk til allra þjóða.</w:t>
      </w:r>
    </w:p>
    <w:p/>
    <w:p>
      <w:r xmlns:w="http://schemas.openxmlformats.org/wordprocessingml/2006/main">
        <w:t xml:space="preserve">1. Kraftaverk Guðs: Boða ótrúleg verk hans</w:t>
      </w:r>
    </w:p>
    <w:p/>
    <w:p>
      <w:r xmlns:w="http://schemas.openxmlformats.org/wordprocessingml/2006/main">
        <w:t xml:space="preserve">2. Hrópaðu lof hans: Lýstu þjóðunum dýrð hans</w:t>
      </w:r>
    </w:p>
    <w:p/>
    <w:p>
      <w:r xmlns:w="http://schemas.openxmlformats.org/wordprocessingml/2006/main">
        <w:t xml:space="preserve">1. Jesaja 12:4-5 - Og á þeim degi munuð þér segja: Þakkið Drottni, ákallið nafn hans; kunngjört meðal þjóðanna, hvað hann hefir gjört, og kunngjörið, að nafn hans sé hátt hafið.</w:t>
      </w:r>
    </w:p>
    <w:p/>
    <w:p>
      <w:r xmlns:w="http://schemas.openxmlformats.org/wordprocessingml/2006/main">
        <w:t xml:space="preserve">2. Sálmur 96:2-3 - Syngið Drottni, lofið nafn hans; boða hjálpræði hans dag eftir dag. Segið frá dýrð hans meðal þjóðanna, dásemdarverk hans meðal allra þjóða.</w:t>
      </w:r>
    </w:p>
    <w:p/>
    <w:p>
      <w:r xmlns:w="http://schemas.openxmlformats.org/wordprocessingml/2006/main">
        <w:t xml:space="preserve">Fyrri Kroníkubók 16:25 Því að mikill er Drottinn og mjög lofaður, hann er líka óttalegur umfram alla guði.</w:t>
      </w:r>
    </w:p>
    <w:p/>
    <w:p>
      <w:r xmlns:w="http://schemas.openxmlformats.org/wordprocessingml/2006/main">
        <w:t xml:space="preserve">Drottinn er mikill og hátt lofaður og hann er óttalegur umfram alla aðra guði.</w:t>
      </w:r>
    </w:p>
    <w:p/>
    <w:p>
      <w:r xmlns:w="http://schemas.openxmlformats.org/wordprocessingml/2006/main">
        <w:t xml:space="preserve">1. Mikilleiki og lof Drottins</w:t>
      </w:r>
    </w:p>
    <w:p/>
    <w:p>
      <w:r xmlns:w="http://schemas.openxmlformats.org/wordprocessingml/2006/main">
        <w:t xml:space="preserve">2. Ótti Drottins umfram alla aðra guði</w:t>
      </w:r>
    </w:p>
    <w:p/>
    <w:p>
      <w:r xmlns:w="http://schemas.openxmlformats.org/wordprocessingml/2006/main">
        <w:t xml:space="preserve">1. Sálmur 145:3 - Mikill er Drottinn og mjög lofaður; og mikilleikur hans er órannsakanlegur.</w:t>
      </w:r>
    </w:p>
    <w:p/>
    <w:p>
      <w:r xmlns:w="http://schemas.openxmlformats.org/wordprocessingml/2006/main">
        <w:t xml:space="preserve">2. Jesaja 8:13 - Helgið sjálfan Drottin allsherjar; og lát hann vera ótta þinn, og lát hann vera ótti þinn.</w:t>
      </w:r>
    </w:p>
    <w:p/>
    <w:p>
      <w:r xmlns:w="http://schemas.openxmlformats.org/wordprocessingml/2006/main">
        <w:t xml:space="preserve">Fyrri Kroníkubók 16:26 Því að allir guðir fólksins eru skurðgoð, en Drottinn skapaði himininn.</w:t>
      </w:r>
    </w:p>
    <w:p/>
    <w:p>
      <w:r xmlns:w="http://schemas.openxmlformats.org/wordprocessingml/2006/main">
        <w:t xml:space="preserve">Drottinn skapaði himininn, ólíkt skurðgoðum sem fólkið dýrkar.</w:t>
      </w:r>
    </w:p>
    <w:p/>
    <w:p>
      <w:r xmlns:w="http://schemas.openxmlformats.org/wordprocessingml/2006/main">
        <w:t xml:space="preserve">1. Drottinn er skapari okkar og von okkar</w:t>
      </w:r>
    </w:p>
    <w:p/>
    <w:p>
      <w:r xmlns:w="http://schemas.openxmlformats.org/wordprocessingml/2006/main">
        <w:t xml:space="preserve">2. Skurðgoðadýrkun: Varist fölsku loforðin</w:t>
      </w:r>
    </w:p>
    <w:p/>
    <w:p>
      <w:r xmlns:w="http://schemas.openxmlformats.org/wordprocessingml/2006/main">
        <w:t xml:space="preserve">1. Jesaja 40:28 - Hefur þú ekki vitað það? Hefurðu ekki heyrt? Drottinn er hinn eilífi Guð, skapari endimarka jarðar.</w:t>
      </w:r>
    </w:p>
    <w:p/>
    <w:p>
      <w:r xmlns:w="http://schemas.openxmlformats.org/wordprocessingml/2006/main">
        <w:t xml:space="preserve">2. Rómverjabréfið 1:25 - Þeir skiptu sannleikanum um Guð út fyrir lygi og tilbáðu og þjónuðu verunni frekar en skaparanum.</w:t>
      </w:r>
    </w:p>
    <w:p/>
    <w:p>
      <w:r xmlns:w="http://schemas.openxmlformats.org/wordprocessingml/2006/main">
        <w:t xml:space="preserve">Fyrri Kroníkubók 16:27 Dýrð og heiður er fyrir augliti hans. styrkur og gleði er í hans stað.</w:t>
      </w:r>
    </w:p>
    <w:p/>
    <w:p>
      <w:r xmlns:w="http://schemas.openxmlformats.org/wordprocessingml/2006/main">
        <w:t xml:space="preserve">Guð er nálægur og færir dýrð, heiður, styrk og gleði.</w:t>
      </w:r>
    </w:p>
    <w:p/>
    <w:p>
      <w:r xmlns:w="http://schemas.openxmlformats.org/wordprocessingml/2006/main">
        <w:t xml:space="preserve">1. Að finna styrk og gleði í návist Guðs</w:t>
      </w:r>
    </w:p>
    <w:p/>
    <w:p>
      <w:r xmlns:w="http://schemas.openxmlformats.org/wordprocessingml/2006/main">
        <w:t xml:space="preserve">2. Að heiðra Guð með því að vegsama hann</w:t>
      </w:r>
    </w:p>
    <w:p/>
    <w:p>
      <w:r xmlns:w="http://schemas.openxmlformats.org/wordprocessingml/2006/main">
        <w:t xml:space="preserve">1. Sálmur 16:11 Þú kunngjörir mér veg lífsins; í návist þinni er fylling gleði; til hægri handar eru nautnir að eilífu.</w:t>
      </w:r>
    </w:p>
    <w:p/>
    <w:p>
      <w:r xmlns:w="http://schemas.openxmlformats.org/wordprocessingml/2006/main">
        <w:t xml:space="preserve">2. Jesaja 40:31 En þeir sem bíða Drottins munu endurnýja kraft sinn; þeir munu rísa upp með vængjum eins og ernir; þeir skulu hlaupa og þreytast ekki; þeir skulu ganga og verða ekki dauðir.</w:t>
      </w:r>
    </w:p>
    <w:p/>
    <w:p>
      <w:r xmlns:w="http://schemas.openxmlformats.org/wordprocessingml/2006/main">
        <w:t xml:space="preserve">Fyrri Kroníkubók 16:28 Gefið Drottni, þér kynkvíslir lýðsins, gefið Drottni dýrð og styrk.</w:t>
      </w:r>
    </w:p>
    <w:p/>
    <w:p>
      <w:r xmlns:w="http://schemas.openxmlformats.org/wordprocessingml/2006/main">
        <w:t xml:space="preserve">Þetta vers kallar á fólk til að gefa Drottni dýrð og styrk.</w:t>
      </w:r>
    </w:p>
    <w:p/>
    <w:p>
      <w:r xmlns:w="http://schemas.openxmlformats.org/wordprocessingml/2006/main">
        <w:t xml:space="preserve">1. Við getum sýnt Drottni þakklæti okkar með því að gefa honum dýrð og styrk.</w:t>
      </w:r>
    </w:p>
    <w:p/>
    <w:p>
      <w:r xmlns:w="http://schemas.openxmlformats.org/wordprocessingml/2006/main">
        <w:t xml:space="preserve">2. Okkur ber skylda til að gefa Drottni dýrð og styrk sem tákn um trú okkar.</w:t>
      </w:r>
    </w:p>
    <w:p/>
    <w:p>
      <w:r xmlns:w="http://schemas.openxmlformats.org/wordprocessingml/2006/main">
        <w:t xml:space="preserve">1. Kólossubréfið 3:16-17 - Látið orð Krists búa ríkulega í yður, kennið og áminnið hver annan í allri speki, syngið sálma og sálma og andlega söngva, með þakklæti í hjörtum til Guðs.</w:t>
      </w:r>
    </w:p>
    <w:p/>
    <w:p>
      <w:r xmlns:w="http://schemas.openxmlformats.org/wordprocessingml/2006/main">
        <w:t xml:space="preserve">2. Sálmur 29:1-2 - Gefið Drottni, þér himneskar, gefið Drottni dýrð og styrk. Gefðu Drottni þá dýrð, sem nafn hans ber; tilbiðja Drottin í dýrð heilagleika.</w:t>
      </w:r>
    </w:p>
    <w:p/>
    <w:p>
      <w:r xmlns:w="http://schemas.openxmlformats.org/wordprocessingml/2006/main">
        <w:t xml:space="preserve">Fyrri Kroníkubók 16:29 Gef Drottni dýrð nafns hans, færið fórn og kom fram fyrir hann, tilbiðjið Drottin í fegurð heilags.</w:t>
      </w:r>
    </w:p>
    <w:p/>
    <w:p>
      <w:r xmlns:w="http://schemas.openxmlformats.org/wordprocessingml/2006/main">
        <w:t xml:space="preserve">Gefið Drottni dýrð, færið fórnir og komið fram fyrir Drottin í lotningu.</w:t>
      </w:r>
    </w:p>
    <w:p/>
    <w:p>
      <w:r xmlns:w="http://schemas.openxmlformats.org/wordprocessingml/2006/main">
        <w:t xml:space="preserve">1. Tilbiðjið Drottin í fegurð heilagleika</w:t>
      </w:r>
    </w:p>
    <w:p/>
    <w:p>
      <w:r xmlns:w="http://schemas.openxmlformats.org/wordprocessingml/2006/main">
        <w:t xml:space="preserve">2. Krafturinn til að gefa Guði dýrð</w:t>
      </w:r>
    </w:p>
    <w:p/>
    <w:p>
      <w:r xmlns:w="http://schemas.openxmlformats.org/wordprocessingml/2006/main">
        <w:t xml:space="preserve">1. Sálmur 96:8-9 - Gef Drottni dýrðina, sem nafn hans ber. færa fórn og koma inn í forgarð hans. Tilbiðjið Drottin í dýrð heilags;</w:t>
      </w:r>
    </w:p>
    <w:p/>
    <w:p>
      <w:r xmlns:w="http://schemas.openxmlformats.org/wordprocessingml/2006/main">
        <w:t xml:space="preserve">2. Jesaja 6:3 - Og hver kallaði á annan og sagði: Heilagur, heilagur, heilagur er Drottinn allsherjar; öll jörðin er full af dýrð hans!</w:t>
      </w:r>
    </w:p>
    <w:p/>
    <w:p>
      <w:r xmlns:w="http://schemas.openxmlformats.org/wordprocessingml/2006/main">
        <w:t xml:space="preserve">Fyrri Kroníkubók 16:30 Óttast fyrir honum, öll jörðin, og heimurinn mun standa stöðugur, svo að hann haggast ekki.</w:t>
      </w:r>
    </w:p>
    <w:p/>
    <w:p>
      <w:r xmlns:w="http://schemas.openxmlformats.org/wordprocessingml/2006/main">
        <w:t xml:space="preserve">Heimurinn ætti að óttast Drottin og vera stöðugur og óhreyfanlegur.</w:t>
      </w:r>
    </w:p>
    <w:p/>
    <w:p>
      <w:r xmlns:w="http://schemas.openxmlformats.org/wordprocessingml/2006/main">
        <w:t xml:space="preserve">1. Hin óhreyfanlega trú: Hvernig traust á Guð gefur okkur stöðugleika til að horfast í augu við heiminn.</w:t>
      </w:r>
    </w:p>
    <w:p/>
    <w:p>
      <w:r xmlns:w="http://schemas.openxmlformats.org/wordprocessingml/2006/main">
        <w:t xml:space="preserve">2. Ótti frammi fyrir honum: Hvers vegna og hvernig ættum við að virða Drottin.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Fyrri Kroníkubók 16:31 Himnarnir gleðjast og jörðin gleðjast, og menn segi meðal þjóðanna: Drottinn er konungur.</w:t>
      </w:r>
    </w:p>
    <w:p/>
    <w:p>
      <w:r xmlns:w="http://schemas.openxmlformats.org/wordprocessingml/2006/main">
        <w:t xml:space="preserve">Drottinn ríkir yfir öllum þjóðum, og himinn og jörð skulu gleðjast.</w:t>
      </w:r>
    </w:p>
    <w:p/>
    <w:p>
      <w:r xmlns:w="http://schemas.openxmlformats.org/wordprocessingml/2006/main">
        <w:t xml:space="preserve">1. Að gleðjast yfir Drottins ríki</w:t>
      </w:r>
    </w:p>
    <w:p/>
    <w:p>
      <w:r xmlns:w="http://schemas.openxmlformats.org/wordprocessingml/2006/main">
        <w:t xml:space="preserve">2. Fullveldi Drottins</w:t>
      </w:r>
    </w:p>
    <w:p/>
    <w:p>
      <w:r xmlns:w="http://schemas.openxmlformats.org/wordprocessingml/2006/main">
        <w:t xml:space="preserve">1. Sálmur 97:1 - Drottinn ríkir, jörðin gleðjist; gleðja hin mörgu strandlönd!</w:t>
      </w:r>
    </w:p>
    <w:p/>
    <w:p>
      <w:r xmlns:w="http://schemas.openxmlformats.org/wordprocessingml/2006/main">
        <w:t xml:space="preserve">2. Jesaja 52:7 - Hversu fagrir eru á fjöllunum fætur þess sem flytur fagnaðarerindið, sem boðar frið, sem flytur gleðitíðindi, sem boðar hjálpræði, sem segir við Síon: Guð þinn er konungur!</w:t>
      </w:r>
    </w:p>
    <w:p/>
    <w:p>
      <w:r xmlns:w="http://schemas.openxmlformats.org/wordprocessingml/2006/main">
        <w:t xml:space="preserve">Fyrri Kroníkubók 16:32 Lát hafið öskra og fylling þess, akrarnir gleðjast og allt sem á þeim er.</w:t>
      </w:r>
    </w:p>
    <w:p/>
    <w:p>
      <w:r xmlns:w="http://schemas.openxmlformats.org/wordprocessingml/2006/main">
        <w:t xml:space="preserve">Hafið, akrana og allt sem í þeim er ætti að gleðjast í Drottni.</w:t>
      </w:r>
    </w:p>
    <w:p/>
    <w:p>
      <w:r xmlns:w="http://schemas.openxmlformats.org/wordprocessingml/2006/main">
        <w:t xml:space="preserve">1. Gleður í Drottni: Gleðst í Drottni í gegnum alla erfiðleika lífsins</w:t>
      </w:r>
    </w:p>
    <w:p/>
    <w:p>
      <w:r xmlns:w="http://schemas.openxmlformats.org/wordprocessingml/2006/main">
        <w:t xml:space="preserve">2. Fegurð sköpunarinnar: Allir hlutir gleðjist í Drottni</w:t>
      </w:r>
    </w:p>
    <w:p/>
    <w:p>
      <w:r xmlns:w="http://schemas.openxmlformats.org/wordprocessingml/2006/main">
        <w:t xml:space="preserve">1. Sálmur 95:11 - "Fögnum og gleðjumst yfir honum, gefum honum dýrð."</w:t>
      </w:r>
    </w:p>
    <w:p/>
    <w:p>
      <w:r xmlns:w="http://schemas.openxmlformats.org/wordprocessingml/2006/main">
        <w:t xml:space="preserve">2. Rómverjabréfið 12:12 - "Verið glaðir í voninni, verið þolinmóðir í þrengingum, verið stöðugir í bæn."</w:t>
      </w:r>
    </w:p>
    <w:p/>
    <w:p>
      <w:r xmlns:w="http://schemas.openxmlformats.org/wordprocessingml/2006/main">
        <w:t xml:space="preserve">Fyrri Kroníkubók 16:33 Þá munu skógartrén syngja fyrir augliti Drottins, af því að hann kemur til að dæma jörðina.</w:t>
      </w:r>
    </w:p>
    <w:p/>
    <w:p>
      <w:r xmlns:w="http://schemas.openxmlformats.org/wordprocessingml/2006/main">
        <w:t xml:space="preserve">Tré munu lofsyngja Drottni þegar hann kemur til að dæma jörðina.</w:t>
      </w:r>
    </w:p>
    <w:p/>
    <w:p>
      <w:r xmlns:w="http://schemas.openxmlformats.org/wordprocessingml/2006/main">
        <w:t xml:space="preserve">1. Drottinn kemur: Hver verða viðbrögð þín?</w:t>
      </w:r>
    </w:p>
    <w:p/>
    <w:p>
      <w:r xmlns:w="http://schemas.openxmlformats.org/wordprocessingml/2006/main">
        <w:t xml:space="preserve">2. Að gleðjast yfir endurkomu Drottins: Lofið og tilbiðjið hann.</w:t>
      </w:r>
    </w:p>
    <w:p/>
    <w:p>
      <w:r xmlns:w="http://schemas.openxmlformats.org/wordprocessingml/2006/main">
        <w:t xml:space="preserve">1. Jesaja 55:12 "Því að þú munt fara út í gleði og verða leiddur út í friði, fjöllin og hæðirnar fyrir þér munu brjótast út í söng, og öll tré vallarins munu klappa höndum."</w:t>
      </w:r>
    </w:p>
    <w:p/>
    <w:p>
      <w:r xmlns:w="http://schemas.openxmlformats.org/wordprocessingml/2006/main">
        <w:t xml:space="preserve">2. Sálmur 96:13 "Frammi fyrir Drottni, því að hann kemur, því að hann kemur til að dæma jörðina. Hann mun dæma heiminn með réttlæti og þjóðirnar með sanngirni."</w:t>
      </w:r>
    </w:p>
    <w:p/>
    <w:p>
      <w:r xmlns:w="http://schemas.openxmlformats.org/wordprocessingml/2006/main">
        <w:t xml:space="preserve">Fyrri Kroníkubók 16:34 Þakkið Drottni! því hann er góður; því að miskunn hans varir að eilífu.</w:t>
      </w:r>
    </w:p>
    <w:p/>
    <w:p>
      <w:r xmlns:w="http://schemas.openxmlformats.org/wordprocessingml/2006/main">
        <w:t xml:space="preserve">Við ættum að þakka Drottni fyrir að hann er góður og miskunn hans varir að eilífu.</w:t>
      </w:r>
    </w:p>
    <w:p/>
    <w:p>
      <w:r xmlns:w="http://schemas.openxmlformats.org/wordprocessingml/2006/main">
        <w:t xml:space="preserve">1. Hin endalausa miskunn Drottins: Að meta trúfesti Guðs</w:t>
      </w:r>
    </w:p>
    <w:p/>
    <w:p>
      <w:r xmlns:w="http://schemas.openxmlformats.org/wordprocessingml/2006/main">
        <w:t xml:space="preserve">2. Lofaðu Drottin: Að fagna óendanlegri gæsku hans</w:t>
      </w:r>
    </w:p>
    <w:p/>
    <w:p>
      <w:r xmlns:w="http://schemas.openxmlformats.org/wordprocessingml/2006/main">
        <w:t xml:space="preserve">1. Sálmur 136:1-3 - Þakkið Drottni, því að hann er góður, því að miskunn hans varir að eilífu.</w:t>
      </w:r>
    </w:p>
    <w:p/>
    <w:p>
      <w:r xmlns:w="http://schemas.openxmlformats.org/wordprocessingml/2006/main">
        <w:t xml:space="preserve">2. Harmljóðin 3:22-23 - Miskunnsemi Drottins hættir aldrei; miskunn hans tekur aldrei enda; þeir eru nýir á hverjum morgni; mikil er trúfesti þín.</w:t>
      </w:r>
    </w:p>
    <w:p/>
    <w:p>
      <w:r xmlns:w="http://schemas.openxmlformats.org/wordprocessingml/2006/main">
        <w:t xml:space="preserve">Fyrri Kroníkubók 16:35 Og segið: Hjálpa oss, Guð hjálpræðis vors, og safna oss saman og frelsa oss frá heiðingjunum, svo að vér megum þakka þínu heilaga nafni og vegsama okkur í lofgjörð þinni.</w:t>
      </w:r>
    </w:p>
    <w:p/>
    <w:p>
      <w:r xmlns:w="http://schemas.openxmlformats.org/wordprocessingml/2006/main">
        <w:t xml:space="preserve">Ísraelsmenn biðja Guð að bjarga þeim frá óvinum sínum og þakka fyrir hjálpræði hans.</w:t>
      </w:r>
    </w:p>
    <w:p/>
    <w:p>
      <w:r xmlns:w="http://schemas.openxmlformats.org/wordprocessingml/2006/main">
        <w:t xml:space="preserve">1. Kraftur lofgjörðarinnar: Að meta hjálpræði Guðs</w:t>
      </w:r>
    </w:p>
    <w:p/>
    <w:p>
      <w:r xmlns:w="http://schemas.openxmlformats.org/wordprocessingml/2006/main">
        <w:t xml:space="preserve">2. Þörfin fyrir frelsun: Að treysta á vernd Guðs</w:t>
      </w:r>
    </w:p>
    <w:p/>
    <w:p>
      <w:r xmlns:w="http://schemas.openxmlformats.org/wordprocessingml/2006/main">
        <w:t xml:space="preserve">1. Sálmur 34:2 Sál mín skal hrósa sér af Drottni; Hinir auðmjúku munu heyra það og gleðjast.</w:t>
      </w:r>
    </w:p>
    <w:p/>
    <w:p>
      <w:r xmlns:w="http://schemas.openxmlformats.org/wordprocessingml/2006/main">
        <w:t xml:space="preserve">2. Sálmur 107:2 Svo skulu hinir endurleystu Drottins segja, sem hann hefur leyst úr hendi óvinarins.</w:t>
      </w:r>
    </w:p>
    <w:p/>
    <w:p>
      <w:r xmlns:w="http://schemas.openxmlformats.org/wordprocessingml/2006/main">
        <w:t xml:space="preserve">Fyrri Kroníkubók 16:36 Lofaður sé Drottinn, Guð Ísraels um aldir alda. Og allur lýðurinn sagði: Amen, og lofaði Drottin.</w:t>
      </w:r>
    </w:p>
    <w:p/>
    <w:p>
      <w:r xmlns:w="http://schemas.openxmlformats.org/wordprocessingml/2006/main">
        <w:t xml:space="preserve">Fólkið lofaði Drottin og þakkaði fyrir eilífa miskunn hans.</w:t>
      </w:r>
    </w:p>
    <w:p/>
    <w:p>
      <w:r xmlns:w="http://schemas.openxmlformats.org/wordprocessingml/2006/main">
        <w:t xml:space="preserve">1. Við ættum að vera þakklát Drottni fyrir eilífa góðvild hans og miskunn.</w:t>
      </w:r>
    </w:p>
    <w:p/>
    <w:p>
      <w:r xmlns:w="http://schemas.openxmlformats.org/wordprocessingml/2006/main">
        <w:t xml:space="preserve">2. Að þakka Drottni er leið til að viðurkenna trúfesti hans.</w:t>
      </w:r>
    </w:p>
    <w:p/>
    <w:p>
      <w:r xmlns:w="http://schemas.openxmlformats.org/wordprocessingml/2006/main">
        <w:t xml:space="preserve">1. Sálmur 107:1 - "Þakkið Drottni, því að hann er góður, miskunn hans varir að eilífu."</w:t>
      </w:r>
    </w:p>
    <w:p/>
    <w:p>
      <w:r xmlns:w="http://schemas.openxmlformats.org/wordprocessingml/2006/main">
        <w:t xml:space="preserve">2. Kólossubréfið 3:17 - "Og hvað sem þér gjörið, hvort sem er í orði eða verki, gjörið það allt í nafni Drottins Jesú og þakkað Guði föður fyrir hann."</w:t>
      </w:r>
    </w:p>
    <w:p/>
    <w:p>
      <w:r xmlns:w="http://schemas.openxmlformats.org/wordprocessingml/2006/main">
        <w:t xml:space="preserve">Fyrri Kroníkubók 16:37 Síðan fór hann þar frammi fyrir sáttmálsörk Drottins Asafs og bræðra hans, til þess að þjóna stöðugt frammi fyrir örkinni, eftir því sem hvers dags verk krefst.</w:t>
      </w:r>
    </w:p>
    <w:p/>
    <w:p>
      <w:r xmlns:w="http://schemas.openxmlformats.org/wordprocessingml/2006/main">
        <w:t xml:space="preserve">Asaf og bræður hans skildu sáttmálsörk Drottins eftir til að þjóna henni stöðugt sem daglegt verk.</w:t>
      </w:r>
    </w:p>
    <w:p/>
    <w:p>
      <w:r xmlns:w="http://schemas.openxmlformats.org/wordprocessingml/2006/main">
        <w:t xml:space="preserve">1. Notum tímann skynsamlega: Láttu hvern dagur teljast</w:t>
      </w:r>
    </w:p>
    <w:p/>
    <w:p>
      <w:r xmlns:w="http://schemas.openxmlformats.org/wordprocessingml/2006/main">
        <w:t xml:space="preserve">2. Hollusta við verk Drottins: Að gera það sem þarf</w:t>
      </w:r>
    </w:p>
    <w:p/>
    <w:p>
      <w:r xmlns:w="http://schemas.openxmlformats.org/wordprocessingml/2006/main">
        <w:t xml:space="preserve">1. Kólossubréfið 3:23-24 Hvað sem þú gerir, vinnið af heilum hug, eins og fyrir Drottin en ekki fyrir menn, vitandi að frá Drottni munt þú fá arfleifðina að launum. Þú ert að þjóna Drottni Kristi.</w:t>
      </w:r>
    </w:p>
    <w:p/>
    <w:p>
      <w:r xmlns:w="http://schemas.openxmlformats.org/wordprocessingml/2006/main">
        <w:t xml:space="preserve">2. Prédikarinn 9:10 Hvað sem hönd þín finnur til að gera, gerðu það af krafti þínum, því að það er hvorki verk né hugsun né þekking eða speki í Helju, sem þú ferð til.</w:t>
      </w:r>
    </w:p>
    <w:p/>
    <w:p>
      <w:r xmlns:w="http://schemas.openxmlformats.org/wordprocessingml/2006/main">
        <w:t xml:space="preserve">Fyrri Kroníkubók 16:38 Og Óbeð Edóm ásamt bræðrum þeirra, sextíu og átta; Hlýðidóm, sonur Jedútúns og Hósa, til að vera burðarverðir.</w:t>
      </w:r>
    </w:p>
    <w:p/>
    <w:p>
      <w:r xmlns:w="http://schemas.openxmlformats.org/wordprocessingml/2006/main">
        <w:t xml:space="preserve">Óbeðdóm og bræður hans voru skipaðir burðarverðir ásamt Jedútúnssyni og Hósa.</w:t>
      </w:r>
    </w:p>
    <w:p/>
    <w:p>
      <w:r xmlns:w="http://schemas.openxmlformats.org/wordprocessingml/2006/main">
        <w:t xml:space="preserve">1. Gildi þjónustunnar: Að læra af óhlýðni</w:t>
      </w:r>
    </w:p>
    <w:p/>
    <w:p>
      <w:r xmlns:w="http://schemas.openxmlformats.org/wordprocessingml/2006/main">
        <w:t xml:space="preserve">2. Að helga okkur verki Guðs</w:t>
      </w:r>
    </w:p>
    <w:p/>
    <w:p>
      <w:r xmlns:w="http://schemas.openxmlformats.org/wordprocessingml/2006/main">
        <w:t xml:space="preserve">1. Kólossubréfið 3:23-24 - Hvað sem þú gerir, vinnið af heilum hug, eins og fyrir Drottin en ekki fyrir menn.</w:t>
      </w:r>
    </w:p>
    <w:p/>
    <w:p>
      <w:r xmlns:w="http://schemas.openxmlformats.org/wordprocessingml/2006/main">
        <w:t xml:space="preserve">2. Hebreabréfið 6:10 - Því að Guð er ekki ranglátur til að líta fram hjá verkum þínum og kærleikanum sem þú hefur sýnt nafni hans í þjónustu við hina heilögu.</w:t>
      </w:r>
    </w:p>
    <w:p/>
    <w:p>
      <w:r xmlns:w="http://schemas.openxmlformats.org/wordprocessingml/2006/main">
        <w:t xml:space="preserve">Fyrri Kroníkubók 16:39 Og Sadók prestur og bræður hans, prestarnir, frammi fyrir tjaldbúð Drottins á hæðinni, sem var í Gíbeon,</w:t>
      </w:r>
    </w:p>
    <w:p/>
    <w:p>
      <w:r xmlns:w="http://schemas.openxmlformats.org/wordprocessingml/2006/main">
        <w:t xml:space="preserve">Orð um Sadók prest og bræður hans þjóna í tjaldbúð Drottins.</w:t>
      </w:r>
    </w:p>
    <w:p/>
    <w:p>
      <w:r xmlns:w="http://schemas.openxmlformats.org/wordprocessingml/2006/main">
        <w:t xml:space="preserve">1. Köllunin til að þjóna: Hugleiðing um 1. Kroníkubók 16:39</w:t>
      </w:r>
    </w:p>
    <w:p/>
    <w:p>
      <w:r xmlns:w="http://schemas.openxmlformats.org/wordprocessingml/2006/main">
        <w:t xml:space="preserve">2. Zadok og bræður hans: Rannsókn á trúaðri þjónustu</w:t>
      </w:r>
    </w:p>
    <w:p/>
    <w:p>
      <w:r xmlns:w="http://schemas.openxmlformats.org/wordprocessingml/2006/main">
        <w:t xml:space="preserve">1. Hebreabréfið 13:17 - Hlýðið leiðtogum yðar og lútið þeim, því að þeir vaka yfir sálum yðar, eins og þeir sem verða að gera reikningsskil.</w:t>
      </w:r>
    </w:p>
    <w:p/>
    <w:p>
      <w:r xmlns:w="http://schemas.openxmlformats.org/wordprocessingml/2006/main">
        <w:t xml:space="preserve">2. 1. Pétursbréf 4:10 - Þar sem hver og einn hefur fengið gjöf, notaðu hana til að þjóna hver öðrum, sem góðir ráðsmenn hinnar margvíslegu náðar Guðs.</w:t>
      </w:r>
    </w:p>
    <w:p/>
    <w:p>
      <w:r xmlns:w="http://schemas.openxmlformats.org/wordprocessingml/2006/main">
        <w:t xml:space="preserve">Fyrri Kroníkubók 16:40 Að færa Drottni brennifórn á brennifórnaraltarinu jafnt og þétt kvölds og morgna og gjöra eftir öllu því, sem ritað er í lögmáli Drottins, sem hann bauð Ísrael.</w:t>
      </w:r>
    </w:p>
    <w:p/>
    <w:p>
      <w:r xmlns:w="http://schemas.openxmlformats.org/wordprocessingml/2006/main">
        <w:t xml:space="preserve">Færa Drottni brennifórn á altarinu kvölds og morgna, samkvæmt lögmáli Ísraels.</w:t>
      </w:r>
    </w:p>
    <w:p/>
    <w:p>
      <w:r xmlns:w="http://schemas.openxmlformats.org/wordprocessingml/2006/main">
        <w:t xml:space="preserve">1: Við ættum stöðugt að bjóða Drottni hollustu okkar og tilbeiðslu, eins og okkur er boðið að gera það í Biblíunni.</w:t>
      </w:r>
    </w:p>
    <w:p/>
    <w:p>
      <w:r xmlns:w="http://schemas.openxmlformats.org/wordprocessingml/2006/main">
        <w:t xml:space="preserve">2: Við ættum að vera helguð orði Guðs og lifa samkvæmt kenningum þess, því það er leiðin sem liggur til blessaðs lífs.</w:t>
      </w:r>
    </w:p>
    <w:p/>
    <w:p>
      <w:r xmlns:w="http://schemas.openxmlformats.org/wordprocessingml/2006/main">
        <w:t xml:space="preserve">1:1 Kroníkubók 16:34 - Þakkið Drottni! því hann er góður; því að miskunn hans varir að eilífu.</w:t>
      </w:r>
    </w:p>
    <w:p/>
    <w:p>
      <w:r xmlns:w="http://schemas.openxmlformats.org/wordprocessingml/2006/main">
        <w:t xml:space="preserve">2: Sálmur 116:17 - Ég vil færa þér þakkarfórn og ákalla nafn Drottins.</w:t>
      </w:r>
    </w:p>
    <w:p/>
    <w:p>
      <w:r xmlns:w="http://schemas.openxmlformats.org/wordprocessingml/2006/main">
        <w:t xml:space="preserve">Fyrri Kroníkubók 16:41 Og með þeim Heman og Jedútún og hinir útvöldu, sem nefndir voru með nafni, til að þakka Drottni, því að miskunn hans varir að eilífu.</w:t>
      </w:r>
    </w:p>
    <w:p/>
    <w:p>
      <w:r xmlns:w="http://schemas.openxmlformats.org/wordprocessingml/2006/main">
        <w:t xml:space="preserve">Heman og Jeduthun, ásamt mörgum öðrum útvaldum með nafni, þökkuðu Drottni fyrir miskunn hans sem varir að eilífu.</w:t>
      </w:r>
    </w:p>
    <w:p/>
    <w:p>
      <w:r xmlns:w="http://schemas.openxmlformats.org/wordprocessingml/2006/main">
        <w:t xml:space="preserve">1. Kraftur þakklætis: Að fagna ódrepandi miskunn Guðs</w:t>
      </w:r>
    </w:p>
    <w:p/>
    <w:p>
      <w:r xmlns:w="http://schemas.openxmlformats.org/wordprocessingml/2006/main">
        <w:t xml:space="preserve">2. Að rækta þakklætishjarta: Að viðurkenna trúfesti Guðs</w:t>
      </w:r>
    </w:p>
    <w:p/>
    <w:p>
      <w:r xmlns:w="http://schemas.openxmlformats.org/wordprocessingml/2006/main">
        <w:t xml:space="preserve">1. Sálmur 107:1 - "Þakkið Drottni, því að hann er góður, því að miskunn hans varir að eilífu!"</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Fyrri Kroníkubók 16:42 Og með þeim Heman og Jedútún með básúnum og skálabumbum fyrir þá, sem hljóð ættu að gefa, og með hljóðfærum Guðs. Og synir Jedútúns voru burðarverðir.</w:t>
      </w:r>
    </w:p>
    <w:p/>
    <w:p>
      <w:r xmlns:w="http://schemas.openxmlformats.org/wordprocessingml/2006/main">
        <w:t xml:space="preserve">Heman og Jedutun leiddu tilbeiðslu með lúðrum, skálabumbum og öðrum hljóðfærum, og synir þeirra voru burðarmenn.</w:t>
      </w:r>
    </w:p>
    <w:p/>
    <w:p>
      <w:r xmlns:w="http://schemas.openxmlformats.org/wordprocessingml/2006/main">
        <w:t xml:space="preserve">1. Tilbiðja Guð í gegnum tónlist</w:t>
      </w:r>
    </w:p>
    <w:p/>
    <w:p>
      <w:r xmlns:w="http://schemas.openxmlformats.org/wordprocessingml/2006/main">
        <w:t xml:space="preserve">2. Mikilvægi þess að þjóna Guði í kirkjunni</w:t>
      </w:r>
    </w:p>
    <w:p/>
    <w:p>
      <w:r xmlns:w="http://schemas.openxmlformats.org/wordprocessingml/2006/main">
        <w:t xml:space="preserve">1. Sálmur 150:3-5 - Lofið hann með lúðrablæstri, lofið hann með hörpu og líru, lofið hann með bumbum og dönsum, lofið hann með strengjum og pípum, lofið hann með skálmum, lofið hann. Hann með hljómandi cymbala.</w:t>
      </w:r>
    </w:p>
    <w:p/>
    <w:p>
      <w:r xmlns:w="http://schemas.openxmlformats.org/wordprocessingml/2006/main">
        <w:t xml:space="preserve">2. Efesusbréfið 5:18-20 - Verið ekki drukknir af víni, því að það er lauslæti, heldur fyllist andanum, ávarpið hver annan í sálmum og sálmum og andlegum söngvum, syngið og söng Drottni með hjarta yðar. Þökkum Guði föður ávallt og fyrir allt í nafni Drottins vors Jesú Krists.</w:t>
      </w:r>
    </w:p>
    <w:p/>
    <w:p>
      <w:r xmlns:w="http://schemas.openxmlformats.org/wordprocessingml/2006/main">
        <w:t xml:space="preserve">Fyrri Kroníkubók 16:43 Og allt fólkið fór, hver til síns heima, og Davíð sneri aftur til að blessa hús sitt.</w:t>
      </w:r>
    </w:p>
    <w:p/>
    <w:p>
      <w:r xmlns:w="http://schemas.openxmlformats.org/wordprocessingml/2006/main">
        <w:t xml:space="preserve">Allt fólkið fór heim á meðan Davíð sneri heim til sín til að þakka.</w:t>
      </w:r>
    </w:p>
    <w:p/>
    <w:p>
      <w:r xmlns:w="http://schemas.openxmlformats.org/wordprocessingml/2006/main">
        <w:t xml:space="preserve">1. Mikilvægi þess að þakka undir allar aðstæður.</w:t>
      </w:r>
    </w:p>
    <w:p/>
    <w:p>
      <w:r xmlns:w="http://schemas.openxmlformats.org/wordprocessingml/2006/main">
        <w:t xml:space="preserve">2. Kraftur þess að snúa heim og þakka.</w:t>
      </w:r>
    </w:p>
    <w:p/>
    <w:p>
      <w:r xmlns:w="http://schemas.openxmlformats.org/wordprocessingml/2006/main">
        <w:t xml:space="preserve">1. Sálmur 136:1 - Þakkið Drottni, því að hann er góður, því að miskunn hans varir að eilífu.</w:t>
      </w:r>
    </w:p>
    <w:p/>
    <w:p>
      <w:r xmlns:w="http://schemas.openxmlformats.org/wordprocessingml/2006/main">
        <w:t xml:space="preserve">2. Rómverjabréfið 12:12 - Verið glöð í voninni, verið þolinmóð í þrengingum, verið stöðug í bæn.</w:t>
      </w:r>
    </w:p>
    <w:p/>
    <w:p>
      <w:r xmlns:w="http://schemas.openxmlformats.org/wordprocessingml/2006/main">
        <w:t xml:space="preserve">17. kafli 1. Kroníkubók fjallar um sáttmála Guðs við Davíð og fyrirheitið um eilíft ættarveldi.</w:t>
      </w:r>
    </w:p>
    <w:p/>
    <w:p>
      <w:r xmlns:w="http://schemas.openxmlformats.org/wordprocessingml/2006/main">
        <w:t xml:space="preserve">1. málsgrein: Kaflinn hefst á því að Davíð lýsir löngun sinni til að byggja hús fyrir sáttmálsörkina. Hins vegar talar Guð við Natan spámann og segir honum að flytja Davíð boðskap (1. Kroníkubók 17:1-3).</w:t>
      </w:r>
    </w:p>
    <w:p/>
    <w:p>
      <w:r xmlns:w="http://schemas.openxmlformats.org/wordprocessingml/2006/main">
        <w:t xml:space="preserve">2. málsgrein: Í gegnum Natan minnir Guð Davíð á fyrri trúfesti hans og hvernig hann hafði tekið hann frá því að vera hirðir til að verða konungur yfir Ísrael. Guð fullvissar Davíð um að hann hafi verið með honum á ferðum hans (1. Kroníkubók 17:4-7).</w:t>
      </w:r>
    </w:p>
    <w:p/>
    <w:p>
      <w:r xmlns:w="http://schemas.openxmlformats.org/wordprocessingml/2006/main">
        <w:t xml:space="preserve">3. málsgrein: Áherslan snýr að loforði Guðs um að koma á eilífu ættarveldi fyrir Davíð. Hann lýsir því yfir að einn af niðjum Davíðs verði valinn af honum til konungs og muni reisa nafn hans hús (1. Kroníkubók 17:8-14).</w:t>
      </w:r>
    </w:p>
    <w:p/>
    <w:p>
      <w:r xmlns:w="http://schemas.openxmlformats.org/wordprocessingml/2006/main">
        <w:t xml:space="preserve">4. málsgrein: Frásögnin leggur áherslu á að þessi sáttmáli er ekki aðeins fyrir Davíð heldur einnig fyrir komandi kynslóðir hans. Guð lofar að stofna hásæti þeirra að eilífu og tryggja að staðfastur kærleikur hans verði alltaf hjá þeim (1. Kroníkubók 17:15-22).</w:t>
      </w:r>
    </w:p>
    <w:p/>
    <w:p>
      <w:r xmlns:w="http://schemas.openxmlformats.org/wordprocessingml/2006/main">
        <w:t xml:space="preserve">5. málsgrein:Kaflanum lýkur með svari Davíðs um þakklæti og auðmýkt frammi fyrir Guði. Hann viðurkennir að það er enginn eins og hann og lýsir löngun sinni til að uppfylla þetta loforð með því að koma á eilífu ættarveldi (1. Kroníkubók 17:23-27).</w:t>
      </w:r>
    </w:p>
    <w:p/>
    <w:p>
      <w:r xmlns:w="http://schemas.openxmlformats.org/wordprocessingml/2006/main">
        <w:t xml:space="preserve">Í stuttu máli, sautjándi kafli 1. Kroníkubókar sýnir sáttmála Guðs og fyrirheit um eilíft ættarveldi. Að undirstrika löngun til að byggja hús og Natan flytur boðskap Guðs. Að nefna fyrri trúfesti og stofnun komandi kynslóða. Þetta Í stuttu máli, kafli gefur sögulega frásögn sem sýnir bæði guðlega íhlutun í vali og blessun Davíðs konungs og þá fullvissu sem Guð hefur gefið um eilífa ætterni sem ríki hans yrði stofnað í gegnum.</w:t>
      </w:r>
    </w:p>
    <w:p/>
    <w:p>
      <w:r xmlns:w="http://schemas.openxmlformats.org/wordprocessingml/2006/main">
        <w:t xml:space="preserve">Fyrri Kroníkubók 17:1 Nú bar svo við, er Davíð sat í húsi sínu, að Davíð sagði við Natan spámann: "Sjá, ég bý í húsi af sedrusviði, en sáttmálsörk Drottins stendur undir tjöldum.</w:t>
      </w:r>
    </w:p>
    <w:p/>
    <w:p>
      <w:r xmlns:w="http://schemas.openxmlformats.org/wordprocessingml/2006/main">
        <w:t xml:space="preserve">Davíð, sem bjó í sedrusviði, var minntur á þá staðreynd að sáttmálsörk Drottins var enn undir tjöldum í tjaldbúðinni.</w:t>
      </w:r>
    </w:p>
    <w:p/>
    <w:p>
      <w:r xmlns:w="http://schemas.openxmlformats.org/wordprocessingml/2006/main">
        <w:t xml:space="preserve">1. Að lifa í huggun og ánægju í Drottni</w:t>
      </w:r>
    </w:p>
    <w:p/>
    <w:p>
      <w:r xmlns:w="http://schemas.openxmlformats.org/wordprocessingml/2006/main">
        <w:t xml:space="preserve">2. Mikilvægi sáttmálans</w:t>
      </w:r>
    </w:p>
    <w:p/>
    <w:p>
      <w:r xmlns:w="http://schemas.openxmlformats.org/wordprocessingml/2006/main">
        <w:t xml:space="preserve">1. Sálmur 84:10-12 - Því að dagurinn í forgörðum þínum er betri en þúsund. Frekar vildi ég vera dyravörður í húsi Guðs míns en að búa í tjöldum illsku. Því að Drottinn Guð er sól og skjöldur. Drottinn mun veita náð og dýrð, engu góðu mun hann víkja þeim sem ganga réttlátir.</w:t>
      </w:r>
    </w:p>
    <w:p/>
    <w:p>
      <w:r xmlns:w="http://schemas.openxmlformats.org/wordprocessingml/2006/main">
        <w:t xml:space="preserve">2. Hebreabréfið 9:4 - sem var með gullelda eldpönnuna og sáttmálsörkina, gulllagða hringinn í kring, þar sem gullkerin var með manna, og staf Arons sem spratt upp og sáttmálstöflurnar.</w:t>
      </w:r>
    </w:p>
    <w:p/>
    <w:p>
      <w:r xmlns:w="http://schemas.openxmlformats.org/wordprocessingml/2006/main">
        <w:t xml:space="preserve">Fyrri Kroníkubók 17:2 Þá sagði Natan við Davíð: ,,Gjör allt sem í hjarta þínu býr. því að Guð er með þér.</w:t>
      </w:r>
    </w:p>
    <w:p/>
    <w:p>
      <w:r xmlns:w="http://schemas.openxmlformats.org/wordprocessingml/2006/main">
        <w:t xml:space="preserve">Natan hvetur Davíð til að elta langanir sínar og fullvissar hann um að Guð sé með honum.</w:t>
      </w:r>
    </w:p>
    <w:p/>
    <w:p>
      <w:r xmlns:w="http://schemas.openxmlformats.org/wordprocessingml/2006/main">
        <w:t xml:space="preserve">1. Guð er alltaf með okkur, sama hvernig aðstæðurnar eru.</w:t>
      </w:r>
    </w:p>
    <w:p/>
    <w:p>
      <w:r xmlns:w="http://schemas.openxmlformats.org/wordprocessingml/2006/main">
        <w:t xml:space="preserve">2. Við getum huggað okkur við að vita að Guð mun aldrei yfirgefa okkur.</w:t>
      </w:r>
    </w:p>
    <w:p/>
    <w:p>
      <w:r xmlns:w="http://schemas.openxmlformats.org/wordprocessingml/2006/main">
        <w:t xml:space="preserve">1. Sálmur 139:7-10 - "Hvert á ég að fara frá anda þínum? Eða hvert á ég að flýja frá augliti þínu? Ef ég stíg upp til himna, ertu þar! Ef ég bý rúm mitt í Helju, þá ert þú þar! Ég tek vængi morgunsins og bý í endimörkum hafsins, jafnvel þar mun hönd þín leiða mig og hægri hönd þín halda mér."</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Fyrri Kroníkubók 17:3 Og það bar við sömu nótt, að orð Guðs kom til Natans, svohljóðandi:</w:t>
      </w:r>
    </w:p>
    <w:p/>
    <w:p>
      <w:r xmlns:w="http://schemas.openxmlformats.org/wordprocessingml/2006/main">
        <w:t xml:space="preserve">Passage Natan, spámaður Guðs, fékk orð frá Guði sömu nótt.</w:t>
      </w:r>
    </w:p>
    <w:p/>
    <w:p>
      <w:r xmlns:w="http://schemas.openxmlformats.org/wordprocessingml/2006/main">
        <w:t xml:space="preserve">1. Guð er alltaf að verki: Sagan af Natan</w:t>
      </w:r>
    </w:p>
    <w:p/>
    <w:p>
      <w:r xmlns:w="http://schemas.openxmlformats.org/wordprocessingml/2006/main">
        <w:t xml:space="preserve">2. Hvernig á að heyra rödd Guðs í lífi þínu</w:t>
      </w:r>
    </w:p>
    <w:p/>
    <w:p>
      <w:r xmlns:w="http://schemas.openxmlformats.org/wordprocessingml/2006/main">
        <w:t xml:space="preserve">1. Jesaja 30:21 - Hvort sem þú snýrð til hægri eða vinstri, munu eyru þín heyra rödd á bak við þig, sem segir: Þetta er vegurinn; ganga í það.</w:t>
      </w:r>
    </w:p>
    <w:p/>
    <w:p>
      <w:r xmlns:w="http://schemas.openxmlformats.org/wordprocessingml/2006/main">
        <w:t xml:space="preserve">2. Jóhannesarguðspjall 10:27 - Sauðirnir mínir hlusta á raust mína; Ég þekki þá og þeir fylgja mér.</w:t>
      </w:r>
    </w:p>
    <w:p/>
    <w:p>
      <w:r xmlns:w="http://schemas.openxmlformats.org/wordprocessingml/2006/main">
        <w:t xml:space="preserve">Fyrri Kroníkubók 17:4 Far þú og seg við Davíð þjón minn: Svo segir Drottinn: Þú skalt ekki byggja mér hús til að búa í.</w:t>
      </w:r>
    </w:p>
    <w:p/>
    <w:p>
      <w:r xmlns:w="http://schemas.openxmlformats.org/wordprocessingml/2006/main">
        <w:t xml:space="preserve">Drottinn hefur sagt Davíð að hann megi ekki byggja hús fyrir hann til að búa í.</w:t>
      </w:r>
    </w:p>
    <w:p/>
    <w:p>
      <w:r xmlns:w="http://schemas.openxmlformats.org/wordprocessingml/2006/main">
        <w:t xml:space="preserve">1. Drottinn er bústaður okkar og þarf ekki á okkur að halda til að búa honum bústað.</w:t>
      </w:r>
    </w:p>
    <w:p/>
    <w:p>
      <w:r xmlns:w="http://schemas.openxmlformats.org/wordprocessingml/2006/main">
        <w:t xml:space="preserve">2. Við megum ekki leitast við að innihalda ómældan mikilleika Drottins.</w:t>
      </w:r>
    </w:p>
    <w:p/>
    <w:p>
      <w:r xmlns:w="http://schemas.openxmlformats.org/wordprocessingml/2006/main">
        <w:t xml:space="preserve">1. Sálmur 91:1-2 Sá sem býr í leyni hins hæsta mun dvelja í skugga hins alvalda. Ég vil segja um Drottin: Hann er athvarf mitt og vígi. á hann mun ég treysta.</w:t>
      </w:r>
    </w:p>
    <w:p/>
    <w:p>
      <w:r xmlns:w="http://schemas.openxmlformats.org/wordprocessingml/2006/main">
        <w:t xml:space="preserve">2. 1. Konungabók 8:27 En mun Guð sannarlega búa á jörðinni? sjá, himinn og himinn himnanna geta ekki geymt þig; hversu miklu minna þetta hús sem ég hef byggt?</w:t>
      </w:r>
    </w:p>
    <w:p/>
    <w:p>
      <w:r xmlns:w="http://schemas.openxmlformats.org/wordprocessingml/2006/main">
        <w:t xml:space="preserve">Fyrri Kroníkubók 17:5 Því að ég hef ekki búið í húsi frá þeim degi er ég leiddi Ísrael upp allt til þessa dags. en hafa farið frá tjaldi til tjalds og frá einni tjaldbúð til annarrar.</w:t>
      </w:r>
    </w:p>
    <w:p/>
    <w:p>
      <w:r xmlns:w="http://schemas.openxmlformats.org/wordprocessingml/2006/main">
        <w:t xml:space="preserve">Frá þeim degi sem Ísraelsmenn voru aldir upp hefur Guð ekki búið í húsi heldur flutt úr einu tjaldi í annað tjaldbúð.</w:t>
      </w:r>
    </w:p>
    <w:p/>
    <w:p>
      <w:r xmlns:w="http://schemas.openxmlformats.org/wordprocessingml/2006/main">
        <w:t xml:space="preserve">1. Guð þarf ekki efnislegt heimili til að vera bústaður okkar.</w:t>
      </w:r>
    </w:p>
    <w:p/>
    <w:p>
      <w:r xmlns:w="http://schemas.openxmlformats.org/wordprocessingml/2006/main">
        <w:t xml:space="preserve">2. Nærvera Guðs er með okkur hvert sem við förum.</w:t>
      </w:r>
    </w:p>
    <w:p/>
    <w:p>
      <w:r xmlns:w="http://schemas.openxmlformats.org/wordprocessingml/2006/main">
        <w:t xml:space="preserve">1. Mósebók 33:14 - Og hann sagði: Návist mín mun fara með þér og ég mun veita þér hvíld.</w:t>
      </w:r>
    </w:p>
    <w:p/>
    <w:p>
      <w:r xmlns:w="http://schemas.openxmlformats.org/wordprocessingml/2006/main">
        <w:t xml:space="preserve">2. Jóhannesarguðspjall 14:23 - Jesús svaraði og sagði við hann: Ef einhver elskar mig, mun hann varðveita orð mitt. og faðir minn mun elska hann, og vér munum koma til hans og búa okkur heimili hjá honum.</w:t>
      </w:r>
    </w:p>
    <w:p/>
    <w:p>
      <w:r xmlns:w="http://schemas.openxmlformats.org/wordprocessingml/2006/main">
        <w:t xml:space="preserve">Fyrri Kroníkubók 17:6 Hvar sem ég hef farið um með öllum Ísrael, hef ég talað orð til nokkurs af dómurum Ísraels, sem ég bauð að gæta þjóðar minnar, á þessa leið: Hví hafið þér ekki reist mér sedrusvið?</w:t>
      </w:r>
    </w:p>
    <w:p/>
    <w:p>
      <w:r xmlns:w="http://schemas.openxmlformats.org/wordprocessingml/2006/main">
        <w:t xml:space="preserve">Guð spurði hvers vegna dómarar Ísraels hefðu ekki byggt honum sedrusviðshús, þar sem hann hafði gengið með þeim um allan Ísrael.</w:t>
      </w:r>
    </w:p>
    <w:p/>
    <w:p>
      <w:r xmlns:w="http://schemas.openxmlformats.org/wordprocessingml/2006/main">
        <w:t xml:space="preserve">1. Sýn Guðs fyrir hús sitt og hlýðni okkar við skipanir hans</w:t>
      </w:r>
    </w:p>
    <w:p/>
    <w:p>
      <w:r xmlns:w="http://schemas.openxmlformats.org/wordprocessingml/2006/main">
        <w:t xml:space="preserve">2. Byggja hús trúar á Drottin</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1. Pétursbréf 2:4-5 - Þeim sem koma eins og að lifandi steini, að sönnu óheimilt mönnum, en útvalinn af Guði og dýrmætur, og þér sem líflegir steinar eruð reist andlegt hús, heilagt prestdæmi. , að færa andlegar fórnir, Guði þóknanlegar af Jesú Kristi.</w:t>
      </w:r>
    </w:p>
    <w:p/>
    <w:p>
      <w:r xmlns:w="http://schemas.openxmlformats.org/wordprocessingml/2006/main">
        <w:t xml:space="preserve">Fyrri Kroníkubók 17:7 Fyrir því skalt þú nú segja við þjón minn Davíð: Svo segir Drottinn allsherjar: Ég tók þig úr fjárhúsinu, frá því að fylgja sauðum, til þess að þú skulir vera höfðingi yfir lýð mínum Ísrael.</w:t>
      </w:r>
    </w:p>
    <w:p/>
    <w:p>
      <w:r xmlns:w="http://schemas.openxmlformats.org/wordprocessingml/2006/main">
        <w:t xml:space="preserve">Guð valdi Davíð til að vera höfðingi yfir þjóð sinni, Ísraelsmönnum.</w:t>
      </w:r>
    </w:p>
    <w:p/>
    <w:p>
      <w:r xmlns:w="http://schemas.openxmlformats.org/wordprocessingml/2006/main">
        <w:t xml:space="preserve">1. Kraftur köllunar Guðs</w:t>
      </w:r>
    </w:p>
    <w:p/>
    <w:p>
      <w:r xmlns:w="http://schemas.openxmlformats.org/wordprocessingml/2006/main">
        <w:t xml:space="preserve">2. Trúfesti loforðs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Fyrri Kroníkubók 17:8 Og ég hef verið með þér hvert sem þú hefur gengið, og hef upprætt alla óvini þína fyrir augliti þínu og gjört þér nafn eins og nafn stórmennanna, sem eru á jörðinni.</w:t>
      </w:r>
    </w:p>
    <w:p/>
    <w:p>
      <w:r xmlns:w="http://schemas.openxmlformats.org/wordprocessingml/2006/main">
        <w:t xml:space="preserve">Guð hefur verið með Davíð og verndað hann fyrir öllum óvinum hans og gert Davíð að miklu nafni.</w:t>
      </w:r>
    </w:p>
    <w:p/>
    <w:p>
      <w:r xmlns:w="http://schemas.openxmlformats.org/wordprocessingml/2006/main">
        <w:t xml:space="preserve">1. Vernd Guðs: Að læra að reiða sig á Drottin á erfiðum tímum</w:t>
      </w:r>
    </w:p>
    <w:p/>
    <w:p>
      <w:r xmlns:w="http://schemas.openxmlformats.org/wordprocessingml/2006/main">
        <w:t xml:space="preserve">2. Nafn mikilleiks: Að lifa mikilvægu lífi</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Orðskviðirnir 22:1 - Gott nafn er fremur að velja en mikinn auð, og náð er betri en silfur eða gull.</w:t>
      </w:r>
    </w:p>
    <w:p/>
    <w:p>
      <w:r xmlns:w="http://schemas.openxmlformats.org/wordprocessingml/2006/main">
        <w:t xml:space="preserve">Fyrri Kroníkubók 17:9 Og ég mun setja lýð mínum Ísrael stað og gróðursetja hann, og þeir skulu búa á sínum stað og ekki framar hrærast. og börn illskunnar skulu ekki framar eyða þeim eins og í upphafi,</w:t>
      </w:r>
    </w:p>
    <w:p/>
    <w:p>
      <w:r xmlns:w="http://schemas.openxmlformats.org/wordprocessingml/2006/main">
        <w:t xml:space="preserve">Guð mun skipa Ísrael, þjóð sinni, stað og vernda þá svo að þeir verði ekki truflaðir eða eytt af illum öflum.</w:t>
      </w:r>
    </w:p>
    <w:p/>
    <w:p>
      <w:r xmlns:w="http://schemas.openxmlformats.org/wordprocessingml/2006/main">
        <w:t xml:space="preserve">1: Guð er trúr verndari og við getum verið viss um að hann mun halda okkur öruggum og öruggum.</w:t>
      </w:r>
    </w:p>
    <w:p/>
    <w:p>
      <w:r xmlns:w="http://schemas.openxmlformats.org/wordprocessingml/2006/main">
        <w:t xml:space="preserve">2: Guð hefur áætlun fyrir fólk sitt og hann mun uppfylla hana óháð hvers kyns hindrunum.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hjálp í neyð."</w:t>
      </w:r>
    </w:p>
    <w:p/>
    <w:p>
      <w:r xmlns:w="http://schemas.openxmlformats.org/wordprocessingml/2006/main">
        <w:t xml:space="preserve">Fyrri Kroníkubók 17:10 Og frá þeim tíma er ég bauð dómurum að vera yfir lýð mínum Ísrael. Og ég mun leggja alla óvini þína undir sig. Enn fremur segi ég þér, að Drottinn mun reisa þér hús.</w:t>
      </w:r>
    </w:p>
    <w:p/>
    <w:p>
      <w:r xmlns:w="http://schemas.openxmlformats.org/wordprocessingml/2006/main">
        <w:t xml:space="preserve">Guð hefur haft umsjón með og verndað Ísraelsmenn frá dögum dómaranna og mun halda því áfram, jafnvel leggja undir sig óvini þeirra. Auk þess mun Guð byggja hús fyrir þann sem talar.</w:t>
      </w:r>
    </w:p>
    <w:p/>
    <w:p>
      <w:r xmlns:w="http://schemas.openxmlformats.org/wordprocessingml/2006/main">
        <w:t xml:space="preserve">1. Guð er verndari þjóðar sinnar: 1. Kroníkubók 17:10</w:t>
      </w:r>
    </w:p>
    <w:p/>
    <w:p>
      <w:r xmlns:w="http://schemas.openxmlformats.org/wordprocessingml/2006/main">
        <w:t xml:space="preserve">2. Áætlun Guðs um að byggja hús: 1. Kroníkubók 17:10</w:t>
      </w:r>
    </w:p>
    <w:p/>
    <w:p>
      <w:r xmlns:w="http://schemas.openxmlformats.org/wordprocessingml/2006/main">
        <w:t xml:space="preserve">1. Sálmur 18:2 - Drottinn er bjarg mitt og vígi og frelsari minn; Guð minn, styrkur minn, sem ég mun treysta á; Bylgjuna mína og horn hjálpræðis míns og háa turninn minn.</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Fyrri Kroníkubók 17:11 Og svo ber við, þegar dagar þínir eru liðnir, að þú skalt fara til feðra þinna, þá mun ég ala upp niðja þína eftir þig, sem verða af sonum þínum. og ég mun staðfesta ríki hans.</w:t>
      </w:r>
    </w:p>
    <w:p/>
    <w:p>
      <w:r xmlns:w="http://schemas.openxmlformats.org/wordprocessingml/2006/main">
        <w:t xml:space="preserve">Guð lofar Davíð konungi að einn af sonum hans muni taka við af honum og stofna ríki.</w:t>
      </w:r>
    </w:p>
    <w:p/>
    <w:p>
      <w:r xmlns:w="http://schemas.openxmlformats.org/wordprocessingml/2006/main">
        <w:t xml:space="preserve">1. Loforð Guðs: Hugleiðing um 1. Kroníkubók 17:11</w:t>
      </w:r>
    </w:p>
    <w:p/>
    <w:p>
      <w:r xmlns:w="http://schemas.openxmlformats.org/wordprocessingml/2006/main">
        <w:t xml:space="preserve">2. Blessun stofnaðs ríkis: Skoðun 1. Kroníkubók 17:11</w:t>
      </w:r>
    </w:p>
    <w:p/>
    <w:p>
      <w:r xmlns:w="http://schemas.openxmlformats.org/wordprocessingml/2006/main">
        <w:t xml:space="preserve">1. 2. Samúelsbók 7:11-16 - Loforð Guðs til Davíðs um að ætt hans verði stofnað að eilífu</w:t>
      </w:r>
    </w:p>
    <w:p/>
    <w:p>
      <w:r xmlns:w="http://schemas.openxmlformats.org/wordprocessingml/2006/main">
        <w:t xml:space="preserve">2. Sálmur 89:3-4 - Loforð Guðs um að stofna hásæti Davíðs og ríki að eilífu</w:t>
      </w:r>
    </w:p>
    <w:p/>
    <w:p>
      <w:r xmlns:w="http://schemas.openxmlformats.org/wordprocessingml/2006/main">
        <w:t xml:space="preserve">Fyrri Kroníkubók 17:12 Hann mun reisa mér hús, og ég mun reisa hásæti hans að eilífu.</w:t>
      </w:r>
    </w:p>
    <w:p/>
    <w:p>
      <w:r xmlns:w="http://schemas.openxmlformats.org/wordprocessingml/2006/main">
        <w:t xml:space="preserve">Guð lofar Davíð konungi að hann muni reisa hásæti sitt að eilífu og byggja honum hús.</w:t>
      </w:r>
    </w:p>
    <w:p/>
    <w:p>
      <w:r xmlns:w="http://schemas.openxmlformats.org/wordprocessingml/2006/main">
        <w:t xml:space="preserve">1. Loforð Guðs til Davíðs: Byggja upp arfleifð til framtíðar</w:t>
      </w:r>
    </w:p>
    <w:p/>
    <w:p>
      <w:r xmlns:w="http://schemas.openxmlformats.org/wordprocessingml/2006/main">
        <w:t xml:space="preserve">2. Kraftur sáttmála Guðs: Varanlegt hásæti</w:t>
      </w:r>
    </w:p>
    <w:p/>
    <w:p>
      <w:r xmlns:w="http://schemas.openxmlformats.org/wordprocessingml/2006/main">
        <w:t xml:space="preserve">1. Jesaja 55:3 - "Hneig eyra yðar og kom til mín, heyrið, og sál yðar mun lifa, og ég mun gjöra við yður eilífan sáttmála, hina öruggu miskunn Davíðs."</w:t>
      </w:r>
    </w:p>
    <w:p/>
    <w:p>
      <w:r xmlns:w="http://schemas.openxmlformats.org/wordprocessingml/2006/main">
        <w:t xml:space="preserve">2. 2. Samúelsbók 7:15-16 - "En miskunn mín skal ekki víkja frá honum, eins og ég tók hana frá Sál, sem ég flutti á undan þér. Og hús þitt og ríki þitt mun standa að eilífu fyrir augliti þínu. Hásæti skal reist að eilífu."</w:t>
      </w:r>
    </w:p>
    <w:p/>
    <w:p>
      <w:r xmlns:w="http://schemas.openxmlformats.org/wordprocessingml/2006/main">
        <w:t xml:space="preserve">Fyrri Kroníkubók 17:13 Ég mun vera faðir hans, og hann skal vera minn sonur, og ég mun ekki taka miskunn mína frá honum, eins og ég tók hana frá þeim, sem var á undan þér.</w:t>
      </w:r>
    </w:p>
    <w:p/>
    <w:p>
      <w:r xmlns:w="http://schemas.openxmlformats.org/wordprocessingml/2006/main">
        <w:t xml:space="preserve">Guð lofar að vera faðir Davíðs og afkomenda hans og vera þeim ávallt miskunnsamur.</w:t>
      </w:r>
    </w:p>
    <w:p/>
    <w:p>
      <w:r xmlns:w="http://schemas.openxmlformats.org/wordprocessingml/2006/main">
        <w:t xml:space="preserve">1. Faðir Guðs: Hvernig ást og miskunn Guðs varir að eilífu</w:t>
      </w:r>
    </w:p>
    <w:p/>
    <w:p>
      <w:r xmlns:w="http://schemas.openxmlformats.org/wordprocessingml/2006/main">
        <w:t xml:space="preserve">2. Sáttmáli Guðs: Að halda loforð okkar og sýna miskunn</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Fyrri Kroníkubók 17:14 En ég mun búa hann í húsi mínu og í ríki mínu að eilífu, og hásæti hans mun stöðugt standa að eilífu.</w:t>
      </w:r>
    </w:p>
    <w:p/>
    <w:p>
      <w:r xmlns:w="http://schemas.openxmlformats.org/wordprocessingml/2006/main">
        <w:t xml:space="preserve">Guð lofar að útvega Davíð og afkomendum hans varanlegt heimili og ríki og hásæti hans mun standa að eilífu.</w:t>
      </w:r>
    </w:p>
    <w:p/>
    <w:p>
      <w:r xmlns:w="http://schemas.openxmlformats.org/wordprocessingml/2006/main">
        <w:t xml:space="preserve">1. Loforð Guðs til Davíðs: Eilíft hásæti</w:t>
      </w:r>
    </w:p>
    <w:p/>
    <w:p>
      <w:r xmlns:w="http://schemas.openxmlformats.org/wordprocessingml/2006/main">
        <w:t xml:space="preserve">2. Hið eilífa ríki Guðs</w:t>
      </w:r>
    </w:p>
    <w:p/>
    <w:p>
      <w:r xmlns:w="http://schemas.openxmlformats.org/wordprocessingml/2006/main">
        <w:t xml:space="preserve">1. Sálmur 89:3-4 - "Ég gjöri sáttmála við mína útvöldu, ég hef svarið Davíð þjóni mínum, niðja þitt mun ég staðfesta að eilífu og reisa hásæti þitt frá kyni til kyns."</w:t>
      </w:r>
    </w:p>
    <w:p/>
    <w:p>
      <w:r xmlns:w="http://schemas.openxmlformats.org/wordprocessingml/2006/main">
        <w:t xml:space="preserve">2. Jesaja 9:7 - "Á aukningu stjórnar hans og friði mun enginn endir verða á hásæti Davíðs og yfir ríki hans, að staðfesta það og halda uppi með réttlæti og réttlæti héðan í frá og að eilífu, vandlæti Drottins allsherjar mun gera þetta."</w:t>
      </w:r>
    </w:p>
    <w:p/>
    <w:p>
      <w:r xmlns:w="http://schemas.openxmlformats.org/wordprocessingml/2006/main">
        <w:t xml:space="preserve">Fyrri Kroníkubók 17:15 Samkvæmt öllum þessum orðum og allri þessari sýn talaði Natan við Davíð.</w:t>
      </w:r>
    </w:p>
    <w:p/>
    <w:p>
      <w:r xmlns:w="http://schemas.openxmlformats.org/wordprocessingml/2006/main">
        <w:t xml:space="preserve">Natan talaði við Davíð eftir öllum orðum og sýn sem honum hafði verið gefin.</w:t>
      </w:r>
    </w:p>
    <w:p/>
    <w:p>
      <w:r xmlns:w="http://schemas.openxmlformats.org/wordprocessingml/2006/main">
        <w:t xml:space="preserve">1. Að læra að heyra og hlýða rödd Guðs</w:t>
      </w:r>
    </w:p>
    <w:p/>
    <w:p>
      <w:r xmlns:w="http://schemas.openxmlformats.org/wordprocessingml/2006/main">
        <w:t xml:space="preserve">2. Undirgefni við vilja Guðs</w:t>
      </w:r>
    </w:p>
    <w:p/>
    <w:p>
      <w:r xmlns:w="http://schemas.openxmlformats.org/wordprocessingml/2006/main">
        <w:t xml:space="preserve">1. Jóhannesarguðspjall 10:27 - Sauðirnir mínir hlusta á raust mína; Ég þekki þá og þeir fylgja mér.</w:t>
      </w:r>
    </w:p>
    <w:p/>
    <w:p>
      <w:r xmlns:w="http://schemas.openxmlformats.org/wordprocessingml/2006/main">
        <w:t xml:space="preserve">2. Jakobsbréfið 4:7 - Gefið ykkur því undir Guði. Standið gegn djöflinum, og hann mun flýja frá þér.</w:t>
      </w:r>
    </w:p>
    <w:p/>
    <w:p>
      <w:r xmlns:w="http://schemas.openxmlformats.org/wordprocessingml/2006/main">
        <w:t xml:space="preserve">Fyrri Kroníkubók 17:16 Og Davíð konungur kom og settist frammi fyrir Drottni og sagði: "Hver er ég, Drottinn Guð, og hvert er mitt hús, að þú hefur fært mig hingað?</w:t>
      </w:r>
    </w:p>
    <w:p/>
    <w:p>
      <w:r xmlns:w="http://schemas.openxmlformats.org/wordprocessingml/2006/main">
        <w:t xml:space="preserve">Davíð konungur bað Guð auðmjúklega að útskýra hvers vegna hann hefði blessað hann og heimili hans.</w:t>
      </w:r>
    </w:p>
    <w:p/>
    <w:p>
      <w:r xmlns:w="http://schemas.openxmlformats.org/wordprocessingml/2006/main">
        <w:t xml:space="preserve">1. Blessun Guðs byggist ekki á eigin verðleikum.</w:t>
      </w:r>
    </w:p>
    <w:p/>
    <w:p>
      <w:r xmlns:w="http://schemas.openxmlformats.org/wordprocessingml/2006/main">
        <w:t xml:space="preserve">2. Við ættum alltaf að nálgast Guð með auðmýkt og þakklæti.</w:t>
      </w:r>
    </w:p>
    <w:p/>
    <w:p>
      <w:r xmlns:w="http://schemas.openxmlformats.org/wordprocessingml/2006/main">
        <w:t xml:space="preserve">1. Sálmur 115:12-13 - "Drottinn hefur minnst okkar: hann mun blessa oss, hann mun blessa Ísraels hús, hann mun blessa hús Arons. Hann mun blessa þá sem óttast Drottin, báðir smáir. og frábært."</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Fyrri Kroníkubók 17:17 Og þó var þetta smávægilegt í augum þínum, ó Guð! Því að þú hefir og talað um hús þjóns þíns um langa hríð og litið á mig eftir hæfileika mikils manns, Drottinn Guð.</w:t>
      </w:r>
    </w:p>
    <w:p/>
    <w:p>
      <w:r xmlns:w="http://schemas.openxmlformats.org/wordprocessingml/2006/main">
        <w:t xml:space="preserve">Davíð viðurkennir smæð beiðni hans samanborið við mikilleika Guðs og náð þegar hann talar um heimili sitt um komandi kynslóðir.</w:t>
      </w:r>
    </w:p>
    <w:p/>
    <w:p>
      <w:r xmlns:w="http://schemas.openxmlformats.org/wordprocessingml/2006/main">
        <w:t xml:space="preserve">1. Mikilleiki Guðs og smæð okkar í samanburði</w:t>
      </w:r>
    </w:p>
    <w:p/>
    <w:p>
      <w:r xmlns:w="http://schemas.openxmlformats.org/wordprocessingml/2006/main">
        <w:t xml:space="preserve">2. Náð Guðs og óverðugleiki okkar</w:t>
      </w:r>
    </w:p>
    <w:p/>
    <w:p>
      <w:r xmlns:w="http://schemas.openxmlformats.org/wordprocessingml/2006/main">
        <w:t xml:space="preserve">1. Jesaja 40:15-17 - Sjá, þjóðirnar eru eins og dropi úr fötu og taldar sem smá ryk á voginni.</w:t>
      </w:r>
    </w:p>
    <w:p/>
    <w:p>
      <w:r xmlns:w="http://schemas.openxmlformats.org/wordprocessingml/2006/main">
        <w:t xml:space="preserve">2. Rómverjabréfið 11:33-36 - Ó djúp auðlegðanna, bæði visku og þekkingar Guðs! Hversu órannsakanlegir eru dómar hans og vegir hans órannsakanlegir!</w:t>
      </w:r>
    </w:p>
    <w:p/>
    <w:p>
      <w:r xmlns:w="http://schemas.openxmlformats.org/wordprocessingml/2006/main">
        <w:t xml:space="preserve">Fyrri Kroníkubók 17:18 Hvað getur Davíð meira talað við þig til heiðurs þjóni þínum? því að þú þekkir þjón þinn.</w:t>
      </w:r>
    </w:p>
    <w:p/>
    <w:p>
      <w:r xmlns:w="http://schemas.openxmlformats.org/wordprocessingml/2006/main">
        <w:t xml:space="preserve">Davíð biður Guð um heiður og viðurkenningu fyrir að vera trúr þjónn.</w:t>
      </w:r>
    </w:p>
    <w:p/>
    <w:p>
      <w:r xmlns:w="http://schemas.openxmlformats.org/wordprocessingml/2006/main">
        <w:t xml:space="preserve">1. Skilyrðislaus trúmennska: Lærdómur úr lífi Davíðs</w:t>
      </w:r>
    </w:p>
    <w:p/>
    <w:p>
      <w:r xmlns:w="http://schemas.openxmlformats.org/wordprocessingml/2006/main">
        <w:t xml:space="preserve">2. Blessun þess að vera trúr þjónn Guðs</w:t>
      </w:r>
    </w:p>
    <w:p/>
    <w:p>
      <w:r xmlns:w="http://schemas.openxmlformats.org/wordprocessingml/2006/main">
        <w:t xml:space="preserve">1. Hebreabréfið 11:6 - En án trúar er ómögulegt að þóknast honum, því að sá sem gengur til Guðs verður að trúa því að hann sé til og að hann umbunar þeim sem leita hans af kostgæfni.</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Fyrri Kroníkubók 17:19 Drottinn, sakir þjóns þíns og eftir þínu eigin hjarta hefir þú gjört allt þetta stórvirki með því að kunngjöra allt þetta mikla.</w:t>
      </w:r>
    </w:p>
    <w:p/>
    <w:p>
      <w:r xmlns:w="http://schemas.openxmlformats.org/wordprocessingml/2006/main">
        <w:t xml:space="preserve">Davíð lofar Guð fyrir mikilleika hans og fyrir allt það dásamlega sem hann hefur gert.</w:t>
      </w:r>
    </w:p>
    <w:p/>
    <w:p>
      <w:r xmlns:w="http://schemas.openxmlformats.org/wordprocessingml/2006/main">
        <w:t xml:space="preserve">1. Trúmennska Guðs við fólk sitt - hvernig Guð uppfyllir loforð sín af trúmennsku og blessar okkur á móti.</w:t>
      </w:r>
    </w:p>
    <w:p/>
    <w:p>
      <w:r xmlns:w="http://schemas.openxmlformats.org/wordprocessingml/2006/main">
        <w:t xml:space="preserve">2. Kraftur lofgjörðarinnar - hvernig lofgjörð Guð færir okkur gleði og frið.</w:t>
      </w:r>
    </w:p>
    <w:p/>
    <w:p>
      <w:r xmlns:w="http://schemas.openxmlformats.org/wordprocessingml/2006/main">
        <w:t xml:space="preserve">1. Sálmur 103:17 - "En frá eilífð til eilífðar er elska Drottins með þeim sem óttast hann og réttlæti hans með barnabörnum þeirra"</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Fyrri Kroníkubók 17:20 Ó Drottinn, enginn er eins og þú, og enginn Guð er til nema þú, eins og vér höfum heyrt með eyrum vorum.</w:t>
      </w:r>
    </w:p>
    <w:p/>
    <w:p>
      <w:r xmlns:w="http://schemas.openxmlformats.org/wordprocessingml/2006/main">
        <w:t xml:space="preserve">Davíð lofar Guð fyrir mikilleika hans og viðurkennir að enginn er eins og hann og enginn annar Guð við hlið hans.</w:t>
      </w:r>
    </w:p>
    <w:p/>
    <w:p>
      <w:r xmlns:w="http://schemas.openxmlformats.org/wordprocessingml/2006/main">
        <w:t xml:space="preserve">1. Sérstaða Guðs: Kannaðu mikilfengleika Drottins</w:t>
      </w:r>
    </w:p>
    <w:p/>
    <w:p>
      <w:r xmlns:w="http://schemas.openxmlformats.org/wordprocessingml/2006/main">
        <w:t xml:space="preserve">2. Að enduruppgötva hátign Guðs: Viðbrögð okkar við óviðjafnanlega mikilleika hans</w:t>
      </w:r>
    </w:p>
    <w:p/>
    <w:p>
      <w:r xmlns:w="http://schemas.openxmlformats.org/wordprocessingml/2006/main">
        <w:t xml:space="preserve">1. Jesaja 46:9-10 - Minnstu hins fyrra forna, því að ég er Guð og enginn annar. Ég er Guð og enginn er eins og ég,</w:t>
      </w:r>
    </w:p>
    <w:p/>
    <w:p>
      <w:r xmlns:w="http://schemas.openxmlformats.org/wordprocessingml/2006/main">
        <w:t xml:space="preserve">2. Sálmur 86:8 - Á meðal guðanna er enginn líkur þér, Drottinn; og engin verk eru lík verkum þínum.</w:t>
      </w:r>
    </w:p>
    <w:p/>
    <w:p>
      <w:r xmlns:w="http://schemas.openxmlformats.org/wordprocessingml/2006/main">
        <w:t xml:space="preserve">Fyrri Kroníkubók 17:21 Og hver ein þjóð á jörðinni er lík lýð þínum Ísrael, sem Guð fór að leysa til sín til að vera eigin þjóð, til þess að gjöra þig nafn mikils og ógnar, með því að reka þjóðir burt undan þjóð þinni, sem þú hefur leyst út af Egyptalandi?</w:t>
      </w:r>
    </w:p>
    <w:p/>
    <w:p>
      <w:r xmlns:w="http://schemas.openxmlformats.org/wordprocessingml/2006/main">
        <w:t xml:space="preserve">Guð kaus að leysa Ísrael og gera þá að mikilli og voldugu þjóð með því að reka þjóðir burt undan þeim eftir að þeir voru endurleystir frá Egyptalandi.</w:t>
      </w:r>
    </w:p>
    <w:p/>
    <w:p>
      <w:r xmlns:w="http://schemas.openxmlformats.org/wordprocessingml/2006/main">
        <w:t xml:space="preserve">1. Trúfesti Guðs við þá sem hann velur að leysa.</w:t>
      </w:r>
    </w:p>
    <w:p/>
    <w:p>
      <w:r xmlns:w="http://schemas.openxmlformats.org/wordprocessingml/2006/main">
        <w:t xml:space="preserve">2. Kraftur og mikilleiki Guðs sýndur með endurlausn.</w:t>
      </w:r>
    </w:p>
    <w:p/>
    <w:p>
      <w:r xmlns:w="http://schemas.openxmlformats.org/wordprocessingml/2006/main">
        <w:t xml:space="preserve">1. Rómverjabréfið 8:28-30 - Og við vitum að þeim sem elska Guð samverkar allt til góðs, þeim sem kallaðir eru samkvæmt ásetningi hans.</w:t>
      </w:r>
    </w:p>
    <w:p/>
    <w:p>
      <w:r xmlns:w="http://schemas.openxmlformats.org/wordprocessingml/2006/main">
        <w:t xml:space="preserve">2. Jesaja 43:1-3 - Svo segir Drottinn, sem skapaði þig, Jakob, og sá sem myndaði þig, Ísrael: Óttast ekki, því að ég hef leyst þig. Ég hef kallað þig með nafni, þú ert minn.</w:t>
      </w:r>
    </w:p>
    <w:p/>
    <w:p>
      <w:r xmlns:w="http://schemas.openxmlformats.org/wordprocessingml/2006/main">
        <w:t xml:space="preserve">Fyrri Kroníkubók 17:22 Þú gjörðir lýð þinn Ísrael að lýð þínum að eilífu. og þú, Drottinn, varðst þeirra Guð.</w:t>
      </w:r>
    </w:p>
    <w:p/>
    <w:p>
      <w:r xmlns:w="http://schemas.openxmlformats.org/wordprocessingml/2006/main">
        <w:t xml:space="preserve">Guð útvaldi Ísraelsfólk til að vera sitt eigið fólk og hann varð Guð þeirra að eilífu.</w:t>
      </w:r>
    </w:p>
    <w:p/>
    <w:p>
      <w:r xmlns:w="http://schemas.openxmlformats.org/wordprocessingml/2006/main">
        <w:t xml:space="preserve">1. Óbilandi ást Guðs til fólksins síns</w:t>
      </w:r>
    </w:p>
    <w:p/>
    <w:p>
      <w:r xmlns:w="http://schemas.openxmlformats.org/wordprocessingml/2006/main">
        <w:t xml:space="preserve">2. Að velja að fylgja vilja Guðs</w:t>
      </w:r>
    </w:p>
    <w:p/>
    <w:p>
      <w:r xmlns:w="http://schemas.openxmlformats.org/wordprocessingml/2006/main">
        <w:t xml:space="preserve">1. Mósebók 7:6-8 - Því að þú ert Drottni Guði þínum heilagur lýður.</w:t>
      </w:r>
    </w:p>
    <w:p/>
    <w:p>
      <w:r xmlns:w="http://schemas.openxmlformats.org/wordprocessingml/2006/main">
        <w:t xml:space="preserve">2. Jósúabók 24:15 - Og ef yður þykir illt að þjóna Drottni, þá veljið yður í dag hverjum þér viljið þjóna. Hvort sem guðirnir, sem feður yðar þjónuðu, sem voru hinumegin flóðsins, eða guðir Amoríta, sem þér búið í landi þeirra, en ég og hús mitt, vér munum þjóna Drottni.</w:t>
      </w:r>
    </w:p>
    <w:p/>
    <w:p>
      <w:r xmlns:w="http://schemas.openxmlformats.org/wordprocessingml/2006/main">
        <w:t xml:space="preserve">Fyrri Kroníkubók 17:23 Fyrir því láti nú, Drottinn, það sem þú hefir talað um þjón þinn og hús hans vera staðfast að eilífu, og gjör svo sem þú hefur sagt.</w:t>
      </w:r>
    </w:p>
    <w:p/>
    <w:p>
      <w:r xmlns:w="http://schemas.openxmlformats.org/wordprocessingml/2006/main">
        <w:t xml:space="preserve">Davíð biður til Guðs um að fyrirheitin sem honum og húsi hans voru gefin yrðu að eilífu uppfyllt.</w:t>
      </w:r>
    </w:p>
    <w:p/>
    <w:p>
      <w:r xmlns:w="http://schemas.openxmlformats.org/wordprocessingml/2006/main">
        <w:t xml:space="preserve">1. Guð er trúr til að uppfylla loforð sín.</w:t>
      </w:r>
    </w:p>
    <w:p/>
    <w:p>
      <w:r xmlns:w="http://schemas.openxmlformats.org/wordprocessingml/2006/main">
        <w:t xml:space="preserve">2. Viðbrögð okkar við loforðum Guðs ættu að vera að treysta og hlýða.</w:t>
      </w:r>
    </w:p>
    <w:p/>
    <w:p>
      <w:r xmlns:w="http://schemas.openxmlformats.org/wordprocessingml/2006/main">
        <w:t xml:space="preserve">1. Rómverjabréfið 4:20-21 - Hann hvikaði ekki vegna vantrúar á fyrirheiti Guðs, heldur styrktist í trú sinni og gaf Guði dýrð, enda fullviss um að Guð hefði mátt til að gera það sem hann hafði lofað.</w:t>
      </w:r>
    </w:p>
    <w:p/>
    <w:p>
      <w:r xmlns:w="http://schemas.openxmlformats.org/wordprocessingml/2006/main">
        <w:t xml:space="preserve">2. Jakobsbréfið 2:17-18 - Á sama hátt er trúin sjálf dauð, ef henni fylgir ekki aðgerð. En einhver mun segja: Þú hefur trú; Ég á verk. Sýndu mér trú þína án verka, og ég mun sýna þér trú mína með verkum mínum.</w:t>
      </w:r>
    </w:p>
    <w:p/>
    <w:p>
      <w:r xmlns:w="http://schemas.openxmlformats.org/wordprocessingml/2006/main">
        <w:t xml:space="preserve">Fyrri Kroníkubók 17:24 Lát það vera staðfest, til þess að nafn þitt verði veglegt að eilífu, er segir: Drottinn allsherjar er Guð Ísraels, Ísraels Guð, og ætt Davíðs, þjóns þíns, verði staðfest fyrir augliti þínu. .</w:t>
      </w:r>
    </w:p>
    <w:p/>
    <w:p>
      <w:r xmlns:w="http://schemas.openxmlformats.org/wordprocessingml/2006/main">
        <w:t xml:space="preserve">Guð er Drottinn allsherjar og Guð Ísraels, og hann lofar að reisa ætt Davíðs.</w:t>
      </w:r>
    </w:p>
    <w:p/>
    <w:p>
      <w:r xmlns:w="http://schemas.openxmlformats.org/wordprocessingml/2006/main">
        <w:t xml:space="preserve">1. Köllun til að tilbiðja Guð sem stofnar fólk sitt</w:t>
      </w:r>
    </w:p>
    <w:p/>
    <w:p>
      <w:r xmlns:w="http://schemas.openxmlformats.org/wordprocessingml/2006/main">
        <w:t xml:space="preserve">2. Loforðið um óbilandi trúfesti Guðs</w:t>
      </w:r>
    </w:p>
    <w:p/>
    <w:p>
      <w:r xmlns:w="http://schemas.openxmlformats.org/wordprocessingml/2006/main">
        <w:t xml:space="preserve">1. Jesaja 9:7 - Á aukningu stjórnar hans og friði mun enginn endir verða, yfir hásæti Davíðs og yfir ríki hans, að skipuleggja það og staðfesta það með dómi og réttlæti héðan í frá og að eilífu. .</w:t>
      </w:r>
    </w:p>
    <w:p/>
    <w:p>
      <w:r xmlns:w="http://schemas.openxmlformats.org/wordprocessingml/2006/main">
        <w:t xml:space="preserve">2. Sálmur 89:34 - Sáttmála minn mun ég ekki rjúfa né breyta því sem farið er af vörum mínum.</w:t>
      </w:r>
    </w:p>
    <w:p/>
    <w:p>
      <w:r xmlns:w="http://schemas.openxmlformats.org/wordprocessingml/2006/main">
        <w:t xml:space="preserve">Fyrri Kroníkubók 17:25 Því að þú, ó Guð minn, hefur sagt þjóni þínum að þú munt reisa honum hús. Þess vegna fann þjónn þinn í hjarta sínu að biðja frammi fyrir þér.</w:t>
      </w:r>
    </w:p>
    <w:p/>
    <w:p>
      <w:r xmlns:w="http://schemas.openxmlformats.org/wordprocessingml/2006/main">
        <w:t xml:space="preserve">Davíð, hrifinn af loforði Guðs um að byggja sér hús, lýsir löngun sinni til að biðja frammi fyrir Guði.</w:t>
      </w:r>
    </w:p>
    <w:p/>
    <w:p>
      <w:r xmlns:w="http://schemas.openxmlformats.org/wordprocessingml/2006/main">
        <w:t xml:space="preserve">1: Við ættum að fylgja fordæmi Davíðs um að snúa trúfastlega til Guðs í bæn.</w:t>
      </w:r>
    </w:p>
    <w:p/>
    <w:p>
      <w:r xmlns:w="http://schemas.openxmlformats.org/wordprocessingml/2006/main">
        <w:t xml:space="preserve">2: Þegar Guð gefur okkur loforð er alltaf best að bregðast við með bæn og trú.</w:t>
      </w:r>
    </w:p>
    <w:p/>
    <w:p>
      <w:r xmlns:w="http://schemas.openxmlformats.org/wordprocessingml/2006/main">
        <w:t xml:space="preserve">1: Jesaja 65:24 Og svo skal gerast, að áður en þeir kalla, mun ég svara. og meðan þeir eru enn að tala, mun ég heyra.</w:t>
      </w:r>
    </w:p>
    <w:p/>
    <w:p>
      <w:r xmlns:w="http://schemas.openxmlformats.org/wordprocessingml/2006/main">
        <w:t xml:space="preserve">2: Matteusarguðspjall 7:7-8 Biðjið, og yður mun gefast. leitið, og þér munuð finna; knýið á, og fyrir yður mun upp lokið verða, því að hver sem biður fær; og sá sem leitar finnur; og þeim sem knýr á skal upp lokið verða.</w:t>
      </w:r>
    </w:p>
    <w:p/>
    <w:p>
      <w:r xmlns:w="http://schemas.openxmlformats.org/wordprocessingml/2006/main">
        <w:t xml:space="preserve">Fyrri Kroníkubók 17:26 Og nú, Drottinn, þú ert Guð og hefir heitið þjóni þínum þessa gæsku.</w:t>
      </w:r>
    </w:p>
    <w:p/>
    <w:p>
      <w:r xmlns:w="http://schemas.openxmlformats.org/wordprocessingml/2006/main">
        <w:t xml:space="preserve">Guð hefur lofað þjóni sínum gæsku.</w:t>
      </w:r>
    </w:p>
    <w:p/>
    <w:p>
      <w:r xmlns:w="http://schemas.openxmlformats.org/wordprocessingml/2006/main">
        <w:t xml:space="preserve">1. Kraftur fyrirheita Guðs</w:t>
      </w:r>
    </w:p>
    <w:p/>
    <w:p>
      <w:r xmlns:w="http://schemas.openxmlformats.org/wordprocessingml/2006/main">
        <w:t xml:space="preserve">2. Góðvild sáttmála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Fyrri Kroníkubók 17:27 Lát þér þess vegna þóknast að blessa hús þjóns þíns, svo að það sé frammi fyrir þér að eilífu, því að þú blessar, Drottinn, og það mun blessað vera að eilífu.</w:t>
      </w:r>
    </w:p>
    <w:p/>
    <w:p>
      <w:r xmlns:w="http://schemas.openxmlformats.org/wordprocessingml/2006/main">
        <w:t xml:space="preserve">Guð blessar þá sem þiggja kærleika hans og trúfesti.</w:t>
      </w:r>
    </w:p>
    <w:p/>
    <w:p>
      <w:r xmlns:w="http://schemas.openxmlformats.org/wordprocessingml/2006/main">
        <w:t xml:space="preserve">1. Blessun Guðs: Að þiggja kærleika hans og trúfesti</w:t>
      </w:r>
    </w:p>
    <w:p/>
    <w:p>
      <w:r xmlns:w="http://schemas.openxmlformats.org/wordprocessingml/2006/main">
        <w:t xml:space="preserve">2. Kærleikur Guðs varir að eilífu</w:t>
      </w:r>
    </w:p>
    <w:p/>
    <w:p>
      <w:r xmlns:w="http://schemas.openxmlformats.org/wordprocessingml/2006/main">
        <w:t xml:space="preserve">1. 1. Kroníkubók 17:27</w:t>
      </w:r>
    </w:p>
    <w:p/>
    <w:p>
      <w:r xmlns:w="http://schemas.openxmlformats.org/wordprocessingml/2006/main">
        <w:t xml:space="preserve">2. Sálmur 103:17-18 - En frá eilífð til eilífðar er kærleikur Drottins með þeim sem óttast hann og réttlæti hans með barnabörnum þeirra.</w:t>
      </w:r>
    </w:p>
    <w:p/>
    <w:p>
      <w:r xmlns:w="http://schemas.openxmlformats.org/wordprocessingml/2006/main">
        <w:t xml:space="preserve">18. kafli 1. Kroníkubók fjallar um hernaðarsigra Davíðs og stækkun ríkis hans.</w:t>
      </w:r>
    </w:p>
    <w:p/>
    <w:p>
      <w:r xmlns:w="http://schemas.openxmlformats.org/wordprocessingml/2006/main">
        <w:t xml:space="preserve">1. málsgrein: Kaflinn byrjar á því að lýsa farsælum herferðum Davíðs gegn Filista. Hann sigraði þá, hertók borgir þeirra og stofnaði hersveitir á svæðum þeirra (1. Kroníkubók 18:1).</w:t>
      </w:r>
    </w:p>
    <w:p/>
    <w:p>
      <w:r xmlns:w="http://schemas.openxmlformats.org/wordprocessingml/2006/main">
        <w:t xml:space="preserve">2. málsgrein: Frásögnin dregur fram landvinninga Davíðs yfir ýmsum þjóðum umhverfis Ísrael. Hann sigraði Móab og neyddi þá til að greiða skatt. Hann tók einnig þátt í orrustu við Hadadeser, konung í Sóba, og stóð uppi sem sigurvegari (1. Kroníkubók 18:2-8).</w:t>
      </w:r>
    </w:p>
    <w:p/>
    <w:p>
      <w:r xmlns:w="http://schemas.openxmlformats.org/wordprocessingml/2006/main">
        <w:t xml:space="preserve">Þriðja málsgrein: Áherslan beinist að herfangi stríðsins sem Davíð eignaðist. Hann tók mikið magn af gulli, silfri og bronsi frá þessum sigruðu þjóðum og vígði þau Guði (1. Kroníkubók 18:9-11).</w:t>
      </w:r>
    </w:p>
    <w:p/>
    <w:p>
      <w:r xmlns:w="http://schemas.openxmlformats.org/wordprocessingml/2006/main">
        <w:t xml:space="preserve">Fjórða málsgrein: Í frásögninni er minnst á að frægð Davíðs hafi borist víða vegna velgengni hans í hernum. Margar þjóðir urðu honum undirgefnar og færðu honum skatt af ótta (1. Kroníkubók 18:12-13).</w:t>
      </w:r>
    </w:p>
    <w:p/>
    <w:p>
      <w:r xmlns:w="http://schemas.openxmlformats.org/wordprocessingml/2006/main">
        <w:t xml:space="preserve">5. málsgrein:Kaflanum lýkur með því að telja upp nokkra helstu embættismenn í stjórn Davíðs sem þjónuðu honum dyggilega meðan á þessum landvinningum stóð. Þessir einstaklingar gegndu mikilvægum stöðum innan ríkisstjórnar hans (1. Kroníkubók 18:14-17).</w:t>
      </w:r>
    </w:p>
    <w:p/>
    <w:p>
      <w:r xmlns:w="http://schemas.openxmlformats.org/wordprocessingml/2006/main">
        <w:t xml:space="preserve">Í stuttu máli lýsir átjándi kafli 1. Kroníkubókar hernaðarsigra Davíðs og stækkun ríki hans. Að undirstrika sigur yfir Filista og landvinninga yfir nágrannaþjóðum. Þar er minnst á herfangsöflun og stofnun dyggra embættismanna. Þetta Í stuttu máli, kafli gefur sögulega frásögn sem sýnir bæði hernaðarhæfileika Davíðs konungs og vöxt og styrkingu konungsríkis hans með farsælum herferðum á sama tíma og hann leggur áherslu á viðurkenningu sem hann fékk frá öðrum þjóðum sem valdamikill höfðingja.</w:t>
      </w:r>
    </w:p>
    <w:p/>
    <w:p>
      <w:r xmlns:w="http://schemas.openxmlformats.org/wordprocessingml/2006/main">
        <w:t xml:space="preserve">Fyrri Kroníkubók 18:1 Eftir þetta bar svo við, að Davíð sló Filista og lagði þá undir sig og tók Gat og borgir hennar úr hendi Filista.</w:t>
      </w:r>
    </w:p>
    <w:p/>
    <w:p>
      <w:r xmlns:w="http://schemas.openxmlformats.org/wordprocessingml/2006/main">
        <w:t xml:space="preserve">Davíð sigraði Filista og leysti borgina Gat undan yfirráðum þeirra.</w:t>
      </w:r>
    </w:p>
    <w:p/>
    <w:p>
      <w:r xmlns:w="http://schemas.openxmlformats.org/wordprocessingml/2006/main">
        <w:t xml:space="preserve">1. Vernd og kraftur Guðs mun styðja okkur á myrkustu augnablikum okkar.</w:t>
      </w:r>
    </w:p>
    <w:p/>
    <w:p>
      <w:r xmlns:w="http://schemas.openxmlformats.org/wordprocessingml/2006/main">
        <w:t xml:space="preserve">2. Við getum upplifað sigur þegar við treystum á Guð.</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1. Korintubréf 15:57 - En Guði séu þakkir, sem gefur oss sigurinn fyrir Drottin vorn Jesú Krist.</w:t>
      </w:r>
    </w:p>
    <w:p/>
    <w:p>
      <w:r xmlns:w="http://schemas.openxmlformats.org/wordprocessingml/2006/main">
        <w:t xml:space="preserve">Fyrri Kroníkubók 18:2 Og hann vann Móab. og Móabítar urðu Davíðs þjónar og færðu gjafir.</w:t>
      </w:r>
    </w:p>
    <w:p/>
    <w:p>
      <w:r xmlns:w="http://schemas.openxmlformats.org/wordprocessingml/2006/main">
        <w:t xml:space="preserve">Samantekt: Davíð sigraði Móab og þeir urðu þjónar hans og færðu gjafir.</w:t>
      </w:r>
    </w:p>
    <w:p/>
    <w:p>
      <w:r xmlns:w="http://schemas.openxmlformats.org/wordprocessingml/2006/main">
        <w:t xml:space="preserve">1. Kraftur Guðs og hylli hans yfir okkur í bardögum okkar.</w:t>
      </w:r>
    </w:p>
    <w:p/>
    <w:p>
      <w:r xmlns:w="http://schemas.openxmlformats.org/wordprocessingml/2006/main">
        <w:t xml:space="preserve">2. Að lúta vilja Guðs og treysta á kraft hans.</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Sálmur 46:1-3 - Guð er athvarf okkar og styrkur, hjálp í nauðum. Þess vegna munum við ekki óttast þó að jörðin víki, þó fjöllin færist inn í hjarta hafsins, þótt vötn þess æri og froði, þó að fjöllin skjálfi við bólgu þess.</w:t>
      </w:r>
    </w:p>
    <w:p/>
    <w:p>
      <w:r xmlns:w="http://schemas.openxmlformats.org/wordprocessingml/2006/main">
        <w:t xml:space="preserve">Fyrri Kroníkubók 18:3 Og Davíð felldi Hadareser, konung í Sóba, til Hamat, er hann fór til að staðfesta ríki sitt við Efratfljót.</w:t>
      </w:r>
    </w:p>
    <w:p/>
    <w:p>
      <w:r xmlns:w="http://schemas.openxmlformats.org/wordprocessingml/2006/main">
        <w:t xml:space="preserve">Davíð sigraði Hadareser, konung í Sóba, og stækkaði ríki sitt til Efratfljóts.</w:t>
      </w:r>
    </w:p>
    <w:p/>
    <w:p>
      <w:r xmlns:w="http://schemas.openxmlformats.org/wordprocessingml/2006/main">
        <w:t xml:space="preserve">1. Kraftur verndar Guðs: Sigur Davíðs við Efrat</w:t>
      </w:r>
    </w:p>
    <w:p/>
    <w:p>
      <w:r xmlns:w="http://schemas.openxmlformats.org/wordprocessingml/2006/main">
        <w:t xml:space="preserve">2. Láttu ekkert stoppa þig: Hvernig á að yfirstíga hvaða hindrun sem er</w:t>
      </w:r>
    </w:p>
    <w:p/>
    <w:p>
      <w:r xmlns:w="http://schemas.openxmlformats.org/wordprocessingml/2006/main">
        <w:t xml:space="preserve">1. Jósúabók 1:9: Hef ég ekki boðið þér? Vertu sterk og hugrökk. Ekki vera hrædd; Láttu ekki hugfallast, því að Drottinn Guð þinn mun vera með þér hvert sem þú ferð.</w:t>
      </w:r>
    </w:p>
    <w:p/>
    <w:p>
      <w:r xmlns:w="http://schemas.openxmlformats.org/wordprocessingml/2006/main">
        <w:t xml:space="preserve">2. Sálmur 37:23-24: Skref góðs manns eru skipuð af Drottni, og hann hefur yndi af vegi hans. Þó að hann falli, skal hann ekki falla niður, því að Drottinn styður hann með hendi hans.</w:t>
      </w:r>
    </w:p>
    <w:p/>
    <w:p>
      <w:r xmlns:w="http://schemas.openxmlformats.org/wordprocessingml/2006/main">
        <w:t xml:space="preserve">Fyrri Kroníkubók 18:4 Og Davíð tók af honum þúsund vagna, sjö þúsund riddara og tuttugu þúsund fótgangandi. Davíð reif og alla vagnhestana, en varðveitti af þeim hundrað vagna.</w:t>
      </w:r>
    </w:p>
    <w:p/>
    <w:p>
      <w:r xmlns:w="http://schemas.openxmlformats.org/wordprocessingml/2006/main">
        <w:t xml:space="preserve">Davíð sigraði sýrlenska herinn og tók þúsundir vagna, riddara og fótgangandi, en hafði aðeins hundrað vagna.</w:t>
      </w:r>
    </w:p>
    <w:p/>
    <w:p>
      <w:r xmlns:w="http://schemas.openxmlformats.org/wordprocessingml/2006/main">
        <w:t xml:space="preserve">1. Guð er alltaf við hlið okkar, jafnvel í erfiðustu bardögum.</w:t>
      </w:r>
    </w:p>
    <w:p/>
    <w:p>
      <w:r xmlns:w="http://schemas.openxmlformats.org/wordprocessingml/2006/main">
        <w:t xml:space="preserve">2. Sigurinn kemur fyrir trú, ekki með mannlegum styrk.</w:t>
      </w:r>
    </w:p>
    <w:p/>
    <w:p>
      <w:r xmlns:w="http://schemas.openxmlformats.org/wordprocessingml/2006/main">
        <w:t xml:space="preserve">1. Sálmur 20:7 Sumir treysta á vagna og sumir á hesta, en vér munum minnast nafns Drottins Guðs vors.</w:t>
      </w:r>
    </w:p>
    <w:p/>
    <w:p>
      <w:r xmlns:w="http://schemas.openxmlformats.org/wordprocessingml/2006/main">
        <w:t xml:space="preserve">2. Jesaja 31:1 Vei þeim, sem fara niður til Egyptalands til hjálpar. og vertu á hestum og treystu á vagna, því að þeir eru margir; og á riddara, því að þeir eru mjög sterkir; en þeir líta ekki til hins heilaga í Ísrael og leita ekki Drottins.</w:t>
      </w:r>
    </w:p>
    <w:p/>
    <w:p>
      <w:r xmlns:w="http://schemas.openxmlformats.org/wordprocessingml/2006/main">
        <w:t xml:space="preserve">Fyrri Kroníkubók 18:5 Og er Sýrlendingar í Damaskus komu til að hjálpa Hadareser, konungi í Sóba, drap Davíð af Sýrlendingum tuttugu og tvö þúsund manns.</w:t>
      </w:r>
    </w:p>
    <w:p/>
    <w:p>
      <w:r xmlns:w="http://schemas.openxmlformats.org/wordprocessingml/2006/main">
        <w:t xml:space="preserve">Davíð sigraði Sýrlendinga í Damaskus og drap 22.000 menn.</w:t>
      </w:r>
    </w:p>
    <w:p/>
    <w:p>
      <w:r xmlns:w="http://schemas.openxmlformats.org/wordprocessingml/2006/main">
        <w:t xml:space="preserve">1. Styrkur Guðs í fólki Guðs: Hvernig trúr Drottinn okkar hjálpar okkur að sigrast á</w:t>
      </w:r>
    </w:p>
    <w:p/>
    <w:p>
      <w:r xmlns:w="http://schemas.openxmlformats.org/wordprocessingml/2006/main">
        <w:t xml:space="preserve">2. Kraftur óbilandi trúar: Dæmi Davíðs um að treysta á Drottin</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Sálmur 37:3-5 - Treystu Drottni og gjör gott; svo þú munt búa í landinu og vingast við trúfesti.</w:t>
      </w:r>
    </w:p>
    <w:p/>
    <w:p>
      <w:r xmlns:w="http://schemas.openxmlformats.org/wordprocessingml/2006/main">
        <w:t xml:space="preserve">Fyrri Kroníkubók 18:6 Þá setti Davíð landvörð í Sýrlandi. og Sýrlendingar gerðust þjónar Davíðs og færðu gjafir. Þannig varðveitti Drottinn Davíð hvert sem hann fór.</w:t>
      </w:r>
    </w:p>
    <w:p/>
    <w:p>
      <w:r xmlns:w="http://schemas.openxmlformats.org/wordprocessingml/2006/main">
        <w:t xml:space="preserve">Davíð setti varðmenn í sýrlensku borginni Damaskus og Sýrlendingar gerðust þjónar hans og færðu honum gjafir. Fyrir vikið varðveitti Drottinn Davíð hvar sem hann fór.</w:t>
      </w:r>
    </w:p>
    <w:p/>
    <w:p>
      <w:r xmlns:w="http://schemas.openxmlformats.org/wordprocessingml/2006/main">
        <w:t xml:space="preserve">1. Guð umbunar hlýðni okkar með því að varðveita okkur í viðleitni okkar.</w:t>
      </w:r>
    </w:p>
    <w:p/>
    <w:p>
      <w:r xmlns:w="http://schemas.openxmlformats.org/wordprocessingml/2006/main">
        <w:t xml:space="preserve">2. Þegar við erum trú Guði mun hann vernda okkur hvert sem við förum.</w:t>
      </w:r>
    </w:p>
    <w:p/>
    <w:p>
      <w:r xmlns:w="http://schemas.openxmlformats.org/wordprocessingml/2006/main">
        <w:t xml:space="preserve">1. Sálmur 91:11 - Því að hann mun bjóða englum sínum um þig að gæta þín á öllum vegum þínum.</w:t>
      </w:r>
    </w:p>
    <w:p/>
    <w:p>
      <w:r xmlns:w="http://schemas.openxmlformats.org/wordprocessingml/2006/main">
        <w:t xml:space="preserve">2. Síðari Kroníkubók 16:9 - Því að augu Drottins hlaupa um alla jörðina til að styðja þá sem hafa óaðfinnanlegt hjarta til hans.</w:t>
      </w:r>
    </w:p>
    <w:p/>
    <w:p>
      <w:r xmlns:w="http://schemas.openxmlformats.org/wordprocessingml/2006/main">
        <w:t xml:space="preserve">Fyrri Kroníkubók 18:7 Og Davíð tók gullskilda, sem voru á þjónum Hadaresers, og flutti þá til Jerúsalem.</w:t>
      </w:r>
    </w:p>
    <w:p/>
    <w:p>
      <w:r xmlns:w="http://schemas.openxmlformats.org/wordprocessingml/2006/main">
        <w:t xml:space="preserve">Davíð tók gullskildina af þjónum Hadaresers og flutti þá til Jerúsalem.</w:t>
      </w:r>
    </w:p>
    <w:p/>
    <w:p>
      <w:r xmlns:w="http://schemas.openxmlformats.org/wordprocessingml/2006/main">
        <w:t xml:space="preserve">1. Kraftur hlýðninnar - Hvernig hlýðni Davíðs við Guð leiddi til þess að hann fór með gullskildi frá þjónum Hadarezers til Jerúsalem.</w:t>
      </w:r>
    </w:p>
    <w:p/>
    <w:p>
      <w:r xmlns:w="http://schemas.openxmlformats.org/wordprocessingml/2006/main">
        <w:t xml:space="preserve">2. The Rewards of Faithfulness - Hvernig Guð umbunaði Davíð fyrir trúfesti hans við að fara með skjöldu gullsins til Jerúsalem.</w:t>
      </w:r>
    </w:p>
    <w:p/>
    <w:p>
      <w:r xmlns:w="http://schemas.openxmlformats.org/wordprocessingml/2006/main">
        <w:t xml:space="preserve">1. Jósúabók 1:7-9 - "Vertu sterkur og mjög hugrakkur. Gættu þess að hlýða öllu því lögmáli sem þjónn minn Móse gaf þér, snúðu þér hvorki frá því til hægri né vinstri, svo að þér gangi vel hvar sem þú ferð. Hafðu þessa lögmálsbók ætíð á vörum þínum, hugleiðið hana dag og nótt, svo að þú gætir þess að gera allt sem í henni er ritað, þá muntu verða farsæll og farsæll.</w:t>
      </w:r>
    </w:p>
    <w:p/>
    <w:p>
      <w:r xmlns:w="http://schemas.openxmlformats.org/wordprocessingml/2006/main">
        <w:t xml:space="preserve">2. Mósebók 28:1-2 - "Ef þú hlýðir Drottni Guði þínum að fullu og fylgir vandlega öllum skipunum hans sem ég gef þér í dag, mun Drottinn Guð þinn setja þig hærra yfir allar þjóðir á jörðinni. Allar þessar blessanir munu koma á þú og fylgdu þér ef þú hlýðir Drottni Guði þínum.</w:t>
      </w:r>
    </w:p>
    <w:p/>
    <w:p>
      <w:r xmlns:w="http://schemas.openxmlformats.org/wordprocessingml/2006/main">
        <w:t xml:space="preserve">Fyrri Kroníkubók 18:8 Sömuleiðis flutti Davíð frá Tíbhat og Kún, borgum Hadaresers, mjög mikið eir, sem Salómon gjörði eirhafið með, stólpunum og eirikerin.</w:t>
      </w:r>
    </w:p>
    <w:p/>
    <w:p>
      <w:r xmlns:w="http://schemas.openxmlformats.org/wordprocessingml/2006/main">
        <w:t xml:space="preserve">Davíð flutti eir frá borgunum Tíbhat og Kún til að búa til eirhafið, stólpa og önnur áhöld.</w:t>
      </w:r>
    </w:p>
    <w:p/>
    <w:p>
      <w:r xmlns:w="http://schemas.openxmlformats.org/wordprocessingml/2006/main">
        <w:t xml:space="preserve">1. Kraftur þess að vinna saman: Hvernig Davíð og Salómon unnu hið ótrúlega</w:t>
      </w:r>
    </w:p>
    <w:p/>
    <w:p>
      <w:r xmlns:w="http://schemas.openxmlformats.org/wordprocessingml/2006/main">
        <w:t xml:space="preserve">2. Frá litlum hlutum stórir hlutir vaxa: áhrif lítilla framlaga</w:t>
      </w:r>
    </w:p>
    <w:p/>
    <w:p>
      <w:r xmlns:w="http://schemas.openxmlformats.org/wordprocessingml/2006/main">
        <w:t xml:space="preserve">1. 1. Kroníkubók 18:8</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Fyrri Kroníkubók 18:9 En er Tú, konungur í Hamat, heyrði, að Davíð hefði sigrað allan her Hadaresers, konungs í Sóba.</w:t>
      </w:r>
    </w:p>
    <w:p/>
    <w:p>
      <w:r xmlns:w="http://schemas.openxmlformats.org/wordprocessingml/2006/main">
        <w:t xml:space="preserve">Sigur Davíðs yfir Ammónítum og Sýrlendingum.</w:t>
      </w:r>
    </w:p>
    <w:p/>
    <w:p>
      <w:r xmlns:w="http://schemas.openxmlformats.org/wordprocessingml/2006/main">
        <w:t xml:space="preserve">1. Drottinn mun veita okkur styrk til að yfirstíga hvaða hindrun sem er.</w:t>
      </w:r>
    </w:p>
    <w:p/>
    <w:p>
      <w:r xmlns:w="http://schemas.openxmlformats.org/wordprocessingml/2006/main">
        <w:t xml:space="preserve">2. Við getum treyst á kraft Guðs til að færa okkur sigur og velgengni.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Fyrri Kroníkubók 18:10 Hann sendi Hadóram son sinn til Davíðs konungs til að kanna velferð hans og fagna honum, því að hann hafði barist við Hadareser og slegið hann. (því að Hadareser átti í stríði við Tó) og með honum alls kyns áhöld af gulli, silfri og eir.</w:t>
      </w:r>
    </w:p>
    <w:p/>
    <w:p>
      <w:r xmlns:w="http://schemas.openxmlformats.org/wordprocessingml/2006/main">
        <w:t xml:space="preserve">Davíð konungur fékk hamingjuóskir frá Hadoram, syni konungsins af Tou, eftir að hafa sigrað Hadarezer í bardaga. Að gjöf færði Hadoram áhöld úr gulli, silfri og eir.</w:t>
      </w:r>
    </w:p>
    <w:p/>
    <w:p>
      <w:r xmlns:w="http://schemas.openxmlformats.org/wordprocessingml/2006/main">
        <w:t xml:space="preserve">1. Vertu þakklátur fyrir árangurinn sem Guð gefur okkur og notaðu hann til að vegsama nafn hans.</w:t>
      </w:r>
    </w:p>
    <w:p/>
    <w:p>
      <w:r xmlns:w="http://schemas.openxmlformats.org/wordprocessingml/2006/main">
        <w:t xml:space="preserve">2. Viðurkenna gildi tengsla og leitast við að byggja upp og viðhalda þeim.</w:t>
      </w:r>
    </w:p>
    <w:p/>
    <w:p>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Fyrri Kroníkubók 18:11 Þá vígði Davíð konungur Drottni einnig með silfrinu og gullinu, sem hann færði frá öllum þessum þjóðum. frá Edóm og frá Móab og frá Ammónítum, frá Filisteum og frá Amalek.</w:t>
      </w:r>
    </w:p>
    <w:p/>
    <w:p>
      <w:r xmlns:w="http://schemas.openxmlformats.org/wordprocessingml/2006/main">
        <w:t xml:space="preserve">Davíð konungur vígði Drottni silfrið og gullið, sem hann hafði fengið frá þjóðunum Edóm, Móab, Ammón, Filista og Amalek.</w:t>
      </w:r>
    </w:p>
    <w:p/>
    <w:p>
      <w:r xmlns:w="http://schemas.openxmlformats.org/wordprocessingml/2006/main">
        <w:t xml:space="preserve">1. Örlæti okkar reynist þegar við höfum gnægð - 1. Kroníkubók 18:11</w:t>
      </w:r>
    </w:p>
    <w:p/>
    <w:p>
      <w:r xmlns:w="http://schemas.openxmlformats.org/wordprocessingml/2006/main">
        <w:t xml:space="preserve">2. Drottinn umbunar örlæti - 1. Kroníkubók 18:11</w:t>
      </w:r>
    </w:p>
    <w:p/>
    <w:p>
      <w:r xmlns:w="http://schemas.openxmlformats.org/wordprocessingml/2006/main">
        <w:t xml:space="preserve">1. Orðskviðirnir 3:9-10 - Heiðra Drottin með auðæfum þínum og frumgróða allrar afraksturs þíns; þá munu hlöður þínar fyllast af gnægð, og ker þín munu springa af víni.</w:t>
      </w:r>
    </w:p>
    <w:p/>
    <w:p>
      <w:r xmlns:w="http://schemas.openxmlformats.org/wordprocessingml/2006/main">
        <w:t xml:space="preserve">2. 2. Korintubréf 9:6-7 - Aðalatriðið er þetta: Sá sem sáir sparlega mun og sparlega uppskera og sá sem sáir ríflega mun og ríflega uppskera. Hver og einn verður að gefa eins og hann hefur ákveðið í hjarta sínu, ekki með tregðu eða nauðung, því Guð elskar glaðan gjafara.</w:t>
      </w:r>
    </w:p>
    <w:p/>
    <w:p>
      <w:r xmlns:w="http://schemas.openxmlformats.org/wordprocessingml/2006/main">
        <w:t xml:space="preserve">Fyrri Kroníkubók 18:12 Og Abísaí Serújason drap af Edómítum í Saltdalnum átján þúsund.</w:t>
      </w:r>
    </w:p>
    <w:p/>
    <w:p>
      <w:r xmlns:w="http://schemas.openxmlformats.org/wordprocessingml/2006/main">
        <w:t xml:space="preserve">Abísaí, sonur Serúja, drap 18.000 Edómíta í Saltdalnum.</w:t>
      </w:r>
    </w:p>
    <w:p/>
    <w:p>
      <w:r xmlns:w="http://schemas.openxmlformats.org/wordprocessingml/2006/main">
        <w:t xml:space="preserve">1. Kraftur hlýðni: Hvernig skuldbinding Abishai við Guð sýndi styrk og hugrekki</w:t>
      </w:r>
    </w:p>
    <w:p/>
    <w:p>
      <w:r xmlns:w="http://schemas.openxmlformats.org/wordprocessingml/2006/main">
        <w:t xml:space="preserve">2. Þörfin á að standa staðfastur: Hvernig trú Abishai á Drottin leiddi hann til sigurs</w:t>
      </w:r>
    </w:p>
    <w:p/>
    <w:p>
      <w:r xmlns:w="http://schemas.openxmlformats.org/wordprocessingml/2006/main">
        <w:t xml:space="preserve">1. Efesusbréfið 6:10-17 - Verið sterkir í Drottni og í voldugu mætti hans.</w:t>
      </w:r>
    </w:p>
    <w:p/>
    <w:p>
      <w:r xmlns:w="http://schemas.openxmlformats.org/wordprocessingml/2006/main">
        <w:t xml:space="preserve">2. Rómverjabréfið 12:19-21 - Ekki hefna þín, heldur leyfðu svigrúm fyrir reiði Guðs, því að skrifað er: Það er mitt að hefna; Ég mun endurgjalda, segir Drottinn.</w:t>
      </w:r>
    </w:p>
    <w:p/>
    <w:p>
      <w:r xmlns:w="http://schemas.openxmlformats.org/wordprocessingml/2006/main">
        <w:t xml:space="preserve">Fyrri Kroníkubók 18:13 Og hann setti varðmenn í Edóm. og allir Edómítar urðu þjónar Davíðs. Þannig varðveitti Drottinn Davíð hvert sem hann fór.</w:t>
      </w:r>
    </w:p>
    <w:p/>
    <w:p>
      <w:r xmlns:w="http://schemas.openxmlformats.org/wordprocessingml/2006/main">
        <w:t xml:space="preserve">Davíð setti varðmenn í Edóm, og Edómítar gerðust þjónar hans, og Drottinn hjálpaði honum á öllum ferðum hans.</w:t>
      </w:r>
    </w:p>
    <w:p/>
    <w:p>
      <w:r xmlns:w="http://schemas.openxmlformats.org/wordprocessingml/2006/main">
        <w:t xml:space="preserve">1. Trúfesti Guðs á neyðarstundum - Hvernig Drottinn var með Davíð og varðveitti hann, sama hvert hann fór.</w:t>
      </w:r>
    </w:p>
    <w:p/>
    <w:p>
      <w:r xmlns:w="http://schemas.openxmlformats.org/wordprocessingml/2006/main">
        <w:t xml:space="preserve">2. Að viðurkenna fullveldi Guðs - Hvernig Guð getur notað jafnvel óvini okkar til að uppfylla áætlanir sínar.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 "Þótt ég gangi um dal dauðans skugga óttast ég ekkert illt, því að þú ert með mér, sproti þinn og stafur hugga mig."</w:t>
      </w:r>
    </w:p>
    <w:p/>
    <w:p>
      <w:r xmlns:w="http://schemas.openxmlformats.org/wordprocessingml/2006/main">
        <w:t xml:space="preserve">Fyrri Kroníkubók 18:14 Og Davíð ríkti yfir öllum Ísrael og fullnægði dómi og réttlæti meðal alls þjóðar sinnar.</w:t>
      </w:r>
    </w:p>
    <w:p/>
    <w:p>
      <w:r xmlns:w="http://schemas.openxmlformats.org/wordprocessingml/2006/main">
        <w:t xml:space="preserve">Davíð var konungur alls Ísraels og ríkti með réttlæti og réttlæti.</w:t>
      </w:r>
    </w:p>
    <w:p/>
    <w:p>
      <w:r xmlns:w="http://schemas.openxmlformats.org/wordprocessingml/2006/main">
        <w:t xml:space="preserve">1. Guð er réttlátur og réttlátur stjórnandi.</w:t>
      </w:r>
    </w:p>
    <w:p/>
    <w:p>
      <w:r xmlns:w="http://schemas.openxmlformats.org/wordprocessingml/2006/main">
        <w:t xml:space="preserve">2. Trú okkar ætti að leiða okkur til að leita alltaf réttlætis og réttlætis.</w:t>
      </w:r>
    </w:p>
    <w:p/>
    <w:p>
      <w:r xmlns:w="http://schemas.openxmlformats.org/wordprocessingml/2006/main">
        <w:t xml:space="preserve">1. Mósebók 23:2-3 Þú skalt ekki fylgja fjöldanum til að gjöra illt, og þú skalt ekki bera vitni í deilum til að víkja á eftir fjöldanum til þess að afskræma réttlætið. Þú skalt ekki sýna fátækum manni hlutdrægni í deilum hans.</w:t>
      </w:r>
    </w:p>
    <w:p/>
    <w:p>
      <w:r xmlns:w="http://schemas.openxmlformats.org/wordprocessingml/2006/main">
        <w:t xml:space="preserve">2. Jeremía 22:3 Svo segir Drottinn: Gjörið réttlæti og réttlæti og frelsa þann sem rændur hefur verið úr valdi kúgara síns. Ekki heldur misþyrma eða beita ókunnugan, munaðarlausan eða ekkjuna ofbeldi; og úthellið ekki saklausu blóði á þessum stað.</w:t>
      </w:r>
    </w:p>
    <w:p/>
    <w:p>
      <w:r xmlns:w="http://schemas.openxmlformats.org/wordprocessingml/2006/main">
        <w:t xml:space="preserve">Fyrri Kroníkubók 18:15 Og Jóab Serújason var yfir hernum. og Jósafat Akílúdsson, kanslari.</w:t>
      </w:r>
    </w:p>
    <w:p/>
    <w:p>
      <w:r xmlns:w="http://schemas.openxmlformats.org/wordprocessingml/2006/main">
        <w:t xml:space="preserve">Jóab Serújason var yfir hernum og Jósafat Akílúdsson ritari.</w:t>
      </w:r>
    </w:p>
    <w:p/>
    <w:p>
      <w:r xmlns:w="http://schemas.openxmlformats.org/wordprocessingml/2006/main">
        <w:t xml:space="preserve">1. Guð hefur stað fyrir alla í ríki sínu.</w:t>
      </w:r>
    </w:p>
    <w:p/>
    <w:p>
      <w:r xmlns:w="http://schemas.openxmlformats.org/wordprocessingml/2006/main">
        <w:t xml:space="preserve">2. Allir hafa tilgang í hinni guðlegu áætlun.</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Fyrri Kroníkubók 18:16 Sadók Akítúbsson og Abímelek Abjatarsson voru prestar. og Shavsha var ritari;</w:t>
      </w:r>
    </w:p>
    <w:p/>
    <w:p>
      <w:r xmlns:w="http://schemas.openxmlformats.org/wordprocessingml/2006/main">
        <w:t xml:space="preserve">Sadók og Abímelek voru prestarnir og Shavasha var fræðimaðurinn í 1. Kroníkubók 18:16.</w:t>
      </w:r>
    </w:p>
    <w:p/>
    <w:p>
      <w:r xmlns:w="http://schemas.openxmlformats.org/wordprocessingml/2006/main">
        <w:t xml:space="preserve">1. Mikilvægi presta og fræðimanna á biblíutímum</w:t>
      </w:r>
    </w:p>
    <w:p/>
    <w:p>
      <w:r xmlns:w="http://schemas.openxmlformats.org/wordprocessingml/2006/main">
        <w:t xml:space="preserve">2. Ráðuneyti Sadóks og Abímelek í 1. Kroníkubók 18</w:t>
      </w:r>
    </w:p>
    <w:p/>
    <w:p>
      <w:r xmlns:w="http://schemas.openxmlformats.org/wordprocessingml/2006/main">
        <w:t xml:space="preserve">1. Mósebók 18:7-8 - "Og þú og synir þínir með þér skuluð annast prestdæmi þitt fyrir allt við altarið og á bak við fortjaldið, og þú skalt þjóna. Ég gef prestdæmi þitt að gjöf og sérhvern utanaðkomandi sem kemur. nálægur skal líflátinn."</w:t>
      </w:r>
    </w:p>
    <w:p/>
    <w:p>
      <w:r xmlns:w="http://schemas.openxmlformats.org/wordprocessingml/2006/main">
        <w:t xml:space="preserve">2. Hebreabréfið 7:23-24 – „Fyrrum prestarnir voru annars vegar til í meiri fjölda vegna þess að dauðinn kom í veg fyrir að þeir héldu áfram, en Jesús, hins vegar, vegna þess að hann heldur áfram að eilífu, heldur prestdæmi sínu til frambúðar. "</w:t>
      </w:r>
    </w:p>
    <w:p/>
    <w:p>
      <w:r xmlns:w="http://schemas.openxmlformats.org/wordprocessingml/2006/main">
        <w:t xml:space="preserve">Fyrri Kroníkubók 18:17 Benaja Jójadason var yfir Kretum og Peletum. og synir Davíðs voru höfðingjar yfir konungi.</w:t>
      </w:r>
    </w:p>
    <w:p/>
    <w:p>
      <w:r xmlns:w="http://schemas.openxmlformats.org/wordprocessingml/2006/main">
        <w:t xml:space="preserve">Benaja Jójadason var settur yfir Kretíta og Peletíta, og synir Davíðs voru í miklum embættum undir stjórn Davíðs konungs.</w:t>
      </w:r>
    </w:p>
    <w:p/>
    <w:p>
      <w:r xmlns:w="http://schemas.openxmlformats.org/wordprocessingml/2006/main">
        <w:t xml:space="preserve">1. Kraftur tryggðar: Sagan af Benaja og Kretítum og Peletítum</w:t>
      </w:r>
    </w:p>
    <w:p/>
    <w:p>
      <w:r xmlns:w="http://schemas.openxmlformats.org/wordprocessingml/2006/main">
        <w:t xml:space="preserve">2. Blessun Guðs fyrir trúa þjónustu: Synir Davíðs og Davíðs konungs</w:t>
      </w:r>
    </w:p>
    <w:p/>
    <w:p>
      <w:r xmlns:w="http://schemas.openxmlformats.org/wordprocessingml/2006/main">
        <w:t xml:space="preserve">1. Matteusarguðspjall 28:20 - Jesús kom og sagði við þá: Allt vald er mér gefið á himni og jörðu.</w:t>
      </w:r>
    </w:p>
    <w:p/>
    <w:p>
      <w:r xmlns:w="http://schemas.openxmlformats.org/wordprocessingml/2006/main">
        <w:t xml:space="preserve">2. Orðskviðirnir 28:20 - Trúfastur maður mun gnægð af blessunum, en hver sem flýtir sér að verða ríkur verður ekki refsaður.</w:t>
      </w:r>
    </w:p>
    <w:p/>
    <w:p>
      <w:r xmlns:w="http://schemas.openxmlformats.org/wordprocessingml/2006/main">
        <w:t xml:space="preserve">19. kafli 1. Kroníkubók heldur áfram að draga fram hernaðarfundi Davíðs, einkum Ammóníta og Sýrlendinga.</w:t>
      </w:r>
    </w:p>
    <w:p/>
    <w:p>
      <w:r xmlns:w="http://schemas.openxmlformats.org/wordprocessingml/2006/main">
        <w:t xml:space="preserve">1. málsgrein: Kaflinn byrjar á því að minnast á að Nahas, konungur Ammóníta, dó. Davíð sendir sendiboða til að votta Hanun, syni Nahash og eftirmanni samúðar (1. Kroníkubók 19:1-2).</w:t>
      </w:r>
    </w:p>
    <w:p/>
    <w:p>
      <w:r xmlns:w="http://schemas.openxmlformats.org/wordprocessingml/2006/main">
        <w:t xml:space="preserve">2. málsgrein: Hins vegar sannfæra ráðgjafar Hanun hann um að fyrirætlanir Davíðs séu illgjarnar. Þeir leggja til að Davíð sendi þjóna sína sem njósnara frekar en í velvilja. Fyrir vikið niðurlægir Hanun og misþyrmir sendiboðum Davíðs (1. Kroníkubók 19:3-5).</w:t>
      </w:r>
    </w:p>
    <w:p/>
    <w:p>
      <w:r xmlns:w="http://schemas.openxmlformats.org/wordprocessingml/2006/main">
        <w:t xml:space="preserve">Þriðja málsgrein: Áherslan snýr að Ammónítahernum sem virkar til bardaga gegn Ísrael. Þegar Davíð heyrði þessar fréttir sendir hann Jóab með voldugan her til að mæta þeim (1. Kroníkubók 19:6-9).</w:t>
      </w:r>
    </w:p>
    <w:p/>
    <w:p>
      <w:r xmlns:w="http://schemas.openxmlformats.org/wordprocessingml/2006/main">
        <w:t xml:space="preserve">Fjórða málsgrein: Frásögnin lýsir tveimur aðskildum bardögum milli Ísraels og óvina þeirra Ammóníta og bandamanna þeirra, Sýrlendinga. Í báðum bardögum leiðir Jóab hersveitir Ísraels til sigurs yfir andstæðingum sínum (1. Kroníkubók 19:10-19).</w:t>
      </w:r>
    </w:p>
    <w:p/>
    <w:p>
      <w:r xmlns:w="http://schemas.openxmlformats.org/wordprocessingml/2006/main">
        <w:t xml:space="preserve">5. málsgrein:Kaflanum lýkur með því að benda á að eftir þessa sigra fóru ýmsar þjóðir að óttast og lúta valdi Davíðs. Þeir urðu hershöfðingjar sem greiddu honum skatt (1. Kroníkubók 19:20-21).</w:t>
      </w:r>
    </w:p>
    <w:p/>
    <w:p>
      <w:r xmlns:w="http://schemas.openxmlformats.org/wordprocessingml/2006/main">
        <w:t xml:space="preserve">Í stuttu máli, nítjándi kafli 1. Kroníkubókar sýnir kynni Davíðs við Ammóníta og sigra á Sýrlendingum. Varpa ljósi á samúðarkveðjur sem sendar voru og illa meðferð á boðberum. Nefnt er að virkja til bardaga og sigra undir forystu Jóabs. Þetta Í stuttu máli, kafli gefur sögulega frásögn sem sýnir bæði diplómatískan misskilning sem leiddi til átaka og árangursríkar herferðir undir stjórn Davíðs konungs á sama tíma og hann leggur áherslu á vaxandi áhrif hans þar sem nágrannaþjóðir viðurkenndu vald hans með undirgefni og skattgreiðslum.</w:t>
      </w:r>
    </w:p>
    <w:p/>
    <w:p>
      <w:r xmlns:w="http://schemas.openxmlformats.org/wordprocessingml/2006/main">
        <w:t xml:space="preserve">Fyrri Kroníkubók 19:1 Eftir þetta bar svo við, að Nahas, konungur Ammóníta, dó, og sonur hans varð konungur í hans stað.</w:t>
      </w:r>
    </w:p>
    <w:p/>
    <w:p>
      <w:r xmlns:w="http://schemas.openxmlformats.org/wordprocessingml/2006/main">
        <w:t xml:space="preserve">Eftir dauða Nahas, konungs Ammóníta, tók sonur hans við hásætinu.</w:t>
      </w:r>
    </w:p>
    <w:p/>
    <w:p>
      <w:r xmlns:w="http://schemas.openxmlformats.org/wordprocessingml/2006/main">
        <w:t xml:space="preserve">1. Hin fullvalda hönd Guðs: Hvernig Guð notar konunga og konungsríki í tilgangi sínum</w:t>
      </w:r>
    </w:p>
    <w:p/>
    <w:p>
      <w:r xmlns:w="http://schemas.openxmlformats.org/wordprocessingml/2006/main">
        <w:t xml:space="preserve">2. Kraftur erfða: Hvernig arfleifð okkar mótar framtíð okkar</w:t>
      </w:r>
    </w:p>
    <w:p/>
    <w:p>
      <w:r xmlns:w="http://schemas.openxmlformats.org/wordprocessingml/2006/main">
        <w:t xml:space="preserve">1. Daníel 4:17 - Hinn hæsti stjórnar ríki mannanna og gefur það hverjum hann vill.</w:t>
      </w:r>
    </w:p>
    <w:p/>
    <w:p>
      <w:r xmlns:w="http://schemas.openxmlformats.org/wordprocessingml/2006/main">
        <w:t xml:space="preserve">2. Orðskviðirnir 13:22 - Góður maður skilur eftir arf til barnabarna sinna</w:t>
      </w:r>
    </w:p>
    <w:p/>
    <w:p>
      <w:r xmlns:w="http://schemas.openxmlformats.org/wordprocessingml/2006/main">
        <w:t xml:space="preserve">Fyrri Kroníkubók 19:2 Og Davíð sagði: "Ég vil sýna Hanún Nahassyni miskunn, af því að faðir hans sýndi mér miskunn. Og Davíð sendi menn til að hugga hann vegna föður síns. Þá komu þjónar Davíðs inn í land Ammóníta til Hanún til að hugga hann.</w:t>
      </w:r>
    </w:p>
    <w:p/>
    <w:p>
      <w:r xmlns:w="http://schemas.openxmlformats.org/wordprocessingml/2006/main">
        <w:t xml:space="preserve">Davíð sýndi Hanún, syni Nahas, góðvild, því að Nahas hafði verið góður við hann. Davíð sendi sendimenn til Hanún í landi Ammóníta til að hugga hann.</w:t>
      </w:r>
    </w:p>
    <w:p/>
    <w:p>
      <w:r xmlns:w="http://schemas.openxmlformats.org/wordprocessingml/2006/main">
        <w:t xml:space="preserve">1. Kraftur góðvildar: Hvernig Guð umbunar góðverk sem unnin eru öðrum.</w:t>
      </w:r>
    </w:p>
    <w:p/>
    <w:p>
      <w:r xmlns:w="http://schemas.openxmlformats.org/wordprocessingml/2006/main">
        <w:t xml:space="preserve">2. Blessanir huggunarinnar: Hvernig Jesús færir frið og gleði í líf okkar.</w:t>
      </w:r>
    </w:p>
    <w:p/>
    <w:p>
      <w:r xmlns:w="http://schemas.openxmlformats.org/wordprocessingml/2006/main">
        <w:t xml:space="preserve">1. Matteusarguðspjall 5:7 "Sælir eru miskunnsamir, því að þeim mun miskunn hljóta."</w:t>
      </w:r>
    </w:p>
    <w:p/>
    <w:p>
      <w:r xmlns:w="http://schemas.openxmlformats.org/wordprocessingml/2006/main">
        <w:t xml:space="preserve">2. Efesusbréfið 4:32 "Og verið góðviljaðir hver við annan, miskunnsamir, fyrirgefið hver öðrum, eins og Guð fyrirgef yður í Kristi."</w:t>
      </w:r>
    </w:p>
    <w:p/>
    <w:p>
      <w:r xmlns:w="http://schemas.openxmlformats.org/wordprocessingml/2006/main">
        <w:t xml:space="preserve">Fyrri Kroníkubók 19:3 En höfðingjar Ammóníta sögðu við Hanún: ,,Heldur þú að Davíð heiðri föður þinn, að hann hafi sent þér huggara? Eru ekki þjónar hans komnir til þín til þess að rannsaka, steypa og njósna um landið?</w:t>
      </w:r>
    </w:p>
    <w:p/>
    <w:p>
      <w:r xmlns:w="http://schemas.openxmlformats.org/wordprocessingml/2006/main">
        <w:t xml:space="preserve">Ammónshöfðingjar ásökuðu Davíð um að heiðra ekki föður Hanúns og ásökuðu þjóna hans um að koma til Ammon til að leita, steypa og njósna um landið.</w:t>
      </w:r>
    </w:p>
    <w:p/>
    <w:p>
      <w:r xmlns:w="http://schemas.openxmlformats.org/wordprocessingml/2006/main">
        <w:t xml:space="preserve">1. Mikilvægi þess að heiðra vald</w:t>
      </w:r>
    </w:p>
    <w:p/>
    <w:p>
      <w:r xmlns:w="http://schemas.openxmlformats.org/wordprocessingml/2006/main">
        <w:t xml:space="preserve">2. Hættan við að ásaka aðra</w:t>
      </w:r>
    </w:p>
    <w:p/>
    <w:p>
      <w:r xmlns:w="http://schemas.openxmlformats.org/wordprocessingml/2006/main">
        <w:t xml:space="preserve">1. Rómverjabréfið 13:1-2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2. Matteusarguðspjall 7:1-5 Dæmið ekki, svo að þér verðið ekki dæmdir. Því að með þeim dómi, sem þú kveður, munt þú dæmdur verða, og með þeim mæli, sem þú mælir, mun það mælt fyrir þér. Hvers vegna sérðu flísina sem er í auga bróður þíns, en tekur ekki eftir bjálkanum sem er í auga þínu? Eða hvernig getur þú sagt við bróður þinn: Leyf mér að taka flísina úr auga þínu, þegar bjálkann er í þínu eigin auga? Þú hræsnari, taktu fyrst stokkinn úr auga þínu, og þá munt þú sjá glöggt að taka flísina úr auga bróður þíns.</w:t>
      </w:r>
    </w:p>
    <w:p/>
    <w:p>
      <w:r xmlns:w="http://schemas.openxmlformats.org/wordprocessingml/2006/main">
        <w:t xml:space="preserve">Fyrri Kroníkubók 19:4 Þess vegna tók Hanún þjóna Davíðs og rakaði þá og skar af þeim klæði þeirra mitt á milli harðlega í rassinum og lét þá fara.</w:t>
      </w:r>
    </w:p>
    <w:p/>
    <w:p>
      <w:r xmlns:w="http://schemas.openxmlformats.org/wordprocessingml/2006/main">
        <w:t xml:space="preserve">Hanún niðurlægði þjóna Davíðs með því að raka þá og klippa af þeim klæði þeirra á niðurlægjandi hátt.</w:t>
      </w:r>
    </w:p>
    <w:p/>
    <w:p>
      <w:r xmlns:w="http://schemas.openxmlformats.org/wordprocessingml/2006/main">
        <w:t xml:space="preserve">1. Niðurlæging er virðingarleysi og ætti alltaf að forðast hana.</w:t>
      </w:r>
    </w:p>
    <w:p/>
    <w:p>
      <w:r xmlns:w="http://schemas.openxmlformats.org/wordprocessingml/2006/main">
        <w:t xml:space="preserve">2. Við ættum að sýna þeim sem eru í kringum okkur virðingu, jafnvel þótt okkur hafi verið beitt órétti.</w:t>
      </w:r>
    </w:p>
    <w:p/>
    <w:p>
      <w:r xmlns:w="http://schemas.openxmlformats.org/wordprocessingml/2006/main">
        <w:t xml:space="preserve">1. Matteusarguðspjall 7:12 Svo í öllu, gerðu öðrum það sem þú vilt að þeir gjöri yður, því að þetta dregur saman lögmálið og spámennina.</w:t>
      </w:r>
    </w:p>
    <w:p/>
    <w:p>
      <w:r xmlns:w="http://schemas.openxmlformats.org/wordprocessingml/2006/main">
        <w:t xml:space="preserve">2. Rómverjabréfið 12:17-19 Gjaldið engum illt með illu. Gætið þess að gera það sem er rétt í augum allra. Ef það er mögulegt, að svo miklu leyti sem það veltur á þér, lifðu í friði við alla. Hefndið ekki, kæru vinir, en skiljið eftir pláss fyrir reiði Guðs, því ritað er: Það er mitt að hefna; Ég mun endurgjalda, segir Drottinn.</w:t>
      </w:r>
    </w:p>
    <w:p/>
    <w:p>
      <w:r xmlns:w="http://schemas.openxmlformats.org/wordprocessingml/2006/main">
        <w:t xml:space="preserve">Fyrri Kroníkubók 19:5 Þá fóru nokkrir og sögðu Davíð frá því, hvernig mönnum var þjónað. Og hann sendi til móts við þá, því að mennirnir urðu til mikillar skammar. Þá sagði konungur: Vertu í Jeríkó þar til skegg þitt er orðið vaxið, og snúðu síðan aftur.</w:t>
      </w:r>
    </w:p>
    <w:p/>
    <w:p>
      <w:r xmlns:w="http://schemas.openxmlformats.org/wordprocessingml/2006/main">
        <w:t xml:space="preserve">Davíð sendir nokkra menn til Jeríkó eftir að hafa frétt að her hans hafi verið niðurlægður í bardaga. Hann skipar þeim að vera þar þangað til skeggið er orðið.</w:t>
      </w:r>
    </w:p>
    <w:p/>
    <w:p>
      <w:r xmlns:w="http://schemas.openxmlformats.org/wordprocessingml/2006/main">
        <w:t xml:space="preserve">1. Ávinningurinn af þolinmæði - Þolinmæði getur verið erfið dyggð að viðhalda, en hún er sú sem getur fært frið og styrk.</w:t>
      </w:r>
    </w:p>
    <w:p/>
    <w:p>
      <w:r xmlns:w="http://schemas.openxmlformats.org/wordprocessingml/2006/main">
        <w:t xml:space="preserve">2. Að skilja niðurlægingu - Niðurlæging getur verið erfið reynsla en mikilvægt er að læra af henni og nýta hana til að komast áfram.</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Rómverjabréfið 5:3-5 - Ekki aðeins það, heldur hrósa vér líka af þjáningum okkar, af því að við vitum að þjáning leiðir af sér þolgæði; þrautseigja, karakter; og karakter, von. Og vonin gerir okkur ekki til skammar, því kærleika Guðs hefur verið úthellt í hjörtu okkar fyrir heilagan anda, sem okkur hefur verið gefinn.</w:t>
      </w:r>
    </w:p>
    <w:p/>
    <w:p>
      <w:r xmlns:w="http://schemas.openxmlformats.org/wordprocessingml/2006/main">
        <w:t xml:space="preserve">Fyrri Kroníkubók 19:6 Og er Ammónítar sáu, að þeir höfðu gert sig illa við Davíð, sendu Hanún og Ammónítar þúsund talentur silfurs til að leigja sér vagna og riddara frá Mesópótamíu og Sýrlandi-Maaka og út. frá Zobah.</w:t>
      </w:r>
    </w:p>
    <w:p/>
    <w:p>
      <w:r xmlns:w="http://schemas.openxmlformats.org/wordprocessingml/2006/main">
        <w:t xml:space="preserve">Ammónítum líkaði illa við Davíð og réðu þeir því vagna og riddara frá Mesópótamíu, Sýrlandi-Maaka og Sóba með þúsund talentur silfurs.</w:t>
      </w:r>
    </w:p>
    <w:p/>
    <w:p>
      <w:r xmlns:w="http://schemas.openxmlformats.org/wordprocessingml/2006/main">
        <w:t xml:space="preserve">1. Að fela Guði líf þitt - Hvernig að trúa og treysta á Guð mun færa okkur frið og gleði, óháð aðstæðum okkar.</w:t>
      </w:r>
    </w:p>
    <w:p/>
    <w:p>
      <w:r xmlns:w="http://schemas.openxmlformats.org/wordprocessingml/2006/main">
        <w:t xml:space="preserve">2. Kraftur áhrifa - Mikilvægi þess að taka skynsamlegar ákvarðanir og afleiðingar gjörða okkar.</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Rómverjabréfið 12:1-2 "Þess vegna hvet ég yður, bræður og systur, í ljósi miskunnar Guðs, að færa líkama yðar sem lifandi fórn, heilaga og Guði þóknanleg, þetta er sanna og rétta tilbeiðsla yðar. taktu þig að mynstri þessa heims, en umbreyttu með endurnýjun hugar þíns. Þá munt þú geta prófað og samþykkt hver vilji Guðs er góður, ánægjulegur og fullkominn vilji hans."</w:t>
      </w:r>
    </w:p>
    <w:p/>
    <w:p>
      <w:r xmlns:w="http://schemas.openxmlformats.org/wordprocessingml/2006/main">
        <w:t xml:space="preserve">Fyrri Kroníkubók 19:7 Þá leigðu þeir þrjátíu og tvö þúsund vagna og konunginn í Maeka og fólk hans. sem kom og setti upp fyrir Medeba. Og Ammónítar söfnuðust saman úr borgum sínum og fóru til bardaga.</w:t>
      </w:r>
    </w:p>
    <w:p/>
    <w:p>
      <w:r xmlns:w="http://schemas.openxmlformats.org/wordprocessingml/2006/main">
        <w:t xml:space="preserve">Ammónítar leigðu þrjátíu og tvö þúsund vagna og söfnuðust saman til að berjast gegn Medebu.</w:t>
      </w:r>
    </w:p>
    <w:p/>
    <w:p>
      <w:r xmlns:w="http://schemas.openxmlformats.org/wordprocessingml/2006/main">
        <w:t xml:space="preserve">1. Við getum lært af textanum að Guð er alltaf við stjórnvölinn og hann mun vernda og sjá fyrir okkur jafnvel við erfiðar aðstæður.</w:t>
      </w:r>
    </w:p>
    <w:p/>
    <w:p>
      <w:r xmlns:w="http://schemas.openxmlformats.org/wordprocessingml/2006/main">
        <w:t xml:space="preserve">2. Yfirskriftin kennir okkur að við ættum að koma saman til að takast á við áskoranir okkar sem sameinaður hópur.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46:1 - Guð er athvarf okkar og styrkur, hjálp í nauðum.</w:t>
      </w:r>
    </w:p>
    <w:p/>
    <w:p>
      <w:r xmlns:w="http://schemas.openxmlformats.org/wordprocessingml/2006/main">
        <w:t xml:space="preserve">Fyrri Kroníkubók 19:8 Og er Davíð frétti það, sendi hann Jóab og allan her kappanna.</w:t>
      </w:r>
    </w:p>
    <w:p/>
    <w:p>
      <w:r xmlns:w="http://schemas.openxmlformats.org/wordprocessingml/2006/main">
        <w:t xml:space="preserve">Þegar Davíð frétti bardaga sendi hann Jóab og sterkan her til að berjast.</w:t>
      </w:r>
    </w:p>
    <w:p/>
    <w:p>
      <w:r xmlns:w="http://schemas.openxmlformats.org/wordprocessingml/2006/main">
        <w:t xml:space="preserve">1. Kraftur trúrrar hlýðni: Rannsókn á 1. Kroníkubók 19:8</w:t>
      </w:r>
    </w:p>
    <w:p/>
    <w:p>
      <w:r xmlns:w="http://schemas.openxmlformats.org/wordprocessingml/2006/main">
        <w:t xml:space="preserve">2. Kraftur eins manns: Forysta Davíðs í 1. Kroníkubók 19:8</w:t>
      </w:r>
    </w:p>
    <w:p/>
    <w:p>
      <w:r xmlns:w="http://schemas.openxmlformats.org/wordprocessingml/2006/main">
        <w:t xml:space="preserve">1. Jósúabók 1:7-8 "Vertu sterkur og hugrakkur. Vertu óhræddur, ekki hugfallast, því að Drottinn Guð þinn mun vera með þér hvert sem þú ferð.</w:t>
      </w:r>
    </w:p>
    <w:p/>
    <w:p>
      <w:r xmlns:w="http://schemas.openxmlformats.org/wordprocessingml/2006/main">
        <w:t xml:space="preserve">2. Efesusbréfið 6:11-12 "Íklæðist alvæpni Guðs, svo að þú getir tekið afstöðu gegn ráðagerðum djöfulsins. Því að barátta okkar er ekki gegn holdi og blóði, heldur gegn höfðingjum, gegn yfirvöldum, gegn krafta þessa myrka heims og gegn andlegum öflum hins illa á himnaríki.</w:t>
      </w:r>
    </w:p>
    <w:p/>
    <w:p>
      <w:r xmlns:w="http://schemas.openxmlformats.org/wordprocessingml/2006/main">
        <w:t xml:space="preserve">Fyrri Kroníkubók 19:9 Þá gengu Ammónítar út og fylktu liði fyrir borgarhliðið, og konungarnir, sem komnir voru, voru einir á vellinum.</w:t>
      </w:r>
    </w:p>
    <w:p/>
    <w:p>
      <w:r xmlns:w="http://schemas.openxmlformats.org/wordprocessingml/2006/main">
        <w:t xml:space="preserve">Ammónítar bjuggust til bardaga fyrir utan borgarhliðið, og konungarnir voru staddir á vellinum.</w:t>
      </w:r>
    </w:p>
    <w:p/>
    <w:p>
      <w:r xmlns:w="http://schemas.openxmlformats.org/wordprocessingml/2006/main">
        <w:t xml:space="preserve">1. Mikilvægi hugrekkis og samheldni á erfiðum tímum.</w:t>
      </w:r>
    </w:p>
    <w:p/>
    <w:p>
      <w:r xmlns:w="http://schemas.openxmlformats.org/wordprocessingml/2006/main">
        <w:t xml:space="preserve">2. Kraftur þess að vera sameinaður í trú.</w:t>
      </w:r>
    </w:p>
    <w:p/>
    <w:p>
      <w:r xmlns:w="http://schemas.openxmlformats.org/wordprocessingml/2006/main">
        <w:t xml:space="preserve">1. Efesusbréfið 4:3-6 - Reyndu eftir fremsta megni að varðveita einingu andans með friðarböndum.</w:t>
      </w:r>
    </w:p>
    <w:p/>
    <w:p>
      <w:r xmlns:w="http://schemas.openxmlformats.org/wordprocessingml/2006/main">
        <w:t xml:space="preserve">2. Sálmur 133:1 - Hversu gott og notalegt er það þegar fólk Guðs býr saman í einingu!</w:t>
      </w:r>
    </w:p>
    <w:p/>
    <w:p>
      <w:r xmlns:w="http://schemas.openxmlformats.org/wordprocessingml/2006/main">
        <w:t xml:space="preserve">Fyrri Kroníkubók 19:10 En er Jóab sá, að orrustan var tekin á móti honum á undan og aftan, valdi hann úr öllum útvöldu Ísraelsmönnum og fylkti þeim gegn Sýrlendingum.</w:t>
      </w:r>
    </w:p>
    <w:p/>
    <w:p>
      <w:r xmlns:w="http://schemas.openxmlformats.org/wordprocessingml/2006/main">
        <w:t xml:space="preserve">Jóab skipulagði bestu hermenn Ísraels til að berjast gegn Sýrlendingum.</w:t>
      </w:r>
    </w:p>
    <w:p/>
    <w:p>
      <w:r xmlns:w="http://schemas.openxmlformats.org/wordprocessingml/2006/main">
        <w:t xml:space="preserve">1. Vertu staðfastur í mótlæti.</w:t>
      </w:r>
    </w:p>
    <w:p/>
    <w:p>
      <w:r xmlns:w="http://schemas.openxmlformats.org/wordprocessingml/2006/main">
        <w:t xml:space="preserve">2. Haltu áfram í miðjum erfiðleikum.</w:t>
      </w:r>
    </w:p>
    <w:p/>
    <w:p>
      <w:r xmlns:w="http://schemas.openxmlformats.org/wordprocessingml/2006/main">
        <w:t xml:space="preserve">1. Efesusbréfið 6:11-13 "Íklæðist alvæpni Guðs, svo að þér getið staðist árásir djöfulsins, því að vér glímum ekki við hold og blóð, heldur við höfðingjana, gegn yfirvöldum, gegn alheimsöflunum yfir þessu myrkri sem nú er, gegn andlegum öflum hins illa á himnum. Takið því upp alvæpni Guðs, svo að þér getið staðist á hinum vonda degi."</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Fyrri Kroníkubók 19:11 Afganginn af lýðnum gaf hann Abísaí bróður sínum í hendur, og þeir fylktu sér gegn Ammónítum.</w:t>
      </w:r>
    </w:p>
    <w:p/>
    <w:p>
      <w:r xmlns:w="http://schemas.openxmlformats.org/wordprocessingml/2006/main">
        <w:t xml:space="preserve">Davíð konungur bauð hinum lýðnum Abísaí bróður sínum að berjast við Ammóníta.</w:t>
      </w:r>
    </w:p>
    <w:p/>
    <w:p>
      <w:r xmlns:w="http://schemas.openxmlformats.org/wordprocessingml/2006/main">
        <w:t xml:space="preserve">1. Áætlun Guðs fyrir okkur er að vinna saman og hjálpa hvert öðru í neyð.</w:t>
      </w:r>
    </w:p>
    <w:p/>
    <w:p>
      <w:r xmlns:w="http://schemas.openxmlformats.org/wordprocessingml/2006/main">
        <w:t xml:space="preserve">2. Við getum treyst á Guð til að hjálpa okkur að sigra óvini okkar og vernda okkur í bardaga.</w:t>
      </w:r>
    </w:p>
    <w:p/>
    <w:p>
      <w:r xmlns:w="http://schemas.openxmlformats.org/wordprocessingml/2006/main">
        <w:t xml:space="preserve">1. Efesusbréfið 6:10-11 - Verið að lokum sterkir í Drottni og í voldugu mætti hans. Klæddu þig í alvæpni Guðs, svo þú getir tekið afstöðu þína gegn áformum djöfulsins.</w:t>
      </w:r>
    </w:p>
    <w:p/>
    <w:p>
      <w:r xmlns:w="http://schemas.openxmlformats.org/wordprocessingml/2006/main">
        <w:t xml:space="preserve">2. Orðskviðirnir 21:31 - Hesturinn er búinn undir bardagadaginn, en sigur hvílir á Drottni.</w:t>
      </w:r>
    </w:p>
    <w:p/>
    <w:p>
      <w:r xmlns:w="http://schemas.openxmlformats.org/wordprocessingml/2006/main">
        <w:t xml:space="preserve">Fyrri Kroníkubók 19:12 Og hann sagði: "Ef Sýrlendingar verða mér of sterkir, þá skalt þú hjálpa mér, en ef Ammónítar verða þér of sterkir, þá mun ég hjálpa þér."</w:t>
      </w:r>
    </w:p>
    <w:p/>
    <w:p>
      <w:r xmlns:w="http://schemas.openxmlformats.org/wordprocessingml/2006/main">
        <w:t xml:space="preserve">Sýrlenskur sendiboði segir Jóab að ef Sýrlendingar séu of sterkir fyrir hann, þá muni Jóab hjálpa honum, og ef Ammónítar eru of sterkir fyrir Jóab, þá mun sendimaðurinn hjálpa honum.</w:t>
      </w:r>
    </w:p>
    <w:p/>
    <w:p>
      <w:r xmlns:w="http://schemas.openxmlformats.org/wordprocessingml/2006/main">
        <w:t xml:space="preserve">1. Kraftur einingar: Að læra að vinna saman</w:t>
      </w:r>
    </w:p>
    <w:p/>
    <w:p>
      <w:r xmlns:w="http://schemas.openxmlformats.org/wordprocessingml/2006/main">
        <w:t xml:space="preserve">2. Trúfesti Guðs: Styrkur hans í veikleika okkar</w:t>
      </w:r>
    </w:p>
    <w:p/>
    <w:p>
      <w:r xmlns:w="http://schemas.openxmlformats.org/wordprocessingml/2006/main">
        <w:t xml:space="preserve">1. Efesusbréfið 4:3 - Gerum allt sem í okkar valdi stendur til að viðhalda einingu andans í bandi friðarins</w:t>
      </w:r>
    </w:p>
    <w:p/>
    <w:p>
      <w:r xmlns:w="http://schemas.openxmlformats.org/wordprocessingml/2006/main">
        <w:t xml:space="preserve">2. Jesaja 40:29 - Hann gefur hinum þreytu styrk og eykur mátt hinna veiku.</w:t>
      </w:r>
    </w:p>
    <w:p/>
    <w:p>
      <w:r xmlns:w="http://schemas.openxmlformats.org/wordprocessingml/2006/main">
        <w:t xml:space="preserve">Fyrri Kroníkubók 19:13 Verið hughraustir, og við skulum sýna lýð okkar og borgir Guðs vors djarflega, og Drottinn gjöri það, sem gott er í hans augum.</w:t>
      </w:r>
    </w:p>
    <w:p/>
    <w:p>
      <w:r xmlns:w="http://schemas.openxmlformats.org/wordprocessingml/2006/main">
        <w:t xml:space="preserve">Við ættum að vera hugrökk og taka afstöðu fyrir fólk okkar og borgir Guðs og treysta því að Guð geri það sem er rétt.</w:t>
      </w:r>
    </w:p>
    <w:p/>
    <w:p>
      <w:r xmlns:w="http://schemas.openxmlformats.org/wordprocessingml/2006/main">
        <w:t xml:space="preserve">1. Stattu upp og vertu hugrakkur: Fylgdu kalli Guðs til hugrekkis</w:t>
      </w:r>
    </w:p>
    <w:p/>
    <w:p>
      <w:r xmlns:w="http://schemas.openxmlformats.org/wordprocessingml/2006/main">
        <w:t xml:space="preserve">2. Að treysta Guði á erfiðum tímum: Að lifa hugrökk í trú</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Efesusbréfið 6:10-13 - "Að lokum, verið sterkir í Drottni og í krafti máttar hans. Klæddu þig í alvæpni Guðs, svo að þér getið staðist fyrirætlanir djöfulsins."</w:t>
      </w:r>
    </w:p>
    <w:p/>
    <w:p>
      <w:r xmlns:w="http://schemas.openxmlformats.org/wordprocessingml/2006/main">
        <w:t xml:space="preserve">Fyrri Kroníkubók 19:14 Þá gengu Jóab og fólkið, sem með honum var, fram fyrir Sýrlendinga til bardaga. og þeir flýðu fyrir honum.</w:t>
      </w:r>
    </w:p>
    <w:p/>
    <w:p>
      <w:r xmlns:w="http://schemas.openxmlformats.org/wordprocessingml/2006/main">
        <w:t xml:space="preserve">Jóab og her hans mættu Sýrlendingum í bardaga og unnu sigur og urðu Sýrlendingar á flótta.</w:t>
      </w:r>
    </w:p>
    <w:p/>
    <w:p>
      <w:r xmlns:w="http://schemas.openxmlformats.org/wordprocessingml/2006/main">
        <w:t xml:space="preserve">1: Guð getur notað hvaða stærð sem er til að yfirstíga hvaða hindrun sem er.</w:t>
      </w:r>
    </w:p>
    <w:p/>
    <w:p>
      <w:r xmlns:w="http://schemas.openxmlformats.org/wordprocessingml/2006/main">
        <w:t xml:space="preserve">2: Sigur er að finna í því að treysta á Guð.</w:t>
      </w:r>
    </w:p>
    <w:p/>
    <w:p>
      <w:r xmlns:w="http://schemas.openxmlformats.org/wordprocessingml/2006/main">
        <w:t xml:space="preserve">1: Jesaja 41:10,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46:10, "Verið kyrrir og vitið, að ég er Guð. Upphafinn meðal þjóðanna, upphafinn á jörðu!"</w:t>
      </w:r>
    </w:p>
    <w:p/>
    <w:p>
      <w:r xmlns:w="http://schemas.openxmlformats.org/wordprocessingml/2006/main">
        <w:t xml:space="preserve">Fyrri Kroníkubók 19:15 Og er Ammónítar sáu, að Sýrlendingar voru á flótta, flýðu þeir sömuleiðis fyrir Abísaí bróður hans og fóru inn í borgina. Þá kom Jóab til Jerúsalem.</w:t>
      </w:r>
    </w:p>
    <w:p/>
    <w:p>
      <w:r xmlns:w="http://schemas.openxmlformats.org/wordprocessingml/2006/main">
        <w:t xml:space="preserve">Þegar Sýrlendingar flúðu, fylgdu Ammónítar í kjölfarið og hlupu frá Abísaí, bróður Jóabs. Jóab sneri þá aftur til Jerúsalem.</w:t>
      </w:r>
    </w:p>
    <w:p/>
    <w:p>
      <w:r xmlns:w="http://schemas.openxmlformats.org/wordprocessingml/2006/main">
        <w:t xml:space="preserve">1. „Máttur flóttans: Hvernig á að flýja freistingar“</w:t>
      </w:r>
    </w:p>
    <w:p/>
    <w:p>
      <w:r xmlns:w="http://schemas.openxmlformats.org/wordprocessingml/2006/main">
        <w:t xml:space="preserve">2. "Styrkur bræðralagsins: Hvernig Jóab og Abisai unnu saman"</w:t>
      </w:r>
    </w:p>
    <w:p/>
    <w:p>
      <w:r xmlns:w="http://schemas.openxmlformats.org/wordprocessingml/2006/main">
        <w:t xml:space="preserve">1. Orðskviðirnir 28:1 - "Guðlausir flýja þegar enginn eltir, en réttlátir eru djarfir eins og ljón."</w:t>
      </w:r>
    </w:p>
    <w:p/>
    <w:p>
      <w:r xmlns:w="http://schemas.openxmlformats.org/wordprocessingml/2006/main">
        <w:t xml:space="preserve">2. Matteusarguðspjall 10:23 - "Þegar þeir ofsækja yður í einni borg, þá flýið til hinnar næstu, því að sannlega segi ég yður: Þú munt ekki hafa farið um allar borgir Ísraels áður en Mannssonurinn kemur."</w:t>
      </w:r>
    </w:p>
    <w:p/>
    <w:p>
      <w:r xmlns:w="http://schemas.openxmlformats.org/wordprocessingml/2006/main">
        <w:t xml:space="preserve">Fyrri Kroníkubók 19:16 Og er Sýrlendingar sáu, að þeir voru lagðir fram fyrir Ísrael, sendu þeir sendimenn og drógu út Sýrlendinga, sem voru handan árinnar, og Sófak, herforingi Hadaresers, gekk á undan þeim.</w:t>
      </w:r>
    </w:p>
    <w:p/>
    <w:p>
      <w:r xmlns:w="http://schemas.openxmlformats.org/wordprocessingml/2006/main">
        <w:t xml:space="preserve">Þegar Sýrlendingar áttuðu sig á því að þeir væru að tapa baráttunni gegn Ísrael, sendu sendimenn til að koma með liðsauka handan árinnar og Sófak, hershöfðingi Hadarezers, leiddi þá.</w:t>
      </w:r>
    </w:p>
    <w:p/>
    <w:p>
      <w:r xmlns:w="http://schemas.openxmlformats.org/wordprocessingml/2006/main">
        <w:t xml:space="preserve">1. Treystu á Drottin og styrk hans - 1. Kroníkubók 16:11</w:t>
      </w:r>
    </w:p>
    <w:p/>
    <w:p>
      <w:r xmlns:w="http://schemas.openxmlformats.org/wordprocessingml/2006/main">
        <w:t xml:space="preserve">2. Guð mun sjá fyrir fólki sínu - Filippíbréfið 4:19</w:t>
      </w:r>
    </w:p>
    <w:p/>
    <w:p>
      <w:r xmlns:w="http://schemas.openxmlformats.org/wordprocessingml/2006/main">
        <w:t xml:space="preserve">1. Matteus 6:33 - Leitið fyrst ríkis Guðs og réttlætis hans</w:t>
      </w:r>
    </w:p>
    <w:p/>
    <w:p>
      <w:r xmlns:w="http://schemas.openxmlformats.org/wordprocessingml/2006/main">
        <w:t xml:space="preserve">2. Rómverjabréfið 8:31 - Ef Guð er með okkur, hver getur þá verið á móti okkur?</w:t>
      </w:r>
    </w:p>
    <w:p/>
    <w:p>
      <w:r xmlns:w="http://schemas.openxmlformats.org/wordprocessingml/2006/main">
        <w:t xml:space="preserve">Fyrri Kroníkubók 19:17 Og Davíð var sagt. Og hann safnaði saman öllum Ísrael og fór yfir Jórdan og kom á þá og fylkti sér til orustu gegn þeim. Þegar Davíð hafði fylkt sér í baráttuna gegn Sýrlendingum, börðust þeir við hann.</w:t>
      </w:r>
    </w:p>
    <w:p/>
    <w:p>
      <w:r xmlns:w="http://schemas.openxmlformats.org/wordprocessingml/2006/main">
        <w:t xml:space="preserve">Davíð fékk fréttir af nálgun sýrlenska hersins og safnaði öllum Ísrael til að berjast við þá. Hann fór yfir Jórdan og hóf bardaga gegn þeim.</w:t>
      </w:r>
    </w:p>
    <w:p/>
    <w:p>
      <w:r xmlns:w="http://schemas.openxmlformats.org/wordprocessingml/2006/main">
        <w:t xml:space="preserve">1. Við getum unnið sigur með trú á Guð, jafnvel þrátt fyrir skelfilegar líkur.</w:t>
      </w:r>
    </w:p>
    <w:p/>
    <w:p>
      <w:r xmlns:w="http://schemas.openxmlformats.org/wordprocessingml/2006/main">
        <w:t xml:space="preserve">2. Að þróa hugrekki okkar til að takast á við baráttu okkar með trú getur leitt til mikilla sigra.</w:t>
      </w:r>
    </w:p>
    <w:p/>
    <w:p>
      <w:r xmlns:w="http://schemas.openxmlformats.org/wordprocessingml/2006/main">
        <w:t xml:space="preserve">1. Jósúabók 1:6-9: Vertu sterkur og hugrakkur, því að Drottinn Guð þinn er með þér hvert sem þú ferð.</w:t>
      </w:r>
    </w:p>
    <w:p/>
    <w:p>
      <w:r xmlns:w="http://schemas.openxmlformats.org/wordprocessingml/2006/main">
        <w:t xml:space="preserve">2. Sálmur 27:1: Drottinn er ljós mitt og hjálpræði mitt, hvern á ég að óttast? Drottinn er vígi lífs míns, við hvern á ég að óttast?</w:t>
      </w:r>
    </w:p>
    <w:p/>
    <w:p>
      <w:r xmlns:w="http://schemas.openxmlformats.org/wordprocessingml/2006/main">
        <w:t xml:space="preserve">Fyrri Kroníkubók 19:18 En Sýrlendingar flýðu fyrir Ísrael. Og Davíð drap af Sýrlendingum sjö þúsundir manna, sem börðust á vögnum, og fjörutíu þúsund fótgangandi, og drap Sófak, herforingjann.</w:t>
      </w:r>
    </w:p>
    <w:p/>
    <w:p>
      <w:r xmlns:w="http://schemas.openxmlformats.org/wordprocessingml/2006/main">
        <w:t xml:space="preserve">Davíð sigraði Sýrlendinga með því að drepa sjö þúsund menn á vögnum og fjörutíu þúsund fótgangandi, ásamt herforingjanum, Sófak, meðal hinna látnu.</w:t>
      </w:r>
    </w:p>
    <w:p/>
    <w:p>
      <w:r xmlns:w="http://schemas.openxmlformats.org/wordprocessingml/2006/main">
        <w:t xml:space="preserve">1. Kraftur trúarinnar til að sigrast á mótlæti</w:t>
      </w:r>
    </w:p>
    <w:p/>
    <w:p>
      <w:r xmlns:w="http://schemas.openxmlformats.org/wordprocessingml/2006/main">
        <w:t xml:space="preserve">2. Náð Guðs í sigrum okkar</w:t>
      </w:r>
    </w:p>
    <w:p/>
    <w:p>
      <w:r xmlns:w="http://schemas.openxmlformats.org/wordprocessingml/2006/main">
        <w:t xml:space="preserve">1. Rómverjabréfið 8:31 - "Ef Guð er með okkur, hver getur verið á móti okkur?"</w:t>
      </w:r>
    </w:p>
    <w:p/>
    <w:p>
      <w:r xmlns:w="http://schemas.openxmlformats.org/wordprocessingml/2006/main">
        <w:t xml:space="preserve">2. Jósúabréfið 1:9 - "Vertu sterkur og hugrakkur, verið ekki hræddur eða hræddur, því að Drottinn Guð þinn er með þér hvert sem þú ferð."</w:t>
      </w:r>
    </w:p>
    <w:p/>
    <w:p>
      <w:r xmlns:w="http://schemas.openxmlformats.org/wordprocessingml/2006/main">
        <w:t xml:space="preserve">Fyrri Kroníkubók 19:19 Þegar þjónar Hadaresers sáu, að þeir voru lagðir í skaut fyrir Ísrael, gerðu þeir frið við Davíð og gerðust þjónar hans, og Sýrlendingar vildu ekki framar hjálpa Ammónítum.</w:t>
      </w:r>
    </w:p>
    <w:p/>
    <w:p>
      <w:r xmlns:w="http://schemas.openxmlformats.org/wordprocessingml/2006/main">
        <w:t xml:space="preserve">Þjónar Hadarezers voru sigraðir af Ísraelsmönnum og þeir samþykktu þá að þjóna Davíð og hjálpa ekki lengur Ammónítum.</w:t>
      </w:r>
    </w:p>
    <w:p/>
    <w:p>
      <w:r xmlns:w="http://schemas.openxmlformats.org/wordprocessingml/2006/main">
        <w:t xml:space="preserve">1. Guð er trúr og mun alltaf vera með okkur í baráttu okkar og mun veita okkur sigur.</w:t>
      </w:r>
    </w:p>
    <w:p/>
    <w:p>
      <w:r xmlns:w="http://schemas.openxmlformats.org/wordprocessingml/2006/main">
        <w:t xml:space="preserve">2. Við verðum að treysta á Guð og treysta á styrk hans, ekki styrk annarra.</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Rómverjabréfið 8:31 - "Hvað eigum við þá að svara þessu? Ef Guð er með okkur, hver getur þá verið á móti okkur?"</w:t>
      </w:r>
    </w:p>
    <w:p/>
    <w:p>
      <w:r xmlns:w="http://schemas.openxmlformats.org/wordprocessingml/2006/main">
        <w:t xml:space="preserve">1. Kroníkubók 20. kafli fjallar um frekari hernaðarsigra og átök sem tengjast Davíð og her hans.</w:t>
      </w:r>
    </w:p>
    <w:p/>
    <w:p>
      <w:r xmlns:w="http://schemas.openxmlformats.org/wordprocessingml/2006/main">
        <w:t xml:space="preserve">1. málsgrein: Kaflinn byrjar á því að nefna að á vorin, þegar konungar fara venjulega út í bardaga, leiðir Jóab her Ísraels gegn Ammónítum. Þeir sitja um Rabba, höfuðborg Ammons, á meðan Davíð er enn í Jerúsalem (1. Kroníkubók 20:1).</w:t>
      </w:r>
    </w:p>
    <w:p/>
    <w:p>
      <w:r xmlns:w="http://schemas.openxmlformats.org/wordprocessingml/2006/main">
        <w:t xml:space="preserve">2. málsgrein: Frásögnin dregur fram ákveðið atvik þar sem fjarvera Davíðs frá vígvellinum leiðir til vandræða. Þegar hann gengur á þaki hallar sinnar sér hann fallega konu að nafni Bathsheba baða sig. Davíð þráir hana og drýgir hór með henni (1. Kroníkubók 20:2-3).</w:t>
      </w:r>
    </w:p>
    <w:p/>
    <w:p>
      <w:r xmlns:w="http://schemas.openxmlformats.org/wordprocessingml/2006/main">
        <w:t xml:space="preserve">3. málsgrein: Áherslan beinist að árekstrum Davíðs við Úría, eiginmann Batsebu og einn af tryggum hermönnum hans. Davíð reynir að hylja synd sína með því að kalla Úría úr bardaga og hvetja hann til að eyða tíma með konu sinni. Hins vegar er Úría trúr skyldu sinni (1. Kroníkubók 20:4-8).</w:t>
      </w:r>
    </w:p>
    <w:p/>
    <w:p>
      <w:r xmlns:w="http://schemas.openxmlformats.org/wordprocessingml/2006/main">
        <w:t xml:space="preserve">4. málsgrein: Frásögnin lýsir því hvernig Davíð ætlar að láta drepa Úría í bardaga með því að setja hann í viðkvæma stöðu meðan á árás á Ammóníta stendur. Jóab framkvæmir þessa áætlun, sem leiðir til dauða Úría (1. Kroníkubók 20:9-10).</w:t>
      </w:r>
    </w:p>
    <w:p/>
    <w:p>
      <w:r xmlns:w="http://schemas.openxmlformats.org/wordprocessingml/2006/main">
        <w:t xml:space="preserve">5. málsgrein:Kaflanum lýkur með því að minnast stuttlega á aðrar hernaðarherferðir undir forystu herforingja Davíðs gegn ýmsum óvinum Ísraels Filista og risum þekktum sem afkomendum Rafa. Þessar bardagar leiða til frekari sigra fyrir Ísrael (1. Kroníkubók 20:11-13).</w:t>
      </w:r>
    </w:p>
    <w:p/>
    <w:p>
      <w:r xmlns:w="http://schemas.openxmlformats.org/wordprocessingml/2006/main">
        <w:t xml:space="preserve">Í stuttu máli, tuttugi kafli 1. Kroníkubókar sýnir Jóab leiðandi gegn Ammónítum og atburði í kringum Batsebu. Að leggja áherslu á umsátur um Rabba og syndugar gjörðir Davíðs. Minnt er á árekstra við Úría og dauða í kjölfarið. Þetta Í stuttu máli, kafli gefur sögulega frásögn sem sýnir bæði hernaðarherferðir undir forystu Jóabs og afleiðingar siðferðisbrests Davíðs konungs með framhjáhaldi og skipulagningu á dauða Úría og leggur áherslu á áframhaldandi átök sem Ísraelar stóðu frammi fyrir á þessu tímabili.</w:t>
      </w:r>
    </w:p>
    <w:p/>
    <w:p>
      <w:r xmlns:w="http://schemas.openxmlformats.org/wordprocessingml/2006/main">
        <w:t xml:space="preserve">Fyrri Kroníkubók 20:1 Og svo bar við, að eftir að árið var liðið, um það leyti sem konungar fóru í bardaga, leiddi Jóab hervaldið og eyddi land Ammóníta og kom og umsátur Rabba. En Davíð dvaldi í Jerúsalem. Og Jóab laust Rabba og eyddi henni.</w:t>
      </w:r>
    </w:p>
    <w:p/>
    <w:p>
      <w:r xmlns:w="http://schemas.openxmlformats.org/wordprocessingml/2006/main">
        <w:t xml:space="preserve">Jóab stýrði hernum og lagði undir sig Ammónítsland, og settist síðan um og eyddi Rabba meðan Davíð dvaldi í Jerúsalem.</w:t>
      </w:r>
    </w:p>
    <w:p/>
    <w:p>
      <w:r xmlns:w="http://schemas.openxmlformats.org/wordprocessingml/2006/main">
        <w:t xml:space="preserve">1. Það er mikilvægt að hafa í huga ábyrgð okkar og forgangsraða því sem er mikilvægt.</w:t>
      </w:r>
    </w:p>
    <w:p/>
    <w:p>
      <w:r xmlns:w="http://schemas.openxmlformats.org/wordprocessingml/2006/main">
        <w:t xml:space="preserve">2. Kraft Guðs má sjá í getu okkar til að áorka stórum hlutum.</w:t>
      </w:r>
    </w:p>
    <w:p/>
    <w:p>
      <w:r xmlns:w="http://schemas.openxmlformats.org/wordprocessingml/2006/main">
        <w:t xml:space="preserve">1. Rómverjabréfið 12:10-12 - Elskið hvert annað með bróðurást. Framúr hver annan í að sýna heiður. Vertu ekki latur í vandlætingu, vertu ákafur í anda, þjónið Drottni.</w:t>
      </w:r>
    </w:p>
    <w:p/>
    <w:p>
      <w:r xmlns:w="http://schemas.openxmlformats.org/wordprocessingml/2006/main">
        <w:t xml:space="preserve">2. Hebreabréfið 11:1-2 - Trúin er fullvissa um það sem menn vona, sannfæring um það sem ekki sést. Því að með því fékk fólkið til forna lof sitt.</w:t>
      </w:r>
    </w:p>
    <w:p/>
    <w:p>
      <w:r xmlns:w="http://schemas.openxmlformats.org/wordprocessingml/2006/main">
        <w:t xml:space="preserve">Fyrri Kroníkubók 20:2 Og Davíð tók kórónu konungs þeirra af höfði sér og fann hana veginn talentu gulls, og í henni voru gimsteinar. Og hann var settur á höfuð Davíðs, og hann flutti einnig mjög mikið herfang úr borginni.</w:t>
      </w:r>
    </w:p>
    <w:p/>
    <w:p>
      <w:r xmlns:w="http://schemas.openxmlformats.org/wordprocessingml/2006/main">
        <w:t xml:space="preserve">Davíð hertók kórónu óvinakóngsins og fann hana vera talentu gulls með gimsteinum. Hann tók líka mikið herfang af borginni.</w:t>
      </w:r>
    </w:p>
    <w:p/>
    <w:p>
      <w:r xmlns:w="http://schemas.openxmlformats.org/wordprocessingml/2006/main">
        <w:t xml:space="preserve">1. Kraftur Guðs á óvæntum stöðum - Sýnir hvernig kraftur Guðs er að finna á ólíklegum stöðum og hvernig hægt er að nota hann til að vegsama hann.</w:t>
      </w:r>
    </w:p>
    <w:p/>
    <w:p>
      <w:r xmlns:w="http://schemas.openxmlformats.org/wordprocessingml/2006/main">
        <w:t xml:space="preserve">2. Kraftur trúarinnar - Kanna hvernig trú á Guð getur leitt til velgengni í hvaða aðstæðum sem er.</w:t>
      </w:r>
    </w:p>
    <w:p/>
    <w:p>
      <w:r xmlns:w="http://schemas.openxmlformats.org/wordprocessingml/2006/main">
        <w:t xml:space="preserve">1. Orðskviðirnir 16:3 - "Fel Drottni hvað sem þú gerir, og hann mun staðfesta fyrirætlanir þínar."</w:t>
      </w:r>
    </w:p>
    <w:p/>
    <w:p>
      <w:r xmlns:w="http://schemas.openxmlformats.org/wordprocessingml/2006/main">
        <w:t xml:space="preserve">2. Hebreabréfið 11:1 - "Nú er trú traust á því sem við vonum og fullvissa um það sem við sjáum ekki."</w:t>
      </w:r>
    </w:p>
    <w:p/>
    <w:p>
      <w:r xmlns:w="http://schemas.openxmlformats.org/wordprocessingml/2006/main">
        <w:t xml:space="preserve">Fyrri Kroníkubók 20:3 Og hann leiddi út fólkið, sem í henni var, og hjó það með sagum, járnharfum og öxum. Svo fór Davíð með allar borgir Ammóníta. Og Davíð og allt fólkið sneri aftur til Jerúsalem.</w:t>
      </w:r>
    </w:p>
    <w:p/>
    <w:p>
      <w:r xmlns:w="http://schemas.openxmlformats.org/wordprocessingml/2006/main">
        <w:t xml:space="preserve">Davíð sigraði borgir Ammóníta með því að höggva fólkið með sagum, járnharfum og öxum, áður en hann sneri aftur til Jerúsalem með allt fólkið.</w:t>
      </w:r>
    </w:p>
    <w:p/>
    <w:p>
      <w:r xmlns:w="http://schemas.openxmlformats.org/wordprocessingml/2006/main">
        <w:t xml:space="preserve">1. Guð notar okkur til að koma á réttlæti og sigra hið illa í þessum heimi.</w:t>
      </w:r>
    </w:p>
    <w:p/>
    <w:p>
      <w:r xmlns:w="http://schemas.openxmlformats.org/wordprocessingml/2006/main">
        <w:t xml:space="preserve">2. Jafnvel í miðju stríði kallar Guð okkur til að koma með frið og miskunn.</w:t>
      </w:r>
    </w:p>
    <w:p/>
    <w:p>
      <w:r xmlns:w="http://schemas.openxmlformats.org/wordprocessingml/2006/main">
        <w:t xml:space="preserve">1. Efesusbréfið 6:10-20 - Að klæðast alvæpni Guðs til að standa gegn andlegum hernaði.</w:t>
      </w:r>
    </w:p>
    <w:p/>
    <w:p>
      <w:r xmlns:w="http://schemas.openxmlformats.org/wordprocessingml/2006/main">
        <w:t xml:space="preserve">2. Rómverjabréfið 12:17-21 - Að lifa friðsamlega og vera góð við óvini okkar.</w:t>
      </w:r>
    </w:p>
    <w:p/>
    <w:p>
      <w:r xmlns:w="http://schemas.openxmlformats.org/wordprocessingml/2006/main">
        <w:t xml:space="preserve">Fyrri Kroníkubók 20:4 Eftir þetta bar svo við, að stríð hófst við Filista við Geser. Þá drap Síbbekaí Húsatíti Sippaí, sem var af sonum risans, og þeir voru undirokaðir.</w:t>
      </w:r>
    </w:p>
    <w:p/>
    <w:p>
      <w:r xmlns:w="http://schemas.openxmlformats.org/wordprocessingml/2006/main">
        <w:t xml:space="preserve">Eftir friðartímabil braust út stríð milli Filista og Geser, þar sem Síbbekaí Húsatíti drap Sippai, afkomanda risanna, og Filistar voru sigraðir.</w:t>
      </w:r>
    </w:p>
    <w:p/>
    <w:p>
      <w:r xmlns:w="http://schemas.openxmlformats.org/wordprocessingml/2006/main">
        <w:t xml:space="preserve">1. Kraftur trúarinnar: Hvernig Guð veitir okkur styrk til að sigrast á jafnvel grimmustu andstæðingum</w:t>
      </w:r>
    </w:p>
    <w:p/>
    <w:p>
      <w:r xmlns:w="http://schemas.openxmlformats.org/wordprocessingml/2006/main">
        <w:t xml:space="preserve">2. Mikilvægi einingarinnar: Hvernig vinna saman færir sigur á tímum átaka</w:t>
      </w:r>
    </w:p>
    <w:p/>
    <w:p>
      <w:r xmlns:w="http://schemas.openxmlformats.org/wordprocessingml/2006/main">
        <w:t xml:space="preserve">1. Jósúabók 1:1-9 - Vertu sterkur og hugrakkur, því að Drottinn mun vera með þér hvert sem þú ferð.</w:t>
      </w:r>
    </w:p>
    <w:p/>
    <w:p>
      <w:r xmlns:w="http://schemas.openxmlformats.org/wordprocessingml/2006/main">
        <w:t xml:space="preserve">2. Rómverjabréfið 8:37-39 - Nei, í öllu þessu erum við meira en sigurvegarar fyrir hann sem elskaði okkur.</w:t>
      </w:r>
    </w:p>
    <w:p/>
    <w:p>
      <w:r xmlns:w="http://schemas.openxmlformats.org/wordprocessingml/2006/main">
        <w:t xml:space="preserve">Fyrri Kroníkubók 20:5 Og aftur varð stríð við Filista. Og Elhanan Jaírsson drap Lahmí, bróður Golíats Gatíta, en spjótstafur hans var eins og vefari.</w:t>
      </w:r>
    </w:p>
    <w:p/>
    <w:p>
      <w:r xmlns:w="http://schemas.openxmlformats.org/wordprocessingml/2006/main">
        <w:t xml:space="preserve">Það var stríð milli Ísraelsmanna og Filista. Elhanan, sonur Jaírs, drap Lahmí, bróður Golíats frá Gat.</w:t>
      </w:r>
    </w:p>
    <w:p/>
    <w:p>
      <w:r xmlns:w="http://schemas.openxmlformats.org/wordprocessingml/2006/main">
        <w:t xml:space="preserve">1. Guð er með okkur jafnvel í miðri erfiðum bardögum.</w:t>
      </w:r>
    </w:p>
    <w:p/>
    <w:p>
      <w:r xmlns:w="http://schemas.openxmlformats.org/wordprocessingml/2006/main">
        <w:t xml:space="preserve">2. Við getum treyst á styrk og kraft Guðs á tímum baráttu.</w:t>
      </w:r>
    </w:p>
    <w:p/>
    <w:p>
      <w:r xmlns:w="http://schemas.openxmlformats.org/wordprocessingml/2006/main">
        <w:t xml:space="preserve">1. Síðari Kroníkubók 32:7-8; Vertu sterk og hugrökk. Vertu ekki hræddur eða hugfallinn vegna Assýríukonungs og mikils hers með honum, því að það er meiri kraftur hjá okkur en með honum.</w:t>
      </w:r>
    </w:p>
    <w:p/>
    <w:p>
      <w:r xmlns:w="http://schemas.openxmlformats.org/wordprocessingml/2006/main">
        <w:t xml:space="preserve">2. Orðskviðirnir 18:10; Nafn Drottins er sterkur turn; hinir réttlátu hlaupa í það og eru öruggir.</w:t>
      </w:r>
    </w:p>
    <w:p/>
    <w:p>
      <w:r xmlns:w="http://schemas.openxmlformats.org/wordprocessingml/2006/main">
        <w:t xml:space="preserve">Fyrri Kroníkubók 20:6 Og enn og aftur varð stríð í Gat, þar sem maður var mikill vexti, með fingur og tær voru fjórir og tuttugu, sex á hvorri hendi og sex á hverjum fæti, og hann var einnig sonur risans. .</w:t>
      </w:r>
    </w:p>
    <w:p/>
    <w:p>
      <w:r xmlns:w="http://schemas.openxmlformats.org/wordprocessingml/2006/main">
        <w:t xml:space="preserve">Þessi texti segir frá orrustu milli Ísraelsmanna og risa í Gat. Risinn var með 24 tölustafi á höndum og fótum.</w:t>
      </w:r>
    </w:p>
    <w:p/>
    <w:p>
      <w:r xmlns:w="http://schemas.openxmlformats.org/wordprocessingml/2006/main">
        <w:t xml:space="preserve">1. Að sigrast á risunum: Að læra að vinna bug á ótta okkar</w:t>
      </w:r>
    </w:p>
    <w:p/>
    <w:p>
      <w:r xmlns:w="http://schemas.openxmlformats.org/wordprocessingml/2006/main">
        <w:t xml:space="preserve">2. Styrkur Drottins: Að standast áskoranir okkar</w:t>
      </w:r>
    </w:p>
    <w:p/>
    <w:p>
      <w:r xmlns:w="http://schemas.openxmlformats.org/wordprocessingml/2006/main">
        <w:t xml:space="preserve">1. 1. Jóhannesarbréf 4:4 - Börnin, þér eruð frá Guði og hafið sigrað þá, því að sá sem er í yður er meiri en sá sem er í heiminum.</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Fyrri Kroníkubók 20:7 En er hann ögraði Ísrael, drap Jónatan son Símea, bróður Davíðs.</w:t>
      </w:r>
    </w:p>
    <w:p/>
    <w:p>
      <w:r xmlns:w="http://schemas.openxmlformats.org/wordprocessingml/2006/main">
        <w:t xml:space="preserve">Jónatan, bróðir Davíðs, drap Golíat þegar hann ögraði Ísrael.</w:t>
      </w:r>
    </w:p>
    <w:p/>
    <w:p>
      <w:r xmlns:w="http://schemas.openxmlformats.org/wordprocessingml/2006/main">
        <w:t xml:space="preserve">1. Aldrei vanmeta mátt trúarinnar</w:t>
      </w:r>
    </w:p>
    <w:p/>
    <w:p>
      <w:r xmlns:w="http://schemas.openxmlformats.org/wordprocessingml/2006/main">
        <w:t xml:space="preserve">2. Styrkur fjölskyldunnar</w:t>
      </w:r>
    </w:p>
    <w:p/>
    <w:p>
      <w:r xmlns:w="http://schemas.openxmlformats.org/wordprocessingml/2006/main">
        <w:t xml:space="preserve">1. 1. Kroníkubók 20:7</w:t>
      </w:r>
    </w:p>
    <w:p/>
    <w:p>
      <w:r xmlns:w="http://schemas.openxmlformats.org/wordprocessingml/2006/main">
        <w:t xml:space="preserve">2. Fyrra Samúelsbók 17:45-47 (Og Davíð sagði við Filista: "Þú kemur til mín með sverði, með spjóti og með spjóti. En ég kem til þín í nafni Drottins allsherjar, Guð hersveita Ísraels, sem þú hefir smánað. Í dag mun Drottinn gefa þig í mína hendur, og ég mun slá þig og taka höfuð þitt af þér, og í dag mun ég gefa hræin af herbúðum Filista til fugla himinsins og villidýr jarðarinnar, svo að öll jörðin viti, að Guð er í Ísrael.Þá skal allur þessi söfnuður vita, að Drottinn frelsar ekki með sverði og spjóti, því að baráttan er Drottins. , og hann mun gefa þig í okkar hendur.“)</w:t>
      </w:r>
    </w:p>
    <w:p/>
    <w:p>
      <w:r xmlns:w="http://schemas.openxmlformats.org/wordprocessingml/2006/main">
        <w:t xml:space="preserve">Fyrri Kroníkubók 20:8 Þessir fæddust risanum í Gat. Og þeir féllu fyrir hendi Davíðs og fyrir hönd þjóna hans.</w:t>
      </w:r>
    </w:p>
    <w:p/>
    <w:p>
      <w:r xmlns:w="http://schemas.openxmlformats.org/wordprocessingml/2006/main">
        <w:t xml:space="preserve">Davíð og þjónar hans börðust við risana í Gat og sigruðu þá.</w:t>
      </w:r>
    </w:p>
    <w:p/>
    <w:p>
      <w:r xmlns:w="http://schemas.openxmlformats.org/wordprocessingml/2006/main">
        <w:t xml:space="preserve">1. Sigur í Jesú: Hvernig Guð berst fyrir okkur</w:t>
      </w:r>
    </w:p>
    <w:p/>
    <w:p>
      <w:r xmlns:w="http://schemas.openxmlformats.org/wordprocessingml/2006/main">
        <w:t xml:space="preserve">2. Að sigrast á risunum: Að treysta á styrk Drottins</w:t>
      </w:r>
    </w:p>
    <w:p/>
    <w:p>
      <w:r xmlns:w="http://schemas.openxmlformats.org/wordprocessingml/2006/main">
        <w:t xml:space="preserve">1. Mósebók 14:14 - "Drottinn mun berjast fyrir þig, þú þarft aðeins að vera kyrr."</w:t>
      </w:r>
    </w:p>
    <w:p/>
    <w:p>
      <w:r xmlns:w="http://schemas.openxmlformats.org/wordprocessingml/2006/main">
        <w:t xml:space="preserve">2. Sálmur 46:10 - "Vertu kyrr og viðurkenndu að ég er Guð, upphafinn meðal þjóðanna, upphafinn á jörðu."</w:t>
      </w:r>
    </w:p>
    <w:p/>
    <w:p>
      <w:r xmlns:w="http://schemas.openxmlformats.org/wordprocessingml/2006/main">
        <w:t xml:space="preserve">1. Kroníkubók 21. kafli fjallar um syndsamlega ákvörðun Davíðs um að halda manntal og afleiðingar þess fyrir Ísrael.</w:t>
      </w:r>
    </w:p>
    <w:p/>
    <w:p>
      <w:r xmlns:w="http://schemas.openxmlformats.org/wordprocessingml/2006/main">
        <w:t xml:space="preserve">1. málsgrein: Kaflinn byrjar á því að nefna að Satan hvetur Davíð til að taka manntal yfir Ísrael. Davíð skipar Jóab, hershöfðingja sínum, að fara um landið og telja fólkið (1. Kroníkubók 21:1-2).</w:t>
      </w:r>
    </w:p>
    <w:p/>
    <w:p>
      <w:r xmlns:w="http://schemas.openxmlformats.org/wordprocessingml/2006/main">
        <w:t xml:space="preserve">2. málsgrein: Frásögnin dregur fram upphaflega mótmæli Jóabs við að framkvæma manntalið. Hann varar Davíð við því að það myndi koma í veg fyrir vandræði yfir Ísrael og ráðleggur því. Hins vegar, Davíð krefst þess að halda áfram með áætlun sína (1. Kroníkubók 21:3-4).</w:t>
      </w:r>
    </w:p>
    <w:p/>
    <w:p>
      <w:r xmlns:w="http://schemas.openxmlformats.org/wordprocessingml/2006/main">
        <w:t xml:space="preserve">3. málsgrein: Áherslan beinist að raunverulegri talningu fólksins. Jóab og liðsforingjar hans ferðast um Ísrael í níu mánuði og tuttugu daga og taka eftir öllum vopnum. Þeir segja Davíð frá niðurstöðum sínum (1. Kroníkubók 21:5-6).</w:t>
      </w:r>
    </w:p>
    <w:p/>
    <w:p>
      <w:r xmlns:w="http://schemas.openxmlformats.org/wordprocessingml/2006/main">
        <w:t xml:space="preserve">Fjórða málsgrein: Frásögnin lýsir því hvernig Guð verður óánægður með gjörðir Davíðs. Hann sendir spámanninn Gað til að flytja dómsboðskap og gefur Davíð þrjá möguleika á refsingu í þrjú ár af hungursneyð, þrjá mánuði á flótta undan óvinum eða þrjá daga plága (1. Kroníkubók 21:7-12).</w:t>
      </w:r>
    </w:p>
    <w:p/>
    <w:p>
      <w:r xmlns:w="http://schemas.openxmlformats.org/wordprocessingml/2006/main">
        <w:t xml:space="preserve">5. málsgrein:Kaflinn heldur áfram með því að Guð sendi alvarlega plágu yfir Ísrael sem afleiðing af synd Davíðs. Þúsundir deyja um allt land þar til engill nær Jerúsalem. Á þeim tímapunkti skipar Guð honum að hætta og upplýsir Gad um að reisa altari á þeim stað (1. Kroníkubók 21:13-19).</w:t>
      </w:r>
    </w:p>
    <w:p/>
    <w:p>
      <w:r xmlns:w="http://schemas.openxmlformats.org/wordprocessingml/2006/main">
        <w:t xml:space="preserve">6. málsgrein: Áherslan færist að því að Davíð sér engilinn standa milli himins og jarðar með dregið sverði yfir Jerúsalem. Hann biður um miskunn fyrir hönd þjóðar sinnar og færir fórnir á tilnefndum altarisstað (1. Kroníkubók 21:20-26).</w:t>
      </w:r>
    </w:p>
    <w:p/>
    <w:p>
      <w:r xmlns:w="http://schemas.openxmlformats.org/wordprocessingml/2006/main">
        <w:t xml:space="preserve">7. málsgrein:Kaflanum lýkur með því að minnast á hvernig Guð bregst vel við þessum fórnum með því að láta eld af himni eyða þeim að fullu. Eftir þessa athöfn skipar Guð englinum að skaða ekki Jerúsalem frekar (1. Kroníkubók 21:27-30).</w:t>
      </w:r>
    </w:p>
    <w:p/>
    <w:p>
      <w:r xmlns:w="http://schemas.openxmlformats.org/wordprocessingml/2006/main">
        <w:t xml:space="preserve">Í stuttu máli, 21. kafli 1. Kroníkubókar lýsir syndsamlegri ákvörðun Davíðs og afleiðingum sem Ísrael stendur frammi fyrir. Að undirstrika Satan sem hvetur til manntals og andmæli Jóabs. Að nefna talningarferli og val sem Guð hefur gefið. Þetta í stuttu máli, kafli gefur sögulega frásögn sem sýnir bæði stolta þrá Davíðs konungs eftir tölulegum styrk til að framkvæma óviðkomandi manntal, og viðbrögð Guðs með dómi við að koma af stað alvarlegri plágu á sama tíma og hann leggur áherslu á guðlega miskunn þegar iðrun er sýnd með fórnum sem leiða til guðlegrar íhlutunar. og vernd yfir Jerúsalem.</w:t>
      </w:r>
    </w:p>
    <w:p/>
    <w:p>
      <w:r xmlns:w="http://schemas.openxmlformats.org/wordprocessingml/2006/main">
        <w:t xml:space="preserve">Fyrri Kroníkubók 21:1 Og Satan stóð upp gegn Ísrael og æsti Davíð til að telja Ísrael.</w:t>
      </w:r>
    </w:p>
    <w:p/>
    <w:p>
      <w:r xmlns:w="http://schemas.openxmlformats.org/wordprocessingml/2006/main">
        <w:t xml:space="preserve">Satan freistaði Davíðs konungs til að syndga með því að telja Ísraelsmenn.</w:t>
      </w:r>
    </w:p>
    <w:p/>
    <w:p>
      <w:r xmlns:w="http://schemas.openxmlformats.org/wordprocessingml/2006/main">
        <w:t xml:space="preserve">1. „Freistingar Davíðs: Hvernig á að standast synd“</w:t>
      </w:r>
    </w:p>
    <w:p/>
    <w:p>
      <w:r xmlns:w="http://schemas.openxmlformats.org/wordprocessingml/2006/main">
        <w:t xml:space="preserve">2. „Máttur freistinganna: Að læra að treysta á Guð“</w:t>
      </w:r>
    </w:p>
    <w:p/>
    <w:p>
      <w:r xmlns:w="http://schemas.openxmlformats.org/wordprocessingml/2006/main">
        <w:t xml:space="preserve">1. Jakobsbréfið 1:14-15 - "En hver maður freistast, þegar hann er dreginn burt af eigin illu þrá og tældur. Síðan, eftir að löngunin er þunguð, fæðir hún synd og synd, þegar hún er fullvaxin. , fæðir dauðann."</w:t>
      </w:r>
    </w:p>
    <w:p/>
    <w:p>
      <w:r xmlns:w="http://schemas.openxmlformats.org/wordprocessingml/2006/main">
        <w:t xml:space="preserve">2. 1. Korintubréf 10:13 - "Engin freisting hefur náð yður nema mannkynið. Og Guð er trúr, hann mun ekki láta freista yðar umfram það sem þú getur þolað. En þegar þú freistast mun hann einnig sjá fyrir þér. leið út svo að þú getir þolað það."</w:t>
      </w:r>
    </w:p>
    <w:p/>
    <w:p>
      <w:r xmlns:w="http://schemas.openxmlformats.org/wordprocessingml/2006/main">
        <w:t xml:space="preserve">Fyrri Kroníkubók 21:2 Þá sagði Davíð við Jóab og við höfðingja fólksins: ,,Farið og teljið Ísrael frá Beerseba til Dan. og færð mér tölu þeirra, svo að ég megi vita hana.</w:t>
      </w:r>
    </w:p>
    <w:p/>
    <w:p>
      <w:r xmlns:w="http://schemas.openxmlformats.org/wordprocessingml/2006/main">
        <w:t xml:space="preserve">Davíð bauð Jóab og höfðingjum Ísraels að telja fólkið frá Beerseba til Dan.</w:t>
      </w:r>
    </w:p>
    <w:p/>
    <w:p>
      <w:r xmlns:w="http://schemas.openxmlformats.org/wordprocessingml/2006/main">
        <w:t xml:space="preserve">1. Mikilvægi þess að telja Ísraelsmenn.</w:t>
      </w:r>
    </w:p>
    <w:p/>
    <w:p>
      <w:r xmlns:w="http://schemas.openxmlformats.org/wordprocessingml/2006/main">
        <w:t xml:space="preserve">2. Boðum Guðs verður að hlýða.</w:t>
      </w:r>
    </w:p>
    <w:p/>
    <w:p>
      <w:r xmlns:w="http://schemas.openxmlformats.org/wordprocessingml/2006/main">
        <w:t xml:space="preserve">1. Matteusarguðspjall 28:19-20 Farið því og kennið öllum þjóðum, skírið þær í nafni föður, sonar og heilags anda. Kennið þeim að halda allt það sem ég hef boðið yður. , Sjá, ég er með yður alla tíð, allt til enda veraldar. Amen.</w:t>
      </w:r>
    </w:p>
    <w:p/>
    <w:p>
      <w:r xmlns:w="http://schemas.openxmlformats.org/wordprocessingml/2006/main">
        <w:t xml:space="preserve">2. Mósebók 4:1-2, hlýðið því nú, Ísrael, eftir ákvæðunum og ákvæðunum, sem ég kenni yður, til þess að halda þau, svo að þér megið lifa og fara inn og taka til eignar landið, sem Drottinn, Guð. feður þínir gefa þér. Þér skuluð ekki bæta við það orð, sem ég býð yður, né heldur draga úr því, til þess að halda boðorð Drottins Guðs yðar, sem ég býð yður.</w:t>
      </w:r>
    </w:p>
    <w:p/>
    <w:p>
      <w:r xmlns:w="http://schemas.openxmlformats.org/wordprocessingml/2006/main">
        <w:t xml:space="preserve">Fyrri Kroníkubók 21:3 Þá svaraði Jóab: "Drottinn gjöri lýð sinn hundraðfalt fleiri en þeir eru. En, herra konungur, eru þeir ekki allir þjónar herra míns?" hví krefst þá herra minn þessa? hvers vegna mun hann verða Ísraelsmaður til sektar?</w:t>
      </w:r>
    </w:p>
    <w:p/>
    <w:p>
      <w:r xmlns:w="http://schemas.openxmlformats.org/wordprocessingml/2006/main">
        <w:t xml:space="preserve">Jóab efast um hvers vegna Davíð konungur gerir manntal yfir Ísraelsmenn, þar sem þeir eru allir álitnir þjónar Drottins.</w:t>
      </w:r>
    </w:p>
    <w:p/>
    <w:p>
      <w:r xmlns:w="http://schemas.openxmlformats.org/wordprocessingml/2006/main">
        <w:t xml:space="preserve">1. Við verðum að muna að allir menn eru þjónar Drottins.</w:t>
      </w:r>
    </w:p>
    <w:p/>
    <w:p>
      <w:r xmlns:w="http://schemas.openxmlformats.org/wordprocessingml/2006/main">
        <w:t xml:space="preserve">2. Við megum ekki nýta okkur yfirvaldsstöðu okkar til að gera hluti sem verða til þess að aðrir falli.</w:t>
      </w:r>
    </w:p>
    <w:p/>
    <w:p>
      <w:r xmlns:w="http://schemas.openxmlformats.org/wordprocessingml/2006/main">
        <w:t xml:space="preserve">1. Jesaja 40:27-31 Hvers vegna segir þú, Jakob, og talar, Ísrael: Vegur minn er hulinn Drottni, og minn réttur er að engu af Guði mínum?</w:t>
      </w:r>
    </w:p>
    <w:p/>
    <w:p>
      <w:r xmlns:w="http://schemas.openxmlformats.org/wordprocessingml/2006/main">
        <w:t xml:space="preserve">2. Efesusbréfið 5:21-33 - Lýst hver öðrum af lotningu fyrir Kristi.</w:t>
      </w:r>
    </w:p>
    <w:p/>
    <w:p>
      <w:r xmlns:w="http://schemas.openxmlformats.org/wordprocessingml/2006/main">
        <w:t xml:space="preserve">Fyrri Kroníkubók 21:4 En orð konungs bar sigur úr býtum yfir Jóab. Þess vegna fór Jóab og fór um allan Ísrael og kom til Jerúsalem.</w:t>
      </w:r>
    </w:p>
    <w:p/>
    <w:p>
      <w:r xmlns:w="http://schemas.openxmlformats.org/wordprocessingml/2006/main">
        <w:t xml:space="preserve">Þessi texti lýsir því hvernig orð Davíðs konungs var kröftugra en Jóabs, svo Jóab varð að fara og ferðast um allan Ísrael til Jerúsalem.</w:t>
      </w:r>
    </w:p>
    <w:p/>
    <w:p>
      <w:r xmlns:w="http://schemas.openxmlformats.org/wordprocessingml/2006/main">
        <w:t xml:space="preserve">1. Kraftur orðanna - Kanna hvernig orð okkar eru öflug og geta haft lífsbreytandi áhrif.</w:t>
      </w:r>
    </w:p>
    <w:p/>
    <w:p>
      <w:r xmlns:w="http://schemas.openxmlformats.org/wordprocessingml/2006/main">
        <w:t xml:space="preserve">2. Vald konunga - Skoða hvernig konungar hafa vald yfir þjóð sinni og hvernig hægt er að nota það á jákvæðan hátt.</w:t>
      </w:r>
    </w:p>
    <w:p/>
    <w:p>
      <w:r xmlns:w="http://schemas.openxmlformats.org/wordprocessingml/2006/main">
        <w:t xml:space="preserve">1. Jakobsbréfið 3:1-12 - Kannaðu kraft tungunnar og hvernig hægt er að nota hann til góðs eða ills.</w:t>
      </w:r>
    </w:p>
    <w:p/>
    <w:p>
      <w:r xmlns:w="http://schemas.openxmlformats.org/wordprocessingml/2006/main">
        <w:t xml:space="preserve">2. 1. Samúelsbók 15:22-23 - Að skoða hvernig hlýðni við Guð er mikilvægari en lög og vald mannsins.</w:t>
      </w:r>
    </w:p>
    <w:p/>
    <w:p>
      <w:r xmlns:w="http://schemas.openxmlformats.org/wordprocessingml/2006/main">
        <w:t xml:space="preserve">Fyrri Kroníkubók 21:5 Og Jóab gaf Davíð töluna af tölu lýðsins. Og allir Ísraelsmenn voru þúsund þúsund og eitt hundrað þúsund manns, sem drógu sverði, og Júda var fjögur hundruð sextíu þúsund sverði.</w:t>
      </w:r>
    </w:p>
    <w:p/>
    <w:p>
      <w:r xmlns:w="http://schemas.openxmlformats.org/wordprocessingml/2006/main">
        <w:t xml:space="preserve">Jóab sagði Davíð frá fjölda manna í Ísrael og Júda sem gætu barist með sverðum, samtals 1,1 milljón og 470.000 í sömu röð.</w:t>
      </w:r>
    </w:p>
    <w:p/>
    <w:p>
      <w:r xmlns:w="http://schemas.openxmlformats.org/wordprocessingml/2006/main">
        <w:t xml:space="preserve">1. Guð blessar fólk sitt með fjölda auðlinda til að vernda og verja.</w:t>
      </w:r>
    </w:p>
    <w:p/>
    <w:p>
      <w:r xmlns:w="http://schemas.openxmlformats.org/wordprocessingml/2006/main">
        <w:t xml:space="preserve">2. Við erum sterkari saman en við erum í sundur.</w:t>
      </w:r>
    </w:p>
    <w:p/>
    <w:p>
      <w:r xmlns:w="http://schemas.openxmlformats.org/wordprocessingml/2006/main">
        <w:t xml:space="preserve">1. Efesusbréfið 6:10-13 - "Að lokum, verið sterkir í Drottni og í krafti máttar hans. Klæddu þig í alvæpni Guðs, svo að þér getið staðist fyrirætlanir djöfulsins. Því að við gerum það. ekki glíma við hold og blóð, heldur gegn höfðingjum, gegn yfirvöldum, gegn kosmískum öflum yfir þessu myrkri sem nú er, gegn andlegum öflum hins illa á himnum. að standa á móti á hinum vonda degi og standa staðfastir eftir að hafa gert allt."</w:t>
      </w:r>
    </w:p>
    <w:p/>
    <w:p>
      <w:r xmlns:w="http://schemas.openxmlformats.org/wordprocessingml/2006/main">
        <w:t xml:space="preserve">2. Sálmur 46:1-3 - "Guð er athvarf vort og styrkur, hjálp í neyð. Þess vegna óttumst vér ekki þótt jörðin víki, þótt fjöllin færist inn í hjarta hafsins, þótt vötn þess öskrandi og froða, þó að fjöllin skjálfi við bólgu þess."</w:t>
      </w:r>
    </w:p>
    <w:p/>
    <w:p>
      <w:r xmlns:w="http://schemas.openxmlformats.org/wordprocessingml/2006/main">
        <w:t xml:space="preserve">Fyrri Kroníkubók 21:6 En Leví og Benjamín töldu hann ekki meðal þeirra, því að orð konungs var Jóab viðurstyggð.</w:t>
      </w:r>
    </w:p>
    <w:p/>
    <w:p>
      <w:r xmlns:w="http://schemas.openxmlformats.org/wordprocessingml/2006/main">
        <w:t xml:space="preserve">Jóab taldi ekki ættkvíslir Leví og Benjamín í manntalinu því að boð konungs var honum viðurstyggð.</w:t>
      </w:r>
    </w:p>
    <w:p/>
    <w:p>
      <w:r xmlns:w="http://schemas.openxmlformats.org/wordprocessingml/2006/main">
        <w:t xml:space="preserve">1. Hlýðni við boð Guðs ætti alltaf að trompa óhlýðni við mannanna.</w:t>
      </w:r>
    </w:p>
    <w:p/>
    <w:p>
      <w:r xmlns:w="http://schemas.openxmlformats.org/wordprocessingml/2006/main">
        <w:t xml:space="preserve">2. Trúfesti Jóabs við boð Guðs var meiri en tryggð hans við konung.</w:t>
      </w:r>
    </w:p>
    <w:p/>
    <w:p>
      <w:r xmlns:w="http://schemas.openxmlformats.org/wordprocessingml/2006/main">
        <w:t xml:space="preserve">1. 1. Samúelsbók 15:22-23 - "Og Samúel sagði: "Hefur Drottinn eins mikla unun af brennifórnum og sláturfórnum, eins og að hlýða rödd Drottins? Sjá, að hlýða er betra en fórn og að hlýða en fita af hrútum.</w:t>
      </w:r>
    </w:p>
    <w:p/>
    <w:p>
      <w:r xmlns:w="http://schemas.openxmlformats.org/wordprocessingml/2006/main">
        <w:t xml:space="preserve">2. Daníel 3:17-18 - "Ef svo er, þá getur Guð vor, sem vér þjónum, frelsað oss úr brennandi eldsofninum, og hann mun frelsa oss af þinni hendi, konungur. En ef ekki, svo sé þú veist það, konungur, að vér munum ekki þjóna guði þínum og ekki tilbiðja gulllíkneskið, sem þú hefur reist."</w:t>
      </w:r>
    </w:p>
    <w:p/>
    <w:p>
      <w:r xmlns:w="http://schemas.openxmlformats.org/wordprocessingml/2006/main">
        <w:t xml:space="preserve">Fyrri Kroníkubók 21:7 Og Guði mislíkaði þetta. fyrir því laust hann Ísrael.</w:t>
      </w:r>
    </w:p>
    <w:p/>
    <w:p>
      <w:r xmlns:w="http://schemas.openxmlformats.org/wordprocessingml/2006/main">
        <w:t xml:space="preserve">Guð var óánægður með gjörðir Ísraels og refsaði þeim.</w:t>
      </w:r>
    </w:p>
    <w:p/>
    <w:p>
      <w:r xmlns:w="http://schemas.openxmlformats.org/wordprocessingml/2006/main">
        <w:t xml:space="preserve">1. Réttlæti Guðs nær til allra manna og hann mun refsa þeim sem brjóta lög hans.</w:t>
      </w:r>
    </w:p>
    <w:p/>
    <w:p>
      <w:r xmlns:w="http://schemas.openxmlformats.org/wordprocessingml/2006/main">
        <w:t xml:space="preserve">2. Reiði Guðs er alltaf réttlát og hann mun ekki umbera ranglæti.</w:t>
      </w:r>
    </w:p>
    <w:p/>
    <w:p>
      <w:r xmlns:w="http://schemas.openxmlformats.org/wordprocessingml/2006/main">
        <w:t xml:space="preserve">1. Jesaja 10:12-13 - "Þess vegna segir hinn heilagi í Ísrael svo: Af því að þú fyrirlítur þetta orð og treystir á kúgun og ranglæti og treystir á þá, þess vegna mun þessi misgjörð verða þér eins og brot sem er tilbúið að falla. , bunga í háum vegg, sem brotnar skyndilega, á augabragði."</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Fyrri Kroníkubók 21:8 Þá sagði Davíð við Guð: ,,Mjög hefi ég syndgað, af því að ég hefi gjört þetta. því að ég hef gjört mjög heimskulega.</w:t>
      </w:r>
    </w:p>
    <w:p/>
    <w:p>
      <w:r xmlns:w="http://schemas.openxmlformats.org/wordprocessingml/2006/main">
        <w:t xml:space="preserve">Davíð viðurkennir synd sína og biður Guð auðmjúklega að fyrirgefa sér.</w:t>
      </w:r>
    </w:p>
    <w:p/>
    <w:p>
      <w:r xmlns:w="http://schemas.openxmlformats.org/wordprocessingml/2006/main">
        <w:t xml:space="preserve">1. Kraftur þess að játa syndir okkar</w:t>
      </w:r>
    </w:p>
    <w:p/>
    <w:p>
      <w:r xmlns:w="http://schemas.openxmlformats.org/wordprocessingml/2006/main">
        <w:t xml:space="preserve">2. Fegurð auðmýktar</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Fyrri Kroníkubók 21:9 Og Drottinn talaði við Gað, sjáanda Davíðs, og sagði:</w:t>
      </w:r>
    </w:p>
    <w:p/>
    <w:p>
      <w:r xmlns:w="http://schemas.openxmlformats.org/wordprocessingml/2006/main">
        <w:t xml:space="preserve">Guð talaði við Gað, sjáanda Davíðs, með leiðbeiningum.</w:t>
      </w:r>
    </w:p>
    <w:p/>
    <w:p>
      <w:r xmlns:w="http://schemas.openxmlformats.org/wordprocessingml/2006/main">
        <w:t xml:space="preserve">1. Mikilvægi þess að hlusta á rödd Guðs</w:t>
      </w:r>
    </w:p>
    <w:p/>
    <w:p>
      <w:r xmlns:w="http://schemas.openxmlformats.org/wordprocessingml/2006/main">
        <w:t xml:space="preserve">2. Að bregðast trúfastlega við orði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Jakobsbréfið 1:19-20 - "Kæru bræður og systur, takið eftir þessu: Allir ættu að vera fljótir að hlusta, seinir til að tala og seinir til að reiðast, því að reiði mannsins leiðir ekki af sér það réttlæti sem Guð þráir."</w:t>
      </w:r>
    </w:p>
    <w:p/>
    <w:p>
      <w:r xmlns:w="http://schemas.openxmlformats.org/wordprocessingml/2006/main">
        <w:t xml:space="preserve">Fyrri Kroníkubók 21:10 Far þú og seg við Davíð og seg: Svo segir Drottinn: Þrennt býð ég þér fram.</w:t>
      </w:r>
    </w:p>
    <w:p/>
    <w:p>
      <w:r xmlns:w="http://schemas.openxmlformats.org/wordprocessingml/2006/main">
        <w:t xml:space="preserve">Guð býður Davíð upp á þrjá valkosti og biður hann að velja einn þeirra.</w:t>
      </w:r>
    </w:p>
    <w:p/>
    <w:p>
      <w:r xmlns:w="http://schemas.openxmlformats.org/wordprocessingml/2006/main">
        <w:t xml:space="preserve">1. Kraftur valsins: Að taka skynsamlegar ákvarðanir</w:t>
      </w:r>
    </w:p>
    <w:p/>
    <w:p>
      <w:r xmlns:w="http://schemas.openxmlformats.org/wordprocessingml/2006/main">
        <w:t xml:space="preserve">2. Náð Guðs við að útvega valkosti</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Sálmur 37:4 - Gleðstu í Drottni, og hann mun gefa þér það sem hjarta þitt girnist.</w:t>
      </w:r>
    </w:p>
    <w:p/>
    <w:p>
      <w:r xmlns:w="http://schemas.openxmlformats.org/wordprocessingml/2006/main">
        <w:t xml:space="preserve">Fyrri Kroníkubók 21:11 Þá kom Gað til Davíðs og sagði við hann: Svo segir Drottinn: Veldu þig.</w:t>
      </w:r>
    </w:p>
    <w:p/>
    <w:p>
      <w:r xmlns:w="http://schemas.openxmlformats.org/wordprocessingml/2006/main">
        <w:t xml:space="preserve">Gað er kominn til Davíðs með skilaboð frá Drottni - að velja.</w:t>
      </w:r>
    </w:p>
    <w:p/>
    <w:p>
      <w:r xmlns:w="http://schemas.openxmlformats.org/wordprocessingml/2006/main">
        <w:t xml:space="preserve">1. Heyrðu kall Drottins um að velja skynsamlega.</w:t>
      </w:r>
    </w:p>
    <w:p/>
    <w:p>
      <w:r xmlns:w="http://schemas.openxmlformats.org/wordprocessingml/2006/main">
        <w:t xml:space="preserve">2. Taktu ákvarðanir þínar í ljósi vilja Guðs.</w:t>
      </w:r>
    </w:p>
    <w:p/>
    <w:p>
      <w:r xmlns:w="http://schemas.openxmlformats.org/wordprocessingml/2006/main">
        <w:t xml:space="preserve">1. Jósúabók 24:15 Veldu þér í dag hverjum þú vilt þjóna.</w:t>
      </w:r>
    </w:p>
    <w:p/>
    <w:p>
      <w:r xmlns:w="http://schemas.openxmlformats.org/wordprocessingml/2006/main">
        <w:t xml:space="preserve">2. Jakobsbréfið 4:17 Þess vegna, þeim sem veit hvað rétt er að gera og gerir það ekki, honum er það synd.</w:t>
      </w:r>
    </w:p>
    <w:p/>
    <w:p>
      <w:r xmlns:w="http://schemas.openxmlformats.org/wordprocessingml/2006/main">
        <w:t xml:space="preserve">Fyrri Kroníkubók 21:12 Annaðhvort þriggja ára hungursneyð; eða þrjá mánuði til að eyða fyrir óvinum þínum, meðan sverð óvina þinna nær þér. Að öðrum kosti þrír dagar sverð Drottins, drepsóttin, í landinu, og engill Drottins tortímir um allar landamæri Ísraels. Gefðu þér því ráð fyrir því, hvaða orð ég mun færa þeim sem sendi mig.</w:t>
      </w:r>
    </w:p>
    <w:p/>
    <w:p>
      <w:r xmlns:w="http://schemas.openxmlformats.org/wordprocessingml/2006/main">
        <w:t xml:space="preserve">Guð gefur Davíð konungi val á milli þriggja refsinga: þriggja ára hungursneyð, þriggja mánaða eyðileggingu óvina hans eða þriggja daga drepsóttar og engill Drottins eyðir öllum landsvæðum Ísraels. Hann verður að ákveða hvern hann á að velja.</w:t>
      </w:r>
    </w:p>
    <w:p/>
    <w:p>
      <w:r xmlns:w="http://schemas.openxmlformats.org/wordprocessingml/2006/main">
        <w:t xml:space="preserve">1. Miskunn Guðs í refsingu: Hvernig við getum þegið náð og miskunn jafnvel á erfiðum tímum</w:t>
      </w:r>
    </w:p>
    <w:p/>
    <w:p>
      <w:r xmlns:w="http://schemas.openxmlformats.org/wordprocessingml/2006/main">
        <w:t xml:space="preserve">2. Að skilja réttlæti Guðs: Hvernig við getum viðurkennt og brugðist við aga Guðs</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Hebreabréfið 12:6 - Því að Drottinn agar þann sem hann elskar og agar sérhvern son sem hann tekur við.</w:t>
      </w:r>
    </w:p>
    <w:p/>
    <w:p>
      <w:r xmlns:w="http://schemas.openxmlformats.org/wordprocessingml/2006/main">
        <w:t xml:space="preserve">Fyrri Kroníkubók 21:13 Og Davíð sagði við Gað: "Ég er í mikilli neyð. Lát mig falla í hendur Drottins. Því að miskunn hans er mjög mikil, en lát mig ekki falla í mannshönd.</w:t>
      </w:r>
    </w:p>
    <w:p/>
    <w:p>
      <w:r xmlns:w="http://schemas.openxmlformats.org/wordprocessingml/2006/main">
        <w:t xml:space="preserve">Davíð er í erfiðri stöðu og viðurkennir að miskunn Guðs er mikil. Hann bað Guð að leiðbeina sér frekar en manninn.</w:t>
      </w:r>
    </w:p>
    <w:p/>
    <w:p>
      <w:r xmlns:w="http://schemas.openxmlformats.org/wordprocessingml/2006/main">
        <w:t xml:space="preserve">1. Miskunn Guðs á erfiðum tímum</w:t>
      </w:r>
    </w:p>
    <w:p/>
    <w:p>
      <w:r xmlns:w="http://schemas.openxmlformats.org/wordprocessingml/2006/main">
        <w:t xml:space="preserve">2. Að treysta á leiðsögn Guðs yfir mönnum</w:t>
      </w:r>
    </w:p>
    <w:p/>
    <w:p>
      <w:r xmlns:w="http://schemas.openxmlformats.org/wordprocessingml/2006/main">
        <w:t xml:space="preserve">1. Jakobsbréfið 1:2-5 - Teljið það alla gleði, bræður mínir,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5. Sálmur 25:8-10 - Drottinn er góður og hreinskilinn, fyrir því mun hann kenna syndurum veginn. Hógværa mun hann leiða í dómi, og hógværa mun hann kenna vegu sína. Allir vegir Drottins eru miskunnsemi og trúfesti þeim sem halda sáttmála hans og vitnisburð.</w:t>
      </w:r>
    </w:p>
    <w:p/>
    <w:p>
      <w:r xmlns:w="http://schemas.openxmlformats.org/wordprocessingml/2006/main">
        <w:t xml:space="preserve">Fyrri Kroníkubók 21:14 Þá sendi Drottinn drepsótt yfir Ísrael, og af Ísrael féllu sjötíu þúsund manns.</w:t>
      </w:r>
    </w:p>
    <w:p/>
    <w:p>
      <w:r xmlns:w="http://schemas.openxmlformats.org/wordprocessingml/2006/main">
        <w:t xml:space="preserve">Drottinn sendi drepsótt til Ísraels sem leiddi til dauða 70.000 manna.</w:t>
      </w:r>
    </w:p>
    <w:p/>
    <w:p>
      <w:r xmlns:w="http://schemas.openxmlformats.org/wordprocessingml/2006/main">
        <w:t xml:space="preserve">1. Agi Guðs: Kraftur hlýðni</w:t>
      </w:r>
    </w:p>
    <w:p/>
    <w:p>
      <w:r xmlns:w="http://schemas.openxmlformats.org/wordprocessingml/2006/main">
        <w:t xml:space="preserve">2. Fullveldi Guðs: Hvers vegna treystum við á hann</w:t>
      </w:r>
    </w:p>
    <w:p/>
    <w:p>
      <w:r xmlns:w="http://schemas.openxmlformats.org/wordprocessingml/2006/main">
        <w:t xml:space="preserve">1. Jobsbók 1:21 - "Nakinn kom ég frá móðurlífi, og nakinn mun ég snúa aftur. Drottinn gaf og Drottinn tók, lofað sé nafn Drottins.</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Fyrri Kroníkubók 21:15 Og Guð sendi engil til Jerúsalem til að eyða henni, og er hann var að eyða henni, sá Drottinn, og hann iðraðist hans hins illa og sagði við engilinn, sem eyddi: "Nóg er, haltu nú hendi þinni. . Og engill Drottins stóð við þreskivöll Ornans Jebúsíta.</w:t>
      </w:r>
    </w:p>
    <w:p/>
    <w:p>
      <w:r xmlns:w="http://schemas.openxmlformats.org/wordprocessingml/2006/main">
        <w:t xml:space="preserve">Guð sendi engil til Jerúsalem til að eyða henni, en þegar hann sá eyðilegginguna skipti hann um skoðun og stöðvaði engilinn. Engillinn stóð við þreskivöll Ornan Jebúsíta.</w:t>
      </w:r>
    </w:p>
    <w:p/>
    <w:p>
      <w:r xmlns:w="http://schemas.openxmlformats.org/wordprocessingml/2006/main">
        <w:t xml:space="preserve">1. Miskunn Guðs: Hvernig Guð sýnir samúð og hófsemi á tímum eyðileggingar</w:t>
      </w:r>
    </w:p>
    <w:p/>
    <w:p>
      <w:r xmlns:w="http://schemas.openxmlformats.org/wordprocessingml/2006/main">
        <w:t xml:space="preserve">2. Þreskivöllurinn: Mikilvægi Ornan Jebúsíta í áætlun Guðs</w:t>
      </w:r>
    </w:p>
    <w:p/>
    <w:p>
      <w:r xmlns:w="http://schemas.openxmlformats.org/wordprocessingml/2006/main">
        <w:t xml:space="preserve">1. Jónasarguðspjall 4:10-11 - Samúð Guðs og miskunn í sögu Jónasar</w:t>
      </w:r>
    </w:p>
    <w:p/>
    <w:p>
      <w:r xmlns:w="http://schemas.openxmlformats.org/wordprocessingml/2006/main">
        <w:t xml:space="preserve">2. Mósebók 34:6-7 - Miskunn Drottins, miskunnsemi og fyrirgefning</w:t>
      </w:r>
    </w:p>
    <w:p/>
    <w:p>
      <w:r xmlns:w="http://schemas.openxmlformats.org/wordprocessingml/2006/main">
        <w:t xml:space="preserve">Fyrri Kroníkubók 21:16 Og Davíð hóf upp augu sín og sá engil Drottins standa milli jarðar og himins, með brugðið sverð í hendi útréttað yfir Jerúsalem. Þá féllu Davíð og öldungar Ísraels, sem klæddir voru hærusekk, fram á ásjónu sína.</w:t>
      </w:r>
    </w:p>
    <w:p/>
    <w:p>
      <w:r xmlns:w="http://schemas.openxmlformats.org/wordprocessingml/2006/main">
        <w:t xml:space="preserve">Davíð og öldungar Ísraels sáu engil Drottins með brugðið sverði og féllu fram á ásjónu sína í hærusekk.</w:t>
      </w:r>
    </w:p>
    <w:p/>
    <w:p>
      <w:r xmlns:w="http://schemas.openxmlformats.org/wordprocessingml/2006/main">
        <w:t xml:space="preserve">1. Dómur Guðs: Köllun til iðrunar</w:t>
      </w:r>
    </w:p>
    <w:p/>
    <w:p>
      <w:r xmlns:w="http://schemas.openxmlformats.org/wordprocessingml/2006/main">
        <w:t xml:space="preserve">2. Vernd Drottins: Huggun á erfiðleikatímum</w:t>
      </w:r>
    </w:p>
    <w:p/>
    <w:p>
      <w:r xmlns:w="http://schemas.openxmlformats.org/wordprocessingml/2006/main">
        <w:t xml:space="preserve">1. Jesaja 6:1-8</w:t>
      </w:r>
    </w:p>
    <w:p/>
    <w:p>
      <w:r xmlns:w="http://schemas.openxmlformats.org/wordprocessingml/2006/main">
        <w:t xml:space="preserve">2. Lúkas 22:39-46</w:t>
      </w:r>
    </w:p>
    <w:p/>
    <w:p>
      <w:r xmlns:w="http://schemas.openxmlformats.org/wordprocessingml/2006/main">
        <w:t xml:space="preserve">Fyrri Kroníkubók 21:17 Og Davíð sagði við Guð: "Er það ekki ég, sem bauð að telja fólkið?" Jafnvel ég hef syndgað og gjört illt. en hvað snertir þessar kindur, hvað hafa þeir gjört? Láttu hönd þína, Drottinn, Guð minn, vera yfir mér og yfir húsi föður míns. en ekki á lýð þinni, til þess að þeir verði plága.</w:t>
      </w:r>
    </w:p>
    <w:p/>
    <w:p>
      <w:r xmlns:w="http://schemas.openxmlformats.org/wordprocessingml/2006/main">
        <w:t xml:space="preserve">Davíð viðurkennir synd sína og biður Guð að refsa sér og fjölskyldu hans frekar en að refsa þjóðinni.</w:t>
      </w:r>
    </w:p>
    <w:p/>
    <w:p>
      <w:r xmlns:w="http://schemas.openxmlformats.org/wordprocessingml/2006/main">
        <w:t xml:space="preserve">1: Við verðum að viðurkenna eigin synd okkar og taka auðmjúklega ábyrgð á gjörðum okkar.</w:t>
      </w:r>
    </w:p>
    <w:p/>
    <w:p>
      <w:r xmlns:w="http://schemas.openxmlformats.org/wordprocessingml/2006/main">
        <w:t xml:space="preserve">2: Við verðum að hafa hjarta fyrir öðrum og vera reiðubúin til að taka ábyrgð á gjörðum þeirra.</w:t>
      </w:r>
    </w:p>
    <w:p/>
    <w:p>
      <w:r xmlns:w="http://schemas.openxmlformats.org/wordprocessingml/2006/main">
        <w:t xml:space="preserve">1: Matteusarguðspjall 16:24-25 Þá sagði Jesús við lærisveina sína: Ef einhver vill fylgja mér, afneiti hann sjálfum sér, taki kross sinn og fylgi mér. Því að hver sem vill bjarga lífi sínu mun týna því, og hver sem týnir lífi sínu mín vegna mun finna það.</w:t>
      </w:r>
    </w:p>
    <w:p/>
    <w:p>
      <w:r xmlns:w="http://schemas.openxmlformats.org/wordprocessingml/2006/main">
        <w:t xml:space="preserve">2: Galatabréfið 6:2 Berið hver annars byrðar og uppfyllið þannig lögmál Krists.</w:t>
      </w:r>
    </w:p>
    <w:p/>
    <w:p>
      <w:r xmlns:w="http://schemas.openxmlformats.org/wordprocessingml/2006/main">
        <w:t xml:space="preserve">Fyrri Kroníkubók 21:18 Þá bauð engill Drottins Gað að segja við Davíð, að Davíð skyldi fara upp og reisa Drottni altari á þreskivelli Ornans Jebúsíta.</w:t>
      </w:r>
    </w:p>
    <w:p/>
    <w:p>
      <w:r xmlns:w="http://schemas.openxmlformats.org/wordprocessingml/2006/main">
        <w:t xml:space="preserve">Engill Drottins bauð Gað að segja Davíð að fara upp á þreskivöll Ornans Jebúsíta og reisa Drottni altari.</w:t>
      </w:r>
    </w:p>
    <w:p/>
    <w:p>
      <w:r xmlns:w="http://schemas.openxmlformats.org/wordprocessingml/2006/main">
        <w:t xml:space="preserve">1. Kraftur hlýðni: Hvernig það færir blessun að fylgja boðum Guðs</w:t>
      </w:r>
    </w:p>
    <w:p/>
    <w:p>
      <w:r xmlns:w="http://schemas.openxmlformats.org/wordprocessingml/2006/main">
        <w:t xml:space="preserve">2. Kraftur fórnarinnar: Mikilvægi þess að gefa Guði</w:t>
      </w:r>
    </w:p>
    <w:p/>
    <w:p>
      <w:r xmlns:w="http://schemas.openxmlformats.org/wordprocessingml/2006/main">
        <w:t xml:space="preserve">1. Filippíbréfið 2:8 - "Og þegar hann fannst í útliti sem maður, auðmýkti hann sjálfan sig og varð hlýðinn allt til dauða, jafnvel dauða á krossi!"</w:t>
      </w:r>
    </w:p>
    <w:p/>
    <w:p>
      <w:r xmlns:w="http://schemas.openxmlformats.org/wordprocessingml/2006/main">
        <w:t xml:space="preserve">2. 1. Mósebók 22:1-18 - Vilji Abrahams til að fórna Ísak til Guðs til að sýna trú sína.</w:t>
      </w:r>
    </w:p>
    <w:p/>
    <w:p>
      <w:r xmlns:w="http://schemas.openxmlformats.org/wordprocessingml/2006/main">
        <w:t xml:space="preserve">Fyrri Kroníkubók 21:19 Og Davíð fór eftir orði Gaðs, sem hann talaði í nafni Drottins.</w:t>
      </w:r>
    </w:p>
    <w:p/>
    <w:p>
      <w:r xmlns:w="http://schemas.openxmlformats.org/wordprocessingml/2006/main">
        <w:t xml:space="preserve">Davíð hlustaði á orð Gaðs og fylgdi þeim í nafni Drottins.</w:t>
      </w:r>
    </w:p>
    <w:p/>
    <w:p>
      <w:r xmlns:w="http://schemas.openxmlformats.org/wordprocessingml/2006/main">
        <w:t xml:space="preserve">1. Að treysta á leiðsögn Drottins</w:t>
      </w:r>
    </w:p>
    <w:p/>
    <w:p>
      <w:r xmlns:w="http://schemas.openxmlformats.org/wordprocessingml/2006/main">
        <w:t xml:space="preserve">2. Að fylgja vilja Drottins</w:t>
      </w:r>
    </w:p>
    <w:p/>
    <w:p>
      <w:r xmlns:w="http://schemas.openxmlformats.org/wordprocessingml/2006/main">
        <w:t xml:space="preserve">1. Jesaja 30:21 Og hvort sem þú snýrð þér til hægri eða vinstri, þá munu eyru þín heyra orð á bak við þig, sem segja: Þetta er vegurinn. ganga í það.</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Fyrri Kroníkubók 21:20 Þá sneri Ornan við og sá engilinn. og synir hans fjórir með honum földu sig. Nú var Ornan að þreskja hveiti.</w:t>
      </w:r>
    </w:p>
    <w:p/>
    <w:p>
      <w:r xmlns:w="http://schemas.openxmlformats.org/wordprocessingml/2006/main">
        <w:t xml:space="preserve">Ornan rakst á engil og synir hans fjórir földu sig af ótta, meðan Ornan var að þreskja hveiti.</w:t>
      </w:r>
    </w:p>
    <w:p/>
    <w:p>
      <w:r xmlns:w="http://schemas.openxmlformats.org/wordprocessingml/2006/main">
        <w:t xml:space="preserve">1. Óttast ekki: Treystu á Guð og engla hans</w:t>
      </w:r>
    </w:p>
    <w:p/>
    <w:p>
      <w:r xmlns:w="http://schemas.openxmlformats.org/wordprocessingml/2006/main">
        <w:t xml:space="preserve">2. Blessun erfiðisvinnu: Lexía frá Ornan</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Orðskviðirnir 13:23 - Mikið fæða er í ræktun hinna fátæku, en það er sem er eytt vegna dómsskorts.</w:t>
      </w:r>
    </w:p>
    <w:p/>
    <w:p>
      <w:r xmlns:w="http://schemas.openxmlformats.org/wordprocessingml/2006/main">
        <w:t xml:space="preserve">Fyrri Kroníkubók 21:21 Og er Davíð kom til Ornan, leit Ornan og sá Davíð, gekk út af þreskivellinum og hneigði sig fyrir Davíð með andlit sitt til jarðar.</w:t>
      </w:r>
    </w:p>
    <w:p/>
    <w:p>
      <w:r xmlns:w="http://schemas.openxmlformats.org/wordprocessingml/2006/main">
        <w:t xml:space="preserve">Davíð heimsótti Ornan og þegar Ornan sá hann hneig hann sig fyrir Davíð og sýndi honum virðingu.</w:t>
      </w:r>
    </w:p>
    <w:p/>
    <w:p>
      <w:r xmlns:w="http://schemas.openxmlformats.org/wordprocessingml/2006/main">
        <w:t xml:space="preserve">1. Við ættum alltaf að vera opin fyrir því að sýna þeim sem ráða yfir okkur virðingu.</w:t>
      </w:r>
    </w:p>
    <w:p/>
    <w:p>
      <w:r xmlns:w="http://schemas.openxmlformats.org/wordprocessingml/2006/main">
        <w:t xml:space="preserve">2. Við ættum að vera fús til að auðmýkja okkur fyrir Guði og þeim sem hann hefur sett í vald yfir okkur.</w:t>
      </w:r>
    </w:p>
    <w:p/>
    <w:p>
      <w:r xmlns:w="http://schemas.openxmlformats.org/wordprocessingml/2006/main">
        <w:t xml:space="preserve">1. Rómverjabréfið 13:1-7 - Látið hvern einstakling vera undirgefinn yfirvöldum. Því að ekkert vald er til nema frá Guði, og þeir sem til eru hafa verið stofnaðir af Guði.</w:t>
      </w:r>
    </w:p>
    <w:p/>
    <w:p>
      <w:r xmlns:w="http://schemas.openxmlformats.org/wordprocessingml/2006/main">
        <w:t xml:space="preserve">2. 1. Pétursbréf 2:13-17 - Vertu undirgefnir fyrir sakir Drottins hvers kyns mannlegum stofnunum, hvort sem það er keisaranum sem æðsta eða landstjóra sem hann sendir til að refsa þeim sem gera illt og til að lofa þá sem gera gott .</w:t>
      </w:r>
    </w:p>
    <w:p/>
    <w:p>
      <w:r xmlns:w="http://schemas.openxmlformats.org/wordprocessingml/2006/main">
        <w:t xml:space="preserve">Fyrri Kroníkubók 21:22 Þá sagði Davíð við Ornan: ,,Leyfðu mér stað þessa þreskivallar, að ég megi reisa Drottni þar altari. Þú skalt gefa mér það fyrir fullt verð, svo að plágan verði stöðvuð frá lýðnum.</w:t>
      </w:r>
    </w:p>
    <w:p/>
    <w:p>
      <w:r xmlns:w="http://schemas.openxmlformats.org/wordprocessingml/2006/main">
        <w:t xml:space="preserve">Davíð bað Ornan um stað þar sem þreskivöllurinn væri svo hann gæti reist altari til að koma í veg fyrir að plágan herði á fólkið.</w:t>
      </w:r>
    </w:p>
    <w:p/>
    <w:p>
      <w:r xmlns:w="http://schemas.openxmlformats.org/wordprocessingml/2006/main">
        <w:t xml:space="preserve">1. Kraftur fórnarinnar: Hvernig fórn Davíðs breytti gangi sögunnar</w:t>
      </w:r>
    </w:p>
    <w:p/>
    <w:p>
      <w:r xmlns:w="http://schemas.openxmlformats.org/wordprocessingml/2006/main">
        <w:t xml:space="preserve">2. Hjarta þakklætis: Sagan af Ornan og rausnarlegri gjöf hans</w:t>
      </w:r>
    </w:p>
    <w:p/>
    <w:p>
      <w:r xmlns:w="http://schemas.openxmlformats.org/wordprocessingml/2006/main">
        <w:t xml:space="preserve">1. Hebreabréfið 13:15 - "Fyrir hann skulum vér því stöðugt færa Guði lofgjörðarfórn, það er ávöxtur vara okkar sem lofum nafn hans."</w:t>
      </w:r>
    </w:p>
    <w:p/>
    <w:p>
      <w:r xmlns:w="http://schemas.openxmlformats.org/wordprocessingml/2006/main">
        <w:t xml:space="preserve">2. 1. Jóhannesarbréf 4:19 - "Vér elskum hann, af því að hann elskaði oss fyrst."</w:t>
      </w:r>
    </w:p>
    <w:p/>
    <w:p>
      <w:r xmlns:w="http://schemas.openxmlformats.org/wordprocessingml/2006/main">
        <w:t xml:space="preserve">Fyrri Kroníkubók 21:23 Þá sagði Ornan við Davíð: ,,Tak það til þín, og lát herra minn konungur gjöra það, sem gott er í hans augum. og hveitið til matfórnar; Ég gef allt.</w:t>
      </w:r>
    </w:p>
    <w:p/>
    <w:p>
      <w:r xmlns:w="http://schemas.openxmlformats.org/wordprocessingml/2006/main">
        <w:t xml:space="preserve">Ornan býðst til að gefa Davíð nautin, þreskitæki og hveiti til fórnar og fórnar.</w:t>
      </w:r>
    </w:p>
    <w:p/>
    <w:p>
      <w:r xmlns:w="http://schemas.openxmlformats.org/wordprocessingml/2006/main">
        <w:t xml:space="preserve">1. Blessun Guðs kemur á óvæntan hátt.</w:t>
      </w:r>
    </w:p>
    <w:p/>
    <w:p>
      <w:r xmlns:w="http://schemas.openxmlformats.org/wordprocessingml/2006/main">
        <w:t xml:space="preserve">2. Við erum kölluð til að vera örlát og gefa fórnfúst.</w:t>
      </w:r>
    </w:p>
    <w:p/>
    <w:p>
      <w:r xmlns:w="http://schemas.openxmlformats.org/wordprocessingml/2006/main">
        <w:t xml:space="preserve">1. 2. Korintubréf 9:7-8 - Sérhver ykkar ætti að gefa það sem þið hafið ákveðið í hjarta ykkar að gefa, ekki með tregðu eða nauðung, því að Guð elskar glaðan gjafara.</w:t>
      </w:r>
    </w:p>
    <w:p/>
    <w:p>
      <w:r xmlns:w="http://schemas.openxmlformats.org/wordprocessingml/2006/main">
        <w:t xml:space="preserve">2. Postulasagan 20:35 - Í öllu því sem ég gerði sýndi ég þér að með svona mikilli vinnu verðum við að hjálpa hinum veiku og muna eftir orðunum sem Drottinn Jesús sagði sjálfur: 'Sællara er að gefa en þiggja.'</w:t>
      </w:r>
    </w:p>
    <w:p/>
    <w:p>
      <w:r xmlns:w="http://schemas.openxmlformats.org/wordprocessingml/2006/main">
        <w:t xml:space="preserve">Fyrri Kroníkubók 21:24 Og Davíð konungur sagði við Ornan: "Nei! en ég mun að sönnu kaupa það fyrir fullt verð, því að ég mun ekki taka það, sem þitt er, handa Drottni, né færa brennifórn án endurgjalds.</w:t>
      </w:r>
    </w:p>
    <w:p/>
    <w:p>
      <w:r xmlns:w="http://schemas.openxmlformats.org/wordprocessingml/2006/main">
        <w:t xml:space="preserve">Davíð konungur neitaði að taka landið af Ornan ókeypis, þar sem hann vildi færa Drottni brennifórn án kostnaðar.</w:t>
      </w:r>
    </w:p>
    <w:p/>
    <w:p>
      <w:r xmlns:w="http://schemas.openxmlformats.org/wordprocessingml/2006/main">
        <w:t xml:space="preserve">1. Mikilvægi þess að gefa Drottni án kostnaðar.</w:t>
      </w:r>
    </w:p>
    <w:p/>
    <w:p>
      <w:r xmlns:w="http://schemas.openxmlformats.org/wordprocessingml/2006/main">
        <w:t xml:space="preserve">2. Fordæmi Davíðs konungs og mikilvægi þess að sýna Guði lotningu í öllu sem við gerum.</w:t>
      </w:r>
    </w:p>
    <w:p/>
    <w:p>
      <w:r xmlns:w="http://schemas.openxmlformats.org/wordprocessingml/2006/main">
        <w:t xml:space="preserve">1. 2. Korintubréf 9:7 - Sérhver maður gefur, eins og hann ákveður í hjarta sínu. hvorki með óbeit né af nauðsyn, því að Guð elskar glaðan gjafara.</w:t>
      </w:r>
    </w:p>
    <w:p/>
    <w:p>
      <w:r xmlns:w="http://schemas.openxmlformats.org/wordprocessingml/2006/main">
        <w:t xml:space="preserve">2. Lúkasarguðspjall 21:1-4 - Og hann leit upp og sá auðmennina leggja gjafir sínar í fjárhirsluna. Og hann sá líka fátæka ekkju kasta þar tveimur peningum. Og hann sagði: "Sannlega segi ég yður, að þessi fátæka ekkja hefir lagt inn meira en þær allar, því að allir þessir hafa af gnægð sinni lagt inn í fórnir Guðs, en af neyð sinni hefir hún kastað öllum lifandi sem hún átti.</w:t>
      </w:r>
    </w:p>
    <w:p/>
    <w:p>
      <w:r xmlns:w="http://schemas.openxmlformats.org/wordprocessingml/2006/main">
        <w:t xml:space="preserve">Fyrri Kroníkubók 21:25 Og Davíð gaf Ornan fyrir staðinn sex hundruð sikla gulls miðað við þyngd.</w:t>
      </w:r>
    </w:p>
    <w:p/>
    <w:p>
      <w:r xmlns:w="http://schemas.openxmlformats.org/wordprocessingml/2006/main">
        <w:t xml:space="preserve">Davíð keypti þreski af Ornan fyrir 600 sikla gulls.</w:t>
      </w:r>
    </w:p>
    <w:p/>
    <w:p>
      <w:r xmlns:w="http://schemas.openxmlformats.org/wordprocessingml/2006/main">
        <w:t xml:space="preserve">1. Gildi nærveru Guðs í lífi okkar</w:t>
      </w:r>
    </w:p>
    <w:p/>
    <w:p>
      <w:r xmlns:w="http://schemas.openxmlformats.org/wordprocessingml/2006/main">
        <w:t xml:space="preserve">2. Mikilvægi þess að gera skynsamlegar fjárfestingar</w:t>
      </w:r>
    </w:p>
    <w:p/>
    <w:p>
      <w:r xmlns:w="http://schemas.openxmlformats.org/wordprocessingml/2006/main">
        <w:t xml:space="preserve">1. Matteusarguðspjall 6:19-21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2. Orðskviðirnir 17:16 Hvers vegna ætti heimskinginn að hafa peninga í hendi sér til að kaupa visku þegar hann hefur ekki vit?</w:t>
      </w:r>
    </w:p>
    <w:p/>
    <w:p>
      <w:r xmlns:w="http://schemas.openxmlformats.org/wordprocessingml/2006/main">
        <w:t xml:space="preserve">Fyrri Kroníkubók 21:26 Og Davíð reisti þar Drottni altari og fórnaði brennifórnum og heillafórnum og ákallaði Drottin. Og hann svaraði honum af himni með eldi á brennifórnaraltarinu.</w:t>
      </w:r>
    </w:p>
    <w:p/>
    <w:p>
      <w:r xmlns:w="http://schemas.openxmlformats.org/wordprocessingml/2006/main">
        <w:t xml:space="preserve">Davíð fórnaði Drottni brennifórnum og heillafórnum, og Guð svaraði honum af himni með eldi á altarinu.</w:t>
      </w:r>
    </w:p>
    <w:p/>
    <w:p>
      <w:r xmlns:w="http://schemas.openxmlformats.org/wordprocessingml/2006/main">
        <w:t xml:space="preserve">1. Gefðu Guði gjafir þínar með fúsu hjarta</w:t>
      </w:r>
    </w:p>
    <w:p/>
    <w:p>
      <w:r xmlns:w="http://schemas.openxmlformats.org/wordprocessingml/2006/main">
        <w:t xml:space="preserve">2. Kraftur bænarinnar í verki</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Jakobsbréfið 5:16 - Játið því syndir yðar fyrir hver öðrum og biðjið hver fyrir öðrum, svo að þér megið læknast. Bæn réttláts manns er kröftug og áhrifarík.</w:t>
      </w:r>
    </w:p>
    <w:p/>
    <w:p>
      <w:r xmlns:w="http://schemas.openxmlformats.org/wordprocessingml/2006/main">
        <w:t xml:space="preserve">Fyrri Kroníkubók 21:27 Og Drottinn bauð englinum: Og hann stakk aftur sverði sínu í slíður þess.</w:t>
      </w:r>
    </w:p>
    <w:p/>
    <w:p>
      <w:r xmlns:w="http://schemas.openxmlformats.org/wordprocessingml/2006/main">
        <w:t xml:space="preserve">Guð bauð engli að leggja sverðið frá sér og binda þannig enda á refsingu Ísraelsmanna.</w:t>
      </w:r>
    </w:p>
    <w:p/>
    <w:p>
      <w:r xmlns:w="http://schemas.openxmlformats.org/wordprocessingml/2006/main">
        <w:t xml:space="preserve">1. Kraftur fyrirgefningar - hvernig miskunn Guðs og náð getur hjálpað okkur að komast framhjá mistökum okkar</w:t>
      </w:r>
    </w:p>
    <w:p/>
    <w:p>
      <w:r xmlns:w="http://schemas.openxmlformats.org/wordprocessingml/2006/main">
        <w:t xml:space="preserve">2. Mikilvægi auðmýktar - hvernig auðmýkt og hlýðni getur hjálpað okkur að hljóta blessanir Guðs</w:t>
      </w:r>
    </w:p>
    <w:p/>
    <w:p>
      <w:r xmlns:w="http://schemas.openxmlformats.org/wordprocessingml/2006/main">
        <w:t xml:space="preserve">1. Jesaja 55:7 - "Hinn óguðlegi láti af vegi sínum og rangláta manninn hugsanir sínar, og snúi sér aftur til Drottins, og hann mun miskunna sig yfir honum, og Guði vorum, því að hann mun ríkulega fyrirgefa."</w:t>
      </w:r>
    </w:p>
    <w:p/>
    <w:p>
      <w:r xmlns:w="http://schemas.openxmlformats.org/wordprocessingml/2006/main">
        <w:t xml:space="preserve">2. Matteus 6:14-15 - "Því að ef þér fyrirgefið mönnum misgjörðir þeirra, mun faðir yðar himneskur og fyrirgefa yður. En ef þér fyrirgefið ekki mönnum misgjörðir þeirra, mun faðir yðar ekki heldur fyrirgefa yðar misgjörðir."</w:t>
      </w:r>
    </w:p>
    <w:p/>
    <w:p>
      <w:r xmlns:w="http://schemas.openxmlformats.org/wordprocessingml/2006/main">
        <w:t xml:space="preserve">Fyrri Kroníkubók 21:28 Um það leyti er Davíð sá, að Drottinn hafði svarað honum á þreskivelli Ornans Jebúsíta, þá fórnaði hann þar.</w:t>
      </w:r>
    </w:p>
    <w:p/>
    <w:p>
      <w:r xmlns:w="http://schemas.openxmlformats.org/wordprocessingml/2006/main">
        <w:t xml:space="preserve">Eftir að Drottinn hafði svarað bæn Davíðs á þreskivelli Ornans Jebúsíta, færði Davíð fórn í þakklætisskyni.</w:t>
      </w:r>
    </w:p>
    <w:p/>
    <w:p>
      <w:r xmlns:w="http://schemas.openxmlformats.org/wordprocessingml/2006/main">
        <w:t xml:space="preserve">1. Kraftur þakklætis: Hvernig á að sýna þakklæti fyrir blessanir Guðs</w:t>
      </w:r>
    </w:p>
    <w:p/>
    <w:p>
      <w:r xmlns:w="http://schemas.openxmlformats.org/wordprocessingml/2006/main">
        <w:t xml:space="preserve">2. Mikilvægi fórna: Að skilja mikilvægi tilbeiðslu</w:t>
      </w:r>
    </w:p>
    <w:p/>
    <w:p>
      <w:r xmlns:w="http://schemas.openxmlformats.org/wordprocessingml/2006/main">
        <w:t xml:space="preserve">1. Lúkas 17:11-19 (Jesús læknar tíu holdsveika)</w:t>
      </w:r>
    </w:p>
    <w:p/>
    <w:p>
      <w:r xmlns:w="http://schemas.openxmlformats.org/wordprocessingml/2006/main">
        <w:t xml:space="preserve">2. 1. Samúelsbók 1:1-8 (Þakklætisbæn Hönnu)</w:t>
      </w:r>
    </w:p>
    <w:p/>
    <w:p>
      <w:r xmlns:w="http://schemas.openxmlformats.org/wordprocessingml/2006/main">
        <w:t xml:space="preserve">Fyrri Kroníkubók 21:29 Því að tjaldbúð Drottins, sem Móse gjörði í eyðimörkinni, og brennifórnaraltarið, voru á þeirri stundu á fórnarhæðinni í Gíbeon.</w:t>
      </w:r>
    </w:p>
    <w:p/>
    <w:p>
      <w:r xmlns:w="http://schemas.openxmlformats.org/wordprocessingml/2006/main">
        <w:t xml:space="preserve">Þessi texti útskýrir að tjaldbúð Drottins og brennifórnaraltarið hafi verið staðsett á fórnarhæðinni í Gíbeon á tímum Móse.</w:t>
      </w:r>
    </w:p>
    <w:p/>
    <w:p>
      <w:r xmlns:w="http://schemas.openxmlformats.org/wordprocessingml/2006/main">
        <w:t xml:space="preserve">1. Nærvera Guðs á hverjum stað: Sýna dýrð Guðs alls staðar</w:t>
      </w:r>
    </w:p>
    <w:p/>
    <w:p>
      <w:r xmlns:w="http://schemas.openxmlformats.org/wordprocessingml/2006/main">
        <w:t xml:space="preserve">2. Mikilvægi tjaldbúðarinnar: Að skilja fórn og tilbeiðslu Drottins</w:t>
      </w:r>
    </w:p>
    <w:p/>
    <w:p>
      <w:r xmlns:w="http://schemas.openxmlformats.org/wordprocessingml/2006/main">
        <w:t xml:space="preserve">1. Mósebók 25:8-9 - Og þeir skulu gjöra mér helgidóm. að ég megi búa meðal þeirra. Eftir öllu því, sem ég sýni þér, eftir fyrirmynd tjaldbúðarinnar og fyrirmynd allra áhöldum hennar, svo skuluð þér gjöra hana.</w:t>
      </w:r>
    </w:p>
    <w:p/>
    <w:p>
      <w:r xmlns:w="http://schemas.openxmlformats.org/wordprocessingml/2006/main">
        <w:t xml:space="preserve">2. Sálmur 27:4 - Eitt hefi ég óskað Drottins, þess mun ég leita; að ég megi búa í húsi Drottins alla ævidaga mína, til þess að sjá fegurð Drottins og kanna í musteri hans.</w:t>
      </w:r>
    </w:p>
    <w:p/>
    <w:p>
      <w:r xmlns:w="http://schemas.openxmlformats.org/wordprocessingml/2006/main">
        <w:t xml:space="preserve">Fyrri Kroníkubók 21:30 En Davíð gat ekki farið á undan henni til að spyrja Guð, því að hann var hræddur vegna sverðar engils Drottins.</w:t>
      </w:r>
    </w:p>
    <w:p/>
    <w:p>
      <w:r xmlns:w="http://schemas.openxmlformats.org/wordprocessingml/2006/main">
        <w:t xml:space="preserve">Davíð gat ekki leitað til Guðs vegna ótta við engil sverðs Drottins.</w:t>
      </w:r>
    </w:p>
    <w:p/>
    <w:p>
      <w:r xmlns:w="http://schemas.openxmlformats.org/wordprocessingml/2006/main">
        <w:t xml:space="preserve">1. Ótti við Drottin: Að læra að treysta Guði á erfiðum tímum</w:t>
      </w:r>
    </w:p>
    <w:p/>
    <w:p>
      <w:r xmlns:w="http://schemas.openxmlformats.org/wordprocessingml/2006/main">
        <w:t xml:space="preserve">2. Kraftur hlýðni og dómgreindar</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1. Kroníkubók 22. kafli fjallar um undirbúning Davíðs fyrir byggingu musterisins og fyrirmæli hans til Salómons, sonar hans og eftirmanns.</w:t>
      </w:r>
    </w:p>
    <w:p/>
    <w:p>
      <w:r xmlns:w="http://schemas.openxmlformats.org/wordprocessingml/2006/main">
        <w:t xml:space="preserve">1. málsgrein: Kaflinn byrjar á því að Davíð lýsir yfir áformum sínum um að byggja hús fyrir nafn Drottins og leggur áherslu á mikilvægi þess og þýðingu (1. Kroníkubók 22:1).</w:t>
      </w:r>
    </w:p>
    <w:p/>
    <w:p>
      <w:r xmlns:w="http://schemas.openxmlformats.org/wordprocessingml/2006/main">
        <w:t xml:space="preserve">2. málsgrein: Frásögnin undirstrikar hvernig Davíð safnar efni í gnægð til að byggja musterið. Hann býr til mikið magn af steini, járni, bronsi, sedrusviði og öðrum dýrmætum auðlindum (1. Kroníkubók 22:2-4).</w:t>
      </w:r>
    </w:p>
    <w:p/>
    <w:p>
      <w:r xmlns:w="http://schemas.openxmlformats.org/wordprocessingml/2006/main">
        <w:t xml:space="preserve">3. málsgrein: Áherslan snýr að skýringum Davíðs um að hann geti ekki byggt musterið sjálfur vegna þess að hann hafi úthellt miklu blóði í hernaði. Hins vegar lýsir hann löngun sinni til Salómons til að framkvæma þetta verkefni þar sem Guð hafði valið hann til að vera konungur yfir Ísrael (1. Kroníkubók 22:5-10).</w:t>
      </w:r>
    </w:p>
    <w:p/>
    <w:p>
      <w:r xmlns:w="http://schemas.openxmlformats.org/wordprocessingml/2006/main">
        <w:t xml:space="preserve">Fjórða málsgrein: Frásögnin lýsir því hvernig Davíð hvetur Salómon með því að veita honum sérstakar leiðbeiningar um byggingu musterisins. Hann ráðleggur Salómon að vera sterkur og hugrakkur og fullvissar hann um að Guð muni vera með honum í þessari viðleitni (1. Kroníkubók 22:11-13).</w:t>
      </w:r>
    </w:p>
    <w:p/>
    <w:p>
      <w:r xmlns:w="http://schemas.openxmlformats.org/wordprocessingml/2006/main">
        <w:t xml:space="preserve">5. málsgrein:Kaflinn heldur áfram með því að Davíð kennir ýmsum embættismönnum prestum, levítum, handverksmönnum að aðstoða Salómon við að byggja musterið. Hann hvetur þá til að helga sig þessu heilaga verkefni af heilum hug (1. Kroníkubók 22:14-16).</w:t>
      </w:r>
    </w:p>
    <w:p/>
    <w:p>
      <w:r xmlns:w="http://schemas.openxmlformats.org/wordprocessingml/2006/main">
        <w:t xml:space="preserve">6. málsgrein: Áherslan færist aftur að þeim miklu auðlindum sem Davíð hefur safnað til að reisa musterið. Hann gefur mikið magn af gulli og silfri úr persónulegum fjársjóðum sínum sem fórn fyrir hús Guðs (1. Kroníkubók 22:17-19).</w:t>
      </w:r>
    </w:p>
    <w:p/>
    <w:p>
      <w:r xmlns:w="http://schemas.openxmlformats.org/wordprocessingml/2006/main">
        <w:t xml:space="preserve">7. málsgrein:Kaflanum lýkur með því að leggja áherslu á að Davíð hafi undirbúið mikinn undirbúning fyrir dauða sinn. Hann ákærir Salómon enn og aftur að axla þessa ábyrgð af kostgæfni og trúmennsku til að uppfylla tilgang Guðs (1. Kroníkubók 22:20-19).</w:t>
      </w:r>
    </w:p>
    <w:p/>
    <w:p>
      <w:r xmlns:w="http://schemas.openxmlformats.org/wordprocessingml/2006/main">
        <w:t xml:space="preserve">Í stuttu máli, kafli 22 í 1. Kroníkubók sýnir undirbúning Davíðs og leiðbeiningar um byggingu musterisins. Að draga fram efnissöfnun og útskýra vanhæfni. Nefndu hvatningu sem veitt var og sérstakar leiðbeiningar veittar. Þetta Í stuttu máli, kafli gefur sögulega frásögn sem sýnir bæði skuldbindingu Davíðs konungs við að safna fjármagni og gera ráðstafanir til að reisa stórt musteri, og flutning hans á ábyrgð og leiðbeiningum til Salómons á sama tíma og hann leggur áherslu á guðlegt val og stuðning í gegnum þetta mikilvæga verkefni.</w:t>
      </w:r>
    </w:p>
    <w:p/>
    <w:p>
      <w:r xmlns:w="http://schemas.openxmlformats.org/wordprocessingml/2006/main">
        <w:t xml:space="preserve">Fyrri Kroníkubók 22:1 Þá sagði Davíð: ,,Þetta er hús Drottins Guðs, og þetta er brennifórnaraltarið fyrir Ísrael.</w:t>
      </w:r>
    </w:p>
    <w:p/>
    <w:p>
      <w:r xmlns:w="http://schemas.openxmlformats.org/wordprocessingml/2006/main">
        <w:t xml:space="preserve">Davíð sagði musterið og brennifórnaraltarið vera hús Drottins Guðs og brennifórnaraltarið fyrir Ísrael.</w:t>
      </w:r>
    </w:p>
    <w:p/>
    <w:p>
      <w:r xmlns:w="http://schemas.openxmlformats.org/wordprocessingml/2006/main">
        <w:t xml:space="preserve">1. Mikilvægi húss Drottins</w:t>
      </w:r>
    </w:p>
    <w:p/>
    <w:p>
      <w:r xmlns:w="http://schemas.openxmlformats.org/wordprocessingml/2006/main">
        <w:t xml:space="preserve">2. Mikilvægi brennifórnaraltarissins</w:t>
      </w:r>
    </w:p>
    <w:p/>
    <w:p>
      <w:r xmlns:w="http://schemas.openxmlformats.org/wordprocessingml/2006/main">
        <w:t xml:space="preserve">1. Esekíel 43:19 - Þú skalt gefa levítaprestunum af ætt Sadóks, sem eru mér nálægir, segir Drottinn Guð, hlut sem taka skal af hinum allra helgustu fórnum.</w:t>
      </w:r>
    </w:p>
    <w:p/>
    <w:p>
      <w:r xmlns:w="http://schemas.openxmlformats.org/wordprocessingml/2006/main">
        <w:t xml:space="preserve">2. Mósebók 27:1-2 - Þú skalt gjöra altari af akasíuviði, fimm álna langt og fimm álna breitt. Altarið skal vera ferhyrnt og þriggja álna hæð. Þú skalt gjöra horn fyrir það á fjórum hornum þess; Horn þess skulu vera í einu lagi með því, og þú skalt leggja það eiri.</w:t>
      </w:r>
    </w:p>
    <w:p/>
    <w:p>
      <w:r xmlns:w="http://schemas.openxmlformats.org/wordprocessingml/2006/main">
        <w:t xml:space="preserve">Fyrri Kroníkubók 22:2 Og Davíð bauð að safna saman útlendingum, sem voru í Ísraelslandi. Og hann setti múrara til að höggva smíðaða steina til að byggja hús Guðs.</w:t>
      </w:r>
    </w:p>
    <w:p/>
    <w:p>
      <w:r xmlns:w="http://schemas.openxmlformats.org/wordprocessingml/2006/main">
        <w:t xml:space="preserve">Davíð bauð útlendingum í Ísrael að reisa hús Guðs með því að nota múrara og tilhöggna steina.</w:t>
      </w:r>
    </w:p>
    <w:p/>
    <w:p>
      <w:r xmlns:w="http://schemas.openxmlformats.org/wordprocessingml/2006/main">
        <w:t xml:space="preserve">1. Kraftur hlýðninnar: Hvernig hlýðni við skipun Guðs breytti gangi sögunnar</w:t>
      </w:r>
    </w:p>
    <w:p/>
    <w:p>
      <w:r xmlns:w="http://schemas.openxmlformats.org/wordprocessingml/2006/main">
        <w:t xml:space="preserve">2. Kraftur samfélags: Að vinna saman að því að skapa hús Guðs</w:t>
      </w:r>
    </w:p>
    <w:p/>
    <w:p>
      <w:r xmlns:w="http://schemas.openxmlformats.org/wordprocessingml/2006/main">
        <w:t xml:space="preserve">1. Efesusbréfið 2:19-22 - Þér eruð ekki lengur útlendingar og útlendingar, heldur eruð þér samborgarar hinna heilögu og heimilismenn Guðs.</w:t>
      </w:r>
    </w:p>
    <w:p/>
    <w:p>
      <w:r xmlns:w="http://schemas.openxmlformats.org/wordprocessingml/2006/main">
        <w:t xml:space="preserve">2. Matteusarguðspjall 18:20 - Þar sem tveir eða þrír eru saman komnir í mínu nafni, þar er ég meðal þeirra.</w:t>
      </w:r>
    </w:p>
    <w:p/>
    <w:p>
      <w:r xmlns:w="http://schemas.openxmlformats.org/wordprocessingml/2006/main">
        <w:t xml:space="preserve">Fyrri Kroníkubók 22:3 Og Davíð útbjó járn í gnægð fyrir naglana á hurðirnar á hliðunum og fyrir samskeytin. og eir í gnægð án þyngdar;</w:t>
      </w:r>
    </w:p>
    <w:p/>
    <w:p>
      <w:r xmlns:w="http://schemas.openxmlformats.org/wordprocessingml/2006/main">
        <w:t xml:space="preserve">Davíð bjó til gnægð af járni og eiri til að nota í hurðir og tengi hallar sinnar.</w:t>
      </w:r>
    </w:p>
    <w:p/>
    <w:p>
      <w:r xmlns:w="http://schemas.openxmlformats.org/wordprocessingml/2006/main">
        <w:t xml:space="preserve">1. Hvernig Guð býr okkur til velgengni: Að nota Davíð sem dæmi um hvernig Guð útbýr okkur nauðsynlegum úrræðum til að ná árangri í hvaða verkefni sem við stöndum frammi fyrir.</w:t>
      </w:r>
    </w:p>
    <w:p/>
    <w:p>
      <w:r xmlns:w="http://schemas.openxmlformats.org/wordprocessingml/2006/main">
        <w:t xml:space="preserve">2. Vinnum ötullega fyrir Drottin: Mikilvægi þess að eyða orku okkar og fjármagni í að þjóna Drottni dyggilega.</w:t>
      </w:r>
    </w:p>
    <w:p/>
    <w:p>
      <w:r xmlns:w="http://schemas.openxmlformats.org/wordprocessingml/2006/main">
        <w:t xml:space="preserve">1. Kólossubréfið 3:23 - "Og hvað sem þér gerið, það skuluð þér gjöra af hjarta, eins og Drottni, en ekki mönnum."</w:t>
      </w:r>
    </w:p>
    <w:p/>
    <w:p>
      <w:r xmlns:w="http://schemas.openxmlformats.org/wordprocessingml/2006/main">
        <w:t xml:space="preserve">2. Efesusbréfið 6:7 - "Þjónu með góðum vilja eins og Drottni, en ekki mönnum."</w:t>
      </w:r>
    </w:p>
    <w:p/>
    <w:p>
      <w:r xmlns:w="http://schemas.openxmlformats.org/wordprocessingml/2006/main">
        <w:t xml:space="preserve">Fyrri Kroníkubók 22:4 Og sedrustré í miklu magni, því að Sídoníumenn og þeir frá Týrus færðu Davíð mikið sedrusvið.</w:t>
      </w:r>
    </w:p>
    <w:p/>
    <w:p>
      <w:r xmlns:w="http://schemas.openxmlformats.org/wordprocessingml/2006/main">
        <w:t xml:space="preserve">Davíð fékk mikið af sedrusviði frá Sídoníumönnum og Týrum.</w:t>
      </w:r>
    </w:p>
    <w:p/>
    <w:p>
      <w:r xmlns:w="http://schemas.openxmlformats.org/wordprocessingml/2006/main">
        <w:t xml:space="preserve">1. Guð útvegar okkur allt sem við þurfum ef við treystum á hann.</w:t>
      </w:r>
    </w:p>
    <w:p/>
    <w:p>
      <w:r xmlns:w="http://schemas.openxmlformats.org/wordprocessingml/2006/main">
        <w:t xml:space="preserve">2. Gjafir Guðs eru oft óvæntar og koma úr ýmsum áttum.</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Fyrri Kroníkubók 22:5 Og Davíð sagði: Salómon sonur minn er ungur og viðkvæmur, og húsið, sem reisa skal Drottni, á að vera stórkostlegt, frægð og vegsemd um öll lönd. . Svo bjó Davíð sig ríkulega fyrir dauða sinn.</w:t>
      </w:r>
    </w:p>
    <w:p/>
    <w:p>
      <w:r xmlns:w="http://schemas.openxmlformats.org/wordprocessingml/2006/main">
        <w:t xml:space="preserve">Davíð var að undirbúa byggingu glæsilegs húss handa Drottni áður en hann lést.</w:t>
      </w:r>
    </w:p>
    <w:p/>
    <w:p>
      <w:r xmlns:w="http://schemas.openxmlformats.org/wordprocessingml/2006/main">
        <w:t xml:space="preserve">1. Trúfesti Guðs sést í undirbúningi Davíðs fyrir musteri Drottins.</w:t>
      </w:r>
    </w:p>
    <w:p/>
    <w:p>
      <w:r xmlns:w="http://schemas.openxmlformats.org/wordprocessingml/2006/main">
        <w:t xml:space="preserve">2. Við verðum að feta í fótspor Davíðs og búa okkur undir verk Guðs.</w:t>
      </w:r>
    </w:p>
    <w:p/>
    <w:p>
      <w:r xmlns:w="http://schemas.openxmlformats.org/wordprocessingml/2006/main">
        <w:t xml:space="preserve">1. 1. Kroníkubók 22:5</w:t>
      </w:r>
    </w:p>
    <w:p/>
    <w:p>
      <w:r xmlns:w="http://schemas.openxmlformats.org/wordprocessingml/2006/main">
        <w:t xml:space="preserve">2. Matteusarguðspjall 6:33-34: "En leitið fyrst ríkis Guðs og réttlætis hans, og allt þetta mun yður bætast. Hafið því ekki áhyggjur af morgundeginum, því að morgundagurinn mun hafa áhyggjur af eigin hlutum. dagur er hans eigin vandræði."</w:t>
      </w:r>
    </w:p>
    <w:p/>
    <w:p>
      <w:r xmlns:w="http://schemas.openxmlformats.org/wordprocessingml/2006/main">
        <w:t xml:space="preserve">Fyrri Kroníkubók 22:6 Þá kallaði hann á Salómon son sinn og bauð honum að reisa hús handa Drottni, Guði Ísraels.</w:t>
      </w:r>
    </w:p>
    <w:p/>
    <w:p>
      <w:r xmlns:w="http://schemas.openxmlformats.org/wordprocessingml/2006/main">
        <w:t xml:space="preserve">Davíð býður Salómon syni sínum að reisa musteri fyrir Drottin, Guð Ísraels.</w:t>
      </w:r>
    </w:p>
    <w:p/>
    <w:p>
      <w:r xmlns:w="http://schemas.openxmlformats.org/wordprocessingml/2006/main">
        <w:t xml:space="preserve">1: Við getum lært af fordæmi Davíðs um hlýðni við Guð og trú á boðorð hans.</w:t>
      </w:r>
    </w:p>
    <w:p/>
    <w:p>
      <w:r xmlns:w="http://schemas.openxmlformats.org/wordprocessingml/2006/main">
        <w:t xml:space="preserve">2: Að byggja musteri fyrir Guð er líkamleg sýning á trú okkar og hollustu við hann.</w:t>
      </w:r>
    </w:p>
    <w:p/>
    <w:p>
      <w:r xmlns:w="http://schemas.openxmlformats.org/wordprocessingml/2006/main">
        <w:t xml:space="preserve">1: Postulasagan 17:24-25 - „Guðinn sem skapaði heiminn og allt sem í honum er, sem er Drottinn himins og jarðar, býr ekki í musterum sem sköpuð eru af mönnum né er honum þjónað af manna höndum, eins og hann þyrfti nokkurs , þar sem hann sjálfur gefur öllu mannkyni líf og anda og allt."</w:t>
      </w:r>
    </w:p>
    <w:p/>
    <w:p>
      <w:r xmlns:w="http://schemas.openxmlformats.org/wordprocessingml/2006/main">
        <w:t xml:space="preserve">2:1 Pétursbréf 2:5 - Þið sjálfir eins og lifandi steinar er verið að byggja upp sem andlegt hús, til að vera heilagt prestdæmi, til að færa andlegar fórnir Guði þóknanlegar fyrir Jesú Krist.</w:t>
      </w:r>
    </w:p>
    <w:p/>
    <w:p>
      <w:r xmlns:w="http://schemas.openxmlformats.org/wordprocessingml/2006/main">
        <w:t xml:space="preserve">Fyrri Kroníkubók 22:7 Og Davíð sagði við Salómon: "Sonur minn, mér var í huga að reisa hús nafni Drottins Guðs míns.</w:t>
      </w:r>
    </w:p>
    <w:p/>
    <w:p>
      <w:r xmlns:w="http://schemas.openxmlformats.org/wordprocessingml/2006/main">
        <w:t xml:space="preserve">Davíð sagði Salómon að reisa musteri helgað Drottni.</w:t>
      </w:r>
    </w:p>
    <w:p/>
    <w:p>
      <w:r xmlns:w="http://schemas.openxmlformats.org/wordprocessingml/2006/main">
        <w:t xml:space="preserve">1. Minnum á forgangsröðun okkar: Byggja hús fyrir Drottin</w:t>
      </w:r>
    </w:p>
    <w:p/>
    <w:p>
      <w:r xmlns:w="http://schemas.openxmlformats.org/wordprocessingml/2006/main">
        <w:t xml:space="preserve">2. Að hlýða boði Drottins: Dæmi Davíðs og Salómons</w:t>
      </w:r>
    </w:p>
    <w:p/>
    <w:p>
      <w:r xmlns:w="http://schemas.openxmlformats.org/wordprocessingml/2006/main">
        <w:t xml:space="preserve">1. Matteus 6:33 - Leitið fyrst ríkis Guðs og réttlætis hans</w:t>
      </w:r>
    </w:p>
    <w:p/>
    <w:p>
      <w:r xmlns:w="http://schemas.openxmlformats.org/wordprocessingml/2006/main">
        <w:t xml:space="preserve">2. 1. Pétursbréf 2:5 - þér sjálfir eins og lifandi steinar sé verið að byggja upp sem andlegt hús</w:t>
      </w:r>
    </w:p>
    <w:p/>
    <w:p>
      <w:r xmlns:w="http://schemas.openxmlformats.org/wordprocessingml/2006/main">
        <w:t xml:space="preserve">Fyrri Kroníkubók 22:8 En orð Drottins kom til mín, svohljóðandi: Þú hefir úthellt blóði ríkulega og háð mikil stríð. Þú skalt ekki reisa nafni mínu hús, því að þú hefir úthellt miklu blóði á jörðina í mínu sjón.</w:t>
      </w:r>
    </w:p>
    <w:p/>
    <w:p>
      <w:r xmlns:w="http://schemas.openxmlformats.org/wordprocessingml/2006/main">
        <w:t xml:space="preserve">Guð sagði Davíð að honum væri ekki leyft að byggja hús að nafni Guðs vegna þess að hann hefði valdið miklum blóðsúthellingum.</w:t>
      </w:r>
    </w:p>
    <w:p/>
    <w:p>
      <w:r xmlns:w="http://schemas.openxmlformats.org/wordprocessingml/2006/main">
        <w:t xml:space="preserve">1. Miskunn Guðs varir þrátt fyrir mistök okkar</w:t>
      </w:r>
    </w:p>
    <w:p/>
    <w:p>
      <w:r xmlns:w="http://schemas.openxmlformats.org/wordprocessingml/2006/main">
        <w:t xml:space="preserve">2. Hvernig aðgerðir okkar hafa afleiðingar</w:t>
      </w:r>
    </w:p>
    <w:p/>
    <w:p>
      <w:r xmlns:w="http://schemas.openxmlformats.org/wordprocessingml/2006/main">
        <w:t xml:space="preserve">1. Jesaja 43:25 - Ég, ég er sá sem afmá misgjörðir þínar mínar vegna og mun ekki minnast synda þinna.</w:t>
      </w:r>
    </w:p>
    <w:p/>
    <w:p>
      <w:r xmlns:w="http://schemas.openxmlformats.org/wordprocessingml/2006/main">
        <w:t xml:space="preserve">2. Matteusarguðspjall 5:7 - Sælir eru miskunnsamir, því að þeim mun miskunn öðlast.</w:t>
      </w:r>
    </w:p>
    <w:p/>
    <w:p>
      <w:r xmlns:w="http://schemas.openxmlformats.org/wordprocessingml/2006/main">
        <w:t xml:space="preserve">Fyrri Kroníkubók 22:9 Sjá, sonur mun fæðast þér, sem verður maður hvíldar; Og ég mun veita honum hvíld frá öllum óvinum hans allt í kring, því að Salómon skal nafn hans vera, og ég mun veita Ísrael frið og ró á hans dögum.</w:t>
      </w:r>
    </w:p>
    <w:p/>
    <w:p>
      <w:r xmlns:w="http://schemas.openxmlformats.org/wordprocessingml/2006/main">
        <w:t xml:space="preserve">Guð lofar að veita Salómon hvíld frá óvinum sínum og friði og ró til Ísraels á valdatíma hans.</w:t>
      </w:r>
    </w:p>
    <w:p/>
    <w:p>
      <w:r xmlns:w="http://schemas.openxmlformats.org/wordprocessingml/2006/main">
        <w:t xml:space="preserve">1. Kraftur friðar: Hvernig loforð Guðs um hvíld og kyrrð til Salómons getur hjálpað okkur að finna innri frið.</w:t>
      </w:r>
    </w:p>
    <w:p/>
    <w:p>
      <w:r xmlns:w="http://schemas.openxmlformats.org/wordprocessingml/2006/main">
        <w:t xml:space="preserve">2. Loforð Guðs um hvíld: Hvernig loforð Guðs til Salómons getur leitt okkur í gegnum erfiða tíma.</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Sálmur 29:11 - Drottinn gefur lýð sínum styrk; Drottinn blessar þjóð sína með friði.</w:t>
      </w:r>
    </w:p>
    <w:p/>
    <w:p>
      <w:r xmlns:w="http://schemas.openxmlformats.org/wordprocessingml/2006/main">
        <w:t xml:space="preserve">Fyrri Kroníkubók 22:10 Hann skal reisa nafni mínu hús. og hann skal vera sonur minn, og ég mun vera faðir hans. og ég mun staðfesta hásæti ríkis hans yfir Ísrael að eilífu.</w:t>
      </w:r>
    </w:p>
    <w:p/>
    <w:p>
      <w:r xmlns:w="http://schemas.openxmlformats.org/wordprocessingml/2006/main">
        <w:t xml:space="preserve">Guð lofaði að gera son Davíðs að konungi Ísraels að eilífu.</w:t>
      </w:r>
    </w:p>
    <w:p/>
    <w:p>
      <w:r xmlns:w="http://schemas.openxmlformats.org/wordprocessingml/2006/main">
        <w:t xml:space="preserve">1. Kraftur fyrirheita Guðs</w:t>
      </w:r>
    </w:p>
    <w:p/>
    <w:p>
      <w:r xmlns:w="http://schemas.openxmlformats.org/wordprocessingml/2006/main">
        <w:t xml:space="preserve">2. Trúfesti og tryggð Guðs</w:t>
      </w:r>
    </w:p>
    <w:p/>
    <w:p>
      <w:r xmlns:w="http://schemas.openxmlformats.org/wordprocessingml/2006/main">
        <w:t xml:space="preserve">1. 2. Korintubréf 1:20 - Því að öll fyrirheit Guðs í honum eru já, og í honum amen, Guði til dýrðar fyrir okkur.</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Fyrri Kroníkubók 22:11 Nú, sonur minn, Drottinn sé með þér. og far þú vel og reistu hús Drottins Guðs þíns, eins og hann hefur sagt um þig.</w:t>
      </w:r>
    </w:p>
    <w:p/>
    <w:p>
      <w:r xmlns:w="http://schemas.openxmlformats.org/wordprocessingml/2006/main">
        <w:t xml:space="preserve">Davíð hvetur Salómon son sinn til að byggja musteri Drottins eins og Guð hafði lofað.</w:t>
      </w:r>
    </w:p>
    <w:p/>
    <w:p>
      <w:r xmlns:w="http://schemas.openxmlformats.org/wordprocessingml/2006/main">
        <w:t xml:space="preserve">1. „Vertu djörf og byggðu fyrir Drottin“</w:t>
      </w:r>
    </w:p>
    <w:p/>
    <w:p>
      <w:r xmlns:w="http://schemas.openxmlformats.org/wordprocessingml/2006/main">
        <w:t xml:space="preserve">2. "Hlýðið boði Drottins"</w:t>
      </w:r>
    </w:p>
    <w:p/>
    <w:p>
      <w:r xmlns:w="http://schemas.openxmlformats.org/wordprocessingml/2006/main">
        <w:t xml:space="preserve">1. Matteusarguðspjall 7:24-27 - Hver sem heyrir þessi orð mín og framkvæmir þau mun verða eins og vitur maður sem byggði hús sitt á bjargi. Og rigningin féll, og flóðin komu, og vindar blésu og börðu á því húsi, en það féll ekki, af því að það var byggt á klettinum.</w:t>
      </w:r>
    </w:p>
    <w:p/>
    <w:p>
      <w:r xmlns:w="http://schemas.openxmlformats.org/wordprocessingml/2006/main">
        <w:t xml:space="preserve">2. Jesaja 28:16 - fyrir því segir Drottinn Guð svo: Sjá, ég er sá sem hef lagt sem grundvöll á Síon, stein, reyndan stein, dýran hornstein, traustan grunn: Hver sem trúir mun ekki verða. í flýti.</w:t>
      </w:r>
    </w:p>
    <w:p/>
    <w:p>
      <w:r xmlns:w="http://schemas.openxmlformats.org/wordprocessingml/2006/main">
        <w:t xml:space="preserve">Fyrri Kroníkubók 22:12 Einungis Drottinn veiti þér visku og skilning og gefur þér boð um Ísrael, til þess að þú haldir lögmál Drottins Guðs þíns.</w:t>
      </w:r>
    </w:p>
    <w:p/>
    <w:p>
      <w:r xmlns:w="http://schemas.openxmlformats.org/wordprocessingml/2006/main">
        <w:t xml:space="preserve">Salómon er hvattur til að treysta á Drottin fyrir visku og skilningi til að leiða Ísrael í að halda lögmál Guðs.</w:t>
      </w:r>
    </w:p>
    <w:p/>
    <w:p>
      <w:r xmlns:w="http://schemas.openxmlformats.org/wordprocessingml/2006/main">
        <w:t xml:space="preserve">1. "Treysta á Drottin fyrir leiðsögn"</w:t>
      </w:r>
    </w:p>
    <w:p/>
    <w:p>
      <w:r xmlns:w="http://schemas.openxmlformats.org/wordprocessingml/2006/main">
        <w:t xml:space="preserve">2. "Viska og skilningur á lögmáli Guðs"</w:t>
      </w:r>
    </w:p>
    <w:p/>
    <w:p>
      <w:r xmlns:w="http://schemas.openxmlformats.org/wordprocessingml/2006/main">
        <w:t xml:space="preserve">1. Orðskviðirnir 3:5-6 "Treystu Drottni af öllu hjarta, og reiddu þig ekki á þitt eigið hyggjuvit. Kannaðu hann á öllum þínum vegum, og hann mun greiða stigum þínum."</w:t>
      </w:r>
    </w:p>
    <w:p/>
    <w:p>
      <w:r xmlns:w="http://schemas.openxmlformats.org/wordprocessingml/2006/main">
        <w:t xml:space="preserve">2. Sálmur 119:105 "Orð þitt er lampi fóta minna og ljós á vegi mínum."</w:t>
      </w:r>
    </w:p>
    <w:p/>
    <w:p>
      <w:r xmlns:w="http://schemas.openxmlformats.org/wordprocessingml/2006/main">
        <w:t xml:space="preserve">Fyrri Kroníkubók 22:13 Þá mun þér farnast vel, ef þú gætir þess að halda þau lög og ákvæði, sem Drottinn hafði boðið Móse um Ísrael. Vertu sterkir og hugrökkir. óttast ekki né skelfist.</w:t>
      </w:r>
    </w:p>
    <w:p/>
    <w:p>
      <w:r xmlns:w="http://schemas.openxmlformats.org/wordprocessingml/2006/main">
        <w:t xml:space="preserve">Vertu sterkur og hugrakkur, gættu þess að hlýða boðorðum Guðs, og þú munt verða blessaður.</w:t>
      </w:r>
    </w:p>
    <w:p/>
    <w:p>
      <w:r xmlns:w="http://schemas.openxmlformats.org/wordprocessingml/2006/main">
        <w:t xml:space="preserve">1: Sýndu hugrekki og hlýddu boðorðum Guðs</w:t>
      </w:r>
    </w:p>
    <w:p/>
    <w:p>
      <w:r xmlns:w="http://schemas.openxmlformats.org/wordprocessingml/2006/main">
        <w:t xml:space="preserve">2: Sigrast á óttanum og fylgdu Drottni</w:t>
      </w:r>
    </w:p>
    <w:p/>
    <w:p>
      <w:r xmlns:w="http://schemas.openxmlformats.org/wordprocessingml/2006/main">
        <w:t xml:space="preserve">1. Mósebók 31:6 - "Vertu sterkur og hugrakkur, óttist ekki og hræðist þá ekki, því að Drottinn Guð þinn fer með þér, hann mun ekki bregðast þér og ekki yfirgefa þig. "</w:t>
      </w:r>
    </w:p>
    <w:p/>
    <w:p>
      <w:r xmlns:w="http://schemas.openxmlformats.org/wordprocessingml/2006/main">
        <w:t xml:space="preserve">2: Jósúabók 1:9 - "Hef ég ekki boðið þér? Vertu sterkur og hugrakkur, óttast ekki og óttast ekki, því að Drottinn Guð þinn er með þér hvert sem þú ferð."</w:t>
      </w:r>
    </w:p>
    <w:p/>
    <w:p>
      <w:r xmlns:w="http://schemas.openxmlformats.org/wordprocessingml/2006/main">
        <w:t xml:space="preserve">Fyrri Kroníkubók 22:14 Sjá, nú hef ég í neyð minni búið til musteri Drottins hundrað þúsund talentur gulls og þúsund þúsund talentur silfurs. og úr eir og járni án þunga; Því að það er gnægð. Einnig hef ég búið til timbur og steina. og þú mátt þar við bæta.</w:t>
      </w:r>
    </w:p>
    <w:p/>
    <w:p>
      <w:r xmlns:w="http://schemas.openxmlformats.org/wordprocessingml/2006/main">
        <w:t xml:space="preserve">Davíð konungur hafði útbúið mikið magn til að byggja musteri Drottins, svo sem gull, silfur, kopar, járn, timbur og stein.</w:t>
      </w:r>
    </w:p>
    <w:p/>
    <w:p>
      <w:r xmlns:w="http://schemas.openxmlformats.org/wordprocessingml/2006/main">
        <w:t xml:space="preserve">1. Fyrirsjá Guðs: Að skilja gnægð Guðs</w:t>
      </w:r>
    </w:p>
    <w:p/>
    <w:p>
      <w:r xmlns:w="http://schemas.openxmlformats.org/wordprocessingml/2006/main">
        <w:t xml:space="preserve">2. Kraftur örlætis: Skilaboð frá Davíð konungi</w:t>
      </w:r>
    </w:p>
    <w:p/>
    <w:p>
      <w:r xmlns:w="http://schemas.openxmlformats.org/wordprocessingml/2006/main">
        <w:t xml:space="preserve">1. 1. Kroníkubók 29:14-17; Því að allt kemur frá þér, og af þínum eigin höfum vér gefið þér.</w:t>
      </w:r>
    </w:p>
    <w:p/>
    <w:p>
      <w:r xmlns:w="http://schemas.openxmlformats.org/wordprocessingml/2006/main">
        <w:t xml:space="preserve">2. Orðskviðirnir 3:9-10; Heiðra Drottin með fjármunum þínum og frumgróða allrar ávöxtunar þíns. Þannig skulu hlöður þínar fyllast af gnægð.</w:t>
      </w:r>
    </w:p>
    <w:p/>
    <w:p>
      <w:r xmlns:w="http://schemas.openxmlformats.org/wordprocessingml/2006/main">
        <w:t xml:space="preserve">Fyrri Kroníkubók 22:15 Þar að auki eru smiðir með þér í miklum mæli, höggvinnendur og stein- og timburmenn og alls kyns slægir menn til hvers konar verks.</w:t>
      </w:r>
    </w:p>
    <w:p/>
    <w:p>
      <w:r xmlns:w="http://schemas.openxmlformats.org/wordprocessingml/2006/main">
        <w:t xml:space="preserve">Í þessum kafla er talað um gnægð hæfra verkamanna sem Davíð hafði til ráðstöfunar til að reisa musterið.</w:t>
      </w:r>
    </w:p>
    <w:p/>
    <w:p>
      <w:r xmlns:w="http://schemas.openxmlformats.org/wordprocessingml/2006/main">
        <w:t xml:space="preserve">1. "Guð sér fyrir: gnægð af hæfum verkamönnum fyrir musteri Davíðs"</w:t>
      </w:r>
    </w:p>
    <w:p/>
    <w:p>
      <w:r xmlns:w="http://schemas.openxmlformats.org/wordprocessingml/2006/main">
        <w:t xml:space="preserve">2. "Trúfastleiki Guðs: Svar við bænum Davíðs fyrir hæfa starfsmenn"</w:t>
      </w:r>
    </w:p>
    <w:p/>
    <w:p>
      <w:r xmlns:w="http://schemas.openxmlformats.org/wordprocessingml/2006/main">
        <w:t xml:space="preserve">1. Kólossubréfið 3:23-24 - "Hvað sem þér gerið, vinnið af heilum hug, eins og fyrir Drottin en ekki fyrir menn, vitandi að frá Drottni munuð þér fá arfleifðina að launum. Þú þjónar Drottni Kristi."</w:t>
      </w:r>
    </w:p>
    <w:p/>
    <w:p>
      <w:r xmlns:w="http://schemas.openxmlformats.org/wordprocessingml/2006/main">
        <w:t xml:space="preserve">2. Sálmur 127:1 - "Ef Drottinn byggi ekki húsið, erfiða þeir sem byggja það til einskis."</w:t>
      </w:r>
    </w:p>
    <w:p/>
    <w:p>
      <w:r xmlns:w="http://schemas.openxmlformats.org/wordprocessingml/2006/main">
        <w:t xml:space="preserve">Fyrri Kroníkubók 22:16 Af gullinu, silfrinu, eirnum og járninu er engin tala. Rís þú því upp og gjör þú, og Drottinn sé með þér.</w:t>
      </w:r>
    </w:p>
    <w:p/>
    <w:p>
      <w:r xmlns:w="http://schemas.openxmlformats.org/wordprocessingml/2006/main">
        <w:t xml:space="preserve">Davíð skipar Salómon að hefja byggingu musterisins og lofar að Drottinn muni vera með honum.</w:t>
      </w:r>
    </w:p>
    <w:p/>
    <w:p>
      <w:r xmlns:w="http://schemas.openxmlformats.org/wordprocessingml/2006/main">
        <w:t xml:space="preserve">1. Leiðsögn Guðs: Nýttu nærveru Guðs til að ná árangri</w:t>
      </w:r>
    </w:p>
    <w:p/>
    <w:p>
      <w:r xmlns:w="http://schemas.openxmlformats.org/wordprocessingml/2006/main">
        <w:t xml:space="preserve">2. Ákall til aðgerða: Að gera vilja Guðs</w:t>
      </w:r>
    </w:p>
    <w:p/>
    <w:p>
      <w:r xmlns:w="http://schemas.openxmlformats.org/wordprocessingml/2006/main">
        <w:t xml:space="preserve">1. Matteusarguðspjall 28:20 - Og sjá, ég er með yður alla tíð, allt til enda veraldar.</w:t>
      </w:r>
    </w:p>
    <w:p/>
    <w:p>
      <w:r xmlns:w="http://schemas.openxmlformats.org/wordprocessingml/2006/main">
        <w:t xml:space="preserve">2. Sálmur 127:1 - Nema Drottinn byggi húsið, erfiða þeir sem byggja það til einskis.</w:t>
      </w:r>
    </w:p>
    <w:p/>
    <w:p>
      <w:r xmlns:w="http://schemas.openxmlformats.org/wordprocessingml/2006/main">
        <w:t xml:space="preserve">Fyrri Kroníkubók 22:17 Davíð bauð einnig öllum höfðingjum Ísraels að hjálpa Salómon syni hans og sagði:</w:t>
      </w:r>
    </w:p>
    <w:p/>
    <w:p>
      <w:r xmlns:w="http://schemas.openxmlformats.org/wordprocessingml/2006/main">
        <w:t xml:space="preserve">Davíð bauð leiðtogum Ísraels að hjálpa Salómon syni sínum.</w:t>
      </w:r>
    </w:p>
    <w:p/>
    <w:p>
      <w:r xmlns:w="http://schemas.openxmlformats.org/wordprocessingml/2006/main">
        <w:t xml:space="preserve">1. Kraftur hlýðni: Trúfastur eftirfylgni Davíðs</w:t>
      </w:r>
    </w:p>
    <w:p/>
    <w:p>
      <w:r xmlns:w="http://schemas.openxmlformats.org/wordprocessingml/2006/main">
        <w:t xml:space="preserve">2. Kraftur arfleifðar: Skuldbinding Davíðs við afkomendur sína</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Orðskviðirnir 13:22 - Góður maður lætur barnabörnum sínum eftir arf, en auður syndarans er geymdur handa réttlátum.</w:t>
      </w:r>
    </w:p>
    <w:p/>
    <w:p>
      <w:r xmlns:w="http://schemas.openxmlformats.org/wordprocessingml/2006/main">
        <w:t xml:space="preserve">Fyrri Kroníkubók 22:18 Er ekki Drottinn Guð þinn með þér? og hefir hann ekki veitt yður hvíld á öllum hliðum? Því að hann hefir gefið íbúa landsins í mína hendur. og landið er undirgefið fyrir Drottni og þjóð hans.</w:t>
      </w:r>
    </w:p>
    <w:p/>
    <w:p>
      <w:r xmlns:w="http://schemas.openxmlformats.org/wordprocessingml/2006/main">
        <w:t xml:space="preserve">Guð hefur gefið fólki sínu hvíld á öllum hliðum og lagt landið undir sig.</w:t>
      </w:r>
    </w:p>
    <w:p/>
    <w:p>
      <w:r xmlns:w="http://schemas.openxmlformats.org/wordprocessingml/2006/main">
        <w:t xml:space="preserve">1. Guð sér fyrir fólki sínu - hvernig Guð hefur veitt fólki sínu hvíld og vernd.</w:t>
      </w:r>
    </w:p>
    <w:p/>
    <w:p>
      <w:r xmlns:w="http://schemas.openxmlformats.org/wordprocessingml/2006/main">
        <w:t xml:space="preserve">2. Að taka arfleifð okkar - hvernig Guð hefur gefið okkur landið sem arfleifð og hvernig við getum tekið það til eignar.</w:t>
      </w:r>
    </w:p>
    <w:p/>
    <w:p>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Jósúabók 1:2-3 - Móse þjónn minn er dáinn. Rís nú upp og far yfir Jórdan þessa, þú og allt þetta fólk, inn í landið, sem ég gef þeim, Ísraelsmönnum. Sérhvern stað, sem ilinn þinn mun stíga á, hef ég gefið þér, eins og ég lofaði Móse.</w:t>
      </w:r>
    </w:p>
    <w:p/>
    <w:p>
      <w:r xmlns:w="http://schemas.openxmlformats.org/wordprocessingml/2006/main">
        <w:t xml:space="preserve">Fyrri Kroníkubók 22:19 Legg nú hjarta þitt og sálu þína til að leita Drottins Guðs þíns. Takið því upp og reisið helgidóm Drottins Guðs, til þess að færa sáttmálsörk Drottins og heilög áhöld Guðs inn í húsið, sem reisa skal nafni Drottins.</w:t>
      </w:r>
    </w:p>
    <w:p/>
    <w:p>
      <w:r xmlns:w="http://schemas.openxmlformats.org/wordprocessingml/2006/main">
        <w:t xml:space="preserve">Davíð hvetur Ísraelsmenn til að leita Guðs og byggja helgidóm Drottins til að setja sáttmálsörkina og heilög ílát í hús Drottins.</w:t>
      </w:r>
    </w:p>
    <w:p/>
    <w:p>
      <w:r xmlns:w="http://schemas.openxmlformats.org/wordprocessingml/2006/main">
        <w:t xml:space="preserve">1. Kraftur þess að leita Guðs</w:t>
      </w:r>
    </w:p>
    <w:p/>
    <w:p>
      <w:r xmlns:w="http://schemas.openxmlformats.org/wordprocessingml/2006/main">
        <w:t xml:space="preserve">2. Byggja tilbeiðsluhús Guðs</w:t>
      </w:r>
    </w:p>
    <w:p/>
    <w:p>
      <w:r xmlns:w="http://schemas.openxmlformats.org/wordprocessingml/2006/main">
        <w:t xml:space="preserve">1. Jakobsbréfið 4:8 Nálægið ykkur Guði, og hann mun nálgast ykkur</w:t>
      </w:r>
    </w:p>
    <w:p/>
    <w:p>
      <w:r xmlns:w="http://schemas.openxmlformats.org/wordprocessingml/2006/main">
        <w:t xml:space="preserve">2. 1. Konungabók 8:27-30 "En mun Guð sannarlega búa á jörðinni? Sjá, himinn og æðsti himinn geta ekki geymt þig. Hversu síður er þetta musteri, sem ég hef reist."</w:t>
      </w:r>
    </w:p>
    <w:p/>
    <w:p>
      <w:r xmlns:w="http://schemas.openxmlformats.org/wordprocessingml/2006/main">
        <w:t xml:space="preserve">23. kafli 1. Kroníkubók fjallar um skipulag og ábyrgð levítanna við að þjóna við tjaldbúðina og síðar í musterinu.</w:t>
      </w:r>
    </w:p>
    <w:p/>
    <w:p>
      <w:r xmlns:w="http://schemas.openxmlformats.org/wordprocessingml/2006/main">
        <w:t xml:space="preserve">1. málsgrein: Kaflinn byrjar á því að Davíð er gamall og skipar son sinn Salómon sem konung yfir Ísrael. Davíð safnar saman öllum leiðtogum Ísraels, þar á meðal prestum og levítum, til að tilkynna áætlun sína um byggingu musterisins (1. Kroníkubók 23:1-2).</w:t>
      </w:r>
    </w:p>
    <w:p/>
    <w:p>
      <w:r xmlns:w="http://schemas.openxmlformats.org/wordprocessingml/2006/main">
        <w:t xml:space="preserve">2. málsgrein: Frásögnin dregur fram hvernig Davíð telur og skipuleggur levítana í samræmi við mismunandi skyldur þeirra. Hann skiptir þeim í þrjár megindeildir: Gersoníta, Kahatíta og Meraríta (1. Kroníkubók 23:3-6).</w:t>
      </w:r>
    </w:p>
    <w:p/>
    <w:p>
      <w:r xmlns:w="http://schemas.openxmlformats.org/wordprocessingml/2006/main">
        <w:t xml:space="preserve">Þriðja málsgrein: Áherslan beinist að því að Davíð úthlutaði sérstökum verkefnum fyrir hverja deild levítanna. Gersonítar bera ábyrgð á að sjá um tjöld og yfirklæði tjaldbúðarinnar. Kahatítum er falið að meðhöndla helga hluti eins og örkina, borðið, ljósastikuna, ölturu o.s.frv. Merarítum er falið að sinna þyngri verkefnum sem tengjast flutningi byggingarhluta (1. Kroníkubók 23:7-11).</w:t>
      </w:r>
    </w:p>
    <w:p/>
    <w:p>
      <w:r xmlns:w="http://schemas.openxmlformats.org/wordprocessingml/2006/main">
        <w:t xml:space="preserve">Fjórða málsgrein: Frásögnin lýsir því hvernig Davíð skiptir enn frekar levítískum skyldum á milli fjölskyldna þeirra með því að skipa leiðtoga þekktir sem höfðingja eða heimilishöfðingja. Þessir leiðtogar hafa umsjón með skyldum ættkvísla sinna innan hverrar deildar (1. Kroníkubók 23:12-24).</w:t>
      </w:r>
    </w:p>
    <w:p/>
    <w:p>
      <w:r xmlns:w="http://schemas.openxmlformats.org/wordprocessingml/2006/main">
        <w:t xml:space="preserve">5. málsgrein:Kaflinn heldur áfram með því að minnast á afkomendur Arons, þá presta sem gegna sérstöku hlutverki við að færa fórnir frammi fyrir Guði. Þeir fá sérstakar leiðbeiningar frá Móse varðandi þjónustu sína (1. Kroníkubók 23:27-32).</w:t>
      </w:r>
    </w:p>
    <w:p/>
    <w:p>
      <w:r xmlns:w="http://schemas.openxmlformats.org/wordprocessingml/2006/main">
        <w:t xml:space="preserve">6. málsgrein: Áherslan færist aftur að síðustu orðum Davíðs fyrir dauða hans. Hann hvetur Salómon og allan Ísrael til að fylgja boðorðum Guðs trúfastlega svo að þeim gangi vel í öllu sem þeir gera (1. Kroníkubók 23:25-26).</w:t>
      </w:r>
    </w:p>
    <w:p/>
    <w:p>
      <w:r xmlns:w="http://schemas.openxmlformats.org/wordprocessingml/2006/main">
        <w:t xml:space="preserve">Sjöunda málsgrein:Kaflanum lýkur með því að taka fram að þegar Salómon verður konungur, kemur hann þessum skipulagsáætlunum í framkvæmd með því að skipa levítíska deildir samkvæmt fyrirmælum Davíðs (1. Kroníkubók 23:27-32).</w:t>
      </w:r>
    </w:p>
    <w:p/>
    <w:p>
      <w:r xmlns:w="http://schemas.openxmlformats.org/wordprocessingml/2006/main">
        <w:t xml:space="preserve">Í stuttu máli lýsir 23. kafli 1. Kroníkubókar Davíð sem skipuleggur skyldur og ábyrgð fyrir levítana. Leggðu áherslu á skipun Salómons og talningu levítadeilda. Að nefna tiltekin verkefni sem úthlutað hefur verið og tilnefning leiðtoga. Þetta Í stuttu máli, kafli gefur sögulega frásögn sem sýnir bæði vandlega skipulagningu Davíðs konungs við að skipuleggja ýmis hlutverk innan ættkvísl Leví fyrir skilvirka þjónustu við tjaldbúðina og framtíðarmusterið, og flutning hans á þessu fyrirkomulagi til Salómons á sama tíma og hann lagði áherslu á að fylgja boðorðum Guðs sem lykilatriði til að ná árangri í tilbeiðsluaðferðum sínum.</w:t>
      </w:r>
    </w:p>
    <w:p/>
    <w:p>
      <w:r xmlns:w="http://schemas.openxmlformats.org/wordprocessingml/2006/main">
        <w:t xml:space="preserve">Fyrri Kroníkubók 23:1 Þegar Davíð var orðinn gamall og saddur, gerði hann Salómon son sinn að konungi yfir Ísrael.</w:t>
      </w:r>
    </w:p>
    <w:p/>
    <w:p>
      <w:r xmlns:w="http://schemas.openxmlformats.org/wordprocessingml/2006/main">
        <w:t xml:space="preserve">Davíð krýndi Salómon son sinn Ísraelskonung þegar hann var gamall og saddur.</w:t>
      </w:r>
    </w:p>
    <w:p/>
    <w:p>
      <w:r xmlns:w="http://schemas.openxmlformats.org/wordprocessingml/2006/main">
        <w:t xml:space="preserve">1. Mikilvægi þess að miðla arfleifð til yngri kynslóðarinnar.</w:t>
      </w:r>
    </w:p>
    <w:p/>
    <w:p>
      <w:r xmlns:w="http://schemas.openxmlformats.org/wordprocessingml/2006/main">
        <w:t xml:space="preserve">2. Kraftur trúarinnar í lífi leiðtoga.</w:t>
      </w:r>
    </w:p>
    <w:p/>
    <w:p>
      <w:r xmlns:w="http://schemas.openxmlformats.org/wordprocessingml/2006/main">
        <w:t xml:space="preserve">1. Sálmur 78:72 Og hann hirði þá eftir ráðvendni hjarta síns og leiddi þá með kunnáttu handa sinna.</w:t>
      </w:r>
    </w:p>
    <w:p/>
    <w:p>
      <w:r xmlns:w="http://schemas.openxmlformats.org/wordprocessingml/2006/main">
        <w:t xml:space="preserve">2. Orðskviðirnir 20:29 Dýrð ungra manna er styrkur þeirra og prýði gamalmenna er grátt hár þeirra.</w:t>
      </w:r>
    </w:p>
    <w:p/>
    <w:p>
      <w:r xmlns:w="http://schemas.openxmlformats.org/wordprocessingml/2006/main">
        <w:t xml:space="preserve">Fyrri Kroníkubók 23:2 Og hann safnaði saman öllum höfðingjum Ísraels ásamt prestunum og levítunum.</w:t>
      </w:r>
    </w:p>
    <w:p/>
    <w:p>
      <w:r xmlns:w="http://schemas.openxmlformats.org/wordprocessingml/2006/main">
        <w:t xml:space="preserve">Davíð konungur safnaði saman öllum höfðingjum Ísraels, þar á meðal prestunum og levítunum.</w:t>
      </w:r>
    </w:p>
    <w:p/>
    <w:p>
      <w:r xmlns:w="http://schemas.openxmlformats.org/wordprocessingml/2006/main">
        <w:t xml:space="preserve">1. Mikilvægi einingar og samfélags í kirkjunni.</w:t>
      </w:r>
    </w:p>
    <w:p/>
    <w:p>
      <w:r xmlns:w="http://schemas.openxmlformats.org/wordprocessingml/2006/main">
        <w:t xml:space="preserve">2. Leiðtogar í kirkjunni ættu að vinna saman að almannaheill.</w:t>
      </w:r>
    </w:p>
    <w:p/>
    <w:p>
      <w:r xmlns:w="http://schemas.openxmlformats.org/wordprocessingml/2006/main">
        <w:t xml:space="preserve">1. Sálmur 133:1 Sjá, hversu gott og hversu notalegt það er fyrir bræður að búa saman í einingu!</w:t>
      </w:r>
    </w:p>
    <w:p/>
    <w:p>
      <w:r xmlns:w="http://schemas.openxmlformats.org/wordprocessingml/2006/main">
        <w:t xml:space="preserve">2. Rómverjabréfið 12:4-5 Því að eins og vér höfum marga limi í einum líkama og allir limir hafa ekki sama embætti, svo erum vér, sem erum margir, einn líkami í Kristi og hver limir hver annars.</w:t>
      </w:r>
    </w:p>
    <w:p/>
    <w:p>
      <w:r xmlns:w="http://schemas.openxmlformats.org/wordprocessingml/2006/main">
        <w:t xml:space="preserve">Fyrri Kroníkubók 23:3 En levítarnir voru taldir frá þrjátíu ára aldri og þaðan af eldri, og fjöldi þeirra var þrjátíu og átta þúsund eftir kjörstöðum sínum, mann eftir mann.</w:t>
      </w:r>
    </w:p>
    <w:p/>
    <w:p>
      <w:r xmlns:w="http://schemas.openxmlformats.org/wordprocessingml/2006/main">
        <w:t xml:space="preserve">Levítarnir voru taldir og fundust alls 38.000, 30 ára og eldri.</w:t>
      </w:r>
    </w:p>
    <w:p/>
    <w:p>
      <w:r xmlns:w="http://schemas.openxmlformats.org/wordprocessingml/2006/main">
        <w:t xml:space="preserve">1. Trúfesti Guðs við að útvega trúfasta og hollustu til að þjóna honum.</w:t>
      </w:r>
    </w:p>
    <w:p/>
    <w:p>
      <w:r xmlns:w="http://schemas.openxmlformats.org/wordprocessingml/2006/main">
        <w:t xml:space="preserve">2. Fjárfesta í ríki Guðs þegar við erum ung.</w:t>
      </w:r>
    </w:p>
    <w:p/>
    <w:p>
      <w:r xmlns:w="http://schemas.openxmlformats.org/wordprocessingml/2006/main">
        <w:t xml:space="preserve">1. 1. Korintubréf 15:58 Þess vegna, mínir elskuðu bræður, verið staðfastir, óhagganlegir, ætíð ríkulegir í verki Drottins, vitandi að erfiði yðar er ekki til einskis í Drottni.</w:t>
      </w:r>
    </w:p>
    <w:p/>
    <w:p>
      <w:r xmlns:w="http://schemas.openxmlformats.org/wordprocessingml/2006/main">
        <w:t xml:space="preserve">2. Hebreabréfið 11:6 Og án trúar er ómögulegt að þóknast honum, því að hver sem vill nálgast Guð verður að trúa því að hann sé til og að hann umbunar þeim sem leita hans.</w:t>
      </w:r>
    </w:p>
    <w:p/>
    <w:p>
      <w:r xmlns:w="http://schemas.openxmlformats.org/wordprocessingml/2006/main">
        <w:t xml:space="preserve">Fyrri Kroníkubók 23:4 Þar af áttu tuttugu og fjögur þúsund að hefja störf við musteri Drottins. og sex þúsund voru hirðmenn og dómarar.</w:t>
      </w:r>
    </w:p>
    <w:p/>
    <w:p>
      <w:r xmlns:w="http://schemas.openxmlformats.org/wordprocessingml/2006/main">
        <w:t xml:space="preserve">24.000 manns voru skipaðir til að vinna að Drottins húsi og 6.000 voru skipaðir embættismenn og dómarar.</w:t>
      </w:r>
    </w:p>
    <w:p/>
    <w:p>
      <w:r xmlns:w="http://schemas.openxmlformats.org/wordprocessingml/2006/main">
        <w:t xml:space="preserve">1. Blessunin að vera hluti af verki Drottins.</w:t>
      </w:r>
    </w:p>
    <w:p/>
    <w:p>
      <w:r xmlns:w="http://schemas.openxmlformats.org/wordprocessingml/2006/main">
        <w:t xml:space="preserve">2. Mikilvægi þess að hafa góða forystu.</w:t>
      </w:r>
    </w:p>
    <w:p/>
    <w:p>
      <w:r xmlns:w="http://schemas.openxmlformats.org/wordprocessingml/2006/main">
        <w:t xml:space="preserve">1. Efesusbréfið 2:19-22 - Þannig að þér eruð ekki lengur útlendingar og útlendingar, heldur eruð þér samborgarar hinna heilögu og heimilismenn Guðs.</w:t>
      </w:r>
    </w:p>
    <w:p/>
    <w:p>
      <w:r xmlns:w="http://schemas.openxmlformats.org/wordprocessingml/2006/main">
        <w:t xml:space="preserve">2. Orðskviðirnir 12:15 - Vegur heimskingjans er réttur í hans eigin augum, en vitur maður hlustar á ráð.</w:t>
      </w:r>
    </w:p>
    <w:p/>
    <w:p>
      <w:r xmlns:w="http://schemas.openxmlformats.org/wordprocessingml/2006/main">
        <w:t xml:space="preserve">Fyrri Kroníkubók 23:5 Og fjögur þúsund voru burðarverðir; og fjögur þúsund lofuðu Drottin með tækjunum, sem ég gjörði, sagði Davíð, til þess að lofa með því.</w:t>
      </w:r>
    </w:p>
    <w:p/>
    <w:p>
      <w:r xmlns:w="http://schemas.openxmlformats.org/wordprocessingml/2006/main">
        <w:t xml:space="preserve">Davíð skipaði 4.000 burðarmenn og 4.000 tónlistarmenn til að lofa Drottin með hljóðfærum sem hann hafði smíðað.</w:t>
      </w:r>
    </w:p>
    <w:p/>
    <w:p>
      <w:r xmlns:w="http://schemas.openxmlformats.org/wordprocessingml/2006/main">
        <w:t xml:space="preserve">1. Tilbiðjið Drottin með þjónustu og lofgjörð</w:t>
      </w:r>
    </w:p>
    <w:p/>
    <w:p>
      <w:r xmlns:w="http://schemas.openxmlformats.org/wordprocessingml/2006/main">
        <w:t xml:space="preserve">2. Lofgjörðin</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Sálmur 150:3-5 - Lofið hann með lúðurhljómi; Lofið hann með lútu og hörpu; Lofið hann með bumba og dansi; Lofið hann með strengjahljóðfærum og flautum; Lofið hann með háværum skálabumbum.</w:t>
      </w:r>
    </w:p>
    <w:p/>
    <w:p>
      <w:r xmlns:w="http://schemas.openxmlformats.org/wordprocessingml/2006/main">
        <w:t xml:space="preserve">Fyrri Kroníkubók 23:6 Og Davíð skipti þeim í flokka meðal sona Leví, Gerson, Kahat og Merarí.</w:t>
      </w:r>
    </w:p>
    <w:p/>
    <w:p>
      <w:r xmlns:w="http://schemas.openxmlformats.org/wordprocessingml/2006/main">
        <w:t xml:space="preserve">Davíð skipti sonum Leví í þrjá flokka: Gerson, Kahat og Merarí.</w:t>
      </w:r>
    </w:p>
    <w:p/>
    <w:p>
      <w:r xmlns:w="http://schemas.openxmlformats.org/wordprocessingml/2006/main">
        <w:t xml:space="preserve">1. Mikilvægi þess að vinna saman sem teymi.</w:t>
      </w:r>
    </w:p>
    <w:p/>
    <w:p>
      <w:r xmlns:w="http://schemas.openxmlformats.org/wordprocessingml/2006/main">
        <w:t xml:space="preserve">2. Að meta einstaka gjafir og hæfileika hvers og eins.</w:t>
      </w:r>
    </w:p>
    <w:p/>
    <w:p>
      <w:r xmlns:w="http://schemas.openxmlformats.org/wordprocessingml/2006/main">
        <w:t xml:space="preserve">1. Sálmur 133:1-3 - Sjá, hversu gott og ánægjulegt það er að bræður búa saman í einingu! Hún er eins og dýrmæt olía á höfði, rennur niður á skeggið, skegg Arons, rennur niður á brún klæða hans.</w:t>
      </w:r>
    </w:p>
    <w:p/>
    <w:p>
      <w:r xmlns:w="http://schemas.openxmlformats.org/wordprocessingml/2006/main">
        <w:t xml:space="preserve">2. Efesusbréfið 4:16 - Frá hverjum líkaminn allur, tengdur og hnýtt saman með því sem sérhver liður gefur, í samræmi við áhrifaríka vinnu sem sérhver hluti gerir sinn hlut með, veldur vexti líkamans til uppbyggingar sjálfs síns í kærleika.</w:t>
      </w:r>
    </w:p>
    <w:p/>
    <w:p>
      <w:r xmlns:w="http://schemas.openxmlformats.org/wordprocessingml/2006/main">
        <w:t xml:space="preserve">Fyrri Kroníkubók 23:7 Af Gersonítum voru Laadan og Símeí.</w:t>
      </w:r>
    </w:p>
    <w:p/>
    <w:p>
      <w:r xmlns:w="http://schemas.openxmlformats.org/wordprocessingml/2006/main">
        <w:t xml:space="preserve">Gersonítar voru undir forystu Laadan og Símeí.</w:t>
      </w:r>
    </w:p>
    <w:p/>
    <w:p>
      <w:r xmlns:w="http://schemas.openxmlformats.org/wordprocessingml/2006/main">
        <w:t xml:space="preserve">1: Guð valdi tvo trúfasta leiðtoga til að leiða Gersoníta.</w:t>
      </w:r>
    </w:p>
    <w:p/>
    <w:p>
      <w:r xmlns:w="http://schemas.openxmlformats.org/wordprocessingml/2006/main">
        <w:t xml:space="preserve">2: Við getum treyst á leiðsögn Guðs þegar hann skipar leiðtoga.</w:t>
      </w:r>
    </w:p>
    <w:p/>
    <w:p>
      <w:r xmlns:w="http://schemas.openxmlformats.org/wordprocessingml/2006/main">
        <w:t xml:space="preserve">1:1 Pétursbréf 5:2-3 - Verið hirðar hjörðar Guðs, sem er í umsjá þinni, og vakið yfir þeim, ekki vegna þess að þú verður, heldur vegna þess að þú ert fús, eins og Guð vill að þú sért. sækjast ekki eftir óheiðarlegum ávinningi, heldur fús til að þjóna; ekki drottna yfir þeim sem yður er trúað fyrir, heldur vera hjörðinni fyrirmynd.</w:t>
      </w:r>
    </w:p>
    <w:p/>
    <w:p>
      <w:r xmlns:w="http://schemas.openxmlformats.org/wordprocessingml/2006/main">
        <w:t xml:space="preserve">2: Hebreabréfið 13:17 - Hlýðið leiðtogum yðar og undirgefið þeim, því að þeir vaka yfir sálum yðar eins og þeir sem munu gera reikningsskil. Látið þá gera þetta með gleði en ekki með harmi, því að þetta væri yður óarðbært.</w:t>
      </w:r>
    </w:p>
    <w:p/>
    <w:p>
      <w:r xmlns:w="http://schemas.openxmlformats.org/wordprocessingml/2006/main">
        <w:t xml:space="preserve">Fyrri Kroníkubók 23:8 Synir Laadans; höfðinginn var Jehíel, Setam og Jóel, þrír.</w:t>
      </w:r>
    </w:p>
    <w:p/>
    <w:p>
      <w:r xmlns:w="http://schemas.openxmlformats.org/wordprocessingml/2006/main">
        <w:t xml:space="preserve">Þessi texti lýsir þremur sonum Laadans, Jehiel, Zetham og Jóel.</w:t>
      </w:r>
    </w:p>
    <w:p/>
    <w:p>
      <w:r xmlns:w="http://schemas.openxmlformats.org/wordprocessingml/2006/main">
        <w:t xml:space="preserve">1. Kraftur samfélags: Hvernig að vinna saman styrkir og sameinar okkur</w:t>
      </w:r>
    </w:p>
    <w:p/>
    <w:p>
      <w:r xmlns:w="http://schemas.openxmlformats.org/wordprocessingml/2006/main">
        <w:t xml:space="preserve">2. Minnumst forfeðra okkar: Hvernig á að heiðra fjölskyldu okkar</w:t>
      </w:r>
    </w:p>
    <w:p/>
    <w:p>
      <w:r xmlns:w="http://schemas.openxmlformats.org/wordprocessingml/2006/main">
        <w:t xml:space="preserve">1. Filippíbréfið 2:1-4 Því ef þér hafið einhverja uppörvun af því að vera sameinuð Kristi, ef einhver huggun er af kærleika hans, ef einhver hlutdeild í andanum, ef einhver blíða og samúð, gjörið þá gleði mína fullkominn með því að vera eins og- sinnaður, með sömu kærleika, vera einn í anda og einn hugur.</w:t>
      </w:r>
    </w:p>
    <w:p/>
    <w:p>
      <w:r xmlns:w="http://schemas.openxmlformats.org/wordprocessingml/2006/main">
        <w:t xml:space="preserve">2. Orðskviðirnir 18:1 Hver sem einangrar sig leitar eigin þrá; hann brýst út gegn öllum heilbrigðum dómi.</w:t>
      </w:r>
    </w:p>
    <w:p/>
    <w:p>
      <w:r xmlns:w="http://schemas.openxmlformats.org/wordprocessingml/2006/main">
        <w:t xml:space="preserve">Fyrri Kroníkubók 23:9 Synir Símeí: Selómít, Hasíel og Haran, þrír. Þessir voru ætthöfðingjar Laadans.</w:t>
      </w:r>
    </w:p>
    <w:p/>
    <w:p>
      <w:r xmlns:w="http://schemas.openxmlformats.org/wordprocessingml/2006/main">
        <w:t xml:space="preserve">Símeí átti þrjá syni: Selómít, Hasíel og Haran. Þeir voru leiðtogar Laadan-ættarinnar.</w:t>
      </w:r>
    </w:p>
    <w:p/>
    <w:p>
      <w:r xmlns:w="http://schemas.openxmlformats.org/wordprocessingml/2006/main">
        <w:t xml:space="preserve">1. Mikilvægi þess að ganga á undan með góðu fordæmi og sýna börnum okkar gott fordæmi.</w:t>
      </w:r>
    </w:p>
    <w:p/>
    <w:p>
      <w:r xmlns:w="http://schemas.openxmlformats.org/wordprocessingml/2006/main">
        <w:t xml:space="preserve">2. Að fylgja boðum Guðs og fordæmi leiðir til blessunar lífs.</w:t>
      </w:r>
    </w:p>
    <w:p/>
    <w:p>
      <w:r xmlns:w="http://schemas.openxmlformats.org/wordprocessingml/2006/main">
        <w:t xml:space="preserve">1. Orðskviðirnir 22:6 - "Lát börn af stað á leiðinni sem þau eiga að fara, og jafnvel þegar þau eru orðin gömul munu þau ekki hverfa frá henni."</w:t>
      </w:r>
    </w:p>
    <w:p/>
    <w:p>
      <w:r xmlns:w="http://schemas.openxmlformats.org/wordprocessingml/2006/main">
        <w:t xml:space="preserve">2. Orðskviðirnir 13:24 - "Sá sem sparar stafnum hatar börn sín, en sá sem elskar börn þeirra gætir þess að aga þau."</w:t>
      </w:r>
    </w:p>
    <w:p/>
    <w:p>
      <w:r xmlns:w="http://schemas.openxmlformats.org/wordprocessingml/2006/main">
        <w:t xml:space="preserve">Fyrri Kroníkubók 23:10 Og synir Símeí voru: Jahat, Sína, Jeús og Bería. Þessir fjórir voru synir Símeí.</w:t>
      </w:r>
    </w:p>
    <w:p/>
    <w:p>
      <w:r xmlns:w="http://schemas.openxmlformats.org/wordprocessingml/2006/main">
        <w:t xml:space="preserve">Símeí átti fjóra syni, Jahat, Sína, Jeús og Bería.</w:t>
      </w:r>
    </w:p>
    <w:p/>
    <w:p>
      <w:r xmlns:w="http://schemas.openxmlformats.org/wordprocessingml/2006/main">
        <w:t xml:space="preserve">1. Fjölskyldur okkar eru gjöf frá Guði, sama stærð þeirra.</w:t>
      </w:r>
    </w:p>
    <w:p/>
    <w:p>
      <w:r xmlns:w="http://schemas.openxmlformats.org/wordprocessingml/2006/main">
        <w:t xml:space="preserve">2. Guð er alltaf með okkur og fjölskyldum okkar, jafnvel á erfiðum tímum.</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Efesusbréfið 6:4 - "Faðir, reitið ekki börn yðar til reiði, heldur alið þau upp í aga og fræðslu Drottins."</w:t>
      </w:r>
    </w:p>
    <w:p/>
    <w:p>
      <w:r xmlns:w="http://schemas.openxmlformats.org/wordprocessingml/2006/main">
        <w:t xml:space="preserve">Fyrri Kroníkubók 23:11 Jahat var höfðingi og Sísa annar, en Jeús og Bería áttu ekki marga syni. Fyrir því voru þeir á einu máli, eftir ætt föður síns.</w:t>
      </w:r>
    </w:p>
    <w:p/>
    <w:p>
      <w:r xmlns:w="http://schemas.openxmlformats.org/wordprocessingml/2006/main">
        <w:t xml:space="preserve">Jahat var höfðingi í ætt Jeús og Bería, sem áttu ekki marga syni.</w:t>
      </w:r>
    </w:p>
    <w:p/>
    <w:p>
      <w:r xmlns:w="http://schemas.openxmlformats.org/wordprocessingml/2006/main">
        <w:t xml:space="preserve">1. Fyrirsjá Guðs á óvæntum stöðum</w:t>
      </w:r>
    </w:p>
    <w:p/>
    <w:p>
      <w:r xmlns:w="http://schemas.openxmlformats.org/wordprocessingml/2006/main">
        <w:t xml:space="preserve">2. Að treysta á áætlun Guðs</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Fyrri Kroníkubók 23:12 Synir Kahats; Amram, Jíshar, Hebron og Ússíel, fjórir.</w:t>
      </w:r>
    </w:p>
    <w:p/>
    <w:p>
      <w:r xmlns:w="http://schemas.openxmlformats.org/wordprocessingml/2006/main">
        <w:t xml:space="preserve">Þessi texti telur upp fjóra syni Kahats: Amram, Jishar, Hebron og Ússíel.</w:t>
      </w:r>
    </w:p>
    <w:p/>
    <w:p>
      <w:r xmlns:w="http://schemas.openxmlformats.org/wordprocessingml/2006/main">
        <w:t xml:space="preserve">1. Styrkur fjölskyldunnar: Hvernig stórfjölskyldan í Kohath getur veitt okkur innblástur</w:t>
      </w:r>
    </w:p>
    <w:p/>
    <w:p>
      <w:r xmlns:w="http://schemas.openxmlformats.org/wordprocessingml/2006/main">
        <w:t xml:space="preserve">2. Mikilvægi trúar: Lærdómur sem við getum dregið af sonum Kahats</w:t>
      </w:r>
    </w:p>
    <w:p/>
    <w:p>
      <w:r xmlns:w="http://schemas.openxmlformats.org/wordprocessingml/2006/main">
        <w:t xml:space="preserve">1. Efesusbréfið 3:14-15 - Þess vegna krjúpi ég frammi fyrir föðurnum, sem sérhver fjölskylda á himni og jörðu dregur nafn sitt af.</w:t>
      </w:r>
    </w:p>
    <w:p/>
    <w:p>
      <w:r xmlns:w="http://schemas.openxmlformats.org/wordprocessingml/2006/main">
        <w:t xml:space="preserve">2. Sálmur 103:17 - En frá eilífð til eilífðar er kærleikur Drottins með þeim sem óttast hann og réttlæti hans með barnabörnum þeirra.</w:t>
      </w:r>
    </w:p>
    <w:p/>
    <w:p>
      <w:r xmlns:w="http://schemas.openxmlformats.org/wordprocessingml/2006/main">
        <w:t xml:space="preserve">Fyrri Kroníkubók 23:13 Synir Amrams: Aron og Móse, og Aron var aðskilinn, til þess að helga það háheilaga, hann og synir hans að eilífu, til þess að brenna reykelsi frammi fyrir Drottni, þjóna honum og blessa í hans nafni að eilífu.</w:t>
      </w:r>
    </w:p>
    <w:p/>
    <w:p>
      <w:r xmlns:w="http://schemas.openxmlformats.org/wordprocessingml/2006/main">
        <w:t xml:space="preserve">Synir Amrams, Aron og Móse, voru útvaldir til að þjóna Drottni sem prestar að eilífu. Aron var settur til að vígja Drottni það allra heilaga og að færa reykelsi, þjóna og blessa í hans nafni.</w:t>
      </w:r>
    </w:p>
    <w:p/>
    <w:p>
      <w:r xmlns:w="http://schemas.openxmlformats.org/wordprocessingml/2006/main">
        <w:t xml:space="preserve">1. Þjóna Drottni sem prestur: Fordæmi Arons og Móse</w:t>
      </w:r>
    </w:p>
    <w:p/>
    <w:p>
      <w:r xmlns:w="http://schemas.openxmlformats.org/wordprocessingml/2006/main">
        <w:t xml:space="preserve">2. Að helga líf okkar Guði: Að taka skref í átt að heilagleika</w:t>
      </w:r>
    </w:p>
    <w:p/>
    <w:p>
      <w:r xmlns:w="http://schemas.openxmlformats.org/wordprocessingml/2006/main">
        <w:t xml:space="preserve">1. 2. Mósebók 28:1-3 - Komdu þá til þín Aron bróður þinn og syni hans með honum, úr hópi Ísraelsmanna, til að þjóna mér sem prestum Arons og sonum Arons, Nadab og Abíhú, Eleasar og Ítamar. Og þú skalt gjöra Aron bróður þínum heilög klæði til dýrðar og til fegurðar. Þú skalt tala við alla kunnáttumenn, sem ég hef fyllt með kunnáttuanda, að þeir búi til klæði Arons til að vígja hann til prestdæmis míns.</w:t>
      </w:r>
    </w:p>
    <w:p/>
    <w:p>
      <w:r xmlns:w="http://schemas.openxmlformats.org/wordprocessingml/2006/main">
        <w:t xml:space="preserve">2. Hebreabréfið 7:24-25 - en hann hefur prestdæmi sitt til frambúðar, því hann heldur áfram að eilífu. Þar af leiðandi getur hann frelsað til hins ýtrasta þá sem nálgast Guð fyrir hann, þar sem hann lifir alltaf til að biðja fyrir þeim.</w:t>
      </w:r>
    </w:p>
    <w:p/>
    <w:p>
      <w:r xmlns:w="http://schemas.openxmlformats.org/wordprocessingml/2006/main">
        <w:t xml:space="preserve">Fyrri Kroníkubók 23:14 En um Móse, guðsmann, voru synir hans nefndir af ættkvísl Leví.</w:t>
      </w:r>
    </w:p>
    <w:p/>
    <w:p>
      <w:r xmlns:w="http://schemas.openxmlformats.org/wordprocessingml/2006/main">
        <w:t xml:space="preserve">Synir Móse guðsmanns voru af ættkvísl Leví.</w:t>
      </w:r>
    </w:p>
    <w:p/>
    <w:p>
      <w:r xmlns:w="http://schemas.openxmlformats.org/wordprocessingml/2006/main">
        <w:t xml:space="preserve">1. Guðs útvalda þjóð: Ættkvísl Leví</w:t>
      </w:r>
    </w:p>
    <w:p/>
    <w:p>
      <w:r xmlns:w="http://schemas.openxmlformats.org/wordprocessingml/2006/main">
        <w:t xml:space="preserve">2. Arfleifð Móse: Guðs maður</w:t>
      </w:r>
    </w:p>
    <w:p/>
    <w:p>
      <w:r xmlns:w="http://schemas.openxmlformats.org/wordprocessingml/2006/main">
        <w:t xml:space="preserve">1. Mósebók 3:5-10 - Fyrirmæli Guðs til Móse um ættkvísl Leví</w:t>
      </w:r>
    </w:p>
    <w:p/>
    <w:p>
      <w:r xmlns:w="http://schemas.openxmlformats.org/wordprocessingml/2006/main">
        <w:t xml:space="preserve">2. Mósebók 34:9 - Móse sem maður Guðs</w:t>
      </w:r>
    </w:p>
    <w:p/>
    <w:p>
      <w:r xmlns:w="http://schemas.openxmlformats.org/wordprocessingml/2006/main">
        <w:t xml:space="preserve">Fyrri Kroníkubók 23:15 Synir Móse voru Gersom og Elíeser.</w:t>
      </w:r>
    </w:p>
    <w:p/>
    <w:p>
      <w:r xmlns:w="http://schemas.openxmlformats.org/wordprocessingml/2006/main">
        <w:t xml:space="preserve">Móse átti tvo syni, Gersom og Elíeser.</w:t>
      </w:r>
    </w:p>
    <w:p/>
    <w:p>
      <w:r xmlns:w="http://schemas.openxmlformats.org/wordprocessingml/2006/main">
        <w:t xml:space="preserve">1. Mikilvægi þess að vera góður faðir, eins og sést í Móse.</w:t>
      </w:r>
    </w:p>
    <w:p/>
    <w:p>
      <w:r xmlns:w="http://schemas.openxmlformats.org/wordprocessingml/2006/main">
        <w:t xml:space="preserve">2. Trúfesti Drottins við að sjá fyrir fjölskyldu Móse.</w:t>
      </w:r>
    </w:p>
    <w:p/>
    <w:p>
      <w:r xmlns:w="http://schemas.openxmlformats.org/wordprocessingml/2006/main">
        <w:t xml:space="preserve">1. Efesusbréfið 6:4 - Feður, reitið ekki börn yðar til reiði, heldur alið þau upp í aga og fræðslu Drottins.</w:t>
      </w:r>
    </w:p>
    <w:p/>
    <w:p>
      <w:r xmlns:w="http://schemas.openxmlformats.org/wordprocessingml/2006/main">
        <w:t xml:space="preserve">2. Mósebók 18:3-4 - Jetró, tengdafaðir Móse, sagði við hann: Það er ekki gott sem þú gerir. Þú munt vafalaust þreyta þig, bæði þú og þetta fólk, sem með þér er, því verkið er þér of þungt; þú getur ekki gert það einn.</w:t>
      </w:r>
    </w:p>
    <w:p/>
    <w:p>
      <w:r xmlns:w="http://schemas.openxmlformats.org/wordprocessingml/2006/main">
        <w:t xml:space="preserve">Fyrri Kroníkubók 23:16 Af sonum Gersoms var Sebúel höfðingi.</w:t>
      </w:r>
    </w:p>
    <w:p/>
    <w:p>
      <w:r xmlns:w="http://schemas.openxmlformats.org/wordprocessingml/2006/main">
        <w:t xml:space="preserve">Sebúel, sonur Gersoms, var leiðtogi.</w:t>
      </w:r>
    </w:p>
    <w:p/>
    <w:p>
      <w:r xmlns:w="http://schemas.openxmlformats.org/wordprocessingml/2006/main">
        <w:t xml:space="preserve">1. Guð notar venjulegt fólk til að gera óvenjulega hluti.</w:t>
      </w:r>
    </w:p>
    <w:p/>
    <w:p>
      <w:r xmlns:w="http://schemas.openxmlformats.org/wordprocessingml/2006/main">
        <w:t xml:space="preserve">2. Mikilvægi forystu í kirkjunni.</w:t>
      </w:r>
    </w:p>
    <w:p/>
    <w:p>
      <w:r xmlns:w="http://schemas.openxmlformats.org/wordprocessingml/2006/main">
        <w:t xml:space="preserve">1. 1. Korintubréf 1:27 - En Guð útvaldi heimskulega hluti heimsins til að skamma hina vitru; Guð valdi veikleika heimsins til að skamma hina sterku.</w:t>
      </w:r>
    </w:p>
    <w:p/>
    <w:p>
      <w:r xmlns:w="http://schemas.openxmlformats.org/wordprocessingml/2006/main">
        <w:t xml:space="preserve">2. Postulasagan 20:28 - Gættu þín og allrar hjörðarinnar sem heilagur andi hefur sett yður að umsjónarmönnum. Verið hirðar kirkju Guðs, sem hann keypti með sínu eigin blóði.</w:t>
      </w:r>
    </w:p>
    <w:p/>
    <w:p>
      <w:r xmlns:w="http://schemas.openxmlformats.org/wordprocessingml/2006/main">
        <w:t xml:space="preserve">Fyrri Kroníkubók 23:17 Og synir Elíesers voru Rehabja höfðingi. Og Elíeser átti enga aðra sonu. en synir Rehabja voru mjög margir.</w:t>
      </w:r>
    </w:p>
    <w:p/>
    <w:p>
      <w:r xmlns:w="http://schemas.openxmlformats.org/wordprocessingml/2006/main">
        <w:t xml:space="preserve">Elíeser átti aðeins einn son, Rehabja, sem átti marga syni.</w:t>
      </w:r>
    </w:p>
    <w:p/>
    <w:p>
      <w:r xmlns:w="http://schemas.openxmlformats.org/wordprocessingml/2006/main">
        <w:t xml:space="preserve">1. Guð getur tekið það sem virðist vera lítið upphaf og margfaldað það mjög.</w:t>
      </w:r>
    </w:p>
    <w:p/>
    <w:p>
      <w:r xmlns:w="http://schemas.openxmlformats.org/wordprocessingml/2006/main">
        <w:t xml:space="preserve">2. Kraftur arfleifðar og arfleifðar og hvernig við getum notað hann til að halda áfram starfi Guðs.</w:t>
      </w:r>
    </w:p>
    <w:p/>
    <w:p>
      <w:r xmlns:w="http://schemas.openxmlformats.org/wordprocessingml/2006/main">
        <w:t xml:space="preserve">1. Rómverjabréfið 4:17 - Eins og ritað er, ég hef gert þig að föður margra þjóða í augsýn Guðs, sem hann trúði á, sem lífgar dauðum og kallar það sem ekki er til.</w:t>
      </w:r>
    </w:p>
    <w:p/>
    <w:p>
      <w:r xmlns:w="http://schemas.openxmlformats.org/wordprocessingml/2006/main">
        <w:t xml:space="preserve">2. Sálmur 127:3 - Sjá, börn eru arfleifð frá Drottni, ávöxtur móðurkviðar laun.</w:t>
      </w:r>
    </w:p>
    <w:p/>
    <w:p>
      <w:r xmlns:w="http://schemas.openxmlformats.org/wordprocessingml/2006/main">
        <w:t xml:space="preserve">Fyrri Kroníkubók 23:18 Af sonum Jíshars: Shelomit höfðingi.</w:t>
      </w:r>
    </w:p>
    <w:p/>
    <w:p>
      <w:r xmlns:w="http://schemas.openxmlformats.org/wordprocessingml/2006/main">
        <w:t xml:space="preserve">Selómít er höfðingi Jíshars sona.</w:t>
      </w:r>
    </w:p>
    <w:p/>
    <w:p>
      <w:r xmlns:w="http://schemas.openxmlformats.org/wordprocessingml/2006/main">
        <w:t xml:space="preserve">1. Hvernig á að vera aðalpersóna í samfélaginu þínu</w:t>
      </w:r>
    </w:p>
    <w:p/>
    <w:p>
      <w:r xmlns:w="http://schemas.openxmlformats.org/wordprocessingml/2006/main">
        <w:t xml:space="preserve">2. Kraftur forystu</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1. Pétursbréf 5:3 - Vertu ekki hrokafullur, heldur auðmjúkur. Auðmýkið yður fyrir Drottni, og hann mun upphefja yður.</w:t>
      </w:r>
    </w:p>
    <w:p/>
    <w:p>
      <w:r xmlns:w="http://schemas.openxmlformats.org/wordprocessingml/2006/main">
        <w:t xml:space="preserve">Fyrri Kroníkubók 23:19 Af Hebrons sonum: Jería sá fyrsti, Amaría annar, Jahasíel hinn þriðji og Jekameam hinn fjórði.</w:t>
      </w:r>
    </w:p>
    <w:p/>
    <w:p>
      <w:r xmlns:w="http://schemas.openxmlformats.org/wordprocessingml/2006/main">
        <w:t xml:space="preserve">Í þessum kafla er minnst á fjóra sonu Hebron: Jería, Amaría, Jahasíel og Jekameam.</w:t>
      </w:r>
    </w:p>
    <w:p/>
    <w:p>
      <w:r xmlns:w="http://schemas.openxmlformats.org/wordprocessingml/2006/main">
        <w:t xml:space="preserve">1. Blessun sona Hebron</w:t>
      </w:r>
    </w:p>
    <w:p/>
    <w:p>
      <w:r xmlns:w="http://schemas.openxmlformats.org/wordprocessingml/2006/main">
        <w:t xml:space="preserve">2. Gjöf fjölskyldunnar</w:t>
      </w:r>
    </w:p>
    <w:p/>
    <w:p>
      <w:r xmlns:w="http://schemas.openxmlformats.org/wordprocessingml/2006/main">
        <w:t xml:space="preserve">1. Fyrsta Mósebók 12:2 - Og ég mun gjöra þig að mikilli þjóð og blessa þig og gjöra nafn þitt mikið. og þú skalt vera blessun.</w:t>
      </w:r>
    </w:p>
    <w:p/>
    <w:p>
      <w:r xmlns:w="http://schemas.openxmlformats.org/wordprocessingml/2006/main">
        <w:t xml:space="preserve">2. Efesusbréfið 6:4 - Og þér feður, reitið ekki börn yðar til reiði, heldur alið þau upp í rækt og áminningu Drottins.</w:t>
      </w:r>
    </w:p>
    <w:p/>
    <w:p>
      <w:r xmlns:w="http://schemas.openxmlformats.org/wordprocessingml/2006/main">
        <w:t xml:space="preserve">Fyrri Kroníkubók 23:20 Af Ússíels sonum: Míka sá fyrsti og Jesía hinn síðari.</w:t>
      </w:r>
    </w:p>
    <w:p/>
    <w:p>
      <w:r xmlns:w="http://schemas.openxmlformats.org/wordprocessingml/2006/main">
        <w:t xml:space="preserve">Þessi texti úr 1. Kroníkubók 23:20 telur upp tvo syni Ússíels, Míka og Jesía.</w:t>
      </w:r>
    </w:p>
    <w:p/>
    <w:p>
      <w:r xmlns:w="http://schemas.openxmlformats.org/wordprocessingml/2006/main">
        <w:t xml:space="preserve">1. Við skulum muna að Guð er Guð reglu, jafnvel þegar kemur að því að stofna fjölskyldur.</w:t>
      </w:r>
    </w:p>
    <w:p/>
    <w:p>
      <w:r xmlns:w="http://schemas.openxmlformats.org/wordprocessingml/2006/main">
        <w:t xml:space="preserve">2. Jafnvel í miðri ringulreið kemur Guð með frið og reglu.</w:t>
      </w:r>
    </w:p>
    <w:p/>
    <w:p>
      <w:r xmlns:w="http://schemas.openxmlformats.org/wordprocessingml/2006/main">
        <w:t xml:space="preserve">1. Efesusbréfið 6:1-4 -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Orðskviðirnir 1:8-9 - Hlustaðu, sonur minn, á leiðbeiningar föður þíns og slepptu ekki kennslu móður þinnar. Þeir eru krans til að prýða höfuðið og keðja til að prýða hálsinn.</w:t>
      </w:r>
    </w:p>
    <w:p/>
    <w:p>
      <w:r xmlns:w="http://schemas.openxmlformats.org/wordprocessingml/2006/main">
        <w:t xml:space="preserve">Fyrri Kroníkubók 23:21 Synir Merarí: Mahli og Mushi. Synir Mahlí: Eleasar og Kish.</w:t>
      </w:r>
    </w:p>
    <w:p/>
    <w:p>
      <w:r xmlns:w="http://schemas.openxmlformats.org/wordprocessingml/2006/main">
        <w:t xml:space="preserve">Þessi texti fjallar um syni Merarí og Mahlí og syni þeirra Eleasar og Kís.</w:t>
      </w:r>
    </w:p>
    <w:p/>
    <w:p>
      <w:r xmlns:w="http://schemas.openxmlformats.org/wordprocessingml/2006/main">
        <w:t xml:space="preserve">1. Mikilvægi fjölskyldu og ættir.</w:t>
      </w:r>
    </w:p>
    <w:p/>
    <w:p>
      <w:r xmlns:w="http://schemas.openxmlformats.org/wordprocessingml/2006/main">
        <w:t xml:space="preserve">2. Áframhaldandi trúfesti Guðs við fólk sitt, kynslóð eftir kynslóð.</w:t>
      </w:r>
    </w:p>
    <w:p/>
    <w:p>
      <w:r xmlns:w="http://schemas.openxmlformats.org/wordprocessingml/2006/main">
        <w:t xml:space="preserve">1. Sálmur 103:17 - En frá eilífð til eilífðar er kærleikur Drottins með þeim sem óttast hann og réttlæti hans við barnabörn þeirra.</w:t>
      </w:r>
    </w:p>
    <w:p/>
    <w:p>
      <w:r xmlns:w="http://schemas.openxmlformats.org/wordprocessingml/2006/main">
        <w:t xml:space="preserve">2. Mósebók 29:29 - Hið leynda er Drottni Guði vorum, en það sem opinberað er tilheyrir oss og börnum okkar að eilífu, svo að vér megum fylgja öllum orðum þessa lögmáls.</w:t>
      </w:r>
    </w:p>
    <w:p/>
    <w:p>
      <w:r xmlns:w="http://schemas.openxmlformats.org/wordprocessingml/2006/main">
        <w:t xml:space="preserve">Fyrri Kroníkubók 23:22 Og Eleasar dó og átti enga syni, heldur dætur, og bræður þeirra, synir Kís, tóku þá.</w:t>
      </w:r>
    </w:p>
    <w:p/>
    <w:p>
      <w:r xmlns:w="http://schemas.openxmlformats.org/wordprocessingml/2006/main">
        <w:t xml:space="preserve">Eleasar dó sonalaus, en hann átti dætur. Bræður hans af ættkvísl Kís tóku þá að sér.</w:t>
      </w:r>
    </w:p>
    <w:p/>
    <w:p>
      <w:r xmlns:w="http://schemas.openxmlformats.org/wordprocessingml/2006/main">
        <w:t xml:space="preserve">1. Guð hefur áætlun fyrir okkur öll, jafnvel þegar leiðin er ekki auð.</w:t>
      </w:r>
    </w:p>
    <w:p/>
    <w:p>
      <w:r xmlns:w="http://schemas.openxmlformats.org/wordprocessingml/2006/main">
        <w:t xml:space="preserve">2. Mikilvægi fjölskyldunnar, jafnvel á tímum sorgar og óvissu.</w:t>
      </w:r>
    </w:p>
    <w:p/>
    <w:p>
      <w:r xmlns:w="http://schemas.openxmlformats.org/wordprocessingml/2006/main">
        <w:t xml:space="preserve">1. Fyrsta Mósebók 50:20 - „Þú ætlaðir það til ills, en Guð ætlaði það til góðs.</w:t>
      </w:r>
    </w:p>
    <w:p/>
    <w:p>
      <w:r xmlns:w="http://schemas.openxmlformats.org/wordprocessingml/2006/main">
        <w:t xml:space="preserve">2. Rut 4:14-15 - Þá sögðu konurnar við Naomí: Lofaður sé Drottni, sem í dag hefur ekki skilið þig eftir án verndara. Megi hann verða frægur um allt Ísrael! Hann mun endurnýja líf þitt og styðja þig í ellinni.</w:t>
      </w:r>
    </w:p>
    <w:p/>
    <w:p>
      <w:r xmlns:w="http://schemas.openxmlformats.org/wordprocessingml/2006/main">
        <w:t xml:space="preserve">Fyrri Kroníkubók 23:23 Synir Músí: Mahli, Eder og Jeremót, þrír.</w:t>
      </w:r>
    </w:p>
    <w:p/>
    <w:p>
      <w:r xmlns:w="http://schemas.openxmlformats.org/wordprocessingml/2006/main">
        <w:t xml:space="preserve">Þessi texti er um sonu Músí, sem eru Mahlí, Eder og Jeremót.</w:t>
      </w:r>
    </w:p>
    <w:p/>
    <w:p>
      <w:r xmlns:w="http://schemas.openxmlformats.org/wordprocessingml/2006/main">
        <w:t xml:space="preserve">1. Kraftur fjölskyldunnar: Hvernig börnin okkar eru uppspretta styrks okkar og arfleifðar.</w:t>
      </w:r>
    </w:p>
    <w:p/>
    <w:p>
      <w:r xmlns:w="http://schemas.openxmlformats.org/wordprocessingml/2006/main">
        <w:t xml:space="preserve">2. Sama stærð, við erum öll tengd: Að skilja stöðu okkar í hinum stóra heimi.</w:t>
      </w:r>
    </w:p>
    <w:p/>
    <w:p>
      <w:r xmlns:w="http://schemas.openxmlformats.org/wordprocessingml/2006/main">
        <w:t xml:space="preserve">1. Sálmur 127:3-5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2. Orðskviðirnir 22:6 Fræðið barnið hvernig það á að fara; jafnvel þegar hann er gamall mun hann ekki víkja frá því.</w:t>
      </w:r>
    </w:p>
    <w:p/>
    <w:p>
      <w:r xmlns:w="http://schemas.openxmlformats.org/wordprocessingml/2006/main">
        <w:t xml:space="preserve">Fyrri Kroníkubók 23:24 Þessir voru synir Leví eftir ætt þeirra feðra. Jafnvel feðrahöfðingjarnir, eins og þeir voru taldir eftir nöfnum eftir könnunum sínum, sem unnu þjónustuna við musteri Drottins, frá tuttugu ára aldri og þaðan af eldri.</w:t>
      </w:r>
    </w:p>
    <w:p/>
    <w:p>
      <w:r xmlns:w="http://schemas.openxmlformats.org/wordprocessingml/2006/main">
        <w:t xml:space="preserve">Þessi texti segir frá sonum Leví, sem voru taldir af könnunum þeirra og unnu í þjónustu Drottins frá tuttugu ára aldri og upp úr.</w:t>
      </w:r>
    </w:p>
    <w:p/>
    <w:p>
      <w:r xmlns:w="http://schemas.openxmlformats.org/wordprocessingml/2006/main">
        <w:t xml:space="preserve">1. Mikilvægi þjónustu við Drottin: Að læra af sonum Leví</w:t>
      </w:r>
    </w:p>
    <w:p/>
    <w:p>
      <w:r xmlns:w="http://schemas.openxmlformats.org/wordprocessingml/2006/main">
        <w:t xml:space="preserve">2. Að ná möguleikum okkar í Drottni: Fordæmi sona Leví</w:t>
      </w:r>
    </w:p>
    <w:p/>
    <w:p>
      <w:r xmlns:w="http://schemas.openxmlformats.org/wordprocessingml/2006/main">
        <w:t xml:space="preserve">1. Matteus 20:25-28 - Jesús kennir um þjónustu við Drottin</w:t>
      </w:r>
    </w:p>
    <w:p/>
    <w:p>
      <w:r xmlns:w="http://schemas.openxmlformats.org/wordprocessingml/2006/main">
        <w:t xml:space="preserve">2. 1. Korintubréf 15:58 - Að vera staðfastur og óhreyfður í þjónustu Drottins</w:t>
      </w:r>
    </w:p>
    <w:p/>
    <w:p>
      <w:r xmlns:w="http://schemas.openxmlformats.org/wordprocessingml/2006/main">
        <w:t xml:space="preserve">Fyrri Kroníkubók 23:25 Því að Davíð sagði: Drottinn, Guð Ísraels, hefur veitt lýð sínum hvíld, svo að þeir megi búa í Jerúsalem að eilífu.</w:t>
      </w:r>
    </w:p>
    <w:p/>
    <w:p>
      <w:r xmlns:w="http://schemas.openxmlformats.org/wordprocessingml/2006/main">
        <w:t xml:space="preserve">Guð hefur veitt lýð sínum hvíld svo að þeir megi búa í Jerúsalem að eilífu.</w:t>
      </w:r>
    </w:p>
    <w:p/>
    <w:p>
      <w:r xmlns:w="http://schemas.openxmlformats.org/wordprocessingml/2006/main">
        <w:t xml:space="preserve">1. Loforð Drottins um hvíld og framfærslu.</w:t>
      </w:r>
    </w:p>
    <w:p/>
    <w:p>
      <w:r xmlns:w="http://schemas.openxmlformats.org/wordprocessingml/2006/main">
        <w:t xml:space="preserve">2. Blessun að búa í Jerúsalem.</w:t>
      </w:r>
    </w:p>
    <w:p/>
    <w:p>
      <w:r xmlns:w="http://schemas.openxmlformats.org/wordprocessingml/2006/main">
        <w:t xml:space="preserve">1. Jesaja 66:12 – „Því að svo segir Drottinn: Sjá, ég mun veita henni frið sem fljót, og dýrð heiðingjanna sem rennandi læk. og láttu þig dilla á hnjánum hennar."</w:t>
      </w:r>
    </w:p>
    <w:p/>
    <w:p>
      <w:r xmlns:w="http://schemas.openxmlformats.org/wordprocessingml/2006/main">
        <w:t xml:space="preserve">2. Sálmur 23:1-3 - "Drottinn er minn hirðir, mig mun ekkert bresta. Hann lætur mig hvílast í grænum haga, leiðir mig að kyrrum vötnum. Hann endurlífgar sál mína, leiðir mig um stígana. réttlætisins vegna nafns hans."</w:t>
      </w:r>
    </w:p>
    <w:p/>
    <w:p>
      <w:r xmlns:w="http://schemas.openxmlformats.org/wordprocessingml/2006/main">
        <w:t xml:space="preserve">Fyrri Kroníkubók 23:26 Og einnig til levítanna; Þeir skulu ekki framar bera tjaldbúðina né nein áhöld hennar til að þjóna henni.</w:t>
      </w:r>
    </w:p>
    <w:p/>
    <w:p>
      <w:r xmlns:w="http://schemas.openxmlformats.org/wordprocessingml/2006/main">
        <w:t xml:space="preserve">Levítarnir þurftu ekki lengur að bera tjaldbúðina og áhöld hennar til þjónustu.</w:t>
      </w:r>
    </w:p>
    <w:p/>
    <w:p>
      <w:r xmlns:w="http://schemas.openxmlformats.org/wordprocessingml/2006/main">
        <w:t xml:space="preserve">1. Orð Guðs er leiðarvísir okkar: Hvernig að fylgja áætlun Guðs leiðir til uppfyllingar</w:t>
      </w:r>
    </w:p>
    <w:p/>
    <w:p>
      <w:r xmlns:w="http://schemas.openxmlformats.org/wordprocessingml/2006/main">
        <w:t xml:space="preserve">2. Þjónum Drottni: Gleðin af því að vígja líf okkar Guði</w:t>
      </w:r>
    </w:p>
    <w:p/>
    <w:p>
      <w:r xmlns:w="http://schemas.openxmlformats.org/wordprocessingml/2006/main">
        <w:t xml:space="preserve">1.Postulasagan 13:2-3 (Og heilagur andi sagði: Aðskilið mig Barnabas og Sál til þess verks, sem ég hef kallað þá til. Og er þeir höfðu fastað og beðið og lagt hendur yfir þá, sendu þeir þá burt.)</w:t>
      </w:r>
    </w:p>
    <w:p/>
    <w:p>
      <w:r xmlns:w="http://schemas.openxmlformats.org/wordprocessingml/2006/main">
        <w:t xml:space="preserve">2. Rómverjabréfið 12:1 (Ég bið yður því, bræður, fyrir miskunn Guðs, að framreiða líkama yðar að lifandi fórn, heilögu, Guði þóknanleg, sem er sanngjarn þjónusta yðar.)</w:t>
      </w:r>
    </w:p>
    <w:p/>
    <w:p>
      <w:r xmlns:w="http://schemas.openxmlformats.org/wordprocessingml/2006/main">
        <w:t xml:space="preserve">Fyrri Kroníkubók 23:27 Því að eftir síðustu orð Davíðs voru levítarnir taldir frá tuttugu ára og eldri.</w:t>
      </w:r>
    </w:p>
    <w:p/>
    <w:p>
      <w:r xmlns:w="http://schemas.openxmlformats.org/wordprocessingml/2006/main">
        <w:t xml:space="preserve">Davíð bauð að levítarnir yrðu taldir frá tvítugsaldri og eldri.</w:t>
      </w:r>
    </w:p>
    <w:p/>
    <w:p>
      <w:r xmlns:w="http://schemas.openxmlformats.org/wordprocessingml/2006/main">
        <w:t xml:space="preserve">1. Gildi hverrar kynslóðar: Dæmi Davíðs um að telja og meta levítana á öllum aldri.</w:t>
      </w:r>
    </w:p>
    <w:p/>
    <w:p>
      <w:r xmlns:w="http://schemas.openxmlformats.org/wordprocessingml/2006/main">
        <w:t xml:space="preserve">2. Að þjóna Guði af öllu hjarta: Mikilvægi þess að þjóna Guði af fullri hollustu, sama á hvaða aldri.</w:t>
      </w:r>
    </w:p>
    <w:p/>
    <w:p>
      <w:r xmlns:w="http://schemas.openxmlformats.org/wordprocessingml/2006/main">
        <w:t xml:space="preserve">1. 1. Korintubréf 12:12-14, „Því að eins og líkaminn er einn og hefur þó marga limi, og allir limir líkamans, þótt margir séu, einn líkami, svo er og Kristur. Því að fyrir einn anda vorum vér allir skírðir til einn líkama, hvort sem þeir eru Gyðingar eða Grikkir, hvort sem þeir eru þrælar eða frjálsir, og allir vorum vér drekknir af einum anda. Því að líkaminn er ekki einn limur, heldur margir."</w:t>
      </w:r>
    </w:p>
    <w:p/>
    <w:p>
      <w:r xmlns:w="http://schemas.openxmlformats.org/wordprocessingml/2006/main">
        <w:t xml:space="preserve">2. Mósebók 6:5-7: "Þú skalt elska Drottin Guð þinn af öllu hjarta þínu og allri sálu þinni og af öllum mætti þínum. Þessi orð, sem ég býð þér í dag, skulu vera þér í hjarta. kenndu sonum þínum þá vandlega og talaðu um þá þegar þú situr í húsi þínu og þegar þú gengur á veginum og þegar þú leggst til hvílu og þegar þú rís upp."</w:t>
      </w:r>
    </w:p>
    <w:p/>
    <w:p>
      <w:r xmlns:w="http://schemas.openxmlformats.org/wordprocessingml/2006/main">
        <w:t xml:space="preserve">Fyrri Kroníkubók 23:28 Vegna þess að embætti þeirra var að þjóna sonum Arons við þjónustu við musteri Drottins, í forgörðum og herbergjum og við hreinsun allra heilagra muna og þjónustustarfi. af húsi Guðs;</w:t>
      </w:r>
    </w:p>
    <w:p/>
    <w:p>
      <w:r xmlns:w="http://schemas.openxmlformats.org/wordprocessingml/2006/main">
        <w:t xml:space="preserve">Synir Arons voru ábyrgir fyrir því að þjóna Drottni í forgörðum, herbergjum og að hreinsa alla helga hluti.</w:t>
      </w:r>
    </w:p>
    <w:p/>
    <w:p>
      <w:r xmlns:w="http://schemas.openxmlformats.org/wordprocessingml/2006/main">
        <w:t xml:space="preserve">1. Þjónusta Drottins: Köllun til hlýðni</w:t>
      </w:r>
    </w:p>
    <w:p/>
    <w:p>
      <w:r xmlns:w="http://schemas.openxmlformats.org/wordprocessingml/2006/main">
        <w:t xml:space="preserve">2. Hvað þýðir það að þjóna Drottni?</w:t>
      </w:r>
    </w:p>
    <w:p/>
    <w:p>
      <w:r xmlns:w="http://schemas.openxmlformats.org/wordprocessingml/2006/main">
        <w:t xml:space="preserve">1. 1. Pétursbréf 4:10 - Þar sem hver og einn hefur fengið gjöf, notaðu hana til að þjóna hver öðrum, sem góðir ráðsmenn hinnar margvíslegu náðar Guðs.</w:t>
      </w:r>
    </w:p>
    <w:p/>
    <w:p>
      <w:r xmlns:w="http://schemas.openxmlformats.org/wordprocessingml/2006/main">
        <w:t xml:space="preserve">2. Rómverjabréfið 12:1 - Ég bið yður því, bræður, fyrir miskunn Guðs, að framreiða líkama yðar sem lifandi fórn, heilaga og Guði þóknanleg, sem er andleg tilbeiðsla yðar.</w:t>
      </w:r>
    </w:p>
    <w:p/>
    <w:p>
      <w:r xmlns:w="http://schemas.openxmlformats.org/wordprocessingml/2006/main">
        <w:t xml:space="preserve">Fyrri Kroníkubók 23:29 Bæði fyrir sýningarbrauðin og fína mjölið til matfórnar, og fyrir ósýrðu kökurnar og fyrir það sem bakað er á pönnu og fyrir það sem er steikt og í hvers kyns mæli og stærð. ;</w:t>
      </w:r>
    </w:p>
    <w:p/>
    <w:p>
      <w:r xmlns:w="http://schemas.openxmlformats.org/wordprocessingml/2006/main">
        <w:t xml:space="preserve">Þessi texti lýsir ýmsum matvælum og mælingum sem notuð eru í sýningarbrauði og kjötfórnum Ísraelsmanna.</w:t>
      </w:r>
    </w:p>
    <w:p/>
    <w:p>
      <w:r xmlns:w="http://schemas.openxmlformats.org/wordprocessingml/2006/main">
        <w:t xml:space="preserve">1. Allt er gert samkvæmt mælingu Drottins</w:t>
      </w:r>
    </w:p>
    <w:p/>
    <w:p>
      <w:r xmlns:w="http://schemas.openxmlformats.org/wordprocessingml/2006/main">
        <w:t xml:space="preserve">2. Fyrirsjá Drottins fyrir fólk sitt</w:t>
      </w:r>
    </w:p>
    <w:p/>
    <w:p>
      <w:r xmlns:w="http://schemas.openxmlformats.org/wordprocessingml/2006/main">
        <w:t xml:space="preserve">1. 2. Korintubréf 9:7-8 - Sérhver maður gefur, eins og hann ákveður í hjarta sínu. hvorki með óbeit né af nauðsyn, því að Guð elskar glaðan gjafara.</w:t>
      </w:r>
    </w:p>
    <w:p/>
    <w:p>
      <w:r xmlns:w="http://schemas.openxmlformats.org/wordprocessingml/2006/main">
        <w:t xml:space="preserve">2. Sálmur 78:19 - Já, þeir töluðu gegn Guði; Þeir sögðu: Getur Guð búið borð í eyðimörkinni?</w:t>
      </w:r>
    </w:p>
    <w:p/>
    <w:p>
      <w:r xmlns:w="http://schemas.openxmlformats.org/wordprocessingml/2006/main">
        <w:t xml:space="preserve">Fyrri Kroníkubók 23:30 Og að standa á hverjum morgni til að þakka og lofa Drottin og sömuleiðis um kvöldið.</w:t>
      </w:r>
    </w:p>
    <w:p/>
    <w:p>
      <w:r xmlns:w="http://schemas.openxmlformats.org/wordprocessingml/2006/main">
        <w:t xml:space="preserve">Þessi texti úr 1. Kroníkubók 23:30 hvetur okkur til að þakka og lofa Drottin kvölds og morgna.</w:t>
      </w:r>
    </w:p>
    <w:p/>
    <w:p>
      <w:r xmlns:w="http://schemas.openxmlformats.org/wordprocessingml/2006/main">
        <w:t xml:space="preserve">1. „Þakklátt hjarta: Blessun þess að þakka Guði morgun og nótt“</w:t>
      </w:r>
    </w:p>
    <w:p/>
    <w:p>
      <w:r xmlns:w="http://schemas.openxmlformats.org/wordprocessingml/2006/main">
        <w:t xml:space="preserve">2. "Að lifa þakklætislífi: Boð til blessunarlífs"</w:t>
      </w:r>
    </w:p>
    <w:p/>
    <w:p>
      <w:r xmlns:w="http://schemas.openxmlformats.org/wordprocessingml/2006/main">
        <w:t xml:space="preserve">1. Kólossubréfið 3:15-17 - "Og lát friður Krists ríkja í hjörtum yðar, sem þér hafið sannarlega verið kallaðir til í einum líkama. Og verið þakklátir. Látið orð Krists búa ríkulega í yður, kenna og áminna hver annan. syngið í allri speki sálma og sálma og andlega söngva, með þakklæti í hjörtum til Guðs. Og hvað sem þér gjörið, í orði eða verki, gjörið allt í nafni Drottins Jesú, og þakkað Guði föður fyrir hann."</w:t>
      </w:r>
    </w:p>
    <w:p/>
    <w:p>
      <w:r xmlns:w="http://schemas.openxmlformats.org/wordprocessingml/2006/main">
        <w:t xml:space="preserve">2. Sálmur 118:24 - "Þetta er dagurinn sem Drottinn hefur gjört, gleðjumst og gleðjumst yfir honum."</w:t>
      </w:r>
    </w:p>
    <w:p/>
    <w:p>
      <w:r xmlns:w="http://schemas.openxmlformats.org/wordprocessingml/2006/main">
        <w:t xml:space="preserve">Fyrri Kroníkubók 23:31 Og að færa Drottni allar brennifórnir á hvíldardögunum, á tunglkomudögum og á hátíðum, eftir tölu, eftir þeirri skipan, sem þeim var boðið, stöðugt frammi fyrir Drottni.</w:t>
      </w:r>
    </w:p>
    <w:p/>
    <w:p>
      <w:r xmlns:w="http://schemas.openxmlformats.org/wordprocessingml/2006/main">
        <w:t xml:space="preserve">Þessi texti vísar til þess að Ísraelsmenn færa Drottni brennifórnir á hvíldardegi, nýju tungli og öðrum ákveðnum hátíðardögum, eins og boðið var.</w:t>
      </w:r>
    </w:p>
    <w:p/>
    <w:p>
      <w:r xmlns:w="http://schemas.openxmlformats.org/wordprocessingml/2006/main">
        <w:t xml:space="preserve">Besta</w:t>
      </w:r>
    </w:p>
    <w:p/>
    <w:p>
      <w:r xmlns:w="http://schemas.openxmlformats.org/wordprocessingml/2006/main">
        <w:t xml:space="preserve">1. Skilningur á mikilvægi tilbeiðslu: Rannsókn á 1. Kroníkubók 23:31</w:t>
      </w:r>
    </w:p>
    <w:p/>
    <w:p>
      <w:r xmlns:w="http://schemas.openxmlformats.org/wordprocessingml/2006/main">
        <w:t xml:space="preserve">2. Mikilvægi hvíldardagsins, nýs tungls og settra hátíða í 1. Kroníkubók 23:31</w:t>
      </w:r>
    </w:p>
    <w:p/>
    <w:p>
      <w:r xmlns:w="http://schemas.openxmlformats.org/wordprocessingml/2006/main">
        <w:t xml:space="preserve">Besta</w:t>
      </w:r>
    </w:p>
    <w:p/>
    <w:p>
      <w:r xmlns:w="http://schemas.openxmlformats.org/wordprocessingml/2006/main">
        <w:t xml:space="preserve">1. Mósebók 12:5-7 - Útskýrir hvernig Ísraelsmenn áttu að fórna brennifórnum og heillafórnum eins og Drottinn hafði boðið.</w:t>
      </w:r>
    </w:p>
    <w:p/>
    <w:p>
      <w:r xmlns:w="http://schemas.openxmlformats.org/wordprocessingml/2006/main">
        <w:t xml:space="preserve">2. 3. Mósebók 23:2-4 - Lýsir útsettum hátíðum sem Ísraelsmenn áttu að halda.</w:t>
      </w:r>
    </w:p>
    <w:p/>
    <w:p>
      <w:r xmlns:w="http://schemas.openxmlformats.org/wordprocessingml/2006/main">
        <w:t xml:space="preserve">Fyrri Kroníkubók 23:32 Og að þeir skyldu annast vörslu samfundatjaldsins og vörslu helgidómsins og vörslu sona Arons, bræðra þeirra, við þjónustu við musteri Drottins.</w:t>
      </w:r>
    </w:p>
    <w:p/>
    <w:p>
      <w:r xmlns:w="http://schemas.openxmlformats.org/wordprocessingml/2006/main">
        <w:t xml:space="preserve">Þessi texti lýsir skyldum levítanna, sem bera ábyrgð á að annast tjaldbúð Drottins og helgidóminn.</w:t>
      </w:r>
    </w:p>
    <w:p/>
    <w:p>
      <w:r xmlns:w="http://schemas.openxmlformats.org/wordprocessingml/2006/main">
        <w:t xml:space="preserve">1. Mikilvægi þess að halda boðskap Guðs - Hvernig við getum þjónað Drottni trúfastlega í lífi okkar.</w:t>
      </w:r>
    </w:p>
    <w:p/>
    <w:p>
      <w:r xmlns:w="http://schemas.openxmlformats.org/wordprocessingml/2006/main">
        <w:t xml:space="preserve">2. Blessun þess að þjóna Drottni - Hvernig við getum upplifað gleði við að uppfylla köllun okkar.</w:t>
      </w:r>
    </w:p>
    <w:p/>
    <w:p>
      <w:r xmlns:w="http://schemas.openxmlformats.org/wordprocessingml/2006/main">
        <w:t xml:space="preserve">1. Matteusarguðspjall 25:14-30 - Dæmisaga um hæfileikana</w:t>
      </w:r>
    </w:p>
    <w:p/>
    <w:p>
      <w:r xmlns:w="http://schemas.openxmlformats.org/wordprocessingml/2006/main">
        <w:t xml:space="preserve">2. Títusarbréfið 3:8 - Köllun til góðra verka</w:t>
      </w:r>
    </w:p>
    <w:p/>
    <w:p>
      <w:r xmlns:w="http://schemas.openxmlformats.org/wordprocessingml/2006/main">
        <w:t xml:space="preserve">1. Kroníkubók 24. kafli fjallar um skiptingu prestanna í sitt hvora námskeið til að þjóna í musterinu.</w:t>
      </w:r>
    </w:p>
    <w:p/>
    <w:p>
      <w:r xmlns:w="http://schemas.openxmlformats.org/wordprocessingml/2006/main">
        <w:t xml:space="preserve">1. málsgrein: Kaflinn byrjar á því að nefna að afkomendur Arons, prestarnir, skiptast í tuttugu og fjórar deildir. Þessar skiptingar eru ákvarðaðar með því að varpa hlutkesti frammi fyrir Drottni, þar sem hvert námskeið hefur sérstakar skyldur og ábyrgð (1. Kroníkubók 24:1-2).</w:t>
      </w:r>
    </w:p>
    <w:p/>
    <w:p>
      <w:r xmlns:w="http://schemas.openxmlformats.org/wordprocessingml/2006/main">
        <w:t xml:space="preserve">2. málsgrein: Frásögnin undirstrikar hvernig Eleasar og Ítamar, synir Arons, hafa verið skipaðir til að hafa umsjón með þessum deildum. Eleasar hefur úthlutað fleiri leiðtogum vegna þess að hann er af ætt Pínehasar, en Ítamar hefur færri leiðtoga úthlutað til hans (1. Kroníkubók 24:3-4).</w:t>
      </w:r>
    </w:p>
    <w:p/>
    <w:p>
      <w:r xmlns:w="http://schemas.openxmlformats.org/wordprocessingml/2006/main">
        <w:t xml:space="preserve">3. málsgrein: Áherslan beinist að því að skrá nöfn hverrar deildar og skipaður leiðtogi hennar. Hver deild er nefnd eftir æðsta presti sínum (1. Kroníkubók 24:5-19).</w:t>
      </w:r>
    </w:p>
    <w:p/>
    <w:p>
      <w:r xmlns:w="http://schemas.openxmlformats.org/wordprocessingml/2006/main">
        <w:t xml:space="preserve">4. málsgrein: Reikningurinn lýsir því hvernig þessar deildir þjóna til skiptis allt árið. Hvert námskeið stendur yfir í eina viku í senn, samkvæmt röð þeirra eins og hún er ákveðin með hlutkesti (1. Kroníkubók 24:20-31).</w:t>
      </w:r>
    </w:p>
    <w:p/>
    <w:p>
      <w:r xmlns:w="http://schemas.openxmlformats.org/wordprocessingml/2006/main">
        <w:t xml:space="preserve">5. málsgrein:Kaflanum lýkur með því að taka fram að þessar ráðstafanir voru gerðar á valdatíma Davíðs og undir handleiðslu hans með inntak frá Samúel spámanni og öðrum Levítískum leiðtogum (1. Kroníkubók 24:31).</w:t>
      </w:r>
    </w:p>
    <w:p/>
    <w:p>
      <w:r xmlns:w="http://schemas.openxmlformats.org/wordprocessingml/2006/main">
        <w:t xml:space="preserve">Í stuttu máli lýsir 24. kafli 1. Kroníkubókar skiptingu presta í námskeið fyrir musterisþjónustu. Lögð fram hlutkesti og umsjón Eleasar og Ithamars. Minnt er á skráningu deilda og skiptingu í afgreiðslu. Þetta Í stuttu máli gefur Chapter sögulega frásögn sem sýnir bæði stofnun Davíðs konungs á skipulögðu kerfi fyrir prestsþjónustu í musterinu með því að skipta þeim í tuttugu og fjögur námskeið, og samstarf hans við trúarleg yfirvöld eins og Samúel við innleiðingu þessa skipulags á sama tíma og hann lagði áherslu á sanngirni í dreifingu. og fylgja guðlegri leiðbeiningum við ákvörðun prestsverkefna.</w:t>
      </w:r>
    </w:p>
    <w:p/>
    <w:p>
      <w:r xmlns:w="http://schemas.openxmlformats.org/wordprocessingml/2006/main">
        <w:t xml:space="preserve">Fyrri Kroníkubók 24:1 Þetta eru deildir Arons sona. Synir Arons: Nadab og Abíhú, Eleasar og Ítamar.</w:t>
      </w:r>
    </w:p>
    <w:p/>
    <w:p>
      <w:r xmlns:w="http://schemas.openxmlformats.org/wordprocessingml/2006/main">
        <w:t xml:space="preserve">Þessi texti lýsir fjórum sonum Arons, Nadab, Abíhú, Eleasar og Itamar.</w:t>
      </w:r>
    </w:p>
    <w:p/>
    <w:p>
      <w:r xmlns:w="http://schemas.openxmlformats.org/wordprocessingml/2006/main">
        <w:t xml:space="preserve">1. Áhrif fjölskyldunnar: Að kanna arfleifð Arons og fjögurra sona hans</w:t>
      </w:r>
    </w:p>
    <w:p/>
    <w:p>
      <w:r xmlns:w="http://schemas.openxmlformats.org/wordprocessingml/2006/main">
        <w:t xml:space="preserve">2. Kraftur einingarinnar: Að fagna sambandi Arons og sona hans</w:t>
      </w:r>
    </w:p>
    <w:p/>
    <w:p>
      <w:r xmlns:w="http://schemas.openxmlformats.org/wordprocessingml/2006/main">
        <w:t xml:space="preserve">1. Sálmur 133:1-2 - "Sjá, hversu gott og ánægjulegt það er fyrir bræður að búa saman í einingu!"</w:t>
      </w:r>
    </w:p>
    <w:p/>
    <w:p>
      <w:r xmlns:w="http://schemas.openxmlformats.org/wordprocessingml/2006/main">
        <w:t xml:space="preserve">2. Hebreabréfið 7:11-14 - "Þess vegna, ef fullkomnun var fyrir levítíska prestdæmið (því að undir því fékk fólkið lögmálið), hvaða þörf var þá enn á því að annar prestur rís upp samkvæmt reglu Melkísedeks og yrði ekki kallaður eftir skipan Arons?"</w:t>
      </w:r>
    </w:p>
    <w:p/>
    <w:p>
      <w:r xmlns:w="http://schemas.openxmlformats.org/wordprocessingml/2006/main">
        <w:t xml:space="preserve">Fyrri Kroníkubók 24:2 En Nadab og Abíhú dóu á undan föður sínum og áttu engin börn. Þess vegna gegndu Eleasar og Ítamar prestsembættinu.</w:t>
      </w:r>
    </w:p>
    <w:p/>
    <w:p>
      <w:r xmlns:w="http://schemas.openxmlformats.org/wordprocessingml/2006/main">
        <w:t xml:space="preserve">Nadab og Abíhú dóu án þess að eignast börn, þannig að prestsskyldur þeirra voru unnin af bræðrum þeirra Eleasar og Ítamar.</w:t>
      </w:r>
    </w:p>
    <w:p/>
    <w:p>
      <w:r xmlns:w="http://schemas.openxmlformats.org/wordprocessingml/2006/main">
        <w:t xml:space="preserve">1. Mikilvægi fjölskyldunnar: Lærdómur frá Nadab og Abihu</w:t>
      </w:r>
    </w:p>
    <w:p/>
    <w:p>
      <w:r xmlns:w="http://schemas.openxmlformats.org/wordprocessingml/2006/main">
        <w:t xml:space="preserve">2. Arfleifð og prestdæmi: Lítið á 1. Kroníkubók 24:2</w:t>
      </w:r>
    </w:p>
    <w:p/>
    <w:p>
      <w:r xmlns:w="http://schemas.openxmlformats.org/wordprocessingml/2006/main">
        <w:t xml:space="preserve">1. Mósebók 3:4-10 - Leiðbeiningar um prestaskyldu sona Arons</w:t>
      </w:r>
    </w:p>
    <w:p/>
    <w:p>
      <w:r xmlns:w="http://schemas.openxmlformats.org/wordprocessingml/2006/main">
        <w:t xml:space="preserve">2. Rómverjabréfið 8:28 - Verk Guðs í öllum hlutum til góðs</w:t>
      </w:r>
    </w:p>
    <w:p/>
    <w:p>
      <w:r xmlns:w="http://schemas.openxmlformats.org/wordprocessingml/2006/main">
        <w:t xml:space="preserve">Fyrri Kroníkubók 24:3 Og Davíð skipti þeim út, bæði Sadók af Eleasar sonum og Ahímelek af Itamar sonum, eftir embættum þeirra í þjónustu þeirra.</w:t>
      </w:r>
    </w:p>
    <w:p/>
    <w:p>
      <w:r xmlns:w="http://schemas.openxmlformats.org/wordprocessingml/2006/main">
        <w:t xml:space="preserve">Davíð úthlutaði sonum Eleasars og Ítamars í embætti sitt.</w:t>
      </w:r>
    </w:p>
    <w:p/>
    <w:p>
      <w:r xmlns:w="http://schemas.openxmlformats.org/wordprocessingml/2006/main">
        <w:t xml:space="preserve">1. Mikilvægi þjónustu í augum Guðs.</w:t>
      </w:r>
    </w:p>
    <w:p/>
    <w:p>
      <w:r xmlns:w="http://schemas.openxmlformats.org/wordprocessingml/2006/main">
        <w:t xml:space="preserve">2. Mikilvægi framsals verkefna.</w:t>
      </w:r>
    </w:p>
    <w:p/>
    <w:p>
      <w:r xmlns:w="http://schemas.openxmlformats.org/wordprocessingml/2006/main">
        <w:t xml:space="preserve">1. Matteusarguðspjall 20:25-28 - Jesús sagði: Þér vitið, að höfðingjar heiðingjanna drottna yfir þeim, og hinir miklu hafa vald yfir þeim. Svo skal ekki vera meðal yðar. En sá sem vill verða mikill meðal yðar, skal vera þjónn yðar, og hver sem vill verða fyrstur meðal yðar, skal vera þræll yðar, eins og Mannssonurinn er ekki kominn til að láta þjóna sér heldur til að þjóna og gefa líf sitt til lausnargjalds fyrir marga.</w:t>
      </w:r>
    </w:p>
    <w:p/>
    <w:p>
      <w:r xmlns:w="http://schemas.openxmlformats.org/wordprocessingml/2006/main">
        <w:t xml:space="preserve">2. Rómverjabréfið 12:6-8 - Með því að hafa mismunandi gjafir eftir náðinni sem okkur er gefin, skulum við nota þær: ef spádómar eru í hlutfalli við trú okkar; ef þjónusta, í þjónustu okkar; sá sem kennir, í kennslu sinni; sá sem áminnir, í áminningu sinni; sá sem leggur til, í rausnarskap; sá sem leiðir, með ákafa; sá sem miskunnarverk gjörir, með glaðværð.</w:t>
      </w:r>
    </w:p>
    <w:p/>
    <w:p>
      <w:r xmlns:w="http://schemas.openxmlformats.org/wordprocessingml/2006/main">
        <w:t xml:space="preserve">Fyrri Kroníkubók 24:4 Og fleiri höfðingjar fundust af sonum Eleasars en af Ítamars sonum. og þannig var þeim skipt. Af sonum Eleasars voru sextán höfðingjar af ætt þeirra og átta af Ítamar sonum eftir ætt þeirra.</w:t>
      </w:r>
    </w:p>
    <w:p/>
    <w:p>
      <w:r xmlns:w="http://schemas.openxmlformats.org/wordprocessingml/2006/main">
        <w:t xml:space="preserve">Það voru fleiri höfðingjar af sonum Eleasars en synir Itamars og skiptust þeir í tvo flokka. Synir Eleasars áttu sextán höfðingja, en synir Ítamars átta.</w:t>
      </w:r>
    </w:p>
    <w:p/>
    <w:p>
      <w:r xmlns:w="http://schemas.openxmlformats.org/wordprocessingml/2006/main">
        <w:t xml:space="preserve">1. Mikilvægi skiptingar og reglu í Guðs ríki.</w:t>
      </w:r>
    </w:p>
    <w:p/>
    <w:p>
      <w:r xmlns:w="http://schemas.openxmlformats.org/wordprocessingml/2006/main">
        <w:t xml:space="preserve">2. Vald forystu innan fjölskyldna.</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1. Korintubréf 12:12-31 - Því eins og líkaminn er einn og hefur marga limi, og allir limir líkamans, þótt margir séu, einn líkami, svo er það með Kristi.</w:t>
      </w:r>
    </w:p>
    <w:p/>
    <w:p>
      <w:r xmlns:w="http://schemas.openxmlformats.org/wordprocessingml/2006/main">
        <w:t xml:space="preserve">Fyrri Kroníkubók 24:5 Þannig var þeim skipt með hlutkesti, hver með öðrum. Því að höfðingjar helgidómsins og höfðingjar Guðs húss voru af niðjum Eleasars og niðjum Ítamars.</w:t>
      </w:r>
    </w:p>
    <w:p/>
    <w:p>
      <w:r xmlns:w="http://schemas.openxmlformats.org/wordprocessingml/2006/main">
        <w:t xml:space="preserve">Synir Eleasars og Ítamars voru skipt með hlutkesti og skipaðir sem landstjórar helgidóms og húss Guðs.</w:t>
      </w:r>
    </w:p>
    <w:p/>
    <w:p>
      <w:r xmlns:w="http://schemas.openxmlformats.org/wordprocessingml/2006/main">
        <w:t xml:space="preserve">1. Fullveldi Guðs við val á leiðtogum</w:t>
      </w:r>
    </w:p>
    <w:p/>
    <w:p>
      <w:r xmlns:w="http://schemas.openxmlformats.org/wordprocessingml/2006/main">
        <w:t xml:space="preserve">2. Forsjón Guðs í verkaskiptingu</w:t>
      </w:r>
    </w:p>
    <w:p/>
    <w:p>
      <w:r xmlns:w="http://schemas.openxmlformats.org/wordprocessingml/2006/main">
        <w:t xml:space="preserve">1. Postulasagan 1:21-26 - Val á Matthíasi sem postula</w:t>
      </w:r>
    </w:p>
    <w:p/>
    <w:p>
      <w:r xmlns:w="http://schemas.openxmlformats.org/wordprocessingml/2006/main">
        <w:t xml:space="preserve">2. 1. Samúelsbók 10:17-27 - Smurning Sáls sem konungs Ísraels</w:t>
      </w:r>
    </w:p>
    <w:p/>
    <w:p>
      <w:r xmlns:w="http://schemas.openxmlformats.org/wordprocessingml/2006/main">
        <w:t xml:space="preserve">Fyrri Kroníkubók 24:6 Og Semaja Netaneelsson fræðimaður, einn af levítunum, skrifaði þau frammi fyrir konungi og höfðingjum og Sadók presti og Ahímelek Abjatarssyni og frammi fyrir feðrahöfðingjum prestar og levítar: eitt aðalheimili tekið fyrir Eleasar og eitt tekið fyrir Ítamar.</w:t>
      </w:r>
    </w:p>
    <w:p/>
    <w:p>
      <w:r xmlns:w="http://schemas.openxmlformats.org/wordprocessingml/2006/main">
        <w:t xml:space="preserve">Levítin Semaja skrifaði niður lista yfir prestaættirnar fyrir konungi, höfðingjum og öðrum leiðtogum.</w:t>
      </w:r>
    </w:p>
    <w:p/>
    <w:p>
      <w:r xmlns:w="http://schemas.openxmlformats.org/wordprocessingml/2006/main">
        <w:t xml:space="preserve">1. Trúfesti Guðs sést á þeim hætti sem hann hefur séð fyrir fólki sínu í gegnum tíðina.</w:t>
      </w:r>
    </w:p>
    <w:p/>
    <w:p>
      <w:r xmlns:w="http://schemas.openxmlformats.org/wordprocessingml/2006/main">
        <w:t xml:space="preserve">2. Við verðum að vera trú skuldbindingum okkar, bæði við Guð og aðra.</w:t>
      </w:r>
    </w:p>
    <w:p/>
    <w:p>
      <w:r xmlns:w="http://schemas.openxmlformats.org/wordprocessingml/2006/main">
        <w:t xml:space="preserve">1. 1. Kroníkubók 24:6 - Og Semaja Netaneelsson fræðimaður, einn af levítunum, skrifaði þau frammi fyrir konungi og höfðingjunum og Sadók presti og Ahímelek Abjatarssyni og frammi fyrir höfðingja konungsins. feður prestanna og levítanna: eitt aðalfólk tekið fyrir Eleasar og eitt tekið fyrir Ítamar.</w:t>
      </w:r>
    </w:p>
    <w:p/>
    <w:p>
      <w:r xmlns:w="http://schemas.openxmlformats.org/wordprocessingml/2006/main">
        <w:t xml:space="preserve">2. Mósebók 7:9 - Vitið því að Drottinn Guð þinn, hann er Guð, hinn trúi Guð, sem heldur sáttmála og miskunn við þá sem elska hann og halda boðorð hans í þúsund ættliði.</w:t>
      </w:r>
    </w:p>
    <w:p/>
    <w:p>
      <w:r xmlns:w="http://schemas.openxmlformats.org/wordprocessingml/2006/main">
        <w:t xml:space="preserve">Fyrri Kroníkubók 24:7 Fyrsti hluturinn kom til Jójaribs, hinn síðari til Jedaja,</w:t>
      </w:r>
    </w:p>
    <w:p/>
    <w:p>
      <w:r xmlns:w="http://schemas.openxmlformats.org/wordprocessingml/2006/main">
        <w:t xml:space="preserve">Yfirskriftin lýsir skiptingu prestastarfa á milli tveggja manna, Jójarib og Jedaja.</w:t>
      </w:r>
    </w:p>
    <w:p/>
    <w:p>
      <w:r xmlns:w="http://schemas.openxmlformats.org/wordprocessingml/2006/main">
        <w:t xml:space="preserve">1. Áætlun Guðs um þjónustu: Kraftur sundrungar</w:t>
      </w:r>
    </w:p>
    <w:p/>
    <w:p>
      <w:r xmlns:w="http://schemas.openxmlformats.org/wordprocessingml/2006/main">
        <w:t xml:space="preserve">2. Vígsla við kall Guðs: Dæmi Jójaribs og Jedaja</w:t>
      </w:r>
    </w:p>
    <w:p/>
    <w:p>
      <w:r xmlns:w="http://schemas.openxmlformats.org/wordprocessingml/2006/main">
        <w:t xml:space="preserve">1. 1. Korintubréf 12:12-14 - Því eins og líkaminn er einn og hefur marga limi, og allir limir líkamans, þótt margir séu, einn líkami, þannig er það með Krist. Því að í einum anda vorum vér allir skírðir til einn líkama, Gyðingar eða Grikkir, þrælar eða frjálsir og allir látnir drekka af einum anda.</w:t>
      </w:r>
    </w:p>
    <w:p/>
    <w:p>
      <w:r xmlns:w="http://schemas.openxmlformats.org/wordprocessingml/2006/main">
        <w:t xml:space="preserve">14 Því að líkaminn samanstendur ekki af einum limi heldur mörgum.</w:t>
      </w:r>
    </w:p>
    <w:p/>
    <w:p>
      <w:r xmlns:w="http://schemas.openxmlformats.org/wordprocessingml/2006/main">
        <w:t xml:space="preserve">2. Efesusbréfið 4:11-13 - Og hann gaf postulunum, spámönnunum, guðspjallamönnum, hirðunum og kennaranum til að búa hina heilögu til þjónustustarfsins, til uppbyggingar líkama Krists, uns vér komumst allir til einingu trúarinnar og þekkingar á Guðs syni, til þroskaðs manndóms, að mælikvarða fyllingar Krists, svo að vér verðum ekki lengur börn, hrærð til og frá af öldunum og borin um af sérhver vindur kenninga, með slægð manna, með slægð í svikum.</w:t>
      </w:r>
    </w:p>
    <w:p/>
    <w:p>
      <w:r xmlns:w="http://schemas.openxmlformats.org/wordprocessingml/2006/main">
        <w:t xml:space="preserve">Fyrri Kroníkubók 24:8 Hinn þriðji á Harím, sá fjórði á Seórím,</w:t>
      </w:r>
    </w:p>
    <w:p/>
    <w:p>
      <w:r xmlns:w="http://schemas.openxmlformats.org/wordprocessingml/2006/main">
        <w:t xml:space="preserve">Í kaflanum er minnst á fjórar fylkingar levítanna sem eru synir Elíesers.</w:t>
      </w:r>
    </w:p>
    <w:p/>
    <w:p>
      <w:r xmlns:w="http://schemas.openxmlformats.org/wordprocessingml/2006/main">
        <w:t xml:space="preserve">1: Eins og fjórdeildir levítanna ættum við að vera skipt í þjónustu við Guð eftir styrkleikum okkar og getu.</w:t>
      </w:r>
    </w:p>
    <w:p/>
    <w:p>
      <w:r xmlns:w="http://schemas.openxmlformats.org/wordprocessingml/2006/main">
        <w:t xml:space="preserve">2: Við getum lært af fordæmi levítanna að þegar við komum saman sem sameinaður líkami getum við gert stóra hluti í þjónustu við Drottin.</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w:t>
      </w:r>
    </w:p>
    <w:p/>
    <w:p>
      <w:r xmlns:w="http://schemas.openxmlformats.org/wordprocessingml/2006/main">
        <w:t xml:space="preserve">2: Efesusbréfið 4:11-12 - Og hann gaf postulunum, spámönnunum, guðspjallamönnum, hirðunum og kennaranum til að búa hina heilögu til þjónustustarfsins, til að byggja upp líkama Krists.</w:t>
      </w:r>
    </w:p>
    <w:p/>
    <w:p>
      <w:r xmlns:w="http://schemas.openxmlformats.org/wordprocessingml/2006/main">
        <w:t xml:space="preserve">Fyrri Kroníkubók 24:9 Sá fimmti á Malkía, sá sjötti Míjamín,</w:t>
      </w:r>
    </w:p>
    <w:p/>
    <w:p>
      <w:r xmlns:w="http://schemas.openxmlformats.org/wordprocessingml/2006/main">
        <w:t xml:space="preserve">Yfirskriftin lýsir skiptingu prestastarfa meðal sona Arons.</w:t>
      </w:r>
    </w:p>
    <w:p/>
    <w:p>
      <w:r xmlns:w="http://schemas.openxmlformats.org/wordprocessingml/2006/main">
        <w:t xml:space="preserve">1. Kraftur skiptingarinnar: Hvernig Guð notar okkur til að framkvæma verk sitt</w:t>
      </w:r>
    </w:p>
    <w:p/>
    <w:p>
      <w:r xmlns:w="http://schemas.openxmlformats.org/wordprocessingml/2006/main">
        <w:t xml:space="preserve">2. Fegurð einingar: Að vinna saman til að þjóna Guði</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Efesusbréfið 4:1-3 - Því bið ég yður, fangi Drottins, að ganga verðug köllunarinnar, sem þér hafið verið kallaðir með, með allri auðmýkt og hógværð, með langlyndi, umberandi hvert annað í kærleika, kappkostið. að varðveita einingu andans í bandi friðarins.</w:t>
      </w:r>
    </w:p>
    <w:p/>
    <w:p>
      <w:r xmlns:w="http://schemas.openxmlformats.org/wordprocessingml/2006/main">
        <w:t xml:space="preserve">Fyrri Kroníkubók 24:10 Sá sjöundi á Hakkos, sá áttundi á Abía,</w:t>
      </w:r>
    </w:p>
    <w:p/>
    <w:p>
      <w:r xmlns:w="http://schemas.openxmlformats.org/wordprocessingml/2006/main">
        <w:t xml:space="preserve">Yfirskriftin lýsir skyldum áttunda prests þess tíma, Abía.</w:t>
      </w:r>
    </w:p>
    <w:p/>
    <w:p>
      <w:r xmlns:w="http://schemas.openxmlformats.org/wordprocessingml/2006/main">
        <w:t xml:space="preserve">1. Guð hefur tilgang með sérhverju okkar, sama hversu lítið hlutverkið er.</w:t>
      </w:r>
    </w:p>
    <w:p/>
    <w:p>
      <w:r xmlns:w="http://schemas.openxmlformats.org/wordprocessingml/2006/main">
        <w:t xml:space="preserve">2. Við erum öll kölluð til að þjóna í Guðs ríki samkvæmt vilja hans.</w:t>
      </w:r>
    </w:p>
    <w:p/>
    <w:p>
      <w:r xmlns:w="http://schemas.openxmlformats.org/wordprocessingml/2006/main">
        <w:t xml:space="preserve">1. Efesusbréfið 2:10 - Því að vér erum handaverk Guðs, sköpuð í Kristi Jesú til góðra verka, sem Guð hefur fyrirfram búið okkur til að gjöra.</w:t>
      </w:r>
    </w:p>
    <w:p/>
    <w:p>
      <w:r xmlns:w="http://schemas.openxmlformats.org/wordprocessingml/2006/main">
        <w:t xml:space="preserve">2. Rómverjabréfið 12:4-8 - Eins og hvert og eitt okkar hefur einn líkama með mörgum limum, og þessir limir hafa ekki allir sama hlutverk, þannig í Kristi myndum við, sem erum mörg, einn líkama, og hver limur tilheyrir öllum öðrum. Við höfum mismunandi gjafir, í samræmi við þá náð sem okkur er gefin. Ef gjöf manns er að spá, þá skal hann nota hana í réttu hlutfalli við trú sína. Ef það er að þjóna, lát hann þjóna; ef það er að kenna, lát hann kenna; ef það er uppörvandi, láttu hann hvetja; ef það er að stuðla að þörfum annarra, láttu hann gefa rausnarlega; ef það er forysta, láttu hann stjórna af kostgæfni; ef það sýnir miskunn, lát hann gera það glaðlega.</w:t>
      </w:r>
    </w:p>
    <w:p/>
    <w:p>
      <w:r xmlns:w="http://schemas.openxmlformats.org/wordprocessingml/2006/main">
        <w:t xml:space="preserve">Fyrri Kroníkubók 24:11 Hinn níundi fyrir Jesúa, sá tíundi fyrir Sekanja,</w:t>
      </w:r>
    </w:p>
    <w:p/>
    <w:p>
      <w:r xmlns:w="http://schemas.openxmlformats.org/wordprocessingml/2006/main">
        <w:t xml:space="preserve">Yfirskriftin lýsir skiptingu prestslegrar ábyrgðar meðal sona Arons á tímum Davíðs konungs.</w:t>
      </w:r>
    </w:p>
    <w:p/>
    <w:p>
      <w:r xmlns:w="http://schemas.openxmlformats.org/wordprocessingml/2006/main">
        <w:t xml:space="preserve">1: Að meta gildi samvinnu</w:t>
      </w:r>
    </w:p>
    <w:p/>
    <w:p>
      <w:r xmlns:w="http://schemas.openxmlformats.org/wordprocessingml/2006/main">
        <w:t xml:space="preserve">2: Að fagna framlagi hvers félagsmanns</w:t>
      </w:r>
    </w:p>
    <w:p/>
    <w:p>
      <w:r xmlns:w="http://schemas.openxmlformats.org/wordprocessingml/2006/main">
        <w:t xml:space="preserve">1: Prédikarinn 4:9-12 - Tveir eru betri en einn, því þeir hafa góð laun fyrir strit sitt.</w:t>
      </w:r>
    </w:p>
    <w:p/>
    <w:p>
      <w:r xmlns:w="http://schemas.openxmlformats.org/wordprocessingml/2006/main">
        <w:t xml:space="preserve">2:1Kor 12:12-14 - Því eins og líkaminn er einn og hefur marga limi, og allir limir líkamans, þótt margir séu, einn líkami, svo er það með Kristi.</w:t>
      </w:r>
    </w:p>
    <w:p/>
    <w:p>
      <w:r xmlns:w="http://schemas.openxmlformats.org/wordprocessingml/2006/main">
        <w:t xml:space="preserve">Fyrri Kroníkubók 24:12 Hinn ellefti Eljasíb, sá tólfti Jakím,</w:t>
      </w:r>
    </w:p>
    <w:p/>
    <w:p>
      <w:r xmlns:w="http://schemas.openxmlformats.org/wordprocessingml/2006/main">
        <w:t xml:space="preserve">Yfirskrift Þessi leið telur upp tólf deildir presta í röð Eljasíbs, Jakíms og svo framvegis.</w:t>
      </w:r>
    </w:p>
    <w:p/>
    <w:p>
      <w:r xmlns:w="http://schemas.openxmlformats.org/wordprocessingml/2006/main">
        <w:t xml:space="preserve">1. Kraftur einingarinnar: Að vinna saman að því að efla ríki Guðs</w:t>
      </w:r>
    </w:p>
    <w:p/>
    <w:p>
      <w:r xmlns:w="http://schemas.openxmlformats.org/wordprocessingml/2006/main">
        <w:t xml:space="preserve">2. Nákvæmur útreikningur Guðs: Mikilvægi hvers smáatriðis</w:t>
      </w:r>
    </w:p>
    <w:p/>
    <w:p>
      <w:r xmlns:w="http://schemas.openxmlformats.org/wordprocessingml/2006/main">
        <w:t xml:space="preserve">1. Sálmur 133:1-3 - "Sjá, hversu gott og notalegt það er þegar bræður búa í einingu! Það er eins og dýrmæta olía á höfði, sem rennur niður á skeggið, á skegg Arons, rennur niður á höfuðið. klæði hans! Hann er eins og dögg Hermons, sem fellur á fjöll Síonar, því að þar hefur Drottinn boðið blessunina, lífið að eilífu."</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 Ég er alltaf með þér, allt til enda veraldar.</w:t>
      </w:r>
    </w:p>
    <w:p/>
    <w:p>
      <w:r xmlns:w="http://schemas.openxmlformats.org/wordprocessingml/2006/main">
        <w:t xml:space="preserve">Fyrri Kroníkubók 24:13 Hinn þrettándi fyrir Huppa, hinn fjórtándi fyrir Jesebeab,</w:t>
      </w:r>
    </w:p>
    <w:p/>
    <w:p>
      <w:r xmlns:w="http://schemas.openxmlformats.org/wordprocessingml/2006/main">
        <w:t xml:space="preserve">Yfirskriftin lýsir skipan presta í þjónustu við Drottin.</w:t>
      </w:r>
    </w:p>
    <w:p/>
    <w:p>
      <w:r xmlns:w="http://schemas.openxmlformats.org/wordprocessingml/2006/main">
        <w:t xml:space="preserve">1. Mikilvægi þess að vera í þjónustu við Drottin.</w:t>
      </w:r>
    </w:p>
    <w:p/>
    <w:p>
      <w:r xmlns:w="http://schemas.openxmlformats.org/wordprocessingml/2006/main">
        <w:t xml:space="preserve">2. Mikilvægi reglu í þjónustu Drottins.</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Kólossubréfið 3:23-24, "Hvað sem þú gerir, vinnið að því af öllu hjarta, eins og að vinna fyrir Drottin, ekki fyrir mennska húsbændur, þar sem þú veist að þú munt fá arf frá Drottni að launum. er Drottinn Kristur sem þú þjónar."</w:t>
      </w:r>
    </w:p>
    <w:p/>
    <w:p>
      <w:r xmlns:w="http://schemas.openxmlformats.org/wordprocessingml/2006/main">
        <w:t xml:space="preserve">Fyrri Kroníkubók 24:14 Hinn fimmtándi til Bílga, hinn sextándi til Immer,</w:t>
      </w:r>
    </w:p>
    <w:p/>
    <w:p>
      <w:r xmlns:w="http://schemas.openxmlformats.org/wordprocessingml/2006/main">
        <w:t xml:space="preserve">Í kaflanum er því lýst hvernig skiptingum prestanna er eftir ættum þeirra.</w:t>
      </w:r>
    </w:p>
    <w:p/>
    <w:p>
      <w:r xmlns:w="http://schemas.openxmlformats.org/wordprocessingml/2006/main">
        <w:t xml:space="preserve">1: Guð hefur kallað okkur til að þjóna sér á einstakan og sérstakan hátt.</w:t>
      </w:r>
    </w:p>
    <w:p/>
    <w:p>
      <w:r xmlns:w="http://schemas.openxmlformats.org/wordprocessingml/2006/main">
        <w:t xml:space="preserve">2: Við erum öll tengd og háð gjöfum hvers annars.</w:t>
      </w:r>
    </w:p>
    <w:p/>
    <w:p>
      <w:r xmlns:w="http://schemas.openxmlformats.org/wordprocessingml/2006/main">
        <w:t xml:space="preserve">1:1 Korintubréf 12:12-13 Því eins og líkaminn er einn og hefur marga limi, og allir limir líkamans, þótt margir séu, einn líkami, svo er það með Kristi. Því að í einum anda vorum vér allir skírðir til einn líkama, Gyðingar eða Grikkir, þrælar eða frjálsir og allir látnir drekka af einum anda.</w:t>
      </w:r>
    </w:p>
    <w:p/>
    <w:p>
      <w:r xmlns:w="http://schemas.openxmlformats.org/wordprocessingml/2006/main">
        <w:t xml:space="preserve">2:Efesusbréfið 4:1-2 Ég, sem er fangi Drottins, hvet þig til að ganga á þann hátt sem er verðugur þeirrar köllunar sem þú ert kallaður til, með allri auðmýkt og hógværð, með þolinmæði, umberandi hver annan í kærleika. .</w:t>
      </w:r>
    </w:p>
    <w:p/>
    <w:p>
      <w:r xmlns:w="http://schemas.openxmlformats.org/wordprocessingml/2006/main">
        <w:t xml:space="preserve">Fyrri Kroníkubók 24:15 Sá sautjándi á Hesir, sá átjándi á Afses,</w:t>
      </w:r>
    </w:p>
    <w:p/>
    <w:p>
      <w:r xmlns:w="http://schemas.openxmlformats.org/wordprocessingml/2006/main">
        <w:t xml:space="preserve">Yfirskrift Í þessum kafla er listi yfir mismunandi deildir prestanna á tímum Davíðs.</w:t>
      </w:r>
    </w:p>
    <w:p/>
    <w:p>
      <w:r xmlns:w="http://schemas.openxmlformats.org/wordprocessingml/2006/main">
        <w:t xml:space="preserve">1. The Power of Order: Hvernig Guð notar uppbyggingu í ríki sínu</w:t>
      </w:r>
    </w:p>
    <w:p/>
    <w:p>
      <w:r xmlns:w="http://schemas.openxmlformats.org/wordprocessingml/2006/main">
        <w:t xml:space="preserve">2. Gildi þjónustunnar: Að meta hlutverk presta í Biblíunni</w:t>
      </w:r>
    </w:p>
    <w:p/>
    <w:p>
      <w:r xmlns:w="http://schemas.openxmlformats.org/wordprocessingml/2006/main">
        <w:t xml:space="preserve">1. Sálmur 134:2 - "Lyftið höndum þínum til helgidómsins og lofið Drottin!"</w:t>
      </w:r>
    </w:p>
    <w:p/>
    <w:p>
      <w:r xmlns:w="http://schemas.openxmlformats.org/wordprocessingml/2006/main">
        <w:t xml:space="preserve">2. 1. Korintubréf 12:28 - "Og Guð hefur sett í söfnuðinn fyrst og fremst postula, í öðru lagi spámenn, í þriðja lagi kennara, síðan kraftaverk, síðan lækningargjafir, hjálpsemi, leiðsögn og mismunandi tungur."</w:t>
      </w:r>
    </w:p>
    <w:p/>
    <w:p>
      <w:r xmlns:w="http://schemas.openxmlformats.org/wordprocessingml/2006/main">
        <w:t xml:space="preserve">Fyrri Kroníkubók 24:16 Hinn nítjándi á Petahja, hinn tuttugi á Jehesekel,</w:t>
      </w:r>
    </w:p>
    <w:p/>
    <w:p>
      <w:r xmlns:w="http://schemas.openxmlformats.org/wordprocessingml/2006/main">
        <w:t xml:space="preserve">Í kaflanum eru nefnd tvö nöfn, Petahja og Jehesekel.</w:t>
      </w:r>
    </w:p>
    <w:p/>
    <w:p>
      <w:r xmlns:w="http://schemas.openxmlformats.org/wordprocessingml/2006/main">
        <w:t xml:space="preserve">1. Mikilvægi þess að þekkja nöfn Guðs.</w:t>
      </w:r>
    </w:p>
    <w:p/>
    <w:p>
      <w:r xmlns:w="http://schemas.openxmlformats.org/wordprocessingml/2006/main">
        <w:t xml:space="preserve">2. Kraftur trúar og hlýðni við vilja Guðs.</w:t>
      </w:r>
    </w:p>
    <w:p/>
    <w:p>
      <w:r xmlns:w="http://schemas.openxmlformats.org/wordprocessingml/2006/main">
        <w:t xml:space="preserve">1. Jesaja 42:8 - "Ég er Drottinn, það er nafn mitt! Ég mun ekki gefa öðrum dýrð mína eða skurðgoðum lof mitt."</w:t>
      </w:r>
    </w:p>
    <w:p/>
    <w:p>
      <w:r xmlns:w="http://schemas.openxmlformats.org/wordprocessingml/2006/main">
        <w:t xml:space="preserve">2. 1. Pétursbréf 1:13-16 - Undirbúðu því huga þinn fyrir athafnir; vera sjálfstjórnandi; settu fulla von þína á þá náð sem þér verður gefin þegar Jesús Kristur opinberast. Sem hlýðin börn skaltu ekki samræma þig þeim illu löngunum sem þú hafðir þegar þú lifðir í fáfræði. En eins og hann er heilagur sem kallaði þig, svo vertu heilagur í öllu sem þú gjörir. Því að ritað er: Verið heilagir, því að ég er heilagur.</w:t>
      </w:r>
    </w:p>
    <w:p/>
    <w:p>
      <w:r xmlns:w="http://schemas.openxmlformats.org/wordprocessingml/2006/main">
        <w:t xml:space="preserve">Fyrri Kroníkubók 24:17 Hinn tuttugi og einn fyrir Jakin, hinn tveir og tuttugi að Gamul,</w:t>
      </w:r>
    </w:p>
    <w:p/>
    <w:p>
      <w:r xmlns:w="http://schemas.openxmlformats.org/wordprocessingml/2006/main">
        <w:t xml:space="preserve">Deildum prestanna var úthlutað eftir flokkaskipan þeirra, þar sem tuttugasta og fyrsta deildin tilheyrði Jachin og tuttugasta og önnur deildin tilheyrði Gamul.</w:t>
      </w:r>
    </w:p>
    <w:p/>
    <w:p>
      <w:r xmlns:w="http://schemas.openxmlformats.org/wordprocessingml/2006/main">
        <w:t xml:space="preserve">1. Þjónustuskipan: Hvernig Guð sér fyrir fólki sínu</w:t>
      </w:r>
    </w:p>
    <w:p/>
    <w:p>
      <w:r xmlns:w="http://schemas.openxmlformats.org/wordprocessingml/2006/main">
        <w:t xml:space="preserve">2. Kraftur hlýðni: Ganga á vegum Drottins</w:t>
      </w:r>
    </w:p>
    <w:p/>
    <w:p>
      <w:r xmlns:w="http://schemas.openxmlformats.org/wordprocessingml/2006/main">
        <w:t xml:space="preserve">1. Jesaja 66:1, "Svo segir Drottinn: Himinninn er hásæti mitt og jörðin er fótskör mín. Hvar er húsið, sem þér byggið mér, og hvar er hvíldarstaður minn?"</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Fyrri Kroníkubók 24:18 Þrír og tuttugi fyrir Delaja, hinn fjórði og tuttugi fyrir Maasja.</w:t>
      </w:r>
    </w:p>
    <w:p/>
    <w:p>
      <w:r xmlns:w="http://schemas.openxmlformats.org/wordprocessingml/2006/main">
        <w:t xml:space="preserve">Í þessu versi er minnst á tvær af 24 deildum presta sem Davíð skipaði í 1. Kroníkubók.</w:t>
      </w:r>
    </w:p>
    <w:p/>
    <w:p>
      <w:r xmlns:w="http://schemas.openxmlformats.org/wordprocessingml/2006/main">
        <w:t xml:space="preserve">1. "Röðunaráætlun Guðs: Skipun presta í 1. Kroníkubók 24:18"</w:t>
      </w:r>
    </w:p>
    <w:p/>
    <w:p>
      <w:r xmlns:w="http://schemas.openxmlformats.org/wordprocessingml/2006/main">
        <w:t xml:space="preserve">2. "Trúgleiki Guðs við fólk sitt: útnefning presta í 1. Kroníkubók 24:18"</w:t>
      </w:r>
    </w:p>
    <w:p/>
    <w:p>
      <w:r xmlns:w="http://schemas.openxmlformats.org/wordprocessingml/2006/main">
        <w:t xml:space="preserve">1. Matteusarguðspjall 25:14-30 - Dæmisaga um hæfileikana</w:t>
      </w:r>
    </w:p>
    <w:p/>
    <w:p>
      <w:r xmlns:w="http://schemas.openxmlformats.org/wordprocessingml/2006/main">
        <w:t xml:space="preserve">2. Efesusbréfið 4:11-16 - Skipun fimmfalda þjónustunnar</w:t>
      </w:r>
    </w:p>
    <w:p/>
    <w:p>
      <w:r xmlns:w="http://schemas.openxmlformats.org/wordprocessingml/2006/main">
        <w:t xml:space="preserve">Fyrri Kroníkubók 24:19 Þetta voru skipanir þeirra í þjónustu þeirra að koma inn í hús Drottins, eftir breytni þeirra, undir stjórn Arons föður þeirra, eins og Drottinn, Guð Ísraels, hafði boðið honum.</w:t>
      </w:r>
    </w:p>
    <w:p/>
    <w:p>
      <w:r xmlns:w="http://schemas.openxmlformats.org/wordprocessingml/2006/main">
        <w:t xml:space="preserve">Afkomendur Arons voru skipaðir í samræmi við skyldur sínar til að þjóna í musteri Drottins, eins og Drottinn Guð Ísraels bauð.</w:t>
      </w:r>
    </w:p>
    <w:p/>
    <w:p>
      <w:r xmlns:w="http://schemas.openxmlformats.org/wordprocessingml/2006/main">
        <w:t xml:space="preserve">1. Mikilvægi þess að fylgja boðorðum Guðs</w:t>
      </w:r>
    </w:p>
    <w:p/>
    <w:p>
      <w:r xmlns:w="http://schemas.openxmlformats.org/wordprocessingml/2006/main">
        <w:t xml:space="preserve">2. Þjónum Guði af kostgæfni og hlýðni</w:t>
      </w:r>
    </w:p>
    <w:p/>
    <w:p>
      <w:r xmlns:w="http://schemas.openxmlformats.org/wordprocessingml/2006/main">
        <w:t xml:space="preserve">1. Mósebók 28:1-4 - Guð býður Aron og sonum hans að þjóna sem prestar í tjaldbúðinni</w:t>
      </w:r>
    </w:p>
    <w:p/>
    <w:p>
      <w:r xmlns:w="http://schemas.openxmlformats.org/wordprocessingml/2006/main">
        <w:t xml:space="preserve">2. 1. Pétursbréf 2:13-17 - Að þjóna Guði með lotningu og ótta í hlýðni við hann</w:t>
      </w:r>
    </w:p>
    <w:p/>
    <w:p>
      <w:r xmlns:w="http://schemas.openxmlformats.org/wordprocessingml/2006/main">
        <w:t xml:space="preserve">Fyrri Kroníkubók 24:20 En hinir af sonum Leví voru þessir: Af sonum Amrams; Súbael: af niðjum Súbaels; Jehdeiah.</w:t>
      </w:r>
    </w:p>
    <w:p/>
    <w:p>
      <w:r xmlns:w="http://schemas.openxmlformats.org/wordprocessingml/2006/main">
        <w:t xml:space="preserve">Synir Leví voru Amram, Súbael og Jehdeja.</w:t>
      </w:r>
    </w:p>
    <w:p/>
    <w:p>
      <w:r xmlns:w="http://schemas.openxmlformats.org/wordprocessingml/2006/main">
        <w:t xml:space="preserve">1. Mikilvægi þess að heiðra forfeður okkar og muna eftir fjölskylduarfleifð okkar.</w:t>
      </w:r>
    </w:p>
    <w:p/>
    <w:p>
      <w:r xmlns:w="http://schemas.openxmlformats.org/wordprocessingml/2006/main">
        <w:t xml:space="preserve">2. Mikilvægi þess að skilja rætur okkar og vera stoltur af ætterni okkar.</w:t>
      </w:r>
    </w:p>
    <w:p/>
    <w:p>
      <w:r xmlns:w="http://schemas.openxmlformats.org/wordprocessingml/2006/main">
        <w:t xml:space="preserve">1. Mósebók 4:9 - Gættu þess aðeins og varðveittu sál þína vandlega, svo að þú gleymir ekki því, sem augu þín hafa séð, og að það fari ekki frá hjarta þínu alla ævidaga þína. Gerðu þá kunnugt fyrir börnum þínum og börnum þínum</w:t>
      </w:r>
    </w:p>
    <w:p/>
    <w:p>
      <w:r xmlns:w="http://schemas.openxmlformats.org/wordprocessingml/2006/main">
        <w:t xml:space="preserve">2. Sálmur 78:5-7 - Hann stofnaði vitnisburð í Jakob og setti lög í Ísrael, sem hann bauð feðrum vorum að kenna börnum sínum, til þess að næsta kynslóð kynni að þekkja þau, ófædd börn, og rísa upp og segja frá. þá til barna sinna, til þess að þeir bindi von sína til Guðs og gleymi ekki verkum Guðs, heldur haldi boðorð hans</w:t>
      </w:r>
    </w:p>
    <w:p/>
    <w:p>
      <w:r xmlns:w="http://schemas.openxmlformats.org/wordprocessingml/2006/main">
        <w:t xml:space="preserve">Fyrri Kroníkubók 24:21 Varðandi Rehabja: Af niðjum Rehabja var Issía sá fyrsti.</w:t>
      </w:r>
    </w:p>
    <w:p/>
    <w:p>
      <w:r xmlns:w="http://schemas.openxmlformats.org/wordprocessingml/2006/main">
        <w:t xml:space="preserve">Fyrsti sonur Rehabja var Issia.</w:t>
      </w:r>
    </w:p>
    <w:p/>
    <w:p>
      <w:r xmlns:w="http://schemas.openxmlformats.org/wordprocessingml/2006/main">
        <w:t xml:space="preserve">1. Kraftur hins fyrsta: Kannaðu þýðingu fyrsta sonar Rehabía</w:t>
      </w:r>
    </w:p>
    <w:p/>
    <w:p>
      <w:r xmlns:w="http://schemas.openxmlformats.org/wordprocessingml/2006/main">
        <w:t xml:space="preserve">2. Blessun arfleifðar: Fögnum framhaldi fjölskyldulína</w:t>
      </w:r>
    </w:p>
    <w:p/>
    <w:p>
      <w:r xmlns:w="http://schemas.openxmlformats.org/wordprocessingml/2006/main">
        <w:t xml:space="preserve">1. 1. Mós 5:3, Og Adam lifði hundrað og þrjátíu ár og gat son í líkingu hans, eftir mynd hans. og nefndi hann Set.</w:t>
      </w:r>
    </w:p>
    <w:p/>
    <w:p>
      <w:r xmlns:w="http://schemas.openxmlformats.org/wordprocessingml/2006/main">
        <w:t xml:space="preserve">2. Matt. 1:1-17, Bókin um kynslóð Jesú Krists, sonar Davíðs, sonar Abrahams. Abraham gat Ísak; Og Ísak gat Jakob. Og Jakob gat Júdas og bræður hans.</w:t>
      </w:r>
    </w:p>
    <w:p/>
    <w:p>
      <w:r xmlns:w="http://schemas.openxmlformats.org/wordprocessingml/2006/main">
        <w:t xml:space="preserve">Fyrri Kroníkubók 24:22 Af Jísharítum; Selómót: af sonum Selómóts; Jahath.</w:t>
      </w:r>
    </w:p>
    <w:p/>
    <w:p>
      <w:r xmlns:w="http://schemas.openxmlformats.org/wordprocessingml/2006/main">
        <w:t xml:space="preserve">Þessi texti sýnir afkomendur Jishars, þar á meðal Selómót og son hans Jahat.</w:t>
      </w:r>
    </w:p>
    <w:p/>
    <w:p>
      <w:r xmlns:w="http://schemas.openxmlformats.org/wordprocessingml/2006/main">
        <w:t xml:space="preserve">1. Kraftur arfleifðar: Hvernig forfeður okkar móta líf okkar</w:t>
      </w:r>
    </w:p>
    <w:p/>
    <w:p>
      <w:r xmlns:w="http://schemas.openxmlformats.org/wordprocessingml/2006/main">
        <w:t xml:space="preserve">2. Blessun fjölskyldunnar: Hvernig ættingja okkar veitir lífi okkar gleði</w:t>
      </w:r>
    </w:p>
    <w:p/>
    <w:p>
      <w:r xmlns:w="http://schemas.openxmlformats.org/wordprocessingml/2006/main">
        <w:t xml:space="preserve">1. Kólossubréfið 3:12-14 - Íklæðist því eins og Guðs útvöldu, heilögu og elskuðu, miskunnsömum hjörtum, góðvild, auðmýkt, hógværð og þolinmæði, umberandi hver annan og fyrirgefi hver annan, ef einhver hefur kvörtun gegn öðrum. annað; eins og Drottinn hefur fyrirgefið yður, svo skuluð þér og fyrirgefa. Og umfram allt klæðast þessir ást, sem bindur allt saman í fullkomnu samræmi.</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Fyrri Kroníkubók 24:23 Og synir Hebrons: Jería hinn fyrsti, Amarja annar, Jahasíel hinn þriðji, Jekameam hinn fjórði.</w:t>
      </w:r>
    </w:p>
    <w:p/>
    <w:p>
      <w:r xmlns:w="http://schemas.openxmlformats.org/wordprocessingml/2006/main">
        <w:t xml:space="preserve">Þessi texti lýsir sonum Hebrons og telur þá upp í fæðingarröð.</w:t>
      </w:r>
    </w:p>
    <w:p/>
    <w:p>
      <w:r xmlns:w="http://schemas.openxmlformats.org/wordprocessingml/2006/main">
        <w:t xml:space="preserve">1. Kraftur fjölskyldunnar: Heiðra forfeður okkar</w:t>
      </w:r>
    </w:p>
    <w:p/>
    <w:p>
      <w:r xmlns:w="http://schemas.openxmlformats.org/wordprocessingml/2006/main">
        <w:t xml:space="preserve">2. Gildi arfleifðar: Að viðurkenna arfleifð okkar</w:t>
      </w:r>
    </w:p>
    <w:p/>
    <w:p>
      <w:r xmlns:w="http://schemas.openxmlformats.org/wordprocessingml/2006/main">
        <w:t xml:space="preserve">1. 1. Mósebók 46:8-11 - Blessun forfeðra okkar</w:t>
      </w:r>
    </w:p>
    <w:p/>
    <w:p>
      <w:r xmlns:w="http://schemas.openxmlformats.org/wordprocessingml/2006/main">
        <w:t xml:space="preserve">2. Sálmur 103:17-18 - Minnumst trúfesti Drottins við feður okkar</w:t>
      </w:r>
    </w:p>
    <w:p/>
    <w:p>
      <w:r xmlns:w="http://schemas.openxmlformats.org/wordprocessingml/2006/main">
        <w:t xml:space="preserve">Fyrri Kroníkubók 24:24 Af Ússíels sonum: Míka: af Míkas sonum; Shamir.</w:t>
      </w:r>
    </w:p>
    <w:p/>
    <w:p>
      <w:r xmlns:w="http://schemas.openxmlformats.org/wordprocessingml/2006/main">
        <w:t xml:space="preserve">Í þessum kafla eru niðjar Ússíels taldir upp, þar á meðal Míka og Samír.</w:t>
      </w:r>
    </w:p>
    <w:p/>
    <w:p>
      <w:r xmlns:w="http://schemas.openxmlformats.org/wordprocessingml/2006/main">
        <w:t xml:space="preserve">1. Mikilvægi fjölskyldu og ættir</w:t>
      </w:r>
    </w:p>
    <w:p/>
    <w:p>
      <w:r xmlns:w="http://schemas.openxmlformats.org/wordprocessingml/2006/main">
        <w:t xml:space="preserve">2. Trúfesti Guðs við að standa við loforð sín</w:t>
      </w:r>
    </w:p>
    <w:p/>
    <w:p>
      <w:r xmlns:w="http://schemas.openxmlformats.org/wordprocessingml/2006/main">
        <w:t xml:space="preserve">1. Rómverjabréfið 4:13-16, Því að fyrirheitið til Abrahams og niðja hans um að hann yrði erfingi heimsins kom ekki fyrir lögmálið heldur fyrir réttlæti trúarinnar. Því að ef það eru fylgjendur lögmálsins sem eiga að vera erfingjar, þá er trúin ógild og fyrirheitið ógilt. Því að lögmálið vekur reiði, en þar sem ekkert lögmál er þar er ekkert brot. Þess vegna er það háð trúnni, til þess að fyrirheitið megi hvíla á náð og vera tryggt öllum afkomendum hans, ekki aðeins lögmálsfylgjendum, heldur einnig þeim sem deilir trú Abrahams, sem er faðir okkar. allt.</w:t>
      </w:r>
    </w:p>
    <w:p/>
    <w:p>
      <w:r xmlns:w="http://schemas.openxmlformats.org/wordprocessingml/2006/main">
        <w:t xml:space="preserve">2. Sálmur 25:6-7, Minnstu, Drottinn, mikillar miskunnar þinnar og kærleika, því að þau eru frá fornu fari. Minnstu ekki synda æsku minnar og uppreisnarmanna. Minnstu mín eftir elsku þinni, því að þú ert góður, Drottinn.</w:t>
      </w:r>
    </w:p>
    <w:p/>
    <w:p>
      <w:r xmlns:w="http://schemas.openxmlformats.org/wordprocessingml/2006/main">
        <w:t xml:space="preserve">Fyrri Kroníkubók 24:25 Bróðir Míka var Jísía. Sakaría.</w:t>
      </w:r>
    </w:p>
    <w:p/>
    <w:p>
      <w:r xmlns:w="http://schemas.openxmlformats.org/wordprocessingml/2006/main">
        <w:t xml:space="preserve">Issia, bróðir Míka, átti son sem hét Sakaría.</w:t>
      </w:r>
    </w:p>
    <w:p/>
    <w:p>
      <w:r xmlns:w="http://schemas.openxmlformats.org/wordprocessingml/2006/main">
        <w:t xml:space="preserve">1. Fjölskyldur okkar eru hluti af því sem við erum.</w:t>
      </w:r>
    </w:p>
    <w:p/>
    <w:p>
      <w:r xmlns:w="http://schemas.openxmlformats.org/wordprocessingml/2006/main">
        <w:t xml:space="preserve">2. Guð getur notað fjölskyldu okkar til að koma nafni hans til dýrðar.</w:t>
      </w:r>
    </w:p>
    <w:p/>
    <w:p>
      <w:r xmlns:w="http://schemas.openxmlformats.org/wordprocessingml/2006/main">
        <w:t xml:space="preserve">1. 1. Kroníkubók 24:25</w:t>
      </w:r>
    </w:p>
    <w:p/>
    <w:p>
      <w:r xmlns:w="http://schemas.openxmlformats.org/wordprocessingml/2006/main">
        <w:t xml:space="preserve">2. Rómverjabréfið 8:28-30 "Og vér vitum, að Guð vinnur í öllu til góðs þeim, sem elska hann, sem kallaðir eru eftir ásetningi hans. Því að þá, sem Guð vissi fyrir fram, hefur hann einnig fyrirskipað til að líkjast mynd hans son, til þess að hann yrði frumburður meðal margra bræðra og systra. Og þá sem hann fyrirskipaði, kallaði hann og, þá sem hann kallaði, réttlætti hann og, þá sem hann réttlætti, vegsamaði hann líka."</w:t>
      </w:r>
    </w:p>
    <w:p/>
    <w:p>
      <w:r xmlns:w="http://schemas.openxmlformats.org/wordprocessingml/2006/main">
        <w:t xml:space="preserve">Fyrri Kroníkubók 24:26 Synir Merarí voru Mahlí og Músí. Synir Jaasja; Beno.</w:t>
      </w:r>
    </w:p>
    <w:p/>
    <w:p>
      <w:r xmlns:w="http://schemas.openxmlformats.org/wordprocessingml/2006/main">
        <w:t xml:space="preserve">Synir Merarí voru Mahlí, Músí og Jaasja, og Beno var sonur Jaasja.</w:t>
      </w:r>
    </w:p>
    <w:p/>
    <w:p>
      <w:r xmlns:w="http://schemas.openxmlformats.org/wordprocessingml/2006/main">
        <w:t xml:space="preserve">1. Mikilvægi fjölskyldu og ættir í Biblíunni.</w:t>
      </w:r>
    </w:p>
    <w:p/>
    <w:p>
      <w:r xmlns:w="http://schemas.openxmlformats.org/wordprocessingml/2006/main">
        <w:t xml:space="preserve">2. Fjárfesta í næstu kynslóð og skilja eftir andlega arfleifð.</w:t>
      </w:r>
    </w:p>
    <w:p/>
    <w:p>
      <w:r xmlns:w="http://schemas.openxmlformats.org/wordprocessingml/2006/main">
        <w:t xml:space="preserve">1. Orðskviðirnir 22:6 - Fræðið barn hvernig það á að fara; jafnvel þegar hann er gamall mun hann ekki víkja frá því.</w:t>
      </w:r>
    </w:p>
    <w:p/>
    <w:p>
      <w:r xmlns:w="http://schemas.openxmlformats.org/wordprocessingml/2006/main">
        <w:t xml:space="preserve">2. Jesaja 43:4 - Þar sem þú ert dýrmætur og heiður í mínum augum, og af því að ég elska þig, mun ég gefa fólk í skiptum fyrir þig, þjóðir í skiptum fyrir líf þitt.</w:t>
      </w:r>
    </w:p>
    <w:p/>
    <w:p>
      <w:r xmlns:w="http://schemas.openxmlformats.org/wordprocessingml/2006/main">
        <w:t xml:space="preserve">Fyrri Kroníkubók 24:27 Synir Merarí eftir Jaasía; Beno, Shoham, Zaccur og Ibri.</w:t>
      </w:r>
    </w:p>
    <w:p/>
    <w:p>
      <w:r xmlns:w="http://schemas.openxmlformats.org/wordprocessingml/2006/main">
        <w:t xml:space="preserve">Í þessum kafla er minnst á fjóra syni Merarí að nafni Beno, Shoham, Zaccur og Ibri.</w:t>
      </w:r>
    </w:p>
    <w:p/>
    <w:p>
      <w:r xmlns:w="http://schemas.openxmlformats.org/wordprocessingml/2006/main">
        <w:t xml:space="preserve">1. Gjöf fjölskyldunnar: Við getum lært af sonum Merari að fjölskyldan er mikil gjöf frá Guði.</w:t>
      </w:r>
    </w:p>
    <w:p/>
    <w:p>
      <w:r xmlns:w="http://schemas.openxmlformats.org/wordprocessingml/2006/main">
        <w:t xml:space="preserve">2. Blessun einingarinnar: Eins og synir Merarí áttu einingu, getum við líka fundið einingu í fjölskyldum okkar.</w:t>
      </w:r>
    </w:p>
    <w:p/>
    <w:p>
      <w:r xmlns:w="http://schemas.openxmlformats.org/wordprocessingml/2006/main">
        <w:t xml:space="preserve">1. Sálmur 133:1: "Sjá, hversu gott og ánægjulegt það er fyrir bræður að búa saman í einingu!"</w:t>
      </w:r>
    </w:p>
    <w:p/>
    <w:p>
      <w:r xmlns:w="http://schemas.openxmlformats.org/wordprocessingml/2006/main">
        <w:t xml:space="preserve">2. Efesusbréfið 4:3: "Reyndu að varðveita einingu andans í fjötrum friðarins."</w:t>
      </w:r>
    </w:p>
    <w:p/>
    <w:p>
      <w:r xmlns:w="http://schemas.openxmlformats.org/wordprocessingml/2006/main">
        <w:t xml:space="preserve">Fyrri Kroníkubók 24:28 Frá Mahlí kom Eleasar, sem átti enga sonu.</w:t>
      </w:r>
    </w:p>
    <w:p/>
    <w:p>
      <w:r xmlns:w="http://schemas.openxmlformats.org/wordprocessingml/2006/main">
        <w:t xml:space="preserve">Eleasar, af ætt Mahlí, átti enga syni.</w:t>
      </w:r>
    </w:p>
    <w:p/>
    <w:p>
      <w:r xmlns:w="http://schemas.openxmlformats.org/wordprocessingml/2006/main">
        <w:t xml:space="preserve">1. Áætlanir Guðs eru meiri en okkar eigin.</w:t>
      </w:r>
    </w:p>
    <w:p/>
    <w:p>
      <w:r xmlns:w="http://schemas.openxmlformats.org/wordprocessingml/2006/main">
        <w:t xml:space="preserve">2. Við getum samt verið trú Guði þótt börn séu ekki til.</w:t>
      </w:r>
    </w:p>
    <w:p/>
    <w:p>
      <w:r xmlns:w="http://schemas.openxmlformats.org/wordprocessingml/2006/main">
        <w:t xml:space="preserve">1. Galatabréfið 6:9 "Og þreytist ekki á að gera vel, því að á sínum tíma munum vér uppskera, ef vér verðum ekki þreyttir."</w:t>
      </w:r>
    </w:p>
    <w:p/>
    <w:p>
      <w:r xmlns:w="http://schemas.openxmlformats.org/wordprocessingml/2006/main">
        <w:t xml:space="preserve">2. Sálmur 127:3 "Sjá, börn eru arfleifð Drottins, og ávöxtur móðurkviðar er laun hans."</w:t>
      </w:r>
    </w:p>
    <w:p/>
    <w:p>
      <w:r xmlns:w="http://schemas.openxmlformats.org/wordprocessingml/2006/main">
        <w:t xml:space="preserve">Fyrri Kroníkubók 24:29 Varðandi Kís: sonur Kís var Jerahmeel.</w:t>
      </w:r>
    </w:p>
    <w:p/>
    <w:p>
      <w:r xmlns:w="http://schemas.openxmlformats.org/wordprocessingml/2006/main">
        <w:t xml:space="preserve">Kís var faðir Jerahmeels.</w:t>
      </w:r>
    </w:p>
    <w:p/>
    <w:p>
      <w:r xmlns:w="http://schemas.openxmlformats.org/wordprocessingml/2006/main">
        <w:t xml:space="preserve">1. Mikilvægi þess að heiðra forfeður okkar og arfleifð þeirra.</w:t>
      </w:r>
    </w:p>
    <w:p/>
    <w:p>
      <w:r xmlns:w="http://schemas.openxmlformats.org/wordprocessingml/2006/main">
        <w:t xml:space="preserve">2. Vald áhrifa föður í lífi barna sinna.</w:t>
      </w:r>
    </w:p>
    <w:p/>
    <w:p>
      <w:r xmlns:w="http://schemas.openxmlformats.org/wordprocessingml/2006/main">
        <w:t xml:space="preserve">1. Efesusbréfið 6:2-3 - Heiðra föður þinn og móður sem er fyrsta boðorðið með fyrirheiti svo að þér fari vel og þú megir njóta langrar lífs á jörðu.</w:t>
      </w:r>
    </w:p>
    <w:p/>
    <w:p>
      <w:r xmlns:w="http://schemas.openxmlformats.org/wordprocessingml/2006/main">
        <w:t xml:space="preserve">2. Orðskviðirnir 22:6 - Fræðið sveininn hvernig hann á að fara, og þegar hann er gamall mun hann ekki hverfa frá honum.</w:t>
      </w:r>
    </w:p>
    <w:p/>
    <w:p>
      <w:r xmlns:w="http://schemas.openxmlformats.org/wordprocessingml/2006/main">
        <w:t xml:space="preserve">Fyrri Kroníkubók 24:30 Og synir Músí: Mahlí, Eder og Jerímot. Þessir voru synir levítanna eftir ætt þeirra feðra.</w:t>
      </w:r>
    </w:p>
    <w:p/>
    <w:p>
      <w:r xmlns:w="http://schemas.openxmlformats.org/wordprocessingml/2006/main">
        <w:t xml:space="preserve">Þessi texti lýsir sonum Músí, levítans, og afkomendum þeirra.</w:t>
      </w:r>
    </w:p>
    <w:p/>
    <w:p>
      <w:r xmlns:w="http://schemas.openxmlformats.org/wordprocessingml/2006/main">
        <w:t xml:space="preserve">1. Mikilvægi þess að heiðra arfleifð okkar og forfeður okkar.</w:t>
      </w:r>
    </w:p>
    <w:p/>
    <w:p>
      <w:r xmlns:w="http://schemas.openxmlformats.org/wordprocessingml/2006/main">
        <w:t xml:space="preserve">2. Þjóna Guði trúfastlega í gegnum kynslóðir.</w:t>
      </w:r>
    </w:p>
    <w:p/>
    <w:p>
      <w:r xmlns:w="http://schemas.openxmlformats.org/wordprocessingml/2006/main">
        <w:t xml:space="preserve">1. Mósebók 28:1 - Lát þá koma til þín Aron bróður þinn og sonu hans með honum, úr hópi Ísraelsmanna, til að þjóna mér sem prestum Arons og sonum Arons, Nadab og Abíhú, Eleasar og Ítamar.</w:t>
      </w:r>
    </w:p>
    <w:p/>
    <w:p>
      <w:r xmlns:w="http://schemas.openxmlformats.org/wordprocessingml/2006/main">
        <w:t xml:space="preserve">2. Sálmur 78:5-7 - Hann stofnaði vitnisburð í Jakob og setti lög í Ísrael, sem hann bauð feðrum vorum að kenna börnum sínum, til þess að næsta kynslóð kynni að þekkja þau, ófædd börn, og rísa upp og segja frá. þá til barna sinna, til þess að þeir bindi von sína til Guðs og gleymi ekki verkum Guðs, heldur haldi boðorð hans.</w:t>
      </w:r>
    </w:p>
    <w:p/>
    <w:p>
      <w:r xmlns:w="http://schemas.openxmlformats.org/wordprocessingml/2006/main">
        <w:t xml:space="preserve">Fyrri Kroníkubók 24:31 Sömuleiðis köstuðu þessir hlutkesti gegn bræðrum sínum, sonum Arons, frammi fyrir Davíð konungi og Sadók og Ahímelek og feðrahöfðingjum prestanna og levítanna, höfuðfeðranna gegnt þeim. yngri bræður.</w:t>
      </w:r>
    </w:p>
    <w:p/>
    <w:p>
      <w:r xmlns:w="http://schemas.openxmlformats.org/wordprocessingml/2006/main">
        <w:t xml:space="preserve">Synir Arons köstuðu hlutkesti frammi fyrir Davíð konungi og æðstu prestunum og levítunum til að ákveða skyldur sínar.</w:t>
      </w:r>
    </w:p>
    <w:p/>
    <w:p>
      <w:r xmlns:w="http://schemas.openxmlformats.org/wordprocessingml/2006/main">
        <w:t xml:space="preserve">1. Forsjón Guðs á óvæntum stöðum - Hvernig hönd Guðs sést í hversdagslegum, hversdagslegum athöfnum lífsins</w:t>
      </w:r>
    </w:p>
    <w:p/>
    <w:p>
      <w:r xmlns:w="http://schemas.openxmlformats.org/wordprocessingml/2006/main">
        <w:t xml:space="preserve">2. Að virða embætti prestdæmisins - Hvernig við getum heiðrað verk presta og levíta</w:t>
      </w:r>
    </w:p>
    <w:p/>
    <w:p>
      <w:r xmlns:w="http://schemas.openxmlformats.org/wordprocessingml/2006/main">
        <w:t xml:space="preserve">1. Mósebók 28:30 - "Og þú skalt setja úrím og túmmím í dómsbrynjuna, og þau skulu vera á hjarta Arons, þegar hann gengur inn fyrir Drottin, og Aron skal bera dóm Ísraelsmanna. á hjarta hans frammi fyrir Drottni stöðugt."</w:t>
      </w:r>
    </w:p>
    <w:p/>
    <w:p>
      <w:r xmlns:w="http://schemas.openxmlformats.org/wordprocessingml/2006/main">
        <w:t xml:space="preserve">2. 1. Pétursbréf 2:9 - "En þér eruð útvalin kynslóð, konunglegt prestdæmi, heilög þjóð, sérkennileg þjóð, til þess að þér skulið kunngjöra lofsöng þess, sem kallaði yður úr myrkrinu til síns undursamlega ljóss."</w:t>
      </w:r>
    </w:p>
    <w:p/>
    <w:p>
      <w:r xmlns:w="http://schemas.openxmlformats.org/wordprocessingml/2006/main">
        <w:t xml:space="preserve">25. kafli 1. Kroníkubók fjallar um skipulag og ábyrgð levítískra tónlistarmanna sem voru útnefndir til að þjóna í musterinu.</w:t>
      </w:r>
    </w:p>
    <w:p/>
    <w:p>
      <w:r xmlns:w="http://schemas.openxmlformats.org/wordprocessingml/2006/main">
        <w:t xml:space="preserve">1. málsgrein: Kaflinn byrjar á því að minnast á að Davíð, ásamt herforingjum, aðgreinir ákveðna einstaklinga frá sonum Asafs, Hemans og Jedútúns fyrir að spá fyrir með hljóðfæri. Þessir einstaklingar eru sérstaklega valdir til að þjóna fyrir örk Guðs (1. Kroníkubók 25:1-3).</w:t>
      </w:r>
    </w:p>
    <w:p/>
    <w:p>
      <w:r xmlns:w="http://schemas.openxmlformats.org/wordprocessingml/2006/main">
        <w:t xml:space="preserve">2. málsgrein: Frásögnin dregur fram hvernig Davíð úthlutar hverjum hópi tónlistarmanna ákveðnum hlutverkum og skyldum. Það eru alls tuttugu og fjórar deildir sem samsvara þeim tuttugu og fjórum prestabrautum sem stofnað var til í fyrri kafla. Hver deild hefur sinn eigin leiðtoga sem þjónar undir vald föður síns (1. Kroníkubók 25:4-5).</w:t>
      </w:r>
    </w:p>
    <w:p/>
    <w:p>
      <w:r xmlns:w="http://schemas.openxmlformats.org/wordprocessingml/2006/main">
        <w:t xml:space="preserve">3. málsgrein: Áherslan beinist að því að skrá nöfn þessara færu tónlistarmanna ásamt feðrum sínum eða fjölskyldum. Nöfnin sem nefnd eru eru Asaf, Jedutun og Heman áberandi persónur meðal þeirra sem valdir voru til þjónustu (1. Kroníkubók 25:6-31).</w:t>
      </w:r>
    </w:p>
    <w:p/>
    <w:p>
      <w:r xmlns:w="http://schemas.openxmlformats.org/wordprocessingml/2006/main">
        <w:t xml:space="preserve">Fjórða málsgrein: Frásögnin lýsir því hvernig þessir levítísku tónlistarmenn voru þjálfaðir og kenndir við að syngja lofsöng til Guðs með því að nota ýmis hljóðfæri eins og hörpur, lyrum og cymbala. Þeir voru færir í iðn sinni og þjónuðu við hlið ættingja sinna undir eftirliti Davíðs (1. Kroníkubók 25:7-8).</w:t>
      </w:r>
    </w:p>
    <w:p/>
    <w:p>
      <w:r xmlns:w="http://schemas.openxmlformats.org/wordprocessingml/2006/main">
        <w:t xml:space="preserve">5. málsgrein:Kaflanum lýkur með því að benda á að þeir köstuðu hlutkesti um skyldustörf sín eins og levítarbræður þeirra gerðu um prestsþjónustu. Þetta var gert fyrir framan Davíð konung, embættismenn hans, Sadók prest, Ahímelek Abjatarson og aðra merka leiðtoga (1. Kroníkubók 25:9-31).</w:t>
      </w:r>
    </w:p>
    <w:p/>
    <w:p>
      <w:r xmlns:w="http://schemas.openxmlformats.org/wordprocessingml/2006/main">
        <w:t xml:space="preserve">Í stuttu máli lýsir 25. kafli 1. Kroníkubókar skipulagi og ábyrgð levítískra tónlistarmanna. Auðkennandi val eftir Davíð og úthlutun hlutverka. Að nefna skráningarnöfn og þjálfun í tónlist. Þetta í stuttu máli, kafli gefur sögulega frásögn sem sýnir bæði stofnun Davíðs konungs á skipulögðu kerfi fyrir tónlistardýrkun í musterinu með því að velja hæfa einstaklinga úr tilteknum levítískum fjölskyldum og eftirlit hans með því að tryggja rétta þjálfun á sama tíma og hann leggur áherslu á guðlegan innblástur með spádómi samhliða tónlistarundirleik sem óaðskiljanlegur hluti af tilbeiðsluaðferðum Ísraels.</w:t>
      </w:r>
    </w:p>
    <w:p/>
    <w:p>
      <w:r xmlns:w="http://schemas.openxmlformats.org/wordprocessingml/2006/main">
        <w:t xml:space="preserve">Fyrri Kroníkubók 25:1 Þá skildu Davíð og herforingjarnir til þjónustu Asafs sona, Hemans og Jedútúns, sem áttu að spá með hörpum, psalterum og skálum, og fjölda verkamanna. samkvæmt þjónustu þeirra var:</w:t>
      </w:r>
    </w:p>
    <w:p/>
    <w:p>
      <w:r xmlns:w="http://schemas.openxmlformats.org/wordprocessingml/2006/main">
        <w:t xml:space="preserve">Davíð og herforingjarnir skipuðu Asaf, Heman og Jedútún til að spá fyrir með gígjuleik, psalterum og skálabumbum.</w:t>
      </w:r>
    </w:p>
    <w:p/>
    <w:p>
      <w:r xmlns:w="http://schemas.openxmlformats.org/wordprocessingml/2006/main">
        <w:t xml:space="preserve">1. Kraftur tónlistar í tilbeiðslu</w:t>
      </w:r>
    </w:p>
    <w:p/>
    <w:p>
      <w:r xmlns:w="http://schemas.openxmlformats.org/wordprocessingml/2006/main">
        <w:t xml:space="preserve">2. Mikilvægi þess að vinna saman</w:t>
      </w:r>
    </w:p>
    <w:p/>
    <w:p>
      <w:r xmlns:w="http://schemas.openxmlformats.org/wordprocessingml/2006/main">
        <w:t xml:space="preserve">1. Kólossubréfið 3:16-17 - Látið orð Krists búa ríkulega í yður, kennið og áminnið hver annan í allri speki, syngið sálma og sálma og andlega söngva, með þakklæti í hjörtum til Guðs.</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Fyrri Kroníkubók 25:2 Af sonum Asafs; Sakkúr, Jósef, Netanja og Asarela, synir Asafs undir stjórn Asafs, sem spáði eftir skipan konungs.</w:t>
      </w:r>
    </w:p>
    <w:p/>
    <w:p>
      <w:r xmlns:w="http://schemas.openxmlformats.org/wordprocessingml/2006/main">
        <w:t xml:space="preserve">Fjórir synir Asafs, Sakúr, Jósef, Netanja og Asarela, voru spámenn sem þjónuðu konungi.</w:t>
      </w:r>
    </w:p>
    <w:p/>
    <w:p>
      <w:r xmlns:w="http://schemas.openxmlformats.org/wordprocessingml/2006/main">
        <w:t xml:space="preserve">1. Kraftur einingar og þjóna konungi</w:t>
      </w:r>
    </w:p>
    <w:p/>
    <w:p>
      <w:r xmlns:w="http://schemas.openxmlformats.org/wordprocessingml/2006/main">
        <w:t xml:space="preserve">2. Mikilvægi þess að fylgja fyrirmælum</w:t>
      </w:r>
    </w:p>
    <w:p/>
    <w:p>
      <w:r xmlns:w="http://schemas.openxmlformats.org/wordprocessingml/2006/main">
        <w:t xml:space="preserve">1. Prédikarinn 4:12 - Það er hægt að ráðast á mann sem stendur einn og sigra, en tveir geta staðið bak við bak og sigrað.</w:t>
      </w:r>
    </w:p>
    <w:p/>
    <w:p>
      <w:r xmlns:w="http://schemas.openxmlformats.org/wordprocessingml/2006/main">
        <w:t xml:space="preserve">2. Kólossubréfið 3:17 - Og hvað sem þér gerið, hvort sem er í orði eða verki, gjörið það allt í nafni Drottins Jesú og þakkað Guði föður fyrir hann.</w:t>
      </w:r>
    </w:p>
    <w:p/>
    <w:p>
      <w:r xmlns:w="http://schemas.openxmlformats.org/wordprocessingml/2006/main">
        <w:t xml:space="preserve">Fyrri Kroníkubók 25:3 Frá Jedútún: synir Jedútúns; Gedalja, Serí, Jesaja, Hasabja og Mattítja, sex, undir stjórn Jedútúns föður síns, sem spáði með hörpu, til að lofa og lofa Drottin.</w:t>
      </w:r>
    </w:p>
    <w:p/>
    <w:p>
      <w:r xmlns:w="http://schemas.openxmlformats.org/wordprocessingml/2006/main">
        <w:t xml:space="preserve">Yfirskriftin lýsir sonum Jedútúns sem voru færir tónlistarmenn og spámenn.</w:t>
      </w:r>
    </w:p>
    <w:p/>
    <w:p>
      <w:r xmlns:w="http://schemas.openxmlformats.org/wordprocessingml/2006/main">
        <w:t xml:space="preserve">1. Lofið Guð með tónlist og boðun</w:t>
      </w:r>
    </w:p>
    <w:p/>
    <w:p>
      <w:r xmlns:w="http://schemas.openxmlformats.org/wordprocessingml/2006/main">
        <w:t xml:space="preserve">2. Kraftur tilbeiðslu og boðunar</w:t>
      </w:r>
    </w:p>
    <w:p/>
    <w:p>
      <w:r xmlns:w="http://schemas.openxmlformats.org/wordprocessingml/2006/main">
        <w:t xml:space="preserve">1. Sálmur 150:3-5 - Lofið hann með lúðurhljómi; Lofið hann með hörpu og líru; Lofið hann með bumba og dansi; Lofið hann með strengjum og pípu; Lofið hann með háum skálabumbum; Lofaðu hann með hljómandi skálabumbum.</w:t>
      </w:r>
    </w:p>
    <w:p/>
    <w:p>
      <w:r xmlns:w="http://schemas.openxmlformats.org/wordprocessingml/2006/main">
        <w:t xml:space="preserve">2. Efesusbréfið 5:19-20 - Talaðu hver við annan með sálmum, sálmum og andlegum söngvum. Syngið og tónið í hjarta þínu fyrir Drottni, þakkað Guði föður ávallt fyrir allt, í nafni Drottins vors Jesú Krists.</w:t>
      </w:r>
    </w:p>
    <w:p/>
    <w:p>
      <w:r xmlns:w="http://schemas.openxmlformats.org/wordprocessingml/2006/main">
        <w:t xml:space="preserve">Fyrri Kroníkubók 25:4 Af Heman: synir Hemans: Búkía, Mattanja, Ússíel, Sebúel og Jerímót, Hananja, Hananí, Eljata, Gíddaltí og Rómamtíeser, Jósbekasa, Mallótí, Hótír og Mahasíót.</w:t>
      </w:r>
    </w:p>
    <w:p/>
    <w:p>
      <w:r xmlns:w="http://schemas.openxmlformats.org/wordprocessingml/2006/main">
        <w:t xml:space="preserve">Heman gat Búkía, Mattanja, Ússíel, Sebúel, Jerímot, Hananja, Hananí, Eljata, Giddaltí, Rómamtíeser, Jósbekasa, Mallótí, Hótír og Mahasíót.</w:t>
      </w:r>
    </w:p>
    <w:p/>
    <w:p>
      <w:r xmlns:w="http://schemas.openxmlformats.org/wordprocessingml/2006/main">
        <w:t xml:space="preserve">1. Kraftur fjölkynslóðatrúar (1. Kron. 25:4)</w:t>
      </w:r>
    </w:p>
    <w:p/>
    <w:p>
      <w:r xmlns:w="http://schemas.openxmlformats.org/wordprocessingml/2006/main">
        <w:t xml:space="preserve">2. Blessun og ábyrgð foreldraarfleifðar (1. Kron. 25:4)</w:t>
      </w:r>
    </w:p>
    <w:p/>
    <w:p>
      <w:r xmlns:w="http://schemas.openxmlformats.org/wordprocessingml/2006/main">
        <w:t xml:space="preserve">1. Jósúabók 24:15 - Og ef það er illt í augum yðar að þjóna Drottni, þá veldu í dag hverjum þú vilt þjóna, hvort þeir guði, sem feður yðar þjónuðu í héraði hinumegin árinnar, eða guði Amoríta í þeirra landi. þú dvelur. En ég og mitt hús, við munum þjóna Drottni.</w:t>
      </w:r>
    </w:p>
    <w:p/>
    <w:p>
      <w:r xmlns:w="http://schemas.openxmlformats.org/wordprocessingml/2006/main">
        <w:t xml:space="preserve">2. Mósebók 6:5-7 -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Fyrri Kroníkubók 25:5 Allir þessir voru synir Hemans, sjáanda konungs, samkvæmt orðum Guðs, til að lyfta horninu. Og Guð gaf Heman fjórtán sonu og þrjár dætur.</w:t>
      </w:r>
    </w:p>
    <w:p/>
    <w:p>
      <w:r xmlns:w="http://schemas.openxmlformats.org/wordprocessingml/2006/main">
        <w:t xml:space="preserve">Heman var sjáandi konungs og var blessaður með fjórtán sonu og þrjár dætur af Guði.</w:t>
      </w:r>
    </w:p>
    <w:p/>
    <w:p>
      <w:r xmlns:w="http://schemas.openxmlformats.org/wordprocessingml/2006/main">
        <w:t xml:space="preserve">1. Guð umbunar þeim sem leita hans með blessunum umfram okkar skilning.</w:t>
      </w:r>
    </w:p>
    <w:p/>
    <w:p>
      <w:r xmlns:w="http://schemas.openxmlformats.org/wordprocessingml/2006/main">
        <w:t xml:space="preserve">2. Trúfesta okkar við Guð mun uppskera mikil umbun.</w:t>
      </w:r>
    </w:p>
    <w:p/>
    <w:p>
      <w:r xmlns:w="http://schemas.openxmlformats.org/wordprocessingml/2006/main">
        <w:t xml:space="preserve">1. Sálmur 84:11 „Því að Drottinn Guð er sól og skjöldur, Drottinn veitir náð og heiður.</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Fyrri Kroníkubók 25:6 Allir þessir voru undir höndum föður síns til söngs í musteri Drottins, með skálabumbum, psalterum og hörpum, til þjónustu við musteri Guðs, eftir skipun konungs við Asaf, Jedutun, og Heman.</w:t>
      </w:r>
    </w:p>
    <w:p/>
    <w:p>
      <w:r xmlns:w="http://schemas.openxmlformats.org/wordprocessingml/2006/main">
        <w:t xml:space="preserve">Synir Asafs, Jedútún og Heman voru skipaðir af Davíð konungi til að leika á hljóðfæri til að þjóna musteri Guðs.</w:t>
      </w:r>
    </w:p>
    <w:p/>
    <w:p>
      <w:r xmlns:w="http://schemas.openxmlformats.org/wordprocessingml/2006/main">
        <w:t xml:space="preserve">1. Notum gjafir okkar Guði til dýrðar</w:t>
      </w:r>
    </w:p>
    <w:p/>
    <w:p>
      <w:r xmlns:w="http://schemas.openxmlformats.org/wordprocessingml/2006/main">
        <w:t xml:space="preserve">2. Kraftur tilbeiðslu og lofgjörðar</w:t>
      </w:r>
    </w:p>
    <w:p/>
    <w:p>
      <w:r xmlns:w="http://schemas.openxmlformats.org/wordprocessingml/2006/main">
        <w:t xml:space="preserve">1. Rómverjabréfið 12:6-8 - Að hafa mismunandi gjafir, hver eftir þeirri náð sem okkur er gefin.</w:t>
      </w:r>
    </w:p>
    <w:p/>
    <w:p>
      <w:r xmlns:w="http://schemas.openxmlformats.org/wordprocessingml/2006/main">
        <w:t xml:space="preserve">2. 1. Korintubréf 10:31 - Hvort sem þú etur eða drekkur eða hvað sem þú gerir, gjörðu allt Guði til dýrðar.</w:t>
      </w:r>
    </w:p>
    <w:p/>
    <w:p>
      <w:r xmlns:w="http://schemas.openxmlformats.org/wordprocessingml/2006/main">
        <w:t xml:space="preserve">Fyrri Kroníkubók 25:7 Og tala þeirra, ásamt bræðrum þeirra, sem fræddir voru í söngvum Drottins, allir slægir, var tvö hundruð áttatíu og átta.</w:t>
      </w:r>
    </w:p>
    <w:p/>
    <w:p>
      <w:r xmlns:w="http://schemas.openxmlformats.org/wordprocessingml/2006/main">
        <w:t xml:space="preserve">Tvö hundruð áttatíu og átta levítar voru valdir fyrir hæfileika sína í söng og hljóðfæraleik í þjónustu Drottins.</w:t>
      </w:r>
    </w:p>
    <w:p/>
    <w:p>
      <w:r xmlns:w="http://schemas.openxmlformats.org/wordprocessingml/2006/main">
        <w:t xml:space="preserve">1. Kraftur tónlistar í tilbeiðslu</w:t>
      </w:r>
    </w:p>
    <w:p/>
    <w:p>
      <w:r xmlns:w="http://schemas.openxmlformats.org/wordprocessingml/2006/main">
        <w:t xml:space="preserve">2. Mikilvægi þjónustu í kirkjunni</w:t>
      </w:r>
    </w:p>
    <w:p/>
    <w:p>
      <w:r xmlns:w="http://schemas.openxmlformats.org/wordprocessingml/2006/main">
        <w:t xml:space="preserve">1. Kólossubréfið 3:16 Lát orð Krists búa ríkulega í yður í allri speki. kennt og áminnið hver annan með sálmum og sálmum og andlegum söngvum, syngið Drottni af náð í hjörtum yðar.</w:t>
      </w:r>
    </w:p>
    <w:p/>
    <w:p>
      <w:r xmlns:w="http://schemas.openxmlformats.org/wordprocessingml/2006/main">
        <w:t xml:space="preserve">2. Sálmur 150:4 Lofið hann með bumbu og dansi, lofið hann með strengjahljóðfærum og orgelum.</w:t>
      </w:r>
    </w:p>
    <w:p/>
    <w:p>
      <w:r xmlns:w="http://schemas.openxmlformats.org/wordprocessingml/2006/main">
        <w:t xml:space="preserve">Fyrri Kroníkubók 25:8 Og þeir köstuðu hlutkesti, deild gegn deild, jafnt smáum sem stórum, kennaranum sem fræðimanninum.</w:t>
      </w:r>
    </w:p>
    <w:p/>
    <w:p>
      <w:r xmlns:w="http://schemas.openxmlformats.org/wordprocessingml/2006/main">
        <w:t xml:space="preserve">Allt fólk var valið til verkefna sinna í musterinu með hlutkesti, óháð félagslegri stöðu þeirra.</w:t>
      </w:r>
    </w:p>
    <w:p/>
    <w:p>
      <w:r xmlns:w="http://schemas.openxmlformats.org/wordprocessingml/2006/main">
        <w:t xml:space="preserve">1. Guð ber enga virðingu fyrir einstaklingum og hann sýnir enga hlutdrægni byggða á félagslegri stöðu.</w:t>
      </w:r>
    </w:p>
    <w:p/>
    <w:p>
      <w:r xmlns:w="http://schemas.openxmlformats.org/wordprocessingml/2006/main">
        <w:t xml:space="preserve">2. Öllum er þörf í starfi Guðsríkis og allir eru einstaklega hæfileikaríkir og kallaðir af Guði.</w:t>
      </w:r>
    </w:p>
    <w:p/>
    <w:p>
      <w:r xmlns:w="http://schemas.openxmlformats.org/wordprocessingml/2006/main">
        <w:t xml:space="preserve">1. Postulasagan 10:34-35 - Þá tók Pétur að tala: Nú geri ég mér grein fyrir því hversu satt það er að Guð sýnir ekki ívilnun heldur tekur á móti sérhverri þjóð þeim sem óttast hann og gerir það sem rétt er.</w:t>
      </w:r>
    </w:p>
    <w:p/>
    <w:p>
      <w:r xmlns:w="http://schemas.openxmlformats.org/wordprocessingml/2006/main">
        <w:t xml:space="preserve">2. Galatabréfið 3:28 - Þar er hvorki Gyðingur né heiðingi, hvorki þræll né frjáls, né karl og kona, því að þér eruð allir eitt í Kristi Jesú.</w:t>
      </w:r>
    </w:p>
    <w:p/>
    <w:p>
      <w:r xmlns:w="http://schemas.openxmlformats.org/wordprocessingml/2006/main">
        <w:t xml:space="preserve">Fyrri Kroníkubók 25:9 Fyrsta hlutskipti Asafs kom út fyrir Jósef, hinn síðari Gedalja, sem voru tólf ásamt bræðrum sínum og sonum.</w:t>
      </w:r>
    </w:p>
    <w:p/>
    <w:p>
      <w:r xmlns:w="http://schemas.openxmlformats.org/wordprocessingml/2006/main">
        <w:t xml:space="preserve">Þessi texti fjallar um hlutverkaskiptingu levítanna tónlistarmanna, þar sem Asaf og Gedalja fá hvor um sig mikið.</w:t>
      </w:r>
    </w:p>
    <w:p/>
    <w:p>
      <w:r xmlns:w="http://schemas.openxmlformats.org/wordprocessingml/2006/main">
        <w:t xml:space="preserve">1. Kraftur skiptingarinnar: Hvernig á að ná svo miklu með svo litlu</w:t>
      </w:r>
    </w:p>
    <w:p/>
    <w:p>
      <w:r xmlns:w="http://schemas.openxmlformats.org/wordprocessingml/2006/main">
        <w:t xml:space="preserve">2. Styrkur einingarinnar: Að vinna saman að stærri málstað</w:t>
      </w:r>
    </w:p>
    <w:p/>
    <w:p>
      <w:r xmlns:w="http://schemas.openxmlformats.org/wordprocessingml/2006/main">
        <w:t xml:space="preserve">1. Prédikarinn 4:9-12 - Tveir eru betri en einn, því þeir hafa góð laun fyrir strit sitt.</w:t>
      </w:r>
    </w:p>
    <w:p/>
    <w:p>
      <w:r xmlns:w="http://schemas.openxmlformats.org/wordprocessingml/2006/main">
        <w:t xml:space="preserve">2. Filippíbréfið 2:3-4 - Gerið ekkert af eigingirni eða yfirlæti, heldur teljið aðra merkilegri en ykkur sjálfir í auðmýkt.</w:t>
      </w:r>
    </w:p>
    <w:p/>
    <w:p>
      <w:r xmlns:w="http://schemas.openxmlformats.org/wordprocessingml/2006/main">
        <w:t xml:space="preserve">Fyrri Kroníkubók 25:10 Hinn þriðji Sakkúr, hann, synir hans og bræður, voru tólf.</w:t>
      </w:r>
    </w:p>
    <w:p/>
    <w:p>
      <w:r xmlns:w="http://schemas.openxmlformats.org/wordprocessingml/2006/main">
        <w:t xml:space="preserve">Þessi texti úr 1. Kroníkubók 25:10 lýsir sonum Sakkúrs, sem voru tólf manns.</w:t>
      </w:r>
    </w:p>
    <w:p/>
    <w:p>
      <w:r xmlns:w="http://schemas.openxmlformats.org/wordprocessingml/2006/main">
        <w:t xml:space="preserve">1. Blessun stórrar fjölskyldu</w:t>
      </w:r>
    </w:p>
    <w:p/>
    <w:p>
      <w:r xmlns:w="http://schemas.openxmlformats.org/wordprocessingml/2006/main">
        <w:t xml:space="preserve">2. Mikilvægi þess að fylgja áætlun Guðs</w:t>
      </w:r>
    </w:p>
    <w:p/>
    <w:p>
      <w:r xmlns:w="http://schemas.openxmlformats.org/wordprocessingml/2006/main">
        <w:t xml:space="preserve">1. Sálmur 127:3-5 - Sjá, börn eru arfleifð frá Drottni, ávöxtur móðurkviðar laun. Eins og örvar í hendi hermanns eru börn æsku manns. Sæll er sá maður sem fyllir skjálfta sinn af þeim! Hann skal ekki verða til skammar þegar hann talar við óvini sína í hliðinu.</w:t>
      </w:r>
    </w:p>
    <w:p/>
    <w:p>
      <w:r xmlns:w="http://schemas.openxmlformats.org/wordprocessingml/2006/main">
        <w:t xml:space="preserve">2. Matteusarguðspjall 19:14 - En Jesús sagði: Leyfið börnunum að koma til mín og hindra þau ekki, því að slíkum er himnaríki.</w:t>
      </w:r>
    </w:p>
    <w:p/>
    <w:p>
      <w:r xmlns:w="http://schemas.openxmlformats.org/wordprocessingml/2006/main">
        <w:t xml:space="preserve">Fyrri Kroníkubók 25:11 Hinn fjórði af Jísrí, hann, synir hans og bræður, voru tólf.</w:t>
      </w:r>
    </w:p>
    <w:p/>
    <w:p>
      <w:r xmlns:w="http://schemas.openxmlformats.org/wordprocessingml/2006/main">
        <w:t xml:space="preserve">Izrí var einn af fjórum sonum Heman söngvara, og hann átti tólf sonu og bræður.</w:t>
      </w:r>
    </w:p>
    <w:p/>
    <w:p>
      <w:r xmlns:w="http://schemas.openxmlformats.org/wordprocessingml/2006/main">
        <w:t xml:space="preserve">1. Kraftur fjölskyldunnar: Sagan af Izri</w:t>
      </w:r>
    </w:p>
    <w:p/>
    <w:p>
      <w:r xmlns:w="http://schemas.openxmlformats.org/wordprocessingml/2006/main">
        <w:t xml:space="preserve">2. Blessanir stórrar fjölskyldu: Að læra af Izri</w:t>
      </w:r>
    </w:p>
    <w:p/>
    <w:p>
      <w:r xmlns:w="http://schemas.openxmlformats.org/wordprocessingml/2006/main">
        <w:t xml:space="preserve">1. Fyrsta Mósebók 1:28 - "Og Guð blessaði þá, og Guð sagði við þá: Verið frjósöm, margfaldist og uppfyllið jörðina og gerið hana undirgefni og drottnið yfir fiskum hafsins og yfir fuglum hafsins. lofti og yfir öllum lífverum sem hrærast á jörðinni."</w:t>
      </w:r>
    </w:p>
    <w:p/>
    <w:p>
      <w:r xmlns:w="http://schemas.openxmlformats.org/wordprocessingml/2006/main">
        <w:t xml:space="preserve">2. Efesusbréfið 6:4 - "Og þér feður, reitið ekki börn yðar til reiði, heldur alið þau upp í rækt og áminningu Drottins."</w:t>
      </w:r>
    </w:p>
    <w:p/>
    <w:p>
      <w:r xmlns:w="http://schemas.openxmlformats.org/wordprocessingml/2006/main">
        <w:t xml:space="preserve">Fyrri Kroníkubók 25:12 Hinn fimmti fyrir Netanja, hann, synir hans og bræður, voru tólf.</w:t>
      </w:r>
    </w:p>
    <w:p/>
    <w:p>
      <w:r xmlns:w="http://schemas.openxmlformats.org/wordprocessingml/2006/main">
        <w:t xml:space="preserve">Fimmti sona Hemans var Netanja, og hann átti tólf sonu og bræður.</w:t>
      </w:r>
    </w:p>
    <w:p/>
    <w:p>
      <w:r xmlns:w="http://schemas.openxmlformats.org/wordprocessingml/2006/main">
        <w:t xml:space="preserve">1. Guð mun veita okkur gnægð af fjölskyldu og vinum ef við treystum á hann.</w:t>
      </w:r>
    </w:p>
    <w:p/>
    <w:p>
      <w:r xmlns:w="http://schemas.openxmlformats.org/wordprocessingml/2006/main">
        <w:t xml:space="preserve">2. Sama hversu erfiðar aðstæður okkar kunna að vera, Guð mun veita okkur huggun og styrk í samskiptum okkar við aðra.</w:t>
      </w:r>
    </w:p>
    <w:p/>
    <w:p>
      <w:r xmlns:w="http://schemas.openxmlformats.org/wordprocessingml/2006/main">
        <w:t xml:space="preserve">1. Sálmur 68:6 - Guð setur einmana í fjölskyldur, hann leiðir út fanga með söng.</w:t>
      </w:r>
    </w:p>
    <w:p/>
    <w:p>
      <w:r xmlns:w="http://schemas.openxmlformats.org/wordprocessingml/2006/main">
        <w:t xml:space="preserve">2. Postulasagan 2:44-47 - Allir sem trúðu voru saman og áttu allt sameiginlegt; þeir myndu selja eigur sínar og vörur og útdeila ágóðanum til allra, eftir því sem einhver þurfti.</w:t>
      </w:r>
    </w:p>
    <w:p/>
    <w:p>
      <w:r xmlns:w="http://schemas.openxmlformats.org/wordprocessingml/2006/main">
        <w:t xml:space="preserve">Fyrri Kroníkubók 25:13 Sá sjötti af Bukkia, hann, synir hans og bræður, voru tólf.</w:t>
      </w:r>
    </w:p>
    <w:p/>
    <w:p>
      <w:r xmlns:w="http://schemas.openxmlformats.org/wordprocessingml/2006/main">
        <w:t xml:space="preserve">Búkkia og synir hans og bræður voru alls tólf.</w:t>
      </w:r>
    </w:p>
    <w:p/>
    <w:p>
      <w:r xmlns:w="http://schemas.openxmlformats.org/wordprocessingml/2006/main">
        <w:t xml:space="preserve">1. Við getum öll fundið styrk í tölum.</w:t>
      </w:r>
    </w:p>
    <w:p/>
    <w:p>
      <w:r xmlns:w="http://schemas.openxmlformats.org/wordprocessingml/2006/main">
        <w:t xml:space="preserve">2. Saman getum við náð frábærum hlutum.</w:t>
      </w:r>
    </w:p>
    <w:p/>
    <w:p>
      <w:r xmlns:w="http://schemas.openxmlformats.org/wordprocessingml/2006/main">
        <w:t xml:space="preserve">1. Prédikarinn 4:9-12 - "Tveir eru betri en einn, því að þeir hafa góð laun fyrir strit sitt. Því að ef þeir falla mun einn lyfta náunga sínum upp. En vei þeim sem er einn þegar hann fellur og hefur ekki annar til að lyfta honum upp!Enn, ef tveir liggja saman, þá eru þeir hlýir, en hvernig getur einn verið heitur einn? Og þó maður gæti sigrað á einum, sem er einn, munu tveir standast hann, þrefaldur strengur slitnar ekki fljótt. "</w:t>
      </w:r>
    </w:p>
    <w:p/>
    <w:p>
      <w:r xmlns:w="http://schemas.openxmlformats.org/wordprocessingml/2006/main">
        <w:t xml:space="preserve">2. Orðskviðirnir 27:17 - "Járn brýnir járn og einn brýnir annan."</w:t>
      </w:r>
    </w:p>
    <w:p/>
    <w:p>
      <w:r xmlns:w="http://schemas.openxmlformats.org/wordprocessingml/2006/main">
        <w:t xml:space="preserve">Fyrri Kroníkubók 25:14 Sá sjöundi fyrir Jesarella, hann, synir hans og bræður, voru tólf.</w:t>
      </w:r>
    </w:p>
    <w:p/>
    <w:p>
      <w:r xmlns:w="http://schemas.openxmlformats.org/wordprocessingml/2006/main">
        <w:t xml:space="preserve">Þessi texti segir frá sjöunda syni Jesarella og tólf manna fjölskyldu hans.</w:t>
      </w:r>
    </w:p>
    <w:p/>
    <w:p>
      <w:r xmlns:w="http://schemas.openxmlformats.org/wordprocessingml/2006/main">
        <w:t xml:space="preserve">1. Mikilvægi fjölskyldunnar og blessun þess að vera hluti af stórri fjölskyldu.</w:t>
      </w:r>
    </w:p>
    <w:p/>
    <w:p>
      <w:r xmlns:w="http://schemas.openxmlformats.org/wordprocessingml/2006/main">
        <w:t xml:space="preserve">2. Trúfesti Guðs við fólk sitt og hvernig hann sér fyrir því.</w:t>
      </w:r>
    </w:p>
    <w:p/>
    <w:p>
      <w:r xmlns:w="http://schemas.openxmlformats.org/wordprocessingml/2006/main">
        <w:t xml:space="preserve">1. Sálmur 68:6 - Guð setur einmana í fjölskyldur, leiðir fangana með söng; en uppreisnarmenn búa í sólbrenndu landi.</w:t>
      </w:r>
    </w:p>
    <w:p/>
    <w:p>
      <w:r xmlns:w="http://schemas.openxmlformats.org/wordprocessingml/2006/main">
        <w:t xml:space="preserve">2. Mósebók 7:9 - Vitið því að Drottinn Guð yðar er Guð, hinn trúi Guð sem heldur sáttmála og miskunn við þá sem elska hann og halda boðorð hans, í þúsund ættliði.</w:t>
      </w:r>
    </w:p>
    <w:p/>
    <w:p>
      <w:r xmlns:w="http://schemas.openxmlformats.org/wordprocessingml/2006/main">
        <w:t xml:space="preserve">Fyrri Kroníkubók 25:15 Hinn áttundi Jesaja, hann, synir hans og bræður, voru tólf.</w:t>
      </w:r>
    </w:p>
    <w:p/>
    <w:p>
      <w:r xmlns:w="http://schemas.openxmlformats.org/wordprocessingml/2006/main">
        <w:t xml:space="preserve">Yfirskriftin lýsir fjölskylduætt Jesaja, sem samanstendur af honum og sonum hans og bræðrum, alls tólf meðlimir.</w:t>
      </w:r>
    </w:p>
    <w:p/>
    <w:p>
      <w:r xmlns:w="http://schemas.openxmlformats.org/wordprocessingml/2006/main">
        <w:t xml:space="preserve">1. Guð er fullkominn veitandi þar sem hann sér fyrir öllum þörfum okkar óháð fjölskyldustærð okkar.</w:t>
      </w:r>
    </w:p>
    <w:p/>
    <w:p>
      <w:r xmlns:w="http://schemas.openxmlformats.org/wordprocessingml/2006/main">
        <w:t xml:space="preserve">2. Fjölskyldur okkar eru gjafir frá Guði og ber að hlúa að og hlúa að.</w:t>
      </w:r>
    </w:p>
    <w:p/>
    <w:p>
      <w:r xmlns:w="http://schemas.openxmlformats.org/wordprocessingml/2006/main">
        <w:t xml:space="preserve">1. Sálmur 68:6 - Guð setur einmana í fjölskyldur.</w:t>
      </w:r>
    </w:p>
    <w:p/>
    <w:p>
      <w:r xmlns:w="http://schemas.openxmlformats.org/wordprocessingml/2006/main">
        <w:t xml:space="preserve">2. Mósebók 6:5-6 - Elskaðu Drottin Guð þinn af öllu hjarta þínu og allri sálu þinni og af öllum mætti þínum.</w:t>
      </w:r>
    </w:p>
    <w:p/>
    <w:p>
      <w:r xmlns:w="http://schemas.openxmlformats.org/wordprocessingml/2006/main">
        <w:t xml:space="preserve">Fyrri Kroníkubók 25:16 Sá níundi Mattanía, hann, synir hans og bræður, voru tólf.</w:t>
      </w:r>
    </w:p>
    <w:p/>
    <w:p>
      <w:r xmlns:w="http://schemas.openxmlformats.org/wordprocessingml/2006/main">
        <w:t xml:space="preserve">Sá níundi Mattanía fékk tólf ættmenn hans.</w:t>
      </w:r>
    </w:p>
    <w:p/>
    <w:p>
      <w:r xmlns:w="http://schemas.openxmlformats.org/wordprocessingml/2006/main">
        <w:t xml:space="preserve">1. Guð sér fyrir okkur í samræmi við áætlanir sínar og tilgang.</w:t>
      </w:r>
    </w:p>
    <w:p/>
    <w:p>
      <w:r xmlns:w="http://schemas.openxmlformats.org/wordprocessingml/2006/main">
        <w:t xml:space="preserve">2. Trúfesti Guðs og blessanir til okkar eru tilefni til að gleðjast.</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Sálmur 92:4 - Því að þú, Drottinn, hefur glatt mig með verki þínu; af verkum handa þinna syng ég af fögnuði.</w:t>
      </w:r>
    </w:p>
    <w:p/>
    <w:p>
      <w:r xmlns:w="http://schemas.openxmlformats.org/wordprocessingml/2006/main">
        <w:t xml:space="preserve">Fyrri Kroníkubók 25:17 Tíundi Símeí, hann, synir hans og bræður, voru tólf.</w:t>
      </w:r>
    </w:p>
    <w:p/>
    <w:p>
      <w:r xmlns:w="http://schemas.openxmlformats.org/wordprocessingml/2006/main">
        <w:t xml:space="preserve">Þessi texti sýnir fjölda fólks í fjölskyldu Símeí.</w:t>
      </w:r>
    </w:p>
    <w:p/>
    <w:p>
      <w:r xmlns:w="http://schemas.openxmlformats.org/wordprocessingml/2006/main">
        <w:t xml:space="preserve">1. Kraftur fjölskyldunnar: A um mikilvægi fjölskyldutengsla og hvernig þau geta eflt og stutt okkur.</w:t>
      </w:r>
    </w:p>
    <w:p/>
    <w:p>
      <w:r xmlns:w="http://schemas.openxmlformats.org/wordprocessingml/2006/main">
        <w:t xml:space="preserve">2. Blessun talnanna: A um hvernig fjöldi fólks í lífi okkar getur verið uppspretta bæði styrks og gleði.</w:t>
      </w:r>
    </w:p>
    <w:p/>
    <w:p>
      <w:r xmlns:w="http://schemas.openxmlformats.org/wordprocessingml/2006/main">
        <w:t xml:space="preserve">1. Mósebók 6:5-7: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2. Sálmur 133:1-3: Sjá, hversu gott og notalegt það er þegar bræður búa í einingu! Það er eins og dýrmæta olían á höfðinu, sem rennur niður á skeggið, á skegg Arons, rennur niður á kraga skikkju hans! Það er eins og dögg Hermons, sem fellur á fjöll Síonar! Því að þar hefur Drottinn boðið blessunina, lífið að eilífu.</w:t>
      </w:r>
    </w:p>
    <w:p/>
    <w:p>
      <w:r xmlns:w="http://schemas.openxmlformats.org/wordprocessingml/2006/main">
        <w:t xml:space="preserve">Fyrri Kroníkubók 25:18 Hinn ellefti Asareel, hann, synir hans og bræður, voru tólf.</w:t>
      </w:r>
    </w:p>
    <w:p/>
    <w:p>
      <w:r xmlns:w="http://schemas.openxmlformats.org/wordprocessingml/2006/main">
        <w:t xml:space="preserve">Azareel og ættmenn hans voru tólf talsins.</w:t>
      </w:r>
    </w:p>
    <w:p/>
    <w:p>
      <w:r xmlns:w="http://schemas.openxmlformats.org/wordprocessingml/2006/main">
        <w:t xml:space="preserve">1. Kraftur einingu fjölskyldunnar</w:t>
      </w:r>
    </w:p>
    <w:p/>
    <w:p>
      <w:r xmlns:w="http://schemas.openxmlformats.org/wordprocessingml/2006/main">
        <w:t xml:space="preserve">2. Gildi tengsla</w:t>
      </w:r>
    </w:p>
    <w:p/>
    <w:p>
      <w:r xmlns:w="http://schemas.openxmlformats.org/wordprocessingml/2006/main">
        <w:t xml:space="preserve">1. Sálmur 133:1 3</w:t>
      </w:r>
    </w:p>
    <w:p/>
    <w:p>
      <w:r xmlns:w="http://schemas.openxmlformats.org/wordprocessingml/2006/main">
        <w:t xml:space="preserve">2. Orðskviðirnir 17:17</w:t>
      </w:r>
    </w:p>
    <w:p/>
    <w:p>
      <w:r xmlns:w="http://schemas.openxmlformats.org/wordprocessingml/2006/main">
        <w:t xml:space="preserve">Fyrri Kroníkubók 25:19 Hinn tólfti til Hasabja, hann, synir hans og bræður, voru tólf.</w:t>
      </w:r>
    </w:p>
    <w:p/>
    <w:p>
      <w:r xmlns:w="http://schemas.openxmlformats.org/wordprocessingml/2006/main">
        <w:t xml:space="preserve">Passage Hasabía, synir hans og bræður hans voru tólf manna hópur.</w:t>
      </w:r>
    </w:p>
    <w:p/>
    <w:p>
      <w:r xmlns:w="http://schemas.openxmlformats.org/wordprocessingml/2006/main">
        <w:t xml:space="preserve">1. Kraftur einingar: Að draga styrk frá samveru.</w:t>
      </w:r>
    </w:p>
    <w:p/>
    <w:p>
      <w:r xmlns:w="http://schemas.openxmlformats.org/wordprocessingml/2006/main">
        <w:t xml:space="preserve">2. Gildi fjölskyldunnar: Að fagna gjöf sambandsins.</w:t>
      </w:r>
    </w:p>
    <w:p/>
    <w:p>
      <w:r xmlns:w="http://schemas.openxmlformats.org/wordprocessingml/2006/main">
        <w:t xml:space="preserve">1. Efesusbréfið 4:2-3 - "Með allri auðmýkt og hógværð, með þolinmæði, umberandi hver annan í kærleika, fús til að viðhalda einingu andans í bandi friðarins."</w:t>
      </w:r>
    </w:p>
    <w:p/>
    <w:p>
      <w:r xmlns:w="http://schemas.openxmlformats.org/wordprocessingml/2006/main">
        <w:t xml:space="preserve">2. 1. Mósebók 2:18 - "Þá sagði Drottinn Guð: Það er ekki gott að maðurinn sé einn, ég mun gera hann að hjálp hans."</w:t>
      </w:r>
    </w:p>
    <w:p/>
    <w:p>
      <w:r xmlns:w="http://schemas.openxmlformats.org/wordprocessingml/2006/main">
        <w:t xml:space="preserve">Fyrri Kroníkubók 25:20 Hinn þrettándi fyrir Súbael, hann, synir hans og bræður, voru tólf.</w:t>
      </w:r>
    </w:p>
    <w:p/>
    <w:p>
      <w:r xmlns:w="http://schemas.openxmlformats.org/wordprocessingml/2006/main">
        <w:t xml:space="preserve">Súbael og synir hans og bræður voru alls tólf manns.</w:t>
      </w:r>
    </w:p>
    <w:p/>
    <w:p>
      <w:r xmlns:w="http://schemas.openxmlformats.org/wordprocessingml/2006/main">
        <w:t xml:space="preserve">1. Að treysta á áætlun Guðs fyrir líf okkar</w:t>
      </w:r>
    </w:p>
    <w:p/>
    <w:p>
      <w:r xmlns:w="http://schemas.openxmlformats.org/wordprocessingml/2006/main">
        <w:t xml:space="preserve">2. Styrkur fjölskyldu og samfélags</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Efesusbréfið 6:4 "Feður, reitið ekki börn yðar, heldur uppeldið þau í þjálfun og fræðslu Drottins."</w:t>
      </w:r>
    </w:p>
    <w:p/>
    <w:p>
      <w:r xmlns:w="http://schemas.openxmlformats.org/wordprocessingml/2006/main">
        <w:t xml:space="preserve">Fyrri Kroníkubók 25:21 Hinn fjórtándi Mattítía, hann, synir hans og bræður, voru tólf.</w:t>
      </w:r>
    </w:p>
    <w:p/>
    <w:p>
      <w:r xmlns:w="http://schemas.openxmlformats.org/wordprocessingml/2006/main">
        <w:t xml:space="preserve">Mattítía átti tólf sonu og bræður.</w:t>
      </w:r>
    </w:p>
    <w:p/>
    <w:p>
      <w:r xmlns:w="http://schemas.openxmlformats.org/wordprocessingml/2006/main">
        <w:t xml:space="preserve">1. Þjónið Guði af öllu hjarta og bræður ykkar verða margir.</w:t>
      </w:r>
    </w:p>
    <w:p/>
    <w:p>
      <w:r xmlns:w="http://schemas.openxmlformats.org/wordprocessingml/2006/main">
        <w:t xml:space="preserve">2. Fylgdu fordæmi Mattítía og umkringdu þig fjölskyldu.</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Þó að einn sé yfirbugaður geta tveir varið sig. Þriggja þráða strengur brotnar ekki fljótt.</w:t>
      </w:r>
    </w:p>
    <w:p/>
    <w:p>
      <w:r xmlns:w="http://schemas.openxmlformats.org/wordprocessingml/2006/main">
        <w:t xml:space="preserve">Fyrri Kroníkubók 25:22 Hinn fimmtándi Jeremót, hann, synir hans og bræður, voru tólf.</w:t>
      </w:r>
    </w:p>
    <w:p/>
    <w:p>
      <w:r xmlns:w="http://schemas.openxmlformats.org/wordprocessingml/2006/main">
        <w:t xml:space="preserve">Í þessum kafla er minnst á að Jeremot og tólf synir hans og bræður hafi verið hluti af fimmtándu flokki tónlistarmanna.</w:t>
      </w:r>
    </w:p>
    <w:p/>
    <w:p>
      <w:r xmlns:w="http://schemas.openxmlformats.org/wordprocessingml/2006/main">
        <w:t xml:space="preserve">1. Áætlun Guðs fyrir okkur er að vinna saman sem teymi til að þjóna honum.</w:t>
      </w:r>
    </w:p>
    <w:p/>
    <w:p>
      <w:r xmlns:w="http://schemas.openxmlformats.org/wordprocessingml/2006/main">
        <w:t xml:space="preserve">2. Við getum lært af fordæmi Jeremot að vinna saman fyrir Drottin.</w:t>
      </w:r>
    </w:p>
    <w:p/>
    <w:p>
      <w:r xmlns:w="http://schemas.openxmlformats.org/wordprocessingml/2006/main">
        <w:t xml:space="preserve">1. Sálmur 100:1-2 - Hljóðið Drottni fagnandi, öll lönd. Þjónið Drottni með fögnuði, komið fram fyrir auglit hans með söng.</w:t>
      </w:r>
    </w:p>
    <w:p/>
    <w:p>
      <w:r xmlns:w="http://schemas.openxmlformats.org/wordprocessingml/2006/main">
        <w:t xml:space="preserve">2. Efesusbréfið 4:16 - Frá þeim sem allur líkaminn er tengdur saman og þjappað saman með því sem sérhver liður gefur, í samræmi við áhrifaríka virkni í mælikvarða hvers hluta, eykur líkamann til uppbyggingar sjálfs síns í kærleika.</w:t>
      </w:r>
    </w:p>
    <w:p/>
    <w:p>
      <w:r xmlns:w="http://schemas.openxmlformats.org/wordprocessingml/2006/main">
        <w:t xml:space="preserve">Fyrri Kroníkubók 25:23 Sá sextándi Hananja, hann, synir hans og bræður, voru tólf.</w:t>
      </w:r>
    </w:p>
    <w:p/>
    <w:p>
      <w:r xmlns:w="http://schemas.openxmlformats.org/wordprocessingml/2006/main">
        <w:t xml:space="preserve">Hananja og fjölskylda hans voru tólf manns.</w:t>
      </w:r>
    </w:p>
    <w:p/>
    <w:p>
      <w:r xmlns:w="http://schemas.openxmlformats.org/wordprocessingml/2006/main">
        <w:t xml:space="preserve">1. Guð notar oft hið ólíklega til að gera stóra hluti.</w:t>
      </w:r>
    </w:p>
    <w:p/>
    <w:p>
      <w:r xmlns:w="http://schemas.openxmlformats.org/wordprocessingml/2006/main">
        <w:t xml:space="preserve">2. Kraftur fjölskyldunnar er nauðsynlegur til að uppfylla áætlun Guðs.</w:t>
      </w:r>
    </w:p>
    <w:p/>
    <w:p>
      <w:r xmlns:w="http://schemas.openxmlformats.org/wordprocessingml/2006/main">
        <w:t xml:space="preserve">1. Matteus 19:26- Með Guði er allt mögulegt.</w:t>
      </w:r>
    </w:p>
    <w:p/>
    <w:p>
      <w:r xmlns:w="http://schemas.openxmlformats.org/wordprocessingml/2006/main">
        <w:t xml:space="preserve">2. Efesusbréfið 6:1-4- Börn, hlýðið foreldrum yðar í Drottni því þetta er rétt.</w:t>
      </w:r>
    </w:p>
    <w:p/>
    <w:p>
      <w:r xmlns:w="http://schemas.openxmlformats.org/wordprocessingml/2006/main">
        <w:t xml:space="preserve">Fyrri Kroníkubók 25:24 Sá sautjándi Jósbekasa, hann, synir hans og bræður, voru tólf.</w:t>
      </w:r>
    </w:p>
    <w:p/>
    <w:p>
      <w:r xmlns:w="http://schemas.openxmlformats.org/wordprocessingml/2006/main">
        <w:t xml:space="preserve">Þessi texti segir okkur að Joshbekashah átti tólf syni og bræður hans.</w:t>
      </w:r>
    </w:p>
    <w:p/>
    <w:p>
      <w:r xmlns:w="http://schemas.openxmlformats.org/wordprocessingml/2006/main">
        <w:t xml:space="preserve">1. Mikilvægi fjölskyldunnar og blessun þess að eiga marga bræður og systur.</w:t>
      </w:r>
    </w:p>
    <w:p/>
    <w:p>
      <w:r xmlns:w="http://schemas.openxmlformats.org/wordprocessingml/2006/main">
        <w:t xml:space="preserve">2. Fyrirtæki Guðs og gríðarleg blessun stórrar fjölskyldu.</w:t>
      </w:r>
    </w:p>
    <w:p/>
    <w:p>
      <w:r xmlns:w="http://schemas.openxmlformats.org/wordprocessingml/2006/main">
        <w:t xml:space="preserve">1. Sálmur 127:3-5 -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Orðskviðirnir 17:6 - "Barnabörn eru kóróna aldraðra og dýrð barna eru feður þeirra."</w:t>
      </w:r>
    </w:p>
    <w:p/>
    <w:p>
      <w:r xmlns:w="http://schemas.openxmlformats.org/wordprocessingml/2006/main">
        <w:t xml:space="preserve">Fyrri Kroníkubók 25:25 Hinn átjándi Hananí, hann, synir hans og bræður, voru tólf.</w:t>
      </w:r>
    </w:p>
    <w:p/>
    <w:p>
      <w:r xmlns:w="http://schemas.openxmlformats.org/wordprocessingml/2006/main">
        <w:t xml:space="preserve">Hanani og fjölskylda hans voru með tólf meðlimi.</w:t>
      </w:r>
    </w:p>
    <w:p/>
    <w:p>
      <w:r xmlns:w="http://schemas.openxmlformats.org/wordprocessingml/2006/main">
        <w:t xml:space="preserve">1. Mikilvægi fjölskyldunnar og styrkurinn sem er að finna í fjölda.</w:t>
      </w:r>
    </w:p>
    <w:p/>
    <w:p>
      <w:r xmlns:w="http://schemas.openxmlformats.org/wordprocessingml/2006/main">
        <w:t xml:space="preserve">2. Trúfesti Guðs og útvegun fjölskyldu.</w:t>
      </w:r>
    </w:p>
    <w:p/>
    <w:p>
      <w:r xmlns:w="http://schemas.openxmlformats.org/wordprocessingml/2006/main">
        <w:t xml:space="preserve">1. Sálmur 68:6 - Guð setur einmana í fjölskyldur, leiðir út fanga með söng; en uppreisnarmenn búa í sólbrenndu landi.</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Fyrri Kroníkubók 25:26 Hinn nítjándi Mallótí, hann, synir hans og bræður, voru tólf.</w:t>
      </w:r>
    </w:p>
    <w:p/>
    <w:p>
      <w:r xmlns:w="http://schemas.openxmlformats.org/wordprocessingml/2006/main">
        <w:t xml:space="preserve">Mallothi og fjölskylda hans voru með tólf meðlimi.</w:t>
      </w:r>
    </w:p>
    <w:p/>
    <w:p>
      <w:r xmlns:w="http://schemas.openxmlformats.org/wordprocessingml/2006/main">
        <w:t xml:space="preserve">1. Mikilvægi fjölskyldunnar: Sama hversu stór eða lítil, fjölskyldan skiptir alltaf máli.</w:t>
      </w:r>
    </w:p>
    <w:p/>
    <w:p>
      <w:r xmlns:w="http://schemas.openxmlformats.org/wordprocessingml/2006/main">
        <w:t xml:space="preserve">2. Kraftur talna: Jafnvel lítill hópur getur verið öflugur þegar hann er sameinaður.</w:t>
      </w:r>
    </w:p>
    <w:p/>
    <w:p>
      <w:r xmlns:w="http://schemas.openxmlformats.org/wordprocessingml/2006/main">
        <w:t xml:space="preserve">1. Mósebók 6:5-7 -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2. Orðskviðirnir 18:24 - Margir félagar geta farið í glötun, en það er vinur sem stendur nær en bróðir.</w:t>
      </w:r>
    </w:p>
    <w:p/>
    <w:p>
      <w:r xmlns:w="http://schemas.openxmlformats.org/wordprocessingml/2006/main">
        <w:t xml:space="preserve">Fyrri Kroníkubók 25:27 Hinn tuttugi Eljata, hann, synir hans og bræður, voru tólf.</w:t>
      </w:r>
    </w:p>
    <w:p/>
    <w:p>
      <w:r xmlns:w="http://schemas.openxmlformats.org/wordprocessingml/2006/main">
        <w:t xml:space="preserve">Þetta vers skráir nöfn og fjölda afkomenda Elíata, sem voru alls tólf.</w:t>
      </w:r>
    </w:p>
    <w:p/>
    <w:p>
      <w:r xmlns:w="http://schemas.openxmlformats.org/wordprocessingml/2006/main">
        <w:t xml:space="preserve">1. Kraftur trúrra fjölskyldna: Skoðuð áætlun Guðs um trú fjölkynslóða</w:t>
      </w:r>
    </w:p>
    <w:p/>
    <w:p>
      <w:r xmlns:w="http://schemas.openxmlformats.org/wordprocessingml/2006/main">
        <w:t xml:space="preserve">2. Kraftur talna: Hvað getum við lært af skjalavörslu Biblíunnar?</w:t>
      </w:r>
    </w:p>
    <w:p/>
    <w:p>
      <w:r xmlns:w="http://schemas.openxmlformats.org/wordprocessingml/2006/main">
        <w:t xml:space="preserve">1. Sálmur 78:5-7 - Því að hann stofnaði vitnisburð í Jakob og setti lög í Ísrael, sem hann bauð feðrum vorum, að þeir skyldu kunngjöra börnum sínum það, til þess að komandi kynslóð kynni þau, t.d. börnin sem ættu að fæðast; sem á að rísa upp og kunngjöra börnum sínum þau, til þess að þeir bindi von sína til Guðs og gleymi ekki verkum Guðs, heldur haldi boðorð hans.</w:t>
      </w:r>
    </w:p>
    <w:p/>
    <w:p>
      <w:r xmlns:w="http://schemas.openxmlformats.org/wordprocessingml/2006/main">
        <w:t xml:space="preserve">2. Matteusarguðspjall 28:19-20 - Farið því og kennið öllum þjóðum, skírið þær í nafni föður, sonar og heilags anda: Kennið þeim að halda allt, sem ég hef boðið yður. Og sjá, ég er með yður alla tíð, allt til enda veraldar. Amen.</w:t>
      </w:r>
    </w:p>
    <w:p/>
    <w:p>
      <w:r xmlns:w="http://schemas.openxmlformats.org/wordprocessingml/2006/main">
        <w:t xml:space="preserve">Fyrri Kroníkubók 25:28 Hinn tuttugi og einn Hótír, hann, synir hans og bræður, voru tólf.</w:t>
      </w:r>
    </w:p>
    <w:p/>
    <w:p>
      <w:r xmlns:w="http://schemas.openxmlformats.org/wordprocessingml/2006/main">
        <w:t xml:space="preserve">Hótír hét tuttugustu og fyrsti sonur Asafs og átti tólf sonu og bræður.</w:t>
      </w:r>
    </w:p>
    <w:p/>
    <w:p>
      <w:r xmlns:w="http://schemas.openxmlformats.org/wordprocessingml/2006/main">
        <w:t xml:space="preserve">1. Guð gefur okkur öllum mismunandi fjölskyldur, en hann er samt sá sem bindur okkur saman.</w:t>
      </w:r>
    </w:p>
    <w:p/>
    <w:p>
      <w:r xmlns:w="http://schemas.openxmlformats.org/wordprocessingml/2006/main">
        <w:t xml:space="preserve">2. Þegar við erum blessuð með börn ættum við alltaf að muna að vera þakklát fyrir þær gjafir sem Guð hefur veitt okkur.</w:t>
      </w:r>
    </w:p>
    <w:p/>
    <w:p>
      <w:r xmlns:w="http://schemas.openxmlformats.org/wordprocessingml/2006/main">
        <w:t xml:space="preserve">1. Efesusbréfið 2:19-22 - Þannig að þér eruð ekki lengur útlendingar og útlendingar, heldur eruð þér samborgarar hinna heilögu og heimilismenn Guðs.</w:t>
      </w:r>
    </w:p>
    <w:p/>
    <w:p>
      <w:r xmlns:w="http://schemas.openxmlformats.org/wordprocessingml/2006/main">
        <w:t xml:space="preserve">2. Sálmur 127:3-5 -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Fyrri Kroníkubók 25:29 Tuttugasti og tveir Giddalta, hann, synir hans og bræður, voru tólf.</w:t>
      </w:r>
    </w:p>
    <w:p/>
    <w:p>
      <w:r xmlns:w="http://schemas.openxmlformats.org/wordprocessingml/2006/main">
        <w:t xml:space="preserve">Greinin lýsir fjölskyldu Giddalta, sem samanstendur af tólf manns.</w:t>
      </w:r>
    </w:p>
    <w:p/>
    <w:p>
      <w:r xmlns:w="http://schemas.openxmlformats.org/wordprocessingml/2006/main">
        <w:t xml:space="preserve">1. Mikilvægi fjölskyldunnar: Áætlun Guðs um einingu og styrk.</w:t>
      </w:r>
    </w:p>
    <w:p/>
    <w:p>
      <w:r xmlns:w="http://schemas.openxmlformats.org/wordprocessingml/2006/main">
        <w:t xml:space="preserve">2. Blessun stórrar fjölskyldu: Guðs trúfesti á tímum allsnægta.</w:t>
      </w:r>
    </w:p>
    <w:p/>
    <w:p>
      <w:r xmlns:w="http://schemas.openxmlformats.org/wordprocessingml/2006/main">
        <w:t xml:space="preserve">1. Sálmur 133:1-3 - Sjá, hversu gott og notalegt það er þegar bræður búa í einingu! Það er eins og dýrmæta olían á höfðinu, sem rennur niður á skeggið, á skegg Arons, rennur niður á kraga skikkju hans! Það er eins og dögg Hermons, sem fellur á fjöll Síonar! Því að þar hefur Drottinn boðið blessunina, lífið að eilífu.</w:t>
      </w:r>
    </w:p>
    <w:p/>
    <w:p>
      <w:r xmlns:w="http://schemas.openxmlformats.org/wordprocessingml/2006/main">
        <w:t xml:space="preserve">2. Postulasagan 2:42-47 - Og þeir helguðu sig kennslu postulanna og samfélagi, brauðsbrotun og bænum. Og lotning kom yfir hverja sál, og mörg undur og tákn urðu fyrir tilstilli postulanna. Og allir sem trúðu voru saman og áttu allt sameiginlegt. Og þeir voru að selja eigur sínar og eigur og úthluta öllum ágóðanum eftir þörfum. Og dag eftir dag, þegar þeir komu saman í musterið og brutu brauð í heimilum sínum, tóku þeir á móti mat sínum með glöðum og örlátum hjörtum, lofuðu Guð og höfðu náð með öllum lýðnum. Og Drottinn bætti við fjölda þeirra dag frá dag þeim sem frelsast.</w:t>
      </w:r>
    </w:p>
    <w:p/>
    <w:p>
      <w:r xmlns:w="http://schemas.openxmlformats.org/wordprocessingml/2006/main">
        <w:t xml:space="preserve">Fyrri Kroníkubók 25:30 Hinn þrír og tuttugi frá Mahasíót, hann, synir hans og bræður hans, voru tólf.</w:t>
      </w:r>
    </w:p>
    <w:p/>
    <w:p>
      <w:r xmlns:w="http://schemas.openxmlformats.org/wordprocessingml/2006/main">
        <w:t xml:space="preserve">Mahasíót átti tólf syni og bræður í 1. Kroníkubók 25:30.</w:t>
      </w:r>
    </w:p>
    <w:p/>
    <w:p>
      <w:r xmlns:w="http://schemas.openxmlformats.org/wordprocessingml/2006/main">
        <w:t xml:space="preserve">1. Kraftur fjölskyldunnar: Að fagna styrk einingarinnar</w:t>
      </w:r>
    </w:p>
    <w:p/>
    <w:p>
      <w:r xmlns:w="http://schemas.openxmlformats.org/wordprocessingml/2006/main">
        <w:t xml:space="preserve">2. Blessun gnægðsins: Gleðjast yfir örlæti Guðs</w:t>
      </w:r>
    </w:p>
    <w:p/>
    <w:p>
      <w:r xmlns:w="http://schemas.openxmlformats.org/wordprocessingml/2006/main">
        <w:t xml:space="preserve">1. Sálmur 133:1 Sjá, hversu gott og hversu notalegt það er fyrir bræður að búa saman í einingu!</w:t>
      </w:r>
    </w:p>
    <w:p/>
    <w:p>
      <w:r xmlns:w="http://schemas.openxmlformats.org/wordprocessingml/2006/main">
        <w:t xml:space="preserve">2. Jakobsbréfið 1:17 Sérhver góð gjöf og sérhver fullkomin gjöf er að ofan og kemur niður frá föður ljósanna, hjá hverjum er engin breytileiki né skuggi að snúa.</w:t>
      </w:r>
    </w:p>
    <w:p/>
    <w:p>
      <w:r xmlns:w="http://schemas.openxmlformats.org/wordprocessingml/2006/main">
        <w:t xml:space="preserve">Fyrri Kroníkubók 25:31 Hinn tuttugasta og fjórði Rómtíezer, hann, synir hans og bræður, voru tólf.</w:t>
      </w:r>
    </w:p>
    <w:p/>
    <w:p>
      <w:r xmlns:w="http://schemas.openxmlformats.org/wordprocessingml/2006/main">
        <w:t xml:space="preserve">Þessi kafli segir frá 24. flokki presta, Romamtiezer, og sonum hans og bræðrum, sem voru alls tólf.</w:t>
      </w:r>
    </w:p>
    <w:p/>
    <w:p>
      <w:r xmlns:w="http://schemas.openxmlformats.org/wordprocessingml/2006/main">
        <w:t xml:space="preserve">1. Mikilvægi fjölskyldunnar: Könnun á 1. Kroníkubók 25:31</w:t>
      </w:r>
    </w:p>
    <w:p/>
    <w:p>
      <w:r xmlns:w="http://schemas.openxmlformats.org/wordprocessingml/2006/main">
        <w:t xml:space="preserve">2. Kraftur sameinaðrar vígstöðvar: Mikilvægi Romamtiezer og fjölskyldu hans</w:t>
      </w:r>
    </w:p>
    <w:p/>
    <w:p>
      <w:r xmlns:w="http://schemas.openxmlformats.org/wordprocessingml/2006/main">
        <w:t xml:space="preserve">1. Orðskviðirnir 22:6: Fræðið barn hvernig það á að fara, og þegar það er orðið gamalt mun það ekki hverfa frá því.</w:t>
      </w:r>
    </w:p>
    <w:p/>
    <w:p>
      <w:r xmlns:w="http://schemas.openxmlformats.org/wordprocessingml/2006/main">
        <w:t xml:space="preserve">2. Efesusbréfið 6:4: Feður, reitið ekki börn yðar. í staðinn, alið þá upp í þjálfun og fræðslu Drottins.</w:t>
      </w:r>
    </w:p>
    <w:p/>
    <w:p>
      <w:r xmlns:w="http://schemas.openxmlformats.org/wordprocessingml/2006/main">
        <w:t xml:space="preserve">26. kafli 1. Kroníkubók fjallar um skipulag og ábyrgð hliðvarða og annarra embættismanna í þjónustu við inngang musterisins.</w:t>
      </w:r>
    </w:p>
    <w:p/>
    <w:p>
      <w:r xmlns:w="http://schemas.openxmlformats.org/wordprocessingml/2006/main">
        <w:t xml:space="preserve">1. málsgrein: Kaflinn byrjar á því að minnast á að skipt er á milli hliðvarða, sem eru af Kórahítaættinni. Þeim er falið sérstakar skyldur við að gæta innganga tjaldbúðarinnar og síðar musterisins (1. Kroníkubók 26:1-2).</w:t>
      </w:r>
    </w:p>
    <w:p/>
    <w:p>
      <w:r xmlns:w="http://schemas.openxmlformats.org/wordprocessingml/2006/main">
        <w:t xml:space="preserve">2. málsgrein: Frásögnin dregur fram hvernig þessir hliðverðir, þar á meðal ættingjar þeirra, voru valdir vegna styrks og áreiðanleika. Þeir voru ábyrgir fyrir því að halda uppi reglu við hvern inngang og tryggja að aðeins viðurkenndir einstaklingar kæmu inn (1. Kroníkubók 26:3-8).</w:t>
      </w:r>
    </w:p>
    <w:p/>
    <w:p>
      <w:r xmlns:w="http://schemas.openxmlformats.org/wordprocessingml/2006/main">
        <w:t xml:space="preserve">3. málsgrein: Áherslan beinist að því að skrá ýmsar hliðvarðadeildir ásamt sérstökum skyldum þeirra. Þessar deildir eru meðal annars þær sem eru staðsettar við austurhliðið, þær sem eru staðsettar við norðurhliðið, þær sem eru staðsettar við suðurhliðið og þær sem eru staðsettar í ýmsum forðabúrum (1. Kroníkubók 26:9-18).</w:t>
      </w:r>
    </w:p>
    <w:p/>
    <w:p>
      <w:r xmlns:w="http://schemas.openxmlformats.org/wordprocessingml/2006/main">
        <w:t xml:space="preserve">4. málsgrein: Frásögnin lýsir öðrum embættismönnum sem báru ábyrgð á að hafa umsjón með ýmsum verkefnum sem tengjast efni sem notað er í guðsþjónustu. Þessi verkefni voru meðal annars að telja og dreifa hlutum eins og helguðum gjöfum, herfangi og öðrum dýrmætum auðlindum (1. Kroníkubók 26:20-28).</w:t>
      </w:r>
    </w:p>
    <w:p/>
    <w:p>
      <w:r xmlns:w="http://schemas.openxmlformats.org/wordprocessingml/2006/main">
        <w:t xml:space="preserve">5. málsgrein:Kaflanum lýkur með því að taka fram að allir þessir embættismenn hliðverðir, gjaldkerar, embættismenn voru valdir af Davíð konungi ásamt hjálp Samúels. Þeir sinntu skyldum sínum af trúmennsku alla stjórnartíð Davíðs (1. Kroníkubók 26:29-32).</w:t>
      </w:r>
    </w:p>
    <w:p/>
    <w:p>
      <w:r xmlns:w="http://schemas.openxmlformats.org/wordprocessingml/2006/main">
        <w:t xml:space="preserve">Í stuttu máli, 26. kafli 1. Kroníkubókar lýsir skipulagi og skyldum musterisfulltrúa. Leggja áherslu á skiptingu meðal hliðvarða og val byggt á áreiðanleika. Nefnt er að skrá mismunandi deildir og aukahlutverk sem tengjast efni. Þetta í stuttu máli, kafli gefur sögulega frásögn sem sýnir bæði stofnun Davíðs konungs á skipulögðu kerfi til að viðhalda reglu og öryggi innan musterisins með því að úthluta áreiðanlegum einstaklingum sem hliðverði, og athygli hans á réttri stjórnun á tileinkuðum auðlindum á sama tíma og hann leggur áherslu á guðlega leiðsögn með samvinnu við trúarhópa. yfirvöld eins og Samúel að skipa þessa embættismenn fyrir skilvirka stjórn innan helgra rýma Ísraels.</w:t>
      </w:r>
    </w:p>
    <w:p/>
    <w:p>
      <w:r xmlns:w="http://schemas.openxmlformats.org/wordprocessingml/2006/main">
        <w:t xml:space="preserve">Fyrri Kroníkubók 26:1 Varðandi flokka burðarvarða: Af Korítum var Meselemja Kóresson, af Asafs sonum.</w:t>
      </w:r>
    </w:p>
    <w:p/>
    <w:p>
      <w:r xmlns:w="http://schemas.openxmlformats.org/wordprocessingml/2006/main">
        <w:t xml:space="preserve">Þessi texti lýsir skiptingu burðarmannanna og nefnir Meselemía, son Kóre, af sonum Asafs.</w:t>
      </w:r>
    </w:p>
    <w:p/>
    <w:p>
      <w:r xmlns:w="http://schemas.openxmlformats.org/wordprocessingml/2006/main">
        <w:t xml:space="preserve">1. Mikilvægi þess að vinna saman: Rannsókn á Meselemía og burðarmenn</w:t>
      </w:r>
    </w:p>
    <w:p/>
    <w:p>
      <w:r xmlns:w="http://schemas.openxmlformats.org/wordprocessingml/2006/main">
        <w:t xml:space="preserve">2. Köllunin til að þjóna: Arfleifð Meselemía og sona Asafs</w:t>
      </w:r>
    </w:p>
    <w:p/>
    <w:p>
      <w:r xmlns:w="http://schemas.openxmlformats.org/wordprocessingml/2006/main">
        <w:t xml:space="preserve">1. Sálmur 136:1 - Þakkið Drottni, því að hann er góður, því að miskunn hans varir að eilífu.</w:t>
      </w:r>
    </w:p>
    <w:p/>
    <w:p>
      <w:r xmlns:w="http://schemas.openxmlformats.org/wordprocessingml/2006/main">
        <w:t xml:space="preserve">2. 1. Pétursbréf 4:10 - Þar sem hver og einn hefur fengið gjöf, notaðu hana til að þjóna hver öðrum, sem góðir ráðsmenn hinnar margvíslegu náðar Guðs.</w:t>
      </w:r>
    </w:p>
    <w:p/>
    <w:p>
      <w:r xmlns:w="http://schemas.openxmlformats.org/wordprocessingml/2006/main">
        <w:t xml:space="preserve">Fyrri Kroníkubók 26:2 Og synir Meselemía voru: Sakaría frumgetningur, Jedíael annar, Sebadía þriðji, Jatníel fjórði,</w:t>
      </w:r>
    </w:p>
    <w:p/>
    <w:p>
      <w:r xmlns:w="http://schemas.openxmlformats.org/wordprocessingml/2006/main">
        <w:t xml:space="preserve">Yfirskriftin lýsir sonum Meselemía og telur þá upp í röð eftir fæðingu þeirra.</w:t>
      </w:r>
    </w:p>
    <w:p/>
    <w:p>
      <w:r xmlns:w="http://schemas.openxmlformats.org/wordprocessingml/2006/main">
        <w:t xml:space="preserve">1. Kraftur þolinmæðinnar: Hvernig bið eftir tímasetningu Guðs opnar dyr</w:t>
      </w:r>
    </w:p>
    <w:p/>
    <w:p>
      <w:r xmlns:w="http://schemas.openxmlformats.org/wordprocessingml/2006/main">
        <w:t xml:space="preserve">2. Trúfesti feðra okkar: Lærdómur í skuldbindingu frá Meselemía</w:t>
      </w:r>
    </w:p>
    <w:p/>
    <w:p>
      <w:r xmlns:w="http://schemas.openxmlformats.org/wordprocessingml/2006/main">
        <w:t xml:space="preserve">1. Rómverjabréfið 12:12 - Verið glöð í voninni, verið þolinmóð í þrengingum, verið stöðug í bæn.</w:t>
      </w:r>
    </w:p>
    <w:p/>
    <w:p>
      <w:r xmlns:w="http://schemas.openxmlformats.org/wordprocessingml/2006/main">
        <w:t xml:space="preserve">2. Prédikarinn 3:1-8 - Allt hefur sinn tíma og sérhver mál undir himninum hefur sinn tíma.</w:t>
      </w:r>
    </w:p>
    <w:p/>
    <w:p>
      <w:r xmlns:w="http://schemas.openxmlformats.org/wordprocessingml/2006/main">
        <w:t xml:space="preserve">Fyrri Kroníkubók 26:3 Elam fimmti, Jóhanan sjötti, Eljoenai sjöundi.</w:t>
      </w:r>
    </w:p>
    <w:p/>
    <w:p>
      <w:r xmlns:w="http://schemas.openxmlformats.org/wordprocessingml/2006/main">
        <w:t xml:space="preserve">Í þessum kafla eru Elam, Jóhanan og Eljoenai skráð sem fimmti, sjötti og sjöundi sonur Ísaí.</w:t>
      </w:r>
    </w:p>
    <w:p/>
    <w:p>
      <w:r xmlns:w="http://schemas.openxmlformats.org/wordprocessingml/2006/main">
        <w:t xml:space="preserve">1. Guð er trúr: Hugleiðum 1. Kroníkubók 26:3 til að sjá trúfesti Guðs í lífi okkar</w:t>
      </w:r>
    </w:p>
    <w:p/>
    <w:p>
      <w:r xmlns:w="http://schemas.openxmlformats.org/wordprocessingml/2006/main">
        <w:t xml:space="preserve">2. Áætlun Guðs: Að skilja mikilvægi sona Ísaí í 1. Kroníkubók 26:3</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2. Korintubréf 5:17 - "Þess vegna, ef einhver er í Kristi, þá er hann ný sköpun. Hið gamla er liðið, sjá, hið nýja er komið."</w:t>
      </w:r>
    </w:p>
    <w:p/>
    <w:p>
      <w:r xmlns:w="http://schemas.openxmlformats.org/wordprocessingml/2006/main">
        <w:t xml:space="preserve">Fyrri Kroníkubók 26:4 Og synir Óbeðdóms voru: Semaja frumburður, annar Jósabad, þriðji Jóa, fjórði Sakar og fimmti Netaneel,</w:t>
      </w:r>
    </w:p>
    <w:p/>
    <w:p>
      <w:r xmlns:w="http://schemas.openxmlformats.org/wordprocessingml/2006/main">
        <w:t xml:space="preserve">Þessi texti lýsir fimm sonum Óbeðdóms.</w:t>
      </w:r>
    </w:p>
    <w:p/>
    <w:p>
      <w:r xmlns:w="http://schemas.openxmlformats.org/wordprocessingml/2006/main">
        <w:t xml:space="preserve">1. Drottinvald Guðs í lífi okkar - hvernig hann skipar líf hvers og eins í samræmi við vilja hans og áætlun.</w:t>
      </w:r>
    </w:p>
    <w:p/>
    <w:p>
      <w:r xmlns:w="http://schemas.openxmlformats.org/wordprocessingml/2006/main">
        <w:t xml:space="preserve">2. Mikilvægi fjölskyldunnar - að heiðra fjölskyldu okkar og arfleifð okkar sem gjafir frá Guði.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Fyrri Kroníkubók 26:5 Ammíel sjötti, Íssakar sjöundi, Péulthai hinn áttundi, því að Guð blessaði hann.</w:t>
      </w:r>
    </w:p>
    <w:p/>
    <w:p>
      <w:r xmlns:w="http://schemas.openxmlformats.org/wordprocessingml/2006/main">
        <w:t xml:space="preserve">Átta hliðverðir musterisins eru nefndir í 1. Kroníkubók 26:5; Guð blessaði áttunda hliðvörðinn, Peulthai.</w:t>
      </w:r>
    </w:p>
    <w:p/>
    <w:p>
      <w:r xmlns:w="http://schemas.openxmlformats.org/wordprocessingml/2006/main">
        <w:t xml:space="preserve">1. Blessun hlýðninnar: Guðs blessun á Peulthai fyrir trúfesti hans.</w:t>
      </w:r>
    </w:p>
    <w:p/>
    <w:p>
      <w:r xmlns:w="http://schemas.openxmlformats.org/wordprocessingml/2006/main">
        <w:t xml:space="preserve">2. Kraftur trúarinnar: Hvernig trúfesti Peulthais færði Guðs blessun.</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Fyrri Kroníkubók 26:6 Og Semaja syni hans fæddust synir, er réðu um allt föðurhús, því að þeir voru kappar.</w:t>
      </w:r>
    </w:p>
    <w:p/>
    <w:p>
      <w:r xmlns:w="http://schemas.openxmlformats.org/wordprocessingml/2006/main">
        <w:t xml:space="preserve">Synir Semaja voru öflugir stríðsmenn og stjórnuðu húsi föður síns.</w:t>
      </w:r>
    </w:p>
    <w:p/>
    <w:p>
      <w:r xmlns:w="http://schemas.openxmlformats.org/wordprocessingml/2006/main">
        <w:t xml:space="preserve">1. Styrkur fjölskyldunnar: Hvernig hinir voldugu menn í 1. Kroníkubók 26:6 sýna fram á kraft einingarinnar</w:t>
      </w:r>
    </w:p>
    <w:p/>
    <w:p>
      <w:r xmlns:w="http://schemas.openxmlformats.org/wordprocessingml/2006/main">
        <w:t xml:space="preserve">2. Valdefling með hugrekki: Arfleifð Semaja og sona hans eins og lýst er í 1. Kroníkubók 26:6</w:t>
      </w:r>
    </w:p>
    <w:p/>
    <w:p>
      <w:r xmlns:w="http://schemas.openxmlformats.org/wordprocessingml/2006/main">
        <w:t xml:space="preserve">1. Orðskviðirnir 18:1-2 Hver sem einangrar sig leitar eigin þrá; hann brýst út gegn öllum heilbrigðum dómi. Heimskingi hefur enga ánægju af því að skilja, heldur aðeins að segja skoðun sína.</w:t>
      </w:r>
    </w:p>
    <w:p/>
    <w:p>
      <w:r xmlns:w="http://schemas.openxmlformats.org/wordprocessingml/2006/main">
        <w:t xml:space="preserve">2. Sálmur 133:1 Sjá, hversu gott og notalegt það er þegar bræður búa í einingu!</w:t>
      </w:r>
    </w:p>
    <w:p/>
    <w:p>
      <w:r xmlns:w="http://schemas.openxmlformats.org/wordprocessingml/2006/main">
        <w:t xml:space="preserve">Fyrri Kroníkubók 26:7 Synir Semaja: Otní, Refael, Óbed, Elsabad, en bræður þeirra voru sterkir menn, Elíhú og Semakía.</w:t>
      </w:r>
    </w:p>
    <w:p/>
    <w:p>
      <w:r xmlns:w="http://schemas.openxmlformats.org/wordprocessingml/2006/main">
        <w:t xml:space="preserve">Synir Semaja voru Otní, Refael, Óbed, Elsabad og Elíhú Semachía, sem allir voru sterkir menn.</w:t>
      </w:r>
    </w:p>
    <w:p/>
    <w:p>
      <w:r xmlns:w="http://schemas.openxmlformats.org/wordprocessingml/2006/main">
        <w:t xml:space="preserve">1. Styrkur í Drottni: Hvernig á að standa fast á erfiðum tímum</w:t>
      </w:r>
    </w:p>
    <w:p/>
    <w:p>
      <w:r xmlns:w="http://schemas.openxmlformats.org/wordprocessingml/2006/main">
        <w:t xml:space="preserve">2. Guðleg ætterni: Arfleifð trúra forfeðra</w:t>
      </w:r>
    </w:p>
    <w:p/>
    <w:p>
      <w:r xmlns:w="http://schemas.openxmlformats.org/wordprocessingml/2006/main">
        <w:t xml:space="preserve">1. Efesusbréfið 6:10-20 - Brynja Guðs</w:t>
      </w:r>
    </w:p>
    <w:p/>
    <w:p>
      <w:r xmlns:w="http://schemas.openxmlformats.org/wordprocessingml/2006/main">
        <w:t xml:space="preserve">2. Sálmur 18:29 - Drottinn er styrkur minn og skjöldur minn</w:t>
      </w:r>
    </w:p>
    <w:p/>
    <w:p>
      <w:r xmlns:w="http://schemas.openxmlformats.org/wordprocessingml/2006/main">
        <w:t xml:space="preserve">Fyrri Kroníkubók 26:8 Allir þessir af Óbeð-edómssynir: þeir og synir þeirra og bræður þeirra, hæfileikaríkir menn til þjónustunnar, voru sextíu og tveir af Óbeð-edómi.</w:t>
      </w:r>
    </w:p>
    <w:p/>
    <w:p>
      <w:r xmlns:w="http://schemas.openxmlformats.org/wordprocessingml/2006/main">
        <w:t xml:space="preserve">Þetta vers úr 1. Kroníkubók 26:8 segir okkur að synir Óbeðdóms hafi verið hraustir og voru sextíu og tveir.</w:t>
      </w:r>
    </w:p>
    <w:p/>
    <w:p>
      <w:r xmlns:w="http://schemas.openxmlformats.org/wordprocessingml/2006/main">
        <w:t xml:space="preserve">1. Styrkur hlýðni: Rannsókn á syni hlýðni</w:t>
      </w:r>
    </w:p>
    <w:p/>
    <w:p>
      <w:r xmlns:w="http://schemas.openxmlformats.org/wordprocessingml/2006/main">
        <w:t xml:space="preserve">2. Kraftur trúarinnar: Hvernig synir Obededoms fundu styrk í þjónustunni</w:t>
      </w:r>
    </w:p>
    <w:p/>
    <w:p>
      <w:r xmlns:w="http://schemas.openxmlformats.org/wordprocessingml/2006/main">
        <w:t xml:space="preserve">1. Rómverjabréfið 12:11 - "Skortið aldrei vandlætingu, heldur varðveitið andlegan eldmóð, þjónið Drottni."</w:t>
      </w:r>
    </w:p>
    <w:p/>
    <w:p>
      <w:r xmlns:w="http://schemas.openxmlformats.org/wordprocessingml/2006/main">
        <w:t xml:space="preserve">2. Efesusbréfið 6:7 - "Þjónið af heilum hug, eins og þið væruð að þjóna Drottni, ekki fólki."</w:t>
      </w:r>
    </w:p>
    <w:p/>
    <w:p>
      <w:r xmlns:w="http://schemas.openxmlformats.org/wordprocessingml/2006/main">
        <w:t xml:space="preserve">Fyrri Kroníkubók 26:9 Og Meselemía átti syni og bræður, sterka menn, átján.</w:t>
      </w:r>
    </w:p>
    <w:p/>
    <w:p>
      <w:r xmlns:w="http://schemas.openxmlformats.org/wordprocessingml/2006/main">
        <w:t xml:space="preserve">Meselemía átti átján sonu og sterka bræður.</w:t>
      </w:r>
    </w:p>
    <w:p/>
    <w:p>
      <w:r xmlns:w="http://schemas.openxmlformats.org/wordprocessingml/2006/main">
        <w:t xml:space="preserve">1. Kraftur fjölskyldunnar: Könnun á styrknum sem hægt er að finna í tölum</w:t>
      </w:r>
    </w:p>
    <w:p/>
    <w:p>
      <w:r xmlns:w="http://schemas.openxmlformats.org/wordprocessingml/2006/main">
        <w:t xml:space="preserve">2. Kraftur trúarinnar: Hvernig arfleifð eins manns getur haft áhrif á alla fjölskylduna</w:t>
      </w:r>
    </w:p>
    <w:p/>
    <w:p>
      <w:r xmlns:w="http://schemas.openxmlformats.org/wordprocessingml/2006/main">
        <w:t xml:space="preserve">1. Sálmur 133:1-3 - Sjá, hversu gott og notalegt það er þegar bræður búa í einingu!</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Fyrri Kroníkubók 26:10 Og Hósa, af Merarí sonum, átti syni. Simri höfðingi (því að þótt hann væri ekki frumburður, þá gerði faðir hans hann að höfðingja)</w:t>
      </w:r>
    </w:p>
    <w:p/>
    <w:p>
      <w:r xmlns:w="http://schemas.openxmlformats.org/wordprocessingml/2006/main">
        <w:t xml:space="preserve">Hósa, af ætt Merarí, átti son sem hét Simri, sem var gerður að höfðingja þótt hann væri ekki frumburður.</w:t>
      </w:r>
    </w:p>
    <w:p/>
    <w:p>
      <w:r xmlns:w="http://schemas.openxmlformats.org/wordprocessingml/2006/main">
        <w:t xml:space="preserve">1. Guð getur breytt gangi lífs þíns til hins betra, jafnvel þótt þú sért ekki frumburðurinn.</w:t>
      </w:r>
    </w:p>
    <w:p/>
    <w:p>
      <w:r xmlns:w="http://schemas.openxmlformats.org/wordprocessingml/2006/main">
        <w:t xml:space="preserve">2. Drottinn getur blessað þig með óvænt hlutverk og leiðtogastöðu.</w:t>
      </w:r>
    </w:p>
    <w:p/>
    <w:p>
      <w:r xmlns:w="http://schemas.openxmlformats.org/wordprocessingml/2006/main">
        <w:t xml:space="preserve">1. 1. Samúelsbók 16:7 - "En Drottinn sagði við Samúel: Taktu ekki tillit til útlits hans eða hæðar hans, því að ég hef hafnað honum. Drottinn lítur ekki á það sem fólk lítur á. Fólk lítur á hið ytra. en Drottinn lítur á hjartað.</w:t>
      </w:r>
    </w:p>
    <w:p/>
    <w:p>
      <w:r xmlns:w="http://schemas.openxmlformats.org/wordprocessingml/2006/main">
        <w:t xml:space="preserve">2. Jeremía 29:11 - "Því að ég veit hvaða áætlanir ég hef um þig, segir Drottinn, ætlar að gera þér farsælan en ekki gera þér illt, ætlar að gefa þér von og framtíð."</w:t>
      </w:r>
    </w:p>
    <w:p/>
    <w:p>
      <w:r xmlns:w="http://schemas.openxmlformats.org/wordprocessingml/2006/main">
        <w:t xml:space="preserve">Fyrri Kroníkubók 26:11 Annar Hilkía, þriðji Tebalja, fjórði Sakaría. Allir synir og bræður Hósa voru þrettán.</w:t>
      </w:r>
    </w:p>
    <w:p/>
    <w:p>
      <w:r xmlns:w="http://schemas.openxmlformats.org/wordprocessingml/2006/main">
        <w:t xml:space="preserve">Þessi texti lýsir sonum og bræðrum Hósa, alls þrettán að tölu.</w:t>
      </w:r>
    </w:p>
    <w:p/>
    <w:p>
      <w:r xmlns:w="http://schemas.openxmlformats.org/wordprocessingml/2006/main">
        <w:t xml:space="preserve">1. Mikilvægi fjölskyldunnar og gleði þess að eiga systkini.</w:t>
      </w:r>
    </w:p>
    <w:p/>
    <w:p>
      <w:r xmlns:w="http://schemas.openxmlformats.org/wordprocessingml/2006/main">
        <w:t xml:space="preserve">2. Fullveldi Guðs til að sjá fyrir okkur í gegnum fjölskyldur okkar.</w:t>
      </w:r>
    </w:p>
    <w:p/>
    <w:p>
      <w:r xmlns:w="http://schemas.openxmlformats.org/wordprocessingml/2006/main">
        <w:t xml:space="preserve">1. Fyrsta Mósebók 2:24 - Fyrir því skal maður yfirgefa föður sinn og móður og halda fast við konu sína, og þau skulu verða eitt hold.</w:t>
      </w:r>
    </w:p>
    <w:p/>
    <w:p>
      <w:r xmlns:w="http://schemas.openxmlformats.org/wordprocessingml/2006/main">
        <w:t xml:space="preserve">2. Postulasagan 5:12-14 - Mörg tákn og undur voru reglulega gerð meðal fólksins af höndum postulanna. Og þeir voru allir saman í forstofu Salómons. Enginn hinna þorði að ganga til liðs við þá, en fólkið bar mikla virðingu fyrir þeim. Og fleiri en nokkru sinni fyrr bættust trúaðir við Drottin, fjöldinn allur af körlum og konum.</w:t>
      </w:r>
    </w:p>
    <w:p/>
    <w:p>
      <w:r xmlns:w="http://schemas.openxmlformats.org/wordprocessingml/2006/main">
        <w:t xml:space="preserve">Fyrri Kroníkubók 26:12 Þar á meðal voru deildir dyravörðanna, meðal höfðingjanna, sem höfðu herdeild hver á móti öðrum til að þjóna í musteri Drottins.</w:t>
      </w:r>
    </w:p>
    <w:p/>
    <w:p>
      <w:r xmlns:w="http://schemas.openxmlformats.org/wordprocessingml/2006/main">
        <w:t xml:space="preserve">Þessi texti lýsir deildum burðarvarða, sem eru æðstu menn, sem falið er að gæta inngangsstaða musteri Drottins.</w:t>
      </w:r>
    </w:p>
    <w:p/>
    <w:p>
      <w:r xmlns:w="http://schemas.openxmlformats.org/wordprocessingml/2006/main">
        <w:t xml:space="preserve">1. Mikilvægi þjónustu og öryggis í húsi Drottins.</w:t>
      </w:r>
    </w:p>
    <w:p/>
    <w:p>
      <w:r xmlns:w="http://schemas.openxmlformats.org/wordprocessingml/2006/main">
        <w:t xml:space="preserve">2. Nauðsyn þess að vera vakandi og trúr við að vernda musteri Drottins.</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1. Pétursbréf 4:10 - Eins og hver og einn hefur fengið gjöf, þjónað hver öðrum, sem góðir ráðsmenn hinnar margvíslegu náðar Guðs.</w:t>
      </w:r>
    </w:p>
    <w:p/>
    <w:p>
      <w:r xmlns:w="http://schemas.openxmlformats.org/wordprocessingml/2006/main">
        <w:t xml:space="preserve">Fyrri Kroníkubók 26:13 Og þeir köstuðu hlutkesti, jafnt smáum sem stórum, eftir ætt feðra sinna, um hvert hlið.</w:t>
      </w:r>
    </w:p>
    <w:p/>
    <w:p>
      <w:r xmlns:w="http://schemas.openxmlformats.org/wordprocessingml/2006/main">
        <w:t xml:space="preserve">Ísraelsmenn voru skipaðir í hliðverði og þeim var úthlutað hlutverkum sínum með hlutkesti.</w:t>
      </w:r>
    </w:p>
    <w:p/>
    <w:p>
      <w:r xmlns:w="http://schemas.openxmlformats.org/wordprocessingml/2006/main">
        <w:t xml:space="preserve">1. Guð hefur áætlun fyrir hvert okkar og hann mun veita tækifæri til að uppfylla þá áætlun.</w:t>
      </w:r>
    </w:p>
    <w:p/>
    <w:p>
      <w:r xmlns:w="http://schemas.openxmlformats.org/wordprocessingml/2006/main">
        <w:t xml:space="preserve">2. Jafnvel í að því er virðist tilviljanakenndum atburðum er Guð enn við stjórnvölinn.</w:t>
      </w:r>
    </w:p>
    <w:p/>
    <w:p>
      <w:r xmlns:w="http://schemas.openxmlformats.org/wordprocessingml/2006/main">
        <w:t xml:space="preserve">1. Orðskviðirnir 16:33 - "Hluti er kastað í kjöltu, en sérhver ákvörðun er frá Drottni."</w:t>
      </w:r>
    </w:p>
    <w:p/>
    <w:p>
      <w:r xmlns:w="http://schemas.openxmlformats.org/wordprocessingml/2006/main">
        <w:t xml:space="preserve">2. Postulasagan 1:26 - "Og þeir köstuðu hlutkesti um þá, og hlutur féll á Matthías. Og hann var talinn með postulunum ellefu."</w:t>
      </w:r>
    </w:p>
    <w:p/>
    <w:p>
      <w:r xmlns:w="http://schemas.openxmlformats.org/wordprocessingml/2006/main">
        <w:t xml:space="preserve">Fyrri Kroníkubók 26:14 Þá féll hluturinn í austurhluta Selemía. Þá köstuðu þeir hlutkesti um Sakaría son hans, sem var vitur ráðgjafi. og kom hlutur hans út norður.</w:t>
      </w:r>
    </w:p>
    <w:p/>
    <w:p>
      <w:r xmlns:w="http://schemas.openxmlformats.org/wordprocessingml/2006/main">
        <w:t xml:space="preserve">Hlutur Selemía lá í austurátt, og hlut Sakaría var varpað og kom út norður.</w:t>
      </w:r>
    </w:p>
    <w:p/>
    <w:p>
      <w:r xmlns:w="http://schemas.openxmlformats.org/wordprocessingml/2006/main">
        <w:t xml:space="preserve">1. Áætlanir Guðs og viðbrögð okkar - Hvernig við getum treyst leiðsögn Guðs um líf okkar.</w:t>
      </w:r>
    </w:p>
    <w:p/>
    <w:p>
      <w:r xmlns:w="http://schemas.openxmlformats.org/wordprocessingml/2006/main">
        <w:t xml:space="preserve">2. Að þiggja leiðsögn Guðs - Að skilja hvað það þýðir að samþykkja vilja Guðs fyrir líf okkar.</w:t>
      </w:r>
    </w:p>
    <w:p/>
    <w:p>
      <w:r xmlns:w="http://schemas.openxmlformats.org/wordprocessingml/2006/main">
        <w:t xml:space="preserve">1. Orðskviðirnir 16:9 - Í hjörtum þeirra skipuleggja menn sína leið, en Drottinn staðfestir skref þeirra.</w:t>
      </w:r>
    </w:p>
    <w:p/>
    <w:p>
      <w:r xmlns:w="http://schemas.openxmlformats.org/wordprocessingml/2006/main">
        <w:t xml:space="preserve">2. Jakobsbréfið 4:13-15 - Heyrið nú, þér sem segið: Í dag eða á morgun munum við fara til þessarar eða hinnar borgar, dvelja þar eitt ár, stunda viðskipti og græða peninga. Af hverju, þú veist ekki einu sinni hvað mun gerast á morgun. Hvað er líf þitt? Þú ert þoka sem birtist í smá stund og hverfur svo. Þess í stað ættir þú að segja: Ef það er vilji Drottins, munum við lifa og gera þetta eða hitt.</w:t>
      </w:r>
    </w:p>
    <w:p/>
    <w:p>
      <w:r xmlns:w="http://schemas.openxmlformats.org/wordprocessingml/2006/main">
        <w:t xml:space="preserve">Fyrri Kroníkubók 26:15 Til Óbeð-dóms suðurs; og sonum hans ætt Asúpím.</w:t>
      </w:r>
    </w:p>
    <w:p/>
    <w:p>
      <w:r xmlns:w="http://schemas.openxmlformats.org/wordprocessingml/2006/main">
        <w:t xml:space="preserve">Óbeðidóm og sonum hans var falið að sjá um hús Asuppíms.</w:t>
      </w:r>
    </w:p>
    <w:p/>
    <w:p>
      <w:r xmlns:w="http://schemas.openxmlformats.org/wordprocessingml/2006/main">
        <w:t xml:space="preserve">1. Hlýðni leiðir til verðlauna - 1. Kroníkubók 26:15</w:t>
      </w:r>
    </w:p>
    <w:p/>
    <w:p>
      <w:r xmlns:w="http://schemas.openxmlformats.org/wordprocessingml/2006/main">
        <w:t xml:space="preserve">2. Þjóna trúfastlega - 1. Kroníkubók 26:15</w:t>
      </w:r>
    </w:p>
    <w:p/>
    <w:p>
      <w:r xmlns:w="http://schemas.openxmlformats.org/wordprocessingml/2006/main">
        <w:t xml:space="preserve">1. Kólossubréfið 3:23-24 - "Hvað sem þér gerið, vinnið af heilum hug, eins og fyrir Drottin en ekki fyrir menn, vitandi að frá Drottni munuð þér fá arfleifðina að launum. Þú þjónar Drottni Kristi."</w:t>
      </w:r>
    </w:p>
    <w:p/>
    <w:p>
      <w:r xmlns:w="http://schemas.openxmlformats.org/wordprocessingml/2006/main">
        <w:t xml:space="preserve">2. Orðskviðirnir 22:29 - "Sér þú mann hæfan í starfi sínu? Hann mun standa frammi fyrir konungum, hann mun ekki standa frammi fyrir óljósum mönnum."</w:t>
      </w:r>
    </w:p>
    <w:p/>
    <w:p>
      <w:r xmlns:w="http://schemas.openxmlformats.org/wordprocessingml/2006/main">
        <w:t xml:space="preserve">Fyrri Kroníkubók 26:16 Hlutur Súpíms og Hósa barst vestur ásamt Salleket-hliðinu, við uppganginn, fylking á móti sveit.</w:t>
      </w:r>
    </w:p>
    <w:p/>
    <w:p>
      <w:r xmlns:w="http://schemas.openxmlformats.org/wordprocessingml/2006/main">
        <w:t xml:space="preserve">Í 1. Kroníkubók 26:16 var Súpím og Hósa úthlutað hluta lands vestan við hliðið Sallechet, sem náðist um gangbraut sem gekk upp.</w:t>
      </w:r>
    </w:p>
    <w:p/>
    <w:p>
      <w:r xmlns:w="http://schemas.openxmlformats.org/wordprocessingml/2006/main">
        <w:t xml:space="preserve">1. Líf okkar er eins og gangbraut, hvert skref færir okkur nær áfangastað.</w:t>
      </w:r>
    </w:p>
    <w:p/>
    <w:p>
      <w:r xmlns:w="http://schemas.openxmlformats.org/wordprocessingml/2006/main">
        <w:t xml:space="preserve">2. Við getum lært af fordæmi Súpíms og Hósa, sem voru trúir ráðsmenn þess landshluta sem þeim var trúað fyrir.</w:t>
      </w:r>
    </w:p>
    <w:p/>
    <w:p>
      <w:r xmlns:w="http://schemas.openxmlformats.org/wordprocessingml/2006/main">
        <w:t xml:space="preserve">1. Orðskviðirnir 16:9 - Í hjörtum þeirra skipuleggja menn sína leið, en Drottinn staðfestir skref þeirra.</w:t>
      </w:r>
    </w:p>
    <w:p/>
    <w:p>
      <w:r xmlns:w="http://schemas.openxmlformats.org/wordprocessingml/2006/main">
        <w:t xml:space="preserve">2. Sálmur 23:3 - Hann leiðir mig á réttum brautum vegna nafns síns.</w:t>
      </w:r>
    </w:p>
    <w:p/>
    <w:p>
      <w:r xmlns:w="http://schemas.openxmlformats.org/wordprocessingml/2006/main">
        <w:t xml:space="preserve">Fyrri Kroníkubók 26:17 Að austan voru sex levítar, fjórir að norðri á dag, að sunnan fjórir á dag og tveir og tveir til Asúpím.</w:t>
      </w:r>
    </w:p>
    <w:p/>
    <w:p>
      <w:r xmlns:w="http://schemas.openxmlformats.org/wordprocessingml/2006/main">
        <w:t xml:space="preserve">Það voru átján levítar sem voru úthlutað til ýmissa starfa austan, norðan, sunnan og vestan við musterið.</w:t>
      </w:r>
    </w:p>
    <w:p/>
    <w:p>
      <w:r xmlns:w="http://schemas.openxmlformats.org/wordprocessingml/2006/main">
        <w:t xml:space="preserve">1. Guð hefur áætlun og tilgang fyrir hvert og eitt okkar, sama hversu lítið hlutverk okkar kann að virðast.</w:t>
      </w:r>
    </w:p>
    <w:p/>
    <w:p>
      <w:r xmlns:w="http://schemas.openxmlformats.org/wordprocessingml/2006/main">
        <w:t xml:space="preserve">2. Við ættum að treysta Guði til að veita okkur tækifæri til að þjóna ríki hans.</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Fyrri Kroníkubók 26:18 Við Parbar í vesturátt, fjórir við gangbrautina og tveir við Parbar.</w:t>
      </w:r>
    </w:p>
    <w:p/>
    <w:p>
      <w:r xmlns:w="http://schemas.openxmlformats.org/wordprocessingml/2006/main">
        <w:t xml:space="preserve">Þessi leið úr 1. Kroníkubók 26:18 lýsir staðsetningu og fjölda varðanna sem þar voru settir.</w:t>
      </w:r>
    </w:p>
    <w:p/>
    <w:p>
      <w:r xmlns:w="http://schemas.openxmlformats.org/wordprocessingml/2006/main">
        <w:t xml:space="preserve">1. Mikilvægi verndar: Að skilja mikilvægi þess að standa vörð um þá sem eru viðkvæmir.</w:t>
      </w:r>
    </w:p>
    <w:p/>
    <w:p>
      <w:r xmlns:w="http://schemas.openxmlformats.org/wordprocessingml/2006/main">
        <w:t xml:space="preserve">2. Kraftur talnanna: Að viðurkenna gildi þess að hafa marga til að verja það sem er rétt.</w:t>
      </w:r>
    </w:p>
    <w:p/>
    <w:p>
      <w:r xmlns:w="http://schemas.openxmlformats.org/wordprocessingml/2006/main">
        <w:t xml:space="preserve">1. Sálmur 127:1 - "Ef Drottinn byggi ekki húsið, erfiða þeir sem byggja það til einskis."</w:t>
      </w:r>
    </w:p>
    <w:p/>
    <w:p>
      <w:r xmlns:w="http://schemas.openxmlformats.org/wordprocessingml/2006/main">
        <w:t xml:space="preserve">2. Orðskviðirnir 18:10 - "Nafn Drottins er sterkur turn, hinir réttlátu hlaupa inn í hann og eru öruggir."</w:t>
      </w:r>
    </w:p>
    <w:p/>
    <w:p>
      <w:r xmlns:w="http://schemas.openxmlformats.org/wordprocessingml/2006/main">
        <w:t xml:space="preserve">Fyrri Kroníkubók 26:19 Þetta eru deildir burðarvarða meðal sona Kóre og sona Merarí.</w:t>
      </w:r>
    </w:p>
    <w:p/>
    <w:p>
      <w:r xmlns:w="http://schemas.openxmlformats.org/wordprocessingml/2006/main">
        <w:t xml:space="preserve">Í þessum kafla eru taldar upp skiptingar burðarmannanna meðal sona Kóre og Merari.</w:t>
      </w:r>
    </w:p>
    <w:p/>
    <w:p>
      <w:r xmlns:w="http://schemas.openxmlformats.org/wordprocessingml/2006/main">
        <w:t xml:space="preserve">1. Jesús gaf okkur fyrirmynd um auðmjúka þjónustu í Jóhannesi 13:12-17.</w:t>
      </w:r>
    </w:p>
    <w:p/>
    <w:p>
      <w:r xmlns:w="http://schemas.openxmlformats.org/wordprocessingml/2006/main">
        <w:t xml:space="preserve">2. Drottinn kallar okkur til að þjóna hvert öðru á sama hátt og burðarmennirnir þjónuðu í 1. Kroníkubók 26.</w:t>
      </w:r>
    </w:p>
    <w:p/>
    <w:p>
      <w:r xmlns:w="http://schemas.openxmlformats.org/wordprocessingml/2006/main">
        <w:t xml:space="preserve">1. Jóhannes 13:12-17</w:t>
      </w:r>
    </w:p>
    <w:p/>
    <w:p>
      <w:r xmlns:w="http://schemas.openxmlformats.org/wordprocessingml/2006/main">
        <w:t xml:space="preserve">2. 1. Kroníkubók 26:19</w:t>
      </w:r>
    </w:p>
    <w:p/>
    <w:p>
      <w:r xmlns:w="http://schemas.openxmlformats.org/wordprocessingml/2006/main">
        <w:t xml:space="preserve">Fyrri Kroníkubók 26:20 Og af levítunum var Ahía yfir fjársjóðum Guðs húss og yfir fjársjóðum vígslunnar.</w:t>
      </w:r>
    </w:p>
    <w:p/>
    <w:p>
      <w:r xmlns:w="http://schemas.openxmlformats.org/wordprocessingml/2006/main">
        <w:t xml:space="preserve">Ahía var útnefndur til að hafa umsjón með fjársjóðum húss Guðs og vígðum hlutum.</w:t>
      </w:r>
    </w:p>
    <w:p/>
    <w:p>
      <w:r xmlns:w="http://schemas.openxmlformats.org/wordprocessingml/2006/main">
        <w:t xml:space="preserve">1. Mikilvægi ráðsmennsku - hvernig vígslu okkar við verk Guðs verður umbunað.</w:t>
      </w:r>
    </w:p>
    <w:p/>
    <w:p>
      <w:r xmlns:w="http://schemas.openxmlformats.org/wordprocessingml/2006/main">
        <w:t xml:space="preserve">2. Trúfast þjónusta - hvernig trúfesti í þjónustu okkar við Guð færir okkur blessanir.</w:t>
      </w:r>
    </w:p>
    <w:p/>
    <w:p>
      <w:r xmlns:w="http://schemas.openxmlformats.org/wordprocessingml/2006/main">
        <w:t xml:space="preserve">1. Matteusarguðspjall 6:19-21 -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Fyrri Kroníkubók 26:21 Hvað varðar sonu Laadans, Synir Gersonítans Laadans, ættfaðir Laadans Gersoníta, voru Jehíeli.</w:t>
      </w:r>
    </w:p>
    <w:p/>
    <w:p>
      <w:r xmlns:w="http://schemas.openxmlformats.org/wordprocessingml/2006/main">
        <w:t xml:space="preserve">Þessi texti fjallar um sonu Laadans, Gersoníta, með Jehíeli sem höfuðföður.</w:t>
      </w:r>
    </w:p>
    <w:p/>
    <w:p>
      <w:r xmlns:w="http://schemas.openxmlformats.org/wordprocessingml/2006/main">
        <w:t xml:space="preserve">1. Mikilvægi þess að heiðra fjölskylduarfleifð.</w:t>
      </w:r>
    </w:p>
    <w:p/>
    <w:p>
      <w:r xmlns:w="http://schemas.openxmlformats.org/wordprocessingml/2006/main">
        <w:t xml:space="preserve">2. Að leita að visku og skilningi föður okkar.</w:t>
      </w:r>
    </w:p>
    <w:p/>
    <w:p>
      <w:r xmlns:w="http://schemas.openxmlformats.org/wordprocessingml/2006/main">
        <w:t xml:space="preserve">1. Orðskviðirnir 4:1-9 - Hlustið, synir mínir, á leiðbeiningar föður; gefa gaum og öðlast skilning.</w:t>
      </w:r>
    </w:p>
    <w:p/>
    <w:p>
      <w:r xmlns:w="http://schemas.openxmlformats.org/wordprocessingml/2006/main">
        <w:t xml:space="preserve">2. Rómverjabréfið 11:33-36 - Ó, dýpt auðlegðar visku og þekkingar Guðs! Hversu órannsakanlegir dómar hans og vegir hans órannsakanlegir!</w:t>
      </w:r>
    </w:p>
    <w:p/>
    <w:p>
      <w:r xmlns:w="http://schemas.openxmlformats.org/wordprocessingml/2006/main">
        <w:t xml:space="preserve">Fyrri Kroníkubók 26:22 Synir Jehíelí: Zetam og Jóel bróðir hans, sem voru yfir fjársjóðum musteri Drottins.</w:t>
      </w:r>
    </w:p>
    <w:p/>
    <w:p>
      <w:r xmlns:w="http://schemas.openxmlformats.org/wordprocessingml/2006/main">
        <w:t xml:space="preserve">Í þessum kafla er minnst á tvo syni Jehieli, Zetham og Jóel, sem höfðu umsjón með fjársjóðum húss Drottins.</w:t>
      </w:r>
    </w:p>
    <w:p/>
    <w:p>
      <w:r xmlns:w="http://schemas.openxmlformats.org/wordprocessingml/2006/main">
        <w:t xml:space="preserve">1. Mikilvægi ráðsmennsku: Rannsókn á 1. Kroníkubók 26:22</w:t>
      </w:r>
    </w:p>
    <w:p/>
    <w:p>
      <w:r xmlns:w="http://schemas.openxmlformats.org/wordprocessingml/2006/main">
        <w:t xml:space="preserve">2. Blessun Guðs og ráðstöfun: Athugun á 1. Kroníkubók 26:22</w:t>
      </w:r>
    </w:p>
    <w:p/>
    <w:p>
      <w:r xmlns:w="http://schemas.openxmlformats.org/wordprocessingml/2006/main">
        <w:t xml:space="preserve">1. Matteusarguðspjall 25:14-30 - Dæmisagan um hæfileikana</w:t>
      </w:r>
    </w:p>
    <w:p/>
    <w:p>
      <w:r xmlns:w="http://schemas.openxmlformats.org/wordprocessingml/2006/main">
        <w:t xml:space="preserve">2. Fyrsta Mósebók 2:15 - Umboðið til að rækta og halda garðinum</w:t>
      </w:r>
    </w:p>
    <w:p/>
    <w:p>
      <w:r xmlns:w="http://schemas.openxmlformats.org/wordprocessingml/2006/main">
        <w:t xml:space="preserve">Fyrri Kroníkubók 26:23 Af Amramítum, Jisharítum, Hebronítum og Ússíelítum:</w:t>
      </w:r>
    </w:p>
    <w:p/>
    <w:p>
      <w:r xmlns:w="http://schemas.openxmlformats.org/wordprocessingml/2006/main">
        <w:t xml:space="preserve">Þessi texti er listi yfir fjóra niðja Kahats, sonar Leví.</w:t>
      </w:r>
    </w:p>
    <w:p/>
    <w:p>
      <w:r xmlns:w="http://schemas.openxmlformats.org/wordprocessingml/2006/main">
        <w:t xml:space="preserve">1. Kraftur ætternis: Mikilvægi þess að þekkja fjölskyldusögu þína</w:t>
      </w:r>
    </w:p>
    <w:p/>
    <w:p>
      <w:r xmlns:w="http://schemas.openxmlformats.org/wordprocessingml/2006/main">
        <w:t xml:space="preserve">2. Mikilvægi þess að heiðra forfeður þína og arfleifð þeirra</w:t>
      </w:r>
    </w:p>
    <w:p/>
    <w:p>
      <w:r xmlns:w="http://schemas.openxmlformats.org/wordprocessingml/2006/main">
        <w:t xml:space="preserve">1. Matteus 1:1-17 - Ættfræði Jesú Krists</w:t>
      </w:r>
    </w:p>
    <w:p/>
    <w:p>
      <w:r xmlns:w="http://schemas.openxmlformats.org/wordprocessingml/2006/main">
        <w:t xml:space="preserve">2. Mósebók 6:16-20 - Afkomendur Leví og skyldur þeirra í tjaldbúðinni</w:t>
      </w:r>
    </w:p>
    <w:p/>
    <w:p>
      <w:r xmlns:w="http://schemas.openxmlformats.org/wordprocessingml/2006/main">
        <w:t xml:space="preserve">Fyrri Kroníkubók 26:24 Og Sebúel, sonur Gersoms, sonar Móse, var höfðingi yfir fjársjóðunum.</w:t>
      </w:r>
    </w:p>
    <w:p/>
    <w:p>
      <w:r xmlns:w="http://schemas.openxmlformats.org/wordprocessingml/2006/main">
        <w:t xml:space="preserve">Sebúel, sonur Gersoms, sonar Móse, hafði umsjón með fjársjóðunum.</w:t>
      </w:r>
    </w:p>
    <w:p/>
    <w:p>
      <w:r xmlns:w="http://schemas.openxmlformats.org/wordprocessingml/2006/main">
        <w:t xml:space="preserve">1. Að geyma fjársjóði Guðs: Sagan af Sebúel</w:t>
      </w:r>
    </w:p>
    <w:p/>
    <w:p>
      <w:r xmlns:w="http://schemas.openxmlformats.org/wordprocessingml/2006/main">
        <w:t xml:space="preserve">2. Nýttu auðlindir Guðs sem best: Dæmið um Sébúel</w:t>
      </w:r>
    </w:p>
    <w:p/>
    <w:p>
      <w:r xmlns:w="http://schemas.openxmlformats.org/wordprocessingml/2006/main">
        <w:t xml:space="preserve">1. Orðskviðirnir 3:9-10 - Heiðra Drottin með auðæfum þínum og frumgróða allrar afraksturs þíns.</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w:t>
      </w:r>
    </w:p>
    <w:p/>
    <w:p>
      <w:r xmlns:w="http://schemas.openxmlformats.org/wordprocessingml/2006/main">
        <w:t xml:space="preserve">Fyrri Kroníkubók 26:25 Og bræður hans eftir Elíeser; Rehabja sonur hans og Jesaja sonur hans og Jóram sonur hans og Sikrí sonur hans og Selómít sonur hans.</w:t>
      </w:r>
    </w:p>
    <w:p/>
    <w:p>
      <w:r xmlns:w="http://schemas.openxmlformats.org/wordprocessingml/2006/main">
        <w:t xml:space="preserve">Bræður Elíesers eru Rehabja, Jesaja, Jóram, Sikrí og Selómít.</w:t>
      </w:r>
    </w:p>
    <w:p/>
    <w:p>
      <w:r xmlns:w="http://schemas.openxmlformats.org/wordprocessingml/2006/main">
        <w:t xml:space="preserve">1. Áætlun Guðs fyrir fjölskyldur: Athugun á 1. Kroníkubók 26:25</w:t>
      </w:r>
    </w:p>
    <w:p/>
    <w:p>
      <w:r xmlns:w="http://schemas.openxmlformats.org/wordprocessingml/2006/main">
        <w:t xml:space="preserve">2. Trúmennska Guðs við börn sín: Sagan af Elíeser og bræðrum hans</w:t>
      </w:r>
    </w:p>
    <w:p/>
    <w:p>
      <w:r xmlns:w="http://schemas.openxmlformats.org/wordprocessingml/2006/main">
        <w:t xml:space="preserve">1. Mósebók 6:4-7 - Heyr, Ísrael: Drottinn Guð vor, Drottinn er einn. Þú skalt elska Drottin Guð þinn af öllu hjarta þínu og allri sálu þinni og af öllum mætti þínum.</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Fyrri Kroníkubók 26:26 sem Selómít og bræður hans voru yfir öllum fjársjóðum vígslunnar, sem Davíð konungur og feðrahöfðingjarnir, þúsunda- og hundraðhöfðingjarnir og herforingjarnir höfðu vígt.</w:t>
      </w:r>
    </w:p>
    <w:p/>
    <w:p>
      <w:r xmlns:w="http://schemas.openxmlformats.org/wordprocessingml/2006/main">
        <w:t xml:space="preserve">Selómít og bræður hans voru ábyrgir fyrir því að hafa umsjón með öllum vígslufórnum sem Davíð, konungarnir og leiðtogar hersins gáfu musterinu.</w:t>
      </w:r>
    </w:p>
    <w:p/>
    <w:p>
      <w:r xmlns:w="http://schemas.openxmlformats.org/wordprocessingml/2006/main">
        <w:t xml:space="preserve">1. Örlæti: Gildi þess að gefa Drottni</w:t>
      </w:r>
    </w:p>
    <w:p/>
    <w:p>
      <w:r xmlns:w="http://schemas.openxmlformats.org/wordprocessingml/2006/main">
        <w:t xml:space="preserve">2. Kraftur vígslu: Að gefa allt til Guðs</w:t>
      </w:r>
    </w:p>
    <w:p/>
    <w:p>
      <w:r xmlns:w="http://schemas.openxmlformats.org/wordprocessingml/2006/main">
        <w:t xml:space="preserve">1. 5. Mósebók 15:10 - "Gefðu honum rausnarlega og gjörðu það án þess að hryggjast, þá mun Drottinn Guð þinn blessa þig í öllu starfi þínu og í öllu sem þú leggur hönd þína á."</w:t>
      </w:r>
    </w:p>
    <w:p/>
    <w:p>
      <w:r xmlns:w="http://schemas.openxmlformats.org/wordprocessingml/2006/main">
        <w:t xml:space="preserve">2. 2. Korintubréf 9:7 - "Hver og einn skal gefa það sem þú hefur ákveðið í hjarta þínu að gefa, ekki með tregðu eða nauðung, því að Guð elskar glaðan gjafa."</w:t>
      </w:r>
    </w:p>
    <w:p/>
    <w:p>
      <w:r xmlns:w="http://schemas.openxmlformats.org/wordprocessingml/2006/main">
        <w:t xml:space="preserve">Fyrri Kroníkubók 26:27 Af því herfangi sem unnið var í bardögum vígðu þeir til að viðhalda musteri Drottins.</w:t>
      </w:r>
    </w:p>
    <w:p/>
    <w:p>
      <w:r xmlns:w="http://schemas.openxmlformats.org/wordprocessingml/2006/main">
        <w:t xml:space="preserve">Herfangið frá bardaganum var notað til að viðhalda húsi Drottins.</w:t>
      </w:r>
    </w:p>
    <w:p/>
    <w:p>
      <w:r xmlns:w="http://schemas.openxmlformats.org/wordprocessingml/2006/main">
        <w:t xml:space="preserve">1. Hús Drottins: Blessun og ábyrgð</w:t>
      </w:r>
    </w:p>
    <w:p/>
    <w:p>
      <w:r xmlns:w="http://schemas.openxmlformats.org/wordprocessingml/2006/main">
        <w:t xml:space="preserve">2. Uppskera umbun og ávinning af húsi Drottins</w:t>
      </w:r>
    </w:p>
    <w:p/>
    <w:p>
      <w:r xmlns:w="http://schemas.openxmlformats.org/wordprocessingml/2006/main">
        <w:t xml:space="preserve">1. Mósebók 20:1-4 - Þegar þú ferð út í bardaga gegn óvinum þínum og sérð hesta og vagna og her stærri en þinn eigin her, þá skalt þú ekki hræðast þá, því að Drottinn Guð þinn, sem leiddi þig upp úr Egyptaland, er með þér.</w:t>
      </w:r>
    </w:p>
    <w:p/>
    <w:p>
      <w:r xmlns:w="http://schemas.openxmlformats.org/wordprocessingml/2006/main">
        <w:t xml:space="preserve">2.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Fyrri Kroníkubók 26:28 Og allt það sem Samúel sjáandi og Sál Kíssson og Abner Nersson og Jóab Serújason höfðu vígt. og hver sem hafði vígt eitthvað, það var undir stjórn Selómíts og bræðra hans.</w:t>
      </w:r>
    </w:p>
    <w:p/>
    <w:p>
      <w:r xmlns:w="http://schemas.openxmlformats.org/wordprocessingml/2006/main">
        <w:t xml:space="preserve">Fjórir menn, Samúel sjáandi, Sál Kíssson, Abner Nersson og Jóab Serújason, vígðu Drottni ýmsa muni og settu í umsjá Selómíts og bræðra hans.</w:t>
      </w:r>
    </w:p>
    <w:p/>
    <w:p>
      <w:r xmlns:w="http://schemas.openxmlformats.org/wordprocessingml/2006/main">
        <w:t xml:space="preserve">1. Að helga líf okkar Guði: Fordæmi Samúels, Sáls, Abner og Jóabs</w:t>
      </w:r>
    </w:p>
    <w:p/>
    <w:p>
      <w:r xmlns:w="http://schemas.openxmlformats.org/wordprocessingml/2006/main">
        <w:t xml:space="preserve">2. Kraftur vígslu: Að leggja gjafir okkar í hendur Selómíts og bræðra hans</w:t>
      </w:r>
    </w:p>
    <w:p/>
    <w:p>
      <w:r xmlns:w="http://schemas.openxmlformats.org/wordprocessingml/2006/main">
        <w:t xml:space="preserve">1. Jósúabók 24:15-16 – „Og ef yður þykir illt að þjóna Drottni, þá veljið yður í dag hverjum þér viljið þjóna, hvort heldur guðunum, sem feður yðar þjónuðu, sem voru hinum megin flóðsins, eða guðir Amoríta, sem þér búið í landi þeirra, en ég og hús mitt munum þjóna Drottni."</w:t>
      </w:r>
    </w:p>
    <w:p/>
    <w:p>
      <w:r xmlns:w="http://schemas.openxmlformats.org/wordprocessingml/2006/main">
        <w:t xml:space="preserve">2. Matteus 6:21 - "Því hvar sem fjársjóður þinn er, þar mun og hjarta þitt vera."</w:t>
      </w:r>
    </w:p>
    <w:p/>
    <w:p>
      <w:r xmlns:w="http://schemas.openxmlformats.org/wordprocessingml/2006/main">
        <w:t xml:space="preserve">Fyrri Kroníkubók 26:29 Af Jisharítum voru Kenanja og synir hans í ytri málum yfir Ísrael, hirðmenn og dómarar.</w:t>
      </w:r>
    </w:p>
    <w:p/>
    <w:p>
      <w:r xmlns:w="http://schemas.openxmlformats.org/wordprocessingml/2006/main">
        <w:t xml:space="preserve">Kenanja og synir hans sáu um utanríkismál Ísraels, svo sem yfirmenn og dómarar.</w:t>
      </w:r>
    </w:p>
    <w:p/>
    <w:p>
      <w:r xmlns:w="http://schemas.openxmlformats.org/wordprocessingml/2006/main">
        <w:t xml:space="preserve">1. Mikilvægi þess að hafa réttláta forystu í lífi okkar.</w:t>
      </w:r>
    </w:p>
    <w:p/>
    <w:p>
      <w:r xmlns:w="http://schemas.openxmlformats.org/wordprocessingml/2006/main">
        <w:t xml:space="preserve">2. Mikilvægi þess að hafa sterka réttlætiskennd í samfélagi okkar.</w:t>
      </w:r>
    </w:p>
    <w:p/>
    <w:p>
      <w:r xmlns:w="http://schemas.openxmlformats.org/wordprocessingml/2006/main">
        <w:t xml:space="preserve">1. Orðskviðirnir 29:2 - Þegar hinir réttlátu hafa vald, gleðst fólkið, en þegar óguðlegir drottna, syrgja fólkið.</w:t>
      </w:r>
    </w:p>
    <w:p/>
    <w:p>
      <w:r xmlns:w="http://schemas.openxmlformats.org/wordprocessingml/2006/main">
        <w:t xml:space="preserve">2. Matteusarguðspjall 22:21 - Gjaldið því keisaranum það, sem keisarans er. og Guði það sem Guðs er.</w:t>
      </w:r>
    </w:p>
    <w:p/>
    <w:p>
      <w:r xmlns:w="http://schemas.openxmlformats.org/wordprocessingml/2006/main">
        <w:t xml:space="preserve">Fyrri Kroníkubók 26:30 Og af Hebronítum voru Hasabja og bræður hans, hraustir menn, þúsund og sjö hundruð, hirðmenn meðal Ísraelsmanna hinumegin Jórdanar í vesturátt í öllum störfum Drottins og í þjónustunni við konungur.</w:t>
      </w:r>
    </w:p>
    <w:p/>
    <w:p>
      <w:r xmlns:w="http://schemas.openxmlformats.org/wordprocessingml/2006/main">
        <w:t xml:space="preserve">Þessi texti lýsir Hebronítum, með Hasabja í fararbroddi, og þjónustu þeirra við Drottin og konung.</w:t>
      </w:r>
    </w:p>
    <w:p/>
    <w:p>
      <w:r xmlns:w="http://schemas.openxmlformats.org/wordprocessingml/2006/main">
        <w:t xml:space="preserve">1. Kraftur þjónustunnar: Hvernig hollustu við Guð og aðra getur breytt heiminum</w:t>
      </w:r>
    </w:p>
    <w:p/>
    <w:p>
      <w:r xmlns:w="http://schemas.openxmlformats.org/wordprocessingml/2006/main">
        <w:t xml:space="preserve">2. Að finna lífsfyllingu með því að þjóna öðrum</w:t>
      </w:r>
    </w:p>
    <w:p/>
    <w:p>
      <w:r xmlns:w="http://schemas.openxmlformats.org/wordprocessingml/2006/main">
        <w:t xml:space="preserve">1. Matteusarguðspjall 20:25 28 - Jesús kennir lærisveinum sínum að sá sem þjónar mest verði sá fremstur meðal þeirra.</w:t>
      </w:r>
    </w:p>
    <w:p/>
    <w:p>
      <w:r xmlns:w="http://schemas.openxmlformats.org/wordprocessingml/2006/main">
        <w:t xml:space="preserve">2. Markús 10:45 - Jesús kennir mikilvægi þess að taka að sér hlutverk þjóns.</w:t>
      </w:r>
    </w:p>
    <w:p/>
    <w:p>
      <w:r xmlns:w="http://schemas.openxmlformats.org/wordprocessingml/2006/main">
        <w:t xml:space="preserve">Fyrri Kroníkubók 26:31 Meðal Hebroníta var Jería höfðingi, meðal Hebroníta, eftir kyni feðra hans. Á fertugasta ríkisári Davíðs var leitað að þeim, og meðal þeirra fundust kappar af kappi í Jaser í Gíleað.</w:t>
      </w:r>
    </w:p>
    <w:p/>
    <w:p>
      <w:r xmlns:w="http://schemas.openxmlformats.org/wordprocessingml/2006/main">
        <w:t xml:space="preserve">Jerija var höfðingi Hebroníta á fertugasta stjórnarári Davíðs. Á þeim tíma fundust margir hraustir menn í Jaser í Gíleað.</w:t>
      </w:r>
    </w:p>
    <w:p/>
    <w:p>
      <w:r xmlns:w="http://schemas.openxmlformats.org/wordprocessingml/2006/main">
        <w:t xml:space="preserve">1. Kraftur kynslóðatrúar</w:t>
      </w:r>
    </w:p>
    <w:p/>
    <w:p>
      <w:r xmlns:w="http://schemas.openxmlformats.org/wordprocessingml/2006/main">
        <w:t xml:space="preserve">2. Að finna styrk og hugrekki á erfiðum tímum</w:t>
      </w:r>
    </w:p>
    <w:p/>
    <w:p>
      <w:r xmlns:w="http://schemas.openxmlformats.org/wordprocessingml/2006/main">
        <w:t xml:space="preserve">1. Rómverjabréfið 8:31-39 - Því að ef Guð er með okkur, hver getur þá verið á móti okkur?</w:t>
      </w:r>
    </w:p>
    <w:p/>
    <w:p>
      <w:r xmlns:w="http://schemas.openxmlformats.org/wordprocessingml/2006/main">
        <w:t xml:space="preserve">2. Hebreabréfið 11:32-40 - Og hvað á ég að segja meira? Því að tíminn myndi bresta mér að segja frá Gídeon, Barak, Samson, Jefta, Davíð og Samúel og spámennina.</w:t>
      </w:r>
    </w:p>
    <w:p/>
    <w:p>
      <w:r xmlns:w="http://schemas.openxmlformats.org/wordprocessingml/2006/main">
        <w:t xml:space="preserve">Fyrri Kroníkubók 26:32 Og bræður hans, hraustir menn, voru tvö þúsund og sjö hundruð ætthöfðingjar, er Davíð konungur setti að höfðingjum yfir Rúbenítum, Gaðítum og hálfri ættkvísl Manasse, í hverju því er varðar Guðs og málefni. konungs.</w:t>
      </w:r>
    </w:p>
    <w:p/>
    <w:p>
      <w:r xmlns:w="http://schemas.openxmlformats.org/wordprocessingml/2006/main">
        <w:t xml:space="preserve">Davíð konungur skipaði tvö þúsund og sjö hundruð kappa menn til að drottna yfir Rúbenítum, Gaðítum og hálfri ættkvísl Manasse í málefnum Guðs og konungs.</w:t>
      </w:r>
    </w:p>
    <w:p/>
    <w:p>
      <w:r xmlns:w="http://schemas.openxmlformats.org/wordprocessingml/2006/main">
        <w:t xml:space="preserve">1: Við ættum að vera eins og Davíð konungur og muna að leiða af kappi í öllum málum.</w:t>
      </w:r>
    </w:p>
    <w:p/>
    <w:p>
      <w:r xmlns:w="http://schemas.openxmlformats.org/wordprocessingml/2006/main">
        <w:t xml:space="preserve">2: Við verðum að muna að vera hollur Guði og konungi eins og Davíð konungur var.</w:t>
      </w:r>
    </w:p>
    <w:p/>
    <w:p>
      <w:r xmlns:w="http://schemas.openxmlformats.org/wordprocessingml/2006/main">
        <w:t xml:space="preserve">1: Sálmur 78:72 - Og hann gætti þeirra eftir ráðvendni hjarta síns og leiddi þá með kunnáttu handa sinna.</w:t>
      </w:r>
    </w:p>
    <w:p/>
    <w:p>
      <w:r xmlns:w="http://schemas.openxmlformats.org/wordprocessingml/2006/main">
        <w:t xml:space="preserve">2: Orðskviðirnir 21:1 - Hjarta konungs er vatnsstraumur í hendi Drottins; hann snýr því hvert sem hann vill.</w:t>
      </w:r>
    </w:p>
    <w:p/>
    <w:p>
      <w:r xmlns:w="http://schemas.openxmlformats.org/wordprocessingml/2006/main">
        <w:t xml:space="preserve">1. Kroníkubók 27. kafli fjallar um skipulag og stjórnun ýmissa deilda innan Ísraels, þar á meðal herforingja, embættismenn og aðra leiðtoga.</w:t>
      </w:r>
    </w:p>
    <w:p/>
    <w:p>
      <w:r xmlns:w="http://schemas.openxmlformats.org/wordprocessingml/2006/main">
        <w:t xml:space="preserve">1. málsgrein: Kaflinn byrjar á því að minnast á að fjöldi ísraelskra hermanna er talinn og skipt í tólf herdeildir sem hver um sig þjónar í einn mánuð á ári. Þessar deildir eru undir stjórn áberandi herforingja (1. Kroníkubók 27:1-3).</w:t>
      </w:r>
    </w:p>
    <w:p/>
    <w:p>
      <w:r xmlns:w="http://schemas.openxmlformats.org/wordprocessingml/2006/main">
        <w:t xml:space="preserve">2. málsgrein: Frásögnin dregur fram hvernig ákveðnir einstaklingar eru skipaðir til að hafa umsjón með sérstökum skyldum innan konungsríkisins. Þar á meðal eru embættismenn sem hafa umsjón með eignum Davíðs og auðlindum, þeir sem hafa umsjón með fjársjóðum konungs, þeir sem bera ábyrgð á landbúnaðarmálum eins og víngarða og ólífulundi og aðrir sem hafa umsjón með búfénaði (1. Kroníkubók 27:25-31).</w:t>
      </w:r>
    </w:p>
    <w:p/>
    <w:p>
      <w:r xmlns:w="http://schemas.openxmlformats.org/wordprocessingml/2006/main">
        <w:t xml:space="preserve">3. málsgrein: Áherslan beinist að því að skrá nöfn þessara embættismanna ásamt hlutverkum þeirra. Kaflinn veitir upplýsingar um foringja þúsunda og hundraða, ættbálkaleiðtoga, ráðgjafa konungs, stjórnendur yfir ýmsum þáttum ríki Davíðs (1. Kroníkubók 27:4-24).</w:t>
      </w:r>
    </w:p>
    <w:p/>
    <w:p>
      <w:r xmlns:w="http://schemas.openxmlformats.org/wordprocessingml/2006/main">
        <w:t xml:space="preserve">4. málsgrein: Frásögnin lýsir því hvernig þessir embættismenn þjónuðu trúfastlega undir forystu Davíðs konungs alla valdatíð hans. Fjöldi þeirra var mikill þar sem þeir veittu stuðning bæði í hermálum og borgaralegri stjórnsýslu (1. Kroníkubók 27:32-34).</w:t>
      </w:r>
    </w:p>
    <w:p/>
    <w:p>
      <w:r xmlns:w="http://schemas.openxmlformats.org/wordprocessingml/2006/main">
        <w:t xml:space="preserve">5. málsgrein:Kaflanum lýkur með því að taka fram að Jóab Serújason var hershöfðingi á meðan Jósafat Akílúdsson var ritari eða sagnfræðingur. Þessar skipanir endurspegla áberandi hlutverk þeirra á valdatíma Davíðs (1. Kroníkubók 27:34-37).</w:t>
      </w:r>
    </w:p>
    <w:p/>
    <w:p>
      <w:r xmlns:w="http://schemas.openxmlformats.org/wordprocessingml/2006/main">
        <w:t xml:space="preserve">Í stuttu máli, kafli tuttugu og sjö í 1. Kroníkubók sýnir skipulagið og stjórnina innan Ísraels. Leggðu áherslu á talningu hermanna og skipun herforingja. Að nefna skráningarnöfn og úthluta ýmsum skyldum. Þetta Í stuttu máli gefur kafli sögulega frásögn sem sýnir bæði stofnun Davíðs konungs á skipulögðu stjórnkerfi innan Ísraels með því að skipa hæfa einstaklinga til að hafa umsjón með mismunandi þáttum eins og herdeildum, og viðurkenningu hans á lykilmönnum eins og Jóab og Jósafat sem gegndu mikilvægum störfum á meðan valdatíma hans á sama tíma og hann lagði áherslu á árangursríka forystu með dyggri þjónustu þeirra við að viðhalda reglu og velmegun um allt ríkið.</w:t>
      </w:r>
    </w:p>
    <w:p/>
    <w:p>
      <w:r xmlns:w="http://schemas.openxmlformats.org/wordprocessingml/2006/main">
        <w:t xml:space="preserve">Fyrri Kroníkubók 27:1 En Ísraelsmenn eftir þeirra fjölda, það er að segja, ætthöfðingjarnir og þúsunda- og hundraðhöfðingjar og hirðmenn þeirra, er þjónuðu konungi í öllum flokkum, sem komu inn og fóru út mánuði eftir mánuð. alla mánuði ársins voru af hverjum flokki tuttugu og fjögur þúsund.</w:t>
      </w:r>
    </w:p>
    <w:p/>
    <w:p>
      <w:r xmlns:w="http://schemas.openxmlformats.org/wordprocessingml/2006/main">
        <w:t xml:space="preserve">Þessi leið lýsir skipulagningu Ísraelsmanna í 24.000 einingar, sem þjónaði konungi mánaðarlega allt árið um kring.</w:t>
      </w:r>
    </w:p>
    <w:p/>
    <w:p>
      <w:r xmlns:w="http://schemas.openxmlformats.org/wordprocessingml/2006/main">
        <w:t xml:space="preserve">1. Kraftur skipulags: Hvernig Guð kallar okkur til einingu</w:t>
      </w:r>
    </w:p>
    <w:p/>
    <w:p>
      <w:r xmlns:w="http://schemas.openxmlformats.org/wordprocessingml/2006/main">
        <w:t xml:space="preserve">2. Mikilvægi þess að hlýða boðorðum Guðs</w:t>
      </w:r>
    </w:p>
    <w:p/>
    <w:p>
      <w:r xmlns:w="http://schemas.openxmlformats.org/wordprocessingml/2006/main">
        <w:t xml:space="preserve">1. Matteusarguðspjall 22:37-39 - Elskaðu Drottin Guð þinn af öllu hjarta þínu og allri sálu þinni og öllum huga þínum.</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Fyrri Kroníkubók 27:2 Yfir fyrsta flokki hins fyrsta mánaðar var Jasóbeam Sabdíelsson, og í flokki hans voru tuttugu og fjögur þúsund.</w:t>
      </w:r>
    </w:p>
    <w:p/>
    <w:p>
      <w:r xmlns:w="http://schemas.openxmlformats.org/wordprocessingml/2006/main">
        <w:t xml:space="preserve">Jashobeam var leiðtogi fyrstu deildar 24.000 hermanna fyrsta mánuðinn í þjónustunni.</w:t>
      </w:r>
    </w:p>
    <w:p/>
    <w:p>
      <w:r xmlns:w="http://schemas.openxmlformats.org/wordprocessingml/2006/main">
        <w:t xml:space="preserve">1. Mikilvægi forystu og að ganga á undan með góðu fordæmi.</w:t>
      </w:r>
    </w:p>
    <w:p/>
    <w:p>
      <w:r xmlns:w="http://schemas.openxmlformats.org/wordprocessingml/2006/main">
        <w:t xml:space="preserve">2. Kraftur einingarinnar í tölum.</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Efesusbréfið 4:11-13 - Og hann gaf nokkra, postula; og sumir, spámenn; og sumir, guðspjallamenn; og sumir, prestar og kennarar; Til fullkomnunar hinna heilögu, til þjónustustarfsins, til uppbyggingar líkama Krists: þar til vér komum allir í einingu trúarinnar og þekkingar á syni Guðs, til fullkomins manns, til mælikvarði á vexti fyllingar Krists.</w:t>
      </w:r>
    </w:p>
    <w:p/>
    <w:p>
      <w:r xmlns:w="http://schemas.openxmlformats.org/wordprocessingml/2006/main">
        <w:t xml:space="preserve">Fyrri Kroníkubók 27:3 Af Peres sonum var höfðingi allra herforingjanna fyrsta mánuðinn.</w:t>
      </w:r>
    </w:p>
    <w:p/>
    <w:p>
      <w:r xmlns:w="http://schemas.openxmlformats.org/wordprocessingml/2006/main">
        <w:t xml:space="preserve">Þessi texti segir okkur að leiðtogi hersins í fyrsta mánuðinum var af ættkvísl Peres.</w:t>
      </w:r>
    </w:p>
    <w:p/>
    <w:p>
      <w:r xmlns:w="http://schemas.openxmlformats.org/wordprocessingml/2006/main">
        <w:t xml:space="preserve">1. Styrkur okkar kemur frá einingu: Hvernig að koma saman getur hjálpað okkur að sigrast á hverju sem er</w:t>
      </w:r>
    </w:p>
    <w:p/>
    <w:p>
      <w:r xmlns:w="http://schemas.openxmlformats.org/wordprocessingml/2006/main">
        <w:t xml:space="preserve">2. Að þjóna Guði og landi okkar: Hvernig við getum heiðrað báða með forystu</w:t>
      </w:r>
    </w:p>
    <w:p/>
    <w:p>
      <w:r xmlns:w="http://schemas.openxmlformats.org/wordprocessingml/2006/main">
        <w:t xml:space="preserve">1. Sálmur 46:1-3 - "Guð er athvarf okkar og styrkur, hjálp í neyð. Þess vegna óttumst vér ekki þó að jörðin víki, þó að fjöllin færist í hjarta hafsins, þótt vötn þess öskrar og froða, þó fjöllin skjálfi við þrotinn.</w:t>
      </w:r>
    </w:p>
    <w:p/>
    <w:p>
      <w:r xmlns:w="http://schemas.openxmlformats.org/wordprocessingml/2006/main">
        <w:t xml:space="preserve">2. Efesusbréfið 6:10-18 - "Að lokum, verið sterkir í Drottni og í krafti máttar hans. Klæddu þig í alvæpni Guðs, svo að þér getið staðist fyrirætlanir djöfulsins. Því að við gerum það. ekki glíma við hold og blóð, heldur gegn höfðingjum, gegn yfirvöldum, gegn alheimsveldunum yfir þessu núverandi myrkri, gegn andlegum öflum hins illa á himnum. fær um að standast á vonda degi og hafa gjört allt, standa staðfastir. Standið því fastir í belti sannleikans og klæddir brjóstskjöld réttlætisins og klæddist sem skó á fætur yðar. gefið af fagnaðarerindi friðarins. Takið undir öllum kringumstæðum skjöld trúarinnar, sem þú getur slökkt með öllum logandi pílum hins vonda, og takið hjálm hjálpræðisins og sverð andans, sem er orð hins illa. Guð."</w:t>
      </w:r>
    </w:p>
    <w:p/>
    <w:p>
      <w:r xmlns:w="http://schemas.openxmlformats.org/wordprocessingml/2006/main">
        <w:t xml:space="preserve">Fyrri Kroníkubók 27:4 Á öðrum mánuðinum var Dódaí frá Ahóíti, og í fylkingu hans var og Míklót höfðingi. Í flokki hans voru sömuleiðis tuttugu og fjögur þúsund.</w:t>
      </w:r>
    </w:p>
    <w:p/>
    <w:p>
      <w:r xmlns:w="http://schemas.openxmlformats.org/wordprocessingml/2006/main">
        <w:t xml:space="preserve">Á öðrum mánuði ársins var Ahohíti að nafni Dodai í forsvari fyrir 24.000 manns.</w:t>
      </w:r>
    </w:p>
    <w:p/>
    <w:p>
      <w:r xmlns:w="http://schemas.openxmlformats.org/wordprocessingml/2006/main">
        <w:t xml:space="preserve">1. The Power of Leadership: Dæmi um Dodai</w:t>
      </w:r>
    </w:p>
    <w:p/>
    <w:p>
      <w:r xmlns:w="http://schemas.openxmlformats.org/wordprocessingml/2006/main">
        <w:t xml:space="preserve">2. Að uppfylla köllun Guðs: Að vinna saman að því að framkvæma vilja hans</w:t>
      </w:r>
    </w:p>
    <w:p/>
    <w:p>
      <w:r xmlns:w="http://schemas.openxmlformats.org/wordprocessingml/2006/main">
        <w:t xml:space="preserve">1. Mósebók 18:21-22 - Og þú skalt útvega af öllum lýðnum hæfa menn, sem óttast Guð, sannleika menn, hata ágirnd; og settu slíka yfir þá, til að vera höfðingjar yfir þúsundum og höfðingjum yfir hundrað, höfðingjar yfir fimmtíu og höfðingja yfir tugum, og þeir skulu dæma fólkið á öllum tímum. , en hvert smámál skulu þeir dæma, svo mun það verða þér auðveldara, og þeir munu bera byrðarnar með þér.</w:t>
      </w:r>
    </w:p>
    <w:p/>
    <w:p>
      <w:r xmlns:w="http://schemas.openxmlformats.org/wordprocessingml/2006/main">
        <w:t xml:space="preserve">2. Orðskviðirnir 11:14 - Þar sem engin ráð eru, fellur fólkið, en í fjölda ráðgjafa er öryggi.</w:t>
      </w:r>
    </w:p>
    <w:p/>
    <w:p>
      <w:r xmlns:w="http://schemas.openxmlformats.org/wordprocessingml/2006/main">
        <w:t xml:space="preserve">Fyrri Kroníkubók 27:5 Þriðji hershöfðinginn í þriðja mánuðinum var Benaja Jójadason, æðsti prestur, og í flokki hans voru tuttugu og fjögur þúsund.</w:t>
      </w:r>
    </w:p>
    <w:p/>
    <w:p>
      <w:r xmlns:w="http://schemas.openxmlformats.org/wordprocessingml/2006/main">
        <w:t xml:space="preserve">Þessi texti lýsir Benaja Jójadasyni, sem var þriðji hershöfðinginn í þriðja mánuðinum og hafði 24.000 manns í liði sínu.</w:t>
      </w:r>
    </w:p>
    <w:p/>
    <w:p>
      <w:r xmlns:w="http://schemas.openxmlformats.org/wordprocessingml/2006/main">
        <w:t xml:space="preserve">1. Mikilvægi forystu í Biblíunni</w:t>
      </w:r>
    </w:p>
    <w:p/>
    <w:p>
      <w:r xmlns:w="http://schemas.openxmlformats.org/wordprocessingml/2006/main">
        <w:t xml:space="preserve">2. Hlutverk presta í fornöld</w:t>
      </w:r>
    </w:p>
    <w:p/>
    <w:p>
      <w:r xmlns:w="http://schemas.openxmlformats.org/wordprocessingml/2006/main">
        <w:t xml:space="preserve">1. 2. Samúelsbók 23:20 - Og Benaja Jójadason, hraustmannsson, frá Kabseel, sem hafði gjört margt, drap tvo ljónlíka menn frá Móab. Hann fór líka niður og drap ljón mitt á milli. af gryfju á tímum snjóa.</w:t>
      </w:r>
    </w:p>
    <w:p/>
    <w:p>
      <w:r xmlns:w="http://schemas.openxmlformats.org/wordprocessingml/2006/main">
        <w:t xml:space="preserve">2. 1. Konungabók 1:8 - En Sadók prestur, Benaja Jójadason, Natan spámaður, Símeí og Rí og kapparnir, sem Davíð tilheyrðu, voru ekki með Adónía.</w:t>
      </w:r>
    </w:p>
    <w:p/>
    <w:p>
      <w:r xmlns:w="http://schemas.openxmlformats.org/wordprocessingml/2006/main">
        <w:t xml:space="preserve">Fyrri Kroníkubók 27:6 Þetta er Benaja, sem var voldugur meðal hinna þrjátíu og yfir þeim þrjátíu, og í flokki hans var sonur hans Ammísabad.</w:t>
      </w:r>
    </w:p>
    <w:p/>
    <w:p>
      <w:r xmlns:w="http://schemas.openxmlformats.org/wordprocessingml/2006/main">
        <w:t xml:space="preserve">Benaja var voldugur stríðsmaður meðal þrjátíu úrvalsstríðsmanna og sonur hans, Ammizabad, var á leiðinni.</w:t>
      </w:r>
    </w:p>
    <w:p/>
    <w:p>
      <w:r xmlns:w="http://schemas.openxmlformats.org/wordprocessingml/2006/main">
        <w:t xml:space="preserve">1. "Máttur arfleifðarinnar: Að flytja styrk frá kynslóð til kynslóðar"</w:t>
      </w:r>
    </w:p>
    <w:p/>
    <w:p>
      <w:r xmlns:w="http://schemas.openxmlformats.org/wordprocessingml/2006/main">
        <w:t xml:space="preserve">2. "Lifðu lífi af hugrekki og styrk"</w:t>
      </w:r>
    </w:p>
    <w:p/>
    <w:p>
      <w:r xmlns:w="http://schemas.openxmlformats.org/wordprocessingml/2006/main">
        <w:t xml:space="preserve">1. Jósúabók 1:9, "Hef ég ekki boðið þér? Vertu sterkur og hugrakkur. Vertu ekki hræddur og óttast ekki, því að Drottinn Guð þinn er með þér hvert sem þú ferð."</w:t>
      </w:r>
    </w:p>
    <w:p/>
    <w:p>
      <w:r xmlns:w="http://schemas.openxmlformats.org/wordprocessingml/2006/main">
        <w:t xml:space="preserve">2. Orðskviðirnir 20:29, "Dýrð ungra manna er styrkur þeirra, prýði gamalla manna er grátt hár þeirra."</w:t>
      </w:r>
    </w:p>
    <w:p/>
    <w:p>
      <w:r xmlns:w="http://schemas.openxmlformats.org/wordprocessingml/2006/main">
        <w:t xml:space="preserve">Fyrri Kroníkubók 27:7 Fjórði höfðinginn í fjórða mánuðinum var Asahel, bróðir Jóabs, og Sebadja sonur hans á eftir honum, og í flokki hans voru tuttugu og fjögur þúsund.</w:t>
      </w:r>
    </w:p>
    <w:p/>
    <w:p>
      <w:r xmlns:w="http://schemas.openxmlformats.org/wordprocessingml/2006/main">
        <w:t xml:space="preserve">Asahel, bróðir Jóabs, var fjórði hershöfðinginn í fjórða mánuðinum, og honum fylgdi Sebadía sonur hans, sem var í forsvari fyrir tuttugu og fjögur þúsund manns.</w:t>
      </w:r>
    </w:p>
    <w:p/>
    <w:p>
      <w:r xmlns:w="http://schemas.openxmlformats.org/wordprocessingml/2006/main">
        <w:t xml:space="preserve">1. Guð vinnur á dularfullan hátt að því að koma fólki í valda- og áhrifastöður.</w:t>
      </w:r>
    </w:p>
    <w:p/>
    <w:p>
      <w:r xmlns:w="http://schemas.openxmlformats.org/wordprocessingml/2006/main">
        <w:t xml:space="preserve">2. Guð gefur þeim sem hann hefur valið vald og ábyrgð.</w:t>
      </w:r>
    </w:p>
    <w:p/>
    <w:p>
      <w:r xmlns:w="http://schemas.openxmlformats.org/wordprocessingml/2006/main">
        <w:t xml:space="preserve">1. 1. Korintubréf 1:26-29 - Því að hugsið um köllun yðar, bræður, ekki margir yðar voru vitir samkvæmt veraldlegum mælikvarða, ekki margir voldugir, ekki margir af göfugættum. En Guð útvaldi það sem er heimskulegt í heiminum til að skamma hina vitru; Guð útvaldi það sem er veikt í heiminum til að skamma hina sterku; Guð útvaldi það sem er lágt og fyrirlitið í heiminum, jafnvel það sem ekki er, til að gjöra að engu það sem er, svo að engin manneskja megi hrósa sér frammi fyrir Guði.</w:t>
      </w:r>
    </w:p>
    <w:p/>
    <w:p>
      <w:r xmlns:w="http://schemas.openxmlformats.org/wordprocessingml/2006/main">
        <w:t xml:space="preserve">2. Sálmur 75:6-7 - Því að hvorki úr austri né vestri og ekki úr eyðimörkinni kemur lyftandi, heldur er það Guð sem fullnægir dómi, fellir einn niður og upphefur annan.</w:t>
      </w:r>
    </w:p>
    <w:p/>
    <w:p>
      <w:r xmlns:w="http://schemas.openxmlformats.org/wordprocessingml/2006/main">
        <w:t xml:space="preserve">Fyrri Kroníkubók 27:8 Fimmti höfðinginn í fimmta mánuðinum var Samhút frá Jísraíti, og í flokki hans voru tuttugu og fjögur þúsund.</w:t>
      </w:r>
    </w:p>
    <w:p/>
    <w:p>
      <w:r xmlns:w="http://schemas.openxmlformats.org/wordprocessingml/2006/main">
        <w:t xml:space="preserve">Fimmti hershöfðinginn í fimmta mánuði ársins var Samhút frá Jísraíti, og sveit hans var með tuttugu og fjögur þúsund manns.</w:t>
      </w:r>
    </w:p>
    <w:p/>
    <w:p>
      <w:r xmlns:w="http://schemas.openxmlformats.org/wordprocessingml/2006/main">
        <w:t xml:space="preserve">1. Mikilvægi hollrar forystu</w:t>
      </w:r>
    </w:p>
    <w:p/>
    <w:p>
      <w:r xmlns:w="http://schemas.openxmlformats.org/wordprocessingml/2006/main">
        <w:t xml:space="preserve">2. Fyrirsjá Guðs fyrir fólk sitt</w:t>
      </w:r>
    </w:p>
    <w:p/>
    <w:p>
      <w:r xmlns:w="http://schemas.openxmlformats.org/wordprocessingml/2006/main">
        <w:t xml:space="preserve">1. Efesusbréfið 4:11-12 - Og hann gaf suma sem postula, suma sem spámenn, suma sem guðspjallamenn, suma sem hirða og kennara, til að búa hina heilögu til þjónustustarfsins, til uppbyggingar líkama Krists.</w:t>
      </w:r>
    </w:p>
    <w:p/>
    <w:p>
      <w:r xmlns:w="http://schemas.openxmlformats.org/wordprocessingml/2006/main">
        <w:t xml:space="preserve">2. 1. Korintubréf 12:27-28 - Nú ert þú líkami Krists og einstakir limir hans. Og Guð hefur útnefnt í söfnuðinum, fyrst postula, í öðru lagi spámenn, í þriðja lagi kennara, síðan kraftaverk, síðan lækningargjafir, hjálp, stjórnir, ýmsar tungur.</w:t>
      </w:r>
    </w:p>
    <w:p/>
    <w:p>
      <w:r xmlns:w="http://schemas.openxmlformats.org/wordprocessingml/2006/main">
        <w:t xml:space="preserve">Fyrri Kroníkubók 27:9 Sjötti höfðinginn í sjötta mánuðinum var Íra, sonur Ikkes Tekóíta, og í flokki hans voru tuttugu og fjögur þúsund.</w:t>
      </w:r>
    </w:p>
    <w:p/>
    <w:p>
      <w:r xmlns:w="http://schemas.openxmlformats.org/wordprocessingml/2006/main">
        <w:t xml:space="preserve">Íra, sonur Ikkes, Tekóíta, var sjötti hershöfðinginn í sjötta mánuði ársins, og 24.000 manns í þjónustu hans.</w:t>
      </w:r>
    </w:p>
    <w:p/>
    <w:p>
      <w:r xmlns:w="http://schemas.openxmlformats.org/wordprocessingml/2006/main">
        <w:t xml:space="preserve">1. Styrkur einingarinnar: Hvernig vinna saman getur áorkað stórum hlutum</w:t>
      </w:r>
    </w:p>
    <w:p/>
    <w:p>
      <w:r xmlns:w="http://schemas.openxmlformats.org/wordprocessingml/2006/main">
        <w:t xml:space="preserve">2. Gildi þjónustunnar: Hvernig hlutur okkar er mikilvægur í heildarmyndinni</w:t>
      </w:r>
    </w:p>
    <w:p/>
    <w:p>
      <w:r xmlns:w="http://schemas.openxmlformats.org/wordprocessingml/2006/main">
        <w:t xml:space="preserve">1. Prédikarinn 4:12 - "Þótt einn verði yfirbugaður geta tveir varið sig. Þriggja þráða strengur slitnar ekki fljótt."</w:t>
      </w:r>
    </w:p>
    <w:p/>
    <w:p>
      <w:r xmlns:w="http://schemas.openxmlformats.org/wordprocessingml/2006/main">
        <w:t xml:space="preserve">2. Rómverjabréfið 12:4-8 – „Því að eins og vér höfum marga limi í einum líkama, og limirnir hafa ekki allir sama hlutverk, svo erum vér, þótt margir séu, einn líkami í Kristi og hver af öðrum limir. Höfum mismunandi gjafir eftir náðinni sem okkur er gefin, þá skulum við nota þær: ef spádómar eru í réttu hlutfalli við trú okkar; ef þjónusta, í þjónustu okkar, sá sem kennir, í kennslu sinni, sá sem áminnir, í hvatningu sinni. ; sá sem leggur sitt af mörkum með örlæti; sá sem leiðir, af kostgæfni; sá sem miskunnarverk gerir, með glaðværð."</w:t>
      </w:r>
    </w:p>
    <w:p/>
    <w:p>
      <w:r xmlns:w="http://schemas.openxmlformats.org/wordprocessingml/2006/main">
        <w:t xml:space="preserve">Fyrri Kroníkubók 27:10 Sjöundi fyrirliðinn í sjöunda mánuðinum var Heles Pelóníti, af Efraíms sonum, og í flokki hans voru tuttugu og fjögur þúsund.</w:t>
      </w:r>
    </w:p>
    <w:p/>
    <w:p>
      <w:r xmlns:w="http://schemas.openxmlformats.org/wordprocessingml/2006/main">
        <w:t xml:space="preserve">Heles Pelóníti, af Efraímsættkvísl, var sjöundi hershöfðinginn í sjöunda mánuðinum og her hans var skipaður tuttugu og fjögur þúsund hermönnum.</w:t>
      </w:r>
    </w:p>
    <w:p/>
    <w:p>
      <w:r xmlns:w="http://schemas.openxmlformats.org/wordprocessingml/2006/main">
        <w:t xml:space="preserve">1. Kraftur hins trúa fólks Guðs: Heles Pelóníti og Efraímsættkvísl</w:t>
      </w:r>
    </w:p>
    <w:p/>
    <w:p>
      <w:r xmlns:w="http://schemas.openxmlformats.org/wordprocessingml/2006/main">
        <w:t xml:space="preserve">2. Ákall til einingar: Helez Pelónítinn og 24.000 hermennirnir</w:t>
      </w:r>
    </w:p>
    <w:p/>
    <w:p>
      <w:r xmlns:w="http://schemas.openxmlformats.org/wordprocessingml/2006/main">
        <w:t xml:space="preserve">1. Jósúabók 4:12-13: Þegar Ísraelsmenn fóru yfir Jórdan voru teknir tólf steinar úr ánni til að tákna tólf ættkvíslir Ísraels.</w:t>
      </w:r>
    </w:p>
    <w:p/>
    <w:p>
      <w:r xmlns:w="http://schemas.openxmlformats.org/wordprocessingml/2006/main">
        <w:t xml:space="preserve">2. Efesusbréfið 4:3: Reyndu eftir fremsta megni að varðveita einingu andans með friðarböndum.</w:t>
      </w:r>
    </w:p>
    <w:p/>
    <w:p>
      <w:r xmlns:w="http://schemas.openxmlformats.org/wordprocessingml/2006/main">
        <w:t xml:space="preserve">Fyrri Kroníkubók 27:11 Áttundi fyrirliðinn í áttunda mánuðinum var Síbbekaí Húsatíti, af Sarítum, og í flokki hans voru tuttugu og fjögur þúsund.</w:t>
      </w:r>
    </w:p>
    <w:p/>
    <w:p>
      <w:r xmlns:w="http://schemas.openxmlformats.org/wordprocessingml/2006/main">
        <w:t xml:space="preserve">Síbbekaí Húsatíti var áttundi hershöfðinginn í áttunda mánuðinum og hafði hann umsjón með alls 24.000 mönnum.</w:t>
      </w:r>
    </w:p>
    <w:p/>
    <w:p>
      <w:r xmlns:w="http://schemas.openxmlformats.org/wordprocessingml/2006/main">
        <w:t xml:space="preserve">1. Kraftur vígslu: Að vera trúr í litlum hlutum</w:t>
      </w:r>
    </w:p>
    <w:p/>
    <w:p>
      <w:r xmlns:w="http://schemas.openxmlformats.org/wordprocessingml/2006/main">
        <w:t xml:space="preserve">2. Styrkur einingarinnar: Vinnum saman að sameiginlegu markmiði</w:t>
      </w:r>
    </w:p>
    <w:p/>
    <w:p>
      <w:r xmlns:w="http://schemas.openxmlformats.org/wordprocessingml/2006/main">
        <w:t xml:space="preserve">1. Orðskviðirnir 27:17 - Járn brýnir járn og einn brýnir annan.</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Fyrri Kroníkubók 27:12 Níundi fyrirliðinn í níunda mánuðinum var Abieser Anetótíti af Benjamínítum, og í flokki hans voru tuttugu og fjögur þúsund.</w:t>
      </w:r>
    </w:p>
    <w:p/>
    <w:p>
      <w:r xmlns:w="http://schemas.openxmlformats.org/wordprocessingml/2006/main">
        <w:t xml:space="preserve">Abíeser frá Anetótíti, af Benjamíníti, var níundi hershöfðinginn í níunda mánuðinum og var ábyrgur fyrir 24.000 hermönnum.</w:t>
      </w:r>
    </w:p>
    <w:p/>
    <w:p>
      <w:r xmlns:w="http://schemas.openxmlformats.org/wordprocessingml/2006/main">
        <w:t xml:space="preserve">1. Berið fram með tilgangi: Rannsókn á Abieser anetótíti</w:t>
      </w:r>
    </w:p>
    <w:p/>
    <w:p>
      <w:r xmlns:w="http://schemas.openxmlformats.org/wordprocessingml/2006/main">
        <w:t xml:space="preserve">2. Dedication to Duty: Kanna líf Abiesers Anetothite</w:t>
      </w:r>
    </w:p>
    <w:p/>
    <w:p>
      <w:r xmlns:w="http://schemas.openxmlformats.org/wordprocessingml/2006/main">
        <w:t xml:space="preserve">1. Lúkasarguðspjall 9:23-24 - Þá sagði hann við þá alla: Hver sem vill vera lærisveinn minn, skal afneita sjálfum sér og taka kross sinn daglega og fylgja mér. Því að hver sem vill bjarga lífi sínu mun týna því, en hver sem týnir lífi sínu fyrir mig mun bjarga því.</w:t>
      </w:r>
    </w:p>
    <w:p/>
    <w:p>
      <w:r xmlns:w="http://schemas.openxmlformats.org/wordprocessingml/2006/main">
        <w:t xml:space="preserve">2. 2. Korintubréf 5:15 - Og hann dó fyrir alla, til þess að þeir sem lifa lifðu ekki lengur fyrir sjálfa sig, heldur fyrir þann, sem dó fyrir þá og reis upp aftur.</w:t>
      </w:r>
    </w:p>
    <w:p/>
    <w:p>
      <w:r xmlns:w="http://schemas.openxmlformats.org/wordprocessingml/2006/main">
        <w:t xml:space="preserve">Fyrri Kroníkubók 27:13 Tíundi höfðinginn í tíunda mánuðinum var Maharaí Netófatíti af Sarítum, og í flokki hans voru tuttugu og fjögur þúsund.</w:t>
      </w:r>
    </w:p>
    <w:p/>
    <w:p>
      <w:r xmlns:w="http://schemas.openxmlformats.org/wordprocessingml/2006/main">
        <w:t xml:space="preserve">Maharaí Netófatíti var tíundi hershöfðinginn í tíunda mánuðinum, með 24.000 menn skipaðir í flokk hans.</w:t>
      </w:r>
    </w:p>
    <w:p/>
    <w:p>
      <w:r xmlns:w="http://schemas.openxmlformats.org/wordprocessingml/2006/main">
        <w:t xml:space="preserve">1. Styrkur Guðs í veikleika okkar: Hvernig það að þekkja takmarkanir okkar getur fært okkur nær Guði</w:t>
      </w:r>
    </w:p>
    <w:p/>
    <w:p>
      <w:r xmlns:w="http://schemas.openxmlformats.org/wordprocessingml/2006/main">
        <w:t xml:space="preserve">2. Sameinað afl: Kraftur einingarinnar í átt að sameiginlegu markmiði</w:t>
      </w:r>
    </w:p>
    <w:p/>
    <w:p>
      <w:r xmlns:w="http://schemas.openxmlformats.org/wordprocessingml/2006/main">
        <w:t xml:space="preserve">1. 2. Korintubréf 12:9-10 - "En hann sagði við mig: Náð mín nægir þér, því að máttur minn fullkomnast í veikleika. Þess vegna mun ég hrósa mér enn fegnara af veikleika mínum, svo að kraftur Krists megi hvíla á mér.</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Fyrri Kroníkubók 27:14 Ellefti fyrirliðinn í ellefta mánuðinum var Benaja Píratóníti, af Efraíms sonum, og í flokki hans voru tuttugu og fjögur þúsund.</w:t>
      </w:r>
    </w:p>
    <w:p/>
    <w:p>
      <w:r xmlns:w="http://schemas.openxmlformats.org/wordprocessingml/2006/main">
        <w:t xml:space="preserve">Benaja Píratóníti af Efraímsættkvísl var skipaður hershöfðingi ellefta mánaðarins og var yfirmaður yfir tuttugu og fjögur þúsund manna.</w:t>
      </w:r>
    </w:p>
    <w:p/>
    <w:p>
      <w:r xmlns:w="http://schemas.openxmlformats.org/wordprocessingml/2006/main">
        <w:t xml:space="preserve">1. Mikilvægi guðsgjafar forystu á krepputímum.</w:t>
      </w:r>
    </w:p>
    <w:p/>
    <w:p>
      <w:r xmlns:w="http://schemas.openxmlformats.org/wordprocessingml/2006/main">
        <w:t xml:space="preserve">2. Kraftur trúar og trausts á Guð á erfiðleikatímum.</w:t>
      </w:r>
    </w:p>
    <w:p/>
    <w:p>
      <w:r xmlns:w="http://schemas.openxmlformats.org/wordprocessingml/2006/main">
        <w:t xml:space="preserve">1. Orðskviðirnir 21:1 - "Hjarta konungs er í hendi Drottins eins og vatnsfljót: hann snýr því hvert sem hann vill."</w:t>
      </w:r>
    </w:p>
    <w:p/>
    <w:p>
      <w:r xmlns:w="http://schemas.openxmlformats.org/wordprocessingml/2006/main">
        <w:t xml:space="preserve">2. Rómverjabréfið 13:1-2 - "Sérhver sál sé undirgefin æðri máttarvöld. Því að enginn kraftur er til nema frá Guði: kraftarnir sem til eru eru skipaðir af Guði. Hver sem þess vegna stendur gegn kraftinum, stendur gegn helgiathöfn Guðs. "</w:t>
      </w:r>
    </w:p>
    <w:p/>
    <w:p>
      <w:r xmlns:w="http://schemas.openxmlformats.org/wordprocessingml/2006/main">
        <w:t xml:space="preserve">Fyrri Kroníkubók 27:15 Tólfti höfðinginn í tólfta mánuðinum var Heldaí Netófatíti, frá Otníel, og í flokki hans voru tuttugu og fjögur þúsund.</w:t>
      </w:r>
    </w:p>
    <w:p/>
    <w:p>
      <w:r xmlns:w="http://schemas.openxmlformats.org/wordprocessingml/2006/main">
        <w:t xml:space="preserve">Heldaí Netófatíti var höfðingi í tólfta mánuðinn og hafði yfirstjórn 24.000 manna.</w:t>
      </w:r>
    </w:p>
    <w:p/>
    <w:p>
      <w:r xmlns:w="http://schemas.openxmlformats.org/wordprocessingml/2006/main">
        <w:t xml:space="preserve">1. Kraftur ábyrgðar: Hvernig á að leiða á áhrifaríkan hátt</w:t>
      </w:r>
    </w:p>
    <w:p/>
    <w:p>
      <w:r xmlns:w="http://schemas.openxmlformats.org/wordprocessingml/2006/main">
        <w:t xml:space="preserve">2. Að skilja kall Guðs til að þjóna: Kanna tilgang okkar með lífinu</w:t>
      </w:r>
    </w:p>
    <w:p/>
    <w:p>
      <w:r xmlns:w="http://schemas.openxmlformats.org/wordprocessingml/2006/main">
        <w:t xml:space="preserve">1. Matteus 25:14-30 Dæmisaga um hæfileikana</w:t>
      </w:r>
    </w:p>
    <w:p/>
    <w:p>
      <w:r xmlns:w="http://schemas.openxmlformats.org/wordprocessingml/2006/main">
        <w:t xml:space="preserve">2. 1. Tímóteusarbréf 3:1-7 Hæfni fyrir umsjónarmenn og djákna</w:t>
      </w:r>
    </w:p>
    <w:p/>
    <w:p>
      <w:r xmlns:w="http://schemas.openxmlformats.org/wordprocessingml/2006/main">
        <w:t xml:space="preserve">Fyrri Kroníkubók 27:16 Enn fremur yfir ættkvíslum Ísraels: höfðingi yfir Rúbenítum var Elíeser Síkrísson, af Símeónítum Sefatja Maekason.</w:t>
      </w:r>
    </w:p>
    <w:p/>
    <w:p>
      <w:r xmlns:w="http://schemas.openxmlformats.org/wordprocessingml/2006/main">
        <w:t xml:space="preserve">Þessi texti nefnir tvo höfðingja af ættkvíslum Ísraels, Elíeser af Rúbenítum og Sefatja af Símeónítum.</w:t>
      </w:r>
    </w:p>
    <w:p/>
    <w:p>
      <w:r xmlns:w="http://schemas.openxmlformats.org/wordprocessingml/2006/main">
        <w:t xml:space="preserve">1. Mikilvægi forystu í ættkvísl Ísraels</w:t>
      </w:r>
    </w:p>
    <w:p/>
    <w:p>
      <w:r xmlns:w="http://schemas.openxmlformats.org/wordprocessingml/2006/main">
        <w:t xml:space="preserve">2. Arfleifð Elíesers og Sefatja</w:t>
      </w:r>
    </w:p>
    <w:p/>
    <w:p>
      <w:r xmlns:w="http://schemas.openxmlformats.org/wordprocessingml/2006/main">
        <w:t xml:space="preserve">1. Mósebók 1:15-17 - Fyrirmæli Guðs til leiðtoga Ísraels um að skipa vitra og skilningsríka leiðtoga til að leiða fólkið.</w:t>
      </w:r>
    </w:p>
    <w:p/>
    <w:p>
      <w:r xmlns:w="http://schemas.openxmlformats.org/wordprocessingml/2006/main">
        <w:t xml:space="preserve">2. Orðskviðirnir 29:2 - Þegar hinir réttlátu hafa vald, fagnar fólkið; en þegar hinir óguðlegu drottna, þá syrgir fólkið.</w:t>
      </w:r>
    </w:p>
    <w:p/>
    <w:p>
      <w:r xmlns:w="http://schemas.openxmlformats.org/wordprocessingml/2006/main">
        <w:t xml:space="preserve">Fyrri Kroníkubók 27:17 Af levítunum: Hasabja Kemúelsson, af Aronítum Sadók.</w:t>
      </w:r>
    </w:p>
    <w:p/>
    <w:p>
      <w:r xmlns:w="http://schemas.openxmlformats.org/wordprocessingml/2006/main">
        <w:t xml:space="preserve">Í kaflanum eru taldir upp tveir levítar og Aronítar.</w:t>
      </w:r>
    </w:p>
    <w:p/>
    <w:p>
      <w:r xmlns:w="http://schemas.openxmlformats.org/wordprocessingml/2006/main">
        <w:t xml:space="preserve">1. Skylda okkar til að halda uppi trúföstum leiðtogum okkar</w:t>
      </w:r>
    </w:p>
    <w:p/>
    <w:p>
      <w:r xmlns:w="http://schemas.openxmlformats.org/wordprocessingml/2006/main">
        <w:t xml:space="preserve">2. Mikilvægi levítanna og Aróníta</w:t>
      </w:r>
    </w:p>
    <w:p/>
    <w:p>
      <w:r xmlns:w="http://schemas.openxmlformats.org/wordprocessingml/2006/main">
        <w:t xml:space="preserve">1. Mósebók 28:1 - "Tak þú og Aron bróður þinn og syni hans með honum úr hópi Ísraelsmanna, að hann megi þjóna mér í prestsembættinu, Aron, Nadab og Abíhú, Eleasar og Ítamar, synir Arons."</w:t>
      </w:r>
    </w:p>
    <w:p/>
    <w:p>
      <w:r xmlns:w="http://schemas.openxmlformats.org/wordprocessingml/2006/main">
        <w:t xml:space="preserve">2. 1. Samúelsbók 2:35 - "Og ég mun reisa fyrir mig trúan prest, sem mun gjöra eins og í hjarta mínu og huga er, og ég mun byggja honum öruggt hús, og hann mun ganga frammi fyrir mínu. smurður að eilífu."</w:t>
      </w:r>
    </w:p>
    <w:p/>
    <w:p>
      <w:r xmlns:w="http://schemas.openxmlformats.org/wordprocessingml/2006/main">
        <w:t xml:space="preserve">Fyrri Kroníkubók 27:18 Frá Júda, Elíhú, einn af bræðrum Davíðs, frá Íssakar: Omrí Míkaelsson.</w:t>
      </w:r>
    </w:p>
    <w:p/>
    <w:p>
      <w:r xmlns:w="http://schemas.openxmlformats.org/wordprocessingml/2006/main">
        <w:t xml:space="preserve">Tveir bræður Davíðs, Elíhú frá Júda og Omrí Míkaelsson frá Íssaskar, voru nefndir í 1. Kroníkubók 27:18.</w:t>
      </w:r>
    </w:p>
    <w:p/>
    <w:p>
      <w:r xmlns:w="http://schemas.openxmlformats.org/wordprocessingml/2006/main">
        <w:t xml:space="preserve">1. Guð tengir okkur í gegnum sambönd okkar</w:t>
      </w:r>
    </w:p>
    <w:p/>
    <w:p>
      <w:r xmlns:w="http://schemas.openxmlformats.org/wordprocessingml/2006/main">
        <w:t xml:space="preserve">2. Guð velur okkur í tilgangi</w:t>
      </w:r>
    </w:p>
    <w:p/>
    <w:p>
      <w:r xmlns:w="http://schemas.openxmlformats.org/wordprocessingml/2006/main">
        <w:t xml:space="preserve">1. Rut 1:16-17 - Og Rut sagði: Bið mig að yfirgefa þig ekki eða hverfa aftur frá þér, því að hvert sem þú ferð, mun ég fara. Og þar sem þú gistir, mun ég gista. Þitt fólk skal vera mitt fólk og Guð þinn Guð minn.</w:t>
      </w:r>
    </w:p>
    <w:p/>
    <w:p>
      <w:r xmlns:w="http://schemas.openxmlformats.org/wordprocessingml/2006/main">
        <w:t xml:space="preserve">2. Efesusbréfið 4:1-6 - Þess vegna bið ég yður, fangi Drottins, að ganga verðug köllunar, sem þér eruð kallaðir með, með allri auðmýkt og hógværð, með langlyndi, umberandi hver annan í kærleika. Leitast við að varðveita einingu andans í bandi friðarins.</w:t>
      </w:r>
    </w:p>
    <w:p/>
    <w:p>
      <w:r xmlns:w="http://schemas.openxmlformats.org/wordprocessingml/2006/main">
        <w:t xml:space="preserve">Fyrri Kroníkubók 27:19 Af Sebúlon: Ísmaja Óbadjason, frá Naftalí, Jerímot Asríelsson.</w:t>
      </w:r>
    </w:p>
    <w:p/>
    <w:p>
      <w:r xmlns:w="http://schemas.openxmlformats.org/wordprocessingml/2006/main">
        <w:t xml:space="preserve">Í 1. Kroníkubók 27:19 er minnst á Ísmaja, son Óbadja frá Sebúlon, og Jerímot Asríelsson frá Naftalí.</w:t>
      </w:r>
    </w:p>
    <w:p/>
    <w:p>
      <w:r xmlns:w="http://schemas.openxmlformats.org/wordprocessingml/2006/main">
        <w:t xml:space="preserve">1. Sameining í nafni Guðs: Dæmi Ísmaja og Jerímots</w:t>
      </w:r>
    </w:p>
    <w:p/>
    <w:p>
      <w:r xmlns:w="http://schemas.openxmlformats.org/wordprocessingml/2006/main">
        <w:t xml:space="preserve">2. Sigrast á sundrungu með einingu: Lærum af Ísmaja og Jerímot</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 af öðrum limir.</w:t>
      </w:r>
    </w:p>
    <w:p/>
    <w:p>
      <w:r xmlns:w="http://schemas.openxmlformats.org/wordprocessingml/2006/main">
        <w:t xml:space="preserve">2. Filippíbréfið 2:2-3 - Fullkomnaðu gleði mína með því að vera með sama hugarfari, hafa sama kærleika, vera í fullu samræmi og einhuga. Gerið ekkert af eigingirni eða yfirlæti, heldur teljið aðra merkilegri en ykkur sjálf í auðmýkt.</w:t>
      </w:r>
    </w:p>
    <w:p/>
    <w:p>
      <w:r xmlns:w="http://schemas.openxmlformats.org/wordprocessingml/2006/main">
        <w:t xml:space="preserve">Fyrri Kroníkubók 27:20 Af Efraíms sonum: Hósea Asasjason, af hálfri ættkvísl Manasse, Jóel Pedajason.</w:t>
      </w:r>
    </w:p>
    <w:p/>
    <w:p>
      <w:r xmlns:w="http://schemas.openxmlformats.org/wordprocessingml/2006/main">
        <w:t xml:space="preserve">Tveir synir Ísraels, Hósea og Jóel, eru nefndir í 1. Kroníkubók 27:20.</w:t>
      </w:r>
    </w:p>
    <w:p/>
    <w:p>
      <w:r xmlns:w="http://schemas.openxmlformats.org/wordprocessingml/2006/main">
        <w:t xml:space="preserve">1. Trúfesti loforða Guðs: Hósea og Jóel í ætterni Ísraels</w:t>
      </w:r>
    </w:p>
    <w:p/>
    <w:p>
      <w:r xmlns:w="http://schemas.openxmlformats.org/wordprocessingml/2006/main">
        <w:t xml:space="preserve">2. Lifðu lífi í trúmennsku: Lærdómur frá Hósea og Jóel</w:t>
      </w:r>
    </w:p>
    <w:p/>
    <w:p>
      <w:r xmlns:w="http://schemas.openxmlformats.org/wordprocessingml/2006/main">
        <w:t xml:space="preserve">1. Mósebók 7:9 - Vitið því að Drottinn Guð þinn er Guð, hinn trúi Guð sem heldur sáttmála og miskunn við þá sem elska hann og halda boðorð hans, frá þúsund kynslóðum.</w:t>
      </w:r>
    </w:p>
    <w:p/>
    <w:p>
      <w:r xmlns:w="http://schemas.openxmlformats.org/wordprocessingml/2006/main">
        <w:t xml:space="preserve">2. Hebreabréfið 11:7 - Fyrir trú smíðaði Nói örk til björgunar heimilisfólki sínu, þar sem Guð varaði hann við atburðum sem enn hafa ekki sést, í lotningu ótta. Með þessu fordæmdi hann heiminn og varð erfingi réttlætisins sem kemur fyrir trú.</w:t>
      </w:r>
    </w:p>
    <w:p/>
    <w:p>
      <w:r xmlns:w="http://schemas.openxmlformats.org/wordprocessingml/2006/main">
        <w:t xml:space="preserve">Fyrri Kroníkubók 27:21 Af hálfri ættkvísl Manasse í Gíleað: Íddó Sakaríason, frá Benjamín Jaasíel Abnersson.</w:t>
      </w:r>
    </w:p>
    <w:p/>
    <w:p>
      <w:r xmlns:w="http://schemas.openxmlformats.org/wordprocessingml/2006/main">
        <w:t xml:space="preserve">Davíð konungur setti Íddó Sakaríason af hálfri ættkvísl Manasse í Gíleað og Jaasíel Abnersson frá Benjamín til umsjónarmanna.</w:t>
      </w:r>
    </w:p>
    <w:p/>
    <w:p>
      <w:r xmlns:w="http://schemas.openxmlformats.org/wordprocessingml/2006/main">
        <w:t xml:space="preserve">1. Guð skipar einstaklingum í ákveðin hlutverk til að þjóna tilgangi sínum.</w:t>
      </w:r>
    </w:p>
    <w:p/>
    <w:p>
      <w:r xmlns:w="http://schemas.openxmlformats.org/wordprocessingml/2006/main">
        <w:t xml:space="preserve">2. Það er nauðsynlegt að viðurkenna og uppfylla hlutverk okkar sem Guð hefur gefið okkur.</w:t>
      </w:r>
    </w:p>
    <w:p/>
    <w:p>
      <w:r xmlns:w="http://schemas.openxmlformats.org/wordprocessingml/2006/main">
        <w:t xml:space="preserve">1. Efesusbréfið 2:10 - Því að vér erum handaverk Guðs, sköpuð í Kristi Jesú til góðra verka, sem Guð hefur fyrirfram búið okkur til að gjöra.</w:t>
      </w:r>
    </w:p>
    <w:p/>
    <w:p>
      <w:r xmlns:w="http://schemas.openxmlformats.org/wordprocessingml/2006/main">
        <w:t xml:space="preserve">2. Fyrra Samúelsbók 3:9 - Fyrir því sagði Elí við Samúel: ,,Far þú og leggstu til hvílu! því að þjónn þinn heyrir.</w:t>
      </w:r>
    </w:p>
    <w:p/>
    <w:p>
      <w:r xmlns:w="http://schemas.openxmlformats.org/wordprocessingml/2006/main">
        <w:t xml:space="preserve">Fyrri Kroníkubók 27:22 Af Dan: Asareel Jeróhamsson. Þetta voru höfðingjar ættkvísla Ísraels.</w:t>
      </w:r>
    </w:p>
    <w:p/>
    <w:p>
      <w:r xmlns:w="http://schemas.openxmlformats.org/wordprocessingml/2006/main">
        <w:t xml:space="preserve">Í þessum kafla úr 1. Kroníkubók eru taldir upp höfðingjar ættkvísla Ísraels, þar á meðal Asareel, son Jeróhams af ættkvísl Dans.</w:t>
      </w:r>
    </w:p>
    <w:p/>
    <w:p>
      <w:r xmlns:w="http://schemas.openxmlformats.org/wordprocessingml/2006/main">
        <w:t xml:space="preserve">1. Trúmennska Guðs sýnd með útvöldu leiðtogum hans</w:t>
      </w:r>
    </w:p>
    <w:p/>
    <w:p>
      <w:r xmlns:w="http://schemas.openxmlformats.org/wordprocessingml/2006/main">
        <w:t xml:space="preserve">2. Kraftur trúmennsku milli kynslóða</w:t>
      </w:r>
    </w:p>
    <w:p/>
    <w:p>
      <w:r xmlns:w="http://schemas.openxmlformats.org/wordprocessingml/2006/main">
        <w:t xml:space="preserve">1. Fyrsta Mósebók 12:2-3 - Og ég mun gjöra þig að mikilli þjóð, og ég mun blessa þig og gjöra nafn þitt mikið, svo að þú verðir blessun.</w:t>
      </w:r>
    </w:p>
    <w:p/>
    <w:p>
      <w:r xmlns:w="http://schemas.openxmlformats.org/wordprocessingml/2006/main">
        <w:t xml:space="preserve">2. Sálmur 78:5-7 - Hann stofnaði vitnisburð í Jakob og setti lög í Ísrael, sem hann bauð feðrum vorum að kenna börnum sínum, til þess að næsta kynslóð kynni að þekkja þau, ófædd börn, og rísa upp og segja frá. þá til barna sinna, til þess að þeir bindi von sína til Guðs og gleymi ekki verkum Guðs, heldur haldi boðorð hans.</w:t>
      </w:r>
    </w:p>
    <w:p/>
    <w:p>
      <w:r xmlns:w="http://schemas.openxmlformats.org/wordprocessingml/2006/main">
        <w:t xml:space="preserve">Fyrri Kroníkubók 27:23 En Davíð tók ekki tölu þeirra frá tuttugu ára og yngri, því að Drottinn hafði sagt að hann myndi fjölga Ísrael eins og stjörnur himinsins.</w:t>
      </w:r>
    </w:p>
    <w:p/>
    <w:p>
      <w:r xmlns:w="http://schemas.openxmlformats.org/wordprocessingml/2006/main">
        <w:t xml:space="preserve">Davíð neitaði að telja fjölda hermanna undir tvítugu vegna þess að Drottinn lofaði að fjölga íbúum Ísraels eins og stjörnurnar á himni.</w:t>
      </w:r>
    </w:p>
    <w:p/>
    <w:p>
      <w:r xmlns:w="http://schemas.openxmlformats.org/wordprocessingml/2006/main">
        <w:t xml:space="preserve">1. Loforð Guðs eru trú og sönn; við getum treyst því að hann haldi orð sitt. 2. Við ættum að leitast við að nýta sem best þær blessanir sem Guð hefur gefið okkur.</w:t>
      </w:r>
    </w:p>
    <w:p/>
    <w:p>
      <w:r xmlns:w="http://schemas.openxmlformats.org/wordprocessingml/2006/main">
        <w:t xml:space="preserve">1. Jesaja 40:26, „Lefið upp augu yðar til hæða, og sjá, hver hefir skapað þessa hluti, sem leiðir út her þeirra eftir fjölda: hann nefnir þá alla með nöfnum fyrir mikilleika máttar síns, því að hann er sterkur í kraftur; enginn bregst." 2. Efesusbréfið 3:20, "Þann sem fær er að gera meira en allt það sem vér biðjum eða hugsum, samkvæmt kraftinum sem í okkur verkar."</w:t>
      </w:r>
    </w:p>
    <w:p/>
    <w:p>
      <w:r xmlns:w="http://schemas.openxmlformats.org/wordprocessingml/2006/main">
        <w:t xml:space="preserve">Fyrri Kroníkubók 27:24 Jóab Serújason tók að telja, en hann lauk ekki, því að reiði varð vegna þess gegn Ísrael. Talan var heldur ekki skráð í annála Davíðs konungs.</w:t>
      </w:r>
    </w:p>
    <w:p/>
    <w:p>
      <w:r xmlns:w="http://schemas.openxmlformats.org/wordprocessingml/2006/main">
        <w:t xml:space="preserve">Jóab byrjaði að telja Ísraelsmenn, en hann lauk ekki því að það olli reiði frá Guði. Tölurnar voru ekki skráðar í annálum Davíðs konungs.</w:t>
      </w:r>
    </w:p>
    <w:p/>
    <w:p>
      <w:r xmlns:w="http://schemas.openxmlformats.org/wordprocessingml/2006/main">
        <w:t xml:space="preserve">1. Mikilvægi þess að hlýða boðum Guðs.</w:t>
      </w:r>
    </w:p>
    <w:p/>
    <w:p>
      <w:r xmlns:w="http://schemas.openxmlformats.org/wordprocessingml/2006/main">
        <w:t xml:space="preserve">2. Kraftur reiði Guðs og afleiðingar hennar.</w:t>
      </w:r>
    </w:p>
    <w:p/>
    <w:p>
      <w:r xmlns:w="http://schemas.openxmlformats.org/wordprocessingml/2006/main">
        <w:t xml:space="preserve">1. Rómverjabréfið 6:16 - Látið ekki syndina ríkja í dauðlegum líkama þínum svo að þú hlýðir illum löngunum hans.</w:t>
      </w:r>
    </w:p>
    <w:p/>
    <w:p>
      <w:r xmlns:w="http://schemas.openxmlformats.org/wordprocessingml/2006/main">
        <w:t xml:space="preserve">2. Sálmur 103:11 - Því eins hátt og himinninn er yfir jörðinni, svo mikil er kærleikur hans til þeirra sem óttast hann.</w:t>
      </w:r>
    </w:p>
    <w:p/>
    <w:p>
      <w:r xmlns:w="http://schemas.openxmlformats.org/wordprocessingml/2006/main">
        <w:t xml:space="preserve">Fyrri Kroníkubók 27:25 Og yfir fjársjóðum konungs var Asmavet Adíelsson, og yfir forðabúrunum á ökrunum, í borgunum, í þorpunum og í kastalunum var Jónatan Ússíason.</w:t>
      </w:r>
    </w:p>
    <w:p/>
    <w:p>
      <w:r xmlns:w="http://schemas.openxmlformats.org/wordprocessingml/2006/main">
        <w:t xml:space="preserve">Azmavet hafði umsjón með fjársjóðum konungs og Jónatan hafði umsjón með forðabúrunum á ökrunum, borgum, þorpum og kastölum.</w:t>
      </w:r>
    </w:p>
    <w:p/>
    <w:p>
      <w:r xmlns:w="http://schemas.openxmlformats.org/wordprocessingml/2006/main">
        <w:t xml:space="preserve">1. Mikilvægi trúrrar forsjárhyggju</w:t>
      </w:r>
    </w:p>
    <w:p/>
    <w:p>
      <w:r xmlns:w="http://schemas.openxmlformats.org/wordprocessingml/2006/main">
        <w:t xml:space="preserve">2. Treystu Guði fyrir auðlindum þínum</w:t>
      </w:r>
    </w:p>
    <w:p/>
    <w:p>
      <w:r xmlns:w="http://schemas.openxmlformats.org/wordprocessingml/2006/main">
        <w:t xml:space="preserve">1. Lúkas 16:10-13 - Sá sem er trúr í litlu mun líka vera trúr í miklu</w:t>
      </w:r>
    </w:p>
    <w:p/>
    <w:p>
      <w:r xmlns:w="http://schemas.openxmlformats.org/wordprocessingml/2006/main">
        <w:t xml:space="preserve">2. Orðskviðirnir 3:9-10 - Heiðra Drottin með auðæfum þínum og frumgróða allrar afraksturs þíns</w:t>
      </w:r>
    </w:p>
    <w:p/>
    <w:p>
      <w:r xmlns:w="http://schemas.openxmlformats.org/wordprocessingml/2006/main">
        <w:t xml:space="preserve">Fyrri Kroníkubók 27:26 Og yfir þeim, sem unnu akuryrkjuna til jarðræktar, var Esrí Kelúbsson.</w:t>
      </w:r>
    </w:p>
    <w:p/>
    <w:p>
      <w:r xmlns:w="http://schemas.openxmlformats.org/wordprocessingml/2006/main">
        <w:t xml:space="preserve">Esrí Kelúbsson var umsjónarmaður þeirra sem unnu á akrinum.</w:t>
      </w:r>
    </w:p>
    <w:p/>
    <w:p>
      <w:r xmlns:w="http://schemas.openxmlformats.org/wordprocessingml/2006/main">
        <w:t xml:space="preserve">1. Mikilvægi þess að þjóna Guði á öllum sviðum lífsins</w:t>
      </w:r>
    </w:p>
    <w:p/>
    <w:p>
      <w:r xmlns:w="http://schemas.openxmlformats.org/wordprocessingml/2006/main">
        <w:t xml:space="preserve">2. Kraftur trúrrar þjónustu</w:t>
      </w:r>
    </w:p>
    <w:p/>
    <w:p>
      <w:r xmlns:w="http://schemas.openxmlformats.org/wordprocessingml/2006/main">
        <w:t xml:space="preserve">1. Kólossubréfið 3:23-24 - "Hvað sem þér gerið, vinnið af heilum hug, eins og fyrir Drottin en ekki fyrir menn, vitandi að frá Drottni munuð þér fá arfleifðina að launum. Þú þjónar Drottni Kristi."</w:t>
      </w:r>
    </w:p>
    <w:p/>
    <w:p>
      <w:r xmlns:w="http://schemas.openxmlformats.org/wordprocessingml/2006/main">
        <w:t xml:space="preserve">2. Prédikarinn 9:10 - "Hvað sem hönd þín finnur að gera, það skaltu gjöra af öllum mætti, því að það er ekkert verk eða hugsun, þekking eða speki í Helju, sem þú ferð til."</w:t>
      </w:r>
    </w:p>
    <w:p/>
    <w:p>
      <w:r xmlns:w="http://schemas.openxmlformats.org/wordprocessingml/2006/main">
        <w:t xml:space="preserve">Fyrri Kroníkubók 27:27 Og yfir víngörðunum var Símeí Ramatíti; yfir víngörðunum fyrir vínkjallara var Sabdí frá Sifmíti.</w:t>
      </w:r>
    </w:p>
    <w:p/>
    <w:p>
      <w:r xmlns:w="http://schemas.openxmlformats.org/wordprocessingml/2006/main">
        <w:t xml:space="preserve">Símeí frá Ramat var ábyrgur fyrir víngörðunum og Zabdí frá Sifmíti sá um vínkjallara.</w:t>
      </w:r>
    </w:p>
    <w:p/>
    <w:p>
      <w:r xmlns:w="http://schemas.openxmlformats.org/wordprocessingml/2006/main">
        <w:t xml:space="preserve">1. Mikilvægi sendinefndar til að ná árangri</w:t>
      </w:r>
    </w:p>
    <w:p/>
    <w:p>
      <w:r xmlns:w="http://schemas.openxmlformats.org/wordprocessingml/2006/main">
        <w:t xml:space="preserve">2. Gildi þess að vinna saman að sameiginlegu markmiði</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Filippíbréfið 2:3-4 - Látið ekkert aðhafast af deilum eða hégóma; en í lítillæti í huga láti hvern annan meta betur en sjálfan sig. Líttu ekki hver á sína hluti, heldur hver og einn á hluti annarra.</w:t>
      </w:r>
    </w:p>
    <w:p/>
    <w:p>
      <w:r xmlns:w="http://schemas.openxmlformats.org/wordprocessingml/2006/main">
        <w:t xml:space="preserve">Fyrri Kroníkubók 27:28 Og yfir olíutrén og mórberjatrén, sem voru á láglendi, var Baalhanan frá Gederíti, og yfir olíukjallarunum var Jóas.</w:t>
      </w:r>
    </w:p>
    <w:p/>
    <w:p>
      <w:r xmlns:w="http://schemas.openxmlformats.org/wordprocessingml/2006/main">
        <w:t xml:space="preserve">Baalhanan Gederíti hafði yfirumsjón með olíu- og mórberjatrénu á láglendi, og Jóas sá um olíukjallara.</w:t>
      </w:r>
    </w:p>
    <w:p/>
    <w:p>
      <w:r xmlns:w="http://schemas.openxmlformats.org/wordprocessingml/2006/main">
        <w:t xml:space="preserve">1. Að meta gjafir frá Guði sem okkur hafa verið gefnar.</w:t>
      </w:r>
    </w:p>
    <w:p/>
    <w:p>
      <w:r xmlns:w="http://schemas.openxmlformats.org/wordprocessingml/2006/main">
        <w:t xml:space="preserve">2. Að þekkja stað okkar og tilgang í lífinu.</w:t>
      </w:r>
    </w:p>
    <w:p/>
    <w:p>
      <w:r xmlns:w="http://schemas.openxmlformats.org/wordprocessingml/2006/main">
        <w:t xml:space="preserve">1. Matteusarguðspjall 6:33 - "En leitið fyrst ríkis hans og réttlætis, og allt þetta mun einnig verða yður gefið."</w:t>
      </w:r>
    </w:p>
    <w:p/>
    <w:p>
      <w:r xmlns:w="http://schemas.openxmlformats.org/wordprocessingml/2006/main">
        <w:t xml:space="preserve">2. Prédikarinn 3:1 - "Allt hefur sinn tíma og sérhver starfsemi undir himninum hefur sinn tíma."</w:t>
      </w:r>
    </w:p>
    <w:p/>
    <w:p>
      <w:r xmlns:w="http://schemas.openxmlformats.org/wordprocessingml/2006/main">
        <w:t xml:space="preserve">Fyrri Kroníkubók 27:29 Og yfir nautunum, sem beittu í Saron, var Sítraí frá Saron, og yfir nautunum, sem voru í dalnum, var Safat Adlaíson.</w:t>
      </w:r>
    </w:p>
    <w:p/>
    <w:p>
      <w:r xmlns:w="http://schemas.openxmlformats.org/wordprocessingml/2006/main">
        <w:t xml:space="preserve">Tveir höfðingjar voru útnefndir til að hafa umsjón með hjörðunum í Saron og í dölunum, Sítraí frá Saróníti og Safat sonur Adlaí.</w:t>
      </w:r>
    </w:p>
    <w:p/>
    <w:p>
      <w:r xmlns:w="http://schemas.openxmlformats.org/wordprocessingml/2006/main">
        <w:t xml:space="preserve">1. "Máttur skipunar"</w:t>
      </w:r>
    </w:p>
    <w:p/>
    <w:p>
      <w:r xmlns:w="http://schemas.openxmlformats.org/wordprocessingml/2006/main">
        <w:t xml:space="preserve">2. „Ávinningurinn af því að þjóna með leiðtoga“</w:t>
      </w:r>
    </w:p>
    <w:p/>
    <w:p>
      <w:r xmlns:w="http://schemas.openxmlformats.org/wordprocessingml/2006/main">
        <w:t xml:space="preserve">1. Efesusbréfið 4:11-12 - Og hann gaf postulunum, spámönnunum, guðspjallamönnum, hirðunum og kennaranum til að búa hina heilögu til þjónustustarfsins, til að byggja upp líkama Krists.</w:t>
      </w:r>
    </w:p>
    <w:p/>
    <w:p>
      <w:r xmlns:w="http://schemas.openxmlformats.org/wordprocessingml/2006/main">
        <w:t xml:space="preserve">2. 1. Pétursbréf 5:1-4 - Því áminn ég öldungana á meðal yðar, sem samöldunga og vitni um þjáningar Krists og hluttakandi í þeirri dýrð sem mun opinberast: hirðir hjörðina Guð, sem er á meðal yðar, sem hefur eftirlit, ekki af nauðung, heldur fúslega, eins og Guð vill. ekki fyrir skammarlega ávinning, heldur ákaft; ekki drottnandi yfir þeim sem eru í umsjá þinni, heldur vera fyrirmynd hjarðarinnar.</w:t>
      </w:r>
    </w:p>
    <w:p/>
    <w:p>
      <w:r xmlns:w="http://schemas.openxmlformats.org/wordprocessingml/2006/main">
        <w:t xml:space="preserve">Fyrri Kroníkubók 27:30 Yfir úlfaldunum var einnig Obil Ísmaelíti, og yfir ösnunum var Jehdeja Merónótíti.</w:t>
      </w:r>
    </w:p>
    <w:p/>
    <w:p>
      <w:r xmlns:w="http://schemas.openxmlformats.org/wordprocessingml/2006/main">
        <w:t xml:space="preserve">Obil frá Ísmaelíti var ábyrgur fyrir úlföldunum, en Jehdeja frá Meronot var ábyrgur fyrir ösnunum.</w:t>
      </w:r>
    </w:p>
    <w:p/>
    <w:p>
      <w:r xmlns:w="http://schemas.openxmlformats.org/wordprocessingml/2006/main">
        <w:t xml:space="preserve">1. Guð hefur gefið okkur öllum mismunandi hlutverk og skyldur og það er mikilvægt að rækja skyldur okkar af trúmennsku.</w:t>
      </w:r>
    </w:p>
    <w:p/>
    <w:p>
      <w:r xmlns:w="http://schemas.openxmlformats.org/wordprocessingml/2006/main">
        <w:t xml:space="preserve">2. Við ættum að vera fús til að samþykkja hlutverkin sem Guð gefur okkur og nota þau okkur til dýrðar.</w:t>
      </w:r>
    </w:p>
    <w:p/>
    <w:p>
      <w:r xmlns:w="http://schemas.openxmlformats.org/wordprocessingml/2006/main">
        <w:t xml:space="preserve">1. 1. Korintubréf 10:31 - Svo hvort sem þú etur eða drekkur eða hvað sem þú gerir, þá gjörðu allt Guði til dýrðar.</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Fyrri Kroníkubók 27:31 Og yfir hjörðinni var Jasís Hageríti. Allir þessir voru höfðingjar yfir efninu, sem Davíð konungur átti.</w:t>
      </w:r>
    </w:p>
    <w:p/>
    <w:p>
      <w:r xmlns:w="http://schemas.openxmlformats.org/wordprocessingml/2006/main">
        <w:t xml:space="preserve">Davíð konungur lét Jasís Hageríta þjóna sem höfðingja yfir hjörðum sínum.</w:t>
      </w:r>
    </w:p>
    <w:p/>
    <w:p>
      <w:r xmlns:w="http://schemas.openxmlformats.org/wordprocessingml/2006/main">
        <w:t xml:space="preserve">1. Mikilvægi góðra leiðtoga</w:t>
      </w:r>
    </w:p>
    <w:p/>
    <w:p>
      <w:r xmlns:w="http://schemas.openxmlformats.org/wordprocessingml/2006/main">
        <w:t xml:space="preserve">2. Fyrirsjá Guðs fyrir hjarðir Davíðs konungs</w:t>
      </w:r>
    </w:p>
    <w:p/>
    <w:p>
      <w:r xmlns:w="http://schemas.openxmlformats.org/wordprocessingml/2006/main">
        <w:t xml:space="preserve">1. Jeremía 3:15 - "Og ég mun gefa yður hirða eftir mínu hjarta, sem munu fæða yður með þekkingu og skilningi."</w:t>
      </w:r>
    </w:p>
    <w:p/>
    <w:p>
      <w:r xmlns:w="http://schemas.openxmlformats.org/wordprocessingml/2006/main">
        <w:t xml:space="preserve">2. Sálmur 23:1-3 - "Drottinn er minn hirðir, mig mun ekkert bresta. Hann lætur mig hvílast í grænum haga. Hann leiðir mig að kyrrum vötnum. Hann endurlífgar sál mína."</w:t>
      </w:r>
    </w:p>
    <w:p/>
    <w:p>
      <w:r xmlns:w="http://schemas.openxmlformats.org/wordprocessingml/2006/main">
        <w:t xml:space="preserve">Fyrri Kroníkubók 27:32 Og föðurbróðir Jónatans Davíðs var ráðgjafi, vitur maður og fræðimaður, og Jehíel Hachmóníson var með konungssonum.</w:t>
      </w:r>
    </w:p>
    <w:p/>
    <w:p>
      <w:r xmlns:w="http://schemas.openxmlformats.org/wordprocessingml/2006/main">
        <w:t xml:space="preserve">Jehiel, sonur Hachmoni, var vitur maður og ráðgjafi sem var með konungsfjölskyldunni, og Jónatan, frændi Davíðs, var líka vitur maður, ráðgjafi og ritari.</w:t>
      </w:r>
    </w:p>
    <w:p/>
    <w:p>
      <w:r xmlns:w="http://schemas.openxmlformats.org/wordprocessingml/2006/main">
        <w:t xml:space="preserve">1. Hversu góð viska er öllum til blessunar</w:t>
      </w:r>
    </w:p>
    <w:p/>
    <w:p>
      <w:r xmlns:w="http://schemas.openxmlformats.org/wordprocessingml/2006/main">
        <w:t xml:space="preserve">2. Mikilvægi viturra ráðgjafa</w:t>
      </w:r>
    </w:p>
    <w:p/>
    <w:p>
      <w:r xmlns:w="http://schemas.openxmlformats.org/wordprocessingml/2006/main">
        <w:t xml:space="preserve">1. Orðskviðirnir 15:22 - Án ráðgjafar verða fyrir vonbrigðum, en í fjölda ráðgjafa eru þeir staðfestir.</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Fyrri Kroníkubók 27:33 Og Akítófel var ráðgjafi konungs, og Húsaí Arkíti var fylgdarmaður konungs.</w:t>
      </w:r>
    </w:p>
    <w:p/>
    <w:p>
      <w:r xmlns:w="http://schemas.openxmlformats.org/wordprocessingml/2006/main">
        <w:t xml:space="preserve">Akítófel var ráðgjafi konungs og Húsaí arkíti var fylgdarmaður konungs.</w:t>
      </w:r>
    </w:p>
    <w:p/>
    <w:p>
      <w:r xmlns:w="http://schemas.openxmlformats.org/wordprocessingml/2006/main">
        <w:t xml:space="preserve">1. Mikilvægi viturlegra ráðlegginga í lífinu.</w:t>
      </w:r>
    </w:p>
    <w:p/>
    <w:p>
      <w:r xmlns:w="http://schemas.openxmlformats.org/wordprocessingml/2006/main">
        <w:t xml:space="preserve">2. Guðs tilgangur Guðs með því að skipa þá sem eru í valdsstöðum.</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Fyrri Kroníkubók 27:34 Og á eftir Akítófel var Jójada Benajason og Abjatar, og hershöfðingi konungs var Jóab.</w:t>
      </w:r>
    </w:p>
    <w:p/>
    <w:p>
      <w:r xmlns:w="http://schemas.openxmlformats.org/wordprocessingml/2006/main">
        <w:t xml:space="preserve">Í þessum kafla er minnst á þrjá einstaklinga: Akítófel, Jójada og Jóab, sem voru mikilvægir fyrir Davíð konung.</w:t>
      </w:r>
    </w:p>
    <w:p/>
    <w:p>
      <w:r xmlns:w="http://schemas.openxmlformats.org/wordprocessingml/2006/main">
        <w:t xml:space="preserve">1. Mikilvægi hollustu og trúmennsku í samböndum.</w:t>
      </w:r>
    </w:p>
    <w:p/>
    <w:p>
      <w:r xmlns:w="http://schemas.openxmlformats.org/wordprocessingml/2006/main">
        <w:t xml:space="preserve">2. Kostir þess að hafa gott teymi ráðgjafa.</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28. kafli 1. Kroníkubók fjallar um undirbúning Davíðs fyrir byggingu musterisins og umboð hans til Salómons sem arftaka hans.</w:t>
      </w:r>
    </w:p>
    <w:p/>
    <w:p>
      <w:r xmlns:w="http://schemas.openxmlformats.org/wordprocessingml/2006/main">
        <w:t xml:space="preserve">1. málsgrein: Kaflinn byrjar á því að Davíð safnar saman öllum embættismönnum Ísraels, þar á meðal hershöfðingjunum, foringjunum og leiðtogunum. Hann ávarpar þá og tilkynnir að hann hyggist byggja hús fyrir sáttmálsörkina, sem táknar nærveru Guðs (1. Kroníkubók 28:1-2).</w:t>
      </w:r>
    </w:p>
    <w:p/>
    <w:p>
      <w:r xmlns:w="http://schemas.openxmlformats.org/wordprocessingml/2006/main">
        <w:t xml:space="preserve">2. málsgrein: Frásögnin undirstrikar hvernig Davíð deilir persónulegri löngun sinni til að byggja musterið en Guð hefur sagt honum fyrir milligöngu spámannsins Natan að það sé ekki verkefni hans. Þess í stað hefur Guð valið Salómon, son Davíðs, til að sinna þessu mikilvæga verkefni (1. Kroníkubók 28:3-7).</w:t>
      </w:r>
    </w:p>
    <w:p/>
    <w:p>
      <w:r xmlns:w="http://schemas.openxmlformats.org/wordprocessingml/2006/main">
        <w:t xml:space="preserve">Þriðja málsgrein: Áherslan beinist að ásökun Davíðs til Salómons um byggingu musterisins. Hann veitir nákvæmar leiðbeiningar og leiðbeiningar um ýmsa þætti eins og byggingaráætlanir, efni sem þarf (þar á meðal gull og silfur), hæfa starfsmenn sem þarf til ákveðinna verkefna og hvatningu til að vera sterkur og hugrakkur í að framkvæma þessa helgu skyldu (1. Kroníkubók 28:8- 10).</w:t>
      </w:r>
    </w:p>
    <w:p/>
    <w:p>
      <w:r xmlns:w="http://schemas.openxmlformats.org/wordprocessingml/2006/main">
        <w:t xml:space="preserve">Fjórða málsgrein: Frásögnin lýsir því hvernig Davíð afhendir Salómon allar áætlanir sem hann fékk frá Guði um að reisa bæði musterið og húsgögn þess. Þessar áætlanir eru gefnar skriflegar ásamt leiðbeiningum um hvernig allt ætti að vera gert (1. Kroníkubók 28:11-19).</w:t>
      </w:r>
    </w:p>
    <w:p/>
    <w:p>
      <w:r xmlns:w="http://schemas.openxmlformats.org/wordprocessingml/2006/main">
        <w:t xml:space="preserve">5. málsgrein: Kaflinn heldur áfram með því að Davíð ávarpar Salómon beint fyrir framan alla samankomna embættismenn. Hann hvetur hann til að leita Guðs af heilum hug, hlýða boðorðum hans, ganga á hans vegum og vera trúr sem konungur svo að honum gangi vel í öllu sem hann gerir (1. Kroníkubók 28:20-21).</w:t>
      </w:r>
    </w:p>
    <w:p/>
    <w:p>
      <w:r xmlns:w="http://schemas.openxmlformats.org/wordprocessingml/2006/main">
        <w:t xml:space="preserve">6. málsgrein:Kaflanum lýkur með því að taka fram að Davíð fullvissar Salómon um að Guð muni vera með honum ef hann fylgir þessum fyrirmælum dyggilega. Auk þess skipar Davíð öllum Ísraelsmönnum sem eru viðstaddir að styðja Salómon við að byggja musterið (1. Kroníkubók 28:22-29).</w:t>
      </w:r>
    </w:p>
    <w:p/>
    <w:p>
      <w:r xmlns:w="http://schemas.openxmlformats.org/wordprocessingml/2006/main">
        <w:t xml:space="preserve">Í stuttu máli lýsir 28. kafli 1. Kroníkubókar undirbúning Davíðs og ákærði Salómon fyrir byggingu. Leggðu áherslu á tilkynningu um ásetning og guðlega leiðsögn í gegnum Nathan. Gefnar nákvæmar leiðbeiningar og afhending áætlana. Þetta í stuttu máli, kafli gefur sögulega frásögn sem sýnir bæði djúpa löngun Davíðs konungs til að byggja varanlegan bústað fyrir Guð en viðurkenningu Guðs á vali Guðs á Salómon sem byggingaraðila hans, og nákvæma leiðsögn hans ásamt skriflegum áætlunum um leið og hann lagði áherslu á hlýðni við guðleg skipanir sem afgerandi fyrir velgengni á meðan að færa þessa helgu ábyrgð frá einni kynslóð Davíðs til annarrar Salómons til þess að tilbeiðsluaðferðir Ísraels sem miðast við varanlega musterisbyggingu gætu orðið að veruleika.</w:t>
      </w:r>
    </w:p>
    <w:p/>
    <w:p>
      <w:r xmlns:w="http://schemas.openxmlformats.org/wordprocessingml/2006/main">
        <w:t xml:space="preserve">Fyrri Kroníkubók 28:1 Og Davíð safnaði saman öllum höfðingjum Ísraels, höfðingjum ættkvíslanna og foringjum flokkanna, sem þjónuðu konungi að reglu, og höfuðsmönnum yfir þúsundum og foringjum yfir hundrað og ráðsmönnum. yfir allt fé og eigur konungs og sona hans, með hirðingjunum og kappunum og öllum hraustum mönnum, til Jerúsalem.</w:t>
      </w:r>
    </w:p>
    <w:p/>
    <w:p>
      <w:r xmlns:w="http://schemas.openxmlformats.org/wordprocessingml/2006/main">
        <w:t xml:space="preserve">Davíð safnaði öllum leiðtogum Ísraels saman í Jerúsalem.</w:t>
      </w:r>
    </w:p>
    <w:p/>
    <w:p>
      <w:r xmlns:w="http://schemas.openxmlformats.org/wordprocessingml/2006/main">
        <w:t xml:space="preserve">1. Guð kallar okkur til að vera trúir leiðtogar.</w:t>
      </w:r>
    </w:p>
    <w:p/>
    <w:p>
      <w:r xmlns:w="http://schemas.openxmlformats.org/wordprocessingml/2006/main">
        <w:t xml:space="preserve">2. Hlýðni við kall Guðs er nauðsynleg til að ná árangri.</w:t>
      </w:r>
    </w:p>
    <w:p/>
    <w:p>
      <w:r xmlns:w="http://schemas.openxmlformats.org/wordprocessingml/2006/main">
        <w:t xml:space="preserve">1. 1. Pétursbréf 5:2-3 „Verið hirðar hjörðar Guðs, sem er í umsjá yðar, og vakið yfir þeim, ekki af því að þér verðið, heldur vegna þess að þú ert fús, eins og Guð vill að þú sért, ekki sækið eftir óheiðarlegum ávinningi, heldur ákafur. til að þjóna, ekki drottna yfir þeim sem yður er trúað fyrir, heldur vera hjörðinni fyrirmynd."</w:t>
      </w:r>
    </w:p>
    <w:p/>
    <w:p>
      <w:r xmlns:w="http://schemas.openxmlformats.org/wordprocessingml/2006/main">
        <w:t xml:space="preserve">2. Orðskviðirnir 11:14 "Án viturrar forystu fellur þjóð, það er öruggt að hafa marga ráðgjafa."</w:t>
      </w:r>
    </w:p>
    <w:p/>
    <w:p>
      <w:r xmlns:w="http://schemas.openxmlformats.org/wordprocessingml/2006/main">
        <w:t xml:space="preserve">Fyrri Kroníkubók 28:2 Þá stóð Davíð konungur á fætur og sagði: Heyrið mig, bræður mínir og fólk mitt! Drottinn og fótskör Guðs vors og hafði búið til bygginguna.</w:t>
      </w:r>
    </w:p>
    <w:p/>
    <w:p>
      <w:r xmlns:w="http://schemas.openxmlformats.org/wordprocessingml/2006/main">
        <w:t xml:space="preserve">Davíð konungur stendur upp til að ávarpa fólk sitt og lýsir löngun sinni til að byggja musteri fyrir sáttmálsörkina og fótskör Guðs.</w:t>
      </w:r>
    </w:p>
    <w:p/>
    <w:p>
      <w:r xmlns:w="http://schemas.openxmlformats.org/wordprocessingml/2006/main">
        <w:t xml:space="preserve">1. Mikilvægi þess að grípa til aðgerða: A um Davíð konung og musterið</w:t>
      </w:r>
    </w:p>
    <w:p/>
    <w:p>
      <w:r xmlns:w="http://schemas.openxmlformats.org/wordprocessingml/2006/main">
        <w:t xml:space="preserve">2. Að fylgja draumum þínum: Hvernig Davíð konungur fylgdi hjarta sínu og byggði musteri</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Orðskviðirnir 16:3 - "Fel Drottni verk þitt, og áætlanir þínar munu staðnar."</w:t>
      </w:r>
    </w:p>
    <w:p/>
    <w:p>
      <w:r xmlns:w="http://schemas.openxmlformats.org/wordprocessingml/2006/main">
        <w:t xml:space="preserve">Fyrri Kroníkubók 28:3 En Guð sagði við mig: Þú skalt ekki reisa nafni mínu hús, því að þú hefur verið stríðsmaður og úthellt blóði.</w:t>
      </w:r>
    </w:p>
    <w:p/>
    <w:p>
      <w:r xmlns:w="http://schemas.openxmlformats.org/wordprocessingml/2006/main">
        <w:t xml:space="preserve">Guð sagði Davíð konungi að hann gæti ekki reist musteri fyrir hann vegna þess að hann hefði verið stríðsmaður og úthellt blóði.</w:t>
      </w:r>
    </w:p>
    <w:p/>
    <w:p>
      <w:r xmlns:w="http://schemas.openxmlformats.org/wordprocessingml/2006/main">
        <w:t xml:space="preserve">1. Náð Guðs er í boði fyrir alla, sama fortíð okkar.</w:t>
      </w:r>
    </w:p>
    <w:p/>
    <w:p>
      <w:r xmlns:w="http://schemas.openxmlformats.org/wordprocessingml/2006/main">
        <w:t xml:space="preserve">2. Að fylgja vilja Guðs er mikilvægara en okkar eigin áætlanir.</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Jesaja 55:8 - Því að mínar hugsanir eru ekki yðar hugsanir, og yðar vegir eru ekki mínir vegir, segir Drottinn.</w:t>
      </w:r>
    </w:p>
    <w:p/>
    <w:p>
      <w:r xmlns:w="http://schemas.openxmlformats.org/wordprocessingml/2006/main">
        <w:t xml:space="preserve">Fyrri Kroníkubók 28:4 En Drottinn, Guð Ísraels, útvaldi mig fram yfir allt föðurhús til að vera konungur yfir Ísrael að eilífu, því að hann hefur útvalið Júda til höfðingja. og af Júda hús, hús föður míns; og meðal sona föður míns líkaði honum að ég gerði mig að konungi yfir öllum Ísrael.</w:t>
      </w:r>
    </w:p>
    <w:p/>
    <w:p>
      <w:r xmlns:w="http://schemas.openxmlformats.org/wordprocessingml/2006/main">
        <w:t xml:space="preserve">Guð valdi Davíð konung til að vera höfðingi yfir Ísrael og Júda hús.</w:t>
      </w:r>
    </w:p>
    <w:p/>
    <w:p>
      <w:r xmlns:w="http://schemas.openxmlformats.org/wordprocessingml/2006/main">
        <w:t xml:space="preserve">1. Val Guðs: Sagan af Davíð konungi</w:t>
      </w:r>
    </w:p>
    <w:p/>
    <w:p>
      <w:r xmlns:w="http://schemas.openxmlformats.org/wordprocessingml/2006/main">
        <w:t xml:space="preserve">2. Lærdómur frá Davíð konungi: Að treysta ákvörðunum Guðs</w:t>
      </w:r>
    </w:p>
    <w:p/>
    <w:p>
      <w:r xmlns:w="http://schemas.openxmlformats.org/wordprocessingml/2006/main">
        <w:t xml:space="preserve">1. 1. Kroníkubók 28:4</w:t>
      </w:r>
    </w:p>
    <w:p/>
    <w:p>
      <w:r xmlns:w="http://schemas.openxmlformats.org/wordprocessingml/2006/main">
        <w:t xml:space="preserve">2. Sálmur 78:70-71: Hann útvaldi Davíð þjón sinn og tók hann úr fjárhúsunum. Frá því að fylgja ungum ærnum leiddi hann hann til að fæða Jakob þjóð sína og Ísrael arfleifð hans.</w:t>
      </w:r>
    </w:p>
    <w:p/>
    <w:p>
      <w:r xmlns:w="http://schemas.openxmlformats.org/wordprocessingml/2006/main">
        <w:t xml:space="preserve">Fyrri Kroníkubók 28:5 Og af öllum sonum mínum, því að Drottinn hefur gefið mér marga syni, hefur hann útvalið Salómon son minn til að sitja í hásæti ríkis Drottins yfir Ísrael.</w:t>
      </w:r>
    </w:p>
    <w:p/>
    <w:p>
      <w:r xmlns:w="http://schemas.openxmlformats.org/wordprocessingml/2006/main">
        <w:t xml:space="preserve">Guð útvaldi Salómon til að sitja í hásæti konungsríkis Drottins yfir Ísrael af öllum sonum hans.</w:t>
      </w:r>
    </w:p>
    <w:p/>
    <w:p>
      <w:r xmlns:w="http://schemas.openxmlformats.org/wordprocessingml/2006/main">
        <w:t xml:space="preserve">1. Fullveldi Guðs við að velja leiðtoga</w:t>
      </w:r>
    </w:p>
    <w:p/>
    <w:p>
      <w:r xmlns:w="http://schemas.openxmlformats.org/wordprocessingml/2006/main">
        <w:t xml:space="preserve">2. Mikilvægi hlýðni og trúfesti við Guð</w:t>
      </w:r>
    </w:p>
    <w:p/>
    <w:p>
      <w:r xmlns:w="http://schemas.openxmlformats.org/wordprocessingml/2006/main">
        <w:t xml:space="preserve">1. Rómverjabréfið 13:1-7</w:t>
      </w:r>
    </w:p>
    <w:p/>
    <w:p>
      <w:r xmlns:w="http://schemas.openxmlformats.org/wordprocessingml/2006/main">
        <w:t xml:space="preserve">2. Orðskviðirnir 16:10-13</w:t>
      </w:r>
    </w:p>
    <w:p/>
    <w:p>
      <w:r xmlns:w="http://schemas.openxmlformats.org/wordprocessingml/2006/main">
        <w:t xml:space="preserve">Fyrri Kroníkubók 28:6 Og hann sagði við mig: Salómon sonur þinn, hann skal byggja hús mitt og forgarða mína, því að ég hef útvalið hann til að vera minn son, og ég mun vera faðir hans.</w:t>
      </w:r>
    </w:p>
    <w:p/>
    <w:p>
      <w:r xmlns:w="http://schemas.openxmlformats.org/wordprocessingml/2006/main">
        <w:t xml:space="preserve">Davíð konungur lýsti því yfir að Salómon sonur hans myndi byggja musteri Drottins.</w:t>
      </w:r>
    </w:p>
    <w:p/>
    <w:p>
      <w:r xmlns:w="http://schemas.openxmlformats.org/wordprocessingml/2006/main">
        <w:t xml:space="preserve">1. Guð velur fólk til að framkvæma verk sitt - 1. Kroníkubók 28:6</w:t>
      </w:r>
    </w:p>
    <w:p/>
    <w:p>
      <w:r xmlns:w="http://schemas.openxmlformats.org/wordprocessingml/2006/main">
        <w:t xml:space="preserve">2. Guð er kærleiksríkur og trúr faðir - 1. Kroníkubók 28:6</w:t>
      </w:r>
    </w:p>
    <w:p/>
    <w:p>
      <w:r xmlns:w="http://schemas.openxmlformats.org/wordprocessingml/2006/main">
        <w:t xml:space="preserve">1. Orðskviðirnir 3:5-6 - Treystu Drottni af öllu hjarta og reiddu þig ekki á eigin skilning. Viðurkenndu hann á öllum þínum vegum, og hann mun gjöra stigu þína slétta.</w:t>
      </w:r>
    </w:p>
    <w:p/>
    <w:p>
      <w:r xmlns:w="http://schemas.openxmlformats.org/wordprocessingml/2006/main">
        <w:t xml:space="preserve">2. Rómverjabréfið 8:14-16 - Því að allir sem leiðast af anda Guðs eru Guðs börn. Því að þú fékkst ekki anda þrældóms til að falla aftur í ótta, heldur hefur þú fengið anda ættleiðingar. Þegar við grátum: "Abba! Faðir!" það er einmitt þessi andi sem ber vitni með anda okkar að við erum Guðs börn.</w:t>
      </w:r>
    </w:p>
    <w:p/>
    <w:p>
      <w:r xmlns:w="http://schemas.openxmlformats.org/wordprocessingml/2006/main">
        <w:t xml:space="preserve">Fyrri Kroníkubók 28:7 Og ég mun staðfesta ríki hans að eilífu, ef hann er stöðugur til að halda boðorð mín og dóma, eins og á þessum degi.</w:t>
      </w:r>
    </w:p>
    <w:p/>
    <w:p>
      <w:r xmlns:w="http://schemas.openxmlformats.org/wordprocessingml/2006/main">
        <w:t xml:space="preserve">Ríki Guðs mun vara að eilífu ef við hlýðum boðorðum hans.</w:t>
      </w:r>
    </w:p>
    <w:p/>
    <w:p>
      <w:r xmlns:w="http://schemas.openxmlformats.org/wordprocessingml/2006/main">
        <w:t xml:space="preserve">1. Lífið er próf á hlýðni</w:t>
      </w:r>
    </w:p>
    <w:p/>
    <w:p>
      <w:r xmlns:w="http://schemas.openxmlformats.org/wordprocessingml/2006/main">
        <w:t xml:space="preserve">2. Blessun trúrs lífs</w:t>
      </w:r>
    </w:p>
    <w:p/>
    <w:p>
      <w:r xmlns:w="http://schemas.openxmlformats.org/wordprocessingml/2006/main">
        <w:t xml:space="preserve">1. Mósebók 28:1-2 Og ef þú hlýðir dyggilega rödd Drottins Guðs þíns og gætir þess að halda öll boðorð hans, sem ég býð þér í dag, mun Drottinn Guð þinn setja þig hátt yfir allar þjóðir jarðarinnar.</w:t>
      </w:r>
    </w:p>
    <w:p/>
    <w:p>
      <w:r xmlns:w="http://schemas.openxmlformats.org/wordprocessingml/2006/main">
        <w:t xml:space="preserve">2. Rómverjabréfið 12:2 Lítið ekki að þessum heimi, heldur umbreytist með endurnýjun huga yðar, til þess að með prófraun getið þér greint hvað er vilji Guðs, hvað er gott og þóknanlegt og fullkomið.</w:t>
      </w:r>
    </w:p>
    <w:p/>
    <w:p>
      <w:r xmlns:w="http://schemas.openxmlformats.org/wordprocessingml/2006/main">
        <w:t xml:space="preserve">Fyrri Kroníkubók 28:8 Haldið því nú í augum alls Ísraels, söfnuðar Drottins og fyrir áheyrn Guðs vors, og leitið eftir öllum boðorðum Drottins Guðs yðar, til þess að þér fáið til eignar þetta góða land og yfirgefið. það til arfs handa börnum þínum eftir þig að eilífu.</w:t>
      </w:r>
    </w:p>
    <w:p/>
    <w:p>
      <w:r xmlns:w="http://schemas.openxmlformats.org/wordprocessingml/2006/main">
        <w:t xml:space="preserve">Þessi texti kallar á allan Ísrael að halda og leita eftir boðorðum Guðs til að eignast fyrirheitna landið og skilja það eftir sem arfleifð fyrir komandi kynslóðir.</w:t>
      </w:r>
    </w:p>
    <w:p/>
    <w:p>
      <w:r xmlns:w="http://schemas.openxmlformats.org/wordprocessingml/2006/main">
        <w:t xml:space="preserve">1. Blessun hlýðninnar: Hvernig uppfyllir það að halda boðorð Guðs</w:t>
      </w:r>
    </w:p>
    <w:p/>
    <w:p>
      <w:r xmlns:w="http://schemas.openxmlformats.org/wordprocessingml/2006/main">
        <w:t xml:space="preserve">2. Arfleifð trúarinnar: Að koma loforðum Guðs áfram til næstu kynslóðar</w:t>
      </w:r>
    </w:p>
    <w:p/>
    <w:p>
      <w:r xmlns:w="http://schemas.openxmlformats.org/wordprocessingml/2006/main">
        <w:t xml:space="preserve">1. Mósebók 6:4-9 - Elskaðu Drottin Guð þinn af öllu hjarta þínu og reiddu þig ekki á eigin skilning þinn</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Fyrri Kroníkubók 28:9 Og þú, Salómon sonur minn, þekki þú Guð föður þíns og þjóna honum af fullkomnu hjarta og fúsum huga, því að Drottinn rannsakar öll hjörtu og skilur allar hugrenningar hugsananna. þú leitar hans, hann mun finnast af þér; en ef þú yfirgefur hann, mun hann varpa þér frá að eilífu.</w:t>
      </w:r>
    </w:p>
    <w:p/>
    <w:p>
      <w:r xmlns:w="http://schemas.openxmlformats.org/wordprocessingml/2006/main">
        <w:t xml:space="preserve">Salómon er kallaður til að þjóna Guði með fullkomnu hjarta og fúsum huga, því að Guð veit og skilur allt. Ef Salómon leitar Guðs mun hann finnast, en ef hann yfirgefur hann mun Guð varpa honum frá sér að eilífu.</w:t>
      </w:r>
    </w:p>
    <w:p/>
    <w:p>
      <w:r xmlns:w="http://schemas.openxmlformats.org/wordprocessingml/2006/main">
        <w:t xml:space="preserve">1. Loforðið um hlýðni: Að þjóna Guði með fullkomnu hjarta og fúsum huga</w:t>
      </w:r>
    </w:p>
    <w:p/>
    <w:p>
      <w:r xmlns:w="http://schemas.openxmlformats.org/wordprocessingml/2006/main">
        <w:t xml:space="preserve">2. Kraftur kærleika Guðs: Að leita hans og finnast</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Jóhannesarguðspjall 14:15 - "Ef þér elskið mig, munuð þér halda boðorð mín."</w:t>
      </w:r>
    </w:p>
    <w:p/>
    <w:p>
      <w:r xmlns:w="http://schemas.openxmlformats.org/wordprocessingml/2006/main">
        <w:t xml:space="preserve">Fyrri Kroníkubók 28:10 Gætið þess nú! Því að Drottinn hefur útvalið þig til að reisa helgidómshúsið. Vertu sterkur og gjör það.</w:t>
      </w:r>
    </w:p>
    <w:p/>
    <w:p>
      <w:r xmlns:w="http://schemas.openxmlformats.org/wordprocessingml/2006/main">
        <w:t xml:space="preserve">Yfirferð Guð hefur valið Davíð til að byggja helgidóm og hann verður að vera hugrakkur og gera það.</w:t>
      </w:r>
    </w:p>
    <w:p/>
    <w:p>
      <w:r xmlns:w="http://schemas.openxmlformats.org/wordprocessingml/2006/main">
        <w:t xml:space="preserve">1. Hlýðið hugrakkir köllun Guðs</w:t>
      </w:r>
    </w:p>
    <w:p/>
    <w:p>
      <w:r xmlns:w="http://schemas.openxmlformats.org/wordprocessingml/2006/main">
        <w:t xml:space="preserve">2. Guðs útvaldir eru kallaðir til að gera mikla hluti</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Sálmur 16:8 - Drottin hef ég ávallt sett frammi fyrir mér; af því að hann er mér til hægri handar, skal ég ekki hrista.</w:t>
      </w:r>
    </w:p>
    <w:p/>
    <w:p>
      <w:r xmlns:w="http://schemas.openxmlformats.org/wordprocessingml/2006/main">
        <w:t xml:space="preserve">Fyrri Kroníkubók 28:11 Þá gaf Davíð Salómon syni sínum fyrirmynd af forsalnum og húsum hans og fjárhirslum hans og efri herbergjum hans og innri stofum hans og stað þar sem náðarstóll,</w:t>
      </w:r>
    </w:p>
    <w:p/>
    <w:p>
      <w:r xmlns:w="http://schemas.openxmlformats.org/wordprocessingml/2006/main">
        <w:t xml:space="preserve">Davíð gaf Salómon fyrirmyndina til að byggja musterið, þar á meðal forsal, hús, fjársjóði, efri herbergi, innri stofur og náðarstólinn.</w:t>
      </w:r>
    </w:p>
    <w:p/>
    <w:p>
      <w:r xmlns:w="http://schemas.openxmlformats.org/wordprocessingml/2006/main">
        <w:t xml:space="preserve">1. Mikilvægi hlýðni: Fylgdu leiðbeiningum Guðs um byggingu musterisins</w:t>
      </w:r>
    </w:p>
    <w:p/>
    <w:p>
      <w:r xmlns:w="http://schemas.openxmlformats.org/wordprocessingml/2006/main">
        <w:t xml:space="preserve">2. Leita eftir miskunn Guðs: Hugleiðing um mikilvægi miskunnarstólsins</w:t>
      </w:r>
    </w:p>
    <w:p/>
    <w:p>
      <w:r xmlns:w="http://schemas.openxmlformats.org/wordprocessingml/2006/main">
        <w:t xml:space="preserve">1. Mósebók 12:5-7 - Fyrirmæli Guðs um byggingu musterisins</w:t>
      </w:r>
    </w:p>
    <w:p/>
    <w:p>
      <w:r xmlns:w="http://schemas.openxmlformats.org/wordprocessingml/2006/main">
        <w:t xml:space="preserve">2. Hebreabréfið 4:16 - Að koma að náðarhásæti Guðs með trausti á miskunn hans</w:t>
      </w:r>
    </w:p>
    <w:p/>
    <w:p>
      <w:r xmlns:w="http://schemas.openxmlformats.org/wordprocessingml/2006/main">
        <w:t xml:space="preserve">Fyrri Kroníkubók 28:12 Og fyrirmynd alls þess, sem hann hafði af andanum, af forgörðum musteri Drottins og allra herbergja allt í kring, af fjárhirslum Guðs húss og fjárhirslum. hollir hlutir:</w:t>
      </w:r>
    </w:p>
    <w:p/>
    <w:p>
      <w:r xmlns:w="http://schemas.openxmlformats.org/wordprocessingml/2006/main">
        <w:t xml:space="preserve">Davíð var innblásinn af Guði til að skipuleggja og byggja musteri Drottins með forgörðum þess og herbergjum, fjársjóðum og vígðum hlutum.</w:t>
      </w:r>
    </w:p>
    <w:p/>
    <w:p>
      <w:r xmlns:w="http://schemas.openxmlformats.org/wordprocessingml/2006/main">
        <w:t xml:space="preserve">1. "Guðdómlegar áætlanir Guðs um að byggja musteri Drottins"</w:t>
      </w:r>
    </w:p>
    <w:p/>
    <w:p>
      <w:r xmlns:w="http://schemas.openxmlformats.org/wordprocessingml/2006/main">
        <w:t xml:space="preserve">2. "Innblástur Guðs til Davíðs fyrir musteri Drottins"</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Sálmur 127:1 - "Ef Drottinn byggi ekki húsið, erfiða þeir sem byggja það til einskis."</w:t>
      </w:r>
    </w:p>
    <w:p/>
    <w:p>
      <w:r xmlns:w="http://schemas.openxmlformats.org/wordprocessingml/2006/main">
        <w:t xml:space="preserve">Fyrri Kroníkubók 28:13 Og um embætti presta og levíta og fyrir öll störf við þjónustu við musteri Drottins og um öll þjónustuáhöld í musteri Drottins.</w:t>
      </w:r>
    </w:p>
    <w:p/>
    <w:p>
      <w:r xmlns:w="http://schemas.openxmlformats.org/wordprocessingml/2006/main">
        <w:t xml:space="preserve">Davíð býður Salómon að reisa musteri Drottins og sjá um viðhald þess, svo og prestunum og levítunum sem munu þjóna því.</w:t>
      </w:r>
    </w:p>
    <w:p/>
    <w:p>
      <w:r xmlns:w="http://schemas.openxmlformats.org/wordprocessingml/2006/main">
        <w:t xml:space="preserve">1. Að leyfa Guði að leiðbeina lífi okkar: Hvernig á að hlíta skipunum hans</w:t>
      </w:r>
    </w:p>
    <w:p/>
    <w:p>
      <w:r xmlns:w="http://schemas.openxmlformats.org/wordprocessingml/2006/main">
        <w:t xml:space="preserve">2. Mikilvægi þess að þjóna Drottni: Að sjá um hús hans</w:t>
      </w:r>
    </w:p>
    <w:p/>
    <w:p>
      <w:r xmlns:w="http://schemas.openxmlformats.org/wordprocessingml/2006/main">
        <w:t xml:space="preserve">1. Sálmur 127:1 - "Ef Drottinn byggi ekki húsið, erfiða þeir til einskis sem byggja það."</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Fyrri Kroníkubók 28:14 Hann gaf af gulli eftir vigt fyrir gullgripi, fyrir öll áhöld til hvers konar þjónustu. og silfur fyrir öll áhöld af silfri miðað við þyngd, fyrir öll áhöld til hvers konar þjónustu.</w:t>
      </w:r>
    </w:p>
    <w:p/>
    <w:p>
      <w:r xmlns:w="http://schemas.openxmlformats.org/wordprocessingml/2006/main">
        <w:t xml:space="preserve">Davíð gaf gull og silfur til að búa til áhöld til þjónustu í musterinu.</w:t>
      </w:r>
    </w:p>
    <w:p/>
    <w:p>
      <w:r xmlns:w="http://schemas.openxmlformats.org/wordprocessingml/2006/main">
        <w:t xml:space="preserve">1. Fyrirsjá Guðs: Hvernig Guð útvegar það sem við þurfum</w:t>
      </w:r>
    </w:p>
    <w:p/>
    <w:p>
      <w:r xmlns:w="http://schemas.openxmlformats.org/wordprocessingml/2006/main">
        <w:t xml:space="preserve">2. Tilgangur þjónustunnar: Hvernig við getum þjónað Guði í gegnum líf okkar</w:t>
      </w:r>
    </w:p>
    <w:p/>
    <w:p>
      <w:r xmlns:w="http://schemas.openxmlformats.org/wordprocessingml/2006/main">
        <w:t xml:space="preserve">1. 1. Kroníkubók 28:14</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Fyrri Kroníkubók 28:15 Jafnvel þyngdin fyrir ljósastakana af gulli og fyrir lampa þeirra af gulli, eftir þyngd fyrir hvern ljósastiku og lampa hans, og fyrir silfurkertastjakana eftir þyngd, bæði fyrir ljósastikuna og einnig fyrir ljósastikuna. lampa hans, eftir því sem hvers kertastjaki er notaður.</w:t>
      </w:r>
    </w:p>
    <w:p/>
    <w:p>
      <w:r xmlns:w="http://schemas.openxmlformats.org/wordprocessingml/2006/main">
        <w:t xml:space="preserve">Í kaflanum er lýst leiðbeiningunum um gerð kertastjaka og lampa fyrir musterið.</w:t>
      </w:r>
    </w:p>
    <w:p/>
    <w:p>
      <w:r xmlns:w="http://schemas.openxmlformats.org/wordprocessingml/2006/main">
        <w:t xml:space="preserve">1. Guð kallar okkur til að færa heilaga fórn af okkar besta.</w:t>
      </w:r>
    </w:p>
    <w:p/>
    <w:p>
      <w:r xmlns:w="http://schemas.openxmlformats.org/wordprocessingml/2006/main">
        <w:t xml:space="preserve">2. Að vinna ötullega að því að skapa hluti fyrir Guð veitir heiður og blessun.</w:t>
      </w:r>
    </w:p>
    <w:p/>
    <w:p>
      <w:r xmlns:w="http://schemas.openxmlformats.org/wordprocessingml/2006/main">
        <w:t xml:space="preserve">1. Mósebók 25:31-40 Guð fyrirskipar gerð tjaldbúðarinnar.</w:t>
      </w:r>
    </w:p>
    <w:p/>
    <w:p>
      <w:r xmlns:w="http://schemas.openxmlformats.org/wordprocessingml/2006/main">
        <w:t xml:space="preserve">2. Orðskviðirnir 16:3 Fel Drottni verk þitt og það mun staðfesta.</w:t>
      </w:r>
    </w:p>
    <w:p/>
    <w:p>
      <w:r xmlns:w="http://schemas.openxmlformats.org/wordprocessingml/2006/main">
        <w:t xml:space="preserve">Fyrri Kroníkubók 28:16 Og eftir þyngd gaf hann gull fyrir sýningarbrauðsborðin, fyrir hvert borð. og eins silfur fyrir silfurborðin.</w:t>
      </w:r>
    </w:p>
    <w:p/>
    <w:p>
      <w:r xmlns:w="http://schemas.openxmlformats.org/wordprocessingml/2006/main">
        <w:t xml:space="preserve">Davíð konungur gaf gull og silfur til að búa til borð af brauði og silfri.</w:t>
      </w:r>
    </w:p>
    <w:p/>
    <w:p>
      <w:r xmlns:w="http://schemas.openxmlformats.org/wordprocessingml/2006/main">
        <w:t xml:space="preserve">1. Mikilvægi örlætis: Rannsókn á Davíð konungi</w:t>
      </w:r>
    </w:p>
    <w:p/>
    <w:p>
      <w:r xmlns:w="http://schemas.openxmlformats.org/wordprocessingml/2006/main">
        <w:t xml:space="preserve">2. Forsendur Guðs: Dæmi Davíðs konungs</w:t>
      </w:r>
    </w:p>
    <w:p/>
    <w:p>
      <w:r xmlns:w="http://schemas.openxmlformats.org/wordprocessingml/2006/main">
        <w:t xml:space="preserve">1. Sálmur 34:10 - "Ljónin skortir og hungrar, en þeir sem leita Drottins munu ekkert gott bresta."</w:t>
      </w:r>
    </w:p>
    <w:p/>
    <w:p>
      <w:r xmlns:w="http://schemas.openxmlformats.org/wordprocessingml/2006/main">
        <w:t xml:space="preserve">2. Jakobsbréfið 1:17 - "Sérhver góð gjöf og sérhver fullkomin gjöf er að ofan og kemur niður frá föður ljósanna, hjá hverjum er engin breytileiki né skuggi umsnúninga."</w:t>
      </w:r>
    </w:p>
    <w:p/>
    <w:p>
      <w:r xmlns:w="http://schemas.openxmlformats.org/wordprocessingml/2006/main">
        <w:t xml:space="preserve">Fyrri Kroníkubók 28:17 Einnig skírt gull fyrir kjötkrókana, skálarnar og bikarana, og fyrir gullskálarnar gaf hann gull eftir þyngd fyrir hverja ker. og sömuleiðis silfur miðað við þyngd fyrir hvert silfurker.</w:t>
      </w:r>
    </w:p>
    <w:p/>
    <w:p>
      <w:r xmlns:w="http://schemas.openxmlformats.org/wordprocessingml/2006/main">
        <w:t xml:space="preserve">Davíð konungur bauð fólkinu að útvega gull og silfur fyrir áhöld musterisins.</w:t>
      </w:r>
    </w:p>
    <w:p/>
    <w:p>
      <w:r xmlns:w="http://schemas.openxmlformats.org/wordprocessingml/2006/main">
        <w:t xml:space="preserve">1. Mikilvægi þess að gefa í verk Drottins.</w:t>
      </w:r>
    </w:p>
    <w:p/>
    <w:p>
      <w:r xmlns:w="http://schemas.openxmlformats.org/wordprocessingml/2006/main">
        <w:t xml:space="preserve">2. Hvernig við getum best nýtt þær auðlindir sem Guð hefur gefið okkur.</w:t>
      </w:r>
    </w:p>
    <w:p/>
    <w:p>
      <w:r xmlns:w="http://schemas.openxmlformats.org/wordprocessingml/2006/main">
        <w:t xml:space="preserve">1. 2. Korintubréf 9:6-8 (Sá sem sáir sparlega mun og sparlega uppskera, og sá sem sáir ríflega mun og ríflega uppskera)</w:t>
      </w:r>
    </w:p>
    <w:p/>
    <w:p>
      <w:r xmlns:w="http://schemas.openxmlformats.org/wordprocessingml/2006/main">
        <w:t xml:space="preserve">2. Orðskviðirnir 3:9-10 (Heiðra Drottin með auðæfum þínum og frumgróða allrar afraksturs þíns, þá munu hlöður þínar fyllast af gnægð og ker þín munu springa af víni).</w:t>
      </w:r>
    </w:p>
    <w:p/>
    <w:p>
      <w:r xmlns:w="http://schemas.openxmlformats.org/wordprocessingml/2006/main">
        <w:t xml:space="preserve">Fyrri Kroníkubók 28:18 Og fyrir reykelsisaltarið hreinsað gull eftir þyngd. og gull fyrir fyrirmynd kerúbavagnanna, sem breiða út vængi sína og huldu sáttmálsörk Drottins.</w:t>
      </w:r>
    </w:p>
    <w:p/>
    <w:p>
      <w:r xmlns:w="http://schemas.openxmlformats.org/wordprocessingml/2006/main">
        <w:t xml:space="preserve">Davíð bauð syni sínum, Salómon, að reisa Drottni musteri og búa til tvo kerúba vagna úr skíru gulli.</w:t>
      </w:r>
    </w:p>
    <w:p/>
    <w:p>
      <w:r xmlns:w="http://schemas.openxmlformats.org/wordprocessingml/2006/main">
        <w:t xml:space="preserve">1. Mikilvægi þess að vígja líf okkar Guði</w:t>
      </w:r>
    </w:p>
    <w:p/>
    <w:p>
      <w:r xmlns:w="http://schemas.openxmlformats.org/wordprocessingml/2006/main">
        <w:t xml:space="preserve">2. Kraftur gulls og framsetning trúar</w:t>
      </w:r>
    </w:p>
    <w:p/>
    <w:p>
      <w:r xmlns:w="http://schemas.openxmlformats.org/wordprocessingml/2006/main">
        <w:t xml:space="preserve">1. 2. Mósebók 25:18-20 - Og þú skalt gjöra tvo kerúba af gulli, af slegnum smiðjum skalt þú gera þá, á báðum endum náðarstólsins.</w:t>
      </w:r>
    </w:p>
    <w:p/>
    <w:p>
      <w:r xmlns:w="http://schemas.openxmlformats.org/wordprocessingml/2006/main">
        <w:t xml:space="preserve">19 Og gjörið annan kerúbinn á annan endann og hinn á hinum endanum. Jafnvel af náðarstólnum skuluð þér gjöra kerúbana á báðum endum þess.</w:t>
      </w:r>
    </w:p>
    <w:p/>
    <w:p>
      <w:r xmlns:w="http://schemas.openxmlformats.org/wordprocessingml/2006/main">
        <w:t xml:space="preserve">20 Og kerúbarnir skulu teygja út vængi sína á hæðina og hylja náðarstólinn með vængjum sínum, og andlit þeirra munu líta hvert til annars. í átt að náðarstólnum skulu andlit kerúbanna vera.</w:t>
      </w:r>
    </w:p>
    <w:p/>
    <w:p>
      <w:r xmlns:w="http://schemas.openxmlformats.org/wordprocessingml/2006/main">
        <w:t xml:space="preserve">2. Orðskviðirnir 3:9-10 - Heiðra Drottin með eignum þínum og með frumgróða alls kyns þíns.</w:t>
      </w:r>
    </w:p>
    <w:p/>
    <w:p>
      <w:r xmlns:w="http://schemas.openxmlformats.org/wordprocessingml/2006/main">
        <w:t xml:space="preserve">10 Þannig munu hlöður þínar fyllast af gnægð og pressurnar þínar munu springa út af nýju víni.</w:t>
      </w:r>
    </w:p>
    <w:p/>
    <w:p>
      <w:r xmlns:w="http://schemas.openxmlformats.org/wordprocessingml/2006/main">
        <w:t xml:space="preserve">Fyrri Kroníkubók 28:19 Allt þetta, sagði Davíð, gjörði Drottinn mig skiljanlega með hendi sinni á mér, öll verk þessarar fyrirmyndar.</w:t>
      </w:r>
    </w:p>
    <w:p/>
    <w:p>
      <w:r xmlns:w="http://schemas.openxmlformats.org/wordprocessingml/2006/main">
        <w:t xml:space="preserve">Davíð fékk innsýn og skilning frá Drottni, sem gaf honum fyrirmyndina um hvernig ætti að framkvæma musterisverkin.</w:t>
      </w:r>
    </w:p>
    <w:p/>
    <w:p>
      <w:r xmlns:w="http://schemas.openxmlformats.org/wordprocessingml/2006/main">
        <w:t xml:space="preserve">1. Leiðsögn Guðs - Að læra að treysta og fylgja leiðsögn Guðs.</w:t>
      </w:r>
    </w:p>
    <w:p/>
    <w:p>
      <w:r xmlns:w="http://schemas.openxmlformats.org/wordprocessingml/2006/main">
        <w:t xml:space="preserve">2. Mynstur Guðs - Að viðurkenna hönnun Guðs í lífi okkar.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Filippíbréfið 4:13 - Allt þetta get ég gert fyrir hann sem gefur mér styrk.</w:t>
      </w:r>
    </w:p>
    <w:p/>
    <w:p>
      <w:r xmlns:w="http://schemas.openxmlformats.org/wordprocessingml/2006/main">
        <w:t xml:space="preserve">Fyrri Kroníkubók 28:20 Þá sagði Davíð við Salómon son sinn: Vertu hughraustur og hugrakkur og gjör það. Óttast ekki og óttast ekki, því að Drottinn Guð, Guð minn, mun vera með þér. hann mun ekki bregðast þér og ekki yfirgefa þig, fyrr en þú hefur lokið öllu starfi við þjónustu við musteri Drottins.</w:t>
      </w:r>
    </w:p>
    <w:p/>
    <w:p>
      <w:r xmlns:w="http://schemas.openxmlformats.org/wordprocessingml/2006/main">
        <w:t xml:space="preserve">Davíð hvetur Salómon til að vera sterkur og hugrakkur og minnir hann á að Guð mun vera með honum og mun ekki bregðast eða yfirgefa hann þegar hann lýkur því starfi að þjóna húsi Drottins.</w:t>
      </w:r>
    </w:p>
    <w:p/>
    <w:p>
      <w:r xmlns:w="http://schemas.openxmlformats.org/wordprocessingml/2006/main">
        <w:t xml:space="preserve">1. "Máttur hvatningar: Hvernig orð annarra styrkja okkur til að ná árangri"</w:t>
      </w:r>
    </w:p>
    <w:p/>
    <w:p>
      <w:r xmlns:w="http://schemas.openxmlformats.org/wordprocessingml/2006/main">
        <w:t xml:space="preserve">2. "Trúgleiki Guðs: Að treysta því að Guð muni ekki bregðast eða yfirgefa okkur"</w:t>
      </w:r>
    </w:p>
    <w:p/>
    <w:p>
      <w:r xmlns:w="http://schemas.openxmlformats.org/wordprocessingml/2006/main">
        <w:t xml:space="preserve">1. Mósebók 31:6 - Vertu sterkur og hugrakkur, óttist ekki og hræðist þá ekki, því að Drottinn, Guð þinn, fer með þér. hann mun ekki bregðast þér og ekki yfirgefa þig.</w:t>
      </w:r>
    </w:p>
    <w:p/>
    <w:p>
      <w:r xmlns:w="http://schemas.openxmlformats.org/wordprocessingml/2006/main">
        <w:t xml:space="preserve">2. Hebreabréfið 13:5 - Láttu samtal þitt vera án ágirnd; og vertu sáttur við það sem þér hafið, því að hann hefur sagt: Ég mun aldrei yfirgefa þig og ekki yfirgefa þig.</w:t>
      </w:r>
    </w:p>
    <w:p/>
    <w:p>
      <w:r xmlns:w="http://schemas.openxmlformats.org/wordprocessingml/2006/main">
        <w:t xml:space="preserve">Fyrri Kroníkubók 28:21 Og sjá, presta- og levítaflokkar, þeir skulu vera hjá þér til allrar þjónustu við musteri Guðs, og allir viljugir hagleiksmenn skulu vera með þér til hvers konar vinnu. til hvers konar þjónustu. Einnig munu höfðingjarnir og allur lýðurinn vera alfarið að boði þínu.</w:t>
      </w:r>
    </w:p>
    <w:p/>
    <w:p>
      <w:r xmlns:w="http://schemas.openxmlformats.org/wordprocessingml/2006/main">
        <w:t xml:space="preserve">Þessi texti lýsir boðorði Guðs um að prestarnir, levítarnir, viljugir og kunnáttumenn, höfðingjar og fólk verði til taks til að þjóna í húsi Guðs.</w:t>
      </w:r>
    </w:p>
    <w:p/>
    <w:p>
      <w:r xmlns:w="http://schemas.openxmlformats.org/wordprocessingml/2006/main">
        <w:t xml:space="preserve">1. Boðorð Guðs: Að þjóna í húsi hans</w:t>
      </w:r>
    </w:p>
    <w:p/>
    <w:p>
      <w:r xmlns:w="http://schemas.openxmlformats.org/wordprocessingml/2006/main">
        <w:t xml:space="preserve">2. Gildi þjónustunnar: Að vinna saman að Guðs dýrð</w:t>
      </w:r>
    </w:p>
    <w:p/>
    <w:p>
      <w:r xmlns:w="http://schemas.openxmlformats.org/wordprocessingml/2006/main">
        <w:t xml:space="preserve">1. Filippíbréfið 2:3-4 -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2. Matteusarguðspjall 22:37-40 - Og hann sagði við hann: Þú skalt elska Drottin Guð þinn af öllu hjarta þínu, allri sálu þinni og öllum huga þínum. Þetta er hið mikla og fyrsta boðorð. Og annað er því líkt: Þú skalt elska náunga þinn eins og sjálfan þig. Á þessum tveimur boðorðum hvíla allt lögmálið og spámennirnir.</w:t>
      </w:r>
    </w:p>
    <w:p/>
    <w:p>
      <w:r xmlns:w="http://schemas.openxmlformats.org/wordprocessingml/2006/main">
        <w:t xml:space="preserve">1. Kroníkubók 29. kafli fjallar um lokaundirbúning Davíðs fyrir byggingu musterisins og opinberar bænir hans og fórnir til Guðs.</w:t>
      </w:r>
    </w:p>
    <w:p/>
    <w:p>
      <w:r xmlns:w="http://schemas.openxmlformats.org/wordprocessingml/2006/main">
        <w:t xml:space="preserve">1. málsgrein: Kaflinn byrjar á því að Davíð safnar saman öllum embættismönnum, leiðtogum og Ísraelsmönnum. Hann ávarpar þá, lýsir löngun sinni til að byggja hús fyrir Guð en viðurkennir að það sé Salómon sem hefur verið útvalinn af Guði í þetta verkefni (1. Kroníkubók 29:1-5).</w:t>
      </w:r>
    </w:p>
    <w:p/>
    <w:p>
      <w:r xmlns:w="http://schemas.openxmlformats.org/wordprocessingml/2006/main">
        <w:t xml:space="preserve">2. málsgrein: Frásögnin undirstrikar hvernig Davíð hvetur fólkið til að leggja fúslega sitt af mörkum til byggingar musterisins. Hann setur fordæmi með því að bjóða upp á umtalsvert magn af gulli, silfri, gimsteinum og öðrum dýrmætum auðlindum úr persónulegum fjársjóðum sínum. Leiðtogarnir og fólkið fylgja í kjölfarið í rausnarlegum fórnum sínum (1. Kroníkubók 29:6-9).</w:t>
      </w:r>
    </w:p>
    <w:p/>
    <w:p>
      <w:r xmlns:w="http://schemas.openxmlformats.org/wordprocessingml/2006/main">
        <w:t xml:space="preserve">Þriðja málsgrein: Áherslan beinist að því að lýsa yfirgnæfandi viðbrögðum fólksins þegar það gefur fögnuð fórnir sínar til að byggja hús Guðs. Þeir viðurkenna að allt sem þeir eiga kemur frá Guði og tjá þakklæti með því að gefa (1. Kroníkubók 29:10-16).</w:t>
      </w:r>
    </w:p>
    <w:p/>
    <w:p>
      <w:r xmlns:w="http://schemas.openxmlformats.org/wordprocessingml/2006/main">
        <w:t xml:space="preserve">4. málsgrein: Frásögnin lýsir bæn Davíðs fyrir öllum söfnuðinum. Hann lofar mikilleika Guðs, fullveldi og örlæti. Hann viðurkennir að allt kemur frá honum og biður um visku, styrk og hollustu Salómons við að framkvæma þetta mikilvæga verkefni (1. Kroníkubók 29:17-19).</w:t>
      </w:r>
    </w:p>
    <w:p/>
    <w:p>
      <w:r xmlns:w="http://schemas.openxmlformats.org/wordprocessingml/2006/main">
        <w:t xml:space="preserve">5. málsgrein: Kaflinn heldur áfram með Salómon sem er opinberlega viðurkenndur sem konungur yfir Ísrael. Þeir smyrja hann með olíu fyrir framan alla viðstadda á meðan Sadók er staðfestur sem æðsti prestur (1. Kroníkubók 29:20-22).</w:t>
      </w:r>
    </w:p>
    <w:p/>
    <w:p>
      <w:r xmlns:w="http://schemas.openxmlformats.org/wordprocessingml/2006/main">
        <w:t xml:space="preserve">6. málsgrein: Frásögninni lýkur með lýsingu á umfangsmiklum fórnum sem bæði Davíð og allur Ísrael færðu Guði brennifórnir og heillafórnir til að fagna konungdómi Salómons og til að vígja musterið (1. Kroníkubók 29:23-25).</w:t>
      </w:r>
    </w:p>
    <w:p/>
    <w:p>
      <w:r xmlns:w="http://schemas.openxmlformats.org/wordprocessingml/2006/main">
        <w:t xml:space="preserve">Sjöunda málsgrein:Kaflanum lýkur með því að taka fram að Davíð afhendir Salómon áætlanir sínar um að byggja musterið ásamt leiðbeiningum um hvernig eigi að framkvæma þessar áætlanir af trúmennsku. Söfnuðurinn tilbiður Guð aftur áður en hann snýr aftur glaður heim (1. Kroníkubók 29:26-30).</w:t>
      </w:r>
    </w:p>
    <w:p/>
    <w:p>
      <w:r xmlns:w="http://schemas.openxmlformats.org/wordprocessingml/2006/main">
        <w:t xml:space="preserve">Í stuttu máli, kafli tuttugu og níu í 1. Kroníkubók sýnir síðasta undirbúning Davíðs og opinbera bæn fyrir byggingu. Varpa ljósi á hvatningu um framlög og rausnarlegar fórnir. Nefna lýsingu á bænum og opinberri viðurkenningu á Salómon. Þetta Í stuttu máli, kafli gefur sögulega frásögn sem sýnir bæði óbilandi skuldbindingu Davíðs konungs til að koma á varanlegan bústað fyrir Guð með persónulegu fordæmi sínu í því að gefa rausnarlega, og innilegar bænir hans sem viðurkenna guðlegt drottinvald á sama tíma og hann sendir ábyrgð, þar á meðal áætlanir um að reisa musterið yfir á hann sonur Salómons ásamt þakklætisyfirlýsingum með umfangsmiklum fórnum sem bæði hann sjálfur og allir Ísraelsmenn viðstaddir við þetta merka tækifæri leggja áherslu á einingu meðal Ísraelsmanna í tilbeiðsluaðferðum sem miðast við að verja fjármagni til að veruleika sameiginlegrar sýn þeirra stórkostlegt musteri þar sem þeir geta heiðrað Guð saman undir stjórn Salómons. ríki.</w:t>
      </w:r>
    </w:p>
    <w:p/>
    <w:p>
      <w:r xmlns:w="http://schemas.openxmlformats.org/wordprocessingml/2006/main">
        <w:t xml:space="preserve">Fyrri Kroníkubók 29:1 Ennfremur sagði Davíð konungur við allan söfnuðinn: Salómon sonur minn, sem Guð einn hefur útvalið, er enn ungur og blíður, og verkið er mikið, því að höllin er ekki fyrir mann, heldur fyrir Drottin Guð. .</w:t>
      </w:r>
    </w:p>
    <w:p/>
    <w:p>
      <w:r xmlns:w="http://schemas.openxmlformats.org/wordprocessingml/2006/main">
        <w:t xml:space="preserve">Davíð konungur tilkynnir söfnuðinum að Guð hafi útvalið son sinn Salómon, en hann er ungur og vinnan við að byggja höllina fyrir Drottin er mikil.</w:t>
      </w:r>
    </w:p>
    <w:p/>
    <w:p>
      <w:r xmlns:w="http://schemas.openxmlformats.org/wordprocessingml/2006/main">
        <w:t xml:space="preserve">1. Blessanir hlýðninnar - Hlýðni við Guð færir okkur blessun í líf okkar, eins og sést á trúfesti Davíðs konungs við að viðurkenna val Guðs á Salómon og byggja höllina fyrir hann.</w:t>
      </w:r>
    </w:p>
    <w:p/>
    <w:p>
      <w:r xmlns:w="http://schemas.openxmlformats.org/wordprocessingml/2006/main">
        <w:t xml:space="preserve">2. Kraftur trúarinnar - Trú og traust Davíðs konungs á Guð gerði honum kleift að viðurkenna val Guðs á Salómon og hafa hugrekki til að klára það verkefni að byggja höll fyrir Drottin.</w:t>
      </w:r>
    </w:p>
    <w:p/>
    <w:p>
      <w:r xmlns:w="http://schemas.openxmlformats.org/wordprocessingml/2006/main">
        <w:t xml:space="preserve">1. 1. Samúelsbók 15:22 - Og Samúel sagði: ,,Hefur Drottinn eins velþóknun á brennifórnum og sláturfórnum, eins og að hlýða rödd Drottins? Sjá, að hlýða er betra en fórn og að hlýða en feitur hrúta.</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Kroníkubók 29:2 Nú hef ég útbúið af öllum mætti fyrir hús Guðs míns gullið til að gjöra úr gulli og silfrið fyrir silfurhluti og eir fyrir eirgripi, járnið fyrir hluti úr eir. járn og viður fyrir viðarhluti; onyxsteinar og steinar sem á að setja, glitrandi steinar og af ýmsum litum og alls kyns gimsteinar og marmarasteinar í gnægð.</w:t>
      </w:r>
    </w:p>
    <w:p/>
    <w:p>
      <w:r xmlns:w="http://schemas.openxmlformats.org/wordprocessingml/2006/main">
        <w:t xml:space="preserve">Davíð konungur bjó af öllum mætti efni til byggingar Guðs húss, þar á meðal gull, silfur, kopar, járn, tré, onyxsteina, glitrandi steina í ýmsum litum, gimsteina og marmarasteina.</w:t>
      </w:r>
    </w:p>
    <w:p/>
    <w:p>
      <w:r xmlns:w="http://schemas.openxmlformats.org/wordprocessingml/2006/main">
        <w:t xml:space="preserve">1. Mikilvægi örlætis í tilbeiðslu</w:t>
      </w:r>
    </w:p>
    <w:p/>
    <w:p>
      <w:r xmlns:w="http://schemas.openxmlformats.org/wordprocessingml/2006/main">
        <w:t xml:space="preserve">2. Fegurð húss Guðs og efnin sem þarf til að byggja það</w:t>
      </w:r>
    </w:p>
    <w:p/>
    <w:p>
      <w:r xmlns:w="http://schemas.openxmlformats.org/wordprocessingml/2006/main">
        <w:t xml:space="preserve">1. 2. Korintubréf 8:9 - Því að þér þekkið náð Drottins vors Jesú Krists, að þótt hann væri ríkur, varð hann yðar vegna fátækur, til þess að þér yrðuð ríkir af fátækt hans.</w:t>
      </w:r>
    </w:p>
    <w:p/>
    <w:p>
      <w:r xmlns:w="http://schemas.openxmlformats.org/wordprocessingml/2006/main">
        <w:t xml:space="preserve">2. Mósebók 25:2-9 - Talaðu við Ísraelsmenn, að þeir færi mér fórn. Af hverjum þeim, sem færir hana af fúsum vilja af hjarta sínu, skuluð þér taka fórn mína.</w:t>
      </w:r>
    </w:p>
    <w:p/>
    <w:p>
      <w:r xmlns:w="http://schemas.openxmlformats.org/wordprocessingml/2006/main">
        <w:t xml:space="preserve">Fyrri Kroníkubók 29:3 Þar að auki, af því að ég hef lagt ástúð mína á hús Guðs míns, hef ég af eigin góðvild, af gulli og silfri, sem ég gaf húsi Guðs míns, umfram allt sem ég hafa undirbúið hið helga hús,</w:t>
      </w:r>
    </w:p>
    <w:p/>
    <w:p>
      <w:r xmlns:w="http://schemas.openxmlformats.org/wordprocessingml/2006/main">
        <w:t xml:space="preserve">Davíð konungur gaf sitt eigið gull og silfur til húss Guðs auk annarra fórna sinna.</w:t>
      </w:r>
    </w:p>
    <w:p/>
    <w:p>
      <w:r xmlns:w="http://schemas.openxmlformats.org/wordprocessingml/2006/main">
        <w:t xml:space="preserve">1. Örlæti Davíðs konungs - Að hvetja til örlætis í kirkjunni</w:t>
      </w:r>
    </w:p>
    <w:p/>
    <w:p>
      <w:r xmlns:w="http://schemas.openxmlformats.org/wordprocessingml/2006/main">
        <w:t xml:space="preserve">2. Heilagleiki húss Guðs - Ákall um heilagleika í kirkjunni</w:t>
      </w:r>
    </w:p>
    <w:p/>
    <w:p>
      <w:r xmlns:w="http://schemas.openxmlformats.org/wordprocessingml/2006/main">
        <w:t xml:space="preserve">1. 2. Korintubréf 9:6-8 - Mundu fordæmi hinna örlátu Makedóníumanna og gefðu glaðlega og frjálslega</w:t>
      </w:r>
    </w:p>
    <w:p/>
    <w:p>
      <w:r xmlns:w="http://schemas.openxmlformats.org/wordprocessingml/2006/main">
        <w:t xml:space="preserve">2. 1. Pétursbréf 1:14-16 - Verið sem hlýðin börn heilög í öllu sem þið gerið, eins og Guð er heilagur.</w:t>
      </w:r>
    </w:p>
    <w:p/>
    <w:p>
      <w:r xmlns:w="http://schemas.openxmlformats.org/wordprocessingml/2006/main">
        <w:t xml:space="preserve">Fyrri Kroníkubók 29:4 Þrjár þúsund talentur gulls, af Ófírs gulli, og sjö þúsund talentur hreinsaðs silfurs, til að leggja yfir veggi húsanna.</w:t>
      </w:r>
    </w:p>
    <w:p/>
    <w:p>
      <w:r xmlns:w="http://schemas.openxmlformats.org/wordprocessingml/2006/main">
        <w:t xml:space="preserve">Davíð konungur safnaði saman efni til að leggja yfir veggi húsanna, þar á meðal þrjú þúsund talentur gulls frá Ófír og sjö þúsund talentur af hreinsuðu silfri.</w:t>
      </w:r>
    </w:p>
    <w:p/>
    <w:p>
      <w:r xmlns:w="http://schemas.openxmlformats.org/wordprocessingml/2006/main">
        <w:t xml:space="preserve">1. Gildi þess að gefa óeigingjarnt</w:t>
      </w:r>
    </w:p>
    <w:p/>
    <w:p>
      <w:r xmlns:w="http://schemas.openxmlformats.org/wordprocessingml/2006/main">
        <w:t xml:space="preserve">2. Kraftur þess að vinna saman</w:t>
      </w:r>
    </w:p>
    <w:p/>
    <w:p>
      <w:r xmlns:w="http://schemas.openxmlformats.org/wordprocessingml/2006/main">
        <w:t xml:space="preserve">1. 2. Korintubréf 8:1-9 (Nú, bræður og systur, viljum við að þið vitið um þá náð sem Guð hefur veitt söfnuðum Makedóníu. Í miðri mjög harðri prófraun hefur yfirfull gleði þeirra og mikil fátækt flætt yfir. í miklu örlæti af þeirra hálfu. Því ég ber vitni um að þeir gáfu eins mikið og þeir gátu, og jafnvel umfram getu. Algjörlega á eigin spýtur, báðu þeir okkur innilega um þau forréttindi að fá að taka þátt í þessari þjónustu við Drottin s. Og þeir fóru fram úr væntingum okkar: Þeir gáfu sig fyrst og fremst Drottni og síðan fyrir vilja Guðs einnig okkur.)</w:t>
      </w:r>
    </w:p>
    <w:p/>
    <w:p>
      <w:r xmlns:w="http://schemas.openxmlformats.org/wordprocessingml/2006/main">
        <w:t xml:space="preserve">2. Mósebók 16:17 (Hver maður skal gefa eftir því sem hann getur, eftir þeirri blessun Drottins Guðs þíns, sem hann hefur gefið þér.)</w:t>
      </w:r>
    </w:p>
    <w:p/>
    <w:p>
      <w:r xmlns:w="http://schemas.openxmlformats.org/wordprocessingml/2006/main">
        <w:t xml:space="preserve">Fyrri Kroníkubók 29:5 Gullið fyrir gullmuni og silfrið fyrir silfurgripi og til hvers kyns verks, sem smíðar verða til. Og hver vill þá helga Drottni þjónustu hans í dag?</w:t>
      </w:r>
    </w:p>
    <w:p/>
    <w:p>
      <w:r xmlns:w="http://schemas.openxmlformats.org/wordprocessingml/2006/main">
        <w:t xml:space="preserve">Davíð konungur bað viðstadda að gefa Drottni og musterinu fúslega og örlátlega svo að handverksmenn gætu notað fjármagnið til að búa til musterið.</w:t>
      </w:r>
    </w:p>
    <w:p/>
    <w:p>
      <w:r xmlns:w="http://schemas.openxmlformats.org/wordprocessingml/2006/main">
        <w:t xml:space="preserve">1. Mikilvægi þess að gefa Guði rausnarlega og fórnfúst.</w:t>
      </w:r>
    </w:p>
    <w:p/>
    <w:p>
      <w:r xmlns:w="http://schemas.openxmlformats.org/wordprocessingml/2006/main">
        <w:t xml:space="preserve">2. Hvernig á að sýna fram á skuldbindingu okkar við Guð með fórnum okkar.</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Fyrri Kroníkubók 29:6 Þá færðu feðrahöfðingjar og höfðingjar Ísraels ættkvísla og höfðingjar yfir þúsundum og hundrað og höfðingjum konungsstarfsins fúslega,</w:t>
      </w:r>
    </w:p>
    <w:p/>
    <w:p>
      <w:r xmlns:w="http://schemas.openxmlformats.org/wordprocessingml/2006/main">
        <w:t xml:space="preserve">Leiðtogar ættkvísla Ísraels buðu fram eigin fjármuni til að byggja musterið.</w:t>
      </w:r>
    </w:p>
    <w:p/>
    <w:p>
      <w:r xmlns:w="http://schemas.openxmlformats.org/wordprocessingml/2006/main">
        <w:t xml:space="preserve">1. Guð blessar þá sem gefa af fúsum og rausnarlegum hætti.</w:t>
      </w:r>
    </w:p>
    <w:p/>
    <w:p>
      <w:r xmlns:w="http://schemas.openxmlformats.org/wordprocessingml/2006/main">
        <w:t xml:space="preserve">2. Fórnir okkar til Guðs ættu að vera þær bestu af öllu sem við eigum.</w:t>
      </w:r>
    </w:p>
    <w:p/>
    <w:p>
      <w:r xmlns:w="http://schemas.openxmlformats.org/wordprocessingml/2006/main">
        <w:t xml:space="preserve">1. 2. Korintubréf 9:6-7 - "En þetta segi ég: Sá sem sáir sparlega mun og sparlega uppskera, og sá sem sáir ríflega mun og ríflega uppskera. Svo gefi hver sem hann ætlar sér í hjarta sínu, ekki með ólund eða af nauðsyn því að Guð elskar glaðan gjafa."</w:t>
      </w:r>
    </w:p>
    <w:p/>
    <w:p>
      <w:r xmlns:w="http://schemas.openxmlformats.org/wordprocessingml/2006/main">
        <w:t xml:space="preserve">2. Filippíbréfið 4:18 - "Sannlega á ég allt og er nóg. Ég er mettur, eftir að hafa fengið það sem sent er frá þér frá Epafródítusi, ljúfan ilm, velþóknandi fórn, Guði þóknanlegur."</w:t>
      </w:r>
    </w:p>
    <w:p/>
    <w:p>
      <w:r xmlns:w="http://schemas.openxmlformats.org/wordprocessingml/2006/main">
        <w:t xml:space="preserve">Fyrri Kroníkubók 29:7 Og hann gaf til þjónustu við musteri Guðs af gulli fimm þúsund talentur og tíu þúsund dram, tíu þúsund talentur silfurs, átján þúsund talentur af kopar og eitt hundrað þúsund talentur járns.</w:t>
      </w:r>
    </w:p>
    <w:p/>
    <w:p>
      <w:r xmlns:w="http://schemas.openxmlformats.org/wordprocessingml/2006/main">
        <w:t xml:space="preserve">Davíð konungur gaf mikið magn af gulli, silfri, kopar og járni til þjónustu við hús Guðs.</w:t>
      </w:r>
    </w:p>
    <w:p/>
    <w:p>
      <w:r xmlns:w="http://schemas.openxmlformats.org/wordprocessingml/2006/main">
        <w:t xml:space="preserve">1. Kraftur örlætis: Hvernig Guð notar gjafir okkar</w:t>
      </w:r>
    </w:p>
    <w:p/>
    <w:p>
      <w:r xmlns:w="http://schemas.openxmlformats.org/wordprocessingml/2006/main">
        <w:t xml:space="preserve">2. Að skilja gildi auðlinda til að þjóna Guði</w:t>
      </w:r>
    </w:p>
    <w:p/>
    <w:p>
      <w:r xmlns:w="http://schemas.openxmlformats.org/wordprocessingml/2006/main">
        <w:t xml:space="preserve">1. 2. Korintubréf 9:6-8 - "Mundu þetta: Sá sem sáir sparlega mun og sparlega uppskera, og sá sem sáir rausnarlega mun og rausnarlega uppskera. Hver og einn skal gefa það sem þú hefur ákveðið í hjarta þínu að gefa, ekki með tregðu eða undir. þvingun, því að Guð elskar glaðan gjafara. Og Guð getur blessað þig ríkulega, svo að þú hafir allt sem þú þarft á að halda, svo að þú hafir allt það sem þú þarft, og þú munt ríkulega hafa í hverju góðu verki."</w:t>
      </w:r>
    </w:p>
    <w:p/>
    <w:p>
      <w:r xmlns:w="http://schemas.openxmlformats.org/wordprocessingml/2006/main">
        <w:t xml:space="preserve">2.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Fyrri Kroníkubók 29:8 Og þeir, sem gimsteinar fundust hjá, gáfu þá til fjársjóðs húss Drottins fyrir hendi Jehiel Gersoníta.</w:t>
      </w:r>
    </w:p>
    <w:p/>
    <w:p>
      <w:r xmlns:w="http://schemas.openxmlformats.org/wordprocessingml/2006/main">
        <w:t xml:space="preserve">Jehíel Gersoníti tók við gimsteinum sem gjöfum fyrir fjársjóð húss Drottins.</w:t>
      </w:r>
    </w:p>
    <w:p/>
    <w:p>
      <w:r xmlns:w="http://schemas.openxmlformats.org/wordprocessingml/2006/main">
        <w:t xml:space="preserve">1. Kraftur örlætis: Hvernig gagnast okkur að gefa Drottni</w:t>
      </w:r>
    </w:p>
    <w:p/>
    <w:p>
      <w:r xmlns:w="http://schemas.openxmlformats.org/wordprocessingml/2006/main">
        <w:t xml:space="preserve">2. Fjársjóður Drottins: Hvernig við getum fjárfest í ríki Guðs</w:t>
      </w:r>
    </w:p>
    <w:p/>
    <w:p>
      <w:r xmlns:w="http://schemas.openxmlformats.org/wordprocessingml/2006/main">
        <w:t xml:space="preserve">1. 2. Korintubréf 9:7-8 - Sérhver ykkar ætti að gefa það sem þið hafið ákveðið í hjarta ykkar að gefa, ekki með tregðu eða nauðung, því að Guð elskar glaðan gjafara. Og Guð er megnugur að blessa þig ríkulega, svo að þú munt alltaf hafa allt, sem þú þarft, í öllu því góða sem þú þarft.</w:t>
      </w:r>
    </w:p>
    <w:p/>
    <w:p>
      <w:r xmlns:w="http://schemas.openxmlformats.org/wordprocessingml/2006/main">
        <w:t xml:space="preserve">2.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Fyrri Kroníkubók 29:9 Þá gladdist fólkið yfir því, að það fórnaði fúslega, af því að þeir færðu Drottni fúslega fram af fullu hjarta, og Davíð konungur gladdist einnig með miklum fögnuði.</w:t>
      </w:r>
    </w:p>
    <w:p/>
    <w:p>
      <w:r xmlns:w="http://schemas.openxmlformats.org/wordprocessingml/2006/main">
        <w:t xml:space="preserve">Fólkið færði Drottni gjafir sínar fúslega og af fullkomnu hjarta, og Davíð konungur gladdist með miklum fögnuði.</w:t>
      </w:r>
    </w:p>
    <w:p/>
    <w:p>
      <w:r xmlns:w="http://schemas.openxmlformats.org/wordprocessingml/2006/main">
        <w:t xml:space="preserve">1. Gleði í örlæti: Að fagna gleðinni við að gefa</w:t>
      </w:r>
    </w:p>
    <w:p/>
    <w:p>
      <w:r xmlns:w="http://schemas.openxmlformats.org/wordprocessingml/2006/main">
        <w:t xml:space="preserve">2. Hjarta tilbeiðslu: Lifðu lífi í gleðilegri hlýðni</w:t>
      </w:r>
    </w:p>
    <w:p/>
    <w:p>
      <w:r xmlns:w="http://schemas.openxmlformats.org/wordprocessingml/2006/main">
        <w:t xml:space="preserve">1. Matteus 6:21 - Því hvar sem fjársjóður þinn er, þar mun og hjarta þitt vera.</w:t>
      </w:r>
    </w:p>
    <w:p/>
    <w:p>
      <w:r xmlns:w="http://schemas.openxmlformats.org/wordprocessingml/2006/main">
        <w:t xml:space="preserve">2. Mósebók 15:10 - Vissulega skalt þú gefa honum, og hjarta þitt skal ekki hryggjast, þegar þú gefur honum, því að fyrir þetta mun Drottinn Guð þinn blessa þig í öllum verkum þínum og öllu því, sem þú leggur þitt fram. hendi til.</w:t>
      </w:r>
    </w:p>
    <w:p/>
    <w:p>
      <w:r xmlns:w="http://schemas.openxmlformats.org/wordprocessingml/2006/main">
        <w:t xml:space="preserve">Fyrri Kroníkubók 29:10 Fyrir því blessaði Davíð Drottin frammi fyrir öllum söfnuðinum, og Davíð sagði: Lofaður sé þú, Drottinn, Guð Ísraels, faðir vors, um aldir alda.</w:t>
      </w:r>
    </w:p>
    <w:p/>
    <w:p>
      <w:r xmlns:w="http://schemas.openxmlformats.org/wordprocessingml/2006/main">
        <w:t xml:space="preserve">Davíð lofaði Drottin, Guð Ísraels, fyrir framan söfnuðinn.</w:t>
      </w:r>
    </w:p>
    <w:p/>
    <w:p>
      <w:r xmlns:w="http://schemas.openxmlformats.org/wordprocessingml/2006/main">
        <w:t xml:space="preserve">1. Köllun til að lofa Guð: Að viðurkenna kraft hans og kærleika</w:t>
      </w:r>
    </w:p>
    <w:p/>
    <w:p>
      <w:r xmlns:w="http://schemas.openxmlformats.org/wordprocessingml/2006/main">
        <w:t xml:space="preserve">2. Að skilja gildi þakkargjörðar og lofgjörðar</w:t>
      </w:r>
    </w:p>
    <w:p/>
    <w:p>
      <w:r xmlns:w="http://schemas.openxmlformats.org/wordprocessingml/2006/main">
        <w:t xml:space="preserve">1. Sálmur 103:1-5</w:t>
      </w:r>
    </w:p>
    <w:p/>
    <w:p>
      <w:r xmlns:w="http://schemas.openxmlformats.org/wordprocessingml/2006/main">
        <w:t xml:space="preserve">2. Kólossubréfið 3:15-17</w:t>
      </w:r>
    </w:p>
    <w:p/>
    <w:p>
      <w:r xmlns:w="http://schemas.openxmlformats.org/wordprocessingml/2006/main">
        <w:t xml:space="preserve">Fyrri Kroníkubók 29:11 Þinn, Drottinn, er mikilleikinn og mátturinn og dýrðin, sigurinn og hátignin, því að allt sem er á himni og jörðu er þitt. þitt er ríkið, Drottinn, og þú ert hátt hafinn sem höfuð yfir öllu.</w:t>
      </w:r>
    </w:p>
    <w:p/>
    <w:p>
      <w:r xmlns:w="http://schemas.openxmlformats.org/wordprocessingml/2006/main">
        <w:t xml:space="preserve">Mikilleiki Guðs, kraftur, dýrð, sigur og tign ríkja yfir öllum himni og jörðu, og hann er hafinn yfir öllu.</w:t>
      </w:r>
    </w:p>
    <w:p/>
    <w:p>
      <w:r xmlns:w="http://schemas.openxmlformats.org/wordprocessingml/2006/main">
        <w:t xml:space="preserve">1. Fullveldi Guðs: Hvernig hann ríkir yfir öllu</w:t>
      </w:r>
    </w:p>
    <w:p/>
    <w:p>
      <w:r xmlns:w="http://schemas.openxmlformats.org/wordprocessingml/2006/main">
        <w:t xml:space="preserve">2. Hátign Guðs: Okkar æðsta lof</w:t>
      </w:r>
    </w:p>
    <w:p/>
    <w:p>
      <w:r xmlns:w="http://schemas.openxmlformats.org/wordprocessingml/2006/main">
        <w:t xml:space="preserve">1. Sálmur 19:1 - Himnarnir kunngjöra dýrð Guðs; og festingin sýnir handaverk hans.</w:t>
      </w:r>
    </w:p>
    <w:p/>
    <w:p>
      <w:r xmlns:w="http://schemas.openxmlformats.org/wordprocessingml/2006/main">
        <w:t xml:space="preserve">2. Sálmur 103:19 - Drottinn hefur búið hásæti sitt á himnum; og ríki hans drottnar yfir öllu.</w:t>
      </w:r>
    </w:p>
    <w:p/>
    <w:p>
      <w:r xmlns:w="http://schemas.openxmlformats.org/wordprocessingml/2006/main">
        <w:t xml:space="preserve">Fyrri Kroníkubók 29:12 Bæði auður og heiður kemur frá þér, og þú ert konungur yfir öllu. og í þinni hendi er kraftur og kraftur; og í þinni hendi er það að gjöra mikið og veita öllum styrk.</w:t>
      </w:r>
    </w:p>
    <w:p/>
    <w:p>
      <w:r xmlns:w="http://schemas.openxmlformats.org/wordprocessingml/2006/main">
        <w:t xml:space="preserve">Guð er uppspretta auðs, heiðurs, máttar og máttar og hann getur gert stóra hluti og gefið öllum styrk.</w:t>
      </w:r>
    </w:p>
    <w:p/>
    <w:p>
      <w:r xmlns:w="http://schemas.openxmlformats.org/wordprocessingml/2006/main">
        <w:t xml:space="preserve">1. Kraftur Guðs: Að skilja styrkinn að ofan</w:t>
      </w:r>
    </w:p>
    <w:p/>
    <w:p>
      <w:r xmlns:w="http://schemas.openxmlformats.org/wordprocessingml/2006/main">
        <w:t xml:space="preserve">2. Auður og heiður: Að viðurkenna blessanir Drottins</w:t>
      </w:r>
    </w:p>
    <w:p/>
    <w:p>
      <w:r xmlns:w="http://schemas.openxmlformats.org/wordprocessingml/2006/main">
        <w:t xml:space="preserve">1. Jesaja 40:29 - "Hann gefur krafti hinum þreytu og styrkir hina máttlausu."</w:t>
      </w:r>
    </w:p>
    <w:p/>
    <w:p>
      <w:r xmlns:w="http://schemas.openxmlformats.org/wordprocessingml/2006/main">
        <w:t xml:space="preserve">2. Sálmur 112:3 - "Auður og auður eru í húsum þeirra, og réttlæti þeirra varir að eilífu."</w:t>
      </w:r>
    </w:p>
    <w:p/>
    <w:p>
      <w:r xmlns:w="http://schemas.openxmlformats.org/wordprocessingml/2006/main">
        <w:t xml:space="preserve">Fyrri Kroníkubók 29:13 Nú þökkum vér þér, Guð vor, og lofum þitt dýrlega nafn.</w:t>
      </w:r>
    </w:p>
    <w:p/>
    <w:p>
      <w:r xmlns:w="http://schemas.openxmlformats.org/wordprocessingml/2006/main">
        <w:t xml:space="preserve">Þessi texti lýsir þakklæti til Guðs fyrir dýrð hans og ráðstöfun.</w:t>
      </w:r>
    </w:p>
    <w:p/>
    <w:p>
      <w:r xmlns:w="http://schemas.openxmlformats.org/wordprocessingml/2006/main">
        <w:t xml:space="preserve">1. "Þakkar: Viðurkenna trúfesti Guðs"</w:t>
      </w:r>
    </w:p>
    <w:p/>
    <w:p>
      <w:r xmlns:w="http://schemas.openxmlformats.org/wordprocessingml/2006/main">
        <w:t xml:space="preserve">2. "Máttur lofgjörðarinnar: Gleðjumst yfir gæsku Guðs"</w:t>
      </w:r>
    </w:p>
    <w:p/>
    <w:p>
      <w:r xmlns:w="http://schemas.openxmlformats.org/wordprocessingml/2006/main">
        <w:t xml:space="preserve">1. Sálmur 103:1-2, "Lofa þú Drottin, sál mín, og allt sem í mér er, lofaðu hans heilaga nafn! Lofaðu Drottin, sál mín, og gleym ekki öllum velgjörðum hans."</w:t>
      </w:r>
    </w:p>
    <w:p/>
    <w:p>
      <w:r xmlns:w="http://schemas.openxmlformats.org/wordprocessingml/2006/main">
        <w:t xml:space="preserve">2. Jakobsbréfið 1:17, "Sérhver góð gjöf og sérhver fullkomin gjöf er að ofan, niðurkomin frá föður ljósanna, sem engin afbrigði eða skuggi er hjá vegna breytinga."</w:t>
      </w:r>
    </w:p>
    <w:p/>
    <w:p>
      <w:r xmlns:w="http://schemas.openxmlformats.org/wordprocessingml/2006/main">
        <w:t xml:space="preserve">Fyrri Kroníkubók 29:14 En hver er ég, og hver er lýður minn, að vér skulum svo fúslega geta boðið fram eftir þessari tegund? því að allt kemur frá þér, og af þínum eigin höfum vér gefið þér.</w:t>
      </w:r>
    </w:p>
    <w:p/>
    <w:p>
      <w:r xmlns:w="http://schemas.openxmlformats.org/wordprocessingml/2006/main">
        <w:t xml:space="preserve">Ísraelsmenn viðurkenna að allt sem þeir eiga kemur frá Drottni og þeir bjóða honum það fúslega.</w:t>
      </w:r>
    </w:p>
    <w:p/>
    <w:p>
      <w:r xmlns:w="http://schemas.openxmlformats.org/wordprocessingml/2006/main">
        <w:t xml:space="preserve">1. Við skulum muna að allt sem við eigum kemur frá Drottni og skilum því til hans með þakklæti.</w:t>
      </w:r>
    </w:p>
    <w:p/>
    <w:p>
      <w:r xmlns:w="http://schemas.openxmlformats.org/wordprocessingml/2006/main">
        <w:t xml:space="preserve">2. Drottinn gefur rausnarlega; við skulum sýna þakklæti okkar með rausnarlegum gjöfum.</w:t>
      </w:r>
    </w:p>
    <w:p/>
    <w:p>
      <w:r xmlns:w="http://schemas.openxmlformats.org/wordprocessingml/2006/main">
        <w:t xml:space="preserve">1. Mósebók 8:17-18 - "Og þú segir í hjarta þínu: Máttur minn og máttur handar minnar hefir aflað mér þessa auðæfi. En þú skalt minnast Drottins Guðs þíns, því að það er sá sem gefur þér vald til að eignast auð, svo að hann megi staðfesta sáttmála sinn, sem hann sór feðrum þínum, eins og er í dag."</w:t>
      </w:r>
    </w:p>
    <w:p/>
    <w:p>
      <w:r xmlns:w="http://schemas.openxmlformats.org/wordprocessingml/2006/main">
        <w:t xml:space="preserve">2. Sálmur 24:1 - "Jörðin er Drottins og fylling hennar, heimurinn og þeir sem á honum búa."</w:t>
      </w:r>
    </w:p>
    <w:p/>
    <w:p>
      <w:r xmlns:w="http://schemas.openxmlformats.org/wordprocessingml/2006/main">
        <w:t xml:space="preserve">Fyrri Kroníkubók 29:15 Því að vér erum útlendingar frammi fyrir þér og útlendingar, eins og allir feður vorir. Dagar vorir á jörðu eru sem skuggi og enginn varir.</w:t>
      </w:r>
    </w:p>
    <w:p/>
    <w:p>
      <w:r xmlns:w="http://schemas.openxmlformats.org/wordprocessingml/2006/main">
        <w:t xml:space="preserve">Þessi leið er áminning um jarðlíf okkar í lífinu og að við erum öll að fara í gegnum.</w:t>
      </w:r>
    </w:p>
    <w:p/>
    <w:p>
      <w:r xmlns:w="http://schemas.openxmlformats.org/wordprocessingml/2006/main">
        <w:t xml:space="preserve">1. Samþykkja dánartíðni okkar: Að faðma lífsins ferðalag</w:t>
      </w:r>
    </w:p>
    <w:p/>
    <w:p>
      <w:r xmlns:w="http://schemas.openxmlformats.org/wordprocessingml/2006/main">
        <w:t xml:space="preserve">2. Stuttur tími okkar á jörðinni: Nýtum dagana okkar sem best</w:t>
      </w:r>
    </w:p>
    <w:p/>
    <w:p>
      <w:r xmlns:w="http://schemas.openxmlformats.org/wordprocessingml/2006/main">
        <w:t xml:space="preserve">1. Hebreabréfið 11:13-16 - Allir dóu þeir í trú, hafa ekki meðtekið fyrirheitin, heldur séð þau í fjarska, sannfært um þau, faðmað þau og játað að þeir væru útlendingar og pílagrímar á jörðinni.</w:t>
      </w:r>
    </w:p>
    <w:p/>
    <w:p>
      <w:r xmlns:w="http://schemas.openxmlformats.org/wordprocessingml/2006/main">
        <w:t xml:space="preserve">2. Sálmur 39:4-5 - Drottinn, láttu mig þekkja endalok mína og mælikvarða daga minna, hvað það er; að ég viti hversu veikburða ég er. Sjá, þú hefir gjört daga mína að handbreidd. og aldur minn er sem ekkert fyrir þér.</w:t>
      </w:r>
    </w:p>
    <w:p/>
    <w:p>
      <w:r xmlns:w="http://schemas.openxmlformats.org/wordprocessingml/2006/main">
        <w:t xml:space="preserve">Fyrri Kroníkubók 29:16 Drottinn, Guð vor, allur þessi sjóður, sem vér höfum útbúið til að reisa þér hús fyrir þitt heilaga nafn, kemur af þinni hendi og er allt þitt eigið.</w:t>
      </w:r>
    </w:p>
    <w:p/>
    <w:p>
      <w:r xmlns:w="http://schemas.openxmlformats.org/wordprocessingml/2006/main">
        <w:t xml:space="preserve">David viðurkennir að auðlindirnar sem notaðar eru til að byggja musterið eru gjöf frá Guði og tilheyra honum.</w:t>
      </w:r>
    </w:p>
    <w:p/>
    <w:p>
      <w:r xmlns:w="http://schemas.openxmlformats.org/wordprocessingml/2006/main">
        <w:t xml:space="preserve">1. Við verðum að viðurkenna drottinvald Guðs yfir lífi okkar og auðlindum.</w:t>
      </w:r>
    </w:p>
    <w:p/>
    <w:p>
      <w:r xmlns:w="http://schemas.openxmlformats.org/wordprocessingml/2006/main">
        <w:t xml:space="preserve">2. Við verðum að bjóða Guði allt sem við eigum með þakkargjörð.</w:t>
      </w:r>
    </w:p>
    <w:p/>
    <w:p>
      <w:r xmlns:w="http://schemas.openxmlformats.org/wordprocessingml/2006/main">
        <w:t xml:space="preserve">1. Sálmur 24:1 - "Jörðin er Drottins og öll hennar fylling, heimurinn og þeir, sem á honum búa."</w:t>
      </w:r>
    </w:p>
    <w:p/>
    <w:p>
      <w:r xmlns:w="http://schemas.openxmlformats.org/wordprocessingml/2006/main">
        <w:t xml:space="preserve">2. Mósebók 8:17-18 - "Og þú segir í hjarta þínu: Kraftur minn og máttur handar minnar hafa áunnið mér þennan auð. En þú skalt minnast Drottins Guðs þíns, því að það er hann sem gefur þér vald til að eignast ríkidæmi, svo að hann megi staðfesta sáttmála sinn, sem hann sór feðrum yðar, eins og er í dag."</w:t>
      </w:r>
    </w:p>
    <w:p/>
    <w:p>
      <w:r xmlns:w="http://schemas.openxmlformats.org/wordprocessingml/2006/main">
        <w:t xml:space="preserve">Fyrri Kroníkubók 29:17 Ég veit líka, Guð minn, að þú reynir hjartað og hefur þóknun á hreinskilni. Hvað mig varðar, í hreinskilni hjarta míns hef ég fúslega boðið allt þetta, og nú hef ég með fögnuði séð þjóð þína, sem hér er staddur, til að færa þér fúslega.</w:t>
      </w:r>
    </w:p>
    <w:p/>
    <w:p>
      <w:r xmlns:w="http://schemas.openxmlformats.org/wordprocessingml/2006/main">
        <w:t xml:space="preserve">Davíð býður Guði eigur sínar með gleði, vitandi að Guð hefur þóknun á þeim sem eru réttlátir og reynir hjartað.</w:t>
      </w:r>
    </w:p>
    <w:p/>
    <w:p>
      <w:r xmlns:w="http://schemas.openxmlformats.org/wordprocessingml/2006/main">
        <w:t xml:space="preserve">1. Kraftur réttvísinnar: Guð reynir hjartað og hefur ánægju af þeim sem eru réttlátir.</w:t>
      </w:r>
    </w:p>
    <w:p/>
    <w:p>
      <w:r xmlns:w="http://schemas.openxmlformats.org/wordprocessingml/2006/main">
        <w:t xml:space="preserve">2. Gleðin að gefa: Þegar við gefum fúslega og fúslega, bregst Guð við með sama hætti.</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Matteus 6:21, Því hvar sem fjársjóður þinn er, þar mun og hjarta þitt vera.</w:t>
      </w:r>
    </w:p>
    <w:p/>
    <w:p>
      <w:r xmlns:w="http://schemas.openxmlformats.org/wordprocessingml/2006/main">
        <w:t xml:space="preserve">Fyrri Kroníkubók 29:18 Drottinn, Guð Abrahams, Ísaks og Ísraels, feðra vorra, varðveiti þetta að eilífu í hugleiðingum hjartans fólks þíns, og búðu hjarta þeirra til þín.</w:t>
      </w:r>
    </w:p>
    <w:p/>
    <w:p>
      <w:r xmlns:w="http://schemas.openxmlformats.org/wordprocessingml/2006/main">
        <w:t xml:space="preserve">Þessi texti er bæn til Guðs þar sem hann er beðinn um að hjálpa fólki sínu að halda honum í hugsunum sínum og búa hjörtu þeirra undir hann.</w:t>
      </w:r>
    </w:p>
    <w:p/>
    <w:p>
      <w:r xmlns:w="http://schemas.openxmlformats.org/wordprocessingml/2006/main">
        <w:t xml:space="preserve">1. "Máttur bænarinnar: Að kalla til Guð"</w:t>
      </w:r>
    </w:p>
    <w:p/>
    <w:p>
      <w:r xmlns:w="http://schemas.openxmlformats.org/wordprocessingml/2006/main">
        <w:t xml:space="preserve">2. "Endalaus nærvera Guðs: blessun fyrir alla"</w:t>
      </w:r>
    </w:p>
    <w:p/>
    <w:p>
      <w:r xmlns:w="http://schemas.openxmlformats.org/wordprocessingml/2006/main">
        <w:t xml:space="preserve">1. Jeremía 29:13 - "Og þér munuð leita mín og finna mig, þegar þér leitið mín af öllu hjarta."</w:t>
      </w:r>
    </w:p>
    <w:p/>
    <w:p>
      <w:r xmlns:w="http://schemas.openxmlformats.org/wordprocessingml/2006/main">
        <w:t xml:space="preserve">2. Sálmur 33:18 - "Sjá, auga Drottins er á þeim sem óttast hann, á þeim sem vona á miskunn hans."</w:t>
      </w:r>
    </w:p>
    <w:p/>
    <w:p>
      <w:r xmlns:w="http://schemas.openxmlformats.org/wordprocessingml/2006/main">
        <w:t xml:space="preserve">Fyrri Kroníkubók 29:19 Og gef Salómon syni mínum fullkomið hjarta til að varðveita boðorð þín, vitnisburð og lög og gjöra allt þetta og byggja höllina, sem ég hefi búið til.</w:t>
      </w:r>
    </w:p>
    <w:p/>
    <w:p>
      <w:r xmlns:w="http://schemas.openxmlformats.org/wordprocessingml/2006/main">
        <w:t xml:space="preserve">Davíð konungur biður Guð um að gefa syni sínum Salómon fullkomið hjarta til að halda boðorð Guðs, vitnisburð og lög og byggja höllina.</w:t>
      </w:r>
    </w:p>
    <w:p/>
    <w:p>
      <w:r xmlns:w="http://schemas.openxmlformats.org/wordprocessingml/2006/main">
        <w:t xml:space="preserve">1. „Bygging konungsríkisins: Það sem við getum lært af bænum Davíðs konungs fyrir son sinn“</w:t>
      </w:r>
    </w:p>
    <w:p/>
    <w:p>
      <w:r xmlns:w="http://schemas.openxmlformats.org/wordprocessingml/2006/main">
        <w:t xml:space="preserve">2. "Fegurð hlýðninnar: bænir Davíðs konungs fyrir son sinn Salómon"</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Fyrri Kroníkubók 29:20 Og Davíð sagði við allan söfnuðinn: "Lofið nú Drottin, Guð þinn." Og allur söfnuðurinn lofaði Drottin, Guð feðra sinna, og hneigði höfuð sín og féll fram fyrir Drottni og konungi.</w:t>
      </w:r>
    </w:p>
    <w:p/>
    <w:p>
      <w:r xmlns:w="http://schemas.openxmlformats.org/wordprocessingml/2006/main">
        <w:t xml:space="preserve">Davíð kallaði allan söfnuðinn til að blessa Drottin Guð, og þeir féllu allir niður og tilbáðu Drottin og Davíð.</w:t>
      </w:r>
    </w:p>
    <w:p/>
    <w:p>
      <w:r xmlns:w="http://schemas.openxmlformats.org/wordprocessingml/2006/main">
        <w:t xml:space="preserve">1. Við skulum alltaf muna að þakka Drottni og beygja okkur og tilbiðja hann í lotningu.</w:t>
      </w:r>
    </w:p>
    <w:p/>
    <w:p>
      <w:r xmlns:w="http://schemas.openxmlformats.org/wordprocessingml/2006/main">
        <w:t xml:space="preserve">2. Við verðum að koma auðmjúklega frammi fyrir Drottni í bæn og tilbeiðslu og veita honum þann heiður og dýrð sem hann á skilið.</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Sálmur 95:6 - Kom þú, við skulum tilbiðja og beygja okkur niður; við skulum krjúpa frammi fyrir Drottni, skapara okkar!</w:t>
      </w:r>
    </w:p>
    <w:p/>
    <w:p>
      <w:r xmlns:w="http://schemas.openxmlformats.org/wordprocessingml/2006/main">
        <w:t xml:space="preserve">Fyrri Kroníkubók 29:21 Og þeir færðu Drottni sláturfórnir og færðu Drottni brennifórn daginn eftir þann dag, þúsund uxa, þúsund hrúta og þúsund lömb ásamt dreypifórnum og sláturfórnum í gnægð fyrir allan Ísrael:</w:t>
      </w:r>
    </w:p>
    <w:p/>
    <w:p>
      <w:r xmlns:w="http://schemas.openxmlformats.org/wordprocessingml/2006/main">
        <w:t xml:space="preserve">Allur Ísrael fórnaði þúsund nautum, þúsund hrútum og þúsund lömbum að fórn Drottni.</w:t>
      </w:r>
    </w:p>
    <w:p/>
    <w:p>
      <w:r xmlns:w="http://schemas.openxmlformats.org/wordprocessingml/2006/main">
        <w:t xml:space="preserve">1. Fórn: Tákn þakklætis og tilbeiðslu.</w:t>
      </w:r>
    </w:p>
    <w:p/>
    <w:p>
      <w:r xmlns:w="http://schemas.openxmlformats.org/wordprocessingml/2006/main">
        <w:t xml:space="preserve">2. Nægur fyrirvara Guðs: náðargjöf.</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tilbeiðsla. 2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Efesusbréfið 5:2 - "Og gangið í kærleika, eins og Kristur elskaði oss og gaf sjálfan sig fyrir okkur, ilmandi fórn og fórn Guði."</w:t>
      </w:r>
    </w:p>
    <w:p/>
    <w:p>
      <w:r xmlns:w="http://schemas.openxmlformats.org/wordprocessingml/2006/main">
        <w:t xml:space="preserve">Fyrri Kroníkubók 29:22 Og át og drakk frammi fyrir Drottni á þeim degi með mikilli gleði. Og þeir gerðu Salómon son Davíðs að konungi í annað sinn og smurðu hann Drottni til að vera æðsti landstjóri og Sadók til prests.</w:t>
      </w:r>
    </w:p>
    <w:p/>
    <w:p>
      <w:r xmlns:w="http://schemas.openxmlformats.org/wordprocessingml/2006/main">
        <w:t xml:space="preserve">Ísraelsmenn fögnuðu og smurðu Salómon til konungs í annað sinn og Sadók sem prest.</w:t>
      </w:r>
    </w:p>
    <w:p/>
    <w:p>
      <w:r xmlns:w="http://schemas.openxmlformats.org/wordprocessingml/2006/main">
        <w:t xml:space="preserve">1. Að fagna trúfesti Guðs og ráðstöfun</w:t>
      </w:r>
    </w:p>
    <w:p/>
    <w:p>
      <w:r xmlns:w="http://schemas.openxmlformats.org/wordprocessingml/2006/main">
        <w:t xml:space="preserve">2. Mikilvægi forystu innan líkama Krists</w:t>
      </w:r>
    </w:p>
    <w:p/>
    <w:p>
      <w:r xmlns:w="http://schemas.openxmlformats.org/wordprocessingml/2006/main">
        <w:t xml:space="preserve">1. Sálmur 118:24 - Þetta er dagurinn sem Drottinn hefur gjört; gleðjumst og gleðjumst yfir því.</w:t>
      </w:r>
    </w:p>
    <w:p/>
    <w:p>
      <w:r xmlns:w="http://schemas.openxmlformats.org/wordprocessingml/2006/main">
        <w:t xml:space="preserve">2. Efesusbréfið 4:11-13 - Og hann gaf postulunum, spámönnunum, guðspjallamönnum, hirðunum og kennaranum til að búa hina heilögu til þjónustustarfsins, til uppbyggingar líkama Krists, uns vér komumst allir til einingu trúarinnar og þekkingar á Guðs syni, til þroskaðs karlmanns, að stærð fyllingar Krists.</w:t>
      </w:r>
    </w:p>
    <w:p/>
    <w:p>
      <w:r xmlns:w="http://schemas.openxmlformats.org/wordprocessingml/2006/main">
        <w:t xml:space="preserve">Fyrri Kroníkubók 29:23 Þá sat Salómon í hásæti Drottins sem konungur í stað Davíðs föður síns, og honum vegnaði vel. og allur Ísrael hlýddi honum.</w:t>
      </w:r>
    </w:p>
    <w:p/>
    <w:p>
      <w:r xmlns:w="http://schemas.openxmlformats.org/wordprocessingml/2006/main">
        <w:t xml:space="preserve">Salómon var krýndur konungur í stað Davíðs föður síns og allur Ísrael hlýddi honum.</w:t>
      </w:r>
    </w:p>
    <w:p/>
    <w:p>
      <w:r xmlns:w="http://schemas.openxmlformats.org/wordprocessingml/2006/main">
        <w:t xml:space="preserve">1. Hlýðni við útvalda leiðtoga Guðs færir velmegun.</w:t>
      </w:r>
    </w:p>
    <w:p/>
    <w:p>
      <w:r xmlns:w="http://schemas.openxmlformats.org/wordprocessingml/2006/main">
        <w:t xml:space="preserve">2. Að fylgja boðorðum Guðs leiðir til árangurs.</w:t>
      </w:r>
    </w:p>
    <w:p/>
    <w:p>
      <w:r xmlns:w="http://schemas.openxmlformats.org/wordprocessingml/2006/main">
        <w:t xml:space="preserve">1. Jósúabók 1:8 - "Þessi lögmálsbók skal ekki víkja úr munni þínum, heldur skalt þú hugleiða hana dag og nótt, til þess að þú gætir þess að fara eftir öllu sem í henni er ritað. mun gera veg þinn farsælan, og þá munt þú ná góðum árangri."</w:t>
      </w:r>
    </w:p>
    <w:p/>
    <w:p>
      <w:r xmlns:w="http://schemas.openxmlformats.org/wordprocessingml/2006/main">
        <w:t xml:space="preserve">2. Matteusarguðspjall 7:24-27 Hver sem heyrir þessi orð mín og framkvæmir þau mun verða eins og vitur maður sem byggði hús sitt á bjargi. Og rigningin féll, og flóðin komu, og vindar blésu og börðu á því húsi, en það féll ekki, af því að það var byggt á klettinum. Og hver sem heyrir þessi orð mín og gjörir þau ekki, mun verða eins og heimskur maður, sem reisti hús sitt á sandi. Og regnið féll, og flóðin komu, og vindar blésu og börðu á húsið, og það féll, og fall þess var mikið.</w:t>
      </w:r>
    </w:p>
    <w:p/>
    <w:p>
      <w:r xmlns:w="http://schemas.openxmlformats.org/wordprocessingml/2006/main">
        <w:t xml:space="preserve">Fyrri Kroníkubók 29:24 Og allir höfðingjar og kappar og allir synir Davíðs konungs lögðu sig undir Salómon konung.</w:t>
      </w:r>
    </w:p>
    <w:p/>
    <w:p>
      <w:r xmlns:w="http://schemas.openxmlformats.org/wordprocessingml/2006/main">
        <w:t xml:space="preserve">Allir höfðingjar, kappar og synir Davíðs konungs lögðu sig fram við Salómon konung.</w:t>
      </w:r>
    </w:p>
    <w:p/>
    <w:p>
      <w:r xmlns:w="http://schemas.openxmlformats.org/wordprocessingml/2006/main">
        <w:t xml:space="preserve">1. Undirgefni við vald: Að læra af fordæmi fjölskyldu Davíðs konungs</w:t>
      </w:r>
    </w:p>
    <w:p/>
    <w:p>
      <w:r xmlns:w="http://schemas.openxmlformats.org/wordprocessingml/2006/main">
        <w:t xml:space="preserve">2. Auðmjúk hlýðni: Lykillinn að hylli Guðs</w:t>
      </w:r>
    </w:p>
    <w:p/>
    <w:p>
      <w:r xmlns:w="http://schemas.openxmlformats.org/wordprocessingml/2006/main">
        <w:t xml:space="preserve">1. Rómverjabréfið 13:1-7</w:t>
      </w:r>
    </w:p>
    <w:p/>
    <w:p>
      <w:r xmlns:w="http://schemas.openxmlformats.org/wordprocessingml/2006/main">
        <w:t xml:space="preserve">2. Filippíbréfið 2:5-11</w:t>
      </w:r>
    </w:p>
    <w:p/>
    <w:p>
      <w:r xmlns:w="http://schemas.openxmlformats.org/wordprocessingml/2006/main">
        <w:t xml:space="preserve">Fyrri Kroníkubók 29:25 Og Drottinn miklaði Salómon mjög í augum alls Ísraels og veitti honum þá konunglegu tign, sem engum konungi hafði verið á undan honum í Ísrael.</w:t>
      </w:r>
    </w:p>
    <w:p/>
    <w:p>
      <w:r xmlns:w="http://schemas.openxmlformats.org/wordprocessingml/2006/main">
        <w:t xml:space="preserve">Salómon naut mikillar heiðurs og hátignarstig sem enginn annar konungur í Ísrael hafði áður upplifað.</w:t>
      </w:r>
    </w:p>
    <w:p/>
    <w:p>
      <w:r xmlns:w="http://schemas.openxmlformats.org/wordprocessingml/2006/main">
        <w:t xml:space="preserve">1. Hátign Guðs: Hvernig Guð upphefur og heiðrar fólk sitt</w:t>
      </w:r>
    </w:p>
    <w:p/>
    <w:p>
      <w:r xmlns:w="http://schemas.openxmlformats.org/wordprocessingml/2006/main">
        <w:t xml:space="preserve">2. Forréttindi þess að þjóna Guði: Hvernig Guð veitir fylgjendum sínum velþóknun</w:t>
      </w:r>
    </w:p>
    <w:p/>
    <w:p>
      <w:r xmlns:w="http://schemas.openxmlformats.org/wordprocessingml/2006/main">
        <w:t xml:space="preserve">1. Orðskviðirnir 22:4: Auðmýkt og ótti Drottins gefur auð, heiður og líf.</w:t>
      </w:r>
    </w:p>
    <w:p/>
    <w:p>
      <w:r xmlns:w="http://schemas.openxmlformats.org/wordprocessingml/2006/main">
        <w:t xml:space="preserve">2. Sálmur 18:35: Þú gafst mér skjöld hjálpræðis þíns og hægri hönd þín studdi mig; Hógværð þín gerði mig frábæran.</w:t>
      </w:r>
    </w:p>
    <w:p/>
    <w:p>
      <w:r xmlns:w="http://schemas.openxmlformats.org/wordprocessingml/2006/main">
        <w:t xml:space="preserve">Fyrri Kroníkubók 29:26 Þannig ríkti Davíð Ísaíson yfir öllum Ísrael.</w:t>
      </w:r>
    </w:p>
    <w:p/>
    <w:p>
      <w:r xmlns:w="http://schemas.openxmlformats.org/wordprocessingml/2006/main">
        <w:t xml:space="preserve">Davíð, sonur Ísaí, var krýndur konungur yfir öllum Ísrael.</w:t>
      </w:r>
    </w:p>
    <w:p/>
    <w:p>
      <w:r xmlns:w="http://schemas.openxmlformats.org/wordprocessingml/2006/main">
        <w:t xml:space="preserve">1. Guð er fullvalda og mun koma vilja sínum fram þrátt fyrir aðstæður.</w:t>
      </w:r>
    </w:p>
    <w:p/>
    <w:p>
      <w:r xmlns:w="http://schemas.openxmlformats.org/wordprocessingml/2006/main">
        <w:t xml:space="preserve">2. Guð getur notað hvern sem er til að ná tilgangi sínum.</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Fyrra Samúelsbók 16:7 - En Drottinn sagði við Samúel: Líttu ekki á útlit hans eða hæð hans, því að ég hef hafnað honum. Því að Drottinn sér ekki eins og maðurinn sér: maðurinn lítur á hið ytra, en Drottinn lítur á hjartað.</w:t>
      </w:r>
    </w:p>
    <w:p/>
    <w:p>
      <w:r xmlns:w="http://schemas.openxmlformats.org/wordprocessingml/2006/main">
        <w:t xml:space="preserve">Fyrri Kroníkubók 29:27 Og sá tími sem hann ríkti yfir Ísrael var fjörutíu ár. Sjö ár ríkti hann í Hebron, og þrjátíu og þrjú ár ríkti hann í Jerúsalem.</w:t>
      </w:r>
    </w:p>
    <w:p/>
    <w:p>
      <w:r xmlns:w="http://schemas.openxmlformats.org/wordprocessingml/2006/main">
        <w:t xml:space="preserve">Davíð konungur ríkti yfir Ísrael í fjörutíu ár, þar af sjö ár í Hebron og þrjátíu og þrjú í Jerúsalem.</w:t>
      </w:r>
    </w:p>
    <w:p/>
    <w:p>
      <w:r xmlns:w="http://schemas.openxmlformats.org/wordprocessingml/2006/main">
        <w:t xml:space="preserve">1. Kraftur skuldbindingarinnar: Að læra af fjörutíu ára valdatíð Davíðs konungs</w:t>
      </w:r>
    </w:p>
    <w:p/>
    <w:p>
      <w:r xmlns:w="http://schemas.openxmlformats.org/wordprocessingml/2006/main">
        <w:t xml:space="preserve">2. Hvernig á að ná markmiðum þínum: Að sækja innblástur frá valdatíma Davíðs konungs</w:t>
      </w:r>
    </w:p>
    <w:p/>
    <w:p>
      <w:r xmlns:w="http://schemas.openxmlformats.org/wordprocessingml/2006/main">
        <w:t xml:space="preserve">1. 1. Kroníkubók 17:11-14 - Og þegar dagar þínir eru liðnir, þegar þú verður að fara og vera hjá feðrum þínum, mun ég setja niðja þína eftir þig, sem verða af sonum þínum. og ég mun staðfesta ríki hans. Hann mun reisa mér hús, og ég mun reisa hásæti hans að eilífu. Ég mun vera faðir hans, og hann mun vera sonur minn; og miskunn mína mun ég ekki taka frá honum, eins og ég tók hana frá honum, sem var á undan þér. Og ég mun staðfesta hann í húsi mínu og í ríki mínu að eilífu. og hásæti hans mun standa að eilífu.</w:t>
      </w:r>
    </w:p>
    <w:p/>
    <w:p>
      <w:r xmlns:w="http://schemas.openxmlformats.org/wordprocessingml/2006/main">
        <w:t xml:space="preserve">2. 2. Samúelsbók 5:4-5 - Davíð var þrítugur þegar hann tók að ríkja og ríkti fjörutíu ár. Í Hebron ríkti hann yfir Júda í sjö ár og sex mánuði. og í Jerúsalem ríkti hann í þrjátíu og þrjú ár yfir öllum Ísrael og Júda.</w:t>
      </w:r>
    </w:p>
    <w:p/>
    <w:p>
      <w:r xmlns:w="http://schemas.openxmlformats.org/wordprocessingml/2006/main">
        <w:t xml:space="preserve">Fyrri Kroníkubók 29:28 Og hann dó í góðri elli, saddur af dögum, auði og heiður, og Salómon sonur hans varð konungur í hans stað.</w:t>
      </w:r>
    </w:p>
    <w:p/>
    <w:p>
      <w:r xmlns:w="http://schemas.openxmlformats.org/wordprocessingml/2006/main">
        <w:t xml:space="preserve">Davíð konungur dó í hárri elli, eftir að hafa lifað fullu lífi auðs og heiðurs, og Salómon sonur hans tók við af honum.</w:t>
      </w:r>
    </w:p>
    <w:p/>
    <w:p>
      <w:r xmlns:w="http://schemas.openxmlformats.org/wordprocessingml/2006/main">
        <w:t xml:space="preserve">1. Guð umbunar þeim sem þjóna honum af trúmennsku með lífi í allsnægtum.</w:t>
      </w:r>
    </w:p>
    <w:p/>
    <w:p>
      <w:r xmlns:w="http://schemas.openxmlformats.org/wordprocessingml/2006/main">
        <w:t xml:space="preserve">2. Guð er trúr loforðum sínum og gefur okkur von um framtíðina.</w:t>
      </w:r>
    </w:p>
    <w:p/>
    <w:p>
      <w:r xmlns:w="http://schemas.openxmlformats.org/wordprocessingml/2006/main">
        <w:t xml:space="preserve">1. Sálmur 37:3-5 - Treystu Drottni og gjör gott; Svo skalt þú búa í landinu, og sannarlega munt þú metast. Gleðstu líka í Drottni, og hann mun gefa þér það sem hjarta þitt girnist. Fel Drottni vegu þína; treystu líka á hann; og hann skal gjöra það.</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Fyrri Kroníkubók 29:29 En athafnir Davíðs konungs, fyrstu og síðustu, sjá, þær eru ritaðar í Samúelsbók sjáanda og í bók Natans spámanns og í bók Gaðs sjáanda.</w:t>
      </w:r>
    </w:p>
    <w:p/>
    <w:p>
      <w:r xmlns:w="http://schemas.openxmlformats.org/wordprocessingml/2006/main">
        <w:t xml:space="preserve">Athafnir Davíðs konungs voru skráðar í þrjár bækur skrifaðar af Samúel, Natan og Gað.</w:t>
      </w:r>
    </w:p>
    <w:p/>
    <w:p>
      <w:r xmlns:w="http://schemas.openxmlformats.org/wordprocessingml/2006/main">
        <w:t xml:space="preserve">1. Trúfesti Guðs og arfleifð Davíðs konungs</w:t>
      </w:r>
    </w:p>
    <w:p/>
    <w:p>
      <w:r xmlns:w="http://schemas.openxmlformats.org/wordprocessingml/2006/main">
        <w:t xml:space="preserve">2. Umbreytandi kraftur Guðs í lífi Davíðs konungs</w:t>
      </w:r>
    </w:p>
    <w:p/>
    <w:p>
      <w:r xmlns:w="http://schemas.openxmlformats.org/wordprocessingml/2006/main">
        <w:t xml:space="preserve">1. Rómverjabréfið 4:20-21 - Hann hikaði ekki við fyrirheit Guðs með vantrú; en var sterkur í trú og gaf Guði dýrð; Og þar sem hann var fullviss um að hann gæti líka staðið við það sem hann hafði lofað.</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Fyrri Kroníkubók 29:30 Með öllu ríki hans og mætti hans og þeim tímum, sem fóru yfir hann og yfir Ísrael og yfir öllum konungsríkjum landanna.</w:t>
      </w:r>
    </w:p>
    <w:p/>
    <w:p>
      <w:r xmlns:w="http://schemas.openxmlformats.org/wordprocessingml/2006/main">
        <w:t xml:space="preserve">Davíð konungur ríkti yfir Ísrael og nærliggjandi þjóðum með styrk og krafti.</w:t>
      </w:r>
    </w:p>
    <w:p/>
    <w:p>
      <w:r xmlns:w="http://schemas.openxmlformats.org/wordprocessingml/2006/main">
        <w:t xml:space="preserve">1. Styrkur Davíðs: Könnun á valdi og vald</w:t>
      </w:r>
    </w:p>
    <w:p/>
    <w:p>
      <w:r xmlns:w="http://schemas.openxmlformats.org/wordprocessingml/2006/main">
        <w:t xml:space="preserve">2. Arfleifð Davíðs: Rannsókn á trúfesti og hugrekki</w:t>
      </w:r>
    </w:p>
    <w:p/>
    <w:p>
      <w:r xmlns:w="http://schemas.openxmlformats.org/wordprocessingml/2006/main">
        <w:t xml:space="preserve">1. 1. Kroníkubók 29:30</w:t>
      </w:r>
    </w:p>
    <w:p/>
    <w:p>
      <w:r xmlns:w="http://schemas.openxmlformats.org/wordprocessingml/2006/main">
        <w:t xml:space="preserve">2. Fyrra Samúelsbók 16:13-14 Þá tók Samúel olíuhornið og smurði hann á meðal bræðra sinna, og andi Drottins kom yfir Davíð upp frá þeim degi. Þá stóð Samúel upp og fór til Rama. En andi Drottins hvarf frá Sál, og illur andi frá Drottni skelfði hann.</w:t>
      </w:r>
    </w:p>
    <w:p/>
    <w:p>
      <w:r xmlns:w="http://schemas.openxmlformats.org/wordprocessingml/2006/main">
        <w:t xml:space="preserve">2. Kroníkubók 1. kafli fjallar um upphaf stjórnartíðar Salómons sem konungs og kynni hans við Guð í Gíbeon.</w:t>
      </w:r>
    </w:p>
    <w:p/>
    <w:p>
      <w:r xmlns:w="http://schemas.openxmlformats.org/wordprocessingml/2006/main">
        <w:t xml:space="preserve">1. málsgrein: Kaflinn byrjar á því að draga fram styrkingu Salómons á valdi þegar hann festir sig í sessi sem konungur yfir Ísrael. Hann safnar saman embættismönnum sínum og leiðir þá á fórnarhæðina í Gíbeon, þar sem samfundatjaldið er (2. Kroníkubók 1:1-3).</w:t>
      </w:r>
    </w:p>
    <w:p/>
    <w:p>
      <w:r xmlns:w="http://schemas.openxmlformats.org/wordprocessingml/2006/main">
        <w:t xml:space="preserve">2. málsgrein: Frásögnin undirstrikar hvernig Salómon færir gríðarlega fjölda fórna frammi fyrir Guði við bronsaltarið í Gíbeon. Þessi athöfn sýnir vígslu hans og löngun til að leita hylli Guðs (2. Kroníkubók 1:4-6).</w:t>
      </w:r>
    </w:p>
    <w:p/>
    <w:p>
      <w:r xmlns:w="http://schemas.openxmlformats.org/wordprocessingml/2006/main">
        <w:t xml:space="preserve">Þriðja málsgrein: Áherslan beinist að því að lýsa mikilvægum atburði þar sem Guð birtist Salómon um nóttina. Hann spyr Salómon hvað hann þrái og lofaði að veita honum allt sem hann biður um (2. Kroníkubók 1:7-10).</w:t>
      </w:r>
    </w:p>
    <w:p/>
    <w:p>
      <w:r xmlns:w="http://schemas.openxmlformats.org/wordprocessingml/2006/main">
        <w:t xml:space="preserve">Fjórða málsgrein: Frásögnin lýsir því hvernig Salómon bregst auðmjúklega við, viðurkennir trúfesti Guðs við Davíð, föður sinn, og viðurkennir eigin vanhæfi hans til að ríkja yfir svo mikilli þjóð. Hann biður um visku og þekkingu til að stjórna Ísrael á áhrifaríkan hátt (2. Kroníkubók 1:11-12).</w:t>
      </w:r>
    </w:p>
    <w:p/>
    <w:p>
      <w:r xmlns:w="http://schemas.openxmlformats.org/wordprocessingml/2006/main">
        <w:t xml:space="preserve">5. málsgrein:Kaflinn heldur áfram með því að Guð veitir beiðni Salómons um visku en lofar honum einnig auði, heiður og langt líf ef hann er trúr boðorðum sínum. Auk þess fullvissar Guð um að enginn konungur verði eins og Salómon alla ævi (2. Kroníkubók 1:13-17).</w:t>
      </w:r>
    </w:p>
    <w:p/>
    <w:p>
      <w:r xmlns:w="http://schemas.openxmlformats.org/wordprocessingml/2006/main">
        <w:t xml:space="preserve">Í stuttu máli, kafli 1 í 2. Kroníkubók sýnir upphafið og fund Salómons konungs. Leggðu áherslu á samþjöppun valds og færa fórnir í Gíbeon. Nefna lýsingu á guðlegu útliti og auðmjúkri beiðni um visku. Þetta í stuttu máli, kafli gefur sögulega frásögn sem sýnir bæði skuldbindingu Salómons konungs til að leita guðlegrar leiðsagnar með því að færa fórnir á helgum stað. Gíbeon sýnir hollustu en leggur áherslu á auðmýkt með beiðni sinni um visku frekar en persónulegan ávinning eða dýrð, og náðug viðbrögð Guðs með því að veita ekki aðeins visku en einnig blessanir yfir blessanir ef hann er trúr og sýnir guðlega velþóknun sem veittur er þessum nýsmurða konungi þegar hann tekur upp á því að leiða Ísrael inn í tímabil sem einkennist af velmegun undir viturri stjórn.</w:t>
      </w:r>
    </w:p>
    <w:p/>
    <w:p>
      <w:r xmlns:w="http://schemas.openxmlformats.org/wordprocessingml/2006/main">
        <w:t xml:space="preserve">Síðari Kroníkubók 1:1 Og Salómon, sonur Davíðs, styrktist í ríki sínu, og Drottinn Guð hans var með honum og miklaði hann mjög.</w:t>
      </w:r>
    </w:p>
    <w:p/>
    <w:p>
      <w:r xmlns:w="http://schemas.openxmlformats.org/wordprocessingml/2006/main">
        <w:t xml:space="preserve">Salómon styrktist í ríki sínu af Guði og var stórlega uppheftur.</w:t>
      </w:r>
    </w:p>
    <w:p/>
    <w:p>
      <w:r xmlns:w="http://schemas.openxmlformats.org/wordprocessingml/2006/main">
        <w:t xml:space="preserve">1. Guð gefur styrk þeim sem leita hans.</w:t>
      </w:r>
    </w:p>
    <w:p/>
    <w:p>
      <w:r xmlns:w="http://schemas.openxmlformats.org/wordprocessingml/2006/main">
        <w:t xml:space="preserve">2. Með styrk Guðs getum við áorkað stórum hlutum.</w:t>
      </w:r>
    </w:p>
    <w:p/>
    <w:p>
      <w:r xmlns:w="http://schemas.openxmlformats.org/wordprocessingml/2006/main">
        <w:t xml:space="preserve">1. Sálmur 27:1 - Drottinn er ljós mitt og hjálpræði mitt; hvern á ég að óttast? Drottinn er vígi lífs míns; við hvern á ég að óttast?</w:t>
      </w:r>
    </w:p>
    <w:p/>
    <w:p>
      <w:r xmlns:w="http://schemas.openxmlformats.org/wordprocessingml/2006/main">
        <w:t xml:space="preserve">2. Jesaja 40:31 - En þeir sem vænta Drottins munu endurnýja kraft sinn. þeir munu rísa upp með vængjum eins og ernir; þeir skulu hlaupa og þreytast ekki; þeir skulu ganga og verða ekki dauðir.</w:t>
      </w:r>
    </w:p>
    <w:p/>
    <w:p>
      <w:r xmlns:w="http://schemas.openxmlformats.org/wordprocessingml/2006/main">
        <w:t xml:space="preserve">Síðari Kroníkubók 1:2 Þá talaði Salómon til alls Ísraels, til höfuðsmanna yfir þúsundum og hundrað og til dómaranna og við hvern landstjóra í öllum Ísrael, feðrahöfðingjunum.</w:t>
      </w:r>
    </w:p>
    <w:p/>
    <w:p>
      <w:r xmlns:w="http://schemas.openxmlformats.org/wordprocessingml/2006/main">
        <w:t xml:space="preserve">Salómon ávarpaði alla höfðingja Ísraels, höfðingjana, dómarana, landstjórana og feðurna.</w:t>
      </w:r>
    </w:p>
    <w:p/>
    <w:p>
      <w:r xmlns:w="http://schemas.openxmlformats.org/wordprocessingml/2006/main">
        <w:t xml:space="preserve">1. Mikilvægi forystu í ríki Guðs.</w:t>
      </w:r>
    </w:p>
    <w:p/>
    <w:p>
      <w:r xmlns:w="http://schemas.openxmlformats.org/wordprocessingml/2006/main">
        <w:t xml:space="preserve">2. Vald valds og virðingar.</w:t>
      </w:r>
    </w:p>
    <w:p/>
    <w:p>
      <w:r xmlns:w="http://schemas.openxmlformats.org/wordprocessingml/2006/main">
        <w:t xml:space="preserve">1. Rómverjabréfið 13:1-7,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2. Orðskviðirnir 8:15-16, Fyrir mig ríkja konungar og höfðingjar ákveða hvað er réttlátt; fyrir mig drottna höfðingjar og tignarmenn, allir sem stjórna rétt.</w:t>
      </w:r>
    </w:p>
    <w:p/>
    <w:p>
      <w:r xmlns:w="http://schemas.openxmlformats.org/wordprocessingml/2006/main">
        <w:t xml:space="preserve">Síðari Kroníkubók 1:3 Þá fór Salómon og allur söfnuðurinn með honum til fórnarhæðarinnar, sem var í Gíbeon. Því að þar var samfundatjald Guðs, sem Móse, þjónn Drottins, hafði gjört í eyðimörkinni.</w:t>
      </w:r>
    </w:p>
    <w:p/>
    <w:p>
      <w:r xmlns:w="http://schemas.openxmlformats.org/wordprocessingml/2006/main">
        <w:t xml:space="preserve">Samantekt: Salómon og söfnuðurinn gengu til tjaldbúðarinnar í Gíbeon, sem Móse hafði gert í eyðimörkinni.</w:t>
      </w:r>
    </w:p>
    <w:p/>
    <w:p>
      <w:r xmlns:w="http://schemas.openxmlformats.org/wordprocessingml/2006/main">
        <w:t xml:space="preserve">1. Að treysta á leiðsögn Drottins - 2. Kroníkubók 1:3</w:t>
      </w:r>
    </w:p>
    <w:p/>
    <w:p>
      <w:r xmlns:w="http://schemas.openxmlformats.org/wordprocessingml/2006/main">
        <w:t xml:space="preserve">2. Mikilvægi sáttmálans - 2. Kroníkubók 1:3</w:t>
      </w:r>
    </w:p>
    <w:p/>
    <w:p>
      <w:r xmlns:w="http://schemas.openxmlformats.org/wordprocessingml/2006/main">
        <w:t xml:space="preserve">1. Mósebók 33:7-11 - Móse og nærvera Guðs í tjaldbúðinni</w:t>
      </w:r>
    </w:p>
    <w:p/>
    <w:p>
      <w:r xmlns:w="http://schemas.openxmlformats.org/wordprocessingml/2006/main">
        <w:t xml:space="preserve">2. Esekíel 37:26 - Sáttmáli Guðs við Ísraelsmenn</w:t>
      </w:r>
    </w:p>
    <w:p/>
    <w:p>
      <w:r xmlns:w="http://schemas.openxmlformats.org/wordprocessingml/2006/main">
        <w:t xml:space="preserve">Síðari Kroníkubók 1:4 En örk Guðs lét Davíð flytja frá Kirjat-Jearím til þess staðar, sem Davíð hafði búið hana, því að hann hafði sett henni tjald í Jerúsalem.</w:t>
      </w:r>
    </w:p>
    <w:p/>
    <w:p>
      <w:r xmlns:w="http://schemas.openxmlformats.org/wordprocessingml/2006/main">
        <w:t xml:space="preserve">Davíð konungur flutti örk Guðs frá Kirjat Jearím til Jerúsalem, þar sem hann hafði búið hana tjald.</w:t>
      </w:r>
    </w:p>
    <w:p/>
    <w:p>
      <w:r xmlns:w="http://schemas.openxmlformats.org/wordprocessingml/2006/main">
        <w:t xml:space="preserve">1. Að undirbúa stað fyrir Guð - hvernig á að skapa andlegt andrúmsloft í lífi okkar</w:t>
      </w:r>
    </w:p>
    <w:p/>
    <w:p>
      <w:r xmlns:w="http://schemas.openxmlformats.org/wordprocessingml/2006/main">
        <w:t xml:space="preserve">2. Mikilvægi hlýðni - afleiðingar þess að fylgja og ekki fylgja skipunum Guðs</w:t>
      </w:r>
    </w:p>
    <w:p/>
    <w:p>
      <w:r xmlns:w="http://schemas.openxmlformats.org/wordprocessingml/2006/main">
        <w:t xml:space="preserve">1. Jóhannesarguðspjall 14:1-3 - Jesús undirbýr okkur stað á himnum</w:t>
      </w:r>
    </w:p>
    <w:p/>
    <w:p>
      <w:r xmlns:w="http://schemas.openxmlformats.org/wordprocessingml/2006/main">
        <w:t xml:space="preserve">2. 1. Samúelsbók 15:22-23 - Sál óhlýðnast boði Guðs og afleiðingar þess</w:t>
      </w:r>
    </w:p>
    <w:p/>
    <w:p>
      <w:r xmlns:w="http://schemas.openxmlformats.org/wordprocessingml/2006/main">
        <w:t xml:space="preserve">Síðari Kroníkubók 1:5 Ennfremur eiraltarið, sem Besaleel Úríson, Húrssonar, hafði gjört, setti hann frammi fyrir tjaldbúð Drottins, og Salómon og söfnuðurinn leituðu þess.</w:t>
      </w:r>
    </w:p>
    <w:p/>
    <w:p>
      <w:r xmlns:w="http://schemas.openxmlformats.org/wordprocessingml/2006/main">
        <w:t xml:space="preserve">Salómon og söfnuðurinn leituðu eftir koparaltarinu, sem Besaleel hafði gert, sem sett var fyrir framan tjaldbúð Drottins.</w:t>
      </w:r>
    </w:p>
    <w:p/>
    <w:p>
      <w:r xmlns:w="http://schemas.openxmlformats.org/wordprocessingml/2006/main">
        <w:t xml:space="preserve">1. Kraftur leitarinnar: Rannsókn á 2. Kroníkubók 1:5</w:t>
      </w:r>
    </w:p>
    <w:p/>
    <w:p>
      <w:r xmlns:w="http://schemas.openxmlformats.org/wordprocessingml/2006/main">
        <w:t xml:space="preserve">2. Mikilvægi koparaltarsins: Finndu merkingu í 2. Kroníkubók 1:5</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Mósebók 38:1-7, Nú gjörði Besalel örkina úr akasíuviði; Lengd hans var tvær og hálf áln, ein og hálf álin á breidd og ein og hálf álin á hæð. og hann lagði það skíru gulli að innan sem utan...</w:t>
      </w:r>
    </w:p>
    <w:p/>
    <w:p>
      <w:r xmlns:w="http://schemas.openxmlformats.org/wordprocessingml/2006/main">
        <w:t xml:space="preserve">Síðari Kroníkubók 1:6 Og Salómon fór þangað upp á eiraltarið frammi fyrir Drottni, sem var við samfundatjaldið, og fórnaði á því þúsund brennifórnir.</w:t>
      </w:r>
    </w:p>
    <w:p/>
    <w:p>
      <w:r xmlns:w="http://schemas.openxmlformats.org/wordprocessingml/2006/main">
        <w:t xml:space="preserve">Salómon fórnaði Drottni þúsund brennifórnir í samfundatjaldinu.</w:t>
      </w:r>
    </w:p>
    <w:p/>
    <w:p>
      <w:r xmlns:w="http://schemas.openxmlformats.org/wordprocessingml/2006/main">
        <w:t xml:space="preserve">1. Kraftur tilbeiðslu: Fórn fyrir Drottin</w:t>
      </w:r>
    </w:p>
    <w:p/>
    <w:p>
      <w:r xmlns:w="http://schemas.openxmlformats.org/wordprocessingml/2006/main">
        <w:t xml:space="preserve">2. Gleði hlýðninnar: Að þjóna Guði með fórn</w:t>
      </w:r>
    </w:p>
    <w:p/>
    <w:p>
      <w:r xmlns:w="http://schemas.openxmlformats.org/wordprocessingml/2006/main">
        <w:t xml:space="preserve">1. Sálmur 51:16-17 - "Því að þú þráir ekki fórn, annars vildi ég gefa hana: þú hefur ekki yndi af brennifórn. Fórnir Guðs eru sundurkramur andi: sundurkramt og sundurkramið hjarta, ó Guð, þú vilt. ekki fyrirlíta."</w:t>
      </w:r>
    </w:p>
    <w:p/>
    <w:p>
      <w:r xmlns:w="http://schemas.openxmlformats.org/wordprocessingml/2006/main">
        <w:t xml:space="preserve">2. Mósebók 1:2-3 - "Tala þú til Ísraelsmanna og seg við þá: Ef einhver yðar færir Drottni fórn, þá skuluð þér færa fórn yðar af nautgripum, nautgripum og nautgripum. hjörðin."</w:t>
      </w:r>
    </w:p>
    <w:p/>
    <w:p>
      <w:r xmlns:w="http://schemas.openxmlformats.org/wordprocessingml/2006/main">
        <w:t xml:space="preserve">Síðari Kroníkubók 1:7 Á þeirri nótt birtist Guð Salómon og sagði við hann: "Biðjið hvað ég skal gefa þér."</w:t>
      </w:r>
    </w:p>
    <w:p/>
    <w:p>
      <w:r xmlns:w="http://schemas.openxmlformats.org/wordprocessingml/2006/main">
        <w:t xml:space="preserve">Guð birtist Salómon í draumi og bauð honum að gefa honum allt sem hann bað um.</w:t>
      </w:r>
    </w:p>
    <w:p/>
    <w:p>
      <w:r xmlns:w="http://schemas.openxmlformats.org/wordprocessingml/2006/main">
        <w:t xml:space="preserve">1. Örlæti Guðs: Kannaðu merkingu tilboðs Guðs til Salómons</w:t>
      </w:r>
    </w:p>
    <w:p/>
    <w:p>
      <w:r xmlns:w="http://schemas.openxmlformats.org/wordprocessingml/2006/main">
        <w:t xml:space="preserve">2. Að leita að visku Guðs: Áhrif beiðni Salómons</w:t>
      </w:r>
    </w:p>
    <w:p/>
    <w:p>
      <w:r xmlns:w="http://schemas.openxmlformats.org/wordprocessingml/2006/main">
        <w:t xml:space="preserve">1. Jakobsbréfið 1:5-6 "Ef einhvern yðar skortir visku, þá biðji hann Guð, sem gefur öllum örlátlega án smánar, og honum mun gefast. En hann biðji í trú, án efa, fyrir þann eina. sá sem efast er eins og bylgja hafsins sem dregur og ýtir af vindi."</w:t>
      </w:r>
    </w:p>
    <w:p/>
    <w:p>
      <w:r xmlns:w="http://schemas.openxmlformats.org/wordprocessingml/2006/main">
        <w:t xml:space="preserve">2. Orðskviðirnir 3:5-6 "Treystu Drottni af öllu hjarta og reiddu þig ekki á eigið hyggjuvit. Kannaðu hann á öllum þínum vegum, og hann mun gjöra brautir þínar sléttar."</w:t>
      </w:r>
    </w:p>
    <w:p/>
    <w:p>
      <w:r xmlns:w="http://schemas.openxmlformats.org/wordprocessingml/2006/main">
        <w:t xml:space="preserve">Síðari Kroníkubók 1:8 Þá sagði Salómon við Guð: "Þú hefur sýnt Davíð föður mínum mikla miskunn og gjört mig að konungi í hans stað.</w:t>
      </w:r>
    </w:p>
    <w:p/>
    <w:p>
      <w:r xmlns:w="http://schemas.openxmlformats.org/wordprocessingml/2006/main">
        <w:t xml:space="preserve">Salómon viðurkennir miskunn Guðs við Davíð og ríki hans í hans stað.</w:t>
      </w:r>
    </w:p>
    <w:p/>
    <w:p>
      <w:r xmlns:w="http://schemas.openxmlformats.org/wordprocessingml/2006/main">
        <w:t xml:space="preserve">1. Miskunn Guðs varir að eilífu</w:t>
      </w:r>
    </w:p>
    <w:p/>
    <w:p>
      <w:r xmlns:w="http://schemas.openxmlformats.org/wordprocessingml/2006/main">
        <w:t xml:space="preserve">2. Að feta í fótspor forvera okkar</w:t>
      </w:r>
    </w:p>
    <w:p/>
    <w:p>
      <w:r xmlns:w="http://schemas.openxmlformats.org/wordprocessingml/2006/main">
        <w:t xml:space="preserve">1. Sálmur 136:1 - Þakkið Drottni, því að miskunn hans varir að eilífu.</w:t>
      </w:r>
    </w:p>
    <w:p/>
    <w:p>
      <w:r xmlns:w="http://schemas.openxmlformats.org/wordprocessingml/2006/main">
        <w:t xml:space="preserve">2. 2. Korintubréf 1:3-4 - Lofaður sé Guð og faðir Drottins vors Jesú Krists, faðir miskunnar og Guð allrar huggunar, sem huggar oss í allri þrengingu okkar.</w:t>
      </w:r>
    </w:p>
    <w:p/>
    <w:p>
      <w:r xmlns:w="http://schemas.openxmlformats.org/wordprocessingml/2006/main">
        <w:t xml:space="preserve">Síðari Kroníkubók 1:9 Lát nú, Drottinn Guð, fyrirheit þitt til Davíðs föður míns standast, því að þú hefur gert mig að konungi yfir lýð eins og duftið á jörðinni í fjölda.</w:t>
      </w:r>
    </w:p>
    <w:p/>
    <w:p>
      <w:r xmlns:w="http://schemas.openxmlformats.org/wordprocessingml/2006/main">
        <w:t xml:space="preserve">Salómon bað Guð að standa við það fyrirheit sem Davíð föður hans var gefið, að hann yrði konungur yfir stórum og fjölmennum lýð.</w:t>
      </w:r>
    </w:p>
    <w:p/>
    <w:p>
      <w:r xmlns:w="http://schemas.openxmlformats.org/wordprocessingml/2006/main">
        <w:t xml:space="preserve">1. Trúfesti Guðs við fyrirheit sín.</w:t>
      </w:r>
    </w:p>
    <w:p/>
    <w:p>
      <w:r xmlns:w="http://schemas.openxmlformats.org/wordprocessingml/2006/main">
        <w:t xml:space="preserve">2. Mikilvægi þess að treysta á Guð og ráðstöfun hans.</w:t>
      </w:r>
    </w:p>
    <w:p/>
    <w:p>
      <w:r xmlns:w="http://schemas.openxmlformats.org/wordprocessingml/2006/main">
        <w:t xml:space="preserve">1. Sálmur 37:5 - Fel Drottni vegu þína; treystu líka á hann; og hann skal gjöra það.</w:t>
      </w:r>
    </w:p>
    <w:p/>
    <w:p>
      <w:r xmlns:w="http://schemas.openxmlformats.org/wordprocessingml/2006/main">
        <w:t xml:space="preserve">2. Hebreabréfið 11:6 - En án trúar er ómögulegt að þóknast honum, því að sá sem gengur til Guðs verður að trúa því að hann sé til og umbunar þeim sem leita hans af kostgæfni.</w:t>
      </w:r>
    </w:p>
    <w:p/>
    <w:p>
      <w:r xmlns:w="http://schemas.openxmlformats.org/wordprocessingml/2006/main">
        <w:t xml:space="preserve">Síðari Kroníkubók 1:10 Gef mér nú visku og þekkingu, svo að ég megi ganga út og koma inn fyrir þessa lýð, því að hver getur dæmt þessa þjóð þína, sem er svo mikil?</w:t>
      </w:r>
    </w:p>
    <w:p/>
    <w:p>
      <w:r xmlns:w="http://schemas.openxmlformats.org/wordprocessingml/2006/main">
        <w:t xml:space="preserve">Salómon biður Guð um visku og þekkingu svo hann geti leitt fólk sitt.</w:t>
      </w:r>
    </w:p>
    <w:p/>
    <w:p>
      <w:r xmlns:w="http://schemas.openxmlformats.org/wordprocessingml/2006/main">
        <w:t xml:space="preserve">1. Kraftur visku og þekkingar og hvernig hún leiðir okkur í lífinu</w:t>
      </w:r>
    </w:p>
    <w:p/>
    <w:p>
      <w:r xmlns:w="http://schemas.openxmlformats.org/wordprocessingml/2006/main">
        <w:t xml:space="preserve">2. Að leita visku og þekkingar hjá Guði</w:t>
      </w:r>
    </w:p>
    <w:p/>
    <w:p>
      <w:r xmlns:w="http://schemas.openxmlformats.org/wordprocessingml/2006/main">
        <w:t xml:space="preserve">1. Orðskviðirnir 1:7: "Ótti Drottins er upphaf þekkingar, heimskingjar fyrirlíta visku og fræðslu."</w:t>
      </w:r>
    </w:p>
    <w:p/>
    <w:p>
      <w:r xmlns:w="http://schemas.openxmlformats.org/wordprocessingml/2006/main">
        <w:t xml:space="preserve">2. Jakobsbréfið 1:5-6: "Ef einhvern yðar skortir visku, þá biðji hann Guð, sem gefur öllum frjálslega og án smánar, og honum mun gefast. En hann biðji í trú án efa. , því að sá sem efast er eins og bylgja hafsins, sem vindurinn hrindir og hrærist."</w:t>
      </w:r>
    </w:p>
    <w:p/>
    <w:p>
      <w:r xmlns:w="http://schemas.openxmlformats.org/wordprocessingml/2006/main">
        <w:t xml:space="preserve">Síðari Kroníkubók 1:11 Og Guð sagði við Salómon: "Af því að þetta var í hjarta þínu, og þú hefur ekki beðið um auð, auð eða heiður, né um líf óvina þinna, og ekki enn beðið um langlífi. en þú hefur beðið sjálfan þig um visku og þekkingu, til þess að þú megir dæma þjóð mína, sem ég hefi gjört þig að konungi yfir.</w:t>
      </w:r>
    </w:p>
    <w:p/>
    <w:p>
      <w:r xmlns:w="http://schemas.openxmlformats.org/wordprocessingml/2006/main">
        <w:t xml:space="preserve">Salómon bað Guð um visku og þekkingu svo hann gæti dæmt fólk Guðs.</w:t>
      </w:r>
    </w:p>
    <w:p/>
    <w:p>
      <w:r xmlns:w="http://schemas.openxmlformats.org/wordprocessingml/2006/main">
        <w:t xml:space="preserve">1. Kraftur þess að biðja um visku</w:t>
      </w:r>
    </w:p>
    <w:p/>
    <w:p>
      <w:r xmlns:w="http://schemas.openxmlformats.org/wordprocessingml/2006/main">
        <w:t xml:space="preserve">2. Blessun þess að þjóna fólki Guðs</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2:6 - "Því að Drottinn gefur speki, af munni hans kemur þekking og skilningur."</w:t>
      </w:r>
    </w:p>
    <w:p/>
    <w:p>
      <w:r xmlns:w="http://schemas.openxmlformats.org/wordprocessingml/2006/main">
        <w:t xml:space="preserve">Síðari Kroníkubók 1:12 Viska og þekking er gefin þér; Og ég mun gefa þér auð, auð og heiður, eins og enginn af konungunum hefur átt, sem hafa verið á undan þér, og enginn eftir þig mun hafa slíkt.</w:t>
      </w:r>
    </w:p>
    <w:p/>
    <w:p>
      <w:r xmlns:w="http://schemas.openxmlformats.org/wordprocessingml/2006/main">
        <w:t xml:space="preserve">Salómon fær visku, þekkingu, auð, auð og heiður sem enginn konungur fyrir eða eftir hann mun hafa.</w:t>
      </w:r>
    </w:p>
    <w:p/>
    <w:p>
      <w:r xmlns:w="http://schemas.openxmlformats.org/wordprocessingml/2006/main">
        <w:t xml:space="preserve">1. Blessun Guðs: Hvernig á að hljóta auð hans og heiður</w:t>
      </w:r>
    </w:p>
    <w:p/>
    <w:p>
      <w:r xmlns:w="http://schemas.openxmlformats.org/wordprocessingml/2006/main">
        <w:t xml:space="preserve">2. Kraftur visku og þekkingar: Hvernig á að nota hann til að gagnast lífi þínu</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3:13-14 - Sæll er sá sem finnur visku og sá sem öðlast skilning, því að ávinningur af henni er betri en ávinningur af silfri og ávinningur hennar betri en gulli.</w:t>
      </w:r>
    </w:p>
    <w:p/>
    <w:p>
      <w:r xmlns:w="http://schemas.openxmlformats.org/wordprocessingml/2006/main">
        <w:t xml:space="preserve">Síðari Kroníkubók 1:13 Þá kom Salómon frá ferð sinni á fórnarhæðina, sem var í Gíbeon, til Jerúsalem, fyrir framan samfundatjaldið, og ríkti yfir Ísrael.</w:t>
      </w:r>
    </w:p>
    <w:p/>
    <w:p>
      <w:r xmlns:w="http://schemas.openxmlformats.org/wordprocessingml/2006/main">
        <w:t xml:space="preserve">Salómon sneri aftur til Jerúsalem frá ferð til fórnarhæðarinnar í Gíbeon og ríkti yfir Ísrael.</w:t>
      </w:r>
    </w:p>
    <w:p/>
    <w:p>
      <w:r xmlns:w="http://schemas.openxmlformats.org/wordprocessingml/2006/main">
        <w:t xml:space="preserve">1. Við getum lært af fordæmi Salómons um trúfesti og skuldbindingu við Guð.</w:t>
      </w:r>
    </w:p>
    <w:p/>
    <w:p>
      <w:r xmlns:w="http://schemas.openxmlformats.org/wordprocessingml/2006/main">
        <w:t xml:space="preserve">2. Mikilvægi þess að fylgja vilja Guðs þegar kemur að forystu okkar.</w:t>
      </w:r>
    </w:p>
    <w:p/>
    <w:p>
      <w:r xmlns:w="http://schemas.openxmlformats.org/wordprocessingml/2006/main">
        <w:t xml:space="preserve">1. Mósebók 17:14-20 - Þegar þú kemur til landsins, sem Drottinn Guð þinn gefur þér, og þú tekur það til eignar og býrð í því og segir síðan: Ég mun setja konung yfir mig, eins og allar þjóðirnar sem eru í kringum mig mátt þú setja konung yfir þig sem Drottinn Guð þinn mun velja.</w:t>
      </w:r>
    </w:p>
    <w:p/>
    <w:p>
      <w:r xmlns:w="http://schemas.openxmlformats.org/wordprocessingml/2006/main">
        <w:t xml:space="preserve">2. Orðskviðirnir 16:3 - Fel Drottni verk þitt, og áform þín verða staðfest.</w:t>
      </w:r>
    </w:p>
    <w:p/>
    <w:p>
      <w:r xmlns:w="http://schemas.openxmlformats.org/wordprocessingml/2006/main">
        <w:t xml:space="preserve">Síðari Kroníkubók 1:14 Og Salómon safnaði saman vögnum og riddara, og hann átti þúsund og fjögur hundruð vagna og tólf þúsund riddara, sem hann setti í vagnaborgunum og hjá konungi í Jerúsalem.</w:t>
      </w:r>
    </w:p>
    <w:p/>
    <w:p>
      <w:r xmlns:w="http://schemas.openxmlformats.org/wordprocessingml/2006/main">
        <w:t xml:space="preserve">Salómon safnaði saman her vögnum og riddara, með 1400 vögnum og 12000 riddara í borgum umhverfis Jerúsalem og hjá konungi í Jerúsalem.</w:t>
      </w:r>
    </w:p>
    <w:p/>
    <w:p>
      <w:r xmlns:w="http://schemas.openxmlformats.org/wordprocessingml/2006/main">
        <w:t xml:space="preserve">1. Kraftur undirbúnings: Hvernig við að vera undirbúinn gefur okkur kraft til að þjóna Guði</w:t>
      </w:r>
    </w:p>
    <w:p/>
    <w:p>
      <w:r xmlns:w="http://schemas.openxmlformats.org/wordprocessingml/2006/main">
        <w:t xml:space="preserve">2. Styrkur konungsins: Hvernig Guð veitir okkur styrk til að leiða</w:t>
      </w:r>
    </w:p>
    <w:p/>
    <w:p>
      <w:r xmlns:w="http://schemas.openxmlformats.org/wordprocessingml/2006/main">
        <w:t xml:space="preserve">1. Orðskviðirnir 21:31 - Hesturinn er búinn undir bardagadaginn, en sigurinn er Drottins.</w:t>
      </w:r>
    </w:p>
    <w:p/>
    <w:p>
      <w:r xmlns:w="http://schemas.openxmlformats.org/wordprocessingml/2006/main">
        <w:t xml:space="preserve">2. Filippíbréfið 4:13 - Allt get ég gert fyrir hann sem styrkir mig.</w:t>
      </w:r>
    </w:p>
    <w:p/>
    <w:p>
      <w:r xmlns:w="http://schemas.openxmlformats.org/wordprocessingml/2006/main">
        <w:t xml:space="preserve">Síðari Kroníkubók 1:15 Og konungur gjörði silfur og gull í Jerúsalem, svo mikið sem steina, og sedrustré gjörði hann eins og mórberjatrén, sem eru í dalnum í gnægð.</w:t>
      </w:r>
    </w:p>
    <w:p/>
    <w:p>
      <w:r xmlns:w="http://schemas.openxmlformats.org/wordprocessingml/2006/main">
        <w:t xml:space="preserve">Salómon konungur smíðaði mikið magn af silfri og gulli í Jerúsalem og gróðursetti sedrustré í gnægð.</w:t>
      </w:r>
    </w:p>
    <w:p/>
    <w:p>
      <w:r xmlns:w="http://schemas.openxmlformats.org/wordprocessingml/2006/main">
        <w:t xml:space="preserve">1. Gnægð Guðs fyrirvara</w:t>
      </w:r>
    </w:p>
    <w:p/>
    <w:p>
      <w:r xmlns:w="http://schemas.openxmlformats.org/wordprocessingml/2006/main">
        <w:t xml:space="preserve">2. Að lifa í gnægð blessunar Guðs</w:t>
      </w:r>
    </w:p>
    <w:p/>
    <w:p>
      <w:r xmlns:w="http://schemas.openxmlformats.org/wordprocessingml/2006/main">
        <w:t xml:space="preserve">1. Sálmur 34:10 - Óttast Drottin, þú hans heilaga lýð, því að þá sem óttast hann skortir ekkert.</w:t>
      </w:r>
    </w:p>
    <w:p/>
    <w:p>
      <w:r xmlns:w="http://schemas.openxmlformats.org/wordprocessingml/2006/main">
        <w:t xml:space="preserve">2. Mósebók 28:11 - Drottinn mun veita þér mikla velsæld í ávexti móðurkviðar þíns, ungum búfjár þíns og uppskeru lands þíns í landinu sem hann sór forfeðrum þínum að gefa þér.</w:t>
      </w:r>
    </w:p>
    <w:p/>
    <w:p>
      <w:r xmlns:w="http://schemas.openxmlformats.org/wordprocessingml/2006/main">
        <w:t xml:space="preserve">Síðari Kroníkubók 1:16 Og Salómon lét flytja hesta af Egyptalandi og língarn. Kaupmenn konungs fengu língarnið á verði.</w:t>
      </w:r>
    </w:p>
    <w:p/>
    <w:p>
      <w:r xmlns:w="http://schemas.openxmlformats.org/wordprocessingml/2006/main">
        <w:t xml:space="preserve">Salómon keypti hesta og língarn frá Egyptalandi til eigin nota.</w:t>
      </w:r>
    </w:p>
    <w:p/>
    <w:p>
      <w:r xmlns:w="http://schemas.openxmlformats.org/wordprocessingml/2006/main">
        <w:t xml:space="preserve">1. Að gera skynsamlegar fjárfestingar - 2. Kroníkubók 1:16</w:t>
      </w:r>
    </w:p>
    <w:p/>
    <w:p>
      <w:r xmlns:w="http://schemas.openxmlformats.org/wordprocessingml/2006/main">
        <w:t xml:space="preserve">2. Mikilvægi vandaðrar eyðslu - 2. Kroníkubók 1:16</w:t>
      </w:r>
    </w:p>
    <w:p/>
    <w:p>
      <w:r xmlns:w="http://schemas.openxmlformats.org/wordprocessingml/2006/main">
        <w:t xml:space="preserve">1. Orðskviðirnir 21:20 - "Það er fjársjóður eftirsóknarverður og olía í bústað spekinga, en heimskur maður eyðir honum."</w:t>
      </w:r>
    </w:p>
    <w:p/>
    <w:p>
      <w:r xmlns:w="http://schemas.openxmlformats.org/wordprocessingml/2006/main">
        <w:t xml:space="preserve">2. Lúkasarguðspjall 16:11 - "Ef þér hafið því ekki verið trúir hinum rangláta mammón, hver mun þá fela í trausti yðar hinn sanna auð?</w:t>
      </w:r>
    </w:p>
    <w:p/>
    <w:p>
      <w:r xmlns:w="http://schemas.openxmlformats.org/wordprocessingml/2006/main">
        <w:t xml:space="preserve">Síðari Kroníkubók 1:17 Þeir fluttu og fluttu út af Egyptalandi vagn fyrir sex hundruð sikla silfurs og hest fyrir hundrað og fimmtíu. Svo fluttu þeir út hesta handa öllum Hetítakonungum og konungarnir í Sýrlandi, með þeim hætti.</w:t>
      </w:r>
    </w:p>
    <w:p/>
    <w:p>
      <w:r xmlns:w="http://schemas.openxmlformats.org/wordprocessingml/2006/main">
        <w:t xml:space="preserve">Salómon kaupir hesta frá Egyptalandi handa sér og konungum Hetíta og Sýrlands.</w:t>
      </w:r>
    </w:p>
    <w:p/>
    <w:p>
      <w:r xmlns:w="http://schemas.openxmlformats.org/wordprocessingml/2006/main">
        <w:t xml:space="preserve">1. Mikilvægi örlætis, 2. Korintubréf 9:7-9</w:t>
      </w:r>
    </w:p>
    <w:p/>
    <w:p>
      <w:r xmlns:w="http://schemas.openxmlformats.org/wordprocessingml/2006/main">
        <w:t xml:space="preserve">2. Fyrirtæki Guðs fyrir okkur, Filippíbréfið 4:19</w:t>
      </w:r>
    </w:p>
    <w:p/>
    <w:p>
      <w:r xmlns:w="http://schemas.openxmlformats.org/wordprocessingml/2006/main">
        <w:t xml:space="preserve">1. Orðskviðirnir 21:20, "Það er eftirsóknarverður fjársjóður og olía í bústað spekinga, en heimskur maður eyðir því."</w:t>
      </w:r>
    </w:p>
    <w:p/>
    <w:p>
      <w:r xmlns:w="http://schemas.openxmlformats.org/wordprocessingml/2006/main">
        <w:t xml:space="preserve">2. Orðskviðirnir 22:7, "Hinn ríki drottnar yfir fátækum og lántakandinn er þjónn lánveitandans."</w:t>
      </w:r>
    </w:p>
    <w:p/>
    <w:p>
      <w:r xmlns:w="http://schemas.openxmlformats.org/wordprocessingml/2006/main">
        <w:t xml:space="preserve">Síðari Kroníkubók 2. kafli fjallar um undirbúning Salómons fyrir byggingu musterisins og bréfaskipti hans við Hiram, konung Týrusar.</w:t>
      </w:r>
    </w:p>
    <w:p/>
    <w:p>
      <w:r xmlns:w="http://schemas.openxmlformats.org/wordprocessingml/2006/main">
        <w:t xml:space="preserve">1. málsgrein: Kaflinn hefst á því að Salómon gerir áætlanir um að byggja hús handa Guði í Jerúsalem. Hann safnar saman miklum fjölda verkamanna frá Ísrael og úthlutar þeim sérstökum verkefnum sem tengjast byggingunni (2. Kroníkubók 2:1-2).</w:t>
      </w:r>
    </w:p>
    <w:p/>
    <w:p>
      <w:r xmlns:w="http://schemas.openxmlformats.org/wordprocessingml/2006/main">
        <w:t xml:space="preserve">2. málsgrein: Frásögnin undirstrikar hvernig Salómon sendir skilaboð til Híram konungs og biður um aðstoð við að fá sedrustré frá Líbanon til að byggja musterið. Hann viðurkennir sérfræðiþekkingu Hirams í að vinna með tré og býðst til að greiða honum bætur fyrir þjónustu hans (2. Kroníkubók 2:3-8).</w:t>
      </w:r>
    </w:p>
    <w:p/>
    <w:p>
      <w:r xmlns:w="http://schemas.openxmlformats.org/wordprocessingml/2006/main">
        <w:t xml:space="preserve">3. málsgrein: Áherslan beinist að því að lýsa svari Hirams við beiðni Salómons. Hann lofar Guð fyrir að hafa valið Salómon sem konung og samþykkir að útvega sedrusviða- og kýprukubba ásamt hæfum handverksmönnum til byggingarframkvæmdanna (2. Kroníkubók 2:9-10).</w:t>
      </w:r>
    </w:p>
    <w:p/>
    <w:p>
      <w:r xmlns:w="http://schemas.openxmlformats.org/wordprocessingml/2006/main">
        <w:t xml:space="preserve">Fjórða málsgrein: Frásögnin lýsir því hvernig Salómon gerir ráðstafanir við Hiram um að útvega matarbirgðir fyrir starfsmenn á meðan þeir dvelja í Líbanon. Þessi samningur tryggir að mikið framboð af hveiti, byggi, víni og olíu verði til staðar (2. Kroníkubók 2:11-16).</w:t>
      </w:r>
    </w:p>
    <w:p/>
    <w:p>
      <w:r xmlns:w="http://schemas.openxmlformats.org/wordprocessingml/2006/main">
        <w:t xml:space="preserve">5. málsgrein:Kaflinn heldur áfram með því að minnast á Salómon sem skipaði hæfan smið að nafni Huram-abi frá Júda sem yfirsmið yfir allt verk musterisins. Hann er mjög fær í að vinna með gull, silfur, brons, járn, stein og tré (2. Kroníkubók 2:17-18).</w:t>
      </w:r>
    </w:p>
    <w:p/>
    <w:p>
      <w:r xmlns:w="http://schemas.openxmlformats.org/wordprocessingml/2006/main">
        <w:t xml:space="preserve">Í stuttu máli, kafli 2 í 2. Kroníkubók sýnir undirbúning Salómons og bréfaskipti við Hiram konung. Að undirstrika safnastarfsmenn og biðja um aðstoð frá Tyre. Lýsing á svari Hirams og gerðar ráðstafanir. Þetta í stuttu máli, kafli gefur sögulega frásögn sem sýnir bæði nákvæma áætlanagerð Salómons konungs við að setja saman auðlindastarfsmenn og efni sedrusviða sem þarf til að reisa hús Guðs á sama tíma og hann leggur áherslu á samvinnu milli ríkja með diplómatískum bréfaskiptum sem dæmi eru um í samskiptum hans við Hiram konung sem sýnir stefnumótandi bandalög sem stofnuð eru á grundvelli gagnkvæmum ávinningi í átt að því að ná sameiginlegum markmiðum, glæsilegt musterisbyggingu byggt undir hæfu handverki með því að skipa Huram-abi sem skarar fram úr á ýmsum listrænum miðlum sem stuðla að glæsileika þess og prýði.</w:t>
      </w:r>
    </w:p>
    <w:p/>
    <w:p>
      <w:r xmlns:w="http://schemas.openxmlformats.org/wordprocessingml/2006/main">
        <w:t xml:space="preserve">Síðari Kroníkubók 2:1 Og Salómon ákvað að reisa hús nafni Drottins og hús fyrir ríki hans.</w:t>
      </w:r>
    </w:p>
    <w:p/>
    <w:p>
      <w:r xmlns:w="http://schemas.openxmlformats.org/wordprocessingml/2006/main">
        <w:t xml:space="preserve">Salómon ákvað að reisa musteri fyrir Drottin og höll fyrir sitt eigið ríki.</w:t>
      </w:r>
    </w:p>
    <w:p/>
    <w:p>
      <w:r xmlns:w="http://schemas.openxmlformats.org/wordprocessingml/2006/main">
        <w:t xml:space="preserve">1. Mikilvægi guðlegrar vígslu - 2. Kroníkubók 2:1</w:t>
      </w:r>
    </w:p>
    <w:p/>
    <w:p>
      <w:r xmlns:w="http://schemas.openxmlformats.org/wordprocessingml/2006/main">
        <w:t xml:space="preserve">2. Forréttindi að þjóna Drottni - 2. Kroníkubók 2:1</w:t>
      </w:r>
    </w:p>
    <w:p/>
    <w:p>
      <w:r xmlns:w="http://schemas.openxmlformats.org/wordprocessingml/2006/main">
        <w:t xml:space="preserve">1. Matteusarguðspjall 6:33 - En leitið fyrst Guðs ríkis og réttlætis hans.</w:t>
      </w:r>
    </w:p>
    <w:p/>
    <w:p>
      <w:r xmlns:w="http://schemas.openxmlformats.org/wordprocessingml/2006/main">
        <w:t xml:space="preserve">2. Orðskviðirnir 16:3 - Fel Drottni verk þín, og hugsanir þínar skulu staðfastar.</w:t>
      </w:r>
    </w:p>
    <w:p/>
    <w:p>
      <w:r xmlns:w="http://schemas.openxmlformats.org/wordprocessingml/2006/main">
        <w:t xml:space="preserve">Síðari Kroníkubók 2:2 Og Salómon sagði sextíu þúsund manns til að bera byrðar, áttatíu þúsund að höggva á fjallið og þrjú þúsund og sex hundruð til að hafa umsjón með þeim.</w:t>
      </w:r>
    </w:p>
    <w:p/>
    <w:p>
      <w:r xmlns:w="http://schemas.openxmlformats.org/wordprocessingml/2006/main">
        <w:t xml:space="preserve">Salómon skipulagði og skipaði 150.000 manna vinnuafli til að byggja musteri sitt.</w:t>
      </w:r>
    </w:p>
    <w:p/>
    <w:p>
      <w:r xmlns:w="http://schemas.openxmlformats.org/wordprocessingml/2006/main">
        <w:t xml:space="preserve">1. Þörfin fyrir vinnusemi og dugnað - 2. Kroníkubók 2:2</w:t>
      </w:r>
    </w:p>
    <w:p/>
    <w:p>
      <w:r xmlns:w="http://schemas.openxmlformats.org/wordprocessingml/2006/main">
        <w:t xml:space="preserve">2. Mikilvægi forystu og eftirlits - 2. Kroníkubók 2:2</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Orðskviðirnir 27:23 - Vertu viss um að þú þekkir ástand sauða þinna, gefðu gaum að nautum þínum.</w:t>
      </w:r>
    </w:p>
    <w:p/>
    <w:p>
      <w:r xmlns:w="http://schemas.openxmlformats.org/wordprocessingml/2006/main">
        <w:t xml:space="preserve">Síðari Kroníkubók 2:3 Þá sendi Salómon til Húrams, konungs í Týrus, og sagði: "Svo sem þú gerðir við Davíð föður minn og sendir honum sedrusvið til að reisa honum hús til að búa þar, svo gjör þú við mig."</w:t>
      </w:r>
    </w:p>
    <w:p/>
    <w:p>
      <w:r xmlns:w="http://schemas.openxmlformats.org/wordprocessingml/2006/main">
        <w:t xml:space="preserve">Salómon sendir skilaboð til Húrams konungs í Týrus og biður um sama stuðning og föður hans, Davíð, var veittur.</w:t>
      </w:r>
    </w:p>
    <w:p/>
    <w:p>
      <w:r xmlns:w="http://schemas.openxmlformats.org/wordprocessingml/2006/main">
        <w:t xml:space="preserve">1. Trúfesti Guðs við sáttmálaloforð hans til feðra okkar.</w:t>
      </w:r>
    </w:p>
    <w:p/>
    <w:p>
      <w:r xmlns:w="http://schemas.openxmlformats.org/wordprocessingml/2006/main">
        <w:t xml:space="preserve">2. Mikilvægi þess að heiðra forfeður okkar og arfleifð þeirra.</w:t>
      </w:r>
    </w:p>
    <w:p/>
    <w:p>
      <w:r xmlns:w="http://schemas.openxmlformats.org/wordprocessingml/2006/main">
        <w:t xml:space="preserve">1. Sálmur 105:8-9 - Hann minnist sáttmála síns að eilífu, orðsins sem hann bauð, í þúsund ættliði.</w:t>
      </w:r>
    </w:p>
    <w:p/>
    <w:p>
      <w:r xmlns:w="http://schemas.openxmlformats.org/wordprocessingml/2006/main">
        <w:t xml:space="preserve">2. Orðskviðirnir 13:22 - Góður maður skilur eftir arf til barnabarna sinna.</w:t>
      </w:r>
    </w:p>
    <w:p/>
    <w:p>
      <w:r xmlns:w="http://schemas.openxmlformats.org/wordprocessingml/2006/main">
        <w:t xml:space="preserve">Síðari Kroníkubók 2:4 Sjá, ég byggi nafn Drottins Guðs míns hús til að vígja honum það og brenna fyrir honum ilmandi reykelsisfórnir og fyrir hin sífelldu sýningarbrauð og til brennifórnanna kvölds og morgna á hvíldardaga og tunglkomudaga og á hátíðum Drottins Guðs vors. Þetta er eilíf helgiathöfn fyrir Ísrael.</w:t>
      </w:r>
    </w:p>
    <w:p/>
    <w:p>
      <w:r xmlns:w="http://schemas.openxmlformats.org/wordprocessingml/2006/main">
        <w:t xml:space="preserve">Salómon gerði áætlanir um að reisa musteri fyrir Drottin og setja upp helgiathafnir fyrir fórnir til að færa Guði reglulega.</w:t>
      </w:r>
    </w:p>
    <w:p/>
    <w:p>
      <w:r xmlns:w="http://schemas.openxmlformats.org/wordprocessingml/2006/main">
        <w:t xml:space="preserve">1: Drottinn á skilið tilbeiðslu okkar</w:t>
      </w:r>
    </w:p>
    <w:p/>
    <w:p>
      <w:r xmlns:w="http://schemas.openxmlformats.org/wordprocessingml/2006/main">
        <w:t xml:space="preserve">2: Blessun hlýðni í tilbeiðslu</w:t>
      </w:r>
    </w:p>
    <w:p/>
    <w:p>
      <w:r xmlns:w="http://schemas.openxmlformats.org/wordprocessingml/2006/main">
        <w:t xml:space="preserve">1: 2. Mósebók 30:7-8 - Og þú skalt gjöra altari af akasíviði, fimm álna langt og fimm álna breitt. altarið skal vera ferhyrnt og þrjár álnir á hæð. Og þú skalt gjöra horn þess á fjórum hornum þess.</w:t>
      </w:r>
    </w:p>
    <w:p/>
    <w:p>
      <w:r xmlns:w="http://schemas.openxmlformats.org/wordprocessingml/2006/main">
        <w:t xml:space="preserve">2: Hebreabréfið 13:15-16 - Fyrir hann skulum við því stöðugt færa Guði lofgjörðarfórnina, það er ávöxtur vara okkar sem lofum nafn hans. En að gjöra gott og tala, gleymdu ekki því að slíkar fórnir hafa Guði þóknun.</w:t>
      </w:r>
    </w:p>
    <w:p/>
    <w:p>
      <w:r xmlns:w="http://schemas.openxmlformats.org/wordprocessingml/2006/main">
        <w:t xml:space="preserve">Síðari Kroníkubók 2:5 Og húsið, sem ég byggi, er mikið, því að mikill er Guð vor umfram alla guði.</w:t>
      </w:r>
    </w:p>
    <w:p/>
    <w:p>
      <w:r xmlns:w="http://schemas.openxmlformats.org/wordprocessingml/2006/main">
        <w:t xml:space="preserve">Salómon tilkynnir að musterið sem hann er að byggja sé frábært vegna þess að Guð er meiri en allir aðrir guðir.</w:t>
      </w:r>
    </w:p>
    <w:p/>
    <w:p>
      <w:r xmlns:w="http://schemas.openxmlformats.org/wordprocessingml/2006/main">
        <w:t xml:space="preserve">1. "Guð er meiri en allir aðrir guðir"</w:t>
      </w:r>
    </w:p>
    <w:p/>
    <w:p>
      <w:r xmlns:w="http://schemas.openxmlformats.org/wordprocessingml/2006/main">
        <w:t xml:space="preserve">2. "Settu traust þitt á Guð"</w:t>
      </w:r>
    </w:p>
    <w:p/>
    <w:p>
      <w:r xmlns:w="http://schemas.openxmlformats.org/wordprocessingml/2006/main">
        <w:t xml:space="preserve">1. Jesaja 40:28-31 - Hefur þú ekki vitað það? Hefur þú ekki heyrt, að hinn eilífi Guð, Drottinn, skapari endimarka jarðar, hvorki örmagnast né þreytist?</w:t>
      </w:r>
    </w:p>
    <w:p/>
    <w:p>
      <w:r xmlns:w="http://schemas.openxmlformats.org/wordprocessingml/2006/main">
        <w:t xml:space="preserve">2. Sálmur 91:1-2 - Sá sem býr í leyni hins hæsta mun dvelja í skugga hins alvalda. Ég vil segja um Drottin: Hann er athvarf mitt og vígi. Guð minn, á hann mun ég treysta.</w:t>
      </w:r>
    </w:p>
    <w:p/>
    <w:p>
      <w:r xmlns:w="http://schemas.openxmlformats.org/wordprocessingml/2006/main">
        <w:t xml:space="preserve">Síðari Kroníkubók 2:6 En hver getur byggt honum hús, þar sem himinn og himinn himinsins geta ekki geymt hann? hver er ég þá, að ég byggi honum hús, nema brennifórn fyrir honum?</w:t>
      </w:r>
    </w:p>
    <w:p/>
    <w:p>
      <w:r xmlns:w="http://schemas.openxmlformats.org/wordprocessingml/2006/main">
        <w:t xml:space="preserve">Salómon er að spyrja hver sé fær um að byggja hús handa Guði þegar jafnvel himnarnir geta ekki geymt hann.</w:t>
      </w:r>
    </w:p>
    <w:p/>
    <w:p>
      <w:r xmlns:w="http://schemas.openxmlformats.org/wordprocessingml/2006/main">
        <w:t xml:space="preserve">1. Við erum öll kölluð til að þjóna Guði - Sama hver við erum, við erum kölluð til að þjóna Drottni.</w:t>
      </w:r>
    </w:p>
    <w:p/>
    <w:p>
      <w:r xmlns:w="http://schemas.openxmlformats.org/wordprocessingml/2006/main">
        <w:t xml:space="preserve">2. Hátign Guðs - Við getum aldrei raunverulega skilið mikilleika Guðs.</w:t>
      </w:r>
    </w:p>
    <w:p/>
    <w:p>
      <w:r xmlns:w="http://schemas.openxmlformats.org/wordprocessingml/2006/main">
        <w:t xml:space="preserve">1. Jeremía 32:17 - Ó, Drottinn Guð! Sjá, þú hefir gjört himin og jörð með miklum krafti þínum og útréttum armlegg, og ekkert er þér of erfitt.</w:t>
      </w:r>
    </w:p>
    <w:p/>
    <w:p>
      <w:r xmlns:w="http://schemas.openxmlformats.org/wordprocessingml/2006/main">
        <w:t xml:space="preserve">2. Sálmur 139 - Drottinn, þú hefur rannsakað mig og þekkt mig.</w:t>
      </w:r>
    </w:p>
    <w:p/>
    <w:p>
      <w:r xmlns:w="http://schemas.openxmlformats.org/wordprocessingml/2006/main">
        <w:t xml:space="preserve">Síðari Kroníkubók 2:7 Sendu mér því slægan mann til að vinna í gulli, silfri, eir, járni, purpura, purpura og bláum, og sem kann að grafa með slægum mönnum, sem eru með mér í Júda og Jerúsalem, sem Davíð faðir minn hafði séð fyrir.</w:t>
      </w:r>
    </w:p>
    <w:p/>
    <w:p>
      <w:r xmlns:w="http://schemas.openxmlformats.org/wordprocessingml/2006/main">
        <w:t xml:space="preserve">Salómon biður fagmann um að vinna með gull, silfur, kopar, járn, purpura, purpura og bláa bæði í Júda og Jerúsalem, eins og Davíð faðir hans hafði gert.</w:t>
      </w:r>
    </w:p>
    <w:p/>
    <w:p>
      <w:r xmlns:w="http://schemas.openxmlformats.org/wordprocessingml/2006/main">
        <w:t xml:space="preserve">1. Ráðstafanir Guðs fyrir fólk sitt - Hvernig Guð sér fyrir fólki sínu á óvæntan hátt</w:t>
      </w:r>
    </w:p>
    <w:p/>
    <w:p>
      <w:r xmlns:w="http://schemas.openxmlformats.org/wordprocessingml/2006/main">
        <w:t xml:space="preserve">2. Gildi færni og handverks - Hvernig á að heiðra Guð með gjöfum okkar og hæfileikum</w:t>
      </w:r>
    </w:p>
    <w:p/>
    <w:p>
      <w:r xmlns:w="http://schemas.openxmlformats.org/wordprocessingml/2006/main">
        <w:t xml:space="preserve">1. Matteusarguðspjall 6:31-33 - Verið því ekki áhyggjufullir og segið: Hvað eigum vér að eta? eða hvað eigum við að drekka? eða hverju eigum við að klæðast? Því að heiðingjarnir sækjast eftir öllu þessu, og himneskur faðir veit, að þú þarft þess alls. En leitið fyrst ríkis Guðs og réttlætis, þá mun allt þetta veitast yður að auki.</w:t>
      </w:r>
    </w:p>
    <w:p/>
    <w:p>
      <w:r xmlns:w="http://schemas.openxmlformats.org/wordprocessingml/2006/main">
        <w:t xml:space="preserve">2. Orðskviðirnir 22:29 - Sérðu mann hæfan í starfi sínu? Hann mun standa frammi fyrir konungum; hann mun ekki standa fyrir óljósum mönnum.</w:t>
      </w:r>
    </w:p>
    <w:p/>
    <w:p>
      <w:r xmlns:w="http://schemas.openxmlformats.org/wordprocessingml/2006/main">
        <w:t xml:space="preserve">Síðari Kroníkubók 2:8 Send mér líka sedrustré, grenitré og þörungatré frá Líbanon, því að ég veit, að þjónar þínir kunna að höggva timbur á Líbanon. og sjá, þjónar mínir munu vera með þjónum þínum,</w:t>
      </w:r>
    </w:p>
    <w:p/>
    <w:p>
      <w:r xmlns:w="http://schemas.openxmlformats.org/wordprocessingml/2006/main">
        <w:t xml:space="preserve">Salómon biður um sedrusvið, greni og þörungatré frá Líbanon til að byggja musterið og hefur sent þjóna til að hjálpa til við að höggva timbrið.</w:t>
      </w:r>
    </w:p>
    <w:p/>
    <w:p>
      <w:r xmlns:w="http://schemas.openxmlformats.org/wordprocessingml/2006/main">
        <w:t xml:space="preserve">1. Mikilvægi þess að vinna saman að sameiginlegu markmiði.</w:t>
      </w:r>
    </w:p>
    <w:p/>
    <w:p>
      <w:r xmlns:w="http://schemas.openxmlformats.org/wordprocessingml/2006/main">
        <w:t xml:space="preserve">2. Kraftur trúarinnar til að framkvæma stóra hluti.</w:t>
      </w:r>
    </w:p>
    <w:p/>
    <w:p>
      <w:r xmlns:w="http://schemas.openxmlformats.org/wordprocessingml/2006/main">
        <w:t xml:space="preserve">1. Sálmur 127:1, Nema Drottinn byggi húsið, erfiða þeir sem byggja það til einskis.</w:t>
      </w:r>
    </w:p>
    <w:p/>
    <w:p>
      <w:r xmlns:w="http://schemas.openxmlformats.org/wordprocessingml/2006/main">
        <w:t xml:space="preserve">2. Prédikarinn 4:9-12,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Síðari Kroníkubók 2:9 Jafnvel til að búa mér til timbur í gnægð, því að húsið, sem ég ætla að byggja, skal vera stórkostlegt.</w:t>
      </w:r>
    </w:p>
    <w:p/>
    <w:p>
      <w:r xmlns:w="http://schemas.openxmlformats.org/wordprocessingml/2006/main">
        <w:t xml:space="preserve">Salómon er að undirbúa byggingu mikið musteri og þarf mikið magn af timbri.</w:t>
      </w:r>
    </w:p>
    <w:p/>
    <w:p>
      <w:r xmlns:w="http://schemas.openxmlformats.org/wordprocessingml/2006/main">
        <w:t xml:space="preserve">1. Mikilvægi þess að vinna saman til að ná frábærum hlutum</w:t>
      </w:r>
    </w:p>
    <w:p/>
    <w:p>
      <w:r xmlns:w="http://schemas.openxmlformats.org/wordprocessingml/2006/main">
        <w:t xml:space="preserve">2. Að sigrast á áskorunum til að ná markmiðum okkar</w:t>
      </w:r>
    </w:p>
    <w:p/>
    <w:p>
      <w:r xmlns:w="http://schemas.openxmlformats.org/wordprocessingml/2006/main">
        <w:t xml:space="preserve">1. Sálmur 127:1 - "Ef Drottinn byggi ekki húsið, erfiða þeir sem byggja það til einskis."</w:t>
      </w:r>
    </w:p>
    <w:p/>
    <w:p>
      <w:r xmlns:w="http://schemas.openxmlformats.org/wordprocessingml/2006/main">
        <w:t xml:space="preserve">2. Prédikarinn 4:9-12 - "Tveir eru betri en einn, því að þeir hafa góð laun fyrir strit sitt. Því að ef þeir falla, mun einn lyfta náunga sínum upp. En vei þeim sem er einn þegar hann fellur og hefur ekki annar til að lyfta honum upp!"</w:t>
      </w:r>
    </w:p>
    <w:p/>
    <w:p>
      <w:r xmlns:w="http://schemas.openxmlformats.org/wordprocessingml/2006/main">
        <w:t xml:space="preserve">Síðari Kroníkubók 2:10 Og sjá, ég mun gefa þjónum þínum, skógarhöggunum, tuttugu þúsund mal af möluðu hveiti, tuttugu þúsund mal af byggi, tuttugu þúsund bat af víni og tuttugu þúsund bat af olíu.</w:t>
      </w:r>
    </w:p>
    <w:p/>
    <w:p>
      <w:r xmlns:w="http://schemas.openxmlformats.org/wordprocessingml/2006/main">
        <w:t xml:space="preserve">Salómon útvegaði þjónum sínum 20.000 mælikvarða af hveiti, byggi, víni og olíu til að byggja musterið.</w:t>
      </w:r>
    </w:p>
    <w:p/>
    <w:p>
      <w:r xmlns:w="http://schemas.openxmlformats.org/wordprocessingml/2006/main">
        <w:t xml:space="preserve">1. Örlæti Guðs - Hvernig góðvild Guðs flæðir yfir og blessar okkur</w:t>
      </w:r>
    </w:p>
    <w:p/>
    <w:p>
      <w:r xmlns:w="http://schemas.openxmlformats.org/wordprocessingml/2006/main">
        <w:t xml:space="preserve">2. Vígsla Salómons - Hvernig skuldbindingu hans við musteri Drottins var umbunað</w:t>
      </w:r>
    </w:p>
    <w:p/>
    <w:p>
      <w:r xmlns:w="http://schemas.openxmlformats.org/wordprocessingml/2006/main">
        <w:t xml:space="preserve">1. Jakobsbréfið 1:17 Sérhver góð gjöf og sérhver fullkomin gjöf er að ofan og kemur niður frá föður ljósanna, hjá honum er engin breytileiki né skuggi að snúa.</w:t>
      </w:r>
    </w:p>
    <w:p/>
    <w:p>
      <w:r xmlns:w="http://schemas.openxmlformats.org/wordprocessingml/2006/main">
        <w:t xml:space="preserve">2. 1. Kroníkubók 29:14-15 En hver er ég, og hver er lýður minn, að við skulum geta boðið svo fúslega eftir þessari tegund? því að allt kemur frá þér, og af þínum eigin höfum vér gefið þér. Því að vér erum útlendingar frammi fyrir þér og útlendingar, eins og allir feður vorir, dagar vorir á jörðinni eru sem skuggi og enginn varir.</w:t>
      </w:r>
    </w:p>
    <w:p/>
    <w:p>
      <w:r xmlns:w="http://schemas.openxmlformats.org/wordprocessingml/2006/main">
        <w:t xml:space="preserve">Síðari Kroníkubók 2:11 Þá svaraði Húram, konungur í Týrus, skriflega, sem hann sendi Salómon: Af því að Drottinn hefur elskað þjóð sína, hefur hann sett þig að konungi yfir því.</w:t>
      </w:r>
    </w:p>
    <w:p/>
    <w:p>
      <w:r xmlns:w="http://schemas.openxmlformats.org/wordprocessingml/2006/main">
        <w:t xml:space="preserve">Salómon var skipaður konungur Ísraels af Guði vegna kærleika hans til þjóðar sinnar.</w:t>
      </w:r>
    </w:p>
    <w:p/>
    <w:p>
      <w:r xmlns:w="http://schemas.openxmlformats.org/wordprocessingml/2006/main">
        <w:t xml:space="preserve">1. Kærleikur Guðs er eilífur og skilyrðislaus.</w:t>
      </w:r>
    </w:p>
    <w:p/>
    <w:p>
      <w:r xmlns:w="http://schemas.openxmlformats.org/wordprocessingml/2006/main">
        <w:t xml:space="preserve">2. Við verðum að samþykkja kærleika Guðs og þjóna honum af allri veru okkar.</w:t>
      </w:r>
    </w:p>
    <w:p/>
    <w:p>
      <w:r xmlns:w="http://schemas.openxmlformats.org/wordprocessingml/2006/main">
        <w:t xml:space="preserve">1. Jóhannesarguðspjall 13:34-35 - "Nýtt boðorð gef ég yður, að þér elskið hver annan, eins og ég hef elskað yður, að þér elskið hver annan. Á þessu munu allir vita, að þér eruð mínir lærisveinar, ef þér hafa ást hvert til annars.</w:t>
      </w:r>
    </w:p>
    <w:p/>
    <w:p>
      <w:r xmlns:w="http://schemas.openxmlformats.org/wordprocessingml/2006/main">
        <w:t xml:space="preserve">2. 1. Jóhannesarbréf 4:19 - Við elskum hann vegna þess að hann elskaði okkur fyrst.</w:t>
      </w:r>
    </w:p>
    <w:p/>
    <w:p>
      <w:r xmlns:w="http://schemas.openxmlformats.org/wordprocessingml/2006/main">
        <w:t xml:space="preserve">Síðari Kroníkubók 2:12 Húram sagði enn fremur: Lofaður sé Drottinn, Guð Ísraels, sem skapaði himin og jörð, sem gaf Davíð konungi vitur son, prúðan og hyggilegan, sem gæti reist Drottni hús og hús fyrir ríki sitt.</w:t>
      </w:r>
    </w:p>
    <w:p/>
    <w:p>
      <w:r xmlns:w="http://schemas.openxmlformats.org/wordprocessingml/2006/main">
        <w:t xml:space="preserve">Drottinn Guð Ísraels er lofaður fyrir að hafa gefið Davíð konungi vitur son sem er fær um að byggja hús handa Drottni og hús fyrir ríki sitt.</w:t>
      </w:r>
    </w:p>
    <w:p/>
    <w:p>
      <w:r xmlns:w="http://schemas.openxmlformats.org/wordprocessingml/2006/main">
        <w:t xml:space="preserve">1. Viska Guðs: Hvernig Guð veitir okkur hæfileikann til að framkvæma stóra hluti</w:t>
      </w:r>
    </w:p>
    <w:p/>
    <w:p>
      <w:r xmlns:w="http://schemas.openxmlformats.org/wordprocessingml/2006/main">
        <w:t xml:space="preserve">2. Kraftur skynsemi og skilnings: Hvernig á að byggja upp ríki með því að lifa skynsamlega</w:t>
      </w:r>
    </w:p>
    <w:p/>
    <w:p>
      <w:r xmlns:w="http://schemas.openxmlformats.org/wordprocessingml/2006/main">
        <w:t xml:space="preserve">1. Orðskviðirnir 3:13-18 - Sæll er sá sem finnur visku og sá sem öðlast skilning, því að ávinningur af henni er betri en ávinningur af silfri og ávinningur hennar betri en gulli. Hún er dýrmætari en gimsteinar og ekkert sem þú þráir jafnast á við hana. Langt líf er í hægri hendi hennar; í vinstri hendi hennar er auður og heiður. Vegir hennar eru ljúfmennsku vegir, og allir hennar vegir eru friður. Hún er lífsins tré þeim sem halda á henni; þeir sem halda henni fast eru kallaðir blessaðir.</w:t>
      </w:r>
    </w:p>
    <w:p/>
    <w:p>
      <w:r xmlns:w="http://schemas.openxmlformats.org/wordprocessingml/2006/main">
        <w:t xml:space="preserve">2. 1. Konungabók 3:9-13 - Gef því þjóni þínum skynsamlegt hjarta til að dæma fólk þitt og gera greinarmun á réttu og röngu. Því hver getur stjórnað þessu mikla fólki þínu? Drottinn var ánægður með að Salómon hefði beðið um þetta. Þá sagði Guð við hann: Þar sem þú hefur beðið um þetta og ekki um langan lífdag eða auð fyrir sjálfan þig, né beðið um dauða óvina þinna, heldur um hyggindi við að framfylgja réttvísi, mun ég gera það sem þú hefur beðið um. Ég mun gefa þér viturt og hyggilegt hjarta, svo að enginn mun hafa verið eins og þú og aldrei verða.</w:t>
      </w:r>
    </w:p>
    <w:p/>
    <w:p>
      <w:r xmlns:w="http://schemas.openxmlformats.org/wordprocessingml/2006/main">
        <w:t xml:space="preserve">Síðari Kroníkubók 2:13 Og nú sendi ég slægan mann, búinn skilningi, af Húram föður mínum.</w:t>
      </w:r>
    </w:p>
    <w:p/>
    <w:p>
      <w:r xmlns:w="http://schemas.openxmlformats.org/wordprocessingml/2006/main">
        <w:t xml:space="preserve">Salómon Ísraelskonungur sendi hæfan mann úr fjölskyldu Hurams til að hjálpa til við að byggja musteri.</w:t>
      </w:r>
    </w:p>
    <w:p/>
    <w:p>
      <w:r xmlns:w="http://schemas.openxmlformats.org/wordprocessingml/2006/main">
        <w:t xml:space="preserve">1. Speki Salómons: Hvernig við getum notað færni okkar til að þjóna Guði</w:t>
      </w:r>
    </w:p>
    <w:p/>
    <w:p>
      <w:r xmlns:w="http://schemas.openxmlformats.org/wordprocessingml/2006/main">
        <w:t xml:space="preserve">2. Kraftur þess að vinna saman: Að byggja upp arfleifð með öðrum</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Prédikarinn 4:9-10 -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Síðari Kroníkubók 2:14 Sonur konu af Dansdætrum, og faðir hans var maður frá Týrus, laghentur til að vinna í gulli og silfri, í eir, í járni, í steini og í timbri, í purpura. , í bláu, í fínu líni og í rauðum; og til að grafa hvers kyns grafhýsi og komast að öllum ráðum, sem honum verður ætlað, með slægum mönnum þínum og slægum mönnum herra míns Davíðs föður þíns.</w:t>
      </w:r>
    </w:p>
    <w:p/>
    <w:p>
      <w:r xmlns:w="http://schemas.openxmlformats.org/wordprocessingml/2006/main">
        <w:t xml:space="preserve">Salómon réð verkamenn frá Týrus og frá verkamönnum Davíðs föður síns til að byggja musterið.</w:t>
      </w:r>
    </w:p>
    <w:p/>
    <w:p>
      <w:r xmlns:w="http://schemas.openxmlformats.org/wordprocessingml/2006/main">
        <w:t xml:space="preserve">1. Mikilvægi þess að finna sérhæfða starfsmenn í verk Guðs</w:t>
      </w:r>
    </w:p>
    <w:p/>
    <w:p>
      <w:r xmlns:w="http://schemas.openxmlformats.org/wordprocessingml/2006/main">
        <w:t xml:space="preserve">2. Fegurð þess að vinna saman Guði til dýrðar</w:t>
      </w:r>
    </w:p>
    <w:p/>
    <w:p>
      <w:r xmlns:w="http://schemas.openxmlformats.org/wordprocessingml/2006/main">
        <w:t xml:space="preserve">1. Prédikarinn 4:9-12</w:t>
      </w:r>
    </w:p>
    <w:p/>
    <w:p>
      <w:r xmlns:w="http://schemas.openxmlformats.org/wordprocessingml/2006/main">
        <w:t xml:space="preserve">2. Orðskviðirnir 27:17</w:t>
      </w:r>
    </w:p>
    <w:p/>
    <w:p>
      <w:r xmlns:w="http://schemas.openxmlformats.org/wordprocessingml/2006/main">
        <w:t xml:space="preserve">Síðari Kroníkubók 2:15 En nú skal hann senda þjónum sínum hveitið og byggið, olíuna og vínið, sem herra minn hefur talað um.</w:t>
      </w:r>
    </w:p>
    <w:p/>
    <w:p>
      <w:r xmlns:w="http://schemas.openxmlformats.org/wordprocessingml/2006/main">
        <w:t xml:space="preserve">Salómon fer fram á að efni sem hann þarfnast til að byggja musterið verði sent þjónum hans.</w:t>
      </w:r>
    </w:p>
    <w:p/>
    <w:p>
      <w:r xmlns:w="http://schemas.openxmlformats.org/wordprocessingml/2006/main">
        <w:t xml:space="preserve">1. Kraftur þess að biðja: Hvernig Guð bregst við þörfum okkar</w:t>
      </w:r>
    </w:p>
    <w:p/>
    <w:p>
      <w:r xmlns:w="http://schemas.openxmlformats.org/wordprocessingml/2006/main">
        <w:t xml:space="preserve">2. Byggjum líf okkar á grundvelli trúar</w:t>
      </w:r>
    </w:p>
    <w:p/>
    <w:p>
      <w:r xmlns:w="http://schemas.openxmlformats.org/wordprocessingml/2006/main">
        <w:t xml:space="preserve">1. Matteusarguðspjall 7:7-11 - Biðjið, leitið og knýið á og þér munuð öðlast.</w:t>
      </w:r>
    </w:p>
    <w:p/>
    <w:p>
      <w:r xmlns:w="http://schemas.openxmlformats.org/wordprocessingml/2006/main">
        <w:t xml:space="preserve">2. 2. Korintubréf 9:6-10 - Guð elskar glaðan gjafara.</w:t>
      </w:r>
    </w:p>
    <w:p/>
    <w:p>
      <w:r xmlns:w="http://schemas.openxmlformats.org/wordprocessingml/2006/main">
        <w:t xml:space="preserve">Síðari Kroníkubók 2:16 Og vér munum höggva við af Líbanon, svo mikið sem þú þarft. og þú skalt flytja það upp til Jerúsalem.</w:t>
      </w:r>
    </w:p>
    <w:p/>
    <w:p>
      <w:r xmlns:w="http://schemas.openxmlformats.org/wordprocessingml/2006/main">
        <w:t xml:space="preserve">Salómon ræður Hiram frá Týrus til að útvega efni til að byggja musterið í Jerúsalem.</w:t>
      </w:r>
    </w:p>
    <w:p/>
    <w:p>
      <w:r xmlns:w="http://schemas.openxmlformats.org/wordprocessingml/2006/main">
        <w:t xml:space="preserve">1. Mikilvægi þess að vinna saman að því að ná fram framtíðarsýn</w:t>
      </w:r>
    </w:p>
    <w:p/>
    <w:p>
      <w:r xmlns:w="http://schemas.openxmlformats.org/wordprocessingml/2006/main">
        <w:t xml:space="preserve">2. Sameiningarkraftur sameiginlegra markmiða</w:t>
      </w:r>
    </w:p>
    <w:p/>
    <w:p>
      <w:r xmlns:w="http://schemas.openxmlformats.org/wordprocessingml/2006/main">
        <w:t xml:space="preserve">1. Kólossubréfið 3:23-24 - Hvað sem þú gerir, vinnið af heilum hug, eins og fyrir Drottin en ekki fyrir menn, vitandi að frá Drottni munt þú fá arfleifð þína að launum. Þú ert að þjóna Drottni Kristi.</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Síðari Kroníkubók 2:17 Og Salómon taldi alla útlendinga, sem voru í Ísraelslandi, eftir þeirri tölu, sem Davíð faðir hans hafði talið þá. Og þeir fundust hundrað og fimmtíu þúsund og þrjú þúsund og sex hundruð.</w:t>
      </w:r>
    </w:p>
    <w:p/>
    <w:p>
      <w:r xmlns:w="http://schemas.openxmlformats.org/wordprocessingml/2006/main">
        <w:t xml:space="preserve">Salómon taldi útlendingana, sem bjuggu í Ísrael, og voru þeir 153.600.</w:t>
      </w:r>
    </w:p>
    <w:p/>
    <w:p>
      <w:r xmlns:w="http://schemas.openxmlformats.org/wordprocessingml/2006/main">
        <w:t xml:space="preserve">1. Fyrirsjá Guðs með innflytjendum - Hugleiðing um sögu Salómons og útlendinga sem voru taldir í Ísrael.</w:t>
      </w:r>
    </w:p>
    <w:p/>
    <w:p>
      <w:r xmlns:w="http://schemas.openxmlformats.org/wordprocessingml/2006/main">
        <w:t xml:space="preserve">2. Fullveldi Guðs við að útvega fólki - Skoða trúfesti Guðs við að útvega fólki til að uppfylla tilgang hans.</w:t>
      </w:r>
    </w:p>
    <w:p/>
    <w:p>
      <w:r xmlns:w="http://schemas.openxmlformats.org/wordprocessingml/2006/main">
        <w:t xml:space="preserve">1. Mósebók 19:33-34 - "Þegar útlendingur dvelur hjá þér í landi þínu, þá skalt þú ekki gjöra hann rangt. Þú skalt koma fram við útlendinginn, sem dvelur hjá þér, sem innfæddan meðal yðar, og þú skalt elska hann eins og sjálfan þig, því að þér voruð útlendingar í Egyptalandi. Ég er Drottinn, Guð yðar.“</w:t>
      </w:r>
    </w:p>
    <w:p/>
    <w:p>
      <w:r xmlns:w="http://schemas.openxmlformats.org/wordprocessingml/2006/main">
        <w:t xml:space="preserve">2. Jóhannesarguðspjall 10:16 - "Og ég á aðra sauði, sem ekki eru af þessum hjörð. Ég verð líka að koma með þá, og þeir munu hlýða á raust mína. Þannig að það verður ein hjörð, einn hirðir."</w:t>
      </w:r>
    </w:p>
    <w:p/>
    <w:p>
      <w:r xmlns:w="http://schemas.openxmlformats.org/wordprocessingml/2006/main">
        <w:t xml:space="preserve">Síðari Kroníkubók 2:18 Og hann setti sextíu þúsund af þeim til að bera byrðar og áttatíu þúsund til að höggva á fjallið og þrjú þúsund og sex hundruð umsjónarmenn til að setja lýðinn verk.</w:t>
      </w:r>
    </w:p>
    <w:p/>
    <w:p>
      <w:r xmlns:w="http://schemas.openxmlformats.org/wordprocessingml/2006/main">
        <w:t xml:space="preserve">Salómon fékk 180.000 starfsmenn til að byggja musterið í Jerúsalem.</w:t>
      </w:r>
    </w:p>
    <w:p/>
    <w:p>
      <w:r xmlns:w="http://schemas.openxmlformats.org/wordprocessingml/2006/main">
        <w:t xml:space="preserve">1. Hvernig á að nýta hæfileika okkar og auðlindir sem best</w:t>
      </w:r>
    </w:p>
    <w:p/>
    <w:p>
      <w:r xmlns:w="http://schemas.openxmlformats.org/wordprocessingml/2006/main">
        <w:t xml:space="preserve">2. Mikilvægi þess að vinna saman að sameiginlegu markmiði</w:t>
      </w:r>
    </w:p>
    <w:p/>
    <w:p>
      <w:r xmlns:w="http://schemas.openxmlformats.org/wordprocessingml/2006/main">
        <w:t xml:space="preserve">1. Matteus 25:14-30 (líking um hæfileikana)</w:t>
      </w:r>
    </w:p>
    <w:p/>
    <w:p>
      <w:r xmlns:w="http://schemas.openxmlformats.org/wordprocessingml/2006/main">
        <w:t xml:space="preserve">2. Efesusbréfið 4:11-16 (Eining í líkama Krists)</w:t>
      </w:r>
    </w:p>
    <w:p/>
    <w:p>
      <w:r xmlns:w="http://schemas.openxmlformats.org/wordprocessingml/2006/main">
        <w:t xml:space="preserve">2. Kroníkubók 3. kafli fjallar um byggingu musterisins og nákvæma lýsingu á byggingu þess og innréttingum.</w:t>
      </w:r>
    </w:p>
    <w:p/>
    <w:p>
      <w:r xmlns:w="http://schemas.openxmlformats.org/wordprocessingml/2006/main">
        <w:t xml:space="preserve">1. málsgrein: Kaflinn byrjar á því að undirstrika staðsetninguna þar sem Salómon byggði musterið. Það var smíðað á Móríafjalli í Jerúsalem, sérstaklega á þreskivelli Ornan (einnig þekktur sem Arauna) sem Davíð hafði keypt (2. Kroníkubók 3:1).</w:t>
      </w:r>
    </w:p>
    <w:p/>
    <w:p>
      <w:r xmlns:w="http://schemas.openxmlformats.org/wordprocessingml/2006/main">
        <w:t xml:space="preserve">2. málsgrein: Frásögnin lýsir í smáatriðum stærðum og efnum sem notuð eru við byggingu ýmissa hluta musterisins. Þetta felur í sér upplýsingar um lengd, breidd og hæð mismunandi hluta eins og veröndina, aðalsalinn, innri helgidóminn (allra helga stað) og ytri herbergi (2. Kroníkubók 3:3-9).</w:t>
      </w:r>
    </w:p>
    <w:p/>
    <w:p>
      <w:r xmlns:w="http://schemas.openxmlformats.org/wordprocessingml/2006/main">
        <w:t xml:space="preserve">3. málsgrein: Áherslan beinist að því að lýsa því hvernig Salómon skreytti musterið að innan með dýrmætum efnum. Veggirnir voru lagðir skíru gulli og hann gerði flókna útskurð af kerúbum, pálmatrjám, blómum og öðrum skrauthlutum í gegn (2. Kroníkubók 3:4-7).</w:t>
      </w:r>
    </w:p>
    <w:p/>
    <w:p>
      <w:r xmlns:w="http://schemas.openxmlformats.org/wordprocessingml/2006/main">
        <w:t xml:space="preserve">Fjórða málsgrein: Frásögnin dregur fram hvernig tveimur risastórum kerúbaskúlptúrum var komið fyrir í Hinu allra helgasta. Þessir kerúbar voru gerðir úr olíuviði þakinn gulli og stóðu andspænis hvor öðrum með útréttum vængjum sem snertu hvern vegg (2. Kroníkubók 3:10-13).</w:t>
      </w:r>
    </w:p>
    <w:p/>
    <w:p>
      <w:r xmlns:w="http://schemas.openxmlformats.org/wordprocessingml/2006/main">
        <w:t xml:space="preserve">5. málsgrein:Kaflinn heldur áfram með því að minnast á fortjald úr bláum, fjólubláum, rauðleitum dúkum skreyttum kerúbum sem skilur Hið heilaga frá restinni af musterinu. Að auki voru tvær eiralsúlur, að nafni Jachin og Bóas, reistar við innganginn til að styðja við þakgarð (2. Kroníkubók 3:14-17).</w:t>
      </w:r>
    </w:p>
    <w:p/>
    <w:p>
      <w:r xmlns:w="http://schemas.openxmlformats.org/wordprocessingml/2006/main">
        <w:t xml:space="preserve">Í stuttu máli, kafli 3 í 2. Kroníkubók sýnir byggingu og nákvæma lýsingu á musteri Salómons. Auðkennandi staðsetning valin og stærðir gefnar upp. Þar er minnst á notkun dýrmætra efna og vandaðar skreytingar. Þetta í stuttu máli, kafli gefur sögulega frásögn sem sýnir bæði nákvæma athygli Salómons konungs á smáatriðum við að reisa musteri Guðs á Móríafjalli og leggur áherslu á glæsileika þess með víðtækri notkun á dýrmætum auðlindum eins og gulli á meðan hann prýðir innréttingu þess með flóknum útskurði sem sýna tákn tengd guðlegri nærveru. vitnisburður um hollustu Ísraels við tilbeiðsluaðferðir sem miðast við þetta stórbrotna mannvirki sem táknar skuldbindingu þeirra til að heiðra Guð undir viturri stjórn, byggingarlistar undur sem dæmi eru um af tveimur risastórum gullkerúbum sem standa vörð í helgu innra herbergi þess og þjóna sem áminning fyrir Ísraelsmenn um samband þeirra við Guð vernd hans. yfir þá í gegnum himneska sendiboða hans á meðan þeir treysta trú þeirra með því að reisa bronssúlur sem tákna stöðugleika, sjónræn framsetningu sem táknar guðlega blessun þegar þeir ganga inn á þennan helga stað, vitnisburður um vígslu Ísraels til að skapa umhverfi sem stuðlar að því að mæta nærveru Guðs við trúarathafnir sem gerðar eru innan helgra marka þess. .</w:t>
      </w:r>
    </w:p>
    <w:p/>
    <w:p>
      <w:r xmlns:w="http://schemas.openxmlformats.org/wordprocessingml/2006/main">
        <w:t xml:space="preserve">Síðari Kroníkubók 3:1 Þá tók Salómon að byggja hús Drottins í Jerúsalem á Móríafjalli, þar sem Drottinn birtist Davíð föður hans, á þeim stað sem Davíð hafði búið á þreskivelli Ornans Jebúsíta.</w:t>
      </w:r>
    </w:p>
    <w:p/>
    <w:p>
      <w:r xmlns:w="http://schemas.openxmlformats.org/wordprocessingml/2006/main">
        <w:t xml:space="preserve">Salómon tók að byggja hús Drottins í Jerúsalem, á þeim stað sem Davíð hafði búið til á þreskivelli Ornans Jebúsíta.</w:t>
      </w:r>
    </w:p>
    <w:p/>
    <w:p>
      <w:r xmlns:w="http://schemas.openxmlformats.org/wordprocessingml/2006/main">
        <w:t xml:space="preserve">1. Trúfesti Guðs: Hvernig Guð heiðrar áætlanir fólks síns</w:t>
      </w:r>
    </w:p>
    <w:p/>
    <w:p>
      <w:r xmlns:w="http://schemas.openxmlformats.org/wordprocessingml/2006/main">
        <w:t xml:space="preserve">2. Arfleifð trúarinnar: Hvernig við fetum í fótspor feðra okkar</w:t>
      </w:r>
    </w:p>
    <w:p/>
    <w:p>
      <w:r xmlns:w="http://schemas.openxmlformats.org/wordprocessingml/2006/main">
        <w:t xml:space="preserve">1. Jesaja 28:16 - Fyrir því segir Drottinn Guð svo: Sjá, ég er sá sem hef lagt sem grundvöll á Síon, stein, reyndan stein, dýran hornstein, traustan grunn: Hver sem trúir mun ekki verða. í flýti.</w:t>
      </w:r>
    </w:p>
    <w:p/>
    <w:p>
      <w:r xmlns:w="http://schemas.openxmlformats.org/wordprocessingml/2006/main">
        <w:t xml:space="preserve">2. Kólossubréfið 2:6-7 - Eins og þér hafið tekið á móti Kristi Jesú, Drottni, svo gangið í honum, 7 rótfestir og uppbyggðir í honum og staðfestir í trúnni, eins og yður var kennt, ríkulega af þakkargjörð.</w:t>
      </w:r>
    </w:p>
    <w:p/>
    <w:p>
      <w:r xmlns:w="http://schemas.openxmlformats.org/wordprocessingml/2006/main">
        <w:t xml:space="preserve">Síðari Kroníkubók 3:2 Og hann byrjaði að byggja á öðrum degi annars mánaðar, á fjórða ríkisári sínu.</w:t>
      </w:r>
    </w:p>
    <w:p/>
    <w:p>
      <w:r xmlns:w="http://schemas.openxmlformats.org/wordprocessingml/2006/main">
        <w:t xml:space="preserve">Salómon konungur tók að reisa musterið í Jerúsalem, þegar fjögur ár voru liðin frá stjórnartíð sinni, annan dag annars mánaðar.</w:t>
      </w:r>
    </w:p>
    <w:p/>
    <w:p>
      <w:r xmlns:w="http://schemas.openxmlformats.org/wordprocessingml/2006/main">
        <w:t xml:space="preserve">1. Byggja grunn fyrir trú: Að þróa varanlegt samband við Guð</w:t>
      </w:r>
    </w:p>
    <w:p/>
    <w:p>
      <w:r xmlns:w="http://schemas.openxmlformats.org/wordprocessingml/2006/main">
        <w:t xml:space="preserve">2. Ferðalag leiðtoga: Að nota visku til að leiða með trú</w:t>
      </w:r>
    </w:p>
    <w:p/>
    <w:p>
      <w:r xmlns:w="http://schemas.openxmlformats.org/wordprocessingml/2006/main">
        <w:t xml:space="preserve">1. Sálmur 127:1, Nema Drottinn byggi húsið, erfiða smiðirnir til einskis.</w:t>
      </w:r>
    </w:p>
    <w:p/>
    <w:p>
      <w:r xmlns:w="http://schemas.openxmlformats.org/wordprocessingml/2006/main">
        <w:t xml:space="preserve">2. Jesaja 58:12, Þjóð þín mun endurreisa fornar rústir og reisa upp gamlar undirstöður; þú verður kallaður viðgerðarmaður brotinna veggja, endurreisnarmaður gatna með híbýlum.</w:t>
      </w:r>
    </w:p>
    <w:p/>
    <w:p>
      <w:r xmlns:w="http://schemas.openxmlformats.org/wordprocessingml/2006/main">
        <w:t xml:space="preserve">Síðari Kroníkubók 3:3 Þetta er það sem Salómon var fræddur um að byggja hús Guðs. Lengdin eftir álnum eftir fyrsta mælikvarða var sextíu álnir og breiddin tuttugu álnir.</w:t>
      </w:r>
    </w:p>
    <w:p/>
    <w:p>
      <w:r xmlns:w="http://schemas.openxmlformats.org/wordprocessingml/2006/main">
        <w:t xml:space="preserve">Salómon fékk fyrirmæli um að reisa hús Guðs og fékk hann 60 álnir á 20 álnir.</w:t>
      </w:r>
    </w:p>
    <w:p/>
    <w:p>
      <w:r xmlns:w="http://schemas.openxmlformats.org/wordprocessingml/2006/main">
        <w:t xml:space="preserve">1. Mikilvægi þess að fylgja guðlegri leiðbeiningum til að byggja eitthvað frábært</w:t>
      </w:r>
    </w:p>
    <w:p/>
    <w:p>
      <w:r xmlns:w="http://schemas.openxmlformats.org/wordprocessingml/2006/main">
        <w:t xml:space="preserve">2. Glæsileiki musteri Guðs og hvernig það endurspeglar dýrð hans</w:t>
      </w:r>
    </w:p>
    <w:p/>
    <w:p>
      <w:r xmlns:w="http://schemas.openxmlformats.org/wordprocessingml/2006/main">
        <w:t xml:space="preserve">1. Matteusarguðspjall 7:24-27 - "Hver sem heyrir þessi orð mín og breytir eftir þeim mun verða eins og vitur maður sem byggði hús sitt á bjargi. Og regnið féll, og flóðin komu og vindar blésu og sló á það hús, en það féll ekki, því að það var byggt á bjargi."</w:t>
      </w:r>
    </w:p>
    <w:p/>
    <w:p>
      <w:r xmlns:w="http://schemas.openxmlformats.org/wordprocessingml/2006/main">
        <w:t xml:space="preserve">2. Orðskviðirnir 9:1 - "Viskan hefur byggt hús sitt, hún hefir höggvið sínar sjö stólpa."</w:t>
      </w:r>
    </w:p>
    <w:p/>
    <w:p>
      <w:r xmlns:w="http://schemas.openxmlformats.org/wordprocessingml/2006/main">
        <w:t xml:space="preserve">Síðari Kroníkubók 3:4 Og forsalurinn, sem var fyrir framan húsið, var lengd hans eftir breidd hússins, tuttugu álnir, og hæð hundrað og tuttugu, og lagði hann að innan með skíru gulli. .</w:t>
      </w:r>
    </w:p>
    <w:p/>
    <w:p>
      <w:r xmlns:w="http://schemas.openxmlformats.org/wordprocessingml/2006/main">
        <w:t xml:space="preserve">Salómon byggði forsal fyrir framan húsið sem var tuttugu álnir á lengd og 120 álnir á hæð og lagði hana skíru gulli.</w:t>
      </w:r>
    </w:p>
    <w:p/>
    <w:p>
      <w:r xmlns:w="http://schemas.openxmlformats.org/wordprocessingml/2006/main">
        <w:t xml:space="preserve">1. Fegurð húss Guðs: Hvernig list Salómons endurspeglar dýrð Guðsríkis</w:t>
      </w:r>
    </w:p>
    <w:p/>
    <w:p>
      <w:r xmlns:w="http://schemas.openxmlformats.org/wordprocessingml/2006/main">
        <w:t xml:space="preserve">2. Að faðma örlæti: Hvernig örlæti Salómons sýnir framfærslu Guðs</w:t>
      </w:r>
    </w:p>
    <w:p/>
    <w:p>
      <w:r xmlns:w="http://schemas.openxmlformats.org/wordprocessingml/2006/main">
        <w:t xml:space="preserve">1. Mósebók 25:8-9 - Og þeir skulu gjöra mér helgidóm. að ég megi búa meðal þeirra. Eftir öllu því, sem ég sýni þér, eftir fyrirmynd tjaldbúðarinnar og fyrirmynd allra áhöldum hennar, svo skuluð þér gjöra hana.</w:t>
      </w:r>
    </w:p>
    <w:p/>
    <w:p>
      <w:r xmlns:w="http://schemas.openxmlformats.org/wordprocessingml/2006/main">
        <w:t xml:space="preserve">2. 2. Korintubréf 8:9 - Því að þér þekkið náð Drottins vors Jesú Krists, að þótt hann væri ríkur, varð hann yðar vegna fátækur, til þess að þér yrðuð ríkir af fátækt hans.</w:t>
      </w:r>
    </w:p>
    <w:p/>
    <w:p>
      <w:r xmlns:w="http://schemas.openxmlformats.org/wordprocessingml/2006/main">
        <w:t xml:space="preserve">Síðari Kroníkubók 3:5 Og hið stærra húsið skreytti hann grenitré, sem hann lagði gulli og setti á það pálmatré og hlekki.</w:t>
      </w:r>
    </w:p>
    <w:p/>
    <w:p>
      <w:r xmlns:w="http://schemas.openxmlformats.org/wordprocessingml/2006/main">
        <w:t xml:space="preserve">Salómon byggði musteri Jerúsalem og fóðraði stærra húsið með grenitré, huldi það gulli og skreytti það með pálmatrjám og hlekkjum.</w:t>
      </w:r>
    </w:p>
    <w:p/>
    <w:p>
      <w:r xmlns:w="http://schemas.openxmlformats.org/wordprocessingml/2006/main">
        <w:t xml:space="preserve">1. Hús Guðs skal skreytt fegurð</w:t>
      </w:r>
    </w:p>
    <w:p/>
    <w:p>
      <w:r xmlns:w="http://schemas.openxmlformats.org/wordprocessingml/2006/main">
        <w:t xml:space="preserve">2. Byggja hús fyrir Drottin</w:t>
      </w:r>
    </w:p>
    <w:p/>
    <w:p>
      <w:r xmlns:w="http://schemas.openxmlformats.org/wordprocessingml/2006/main">
        <w:t xml:space="preserve">1. Sálmur 127:1 - Nema Drottinn byggi húsið, erfiða smiðirnir til einskis.</w:t>
      </w:r>
    </w:p>
    <w:p/>
    <w:p>
      <w:r xmlns:w="http://schemas.openxmlformats.org/wordprocessingml/2006/main">
        <w:t xml:space="preserve">2. 1. Konungabók 6:7 - Og húsið, þegar það var byggt, var byggt úr steini, búið áður en það var flutt þangað, svo að hvorki heyrðist hamar né öxi né neitt járnverkfæri í húsinu, meðan það var var í byggingu.</w:t>
      </w:r>
    </w:p>
    <w:p/>
    <w:p>
      <w:r xmlns:w="http://schemas.openxmlformats.org/wordprocessingml/2006/main">
        <w:t xml:space="preserve">Síðari Kroníkubók 3:6 Og hann skreytti húsið gimsteinum til fegurðar, og gullið var Parvaíms gull.</w:t>
      </w:r>
    </w:p>
    <w:p/>
    <w:p>
      <w:r xmlns:w="http://schemas.openxmlformats.org/wordprocessingml/2006/main">
        <w:t xml:space="preserve">Salómon skreytti musterið með fallegum steinum og gulli frá Parvaim.</w:t>
      </w:r>
    </w:p>
    <w:p/>
    <w:p>
      <w:r xmlns:w="http://schemas.openxmlformats.org/wordprocessingml/2006/main">
        <w:t xml:space="preserve">1. Fegurð húss Guðs - Lærdómur úr musteri Salómons</w:t>
      </w:r>
    </w:p>
    <w:p/>
    <w:p>
      <w:r xmlns:w="http://schemas.openxmlformats.org/wordprocessingml/2006/main">
        <w:t xml:space="preserve">2. Kraftur örlætis - Að gefa Guði þitt besta</w:t>
      </w:r>
    </w:p>
    <w:p/>
    <w:p>
      <w:r xmlns:w="http://schemas.openxmlformats.org/wordprocessingml/2006/main">
        <w:t xml:space="preserve">1. 2. Korintubréf 9:7 - "Sérhver gefur, eins og hann ákveður í hjarta sínu, ekki með ólæti eða nauðsyn, því að Guð elskar glaðan gjafara."</w:t>
      </w:r>
    </w:p>
    <w:p/>
    <w:p>
      <w:r xmlns:w="http://schemas.openxmlformats.org/wordprocessingml/2006/main">
        <w:t xml:space="preserve">2. 1. Kroníkubók 22:14 - "Nú, sjá, í neyð minni hef ég búið til musteri Drottins hundrað þúsund talentur gulls og þúsund þúsund talentur silfurs og eir og járn án þyngdar, fyrir það. er í gnægð, timbur og steinn hef ég búið til, og þú mátt bæta við það."</w:t>
      </w:r>
    </w:p>
    <w:p/>
    <w:p>
      <w:r xmlns:w="http://schemas.openxmlformats.org/wordprocessingml/2006/main">
        <w:t xml:space="preserve">Síðari Kroníkubók 3:7 Hann lagði einnig húsið, bjálkana, stólpa, veggi þess og hurðir gulli. og grafnir kerúba á veggina.</w:t>
      </w:r>
    </w:p>
    <w:p/>
    <w:p>
      <w:r xmlns:w="http://schemas.openxmlformats.org/wordprocessingml/2006/main">
        <w:t xml:space="preserve">Drottinn bauð Salómon að reisa musterið í Jerúsalem, og Salómon skyldaði það með því að hylja húsið, bjálka, stólpa, veggi og hurðir með gulli og grafa kerúba á veggina.</w:t>
      </w:r>
    </w:p>
    <w:p/>
    <w:p>
      <w:r xmlns:w="http://schemas.openxmlformats.org/wordprocessingml/2006/main">
        <w:t xml:space="preserve">1. Fegurð húss Guðs: a um mikilvægi verks Salómons við að prýða musterið með gulli og kerúbum.</w:t>
      </w:r>
    </w:p>
    <w:p/>
    <w:p>
      <w:r xmlns:w="http://schemas.openxmlformats.org/wordprocessingml/2006/main">
        <w:t xml:space="preserve">2. Hlýðni við Guð: a um mikilvægi þess að fylgja skipunum Drottins.</w:t>
      </w:r>
    </w:p>
    <w:p/>
    <w:p>
      <w:r xmlns:w="http://schemas.openxmlformats.org/wordprocessingml/2006/main">
        <w:t xml:space="preserve">1. Mósebók 25:18-20 - leiðbeiningar um byggingu tjaldbúðarinnar.</w:t>
      </w:r>
    </w:p>
    <w:p/>
    <w:p>
      <w:r xmlns:w="http://schemas.openxmlformats.org/wordprocessingml/2006/main">
        <w:t xml:space="preserve">2. 1. Konungabók 6:1-7 - Leiðbeiningar Salómons um byggingu musterisins.</w:t>
      </w:r>
    </w:p>
    <w:p/>
    <w:p>
      <w:r xmlns:w="http://schemas.openxmlformats.org/wordprocessingml/2006/main">
        <w:t xml:space="preserve">Síðari Kroníkubók 3:8 Og hann gjörði hið allrahelgasta hús, að lengd þess var tuttugu álnir eftir breidd hússins, og breidd þess tuttugu álnir, og lagði það fínu gulli, sex hundruð talentur.</w:t>
      </w:r>
    </w:p>
    <w:p/>
    <w:p>
      <w:r xmlns:w="http://schemas.openxmlformats.org/wordprocessingml/2006/main">
        <w:t xml:space="preserve">Salómon reisti musteri í Jerúsalem sem var tuttugu álnir á breidd og lengd og lagði það 600 talentum af fínu gulli.</w:t>
      </w:r>
    </w:p>
    <w:p/>
    <w:p>
      <w:r xmlns:w="http://schemas.openxmlformats.org/wordprocessingml/2006/main">
        <w:t xml:space="preserve">1. Kostnaður við heilagleika: Hvert er verðið sem við erum tilbúin að borga til að vera heilög?</w:t>
      </w:r>
    </w:p>
    <w:p/>
    <w:p>
      <w:r xmlns:w="http://schemas.openxmlformats.org/wordprocessingml/2006/main">
        <w:t xml:space="preserve">2. Fegurð hlýðninnar: Skuldbinding okkar við boð Guðs er falleg og lofsverð.</w:t>
      </w:r>
    </w:p>
    <w:p/>
    <w:p>
      <w:r xmlns:w="http://schemas.openxmlformats.org/wordprocessingml/2006/main">
        <w:t xml:space="preserve">1. Mósebók 25:8-9 - Guð bauð að tjaldbúðin yrði reist í nákvæmum mæli og ríkulega skreytt gulli.</w:t>
      </w:r>
    </w:p>
    <w:p/>
    <w:p>
      <w:r xmlns:w="http://schemas.openxmlformats.org/wordprocessingml/2006/main">
        <w:t xml:space="preserve">2. 1. Pétursbréf 1:15-16 - Við eigum að vera heilög, eins og Guð er heilagur, með því að lifa lífi okkar í hlýðni við hann.</w:t>
      </w:r>
    </w:p>
    <w:p/>
    <w:p>
      <w:r xmlns:w="http://schemas.openxmlformats.org/wordprocessingml/2006/main">
        <w:t xml:space="preserve">Síðari Kroníkubók 3:9 Og þyngd naglanna var fimmtíu sikla gulls. Og efri herbergin lagði hann gulli.</w:t>
      </w:r>
    </w:p>
    <w:p/>
    <w:p>
      <w:r xmlns:w="http://schemas.openxmlformats.org/wordprocessingml/2006/main">
        <w:t xml:space="preserve">Salómon skreytti musterið í Jerúsalem gulli og þyngd naglanna var fimmtíu siklar af gulli.</w:t>
      </w:r>
    </w:p>
    <w:p/>
    <w:p>
      <w:r xmlns:w="http://schemas.openxmlformats.org/wordprocessingml/2006/main">
        <w:t xml:space="preserve">1. The Worth of Gold: Hugleiðing um 2. Kroníkubók 3:9</w:t>
      </w:r>
    </w:p>
    <w:p/>
    <w:p>
      <w:r xmlns:w="http://schemas.openxmlformats.org/wordprocessingml/2006/main">
        <w:t xml:space="preserve">2. Hið dýrlega musteri: Útskýring á 2. Kroníkubók 3:9</w:t>
      </w:r>
    </w:p>
    <w:p/>
    <w:p>
      <w:r xmlns:w="http://schemas.openxmlformats.org/wordprocessingml/2006/main">
        <w:t xml:space="preserve">1. 1. Konungabók 6:14-15 - Frásögnin af musterisbyggingunni á stjórnartíð Salómons</w:t>
      </w:r>
    </w:p>
    <w:p/>
    <w:p>
      <w:r xmlns:w="http://schemas.openxmlformats.org/wordprocessingml/2006/main">
        <w:t xml:space="preserve">2. Sálmur 19:10 - "Þeir eru eftirsóknarverðari en gull, jafnvel en mikið af fínu gulli, sætara en hunang og hunangsdropar."</w:t>
      </w:r>
    </w:p>
    <w:p/>
    <w:p>
      <w:r xmlns:w="http://schemas.openxmlformats.org/wordprocessingml/2006/main">
        <w:t xml:space="preserve">Síðari Kroníkubók 3:10 Og í hinu allrahelgasta húsi gjörði hann tvo kerúba af líkneski og lagði þá gulli.</w:t>
      </w:r>
    </w:p>
    <w:p/>
    <w:p>
      <w:r xmlns:w="http://schemas.openxmlformats.org/wordprocessingml/2006/main">
        <w:t xml:space="preserve">Salómon byggði háheilagt hús og setti tvo gullkerúba í því.</w:t>
      </w:r>
    </w:p>
    <w:p/>
    <w:p>
      <w:r xmlns:w="http://schemas.openxmlformats.org/wordprocessingml/2006/main">
        <w:t xml:space="preserve">1. Mikilvægi heilagleika í lífi okkar</w:t>
      </w:r>
    </w:p>
    <w:p/>
    <w:p>
      <w:r xmlns:w="http://schemas.openxmlformats.org/wordprocessingml/2006/main">
        <w:t xml:space="preserve">2. Fegurð sköpunar Guðs</w:t>
      </w:r>
    </w:p>
    <w:p/>
    <w:p>
      <w:r xmlns:w="http://schemas.openxmlformats.org/wordprocessingml/2006/main">
        <w:t xml:space="preserve">1. 2. Mósebók 25:18-22 - Og þú skalt gjöra tvo kerúba af gulli, af slegnum smiðjum skalt þú gjöra þá á báðum endum náðarstólsins.</w:t>
      </w:r>
    </w:p>
    <w:p/>
    <w:p>
      <w:r xmlns:w="http://schemas.openxmlformats.org/wordprocessingml/2006/main">
        <w:t xml:space="preserve">2. Sálmur 99:1 - Drottinn er konungur; Látið fólkið skjálfa. Hann situr á milli kerúba. lát jörðina hreyfast.</w:t>
      </w:r>
    </w:p>
    <w:p/>
    <w:p>
      <w:r xmlns:w="http://schemas.openxmlformats.org/wordprocessingml/2006/main">
        <w:t xml:space="preserve">Síðari Kroníkubók 3:11 Og vængir kerúbanna voru tuttugu álnir langir: annar vængur eins kerúbsins var fimm álnir, og náði að húsveggnum, og hinn vængurinn var sömuleiðis fimm álnir og náði að vængi hins. kerúb.</w:t>
      </w:r>
    </w:p>
    <w:p/>
    <w:p>
      <w:r xmlns:w="http://schemas.openxmlformats.org/wordprocessingml/2006/main">
        <w:t xml:space="preserve">Vængirnir á kerúbunum í musteri Salómons voru tuttugu álnir langir og einn vængur á hverjum kerúb var fimm álnir langur.</w:t>
      </w:r>
    </w:p>
    <w:p/>
    <w:p>
      <w:r xmlns:w="http://schemas.openxmlformats.org/wordprocessingml/2006/main">
        <w:t xml:space="preserve">1. Glæsileiki húss Drottins</w:t>
      </w:r>
    </w:p>
    <w:p/>
    <w:p>
      <w:r xmlns:w="http://schemas.openxmlformats.org/wordprocessingml/2006/main">
        <w:t xml:space="preserve">2. Dýrð tilbeiðslunnar</w:t>
      </w:r>
    </w:p>
    <w:p/>
    <w:p>
      <w:r xmlns:w="http://schemas.openxmlformats.org/wordprocessingml/2006/main">
        <w:t xml:space="preserve">1. Mósebók 25:18-20</w:t>
      </w:r>
    </w:p>
    <w:p/>
    <w:p>
      <w:r xmlns:w="http://schemas.openxmlformats.org/wordprocessingml/2006/main">
        <w:t xml:space="preserve">2. Esekíel 10:1-10</w:t>
      </w:r>
    </w:p>
    <w:p/>
    <w:p>
      <w:r xmlns:w="http://schemas.openxmlformats.org/wordprocessingml/2006/main">
        <w:t xml:space="preserve">Síðari Kroníkubók 3:12 Og annar vængur hins kerúbsins var fimm álnir, og náði að húsveggnum, og hinn vængurinn var einnig fimm álnir og tengdist væng hins kerúbsins.</w:t>
      </w:r>
    </w:p>
    <w:p/>
    <w:p>
      <w:r xmlns:w="http://schemas.openxmlformats.org/wordprocessingml/2006/main">
        <w:t xml:space="preserve">Annar kerúburinn í musteri Salómons hafði tvo vængi, hver um sig fimm álna langur og náði að veggjum musterisins.</w:t>
      </w:r>
    </w:p>
    <w:p/>
    <w:p>
      <w:r xmlns:w="http://schemas.openxmlformats.org/wordprocessingml/2006/main">
        <w:t xml:space="preserve">1. Hin mikla lengd vængs kerúbanna táknar mikla vernd Guðs.</w:t>
      </w:r>
    </w:p>
    <w:p/>
    <w:p>
      <w:r xmlns:w="http://schemas.openxmlformats.org/wordprocessingml/2006/main">
        <w:t xml:space="preserve">2. Vængirnir á kerúbunum minna okkur á mátt Guðs verndar.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91:4 - Hann mun hylja þig með fjöðrum sínum, og undir vængjum hans skalt þú treysta, trúfesti hans er skjöldur þinn og skjaldborg.</w:t>
      </w:r>
    </w:p>
    <w:p/>
    <w:p>
      <w:r xmlns:w="http://schemas.openxmlformats.org/wordprocessingml/2006/main">
        <w:t xml:space="preserve">Síðari Kroníkubók 3:13 Vængir þessara kerúba breiddu sig út tuttugu álnir, og þeir stóðu á fætur, og andlit þeirra voru inn á við.</w:t>
      </w:r>
    </w:p>
    <w:p/>
    <w:p>
      <w:r xmlns:w="http://schemas.openxmlformats.org/wordprocessingml/2006/main">
        <w:t xml:space="preserve">Þetta vers fjallar um stærð og staðsetningu kerúba í musteri Salómons.</w:t>
      </w:r>
    </w:p>
    <w:p/>
    <w:p>
      <w:r xmlns:w="http://schemas.openxmlformats.org/wordprocessingml/2006/main">
        <w:t xml:space="preserve">1. Dýrð húss Guðs: Hvernig stórfengleg smáatriði musteri Salómons benda til hátignar hans</w:t>
      </w:r>
    </w:p>
    <w:p/>
    <w:p>
      <w:r xmlns:w="http://schemas.openxmlformats.org/wordprocessingml/2006/main">
        <w:t xml:space="preserve">2. „Standið á fætur“: Köllunin um að fylgja vilja Guðs djarflega</w:t>
      </w:r>
    </w:p>
    <w:p/>
    <w:p>
      <w:r xmlns:w="http://schemas.openxmlformats.org/wordprocessingml/2006/main">
        <w:t xml:space="preserve">1. Sálmur 99:1, "Drottinn er konungur, þjóðirnar skjálfa, hann situr í stóli á milli kerúba, jörðin skelfist!"</w:t>
      </w:r>
    </w:p>
    <w:p/>
    <w:p>
      <w:r xmlns:w="http://schemas.openxmlformats.org/wordprocessingml/2006/main">
        <w:t xml:space="preserve">2. Esekíel 10:1-5, "Ég leit og sá líkingu af hásæti af safír fyrir ofan víðáttuna, sem var yfir höfði kerúbanna. Og hann sagði við manninn, klæddan líni: "Gakk inn í hringiðuna. hjól undir kerúbunum. Fylltu hendur þínar brennandi kolum úr kerúbunum og dreifðu þeim yfir borgina. Og hann gekk inn, meðan ég horfði á.</w:t>
      </w:r>
    </w:p>
    <w:p/>
    <w:p>
      <w:r xmlns:w="http://schemas.openxmlformats.org/wordprocessingml/2006/main">
        <w:t xml:space="preserve">Síðari Kroníkubók 3:14 Og hann gjörði fortjaldið af bláum purpura, purpura, purpura og fínu hör, og smíðaði á það kerúba.</w:t>
      </w:r>
    </w:p>
    <w:p/>
    <w:p>
      <w:r xmlns:w="http://schemas.openxmlformats.org/wordprocessingml/2006/main">
        <w:t xml:space="preserve">Salómon byggði fortjald fyrir musteri Jerúsalem, sem var gerð úr bláu, purpura, purpura og fínu líni og skreytt kerúbum.</w:t>
      </w:r>
    </w:p>
    <w:p/>
    <w:p>
      <w:r xmlns:w="http://schemas.openxmlformats.org/wordprocessingml/2006/main">
        <w:t xml:space="preserve">1. Fegurð heilagleikans: Kannaðu þýðingu blæjunnar í húsi Guðs</w:t>
      </w:r>
    </w:p>
    <w:p/>
    <w:p>
      <w:r xmlns:w="http://schemas.openxmlformats.org/wordprocessingml/2006/main">
        <w:t xml:space="preserve">2. Litríkt veggteppi kærleika Guðs: Hvernig litir blæjunnar tákna óbilandi ást hans</w:t>
      </w:r>
    </w:p>
    <w:p/>
    <w:p>
      <w:r xmlns:w="http://schemas.openxmlformats.org/wordprocessingml/2006/main">
        <w:t xml:space="preserve">1. Mósebók 25:31-40 - Drottinn bauð Móse að búa til fortjald fyrir tjaldbúðina.</w:t>
      </w:r>
    </w:p>
    <w:p/>
    <w:p>
      <w:r xmlns:w="http://schemas.openxmlformats.org/wordprocessingml/2006/main">
        <w:t xml:space="preserve">2. Hebreabréfið 10:19-20 - Við höfum sjálfstraust til að ganga inn í það heilaga í gegnum fortjald holds hans.</w:t>
      </w:r>
    </w:p>
    <w:p/>
    <w:p>
      <w:r xmlns:w="http://schemas.openxmlformats.org/wordprocessingml/2006/main">
        <w:t xml:space="preserve">Síðari Kroníkubók 3:15 Og hann gjörði fyrir framan húsið tvær þrjátíu og fimm álna háar stólpa, og var kapítan, sem var efst á hvorum þeirra, fimm álnir.</w:t>
      </w:r>
    </w:p>
    <w:p/>
    <w:p>
      <w:r xmlns:w="http://schemas.openxmlformats.org/wordprocessingml/2006/main">
        <w:t xml:space="preserve">Salómon reisti tvær súlur fyrir framan musterið, hverja þrjátíu og fimm álna háa með fimm álna breiðum hlífðarsteini.</w:t>
      </w:r>
    </w:p>
    <w:p/>
    <w:p>
      <w:r xmlns:w="http://schemas.openxmlformats.org/wordprocessingml/2006/main">
        <w:t xml:space="preserve">1. "Mikilvægi stoða í ritningunni"</w:t>
      </w:r>
    </w:p>
    <w:p/>
    <w:p>
      <w:r xmlns:w="http://schemas.openxmlformats.org/wordprocessingml/2006/main">
        <w:t xml:space="preserve">2. "Að byggja grunn á bjargi Krists"</w:t>
      </w:r>
    </w:p>
    <w:p/>
    <w:p>
      <w:r xmlns:w="http://schemas.openxmlformats.org/wordprocessingml/2006/main">
        <w:t xml:space="preserve">1. 1. Korintubréf 3:11-15 Því að annan grundvöll getur enginn lagt en lagður er, sem er Jesús Kristur.</w:t>
      </w:r>
    </w:p>
    <w:p/>
    <w:p>
      <w:r xmlns:w="http://schemas.openxmlformats.org/wordprocessingml/2006/main">
        <w:t xml:space="preserve">2. Jesaja 28:16 Fyrir því segir Drottinn Drottinn svo: Sjá, ég legg á Síon stein, reyndan stein, dýran hornstein, traustan grunn. Sá sem trúir mun ekki flýta sér.</w:t>
      </w:r>
    </w:p>
    <w:p/>
    <w:p>
      <w:r xmlns:w="http://schemas.openxmlformats.org/wordprocessingml/2006/main">
        <w:t xml:space="preserve">Síðari Kroníkubók 3:16 Og hann gjörði hlekki, eins og í véfréttinni, og setti þær á höfuðstólpunum. og gjörði hundrað granatepli og setti þau á hlekkina.</w:t>
      </w:r>
    </w:p>
    <w:p/>
    <w:p>
      <w:r xmlns:w="http://schemas.openxmlformats.org/wordprocessingml/2006/main">
        <w:t xml:space="preserve">Salómon byggði tvær súlur fyrir musteri Guðs og skreytti þær með hlekkjum og granatepli.</w:t>
      </w:r>
    </w:p>
    <w:p/>
    <w:p>
      <w:r xmlns:w="http://schemas.openxmlformats.org/wordprocessingml/2006/main">
        <w:t xml:space="preserve">1. Táknmál stoða Salómons: Hvernig skuldbinding okkar við Guð endurspeglast í gjörðum okkar.</w:t>
      </w:r>
    </w:p>
    <w:p/>
    <w:p>
      <w:r xmlns:w="http://schemas.openxmlformats.org/wordprocessingml/2006/main">
        <w:t xml:space="preserve">2. Kraftur tákna: Hvernig líkamleg birtingarmynd trúar getur styrkt andlega tengingu okkar við Guð.</w:t>
      </w:r>
    </w:p>
    <w:p/>
    <w:p>
      <w:r xmlns:w="http://schemas.openxmlformats.org/wordprocessingml/2006/main">
        <w:t xml:space="preserve">1. Matteusarguðspjall 6:6 - "En þegar þú biðst fyrir, farðu inn í herbergi þitt og lokaðu dyrunum og biddu föður þinn sem er í leynum. Og faðir þinn sem sér í leynum mun umbuna þér."</w:t>
      </w:r>
    </w:p>
    <w:p/>
    <w:p>
      <w:r xmlns:w="http://schemas.openxmlformats.org/wordprocessingml/2006/main">
        <w:t xml:space="preserve">2. 1. Korintubréf 13:13 - "Svo varir trú, von og kærleikur, þetta þrennt, en þeirra er kærleikurinn mestur."</w:t>
      </w:r>
    </w:p>
    <w:p/>
    <w:p>
      <w:r xmlns:w="http://schemas.openxmlformats.org/wordprocessingml/2006/main">
        <w:t xml:space="preserve">Síðari Kroníkubók 3:17 Og hann reisti súlurnar fyrir framan musterið, aðra til hægri og hina til vinstri. og nefndi það, sem var hægra megin, Jakin og það, sem var til vinstri, Bóas.</w:t>
      </w:r>
    </w:p>
    <w:p/>
    <w:p>
      <w:r xmlns:w="http://schemas.openxmlformats.org/wordprocessingml/2006/main">
        <w:t xml:space="preserve">Salómon reisti tvær súlur fyrir framan musterið, sem hétu Jakin og Bóas.</w:t>
      </w:r>
    </w:p>
    <w:p/>
    <w:p>
      <w:r xmlns:w="http://schemas.openxmlformats.org/wordprocessingml/2006/main">
        <w:t xml:space="preserve">1. Styrktarstólparnir: Lærdómur frá Jachin og Bóasi</w:t>
      </w:r>
    </w:p>
    <w:p/>
    <w:p>
      <w:r xmlns:w="http://schemas.openxmlformats.org/wordprocessingml/2006/main">
        <w:t xml:space="preserve">2. Lítið á stoðir musterisins: Innsýn frá Jachin og Bóas</w:t>
      </w:r>
    </w:p>
    <w:p/>
    <w:p>
      <w:r xmlns:w="http://schemas.openxmlformats.org/wordprocessingml/2006/main">
        <w:t xml:space="preserve">1. Sálmur 18:2 "Drottinn er bjarg mitt og vígi og frelsari minn, Guð minn, styrkur minn, sem ég treysti á, vígi mitt og horn hjálpræðis míns og háturn minn."</w:t>
      </w:r>
    </w:p>
    <w:p/>
    <w:p>
      <w:r xmlns:w="http://schemas.openxmlformats.org/wordprocessingml/2006/main">
        <w:t xml:space="preserve">2. 2. Korintubréf 12:9 "Og hann sagði við mig: Náð mín nægir þér, því að styrkur minn fullkomnast í veikleika. Þess vegna vil ég gjarnan hrósa mér af veikindum mínum, svo að kraftur Krists megi hvíla yfir mér. ."</w:t>
      </w:r>
    </w:p>
    <w:p/>
    <w:p>
      <w:r xmlns:w="http://schemas.openxmlformats.org/wordprocessingml/2006/main">
        <w:t xml:space="preserve">2. Kroníkubók 4. kafli heldur áfram lýsingunni á byggingu musterisins, með áherslu á húsgögn og áhöld sem notuð eru í þjónustu þess.</w:t>
      </w:r>
    </w:p>
    <w:p/>
    <w:p>
      <w:r xmlns:w="http://schemas.openxmlformats.org/wordprocessingml/2006/main">
        <w:t xml:space="preserve">1. málsgrein: Kaflinn byrjar á því að lýsa bronsaltarinu sem Salómon gerði til að færa fórnir. Það var stórt og vandað mannvirki sem komið var fyrir framan musterisinnganginn (2. Kroníkubók 4:1).</w:t>
      </w:r>
    </w:p>
    <w:p/>
    <w:p>
      <w:r xmlns:w="http://schemas.openxmlformats.org/wordprocessingml/2006/main">
        <w:t xml:space="preserve">2. málsgrein: Frásögnin undirstrikar hvernig Salómon bjó einnig til stóra skál sem kallast hafið. Hann var hringlaga, tíu álnir í þvermál og fimm álnir á hæð. Það hvíldi á tólf nautum, sem sneru út á við, og þrjú sneru í hvora átt (2. Kroníkubók 4:2-5).</w:t>
      </w:r>
    </w:p>
    <w:p/>
    <w:p>
      <w:r xmlns:w="http://schemas.openxmlformats.org/wordprocessingml/2006/main">
        <w:t xml:space="preserve">3. málsgrein: Áherslan beinist að því að lýsa ýmsum öðrum hlutum úr bronsi til notkunar í musterisþjónustu. Þetta felur í sér potta, skóflur og ker sem notuð eru til þvottafórna, svo og öll áhöld sem nauðsynleg eru til prestsstarfa (2. Kroníkubók 4:6-8).</w:t>
      </w:r>
    </w:p>
    <w:p/>
    <w:p>
      <w:r xmlns:w="http://schemas.openxmlformats.org/wordprocessingml/2006/main">
        <w:t xml:space="preserve">Fjórða málsgrein: Frásögnin lýsir því hvernig Salómon fól hæfum iðnaðarmönnum að búa til tíu gullljósastikur samkvæmt sérstökum leiðbeiningum. Þessum ljósastikum var komið fyrir inni í musterinu, fimm á hvorri hlið með lampar þeirra logandi skært frammi fyrir Guði (2. Kroníkubók 4:7-8).</w:t>
      </w:r>
    </w:p>
    <w:p/>
    <w:p>
      <w:r xmlns:w="http://schemas.openxmlformats.org/wordprocessingml/2006/main">
        <w:t xml:space="preserve">5. málsgrein:Kaflinn heldur áfram með því að minnast á aðra hluti úr gulli eins og töflur til að sýna sýningarbrauð og gyllta gaffla, skálar, bolla og eldpönnur sem notuð eru við guðsþjónustur. Öll þessi ílát voru smíðuð samkvæmt nákvæmum forskriftum (2. Kroníkubók 4:19-22).</w:t>
      </w:r>
    </w:p>
    <w:p/>
    <w:p>
      <w:r xmlns:w="http://schemas.openxmlformats.org/wordprocessingml/2006/main">
        <w:t xml:space="preserve">Í stuttu máli, fjórði kafli 2. Kroníkubókar sýnir byggingu og lýsingu á húsgögnum í musteri Salómons. Hápunktur sköpun brons altari, og stór skál sem kallast hafið. Þar er minnst á ýmsa bronsmuni sem eru smíðaðir og gyllt áhöld útbúin. Þetta í stuttu máli, kafli gefur sögulega frásögn sem sýnir bæði athygli Salómons konungs fyrir smáatriðum við að útbúa musteri Guðs húss með nauðsynlegum áhöldum sem leggja áherslu á virkni með því að búa til nauðsynlega hluti eins og altari fyrir fórnir ásamt glæsilegu skálinni sem táknar hreinsun en undirstrikar fagurfræðilega fegurð með listsköpun. eins og gylltir ljósastaurar sem lýsa upp heilagt rými á meðan þeir tryggja rétta hegðun við tilbeiðsluathafnir með því að útvega áhöld sem prestar krefjast sem dæmi um skuldbindingu Ísraels til að viðhalda helgisiðum sem tengjast guðlegri nærveru, vitnisburður um vígslu þeirra til að halda uppi trúarathöfnum sem miðast við þetta stórkostlega mannvirki, samræmda blöndu af virkni. og listræn tjáning sem miðar að því að auðvelda þroskandi kynni af Guði í heilögum dvalarstað hans undir viturri stjórn, vitnisburður um hollustu Ísraels til að heiðra Guð með nákvæmum undirbúningi fyrir guðsþjónustur hans sem fram fara innan helgra veggja þess með flóknum hönnuðum ílátum úr dýrmætum efnum sem tákna lotningu þeirra gagnvart guðleg nærvera sem birtist við þessi hátíðlegu tækifæri</w:t>
      </w:r>
    </w:p>
    <w:p/>
    <w:p>
      <w:r xmlns:w="http://schemas.openxmlformats.org/wordprocessingml/2006/main">
        <w:t xml:space="preserve">Síðari Kroníkubók 4:1 Og hann gjörði altari af eiri, tuttugu álnir á lengd og tuttugu álnir á breidd og tíu álnir á hæð.</w:t>
      </w:r>
    </w:p>
    <w:p/>
    <w:p>
      <w:r xmlns:w="http://schemas.openxmlformats.org/wordprocessingml/2006/main">
        <w:t xml:space="preserve">Salómon reisti koparaltari sem var 20 álnir á lengd, 20 álnir á breidd og 10 álnir á hæð.</w:t>
      </w:r>
    </w:p>
    <w:p/>
    <w:p>
      <w:r xmlns:w="http://schemas.openxmlformats.org/wordprocessingml/2006/main">
        <w:t xml:space="preserve">1. Kraftur hlýðninnar - Hlýðni Salómons við Guð við að byggja altari úr kopar.</w:t>
      </w:r>
    </w:p>
    <w:p/>
    <w:p>
      <w:r xmlns:w="http://schemas.openxmlformats.org/wordprocessingml/2006/main">
        <w:t xml:space="preserve">2. Byggja á trúargrunni - Mikilvægi þess að byggja á sterkum grunni trúar.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Síðari Kroníkubók 4:2 Og hann gjörði tíu álna steypt sjó frá barmi til barma, hringlaga á átta álnum og fimm álnir á hæð. og þrjátíu álna lína gekk um það.</w:t>
      </w:r>
    </w:p>
    <w:p/>
    <w:p>
      <w:r xmlns:w="http://schemas.openxmlformats.org/wordprocessingml/2006/main">
        <w:t xml:space="preserve">Salómon smíðar stórt bráðið sjó í musterinu sem er tíu álnir frá barmi til barma og þrjátíu álnir hringinn í áttavita.</w:t>
      </w:r>
    </w:p>
    <w:p/>
    <w:p>
      <w:r xmlns:w="http://schemas.openxmlformats.org/wordprocessingml/2006/main">
        <w:t xml:space="preserve">1. Verk okkar endurspegla mikilleika kærleika Guðs og krafts.</w:t>
      </w:r>
    </w:p>
    <w:p/>
    <w:p>
      <w:r xmlns:w="http://schemas.openxmlformats.org/wordprocessingml/2006/main">
        <w:t xml:space="preserve">2. Við erum kölluð til að byggja upp Guðs ríki með höndum okkar.</w:t>
      </w:r>
    </w:p>
    <w:p/>
    <w:p>
      <w:r xmlns:w="http://schemas.openxmlformats.org/wordprocessingml/2006/main">
        <w:t xml:space="preserve">1. Sálmur 127:1 - Nema Drottinn byggi húsið, erfiða þeir sem byggja það til einskis.</w:t>
      </w:r>
    </w:p>
    <w:p/>
    <w:p>
      <w:r xmlns:w="http://schemas.openxmlformats.org/wordprocessingml/2006/main">
        <w:t xml:space="preserve">2. 1. Korintubréf 3:9 - Því að við erum samverkamenn Guðs. Þú ert akur Guðs, bygging Guðs.</w:t>
      </w:r>
    </w:p>
    <w:p/>
    <w:p>
      <w:r xmlns:w="http://schemas.openxmlformats.org/wordprocessingml/2006/main">
        <w:t xml:space="preserve">Síðari Kroníkubók 4:3 Og undir því var líking nauta, sem umkringdu það, tíu álnir, sem gengu um hafið. Tvær raðir af naut voru steyptar, þegar það var kastað.</w:t>
      </w:r>
    </w:p>
    <w:p/>
    <w:p>
      <w:r xmlns:w="http://schemas.openxmlformats.org/wordprocessingml/2006/main">
        <w:t xml:space="preserve">Málmhafið, sem var hluti af musterinu, var umkringt uxum í tveimur röðum, með tíu uxum í álnum.</w:t>
      </w:r>
    </w:p>
    <w:p/>
    <w:p>
      <w:r xmlns:w="http://schemas.openxmlformats.org/wordprocessingml/2006/main">
        <w:t xml:space="preserve">1. Styrkur musteri Drottins: Rannsókn á táknmáli 2. Kroníkubók 4:3</w:t>
      </w:r>
    </w:p>
    <w:p/>
    <w:p>
      <w:r xmlns:w="http://schemas.openxmlformats.org/wordprocessingml/2006/main">
        <w:t xml:space="preserve">2. Fegurð og hátign húss Drottins: Skoðaðu mikilvægi steypuhafsins</w:t>
      </w:r>
    </w:p>
    <w:p/>
    <w:p>
      <w:r xmlns:w="http://schemas.openxmlformats.org/wordprocessingml/2006/main">
        <w:t xml:space="preserve">1. Sálmur 127:1 - Nema Drottinn byggi húsið, erfiða þeir til einskis sem byggja það, og nema Drottinn varðveiti borgina, vaknar varðmaðurinn til einskis.</w:t>
      </w:r>
    </w:p>
    <w:p/>
    <w:p>
      <w:r xmlns:w="http://schemas.openxmlformats.org/wordprocessingml/2006/main">
        <w:t xml:space="preserve">2. Esekíel 43:13-17 - Þú skalt líka gjöra bráðið hafið, tíu álnir frá einum barmi til annars, það skal vera allt í kring og fimm álnir á hæð og þrjátíu álna línu. það hringinn í kring.</w:t>
      </w:r>
    </w:p>
    <w:p/>
    <w:p>
      <w:r xmlns:w="http://schemas.openxmlformats.org/wordprocessingml/2006/main">
        <w:t xml:space="preserve">Síðari Kroníkubók 4:4 Það stóð á tólf nautum, þrjú horfðu til norðurs, þrjú til vesturs, þrjú til suðurs, og þrjú til austurs. hindrunarhlutar voru inn á við.</w:t>
      </w:r>
    </w:p>
    <w:p/>
    <w:p>
      <w:r xmlns:w="http://schemas.openxmlformats.org/wordprocessingml/2006/main">
        <w:t xml:space="preserve">Sjórinn var settur ofan á stóra eirskál sem var studd af tólf nautum sem hver snýr í aðra átt.</w:t>
      </w:r>
    </w:p>
    <w:p/>
    <w:p>
      <w:r xmlns:w="http://schemas.openxmlformats.org/wordprocessingml/2006/main">
        <w:t xml:space="preserve">1. Uxin tólf í 2. Kroníkubók 4:4 tákna hinar ýmsu stefnur í lífi okkar og mikilvægi þess að styðjast við Guð fyrir styrk og leiðsögn.</w:t>
      </w:r>
    </w:p>
    <w:p/>
    <w:p>
      <w:r xmlns:w="http://schemas.openxmlformats.org/wordprocessingml/2006/main">
        <w:t xml:space="preserve">2. Bronsskálin í 2. Kroníkubók 4:4 táknar styrk og stöðugleika trúar okkar á Guð.</w:t>
      </w:r>
    </w:p>
    <w:p/>
    <w:p>
      <w:r xmlns:w="http://schemas.openxmlformats.org/wordprocessingml/2006/main">
        <w:t xml:space="preserve">1. Sálmur 33:20 - Sál okkar bíður Drottins; hann er hjálp okkar og skjöldur.</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Síðari Kroníkubók 4:5 Og þykkt þess var handbreidd, og barmur þess eins og bikarbarmi, með liljublómum. og það tók við og tók þrjú þúsund böð.</w:t>
      </w:r>
    </w:p>
    <w:p/>
    <w:p>
      <w:r xmlns:w="http://schemas.openxmlformats.org/wordprocessingml/2006/main">
        <w:t xml:space="preserve">Í greininni er fjallað um ker sem kallast sjór, sem var gert úr bronsi og var handbreitt þykkt og með barmi í laginu eins og bolli með liljum. Það var fær um að halda þrjú þúsund böð af vökva.</w:t>
      </w:r>
    </w:p>
    <w:p/>
    <w:p>
      <w:r xmlns:w="http://schemas.openxmlformats.org/wordprocessingml/2006/main">
        <w:t xml:space="preserve">1. Fullkomin sköpun Guðs: Mikilvægi bronshafsins</w:t>
      </w:r>
    </w:p>
    <w:p/>
    <w:p>
      <w:r xmlns:w="http://schemas.openxmlformats.org/wordprocessingml/2006/main">
        <w:t xml:space="preserve">2. Mikilvægi forsjárhyggju: Að læra af bronshafinu</w:t>
      </w:r>
    </w:p>
    <w:p/>
    <w:p>
      <w:r xmlns:w="http://schemas.openxmlformats.org/wordprocessingml/2006/main">
        <w:t xml:space="preserve">1. 2. Mósebók 38:8 - Og hann gjörði kerið af eiri og fótinn á því af eiri, úr útlitsglerum safnaðarkvennanna, sem komu saman við dyr samfundatjaldsins.</w:t>
      </w:r>
    </w:p>
    <w:p/>
    <w:p>
      <w:r xmlns:w="http://schemas.openxmlformats.org/wordprocessingml/2006/main">
        <w:t xml:space="preserve">2. 1. Konungabók 7:23 - Og hann gjörði bráðið hafið, tíu álnir frá einum barmi til annars, það var allt í kring og fimm álnir á hæð, og þrjátíu álna lína gekk um það.</w:t>
      </w:r>
    </w:p>
    <w:p/>
    <w:p>
      <w:r xmlns:w="http://schemas.openxmlformats.org/wordprocessingml/2006/main">
        <w:t xml:space="preserve">Síðari Kroníkubók 4:6 Og hann gjörði tíu ker og setti fimm til hægri og fimm til vinstri til að þvo í þeim. en hafið var fyrir prestana að þvo í.</w:t>
      </w:r>
    </w:p>
    <w:p/>
    <w:p>
      <w:r xmlns:w="http://schemas.openxmlformats.org/wordprocessingml/2006/main">
        <w:t xml:space="preserve">Salómon reisti tíu ker til að þvo brennifórnirnar. Fimm voru settir hægra megin og fimm til vinstri, en prestarnir áttu að þvo sér í sjónum.</w:t>
      </w:r>
    </w:p>
    <w:p/>
    <w:p>
      <w:r xmlns:w="http://schemas.openxmlformats.org/wordprocessingml/2006/main">
        <w:t xml:space="preserve">1. Mikilvægi þvotta í Biblíunni</w:t>
      </w:r>
    </w:p>
    <w:p/>
    <w:p>
      <w:r xmlns:w="http://schemas.openxmlformats.org/wordprocessingml/2006/main">
        <w:t xml:space="preserve">2. Kraftur hlýðninnar í ritningunum</w:t>
      </w:r>
    </w:p>
    <w:p/>
    <w:p>
      <w:r xmlns:w="http://schemas.openxmlformats.org/wordprocessingml/2006/main">
        <w:t xml:space="preserve">1. Jóhannesarguðspjall 13:10 - Jesús sagði við hann: Sá sem hefur baðað sig þarf aðeins að þvo fætur sína, en er alveg hreinn. og þér eruð hreinir, en ekki allir.</w:t>
      </w:r>
    </w:p>
    <w:p/>
    <w:p>
      <w:r xmlns:w="http://schemas.openxmlformats.org/wordprocessingml/2006/main">
        <w:t xml:space="preserve">2. Esekíel 36:25 - Ég mun stökkva hreinu vatni yfir þig, og þú skalt verða hreinn af öllum óhreinindum þínum, og af öllum skurðgoðum þínum mun ég hreinsa þig.</w:t>
      </w:r>
    </w:p>
    <w:p/>
    <w:p>
      <w:r xmlns:w="http://schemas.openxmlformats.org/wordprocessingml/2006/main">
        <w:t xml:space="preserve">Síðari Kroníkubók 4:7 Og hann gjörði tíu gullljósastikur eftir mynd þeirra og setti þá í musterið, fimm til hægri og fimm til vinstri.</w:t>
      </w:r>
    </w:p>
    <w:p/>
    <w:p>
      <w:r xmlns:w="http://schemas.openxmlformats.org/wordprocessingml/2006/main">
        <w:t xml:space="preserve">Salómon bjó til tíu gullkertastjaka og setti fimm hvoru megin við musterið.</w:t>
      </w:r>
    </w:p>
    <w:p/>
    <w:p>
      <w:r xmlns:w="http://schemas.openxmlformats.org/wordprocessingml/2006/main">
        <w:t xml:space="preserve">1. Mikilvægi jafnvægis og samhverfu í lífi okkar.</w:t>
      </w:r>
    </w:p>
    <w:p/>
    <w:p>
      <w:r xmlns:w="http://schemas.openxmlformats.org/wordprocessingml/2006/main">
        <w:t xml:space="preserve">2. Fegurð og kraftur gulls sem tákn um nærveru Guðs.</w:t>
      </w:r>
    </w:p>
    <w:p/>
    <w:p>
      <w:r xmlns:w="http://schemas.openxmlformats.org/wordprocessingml/2006/main">
        <w:t xml:space="preserve">1. Mósebók 25:31-40 - Guð gefur Móse fyrirmæli um að reisa tjaldbúðina og áhöld hennar, þar á meðal gullkertastjakana.</w:t>
      </w:r>
    </w:p>
    <w:p/>
    <w:p>
      <w:r xmlns:w="http://schemas.openxmlformats.org/wordprocessingml/2006/main">
        <w:t xml:space="preserve">2. Jesaja 60:1-3 - Dýrð Guðs mun skína í gegnum þjóðirnar og lýsa upp Jerúsalem með ljóma gullnu kertastjakana.</w:t>
      </w:r>
    </w:p>
    <w:p/>
    <w:p>
      <w:r xmlns:w="http://schemas.openxmlformats.org/wordprocessingml/2006/main">
        <w:t xml:space="preserve">Síðari Kroníkubók 4:8 Og hann gjörði tíu borð og setti þau í musterið, fimm hægra megin og fimm til vinstri. Og hann gjörði hundrað ker af gulli.</w:t>
      </w:r>
    </w:p>
    <w:p/>
    <w:p>
      <w:r xmlns:w="http://schemas.openxmlformats.org/wordprocessingml/2006/main">
        <w:t xml:space="preserve">Salómon bjó til tíu borð og hundrað ker af gulli til að setja í musterið.</w:t>
      </w:r>
    </w:p>
    <w:p/>
    <w:p>
      <w:r xmlns:w="http://schemas.openxmlformats.org/wordprocessingml/2006/main">
        <w:t xml:space="preserve">1. Fegurð hlýðninnar - Hvernig skuldbinding Salómons við vilja Guðs leiddi til fallegra hluta.</w:t>
      </w:r>
    </w:p>
    <w:p/>
    <w:p>
      <w:r xmlns:w="http://schemas.openxmlformats.org/wordprocessingml/2006/main">
        <w:t xml:space="preserve">2. Gildi þess að gefa - Hvernig rausnarleg gullfórn Salómons endurspeglaði hjarta hans fyrir Guði.</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2. Korintubréf 8:9 - Því að þér þekkið náð Drottins vors Jesú Krists, að þótt hann væri ríkur, varð hann yðar vegna fátækur, til þess að þú gætir orðið ríkur af fátækt hans.</w:t>
      </w:r>
    </w:p>
    <w:p/>
    <w:p>
      <w:r xmlns:w="http://schemas.openxmlformats.org/wordprocessingml/2006/main">
        <w:t xml:space="preserve">Síðari Kroníkubók 4:9 Ennfremur gjörði hann forgarð prestanna og stóra forgarðinn og hurðir að forgarðinum, og hurðir þeirra lagði kopar.</w:t>
      </w:r>
    </w:p>
    <w:p/>
    <w:p>
      <w:r xmlns:w="http://schemas.openxmlformats.org/wordprocessingml/2006/main">
        <w:t xml:space="preserve">Salómon byggði forgarð presta og mikinn forgarð með eirhurðum.</w:t>
      </w:r>
    </w:p>
    <w:p/>
    <w:p>
      <w:r xmlns:w="http://schemas.openxmlformats.org/wordprocessingml/2006/main">
        <w:t xml:space="preserve">1. Mikilvægi hollustu og mikillar vinnu við að byggja upp varanlega arfleifð.</w:t>
      </w:r>
    </w:p>
    <w:p/>
    <w:p>
      <w:r xmlns:w="http://schemas.openxmlformats.org/wordprocessingml/2006/main">
        <w:t xml:space="preserve">2. Andlegt mikilvægi þess að byggja upp tilbeiðslustað.</w:t>
      </w:r>
    </w:p>
    <w:p/>
    <w:p>
      <w:r xmlns:w="http://schemas.openxmlformats.org/wordprocessingml/2006/main">
        <w:t xml:space="preserve">1. Hebreabréfið 11:10 Því að hann hlakkaði til borgarinnar, sem hefur undirstöður, en Guð er hönnuður hennar og smiður.</w:t>
      </w:r>
    </w:p>
    <w:p/>
    <w:p>
      <w:r xmlns:w="http://schemas.openxmlformats.org/wordprocessingml/2006/main">
        <w:t xml:space="preserve">2. Orðskviðirnir 14:1 Vitrasta kvenna byggir hús sitt, en heimska með eigin höndum rífur það niður.</w:t>
      </w:r>
    </w:p>
    <w:p/>
    <w:p>
      <w:r xmlns:w="http://schemas.openxmlformats.org/wordprocessingml/2006/main">
        <w:t xml:space="preserve">Síðari Kroníkubók 4:10 Og hann setti hafið hægra megin við austurenda, gegnt suðurhlutanum.</w:t>
      </w:r>
    </w:p>
    <w:p/>
    <w:p>
      <w:r xmlns:w="http://schemas.openxmlformats.org/wordprocessingml/2006/main">
        <w:t xml:space="preserve">Salómon byggði stóra eirskál í musteri Jerúsalem og setti það fyrir austan suður.</w:t>
      </w:r>
    </w:p>
    <w:p/>
    <w:p>
      <w:r xmlns:w="http://schemas.openxmlformats.org/wordprocessingml/2006/main">
        <w:t xml:space="preserve">1. Mikilvægi bænarinnar í lífi okkar</w:t>
      </w:r>
    </w:p>
    <w:p/>
    <w:p>
      <w:r xmlns:w="http://schemas.openxmlformats.org/wordprocessingml/2006/main">
        <w:t xml:space="preserve">2. Kraftur trúar og hlýðni</w:t>
      </w:r>
    </w:p>
    <w:p/>
    <w:p>
      <w:r xmlns:w="http://schemas.openxmlformats.org/wordprocessingml/2006/main">
        <w:t xml:space="preserve">1. Sálmur 121:1-2 - Ég hef augu mín til fjallanna, hvaðan kemur hjálp mín. Hjálp mín kemur frá Drottni, sem skapaði himin og jörð.</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Síðari Kroníkubók 4:11 Og Húram gjörði pottana, skóflurnar og kerin. Og Húram lauk því verki, sem hann átti að vinna fyrir Salómon konung, fyrir musteri Guðs.</w:t>
      </w:r>
    </w:p>
    <w:p/>
    <w:p>
      <w:r xmlns:w="http://schemas.openxmlformats.org/wordprocessingml/2006/main">
        <w:t xml:space="preserve">Húram bjó til potta, skóflur og ker fyrir musteri Salómons konungs.</w:t>
      </w:r>
    </w:p>
    <w:p/>
    <w:p>
      <w:r xmlns:w="http://schemas.openxmlformats.org/wordprocessingml/2006/main">
        <w:t xml:space="preserve">1. Mikilvægi þess að þjóna Guði með ágætum</w:t>
      </w:r>
    </w:p>
    <w:p/>
    <w:p>
      <w:r xmlns:w="http://schemas.openxmlformats.org/wordprocessingml/2006/main">
        <w:t xml:space="preserve">2. Að vinna verk Guðs með hjarta tilbeiðslu</w:t>
      </w:r>
    </w:p>
    <w:p/>
    <w:p>
      <w:r xmlns:w="http://schemas.openxmlformats.org/wordprocessingml/2006/main">
        <w:t xml:space="preserve">1. Mósebók 31:1-5 - Besalel og Oholiab voru útvaldir af Guði til að byggja tjaldbúðina og útbúa hana nauðsynlegum hlutum.</w:t>
      </w:r>
    </w:p>
    <w:p/>
    <w:p>
      <w:r xmlns:w="http://schemas.openxmlformats.org/wordprocessingml/2006/main">
        <w:t xml:space="preserve">2. Kólossubréfið 3:23-24 - Hvað sem þú gerir, vinnið að því af öllu hjarta, eins og að vinna fyrir Drottin, ekki fyrir menn.</w:t>
      </w:r>
    </w:p>
    <w:p/>
    <w:p>
      <w:r xmlns:w="http://schemas.openxmlformats.org/wordprocessingml/2006/main">
        <w:t xml:space="preserve">Síðari Kroníkubók 4:12 Það er að segja stólpunum tveimur og stólpunum og stólpunum, sem voru efst á stólpunum tveimur, og kransana tvo til að hylja báðar stólparnir, sem voru efst á súlunum.</w:t>
      </w:r>
    </w:p>
    <w:p/>
    <w:p>
      <w:r xmlns:w="http://schemas.openxmlformats.org/wordprocessingml/2006/main">
        <w:t xml:space="preserve">Á stólpunum tveimur í musteri Salómons voru stangir og kapítur efst og tveir kransar til að hylja þá.</w:t>
      </w:r>
    </w:p>
    <w:p/>
    <w:p>
      <w:r xmlns:w="http://schemas.openxmlformats.org/wordprocessingml/2006/main">
        <w:t xml:space="preserve">1: Dýrð Guðs endurspeglast í fegurð og glæsileika musterisins.</w:t>
      </w:r>
    </w:p>
    <w:p/>
    <w:p>
      <w:r xmlns:w="http://schemas.openxmlformats.org/wordprocessingml/2006/main">
        <w:t xml:space="preserve">2: Við getum fylgt fordæmi Salómons og reynt að gefa Guði það besta sem við höfum fram að færa.</w:t>
      </w:r>
    </w:p>
    <w:p/>
    <w:p>
      <w:r xmlns:w="http://schemas.openxmlformats.org/wordprocessingml/2006/main">
        <w:t xml:space="preserve">1:1 Kroníkubók 28:20 - Og Davíð sagði við Salómon son sinn: Vertu sterkur og hugrakkur og gjör það. Vertu ekki hræddur og óttast ekki, því að Drottinn Guð, já, Guð minn, er með þér. Hann mun ekki yfirgefa þig eða yfirgefa þig, fyrr en öllu starfi við þjónustu við musteri Drottins er lokið.</w:t>
      </w:r>
    </w:p>
    <w:p/>
    <w:p>
      <w:r xmlns:w="http://schemas.openxmlformats.org/wordprocessingml/2006/main">
        <w:t xml:space="preserve">2:1 Konungabók 5:7 - Og Salómon konungur gaf Híram tuttugu þúsund kor af hveiti til fæðu fyrir heimili hans og tuttugu kora af möluðu olíu. Þannig gaf Salómon Híram ár frá ári.</w:t>
      </w:r>
    </w:p>
    <w:p/>
    <w:p>
      <w:r xmlns:w="http://schemas.openxmlformats.org/wordprocessingml/2006/main">
        <w:t xml:space="preserve">Síðari Kroníkubók 4:13 Og fjögur hundruð granatepli á báðum kransunum; tvær raðir af granateplum á hvorum kransi, til að hylja tvær blöðrur höfuðstólanna, sem voru á súlunum.</w:t>
      </w:r>
    </w:p>
    <w:p/>
    <w:p>
      <w:r xmlns:w="http://schemas.openxmlformats.org/wordprocessingml/2006/main">
        <w:t xml:space="preserve">Þessi texti lýsir skreytingu á súlunum í musteri Salómons, sem innihalda tvo kransa með fjögur hundruð granatepli raðað í tvær raðir á hverjum krans.</w:t>
      </w:r>
    </w:p>
    <w:p/>
    <w:p>
      <w:r xmlns:w="http://schemas.openxmlformats.org/wordprocessingml/2006/main">
        <w:t xml:space="preserve">1. Fullkomnun Guðs í sköpuninni: Að prýða musteri Salómons</w:t>
      </w:r>
    </w:p>
    <w:p/>
    <w:p>
      <w:r xmlns:w="http://schemas.openxmlformats.org/wordprocessingml/2006/main">
        <w:t xml:space="preserve">2. Mikilvægi tölunnar fjögur hundruð í Biblíunni</w:t>
      </w:r>
    </w:p>
    <w:p/>
    <w:p>
      <w:r xmlns:w="http://schemas.openxmlformats.org/wordprocessingml/2006/main">
        <w:t xml:space="preserve">1. Sálmur 96:6 - Dýrð og tign eru frammi fyrir honum; styrk og gleði í bústað hans.</w:t>
      </w:r>
    </w:p>
    <w:p/>
    <w:p>
      <w:r xmlns:w="http://schemas.openxmlformats.org/wordprocessingml/2006/main">
        <w:t xml:space="preserve">2. Efesusbréfið 5:27 - Til þess að hann gæti framvísað söfnuðinum fyrir sjálfum sér í prýði, án bletta eða hrukku eða neitt slíkt, til þess að hún yrði heilög og lýtalaus.</w:t>
      </w:r>
    </w:p>
    <w:p/>
    <w:p>
      <w:r xmlns:w="http://schemas.openxmlformats.org/wordprocessingml/2006/main">
        <w:t xml:space="preserve">Síðari Kroníkubók 4:14 Hann gjörði einnig undirstöðurnar og ker á undirstöðunum.</w:t>
      </w:r>
    </w:p>
    <w:p/>
    <w:p>
      <w:r xmlns:w="http://schemas.openxmlformats.org/wordprocessingml/2006/main">
        <w:t xml:space="preserve">Salómon bjó til eirskálar og standar sem notaðir voru til að þvo.</w:t>
      </w:r>
    </w:p>
    <w:p/>
    <w:p>
      <w:r xmlns:w="http://schemas.openxmlformats.org/wordprocessingml/2006/main">
        <w:t xml:space="preserve">1. Mikilvægi hreinleika og heilagleika</w:t>
      </w:r>
    </w:p>
    <w:p/>
    <w:p>
      <w:r xmlns:w="http://schemas.openxmlformats.org/wordprocessingml/2006/main">
        <w:t xml:space="preserve">2. Mikilvægi endurtekningar í tilbeiðslu</w:t>
      </w:r>
    </w:p>
    <w:p/>
    <w:p>
      <w:r xmlns:w="http://schemas.openxmlformats.org/wordprocessingml/2006/main">
        <w:t xml:space="preserve">1. Matteusarguðspjall 6:19-21 - Safnið yður ekki fjársjóðum á jörðu, þar sem mölur og ryð spillir,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2. Sálmur 24:3-4 - Hver mun stíga upp á hæð Drottins? eða hver á að standa í hans heilaga stað? Sá sem hefur hreinar hendur og hreint hjarta. sem ekki hefir upphefð sál sína til hégóma, né svarið svik.</w:t>
      </w:r>
    </w:p>
    <w:p/>
    <w:p>
      <w:r xmlns:w="http://schemas.openxmlformats.org/wordprocessingml/2006/main">
        <w:t xml:space="preserve">Síðari Kroníkubók 4:15 Eitt hafið og tólf naut undir því.</w:t>
      </w:r>
    </w:p>
    <w:p/>
    <w:p>
      <w:r xmlns:w="http://schemas.openxmlformats.org/wordprocessingml/2006/main">
        <w:t xml:space="preserve">Þessi leið lýsir hönnun fyrir musteri Salómons þar sem er eitt stórt sjó og tólf uxar undir því.</w:t>
      </w:r>
    </w:p>
    <w:p/>
    <w:p>
      <w:r xmlns:w="http://schemas.openxmlformats.org/wordprocessingml/2006/main">
        <w:t xml:space="preserve">1. Kraftur einingarinnar: Hvernig musteri Salómons sýnir styrk þess að koma saman</w:t>
      </w:r>
    </w:p>
    <w:p/>
    <w:p>
      <w:r xmlns:w="http://schemas.openxmlformats.org/wordprocessingml/2006/main">
        <w:t xml:space="preserve">2. Kraftur þjónustunnar: Hvernig nautin tákna mikilvægi þess að þjóna öðrum</w:t>
      </w:r>
    </w:p>
    <w:p/>
    <w:p>
      <w:r xmlns:w="http://schemas.openxmlformats.org/wordprocessingml/2006/main">
        <w:t xml:space="preserve">1. Sálmur 133:1-3 - "Sjá, hversu gott og notalegt það er þegar bræður búa í einingu!"</w:t>
      </w:r>
    </w:p>
    <w:p/>
    <w:p>
      <w:r xmlns:w="http://schemas.openxmlformats.org/wordprocessingml/2006/main">
        <w:t xml:space="preserve">2. Filippíbréfið 2:3-4 - "Gjörið ekkert af eigingirni eða yfirlæti, heldur álítið aðra í auðmýkt þyngri en ykkur sjálfir."</w:t>
      </w:r>
    </w:p>
    <w:p/>
    <w:p>
      <w:r xmlns:w="http://schemas.openxmlformats.org/wordprocessingml/2006/main">
        <w:t xml:space="preserve">Síðari Kroníkubók 4:16 Einnig smíðaði Húram faðir hans Salómon konungi, kerin, skóflurnar, holdknökurnar og öll áhöldin, sem tilheyra, handa Salómon konungi til húss Drottins af björtu eir.</w:t>
      </w:r>
    </w:p>
    <w:p/>
    <w:p>
      <w:r xmlns:w="http://schemas.openxmlformats.org/wordprocessingml/2006/main">
        <w:t xml:space="preserve">Húram, faðir Salómons, smíðaði ýmsa hluti úr björtu kopar handa Salómon til að nota í musteri Drottins.</w:t>
      </w:r>
    </w:p>
    <w:p/>
    <w:p>
      <w:r xmlns:w="http://schemas.openxmlformats.org/wordprocessingml/2006/main">
        <w:t xml:space="preserve">1. Mikilvægi þess að nota hæfileika okkar fyrir Drottin</w:t>
      </w:r>
    </w:p>
    <w:p/>
    <w:p>
      <w:r xmlns:w="http://schemas.openxmlformats.org/wordprocessingml/2006/main">
        <w:t xml:space="preserve">2. Kraftur örlætis í tilbeiðslu</w:t>
      </w:r>
    </w:p>
    <w:p/>
    <w:p>
      <w:r xmlns:w="http://schemas.openxmlformats.org/wordprocessingml/2006/main">
        <w:t xml:space="preserve">1. Matteusarguðspjall 25:14-30 - Dæmisaga um hæfileikana</w:t>
      </w:r>
    </w:p>
    <w:p/>
    <w:p>
      <w:r xmlns:w="http://schemas.openxmlformats.org/wordprocessingml/2006/main">
        <w:t xml:space="preserve">2. 1. Kroníkubók 29:1-5 - Örlátar fórnir Davíðs til Drottins</w:t>
      </w:r>
    </w:p>
    <w:p/>
    <w:p>
      <w:r xmlns:w="http://schemas.openxmlformats.org/wordprocessingml/2006/main">
        <w:t xml:space="preserve">Síðari Kroníkubók 4:17 Á Jórdansléttunni steypti konungur þá, í leirlandið milli Súkkót og Seredata.</w:t>
      </w:r>
    </w:p>
    <w:p/>
    <w:p>
      <w:r xmlns:w="http://schemas.openxmlformats.org/wordprocessingml/2006/main">
        <w:t xml:space="preserve">Salómon konungur steypti stóra eirimuni á Jórdansléttunni milli tveggja borga, Súkkót og Seredata.</w:t>
      </w:r>
    </w:p>
    <w:p/>
    <w:p>
      <w:r xmlns:w="http://schemas.openxmlformats.org/wordprocessingml/2006/main">
        <w:t xml:space="preserve">1. Gildi skuldbindingarinnar: Salómon konungur helgaði sig því verkefni sínu að steypa brons á sléttu Jórdaníu.</w:t>
      </w:r>
    </w:p>
    <w:p/>
    <w:p>
      <w:r xmlns:w="http://schemas.openxmlformats.org/wordprocessingml/2006/main">
        <w:t xml:space="preserve">2. Kraftur einingarinnar: Að vinna saman og fagna velgengni, eins og dæmi eru um af starfi Salómons konungs með borgunum tveimur Súkkót og Seredata.</w:t>
      </w:r>
    </w:p>
    <w:p/>
    <w:p>
      <w:r xmlns:w="http://schemas.openxmlformats.org/wordprocessingml/2006/main">
        <w:t xml:space="preserve">1. Prédikarinn 4:12 - Þótt einn verði yfirbugaður geta tveir varið sig. Þriggja þráða strengur brotnar ekki fljótt.</w:t>
      </w:r>
    </w:p>
    <w:p/>
    <w:p>
      <w:r xmlns:w="http://schemas.openxmlformats.org/wordprocessingml/2006/main">
        <w:t xml:space="preserve">2. 1. Korintubréf 12:12-14 - Því eins og líkaminn er einn og hefur marga limi, og allir limir líkamans, þótt margir séu, einn líkami, svo er það með Kristi. Því að í einum anda vorum vér allir skírðir til einn líkama, Gyðingar eða Grikkir, þrælar eða frjálsir og allir látnir drekka af einum anda.</w:t>
      </w:r>
    </w:p>
    <w:p/>
    <w:p>
      <w:r xmlns:w="http://schemas.openxmlformats.org/wordprocessingml/2006/main">
        <w:t xml:space="preserve">Síðari Kroníkubók 4:18 Þannig gjörði Salómon öll þessi áhöld í miklum mæli, því að ekki var hægt að finna þyngd eirsins.</w:t>
      </w:r>
    </w:p>
    <w:p/>
    <w:p>
      <w:r xmlns:w="http://schemas.openxmlformats.org/wordprocessingml/2006/main">
        <w:t xml:space="preserve">Salómon bjó til mörg áhöld úr eiri í gnægð og ekki var hægt að finna nákvæma þyngd.</w:t>
      </w:r>
    </w:p>
    <w:p/>
    <w:p>
      <w:r xmlns:w="http://schemas.openxmlformats.org/wordprocessingml/2006/main">
        <w:t xml:space="preserve">1. Ómælanleg örlæti Guðs</w:t>
      </w:r>
    </w:p>
    <w:p/>
    <w:p>
      <w:r xmlns:w="http://schemas.openxmlformats.org/wordprocessingml/2006/main">
        <w:t xml:space="preserve">2. Abundance Beyond Measure</w:t>
      </w:r>
    </w:p>
    <w:p/>
    <w:p>
      <w:r xmlns:w="http://schemas.openxmlformats.org/wordprocessingml/2006/main">
        <w:t xml:space="preserve">1. 2. Korintubréf 9:11 - "Þú munt auðgast á allan hátt svo að þú getir verið örlátur við hvert tækifæri, og fyrir okkur mun örlæti þitt leiða til þakkargjörðar til Guðs."</w:t>
      </w:r>
    </w:p>
    <w:p/>
    <w:p>
      <w:r xmlns:w="http://schemas.openxmlformats.org/wordprocessingml/2006/main">
        <w:t xml:space="preserve">2. Jesaja 40:15 - "Sjá, þjóðirnar eru sem dropi í fötu, litið er á þær sem ryk á voginni, hann vegur eyjarnar eins og þær væru fínt ryk."</w:t>
      </w:r>
    </w:p>
    <w:p/>
    <w:p>
      <w:r xmlns:w="http://schemas.openxmlformats.org/wordprocessingml/2006/main">
        <w:t xml:space="preserve">Síðari Kroníkubók 4:19 Og Salómon gjörði öll áhöldin, sem voru fyrir musteri Guðs, og gullaltarið og borðin, sem sýningarbrauðin voru sett á.</w:t>
      </w:r>
    </w:p>
    <w:p/>
    <w:p>
      <w:r xmlns:w="http://schemas.openxmlformats.org/wordprocessingml/2006/main">
        <w:t xml:space="preserve">Salómon gjörði öll áhöld fyrir musteri Guðs, þar á meðal gullaltari og borðin fyrir sýningarbrauðin.</w:t>
      </w:r>
    </w:p>
    <w:p/>
    <w:p>
      <w:r xmlns:w="http://schemas.openxmlformats.org/wordprocessingml/2006/main">
        <w:t xml:space="preserve">1. Hvernig tileinkun okkar Guði færir okkur nær honum</w:t>
      </w:r>
    </w:p>
    <w:p/>
    <w:p>
      <w:r xmlns:w="http://schemas.openxmlformats.org/wordprocessingml/2006/main">
        <w:t xml:space="preserve">2. Gildi fórnarlífs</w:t>
      </w:r>
    </w:p>
    <w:p/>
    <w:p>
      <w:r xmlns:w="http://schemas.openxmlformats.org/wordprocessingml/2006/main">
        <w:t xml:space="preserve">1. Mósebók 6:5 - "Elska skalt þú Drottin Guð þinn af öllu hjarta þínu og allri sálu þinni og af öllum mætti þínum."</w:t>
      </w:r>
    </w:p>
    <w:p/>
    <w:p>
      <w:r xmlns:w="http://schemas.openxmlformats.org/wordprocessingml/2006/main">
        <w:t xml:space="preserve">2.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Síðari Kroníkubók 4:20 Ennfremur ljósastikurnar og lömpurnar þeirra, til þess að þeir skyldu brenna að hætti fyrir framan véfréttina, af skíru gulli.</w:t>
      </w:r>
    </w:p>
    <w:p/>
    <w:p>
      <w:r xmlns:w="http://schemas.openxmlformats.org/wordprocessingml/2006/main">
        <w:t xml:space="preserve">Þessi texti lýsir gerð gullkertastjaka og lampa sem áttu að brenna fyrir framan véfrétt Drottins.</w:t>
      </w:r>
    </w:p>
    <w:p/>
    <w:p>
      <w:r xmlns:w="http://schemas.openxmlformats.org/wordprocessingml/2006/main">
        <w:t xml:space="preserve">1. Ljós nærveru Guðs: Hvernig kertastjakarnir benda okkur á lýsandi kraft Guðs</w:t>
      </w:r>
    </w:p>
    <w:p/>
    <w:p>
      <w:r xmlns:w="http://schemas.openxmlformats.org/wordprocessingml/2006/main">
        <w:t xml:space="preserve">2. Gull fyrirheita Guðs: Hvernig kertastjakarnir minna okkur á endalausan auð blessunar Guðs</w:t>
      </w:r>
    </w:p>
    <w:p/>
    <w:p>
      <w:r xmlns:w="http://schemas.openxmlformats.org/wordprocessingml/2006/main">
        <w:t xml:space="preserve">1. Mósebók 25:31-40 - Upplýsingar um hönnun kertastjakana</w:t>
      </w:r>
    </w:p>
    <w:p/>
    <w:p>
      <w:r xmlns:w="http://schemas.openxmlformats.org/wordprocessingml/2006/main">
        <w:t xml:space="preserve">2. Sálmur 119:105 - "Orð þitt er lampi fóta minna, ljós á vegi mínum"</w:t>
      </w:r>
    </w:p>
    <w:p/>
    <w:p>
      <w:r xmlns:w="http://schemas.openxmlformats.org/wordprocessingml/2006/main">
        <w:t xml:space="preserve">Síðari Kroníkubók 4:21 Og blómin, lamparnir og töngin voru úr gulli og hið fullkomna gull.</w:t>
      </w:r>
    </w:p>
    <w:p/>
    <w:p>
      <w:r xmlns:w="http://schemas.openxmlformats.org/wordprocessingml/2006/main">
        <w:t xml:space="preserve">Salómon bjó til hluti úr skíru gulli í musterið, þar á meðal blóm, lampa og töng.</w:t>
      </w:r>
    </w:p>
    <w:p/>
    <w:p>
      <w:r xmlns:w="http://schemas.openxmlformats.org/wordprocessingml/2006/main">
        <w:t xml:space="preserve">1. Kraftur fullkomnunar: Hvernig við verðum að leitast við að ná fullkomnun í lífi okkar</w:t>
      </w:r>
    </w:p>
    <w:p/>
    <w:p>
      <w:r xmlns:w="http://schemas.openxmlformats.org/wordprocessingml/2006/main">
        <w:t xml:space="preserve">2. Gildi gulls: Mikilvægi gulls í lífi okkar</w:t>
      </w:r>
    </w:p>
    <w:p/>
    <w:p>
      <w:r xmlns:w="http://schemas.openxmlformats.org/wordprocessingml/2006/main">
        <w:t xml:space="preserve">1. Matteusarguðspjall 5:48 - Verið því fullkomnir eins og faðir yðar himneskur er fullkominn.</w:t>
      </w:r>
    </w:p>
    <w:p/>
    <w:p>
      <w:r xmlns:w="http://schemas.openxmlformats.org/wordprocessingml/2006/main">
        <w:t xml:space="preserve">2. 1. Pétursbréf 1:7 - Til þess að sannleiksgildi trúar yðar, sem er miklu dýrmætari en gull sem eyðist, þótt eldi reynist, megi finna til lofs, heiðurs og vegsemdar við opinberun Jesú Krists.</w:t>
      </w:r>
    </w:p>
    <w:p/>
    <w:p>
      <w:r xmlns:w="http://schemas.openxmlformats.org/wordprocessingml/2006/main">
        <w:t xml:space="preserve">Síðari Kroníkubók 4:22 Og neftóbakarnir, kerin, skeiðarnar og eldpönnurnar, af skíru gulli, og inngangur hússins, innri hurðir þess fyrir hið allrahelgasta og hurðir hússins. musteri, voru úr gulli.</w:t>
      </w:r>
    </w:p>
    <w:p/>
    <w:p>
      <w:r xmlns:w="http://schemas.openxmlformats.org/wordprocessingml/2006/main">
        <w:t xml:space="preserve">Þessi leið lýsir innri hurðum musterisins, sem voru úr skíru gulli.</w:t>
      </w:r>
    </w:p>
    <w:p/>
    <w:p>
      <w:r xmlns:w="http://schemas.openxmlformats.org/wordprocessingml/2006/main">
        <w:t xml:space="preserve">1. Gildi heilagleika 2. Kraftur gulls</w:t>
      </w:r>
    </w:p>
    <w:p/>
    <w:p>
      <w:r xmlns:w="http://schemas.openxmlformats.org/wordprocessingml/2006/main">
        <w:t xml:space="preserve">1. Orðskviðirnir 25:11 - Orð sem rétt er talað er eins og gullepli í silfri. 2. 1. Tímóteusarbréf 6:10 - Því að ást á peningum er rót alls kyns ills.</w:t>
      </w:r>
    </w:p>
    <w:p/>
    <w:p>
      <w:r xmlns:w="http://schemas.openxmlformats.org/wordprocessingml/2006/main">
        <w:t xml:space="preserve">2. Kroníkubók 5. kafli lýsir fullgerð musterisins og flutningi sáttmálsörkina á tiltekinn stað.</w:t>
      </w:r>
    </w:p>
    <w:p/>
    <w:p>
      <w:r xmlns:w="http://schemas.openxmlformats.org/wordprocessingml/2006/main">
        <w:t xml:space="preserve">1. málsgrein: Kaflinn byrjar á því að draga fram hvernig öllu verki við musterið var lokið. Salómon kallar saman alla öldunga, leiðtoga og presta fyrir sérstakt tækifæri til að koma sáttmálsörkinum inn (2. Kroníkubók 5:1-3).</w:t>
      </w:r>
    </w:p>
    <w:p/>
    <w:p>
      <w:r xmlns:w="http://schemas.openxmlformats.org/wordprocessingml/2006/main">
        <w:t xml:space="preserve">2. málsgrein: Frásögnin lýsir í smáatriðum hvernig Salómon og allur Ísrael söfnuðust saman fyrir örkinni. Þeir færðu fjölda fórna sauðum og nautum svo margar að ekki var hægt að telja þær (2. Kroníkubók 5:4-6).</w:t>
      </w:r>
    </w:p>
    <w:p/>
    <w:p>
      <w:r xmlns:w="http://schemas.openxmlformats.org/wordprocessingml/2006/main">
        <w:t xml:space="preserve">Þriðja málsgrein: Áherslan beinist að því að lýsa því hvernig prestar komu með og settu örk Guðs inni á tilteknum stað innan hins allra helgasta undir vængjum kerúba. Stöngin sem það var borið á voru svo langir að endar þeirra sáust utan frá (2. Kroníkubók 5:7-9).</w:t>
      </w:r>
    </w:p>
    <w:p/>
    <w:p>
      <w:r xmlns:w="http://schemas.openxmlformats.org/wordprocessingml/2006/main">
        <w:t xml:space="preserve">Fjórða málsgrein: Frásögnin dregur fram hvernig þessir staurar voru síðan fjarlægðir og skildi aðeins örkina sjálf eftir á hvíldarstað sínum. Örkin innihélt aðeins tvö atriði, steintöflurnar með lögmáli Guðs sem Móse var gefin á Sínaífjalli (2. Kroníkubók 5:10).</w:t>
      </w:r>
    </w:p>
    <w:p/>
    <w:p>
      <w:r xmlns:w="http://schemas.openxmlformats.org/wordprocessingml/2006/main">
        <w:t xml:space="preserve">5. málsgrein:Kaflinn heldur áfram með því að minnast á ský sem fyllir musterið sem tákn um nærveru Guðs. Þetta ský var svo þétt að það kom í veg fyrir að prestar gætu haldið starfi sínu áfram. Það táknaði að Guð hefði sannarlega valið þetta musteri sem bústað sinn (2. Kroníkubók 5:11-14).</w:t>
      </w:r>
    </w:p>
    <w:p/>
    <w:p>
      <w:r xmlns:w="http://schemas.openxmlformats.org/wordprocessingml/2006/main">
        <w:t xml:space="preserve">Í stuttu máli, fimmti kafli 2. Kroníkubókar sýnir frágang og flutning örkina í musteri Salómons. Að undirstrika samkomu fyrir sérstök tækifæri og færa margar fórnir. Nefna lýsingu á því að setja örkina og mikilvægi nærveru Guðs. Þetta Í stuttu máli, kafli gefur sögulega frásögn sem sýnir bæði hápunkt Salómons konungs á því að reisa musteri Guðs húss með nákvæmri athygli að smáatriðum og leggja áherslu á glæsileika með víðtækum undirbúningi á meðan hann undirstrikar hátíðleika með því að safna leiðtogum, öldungum og prestum saman fyrir veglegt tilefni merkt af fórnum fyrir hönd og vitni alls ísraelska samfélagsins sem táknar einingu undir viturri stjórnsýslu, vitnisburður um vígslu þeirra til að heiðra guðlega nærveru með því að flytja helga minjar örkina sem inniheldur töflur áletraðar boðorðunum tíu sem tákna sáttmála milli Guðs og Ísraelsmanna frá tímabundinni dvalarstað í varanlegan bústað, mikilvægan atburð merkt af þéttu skýi sem táknar guðlegt samþykki óneitanlega birtingarmynd sem gefur til kynna viðurkenningu innsigli á þetta stórkostlega mannvirki staðfesting um uppfyllingu í átt að því að koma á heilögu rými þar sem Ísraelsmenn geta kynnst nærveru Guðs við tilbeiðsluathafnir sem framkvæmdar eru innan helgra takmarka þess, útfærslu sem endurspeglar hollustu við að viðhalda andlegum tengslum milli Skaparinn og hans útvöldu þjóð</w:t>
      </w:r>
    </w:p>
    <w:p/>
    <w:p>
      <w:r xmlns:w="http://schemas.openxmlformats.org/wordprocessingml/2006/main">
        <w:t xml:space="preserve">Síðari Kroníkubók 5:1 Þannig var öllu verki lokið, sem Salómon gjörði fyrir hús Drottins, og Salómon kom með allt það, sem Davíð faðir hans hafði helgað. og silfrið og gullið og öll áhöldin setti hann meðal fjársjóða Guðs húss.</w:t>
      </w:r>
    </w:p>
    <w:p/>
    <w:p>
      <w:r xmlns:w="http://schemas.openxmlformats.org/wordprocessingml/2006/main">
        <w:t xml:space="preserve">Salómon lauk öllu verki við musterið og lagði alla vígslumuni Davíðs og fjársjóði í hús Guðs.</w:t>
      </w:r>
    </w:p>
    <w:p/>
    <w:p>
      <w:r xmlns:w="http://schemas.openxmlformats.org/wordprocessingml/2006/main">
        <w:t xml:space="preserve">1. Vígsla okkar sjálfs til Guðs</w:t>
      </w:r>
    </w:p>
    <w:p/>
    <w:p>
      <w:r xmlns:w="http://schemas.openxmlformats.org/wordprocessingml/2006/main">
        <w:t xml:space="preserve">2. Gerum heilagt rými í lífi okkar</w:t>
      </w:r>
    </w:p>
    <w:p/>
    <w:p>
      <w:r xmlns:w="http://schemas.openxmlformats.org/wordprocessingml/2006/main">
        <w:t xml:space="preserve">1. Rómverjabréfið 12:1-2 - "Þess vegna hvet ég yður, bræður og systur, vegna miskunnar Guðs, að færa líkama yðar sem lifandi fórn, heilaga og Guði þóknanleg, þetta er yðar sanna og rétta tilbeiðslu. taktu þig að mynstri þessa heims, en umbreyttu með endurnýjun hugar þíns. Þá munt þú geta prófað og samþykkt hver vilji Guðs er góður, ánægjulegur og fullkominn vilji hans."</w:t>
      </w:r>
    </w:p>
    <w:p/>
    <w:p>
      <w:r xmlns:w="http://schemas.openxmlformats.org/wordprocessingml/2006/main">
        <w:t xml:space="preserve">2. Mark 12:30-31 - "Elska skalt þú Drottin Guð þinn af öllu hjarta þínu og allri sálu þinni og öllum huga þínum og öllum mætti þínum. Annað er þetta: Elskaðu náunga þinn eins og sjálfan þig. Það er ekkert boðorð. meiri en þessir.</w:t>
      </w:r>
    </w:p>
    <w:p/>
    <w:p>
      <w:r xmlns:w="http://schemas.openxmlformats.org/wordprocessingml/2006/main">
        <w:t xml:space="preserve">Síðari Kroníkubók 5:2 Þá safnaði Salómon öldungum Ísraels og öllum ætthöfðingjum, ætthöfðingjum Ísraelsmanna, saman til Jerúsalem til þess að flytja sáttmálsörk Drottins út úr borginni. Davíðs, sem er Síon.</w:t>
      </w:r>
    </w:p>
    <w:p/>
    <w:p>
      <w:r xmlns:w="http://schemas.openxmlformats.org/wordprocessingml/2006/main">
        <w:t xml:space="preserve">Salómon safnaði saman öldungum og leiðtogum Ísraels til að koma sáttmálaörk Drottins frá Síon.</w:t>
      </w:r>
    </w:p>
    <w:p/>
    <w:p>
      <w:r xmlns:w="http://schemas.openxmlformats.org/wordprocessingml/2006/main">
        <w:t xml:space="preserve">1. Kraftur einingarinnar: Að vinna saman að því að koma nærveru Guðs</w:t>
      </w:r>
    </w:p>
    <w:p/>
    <w:p>
      <w:r xmlns:w="http://schemas.openxmlformats.org/wordprocessingml/2006/main">
        <w:t xml:space="preserve">2. Trúfesti Guðs: Að uppfylla loforð sitt með sáttmála sínum</w:t>
      </w:r>
    </w:p>
    <w:p/>
    <w:p>
      <w:r xmlns:w="http://schemas.openxmlformats.org/wordprocessingml/2006/main">
        <w:t xml:space="preserve">1. Efesusbréfið 4:16 - Frá hverjum líkaminn allur, tengdur og hnýtt saman með því sem sérhver liður gefur, í samræmi við áhrifaríka vinnu sem sérhver hluti gerir sinn hlut með, veldur vexti líkamans til uppbyggingar sjálfs síns í kærleika.</w:t>
      </w:r>
    </w:p>
    <w:p/>
    <w:p>
      <w:r xmlns:w="http://schemas.openxmlformats.org/wordprocessingml/2006/main">
        <w:t xml:space="preserve">2. Hebreabréfið 13:20-21 - Nú megi Guð friðarins, sem leiddi Drottin vorn Jesúm upp frá dauðum, hinn mikla hirði sauðanna, fyrir blóð hins eilífa sáttmála, fullkomna yður í sérhverju góðu verki til að vinna hans. mun, vinna í yður það, sem þóknast er í augum hans, fyrir Jesú Krist, hverjum sé dýrð um aldir alda. Amen.</w:t>
      </w:r>
    </w:p>
    <w:p/>
    <w:p>
      <w:r xmlns:w="http://schemas.openxmlformats.org/wordprocessingml/2006/main">
        <w:t xml:space="preserve">Síðari Kroníkubók 5:3 Þess vegna söfnuðust allir Ísraelsmenn saman til konungs á hátíðinni, sem var í sjöunda mánuðinum.</w:t>
      </w:r>
    </w:p>
    <w:p/>
    <w:p>
      <w:r xmlns:w="http://schemas.openxmlformats.org/wordprocessingml/2006/main">
        <w:t xml:space="preserve">Allir Ísraelsmenn söfnuðust saman til veislu í sjöunda mánuðinum að boði konungs.</w:t>
      </w:r>
    </w:p>
    <w:p/>
    <w:p>
      <w:r xmlns:w="http://schemas.openxmlformats.org/wordprocessingml/2006/main">
        <w:t xml:space="preserve">1. Kraftur hlýðni: Hvernig Guð notar þá sem fylgja skipunum hans</w:t>
      </w:r>
    </w:p>
    <w:p/>
    <w:p>
      <w:r xmlns:w="http://schemas.openxmlformats.org/wordprocessingml/2006/main">
        <w:t xml:space="preserve">2. Blessun einingarinnar: Hvernig Guð notar tengsl okkar til að ná tilgangi sínum</w:t>
      </w:r>
    </w:p>
    <w:p/>
    <w:p>
      <w:r xmlns:w="http://schemas.openxmlformats.org/wordprocessingml/2006/main">
        <w:t xml:space="preserve">1. Matteusarguðspjall 22:37-39 - Jesús sagði við hann: Þú skalt elska Drottin Guð þinn af öllu hjarta þínu, allri sálu þinni og öllum huga þínum. Þetta er fyrsta og stóra boðorðið. Og annað er því líkt: Þú skalt elska náunga þinn eins og sjálfan þig.</w:t>
      </w:r>
    </w:p>
    <w:p/>
    <w:p>
      <w:r xmlns:w="http://schemas.openxmlformats.org/wordprocessingml/2006/main">
        <w:t xml:space="preserve">2. Hebreabréfið 10:24-25 - Og við skulum taka tillit hvert til annars til að vekja kærleika og góð verk, yfirgefa ekki söfnun okkar, eins og sumra er háttur, heldur hvetjum hver annan, og því meira. þegar þú sérð daginn nálgast.</w:t>
      </w:r>
    </w:p>
    <w:p/>
    <w:p>
      <w:r xmlns:w="http://schemas.openxmlformats.org/wordprocessingml/2006/main">
        <w:t xml:space="preserve">Síðari Kroníkubók 5:4 Þá komu allir öldungar Ísraels. og levítarnir tóku örkina.</w:t>
      </w:r>
    </w:p>
    <w:p/>
    <w:p>
      <w:r xmlns:w="http://schemas.openxmlformats.org/wordprocessingml/2006/main">
        <w:t xml:space="preserve">Öldungar Ísraels söfnuðust saman og levítarnir lyftu sáttmálsörkinum.</w:t>
      </w:r>
    </w:p>
    <w:p/>
    <w:p>
      <w:r xmlns:w="http://schemas.openxmlformats.org/wordprocessingml/2006/main">
        <w:t xml:space="preserve">1. Kraftur samfélags: Mikilvægi þess að vinna saman</w:t>
      </w:r>
    </w:p>
    <w:p/>
    <w:p>
      <w:r xmlns:w="http://schemas.openxmlformats.org/wordprocessingml/2006/main">
        <w:t xml:space="preserve">2. Mikilvægi örkina: Tákn um trúfesti Guðs</w:t>
      </w:r>
    </w:p>
    <w:p/>
    <w:p>
      <w:r xmlns:w="http://schemas.openxmlformats.org/wordprocessingml/2006/main">
        <w:t xml:space="preserve">1. Sálmur 133:1-3, Sjá, hversu gott og hversu notalegt það er fyrir bræður að búa saman í einingu!</w:t>
      </w:r>
    </w:p>
    <w:p/>
    <w:p>
      <w:r xmlns:w="http://schemas.openxmlformats.org/wordprocessingml/2006/main">
        <w:t xml:space="preserve">2. Mósebók 25:10-22, Og þeir skulu gjöra örk af akasíuviði: tvær og hálf álin skal vera á lengd og ein og hálf alin á breidd og ein og hálf alin á hæð.</w:t>
      </w:r>
    </w:p>
    <w:p/>
    <w:p>
      <w:r xmlns:w="http://schemas.openxmlformats.org/wordprocessingml/2006/main">
        <w:t xml:space="preserve">Síðari Kroníkubók 5:5 Og þeir fluttu örkina og samfundatjaldið og öll heilög áhöld, sem í tjaldbúðinni voru, þetta fluttu prestarnir og levítarnir.</w:t>
      </w:r>
    </w:p>
    <w:p/>
    <w:p>
      <w:r xmlns:w="http://schemas.openxmlformats.org/wordprocessingml/2006/main">
        <w:t xml:space="preserve">Prestarnir og levítarnir fluttu upp sáttmálsörkina, samfundatjaldið og öll hin helgu áhöld, sem í tjaldbúðinni voru.</w:t>
      </w:r>
    </w:p>
    <w:p/>
    <w:p>
      <w:r xmlns:w="http://schemas.openxmlformats.org/wordprocessingml/2006/main">
        <w:t xml:space="preserve">1. Mikilvægi heilagleika - Að lifa heilagleika lífi í samræmi við vilja Guðs.</w:t>
      </w:r>
    </w:p>
    <w:p/>
    <w:p>
      <w:r xmlns:w="http://schemas.openxmlformats.org/wordprocessingml/2006/main">
        <w:t xml:space="preserve">2. Kraftur hlýðninnar - Fylgja skipunum Guðs og hlýða orði hans.</w:t>
      </w:r>
    </w:p>
    <w:p/>
    <w:p>
      <w:r xmlns:w="http://schemas.openxmlformats.org/wordprocessingml/2006/main">
        <w:t xml:space="preserve">1. Mósebók 25:8-9 - Og þeir skulu gjöra mér helgidóm. að ég megi búa meðal þeirra. Eftir öllu því, sem ég sýni þér, eftir fyrirmynd tjaldbúðarinnar og fyrirmynd allra áhöldum hennar, svo skuluð þér gjöra hana.</w:t>
      </w:r>
    </w:p>
    <w:p/>
    <w:p>
      <w:r xmlns:w="http://schemas.openxmlformats.org/wordprocessingml/2006/main">
        <w:t xml:space="preserve">2. Hebreabréfið 9:4-5 - sem var með gullelda eldpönnuna og sáttmálsörkina, gulllagða allt í kring, þar sem gullpotturinn var með manna, og staf Arons, sem kviknaði, og sáttmálstöflurnar; Og yfir því kerúbarnir dýrðarinnar sem skyggja á náðarstólinn.</w:t>
      </w:r>
    </w:p>
    <w:p/>
    <w:p>
      <w:r xmlns:w="http://schemas.openxmlformats.org/wordprocessingml/2006/main">
        <w:t xml:space="preserve">Síðari Kroníkubók 5:6 Og Salómon konungur og allur Ísraels söfnuður, sem safnast var til hans frammi fyrir örkinni, fórnuðu sauðum og nautum, sem hvorki mátti segja né telja, vegna fjöldans.</w:t>
      </w:r>
    </w:p>
    <w:p/>
    <w:p>
      <w:r xmlns:w="http://schemas.openxmlformats.org/wordprocessingml/2006/main">
        <w:t xml:space="preserve">Salómon konungur og allur söfnuður Ísraels söfnuðust saman fyrir sáttmálsörkina og fórnuðu fjölda sauða og nauta.</w:t>
      </w:r>
    </w:p>
    <w:p/>
    <w:p>
      <w:r xmlns:w="http://schemas.openxmlformats.org/wordprocessingml/2006/main">
        <w:t xml:space="preserve">1. Kraftur samfélags: Kraftaverkasamruni Ísraels</w:t>
      </w:r>
    </w:p>
    <w:p/>
    <w:p>
      <w:r xmlns:w="http://schemas.openxmlformats.org/wordprocessingml/2006/main">
        <w:t xml:space="preserve">2. Sáttmálinn og fórnin: Mikilvægi sáttmálsörkins</w:t>
      </w:r>
    </w:p>
    <w:p/>
    <w:p>
      <w:r xmlns:w="http://schemas.openxmlformats.org/wordprocessingml/2006/main">
        <w:t xml:space="preserve">1. Mósebók 25:10-22 (Guð býður upp á byggingu sáttmálsörkins)</w:t>
      </w:r>
    </w:p>
    <w:p/>
    <w:p>
      <w:r xmlns:w="http://schemas.openxmlformats.org/wordprocessingml/2006/main">
        <w:t xml:space="preserve">2. Mósebók 10:1-5 (Guð minnir fólk sitt á sáttmálann og mikilvægi hans)</w:t>
      </w:r>
    </w:p>
    <w:p/>
    <w:p>
      <w:r xmlns:w="http://schemas.openxmlformats.org/wordprocessingml/2006/main">
        <w:t xml:space="preserve">Síðari Kroníkubók 5:7 Og prestarnir fluttu sáttmálsörk Drottins á sinn stað, í vígstöð hússins, í hið allrahelgasta, undir vængjum kerúba.</w:t>
      </w:r>
    </w:p>
    <w:p/>
    <w:p>
      <w:r xmlns:w="http://schemas.openxmlformats.org/wordprocessingml/2006/main">
        <w:t xml:space="preserve">Prestarnir færðu sáttmálsörkina inn í musterið, undir vængjum kerúbanna.</w:t>
      </w:r>
    </w:p>
    <w:p/>
    <w:p>
      <w:r xmlns:w="http://schemas.openxmlformats.org/wordprocessingml/2006/main">
        <w:t xml:space="preserve">1. Mikilvægi þess að finna hvíldarstað í návist Guðs</w:t>
      </w:r>
    </w:p>
    <w:p/>
    <w:p>
      <w:r xmlns:w="http://schemas.openxmlformats.org/wordprocessingml/2006/main">
        <w:t xml:space="preserve">2. Að standa vörð um heilagleika sáttmála Guðs</w:t>
      </w:r>
    </w:p>
    <w:p/>
    <w:p>
      <w:r xmlns:w="http://schemas.openxmlformats.org/wordprocessingml/2006/main">
        <w:t xml:space="preserve">1. Sálmur 91:4 - Hann mun hylja þig fjöðrum sínum, og undir vængjum hans muntu finna skjól.</w:t>
      </w:r>
    </w:p>
    <w:p/>
    <w:p>
      <w:r xmlns:w="http://schemas.openxmlformats.org/wordprocessingml/2006/main">
        <w:t xml:space="preserve">2. Mósebók 25:17-22 - Gerðu örk úr akasíuviði, 45 tommur á lengd, 27 tommur á breidd og 27 tommur á hæð. Hyljið það að innan sem utan með skíru gulli. Gerðu gullmót í kringum það.</w:t>
      </w:r>
    </w:p>
    <w:p/>
    <w:p>
      <w:r xmlns:w="http://schemas.openxmlformats.org/wordprocessingml/2006/main">
        <w:t xml:space="preserve">Síðari Kroníkubók 5:8 Því að kerúbarnir breiddu út vængi sína yfir stað örkarinnar, og kerúbarnir huldu örkina og stengur hennar að ofan.</w:t>
      </w:r>
    </w:p>
    <w:p/>
    <w:p>
      <w:r xmlns:w="http://schemas.openxmlformats.org/wordprocessingml/2006/main">
        <w:t xml:space="preserve">Kerúbarnir breiddu út vængi sína yfir sáttmálsörkina og huldu hana og stengur hennar.</w:t>
      </w:r>
    </w:p>
    <w:p/>
    <w:p>
      <w:r xmlns:w="http://schemas.openxmlformats.org/wordprocessingml/2006/main">
        <w:t xml:space="preserve">1. Vernd kerúbanna á sáttmálsörkinum: lexía í trúa hlýðni</w:t>
      </w:r>
    </w:p>
    <w:p/>
    <w:p>
      <w:r xmlns:w="http://schemas.openxmlformats.org/wordprocessingml/2006/main">
        <w:t xml:space="preserve">2. Fyrirsjá Guðs fyrir fólk sitt: Hvernig sáttmálsörkin endurspeglar kærleika hans</w:t>
      </w:r>
    </w:p>
    <w:p/>
    <w:p>
      <w:r xmlns:w="http://schemas.openxmlformats.org/wordprocessingml/2006/main">
        <w:t xml:space="preserve">1. Mósebók 25:10-22; 37:1-9 - Leiðbeiningar um smíði sáttmálans.</w:t>
      </w:r>
    </w:p>
    <w:p/>
    <w:p>
      <w:r xmlns:w="http://schemas.openxmlformats.org/wordprocessingml/2006/main">
        <w:t xml:space="preserve">2. Hebreabréfið 11:23-29 - Umræða um mikilvægi trúar.</w:t>
      </w:r>
    </w:p>
    <w:p/>
    <w:p>
      <w:r xmlns:w="http://schemas.openxmlformats.org/wordprocessingml/2006/main">
        <w:t xml:space="preserve">Síðari Kroníkubók 5:9 Og þeir drógu út stangirnar á örkinni, svo að endarnir á stöngunum sáust frá örkinni fyrir framan véfrétt. en þeir sáust ekki utan. Og þar er það allt til þessa dags.</w:t>
      </w:r>
    </w:p>
    <w:p/>
    <w:p>
      <w:r xmlns:w="http://schemas.openxmlformats.org/wordprocessingml/2006/main">
        <w:t xml:space="preserve">Stafarnir á sáttmálsörkinum sáust frá sáttmálsörkinni, en ekki utan frá. Þannig var það allt fram á þennan dag.</w:t>
      </w:r>
    </w:p>
    <w:p/>
    <w:p>
      <w:r xmlns:w="http://schemas.openxmlformats.org/wordprocessingml/2006/main">
        <w:t xml:space="preserve">1. Kraftur hlýðni: Að læra af sáttmálsörkinni</w:t>
      </w:r>
    </w:p>
    <w:p/>
    <w:p>
      <w:r xmlns:w="http://schemas.openxmlformats.org/wordprocessingml/2006/main">
        <w:t xml:space="preserve">2. Mikilvægi sáttmálsörkins: Að skilja áætlun Guðs</w:t>
      </w:r>
    </w:p>
    <w:p/>
    <w:p>
      <w:r xmlns:w="http://schemas.openxmlformats.org/wordprocessingml/2006/main">
        <w:t xml:space="preserve">1. Mósebók 25:10-22 - Fyrirmæli Guðs um að búa til sáttmálaörkina</w:t>
      </w:r>
    </w:p>
    <w:p/>
    <w:p>
      <w:r xmlns:w="http://schemas.openxmlformats.org/wordprocessingml/2006/main">
        <w:t xml:space="preserve">2. Hebreabréfið 9:4 - Lýsing á innihaldi inni í sáttmálsörkinni</w:t>
      </w:r>
    </w:p>
    <w:p/>
    <w:p>
      <w:r xmlns:w="http://schemas.openxmlformats.org/wordprocessingml/2006/main">
        <w:t xml:space="preserve">Síðari Kroníkubók 5:10 Ekkert var í örkinni nema töflurnar tvær, sem Móse setti í hana við Hóreb, þegar Drottinn gjörði sáttmála við Ísraelsmenn, þegar þeir fóru af Egyptalandi.</w:t>
      </w:r>
    </w:p>
    <w:p/>
    <w:p>
      <w:r xmlns:w="http://schemas.openxmlformats.org/wordprocessingml/2006/main">
        <w:t xml:space="preserve">Í sáttmálsörkinum voru aðeins tvær steintöflur sem Móse setti þar þegar Drottinn gerði sáttmála við Ísraelsmenn eftir að þeir fóru frá Egyptalandi.</w:t>
      </w:r>
    </w:p>
    <w:p/>
    <w:p>
      <w:r xmlns:w="http://schemas.openxmlformats.org/wordprocessingml/2006/main">
        <w:t xml:space="preserve">1. Sáttmáli Guðs: Tákn um skilyrðislausa ást hans</w:t>
      </w:r>
    </w:p>
    <w:p/>
    <w:p>
      <w:r xmlns:w="http://schemas.openxmlformats.org/wordprocessingml/2006/main">
        <w:t xml:space="preserve">2. Kraftur sáttmálsörkins í lífi Ísraelsmanna</w:t>
      </w:r>
    </w:p>
    <w:p/>
    <w:p>
      <w:r xmlns:w="http://schemas.openxmlformats.org/wordprocessingml/2006/main">
        <w:t xml:space="preserve">1. Mósebók 19:5-8 - Og Móse sagði: Svo skuluð þér segja við ætt Jakobs og segja Ísraelsmönnum: Þér hafið sjálfir séð, hvað ég gjörði Egyptum, og hvernig ég bar yður á arnarvængjum og færði þig til mín. Nú, ef þú vilt hlýða rödd minni og halda sáttmála minn, þá skalt þú vera mín dýrmæta eign meðal allra þjóða, því að öll jörðin er mín. og þú skalt vera mér prestaríki og heilög þjóð. Þetta eru orðin sem þú skalt tala til Ísraelsmanna.</w:t>
      </w:r>
    </w:p>
    <w:p/>
    <w:p>
      <w:r xmlns:w="http://schemas.openxmlformats.org/wordprocessingml/2006/main">
        <w:t xml:space="preserve">2. 2. Korintubréf 3:7-11 - En ef þjónustan sem leiddi dauðann, sem grafin var með stöfum á stein, kom með dýrð, svo að Ísraelsmenn gætu ekki horft stöðugt á ásjónu Móse vegna dýrðar hans, og dofnaði þó það var, verður þjónusta andans ekki enn dýrðarlegri? Ef þjónustan sem fordæmir menn er dýrðleg, hversu miklu dýrlegri er þjónustan sem færir réttlæti! Því að það sem var dýrð á sér enga dýrð nú í samanburði við hina æðri dýrð. Og ef það sem var að hverfa kom með dýrð, hversu miklu meiri er þá dýrð þess sem varir! Þess vegna, þar sem við höfum slíka von, erum við mjög djörf.</w:t>
      </w:r>
    </w:p>
    <w:p/>
    <w:p>
      <w:r xmlns:w="http://schemas.openxmlformats.org/wordprocessingml/2006/main">
        <w:t xml:space="preserve">Síðari Kroníkubók 5:11 Og svo bar við, er prestarnir voru komnir út úr helgidóminum, því að allir prestarnir, sem viðstaddir voru, voru helgaðir og biðu þá ekki.</w:t>
      </w:r>
    </w:p>
    <w:p/>
    <w:p>
      <w:r xmlns:w="http://schemas.openxmlformats.org/wordprocessingml/2006/main">
        <w:t xml:space="preserve">Á vígsludegi musterisins voru allir prestar sem viðstaddir voru helgaðir og biðu ekki að sjálfsögðu.</w:t>
      </w:r>
    </w:p>
    <w:p/>
    <w:p>
      <w:r xmlns:w="http://schemas.openxmlformats.org/wordprocessingml/2006/main">
        <w:t xml:space="preserve">1. Skilyrðislaus ást og náð Guðs - Hvernig Guð sýnir skilyrðislausa ást sína og náð til allra sem leita hennar.</w:t>
      </w:r>
    </w:p>
    <w:p/>
    <w:p>
      <w:r xmlns:w="http://schemas.openxmlformats.org/wordprocessingml/2006/main">
        <w:t xml:space="preserve">2. Kraftur helgunar - Hvernig helgun færir trúuðum sérstökum styrk og krafti.</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Hebreabréfið 10:14-15 - Því að með einni fórn hefur hann fullkomnað að eilífu þá sem helgaðir eru. Og heilagur andi ber okkur líka vitni; Því að eftir að hafa sagt: Þetta er sáttmálinn, sem ég mun gjöra við þá eftir þá daga, segir Drottinn: Ég mun leggja lög mín á hjörtu þeirra og rita þau í huga þeirra.</w:t>
      </w:r>
    </w:p>
    <w:p/>
    <w:p>
      <w:r xmlns:w="http://schemas.openxmlformats.org/wordprocessingml/2006/main">
        <w:t xml:space="preserve">Síðari Kroníkubók 5:12 Og levítarnir, söngvararnir, allir frá Asaf, frá Heman, frá Jedútún, ásamt sonum þeirra og bræðrum, klæddir hvítu líni, með skálabjálka, psalteríur og hörpur, stóðu í austurendanum. af altarinu og með þeim hundrað og tuttugu prestar blása með lúðra.)</w:t>
      </w:r>
    </w:p>
    <w:p/>
    <w:p>
      <w:r xmlns:w="http://schemas.openxmlformats.org/wordprocessingml/2006/main">
        <w:t xml:space="preserve">Levítarnir, söngvarar af ættum Asafs, Hemans og Jedútúns og 120 prestar, allir klæddir hvítu líni, voru við austurenda altarsins með skálabumbur, psalterum, hörpum og básúnum.</w:t>
      </w:r>
    </w:p>
    <w:p/>
    <w:p>
      <w:r xmlns:w="http://schemas.openxmlformats.org/wordprocessingml/2006/main">
        <w:t xml:space="preserve">1. Gleðjist í Drottni: Fagnað lofgjörð með tónlist og söng</w:t>
      </w:r>
    </w:p>
    <w:p/>
    <w:p>
      <w:r xmlns:w="http://schemas.openxmlformats.org/wordprocessingml/2006/main">
        <w:t xml:space="preserve">2. Kraftur einingarinnar: Styrkur þess að koma saman í tilbeiðslu</w:t>
      </w:r>
    </w:p>
    <w:p/>
    <w:p>
      <w:r xmlns:w="http://schemas.openxmlformats.org/wordprocessingml/2006/main">
        <w:t xml:space="preserve">1. Sálmur 33:3 - Syngið honum nýjan söng; leika af kunnáttu og hrópa af gleði.</w:t>
      </w:r>
    </w:p>
    <w:p/>
    <w:p>
      <w:r xmlns:w="http://schemas.openxmlformats.org/wordprocessingml/2006/main">
        <w:t xml:space="preserve">2. Efesusbréfið 5:19 - Ávarpið hver annan í sálmum og sálmum og andlegum söngvum, syngið og söng Drottni af öllu hjarta.</w:t>
      </w:r>
    </w:p>
    <w:p/>
    <w:p>
      <w:r xmlns:w="http://schemas.openxmlformats.org/wordprocessingml/2006/main">
        <w:t xml:space="preserve">Síðari Kroníkubók 5:13 Svo bar við, að básúnuleikararnir og söngvararnir voru eins og einn, til þess að lofa og lofa Drottin eitt hljóð. Og er þeir hófu upp raust sína með lúðrum, skálabumum og tónhljóðfærum og lofuðu Drottin og sögðu: Því að hann er góður. Því að miskunn hans varir að eilífu. Þá fylltist húsið af skýi, hús Drottins.</w:t>
      </w:r>
    </w:p>
    <w:p/>
    <w:p>
      <w:r xmlns:w="http://schemas.openxmlformats.org/wordprocessingml/2006/main">
        <w:t xml:space="preserve">Trompetararnir og söngvararnir sungu Drottni lof með lúðrum, skálabumbum og hljóðfærum, og hús Drottins fylltist skýi.</w:t>
      </w:r>
    </w:p>
    <w:p/>
    <w:p>
      <w:r xmlns:w="http://schemas.openxmlformats.org/wordprocessingml/2006/main">
        <w:t xml:space="preserve">1. Kraftur lofgjörðar: Hvernig lofgjörð okkar færir nærveru Guðs</w:t>
      </w:r>
    </w:p>
    <w:p/>
    <w:p>
      <w:r xmlns:w="http://schemas.openxmlformats.org/wordprocessingml/2006/main">
        <w:t xml:space="preserve">2. Sameiningaráhrif tilbeiðslu: Hvernig lofgjörð okkar sameinar okkur</w:t>
      </w:r>
    </w:p>
    <w:p/>
    <w:p>
      <w:r xmlns:w="http://schemas.openxmlformats.org/wordprocessingml/2006/main">
        <w:t xml:space="preserve">1. Sálmur 150:1-6</w:t>
      </w:r>
    </w:p>
    <w:p/>
    <w:p>
      <w:r xmlns:w="http://schemas.openxmlformats.org/wordprocessingml/2006/main">
        <w:t xml:space="preserve">2. Efesusbréfið 5:19-20</w:t>
      </w:r>
    </w:p>
    <w:p/>
    <w:p>
      <w:r xmlns:w="http://schemas.openxmlformats.org/wordprocessingml/2006/main">
        <w:t xml:space="preserve">Síðari Kroníkubók 5:14 Svo að prestarnir gátu ekki staðið til að þjóna vegna skýsins, því að dýrð Drottins hafði fyllt hús Guðs.</w:t>
      </w:r>
    </w:p>
    <w:p/>
    <w:p>
      <w:r xmlns:w="http://schemas.openxmlformats.org/wordprocessingml/2006/main">
        <w:t xml:space="preserve">Dýrð Drottins fyllti hús Guðs og olli því að prestarnir gátu ekki staðið og þjónað.</w:t>
      </w:r>
    </w:p>
    <w:p/>
    <w:p>
      <w:r xmlns:w="http://schemas.openxmlformats.org/wordprocessingml/2006/main">
        <w:t xml:space="preserve">1. Kraftur nærveru Guðs - Hvernig það getur valdið því að við verðum óvart og auðmýkt.</w:t>
      </w:r>
    </w:p>
    <w:p/>
    <w:p>
      <w:r xmlns:w="http://schemas.openxmlformats.org/wordprocessingml/2006/main">
        <w:t xml:space="preserve">2. Að vera í návist Guðs - Að upplifa nærveru Guðs í lífi okkar.</w:t>
      </w:r>
    </w:p>
    <w:p/>
    <w:p>
      <w:r xmlns:w="http://schemas.openxmlformats.org/wordprocessingml/2006/main">
        <w:t xml:space="preserve">1. Sálmur 34:5 - "Þeir sem líta til hans geisla, andlit þeirra eru aldrei hulin skömm."</w:t>
      </w:r>
    </w:p>
    <w:p/>
    <w:p>
      <w:r xmlns:w="http://schemas.openxmlformats.org/wordprocessingml/2006/main">
        <w:t xml:space="preserve">2. 2. Mósebók 33:17 - "Og Drottinn sagði við Móse: Ég mun líka gjöra þetta, sem þú hefur talað, því að þú hefur fundið náð í mínum augum og ég þekki þig með nafni."</w:t>
      </w:r>
    </w:p>
    <w:p/>
    <w:p>
      <w:r xmlns:w="http://schemas.openxmlformats.org/wordprocessingml/2006/main">
        <w:t xml:space="preserve">2. Kroníkubók 6. kafli fjallar um vígslubæn Salómons fyrir hið nýbyggða musteri.</w:t>
      </w:r>
    </w:p>
    <w:p/>
    <w:p>
      <w:r xmlns:w="http://schemas.openxmlformats.org/wordprocessingml/2006/main">
        <w:t xml:space="preserve">1. málsgrein: Salómon ávarpar söfnuðinn og viðurkennir að Guð hafi uppfyllt loforð sitt við Davíð föður sinn með því að leyfa honum að reisa musteri fyrir nafn sitt (2. Kroníkubók 6:1-4). Hann viðurkennir að jafnvel þó að Guð geti ekki verið geymdur í líkamlegri uppbyggingu, þá þjónar musterið sem staður þar sem fólk getur leitað nærveru hans og farið með bænir (2. Kroníkubók 6:18-21).</w:t>
      </w:r>
    </w:p>
    <w:p/>
    <w:p>
      <w:r xmlns:w="http://schemas.openxmlformats.org/wordprocessingml/2006/main">
        <w:t xml:space="preserve">2. málsgrein: Salómon flytur langa og einlæga vígslubæn og lofar Guð fyrir trúfesti hans, kraft og sáttmála við Davíð (2. Kroníkubók 6:14-17). Hann viðurkennir að engin jarðnesk bústaður geti að fullu geymt Guð en biður þess að augu hans verði alltaf opin gagnvart musterinu og hlýði á bænirnar sem þar eru fluttar (2. Kroníkubók 6:19-21).</w:t>
      </w:r>
    </w:p>
    <w:p/>
    <w:p>
      <w:r xmlns:w="http://schemas.openxmlformats.org/wordprocessingml/2006/main">
        <w:t xml:space="preserve">3. málsgrein: Áherslan beinist að Salómon sem biður fyrir hönd fólksins. Hann biður um fyrirgefningu þegar þeir syndga gegn Guði og biður hann um að sýna miskunn og samúð þegar þeir iðrast og snúa aftur til hans (2. Kroníkubók 6:22-39). Salómon gerir einnig ráð fyrir aðstæðum í framtíðinni þar sem Ísrael gæti orðið fyrir ósigri eða útlegð vegna óhlýðni. Við þær aðstæður biður hann um að ef þeir iðrast og leiti auglits Guðs í musterinu myndi hann heyra bænir þeirra og endurreisa þær (2. Kroníkubók 6:24-31).</w:t>
      </w:r>
    </w:p>
    <w:p/>
    <w:p>
      <w:r xmlns:w="http://schemas.openxmlformats.org/wordprocessingml/2006/main">
        <w:t xml:space="preserve">Fjórða málsgrein: Frásögnin lýsir því hvernig Salómon blessar söfnuðinn frammi fyrir Guði. Hann færir vígslufórnum þúsundum dýra og leiðir fólkið í tilbeiðslu (2. Kroníkubók 6:40-42). Kaflanum lýkur með því að allir gleðjast yfir því sem Guð hafði gert með byggingu Salómons á musterinu.</w:t>
      </w:r>
    </w:p>
    <w:p/>
    <w:p>
      <w:r xmlns:w="http://schemas.openxmlformats.org/wordprocessingml/2006/main">
        <w:t xml:space="preserve">Í stuttu máli, sjötti kafli 2. Kroníkubókar sýnir bæn Salómons og vígslu hins nýbyggða musteris. Að leggja áherslu á viðurkenningu á guðlegri uppfyllingu og viðurkenningu á takmörkunum. Að nefna fyrirbæn fyrir hönd fólks og blessanir veittar á samkomunni. Þetta í stuttu máli, kafli gefur sögulega frásögn sem sýnir bæði auðmýkt Salómons konungs sem tjáð er með því að viðurkenna mannlegar takmarkanir á sama tíma og hann leggur áherslu á lotningu fyrir guðlegri nærveru sem táknuð er með því að byggja upp líkamlegt skipulag og hollt rými sem gerir Ísraelsmönnum kleift að leita samfélags við skapara sinn, erfðaskrá sem endurspeglar hollustu við að viðhalda andlegum tengslum. milli skapara og útvalinnar þjóðar hans, sýnileg með einlægri bæn sem Salómon bauð fram við vígslu hans, útfærslu sem táknar einingu innan ísraelska samfélags fyrirbæn fyrir hönd þess að leita fyrirgefningar á sama tíma og hún tjáir von um endurreisn á tímum mótlætis, tilefni sem einkennist af gleðilegum hátíðarhöldum undir viturri stjórnsýslu. uppfylling í átt að því að koma á heilögu rými þar sem Ísraelsmenn geta kynnst guðlegri nærveru meðan á tilbeiðsluathöfnum fer fram innan helgra takmarka þess, erfðaskrá sem sýnir skuldbindingu til að heiðra trúfesti Guðs í gegnum kynslóðir</w:t>
      </w:r>
    </w:p>
    <w:p/>
    <w:p>
      <w:r xmlns:w="http://schemas.openxmlformats.org/wordprocessingml/2006/main">
        <w:t xml:space="preserve">Síðari Kroníkubók 6:1 Þá sagði Salómon: "Drottinn hefur sagt að hann muni búa í myrkrinu."</w:t>
      </w:r>
    </w:p>
    <w:p/>
    <w:p>
      <w:r xmlns:w="http://schemas.openxmlformats.org/wordprocessingml/2006/main">
        <w:t xml:space="preserve">Salómon boðar að Drottinn hafi lofað að búa með þjóð sinni í myrkri.</w:t>
      </w:r>
    </w:p>
    <w:p/>
    <w:p>
      <w:r xmlns:w="http://schemas.openxmlformats.org/wordprocessingml/2006/main">
        <w:t xml:space="preserve">1. "Drottinn er með okkur á myrkustu tímum"</w:t>
      </w:r>
    </w:p>
    <w:p/>
    <w:p>
      <w:r xmlns:w="http://schemas.openxmlformats.org/wordprocessingml/2006/main">
        <w:t xml:space="preserve">2. "Lofa Guðs um nærveru í mótlæti"</w:t>
      </w:r>
    </w:p>
    <w:p/>
    <w:p>
      <w:r xmlns:w="http://schemas.openxmlformats.org/wordprocessingml/2006/main">
        <w:t xml:space="preserve">1. Sálmur 139:11-12 - Ef ég segi: Sannlega mun myrkrið hylja mig og ljósið í kringum mig verður nótt, jafnvel myrkrið er þér ekki myrkt. nóttin er björt sem dagur, því að myrkur er ljós hjá þér.</w:t>
      </w:r>
    </w:p>
    <w:p/>
    <w:p>
      <w:r xmlns:w="http://schemas.openxmlformats.org/wordprocessingml/2006/main">
        <w:t xml:space="preserve">2. Jesaja 45:7 - Ég mynda ljós og skapa myrkur, ég skapa vellíðan og skapa ógæfu, ég er Drottinn, sem gjörir allt þetta.</w:t>
      </w:r>
    </w:p>
    <w:p/>
    <w:p>
      <w:r xmlns:w="http://schemas.openxmlformats.org/wordprocessingml/2006/main">
        <w:t xml:space="preserve">Síðari Kroníkubók 6:2 En ég hef reist þér bústað og bústað þinn að eilífu.</w:t>
      </w:r>
    </w:p>
    <w:p/>
    <w:p>
      <w:r xmlns:w="http://schemas.openxmlformats.org/wordprocessingml/2006/main">
        <w:t xml:space="preserve">Salómon byggir varanlegt tilbeiðsluhús fyrir Guð.</w:t>
      </w:r>
    </w:p>
    <w:p/>
    <w:p>
      <w:r xmlns:w="http://schemas.openxmlformats.org/wordprocessingml/2006/main">
        <w:t xml:space="preserve">1. Mikilvægi þess að hafa sérstakan stað til að tilbiðja Guð.</w:t>
      </w:r>
    </w:p>
    <w:p/>
    <w:p>
      <w:r xmlns:w="http://schemas.openxmlformats.org/wordprocessingml/2006/main">
        <w:t xml:space="preserve">2. Mikilvægi þess að vígja byggingu Drottni.</w:t>
      </w:r>
    </w:p>
    <w:p/>
    <w:p>
      <w:r xmlns:w="http://schemas.openxmlformats.org/wordprocessingml/2006/main">
        <w:t xml:space="preserve">1. Sálmur 122:1 - "Ég gladdist þegar þeir sögðu við mig: Göngum inn í hús Drottins."</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Síðari Kroníkubók 6:3 Og konungur sneri sér við og blessaði allan Ísraelssöfnuð, og allur Ísraelssöfnuður stóð upp.</w:t>
      </w:r>
    </w:p>
    <w:p/>
    <w:p>
      <w:r xmlns:w="http://schemas.openxmlformats.org/wordprocessingml/2006/main">
        <w:t xml:space="preserve">Salómon konungur blessaði allan Ísraelssöfnuðinn og allir stóðu í andsvari.</w:t>
      </w:r>
    </w:p>
    <w:p/>
    <w:p>
      <w:r xmlns:w="http://schemas.openxmlformats.org/wordprocessingml/2006/main">
        <w:t xml:space="preserve">1. Kraftur blessunar - hvernig blessun getur sameinað og leitt fólk saman</w:t>
      </w:r>
    </w:p>
    <w:p/>
    <w:p>
      <w:r xmlns:w="http://schemas.openxmlformats.org/wordprocessingml/2006/main">
        <w:t xml:space="preserve">2. Að lifa í sáttmála við Guð - mikilvægi þess að heiðra sáttmála Guðs</w:t>
      </w:r>
    </w:p>
    <w:p/>
    <w:p>
      <w:r xmlns:w="http://schemas.openxmlformats.org/wordprocessingml/2006/main">
        <w:t xml:space="preserve">1. Fyrsta Mósebók 12:2-3 - Sáttmáli Guðs við Abraham um að gera hann að blessun</w:t>
      </w:r>
    </w:p>
    <w:p/>
    <w:p>
      <w:r xmlns:w="http://schemas.openxmlformats.org/wordprocessingml/2006/main">
        <w:t xml:space="preserve">2. Efesusbréfið 1:3 - Lof fyrir andlega blessun þess að vera ættleiddur sem börn Guðs</w:t>
      </w:r>
    </w:p>
    <w:p/>
    <w:p>
      <w:r xmlns:w="http://schemas.openxmlformats.org/wordprocessingml/2006/main">
        <w:t xml:space="preserve">Síðari Kroníkubók 6:4 Og hann sagði: Lofaður sé Drottinn, Guð Ísraels, sem fullnægti með höndum sínum það, sem hann talaði Davíð föður mínum með munni sínum, er hann sagði:</w:t>
      </w:r>
    </w:p>
    <w:p/>
    <w:p>
      <w:r xmlns:w="http://schemas.openxmlformats.org/wordprocessingml/2006/main">
        <w:t xml:space="preserve">Salómon fer með lofgjörðarbæn til Drottins fyrir að hafa uppfyllt loforð sitt við Davíð föður sinn.</w:t>
      </w:r>
    </w:p>
    <w:p/>
    <w:p>
      <w:r xmlns:w="http://schemas.openxmlformats.org/wordprocessingml/2006/main">
        <w:t xml:space="preserve">1. Kraftur loforða: Hvernig loforð Guðs leiðbeina okkur og vernda</w:t>
      </w:r>
    </w:p>
    <w:p/>
    <w:p>
      <w:r xmlns:w="http://schemas.openxmlformats.org/wordprocessingml/2006/main">
        <w:t xml:space="preserve">2. Trúfesti Guðs: Að treysta á orð hans á erfiðum tímum</w:t>
      </w:r>
    </w:p>
    <w:p/>
    <w:p>
      <w:r xmlns:w="http://schemas.openxmlformats.org/wordprocessingml/2006/main">
        <w:t xml:space="preserve">1. Rómverjabréfið 4:20-21 - Hann hvikaði ekki vegna vantrúar á fyrirheiti Guðs, heldur styrktist í trú sinni og gaf Guði dýrð, enda fullviss um að Guð hefði mátt til að gera það sem hann hafði lofað.</w:t>
      </w:r>
    </w:p>
    <w:p/>
    <w:p>
      <w:r xmlns:w="http://schemas.openxmlformats.org/wordprocessingml/2006/main">
        <w:t xml:space="preserve">2. 2. Korintubréf 1:20 - Því að öll fyrirheit Guðs í honum eru já, og í honum amen, Guði til dýrðar fyrir okkur.</w:t>
      </w:r>
    </w:p>
    <w:p/>
    <w:p>
      <w:r xmlns:w="http://schemas.openxmlformats.org/wordprocessingml/2006/main">
        <w:t xml:space="preserve">Síðari Kroníkubók 6:5 Frá þeim degi, er ég leiddi fólk mitt út af Egyptalandi, hef ég ekki útvalið borg af öllum ættkvíslum Ísraels til að byggja hús í, svo að nafn mitt sé þar. Ég hef heldur ekki útvalið nokkurn mann til að vera höfðingi yfir lýð mínum Ísrael.</w:t>
      </w:r>
    </w:p>
    <w:p/>
    <w:p>
      <w:r xmlns:w="http://schemas.openxmlformats.org/wordprocessingml/2006/main">
        <w:t xml:space="preserve">Guð valdi enga borg meðal ættkvísla Ísraels til að bera nafn hans, né valdi hann nokkurn mann til að vera höfðingi yfir þjóð sinni.</w:t>
      </w:r>
    </w:p>
    <w:p/>
    <w:p>
      <w:r xmlns:w="http://schemas.openxmlformats.org/wordprocessingml/2006/main">
        <w:t xml:space="preserve">1. Fullveldi Guðs: Hvernig Guð nýtti rétt sinn til að velja</w:t>
      </w:r>
    </w:p>
    <w:p/>
    <w:p>
      <w:r xmlns:w="http://schemas.openxmlformats.org/wordprocessingml/2006/main">
        <w:t xml:space="preserve">2. Miskunn Guðs: Hvernig Guð kaus að sýna kærleika og samúð</w:t>
      </w:r>
    </w:p>
    <w:p/>
    <w:p>
      <w:r xmlns:w="http://schemas.openxmlformats.org/wordprocessingml/2006/main">
        <w:t xml:space="preserve">1. Mósebók 33:18-23 - Nærvera Guðs meðal fólks síns</w:t>
      </w:r>
    </w:p>
    <w:p/>
    <w:p>
      <w:r xmlns:w="http://schemas.openxmlformats.org/wordprocessingml/2006/main">
        <w:t xml:space="preserve">2. Jesaja 55:8-9 - Vegir Guðs eru ekki okkar vegir</w:t>
      </w:r>
    </w:p>
    <w:p/>
    <w:p>
      <w:r xmlns:w="http://schemas.openxmlformats.org/wordprocessingml/2006/main">
        <w:t xml:space="preserve">Síðari Kroníkubók 6:6 En ég hef útvalið Jerúsalem, til þess að nafn mitt sé þar. og hafa útvalið Davíð til að vera yfir lýð mínum Ísrael.</w:t>
      </w:r>
    </w:p>
    <w:p/>
    <w:p>
      <w:r xmlns:w="http://schemas.openxmlformats.org/wordprocessingml/2006/main">
        <w:t xml:space="preserve">Guð valdi Jerúsalem til að vera heimili nafns síns og valdi Davíð til að vera leiðtogi þjóðar sinnar Ísrael.</w:t>
      </w:r>
    </w:p>
    <w:p/>
    <w:p>
      <w:r xmlns:w="http://schemas.openxmlformats.org/wordprocessingml/2006/main">
        <w:t xml:space="preserve">1. Fullveldi Guðs við að velja leiðtoga</w:t>
      </w:r>
    </w:p>
    <w:p/>
    <w:p>
      <w:r xmlns:w="http://schemas.openxmlformats.org/wordprocessingml/2006/main">
        <w:t xml:space="preserve">2. Hvernig á að fylgja útvöldu leiðtogum Guðs</w:t>
      </w:r>
    </w:p>
    <w:p/>
    <w:p>
      <w:r xmlns:w="http://schemas.openxmlformats.org/wordprocessingml/2006/main">
        <w:t xml:space="preserve">1. Rómverjabréfið 13:1-7 - Látið hvern einstakling vera undirgefinn yfirvöldum.</w:t>
      </w:r>
    </w:p>
    <w:p/>
    <w:p>
      <w:r xmlns:w="http://schemas.openxmlformats.org/wordprocessingml/2006/main">
        <w:t xml:space="preserve">2. Fyrra Samúelsbók 16:7 - En Drottinn sagði við Samúel: Líttu ekki á útlit hans eða hæð hans, því að ég hef hafnað honum. Því að Drottinn sér ekki eins og maðurinn sér: maðurinn lítur á hið ytra, en Drottinn lítur á hjartað.</w:t>
      </w:r>
    </w:p>
    <w:p/>
    <w:p>
      <w:r xmlns:w="http://schemas.openxmlformats.org/wordprocessingml/2006/main">
        <w:t xml:space="preserve">Síðari Kroníkubók 6:7 En það var í hjarta Davíðs föður míns að reisa hús nafni Drottins, Ísraels Guðs.</w:t>
      </w:r>
    </w:p>
    <w:p/>
    <w:p>
      <w:r xmlns:w="http://schemas.openxmlformats.org/wordprocessingml/2006/main">
        <w:t xml:space="preserve">Davíð þráði að byggja hús til heiðurs Drottni, Guði Ísraels.</w:t>
      </w:r>
    </w:p>
    <w:p/>
    <w:p>
      <w:r xmlns:w="http://schemas.openxmlformats.org/wordprocessingml/2006/main">
        <w:t xml:space="preserve">1. Hjarta Davíðs: Hvatning og innblástur gjörða hans</w:t>
      </w:r>
    </w:p>
    <w:p/>
    <w:p>
      <w:r xmlns:w="http://schemas.openxmlformats.org/wordprocessingml/2006/main">
        <w:t xml:space="preserve">2. Að leita að dýrð Guðs: Finndu gildi í því að heiðra nafn Drottins</w:t>
      </w:r>
    </w:p>
    <w:p/>
    <w:p>
      <w:r xmlns:w="http://schemas.openxmlformats.org/wordprocessingml/2006/main">
        <w:t xml:space="preserve">1. Matteus 6:21 - Því hvar sem fjársjóður þinn er, þar mun og hjarta þitt vera</w:t>
      </w:r>
    </w:p>
    <w:p/>
    <w:p>
      <w:r xmlns:w="http://schemas.openxmlformats.org/wordprocessingml/2006/main">
        <w:t xml:space="preserve">2. Sálmur 5:7 - En ég kem inn í hús þitt vegna mikillar miskunnar þinnar, og í ótta þinni mun ég tilbiðja þig til þíns heilaga musteris.</w:t>
      </w:r>
    </w:p>
    <w:p/>
    <w:p>
      <w:r xmlns:w="http://schemas.openxmlformats.org/wordprocessingml/2006/main">
        <w:t xml:space="preserve">Síðari Kroníkubók 6:8 En Drottinn sagði við Davíð föður minn: Þar sem það var í hjarta þínu að reisa nafni mínu hús, gjörðir þú vel, að það var í hjarta þínu.</w:t>
      </w:r>
    </w:p>
    <w:p/>
    <w:p>
      <w:r xmlns:w="http://schemas.openxmlformats.org/wordprocessingml/2006/main">
        <w:t xml:space="preserve">Drottinn lofaði Davíð fyrir löngun hans til að byggja musteri fyrir nafn Drottins.</w:t>
      </w:r>
    </w:p>
    <w:p/>
    <w:p>
      <w:r xmlns:w="http://schemas.openxmlformats.org/wordprocessingml/2006/main">
        <w:t xml:space="preserve">1. Guð sér hjörtu okkar: Hvernig við þjónum skiptir meira máli en það sem við gerum - 2. Kroníkubók 6:8</w:t>
      </w:r>
    </w:p>
    <w:p/>
    <w:p>
      <w:r xmlns:w="http://schemas.openxmlformats.org/wordprocessingml/2006/main">
        <w:t xml:space="preserve">2. Hjartað á bak við verkin: Kanna hvað Guð metur mest - 2. Kroníkubók 6:8</w:t>
      </w:r>
    </w:p>
    <w:p/>
    <w:p>
      <w:r xmlns:w="http://schemas.openxmlformats.org/wordprocessingml/2006/main">
        <w:t xml:space="preserve">1. Sálmur 51:17 - "Fórnir Guðs eru sundurkramur andi: sundurkramt og sundurkramið hjarta, ó Guð, þú fyrirlítur ekki."</w:t>
      </w:r>
    </w:p>
    <w:p/>
    <w:p>
      <w:r xmlns:w="http://schemas.openxmlformats.org/wordprocessingml/2006/main">
        <w:t xml:space="preserve">2. Matteus 6:21 - "Því hvar sem fjársjóður þinn er, þar mun og hjarta þitt vera."</w:t>
      </w:r>
    </w:p>
    <w:p/>
    <w:p>
      <w:r xmlns:w="http://schemas.openxmlformats.org/wordprocessingml/2006/main">
        <w:t xml:space="preserve">Síðari Kroníkubók 6:9 En þú skalt ekki reisa húsið. en sonur þinn, sem fram mun koma af lendum þínum, hann skal reisa húsið nafni mínu.</w:t>
      </w:r>
    </w:p>
    <w:p/>
    <w:p>
      <w:r xmlns:w="http://schemas.openxmlformats.org/wordprocessingml/2006/main">
        <w:t xml:space="preserve">Guð skipar Salómon að byggja ekki musterið heldur láta syni sínum það verkefni.</w:t>
      </w:r>
    </w:p>
    <w:p/>
    <w:p>
      <w:r xmlns:w="http://schemas.openxmlformats.org/wordprocessingml/2006/main">
        <w:t xml:space="preserve">1. Kraftur arfleifðar: Hvernig við höfum áhrif á komandi kynslóðir</w:t>
      </w:r>
    </w:p>
    <w:p/>
    <w:p>
      <w:r xmlns:w="http://schemas.openxmlformats.org/wordprocessingml/2006/main">
        <w:t xml:space="preserve">2. Sending the Torch: Af hverju við ættum ekki að hamstra ábyrgð okkar</w:t>
      </w:r>
    </w:p>
    <w:p/>
    <w:p>
      <w:r xmlns:w="http://schemas.openxmlformats.org/wordprocessingml/2006/main">
        <w:t xml:space="preserve">1. Orðskviðirnir 13:22, Góður maður skilur eftir arf til barnabarna sinna.</w:t>
      </w:r>
    </w:p>
    <w:p/>
    <w:p>
      <w:r xmlns:w="http://schemas.openxmlformats.org/wordprocessingml/2006/main">
        <w:t xml:space="preserve">2. Mósebók 6:2-3, til þess að þú gætir óttast Drottin Guð þinn, til að halda öll lög hans og boðorð, sem ég býð þér, þú og sonur þinn og sonarsonur, alla ævidaga þína; og að dagar þínir megi lengjast.</w:t>
      </w:r>
    </w:p>
    <w:p/>
    <w:p>
      <w:r xmlns:w="http://schemas.openxmlformats.org/wordprocessingml/2006/main">
        <w:t xml:space="preserve">Síðari Kroníkubók 6:10 Fyrir því hefir Drottinn framfylgt orði sínu, sem hann hefir talað, því að ég er upp risinn í herbergi Davíðs föður míns og settur í hásæti Ísraels, eins og Drottinn hafði heitið, og hef byggt húsið til nafn Drottins, Ísraels Guðs.</w:t>
      </w:r>
    </w:p>
    <w:p/>
    <w:p>
      <w:r xmlns:w="http://schemas.openxmlformats.org/wordprocessingml/2006/main">
        <w:t xml:space="preserve">Salómon hefur verið settur í hásæti Ísraels og hefur uppfyllt fyrirheitið sem Drottinn gaf Davíð með því að byggja hús fyrir nafn Drottins.</w:t>
      </w:r>
    </w:p>
    <w:p/>
    <w:p>
      <w:r xmlns:w="http://schemas.openxmlformats.org/wordprocessingml/2006/main">
        <w:t xml:space="preserve">1. Trúfesti Guðs við að halda loforð sín.</w:t>
      </w:r>
    </w:p>
    <w:p/>
    <w:p>
      <w:r xmlns:w="http://schemas.openxmlformats.org/wordprocessingml/2006/main">
        <w:t xml:space="preserve">2. Mikilvægi þess að hlýða boðum Guðs.</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Daníel 6:26 - "Ég gef boð um að í hverju ríki ríkis míns skulu menn skjálfa og óttast fyrir Guði Daníels, því að hann er lifandi Guð og staðfastur að eilífu og ríki hans það sem ekki mun verða til. eytt, og vald hans mun standa allt til enda."</w:t>
      </w:r>
    </w:p>
    <w:p/>
    <w:p>
      <w:r xmlns:w="http://schemas.openxmlformats.org/wordprocessingml/2006/main">
        <w:t xml:space="preserve">Síðari Kroníkubók 6:11 Og í hana setti ég örkina, þar sem sáttmáli Drottins er, sem hann gjörði við Ísraelsmenn.</w:t>
      </w:r>
    </w:p>
    <w:p/>
    <w:p>
      <w:r xmlns:w="http://schemas.openxmlformats.org/wordprocessingml/2006/main">
        <w:t xml:space="preserve">Salómon vígði musterið Drottni og setti sáttmálsörkina inni, sem innihélt sáttmálann sem Drottinn gerði við Ísraelsmenn.</w:t>
      </w:r>
    </w:p>
    <w:p/>
    <w:p>
      <w:r xmlns:w="http://schemas.openxmlformats.org/wordprocessingml/2006/main">
        <w:t xml:space="preserve">1. Kraftur sáttmálans: Athugun á sáttmála Drottins við Ísraelsmenn og áhrif hans á líf okkar í dag.</w:t>
      </w:r>
    </w:p>
    <w:p/>
    <w:p>
      <w:r xmlns:w="http://schemas.openxmlformats.org/wordprocessingml/2006/main">
        <w:t xml:space="preserve">2. Mikilvægi musterisins: Kannaðu mikilvægi musterisins og vígslu þess til Drottins af Salómon.</w:t>
      </w:r>
    </w:p>
    <w:p/>
    <w:p>
      <w:r xmlns:w="http://schemas.openxmlformats.org/wordprocessingml/2006/main">
        <w:t xml:space="preserve">1. Rómverjabréfið 4:13-17 - Fyrirheitið til Abrahams og niðja hans um að hann yrði erfingi heimsins kom ekki fyrir lögmálið heldur fyrir réttlæti trúarinnar.</w:t>
      </w:r>
    </w:p>
    <w:p/>
    <w:p>
      <w:r xmlns:w="http://schemas.openxmlformats.org/wordprocessingml/2006/main">
        <w:t xml:space="preserve">2. Jesaja 55:3 - Hneig eyra þitt og kom til mín. heyrðu, svo að sál þín lifi.</w:t>
      </w:r>
    </w:p>
    <w:p/>
    <w:p>
      <w:r xmlns:w="http://schemas.openxmlformats.org/wordprocessingml/2006/main">
        <w:t xml:space="preserve">Síðari Kroníkubók 6:12 Og hann stóð frammi fyrir altari Drottins frammi fyrir öllum Ísraelssöfnuði og rétti út hendur sínar.</w:t>
      </w:r>
    </w:p>
    <w:p/>
    <w:p>
      <w:r xmlns:w="http://schemas.openxmlformats.org/wordprocessingml/2006/main">
        <w:t xml:space="preserve">Salómon stóð frammi fyrir altari Drottins frammi fyrir ísraelska söfnuðinum og rétti út hendur sínar.</w:t>
      </w:r>
    </w:p>
    <w:p/>
    <w:p>
      <w:r xmlns:w="http://schemas.openxmlformats.org/wordprocessingml/2006/main">
        <w:t xml:space="preserve">1. Kraftur þess að standa í návist Guðs</w:t>
      </w:r>
    </w:p>
    <w:p/>
    <w:p>
      <w:r xmlns:w="http://schemas.openxmlformats.org/wordprocessingml/2006/main">
        <w:t xml:space="preserve">2. Sameining með bæn</w:t>
      </w:r>
    </w:p>
    <w:p/>
    <w:p>
      <w:r xmlns:w="http://schemas.openxmlformats.org/wordprocessingml/2006/main">
        <w:t xml:space="preserve">1. Sálmur 65:2 - Þú sem bænheyrir, til þín mun allt hold koma.</w:t>
      </w:r>
    </w:p>
    <w:p/>
    <w:p>
      <w:r xmlns:w="http://schemas.openxmlformats.org/wordprocessingml/2006/main">
        <w:t xml:space="preserve">2. Hebreabréfið 4:16 - Við skulum þá með trausti nálgast hásæti náðarinnar, svo að vér megum hljóta miskunn og finna náð til hjálpar þegar á þarf að halda.</w:t>
      </w:r>
    </w:p>
    <w:p/>
    <w:p>
      <w:r xmlns:w="http://schemas.openxmlformats.org/wordprocessingml/2006/main">
        <w:t xml:space="preserve">Síðari Kroníkubók 6:13 Því að Salómon hafði gert eirpalla, fimm álna langt, fimm álna breitt og þriggja álna hátt, og sett það í miðjan forgarðinn, og á því stóð hann og kraup á kné sér. frammi fyrir öllum söfnuði Ísraels og rétti út hendur sínar til himins,</w:t>
      </w:r>
    </w:p>
    <w:p/>
    <w:p>
      <w:r xmlns:w="http://schemas.openxmlformats.org/wordprocessingml/2006/main">
        <w:t xml:space="preserve">Salómon stóð á eirpalli í miðjum forgarðinum og bað til Guðs með hendur lyftar til himins frammi fyrir öllum Ísraelsmönnum.</w:t>
      </w:r>
    </w:p>
    <w:p/>
    <w:p>
      <w:r xmlns:w="http://schemas.openxmlformats.org/wordprocessingml/2006/main">
        <w:t xml:space="preserve">1. Kraftur bænarinnar: Hvernig á að biðja djarflega og halda engu aftur</w:t>
      </w:r>
    </w:p>
    <w:p/>
    <w:p>
      <w:r xmlns:w="http://schemas.openxmlformats.org/wordprocessingml/2006/main">
        <w:t xml:space="preserve">2. Dæmi Salómons: Hvernig trú eins manns getur haft áhrif á þjóð</w:t>
      </w:r>
    </w:p>
    <w:p/>
    <w:p>
      <w:r xmlns:w="http://schemas.openxmlformats.org/wordprocessingml/2006/main">
        <w:t xml:space="preserve">1. Matteus 6:5-13 (Samhengi: Jesús kennir rétta leiðina til að biðja)</w:t>
      </w:r>
    </w:p>
    <w:p/>
    <w:p>
      <w:r xmlns:w="http://schemas.openxmlformats.org/wordprocessingml/2006/main">
        <w:t xml:space="preserve">2. Jakobsbréfið 5:13-16 (Samhengi: Bæn á tímum þjáningar og veikinda)</w:t>
      </w:r>
    </w:p>
    <w:p/>
    <w:p>
      <w:r xmlns:w="http://schemas.openxmlformats.org/wordprocessingml/2006/main">
        <w:t xml:space="preserve">Síðari Kroníkubók 6:14 og sagði: Drottinn, Guð Ísraels, enginn Guð er eins og þú á himni né á jörðu. sem halda sáttmála og sýna þjónum þínum miskunn, sem ganga frammi fyrir þér af öllu hjarta.</w:t>
      </w:r>
    </w:p>
    <w:p/>
    <w:p>
      <w:r xmlns:w="http://schemas.openxmlformats.org/wordprocessingml/2006/main">
        <w:t xml:space="preserve">Salómon lofaði Guð fyrir að vera sá eini sem heldur sáttmála hans og sýnir miskunn þeim sem þjóna honum af öllu hjarta.</w:t>
      </w:r>
    </w:p>
    <w:p/>
    <w:p>
      <w:r xmlns:w="http://schemas.openxmlformats.org/wordprocessingml/2006/main">
        <w:t xml:space="preserve">1. Sáttmáli Guðs - Að skilja Guð miskunnar</w:t>
      </w:r>
    </w:p>
    <w:p/>
    <w:p>
      <w:r xmlns:w="http://schemas.openxmlformats.org/wordprocessingml/2006/main">
        <w:t xml:space="preserve">2. Ganga með Guði - Að þjóna Guði af öllu hjarta</w:t>
      </w:r>
    </w:p>
    <w:p/>
    <w:p>
      <w:r xmlns:w="http://schemas.openxmlformats.org/wordprocessingml/2006/main">
        <w:t xml:space="preserve">1. Sálmur 103:17-18 - En miskunn Drottins er frá eilífð til eilífðar á þeim sem óttast hann, og réttlæti hans við barnabörn, þeim sem halda sáttmála hans og minnast þess að halda boðorð hans.</w:t>
      </w:r>
    </w:p>
    <w:p/>
    <w:p>
      <w:r xmlns:w="http://schemas.openxmlformats.org/wordprocessingml/2006/main">
        <w:t xml:space="preserve">2. Mósebók 7:9 - Vitið því að Drottinn Guð yðar er Guð, hinn trúi Guð sem heldur sáttmála og miskunn við þá sem elska hann og halda boðorð hans, í þúsund ættliði.</w:t>
      </w:r>
    </w:p>
    <w:p/>
    <w:p>
      <w:r xmlns:w="http://schemas.openxmlformats.org/wordprocessingml/2006/main">
        <w:t xml:space="preserve">Síðari Kroníkubók 6:15 Þú sem hefir haldið við þjón þinn Davíð föður minn það sem þú hefur heitið honum. og talaði með munni þínum og uppfyllti það með hendi þinni, eins og nú er.</w:t>
      </w:r>
    </w:p>
    <w:p/>
    <w:p>
      <w:r xmlns:w="http://schemas.openxmlformats.org/wordprocessingml/2006/main">
        <w:t xml:space="preserve">Guð uppfyllti loforð sitt við Davíð eins og hann hafði talað með munni sínum og efndi það með hendi sinni.</w:t>
      </w:r>
    </w:p>
    <w:p/>
    <w:p>
      <w:r xmlns:w="http://schemas.openxmlformats.org/wordprocessingml/2006/main">
        <w:t xml:space="preserve">1. Trúfesti Guðs við að uppfylla loforð sín</w:t>
      </w:r>
    </w:p>
    <w:p/>
    <w:p>
      <w:r xmlns:w="http://schemas.openxmlformats.org/wordprocessingml/2006/main">
        <w:t xml:space="preserve">2. Fullvissan um fyrirheit Guðs</w:t>
      </w:r>
    </w:p>
    <w:p/>
    <w:p>
      <w:r xmlns:w="http://schemas.openxmlformats.org/wordprocessingml/2006/main">
        <w:t xml:space="preserve">1. Rómverjabréfið 4:20-21 - Hann hikaði ekki við fyrirheit Guðs með vantrú; en var sterkur í trú og gaf Guði dýrð; Og þar sem hann var fullviss um að hann gæti líka staðið við það sem hann hafði lofað.</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Síðari Kroníkubók 6:16 Hald þú því nú, Drottinn, Ísraels Guð, hjá þjóni þínum Davíð föður mínum það sem þú hefur heitið honum, er þú sagðir: Enginn maður mun bregðast þér í mínum augum sem situr í hásæti Ísraels. enn svo að börn þín gæta þess að fara í lögmál mitt, eins og þú hefur gengið frammi fyrir mér.</w:t>
      </w:r>
    </w:p>
    <w:p/>
    <w:p>
      <w:r xmlns:w="http://schemas.openxmlformats.org/wordprocessingml/2006/main">
        <w:t xml:space="preserve">Guð lofar að halda með Davíð konungi og afkomendum hans ef þeir hlýða lögum hans eins og hann hefur gert.</w:t>
      </w:r>
    </w:p>
    <w:p/>
    <w:p>
      <w:r xmlns:w="http://schemas.openxmlformats.org/wordprocessingml/2006/main">
        <w:t xml:space="preserve">1. Loforð Drottins um trúmennsku og hlýðni</w:t>
      </w:r>
    </w:p>
    <w:p/>
    <w:p>
      <w:r xmlns:w="http://schemas.openxmlformats.org/wordprocessingml/2006/main">
        <w:t xml:space="preserve">2. Sáttmáli Guðs við Davíð konung og afkomendur hans</w:t>
      </w:r>
    </w:p>
    <w:p/>
    <w:p>
      <w:r xmlns:w="http://schemas.openxmlformats.org/wordprocessingml/2006/main">
        <w:t xml:space="preserve">1. 2. Samúelsbók 7:12-17 - Sáttmáli Guðs við Davíð</w:t>
      </w:r>
    </w:p>
    <w:p/>
    <w:p>
      <w:r xmlns:w="http://schemas.openxmlformats.org/wordprocessingml/2006/main">
        <w:t xml:space="preserve">2. Jeremía 33:20-21 - Loforð Guðs um öruggt hús og hásæti</w:t>
      </w:r>
    </w:p>
    <w:p/>
    <w:p>
      <w:r xmlns:w="http://schemas.openxmlformats.org/wordprocessingml/2006/main">
        <w:t xml:space="preserve">Síðari Kroníkubók 6:17 Lát þá, Drottinn, Ísraels Guð, sannast orð þitt, sem þú hefir talað við Davíð þjón þinn.</w:t>
      </w:r>
    </w:p>
    <w:p/>
    <w:p>
      <w:r xmlns:w="http://schemas.openxmlformats.org/wordprocessingml/2006/main">
        <w:t xml:space="preserve">Salómon biður til Drottins Guðs Ísraels og biður hann að uppfylla loforð sitt við Davíð.</w:t>
      </w:r>
    </w:p>
    <w:p/>
    <w:p>
      <w:r xmlns:w="http://schemas.openxmlformats.org/wordprocessingml/2006/main">
        <w:t xml:space="preserve">1. Guð er trúr - Kanna áreiðanleika Guðs og hvernig hann er alltaf trúr loforðum sínum.</w:t>
      </w:r>
    </w:p>
    <w:p/>
    <w:p>
      <w:r xmlns:w="http://schemas.openxmlformats.org/wordprocessingml/2006/main">
        <w:t xml:space="preserve">2. Orð Guðs - Skoða hvernig orð Guðs er satt og hvernig við getum lagt trú okkar á það.</w:t>
      </w:r>
    </w:p>
    <w:p/>
    <w:p>
      <w:r xmlns:w="http://schemas.openxmlformats.org/wordprocessingml/2006/main">
        <w:t xml:space="preserve">1. Rómverjabréfið 4:20-21 - Hann hikaði ekki við fyrirheit Guðs með vantrú; en var sterkur í trú og gaf Guði dýrð; Og þar sem hann var fullviss um að hann gæti líka staðið við það sem hann hafði lofað.</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Síðari Kroníkubók 6:18 En mun Guð búa hjá mönnum á jörðinni? sjá, himinn og himinn himnanna geta ekki geymt þig; hversu miklu minna þetta hús sem ég hef byggt!</w:t>
      </w:r>
    </w:p>
    <w:p/>
    <w:p>
      <w:r xmlns:w="http://schemas.openxmlformats.org/wordprocessingml/2006/main">
        <w:t xml:space="preserve">Salómon viðurkennir að Guð sé of mikill til að vera í musterinu sem hann byggði.</w:t>
      </w:r>
    </w:p>
    <w:p/>
    <w:p>
      <w:r xmlns:w="http://schemas.openxmlformats.org/wordprocessingml/2006/main">
        <w:t xml:space="preserve">1. Transcendence Guðs - kanna óskiljanlega mikilleika Guðs.</w:t>
      </w:r>
    </w:p>
    <w:p/>
    <w:p>
      <w:r xmlns:w="http://schemas.openxmlformats.org/wordprocessingml/2006/main">
        <w:t xml:space="preserve">2. Byggja hús fyrir Guð - viðurkenna að Guð er of mikill fyrir líkamlegt musteri, en hvernig við getum samt byggt andlegt.</w:t>
      </w:r>
    </w:p>
    <w:p/>
    <w:p>
      <w:r xmlns:w="http://schemas.openxmlformats.org/wordprocessingml/2006/main">
        <w:t xml:space="preserve">1. Jesaja 66:1 - Svo segir Drottinn: Himinninn er hásæti mitt og jörðin er fótskör mín; hvert er húsið sem þú myndir byggja mér, og hvar er hvíldarstaður minn?</w:t>
      </w:r>
    </w:p>
    <w:p/>
    <w:p>
      <w:r xmlns:w="http://schemas.openxmlformats.org/wordprocessingml/2006/main">
        <w:t xml:space="preserve">2. Sálmur 115:3 - Guð vor er á himnum; hann gerir allt sem hann vill.</w:t>
      </w:r>
    </w:p>
    <w:p/>
    <w:p>
      <w:r xmlns:w="http://schemas.openxmlformats.org/wordprocessingml/2006/main">
        <w:t xml:space="preserve">Síðari Kroníkubók 6:19 Gef því gaum að bæn þjóns þíns og grátbeiðni hans, Drottinn Guð minn, að hlýða á hrópið og bænina, sem þjónn þinn biður frammi fyrir þér.</w:t>
      </w:r>
    </w:p>
    <w:p/>
    <w:p>
      <w:r xmlns:w="http://schemas.openxmlformats.org/wordprocessingml/2006/main">
        <w:t xml:space="preserve">Í 2. Kroníkubók 6:19 biður Salómon Guð að hlusta á bæn hans og grátbeiðni.</w:t>
      </w:r>
    </w:p>
    <w:p/>
    <w:p>
      <w:r xmlns:w="http://schemas.openxmlformats.org/wordprocessingml/2006/main">
        <w:t xml:space="preserve">1. Að biðja með virðingu: Að heiðra Guð í beiðnum okkar</w:t>
      </w:r>
    </w:p>
    <w:p/>
    <w:p>
      <w:r xmlns:w="http://schemas.openxmlformats.org/wordprocessingml/2006/main">
        <w:t xml:space="preserve">2. Kraftur bænarinnar: Hvernig við getum skipt máli með fyrirbæn</w:t>
      </w:r>
    </w:p>
    <w:p/>
    <w:p>
      <w:r xmlns:w="http://schemas.openxmlformats.org/wordprocessingml/2006/main">
        <w:t xml:space="preserve">1. Jakobsbréfið 5:16 - Áhrifarík bæn réttláts manns getur áorkað miklu.</w:t>
      </w:r>
    </w:p>
    <w:p/>
    <w:p>
      <w:r xmlns:w="http://schemas.openxmlformats.org/wordprocessingml/2006/main">
        <w:t xml:space="preserve">2. Matteus 6:5-13 - Kennsla Jesú um bæn, þar á meðal Faðirvorið.</w:t>
      </w:r>
    </w:p>
    <w:p/>
    <w:p>
      <w:r xmlns:w="http://schemas.openxmlformats.org/wordprocessingml/2006/main">
        <w:t xml:space="preserve">Síðari Kroníkubók 6:20 Til þess að augu þín séu opin yfir þessu húsi dag og nótt, yfir þeim stað, sem þú sagðir um að þú myndir setja nafn þitt þar á. að hlýða bæninni, sem þjónn þinn biður til þessa staðar.</w:t>
      </w:r>
    </w:p>
    <w:p/>
    <w:p>
      <w:r xmlns:w="http://schemas.openxmlformats.org/wordprocessingml/2006/main">
        <w:t xml:space="preserve">Salómon biður til Guðs að hafa augu sín opin á musterinu og hlusta á bænir þjóna sinna.</w:t>
      </w:r>
    </w:p>
    <w:p/>
    <w:p>
      <w:r xmlns:w="http://schemas.openxmlformats.org/wordprocessingml/2006/main">
        <w:t xml:space="preserve">1. Kraftur bænarinnar: Að læra að biðja í trú</w:t>
      </w:r>
    </w:p>
    <w:p/>
    <w:p>
      <w:r xmlns:w="http://schemas.openxmlformats.org/wordprocessingml/2006/main">
        <w:t xml:space="preserve">2. Að leita að nærveru Guðs: Auðmýkt og lotning í tilbeiðslu</w:t>
      </w:r>
    </w:p>
    <w:p/>
    <w:p>
      <w:r xmlns:w="http://schemas.openxmlformats.org/wordprocessingml/2006/main">
        <w:t xml:space="preserve">1. Jakobsbréfið 5:16 - Hin áhrifaríka heita bæn réttláts manns hefur mikið gagn.</w:t>
      </w:r>
    </w:p>
    <w:p/>
    <w:p>
      <w:r xmlns:w="http://schemas.openxmlformats.org/wordprocessingml/2006/main">
        <w:t xml:space="preserve">2. Jesaja 56:7 - Jafnvel þá mun ég leiða á mitt heilaga fjall og gleðja þá í bænahúsi mínu. Brennifórnir þeirra og sláturfórnir skulu þóknast á altari mínu. því að hús mitt skal kallað bænahús fyrir alla.</w:t>
      </w:r>
    </w:p>
    <w:p/>
    <w:p>
      <w:r xmlns:w="http://schemas.openxmlformats.org/wordprocessingml/2006/main">
        <w:t xml:space="preserve">Síðari Kroníkubók 6:21 Hlýð því á grátbeiðni þjóns þíns og lýðs þíns Ísraels, sem þeir munu biðja til þessa staðar. Heyr þú frá bústað þínum, af himni. og þegar þú heyrir það, fyrirgefðu.</w:t>
      </w:r>
    </w:p>
    <w:p/>
    <w:p>
      <w:r xmlns:w="http://schemas.openxmlformats.org/wordprocessingml/2006/main">
        <w:t xml:space="preserve">Guð er að biðja okkur að hlusta á bænir fólks síns og fyrirgefa því þegar það biður um það.</w:t>
      </w:r>
    </w:p>
    <w:p/>
    <w:p>
      <w:r xmlns:w="http://schemas.openxmlformats.org/wordprocessingml/2006/main">
        <w:t xml:space="preserve">1. Kraftur fyrirgefningar: Að skilja mikilvægi þess að hlusta á fólk Guðs</w:t>
      </w:r>
    </w:p>
    <w:p/>
    <w:p>
      <w:r xmlns:w="http://schemas.openxmlformats.org/wordprocessingml/2006/main">
        <w:t xml:space="preserve">2. Nauðsyn iðrunar: Að læra að leita og þiggja fyrirgefningu Guðs</w:t>
      </w:r>
    </w:p>
    <w:p/>
    <w:p>
      <w:r xmlns:w="http://schemas.openxmlformats.org/wordprocessingml/2006/main">
        <w:t xml:space="preserve">1.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2. Lúkas 23:34 - Og Jesús sagði: Faðir, fyrirgef þeim, því að þeir vita ekki, hvað þeir gjöra.</w:t>
      </w:r>
    </w:p>
    <w:p/>
    <w:p>
      <w:r xmlns:w="http://schemas.openxmlformats.org/wordprocessingml/2006/main">
        <w:t xml:space="preserve">Síðari Kroníkubók 6:22 Ef einhver syndgar gegn náunga sínum og eiðurinn verður lagður á hann að sverja hann, og eiðurinn kemur fyrir altari þitt í þessu húsi.</w:t>
      </w:r>
    </w:p>
    <w:p/>
    <w:p>
      <w:r xmlns:w="http://schemas.openxmlformats.org/wordprocessingml/2006/main">
        <w:t xml:space="preserve">Guð fyrirskipar að ef maður drýgir synd gegn náunga sínum og eiðurinn er lagður á hann, skuli eiðurinn færður í musterið í húsi Guðs.</w:t>
      </w:r>
    </w:p>
    <w:p/>
    <w:p>
      <w:r xmlns:w="http://schemas.openxmlformats.org/wordprocessingml/2006/main">
        <w:t xml:space="preserve">1. "Máttur eiðs - Lexía úr 2. Kroníkubók 6:22"</w:t>
      </w:r>
    </w:p>
    <w:p/>
    <w:p>
      <w:r xmlns:w="http://schemas.openxmlformats.org/wordprocessingml/2006/main">
        <w:t xml:space="preserve">2. "Sátt með eiðum - vilji Guðs eins og hann er opinberaður í 2. Kroníkubók 6:22"</w:t>
      </w:r>
    </w:p>
    <w:p/>
    <w:p>
      <w:r xmlns:w="http://schemas.openxmlformats.org/wordprocessingml/2006/main">
        <w:t xml:space="preserve">1. Rómverjabréfið 14:13-14 - "Þess vegna skulum vér ekki dæma hver annan lengur, heldur ákveðum að leggja aldrei ásteytingarstein eða hindrun í veg fyrir bróður. Ég veit og er sannfærður um það í Drottni Jesú að ekkert er í sjálfu sér óhreint, heldur er það óhreint hverjum þeim, sem telur það óhreint."</w:t>
      </w:r>
    </w:p>
    <w:p/>
    <w:p>
      <w:r xmlns:w="http://schemas.openxmlformats.org/wordprocessingml/2006/main">
        <w:t xml:space="preserve">2. Matteusarguðspjall 5:33-37 - "Enn hafið þér heyrt að sagt var við þá forna: Þú skalt ekki sverja ljúg, heldur halda Drottni það sem þú hefur svarið. En ég segi yður: Takið ekki eið. eið, annaðhvort við himininn, því að það er hásæti Guðs eða við jörðina, því að það er fótskör hans, eða við Jerúsalem, því það er borg hins mikla konungs. Og sver þú ekki eið við höfuð þitt , því þú getur ekki gert eitt hár hvítt eða svart. Láttu það sem þú segir vera einfaldlega já eða nei; allt annað en þetta kemur frá illu."</w:t>
      </w:r>
    </w:p>
    <w:p/>
    <w:p>
      <w:r xmlns:w="http://schemas.openxmlformats.org/wordprocessingml/2006/main">
        <w:t xml:space="preserve">Síðari Kroníkubók 6:23 Heyr þú þá af himni og gjör og dæma þjóna þína með því að endurgjalda hinum óguðlega, með því að endurgjalda veg hans á höfuð hans. og með því að réttlæta hinn réttláta, með því að gefa honum eftir réttlæti hans.</w:t>
      </w:r>
    </w:p>
    <w:p/>
    <w:p>
      <w:r xmlns:w="http://schemas.openxmlformats.org/wordprocessingml/2006/main">
        <w:t xml:space="preserve">Guð kallar á okkur að dæma okkur sjálf og aðra, umbuna þeim sem eru réttlátir og refsa þeim sem eru vondir.</w:t>
      </w:r>
    </w:p>
    <w:p/>
    <w:p>
      <w:r xmlns:w="http://schemas.openxmlformats.org/wordprocessingml/2006/main">
        <w:t xml:space="preserve">1. Réttlæti Guðs: Að fella réttláta dóma</w:t>
      </w:r>
    </w:p>
    <w:p/>
    <w:p>
      <w:r xmlns:w="http://schemas.openxmlformats.org/wordprocessingml/2006/main">
        <w:t xml:space="preserve">2. Að lifa réttlátt: Að verðlauna veg Guðs</w:t>
      </w:r>
    </w:p>
    <w:p/>
    <w:p>
      <w:r xmlns:w="http://schemas.openxmlformats.org/wordprocessingml/2006/main">
        <w:t xml:space="preserve">1. Rómverjabréfið 2:6-8 - Guð mun endurgjalda hverjum og einum eftir verkum hans</w:t>
      </w:r>
    </w:p>
    <w:p/>
    <w:p>
      <w:r xmlns:w="http://schemas.openxmlformats.org/wordprocessingml/2006/main">
        <w:t xml:space="preserve">2. Orðskviðirnir 11:21 - Vertu viss um þetta: Hinir óguðlegu verða ekki refsaðir</w:t>
      </w:r>
    </w:p>
    <w:p/>
    <w:p>
      <w:r xmlns:w="http://schemas.openxmlformats.org/wordprocessingml/2006/main">
        <w:t xml:space="preserve">Síðari Kroníkubók 6:24 Og ef lýður þinn Ísrael verður illvígur frammi fyrir óvininum, af því að þeir hafa syndgað gegn þér. og mun snúa aftur og játa nafn þitt og biðja og biðja frammi fyrir þér í þessu húsi.</w:t>
      </w:r>
    </w:p>
    <w:p/>
    <w:p>
      <w:r xmlns:w="http://schemas.openxmlformats.org/wordprocessingml/2006/main">
        <w:t xml:space="preserve">Þegar Ísraelsmenn lenda í vandræðum með óvini sína vegna syndar gegn Guði geta þeir snúið aftur til Guðs og játað syndir sínar í musterinu.</w:t>
      </w:r>
    </w:p>
    <w:p/>
    <w:p>
      <w:r xmlns:w="http://schemas.openxmlformats.org/wordprocessingml/2006/main">
        <w:t xml:space="preserve">1. Játning: Kraftur iðrunar</w:t>
      </w:r>
    </w:p>
    <w:p/>
    <w:p>
      <w:r xmlns:w="http://schemas.openxmlformats.org/wordprocessingml/2006/main">
        <w:t xml:space="preserve">2. Miskunn Guðs: Að breyta synd í réttlæti</w:t>
      </w:r>
    </w:p>
    <w:p/>
    <w:p>
      <w:r xmlns:w="http://schemas.openxmlformats.org/wordprocessingml/2006/main">
        <w:t xml:space="preserve">1. Sálmarnir 32:5 - Ég viðurkenndi synd mína fyrir þér, og misgjörð mína hef ég ekki hulið. Ég sagði: Ég vil játa afbrot mín fyrir Drottni. og þú fyrirgefir misgjörð syndar minnar.</w:t>
      </w:r>
    </w:p>
    <w:p/>
    <w:p>
      <w:r xmlns:w="http://schemas.openxmlformats.org/wordprocessingml/2006/main">
        <w:t xml:space="preserve">2. Rómverjabréfið 5:8 - En Guð vottar kærleika sínum til okkar með því að Kristur dó fyrir okkur meðan við vorum enn syndarar.</w:t>
      </w:r>
    </w:p>
    <w:p/>
    <w:p>
      <w:r xmlns:w="http://schemas.openxmlformats.org/wordprocessingml/2006/main">
        <w:t xml:space="preserve">Síðari Kroníkubók 6:25 Heyr þú þá af himni og fyrirgef synd lýðs þíns Ísraels og leiddu þá aftur til landsins, sem þú gafst þeim og feðrum þeirra.</w:t>
      </w:r>
    </w:p>
    <w:p/>
    <w:p>
      <w:r xmlns:w="http://schemas.openxmlformats.org/wordprocessingml/2006/main">
        <w:t xml:space="preserve">Salómon biður til Guðs og biður um fyrirgefningu á syndum Ísraelsmanna og að hann leiði þá aftur til landsins sem hann gaf þeim og forfeðrum þeirra.</w:t>
      </w:r>
    </w:p>
    <w:p/>
    <w:p>
      <w:r xmlns:w="http://schemas.openxmlformats.org/wordprocessingml/2006/main">
        <w:t xml:space="preserve">1. Kraftur fyrirgefningar - Að kanna hvernig náð Guðs og miskunn getur leitt okkur aftur til hans.</w:t>
      </w:r>
    </w:p>
    <w:p/>
    <w:p>
      <w:r xmlns:w="http://schemas.openxmlformats.org/wordprocessingml/2006/main">
        <w:t xml:space="preserve">2. Blessanir hlýðninnar - Að skilja laun trúfesti og ganga í vilja Guðs.</w:t>
      </w:r>
    </w:p>
    <w:p/>
    <w:p>
      <w:r xmlns:w="http://schemas.openxmlformats.org/wordprocessingml/2006/main">
        <w:t xml:space="preserve">1. Sálmur 51:1-2 - Miskunna þú mér, ó Guð, eftir miskunn þinni, afmá misgjörðir mínar með mikilli miskunnsemi þinni. Þvoðu mig vandlega af misgjörð minni og hreinsaðu mig af synd minni.</w:t>
      </w:r>
    </w:p>
    <w:p/>
    <w:p>
      <w:r xmlns:w="http://schemas.openxmlformats.org/wordprocessingml/2006/main">
        <w:t xml:space="preserve">2. Rómverjabréfið 5:20 - Ennfremur kom lögmálið inn, til þess að hneykslan mætti gnæfa. En þar sem syndin ríkti, var náðin miklu meiri.</w:t>
      </w:r>
    </w:p>
    <w:p/>
    <w:p>
      <w:r xmlns:w="http://schemas.openxmlformats.org/wordprocessingml/2006/main">
        <w:t xml:space="preserve">Síðari Kroníkubók 6:26 Þegar himinninn er lokaður og engin rigning er, af því að þeir hafa syndgað gegn þér. enn ef þeir biðja til þessa staðar og játa nafn þitt og snúa frá synd sinni, þegar þú hrjáir þá.</w:t>
      </w:r>
    </w:p>
    <w:p/>
    <w:p>
      <w:r xmlns:w="http://schemas.openxmlformats.org/wordprocessingml/2006/main">
        <w:t xml:space="preserve">Þegar Ísraelsmenn syndga gegn Guði getur hann lokað himninum og haldið aftur af rigningu. En ef fólkið biður til Guðs, játar syndir sínar og hverfur frá illsku sinni, þá mun Guð fyrirgefa þeim.</w:t>
      </w:r>
    </w:p>
    <w:p/>
    <w:p>
      <w:r xmlns:w="http://schemas.openxmlformats.org/wordprocessingml/2006/main">
        <w:t xml:space="preserve">1. Miskunn Guðs: Þegar Ísraelsmenn játa synd sína</w:t>
      </w:r>
    </w:p>
    <w:p/>
    <w:p>
      <w:r xmlns:w="http://schemas.openxmlformats.org/wordprocessingml/2006/main">
        <w:t xml:space="preserve">2. Trúfesti Guðs: Að snúa frá illsku og fá fyrirgefningu</w:t>
      </w:r>
    </w:p>
    <w:p/>
    <w:p>
      <w:r xmlns:w="http://schemas.openxmlformats.org/wordprocessingml/2006/main">
        <w:t xml:space="preserve">1. Esekíel 18:30-32</w:t>
      </w:r>
    </w:p>
    <w:p/>
    <w:p>
      <w:r xmlns:w="http://schemas.openxmlformats.org/wordprocessingml/2006/main">
        <w:t xml:space="preserve">2. Jakobsbréfið 5:16-18</w:t>
      </w:r>
    </w:p>
    <w:p/>
    <w:p>
      <w:r xmlns:w="http://schemas.openxmlformats.org/wordprocessingml/2006/main">
        <w:t xml:space="preserve">Síðari Kroníkubók 6:27 Heyr þú þá af himni og fyrirgef synd þjóna þinna og lýðs þíns Ísraels, þegar þú kennir þeim góða leiðina, sem þeir ættu að ganga. og látið rigna yfir land þitt, sem þú gafst lýð þínum til eignar.</w:t>
      </w:r>
    </w:p>
    <w:p/>
    <w:p>
      <w:r xmlns:w="http://schemas.openxmlformats.org/wordprocessingml/2006/main">
        <w:t xml:space="preserve">Guð biður fólk sitt að iðrast og fylgja vegum hans svo að hann megi fyrirgefa syndir þeirra og gefa rigningu yfir land þeirra.</w:t>
      </w:r>
    </w:p>
    <w:p/>
    <w:p>
      <w:r xmlns:w="http://schemas.openxmlformats.org/wordprocessingml/2006/main">
        <w:t xml:space="preserve">1. Leið iðrunar: Að taka ábyrgð á okkur sjálfum og samfélögum okkar</w:t>
      </w:r>
    </w:p>
    <w:p/>
    <w:p>
      <w:r xmlns:w="http://schemas.openxmlformats.org/wordprocessingml/2006/main">
        <w:t xml:space="preserve">2. Kraftur fyrirgefningar: Að endurleysa okkur með náð</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Orðskviðirnir 28:13 - Hver sem leynir syndum sínum gengur ekki vel, en sá sem játar þær og afneitar þeim finnur miskunn.</w:t>
      </w:r>
    </w:p>
    <w:p/>
    <w:p>
      <w:r xmlns:w="http://schemas.openxmlformats.org/wordprocessingml/2006/main">
        <w:t xml:space="preserve">Síðari Kroníkubók 6:28 Ef skortur er í landinu, ef drepsótt er, sprengingar eða mygla, engisprettur eða maðkur, ef óvinir þeirra setja um þá í borgum lands þeirra; hvers kyns sár eða hvers kyns veikindi sem eru:</w:t>
      </w:r>
    </w:p>
    <w:p/>
    <w:p>
      <w:r xmlns:w="http://schemas.openxmlformats.org/wordprocessingml/2006/main">
        <w:t xml:space="preserve">Salómon biður til Guðs um að vernda Ísraelsmenn gegn hvers kyns náttúruhamförum eða hamförum af mannavöldum sem gætu komið yfir þá.</w:t>
      </w:r>
    </w:p>
    <w:p/>
    <w:p>
      <w:r xmlns:w="http://schemas.openxmlformats.org/wordprocessingml/2006/main">
        <w:t xml:space="preserve">1. Guð er verndari okkar á erfiðleikatímum</w:t>
      </w:r>
    </w:p>
    <w:p/>
    <w:p>
      <w:r xmlns:w="http://schemas.openxmlformats.org/wordprocessingml/2006/main">
        <w:t xml:space="preserve">2. Sameinast í bæn á erfiðum tímum</w:t>
      </w:r>
    </w:p>
    <w:p/>
    <w:p>
      <w:r xmlns:w="http://schemas.openxmlformats.org/wordprocessingml/2006/main">
        <w:t xml:space="preserve">1. Filippíbréfið 4:6-7 - Verið ekki áhyggjufullir um neitt, heldur berið Guði beiðnir ykkar fram í öllum aðstæðum með bæn og beiðni, með þakkargjörð.</w:t>
      </w:r>
    </w:p>
    <w:p/>
    <w:p>
      <w:r xmlns:w="http://schemas.openxmlformats.org/wordprocessingml/2006/main">
        <w:t xml:space="preserve">2. Jakobsbréfið 5:16 - Játið því syndir yðar fyrir hver öðrum og biðjið hver fyrir öðrum, svo að þér megið læknast. Bæn réttláts manns er kröftug og áhrifarík.</w:t>
      </w:r>
    </w:p>
    <w:p/>
    <w:p>
      <w:r xmlns:w="http://schemas.openxmlformats.org/wordprocessingml/2006/main">
        <w:t xml:space="preserve">Síðari Kroníkubók 6:29 Og hvers konar bæn eða grátbeiðni skal fara fram af nokkrum manni eða af öllum lýð þínum Ísrael, þegar hver þekkir sinn eigin sár og eigin harma og breiðir út hendur sínar í þessu húsi.</w:t>
      </w:r>
    </w:p>
    <w:p/>
    <w:p>
      <w:r xmlns:w="http://schemas.openxmlformats.org/wordprocessingml/2006/main">
        <w:t xml:space="preserve">Salómon bað um miskunn og grátbeiðni fyrir Ísraelsmenn þegar þeir mættu eigin þrengingum og sorg.</w:t>
      </w:r>
    </w:p>
    <w:p/>
    <w:p>
      <w:r xmlns:w="http://schemas.openxmlformats.org/wordprocessingml/2006/main">
        <w:t xml:space="preserve">1. Náð Guðs á þjáningartímum</w:t>
      </w:r>
    </w:p>
    <w:p/>
    <w:p>
      <w:r xmlns:w="http://schemas.openxmlformats.org/wordprocessingml/2006/main">
        <w:t xml:space="preserve">2. Þægindi og styrkur í miðjum prófraunum</w:t>
      </w:r>
    </w:p>
    <w:p/>
    <w:p>
      <w:r xmlns:w="http://schemas.openxmlformats.org/wordprocessingml/2006/main">
        <w:t xml:space="preserve">1. Harmljóðin 3:22-23 - "Kærleikur Drottins lýkur aldrei, miskunnsemi hans endar aldrei, hún er ný á hverjum morgni, mikil er trúfesti þín."</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Síðari Kroníkubók 6:30 Heyr þú þá af himni bústað þínum og fyrirgef og gjald hverjum manni eftir öllum hans vegum, hvers hjarta þú þekkir. (því þú þekkir aðeins hjörtu mannanna barna:)</w:t>
      </w:r>
    </w:p>
    <w:p/>
    <w:p>
      <w:r xmlns:w="http://schemas.openxmlformats.org/wordprocessingml/2006/main">
        <w:t xml:space="preserve">Guð er að biðja okkur um að fyrirgefa og gefa eftir háttum hvers og eins, vitandi að aðeins Guð þekkir hjörtu fólks.</w:t>
      </w:r>
    </w:p>
    <w:p/>
    <w:p>
      <w:r xmlns:w="http://schemas.openxmlformats.org/wordprocessingml/2006/main">
        <w:t xml:space="preserve">1. Miskunn Guðs: Að skilja mikilvægi fyrirgefningar</w:t>
      </w:r>
    </w:p>
    <w:p/>
    <w:p>
      <w:r xmlns:w="http://schemas.openxmlformats.org/wordprocessingml/2006/main">
        <w:t xml:space="preserve">2. Að þekkja hjarta Guðs: Samúð og náð í samböndum okkar</w:t>
      </w:r>
    </w:p>
    <w:p/>
    <w:p>
      <w:r xmlns:w="http://schemas.openxmlformats.org/wordprocessingml/2006/main">
        <w:t xml:space="preserve">1. Efesusbréfið 4:32 - Verið góðir hver við annan, miskunnsamir, fyrirgefið hver öðrum, eins og Guð í Kristi fyrirgef yður.</w:t>
      </w:r>
    </w:p>
    <w:p/>
    <w:p>
      <w:r xmlns:w="http://schemas.openxmlformats.org/wordprocessingml/2006/main">
        <w:t xml:space="preserve">2. Matteusarguðspjall 6:14-15 - Því að ef þér fyrirgefið öðrum misgjörðir þeirra, mun faðir yðar himneskur einnig fyrirgefa yður, en ef þér fyrirgefið ekki öðrum misgjörðir þeirra, mun faðir yðar ekki heldur fyrirgefa yðar misgjörðir.</w:t>
      </w:r>
    </w:p>
    <w:p/>
    <w:p>
      <w:r xmlns:w="http://schemas.openxmlformats.org/wordprocessingml/2006/main">
        <w:t xml:space="preserve">Síðari Kroníkubók 6:31 til þess að þeir megi óttast þig til að ganga á þínum vegum, meðan þeir búa í landinu, sem þú gafst feðrum vorum.</w:t>
      </w:r>
    </w:p>
    <w:p/>
    <w:p>
      <w:r xmlns:w="http://schemas.openxmlformats.org/wordprocessingml/2006/main">
        <w:t xml:space="preserve">Salómon biður til Guðs að gefa Ísraelsmönnum ótta við hann svo að þeir geti gengið á hans vegum svo lengi sem þeir búa í landinu sem feðrum þeirra er gefið.</w:t>
      </w:r>
    </w:p>
    <w:p/>
    <w:p>
      <w:r xmlns:w="http://schemas.openxmlformats.org/wordprocessingml/2006/main">
        <w:t xml:space="preserve">1. Kraftur ótta í trú: Hvernig ótti við Drottin leiðir til hlýðni</w:t>
      </w:r>
    </w:p>
    <w:p/>
    <w:p>
      <w:r xmlns:w="http://schemas.openxmlformats.org/wordprocessingml/2006/main">
        <w:t xml:space="preserve">2. Óbilandi loforð Guðs: Ísraelsland og hinir trúuðu</w:t>
      </w:r>
    </w:p>
    <w:p/>
    <w:p>
      <w:r xmlns:w="http://schemas.openxmlformats.org/wordprocessingml/2006/main">
        <w:t xml:space="preserve">1. Mósebók 6:4-5 "Heyrið, Ísrael: Drottinn Guð vor, Drottinn er einn. Þú skalt elska Drottin, Guð þinn, af öllu hjarta þínu og allri sálu þinni og af öllum mætti þínum.</w:t>
      </w:r>
    </w:p>
    <w:p/>
    <w:p>
      <w:r xmlns:w="http://schemas.openxmlformats.org/wordprocessingml/2006/main">
        <w:t xml:space="preserve">2. Sálmur 25:12-13 Hver er maðurinn sem óttast Drottin? Honum mun hann fræða þann hátt sem hann á að velja. Sjálfur mun hann búa í velmegun og niðjar hans munu landið erfa.</w:t>
      </w:r>
    </w:p>
    <w:p/>
    <w:p>
      <w:r xmlns:w="http://schemas.openxmlformats.org/wordprocessingml/2006/main">
        <w:t xml:space="preserve">Síðari Kroníkubók 6:32 Ennfremur um útlendinginn, sem ekki er af lýð þínum Ísrael, heldur kominn úr fjarlægu landi vegna þíns mikla nafns og þinnar voldugu hendi og útrétta armleggs þíns. ef þeir koma og biðja í þessu húsi;</w:t>
      </w:r>
    </w:p>
    <w:p/>
    <w:p>
      <w:r xmlns:w="http://schemas.openxmlformats.org/wordprocessingml/2006/main">
        <w:t xml:space="preserve">Guð vill að þeir af öðrum þjóðum komi heim til hans og biðji.</w:t>
      </w:r>
    </w:p>
    <w:p/>
    <w:p>
      <w:r xmlns:w="http://schemas.openxmlformats.org/wordprocessingml/2006/main">
        <w:t xml:space="preserve">1. Kærleikur Guðs nær yfir þjóðir</w:t>
      </w:r>
    </w:p>
    <w:p/>
    <w:p>
      <w:r xmlns:w="http://schemas.openxmlformats.org/wordprocessingml/2006/main">
        <w:t xml:space="preserve">2. Boð til að biðja í húsi Guðs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Jesaja 56:7 - Þessa mun ég leiða á mitt heilaga fjall og gleðja þá í bænahúsi mínu. Brennifórnir þeirra og sláturfórnir verða velþóknar á altari mínu. því að hús mitt mun kallast bænahús fyrir allar þjóðir.</w:t>
      </w:r>
    </w:p>
    <w:p/>
    <w:p>
      <w:r xmlns:w="http://schemas.openxmlformats.org/wordprocessingml/2006/main">
        <w:t xml:space="preserve">Síðari Kroníkubók 6:33 Heyr þú þá af himni, frá bústað þínum, og gjör allt sem útlendingurinn kallar til þín fyrir. til þess að allir jarðarbúar megi þekkja nafn þitt og óttast þig, eins og lýður þinn Ísrael, og megi vita, að þetta hús, sem ég hef reist, er nefnt þínu nafni.</w:t>
      </w:r>
    </w:p>
    <w:p/>
    <w:p>
      <w:r xmlns:w="http://schemas.openxmlformats.org/wordprocessingml/2006/main">
        <w:t xml:space="preserve">Salómon biður til Guðs að svara bænum fólks af öllum þjóðum, svo að þeir megi virða Drottin og viðurkenna að hann er sá sem musterið er helgað.</w:t>
      </w:r>
    </w:p>
    <w:p/>
    <w:p>
      <w:r xmlns:w="http://schemas.openxmlformats.org/wordprocessingml/2006/main">
        <w:t xml:space="preserve">1. Köllun til lotningar í 2. Kroníkubók 6:33</w:t>
      </w:r>
    </w:p>
    <w:p/>
    <w:p>
      <w:r xmlns:w="http://schemas.openxmlformats.org/wordprocessingml/2006/main">
        <w:t xml:space="preserve">2. Ást Guðs til allra þjóða í 2. Kroníkubók 6:33</w:t>
      </w:r>
    </w:p>
    <w:p/>
    <w:p>
      <w:r xmlns:w="http://schemas.openxmlformats.org/wordprocessingml/2006/main">
        <w:t xml:space="preserve">1. Matteusarguðspjall 22:37-39 - Og hann sagði við hann: Þú skalt elska Drottin Guð þinn af öllu hjarta þínu, allri sálu þinni og öllum huga þínum. Þetta er hið mikla og fyrsta boðorð. Og annað er því líkt: Þú skalt elska náunga þinn eins og sjálfan þig.</w:t>
      </w:r>
    </w:p>
    <w:p/>
    <w:p>
      <w:r xmlns:w="http://schemas.openxmlformats.org/wordprocessingml/2006/main">
        <w:t xml:space="preserve">2. Jesaja 56:7 - þetta mun ég leiða á mitt heilaga fjall og gleðja þá í bænahúsi mínu; Brennifórnir þeirra og sláturfórnir munu vera velþóknar á altari mínu. því að hús mitt skal kallað bænahús fyrir allar þjóðir.</w:t>
      </w:r>
    </w:p>
    <w:p/>
    <w:p>
      <w:r xmlns:w="http://schemas.openxmlformats.org/wordprocessingml/2006/main">
        <w:t xml:space="preserve">Síðari Kroníkubók 6:34 Ef fólk þitt fer í stríð við óvini sína á leiðinni, sem þú sendir þá, og þeir biðja til þín til þessarar borgar, sem þú hefur útvalið, og hússins, sem ég hef reist nafni þínu.</w:t>
      </w:r>
    </w:p>
    <w:p/>
    <w:p>
      <w:r xmlns:w="http://schemas.openxmlformats.org/wordprocessingml/2006/main">
        <w:t xml:space="preserve">Ísraelsmönnum er sagt að biðja til Guðs þegar þeir fara í stríð við óvini sína.</w:t>
      </w:r>
    </w:p>
    <w:p/>
    <w:p>
      <w:r xmlns:w="http://schemas.openxmlformats.org/wordprocessingml/2006/main">
        <w:t xml:space="preserve">1. Kraftur bænarinnar á stríðstímum</w:t>
      </w:r>
    </w:p>
    <w:p/>
    <w:p>
      <w:r xmlns:w="http://schemas.openxmlformats.org/wordprocessingml/2006/main">
        <w:t xml:space="preserve">2. Að treysta á Guð á tímum átaka</w:t>
      </w:r>
    </w:p>
    <w:p/>
    <w:p>
      <w:r xmlns:w="http://schemas.openxmlformats.org/wordprocessingml/2006/main">
        <w:t xml:space="preserve">1. 2. Kroníkubók 6:34</w:t>
      </w:r>
    </w:p>
    <w:p/>
    <w:p>
      <w:r xmlns:w="http://schemas.openxmlformats.org/wordprocessingml/2006/main">
        <w:t xml:space="preserve">2. Jesaja 30:15 - "Í endurkomu og hvíld muntu hólpinn verða, í kyrrð og trausti mun styrkur þinn vera."</w:t>
      </w:r>
    </w:p>
    <w:p/>
    <w:p>
      <w:r xmlns:w="http://schemas.openxmlformats.org/wordprocessingml/2006/main">
        <w:t xml:space="preserve">Síðari Kroníkubók 6:35 Heyr þú þá af himni bæn þeirra og grátbeiðni og haldið málstað þeirra.</w:t>
      </w:r>
    </w:p>
    <w:p/>
    <w:p>
      <w:r xmlns:w="http://schemas.openxmlformats.org/wordprocessingml/2006/main">
        <w:t xml:space="preserve">Guð hlustar á bænir fólks síns og grípur til aðgerða til að verja þá.</w:t>
      </w:r>
    </w:p>
    <w:p/>
    <w:p>
      <w:r xmlns:w="http://schemas.openxmlformats.org/wordprocessingml/2006/main">
        <w:t xml:space="preserve">1. Biðjið án afláts - 1. Þessaloníkubréf 5:17</w:t>
      </w:r>
    </w:p>
    <w:p/>
    <w:p>
      <w:r xmlns:w="http://schemas.openxmlformats.org/wordprocessingml/2006/main">
        <w:t xml:space="preserve">2. Guð er alltaf að hlusta - Sálmur 5:1-3</w:t>
      </w:r>
    </w:p>
    <w:p/>
    <w:p>
      <w:r xmlns:w="http://schemas.openxmlformats.org/wordprocessingml/2006/main">
        <w:t xml:space="preserve">1. Síðari Kroníkubók 6:35</w:t>
      </w:r>
    </w:p>
    <w:p/>
    <w:p>
      <w:r xmlns:w="http://schemas.openxmlformats.org/wordprocessingml/2006/main">
        <w:t xml:space="preserve">2. Sálmur 5:1-3</w:t>
      </w:r>
    </w:p>
    <w:p/>
    <w:p>
      <w:r xmlns:w="http://schemas.openxmlformats.org/wordprocessingml/2006/main">
        <w:t xml:space="preserve">Síðari Kroníkubók 6:36 Ef þeir syndga gegn þér (því að það er enginn sem syndgar ekki) og þú reiðist þeim og framselir þá frammi fyrir óvinum þeirra og flytur þá herleidda til lands fjarlægt eða nærri. ;</w:t>
      </w:r>
    </w:p>
    <w:p/>
    <w:p>
      <w:r xmlns:w="http://schemas.openxmlformats.org/wordprocessingml/2006/main">
        <w:t xml:space="preserve">Guð mun fyrirgefa syndir fólks síns, en ef þeir halda áfram í synd getur hann leyft óvinum þeirra að flytja þá í útlegð.</w:t>
      </w:r>
    </w:p>
    <w:p/>
    <w:p>
      <w:r xmlns:w="http://schemas.openxmlformats.org/wordprocessingml/2006/main">
        <w:t xml:space="preserve">1. Mundu að fyrirgefning Guðs er takmarkalaus</w:t>
      </w:r>
    </w:p>
    <w:p/>
    <w:p>
      <w:r xmlns:w="http://schemas.openxmlformats.org/wordprocessingml/2006/main">
        <w:t xml:space="preserve">2. Afleiðingar þrálátrar uppreisnar</w:t>
      </w:r>
    </w:p>
    <w:p/>
    <w:p>
      <w:r xmlns:w="http://schemas.openxmlformats.org/wordprocessingml/2006/main">
        <w:t xml:space="preserve">1. Efesusbréfið 1:7 - Í honum höfum vér endurlausnina með blóði hans, fyrirgefningu misgjörða okkar, eftir auðlegð náðar hans.</w:t>
      </w:r>
    </w:p>
    <w:p/>
    <w:p>
      <w:r xmlns:w="http://schemas.openxmlformats.org/wordprocessingml/2006/main">
        <w:t xml:space="preserve">2. Jesaja 59:2 - En misgjörðir þínar hafa skilið þig frá Guði þínum. Syndir þínar hafa hulið auglit hans fyrir þér, svo að hann heyri ekki.</w:t>
      </w:r>
    </w:p>
    <w:p/>
    <w:p>
      <w:r xmlns:w="http://schemas.openxmlformats.org/wordprocessingml/2006/main">
        <w:t xml:space="preserve">Síðari Kroníkubók 6:37 En ef þeir hugsi sig um í landinu, þar sem þeir eru herleiddir, og snúi sér og biðji til þín í útlegðarlandi sínu og segi: Vér höfum syndgað, vér höfum gjört rangt og framið illt.</w:t>
      </w:r>
    </w:p>
    <w:p/>
    <w:p>
      <w:r xmlns:w="http://schemas.openxmlformats.org/wordprocessingml/2006/main">
        <w:t xml:space="preserve">Í 2. Kroníkubók 6:37 hvetur Guð Ísraelsmenn til að minnast hans og biðja til hans, jafnvel þótt þeim sé haldið í haldi í framandi landi, og að viðurkenna misgjörðir sínar.</w:t>
      </w:r>
    </w:p>
    <w:p/>
    <w:p>
      <w:r xmlns:w="http://schemas.openxmlformats.org/wordprocessingml/2006/main">
        <w:t xml:space="preserve">1. Kraftur þess að biðja til Guðs á erfiðleikatímum</w:t>
      </w:r>
    </w:p>
    <w:p/>
    <w:p>
      <w:r xmlns:w="http://schemas.openxmlformats.org/wordprocessingml/2006/main">
        <w:t xml:space="preserve">2. Styrkur þess að viðurkenna synd okkar</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1. Jóhannesarbréf 1:9 - Ef við játum syndir okkar, þá er hann trúr og réttlátur og mun fyrirgefa okkur syndir okkar og hreinsa okkur af öllu ranglæti.</w:t>
      </w:r>
    </w:p>
    <w:p/>
    <w:p>
      <w:r xmlns:w="http://schemas.openxmlformats.org/wordprocessingml/2006/main">
        <w:t xml:space="preserve">Síðari Kroníkubók 6:38 Ef þeir snúa aftur til þín af öllu hjarta sínu og af allri sálu sinni í útlegðarlandi sínu, þangað sem þeir hafa hertekið þá, og biðja til lands þeirra, sem þú gafst feðrum þeirra, og til borgarinnar. sem þú hefir útvalið og í átt að húsinu, sem ég hef reist nafni þínu.</w:t>
      </w:r>
    </w:p>
    <w:p/>
    <w:p>
      <w:r xmlns:w="http://schemas.openxmlformats.org/wordprocessingml/2006/main">
        <w:t xml:space="preserve">Ísraelsmenn báðu til landsins sem Guð hafði gefið feðrum þeirra, hinnar útvöldu borgar og musterisins sem reist var nafni hans.</w:t>
      </w:r>
    </w:p>
    <w:p/>
    <w:p>
      <w:r xmlns:w="http://schemas.openxmlformats.org/wordprocessingml/2006/main">
        <w:t xml:space="preserve">1. Kraftur bænar og iðrunar - Hvernig Guð heiðrar bænir fólks síns</w:t>
      </w:r>
    </w:p>
    <w:p/>
    <w:p>
      <w:r xmlns:w="http://schemas.openxmlformats.org/wordprocessingml/2006/main">
        <w:t xml:space="preserve">2. Að snúa sér til Guðs á tímum mótlætis - hvernig Guð svarar bænum fólks síns</w:t>
      </w:r>
    </w:p>
    <w:p/>
    <w:p>
      <w:r xmlns:w="http://schemas.openxmlformats.org/wordprocessingml/2006/main">
        <w:t xml:space="preserve">1. Jeremía 29:12-14 - "Þá munt þú ákalla mig og koma og biðja til mín, og ég mun hlusta á þig. Þú munt leita mín og finna mig, þegar þú leitar mín af öllu hjarta. Ég mun finnast. með þér, segir Drottinn, og ég mun endurheimta örlög þín og safna þér saman frá öllum þjóðum og öllum þeim stöðum, sem ég hef rekið þig á, segir Drottinn, og ég mun leiða þig aftur til þess staðar, sem ég sendi þig frá í útlegð. ."</w:t>
      </w:r>
    </w:p>
    <w:p/>
    <w:p>
      <w:r xmlns:w="http://schemas.openxmlformats.org/wordprocessingml/2006/main">
        <w:t xml:space="preserve">2. Mósebók 4:29-31 - "En þaðan munt þú leita Drottins Guðs þíns og þú munt finna hann, ef þú leitar að honum af öllu hjarta þínu og allri sálu þinni. Þegar þú ert í þrengingum og allt þetta. það sem yfir þig kemur á hinum síðari dögum, munt þú snúa aftur til Drottins Guðs þíns og hlýða raustu hans, því að Drottinn Guð þinn er miskunnsamur Guð, hann mun ekki yfirgefa þig eða tortíma þér eða gleyma sáttmálanum við feður þína, sem hann sór. til þeirra."</w:t>
      </w:r>
    </w:p>
    <w:p/>
    <w:p>
      <w:r xmlns:w="http://schemas.openxmlformats.org/wordprocessingml/2006/main">
        <w:t xml:space="preserve">Síðari Kroníkubók 6:39 Heyr þú þá af himni, frá bústað þínum, bæn þeirra og grátbeiðni, og haldið málstað þeirra og fyrirgef lýð þínum, sem syndgað hefur gegn þér.</w:t>
      </w:r>
    </w:p>
    <w:p/>
    <w:p>
      <w:r xmlns:w="http://schemas.openxmlformats.org/wordprocessingml/2006/main">
        <w:t xml:space="preserve">Salómon biður til Guðs að heyra bænir fólks síns og fyrirgefa þeim syndir sínar.</w:t>
      </w:r>
    </w:p>
    <w:p/>
    <w:p>
      <w:r xmlns:w="http://schemas.openxmlformats.org/wordprocessingml/2006/main">
        <w:t xml:space="preserve">1. Kraftur þess að biðja um fyrirgefningu</w:t>
      </w:r>
    </w:p>
    <w:p/>
    <w:p>
      <w:r xmlns:w="http://schemas.openxmlformats.org/wordprocessingml/2006/main">
        <w:t xml:space="preserve">2. Að leita miskunnar Guðs á syndatímum</w:t>
      </w:r>
    </w:p>
    <w:p/>
    <w:p>
      <w:r xmlns:w="http://schemas.openxmlformats.org/wordprocessingml/2006/main">
        <w:t xml:space="preserve">1. Jakobsbréfið 5:16-18 - "Játið því syndir yðar hver fyrir öðrum og biðjið hver fyrir öðrum, svo að þér megið læknast. Bæn réttláts manns hefur mikinn kraft eins og hún virkar. Elía var maður með náttúran eins og okkar, og hann bað innilega að það rigndi ekki, og í þrjú ár og sex mánuði rigndi ekki á jörðina. Síðan bað hann aftur, og himinninn gaf regn, og jörðin bar ávöxt sinn.</w:t>
      </w:r>
    </w:p>
    <w:p/>
    <w:p>
      <w:r xmlns:w="http://schemas.openxmlformats.org/wordprocessingml/2006/main">
        <w:t xml:space="preserve">2. Sálmur 51:1-2 - Miskunna þú mér, ó Guð, eftir miskunn þinni; afmá misgjörðir mínar eftir mikilli miskunn þinni. Þvoðu mig vandlega af misgjörð minni og hreinsaðu mig af synd minni.</w:t>
      </w:r>
    </w:p>
    <w:p/>
    <w:p>
      <w:r xmlns:w="http://schemas.openxmlformats.org/wordprocessingml/2006/main">
        <w:t xml:space="preserve">Síðari Kroníkubók 6:40 Nú, Guð minn, lát augu þín vera opin og eyru þín gaum að bæninni, sem fram fer á þessum stað.</w:t>
      </w:r>
    </w:p>
    <w:p/>
    <w:p>
      <w:r xmlns:w="http://schemas.openxmlformats.org/wordprocessingml/2006/main">
        <w:t xml:space="preserve">Salómon biður Guð um að vera gaum að bænunum sem gerðar eru frá musterinu.</w:t>
      </w:r>
    </w:p>
    <w:p/>
    <w:p>
      <w:r xmlns:w="http://schemas.openxmlformats.org/wordprocessingml/2006/main">
        <w:t xml:space="preserve">1. Kraftur bænarinnar: Hvernig Guð hlýðir beiðnum okkar</w:t>
      </w:r>
    </w:p>
    <w:p/>
    <w:p>
      <w:r xmlns:w="http://schemas.openxmlformats.org/wordprocessingml/2006/main">
        <w:t xml:space="preserve">2. Að leita að athygli Guðs: Viðurkenna mikilvægi bænarinnar</w:t>
      </w:r>
    </w:p>
    <w:p/>
    <w:p>
      <w:r xmlns:w="http://schemas.openxmlformats.org/wordprocessingml/2006/main">
        <w:t xml:space="preserve">1. Sálmur 145:18-19 - Drottinn er nálægur öllum þeim sem ákalla hann, öllum sem ákalla hann í sannleika. Hann mun uppfylla ósk þeirra er óttast hann, og hann mun og heyra hróp þeirra og frelsa þá.</w:t>
      </w:r>
    </w:p>
    <w:p/>
    <w:p>
      <w:r xmlns:w="http://schemas.openxmlformats.org/wordprocessingml/2006/main">
        <w:t xml:space="preserve">2. Jakobsbréfið 4:8 - Nálægst Guði, og hann mun nálgast yður. Hreinsið hendur yðar, þér syndarar; og hreinsið hjörtu yðar, þér tvísýnu.</w:t>
      </w:r>
    </w:p>
    <w:p/>
    <w:p>
      <w:r xmlns:w="http://schemas.openxmlformats.org/wordprocessingml/2006/main">
        <w:t xml:space="preserve">Síðari Kroníkubók 6:41 Rís því nú upp, Drottinn Guð, til hvíldarstaðar þinnar, þú og örk þíns styrks. Lát presta þína, Drottinn Guð, íklæðast hjálpræði, og þínir heilögu gleðjast yfir gæsku.</w:t>
      </w:r>
    </w:p>
    <w:p/>
    <w:p>
      <w:r xmlns:w="http://schemas.openxmlformats.org/wordprocessingml/2006/main">
        <w:t xml:space="preserve">Guð er kallaður til að rísa upp og láta presta sína íklæðast hjálpræði og hans heilögu gleðjast yfir gæsku.</w:t>
      </w:r>
    </w:p>
    <w:p/>
    <w:p>
      <w:r xmlns:w="http://schemas.openxmlformats.org/wordprocessingml/2006/main">
        <w:t xml:space="preserve">1. Kraftur hjálpræðis Guðs og gæsku</w:t>
      </w:r>
    </w:p>
    <w:p/>
    <w:p>
      <w:r xmlns:w="http://schemas.openxmlformats.org/wordprocessingml/2006/main">
        <w:t xml:space="preserve">2. Gleðjast í hvíldarstað Drottins</w:t>
      </w:r>
    </w:p>
    <w:p/>
    <w:p>
      <w:r xmlns:w="http://schemas.openxmlformats.org/wordprocessingml/2006/main">
        <w:t xml:space="preserve">1. Jesaja 61:10 - Ég mun gleðjast mjög yfir Drottni, sál mín skal gleðjast yfir Guði mínum; Því að hann hefir klætt mig í klæði hjálpræðisins, hann huldi mig skikkju réttlætisins.</w:t>
      </w:r>
    </w:p>
    <w:p/>
    <w:p>
      <w:r xmlns:w="http://schemas.openxmlformats.org/wordprocessingml/2006/main">
        <w:t xml:space="preserve">2. Sálmur 132:8 - Rís þú upp, Drottinn, til hvíldarstaðar þinnar; þú og örk þíns styrks.</w:t>
      </w:r>
    </w:p>
    <w:p/>
    <w:p>
      <w:r xmlns:w="http://schemas.openxmlformats.org/wordprocessingml/2006/main">
        <w:t xml:space="preserve">Síðari Kroníkubók 6:42 Drottinn Guð, snú ekki frá andliti þíns smurða, minnstu miskunnar Davíðs þjóns þíns.</w:t>
      </w:r>
    </w:p>
    <w:p/>
    <w:p>
      <w:r xmlns:w="http://schemas.openxmlformats.org/wordprocessingml/2006/main">
        <w:t xml:space="preserve">Salómon biður Guð að minnast miskunnar Davíðs, Guðs smurða.</w:t>
      </w:r>
    </w:p>
    <w:p/>
    <w:p>
      <w:r xmlns:w="http://schemas.openxmlformats.org/wordprocessingml/2006/main">
        <w:t xml:space="preserve">1. Kraftur bænarinnar: Að minnast miskunnar Davíðs</w:t>
      </w:r>
    </w:p>
    <w:p/>
    <w:p>
      <w:r xmlns:w="http://schemas.openxmlformats.org/wordprocessingml/2006/main">
        <w:t xml:space="preserve">2. Guðs smurði: Skylda okkar að biðja fyrir þeim</w:t>
      </w:r>
    </w:p>
    <w:p/>
    <w:p>
      <w:r xmlns:w="http://schemas.openxmlformats.org/wordprocessingml/2006/main">
        <w:t xml:space="preserve">1. Sálmur 103:17:En miskunn Drottins er frá eilífð til eilífðar yfir þeim sem óttast hann og réttlæti hans við barnabörn.</w:t>
      </w:r>
    </w:p>
    <w:p/>
    <w:p>
      <w:r xmlns:w="http://schemas.openxmlformats.org/wordprocessingml/2006/main">
        <w:t xml:space="preserve">2. 1. Samúelsbók 12:22: Því að Drottinn mun ekki yfirgefa lýð sinn vegna mikils nafns síns, því að það hefur þóknast Drottni að gera þig að lýð sínum.</w:t>
      </w:r>
    </w:p>
    <w:p/>
    <w:p>
      <w:r xmlns:w="http://schemas.openxmlformats.org/wordprocessingml/2006/main">
        <w:t xml:space="preserve">2. Kroníkubók 7. kafli lýsir því hvernig musterinu var lokið og vígsluathöfninni, sem og svari Guðs við bæn Salómons.</w:t>
      </w:r>
    </w:p>
    <w:p/>
    <w:p>
      <w:r xmlns:w="http://schemas.openxmlformats.org/wordprocessingml/2006/main">
        <w:t xml:space="preserve">1. málsgrein: Kaflinn hefst á lýsingu á vígsluathöfninni. Salómon og allur Ísrael safnast saman fyrir musterinu til að færa fórnir og tilbiðja Guð. Levítískir söngvarar og tónlistarmenn leiða í því að lofa Guð með þakkargjörðarsöngvum (2. Kroníkubók 7:1-3).</w:t>
      </w:r>
    </w:p>
    <w:p/>
    <w:p>
      <w:r xmlns:w="http://schemas.openxmlformats.org/wordprocessingml/2006/main">
        <w:t xml:space="preserve">2. málsgrein: Frásögnin undirstrikar hvernig ský fyllir musterið þegar fólkið tilbiðjaði og dýrð nærveru Guðs stígur yfir það. Prestarnir geta ekki haldið áfram skyldum sínum vegna yfirgnæfandi birtingar guðlegrar dýrðar (2. Kroníkubók 7:2-3).</w:t>
      </w:r>
    </w:p>
    <w:p/>
    <w:p>
      <w:r xmlns:w="http://schemas.openxmlformats.org/wordprocessingml/2006/main">
        <w:t xml:space="preserve">3. málsgrein: Áherslan beinist að ávarpi Salómons til fólksins. Hann viðurkennir að Guð hafi uppfyllt fyrirheit sitt með því að búa í musterinu og lýsir þakklæti fyrir trúfesti hans (2. Kroníkubók 7:4-6). Hann hvetur Ísrael til að vera trúr boðorðum Guðs svo að þeir geti haldið áfram að upplifa blessanir hans.</w:t>
      </w:r>
    </w:p>
    <w:p/>
    <w:p>
      <w:r xmlns:w="http://schemas.openxmlformats.org/wordprocessingml/2006/main">
        <w:t xml:space="preserve">Fjórða málsgrein: Frásögnin lýsir því hvernig Salómon fórnar fjölda nautgripa og sauðfjár til að vígja þær fyrir hönd alls Ísraels. Þessari athöfn fylgir veisla sem stendur yfir í sjö daga og á þeim tíma fagna þeir með gleði frammi fyrir Guði (2. Kroníkubók 7:4-10).</w:t>
      </w:r>
    </w:p>
    <w:p/>
    <w:p>
      <w:r xmlns:w="http://schemas.openxmlformats.org/wordprocessingml/2006/main">
        <w:t xml:space="preserve">5. málsgrein:Kaflanum lýkur með frásögn af næturheimsókn frá Guði. Hann birtist Salómon og staðfestir samþykki sitt á bæði honum persónulega og bæn hans fyrir hönd Ísraels. Hins vegar varar hann einnig við því að ef Ísrael snýr sér frá honum og tilbiðji aðra guði, muni þeir verða fyrir afleiðingum eins og hungursneyð eða ósigur í höndum óvina sinna (2. Kroníkubók 7:11-22).</w:t>
      </w:r>
    </w:p>
    <w:p/>
    <w:p>
      <w:r xmlns:w="http://schemas.openxmlformats.org/wordprocessingml/2006/main">
        <w:t xml:space="preserve">Í stuttu máli, sjöundi kafli 2. Kroníkubókar sýnir vígsluathöfnina og guðleg viðbrögð í musteri Salómons. Að undirstrika fullkomnun með vígslu og yfirþyrmandi birtingarmynd. Að nefna viðurkenningu í átt að guðlegri uppfyllingu og hvatningu til trúfesti. Þetta í stuttu máli, kafli gefur sögulega frásögn sem sýnir bæði hollustu Salómons konungs sem lýst er með því að framkvæma vandaðar athafnir sem miða að því að vígja musteri Guðs húss af fyllstu lotningu á meðan hann leggur áherslu á gleðilega hátíð undir viturri stjórn og staðfestingu um uppfyllingu í átt að því að koma á heilögu rými þar sem Ísraelsmenn geta fundist. viðvera á tilbeiðsluathöfnum sem fram fara innan helgra marka þess, sem dæmi um ský sem táknar dýrð stíga niður testamenti sem endurspeglar skuldbindingu um að viðhalda andlegum tengslum milli skapara og útvalinnar þjóðar hans, útfærsla sem táknar einingu innan ísraelska samfélags sem tjáð er með tjáningu þakklætis en undirstrikar mikilvægi þess að hlýða boðorðum, hátíðleg áminning. um afleiðingar af því að hverfa frá sannri tilbeiðslu, tilefni sem einkenndist af guðlegri heimsókn sem táknar samþykki viðurkennd við forystu beggja konunga ásamt fyrirbæn hans fyrir hönd, þar sem varað er við því að villast af vegi sem leiðir til blessunar, áminning sem hvetur til trúmennsku til áframhaldandi velmegunar og leggur áherslu á þörfina. fyrir einlæga iðrun á tímum þegar þjóð fer út af leiðinni, erfðaskrá sem sýnir skuldbindingu um að heiðra sáttmálasamband milli skapara-Guðs og útvaliðs fólks-Ísraels</w:t>
      </w:r>
    </w:p>
    <w:p/>
    <w:p>
      <w:r xmlns:w="http://schemas.openxmlformats.org/wordprocessingml/2006/main">
        <w:t xml:space="preserve">Síðari Kroníkubók 7:1 Þegar Salómon hafði lokið bæn sinni, kom eldur niður af himni og eyddi brennifórninni og sláturfórnunum. og dýrð Drottins fyllti húsið.</w:t>
      </w:r>
    </w:p>
    <w:p/>
    <w:p>
      <w:r xmlns:w="http://schemas.openxmlformats.org/wordprocessingml/2006/main">
        <w:t xml:space="preserve">Salómon baðst fyrir og eldur af himni féll niður og eyddi fórnunum og dýrð Drottins fyllti húsið.</w:t>
      </w:r>
    </w:p>
    <w:p/>
    <w:p>
      <w:r xmlns:w="http://schemas.openxmlformats.org/wordprocessingml/2006/main">
        <w:t xml:space="preserve">1. Kraftur bænarinnar: Hvernig á að fá svör frá Guði</w:t>
      </w:r>
    </w:p>
    <w:p/>
    <w:p>
      <w:r xmlns:w="http://schemas.openxmlformats.org/wordprocessingml/2006/main">
        <w:t xml:space="preserve">2. Að leita að nærveru Guðs: Upplifa dýrð Drottins</w:t>
      </w:r>
    </w:p>
    <w:p/>
    <w:p>
      <w:r xmlns:w="http://schemas.openxmlformats.org/wordprocessingml/2006/main">
        <w:t xml:space="preserve">1.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2. Jesaja 6:1-3 - Árið sem Ússía konungur dó sá ég Drottin sitja í hásæti, hátt og hátt, og lest hans fyllti musterið. Yfir henni stóðu serafarnir: hver og einn hafði sex vængi; með tveimur huldi hann andlit sitt og með tveimur huldi hann fætur sína og með tveimur flaug hann. Og hver hrópaði til annars og sagði: Heilagur, heilagur, heilagur er Drottinn allsherjar, öll jörðin er full af dýrð hans.</w:t>
      </w:r>
    </w:p>
    <w:p/>
    <w:p>
      <w:r xmlns:w="http://schemas.openxmlformats.org/wordprocessingml/2006/main">
        <w:t xml:space="preserve">Síðari Kroníkubók 7:2 Og prestarnir gátu ekki gengið inn í hús Drottins, því að dýrð Drottins hafði fyllt hús Drottins.</w:t>
      </w:r>
    </w:p>
    <w:p/>
    <w:p>
      <w:r xmlns:w="http://schemas.openxmlformats.org/wordprocessingml/2006/main">
        <w:t xml:space="preserve">Dýrð Drottins fyllti hús Drottins og kom í veg fyrir að prestarnir gætu farið inn.</w:t>
      </w:r>
    </w:p>
    <w:p/>
    <w:p>
      <w:r xmlns:w="http://schemas.openxmlformats.org/wordprocessingml/2006/main">
        <w:t xml:space="preserve">1. Heilagleiki Guðs og hvernig við ættum að bregðast við</w:t>
      </w:r>
    </w:p>
    <w:p/>
    <w:p>
      <w:r xmlns:w="http://schemas.openxmlformats.org/wordprocessingml/2006/main">
        <w:t xml:space="preserve">2. Að vegsama Guð með gjörðum okkar</w:t>
      </w:r>
    </w:p>
    <w:p/>
    <w:p>
      <w:r xmlns:w="http://schemas.openxmlformats.org/wordprocessingml/2006/main">
        <w:t xml:space="preserve">1. Jesaja 6:1-7 - Dýrð Guðs opinberuð Jesaja í sýn.</w:t>
      </w:r>
    </w:p>
    <w:p/>
    <w:p>
      <w:r xmlns:w="http://schemas.openxmlformats.org/wordprocessingml/2006/main">
        <w:t xml:space="preserve">2. Sálmur 29:2 - Gefðu Drottni þá dýrð sem nafn hans er til.</w:t>
      </w:r>
    </w:p>
    <w:p/>
    <w:p>
      <w:r xmlns:w="http://schemas.openxmlformats.org/wordprocessingml/2006/main">
        <w:t xml:space="preserve">Síðari Kroníkubók 7:3 Og er allir Ísraelsmenn sáu, hvernig eldurinn steig niður og dýrð Drottins yfir húsið, hneigðu þeir sig til jarðar á malbikinu, féllu fram og lofuðu Drottin. og sagði: Því að hann er góður. því að miskunn hans varir að eilífu.</w:t>
      </w:r>
    </w:p>
    <w:p/>
    <w:p>
      <w:r xmlns:w="http://schemas.openxmlformats.org/wordprocessingml/2006/main">
        <w:t xml:space="preserve">Ísraelsmenn sáu eldinn koma niður og dýrð Drottins yfir húsið, og þeir hneigðu sig og tilbáðu Drottin og lofuðu hann fyrir gæsku hans og miskunn.</w:t>
      </w:r>
    </w:p>
    <w:p/>
    <w:p>
      <w:r xmlns:w="http://schemas.openxmlformats.org/wordprocessingml/2006/main">
        <w:t xml:space="preserve">1. Umbreytandi kraftur tilbeiðslu: Að upplifa nærveru Guðs.</w:t>
      </w:r>
    </w:p>
    <w:p/>
    <w:p>
      <w:r xmlns:w="http://schemas.openxmlformats.org/wordprocessingml/2006/main">
        <w:t xml:space="preserve">2. Miskunn Guðs: Að finna huggun í kærleika hans og samúð.</w:t>
      </w:r>
    </w:p>
    <w:p/>
    <w:p>
      <w:r xmlns:w="http://schemas.openxmlformats.org/wordprocessingml/2006/main">
        <w:t xml:space="preserve">1. Sálmur 118:1-4 - "Þakkið Drottni, því að hann er góður, því að miskunn hans varir að eilífu! Ísrael segi: Miskunn hans varir að eilífu. ætt Arons segi: Miskunn hans varir. að eilífu, þeir sem óttast Drottin segja: Miskunn hans varir að eilífu.</w:t>
      </w:r>
    </w:p>
    <w:p/>
    <w:p>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Síðari Kroníkubók 7:4 Þá færði konungur og allt fólkið fórnir frammi fyrir Drottni.</w:t>
      </w:r>
    </w:p>
    <w:p/>
    <w:p>
      <w:r xmlns:w="http://schemas.openxmlformats.org/wordprocessingml/2006/main">
        <w:t xml:space="preserve">Konungur og allt fólkið færði Drottni fórnir.</w:t>
      </w:r>
    </w:p>
    <w:p/>
    <w:p>
      <w:r xmlns:w="http://schemas.openxmlformats.org/wordprocessingml/2006/main">
        <w:t xml:space="preserve">1. Kraftur fórnarinnar - hvernig það færir okkur nær Guði</w:t>
      </w:r>
    </w:p>
    <w:p/>
    <w:p>
      <w:r xmlns:w="http://schemas.openxmlformats.org/wordprocessingml/2006/main">
        <w:t xml:space="preserve">2. Að tilbiðja Guð með því að gefa - Mikilvægi þess að færa fórnir</w:t>
      </w:r>
    </w:p>
    <w:p/>
    <w:p>
      <w:r xmlns:w="http://schemas.openxmlformats.org/wordprocessingml/2006/main">
        <w:t xml:space="preserve">1. Hebreabréfið 13:15 - Fyrir tilstilli Jesú skulum við því stöðugt færa Guði lofgjörðarfórn ávöxt vara sem játa nafn hans opinberlega.</w:t>
      </w:r>
    </w:p>
    <w:p/>
    <w:p>
      <w:r xmlns:w="http://schemas.openxmlformats.org/wordprocessingml/2006/main">
        <w:t xml:space="preserve">2. 3. Mósebók 7:11-14 - Þetta er lögmálið um heillafórnina, sem maður má færa Drottni: Ef hann færir hana til þakkargjörðar, þá skal hann færa með þakkarfórninni ósýrðar kökur olíublandaðar, ósýrðar breiður. með olíu, og kökur af fínu hveiti vel blandað saman við olíu. Samhliða þakkarfórninni skal hann færa eina af hverri tegund sem fórn og færa prestinum með þakkarfórninni. Og presturinn skal færa þær í reyk á altarinu sem eldfórn Drottni. Presturinn skal gjöra minningarhluta þess og þakkarfórninni að eldfórn til Drottins. það er merki um heillafórnina.</w:t>
      </w:r>
    </w:p>
    <w:p/>
    <w:p>
      <w:r xmlns:w="http://schemas.openxmlformats.org/wordprocessingml/2006/main">
        <w:t xml:space="preserve">Síðari Kroníkubók 7:5 Og Salómon konungur fórnaði tuttugu og tvö þúsund nautgripum og hundrað og tuttugu þúsund sauðum, svo að konungur og allur lýðurinn vígði musteri Guðs.</w:t>
      </w:r>
    </w:p>
    <w:p/>
    <w:p>
      <w:r xmlns:w="http://schemas.openxmlformats.org/wordprocessingml/2006/main">
        <w:t xml:space="preserve">Salómon konungur fórnaði 22.000 nautum og 120.000 sauðum til að vígja hús Guðs.</w:t>
      </w:r>
    </w:p>
    <w:p/>
    <w:p>
      <w:r xmlns:w="http://schemas.openxmlformats.org/wordprocessingml/2006/main">
        <w:t xml:space="preserve">1. Mikilvægi þess að helga okkur Guði.</w:t>
      </w:r>
    </w:p>
    <w:p/>
    <w:p>
      <w:r xmlns:w="http://schemas.openxmlformats.org/wordprocessingml/2006/main">
        <w:t xml:space="preserve">2. Krafturinn til að færa Guði fórnir.</w:t>
      </w:r>
    </w:p>
    <w:p/>
    <w:p>
      <w:r xmlns:w="http://schemas.openxmlformats.org/wordprocessingml/2006/main">
        <w:t xml:space="preserve">1. 1. Kroníkubók 29:11-13; Þín, Drottinn, er mikilleikinn og mátturinn og dýrðin og sigurinn og hátignin, því að allt sem er á himni og jörðu er þitt. Þitt er ríkið, Drottinn, og þú ert upphafinn sem höfuð yfir öllu. Bæði auður og heiður koma frá þér og þú drottnar yfir öllu. Í þinni hendi er kraftur og máttur, og í þinni hendi er það að gjöra mikinn og veita öllum styrk.</w:t>
      </w:r>
    </w:p>
    <w:p/>
    <w:p>
      <w:r xmlns:w="http://schemas.openxmlformats.org/wordprocessingml/2006/main">
        <w:t xml:space="preserve">2. Sálmur 50:14-15; Færðu Guði þakkarfórn, og gjörðu heit þín Hinum hæsta og ákallaðu mig á degi neyðarinnar. Ég mun frelsa þig og þú skalt vegsama mig.</w:t>
      </w:r>
    </w:p>
    <w:p/>
    <w:p>
      <w:r xmlns:w="http://schemas.openxmlformats.org/wordprocessingml/2006/main">
        <w:t xml:space="preserve">Síðari Kroníkubók 7:6 Og prestarnir bjuggu til embætta sinna, og levítarnir með tónhljóðfæri Drottins, sem Davíð konungur hafði gjört til að lofa Drottin, því að miskunn hans varir að eilífu, er Davíð lofaði með þjónustu þeirra. Og prestarnir báru lúðra fyrir þeim, og allur Ísrael stóð.</w:t>
      </w:r>
    </w:p>
    <w:p/>
    <w:p>
      <w:r xmlns:w="http://schemas.openxmlformats.org/wordprocessingml/2006/main">
        <w:t xml:space="preserve">Prestarnir og levítarnir þjónuðu í musterinu og léku á hljóðfæri Drottni til lofs Davíðs, og prestarnir báru lúðra þegar allur Ísrael stóð.</w:t>
      </w:r>
    </w:p>
    <w:p/>
    <w:p>
      <w:r xmlns:w="http://schemas.openxmlformats.org/wordprocessingml/2006/main">
        <w:t xml:space="preserve">1. Miskunn Drottins varir að eilífu</w:t>
      </w:r>
    </w:p>
    <w:p/>
    <w:p>
      <w:r xmlns:w="http://schemas.openxmlformats.org/wordprocessingml/2006/main">
        <w:t xml:space="preserve">2. Að þjóna með tónlist og lofgjörðarhljóðfærum</w:t>
      </w:r>
    </w:p>
    <w:p/>
    <w:p>
      <w:r xmlns:w="http://schemas.openxmlformats.org/wordprocessingml/2006/main">
        <w:t xml:space="preserve">1. Sálmur 136:1-2 - "Þakkið Drottni, því að hann er góður, kærleikur hans varir að eilífu. Þakkið Guði guða, því að kærleikur hans varir að eilífu."</w:t>
      </w:r>
    </w:p>
    <w:p/>
    <w:p>
      <w:r xmlns:w="http://schemas.openxmlformats.org/wordprocessingml/2006/main">
        <w:t xml:space="preserve">2. Sálmur 100:4-5 - "Gangið inn hlið hans með þakkargjörð og forgarða hans með lofgjörð, lofið honum og lofið nafn hans. Því að Drottinn er góður og miskunn hans varir að eilífu, trúfesti hans varir frá kyni til kyns."</w:t>
      </w:r>
    </w:p>
    <w:p/>
    <w:p>
      <w:r xmlns:w="http://schemas.openxmlformats.org/wordprocessingml/2006/main">
        <w:t xml:space="preserve">Síðari Kroníkubók 7:7 Og Salómon helgaði miðjan forgarðinn, sem var fyrir framan musteri Drottins, því að þar fórnaði hann brennifórnum og feiti heillafórnanna, af því að eiraltarið, sem Salómon hafði gjört, gat ekki tekið við. brennifórnirnar og matfórnirnar og feitina.</w:t>
      </w:r>
    </w:p>
    <w:p/>
    <w:p>
      <w:r xmlns:w="http://schemas.openxmlformats.org/wordprocessingml/2006/main">
        <w:t xml:space="preserve">Salómon vígði svæðið fyrir framan musteri Drottins og fórnaði brennifórnum og heillafórnum vegna þess að eiraltarið var ekki nógu stórt til að geyma þær.</w:t>
      </w:r>
    </w:p>
    <w:p/>
    <w:p>
      <w:r xmlns:w="http://schemas.openxmlformats.org/wordprocessingml/2006/main">
        <w:t xml:space="preserve">1. Mikilvægi vígslu við hús Guðs - 2. Kroníkubók 7:7</w:t>
      </w:r>
    </w:p>
    <w:p/>
    <w:p>
      <w:r xmlns:w="http://schemas.openxmlformats.org/wordprocessingml/2006/main">
        <w:t xml:space="preserve">2. Heilagleiki húss Drottins - 2. Kroníkubók 7:7</w:t>
      </w:r>
    </w:p>
    <w:p/>
    <w:p>
      <w:r xmlns:w="http://schemas.openxmlformats.org/wordprocessingml/2006/main">
        <w:t xml:space="preserve">1. Mósebók 30:1-10 Fyrirmæli Guðs um reykelsisaltarið</w:t>
      </w:r>
    </w:p>
    <w:p/>
    <w:p>
      <w:r xmlns:w="http://schemas.openxmlformats.org/wordprocessingml/2006/main">
        <w:t xml:space="preserve">2. Mósebók 1:1-17 - Fyrirmæli Guðs um brennifórnir</w:t>
      </w:r>
    </w:p>
    <w:p/>
    <w:p>
      <w:r xmlns:w="http://schemas.openxmlformats.org/wordprocessingml/2006/main">
        <w:t xml:space="preserve">Síðari Kroníkubók 7:8 Á sama tíma hélt Salómon hátíðina í sjö daga og allur Ísrael með honum, mjög mikill söfnuður, frá leiðinni til Hamat til Egyptalandsfljóts.</w:t>
      </w:r>
    </w:p>
    <w:p/>
    <w:p>
      <w:r xmlns:w="http://schemas.openxmlformats.org/wordprocessingml/2006/main">
        <w:t xml:space="preserve">Salómon hélt sjö daga veislu þar sem stór söfnuður fólks var viðstaddur frá Hamat til Egyptalandsfljóts.</w:t>
      </w:r>
    </w:p>
    <w:p/>
    <w:p>
      <w:r xmlns:w="http://schemas.openxmlformats.org/wordprocessingml/2006/main">
        <w:t xml:space="preserve">1. Guð ber umhyggju fyrir okkur jafnvel á tímum gleði og hátíðar.</w:t>
      </w:r>
    </w:p>
    <w:p/>
    <w:p>
      <w:r xmlns:w="http://schemas.openxmlformats.org/wordprocessingml/2006/main">
        <w:t xml:space="preserve">2. Við ættum alltaf að muna að vera þakklát fyrir þær blessanir sem okkur hafa verið veittar.</w:t>
      </w:r>
    </w:p>
    <w:p/>
    <w:p>
      <w:r xmlns:w="http://schemas.openxmlformats.org/wordprocessingml/2006/main">
        <w:t xml:space="preserve">1. Mósebók 12:7 - Og þar skuluð þér eta frammi fyrir Drottni Guði yðar og gleðjast yfir öllu því, sem þér leggið hönd yðar á, þér og heimili yðar, þar sem Drottinn Guð þinn hefur blessað þig.</w:t>
      </w:r>
    </w:p>
    <w:p/>
    <w:p>
      <w:r xmlns:w="http://schemas.openxmlformats.org/wordprocessingml/2006/main">
        <w:t xml:space="preserve">2. Sálmur 100:4 - Gangið inn í hlið hans með þakkargjörð og inn í forgarða hans með lofgjörð, verið honum þakklátir og lofið nafn hans.</w:t>
      </w:r>
    </w:p>
    <w:p/>
    <w:p>
      <w:r xmlns:w="http://schemas.openxmlformats.org/wordprocessingml/2006/main">
        <w:t xml:space="preserve">Síðari Kroníkubók 7:9 Og á áttunda degi héldu þeir hátíðarsamkomu, því að þeir héldu vígslu altarsins sjö daga og hátíðina sjö daga.</w:t>
      </w:r>
    </w:p>
    <w:p/>
    <w:p>
      <w:r xmlns:w="http://schemas.openxmlformats.org/wordprocessingml/2006/main">
        <w:t xml:space="preserve">Ísraelsmenn héldu upp á vígslu altarsins og hátíðina í samtals fimmtán daga.</w:t>
      </w:r>
    </w:p>
    <w:p/>
    <w:p>
      <w:r xmlns:w="http://schemas.openxmlformats.org/wordprocessingml/2006/main">
        <w:t xml:space="preserve">1. Mikilvægi þess að helga Guði tíma</w:t>
      </w:r>
    </w:p>
    <w:p/>
    <w:p>
      <w:r xmlns:w="http://schemas.openxmlformats.org/wordprocessingml/2006/main">
        <w:t xml:space="preserve">2. Að fagna tilbeiðslugleði</w:t>
      </w:r>
    </w:p>
    <w:p/>
    <w:p>
      <w:r xmlns:w="http://schemas.openxmlformats.org/wordprocessingml/2006/main">
        <w:t xml:space="preserve">1. Sálmur 100:2 - Þjónið Drottni með fögnuði, kom fram fyrir auglit hans með söng.</w:t>
      </w:r>
    </w:p>
    <w:p/>
    <w:p>
      <w:r xmlns:w="http://schemas.openxmlformats.org/wordprocessingml/2006/main">
        <w:t xml:space="preserve">2. Efesusbréfið 5:15-20 -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Síðari Kroníkubók 7:10 Og á tuttugasta og þremur degi sjöunda mánaðarins sendi hann fólkið burt í tjöld sín, glaðlega og glaðlega í hjarta vegna þeirrar gæsku, sem Drottinn hafði sýnt Davíð og Salómon og Ísrael, lýð hans. .</w:t>
      </w:r>
    </w:p>
    <w:p/>
    <w:p>
      <w:r xmlns:w="http://schemas.openxmlformats.org/wordprocessingml/2006/main">
        <w:t xml:space="preserve">Guð sýndi Davíð, Salómon og Ísrael góðvild og fólkið fagnaði með gleði.</w:t>
      </w:r>
    </w:p>
    <w:p/>
    <w:p>
      <w:r xmlns:w="http://schemas.openxmlformats.org/wordprocessingml/2006/main">
        <w:t xml:space="preserve">1. Að fagna gæsku Guðs</w:t>
      </w:r>
    </w:p>
    <w:p/>
    <w:p>
      <w:r xmlns:w="http://schemas.openxmlformats.org/wordprocessingml/2006/main">
        <w:t xml:space="preserve">2. Þykja vænt um gjafir Guðs</w:t>
      </w:r>
    </w:p>
    <w:p/>
    <w:p>
      <w:r xmlns:w="http://schemas.openxmlformats.org/wordprocessingml/2006/main">
        <w:t xml:space="preserve">1. Sálmur 118:1-2 Þakkið Drottni, því að hann er góður; ást hans varir að eilífu. Segðu Ísrael: Kærleikur hans varir að eilífu.</w:t>
      </w:r>
    </w:p>
    <w:p/>
    <w:p>
      <w:r xmlns:w="http://schemas.openxmlformats.org/wordprocessingml/2006/main">
        <w:t xml:space="preserve">2. Efesusbréfið 1:7-8 Í honum höfum vér endurlausn fyrir blóð hans, fyrirgefningu syndanna, í samræmi við auðlegð náðar Guðs, sem hann veitti okkur.</w:t>
      </w:r>
    </w:p>
    <w:p/>
    <w:p>
      <w:r xmlns:w="http://schemas.openxmlformats.org/wordprocessingml/2006/main">
        <w:t xml:space="preserve">Síðari Kroníkubók 7:11 Þannig fullkomnaði Salómon musteri Drottins og konungshöllinni, og allt það, sem Salómon kom í hjarta til að gjöra í musteri Drottins og í hans húsi, gjörði hann vel.</w:t>
      </w:r>
    </w:p>
    <w:p/>
    <w:p>
      <w:r xmlns:w="http://schemas.openxmlformats.org/wordprocessingml/2006/main">
        <w:t xml:space="preserve">Salómon lauk við byggingu musteris Drottins og eigin konungshallar og uppfyllti öll markmið sín með góðum árangri.</w:t>
      </w:r>
    </w:p>
    <w:p/>
    <w:p>
      <w:r xmlns:w="http://schemas.openxmlformats.org/wordprocessingml/2006/main">
        <w:t xml:space="preserve">1. Hvernig hlýðni okkar við Guð færir okkur velgengni og velmegun - 2. Kroníkubók 7:11</w:t>
      </w:r>
    </w:p>
    <w:p/>
    <w:p>
      <w:r xmlns:w="http://schemas.openxmlformats.org/wordprocessingml/2006/main">
        <w:t xml:space="preserve">2. Hvernig Guð umbunar dugnað okkar - 2. Kroníkubók 7:11</w:t>
      </w:r>
    </w:p>
    <w:p/>
    <w:p>
      <w:r xmlns:w="http://schemas.openxmlformats.org/wordprocessingml/2006/main">
        <w:t xml:space="preserve">1. Mósebók 5:33 - "Gakkið allan þann veg, sem Drottinn Guð þinn hefir boðið þér, svo að þú megir lifa og þér megi vel fara og þú lifir lengi í landinu, sem þú munt eignast.</w:t>
      </w:r>
    </w:p>
    <w:p/>
    <w:p>
      <w:r xmlns:w="http://schemas.openxmlformats.org/wordprocessingml/2006/main">
        <w:t xml:space="preserve">2. Orðskviðirnir 16:3 - "Fel Drottni verk þitt, og áætlanir þínar munu staðnar."</w:t>
      </w:r>
    </w:p>
    <w:p/>
    <w:p>
      <w:r xmlns:w="http://schemas.openxmlformats.org/wordprocessingml/2006/main">
        <w:t xml:space="preserve">Síðari Kroníkubók 7:12 Og Drottinn birtist Salómon um nóttina og sagði við hann: "Ég hef heyrt bæn þína og útvalið mér þennan stað til fórnarhúss."</w:t>
      </w:r>
    </w:p>
    <w:p/>
    <w:p>
      <w:r xmlns:w="http://schemas.openxmlformats.org/wordprocessingml/2006/main">
        <w:t xml:space="preserve">Guð birtist Salómon og tók við bænum hans og valdi musterið í Jerúsalem sem fórnarstað.</w:t>
      </w:r>
    </w:p>
    <w:p/>
    <w:p>
      <w:r xmlns:w="http://schemas.openxmlformats.org/wordprocessingml/2006/main">
        <w:t xml:space="preserve">1. Guð heyrir bænir okkar og umbunar okkur með nærveru sinni.</w:t>
      </w:r>
    </w:p>
    <w:p/>
    <w:p>
      <w:r xmlns:w="http://schemas.openxmlformats.org/wordprocessingml/2006/main">
        <w:t xml:space="preserve">2. Velþóknun Guðs færir okkur blessanir sem hægt er að deila með öðrum.</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2. Matteus 6:13 - Og leið oss ekki í freistni, heldur frelsa oss frá illu.</w:t>
      </w:r>
    </w:p>
    <w:p/>
    <w:p>
      <w:r xmlns:w="http://schemas.openxmlformats.org/wordprocessingml/2006/main">
        <w:t xml:space="preserve">Síðari Kroníkubók 7:13 Ef ég byrgi himininn, svo að ekki komi regn, eða ef ég býð engisprettum að eta landið, eða ef ég sendi drepsótt meðal þjóðar minnar.</w:t>
      </w:r>
    </w:p>
    <w:p/>
    <w:p>
      <w:r xmlns:w="http://schemas.openxmlformats.org/wordprocessingml/2006/main">
        <w:t xml:space="preserve">Guð er drottinn yfir öllu, þar á meðal rigningu, engisprettum og drepsótt.</w:t>
      </w:r>
    </w:p>
    <w:p/>
    <w:p>
      <w:r xmlns:w="http://schemas.openxmlformats.org/wordprocessingml/2006/main">
        <w:t xml:space="preserve">1. Að skilja fullveldi Guðs á krefjandi tímum</w:t>
      </w:r>
    </w:p>
    <w:p/>
    <w:p>
      <w:r xmlns:w="http://schemas.openxmlformats.org/wordprocessingml/2006/main">
        <w:t xml:space="preserve">2. Raunveruleikinn um stjórn Guðs í lífi okkar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Matteusarguðspjall 28:18 - Og Jesús kom og talaði við þá og sagði: Allt vald er mér gefið á himni og jörðu.</w:t>
      </w:r>
    </w:p>
    <w:p/>
    <w:p>
      <w:r xmlns:w="http://schemas.openxmlformats.org/wordprocessingml/2006/main">
        <w:t xml:space="preserve">Síðari Kroníkubók 7:14 Ef fólk mitt, sem kallað er eftir mínu nafni, auðmýkir sig og biðst fyrir og leitar auglits míns og snúi sér frá vondu vegum sínum. þá mun ég heyra af himni og fyrirgefa synd þeirra og lækna land þeirra.</w:t>
      </w:r>
    </w:p>
    <w:p/>
    <w:p>
      <w:r xmlns:w="http://schemas.openxmlformats.org/wordprocessingml/2006/main">
        <w:t xml:space="preserve">Guð lofar að fyrirgefa og lækna landið ef fólk hans auðmýkir sig, biður, leitar ásjónu hans og snýr sér frá vondum vegum sínum.</w:t>
      </w:r>
    </w:p>
    <w:p/>
    <w:p>
      <w:r xmlns:w="http://schemas.openxmlformats.org/wordprocessingml/2006/main">
        <w:t xml:space="preserve">1. Kraftur iðrunar: Miskunn Guðs og endurreisn landsins</w:t>
      </w:r>
    </w:p>
    <w:p/>
    <w:p>
      <w:r xmlns:w="http://schemas.openxmlformats.org/wordprocessingml/2006/main">
        <w:t xml:space="preserve">2. Hið læknaða land: Blessun Guðs og endurreisn sálar okkar</w:t>
      </w:r>
    </w:p>
    <w:p/>
    <w:p>
      <w:r xmlns:w="http://schemas.openxmlformats.org/wordprocessingml/2006/main">
        <w:t xml:space="preserve">1. Jesaja 57:15 - Því að svo segir hinn hái og háleiti, sem býr í eilífðinni, sem heitir heilagur; Ég bý á hæðum og helgum stað, hjá honum sem er sártryggur og auðmjúkur, til að lífga anda auðmjúkra og lífga hjarta hinna sundurkreyttu.</w:t>
      </w:r>
    </w:p>
    <w:p/>
    <w:p>
      <w:r xmlns:w="http://schemas.openxmlformats.org/wordprocessingml/2006/main">
        <w:t xml:space="preserve">2. Jeremía 33:6 - Sjá, ég mun færa því heilsu og lækningu, og ég mun lækna þá og opinbera þeim gnægð friðar og sannleika.</w:t>
      </w:r>
    </w:p>
    <w:p/>
    <w:p>
      <w:r xmlns:w="http://schemas.openxmlformats.org/wordprocessingml/2006/main">
        <w:t xml:space="preserve">Síðari Kroníkubók 7:15 Nú munu augu mín vera opin og eyru mín gefa gaum að bæninni, sem fram fer á þessum stað.</w:t>
      </w:r>
    </w:p>
    <w:p/>
    <w:p>
      <w:r xmlns:w="http://schemas.openxmlformats.org/wordprocessingml/2006/main">
        <w:t xml:space="preserve">Guð opnar augu hans og eyru fyrir bænum fólks síns.</w:t>
      </w:r>
    </w:p>
    <w:p/>
    <w:p>
      <w:r xmlns:w="http://schemas.openxmlformats.org/wordprocessingml/2006/main">
        <w:t xml:space="preserve">1. Kraftur bænarinnar: Hvernig Guð bregst við bænum okkar</w:t>
      </w:r>
    </w:p>
    <w:p/>
    <w:p>
      <w:r xmlns:w="http://schemas.openxmlformats.org/wordprocessingml/2006/main">
        <w:t xml:space="preserve">2. Guð er að hlusta: Hvernig á að tengjast Guði með bæn</w:t>
      </w:r>
    </w:p>
    <w:p/>
    <w:p>
      <w:r xmlns:w="http://schemas.openxmlformats.org/wordprocessingml/2006/main">
        <w:t xml:space="preserve">1. Jakobsbréfið 4:2-3 Þú hefur ekki vegna þess að þú biður ekki. Þú biður og færð ekki, vegna þess að þú biður rangt, að eyða því í ástríður þínar.</w:t>
      </w:r>
    </w:p>
    <w:p/>
    <w:p>
      <w:r xmlns:w="http://schemas.openxmlformats.org/wordprocessingml/2006/main">
        <w:t xml:space="preserve">2. 1. Jóhannesarbréf 5:14-15 Og þetta er það traust sem vér höfum til hans, að ef vér biðjum um eitthvað eftir hans vilja, þá heyrir hann okkur. Og ef vér vitum, að hann heyrir oss í hverju sem vér biðjum, þá vitum vér, að vér höfum þær beiðnir, sem vér höfum beðið hann um.</w:t>
      </w:r>
    </w:p>
    <w:p/>
    <w:p>
      <w:r xmlns:w="http://schemas.openxmlformats.org/wordprocessingml/2006/main">
        <w:t xml:space="preserve">Síðari Kroníkubók 7:16 Því að nú hef ég útvalið og helgað þetta hús, til þess að nafn mitt sé þar að eilífu, og augu mín og hjarta skulu vera þar að eilífu.</w:t>
      </w:r>
    </w:p>
    <w:p/>
    <w:p>
      <w:r xmlns:w="http://schemas.openxmlformats.org/wordprocessingml/2006/main">
        <w:t xml:space="preserve">Guð útvaldi og helgaði hús Drottins, svo að nafn hans sé heiðrað að eilífu og augu hans og hjarta verði alltaf til staðar.</w:t>
      </w:r>
    </w:p>
    <w:p/>
    <w:p>
      <w:r xmlns:w="http://schemas.openxmlformats.org/wordprocessingml/2006/main">
        <w:t xml:space="preserve">1. Kraftur nærveru Guðs - Hvernig helgun Guðs á húsi Drottins umbreytir lífi okkar.</w:t>
      </w:r>
    </w:p>
    <w:p/>
    <w:p>
      <w:r xmlns:w="http://schemas.openxmlformats.org/wordprocessingml/2006/main">
        <w:t xml:space="preserve">2. Hin eilífa ást Guðs - Hvernig loforð Guðs um að vera áfram í húsi Drottins er dæmi um varanlegan kærleika hans.</w:t>
      </w:r>
    </w:p>
    <w:p/>
    <w:p>
      <w:r xmlns:w="http://schemas.openxmlformats.org/wordprocessingml/2006/main">
        <w:t xml:space="preserve">1. Mósebók 10:8-9 - Á þeim tíma skildi Drottinn ættkvísl Leví til að bera sáttmálsörk Drottins, til að standa frammi fyrir Drottni til að þjóna og boða blessanir í hans nafni, eins og þeir gera enn. í dag.</w:t>
      </w:r>
    </w:p>
    <w:p/>
    <w:p>
      <w:r xmlns:w="http://schemas.openxmlformats.org/wordprocessingml/2006/main">
        <w:t xml:space="preserve">2. Jesaja 66:1 - Svo segir Drottinn: Himinninn er hásæti mitt og jörðin er fótskör mín; hvert er húsið sem þú myndir byggja mér, og hvar er hvíldarstaður minn?</w:t>
      </w:r>
    </w:p>
    <w:p/>
    <w:p>
      <w:r xmlns:w="http://schemas.openxmlformats.org/wordprocessingml/2006/main">
        <w:t xml:space="preserve">Síðari Kroníkubók 7:17 Og þú, ef þú gengur fyrir mér, eins og Davíð faðir þinn gekk, og gjörir allt, sem ég hef boðið þér, og heldur boðorð mín og lög.</w:t>
      </w:r>
    </w:p>
    <w:p/>
    <w:p>
      <w:r xmlns:w="http://schemas.openxmlformats.org/wordprocessingml/2006/main">
        <w:t xml:space="preserve">Guð býður okkur að ganga á sama hátt og Davíð faðir okkar gerði og hlýða boðorðum hans og lögum.</w:t>
      </w:r>
    </w:p>
    <w:p/>
    <w:p>
      <w:r xmlns:w="http://schemas.openxmlformats.org/wordprocessingml/2006/main">
        <w:t xml:space="preserve">1. The Faithful Walk of David - Kannaðu fordæmið um trúmennsku sem Davíð gaf okkur og hvernig við getum fylgt því.</w:t>
      </w:r>
    </w:p>
    <w:p/>
    <w:p>
      <w:r xmlns:w="http://schemas.openxmlformats.org/wordprocessingml/2006/main">
        <w:t xml:space="preserve">2. Að hlýða boðorðum Guðs - Ræða mikilvægi þess að fylgja lögum og boðorðum Guðs.</w:t>
      </w:r>
    </w:p>
    <w:p/>
    <w:p>
      <w:r xmlns:w="http://schemas.openxmlformats.org/wordprocessingml/2006/main">
        <w:t xml:space="preserve">1. Sálmur 119:105 - Orð þitt er lampi fóta minna og ljós á vegi mínum.</w:t>
      </w:r>
    </w:p>
    <w:p/>
    <w:p>
      <w:r xmlns:w="http://schemas.openxmlformats.org/wordprocessingml/2006/main">
        <w:t xml:space="preserve">2. Matteusarguðspjall 7:24-27 - Þess vegna er hver sá sem heyrir þessi orð mín og framkvæmir þau eins og vitur maður sem byggði hús sitt á bjargi.</w:t>
      </w:r>
    </w:p>
    <w:p/>
    <w:p>
      <w:r xmlns:w="http://schemas.openxmlformats.org/wordprocessingml/2006/main">
        <w:t xml:space="preserve">Síðari Kroníkubók 7:18 Þá mun ég staðfesta hásæti ríkis þíns, eins og ég hef gjört sáttmála við Davíð föður þinn, er ég sagði: ,,Eigi skal bregðast þér sá maður sem er höfðingi í Ísrael.</w:t>
      </w:r>
    </w:p>
    <w:p/>
    <w:p>
      <w:r xmlns:w="http://schemas.openxmlformats.org/wordprocessingml/2006/main">
        <w:t xml:space="preserve">Guð lofaði Salómon konungi að hásæti hans og ríki yrði tryggt svo lengi sem hann væri trúr.</w:t>
      </w:r>
    </w:p>
    <w:p/>
    <w:p>
      <w:r xmlns:w="http://schemas.openxmlformats.org/wordprocessingml/2006/main">
        <w:t xml:space="preserve">1. Trúfesti Guðs er öryggi okkar</w:t>
      </w:r>
    </w:p>
    <w:p/>
    <w:p>
      <w:r xmlns:w="http://schemas.openxmlformats.org/wordprocessingml/2006/main">
        <w:t xml:space="preserve">2. Tryggð Guðs er styrkur okkar</w:t>
      </w:r>
    </w:p>
    <w:p/>
    <w:p>
      <w:r xmlns:w="http://schemas.openxmlformats.org/wordprocessingml/2006/main">
        <w:t xml:space="preserve">1. Harmljóðin 3:22-23 - "Kærleikur Drottins lýkur aldrei, miskunnsemi hans endar aldrei, hún er ný á hverjum morgni, mikil er trúfesti þín."</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Síðari Kroníkubók 7:19 En ef þér snúið við og yfirgefið lög mín og boðorð, sem ég hef lagt fyrir yður, og farið og þjónað öðrum guðum og tilbiðja þau.</w:t>
      </w:r>
    </w:p>
    <w:p/>
    <w:p>
      <w:r xmlns:w="http://schemas.openxmlformats.org/wordprocessingml/2006/main">
        <w:t xml:space="preserve">Guð varar Ísraelsmenn við að vera trúir lögum hans og boðorðum, annars munu þeir horfast í augu við afleiðingar ef þeir snúa frá og tilbiðja aðra guði.</w:t>
      </w:r>
    </w:p>
    <w:p/>
    <w:p>
      <w:r xmlns:w="http://schemas.openxmlformats.org/wordprocessingml/2006/main">
        <w:t xml:space="preserve">1. Loforð Guðs: Blessun þess að vera trúr lögum hans og boðorðum</w:t>
      </w:r>
    </w:p>
    <w:p/>
    <w:p>
      <w:r xmlns:w="http://schemas.openxmlformats.org/wordprocessingml/2006/main">
        <w:t xml:space="preserve">2. Afleiðingar þess að hverfa frá Guði: Hættan við að tilbiðja aðra guði</w:t>
      </w:r>
    </w:p>
    <w:p/>
    <w:p>
      <w:r xmlns:w="http://schemas.openxmlformats.org/wordprocessingml/2006/main">
        <w:t xml:space="preserve">1.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Orðskviðirnir 3:5-7 - Treystu Drottni af öllu hjarta og reiddu þig ekki á eigin skilning. Viðurkenndu hann á öllum þínum vegum, og hann mun gjöra brautir þínar sléttar. Vertu ekki vitur í þínum eigin augum; óttast Drottin og snúið frá illu.</w:t>
      </w:r>
    </w:p>
    <w:p/>
    <w:p>
      <w:r xmlns:w="http://schemas.openxmlformats.org/wordprocessingml/2006/main">
        <w:t xml:space="preserve">Síðari Kroníkubók 7:20 Þá mun ég rífa þá upp með rótum úr landi mínu, sem ég hef gefið þeim. Og þetta hús, sem ég hef helgað nafni mínu, mun ég reka burt frá augliti mínu og gjöra það að spakmæli og orðatiltæki meðal allra þjóða.</w:t>
      </w:r>
    </w:p>
    <w:p/>
    <w:p>
      <w:r xmlns:w="http://schemas.openxmlformats.org/wordprocessingml/2006/main">
        <w:t xml:space="preserve">Guð varar við því að hann muni fjarlægja Ísraelsmenn úr landinu sem hann hefur gefið þeim og gera sitt helgaða hús að spakmæli og orðatiltæki meðal allra þjóða.</w:t>
      </w:r>
    </w:p>
    <w:p/>
    <w:p>
      <w:r xmlns:w="http://schemas.openxmlformats.org/wordprocessingml/2006/main">
        <w:t xml:space="preserve">1. "Afleiðingar óhlýðni: Að læra af mistökum Ísraelsmanna"</w:t>
      </w:r>
    </w:p>
    <w:p/>
    <w:p>
      <w:r xmlns:w="http://schemas.openxmlformats.org/wordprocessingml/2006/main">
        <w:t xml:space="preserve">2. „Mikilvægi þess að fylgja orði Guðs“</w:t>
      </w:r>
    </w:p>
    <w:p/>
    <w:p>
      <w:r xmlns:w="http://schemas.openxmlformats.org/wordprocessingml/2006/main">
        <w:t xml:space="preserve">1. Mósebók 28:15-68 - Loforð Guðs um blessanir fyrir hlýðni og bölvun fyrir óhlýðni</w:t>
      </w:r>
    </w:p>
    <w:p/>
    <w:p>
      <w:r xmlns:w="http://schemas.openxmlformats.org/wordprocessingml/2006/main">
        <w:t xml:space="preserve">2. Lúkas 6:46-49 - Dæmisaga Jesú um hina vitru og heimsku smiðirnir</w:t>
      </w:r>
    </w:p>
    <w:p/>
    <w:p>
      <w:r xmlns:w="http://schemas.openxmlformats.org/wordprocessingml/2006/main">
        <w:t xml:space="preserve">Síðari Kroníkubók 7:21 Og þetta hús, sem er hátt, skal verða öllum þeim, sem þar um ganga, til furðu. svo að hann segi: Hvers vegna hefir Drottinn gjört svo við þetta land og þetta hús?</w:t>
      </w:r>
    </w:p>
    <w:p/>
    <w:p>
      <w:r xmlns:w="http://schemas.openxmlformats.org/wordprocessingml/2006/main">
        <w:t xml:space="preserve">Hús Drottins var svo stórt, að það var furða fyrir alla þá, sem fram hjá fóru, og spurði þá hvers vegna Drottinn gerði slíkt.</w:t>
      </w:r>
    </w:p>
    <w:p/>
    <w:p>
      <w:r xmlns:w="http://schemas.openxmlformats.org/wordprocessingml/2006/main">
        <w:t xml:space="preserve">1. Dásemd húss Drottins: Rannsakað mikilleika bústaðar Guðs</w:t>
      </w:r>
    </w:p>
    <w:p/>
    <w:p>
      <w:r xmlns:w="http://schemas.openxmlformats.org/wordprocessingml/2006/main">
        <w:t xml:space="preserve">2. Ótti í návist hins alvalda: Upplifðu undrun yfir dýrð Drottins</w:t>
      </w:r>
    </w:p>
    <w:p/>
    <w:p>
      <w:r xmlns:w="http://schemas.openxmlformats.org/wordprocessingml/2006/main">
        <w:t xml:space="preserve">1. Sálmur 144:3-4 - Drottinn, hvað er maðurinn, að þú þekkir hann! eða mannsins son, að þú gerir reikning fyrir honum! Maðurinn er eins og hégómi, dagar hans eru sem skuggi, sem hverfur.</w:t>
      </w:r>
    </w:p>
    <w:p/>
    <w:p>
      <w:r xmlns:w="http://schemas.openxmlformats.org/wordprocessingml/2006/main">
        <w:t xml:space="preserve">2. Jesaja 6:3 - Og hver hrópaði til annars og sagði: Heilagur, heilagur, heilagur er Drottinn allsherjar, öll jörðin er full af dýrð hans.</w:t>
      </w:r>
    </w:p>
    <w:p/>
    <w:p>
      <w:r xmlns:w="http://schemas.openxmlformats.org/wordprocessingml/2006/main">
        <w:t xml:space="preserve">Síðari Kroníkubók 7:22 Og því skal svara: Af því að þeir yfirgáfu Drottin, Guð feðra sinna, sem leiddi þá út af Egyptalandi, og tóku aðra guði, tilbáðu þá og þjónaðu þeim. leiddi yfir þá alla þessa illsku.</w:t>
      </w:r>
    </w:p>
    <w:p/>
    <w:p>
      <w:r xmlns:w="http://schemas.openxmlformats.org/wordprocessingml/2006/main">
        <w:t xml:space="preserve">Guð refsaði Ísraelsmönnum fyrir að hafa yfirgefið hann og tilbiðja aðra guði.</w:t>
      </w:r>
    </w:p>
    <w:p/>
    <w:p>
      <w:r xmlns:w="http://schemas.openxmlformats.org/wordprocessingml/2006/main">
        <w:t xml:space="preserve">1. Mikilvægi trúfesti við Guð og afleiðingar ótrúmennsku</w:t>
      </w:r>
    </w:p>
    <w:p/>
    <w:p>
      <w:r xmlns:w="http://schemas.openxmlformats.org/wordprocessingml/2006/main">
        <w:t xml:space="preserve">2. Iðrun og að snúa aftur til Guðs</w:t>
      </w:r>
    </w:p>
    <w:p/>
    <w:p>
      <w:r xmlns:w="http://schemas.openxmlformats.org/wordprocessingml/2006/main">
        <w:t xml:space="preserve">1. Mósebók 11:16-17 Gætið að sjálfum yður, að hjarta yðar verði ekki tælt, og þér snúið af og þjónið öðrum guðum og tilbiðið þá. Þá upptendraðist reiði Drottins gegn yður, og hann lokaði himninum, svo að ekki komi regn og landið beri ekki ávöxt sinn. og þér farist ekki fljótt úr hinu góða landi, sem Drottinn gefur yður.</w:t>
      </w:r>
    </w:p>
    <w:p/>
    <w:p>
      <w:r xmlns:w="http://schemas.openxmlformats.org/wordprocessingml/2006/main">
        <w:t xml:space="preserve">2. Jeremía 17:13 Drottinn, von Ísraels, allir sem yfirgefa þig munu verða til skammar, og þeir sem fara frá mér skulu ritaðir á jörðu, því að þeir hafa yfirgefið Drottin, lind lifandi vatns.</w:t>
      </w:r>
    </w:p>
    <w:p/>
    <w:p>
      <w:r xmlns:w="http://schemas.openxmlformats.org/wordprocessingml/2006/main">
        <w:t xml:space="preserve">2. Kroníkubók 8. kafli lýsir athöfnum og afrekum Salómons eftir að musterinu lauk, þar á meðal byggingu ýmissa borga og stjórn hans.</w:t>
      </w:r>
    </w:p>
    <w:p/>
    <w:p>
      <w:r xmlns:w="http://schemas.openxmlformats.org/wordprocessingml/2006/main">
        <w:t xml:space="preserve">1. málsgrein: Kaflinn byrjar á því að draga fram viðleitni Salómons til að byggja og víggirða borgir. Hann endurgerir og styrkir borgir sem Davíð hafði áður lagt undir sig. Þessar borgir þjónuðu sem geymslur fyrir vistir, vagna og hesta (2. Kroníkubók 8:1-6).</w:t>
      </w:r>
    </w:p>
    <w:p/>
    <w:p>
      <w:r xmlns:w="http://schemas.openxmlformats.org/wordprocessingml/2006/main">
        <w:t xml:space="preserve">2. málsgrein: Frásögnin fjallar um samskipti Salómons við Hiram, konung Týrusar. Þeir taka þátt í viðskiptasamningi þar sem Hiram útvegar efni úr sedrusviði og hæfum starfsmönnum fyrir byggingarverkefni Salómons í skiptum fyrir matarbirgðir frá Ísrael (2. Kroníkubók 8:7-10).</w:t>
      </w:r>
    </w:p>
    <w:p/>
    <w:p>
      <w:r xmlns:w="http://schemas.openxmlformats.org/wordprocessingml/2006/main">
        <w:t xml:space="preserve">3. málsgrein: Áherslan beinist að því að lýsa því hvernig Salómon sinnir ýmsum byggingarverkefnum. Hann byggir fleiri borgir til geymslu, auk hernaðarmannvirkja eins og vagnaborgir og riddarastöðvar (2. Kroníkubók 8:4-6). Hann byggir einnig upp Jerúsalem með því að víkka út mörk hennar (2. Kroníkubók 8:11).</w:t>
      </w:r>
    </w:p>
    <w:p/>
    <w:p>
      <w:r xmlns:w="http://schemas.openxmlformats.org/wordprocessingml/2006/main">
        <w:t xml:space="preserve">Fjórða málsgrein: Frásögnin dregur fram hvernig Salómon kemur á fót skipulögðu stjórnkerfi. Hann skipar embættismenn presta, levíta, stjórnendur til að hafa umsjón með mismunandi hliðum ríkisins (2. Kroníkubók 8:14-16). Að auki skipuleggur hann reglulega fórnir í musterinu í samræmi við kröfurnar sem lýst er í lögmáli Guðs (2. Kroníkubók 8:12-13).</w:t>
      </w:r>
    </w:p>
    <w:p/>
    <w:p>
      <w:r xmlns:w="http://schemas.openxmlformats.org/wordprocessingml/2006/main">
        <w:t xml:space="preserve">5. málsgrein:Kaflanum lýkur með því að minnast á hvernig Salómon sendir skip til að versla við fjarlæg lönd eins og Ófír fyrir gull og aðrar verðmætar auðlindir. Þessi viðskipti færa Ísrael miklum auði undir stjórnartíð Salómons (2. Kroníkubók 8:17-18).</w:t>
      </w:r>
    </w:p>
    <w:p/>
    <w:p>
      <w:r xmlns:w="http://schemas.openxmlformats.org/wordprocessingml/2006/main">
        <w:t xml:space="preserve">Í stuttu máli, áttundi kafli 2. Kroníkubókar sýnir starfsemi Salómons eftir musteri og stjórnunarafrek. Leggðu áherslu á byggingu og víggirðingu borga. Þar er minnst á viðskiptasamning við Hiram og ýmsar byggingarframkvæmdir. Þetta í stuttu máli, kafli gefur sögulega frásögn sem sýnir bæði viðleitni Salómons konungs sem lýst er með því að reisa víggirtar miðstöðvar sem miða að því að tryggja öryggi á sama tíma og leggja áherslu á efnahagslega velmegun með því að taka þátt í alþjóðlegum viðskiptasamningum sem dæmi eru um í samstarfi við Hiram konung. skilvirka stjórnarhætti undir viturri forystu sýnd með því að koma á fót stjórnskipulagi sem tryggir hnökralaust starf innan konungsríkisins, staðfesting um uppfyllingu í átt að stofnun velmegandi þjóðar þar sem fólk getur þrifist.</w:t>
      </w:r>
    </w:p>
    <w:p/>
    <w:p>
      <w:r xmlns:w="http://schemas.openxmlformats.org/wordprocessingml/2006/main">
        <w:t xml:space="preserve">Síðari Kroníkubók 8:1 Og svo bar við að tuttugu árum liðnum, er Salómon hafði reist hús Drottins og sitt eigið hús.</w:t>
      </w:r>
    </w:p>
    <w:p/>
    <w:p>
      <w:r xmlns:w="http://schemas.openxmlformats.org/wordprocessingml/2006/main">
        <w:t xml:space="preserve">Eftir tuttugu ár að byggja hús Drottins og hans eigin, hafði Salómon lokið við þessar tvær framkvæmdir.</w:t>
      </w:r>
    </w:p>
    <w:p/>
    <w:p>
      <w:r xmlns:w="http://schemas.openxmlformats.org/wordprocessingml/2006/main">
        <w:t xml:space="preserve">1. Gildi vígslu: Rannsókn í 2. Kroníkubók 8:1</w:t>
      </w:r>
    </w:p>
    <w:p/>
    <w:p>
      <w:r xmlns:w="http://schemas.openxmlformats.org/wordprocessingml/2006/main">
        <w:t xml:space="preserve">2. Kraftur þrautseigju: Hugleiðing um 2. Kroníkubók 8:1</w:t>
      </w:r>
    </w:p>
    <w:p/>
    <w:p>
      <w:r xmlns:w="http://schemas.openxmlformats.org/wordprocessingml/2006/main">
        <w:t xml:space="preserve">1. 1. Kroníkubók 22:14 - "Nú, sjá, í neyð minni hef ég búið til musteri Drottins hundrað þúsund talentur gulls og þúsund þúsund talentur silfurs og eir og járn án þyngdar, fyrir það. er í gnægð, timbur og steinn hef ég búið til, og þú mátt bæta við það."</w:t>
      </w:r>
    </w:p>
    <w:p/>
    <w:p>
      <w:r xmlns:w="http://schemas.openxmlformats.org/wordprocessingml/2006/main">
        <w:t xml:space="preserve">2. 1. Konungabók 6:38 - "Og á ellefta ári, í mánuðinum Bul, sem er áttunda mánuðurinn, var húsið fullgert í öllum hlutum þess og eftir öllum sið. Svo var hann í sjö ár. við að byggja það."</w:t>
      </w:r>
    </w:p>
    <w:p/>
    <w:p>
      <w:r xmlns:w="http://schemas.openxmlformats.org/wordprocessingml/2006/main">
        <w:t xml:space="preserve">Síðari Kroníkubók 8:2 Og Salómon byggði þær borgir, sem Húram hafði endurreist Salómon, og lét Ísraelsmenn búa þar.</w:t>
      </w:r>
    </w:p>
    <w:p/>
    <w:p>
      <w:r xmlns:w="http://schemas.openxmlformats.org/wordprocessingml/2006/main">
        <w:t xml:space="preserve">Salómon byggði borgir sem Huram endurreisti og leyfði Ísraelsmönnum að búa þar.</w:t>
      </w:r>
    </w:p>
    <w:p/>
    <w:p>
      <w:r xmlns:w="http://schemas.openxmlformats.org/wordprocessingml/2006/main">
        <w:t xml:space="preserve">1. Trúfesti Guðs sést í endurreisn fólks hans</w:t>
      </w:r>
    </w:p>
    <w:p/>
    <w:p>
      <w:r xmlns:w="http://schemas.openxmlformats.org/wordprocessingml/2006/main">
        <w:t xml:space="preserve">2. Kærleikur Guðs er sýndur með því að hann veitir fólki sínu</w:t>
      </w:r>
    </w:p>
    <w:p/>
    <w:p>
      <w:r xmlns:w="http://schemas.openxmlformats.org/wordprocessingml/2006/main">
        <w:t xml:space="preserve">1. Sálmur 107:1-2 - Þakkið Drottni, því að hann er góður; ást hans varir að eilífu. Látum hina endurleystu Drottins segja sögu sína þá sem hann leysti úr hendi óvinarins.</w:t>
      </w:r>
    </w:p>
    <w:p/>
    <w:p>
      <w:r xmlns:w="http://schemas.openxmlformats.org/wordprocessingml/2006/main">
        <w:t xml:space="preserve">2. Jesaja 53:4-6 - Vissulega tók hann upp kvöl okkar og bar þjáningar okkar, samt álitum við hann refsaðan af Guði, sleginn af honum og þjáðan. En hann var stunginn vegna vorra afbrota, hann var brotinn fyrir misgjörðir vorar. refsingin, sem veitti oss frið, var á honum, og af sárum hans erum vér læknir. Öll höfum vér villst, eins og sauðir, hver okkar leið; og Drottinn hefur lagt á hann misgjörð okkar allra.</w:t>
      </w:r>
    </w:p>
    <w:p/>
    <w:p>
      <w:r xmlns:w="http://schemas.openxmlformats.org/wordprocessingml/2006/main">
        <w:t xml:space="preserve">Síðari Kroníkubók 8:3 Og Salómon fór til Hamatsóba og hafði sigur á henni.</w:t>
      </w:r>
    </w:p>
    <w:p/>
    <w:p>
      <w:r xmlns:w="http://schemas.openxmlformats.org/wordprocessingml/2006/main">
        <w:t xml:space="preserve">Salómon fór til Hamatsóba og vann hana.</w:t>
      </w:r>
    </w:p>
    <w:p/>
    <w:p>
      <w:r xmlns:w="http://schemas.openxmlformats.org/wordprocessingml/2006/main">
        <w:t xml:space="preserve">1. Kraftur Guðs með hlýðni</w:t>
      </w:r>
    </w:p>
    <w:p/>
    <w:p>
      <w:r xmlns:w="http://schemas.openxmlformats.org/wordprocessingml/2006/main">
        <w:t xml:space="preserve">2. Styrkur trúrrar forystu</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Orðskviðirnir 16:3 - Fel Drottni verk þitt, og áform þín verða staðfest.</w:t>
      </w:r>
    </w:p>
    <w:p/>
    <w:p>
      <w:r xmlns:w="http://schemas.openxmlformats.org/wordprocessingml/2006/main">
        <w:t xml:space="preserve">Síðari Kroníkubók 8:4 Og hann byggði Tadmor í eyðimörkinni og allar verslunarborgirnar, sem hann byggði í Hamat.</w:t>
      </w:r>
    </w:p>
    <w:p/>
    <w:p>
      <w:r xmlns:w="http://schemas.openxmlformats.org/wordprocessingml/2006/main">
        <w:t xml:space="preserve">Salómon byggði Tadmor og aðrar verslunarborgir í Hamat.</w:t>
      </w:r>
    </w:p>
    <w:p/>
    <w:p>
      <w:r xmlns:w="http://schemas.openxmlformats.org/wordprocessingml/2006/main">
        <w:t xml:space="preserve">1. Mikilvægi þess að byggja sterkar undirstöður.</w:t>
      </w:r>
    </w:p>
    <w:p/>
    <w:p>
      <w:r xmlns:w="http://schemas.openxmlformats.org/wordprocessingml/2006/main">
        <w:t xml:space="preserve">2. Gildi þess að búa sig undir framtíðina.</w:t>
      </w:r>
    </w:p>
    <w:p/>
    <w:p>
      <w:r xmlns:w="http://schemas.openxmlformats.org/wordprocessingml/2006/main">
        <w:t xml:space="preserve">1. Matteusarguðspjall 7:24-27 - Þess vegna er hver sá sem heyrir þessi orð mín og framkvæmir þau eins og vitur maður sem byggði hús sitt á bjargi.</w:t>
      </w:r>
    </w:p>
    <w:p/>
    <w:p>
      <w:r xmlns:w="http://schemas.openxmlformats.org/wordprocessingml/2006/main">
        <w:t xml:space="preserve">2. Orðskviðirnir 24:3-4 - Fyrir speki er hús byggt og með skilningi byggt það; af þekkingu eru herbergin full af öllum dýrmætum og skemmtilegum auðæfum.</w:t>
      </w:r>
    </w:p>
    <w:p/>
    <w:p>
      <w:r xmlns:w="http://schemas.openxmlformats.org/wordprocessingml/2006/main">
        <w:t xml:space="preserve">Síðari Kroníkubók 8:5 Og hann byggði Bethoron hið efra og Bethoron hið neðra, girtar borgir með múrum, hliðum og rimlum.</w:t>
      </w:r>
    </w:p>
    <w:p/>
    <w:p>
      <w:r xmlns:w="http://schemas.openxmlformats.org/wordprocessingml/2006/main">
        <w:t xml:space="preserve">Salómon byggði tvær borgir, Bethoron hina efri og Bethoron hina neðri, og víggir þær með múrum, hliðum og rimlum.</w:t>
      </w:r>
    </w:p>
    <w:p/>
    <w:p>
      <w:r xmlns:w="http://schemas.openxmlformats.org/wordprocessingml/2006/main">
        <w:t xml:space="preserve">1. Styrkur undirbúnings: Lærdómur frá byggingu Salómons í Bethoron</w:t>
      </w:r>
    </w:p>
    <w:p/>
    <w:p>
      <w:r xmlns:w="http://schemas.openxmlformats.org/wordprocessingml/2006/main">
        <w:t xml:space="preserve">2. Gildi verndar: Að styrkja líf okkar með orði Guðs</w:t>
      </w:r>
    </w:p>
    <w:p/>
    <w:p>
      <w:r xmlns:w="http://schemas.openxmlformats.org/wordprocessingml/2006/main">
        <w:t xml:space="preserve">1. Sálmur 127:1 - Nema Drottinn byggi húsið, erfiða þeir til einskis sem byggja það.</w:t>
      </w:r>
    </w:p>
    <w:p/>
    <w:p>
      <w:r xmlns:w="http://schemas.openxmlformats.org/wordprocessingml/2006/main">
        <w:t xml:space="preserve">2. Orðskviðirnir 24:3-4 - Með visku er hús byggt og með skilningi byggt það; af þekkingu eru herbergin full af öllum dýrmætum og skemmtilegum auðæfum.</w:t>
      </w:r>
    </w:p>
    <w:p/>
    <w:p>
      <w:r xmlns:w="http://schemas.openxmlformats.org/wordprocessingml/2006/main">
        <w:t xml:space="preserve">Síðari Kroníkubók 8:6 Og Baalat og allar birgðaborgirnar, sem Salómon átti, og allar vagnaborgirnar og riddaraborgirnar og allt það, sem Salómon vildi byggja í Jerúsalem og á Líbanon og um allt landið. yfirráð hans.</w:t>
      </w:r>
    </w:p>
    <w:p/>
    <w:p>
      <w:r xmlns:w="http://schemas.openxmlformats.org/wordprocessingml/2006/main">
        <w:t xml:space="preserve">Salómon byggði fjöldamargar borgir og forðabúr í öllu ríki sínu.</w:t>
      </w:r>
    </w:p>
    <w:p/>
    <w:p>
      <w:r xmlns:w="http://schemas.openxmlformats.org/wordprocessingml/2006/main">
        <w:t xml:space="preserve">1. Ekki vera hræddur við að taka áhættu til að byggja eitthvað frábært.</w:t>
      </w:r>
    </w:p>
    <w:p/>
    <w:p>
      <w:r xmlns:w="http://schemas.openxmlformats.org/wordprocessingml/2006/main">
        <w:t xml:space="preserve">2. Guð kallar okkur til að nota hæfileika okkar til að bæta heiminn.</w:t>
      </w:r>
    </w:p>
    <w:p/>
    <w:p>
      <w:r xmlns:w="http://schemas.openxmlformats.org/wordprocessingml/2006/main">
        <w:t xml:space="preserve">1. Orðskviðirnir 16:3 Fel Drottni verk þitt, og áætlanir þínar munu staðnar.</w:t>
      </w:r>
    </w:p>
    <w:p/>
    <w:p>
      <w:r xmlns:w="http://schemas.openxmlformats.org/wordprocessingml/2006/main">
        <w:t xml:space="preserve">2. Kólossubréfið 3:23-24 Hvað sem þér gerið, vinnið af heilum hug, eins og fyrir Drottin en ekki fyrir menn, vitandi að frá Drottni munuð þér fá arfleifðina að launum. Þú ert að þjóna Drottni Kristi.</w:t>
      </w:r>
    </w:p>
    <w:p/>
    <w:p>
      <w:r xmlns:w="http://schemas.openxmlformats.org/wordprocessingml/2006/main">
        <w:t xml:space="preserve">Síðari Kroníkubók 8:7 Og allt fólkið, sem eftir var af Hetítum, Amorítum, Peresítum, Hevítum og Jebúsítum, sem ekki voru af Ísrael,</w:t>
      </w:r>
    </w:p>
    <w:p/>
    <w:p>
      <w:r xmlns:w="http://schemas.openxmlformats.org/wordprocessingml/2006/main">
        <w:t xml:space="preserve">Í Kroníkubók 8:7 er talað um alla þá hópa sem ekki eru ísraelskir sem skildir eru eftir á svæðinu.</w:t>
      </w:r>
    </w:p>
    <w:p/>
    <w:p>
      <w:r xmlns:w="http://schemas.openxmlformats.org/wordprocessingml/2006/main">
        <w:t xml:space="preserve">1. Trúfesti Guðs til að varðveita fólk sitt þrátt fyrir andstöðu</w:t>
      </w:r>
    </w:p>
    <w:p/>
    <w:p>
      <w:r xmlns:w="http://schemas.openxmlformats.org/wordprocessingml/2006/main">
        <w:t xml:space="preserve">2. Mikilvægi einingu meðal trúaðra</w:t>
      </w:r>
    </w:p>
    <w:p/>
    <w:p>
      <w:r xmlns:w="http://schemas.openxmlformats.org/wordprocessingml/2006/main">
        <w:t xml:space="preserve">1. Jesaja 27:6 - "Þeim sem koma mun hann láta festa rætur í Jakob, Ísrael mun blómgast og vaxa og fylla ásjónu heimsins ávöxtum."</w:t>
      </w:r>
    </w:p>
    <w:p/>
    <w:p>
      <w:r xmlns:w="http://schemas.openxmlformats.org/wordprocessingml/2006/main">
        <w:t xml:space="preserve">2. Mósebók 7:6 - "Því að þú ert heilagur lýður Drottni Guði þínum, Drottinn Guð þinn hefur útvalið þig til að vera sér lýð, sérstakur fjársjóður umfram allar þjóðir á yfirborði jarðar."</w:t>
      </w:r>
    </w:p>
    <w:p/>
    <w:p>
      <w:r xmlns:w="http://schemas.openxmlformats.org/wordprocessingml/2006/main">
        <w:t xml:space="preserve">Síðari Kroníkubók 8:8 En af börnum þeirra, sem eftir voru eftir þá í landinu, sem Ísraelsmenn eyddu ekki, lét Salómon gjalda skatt allt til þessa dags.</w:t>
      </w:r>
    </w:p>
    <w:p/>
    <w:p>
      <w:r xmlns:w="http://schemas.openxmlformats.org/wordprocessingml/2006/main">
        <w:t xml:space="preserve">Salómon lét afkomendur fólksins í landinu gjalda honum skatt allt til þessa dags.</w:t>
      </w:r>
    </w:p>
    <w:p/>
    <w:p>
      <w:r xmlns:w="http://schemas.openxmlformats.org/wordprocessingml/2006/main">
        <w:t xml:space="preserve">1. Sannt frelsi er að finna í undirgefni við vilja Guðs.</w:t>
      </w:r>
    </w:p>
    <w:p/>
    <w:p>
      <w:r xmlns:w="http://schemas.openxmlformats.org/wordprocessingml/2006/main">
        <w:t xml:space="preserve">2. Við berum ábyrgð á umhyggju fyrir samferðafólki okkar.</w:t>
      </w:r>
    </w:p>
    <w:p/>
    <w:p>
      <w:r xmlns:w="http://schemas.openxmlformats.org/wordprocessingml/2006/main">
        <w:t xml:space="preserve">1. Matteusarguðspjall 10:39 - Sá sem finnur líf sitt mun týna því, og sá sem týnir lífi sínu mín vegna mun finna það.</w:t>
      </w:r>
    </w:p>
    <w:p/>
    <w:p>
      <w:r xmlns:w="http://schemas.openxmlformats.org/wordprocessingml/2006/main">
        <w:t xml:space="preserve">2. 1. Jóhannesarbréf 3:16 - Á því þekkjum við kærleikann, því að hann lagði líf sitt í sölurnar fyrir okkur.</w:t>
      </w:r>
    </w:p>
    <w:p/>
    <w:p>
      <w:r xmlns:w="http://schemas.openxmlformats.org/wordprocessingml/2006/main">
        <w:t xml:space="preserve">Síðari Kroníkubók 8:9 En af Ísraelsmönnum gjörði Salómon enga þjóna fyrir verk sín. en þeir voru stríðsmenn og foringjar hans og foringjar yfir vögnum hans og riddara.</w:t>
      </w:r>
    </w:p>
    <w:p/>
    <w:p>
      <w:r xmlns:w="http://schemas.openxmlformats.org/wordprocessingml/2006/main">
        <w:t xml:space="preserve">Salómon gerði engan af Ísraelsmönnum að þjónum sínum, heldur voru þeir hermenn, foringjar og foringjar yfir vögnum hans og riddara.</w:t>
      </w:r>
    </w:p>
    <w:p/>
    <w:p>
      <w:r xmlns:w="http://schemas.openxmlformats.org/wordprocessingml/2006/main">
        <w:t xml:space="preserve">1. Styrkur Ísraelsmanna: Hvernig Salómon nýtti styrk þjóðar sinnar til að byggja upp sterkt ríki.</w:t>
      </w:r>
    </w:p>
    <w:p/>
    <w:p>
      <w:r xmlns:w="http://schemas.openxmlformats.org/wordprocessingml/2006/main">
        <w:t xml:space="preserve">2. Finnum stað okkar í ríkinu: Hvernig á að uppgötva og nýta gjafir okkar og hæfileika til hagsbóta fyrir ríkið.</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Efesusbréfið 4:11-13 - Og hann gaf nokkra, postula; og sumir, spámenn; og sumir, guðspjallamenn; og sumir, prestar og kennarar; Til fullkomnunar hinna heilögu, til þjónustustarfsins, til uppbyggingar líkama Krists: þar til vér komum allir í einingu trúarinnar og þekkingar á syni Guðs, til fullkomins manns, til mælikvarði á vexti fyllingar Krists.</w:t>
      </w:r>
    </w:p>
    <w:p/>
    <w:p>
      <w:r xmlns:w="http://schemas.openxmlformats.org/wordprocessingml/2006/main">
        <w:t xml:space="preserve">Síðari Kroníkubók 8:10 Og þessir voru höfðingjar Salómons konungs, tvö hundruð og fimmtíu, sem réðu yfir lýðnum.</w:t>
      </w:r>
    </w:p>
    <w:p/>
    <w:p>
      <w:r xmlns:w="http://schemas.openxmlformats.org/wordprocessingml/2006/main">
        <w:t xml:space="preserve">Salómon konungur hafði 250 embættismenn sem báru ábyrgð á að stjórna og stjórna fólkinu.</w:t>
      </w:r>
    </w:p>
    <w:p/>
    <w:p>
      <w:r xmlns:w="http://schemas.openxmlformats.org/wordprocessingml/2006/main">
        <w:t xml:space="preserve">1. Kraftur forystu - Kanna mikilvægi forystu og ábyrgð sem henni fylgir.</w:t>
      </w:r>
    </w:p>
    <w:p/>
    <w:p>
      <w:r xmlns:w="http://schemas.openxmlformats.org/wordprocessingml/2006/main">
        <w:t xml:space="preserve">2. Skyldur valdhafa - Skoða hlutverk valdhafa og þörf fyrir visku og réttlæti.</w:t>
      </w:r>
    </w:p>
    <w:p/>
    <w:p>
      <w:r xmlns:w="http://schemas.openxmlformats.org/wordprocessingml/2006/main">
        <w:t xml:space="preserve">1. Orðskviðirnir 20:8 - Konungur sem situr í hásæti dómsins eyðir öllu illu með augum sínum.</w:t>
      </w:r>
    </w:p>
    <w:p/>
    <w:p>
      <w:r xmlns:w="http://schemas.openxmlformats.org/wordprocessingml/2006/main">
        <w:t xml:space="preserve">2. Orðskviðirnir 16:10 - Guðleg ákvörðun er á vörum konungs; munnur hans ætti ekki að villa um fyrir dómi.</w:t>
      </w:r>
    </w:p>
    <w:p/>
    <w:p>
      <w:r xmlns:w="http://schemas.openxmlformats.org/wordprocessingml/2006/main">
        <w:t xml:space="preserve">Síðari Kroníkubók 8:11 Og Salómon leiddi dóttur Faraós upp úr Davíðsborg í hús það, sem hann hafði reist henni, því að hann sagði: "Kona mín skal ekki búa í húsi Davíðs Ísraelskonungs, því að staðirnir eru heilög, þangað sem örk Drottins er komin.</w:t>
      </w:r>
    </w:p>
    <w:p/>
    <w:p>
      <w:r xmlns:w="http://schemas.openxmlformats.org/wordprocessingml/2006/main">
        <w:t xml:space="preserve">Salómon flutti dóttur Faraós úr borg Davíðs í húsið sem hann hafði reist handa henni, því að hann vildi að kona hans byggi á heilögum stað.</w:t>
      </w:r>
    </w:p>
    <w:p/>
    <w:p>
      <w:r xmlns:w="http://schemas.openxmlformats.org/wordprocessingml/2006/main">
        <w:t xml:space="preserve">1. Mikilvægi þess að búa á heilögum stað.</w:t>
      </w:r>
    </w:p>
    <w:p/>
    <w:p>
      <w:r xmlns:w="http://schemas.openxmlformats.org/wordprocessingml/2006/main">
        <w:t xml:space="preserve">2. Mikilvægi þess að halda boðorð Guðs.</w:t>
      </w:r>
    </w:p>
    <w:p/>
    <w:p>
      <w:r xmlns:w="http://schemas.openxmlformats.org/wordprocessingml/2006/main">
        <w:t xml:space="preserve">1. Mósebók 28:1-14 - Blessunin sem fylgir því að hlýða skipunum Drottins.</w:t>
      </w:r>
    </w:p>
    <w:p/>
    <w:p>
      <w:r xmlns:w="http://schemas.openxmlformats.org/wordprocessingml/2006/main">
        <w:t xml:space="preserve">2. Mósebók 19:5-6 - Fólk Guðs á að vera heilög þjóð.</w:t>
      </w:r>
    </w:p>
    <w:p/>
    <w:p>
      <w:r xmlns:w="http://schemas.openxmlformats.org/wordprocessingml/2006/main">
        <w:t xml:space="preserve">Síðari Kroníkubók 8:12 Þá fórnaði Salómon Drottni brennifórnum á altari Drottins, sem hann hafði reist fyrir framan forsalinn,</w:t>
      </w:r>
    </w:p>
    <w:p/>
    <w:p>
      <w:r xmlns:w="http://schemas.openxmlformats.org/wordprocessingml/2006/main">
        <w:t xml:space="preserve">Salómon fórnaði Drottni brennifórn á altarinu sem hann hafði reist fyrir framan forsalinn.</w:t>
      </w:r>
    </w:p>
    <w:p/>
    <w:p>
      <w:r xmlns:w="http://schemas.openxmlformats.org/wordprocessingml/2006/main">
        <w:t xml:space="preserve">1. Hver er merking hollustugjafa?</w:t>
      </w:r>
    </w:p>
    <w:p/>
    <w:p>
      <w:r xmlns:w="http://schemas.openxmlformats.org/wordprocessingml/2006/main">
        <w:t xml:space="preserve">2. Hvers vegna ættum við að færa Drottni fórnir?</w:t>
      </w:r>
    </w:p>
    <w:p/>
    <w:p>
      <w:r xmlns:w="http://schemas.openxmlformats.org/wordprocessingml/2006/main">
        <w:t xml:space="preserve">1. Fyrsta Mósebók 22:13 - Og Abraham hóf upp augu sín og leit á, og sjá, að bak við sig var hrútur, sem var fastur í kjarrið við horn sín, og Abraham fór og tók hrútinn og fórnaði honum í brennifórn í staðinn. af syni sínum.</w:t>
      </w:r>
    </w:p>
    <w:p/>
    <w:p>
      <w:r xmlns:w="http://schemas.openxmlformats.org/wordprocessingml/2006/main">
        <w:t xml:space="preserve">2. Mósebók 1:1-3 - Og Drottinn kallaði á Móse og talaði við hann frá samfundatjaldinu og sagði: "Tala þú til Ísraelsmanna og seg við þá: Ef einhver yðar færir fórn. Til Drottins skuluð þér færa fórn yðar af nautgripum, nautgripum og sauðfé.</w:t>
      </w:r>
    </w:p>
    <w:p/>
    <w:p>
      <w:r xmlns:w="http://schemas.openxmlformats.org/wordprocessingml/2006/main">
        <w:t xml:space="preserve">Síðari Kroníkubók 8:13 Jafnvel eftir ákveðnum gjalddaga á hverjum degi, fórn samkvæmt boðorði Móse, á hvíldardögunum, á nýmángladögum og á hátíðarhátíðum, þrisvar á ári, jafnvel á hátíð ósýrðra brauða. , og á viknahátíðinni og á laufskálahátíðinni.</w:t>
      </w:r>
    </w:p>
    <w:p/>
    <w:p>
      <w:r xmlns:w="http://schemas.openxmlformats.org/wordprocessingml/2006/main">
        <w:t xml:space="preserve">Salómon hélt guðsþjónustur á hvíldardegi, nýju tungli og þrjár hátíðir samkvæmt fyrirmælum Móse.</w:t>
      </w:r>
    </w:p>
    <w:p/>
    <w:p>
      <w:r xmlns:w="http://schemas.openxmlformats.org/wordprocessingml/2006/main">
        <w:t xml:space="preserve">1. Að fagna hátíðunum: endurspeglun á heilagleika Guðs</w:t>
      </w:r>
    </w:p>
    <w:p/>
    <w:p>
      <w:r xmlns:w="http://schemas.openxmlformats.org/wordprocessingml/2006/main">
        <w:t xml:space="preserve">2. Að halda hvíldardaginn: Tákn um hlýðni</w:t>
      </w:r>
    </w:p>
    <w:p/>
    <w:p>
      <w:r xmlns:w="http://schemas.openxmlformats.org/wordprocessingml/2006/main">
        <w:t xml:space="preserve">1. Mósebók 23:14-17</w:t>
      </w:r>
    </w:p>
    <w:p/>
    <w:p>
      <w:r xmlns:w="http://schemas.openxmlformats.org/wordprocessingml/2006/main">
        <w:t xml:space="preserve">2. 5. Mósebók 16:16-17</w:t>
      </w:r>
    </w:p>
    <w:p/>
    <w:p>
      <w:r xmlns:w="http://schemas.openxmlformats.org/wordprocessingml/2006/main">
        <w:t xml:space="preserve">Síðari Kroníkubók 8:14 Og hann skipaði, eftir skipan Davíðs föður síns, prestastéttir til þjónustu þeirra og levítana til að lofa og þjóna prestunum, eins og hversdagslega skyldi krefjast. og portverðirnir eftir flokkum sínum við hvert hlið, því að svo hafði Davíð guðsmaðurinn boðið.</w:t>
      </w:r>
    </w:p>
    <w:p/>
    <w:p>
      <w:r xmlns:w="http://schemas.openxmlformats.org/wordprocessingml/2006/main">
        <w:t xml:space="preserve">Salómon skipaði presta og levíta í þjónustu sína og skipaði einnig burðarverði við hvert hlið, samkvæmt fyrirmælum Davíðs föður síns, sem var guðsmaður.</w:t>
      </w:r>
    </w:p>
    <w:p/>
    <w:p>
      <w:r xmlns:w="http://schemas.openxmlformats.org/wordprocessingml/2006/main">
        <w:t xml:space="preserve">1. Mikilvægi þess að fylgja fyrirmælum feðra okkar og Guðs.</w:t>
      </w:r>
    </w:p>
    <w:p/>
    <w:p>
      <w:r xmlns:w="http://schemas.openxmlformats.org/wordprocessingml/2006/main">
        <w:t xml:space="preserve">2. Gildi þjónustu og lofs við Guð.</w:t>
      </w:r>
    </w:p>
    <w:p/>
    <w:p>
      <w:r xmlns:w="http://schemas.openxmlformats.org/wordprocessingml/2006/main">
        <w:t xml:space="preserve">1. Sálmur 103:20-22 - Lofið Drottin, þér englar hans, þér voldugir sem gjörið orð hans, hlýðið rödd orðs hans! Lofið Drottin, allir her hans, þjónar hans, sem gjöra vilja hans!</w:t>
      </w:r>
    </w:p>
    <w:p/>
    <w:p>
      <w:r xmlns:w="http://schemas.openxmlformats.org/wordprocessingml/2006/main">
        <w:t xml:space="preserve">2. Orðskviðirnir 4:1-2 - Heyrið, synir, leiðbeiningar föður, og hafið gaum, svo að þér megið öðlast skilning, því að ég gef yður góð fyrirmæli. yfirgefa ekki kennslu mína.</w:t>
      </w:r>
    </w:p>
    <w:p/>
    <w:p>
      <w:r xmlns:w="http://schemas.openxmlformats.org/wordprocessingml/2006/main">
        <w:t xml:space="preserve">Síðari Kroníkubók 8:15 Og þeir vék ekki frá boði konungs til prestanna og levítanna um neitt mál eða fjársjóðina.</w:t>
      </w:r>
    </w:p>
    <w:p/>
    <w:p>
      <w:r xmlns:w="http://schemas.openxmlformats.org/wordprocessingml/2006/main">
        <w:t xml:space="preserve">Salómon og fólkið fylgdu skipunum konungs til prestanna og levítanna um alla hluti, þar á meðal fjársjóðina.</w:t>
      </w:r>
    </w:p>
    <w:p/>
    <w:p>
      <w:r xmlns:w="http://schemas.openxmlformats.org/wordprocessingml/2006/main">
        <w:t xml:space="preserve">1. Hlýðni við vald færir blessun</w:t>
      </w:r>
    </w:p>
    <w:p/>
    <w:p>
      <w:r xmlns:w="http://schemas.openxmlformats.org/wordprocessingml/2006/main">
        <w:t xml:space="preserve">2. Að fylgja boðorðum Guðs leiðir til gleði</w:t>
      </w:r>
    </w:p>
    <w:p/>
    <w:p>
      <w:r xmlns:w="http://schemas.openxmlformats.org/wordprocessingml/2006/main">
        <w:t xml:space="preserve">1. Efesusbréfið 6:1-3 -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Rómverjabréfið 13:1-7 - Allir skulu vera undirgefnir yfirvöldum, því ekkert vald er til nema það sem Guð hefur komið á. Yfirvöld sem eru til hafa verið stofnuð af Guði. Þar af leiðandi gerir hver sem gerir uppreisn gegn valdinu uppreisn gegn því sem Guð hefur komið á og þeir sem gera það munu dæma sjálfa sig. Því að ráðamenn hræða ekki þá sem gera rétt, heldur fyrir þá sem gera rangt. Viltu vera laus við ótta við þann sem hefur vald? Gerðu þá það sem er rétt og þér verður hrósað. Því að sá sem hefur vald er þjónn Guðs þér til heilla. En ef þú gerir rangt, þá vertu hræddur, því að höfðingjar bera ekki sverðið að ástæðulausu. Þeir eru þjónar Guðs, umboðsmenn reiði til að refsa hinum rangláta. Þess vegna er nauðsynlegt að lúta yfirvöldum, ekki bara vegna hugsanlegrar refsingar heldur líka samviskusamlega.</w:t>
      </w:r>
    </w:p>
    <w:p/>
    <w:p>
      <w:r xmlns:w="http://schemas.openxmlformats.org/wordprocessingml/2006/main">
        <w:t xml:space="preserve">Síðari Kroníkubók 8:16 Allt verk Salómons var undirbúið allt til þess dags, er musteri Drottins var stofnað, og þar til því var lokið. Þannig var hús Drottins fullkomnað.</w:t>
      </w:r>
    </w:p>
    <w:p/>
    <w:p>
      <w:r xmlns:w="http://schemas.openxmlformats.org/wordprocessingml/2006/main">
        <w:t xml:space="preserve">Salómon lauk verkinu við byggingu húss Drottins.</w:t>
      </w:r>
    </w:p>
    <w:p/>
    <w:p>
      <w:r xmlns:w="http://schemas.openxmlformats.org/wordprocessingml/2006/main">
        <w:t xml:space="preserve">1. Mikilvægi þess að ljúka verkinu sem Guð hefur gefið okkur.</w:t>
      </w:r>
    </w:p>
    <w:p/>
    <w:p>
      <w:r xmlns:w="http://schemas.openxmlformats.org/wordprocessingml/2006/main">
        <w:t xml:space="preserve">2. Vígsla Salómons við að byggja musteri Drottins.</w:t>
      </w:r>
    </w:p>
    <w:p/>
    <w:p>
      <w:r xmlns:w="http://schemas.openxmlformats.org/wordprocessingml/2006/main">
        <w:t xml:space="preserve">1. Orðskviðirnir 24:27 - "Kláraðu útivinnu þína og búðu til akra þína, byggtu síðan hús þitt."</w:t>
      </w:r>
    </w:p>
    <w:p/>
    <w:p>
      <w:r xmlns:w="http://schemas.openxmlformats.org/wordprocessingml/2006/main">
        <w:t xml:space="preserve">2. Hebreabréfið 12:1-2 - Þar sem við erum umkringd svo miklu skýi votta, skulum við kasta af okkur öllu sem hindrar og syndina sem svo auðveldlega flækist. Og við skulum hlaupa með þrautseigju hlaupið sem okkur var ætlað, og beina sjónum okkar að Jesú, brautryðjanda og fullkomnara trúarinnar.</w:t>
      </w:r>
    </w:p>
    <w:p/>
    <w:p>
      <w:r xmlns:w="http://schemas.openxmlformats.org/wordprocessingml/2006/main">
        <w:t xml:space="preserve">Síðari Kroníkubók 8:17 Síðan fór Salómon til Eziongeber og Elot, við sjávarsíðuna í Edómlandi.</w:t>
      </w:r>
    </w:p>
    <w:p/>
    <w:p>
      <w:r xmlns:w="http://schemas.openxmlformats.org/wordprocessingml/2006/main">
        <w:t xml:space="preserve">Salómon fór til Eziongeber og Elot, tveggja borga á strönd Edóms.</w:t>
      </w:r>
    </w:p>
    <w:p/>
    <w:p>
      <w:r xmlns:w="http://schemas.openxmlformats.org/wordprocessingml/2006/main">
        <w:t xml:space="preserve">1. Mikilvægi ferðalaga í trú</w:t>
      </w:r>
    </w:p>
    <w:p/>
    <w:p>
      <w:r xmlns:w="http://schemas.openxmlformats.org/wordprocessingml/2006/main">
        <w:t xml:space="preserve">2. Taktu þér tíma til ígrundunar og endurfókus</w:t>
      </w:r>
    </w:p>
    <w:p/>
    <w:p>
      <w:r xmlns:w="http://schemas.openxmlformats.org/wordprocessingml/2006/main">
        <w:t xml:space="preserve">1. Rómverjabréfið 10:15 Og hvernig geta þeir prédikað nema þeir séu sendir? Eins og ritað er: Hversu fagrir eru fætur þeirra sem flytja fagnaðarerindið!</w:t>
      </w:r>
    </w:p>
    <w:p/>
    <w:p>
      <w:r xmlns:w="http://schemas.openxmlformats.org/wordprocessingml/2006/main">
        <w:t xml:space="preserve">2. Sálmur 46:10 Vertu kyrr og veistu að ég er Guð. Ég mun vera hátt hafinn meðal þjóðanna, ég mun upphafinn verða á jörðu.</w:t>
      </w:r>
    </w:p>
    <w:p/>
    <w:p>
      <w:r xmlns:w="http://schemas.openxmlformats.org/wordprocessingml/2006/main">
        <w:t xml:space="preserve">Síðari Kroníkubók 8:18 Og Húram sendi honum skip og þjóna sína, sem höfðu þekkingu á hafinu. Þeir fóru með þjónum Salómons til Ófírs og tóku þaðan fjögur hundruð og fimmtíu talentur gulls og færðu Salómon konungi.</w:t>
      </w:r>
    </w:p>
    <w:p/>
    <w:p>
      <w:r xmlns:w="http://schemas.openxmlformats.org/wordprocessingml/2006/main">
        <w:t xml:space="preserve">Salómon konungur sendi þjóna Húrams til Ófírs til að sækja 450 talentur gulls, sem þeir afhentu Salómon konungi með góðum árangri.</w:t>
      </w:r>
    </w:p>
    <w:p/>
    <w:p>
      <w:r xmlns:w="http://schemas.openxmlformats.org/wordprocessingml/2006/main">
        <w:t xml:space="preserve">1. Guð blessar þá sem eru honum hlýðnir.</w:t>
      </w:r>
    </w:p>
    <w:p/>
    <w:p>
      <w:r xmlns:w="http://schemas.openxmlformats.org/wordprocessingml/2006/main">
        <w:t xml:space="preserve">2. Trúfesti okkar og hlýðni við Guð getur leitt til mikillar umbun.</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Orðskviðirnir 3:5-6 - Treystu Drottni af öllu hjarta og reiddu þig ekki á eigin skilning. viðurkenndu hann á öllum þínum vegum, og hann mun stýra stigum þínum.</w:t>
      </w:r>
    </w:p>
    <w:p/>
    <w:p>
      <w:r xmlns:w="http://schemas.openxmlformats.org/wordprocessingml/2006/main">
        <w:t xml:space="preserve">Í 9. kafla 2. Kroníkubókar er sagt frá heimsókn drottningarinnar af Saba til Salómons og undirstrikar aðdáun hennar á visku hans og ríkidæmi.</w:t>
      </w:r>
    </w:p>
    <w:p/>
    <w:p>
      <w:r xmlns:w="http://schemas.openxmlformats.org/wordprocessingml/2006/main">
        <w:t xml:space="preserve">1. málsgrein: Kaflinn byrjar á því að lýsa ferð drottningarinnar af Saba til Jerúsalem til að prófa Salómon með erfiðum spurningum. Hún kemur með mikið hjólhýsi af gjöfum, þar á meðal kryddi, gulli og gimsteinum (2. Kroníkubók 9:1-2).</w:t>
      </w:r>
    </w:p>
    <w:p/>
    <w:p>
      <w:r xmlns:w="http://schemas.openxmlformats.org/wordprocessingml/2006/main">
        <w:t xml:space="preserve">2. málsgrein: Frásögnin fjallar um fund Salómons og drottningar Saba. Hún spyr hann krefjandi spurninga um ýmis efni, leitast við að meta visku hans. Salómon svarar öllum fyrirspurnum hennar af djúpri innsýn og skilningi (2. Kroníkubók 9:3-4).</w:t>
      </w:r>
    </w:p>
    <w:p/>
    <w:p>
      <w:r xmlns:w="http://schemas.openxmlformats.org/wordprocessingml/2006/main">
        <w:t xml:space="preserve">Þriðja málsgrein: Frásögnin undirstrikar hversu hrifin drottningin af Saba er af visku Salómons, stórfenglegri höll hans, klæðnaði þjóna hans og fórnunum sem færðar eru í musterinu. Hún viðurkennir að allt sem hún hafði heyrt um hann var satt (2. Kroníkubók 9:5-6).</w:t>
      </w:r>
    </w:p>
    <w:p/>
    <w:p>
      <w:r xmlns:w="http://schemas.openxmlformats.org/wordprocessingml/2006/main">
        <w:t xml:space="preserve">Fjórða málsgrein: Áherslan beinist að því að lýsa því hvernig Salómon endurgjaldar með því að gefa drottningu Saba gjafir til að sýna örlæti sitt. Hann veitir henni líka allar beiðnir og sendir hana aftur til síns eigin lands með sóma (2. Kroníkubók 9:12).</w:t>
      </w:r>
    </w:p>
    <w:p/>
    <w:p>
      <w:r xmlns:w="http://schemas.openxmlformats.org/wordprocessingml/2006/main">
        <w:t xml:space="preserve">5. málsgrein:Kaflanum lýkur með því að draga saman gríðarlegan auð og velmegun Salómons. Þar er minnst á árlegar tekjur hans af sköttum og verslun um ofgnótt gulls sem hann fékk og lýsir því hvernig hann fór fram úr öllum öðrum konungum í auði og visku (2. Kroníkubók 9:22-23).</w:t>
      </w:r>
    </w:p>
    <w:p/>
    <w:p>
      <w:r xmlns:w="http://schemas.openxmlformats.org/wordprocessingml/2006/main">
        <w:t xml:space="preserve">Í stuttu máli lýsir níundi kafli 2. Kroníkubókar heimsóknina og samskipti milli drottningar af Saba og Salómons konungs. Að leggja áherslu á ferðalag sem farið var í og krefjandi spurningar lagðar fram. Að minnast á aðdáun á visku og auðsýni sýnd. Þetta í stuttu máli, kafli gefur sögulega frásögn sem sýnir bæði orðstír Salómons konungs sem kom fram með því að fá erlenda tignarmann sem leitaði ráðgjafar á sama tíma og hann leggur áherslu á glæsileika sem sýndur er innan konungshirðarinnar sem dæmi um gnægðfjársjóði sem táknar velmegun undir viturri stjórn og staðfestingu um fullnægingu í átt að því að koma á velmegandi þjóð þar sem fólk getur þrifist. testamenti sem sýnir skuldbindingu um ábyrga ráðsmennsku yfir blessunum sem veittar eru Ísrael</w:t>
      </w:r>
    </w:p>
    <w:p/>
    <w:p>
      <w:r xmlns:w="http://schemas.openxmlformats.org/wordprocessingml/2006/main">
        <w:t xml:space="preserve">Síðari Kroníkubók 9:1 Og er drottningin af Saba heyrði frægð Salómons, kom hún til að reyna Salómon með erfiðum spurningum í Jerúsalem, með mjög miklum hópi og úlfalda, sem báru kryddjurtir, gull í gnægð og gimsteina. Og er hún kom til Salómons, talaði hún við hann um allt sem í hjarta hennar bjó.</w:t>
      </w:r>
    </w:p>
    <w:p/>
    <w:p>
      <w:r xmlns:w="http://schemas.openxmlformats.org/wordprocessingml/2006/main">
        <w:t xml:space="preserve">Drottningin af Saba heyrði af frægð Salómons konungs og heimsótti Jerúsalem með miklu föruneyti og mörgum gjöfum til að prófa hann með erfiðum spurningum.</w:t>
      </w:r>
    </w:p>
    <w:p/>
    <w:p>
      <w:r xmlns:w="http://schemas.openxmlformats.org/wordprocessingml/2006/main">
        <w:t xml:space="preserve">1. Kraftur frægðar - Hvernig er hægt að boða verk Guðs um allan heim.</w:t>
      </w:r>
    </w:p>
    <w:p/>
    <w:p>
      <w:r xmlns:w="http://schemas.openxmlformats.org/wordprocessingml/2006/main">
        <w:t xml:space="preserve">2. Kraftur viskunnar - Hvernig Guð hefur gefið okkur getu til að svara hvaða spurningu sem er.</w:t>
      </w:r>
    </w:p>
    <w:p/>
    <w:p>
      <w:r xmlns:w="http://schemas.openxmlformats.org/wordprocessingml/2006/main">
        <w:t xml:space="preserve">1. Orðskviðirnir 16:24 - Skemmtileg orð eru eins og hunangsseimur, ljúf fyrir sálina og heilsa fyrir beinin.</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Síðari Kroníkubók 9:2 Og Salómon sagði henni allar spurningar hennar, og ekkert var hulið Salómon, sem hann sagði henni ekki.</w:t>
      </w:r>
    </w:p>
    <w:p/>
    <w:p>
      <w:r xmlns:w="http://schemas.openxmlformats.org/wordprocessingml/2006/main">
        <w:t xml:space="preserve">Salómon svaraði öllum spurningum drottningarinnar af Saba og skildi ekkert eftir.</w:t>
      </w:r>
    </w:p>
    <w:p/>
    <w:p>
      <w:r xmlns:w="http://schemas.openxmlformats.org/wordprocessingml/2006/main">
        <w:t xml:space="preserve">1. Viska Guðs: Salómon og drottningin af Saba.</w:t>
      </w:r>
    </w:p>
    <w:p/>
    <w:p>
      <w:r xmlns:w="http://schemas.openxmlformats.org/wordprocessingml/2006/main">
        <w:t xml:space="preserve">2. Kraftur samskipta: Hlustun og skilningur.</w:t>
      </w:r>
    </w:p>
    <w:p/>
    <w:p>
      <w:r xmlns:w="http://schemas.openxmlformats.org/wordprocessingml/2006/main">
        <w:t xml:space="preserve">1. Orðskviðirnir 2:6-7 - "Því að Drottinn gefur visku, af munni hans kemur þekking og skilningur, hann geymir heilbrigða visku handa réttvísum, hann er skjöldur þeirra sem ganga í ráðvendni."</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Síðari Kroníkubók 9:3 Og er drottningin af Saba hafði séð speki Salómons og húsið, sem hann hafði reist,</w:t>
      </w:r>
    </w:p>
    <w:p/>
    <w:p>
      <w:r xmlns:w="http://schemas.openxmlformats.org/wordprocessingml/2006/main">
        <w:t xml:space="preserve">Drottningin af Saba var undrandi yfir visku Salómons konungs og byggingu hallar hans.</w:t>
      </w:r>
    </w:p>
    <w:p/>
    <w:p>
      <w:r xmlns:w="http://schemas.openxmlformats.org/wordprocessingml/2006/main">
        <w:t xml:space="preserve">1. Fegurð viskunnar: Hvernig drottningin af Saba var hrifin af speki Salómons.</w:t>
      </w:r>
    </w:p>
    <w:p/>
    <w:p>
      <w:r xmlns:w="http://schemas.openxmlformats.org/wordprocessingml/2006/main">
        <w:t xml:space="preserve">2. Hátign Guðs húss: Hvernig höll Salómons var vitnisburður um dýrð Guðs.</w:t>
      </w:r>
    </w:p>
    <w:p/>
    <w:p>
      <w:r xmlns:w="http://schemas.openxmlformats.org/wordprocessingml/2006/main">
        <w:t xml:space="preserve">1. Orðskviðirnir 8:12-13 - Ég viska dvel við skynsemi og finn þekkingu á hnyttnum uppfinningum. Ótti Drottins er að hata hið illa, hroka og hroka, vondan hátt og rangan munn hata ég.</w:t>
      </w:r>
    </w:p>
    <w:p/>
    <w:p>
      <w:r xmlns:w="http://schemas.openxmlformats.org/wordprocessingml/2006/main">
        <w:t xml:space="preserve">2. Sálmur 127:1 - Nema Drottinn byggi húsið, erfiða þeir til einskis sem byggja það: nema Drottinn varðveiti borgina, vaknar varðmaðurinn en til einskis.</w:t>
      </w:r>
    </w:p>
    <w:p/>
    <w:p>
      <w:r xmlns:w="http://schemas.openxmlformats.org/wordprocessingml/2006/main">
        <w:t xml:space="preserve">Síðari Kroníkubók 9:4 Og maturinn á borði hans og setu þjóna hans og þjónustu þjóna hans og klæðnað þeirra. og byrlarar hans og klæðnaður þeirra. og uppgöngu hans, er hann fór upp í hús Drottins. það var ekki lengur andi í henni.</w:t>
      </w:r>
    </w:p>
    <w:p/>
    <w:p>
      <w:r xmlns:w="http://schemas.openxmlformats.org/wordprocessingml/2006/main">
        <w:t xml:space="preserve">Ritningin úr 2. Kroníkubók 9:4 lýsir yfirburðum hirð Salómons konungs, þar á meðal mat hans, þjóna, þjóna, byrlara og gönguna sem hann fór þegar hann gekk inn í musterið.</w:t>
      </w:r>
    </w:p>
    <w:p/>
    <w:p>
      <w:r xmlns:w="http://schemas.openxmlformats.org/wordprocessingml/2006/main">
        <w:t xml:space="preserve">1. Auður Salómons: Hvernig á að nota auðlindir Guði til dýrðar</w:t>
      </w:r>
    </w:p>
    <w:p/>
    <w:p>
      <w:r xmlns:w="http://schemas.openxmlformats.org/wordprocessingml/2006/main">
        <w:t xml:space="preserve">2. Kraftur tilbeiðslu: Að fara upp í hús Drottins</w:t>
      </w:r>
    </w:p>
    <w:p/>
    <w:p>
      <w:r xmlns:w="http://schemas.openxmlformats.org/wordprocessingml/2006/main">
        <w:t xml:space="preserve">1. Orðskviðirnir 21:20 - Það er fjársjóður að óska og olía í bústað spekinganna;</w:t>
      </w:r>
    </w:p>
    <w:p/>
    <w:p>
      <w:r xmlns:w="http://schemas.openxmlformats.org/wordprocessingml/2006/main">
        <w:t xml:space="preserve">2. Jesaja 57:15 - Því að svo segir sá, sem er hátt og hátt, sem býr í eilífðinni, sem heitir heilagur: Ég bý á háum og helgum stað, og einnig hjá þeim, sem er iðrandi og lítillátur, til að endurvekja anda lítilmagnans og endurvekja hjarta hins iðrandi.</w:t>
      </w:r>
    </w:p>
    <w:p/>
    <w:p>
      <w:r xmlns:w="http://schemas.openxmlformats.org/wordprocessingml/2006/main">
        <w:t xml:space="preserve">Síðari Kroníkubók 9:5 Og hún sagði við konung: ,,Það var sönn frétt, sem ég heyrði í mínu eigin landi um gjörðir þínar og speki þína.</w:t>
      </w:r>
    </w:p>
    <w:p/>
    <w:p>
      <w:r xmlns:w="http://schemas.openxmlformats.org/wordprocessingml/2006/main">
        <w:t xml:space="preserve">Drottningin af Saba lofaði Salómon konung fyrir visku hans og fregnina um gjörðir hans sem hún hafði heyrt frá sínu eigin landi.</w:t>
      </w:r>
    </w:p>
    <w:p/>
    <w:p>
      <w:r xmlns:w="http://schemas.openxmlformats.org/wordprocessingml/2006/main">
        <w:t xml:space="preserve">1. Drottningin af Saba: Fyrirmynd lofs og aðdáunar</w:t>
      </w:r>
    </w:p>
    <w:p/>
    <w:p>
      <w:r xmlns:w="http://schemas.openxmlformats.org/wordprocessingml/2006/main">
        <w:t xml:space="preserve">2. Kraftur góðs orðstírs: Dæmi Salómons konungs</w:t>
      </w:r>
    </w:p>
    <w:p/>
    <w:p>
      <w:r xmlns:w="http://schemas.openxmlformats.org/wordprocessingml/2006/main">
        <w:t xml:space="preserve">1. Orðskviðirnir 27:2 - "Látið annan lofa þig og ekki þinn eigin munn, útlendingur og ekki þínar eigin varir."</w:t>
      </w:r>
    </w:p>
    <w:p/>
    <w:p>
      <w:r xmlns:w="http://schemas.openxmlformats.org/wordprocessingml/2006/main">
        <w:t xml:space="preserve">2. Jakobsbréfið 3:17 - "En spekin að ofan er fyrst hrein, síðan friðsöm, blíð og auðmjúk, full af miskunn og góðum ávöxtum, hlutdrægni og hræsni."</w:t>
      </w:r>
    </w:p>
    <w:p/>
    <w:p>
      <w:r xmlns:w="http://schemas.openxmlformats.org/wordprocessingml/2006/main">
        <w:t xml:space="preserve">Síðari Kroníkubók 9:6 En ég trúði ekki orðum þeirra, þar til ég kom, og augu mín höfðu séð það, og sjá, mér var ekki sagt frá hálfu mikilleika visku þinnar, því að þú ert meiri en frægðin, sem ég heyrði.</w:t>
      </w:r>
    </w:p>
    <w:p/>
    <w:p>
      <w:r xmlns:w="http://schemas.openxmlformats.org/wordprocessingml/2006/main">
        <w:t xml:space="preserve">Salómon varð undrandi þegar hann sá hversu mikil visku var í ríki Saba drottningar.</w:t>
      </w:r>
    </w:p>
    <w:p/>
    <w:p>
      <w:r xmlns:w="http://schemas.openxmlformats.org/wordprocessingml/2006/main">
        <w:t xml:space="preserve">1. Viska Guðs er handan mannlegum skilningi</w:t>
      </w:r>
    </w:p>
    <w:p/>
    <w:p>
      <w:r xmlns:w="http://schemas.openxmlformats.org/wordprocessingml/2006/main">
        <w:t xml:space="preserve">2. Auðmýkt andspænis hinu órannsakanlega</w:t>
      </w:r>
    </w:p>
    <w:p/>
    <w:p>
      <w:r xmlns:w="http://schemas.openxmlformats.org/wordprocessingml/2006/main">
        <w:t xml:space="preserve">1. 1. Korintubréf 1:18-25</w:t>
      </w:r>
    </w:p>
    <w:p/>
    <w:p>
      <w:r xmlns:w="http://schemas.openxmlformats.org/wordprocessingml/2006/main">
        <w:t xml:space="preserve">2. Jakobsbréfið 3:13-18</w:t>
      </w:r>
    </w:p>
    <w:p/>
    <w:p>
      <w:r xmlns:w="http://schemas.openxmlformats.org/wordprocessingml/2006/main">
        <w:t xml:space="preserve">Síðari Kroníkubók 9:7 Sælir eru menn þínir og sælir eru þessir þjónar þínir, sem stöðugt standa frammi fyrir þér og heyra speki þína.</w:t>
      </w:r>
    </w:p>
    <w:p/>
    <w:p>
      <w:r xmlns:w="http://schemas.openxmlformats.org/wordprocessingml/2006/main">
        <w:t xml:space="preserve">Menn og þjónar Salómons eru blessaðir að geta staðið frammi fyrir honum og heyrt visku hans.</w:t>
      </w:r>
    </w:p>
    <w:p/>
    <w:p>
      <w:r xmlns:w="http://schemas.openxmlformats.org/wordprocessingml/2006/main">
        <w:t xml:space="preserve">1. Blessunin að heyra guðlega speki</w:t>
      </w:r>
    </w:p>
    <w:p/>
    <w:p>
      <w:r xmlns:w="http://schemas.openxmlformats.org/wordprocessingml/2006/main">
        <w:t xml:space="preserve">2. Þjóna og taka á móti visku frá Drottni</w:t>
      </w:r>
    </w:p>
    <w:p/>
    <w:p>
      <w:r xmlns:w="http://schemas.openxmlformats.org/wordprocessingml/2006/main">
        <w:t xml:space="preserve">1. Orðskviðirnir 3:13-18</w:t>
      </w:r>
    </w:p>
    <w:p/>
    <w:p>
      <w:r xmlns:w="http://schemas.openxmlformats.org/wordprocessingml/2006/main">
        <w:t xml:space="preserve">2. Kólossubréfið 3:16-17</w:t>
      </w:r>
    </w:p>
    <w:p/>
    <w:p>
      <w:r xmlns:w="http://schemas.openxmlformats.org/wordprocessingml/2006/main">
        <w:t xml:space="preserve">Síðari Kroníkubók 9:8 Lofaður sé Drottinn, Guð þinn, sem hafði þóknun á þér að setja þig í hásæti sitt, til að vera konungur fyrir Drottin Guð þinn, af því að Guð þinn elskaði Ísrael til að staðfesta þá að eilífu, þess vegna gerði hann þig að konungi yfir. þá, til að gera dóm og réttlæti.</w:t>
      </w:r>
    </w:p>
    <w:p/>
    <w:p>
      <w:r xmlns:w="http://schemas.openxmlformats.org/wordprocessingml/2006/main">
        <w:t xml:space="preserve">Guð útnefndi Salómon sem konung Ísraels vegna þess að hann elskaði Ísraelsmenn og vildi að þeir yrðu staðfestir að eilífu.</w:t>
      </w:r>
    </w:p>
    <w:p/>
    <w:p>
      <w:r xmlns:w="http://schemas.openxmlformats.org/wordprocessingml/2006/main">
        <w:t xml:space="preserve">1. Kærleikur Guðs og endurspeglun hans í skipun hans</w:t>
      </w:r>
    </w:p>
    <w:p/>
    <w:p>
      <w:r xmlns:w="http://schemas.openxmlformats.org/wordprocessingml/2006/main">
        <w:t xml:space="preserve">2. Trúfesti Guðs við fyrirheit sín</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103:17 - En frá eilífð til eilífðar er kærleikur Drottins með þeim sem óttast hann og réttlæti hans við barnabörn þeirra.</w:t>
      </w:r>
    </w:p>
    <w:p/>
    <w:p>
      <w:r xmlns:w="http://schemas.openxmlformats.org/wordprocessingml/2006/main">
        <w:t xml:space="preserve">Síðari Kroníkubók 9:9 Og hún gaf konungi hundrað og tuttugu talentur gulls og mikið af kryddjurtum og gimsteina, og ekkert slíkt krydd var til sem drottningin af Saba gaf Salómon konungi.</w:t>
      </w:r>
    </w:p>
    <w:p/>
    <w:p>
      <w:r xmlns:w="http://schemas.openxmlformats.org/wordprocessingml/2006/main">
        <w:t xml:space="preserve">Drottningin af Saba færði Salómon konungi stórkostlega gjöf, 120 talentur gulls, mikið magn af kryddjurtum og gimsteina.</w:t>
      </w:r>
    </w:p>
    <w:p/>
    <w:p>
      <w:r xmlns:w="http://schemas.openxmlformats.org/wordprocessingml/2006/main">
        <w:t xml:space="preserve">1. Gildi örlætis - hvernig fórnfýsi í þágu annarra er merki um sanna mikilleika</w:t>
      </w:r>
    </w:p>
    <w:p/>
    <w:p>
      <w:r xmlns:w="http://schemas.openxmlformats.org/wordprocessingml/2006/main">
        <w:t xml:space="preserve">2. The Cost of Wisdom - hvernig þekkingarleit krefst mikils verðs</w:t>
      </w:r>
    </w:p>
    <w:p/>
    <w:p>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p>
      <w:r xmlns:w="http://schemas.openxmlformats.org/wordprocessingml/2006/main">
        <w:t xml:space="preserve">2. Orðskviðirnir 11:24-25 - "Einn maður gefur ókeypis, en græðir enn meira, annar heldur eftir ótilhlýðilega, en kemst í fátækt. Örlátur maður mun farnast vel, sá sem hressir aðra mun sjálfur hressast."</w:t>
      </w:r>
    </w:p>
    <w:p/>
    <w:p>
      <w:r xmlns:w="http://schemas.openxmlformats.org/wordprocessingml/2006/main">
        <w:t xml:space="preserve">Síðari Kroníkubók 9:10 Og þjónar Húrams og þjónar Salómons, sem fluttu gull frá Ófír, færðu einnig algúmtré og gimsteina.</w:t>
      </w:r>
    </w:p>
    <w:p/>
    <w:p>
      <w:r xmlns:w="http://schemas.openxmlformats.org/wordprocessingml/2006/main">
        <w:t xml:space="preserve">Þjónar Húrams og Salómons komu með gull og aðra dýrmæta muni frá Ófír.</w:t>
      </w:r>
    </w:p>
    <w:p/>
    <w:p>
      <w:r xmlns:w="http://schemas.openxmlformats.org/wordprocessingml/2006/main">
        <w:t xml:space="preserve">1. Gildi hlýðni: Hvernig fylgt boðum Guðs skilar sér í gnægð</w:t>
      </w:r>
    </w:p>
    <w:p/>
    <w:p>
      <w:r xmlns:w="http://schemas.openxmlformats.org/wordprocessingml/2006/main">
        <w:t xml:space="preserve">2. Kraftur samstarfs: Hvernig vinna saman færir blessanir</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Orðskviðirnir 11:25 - Örlátur maður mun dafna; hver sem hressir aðra mun hressast.</w:t>
      </w:r>
    </w:p>
    <w:p/>
    <w:p>
      <w:r xmlns:w="http://schemas.openxmlformats.org/wordprocessingml/2006/main">
        <w:t xml:space="preserve">Síðari Kroníkubók 9:11 Og konungur gjörði af algúm trjánum hlífar að musteri Drottins og konungshöllinni og gípur og psaltar fyrir söngvarana, og enginn slíkur var áður séður í Júdalandi.</w:t>
      </w:r>
    </w:p>
    <w:p/>
    <w:p>
      <w:r xmlns:w="http://schemas.openxmlformats.org/wordprocessingml/2006/main">
        <w:t xml:space="preserve">Salómon konungur smíðaði verönd og hljóðfæri til að nota í húsi Drottins og í konungshöllinni.</w:t>
      </w:r>
    </w:p>
    <w:p/>
    <w:p>
      <w:r xmlns:w="http://schemas.openxmlformats.org/wordprocessingml/2006/main">
        <w:t xml:space="preserve">1. Mikilvægi þess að hlýða Guði og heiðra hús hans.</w:t>
      </w:r>
    </w:p>
    <w:p/>
    <w:p>
      <w:r xmlns:w="http://schemas.openxmlformats.org/wordprocessingml/2006/main">
        <w:t xml:space="preserve">2. Kraftur tónlistar til að færa Guði dýrð.</w:t>
      </w:r>
    </w:p>
    <w:p/>
    <w:p>
      <w:r xmlns:w="http://schemas.openxmlformats.org/wordprocessingml/2006/main">
        <w:t xml:space="preserve">1. Sálmur 33:3 - "Syngið honum nýjan söng, leikið vel og hrópið af fögnuði."</w:t>
      </w:r>
    </w:p>
    <w:p/>
    <w:p>
      <w:r xmlns:w="http://schemas.openxmlformats.org/wordprocessingml/2006/main">
        <w:t xml:space="preserve">2. 1. Kroníkubók 16:23-24 - "Syngið Drottni, öll jörðin, kunngjörið hjálpræði hans dag eftir dag. kunngjörið dýrð hans meðal þjóðanna, dásemdarverk hans meðal allra þjóða."</w:t>
      </w:r>
    </w:p>
    <w:p/>
    <w:p>
      <w:r xmlns:w="http://schemas.openxmlformats.org/wordprocessingml/2006/main">
        <w:t xml:space="preserve">Síðari Kroníkubók 9:12 Og Salómon konungur gaf drottningu af Saba allt það sem hún bað um, auk þess sem hún hafði fært konungi. Hún sneri því við og fór til síns lands, hún og þjónar hennar.</w:t>
      </w:r>
    </w:p>
    <w:p/>
    <w:p>
      <w:r xmlns:w="http://schemas.openxmlformats.org/wordprocessingml/2006/main">
        <w:t xml:space="preserve">Salómon konungur uppfyllti allar óskir drottningarinnar af Saba og hún fór með þjónum sínum heim til sín.</w:t>
      </w:r>
    </w:p>
    <w:p/>
    <w:p>
      <w:r xmlns:w="http://schemas.openxmlformats.org/wordprocessingml/2006/main">
        <w:t xml:space="preserve">1. Guð er örlátur og mun uppfylla allar óskir okkar.</w:t>
      </w:r>
    </w:p>
    <w:p/>
    <w:p>
      <w:r xmlns:w="http://schemas.openxmlformats.org/wordprocessingml/2006/main">
        <w:t xml:space="preserve">2. Treystu á Guð til að sjá fyrir öllum þörfum okkar.</w:t>
      </w:r>
    </w:p>
    <w:p/>
    <w:p>
      <w:r xmlns:w="http://schemas.openxmlformats.org/wordprocessingml/2006/main">
        <w:t xml:space="preserve">1. Sálmur 37:4-5 - Gleðstu í Drottni, og hann mun gefa þér það sem hjarta þitt girnist. Fel Drottni veg þinn; treystu á hann, og hann mun bregðast við.</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Síðari Kroníkubók 9:13 Vægi gullsins, sem Salómon kom á einu ári, var sex hundruð sextíu og sex talentur gulls.</w:t>
      </w:r>
    </w:p>
    <w:p/>
    <w:p>
      <w:r xmlns:w="http://schemas.openxmlformats.org/wordprocessingml/2006/main">
        <w:t xml:space="preserve">Salómon naut mikillar auðs.</w:t>
      </w:r>
    </w:p>
    <w:p/>
    <w:p>
      <w:r xmlns:w="http://schemas.openxmlformats.org/wordprocessingml/2006/main">
        <w:t xml:space="preserve">1: Guð veitir ríkulega þegar við treystum honum og hlýðum honum.</w:t>
      </w:r>
    </w:p>
    <w:p/>
    <w:p>
      <w:r xmlns:w="http://schemas.openxmlformats.org/wordprocessingml/2006/main">
        <w:t xml:space="preserve">2: Með því að fylgja Guði trúfastlega getum við verið blessuð með miklum auði.</w:t>
      </w:r>
    </w:p>
    <w:p/>
    <w:p>
      <w:r xmlns:w="http://schemas.openxmlformats.org/wordprocessingml/2006/main">
        <w:t xml:space="preserve">1: Orðskviðirnir 8:18-21 - "Auðdómur og heiður er hjá mér, þolandi auður og réttlæti. Ávöxtur minn er betri en gulli, gulli og ávöxtun mín en úrvals silfur. Ég geng á vegi réttlætisins, á vegir réttlætisins, veita auðæfum þeim sem elska mig og gera fjársjóði þeirra fulla."</w:t>
      </w:r>
    </w:p>
    <w:p/>
    <w:p>
      <w:r xmlns:w="http://schemas.openxmlformats.org/wordprocessingml/2006/main">
        <w:t xml:space="preserve">2: Mósebók 8:18 - "Og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Síðari Kroníkubók 9:14 Auk þess sem kappar og kaupmenn komu með. Og allir Arabíukonungar og landstjórar landsins færðu Salómon gull og silfur.</w:t>
      </w:r>
    </w:p>
    <w:p/>
    <w:p>
      <w:r xmlns:w="http://schemas.openxmlformats.org/wordprocessingml/2006/main">
        <w:t xml:space="preserve">Arabíukonungar og kaupmenn færðu Salómon gull og silfur auk annarra muna.</w:t>
      </w:r>
    </w:p>
    <w:p/>
    <w:p>
      <w:r xmlns:w="http://schemas.openxmlformats.org/wordprocessingml/2006/main">
        <w:t xml:space="preserve">1. Kraftur örlætis: Rannsókn á Salómon</w:t>
      </w:r>
    </w:p>
    <w:p/>
    <w:p>
      <w:r xmlns:w="http://schemas.openxmlformats.org/wordprocessingml/2006/main">
        <w:t xml:space="preserve">2. Ánægja í gjöfum Guðs: Dæmi Salómons</w:t>
      </w:r>
    </w:p>
    <w:p/>
    <w:p>
      <w:r xmlns:w="http://schemas.openxmlformats.org/wordprocessingml/2006/main">
        <w:t xml:space="preserve">1. 2. Korintubréf 9:7 - "Hver og einn skal gefa eins og hann hefur ákveðið í hjarta sínu, ekki með tregðu eða nauðung, því að Guð elskar glaðan gjafara."</w:t>
      </w:r>
    </w:p>
    <w:p/>
    <w:p>
      <w:r xmlns:w="http://schemas.openxmlformats.org/wordprocessingml/2006/main">
        <w:t xml:space="preserve">2. Prédikarinn 2:24 - "Ekkert er betra fyrir mann en að eta og drekka og njóta sín í striti sínu. Þetta er líka, sá ég, frá Guðs hendi."</w:t>
      </w:r>
    </w:p>
    <w:p/>
    <w:p>
      <w:r xmlns:w="http://schemas.openxmlformats.org/wordprocessingml/2006/main">
        <w:t xml:space="preserve">Síðari Kroníkubók 9:15 Og Salómon konungur gjörði tvö hundruð skotmörk af slegnu gulli, sex hundruð siklar af slegnu gulli fóru í eitt skot.</w:t>
      </w:r>
    </w:p>
    <w:p/>
    <w:p>
      <w:r xmlns:w="http://schemas.openxmlformats.org/wordprocessingml/2006/main">
        <w:t xml:space="preserve">Salómon konungur bjó til tvö hundruð skotmörk af slegnu gulli, hver kostaði sex hundruð sikla.</w:t>
      </w:r>
    </w:p>
    <w:p/>
    <w:p>
      <w:r xmlns:w="http://schemas.openxmlformats.org/wordprocessingml/2006/main">
        <w:t xml:space="preserve">1. Lifðu örlætis lífi</w:t>
      </w:r>
    </w:p>
    <w:p/>
    <w:p>
      <w:r xmlns:w="http://schemas.openxmlformats.org/wordprocessingml/2006/main">
        <w:t xml:space="preserve">2. Gildi gulls í lífi okkar</w:t>
      </w:r>
    </w:p>
    <w:p/>
    <w:p>
      <w:r xmlns:w="http://schemas.openxmlformats.org/wordprocessingml/2006/main">
        <w:t xml:space="preserve">1. Matteusarguðspjall 6:19-21 Safnið yður ekki fjársjóðum á jörðu, þar sem mölur og ryð eyðileggja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2. 1. Tímóteusarbréf 6:10 Því að ást á peninga er rót alls kyns ills. Sumir peningafúsir hafa villst frá trúnni og stungið í sig harma.</w:t>
      </w:r>
    </w:p>
    <w:p/>
    <w:p>
      <w:r xmlns:w="http://schemas.openxmlformats.org/wordprocessingml/2006/main">
        <w:t xml:space="preserve">Síðari Kroníkubók 9:16 Og þrjú hundruð skjöldur voru gerðir úr slegnu gulli, þrjú hundruð sikla gulls fóru í einn skjöld. Og konungur setti þá í hús Líbanonskógar.</w:t>
      </w:r>
    </w:p>
    <w:p/>
    <w:p>
      <w:r xmlns:w="http://schemas.openxmlformats.org/wordprocessingml/2006/main">
        <w:t xml:space="preserve">Salómon konungur bjó til 300 skildi úr slegnu gulli, hver skjöldur var gerður úr 300 siklum gulls og settur í Líbanonskógahús.</w:t>
      </w:r>
    </w:p>
    <w:p/>
    <w:p>
      <w:r xmlns:w="http://schemas.openxmlformats.org/wordprocessingml/2006/main">
        <w:t xml:space="preserve">1. Kraftur örlætis - Notaðu Salómon konung sem dæmi, hvernig Guð blessar okkur þegar við erum örlát á auðlindir okkar.</w:t>
      </w:r>
    </w:p>
    <w:p/>
    <w:p>
      <w:r xmlns:w="http://schemas.openxmlformats.org/wordprocessingml/2006/main">
        <w:t xml:space="preserve">2. Styrkur trúarinnar - Trú Salómons konungs á Guð leiddi til velgengni hans og hvernig við getum haft trú á Guð til að sjá fyrir okkur.</w:t>
      </w:r>
    </w:p>
    <w:p/>
    <w:p>
      <w:r xmlns:w="http://schemas.openxmlformats.org/wordprocessingml/2006/main">
        <w:t xml:space="preserve">1. Síðari Kroníkubók 9:16</w:t>
      </w:r>
    </w:p>
    <w:p/>
    <w:p>
      <w:r xmlns:w="http://schemas.openxmlformats.org/wordprocessingml/2006/main">
        <w:t xml:space="preserve">2. 2. Korintubréf 9:6-8 - "Mundu þetta: Sá sem sáir sparlega mun og sparlega uppskera, og sá sem sáir rausnarlega mun einnig uppskera rausnarlega. Hver og einn skal gefa það sem þú hefur ákveðið í hjarta þínu að gefa, ekki með tregðu eða undir. þvingun, því að Guð elskar glaðan gjafara. Og Guð getur blessað þig ríkulega, svo að þú hafir allt sem þú þarft á að halda, svo að þú hafir allt það sem þú þarft, og þú munt ríkulega hafa í hverju góðu verki."</w:t>
      </w:r>
    </w:p>
    <w:p/>
    <w:p>
      <w:r xmlns:w="http://schemas.openxmlformats.org/wordprocessingml/2006/main">
        <w:t xml:space="preserve">Síðari Kroníkubók 9:17 Og konungur gjörði mikið hásæti úr fílabeini og lagði það skíru gulli.</w:t>
      </w:r>
    </w:p>
    <w:p/>
    <w:p>
      <w:r xmlns:w="http://schemas.openxmlformats.org/wordprocessingml/2006/main">
        <w:t xml:space="preserve">Salómon konungur bjó til glæsilegt hásæti úr fílabein sem var lagt gulli.</w:t>
      </w:r>
    </w:p>
    <w:p/>
    <w:p>
      <w:r xmlns:w="http://schemas.openxmlformats.org/wordprocessingml/2006/main">
        <w:t xml:space="preserve">1. Blessanir Guðs eru ekki aðeins andlegar heldur líka áþreifanlegar.</w:t>
      </w:r>
    </w:p>
    <w:p/>
    <w:p>
      <w:r xmlns:w="http://schemas.openxmlformats.org/wordprocessingml/2006/main">
        <w:t xml:space="preserve">2. Eigur okkar ættu að endurspegla gæsku Guðs.</w:t>
      </w:r>
    </w:p>
    <w:p/>
    <w:p>
      <w:r xmlns:w="http://schemas.openxmlformats.org/wordprocessingml/2006/main">
        <w:t xml:space="preserve">1. Sálmur 103:2-5 - Lofið Drottin, sál mín, og gleym ekki öllum velgjörðum hans: sem fyrirgefur allar misgjörðir þínar; sem læknar allar sjúkdómar þínar; Hver leysir líf þitt frá glötun; sem krýnir þig miskunnsemi og miskunnsemi.</w:t>
      </w:r>
    </w:p>
    <w:p/>
    <w:p>
      <w:r xmlns:w="http://schemas.openxmlformats.org/wordprocessingml/2006/main">
        <w:t xml:space="preserve">2. Orðskviðirnir 21:20 - Það er fjársjóður að sækjast eftir og olía í bústað vitra; en heimskur maður eyðir því.</w:t>
      </w:r>
    </w:p>
    <w:p/>
    <w:p>
      <w:r xmlns:w="http://schemas.openxmlformats.org/wordprocessingml/2006/main">
        <w:t xml:space="preserve">Síðari Kroníkubók 9:18 Og sex þrep voru að hásætinu, með fótskör af gulli, sem voru fest við hásætið, og stöngum beggja vegna setustaðarins, og tvö ljón stóðu við stöngina.</w:t>
      </w:r>
    </w:p>
    <w:p/>
    <w:p>
      <w:r xmlns:w="http://schemas.openxmlformats.org/wordprocessingml/2006/main">
        <w:t xml:space="preserve">Hásæti Salómons konungs var með fótskell úr gulli og tvö ljón stóðu við hliðina.</w:t>
      </w:r>
    </w:p>
    <w:p/>
    <w:p>
      <w:r xmlns:w="http://schemas.openxmlformats.org/wordprocessingml/2006/main">
        <w:t xml:space="preserve">1. Ástrík vernd Guðs umlykur okkur.</w:t>
      </w:r>
    </w:p>
    <w:p/>
    <w:p>
      <w:r xmlns:w="http://schemas.openxmlformats.org/wordprocessingml/2006/main">
        <w:t xml:space="preserve">2. Fegurð og kraftur Guðs ríkis.</w:t>
      </w:r>
    </w:p>
    <w:p/>
    <w:p>
      <w:r xmlns:w="http://schemas.openxmlformats.org/wordprocessingml/2006/main">
        <w:t xml:space="preserve">1. Jesaja 40:26, Hef upp augu yðar til hæða og sjáið: hver skapaði þetta? Sá sem leiðir út her þeirra eftir fjölda, kallar þá alla með nafni, fyrir mikilleik máttar síns, og vegna þess að hann er sterkur að valdi vantar engan.</w:t>
      </w:r>
    </w:p>
    <w:p/>
    <w:p>
      <w:r xmlns:w="http://schemas.openxmlformats.org/wordprocessingml/2006/main">
        <w:t xml:space="preserve">2. Sálmur 121:1-2, ég hef augu mín til fjallanna. Hvaðan kemur hjálp mín? Hjálp mín kemur frá Drottni, sem skapaði himin og jörð.</w:t>
      </w:r>
    </w:p>
    <w:p/>
    <w:p>
      <w:r xmlns:w="http://schemas.openxmlformats.org/wordprocessingml/2006/main">
        <w:t xml:space="preserve">Síðari Kroníkubók 9:19 Og tólf ljón stóðu þar annars vegar og hins vegar á þrepunum sex. Það var ekki sambærilegt gert í neinu ríki.</w:t>
      </w:r>
    </w:p>
    <w:p/>
    <w:p>
      <w:r xmlns:w="http://schemas.openxmlformats.org/wordprocessingml/2006/main">
        <w:t xml:space="preserve">Salómon konungur lét reisa hásæti úr fílabeini og gulli yfir, og tólf ljón stóðu beggja vegna þrepanna sex sem að því liggja.</w:t>
      </w:r>
    </w:p>
    <w:p/>
    <w:p>
      <w:r xmlns:w="http://schemas.openxmlformats.org/wordprocessingml/2006/main">
        <w:t xml:space="preserve">1. Kraftur hlýðni: Sagan af hásæti Salómons</w:t>
      </w:r>
    </w:p>
    <w:p/>
    <w:p>
      <w:r xmlns:w="http://schemas.openxmlformats.org/wordprocessingml/2006/main">
        <w:t xml:space="preserve">2. Hönd Guðs í lífi okkar: Það sem við getum lært af hásæti Salómons</w:t>
      </w:r>
    </w:p>
    <w:p/>
    <w:p>
      <w:r xmlns:w="http://schemas.openxmlformats.org/wordprocessingml/2006/main">
        <w:t xml:space="preserve">1. Orðskviðirnir 22:1 - Gott nafn er fremur að velja en mikinn auð, og náð er betri en silfur eða gull.</w:t>
      </w:r>
    </w:p>
    <w:p/>
    <w:p>
      <w:r xmlns:w="http://schemas.openxmlformats.org/wordprocessingml/2006/main">
        <w:t xml:space="preserve">2. 1. Korintubréf 4:7 - Því hver sér annað í þér? Hvað hefurðu sem þú fékkst ekki? Ef þú fékkst það, hvers vegna hrósar þú þér eins og þú hafir ekki fengið það?</w:t>
      </w:r>
    </w:p>
    <w:p/>
    <w:p>
      <w:r xmlns:w="http://schemas.openxmlformats.org/wordprocessingml/2006/main">
        <w:t xml:space="preserve">Síðari Kroníkubók 9:20 Og öll drykkjarker Salómons konungs voru af gulli, og öll áhöld Líbanonskógarhúss voru af skíru gulli, engin af silfri. það var ekki sagt frá neinu á dögum Salómons.</w:t>
      </w:r>
    </w:p>
    <w:p/>
    <w:p>
      <w:r xmlns:w="http://schemas.openxmlformats.org/wordprocessingml/2006/main">
        <w:t xml:space="preserve">Salómon konungur lét gjöra öll drykkjarker sín úr gulli og áhöldin úr Líbanonskógarhúsi voru úr skíru gulli, en engin þeirra voru úr silfri.</w:t>
      </w:r>
    </w:p>
    <w:p/>
    <w:p>
      <w:r xmlns:w="http://schemas.openxmlformats.org/wordprocessingml/2006/main">
        <w:t xml:space="preserve">1. Gildi skuldbindingar: Hvernig Salómon konungur sýndi vígslu til afburða</w:t>
      </w:r>
    </w:p>
    <w:p/>
    <w:p>
      <w:r xmlns:w="http://schemas.openxmlformats.org/wordprocessingml/2006/main">
        <w:t xml:space="preserve">2. Nauðsyn þakklætis: Að meta blessanir gullsins</w:t>
      </w:r>
    </w:p>
    <w:p/>
    <w:p>
      <w:r xmlns:w="http://schemas.openxmlformats.org/wordprocessingml/2006/main">
        <w:t xml:space="preserve">1. 1. Konungabók 10:14-16 - Og þyngd gulls sem Salómon kom á einu ári var sex hundruð sextíu og sex talentur gulls.</w:t>
      </w:r>
    </w:p>
    <w:p/>
    <w:p>
      <w:r xmlns:w="http://schemas.openxmlformats.org/wordprocessingml/2006/main">
        <w:t xml:space="preserve">2. Rómverjabréfið 11:33-36 - Ó djúp auðlegðanna, bæði visku og þekkingar Guðs! Hversu órannsakanlegir eru dómar hans og vegir hans órannsakanlegir!</w:t>
      </w:r>
    </w:p>
    <w:p/>
    <w:p>
      <w:r xmlns:w="http://schemas.openxmlformats.org/wordprocessingml/2006/main">
        <w:t xml:space="preserve">Síðari Kroníkubók 9:21 Því að skip konungs fóru til Tarsis með þjónum Húrams. Á þriggja ára fresti komu Tarsis-skipin með gull, silfur, fílabeil, apa og páfugla.</w:t>
      </w:r>
    </w:p>
    <w:p/>
    <w:p>
      <w:r xmlns:w="http://schemas.openxmlformats.org/wordprocessingml/2006/main">
        <w:t xml:space="preserve">Skip Salómons konungs fóru til Tarsis á þriggja ára fresti til að koma með gull, silfur, fílabein, apa og páfugla.</w:t>
      </w:r>
    </w:p>
    <w:p/>
    <w:p>
      <w:r xmlns:w="http://schemas.openxmlformats.org/wordprocessingml/2006/main">
        <w:t xml:space="preserve">1. Auður Salómons: blessun Guðs í verki</w:t>
      </w:r>
    </w:p>
    <w:p/>
    <w:p>
      <w:r xmlns:w="http://schemas.openxmlformats.org/wordprocessingml/2006/main">
        <w:t xml:space="preserve">2. Ánægja í auði Guðs</w:t>
      </w:r>
    </w:p>
    <w:p/>
    <w:p>
      <w:r xmlns:w="http://schemas.openxmlformats.org/wordprocessingml/2006/main">
        <w:t xml:space="preserve">1. Prédikarinn 5:10 - Sá sem elskar peninga mun ekki seðjast af peningum, né sá sem elskar auð með tekjum sínum; þetta er líka hégómi.</w:t>
      </w:r>
    </w:p>
    <w:p/>
    <w:p>
      <w:r xmlns:w="http://schemas.openxmlformats.org/wordprocessingml/2006/main">
        <w:t xml:space="preserve">2. 1. Tímóteusarbréf 6:6-10 - En guðrækni með nægjusemi er mikill ávinningur, því að vér fluttum ekkert í heiminn og getum ekki tekið neitt úr heiminum.</w:t>
      </w:r>
    </w:p>
    <w:p/>
    <w:p>
      <w:r xmlns:w="http://schemas.openxmlformats.org/wordprocessingml/2006/main">
        <w:t xml:space="preserve">Síðari Kroníkubók 9:22 Og Salómon konungur fór framhjá öllum konungum jarðarinnar í auði og visku.</w:t>
      </w:r>
    </w:p>
    <w:p/>
    <w:p>
      <w:r xmlns:w="http://schemas.openxmlformats.org/wordprocessingml/2006/main">
        <w:t xml:space="preserve">Salómon konungur fór fram úr öllum öðrum konungum á jörðinni hvað varðar auð og visku.</w:t>
      </w:r>
    </w:p>
    <w:p/>
    <w:p>
      <w:r xmlns:w="http://schemas.openxmlformats.org/wordprocessingml/2006/main">
        <w:t xml:space="preserve">1. Leitaðu að visku og auður mun fylgja</w:t>
      </w:r>
    </w:p>
    <w:p/>
    <w:p>
      <w:r xmlns:w="http://schemas.openxmlformats.org/wordprocessingml/2006/main">
        <w:t xml:space="preserve">2. Speki Salómons</w:t>
      </w:r>
    </w:p>
    <w:p/>
    <w:p>
      <w:r xmlns:w="http://schemas.openxmlformats.org/wordprocessingml/2006/main">
        <w:t xml:space="preserve">1. Orðskviðirnir 4:7-9 - Viskan er aðalatriðið; afla þér því visku, og öðlast skilning með öllu þínu. Upphef hana, og hún mun upphefja þig, hún mun leiða þig til heiðurs, þegar þú faðmar hana. Hún mun gefa höfði þínu skart náðar, dýrðarkórónu mun hún gefa þér.</w:t>
      </w:r>
    </w:p>
    <w:p/>
    <w:p>
      <w:r xmlns:w="http://schemas.openxmlformats.org/wordprocessingml/2006/main">
        <w:t xml:space="preserve">2. Prédikarinn 2:13 - Þá sá ég, að spekin er heimskunum meiri, eins og ljósið er fremur myrkrinu.</w:t>
      </w:r>
    </w:p>
    <w:p/>
    <w:p>
      <w:r xmlns:w="http://schemas.openxmlformats.org/wordprocessingml/2006/main">
        <w:t xml:space="preserve">Síðari Kroníkubók 9:23 Og allir konungar jarðarinnar leituðu Salómons til að heyra speki hans, sem Guð hafði lagt honum í hjarta.</w:t>
      </w:r>
    </w:p>
    <w:p/>
    <w:p>
      <w:r xmlns:w="http://schemas.openxmlformats.org/wordprocessingml/2006/main">
        <w:t xml:space="preserve">Konungar alls staðar að úr heiminum komu til að heyra speki Salómons, sem Guð hafði lagt honum í hjarta.</w:t>
      </w:r>
    </w:p>
    <w:p/>
    <w:p>
      <w:r xmlns:w="http://schemas.openxmlformats.org/wordprocessingml/2006/main">
        <w:t xml:space="preserve">1. Að treysta á visku Guðs - hvernig á að nýta þá visku sem Guð hefur gefið okkur og nota hana til að taka skynsamlegar ákvarðanir.</w:t>
      </w:r>
    </w:p>
    <w:p/>
    <w:p>
      <w:r xmlns:w="http://schemas.openxmlformats.org/wordprocessingml/2006/main">
        <w:t xml:space="preserve">2. Kraftur góðs orðspors - hvernig á að byggja upp orðspor sem mun draga fólk að okkur og visku okkar.</w:t>
      </w:r>
    </w:p>
    <w:p/>
    <w:p>
      <w:r xmlns:w="http://schemas.openxmlformats.org/wordprocessingml/2006/main">
        <w:t xml:space="preserve">1. Orðskviðirnir 2:6-8 - "Því að Drottinn gefur visku, af munni hans kemur þekking og skilningur, hann geymir heilbrigða visku handa réttvísum, hann er skjöldur þeirra sem ganga í ráðvendni, varðveita brautir réttlætis og vakir yfir vegi heilagra sinna."</w:t>
      </w:r>
    </w:p>
    <w:p/>
    <w:p>
      <w:r xmlns:w="http://schemas.openxmlformats.org/wordprocessingml/2006/main">
        <w:t xml:space="preserve">2. Orðskviðirnir 3:5-7 - "Treystu Drottni af öllu hjarta og reiddu þig ekki á eigið hyggjuvit. Viðurkenndu hann á öllum þínum vegum, og hann mun gjöra brautir þínar sléttar. Vertu ekki vitur í þínum eigin augum. Óttast Drottin og snúið þér frá illu."</w:t>
      </w:r>
    </w:p>
    <w:p/>
    <w:p>
      <w:r xmlns:w="http://schemas.openxmlformats.org/wordprocessingml/2006/main">
        <w:t xml:space="preserve">Síðari Kroníkubók 9:24 Og þeir færðu hver sína gjöf, silfurker og gullker og klæði, ól og kryddjurtir, hesta og múldýr, ár frá ári.</w:t>
      </w:r>
    </w:p>
    <w:p/>
    <w:p>
      <w:r xmlns:w="http://schemas.openxmlformats.org/wordprocessingml/2006/main">
        <w:t xml:space="preserve">Á hverju ári færði fólkið Ísraelskonungi gjafir sem samanstanda af silfur- og gullkerum, fötum, beisli, kryddi, hestum og múldýrum.</w:t>
      </w:r>
    </w:p>
    <w:p/>
    <w:p>
      <w:r xmlns:w="http://schemas.openxmlformats.org/wordprocessingml/2006/main">
        <w:t xml:space="preserve">1. Örlæti Guðs: Hvernig blessanir Guðs gagnast lífi okkar</w:t>
      </w:r>
    </w:p>
    <w:p/>
    <w:p>
      <w:r xmlns:w="http://schemas.openxmlformats.org/wordprocessingml/2006/main">
        <w:t xml:space="preserve">2. Ánægjusemi: Verðlaunin af því að finna ánægju hjá Guði</w:t>
      </w:r>
    </w:p>
    <w:p/>
    <w:p>
      <w:r xmlns:w="http://schemas.openxmlformats.org/wordprocessingml/2006/main">
        <w:t xml:space="preserve">1. Sálmur 84:11-12 "Því að Drottinn Guð er sól og skjöldur, Drottinn veitir náð og heiður. Engu góðu heldur hann þeim sem ganga réttlátir."</w:t>
      </w:r>
    </w:p>
    <w:p/>
    <w:p>
      <w:r xmlns:w="http://schemas.openxmlformats.org/wordprocessingml/2006/main">
        <w:t xml:space="preserve">2. Filippíbréfið 4:11-13 "Ekki það að ég sé að tala um að vera í neyð, því að ég hef lært að vera sáttur í hvaða aðstæðum sem ég er. Ég veit hvernig á að lægjast og ég veit hvernig á að vera nóg. í öllum kringumstæðum hef ég lært leyndarmálið að horfast í augu við nóg og hungur, gnægð og neyð."</w:t>
      </w:r>
    </w:p>
    <w:p/>
    <w:p>
      <w:r xmlns:w="http://schemas.openxmlformats.org/wordprocessingml/2006/main">
        <w:t xml:space="preserve">Síðari Kroníkubók 9:25 Og Salómon átti fjögur þúsund bása fyrir hesta og vagna og tólf þúsund riddara. sem hann gaf í vagnborgunum og með konungi í Jerúsalem.</w:t>
      </w:r>
    </w:p>
    <w:p/>
    <w:p>
      <w:r xmlns:w="http://schemas.openxmlformats.org/wordprocessingml/2006/main">
        <w:t xml:space="preserve">Salómon hafði mikinn her sem samanstóð af fjögur þúsund básum fyrir hesta og vagna og tólf þúsund riddara, sem hann hafði í vagnaborgum og í Jerúsalem.</w:t>
      </w:r>
    </w:p>
    <w:p/>
    <w:p>
      <w:r xmlns:w="http://schemas.openxmlformats.org/wordprocessingml/2006/main">
        <w:t xml:space="preserve">1. Kraftur undirbúnings: Notaðu dæmi um her Salómons og ræddu mikilvægi þess að búa þig undir hið óþekkta og óvænta.</w:t>
      </w:r>
    </w:p>
    <w:p/>
    <w:p>
      <w:r xmlns:w="http://schemas.openxmlformats.org/wordprocessingml/2006/main">
        <w:t xml:space="preserve">2. Fyrirsjá Guðs: Ræddu hvernig Guð sá fyrir þörf Salómons fyrir stóran her til að vernda ríki sitt.</w:t>
      </w:r>
    </w:p>
    <w:p/>
    <w:p>
      <w:r xmlns:w="http://schemas.openxmlformats.org/wordprocessingml/2006/main">
        <w:t xml:space="preserve">1. Sálmur 23:4 - "Þótt ég gangi um dimmasta dal, óttast ég ekkert illt, því að þú ert með mér, sproti þinn og stafur, þeir hugga mig."</w:t>
      </w:r>
    </w:p>
    <w:p/>
    <w:p>
      <w:r xmlns:w="http://schemas.openxmlformats.org/wordprocessingml/2006/main">
        <w:t xml:space="preserve">2. Filippíbréfið 4:19 - "Og Guð minn mun fullnægja öllum þörfum yðar eftir ríkidæmi dýrðar sinnar í Kristi Jesú."</w:t>
      </w:r>
    </w:p>
    <w:p/>
    <w:p>
      <w:r xmlns:w="http://schemas.openxmlformats.org/wordprocessingml/2006/main">
        <w:t xml:space="preserve">Síðari Kroníkubók 9:26 Og hann ríkti yfir öllum konungum frá ánni til Filistalands og að landamærum Egyptalands.</w:t>
      </w:r>
    </w:p>
    <w:p/>
    <w:p>
      <w:r xmlns:w="http://schemas.openxmlformats.org/wordprocessingml/2006/main">
        <w:t xml:space="preserve">Salómon konungur réð yfir miklu landsvæði frá Efratfljóti til Filistalands og egypsku landamæranna.</w:t>
      </w:r>
    </w:p>
    <w:p/>
    <w:p>
      <w:r xmlns:w="http://schemas.openxmlformats.org/wordprocessingml/2006/main">
        <w:t xml:space="preserve">1. Blessun Guðs: Sagan af stjórnartíð Salómons</w:t>
      </w:r>
    </w:p>
    <w:p/>
    <w:p>
      <w:r xmlns:w="http://schemas.openxmlformats.org/wordprocessingml/2006/main">
        <w:t xml:space="preserve">2. Kraftur hlýðni: Að læra af fordæmi Salómons</w:t>
      </w:r>
    </w:p>
    <w:p/>
    <w:p>
      <w:r xmlns:w="http://schemas.openxmlformats.org/wordprocessingml/2006/main">
        <w:t xml:space="preserve">1. Orðskviðirnir 8:15-16 Fyrir mig ríkja konungar og höfðingjar dæma réttlæti. Fyrir mig ráða höfðingjar og tignarmenn, allir dómarar jarðarinnar.</w:t>
      </w:r>
    </w:p>
    <w:p/>
    <w:p>
      <w:r xmlns:w="http://schemas.openxmlformats.org/wordprocessingml/2006/main">
        <w:t xml:space="preserve">2. 1. Konungabók 4:20-21 Júda og Ísrael voru margir, eins og sandurinn, sem er við sjóinn í miklu magni, átu og drekktu og skemmtu sér. Og Salómon ríkti yfir öllum konungsríkjum frá ánni til Filistalands og til landamæra Egyptalands. Þeir komu með gjafir og þjónuðu Salómon alla ævidaga hans.</w:t>
      </w:r>
    </w:p>
    <w:p/>
    <w:p>
      <w:r xmlns:w="http://schemas.openxmlformats.org/wordprocessingml/2006/main">
        <w:t xml:space="preserve">Síðari Kroníkubók 9:27 Og konungur gjörði silfur eins og steina í Jerúsalem, og sedrustré gjörði hann eins og mórberjatrén, sem eru í miklu magni á láglendi.</w:t>
      </w:r>
    </w:p>
    <w:p/>
    <w:p>
      <w:r xmlns:w="http://schemas.openxmlformats.org/wordprocessingml/2006/main">
        <w:t xml:space="preserve">Salómon konungur gerði Jerúsalem að velmegandi borg með því að búa til mikið magn af silfur- og sedrustrjám í gnægð.</w:t>
      </w:r>
    </w:p>
    <w:p/>
    <w:p>
      <w:r xmlns:w="http://schemas.openxmlformats.org/wordprocessingml/2006/main">
        <w:t xml:space="preserve">1. Blessun Guðs á hlýðni: Hvernig hlýðni Salómons olli velmegun til Jerúsalem</w:t>
      </w:r>
    </w:p>
    <w:p/>
    <w:p>
      <w:r xmlns:w="http://schemas.openxmlformats.org/wordprocessingml/2006/main">
        <w:t xml:space="preserve">2. Kraftur allsnægtarinnar: Hvernig á að lifa lífinu í allsnægtum</w:t>
      </w:r>
    </w:p>
    <w:p/>
    <w:p>
      <w:r xmlns:w="http://schemas.openxmlformats.org/wordprocessingml/2006/main">
        <w:t xml:space="preserve">1. Mósebók 28:1-14 - Loforð Guðs um blessanir fyrir hlýðni</w:t>
      </w:r>
    </w:p>
    <w:p/>
    <w:p>
      <w:r xmlns:w="http://schemas.openxmlformats.org/wordprocessingml/2006/main">
        <w:t xml:space="preserve">2. Sálmur 37:4 - Gleðstu þig í Drottni og hann mun gefa þér það sem hjarta þitt girnist</w:t>
      </w:r>
    </w:p>
    <w:p/>
    <w:p>
      <w:r xmlns:w="http://schemas.openxmlformats.org/wordprocessingml/2006/main">
        <w:t xml:space="preserve">Síðari Kroníkubók 9:28 Og þeir fluttu Salómon hesta af Egyptalandi og úr öllum löndum.</w:t>
      </w:r>
    </w:p>
    <w:p/>
    <w:p>
      <w:r xmlns:w="http://schemas.openxmlformats.org/wordprocessingml/2006/main">
        <w:t xml:space="preserve">Salómon tók á móti hestum frá Egyptalandi og öðrum framandi löndum.</w:t>
      </w:r>
    </w:p>
    <w:p/>
    <w:p>
      <w:r xmlns:w="http://schemas.openxmlformats.org/wordprocessingml/2006/main">
        <w:t xml:space="preserve">1. Að taka áhættu til að fá verðlaun</w:t>
      </w:r>
    </w:p>
    <w:p/>
    <w:p>
      <w:r xmlns:w="http://schemas.openxmlformats.org/wordprocessingml/2006/main">
        <w:t xml:space="preserve">2. Kraftur þolinmæði og eftirsókn</w:t>
      </w:r>
    </w:p>
    <w:p/>
    <w:p>
      <w:r xmlns:w="http://schemas.openxmlformats.org/wordprocessingml/2006/main">
        <w:t xml:space="preserve">1. Orðskviðirnir 13:4 - "Sál letingjans þráir og fær ekkert, á meðan sál dugmannanna er ríkulega veitt."</w:t>
      </w:r>
    </w:p>
    <w:p/>
    <w:p>
      <w:r xmlns:w="http://schemas.openxmlformats.org/wordprocessingml/2006/main">
        <w:t xml:space="preserve">2. 2. Korintubréf 8:9 - "Því að þér þekkið náð Drottins vors Jesú Krists, að þótt hann væri ríkur, varð hann yðar vegna fátækur, svo að þú gætir orðið ríkur af fátækt hans."</w:t>
      </w:r>
    </w:p>
    <w:p/>
    <w:p>
      <w:r xmlns:w="http://schemas.openxmlformats.org/wordprocessingml/2006/main">
        <w:t xml:space="preserve">Síðari Kroníkubók 9:29 Það sem meira er að segja um Salómon, bæði fyrstu og síðustu, er ekki ritað í bók Natans spámanns og í spádómi Ahía frá Sílon og í sýnum Iddó sjáanda gegn Jeróbóam. sonur Nebats?</w:t>
      </w:r>
    </w:p>
    <w:p/>
    <w:p>
      <w:r xmlns:w="http://schemas.openxmlformats.org/wordprocessingml/2006/main">
        <w:t xml:space="preserve">Athafnir Salómons, bæði upphaf og endir, voru skráðar í bókum Natans spámanns, Ahía frá Sílóníta og Íddó sjáanda um Jeróbóam Nebatsson.</w:t>
      </w:r>
    </w:p>
    <w:p/>
    <w:p>
      <w:r xmlns:w="http://schemas.openxmlformats.org/wordprocessingml/2006/main">
        <w:t xml:space="preserve">1. Mikilvægi þess að skrá gjörðir Guðs: 2. Kroníkubók 9:29</w:t>
      </w:r>
    </w:p>
    <w:p/>
    <w:p>
      <w:r xmlns:w="http://schemas.openxmlformats.org/wordprocessingml/2006/main">
        <w:t xml:space="preserve">2. Kraftur spádómsorðsins: 2. Kroníkubók 9:29</w:t>
      </w:r>
    </w:p>
    <w:p/>
    <w:p>
      <w:r xmlns:w="http://schemas.openxmlformats.org/wordprocessingml/2006/main">
        <w:t xml:space="preserve">1. Jesaja 8:20 - Til lögmálsins og vitnisburðarins: Ef þeir tala ekki samkvæmt þessu orði, er það vegna þess að ekkert ljós er í þeim.</w:t>
      </w:r>
    </w:p>
    <w:p/>
    <w:p>
      <w:r xmlns:w="http://schemas.openxmlformats.org/wordprocessingml/2006/main">
        <w:t xml:space="preserve">2. Sálmur 78:4 - Vér munum ekki fela þá fyrir börnum þeirra og sýna komandi kynslóð lofsöng Drottins og mátt hans og dásemdarverk hans, sem hann hefur gjört.</w:t>
      </w:r>
    </w:p>
    <w:p/>
    <w:p>
      <w:r xmlns:w="http://schemas.openxmlformats.org/wordprocessingml/2006/main">
        <w:t xml:space="preserve">Síðari Kroníkubók 9:30 Og Salómon ríkti í Jerúsalem yfir öllum Ísrael í fjörutíu ár.</w:t>
      </w:r>
    </w:p>
    <w:p/>
    <w:p>
      <w:r xmlns:w="http://schemas.openxmlformats.org/wordprocessingml/2006/main">
        <w:t xml:space="preserve">Salómon varð konungur Jerúsalem og ríkti í 40 ár.</w:t>
      </w:r>
    </w:p>
    <w:p/>
    <w:p>
      <w:r xmlns:w="http://schemas.openxmlformats.org/wordprocessingml/2006/main">
        <w:t xml:space="preserve">1. Blessun langrar stjórnar - 2. Kroníkubók 9:30</w:t>
      </w:r>
    </w:p>
    <w:p/>
    <w:p>
      <w:r xmlns:w="http://schemas.openxmlformats.org/wordprocessingml/2006/main">
        <w:t xml:space="preserve">2. Kraftur fyrirsjár Guðs - 2. Kroníkubók 9:30</w:t>
      </w:r>
    </w:p>
    <w:p/>
    <w:p>
      <w:r xmlns:w="http://schemas.openxmlformats.org/wordprocessingml/2006/main">
        <w:t xml:space="preserve">1. Sálmur 72:17 - Nafn hans varir að eilífu. Nafn hans varir eins lengi og sólin, og mennirnir munu blessast í honum, allar þjóðir munu kalla hann blessaðan.</w:t>
      </w:r>
    </w:p>
    <w:p/>
    <w:p>
      <w:r xmlns:w="http://schemas.openxmlformats.org/wordprocessingml/2006/main">
        <w:t xml:space="preserve">2. Prédikarinn 4:13 - Betra er fátækt og viturt barn en gamall og heimskur konungur, sem ekki verður framar áminntur.</w:t>
      </w:r>
    </w:p>
    <w:p/>
    <w:p>
      <w:r xmlns:w="http://schemas.openxmlformats.org/wordprocessingml/2006/main">
        <w:t xml:space="preserve">Síðari Kroníkubók 9:31 Og Salómon lagðist til hvíldar hjá feðrum sínum og var grafinn í borg Davíðs föður síns, og Rehabeam sonur hans varð konungur í hans stað.</w:t>
      </w:r>
    </w:p>
    <w:p/>
    <w:p>
      <w:r xmlns:w="http://schemas.openxmlformats.org/wordprocessingml/2006/main">
        <w:t xml:space="preserve">Salómon, konungur Ísraels, dó og var grafinn í borg Davíðs, föður hans, og Rehabeam, sonur hans, tók við af honum.</w:t>
      </w:r>
    </w:p>
    <w:p/>
    <w:p>
      <w:r xmlns:w="http://schemas.openxmlformats.org/wordprocessingml/2006/main">
        <w:t xml:space="preserve">1. Mikilvægi arfleifðar: Salómons saga</w:t>
      </w:r>
    </w:p>
    <w:p/>
    <w:p>
      <w:r xmlns:w="http://schemas.openxmlformats.org/wordprocessingml/2006/main">
        <w:t xml:space="preserve">2. Sending the Torch: Reign Rehabeams</w:t>
      </w:r>
    </w:p>
    <w:p/>
    <w:p>
      <w:r xmlns:w="http://schemas.openxmlformats.org/wordprocessingml/2006/main">
        <w:t xml:space="preserve">1. Orðskviðirnir 13:22 - "Góður maður lætur barnabörnum sínum eftir arf."</w:t>
      </w:r>
    </w:p>
    <w:p/>
    <w:p>
      <w:r xmlns:w="http://schemas.openxmlformats.org/wordprocessingml/2006/main">
        <w:t xml:space="preserve">2. 1. Konungabók 2:12 - "Og Salómon sat í hásæti Davíðs föður síns, og ríki hans var staðfest."</w:t>
      </w:r>
    </w:p>
    <w:p/>
    <w:p>
      <w:r xmlns:w="http://schemas.openxmlformats.org/wordprocessingml/2006/main">
        <w:t xml:space="preserve">2. Kroníkubók 10. kafli lýsir skiptingu Ísraelsríkis eftir dauða Salómons og Rehabeams við óskynsamlegum viðbrögðum við beiðni fólksins um léttari byrðar.</w:t>
      </w:r>
    </w:p>
    <w:p/>
    <w:p>
      <w:r xmlns:w="http://schemas.openxmlformats.org/wordprocessingml/2006/main">
        <w:t xml:space="preserve">1. málsgrein: Kaflinn hefst á því að Ísraelsmenn safnast saman í Síkem til að gera Rehabeam, son Salómons, að konungi sínum. Jeróbóam, sem er áberandi meðal þeirra, talar fyrir hönd fólksins og biður Rehabeam um að létta þungar byrðar þeirra sem Salómon lagði á sig (2. Kroníkubók 10:1-4).</w:t>
      </w:r>
    </w:p>
    <w:p/>
    <w:p>
      <w:r xmlns:w="http://schemas.openxmlformats.org/wordprocessingml/2006/main">
        <w:t xml:space="preserve">2. málsgrein: Frásögnin beinist að því að Rehabeam leitar ráða hjá ráðgjöfum föður síns um hvernig bregðast skuli við beiðni fólksins. Eldri ráðgjafarnir ráðleggja honum að hlusta á og þjóna fólkinu af góðvild, sem leiðir til tryggðar þess. Sumir yngri ráðgjafar benda þó til þess að hann ætti að halda fram valdi sínu enn kröftugri (2. Kroníkubók 10:5-11).</w:t>
      </w:r>
    </w:p>
    <w:p/>
    <w:p>
      <w:r xmlns:w="http://schemas.openxmlformats.org/wordprocessingml/2006/main">
        <w:t xml:space="preserve">Þriðja málsgrein: Frásögnin undirstrikar hvernig Rehabeam hafnar ráðleggingum eldri ráðgjafa föður síns og fylgir þess í stað ráðleggingum jafnaldra hans. Hann bregst harkalega við fólkinu og lýsir því yfir að hann muni auka byrðar þeirra frekar en að létta þær (2. Kroníkubók 10:12-15).</w:t>
      </w:r>
    </w:p>
    <w:p/>
    <w:p>
      <w:r xmlns:w="http://schemas.openxmlformats.org/wordprocessingml/2006/main">
        <w:t xml:space="preserve">4. málsgrein: Áherslan beinist að því að lýsa því hvernig þessi ákvörðun leiðir til uppreisnar meðal tíu af tólf ættkvíslum í Ísrael. Þeir hafna Rehabeam sem konungi sínum og velja í staðinn Jeróbóam sem leiðtoga (2. Kroníkubók 10:16-19). Aðeins Júda og Benjamín halda tryggð við Rehabeam.</w:t>
      </w:r>
    </w:p>
    <w:p/>
    <w:p>
      <w:r xmlns:w="http://schemas.openxmlformats.org/wordprocessingml/2006/main">
        <w:t xml:space="preserve">Í stuttu máli, tíundi kafli 2. Kroníkubókar sýnir skiptingu og uppreisn innan konungsríkis undir stjórn Rehabeams konungs. Að undirstrika samkomu í Síkem og biðja um léttari byrðar. Að nefna ráð sem leitað er til ráðgjafa og höfnun gagnvart viturlegum ráðum. Þetta í stuttu máli, kafli gefur sögulega frásögn sem sýnir bæði forystu Rehabeams konungs sem lýst er með viðbrögðum við bónum Ísraelsmanna á sama tíma og hann leggur áherslu á afleiðingar sem leiðir af óviturlegum ákvörðunum sem eru dæmigerðar með neitun á að hlusta og skilja þarfir áhyggjur sem þegnar hans hafa lýst, útfærslu sem táknar mistök í stjórnarháttum. testamenti sem sýnir sundrungu innan þjóðar staðfestingu um uppfyllingu gagnvart spádómum áminning um mikilvægi viturlegra ráðlegginga en undirstrikar þörf fyrir auðmýkt þegar beitt er valdi yfir öðrum tilefni sem einkennist af pólitískri ólgu innan konungsríkisins. fólk-Ísrael</w:t>
      </w:r>
    </w:p>
    <w:p/>
    <w:p>
      <w:r xmlns:w="http://schemas.openxmlformats.org/wordprocessingml/2006/main">
        <w:t xml:space="preserve">Síðari Kroníkubók 10:1 Þá fór Rehabeam til Síkem, því að til Síkem var allur Ísrael kominn til að gera hann að konungi.</w:t>
      </w:r>
    </w:p>
    <w:p/>
    <w:p>
      <w:r xmlns:w="http://schemas.openxmlformats.org/wordprocessingml/2006/main">
        <w:t xml:space="preserve">Allur Ísrael fór til Síkem til að krýna Rehabeam sem nýjan konung.</w:t>
      </w:r>
    </w:p>
    <w:p/>
    <w:p>
      <w:r xmlns:w="http://schemas.openxmlformats.org/wordprocessingml/2006/main">
        <w:t xml:space="preserve">1. Mikilvægi þess að sameinast og fylgja útvöldum leiðtoga Guðs.</w:t>
      </w:r>
    </w:p>
    <w:p/>
    <w:p>
      <w:r xmlns:w="http://schemas.openxmlformats.org/wordprocessingml/2006/main">
        <w:t xml:space="preserve">2. Kraftur hlýðni og undirgefni við vilja Guðs.</w:t>
      </w:r>
    </w:p>
    <w:p/>
    <w:p>
      <w:r xmlns:w="http://schemas.openxmlformats.org/wordprocessingml/2006/main">
        <w:t xml:space="preserve">1. Matteus 22:21 - "Gjaldið því keisaranum það, sem keisarans er, og Guði það, sem Guðs er."</w:t>
      </w:r>
    </w:p>
    <w:p/>
    <w:p>
      <w:r xmlns:w="http://schemas.openxmlformats.org/wordprocessingml/2006/main">
        <w:t xml:space="preserve">2. Jósúabók 24:15 – „Og ef yður þykir illt að þjóna Drottni, þá veljið yður í dag hverjum þér viljið þjóna, hvort heldur guði, sem feður yðar þjónuðu, sem voru hinum megin flóðsins, eða guði Amorítana, í þeirra landi þér búið, en ég og hús mitt, vér munum þjóna Drottni."</w:t>
      </w:r>
    </w:p>
    <w:p/>
    <w:p>
      <w:r xmlns:w="http://schemas.openxmlformats.org/wordprocessingml/2006/main">
        <w:t xml:space="preserve">Síðari Kroníkubók 10:2 Og svo bar við, er Jeróbóam Nebatsson, sem var í Egyptalandi, þangað sem hann hafði flúið undan Salómon konungi, heyrði það, að Jeróbóam sneri aftur úr Egyptalandi.</w:t>
      </w:r>
    </w:p>
    <w:p/>
    <w:p>
      <w:r xmlns:w="http://schemas.openxmlformats.org/wordprocessingml/2006/main">
        <w:t xml:space="preserve">Jeróbóam flýr frá nærveru Salómons til Egyptalands en kemur síðar aftur.</w:t>
      </w:r>
    </w:p>
    <w:p/>
    <w:p>
      <w:r xmlns:w="http://schemas.openxmlformats.org/wordprocessingml/2006/main">
        <w:t xml:space="preserve">1. Áætlanir Guðs eru stærri en ótti okkar; treystu á hann.</w:t>
      </w:r>
    </w:p>
    <w:p/>
    <w:p>
      <w:r xmlns:w="http://schemas.openxmlformats.org/wordprocessingml/2006/main">
        <w:t xml:space="preserve">2. Fyrri mistök okkar skilgreina okkur ekki; Guð hefur enn tilgang með okkur.</w:t>
      </w:r>
    </w:p>
    <w:p/>
    <w:p>
      <w:r xmlns:w="http://schemas.openxmlformats.org/wordprocessingml/2006/main">
        <w:t xml:space="preserve">1. Jesaja 43:1-3 - "Óttast þú ekki, því að ég hef leyst þig, ég kallaði þig með nafni, þú ert minn. Þegar þú ferð um vötnin, mun ég vera með þér, og í gegnum árnar, þau skulu ekki yfirbuga þig, þegar þú gengur í gegnum eld skalt þú ekki brennast og loginn skal ekki eyða þér."</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Síðari Kroníkubók 10:3 Og þeir sendu og kölluðu á hann. Þá kom Jeróbóam og allur Ísrael og talaði við Rehabeam og sagði:</w:t>
      </w:r>
    </w:p>
    <w:p/>
    <w:p>
      <w:r xmlns:w="http://schemas.openxmlformats.org/wordprocessingml/2006/main">
        <w:t xml:space="preserve">Jeróbóam og Ísraelsmenn báðu Rehabeam að létta skattbyrðina sem Salómon hafði lagt á þá.</w:t>
      </w:r>
    </w:p>
    <w:p/>
    <w:p>
      <w:r xmlns:w="http://schemas.openxmlformats.org/wordprocessingml/2006/main">
        <w:t xml:space="preserve">1. Kraftur þess að spyrja: Að læra að tala fyrir okkur sjálf</w:t>
      </w:r>
    </w:p>
    <w:p/>
    <w:p>
      <w:r xmlns:w="http://schemas.openxmlformats.org/wordprocessingml/2006/main">
        <w:t xml:space="preserve">2. Fyrirsjá Guðs: Að treysta á miskunn hans og örlæti</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Matteusarguðspjall 7:7 - Biðjið, og yður mun gefast; leitið, og þú munt finna; knýið á, og fyrir yður mun upp lokið verða.</w:t>
      </w:r>
    </w:p>
    <w:p/>
    <w:p>
      <w:r xmlns:w="http://schemas.openxmlformats.org/wordprocessingml/2006/main">
        <w:t xml:space="preserve">Síðari Kroníkubók 10:4 Faðir þinn gjörði ok vort grimmt. Léttu því nú nokkuð á hinni erfiðu ánauð föður þíns og þungu oki hans, sem hann lagði á oss, og vér munum þjóna þér.</w:t>
      </w:r>
    </w:p>
    <w:p/>
    <w:p>
      <w:r xmlns:w="http://schemas.openxmlformats.org/wordprocessingml/2006/main">
        <w:t xml:space="preserve">Ísraelsmenn báðu Rehabeam, son Salómons, að létta af ánauðinni sem faðir hans hafði lagt á þá, og í staðinn myndu þeir þjóna honum.</w:t>
      </w:r>
    </w:p>
    <w:p/>
    <w:p>
      <w:r xmlns:w="http://schemas.openxmlformats.org/wordprocessingml/2006/main">
        <w:t xml:space="preserve">1. Kraftur samkenndar: Hvernig á að bregðast við þörfum annarra</w:t>
      </w:r>
    </w:p>
    <w:p/>
    <w:p>
      <w:r xmlns:w="http://schemas.openxmlformats.org/wordprocessingml/2006/main">
        <w:t xml:space="preserve">2. Að þjóna Guði með þjónustu við aðra</w:t>
      </w:r>
    </w:p>
    <w:p/>
    <w:p>
      <w:r xmlns:w="http://schemas.openxmlformats.org/wordprocessingml/2006/main">
        <w:t xml:space="preserve">1. Matteusarguðspjall 25:40 "Og konungurinn mun svara þeim: Sannlega segi ég yður, eins og þér hafið gjört einum af þessum minnstu bræðrum mínum, það hafið þér gjört mér."</w:t>
      </w:r>
    </w:p>
    <w:p/>
    <w:p>
      <w:r xmlns:w="http://schemas.openxmlformats.org/wordprocessingml/2006/main">
        <w:t xml:space="preserve">2. Jakobsbréfið 2:15-16 „Ef bróðir eða systir eru illa klædd og skortir daglegan fæði, og einn yðar segir við þá: Farið í friði, verið heit og mettuð, án þess að gefa þeim það sem þarf til að líkami, hvað er það til góðs?"</w:t>
      </w:r>
    </w:p>
    <w:p/>
    <w:p>
      <w:r xmlns:w="http://schemas.openxmlformats.org/wordprocessingml/2006/main">
        <w:t xml:space="preserve">Síðari Kroníkubók 10:5 Og hann sagði við þá: Komið aftur til mín eftir þrjá daga. Og fólkið fór.</w:t>
      </w:r>
    </w:p>
    <w:p/>
    <w:p>
      <w:r xmlns:w="http://schemas.openxmlformats.org/wordprocessingml/2006/main">
        <w:t xml:space="preserve">Rehabeam konungur bað fólkið að koma aftur eftir þrjá daga til að fá svar við beiðni þeirra.</w:t>
      </w:r>
    </w:p>
    <w:p/>
    <w:p>
      <w:r xmlns:w="http://schemas.openxmlformats.org/wordprocessingml/2006/main">
        <w:t xml:space="preserve">1: Við verðum að vera þolinmóð við Guð og treysta því að hann svari okkur á sínum tíma.</w:t>
      </w:r>
    </w:p>
    <w:p/>
    <w:p>
      <w:r xmlns:w="http://schemas.openxmlformats.org/wordprocessingml/2006/main">
        <w:t xml:space="preserve">2: Við þurfum að vera auðmjúk og fús til að bíða eftir fullkominni tímasetningu Guðs í lífi okkar.</w:t>
      </w:r>
    </w:p>
    <w:p/>
    <w:p>
      <w:r xmlns:w="http://schemas.openxmlformats.org/wordprocessingml/2006/main">
        <w:t xml:space="preserve">1: Sálmur 27:14 - Bíðið eftir Drottni; vertu sterkur og hugsaðu þig og bíddu eftir Drottni.</w:t>
      </w:r>
    </w:p>
    <w:p/>
    <w:p>
      <w:r xmlns:w="http://schemas.openxmlformats.org/wordprocessingml/2006/main">
        <w:t xml:space="preserve">2: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Síðari Kroníkubók 10:6 Og Rehabeam konungur ræddi við gamla menn, sem staðið höfðu frammi fyrir Salómon föður hans, meðan hann lifði, og sagði: "Hvað ráðleggið þér mér að svara þessu fólki?"</w:t>
      </w:r>
    </w:p>
    <w:p/>
    <w:p>
      <w:r xmlns:w="http://schemas.openxmlformats.org/wordprocessingml/2006/main">
        <w:t xml:space="preserve">Rehabeam konungur leitaði ráða hjá gömlum mönnum, sem þjónað höfðu Salómon föður hans, um hvernig þeir ættu að svara fólkinu.</w:t>
      </w:r>
    </w:p>
    <w:p/>
    <w:p>
      <w:r xmlns:w="http://schemas.openxmlformats.org/wordprocessingml/2006/main">
        <w:t xml:space="preserve">1. Að fylgja visku öldunganna</w:t>
      </w:r>
    </w:p>
    <w:p/>
    <w:p>
      <w:r xmlns:w="http://schemas.openxmlformats.org/wordprocessingml/2006/main">
        <w:t xml:space="preserve">2. Gildi þess að leita ráðgjafar</w:t>
      </w:r>
    </w:p>
    <w:p/>
    <w:p>
      <w:r xmlns:w="http://schemas.openxmlformats.org/wordprocessingml/2006/main">
        <w:t xml:space="preserve">1. Orðskviðirnir 11:14 Þar sem engin ráð eru, fellur fólkið, en í fjölda ráðgjafa er öryggi.</w:t>
      </w:r>
    </w:p>
    <w:p/>
    <w:p>
      <w:r xmlns:w="http://schemas.openxmlformats.org/wordprocessingml/2006/main">
        <w:t xml:space="preserve">2. Orðskviðirnir 15:22 Án ráðgjafar verða fyrir vonbrigðum, en í fjölda ráðgjafa eru þeir staðfestir.</w:t>
      </w:r>
    </w:p>
    <w:p/>
    <w:p>
      <w:r xmlns:w="http://schemas.openxmlformats.org/wordprocessingml/2006/main">
        <w:t xml:space="preserve">Síðari Kroníkubók 10:7 Og þeir töluðu við hann og sögðu: Ef þú ert góður við þetta fólk og þóknast því og talar við það góð orð, þá munu þeir vera þjónar þínir að eilífu.</w:t>
      </w:r>
    </w:p>
    <w:p/>
    <w:p>
      <w:r xmlns:w="http://schemas.openxmlformats.org/wordprocessingml/2006/main">
        <w:t xml:space="preserve">Salómon var ráðlagt að vera góður og notalegur við fólk sitt til að öðlast tryggð og þjónustu.</w:t>
      </w:r>
    </w:p>
    <w:p/>
    <w:p>
      <w:r xmlns:w="http://schemas.openxmlformats.org/wordprocessingml/2006/main">
        <w:t xml:space="preserve">1. „Máttur góðvildar og ánægju“</w:t>
      </w:r>
    </w:p>
    <w:p/>
    <w:p>
      <w:r xmlns:w="http://schemas.openxmlformats.org/wordprocessingml/2006/main">
        <w:t xml:space="preserve">2. "Blessun tryggðar og þjónustu"</w:t>
      </w:r>
    </w:p>
    <w:p/>
    <w:p>
      <w:r xmlns:w="http://schemas.openxmlformats.org/wordprocessingml/2006/main">
        <w:t xml:space="preserve">1. Matteusarguðspjall 5:7 "Sælir eru miskunnsamir, því að þeim mun miskunn öðlast."</w:t>
      </w:r>
    </w:p>
    <w:p/>
    <w:p>
      <w:r xmlns:w="http://schemas.openxmlformats.org/wordprocessingml/2006/main">
        <w:t xml:space="preserve">2. Orðskviðirnir 16:7 "Þegar vegir manns þóknast Drottni, lætur hann jafnvel óvini sína hafa frið við sig."</w:t>
      </w:r>
    </w:p>
    <w:p/>
    <w:p>
      <w:r xmlns:w="http://schemas.openxmlformats.org/wordprocessingml/2006/main">
        <w:t xml:space="preserve">Síðari Kroníkubók 10:8 En hann yfirgaf þau ráð, sem gamli mennirnir gáfu honum, og ræddi við unga menn, sem aldir voru upp með honum, sem stóðu frammi fyrir honum.</w:t>
      </w:r>
    </w:p>
    <w:p/>
    <w:p>
      <w:r xmlns:w="http://schemas.openxmlformats.org/wordprocessingml/2006/main">
        <w:t xml:space="preserve">Rehabeam hafnaði ráðum öldunganna og fór í staðinn að ráðum yngri manna sem aldir höfðu verið upp hjá honum.</w:t>
      </w:r>
    </w:p>
    <w:p/>
    <w:p>
      <w:r xmlns:w="http://schemas.openxmlformats.org/wordprocessingml/2006/main">
        <w:t xml:space="preserve">1. Viska aldarinnar vs eldmóði æskunnar</w:t>
      </w:r>
    </w:p>
    <w:p/>
    <w:p>
      <w:r xmlns:w="http://schemas.openxmlformats.org/wordprocessingml/2006/main">
        <w:t xml:space="preserve">2. Hættan á að hafna guðlegum ráðum</w:t>
      </w:r>
    </w:p>
    <w:p/>
    <w:p>
      <w:r xmlns:w="http://schemas.openxmlformats.org/wordprocessingml/2006/main">
        <w:t xml:space="preserve">1. Orðskviðirnir 16:16-17 - Hversu miklu er betra að fá visku en gull! Til að öðlast skilning er að vera valinn frekar en silfur. Hraðbraut hinna hreinskilnu forðast hið illa; hver sem gætir götu hans, varðveitir líf sitt.</w:t>
      </w:r>
    </w:p>
    <w:p/>
    <w:p>
      <w:r xmlns:w="http://schemas.openxmlformats.org/wordprocessingml/2006/main">
        <w:t xml:space="preserve">2. Orðskviðirnir 1:7 - Ótti Drottins er upphaf þekkingar; heimskingjar fyrirlíta visku og fræðslu.</w:t>
      </w:r>
    </w:p>
    <w:p/>
    <w:p>
      <w:r xmlns:w="http://schemas.openxmlformats.org/wordprocessingml/2006/main">
        <w:t xml:space="preserve">Síðari Kroníkubók 10:9 Og hann sagði við þá: ,,Hvaða ráð ráðleggjið þér, að vér getum svarað þessu fólki, sem hefur talað við mig og sagt: Léttu nokkuð á því oki, sem faðir þinn lagði á oss?</w:t>
      </w:r>
    </w:p>
    <w:p/>
    <w:p>
      <w:r xmlns:w="http://schemas.openxmlformats.org/wordprocessingml/2006/main">
        <w:t xml:space="preserve">Rehabeam konungur bað ráðgjafa sína um ráð um hvernig ætti að bregðast við beiðni frá fólkinu um að létta ok föður síns.</w:t>
      </w:r>
    </w:p>
    <w:p/>
    <w:p>
      <w:r xmlns:w="http://schemas.openxmlformats.org/wordprocessingml/2006/main">
        <w:t xml:space="preserve">1. Við getum lært af fordæmi Rehabeams konungs þegar kemur að því að leita viturra ráða.</w:t>
      </w:r>
    </w:p>
    <w:p/>
    <w:p>
      <w:r xmlns:w="http://schemas.openxmlformats.org/wordprocessingml/2006/main">
        <w:t xml:space="preserve">2. Við ættum að gefa okkur tíma til að íhuga vel val okkar og hvernig það gæti haft áhrif á þá sem eru í kringum okkur.</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Síðari Kroníkubók 10:10 Og ungu mennirnir, sem aldir voru upp með honum, töluðu við hann og sögðu: "Svo skalt þú svara lýðnum, sem við þig talaði, og segja: "Faðir þinn lagði ok okkar þungt, en léttu það nokkuð fyrir oss. Svo skalt þú segja við þá: Litli fingur minn skal vera þykkari en lendar föður míns.</w:t>
      </w:r>
    </w:p>
    <w:p/>
    <w:p>
      <w:r xmlns:w="http://schemas.openxmlformats.org/wordprocessingml/2006/main">
        <w:t xml:space="preserve">Rehabeam konungur var beðinn um að létta byrðar þeirra sem faðir hans hafði skilið við þá og hann svaraði því til að litli fingur hans væri þykkari en lendar föður síns.</w:t>
      </w:r>
    </w:p>
    <w:p/>
    <w:p>
      <w:r xmlns:w="http://schemas.openxmlformats.org/wordprocessingml/2006/main">
        <w:t xml:space="preserve">1. Lexía Rehabeams um auðmýkt</w:t>
      </w:r>
    </w:p>
    <w:p/>
    <w:p>
      <w:r xmlns:w="http://schemas.openxmlformats.org/wordprocessingml/2006/main">
        <w:t xml:space="preserve">2. Kraftur smáa hluta</w:t>
      </w:r>
    </w:p>
    <w:p/>
    <w:p>
      <w:r xmlns:w="http://schemas.openxmlformats.org/wordprocessingml/2006/main">
        <w:t xml:space="preserve">1. Matteus 5:13-16 - Þú ert salt jarðarinnar og ljós heimsins</w:t>
      </w:r>
    </w:p>
    <w:p/>
    <w:p>
      <w:r xmlns:w="http://schemas.openxmlformats.org/wordprocessingml/2006/main">
        <w:t xml:space="preserve">2. 2. Korintubréf 12:9-10 - Náð mín nægir þér, því að kraftur minn fullkomnast í veikleika</w:t>
      </w:r>
    </w:p>
    <w:p/>
    <w:p>
      <w:r xmlns:w="http://schemas.openxmlformats.org/wordprocessingml/2006/main">
        <w:t xml:space="preserve">Síðari Kroníkubók 10:11 Því að með því að faðir minn lagði á þig þungt ok, mun ég leggja meira á þitt ok.</w:t>
      </w:r>
    </w:p>
    <w:p/>
    <w:p>
      <w:r xmlns:w="http://schemas.openxmlformats.org/wordprocessingml/2006/main">
        <w:t xml:space="preserve">Rehabeam, sonur Salómons, sagði Ísraelsmönnum að hann yrði harðari höfðingi en faðir hans og myndi refsa þeim með harðari aðferðum.</w:t>
      </w:r>
    </w:p>
    <w:p/>
    <w:p>
      <w:r xmlns:w="http://schemas.openxmlformats.org/wordprocessingml/2006/main">
        <w:t xml:space="preserve">1. Hættan á að fylgja ekki vilja Guðs - 2. Kroníkubók 10:11</w:t>
      </w:r>
    </w:p>
    <w:p/>
    <w:p>
      <w:r xmlns:w="http://schemas.openxmlformats.org/wordprocessingml/2006/main">
        <w:t xml:space="preserve">2. Þörfin fyrir aga í lífi okkar - 2. Kroníkubók 10:11</w:t>
      </w:r>
    </w:p>
    <w:p/>
    <w:p>
      <w:r xmlns:w="http://schemas.openxmlformats.org/wordprocessingml/2006/main">
        <w:t xml:space="preserve">1. Orðskviðirnir 3:11-12 - "Sonur minn, fyrirlít ekki aga Drottins og gremst ekki ávítur hans, því að Drottinn agar þá sem hann elskar, eins og faðir og sonur sem hann hefur þóknun á."</w:t>
      </w:r>
    </w:p>
    <w:p/>
    <w:p>
      <w:r xmlns:w="http://schemas.openxmlformats.org/wordprocessingml/2006/main">
        <w:t xml:space="preserve">2. Hebreabréfið 12:5-6 - "Og hefur þú gleymt áminningunni, sem ávarpar þig sem syni? Sonur minn, taktu ekki aga Drottins létt, né missa kjarkinn þegar þú ert leiðréttur af honum, því að Drottinn agar þá sem hann agar. elskar, og hann refsar þeim sem hann samþykkir sem börn sín.</w:t>
      </w:r>
    </w:p>
    <w:p/>
    <w:p>
      <w:r xmlns:w="http://schemas.openxmlformats.org/wordprocessingml/2006/main">
        <w:t xml:space="preserve">Síðari Kroníkubók 10:12 Þá kom Jeróbóam og allt fólkið til Rehabeams á þriðja degi, eins og konungur hafði boðið og sagði: "Kom þú aftur til mín á þriðja degi."</w:t>
      </w:r>
    </w:p>
    <w:p/>
    <w:p>
      <w:r xmlns:w="http://schemas.openxmlformats.org/wordprocessingml/2006/main">
        <w:t xml:space="preserve">Rehabeam bað Jeróbóam og fólkið að snúa aftur til sín á þriðja degi.</w:t>
      </w:r>
    </w:p>
    <w:p/>
    <w:p>
      <w:r xmlns:w="http://schemas.openxmlformats.org/wordprocessingml/2006/main">
        <w:t xml:space="preserve">1. "Settu trausti á tímasetningu Guðs"</w:t>
      </w:r>
    </w:p>
    <w:p/>
    <w:p>
      <w:r xmlns:w="http://schemas.openxmlformats.org/wordprocessingml/2006/main">
        <w:t xml:space="preserve">2. "Máttur þolinmæði"</w:t>
      </w:r>
    </w:p>
    <w:p/>
    <w:p>
      <w:r xmlns:w="http://schemas.openxmlformats.org/wordprocessingml/2006/main">
        <w:t xml:space="preserve">1. Sálmur 27:14 - Bíð Drottins; vertu sterkur og lát hjarta þitt hugrekki; bíddu eftir Drottni!</w:t>
      </w:r>
    </w:p>
    <w:p/>
    <w:p>
      <w:r xmlns:w="http://schemas.openxmlformats.org/wordprocessingml/2006/main">
        <w:t xml:space="preserve">2. Jakobsbréfið 5:7-8 - Verið því þolinmóðir, bræður, þar til Drottinn kemur. Sjáið hvernig bóndinn bíður eftir dýrmætum ávöxtum jarðarinnar og er þolinmóður þar til hann fær snemma og seint rigningu. Þú líka, vertu þolinmóður. Staðfestu hjörtu yðar, því að koma Drottins er í nánd.</w:t>
      </w:r>
    </w:p>
    <w:p/>
    <w:p>
      <w:r xmlns:w="http://schemas.openxmlformats.org/wordprocessingml/2006/main">
        <w:t xml:space="preserve">Síðari Kroníkubók 10:13 Og konungur svaraði þeim harðlega. og Rehabeam konungur yfirgaf ráð gamlinganna,</w:t>
      </w:r>
    </w:p>
    <w:p/>
    <w:p>
      <w:r xmlns:w="http://schemas.openxmlformats.org/wordprocessingml/2006/main">
        <w:t xml:space="preserve">Rehabeam hunsaði ráð eldri og vitrari ráðgjafanna og brást dónalega við.</w:t>
      </w:r>
    </w:p>
    <w:p/>
    <w:p>
      <w:r xmlns:w="http://schemas.openxmlformats.org/wordprocessingml/2006/main">
        <w:t xml:space="preserve">1: Guð kallar okkur til að sýna virðingu og auðmýkt, jafnvel í andstöðu.</w:t>
      </w:r>
    </w:p>
    <w:p/>
    <w:p>
      <w:r xmlns:w="http://schemas.openxmlformats.org/wordprocessingml/2006/main">
        <w:t xml:space="preserve">2: Við ættum að leita viturra ráða og vera opin fyrir ráðum frá þeim sem eru í kringum okkur.</w:t>
      </w:r>
    </w:p>
    <w:p/>
    <w:p>
      <w:r xmlns:w="http://schemas.openxmlformats.org/wordprocessingml/2006/main">
        <w:t xml:space="preserve">1: Orðskviðirnir 15:33 - Ótti Drottins er fræðsla í visku, og auðmýkt kemur á undan heiður.</w:t>
      </w:r>
    </w:p>
    <w:p/>
    <w:p>
      <w:r xmlns:w="http://schemas.openxmlformats.org/wordprocessingml/2006/main">
        <w:t xml:space="preserve">2: Orðskviðirnir 12:15 - Leið heimskingjanna þykir þeim rétt, en vitrir hlusta á ráð.</w:t>
      </w:r>
    </w:p>
    <w:p/>
    <w:p>
      <w:r xmlns:w="http://schemas.openxmlformats.org/wordprocessingml/2006/main">
        <w:t xml:space="preserve">Síðari Kroníkubók 10:14 Og hann svaraði þeim að ráðum sveinanna og sagði: Faðir minn lagði yðar ok þungt, en ég mun bæta við það. Faðir minn aktaði yður með svipum, en ég mun aga yður með sporðdrekum.</w:t>
      </w:r>
    </w:p>
    <w:p/>
    <w:p>
      <w:r xmlns:w="http://schemas.openxmlformats.org/wordprocessingml/2006/main">
        <w:t xml:space="preserve">Rehabeam hlustaði á ráð ungu mannanna og í stað þess að létta ok föður síns bætti hann við og í stað þess að nota svipur kaus hann að nota sporðdreka.</w:t>
      </w:r>
    </w:p>
    <w:p/>
    <w:p>
      <w:r xmlns:w="http://schemas.openxmlformats.org/wordprocessingml/2006/main">
        <w:t xml:space="preserve">1. Kraftur ráðlegginga: Hvernig ráð ungmennanna höfðu áhrif á ákvarðanir Rehabeams</w:t>
      </w:r>
    </w:p>
    <w:p/>
    <w:p>
      <w:r xmlns:w="http://schemas.openxmlformats.org/wordprocessingml/2006/main">
        <w:t xml:space="preserve">2. Afleiðingar val okkar: Val Rehabeams til að bæta við ok föður síns</w:t>
      </w:r>
    </w:p>
    <w:p/>
    <w:p>
      <w:r xmlns:w="http://schemas.openxmlformats.org/wordprocessingml/2006/main">
        <w:t xml:space="preserve">1. Orðskviðirnir 27:17, Járn brýnir járn og einn brýnir annan.</w:t>
      </w:r>
    </w:p>
    <w:p/>
    <w:p>
      <w:r xmlns:w="http://schemas.openxmlformats.org/wordprocessingml/2006/main">
        <w:t xml:space="preserve">2. Rómverjabréfið 12:2, Láttu þig ekki líkjast þessum heimi, heldur umbreytist með endurnýjun hugar þíns, til þess að þú getir með prófraun greint hvað er vilji Guðs, hvað er gott og velþóknandi og fullkomið.</w:t>
      </w:r>
    </w:p>
    <w:p/>
    <w:p>
      <w:r xmlns:w="http://schemas.openxmlformats.org/wordprocessingml/2006/main">
        <w:t xml:space="preserve">Síðari Kroníkubók 10:15 Og konungur hlýddi ekki lýðnum, því að málstaðurinn var frá Guði, til þess að Drottinn gæti fullnægt orði sínu, sem hann talaði fyrir hönd Ahía frá Sílon til Jeróbóams Nebatssonar.</w:t>
      </w:r>
    </w:p>
    <w:p/>
    <w:p>
      <w:r xmlns:w="http://schemas.openxmlformats.org/wordprocessingml/2006/main">
        <w:t xml:space="preserve">Ísraelskonungur neitaði að hlýða ráðum fólksins, þar sem það hafði verið fyrirskipað af Guði að hann myndi efna loforð sitt við Jeróbóam fyrir milligöngu Ahía frá Sílóníta.</w:t>
      </w:r>
    </w:p>
    <w:p/>
    <w:p>
      <w:r xmlns:w="http://schemas.openxmlformats.org/wordprocessingml/2006/main">
        <w:t xml:space="preserve">1: Áætlun Guðs fyrir okkur er oft önnur en við teljum að sé best.</w:t>
      </w:r>
    </w:p>
    <w:p/>
    <w:p>
      <w:r xmlns:w="http://schemas.openxmlformats.org/wordprocessingml/2006/main">
        <w:t xml:space="preserve">2: Við verðum að treysta á vilja Guðs, jafnvel þegar hann meikar okkur ekki.</w:t>
      </w:r>
    </w:p>
    <w:p/>
    <w:p>
      <w:r xmlns:w="http://schemas.openxmlformats.org/wordprocessingml/2006/main">
        <w:t xml:space="preserve">1: Orðskviðirnir 3:5-6, Treystu Drottni af öllu hjarta og reiddu þig ekki á eigin skilning. Viðurkenndu hann á öllum þínum vegum, og hann mun gjöra brautir þínar sléttar.</w:t>
      </w:r>
    </w:p>
    <w:p/>
    <w:p>
      <w:r xmlns:w="http://schemas.openxmlformats.org/wordprocessingml/2006/main">
        <w:t xml:space="preserve">2: Jeremía 29:11, Því að ég veit hvaða áætlanir ég hef um þig, segir Drottinn, fyrirætlanir um velferð en ekki til ills, til að gefa þér framtíð og von.</w:t>
      </w:r>
    </w:p>
    <w:p/>
    <w:p>
      <w:r xmlns:w="http://schemas.openxmlformats.org/wordprocessingml/2006/main">
        <w:t xml:space="preserve">Síðari Kroníkubók 10:16 Þegar allur Ísrael sá, að konungur vildi ekki hlýða á þá, svaraði lýðurinn konungi og sagði: "Hvaða hlutdeild eigum vér í Davíð?" Og vér höfum enga arfleifð í syni Ísaí. Sérhver til tjalda þinna, Ísrael, og sjá nú um hús þitt, Davíð. Þá fór allur Ísrael til tjalda sinna.</w:t>
      </w:r>
    </w:p>
    <w:p/>
    <w:p>
      <w:r xmlns:w="http://schemas.openxmlformats.org/wordprocessingml/2006/main">
        <w:t xml:space="preserve">Ísraelsmenn neituðu að hlusta á kröfur Rehabeams konungs og lýstu í staðinn yfir hollustu sinni við Davíð og fóru í tjöld sín.</w:t>
      </w:r>
    </w:p>
    <w:p/>
    <w:p>
      <w:r xmlns:w="http://schemas.openxmlformats.org/wordprocessingml/2006/main">
        <w:t xml:space="preserve">1. Hollusta okkar við Drottin: Viðurkennum hverjum við þjónum</w:t>
      </w:r>
    </w:p>
    <w:p/>
    <w:p>
      <w:r xmlns:w="http://schemas.openxmlformats.org/wordprocessingml/2006/main">
        <w:t xml:space="preserve">2. Að leita leiðsagnar frá Drottni: Velja réttu leiðina</w:t>
      </w:r>
    </w:p>
    <w:p/>
    <w:p>
      <w:r xmlns:w="http://schemas.openxmlformats.org/wordprocessingml/2006/main">
        <w:t xml:space="preserve">1. Rómverjabréfið 13:1-7 - Hlýðið yfirvöldum</w:t>
      </w:r>
    </w:p>
    <w:p/>
    <w:p>
      <w:r xmlns:w="http://schemas.openxmlformats.org/wordprocessingml/2006/main">
        <w:t xml:space="preserve">2. Matteus 7:24-27 - Byggt á traustum grunni</w:t>
      </w:r>
    </w:p>
    <w:p/>
    <w:p>
      <w:r xmlns:w="http://schemas.openxmlformats.org/wordprocessingml/2006/main">
        <w:t xml:space="preserve">Síðari Kroníkubók 10:17 En Ísraelsmenn, sem bjuggu í Júdaborgum, varð Rehabeam konungur yfir þeim.</w:t>
      </w:r>
    </w:p>
    <w:p/>
    <w:p>
      <w:r xmlns:w="http://schemas.openxmlformats.org/wordprocessingml/2006/main">
        <w:t xml:space="preserve">Rehabeam ríkti yfir Ísraelsmönnum í Júdaborgum.</w:t>
      </w:r>
    </w:p>
    <w:p/>
    <w:p>
      <w:r xmlns:w="http://schemas.openxmlformats.org/wordprocessingml/2006/main">
        <w:t xml:space="preserve">1. Mikilvægi trúrrar forystu</w:t>
      </w:r>
    </w:p>
    <w:p/>
    <w:p>
      <w:r xmlns:w="http://schemas.openxmlformats.org/wordprocessingml/2006/main">
        <w:t xml:space="preserve">2. Blessun hlýðninnar</w:t>
      </w:r>
    </w:p>
    <w:p/>
    <w:p>
      <w:r xmlns:w="http://schemas.openxmlformats.org/wordprocessingml/2006/main">
        <w:t xml:space="preserve">1. Jósúabók 1:9 - Vertu sterkur og hugrakkur; Vertu ekki hræddur eða hugfallinn, því að Drottinn Guð þinn mun vera með þér hvert sem þú ferð.</w:t>
      </w:r>
    </w:p>
    <w:p/>
    <w:p>
      <w:r xmlns:w="http://schemas.openxmlformats.org/wordprocessingml/2006/main">
        <w:t xml:space="preserve">2. Hebreabréfið 13:17 - Hlýðið leiðtogum ykkar og lútið valdi þeirra. Þeir vaka yfir þér sem menn sem verða að gera reikningsskil.</w:t>
      </w:r>
    </w:p>
    <w:p/>
    <w:p>
      <w:r xmlns:w="http://schemas.openxmlformats.org/wordprocessingml/2006/main">
        <w:t xml:space="preserve">Síðari Kroníkubók 10:18 Þá sendi Rehabeam konungur Hadóram, sem var yfir skattinum. Og Ísraelsmenn grýttu hann grjóti, svo að hann dó. En Rehabeam konungur flýtti sér til Jerúsalem til að koma honum upp í vagn sinn.</w:t>
      </w:r>
    </w:p>
    <w:p/>
    <w:p>
      <w:r xmlns:w="http://schemas.openxmlformats.org/wordprocessingml/2006/main">
        <w:t xml:space="preserve">Rehabeam konungur sendi Hadoram til að innheimta skatt af Ísraelsmönnum, en þeir grýttu hann til bana. Rehabeam flýði fljótt aftur til Jerúsalem á vagni sínum.</w:t>
      </w:r>
    </w:p>
    <w:p/>
    <w:p>
      <w:r xmlns:w="http://schemas.openxmlformats.org/wordprocessingml/2006/main">
        <w:t xml:space="preserve">1. Vilji Guðs getur birst á óvæntum stöðum, jafnvel frá höndum þeirra sem vilja skaða okkur.</w:t>
      </w:r>
    </w:p>
    <w:p/>
    <w:p>
      <w:r xmlns:w="http://schemas.openxmlformats.org/wordprocessingml/2006/main">
        <w:t xml:space="preserve">2. Hvötin til að flýja í ótta ætti að vera í jafnvægi við hugrekki og trú á vernd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12:19-21 - "Þér elskaðir, hefnið aldrei sjálfs yðar, heldur látið það eftir reiði Guðs, því að ritað er: Mín er hefndin, ég mun gjalda, segir Drottinn. Þvert á móti, ef óvinur yðar er svangur, gef honum að borða, ef hann er þyrstur, þá gefðu honum að drekka, því að með því muntu hrúga brennandi kolum á höfuð hans. Láttu ekki illt sigra, heldur sigraðu illt með góðu.</w:t>
      </w:r>
    </w:p>
    <w:p/>
    <w:p>
      <w:r xmlns:w="http://schemas.openxmlformats.org/wordprocessingml/2006/main">
        <w:t xml:space="preserve">Síðari Kroníkubók 10:19 Og Ísrael gerði uppreisn gegn ætt Davíðs allt til þessa dags.</w:t>
      </w:r>
    </w:p>
    <w:p/>
    <w:p>
      <w:r xmlns:w="http://schemas.openxmlformats.org/wordprocessingml/2006/main">
        <w:t xml:space="preserve">Ísrael gerði uppreisn gegn húsi Davíðs og er enn í uppreisnarástandi.</w:t>
      </w:r>
    </w:p>
    <w:p/>
    <w:p>
      <w:r xmlns:w="http://schemas.openxmlformats.org/wordprocessingml/2006/main">
        <w:t xml:space="preserve">1. Við verðum að halda tryggð við útvalda leiðtoga Guðs.</w:t>
      </w:r>
    </w:p>
    <w:p/>
    <w:p>
      <w:r xmlns:w="http://schemas.openxmlformats.org/wordprocessingml/2006/main">
        <w:t xml:space="preserve">2. Við megum ekki gleyma afleiðingum óhlýðni.</w:t>
      </w:r>
    </w:p>
    <w:p/>
    <w:p>
      <w:r xmlns:w="http://schemas.openxmlformats.org/wordprocessingml/2006/main">
        <w:t xml:space="preserve">1. Rómverjabréfið 13:1-7</w:t>
      </w:r>
    </w:p>
    <w:p/>
    <w:p>
      <w:r xmlns:w="http://schemas.openxmlformats.org/wordprocessingml/2006/main">
        <w:t xml:space="preserve">2. 1. Samúelsbók 15:23-24</w:t>
      </w:r>
    </w:p>
    <w:p/>
    <w:p>
      <w:r xmlns:w="http://schemas.openxmlformats.org/wordprocessingml/2006/main">
        <w:t xml:space="preserve">2. Kroníkubók 11. kafli lýsir athöfnum og atburðum sem fylgja skiptingu konungsríkisins, með áherslu á stjórnartíð Rehabeams í Júda og stjórn Jeróbóams yfir norðurríkinu Ísrael.</w:t>
      </w:r>
    </w:p>
    <w:p/>
    <w:p>
      <w:r xmlns:w="http://schemas.openxmlformats.org/wordprocessingml/2006/main">
        <w:t xml:space="preserve">1. málsgrein: Kaflinn byrjar á því að undirstrika áætlun Rehabeams um að safna saman her 180.000 manna frá Júda og Benjamín til að berjast gegn uppreisnargjarnum ættkvíslum Ísraels. Hins vegar sendir Guð spámann að nafni Semaja til að ráðleggja þessu stríði, þar sem það er hluti af áætlun Guðs um skiptinguna (2. Kroníkubók 11:1-4).</w:t>
      </w:r>
    </w:p>
    <w:p/>
    <w:p>
      <w:r xmlns:w="http://schemas.openxmlformats.org/wordprocessingml/2006/main">
        <w:t xml:space="preserve">2. málsgrein: Frásögnin beinist að því að Rehabeam styrkti ýmsar borgir í Júda til að styrkja stöðu sína. Hann byggir upp Betlehem, Etam, Tekóa, Bet-Súr, Sókó, Adúllam, Gat, Maresha, Síf, Adóraím, Lakís, Aseka, Sóra, Ajalon og Hebron (2. Kroníkubók 11:5-12).</w:t>
      </w:r>
    </w:p>
    <w:p/>
    <w:p>
      <w:r xmlns:w="http://schemas.openxmlformats.org/wordprocessingml/2006/main">
        <w:t xml:space="preserve">Þriðja málsgrein: Frásögnin sýnir hversu margir prestar og levítar víðsvegar um Ísrael koma til Jerúsalem eftir að Jeróbóam hafnaði þeim sem trúarleiðtogum. Þeir skilja borgir sínar og eignir eftir til að þjóna Guði í Jerúsalem (2. Kroníkubók 11:13-17).</w:t>
      </w:r>
    </w:p>
    <w:p/>
    <w:p>
      <w:r xmlns:w="http://schemas.openxmlformats.org/wordprocessingml/2006/main">
        <w:t xml:space="preserve">4. málsgrein: Áherslan beinist að því að lýsa gjörðum Jeróbóams í norðurríkinu. Af ótta við að fólk hans myndi snúa aftur til Rehabeams ef það hélt áfram að fara til Jerúsalem til að tilbiðja musterið þar, reisir Jerebóam gullkálfa sem skurðgoð í Dan og Betel og leiðir fólk afvega með falskri tilbeiðslu (2. Kroníkubók 11:14-15).</w:t>
      </w:r>
    </w:p>
    <w:p/>
    <w:p>
      <w:r xmlns:w="http://schemas.openxmlformats.org/wordprocessingml/2006/main">
        <w:t xml:space="preserve">5. málsgrein:Kaflanum lýkur með því að draga saman hvernig Rehabeam styrkir ríki sitt með því að giftast mörgum eiginkonum sem taka átján konur og eignast sextíu hjákonur sem fæða honum tuttugu og átta syni og sextíu dætur. Þar er minnst á að hann útnefni son sinn Abía sem æðsta prins meðal bræðra sinna, erfðaskrá sem sýnir styrkingu valds innan konungsfjölskyldunnar sem dæmi um með stefnumótandi bandalögum, staðfestingu um uppfyllingu í átt að stofnun velmegandi þjóðar þar sem fólk getur þrifist.</w:t>
      </w:r>
    </w:p>
    <w:p/>
    <w:p>
      <w:r xmlns:w="http://schemas.openxmlformats.org/wordprocessingml/2006/main">
        <w:t xml:space="preserve">Í stuttu máli, ellefti kafli 2. Kroníkubókar sýnir eftirleikinn og aðgerðir í kjölfar sundrungar innan konungsríkis. Auðkenndu víggirðingu sem ráðist var í og flutning presta. Að minnast á skurðgoðadýrkun sem hefur verið kynnt og sameining innan konungsfjölskyldunnar. Þetta Í stuttu máli, kafli gefur sögulega frásögn sem sýnir bæði viðbrögð Rehabeams konungs sem lýst er með styrkjandi stöðum sem miða að því að tryggja öryggi á sama tíma og þeir leggja áherslu á hollustu í garð sannrar tilbeiðslu sem dæmi um að prestar yfirgefa heimili sín og skuldbinda sig að fullu til að þjóna Guði, útfærslu sem táknar trúfestu innan um sundrungu og staðfestingu. varðandi uppfyllingu í átt að stofnun velmegandi þjóðar þar sem fólk getur þrifist.</w:t>
      </w:r>
    </w:p>
    <w:p/>
    <w:p>
      <w:r xmlns:w="http://schemas.openxmlformats.org/wordprocessingml/2006/main">
        <w:t xml:space="preserve">Síðari Kroníkubók 11:1 Og er Rehabeam kom til Jerúsalem, safnaði hann saman af Júda og Benjamíns ættum hundrað og áttatíu þúsund útvöldu hermenn, til þess að berjast við Ísrael, til þess að endurreisa ríkið til Rehabeams.</w:t>
      </w:r>
    </w:p>
    <w:p/>
    <w:p>
      <w:r xmlns:w="http://schemas.openxmlformats.org/wordprocessingml/2006/main">
        <w:t xml:space="preserve">Rehabeam safnaði saman 180.000 hermönnum frá Júda og Benjamín til að berjast gegn Ísrael og endurheimta ríkið fyrir sig.</w:t>
      </w:r>
    </w:p>
    <w:p/>
    <w:p>
      <w:r xmlns:w="http://schemas.openxmlformats.org/wordprocessingml/2006/main">
        <w:t xml:space="preserve">1. Áætlun Guðs er stærri en okkar eigin - 2. Korintubréf 4:7-9</w:t>
      </w:r>
    </w:p>
    <w:p/>
    <w:p>
      <w:r xmlns:w="http://schemas.openxmlformats.org/wordprocessingml/2006/main">
        <w:t xml:space="preserve">2. Hættan af stolti - Orðskviðirnir 16:18</w:t>
      </w:r>
    </w:p>
    <w:p/>
    <w:p>
      <w:r xmlns:w="http://schemas.openxmlformats.org/wordprocessingml/2006/main">
        <w:t xml:space="preserve">1. Síðari Kroníkubók 10:4-19</w:t>
      </w:r>
    </w:p>
    <w:p/>
    <w:p>
      <w:r xmlns:w="http://schemas.openxmlformats.org/wordprocessingml/2006/main">
        <w:t xml:space="preserve">2. 1. Konungabók 12:1-24</w:t>
      </w:r>
    </w:p>
    <w:p/>
    <w:p>
      <w:r xmlns:w="http://schemas.openxmlformats.org/wordprocessingml/2006/main">
        <w:t xml:space="preserve">Síðari Kroníkubók 11:2 En orð Drottins kom til Semaja, guðsmanns, svohljóðandi:</w:t>
      </w:r>
    </w:p>
    <w:p/>
    <w:p>
      <w:r xmlns:w="http://schemas.openxmlformats.org/wordprocessingml/2006/main">
        <w:t xml:space="preserve">Orð Drottins kom til Semaja, guðsmanns.</w:t>
      </w:r>
    </w:p>
    <w:p/>
    <w:p>
      <w:r xmlns:w="http://schemas.openxmlformats.org/wordprocessingml/2006/main">
        <w:t xml:space="preserve">1. Kraftur hlýðni: Að læra af fordæmi Semaja</w:t>
      </w:r>
    </w:p>
    <w:p/>
    <w:p>
      <w:r xmlns:w="http://schemas.openxmlformats.org/wordprocessingml/2006/main">
        <w:t xml:space="preserve">2. Mikilvægi þess að heyra rödd Drottins</w:t>
      </w:r>
    </w:p>
    <w:p/>
    <w:p>
      <w:r xmlns:w="http://schemas.openxmlformats.org/wordprocessingml/2006/main">
        <w:t xml:space="preserve">1. Rómverjabréfið 12:1-2, Þess vegna hvet ég yður, bræður og systur, í ljósi miskunnar Guðs, að færa líkama yðar sem lifandi fórn, heilaga og Guði þóknanleg, þetta er yðar sanna og rétta tilbeiðslu. 2 Vertu ekki í samræmi við mynstur þessa heims, heldur umbreyttu þér með endurnýjun hugar þíns.</w:t>
      </w:r>
    </w:p>
    <w:p/>
    <w:p>
      <w:r xmlns:w="http://schemas.openxmlformats.org/wordprocessingml/2006/main">
        <w:t xml:space="preserve">2. 1. Samúelsbók 3:10, Drottinn kom og stóð þar og kallaði eins og áður: Samúel! Samúel! Þá sagði Samúel: "Tala þú, því að þjónn þinn hlustar."</w:t>
      </w:r>
    </w:p>
    <w:p/>
    <w:p>
      <w:r xmlns:w="http://schemas.openxmlformats.org/wordprocessingml/2006/main">
        <w:t xml:space="preserve">Síðari Kroníkubók 11:3 Tal við Rehabeam, son Salómons, Júdakonung, og til alls Ísraels í Júda og Benjamín og seg:</w:t>
      </w:r>
    </w:p>
    <w:p/>
    <w:p>
      <w:r xmlns:w="http://schemas.openxmlformats.org/wordprocessingml/2006/main">
        <w:t xml:space="preserve">Drottinn bauð spámanninum að tala við Rehabeam konung og allan Ísrael í Júda og Benjamín.</w:t>
      </w:r>
    </w:p>
    <w:p/>
    <w:p>
      <w:r xmlns:w="http://schemas.openxmlformats.org/wordprocessingml/2006/main">
        <w:t xml:space="preserve">1. Kraftur hlýðni: Að læra að fylgja leiðbeiningum Guðs</w:t>
      </w:r>
    </w:p>
    <w:p/>
    <w:p>
      <w:r xmlns:w="http://schemas.openxmlformats.org/wordprocessingml/2006/main">
        <w:t xml:space="preserve">2. Að standa í sáttmála Guðs: Rannsókn á Júdaríki</w:t>
      </w:r>
    </w:p>
    <w:p/>
    <w:p>
      <w:r xmlns:w="http://schemas.openxmlformats.org/wordprocessingml/2006/main">
        <w:t xml:space="preserve">1. Jesaja 1:19 - "Ef þú ert viljugur og hlýðinn, munt þú eta það besta úr landinu."</w:t>
      </w:r>
    </w:p>
    <w:p/>
    <w:p>
      <w:r xmlns:w="http://schemas.openxmlformats.org/wordprocessingml/2006/main">
        <w:t xml:space="preserve">2. Matteus 6:33 - "En leitið fyrst ríkis hans og réttlætis, og allt þetta mun einnig verða yður gefið."</w:t>
      </w:r>
    </w:p>
    <w:p/>
    <w:p>
      <w:r xmlns:w="http://schemas.openxmlformats.org/wordprocessingml/2006/main">
        <w:t xml:space="preserve">Síðari Kroníkubók 11:4 Svo segir Drottinn: Þér skuluð ekki fara upp né berjast við bræður yðar. Snúið hver heim til sín, því að þetta er gjört af mér. Og þeir hlýddu orðum Drottins og sneru aftur frá því að fara í móti Jeróbóam.</w:t>
      </w:r>
    </w:p>
    <w:p/>
    <w:p>
      <w:r xmlns:w="http://schemas.openxmlformats.org/wordprocessingml/2006/main">
        <w:t xml:space="preserve">Ísraelsmönnum var boðið af Drottni að berjast ekki við sína eigin bræður, og þeir hlýddu og sneru heim.</w:t>
      </w:r>
    </w:p>
    <w:p/>
    <w:p>
      <w:r xmlns:w="http://schemas.openxmlformats.org/wordprocessingml/2006/main">
        <w:t xml:space="preserve">1. Að hlýða boðorðum Guðs veitir blessun</w:t>
      </w:r>
    </w:p>
    <w:p/>
    <w:p>
      <w:r xmlns:w="http://schemas.openxmlformats.org/wordprocessingml/2006/main">
        <w:t xml:space="preserve">2. Kraftur hlýðni við orð Guðs</w:t>
      </w:r>
    </w:p>
    <w:p/>
    <w:p>
      <w:r xmlns:w="http://schemas.openxmlformats.org/wordprocessingml/2006/main">
        <w:t xml:space="preserve">1. Orðskviðirnir 3:1-2 Sonur minn, gleym ekki lögmáli mínu; en hjarta þitt varðveiti boðorð mín. Lengi daga, langt líf og frið munu þeir bæta þér.</w:t>
      </w:r>
    </w:p>
    <w:p/>
    <w:p>
      <w:r xmlns:w="http://schemas.openxmlformats.org/wordprocessingml/2006/main">
        <w:t xml:space="preserve">2. Jóhannesarguðspjall 14:15-17 Ef þér elskið mig, haldið boðorð mín. Og ég mun biðja föðurinn, og hann mun gefa yður annan huggara, til þess að hann verði hjá yður að eilífu. Jafnvel andi sannleikans; sem heimurinn getur ekki tekið á móti, af því að hann sér hann ekki og þekkir hann ekki, en þér þekkið hann. því að hann býr hjá yður og mun vera í yður.</w:t>
      </w:r>
    </w:p>
    <w:p/>
    <w:p>
      <w:r xmlns:w="http://schemas.openxmlformats.org/wordprocessingml/2006/main">
        <w:t xml:space="preserve">Síðari Kroníkubók 11:5 Og Rehabeam bjó í Jerúsalem og byggði borgir til varnar í Júda.</w:t>
      </w:r>
    </w:p>
    <w:p/>
    <w:p>
      <w:r xmlns:w="http://schemas.openxmlformats.org/wordprocessingml/2006/main">
        <w:t xml:space="preserve">Rehabeam flutti til Jerúsalem og byggði víggirtar borgir í Júda til verndar.</w:t>
      </w:r>
    </w:p>
    <w:p/>
    <w:p>
      <w:r xmlns:w="http://schemas.openxmlformats.org/wordprocessingml/2006/main">
        <w:t xml:space="preserve">1. "Mikilvægi verndar: Lærdómur frá Rehabeam"</w:t>
      </w:r>
    </w:p>
    <w:p/>
    <w:p>
      <w:r xmlns:w="http://schemas.openxmlformats.org/wordprocessingml/2006/main">
        <w:t xml:space="preserve">2. „Að treysta Guði fyrir vernd: Dæmið um Rehabeam“</w:t>
      </w:r>
    </w:p>
    <w:p/>
    <w:p>
      <w:r xmlns:w="http://schemas.openxmlformats.org/wordprocessingml/2006/main">
        <w:t xml:space="preserve">1. Sálmur 91:4 - "Hann mun hylja þig með fjöðrum sínum, og undir vængjum hans skalt þú treysta, trúfesti hans er skjöldur þinn og vígi."</w:t>
      </w:r>
    </w:p>
    <w:p/>
    <w:p>
      <w:r xmlns:w="http://schemas.openxmlformats.org/wordprocessingml/2006/main">
        <w:t xml:space="preserve">2. Orðskviðirnir 18:10 - "Nafn Drottins er sterkur turn, hinn réttláti hleypur í hann og er öruggur."</w:t>
      </w:r>
    </w:p>
    <w:p/>
    <w:p>
      <w:r xmlns:w="http://schemas.openxmlformats.org/wordprocessingml/2006/main">
        <w:t xml:space="preserve">Síðari Kroníkubók 11:6 Hann byggði jafnvel Betlehem, Etam og Tekóa,</w:t>
      </w:r>
    </w:p>
    <w:p/>
    <w:p>
      <w:r xmlns:w="http://schemas.openxmlformats.org/wordprocessingml/2006/main">
        <w:t xml:space="preserve">Rehabeam konungur styrkti ríki sitt með því að víggirða og byggja borgir, þar á meðal Betlehem, Etam og Tekóa.</w:t>
      </w:r>
    </w:p>
    <w:p/>
    <w:p>
      <w:r xmlns:w="http://schemas.openxmlformats.org/wordprocessingml/2006/main">
        <w:t xml:space="preserve">1. Styrkur Rehabeams: Hvernig trú og undirbúningur verndar okkur</w:t>
      </w:r>
    </w:p>
    <w:p/>
    <w:p>
      <w:r xmlns:w="http://schemas.openxmlformats.org/wordprocessingml/2006/main">
        <w:t xml:space="preserve">2. Konungsríki: Hvernig á að byggja vígi í lífi okkar</w:t>
      </w:r>
    </w:p>
    <w:p/>
    <w:p>
      <w:r xmlns:w="http://schemas.openxmlformats.org/wordprocessingml/2006/main">
        <w:t xml:space="preserve">1. Orðskviðirnir 18:10 - "Nafn Drottins er sterkur turn, hinir réttlátu hlaupa þangað og eru öruggir."</w:t>
      </w:r>
    </w:p>
    <w:p/>
    <w:p>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p>
      <w:r xmlns:w="http://schemas.openxmlformats.org/wordprocessingml/2006/main">
        <w:t xml:space="preserve">Síðari Kroníkubók 11:7 Og Betsúr, Sókó og Adúllam,</w:t>
      </w:r>
    </w:p>
    <w:p/>
    <w:p>
      <w:r xmlns:w="http://schemas.openxmlformats.org/wordprocessingml/2006/main">
        <w:t xml:space="preserve">Í kaflanum er fjallað um borgir í Júda sem Rehabeam konungur víggirti.</w:t>
      </w:r>
    </w:p>
    <w:p/>
    <w:p>
      <w:r xmlns:w="http://schemas.openxmlformats.org/wordprocessingml/2006/main">
        <w:t xml:space="preserve">1: Guð veitir okkur þann styrk og vernd sem við þurfum til að dafna.</w:t>
      </w:r>
    </w:p>
    <w:p/>
    <w:p>
      <w:r xmlns:w="http://schemas.openxmlformats.org/wordprocessingml/2006/main">
        <w:t xml:space="preserve">2: Jafnvel þegar lífið verður erfitt getum við treyst á trú okkar til að leiðbeina okkur í gegnum.</w:t>
      </w:r>
    </w:p>
    <w:p/>
    <w:p>
      <w:r xmlns:w="http://schemas.openxmlformats.org/wordprocessingml/2006/main">
        <w:t xml:space="preserve">1: Sálmur 18:2 - "Drottinn er bjarg mitt, vígi og frelsari minn, Guð minn, bjarg mitt sem ég leita hælis hjá, skjöldur minn og horn hjálpræðis míns, vígi mitt."</w:t>
      </w:r>
    </w:p>
    <w:p/>
    <w:p>
      <w:r xmlns:w="http://schemas.openxmlformats.org/wordprocessingml/2006/main">
        <w:t xml:space="preserve">2: Jesaja 41:10 - "Óttast þú ekki, því að ég er með þér, óttast ekki, því að ég er Guð þinn, ég mun styrkja þig, ég hjálpa þér, ég mun styðja þig með minni réttlátu hægri hendi."</w:t>
      </w:r>
    </w:p>
    <w:p/>
    <w:p>
      <w:r xmlns:w="http://schemas.openxmlformats.org/wordprocessingml/2006/main">
        <w:t xml:space="preserve">Síðari Kroníkubók 11:8 Og Gat, Maresa og Síf,</w:t>
      </w:r>
    </w:p>
    <w:p/>
    <w:p>
      <w:r xmlns:w="http://schemas.openxmlformats.org/wordprocessingml/2006/main">
        <w:t xml:space="preserve">Júdamenn söfnuðust saman í Jerúsalem og víggirtu borgina. Þeir víggirtu líka borgir Júda frá Gat til Maresha og Síf.</w:t>
      </w:r>
    </w:p>
    <w:p/>
    <w:p>
      <w:r xmlns:w="http://schemas.openxmlformats.org/wordprocessingml/2006/main">
        <w:t xml:space="preserve">Júdamenn víggirtu Jerúsalem og aðrar borgir í héraðinu frá Gat til Maresha og Síf.</w:t>
      </w:r>
    </w:p>
    <w:p/>
    <w:p>
      <w:r xmlns:w="http://schemas.openxmlformats.org/wordprocessingml/2006/main">
        <w:t xml:space="preserve">1. Mikilvægi þess að standa fast í trúnni og leitast við að vera sameinuð.</w:t>
      </w:r>
    </w:p>
    <w:p/>
    <w:p>
      <w:r xmlns:w="http://schemas.openxmlformats.org/wordprocessingml/2006/main">
        <w:t xml:space="preserve">2. Kraftur þess að taka afstöðu og verja það sem er rétt.</w:t>
      </w:r>
    </w:p>
    <w:p/>
    <w:p>
      <w:r xmlns:w="http://schemas.openxmlformats.org/wordprocessingml/2006/main">
        <w:t xml:space="preserve">1. Efesusbréfið 6:13 - Klæddu þig því í alvæpni Guðs, svo að þegar dagur hins illa kemur, getið þér staðist, og eftir að þú hefur gert allt, standist.</w:t>
      </w:r>
    </w:p>
    <w:p/>
    <w:p>
      <w:r xmlns:w="http://schemas.openxmlformats.org/wordprocessingml/2006/main">
        <w:t xml:space="preserve">2. Orðskviðirnir 24:3-4 - Með visku er hús byggt og með skilningi byggt það; í gegnum þekkingu eru herbergi þess full af sjaldgæfum og fallegum gersemum.</w:t>
      </w:r>
    </w:p>
    <w:p/>
    <w:p>
      <w:r xmlns:w="http://schemas.openxmlformats.org/wordprocessingml/2006/main">
        <w:t xml:space="preserve">Síðari Kroníkubók 11:9 og Adóraím, Lakís og Aseka,</w:t>
      </w:r>
    </w:p>
    <w:p/>
    <w:p>
      <w:r xmlns:w="http://schemas.openxmlformats.org/wordprocessingml/2006/main">
        <w:t xml:space="preserve">Í kaflanum er lýst þremur borgum sem Rehabeam styrkti í Júda.</w:t>
      </w:r>
    </w:p>
    <w:p/>
    <w:p>
      <w:r xmlns:w="http://schemas.openxmlformats.org/wordprocessingml/2006/main">
        <w:t xml:space="preserve">1. Styrkur og vernd Guðs - Hvernig Guð er vígi okkar á erfiðleikatímum.</w:t>
      </w:r>
    </w:p>
    <w:p/>
    <w:p>
      <w:r xmlns:w="http://schemas.openxmlformats.org/wordprocessingml/2006/main">
        <w:t xml:space="preserve">2. Byggja grunn í lífi okkar - Hvernig á að byggja traustan grunn í lífi okkar með Guði.</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Orðskviðirnir 10:25 - "Þegar stormurinn gengur yfir, eru hinir óguðlegu ekki framar, en hinir réttlátu standa að eilífu."</w:t>
      </w:r>
    </w:p>
    <w:p/>
    <w:p>
      <w:r xmlns:w="http://schemas.openxmlformats.org/wordprocessingml/2006/main">
        <w:t xml:space="preserve">Síðari Kroníkubók 11:10 Og Sóra, Ajalon og Hebron, sem eru í Júda og Benjamín, girtar borgir.</w:t>
      </w:r>
    </w:p>
    <w:p/>
    <w:p>
      <w:r xmlns:w="http://schemas.openxmlformats.org/wordprocessingml/2006/main">
        <w:t xml:space="preserve">Þessi leið lýsir borgunum þremur í Júda og Benjamín sem voru víggirtar.</w:t>
      </w:r>
    </w:p>
    <w:p/>
    <w:p>
      <w:r xmlns:w="http://schemas.openxmlformats.org/wordprocessingml/2006/main">
        <w:t xml:space="preserve">1. Mikilvægi þess að vera undirbúinn - 2. Kroníkubók 11:10</w:t>
      </w:r>
    </w:p>
    <w:p/>
    <w:p>
      <w:r xmlns:w="http://schemas.openxmlformats.org/wordprocessingml/2006/main">
        <w:t xml:space="preserve">2. Styrkur virkis - 2. Kroníkubók 11:10</w:t>
      </w:r>
    </w:p>
    <w:p/>
    <w:p>
      <w:r xmlns:w="http://schemas.openxmlformats.org/wordprocessingml/2006/main">
        <w:t xml:space="preserve">1. Orðskviðirnir 18:10 Nafn Drottins er sterkur turn; hinir réttlátu hlaupa þangað og eru öruggir.</w:t>
      </w:r>
    </w:p>
    <w:p/>
    <w:p>
      <w:r xmlns:w="http://schemas.openxmlformats.org/wordprocessingml/2006/main">
        <w:t xml:space="preserve">2. Sálmur 61:2 Frá endimörkum jarðar ákalla ég þig þegar hjarta mitt er dauft. Leiddu mig til bjargsins sem er hærri en ég.</w:t>
      </w:r>
    </w:p>
    <w:p/>
    <w:p>
      <w:r xmlns:w="http://schemas.openxmlformats.org/wordprocessingml/2006/main">
        <w:t xml:space="preserve">Síðari Kroníkubók 11:11 Og hann víggirti vígin og setti herforingja í þau og geymdi matvöru, olíu og vín.</w:t>
      </w:r>
    </w:p>
    <w:p/>
    <w:p>
      <w:r xmlns:w="http://schemas.openxmlformats.org/wordprocessingml/2006/main">
        <w:t xml:space="preserve">Rehabeam víggirti Júdaborgir og setti herforingja til að sjá um matvæli, olíu og vín.</w:t>
      </w:r>
    </w:p>
    <w:p/>
    <w:p>
      <w:r xmlns:w="http://schemas.openxmlformats.org/wordprocessingml/2006/main">
        <w:t xml:space="preserve">1. Vernd og vernd Guðs fyrir fólk sitt</w:t>
      </w:r>
    </w:p>
    <w:p/>
    <w:p>
      <w:r xmlns:w="http://schemas.openxmlformats.org/wordprocessingml/2006/main">
        <w:t xml:space="preserve">2. Styrkur borgar liggur innra með fólki</w:t>
      </w:r>
    </w:p>
    <w:p/>
    <w:p>
      <w:r xmlns:w="http://schemas.openxmlformats.org/wordprocessingml/2006/main">
        <w:t xml:space="preserve">1. Sálmur 33:20 "Sál okkar bíður Drottins, hann er hjálp okkar og skjöldur."</w:t>
      </w:r>
    </w:p>
    <w:p/>
    <w:p>
      <w:r xmlns:w="http://schemas.openxmlformats.org/wordprocessingml/2006/main">
        <w:t xml:space="preserve">2. Jeremía 29:7 "Leitið friðar og farsældar í borginni, sem ég hef flutt yður til. Biðjið til Drottins um það, því að ef hún gengur vel, mun þér líka farnast vel.</w:t>
      </w:r>
    </w:p>
    <w:p/>
    <w:p>
      <w:r xmlns:w="http://schemas.openxmlformats.org/wordprocessingml/2006/main">
        <w:t xml:space="preserve">Síðari Kroníkubók 11:12 Og í hverri borg setti hann skjöldu og spjót og gjörði þau mjög sterk, með Júda og Benjamín sér við hlið.</w:t>
      </w:r>
    </w:p>
    <w:p/>
    <w:p>
      <w:r xmlns:w="http://schemas.openxmlformats.org/wordprocessingml/2006/main">
        <w:t xml:space="preserve">Rehabeam konungur víggirti borgir í Júda og Benjamín með skjöldum og spjótum til að styrkja vörn þeirra.</w:t>
      </w:r>
    </w:p>
    <w:p/>
    <w:p>
      <w:r xmlns:w="http://schemas.openxmlformats.org/wordprocessingml/2006/main">
        <w:t xml:space="preserve">1. Styrkur einingar - hvernig sameining og sameining getur veitt styrk og vernd.</w:t>
      </w:r>
    </w:p>
    <w:p/>
    <w:p>
      <w:r xmlns:w="http://schemas.openxmlformats.org/wordprocessingml/2006/main">
        <w:t xml:space="preserve">2. Kraftur undirbúnings - hvernig við að vera undirbúinn og gera ráðstafanir til að vernda okkur getur leitt til farsællar varnar.</w:t>
      </w:r>
    </w:p>
    <w:p/>
    <w:p>
      <w:r xmlns:w="http://schemas.openxmlformats.org/wordprocessingml/2006/main">
        <w:t xml:space="preserve">1. Efesusbréfið 6:11-13 - Klæddu þig í alvæpni Guðs, svo að þú getir tekið afstöðu gegn áformum djöfulsins.</w:t>
      </w:r>
    </w:p>
    <w:p/>
    <w:p>
      <w:r xmlns:w="http://schemas.openxmlformats.org/wordprocessingml/2006/main">
        <w:t xml:space="preserve">2. Orðskviðirnir 18:10 - Nafn Drottins er sterkur turn; hinir réttlátu hlaupa í það og eru öruggir.</w:t>
      </w:r>
    </w:p>
    <w:p/>
    <w:p>
      <w:r xmlns:w="http://schemas.openxmlformats.org/wordprocessingml/2006/main">
        <w:t xml:space="preserve">Síðari Kroníkubók 11:13 Og prestarnir og levítarnir, sem voru í öllum Ísrael, tóku til hans úr öllu landsvæði sínu.</w:t>
      </w:r>
    </w:p>
    <w:p/>
    <w:p>
      <w:r xmlns:w="http://schemas.openxmlformats.org/wordprocessingml/2006/main">
        <w:t xml:space="preserve">Fólk af öllum uppruna í Ísrael leitaði til Rehabeams til að fá andlega leiðsögn.</w:t>
      </w:r>
    </w:p>
    <w:p/>
    <w:p>
      <w:r xmlns:w="http://schemas.openxmlformats.org/wordprocessingml/2006/main">
        <w:t xml:space="preserve">1. Kraftur einingarinnar: Saga Rehabeams</w:t>
      </w:r>
    </w:p>
    <w:p/>
    <w:p>
      <w:r xmlns:w="http://schemas.openxmlformats.org/wordprocessingml/2006/main">
        <w:t xml:space="preserve">2. Leita leiðsagnar hjá réttlátum leiðtogum</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Síðari Kroníkubók 18:6 - Þá sagði Drottinn: Þú hefur látið fólkið ráðfæra sig við Guð sinn? Því að engin opinberun er frá Guði Ísraels.</w:t>
      </w:r>
    </w:p>
    <w:p/>
    <w:p>
      <w:r xmlns:w="http://schemas.openxmlformats.org/wordprocessingml/2006/main">
        <w:t xml:space="preserve">Síðari Kroníkubók 11:14 Því að levítarnir yfirgáfu beitiland sitt og eign sína og komu til Júda og Jerúsalem, því að Jeróbóam og synir hans höfðu vikið þeim frá því að gegna prestsembætti Drottins.</w:t>
      </w:r>
    </w:p>
    <w:p/>
    <w:p>
      <w:r xmlns:w="http://schemas.openxmlformats.org/wordprocessingml/2006/main">
        <w:t xml:space="preserve">Jeróbóam og synir hans höfðu hindrað levítana í að gegna prestsstörfum sínum í þjónustu Drottins.</w:t>
      </w:r>
    </w:p>
    <w:p/>
    <w:p>
      <w:r xmlns:w="http://schemas.openxmlformats.org/wordprocessingml/2006/main">
        <w:t xml:space="preserve">1. Köllun Guðs og hlýðni okkar</w:t>
      </w:r>
    </w:p>
    <w:p/>
    <w:p>
      <w:r xmlns:w="http://schemas.openxmlformats.org/wordprocessingml/2006/main">
        <w:t xml:space="preserve">2. Kraftur trúmennsku</w:t>
      </w:r>
    </w:p>
    <w:p/>
    <w:p>
      <w:r xmlns:w="http://schemas.openxmlformats.org/wordprocessingml/2006/main">
        <w:t xml:space="preserve">1. 1. Kroníkubók 28:9 - „Og þú, Salómon sonur minn, þekki þú Guð föður þíns og þjóna honum af fullkomnu hjarta og fúsum huga, því að Drottinn rannsakar öll hjörtu og skilur allar hugrenningar hugsanirnar: ef þú leitar hans, mun hann finnast af þér, en ef þú yfirgefur hann, mun hann varpa þér frá að eilífu.</w:t>
      </w:r>
    </w:p>
    <w:p/>
    <w:p>
      <w:r xmlns:w="http://schemas.openxmlformats.org/wordprocessingml/2006/main">
        <w:t xml:space="preserve">2.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Síðari Kroníkubók 11:15 Og hann vígði hann til presta fyrir fórnarhæðirnar, fyrir djöflana og fyrir kálfana, sem hann hafði gjört.</w:t>
      </w:r>
    </w:p>
    <w:p/>
    <w:p>
      <w:r xmlns:w="http://schemas.openxmlformats.org/wordprocessingml/2006/main">
        <w:t xml:space="preserve">Rehabeam setti upp presta til að tilbiðja skurðgoð á fórnarhæðum og einnig til að tilbiðja gullkálfana sem hann hafði búið til.</w:t>
      </w:r>
    </w:p>
    <w:p/>
    <w:p>
      <w:r xmlns:w="http://schemas.openxmlformats.org/wordprocessingml/2006/main">
        <w:t xml:space="preserve">1. Syndir Rehabeams: skurðgoðadýrkun og óhlýðni</w:t>
      </w:r>
    </w:p>
    <w:p/>
    <w:p>
      <w:r xmlns:w="http://schemas.openxmlformats.org/wordprocessingml/2006/main">
        <w:t xml:space="preserve">2. Að dýrka fölsk skurðgoð: Viðvörun Rehabeams</w:t>
      </w:r>
    </w:p>
    <w:p/>
    <w:p>
      <w:r xmlns:w="http://schemas.openxmlformats.org/wordprocessingml/2006/main">
        <w:t xml:space="preserve">1. Mósebók 20:3-5 - "Þú skalt ekki hafa aðra guði á undan mér. Þú skalt ekki gera þér útskorið líkneski neina líkingu neins sem er á himni uppi, eða því sem er á jörðu niðri eða því sem er í vatnið undir jörðinni, þú skalt ekki beygja þig fyrir þeim né þjóna þeim, því að ég, Drottinn Guð þinn, er vandlátur Guð.</w:t>
      </w:r>
    </w:p>
    <w:p/>
    <w:p>
      <w:r xmlns:w="http://schemas.openxmlformats.org/wordprocessingml/2006/main">
        <w:t xml:space="preserve">2. Mósebók 5:7-9 - 'Þú skalt ekki hafa aðra guði en mér. Þú skalt ekki gjöra þér útskorið líkneski neina líkingu neins sem er á himni uppi eða því sem er á jörðu niðri eða því sem er í vatninu undir jörðu. Þú skalt ekki beygja þig fyrir þeim né þjóna þeim. Því að ég, Drottinn Guð þinn, er vandlátur Guð.</w:t>
      </w:r>
    </w:p>
    <w:p/>
    <w:p>
      <w:r xmlns:w="http://schemas.openxmlformats.org/wordprocessingml/2006/main">
        <w:t xml:space="preserve">Síðari Kroníkubók 11:16 Og á eftir þeim, af öllum ættkvíslum Ísraels, komu þeir til Jerúsalem, til þess að færa Drottni, Guði feðra þeirra, fórnir, sem hugðust leita að Drottni, Guði Ísraels.</w:t>
      </w:r>
    </w:p>
    <w:p/>
    <w:p>
      <w:r xmlns:w="http://schemas.openxmlformats.org/wordprocessingml/2006/main">
        <w:t xml:space="preserve">Margir af ættkvíslum Ísraels leituðu Drottins og komu til Jerúsalem til að færa fórnir.</w:t>
      </w:r>
    </w:p>
    <w:p/>
    <w:p>
      <w:r xmlns:w="http://schemas.openxmlformats.org/wordprocessingml/2006/main">
        <w:t xml:space="preserve">1. Að leita að Drottni: Hvernig á að finna hann og nálgast hann</w:t>
      </w:r>
    </w:p>
    <w:p/>
    <w:p>
      <w:r xmlns:w="http://schemas.openxmlformats.org/wordprocessingml/2006/main">
        <w:t xml:space="preserve">2. Kraftur fórnarinnar: Hvernig það getur fært okkur nær Guði</w:t>
      </w:r>
    </w:p>
    <w:p/>
    <w:p>
      <w:r xmlns:w="http://schemas.openxmlformats.org/wordprocessingml/2006/main">
        <w:t xml:space="preserve">1. Jóhannesarguðspjall 14:6 - Jesús sagði við hann: Ég er vegurinn, sannleikurinn og lífið. Enginn kemur til föðurins nema fyrir mig.</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Síðari Kroníkubók 11:17 Og þeir styrktu Júdaríki og styrktu Rehabeam, son Salómons, í þrjú ár. Í þrjú ár gengu þeir á vegi Davíðs og Salómons.</w:t>
      </w:r>
    </w:p>
    <w:p/>
    <w:p>
      <w:r xmlns:w="http://schemas.openxmlformats.org/wordprocessingml/2006/main">
        <w:t xml:space="preserve">Rehabeam, sonur Salómons, var styrktur í ríki sínu Júda í þrjú ár, en á þeim tíma fylgdi fólk hans vegum Davíðs og Salómons.</w:t>
      </w:r>
    </w:p>
    <w:p/>
    <w:p>
      <w:r xmlns:w="http://schemas.openxmlformats.org/wordprocessingml/2006/main">
        <w:t xml:space="preserve">1. Að fylgja visku hinna réttlátu: Arfleifð Davíðs og Salómons</w:t>
      </w:r>
    </w:p>
    <w:p/>
    <w:p>
      <w:r xmlns:w="http://schemas.openxmlformats.org/wordprocessingml/2006/main">
        <w:t xml:space="preserve">2. Að treysta á ráðstöfun Guðs: Styrkja Júdaríki</w:t>
      </w:r>
    </w:p>
    <w:p/>
    <w:p>
      <w:r xmlns:w="http://schemas.openxmlformats.org/wordprocessingml/2006/main">
        <w:t xml:space="preserve">1. Síðari Kroníkubók 11:17</w:t>
      </w:r>
    </w:p>
    <w:p/>
    <w:p>
      <w:r xmlns:w="http://schemas.openxmlformats.org/wordprocessingml/2006/main">
        <w:t xml:space="preserve">2. Orðskviðirnir 14:15 "Hinn einfaldi trúir öllu, en hygginn hugsar um skref sín."</w:t>
      </w:r>
    </w:p>
    <w:p/>
    <w:p>
      <w:r xmlns:w="http://schemas.openxmlformats.org/wordprocessingml/2006/main">
        <w:t xml:space="preserve">Síðari Kroníkubók 11:18 Þá tók Rehabeam sér til konu Mahalat, dóttur Jerímots Davíðssonar, og Abíhaíl, dóttur Elíabs Ísaíssonar.</w:t>
      </w:r>
    </w:p>
    <w:p/>
    <w:p>
      <w:r xmlns:w="http://schemas.openxmlformats.org/wordprocessingml/2006/main">
        <w:t xml:space="preserve">Rehabeam tók sér tvær konur, Mahalat dóttur Jerímots Davíðssonar og Abíhaíl dóttur Elíabs Ísaíssonar.</w:t>
      </w:r>
    </w:p>
    <w:p/>
    <w:p>
      <w:r xmlns:w="http://schemas.openxmlformats.org/wordprocessingml/2006/main">
        <w:t xml:space="preserve">1. Mikilvægi sterks hjónabands á biblíutímum.</w:t>
      </w:r>
    </w:p>
    <w:p/>
    <w:p>
      <w:r xmlns:w="http://schemas.openxmlformats.org/wordprocessingml/2006/main">
        <w:t xml:space="preserve">2. Áætlun Guðs um hjónaband: spegilmynd af ást hans til okkar.</w:t>
      </w:r>
    </w:p>
    <w:p/>
    <w:p>
      <w:r xmlns:w="http://schemas.openxmlformats.org/wordprocessingml/2006/main">
        <w:t xml:space="preserve">1. Efesusbréfið 5:22-33 - Konur, undirgefið eigin mönnum yðar, eins og Drottni.</w:t>
      </w:r>
    </w:p>
    <w:p/>
    <w:p>
      <w:r xmlns:w="http://schemas.openxmlformats.org/wordprocessingml/2006/main">
        <w:t xml:space="preserve">2. Orðskviðirnir 18:22 - Sá sem finnur konu finnur gott og fær náð frá Drottni.</w:t>
      </w:r>
    </w:p>
    <w:p/>
    <w:p>
      <w:r xmlns:w="http://schemas.openxmlformats.org/wordprocessingml/2006/main">
        <w:t xml:space="preserve">Síðari Kroníkubók 11:19 sem ól honum börn. Jeús, Samaría og Saham.</w:t>
      </w:r>
    </w:p>
    <w:p/>
    <w:p>
      <w:r xmlns:w="http://schemas.openxmlformats.org/wordprocessingml/2006/main">
        <w:t xml:space="preserve">Rehabeam Júdakonungur átti þrjá syni, Jeús, Samaría og Saham.</w:t>
      </w:r>
    </w:p>
    <w:p/>
    <w:p>
      <w:r xmlns:w="http://schemas.openxmlformats.org/wordprocessingml/2006/main">
        <w:t xml:space="preserve">1. Mikilvægi föðurhlutverksins og það gildi sem það bætir fjölskyldunni.</w:t>
      </w:r>
    </w:p>
    <w:p/>
    <w:p>
      <w:r xmlns:w="http://schemas.openxmlformats.org/wordprocessingml/2006/main">
        <w:t xml:space="preserve">2. Trúfesti Guðs við að veita barnafjölskyldum.</w:t>
      </w:r>
    </w:p>
    <w:p/>
    <w:p>
      <w:r xmlns:w="http://schemas.openxmlformats.org/wordprocessingml/2006/main">
        <w:t xml:space="preserve">1. Sálmur 127:3-5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2. Galatabréfið 4:4-7 En þegar fylling tímans var komin, sendi Guð son sinn, fæddan af konu, fæddur undir lögmáli, til að leysa þá sem undir lögmálinu voru, svo að vér gætum hlotið ættleiðingu sem syni. Og vegna þess að þér eruð synir, hefur Guð sent anda sonar síns í hjörtu okkar og hrópar: Abba! Faðir! Þannig að þú ert ekki lengur þræll, heldur sonur, og ef sonur, þá erfingi fyrir Guð.</w:t>
      </w:r>
    </w:p>
    <w:p/>
    <w:p>
      <w:r xmlns:w="http://schemas.openxmlformats.org/wordprocessingml/2006/main">
        <w:t xml:space="preserve">Síðari Kroníkubók 11:20 Eftir hana tók hann Maeka, dóttur Absalons. sem ól honum Abía, Attaí, Sísa og Selómít.</w:t>
      </w:r>
    </w:p>
    <w:p/>
    <w:p>
      <w:r xmlns:w="http://schemas.openxmlformats.org/wordprocessingml/2006/main">
        <w:t xml:space="preserve">Rehabeam tók Maka, dóttur Absalons, sér fyrir konu, og hún ól honum fjóra sonu.</w:t>
      </w:r>
    </w:p>
    <w:p/>
    <w:p>
      <w:r xmlns:w="http://schemas.openxmlformats.org/wordprocessingml/2006/main">
        <w:t xml:space="preserve">1. Mikilvægi fjölskyldunnar: Dæmi Rehabeams</w:t>
      </w:r>
    </w:p>
    <w:p/>
    <w:p>
      <w:r xmlns:w="http://schemas.openxmlformats.org/wordprocessingml/2006/main">
        <w:t xml:space="preserve">2. Blessun Guðs í samböndum: Arfleifð Rehabeams</w:t>
      </w:r>
    </w:p>
    <w:p/>
    <w:p>
      <w:r xmlns:w="http://schemas.openxmlformats.org/wordprocessingml/2006/main">
        <w:t xml:space="preserve">1. Orðskviðirnir 18:22 - Sá sem finnur konu finnur gott og fær náð hjá Drottni.</w:t>
      </w:r>
    </w:p>
    <w:p/>
    <w:p>
      <w:r xmlns:w="http://schemas.openxmlformats.org/wordprocessingml/2006/main">
        <w:t xml:space="preserve">2. Rómverjabréfið 12:10 - Verið vinsamlega ástúðleg hvert við annað með bróðurkærleika, í virðingu og gefið hver öðrum.</w:t>
      </w:r>
    </w:p>
    <w:p/>
    <w:p>
      <w:r xmlns:w="http://schemas.openxmlformats.org/wordprocessingml/2006/main">
        <w:t xml:space="preserve">Síðari Kroníkubók 11:21 Og Rehabeam unni Maacha Absalonsdóttur framar öllum konum sínum og hjákonum, því að hann tók sér átján konur og sextíu hjákonur og gat tuttugu og átta sonu og sextíu dætur.</w:t>
      </w:r>
    </w:p>
    <w:p/>
    <w:p>
      <w:r xmlns:w="http://schemas.openxmlformats.org/wordprocessingml/2006/main">
        <w:t xml:space="preserve">Rehabeam unni Maacha, dóttur Absalons, umfram allar aðrar konur sínar og hjákonur, þrátt fyrir að eiga átján konur og sextíu hjákonur sem hann eignaðist alls 88 börn með.</w:t>
      </w:r>
    </w:p>
    <w:p/>
    <w:p>
      <w:r xmlns:w="http://schemas.openxmlformats.org/wordprocessingml/2006/main">
        <w:t xml:space="preserve">1. Ást umfram allt: Dæmið um Rehabeam.</w:t>
      </w:r>
    </w:p>
    <w:p/>
    <w:p>
      <w:r xmlns:w="http://schemas.openxmlformats.org/wordprocessingml/2006/main">
        <w:t xml:space="preserve">2. Hætturnar við fjölkvæni.</w:t>
      </w:r>
    </w:p>
    <w:p/>
    <w:p>
      <w:r xmlns:w="http://schemas.openxmlformats.org/wordprocessingml/2006/main">
        <w:t xml:space="preserve">1. Mark 12:30-31: "Og þú skalt elska Drottin Guð þinn af öllu hjarta þínu, allri sálu þinni, öllum huga þínum og öllum mætti þínum: þetta er fyrsta boðorðið. Og annað boðorðið. er eins og þetta: Þú skalt elska náunga þinn eins og sjálfan þig. Ekkert annað boðorð er stærra en þetta."</w:t>
      </w:r>
    </w:p>
    <w:p/>
    <w:p>
      <w:r xmlns:w="http://schemas.openxmlformats.org/wordprocessingml/2006/main">
        <w:t xml:space="preserve">2. Matt 22:37-40: "Jesús sagði við hann: Þú skalt elska Drottin Guð þinn af öllu hjarta þínu, allri sálu þinni og öllum huga þínum. Þetta er fyrsta og stóra boðorðið. Og annað boðorðið. er því líkt: Þú skalt elska náunga þinn eins og sjálfan þig. Á þessum tveimur boðorðum hvílir allt lögmálið og spámennirnir."</w:t>
      </w:r>
    </w:p>
    <w:p/>
    <w:p>
      <w:r xmlns:w="http://schemas.openxmlformats.org/wordprocessingml/2006/main">
        <w:t xml:space="preserve">Síðari Kroníkubók 11:22 Og Rehabeam gerði Abía Maekason höfðingja að höfðingja meðal bræðra sinna, því að hann hugðist gera hann að konungi.</w:t>
      </w:r>
    </w:p>
    <w:p/>
    <w:p>
      <w:r xmlns:w="http://schemas.openxmlformats.org/wordprocessingml/2006/main">
        <w:t xml:space="preserve">Rehabeam gerði Abía Maekason að höfðingja meðal bræðra sinna með það fyrir augum að gera hann að konungi.</w:t>
      </w:r>
    </w:p>
    <w:p/>
    <w:p>
      <w:r xmlns:w="http://schemas.openxmlformats.org/wordprocessingml/2006/main">
        <w:t xml:space="preserve">1. Kraftur leiðtoga: Lærdómur frá Rehabeam og Abía</w:t>
      </w:r>
    </w:p>
    <w:p/>
    <w:p>
      <w:r xmlns:w="http://schemas.openxmlformats.org/wordprocessingml/2006/main">
        <w:t xml:space="preserve">2. Gildi ástar bróður: Val Rehabeams</w:t>
      </w:r>
    </w:p>
    <w:p/>
    <w:p>
      <w:r xmlns:w="http://schemas.openxmlformats.org/wordprocessingml/2006/main">
        <w:t xml:space="preserve">1. Orðskviðirnir 12:15 - "Vegur heimskingjans er réttur í hans augum, en vitur maður hlustar á ráð."</w:t>
      </w:r>
    </w:p>
    <w:p/>
    <w:p>
      <w:r xmlns:w="http://schemas.openxmlformats.org/wordprocessingml/2006/main">
        <w:t xml:space="preserve">2. Rómverjabréfið 16:17-18 - "Ég bið yður, bræður, að passa upp á þá sem valda sundrungu og skapa hindranir í bága við þá kenningu sem yður hefur verið kennt, forðast þá. Því slíkir þjóna ekki Drottni vorum Kristi , en þeirra eigin matarlyst, og með sléttu tali og smjaðri blekkja þeir hjörtu barnafólksins."</w:t>
      </w:r>
    </w:p>
    <w:p/>
    <w:p>
      <w:r xmlns:w="http://schemas.openxmlformats.org/wordprocessingml/2006/main">
        <w:t xml:space="preserve">Síðari Kroníkubók 11:23 Og hann gjörði viturlega og dreifði öllum sonum sínum um öll Júdalönd og Benjamínslönd, til hverrar girðrar borgar, og hann gaf þeim mat í gnægð. Og hann þráði margar konur.</w:t>
      </w:r>
    </w:p>
    <w:p/>
    <w:p>
      <w:r xmlns:w="http://schemas.openxmlformats.org/wordprocessingml/2006/main">
        <w:t xml:space="preserve">Rehabeam Júdakonungur dreifði börnum sínum skynsamlega í víggirtu borgirnar og útvegaði þeim mat og vildi giftast mörgum konum.</w:t>
      </w:r>
    </w:p>
    <w:p/>
    <w:p>
      <w:r xmlns:w="http://schemas.openxmlformats.org/wordprocessingml/2006/main">
        <w:t xml:space="preserve">1. Viska Rehabeams konungs: Hversu viturleg ákvarðanataka getur leitt til farsæls konungsríkis.</w:t>
      </w:r>
    </w:p>
    <w:p/>
    <w:p>
      <w:r xmlns:w="http://schemas.openxmlformats.org/wordprocessingml/2006/main">
        <w:t xml:space="preserve">2. Mikilvægi þess að sjá fyrir fjölskyldu þinni: Hvernig hægt er að nota fordæmi Rehabeams konungs til að kenna mikilvægi þess að sjá fyrir fjölskyldum okkar.</w:t>
      </w:r>
    </w:p>
    <w:p/>
    <w:p>
      <w:r xmlns:w="http://schemas.openxmlformats.org/wordprocessingml/2006/main">
        <w:t xml:space="preserve">1. Orðskviðirnir 16:9 - Í hjarta sínu ákveður maður stefnu sína, en Drottinn ákvarðar skref hans.</w:t>
      </w:r>
    </w:p>
    <w:p/>
    <w:p>
      <w:r xmlns:w="http://schemas.openxmlformats.org/wordprocessingml/2006/main">
        <w:t xml:space="preserve">2. Prédikarinn 9:10 - Hvað sem hönd þín finnur til að gera, gerðu það af öllum mætti, því að í dauðaríki, þangað sem þú ferð, er hvorki vinna né skipulagning né þekking né viska.</w:t>
      </w:r>
    </w:p>
    <w:p/>
    <w:p>
      <w:r xmlns:w="http://schemas.openxmlformats.org/wordprocessingml/2006/main">
        <w:t xml:space="preserve">2. Kroníkubók 12. kafli lýsir falli ríkis Rehabeams í Júda og innrás Egyptalandskonungs Sísaks í Jerúsalem.</w:t>
      </w:r>
    </w:p>
    <w:p/>
    <w:p>
      <w:r xmlns:w="http://schemas.openxmlformats.org/wordprocessingml/2006/main">
        <w:t xml:space="preserve">1. málsgrein: Kaflinn byrjar á því að undirstrika hvernig Rehabeam yfirgaf lögmál Guðs og ótrú fólks hans í kjölfarið. Fyrir vikið leyfir Guð Sísak Egyptalandskonungi að ráðast inn í Júda (2. Kroníkubók 12:1-4).</w:t>
      </w:r>
    </w:p>
    <w:p/>
    <w:p>
      <w:r xmlns:w="http://schemas.openxmlformats.org/wordprocessingml/2006/main">
        <w:t xml:space="preserve">2. málsgrein: Frásögnin fjallar um innrás Shishaks í Jerúsalem. Hann sigrar víggirtar borgir Júda og umlykur Jerúsalem, og hvetur Semaja spámann til að koma skilaboðum frá Guði til Rehabeams og leiðtoga hans og útskýra að þetta sé refsing fyrir óhlýðni þeirra (2. Kroníkubók 12:5-8).</w:t>
      </w:r>
    </w:p>
    <w:p/>
    <w:p>
      <w:r xmlns:w="http://schemas.openxmlformats.org/wordprocessingml/2006/main">
        <w:t xml:space="preserve">Þriðja málsgrein: Frásögnin sýnir hvernig Rehabeam og leiðtogar hans auðmýkja sig frammi fyrir Guði til að bregðast við boðskap Semaja. Þeir viðurkenna ranglæti sitt og leita miskunnar Guðs (2. Kroníkubók 12:6-7).</w:t>
      </w:r>
    </w:p>
    <w:p/>
    <w:p>
      <w:r xmlns:w="http://schemas.openxmlformats.org/wordprocessingml/2006/main">
        <w:t xml:space="preserve">Fjórða málsgrein: Áherslan beinist að því að lýsa því hvernig Guð bregst við með miskunn með því að senda orð í gegnum Semaja að hann muni ekki tortíma þeim að fullu vegna iðrunar þeirra. Hins vegar munu þeir verða þjónar undir erlendum yfirráðum svo að þeir geti lært muninn á því að þjóna honum og þjóna öðrum þjóðum (2. Kroníkubók 12:8-9).</w:t>
      </w:r>
    </w:p>
    <w:p/>
    <w:p>
      <w:r xmlns:w="http://schemas.openxmlformats.org/wordprocessingml/2006/main">
        <w:t xml:space="preserve">5. málsgrein:Kaflanum lýkur með því að draga saman hvernig Sísak konungur tekur marga fjársjóði frá bæði musterinu og konungshöllinni í Jerúsalem sem herfang. Þar er minnst á að þótt Rehabeam skipti þessum gripum út fyrir eirhluti, standi þeir hvorki saman að verðmæti né prýði (2. Kroníkubók 12:9-11).</w:t>
      </w:r>
    </w:p>
    <w:p/>
    <w:p>
      <w:r xmlns:w="http://schemas.openxmlformats.org/wordprocessingml/2006/main">
        <w:t xml:space="preserve">Í stuttu máli, tólfti kafli 2. Kroníkubókar sýnir afleiðingarnar og innrásina sem stóð frammi fyrir á valdatíma Rehabeams konungs. Leggur áherslu á yfirgefningu í átt að trúfesti og innrás undir forystu Egyptalandskonungs. Að minnast á auðmýkt sem sýnd var og endurreisn í kjölfarið veitt. Í stuttu máli, kafli gefur sögulega frásögn sem sýnir bæði óhlýðni Rehabeams konungs sem lýst er með því að snúa sér frá sannri tilbeiðslu á sama tíma og hann leggur áherslu á guðlegan aga sem sýndur var með innrás sem gerð var undir Egyptalandskonungi, útfærslu sem táknar afleiðingar af ótrúmennsku og staðfestingu varðandi uppfyllingu gagnvart spádómum áminningu. um iðrun þegar maður stendur frammi fyrir dómi tilefni sem einkennist af guðlegri íhlutun í ríkinu.</w:t>
      </w:r>
    </w:p>
    <w:p/>
    <w:p>
      <w:r xmlns:w="http://schemas.openxmlformats.org/wordprocessingml/2006/main">
        <w:t xml:space="preserve">Síðari Kroníkubók 12:1 Og svo bar við, er Rehabeam hafði staðfest ríkið og styrkt sig, þá yfirgaf hann lögmál Drottins og allur Ísrael með honum.</w:t>
      </w:r>
    </w:p>
    <w:p/>
    <w:p>
      <w:r xmlns:w="http://schemas.openxmlformats.org/wordprocessingml/2006/main">
        <w:t xml:space="preserve">Eftir að Rehabeam hafði stofnað ríki sitt og aukið vald sitt, yfirgaf hann og allir Ísraelsmenn lögmál Drottins.</w:t>
      </w:r>
    </w:p>
    <w:p/>
    <w:p>
      <w:r xmlns:w="http://schemas.openxmlformats.org/wordprocessingml/2006/main">
        <w:t xml:space="preserve">1. Hætturnar af óhlýðni: Fordæmi Rehabeams</w:t>
      </w:r>
    </w:p>
    <w:p/>
    <w:p>
      <w:r xmlns:w="http://schemas.openxmlformats.org/wordprocessingml/2006/main">
        <w:t xml:space="preserve">2. Að taka orð Guðs alvarlega: Val Ísraelsmanna</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Síðari Kroníkubók 12:2 Og svo bar við, að á fimmta ríkisári Rehabeams Sísaks Egyptalandskonungs fór á móti Jerúsalem, af því að þeir höfðu brotið gegn Drottni.</w:t>
      </w:r>
    </w:p>
    <w:p/>
    <w:p>
      <w:r xmlns:w="http://schemas.openxmlformats.org/wordprocessingml/2006/main">
        <w:t xml:space="preserve">1: Við verðum alltaf að vera trú Drottni og boðorðum hans eða hætta á að þjást af afleiðingum þess.</w:t>
      </w:r>
    </w:p>
    <w:p/>
    <w:p>
      <w:r xmlns:w="http://schemas.openxmlformats.org/wordprocessingml/2006/main">
        <w:t xml:space="preserve">2: Við verðum að vera vakandi og undirbúin fyrir allar áskoranir sem upp kunna að koma, treysta á Drottin um leiðsögn og styrk.</w:t>
      </w:r>
    </w:p>
    <w:p/>
    <w:p>
      <w:r xmlns:w="http://schemas.openxmlformats.org/wordprocessingml/2006/main">
        <w:t xml:space="preserve">1: Jakobsbréf 1:12 - Sæll er sá sem þraukar í prófraunum því eftir að hafa staðist prófið mun sá maður hljóta kórónu lífsins sem Drottinn hefur heitið þeim sem elska hann.</w:t>
      </w:r>
    </w:p>
    <w:p/>
    <w:p>
      <w:r xmlns:w="http://schemas.openxmlformats.org/wordprocessingml/2006/main">
        <w:t xml:space="preserve">2: Sálmur 37:3 - Treystu Drottni og gjör gott; búa í landinu og njóta öruggs beitar.</w:t>
      </w:r>
    </w:p>
    <w:p/>
    <w:p>
      <w:r xmlns:w="http://schemas.openxmlformats.org/wordprocessingml/2006/main">
        <w:t xml:space="preserve">Síðari Kroníkubók 12:3 með tólf hundruð vögnum og sextíu þúsund riddara. Lubimar, Sukkiimar og Eþíópíumenn.</w:t>
      </w:r>
    </w:p>
    <w:p/>
    <w:p>
      <w:r xmlns:w="http://schemas.openxmlformats.org/wordprocessingml/2006/main">
        <w:t xml:space="preserve">Rehabeam Júdakonungur stóð frammi fyrir bandalagi margra þjóða, undir forystu Sísaks Egyptalandskonungs, með stóran her 12.000 vagna og 60.000 riddara. Í för með þeim var fjöldi fólks frá Lubim, Sukkiim og Eþíópíu.</w:t>
      </w:r>
    </w:p>
    <w:p/>
    <w:p>
      <w:r xmlns:w="http://schemas.openxmlformats.org/wordprocessingml/2006/main">
        <w:t xml:space="preserve">1. Guð getur notað ólíklegasta fólk til að framkvæma áætlanir sínar - 2. Kroníkubók 16:9a</w:t>
      </w:r>
    </w:p>
    <w:p/>
    <w:p>
      <w:r xmlns:w="http://schemas.openxmlformats.org/wordprocessingml/2006/main">
        <w:t xml:space="preserve">2. Mikilvægi einingu og styrks í fjölda - Prédikarinn 4:12</w:t>
      </w:r>
    </w:p>
    <w:p/>
    <w:p>
      <w:r xmlns:w="http://schemas.openxmlformats.org/wordprocessingml/2006/main">
        <w:t xml:space="preserve">1. 2. Kroníkubók 16:9a - "Því að augu Drottins hlaupa um alla jörðina til að sýna sig sterkan í þágu þeirra sem hafa fullkomið hjarta til hans."</w:t>
      </w:r>
    </w:p>
    <w:p/>
    <w:p>
      <w:r xmlns:w="http://schemas.openxmlformats.org/wordprocessingml/2006/main">
        <w:t xml:space="preserve">2. Prédikarinn 4:12 - "Og ef einn ber sigur úr býtum, munu tveir standa gegn honum, og þríþætt strengur slitnar ekki í skyndi."</w:t>
      </w:r>
    </w:p>
    <w:p/>
    <w:p>
      <w:r xmlns:w="http://schemas.openxmlformats.org/wordprocessingml/2006/main">
        <w:t xml:space="preserve">Síðari Kroníkubók 12:4 Og hann tók víggirtar borgir, sem tilheyrðu Júda, og kom til Jerúsalem.</w:t>
      </w:r>
    </w:p>
    <w:p/>
    <w:p>
      <w:r xmlns:w="http://schemas.openxmlformats.org/wordprocessingml/2006/main">
        <w:t xml:space="preserve">Rehabeam Júdakonungur lagði undir sig girtar borgir Júda og kom til Jerúsalem.</w:t>
      </w:r>
    </w:p>
    <w:p/>
    <w:p>
      <w:r xmlns:w="http://schemas.openxmlformats.org/wordprocessingml/2006/main">
        <w:t xml:space="preserve">1. Vernd Guðs er alltumlykjandi - 2. Kroníkubók 12:4</w:t>
      </w:r>
    </w:p>
    <w:p/>
    <w:p>
      <w:r xmlns:w="http://schemas.openxmlformats.org/wordprocessingml/2006/main">
        <w:t xml:space="preserve">2. Trúfesta Guðs er eilíf – 2. Kroníkubók 12:4</w:t>
      </w:r>
    </w:p>
    <w:p/>
    <w:p>
      <w:r xmlns:w="http://schemas.openxmlformats.org/wordprocessingml/2006/main">
        <w:t xml:space="preserve">1. Sálmur 91:4 - Hann mun hylja þig fjöðrum sínum, og undir vængjum hans muntu finna hæli; trúfesti hans mun vera þinn skjöldur og vígvöllur.</w:t>
      </w:r>
    </w:p>
    <w:p/>
    <w:p>
      <w:r xmlns:w="http://schemas.openxmlformats.org/wordprocessingml/2006/main">
        <w:t xml:space="preserve">2. Jesaja 54:17 - ekkert vopn, sem smíðað er gegn þér, mun sigra, og þú munt hrekja hverja tungu sem ásakar þig. Þetta er arfleifð þjóna Drottins, og þetta er réttlæting þeirra frá mér,“ segir Drottinn.</w:t>
      </w:r>
    </w:p>
    <w:p/>
    <w:p>
      <w:r xmlns:w="http://schemas.openxmlformats.org/wordprocessingml/2006/main">
        <w:t xml:space="preserve">Síðari Kroníkubók 12:5 Þá kom Semaja spámaður til Rehabeams og til Júdahöfðingja, sem söfnuðust saman til Jerúsalem vegna Sísaks, og sagði við þá: Svo segir Drottinn: Þér hafið yfirgefið mig, og þess vegna hef ég líka skildi þig eftir í hendi Sísaks.</w:t>
      </w:r>
    </w:p>
    <w:p/>
    <w:p>
      <w:r xmlns:w="http://schemas.openxmlformats.org/wordprocessingml/2006/main">
        <w:t xml:space="preserve">Semaja spámaður heimsækir Rehabeam og höfðingja Júda í Jerúsalem og varar þá við því að Guð hafi yfirgefið þá vegna þess að þeir yfirgáfu hann og skilið þá eftir í höndum Sísaks.</w:t>
      </w:r>
    </w:p>
    <w:p/>
    <w:p>
      <w:r xmlns:w="http://schemas.openxmlformats.org/wordprocessingml/2006/main">
        <w:t xml:space="preserve">1. Afleiðingar þess að yfirgefa Guð.</w:t>
      </w:r>
    </w:p>
    <w:p/>
    <w:p>
      <w:r xmlns:w="http://schemas.openxmlformats.org/wordprocessingml/2006/main">
        <w:t xml:space="preserve">2. Mikilvægi iðrunar og trúar.</w:t>
      </w:r>
    </w:p>
    <w:p/>
    <w:p>
      <w:r xmlns:w="http://schemas.openxmlformats.org/wordprocessingml/2006/main">
        <w:t xml:space="preserve">1. Mósebók 8:19-20 - Og ef þú gleymir Drottni Guði þínum og fylgir öðrum guðum og þjónar þeim og tilbiður þá, þá ber ég þér vitni í dag, að þú munt vissulega farast. . Eins og þjóðirnar, sem Drottinn tortímir fyrir þér, svo skuluð þér farast. því að þú vildir ekki hlýða rödd Drottins Guðs þíns.</w:t>
      </w:r>
    </w:p>
    <w:p/>
    <w:p>
      <w:r xmlns:w="http://schemas.openxmlformats.org/wordprocessingml/2006/main">
        <w:t xml:space="preserve">2. Lúkas 13:3 - Ég segi yður: Nei; en ef þú iðrast ekki munu þér allir eins glatast.</w:t>
      </w:r>
    </w:p>
    <w:p/>
    <w:p>
      <w:r xmlns:w="http://schemas.openxmlformats.org/wordprocessingml/2006/main">
        <w:t xml:space="preserve">Síðari Kroníkubók 12:6 Og höfðingjar Ísraels og konungur auðmýktu sig. og þeir sögðu: Drottinn er réttlátur.</w:t>
      </w:r>
    </w:p>
    <w:p/>
    <w:p>
      <w:r xmlns:w="http://schemas.openxmlformats.org/wordprocessingml/2006/main">
        <w:t xml:space="preserve">Höfðingjar Ísraels og konungur auðmýktu sig og viðurkenndu að Drottinn væri réttlátur.</w:t>
      </w:r>
    </w:p>
    <w:p/>
    <w:p>
      <w:r xmlns:w="http://schemas.openxmlformats.org/wordprocessingml/2006/main">
        <w:t xml:space="preserve">1. Kraftur auðmýktar: Hvernig að viðurkenna réttlæti Drottins getur umbreytt lífi okkar</w:t>
      </w:r>
    </w:p>
    <w:p/>
    <w:p>
      <w:r xmlns:w="http://schemas.openxmlformats.org/wordprocessingml/2006/main">
        <w:t xml:space="preserve">2. Ábyrgð okkar gagnvart Guði: Viðurkennum réttlæti Drottins og sýnum virðingu okkar</w:t>
      </w:r>
    </w:p>
    <w:p/>
    <w:p>
      <w:r xmlns:w="http://schemas.openxmlformats.org/wordprocessingml/2006/main">
        <w:t xml:space="preserve">1. Jakobsbréfið 4:10 - Auðmýkið yður fyrir Drottni, og hann mun upphefja yður.</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Síðari Kroníkubók 12:7 Þegar Drottinn sá, að þeir auðmýktu sig, kom orð Drottins til Semaja, svohljóðandi: Þeir hafa auðmýkt sig. þess vegna mun ég ekki tortíma þeim, heldur veita þeim nokkra frelsun; og reiði minni skal ekki úthellt yfir Jerúsalem fyrir hönd Sísaks.</w:t>
      </w:r>
    </w:p>
    <w:p/>
    <w:p>
      <w:r xmlns:w="http://schemas.openxmlformats.org/wordprocessingml/2006/main">
        <w:t xml:space="preserve">Eftir að Júdamenn auðmýktu sig, lofaði Drottinn að tortíma þeim ekki og bauð þess í stað frelsun frá reiði Sísaks.</w:t>
      </w:r>
    </w:p>
    <w:p/>
    <w:p>
      <w:r xmlns:w="http://schemas.openxmlformats.org/wordprocessingml/2006/main">
        <w:t xml:space="preserve">1. Auðmýkt leiðir til guðlegrar frelsunar</w:t>
      </w:r>
    </w:p>
    <w:p/>
    <w:p>
      <w:r xmlns:w="http://schemas.openxmlformats.org/wordprocessingml/2006/main">
        <w:t xml:space="preserve">2. Guð umbunar auðmýkt</w:t>
      </w:r>
    </w:p>
    <w:p/>
    <w:p>
      <w:r xmlns:w="http://schemas.openxmlformats.org/wordprocessingml/2006/main">
        <w:t xml:space="preserve">1. Jakobsbréfið 4:6-8 En hann gefur meiri náð. Þess vegna segir: Guð stendur gegn dramblátum en veitir auðmjúkum náð.</w:t>
      </w:r>
    </w:p>
    <w:p/>
    <w:p>
      <w:r xmlns:w="http://schemas.openxmlformats.org/wordprocessingml/2006/main">
        <w:t xml:space="preserve">2. Sálmur 34:18 Drottinn er nálægur hinum sundurmarnu hjarta og frelsar þá sem eru sundurkramdir í anda.</w:t>
      </w:r>
    </w:p>
    <w:p/>
    <w:p>
      <w:r xmlns:w="http://schemas.openxmlformats.org/wordprocessingml/2006/main">
        <w:t xml:space="preserve">Síðari Kroníkubók 12:8 En þeir skulu vera þjónar hans. til þess að þeir megi þekkja þjónustu mína og þjónustu við ríki landanna.</w:t>
      </w:r>
    </w:p>
    <w:p/>
    <w:p>
      <w:r xmlns:w="http://schemas.openxmlformats.org/wordprocessingml/2006/main">
        <w:t xml:space="preserve">Júdaríki þjónaði öðrum þjóðum til að skilja þjónustu Guðs og þjónustu annarra ríkja.</w:t>
      </w:r>
    </w:p>
    <w:p/>
    <w:p>
      <w:r xmlns:w="http://schemas.openxmlformats.org/wordprocessingml/2006/main">
        <w:t xml:space="preserve">1. Mikilvægi þess að þjóna öðrum þjóðum sem dæmi um að viðurkenna þjónustu Guðs.</w:t>
      </w:r>
    </w:p>
    <w:p/>
    <w:p>
      <w:r xmlns:w="http://schemas.openxmlformats.org/wordprocessingml/2006/main">
        <w:t xml:space="preserve">2. Að skilja þjónustu Guðs með því að þjóna öðrum.</w:t>
      </w:r>
    </w:p>
    <w:p/>
    <w:p>
      <w:r xmlns:w="http://schemas.openxmlformats.org/wordprocessingml/2006/main">
        <w:t xml:space="preserve">1. Matteusarguðspjall 25:37-40 Þá munu hinir réttlátu svara honum og segja: „Herra, hvenær sáum vér þig svangan og fæða þig eða þyrstan og gáfum þér að drekka? Og hvenær sáum við þig ókunnugan og tókum á móti þér, eða nakinn og klæddum þig? Og hvenær sáum við þig veikan eða í fangelsi og heimsóttum þig? Og konungur mun svara þeim: ,Sannlega segi ég yður, eins og þú gerðir það við einn af þessum minnstu bræðrum mínum, það hafið þér gjört mér.</w:t>
      </w:r>
    </w:p>
    <w:p/>
    <w:p>
      <w:r xmlns:w="http://schemas.openxmlformats.org/wordprocessingml/2006/main">
        <w:t xml:space="preserve">2. Rómverjabréfið 12:10 Elskið hvert annað með bróðurást. Framúr hver annan í að sýna heiður.</w:t>
      </w:r>
    </w:p>
    <w:p/>
    <w:p>
      <w:r xmlns:w="http://schemas.openxmlformats.org/wordprocessingml/2006/main">
        <w:t xml:space="preserve">Síðari Kroníkubók 12:9 Þá fór Sísak Egyptalandskonungur í móti Jerúsalem og tók fjársjóði musteri Drottins og fjársjóði konungshallar. hann tók allt. Hann bar og gullskilda, sem Salómon hafði gjört.</w:t>
      </w:r>
    </w:p>
    <w:p/>
    <w:p>
      <w:r xmlns:w="http://schemas.openxmlformats.org/wordprocessingml/2006/main">
        <w:t xml:space="preserve">Sísak Egyptalandskonungur réðst inn í Jerúsalem og tók fjársjóðina úr húsi Drottins og konungshöllinni, þar á meðal gullskjöldina sem Salómon hafði búið til.</w:t>
      </w:r>
    </w:p>
    <w:p/>
    <w:p>
      <w:r xmlns:w="http://schemas.openxmlformats.org/wordprocessingml/2006/main">
        <w:t xml:space="preserve">1. Óheft græðgi: Afleiðingar ágirndarinnar</w:t>
      </w:r>
    </w:p>
    <w:p/>
    <w:p>
      <w:r xmlns:w="http://schemas.openxmlformats.org/wordprocessingml/2006/main">
        <w:t xml:space="preserve">2. Vernd Drottins: Að treysta á traust á Guði</w:t>
      </w:r>
    </w:p>
    <w:p/>
    <w:p>
      <w:r xmlns:w="http://schemas.openxmlformats.org/wordprocessingml/2006/main">
        <w:t xml:space="preserve">1. Orðskviðirnir 28:20 Trúfastur maður er ríkur af blessunum, en sá sem flýtir sér að verða ríkur, verður ekki saklaus.</w:t>
      </w:r>
    </w:p>
    <w:p/>
    <w:p>
      <w:r xmlns:w="http://schemas.openxmlformats.org/wordprocessingml/2006/main">
        <w:t xml:space="preserve">2. Sálmur 20:7 Sumir treysta á vagna og sumir á hesta, en vér munum minnast nafns Drottins Guðs vors.</w:t>
      </w:r>
    </w:p>
    <w:p/>
    <w:p>
      <w:r xmlns:w="http://schemas.openxmlformats.org/wordprocessingml/2006/main">
        <w:t xml:space="preserve">Síðari Kroníkubók 12:10 Rehabeam konungur gjörði í þess stað eirskildi og fól þá í hendur lífvarðarhöfðingjans, sem varðveitti innganginn að konungshöllinni.</w:t>
      </w:r>
    </w:p>
    <w:p/>
    <w:p>
      <w:r xmlns:w="http://schemas.openxmlformats.org/wordprocessingml/2006/main">
        <w:t xml:space="preserve">Rehabeam konungur smíðaði eirskildi og gaf vörðum hallar sinnar.</w:t>
      </w:r>
    </w:p>
    <w:p/>
    <w:p>
      <w:r xmlns:w="http://schemas.openxmlformats.org/wordprocessingml/2006/main">
        <w:t xml:space="preserve">1. Mikilvægi verndar og öryggis í Guðs ríki.</w:t>
      </w:r>
    </w:p>
    <w:p/>
    <w:p>
      <w:r xmlns:w="http://schemas.openxmlformats.org/wordprocessingml/2006/main">
        <w:t xml:space="preserve">2. Mikilvægi nærveru Guðs í lífi okkar.</w:t>
      </w:r>
    </w:p>
    <w:p/>
    <w:p>
      <w:r xmlns:w="http://schemas.openxmlformats.org/wordprocessingml/2006/main">
        <w:t xml:space="preserve">1. Sálmur 91:11 - Því að hann mun bjóða englum sínum um þig að gæta þín á öllum vegum þínum.</w:t>
      </w:r>
    </w:p>
    <w:p/>
    <w:p>
      <w:r xmlns:w="http://schemas.openxmlformats.org/wordprocessingml/2006/main">
        <w:t xml:space="preserve">2. Orðskviðirnir 18:10 - Nafn Drottins er sterkur turn; hinir réttlátu hlaupa í það og eru öruggir.</w:t>
      </w:r>
    </w:p>
    <w:p/>
    <w:p>
      <w:r xmlns:w="http://schemas.openxmlformats.org/wordprocessingml/2006/main">
        <w:t xml:space="preserve">Síðari Kroníkubók 12:11 Og er konungur gekk inn í hús Drottins, komu varðmennirnir og sóttu þá og fluttu þá aftur inn í varðherbergið.</w:t>
      </w:r>
    </w:p>
    <w:p/>
    <w:p>
      <w:r xmlns:w="http://schemas.openxmlformats.org/wordprocessingml/2006/main">
        <w:t xml:space="preserve">Rehabeam konungur gekk inn í hús Drottins en var færður aftur í varðherbergið.</w:t>
      </w:r>
    </w:p>
    <w:p/>
    <w:p>
      <w:r xmlns:w="http://schemas.openxmlformats.org/wordprocessingml/2006/main">
        <w:t xml:space="preserve">1. Að vita hvenær á að fylgja leiðsögn Drottins</w:t>
      </w:r>
    </w:p>
    <w:p/>
    <w:p>
      <w:r xmlns:w="http://schemas.openxmlformats.org/wordprocessingml/2006/main">
        <w:t xml:space="preserve">2. Mikilvægi þess að hlýða Drottni</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Síðari Kroníkubók 12:12 Og er hann auðmýkti sjálfan sig, snerist reiði Drottins frá honum, svo að hann vildi ekki tortíma honum með öllu, og einnig fór vel í Júda.</w:t>
      </w:r>
    </w:p>
    <w:p/>
    <w:p>
      <w:r xmlns:w="http://schemas.openxmlformats.org/wordprocessingml/2006/main">
        <w:t xml:space="preserve">Eftir að hafa auðmýkt sjálfan sig var reiði Drottins snúið frá Rehabeam konungi og friður endurreistur í Júda.</w:t>
      </w:r>
    </w:p>
    <w:p/>
    <w:p>
      <w:r xmlns:w="http://schemas.openxmlformats.org/wordprocessingml/2006/main">
        <w:t xml:space="preserve">1. Auðmýkt er lykillinn að því að opna miskunn Guðs og náð.</w:t>
      </w:r>
    </w:p>
    <w:p/>
    <w:p>
      <w:r xmlns:w="http://schemas.openxmlformats.org/wordprocessingml/2006/main">
        <w:t xml:space="preserve">2. Guð er fús til að fyrirgefa og endurheimta þá sem auðmýkja sig og iðrast.</w:t>
      </w:r>
    </w:p>
    <w:p/>
    <w:p>
      <w:r xmlns:w="http://schemas.openxmlformats.org/wordprocessingml/2006/main">
        <w:t xml:space="preserve">1. Jakobsbréfið 4:10 - "Auðmýkið yður fyrir Drottni, og hann mun upphefja yður."</w:t>
      </w:r>
    </w:p>
    <w:p/>
    <w:p>
      <w:r xmlns:w="http://schemas.openxmlformats.org/wordprocessingml/2006/main">
        <w:t xml:space="preserve">2. Sálmur 51:17 - "Fórnir Guðs eru sundurkramur andi, sundurkramt og sundurkramið hjarta, ó Guð, munt þú ekki fyrirlíta."</w:t>
      </w:r>
    </w:p>
    <w:p/>
    <w:p>
      <w:r xmlns:w="http://schemas.openxmlformats.org/wordprocessingml/2006/main">
        <w:t xml:space="preserve">Síðari Kroníkubók 12:13 Þá styrktist Rehabeam konungur í Jerúsalem og ríkti, því að Rehabeam var fjörutíu ára gamall, þegar hann varð konungur, og sautján ár ríkti hann í Jerúsalem, borginni sem Drottinn hafði útvalið af öllum kynkvíslum. Ísraels til að setja nafn sitt þar. Og móðir hans hét Naama, ammóníta.</w:t>
      </w:r>
    </w:p>
    <w:p/>
    <w:p>
      <w:r xmlns:w="http://schemas.openxmlformats.org/wordprocessingml/2006/main">
        <w:t xml:space="preserve">Rehabeam var 41 árs þegar hann varð konungur í Jerúsalem og ríkti í 17 ár. Móðir hans var Naama, ammóníti.</w:t>
      </w:r>
    </w:p>
    <w:p/>
    <w:p>
      <w:r xmlns:w="http://schemas.openxmlformats.org/wordprocessingml/2006/main">
        <w:t xml:space="preserve">1. Styrkur Rehabeams: Hvernig á að treysta á styrk Guðs á erfiðleikatímum</w:t>
      </w:r>
    </w:p>
    <w:p/>
    <w:p>
      <w:r xmlns:w="http://schemas.openxmlformats.org/wordprocessingml/2006/main">
        <w:t xml:space="preserve">2. Móðir Rehabeams: Hvernig á að virða og heiðra þá sem eru frábrugðnir okkur</w:t>
      </w:r>
    </w:p>
    <w:p/>
    <w:p>
      <w:r xmlns:w="http://schemas.openxmlformats.org/wordprocessingml/2006/main">
        <w:t xml:space="preserve">1. Filippíbréfið 4:13 - Allt get ég gert fyrir Krist, sem styrkir mig</w:t>
      </w:r>
    </w:p>
    <w:p/>
    <w:p>
      <w:r xmlns:w="http://schemas.openxmlformats.org/wordprocessingml/2006/main">
        <w:t xml:space="preserve">2. Lúkas 6:27-31 - Elskaðu óvini þína, gjörðu þeim gott og lánaðu þeim án þess að búast við að fá neitt til baka</w:t>
      </w:r>
    </w:p>
    <w:p/>
    <w:p>
      <w:r xmlns:w="http://schemas.openxmlformats.org/wordprocessingml/2006/main">
        <w:t xml:space="preserve">Síðari Kroníkubók 12:14 Og hann gjörði illt, af því að hann bjó ekki hjarta sitt til að leita Drottins.</w:t>
      </w:r>
    </w:p>
    <w:p/>
    <w:p>
      <w:r xmlns:w="http://schemas.openxmlformats.org/wordprocessingml/2006/main">
        <w:t xml:space="preserve">Rehabeam konungur herti hjarta sitt og leitaði ekki Drottins.</w:t>
      </w:r>
    </w:p>
    <w:p/>
    <w:p>
      <w:r xmlns:w="http://schemas.openxmlformats.org/wordprocessingml/2006/main">
        <w:t xml:space="preserve">1. Hættan á að herða hjarta þitt</w:t>
      </w:r>
    </w:p>
    <w:p/>
    <w:p>
      <w:r xmlns:w="http://schemas.openxmlformats.org/wordprocessingml/2006/main">
        <w:t xml:space="preserve">2. Að leita Drottins með opnu hjarta</w:t>
      </w:r>
    </w:p>
    <w:p/>
    <w:p>
      <w:r xmlns:w="http://schemas.openxmlformats.org/wordprocessingml/2006/main">
        <w:t xml:space="preserve">1. Esekíel 11:19 - "Og ég mun gefa þeim eitt hjarta og setja nýjan anda í yður, og ég mun taka steinhjarta úr holdi þeirra og gefa þeim hjarta af holdi."</w:t>
      </w:r>
    </w:p>
    <w:p/>
    <w:p>
      <w:r xmlns:w="http://schemas.openxmlformats.org/wordprocessingml/2006/main">
        <w:t xml:space="preserve">2. Rómverjabréfið 10:9-10 - "Að ef þú játar með munni þínum Drottin Jesúm og trúir í hjarta þínu að Guð hafi uppvakið hann frá dauðum, þá munt þú verða hólpinn. Því að með hjartanu trúir maðurinn til réttlætis. og með munninum er játað til hjálpræðis."</w:t>
      </w:r>
    </w:p>
    <w:p/>
    <w:p>
      <w:r xmlns:w="http://schemas.openxmlformats.org/wordprocessingml/2006/main">
        <w:t xml:space="preserve">Síðari Kroníkubók 12:15 En sögur Rehabeams, bæði fyrri og síðari, eru þær ekki ritaðar í bók Semaja spámanns og Íddó sjáanda um ættartölur? Og ófriður var á milli Rehabeams og Jeróbóams.</w:t>
      </w:r>
    </w:p>
    <w:p/>
    <w:p>
      <w:r xmlns:w="http://schemas.openxmlformats.org/wordprocessingml/2006/main">
        <w:t xml:space="preserve">Athafnir Rehabeams eru skráðar í bók Semaja spámanns og Íddó sjáanda, og stríð voru í gangi milli Rehabeams og Jeróbóams.</w:t>
      </w:r>
    </w:p>
    <w:p/>
    <w:p>
      <w:r xmlns:w="http://schemas.openxmlformats.org/wordprocessingml/2006/main">
        <w:t xml:space="preserve">1. Orð Guðs er trú og satt: Kannaðu áreiðanleika ritningarinnar í 2. Kroníkubók 12:15</w:t>
      </w:r>
    </w:p>
    <w:p/>
    <w:p>
      <w:r xmlns:w="http://schemas.openxmlformats.org/wordprocessingml/2006/main">
        <w:t xml:space="preserve">2. Áframhaldandi barátta Rehabeams og Jeróbóams: Rannsókn á átökum í 2. Kroníkubók 12:15</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Rómverjabréfið 15:4 - Því að allt sem ritað var á fyrri dögum var ritað okkur til uppfræðslu, til þess að vér ættum von með þolgæði og uppörvun ritninganna.</w:t>
      </w:r>
    </w:p>
    <w:p/>
    <w:p>
      <w:r xmlns:w="http://schemas.openxmlformats.org/wordprocessingml/2006/main">
        <w:t xml:space="preserve">Síðari Kroníkubók 12:16 Og Rehabeam lagðist til hvíldar hjá feðrum sínum og var jarðaður í Davíðsborg, og Abía sonur hans varð konungur í hans stað.</w:t>
      </w:r>
    </w:p>
    <w:p/>
    <w:p>
      <w:r xmlns:w="http://schemas.openxmlformats.org/wordprocessingml/2006/main">
        <w:t xml:space="preserve">Rehabeam dó og var jarðaður í Davíðsborg, og Abía sonur hans tók við af honum.</w:t>
      </w:r>
    </w:p>
    <w:p/>
    <w:p>
      <w:r xmlns:w="http://schemas.openxmlformats.org/wordprocessingml/2006/main">
        <w:t xml:space="preserve">1. Fullveldi Guðs: Viska Guðs við að skipa og koma í stað konunga</w:t>
      </w:r>
    </w:p>
    <w:p/>
    <w:p>
      <w:r xmlns:w="http://schemas.openxmlformats.org/wordprocessingml/2006/main">
        <w:t xml:space="preserve">2. Trúfesti Guðs: Óhagganlegt loforð um eilíft ríki</w:t>
      </w:r>
    </w:p>
    <w:p/>
    <w:p>
      <w:r xmlns:w="http://schemas.openxmlformats.org/wordprocessingml/2006/main">
        <w:t xml:space="preserve">1. Rómverjabréfið 11:33-36 Ó, dýpt auðs og visku og þekkingar Guðs! Hversu órannsakanlegir eru dómar hans og hversu órannsakanlegir vegir hans! Því hver hefur þekkt huga Drottins, eða hver hefur verið ráðgjafi hans? Eða hver hefur gefið honum gjöf til þess að hann fái endurgjald? Því frá honum og fyrir hann og til hans eru allir hlutir. Honum sé dýrð að eilífu. Amen.</w:t>
      </w:r>
    </w:p>
    <w:p/>
    <w:p>
      <w:r xmlns:w="http://schemas.openxmlformats.org/wordprocessingml/2006/main">
        <w:t xml:space="preserve">2. 2. Samúelsbók 7:12-16 Þegar dagar þínir eru liðnir og þú leggur þig til hvílu hjá feðrum þínum, mun ég ala upp niðja þína eftir þig, sem koma skal af líkama þínum, og staðfesta ríki hans. Hann mun reisa nafni mínu hús, og ég mun staðfesta hásæti ríkis hans að eilífu, og hús þitt og ríki þitt mun að eilífu standa frammi fyrir mér. Hásæti þitt skal staðfest að eilífu.</w:t>
      </w:r>
    </w:p>
    <w:p/>
    <w:p>
      <w:r xmlns:w="http://schemas.openxmlformats.org/wordprocessingml/2006/main">
        <w:t xml:space="preserve">Í 13. kafla 2. Kroníkubókar er sagt frá átökum Abía, sonar Rehabeams, og Jeróbóams Ísraelskonungs. Það undirstrikar sigur Abía og viðleitni hans til að endurreisa tilbeiðslu í Júda.</w:t>
      </w:r>
    </w:p>
    <w:p/>
    <w:p>
      <w:r xmlns:w="http://schemas.openxmlformats.org/wordprocessingml/2006/main">
        <w:t xml:space="preserve">1. málsgrein: Kaflinn byrjar á því að kynna Abía sem konung Júda og lýsa hernaðarundirbúningi hans fyrir stríð gegn Jeróbóam, konungi Ísraels. Abía ávarpar Jeróbóam og minnir hann á að Guð hafi útvalið afkomendur Davíðs til að drottna yfir Ísrael (2. Kroníkubók 13:1-12).</w:t>
      </w:r>
    </w:p>
    <w:p/>
    <w:p>
      <w:r xmlns:w="http://schemas.openxmlformats.org/wordprocessingml/2006/main">
        <w:t xml:space="preserve">2. málsgrein: Frásögnin fjallar um bardaga hers Abía sem samanstendur af 400.000 hugrökkum hermönnum frá Júda og her Jeróbóams sem samanstendur af 800.000 hermönnum frá Ísrael. Þrátt fyrir að vera ofurliði treystir Abía á Guð og flytur kraftmikla ræðu áður en hann tekur þátt í bardaga (2. Kroníkubók 13:13-18).</w:t>
      </w:r>
    </w:p>
    <w:p/>
    <w:p>
      <w:r xmlns:w="http://schemas.openxmlformats.org/wordprocessingml/2006/main">
        <w:t xml:space="preserve">Þriðja málsgrein: Frásögnin sýnir hvernig Guð gefur Abía og her hans sigur yfir Jeróbóam. Þeir fella fimm hundruð þúsund hermenn frá Ísrael og skilja þá eftir sigra (2. Kroníkubók 13:19-20).</w:t>
      </w:r>
    </w:p>
    <w:p/>
    <w:p>
      <w:r xmlns:w="http://schemas.openxmlformats.org/wordprocessingml/2006/main">
        <w:t xml:space="preserve">Fjórða málsgrein: Áherslan beinist að því að lýsa því hvernig Abía heldur áfram að styrkja stjórn sína í Júda eftir sigurinn. Hann tekur nokkrar borgir frá Ísrael, þar á meðal Betel, Jesana og Efron. Hann endurheimtir einnig sanna tilbeiðslu í Júda með því að fjarlægja skurðgoð og skipa presta til að þjóna rétta þjónustu við ölturu (2. Kroníkubók 13:19-22).</w:t>
      </w:r>
    </w:p>
    <w:p/>
    <w:p>
      <w:r xmlns:w="http://schemas.openxmlformats.org/wordprocessingml/2006/main">
        <w:t xml:space="preserve">Í stuttu máli lýsir þrettánda kafli 2. Kroníkubókar átökin og sigurinn sem náðst hefur í valdatíð Abijay konungs. Að undirstrika hernaðarundirbúning sem ráðist var í og áminning um guðlegt val. Að minnast á bardaga barðist gegn stærra afli og trausti á Guð. Þetta í stuttu máli, kafli gefur sögulega frásögn sem sýnir bæði trú Abijay konungs sem tjáð er með því að treysta á guðlega íhlutun á sama tíma og hann leggur áherslu á sigur sem náðst hefur með hlýðni sem dæmi um að fylgja meginreglum sem settar eru fram í Ritningunni, útfærslu sem táknar hugrekki mitt í mótlæti og staðfestingu um uppfyllingu gagnvart spádómi og testamenti. sýnir skuldbindingu til að heiðra sáttmálasamband milli skapara-Guðs og útvalins fólks-Ísraels</w:t>
      </w:r>
    </w:p>
    <w:p/>
    <w:p>
      <w:r xmlns:w="http://schemas.openxmlformats.org/wordprocessingml/2006/main">
        <w:t xml:space="preserve">Síðari Kroníkubók 13:1 Á átjánda ríkisári Jeróbóams konungs varð Abía konungur yfir Júda.</w:t>
      </w:r>
    </w:p>
    <w:p/>
    <w:p>
      <w:r xmlns:w="http://schemas.openxmlformats.org/wordprocessingml/2006/main">
        <w:t xml:space="preserve">Abía hóf ríki sitt yfir Júda á átjánda stjórnarári Jeróbóams konungs.</w:t>
      </w:r>
    </w:p>
    <w:p/>
    <w:p>
      <w:r xmlns:w="http://schemas.openxmlformats.org/wordprocessingml/2006/main">
        <w:t xml:space="preserve">1. Tímasetning Guðs er fullkomin - 2. Pétursbréf 3:8</w:t>
      </w:r>
    </w:p>
    <w:p/>
    <w:p>
      <w:r xmlns:w="http://schemas.openxmlformats.org/wordprocessingml/2006/main">
        <w:t xml:space="preserve">2. Forysta á tímum breytinga - Jeremía 29:7</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Síðari Kroníkubók 13:2 Hann ríkti þrjú ár í Jerúsalem. Móðir hans hét og Míkaja, dóttir Úríels frá Gíbeu. Og stríð kom milli Abía og Jeróbóams.</w:t>
      </w:r>
    </w:p>
    <w:p/>
    <w:p>
      <w:r xmlns:w="http://schemas.openxmlformats.org/wordprocessingml/2006/main">
        <w:t xml:space="preserve">1: Abía var konungur sem ríkti í Jerúsalem í þrjú ár og háði stríð við Jeróbóam.</w:t>
      </w:r>
    </w:p>
    <w:p/>
    <w:p>
      <w:r xmlns:w="http://schemas.openxmlformats.org/wordprocessingml/2006/main">
        <w:t xml:space="preserve">2: Móðir Abía, Mikaja, var dóttir Úríels frá Gíbeu og við getum lært af fordæmi hennar um trú og hollustu.</w:t>
      </w:r>
    </w:p>
    <w:p/>
    <w:p>
      <w:r xmlns:w="http://schemas.openxmlformats.org/wordprocessingml/2006/main">
        <w:t xml:space="preserve">1:2. Kroníkubók 13:2</w:t>
      </w:r>
    </w:p>
    <w:p/>
    <w:p>
      <w:r xmlns:w="http://schemas.openxmlformats.org/wordprocessingml/2006/main">
        <w:t xml:space="preserve">2: Orðskviðirnir 22:1 - Gott nafn á að velja fremur en mikinn auð, og náð er betri en silfur eða gull.</w:t>
      </w:r>
    </w:p>
    <w:p/>
    <w:p>
      <w:r xmlns:w="http://schemas.openxmlformats.org/wordprocessingml/2006/main">
        <w:t xml:space="preserve">Síðari Kroníkubók 13:3 Og Abía fylkti sér til orrustu með her kappa stríðsmanna, fjögur hundruð þúsund útvalinna, og Jeróbóam fylkti sér til bardaga gegn honum með átta hundruð þúsundum útvalinna manna, sem voru kappar.</w:t>
      </w:r>
    </w:p>
    <w:p/>
    <w:p>
      <w:r xmlns:w="http://schemas.openxmlformats.org/wordprocessingml/2006/main">
        <w:t xml:space="preserve">Abía og Jeróbóam söfnuðu báðir saman miklum hersveitum til bardaga, þar sem Abía hafði 400.000 útvalda menn og Jeróbóam með 800.000 útvalda.</w:t>
      </w:r>
    </w:p>
    <w:p/>
    <w:p>
      <w:r xmlns:w="http://schemas.openxmlformats.org/wordprocessingml/2006/main">
        <w:t xml:space="preserve">1. Hætta á stolti í bardaga</w:t>
      </w:r>
    </w:p>
    <w:p/>
    <w:p>
      <w:r xmlns:w="http://schemas.openxmlformats.org/wordprocessingml/2006/main">
        <w:t xml:space="preserve">2. Styrkur fólks Guðs</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2. Kroníkubók 20:15- "Og hann sagði: Hlýðið á, allir Júdamenn og Jerúsalembúar, og þú Jósafat konungur: Svo segir Drottinn við yður: Verið ekki hræddir né skelfdir vegna þessa mikla mannfjölda, því að baráttan er ekki þín, heldur Guðs."</w:t>
      </w:r>
    </w:p>
    <w:p/>
    <w:p>
      <w:r xmlns:w="http://schemas.openxmlformats.org/wordprocessingml/2006/main">
        <w:t xml:space="preserve">Síðari Kroníkubók 13:4 Og Abía stóð upp á Semaraímfjalli, sem er á Efraímfjalli, og sagði: ,,Heyrið á mig, þú Jeróbóam og allur Ísrael!</w:t>
      </w:r>
    </w:p>
    <w:p/>
    <w:p>
      <w:r xmlns:w="http://schemas.openxmlformats.org/wordprocessingml/2006/main">
        <w:t xml:space="preserve">Abía stóð á Semaraímfjalli og kallaði á Jeróbóam og allan Ísrael.</w:t>
      </w:r>
    </w:p>
    <w:p/>
    <w:p>
      <w:r xmlns:w="http://schemas.openxmlformats.org/wordprocessingml/2006/main">
        <w:t xml:space="preserve">1. Mikilvægi þess að standa fyrir því sem þú trúir á</w:t>
      </w:r>
    </w:p>
    <w:p/>
    <w:p>
      <w:r xmlns:w="http://schemas.openxmlformats.org/wordprocessingml/2006/main">
        <w:t xml:space="preserve">2. Að sigrast á ótta og efa á tímum mótlætis</w:t>
      </w:r>
    </w:p>
    <w:p/>
    <w:p>
      <w:r xmlns:w="http://schemas.openxmlformats.org/wordprocessingml/2006/main">
        <w:t xml:space="preserve">1. Jósúabók 1:9: Hef ég ekki boðið þér? Vertu sterk og hugrökk. Vertu ekki hræddur og óttast ekki, því að Drottinn Guð þinn er með þér hvert sem þú ferð.</w:t>
      </w:r>
    </w:p>
    <w:p/>
    <w:p>
      <w:r xmlns:w="http://schemas.openxmlformats.org/wordprocessingml/2006/main">
        <w:t xml:space="preserve">2. Rómverjabréfið 8:31: Hvað eigum við þá að segja um þetta? Ef Guð er með okkur, hver getur verið á móti okkur?</w:t>
      </w:r>
    </w:p>
    <w:p/>
    <w:p>
      <w:r xmlns:w="http://schemas.openxmlformats.org/wordprocessingml/2006/main">
        <w:t xml:space="preserve">Síðari Kroníkubók 13:5 Skyldið þér ekki vita, að Drottinn, Guð Ísraels, gaf Davíð konungdóminn yfir Ísrael að eilífu, honum og sonum hans með saltsáttmála?</w:t>
      </w:r>
    </w:p>
    <w:p/>
    <w:p>
      <w:r xmlns:w="http://schemas.openxmlformats.org/wordprocessingml/2006/main">
        <w:t xml:space="preserve">Drottinn, Guð Ísraels, gaf Davíð og sonum hans konungdóm Ísraels með saltsáttmála.</w:t>
      </w:r>
    </w:p>
    <w:p/>
    <w:p>
      <w:r xmlns:w="http://schemas.openxmlformats.org/wordprocessingml/2006/main">
        <w:t xml:space="preserve">1. Saltsáttmálinn: Að skilja mikilvægi fyrirheits Guðs</w:t>
      </w:r>
    </w:p>
    <w:p/>
    <w:p>
      <w:r xmlns:w="http://schemas.openxmlformats.org/wordprocessingml/2006/main">
        <w:t xml:space="preserve">2. Himnaríki: Skilyrðislaus ást Guðs til fólksins síns</w:t>
      </w:r>
    </w:p>
    <w:p/>
    <w:p>
      <w:r xmlns:w="http://schemas.openxmlformats.org/wordprocessingml/2006/main">
        <w:t xml:space="preserve">1. 2. Samúelsbók 7:12-16 - Þegar Drottinn lofaði að reisa hús handa Davíð og niðjum hans</w:t>
      </w:r>
    </w:p>
    <w:p/>
    <w:p>
      <w:r xmlns:w="http://schemas.openxmlformats.org/wordprocessingml/2006/main">
        <w:t xml:space="preserve">2. Matt 5:13-16 - Að vera salt og ljós í heiminum til að koma ríki Guðs til jarðar.</w:t>
      </w:r>
    </w:p>
    <w:p/>
    <w:p>
      <w:r xmlns:w="http://schemas.openxmlformats.org/wordprocessingml/2006/main">
        <w:t xml:space="preserve">Síðari Kroníkubók 13:6 En Jeróbóam Nebatsson, þjónn Salómons Davíðssonar, reis upp og gerði uppreisn gegn herra sínum.</w:t>
      </w:r>
    </w:p>
    <w:p/>
    <w:p>
      <w:r xmlns:w="http://schemas.openxmlformats.org/wordprocessingml/2006/main">
        <w:t xml:space="preserve">Jeróbóam, þjónn Salómons, hefur gert uppreisn gegn herra sínum.</w:t>
      </w:r>
    </w:p>
    <w:p/>
    <w:p>
      <w:r xmlns:w="http://schemas.openxmlformats.org/wordprocessingml/2006/main">
        <w:t xml:space="preserve">1. Afleiðingar þess að gera uppreisn gegn Guði.</w:t>
      </w:r>
    </w:p>
    <w:p/>
    <w:p>
      <w:r xmlns:w="http://schemas.openxmlformats.org/wordprocessingml/2006/main">
        <w:t xml:space="preserve">2. Mikilvægi þess að halda tryggð við Guð.</w:t>
      </w:r>
    </w:p>
    <w:p/>
    <w:p>
      <w:r xmlns:w="http://schemas.openxmlformats.org/wordprocessingml/2006/main">
        <w:t xml:space="preserve">1. Orðskviðirnir 17:11 - Vondur maður leitar aðeins uppreisnar, þess vegna skal grimmur sendiboði sendur gegn honum.</w:t>
      </w:r>
    </w:p>
    <w:p/>
    <w:p>
      <w:r xmlns:w="http://schemas.openxmlformats.org/wordprocessingml/2006/main">
        <w:t xml:space="preserve">2. 1. Pétursbréf 5:5 - Sömuleiðis, þér yngri, undirgefið öldungnum. Já, verið allir undirgefnir hver öðrum og íklæðist auðmýkt, því að Guð stendur gegn dramblátum og veitir auðmjúkum náð.</w:t>
      </w:r>
    </w:p>
    <w:p/>
    <w:p>
      <w:r xmlns:w="http://schemas.openxmlformats.org/wordprocessingml/2006/main">
        <w:t xml:space="preserve">Síðari Kroníkubók 13:7 Og til hans söfnuðust fánýtir menn, Belials synir, og styrktu sig gegn Rehabeam, syni Salómons, þegar Rehabeam var ungur og blíður og gat ekki staðist þá.</w:t>
      </w:r>
    </w:p>
    <w:p/>
    <w:p>
      <w:r xmlns:w="http://schemas.openxmlformats.org/wordprocessingml/2006/main">
        <w:t xml:space="preserve">Rehabeam var ekki fær um að standast söfnun manna sem voru undir stjórn Belials barna vegna ungs og viðkvæms aldurs.</w:t>
      </w:r>
    </w:p>
    <w:p/>
    <w:p>
      <w:r xmlns:w="http://schemas.openxmlformats.org/wordprocessingml/2006/main">
        <w:t xml:space="preserve">1. Styrkur æskunnar: Að skilja takmarkanir okkar</w:t>
      </w:r>
    </w:p>
    <w:p/>
    <w:p>
      <w:r xmlns:w="http://schemas.openxmlformats.org/wordprocessingml/2006/main">
        <w:t xml:space="preserve">2. Kraftur réttlætisins: Að sigrast á freistingum</w:t>
      </w:r>
    </w:p>
    <w:p/>
    <w:p>
      <w:r xmlns:w="http://schemas.openxmlformats.org/wordprocessingml/2006/main">
        <w:t xml:space="preserve">1. Orðskviðirnir 22:6: Fræðið sveininn um þann veg sem hann á að fara, og þegar hann er gamall mun hann ekki víkja frá honum.</w:t>
      </w:r>
    </w:p>
    <w:p/>
    <w:p>
      <w:r xmlns:w="http://schemas.openxmlformats.org/wordprocessingml/2006/main">
        <w:t xml:space="preserve">2. Sálmur 8:2: Af munni ungbarna og brjóstabarna hefir þú útvegað styrk vegna óvina þinna, til þess að stöðva óvininn og hefnandann.</w:t>
      </w:r>
    </w:p>
    <w:p/>
    <w:p>
      <w:r xmlns:w="http://schemas.openxmlformats.org/wordprocessingml/2006/main">
        <w:t xml:space="preserve">Síðari Kroníkubók 13:8 Og nú ætlið þér að standa gegn ríki Drottins í hendi Davíðs sona. Og þér verðið mikill mannfjöldi, og með yður eru gullkálfar, sem Jeróbóam gjörði yður til guða.</w:t>
      </w:r>
    </w:p>
    <w:p/>
    <w:p>
      <w:r xmlns:w="http://schemas.openxmlformats.org/wordprocessingml/2006/main">
        <w:t xml:space="preserve">Júdamenn eru að reyna að standa gegn ríki Drottins og treysta á gullkálfana sem Jeróbóam hafði búið til sem guði sína.</w:t>
      </w:r>
    </w:p>
    <w:p/>
    <w:p>
      <w:r xmlns:w="http://schemas.openxmlformats.org/wordprocessingml/2006/main">
        <w:t xml:space="preserve">1. Að treysta á skurðgoð í stað Drottins mun leiða til tortímingar.</w:t>
      </w:r>
    </w:p>
    <w:p/>
    <w:p>
      <w:r xmlns:w="http://schemas.openxmlformats.org/wordprocessingml/2006/main">
        <w:t xml:space="preserve">2. Drottinn er hinn eini sanni Guð og ætti að tilbiðja hann í samræmi við það.</w:t>
      </w:r>
    </w:p>
    <w:p/>
    <w:p>
      <w:r xmlns:w="http://schemas.openxmlformats.org/wordprocessingml/2006/main">
        <w:t xml:space="preserve">1. Jesaja 44:9-20 - Drottinn agar þá sem reiða sig á skurðgoð sem menn hafa gert í stað þess að tilbiðja hann.</w:t>
      </w:r>
    </w:p>
    <w:p/>
    <w:p>
      <w:r xmlns:w="http://schemas.openxmlformats.org/wordprocessingml/2006/main">
        <w:t xml:space="preserve">2. Sálmur 115:3-8 - Sálmur sem lofar Drottin sem hinn eina sanna Guð sem er verðugur tilbeiðslu.</w:t>
      </w:r>
    </w:p>
    <w:p/>
    <w:p>
      <w:r xmlns:w="http://schemas.openxmlformats.org/wordprocessingml/2006/main">
        <w:t xml:space="preserve">Síðari Kroníkubók 13:9 Hafið þér ekki rekið burt presta Drottins, sonu Arons og levítana og skipað yður að prestum að hætti þjóða annarra landa? til þess að hver sem kemur til að vígja sig með ungum uxa og sjö hrútum, hann verði prestur þeirra sem engir guðir eru.</w:t>
      </w:r>
    </w:p>
    <w:p/>
    <w:p>
      <w:r xmlns:w="http://schemas.openxmlformats.org/wordprocessingml/2006/main">
        <w:t xml:space="preserve">Júdamenn hafa hafnað prestum og levítum Drottins og í staðinn skipað sína eigin presta eftir falsguði þjóðanna í kringum sig.</w:t>
      </w:r>
    </w:p>
    <w:p/>
    <w:p>
      <w:r xmlns:w="http://schemas.openxmlformats.org/wordprocessingml/2006/main">
        <w:t xml:space="preserve">1. Hvernig Júdamenn höfnuðu útvöldu leiðtogum Guðs</w:t>
      </w:r>
    </w:p>
    <w:p/>
    <w:p>
      <w:r xmlns:w="http://schemas.openxmlformats.org/wordprocessingml/2006/main">
        <w:t xml:space="preserve">2. Hætturnar við að tilbiðja falska guði</w:t>
      </w:r>
    </w:p>
    <w:p/>
    <w:p>
      <w:r xmlns:w="http://schemas.openxmlformats.org/wordprocessingml/2006/main">
        <w:t xml:space="preserve">1. 1. Samúelsbók 8:7 - Og Drottinn sagði við Samúel: "Hlýðið á rödd fólksins í öllu því, sem þeir segja við þig, því að þeir hafa ekki hafnað þér, heldur hafa þeir hafnað mér, svo að ég ætti ekki að ríkja yfir. þeim."</w:t>
      </w:r>
    </w:p>
    <w:p/>
    <w:p>
      <w:r xmlns:w="http://schemas.openxmlformats.org/wordprocessingml/2006/main">
        <w:t xml:space="preserve">2. Rómverjabréfið 1:18-25 - Því að reiði Guðs opinberast af himni gegn öllu guðleysi og ranglæti manna, sem halda sannleikanum í ranglæti; vegna þess að það sem vitað er af Guði er opinbert í þeim. því að Guð hefur sýnt þeim það.</w:t>
      </w:r>
    </w:p>
    <w:p/>
    <w:p>
      <w:r xmlns:w="http://schemas.openxmlformats.org/wordprocessingml/2006/main">
        <w:t xml:space="preserve">Síðari Kroníkubók 13:10 En hvað oss varðar, Drottinn er Guð vor, og vér höfum ekki yfirgefið hann. Og prestarnir, sem þjóna Drottni, eru synir Arons, og levítarnir bjuggu við störf sín.</w:t>
      </w:r>
    </w:p>
    <w:p/>
    <w:p>
      <w:r xmlns:w="http://schemas.openxmlformats.org/wordprocessingml/2006/main">
        <w:t xml:space="preserve">Drottinn er Guð fólksins og prestarnir eru af ætt Arons, en levítarnir hafa yfirumsjón með skyldum sínum.</w:t>
      </w:r>
    </w:p>
    <w:p/>
    <w:p>
      <w:r xmlns:w="http://schemas.openxmlformats.org/wordprocessingml/2006/main">
        <w:t xml:space="preserve">1) Trúfesti Guðs við fólk sitt og fyrirheit hans</w:t>
      </w:r>
    </w:p>
    <w:p/>
    <w:p>
      <w:r xmlns:w="http://schemas.openxmlformats.org/wordprocessingml/2006/main">
        <w:t xml:space="preserve">2) Mikilvægi þess að heiðra Guð og uppfylla skyldur okkar</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1. Pétursbréf 4:10 - Sérhver ykkar ætti að nota hvaða gjöf sem þið hafið fengið til að þjóna öðrum, sem trúir ráðsmenn náðar Guðs í mismunandi myndum.</w:t>
      </w:r>
    </w:p>
    <w:p/>
    <w:p>
      <w:r xmlns:w="http://schemas.openxmlformats.org/wordprocessingml/2006/main">
        <w:t xml:space="preserve">Síðari Kroníkubók 13:11 Og þeir brenndu Drottni á hverjum morgni og á hverju kvöldi brennifórnir og sælgætisfórnir. og gullljósastikuna ásamt lömpum hans, til að brenna á hverju kvöldi, því að vér varðveitum boðorð Drottins Guðs vors. en þér hafið yfirgefið hann.</w:t>
      </w:r>
    </w:p>
    <w:p/>
    <w:p>
      <w:r xmlns:w="http://schemas.openxmlformats.org/wordprocessingml/2006/main">
        <w:t xml:space="preserve">Júdamenn færðu Drottni brennifórnir og reykelsi á hverjum morgni og kvöldi, og þeir lögðu fram sýningarbrauðið og kveiktu á gullkertastjaka með lömpum. Þeir héldu boðorð Drottins, en Ísraelsmenn höfðu yfirgefið hann.</w:t>
      </w:r>
    </w:p>
    <w:p/>
    <w:p>
      <w:r xmlns:w="http://schemas.openxmlformats.org/wordprocessingml/2006/main">
        <w:t xml:space="preserve">1. Kraftur hlýðni: Hvernig það færir blessun að vera trúr boðorðum Guðs</w:t>
      </w:r>
    </w:p>
    <w:p/>
    <w:p>
      <w:r xmlns:w="http://schemas.openxmlformats.org/wordprocessingml/2006/main">
        <w:t xml:space="preserve">2. Kostnaður við óhlýðni: Hugleiðing um að hafna vilja Guðs</w:t>
      </w:r>
    </w:p>
    <w:p/>
    <w:p>
      <w:r xmlns:w="http://schemas.openxmlformats.org/wordprocessingml/2006/main">
        <w:t xml:space="preserve">1. Mósebók 28:1-14 - Blessun Guðs fyrir hlýðni og bölvun fyrir óhlýðni</w:t>
      </w:r>
    </w:p>
    <w:p/>
    <w:p>
      <w:r xmlns:w="http://schemas.openxmlformats.org/wordprocessingml/2006/main">
        <w:t xml:space="preserve">2. Jesaja 1:19-20 - Köllun Guðs um iðrun og boð um að snúa aftur til hans</w:t>
      </w:r>
    </w:p>
    <w:p/>
    <w:p>
      <w:r xmlns:w="http://schemas.openxmlformats.org/wordprocessingml/2006/main">
        <w:t xml:space="preserve">Síðari Kroníkubók 13:12 Og sjá, Guð sjálfur er með oss fyrir vor herforingja, og prestar hans með básúnum til að hrópa skelfingu gegn yður. Ísraelsmenn, berjist ekki við Drottin, Guð feðra yðar. því að þér mun ekki vegna vel.</w:t>
      </w:r>
    </w:p>
    <w:p/>
    <w:p>
      <w:r xmlns:w="http://schemas.openxmlformats.org/wordprocessingml/2006/main">
        <w:t xml:space="preserve">Ísraelsmenn eru varaðir við að berjast gegn Drottni, Guði feðra sinna, þar sem þeim mun ekki vegna vel.</w:t>
      </w:r>
    </w:p>
    <w:p/>
    <w:p>
      <w:r xmlns:w="http://schemas.openxmlformats.org/wordprocessingml/2006/main">
        <w:t xml:space="preserve">1. Kraftur trúarinnar: Að treysta á Guð á tímum baráttu</w:t>
      </w:r>
    </w:p>
    <w:p/>
    <w:p>
      <w:r xmlns:w="http://schemas.openxmlformats.org/wordprocessingml/2006/main">
        <w:t xml:space="preserve">2. Afleiðingar óhlýðni: Að horfast í augu við raunveruleikann að ganga gegn Guði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Matteusarguðspjall 19:26 - Jesús leit á þá og sagði: Með mönnum er þetta ómögulegt, en fyrir Guði er allt mögulegt.</w:t>
      </w:r>
    </w:p>
    <w:p/>
    <w:p>
      <w:r xmlns:w="http://schemas.openxmlformats.org/wordprocessingml/2006/main">
        <w:t xml:space="preserve">Síðari Kroníkubók 13:13 En Jeróbóam lét fyrirsát koma fyrir aftan þá, og þeir voru fyrir Júda, og fyrirsáturinn var fyrir aftan þá.</w:t>
      </w:r>
    </w:p>
    <w:p/>
    <w:p>
      <w:r xmlns:w="http://schemas.openxmlformats.org/wordprocessingml/2006/main">
        <w:t xml:space="preserve">Jeróbóam olli óvæntri árás á Júda aftan frá.</w:t>
      </w:r>
    </w:p>
    <w:p/>
    <w:p>
      <w:r xmlns:w="http://schemas.openxmlformats.org/wordprocessingml/2006/main">
        <w:t xml:space="preserve">1. Krafturinn sem kemur á óvart: Hvernig óvæntir atburðir geta breytt lífi okkar</w:t>
      </w:r>
    </w:p>
    <w:p/>
    <w:p>
      <w:r xmlns:w="http://schemas.openxmlformats.org/wordprocessingml/2006/main">
        <w:t xml:space="preserve">2. Hættan við stoltið: Hvers vegna er hættulegt að halda að við séum betri en aðrir</w:t>
      </w:r>
    </w:p>
    <w:p/>
    <w:p>
      <w:r xmlns:w="http://schemas.openxmlformats.org/wordprocessingml/2006/main">
        <w:t xml:space="preserve">1. Orðskviðirnir 16:18 - Dramb gengur á undan glötun og hroki á undan falli.</w:t>
      </w:r>
    </w:p>
    <w:p/>
    <w:p>
      <w:r xmlns:w="http://schemas.openxmlformats.org/wordprocessingml/2006/main">
        <w:t xml:space="preserve">2. 1. Korintubréf 10:12 - Þannig að ef þú heldur að þú standir stöðugt skaltu passa þig að falla ekki!</w:t>
      </w:r>
    </w:p>
    <w:p/>
    <w:p>
      <w:r xmlns:w="http://schemas.openxmlformats.org/wordprocessingml/2006/main">
        <w:t xml:space="preserve">Síðari Kroníkubók 13:14 En er Júda leit til baka, sjá, þá var orrustan fyrir og að aftan, og þeir kölluðu til Drottins, og prestarnir báru lúðrana.</w:t>
      </w:r>
    </w:p>
    <w:p/>
    <w:p>
      <w:r xmlns:w="http://schemas.openxmlformats.org/wordprocessingml/2006/main">
        <w:t xml:space="preserve">Júdamenn voru umkringdir óvinum í bardaga og kölluðu á Drottin um hjálp.</w:t>
      </w:r>
    </w:p>
    <w:p/>
    <w:p>
      <w:r xmlns:w="http://schemas.openxmlformats.org/wordprocessingml/2006/main">
        <w:t xml:space="preserve">1. Kraftur bænarinnar á erfiðum stundum</w:t>
      </w:r>
    </w:p>
    <w:p/>
    <w:p>
      <w:r xmlns:w="http://schemas.openxmlformats.org/wordprocessingml/2006/main">
        <w:t xml:space="preserve">2. Að takast á við bardaga með trú á Guð</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Síðari Kroníkubók 13:15 Þá hrópuðu Júdamenn, og er Júdamenn hrópuðu, bar svo við, að Guð laust Jeróbóam og allan Ísrael fyrir Abía og Júda.</w:t>
      </w:r>
    </w:p>
    <w:p/>
    <w:p>
      <w:r xmlns:w="http://schemas.openxmlformats.org/wordprocessingml/2006/main">
        <w:t xml:space="preserve">Júdamenn hrópuðu og Guð notaði Abía og Júda til að sigra Jeróbóam og allan Ísrael.</w:t>
      </w:r>
    </w:p>
    <w:p/>
    <w:p>
      <w:r xmlns:w="http://schemas.openxmlformats.org/wordprocessingml/2006/main">
        <w:t xml:space="preserve">1. Ekki vanmeta kraft sameinaðrar raddar.</w:t>
      </w:r>
    </w:p>
    <w:p/>
    <w:p>
      <w:r xmlns:w="http://schemas.openxmlformats.org/wordprocessingml/2006/main">
        <w:t xml:space="preserve">2. Við höfum kraft til að flytja fjöll þegar við ákallum nafn Guðs.</w:t>
      </w:r>
    </w:p>
    <w:p/>
    <w:p>
      <w:r xmlns:w="http://schemas.openxmlformats.org/wordprocessingml/2006/main">
        <w:t xml:space="preserve">1. Matteusarguðspjall 21:21 – Jesús svaraði: Sannlega segi ég yður: Ef þú hefur trú og efast ekki, getur þú ekki aðeins gert það sem gert var við fíkjutréð, heldur getur þú sagt við þetta fjall: Far og kastaðu þér. í sjóinn, og það mun verða gert.</w:t>
      </w:r>
    </w:p>
    <w:p/>
    <w:p>
      <w:r xmlns:w="http://schemas.openxmlformats.org/wordprocessingml/2006/main">
        <w:t xml:space="preserve">2. Sálmur 149:6 - Látið lofsöng Guðs vera í munni þeirra og tvíeggjað sverð í hendi þeirra.</w:t>
      </w:r>
    </w:p>
    <w:p/>
    <w:p>
      <w:r xmlns:w="http://schemas.openxmlformats.org/wordprocessingml/2006/main">
        <w:t xml:space="preserve">Síðari Kroníkubók 13:16 Og Ísraelsmenn flýðu fyrir Júda, og Guð gaf þá í hendur þeirra.</w:t>
      </w:r>
    </w:p>
    <w:p/>
    <w:p>
      <w:r xmlns:w="http://schemas.openxmlformats.org/wordprocessingml/2006/main">
        <w:t xml:space="preserve">Ísraelsmenn voru sigraðir af Júda og Guð gaf Júda sigur í bardaganum.</w:t>
      </w:r>
    </w:p>
    <w:p/>
    <w:p>
      <w:r xmlns:w="http://schemas.openxmlformats.org/wordprocessingml/2006/main">
        <w:t xml:space="preserve">1. Trúfesti Guðs í sigrum okkar</w:t>
      </w:r>
    </w:p>
    <w:p/>
    <w:p>
      <w:r xmlns:w="http://schemas.openxmlformats.org/wordprocessingml/2006/main">
        <w:t xml:space="preserve">2. Þegar við leitum Guðs mun hann leiða okkur til sigurs</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Filippíbréfið 4:13 - Allt get ég gert fyrir Krist, sem styrkir mig.</w:t>
      </w:r>
    </w:p>
    <w:p/>
    <w:p>
      <w:r xmlns:w="http://schemas.openxmlformats.org/wordprocessingml/2006/main">
        <w:t xml:space="preserve">Síðari Kroníkubók 13:17 Og Abía og fólk hans drap þá með miklu mannfalli.</w:t>
      </w:r>
    </w:p>
    <w:p/>
    <w:p>
      <w:r xmlns:w="http://schemas.openxmlformats.org/wordprocessingml/2006/main">
        <w:t xml:space="preserve">Abía og fólk hans sigraði Ísraelsmenn í mikilli bardaga og drápu 500.000 útvalda menn.</w:t>
      </w:r>
    </w:p>
    <w:p/>
    <w:p>
      <w:r xmlns:w="http://schemas.openxmlformats.org/wordprocessingml/2006/main">
        <w:t xml:space="preserve">1. Sigur í Kristi: Hvernig trú Abía gerði honum kleift að sigra í bardaga</w:t>
      </w:r>
    </w:p>
    <w:p/>
    <w:p>
      <w:r xmlns:w="http://schemas.openxmlformats.org/wordprocessingml/2006/main">
        <w:t xml:space="preserve">2. Kostnaður við stríð: Hugleiðing um harmleikinn við mikla slátrun Abía</w:t>
      </w:r>
    </w:p>
    <w:p/>
    <w:p>
      <w:r xmlns:w="http://schemas.openxmlformats.org/wordprocessingml/2006/main">
        <w:t xml:space="preserve">1. Efesusbréfið 6:10-13 - Verið að lokum sterkir í Drottni og í voldugu mætti hans. Klæddu þig í alvæpni Guðs, svo þú getir tekið afstöðu þína gegn áformum djöfulsins. Því barátta okkar er ekki gegn holdi og blóði, heldur gegn höfðingjum, gegn yfirvöldum, gegn völdum þessa myrka heims og gegn andlegum öflum hins illa í himnaríki.</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Síðari Kroníkubók 13:18 Þannig voru Ísraelsmenn færðir undir á þeim tíma, og Júdamenn sigruðu, af því að þeir treystu á Drottin, Guð feðra sinna.</w:t>
      </w:r>
    </w:p>
    <w:p/>
    <w:p>
      <w:r xmlns:w="http://schemas.openxmlformats.org/wordprocessingml/2006/main">
        <w:t xml:space="preserve">Ísraelsmenn voru sigraðir í bardaga meðan Júdamenn sigruðu vegna þess að þeir treystu á Drottin Guð.</w:t>
      </w:r>
    </w:p>
    <w:p/>
    <w:p>
      <w:r xmlns:w="http://schemas.openxmlformats.org/wordprocessingml/2006/main">
        <w:t xml:space="preserve">1. Kraftur þess að treysta á Guð - 2. Kroníkubók 13:18</w:t>
      </w:r>
    </w:p>
    <w:p/>
    <w:p>
      <w:r xmlns:w="http://schemas.openxmlformats.org/wordprocessingml/2006/main">
        <w:t xml:space="preserve">2. Að treysta á Guð í öllum aðstæðum - 2. Kroníkubók 13:18</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Síðari Kroníkubók 13:19 Og Abía veitti Jeróbóam eftirför og tók af honum borgir, Betel með þorpum hennar, Jesana með þorpum hennar og Efrain með þorpum hennar.</w:t>
      </w:r>
    </w:p>
    <w:p/>
    <w:p>
      <w:r xmlns:w="http://schemas.openxmlformats.org/wordprocessingml/2006/main">
        <w:t xml:space="preserve">Abía sigrar Jeróbóam og tekur þrjár borgir af honum.</w:t>
      </w:r>
    </w:p>
    <w:p/>
    <w:p>
      <w:r xmlns:w="http://schemas.openxmlformats.org/wordprocessingml/2006/main">
        <w:t xml:space="preserve">1. Trúfesti Guðs við að veita sigur.</w:t>
      </w:r>
    </w:p>
    <w:p/>
    <w:p>
      <w:r xmlns:w="http://schemas.openxmlformats.org/wordprocessingml/2006/main">
        <w:t xml:space="preserve">2. Hættan við að sækjast eftir jarðneskum völdum.</w:t>
      </w:r>
    </w:p>
    <w:p/>
    <w:p>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Sálmur 20:7-8 - Sumir treysta á vagna og sumir á hesta, en við treystum á nafn Drottins Guðs vors. Þeir hrynja og falla, en við rísum og stöndum upprétt.</w:t>
      </w:r>
    </w:p>
    <w:p/>
    <w:p>
      <w:r xmlns:w="http://schemas.openxmlformats.org/wordprocessingml/2006/main">
        <w:t xml:space="preserve">Síðari Kroníkubók 13:20 Og Jeróbóam styrktist ekki aftur á dögum Abía, og Drottinn laust hann, svo að hann dó.</w:t>
      </w:r>
    </w:p>
    <w:p/>
    <w:p>
      <w:r xmlns:w="http://schemas.openxmlformats.org/wordprocessingml/2006/main">
        <w:t xml:space="preserve">Jeróbóam gat ekki styrkt sig eftir daga Abía og var felldur af Drottni með þeim afleiðingum að hann lést.</w:t>
      </w:r>
    </w:p>
    <w:p/>
    <w:p>
      <w:r xmlns:w="http://schemas.openxmlformats.org/wordprocessingml/2006/main">
        <w:t xml:space="preserve">1. Kraftur dóms Guðs: Hvernig reiði Guðs getur sigrað hvaða mannlega mátt sem er</w:t>
      </w:r>
    </w:p>
    <w:p/>
    <w:p>
      <w:r xmlns:w="http://schemas.openxmlformats.org/wordprocessingml/2006/main">
        <w:t xml:space="preserve">2. Hinn óbilandi vilji Guðs: Hvernig áætlanir okkar geta ekki staðist fullvalda áætlanir Drottins</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Rómverjabréfið 12:19 Elsku elskurnar, hefnið ekki sjálfs yðar, heldur gefið reiðiinni stað, því að ritað er: Mín er hefnd; Ég mun endurgjalda, segir Drottinn.</w:t>
      </w:r>
    </w:p>
    <w:p/>
    <w:p>
      <w:r xmlns:w="http://schemas.openxmlformats.org/wordprocessingml/2006/main">
        <w:t xml:space="preserve">Síðari Kroníkubók 13:21 En Abía stækkaði mikið og eignaðist fjórtán konur og gat tvo og tuttugu sonu og sextán dætur.</w:t>
      </w:r>
    </w:p>
    <w:p/>
    <w:p>
      <w:r xmlns:w="http://schemas.openxmlformats.org/wordprocessingml/2006/main">
        <w:t xml:space="preserve">Abía var voldugur maður sem giftist fjórtán eiginkonum og eignaðist alls 38 börn.</w:t>
      </w:r>
    </w:p>
    <w:p/>
    <w:p>
      <w:r xmlns:w="http://schemas.openxmlformats.org/wordprocessingml/2006/main">
        <w:t xml:space="preserve">1. Kraftur hjónabandsins í Biblíunni: Skoðun 2. Kroníkubók 13:21</w:t>
      </w:r>
    </w:p>
    <w:p/>
    <w:p>
      <w:r xmlns:w="http://schemas.openxmlformats.org/wordprocessingml/2006/main">
        <w:t xml:space="preserve">2. Blessun stórfjölskyldna: Hugleiðing um 2. Kroníkubók 13:21</w:t>
      </w:r>
    </w:p>
    <w:p/>
    <w:p>
      <w:r xmlns:w="http://schemas.openxmlformats.org/wordprocessingml/2006/main">
        <w:t xml:space="preserve">1. Fyrsta Mósebók 2:24 - Fyrir því skal maður yfirgefa föður sinn og móður og halda sig við konu sína, og þau skulu vera eitt hold.</w:t>
      </w:r>
    </w:p>
    <w:p/>
    <w:p>
      <w:r xmlns:w="http://schemas.openxmlformats.org/wordprocessingml/2006/main">
        <w:t xml:space="preserve">2. Sálmur 127:3-5 - Sjá, börn eru arfleifð Drottins, og ávöxtur móðurlífsins er laun hans. Eins og örvar eru í hendi voldugs manns; svo eru unglingabörn. Sæll er sá maður, sem hefir örva sinn fullan af þeim. Þeir skulu ekki verða til skammar, heldur munu þeir tala við óvinina í hliðinu.</w:t>
      </w:r>
    </w:p>
    <w:p/>
    <w:p>
      <w:r xmlns:w="http://schemas.openxmlformats.org/wordprocessingml/2006/main">
        <w:t xml:space="preserve">Síðari Kroníkubók 13:22 Það sem meira er að segja um Abía, vegir hans og orð hans, er ritað í sögu Iddó spámanns.</w:t>
      </w:r>
    </w:p>
    <w:p/>
    <w:p>
      <w:r xmlns:w="http://schemas.openxmlformats.org/wordprocessingml/2006/main">
        <w:t xml:space="preserve">Athafnir Abía, háttur og orðatiltæki eru skráð í ritum Iddó spámanns.</w:t>
      </w:r>
    </w:p>
    <w:p/>
    <w:p>
      <w:r xmlns:w="http://schemas.openxmlformats.org/wordprocessingml/2006/main">
        <w:t xml:space="preserve">1. Áhrif gjörða okkar - Orðskviðirnir 22:1</w:t>
      </w:r>
    </w:p>
    <w:p/>
    <w:p>
      <w:r xmlns:w="http://schemas.openxmlformats.org/wordprocessingml/2006/main">
        <w:t xml:space="preserve">2. Lifðu heilindum – Orðskviðirnir 10:9</w:t>
      </w:r>
    </w:p>
    <w:p/>
    <w:p>
      <w:r xmlns:w="http://schemas.openxmlformats.org/wordprocessingml/2006/main">
        <w:t xml:space="preserve">1. Orðskviðirnir 22:1 - Gott nafn er fremur að velja en mikinn auð, og náð er betri en silfur eða gull.</w:t>
      </w:r>
    </w:p>
    <w:p/>
    <w:p>
      <w:r xmlns:w="http://schemas.openxmlformats.org/wordprocessingml/2006/main">
        <w:t xml:space="preserve">2. Orðskviðirnir 10:9 - Hver sem gengur í ráðvendni, gengur öruggur, en sá sem gerir sína vegu krókótta mun verða uppvís.</w:t>
      </w:r>
    </w:p>
    <w:p/>
    <w:p>
      <w:r xmlns:w="http://schemas.openxmlformats.org/wordprocessingml/2006/main">
        <w:t xml:space="preserve">14. kafli 2. Kroníkubók lýsir stjórnartíð Asa Júdakonungs og viðleitni hans til að styrkja ríkið og efla sanna tilbeiðslu.</w:t>
      </w:r>
    </w:p>
    <w:p/>
    <w:p>
      <w:r xmlns:w="http://schemas.openxmlformats.org/wordprocessingml/2006/main">
        <w:t xml:space="preserve">1. málsgrein: Kaflinn byrjar á því að varpa ljósi á friðsamleg fyrstu ár stjórnartíðar Asa. Hann gerir það sem er gott og rétt í augum Guðs, og fjarlægir erlend ölturu og skurðgoð úr landinu (2. Kroníkubók 14:1-5).</w:t>
      </w:r>
    </w:p>
    <w:p/>
    <w:p>
      <w:r xmlns:w="http://schemas.openxmlformats.org/wordprocessingml/2006/main">
        <w:t xml:space="preserve">2. málsgrein: Frásögnin fjallar um hernaðarundirbúning Asa. Hann byggir víggirtar borgir í Júda, býr her sinn skjöldum og spjótum og safnar saman 300.000 manna her frá Júda og 280.000 manna frá Benjamín (2. Kroníkubók 14:6-8).</w:t>
      </w:r>
    </w:p>
    <w:p/>
    <w:p>
      <w:r xmlns:w="http://schemas.openxmlformats.org/wordprocessingml/2006/main">
        <w:t xml:space="preserve">Þriðja málsgrein: Frásögnin dregur fram hvernig Asa leitar aðstoðar Guðs áður en hann fer í bardaga gegn Sera, Eþíópíukonungi sem leiðir stóran her. Asa hrópar til Guðs um frelsun og viðurkennir að sigurinn kemur að lokum frá honum (2. Kroníkubók 14:9-11).</w:t>
      </w:r>
    </w:p>
    <w:p/>
    <w:p>
      <w:r xmlns:w="http://schemas.openxmlformats.org/wordprocessingml/2006/main">
        <w:t xml:space="preserve">4. málsgrein: Áherslan beinist að því að lýsa því hvernig Guð veitir Asa mikinn sigur yfir hersveitum Sera. Eþíópíski herinn er sigraður og þeir flýja fyrir Júda. Fyrir vikið fær Júda mikið herfang af bardaganum (2. Kroníkubók 14:12-15).</w:t>
      </w:r>
    </w:p>
    <w:p/>
    <w:p>
      <w:r xmlns:w="http://schemas.openxmlformats.org/wordprocessingml/2006/main">
        <w:t xml:space="preserve">5. málsgrein:Kaflanum lýkur með því að draga saman hvernig Asa konungur leiðir fólk sitt í að endurnýja skuldbindingu sína við Guð. Þeir gera sáttmála um að leita hans af öllu hjarta og sál. Þeir fjarlægja skurðgoð um allt Júdaland og upplifa frið á þessum tíma (2. Kroníkubók 14:16-17).</w:t>
      </w:r>
    </w:p>
    <w:p/>
    <w:p>
      <w:r xmlns:w="http://schemas.openxmlformats.org/wordprocessingml/2006/main">
        <w:t xml:space="preserve">Í stuttu máli, fjórtáni kafli 2. Kroníkubókar sýnir valdatímann og sigra sem náðst hafa á leiðtogatíma Asa konungs. Að leggja áherslu á brottnám í átt að skurðgoðadýrkun og hernaðarundirbúningur hafinn. Að nefna að treysta á guðlega íhlutun og sigur sem náðst hefur með hlýðni. Í stuttu máli, kafli gefur sögulega frásögn sem sýnir bæði trú Asa konungs sem tjáð er með því að leita guðlegrar hjálpar á sama tíma og hann leggur áherslu á árangur sem náðst hefur með trausti á Guði sem dæmi um að fylgja meginreglum sem settar eru fram í Ritningunni, útfærslu sem táknar að treysta á guðlega leiðsögn og staðfestingu varðandi uppfyllingu í átt að spádómum. erfðaskrá sem sýnir skuldbindingu til að heiðra sáttmálasamband milli skapara-Guðs og útvalins fólks-Ísraels</w:t>
      </w:r>
    </w:p>
    <w:p/>
    <w:p>
      <w:r xmlns:w="http://schemas.openxmlformats.org/wordprocessingml/2006/main">
        <w:t xml:space="preserve">Síðari Kroníkubók 14:1 Og Abía lagðist til hvíldar hjá feðrum sínum, og þeir jarðuðu hann í Davíðsborg, og Asa sonur hans varð konungur í hans stað. Á hans dögum var landið kyrrt í tíu ár.</w:t>
      </w:r>
    </w:p>
    <w:p/>
    <w:p>
      <w:r xmlns:w="http://schemas.openxmlformats.org/wordprocessingml/2006/main">
        <w:t xml:space="preserve">Abía andaðist og var grafinn í borg Davíðs og Asa sonur hans tók við af honum, og landið var í friði í tíu ár.</w:t>
      </w:r>
    </w:p>
    <w:p/>
    <w:p>
      <w:r xmlns:w="http://schemas.openxmlformats.org/wordprocessingml/2006/main">
        <w:t xml:space="preserve">1. Abía lést, en arfleifð hans lifir í gegnum Asa son hans.</w:t>
      </w:r>
    </w:p>
    <w:p/>
    <w:p>
      <w:r xmlns:w="http://schemas.openxmlformats.org/wordprocessingml/2006/main">
        <w:t xml:space="preserve">2. Líf Abía er dæmi um trúfesti, frið og arfleifð.</w:t>
      </w:r>
    </w:p>
    <w:p/>
    <w:p>
      <w:r xmlns:w="http://schemas.openxmlformats.org/wordprocessingml/2006/main">
        <w:t xml:space="preserve">1. Sálmur 116:15 - Dýrmætur í augum Drottins er dauði heilagra hans.</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Síðari Kroníkubók 14:2 Og Asa gjörði það sem gott og rétt var í augum Drottins Guðs síns.</w:t>
      </w:r>
    </w:p>
    <w:p/>
    <w:p>
      <w:r xmlns:w="http://schemas.openxmlformats.org/wordprocessingml/2006/main">
        <w:t xml:space="preserve">Asa gjörði það sem gott og rétt var í augum Drottins.</w:t>
      </w:r>
    </w:p>
    <w:p/>
    <w:p>
      <w:r xmlns:w="http://schemas.openxmlformats.org/wordprocessingml/2006/main">
        <w:t xml:space="preserve">1. Að gera rétt í augsýn Drottins</w:t>
      </w:r>
    </w:p>
    <w:p/>
    <w:p>
      <w:r xmlns:w="http://schemas.openxmlformats.org/wordprocessingml/2006/main">
        <w:t xml:space="preserve">2. Lifðu lífi sem þóknast Guði</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Sálmur 119:9 - Hvernig getur ungur maður haldið vegi sínum hreinum? Með því að gæta þess samkvæmt orði þínu.</w:t>
      </w:r>
    </w:p>
    <w:p/>
    <w:p>
      <w:r xmlns:w="http://schemas.openxmlformats.org/wordprocessingml/2006/main">
        <w:t xml:space="preserve">Síðari Kroníkubók 14:3 Því að hann tók burt ölturu hinna útlendu guða og fórnarhæðirnar, braut niður líkneskurnar og hjó niður lundirnar.</w:t>
      </w:r>
    </w:p>
    <w:p/>
    <w:p>
      <w:r xmlns:w="http://schemas.openxmlformats.org/wordprocessingml/2006/main">
        <w:t xml:space="preserve">Asa konungur í Júda fjarlægði ölturu falsguða, eyddi líkneski þeirra og hjó niður lundina.</w:t>
      </w:r>
    </w:p>
    <w:p/>
    <w:p>
      <w:r xmlns:w="http://schemas.openxmlformats.org/wordprocessingml/2006/main">
        <w:t xml:space="preserve">1. Mikilvægi þess að trúa á einn sannan Guð.</w:t>
      </w:r>
    </w:p>
    <w:p/>
    <w:p>
      <w:r xmlns:w="http://schemas.openxmlformats.org/wordprocessingml/2006/main">
        <w:t xml:space="preserve">2. Mikilvægi þess að standa fast í trú sinni.</w:t>
      </w:r>
    </w:p>
    <w:p/>
    <w:p>
      <w:r xmlns:w="http://schemas.openxmlformats.org/wordprocessingml/2006/main">
        <w:t xml:space="preserve">1. Mósebók 6:13-14 - "Þú skalt óttast Drottin Guð þinn og þjóna honum og sver við nafn hans. Þér skuluð ekki fara á eftir öðrum guðum, af guðum fólksins, sem er umhverfis yður."</w:t>
      </w:r>
    </w:p>
    <w:p/>
    <w:p>
      <w:r xmlns:w="http://schemas.openxmlformats.org/wordprocessingml/2006/main">
        <w:t xml:space="preserve">2. Jósúabók 24:15 – „Og ef yður þykir illt að þjóna Drottni, þá veljið yður í dag hverjum þér viljið þjóna, hvort heldur guði, sem feður yðar þjónuðu, sem voru hinum megin flóðsins, eða guði Amorítana, í þeirra landi þér búið, en ég og hús mitt, vér munum þjóna Drottni."</w:t>
      </w:r>
    </w:p>
    <w:p/>
    <w:p>
      <w:r xmlns:w="http://schemas.openxmlformats.org/wordprocessingml/2006/main">
        <w:t xml:space="preserve">Síðari Kroníkubók 14:4 Og þeir bauð Júdamönnum að leita Drottins, Guðs feðra þeirra, og halda lögmálið og boðorðin.</w:t>
      </w:r>
    </w:p>
    <w:p/>
    <w:p>
      <w:r xmlns:w="http://schemas.openxmlformats.org/wordprocessingml/2006/main">
        <w:t xml:space="preserve">Asa, konungur í Júda, ákallaði Júdamenn að leita Drottins, Guðs feðra sinna, og hlýða lögmáli hans og boðorðum.</w:t>
      </w:r>
    </w:p>
    <w:p/>
    <w:p>
      <w:r xmlns:w="http://schemas.openxmlformats.org/wordprocessingml/2006/main">
        <w:t xml:space="preserve">1. Að fylgja boðorðum Guðs veitir sanna hamingju</w:t>
      </w:r>
    </w:p>
    <w:p/>
    <w:p>
      <w:r xmlns:w="http://schemas.openxmlformats.org/wordprocessingml/2006/main">
        <w:t xml:space="preserve">2. Hlýðni færir blessun og vernd</w:t>
      </w:r>
    </w:p>
    <w:p/>
    <w:p>
      <w:r xmlns:w="http://schemas.openxmlformats.org/wordprocessingml/2006/main">
        <w:t xml:space="preserve">1. Mósebók 6:4-5 "Heyrið, Ísrael: Drottinn Guð vor, Drottinn er einn. Þú skalt elska Drottin, Guð þinn af öllu hjarta þínu og allri sálu þinni og af öllum mætti þínum."</w:t>
      </w:r>
    </w:p>
    <w:p/>
    <w:p>
      <w:r xmlns:w="http://schemas.openxmlformats.org/wordprocessingml/2006/main">
        <w:t xml:space="preserve">2. Sálmur 119:2 "Sælir eru þeir sem varðveita vitnisburð hans, sem leita hans af öllu hjarta."</w:t>
      </w:r>
    </w:p>
    <w:p/>
    <w:p>
      <w:r xmlns:w="http://schemas.openxmlformats.org/wordprocessingml/2006/main">
        <w:t xml:space="preserve">Síðari Kroníkubók 14:5 Og hann tók fórnarhæðirnar og líkneskið burt úr öllum borgum Júda, og ríkið varð rólegt fyrir honum.</w:t>
      </w:r>
    </w:p>
    <w:p/>
    <w:p>
      <w:r xmlns:w="http://schemas.openxmlformats.org/wordprocessingml/2006/main">
        <w:t xml:space="preserve">Asa konungur fjarlægði allar fórnarhæðir og líkneski úr Júdaborgum til þess að koma á friði í ríkinu.</w:t>
      </w:r>
    </w:p>
    <w:p/>
    <w:p>
      <w:r xmlns:w="http://schemas.openxmlformats.org/wordprocessingml/2006/main">
        <w:t xml:space="preserve">1. Blessun Guðs fylgir hlýðni</w:t>
      </w:r>
    </w:p>
    <w:p/>
    <w:p>
      <w:r xmlns:w="http://schemas.openxmlformats.org/wordprocessingml/2006/main">
        <w:t xml:space="preserve">2. Ávextir trúr lífs</w:t>
      </w:r>
    </w:p>
    <w:p/>
    <w:p>
      <w:r xmlns:w="http://schemas.openxmlformats.org/wordprocessingml/2006/main">
        <w:t xml:space="preserve">1. Mósebók 28:1-14 - Blessun Guðs til þeirra sem hlýða skipunum hans</w:t>
      </w:r>
    </w:p>
    <w:p/>
    <w:p>
      <w:r xmlns:w="http://schemas.openxmlformats.org/wordprocessingml/2006/main">
        <w:t xml:space="preserve">2. Jesaja 32:17-18 - Friður og velmegun sem fylgir trúfesti við Guð</w:t>
      </w:r>
    </w:p>
    <w:p/>
    <w:p>
      <w:r xmlns:w="http://schemas.openxmlformats.org/wordprocessingml/2006/main">
        <w:t xml:space="preserve">Síðari Kroníkubók 14:6 Og hann byggði girtar borgir í Júda, því að landið hafði hvíld, og hann átti ekki stríð á þeim árum. því að Drottinn hafði veitt honum hvíld.</w:t>
      </w:r>
    </w:p>
    <w:p/>
    <w:p>
      <w:r xmlns:w="http://schemas.openxmlformats.org/wordprocessingml/2006/main">
        <w:t xml:space="preserve">Asa Júdakonungur fékk hvíldartíma vegna þess að Drottinn veitti honum það. Hann notaði þennan tíma til að byggja víggirðingar og borgir.</w:t>
      </w:r>
    </w:p>
    <w:p/>
    <w:p>
      <w:r xmlns:w="http://schemas.openxmlformats.org/wordprocessingml/2006/main">
        <w:t xml:space="preserve">1. Guð mun veita frið og hvíld þegar við treystum á hann.</w:t>
      </w:r>
    </w:p>
    <w:p/>
    <w:p>
      <w:r xmlns:w="http://schemas.openxmlformats.org/wordprocessingml/2006/main">
        <w:t xml:space="preserve">2. Guð er trúr loforðum sínum og mun umbuna þeim sem leita vilja hans.</w:t>
      </w:r>
    </w:p>
    <w:p/>
    <w:p>
      <w:r xmlns:w="http://schemas.openxmlformats.org/wordprocessingml/2006/main">
        <w:t xml:space="preserve">1. Jesaja 26:3 - Þú munt varðveita í fullkomnum friði þann sem hugur er hjá þér, því að hann treystir á þig.</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Síðari Kroníkubók 14:7 Fyrir því sagði hann við Júda: "Vér skulum reisa þessar borgir og gjöra um þær múra, turna, hlið og rimla, meðan landið er enn fyrir okkur. af því að vér höfum leitað Drottins Guðs vors, vér höfum leitað hans, og hann hefur veitt oss hvíld alls staðar. Svo þeir byggðu og dafnaði.</w:t>
      </w:r>
    </w:p>
    <w:p/>
    <w:p>
      <w:r xmlns:w="http://schemas.openxmlformats.org/wordprocessingml/2006/main">
        <w:t xml:space="preserve">Asa og Júdamenn leituðu Drottins og fundu hvíld og frið, og byggðu svo borgir sínar og farnaðist vel.</w:t>
      </w:r>
    </w:p>
    <w:p/>
    <w:p>
      <w:r xmlns:w="http://schemas.openxmlformats.org/wordprocessingml/2006/main">
        <w:t xml:space="preserve">1. Að leita Drottins og treysta honum færir frið og farsæld.</w:t>
      </w:r>
    </w:p>
    <w:p/>
    <w:p>
      <w:r xmlns:w="http://schemas.openxmlformats.org/wordprocessingml/2006/main">
        <w:t xml:space="preserve">2. Að hlýða Guði veitir blessun og velgengni.</w:t>
      </w:r>
    </w:p>
    <w:p/>
    <w:p>
      <w:r xmlns:w="http://schemas.openxmlformats.org/wordprocessingml/2006/main">
        <w:t xml:space="preserve">1. Sálmur 34:8 - Ó, smakkið og sjáið að Drottinn er góður! Sæll er sá maður sem leitar hælis hjá honum.</w:t>
      </w:r>
    </w:p>
    <w:p/>
    <w:p>
      <w:r xmlns:w="http://schemas.openxmlformats.org/wordprocessingml/2006/main">
        <w:t xml:space="preserve">2. Jesaja 26:3 - Þú varðveitir hann í fullkomnum friði, sem hefur hugann við þig, því að hann treystir þér.</w:t>
      </w:r>
    </w:p>
    <w:p/>
    <w:p>
      <w:r xmlns:w="http://schemas.openxmlformats.org/wordprocessingml/2006/main">
        <w:t xml:space="preserve">Síðari Kroníkubók 14:8 Og Asa hafði her manna, sem báru skotmörk og spjót, þrjú hundruð þúsund af Júda. og af Benjamín, sem báru skjöldu og dró boga, tvö hundruð og áttatíu þúsund. Allt voru þetta kappar.</w:t>
      </w:r>
    </w:p>
    <w:p/>
    <w:p>
      <w:r xmlns:w="http://schemas.openxmlformats.org/wordprocessingml/2006/main">
        <w:t xml:space="preserve">Asa safnaði saman stórum her 480.000 manna frá Júda og Benjamín, sem allir voru miklir stríðsmenn.</w:t>
      </w:r>
    </w:p>
    <w:p/>
    <w:p>
      <w:r xmlns:w="http://schemas.openxmlformats.org/wordprocessingml/2006/main">
        <w:t xml:space="preserve">1. Kraftur einingarinnar - 2. Kroníkubók 14:8</w:t>
      </w:r>
    </w:p>
    <w:p/>
    <w:p>
      <w:r xmlns:w="http://schemas.openxmlformats.org/wordprocessingml/2006/main">
        <w:t xml:space="preserve">2. Undirbúningur fyrir bardaga - 2. Kroníkubók 14:8</w:t>
      </w:r>
    </w:p>
    <w:p/>
    <w:p>
      <w:r xmlns:w="http://schemas.openxmlformats.org/wordprocessingml/2006/main">
        <w:t xml:space="preserve">1. Efesusbréfið 6:10-18 - íklæðast alvæpni Guðs</w:t>
      </w:r>
    </w:p>
    <w:p/>
    <w:p>
      <w:r xmlns:w="http://schemas.openxmlformats.org/wordprocessingml/2006/main">
        <w:t xml:space="preserve">2. Sálmur 144:1-2 - að lofa Guð fyrir að vera skjöldur og verndari</w:t>
      </w:r>
    </w:p>
    <w:p/>
    <w:p>
      <w:r xmlns:w="http://schemas.openxmlformats.org/wordprocessingml/2006/main">
        <w:t xml:space="preserve">Síðari Kroníkubók 14:9 Og Sera Blálendingur fór út í móti þeim með þúsund þúsundum her og þrjú hundruð vögnum. og kom til Maresha.</w:t>
      </w:r>
    </w:p>
    <w:p/>
    <w:p>
      <w:r xmlns:w="http://schemas.openxmlformats.org/wordprocessingml/2006/main">
        <w:t xml:space="preserve">Sera Eþíópíumaður réðst á Júda með ein milljón og þrjú hundruð vagna her og kom til Maresha.</w:t>
      </w:r>
    </w:p>
    <w:p/>
    <w:p>
      <w:r xmlns:w="http://schemas.openxmlformats.org/wordprocessingml/2006/main">
        <w:t xml:space="preserve">1. Kraftur trúarinnar: Að læra af sögunni um Sera og Júda</w:t>
      </w:r>
    </w:p>
    <w:p/>
    <w:p>
      <w:r xmlns:w="http://schemas.openxmlformats.org/wordprocessingml/2006/main">
        <w:t xml:space="preserve">2. Sigrast á ótta við mótlæti</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Matteusarguðspjall 21:22 Og allt, hvað sem þér biðjið um í bæn, munuð þér öðlast í trúnni.</w:t>
      </w:r>
    </w:p>
    <w:p/>
    <w:p>
      <w:r xmlns:w="http://schemas.openxmlformats.org/wordprocessingml/2006/main">
        <w:t xml:space="preserve">Síðari Kroníkubók 14:10 Þá fór Asa út í móti honum, og þeir fylktu sér til orustu í Sefatadal við Maresha.</w:t>
      </w:r>
    </w:p>
    <w:p/>
    <w:p>
      <w:r xmlns:w="http://schemas.openxmlformats.org/wordprocessingml/2006/main">
        <w:t xml:space="preserve">Asa leiddi her gegn andstæðingi og þeir börðust í Sefatadal við Maresha.</w:t>
      </w:r>
    </w:p>
    <w:p/>
    <w:p>
      <w:r xmlns:w="http://schemas.openxmlformats.org/wordprocessingml/2006/main">
        <w:t xml:space="preserve">1. Kraftur trúrrar forystu - Hvernig skuldbinding Asa við Guð gerði honum kleift að leiða fólk sitt til sigurs.</w:t>
      </w:r>
    </w:p>
    <w:p/>
    <w:p>
      <w:r xmlns:w="http://schemas.openxmlformats.org/wordprocessingml/2006/main">
        <w:t xml:space="preserve">2. Lærdómur af bardaga Asa - Það sem við getum lært af fordæmi Asa um hugrekki og trú í mótlæti.</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Efesusbréfið 6:10-17 - Verið að lokum sterkir í Drottni og voldugu mætti hans. Klæddu þig í alvæpni Guðs, svo þú getir tekið afstöðu þína gegn áformum djöfulsins.</w:t>
      </w:r>
    </w:p>
    <w:p/>
    <w:p>
      <w:r xmlns:w="http://schemas.openxmlformats.org/wordprocessingml/2006/main">
        <w:t xml:space="preserve">Síðari Kroníkubók 14:11 Og Asa hrópaði til Drottins Guðs síns og sagði: "Drottinn, það er ekkert hjá þér að hjálpa þér, hvorki hjá mörgum né þeim, sem ekki hafa vald. Hjálpa oss, Drottinn, Guð vor! því að vér hvílumst á þér, og í þínu nafni förum vér gegn þessum fjölda. Drottinn, þú ert vor Guð. lát eigi menn sigra á þér.</w:t>
      </w:r>
    </w:p>
    <w:p/>
    <w:p>
      <w:r xmlns:w="http://schemas.openxmlformats.org/wordprocessingml/2006/main">
        <w:t xml:space="preserve">Asa bað Drottin um hjálp gegn fjölda andstæðinga og lýsti því yfir að Drottinn væri eina von þeirra um sigur.</w:t>
      </w:r>
    </w:p>
    <w:p/>
    <w:p>
      <w:r xmlns:w="http://schemas.openxmlformats.org/wordprocessingml/2006/main">
        <w:t xml:space="preserve">1. "Treystu á kraft Drottins: Lexía úr 2. Kroníkubók 14:11"</w:t>
      </w:r>
    </w:p>
    <w:p/>
    <w:p>
      <w:r xmlns:w="http://schemas.openxmlformats.org/wordprocessingml/2006/main">
        <w:t xml:space="preserve">2. "Uppspretta styrks: Finndu hugrekki í 2. Kroníkubók 14:11"</w:t>
      </w:r>
    </w:p>
    <w:p/>
    <w:p>
      <w:r xmlns:w="http://schemas.openxmlformats.org/wordprocessingml/2006/main">
        <w:t xml:space="preserve">1. Jesaja 40:29 - Þeim sem eru þreyttir gefur hann kraft og þeim sem engan kraft hefur hann eykur kraftinn.</w:t>
      </w:r>
    </w:p>
    <w:p/>
    <w:p>
      <w:r xmlns:w="http://schemas.openxmlformats.org/wordprocessingml/2006/main">
        <w:t xml:space="preserve">2. Sálmur 46:1 - Guð er athvarf okkar og styrkur, hjálp í nauðum.</w:t>
      </w:r>
    </w:p>
    <w:p/>
    <w:p>
      <w:r xmlns:w="http://schemas.openxmlformats.org/wordprocessingml/2006/main">
        <w:t xml:space="preserve">Síðari Kroníkubók 14:12 Og Drottinn laust Blálendinga fyrir Asa og Júda. og Eþíópíumenn flýðu.</w:t>
      </w:r>
    </w:p>
    <w:p/>
    <w:p>
      <w:r xmlns:w="http://schemas.openxmlformats.org/wordprocessingml/2006/main">
        <w:t xml:space="preserve">Asa og Júda unnu sigur á Eþíópíumönnum í bardaga og Eþíópíumenn neyddust til að flýja.</w:t>
      </w:r>
    </w:p>
    <w:p/>
    <w:p>
      <w:r xmlns:w="http://schemas.openxmlformats.org/wordprocessingml/2006/main">
        <w:t xml:space="preserve">1. Guð er styrkur okkar og skjöldur á erfiðleikatímum.</w:t>
      </w:r>
    </w:p>
    <w:p/>
    <w:p>
      <w:r xmlns:w="http://schemas.openxmlformats.org/wordprocessingml/2006/main">
        <w:t xml:space="preserve">2. Guð er trúr þeim sem treysta honum og hlýða honum.</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Jósúabók 1:9 - Hef ég ekki boðið þér? Vertu sterk og hugrökk. Ekki vera hrædd; Láttu ekki hugfallast, því að Drottinn Guð þinn mun vera með þér hvert sem þú ferð.</w:t>
      </w:r>
    </w:p>
    <w:p/>
    <w:p>
      <w:r xmlns:w="http://schemas.openxmlformats.org/wordprocessingml/2006/main">
        <w:t xml:space="preserve">Síðari Kroníkubók 14:13 Og Asa og fólkið, sem með honum var, veitti þeim eftirför til Gerar, og Blálendingum var steypt af stóli, svo að þeir gátu ekki náð sér aftur á strik. Því að þeim var eytt frammi fyrir Drottni og fyrir her hans. ok fluttu þeir herfang mjög.</w:t>
      </w:r>
    </w:p>
    <w:p/>
    <w:p>
      <w:r xmlns:w="http://schemas.openxmlformats.org/wordprocessingml/2006/main">
        <w:t xml:space="preserve">Asa og fólk hans sigraði Eþíópíumenn í Gerar og tók mikið herfang í kjölfarið.</w:t>
      </w:r>
    </w:p>
    <w:p/>
    <w:p>
      <w:r xmlns:w="http://schemas.openxmlformats.org/wordprocessingml/2006/main">
        <w:t xml:space="preserve">1. Kraftur Guðs til að sigrast á erfiðleikum</w:t>
      </w:r>
    </w:p>
    <w:p/>
    <w:p>
      <w:r xmlns:w="http://schemas.openxmlformats.org/wordprocessingml/2006/main">
        <w:t xml:space="preserve">2. Blessun sigursins í Guðs nafni</w:t>
      </w:r>
    </w:p>
    <w:p/>
    <w:p>
      <w:r xmlns:w="http://schemas.openxmlformats.org/wordprocessingml/2006/main">
        <w:t xml:space="preserve">1. Orðskviðirnir 21:31 - Hesturinn er búinn undir bardagadaginn, en sigurinn er Drottins.</w:t>
      </w:r>
    </w:p>
    <w:p/>
    <w:p>
      <w:r xmlns:w="http://schemas.openxmlformats.org/wordprocessingml/2006/main">
        <w:t xml:space="preserve">2. Sálmur 20:7 - Sumir treysta á vagna og sumir á hesta, en vér treystum á nafn Drottins Guðs vors.</w:t>
      </w:r>
    </w:p>
    <w:p/>
    <w:p>
      <w:r xmlns:w="http://schemas.openxmlformats.org/wordprocessingml/2006/main">
        <w:t xml:space="preserve">Síðari Kroníkubók 14:14 Og þeir unnu allar borgir umhverfis Gerar. Því að ótti Drottins kom yfir þá, og þeir rændu allar borgirnar. því að mikið herfang var í þeim.</w:t>
      </w:r>
    </w:p>
    <w:p/>
    <w:p>
      <w:r xmlns:w="http://schemas.openxmlformats.org/wordprocessingml/2006/main">
        <w:t xml:space="preserve">Júdamenn unnu borgirnar umhverfis Gerar og náðu miklu herfangi af því að þeir óttuðust Drottin.</w:t>
      </w:r>
    </w:p>
    <w:p/>
    <w:p>
      <w:r xmlns:w="http://schemas.openxmlformats.org/wordprocessingml/2006/main">
        <w:t xml:space="preserve">1. Skylda okkar til að óttast Drottin - hvernig við ættum að leitast við að heiðra og óttast Guð á öllum sviðum lífs okkar</w:t>
      </w:r>
    </w:p>
    <w:p/>
    <w:p>
      <w:r xmlns:w="http://schemas.openxmlformats.org/wordprocessingml/2006/main">
        <w:t xml:space="preserve">2. Blessanir þess að óttast Drottin - hvernig Guð blessar þá sem virða hann og hlýða skipunum hans</w:t>
      </w:r>
    </w:p>
    <w:p/>
    <w:p>
      <w:r xmlns:w="http://schemas.openxmlformats.org/wordprocessingml/2006/main">
        <w:t xml:space="preserve">1. Orðskviðirnir 1:7 "Ótti Drottins er upphaf þekkingar, en heimskingjar fyrirlíta visku og fræðslu."</w:t>
      </w:r>
    </w:p>
    <w:p/>
    <w:p>
      <w:r xmlns:w="http://schemas.openxmlformats.org/wordprocessingml/2006/main">
        <w:t xml:space="preserve">2. Sálmur 19:9 "Ótti Drottins er hreinn, varanlegur að eilífu: dómar Drottins eru sannir og réttlátir að öllu leyti."</w:t>
      </w:r>
    </w:p>
    <w:p/>
    <w:p>
      <w:r xmlns:w="http://schemas.openxmlformats.org/wordprocessingml/2006/main">
        <w:t xml:space="preserve">Síðari Kroníkubók 14:15 Þeir slógu einnig á tjöld nautgripa, fluttu á brott sauði og úlfalda í miklu magni og sneru aftur til Jerúsalem.</w:t>
      </w:r>
    </w:p>
    <w:p/>
    <w:p>
      <w:r xmlns:w="http://schemas.openxmlformats.org/wordprocessingml/2006/main">
        <w:t xml:space="preserve">Asa og her Júda sigruðu Sera Eþíópíumann, tóku marga sauði og úlfalda sem herfang og sneru aftur til Jerúsalem.</w:t>
      </w:r>
    </w:p>
    <w:p/>
    <w:p>
      <w:r xmlns:w="http://schemas.openxmlformats.org/wordprocessingml/2006/main">
        <w:t xml:space="preserve">1. Vertu hugrökk í mótlæti eins og Asa og her Júda.</w:t>
      </w:r>
    </w:p>
    <w:p/>
    <w:p>
      <w:r xmlns:w="http://schemas.openxmlformats.org/wordprocessingml/2006/main">
        <w:t xml:space="preserve">2. Guð umbunar þeim sem eru honum trúir.</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2. Korintubréf 10:4 - "Því að vopn okkar hernaðar eru ekki af holdi heldur hafa guðlegan kraft til að eyða vígi."</w:t>
      </w:r>
    </w:p>
    <w:p/>
    <w:p>
      <w:r xmlns:w="http://schemas.openxmlformats.org/wordprocessingml/2006/main">
        <w:t xml:space="preserve">2. Kroníkubók 15. kafli lýsir trúarumbótum og endurvakningu sem eiga sér stað á valdatíma Asa konungs í Júda.</w:t>
      </w:r>
    </w:p>
    <w:p/>
    <w:p>
      <w:r xmlns:w="http://schemas.openxmlformats.org/wordprocessingml/2006/main">
        <w:t xml:space="preserve">1. málsgrein: Kaflinn byrjar á því að undirstrika nærveru Asaría, spámanns, sem flytur boðskap frá Guði til Asa og fólks hans. Spámaðurinn hvetur þá til að leita Guðs og lofar að ef þeir geri það muni þeir finna hann; en ef þeir yfirgefa hann, mun hann yfirgefa þá (2. Kroníkubók 15:1-7).</w:t>
      </w:r>
    </w:p>
    <w:p/>
    <w:p>
      <w:r xmlns:w="http://schemas.openxmlformats.org/wordprocessingml/2006/main">
        <w:t xml:space="preserve">2. málsgrein: Frásögnin fjallar um viðbrögð Asa við boðskap spámannsins. Hann safnar öllum Júda- og Benjamínsmönnum saman í Jerúsalem og leiðir þá til að endurnýja sáttmála þeirra við Guð. Þeir sverja hátíðlegan eið að leita Guðs af öllu hjarta og sál (2. Kroníkubók 15:8-15).</w:t>
      </w:r>
    </w:p>
    <w:p/>
    <w:p>
      <w:r xmlns:w="http://schemas.openxmlformats.org/wordprocessingml/2006/main">
        <w:t xml:space="preserve">Þriðja málsgrein: Frásögnin undirstrikar hvernig Asa grípur til aðgerða til að fjarlægja skurðgoð og falsdýrkun úr landinu. Hann rekur ömmu sína Maacha úr stöðu hennar sem drottningarmóður vegna þess að hún hafði búið til skurðgoð fyrir Asheru. Asa sker niður skurðgoð sitt, mulir það og brennir það í Kedrondal (2. Kroníkubók 15:16-19).</w:t>
      </w:r>
    </w:p>
    <w:p/>
    <w:p>
      <w:r xmlns:w="http://schemas.openxmlformats.org/wordprocessingml/2006/main">
        <w:t xml:space="preserve">4. málsgrein: Áherslan beinist að því að lýsa því hvernig friður er í Júda á þessum tíma vegna þess að þeir leituðu Guðs af heilum hug. Asa nýtir sér einnig þetta friðsæla tímabil með því að styrkja borgir um alla Júda (2. Kroníkubók 15:19-23).</w:t>
      </w:r>
    </w:p>
    <w:p/>
    <w:p>
      <w:r xmlns:w="http://schemas.openxmlformats.org/wordprocessingml/2006/main">
        <w:t xml:space="preserve">Í stuttu máli lýsir fimmtánda kafli 2. Kroníkubókar trúarumbæturnar og endurvakninguna sem urðu fyrir á valdatíma Asa konungs. Að undirstrika spádóma sem boðnir voru og endurnýjun sáttmáls gerður. Þar sem minnst er á brottnám í átt að skurðgoðadýrkun og víggirtingarstarf hafið. Þetta í stuttu máli, kafli gefur sögulega frásögn sem sýnir bæði viðbrögð Asa konungs sem tjáð er með iðrun á sama tíma og hann leggur áherslu á vakningu sem næst með því að leita Guðs sem dæmi um að fylgja meginreglum sem settar eru fram í Ritningunni, útfærslu sem táknar andlega endurnýjun og staðfestingu um uppfyllingu gagnvart spádómi, testamenti sem sýnir skuldbindingu gagnvart heiðra sáttmálasambandið milli skapara-Guðs og útvalins fólks-Ísraels</w:t>
      </w:r>
    </w:p>
    <w:p/>
    <w:p>
      <w:r xmlns:w="http://schemas.openxmlformats.org/wordprocessingml/2006/main">
        <w:t xml:space="preserve">Síðari Kroníkubók 15:1 Og andi Guðs kom yfir Asarja Odedsson.</w:t>
      </w:r>
    </w:p>
    <w:p/>
    <w:p>
      <w:r xmlns:w="http://schemas.openxmlformats.org/wordprocessingml/2006/main">
        <w:t xml:space="preserve">Asaría, sonur Odeds, fylltist anda Guðs.</w:t>
      </w:r>
    </w:p>
    <w:p/>
    <w:p>
      <w:r xmlns:w="http://schemas.openxmlformats.org/wordprocessingml/2006/main">
        <w:t xml:space="preserve">1. Að lifa í andanum: Hvernig á að taka á móti og bregðast við nærveru Guðs</w:t>
      </w:r>
    </w:p>
    <w:p/>
    <w:p>
      <w:r xmlns:w="http://schemas.openxmlformats.org/wordprocessingml/2006/main">
        <w:t xml:space="preserve">2. Kraftur hlýðni: Hvernig á að taka á móti og ganga í blessun Guðs</w:t>
      </w:r>
    </w:p>
    <w:p/>
    <w:p>
      <w:r xmlns:w="http://schemas.openxmlformats.org/wordprocessingml/2006/main">
        <w:t xml:space="preserve">1. Galatabréfið 5:22-23 - En ávöxtur andans er kærleikur, gleði, friður, þolinmæði, góðvild, góðvild, trúmennska, hógværð, sjálfstjórn; gegn slíku eru engin lög.</w:t>
      </w:r>
    </w:p>
    <w:p/>
    <w:p>
      <w:r xmlns:w="http://schemas.openxmlformats.org/wordprocessingml/2006/main">
        <w:t xml:space="preserve">2. Rómverjabréfið 8:14 - Því að allir sem leiðast af anda Guðs eru Guðs börn.</w:t>
      </w:r>
    </w:p>
    <w:p/>
    <w:p>
      <w:r xmlns:w="http://schemas.openxmlformats.org/wordprocessingml/2006/main">
        <w:t xml:space="preserve">Síðari Kroníkubók 15:2 Og hann gekk út á móti Asa og sagði við hann: ,,Hlýðið á mig, Asa, allur Júda og Benjamín! Drottinn er með yður, meðan þér eruð með honum. og ef þér leitið hans, mun hann finnast af yður; en ef þér yfirgefið hann, mun hann yfirgefa yður.</w:t>
      </w:r>
    </w:p>
    <w:p/>
    <w:p>
      <w:r xmlns:w="http://schemas.openxmlformats.org/wordprocessingml/2006/main">
        <w:t xml:space="preserve">Asa og allur Júda og Benjamín eru minntur á að Drottinn mun vera með þeim ef þeir leita hans, en að hann mun líka yfirgefa þá ef þeir yfirgefa hann.</w:t>
      </w:r>
    </w:p>
    <w:p/>
    <w:p>
      <w:r xmlns:w="http://schemas.openxmlformats.org/wordprocessingml/2006/main">
        <w:t xml:space="preserve">1. "Leita Drottins"</w:t>
      </w:r>
    </w:p>
    <w:p/>
    <w:p>
      <w:r xmlns:w="http://schemas.openxmlformats.org/wordprocessingml/2006/main">
        <w:t xml:space="preserve">2. "Loforð Guðs um að vera trúr"</w:t>
      </w:r>
    </w:p>
    <w:p/>
    <w:p>
      <w:r xmlns:w="http://schemas.openxmlformats.org/wordprocessingml/2006/main">
        <w:t xml:space="preserve">1. Jeremía 29:13 - "Og þér munuð leita mín og finna mig, þegar þér leitið mín af öllu hjarta."</w:t>
      </w:r>
    </w:p>
    <w:p/>
    <w:p>
      <w:r xmlns:w="http://schemas.openxmlformats.org/wordprocessingml/2006/main">
        <w:t xml:space="preserve">2. Mósebók 4:29 - "En ef þú leitar þaðan Drottins Guðs þíns, munt þú finna hann, ef þú leitar hans af öllu hjarta þínu og allri sálu þinni."</w:t>
      </w:r>
    </w:p>
    <w:p/>
    <w:p>
      <w:r xmlns:w="http://schemas.openxmlformats.org/wordprocessingml/2006/main">
        <w:t xml:space="preserve">Síðari Kroníkubók 15:3 Um langa hríð hefur Ísrael verið án hins sanna Guðs, án kennaraprests og án lögmáls.</w:t>
      </w:r>
    </w:p>
    <w:p/>
    <w:p>
      <w:r xmlns:w="http://schemas.openxmlformats.org/wordprocessingml/2006/main">
        <w:t xml:space="preserve">Ísrael hafði verið án Guðs, kennandi prestur og lögmál í langan tíma.</w:t>
      </w:r>
    </w:p>
    <w:p/>
    <w:p>
      <w:r xmlns:w="http://schemas.openxmlformats.org/wordprocessingml/2006/main">
        <w:t xml:space="preserve">1. Miskunn Guðs - Hvernig miskunn Guðs er fær um að endurheimta þá sem hafa villst.</w:t>
      </w:r>
    </w:p>
    <w:p/>
    <w:p>
      <w:r xmlns:w="http://schemas.openxmlformats.org/wordprocessingml/2006/main">
        <w:t xml:space="preserve">2. Leita leiðsagnar - Mikilvægi þess að leita leiðsagnar frá Guði og fólki hans.</w:t>
      </w:r>
    </w:p>
    <w:p/>
    <w:p>
      <w:r xmlns:w="http://schemas.openxmlformats.org/wordprocessingml/2006/main">
        <w:t xml:space="preserve">1. „Ef fólk mitt, sem kallað er með mínu nafni, auðmýkir sig og biður og leitar auglits míns og snýr sér frá sínum vondu vegum, þá mun ég heyra af himni og fyrirgefa synd þeirra og lækna þeirra. land." (2. Kroníkubók 7:14)</w:t>
      </w:r>
    </w:p>
    <w:p/>
    <w:p>
      <w:r xmlns:w="http://schemas.openxmlformats.org/wordprocessingml/2006/main">
        <w:t xml:space="preserve">2. „Öll ritning er innblásin af Guði og nytsöm til kenninga, til umvöndunar, til leiðréttingar, til fræðslu um réttlæti:“ (2. Tímóteusarbréf 3:16)</w:t>
      </w:r>
    </w:p>
    <w:p/>
    <w:p>
      <w:r xmlns:w="http://schemas.openxmlformats.org/wordprocessingml/2006/main">
        <w:t xml:space="preserve">Síðari Kroníkubók 15:4 En er þeir í neyð sinni sneru sér til Drottins, Guðs Ísraels, og leituðu hans, fannst hann af þeim.</w:t>
      </w:r>
    </w:p>
    <w:p/>
    <w:p>
      <w:r xmlns:w="http://schemas.openxmlformats.org/wordprocessingml/2006/main">
        <w:t xml:space="preserve">Þegar fólk er í vanda, skulu þeir snúa sér til Drottins, Guðs Ísraels, og leita hans, því að hann mun finnast.</w:t>
      </w:r>
    </w:p>
    <w:p/>
    <w:p>
      <w:r xmlns:w="http://schemas.openxmlformats.org/wordprocessingml/2006/main">
        <w:t xml:space="preserve">1. Drottinn er alltaf til staðar - hann mun finnast á erfiðleikatímum.</w:t>
      </w:r>
    </w:p>
    <w:p/>
    <w:p>
      <w:r xmlns:w="http://schemas.openxmlformats.org/wordprocessingml/2006/main">
        <w:t xml:space="preserve">2. Leitið Drottins - Hann mun finnast þegar þú snýrð þér til hans.</w:t>
      </w:r>
    </w:p>
    <w:p/>
    <w:p>
      <w:r xmlns:w="http://schemas.openxmlformats.org/wordprocessingml/2006/main">
        <w:t xml:space="preserve">1. Jeremía 29:11-13 Því að ég veit hvaða áætlanir ég hef um yður, segir Drottinn, áætlanir um velferð en ekki til ills, til að gefa yður framtíð og von.</w:t>
      </w:r>
    </w:p>
    <w:p/>
    <w:p>
      <w:r xmlns:w="http://schemas.openxmlformats.org/wordprocessingml/2006/main">
        <w:t xml:space="preserve">12 Þá munt þú ákalla mig og koma og biðja til mín, og ég mun heyra í þér.</w:t>
      </w:r>
    </w:p>
    <w:p/>
    <w:p>
      <w:r xmlns:w="http://schemas.openxmlformats.org/wordprocessingml/2006/main">
        <w:t xml:space="preserve">13 Þú munt leita mín og finna mig, þegar þú leitar mín af öllu hjarta þínu.</w:t>
      </w:r>
    </w:p>
    <w:p/>
    <w:p>
      <w:r xmlns:w="http://schemas.openxmlformats.org/wordprocessingml/2006/main">
        <w:t xml:space="preserve">2. Lúkasarguðspjall 11:9-10 Og ég segi yður: Biðjið, og yður mun gefast. leitið, og þú munt finna; knýið á, og fyrir yður mun upp lokið verða.</w:t>
      </w:r>
    </w:p>
    <w:p/>
    <w:p>
      <w:r xmlns:w="http://schemas.openxmlformats.org/wordprocessingml/2006/main">
        <w:t xml:space="preserve">10 Því að hver sem biður fær, og sá finnur sem leitar, og fyrir þeim sem knýr mun upp lokið verða.</w:t>
      </w:r>
    </w:p>
    <w:p/>
    <w:p>
      <w:r xmlns:w="http://schemas.openxmlformats.org/wordprocessingml/2006/main">
        <w:t xml:space="preserve">Síðari Kroníkubók 15:5 Og á þeim tímum var enginn friður yfir þeim, sem fór út né þeim, sem inn kom, heldur voru miklar kvalir yfir öllum íbúum landanna.</w:t>
      </w:r>
    </w:p>
    <w:p/>
    <w:p>
      <w:r xmlns:w="http://schemas.openxmlformats.org/wordprocessingml/2006/main">
        <w:t xml:space="preserve">Á þessum tíma var enginn friður fyrir neinum og allir íbúar landanna lentu í miklum þrengingum.</w:t>
      </w:r>
    </w:p>
    <w:p/>
    <w:p>
      <w:r xmlns:w="http://schemas.openxmlformats.org/wordprocessingml/2006/main">
        <w:t xml:space="preserve">1. Friður á óvissum tímum</w:t>
      </w:r>
    </w:p>
    <w:p/>
    <w:p>
      <w:r xmlns:w="http://schemas.openxmlformats.org/wordprocessingml/2006/main">
        <w:t xml:space="preserve">2. Styrkur Guðs á erfiðum tímum</w:t>
      </w:r>
    </w:p>
    <w:p/>
    <w:p>
      <w:r xmlns:w="http://schemas.openxmlformats.org/wordprocessingml/2006/main">
        <w:t xml:space="preserve">1. Filippíbréfið 4:6-7 Verið ekki áhyggjufullir um neitt, heldur gerið í öllum aðstæðum, með bæn og beiðni, með þakkargjörð, beiðnir ykkar til Guðs. Og friður Guðs, sem er æðri öllum skilningi, mun varðveita hjörtu yðar og huga yðar í Kristi Jesú.</w:t>
      </w:r>
    </w:p>
    <w:p/>
    <w:p>
      <w:r xmlns:w="http://schemas.openxmlformats.org/wordprocessingml/2006/main">
        <w:t xml:space="preserve">2. Jesaja 26:3 Þú munt varðveita í fullkomnum friði þá sem eru staðfastir af því að þeir treysta á þig.</w:t>
      </w:r>
    </w:p>
    <w:p/>
    <w:p>
      <w:r xmlns:w="http://schemas.openxmlformats.org/wordprocessingml/2006/main">
        <w:t xml:space="preserve">Síðari Kroníkubók 15:6 Og þjóð var tortímt af þjóð og borg úr borg, því að Guð hneykslaði þá með öllum mótlæti.</w:t>
      </w:r>
    </w:p>
    <w:p/>
    <w:p>
      <w:r xmlns:w="http://schemas.openxmlformats.org/wordprocessingml/2006/main">
        <w:t xml:space="preserve">Þjóðir eyðilögðu aðrar þjóðir og borgir eyðilögðu aðrar borgir vegna vanþóknunar Guðs.</w:t>
      </w:r>
    </w:p>
    <w:p/>
    <w:p>
      <w:r xmlns:w="http://schemas.openxmlformats.org/wordprocessingml/2006/main">
        <w:t xml:space="preserve">1. Afleiðingar óhlýðni: Að læra af sögu þjóðanna.</w:t>
      </w:r>
    </w:p>
    <w:p/>
    <w:p>
      <w:r xmlns:w="http://schemas.openxmlformats.org/wordprocessingml/2006/main">
        <w:t xml:space="preserve">2. Að skilja reiði Guðs: Hvernig mótlæti getur leitt til iðrunar.</w:t>
      </w:r>
    </w:p>
    <w:p/>
    <w:p>
      <w:r xmlns:w="http://schemas.openxmlformats.org/wordprocessingml/2006/main">
        <w:t xml:space="preserve">1. Mósebók 28:15-20 - Viðvaranir Guðs um afleiðingar óhlýðni og uppreisnar.</w:t>
      </w:r>
    </w:p>
    <w:p/>
    <w:p>
      <w:r xmlns:w="http://schemas.openxmlformats.org/wordprocessingml/2006/main">
        <w:t xml:space="preserve">2. Jesaja 5:5-7 - Dómur Guðs yfir þeim sem hafna lögum hans.</w:t>
      </w:r>
    </w:p>
    <w:p/>
    <w:p>
      <w:r xmlns:w="http://schemas.openxmlformats.org/wordprocessingml/2006/main">
        <w:t xml:space="preserve">Síðari Kroníkubók 15:7 Verið því sterkir og látið hendur yðar ekki vera veikar, því að verk yðar skulu launuð verða.</w:t>
      </w:r>
    </w:p>
    <w:p/>
    <w:p>
      <w:r xmlns:w="http://schemas.openxmlformats.org/wordprocessingml/2006/main">
        <w:t xml:space="preserve">Guð hvetur okkur til að vera sterk og fá umbun fyrir starf okkar.</w:t>
      </w:r>
    </w:p>
    <w:p/>
    <w:p>
      <w:r xmlns:w="http://schemas.openxmlformats.org/wordprocessingml/2006/main">
        <w:t xml:space="preserve">1. Launin fyrir að vinna verk Guðs - 2. Kroníkubók 15:7</w:t>
      </w:r>
    </w:p>
    <w:p/>
    <w:p>
      <w:r xmlns:w="http://schemas.openxmlformats.org/wordprocessingml/2006/main">
        <w:t xml:space="preserve">2. Styrkur í að gera vilja Guðs - 2. Kroníkubók 15:7</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Hebreabréfið 10:36 - Því að þér hafið þörf fyrir þolinmæði, svo að þér, eftir að þér hafið gjört vilja Guðs, gætuð hlotið fyrirheitið.</w:t>
      </w:r>
    </w:p>
    <w:p/>
    <w:p>
      <w:r xmlns:w="http://schemas.openxmlformats.org/wordprocessingml/2006/main">
        <w:t xml:space="preserve">Síðari Kroníkubók 15:8 Þegar Asa heyrði þessi orð og spádóm Odeds spámanns, tók hann hugrekki og fjarlægði svívirðileg skurðgoð úr öllu Júdalandi og Benjamínslandi og úr borgunum, sem hann hafði tekið frá. Efraímfjöll og endurnýjaði altari Drottins, sem var fyrir framan forsal Drottins.</w:t>
      </w:r>
    </w:p>
    <w:p/>
    <w:p>
      <w:r xmlns:w="http://schemas.openxmlformats.org/wordprocessingml/2006/main">
        <w:t xml:space="preserve">Asa heyrði spádóm frá Oded spámanni, sem gaf honum hugrekki til að fjarlægja skurðgoðin úr landi Júda og Benjamíns og endurreisa altari Drottins.</w:t>
      </w:r>
    </w:p>
    <w:p/>
    <w:p>
      <w:r xmlns:w="http://schemas.openxmlformats.org/wordprocessingml/2006/main">
        <w:t xml:space="preserve">1. Guð gefur okkur hugrekki til að sigrast á mótlæti</w:t>
      </w:r>
    </w:p>
    <w:p/>
    <w:p>
      <w:r xmlns:w="http://schemas.openxmlformats.org/wordprocessingml/2006/main">
        <w:t xml:space="preserve">2. Mikilvægi þess að endurnýja skuldbindingu okkar við Guð</w:t>
      </w:r>
    </w:p>
    <w:p/>
    <w:p>
      <w:r xmlns:w="http://schemas.openxmlformats.org/wordprocessingml/2006/main">
        <w:t xml:space="preserve">1. Jósúabók 24:15 - Ég og hús mitt, við munum þjóna Drottni.</w:t>
      </w:r>
    </w:p>
    <w:p/>
    <w:p>
      <w:r xmlns:w="http://schemas.openxmlformats.org/wordprocessingml/2006/main">
        <w:t xml:space="preserve">2. Jesaja 40:31 - Þeir sem vænta Drottins munu endurnýja kraft sinn; þeir munu rísa upp með vængjum eins og ernir, þeir munu hlaupa og þreytast ekki, þeir munu ganga og ekki þreytast.</w:t>
      </w:r>
    </w:p>
    <w:p/>
    <w:p>
      <w:r xmlns:w="http://schemas.openxmlformats.org/wordprocessingml/2006/main">
        <w:t xml:space="preserve">Síðari Kroníkubók 15:9 Og hann safnaði saman öllum Júda og Benjamín og útlendingunum með þeim frá Efraím, Manasse og Símeon, því að þeir féllu fyrir honum af Ísrael í miklum mæli, þegar þeir sáu, að Drottinn Guð hans var með. hann.</w:t>
      </w:r>
    </w:p>
    <w:p/>
    <w:p>
      <w:r xmlns:w="http://schemas.openxmlformats.org/wordprocessingml/2006/main">
        <w:t xml:space="preserve">Asa Júdakonungur safnaði saman fólki sínu, þar á meðal ættkvíslum Efraíms, Manasse og Símeons, til að viðurkenna að Drottinn væri með honum.</w:t>
      </w:r>
    </w:p>
    <w:p/>
    <w:p>
      <w:r xmlns:w="http://schemas.openxmlformats.org/wordprocessingml/2006/main">
        <w:t xml:space="preserve">1. Guð er alltaf með okkur, sama hversu ein okkur líður.</w:t>
      </w:r>
    </w:p>
    <w:p/>
    <w:p>
      <w:r xmlns:w="http://schemas.openxmlformats.org/wordprocessingml/2006/main">
        <w:t xml:space="preserve">2. Þegar við komum saman getum við verið sterkari í trúnni.</w:t>
      </w:r>
    </w:p>
    <w:p/>
    <w:p>
      <w:r xmlns:w="http://schemas.openxmlformats.org/wordprocessingml/2006/main">
        <w:t xml:space="preserve">1. Matteus 18:20 - "Því að þar sem tveir eða þrír eru saman komnir í mínu nafni, þar er ég á meðal þeirra."</w:t>
      </w:r>
    </w:p>
    <w:p/>
    <w:p>
      <w:r xmlns:w="http://schemas.openxmlformats.org/wordprocessingml/2006/main">
        <w:t xml:space="preserve">2. Sálmur 46:1 - "Guð er vort athvarf og styrkur, nálæg hjálp í neyð."</w:t>
      </w:r>
    </w:p>
    <w:p/>
    <w:p>
      <w:r xmlns:w="http://schemas.openxmlformats.org/wordprocessingml/2006/main">
        <w:t xml:space="preserve">Síðari Kroníkubók 15:10 Og þeir söfnuðust saman í Jerúsalem á þriðja mánuðinum, á fimmtánda ríkisári Asa.</w:t>
      </w:r>
    </w:p>
    <w:p/>
    <w:p>
      <w:r xmlns:w="http://schemas.openxmlformats.org/wordprocessingml/2006/main">
        <w:t xml:space="preserve">Á fimmtánda ríkisári Asa söfnuðust Júdamenn saman í Jerúsalem í þriðja mánuðinum.</w:t>
      </w:r>
    </w:p>
    <w:p/>
    <w:p>
      <w:r xmlns:w="http://schemas.openxmlformats.org/wordprocessingml/2006/main">
        <w:t xml:space="preserve">1. Kraftur þess að safna saman: Hvað getum við lært af Júdamönnum</w:t>
      </w:r>
    </w:p>
    <w:p/>
    <w:p>
      <w:r xmlns:w="http://schemas.openxmlformats.org/wordprocessingml/2006/main">
        <w:t xml:space="preserve">2. Mikilvægi skuldbindingar: Hvernig Asa sýndi vígslu sína til Guðs</w:t>
      </w:r>
    </w:p>
    <w:p/>
    <w:p>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fremur sem þér sjáið daginn nálgast."</w:t>
      </w:r>
    </w:p>
    <w:p/>
    <w:p>
      <w:r xmlns:w="http://schemas.openxmlformats.org/wordprocessingml/2006/main">
        <w:t xml:space="preserve">2. Sálmur 122:1 - "Ég gladdist þegar þeir sögðu við mig: Við skulum fara í hús Drottins!"</w:t>
      </w:r>
    </w:p>
    <w:p/>
    <w:p>
      <w:r xmlns:w="http://schemas.openxmlformats.org/wordprocessingml/2006/main">
        <w:t xml:space="preserve">Síðari Kroníkubók 15:11 Og þeir færðu Drottni á sama tíma af herfanginu, sem þeir höfðu flutt, sjö hundruð naut og sjö þúsund sauði.</w:t>
      </w:r>
    </w:p>
    <w:p/>
    <w:p>
      <w:r xmlns:w="http://schemas.openxmlformats.org/wordprocessingml/2006/main">
        <w:t xml:space="preserve">Júdamenn færðu Drottni fórnir, þar á meðal sjö hundruð naut og sjö þúsund sauði.</w:t>
      </w:r>
    </w:p>
    <w:p/>
    <w:p>
      <w:r xmlns:w="http://schemas.openxmlformats.org/wordprocessingml/2006/main">
        <w:t xml:space="preserve">1. Kraftur örlætis: Að skilja mikilvægi þess að færa Drottni fórnir</w:t>
      </w:r>
    </w:p>
    <w:p/>
    <w:p>
      <w:r xmlns:w="http://schemas.openxmlformats.org/wordprocessingml/2006/main">
        <w:t xml:space="preserve">2. Hjarta þakklætis: Hvernig á að sýna Guði þakklæti með því að gefa</w:t>
      </w:r>
    </w:p>
    <w:p/>
    <w:p>
      <w:r xmlns:w="http://schemas.openxmlformats.org/wordprocessingml/2006/main">
        <w:t xml:space="preserve">1. Mósebók 16:16-17 (Þrisvar sinnum á ári skal allt karlkyn þitt birtast frammi fyrir Drottni Guði þínum á þeim stað sem hann velur sér, á hátíð ósýrðra brauða, á viknahátíð og á hátíð. af tjaldbúðum, og þær skulu ekki birtast tómar frammi fyrir Drottni.)</w:t>
      </w:r>
    </w:p>
    <w:p/>
    <w:p>
      <w:r xmlns:w="http://schemas.openxmlformats.org/wordprocessingml/2006/main">
        <w:t xml:space="preserve">2. 2. Korintubréf 9:7 (Sérhver maður gefur, eftir því sem hann ákveður í hjarta sínu, ekki með óbeit eða nauðsyn, því að Guð elskar glaðan gjafara.)</w:t>
      </w:r>
    </w:p>
    <w:p/>
    <w:p>
      <w:r xmlns:w="http://schemas.openxmlformats.org/wordprocessingml/2006/main">
        <w:t xml:space="preserve">Síðari Kroníkubók 15:12 Og þeir gerðu sáttmála um að leita Drottins, Guðs feðra sinna, af öllu hjarta sínu og allri sálu sinni.</w:t>
      </w:r>
    </w:p>
    <w:p/>
    <w:p>
      <w:r xmlns:w="http://schemas.openxmlformats.org/wordprocessingml/2006/main">
        <w:t xml:space="preserve">Júdamenn gerðu sáttmála um að leita Drottins, Guðs feðra sinna, af öllu hjarta og sálu.</w:t>
      </w:r>
    </w:p>
    <w:p/>
    <w:p>
      <w:r xmlns:w="http://schemas.openxmlformats.org/wordprocessingml/2006/main">
        <w:t xml:space="preserve">1. Við verðum að leitast við að leita Drottins af öllu hjarta og sál.</w:t>
      </w:r>
    </w:p>
    <w:p/>
    <w:p>
      <w:r xmlns:w="http://schemas.openxmlformats.org/wordprocessingml/2006/main">
        <w:t xml:space="preserve">2. Mikilvægi þess að gera sáttmála við Drottin.</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Mósebók 6:5 - "Elska skal Drottinn Guð þinn af öllu hjarta þínu og allri sálu þinni og af öllum mætti þínum."</w:t>
      </w:r>
    </w:p>
    <w:p/>
    <w:p>
      <w:r xmlns:w="http://schemas.openxmlformats.org/wordprocessingml/2006/main">
        <w:t xml:space="preserve">Síðari Kroníkubók 15:13 til þess að hver sem ekki vill leita Drottins, Guðs Ísraels, skuli líflátinn, hvort sem er lítill eða stór, karl eða kona.</w:t>
      </w:r>
    </w:p>
    <w:p/>
    <w:p>
      <w:r xmlns:w="http://schemas.openxmlformats.org/wordprocessingml/2006/main">
        <w:t xml:space="preserve">Í 2. Kroníkubók 15:13 kemur fram að hver sá sem neitar að leita Drottins, Guðs Ísraels, skuli líflátinn, óháð aldri eða kyni.</w:t>
      </w:r>
    </w:p>
    <w:p/>
    <w:p>
      <w:r xmlns:w="http://schemas.openxmlformats.org/wordprocessingml/2006/main">
        <w:t xml:space="preserve">1. Hvernig eltum við Guð?</w:t>
      </w:r>
    </w:p>
    <w:p/>
    <w:p>
      <w:r xmlns:w="http://schemas.openxmlformats.org/wordprocessingml/2006/main">
        <w:t xml:space="preserve">2. Afleiðingar þess að hafna Guði.</w:t>
      </w:r>
    </w:p>
    <w:p/>
    <w:p>
      <w:r xmlns:w="http://schemas.openxmlformats.org/wordprocessingml/2006/main">
        <w:t xml:space="preserve">1. Sálmur 27:4 - Eitt bið ég Drottins, þess aðeins leita ég: að ég megi búa í húsi Drottins alla ævidaga mína.</w:t>
      </w:r>
    </w:p>
    <w:p/>
    <w:p>
      <w:r xmlns:w="http://schemas.openxmlformats.org/wordprocessingml/2006/main">
        <w:t xml:space="preserve">2. Orðskviðirnir 28:5 - Vondir menn skilja ekki hvað er rétt, en þeir sem leita Drottins skilja það fullkomlega.</w:t>
      </w:r>
    </w:p>
    <w:p/>
    <w:p>
      <w:r xmlns:w="http://schemas.openxmlformats.org/wordprocessingml/2006/main">
        <w:t xml:space="preserve">Síðari Kroníkubók 15:14 Og þeir sóru Drottni hárri röddu, með fagnaðarópi, með lúðra og með básúnum.</w:t>
      </w:r>
    </w:p>
    <w:p/>
    <w:p>
      <w:r xmlns:w="http://schemas.openxmlformats.org/wordprocessingml/2006/main">
        <w:t xml:space="preserve">Menn sóru Drottni hárri röddu, hrópum, lúðrum og hornsönghljóðfærum.</w:t>
      </w:r>
    </w:p>
    <w:p/>
    <w:p>
      <w:r xmlns:w="http://schemas.openxmlformats.org/wordprocessingml/2006/main">
        <w:t xml:space="preserve">1. Að hlýða Drottni með gleði: Að fagna skuldbindingu okkar við Guð</w:t>
      </w:r>
    </w:p>
    <w:p/>
    <w:p>
      <w:r xmlns:w="http://schemas.openxmlformats.org/wordprocessingml/2006/main">
        <w:t xml:space="preserve">2. Lifðu lífi í hlýðni: Að fylgja vilja Guðs í öllum hlutum</w:t>
      </w:r>
    </w:p>
    <w:p/>
    <w:p>
      <w:r xmlns:w="http://schemas.openxmlformats.org/wordprocessingml/2006/main">
        <w:t xml:space="preserve">1. Sálmur 100:2 Þjónið Drottni með fögnuði, kom fram fyrir auglit hans með söng.</w:t>
      </w:r>
    </w:p>
    <w:p/>
    <w:p>
      <w:r xmlns:w="http://schemas.openxmlformats.org/wordprocessingml/2006/main">
        <w:t xml:space="preserve">2. Rómverjabréfið 12:1 Ég bið yður því, bræður, fyrir miskunn Guðs, að framreiða líkama yðar að lifandi fórn, heilögu, Guði þóknanleg, sem er skynsamleg þjónusta yðar.</w:t>
      </w:r>
    </w:p>
    <w:p/>
    <w:p>
      <w:r xmlns:w="http://schemas.openxmlformats.org/wordprocessingml/2006/main">
        <w:t xml:space="preserve">Síðari Kroníkubók 15:15 Og allur Júda gladdist yfir eiðnum, því að þeir höfðu svarið af öllu hjarta og leitað hans af allri þrá. og hann fannst af þeim, og Drottinn veitti þeim hvíld allt í kring.</w:t>
      </w:r>
    </w:p>
    <w:p/>
    <w:p>
      <w:r xmlns:w="http://schemas.openxmlformats.org/wordprocessingml/2006/main">
        <w:t xml:space="preserve">Allir Júdamenn fögnuðu og leituðu Guðs af öllu hjarta og fengu umbun fyrir friði.</w:t>
      </w:r>
    </w:p>
    <w:p/>
    <w:p>
      <w:r xmlns:w="http://schemas.openxmlformats.org/wordprocessingml/2006/main">
        <w:t xml:space="preserve">1. Að leita Guðs af öllu hjarta leiðir til ánægju</w:t>
      </w:r>
    </w:p>
    <w:p/>
    <w:p>
      <w:r xmlns:w="http://schemas.openxmlformats.org/wordprocessingml/2006/main">
        <w:t xml:space="preserve">2. Að hlýða Guði færir frið og gleði</w:t>
      </w:r>
    </w:p>
    <w:p/>
    <w:p>
      <w:r xmlns:w="http://schemas.openxmlformats.org/wordprocessingml/2006/main">
        <w:t xml:space="preserve">1. Jeremía 29:13 - "Og þér munuð leita mín og finna mig, þegar þér leitið mín af öllu hjarta."</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Síðari Kroníkubók 15:16 Og einnig varðandi Maacha móður Asa konungs, þá lét hann hana ekki vera drottningu, af því að hún hafði gjört skurðgoð í lundi, og Asa hjó niður skurðgoð sitt og stimplaði það og brenndi það í læknum. Kidron.</w:t>
      </w:r>
    </w:p>
    <w:p/>
    <w:p>
      <w:r xmlns:w="http://schemas.openxmlformats.org/wordprocessingml/2006/main">
        <w:t xml:space="preserve">Asa, konungur í Júda, fjarlægði Maeka móður sína frá því að vera drottning eftir að hún hafði búið til skurðgoð og hann eytt því.</w:t>
      </w:r>
    </w:p>
    <w:p/>
    <w:p>
      <w:r xmlns:w="http://schemas.openxmlformats.org/wordprocessingml/2006/main">
        <w:t xml:space="preserve">1. Þörfin fyrir trúfesti og hlýðni við Guð</w:t>
      </w:r>
    </w:p>
    <w:p/>
    <w:p>
      <w:r xmlns:w="http://schemas.openxmlformats.org/wordprocessingml/2006/main">
        <w:t xml:space="preserve">2. Kraftur Guðs til að sigrast á skurðgoðadýrkun</w:t>
      </w:r>
    </w:p>
    <w:p/>
    <w:p>
      <w:r xmlns:w="http://schemas.openxmlformats.org/wordprocessingml/2006/main">
        <w:t xml:space="preserve">1. Mósebók 6:5-7 "Þú skalt elska Drottin Guð þinn af öllu hjarta þínu og allri sálu þinni og af öllum mætti þínum. Og þessi orð sem ég býð þér í dag skulu vera þér í hjarta. Þú skalt kenna þau af kostgæfni. við börn þín og tala um þau, þegar þú situr í húsi þínu, og þegar þú gengur á veginum, þegar þú leggst til hvílu og þegar þú rís upp.</w:t>
      </w:r>
    </w:p>
    <w:p/>
    <w:p>
      <w:r xmlns:w="http://schemas.openxmlformats.org/wordprocessingml/2006/main">
        <w:t xml:space="preserve">2. Rómverjabréfið 1:21-25 "Því að þótt þeir þekktu Guð, heiðruðu þeir hann ekki sem Guð eða þökkuðu honum, heldur urðu þeir fánýtir í hugsunum sínum, og heimska hjörtu þeirra myrkvuðust. Þeir sögðust vera vitir og urðu vitir. heimskingja og skiptu dýrð hins ódauðlega Guðs fyrir líkneski sem líkjast dauðlegum mönnum og fuglum og dýrum og skriðkvikindum. Þess vegna gaf Guð þá í girndir hjarta þeirra til óhreinleika, til að vanvirða líkama þeirra sín á milli, því að þeir skiptu með sér. sannleikann um Guð fyrir lygi og dýrkaði og þjónaði verunni frekar en skaparanum, sem er blessaður að eilífu! Amen.</w:t>
      </w:r>
    </w:p>
    <w:p/>
    <w:p>
      <w:r xmlns:w="http://schemas.openxmlformats.org/wordprocessingml/2006/main">
        <w:t xml:space="preserve">Síðari Kroníkubók 15:17 En fórnarhæðirnar voru ekki teknar af Ísrael, en hjarta Asa var fullkomið alla hans daga.</w:t>
      </w:r>
    </w:p>
    <w:p/>
    <w:p>
      <w:r xmlns:w="http://schemas.openxmlformats.org/wordprocessingml/2006/main">
        <w:t xml:space="preserve">Þrátt fyrir að fórnarhæðirnar í Ísrael hafi ekki verið teknar af, var hjarta Asa fullkomið alla hans daga.</w:t>
      </w:r>
    </w:p>
    <w:p/>
    <w:p>
      <w:r xmlns:w="http://schemas.openxmlformats.org/wordprocessingml/2006/main">
        <w:t xml:space="preserve">1. Hið fullkomna hjarta: Að lifa trúarlífi við óhagstæðar aðstæður</w:t>
      </w:r>
    </w:p>
    <w:p/>
    <w:p>
      <w:r xmlns:w="http://schemas.openxmlformats.org/wordprocessingml/2006/main">
        <w:t xml:space="preserve">2. Dæmi Asa: Standa staðfast við mótlæti</w:t>
      </w:r>
    </w:p>
    <w:p/>
    <w:p>
      <w:r xmlns:w="http://schemas.openxmlformats.org/wordprocessingml/2006/main">
        <w:t xml:space="preserve">1. Orðskviðirnir 4:23 - Geymdu hjarta þitt af allri kostgæfni; því út úr því eru málefni lífsins.</w:t>
      </w:r>
    </w:p>
    <w:p/>
    <w:p>
      <w:r xmlns:w="http://schemas.openxmlformats.org/wordprocessingml/2006/main">
        <w:t xml:space="preserve">2. Sálmur 51:10 - Skapa í mér hreint hjarta, ó Guð; og endurnýja réttan anda í mér.</w:t>
      </w:r>
    </w:p>
    <w:p/>
    <w:p>
      <w:r xmlns:w="http://schemas.openxmlformats.org/wordprocessingml/2006/main">
        <w:t xml:space="preserve">Síðari Kroníkubók 15:18 Og hann færði inn í hús Guðs það, sem faðir hans hafði vígt og vígt sjálfur, silfur, gull og áhöld.</w:t>
      </w:r>
    </w:p>
    <w:p/>
    <w:p>
      <w:r xmlns:w="http://schemas.openxmlformats.org/wordprocessingml/2006/main">
        <w:t xml:space="preserve">Asa, konungur í Júda, færði musteri Guðs munir sem faðir hans hafði vígt og hann hafði vígt bæði silfur, gull og áhöld.</w:t>
      </w:r>
    </w:p>
    <w:p/>
    <w:p>
      <w:r xmlns:w="http://schemas.openxmlformats.org/wordprocessingml/2006/main">
        <w:t xml:space="preserve">1. Mikilvægi vígslu við Guð</w:t>
      </w:r>
    </w:p>
    <w:p/>
    <w:p>
      <w:r xmlns:w="http://schemas.openxmlformats.org/wordprocessingml/2006/main">
        <w:t xml:space="preserve">2. Kraftur þess að gefa kirkjunni</w:t>
      </w:r>
    </w:p>
    <w:p/>
    <w:p>
      <w:r xmlns:w="http://schemas.openxmlformats.org/wordprocessingml/2006/main">
        <w:t xml:space="preserve">1. 2. Korintubréf 9:7 - Hver og einn verður að gefa eins og hann hefur ákveðið í hjarta sínu, ekki með tregðu eða nauðung, því að Guð elskar glaðan gjafara.</w:t>
      </w:r>
    </w:p>
    <w:p/>
    <w:p>
      <w:r xmlns:w="http://schemas.openxmlformats.org/wordprocessingml/2006/main">
        <w:t xml:space="preserve">2. Orðskviðirnir 3:9-10 - Heiðra Drottin með auðæfum þínum og frumgróða allrar afraksturs þíns; þá munu hlöður þínar fyllast af gnægð, og ker þín munu springa af víni.</w:t>
      </w:r>
    </w:p>
    <w:p/>
    <w:p>
      <w:r xmlns:w="http://schemas.openxmlformats.org/wordprocessingml/2006/main">
        <w:t xml:space="preserve">Síðari Kroníkubók 15:19 Og það var ekki lengur stríð allt til fimmta og þrítugasta ríkisárs Asa.</w:t>
      </w:r>
    </w:p>
    <w:p/>
    <w:p>
      <w:r xmlns:w="http://schemas.openxmlformats.org/wordprocessingml/2006/main">
        <w:t xml:space="preserve">Valdatíð Asa einkenndist af stríðsleysi í 35 ár.</w:t>
      </w:r>
    </w:p>
    <w:p/>
    <w:p>
      <w:r xmlns:w="http://schemas.openxmlformats.org/wordprocessingml/2006/main">
        <w:t xml:space="preserve">1. Trúfesta Guðs er alltaf með okkur, jafnvel á tímum átaka.</w:t>
      </w:r>
    </w:p>
    <w:p/>
    <w:p>
      <w:r xmlns:w="http://schemas.openxmlformats.org/wordprocessingml/2006/main">
        <w:t xml:space="preserve">2. Við ættum að keppa að friði með trú á Guð.</w:t>
      </w:r>
    </w:p>
    <w:p/>
    <w:p>
      <w:r xmlns:w="http://schemas.openxmlformats.org/wordprocessingml/2006/main">
        <w:t xml:space="preserve">1. Jesaja 26:3-4 - "Þú munt varðveita í fullkomnum friði þá sem eru staðfastir, því að þeir treysta á þig. Treystu Drottni að eilífu, því að Drottinn, Drottinn sjálfur, er bjargið eilíft."</w:t>
      </w:r>
    </w:p>
    <w:p/>
    <w:p>
      <w:r xmlns:w="http://schemas.openxmlformats.org/wordprocessingml/2006/main">
        <w:t xml:space="preserve">2. Filippíbréfið 4:6-7 - "Verið ekki áhyggjufullir um neitt, heldur berið í öllu með bæn og beiðni og þakkargjörð óskir yðar fram fyrir Guði. Og friður Guðs, sem er æðri öllum skilningi, mun varðveita hjörtu yðar. og hugur yðar í Kristi Jesú."</w:t>
      </w:r>
    </w:p>
    <w:p/>
    <w:p>
      <w:r xmlns:w="http://schemas.openxmlformats.org/wordprocessingml/2006/main">
        <w:t xml:space="preserve">2. Kroníkubók 16. kafli lýsir síðari árum stjórnartíðar Asa konungs, þar á meðal bandalagi hans við erlendan konung og viðbrögð hans við ávítum frá spámanni.</w:t>
      </w:r>
    </w:p>
    <w:p/>
    <w:p>
      <w:r xmlns:w="http://schemas.openxmlformats.org/wordprocessingml/2006/main">
        <w:t xml:space="preserve">1. málsgrein: Kaflinn byrjar á því að undirstrika innrás Basa, konungs Ísraels, gegn Júda. Basa byggir Rama sem vígi til að koma í veg fyrir að einhver fari inn eða út úr Jerúsalem. Til að bregðast við því, tekur Asa silfur og gull úr fjárhirslum musterisins og hallarinnar og sendir það til Ben-Hadads, konungs í Aram (2. Kroníkubók 16:1-6).</w:t>
      </w:r>
    </w:p>
    <w:p/>
    <w:p>
      <w:r xmlns:w="http://schemas.openxmlformats.org/wordprocessingml/2006/main">
        <w:t xml:space="preserve">2. málsgrein: Frásögnin fjallar um Hanani, sjáanda, sem stendur frammi fyrir Asa fyrir að treysta á konung Aram í stað þess að leita aðstoðar Guðs. Hanani minnir Asa á að í fortíðinni, þegar hann treysti á Guð, hafi hann upplifað sigur yfir öflugum óvinum. Hins vegar, vegna þess að hann valdi mannlega hjálp fram yfir guðlega íhlutun að þessu sinni, mun hann standa frammi fyrir áframhaldandi átökum (2. Kroníkubók 16:7-9).</w:t>
      </w:r>
    </w:p>
    <w:p/>
    <w:p>
      <w:r xmlns:w="http://schemas.openxmlformats.org/wordprocessingml/2006/main">
        <w:t xml:space="preserve">Þriðja málsgrein: Frásögnin sýnir hvernig Asa bregst neikvætt við áminningu Hanani. Hann verður reiður út í Hanani og setur hann í fangelsi. Ennfremur, á þessum tíma, kúgar Asa sumt fólk í Júda (2. Kroníkubók 16:10).</w:t>
      </w:r>
    </w:p>
    <w:p/>
    <w:p>
      <w:r xmlns:w="http://schemas.openxmlformats.org/wordprocessingml/2006/main">
        <w:t xml:space="preserve">4. málsgrein: Áherslan beinist að því að lýsa því hvernig Ása konungur fær fótasjúkdóm á efri árum en leitar ekki aðstoðar Guðs til lækninga; í staðinn að treysta eingöngu á lækna. Hann deyr eftir fjörutíu og eitt ár sem konungur og er grafinn í gröf sem hann hafði búið sér til (2. Kroníkubók 16:11-14).</w:t>
      </w:r>
    </w:p>
    <w:p/>
    <w:p>
      <w:r xmlns:w="http://schemas.openxmlformats.org/wordprocessingml/2006/main">
        <w:t xml:space="preserve">Í stuttu máli lýsir sextáni kafli 2. Kroníkubókar athafnir og afleiðingar sem stóð frammi fyrir á síðari árum forystu Asa konungs. Að leggja áherslu á að treysta á erlent bandalag og áminningu frá spámanni. Að minnast á neikvæð viðbrögð við ávítum og neitun við að leita guðlegrar íhlutunar. Þetta í stuttu máli, kafli gefur sögulega frásögn sem sýnir bæði val Asa konungs sem tjáð er með röngum trausti á sama tíma og hann leggur áherslu á afleiðingar sem stafa af óhlýðni sem dæmi um höfnun í garð spámannlegrar leiðsagnar, útfærsla sem táknar andlega hnignun og staðfestingu um uppfyllingu í átt að spádómi. milli skapara-Guðs og útvalinna þjóðar-Ísraels</w:t>
      </w:r>
    </w:p>
    <w:p/>
    <w:p>
      <w:r xmlns:w="http://schemas.openxmlformats.org/wordprocessingml/2006/main">
        <w:t xml:space="preserve">Síðari Kroníkubók 16:1 Á þrítugasta og sextugasta stjórnarári Asa fór Basa Ísraelskonungur á móti Júda og byggði Rama til þess að láta engan fara út eða koma til Asa Júdakonungs.</w:t>
      </w:r>
    </w:p>
    <w:p/>
    <w:p>
      <w:r xmlns:w="http://schemas.openxmlformats.org/wordprocessingml/2006/main">
        <w:t xml:space="preserve">Á 36. stjórnarári Asa settist Basa Ísraelskonungur um Júda og byggði Rama til þess að koma í veg fyrir að Asa Júdakonungur ætti samskipti við þjóð sína.</w:t>
      </w:r>
    </w:p>
    <w:p/>
    <w:p>
      <w:r xmlns:w="http://schemas.openxmlformats.org/wordprocessingml/2006/main">
        <w:t xml:space="preserve">1. Mikilvægi þess að vera í sambandi við fólkið okkar, jafnvel á tímum deilna.</w:t>
      </w:r>
    </w:p>
    <w:p/>
    <w:p>
      <w:r xmlns:w="http://schemas.openxmlformats.org/wordprocessingml/2006/main">
        <w:t xml:space="preserve">2. Kraftur Guðs til að styrkja okkur í neyð okkar.</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Síðari Kroníkubók 16:2 Þá leiddi Asa fram silfur og gull úr fjársjóðum húss Drottins og konungshöllar og sendi Benhadad Sýrlandskonung, sem bjó í Damaskus, og sagði:</w:t>
      </w:r>
    </w:p>
    <w:p/>
    <w:p>
      <w:r xmlns:w="http://schemas.openxmlformats.org/wordprocessingml/2006/main">
        <w:t xml:space="preserve">Asa Júdakonungur tók silfur og gull úr fjársjóðum Drottins og konungshöllinni og sendi það til Benhadad Sýrlandskonungs.</w:t>
      </w:r>
    </w:p>
    <w:p/>
    <w:p>
      <w:r xmlns:w="http://schemas.openxmlformats.org/wordprocessingml/2006/main">
        <w:t xml:space="preserve">1. Mundu að vera örlátur í gjöfum okkar</w:t>
      </w:r>
    </w:p>
    <w:p/>
    <w:p>
      <w:r xmlns:w="http://schemas.openxmlformats.org/wordprocessingml/2006/main">
        <w:t xml:space="preserve">2. Mikilvægi þess að heiðra Guð með auðlindum okkar</w:t>
      </w:r>
    </w:p>
    <w:p/>
    <w:p>
      <w:r xmlns:w="http://schemas.openxmlformats.org/wordprocessingml/2006/main">
        <w:t xml:space="preserve">1. Mósebók 8:18 - En minnstu Drottins, Guðs þíns, því að það er hann sem gefur þér hæfileika til að afla auðs.</w:t>
      </w:r>
    </w:p>
    <w:p/>
    <w:p>
      <w:r xmlns:w="http://schemas.openxmlformats.org/wordprocessingml/2006/main">
        <w:t xml:space="preserve">2. Orðskviðirnir 3:9-10 - Heiðra Drottin með auðæfum þínum og með því besta af öllu sem þú framleiðir. Þá mun hann fylla hlöður þínar korni og ker þín munu flæða af góðu víni.</w:t>
      </w:r>
    </w:p>
    <w:p/>
    <w:p>
      <w:r xmlns:w="http://schemas.openxmlformats.org/wordprocessingml/2006/main">
        <w:t xml:space="preserve">Síðari Kroníkubók 16:3 Það er sáttmáli milli mín og þín, eins og var milli föður míns og föður þíns. Sjá, ég sendi þér silfur og gull. Far þú og rjúf bandalag þitt við Basa Ísraelskonung, að hann fari frá mér.</w:t>
      </w:r>
    </w:p>
    <w:p/>
    <w:p>
      <w:r xmlns:w="http://schemas.openxmlformats.org/wordprocessingml/2006/main">
        <w:t xml:space="preserve">Asa Júdakonungur sendir silfur og gull til BenHadads Sýrlandskonungs til þess að rjúfa sambandið milli BenHadads og Basa Ísraelskonungs og láta hann fara frá Asa.</w:t>
      </w:r>
    </w:p>
    <w:p/>
    <w:p>
      <w:r xmlns:w="http://schemas.openxmlformats.org/wordprocessingml/2006/main">
        <w:t xml:space="preserve">1. Fullvalda vernd Guðs á krepputímum. 2. Mikilvægi þess að treysta ráðstöfun Guðs.</w:t>
      </w:r>
    </w:p>
    <w:p/>
    <w:p>
      <w:r xmlns:w="http://schemas.openxmlformats.org/wordprocessingml/2006/main">
        <w:t xml:space="preserve">1. Jesaja 46:11 - "Því að ég er Drottinn, Guð þinn, sem tekur í hægri hönd þína og segir við þig: Óttast ekki, ég mun hjálpa þér." 2. Matteusarguðspjall 6:25-26 - "Þess vegna segi ég yður: Hafið ekki áhyggjur af lífi yðar, hvað þér eigið að eta eða drekka, né um líkama yðar, hverju þú munt klæðast. Er lífið ekki meira en matur og líkaminn meira en föt? Líttu á fugla himinsins, þeir sá hvorki né uppskera né geyma í hlöðum, og samt fæðir þinn himneski faðir þá. Ert þú ekki miklu meira virði en þeir?</w:t>
      </w:r>
    </w:p>
    <w:p/>
    <w:p>
      <w:r xmlns:w="http://schemas.openxmlformats.org/wordprocessingml/2006/main">
        <w:t xml:space="preserve">Síðari Kroníkubók 16:4 Benhadad heyrði Asa konungi og sendi herforingja sína á móti borgum Ísraels. Og þeir unnu Íjón, Dan og Abelmaím og allar verslunarborgir Naftalí.</w:t>
      </w:r>
    </w:p>
    <w:p/>
    <w:p>
      <w:r xmlns:w="http://schemas.openxmlformats.org/wordprocessingml/2006/main">
        <w:t xml:space="preserve">Asa konungur bað Benhadad að senda her sinn til að herja á borgir Ísraels, og þeim tókst að leggja undir sig Íjón, Dan, Abelmaím og allar verslunarborgir Naftalí.</w:t>
      </w:r>
    </w:p>
    <w:p/>
    <w:p>
      <w:r xmlns:w="http://schemas.openxmlformats.org/wordprocessingml/2006/main">
        <w:t xml:space="preserve">1. Kraftur bænarinnar - Hvernig bæn Asa til Guðs leiddi til sigurs</w:t>
      </w:r>
    </w:p>
    <w:p/>
    <w:p>
      <w:r xmlns:w="http://schemas.openxmlformats.org/wordprocessingml/2006/main">
        <w:t xml:space="preserve">2. Mikilvægi trúrrar hlýðni - hvernig trúföst hlýðni Asa leiddi til sigurs</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Daníel 3:17-18 - "Ef svo er, þá getur Guð vor, sem vér þjónum, frelsað oss úr brennandi eldsofninum, og hann mun frelsa oss úr hendi þinni, konungur. En ef ekki, svo sé Þér er kunnugt, konungur, að vér munum ekki þjóna guði þínum né tilbiðja gulllíkneskið, sem þú hefur sett upp.</w:t>
      </w:r>
    </w:p>
    <w:p/>
    <w:p>
      <w:r xmlns:w="http://schemas.openxmlformats.org/wordprocessingml/2006/main">
        <w:t xml:space="preserve">Síðari Kroníkubók 16:5 En er Basa heyrði það, hætti hann við að byggja Rama og hætti störfum sínum.</w:t>
      </w:r>
    </w:p>
    <w:p/>
    <w:p>
      <w:r xmlns:w="http://schemas.openxmlformats.org/wordprocessingml/2006/main">
        <w:t xml:space="preserve">Baasha hætti að byggja borgina Rama þegar hann heyrði fréttir af bandalagi Asa við Sýrland.</w:t>
      </w:r>
    </w:p>
    <w:p/>
    <w:p>
      <w:r xmlns:w="http://schemas.openxmlformats.org/wordprocessingml/2006/main">
        <w:t xml:space="preserve">1. Guð getur flutt okkur frá áætlunum okkar þegar það er okkur fyrir bestu.</w:t>
      </w:r>
    </w:p>
    <w:p/>
    <w:p>
      <w:r xmlns:w="http://schemas.openxmlformats.org/wordprocessingml/2006/main">
        <w:t xml:space="preserve">2. Við verðum að vera fús til að hlusta á visku þeirra sem eru í kringum okkur.</w:t>
      </w:r>
    </w:p>
    <w:p/>
    <w:p>
      <w:r xmlns:w="http://schemas.openxmlformats.org/wordprocessingml/2006/main">
        <w:t xml:space="preserve">1. Orðskviðirnir 19:20-21, "Hlustaðu á ráð og þiggðu fræðslu, svo að þú getir öðlast visku í framtíðinni. Margar eru fyrirætlanir í huga manns, en það er áform Drottins sem stendur."</w:t>
      </w:r>
    </w:p>
    <w:p/>
    <w:p>
      <w:r xmlns:w="http://schemas.openxmlformats.org/wordprocessingml/2006/main">
        <w:t xml:space="preserve">2. Rómverjabréfið 12:2, "Slíkist ekki þessum heimi, heldur umbreytist fyrir endurnýjun huga yðar, til þess að með prófraun getið þér greint hvað er vilji Guðs, hvað er gott og þóknanlegt og fullkomið."</w:t>
      </w:r>
    </w:p>
    <w:p/>
    <w:p>
      <w:r xmlns:w="http://schemas.openxmlformats.org/wordprocessingml/2006/main">
        <w:t xml:space="preserve">Síðari Kroníkubók 16:6 Þá tók Asa konungur allan Júda. Og þeir fluttu burt steina Rama og timbur, sem Basa var að byggja með. Og hann byggði þar með Geba og Mispa.</w:t>
      </w:r>
    </w:p>
    <w:p/>
    <w:p>
      <w:r xmlns:w="http://schemas.openxmlformats.org/wordprocessingml/2006/main">
        <w:t xml:space="preserve">Asa Júdakonungur tók efnin frá Rama sem Basa konungur hafði notað til að byggja og notaði til að byggja Geba og Mispa.</w:t>
      </w:r>
    </w:p>
    <w:p/>
    <w:p>
      <w:r xmlns:w="http://schemas.openxmlformats.org/wordprocessingml/2006/main">
        <w:t xml:space="preserve">1. Guð mun útvega okkur það fjármagn sem við þurfum til að framkvæma vilja hans.</w:t>
      </w:r>
    </w:p>
    <w:p/>
    <w:p>
      <w:r xmlns:w="http://schemas.openxmlformats.org/wordprocessingml/2006/main">
        <w:t xml:space="preserve">2. Við ættum að vera tilbúin að gefa upp okkar eigin áform fyrir eitthvað stærra.</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Síðari Kroníkubók 16:7 Og á þeim tíma kom Hananí sjáandi til Asa Júdakonungs og sagði við hann: Af því að þú hefur reitt þig á Sýrlandskonung og ekki reitt þig á Drottin Guð þinn, þess vegna er her konungsins. Sýrlands slapp úr hendi þinni.</w:t>
      </w:r>
    </w:p>
    <w:p/>
    <w:p>
      <w:r xmlns:w="http://schemas.openxmlformats.org/wordprocessingml/2006/main">
        <w:t xml:space="preserve">Hananí sjáandi varaði Asa Júdakonung við því að reiða sig á Sýrlandskonung í stað þess að treysta á Guð, sem leiddi til ósigurs á her Sýrlandskonungs.</w:t>
      </w:r>
    </w:p>
    <w:p/>
    <w:p>
      <w:r xmlns:w="http://schemas.openxmlformats.org/wordprocessingml/2006/main">
        <w:t xml:space="preserve">1. Kraftur trúarinnar: Að treysta á Drottin til sigurs</w:t>
      </w:r>
    </w:p>
    <w:p/>
    <w:p>
      <w:r xmlns:w="http://schemas.openxmlformats.org/wordprocessingml/2006/main">
        <w:t xml:space="preserve">2. Að treysta á styrk Guðs: Settu von þína til Drottins</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Sálmur 118:8-9 - "Betra er að leita hælis hjá Drottni en að treysta á menn. Betra er að leita hælis hjá Drottni en að treysta á höfðingja."</w:t>
      </w:r>
    </w:p>
    <w:p/>
    <w:p>
      <w:r xmlns:w="http://schemas.openxmlformats.org/wordprocessingml/2006/main">
        <w:t xml:space="preserve">Síðari Kroníkubók 16:8 Voru Eþíópíumenn og Lúbímar ekki mikill her, með mjög marga vagna og riddara? En af því að þú treystir á Drottin, gaf hann þá í þínar hendur.</w:t>
      </w:r>
    </w:p>
    <w:p/>
    <w:p>
      <w:r xmlns:w="http://schemas.openxmlformats.org/wordprocessingml/2006/main">
        <w:t xml:space="preserve">Að treysta Asa á Drottin gerði honum kleift að sigra mikinn óvinaher.</w:t>
      </w:r>
    </w:p>
    <w:p/>
    <w:p>
      <w:r xmlns:w="http://schemas.openxmlformats.org/wordprocessingml/2006/main">
        <w:t xml:space="preserve">1. Að treysta á Drottin mun leiða til sigurs.</w:t>
      </w:r>
    </w:p>
    <w:p/>
    <w:p>
      <w:r xmlns:w="http://schemas.openxmlformats.org/wordprocessingml/2006/main">
        <w:t xml:space="preserve">2. Guð mun veita styrk þegar mótlæti mætir.</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Sálmur 118:6 - "Drottinn er mér við hlið, ég óttast ekki. Hvað getur maðurinn gert mér?"</w:t>
      </w:r>
    </w:p>
    <w:p/>
    <w:p>
      <w:r xmlns:w="http://schemas.openxmlformats.org/wordprocessingml/2006/main">
        <w:t xml:space="preserve">Síðari Kroníkubók 16:9 Því að augu Drottins hlaupa um alla jörðina til að sýna sig sterkan í þágu þeirra, sem hafa fullkomið hjarta til hans. Með þessu hefir þú heimskulega framið, því héðan í frá munt þú hafa stríð.</w:t>
      </w:r>
    </w:p>
    <w:p/>
    <w:p>
      <w:r xmlns:w="http://schemas.openxmlformats.org/wordprocessingml/2006/main">
        <w:t xml:space="preserve">Asa, konungur í Júda, gerði heimskulega með því að leita ekki aðstoðar Guðs og var varaður við því að hann myndi heyja stríð upp frá því.</w:t>
      </w:r>
    </w:p>
    <w:p/>
    <w:p>
      <w:r xmlns:w="http://schemas.openxmlformats.org/wordprocessingml/2006/main">
        <w:t xml:space="preserve">1. Mikilvægi þess að leita hjálpar Guðs á öllum okkar vegum.</w:t>
      </w:r>
    </w:p>
    <w:p/>
    <w:p>
      <w:r xmlns:w="http://schemas.openxmlformats.org/wordprocessingml/2006/main">
        <w:t xml:space="preserve">2. Afleiðingar þess að leita ekki aðstoðar Guðs.</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Jakobsbréfið 4:7-8 - Gerið yður því undirgefið Guði. Standið gegn djöflinum, og hann mun flýja frá þér. Nálægðu þig Guði, og hann mun nálgast þig. Hreinsið hendur yðar, þér syndarar; og hreinsið hjörtu yðar, þér tvísýnu.</w:t>
      </w:r>
    </w:p>
    <w:p/>
    <w:p>
      <w:r xmlns:w="http://schemas.openxmlformats.org/wordprocessingml/2006/main">
        <w:t xml:space="preserve">Síðari Kroníkubók 16:10 Þá reiddist Asa sjáandann og setti hann í fangelsi. því að hann var reiður við hann vegna þessa. Og Asa kúgaði sumt af fólkinu á sama tíma.</w:t>
      </w:r>
    </w:p>
    <w:p/>
    <w:p>
      <w:r xmlns:w="http://schemas.openxmlformats.org/wordprocessingml/2006/main">
        <w:t xml:space="preserve">Asa reiddist sjáanda og fangelsaði hann í kjölfarið, og hann kúgaði líka sumt fólksins.</w:t>
      </w:r>
    </w:p>
    <w:p/>
    <w:p>
      <w:r xmlns:w="http://schemas.openxmlformats.org/wordprocessingml/2006/main">
        <w:t xml:space="preserve">1. Hættan af reiði: Hversu fljótt getur reiði leitt okkur afvega</w:t>
      </w:r>
    </w:p>
    <w:p/>
    <w:p>
      <w:r xmlns:w="http://schemas.openxmlformats.org/wordprocessingml/2006/main">
        <w:t xml:space="preserve">2. Afleiðingar kúgunar: Hvernig vald getur spillt</w:t>
      </w:r>
    </w:p>
    <w:p/>
    <w:p>
      <w:r xmlns:w="http://schemas.openxmlformats.org/wordprocessingml/2006/main">
        <w:t xml:space="preserve">1. Orðskviðirnir 16:32 - "Sá sem er seinn til reiði er betri en voldugurinn og sá sem stjórnar anda sínum en sá sem tekur borg."</w:t>
      </w:r>
    </w:p>
    <w:p/>
    <w:p>
      <w:r xmlns:w="http://schemas.openxmlformats.org/wordprocessingml/2006/main">
        <w:t xml:space="preserve">2. Jakobsbréfið 1:19-20 - "Þess vegna, mínir elskuðu bræður, sérhver maður sé fljótur að heyra, seinn til að tala, seinn til reiði, því að reiði mannsins leiðir ekki af sér réttlæti Guðs."</w:t>
      </w:r>
    </w:p>
    <w:p/>
    <w:p>
      <w:r xmlns:w="http://schemas.openxmlformats.org/wordprocessingml/2006/main">
        <w:t xml:space="preserve">Síðari Kroníkubók 16:11 Og sjá, sögur Asa, fyrstu og síðustu, sjá, þau eru rituð í bók Júdakonunga og Ísraels.</w:t>
      </w:r>
    </w:p>
    <w:p/>
    <w:p>
      <w:r xmlns:w="http://schemas.openxmlformats.org/wordprocessingml/2006/main">
        <w:t xml:space="preserve">Asa, konungur Júda og Ísraels, var réttlátur höfðingi, en gjörðir hans voru skráðar í bók Júda- og Ísraelskonunga.</w:t>
      </w:r>
    </w:p>
    <w:p/>
    <w:p>
      <w:r xmlns:w="http://schemas.openxmlformats.org/wordprocessingml/2006/main">
        <w:t xml:space="preserve">1. Skuldbinda þig til að gera það sem er rétt, jafnvel þegar það er erfitt.</w:t>
      </w:r>
    </w:p>
    <w:p/>
    <w:p>
      <w:r xmlns:w="http://schemas.openxmlformats.org/wordprocessingml/2006/main">
        <w:t xml:space="preserve">2. Gerðu varanleg áhrif með því að lifa heiðarlegu lífi.</w:t>
      </w:r>
    </w:p>
    <w:p/>
    <w:p>
      <w:r xmlns:w="http://schemas.openxmlformats.org/wordprocessingml/2006/main">
        <w:t xml:space="preserve">1. Orðskviðirnir 14:34 - Réttlætið upphefur þjóð, en synd er hverri þjóð til háðungar.</w:t>
      </w:r>
    </w:p>
    <w:p/>
    <w:p>
      <w:r xmlns:w="http://schemas.openxmlformats.org/wordprocessingml/2006/main">
        <w:t xml:space="preserve">2. 1. Pétursbréf 2:12 - Haldið hegðun ykkar meðal heiðingjanna sæmilegri, svo að þeir sjái góðverk ykkar, þegar þeir tala gegn ykkur sem illvirkja, og vegsama Guð á vitjunardegi.</w:t>
      </w:r>
    </w:p>
    <w:p/>
    <w:p>
      <w:r xmlns:w="http://schemas.openxmlformats.org/wordprocessingml/2006/main">
        <w:t xml:space="preserve">Síðari Kroníkubók 16:12 Á þrítugasta og níunda ríkisári sínu var Asa sjúkur á fótum, þar til sjúkdómur hans var mjög mikill, en í veikindum sínum leitaði hann ekki Drottins, heldur lækna.</w:t>
      </w:r>
    </w:p>
    <w:p/>
    <w:p>
      <w:r xmlns:w="http://schemas.openxmlformats.org/wordprocessingml/2006/main">
        <w:t xml:space="preserve">Asa, konungur í Júda, veiktist á þrítugasta og níunda stjórnarári sínu og sjúkdómur hans var mjög alvarlegur, en hann leitaði hjálpar hjá læknum frekar en Guði.</w:t>
      </w:r>
    </w:p>
    <w:p/>
    <w:p>
      <w:r xmlns:w="http://schemas.openxmlformats.org/wordprocessingml/2006/main">
        <w:t xml:space="preserve">1. Mikilvægi þess að snúa sér til Guðs á erfiðleikatímum</w:t>
      </w:r>
    </w:p>
    <w:p/>
    <w:p>
      <w:r xmlns:w="http://schemas.openxmlformats.org/wordprocessingml/2006/main">
        <w:t xml:space="preserve">2. Að læra að treysta Guði á þjáningartímum</w:t>
      </w:r>
    </w:p>
    <w:p/>
    <w:p>
      <w:r xmlns:w="http://schemas.openxmlformats.org/wordprocessingml/2006/main">
        <w:t xml:space="preserve">1. Sálmur 34:19 „Margar eru þrengingar hins réttláta, en Drottinn frelsar hann úr þeim öllum“</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Síðari Kroníkubók 16:13 Og Asa lagðist til hvíldar hjá feðrum sínum og dó á einu og fertugasta ríkisári sínu.</w:t>
      </w:r>
    </w:p>
    <w:p/>
    <w:p>
      <w:r xmlns:w="http://schemas.openxmlformats.org/wordprocessingml/2006/main">
        <w:t xml:space="preserve">Asa Júdakonungur dó á fjörutíu og fyrsta ríkisári sínu.</w:t>
      </w:r>
    </w:p>
    <w:p/>
    <w:p>
      <w:r xmlns:w="http://schemas.openxmlformats.org/wordprocessingml/2006/main">
        <w:t xml:space="preserve">1. Fullveldi Guðs: Tími dauða okkar er í hans höndum</w:t>
      </w:r>
    </w:p>
    <w:p/>
    <w:p>
      <w:r xmlns:w="http://schemas.openxmlformats.org/wordprocessingml/2006/main">
        <w:t xml:space="preserve">2. Þeim sem mikið er gefið, mikið er að vænta: Rannsókn á lífi Asa</w:t>
      </w:r>
    </w:p>
    <w:p/>
    <w:p>
      <w:r xmlns:w="http://schemas.openxmlformats.org/wordprocessingml/2006/main">
        <w:t xml:space="preserve">1. Jakobsbréfið 4:14-15 - "En þú veist ekki hvað morgundagurinn ber í skauti sér. Hvert er líf þitt? Því að þú ert þoka sem birtist um stutta stund og hverfur síðan. Í staðinn ættir þú að segja: Ef Drottinn vill , við munum lifa og gera þetta eða hitt.</w:t>
      </w:r>
    </w:p>
    <w:p/>
    <w:p>
      <w:r xmlns:w="http://schemas.openxmlformats.org/wordprocessingml/2006/main">
        <w:t xml:space="preserve">2. Prédikarinn 8:12-13 - "Þótt syndari gjöri illt hundrað sinnum og dagar hans lengjast, þá veit ég að þeim mun vel sem óttast Guð, sem óttast fyrir honum. hinn óguðlega, og hann mun ekki lengja sína daga, sem eru sem skuggi, af því að hann óttast ekki fyrir Guði."</w:t>
      </w:r>
    </w:p>
    <w:p/>
    <w:p>
      <w:r xmlns:w="http://schemas.openxmlformats.org/wordprocessingml/2006/main">
        <w:t xml:space="preserve">Síðari Kroníkubók 16:14 Og þeir grófu hann í gröfum hans, sem hann hafði gjört sér í Davíðsborg, og lögðu hann í rúmið, sem var fullt af sætum ilmum og margvíslegum kryddjurtum, sem apótekararnir höfðu búið til. ok gjörðu þeir honum mikinn brenna.</w:t>
      </w:r>
    </w:p>
    <w:p/>
    <w:p>
      <w:r xmlns:w="http://schemas.openxmlformats.org/wordprocessingml/2006/main">
        <w:t xml:space="preserve">Asa Júdakonungur var grafinn í gröfunum sem hann hafði reist í Davíðsborg með kryddjurtum og sætum ilmi, og var brenndur mikill fyrir hann.</w:t>
      </w:r>
    </w:p>
    <w:p/>
    <w:p>
      <w:r xmlns:w="http://schemas.openxmlformats.org/wordprocessingml/2006/main">
        <w:t xml:space="preserve">1. Mikilvægi arfleifðar: Að lifa lífi sem vert er að muna</w:t>
      </w:r>
    </w:p>
    <w:p/>
    <w:p>
      <w:r xmlns:w="http://schemas.openxmlformats.org/wordprocessingml/2006/main">
        <w:t xml:space="preserve">2. Kraftur dauðans: Undirbúningur fyrir lokastund lífsins</w:t>
      </w:r>
    </w:p>
    <w:p/>
    <w:p>
      <w:r xmlns:w="http://schemas.openxmlformats.org/wordprocessingml/2006/main">
        <w:t xml:space="preserve">1. Orðskviðirnir 14:32 (Hinn óguðlegi er hrakinn í illsku sinni, en hinn réttláti vonast til dauða hans.)</w:t>
      </w:r>
    </w:p>
    <w:p/>
    <w:p>
      <w:r xmlns:w="http://schemas.openxmlformats.org/wordprocessingml/2006/main">
        <w:t xml:space="preserve">2. Prédikarinn 12:7 (Þá mun duftið hverfa aftur til jarðar eins og það var, og andinn mun hverfa aftur til Guðs, sem gaf hann.)</w:t>
      </w:r>
    </w:p>
    <w:p/>
    <w:p>
      <w:r xmlns:w="http://schemas.openxmlformats.org/wordprocessingml/2006/main">
        <w:t xml:space="preserve">17. kafli 2. Kroníkubók lýsir stjórnartíð Jósafats Júdakonungs og viðleitni hans til að styrkja ríkið með trúarumbótum og hernaðarundirbúningi.</w:t>
      </w:r>
    </w:p>
    <w:p/>
    <w:p>
      <w:r xmlns:w="http://schemas.openxmlformats.org/wordprocessingml/2006/main">
        <w:t xml:space="preserve">1. málsgrein: Kaflinn byrjar á því að undirstrika hvernig Jósafat steig upp í hásæti Júda eftir föður hans, Asa. Það er tekið fram að hann fylgir vegum Davíðs og leitar Guðs af heilum hug (2. Kroníkubók 17:1-6).</w:t>
      </w:r>
    </w:p>
    <w:p/>
    <w:p>
      <w:r xmlns:w="http://schemas.openxmlformats.org/wordprocessingml/2006/main">
        <w:t xml:space="preserve">2. málsgrein: Frásögnin fjallar um aðgerðir Jósafats til að stuðla að sannri tilbeiðslu. Hann sendir embættismenn, levíta og presta um alla Júda til að fræða fólkið um lögmál Guðs. Afleiðingin er sú að guðsóttinn breiðist út meðal nærliggjandi þjóða og kemur í veg fyrir að þær ráðist á Júda (2. Kroníkubók 17:7-10).</w:t>
      </w:r>
    </w:p>
    <w:p/>
    <w:p>
      <w:r xmlns:w="http://schemas.openxmlformats.org/wordprocessingml/2006/main">
        <w:t xml:space="preserve">3. málsgrein: Frásögnin dregur fram hvernig Jósafat styrkir her sinn með því að skipuleggja her sem samanstendur af voldugum stríðsmönnum frá Júda. Fjöldi þeirra nær allt að einni milljón hermanna sem eru búnir vopnum sem konungur þeirra útvegaði (2. Kroníkubók 17:11-19).</w:t>
      </w:r>
    </w:p>
    <w:p/>
    <w:p>
      <w:r xmlns:w="http://schemas.openxmlformats.org/wordprocessingml/2006/main">
        <w:t xml:space="preserve">4. málsgrein: Áherslan beinist að því að lýsa því hvernig aðrar þjóðir heyra um mátt Jósafats og verða hræddar. Þeir færa skattgjafir og gjafir sem tákn um undirgefni við hann (2. Kroníkubók 17:20-21).</w:t>
      </w:r>
    </w:p>
    <w:p/>
    <w:p>
      <w:r xmlns:w="http://schemas.openxmlformats.org/wordprocessingml/2006/main">
        <w:t xml:space="preserve">Í stuttu máli, sautjándi kafli 2. Kroníkubókar sýnir valdatímann og umbætur sem gerðar voru á leiðtogatíma Jósafats konungs. Að leggja áherslu á skuldbindingu gagnvart sannri tilbeiðslu og dreifa í átt til þekkingar um guðleg lög. Nefnt er að efla viðleitni til hernaðar og undirgefni sem nærliggjandi þjóðir sýna. Þessi í stuttu máli gefur kafli sögulega frásögn sem sýnir bæði trú Jósafats konungs sem tjáð er með því að leita Guðs á sama tíma og hann leggur áherslu á velmegun sem næst með hlýðni sem er dæmigerð með því að fylgja meginreglum sem settar eru fram í Ritningunni, útfærsla sem táknar andlega endurvakningu og staðfestingu um uppfyllingu gagnvart spádómum. heiðra sáttmálasambandið milli skapara-Guðs og útvalins fólks-Ísraels</w:t>
      </w:r>
    </w:p>
    <w:p/>
    <w:p>
      <w:r xmlns:w="http://schemas.openxmlformats.org/wordprocessingml/2006/main">
        <w:t xml:space="preserve">Síðari Kroníkubók 17:1 Og Jósafat sonur hans varð konungur í hans stað og styrkti sig gegn Ísrael.</w:t>
      </w:r>
    </w:p>
    <w:p/>
    <w:p>
      <w:r xmlns:w="http://schemas.openxmlformats.org/wordprocessingml/2006/main">
        <w:t xml:space="preserve">Jósafat varð konungur eftir föður sinn og gerði ráðstafanir til að vernda Ísrael.</w:t>
      </w:r>
    </w:p>
    <w:p/>
    <w:p>
      <w:r xmlns:w="http://schemas.openxmlformats.org/wordprocessingml/2006/main">
        <w:t xml:space="preserve">1. Mikilvægi þess að vernda fólk Guðs.</w:t>
      </w:r>
    </w:p>
    <w:p/>
    <w:p>
      <w:r xmlns:w="http://schemas.openxmlformats.org/wordprocessingml/2006/main">
        <w:t xml:space="preserve">2. Mikilvægi sterkrar forystu og að vera undirbúinn fyrir áskoranir leiðtoga.</w:t>
      </w:r>
    </w:p>
    <w:p/>
    <w:p>
      <w:r xmlns:w="http://schemas.openxmlformats.org/wordprocessingml/2006/main">
        <w:t xml:space="preserve">1. Sálmur 46:1 "Guð er athvarf okkar og styrkur, ævarandi hjálp í neyð."</w:t>
      </w:r>
    </w:p>
    <w:p/>
    <w:p>
      <w:r xmlns:w="http://schemas.openxmlformats.org/wordprocessingml/2006/main">
        <w:t xml:space="preserve">2. Efesusbréfið 6:10-18 "Að lokum, vertu sterkir í Drottni og í voldugu mætti hans. Klæddu þig í alvæpni Guðs, svo að þú getir tekið afstöðu gegn áformum djöfulsins."</w:t>
      </w:r>
    </w:p>
    <w:p/>
    <w:p>
      <w:r xmlns:w="http://schemas.openxmlformats.org/wordprocessingml/2006/main">
        <w:t xml:space="preserve">Síðari Kroníkubók 17:2 Og hann setti hersveitir í allar girðingar Júdaborgir og setti varðmenn í Júdalandi og í Efraímborgum, sem Asa faðir hans hafði tekið.</w:t>
      </w:r>
    </w:p>
    <w:p/>
    <w:p>
      <w:r xmlns:w="http://schemas.openxmlformats.org/wordprocessingml/2006/main">
        <w:t xml:space="preserve">Jósafat sonur Asa konungs setti herlið í girðingarborgir Júda og setti varðmenn í Júdalandi og í Efraímborgum.</w:t>
      </w:r>
    </w:p>
    <w:p/>
    <w:p>
      <w:r xmlns:w="http://schemas.openxmlformats.org/wordprocessingml/2006/main">
        <w:t xml:space="preserve">1: Guð gefur okkur styrk til að vernda okkur sjálf, fjölskyldur okkar og samfélög.</w:t>
      </w:r>
    </w:p>
    <w:p/>
    <w:p>
      <w:r xmlns:w="http://schemas.openxmlformats.org/wordprocessingml/2006/main">
        <w:t xml:space="preserve">2: Vinndu saman að því að vernda heimili þitt, borgina þína og landið þitt.</w:t>
      </w:r>
    </w:p>
    <w:p/>
    <w:p>
      <w:r xmlns:w="http://schemas.openxmlformats.org/wordprocessingml/2006/main">
        <w:t xml:space="preserve">1: Efesusbréfið 6:10-12 "Að lokum, verið sterkir í Drottni og í voldugu mætti hans. Íklæddu þig alvæpni Guðs, svo að þú getir tekið afstöðu þinni gegn áformum djöfulsins. Því að barátta okkar er ekki gegn holdi. og blóð, en gegn höfðingjum, gegn yfirvöldum, gegn völdum þessa myrkra heims og gegn andlegum öflum hins illa í himnaríki."</w:t>
      </w:r>
    </w:p>
    <w:p/>
    <w:p>
      <w:r xmlns:w="http://schemas.openxmlformats.org/wordprocessingml/2006/main">
        <w:t xml:space="preserve">2: 1 Korintubréf 16:13-14 "Verið varkár, standið stöðugir í trúnni, verið hugrakkir, verið sterkir. Gerið allt í kærleika."</w:t>
      </w:r>
    </w:p>
    <w:p/>
    <w:p>
      <w:r xmlns:w="http://schemas.openxmlformats.org/wordprocessingml/2006/main">
        <w:t xml:space="preserve">Síðari Kroníkubók 17:3 Og Drottinn var með Jósafat, af því að hann gekk á fyrri vegum Davíðs föður síns og leitaði ekki Baala.</w:t>
      </w:r>
    </w:p>
    <w:p/>
    <w:p>
      <w:r xmlns:w="http://schemas.openxmlformats.org/wordprocessingml/2006/main">
        <w:t xml:space="preserve">Trúfesti Jósafats: Jósafat var Guði trúr, eins og Davíð faðir hans hafði gert, og sneri sér ekki að skurðgoðadýrkun.</w:t>
      </w:r>
    </w:p>
    <w:p/>
    <w:p>
      <w:r xmlns:w="http://schemas.openxmlformats.org/wordprocessingml/2006/main">
        <w:t xml:space="preserve">1. Að setja Guð í fyrsta sæti: Mikilvægi þess að fylgja fordæmi forfeðra okkar í trú.</w:t>
      </w:r>
    </w:p>
    <w:p/>
    <w:p>
      <w:r xmlns:w="http://schemas.openxmlformats.org/wordprocessingml/2006/main">
        <w:t xml:space="preserve">2. Vígsla til Guðs: Kraftur sannrar vígslu við Guð og þær blessanir sem henni fylgja.</w:t>
      </w:r>
    </w:p>
    <w:p/>
    <w:p>
      <w:r xmlns:w="http://schemas.openxmlformats.org/wordprocessingml/2006/main">
        <w:t xml:space="preserve">1. Sálmur 78:3-7 - Við munum ekki fela þá fyrir börnum þeirra, heldur segja komandi kynslóð dýrðarverk Drottins, mátt hans og undur sem hann hefur gjört.</w:t>
      </w:r>
    </w:p>
    <w:p/>
    <w:p>
      <w:r xmlns:w="http://schemas.openxmlformats.org/wordprocessingml/2006/main">
        <w:t xml:space="preserve">4. Mósebók 6:4-9 - Heyr, Ísrael: Drottinn Guð vor, Drottinn er einn. Þú skalt elska Drottin Guð þinn af öllu hjarta þínu og allri sálu þinni og af öllum mætti þínum.</w:t>
      </w:r>
    </w:p>
    <w:p/>
    <w:p>
      <w:r xmlns:w="http://schemas.openxmlformats.org/wordprocessingml/2006/main">
        <w:t xml:space="preserve">Síðari Kroníkubók 17:4 En leitaði til Drottins, Guðs föður síns, og gekk eftir boðorðum hans og ekki eftir gjörðum Ísraels.</w:t>
      </w:r>
    </w:p>
    <w:p/>
    <w:p>
      <w:r xmlns:w="http://schemas.openxmlformats.org/wordprocessingml/2006/main">
        <w:t xml:space="preserve">Jósafat leitaði Drottins, Guðs föður síns, og fylgdi boðorðum hans fremur en Ísraels.</w:t>
      </w:r>
    </w:p>
    <w:p/>
    <w:p>
      <w:r xmlns:w="http://schemas.openxmlformats.org/wordprocessingml/2006/main">
        <w:t xml:space="preserve">1. Kraftur hlýðni: Hvernig það færir blessun að fylgja boðum Guðs</w:t>
      </w:r>
    </w:p>
    <w:p/>
    <w:p>
      <w:r xmlns:w="http://schemas.openxmlformats.org/wordprocessingml/2006/main">
        <w:t xml:space="preserve">2. Styrkur trúarinnar: Hvernig traust á Guð færir sigur</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Síðari Kroníkubók 17:5 Fyrir því staðfesti Drottinn ríkið í hendi sér. Og allur Júda færði Jósafat gjafir. og hann átti auð og heiður í ríkum mæli.</w:t>
      </w:r>
    </w:p>
    <w:p/>
    <w:p>
      <w:r xmlns:w="http://schemas.openxmlformats.org/wordprocessingml/2006/main">
        <w:t xml:space="preserve">Jósafat var blessaður auðæfi og heiður frá Drottni, og allir Júdamenn færðu honum gjafir.</w:t>
      </w:r>
    </w:p>
    <w:p/>
    <w:p>
      <w:r xmlns:w="http://schemas.openxmlformats.org/wordprocessingml/2006/main">
        <w:t xml:space="preserve">1. Guð umbunar þeim sem fylgja honum með ríkulegum blessunum.</w:t>
      </w:r>
    </w:p>
    <w:p/>
    <w:p>
      <w:r xmlns:w="http://schemas.openxmlformats.org/wordprocessingml/2006/main">
        <w:t xml:space="preserve">2. Trúmennska leiðir til náðar Guðs og blessunar.</w:t>
      </w:r>
    </w:p>
    <w:p/>
    <w:p>
      <w:r xmlns:w="http://schemas.openxmlformats.org/wordprocessingml/2006/main">
        <w:t xml:space="preserve">1. Orðskviðirnir 3:9-10 Heiðra Drottin með auðæfum þínum og frumgróða allrar afraksturs þíns; þá munu hlöður þínar fyllast af gnægð, og ker þín munu springa af víni.</w:t>
      </w:r>
    </w:p>
    <w:p/>
    <w:p>
      <w:r xmlns:w="http://schemas.openxmlformats.org/wordprocessingml/2006/main">
        <w:t xml:space="preserve">2. Sálmur 37:3-4 Treystu Drottni og gjör gott. búa í landinu og vingast við trúfesti. Gleðstu þig í Drottni, og hann mun gefa þér það sem hjarta þitt girnist.</w:t>
      </w:r>
    </w:p>
    <w:p/>
    <w:p>
      <w:r xmlns:w="http://schemas.openxmlformats.org/wordprocessingml/2006/main">
        <w:t xml:space="preserve">Síðari Kroníkubók 17:6 Og hjarta hans hófst á vegum Drottins, og hann tók fórnarhæðirnar og lundirnar af Júda.</w:t>
      </w:r>
    </w:p>
    <w:p/>
    <w:p>
      <w:r xmlns:w="http://schemas.openxmlformats.org/wordprocessingml/2006/main">
        <w:t xml:space="preserve">Jósafat Júdakonungur fylgdi Drottni og fjarlægði allar fórnarhæðir og lundir frá Júda.</w:t>
      </w:r>
    </w:p>
    <w:p/>
    <w:p>
      <w:r xmlns:w="http://schemas.openxmlformats.org/wordprocessingml/2006/main">
        <w:t xml:space="preserve">1. Guð er afbrýðisamur Guð, þess vegna verðum við að fjarlægja öll skurðgoð úr hjörtum okkar.</w:t>
      </w:r>
    </w:p>
    <w:p/>
    <w:p>
      <w:r xmlns:w="http://schemas.openxmlformats.org/wordprocessingml/2006/main">
        <w:t xml:space="preserve">2. Við verðum alltaf að leitast við að fylgja vegum Guðs og hafna vegum heimsins.</w:t>
      </w:r>
    </w:p>
    <w:p/>
    <w:p>
      <w:r xmlns:w="http://schemas.openxmlformats.org/wordprocessingml/2006/main">
        <w:t xml:space="preserve">1. Mósebók 5:9 - "Þú skalt ekki beygja þig fyrir þeim eða þjóna þeim, því að ég, Drottinn, Guð þinn, er vandlátur Guð, sem vitja misgjörða feðranna á börnunum í þriðja og fjórða lið þeirra sem hata. ég."</w:t>
      </w:r>
    </w:p>
    <w:p/>
    <w:p>
      <w:r xmlns:w="http://schemas.openxmlformats.org/wordprocessingml/2006/main">
        <w:t xml:space="preserve">2. Matteusarguðspjall 6:24 - "Enginn getur þjónað tveimur herrum, því annað hvort mun hann hata annan og elska hinn, eða hann mun vera trúr öðrum og fyrirlíta hinn. Þú getur ekki þjónað Guði og peningum."</w:t>
      </w:r>
    </w:p>
    <w:p/>
    <w:p>
      <w:r xmlns:w="http://schemas.openxmlformats.org/wordprocessingml/2006/main">
        <w:t xml:space="preserve">Síðari Kroníkubók 17:7 Og á þriðja ríkisári sínu sendi hann til höfðingja sinna, til Benhaíls, Óbadía, Sakaría, Netanel og Míkaja, til að kenna í Júdaborgum.</w:t>
      </w:r>
    </w:p>
    <w:p/>
    <w:p>
      <w:r xmlns:w="http://schemas.openxmlformats.org/wordprocessingml/2006/main">
        <w:t xml:space="preserve">Á þriðja ríkisári sínu sendi Jósafat Júdakonungur höfðingja sína til að kenna í borgum Júda.</w:t>
      </w:r>
    </w:p>
    <w:p/>
    <w:p>
      <w:r xmlns:w="http://schemas.openxmlformats.org/wordprocessingml/2006/main">
        <w:t xml:space="preserve">1. Trúfesti Guðs birtist þegar við hlýðum boðorðum hans.</w:t>
      </w:r>
    </w:p>
    <w:p/>
    <w:p>
      <w:r xmlns:w="http://schemas.openxmlformats.org/wordprocessingml/2006/main">
        <w:t xml:space="preserve">2. Að fjárfesta í andlegum vexti okkar með því að læra orð Guðs er nauðsynlegt fyrir sanna gleði og frið.</w:t>
      </w:r>
    </w:p>
    <w:p/>
    <w:p>
      <w:r xmlns:w="http://schemas.openxmlformats.org/wordprocessingml/2006/main">
        <w:t xml:space="preserve">1. Síðari Kroníkubók 17:7</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Síðari Kroníkubók 17:8 Og með þeim sendi hann levíta, Semaja, Netanja, Sebadja, Asahel, Semíramót, Jónatan, Adónía, Tóbía og Tóbadónía, levíta. og með þeim Elísama og Jóram, prestar.</w:t>
      </w:r>
    </w:p>
    <w:p/>
    <w:p>
      <w:r xmlns:w="http://schemas.openxmlformats.org/wordprocessingml/2006/main">
        <w:t xml:space="preserve">Til að útbreiða boðskap Guðs í Júda sendi Jósafat konungur levíta og presta, Semaja, Netanja, Sebadja, Asahel, Semíramót, Jónatan, Adónía, Tobija og Tobadónía ásamt Elísama og Jóram.</w:t>
      </w:r>
    </w:p>
    <w:p/>
    <w:p>
      <w:r xmlns:w="http://schemas.openxmlformats.org/wordprocessingml/2006/main">
        <w:t xml:space="preserve">1. Kraftur einingarinnar: Hvað getum við lært af Jósafat konungi</w:t>
      </w:r>
    </w:p>
    <w:p/>
    <w:p>
      <w:r xmlns:w="http://schemas.openxmlformats.org/wordprocessingml/2006/main">
        <w:t xml:space="preserve">2. Kraftur Guðs í lífi okkar: Hvernig Jósafat konungur fylgdi skipun sinni</w:t>
      </w:r>
    </w:p>
    <w:p/>
    <w:p>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p>
      <w:r xmlns:w="http://schemas.openxmlformats.org/wordprocessingml/2006/main">
        <w:t xml:space="preserve">2. Rómverjabréfið 10:14-15 - Hvernig munu þeir þá ákalla þann sem þeir hafa ekki trúað á? Og hvernig eiga þeir að trúa á hann sem þeir hafa aldrei heyrt um? Og hvernig eiga þeir að heyra án þess að einhver prédiki? Og hvernig eiga þeir að prédika nema þeir séu sendir? Eins og ritað er: Hversu fagrir eru fætur þeirra sem prédika fagnaðarerindið!</w:t>
      </w:r>
    </w:p>
    <w:p/>
    <w:p>
      <w:r xmlns:w="http://schemas.openxmlformats.org/wordprocessingml/2006/main">
        <w:t xml:space="preserve">Síðari Kroníkubók 17:9 Og þeir kenndu í Júda og höfðu lögmálsbók Drottins hjá sér og fóru um allar Júdaborgir og kenndu fólkinu.</w:t>
      </w:r>
    </w:p>
    <w:p/>
    <w:p>
      <w:r xmlns:w="http://schemas.openxmlformats.org/wordprocessingml/2006/main">
        <w:t xml:space="preserve">Júdamenn lærðu og kenndu lögmál Drottins og fóru til allra borga Júda til að miðla þekkingu sinni.</w:t>
      </w:r>
    </w:p>
    <w:p/>
    <w:p>
      <w:r xmlns:w="http://schemas.openxmlformats.org/wordprocessingml/2006/main">
        <w:t xml:space="preserve">1. Kraftur þekkingar: Hvernig hlýðni við lög Drottins hefur áhrif á líf okkar</w:t>
      </w:r>
    </w:p>
    <w:p/>
    <w:p>
      <w:r xmlns:w="http://schemas.openxmlformats.org/wordprocessingml/2006/main">
        <w:t xml:space="preserve">2. Að deila trú okkar: Ábyrgðin sem við höfum til að kenna öðrum</w:t>
      </w:r>
    </w:p>
    <w:p/>
    <w:p>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p>
      <w:r xmlns:w="http://schemas.openxmlformats.org/wordprocessingml/2006/main">
        <w:t xml:space="preserve">2. Mósebók 6:4-9 - "Heyrið, Ísrael: Drottinn Guð vor, Drottinn er einn. Þú skalt elska Drottin Guð þinn af öllu hjarta þínu og allri sálu þinni og af öllum mætti þínum. Og þessi orð sem ég býð þér í dag, mun vera þér í hjarta, þú skalt kenna börnum þínum þau af kostgæfni og tala um þau, þegar þú situr í húsi þínu, þegar þú gengur á veginum, þegar þú leggst til hvíldar og þegar þú rís upp. ."</w:t>
      </w:r>
    </w:p>
    <w:p/>
    <w:p>
      <w:r xmlns:w="http://schemas.openxmlformats.org/wordprocessingml/2006/main">
        <w:t xml:space="preserve">Síðari Kroníkubók 17:10 Og ótti við Drottin féll yfir öll konungsríki landanna, sem voru umhverfis Júda, svo að þeir fóru ekki í stríð við Jósafat.</w:t>
      </w:r>
    </w:p>
    <w:p/>
    <w:p>
      <w:r xmlns:w="http://schemas.openxmlformats.org/wordprocessingml/2006/main">
        <w:t xml:space="preserve">Öll konungsríki umhverfis Júda óttuðust Drottin og fóru ekki í stríð við Jósafat.</w:t>
      </w:r>
    </w:p>
    <w:p/>
    <w:p>
      <w:r xmlns:w="http://schemas.openxmlformats.org/wordprocessingml/2006/main">
        <w:t xml:space="preserve">1. Kraftur Drottins - hvernig nærvera hans getur verndað og komið á friði á tímum átaka.</w:t>
      </w:r>
    </w:p>
    <w:p/>
    <w:p>
      <w:r xmlns:w="http://schemas.openxmlformats.org/wordprocessingml/2006/main">
        <w:t xml:space="preserve">2. Ótti við Drottin - hvernig það að bera lotningu fyrir Guði getur veitt blessun og vernd.</w:t>
      </w:r>
    </w:p>
    <w:p/>
    <w:p>
      <w:r xmlns:w="http://schemas.openxmlformats.org/wordprocessingml/2006/main">
        <w:t xml:space="preserve">1. Sálmur 34:7 Engill Drottins setur búðir sínar í kringum þá sem óttast hann og bjargar þeim.</w:t>
      </w:r>
    </w:p>
    <w:p/>
    <w:p>
      <w:r xmlns:w="http://schemas.openxmlformats.org/wordprocessingml/2006/main">
        <w:t xml:space="preserve">2. Orðskviðirnir 1:7 Ótti Drottins er upphaf þekkingar; heimskingjar fyrirlíta visku og fræðslu.</w:t>
      </w:r>
    </w:p>
    <w:p/>
    <w:p>
      <w:r xmlns:w="http://schemas.openxmlformats.org/wordprocessingml/2006/main">
        <w:t xml:space="preserve">Síðari Kroníkubók 17:11 Og nokkrir Filista færðu Jósafat gjafir og silfurgjald. Og Arabar færðu honum sauðfé, sjö þúsund og sjö hundruð hrúta og sjö þúsund og sjö hundruð geitur.</w:t>
      </w:r>
    </w:p>
    <w:p/>
    <w:p>
      <w:r xmlns:w="http://schemas.openxmlformats.org/wordprocessingml/2006/main">
        <w:t xml:space="preserve">Filistar og Arabar færðu Jósafat silfurgjafir, hrúta og geitur.</w:t>
      </w:r>
    </w:p>
    <w:p/>
    <w:p>
      <w:r xmlns:w="http://schemas.openxmlformats.org/wordprocessingml/2006/main">
        <w:t xml:space="preserve">1. Kraftur þess að gefa: Hvernig örlæti getur umbreytt lífi þínu (2. Korintubréf 9:7)</w:t>
      </w:r>
    </w:p>
    <w:p/>
    <w:p>
      <w:r xmlns:w="http://schemas.openxmlformats.org/wordprocessingml/2006/main">
        <w:t xml:space="preserve">2. Blessun hlýðninnar: Hvernig það getur leitt til árangurs að fylgja vilja Guðs (5. Mósebók 28:1-14)</w:t>
      </w:r>
    </w:p>
    <w:p/>
    <w:p>
      <w:r xmlns:w="http://schemas.openxmlformats.org/wordprocessingml/2006/main">
        <w:t xml:space="preserve">1. Sálmur 37:16-17 - Lítið sem réttlátur maður á er betra en auður margra óguðlegra.</w:t>
      </w:r>
    </w:p>
    <w:p/>
    <w:p>
      <w:r xmlns:w="http://schemas.openxmlformats.org/wordprocessingml/2006/main">
        <w:t xml:space="preserve">2. Orðskviðirnir 11:24-25 - Einn maður gefur að vild, en aflar enn meira; annar heldur eftir ótilhlýðilega, en kemur til fátæktar.</w:t>
      </w:r>
    </w:p>
    <w:p/>
    <w:p>
      <w:r xmlns:w="http://schemas.openxmlformats.org/wordprocessingml/2006/main">
        <w:t xml:space="preserve">Síðari Kroníkubók 17:12 Og Jósafat varð mjög mikill. og hann reisti í Júda kastala og birgðaborgir.</w:t>
      </w:r>
    </w:p>
    <w:p/>
    <w:p>
      <w:r xmlns:w="http://schemas.openxmlformats.org/wordprocessingml/2006/main">
        <w:t xml:space="preserve">Jósafat varð ótrúlega farsæll og velmegandi og notaði auð sinn til að byggja marga kastala og borgir.</w:t>
      </w:r>
    </w:p>
    <w:p/>
    <w:p>
      <w:r xmlns:w="http://schemas.openxmlformats.org/wordprocessingml/2006/main">
        <w:t xml:space="preserve">1. Blessanir hlýðninnar: Hvernig getur það leitt til mikils að fylgja orði Guðs</w:t>
      </w:r>
    </w:p>
    <w:p/>
    <w:p>
      <w:r xmlns:w="http://schemas.openxmlformats.org/wordprocessingml/2006/main">
        <w:t xml:space="preserve">2. Gildi kostgæfni: Ávinningur erfiðis og vígslu</w:t>
      </w:r>
    </w:p>
    <w:p/>
    <w:p>
      <w:r xmlns:w="http://schemas.openxmlformats.org/wordprocessingml/2006/main">
        <w:t xml:space="preserve">1. Orðskviðirnir 22:29 - "Sér þú kappsaman mann í starfi sínu? Hann skal standa frammi fyrir konungum, hann skal ekki standa frammi fyrir vondum mönnum."</w:t>
      </w:r>
    </w:p>
    <w:p/>
    <w:p>
      <w:r xmlns:w="http://schemas.openxmlformats.org/wordprocessingml/2006/main">
        <w:t xml:space="preserve">2. Mósebók 28:13 - "Og Drottinn mun gjöra þig að höfðinu en ekki sporðnum, og þú skalt aðeins vera uppi og ekki fyrir neðan, ef þú hlýðir boðorðum Drottins Guðs þíns, sem Ég býð þér í dag að fylgjast með þeim og gjöra það."</w:t>
      </w:r>
    </w:p>
    <w:p/>
    <w:p>
      <w:r xmlns:w="http://schemas.openxmlformats.org/wordprocessingml/2006/main">
        <w:t xml:space="preserve">Síðari Kroníkubók 17:13 Og hann átti mikið erindi í Júdaborgum, og stríðsmenn, kappar, kappar, voru í Jerúsalem.</w:t>
      </w:r>
    </w:p>
    <w:p/>
    <w:p>
      <w:r xmlns:w="http://schemas.openxmlformats.org/wordprocessingml/2006/main">
        <w:t xml:space="preserve">Jósafat Júdakonungur helgaði sig því að styrkja ríkið með því að skipa sterka stríðsmenn til að verja Jerúsalem.</w:t>
      </w:r>
    </w:p>
    <w:p/>
    <w:p>
      <w:r xmlns:w="http://schemas.openxmlformats.org/wordprocessingml/2006/main">
        <w:t xml:space="preserve">1. Guð gefur okkur styrk til að þrauka þegar við vígjum okkur honum.</w:t>
      </w:r>
    </w:p>
    <w:p/>
    <w:p>
      <w:r xmlns:w="http://schemas.openxmlformats.org/wordprocessingml/2006/main">
        <w:t xml:space="preserve">2. Við ættum að nota gjafir okkar og hæfileika til að þjóna Drottni.</w:t>
      </w:r>
    </w:p>
    <w:p/>
    <w:p>
      <w:r xmlns:w="http://schemas.openxmlformats.org/wordprocessingml/2006/main">
        <w:t xml:space="preserve">1. 1. Korintubréf 15:58 - Þess vegna, mínir elskuðu bræður, verið staðfastir, óhagganlegir, ætíð ríkulegir í verki Drottins, vitandi að erfiði yðar er ekki til einskis í Drottni.</w:t>
      </w:r>
    </w:p>
    <w:p/>
    <w:p>
      <w:r xmlns:w="http://schemas.openxmlformats.org/wordprocessingml/2006/main">
        <w:t xml:space="preserve">2. Efesusbréfið 6:10-11 - Verið að lokum sterkir í Drottni og í krafti máttar hans. Klæddu þig í alvæpni Guðs, svo að þú getir staðist fyrirætlanir djöfulsins.</w:t>
      </w:r>
    </w:p>
    <w:p/>
    <w:p>
      <w:r xmlns:w="http://schemas.openxmlformats.org/wordprocessingml/2006/main">
        <w:t xml:space="preserve">Síðari Kroníkubók 17:14 Og þetta eru tölur þeirra eftir ætt þeirra feðra: Júda, þúsundhöfðingjar. Adna höfðingi og með honum þrjú hundruð þúsund kappar.</w:t>
      </w:r>
    </w:p>
    <w:p/>
    <w:p>
      <w:r xmlns:w="http://schemas.openxmlformats.org/wordprocessingml/2006/main">
        <w:t xml:space="preserve">Í 2. Kroníkubók 17:14 er Adna höfðingi Júdíta, með þrjú hundruð þúsund hraustmenni undir hans stjórn.</w:t>
      </w:r>
    </w:p>
    <w:p/>
    <w:p>
      <w:r xmlns:w="http://schemas.openxmlformats.org/wordprocessingml/2006/main">
        <w:t xml:space="preserve">1. Kraftur forystu: Hvernig á að leiða með styrk og hugrekki</w:t>
      </w:r>
    </w:p>
    <w:p/>
    <w:p>
      <w:r xmlns:w="http://schemas.openxmlformats.org/wordprocessingml/2006/main">
        <w:t xml:space="preserve">2. Hugrekki andspænis mótlæti: Að finna styrk á erfiðum tímum</w:t>
      </w:r>
    </w:p>
    <w:p/>
    <w:p>
      <w:r xmlns:w="http://schemas.openxmlformats.org/wordprocessingml/2006/main">
        <w:t xml:space="preserve">1. Jósúabók 1:9, "Hef ég ekki boðið þér? Vertu sterkur og hugrakkur. Vertu óhræddur, ekki hugfallast, því að Drottinn Guð þinn mun vera með þér hvert sem þú ferð."</w:t>
      </w:r>
    </w:p>
    <w:p/>
    <w:p>
      <w:r xmlns:w="http://schemas.openxmlformats.org/wordprocessingml/2006/main">
        <w:t xml:space="preserve">2. Sálmur 27:14, "Bíðið eftir Drottni, verið sterkur og hugur og bíðið eftir Drottni."</w:t>
      </w:r>
    </w:p>
    <w:p/>
    <w:p>
      <w:r xmlns:w="http://schemas.openxmlformats.org/wordprocessingml/2006/main">
        <w:t xml:space="preserve">Síðari Kroníkubók 17:15 Og næstur honum var Jóhanan höfuðsmaður og með honum tvö hundruð og áttatíu þúsund.</w:t>
      </w:r>
    </w:p>
    <w:p/>
    <w:p>
      <w:r xmlns:w="http://schemas.openxmlformats.org/wordprocessingml/2006/main">
        <w:t xml:space="preserve">Jóhanan var foringi tvö hundruð og áttatíu þúsund manna í her Asa Júdakonungs.</w:t>
      </w:r>
    </w:p>
    <w:p/>
    <w:p>
      <w:r xmlns:w="http://schemas.openxmlformats.org/wordprocessingml/2006/main">
        <w:t xml:space="preserve">1. Kraftur einingarinnar: Hvernig Jóhanan náði hátign með guðlegum styrk</w:t>
      </w:r>
    </w:p>
    <w:p/>
    <w:p>
      <w:r xmlns:w="http://schemas.openxmlformats.org/wordprocessingml/2006/main">
        <w:t xml:space="preserve">2. Hlýðni hermanns: Dæmi Jóhanans um að þjóna Asa konungi</w:t>
      </w:r>
    </w:p>
    <w:p/>
    <w:p>
      <w:r xmlns:w="http://schemas.openxmlformats.org/wordprocessingml/2006/main">
        <w:t xml:space="preserve">1. Efesusbréfið 4:3-6 - Gerum allt sem í okkar valdi stendur til að viðhalda einingu andans í bandi friðarins</w:t>
      </w:r>
    </w:p>
    <w:p/>
    <w:p>
      <w:r xmlns:w="http://schemas.openxmlformats.org/wordprocessingml/2006/main">
        <w:t xml:space="preserve">2. Jósúabók 1:7-9 - Vertu sterkur og hugrakkur, ekki vera hræddur eða niðurdreginn</w:t>
      </w:r>
    </w:p>
    <w:p/>
    <w:p>
      <w:r xmlns:w="http://schemas.openxmlformats.org/wordprocessingml/2006/main">
        <w:t xml:space="preserve">Síðari Kroníkubók 17:16 Næstur á eftir honum var Amasía Síkrísson, sem fór fúslega fram Drottni. og með honum tvö hundruð þúsundir kappa.</w:t>
      </w:r>
    </w:p>
    <w:p/>
    <w:p>
      <w:r xmlns:w="http://schemas.openxmlformats.org/wordprocessingml/2006/main">
        <w:t xml:space="preserve">Amasía fór fúslega fram sjálfan sig Drottni og fylgdi honum tvö hundruð þúsund kappar.</w:t>
      </w:r>
    </w:p>
    <w:p/>
    <w:p>
      <w:r xmlns:w="http://schemas.openxmlformats.org/wordprocessingml/2006/main">
        <w:t xml:space="preserve">1. Kraftur skuldbindingarinnar: Að þjóna Guði af djörfung</w:t>
      </w:r>
    </w:p>
    <w:p/>
    <w:p>
      <w:r xmlns:w="http://schemas.openxmlformats.org/wordprocessingml/2006/main">
        <w:t xml:space="preserve">2. Gefðu sjálfan þig til Guðs: Sýndu vígslu til Drottins</w:t>
      </w:r>
    </w:p>
    <w:p/>
    <w:p>
      <w:r xmlns:w="http://schemas.openxmlformats.org/wordprocessingml/2006/main">
        <w:t xml:space="preserve">1. Jósúabók 24:15 – „Og ef yður þykir illt að þjóna Drottni, þá veljið yður í dag hverjum þér viljið þjóna, hvort heldur guðunum, sem feður yðar þjónuðu, sem voru hinum megin árinnar, eða guðunum. Amoríta, sem þú býrð í landi þeirra, en ég og hús mitt munum þjóna Drottni.</w:t>
      </w:r>
    </w:p>
    <w:p/>
    <w:p>
      <w:r xmlns:w="http://schemas.openxmlformats.org/wordprocessingml/2006/main">
        <w:t xml:space="preserve">2. Rómverjabréfið 12:1 - "Ég bið yður því, bræður, fyrir miskunn Guðs, að framreiða líkama yðar að lifandi fórn, heilögu, Guði þóknanleg, sem er sanngjörn þjónusta yðar."</w:t>
      </w:r>
    </w:p>
    <w:p/>
    <w:p>
      <w:r xmlns:w="http://schemas.openxmlformats.org/wordprocessingml/2006/main">
        <w:t xml:space="preserve">Síðari Kroníkubók 17:17 Og Benjamíns; Eljada, hugrakkur maður, og með honum vopnaðir menn með boga og skjöldu tvö hundruð þúsund.</w:t>
      </w:r>
    </w:p>
    <w:p/>
    <w:p>
      <w:r xmlns:w="http://schemas.openxmlformats.org/wordprocessingml/2006/main">
        <w:t xml:space="preserve">Eljada frá Benjamín var kappi og hraustmenni, og honum fylgdu tvö hundruð þúsund vopnaðir menn með boga og skjöldu.</w:t>
      </w:r>
    </w:p>
    <w:p/>
    <w:p>
      <w:r xmlns:w="http://schemas.openxmlformats.org/wordprocessingml/2006/main">
        <w:t xml:space="preserve">1. Kraftur einingarinnar: Lærðu af Elíada frá Benjamín hvernig á að ná stórkostlegum afrekum saman.</w:t>
      </w:r>
    </w:p>
    <w:p/>
    <w:p>
      <w:r xmlns:w="http://schemas.openxmlformats.org/wordprocessingml/2006/main">
        <w:t xml:space="preserve">2. Valur: Vertu eins og Elíada frá Benjamín og lærðu að vera hugrökk og sterkur í mótlæti.</w:t>
      </w:r>
    </w:p>
    <w:p/>
    <w:p>
      <w:r xmlns:w="http://schemas.openxmlformats.org/wordprocessingml/2006/main">
        <w:t xml:space="preserve">1. Prédikarinn 4:12 - Og þó að maður gæti sigrað einn sem er einn, tveir munu standast honum, þrefaldur strengur slitnar ekki fljótt.</w:t>
      </w:r>
    </w:p>
    <w:p/>
    <w:p>
      <w:r xmlns:w="http://schemas.openxmlformats.org/wordprocessingml/2006/main">
        <w:t xml:space="preserve">2. Jóhannes 15:5 - Ég er vínviðurinn; þið eruð greinarnar. Ef þú ert í mér og ég í þér, munt þú bera mikinn ávöxt. fyrir utan mig geturðu ekkert gert.</w:t>
      </w:r>
    </w:p>
    <w:p/>
    <w:p>
      <w:r xmlns:w="http://schemas.openxmlformats.org/wordprocessingml/2006/main">
        <w:t xml:space="preserve">Síðari Kroníkubók 17:18 Næstur á eftir honum var Jósabad og með honum hundrað og áttatíu þúsund, búnar til stríðs.</w:t>
      </w:r>
    </w:p>
    <w:p/>
    <w:p>
      <w:r xmlns:w="http://schemas.openxmlformats.org/wordprocessingml/2006/main">
        <w:t xml:space="preserve">Jehozabad var skipaður ásamt 180.000 hermönnum til að berjast í stríði.</w:t>
      </w:r>
    </w:p>
    <w:p/>
    <w:p>
      <w:r xmlns:w="http://schemas.openxmlformats.org/wordprocessingml/2006/main">
        <w:t xml:space="preserve">1. Kraftur einingarinnar: Hvernig trú okkar á Guð hjálpar okkur að vinna saman.</w:t>
      </w:r>
    </w:p>
    <w:p/>
    <w:p>
      <w:r xmlns:w="http://schemas.openxmlformats.org/wordprocessingml/2006/main">
        <w:t xml:space="preserve">2. Styrkur styrks okkar: Kraftur þess að standa sameinuð í trú.</w:t>
      </w:r>
    </w:p>
    <w:p/>
    <w:p>
      <w:r xmlns:w="http://schemas.openxmlformats.org/wordprocessingml/2006/main">
        <w:t xml:space="preserve">1. Efesusbréfið 6:10-18 Að lokum, verið sterkir í Drottni og í krafti máttar hans. Klæddu þig í alvæpni Guðs, svo að þú getir staðist fyrirætlanir djöfulsins.</w:t>
      </w:r>
    </w:p>
    <w:p/>
    <w:p>
      <w:r xmlns:w="http://schemas.openxmlformats.org/wordprocessingml/2006/main">
        <w:t xml:space="preserve">2. Jósúabók 1:9 Hef ég ekki boðið þér? Vertu sterk og hugrökk. Vertu ekki hræddur og óttast ekki, því að Drottinn Guð þinn er með þér hvert sem þú ferð.</w:t>
      </w:r>
    </w:p>
    <w:p/>
    <w:p>
      <w:r xmlns:w="http://schemas.openxmlformats.org/wordprocessingml/2006/main">
        <w:t xml:space="preserve">Síðari Kroníkubók 17:19 Þessir biðu konungs, auk þeirra sem konungur setti í girðingarborgirnar um allan Júda.</w:t>
      </w:r>
    </w:p>
    <w:p/>
    <w:p>
      <w:r xmlns:w="http://schemas.openxmlformats.org/wordprocessingml/2006/main">
        <w:t xml:space="preserve">Júdakonungar skipuðu fólk til að þjóna honum í víggirtum borgum umhverfis Júda.</w:t>
      </w:r>
    </w:p>
    <w:p/>
    <w:p>
      <w:r xmlns:w="http://schemas.openxmlformats.org/wordprocessingml/2006/main">
        <w:t xml:space="preserve">1. Skylda okkar til að þjóna Guði og leiðtogum hans</w:t>
      </w:r>
    </w:p>
    <w:p/>
    <w:p>
      <w:r xmlns:w="http://schemas.openxmlformats.org/wordprocessingml/2006/main">
        <w:t xml:space="preserve">2. Að finna styrk í einingu</w:t>
      </w:r>
    </w:p>
    <w:p/>
    <w:p>
      <w:r xmlns:w="http://schemas.openxmlformats.org/wordprocessingml/2006/main">
        <w:t xml:space="preserve">1. Orðskviðirnir 24:3-4 - Með visku er hús reist og fyrir skilning er það reist; í gegnum þekkingu eru herbergi þess full af sjaldgæfum og fallegum gersemum.</w:t>
      </w:r>
    </w:p>
    <w:p/>
    <w:p>
      <w:r xmlns:w="http://schemas.openxmlformats.org/wordprocessingml/2006/main">
        <w:t xml:space="preserve">2. 1. Pétursbréf 5:5-7 - Á sama hátt, þér sem yngri eruð, undirgefið öldunga yðar. Klæðið ykkur öll auðmýkt hver við annan, því að Guð er á móti dramblátum en sýnir auðmjúkum náð. Auðmýkið ykkur því undir voldugu hendi Guðs, svo að hann geti lyft ykkur upp á sínum tíma. Varpið allri áhyggju þinni á hann því að hann ber umhyggju fyrir þér.</w:t>
      </w:r>
    </w:p>
    <w:p/>
    <w:p>
      <w:r xmlns:w="http://schemas.openxmlformats.org/wordprocessingml/2006/main">
        <w:t xml:space="preserve">Í 18. kafla 2. Kroníkubókar er sagt frá hinu illa farna bandalagi milli Jósafats Júdakonungs og Akabs Ísraelskonungs, sem og hörmulegra afleiðinga þess.</w:t>
      </w:r>
    </w:p>
    <w:p/>
    <w:p>
      <w:r xmlns:w="http://schemas.openxmlformats.org/wordprocessingml/2006/main">
        <w:t xml:space="preserve">1. málsgrein: Kaflinn byrjar á því að draga fram náið samband Jósafats við Akab, hinn vonda konung Ísraels. Jósafat heimsækir Akab í Samaríu og Akab leggur til sameiginlega hernaðarherferð gegn Ramot í Gíleað. Jósafat samþykkir en leggur til að leita ráða hjá Drottni áður en hann fer í bardaga (2. Kroníkubók 18:1-4).</w:t>
      </w:r>
    </w:p>
    <w:p/>
    <w:p>
      <w:r xmlns:w="http://schemas.openxmlformats.org/wordprocessingml/2006/main">
        <w:t xml:space="preserve">2. málsgrein: Frásögnin fjallar um falsspámennina sem Akab kallaði til og spá um árangur í bardaga. En Jósafat biður um að heyra frá spámanni Drottins. Míka er leiddur fyrir þá og spáir ósigri fyrir bandalag þeirra og varar við því að Guð hafi lagt lygaanda í munn spámanna Akabs (2. Kroníkubók 18:5-27).</w:t>
      </w:r>
    </w:p>
    <w:p/>
    <w:p>
      <w:r xmlns:w="http://schemas.openxmlformats.org/wordprocessingml/2006/main">
        <w:t xml:space="preserve">Þriðja málsgrein: Frásögnin undirstrikar hvernig spádómur Míka reiðir Akab, sem fangelsar hann þar til hann kemur heim úr bardaga. Þrátt fyrir viðvörun Míka halda báðir konungarnir áfram áformum sínum og fara í bardaga gegn Ramót í Gíleað (2. Kroníkubók 18:28-34).</w:t>
      </w:r>
    </w:p>
    <w:p/>
    <w:p>
      <w:r xmlns:w="http://schemas.openxmlformats.org/wordprocessingml/2006/main">
        <w:t xml:space="preserve">Fjórða málsgrein: Áherslan beinist að því að lýsa því hvernig Jósafat sleppur naumlega við dauðann meðan á bardaganum stendur þegar bogmenn óvinarins telja hann vera Akab. Þeir átta sig á mistökum hans og hætta að elta hann. Hins vegar verður Akab laminn af ör og deyr í bardaga (2. Kroníkubók 18:35-36).</w:t>
      </w:r>
    </w:p>
    <w:p/>
    <w:p>
      <w:r xmlns:w="http://schemas.openxmlformats.org/wordprocessingml/2006/main">
        <w:t xml:space="preserve">Í stuttu máli lýsir átjándi kafli 2. Kroníkubókar hið illa farna bandalag og afleiðingar þess á valdatíma Jósafats konungs. Leggja áherslu á samkomulag um hernaðarherferð og beiðni um guðlega leiðsögn. Að minnast á falska spádóma sem hafa borist og viðvörun frá spámanni. Þetta í stuttu máli, kafli gefur sögulega frásögn sem sýnir bæði ákvörðun Jósafats konungs sem lýst er í samræmi við illsku á sama tíma og hann leggur áherslu á afleiðingar sem stafa af óhlýðni sem dæmi um höfnun í garð spámannlegra viðvarana, útfærslu sem táknar andlega málamiðlun og staðfestingu um uppfyllingu í átt að spádómi og heiðursboðskap sem sýnir heiður samband skapara-Guðs og útvalinna fólks-Ísraels</w:t>
      </w:r>
    </w:p>
    <w:p/>
    <w:p>
      <w:r xmlns:w="http://schemas.openxmlformats.org/wordprocessingml/2006/main">
        <w:t xml:space="preserve">Síðari Kroníkubók 18:1 En Jósafat átti auð og heiður í ríkum mæli og tengdist Akab.</w:t>
      </w:r>
    </w:p>
    <w:p/>
    <w:p>
      <w:r xmlns:w="http://schemas.openxmlformats.org/wordprocessingml/2006/main">
        <w:t xml:space="preserve">Jósafat var auðugur og virðulegur maður sem gerði bandalag við Akab.</w:t>
      </w:r>
    </w:p>
    <w:p/>
    <w:p>
      <w:r xmlns:w="http://schemas.openxmlformats.org/wordprocessingml/2006/main">
        <w:t xml:space="preserve">1. Hætta á bandalögum við Vantrúarmenn</w:t>
      </w:r>
    </w:p>
    <w:p/>
    <w:p>
      <w:r xmlns:w="http://schemas.openxmlformats.org/wordprocessingml/2006/main">
        <w:t xml:space="preserve">2. Hættan auðs og heiðurs án auðmýktar</w:t>
      </w:r>
    </w:p>
    <w:p/>
    <w:p>
      <w:r xmlns:w="http://schemas.openxmlformats.org/wordprocessingml/2006/main">
        <w:t xml:space="preserve">1. Jakobsbréfið 4:4 "Þið framhjáhaldsmenn! Veistu ekki að vinátta við heiminn er fjandskapur við Guð? Þess vegna gerir hver sem vill vera vinur heimsins sjálfan sig að óvini Guðs."</w:t>
      </w:r>
    </w:p>
    <w:p/>
    <w:p>
      <w:r xmlns:w="http://schemas.openxmlformats.org/wordprocessingml/2006/main">
        <w:t xml:space="preserve">2. Orðskviðirnir 16:18 Hroki gengur á undan tortímingu og hrokafullur andi fyrir fall.</w:t>
      </w:r>
    </w:p>
    <w:p/>
    <w:p>
      <w:r xmlns:w="http://schemas.openxmlformats.org/wordprocessingml/2006/main">
        <w:t xml:space="preserve">Síðari Kroníkubók 18:2 Og eftir nokkur ár fór hann niður til Akabs til Samaríu. Og Akab drap sauðfé og naut í miklu magni fyrir hann og fólkið, sem hann hafði með sér, og fékk hann til að fara með sér til Ramót í Gíleað.</w:t>
      </w:r>
    </w:p>
    <w:p/>
    <w:p>
      <w:r xmlns:w="http://schemas.openxmlformats.org/wordprocessingml/2006/main">
        <w:t xml:space="preserve">Eftir nokkurn tíma heimsótti Jósafat Akab í Samaríu og var tekið á móti honum með fullt af sauðum og nautum. Akab fékk þá Jósafat til að fara með sér til Ramót í Gíleað.</w:t>
      </w:r>
    </w:p>
    <w:p/>
    <w:p>
      <w:r xmlns:w="http://schemas.openxmlformats.org/wordprocessingml/2006/main">
        <w:t xml:space="preserve">1. Gildi vináttu: Samband Jósafats og Akabs sýnir gildi vináttu og hvernig hægt er að styrkja hana með rausnarlegri gestrisni.</w:t>
      </w:r>
    </w:p>
    <w:p/>
    <w:p>
      <w:r xmlns:w="http://schemas.openxmlformats.org/wordprocessingml/2006/main">
        <w:t xml:space="preserve">2. Mikilvægi þess að hlusta á Guð: Vilji Jósafats til að hlusta á Guð en ekki Akab sýnir mikilvægi þess að leita alltaf vilja Guðs.</w:t>
      </w:r>
    </w:p>
    <w:p/>
    <w:p>
      <w:r xmlns:w="http://schemas.openxmlformats.org/wordprocessingml/2006/main">
        <w:t xml:space="preserve">1. Orðskviðirnir 18:24: Margir félagar geta farið í glötun, en það er vinur sem stendur nær en bróðir.</w:t>
      </w:r>
    </w:p>
    <w:p/>
    <w:p>
      <w:r xmlns:w="http://schemas.openxmlformats.org/wordprocessingml/2006/main">
        <w:t xml:space="preserve">2. 1. Samúelsbók 15:22-23: En Samúel svaraði: Hefur Drottinn þóknun á brennifórnum og sláturfórnum eins og að hlýða Drottni? Betra er að hlýða en fórn, og að gefa gaum er betra en feiti hrúta.</w:t>
      </w:r>
    </w:p>
    <w:p/>
    <w:p>
      <w:r xmlns:w="http://schemas.openxmlformats.org/wordprocessingml/2006/main">
        <w:t xml:space="preserve">Síðari Kroníkubók 18:3 Og Akab Ísraelskonungur sagði við Jósafat Júdakonung: "Viltu fara með mér til Ramót í Gíleað?" Og hann svaraði honum: ,,Ég er eins og þú og mitt fólk sem þitt fólk. ok munum vér vera með þér í stríðinu.</w:t>
      </w:r>
    </w:p>
    <w:p/>
    <w:p>
      <w:r xmlns:w="http://schemas.openxmlformats.org/wordprocessingml/2006/main">
        <w:t xml:space="preserve">Akab, Ísraelskonungur, spurði Jósafat Júdakonung hvort hann vildi taka þátt í orrustu við Ramót í Gíleað. Jósafat féllst á að taka þátt í baráttunni við Akab.</w:t>
      </w:r>
    </w:p>
    <w:p/>
    <w:p>
      <w:r xmlns:w="http://schemas.openxmlformats.org/wordprocessingml/2006/main">
        <w:t xml:space="preserve">1. Kraftur einingar: Hvernig sameining í Kristi getur leitt til meiri styrks og sigurs.</w:t>
      </w:r>
    </w:p>
    <w:p/>
    <w:p>
      <w:r xmlns:w="http://schemas.openxmlformats.org/wordprocessingml/2006/main">
        <w:t xml:space="preserve">2. Mikilvægi samstöðu: Hvernig það að standa saman í trú okkar getur hjálpað okkur að ná markmiðum okkar.</w:t>
      </w:r>
    </w:p>
    <w:p/>
    <w:p>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2. Orðskviðirnir 16:3 - Fel Drottni verk þitt, og áætlanir þínar munu staðnar.</w:t>
      </w:r>
    </w:p>
    <w:p/>
    <w:p>
      <w:r xmlns:w="http://schemas.openxmlformats.org/wordprocessingml/2006/main">
        <w:t xml:space="preserve">Síðari Kroníkubók 18:4 Þá sagði Jósafat við Ísraelskonung: ,,Spyr þig eftir orði Drottins í dag.</w:t>
      </w:r>
    </w:p>
    <w:p/>
    <w:p>
      <w:r xmlns:w="http://schemas.openxmlformats.org/wordprocessingml/2006/main">
        <w:t xml:space="preserve">Jósafat ráðlagði Ísraelskonungi að leita leiðsagnar Drottins.</w:t>
      </w:r>
    </w:p>
    <w:p/>
    <w:p>
      <w:r xmlns:w="http://schemas.openxmlformats.org/wordprocessingml/2006/main">
        <w:t xml:space="preserve">1. Treystu á vilja Drottins og leitaðu ráða hans í öllu.</w:t>
      </w:r>
    </w:p>
    <w:p/>
    <w:p>
      <w:r xmlns:w="http://schemas.openxmlformats.org/wordprocessingml/2006/main">
        <w:t xml:space="preserve">2. Guð vill að við snúum okkur til hans til að fá leiðsögn og leiðsögn.</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Jesaja 30:21 - Og eyru þín munu heyra orð á bak við þig, sem segja: Þetta er vegurinn, gangið á honum, þegar þú snýrð þér til hægri eða þegar þú snýrð til vinstri.</w:t>
      </w:r>
    </w:p>
    <w:p/>
    <w:p>
      <w:r xmlns:w="http://schemas.openxmlformats.org/wordprocessingml/2006/main">
        <w:t xml:space="preserve">Síðari Kroníkubók 18:5 Þess vegna safnaði Ísraelskonungur saman fjögur hundruð manna spámönnum og sagði við þá: ,,Eigum vér að fara til Ramót í Gíleað til bardaga, eða á ég að sleppa því? Og þeir sögðu: Farið upp. því að Guð mun gefa það konungi í hendur.</w:t>
      </w:r>
    </w:p>
    <w:p/>
    <w:p>
      <w:r xmlns:w="http://schemas.openxmlformats.org/wordprocessingml/2006/main">
        <w:t xml:space="preserve">Ísraelskonungur safnaði saman fjögur hundruð spámönnum til að spyrja hvort hann ætti að fara til bardaga við Ramót í Gíleað. Spámennirnir sögðu að fara upp eins og Guð myndi gefa það í hendur konungi.</w:t>
      </w:r>
    </w:p>
    <w:p/>
    <w:p>
      <w:r xmlns:w="http://schemas.openxmlformats.org/wordprocessingml/2006/main">
        <w:t xml:space="preserve">1. Trú á Guð leiðir til sigurs</w:t>
      </w:r>
    </w:p>
    <w:p/>
    <w:p>
      <w:r xmlns:w="http://schemas.openxmlformats.org/wordprocessingml/2006/main">
        <w:t xml:space="preserve">2. Að hlýða Guði færir blessun</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Síðari Kroníkubók 18:6 En Jósafat sagði: ,,Er hér enginn spámaður Drottins að auki, svo að vér megum spyrja hann?</w:t>
      </w:r>
    </w:p>
    <w:p/>
    <w:p>
      <w:r xmlns:w="http://schemas.openxmlformats.org/wordprocessingml/2006/main">
        <w:t xml:space="preserve">Jósafat spurði hvort spámaður Drottins væri til svo að þeir gætu leitað til hans.</w:t>
      </w:r>
    </w:p>
    <w:p/>
    <w:p>
      <w:r xmlns:w="http://schemas.openxmlformats.org/wordprocessingml/2006/main">
        <w:t xml:space="preserve">1. Leitaðu leiðsagnar Drottins í öllum málum.</w:t>
      </w:r>
    </w:p>
    <w:p/>
    <w:p>
      <w:r xmlns:w="http://schemas.openxmlformats.org/wordprocessingml/2006/main">
        <w:t xml:space="preserve">2. Biðjið um visku til að viðurkenna leiðsögn Drottins.</w:t>
      </w:r>
    </w:p>
    <w:p/>
    <w:p>
      <w:r xmlns:w="http://schemas.openxmlformats.org/wordprocessingml/2006/main">
        <w:t xml:space="preserve">1. Jeremía 33:3: Kallaðu á mig og ég mun svara þér og segja þér mikla og huldu hluti sem þú hefur ekki vitað.</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Síðari Kroníkubók 18:7 Þá sagði Ísraelskonungur við Jósafat: ,,Enn er einn maður, sem vér getum leitað til Drottins fyrir, en ég hata hann. Því að hann spáði mér aldrei góðu, heldur alltaf illu. Sá er Míka Imlason. Þá mælti Jósafat: Konungur segi það ekki.</w:t>
      </w:r>
    </w:p>
    <w:p/>
    <w:p>
      <w:r xmlns:w="http://schemas.openxmlformats.org/wordprocessingml/2006/main">
        <w:t xml:space="preserve">Ísraelskonungur og Jósafat ræða um að ráðfæra sig við Míka Imlason, sem spáði alltaf illu Ísraelskonungi, en Jósafat var ósammála mati hans á honum.</w:t>
      </w:r>
    </w:p>
    <w:p/>
    <w:p>
      <w:r xmlns:w="http://schemas.openxmlformats.org/wordprocessingml/2006/main">
        <w:t xml:space="preserve">1. Kraftur jákvæðni: Neita að láta neikvæðni sigra</w:t>
      </w:r>
    </w:p>
    <w:p/>
    <w:p>
      <w:r xmlns:w="http://schemas.openxmlformats.org/wordprocessingml/2006/main">
        <w:t xml:space="preserve">2. Munurinn sem jákvætt viðhorf gerir: Að velja að sjá hið góða í stað þess slæma</w:t>
      </w:r>
    </w:p>
    <w:p/>
    <w:p>
      <w:r xmlns:w="http://schemas.openxmlformats.org/wordprocessingml/2006/main">
        <w:t xml:space="preserve">1. Filippíbréfið 4:8 - Að lokum, bræður og systur, hvað sem er satt, hvað sem er göfugt, allt sem er rétt, allt sem er hreint, allt sem er yndislegt, hvað sem er aðdáunarvert ef eitthvað er frábært eða lofsvert, hugsið um slíkt.</w:t>
      </w:r>
    </w:p>
    <w:p/>
    <w:p>
      <w:r xmlns:w="http://schemas.openxmlformats.org/wordprocessingml/2006/main">
        <w:t xml:space="preserve">2. Orðskviðirnir 17:22 - Gleðilegt hjarta er góð lyf, en niðurbrotinn andi dregur úr krafti manns.</w:t>
      </w:r>
    </w:p>
    <w:p/>
    <w:p>
      <w:r xmlns:w="http://schemas.openxmlformats.org/wordprocessingml/2006/main">
        <w:t xml:space="preserve">Síðari Kroníkubók 18:8 Þá kallaði Ísraelskonungur einn af hirðmönnum sínum og sagði: ,,Sækið skjótt Míka Imlason.</w:t>
      </w:r>
    </w:p>
    <w:p/>
    <w:p>
      <w:r xmlns:w="http://schemas.openxmlformats.org/wordprocessingml/2006/main">
        <w:t xml:space="preserve">Ísraelskonungur bauð einum af hirðmönnum sínum að koma með Míka Imlason í skyndi.</w:t>
      </w:r>
    </w:p>
    <w:p/>
    <w:p>
      <w:r xmlns:w="http://schemas.openxmlformats.org/wordprocessingml/2006/main">
        <w:t xml:space="preserve">1. Guð er drottinn yfir öllum hlutum.</w:t>
      </w:r>
    </w:p>
    <w:p/>
    <w:p>
      <w:r xmlns:w="http://schemas.openxmlformats.org/wordprocessingml/2006/main">
        <w:t xml:space="preserve">2. Við ættum alltaf að hlýða skipunum Guðs.</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Prédikarinn 5:1 - Gættu fóta þinna þegar þú ferð í hús Guðs. Farðu nær til að hlusta frekar en að færa fórn heimskingjanna sem vita ekki að þeir gera rangt.</w:t>
      </w:r>
    </w:p>
    <w:p/>
    <w:p>
      <w:r xmlns:w="http://schemas.openxmlformats.org/wordprocessingml/2006/main">
        <w:t xml:space="preserve">Síðari Kroníkubók 18:9 Og Ísraelskonungur og Jósafat Júdakonungur sátu hvor þeirra í hásæti sínu, klæddir skikkjum sínum, og þeir sátu á tómum stað við innganginn um hlið Samaríu. og allir spámennirnir spáðu fyrir þeim.</w:t>
      </w:r>
    </w:p>
    <w:p/>
    <w:p>
      <w:r xmlns:w="http://schemas.openxmlformats.org/wordprocessingml/2006/main">
        <w:t xml:space="preserve">Konungar Ísraels og Júda, Jósafat og Jósafat, sátu saman á tómum stað við inngang Samaríuhliðs og allir spámennirnir spáðu fyrir þeim.</w:t>
      </w:r>
    </w:p>
    <w:p/>
    <w:p>
      <w:r xmlns:w="http://schemas.openxmlformats.org/wordprocessingml/2006/main">
        <w:t xml:space="preserve">1. Kraftur einingarinnar - Hvernig eining getur fært frið og skilning á milli tveggja aðila.</w:t>
      </w:r>
    </w:p>
    <w:p/>
    <w:p>
      <w:r xmlns:w="http://schemas.openxmlformats.org/wordprocessingml/2006/main">
        <w:t xml:space="preserve">2. Mikilvægi spádóma - Hvernig hægt er að nota spádóma til að leiðbeina okkur í daglegu lífi okkar.</w:t>
      </w:r>
    </w:p>
    <w:p/>
    <w:p>
      <w:r xmlns:w="http://schemas.openxmlformats.org/wordprocessingml/2006/main">
        <w:t xml:space="preserve">1. Efesusbréfið 4:3 - Gerum allt sem í okkar valdi stendur til að varðveita einingu andans með friðarböndum.</w:t>
      </w:r>
    </w:p>
    <w:p/>
    <w:p>
      <w:r xmlns:w="http://schemas.openxmlformats.org/wordprocessingml/2006/main">
        <w:t xml:space="preserve">2. Jesaja 8:20 - Til lögmálsins og vitnisburðarins! Ef þeir tala ekki samkvæmt þessu orði, hafa þeir ekkert dögunarljós.</w:t>
      </w:r>
    </w:p>
    <w:p/>
    <w:p>
      <w:r xmlns:w="http://schemas.openxmlformats.org/wordprocessingml/2006/main">
        <w:t xml:space="preserve">Síðari Kroníkubók 18:10 Og Sedekía Kenaanason hafði gjört sér horn af járni og mælti: "Svo segir Drottinn: Með þessu skalt þú knýja fram Sýrland, uns það er tortímt."</w:t>
      </w:r>
    </w:p>
    <w:p/>
    <w:p>
      <w:r xmlns:w="http://schemas.openxmlformats.org/wordprocessingml/2006/main">
        <w:t xml:space="preserve">Sedekía Kenaanason hafði gert horn úr járni og lýst því yfir að með þeim myndi Drottinn eyða Sýrlandi.</w:t>
      </w:r>
    </w:p>
    <w:p/>
    <w:p>
      <w:r xmlns:w="http://schemas.openxmlformats.org/wordprocessingml/2006/main">
        <w:t xml:space="preserve">1. Kraftur Guðs í að sigra óvini</w:t>
      </w:r>
    </w:p>
    <w:p/>
    <w:p>
      <w:r xmlns:w="http://schemas.openxmlformats.org/wordprocessingml/2006/main">
        <w:t xml:space="preserve">2. Styrkur trúar okkar til að sigrast á hindrunum</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Sálmur 46:1 - "Guð er vort athvarf og styrkur, nálæg hjálp í neyð."</w:t>
      </w:r>
    </w:p>
    <w:p/>
    <w:p>
      <w:r xmlns:w="http://schemas.openxmlformats.org/wordprocessingml/2006/main">
        <w:t xml:space="preserve">Síðari Kroníkubók 18:11 Og allir spámennirnir spáðu svo og sögðu: Farið upp til Ramót í Gíleað, og farsællega, því að Drottinn mun gefa það í hendur konungi.</w:t>
      </w:r>
    </w:p>
    <w:p/>
    <w:p>
      <w:r xmlns:w="http://schemas.openxmlformats.org/wordprocessingml/2006/main">
        <w:t xml:space="preserve">Spámennirnir spáðu því að Drottinn myndi gefa Jósafat konungi sigur í orrustunni við Ramót í Gíleað.</w:t>
      </w:r>
    </w:p>
    <w:p/>
    <w:p>
      <w:r xmlns:w="http://schemas.openxmlformats.org/wordprocessingml/2006/main">
        <w:t xml:space="preserve">1. Trúfesti Guðs við að uppfylla loforð sín</w:t>
      </w:r>
    </w:p>
    <w:p/>
    <w:p>
      <w:r xmlns:w="http://schemas.openxmlformats.org/wordprocessingml/2006/main">
        <w:t xml:space="preserve">2. Kraftur spámannlegra orða</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Sálmur 33:4 - Því að orð Drottins er rétt; og öll verk hans eru unnin í sannleika.</w:t>
      </w:r>
    </w:p>
    <w:p/>
    <w:p>
      <w:r xmlns:w="http://schemas.openxmlformats.org/wordprocessingml/2006/main">
        <w:t xml:space="preserve">Síðari Kroníkubók 18:12 En sendimaðurinn, sem fór að kalla Míka, talaði við hann og sagði: "Sjá, orð spámannanna lýsa konungi vel í einu samþykki. Láttu því orð þitt, ég bið þig, vera eins og eitt þeirra og tala gott.</w:t>
      </w:r>
    </w:p>
    <w:p/>
    <w:p>
      <w:r xmlns:w="http://schemas.openxmlformats.org/wordprocessingml/2006/main">
        <w:t xml:space="preserve">Sendiboði bað Míka að taka undir með hinum spámönnunum og flytja konungi góðar fréttir.</w:t>
      </w:r>
    </w:p>
    <w:p/>
    <w:p>
      <w:r xmlns:w="http://schemas.openxmlformats.org/wordprocessingml/2006/main">
        <w:t xml:space="preserve">1. "Máttur samnings"</w:t>
      </w:r>
    </w:p>
    <w:p/>
    <w:p>
      <w:r xmlns:w="http://schemas.openxmlformats.org/wordprocessingml/2006/main">
        <w:t xml:space="preserve">2. "Máttur sameiningarinnar"</w:t>
      </w:r>
    </w:p>
    <w:p/>
    <w:p>
      <w:r xmlns:w="http://schemas.openxmlformats.org/wordprocessingml/2006/main">
        <w:t xml:space="preserve">1. Matteusarguðspjall 18:19-20 „Enn segi ég yður: Ef tveir yðar eru sammála um eitthvað, sem þeir biðja um, mun það verða þeim faðir minn, sem er á himnum, því að þar sem tveir eða þrír eru. samankomnir í mínu nafni, þar er ég mitt á meðal þeirra."</w:t>
      </w:r>
    </w:p>
    <w:p/>
    <w:p>
      <w:r xmlns:w="http://schemas.openxmlformats.org/wordprocessingml/2006/main">
        <w:t xml:space="preserve">2. Prédikarinn 4:12 "Þótt einn verði yfirbugaður af öðrum geta tveir staðist hann. Og þríþætt strengur slitnar ekki fljótt."</w:t>
      </w:r>
    </w:p>
    <w:p/>
    <w:p>
      <w:r xmlns:w="http://schemas.openxmlformats.org/wordprocessingml/2006/main">
        <w:t xml:space="preserve">Síðari Kroníkubók 18:13 Og Míka sagði: "Svo sannarlega sem Drottinn lifir, það sem Guð minn segir, það mun ég tala."</w:t>
      </w:r>
    </w:p>
    <w:p/>
    <w:p>
      <w:r xmlns:w="http://schemas.openxmlformats.org/wordprocessingml/2006/main">
        <w:t xml:space="preserve">Míka lýsti því yfir að hann myndi aðeins tala það sem Drottinn sagði.</w:t>
      </w:r>
    </w:p>
    <w:p/>
    <w:p>
      <w:r xmlns:w="http://schemas.openxmlformats.org/wordprocessingml/2006/main">
        <w:t xml:space="preserve">1. Talaðu aðeins orð Guðs.</w:t>
      </w:r>
    </w:p>
    <w:p/>
    <w:p>
      <w:r xmlns:w="http://schemas.openxmlformats.org/wordprocessingml/2006/main">
        <w:t xml:space="preserve">2. Lifðu lífi í trú og hlýðni.</w:t>
      </w:r>
    </w:p>
    <w:p/>
    <w:p>
      <w:r xmlns:w="http://schemas.openxmlformats.org/wordprocessingml/2006/main">
        <w:t xml:space="preserve">1. Jesaja 55:11,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2. Matteusarguðspjall 4:4, En hann svaraði og sagði: Ritað er: Maðurinn mun ekki lifa á einu saman brauði, heldur af hverju orði, sem fram gengur af Guðs munni.</w:t>
      </w:r>
    </w:p>
    <w:p/>
    <w:p>
      <w:r xmlns:w="http://schemas.openxmlformats.org/wordprocessingml/2006/main">
        <w:t xml:space="preserve">Síðari Kroníkubók 18:14 Og er hann kom til konungs, sagði konungur við hann: "Míka, eigum við að fara til Ramót í Gíleað til bardaga, eða á ég að sleppa því?" Og hann sagði: Farið upp og hafið það gott, og þeir munu verða gefnir í yðar hendur.</w:t>
      </w:r>
    </w:p>
    <w:p/>
    <w:p>
      <w:r xmlns:w="http://schemas.openxmlformats.org/wordprocessingml/2006/main">
        <w:t xml:space="preserve">Míka spáði konungi að þeir myndu ná árangri í bardaga sínum ef þeir færu til Ramót í Gíleað.</w:t>
      </w:r>
    </w:p>
    <w:p/>
    <w:p>
      <w:r xmlns:w="http://schemas.openxmlformats.org/wordprocessingml/2006/main">
        <w:t xml:space="preserve">1. Sýndu hugrekki og treystu á fyrirheit Guðs</w:t>
      </w:r>
    </w:p>
    <w:p/>
    <w:p>
      <w:r xmlns:w="http://schemas.openxmlformats.org/wordprocessingml/2006/main">
        <w:t xml:space="preserve">2. Kraftur trúar og hlýðni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Síðari Kroníkubók 18:15 Þá sagði konungur við hann: "Hversu oft á ég að sverja þig, að þú segir mér ekkert nema sannleikann í nafni Drottins?"</w:t>
      </w:r>
    </w:p>
    <w:p/>
    <w:p>
      <w:r xmlns:w="http://schemas.openxmlformats.org/wordprocessingml/2006/main">
        <w:t xml:space="preserve">Konungur spurði mann, hversu oft hann ætti að sverja manninn að segja honum aðeins sannleikann í nafni Drottins.</w:t>
      </w:r>
    </w:p>
    <w:p/>
    <w:p>
      <w:r xmlns:w="http://schemas.openxmlformats.org/wordprocessingml/2006/main">
        <w:t xml:space="preserve">1. Mikilvægi þess að tala sannleikann í nafni Drottins</w:t>
      </w:r>
    </w:p>
    <w:p/>
    <w:p>
      <w:r xmlns:w="http://schemas.openxmlformats.org/wordprocessingml/2006/main">
        <w:t xml:space="preserve">2. Kraftur ásökunar í nafni Drottins</w:t>
      </w:r>
    </w:p>
    <w:p/>
    <w:p>
      <w:r xmlns:w="http://schemas.openxmlformats.org/wordprocessingml/2006/main">
        <w:t xml:space="preserve">1. Sálmur 34:13 - "Varðveit tungu þína frá illu og varir þínar frá svikum."</w:t>
      </w:r>
    </w:p>
    <w:p/>
    <w:p>
      <w:r xmlns:w="http://schemas.openxmlformats.org/wordprocessingml/2006/main">
        <w:t xml:space="preserve">2. Kólossubréfið 3:9 - "Ljúgið ekki hver að öðrum, þar sem þér hafið aflagt gamla manninn með verkum hans"</w:t>
      </w:r>
    </w:p>
    <w:p/>
    <w:p>
      <w:r xmlns:w="http://schemas.openxmlformats.org/wordprocessingml/2006/main">
        <w:t xml:space="preserve">Síðari Kroníkubók 18:16 Þá sagði hann: ,,Ég sá allan Ísrael tvístraðan á fjöllin, eins og sauði, sem engan hirði eiga. Snúa þeir því hver heim til sín í friði.</w:t>
      </w:r>
    </w:p>
    <w:p/>
    <w:p>
      <w:r xmlns:w="http://schemas.openxmlformats.org/wordprocessingml/2006/main">
        <w:t xml:space="preserve">Míka spáði því að Ísrael ætti engan hirði og að þeir ættu að snúa heim í friði.</w:t>
      </w:r>
    </w:p>
    <w:p/>
    <w:p>
      <w:r xmlns:w="http://schemas.openxmlformats.org/wordprocessingml/2006/main">
        <w:t xml:space="preserve">1. Guð er góður hirðir: Hvernig Guð leiðir og leiðir fólk sitt</w:t>
      </w:r>
    </w:p>
    <w:p/>
    <w:p>
      <w:r xmlns:w="http://schemas.openxmlformats.org/wordprocessingml/2006/main">
        <w:t xml:space="preserve">2. Kraftur einingarinnar: Hvernig vinna saman getur fært frið</w:t>
      </w:r>
    </w:p>
    <w:p/>
    <w:p>
      <w:r xmlns:w="http://schemas.openxmlformats.org/wordprocessingml/2006/main">
        <w:t xml:space="preserve">1. Sálmur 23:1-3 - "Drottinn er minn hirðir, mig mun ekkert bresta. Hann lætur mig hvílast í grænum haga, leiðir mig að kyrrum vötnum. Hann endurvekur sál mína, leiðir mig um stígana. réttlætisins vegna nafns hans."</w:t>
      </w:r>
    </w:p>
    <w:p/>
    <w:p>
      <w:r xmlns:w="http://schemas.openxmlformats.org/wordprocessingml/2006/main">
        <w:t xml:space="preserve">2. Jesaja 40:11 - "Hann mun gæta hjarðar sinnar eins og hirðir. Hann skal safna lömbunum með armi sínum og bera þau í faðmi sér og leiða þau sem eru með unga varlega."</w:t>
      </w:r>
    </w:p>
    <w:p/>
    <w:p>
      <w:r xmlns:w="http://schemas.openxmlformats.org/wordprocessingml/2006/main">
        <w:t xml:space="preserve">Síðari Kroníkubók 18:17 Þá sagði Ísraelskonungur við Jósafat: ,,Sagði ég þér ekki að hann myndi ekki spá mér gott, heldur illt?</w:t>
      </w:r>
    </w:p>
    <w:p/>
    <w:p>
      <w:r xmlns:w="http://schemas.openxmlformats.org/wordprocessingml/2006/main">
        <w:t xml:space="preserve">Ísraelskonungur sagði Jósafat að hann hefði spáð því að aðeins illt myndi koma frá spámanninum.</w:t>
      </w:r>
    </w:p>
    <w:p/>
    <w:p>
      <w:r xmlns:w="http://schemas.openxmlformats.org/wordprocessingml/2006/main">
        <w:t xml:space="preserve">1. Mikilvægi þess að greina sannleikann frá lygi.</w:t>
      </w:r>
    </w:p>
    <w:p/>
    <w:p>
      <w:r xmlns:w="http://schemas.openxmlformats.org/wordprocessingml/2006/main">
        <w:t xml:space="preserve">2. Kraftur orða og hvernig Guð getur unnið í gegnum þau.</w:t>
      </w:r>
    </w:p>
    <w:p/>
    <w:p>
      <w:r xmlns:w="http://schemas.openxmlformats.org/wordprocessingml/2006/main">
        <w:t xml:space="preserve">1. Rómverjabréfið 12:2 - Látið ykkur ekki líkjast þessum heimi, heldur umbreytist með endurnýjun huga ykkar.</w:t>
      </w:r>
    </w:p>
    <w:p/>
    <w:p>
      <w:r xmlns:w="http://schemas.openxmlformats.org/wordprocessingml/2006/main">
        <w:t xml:space="preserve">2. Jeremía 29:11 - Því að ég veit hvaða áform ég hef um yður, segir Drottinn, áætlanir um velferð en ekki til ills, til að gefa yður framtíð og von.</w:t>
      </w:r>
    </w:p>
    <w:p/>
    <w:p>
      <w:r xmlns:w="http://schemas.openxmlformats.org/wordprocessingml/2006/main">
        <w:t xml:space="preserve">Síðari Kroníkubók 18:18 Enn sagði hann: "Þess vegna heyr þú orð Drottins! Ég sá Drottin sitja í hásæti sínu og allan himinsins her standa honum til hægri og vinstri.</w:t>
      </w:r>
    </w:p>
    <w:p/>
    <w:p>
      <w:r xmlns:w="http://schemas.openxmlformats.org/wordprocessingml/2006/main">
        <w:t xml:space="preserve">Míka spámaður sá sýn um Drottin sitjandi í hásæti sínu með her himinsins til hægri og vinstri.</w:t>
      </w:r>
    </w:p>
    <w:p/>
    <w:p>
      <w:r xmlns:w="http://schemas.openxmlformats.org/wordprocessingml/2006/main">
        <w:t xml:space="preserve">1. Fullveldi Guðs: Að staðfesta kraft hans og vald</w:t>
      </w:r>
    </w:p>
    <w:p/>
    <w:p>
      <w:r xmlns:w="http://schemas.openxmlformats.org/wordprocessingml/2006/main">
        <w:t xml:space="preserve">2. Raunveruleiki himinsins: Glit inn í andlega sviðið</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Jesaja 6:1-3 - Árið sem Ússía konungur dó sá ég Drottin sitja í hásæti, hátt og hátt. og klæði hans fyllti musterið.</w:t>
      </w:r>
    </w:p>
    <w:p/>
    <w:p>
      <w:r xmlns:w="http://schemas.openxmlformats.org/wordprocessingml/2006/main">
        <w:t xml:space="preserve">Síðari Kroníkubók 18:19 Og Drottinn sagði: "Hver skal tæla Akab Ísraelskonung, að hann fari upp og falli í Ramót í Gíleað?" Og einn talaði á þennan hátt, en annar sagði á þann hátt.</w:t>
      </w:r>
    </w:p>
    <w:p/>
    <w:p>
      <w:r xmlns:w="http://schemas.openxmlformats.org/wordprocessingml/2006/main">
        <w:t xml:space="preserve">Drottinn spurði hver gæti sannfært Akab, Ísraelskonung, um að fara til Ramót í Gíleað og verða sigraður. Tveir menn bentu á leiðir til að ná þessu.</w:t>
      </w:r>
    </w:p>
    <w:p/>
    <w:p>
      <w:r xmlns:w="http://schemas.openxmlformats.org/wordprocessingml/2006/main">
        <w:t xml:space="preserve">1. Kraftur sannfæringarkrafts: Hvernig við getum haft áhrif á aðra fyrir Drottin</w:t>
      </w:r>
    </w:p>
    <w:p/>
    <w:p>
      <w:r xmlns:w="http://schemas.openxmlformats.org/wordprocessingml/2006/main">
        <w:t xml:space="preserve">2. Sannleikurinn í áætlunum Drottins: Hvernig við getum fylgt vegi hans</w:t>
      </w:r>
    </w:p>
    <w:p/>
    <w:p>
      <w:r xmlns:w="http://schemas.openxmlformats.org/wordprocessingml/2006/main">
        <w:t xml:space="preserve">1. Matteusarguðspjall 28:19-20 „Farið því og kennið öllum þjóðum, skírið þær í nafni föður, sonar og heilags anda: Kennið þeim að halda allt, sem ég hef boðið yður. og sjá, ég er með yður alla tíð, allt til enda veraldar. Amen."</w:t>
      </w:r>
    </w:p>
    <w:p/>
    <w:p>
      <w:r xmlns:w="http://schemas.openxmlformats.org/wordprocessingml/2006/main">
        <w:t xml:space="preserve">2.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Síðari Kroníkubók 18:20 Þá kom andi út, gekk fram fyrir Drottin og sagði: "Ég mun tæla hann." Og Drottinn sagði við hann: Með hverju?</w:t>
      </w:r>
    </w:p>
    <w:p/>
    <w:p>
      <w:r xmlns:w="http://schemas.openxmlformats.org/wordprocessingml/2006/main">
        <w:t xml:space="preserve">Andi kom fram fyrir Drottin og bað um leyfi til að tæla einhvern. Drottinn spurði hvað andinn myndi nota til að tæla hann.</w:t>
      </w:r>
    </w:p>
    <w:p/>
    <w:p>
      <w:r xmlns:w="http://schemas.openxmlformats.org/wordprocessingml/2006/main">
        <w:t xml:space="preserve">1. Guð hefur alltaf stjórn á lífi okkar, jafnvel þegar við erum freistuð.</w:t>
      </w:r>
    </w:p>
    <w:p/>
    <w:p>
      <w:r xmlns:w="http://schemas.openxmlformats.org/wordprocessingml/2006/main">
        <w:t xml:space="preserve">2. Við getum treyst á Drottin til að hjálpa okkur að standast freistingar.</w:t>
      </w:r>
    </w:p>
    <w:p/>
    <w:p>
      <w:r xmlns:w="http://schemas.openxmlformats.org/wordprocessingml/2006/main">
        <w:t xml:space="preserve">1. Jakobsbréfið 1:12-15 "Sæll er sá sem er þrautseigur í prófraunum því eftir að hafa staðist prófið mun sá hljóta kórónu lífsins sem Drottinn hefur heitið þeim sem elska hann. Enginn segi þegar freistast, Ég er að freista Guðs, því að Guð getur ekki freistast af illu og sjálfur freistar hann engan. En maður er freistað af eigin löngun, tældur og tældur af henni. Síðan fæðir löngunin synd, þegar hún hefur getið, og synd, þegar hún er fullvaxin, leiðir til dauða."</w:t>
      </w:r>
    </w:p>
    <w:p/>
    <w:p>
      <w:r xmlns:w="http://schemas.openxmlformats.org/wordprocessingml/2006/main">
        <w:t xml:space="preserve">2. 1. Korintubréf 10:13 "Engin freisting hefur náð yður, sem er óalgeng mönnum. Guð er trúr, og hann mun ekki láta freista yðar umfram hæfileika þína, en með freistingunni mun hann einnig útvega undankomuleið, að þú gætir þolað það."</w:t>
      </w:r>
    </w:p>
    <w:p/>
    <w:p>
      <w:r xmlns:w="http://schemas.openxmlformats.org/wordprocessingml/2006/main">
        <w:t xml:space="preserve">Síðari Kroníkubók 18:21 Og hann sagði: ,,Ég vil fara út og vera lygaandi í munni allra spámanna hans. Og Drottinn sagði: Þú skalt tæla hann, og þú munt einnig sigra.</w:t>
      </w:r>
    </w:p>
    <w:p/>
    <w:p>
      <w:r xmlns:w="http://schemas.openxmlformats.org/wordprocessingml/2006/main">
        <w:t xml:space="preserve">Akab, konungur Ísraels, bað Guð um ráð um hvernig hægt væri að svíkja spámenn hins andstæða hers. Guð sagði Akab að láta lygianda búa í öllum spámönnunum til að blekkja þá.</w:t>
      </w:r>
    </w:p>
    <w:p/>
    <w:p>
      <w:r xmlns:w="http://schemas.openxmlformats.org/wordprocessingml/2006/main">
        <w:t xml:space="preserve">1. Kraftur blekkingar: Hvernig á að sigla óhagstæðar aðstæður</w:t>
      </w:r>
    </w:p>
    <w:p/>
    <w:p>
      <w:r xmlns:w="http://schemas.openxmlformats.org/wordprocessingml/2006/main">
        <w:t xml:space="preserve">2. Að treysta á Guð: Að treysta á Drottin fyrir leiðsögn á erfiðum tímum</w:t>
      </w:r>
    </w:p>
    <w:p/>
    <w:p>
      <w:r xmlns:w="http://schemas.openxmlformats.org/wordprocessingml/2006/main">
        <w:t xml:space="preserve">1. Jesaja 7:14 - "Þess vegna mun Drottinn sjálfur gefa þér tákn. Sjá, meyjan mun verða þunguð og fæða son og kalla hann Immanúel."</w:t>
      </w:r>
    </w:p>
    <w:p/>
    <w:p>
      <w:r xmlns:w="http://schemas.openxmlformats.org/wordprocessingml/2006/main">
        <w:t xml:space="preserve">2. Filippíbréfið 4:13 - "Allt megna ég fyrir þann sem styrkir mig."</w:t>
      </w:r>
    </w:p>
    <w:p/>
    <w:p>
      <w:r xmlns:w="http://schemas.openxmlformats.org/wordprocessingml/2006/main">
        <w:t xml:space="preserve">Síðari Kroníkubók 18:22 Sjá, nú hefur Drottinn lagt lygaanda í munn þessara spámanna þinna, og Drottinn hefir talað illt gegn þér.</w:t>
      </w:r>
    </w:p>
    <w:p/>
    <w:p>
      <w:r xmlns:w="http://schemas.openxmlformats.org/wordprocessingml/2006/main">
        <w:t xml:space="preserve">Guð hafði lagt lygaanda í munn spámanna til að tala illa gegn fólkinu.</w:t>
      </w:r>
    </w:p>
    <w:p/>
    <w:p>
      <w:r xmlns:w="http://schemas.openxmlformats.org/wordprocessingml/2006/main">
        <w:t xml:space="preserve">1. Afleiðingar lygar og hvernig það hefur áhrif á samband okkar við Guð</w:t>
      </w:r>
    </w:p>
    <w:p/>
    <w:p>
      <w:r xmlns:w="http://schemas.openxmlformats.org/wordprocessingml/2006/main">
        <w:t xml:space="preserve">2. Mikilvægi þess að hlusta á orð Guðs en ekki raddir manna</w:t>
      </w:r>
    </w:p>
    <w:p/>
    <w:p>
      <w:r xmlns:w="http://schemas.openxmlformats.org/wordprocessingml/2006/main">
        <w:t xml:space="preserve">1. Sálmur 5:6 - "Þú tortímir lygar þeim, blóðþyrsta og svikulu lýð sem Drottinn hefur andstyggð á."</w:t>
      </w:r>
    </w:p>
    <w:p/>
    <w:p>
      <w:r xmlns:w="http://schemas.openxmlformats.org/wordprocessingml/2006/main">
        <w:t xml:space="preserve">2. Efesusbréfið 4:25 - "Þess vegna skal hver og einn af yðar leggja af lygi og tala sannleika við náunga þinn, því að við erum allir limir í einum líkama."</w:t>
      </w:r>
    </w:p>
    <w:p/>
    <w:p>
      <w:r xmlns:w="http://schemas.openxmlformats.org/wordprocessingml/2006/main">
        <w:t xml:space="preserve">Síðari Kroníkubók 18:23 Þá gekk Sedekía Kenaanason fram og sló Míka á kinnina og sagði: "Hvaða leið fór andi Drottins frá mér til að tala við þig?"</w:t>
      </w:r>
    </w:p>
    <w:p/>
    <w:p>
      <w:r xmlns:w="http://schemas.openxmlformats.org/wordprocessingml/2006/main">
        <w:t xml:space="preserve">Míka var sleginn á kinn af Sedekía, sem spurði hann hvernig andi Drottins hefði talað við hann.</w:t>
      </w:r>
    </w:p>
    <w:p/>
    <w:p>
      <w:r xmlns:w="http://schemas.openxmlformats.org/wordprocessingml/2006/main">
        <w:t xml:space="preserve">1. Kraftur heilags anda: Hvernig Guð gefur stefnu í lífi okkar</w:t>
      </w:r>
    </w:p>
    <w:p/>
    <w:p>
      <w:r xmlns:w="http://schemas.openxmlformats.org/wordprocessingml/2006/main">
        <w:t xml:space="preserve">2. Hættan á stolti: Hvers vegna ættum við ekki að efast um vilja Guðs</w:t>
      </w:r>
    </w:p>
    <w:p/>
    <w:p>
      <w:r xmlns:w="http://schemas.openxmlformats.org/wordprocessingml/2006/main">
        <w:t xml:space="preserve">1. Jóhannesarguðspjall 16:13 – „Þegar andi sannleikans kemur, mun hann leiða yður í allan sannleikann, því að hann mun ekki tala af eigin valdi, heldur mun hann tala hvað sem hann heyrir, og kunngjöra yður það sem hann heyrir. sem koma skal."</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Síðari Kroníkubók 18:24 Þá sagði Míka: "Sjá, þú munt sjá á þeim degi, þegar þú gengur inn í herbergið til að fela þig."</w:t>
      </w:r>
    </w:p>
    <w:p/>
    <w:p>
      <w:r xmlns:w="http://schemas.openxmlformats.org/wordprocessingml/2006/main">
        <w:t xml:space="preserve">Míka spáði því að Akab konungur myndi fela sig á bardaga.</w:t>
      </w:r>
    </w:p>
    <w:p/>
    <w:p>
      <w:r xmlns:w="http://schemas.openxmlformats.org/wordprocessingml/2006/main">
        <w:t xml:space="preserve">1: Dómur Guðs - Við verðum að vera tilbúin til að takast á við afleiðingar gjörða okkar.</w:t>
      </w:r>
    </w:p>
    <w:p/>
    <w:p>
      <w:r xmlns:w="http://schemas.openxmlformats.org/wordprocessingml/2006/main">
        <w:t xml:space="preserve">2: Hlustaðu á spámenn Guðs - Við verðum að gefa gaum að viðvörunum sendiboða Guðs.</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Síðari Kroníkubók 18:25 Þá sagði Ísraelskonungur: Takið Míka og flytjið hann aftur til Amóns, borgarstjóra, og Jóasar konungssonar.</w:t>
      </w:r>
    </w:p>
    <w:p/>
    <w:p>
      <w:r xmlns:w="http://schemas.openxmlformats.org/wordprocessingml/2006/main">
        <w:t xml:space="preserve">Ísraelskonungur skipar að Míka verði fluttur aftur til Amóns, landshöfðingja, og Jóasar konungssonar.</w:t>
      </w:r>
    </w:p>
    <w:p/>
    <w:p>
      <w:r xmlns:w="http://schemas.openxmlformats.org/wordprocessingml/2006/main">
        <w:t xml:space="preserve">1. Leiðsögn Drottins í ákvörðunum konungs</w:t>
      </w:r>
    </w:p>
    <w:p/>
    <w:p>
      <w:r xmlns:w="http://schemas.openxmlformats.org/wordprocessingml/2006/main">
        <w:t xml:space="preserve">2. Hollusta við valdsvið</w:t>
      </w:r>
    </w:p>
    <w:p/>
    <w:p>
      <w:r xmlns:w="http://schemas.openxmlformats.org/wordprocessingml/2006/main">
        <w:t xml:space="preserve">1. Orðskviðirnir 21:1 - Hjarta konungs er vatnsstraumur í hendi Drottins; hann snýr því hvert sem hann vill.</w:t>
      </w:r>
    </w:p>
    <w:p/>
    <w:p>
      <w:r xmlns:w="http://schemas.openxmlformats.org/wordprocessingml/2006/main">
        <w:t xml:space="preserve">2. Rómverjabréfið 13:1-7 -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Síðari Kroníkubók 18:26 Og segðu: Svo segir konungur: Settu þennan mann í fangelsi og fæða hann með neyðarbrauði og neyðarvatni, uns ég kem aftur í friði.</w:t>
      </w:r>
    </w:p>
    <w:p/>
    <w:p>
      <w:r xmlns:w="http://schemas.openxmlformats.org/wordprocessingml/2006/main">
        <w:t xml:space="preserve">Konungur bauð að náungi yrði settur í fangelsi og honum gefið brauði og vatni eymdar þar til hann kæmi aftur í friði.</w:t>
      </w:r>
    </w:p>
    <w:p/>
    <w:p>
      <w:r xmlns:w="http://schemas.openxmlformats.org/wordprocessingml/2006/main">
        <w:t xml:space="preserve">1. Kraftur fyrirgefningar - Lúkas 23:34</w:t>
      </w:r>
    </w:p>
    <w:p/>
    <w:p>
      <w:r xmlns:w="http://schemas.openxmlformats.org/wordprocessingml/2006/main">
        <w:t xml:space="preserve">2. Kraftur auðmýktar - Jakobsbréfið 4:6-10</w:t>
      </w:r>
    </w:p>
    <w:p/>
    <w:p>
      <w:r xmlns:w="http://schemas.openxmlformats.org/wordprocessingml/2006/main">
        <w:t xml:space="preserve">1. Matteusarguðspjall 18:21-35 - Dæmisaga um miskunnsama þjóninn</w:t>
      </w:r>
    </w:p>
    <w:p/>
    <w:p>
      <w:r xmlns:w="http://schemas.openxmlformats.org/wordprocessingml/2006/main">
        <w:t xml:space="preserve">2. Sálmur 25:11 - Kenn mér veg þinn, Drottinn; Ég mun ganga í sannleika þínum.</w:t>
      </w:r>
    </w:p>
    <w:p/>
    <w:p>
      <w:r xmlns:w="http://schemas.openxmlformats.org/wordprocessingml/2006/main">
        <w:t xml:space="preserve">Síðari Kroníkubók 18:27 Þá sagði Míka: "Ef þú snýr aftur í friði, þá hefir Drottinn ekki talað fyrir mig." Og hann sagði: Heyrið, allt fólk.</w:t>
      </w:r>
    </w:p>
    <w:p/>
    <w:p>
      <w:r xmlns:w="http://schemas.openxmlformats.org/wordprocessingml/2006/main">
        <w:t xml:space="preserve">Míka varaði fólkið við því að ef Akab snéri ekki aftur í friði hefði Drottinn talað í gegnum hann.</w:t>
      </w:r>
    </w:p>
    <w:p/>
    <w:p>
      <w:r xmlns:w="http://schemas.openxmlformats.org/wordprocessingml/2006/main">
        <w:t xml:space="preserve">1. Orð Guðs er áreiðanlegt - 2. Tímóteusarbréf 3:16-17</w:t>
      </w:r>
    </w:p>
    <w:p/>
    <w:p>
      <w:r xmlns:w="http://schemas.openxmlformats.org/wordprocessingml/2006/main">
        <w:t xml:space="preserve">2. Að hlýða Guði er í fyrirrúmi - Jósúabók 24:15</w:t>
      </w:r>
    </w:p>
    <w:p/>
    <w:p>
      <w:r xmlns:w="http://schemas.openxmlformats.org/wordprocessingml/2006/main">
        <w:t xml:space="preserve">1. Sálmur 19:7-11</w:t>
      </w:r>
    </w:p>
    <w:p/>
    <w:p>
      <w:r xmlns:w="http://schemas.openxmlformats.org/wordprocessingml/2006/main">
        <w:t xml:space="preserve">2. Rómverjabréfið 10:13-15</w:t>
      </w:r>
    </w:p>
    <w:p/>
    <w:p>
      <w:r xmlns:w="http://schemas.openxmlformats.org/wordprocessingml/2006/main">
        <w:t xml:space="preserve">Síðari Kroníkubók 18:28 Þá fóru Ísraelskonungur og Jósafat Júdakonungur upp til Ramót í Gíleað.</w:t>
      </w:r>
    </w:p>
    <w:p/>
    <w:p>
      <w:r xmlns:w="http://schemas.openxmlformats.org/wordprocessingml/2006/main">
        <w:t xml:space="preserve">Konungar Ísraels og Júda, Jósafat og Akab, fóru saman til Ramót í Gíleað.</w:t>
      </w:r>
    </w:p>
    <w:p/>
    <w:p>
      <w:r xmlns:w="http://schemas.openxmlformats.org/wordprocessingml/2006/main">
        <w:t xml:space="preserve">1. Kraftur einingarinnar: Sameiginlegt átak Akabs og Jósafats til að tryggja Ramot Gíleað</w:t>
      </w:r>
    </w:p>
    <w:p/>
    <w:p>
      <w:r xmlns:w="http://schemas.openxmlformats.org/wordprocessingml/2006/main">
        <w:t xml:space="preserve">2. Mikilvægi bandalaga: Að vinna saman að sameiginlegu markmiði</w:t>
      </w:r>
    </w:p>
    <w:p/>
    <w:p>
      <w:r xmlns:w="http://schemas.openxmlformats.org/wordprocessingml/2006/main">
        <w:t xml:space="preserve">1. Efesusbréfið 4:3 - Gerum allt sem í okkar valdi stendur til að varðveita einingu andans með friðarböndum.</w:t>
      </w:r>
    </w:p>
    <w:p/>
    <w:p>
      <w:r xmlns:w="http://schemas.openxmlformats.org/wordprocessingml/2006/main">
        <w:t xml:space="preserve">2. Orðskviðirnir 27:17 - Járn brýnir járn, þannig brýnir einn annan.</w:t>
      </w:r>
    </w:p>
    <w:p/>
    <w:p>
      <w:r xmlns:w="http://schemas.openxmlformats.org/wordprocessingml/2006/main">
        <w:t xml:space="preserve">Síðari Kroníkubók 18:29 Þá sagði Ísraelskonungur við Jósafat: ,,Ég mun dulbúast og fara í bardagann. en far þú í skikkjur þínar. Þá dulbúist Ísraelskonungur. ok fóru þeir til bardaga.</w:t>
      </w:r>
    </w:p>
    <w:p/>
    <w:p>
      <w:r xmlns:w="http://schemas.openxmlformats.org/wordprocessingml/2006/main">
        <w:t xml:space="preserve">Ísraelskonungur sagði Jósafat að hann myndi dulbúast og fara í bardaga, en Jósafat myndi klæðast skikkjum sínum. Ísraelskonungur dulbúist þá og fóru þeir tveir til bardaga.</w:t>
      </w:r>
    </w:p>
    <w:p/>
    <w:p>
      <w:r xmlns:w="http://schemas.openxmlformats.org/wordprocessingml/2006/main">
        <w:t xml:space="preserve">1. Treystu á Drottin og reiddu þig ekki á eigin skilning - Orðskviðirnir 3:5-6</w:t>
      </w:r>
    </w:p>
    <w:p/>
    <w:p>
      <w:r xmlns:w="http://schemas.openxmlformats.org/wordprocessingml/2006/main">
        <w:t xml:space="preserve">2. Klæddu þig í herklæði Guðs - Efesusbréfið 6:10-18</w:t>
      </w:r>
    </w:p>
    <w:p/>
    <w:p>
      <w:r xmlns:w="http://schemas.openxmlformats.org/wordprocessingml/2006/main">
        <w:t xml:space="preserve">1. Jesaja 55:8-9 - Því að mínar hugsanir eru ekki yðar hugsanir, né yðar vegir mínir vegir, segir Drottinn.</w:t>
      </w:r>
    </w:p>
    <w:p/>
    <w:p>
      <w:r xmlns:w="http://schemas.openxmlformats.org/wordprocessingml/2006/main">
        <w:t xml:space="preserve">2. Jakobsbréfið 4:13-17 - Farið nú, þér sem segið: Í dag eða á morgun munum vér fara inn í slíka borg og halda þar áfram eitt ár og kaupa og selja og fá hagnað.</w:t>
      </w:r>
    </w:p>
    <w:p/>
    <w:p>
      <w:r xmlns:w="http://schemas.openxmlformats.org/wordprocessingml/2006/main">
        <w:t xml:space="preserve">Síðari Kroníkubók 18:30 En Sýrlandskonungur hafði boðið foringjum vagnanna, sem með honum voru, og sagt: Berist ekki við smáa eða stóra, nema Ísraelskonung einan.</w:t>
      </w:r>
    </w:p>
    <w:p/>
    <w:p>
      <w:r xmlns:w="http://schemas.openxmlformats.org/wordprocessingml/2006/main">
        <w:t xml:space="preserve">Sýrlandskonungur gaf foringjum vagna sinna sérstakar skipanir um að berjast aðeins við konung Ísraels.</w:t>
      </w:r>
    </w:p>
    <w:p/>
    <w:p>
      <w:r xmlns:w="http://schemas.openxmlformats.org/wordprocessingml/2006/main">
        <w:t xml:space="preserve">1. Kraftur valdsins: Hlýðni við boð Guðs</w:t>
      </w:r>
    </w:p>
    <w:p/>
    <w:p>
      <w:r xmlns:w="http://schemas.openxmlformats.org/wordprocessingml/2006/main">
        <w:t xml:space="preserve">2. Fullveldi Guðs: Þegar hann veitir sigur</w:t>
      </w:r>
    </w:p>
    <w:p/>
    <w:p>
      <w:r xmlns:w="http://schemas.openxmlformats.org/wordprocessingml/2006/main">
        <w:t xml:space="preserve">1. Jakobsbréfið 4:7 - Gerið yður því undirgefið Guði. Standið gegn djöflinum, og hann mun flýja frá þér.</w:t>
      </w:r>
    </w:p>
    <w:p/>
    <w:p>
      <w:r xmlns:w="http://schemas.openxmlformats.org/wordprocessingml/2006/main">
        <w:t xml:space="preserve">2. Sálmur 20:7 - Sumir treysta á vagna og sumir á hesta, en vér munum minnast nafns Drottins Guðs vors.</w:t>
      </w:r>
    </w:p>
    <w:p/>
    <w:p>
      <w:r xmlns:w="http://schemas.openxmlformats.org/wordprocessingml/2006/main">
        <w:t xml:space="preserve">Síðari Kroníkubók 18:31 En er vagnforingjarnir sáu Jósafat, sögðu þeir: "Þetta er Ísraelskonungur." Þess vegna umkringdu þeir hann til að berjast, en Jósafat hrópaði, og Drottinn hjálpaði honum. og Guð hvatti þá til að hverfa frá honum.</w:t>
      </w:r>
    </w:p>
    <w:p/>
    <w:p>
      <w:r xmlns:w="http://schemas.openxmlformats.org/wordprocessingml/2006/main">
        <w:t xml:space="preserve">Jósafat varð fyrir árás vagnstjóra sem töldu hann vera konung Ísraels. Hann hrópaði til Drottins um hjálp og Guð hvatti þá til að hverfa frá honum.</w:t>
      </w:r>
    </w:p>
    <w:p/>
    <w:p>
      <w:r xmlns:w="http://schemas.openxmlformats.org/wordprocessingml/2006/main">
        <w:t xml:space="preserve">1. "Guð er verndari okkar"</w:t>
      </w:r>
    </w:p>
    <w:p/>
    <w:p>
      <w:r xmlns:w="http://schemas.openxmlformats.org/wordprocessingml/2006/main">
        <w:t xml:space="preserve">2. "Hvað á að gera þegar þú ert undir árás"</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Síðari Kroníkubók 18:32 Því að svo bar við, að þegar vagnforingjarnir sáu, að þetta var ekki Ísraelskonungur, sneru þeir aftur frá því að elta hann.</w:t>
      </w:r>
    </w:p>
    <w:p/>
    <w:p>
      <w:r xmlns:w="http://schemas.openxmlformats.org/wordprocessingml/2006/main">
        <w:t xml:space="preserve">Foringjar vagnanna áttuðu sig á því að Jósafat, sem þeir voru að elta, var ekki konungur Ísraels og sneru við.</w:t>
      </w:r>
    </w:p>
    <w:p/>
    <w:p>
      <w:r xmlns:w="http://schemas.openxmlformats.org/wordprocessingml/2006/main">
        <w:t xml:space="preserve">1. Guð er alltaf með okkur, jafnvel á erfiðum tímum.</w:t>
      </w:r>
    </w:p>
    <w:p/>
    <w:p>
      <w:r xmlns:w="http://schemas.openxmlformats.org/wordprocessingml/2006/main">
        <w:t xml:space="preserve">2. Við verðum að treysta á vernd Guðs og leiðsögn.</w:t>
      </w:r>
    </w:p>
    <w:p/>
    <w:p>
      <w:r xmlns:w="http://schemas.openxmlformats.org/wordprocessingml/2006/main">
        <w:t xml:space="preserve">1. Síðari Kroníkubók 18:32</w:t>
      </w:r>
    </w:p>
    <w:p/>
    <w:p>
      <w:r xmlns:w="http://schemas.openxmlformats.org/wordprocessingml/2006/main">
        <w:t xml:space="preserve">2. Sálmur 91:4 - Hann mun hula þig fjöðrum sínum, og undir vængjum hans muntu finna skjól; trúfesti hans mun vera þinn skjöldur og vígvöllur.</w:t>
      </w:r>
    </w:p>
    <w:p/>
    <w:p>
      <w:r xmlns:w="http://schemas.openxmlformats.org/wordprocessingml/2006/main">
        <w:t xml:space="preserve">Síðari Kroníkubók 18:33 Og maður nokkur brá boga í átaki og sló Ísraelskonung á milli liða ólanna. Fyrir því sagði hann við vagnmann sinn: "Snúið hendi þinni, svo að þú getir borið mig út úr hernum." ; því að ég er sár.</w:t>
      </w:r>
    </w:p>
    <w:p/>
    <w:p>
      <w:r xmlns:w="http://schemas.openxmlformats.org/wordprocessingml/2006/main">
        <w:t xml:space="preserve">Maður skaut ör af handahófi að Ísraelskonungi og sló hann á milli liðanna á beislinu, svo hann bað vagnmann sinn að taka hann úr bardaganum því hann var særður.</w:t>
      </w:r>
    </w:p>
    <w:p/>
    <w:p>
      <w:r xmlns:w="http://schemas.openxmlformats.org/wordprocessingml/2006/main">
        <w:t xml:space="preserve">1. Fullveldi Guðs - Hvernig Guð notar jafnvel tilviljanakennda atburði lífsins til að ná fram vilja sínum.</w:t>
      </w:r>
    </w:p>
    <w:p/>
    <w:p>
      <w:r xmlns:w="http://schemas.openxmlformats.org/wordprocessingml/2006/main">
        <w:t xml:space="preserve">2. Kraftur ör - Hvernig atburður sem virðist ómerkilegur getur haft mikil áhrif.</w:t>
      </w:r>
    </w:p>
    <w:p/>
    <w:p>
      <w:r xmlns:w="http://schemas.openxmlformats.org/wordprocessingml/2006/main">
        <w:t xml:space="preserve">1. Efesusbréfið 1:11 - Í honum vorum vér líka útvaldir, eftir að hafa verið fyrirhugaðir samkvæmt áætlun hans sem framkvæmir allt í samræmi við tilgang vilja hans.</w:t>
      </w:r>
    </w:p>
    <w:p/>
    <w:p>
      <w:r xmlns:w="http://schemas.openxmlformats.org/wordprocessingml/2006/main">
        <w:t xml:space="preserve">2. Orðskviðirnir 16:33 - Hluti er kastað í kjöltu, en sérhver ákvörðun er frá Drottni.</w:t>
      </w:r>
    </w:p>
    <w:p/>
    <w:p>
      <w:r xmlns:w="http://schemas.openxmlformats.org/wordprocessingml/2006/main">
        <w:t xml:space="preserve">Síðari Kroníkubók 18:34 Og orrustan jókst þann dag, en Ísraelskonungur stóð uppi á vagni sínum gegn Sýrlendingum til kvelds, og um það leyti sem sólin gekk undir, dó hann.</w:t>
      </w:r>
    </w:p>
    <w:p/>
    <w:p>
      <w:r xmlns:w="http://schemas.openxmlformats.org/wordprocessingml/2006/main">
        <w:t xml:space="preserve">Baráttan milli Ísraels og Sýrlands hélt áfram allan daginn þar til Ísraelskonungur lést við sólsetur.</w:t>
      </w:r>
    </w:p>
    <w:p/>
    <w:p>
      <w:r xmlns:w="http://schemas.openxmlformats.org/wordprocessingml/2006/main">
        <w:t xml:space="preserve">1. Kraftur og endanleiki mannlífsins</w:t>
      </w:r>
    </w:p>
    <w:p/>
    <w:p>
      <w:r xmlns:w="http://schemas.openxmlformats.org/wordprocessingml/2006/main">
        <w:t xml:space="preserve">2. Kraftur trúarinnar á erfiðum tímum</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Prédikarinn 9:11 - Ég sneri aftur og sá undir sólinni, að kapphlaupið er ekki hinna skjótu, né baráttan hinum sterka, hvorki enn brauðið fyrir hina vitru, né enn auður skilningsríkra manna, né þó náð. til kunnáttumanna; en tími og tilviljun kemur fyrir þá alla.</w:t>
      </w:r>
    </w:p>
    <w:p/>
    <w:p>
      <w:r xmlns:w="http://schemas.openxmlformats.org/wordprocessingml/2006/main">
        <w:t xml:space="preserve">2. Kroníkubók 19. kafli lýsir eftirköstum bandalags Jósafats við Akab og viðleitni hans til að koma á réttar- og andlegum umbótum í Júda.</w:t>
      </w:r>
    </w:p>
    <w:p/>
    <w:p>
      <w:r xmlns:w="http://schemas.openxmlformats.org/wordprocessingml/2006/main">
        <w:t xml:space="preserve">1. málsgrein: Kaflinn byrjar á því að undirstrika endurkomu Jósafats til Jerúsalem eftir kynni hans við Akab. Jehú, sjáandinn, mætir honum og ávítar hann fyrir að hjálpa hinum óguðlegu og elska þá sem hata Drottin. Hins vegar fær Jósafat hrós fyrir fyrri umbætur (2. Kroníkubók 19:1-3).</w:t>
      </w:r>
    </w:p>
    <w:p/>
    <w:p>
      <w:r xmlns:w="http://schemas.openxmlformats.org/wordprocessingml/2006/main">
        <w:t xml:space="preserve">2. málsgrein: Frásögnin fjallar um skipan Jósafats dómara um allan Júda. Hann segir þeim að dæma af heilindum, óttast Guð og ekki sýna hlutdrægni eða þiggja mútur. Hann minnir þá á að dómar þeirra séu að lokum ábyrgir fyrir Guði (2. Kroníkubók 19:4-7).</w:t>
      </w:r>
    </w:p>
    <w:p/>
    <w:p>
      <w:r xmlns:w="http://schemas.openxmlformats.org/wordprocessingml/2006/main">
        <w:t xml:space="preserve">3. málsgrein: Frásögnin dregur fram hvernig Jósafat kemur á valdveldi í Jerúsalem með því að skipa levíta, presta og höfðingja Ísraelsfjölskyldna sem umsjónarmenn í málum sem varða lög Drottins og deilur meðal fólksins (2. Kroníkubók 19:8-11).</w:t>
      </w:r>
    </w:p>
    <w:p/>
    <w:p>
      <w:r xmlns:w="http://schemas.openxmlformats.org/wordprocessingml/2006/main">
        <w:t xml:space="preserve">Fjórða málsgrein: Áherslan beinist að því að lýsa því hvernig Jósafat varar þessa útnefndu embættismenn við að sinna skyldum sínum af trúmennsku án þess að brjóta gegn Drottni. Hann hvetur þá til að vera hugrökk í að halda uppi réttlæti í samræmi við staðla Guðs (2. Kroníkubók 19:9-11).</w:t>
      </w:r>
    </w:p>
    <w:p/>
    <w:p>
      <w:r xmlns:w="http://schemas.openxmlformats.org/wordprocessingml/2006/main">
        <w:t xml:space="preserve">Í stuttu máli, nítjándi kafli 2. Kroníkubókar sýnir eftirleikinn og umbætur sem gerðar voru á leiðtogaveldi Jósafats konungs. Að undirstrika áminningu sem borist hefur varðandi bandalag og staðfestu í garð réttarkerfisins. Að nefna fyrirmæli sem gefin eru til dómara og skipun umsjónarmanna innan stigveldis. Þetta Í stuttu máli, kafli gefur sögulega frásögn sem sýnir bæði viðbrögð Jósafats konungs sem tjáð er með iðrun á sama tíma og hann leggur áherslu á viðleitni til umbóta sem dæmi um skuldbindingu í átt að réttlátri stjórnsýslu, útfærslu sem táknar endurreisn og staðfestingu um uppfyllingu í átt að spádómi, testamenti sem sýnir skuldbindingu um að heiðra sáttmálasamband milli skapara- Guð og útvalið fólk-Ísrael</w:t>
      </w:r>
    </w:p>
    <w:p/>
    <w:p>
      <w:r xmlns:w="http://schemas.openxmlformats.org/wordprocessingml/2006/main">
        <w:t xml:space="preserve">Síðari Kroníkubók 19:1 Þá sneri Jósafat Júdakonungur heim til sín í friði til Jerúsalem.</w:t>
      </w:r>
    </w:p>
    <w:p/>
    <w:p>
      <w:r xmlns:w="http://schemas.openxmlformats.org/wordprocessingml/2006/main">
        <w:t xml:space="preserve">Jósafat Júdakonungur sneri aftur til Jerúsalem í friði.</w:t>
      </w:r>
    </w:p>
    <w:p/>
    <w:p>
      <w:r xmlns:w="http://schemas.openxmlformats.org/wordprocessingml/2006/main">
        <w:t xml:space="preserve">1. Friður Drottins er alltaf til staðar</w:t>
      </w:r>
    </w:p>
    <w:p/>
    <w:p>
      <w:r xmlns:w="http://schemas.openxmlformats.org/wordprocessingml/2006/main">
        <w:t xml:space="preserve">2. Ekkert er ómögulegt hjá Guði</w:t>
      </w:r>
    </w:p>
    <w:p/>
    <w:p>
      <w:r xmlns:w="http://schemas.openxmlformats.org/wordprocessingml/2006/main">
        <w:t xml:space="preserve">1. Filippíbréfið 4:7 - "Og friður Guðs, sem er æðri öllum skilningi, mun varðveita hjörtu yðar og huga yðar í Kristi Jesú."</w:t>
      </w:r>
    </w:p>
    <w:p/>
    <w:p>
      <w:r xmlns:w="http://schemas.openxmlformats.org/wordprocessingml/2006/main">
        <w:t xml:space="preserve">2. Lúkas 1:37 - „Því að ekkert verður ómögulegt hjá Guði.</w:t>
      </w:r>
    </w:p>
    <w:p/>
    <w:p>
      <w:r xmlns:w="http://schemas.openxmlformats.org/wordprocessingml/2006/main">
        <w:t xml:space="preserve">Síðari Kroníkubók 19:2 Þá gekk Jehú, sonur Hananí, sjáandi, út á móti honum og sagði við Jósafat konung: "Ættir þú að hjálpa hinum óguðlegu og elska þá, sem hata Drottin?" þess vegna kemur reiði yfir þér frammi fyrir Drottni.</w:t>
      </w:r>
    </w:p>
    <w:p/>
    <w:p>
      <w:r xmlns:w="http://schemas.openxmlformats.org/wordprocessingml/2006/main">
        <w:t xml:space="preserve">Jehú, sonur Hananí, varaði Jósafat konung fyrir að hjálpa hinum óguðlegu og elska þá sem hata Drottin, og kom þannig reiði Guðs yfir hann.</w:t>
      </w:r>
    </w:p>
    <w:p/>
    <w:p>
      <w:r xmlns:w="http://schemas.openxmlformats.org/wordprocessingml/2006/main">
        <w:t xml:space="preserve">1. Elska Guð og hata hið illa: Boðskapur 2. Kroníkubókar 19:2</w:t>
      </w:r>
    </w:p>
    <w:p/>
    <w:p>
      <w:r xmlns:w="http://schemas.openxmlformats.org/wordprocessingml/2006/main">
        <w:t xml:space="preserve">2. Að hlýða boðorðum Guðs: Afleiðing vanvirðingar í 2. Kroníkubók 19:2</w:t>
      </w:r>
    </w:p>
    <w:p/>
    <w:p>
      <w:r xmlns:w="http://schemas.openxmlformats.org/wordprocessingml/2006/main">
        <w:t xml:space="preserve">1. Rómverjabréfið 12:9 - Látum kærleikann vera án hræsni. Andstyggð á því sem illt er; halda fast við það sem gott er.</w:t>
      </w:r>
    </w:p>
    <w:p/>
    <w:p>
      <w:r xmlns:w="http://schemas.openxmlformats.org/wordprocessingml/2006/main">
        <w:t xml:space="preserve">2. Sálmur 97:10 - Þú sem elskar Drottin, hatið hið illa! Hann varðveitir líf hinna heilögu; Hann frelsar þá af hendi óguðlegra.</w:t>
      </w:r>
    </w:p>
    <w:p/>
    <w:p>
      <w:r xmlns:w="http://schemas.openxmlformats.org/wordprocessingml/2006/main">
        <w:t xml:space="preserve">Síðari Kroníkubók 19:3 Samt sem áður eru góðir hlutir að finna í þér, þar sem þú hefur fjarlægt lundirnar úr landinu og búið hjarta þitt til að leita Guðs.</w:t>
      </w:r>
    </w:p>
    <w:p/>
    <w:p>
      <w:r xmlns:w="http://schemas.openxmlformats.org/wordprocessingml/2006/main">
        <w:t xml:space="preserve">Höfundur hrósar höfðingja fyrir að fjarlægja lundir úr landinu og undirbúa hjarta sitt til að leita Guðs.</w:t>
      </w:r>
    </w:p>
    <w:p/>
    <w:p>
      <w:r xmlns:w="http://schemas.openxmlformats.org/wordprocessingml/2006/main">
        <w:t xml:space="preserve">1. „Hjarta undirbúið að leita Guðs“</w:t>
      </w:r>
    </w:p>
    <w:p/>
    <w:p>
      <w:r xmlns:w="http://schemas.openxmlformats.org/wordprocessingml/2006/main">
        <w:t xml:space="preserve">2. „Jákvæð áhrif þess að taka Groves“</w:t>
      </w:r>
    </w:p>
    <w:p/>
    <w:p>
      <w:r xmlns:w="http://schemas.openxmlformats.org/wordprocessingml/2006/main">
        <w:t xml:space="preserve">1. Mósebók 12:2-3 Þér skuluð gjöreyða öllum þeim stöðum, þar sem þjóðirnar, sem þér skuluð eignast, þjónuðu guðum sínum, á háum fjöllum, á hæðum og undir hverju grænu tré, og þér skuluð umturna ölturu þeirra, og brjótið stólpa þeirra og brennið lundina í eldi. Og þér skuluð höggva niður skurðgoð guða þeirra og eyða nöfn þeirra úr þeim stað.</w:t>
      </w:r>
    </w:p>
    <w:p/>
    <w:p>
      <w:r xmlns:w="http://schemas.openxmlformats.org/wordprocessingml/2006/main">
        <w:t xml:space="preserve">2. Orðskviðirnir 3:5-6 Treystu Drottni af öllu hjarta; og reiddu þig ekki á þitt eigið skilning. Viðurkenndu hann á öllum þínum vegum, og hann mun vísa vegum þínum.</w:t>
      </w:r>
    </w:p>
    <w:p/>
    <w:p>
      <w:r xmlns:w="http://schemas.openxmlformats.org/wordprocessingml/2006/main">
        <w:t xml:space="preserve">Síðari Kroníkubók 19:4 Jósafat bjó í Jerúsalem og fór aftur út í gegnum fólkið frá Beerseba til Efraímfjalla og leiddi það aftur til Drottins, Guðs feðra þeirra.</w:t>
      </w:r>
    </w:p>
    <w:p/>
    <w:p>
      <w:r xmlns:w="http://schemas.openxmlformats.org/wordprocessingml/2006/main">
        <w:t xml:space="preserve">Jósafat bjó í Jerúsalem og fór um fólkið frá Beerseba til Efraímfjalla og hvatti þá til að snúa aftur til Drottins, Guðs feðra sinna.</w:t>
      </w:r>
    </w:p>
    <w:p/>
    <w:p>
      <w:r xmlns:w="http://schemas.openxmlformats.org/wordprocessingml/2006/main">
        <w:t xml:space="preserve">1. Guð vill alltaf að við snúum aftur til hans og fylgjum hans vegum.</w:t>
      </w:r>
    </w:p>
    <w:p/>
    <w:p>
      <w:r xmlns:w="http://schemas.openxmlformats.org/wordprocessingml/2006/main">
        <w:t xml:space="preserve">2. Við ættum alltaf að vera hvött til að sækjast eftir heilagleika og réttlæti í lífi okkar.</w:t>
      </w:r>
    </w:p>
    <w:p/>
    <w:p>
      <w:r xmlns:w="http://schemas.openxmlformats.org/wordprocessingml/2006/main">
        <w:t xml:space="preserve">1. Hebreabréfið 12:14 - Leitið eftir friði við alla og heilagleika, án þess mun enginn sjá Drottin.</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Síðari Kroníkubók 19:5 Og hann setti dómara í landinu í öllum afgirtu borgum Júda, borg eftir borg,</w:t>
      </w:r>
    </w:p>
    <w:p/>
    <w:p>
      <w:r xmlns:w="http://schemas.openxmlformats.org/wordprocessingml/2006/main">
        <w:t xml:space="preserve">Jósafat skipaði dómara til að ríkja í öllum víggirtum borgum Júda.</w:t>
      </w:r>
    </w:p>
    <w:p/>
    <w:p>
      <w:r xmlns:w="http://schemas.openxmlformats.org/wordprocessingml/2006/main">
        <w:t xml:space="preserve">1. Mikilvægi réttlætis: Hvað getur fordæmi Jósafats kennt okkur</w:t>
      </w:r>
    </w:p>
    <w:p/>
    <w:p>
      <w:r xmlns:w="http://schemas.openxmlformats.org/wordprocessingml/2006/main">
        <w:t xml:space="preserve">2. Að skipa leiðtoga með visku og dómgreind</w:t>
      </w:r>
    </w:p>
    <w:p/>
    <w:p>
      <w:r xmlns:w="http://schemas.openxmlformats.org/wordprocessingml/2006/main">
        <w:t xml:space="preserve">1. Mósebók 16:18-20 - Skipun dómara og embættismanna í Ísrael</w:t>
      </w:r>
    </w:p>
    <w:p/>
    <w:p>
      <w:r xmlns:w="http://schemas.openxmlformats.org/wordprocessingml/2006/main">
        <w:t xml:space="preserve">2. Orðskviðirnir 16:10 - Gáfað hjarta aflar sér þekkingar og eyra vitra leitar þekkingar.</w:t>
      </w:r>
    </w:p>
    <w:p/>
    <w:p>
      <w:r xmlns:w="http://schemas.openxmlformats.org/wordprocessingml/2006/main">
        <w:t xml:space="preserve">Síðari Kroníkubók 19:6 og sagði við dómarana: ,,Gætið þess, hvað þér gjörið, því að þér dæmið ekki fyrir mann, heldur fyrir Drottin, sem er með yður í dóminum.</w:t>
      </w:r>
    </w:p>
    <w:p/>
    <w:p>
      <w:r xmlns:w="http://schemas.openxmlformats.org/wordprocessingml/2006/main">
        <w:t xml:space="preserve">Júdamenn voru varaðir við að fara varlega þegar þeir taka ákvarðanir, þar sem þeir voru að dæma fyrir hönd Guðs en ekki bara fyrir sig.</w:t>
      </w:r>
    </w:p>
    <w:p/>
    <w:p>
      <w:r xmlns:w="http://schemas.openxmlformats.org/wordprocessingml/2006/main">
        <w:t xml:space="preserve">1. Vertu varkár í öllum ákvörðunum þínum - 2. Kroníkubók 19:6</w:t>
      </w:r>
    </w:p>
    <w:p/>
    <w:p>
      <w:r xmlns:w="http://schemas.openxmlformats.org/wordprocessingml/2006/main">
        <w:t xml:space="preserve">2. Dómur kemur frá Drottni - 2. Kroníkubók 19:6</w:t>
      </w:r>
    </w:p>
    <w:p/>
    <w:p>
      <w:r xmlns:w="http://schemas.openxmlformats.org/wordprocessingml/2006/main">
        <w:t xml:space="preserve">1. Efesusbréfið 5:15-17 -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Síðari Kroníkubók 19:7 Lát nú ótta Drottins vera yfir yður. Gætið að og gjörið það, því að engin misgjörð er hjá Drottni, Guði vorum, né virðing fyrir persónum né gjafir tekið.</w:t>
      </w:r>
    </w:p>
    <w:p/>
    <w:p>
      <w:r xmlns:w="http://schemas.openxmlformats.org/wordprocessingml/2006/main">
        <w:t xml:space="preserve">Í 2. Kroníkubók 19:7 er lögð áhersla á að Guð sýni ekki hlutdrægni eða þiggur mútur og að við eigum að óttast og hlýða honum.</w:t>
      </w:r>
    </w:p>
    <w:p/>
    <w:p>
      <w:r xmlns:w="http://schemas.openxmlformats.org/wordprocessingml/2006/main">
        <w:t xml:space="preserve">1. Heilagleiki Guðs: Hvers vegna ættum við að óttast Drottin</w:t>
      </w:r>
    </w:p>
    <w:p/>
    <w:p>
      <w:r xmlns:w="http://schemas.openxmlformats.org/wordprocessingml/2006/main">
        <w:t xml:space="preserve">2. Engin virðing fyrir einstaklingum: Hvers vegna allir eru jafnir í augum Guðs</w:t>
      </w:r>
    </w:p>
    <w:p/>
    <w:p>
      <w:r xmlns:w="http://schemas.openxmlformats.org/wordprocessingml/2006/main">
        <w:t xml:space="preserve">1. Mósebók 10:17 Því að Drottinn Guð þinn er Guð guða og Drottinn drottna, mikill Guð, voldugur og ógnvekjandi, sem lítur ekki á menn og tekur ekki við launum.</w:t>
      </w:r>
    </w:p>
    <w:p/>
    <w:p>
      <w:r xmlns:w="http://schemas.openxmlformats.org/wordprocessingml/2006/main">
        <w:t xml:space="preserve">2. Sálmur 5:7-8 En ég kem inn í hús þitt vegna mikillar miskunnar þinnar, og í ótta þinni mun ég tilbiðja þig til þíns heilaga musteris. Leið mig, Drottinn, í réttlæti þínu vegna óvina minna. leggðu leið þína beint fyrir andlit mitt.</w:t>
      </w:r>
    </w:p>
    <w:p/>
    <w:p>
      <w:r xmlns:w="http://schemas.openxmlformats.org/wordprocessingml/2006/main">
        <w:t xml:space="preserve">Síðari Kroníkubók 19:8 Og Jósafat setti í Jerúsalem levítana, prestana og ætthöfðingja Ísraels til dóms Drottins og til deilna, þegar þeir sneru aftur til Jerúsalem.</w:t>
      </w:r>
    </w:p>
    <w:p/>
    <w:p>
      <w:r xmlns:w="http://schemas.openxmlformats.org/wordprocessingml/2006/main">
        <w:t xml:space="preserve">Jósafat skildi af sér levíta, presta og aðra leiðtoga Ísraels í Jerúsalem til að dæma eftir vilja Drottins og leysa deilur.</w:t>
      </w:r>
    </w:p>
    <w:p/>
    <w:p>
      <w:r xmlns:w="http://schemas.openxmlformats.org/wordprocessingml/2006/main">
        <w:t xml:space="preserve">1. Að viðurkenna kraft Guðs í lífi okkar</w:t>
      </w:r>
    </w:p>
    <w:p/>
    <w:p>
      <w:r xmlns:w="http://schemas.openxmlformats.org/wordprocessingml/2006/main">
        <w:t xml:space="preserve">2. Að lúta valdi orðs Guðs</w:t>
      </w:r>
    </w:p>
    <w:p/>
    <w:p>
      <w:r xmlns:w="http://schemas.openxmlformats.org/wordprocessingml/2006/main">
        <w:t xml:space="preserve">1. Sálmur 119:105 - "Orð þitt er lampi fóta minna og ljós á vegi mínum."</w:t>
      </w:r>
    </w:p>
    <w:p/>
    <w:p>
      <w:r xmlns:w="http://schemas.openxmlformats.org/wordprocessingml/2006/main">
        <w:t xml:space="preserve">2. Jakobsbréfið 4:7 - "Gefið yður því undirgefið Guði. Standið gegn djöflinum, og hann mun flýja yður."</w:t>
      </w:r>
    </w:p>
    <w:p/>
    <w:p>
      <w:r xmlns:w="http://schemas.openxmlformats.org/wordprocessingml/2006/main">
        <w:t xml:space="preserve">Síðari Kroníkubók 19:9 Og hann bauð þeim og sagði: Svo skuluð þér gjöra í ótta Drottins, trúfastlega og af fullkomnu hjarta.</w:t>
      </w:r>
    </w:p>
    <w:p/>
    <w:p>
      <w:r xmlns:w="http://schemas.openxmlformats.org/wordprocessingml/2006/main">
        <w:t xml:space="preserve">Jósafat bauð dómurum sínum að þjóna Drottni af trúmennsku og fullkomnu hjarta.</w:t>
      </w:r>
    </w:p>
    <w:p/>
    <w:p>
      <w:r xmlns:w="http://schemas.openxmlformats.org/wordprocessingml/2006/main">
        <w:t xml:space="preserve">1. „Hjarta sannrar þjónustu,“ með áherslu á að þjóna Drottni dyggilega af fullkomnu hjarta.</w:t>
      </w:r>
    </w:p>
    <w:p/>
    <w:p>
      <w:r xmlns:w="http://schemas.openxmlformats.org/wordprocessingml/2006/main">
        <w:t xml:space="preserve">2. "Ótti Drottins," sem leggur áherslu á mikilvægi þess að virða Drottin í öllum gjörðum okkar.</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Matteusarguðspjall 22:37-40 - Jesús svaraði: Elskaðu Drottin Guð þinn af öllu hjarta þínu og allri sálu þinni og öllum huga þínum. Þetta er fyrsta og stærsta boðorðið. Og annað er því líkt: Elskaðu náunga þinn eins og sjálfan þig. Allt lögmálið og spámennirnir hanga á þessum tveimur boðorðum.</w:t>
      </w:r>
    </w:p>
    <w:p/>
    <w:p>
      <w:r xmlns:w="http://schemas.openxmlformats.org/wordprocessingml/2006/main">
        <w:t xml:space="preserve">Síðari Kroníkubók 19:10 Og hverja þá sök sem yður kemur af bræðrum yðar, sem búa í borgum þeirra, milli blóðs og blóðs, milli laga og boðorða, laga og laga, þá skuluð þér vara þá við, að þeir brjóti ekki gegn Drottni, og Þannig kemur reiði yfir yður og bræður yðar.</w:t>
      </w:r>
    </w:p>
    <w:p/>
    <w:p>
      <w:r xmlns:w="http://schemas.openxmlformats.org/wordprocessingml/2006/main">
        <w:t xml:space="preserve">Þessi texti hvetur fólk til að vara bræður sína við að brjóta gegn Drottni, svo að reiði komi ekki yfir þá.</w:t>
      </w:r>
    </w:p>
    <w:p/>
    <w:p>
      <w:r xmlns:w="http://schemas.openxmlformats.org/wordprocessingml/2006/main">
        <w:t xml:space="preserve">1. Mikilvægi þess að vara aðra við synd og afleiðingum þess að gera það ekki.</w:t>
      </w:r>
    </w:p>
    <w:p/>
    <w:p>
      <w:r xmlns:w="http://schemas.openxmlformats.org/wordprocessingml/2006/main">
        <w:t xml:space="preserve">2. Nauðsyn þess að taka ábyrgð á bræðrum okkar og systrum í Kristi.</w:t>
      </w:r>
    </w:p>
    <w:p/>
    <w:p>
      <w:r xmlns:w="http://schemas.openxmlformats.org/wordprocessingml/2006/main">
        <w:t xml:space="preserve">1. Jakobsbréfið 5:19-20 - "Bræður mínir og systur, ef einhver yðar villst frá sannleikanum og einhver færir þann mann aftur, mundu þetta: Hver sem snýr syndara frá villu leiðar sinnar mun frelsa hann frá dauða og hylja yfir fjölda synda."</w:t>
      </w:r>
    </w:p>
    <w:p/>
    <w:p>
      <w:r xmlns:w="http://schemas.openxmlformats.org/wordprocessingml/2006/main">
        <w:t xml:space="preserve">2. Galatabréfið 6:1-2 - "Bræður og systur, ef einhver er gripinn í synd, skuluð þér sem lifið í andanum endurheimta þann mann varlega. En gætið að sjálfum yður, annars gætið þér líka freistast. Berið byrðar hvers annars. , og þannig munuð þér uppfylla lögmál Krists."</w:t>
      </w:r>
    </w:p>
    <w:p/>
    <w:p>
      <w:r xmlns:w="http://schemas.openxmlformats.org/wordprocessingml/2006/main">
        <w:t xml:space="preserve">Síðari Kroníkubók 19:11 Og sjá, Amaría æðsti prestur er yfir yður í öllum málum Drottins. og Sebadía Ísmaelsson, höfðingi Júda húss, í öllum málefnum konungs. Og levítarnir skulu vera höfðingjar frammi fyrir þér. Verið hugrökk, og Drottinn mun vera með hinu góða.</w:t>
      </w:r>
    </w:p>
    <w:p/>
    <w:p>
      <w:r xmlns:w="http://schemas.openxmlformats.org/wordprocessingml/2006/main">
        <w:t xml:space="preserve">Konungur hefur skipað Amarja æðsta prest til að fara með málefni Drottins og Sebadja Ísmaelsson til að vera höfðingi yfir Júda hús í öllum málum konungs. Levítarnir munu einnig þjóna sem liðsforingjar. Konungur hvetur fólkið til að sýna hugrekki og minna það á að Drottinn mun vera með hinu góða.</w:t>
      </w:r>
    </w:p>
    <w:p/>
    <w:p>
      <w:r xmlns:w="http://schemas.openxmlformats.org/wordprocessingml/2006/main">
        <w:t xml:space="preserve">1. "Drottinn er með hinu góða" - Boða mikilvægi þess að lifa lífi réttlætis og hugrekkis, treysta því að Guð sé með okkur og muni umbuna okkur að lokum.</w:t>
      </w:r>
    </w:p>
    <w:p/>
    <w:p>
      <w:r xmlns:w="http://schemas.openxmlformats.org/wordprocessingml/2006/main">
        <w:t xml:space="preserve">2. "Hlýðni í augliti yfirvalds" - Kennsla um mikilvægi þess að lúta Guðs valdi og fylgja fyrirmælum þeirra sem stjórna, en hafa samt trú á gæsku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2. Korintubréf 5:7 - "Vér göngum í trú, ekki í augum."</w:t>
      </w:r>
    </w:p>
    <w:p/>
    <w:p>
      <w:r xmlns:w="http://schemas.openxmlformats.org/wordprocessingml/2006/main">
        <w:t xml:space="preserve">Síðari Kroníkubók 20. kafli lýsir merkum atburði á valdatíma Jósafats, þar sem Júda stendur frammi fyrir ægilegum óvinaher og konungur leitar aðstoðar Guðs og leiðir fólkið í bæn og föstu.</w:t>
      </w:r>
    </w:p>
    <w:p/>
    <w:p>
      <w:r xmlns:w="http://schemas.openxmlformats.org/wordprocessingml/2006/main">
        <w:t xml:space="preserve">1. málsgrein: Kaflinn byrjar á því að undirstrika innrásarógnina frá miklum her sem samanstendur af Móabítum, Ammónítum og fleirum. Jósafat er brugðið og ákveður að leita leiðsagnar Drottins. Hann boðar föstu um alla Júda og fólk safnast saman í Jerúsalem til að leita hjálpar Guðs (2. Kroníkubók 20:1-4).</w:t>
      </w:r>
    </w:p>
    <w:p/>
    <w:p>
      <w:r xmlns:w="http://schemas.openxmlformats.org/wordprocessingml/2006/main">
        <w:t xml:space="preserve">2. málsgrein: Frásögnin fjallar um bæn Jósafats frammi fyrir öllu fólkinu. Hann viðurkennir Guð sem öflugan skapara þeirra sem frelsaði forfeður þeirra frá Egyptalandi. Hann biður um íhlutun Guðs gegn óvinum þeirra og lýsir því að þeir séu háðir honum (2. Kroníkubók 20:5-12).</w:t>
      </w:r>
    </w:p>
    <w:p/>
    <w:p>
      <w:r xmlns:w="http://schemas.openxmlformats.org/wordprocessingml/2006/main">
        <w:t xml:space="preserve">Þriðja málsgrein: Frásögnin dregur fram hvernig Jahasíel, levíti af niðjum Asafs, fær skilaboð frá Guði sem svar við bæn Jósafats. Jahaziel fullvissar þá um að þeir þurfi ekki að óttast eða berjast í þessari bardaga vegna þess að hún tilheyrir Guði. Þeim er bent á að staðsetja sig og verða vitni að frelsun hans (2. Kroníkubók 20:13-17).</w:t>
      </w:r>
    </w:p>
    <w:p/>
    <w:p>
      <w:r xmlns:w="http://schemas.openxmlformats.org/wordprocessingml/2006/main">
        <w:t xml:space="preserve">Fjórða málsgrein: Áherslan beinist að því að lýsa því hvernig Jósafat leiðir fólk sitt í bardaga með lofsöng í stað vopna. Þeir syngja Guði lof þegar þeir ganga í átt að vígvellinum. Þegar þeir koma, komast þeir að því að óvinir þeirra hafa snúist hver gegn öðrum vegna guðlegrar íhlutunar (2. Kroníkubók 20:18-24).</w:t>
      </w:r>
    </w:p>
    <w:p/>
    <w:p>
      <w:r xmlns:w="http://schemas.openxmlformats.org/wordprocessingml/2006/main">
        <w:t xml:space="preserve">5. málsgrein: Frásögninni lýkur með því að undirstrika hvernig Júda safnar miklu herfangi eftir ósigur óvina sinna án þess þó að þurfa að berjast beint. Þeir snúa aftur fagnandi til Jerúsalem með tónlist og tilbiðja Guð í musteri hans (2. Kroníkubók 20:25-30).</w:t>
      </w:r>
    </w:p>
    <w:p/>
    <w:p>
      <w:r xmlns:w="http://schemas.openxmlformats.org/wordprocessingml/2006/main">
        <w:t xml:space="preserve">Í stuttu máli lýsir 20. kafli 2. Kroníkubókar kreppuna sem blasir við og frelsun sem upplifði á leiðtogaveldi Jósafats konungs. Varpa ljósi á ógn sem stafar af óvinabandalagi og leita að guðlegri leiðsögn með bæn. Minnt er á fullvissu sem er fengin með spámanni og sigur sem náðst er með lofi. Í stuttu máli, kafli gefur sögulega frásögn sem sýnir bæði trú Jósafats konungs sem tjáð er með því að leita Guðs á meðan hann leggur áherslu á kraftaverka frelsun sem næst með því að treysta á hann sem dæmi um skuldbindingu við tilbeiðslu, útfærslu sem táknar guðlega íhlutun og staðfestingu um uppfyllingu gagnvart spádómum, testamenti sem sýnir skuldbindingu til að heiðra sáttmálasambandi milli skapara-Guðs og útvalins fólks-Ísraels</w:t>
      </w:r>
    </w:p>
    <w:p/>
    <w:p>
      <w:r xmlns:w="http://schemas.openxmlformats.org/wordprocessingml/2006/main">
        <w:t xml:space="preserve">Síðari Kroníkubók 20:1 Svo bar við og eftir þetta, að Móabs synir og Ammónítar og með þeim aðrir en Ammónítar fóru á móti Jósafat til bardaga.</w:t>
      </w:r>
    </w:p>
    <w:p/>
    <w:p>
      <w:r xmlns:w="http://schemas.openxmlformats.org/wordprocessingml/2006/main">
        <w:t xml:space="preserve">Móabítar, Ammónítar og aðrir óvinir réðust á Jósafat.</w:t>
      </w:r>
    </w:p>
    <w:p/>
    <w:p>
      <w:r xmlns:w="http://schemas.openxmlformats.org/wordprocessingml/2006/main">
        <w:t xml:space="preserve">1. Að treysta á Drottin á erfiðum tímum (2. Kroníkubók 20:1)</w:t>
      </w:r>
    </w:p>
    <w:p/>
    <w:p>
      <w:r xmlns:w="http://schemas.openxmlformats.org/wordprocessingml/2006/main">
        <w:t xml:space="preserve">2. Sigrast á ótta með trú (2. Kroníkubók 20:1)</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4:6-7 "Verið ekki áhyggjufullir um neitt, heldur skuluð í öllum hlutum óskir yðar verða kunngjörðar Guði með bæn og beiðni með þakkargjörð. Og friður Guðs, sem er æðri öllum skilningi, mun varðveita hjörtu yðar og hugur yðar í Kristi Jesú."</w:t>
      </w:r>
    </w:p>
    <w:p/>
    <w:p>
      <w:r xmlns:w="http://schemas.openxmlformats.org/wordprocessingml/2006/main">
        <w:t xml:space="preserve">Síðari Kroníkubók 20:2 Þá komu nokkrir, sem sögðu Jósafat frá og sögðu: "Mikill mannfjöldi kemur á móti þér handan hafsins hinumegin Sýrlands. og sjá, þeir eru í Hazazontamar, sem er Engedí.</w:t>
      </w:r>
    </w:p>
    <w:p/>
    <w:p>
      <w:r xmlns:w="http://schemas.openxmlformats.org/wordprocessingml/2006/main">
        <w:t xml:space="preserve">Jósafat var tilkynnt um stóran óvinaher sem var að koma yfir hafið og var staðsettur í Hazazontamar, sem er Engedi.</w:t>
      </w:r>
    </w:p>
    <w:p/>
    <w:p>
      <w:r xmlns:w="http://schemas.openxmlformats.org/wordprocessingml/2006/main">
        <w:t xml:space="preserve">1. Að sigrast á ótta - Hvernig á að treysta á Guð á tímum óvissu.</w:t>
      </w:r>
    </w:p>
    <w:p/>
    <w:p>
      <w:r xmlns:w="http://schemas.openxmlformats.org/wordprocessingml/2006/main">
        <w:t xml:space="preserve">2. Kraftur bænarinnar - Hvernig trú á Guð getur flutt fjöll.</w:t>
      </w:r>
    </w:p>
    <w:p/>
    <w:p>
      <w:r xmlns:w="http://schemas.openxmlformats.org/wordprocessingml/2006/main">
        <w:t xml:space="preserve">1. Matteusarguðspjall 17:20 - Hann svaraði: Af því að þú hefur svo litla trú. Sannlega segi ég yður, ef þú hefur trú eins og sinnepsfræ, geturðu sagt við þetta fjall: Farðu héðan og þangað, og það mun hreyfast.</w:t>
      </w:r>
    </w:p>
    <w:p/>
    <w:p>
      <w:r xmlns:w="http://schemas.openxmlformats.org/wordprocessingml/2006/main">
        <w:t xml:space="preserve">2. Sálmur 56:3-4 - Þegar ég er hræddur, treysti ég á þig. Í Guði, hvers orð ég lofa í Guði treysti ég og er ekki hræddur. Hvað geta dauðlegir menn gert mér?</w:t>
      </w:r>
    </w:p>
    <w:p/>
    <w:p>
      <w:r xmlns:w="http://schemas.openxmlformats.org/wordprocessingml/2006/main">
        <w:t xml:space="preserve">Síðari Kroníkubók 20:3 Þá varð Jósafat óttasleginn og fór að leita Drottins og boðaði föstu um allan Júda.</w:t>
      </w:r>
    </w:p>
    <w:p/>
    <w:p>
      <w:r xmlns:w="http://schemas.openxmlformats.org/wordprocessingml/2006/main">
        <w:t xml:space="preserve">Jósafat varð hræddur og fór að leita Drottins, svo að hann boðaði föstu um allan Júda.</w:t>
      </w:r>
    </w:p>
    <w:p/>
    <w:p>
      <w:r xmlns:w="http://schemas.openxmlformats.org/wordprocessingml/2006/main">
        <w:t xml:space="preserve">1. Að sigrast á óttanum með því að leita Guðs - 2. Kroníkubók 20:3</w:t>
      </w:r>
    </w:p>
    <w:p/>
    <w:p>
      <w:r xmlns:w="http://schemas.openxmlformats.org/wordprocessingml/2006/main">
        <w:t xml:space="preserve">2. Að grípa til aðgerða í trú - 2. Kroníkubók 20:3</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Síðari Kroníkubók 20:4 Og Júda söfnuðust saman til að biðja Drottin um hjálp. Jafnvel úr öllum borgum Júda komu þeir til að leita Drottins.</w:t>
      </w:r>
    </w:p>
    <w:p/>
    <w:p>
      <w:r xmlns:w="http://schemas.openxmlformats.org/wordprocessingml/2006/main">
        <w:t xml:space="preserve">Júdamenn komu saman til að biðja Drottin um hjálp.</w:t>
      </w:r>
    </w:p>
    <w:p/>
    <w:p>
      <w:r xmlns:w="http://schemas.openxmlformats.org/wordprocessingml/2006/main">
        <w:t xml:space="preserve">1. Guð er hjálpari okkar á erfiðleikatímum - Sálmur 46:1</w:t>
      </w:r>
    </w:p>
    <w:p/>
    <w:p>
      <w:r xmlns:w="http://schemas.openxmlformats.org/wordprocessingml/2006/main">
        <w:t xml:space="preserve">2. Að leita Guðs í einingu gefur styrk - Prédikarinn 4:9-12</w:t>
      </w:r>
    </w:p>
    <w:p/>
    <w:p>
      <w:r xmlns:w="http://schemas.openxmlformats.org/wordprocessingml/2006/main">
        <w:t xml:space="preserve">1. Sálmur 46:1 - Guð er athvarf okkar og styrkur, hjálp í nauðum.</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Síðari Kroníkubók 20:5 Og Jósafat stóð í söfnuði Júda og Jerúsalem, í húsi Drottins, fyrir nýja forgarðinum.</w:t>
      </w:r>
    </w:p>
    <w:p/>
    <w:p>
      <w:r xmlns:w="http://schemas.openxmlformats.org/wordprocessingml/2006/main">
        <w:t xml:space="preserve">Jósafat stóð frammi fyrir Drottni í musterinu í augsýn Júdamanna og Jerúsalembúa.</w:t>
      </w:r>
    </w:p>
    <w:p/>
    <w:p>
      <w:r xmlns:w="http://schemas.openxmlformats.org/wordprocessingml/2006/main">
        <w:t xml:space="preserve">1. Guð kallar okkur til að standa frammi fyrir sér með hugrekki og trú.</w:t>
      </w:r>
    </w:p>
    <w:p/>
    <w:p>
      <w:r xmlns:w="http://schemas.openxmlformats.org/wordprocessingml/2006/main">
        <w:t xml:space="preserve">2. Nærvera Drottins getur veitt okkur styrk og von.</w:t>
      </w:r>
    </w:p>
    <w:p/>
    <w:p>
      <w:r xmlns:w="http://schemas.openxmlformats.org/wordprocessingml/2006/main">
        <w:t xml:space="preserve">1. Síðari Kroníkubók 20:5 - Og Jósafat stóð í söfnuði Júda og Jerúsalem, í húsi Drottins, fyrir nýja forgarðinum.</w:t>
      </w:r>
    </w:p>
    <w:p/>
    <w:p>
      <w:r xmlns:w="http://schemas.openxmlformats.org/wordprocessingml/2006/main">
        <w:t xml:space="preserve">2. Efesusbréfið 6:13 - Klæddu þig því í alvæpni Guðs, svo að þegar dagur hins illa kemur, getið þér staðist, og eftir að þú hefur gert allt, standist.</w:t>
      </w:r>
    </w:p>
    <w:p/>
    <w:p>
      <w:r xmlns:w="http://schemas.openxmlformats.org/wordprocessingml/2006/main">
        <w:t xml:space="preserve">Síðari Kroníkubók 20:6 og sagði: Drottinn, Guð feðra vorra, ert þú ekki Guð á himnum? og drottnar þú ekki yfir öllum ríkjum heiðingjanna? Og í þinni hendi er ekki kraftur og kraftur, svo að enginn getur staðist þig?</w:t>
      </w:r>
    </w:p>
    <w:p/>
    <w:p>
      <w:r xmlns:w="http://schemas.openxmlformats.org/wordprocessingml/2006/main">
        <w:t xml:space="preserve">Jósafat og Júdamenn báðu til Guðs um hjálp í baráttu sinni við óvini sína. Þeir viðurkenndu að Guð væri í forsvari fyrir allar þjóðir og hefði vald til að hjálpa þeim.</w:t>
      </w:r>
    </w:p>
    <w:p/>
    <w:p>
      <w:r xmlns:w="http://schemas.openxmlformats.org/wordprocessingml/2006/main">
        <w:t xml:space="preserve">1. Viðurkenndu fullveldi Guðs - 2. Kroníkubók 20:6</w:t>
      </w:r>
    </w:p>
    <w:p/>
    <w:p>
      <w:r xmlns:w="http://schemas.openxmlformats.org/wordprocessingml/2006/main">
        <w:t xml:space="preserve">2. Leitaðu hjálpar Guðs þegar þörf krefur - 2. Kroníkubók 20:6</w:t>
      </w:r>
    </w:p>
    <w:p/>
    <w:p>
      <w:r xmlns:w="http://schemas.openxmlformats.org/wordprocessingml/2006/main">
        <w:t xml:space="preserve">1. Jesaja 45:9-10 Vei þeim sem deilir við skapara sinn, leirker meðal kera jarðarinnar! Mun leirinn segja við leirkerasmiðinn: Hvað ertu að gera? Eða það sem þú ert að segja að hann hafi engar hendur?</w:t>
      </w:r>
    </w:p>
    <w:p/>
    <w:p>
      <w:r xmlns:w="http://schemas.openxmlformats.org/wordprocessingml/2006/main">
        <w:t xml:space="preserve">2. Sálmur 121:1-2 Ég hef augu mín til fjallanna. Hvaðan kemur hjálp mín? Hjálp mín kemur frá Drottni, sem skapaði himin og jörð.</w:t>
      </w:r>
    </w:p>
    <w:p/>
    <w:p>
      <w:r xmlns:w="http://schemas.openxmlformats.org/wordprocessingml/2006/main">
        <w:t xml:space="preserve">Síðari Kroníkubók 20:7 Ert þú ekki Guð vor, sem rak burt íbúa þessa lands frammi fyrir lýð þínum Ísrael og gaf það niðjum Abrahams, vinar þíns, að eilífu?</w:t>
      </w:r>
    </w:p>
    <w:p/>
    <w:p>
      <w:r xmlns:w="http://schemas.openxmlformats.org/wordprocessingml/2006/main">
        <w:t xml:space="preserve">Guð rak burt fólkið sem bjó í Ísraelslandi og gaf það Abraham og niðjum hans að eilífu.</w:t>
      </w:r>
    </w:p>
    <w:p/>
    <w:p>
      <w:r xmlns:w="http://schemas.openxmlformats.org/wordprocessingml/2006/main">
        <w:t xml:space="preserve">1. Trúfesti Guðs: Að minnast loforðs Guðs til Abrahams og fólks hans</w:t>
      </w:r>
    </w:p>
    <w:p/>
    <w:p>
      <w:r xmlns:w="http://schemas.openxmlformats.org/wordprocessingml/2006/main">
        <w:t xml:space="preserve">2. Kraftur bænarinnar: Að treysta á Guð fyrir lausnina</w:t>
      </w:r>
    </w:p>
    <w:p/>
    <w:p>
      <w:r xmlns:w="http://schemas.openxmlformats.org/wordprocessingml/2006/main">
        <w:t xml:space="preserve">1. Fyrsta Mósebók 15:18-21 - Sáttmáli Guðs við Abraham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Síðari Kroníkubók 20:8 Og þeir bjuggu þar og byggðu þér þar helgidóm fyrir nafni þínu og sögðu:</w:t>
      </w:r>
    </w:p>
    <w:p/>
    <w:p>
      <w:r xmlns:w="http://schemas.openxmlformats.org/wordprocessingml/2006/main">
        <w:t xml:space="preserve">Júdamenn byggðu helgidóm fyrir nafni Drottins í Júdalandi eftir að þeir fengu að búa þar.</w:t>
      </w:r>
    </w:p>
    <w:p/>
    <w:p>
      <w:r xmlns:w="http://schemas.openxmlformats.org/wordprocessingml/2006/main">
        <w:t xml:space="preserve">1. Hvernig við getum byggt helgidóm fyrir nafn Drottins</w:t>
      </w:r>
    </w:p>
    <w:p/>
    <w:p>
      <w:r xmlns:w="http://schemas.openxmlformats.org/wordprocessingml/2006/main">
        <w:t xml:space="preserve">2. Trúfesti Guðs við að leyfa okkur að dvelja í návist hans</w:t>
      </w:r>
    </w:p>
    <w:p/>
    <w:p>
      <w:r xmlns:w="http://schemas.openxmlformats.org/wordprocessingml/2006/main">
        <w:t xml:space="preserve">1. Mósebók 25:8-9 Og þeir skulu gjöra mér helgidóm. að ég megi búa meðal þeirra. Eftir öllu því, sem ég sýni þér, eftir fyrirmynd tjaldbúðarinnar og fyrirmynd allra áhöldum hennar, svo skuluð þér gjöra hana.</w:t>
      </w:r>
    </w:p>
    <w:p/>
    <w:p>
      <w:r xmlns:w="http://schemas.openxmlformats.org/wordprocessingml/2006/main">
        <w:t xml:space="preserve">2. Sálmarnir 23:6 Vissulega mun gæska og miskunn fylgja mér alla ævidaga mína, og ég mun búa í húsi Drottins að eilífu.</w:t>
      </w:r>
    </w:p>
    <w:p/>
    <w:p>
      <w:r xmlns:w="http://schemas.openxmlformats.org/wordprocessingml/2006/main">
        <w:t xml:space="preserve">Síðari Kroníkubók 20:9 Ef við stöndum frammi fyrir þessu húsi og í návist þinni, þegar illt kemur yfir oss, eins og sverð, dómur, drepsótt eða hungursneyð (því að nafn þitt er í þessu húsi) og hrópum til þín. í eymd okkar, þá munt þú heyra og hjálpa.</w:t>
      </w:r>
    </w:p>
    <w:p/>
    <w:p>
      <w:r xmlns:w="http://schemas.openxmlformats.org/wordprocessingml/2006/main">
        <w:t xml:space="preserve">Á tímum mótlætis getur fólk Guðs leitað skjóls í húsi Drottins og hrópað til hans í neyð sinni.</w:t>
      </w:r>
    </w:p>
    <w:p/>
    <w:p>
      <w:r xmlns:w="http://schemas.openxmlformats.org/wordprocessingml/2006/main">
        <w:t xml:space="preserve">1. Þægindi Guðs húss á erfiðleikatímum</w:t>
      </w:r>
    </w:p>
    <w:p/>
    <w:p>
      <w:r xmlns:w="http://schemas.openxmlformats.org/wordprocessingml/2006/main">
        <w:t xml:space="preserve">2. Að treysta Guði í þrengingum</w:t>
      </w:r>
    </w:p>
    <w:p/>
    <w:p>
      <w:r xmlns:w="http://schemas.openxmlformats.org/wordprocessingml/2006/main">
        <w:t xml:space="preserve">1. Sálmur 34:17-18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Síðari Kroníkubók 20:10 Og sjá, nú, Ammónítar og Móabs og Seírfjalla, sem þú vildir ekki láta Ísrael ráðast á, þá er þeir fóru af Egyptalandi, en sneru frá þeim og eyddu þeim ekki.</w:t>
      </w:r>
    </w:p>
    <w:p/>
    <w:p>
      <w:r xmlns:w="http://schemas.openxmlformats.org/wordprocessingml/2006/main">
        <w:t xml:space="preserve">Jósafat Júdakonungur leitaði Drottins um hjálp gegn óvinum Ammóníta, Móabs og Seírs, sem ekki höfðu verið sigraðir þegar Ísrael fór af Egyptalandi.</w:t>
      </w:r>
    </w:p>
    <w:p/>
    <w:p>
      <w:r xmlns:w="http://schemas.openxmlformats.org/wordprocessingml/2006/main">
        <w:t xml:space="preserve">1. Trúfesti Guðs er meiri en nokkur andstaða.</w:t>
      </w:r>
    </w:p>
    <w:p/>
    <w:p>
      <w:r xmlns:w="http://schemas.openxmlformats.org/wordprocessingml/2006/main">
        <w:t xml:space="preserve">2. Jafnvel þegar við upplifum okkur hjálparvana er Guð styrkur okkar.</w:t>
      </w:r>
    </w:p>
    <w:p/>
    <w:p>
      <w:r xmlns:w="http://schemas.openxmlformats.org/wordprocessingml/2006/main">
        <w:t xml:space="preserve">1. Síðari Kroníkubók 16:9, "Því að augu Drottins hlaupa um alla jörðina til að sýna sig sterkan í þágu þeirra sem hafa fullkomið hjarta til hans."</w:t>
      </w:r>
    </w:p>
    <w:p/>
    <w:p>
      <w:r xmlns:w="http://schemas.openxmlformats.org/wordprocessingml/2006/main">
        <w:t xml:space="preserve">2. Sálmur 46:1, "Guð er vort athvarf og styrkur, nálæg hjálp í neyð."</w:t>
      </w:r>
    </w:p>
    <w:p/>
    <w:p>
      <w:r xmlns:w="http://schemas.openxmlformats.org/wordprocessingml/2006/main">
        <w:t xml:space="preserve">Síðari Kroníkubók 20:11 Sjá, ég segi, hvernig þeir umbuna okkur, að koma til að reka okkur úr eign þinni, sem þú gafst okkur til erfða.</w:t>
      </w:r>
    </w:p>
    <w:p/>
    <w:p>
      <w:r xmlns:w="http://schemas.openxmlformats.org/wordprocessingml/2006/main">
        <w:t xml:space="preserve">Júdamenn standa frammi fyrir óvini sem reynir að taka landið sem Guð hefur gefið þeim.</w:t>
      </w:r>
    </w:p>
    <w:p/>
    <w:p>
      <w:r xmlns:w="http://schemas.openxmlformats.org/wordprocessingml/2006/main">
        <w:t xml:space="preserve">1. Köllun til að standa fast í trú - að treysta á ráðstöfun Guðs og styrk í andstöðu.</w:t>
      </w:r>
    </w:p>
    <w:p/>
    <w:p>
      <w:r xmlns:w="http://schemas.openxmlformats.org/wordprocessingml/2006/main">
        <w:t xml:space="preserve">2. Óhagganleg trú á loforð Guðs - að leyfa ekki ótta eða andstöðu að koma í veg fyrir að við segjum það sem Guð hefur lofað okkur.</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Síðari Kroníkubók 20:12 Ó Guð vor, vilt þú ekki dæma þá? því að vér höfum engan kraft gegn þessum mikla hópi, sem á móti oss kemur. vér vitum ekki heldur, hvað við eigum að gjöra, en augu vor eru á þér.</w:t>
      </w:r>
    </w:p>
    <w:p/>
    <w:p>
      <w:r xmlns:w="http://schemas.openxmlformats.org/wordprocessingml/2006/main">
        <w:t xml:space="preserve">Júdamenn eru í erfiðri stöðu þar sem mikill her kemur á móti þeim og þeir hafa ekki styrk til að berjast á móti. Þeir leita til Guðs um hjálp og leiðbeiningar og biðja hann að dæma og vernda þá.</w:t>
      </w:r>
    </w:p>
    <w:p/>
    <w:p>
      <w:r xmlns:w="http://schemas.openxmlformats.org/wordprocessingml/2006/main">
        <w:t xml:space="preserve">1. "Drottinn er styrkur okkar" - Guð er sá eini sem getur veitt styrk og vernd sem við þurfum á erfiðleikum og óvissu að halda.</w:t>
      </w:r>
    </w:p>
    <w:p/>
    <w:p>
      <w:r xmlns:w="http://schemas.openxmlformats.org/wordprocessingml/2006/main">
        <w:t xml:space="preserve">2. "Snúið okkur til Guðs í bæn" - Þegar við stöndum frammi fyrir yfirgnæfandi líkum, getum við snúið okkur til Guðs í bæn, treyst á getu hans til að veita hjálp og leiðsögn.</w:t>
      </w:r>
    </w:p>
    <w:p/>
    <w:p>
      <w:r xmlns:w="http://schemas.openxmlformats.org/wordprocessingml/2006/main">
        <w:t xml:space="preserve">1. Jesaja 40:29 - Hann gefur hinum þreytu vald; og þeim sem engan mátt hafa eykur hann styrk.</w:t>
      </w:r>
    </w:p>
    <w:p/>
    <w:p>
      <w:r xmlns:w="http://schemas.openxmlformats.org/wordprocessingml/2006/main">
        <w:t xml:space="preserve">2. Sálmur 31:3 - Því að þú ert bjarg mitt og vígi; þess vegna, vegna nafns þíns, leiddu mig og leiðbeina mér.</w:t>
      </w:r>
    </w:p>
    <w:p/>
    <w:p>
      <w:r xmlns:w="http://schemas.openxmlformats.org/wordprocessingml/2006/main">
        <w:t xml:space="preserve">Síðari Kroníkubók 20:13 Og allur Júda stóð frammi fyrir Drottni ásamt börnum þeirra, konum þeirra og börnum.</w:t>
      </w:r>
    </w:p>
    <w:p/>
    <w:p>
      <w:r xmlns:w="http://schemas.openxmlformats.org/wordprocessingml/2006/main">
        <w:t xml:space="preserve">Allur Júda söfnuðust saman frammi fyrir Drottni, ásamt fjölskyldum þeirra.</w:t>
      </w:r>
    </w:p>
    <w:p/>
    <w:p>
      <w:r xmlns:w="http://schemas.openxmlformats.org/wordprocessingml/2006/main">
        <w:t xml:space="preserve">1. Blessun fjölskyldudýrkunar - Hvernig á að rækta menningu þar sem tilbiðja Drottin saman sem fjölskylda.</w:t>
      </w:r>
    </w:p>
    <w:p/>
    <w:p>
      <w:r xmlns:w="http://schemas.openxmlformats.org/wordprocessingml/2006/main">
        <w:t xml:space="preserve">2. Kraftur einingarinnar - Hvernig það að standa saman í einingu getur fært okkur nær Drottni og hvert öðru.</w:t>
      </w:r>
    </w:p>
    <w:p/>
    <w:p>
      <w:r xmlns:w="http://schemas.openxmlformats.org/wordprocessingml/2006/main">
        <w:t xml:space="preserve">1. Mósebók 6:6-9 - Og þessi orð, sem ég býð þér í dag, skulu vera þér á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Sálmur 133:1 - Sjá, hversu gott og notalegt það er þegar bræður búa í einingu!</w:t>
      </w:r>
    </w:p>
    <w:p/>
    <w:p>
      <w:r xmlns:w="http://schemas.openxmlformats.org/wordprocessingml/2006/main">
        <w:t xml:space="preserve">Síðari Kroníkubók 20:14 Þá kom andi Drottins yfir Jahasíel Sakaríason, Benajason, Jeíelsonar, Mattanjasonar, levíta af Asafs sonum, í miðjum söfnuðinum.</w:t>
      </w:r>
    </w:p>
    <w:p/>
    <w:p>
      <w:r xmlns:w="http://schemas.openxmlformats.org/wordprocessingml/2006/main">
        <w:t xml:space="preserve">Andi Drottins steig niður yfir levíta að nafni Jahasíel í söfnuði Ísraelsmanna.</w:t>
      </w:r>
    </w:p>
    <w:p/>
    <w:p>
      <w:r xmlns:w="http://schemas.openxmlformats.org/wordprocessingml/2006/main">
        <w:t xml:space="preserve">1. Að treysta á Drottin á erfiðleikatímum</w:t>
      </w:r>
    </w:p>
    <w:p/>
    <w:p>
      <w:r xmlns:w="http://schemas.openxmlformats.org/wordprocessingml/2006/main">
        <w:t xml:space="preserve">2. Kraftur heilags anda</w:t>
      </w:r>
    </w:p>
    <w:p/>
    <w:p>
      <w:r xmlns:w="http://schemas.openxmlformats.org/wordprocessingml/2006/main">
        <w:t xml:space="preserve">1. Jóhannesarguðspjall 14:26 En hjálparinn, heilagur andi, sem faðirinn mun senda í mínu nafni, hann mun kenna yður allt og minna yður á allt það, sem ég hef sagt yður.</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Síðari Kroníkubók 20:15 Og hann sagði: ,,Hlýðið á, allir Júdamenn og Jerúsalembúar og Jósafat konungur: Svo segir Drottinn við yður: Verið ekki hræddir né hræddir vegna þessa mikla mannfjölda. því baráttan er ekki þín, heldur Guðs.</w:t>
      </w:r>
    </w:p>
    <w:p/>
    <w:p>
      <w:r xmlns:w="http://schemas.openxmlformats.org/wordprocessingml/2006/main">
        <w:t xml:space="preserve">Jósafat konungur hvetur íbúa Júda og Jerúsalem til að vera ekki hræddir við óvini sína þar sem Guð mun berjast þeirra.</w:t>
      </w:r>
    </w:p>
    <w:p/>
    <w:p>
      <w:r xmlns:w="http://schemas.openxmlformats.org/wordprocessingml/2006/main">
        <w:t xml:space="preserve">1. "Styrkur Guðs á erfiðleikatímum"</w:t>
      </w:r>
    </w:p>
    <w:p/>
    <w:p>
      <w:r xmlns:w="http://schemas.openxmlformats.org/wordprocessingml/2006/main">
        <w:t xml:space="preserve">2. „Treystu Drottni af öllu hjarta“</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56:3-4 - "Þegar ég er hræddur, treysti ég á þig. Á Guð, hvers orð ég lofa, á Guð treysti ég, ég skal ekki óttast. Hvað getur holdið mér gert?"</w:t>
      </w:r>
    </w:p>
    <w:p/>
    <w:p>
      <w:r xmlns:w="http://schemas.openxmlformats.org/wordprocessingml/2006/main">
        <w:t xml:space="preserve">Síðari Kroníkubók 20:16 Farið á morgun niður í móti þeim. Og þér munuð finna þá við enda lækjarins, frammi fyrir Jerúel-eyðimörk.</w:t>
      </w:r>
    </w:p>
    <w:p/>
    <w:p>
      <w:r xmlns:w="http://schemas.openxmlformats.org/wordprocessingml/2006/main">
        <w:t xml:space="preserve">Jósafat og Júdamenn búa sig undir að berjast við óvini sína, sem koma upp við Sísklettinn og munu finnast við enda lækjarins frammi fyrir Jerúel-eyðimörk.</w:t>
      </w:r>
    </w:p>
    <w:p/>
    <w:p>
      <w:r xmlns:w="http://schemas.openxmlformats.org/wordprocessingml/2006/main">
        <w:t xml:space="preserve">1. Vertu hugrökk í erfiðleikum og treystu á vernd Guðs.</w:t>
      </w:r>
    </w:p>
    <w:p/>
    <w:p>
      <w:r xmlns:w="http://schemas.openxmlformats.org/wordprocessingml/2006/main">
        <w:t xml:space="preserve">2. Stattu fast í trúnni og treystu Drottni til sigurs.</w:t>
      </w:r>
    </w:p>
    <w:p/>
    <w:p>
      <w:r xmlns:w="http://schemas.openxmlformats.org/wordprocessingml/2006/main">
        <w:t xml:space="preserve">1. Mósebók 31:6 "Vertu sterkur og hugrakkur. Vertu ekki hræddur eða hræddur vegna þeirra, því að Drottinn Guð þinn fer með þér, hann mun aldrei yfirgefa þig og aldrei yfirgefa þig.</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Síðari Kroníkubók 20:17 Þér skuluð ekki þurfa að berjast í þessari orrustu. Standið yður, standið kyrrir og sjáið hjálpræði Drottins með yður, Júda og Jerúsalem. Farið í móti þeim á morgun, því að Drottinn mun vera með yður.</w:t>
      </w:r>
    </w:p>
    <w:p/>
    <w:p>
      <w:r xmlns:w="http://schemas.openxmlformats.org/wordprocessingml/2006/main">
        <w:t xml:space="preserve">Drottinn hvetur Júda og Jerúsalem til að óttast ekki, þar sem hann mun vera með þeim í komandi bardaga og þeir þurfa ekki að berjast.</w:t>
      </w:r>
    </w:p>
    <w:p/>
    <w:p>
      <w:r xmlns:w="http://schemas.openxmlformats.org/wordprocessingml/2006/main">
        <w:t xml:space="preserve">1. "Drottinn er styrkur okkar: Að treysta á Guð á erfiðleikatímum"</w:t>
      </w:r>
    </w:p>
    <w:p/>
    <w:p>
      <w:r xmlns:w="http://schemas.openxmlformats.org/wordprocessingml/2006/main">
        <w:t xml:space="preserve">2. "Óttast ekki: Treystu á Guð í andliti mótlætis"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2. Tímóteusarbréf 1:7 - "Því að Guð hefur ekki gefið oss anda ótta, heldur anda krafts, kærleika og heilbrigðs huga."</w:t>
      </w:r>
    </w:p>
    <w:p/>
    <w:p>
      <w:r xmlns:w="http://schemas.openxmlformats.org/wordprocessingml/2006/main">
        <w:t xml:space="preserve">Síðari Kroníkubók 20:18 Og Jósafat beygði höfuð sitt til jarðar, og allur Júda og Jerúsalembúar féllu frammi fyrir Drottni og tilbáðu Drottin.</w:t>
      </w:r>
    </w:p>
    <w:p/>
    <w:p>
      <w:r xmlns:w="http://schemas.openxmlformats.org/wordprocessingml/2006/main">
        <w:t xml:space="preserve">Jósafat og íbúar Júda og Jerúsalem hneigðu sig fyrir Drottni í tilbeiðslu.</w:t>
      </w:r>
    </w:p>
    <w:p/>
    <w:p>
      <w:r xmlns:w="http://schemas.openxmlformats.org/wordprocessingml/2006/main">
        <w:t xml:space="preserve">1. Tilbeiðsla: Hjarta auðmýktar</w:t>
      </w:r>
    </w:p>
    <w:p/>
    <w:p>
      <w:r xmlns:w="http://schemas.openxmlformats.org/wordprocessingml/2006/main">
        <w:t xml:space="preserve">2. Kraftur tilbeiðslu</w:t>
      </w:r>
    </w:p>
    <w:p/>
    <w:p>
      <w:r xmlns:w="http://schemas.openxmlformats.org/wordprocessingml/2006/main">
        <w:t xml:space="preserve">1. Jesaja 6:1-8</w:t>
      </w:r>
    </w:p>
    <w:p/>
    <w:p>
      <w:r xmlns:w="http://schemas.openxmlformats.org/wordprocessingml/2006/main">
        <w:t xml:space="preserve">2. Matteus 15:21-28</w:t>
      </w:r>
    </w:p>
    <w:p/>
    <w:p>
      <w:r xmlns:w="http://schemas.openxmlformats.org/wordprocessingml/2006/main">
        <w:t xml:space="preserve">Síðari Kroníkubók 20:19 Og levítarnir, af sonum Kahatíta og af sonum Koríta, stóðu upp til að lofa Drottin, Guð Ísraels, hárri röddu uppi.</w:t>
      </w:r>
    </w:p>
    <w:p/>
    <w:p>
      <w:r xmlns:w="http://schemas.openxmlformats.org/wordprocessingml/2006/main">
        <w:t xml:space="preserve">Levítarnir lofuðu Drottin, Guð Ísraels, hárri röddu.</w:t>
      </w:r>
    </w:p>
    <w:p/>
    <w:p>
      <w:r xmlns:w="http://schemas.openxmlformats.org/wordprocessingml/2006/main">
        <w:t xml:space="preserve">1. Kraftur lofgjörðarinnar: Að læra að lofa Drottin með hárri rödd</w:t>
      </w:r>
    </w:p>
    <w:p/>
    <w:p>
      <w:r xmlns:w="http://schemas.openxmlformats.org/wordprocessingml/2006/main">
        <w:t xml:space="preserve">2. Mikilvægi þess að tjá þakklæti: Að fagna Drottni, Guði Ísraels</w:t>
      </w:r>
    </w:p>
    <w:p/>
    <w:p>
      <w:r xmlns:w="http://schemas.openxmlformats.org/wordprocessingml/2006/main">
        <w:t xml:space="preserve">1. Sálmur 95:1-2 - Komdu, við skulum syngja Drottni; vér skulum fagna bjargi hjálpræðis vors! Komum í návist hans með þakkargjörð; við skulum gera honum fagnaðarhljóð með lofsöngvum!</w:t>
      </w:r>
    </w:p>
    <w:p/>
    <w:p>
      <w:r xmlns:w="http://schemas.openxmlformats.org/wordprocessingml/2006/main">
        <w:t xml:space="preserve">2. Rómverjabréfið 15:11 - Og aftur: Lofið Drottin, allir heiðingjar, og lofið allar þjóðir hann.</w:t>
      </w:r>
    </w:p>
    <w:p/>
    <w:p>
      <w:r xmlns:w="http://schemas.openxmlformats.org/wordprocessingml/2006/main">
        <w:t xml:space="preserve">Síðari Kroníkubók 20:20 Og þeir risu árla um morguninn og fóru út í Tekóa-eyðimörk, og er þeir fóru út, stóð Jósafat og sagði: "Heyrið mig, Júda, og þér Jerúsalembúar! Trúið á Drottin Guð yðar, svo munuð þér staðfastir verða. trúðu spámönnum hans, svo mun yður farnast vel.</w:t>
      </w:r>
    </w:p>
    <w:p/>
    <w:p>
      <w:r xmlns:w="http://schemas.openxmlformats.org/wordprocessingml/2006/main">
        <w:t xml:space="preserve">Jósafat hvatti Júdamenn til að treysta á Drottin og trúa á spámenn hans svo að þeir gætu fest sig í sessi og dafnað.</w:t>
      </w:r>
    </w:p>
    <w:p/>
    <w:p>
      <w:r xmlns:w="http://schemas.openxmlformats.org/wordprocessingml/2006/main">
        <w:t xml:space="preserve">1. Að treysta Guði: Leiðin til velmegunar</w:t>
      </w:r>
    </w:p>
    <w:p/>
    <w:p>
      <w:r xmlns:w="http://schemas.openxmlformats.org/wordprocessingml/2006/main">
        <w:t xml:space="preserve">2. Kraftur þess að trúa: Hvernig trú getur leitt til velgengni</w:t>
      </w:r>
    </w:p>
    <w:p/>
    <w:p>
      <w:r xmlns:w="http://schemas.openxmlformats.org/wordprocessingml/2006/main">
        <w:t xml:space="preserve">1. Sálmur 112:7 - "Hann óttast ekki slæmar fréttir, hjarta hans er traust og treystir Drottni."</w:t>
      </w:r>
    </w:p>
    <w:p/>
    <w:p>
      <w:r xmlns:w="http://schemas.openxmlformats.org/wordprocessingml/2006/main">
        <w:t xml:space="preserve">2.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Síðari Kroníkubók 20:21 Og er hann hafði ráðfært sig við fólkið, setti hann Drottni söngvara til að lofa fegurð heilagleikans, þegar þeir fóru út fyrir herinn, og segja: Lofið Drottin! því að miskunn hans varir að eilífu.</w:t>
      </w:r>
    </w:p>
    <w:p/>
    <w:p>
      <w:r xmlns:w="http://schemas.openxmlformats.org/wordprocessingml/2006/main">
        <w:t xml:space="preserve">Jósafat konungur ráðfærði sig við fólkið og skipaði söngvara til að leiða herinn til lofs Guðs, hans miskunn varir að eilífu.</w:t>
      </w:r>
    </w:p>
    <w:p/>
    <w:p>
      <w:r xmlns:w="http://schemas.openxmlformats.org/wordprocessingml/2006/main">
        <w:t xml:space="preserve">1. Kraftur lofgjörðarinnar: Hvernig miskunn Guðs varir að eilífu</w:t>
      </w:r>
    </w:p>
    <w:p/>
    <w:p>
      <w:r xmlns:w="http://schemas.openxmlformats.org/wordprocessingml/2006/main">
        <w:t xml:space="preserve">2. Að veita Guði það lof sem hann á skilið: Að fagna miskunn hans</w:t>
      </w:r>
    </w:p>
    <w:p/>
    <w:p>
      <w:r xmlns:w="http://schemas.openxmlformats.org/wordprocessingml/2006/main">
        <w:t xml:space="preserve">1. Sálmur 136:1-3 - Þakkið Drottni, því að hann er góður; ást hans varir að eilífu. Þakkið Guði guða; ást hans varir að eilífu. Þakkið Drottni drottna, kærleikur hans varir að eilífu.</w:t>
      </w:r>
    </w:p>
    <w:p/>
    <w:p>
      <w:r xmlns:w="http://schemas.openxmlformats.org/wordprocessingml/2006/main">
        <w:t xml:space="preserve">2. Sálmur 103:8-14 - Drottinn er miskunnsamur og miskunnsamur, seinn til reiði, ríkur af kærleika. Hann mun ekki alltaf saka, né mun hann hylja reiði sína að eilífu; hann kemur ekki fram við okkur eins og syndir okkar verðskulda eða endurgjaldar okkur samkvæmt misgjörðum okkar. Því að eins hátt og himinninn er yfir jörðinni, svo mikil er kærleikur hans til þeirra sem óttast hann. svo langt sem austur er frá vestri, svo langt hefur hann fjarlægt afbrot vor frá okkur. Eins og faðir miskunnar börnum sínum, svo miskunnar Drottinn þeim er óttast hann. því að hann veit hvernig við erum mótuð, hann minnist þess að við erum mold.</w:t>
      </w:r>
    </w:p>
    <w:p/>
    <w:p>
      <w:r xmlns:w="http://schemas.openxmlformats.org/wordprocessingml/2006/main">
        <w:t xml:space="preserve">Síðari Kroníkubók 20:22 Og er þeir tóku að syngja og lofa, setti Drottinn fyrirsátur gegn Ammónítum, Móab og Seírfjöllum, sem voru komnir gegn Júda. og þeir voru slegnir.</w:t>
      </w:r>
    </w:p>
    <w:p/>
    <w:p>
      <w:r xmlns:w="http://schemas.openxmlformats.org/wordprocessingml/2006/main">
        <w:t xml:space="preserve">Júdamenn lofuðu Drottin og sem svar sendi Drottinn fyrirsát gegn Ammónítum, Móabsmönnum og Seírfjalli sem réðust á Júda, og þeir urðu ósigraðir.</w:t>
      </w:r>
    </w:p>
    <w:p/>
    <w:p>
      <w:r xmlns:w="http://schemas.openxmlformats.org/wordprocessingml/2006/main">
        <w:t xml:space="preserve">1. Kraftur lofgjörðarinnar: Guð heyrir og bregst við tilbeiðslu okkar.</w:t>
      </w:r>
    </w:p>
    <w:p/>
    <w:p>
      <w:r xmlns:w="http://schemas.openxmlformats.org/wordprocessingml/2006/main">
        <w:t xml:space="preserve">2. Drottinn mun vernda fólk sitt: Á erfiðleikatímum getum við treyst á hjálp Drottins.</w:t>
      </w:r>
    </w:p>
    <w:p/>
    <w:p>
      <w:r xmlns:w="http://schemas.openxmlformats.org/wordprocessingml/2006/main">
        <w:t xml:space="preserve">1. Sálmur 18:3 - "Ég ákalla Drottin, sem er lofsverðs, svo mun ég verða hólpinn frá óvinum mínum."</w:t>
      </w:r>
    </w:p>
    <w:p/>
    <w:p>
      <w:r xmlns:w="http://schemas.openxmlformats.org/wordprocessingml/2006/main">
        <w:t xml:space="preserve">2. Jesaja 12:2 - "Sjá, Guð er hjálpræði mitt, ég treysti og óttast ekki, því að Drottinn [Jehóva] er styrkur minn og söngur minn, hann er líka orðið mér til hjálpræðis."</w:t>
      </w:r>
    </w:p>
    <w:p/>
    <w:p>
      <w:r xmlns:w="http://schemas.openxmlformats.org/wordprocessingml/2006/main">
        <w:t xml:space="preserve">Síðari Kroníkubók 20:23 Því að Ammónítar og Móabsbörn stóðu upp gegn íbúum Seírfjalla til þess að drepa þá og tortíma þeim.</w:t>
      </w:r>
    </w:p>
    <w:p/>
    <w:p>
      <w:r xmlns:w="http://schemas.openxmlformats.org/wordprocessingml/2006/main">
        <w:t xml:space="preserve">Ammónítar og Móabsbörn reyndu að tortíma íbúum Seírfjalla og enduðu á því að tortíma hvor öðrum í staðinn.</w:t>
      </w:r>
    </w:p>
    <w:p/>
    <w:p>
      <w:r xmlns:w="http://schemas.openxmlformats.org/wordprocessingml/2006/main">
        <w:t xml:space="preserve">1. "Ávöxtur hefndarinnar" - Kanna eyðileggjandi afleiðingar þess að leita hefnda.</w:t>
      </w:r>
    </w:p>
    <w:p/>
    <w:p>
      <w:r xmlns:w="http://schemas.openxmlformats.org/wordprocessingml/2006/main">
        <w:t xml:space="preserve">2. "Máttur einingarinnar" - Skoða styrkleika þess að vinna saman sem valkost við ofbeldi.</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2. Rómverjabréfið 12:9-11 - Láttu kærleikann vera ósvikinn; hata það sem illt er, haltu fast við það sem er gott; elskið hvert annað með gagnkvæmri ástúð; fara fram úr hver öðrum í að sýna heiður.</w:t>
      </w:r>
    </w:p>
    <w:p/>
    <w:p>
      <w:r xmlns:w="http://schemas.openxmlformats.org/wordprocessingml/2006/main">
        <w:t xml:space="preserve">Síðari Kroníkubók 20:24 Þegar Júda kom í átt að varðturninum í eyðimörkinni, horfðu þeir á mannfjöldann, og sjá, þetta voru lík fallin til jarðar og enginn komst undan.</w:t>
      </w:r>
    </w:p>
    <w:p/>
    <w:p>
      <w:r xmlns:w="http://schemas.openxmlformats.org/wordprocessingml/2006/main">
        <w:t xml:space="preserve">Júdamenn voru undrandi að finna fjölda látinna í eyðimörkinni, en enginn hafði komist undan.</w:t>
      </w:r>
    </w:p>
    <w:p/>
    <w:p>
      <w:r xmlns:w="http://schemas.openxmlformats.org/wordprocessingml/2006/main">
        <w:t xml:space="preserve">1. Vernd Guðs á hættutímum</w:t>
      </w:r>
    </w:p>
    <w:p/>
    <w:p>
      <w:r xmlns:w="http://schemas.openxmlformats.org/wordprocessingml/2006/main">
        <w:t xml:space="preserve">2. Kraftur trúarinnar á Guð á tímum óvissu</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91:1-2 - Sá sem býr í skjóli hins hæsta mun dvelja í skugga hins alvalda. Ég vil segja við Drottin: Mitt athvarf og vígi, Guð minn, sem ég treysti.</w:t>
      </w:r>
    </w:p>
    <w:p/>
    <w:p>
      <w:r xmlns:w="http://schemas.openxmlformats.org/wordprocessingml/2006/main">
        <w:t xml:space="preserve">Síðari Kroníkubók 20:25 Og er Jósafat og fólk hans komu til að taka af þeim herfang, fundu þeir gnægð meðal þeirra bæði auðæfi með líkum og dýrgripi, sem þeir reifuðu fyrir sig, meira en þeir gátu borið burt. : Og þeir voru þrjá daga að safna herfangi, það var svo mikið.</w:t>
      </w:r>
    </w:p>
    <w:p/>
    <w:p>
      <w:r xmlns:w="http://schemas.openxmlformats.org/wordprocessingml/2006/main">
        <w:t xml:space="preserve">Jósafat og fólk hans fóru til að safna herfangi óvina sinna og fundu gnægð auðs og dýrmætra gimsteina, sem þeir tóku til sín. Þeir tóku þrjá daga að safna öllu herfanginu.</w:t>
      </w:r>
    </w:p>
    <w:p/>
    <w:p>
      <w:r xmlns:w="http://schemas.openxmlformats.org/wordprocessingml/2006/main">
        <w:t xml:space="preserve">1. „Að sigrast á óvinum með trú og kærleika“</w:t>
      </w:r>
    </w:p>
    <w:p/>
    <w:p>
      <w:r xmlns:w="http://schemas.openxmlformats.org/wordprocessingml/2006/main">
        <w:t xml:space="preserve">2. "Gnægð blessana frá Guði"</w:t>
      </w:r>
    </w:p>
    <w:p/>
    <w:p>
      <w:r xmlns:w="http://schemas.openxmlformats.org/wordprocessingml/2006/main">
        <w:t xml:space="preserve">1. Efesusbréfið 6:10-18 (Verið sterkir í Drottni og í krafti máttar hans)</w:t>
      </w:r>
    </w:p>
    <w:p/>
    <w:p>
      <w:r xmlns:w="http://schemas.openxmlformats.org/wordprocessingml/2006/main">
        <w:t xml:space="preserve">2. Jakobsbréfið 4:7 (Gefið ykkur undir Guði, standið gegn djöflinum, og hann mun flýja frá ykkur)</w:t>
      </w:r>
    </w:p>
    <w:p/>
    <w:p>
      <w:r xmlns:w="http://schemas.openxmlformats.org/wordprocessingml/2006/main">
        <w:t xml:space="preserve">Síðari Kroníkubók 20:26 Á fjórða degi söfnuðust þeir saman í Berakadal. Því að þar lofuðu þeir Drottin. Þess vegna var sá staður kallaður Berakadalur allt til þessa dags.</w:t>
      </w:r>
    </w:p>
    <w:p/>
    <w:p>
      <w:r xmlns:w="http://schemas.openxmlformats.org/wordprocessingml/2006/main">
        <w:t xml:space="preserve">Á fjórða degi söfnuðust Júdamenn saman í Berakkadal til að lofa Drottin og hefur staðurinn verið þekktur sem Berakkadalur síðan.</w:t>
      </w:r>
    </w:p>
    <w:p/>
    <w:p>
      <w:r xmlns:w="http://schemas.openxmlformats.org/wordprocessingml/2006/main">
        <w:t xml:space="preserve">1. Kraftur lofgjörðar: Að fagna trúfesti Guðs</w:t>
      </w:r>
    </w:p>
    <w:p/>
    <w:p>
      <w:r xmlns:w="http://schemas.openxmlformats.org/wordprocessingml/2006/main">
        <w:t xml:space="preserve">2. Blessun samfélagsins: Að finna styrk í einingu</w:t>
      </w:r>
    </w:p>
    <w:p/>
    <w:p>
      <w:r xmlns:w="http://schemas.openxmlformats.org/wordprocessingml/2006/main">
        <w:t xml:space="preserve">1. Sálmur 150:6 - Allt sem hefur anda lofi Drottin.</w:t>
      </w:r>
    </w:p>
    <w:p/>
    <w:p>
      <w:r xmlns:w="http://schemas.openxmlformats.org/wordprocessingml/2006/main">
        <w:t xml:space="preserve">2. Efesusbréfið 5:19-20 - Talið hver við annan í sálmum og sálmum og andlegum söngvum, syngið og lagið í hjarta yðar fyrir Drottni.</w:t>
      </w:r>
    </w:p>
    <w:p/>
    <w:p>
      <w:r xmlns:w="http://schemas.openxmlformats.org/wordprocessingml/2006/main">
        <w:t xml:space="preserve">Síðari Kroníkubók 20:27 Síðan sneru þeir aftur, allir Júdamenn og Jerúsalemmenn, og Jósafat í fararbroddi þeirra, til að fara aftur til Jerúsalem með fögnuði. því að Drottinn hafði látið þá gleðjast yfir óvinum sínum.</w:t>
      </w:r>
    </w:p>
    <w:p/>
    <w:p>
      <w:r xmlns:w="http://schemas.openxmlformats.org/wordprocessingml/2006/main">
        <w:t xml:space="preserve">Eftir að hafa sigrað óvini sína sneru Júdamenn og Jerúsalembúar, undir forystu Jósafats, aftur til Jerúsalem með gleði vegna þess að Drottinn hafði gefið þeim sigurinn.</w:t>
      </w:r>
    </w:p>
    <w:p/>
    <w:p>
      <w:r xmlns:w="http://schemas.openxmlformats.org/wordprocessingml/2006/main">
        <w:t xml:space="preserve">1. Gleði yfir sigri: Að fagna gæsku Guðs á tímum mótlætis</w:t>
      </w:r>
    </w:p>
    <w:p/>
    <w:p>
      <w:r xmlns:w="http://schemas.openxmlformats.org/wordprocessingml/2006/main">
        <w:t xml:space="preserve">2. Kraftur lofgjörðarinnar: Gleðjumst yfir Drottni jafnvel á erfiðum tímum</w:t>
      </w:r>
    </w:p>
    <w:p/>
    <w:p>
      <w:r xmlns:w="http://schemas.openxmlformats.org/wordprocessingml/2006/main">
        <w:t xml:space="preserve">1. Sálmur 9:2 - Ég vil gleðjast og gleðjast yfir þér; Ég vil lofsyngja nafni þínu, þú hæsti.</w:t>
      </w:r>
    </w:p>
    <w:p/>
    <w:p>
      <w:r xmlns:w="http://schemas.openxmlformats.org/wordprocessingml/2006/main">
        <w:t xml:space="preserve">2. Filippíbréfið 4:4 - Gleðjist ávallt í Drottni. Aftur mun ég segja, fagnið!</w:t>
      </w:r>
    </w:p>
    <w:p/>
    <w:p>
      <w:r xmlns:w="http://schemas.openxmlformats.org/wordprocessingml/2006/main">
        <w:t xml:space="preserve">Síðari Kroníkubók 20:28 Og þeir komu til Jerúsalem með psalter, gípur og lúðra til húss Drottins.</w:t>
      </w:r>
    </w:p>
    <w:p/>
    <w:p>
      <w:r xmlns:w="http://schemas.openxmlformats.org/wordprocessingml/2006/main">
        <w:t xml:space="preserve">Íbúar Júda og Benjamín komu til Jerúsalem til að tilbiðja Drottin með hljóðfærum.</w:t>
      </w:r>
    </w:p>
    <w:p/>
    <w:p>
      <w:r xmlns:w="http://schemas.openxmlformats.org/wordprocessingml/2006/main">
        <w:t xml:space="preserve">1. Tónlist sem tilbeiðslu - kraftur lofgjörðarinnar</w:t>
      </w:r>
    </w:p>
    <w:p/>
    <w:p>
      <w:r xmlns:w="http://schemas.openxmlformats.org/wordprocessingml/2006/main">
        <w:t xml:space="preserve">2. Lofgjörðarhús - tjá gleði í Drottni</w:t>
      </w:r>
    </w:p>
    <w:p/>
    <w:p>
      <w:r xmlns:w="http://schemas.openxmlformats.org/wordprocessingml/2006/main">
        <w:t xml:space="preserve">1. Sálmur 33:1-3, Syngið Drottni fagnandi, þú réttláti; það er við hæfi réttvísra að lofa hann. Lofið Drottin með hörpunni; búa til tónlist við hann á tíu strengja lýrunni. Syngið honum nýjan söng; leika af kunnáttu og hrópa af gleði.</w:t>
      </w:r>
    </w:p>
    <w:p/>
    <w:p>
      <w:r xmlns:w="http://schemas.openxmlformats.org/wordprocessingml/2006/main">
        <w:t xml:space="preserve">2. Sálmur 150:1-6, Lofið Drottin. Lofið Guð í helgidómi hans; lofið hann á hans voldugu himni. Lofaðu hann fyrir kraftaverk hans; lofaðu hann fyrir yfirburða mikilleika hans. Lofið hann með lúðrablæstri, lofið hann með hörpu og líru, lofið hann með bálköstum og dansi, lofið hann með strengjum og pípum, lofið hann með skálmum, lofið hann með hljómandi skálabumbum. Allt sem hefur anda lofi Drottin. Lofið Drottin.</w:t>
      </w:r>
    </w:p>
    <w:p/>
    <w:p>
      <w:r xmlns:w="http://schemas.openxmlformats.org/wordprocessingml/2006/main">
        <w:t xml:space="preserve">Síðari Kroníkubók 20:29 Og Guðsótti var yfir öllum konungsríkjum þessara landa, er þeir heyrðu, að Drottinn barðist við óvini Ísraels.</w:t>
      </w:r>
    </w:p>
    <w:p/>
    <w:p>
      <w:r xmlns:w="http://schemas.openxmlformats.org/wordprocessingml/2006/main">
        <w:t xml:space="preserve">Eftir að Drottinn barðist við óvini Ísraels breiddist ótti við Guð út um löndin í kring.</w:t>
      </w:r>
    </w:p>
    <w:p/>
    <w:p>
      <w:r xmlns:w="http://schemas.openxmlformats.org/wordprocessingml/2006/main">
        <w:t xml:space="preserve">1. Trú á Guð mun leiða til sigurs í mótlæti.</w:t>
      </w:r>
    </w:p>
    <w:p/>
    <w:p>
      <w:r xmlns:w="http://schemas.openxmlformats.org/wordprocessingml/2006/main">
        <w:t xml:space="preserve">2. Kraftur Guðs mun færa öllum þjóðum ótta og lotningu.</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Sálmur 46:10 - Vertu kyrr og veistu að ég er Guð. Ég mun vera hátt hafinn meðal þjóðanna, upphafinn á jörðu!</w:t>
      </w:r>
    </w:p>
    <w:p/>
    <w:p>
      <w:r xmlns:w="http://schemas.openxmlformats.org/wordprocessingml/2006/main">
        <w:t xml:space="preserve">Síðari Kroníkubók 20:30 Og ríki Jósafats varð rólegt, því að Guð hans veitti honum hvíld allt í kring.</w:t>
      </w:r>
    </w:p>
    <w:p/>
    <w:p>
      <w:r xmlns:w="http://schemas.openxmlformats.org/wordprocessingml/2006/main">
        <w:t xml:space="preserve">Jósafat var veittur friður og öryggi frá Guði sínum.</w:t>
      </w:r>
    </w:p>
    <w:p/>
    <w:p>
      <w:r xmlns:w="http://schemas.openxmlformats.org/wordprocessingml/2006/main">
        <w:t xml:space="preserve">1. Að taka tíma til að fá hvíld frá Guði</w:t>
      </w:r>
    </w:p>
    <w:p/>
    <w:p>
      <w:r xmlns:w="http://schemas.openxmlformats.org/wordprocessingml/2006/main">
        <w:t xml:space="preserve">2. Að treysta Guði til að veita öryggi</w:t>
      </w:r>
    </w:p>
    <w:p/>
    <w:p>
      <w:r xmlns:w="http://schemas.openxmlformats.org/wordprocessingml/2006/main">
        <w:t xml:space="preserve">1. Matteusarguðspjall 11:28-30 - "Komið til mín, allir sem erfiði eru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2. Jesaja 26:3 - Þú varðveitir hann í fullkomnum friði, sem hefur hugann við þig, því að hann treystir þér.</w:t>
      </w:r>
    </w:p>
    <w:p/>
    <w:p>
      <w:r xmlns:w="http://schemas.openxmlformats.org/wordprocessingml/2006/main">
        <w:t xml:space="preserve">Síðari Kroníkubók 20:31 Og Jósafat ríkti yfir Júda. Hann var þrjátíu og fimm ára, þá er hann varð konungur, og tuttugu og fimm ár ríkti hann í Jerúsalem. Og móðir hans hét Asúba, dóttir Sílí.</w:t>
      </w:r>
    </w:p>
    <w:p/>
    <w:p>
      <w:r xmlns:w="http://schemas.openxmlformats.org/wordprocessingml/2006/main">
        <w:t xml:space="preserve">Jósafat varð konungur í Júda 35 ára að aldri og ríkti í 25 ár í Jerúsalem. Móðir hans hét Asúba, dóttir Sílí.</w:t>
      </w:r>
    </w:p>
    <w:p/>
    <w:p>
      <w:r xmlns:w="http://schemas.openxmlformats.org/wordprocessingml/2006/main">
        <w:t xml:space="preserve">1. Að læra af trú Jósafats: Hvernig á að treysta Guði á erfiðleikatímum.</w:t>
      </w:r>
    </w:p>
    <w:p/>
    <w:p>
      <w:r xmlns:w="http://schemas.openxmlformats.org/wordprocessingml/2006/main">
        <w:t xml:space="preserve">2. Trú Azubah: Fyrirmynd móðurhlutverks og skuldbindingar við Guð.</w:t>
      </w:r>
    </w:p>
    <w:p/>
    <w:p>
      <w:r xmlns:w="http://schemas.openxmlformats.org/wordprocessingml/2006/main">
        <w:t xml:space="preserve">1. 2. Kroníkubók 15:7-8 - Vertu sterkur og gefst ekki upp, því að verk þitt verður umbunað.</w:t>
      </w:r>
    </w:p>
    <w:p/>
    <w:p>
      <w:r xmlns:w="http://schemas.openxmlformats.org/wordprocessingml/2006/main">
        <w:t xml:space="preserve">2. Orðskviðirnir 31:10-12 - Frábær eiginkona sem getur fundið? Hún er miklu dýrmætari en gimsteinar.</w:t>
      </w:r>
    </w:p>
    <w:p/>
    <w:p>
      <w:r xmlns:w="http://schemas.openxmlformats.org/wordprocessingml/2006/main">
        <w:t xml:space="preserve">Síðari Kroníkubók 20:32 Og hann gekk á vegi Asa föður síns og vék ekki frá honum og gjörði það sem rétt var í augum Drottins.</w:t>
      </w:r>
    </w:p>
    <w:p/>
    <w:p>
      <w:r xmlns:w="http://schemas.openxmlformats.org/wordprocessingml/2006/main">
        <w:t xml:space="preserve">Jósafat fetaði í fótspor Asa föður síns og gjörði það sem Drottinn bauð.</w:t>
      </w:r>
    </w:p>
    <w:p/>
    <w:p>
      <w:r xmlns:w="http://schemas.openxmlformats.org/wordprocessingml/2006/main">
        <w:t xml:space="preserve">1. Að gera rétt í augum Drottins</w:t>
      </w:r>
    </w:p>
    <w:p/>
    <w:p>
      <w:r xmlns:w="http://schemas.openxmlformats.org/wordprocessingml/2006/main">
        <w:t xml:space="preserve">2. Gengið í fótspor feðra okkar</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1. Tímóteusarbréf 4:12 - Láttu engan fyrirlíta þig vegna æsku þinnar, heldur vertu trúuðu fordæmi í tali, breytni, í kærleika, í trú, í hreinleika.</w:t>
      </w:r>
    </w:p>
    <w:p/>
    <w:p>
      <w:r xmlns:w="http://schemas.openxmlformats.org/wordprocessingml/2006/main">
        <w:t xml:space="preserve">Síðari Kroníkubók 20:33 En fórnarhæðirnar voru ekki teknar, því að enn hafði lýðurinn ekki búið hjörtu sín fyrir Guði feðra sinna.</w:t>
      </w:r>
    </w:p>
    <w:p/>
    <w:p>
      <w:r xmlns:w="http://schemas.openxmlformats.org/wordprocessingml/2006/main">
        <w:t xml:space="preserve">Júdamenn fjarlægðu ekki tilbeiðsluhæðir sínar, þar sem þeir höfðu ekki enn helgað hjarta sínu Drottni.</w:t>
      </w:r>
    </w:p>
    <w:p/>
    <w:p>
      <w:r xmlns:w="http://schemas.openxmlformats.org/wordprocessingml/2006/main">
        <w:t xml:space="preserve">1. „Veigjum hjörtu okkar Drottni“</w:t>
      </w:r>
    </w:p>
    <w:p/>
    <w:p>
      <w:r xmlns:w="http://schemas.openxmlformats.org/wordprocessingml/2006/main">
        <w:t xml:space="preserve">2. "Mikilvægi þess að fjarlægja háa tilbeiðslustaði"</w:t>
      </w:r>
    </w:p>
    <w:p/>
    <w:p>
      <w:r xmlns:w="http://schemas.openxmlformats.org/wordprocessingml/2006/main">
        <w:t xml:space="preserve">1. Mósebók 30:19-20 - "Ég kalla himin og jörð til vitnis gegn þér í dag, að ég hef lagt fyrir þig líf og dauða, blessun og bölvun. Veldu því lífið, svo að þú og niðjar þínir megið lifa, elskað Drottin. Guð þinn, hlýðið rödd hans og haldið fast við hann, því að hann er líf þitt og lengd dagar."</w:t>
      </w:r>
    </w:p>
    <w:p/>
    <w:p>
      <w:r xmlns:w="http://schemas.openxmlformats.org/wordprocessingml/2006/main">
        <w:t xml:space="preserve">2. Sálmur 119:1-2 - "Sælir eru þeir sem eru óaðfinnanlegir, sem ganga í lögmáli Drottins! Sælir eru þeir sem varðveita vitnisburð hans, sem leita hans af öllu hjarta."</w:t>
      </w:r>
    </w:p>
    <w:p/>
    <w:p>
      <w:r xmlns:w="http://schemas.openxmlformats.org/wordprocessingml/2006/main">
        <w:t xml:space="preserve">Síðari Kroníkubók 20:34 Það sem meira er að segja um Jósafat, bæði fyrstu og síðustu, það er ritað í bók Jehú Hananíssonar, sem getið er um í bók Ísraelskonunga.</w:t>
      </w:r>
    </w:p>
    <w:p/>
    <w:p>
      <w:r xmlns:w="http://schemas.openxmlformats.org/wordprocessingml/2006/main">
        <w:t xml:space="preserve">Athafnir Jósafats eru skráðar í bókum Jehú og Ísraelskonunga.</w:t>
      </w:r>
    </w:p>
    <w:p/>
    <w:p>
      <w:r xmlns:w="http://schemas.openxmlformats.org/wordprocessingml/2006/main">
        <w:t xml:space="preserve">1. Treystu á Drottin: Sagan af Jósafat</w:t>
      </w:r>
    </w:p>
    <w:p/>
    <w:p>
      <w:r xmlns:w="http://schemas.openxmlformats.org/wordprocessingml/2006/main">
        <w:t xml:space="preserve">2. Að lifa trúarlífi: Lærdómur frá Jósafat</w:t>
      </w:r>
    </w:p>
    <w:p/>
    <w:p>
      <w:r xmlns:w="http://schemas.openxmlformats.org/wordprocessingml/2006/main">
        <w:t xml:space="preserve">1. Síðari Kroníkubók 20:17 - "Þú þarft ekki að berjast í þessari orrustu. Stattu fast, haltu stöðu þinni og sjáðu hjálpræði Drottins fyrir þína hönd, Júda og Jerúsalem.' Óttist ekki og skelfist ekki. Farið á morgun gegn þeim, og Drottinn mun vera með yður.</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Síðari Kroníkubók 20:35 Og eftir þetta gekk Jósafat Júdakonungur í lið með Ahasía Ísraelskonungi, sem gjörði mjög illt.</w:t>
      </w:r>
    </w:p>
    <w:p/>
    <w:p>
      <w:r xmlns:w="http://schemas.openxmlformats.org/wordprocessingml/2006/main">
        <w:t xml:space="preserve">Jósafat, konungur í Júda, gekk í bandalag við Ahasía Ísraelskonung, þótt Ahasía væri mjög vondur.</w:t>
      </w:r>
    </w:p>
    <w:p/>
    <w:p>
      <w:r xmlns:w="http://schemas.openxmlformats.org/wordprocessingml/2006/main">
        <w:t xml:space="preserve">1. Hætturnar við að samræmast vondu fólki</w:t>
      </w:r>
    </w:p>
    <w:p/>
    <w:p>
      <w:r xmlns:w="http://schemas.openxmlformats.org/wordprocessingml/2006/main">
        <w:t xml:space="preserve">2. Að læra af mistökum Jósafats</w:t>
      </w:r>
    </w:p>
    <w:p/>
    <w:p>
      <w:r xmlns:w="http://schemas.openxmlformats.org/wordprocessingml/2006/main">
        <w:t xml:space="preserve">1. Orðskviðirnir 13:20 - Hver sem gengur með hinum vitru verður vitur, en félagi heimskingjanna verður fyrir skaða.</w:t>
      </w:r>
    </w:p>
    <w:p/>
    <w:p>
      <w:r xmlns:w="http://schemas.openxmlformats.org/wordprocessingml/2006/main">
        <w:t xml:space="preserve">2. Sálmur 1:1 - Sæll er sá sem gengur ekki í takt við hina óguðlegu eða stendur í veginum sem syndarar taka eða sitja í hópi spottara.</w:t>
      </w:r>
    </w:p>
    <w:p/>
    <w:p>
      <w:r xmlns:w="http://schemas.openxmlformats.org/wordprocessingml/2006/main">
        <w:t xml:space="preserve">Síðari Kroníkubók 20:36 Og hann gekk til liðs við hann til að gera skip til Tarsis, og þeir gerðu skipin í Esíongaber.</w:t>
      </w:r>
    </w:p>
    <w:p/>
    <w:p>
      <w:r xmlns:w="http://schemas.openxmlformats.org/wordprocessingml/2006/main">
        <w:t xml:space="preserve">Jósafat Júdakonungur gerði bandalag við Ahasía Ísraelskonung og saman smíðuðu þeir skip í Esíongaber til að sigla til Tarsis.</w:t>
      </w:r>
    </w:p>
    <w:p/>
    <w:p>
      <w:r xmlns:w="http://schemas.openxmlformats.org/wordprocessingml/2006/main">
        <w:t xml:space="preserve">1. Guð vill að við sameinumst bræðrum okkar og systrum í Kristi til að vinna verk hans.</w:t>
      </w:r>
    </w:p>
    <w:p/>
    <w:p>
      <w:r xmlns:w="http://schemas.openxmlformats.org/wordprocessingml/2006/main">
        <w:t xml:space="preserve">2. Með krafti einingarinnar getum við gert mikla hluti Guði til dýrðar.</w:t>
      </w:r>
    </w:p>
    <w:p/>
    <w:p>
      <w:r xmlns:w="http://schemas.openxmlformats.org/wordprocessingml/2006/main">
        <w:t xml:space="preserve">1. Postulasagan 2:42-47</w:t>
      </w:r>
    </w:p>
    <w:p/>
    <w:p>
      <w:r xmlns:w="http://schemas.openxmlformats.org/wordprocessingml/2006/main">
        <w:t xml:space="preserve">2. Prédikarinn 4:9-12</w:t>
      </w:r>
    </w:p>
    <w:p/>
    <w:p>
      <w:r xmlns:w="http://schemas.openxmlformats.org/wordprocessingml/2006/main">
        <w:t xml:space="preserve">Síðari Kroníkubók 20:37 Þá spáði Elíeser, sonur Dódava frá Maresha, gegn Jósafat og sagði: "Af því að þú hefir gengið í samband við Ahasía, hefir Drottinn brotið verk þín." Og skipin brotnuðu, svo að þau gátu ekki farið til Tarsis.</w:t>
      </w:r>
    </w:p>
    <w:p/>
    <w:p>
      <w:r xmlns:w="http://schemas.openxmlformats.org/wordprocessingml/2006/main">
        <w:t xml:space="preserve">Jósafat hafði gengið til liðs við Ahasía, og þar af leiðandi hafði Drottinn látið brotna skip sín og ófær um að sigla til Tarsis.</w:t>
      </w:r>
    </w:p>
    <w:p/>
    <w:p>
      <w:r xmlns:w="http://schemas.openxmlformats.org/wordprocessingml/2006/main">
        <w:t xml:space="preserve">1. Afleiðingar óviturlegs samstarfs</w:t>
      </w:r>
    </w:p>
    <w:p/>
    <w:p>
      <w:r xmlns:w="http://schemas.openxmlformats.org/wordprocessingml/2006/main">
        <w:t xml:space="preserve">2. Taka eftir viðvörunarmerkjum Guðs</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Jesaja 30:1 - Vei þeim uppreisnargjarnu börnum, segir Drottinn, sem ráða ráðum, en ekki af mér. og hylja það með skjóli, en ekki af mínum anda, svo að þeir megi bæta synd við synd.</w:t>
      </w:r>
    </w:p>
    <w:p/>
    <w:p>
      <w:r xmlns:w="http://schemas.openxmlformats.org/wordprocessingml/2006/main">
        <w:t xml:space="preserve">Síðari Kroníkubók 21. kafli lýsir stjórnartíð Jórams Jósafatssonar sem konungs Júda og illskuverkum hans sem leiða til dóms Guðs.</w:t>
      </w:r>
    </w:p>
    <w:p/>
    <w:p>
      <w:r xmlns:w="http://schemas.openxmlformats.org/wordprocessingml/2006/main">
        <w:t xml:space="preserve">1. málsgrein: Kaflinn byrjar á því að undirstrika hvernig Jóram tók við hásætinu eftir dauða föður hans. Ólíkt föður sínum gerir Jóram það sem illt er í augum Drottins og kvænist dóttur Akabs, sem stuðlar að bandalagi sínu við hið vonda hús Ísraels (2. Kroníkubók 21:1-4).</w:t>
      </w:r>
    </w:p>
    <w:p/>
    <w:p>
      <w:r xmlns:w="http://schemas.openxmlformats.org/wordprocessingml/2006/main">
        <w:t xml:space="preserve">2. málsgrein: Frásögnin fjallar um gjörðir Jórams sem konungs. Hann drepur alla bræður sína og nokkra embættismenn í Júda. Þar að auki leiðir hann Júda afvega með því að stuðla að skurðgoðadýrkun og fá fólkið til að yfirgefa boðorð Guðs (2. Kroníkubók 21:5-7).</w:t>
      </w:r>
    </w:p>
    <w:p/>
    <w:p>
      <w:r xmlns:w="http://schemas.openxmlformats.org/wordprocessingml/2006/main">
        <w:t xml:space="preserve">Þriðja málsgrein: Frásögnin undirstrikar hvernig Elía, spámaður sendur af Guði, skrifar bréf þar sem Jóram varar við illsku hans og kveður upp dóm yfir honum. Í bréfinu er spáð að hann muni þjást af alvarlegum sjúkdómi í iðrum sínum þar til hann veldur dauða hans (2. Kroníkubók 21:12-15).</w:t>
      </w:r>
    </w:p>
    <w:p/>
    <w:p>
      <w:r xmlns:w="http://schemas.openxmlformats.org/wordprocessingml/2006/main">
        <w:t xml:space="preserve">Fjórða málsgrein: Áherslan beinist að því að lýsa því hvernig Guð æsir upp nágrannaóvini gegn Jóram vegna illsku hans. Edóm gerir uppreisn gegn Júda á þessum tíma og Libna gerir einnig uppreisn gegn honum (2. Kroníkubók 21:16-17).</w:t>
      </w:r>
    </w:p>
    <w:p/>
    <w:p>
      <w:r xmlns:w="http://schemas.openxmlformats.org/wordprocessingml/2006/main">
        <w:t xml:space="preserve">5. málsgrein: Frásögninni lýkur með því að draga fram hvernig Jóram deyr sársaukafullum dauða vegna ólæknandi sjúkdóms í samræmi við spádóm Elía. Dauði hans er ekki harmað af fólkinu, og hann er grafinn án heiðurs (2. Kroníkubók 21:18-20).</w:t>
      </w:r>
    </w:p>
    <w:p/>
    <w:p>
      <w:r xmlns:w="http://schemas.openxmlformats.org/wordprocessingml/2006/main">
        <w:t xml:space="preserve">Í stuttu máli lýsir 21. kafli 2. Kroníkubókar valdatímann og dóminn sem blasti við á leiðtogatíma Jórams konungs. Að leggja áherslu á brotthvarf frá réttlæti og bandalag sem myndast með illsku. Að minnast á viðvaranir sem hafa borist í gegnum spámann og afleiðingar uppreisnar. Í stuttu máli, kafli gefur sögulega frásögn sem sýnir bæði val Jórams konungs sem tjáð er með óhlýðni á sama tíma og hann leggur áherslu á guðdómlega hefnd sem stafar af ótrúmennsku sem sýnir að lítilsvirðing gagnvart boðorðum Guðs, útfærsla sem táknar andlega hnignun og staðfestingu um uppfyllingu gagnvart spádómi, heiðursyfirlýsing sem sýnir skuldbindingu gagnvart boðorðum Guðs. samband skapara-Guðs og útvalinna fólks-Ísraels</w:t>
      </w:r>
    </w:p>
    <w:p/>
    <w:p>
      <w:r xmlns:w="http://schemas.openxmlformats.org/wordprocessingml/2006/main">
        <w:t xml:space="preserve">Síðari Kroníkubók 21:1 En Jósafat lagðist til hvíldar hjá feðrum sínum og var grafinn hjá feðrum sínum í Davíðsborg. Og Jóram sonur hans varð konungur í hans stað.</w:t>
      </w:r>
    </w:p>
    <w:p/>
    <w:p>
      <w:r xmlns:w="http://schemas.openxmlformats.org/wordprocessingml/2006/main">
        <w:t xml:space="preserve">Jósafat deyr og Jóram tekur við sem konungur.</w:t>
      </w:r>
    </w:p>
    <w:p/>
    <w:p>
      <w:r xmlns:w="http://schemas.openxmlformats.org/wordprocessingml/2006/main">
        <w:t xml:space="preserve">1. Að læra að sætta sig við breytingar og nýtt upphaf</w:t>
      </w:r>
    </w:p>
    <w:p/>
    <w:p>
      <w:r xmlns:w="http://schemas.openxmlformats.org/wordprocessingml/2006/main">
        <w:t xml:space="preserve">2. Mikilvægi þess að heiðra forfeður okkar</w:t>
      </w:r>
    </w:p>
    <w:p/>
    <w:p>
      <w:r xmlns:w="http://schemas.openxmlformats.org/wordprocessingml/2006/main">
        <w:t xml:space="preserve">1. Prédikarinn 3:1-8</w:t>
      </w:r>
    </w:p>
    <w:p/>
    <w:p>
      <w:r xmlns:w="http://schemas.openxmlformats.org/wordprocessingml/2006/main">
        <w:t xml:space="preserve">2. 1. Samúelsbók 15:23-24</w:t>
      </w:r>
    </w:p>
    <w:p/>
    <w:p>
      <w:r xmlns:w="http://schemas.openxmlformats.org/wordprocessingml/2006/main">
        <w:t xml:space="preserve">Síðari Kroníkubók 21:2 Og hann átti bræður, syni Jósafats, Asarja, Jehiel, Sakaría, Asaría, Míkael og Sefatja. Allir þessir voru synir Jósafats Ísraelskonungs.</w:t>
      </w:r>
    </w:p>
    <w:p/>
    <w:p>
      <w:r xmlns:w="http://schemas.openxmlformats.org/wordprocessingml/2006/main">
        <w:t xml:space="preserve">Jósafat, konungur í Ísrael, átti nokkra syni, þar á meðal Asarja, Jehiel, Sakaría, Míkael og Sefatja.</w:t>
      </w:r>
    </w:p>
    <w:p/>
    <w:p>
      <w:r xmlns:w="http://schemas.openxmlformats.org/wordprocessingml/2006/main">
        <w:t xml:space="preserve">1. Mikilvægi fjölskyldu og arfleifðar í augum Guðs.</w:t>
      </w:r>
    </w:p>
    <w:p/>
    <w:p>
      <w:r xmlns:w="http://schemas.openxmlformats.org/wordprocessingml/2006/main">
        <w:t xml:space="preserve">2. Kraftur guðrækinnar fordæmis í lífi leiðtoga.</w:t>
      </w:r>
    </w:p>
    <w:p/>
    <w:p>
      <w:r xmlns:w="http://schemas.openxmlformats.org/wordprocessingml/2006/main">
        <w:t xml:space="preserve">1. Sálmur 127:3-5 - Sjá, börn eru arfleifð frá Drottni, ávöxtur móðurkviðar laun. Eins og örvar í hendi kappans eru börn æsku manns. Sæll er sá maður sem fyllir skjálfta sinn af þeim! Hann skal ekki verða til skammar þegar hann talar við óvini sína í hliðinu.</w:t>
      </w:r>
    </w:p>
    <w:p/>
    <w:p>
      <w:r xmlns:w="http://schemas.openxmlformats.org/wordprocessingml/2006/main">
        <w:t xml:space="preserve">2. Orðskviðirnir 22:6 - Fræðið barn hvernig það á að fara; jafnvel þegar hann er gamall mun hann ekki víkja frá því.</w:t>
      </w:r>
    </w:p>
    <w:p/>
    <w:p>
      <w:r xmlns:w="http://schemas.openxmlformats.org/wordprocessingml/2006/main">
        <w:t xml:space="preserve">Síðari Kroníkubók 21:3 Og faðir þeirra gaf þeim miklar gjafir, silfur, gull og dýrgripi, með girtum borgum í Júda, en konungsríkið gaf hann Jóram. því hann var frumburður.</w:t>
      </w:r>
    </w:p>
    <w:p/>
    <w:p>
      <w:r xmlns:w="http://schemas.openxmlformats.org/wordprocessingml/2006/main">
        <w:t xml:space="preserve">Jóram fékk konungdóminn af föður sínum ásamt miklum gjöfum af silfri, gulli og dýrmætum munum, svo og girtum borgum í Júda.</w:t>
      </w:r>
    </w:p>
    <w:p/>
    <w:p>
      <w:r xmlns:w="http://schemas.openxmlformats.org/wordprocessingml/2006/main">
        <w:t xml:space="preserve">1. Blessun þess að vera frumburður</w:t>
      </w:r>
    </w:p>
    <w:p/>
    <w:p>
      <w:r xmlns:w="http://schemas.openxmlformats.org/wordprocessingml/2006/main">
        <w:t xml:space="preserve">2. Kraftur gjafmildi</w:t>
      </w:r>
    </w:p>
    <w:p/>
    <w:p>
      <w:r xmlns:w="http://schemas.openxmlformats.org/wordprocessingml/2006/main">
        <w:t xml:space="preserve">1. Orðskviðirnir 18:24 - Maður sem á vini verður að sýna sig vingjarnlegan, og vinur er nær en bróðir.</w:t>
      </w:r>
    </w:p>
    <w:p/>
    <w:p>
      <w:r xmlns:w="http://schemas.openxmlformats.org/wordprocessingml/2006/main">
        <w:t xml:space="preserve">2. Sálmur 112:9 - Hann dreifði, gaf fátækum; Réttlæti hans varir að eilífu. horn hans skal hátt upp með sæmd.</w:t>
      </w:r>
    </w:p>
    <w:p/>
    <w:p>
      <w:r xmlns:w="http://schemas.openxmlformats.org/wordprocessingml/2006/main">
        <w:t xml:space="preserve">Síðari Kroníkubók 21:4 En er Jóram var risinn upp í ríki föður síns, styrkti hann sig og drap alla bræður sína með sverði og einnig kafara af höfðingjum Ísraels.</w:t>
      </w:r>
    </w:p>
    <w:p/>
    <w:p>
      <w:r xmlns:w="http://schemas.openxmlformats.org/wordprocessingml/2006/main">
        <w:t xml:space="preserve">Jóram, sonur Jósafats konungs, reis í hásætið og drap bræður sína og aðra aðalsmenn í Ísrael með sverði.</w:t>
      </w:r>
    </w:p>
    <w:p/>
    <w:p>
      <w:r xmlns:w="http://schemas.openxmlformats.org/wordprocessingml/2006/main">
        <w:t xml:space="preserve">1. Kraftur fyrirgefningar: Hvernig á að sigrast á átökum og finna miskunn</w:t>
      </w:r>
    </w:p>
    <w:p/>
    <w:p>
      <w:r xmlns:w="http://schemas.openxmlformats.org/wordprocessingml/2006/main">
        <w:t xml:space="preserve">2. Hætturnar af stolti: Hvernig á að auðmýkja þig fyrir Guði</w:t>
      </w:r>
    </w:p>
    <w:p/>
    <w:p>
      <w:r xmlns:w="http://schemas.openxmlformats.org/wordprocessingml/2006/main">
        <w:t xml:space="preserve">1. Matteusarguðspjall 6:14-15 - "Því að ef þér fyrirgefið öðrum, þegar þeir syndga gegn yður, mun faðir yðar himneskur einnig fyrirgefa yður. En ef þér fyrirgefið ekki öðrum syndir þeirra, mun faðir yðar ekki fyrirgefa syndir yðar."</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Síðari Kroníkubók 21:5 Jóram var þrítugur og tveggja ára, þegar hann varð konungur, og átta ár ríkti hann í Jerúsalem.</w:t>
      </w:r>
    </w:p>
    <w:p/>
    <w:p>
      <w:r xmlns:w="http://schemas.openxmlformats.org/wordprocessingml/2006/main">
        <w:t xml:space="preserve">Jóram var 32 ára þegar hann varð konungur Jerúsalem og ríkti í 8 ár.</w:t>
      </w:r>
    </w:p>
    <w:p/>
    <w:p>
      <w:r xmlns:w="http://schemas.openxmlformats.org/wordprocessingml/2006/main">
        <w:t xml:space="preserve">1. Mikilvægi þess að nýta tíma okkar á jörðinni sem best.</w:t>
      </w:r>
    </w:p>
    <w:p/>
    <w:p>
      <w:r xmlns:w="http://schemas.openxmlformats.org/wordprocessingml/2006/main">
        <w:t xml:space="preserve">2. Mikilvægi forystu og fordæmi sem við sýnum öðrum.</w:t>
      </w:r>
    </w:p>
    <w:p/>
    <w:p>
      <w:r xmlns:w="http://schemas.openxmlformats.org/wordprocessingml/2006/main">
        <w:t xml:space="preserve">1. Efesusbréfið 5:15-17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2. Orðskviðirnir 22:29 Sérðu mann hæfan í starfi sínu? Hann mun standa frammi fyrir konungum; hann mun ekki standa fyrir óljósum mönnum.</w:t>
      </w:r>
    </w:p>
    <w:p/>
    <w:p>
      <w:r xmlns:w="http://schemas.openxmlformats.org/wordprocessingml/2006/main">
        <w:t xml:space="preserve">Síðari Kroníkubók 21:6 Og hann gekk á vegi Ísraelskonunga, eins og ætt Akabs, því að hann átti dóttur Akabs að konu, og hann gjörði það, sem illt var í augum Drottins.</w:t>
      </w:r>
    </w:p>
    <w:p/>
    <w:p>
      <w:r xmlns:w="http://schemas.openxmlformats.org/wordprocessingml/2006/main">
        <w:t xml:space="preserve">Jóram kvæntist dóttur Akabs og gekk á vegi hinna óguðlegu konunga Ísraels, óþokki Drottni.</w:t>
      </w:r>
    </w:p>
    <w:p/>
    <w:p>
      <w:r xmlns:w="http://schemas.openxmlformats.org/wordprocessingml/2006/main">
        <w:t xml:space="preserve">1. Hætturnar við að giftast vantrúuðum</w:t>
      </w:r>
    </w:p>
    <w:p/>
    <w:p>
      <w:r xmlns:w="http://schemas.openxmlformats.org/wordprocessingml/2006/main">
        <w:t xml:space="preserve">2. Afleiðingar þess að fylgja vondum leiðum</w:t>
      </w:r>
    </w:p>
    <w:p/>
    <w:p>
      <w:r xmlns:w="http://schemas.openxmlformats.org/wordprocessingml/2006/main">
        <w:t xml:space="preserve">1. 2. Korintubréf 6:14-17</w:t>
      </w:r>
    </w:p>
    <w:p/>
    <w:p>
      <w:r xmlns:w="http://schemas.openxmlformats.org/wordprocessingml/2006/main">
        <w:t xml:space="preserve">2. Orðskviðirnir 11:19</w:t>
      </w:r>
    </w:p>
    <w:p/>
    <w:p>
      <w:r xmlns:w="http://schemas.openxmlformats.org/wordprocessingml/2006/main">
        <w:t xml:space="preserve">Síðari Kroníkubók 21:7 En Drottinn vildi ekki tortíma húsi Davíðs vegna sáttmálans, sem hann hafði gjört við Davíð, og eins og hann hafði heitið að lýsa honum og sonum hans að eilífu.</w:t>
      </w:r>
    </w:p>
    <w:p/>
    <w:p>
      <w:r xmlns:w="http://schemas.openxmlformats.org/wordprocessingml/2006/main">
        <w:t xml:space="preserve">Þrátt fyrir illsku Jórams konungs stendur Drottinn við loforð sitt við Davíð og varðveitir hús hans.</w:t>
      </w:r>
    </w:p>
    <w:p/>
    <w:p>
      <w:r xmlns:w="http://schemas.openxmlformats.org/wordprocessingml/2006/main">
        <w:t xml:space="preserve">1. Guð er trúr: loforð sáttmálans haldið.</w:t>
      </w:r>
    </w:p>
    <w:p/>
    <w:p>
      <w:r xmlns:w="http://schemas.openxmlformats.org/wordprocessingml/2006/main">
        <w:t xml:space="preserve">2. Miskunn Drottins: Þrátt fyrir syndir okkar verndar hann okkur enn.</w:t>
      </w:r>
    </w:p>
    <w:p/>
    <w:p>
      <w:r xmlns:w="http://schemas.openxmlformats.org/wordprocessingml/2006/main">
        <w:t xml:space="preserve">1. Sálmur 25:10 Allir vegir Drottins eru miskunn og trúmennska fyrir þá sem halda sáttmála hans og vitnisburð.</w:t>
      </w:r>
    </w:p>
    <w:p/>
    <w:p>
      <w:r xmlns:w="http://schemas.openxmlformats.org/wordprocessingml/2006/main">
        <w:t xml:space="preserve">2. Jesaja 55:3 Hneig eyra þitt og kom til mín. heyrðu, að sál þín lifi; og ég mun gjöra við þig eilífan sáttmála, mína trúfestu og ástúð til Davíðs.</w:t>
      </w:r>
    </w:p>
    <w:p/>
    <w:p>
      <w:r xmlns:w="http://schemas.openxmlformats.org/wordprocessingml/2006/main">
        <w:t xml:space="preserve">Síðari Kroníkubók 21:8 Á hans dögum gerðu Edómítar uppreisn frá ríki Júda og gerðu sig að konungi.</w:t>
      </w:r>
    </w:p>
    <w:p/>
    <w:p>
      <w:r xmlns:w="http://schemas.openxmlformats.org/wordprocessingml/2006/main">
        <w:t xml:space="preserve">Á valdatíma Jórams Júdakonungs lýstu Edómítar sig sjálfstæða og völdu sér konung.</w:t>
      </w:r>
    </w:p>
    <w:p/>
    <w:p>
      <w:r xmlns:w="http://schemas.openxmlformats.org/wordprocessingml/2006/main">
        <w:t xml:space="preserve">1. Kraftur sjálfstæðis - Hvernig á að standa fast í andstöðu</w:t>
      </w:r>
    </w:p>
    <w:p/>
    <w:p>
      <w:r xmlns:w="http://schemas.openxmlformats.org/wordprocessingml/2006/main">
        <w:t xml:space="preserve">2. Fullveldi Guðs - Að læra að treysta áætlunum Guðs, jafnvel þegar það virðist sem okkar eigin hafi mistekist</w:t>
      </w:r>
    </w:p>
    <w:p/>
    <w:p>
      <w:r xmlns:w="http://schemas.openxmlformats.org/wordprocessingml/2006/main">
        <w:t xml:space="preserve">1. Rómverjabréfið 12:17-18 - Gjaldið engum illt með illu. Gætið þess að gera það sem er rétt í augum allra. Ef það er mögulegt, að svo miklu leyti sem það veltur á þér, lifðu í friði við alla.</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Síðari Kroníkubók 21:9 Þá fór Jóram út ásamt höfðingjum sínum og allir vagnar hans með honum, og hann reis upp um nóttina og laust Edómíta, sem umkringdu hann, og vagnforingjana.</w:t>
      </w:r>
    </w:p>
    <w:p/>
    <w:p>
      <w:r xmlns:w="http://schemas.openxmlformats.org/wordprocessingml/2006/main">
        <w:t xml:space="preserve">Jóram leiddi hermenn sína og vagna til að berjast við Edómíta í skyndiárás á nóttunni.</w:t>
      </w:r>
    </w:p>
    <w:p/>
    <w:p>
      <w:r xmlns:w="http://schemas.openxmlformats.org/wordprocessingml/2006/main">
        <w:t xml:space="preserve">1. Guð er alltaf með okkur í bardaga, sama hversu miklar líkur eru.</w:t>
      </w:r>
    </w:p>
    <w:p/>
    <w:p>
      <w:r xmlns:w="http://schemas.openxmlformats.org/wordprocessingml/2006/main">
        <w:t xml:space="preserve">2. Við verðum að vera hugrökk og bregðast við af trú, jafnvel þótt líkurnar séu á móti okkur.</w:t>
      </w:r>
    </w:p>
    <w:p/>
    <w:p>
      <w:r xmlns:w="http://schemas.openxmlformats.org/wordprocessingml/2006/main">
        <w:t xml:space="preserve">1. Mósebók 20:3-4 - Heyr, Ísrael: Þú skalt fara yfir Jórdan í dag, fara inn til að taka til eignar þjóðir, sem eru meiri og voldugari en þú, borgir miklar og girtar til himins, mikla og háa lýð, synir Anakima, sem þú þekkir, og sem þú hefur heyrt segja um: Hver fær staðist frammi fyrir Anaks sonum!</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Síðari Kroníkubók 21:10 Og Edómítar gerðu uppreisn undan valdi Júda allt til þessa dags. Á sama tíma gerði Líbna uppreisn undan hendi hans. af því að hann hafði yfirgefið Drottin, Guð feðra sinna.</w:t>
      </w:r>
    </w:p>
    <w:p/>
    <w:p>
      <w:r xmlns:w="http://schemas.openxmlformats.org/wordprocessingml/2006/main">
        <w:t xml:space="preserve">Edómítar og Libna gerðu uppreisn gegn Júda vegna þess að Júda hafði yfirgefið Drottin.</w:t>
      </w:r>
    </w:p>
    <w:p/>
    <w:p>
      <w:r xmlns:w="http://schemas.openxmlformats.org/wordprocessingml/2006/main">
        <w:t xml:space="preserve">1. Afleiðingar þess að yfirgefa Drottin: Skoðaðu 2. Kroníkubók 21:10</w:t>
      </w:r>
    </w:p>
    <w:p/>
    <w:p>
      <w:r xmlns:w="http://schemas.openxmlformats.org/wordprocessingml/2006/main">
        <w:t xml:space="preserve">2. Trúfesta verðlaunuð: Rannsókn á 2. Kroníkubók 21:10</w:t>
      </w:r>
    </w:p>
    <w:p/>
    <w:p>
      <w:r xmlns:w="http://schemas.openxmlformats.org/wordprocessingml/2006/main">
        <w:t xml:space="preserve">1. Mósebók 28:15 - En ef þú hlýðir ekki raust Drottins Guðs þíns, svo að þú haldir eftir öllum boðorðum hans og setningum, sem ég býð þér í dag. að allar þessar bölvun munu koma yfir þig og ná þér.</w:t>
      </w:r>
    </w:p>
    <w:p/>
    <w:p>
      <w:r xmlns:w="http://schemas.openxmlformats.org/wordprocessingml/2006/main">
        <w:t xml:space="preserve">2. Hósea 4:6 - Þjóð mín er tortímt vegna þekkingarskorts: af því að þú hefur hafnað þekkingu, mun ég og hafna þér, svo að þú skalt ekki vera mér prestur. Þar sem þú hefur gleymt lögmáli Guðs þíns, mun ég og gleymdu börnum þínum.</w:t>
      </w:r>
    </w:p>
    <w:p/>
    <w:p>
      <w:r xmlns:w="http://schemas.openxmlformats.org/wordprocessingml/2006/main">
        <w:t xml:space="preserve">Síðari Kroníkubók 21:11 Og hann gjörði fórnarhæðir á Júdafjöllum og lét Jerúsalembúa drýgja saurlifnað og neyddi Júda til þess.</w:t>
      </w:r>
    </w:p>
    <w:p/>
    <w:p>
      <w:r xmlns:w="http://schemas.openxmlformats.org/wordprocessingml/2006/main">
        <w:t xml:space="preserve">Jóram Júdakonungur stundaði skurðgoðadýrkun og leiddi íbúa Jerúsalem til að drýgja saurlifnað.</w:t>
      </w:r>
    </w:p>
    <w:p/>
    <w:p>
      <w:r xmlns:w="http://schemas.openxmlformats.org/wordprocessingml/2006/main">
        <w:t xml:space="preserve">1. Hættan við skurðgoðadýrkun</w:t>
      </w:r>
    </w:p>
    <w:p/>
    <w:p>
      <w:r xmlns:w="http://schemas.openxmlformats.org/wordprocessingml/2006/main">
        <w:t xml:space="preserve">2. Kraftur freistinganna</w:t>
      </w:r>
    </w:p>
    <w:p/>
    <w:p>
      <w:r xmlns:w="http://schemas.openxmlformats.org/wordprocessingml/2006/main">
        <w:t xml:space="preserve">1. Mósebók 20:3-5 "Þú skalt ekki hafa aðra guði en mér. Þú skalt ekki gjöra þér líkneski í líki nokkurs á himni uppi eða á jörðu niðri eða í vötnunum fyrir neðan. Þú skalt ekki beygja þig niður. þeim eða tilbiðja þá, því að ég, Drottinn Guð þinn, er vandlátur Guð."</w:t>
      </w:r>
    </w:p>
    <w:p/>
    <w:p>
      <w:r xmlns:w="http://schemas.openxmlformats.org/wordprocessingml/2006/main">
        <w:t xml:space="preserve">2. 1. Korintubréf 10:13-14 "Engin freisting hefur náð yður nema sú sem mannkyninu er sameiginleg. Og Guð er trúr, hann mun ekki láta freista yðar umfram það sem þú getur þolað. En þegar þú freistast mun hann og sjá fyrir þér. leið út svo þú getir þolað það."</w:t>
      </w:r>
    </w:p>
    <w:p/>
    <w:p>
      <w:r xmlns:w="http://schemas.openxmlformats.org/wordprocessingml/2006/main">
        <w:t xml:space="preserve">Síðari Kroníkubók 21:12 Og það kom rit til hans frá Elía spámanni, er sagði: Svo segir Drottinn, Guð Davíðs föður þíns: Af því að þú hefir ekki gengið á vegum Jósafats föður þíns né á vegum Asa konungs í Júda,</w:t>
      </w:r>
    </w:p>
    <w:p/>
    <w:p>
      <w:r xmlns:w="http://schemas.openxmlformats.org/wordprocessingml/2006/main">
        <w:t xml:space="preserve">Jóram Júdakonungur fylgdi ekki guðræknum fordæmum sem faðir hans Jósafat og Asa Júdakonungur settu.</w:t>
      </w:r>
    </w:p>
    <w:p/>
    <w:p>
      <w:r xmlns:w="http://schemas.openxmlformats.org/wordprocessingml/2006/main">
        <w:t xml:space="preserve">1. Að ganga á vegum feðra okkar</w:t>
      </w:r>
    </w:p>
    <w:p/>
    <w:p>
      <w:r xmlns:w="http://schemas.openxmlformats.org/wordprocessingml/2006/main">
        <w:t xml:space="preserve">2. Að lifa í hlýðni við boð Guðs</w:t>
      </w:r>
    </w:p>
    <w:p/>
    <w:p>
      <w:r xmlns:w="http://schemas.openxmlformats.org/wordprocessingml/2006/main">
        <w:t xml:space="preserve">1. Orðskviðirnir 4:20-27 (Sonur minn, fylgstu með orðum mínum, hneig eyra þitt að orðum mínum.)</w:t>
      </w:r>
    </w:p>
    <w:p/>
    <w:p>
      <w:r xmlns:w="http://schemas.openxmlformats.org/wordprocessingml/2006/main">
        <w:t xml:space="preserve">2. Mósebók 11:26-28 (Sjá, ég legg fram fyrir þig í dag blessun og bölvun;)</w:t>
      </w:r>
    </w:p>
    <w:p/>
    <w:p>
      <w:r xmlns:w="http://schemas.openxmlformats.org/wordprocessingml/2006/main">
        <w:t xml:space="preserve">Síðari Kroníkubók 21:13 En þú hefur gengið á vegi Ísraelskonunga og látið Júda og Jerúsalembúa fara að hórast eins og hórdómar Akabs húss, og einnig hefir þú drepið bræður þína, föður þíns. hús, sem voru betri en þú sjálfur:</w:t>
      </w:r>
    </w:p>
    <w:p/>
    <w:p>
      <w:r xmlns:w="http://schemas.openxmlformats.org/wordprocessingml/2006/main">
        <w:t xml:space="preserve">Jóram Júdakonungur hafði framið mörg illvirki, eins og að fylgja fordæmi Ísraelskonunga og hvetja Júda og Jerúsalem til að tilbiðja skurðgoð, auk þess að drepa sína eigin bræður sem voru betri en hann.</w:t>
      </w:r>
    </w:p>
    <w:p/>
    <w:p>
      <w:r xmlns:w="http://schemas.openxmlformats.org/wordprocessingml/2006/main">
        <w:t xml:space="preserve">1. Hættan við að fylgja vondum fordæmum - 2. Kroníkubók 21:13</w:t>
      </w:r>
    </w:p>
    <w:p/>
    <w:p>
      <w:r xmlns:w="http://schemas.openxmlformats.org/wordprocessingml/2006/main">
        <w:t xml:space="preserve">2. Afleiðingar syndarinnar - 2. Kroníkubók 21:13</w:t>
      </w:r>
    </w:p>
    <w:p/>
    <w:p>
      <w:r xmlns:w="http://schemas.openxmlformats.org/wordprocessingml/2006/main">
        <w:t xml:space="preserve">1. Orðskviðirnir 13:20 - Sá sem gengur með vitrum mönnum, verður vitur, en félagi heimskingjanna verður eytt.</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Síðari Kroníkubók 21:14 Sjá, með mikilli plágu mun Drottinn slá fólk þitt og börn þín og konur þínar og allan eign þína.</w:t>
      </w:r>
    </w:p>
    <w:p/>
    <w:p>
      <w:r xmlns:w="http://schemas.openxmlformats.org/wordprocessingml/2006/main">
        <w:t xml:space="preserve">Guð mun refsa Júdamönnum með mikilli plágu og mun hafa áhrif á börn þeirra, konur og eigur.</w:t>
      </w:r>
    </w:p>
    <w:p/>
    <w:p>
      <w:r xmlns:w="http://schemas.openxmlformats.org/wordprocessingml/2006/main">
        <w:t xml:space="preserve">1. Afleiðingar óhlýðni: Rannsókn á refsingu Guðs í 2. Kroníkubók 21.</w:t>
      </w:r>
    </w:p>
    <w:p/>
    <w:p>
      <w:r xmlns:w="http://schemas.openxmlformats.org/wordprocessingml/2006/main">
        <w:t xml:space="preserve">2. Kraftur dóms Guðs: Lítið á 2. Kroníkubók 21</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Síðari Kroníkubók 21:15 Og þú skalt hafa mikla veikindi af iðrum þínum, uns iðrun þín hrynur dag frá degi vegna veikinda.</w:t>
      </w:r>
    </w:p>
    <w:p/>
    <w:p>
      <w:r xmlns:w="http://schemas.openxmlformats.org/wordprocessingml/2006/main">
        <w:t xml:space="preserve">Guð varar Jóram Júdakonung við miklum sjúkdómi sem myndi valda því að iðrum hans myndi detta út.</w:t>
      </w:r>
    </w:p>
    <w:p/>
    <w:p>
      <w:r xmlns:w="http://schemas.openxmlformats.org/wordprocessingml/2006/main">
        <w:t xml:space="preserve">1. Viðvaranir Guðs: Hlýðið á kallið til iðrunar</w:t>
      </w:r>
    </w:p>
    <w:p/>
    <w:p>
      <w:r xmlns:w="http://schemas.openxmlformats.org/wordprocessingml/2006/main">
        <w:t xml:space="preserve">2. Kraftur Guðs: Jafnvel stærstu konungarnir eru ekki ofar dómgreind hans</w:t>
      </w:r>
    </w:p>
    <w:p/>
    <w:p>
      <w:r xmlns:w="http://schemas.openxmlformats.org/wordprocessingml/2006/main">
        <w:t xml:space="preserve">1. Jakobsbréfið 4:17 - Þannig að hver sem veit hvað rétt er að gera og gerir það ekki, fyrir honum er það synd.</w:t>
      </w:r>
    </w:p>
    <w:p/>
    <w:p>
      <w:r xmlns:w="http://schemas.openxmlformats.org/wordprocessingml/2006/main">
        <w:t xml:space="preserve">2. 1. Mósebók 18:25 - Fjarri sé þér að gjöra slíkt, að deyða hinn réttláta með hinum óguðlega, svo að hinum réttláta fari eins og hinum óguðlega! Það er fjarri þér! Á ekki dómari allrar jarðarinnar að gera það sem rétt er?</w:t>
      </w:r>
    </w:p>
    <w:p/>
    <w:p>
      <w:r xmlns:w="http://schemas.openxmlformats.org/wordprocessingml/2006/main">
        <w:t xml:space="preserve">Síðari Kroníkubók 21:16 Og Drottinn vakti gegn Jóram anda Filista og Araba, sem voru nálægt Blálendingum.</w:t>
      </w:r>
    </w:p>
    <w:p/>
    <w:p>
      <w:r xmlns:w="http://schemas.openxmlformats.org/wordprocessingml/2006/main">
        <w:t xml:space="preserve">Drottinn vakti anda Filista, Araba og Blálendinga gegn Jóram konungi.</w:t>
      </w:r>
    </w:p>
    <w:p/>
    <w:p>
      <w:r xmlns:w="http://schemas.openxmlformats.org/wordprocessingml/2006/main">
        <w:t xml:space="preserve">1. Kraftur Guðs í lífi konunga</w:t>
      </w:r>
    </w:p>
    <w:p/>
    <w:p>
      <w:r xmlns:w="http://schemas.openxmlformats.org/wordprocessingml/2006/main">
        <w:t xml:space="preserve">2. Hvernig val okkar hefur áhrif á líf okkar</w:t>
      </w:r>
    </w:p>
    <w:p/>
    <w:p>
      <w:r xmlns:w="http://schemas.openxmlformats.org/wordprocessingml/2006/main">
        <w:t xml:space="preserve">1. 1. Kroníkubók 21:1 - Og Satan stóð upp gegn Ísrael og æsti Davíð til að telja Ísrael.</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Síðari Kroníkubók 21:17 Og þeir fóru upp til Júda, brutu inn í hana og fluttu burt allt það sem fannst í konungshöllinni, svo og syni hans og konur hans. Svo að enginn sonur fór frá honum nema Jóahas, yngstur sona hans.</w:t>
      </w:r>
    </w:p>
    <w:p/>
    <w:p>
      <w:r xmlns:w="http://schemas.openxmlformats.org/wordprocessingml/2006/main">
        <w:t xml:space="preserve">Innrásarsveitir Ísraels og Júda réðust inn í Júdaríki og rændu höll konungs og tóku allar eigur hans, þar á meðal syni hans og konur, og skildi aðeins eftir yngsta soninn, Jóahas.</w:t>
      </w:r>
    </w:p>
    <w:p/>
    <w:p>
      <w:r xmlns:w="http://schemas.openxmlformats.org/wordprocessingml/2006/main">
        <w:t xml:space="preserve">1. Kraftur trúar yfir ótta: Standa staðfastur þrátt fyrir mótlæti</w:t>
      </w:r>
    </w:p>
    <w:p/>
    <w:p>
      <w:r xmlns:w="http://schemas.openxmlformats.org/wordprocessingml/2006/main">
        <w:t xml:space="preserve">2. Gildi seiglu og þrautseigju á erfiðleikatímum</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Síðari Kroníkubók 21:18 Og eftir allt þetta laust Drottinn hann í iðrum hans með ólæknandi sjúkdómi.</w:t>
      </w:r>
    </w:p>
    <w:p/>
    <w:p>
      <w:r xmlns:w="http://schemas.openxmlformats.org/wordprocessingml/2006/main">
        <w:t xml:space="preserve">Drottinn refsaði Jóram með ólæknandi sjúkdómi eftir að hann hafði gjört illt í augum Drottins.</w:t>
      </w:r>
    </w:p>
    <w:p/>
    <w:p>
      <w:r xmlns:w="http://schemas.openxmlformats.org/wordprocessingml/2006/main">
        <w:t xml:space="preserve">1. Guð mun alltaf fylgjast með og mun ekki þola synd.</w:t>
      </w:r>
    </w:p>
    <w:p/>
    <w:p>
      <w:r xmlns:w="http://schemas.openxmlformats.org/wordprocessingml/2006/main">
        <w:t xml:space="preserve">2. Við verðum að gæta þess að halda okkur fjarri synd hvað sem það kostar.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Síðari Kroníkubók 21:19 Og svo bar við, að með tímanum, að tveimur árum liðnum, féllu iðrum hans af veikindum hans, svo að hann dó af sárum sjúkdómum. Og fólk hans brenndi ekki fyrir honum eins og brennu feðra hans.</w:t>
      </w:r>
    </w:p>
    <w:p/>
    <w:p>
      <w:r xmlns:w="http://schemas.openxmlformats.org/wordprocessingml/2006/main">
        <w:t xml:space="preserve">Eftir tveggja ára veikindi lést Jóram úr sársaukafullum sjúkdómi. Fólk hans brenndi hann ekki eins og forfeður hans.</w:t>
      </w:r>
    </w:p>
    <w:p/>
    <w:p>
      <w:r xmlns:w="http://schemas.openxmlformats.org/wordprocessingml/2006/main">
        <w:t xml:space="preserve">1. The Worth of a Life: Hugleiðingar um 2. Kroníkubók 21:19</w:t>
      </w:r>
    </w:p>
    <w:p/>
    <w:p>
      <w:r xmlns:w="http://schemas.openxmlformats.org/wordprocessingml/2006/main">
        <w:t xml:space="preserve">2. Minnumst þeirra sem hafa liðið: Rannsókn á 2. Kroníkubók 21:19</w:t>
      </w:r>
    </w:p>
    <w:p/>
    <w:p>
      <w:r xmlns:w="http://schemas.openxmlformats.org/wordprocessingml/2006/main">
        <w:t xml:space="preserve">1. Jesaja 53:3 - Hann var fyrirlitinn og hafnað af mönnum, maður sorgmæddra og kunnugur harmi.</w:t>
      </w:r>
    </w:p>
    <w:p/>
    <w:p>
      <w:r xmlns:w="http://schemas.openxmlformats.org/wordprocessingml/2006/main">
        <w:t xml:space="preserve">2. Jakobsbréfið 4:14 - Hvers vegna, þú veist ekki einu sinni hvað mun gerast á morgun. Hvað er líf þitt? Þú ert þoka sem birtist í smá stund og hverfur svo.</w:t>
      </w:r>
    </w:p>
    <w:p/>
    <w:p>
      <w:r xmlns:w="http://schemas.openxmlformats.org/wordprocessingml/2006/main">
        <w:t xml:space="preserve">Síðari Kroníkubók 21:20 Þrjátíu og tveggja ára var hann, þá er hann varð konungur, og átta ár ríkti hann í Jerúsalem og fór án þess að þess væri óskað. En þeir grófu hann í Davíðsborg, en ekki í gröfum konunganna.</w:t>
      </w:r>
    </w:p>
    <w:p/>
    <w:p>
      <w:r xmlns:w="http://schemas.openxmlformats.org/wordprocessingml/2006/main">
        <w:t xml:space="preserve">Jóram frá Júda tók að ríkja 32 ára að aldri og ríkti í Jerúsalem í 8 ár áður en hann dó án þess að hafa verið óskað eftir því. Hann var grafinn í borg Davíðs, en ekki í gröfum konunganna.</w:t>
      </w:r>
    </w:p>
    <w:p/>
    <w:p>
      <w:r xmlns:w="http://schemas.openxmlformats.org/wordprocessingml/2006/main">
        <w:t xml:space="preserve">1. Áætlanir Guðs eru ekki alltaf áætlanir okkar</w:t>
      </w:r>
    </w:p>
    <w:p/>
    <w:p>
      <w:r xmlns:w="http://schemas.openxmlformats.org/wordprocessingml/2006/main">
        <w:t xml:space="preserve">2. Kraftur auðmýktar og að deyja óséður</w:t>
      </w:r>
    </w:p>
    <w:p/>
    <w:p>
      <w:r xmlns:w="http://schemas.openxmlformats.org/wordprocessingml/2006/main">
        <w:t xml:space="preserve">1. Orðskviðirnir 19:21 - Margar áætlanir eru í huga manns, en það er tilgangur Drottins sem mun standa.</w:t>
      </w:r>
    </w:p>
    <w:p/>
    <w:p>
      <w:r xmlns:w="http://schemas.openxmlformats.org/wordprocessingml/2006/main">
        <w:t xml:space="preserve">2. Matteusarguðspjall 23:12 - Og hver sem upphefur sjálfan sig, mun auðmýktur verða, og hver sem auðmýkir sjálfan sig, mun upp hafinn verða.</w:t>
      </w:r>
    </w:p>
    <w:p/>
    <w:p>
      <w:r xmlns:w="http://schemas.openxmlformats.org/wordprocessingml/2006/main">
        <w:t xml:space="preserve">Síðari Kroníkubók 22. kafli heldur áfram frásögninni af stjórnartíð Jórams og kynnir Ahasía son hans, sem verður konungur eftir dauða föður síns.</w:t>
      </w:r>
    </w:p>
    <w:p/>
    <w:p>
      <w:r xmlns:w="http://schemas.openxmlformats.org/wordprocessingml/2006/main">
        <w:t xml:space="preserve">1. málsgrein: Kaflinn hefst á því að draga fram illsku móður Ahasía, Atalía, sem hefur áhrif á hann til að feta í fótspor húss Akabs. Eftir dauða Jórams tekur Ahasía við hásæti Júda (2. Kroníkubók 22:1-4).</w:t>
      </w:r>
    </w:p>
    <w:p/>
    <w:p>
      <w:r xmlns:w="http://schemas.openxmlformats.org/wordprocessingml/2006/main">
        <w:t xml:space="preserve">2. málsgrein: Frásögnin beinist að því hvernig Ahasía stillir sig upp við fjölskyldu Akabs í gegnum hjónaband. Hann gengur í lið með Jóram, syni Akabs og konungi Ísraels, til að berjast gegn Hasael, konungi Aram. Hins vegar endar þessi barátta með hörmungum fyrir Ahasía þar sem hann er særður (2. Kroníkubók 22:5-9).</w:t>
      </w:r>
    </w:p>
    <w:p/>
    <w:p>
      <w:r xmlns:w="http://schemas.openxmlformats.org/wordprocessingml/2006/main">
        <w:t xml:space="preserve">Þriðja málsgrein: Frásögnin dregur fram hvernig Ahasía leitar hælis í Samaríu en er að lokum fundið og drepinn af Jehú, sem Guð hefur smurt sem spámann til að fullnægja dómi yfir húsi Akabs. Þetta markar uppfyllingu spádóms Elía um afkomendur Akabs (2. Kroníkubók 22:7-9).</w:t>
      </w:r>
    </w:p>
    <w:p/>
    <w:p>
      <w:r xmlns:w="http://schemas.openxmlformats.org/wordprocessingml/2006/main">
        <w:t xml:space="preserve">Fjórða málsgrein: Áherslan beinist að því að lýsa því hvernig Atalía notfærir sér dauða sonar síns og grípur völdin í Júda. Hún útrýmir öllum mögulegum erfingjum miskunnarlaust til að tryggja stöðu sína sem drottning (2. Kroníkubók 22:10-12).</w:t>
      </w:r>
    </w:p>
    <w:p/>
    <w:p>
      <w:r xmlns:w="http://schemas.openxmlformats.org/wordprocessingml/2006/main">
        <w:t xml:space="preserve">Í stuttu máli lýsir 22. kafli 2. Kroníkubókar valdatíð og falli sem stóð frammi fyrir á leiðtogatíma Ahasía konungs. Að undirstrika áhrif frá vondri móður og samræmd við fjölskyldu Akabs. Að nefna ósigur sem upplifður var í bardaga og aftöku sem blasti við vegna dóms Guðs. Í stuttu máli, kafli gefur sögulega frásögn sem sýnir bæði val Ahasía konungs sem lýst er með því að fylgja illum áhrifum á sama tíma og hann leggur áherslu á afleiðingar sem stafa af óhlýðni sem dæmi um fall vegna guðlegrar íhlutunar, útfærsla sem táknar guðlegt réttlæti og staðfestingu um uppfyllingu gagnvart spádómum, erfðaskrá sem sýnir skuldbindingu til heiðurs. sáttmálasambandi milli skapara-Guðs og útvalins fólks-Ísraels</w:t>
      </w:r>
    </w:p>
    <w:p/>
    <w:p>
      <w:r xmlns:w="http://schemas.openxmlformats.org/wordprocessingml/2006/main">
        <w:t xml:space="preserve">Síðari Kroníkubók 22:1 Og Jerúsalembúar gerðu Ahasía yngsta son sinn að konungi í hans stað, því að hópur manna, sem kom með Araba í herbúðirnar, hafði drepið alla þá elstu. Þá tók Ahasía, sonur Jórams Júdakonungs, ríki.</w:t>
      </w:r>
    </w:p>
    <w:p/>
    <w:p>
      <w:r xmlns:w="http://schemas.openxmlformats.org/wordprocessingml/2006/main">
        <w:t xml:space="preserve">Ahasía varð konungur Jerúsalem eftir að Arabar drápu alla aðra erfingja hásætis.</w:t>
      </w:r>
    </w:p>
    <w:p/>
    <w:p>
      <w:r xmlns:w="http://schemas.openxmlformats.org/wordprocessingml/2006/main">
        <w:t xml:space="preserve">1. Treystu á áætlun Guðs þrátt fyrir óvæntar og erfiðar aðstæður.</w:t>
      </w:r>
    </w:p>
    <w:p/>
    <w:p>
      <w:r xmlns:w="http://schemas.openxmlformats.org/wordprocessingml/2006/main">
        <w:t xml:space="preserve">2. Kraftur trúarinnar í miðri harmleik.</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43:2: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Síðari Kroníkubók 22:2 Fjörutíu og tveggja ára var Ahasía, þegar hann varð konungur, og eitt ár ríkti hann í Jerúsalem. Móðir hans hét einnig Atalía, dóttir Omrí.</w:t>
      </w:r>
    </w:p>
    <w:p/>
    <w:p>
      <w:r xmlns:w="http://schemas.openxmlformats.org/wordprocessingml/2006/main">
        <w:t xml:space="preserve">Ahasía tók að ríkja þegar hann var 42 ára gamall og móðir hans hét Atalía, dóttir Omrí.</w:t>
      </w:r>
    </w:p>
    <w:p/>
    <w:p>
      <w:r xmlns:w="http://schemas.openxmlformats.org/wordprocessingml/2006/main">
        <w:t xml:space="preserve">1. Efesusbréfið 6:4 - Feður, reitið ekki börn yðar til reiði, heldur alið þau upp í aga og fræðslu Drottins.</w:t>
      </w:r>
    </w:p>
    <w:p/>
    <w:p>
      <w:r xmlns:w="http://schemas.openxmlformats.org/wordprocessingml/2006/main">
        <w:t xml:space="preserve">2. Sálmur 127:3 - Sjá, börn eru arfleifð frá Drottni, ávöxtur móðurkviðar laun.</w:t>
      </w:r>
    </w:p>
    <w:p/>
    <w:p>
      <w:r xmlns:w="http://schemas.openxmlformats.org/wordprocessingml/2006/main">
        <w:t xml:space="preserve">1. Síðari bók konunganna 8:26 - Ahasía var fjörutíu og tveggja ára þegar hann varð konungur í Júda og ríkti eitt ár í Jerúsalem. Móðir hans hét Atalía, barnabarn Omrís.</w:t>
      </w:r>
    </w:p>
    <w:p/>
    <w:p>
      <w:r xmlns:w="http://schemas.openxmlformats.org/wordprocessingml/2006/main">
        <w:t xml:space="preserve">2. 2. Konungabók 11:1-3 - Þegar Atalía móðir Ahasía sá að sonur hennar var dáinn, hélt hún áfram að tortíma konungsfjölskyldunni. En Jóseba, dóttir Jórams konungs og systir Ahasía, tók Jóas Ahasíason og stal honum úr hópi konungshöfðingjanna, sem áttu að verða myrtir. Hún setti hann og hjúkrunarkonu hans í svefnherbergi til að fela hann fyrir Atalía; svo hann var ekki drepinn. Hann var falinn með fóstru sinni í musteri Drottins í sex ár meðan Atalía réð landinu.</w:t>
      </w:r>
    </w:p>
    <w:p/>
    <w:p>
      <w:r xmlns:w="http://schemas.openxmlformats.org/wordprocessingml/2006/main">
        <w:t xml:space="preserve">Síðari Kroníkubók 22:3 Og hann gekk á vegum Akabs húss, því að móðir hans var ráðgjafi hans til að gjöra illt.</w:t>
      </w:r>
    </w:p>
    <w:p/>
    <w:p>
      <w:r xmlns:w="http://schemas.openxmlformats.org/wordprocessingml/2006/main">
        <w:t xml:space="preserve">Ahasía, sonur Jórams Júdakonungs, fylgdi illu háttum Akabs húss, eins og móðir hans hvatti hann til þess.</w:t>
      </w:r>
    </w:p>
    <w:p/>
    <w:p>
      <w:r xmlns:w="http://schemas.openxmlformats.org/wordprocessingml/2006/main">
        <w:t xml:space="preserve">1. Kraftur áhrifa: Hvernig val okkar hefur áhrif á þá sem eru í kringum okkur</w:t>
      </w:r>
    </w:p>
    <w:p/>
    <w:p>
      <w:r xmlns:w="http://schemas.openxmlformats.org/wordprocessingml/2006/main">
        <w:t xml:space="preserve">2. Varist slæm ráð: Hætturnar við að hlusta á röng ráð</w:t>
      </w:r>
    </w:p>
    <w:p/>
    <w:p>
      <w:r xmlns:w="http://schemas.openxmlformats.org/wordprocessingml/2006/main">
        <w:t xml:space="preserve">1. Orðskviðirnir 13:20 - Sá sem gengur með vitrum mönnum verður vitur, en félagi heimskingjanna verður fyrir skaða.</w:t>
      </w:r>
    </w:p>
    <w:p/>
    <w:p>
      <w:r xmlns:w="http://schemas.openxmlformats.org/wordprocessingml/2006/main">
        <w:t xml:space="preserve">2. Jakobsbréfið 1:14-15 - En hver og einn freistar þegar hann er dreginn burt af eigin löngunum og tældur. Síðan, þegar löngunin hefur orðið þunguð, fæðir hún synd; og syndin, þegar hún er fullvaxin, leiðir til dauða.</w:t>
      </w:r>
    </w:p>
    <w:p/>
    <w:p>
      <w:r xmlns:w="http://schemas.openxmlformats.org/wordprocessingml/2006/main">
        <w:t xml:space="preserve">Síðari Kroníkubók 22:4 Þess vegna gjörði hann það sem illt er í augum Drottins eins og ætt Akabs, því að þeir voru ráðgjafar hans eftir dauða föður hans honum til tortímingar.</w:t>
      </w:r>
    </w:p>
    <w:p/>
    <w:p>
      <w:r xmlns:w="http://schemas.openxmlformats.org/wordprocessingml/2006/main">
        <w:t xml:space="preserve">Eftir dauða föður síns tók Jóram Júdakonungur við ráðum þeirra sem drýgðu illt í augum Drottins, svipað og ráðleggingar Akabs húss, sem leiddi til tortímingar hans.</w:t>
      </w:r>
    </w:p>
    <w:p/>
    <w:p>
      <w:r xmlns:w="http://schemas.openxmlformats.org/wordprocessingml/2006/main">
        <w:t xml:space="preserve">1. Hætturnar við að hlusta á rangt fólk</w:t>
      </w:r>
    </w:p>
    <w:p/>
    <w:p>
      <w:r xmlns:w="http://schemas.openxmlformats.org/wordprocessingml/2006/main">
        <w:t xml:space="preserve">2. Að læra af mistökum annarra</w:t>
      </w:r>
    </w:p>
    <w:p/>
    <w:p>
      <w:r xmlns:w="http://schemas.openxmlformats.org/wordprocessingml/2006/main">
        <w:t xml:space="preserve">1. Orðskviðirnir 15:22 - Án ráðgjafar mistakast áætlanir, en með mörgum ráðgjöfum ná þær árangri.</w:t>
      </w:r>
    </w:p>
    <w:p/>
    <w:p>
      <w:r xmlns:w="http://schemas.openxmlformats.org/wordprocessingml/2006/main">
        <w:t xml:space="preserve">2. 1. Korintubréf 10:11-12 - Þetta kom fyrir þá til fyrirmyndar, en það var ritað okkur til leiðbeiningar, þeim sem endalok aldanna hafa komið yfir.</w:t>
      </w:r>
    </w:p>
    <w:p/>
    <w:p>
      <w:r xmlns:w="http://schemas.openxmlformats.org/wordprocessingml/2006/main">
        <w:t xml:space="preserve">Síðari Kroníkubók 22:5 Og hann fylgdi ráðum þeirra og fór með Jóram Akabssyni Ísraelskonungi til hernaðar við Hasael Sýrlandskonung í Ramót í Gíleað, og Sýrlendingar unnu Jóram.</w:t>
      </w:r>
    </w:p>
    <w:p/>
    <w:p>
      <w:r xmlns:w="http://schemas.openxmlformats.org/wordprocessingml/2006/main">
        <w:t xml:space="preserve">Jóram, sonur Akabs Ísraelskonungs, fór að ráðum annarra og gekk til liðs við Jóram til að berjast við Hasael Sýrlandskonung í Ramót í Gíleað. Sýrlendingar sigruðu Joram að lokum í bardaga.</w:t>
      </w:r>
    </w:p>
    <w:p/>
    <w:p>
      <w:r xmlns:w="http://schemas.openxmlformats.org/wordprocessingml/2006/main">
        <w:t xml:space="preserve">1. Treystu á Guð, ekki á menn - Orðskviðirnir 3:5-6</w:t>
      </w:r>
    </w:p>
    <w:p/>
    <w:p>
      <w:r xmlns:w="http://schemas.openxmlformats.org/wordprocessingml/2006/main">
        <w:t xml:space="preserve">2. Kraftur óviturlegra ráðlegginga - Orðskviðirnir 12:15</w:t>
      </w:r>
    </w:p>
    <w:p/>
    <w:p>
      <w:r xmlns:w="http://schemas.openxmlformats.org/wordprocessingml/2006/main">
        <w:t xml:space="preserve">1. Orðskviðirnir 3:5-6 - "Treystu Drottni af öllu hjarta og reiddu þig ekki á eigið hyggjuvit. Kannaðu hann á öllum þínum vegum, og hann mun gjöra brautir þínar greiða."</w:t>
      </w:r>
    </w:p>
    <w:p/>
    <w:p>
      <w:r xmlns:w="http://schemas.openxmlformats.org/wordprocessingml/2006/main">
        <w:t xml:space="preserve">2. Orðskviðirnir 12:15 - "Vegur heimskingjans er réttur í hans augum, en vitur maður hlustar á ráð."</w:t>
      </w:r>
    </w:p>
    <w:p/>
    <w:p>
      <w:r xmlns:w="http://schemas.openxmlformats.org/wordprocessingml/2006/main">
        <w:t xml:space="preserve">Síðari Kroníkubók 22:6 Og hann sneri aftur til að láta lækna sig í Jesreel vegna sára, sem honum voru veitt í Rama, þegar hann barðist við Hasael Sýrlandskonung. Og Asarja, sonur Jórams Júdakonungs, fór niður til að hitta Jóram Akabsson í Jesreel, af því að hann var sjúkur.</w:t>
      </w:r>
    </w:p>
    <w:p/>
    <w:p>
      <w:r xmlns:w="http://schemas.openxmlformats.org/wordprocessingml/2006/main">
        <w:t xml:space="preserve">Asaría, sonur Jórams Júdakonungs, fór að heimsækja Jóram Akabsson í Jesreel til að bjóða honum lækningu fyrir sárin sem hann hlaut þegar hann barðist við Hasael Sýrlandskonung í Rama.</w:t>
      </w:r>
    </w:p>
    <w:p/>
    <w:p>
      <w:r xmlns:w="http://schemas.openxmlformats.org/wordprocessingml/2006/main">
        <w:t xml:space="preserve">1. Kraftur lækninga: Mikilvægi líkamlegrar, tilfinningalegrar og andlegrar lækninga.</w:t>
      </w:r>
    </w:p>
    <w:p/>
    <w:p>
      <w:r xmlns:w="http://schemas.openxmlformats.org/wordprocessingml/2006/main">
        <w:t xml:space="preserve">2. Trú í andliti mótlætis: Hvernig á að vera trúr og hugrökk í miðri erfiðum bardögum.</w:t>
      </w:r>
    </w:p>
    <w:p/>
    <w:p>
      <w:r xmlns:w="http://schemas.openxmlformats.org/wordprocessingml/2006/main">
        <w:t xml:space="preserve">1. Jakobsbréfið 5:13-16 - Þjáist einhver meðal yðar? Leyfðu honum að biðja. Er einhver hress? Leyfðu honum að syngja lof.</w:t>
      </w:r>
    </w:p>
    <w:p/>
    <w:p>
      <w:r xmlns:w="http://schemas.openxmlformats.org/wordprocessingml/2006/main">
        <w:t xml:space="preserve">2. Sálmur 23 - Drottinn er minn hirðir; Ég skal ekki vilja. Hann lætur mig leggjast í græna haga. Hann leiðir mig að kyrru vatni.</w:t>
      </w:r>
    </w:p>
    <w:p/>
    <w:p>
      <w:r xmlns:w="http://schemas.openxmlformats.org/wordprocessingml/2006/main">
        <w:t xml:space="preserve">Síðari Kroníkubók 22:7 Og tortíming Ahasía var af Guði með því að koma til Jórams, því að þegar hann kom, fór hann út með Jóram á móti Jehú Nimsísyni, sem Drottinn hafði smurt til að uppræta hús Akabs.</w:t>
      </w:r>
    </w:p>
    <w:p/>
    <w:p>
      <w:r xmlns:w="http://schemas.openxmlformats.org/wordprocessingml/2006/main">
        <w:t xml:space="preserve">Ahasía var eytt af Guði fyrir að vera með Jóram til að styðja Jehú, sem Guð hafði smurt til að taka niður hús Akabs.</w:t>
      </w:r>
    </w:p>
    <w:p/>
    <w:p>
      <w:r xmlns:w="http://schemas.openxmlformats.org/wordprocessingml/2006/main">
        <w:t xml:space="preserve">1. Drottinn mun refsa þeim sem ögra vilja hans.</w:t>
      </w:r>
    </w:p>
    <w:p/>
    <w:p>
      <w:r xmlns:w="http://schemas.openxmlformats.org/wordprocessingml/2006/main">
        <w:t xml:space="preserve">2. Kraftur Guðs er meiri en nokkurs manns.</w:t>
      </w:r>
    </w:p>
    <w:p/>
    <w:p>
      <w:r xmlns:w="http://schemas.openxmlformats.org/wordprocessingml/2006/main">
        <w:t xml:space="preserve">1. Rómverjabréfið 13:1-2 Látið hvern einstakling vera undirgefinn yfirvöldum. Því að ekkert vald er til nema frá Guði, og þeir sem til eru hafa verið stofnaðir af Guði.</w:t>
      </w:r>
    </w:p>
    <w:p/>
    <w:p>
      <w:r xmlns:w="http://schemas.openxmlformats.org/wordprocessingml/2006/main">
        <w:t xml:space="preserve">2. Daníel 4:35 Allir íbúar jarðar eru til einskis, og hann gjörir eftir vilja sínum meðal himinsins her og meðal íbúa jarðarinnar. og enginn getur stöðvað hönd hans eða sagt við hann: "Hvað hefur þú gert?"</w:t>
      </w:r>
    </w:p>
    <w:p/>
    <w:p>
      <w:r xmlns:w="http://schemas.openxmlformats.org/wordprocessingml/2006/main">
        <w:t xml:space="preserve">Síðari Kroníkubók 22:8 Og svo bar við, að þegar Jehú var að framfylgja dómi yfir húsi Akabs og fann höfðingja Júda og sonu bræðra Ahasía, er þjónuðu Ahasía, drap hann þá.</w:t>
      </w:r>
    </w:p>
    <w:p/>
    <w:p>
      <w:r xmlns:w="http://schemas.openxmlformats.org/wordprocessingml/2006/main">
        <w:t xml:space="preserve">Jehú fullnægði dómi yfir húsi Akabs og drap höfðingja Júda og sonu bræðra Ahasía, sem þjónað höfðu Ahasía.</w:t>
      </w:r>
    </w:p>
    <w:p/>
    <w:p>
      <w:r xmlns:w="http://schemas.openxmlformats.org/wordprocessingml/2006/main">
        <w:t xml:space="preserve">1. Kraftur dóms Guðs: Skoðun 2. Kroníkubók 22:8</w:t>
      </w:r>
    </w:p>
    <w:p/>
    <w:p>
      <w:r xmlns:w="http://schemas.openxmlformats.org/wordprocessingml/2006/main">
        <w:t xml:space="preserve">2. Skilningur á réttlæti Guðs: Kannaðu 2. Kroníkubók 22:8</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Mósebók 32:35 - Það er mitt að hefna; Ég mun endurgreiða. Á sínum tíma mun fótur þeirra halla; Hörmungardagur þeirra er í nánd og dómur þeirra rennur yfir þá.</w:t>
      </w:r>
    </w:p>
    <w:p/>
    <w:p>
      <w:r xmlns:w="http://schemas.openxmlformats.org/wordprocessingml/2006/main">
        <w:t xml:space="preserve">Síðari Kroníkubók 22:9 Og hann leitaði Ahasía, og þeir náðu honum (því að hann var falinn í Samaríu) og færðu hann til Jehú, og er þeir höfðu drepið hann, grófu þeir hann, af því að hann er sonurinn, sögðu þeir. Jósafats, sem leitaði Drottins af öllu hjarta. Þannig að ætt Ahasía hafði ekki vald til að kyrra ríkið.</w:t>
      </w:r>
    </w:p>
    <w:p/>
    <w:p>
      <w:r xmlns:w="http://schemas.openxmlformats.org/wordprocessingml/2006/main">
        <w:t xml:space="preserve">Ahasía fannst í felum í Samaríu og var drepinn af Jehú. Hús Ahasía hafði ekkert vald til að halda ríki sínu.</w:t>
      </w:r>
    </w:p>
    <w:p/>
    <w:p>
      <w:r xmlns:w="http://schemas.openxmlformats.org/wordprocessingml/2006/main">
        <w:t xml:space="preserve">1. Kraftur þess að leita Guðs af öllu hjarta - 2. Kroníkubók 22:9</w:t>
      </w:r>
    </w:p>
    <w:p/>
    <w:p>
      <w:r xmlns:w="http://schemas.openxmlformats.org/wordprocessingml/2006/main">
        <w:t xml:space="preserve">2. Afleiðingar þess að leita ekki Guðs - 2. Kroníkubók 22:9</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Síðari Kroníkubók 22:10 En er Atalía, móðir Ahasía, sá, að sonur hennar var dáinn, stóð hún upp og eyddi öllum konungsættum Júda húss.</w:t>
      </w:r>
    </w:p>
    <w:p/>
    <w:p>
      <w:r xmlns:w="http://schemas.openxmlformats.org/wordprocessingml/2006/main">
        <w:t xml:space="preserve">Atalía, móðir Ahasía, sá að sonur hennar var dáinn og eyddi öllum konunglegum afkomendum Júda húss.</w:t>
      </w:r>
    </w:p>
    <w:p/>
    <w:p>
      <w:r xmlns:w="http://schemas.openxmlformats.org/wordprocessingml/2006/main">
        <w:t xml:space="preserve">1. Fullveldi Guðs: Horft á fullveldi Guðs í miðri harmleik.</w:t>
      </w:r>
    </w:p>
    <w:p/>
    <w:p>
      <w:r xmlns:w="http://schemas.openxmlformats.org/wordprocessingml/2006/main">
        <w:t xml:space="preserve">2. Kraftur sorgarinnar: Að skoða kraft sorgarinnar og hvernig hún getur mótað líf okkar.</w:t>
      </w:r>
    </w:p>
    <w:p/>
    <w:p>
      <w:r xmlns:w="http://schemas.openxmlformats.org/wordprocessingml/2006/main">
        <w:t xml:space="preserve">1. Jobsbók 1:21 - "Drottinn gefur og Drottinn tekur"</w:t>
      </w:r>
    </w:p>
    <w:p/>
    <w:p>
      <w:r xmlns:w="http://schemas.openxmlformats.org/wordprocessingml/2006/main">
        <w:t xml:space="preserve">2. 2. Korintubréf 1:3-4 - "Lofaður sé Guð og faðir Drottins vors Jesú Krists, faðir miskunnar og Guð allrar huggunar, sem huggar oss í allri eymd okkar, svo að vér getum huggað þá. sem eru í hvers kyns þrengingu, með þeirri huggun, sem vér erum sjálfir huggaðir af Guði."</w:t>
      </w:r>
    </w:p>
    <w:p/>
    <w:p>
      <w:r xmlns:w="http://schemas.openxmlformats.org/wordprocessingml/2006/main">
        <w:t xml:space="preserve">Síðari Kroníkubók 22:11 En Jósabeat konungsdóttir tók Jóas Ahasíason og stal honum úr hópi konungssona, sem drepnir voru, og lagði hann og fóstru hans í svefnherbergi. Jósabeat, dóttir Jórams konungs, konu Jójada prests, (því að hún var systir Ahasía) faldi hann fyrir Atalía, svo að hún drap hann ekki.</w:t>
      </w:r>
    </w:p>
    <w:p/>
    <w:p>
      <w:r xmlns:w="http://schemas.openxmlformats.org/wordprocessingml/2006/main">
        <w:t xml:space="preserve">Jósabeat, dóttir Jórams konungs, konu Jójada prests, verndaði Jóas fyrir því að Atalía yrði drepinn með því að fela hann í svefnherbergi.</w:t>
      </w:r>
    </w:p>
    <w:p/>
    <w:p>
      <w:r xmlns:w="http://schemas.openxmlformats.org/wordprocessingml/2006/main">
        <w:t xml:space="preserve">1. Kraftur verndar: Hvernig ást fjölskyldumeðlims bjargaði lífi</w:t>
      </w:r>
    </w:p>
    <w:p/>
    <w:p>
      <w:r xmlns:w="http://schemas.openxmlformats.org/wordprocessingml/2006/main">
        <w:t xml:space="preserve">2. Styrkur trúarinnar: Hvernig trú Jósabeth á Guð gerði henni kleift að standa upp fyrir það sem var rétt</w:t>
      </w:r>
    </w:p>
    <w:p/>
    <w:p>
      <w:r xmlns:w="http://schemas.openxmlformats.org/wordprocessingml/2006/main">
        <w:t xml:space="preserve">1. Rómverjabréfið 8:28 Og vér vitum, að þeim, sem Guð elska, samverkar allt til góðs, þeim sem kallaðir eru eftir ásetningi hans.</w:t>
      </w:r>
    </w:p>
    <w:p/>
    <w:p>
      <w:r xmlns:w="http://schemas.openxmlformats.org/wordprocessingml/2006/main">
        <w:t xml:space="preserve">2. Sálmur 34:7 Engill Drottins setur búðir sínar umhverfis þá sem óttast hann og frelsar þá.</w:t>
      </w:r>
    </w:p>
    <w:p/>
    <w:p>
      <w:r xmlns:w="http://schemas.openxmlformats.org/wordprocessingml/2006/main">
        <w:t xml:space="preserve">Síðari Kroníkubók 22:12 Og hann var með þeim í felum í húsi Guðs í sex ár, og Atalía ríkti yfir landinu.</w:t>
      </w:r>
    </w:p>
    <w:p/>
    <w:p>
      <w:r xmlns:w="http://schemas.openxmlformats.org/wordprocessingml/2006/main">
        <w:t xml:space="preserve">Jóram, sonur Atalía, var í felum í húsi Guðs í sex ár meðan Atalía ríkti yfir landinu.</w:t>
      </w:r>
    </w:p>
    <w:p/>
    <w:p>
      <w:r xmlns:w="http://schemas.openxmlformats.org/wordprocessingml/2006/main">
        <w:t xml:space="preserve">1. Vernd Guðs á neyðartímum.</w:t>
      </w:r>
    </w:p>
    <w:p/>
    <w:p>
      <w:r xmlns:w="http://schemas.openxmlformats.org/wordprocessingml/2006/main">
        <w:t xml:space="preserve">2. Áætlun Guðs fyrir líf okkar er meiri en okkar eigin.</w:t>
      </w:r>
    </w:p>
    <w:p/>
    <w:p>
      <w:r xmlns:w="http://schemas.openxmlformats.org/wordprocessingml/2006/main">
        <w:t xml:space="preserve">1. Sálmur 91:11-12 - Því að hann mun gefa englum sínum boð yfir þig til að varðveita þig á öllum vegum þínum. Þeir skulu bera þig á höndum sér, svo að þú stingir ekki fót þínum við stein.</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Í 23. kafla 2. Kroníkubókar er sagt frá atburðunum í kringum brottrekstur Atalía drottningar og endurreisn hins réttmæta konungs, Jóas, í Júda.</w:t>
      </w:r>
    </w:p>
    <w:p/>
    <w:p>
      <w:r xmlns:w="http://schemas.openxmlformats.org/wordprocessingml/2006/main">
        <w:t xml:space="preserve">1. málsgrein: Kaflinn byrjar á því að draga fram hvernig Jójada, prestur, grípur til aðgerða til að vernda og endurreisa ætt Davíðs. Hann safnar saman foringjum konungsvarðarins og gerir sáttmála við þá um að styðja Jóas sem konung (2. Kroníkubók 23:1-3).</w:t>
      </w:r>
    </w:p>
    <w:p/>
    <w:p>
      <w:r xmlns:w="http://schemas.openxmlformats.org/wordprocessingml/2006/main">
        <w:t xml:space="preserve">2. málsgrein: Frásögnin beinist að áætlun Jójada um að framkvæma stefnu sína. Hann skipar þeim að setja sig í kringum musterið með vopn á meðan hann smyr Jóas til konungs. Fólkið er kallað saman og Jójada boðar Jóas sem réttan höfðingja þeirra (2. Kroníkubók 23:4-11).</w:t>
      </w:r>
    </w:p>
    <w:p/>
    <w:p>
      <w:r xmlns:w="http://schemas.openxmlformats.org/wordprocessingml/2006/main">
        <w:t xml:space="preserve">Þriðja málsgrein: Frásögnin sýnir hvernig Atalía heyrir lætin og kemur til að rannsaka. Þegar hún sér Jóas vera krýndan, hrópar hún í mótmælaskyni en er fljótlega tekin af lífi með skipun Jójada (2. Kroníkubók 23:12-15).</w:t>
      </w:r>
    </w:p>
    <w:p/>
    <w:p>
      <w:r xmlns:w="http://schemas.openxmlformats.org/wordprocessingml/2006/main">
        <w:t xml:space="preserve">Fjórða málsgrein: Áherslan beinist að því að lýsa því hvernig Jójada kemur á umbótum í tilbeiðslu samkvæmt fyrirmælum Guðs. Hann endurheimtir reglu í musterinu, fjarlægir skurðgoðadýrkun og tekur aftur upp viðeigandi þjónustu fyrir presta og levíta (2. Kroníkubók 23:16-21).</w:t>
      </w:r>
    </w:p>
    <w:p/>
    <w:p>
      <w:r xmlns:w="http://schemas.openxmlformats.org/wordprocessingml/2006/main">
        <w:t xml:space="preserve">Í stuttu máli lýsir 23. kafli 2. Kroníkubókar steypuna og endurreisnina sem varð á leiðtogaveldi Jóasar konungs. Varpa ljósi á samsæri sem ætlað var að vernda réttmætan erfingja og aftöku gegn drottningu sem rændi sér. Nefna umbætur sem framkvæmdar hafa verið í átt að tilbeiðslu og endurreisn sem náðst hefur með guðlegri íhlutun. Þetta í stuttu máli, kafli gefur sögulega frásögn sem sýnir bæði gjörðir Jójada prests sem tjáðar eru með hollustu við sannan konung á sama tíma og hann leggur áherslu á endurreisn sem stafar af réttlátri íhlutun sem dæmi um endurupptöku í átt að réttri tilbeiðslu, útfærslu sem táknar guðlega forsjón og staðfestingu um uppfyllingu gagnvart spádómi, erfðaskrá sem sýnir skuldbindingu gagnvart spádómi. heiðra sáttmálasambandið milli skapara-Guðs og útvalins fólks-Ísraels</w:t>
      </w:r>
    </w:p>
    <w:p/>
    <w:p>
      <w:r xmlns:w="http://schemas.openxmlformats.org/wordprocessingml/2006/main">
        <w:t xml:space="preserve">Síðari Kroníkubók 23:1 Og á sjöunda ári styrktist Jójada og tók hundraðhöfðingjana, Asarja Jeróhamsson og Ísmael Jóhanansson, Asarja Óbedsson og Maaseja Adajason og Elísafat. sonur Síkrí, gjörði sáttmála við hann.</w:t>
      </w:r>
    </w:p>
    <w:p/>
    <w:p>
      <w:r xmlns:w="http://schemas.openxmlformats.org/wordprocessingml/2006/main">
        <w:t xml:space="preserve">Á sjöunda ári gerði Jójada bandalag við fimm hundraðhöfðingja.</w:t>
      </w:r>
    </w:p>
    <w:p/>
    <w:p>
      <w:r xmlns:w="http://schemas.openxmlformats.org/wordprocessingml/2006/main">
        <w:t xml:space="preserve">1. Kraftur sáttmálstengsla</w:t>
      </w:r>
    </w:p>
    <w:p/>
    <w:p>
      <w:r xmlns:w="http://schemas.openxmlformats.org/wordprocessingml/2006/main">
        <w:t xml:space="preserve">2. Að standa við loforð okkar: Dæmi Jójada</w:t>
      </w:r>
    </w:p>
    <w:p/>
    <w:p>
      <w:r xmlns:w="http://schemas.openxmlformats.org/wordprocessingml/2006/main">
        <w:t xml:space="preserve">1. Fyrsta Mósebók 6:18 - Sáttmáli Guðs við Nóa</w:t>
      </w:r>
    </w:p>
    <w:p/>
    <w:p>
      <w:r xmlns:w="http://schemas.openxmlformats.org/wordprocessingml/2006/main">
        <w:t xml:space="preserve">2. 1. Samúelsbók 20:8 - Sáttmáli Jónatans við Davíð</w:t>
      </w:r>
    </w:p>
    <w:p/>
    <w:p>
      <w:r xmlns:w="http://schemas.openxmlformats.org/wordprocessingml/2006/main">
        <w:t xml:space="preserve">Síðari Kroníkubók 23:2 Og þeir fóru um Júda og söfnuðu saman levítunum úr öllum borgum Júda og ætthöfðingjum Ísraels, og komu þeir til Jerúsalem.</w:t>
      </w:r>
    </w:p>
    <w:p/>
    <w:p>
      <w:r xmlns:w="http://schemas.openxmlformats.org/wordprocessingml/2006/main">
        <w:t xml:space="preserve">Levítar og ætthöfðingjar Ísraels fóru um Júda og söfnuðust saman í Jerúsalem.</w:t>
      </w:r>
    </w:p>
    <w:p/>
    <w:p>
      <w:r xmlns:w="http://schemas.openxmlformats.org/wordprocessingml/2006/main">
        <w:t xml:space="preserve">1. Mikilvægi þess að safnast saman í samfélagi</w:t>
      </w:r>
    </w:p>
    <w:p/>
    <w:p>
      <w:r xmlns:w="http://schemas.openxmlformats.org/wordprocessingml/2006/main">
        <w:t xml:space="preserve">2. Hvernig Guð notar fólk til að framkvæma vilja sinn</w:t>
      </w:r>
    </w:p>
    <w:p/>
    <w:p>
      <w:r xmlns:w="http://schemas.openxmlformats.org/wordprocessingml/2006/main">
        <w:t xml:space="preserve">1. Postulasagan 2:46-47 Og dag eftir dag, þegar þeir mættu saman í musterið og brutu brauð á heimilum sínum, tóku þeir á móti mat sínum með glöðum og örlátum hjörtum, lofuðu Guð og höfðu náð með öllum lýðnum. Og Drottinn bætti við fjölda þeirra dag frá dag þeim sem frelsast.</w:t>
      </w:r>
    </w:p>
    <w:p/>
    <w:p>
      <w:r xmlns:w="http://schemas.openxmlformats.org/wordprocessingml/2006/main">
        <w:t xml:space="preserve">2. Sálmur 133:1 Sjá, hversu gott og notalegt það er þegar bræður búa í einingu!</w:t>
      </w:r>
    </w:p>
    <w:p/>
    <w:p>
      <w:r xmlns:w="http://schemas.openxmlformats.org/wordprocessingml/2006/main">
        <w:t xml:space="preserve">Síðari Kroníkubók 23:3 Og allur söfnuðurinn gjörði sáttmála við konung í húsi Guðs. Og hann sagði við þá: ,,Sjá, konungsson skal ríkja, eins og Drottinn hefir sagt um sonu Davíðs.</w:t>
      </w:r>
    </w:p>
    <w:p/>
    <w:p>
      <w:r xmlns:w="http://schemas.openxmlformats.org/wordprocessingml/2006/main">
        <w:t xml:space="preserve">Fólkið gerði sáttmála við konunginn í húsi Guðs og samþykkti að konungssonurinn skyldi ríkja eins og Drottinn hafði sagt að myndi gerast með sonum Davíðs.</w:t>
      </w:r>
    </w:p>
    <w:p/>
    <w:p>
      <w:r xmlns:w="http://schemas.openxmlformats.org/wordprocessingml/2006/main">
        <w:t xml:space="preserve">1. Kraftur skuldbindingarinnar: Hvernig sáttmáli við Guð breytir lífi</w:t>
      </w:r>
    </w:p>
    <w:p/>
    <w:p>
      <w:r xmlns:w="http://schemas.openxmlformats.org/wordprocessingml/2006/main">
        <w:t xml:space="preserve">2. Loforð konungs: Áætlun Guðs fyrir hús Davíðs</w:t>
      </w:r>
    </w:p>
    <w:p/>
    <w:p>
      <w:r xmlns:w="http://schemas.openxmlformats.org/wordprocessingml/2006/main">
        <w:t xml:space="preserve">1. Jeremía 33:17 Því að svo segir Drottinn: Davíð mun aldrei skorta mann til að sitja í hásæti Ísraels húss.</w:t>
      </w:r>
    </w:p>
    <w:p/>
    <w:p>
      <w:r xmlns:w="http://schemas.openxmlformats.org/wordprocessingml/2006/main">
        <w:t xml:space="preserve">2. Sálmur 89:3 4 Þú sagðir: Ég hef gjört sáttmála við minn útvalda; Ég hef svarið Davíð þjóni mínum: Ég mun staðfesta afkvæmi þitt að eilífu og reisa hásæti þitt frá kyni til kyns.</w:t>
      </w:r>
    </w:p>
    <w:p/>
    <w:p>
      <w:r xmlns:w="http://schemas.openxmlformats.org/wordprocessingml/2006/main">
        <w:t xml:space="preserve">Síðari Kroníkubók 23:4 Þetta er það sem þér skuluð gjöra. Þriðjungur yðar, er ganga inn á hvíldardegi, af prestunum og levítunum, skulu vera dyraverðir.</w:t>
      </w:r>
    </w:p>
    <w:p/>
    <w:p>
      <w:r xmlns:w="http://schemas.openxmlformats.org/wordprocessingml/2006/main">
        <w:t xml:space="preserve">Á hvíldardegi átti þriðjungur prestanna og levítanna að vera dyraverðir.</w:t>
      </w:r>
    </w:p>
    <w:p/>
    <w:p>
      <w:r xmlns:w="http://schemas.openxmlformats.org/wordprocessingml/2006/main">
        <w:t xml:space="preserve">1. Boðorð Guðs: Uppfyllum skyldur okkar</w:t>
      </w:r>
    </w:p>
    <w:p/>
    <w:p>
      <w:r xmlns:w="http://schemas.openxmlformats.org/wordprocessingml/2006/main">
        <w:t xml:space="preserve">2. Kraftur hlýðni: Að fylgja orði Guðs</w:t>
      </w:r>
    </w:p>
    <w:p/>
    <w:p>
      <w:r xmlns:w="http://schemas.openxmlformats.org/wordprocessingml/2006/main">
        <w:t xml:space="preserve">1. Mósebók 6:4-5 "Heyrið, Ísrael: Drottinn Guð vor, Drottinn er einn. Þú skalt elska Drottin Guð þinn af öllu hjarta þínu og allri sálu þinni og af öllum mætti þínum."</w:t>
      </w:r>
    </w:p>
    <w:p/>
    <w:p>
      <w:r xmlns:w="http://schemas.openxmlformats.org/wordprocessingml/2006/main">
        <w:t xml:space="preserve">2. Matteusarguðspjall 22:37-40 "Og hann sagði við hann: Þú skalt elska Drottin Guð þinn af öllu hjarta þínu og allri sálu þinni og öllum huga þínum. Þetta er hið mikla og fyrsta boðorð. Og annað er eins og það: Þú skalt elska náunga þinn eins og sjálfan þig. Á þessum tveimur boðorðum hvíla allt lögmálið og spámennirnir."</w:t>
      </w:r>
    </w:p>
    <w:p/>
    <w:p>
      <w:r xmlns:w="http://schemas.openxmlformats.org/wordprocessingml/2006/main">
        <w:t xml:space="preserve">Síðari Kroníkubók 23:5 Og þriðjungur skal vera í konungshöllinni. og þriðjungur í hliði undirstöðunnar, og allur lýðurinn skal vera í forgörðum húss Drottins.</w:t>
      </w:r>
    </w:p>
    <w:p/>
    <w:p>
      <w:r xmlns:w="http://schemas.openxmlformats.org/wordprocessingml/2006/main">
        <w:t xml:space="preserve">Jójada prestur býður að skipta Júdaþjóðinni í þrjá hópa, einn í konungshöllinni, einn við grunnhliðið og einn í forgörðum musteri Drottins.</w:t>
      </w:r>
    </w:p>
    <w:p/>
    <w:p>
      <w:r xmlns:w="http://schemas.openxmlformats.org/wordprocessingml/2006/main">
        <w:t xml:space="preserve">1. Þörfin fyrir einingu í kirkjunni</w:t>
      </w:r>
    </w:p>
    <w:p/>
    <w:p>
      <w:r xmlns:w="http://schemas.openxmlformats.org/wordprocessingml/2006/main">
        <w:t xml:space="preserve">2. Kraftur hlýðni við orð Guðs</w:t>
      </w:r>
    </w:p>
    <w:p/>
    <w:p>
      <w:r xmlns:w="http://schemas.openxmlformats.org/wordprocessingml/2006/main">
        <w:t xml:space="preserve">1. Efesusbréfið 4:1-3: Ég, sem er fangi Drottins, hvet þig til að ganga á þann hátt sem er verðugur þeirrar köllunar sem þú ert kallaður til, með allri auðmýkt og hógværð, með þolinmæði, umberandi hver annan í kærleika, fús til að viðhalda einingu andans í bandi friðarins.</w:t>
      </w:r>
    </w:p>
    <w:p/>
    <w:p>
      <w:r xmlns:w="http://schemas.openxmlformats.org/wordprocessingml/2006/main">
        <w:t xml:space="preserve">2. Jakobsbréfið 1:22: En verið gjörendur orðsins en ekki aðeins áheyrendur, heldur blekkið sjálfa yður.</w:t>
      </w:r>
    </w:p>
    <w:p/>
    <w:p>
      <w:r xmlns:w="http://schemas.openxmlformats.org/wordprocessingml/2006/main">
        <w:t xml:space="preserve">Síðari Kroníkubók 23:6 En enginn komi inn í hús Drottins, nema prestarnir og þeir, sem þjóna levítunum. Þeir skulu ganga inn, því að þeir eru heilagir, en allur lýðurinn skal gæta vakt Drottins.</w:t>
      </w:r>
    </w:p>
    <w:p/>
    <w:p>
      <w:r xmlns:w="http://schemas.openxmlformats.org/wordprocessingml/2006/main">
        <w:t xml:space="preserve">Levítunum var gefið leyfi til að ganga inn í hús Drottins, en öllu öðru fólki var boðið að vaka úti.</w:t>
      </w:r>
    </w:p>
    <w:p/>
    <w:p>
      <w:r xmlns:w="http://schemas.openxmlformats.org/wordprocessingml/2006/main">
        <w:t xml:space="preserve">1. Mikilvægi heilagleika í húsi Drottins</w:t>
      </w:r>
    </w:p>
    <w:p/>
    <w:p>
      <w:r xmlns:w="http://schemas.openxmlformats.org/wordprocessingml/2006/main">
        <w:t xml:space="preserve">2. Vakta í húsi Drottins</w:t>
      </w:r>
    </w:p>
    <w:p/>
    <w:p>
      <w:r xmlns:w="http://schemas.openxmlformats.org/wordprocessingml/2006/main">
        <w:t xml:space="preserve">1. 2. Mósebók 28:3 - Og þú skalt tala til allra vitra hjartans, sem ég hef fyllt anda viskunnar, að þeir megi gjöra klæði Arons til að vígja hann, svo að hann geti þjónað mér í prestsembættinu.</w:t>
      </w:r>
    </w:p>
    <w:p/>
    <w:p>
      <w:r xmlns:w="http://schemas.openxmlformats.org/wordprocessingml/2006/main">
        <w:t xml:space="preserve">2. 3. Mósebók 10:10 - Og til þess að þér skiljið á milli heilags og óheilags og á milli óhreins og hreins.</w:t>
      </w:r>
    </w:p>
    <w:p/>
    <w:p>
      <w:r xmlns:w="http://schemas.openxmlformats.org/wordprocessingml/2006/main">
        <w:t xml:space="preserve">Síðari Kroníkubók 23:7 Og levítarnir skulu umkringja konunginn, hver með vopn sín í hendi. Og hver sem annar kemur inn í húsið, skal líflátinn verða, en verið þér með konungi, þegar hann kemur inn og þegar hann gengur út.</w:t>
      </w:r>
    </w:p>
    <w:p/>
    <w:p>
      <w:r xmlns:w="http://schemas.openxmlformats.org/wordprocessingml/2006/main">
        <w:t xml:space="preserve">Levítarnir áttu að standa vörð með vopn í hendi og hver annar sem gekk inn í húsið yrði tekinn af lífi. Levítarnir áttu að vera með konungi þegar hann kæmi og fór.</w:t>
      </w:r>
    </w:p>
    <w:p/>
    <w:p>
      <w:r xmlns:w="http://schemas.openxmlformats.org/wordprocessingml/2006/main">
        <w:t xml:space="preserve">1. Mikilvægi þess að hafa trygga varðmenn í kringum konunginn.</w:t>
      </w:r>
    </w:p>
    <w:p/>
    <w:p>
      <w:r xmlns:w="http://schemas.openxmlformats.org/wordprocessingml/2006/main">
        <w:t xml:space="preserve">2. Mikilvægi þess að vera með konungi á meðan hann kemur og ferðum.</w:t>
      </w:r>
    </w:p>
    <w:p/>
    <w:p>
      <w:r xmlns:w="http://schemas.openxmlformats.org/wordprocessingml/2006/main">
        <w:t xml:space="preserve">1. Orðskviðirnir 16:15 - Í ljósi andlits konungs er lífið; og velþóknun hans er eins og ský af síðdegi.</w:t>
      </w:r>
    </w:p>
    <w:p/>
    <w:p>
      <w:r xmlns:w="http://schemas.openxmlformats.org/wordprocessingml/2006/main">
        <w:t xml:space="preserve">2. Sálmur 121:4-5 - Sjá, sá sem varðveitir Ísrael mun hvorki blunda né sofa. Drottinn er vörður þinn, Drottinn er skuggi þinn þér til hægri handar.</w:t>
      </w:r>
    </w:p>
    <w:p/>
    <w:p>
      <w:r xmlns:w="http://schemas.openxmlformats.org/wordprocessingml/2006/main">
        <w:t xml:space="preserve">Síðari Kroníkubók 23:8 Svo gjörðu levítarnir og allur Júda allt það, sem Jójada prestur hafði boðið, og tóku hvern sína menn, sem inn áttu að fara á hvíldardegi, með þeim, sem út áttu að fara á hvíldardegi. Jójada prestur vísaði ekki námskeiðunum frá.</w:t>
      </w:r>
    </w:p>
    <w:p/>
    <w:p>
      <w:r xmlns:w="http://schemas.openxmlformats.org/wordprocessingml/2006/main">
        <w:t xml:space="preserve">Jójada prestur bauð levítunum og Júda að skiptast á að fara inn og út úr musterinu á hvíldardegi og breytti ekki röðinni.</w:t>
      </w:r>
    </w:p>
    <w:p/>
    <w:p>
      <w:r xmlns:w="http://schemas.openxmlformats.org/wordprocessingml/2006/main">
        <w:t xml:space="preserve">1. Mikilvægi þess að fylgja boðorðum Guðs jafnvel þegar það er erfitt.</w:t>
      </w:r>
    </w:p>
    <w:p/>
    <w:p>
      <w:r xmlns:w="http://schemas.openxmlformats.org/wordprocessingml/2006/main">
        <w:t xml:space="preserve">2. Trúfesti Jójada við að hlýða boðorðum Guðs.</w:t>
      </w:r>
    </w:p>
    <w:p/>
    <w:p>
      <w:r xmlns:w="http://schemas.openxmlformats.org/wordprocessingml/2006/main">
        <w:t xml:space="preserve">1. Jóhannesarguðspjall 14:15 Ef þér elskið mig, munuð þér halda boðorð mín.</w:t>
      </w:r>
    </w:p>
    <w:p/>
    <w:p>
      <w:r xmlns:w="http://schemas.openxmlformats.org/wordprocessingml/2006/main">
        <w:t xml:space="preserve">2. Rómverjabréfið 12:1-2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Síðari Kroníkubók 23:9 Og Jójada prestur afhenti hundraðhöfðingjunum spjót, skjaldbökur og skjöldu, sem Davíð konungur hafði átt, og í musteri Guðs.</w:t>
      </w:r>
    </w:p>
    <w:p/>
    <w:p>
      <w:r xmlns:w="http://schemas.openxmlformats.org/wordprocessingml/2006/main">
        <w:t xml:space="preserve">Jójada prestur útvegaði hundraðshöfðingjum spjót, hlífar og skjöldu, sem Davíð konungur hafði tilheyrt og geymdir í húsi Guðs.</w:t>
      </w:r>
    </w:p>
    <w:p/>
    <w:p>
      <w:r xmlns:w="http://schemas.openxmlformats.org/wordprocessingml/2006/main">
        <w:t xml:space="preserve">1. Kraftur örlætis</w:t>
      </w:r>
    </w:p>
    <w:p/>
    <w:p>
      <w:r xmlns:w="http://schemas.openxmlformats.org/wordprocessingml/2006/main">
        <w:t xml:space="preserve">2. Lifðu lífi í trúmennsku</w:t>
      </w:r>
    </w:p>
    <w:p/>
    <w:p>
      <w:r xmlns:w="http://schemas.openxmlformats.org/wordprocessingml/2006/main">
        <w:t xml:space="preserve">1. Orðskviðirnir 11:25 - Örlátur maður verður auðgaður og sá sem gefur vatn að drekka mun fá laun.</w:t>
      </w:r>
    </w:p>
    <w:p/>
    <w:p>
      <w:r xmlns:w="http://schemas.openxmlformats.org/wordprocessingml/2006/main">
        <w:t xml:space="preserve">2. 2. Korintubréf 9:6-8 - Mundu þetta: Sá sem sáir sparlega mun og sparlega uppskera og sá sem sáir rausnarlega mun og rausnarlega uppskera. Hver og einn ykkar ætti að gefa það sem þið hafið ákveðið í hjarta ykkar að gefa, ekki með tregðu eða nauðung, því Guð elskar glaðan gjafara. Og Guð er megnugur að blessa þig ríkulega, svo að þú munt alltaf hafa allt, sem þú þarft, í öllu því góða sem þú þarft.</w:t>
      </w:r>
    </w:p>
    <w:p/>
    <w:p>
      <w:r xmlns:w="http://schemas.openxmlformats.org/wordprocessingml/2006/main">
        <w:t xml:space="preserve">Síðari Kroníkubók 23:10 Og hann setti allt fólkið, hver með vopn sín í hendi, frá hægri hlið musterisins til vinstri hliðar musterisins, við altarið og musterið, hjá konunginum allt í kring.</w:t>
      </w:r>
    </w:p>
    <w:p/>
    <w:p>
      <w:r xmlns:w="http://schemas.openxmlformats.org/wordprocessingml/2006/main">
        <w:t xml:space="preserve">Jójada setti menn með vopn í kringum musteri Jerúsalem til að vernda konunginn.</w:t>
      </w:r>
    </w:p>
    <w:p/>
    <w:p>
      <w:r xmlns:w="http://schemas.openxmlformats.org/wordprocessingml/2006/main">
        <w:t xml:space="preserve">1. Mikilvægi verndar og öryggis í húsi Drottins.</w:t>
      </w:r>
    </w:p>
    <w:p/>
    <w:p>
      <w:r xmlns:w="http://schemas.openxmlformats.org/wordprocessingml/2006/main">
        <w:t xml:space="preserve">2. Trúfesti Guðs við að veita öryggi í gegnum fólk sitt.</w:t>
      </w:r>
    </w:p>
    <w:p/>
    <w:p>
      <w:r xmlns:w="http://schemas.openxmlformats.org/wordprocessingml/2006/main">
        <w:t xml:space="preserve">1. Sálmur 62:8 - Treystu honum ætíð; úthellið hjarta yðar fyrir honum. Guð er oss athvarf.</w:t>
      </w:r>
    </w:p>
    <w:p/>
    <w:p>
      <w:r xmlns:w="http://schemas.openxmlformats.org/wordprocessingml/2006/main">
        <w:t xml:space="preserve">2.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Síðari Kroníkubók 23:11 Síðan leiddu þeir út kóngsson, settu á hann kórónu, færðu honum vitnisburðinn og gerðu hann að konungi. Og Jójada og synir hans smurðu hann og sögðu: Guð varðveiti konunginn.</w:t>
      </w:r>
    </w:p>
    <w:p/>
    <w:p>
      <w:r xmlns:w="http://schemas.openxmlformats.org/wordprocessingml/2006/main">
        <w:t xml:space="preserve">Jójada og synir hans smurðu Jóas konung, settu á hann kórónu og færðu honum vitnisburðinn áður en þeir kölluðu hann til konungs.</w:t>
      </w:r>
    </w:p>
    <w:p/>
    <w:p>
      <w:r xmlns:w="http://schemas.openxmlformats.org/wordprocessingml/2006/main">
        <w:t xml:space="preserve">1. Fullveldi Guðs við að skipa leiðtoga</w:t>
      </w:r>
    </w:p>
    <w:p/>
    <w:p>
      <w:r xmlns:w="http://schemas.openxmlformats.org/wordprocessingml/2006/main">
        <w:t xml:space="preserve">2. Kraftur smurningar í Guðsríki</w:t>
      </w:r>
    </w:p>
    <w:p/>
    <w:p>
      <w:r xmlns:w="http://schemas.openxmlformats.org/wordprocessingml/2006/main">
        <w:t xml:space="preserve">1. Rómverjabréfið 13:1-7</w:t>
      </w:r>
    </w:p>
    <w:p/>
    <w:p>
      <w:r xmlns:w="http://schemas.openxmlformats.org/wordprocessingml/2006/main">
        <w:t xml:space="preserve">2. 1. Samúelsbók 10:1-7</w:t>
      </w:r>
    </w:p>
    <w:p/>
    <w:p>
      <w:r xmlns:w="http://schemas.openxmlformats.org/wordprocessingml/2006/main">
        <w:t xml:space="preserve">Síðari Kroníkubók 23:12 En er Atalía heyrði hávaðann af fólkinu sem hljóp og lofaði konung, kom hún til fólksins í hús Drottins.</w:t>
      </w:r>
    </w:p>
    <w:p/>
    <w:p>
      <w:r xmlns:w="http://schemas.openxmlformats.org/wordprocessingml/2006/main">
        <w:t xml:space="preserve">Atalía heyrði hávaða manna sem hlupu og lofuðu konunginn, og fór hún í hús Drottins til að rannsaka málið.</w:t>
      </w:r>
    </w:p>
    <w:p/>
    <w:p>
      <w:r xmlns:w="http://schemas.openxmlformats.org/wordprocessingml/2006/main">
        <w:t xml:space="preserve">1. Að taka tíma til að rannsaka - mikilvægi þess að skoða málin áður en ákvarðanir eru teknar.</w:t>
      </w:r>
    </w:p>
    <w:p/>
    <w:p>
      <w:r xmlns:w="http://schemas.openxmlformats.org/wordprocessingml/2006/main">
        <w:t xml:space="preserve">2. The Sounds of Praise - kraftur tilbeiðslu og að gefa Guði dýrð.</w:t>
      </w:r>
    </w:p>
    <w:p/>
    <w:p>
      <w:r xmlns:w="http://schemas.openxmlformats.org/wordprocessingml/2006/main">
        <w:t xml:space="preserve">1. Orðskviðirnir 18:13 - Sá sem svarar áður en hann heyrir, honum er það heimska og skömm.</w:t>
      </w:r>
    </w:p>
    <w:p/>
    <w:p>
      <w:r xmlns:w="http://schemas.openxmlformats.org/wordprocessingml/2006/main">
        <w:t xml:space="preserve">2. Jóhannesarguðspjall 4:23-24 - En sú stund kemur, og er nú, þegar sannir tilbiðjendur munu tilbiðja föðurinn í anda og sannleika; því að faðirinn leitar að slíkum til að tilbiðja hann. Guð er andi og þeir sem tilbiðja hann verða að tilbiðja í anda og sannleika.</w:t>
      </w:r>
    </w:p>
    <w:p/>
    <w:p>
      <w:r xmlns:w="http://schemas.openxmlformats.org/wordprocessingml/2006/main">
        <w:t xml:space="preserve">Síðari Kroníkubók 23:13 Og hún leit á, og sjá, konungur stóð við stólpa sína við innganginn, og höfðingjarnir og lúðrarnir hjá konungi. söngvarar með hljóðfæri og svo sem kennt er að syngja lof. Þá reif Atalía klæði sín og sagði: Landráð, landráð.</w:t>
      </w:r>
    </w:p>
    <w:p/>
    <w:p>
      <w:r xmlns:w="http://schemas.openxmlformats.org/wordprocessingml/2006/main">
        <w:t xml:space="preserve">Þegar Atalía sá konunginn og fólkið í landinu fagna, reif hún klæði sín og lýsti yfir „Landráð, landráð“.</w:t>
      </w:r>
    </w:p>
    <w:p/>
    <w:p>
      <w:r xmlns:w="http://schemas.openxmlformats.org/wordprocessingml/2006/main">
        <w:t xml:space="preserve">1. Ákall til iðrunar: Landráð Atalía</w:t>
      </w:r>
    </w:p>
    <w:p/>
    <w:p>
      <w:r xmlns:w="http://schemas.openxmlformats.org/wordprocessingml/2006/main">
        <w:t xml:space="preserve">2. Landráð eða sigur: Viðbrögð okkar við fullvalda náð Guðs</w:t>
      </w:r>
    </w:p>
    <w:p/>
    <w:p>
      <w:r xmlns:w="http://schemas.openxmlformats.org/wordprocessingml/2006/main">
        <w:t xml:space="preserve">1. Orðskviðirnir 28:13- Sá sem leynir brotum sínum mun ekki vegna vel, en sá sem játar þau og yfirgefur þau mun finna samúð.</w:t>
      </w:r>
    </w:p>
    <w:p/>
    <w:p>
      <w:r xmlns:w="http://schemas.openxmlformats.org/wordprocessingml/2006/main">
        <w:t xml:space="preserve">2. Jesaja 6:5- Þá sagði ég: Vei mér, því að ég er tortímt! Af því að ég er maður með óhreinar varir og bý meðal fólks með óhreinar varir. því að augu mín hafa séð konunginn, Drottin allsherjar.</w:t>
      </w:r>
    </w:p>
    <w:p/>
    <w:p>
      <w:r xmlns:w="http://schemas.openxmlformats.org/wordprocessingml/2006/main">
        <w:t xml:space="preserve">Síðari Kroníkubók 23:14 Þá leiddi Jójada prestur út hundraðshöfðingjana, sem settir voru yfir herinn, og sagði við þá: ,,Látið hana fara af vígstöðvunum, og hver sem fylgir henni, skal drepinn með sverði. Því að presturinn sagði: Dragðu hana ekki í húsi Drottins.</w:t>
      </w:r>
    </w:p>
    <w:p/>
    <w:p>
      <w:r xmlns:w="http://schemas.openxmlformats.org/wordprocessingml/2006/main">
        <w:t xml:space="preserve">Jójada prestur bauð hundraðhöfðingjunum að taka konu af lífi fyrir utan hús Drottins.</w:t>
      </w:r>
    </w:p>
    <w:p/>
    <w:p>
      <w:r xmlns:w="http://schemas.openxmlformats.org/wordprocessingml/2006/main">
        <w:t xml:space="preserve">1. Heilagleiki Drottins húss</w:t>
      </w:r>
    </w:p>
    <w:p/>
    <w:p>
      <w:r xmlns:w="http://schemas.openxmlformats.org/wordprocessingml/2006/main">
        <w:t xml:space="preserve">2. Mikilvægi þess að hlýða boðorðum Guðs</w:t>
      </w:r>
    </w:p>
    <w:p/>
    <w:p>
      <w:r xmlns:w="http://schemas.openxmlformats.org/wordprocessingml/2006/main">
        <w:t xml:space="preserve">1. Hebreabréfið 10:25, Ekki yfirgefa söfnun okkar, eins og sumra er háttur. en áminnið hver annan, og því meira, sem þér sjáið daginn nálgast.</w:t>
      </w:r>
    </w:p>
    <w:p/>
    <w:p>
      <w:r xmlns:w="http://schemas.openxmlformats.org/wordprocessingml/2006/main">
        <w:t xml:space="preserve">2. 1. Tímóteusarbréf 5:17, Látið öldunga, sem vel stjórna, teljast verðugir tvöfalds heiðurs, einkum þeir sem erfiða í orði og kenningu.</w:t>
      </w:r>
    </w:p>
    <w:p/>
    <w:p>
      <w:r xmlns:w="http://schemas.openxmlformats.org/wordprocessingml/2006/main">
        <w:t xml:space="preserve">Síðari Kroníkubók 23:15 Og þeir lögðu hendur á hana. Og er hún var komin inn um hestahliðið hjá konungshúsinu, drápu þeir hana þar.</w:t>
      </w:r>
    </w:p>
    <w:p/>
    <w:p>
      <w:r xmlns:w="http://schemas.openxmlformats.org/wordprocessingml/2006/main">
        <w:t xml:space="preserve">Jójada og levítarnir handtóku Atalía og drápu hana við inngang hestahliðsins.</w:t>
      </w:r>
    </w:p>
    <w:p/>
    <w:p>
      <w:r xmlns:w="http://schemas.openxmlformats.org/wordprocessingml/2006/main">
        <w:t xml:space="preserve">1. Láttu ekki illt ráða yfir þér; veldu réttlæti og réttlæti í staðinn.</w:t>
      </w:r>
    </w:p>
    <w:p/>
    <w:p>
      <w:r xmlns:w="http://schemas.openxmlformats.org/wordprocessingml/2006/main">
        <w:t xml:space="preserve">2. Það er mikilvægt að standa fyrir því sem er rétt, jafnvel þó að andstaðan sé á móti.</w:t>
      </w:r>
    </w:p>
    <w:p/>
    <w:p>
      <w:r xmlns:w="http://schemas.openxmlformats.org/wordprocessingml/2006/main">
        <w:t xml:space="preserve">1. Sálmur 106:3 - Sælir eru þeir sem varðveita réttlætið, sem iðka réttlæti á hverjum tíma!</w:t>
      </w:r>
    </w:p>
    <w:p/>
    <w:p>
      <w:r xmlns:w="http://schemas.openxmlformats.org/wordprocessingml/2006/main">
        <w:t xml:space="preserve">2. Rómverjabréfið 13:3-4 - Því að höfðingjar eru ekki skelfing fyrir góða hegðun, heldur slæma. Myndirðu ekki óttast þann sem fer með vald? Gerðu þá það sem gott er, og þú munt hljóta velþóknun hans, því að hann er þjónn Guðs þér til heilla.</w:t>
      </w:r>
    </w:p>
    <w:p/>
    <w:p>
      <w:r xmlns:w="http://schemas.openxmlformats.org/wordprocessingml/2006/main">
        <w:t xml:space="preserve">Síðari Kroníkubók 23:16 Og Jójada gjörði sáttmála milli sín og alls fólksins og milli konungs, að þeir skyldu vera lýður Drottins.</w:t>
      </w:r>
    </w:p>
    <w:p/>
    <w:p>
      <w:r xmlns:w="http://schemas.openxmlformats.org/wordprocessingml/2006/main">
        <w:t xml:space="preserve">Jójada gerði sáttmála milli sín, lýðsins og konungs um að þeir yrðu lýður Drottins.</w:t>
      </w:r>
    </w:p>
    <w:p/>
    <w:p>
      <w:r xmlns:w="http://schemas.openxmlformats.org/wordprocessingml/2006/main">
        <w:t xml:space="preserve">1. Kraftur sáttmálans: Rannsókn á 2. Kroníkubók 23:16</w:t>
      </w:r>
    </w:p>
    <w:p/>
    <w:p>
      <w:r xmlns:w="http://schemas.openxmlformats.org/wordprocessingml/2006/main">
        <w:t xml:space="preserve">2. Að búa til fólk Guðs: Athugun á 2. Kroníkubók 23:16</w:t>
      </w:r>
    </w:p>
    <w:p/>
    <w:p>
      <w:r xmlns:w="http://schemas.openxmlformats.org/wordprocessingml/2006/main">
        <w:t xml:space="preserve">1. Jeremía 50:5, "Þeir munu spyrja um leiðina til Síonar, með ásjónu sína þangað og segja: Komið, vér skulum sameinast Drottni í ævarandi sáttmála, sem eigi gleymist."</w:t>
      </w:r>
    </w:p>
    <w:p/>
    <w:p>
      <w:r xmlns:w="http://schemas.openxmlformats.org/wordprocessingml/2006/main">
        <w:t xml:space="preserve">2. Hebreabréfið 8:10, „Því að þetta er sáttmálinn, sem ég mun gjöra við Ísraels hús eftir þá daga, segir Drottinn: Ég mun leggja lög mín í huga þeirra og skrifa þau í hjörtu þeirra, og ég mun vera þeim er Guð, og þeir skulu vera mér þjóð."</w:t>
      </w:r>
    </w:p>
    <w:p/>
    <w:p>
      <w:r xmlns:w="http://schemas.openxmlformats.org/wordprocessingml/2006/main">
        <w:t xml:space="preserve">Síðari Kroníkubók 23:17 Síðan fór allt fólkið til Baals húss og braut það niður og braut ölturu hans og líkneski í sundur og drap Mattan Baalsprest fyrir ölturunum.</w:t>
      </w:r>
    </w:p>
    <w:p/>
    <w:p>
      <w:r xmlns:w="http://schemas.openxmlformats.org/wordprocessingml/2006/main">
        <w:t xml:space="preserve">Júdamenn eyddu húsi Baals og öll skurðgoð þess og drápu Mattan prest.</w:t>
      </w:r>
    </w:p>
    <w:p/>
    <w:p>
      <w:r xmlns:w="http://schemas.openxmlformats.org/wordprocessingml/2006/main">
        <w:t xml:space="preserve">1. Kraftur Guðs Hvernig fólk Guðs sigrast á skurðgoðadýrkun</w:t>
      </w:r>
    </w:p>
    <w:p/>
    <w:p>
      <w:r xmlns:w="http://schemas.openxmlformats.org/wordprocessingml/2006/main">
        <w:t xml:space="preserve">2. Reiði Guðs Afleiðingar skurðgoðadýrkunar</w:t>
      </w:r>
    </w:p>
    <w:p/>
    <w:p>
      <w:r xmlns:w="http://schemas.openxmlformats.org/wordprocessingml/2006/main">
        <w:t xml:space="preserve">1. Mósebók 7:5 En þannig skuluð þér fara að þeim. Þér skuluð eyða ölturu þeirra og brjóta niður líkneski þeirra og höggva niður lundina.</w:t>
      </w:r>
    </w:p>
    <w:p/>
    <w:p>
      <w:r xmlns:w="http://schemas.openxmlformats.org/wordprocessingml/2006/main">
        <w:t xml:space="preserve">2. Sálmur 97:7 Allir verða til skammar, sem þjóna útskornum líkneski, sem hrósa sér af skurðgoðum. tilbiðjið hann, allir guðir.</w:t>
      </w:r>
    </w:p>
    <w:p/>
    <w:p>
      <w:r xmlns:w="http://schemas.openxmlformats.org/wordprocessingml/2006/main">
        <w:t xml:space="preserve">Síðari Kroníkubók 23:18 Jójada skipaði einnig embættin í musteri Drottins með hendi levítaprestanna, sem Davíð hafði úthlutað í musteri Drottins, til að færa brennifórnir Drottins, eins og ritað er í Drottni. lögmáli Móse, með fögnuði og söng, eins og Davíð hafði fyrirskipað það.</w:t>
      </w:r>
    </w:p>
    <w:p/>
    <w:p>
      <w:r xmlns:w="http://schemas.openxmlformats.org/wordprocessingml/2006/main">
        <w:t xml:space="preserve">Jójada fól levítunum að færa Drottni brennifórn í húsi Drottins, eins og Davíð hafði fyrirskipað samkvæmt lögmáli Móse.</w:t>
      </w:r>
    </w:p>
    <w:p/>
    <w:p>
      <w:r xmlns:w="http://schemas.openxmlformats.org/wordprocessingml/2006/main">
        <w:t xml:space="preserve">1. Þörfin fyrir réttlæti og hlýðni við orð Guðs</w:t>
      </w:r>
    </w:p>
    <w:p/>
    <w:p>
      <w:r xmlns:w="http://schemas.openxmlformats.org/wordprocessingml/2006/main">
        <w:t xml:space="preserve">2. Blessanir þess að þjóna Guði í hlýðni</w:t>
      </w:r>
    </w:p>
    <w:p/>
    <w:p>
      <w:r xmlns:w="http://schemas.openxmlformats.org/wordprocessingml/2006/main">
        <w:t xml:space="preserve">1. Mósebók 4:1-2 Nú, Ísrael, heyrðu lögin og reglurnar, sem ég kenni þér, og breytið eftir þeim, svo að þú megir lifa og fara inn og taka til eignar landið sem Drottinn, Guð þinn. feður, er að gefa þér. Þú skalt ekki bæta við það orð, sem ég býð þér, og ekki taka af því, til þess að þú haldir boðorð Drottins Guðs þíns, sem ég býð þér.</w:t>
      </w:r>
    </w:p>
    <w:p/>
    <w:p>
      <w:r xmlns:w="http://schemas.openxmlformats.org/wordprocessingml/2006/main">
        <w:t xml:space="preserve">2. 2. Kroníkubók 7:14 Ef fólk mitt, sem kallað er eftir mínu nafni, auðmýkir sig og biður og leitar auglits míns og snýr sér frá sínum óguðlegu vegum, þá mun ég heyra af himni og fyrirgefa synd þeirra og lækna land þeirra.</w:t>
      </w:r>
    </w:p>
    <w:p/>
    <w:p>
      <w:r xmlns:w="http://schemas.openxmlformats.org/wordprocessingml/2006/main">
        <w:t xml:space="preserve">Síðari Kroníkubók 23:19 Og hann setti dyraverðina við hlið húss Drottins, til þess að enginn, sem í neinu væri óhreinn, skyldi ganga inn.</w:t>
      </w:r>
    </w:p>
    <w:p/>
    <w:p>
      <w:r xmlns:w="http://schemas.openxmlformats.org/wordprocessingml/2006/main">
        <w:t xml:space="preserve">Jójada prestur bauð burðarvörðunum að koma í veg fyrir að óhreinn kæmist inn í hús Drottins.</w:t>
      </w:r>
    </w:p>
    <w:p/>
    <w:p>
      <w:r xmlns:w="http://schemas.openxmlformats.org/wordprocessingml/2006/main">
        <w:t xml:space="preserve">1. Heilagleiki Guðs og nauðsyn þess að við séum réttlát</w:t>
      </w:r>
    </w:p>
    <w:p/>
    <w:p>
      <w:r xmlns:w="http://schemas.openxmlformats.org/wordprocessingml/2006/main">
        <w:t xml:space="preserve">2. Mikilvægi þess að hlýða boðorðum Guðs</w:t>
      </w:r>
    </w:p>
    <w:p/>
    <w:p>
      <w:r xmlns:w="http://schemas.openxmlformats.org/wordprocessingml/2006/main">
        <w:t xml:space="preserve">1. 1. Pétursbréf 1:15-16 - "En eins og sá sem kallaði yður er heilagur, svo verið þér heilagir í öllu umgengni, því að ritað er: Verið heilagir, því að ég er heilagur."</w:t>
      </w:r>
    </w:p>
    <w:p/>
    <w:p>
      <w:r xmlns:w="http://schemas.openxmlformats.org/wordprocessingml/2006/main">
        <w:t xml:space="preserve">2. 1. Korintubréf 6:19-20 - "Hvað? Vitið þér ekki að líkami yðar er musteri heilags anda, sem er í yður, sem þér hafið frá Guði, og þér eruð ekki yðar eigin? Því að þér eruð keyptir með verð: vegsamaðu því Guð í líkama þínum og anda þínum, sem Guðs er."</w:t>
      </w:r>
    </w:p>
    <w:p/>
    <w:p>
      <w:r xmlns:w="http://schemas.openxmlformats.org/wordprocessingml/2006/main">
        <w:t xml:space="preserve">Síðari Kroníkubók 23:20 Og hann tók hundraðshöfðingjana, aðalsmennina og landshöfðingjana og allan landslýðinn og leiddi konunginn niður úr musteri Drottins, og þeir komust um hæðirnar. hliðið inn í konungshöllina og sett konunginn í hásæti ríkisins.</w:t>
      </w:r>
    </w:p>
    <w:p/>
    <w:p>
      <w:r xmlns:w="http://schemas.openxmlformats.org/wordprocessingml/2006/main">
        <w:t xml:space="preserve">Jójada leiddi Júdamenn við að endurreisa Jóas konung í hásæti Júda.</w:t>
      </w:r>
    </w:p>
    <w:p/>
    <w:p>
      <w:r xmlns:w="http://schemas.openxmlformats.org/wordprocessingml/2006/main">
        <w:t xml:space="preserve">1. Kraftur einingarinnar - Hvernig Jójada og Júdamenn unnu saman að því að endurreisa Jóas konung í hásætið.</w:t>
      </w:r>
    </w:p>
    <w:p/>
    <w:p>
      <w:r xmlns:w="http://schemas.openxmlformats.org/wordprocessingml/2006/main">
        <w:t xml:space="preserve">2. Áætlun Guðs - Hvernig Guð vann í gegnum Jójada og Júdamenn til að endurreisa Jóas konung í hásætið.</w:t>
      </w:r>
    </w:p>
    <w:p/>
    <w:p>
      <w:r xmlns:w="http://schemas.openxmlformats.org/wordprocessingml/2006/main">
        <w:t xml:space="preserve">1. Efesusbréfið 4:3 - Gerum allt sem í okkar valdi stendur til að varðveita einingu andans með friðarböndum.</w:t>
      </w:r>
    </w:p>
    <w:p/>
    <w:p>
      <w:r xmlns:w="http://schemas.openxmlformats.org/wordprocessingml/2006/main">
        <w:t xml:space="preserve">2. Orðskviðirnir 21:1 - Hjarta konungs er eins og vatnsrásir í hendi Drottins; Hann snýr því hvert sem hann vill.</w:t>
      </w:r>
    </w:p>
    <w:p/>
    <w:p>
      <w:r xmlns:w="http://schemas.openxmlformats.org/wordprocessingml/2006/main">
        <w:t xml:space="preserve">Síðari Kroníkubók 23:21 Og allur lýður landsins gladdist, og borgin varð róleg, eftir að þeir höfðu drepið Atalía með sverði.</w:t>
      </w:r>
    </w:p>
    <w:p/>
    <w:p>
      <w:r xmlns:w="http://schemas.openxmlformats.org/wordprocessingml/2006/main">
        <w:t xml:space="preserve">Fólkið í landinu gladdist eftir að þeir drápu Atalía með sverði.</w:t>
      </w:r>
    </w:p>
    <w:p/>
    <w:p>
      <w:r xmlns:w="http://schemas.openxmlformats.org/wordprocessingml/2006/main">
        <w:t xml:space="preserve">1. Kraftur gleðinnar: Hvernig á að finna gleði eftir erfiða tíma</w:t>
      </w:r>
    </w:p>
    <w:p/>
    <w:p>
      <w:r xmlns:w="http://schemas.openxmlformats.org/wordprocessingml/2006/main">
        <w:t xml:space="preserve">2. Guðlegt réttlæti: Hvernig Guð heldur uppi réttlæti og refsar illsku</w:t>
      </w:r>
    </w:p>
    <w:p/>
    <w:p>
      <w:r xmlns:w="http://schemas.openxmlformats.org/wordprocessingml/2006/main">
        <w:t xml:space="preserve">1. Sálmur 97:12 - Gleðjist í Drottni, þér réttlátir; og þakka fyrir minningu heilagleika hans.</w:t>
      </w:r>
    </w:p>
    <w:p/>
    <w:p>
      <w:r xmlns:w="http://schemas.openxmlformats.org/wordprocessingml/2006/main">
        <w:t xml:space="preserve">2. Jesaja 3:10 - Segið hinum réttláta, að honum verði vel, því að þeir munu eta ávöxt verka sinna.</w:t>
      </w:r>
    </w:p>
    <w:p/>
    <w:p>
      <w:r xmlns:w="http://schemas.openxmlformats.org/wordprocessingml/2006/main">
        <w:t xml:space="preserve">24. kafli 2. Kroníkubókar lýsir stjórnartíð Jóasar, endurreisn musterisins og falli Jóasar vegna fráfalls hans.</w:t>
      </w:r>
    </w:p>
    <w:p/>
    <w:p>
      <w:r xmlns:w="http://schemas.openxmlformats.org/wordprocessingml/2006/main">
        <w:t xml:space="preserve">1. málsgrein: Kaflinn byrjar á því að draga fram fyrstu ár Jóasar sem konungs. Undir leiðsögn Jójada leiðir hann farsælt endurreisnarverkefni fyrir musterið. Fólkið leggur fúslega sitt af mörkum til að gera við og fegra hús Guðs (2. Kroníkubók 24:1-14).</w:t>
      </w:r>
    </w:p>
    <w:p/>
    <w:p>
      <w:r xmlns:w="http://schemas.openxmlformats.org/wordprocessingml/2006/main">
        <w:t xml:space="preserve">2. málsgrein: Frásögnin fjallar um dauða Jójada og áhrif þess á Jóas. Eftir fráfall Jójada hlustar Jóas á vonda ráðgjafa sem leiða hann afvega. Hann yfirgefur tilbeiðsluna á Guði og snýr sér að skurðgoðadýrkun (2. Kroníkubók 24:15-18).</w:t>
      </w:r>
    </w:p>
    <w:p/>
    <w:p>
      <w:r xmlns:w="http://schemas.openxmlformats.org/wordprocessingml/2006/main">
        <w:t xml:space="preserve">3. málsgrein: Frásögnin undirstrikar hvernig spámenn eru sendir af Guði til að vara Jóas við fráfalli hans, en hann neitar að hlusta og skipar jafnvel Sakaría Jójadasyni að vera grýttur fyrir að flytja boðskap Guðs (2. Kroníkubók 24:19-22).</w:t>
      </w:r>
    </w:p>
    <w:p/>
    <w:p>
      <w:r xmlns:w="http://schemas.openxmlformats.org/wordprocessingml/2006/main">
        <w:t xml:space="preserve">Fjórða málsgrein: Áherslan beinist að því að lýsa því hvernig Joash stendur frammi fyrir dómi Guðs fyrir óhlýðni sína. Hann er sigraður í bardaga af litlum arameskum her sem Guð sendi til refsingar. Embættismenn hans gera samsæri gegn honum og myrða hann í rúmi hans (2. Kroníkubók 24:23-25).</w:t>
      </w:r>
    </w:p>
    <w:p/>
    <w:p>
      <w:r xmlns:w="http://schemas.openxmlformats.org/wordprocessingml/2006/main">
        <w:t xml:space="preserve">5. málsgrein: Frásögninni lýkur með því að draga fram hvernig Amasía, sonur Jóasar, verður konungur eftir dauða föður síns. Þó að hann fylgi nokkrum réttlátum athöfnum snemma á valdatíma sínum, fellur hann að lokum líka í skurðgoðadýrkun (2. Kroníkubók 24:26-27).</w:t>
      </w:r>
    </w:p>
    <w:p/>
    <w:p>
      <w:r xmlns:w="http://schemas.openxmlformats.org/wordprocessingml/2006/main">
        <w:t xml:space="preserve">Í stuttu máli lýsir 24. kafli 2. Kroníkubókar endurreisnina og fallið sem varð á leiðtogaveldi Jóasar konungs. Leggðu áherslu á endurbyggingu sem ráðist var í í átt að musterinu og frávik sem orsakast af illum ráðum. Að minnast á viðvaranir sem hafa borist fyrir milligöngu spámanna og afleiðingar uppreisnar. Þetta í stuttu máli, kafli gefur sögulega frásögn sem sýnir bæði val Jóas konungs tjáð með upphaflegri hollustu á sama tíma og hann leggur áherslu á andlega hnignun sem leiðir af því að snúa sér frá Guði sem dæmi um guðdómlegan dóm. sáttmálasambandi milli skapara-Guðs og útvalins fólks-Ísraels</w:t>
      </w:r>
    </w:p>
    <w:p/>
    <w:p>
      <w:r xmlns:w="http://schemas.openxmlformats.org/wordprocessingml/2006/main">
        <w:t xml:space="preserve">Síðari Kroníkubók 24:1 Jóas var sjö ára þegar hann varð konungur, og fjörutíu ár ríkti hann í Jerúsalem. Móðir hans hét líka Síbía frá Beerseba.</w:t>
      </w:r>
    </w:p>
    <w:p/>
    <w:p>
      <w:r xmlns:w="http://schemas.openxmlformats.org/wordprocessingml/2006/main">
        <w:t xml:space="preserve">Jóas tók að ríkja í Jerúsalem sjö ára gamall og ríkti í fjörutíu ár. Móðir hans var Síbía frá Beerseba.</w:t>
      </w:r>
    </w:p>
    <w:p/>
    <w:p>
      <w:r xmlns:w="http://schemas.openxmlformats.org/wordprocessingml/2006/main">
        <w:t xml:space="preserve">1. Guð getur notað hvern sem er í tilgangi sínum, sama aldur þeirra.</w:t>
      </w:r>
    </w:p>
    <w:p/>
    <w:p>
      <w:r xmlns:w="http://schemas.openxmlformats.org/wordprocessingml/2006/main">
        <w:t xml:space="preserve">2. Jafnvel á erfiðum tímum er Guð við stjórnvölinn.</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Lúkas 1:37 - "Því að ekkert er Guði ómögulegt."</w:t>
      </w:r>
    </w:p>
    <w:p/>
    <w:p>
      <w:r xmlns:w="http://schemas.openxmlformats.org/wordprocessingml/2006/main">
        <w:t xml:space="preserve">Síðari Kroníkubók 24:2 Og Jóas gjörði það sem rétt var í augum Drottins alla daga Jójada prests.</w:t>
      </w:r>
    </w:p>
    <w:p/>
    <w:p>
      <w:r xmlns:w="http://schemas.openxmlformats.org/wordprocessingml/2006/main">
        <w:t xml:space="preserve">Jóas fylgdi skipunum Drottins meðan Jójada prestur lifði.</w:t>
      </w:r>
    </w:p>
    <w:p/>
    <w:p>
      <w:r xmlns:w="http://schemas.openxmlformats.org/wordprocessingml/2006/main">
        <w:t xml:space="preserve">1. Kraftur jákvæðra dæma: Að læra af trúfesti Joashs</w:t>
      </w:r>
    </w:p>
    <w:p/>
    <w:p>
      <w:r xmlns:w="http://schemas.openxmlformats.org/wordprocessingml/2006/main">
        <w:t xml:space="preserve">2. Lifðu lífi í hlýðni: Að beita lærdómi Jóasar</w:t>
      </w:r>
    </w:p>
    <w:p/>
    <w:p>
      <w:r xmlns:w="http://schemas.openxmlformats.org/wordprocessingml/2006/main">
        <w:t xml:space="preserve">1. Mósebók 6:4-9 - Heyr, Ísrael: Drottinn Guð vor, Drottinn er einn. Þú skalt elska Drottin Guð þinn af öllu hjarta þínu og allri sálu þinni og af öllum mætti þínum.</w:t>
      </w:r>
    </w:p>
    <w:p/>
    <w:p>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Síðari Kroníkubók 24:3 Jójada tók sér tvær konur. og hann gat sonu og dætur.</w:t>
      </w:r>
    </w:p>
    <w:p/>
    <w:p>
      <w:r xmlns:w="http://schemas.openxmlformats.org/wordprocessingml/2006/main">
        <w:t xml:space="preserve">Jójada tók sér tvær konur og eignaðist börn með þeim.</w:t>
      </w:r>
    </w:p>
    <w:p/>
    <w:p>
      <w:r xmlns:w="http://schemas.openxmlformats.org/wordprocessingml/2006/main">
        <w:t xml:space="preserve">1. Mikilvægi fjölskyldunnar í Biblíunni</w:t>
      </w:r>
    </w:p>
    <w:p/>
    <w:p>
      <w:r xmlns:w="http://schemas.openxmlformats.org/wordprocessingml/2006/main">
        <w:t xml:space="preserve">2. Trúfesti Guðs við að sjá fyrir þörfum okkar</w:t>
      </w:r>
    </w:p>
    <w:p/>
    <w:p>
      <w:r xmlns:w="http://schemas.openxmlformats.org/wordprocessingml/2006/main">
        <w:t xml:space="preserve">1. Fyrsta Mósebók 2:24 Fyrir því skal maður yfirgefa föður sinn og móður og halda sig við konu sína, og þau skulu vera eitt hold.</w:t>
      </w:r>
    </w:p>
    <w:p/>
    <w:p>
      <w:r xmlns:w="http://schemas.openxmlformats.org/wordprocessingml/2006/main">
        <w:t xml:space="preserve">2. Sálmur 127:3 Sjá, börn eru arfleifð Drottins, og ávöxtur móðurkviðar er laun hans.</w:t>
      </w:r>
    </w:p>
    <w:p/>
    <w:p>
      <w:r xmlns:w="http://schemas.openxmlformats.org/wordprocessingml/2006/main">
        <w:t xml:space="preserve">Síðari Kroníkubók 24:4 Eftir þetta bar svo við, að Jóas hugðist gera við hús Drottins.</w:t>
      </w:r>
    </w:p>
    <w:p/>
    <w:p>
      <w:r xmlns:w="http://schemas.openxmlformats.org/wordprocessingml/2006/main">
        <w:t xml:space="preserve">Jóas var staðráðinn í að gera við hús Drottins.</w:t>
      </w:r>
    </w:p>
    <w:p/>
    <w:p>
      <w:r xmlns:w="http://schemas.openxmlformats.org/wordprocessingml/2006/main">
        <w:t xml:space="preserve">1. Hús Guðs er forgangsverkefni okkar - 2. Kroníkubók 24:4</w:t>
      </w:r>
    </w:p>
    <w:p/>
    <w:p>
      <w:r xmlns:w="http://schemas.openxmlformats.org/wordprocessingml/2006/main">
        <w:t xml:space="preserve">2. Vinna að því að endurreisa hús Guðs - 2. Kroníkubók 24:4</w:t>
      </w:r>
    </w:p>
    <w:p/>
    <w:p>
      <w:r xmlns:w="http://schemas.openxmlformats.org/wordprocessingml/2006/main">
        <w:t xml:space="preserve">1. Matteusarguðspjall 6:33 - En leitið fyrst ríkis hans og réttlætis, þá mun allt þetta einnig verða yður gefið.</w:t>
      </w:r>
    </w:p>
    <w:p/>
    <w:p>
      <w:r xmlns:w="http://schemas.openxmlformats.org/wordprocessingml/2006/main">
        <w:t xml:space="preserve">2. Lúkasarguðspjall 12:48 - Af hverjum þeim, sem mikið hefur verið gefið, mun mikils krafist; og frá þeim sem mikið hefur verið trúað fyrir mun meira spyrjast.</w:t>
      </w:r>
    </w:p>
    <w:p/>
    <w:p>
      <w:r xmlns:w="http://schemas.openxmlformats.org/wordprocessingml/2006/main">
        <w:t xml:space="preserve">Síðari Kroníkubók 24:5 Og hann safnaði saman prestunum og levítunum og sagði við þá: "Farið til Júdaborga og safnað saman af öllum Ísrael fé til þess að gera við hús Guðs yðar ár frá ári, og sjáið til þess, að þér flýta málinu. En levítarnir flýttu því ekki.</w:t>
      </w:r>
    </w:p>
    <w:p/>
    <w:p>
      <w:r xmlns:w="http://schemas.openxmlformats.org/wordprocessingml/2006/main">
        <w:t xml:space="preserve">Jóas Júdakonungur kallaði prestana og levítana til að safna fé frá öllum Ísrael til að gera við musteri Guðs, en levítarnir flýttu sér ekki.</w:t>
      </w:r>
    </w:p>
    <w:p/>
    <w:p>
      <w:r xmlns:w="http://schemas.openxmlformats.org/wordprocessingml/2006/main">
        <w:t xml:space="preserve">1: Guð kallar okkur til að þjóna sér af heilum hug og nota auðlindir okkar til að hjálpa til við að byggja hús hans.</w:t>
      </w:r>
    </w:p>
    <w:p/>
    <w:p>
      <w:r xmlns:w="http://schemas.openxmlformats.org/wordprocessingml/2006/main">
        <w:t xml:space="preserve">2: Við verðum að vera dugleg í trú okkar og bregðast skjótt við þegar við bregðumst við köllun Guðs.</w:t>
      </w:r>
    </w:p>
    <w:p/>
    <w:p>
      <w:r xmlns:w="http://schemas.openxmlformats.org/wordprocessingml/2006/main">
        <w:t xml:space="preserve">Matteusarguðspjall 6:33 - En leitið fyrst ríkis Guðs og réttlætis, þá mun allt þetta veitast yður að auki.</w:t>
      </w:r>
    </w:p>
    <w:p/>
    <w:p>
      <w:r xmlns:w="http://schemas.openxmlformats.org/wordprocessingml/2006/main">
        <w:t xml:space="preserve">Lúkasarguðspjall 10:2 - Þá sagði hann við þá: "Sannlega er uppskeran mikil, en verkamennirnir fáir; biðjið því Drottin uppskerunnar að hann sendi verkamenn til uppskeru sinnar.</w:t>
      </w:r>
    </w:p>
    <w:p/>
    <w:p>
      <w:r xmlns:w="http://schemas.openxmlformats.org/wordprocessingml/2006/main">
        <w:t xml:space="preserve">Síðari Kroníkubók 24:6 Þá kallaði konungur á Jójada höfðingja og sagði við hann: ,,Hví hefur þú ekki krafist þess af levítunum að þeir flytji safnið frá Júda og Jerúsalem, eftir boði Móse, þjóns Drottinn og Ísraels söfnuði fyrir tjaldbúðina?</w:t>
      </w:r>
    </w:p>
    <w:p/>
    <w:p>
      <w:r xmlns:w="http://schemas.openxmlformats.org/wordprocessingml/2006/main">
        <w:t xml:space="preserve">Jóas konungur spurði Jójada hvers vegna levítarnir hefðu ekki safnað fórnunum samkvæmt fyrirmælum Móse um tjaldbúðina.</w:t>
      </w:r>
    </w:p>
    <w:p/>
    <w:p>
      <w:r xmlns:w="http://schemas.openxmlformats.org/wordprocessingml/2006/main">
        <w:t xml:space="preserve">1. Hlýðni og trúfesti við boð Guðs</w:t>
      </w:r>
    </w:p>
    <w:p/>
    <w:p>
      <w:r xmlns:w="http://schemas.openxmlformats.org/wordprocessingml/2006/main">
        <w:t xml:space="preserve">2. Tilgangur tjaldbúðarinnar</w:t>
      </w:r>
    </w:p>
    <w:p/>
    <w:p>
      <w:r xmlns:w="http://schemas.openxmlformats.org/wordprocessingml/2006/main">
        <w:t xml:space="preserve">1. Mósebók 12:5-7 „En til þess staðar, sem Drottinn Guð yðar velur af öllum ættkvíslum yðar til að setja nafn sitt þar, til bústaðar hans skuluð þér leita, og þangað skalt þú koma. brennifórnir yðar og sláturfórnir yðar, tíund yðar og handafórnir yðar, heit yðar og frjálsviljafórnir yðar og frumburði nautgripa yðar og sauðfjár. Þar skuluð þér eta frammi fyrir Drottni Guði yðar, Og þér skuluð gleðjast yfir öllu því, sem þér leggið hönd yðar á, þér og heimili yðar, þar sem Drottinn Guð þinn hefur blessað þig.</w:t>
      </w:r>
    </w:p>
    <w:p/>
    <w:p>
      <w:r xmlns:w="http://schemas.openxmlformats.org/wordprocessingml/2006/main">
        <w:t xml:space="preserve">2. 2. Korintubréf 8:5 Og þetta gerðu þeir, ekki eins og vér vonuðum, heldur gáfu þeir Drottni sjálfa sig fyrst og okkur fyrir vilja Guðs.</w:t>
      </w:r>
    </w:p>
    <w:p/>
    <w:p>
      <w:r xmlns:w="http://schemas.openxmlformats.org/wordprocessingml/2006/main">
        <w:t xml:space="preserve">Síðari Kroníkubók 24:7 Því að synir Atalía, hinnar vondu konu, höfðu brotið upp hús Guðs. og allt vígslugjafir í musteri Drottins gáfu þeir Baölum.</w:t>
      </w:r>
    </w:p>
    <w:p/>
    <w:p>
      <w:r xmlns:w="http://schemas.openxmlformats.org/wordprocessingml/2006/main">
        <w:t xml:space="preserve">Synir Atalía brutu upp hús Guðs og gáfu Baölum það sem var helgað Drottni.</w:t>
      </w:r>
    </w:p>
    <w:p/>
    <w:p>
      <w:r xmlns:w="http://schemas.openxmlformats.org/wordprocessingml/2006/main">
        <w:t xml:space="preserve">1. Guð er fullvalda og verður ekki spottaður</w:t>
      </w:r>
    </w:p>
    <w:p/>
    <w:p>
      <w:r xmlns:w="http://schemas.openxmlformats.org/wordprocessingml/2006/main">
        <w:t xml:space="preserve">2. Setjið ekki aðra guði frammi fyrir Drottni</w:t>
      </w:r>
    </w:p>
    <w:p/>
    <w:p>
      <w:r xmlns:w="http://schemas.openxmlformats.org/wordprocessingml/2006/main">
        <w:t xml:space="preserve">1. Mósebók 6:4-5 Heyr, Ísrael: Drottinn Guð vor, Drottinn er einn. Þú skalt elska Drottin Guð þinn af öllu hjarta þínu og allri sálu þinni og af öllum mætti þínum.</w:t>
      </w:r>
    </w:p>
    <w:p/>
    <w:p>
      <w:r xmlns:w="http://schemas.openxmlformats.org/wordprocessingml/2006/main">
        <w:t xml:space="preserve">2. Jesaja 42:8 Ég er Drottinn; það er nafn mitt; Dýrð mína gef ég engum öðrum, né lof mitt útskornum skurðgoðum.</w:t>
      </w:r>
    </w:p>
    <w:p/>
    <w:p>
      <w:r xmlns:w="http://schemas.openxmlformats.org/wordprocessingml/2006/main">
        <w:t xml:space="preserve">Síðari Kroníkubók 24:8 Og að boði konungs gerðu þeir kistu og settu hana fyrir utan við hliðið á musteri Drottins.</w:t>
      </w:r>
    </w:p>
    <w:p/>
    <w:p>
      <w:r xmlns:w="http://schemas.openxmlformats.org/wordprocessingml/2006/main">
        <w:t xml:space="preserve">Júdamenn söfnuðu saman kistu til að setja í hlið musteri Drottins, samkvæmt boði konungs.</w:t>
      </w:r>
    </w:p>
    <w:p/>
    <w:p>
      <w:r xmlns:w="http://schemas.openxmlformats.org/wordprocessingml/2006/main">
        <w:t xml:space="preserve">1. Hlýðið konungi og Guði - Júdamenn sýndu hlýðni við bæði konung sinn og Guð með því að fylgja skipun konungs um að setja kistu við musterishliðið.</w:t>
      </w:r>
    </w:p>
    <w:p/>
    <w:p>
      <w:r xmlns:w="http://schemas.openxmlformats.org/wordprocessingml/2006/main">
        <w:t xml:space="preserve">2. Musteri Drottins - Júdafólk gerði sér grein fyrir mikilvægi musteri Drottins, eins og sést af vígslu þeirra á kistu við musterishliðið.</w:t>
      </w:r>
    </w:p>
    <w:p/>
    <w:p>
      <w:r xmlns:w="http://schemas.openxmlformats.org/wordprocessingml/2006/main">
        <w:t xml:space="preserve">1. Matteusarguðspjall 22:21 - Gjaldið því keisaranum það sem keisarans er. og Guði það sem Guðs er.</w:t>
      </w:r>
    </w:p>
    <w:p/>
    <w:p>
      <w:r xmlns:w="http://schemas.openxmlformats.org/wordprocessingml/2006/main">
        <w:t xml:space="preserve">2. Mósebók 6:5 - Og þú skalt elska Drottin, Guð þinn, af öllu hjarta þínu, allri sálu þinni og af öllum mætti þínum.</w:t>
      </w:r>
    </w:p>
    <w:p/>
    <w:p>
      <w:r xmlns:w="http://schemas.openxmlformats.org/wordprocessingml/2006/main">
        <w:t xml:space="preserve">Síðari Kroníkubók 24:9 Og þeir fluttu boð um Júda og Jerúsalem að færa Drottni safnið, sem Móse, þjónn Guðs, lagði yfir Ísrael í eyðimörkinni.</w:t>
      </w:r>
    </w:p>
    <w:p/>
    <w:p>
      <w:r xmlns:w="http://schemas.openxmlformats.org/wordprocessingml/2006/main">
        <w:t xml:space="preserve">Íbúum Júda og Jerúsalem var boðið að færa Drottni söfnunina sem Móse hafði lagt fyrir Ísrael í eyðimörkinni.</w:t>
      </w:r>
    </w:p>
    <w:p/>
    <w:p>
      <w:r xmlns:w="http://schemas.openxmlformats.org/wordprocessingml/2006/main">
        <w:t xml:space="preserve">1. Mikilvægi þess að gefa Drottni örlátlega.</w:t>
      </w:r>
    </w:p>
    <w:p/>
    <w:p>
      <w:r xmlns:w="http://schemas.openxmlformats.org/wordprocessingml/2006/main">
        <w:t xml:space="preserve">2. Hlýðni við boð Guðs veitir blessun.</w:t>
      </w:r>
    </w:p>
    <w:p/>
    <w:p>
      <w:r xmlns:w="http://schemas.openxmlformats.org/wordprocessingml/2006/main">
        <w:t xml:space="preserve">1. Mósebók 14:22-29 - Fyrirmæli Guðs til fólks síns um að gefa tíund af aukningu þeirra.</w:t>
      </w:r>
    </w:p>
    <w:p/>
    <w:p>
      <w:r xmlns:w="http://schemas.openxmlformats.org/wordprocessingml/2006/main">
        <w:t xml:space="preserve">2. 2. Korintubréf 9:6-8 - Hvatning Páls til Korintumanna um að gefa rausnarlega, glaðlega og ríkulega.</w:t>
      </w:r>
    </w:p>
    <w:p/>
    <w:p>
      <w:r xmlns:w="http://schemas.openxmlformats.org/wordprocessingml/2006/main">
        <w:t xml:space="preserve">Síðari Kroníkubók 24:10 Og allir höfðingjarnir og allur lýðurinn fögnuðu og fluttu inn og köstuðu í kistuna, uns þeir höfðu lokið sér af.</w:t>
      </w:r>
    </w:p>
    <w:p/>
    <w:p>
      <w:r xmlns:w="http://schemas.openxmlformats.org/wordprocessingml/2006/main">
        <w:t xml:space="preserve">Fólkið og höfðingjar Júda fögnuðu og færðu framlög í kistuna uns þeir voru búnir.</w:t>
      </w:r>
    </w:p>
    <w:p/>
    <w:p>
      <w:r xmlns:w="http://schemas.openxmlformats.org/wordprocessingml/2006/main">
        <w:t xml:space="preserve">1. Gleðjist alltaf í Drottni - Filippíbréfið 4:4</w:t>
      </w:r>
    </w:p>
    <w:p/>
    <w:p>
      <w:r xmlns:w="http://schemas.openxmlformats.org/wordprocessingml/2006/main">
        <w:t xml:space="preserve">2. Vertu örlátur í öllu - 2. Korintubréf 9:6-7</w:t>
      </w:r>
    </w:p>
    <w:p/>
    <w:p>
      <w:r xmlns:w="http://schemas.openxmlformats.org/wordprocessingml/2006/main">
        <w:t xml:space="preserve">1. Sálmur 118:24 - Þetta er dagurinn sem Drottinn hefur gjört; gleðjumst og gleðjumst yfir því.</w:t>
      </w:r>
    </w:p>
    <w:p/>
    <w:p>
      <w:r xmlns:w="http://schemas.openxmlformats.org/wordprocessingml/2006/main">
        <w:t xml:space="preserve">2. Prédikarinn 9:7 - Farðu og ettu brauð þitt með gleði og drekktu vín þitt með glöðu hjarta, því að Guð hefur þegar samþykkt það sem þú gerir.</w:t>
      </w:r>
    </w:p>
    <w:p/>
    <w:p>
      <w:r xmlns:w="http://schemas.openxmlformats.org/wordprocessingml/2006/main">
        <w:t xml:space="preserve">Síðari Kroníkubók 24:11 Nú bar svo við, að um það leyti sem kistan var færð til konungs embættis af hendi levítanna, og er þeir sáu, að mikið fé var til, komu skrifari konungs og æðsti prestsþjónn. tæmdi kistuna og tók hana og bar hana aftur á sinn stað. Þannig gerðu þeir dag frá degi og söfnuðu miklu fé.</w:t>
      </w:r>
    </w:p>
    <w:p/>
    <w:p>
      <w:r xmlns:w="http://schemas.openxmlformats.org/wordprocessingml/2006/main">
        <w:t xml:space="preserve">Daglega voru konungsritari og yfirmaður æðsta prestsins að safna peningum úr kistunni sem levítarnir gáfu þeim.</w:t>
      </w:r>
    </w:p>
    <w:p/>
    <w:p>
      <w:r xmlns:w="http://schemas.openxmlformats.org/wordprocessingml/2006/main">
        <w:t xml:space="preserve">1. Blessun gjafmildi</w:t>
      </w:r>
    </w:p>
    <w:p/>
    <w:p>
      <w:r xmlns:w="http://schemas.openxmlformats.org/wordprocessingml/2006/main">
        <w:t xml:space="preserve">2. Kraftur að gefa</w:t>
      </w:r>
    </w:p>
    <w:p/>
    <w:p>
      <w:r xmlns:w="http://schemas.openxmlformats.org/wordprocessingml/2006/main">
        <w:t xml:space="preserve">1.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2. 2. Korintubréf 9:7 Hver og einn skal gefa það sem þú hefur ákveðið í hjarta þínu að gefa, ekki með tregðu eða nauðung, því að Guð elskar glaðan gjafara.</w:t>
      </w:r>
    </w:p>
    <w:p/>
    <w:p>
      <w:r xmlns:w="http://schemas.openxmlformats.org/wordprocessingml/2006/main">
        <w:t xml:space="preserve">Síðari Kroníkubók 24:12 Og konungur og Jójada gáfu það þeim, sem störfuðu við þjónustu við musteri Drottins, og réðu múrara og smið til að gera við hús Drottins, svo og járnsmíði og eir til að gera við hús Drottins. laga hús Drottins.</w:t>
      </w:r>
    </w:p>
    <w:p/>
    <w:p>
      <w:r xmlns:w="http://schemas.openxmlformats.org/wordprocessingml/2006/main">
        <w:t xml:space="preserve">Jójada konungur og konungur útveguðu fé til að ráða múrara, smiða, járn- og koparverkamenn til að gera við hús Drottins.</w:t>
      </w:r>
    </w:p>
    <w:p/>
    <w:p>
      <w:r xmlns:w="http://schemas.openxmlformats.org/wordprocessingml/2006/main">
        <w:t xml:space="preserve">1. Mikilvægi þess að vinna verk Guðs - 2. Kroníkubók 24:12</w:t>
      </w:r>
    </w:p>
    <w:p/>
    <w:p>
      <w:r xmlns:w="http://schemas.openxmlformats.org/wordprocessingml/2006/main">
        <w:t xml:space="preserve">2. Verðlaunin fyrir að þjóna Drottni - 2. Kroníkubók 24:12</w:t>
      </w:r>
    </w:p>
    <w:p/>
    <w:p>
      <w:r xmlns:w="http://schemas.openxmlformats.org/wordprocessingml/2006/main">
        <w:t xml:space="preserve">1. Matteusarguðspjall 6:33 - Leitið fyrst ríkis Guðs og réttlætis hans, og allt þetta mun yður bætast.</w:t>
      </w:r>
    </w:p>
    <w:p/>
    <w:p>
      <w:r xmlns:w="http://schemas.openxmlformats.org/wordprocessingml/2006/main">
        <w:t xml:space="preserve">2. Prédikarinn 9:10 - Hvað sem hönd þín finnur að gera, gerðu það af öllum mætti.</w:t>
      </w:r>
    </w:p>
    <w:p/>
    <w:p>
      <w:r xmlns:w="http://schemas.openxmlformats.org/wordprocessingml/2006/main">
        <w:t xml:space="preserve">Síðari Kroníkubók 24:13 Þá unnu verkamennirnir, og verkið var fullkomnað af þeim, og þeir settu hús Guðs í ástand hans og styrktu það.</w:t>
      </w:r>
    </w:p>
    <w:p/>
    <w:p>
      <w:r xmlns:w="http://schemas.openxmlformats.org/wordprocessingml/2006/main">
        <w:t xml:space="preserve">Verkmennirnir luku við viðgerðir og endurbætur á húsi Guðs og endurreistu það til fyrri dýrðar.</w:t>
      </w:r>
    </w:p>
    <w:p/>
    <w:p>
      <w:r xmlns:w="http://schemas.openxmlformats.org/wordprocessingml/2006/main">
        <w:t xml:space="preserve">1. Tilbeiðsluhús Guðs: Að endurreisa trú okkar</w:t>
      </w:r>
    </w:p>
    <w:p/>
    <w:p>
      <w:r xmlns:w="http://schemas.openxmlformats.org/wordprocessingml/2006/main">
        <w:t xml:space="preserve">2. Kraftur þrautseigju: Að klára verkefnið</w:t>
      </w:r>
    </w:p>
    <w:p/>
    <w:p>
      <w:r xmlns:w="http://schemas.openxmlformats.org/wordprocessingml/2006/main">
        <w:t xml:space="preserve">1. Nehemíabók 4:6 - Þannig byggðum vér múrinn; og allur múrinn var sameinaður hálfum hans, því að fólkið hafði hug á að vinna.</w:t>
      </w:r>
    </w:p>
    <w:p/>
    <w:p>
      <w:r xmlns:w="http://schemas.openxmlformats.org/wordprocessingml/2006/main">
        <w:t xml:space="preserve">2. Sálmur 127:1 - Nema Drottinn byggi húsið, erfiða þeir til einskis sem byggja það: nema Drottinn varðveiti borgina, vaknar varðmaðurinn en til einskis.</w:t>
      </w:r>
    </w:p>
    <w:p/>
    <w:p>
      <w:r xmlns:w="http://schemas.openxmlformats.org/wordprocessingml/2006/main">
        <w:t xml:space="preserve">Síðari Kroníkubók 24:14 Og er þeir höfðu lokið því, færðu þeir það sem eftir var af peningunum fyrir konung og Jójada, sem voru gerð áhöld fyrir musteri Drottins, áhöld til að þjóna og fórna með, og skeiðar og ker af gulli og silfri. Og þeir færðu brennifórn í musteri Drottins alla daga Jójada.</w:t>
      </w:r>
    </w:p>
    <w:p/>
    <w:p>
      <w:r xmlns:w="http://schemas.openxmlformats.org/wordprocessingml/2006/main">
        <w:t xml:space="preserve">Jójada og Júdamenn færðu konungi peninga til að búa til áhöld fyrir musteri Drottins, sem þeir færðu stöðugt brennifórnir með.</w:t>
      </w:r>
    </w:p>
    <w:p/>
    <w:p>
      <w:r xmlns:w="http://schemas.openxmlformats.org/wordprocessingml/2006/main">
        <w:t xml:space="preserve">1. Kraftur örlætis: Trúfast forsjón Júdamanna</w:t>
      </w:r>
    </w:p>
    <w:p/>
    <w:p>
      <w:r xmlns:w="http://schemas.openxmlformats.org/wordprocessingml/2006/main">
        <w:t xml:space="preserve">2. Að rækta hjarta tilbeiðslu: Dygga þjónusta Jójada</w:t>
      </w:r>
    </w:p>
    <w:p/>
    <w:p>
      <w:r xmlns:w="http://schemas.openxmlformats.org/wordprocessingml/2006/main">
        <w:t xml:space="preserve">1. Lúkasarguðspjall 6:38 - "Gefið, og yður mun gefast: gott mál, þrýst, hrist saman og yfirkeyrt verður lagt í brjóst yðar. Því að með sama mæli og þú mælir mun það mælt verða aftur til þín."</w:t>
      </w:r>
    </w:p>
    <w:p/>
    <w:p>
      <w:r xmlns:w="http://schemas.openxmlformats.org/wordprocessingml/2006/main">
        <w:t xml:space="preserve">2. Hebreabréfið 13:15-16 - "Þess vegna skulum vér með honum stöðugt færa Guði lofgjörðarfórn, það er ávöxt vara vorra, og þökkum nafn hans. En gleymum ekki að gjöra gott og deila, því að slíkar fórnir hefur Guði þóknun."</w:t>
      </w:r>
    </w:p>
    <w:p/>
    <w:p>
      <w:r xmlns:w="http://schemas.openxmlformats.org/wordprocessingml/2006/main">
        <w:t xml:space="preserve">Síðari Kroníkubók 24:15 En Jójada varð gamall og var saddur af dögum, er hann dó. hundrað og þrjátíu ára var hann þegar hann dó.</w:t>
      </w:r>
    </w:p>
    <w:p/>
    <w:p>
      <w:r xmlns:w="http://schemas.openxmlformats.org/wordprocessingml/2006/main">
        <w:t xml:space="preserve">Jójada varð mjög gamall og dó 130 ára að aldri.</w:t>
      </w:r>
    </w:p>
    <w:p/>
    <w:p>
      <w:r xmlns:w="http://schemas.openxmlformats.org/wordprocessingml/2006/main">
        <w:t xml:space="preserve">1. Að meta gjöf langlífis</w:t>
      </w:r>
    </w:p>
    <w:p/>
    <w:p>
      <w:r xmlns:w="http://schemas.openxmlformats.org/wordprocessingml/2006/main">
        <w:t xml:space="preserve">2. Lifðu lífi í tilbeiðslu og hlýðni</w:t>
      </w:r>
    </w:p>
    <w:p/>
    <w:p>
      <w:r xmlns:w="http://schemas.openxmlformats.org/wordprocessingml/2006/main">
        <w:t xml:space="preserve">1. Sálmur 90:10 - Dagar vorra ára eru sextíu og tíu ár; Og ef þeir eru áttatíu ára vegna styrkleika, þá er kraftur þeirra erfiði og sorg. því að það er brátt skorið niður og við fljúgum í burtu.</w:t>
      </w:r>
    </w:p>
    <w:p/>
    <w:p>
      <w:r xmlns:w="http://schemas.openxmlformats.org/wordprocessingml/2006/main">
        <w:t xml:space="preserve">2. Prédikarinn 7:17 - Vertu ekki of mikill óguðlegur og vertu ekki heimskur. Hvers vegna ættir þú að deyja fyrir þinn tíma?</w:t>
      </w:r>
    </w:p>
    <w:p/>
    <w:p>
      <w:r xmlns:w="http://schemas.openxmlformats.org/wordprocessingml/2006/main">
        <w:t xml:space="preserve">Síðari Kroníkubók 24:16 Og þeir voru jarðaðir í Davíðsborg meðal konunganna, af því að hann hafði gjört gott í Ísrael, bæði við Guð og hús hans.</w:t>
      </w:r>
    </w:p>
    <w:p/>
    <w:p>
      <w:r xmlns:w="http://schemas.openxmlformats.org/wordprocessingml/2006/main">
        <w:t xml:space="preserve">Ísraelsmenn jarðuðu Jóas konung í Davíðsborg vegna þess að hann hafði gert góðverk fyrir Guð og hús hans.</w:t>
      </w:r>
    </w:p>
    <w:p/>
    <w:p>
      <w:r xmlns:w="http://schemas.openxmlformats.org/wordprocessingml/2006/main">
        <w:t xml:space="preserve">1. Að gera góð verk mun veita blessun.</w:t>
      </w:r>
    </w:p>
    <w:p/>
    <w:p>
      <w:r xmlns:w="http://schemas.openxmlformats.org/wordprocessingml/2006/main">
        <w:t xml:space="preserve">2. Arfleifð trúfesti við Guð verður minnst.</w:t>
      </w:r>
    </w:p>
    <w:p/>
    <w:p>
      <w:r xmlns:w="http://schemas.openxmlformats.org/wordprocessingml/2006/main">
        <w:t xml:space="preserve">1. Matteusarguðspjall 5:16 - "Láttu ljós yðar skína fyrir öðrum, svo að þeir sjái góð verk yðar og vegsami föður yðar á himnum."</w:t>
      </w:r>
    </w:p>
    <w:p/>
    <w:p>
      <w:r xmlns:w="http://schemas.openxmlformats.org/wordprocessingml/2006/main">
        <w:t xml:space="preserve">2. 2. Tímóteusarbréf 4:7-8 - "Ég hef barist hina góðu baráttu, ég hef lokið keppninni, ég varðveitti trúna. Héðan í frá er mér lögð kóróna réttlætisins, sem Drottinn, hinn réttláti dæmir, mun veita mér á þeim degi, og ekki aðeins mér heldur einnig öllum sem hafa elskað birtingu hans."</w:t>
      </w:r>
    </w:p>
    <w:p/>
    <w:p>
      <w:r xmlns:w="http://schemas.openxmlformats.org/wordprocessingml/2006/main">
        <w:t xml:space="preserve">Síðari Kroníkubók 24:17 Eftir dauða Jójada komu höfðingjar Júda og hlýddu konungi. Þá hlýddi konungur þeim.</w:t>
      </w:r>
    </w:p>
    <w:p/>
    <w:p>
      <w:r xmlns:w="http://schemas.openxmlformats.org/wordprocessingml/2006/main">
        <w:t xml:space="preserve">Eftir dauða Jójada hneigðu höfðingjar Júda sig fyrir konungi og konungur hlustaði á þá.</w:t>
      </w:r>
    </w:p>
    <w:p/>
    <w:p>
      <w:r xmlns:w="http://schemas.openxmlformats.org/wordprocessingml/2006/main">
        <w:t xml:space="preserve">1. Lífið sem við lifum hefur áhrif á þá sem eru í kringum okkur</w:t>
      </w:r>
    </w:p>
    <w:p/>
    <w:p>
      <w:r xmlns:w="http://schemas.openxmlformats.org/wordprocessingml/2006/main">
        <w:t xml:space="preserve">2. Að setja aðra framar okkur sjálfum</w:t>
      </w:r>
    </w:p>
    <w:p/>
    <w:p>
      <w:r xmlns:w="http://schemas.openxmlformats.org/wordprocessingml/2006/main">
        <w:t xml:space="preserve">1. Rómverjabréfið 12:10-13 - Verið hollir hvert öðru í bróðurkærleika; gefa p til annars í heiður; situr ekki eftir í dugnaði, ákafur í anda, þjónar Drottni; gleðjast í voninni, þrauka í þrengingum, helga sig bæninni.</w:t>
      </w:r>
    </w:p>
    <w:p/>
    <w:p>
      <w:r xmlns:w="http://schemas.openxmlformats.org/wordprocessingml/2006/main">
        <w:t xml:space="preserve">2. Filippíbréfið 2:3-4 - Gerið ekkert af eigingirni eða tómri yfirlæti, heldur álítið hver annan mikilvægari en sjálfan sig með auðmýkt í huga. gæta ekki bara að eigin persónulegu hagsmunum heldur einnig hagsmuna annarra.</w:t>
      </w:r>
    </w:p>
    <w:p/>
    <w:p>
      <w:r xmlns:w="http://schemas.openxmlformats.org/wordprocessingml/2006/main">
        <w:t xml:space="preserve">Síðari Kroníkubók 24:18 Og þeir yfirgáfu hús Drottins, Guðs feðra sinna, og þjónuðu lundum og skurðgoðum, og reiði kom yfir Júda og Jerúsalem vegna þessarar sektar þeirra.</w:t>
      </w:r>
    </w:p>
    <w:p/>
    <w:p>
      <w:r xmlns:w="http://schemas.openxmlformats.org/wordprocessingml/2006/main">
        <w:t xml:space="preserve">Fólkið í Júda og Jerúsalem yfirgaf Drottin og þjónaði í staðinn skurðgoð, sem leiddi til reiði Guðs.</w:t>
      </w:r>
    </w:p>
    <w:p/>
    <w:p>
      <w:r xmlns:w="http://schemas.openxmlformats.org/wordprocessingml/2006/main">
        <w:t xml:space="preserve">1. Afleiðingar óhlýðni</w:t>
      </w:r>
    </w:p>
    <w:p/>
    <w:p>
      <w:r xmlns:w="http://schemas.openxmlformats.org/wordprocessingml/2006/main">
        <w:t xml:space="preserve">2. Mikilvægi trúfesti við Guð</w:t>
      </w:r>
    </w:p>
    <w:p/>
    <w:p>
      <w:r xmlns:w="http://schemas.openxmlformats.org/wordprocessingml/2006/main">
        <w:t xml:space="preserve">1. Jesaja 24:4-5 - Jörðin syrgir og visnar, heimurinn þverr og visnar; himinninn þverr ásamt jörðinni. Jörðin er saurguð undir íbúum hennar; Því að þeir hafa brotið lögin, brotið lögin, rofið hinn eilífa sáttmála.</w:t>
      </w:r>
    </w:p>
    <w:p/>
    <w:p>
      <w:r xmlns:w="http://schemas.openxmlformats.org/wordprocessingml/2006/main">
        <w:t xml:space="preserve">2. Mósebók 28:15-18 - En ef þú hlýðir ekki rödd Drottins Guðs þíns eða gætir þess að halda öll boð hans og lög, sem ég býð þér í dag, þá munu allar þessar bölvun koma yfir þig og ná þér. . Bölvaður sért þú í borginni, og bölvaður sért þú á akrinum. Bölvuð er karfan þín og hnoðskál þín. Bölvaður skal vera ávöxtur móðurkviðar þíns og ávöxtur jarðar þinnar, afgangur nautgripa þinna og ungi sauðfjár þíns. Bölvaður skalt þú vera, þegar þú kemur inn, og bölvaður munt þú vera, þegar þú gengur út.</w:t>
      </w:r>
    </w:p>
    <w:p/>
    <w:p>
      <w:r xmlns:w="http://schemas.openxmlformats.org/wordprocessingml/2006/main">
        <w:t xml:space="preserve">Síðari Kroníkubók 24:19 En hann sendi spámenn til þeirra til að leiða þá aftur til Drottins. og þeir báru vitni gegn þeim, en þeir hlýddu ekki.</w:t>
      </w:r>
    </w:p>
    <w:p/>
    <w:p>
      <w:r xmlns:w="http://schemas.openxmlformats.org/wordprocessingml/2006/main">
        <w:t xml:space="preserve">Guð sendi spámenn til fólksins til að hvetja það til að snúa aftur til hans, en þeir neituðu að hlusta.</w:t>
      </w:r>
    </w:p>
    <w:p/>
    <w:p>
      <w:r xmlns:w="http://schemas.openxmlformats.org/wordprocessingml/2006/main">
        <w:t xml:space="preserve">1. Ekki láta þrjóska sigra hlýðni</w:t>
      </w:r>
    </w:p>
    <w:p/>
    <w:p>
      <w:r xmlns:w="http://schemas.openxmlformats.org/wordprocessingml/2006/main">
        <w:t xml:space="preserve">2. Köllun til iðrunar</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Jesaja 1:16-19 - Þvoið ykkur og hreinsið ykkur. Takið illvirki yðar úr augum mínum; hættu að gera rangt. Lærðu að gera rétt; leita réttlætis. Verja hina kúguðu. Taktu upp mál föðurlausra; reka mál ekkjunnar. Kom nú, við skulum leysa málið, segir Drottinn. Þó syndir þínar séu sem skarlat, munu þær verða hvítar sem snjór. þótt þeir séu rauðir sem rauðir, þá skulu þeir vera sem ull. Ef þú ert viljugur og hlýðinn, munt þú eta það góða í landinu;</w:t>
      </w:r>
    </w:p>
    <w:p/>
    <w:p>
      <w:r xmlns:w="http://schemas.openxmlformats.org/wordprocessingml/2006/main">
        <w:t xml:space="preserve">Síðari Kroníkubók 24:20 Og andi Guðs kom yfir Sakaría Jójadason prests, sem stóð yfir lýðnum, og sagði við þá: Svo segir Guð: Hvers vegna brjótið þér boð Drottins, svo að yður megi ekki farnast vel? af því að þér hafið yfirgefið Drottin, þá hefur hann og yfirgefið yður.</w:t>
      </w:r>
    </w:p>
    <w:p/>
    <w:p>
      <w:r xmlns:w="http://schemas.openxmlformats.org/wordprocessingml/2006/main">
        <w:t xml:space="preserve">Sakaría sonur Jójada fylltist anda Guðs og spurði fólkið hvers vegna það tækist ekki, og minnti þá á að þegar þeir hefðu yfirgefið Guð, hefði hann yfirgefið þá.</w:t>
      </w:r>
    </w:p>
    <w:p/>
    <w:p>
      <w:r xmlns:w="http://schemas.openxmlformats.org/wordprocessingml/2006/main">
        <w:t xml:space="preserve">1. Að endurheimta sáttmálann: Að standa við fyrirheit Guðs</w:t>
      </w:r>
    </w:p>
    <w:p/>
    <w:p>
      <w:r xmlns:w="http://schemas.openxmlformats.org/wordprocessingml/2006/main">
        <w:t xml:space="preserve">2. Blessun hlýðninnar: loforð Guðs við fólk sitt</w:t>
      </w:r>
    </w:p>
    <w:p/>
    <w:p>
      <w:r xmlns:w="http://schemas.openxmlformats.org/wordprocessingml/2006/main">
        <w:t xml:space="preserve">1. Mósebók 28:1-14 - Loforð Guðs um blessanir fyrir hlýðni.</w:t>
      </w:r>
    </w:p>
    <w:p/>
    <w:p>
      <w:r xmlns:w="http://schemas.openxmlformats.org/wordprocessingml/2006/main">
        <w:t xml:space="preserve">2. Hebreabréfið 12:14-15 - Að sækjast eftir friði og heilagleika með hlýðni.</w:t>
      </w:r>
    </w:p>
    <w:p/>
    <w:p>
      <w:r xmlns:w="http://schemas.openxmlformats.org/wordprocessingml/2006/main">
        <w:t xml:space="preserve">Síðari Kroníkubók 24:21 Og þeir gerðu samsæri gegn honum og grýttu hann með grjóti að boði konungs í forgarði musteri Drottins.</w:t>
      </w:r>
    </w:p>
    <w:p/>
    <w:p>
      <w:r xmlns:w="http://schemas.openxmlformats.org/wordprocessingml/2006/main">
        <w:t xml:space="preserve">Jóas konungur bauð að þjónn sinn yrði grýttur til bana í forgarði musteri Drottins.</w:t>
      </w:r>
    </w:p>
    <w:p/>
    <w:p>
      <w:r xmlns:w="http://schemas.openxmlformats.org/wordprocessingml/2006/main">
        <w:t xml:space="preserve">1. Réttlæti Guðs er fullkomið og enginn er yfir því.</w:t>
      </w:r>
    </w:p>
    <w:p/>
    <w:p>
      <w:r xmlns:w="http://schemas.openxmlformats.org/wordprocessingml/2006/main">
        <w:t xml:space="preserve">2. Við verðum að koma fram við þjóna okkar af virðingu og góðvild.</w:t>
      </w:r>
    </w:p>
    <w:p/>
    <w:p>
      <w:r xmlns:w="http://schemas.openxmlformats.org/wordprocessingml/2006/main">
        <w:t xml:space="preserve">1. Sálmur 37:28, "Því að Drottinn elskar réttlætið og yfirgefur ekki sína guðræknu, þeir eru varðveittir að eilífu."</w:t>
      </w:r>
    </w:p>
    <w:p/>
    <w:p>
      <w:r xmlns:w="http://schemas.openxmlformats.org/wordprocessingml/2006/main">
        <w:t xml:space="preserve">2. Efesusbréfið 6:9, "Og herrar, farið eins með þræla yðar. Hótið þeim ekki, því að þér vitið, að sá sem er bæði herra þeirra og yðar er á himnum, og honum er engin ívilnun."</w:t>
      </w:r>
    </w:p>
    <w:p/>
    <w:p>
      <w:r xmlns:w="http://schemas.openxmlformats.org/wordprocessingml/2006/main">
        <w:t xml:space="preserve">Síðari Kroníkubók 24:22 Þannig minntist Jóas konungur ekki þeirrar miskunnar, sem Jójada faðir hans hafði sýnt honum, heldur drap son hans. Og er hann dó, sagði hann: "Drottinn líti á það og krefjist þess."</w:t>
      </w:r>
    </w:p>
    <w:p/>
    <w:p>
      <w:r xmlns:w="http://schemas.openxmlformats.org/wordprocessingml/2006/main">
        <w:t xml:space="preserve">Jóas Júdakonungur gleymdi velvild Jójada föður síns og drap son sinn. Hann bað Drottin að taka eftir þessari misgjörð.</w:t>
      </w:r>
    </w:p>
    <w:p/>
    <w:p>
      <w:r xmlns:w="http://schemas.openxmlformats.org/wordprocessingml/2006/main">
        <w:t xml:space="preserve">1. Mikilvægi þakklætis: Að muna eftir góðvild annarra</w:t>
      </w:r>
    </w:p>
    <w:p/>
    <w:p>
      <w:r xmlns:w="http://schemas.openxmlformats.org/wordprocessingml/2006/main">
        <w:t xml:space="preserve">2. Kraftur bænarinnar: Að leita að réttlæti Drottins</w:t>
      </w:r>
    </w:p>
    <w:p/>
    <w:p>
      <w:r xmlns:w="http://schemas.openxmlformats.org/wordprocessingml/2006/main">
        <w:t xml:space="preserve">1. Kólossubréfið 3:13-14 umbera hver annan og fyrirgefa hver öðrum ef einhver hefur kvörtun á móti öðrum; eins og Drottinn hefur fyrirgefið yður, svo skuluð þér og fyrirgefa. Og umfram allt klæðast þessir ást, sem bindur allt saman í fullkomnu samræmi.</w:t>
      </w:r>
    </w:p>
    <w:p/>
    <w:p>
      <w:r xmlns:w="http://schemas.openxmlformats.org/wordprocessingml/2006/main">
        <w:t xml:space="preserve">2. Rómverjabréfið 12:19-21 Þér elskuðu, hefnið yðar aldrei sjálfs, heldur látið það eftir reiði Guðs, því að ritað er: Mín er hefndin, ég mun 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Síðari Kroníkubók 24:23 Og svo bar við í lok ársins, að her Sýrlands fór á móti honum, og þeir komu til Júda og Jerúsalem og eyddu öllum höfðingjum lýðsins úr hópi lýðsins og sendu. allt herfangið af þeim til konungsins í Damaskus.</w:t>
      </w:r>
    </w:p>
    <w:p/>
    <w:p>
      <w:r xmlns:w="http://schemas.openxmlformats.org/wordprocessingml/2006/main">
        <w:t xml:space="preserve">Í lok ársins réðst her Sýrlands inn í Júda og Jerúsalem og drap alla höfðingjana og rændi þeim.</w:t>
      </w:r>
    </w:p>
    <w:p/>
    <w:p>
      <w:r xmlns:w="http://schemas.openxmlformats.org/wordprocessingml/2006/main">
        <w:t xml:space="preserve">1. Kraftur verndar Guðs: Hvernig á að finna styrk á erfiðum tímum</w:t>
      </w:r>
    </w:p>
    <w:p/>
    <w:p>
      <w:r xmlns:w="http://schemas.openxmlformats.org/wordprocessingml/2006/main">
        <w:t xml:space="preserve">2. Að lifa í skugga loforðs Guðs: Þægindin við að vita að hann er við stjórnvölinn</w:t>
      </w:r>
    </w:p>
    <w:p/>
    <w:p>
      <w:r xmlns:w="http://schemas.openxmlformats.org/wordprocessingml/2006/main">
        <w:t xml:space="preserve">1. Sálmur 46:1-3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Síðari Kroníkubók 24:24 Því að her Sýrlendinga kom með litlum hópi manna, og Drottinn gaf þeim mjög mikinn her í hendur, af því að þeir höfðu yfirgefið Drottin, Guð feðra sinna. Þeir fullnægðu því dómi yfir Jóas.</w:t>
      </w:r>
    </w:p>
    <w:p/>
    <w:p>
      <w:r xmlns:w="http://schemas.openxmlformats.org/wordprocessingml/2006/main">
        <w:t xml:space="preserve">Jóas yfirgaf Drottin, Guð feðra sinna, og var refsað af Drottni með því að gefa honum mikinn her Sýrlendinga.</w:t>
      </w:r>
    </w:p>
    <w:p/>
    <w:p>
      <w:r xmlns:w="http://schemas.openxmlformats.org/wordprocessingml/2006/main">
        <w:t xml:space="preserve">1. Guð mun aldrei gefast upp á okkur, jafnvel þó við snúum okkur frá honum.</w:t>
      </w:r>
    </w:p>
    <w:p/>
    <w:p>
      <w:r xmlns:w="http://schemas.openxmlformats.org/wordprocessingml/2006/main">
        <w:t xml:space="preserve">2. Viðurkenndu og snúðu þér til Drottins, Guðs feðra þinna, áður en það er um seinan.</w:t>
      </w:r>
    </w:p>
    <w:p/>
    <w:p>
      <w:r xmlns:w="http://schemas.openxmlformats.org/wordprocessingml/2006/main">
        <w:t xml:space="preserve">1. Rómverjabréfið 3:23-24: Því að allir hafa syndgað og skortir Guðs dýrð og réttlætast af náð hans sem gjöf, fyrir endurlausnina sem er í Kristi Jesú.</w:t>
      </w:r>
    </w:p>
    <w:p/>
    <w:p>
      <w:r xmlns:w="http://schemas.openxmlformats.org/wordprocessingml/2006/main">
        <w:t xml:space="preserve">2. Esekíel 18:30-32: Fyrir því mun ég dæma yður, Ísraelsmenn, hvern eftir sínum vegum, segir Drottinn Guð. Gjörið iðrun og snúið yður frá öllum afbrotum yðar, svo að misgjörðin verði ekki yðar eyðilegging. Varpið frá yður öllum þeim misgjörðum, sem þér hafið drýgt, og gjörið yður nýtt hjarta og nýjan anda! Hvers vegna munt þú deyja, Ísraelsmenn?</w:t>
      </w:r>
    </w:p>
    <w:p/>
    <w:p>
      <w:r xmlns:w="http://schemas.openxmlformats.org/wordprocessingml/2006/main">
        <w:t xml:space="preserve">Síðari Kroníkubók 24:25 Og er þeir voru farnir frá honum (því að þeir skildu hann eftir í miklum sjúkdómum) gerðu þjónar hans samsæri gegn honum vegna blóðs sona Jójada prests, og drápu hann í rekkju hans, og hann dó. : Og þeir jarðuðu hann í Davíðsborg, en þeir jörðuðu hann ekki í konungsgröfum.</w:t>
      </w:r>
    </w:p>
    <w:p/>
    <w:p>
      <w:r xmlns:w="http://schemas.openxmlformats.org/wordprocessingml/2006/main">
        <w:t xml:space="preserve">Jóas, konungur í Júda, var svikinn og drepinn af eigin þjónum sínum vegna dauða Jójada prests. Hann var grafinn í borg Davíðs, en ekki í gröfum konunganna.</w:t>
      </w:r>
    </w:p>
    <w:p/>
    <w:p>
      <w:r xmlns:w="http://schemas.openxmlformats.org/wordprocessingml/2006/main">
        <w:t xml:space="preserve">1. Við verðum að passa upp á hverjum við treystum í lífinu.</w:t>
      </w:r>
    </w:p>
    <w:p/>
    <w:p>
      <w:r xmlns:w="http://schemas.openxmlformats.org/wordprocessingml/2006/main">
        <w:t xml:space="preserve">2. Svik og hefnd geta haft harkalegar og banvænar afleiðingar.</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Síðari Kroníkubók 24:26 Og þessir eru þeir sem gerðu samsæri gegn honum; Sabad, sonur Símeat, Ammóníta, og Jósabad, sonur Simrítar, móabíska.</w:t>
      </w:r>
    </w:p>
    <w:p/>
    <w:p>
      <w:r xmlns:w="http://schemas.openxmlformats.org/wordprocessingml/2006/main">
        <w:t xml:space="preserve">Tveir menn, Sabad sonur Símeat ammóníta og Jósabad sonur Simrítar móabíska, gerðu samsæri gegn Jójada presti.</w:t>
      </w:r>
    </w:p>
    <w:p/>
    <w:p>
      <w:r xmlns:w="http://schemas.openxmlformats.org/wordprocessingml/2006/main">
        <w:t xml:space="preserve">1. Krafturinn til að sameinast í góðu: Rannsókn á 2. Kroníkubók 24:26</w:t>
      </w:r>
    </w:p>
    <w:p/>
    <w:p>
      <w:r xmlns:w="http://schemas.openxmlformats.org/wordprocessingml/2006/main">
        <w:t xml:space="preserve">2. Hættan á samsæri gegn smurðum Guðs: Rannsókn á 2. Kroníkubók 24:26</w:t>
      </w:r>
    </w:p>
    <w:p/>
    <w:p>
      <w:r xmlns:w="http://schemas.openxmlformats.org/wordprocessingml/2006/main">
        <w:t xml:space="preserve">1. Orðskviðirnir 11:14 - Án viturrar leiðsagnar fellur þjóð; hjá mörgum ráðgjöfum er öryggi.</w:t>
      </w:r>
    </w:p>
    <w:p/>
    <w:p>
      <w:r xmlns:w="http://schemas.openxmlformats.org/wordprocessingml/2006/main">
        <w:t xml:space="preserve">2. Rómverjabréfið 12:20 - Ef óvinur þinn er svangur, þá gefðu honum að borða. ef hann er þyrstur, gefðu honum eitthvað að drekka; því að með því munuð þér hrúga brennandi kolum á höfuð hans.</w:t>
      </w:r>
    </w:p>
    <w:p/>
    <w:p>
      <w:r xmlns:w="http://schemas.openxmlformats.org/wordprocessingml/2006/main">
        <w:t xml:space="preserve">Síðari Kroníkubók 24:27 En um sonu hans og miklar byrðar sem lagðar voru á hann og endurbætur á musteri Guðs, sjá, þær eru ritaðar í sögu konunganna. Og Amasía sonur hans varð konungur í hans stað.</w:t>
      </w:r>
    </w:p>
    <w:p/>
    <w:p>
      <w:r xmlns:w="http://schemas.openxmlformats.org/wordprocessingml/2006/main">
        <w:t xml:space="preserve">Synir Amasía voru hlaðnir mikilmennsku og sáu um að gera við hús Guðs, og sonur Amasía tók hásætið á eftir honum.</w:t>
      </w:r>
    </w:p>
    <w:p/>
    <w:p>
      <w:r xmlns:w="http://schemas.openxmlformats.org/wordprocessingml/2006/main">
        <w:t xml:space="preserve">1. Kraftur arfleifðar: Að koma blessuninni áfram til næstu kynslóðar</w:t>
      </w:r>
    </w:p>
    <w:p/>
    <w:p>
      <w:r xmlns:w="http://schemas.openxmlformats.org/wordprocessingml/2006/main">
        <w:t xml:space="preserve">2. Ábyrgðin að þjóna Guði og fólki hans</w:t>
      </w:r>
    </w:p>
    <w:p/>
    <w:p>
      <w:r xmlns:w="http://schemas.openxmlformats.org/wordprocessingml/2006/main">
        <w:t xml:space="preserve">1. Jósúabók 24:15 - "Ég og hús mitt, við munum þjóna Drottni."</w:t>
      </w:r>
    </w:p>
    <w:p/>
    <w:p>
      <w:r xmlns:w="http://schemas.openxmlformats.org/wordprocessingml/2006/main">
        <w:t xml:space="preserve">2. 2. Korintubréf 5:17- "Þess vegna, ef einhver er í Kristi, þá er hann ný sköpun. Hið gamla er liðið, sjá, hið nýja er komið."</w:t>
      </w:r>
    </w:p>
    <w:p/>
    <w:p>
      <w:r xmlns:w="http://schemas.openxmlformats.org/wordprocessingml/2006/main">
        <w:t xml:space="preserve">25. kafli 2. Kroníkubókar lýsir valdatíð Amasía, hernaðarsigrum hans og að lokum falli hans vegna stolts og skurðgoðadýrkunar.</w:t>
      </w:r>
    </w:p>
    <w:p/>
    <w:p>
      <w:r xmlns:w="http://schemas.openxmlformats.org/wordprocessingml/2006/main">
        <w:t xml:space="preserve">1. málsgrein: Kaflinn byrjar á því að draga fram hásæti Amasía 25 ára að aldri. Hann byrjar valdatíð sína með því að taka þá af lífi sem myrtu föður sinn en verndar börn þeirra í samræmi við lög Guðs (2. Kroníkubók 25:1-4).</w:t>
      </w:r>
    </w:p>
    <w:p/>
    <w:p>
      <w:r xmlns:w="http://schemas.openxmlformats.org/wordprocessingml/2006/main">
        <w:t xml:space="preserve">2. málsgrein: Frásögnin fjallar um herferðir Amaziah. Hann safnar saman ægilegum her og sigrar Edómíta og hertók höfuðborg þeirra. Hins vegar færir hann aftur skurðgoð frá Edóm og byrjar að tilbiðja þau (2. Kroníkubók 25:5-14).</w:t>
      </w:r>
    </w:p>
    <w:p/>
    <w:p>
      <w:r xmlns:w="http://schemas.openxmlformats.org/wordprocessingml/2006/main">
        <w:t xml:space="preserve">Þriðja málsgrein: Frásögnin sýnir hvernig spámaður varar Amasía við skurðgoðadýrkun sinni og ráðleggur honum að leita Guðs í staðinn. Amasía lítur hins vegar á ráð spámannsins og skorar á Jóas Ísraelskonung til bardaga (2. Kroníkubók 25:15-16).</w:t>
      </w:r>
    </w:p>
    <w:p/>
    <w:p>
      <w:r xmlns:w="http://schemas.openxmlformats.org/wordprocessingml/2006/main">
        <w:t xml:space="preserve">Fjórða málsgrein: Áherslan beinist að því að lýsa því hvernig Jóas varar Amasía við að halda áfram stríði því það mun leiða til ósigurs hans. Þeir hunsa þessa viðvörun og taka þátt í bardaga, sem leiðir til ósigurs Júda og handtaka Amasía (2. Kroníkubók 25:17-24).</w:t>
      </w:r>
    </w:p>
    <w:p/>
    <w:p>
      <w:r xmlns:w="http://schemas.openxmlformats.org/wordprocessingml/2006/main">
        <w:t xml:space="preserve">5. málsgrein: Frásögninni lýkur með því að undirstrika hvernig Jerúsalem er rænt af Jóas áður en hann snýr aftur til Samaríu. Eftir að honum var sleppt úr haldi, stendur Amasía frammi fyrir uppreisn innan Júda og er að lokum myrtur (2. Kroníkubók 25:25-28).</w:t>
      </w:r>
    </w:p>
    <w:p/>
    <w:p>
      <w:r xmlns:w="http://schemas.openxmlformats.org/wordprocessingml/2006/main">
        <w:t xml:space="preserve">Í stuttu máli lýsir 25. kafli 2. Kroníkubókar valdatímann og fallið sem varð á leiðtogatíma Amasía konungs. Að leggja áherslu á aftökur í garð samsærismanna og sigra sem náðst hafa með herferðum. Að minnast á viðvaranir sem hafa borist í gegnum spámann og afleiðingar sem blasa við vegna stoltrar uppreisnar. Þetta í stuttu máli, kafli gefur sögulega frásögn sem sýnir bæði val Amasía konungs fram með upphaflegu réttlæti en leggur áherslu á andlega hnignun sem stafar af skurðgoðadýrkun sem dæmi um ósigur í bardaga, útfærslu sem táknar guðlegt réttlæti og staðfestingu um uppfyllingu gagnvart spádómi, testamenti sem sýnir skuldbindingu til að heiðra sáttmálasamband. milli skapara-Guðs og útvalinna þjóðar-Ísraels</w:t>
      </w:r>
    </w:p>
    <w:p/>
    <w:p>
      <w:r xmlns:w="http://schemas.openxmlformats.org/wordprocessingml/2006/main">
        <w:t xml:space="preserve">Síðari Kroníkubók 25:1 Amasía var tuttugu og fimm ára þegar hann varð konungur, og hann ríkti tuttugu og níu ár í Jerúsalem. Og móðir hans hét Jóadan frá Jerúsalem.</w:t>
      </w:r>
    </w:p>
    <w:p/>
    <w:p>
      <w:r xmlns:w="http://schemas.openxmlformats.org/wordprocessingml/2006/main">
        <w:t xml:space="preserve">Amasía var 25 ára þegar hann varð konungur Jerúsalem og ríkti í 29 ár. Móðir hans hét Jóadan.</w:t>
      </w:r>
    </w:p>
    <w:p/>
    <w:p>
      <w:r xmlns:w="http://schemas.openxmlformats.org/wordprocessingml/2006/main">
        <w:t xml:space="preserve">1. Skuldbinding konungs: Sagan af Amasía</w:t>
      </w:r>
    </w:p>
    <w:p/>
    <w:p>
      <w:r xmlns:w="http://schemas.openxmlformats.org/wordprocessingml/2006/main">
        <w:t xml:space="preserve">2. Að halda uppi arfleifð: Amasía og móðir hans Jóaddan</w:t>
      </w:r>
    </w:p>
    <w:p/>
    <w:p>
      <w:r xmlns:w="http://schemas.openxmlformats.org/wordprocessingml/2006/main">
        <w:t xml:space="preserve">1. 2. Konungabók 14:1-2 - Á öðru ríkisári Jóasar Jóahasssonar Ísraelskonungs tók Amasía Jóasson konungur í Júda að ríkja. Hann var tuttugu og fimm ára þegar hann varð konungur og ríkti í Jerúsalem tuttugu og níu ár. Móðir hans hét Jóaddahn frá Jerúsalem.</w:t>
      </w:r>
    </w:p>
    <w:p/>
    <w:p>
      <w:r xmlns:w="http://schemas.openxmlformats.org/wordprocessingml/2006/main">
        <w:t xml:space="preserve">2. Orðskviðirnir 22:1 - Gott nafn er fremur að velja en mikinn auð, og náð er betri en silfur eða gull.</w:t>
      </w:r>
    </w:p>
    <w:p/>
    <w:p>
      <w:r xmlns:w="http://schemas.openxmlformats.org/wordprocessingml/2006/main">
        <w:t xml:space="preserve">Síðari Kroníkubók 25:2 Og hann gjörði það sem rétt var í augum Drottins, en ekki af fullkomnu hjarta.</w:t>
      </w:r>
    </w:p>
    <w:p/>
    <w:p>
      <w:r xmlns:w="http://schemas.openxmlformats.org/wordprocessingml/2006/main">
        <w:t xml:space="preserve">Amasía gjörði það sem rétt var í augum Drottins, en hjarta hans var ekki fullkomlega einlægt.</w:t>
      </w:r>
    </w:p>
    <w:p/>
    <w:p>
      <w:r xmlns:w="http://schemas.openxmlformats.org/wordprocessingml/2006/main">
        <w:t xml:space="preserve">1. Hætturnar af hálfhjartaðri skuldbindingu</w:t>
      </w:r>
    </w:p>
    <w:p/>
    <w:p>
      <w:r xmlns:w="http://schemas.openxmlformats.org/wordprocessingml/2006/main">
        <w:t xml:space="preserve">2. Þörfin fyrir hlýðni af heilum hug</w:t>
      </w:r>
    </w:p>
    <w:p/>
    <w:p>
      <w:r xmlns:w="http://schemas.openxmlformats.org/wordprocessingml/2006/main">
        <w:t xml:space="preserve">1. Jóhannesarguðspjall 14:15 "Ef þér elskið mig, munuð þér halda boðorð mín."</w:t>
      </w:r>
    </w:p>
    <w:p/>
    <w:p>
      <w:r xmlns:w="http://schemas.openxmlformats.org/wordprocessingml/2006/main">
        <w:t xml:space="preserve">2. Rómverjabréfið 12:1-2 "Ég ákalla yður því, bræður, fyrir miskunn Guðs, að framreiða líkama yðar sem lifandi fórn, heilaga og Guði þóknanleg, það er andleg tilbeiðsla yðar. Látið ykkur ekki fylgja þessu. heiminum, heldur umbreytist með endurnýjun huga yðar, til þess að með prófun getið þér greint hvað er vilji Guðs, hvað er gott og þóknanlegt og fullkomið."</w:t>
      </w:r>
    </w:p>
    <w:p/>
    <w:p>
      <w:r xmlns:w="http://schemas.openxmlformats.org/wordprocessingml/2006/main">
        <w:t xml:space="preserve">Síðari Kroníkubók 25:3 Nú bar svo við, er konungdómurinn var staðfestur fyrir hann, að hann drap þjóna sína, sem drepið höfðu konung föður hans.</w:t>
      </w:r>
    </w:p>
    <w:p/>
    <w:p>
      <w:r xmlns:w="http://schemas.openxmlformats.org/wordprocessingml/2006/main">
        <w:t xml:space="preserve">Amasía Júdakonungur drap þá sem myrtu föður sinn þegar hann fékk hásætið.</w:t>
      </w:r>
    </w:p>
    <w:p/>
    <w:p>
      <w:r xmlns:w="http://schemas.openxmlformats.org/wordprocessingml/2006/main">
        <w:t xml:space="preserve">1. Kraftur réttlætisins - Hvernig Guð kallar okkur til að leita réttlætis og rétta ranglæti.</w:t>
      </w:r>
    </w:p>
    <w:p/>
    <w:p>
      <w:r xmlns:w="http://schemas.openxmlformats.org/wordprocessingml/2006/main">
        <w:t xml:space="preserve">2. Heiðra foreldra - Hvernig það að heiðra foreldra þína er mikilvægur hluti af áætlun Guðs.</w:t>
      </w:r>
    </w:p>
    <w:p/>
    <w:p>
      <w:r xmlns:w="http://schemas.openxmlformats.org/wordprocessingml/2006/main">
        <w:t xml:space="preserve">1. Orðskviðirnir 20:28 - Staðfest kærleikur og trúfesti varðveita konunginn, og með miskunnsemi er hásæti hans haldið uppi.</w:t>
      </w:r>
    </w:p>
    <w:p/>
    <w:p>
      <w:r xmlns:w="http://schemas.openxmlformats.org/wordprocessingml/2006/main">
        <w:t xml:space="preserve">2. Mósebók 20:12 - Heiðra föður þinn og móður þína, svo að dagar þínir verði langir í landinu sem Drottinn Guð þinn gefur þér.</w:t>
      </w:r>
    </w:p>
    <w:p/>
    <w:p>
      <w:r xmlns:w="http://schemas.openxmlformats.org/wordprocessingml/2006/main">
        <w:t xml:space="preserve">Síðari Kroníkubók 25:4 En hann drap ekki börn þeirra, heldur gjörði hann eins og ritað er í lögmálinu í Mósebók, þar sem Drottinn bauð og sagði: Feður skulu ekki deyja vegna barnanna, né börn skulu deyja vegna feður, en sérhver skal deyja fyrir sína eigin synd.</w:t>
      </w:r>
    </w:p>
    <w:p/>
    <w:p>
      <w:r xmlns:w="http://schemas.openxmlformats.org/wordprocessingml/2006/main">
        <w:t xml:space="preserve">Amasía Júdakonungur fylgdi lögmálinu sem Guð fyrirskipaði í Mósebók, sem sagði að hverjum manni ætti að refsa fyrir sína eigin synd en ekki synd foreldra sinna.</w:t>
      </w:r>
    </w:p>
    <w:p/>
    <w:p>
      <w:r xmlns:w="http://schemas.openxmlformats.org/wordprocessingml/2006/main">
        <w:t xml:space="preserve">1. Afleiðingar syndarinnar og mikilvægi hlýðni</w:t>
      </w:r>
    </w:p>
    <w:p/>
    <w:p>
      <w:r xmlns:w="http://schemas.openxmlformats.org/wordprocessingml/2006/main">
        <w:t xml:space="preserve">2. Aðskilja réttlæti frá ranglæti</w:t>
      </w:r>
    </w:p>
    <w:p/>
    <w:p>
      <w:r xmlns:w="http://schemas.openxmlformats.org/wordprocessingml/2006/main">
        <w:t xml:space="preserve">1. 5. Mósebók 24:16 - "Eigi skulu feður líflátnir verða fyrir börn, og börn skulu ekki líflátin vegna feðra. Hver skal líflátinn fyrir sína eigin synd."</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Síðari Kroníkubók 25:5 Enn fremur safnaði Amasía Júda saman og setti þá að hershöfðingjum yfir þúsundum og hundraðshöfðingjum, eftir ættum þeirra, um allan Júda og Benjamín, og hann taldi þá frá tuttugu ára og eldri og fann þeir þrjú hundruð þúsund úrvalsmenn, sem fóru í hernað, sem gátu ráðið við spjót og skjöld.</w:t>
      </w:r>
    </w:p>
    <w:p/>
    <w:p>
      <w:r xmlns:w="http://schemas.openxmlformats.org/wordprocessingml/2006/main">
        <w:t xml:space="preserve">Amasía safnaði saman Júdamönnum og Benjamínsmönnum, taldi þá frá tvítugsaldri og eldri, og fann þrjú hundruð þúsund manna, sem fóru í hernað.</w:t>
      </w:r>
    </w:p>
    <w:p/>
    <w:p>
      <w:r xmlns:w="http://schemas.openxmlformats.org/wordprocessingml/2006/main">
        <w:t xml:space="preserve">1. Styrkur einingarinnar: Lítið á 2. Kroníkubók 25:5</w:t>
      </w:r>
    </w:p>
    <w:p/>
    <w:p>
      <w:r xmlns:w="http://schemas.openxmlformats.org/wordprocessingml/2006/main">
        <w:t xml:space="preserve">2. Notum gjafir okkar: Rannsókn á 2. Kroníkubók 25:5</w:t>
      </w:r>
    </w:p>
    <w:p/>
    <w:p>
      <w:r xmlns:w="http://schemas.openxmlformats.org/wordprocessingml/2006/main">
        <w:t xml:space="preserve">1. Matteusarguðspjall 18:20 - Þar sem tveir eða þrír eru saman komnir í mínu nafni, þar er ég meðal þeirra.</w:t>
      </w:r>
    </w:p>
    <w:p/>
    <w:p>
      <w:r xmlns:w="http://schemas.openxmlformats.org/wordprocessingml/2006/main">
        <w:t xml:space="preserve">2. Efesusbréfið 6:11 - Klæddu þig í alvæpni Guðs, svo að þér getið staðist fyrirætlanir djöfulsins.</w:t>
      </w:r>
    </w:p>
    <w:p/>
    <w:p>
      <w:r xmlns:w="http://schemas.openxmlformats.org/wordprocessingml/2006/main">
        <w:t xml:space="preserve">Síðari Kroníkubók 25:6 Hann leigði og hundrað þúsund kappa af Ísrael fyrir hundrað talentur silfurs.</w:t>
      </w:r>
    </w:p>
    <w:p/>
    <w:p>
      <w:r xmlns:w="http://schemas.openxmlformats.org/wordprocessingml/2006/main">
        <w:t xml:space="preserve">Amasía réð hundrað þúsund kappa kappa frá Ísrael fyrir hundrað talentur silfurs.</w:t>
      </w:r>
    </w:p>
    <w:p/>
    <w:p>
      <w:r xmlns:w="http://schemas.openxmlformats.org/wordprocessingml/2006/main">
        <w:t xml:space="preserve">1. Styrkur einingarinnar - Með því að nota fordæmi Amasía getum við séð hvernig sameining þar sem einn getur verið öflugt afl.</w:t>
      </w:r>
    </w:p>
    <w:p/>
    <w:p>
      <w:r xmlns:w="http://schemas.openxmlformats.org/wordprocessingml/2006/main">
        <w:t xml:space="preserve">2. Verð stríðsins - Amasía greiddi dýrt verð fyrir þjónustu stríðsmanna sinna, sem minnti okkur á þann mikla kostnað sem fylgir því að lenda í átökum.</w:t>
      </w:r>
    </w:p>
    <w:p/>
    <w:p>
      <w:r xmlns:w="http://schemas.openxmlformats.org/wordprocessingml/2006/main">
        <w:t xml:space="preserve">1.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2. Orðskviðirnir 17:17 - Vinur elskar alltaf og bróðir fæðist fyrir mótlæti.</w:t>
      </w:r>
    </w:p>
    <w:p/>
    <w:p>
      <w:r xmlns:w="http://schemas.openxmlformats.org/wordprocessingml/2006/main">
        <w:t xml:space="preserve">Síðari Kroníkubók 25:7 En guðsmaður kom til hans og sagði: ,,Konungur, lát ekki her Ísraels fara með þér. Því að Drottinn er ekki með Ísrael með öllum Efraíms sonum.</w:t>
      </w:r>
    </w:p>
    <w:p/>
    <w:p>
      <w:r xmlns:w="http://schemas.openxmlformats.org/wordprocessingml/2006/main">
        <w:t xml:space="preserve">Guðsmaður varaði Amasía konung við að láta her Ísraels fara með sér í bardaga því að Drottinn væri ekki með þeim.</w:t>
      </w:r>
    </w:p>
    <w:p/>
    <w:p>
      <w:r xmlns:w="http://schemas.openxmlformats.org/wordprocessingml/2006/main">
        <w:t xml:space="preserve">1. Orð Guðs: Hlýðni er betri en fórn</w:t>
      </w:r>
    </w:p>
    <w:p/>
    <w:p>
      <w:r xmlns:w="http://schemas.openxmlformats.org/wordprocessingml/2006/main">
        <w:t xml:space="preserve">2. Takið eftir viðvörun Drottins</w:t>
      </w:r>
    </w:p>
    <w:p/>
    <w:p>
      <w:r xmlns:w="http://schemas.openxmlformats.org/wordprocessingml/2006/main">
        <w:t xml:space="preserve">1. 1. Samúelsbók 15:22-23 (Og Samúel sagði: „Hefur Drottinn eins mikla unun af brennifórnum og sláturfórnum, eins og að hlýða rödd Drottins? Sjá, að hlýða er betra en fórn og að hlýða en feiti. af hrútum.)</w:t>
      </w:r>
    </w:p>
    <w:p/>
    <w:p>
      <w:r xmlns:w="http://schemas.openxmlformats.org/wordprocessingml/2006/main">
        <w:t xml:space="preserve">2. Jeremía 7:23 (En þetta bauð ég þeim og sagði: Hlýðið minni röddu, og ég mun vera yðar Guð, og þér munuð vera mín þjóð, og farið alla þá vegu, sem ég hef boðið yður, til þess gangi þér vel.)</w:t>
      </w:r>
    </w:p>
    <w:p/>
    <w:p>
      <w:r xmlns:w="http://schemas.openxmlformats.org/wordprocessingml/2006/main">
        <w:t xml:space="preserve">Síðari Kroníkubók 25:8 En ef þú vilt fara, þá gjör það, vertu sterkur í bardaganum: Guð mun láta þig falla fyrir óvininum, því að Guð hefur vald til að hjálpa og steypa niður.</w:t>
      </w:r>
    </w:p>
    <w:p/>
    <w:p>
      <w:r xmlns:w="http://schemas.openxmlformats.org/wordprocessingml/2006/main">
        <w:t xml:space="preserve">Amasía konungur er hvattur til að leita leiðsagnar Guðs áður en hann fer í bardaga.</w:t>
      </w:r>
    </w:p>
    <w:p/>
    <w:p>
      <w:r xmlns:w="http://schemas.openxmlformats.org/wordprocessingml/2006/main">
        <w:t xml:space="preserve">1. Leitaðu leiðsagnar Guðs í öllum hlutum</w:t>
      </w:r>
    </w:p>
    <w:p/>
    <w:p>
      <w:r xmlns:w="http://schemas.openxmlformats.org/wordprocessingml/2006/main">
        <w:t xml:space="preserve">2. Trúðu á styrk Guðs</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Jeremía 29:11 - "Því að ég þekki þær hugsanir, sem ég hef til þín, segir Drottinn, hugsanir friðar en ekki ills, til að gera yður væntan enda."</w:t>
      </w:r>
    </w:p>
    <w:p/>
    <w:p>
      <w:r xmlns:w="http://schemas.openxmlformats.org/wordprocessingml/2006/main">
        <w:t xml:space="preserve">Síðari Kroníkubók 25:9 Og Amasía sagði við guðsmanninn: "En hvað eigum vér að gjöra fyrir þær hundrað talentur, sem ég hef gefið Ísraelsher?" Og guðsmaðurinn svaraði: Drottinn getur gefið þér miklu meira en þetta.</w:t>
      </w:r>
    </w:p>
    <w:p/>
    <w:p>
      <w:r xmlns:w="http://schemas.openxmlformats.org/wordprocessingml/2006/main">
        <w:t xml:space="preserve">Amasía spyr guðsmanninn um hvað eigi að gera við þær hundrað talentur sem hann hefur þegar gefið her Ísraels og guðsmaðurinn svarar að Drottinn sé fær um að gefa honum miklu meira en það.</w:t>
      </w:r>
    </w:p>
    <w:p/>
    <w:p>
      <w:r xmlns:w="http://schemas.openxmlformats.org/wordprocessingml/2006/main">
        <w:t xml:space="preserve">1. Treystu á Drottin - Hann mun veita meira en við gerum ráð fyrir.</w:t>
      </w:r>
    </w:p>
    <w:p/>
    <w:p>
      <w:r xmlns:w="http://schemas.openxmlformats.org/wordprocessingml/2006/main">
        <w:t xml:space="preserve">2. Gnægð Guðs er meiri en fórnir okkar.</w:t>
      </w:r>
    </w:p>
    <w:p/>
    <w:p>
      <w:r xmlns:w="http://schemas.openxmlformats.org/wordprocessingml/2006/main">
        <w:t xml:space="preserve">1. Jesaja 55:9 - Því eins og himinninn er hærri en jörðin, svo eru vegir mínir hærri en vegir yðar og hugsanir mínar en hugsanir yðar.</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Síðari Kroníkubók 25:10 Þá skildi Amasía þá að, það er að segja herinn, sem til hans var kominn frá Efraím, til þess að fara heim aftur. Þess vegna upptendraðist reiði þeirra gegn Júda, og þeir sneru heim í mikilli reiði.</w:t>
      </w:r>
    </w:p>
    <w:p/>
    <w:p>
      <w:r xmlns:w="http://schemas.openxmlformats.org/wordprocessingml/2006/main">
        <w:t xml:space="preserve">Amasía skildi herinn frá Efraím, en þeir reiddust mjög og sneru heim.</w:t>
      </w:r>
    </w:p>
    <w:p/>
    <w:p>
      <w:r xmlns:w="http://schemas.openxmlformats.org/wordprocessingml/2006/main">
        <w:t xml:space="preserve">1. Kraftur reiði: Hvernig á að stjórna tilfinningum í erfiðum aðstæðum</w:t>
      </w:r>
    </w:p>
    <w:p/>
    <w:p>
      <w:r xmlns:w="http://schemas.openxmlformats.org/wordprocessingml/2006/main">
        <w:t xml:space="preserve">2. Að læra að fyrirgefa: Að sleppa gremju og reiði</w:t>
      </w:r>
    </w:p>
    <w:p/>
    <w:p>
      <w:r xmlns:w="http://schemas.openxmlformats.org/wordprocessingml/2006/main">
        <w:t xml:space="preserve">1. Efesusbréfið 4:31-32 "Látið alla beiskju og reiði og reiði, óp og róg vera burt frá yður, ásamt allri illsku. Verið góðir hver við annan, blíðhjartaðir, fyrirgefið hver öðrum, eins og Guð hefur fyrirgefið yður í Kristi. "</w:t>
      </w:r>
    </w:p>
    <w:p/>
    <w:p>
      <w:r xmlns:w="http://schemas.openxmlformats.org/wordprocessingml/2006/main">
        <w:t xml:space="preserve">2. Kólossubréfið 3:12-14 „Íklæðist því eins og Guðs útvöldu, heilögu og elskuðu, miskunnsömum hjörtum, góðvild, auðmýkt, hógværð og þolinmæði, umberandi hver annan og fyrirgefi hver öðrum, ef einhver hefur kvörtun gegn öðrum. annað; eins og Drottinn hefur fyrirgefið yður, svo skuluð þér og fyrirgefa. Og umfram allt íklæðist þessum kærleika, sem tengir allt saman í fullkomnu samræmi."</w:t>
      </w:r>
    </w:p>
    <w:p/>
    <w:p>
      <w:r xmlns:w="http://schemas.openxmlformats.org/wordprocessingml/2006/main">
        <w:t xml:space="preserve">Síðari Kroníkubók 25:11 Og Amasía styrkti sig og leiddi fólk sitt og fór í Saltdalinn og vann Seírs sona tíu þúsund.</w:t>
      </w:r>
    </w:p>
    <w:p/>
    <w:p>
      <w:r xmlns:w="http://schemas.openxmlformats.org/wordprocessingml/2006/main">
        <w:t xml:space="preserve">Amasía leiddi fólk sitt til Saltdalsins og sigraði Seírs börn og drap 10.000 þeirra.</w:t>
      </w:r>
    </w:p>
    <w:p/>
    <w:p>
      <w:r xmlns:w="http://schemas.openxmlformats.org/wordprocessingml/2006/main">
        <w:t xml:space="preserve">1. Styrkur trúarinnar: Að læra að treysta á Guð til sigurs</w:t>
      </w:r>
    </w:p>
    <w:p/>
    <w:p>
      <w:r xmlns:w="http://schemas.openxmlformats.org/wordprocessingml/2006/main">
        <w:t xml:space="preserve">2. Hætturnar af stolti: Afleiðingar þess að hafna leiðsögn Guðs</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2. Kroníkubók 32:7 "Vertu sterkur og hugrakkur. Vertu ekki hræddur eða hugfallinn vegna Assýríukonungs og mikils hers með honum, því að meiri kraftur er hjá okkur en með honum."</w:t>
      </w:r>
    </w:p>
    <w:p/>
    <w:p>
      <w:r xmlns:w="http://schemas.openxmlformats.org/wordprocessingml/2006/main">
        <w:t xml:space="preserve">Síðari Kroníkubók 25:12 Og önnur tíu þúsund, sem eftir voru á lífi, fluttu Júdamenn herleiddir og fluttu þá upp á klettinn og köstuðu þeim ofan af klettinum, svo að þeir brotnuðu allir í sundur.</w:t>
      </w:r>
    </w:p>
    <w:p/>
    <w:p>
      <w:r xmlns:w="http://schemas.openxmlformats.org/wordprocessingml/2006/main">
        <w:t xml:space="preserve">Júdamenn sigruðu óvini Ísraels og hertóku tíu þúsundir þeirra, sem þeir tóku upp á klettinn, köstuðu þeim frá sér og drápu þá.</w:t>
      </w:r>
    </w:p>
    <w:p/>
    <w:p>
      <w:r xmlns:w="http://schemas.openxmlformats.org/wordprocessingml/2006/main">
        <w:t xml:space="preserve">1. Hinn grimmur kraftur trúarinnar: Styrkur fólks Guðs</w:t>
      </w:r>
    </w:p>
    <w:p/>
    <w:p>
      <w:r xmlns:w="http://schemas.openxmlformats.org/wordprocessingml/2006/main">
        <w:t xml:space="preserve">2. Að sigrast á mótlæti með trausti á Guð</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Sálmur 46:1-2 - Guð er athvarf okkar og styrkur, hjálp í nauðum. Þess vegna munum vér ekki óttast þótt jörðin víki, þótt fjöllin færist inn í hjarta hafsins.</w:t>
      </w:r>
    </w:p>
    <w:p/>
    <w:p>
      <w:r xmlns:w="http://schemas.openxmlformats.org/wordprocessingml/2006/main">
        <w:t xml:space="preserve">Síðari Kroníkubók 25:13 En hermenn hersins, sem Amasía sendi aftur, til þess að þeir skyldu ekki fara með honum í bardaga, féllu á Júdaborgir, frá Samaríu til Bet-Hóron, og unnu þrjár þúsundir þeirra og tóku mikið herfang. .</w:t>
      </w:r>
    </w:p>
    <w:p/>
    <w:p>
      <w:r xmlns:w="http://schemas.openxmlformats.org/wordprocessingml/2006/main">
        <w:t xml:space="preserve">Amasía sendi hluta af her sínum til baka, en þeir réðust á borgir í Júda og drápu þrjú þúsund manns auk þess að taka mikið af eigum þeirra.</w:t>
      </w:r>
    </w:p>
    <w:p/>
    <w:p>
      <w:r xmlns:w="http://schemas.openxmlformats.org/wordprocessingml/2006/main">
        <w:t xml:space="preserve">1. Hættan á að óhlýðnast boðorðum Guðs: Rannsókn á 2. Kroníkubók 25:13</w:t>
      </w:r>
    </w:p>
    <w:p/>
    <w:p>
      <w:r xmlns:w="http://schemas.openxmlformats.org/wordprocessingml/2006/main">
        <w:t xml:space="preserve">2. Afleiðingar þess að hafna áætlunum Guðs: Skoðun 2. Kroníkubók 25:13</w:t>
      </w:r>
    </w:p>
    <w:p/>
    <w:p>
      <w:r xmlns:w="http://schemas.openxmlformats.org/wordprocessingml/2006/main">
        <w:t xml:space="preserve">1. Matteusarguðspjall 22:37-39 - Elskaðu Drottin Guð þinn af öllu hjarta þínu og allri sálu þinni og öllum huga þínum.</w:t>
      </w:r>
    </w:p>
    <w:p/>
    <w:p>
      <w:r xmlns:w="http://schemas.openxmlformats.org/wordprocessingml/2006/main">
        <w:t xml:space="preserve">2. Mósebók 28:15-20 - Ef þú hlýðir Drottni Guði þínum og fylgir vandlega öllum skipunum hans sem ég gef þér í dag, mun Drottinn Guð þinn setja þig hærra yfir allar þjóðir á jörðinni.</w:t>
      </w:r>
    </w:p>
    <w:p/>
    <w:p>
      <w:r xmlns:w="http://schemas.openxmlformats.org/wordprocessingml/2006/main">
        <w:t xml:space="preserve">Síðari Kroníkubók 25:14 En svo bar við, eftir að Amasía var kominn frá slátrun Edómíta, að hann leiddi guði Seír sona og setti þá til guða sinna og hneigði sig fyrir þeim. og brenndu þeim reykelsi.</w:t>
      </w:r>
    </w:p>
    <w:p/>
    <w:p>
      <w:r xmlns:w="http://schemas.openxmlformats.org/wordprocessingml/2006/main">
        <w:t xml:space="preserve">Skurðgoðadýrkun Amasía: Viðvörun gegn tilbeiðslu falsguða.</w:t>
      </w:r>
    </w:p>
    <w:p/>
    <w:p>
      <w:r xmlns:w="http://schemas.openxmlformats.org/wordprocessingml/2006/main">
        <w:t xml:space="preserve">1. Hættan á að tilbiðja falska guði, 2. Kroníkubók 25:14</w:t>
      </w:r>
    </w:p>
    <w:p/>
    <w:p>
      <w:r xmlns:w="http://schemas.openxmlformats.org/wordprocessingml/2006/main">
        <w:t xml:space="preserve">2. Mikilvægi þess að tilbiðja hinn eina sanna Guð, 2. Kroníkubók 25:14</w:t>
      </w:r>
    </w:p>
    <w:p/>
    <w:p>
      <w:r xmlns:w="http://schemas.openxmlformats.org/wordprocessingml/2006/main">
        <w:t xml:space="preserve">1. Mósebók 20:3-5 "Þú skalt ekki hafa aðra guði en mér"</w:t>
      </w:r>
    </w:p>
    <w:p/>
    <w:p>
      <w:r xmlns:w="http://schemas.openxmlformats.org/wordprocessingml/2006/main">
        <w:t xml:space="preserve">2. Mósebók 4:15-19 "Gætið því vel að yður, því að þér sáuð enga líkingu þann dag, sem Drottinn talaði við yður á Hóreb út úr eldinum."</w:t>
      </w:r>
    </w:p>
    <w:p/>
    <w:p>
      <w:r xmlns:w="http://schemas.openxmlformats.org/wordprocessingml/2006/main">
        <w:t xml:space="preserve">Síðari Kroníkubók 25:15 Þess vegna upptendraðist reiði Drottins gegn Amasía, og hann sendi til hans spámann, sem sagði við hann: "Hvers vegna hefur þú leitað að guðum lýðsins, sem ekki gátu frelsað sitt eigið fólk frá þér. hönd?</w:t>
      </w:r>
    </w:p>
    <w:p/>
    <w:p>
      <w:r xmlns:w="http://schemas.openxmlformats.org/wordprocessingml/2006/main">
        <w:t xml:space="preserve">Amasía var dæmdur af Guði og sendi spámann til að takast á við hann fyrir að leita guða fólksins í stað þess að treysta á Drottin.</w:t>
      </w:r>
    </w:p>
    <w:p/>
    <w:p>
      <w:r xmlns:w="http://schemas.openxmlformats.org/wordprocessingml/2006/main">
        <w:t xml:space="preserve">1. Að treysta á Drottin: Hvers vegna ættum við að trúa á Guð.</w:t>
      </w:r>
    </w:p>
    <w:p/>
    <w:p>
      <w:r xmlns:w="http://schemas.openxmlformats.org/wordprocessingml/2006/main">
        <w:t xml:space="preserve">2. Hætturnar við skurðgoðadýrkun: Hvers vegna ættum við að hafna fölskum guðum.</w:t>
      </w:r>
    </w:p>
    <w:p/>
    <w:p>
      <w:r xmlns:w="http://schemas.openxmlformats.org/wordprocessingml/2006/main">
        <w:t xml:space="preserve">1. Mósebók 6:4-5 Heyr, Ísrael: Drottinn Guð vor, Drottinn er einn. Þú skalt elska Drottin Guð þinn af öllu hjarta þínu og allri sálu þinni og af öllum mætti þínum.</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Síðari Kroníkubók 25:16 En er hann talaði við hann, sagði konungur við hann: "Ertu gerður að ráði konungs?" þola; hvers vegna ættir þú að vera sleginn? Þá hætti spámaðurinn og sagði: ,,Ég veit, að Guð hefur ákveðið að tortíma þér, af því að þú gjörðir þetta og hlýddir ekki ráðum mínum.</w:t>
      </w:r>
    </w:p>
    <w:p/>
    <w:p>
      <w:r xmlns:w="http://schemas.openxmlformats.org/wordprocessingml/2006/main">
        <w:t xml:space="preserve">Konungurinn spurði spámanninn hvort hann væri að gefa ráð frá konungsráðum og spámaðurinn svaraði að hann vissi að Guð hefði ákveðið að tortíma konunginum vegna þess að hann hefði ekki hlustað á ráð hans.</w:t>
      </w:r>
    </w:p>
    <w:p/>
    <w:p>
      <w:r xmlns:w="http://schemas.openxmlformats.org/wordprocessingml/2006/main">
        <w:t xml:space="preserve">1. Mikilvægi þess að leita ráða hjá Guði, frekar en að treysta á eigin dómgreind.</w:t>
      </w:r>
    </w:p>
    <w:p/>
    <w:p>
      <w:r xmlns:w="http://schemas.openxmlformats.org/wordprocessingml/2006/main">
        <w:t xml:space="preserve">2. Afleiðingar þess að hunsa viturleg ráð.</w:t>
      </w:r>
    </w:p>
    <w:p/>
    <w:p>
      <w:r xmlns:w="http://schemas.openxmlformats.org/wordprocessingml/2006/main">
        <w:t xml:space="preserve">1. Orðskviðirnir 11:14: "Þar sem engin leiðsögn er, fellur fólk, en í gnægð ráðgjafa er öryggi."</w:t>
      </w:r>
    </w:p>
    <w:p/>
    <w:p>
      <w:r xmlns:w="http://schemas.openxmlformats.org/wordprocessingml/2006/main">
        <w:t xml:space="preserve">2. Orðskviðirnir 15:22: "Án ráðlegginga mistakast áætlanir, en með mörgum ráðgjöfum tekst þeim."</w:t>
      </w:r>
    </w:p>
    <w:p/>
    <w:p>
      <w:r xmlns:w="http://schemas.openxmlformats.org/wordprocessingml/2006/main">
        <w:t xml:space="preserve">Síðari Kroníkubók 25:17 Þá tók Amasía Júdakonungur ráð og sendi Jóas Jóahazssonar, Jehússonar, Ísraelskonungs, og sagði: ,,Komið, við skulum sjá hver annan í augsýn.</w:t>
      </w:r>
    </w:p>
    <w:p/>
    <w:p>
      <w:r xmlns:w="http://schemas.openxmlformats.org/wordprocessingml/2006/main">
        <w:t xml:space="preserve">Amasía, konungur í Júda, leitar áheyrn hjá Jóas, konungi Ísraels.</w:t>
      </w:r>
    </w:p>
    <w:p/>
    <w:p>
      <w:r xmlns:w="http://schemas.openxmlformats.org/wordprocessingml/2006/main">
        <w:t xml:space="preserve">1. Gildi þess að leita ráða</w:t>
      </w:r>
    </w:p>
    <w:p/>
    <w:p>
      <w:r xmlns:w="http://schemas.openxmlformats.org/wordprocessingml/2006/main">
        <w:t xml:space="preserve">2. Kraftur auglitis til auglitis samskipta</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Jakobsbréfið 1:5-6 - Ef einhvern yðar skortir visku, þá biðji hann Guð, sem gefur öllum frjálslega og ámælir ekki. og honum skal það gefið. En hann biðji í trú, án þess að hvika. Því að sá sem hvikar er eins og bylgja hafsins sem rekin er af vindinum og hrærist.</w:t>
      </w:r>
    </w:p>
    <w:p/>
    <w:p>
      <w:r xmlns:w="http://schemas.openxmlformats.org/wordprocessingml/2006/main">
        <w:t xml:space="preserve">Síðari Kroníkubók 25:18 Þá sendi Jóas Ísraelskonungur til Amasía Júdakonungs og lét segja: Þistillinn, sem var á Líbanon, sendi sedrusviðinu, sem var á Líbanon, og sagði: Gef syni mínum dóttur þína til konu, og fór þar fram hjá villidýrið sem var á Líbanon og tróð þistilinn niður.</w:t>
      </w:r>
    </w:p>
    <w:p/>
    <w:p>
      <w:r xmlns:w="http://schemas.openxmlformats.org/wordprocessingml/2006/main">
        <w:t xml:space="preserve">Jóas Ísraelskonungur sendi skilaboð til Amasía Júdakonungs og bað hann um að gera hjónaband milli sonar síns og dóttur Amasía.</w:t>
      </w:r>
    </w:p>
    <w:p/>
    <w:p>
      <w:r xmlns:w="http://schemas.openxmlformats.org/wordprocessingml/2006/main">
        <w:t xml:space="preserve">1. Kraftur sameiningarinnar: Hvernig beiðni Joashs til Amaziah getur hjálpað okkur að finna einingu</w:t>
      </w:r>
    </w:p>
    <w:p/>
    <w:p>
      <w:r xmlns:w="http://schemas.openxmlformats.org/wordprocessingml/2006/main">
        <w:t xml:space="preserve">2. Trúfesti Guðs: Hvernig beiðni Jóasar í 2. Kroníkubók 25:18 sýnir trúfesti Guðs</w:t>
      </w:r>
    </w:p>
    <w:p/>
    <w:p>
      <w:r xmlns:w="http://schemas.openxmlformats.org/wordprocessingml/2006/main">
        <w:t xml:space="preserve">1. Sálmur 27:14 - "Bíðið á Drottni, verið hughraustur, og hann mun styrkja hjarta þitt. Bíðið, segi ég, á Drottni."</w:t>
      </w:r>
    </w:p>
    <w:p/>
    <w:p>
      <w:r xmlns:w="http://schemas.openxmlformats.org/wordprocessingml/2006/main">
        <w:t xml:space="preserve">2.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Síðari Kroníkubók 25:19 Þú segir: Sjá, þú hefir sigrað Edómíta. og hjarta þitt lyftir þér upp til að hrósa þér. Vertu nú heima; Hví ættir þú að blanda þér í meinsemd þína, að þú fallir, þú og Júda með þér?</w:t>
      </w:r>
    </w:p>
    <w:p/>
    <w:p>
      <w:r xmlns:w="http://schemas.openxmlformats.org/wordprocessingml/2006/main">
        <w:t xml:space="preserve">Drottinn varaði Amasía við að blanda sér ekki í málefni Edóms með ofuröryggi, þar sem það gæti leitt til eyðingar hans sjálfs og Júda.</w:t>
      </w:r>
    </w:p>
    <w:p/>
    <w:p>
      <w:r xmlns:w="http://schemas.openxmlformats.org/wordprocessingml/2006/main">
        <w:t xml:space="preserve">1. Dramb kemur á undan falli: Hugleiðing um lexíur Amasía.</w:t>
      </w:r>
    </w:p>
    <w:p/>
    <w:p>
      <w:r xmlns:w="http://schemas.openxmlformats.org/wordprocessingml/2006/main">
        <w:t xml:space="preserve">2. Að velja vilja Drottins: Að lúta áætlun Guðs.</w:t>
      </w:r>
    </w:p>
    <w:p/>
    <w:p>
      <w:r xmlns:w="http://schemas.openxmlformats.org/wordprocessingml/2006/main">
        <w:t xml:space="preserve">1. Orðskviðirnir 16:18 - Dramb gengur á undan glötun og hrokafullur andi fyrir fall.</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Síðari Kroníkubók 25:20 En Amasía vildi ekki heyra. Því að það kom frá Guði, að hann gæti gefið þá í hendur óvinum þeirra, af því að þeir leituðu guða Edóms.</w:t>
      </w:r>
    </w:p>
    <w:p/>
    <w:p>
      <w:r xmlns:w="http://schemas.openxmlformats.org/wordprocessingml/2006/main">
        <w:t xml:space="preserve">Amasía neitaði að hlusta á ráð Guðs, sem leiddi til frelsunar þjóðar hans í hendur óvina þeirra.</w:t>
      </w:r>
    </w:p>
    <w:p/>
    <w:p>
      <w:r xmlns:w="http://schemas.openxmlformats.org/wordprocessingml/2006/main">
        <w:t xml:space="preserve">1. Afleiðingar þess að hunsa vilja Guðs.</w:t>
      </w:r>
    </w:p>
    <w:p/>
    <w:p>
      <w:r xmlns:w="http://schemas.openxmlformats.org/wordprocessingml/2006/main">
        <w:t xml:space="preserve">2. Mikilvægi hlýðni við Guð.</w:t>
      </w:r>
    </w:p>
    <w:p/>
    <w:p>
      <w:r xmlns:w="http://schemas.openxmlformats.org/wordprocessingml/2006/main">
        <w:t xml:space="preserve">1. Mósebók 28:15 - En ef þú hlýðir ekki raust Drottins Guðs þíns, svo að þú haldir eftir öllum boðorðum hans og setningum, sem ég býð þér í dag. að allar þessar bölvun munu koma yfir þig og ná þér.</w:t>
      </w:r>
    </w:p>
    <w:p/>
    <w:p>
      <w:r xmlns:w="http://schemas.openxmlformats.org/wordprocessingml/2006/main">
        <w:t xml:space="preserve">2. Jeremía 7:23 - En þetta bauð ég þeim og sagði: Hlýðið minni röddu, og ég mun vera yðar Guð, og þér skuluð vera mín þjóð, og farið alla þá vegu, sem ég hef boðið yður, til þess gangi þér vel.</w:t>
      </w:r>
    </w:p>
    <w:p/>
    <w:p>
      <w:r xmlns:w="http://schemas.openxmlformats.org/wordprocessingml/2006/main">
        <w:t xml:space="preserve">Síðari Kroníkubók 25:21 Þá fór Jóas Ísraelskonungur upp. Og þeir sáu hver annan í augliti, bæði hann og Amasía Júdakonungur, í Betsemes, sem tilheyrir Júda.</w:t>
      </w:r>
    </w:p>
    <w:p/>
    <w:p>
      <w:r xmlns:w="http://schemas.openxmlformats.org/wordprocessingml/2006/main">
        <w:t xml:space="preserve">Jóas Ísraelskonungur og Amasía Júdakonungur mætast í Betsemes í Júda.</w:t>
      </w:r>
    </w:p>
    <w:p/>
    <w:p>
      <w:r xmlns:w="http://schemas.openxmlformats.org/wordprocessingml/2006/main">
        <w:t xml:space="preserve">1. Mikilvægi tengsla milli leiðtoga ólíkra þjóða.</w:t>
      </w:r>
    </w:p>
    <w:p/>
    <w:p>
      <w:r xmlns:w="http://schemas.openxmlformats.org/wordprocessingml/2006/main">
        <w:t xml:space="preserve">2. Mikilvægi auðmýktar í samböndum.</w:t>
      </w:r>
    </w:p>
    <w:p/>
    <w:p>
      <w:r xmlns:w="http://schemas.openxmlformats.org/wordprocessingml/2006/main">
        <w:t xml:space="preserve">1. Efesusbréfið 4:2-3, "Með allri auðmýkt og hógværð, með þolinmæði, umberandi hver annan í kærleika, fús til að viðhalda einingu andans í bandi friðarins."</w:t>
      </w:r>
    </w:p>
    <w:p/>
    <w:p>
      <w:r xmlns:w="http://schemas.openxmlformats.org/wordprocessingml/2006/main">
        <w:t xml:space="preserve">2. Orðskviðirnir 18:24, "Maður, sem hefur marga félaga, getur orðið að tortímingu, en það er vinur sem stendur nær en bróðir."</w:t>
      </w:r>
    </w:p>
    <w:p/>
    <w:p>
      <w:r xmlns:w="http://schemas.openxmlformats.org/wordprocessingml/2006/main">
        <w:t xml:space="preserve">Síðari Kroníkubók 25:22 Og Júda varð illa úti fyrir Ísrael, og þeir flýðu hver til síns tjalds.</w:t>
      </w:r>
    </w:p>
    <w:p/>
    <w:p>
      <w:r xmlns:w="http://schemas.openxmlformats.org/wordprocessingml/2006/main">
        <w:t xml:space="preserve">Ísrael sigraði Júda í bardaga og varð til þess að þeir flýðu aftur til tjalda sinna.</w:t>
      </w:r>
    </w:p>
    <w:p/>
    <w:p>
      <w:r xmlns:w="http://schemas.openxmlformats.org/wordprocessingml/2006/main">
        <w:t xml:space="preserve">1. Trúfesti Guðs í sigri og ósigri - 2. Kroníkubók 20:20-23</w:t>
      </w:r>
    </w:p>
    <w:p/>
    <w:p>
      <w:r xmlns:w="http://schemas.openxmlformats.org/wordprocessingml/2006/main">
        <w:t xml:space="preserve">2. Kraftur einingarinnar - Sálmur 133:1</w:t>
      </w:r>
    </w:p>
    <w:p/>
    <w:p>
      <w:r xmlns:w="http://schemas.openxmlformats.org/wordprocessingml/2006/main">
        <w:t xml:space="preserve">1. Jesaja 40:31 - En þeir sem bíða Drottins munu endurnýja kraft sinn; Þeir munu rísa upp með vængjum eins og ernir, þeir munu hlaupa og verða ekki þreyttir, þeir munu ganga og ekki þreytast.</w:t>
      </w:r>
    </w:p>
    <w:p/>
    <w:p>
      <w:r xmlns:w="http://schemas.openxmlformats.org/wordprocessingml/2006/main">
        <w:t xml:space="preserve">2. Matteusarguðspjall 19:26 - En Jesús leit á þá og sagði við þá: Með mönnum er þetta ómögulegt, en fyrir Guði er allt mögulegt.</w:t>
      </w:r>
    </w:p>
    <w:p/>
    <w:p>
      <w:r xmlns:w="http://schemas.openxmlformats.org/wordprocessingml/2006/main">
        <w:t xml:space="preserve">Síðari Kroníkubók 25:23 Og Jóas Ísraelskonungur tók Amasía Júdakonung, Jóasson Jóahazssonar, í Betsemes, flutti hann til Jerúsalem og braut niður múr Jerúsalem frá Efraímshliði til hornhlið, fjögur hundruð álnir.</w:t>
      </w:r>
    </w:p>
    <w:p/>
    <w:p>
      <w:r xmlns:w="http://schemas.openxmlformats.org/wordprocessingml/2006/main">
        <w:t xml:space="preserve">Jóas Ísraelskonungur hertók Amasía Júdakonung og eyddi hluta af múr Jerúsalem.</w:t>
      </w:r>
    </w:p>
    <w:p/>
    <w:p>
      <w:r xmlns:w="http://schemas.openxmlformats.org/wordprocessingml/2006/main">
        <w:t xml:space="preserve">1. Vald valdsins - Að skilja það vald sem Guð gefur okkur</w:t>
      </w:r>
    </w:p>
    <w:p/>
    <w:p>
      <w:r xmlns:w="http://schemas.openxmlformats.org/wordprocessingml/2006/main">
        <w:t xml:space="preserve">2. Dómur Guðs - Hvernig Guð notar vald til að dæma</w:t>
      </w:r>
    </w:p>
    <w:p/>
    <w:p>
      <w:r xmlns:w="http://schemas.openxmlformats.org/wordprocessingml/2006/main">
        <w:t xml:space="preserve">1. Rómverjabréfið 13:1-2 - Allir skulu vera undirgefnir yfirvöldum, því ekkert vald er til nema það sem Guð hefur komið á.</w:t>
      </w:r>
    </w:p>
    <w:p/>
    <w:p>
      <w:r xmlns:w="http://schemas.openxmlformats.org/wordprocessingml/2006/main">
        <w:t xml:space="preserve">2. Jesaja 13:11 - Ég mun refsa heiminum fyrir illsku hans, hinum óguðlegu fyrir syndir þeirra.</w:t>
      </w:r>
    </w:p>
    <w:p/>
    <w:p>
      <w:r xmlns:w="http://schemas.openxmlformats.org/wordprocessingml/2006/main">
        <w:t xml:space="preserve">Síðari Kroníkubók 25:24 Og hann tók allt gullið og silfrið og öll áhöldin, sem fundust í húsi Guðs hjá Óbeðdómi, og fjársjóði konungshallarinnar, einnig gíslana, og sneri aftur til Samaríu.</w:t>
      </w:r>
    </w:p>
    <w:p/>
    <w:p>
      <w:r xmlns:w="http://schemas.openxmlformats.org/wordprocessingml/2006/main">
        <w:t xml:space="preserve">Amasía Júdakonungur tók allt gull, silfur og önnur áhöld úr musteri Guðs þegar hann sigraði Edómíta. Hann tók einnig gísla og fjársjóði úr húsi konungs og sneri aftur til Samaríu.</w:t>
      </w:r>
    </w:p>
    <w:p/>
    <w:p>
      <w:r xmlns:w="http://schemas.openxmlformats.org/wordprocessingml/2006/main">
        <w:t xml:space="preserve">1. Blessun Guðs er í boði fyrir þá sem eru trúir og hlýðnir.</w:t>
      </w:r>
    </w:p>
    <w:p/>
    <w:p>
      <w:r xmlns:w="http://schemas.openxmlformats.org/wordprocessingml/2006/main">
        <w:t xml:space="preserve">2. Réttlæti Guðs er skjótt og öruggt, jafnvel þegar það kemur að þeim sem ráða.</w:t>
      </w:r>
    </w:p>
    <w:p/>
    <w:p>
      <w:r xmlns:w="http://schemas.openxmlformats.org/wordprocessingml/2006/main">
        <w:t xml:space="preserve">1. Mósebók 28:1-2 - Ef þú hlýðir Drottni Guði þínum að fullu og fylgir vandlega öllum skipunum hans sem ég gef þér í dag, mun Drottinn Guð þinn setja þig hærra yfir allar þjóðir á jörðinni.</w:t>
      </w:r>
    </w:p>
    <w:p/>
    <w:p>
      <w:r xmlns:w="http://schemas.openxmlformats.org/wordprocessingml/2006/main">
        <w:t xml:space="preserve">2. Jesaja 1:17 - Lærðu að gera rétt; leita réttlætis. Verja hina kúguðu. Taktu upp mál föðurlausra; reka mál ekkjunnar.</w:t>
      </w:r>
    </w:p>
    <w:p/>
    <w:p>
      <w:r xmlns:w="http://schemas.openxmlformats.org/wordprocessingml/2006/main">
        <w:t xml:space="preserve">Síðari Kroníkubók 25:25 Og Amasía, sonur Jóasar Júdakonungs, lifði fimmtán ár eftir dauða Jóasar Jóahasssonar Ísraelskonungs.</w:t>
      </w:r>
    </w:p>
    <w:p/>
    <w:p>
      <w:r xmlns:w="http://schemas.openxmlformats.org/wordprocessingml/2006/main">
        <w:t xml:space="preserve">Amasía, sonur Jóasar Júdakonungs, lifði í 15 ár eftir dauða Jóasar, sonar Jóahasar Ísraelskonungs.</w:t>
      </w:r>
    </w:p>
    <w:p/>
    <w:p>
      <w:r xmlns:w="http://schemas.openxmlformats.org/wordprocessingml/2006/main">
        <w:t xml:space="preserve">1. Kraftur arfleifðar: Hvernig við getum uppfyllt drauma forfeðra okkar</w:t>
      </w:r>
    </w:p>
    <w:p/>
    <w:p>
      <w:r xmlns:w="http://schemas.openxmlformats.org/wordprocessingml/2006/main">
        <w:t xml:space="preserve">2. Mikilvægi langrar lífs: Að uppfylla tilgang manns á jörðinni</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Orðskviðirnir 16:9 - Hjarta mannsins skipuleggur veg hans, en Drottinn staðfestir skref hans.</w:t>
      </w:r>
    </w:p>
    <w:p/>
    <w:p>
      <w:r xmlns:w="http://schemas.openxmlformats.org/wordprocessingml/2006/main">
        <w:t xml:space="preserve">Síðari Kroníkubók 25:26 Það sem meira er að segja um Amasía, bæði fyrri og síðari, er það ekki ritað í bók Júdakonunga og Ísraels?</w:t>
      </w:r>
    </w:p>
    <w:p/>
    <w:p>
      <w:r xmlns:w="http://schemas.openxmlformats.org/wordprocessingml/2006/main">
        <w:t xml:space="preserve">Athafnir Amasía, bæði góðar og slæmar, eru skráðar í bók Júda- og Ísraelskonunga.</w:t>
      </w:r>
    </w:p>
    <w:p/>
    <w:p>
      <w:r xmlns:w="http://schemas.openxmlformats.org/wordprocessingml/2006/main">
        <w:t xml:space="preserve">1. Mundu að lifa réttlátu: Dæmi Amasía</w:t>
      </w:r>
    </w:p>
    <w:p/>
    <w:p>
      <w:r xmlns:w="http://schemas.openxmlformats.org/wordprocessingml/2006/main">
        <w:t xml:space="preserve">2. Hvernig á að lifa lífinu sem vert er að minnast</w:t>
      </w:r>
    </w:p>
    <w:p/>
    <w:p>
      <w:r xmlns:w="http://schemas.openxmlformats.org/wordprocessingml/2006/main">
        <w:t xml:space="preserve">1. Sálmur 37:3-4 - Treystu Drottni og gjör gott; Svo skalt þú búa í landinu, og sannarlega munt þú metast. Gleðstu líka í Drottni, og hann mun gefa þér það sem hjarta þitt girnist.</w:t>
      </w:r>
    </w:p>
    <w:p/>
    <w:p>
      <w:r xmlns:w="http://schemas.openxmlformats.org/wordprocessingml/2006/main">
        <w:t xml:space="preserve">2. Prédikarinn 12:13-14 -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Síðari Kroníkubók 25:27 Eftir þann tíma sem Amasía sneri sér undan Drottni gerðu þeir samsæri gegn honum í Jerúsalem. og hann flýði til Lakís, en þeir sendu eftir honum til Lakís og drápu hann þar.</w:t>
      </w:r>
    </w:p>
    <w:p/>
    <w:p>
      <w:r xmlns:w="http://schemas.openxmlformats.org/wordprocessingml/2006/main">
        <w:t xml:space="preserve">Amasía sneri sér frá því að fylgja Guði og í kjölfarið myndaðist samsæri gegn honum í Jerúsalem. Hann flýði til Lakís, en var drepinn þar.</w:t>
      </w:r>
    </w:p>
    <w:p/>
    <w:p>
      <w:r xmlns:w="http://schemas.openxmlformats.org/wordprocessingml/2006/main">
        <w:t xml:space="preserve">1. Láttu ekki blekkjast; Guð sér allt og fylgist alltaf með.</w:t>
      </w:r>
    </w:p>
    <w:p/>
    <w:p>
      <w:r xmlns:w="http://schemas.openxmlformats.org/wordprocessingml/2006/main">
        <w:t xml:space="preserve">2. Að hafna vilja Guðs hefur afleiðingar - vertu trúr til að vera blessaður.</w:t>
      </w:r>
    </w:p>
    <w:p/>
    <w:p>
      <w:r xmlns:w="http://schemas.openxmlformats.org/wordprocessingml/2006/main">
        <w:t xml:space="preserve">1. Orðskviðirnir 15:3 - Augu Drottins eru á hverjum stað og sjá hið illa og góða.</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Síðari Kroníkubók 25:28 Og þeir færðu hann á hestum og jarðuðu hann hjá feðrum hans í Júdaborg.</w:t>
      </w:r>
    </w:p>
    <w:p/>
    <w:p>
      <w:r xmlns:w="http://schemas.openxmlformats.org/wordprocessingml/2006/main">
        <w:t xml:space="preserve">Amasía Júdakonungur var sigraður í bardaga og var fluttur aftur til Júda á hestum og grafinn hjá feðrum sínum.</w:t>
      </w:r>
    </w:p>
    <w:p/>
    <w:p>
      <w:r xmlns:w="http://schemas.openxmlformats.org/wordprocessingml/2006/main">
        <w:t xml:space="preserve">1. Mikilvægi arfleifðar: Þykja vænt um minningu þeirra sem á undan eru farnir.</w:t>
      </w:r>
    </w:p>
    <w:p/>
    <w:p>
      <w:r xmlns:w="http://schemas.openxmlformats.org/wordprocessingml/2006/main">
        <w:t xml:space="preserve">2. Hættan á stolti: Að hafa auðmjúkt hjarta frammi fyrir Guði.</w:t>
      </w:r>
    </w:p>
    <w:p/>
    <w:p>
      <w:r xmlns:w="http://schemas.openxmlformats.org/wordprocessingml/2006/main">
        <w:t xml:space="preserve">1. Prédikarinn 12:13-14 -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26. kafli 2. Kroníkubókar lýsir stjórnartíð Ússía (einnig þekktur sem Asaría), hernaðarárangri hans og falli hans vegna stolts og yfirlætis.</w:t>
      </w:r>
    </w:p>
    <w:p/>
    <w:p>
      <w:r xmlns:w="http://schemas.openxmlformats.org/wordprocessingml/2006/main">
        <w:t xml:space="preserve">1. málsgrein: Kaflinn byrjar á því að undirstrika hvernig Ússía tók við hásætinu á unga aldri. Undir leiðsögn Sakaría leitar hann Guðs og farnast vel í ýmsum viðleitni (2. Kroníkubók 26:1-5).</w:t>
      </w:r>
    </w:p>
    <w:p/>
    <w:p>
      <w:r xmlns:w="http://schemas.openxmlformats.org/wordprocessingml/2006/main">
        <w:t xml:space="preserve">2. málsgrein: Frásögnin fjallar um hernaðarafrek Ússía. Hann byggir upp sterkan her, sigrar Filista og nær yfirráðum yfir nokkrum borgum. Frægð hans berst víða (2. Kroníkubók 26:6-15).</w:t>
      </w:r>
    </w:p>
    <w:p/>
    <w:p>
      <w:r xmlns:w="http://schemas.openxmlformats.org/wordprocessingml/2006/main">
        <w:t xml:space="preserve">Þriðja málsgrein: Frásögnin sýnir hvernig árangur Ússía leiðir til stolts. Hann verður hrokafullur og reynir að komast inn í musterið til að brenna reykelsi, athöfn sem er eingöngu fyrir presta. Asaría prestur stendur frammi fyrir honum en er hunsaður (2. Kroníkubók 26:16-20).</w:t>
      </w:r>
    </w:p>
    <w:p/>
    <w:p>
      <w:r xmlns:w="http://schemas.openxmlformats.org/wordprocessingml/2006/main">
        <w:t xml:space="preserve">Fjórða málsgrein: Áherslan beinist að því að lýsa því hvernig Guð slær Ússía með holdsveiki sem refsingu fyrir yfirlæti hans þegar hann gekk inn í musterið. Frá þeim tímapunkti er hann einangraður frá samfélaginu til dauðadags (2. Kroníkubók 26:21-23).</w:t>
      </w:r>
    </w:p>
    <w:p/>
    <w:p>
      <w:r xmlns:w="http://schemas.openxmlformats.org/wordprocessingml/2006/main">
        <w:t xml:space="preserve">Í stuttu máli lýsir 26. kafli 2. Kroníkubókar valdatíð og falli sem upplifði á leiðtogatíma Ússía konungs. Að undirstrika velmegun sem náðst hefur með því að leita Guðs og sigra sem náðst hafa með herferðum. Að minnast á hroka þróaðist innan konungs og afleiðingar sem blasa við vegna yfirlætis. Í stuttu máli, kafli gefur sögulega frásögn sem sýnir bæði val Ússía konungs sem lýst er með upphaflegri hollustu á sama tíma og hann leggur áherslu á andlega hnignun sem stafar af stolti sem er lýst með guðlegum dómi, útfærslu sem táknar guðlegt réttlæti og staðfestingu um uppfyllingu gagnvart spádómi, erfðaskrá sem sýnir skuldbindingu til að heiðra sáttmálasambandið. Skapari-Guð og útvalið fólk-Ísrael</w:t>
      </w:r>
    </w:p>
    <w:p/>
    <w:p>
      <w:r xmlns:w="http://schemas.openxmlformats.org/wordprocessingml/2006/main">
        <w:t xml:space="preserve">Síðari Kroníkubók 26:1 Þá tóku allir Júdamenn Ússía, sem var sextán ára, og gerðu hann að konungi í herbergi Amasía föður hans.</w:t>
      </w:r>
    </w:p>
    <w:p/>
    <w:p>
      <w:r xmlns:w="http://schemas.openxmlformats.org/wordprocessingml/2006/main">
        <w:t xml:space="preserve">Júdamenn krýndu Ússía til konungs sextán ára gamall til að taka við af föður sínum, Amasía.</w:t>
      </w:r>
    </w:p>
    <w:p/>
    <w:p>
      <w:r xmlns:w="http://schemas.openxmlformats.org/wordprocessingml/2006/main">
        <w:t xml:space="preserve">1. Guð kallar okkur til að stíga upp þegar það er okkar tími</w:t>
      </w:r>
    </w:p>
    <w:p/>
    <w:p>
      <w:r xmlns:w="http://schemas.openxmlformats.org/wordprocessingml/2006/main">
        <w:t xml:space="preserve">2. Að treysta á tímasetningu Guðs til að setja okkur í leiðtogastöðu</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Síðari Kroníkubók 26:2 Hann reisti Elot og endurreisti Júda, eftir að konungur lagðist til hvíldar hjá feðrum sínum.</w:t>
      </w:r>
    </w:p>
    <w:p/>
    <w:p>
      <w:r xmlns:w="http://schemas.openxmlformats.org/wordprocessingml/2006/main">
        <w:t xml:space="preserve">Ússía Júdakonungur byggði Elot og endurheimti Júda eftir að hann lést.</w:t>
      </w:r>
    </w:p>
    <w:p/>
    <w:p>
      <w:r xmlns:w="http://schemas.openxmlformats.org/wordprocessingml/2006/main">
        <w:t xml:space="preserve">1. Áætlanir Guðs passa ekki alltaf við okkar eigin, en hann hefur áætlun fyrir okkur.</w:t>
      </w:r>
    </w:p>
    <w:p/>
    <w:p>
      <w:r xmlns:w="http://schemas.openxmlformats.org/wordprocessingml/2006/main">
        <w:t xml:space="preserve">2. Trúmennska Ússía við vilja Guðs er dæmi um hvernig við ættum að lifa lífi okkar.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Síðari Kroníkubók 26:3 Sextán ára var Ússía, þá er hann varð konungur, og hann ríkti fimmtíu og tvö ár í Jerúsalem. Móðir hans hét og Jekólía frá Jerúsalem.</w:t>
      </w:r>
    </w:p>
    <w:p/>
    <w:p>
      <w:r xmlns:w="http://schemas.openxmlformats.org/wordprocessingml/2006/main">
        <w:t xml:space="preserve">Ússía var 16 ára þegar hann tók að ríkja í Jerúsalem og ríkti í 52 ár. Móðir hans var Jekólía frá Jerúsalem.</w:t>
      </w:r>
    </w:p>
    <w:p/>
    <w:p>
      <w:r xmlns:w="http://schemas.openxmlformats.org/wordprocessingml/2006/main">
        <w:t xml:space="preserve">1. Kraftur ungrar forystu: Snemma valdatíð Ússía í Jerúsalem</w:t>
      </w:r>
    </w:p>
    <w:p/>
    <w:p>
      <w:r xmlns:w="http://schemas.openxmlformats.org/wordprocessingml/2006/main">
        <w:t xml:space="preserve">2. Kraftur áhrifa móður: Áhrif Jekólía á Ússía</w:t>
      </w:r>
    </w:p>
    <w:p/>
    <w:p>
      <w:r xmlns:w="http://schemas.openxmlformats.org/wordprocessingml/2006/main">
        <w:t xml:space="preserve">1. Síðari Kroníkubók 26:3</w:t>
      </w:r>
    </w:p>
    <w:p/>
    <w:p>
      <w:r xmlns:w="http://schemas.openxmlformats.org/wordprocessingml/2006/main">
        <w:t xml:space="preserve">2. Orðskviðirnir 22:6 Fræðið sveininn um þann veg sem hann á að fara, og þegar hann er gamall mun hann ekki hverfa frá honum.</w:t>
      </w:r>
    </w:p>
    <w:p/>
    <w:p>
      <w:r xmlns:w="http://schemas.openxmlformats.org/wordprocessingml/2006/main">
        <w:t xml:space="preserve">Síðari Kroníkubók 26:4 Og hann gjörði það sem rétt var í augum Drottins, eins og allt sem Amasía faðir hans gjörði.</w:t>
      </w:r>
    </w:p>
    <w:p/>
    <w:p>
      <w:r xmlns:w="http://schemas.openxmlformats.org/wordprocessingml/2006/main">
        <w:t xml:space="preserve">Ússía fetaði í fótspor Amasía föður síns og gerði það sem rétt var í augum Drottins.</w:t>
      </w:r>
    </w:p>
    <w:p/>
    <w:p>
      <w:r xmlns:w="http://schemas.openxmlformats.org/wordprocessingml/2006/main">
        <w:t xml:space="preserve">1. Kraftur fordæmisins: Að feta í fótspor feðra okkar</w:t>
      </w:r>
    </w:p>
    <w:p/>
    <w:p>
      <w:r xmlns:w="http://schemas.openxmlformats.org/wordprocessingml/2006/main">
        <w:t xml:space="preserve">2. Að lifa réttlátu: Mikilvægi þess að gera það sem er rétt</w:t>
      </w:r>
    </w:p>
    <w:p/>
    <w:p>
      <w:r xmlns:w="http://schemas.openxmlformats.org/wordprocessingml/2006/main">
        <w:t xml:space="preserve">1. Orðskviðirnir 22:6 - Fræðið sveininn hvernig hann á að fara, og þegar hann er gamall mun hann ekki víkja frá honum.</w:t>
      </w:r>
    </w:p>
    <w:p/>
    <w:p>
      <w:r xmlns:w="http://schemas.openxmlformats.org/wordprocessingml/2006/main">
        <w:t xml:space="preserve">2. Sálmur 37:5- Fel Drottni vegu þína; treystu líka á hann; og hann skal gjöra það.</w:t>
      </w:r>
    </w:p>
    <w:p/>
    <w:p>
      <w:r xmlns:w="http://schemas.openxmlformats.org/wordprocessingml/2006/main">
        <w:t xml:space="preserve">Síðari Kroníkubók 26:5 Og hann leitaði Guðs á dögum Sakaría, sem hafði skilning á sýnum Guðs, og meðan hann leitaði Drottins, lét Guð honum farnast vel.</w:t>
      </w:r>
    </w:p>
    <w:p/>
    <w:p>
      <w:r xmlns:w="http://schemas.openxmlformats.org/wordprocessingml/2006/main">
        <w:t xml:space="preserve">Ússía Júdakonungur leitaði Guðs í sýnum Sakaría og dafnaði vel svo lengi sem hann hélt áfram að leita Drottins.</w:t>
      </w:r>
    </w:p>
    <w:p/>
    <w:p>
      <w:r xmlns:w="http://schemas.openxmlformats.org/wordprocessingml/2006/main">
        <w:t xml:space="preserve">1. Óbilandi umbun þess að leita Guðs</w:t>
      </w:r>
    </w:p>
    <w:p/>
    <w:p>
      <w:r xmlns:w="http://schemas.openxmlformats.org/wordprocessingml/2006/main">
        <w:t xml:space="preserve">2. Ákall til nánd: Leitaðu Drottins</w:t>
      </w:r>
    </w:p>
    <w:p/>
    <w:p>
      <w:r xmlns:w="http://schemas.openxmlformats.org/wordprocessingml/2006/main">
        <w:t xml:space="preserve">1. Jesaja 55:6-7 - Leitið Drottins meðan hann er að finna; kalla á hann meðan hann er nálægt;</w:t>
      </w:r>
    </w:p>
    <w:p/>
    <w:p>
      <w:r xmlns:w="http://schemas.openxmlformats.org/wordprocessingml/2006/main">
        <w:t xml:space="preserve">2. Sálmur 145:18 - Drottinn er nálægur öllum sem ákalla hann, öllum sem ákalla hann í sannleika.</w:t>
      </w:r>
    </w:p>
    <w:p/>
    <w:p>
      <w:r xmlns:w="http://schemas.openxmlformats.org/wordprocessingml/2006/main">
        <w:t xml:space="preserve">Síðari Kroníkubók 26:6 Og hann fór út og barðist við Filista og braut niður múrinn í Gat, múrinn í Jabne og múrinn í Asdód, og byggði borgir umhverfis Asdód og meðal Filista.</w:t>
      </w:r>
    </w:p>
    <w:p/>
    <w:p>
      <w:r xmlns:w="http://schemas.openxmlformats.org/wordprocessingml/2006/main">
        <w:t xml:space="preserve">Ússía fór í stríð við Filista og eyddi múrum Gat, Jabne og Asdód, og byggði síðan borgir umhverfis Asdód.</w:t>
      </w:r>
    </w:p>
    <w:p/>
    <w:p>
      <w:r xmlns:w="http://schemas.openxmlformats.org/wordprocessingml/2006/main">
        <w:t xml:space="preserve">1. Að sigrast á mótlæti: Hugrökk barátta Ússía gegn Filista</w:t>
      </w:r>
    </w:p>
    <w:p/>
    <w:p>
      <w:r xmlns:w="http://schemas.openxmlformats.org/wordprocessingml/2006/main">
        <w:t xml:space="preserve">2. Styrkur samfélags: Bygging borga Ússía</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Prédikarinn 4:9-10 -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Síðari Kroníkubók 26:7 Og Guð hjálpaði honum gegn Filistum og gegn Arabum, sem bjuggu í Gurbaal, og Mehúnímum.</w:t>
      </w:r>
    </w:p>
    <w:p/>
    <w:p>
      <w:r xmlns:w="http://schemas.openxmlformats.org/wordprocessingml/2006/main">
        <w:t xml:space="preserve">Guð hjálpaði Ússía Júdakonungi gegn Filistum, Aröbum og Mehúnímum.</w:t>
      </w:r>
    </w:p>
    <w:p/>
    <w:p>
      <w:r xmlns:w="http://schemas.openxmlformats.org/wordprocessingml/2006/main">
        <w:t xml:space="preserve">1. Guð hjálpar þeim sem treysta honum - 2. Kroníkubók 16:9</w:t>
      </w:r>
    </w:p>
    <w:p/>
    <w:p>
      <w:r xmlns:w="http://schemas.openxmlformats.org/wordprocessingml/2006/main">
        <w:t xml:space="preserve">2. Kraftur bænarinnar - Filippíbréfið 4:6-7</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Síðari Kroníkubók 26:8 Og Ammónítar gáfu Ússía gjafir, og nafn hans breiddist út allt til Egyptalands. því að hann styrkti sig mjög.</w:t>
      </w:r>
    </w:p>
    <w:p/>
    <w:p>
      <w:r xmlns:w="http://schemas.openxmlformats.org/wordprocessingml/2006/main">
        <w:t xml:space="preserve">Ússía fékk gjafir frá Ammónítum, sem olli því að nafn hans varð þekkt jafnvel fyrir Egypta. Hann var mjög öflugur.</w:t>
      </w:r>
    </w:p>
    <w:p/>
    <w:p>
      <w:r xmlns:w="http://schemas.openxmlformats.org/wordprocessingml/2006/main">
        <w:t xml:space="preserve">1. Lifðu stórkostlegu lífi, eins og Ússía sýnir dæmi um.</w:t>
      </w:r>
    </w:p>
    <w:p/>
    <w:p>
      <w:r xmlns:w="http://schemas.openxmlformats.org/wordprocessingml/2006/main">
        <w:t xml:space="preserve">2. Skildu mátt orðstírs, þar sem gjafir Ússía leiddu til þess að nafn hans var vel þekkt.</w:t>
      </w:r>
    </w:p>
    <w:p/>
    <w:p>
      <w:r xmlns:w="http://schemas.openxmlformats.org/wordprocessingml/2006/main">
        <w:t xml:space="preserve">1. 2. Korintubréf 10:12 - Því að við þorum ekki að gera okkur að tölu eða bera okkur saman við suma sem hrósa sjálfum sér, en þeir sem mæla sjálfa sig og bera sig saman eru ekki vitur.</w:t>
      </w:r>
    </w:p>
    <w:p/>
    <w:p>
      <w:r xmlns:w="http://schemas.openxmlformats.org/wordprocessingml/2006/main">
        <w:t xml:space="preserve">2. Orðskviðirnir 22:1 - Gott nafn er fremur útvalið en mikil auðæfi og kærleiksríkur náð fremur en silfur og gull.</w:t>
      </w:r>
    </w:p>
    <w:p/>
    <w:p>
      <w:r xmlns:w="http://schemas.openxmlformats.org/wordprocessingml/2006/main">
        <w:t xml:space="preserve">Síðari Kroníkubók 26:9 Og Ússía reisti turna í Jerúsalem við hornhliðið og við dalhliðið og við beygju múrsins og víggirti þá.</w:t>
      </w:r>
    </w:p>
    <w:p/>
    <w:p>
      <w:r xmlns:w="http://schemas.openxmlformats.org/wordprocessingml/2006/main">
        <w:t xml:space="preserve">Ússía reisti turna í Jerúsalem til að styrkja borgarmúrana.</w:t>
      </w:r>
    </w:p>
    <w:p/>
    <w:p>
      <w:r xmlns:w="http://schemas.openxmlformats.org/wordprocessingml/2006/main">
        <w:t xml:space="preserve">1. Mikilvægi styrks og öryggis í lífi okkar.</w:t>
      </w:r>
    </w:p>
    <w:p/>
    <w:p>
      <w:r xmlns:w="http://schemas.openxmlformats.org/wordprocessingml/2006/main">
        <w:t xml:space="preserve">2. Byggja upp múra trúarinnar í lífi okkar.</w:t>
      </w:r>
    </w:p>
    <w:p/>
    <w:p>
      <w:r xmlns:w="http://schemas.openxmlformats.org/wordprocessingml/2006/main">
        <w:t xml:space="preserve">1. Orðskviðirnir 18:10, "Nafn Drottins er sterkur turn, hinir réttlátu hlaupa inn í hann og eru öruggir."</w:t>
      </w:r>
    </w:p>
    <w:p/>
    <w:p>
      <w:r xmlns:w="http://schemas.openxmlformats.org/wordprocessingml/2006/main">
        <w:t xml:space="preserve">2. Jesaja 26:1, "Á þeim degi mun þessi söngur sungið verða í Júdalandi: Vér höfum sterka borg, Guð gjörir hjálpræði að múrum sínum og varnargörðum."</w:t>
      </w:r>
    </w:p>
    <w:p/>
    <w:p>
      <w:r xmlns:w="http://schemas.openxmlformats.org/wordprocessingml/2006/main">
        <w:t xml:space="preserve">Síðari Kroníkubók 26:10 Og hann reisti turna í eyðimörkinni og gróf marga brunna, því að hann átti mikið fé bæði á láglendinu og sléttunum, og víngarðsmenn á fjöllunum og á Karmel. hann unni búskap.</w:t>
      </w:r>
    </w:p>
    <w:p/>
    <w:p>
      <w:r xmlns:w="http://schemas.openxmlformats.org/wordprocessingml/2006/main">
        <w:t xml:space="preserve">Ússía reisti turna í eyðimörkinni, gróf marga brunna og hafði marga búmenn og vínviðarmenn til starfa á fjöllunum og á Karmel vegna þess að hann vildi verða farsæll bóndi.</w:t>
      </w:r>
    </w:p>
    <w:p/>
    <w:p>
      <w:r xmlns:w="http://schemas.openxmlformats.org/wordprocessingml/2006/main">
        <w:t xml:space="preserve">1. Gildi vinnusemi - Uzziah sýnir okkur mikilvægi þess að leggja hart að sér og taka frumkvæði til að ná markmiðum okkar.</w:t>
      </w:r>
    </w:p>
    <w:p/>
    <w:p>
      <w:r xmlns:w="http://schemas.openxmlformats.org/wordprocessingml/2006/main">
        <w:t xml:space="preserve">2. Ávextir dugnaðarins - Hollusta Ússía í starfi sínu skilaði miklum árangri og velmegun.</w:t>
      </w:r>
    </w:p>
    <w:p/>
    <w:p>
      <w:r xmlns:w="http://schemas.openxmlformats.org/wordprocessingml/2006/main">
        <w:t xml:space="preserve">1. Orðskviðirnir 14:23 - Öll erfiðisvinna skilar hagnaði, en það eitt að tala leiðir aðeins til fátæktar.</w:t>
      </w:r>
    </w:p>
    <w:p/>
    <w:p>
      <w:r xmlns:w="http://schemas.openxmlformats.org/wordprocessingml/2006/main">
        <w:t xml:space="preserve">2. Matteusarguðspjall 25:14-30 – Dæmisagan um hæfileikana – Jesús kennir mikilvægi þess að leggja hart að sér og nýta gjafir og hæfileika sem okkur hafa verið gefnar.</w:t>
      </w:r>
    </w:p>
    <w:p/>
    <w:p>
      <w:r xmlns:w="http://schemas.openxmlformats.org/wordprocessingml/2006/main">
        <w:t xml:space="preserve">Síðari Kroníkubók 26:11 Og Ússía hafði her stríðsmanna, sem fóru í stríð með herflokkum, eftir reikningstölu þeirra fyrir hendi Jeíels fræðimanns og Maaseja höfðingja, undir stjórn Hananja, eins af þeim. foringjar konungs.</w:t>
      </w:r>
    </w:p>
    <w:p/>
    <w:p>
      <w:r xmlns:w="http://schemas.openxmlformats.org/wordprocessingml/2006/main">
        <w:t xml:space="preserve">Ússía lét skipuleggja her og undir stjórn Jeíel fræðimanns, Maaseja höfðingja og Hananja, höfðingja konungs.</w:t>
      </w:r>
    </w:p>
    <w:p/>
    <w:p>
      <w:r xmlns:w="http://schemas.openxmlformats.org/wordprocessingml/2006/main">
        <w:t xml:space="preserve">1. Styrkur trúar okkar: Lærum af hugrekki Ússía</w:t>
      </w:r>
    </w:p>
    <w:p/>
    <w:p>
      <w:r xmlns:w="http://schemas.openxmlformats.org/wordprocessingml/2006/main">
        <w:t xml:space="preserve">2. Fyrirmæli Guðs: Dæmi úr her Ússía</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Sálmur 46:1 - Guð er athvarf okkar og styrkur, hjálp í nauðum.</w:t>
      </w:r>
    </w:p>
    <w:p/>
    <w:p>
      <w:r xmlns:w="http://schemas.openxmlformats.org/wordprocessingml/2006/main">
        <w:t xml:space="preserve">Síðari Kroníkubók 26:12 Allur fjöldi ætthöfðingja hinna kappa voru tvö þúsund og sex hundruð.</w:t>
      </w:r>
    </w:p>
    <w:p/>
    <w:p>
      <w:r xmlns:w="http://schemas.openxmlformats.org/wordprocessingml/2006/main">
        <w:t xml:space="preserve">Þetta vers í 2. Kroníkubók 26 segir okkur að í Gamla testamentinu hafi verið 2.600 „sterkir voldugir menn“.</w:t>
      </w:r>
    </w:p>
    <w:p/>
    <w:p>
      <w:r xmlns:w="http://schemas.openxmlformats.org/wordprocessingml/2006/main">
        <w:t xml:space="preserve">1. Hugrekki og hugrekki: Það sem þarf til að vera hetja</w:t>
      </w:r>
    </w:p>
    <w:p/>
    <w:p>
      <w:r xmlns:w="http://schemas.openxmlformats.org/wordprocessingml/2006/main">
        <w:t xml:space="preserve">2. Her Guðs: Hvað það þýðir að vera voldugur maður</w:t>
      </w:r>
    </w:p>
    <w:p/>
    <w:p>
      <w:r xmlns:w="http://schemas.openxmlformats.org/wordprocessingml/2006/main">
        <w:t xml:space="preserve">1. Jósúabók 1:6-9 - Vertu sterkur og hugrakkur</w:t>
      </w:r>
    </w:p>
    <w:p/>
    <w:p>
      <w:r xmlns:w="http://schemas.openxmlformats.org/wordprocessingml/2006/main">
        <w:t xml:space="preserve">2. Efesusbréfið 6:10-18 - Íklæðist alvæpni Guðs</w:t>
      </w:r>
    </w:p>
    <w:p/>
    <w:p>
      <w:r xmlns:w="http://schemas.openxmlformats.org/wordprocessingml/2006/main">
        <w:t xml:space="preserve">Síðari Kroníkubók 26:13 Og undir þeirra hendi var her þrjú hundruð sjö þúsund og fimm hundruð, sem háðu hernað með miklum krafti til að hjálpa konungi gegn óvininum.</w:t>
      </w:r>
    </w:p>
    <w:p/>
    <w:p>
      <w:r xmlns:w="http://schemas.openxmlformats.org/wordprocessingml/2006/main">
        <w:t xml:space="preserve">Ússía Júdakonungur safnaði saman 307.500 hermönnum til að hjálpa sér gegn óvinum sínum.</w:t>
      </w:r>
    </w:p>
    <w:p/>
    <w:p>
      <w:r xmlns:w="http://schemas.openxmlformats.org/wordprocessingml/2006/main">
        <w:t xml:space="preserve">1. Guð gefur okkur styrk til að berjast gegn óvinum okkar.</w:t>
      </w:r>
    </w:p>
    <w:p/>
    <w:p>
      <w:r xmlns:w="http://schemas.openxmlformats.org/wordprocessingml/2006/main">
        <w:t xml:space="preserve">2. Trú Ússía á Guð gerði honum kleift að safna saman her gegn óvinum sínum.</w:t>
      </w:r>
    </w:p>
    <w:p/>
    <w:p>
      <w:r xmlns:w="http://schemas.openxmlformats.org/wordprocessingml/2006/main">
        <w:t xml:space="preserve">1. Sálmur 18:2-3 - Drottinn er bjarg mitt, vígi og frelsari; Guð minn er bjarg mitt, sem ég leita hælis hjá, skjöldur minn og horn hjálpræðis míns, vígi mitt.</w:t>
      </w:r>
    </w:p>
    <w:p/>
    <w:p>
      <w:r xmlns:w="http://schemas.openxmlformats.org/wordprocessingml/2006/main">
        <w:t xml:space="preserve">2. Mósebók 14:14 - Drottinn mun berjast fyrir þig; þú þarft aðeins að vera kyrr.</w:t>
      </w:r>
    </w:p>
    <w:p/>
    <w:p>
      <w:r xmlns:w="http://schemas.openxmlformats.org/wordprocessingml/2006/main">
        <w:t xml:space="preserve">Síðari Kroníkubók 26:14 Og Ússía bjó þeim um allan herinn skjöldu, og spjót, hjálma, vígamenn, boga og slöngur til að kasta steinum.</w:t>
      </w:r>
    </w:p>
    <w:p/>
    <w:p>
      <w:r xmlns:w="http://schemas.openxmlformats.org/wordprocessingml/2006/main">
        <w:t xml:space="preserve">Ússía útvegaði her Júda vopn til verndar.</w:t>
      </w:r>
    </w:p>
    <w:p/>
    <w:p>
      <w:r xmlns:w="http://schemas.openxmlformats.org/wordprocessingml/2006/main">
        <w:t xml:space="preserve">1. Kraftur undirbúnings - Hvernig að hafa áætlun um árangur getur verndað okkur fyrir óþekktum hlutum lífsins.</w:t>
      </w:r>
    </w:p>
    <w:p/>
    <w:p>
      <w:r xmlns:w="http://schemas.openxmlformats.org/wordprocessingml/2006/main">
        <w:t xml:space="preserve">2. Vopnaðu þig með herklæði Guðs - Mikilvægi þess að vera andlega undirbúinn fyrir bardaga.</w:t>
      </w:r>
    </w:p>
    <w:p/>
    <w:p>
      <w:r xmlns:w="http://schemas.openxmlformats.org/wordprocessingml/2006/main">
        <w:t xml:space="preserve">1. Efesusbréfið 6:10-17 - Íklæðast herklæðum Guðs.</w:t>
      </w:r>
    </w:p>
    <w:p/>
    <w:p>
      <w:r xmlns:w="http://schemas.openxmlformats.org/wordprocessingml/2006/main">
        <w:t xml:space="preserve">2. Orðskviðirnir 21:5 - Áætlanir hinna duglegu leiða til gróða.</w:t>
      </w:r>
    </w:p>
    <w:p/>
    <w:p>
      <w:r xmlns:w="http://schemas.openxmlformats.org/wordprocessingml/2006/main">
        <w:t xml:space="preserve">Síðari Kroníkubók 26:15 Og hann smíðaði í Jerúsalem vélar, fundin upp af slægum mönnum, til að vera á turnunum og á varnargarðunum til að skjóta örvum og stórum steinum með. Og nafn hans dreifðist víða. því að honum var undursamlega hjálpað, þar til hann var sterkur.</w:t>
      </w:r>
    </w:p>
    <w:p/>
    <w:p>
      <w:r xmlns:w="http://schemas.openxmlformats.org/wordprocessingml/2006/main">
        <w:t xml:space="preserve">Ússía Júdakonungur var þekktur víða fyrir styrk sinn, sem var kenndur við uppfinningu hans á umsátursvélum í Jerúsalem.</w:t>
      </w:r>
    </w:p>
    <w:p/>
    <w:p>
      <w:r xmlns:w="http://schemas.openxmlformats.org/wordprocessingml/2006/main">
        <w:t xml:space="preserve">1. Styrkur Ússía – Hvernig styrkur Guðs getur hjálpað okkur að ná markmiðum okkar</w:t>
      </w:r>
    </w:p>
    <w:p/>
    <w:p>
      <w:r xmlns:w="http://schemas.openxmlformats.org/wordprocessingml/2006/main">
        <w:t xml:space="preserve">2. Slæg uppfinning Uzziah - Beita sköpunargáfu í erfið vandamál</w:t>
      </w:r>
    </w:p>
    <w:p/>
    <w:p>
      <w:r xmlns:w="http://schemas.openxmlformats.org/wordprocessingml/2006/main">
        <w:t xml:space="preserve">1. Orðskviðirnir 21:5 - Áætlanir hinna duglegu leiða til gróða eins og fljótfærni leiðir til fátæktar.</w:t>
      </w:r>
    </w:p>
    <w:p/>
    <w:p>
      <w:r xmlns:w="http://schemas.openxmlformats.org/wordprocessingml/2006/main">
        <w:t xml:space="preserve">2. Rómverjabréfið 8:35-37 - Hver mun skilja okkur frá kærleika Krists? Ætli vandræði eða þrengingar eða ofsóknir eða hungur eða nekt eða hætta eða sverð? Eins og ritað er: Þinn vegna stöndum vér frammi fyrir dauðanum allan daginn; við erum talin vera sauðfé til að slátra. Nei, í öllu þessu erum við meira en sigurvegarar fyrir hann sem elskaði okkur.</w:t>
      </w:r>
    </w:p>
    <w:p/>
    <w:p>
      <w:r xmlns:w="http://schemas.openxmlformats.org/wordprocessingml/2006/main">
        <w:t xml:space="preserve">Síðari Kroníkubók 26:16 En þegar hann var sterkur, lyftist hjarta hans til tortímingar hans, því að hann hafði brotið gegn Drottni Guði sínum og fór inn í musteri Drottins til að brenna reykelsi á reykelsisaltarinu.</w:t>
      </w:r>
    </w:p>
    <w:p/>
    <w:p>
      <w:r xmlns:w="http://schemas.openxmlformats.org/wordprocessingml/2006/main">
        <w:t xml:space="preserve">Ússía var mikill konungur, en þegar hann varð sterkur, varð hann stoltur og syndgaði gegn Guði með því að fara inn í musteri Drottins til að brenna reykelsi á reykelsisaltarinu.</w:t>
      </w:r>
    </w:p>
    <w:p/>
    <w:p>
      <w:r xmlns:w="http://schemas.openxmlformats.org/wordprocessingml/2006/main">
        <w:t xml:space="preserve">1. Hroki fer fyrir fall - Orðskviðirnir 16:18</w:t>
      </w:r>
    </w:p>
    <w:p/>
    <w:p>
      <w:r xmlns:w="http://schemas.openxmlformats.org/wordprocessingml/2006/main">
        <w:t xml:space="preserve">2. Hættan á óhlýðni - 2. Kroníkubók 26:16</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Jesaja 14:12-14 Hvað ertu fallinn af himni, ó Lúsífer, sonur morgunsins! Hvað ertu höggvið til jarðar, þú sem veikt þjóðirnar! Því að þú sagðir í hjarta þínu: Ég vil stíga upp til himins, ég hef hásæti mitt yfir stjörnur Guðs. Ég mun og sitja á safnaðarfjallinu ystu megin norðursins; Ég mun stíga upp fyrir hæðir skýjanna, ég mun vera eins og Hinn Hæsti.</w:t>
      </w:r>
    </w:p>
    <w:p/>
    <w:p>
      <w:r xmlns:w="http://schemas.openxmlformats.org/wordprocessingml/2006/main">
        <w:t xml:space="preserve">Síðari Kroníkubók 26:17 Og Asarja prestur gekk inn á eftir honum og með honum áttatíu prestar Drottins, hraustmenni.</w:t>
      </w:r>
    </w:p>
    <w:p/>
    <w:p>
      <w:r xmlns:w="http://schemas.openxmlformats.org/wordprocessingml/2006/main">
        <w:t xml:space="preserve">Ússía, konungur í Júda, reyndi að komast inn í musteri Drottins til að færa reykelsi, en Asaría og 80 aðrir prestar Drottins stöðvuðu hann.</w:t>
      </w:r>
    </w:p>
    <w:p/>
    <w:p>
      <w:r xmlns:w="http://schemas.openxmlformats.org/wordprocessingml/2006/main">
        <w:t xml:space="preserve">1. Mikilvægi þess að fylgja lögmáli Guðs, jafnvel þegar það stríðir gegn löngunum okkar.</w:t>
      </w:r>
    </w:p>
    <w:p/>
    <w:p>
      <w:r xmlns:w="http://schemas.openxmlformats.org/wordprocessingml/2006/main">
        <w:t xml:space="preserve">2. Mikilvægi þess að halda boðorðum Guðs, jafnvel þegar þau eru erfið.</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2. 1. Jóhannesarbréf 5:3 - "Því að þetta er kærleikur Guðs, að vér höldum boðorð hans, og boðorð hans eru ekki þung.</w:t>
      </w:r>
    </w:p>
    <w:p/>
    <w:p>
      <w:r xmlns:w="http://schemas.openxmlformats.org/wordprocessingml/2006/main">
        <w:t xml:space="preserve">Síðari Kroníkubók 26:18 Og þeir gengu á móti Ússía konungi og sögðu við hann: ,,Það kemur þér ekki í hlut, Ússía, að færa Drottni reykelsi, heldur prestunum, sonum Arons, sem helgaðir eru til að brenna reykelsi. af helgidóminum; því að þú hefir brotið gegn; og það skal ekki vera þér til heiðurs frá Drottni Guði.</w:t>
      </w:r>
    </w:p>
    <w:p/>
    <w:p>
      <w:r xmlns:w="http://schemas.openxmlformats.org/wordprocessingml/2006/main">
        <w:t xml:space="preserve">Ússía var ávítaður af prestunum fyrir að reyna að brenna reykelsi í helgidóminum, sem aðeins vígðir prestar Arons áttu að gera.</w:t>
      </w:r>
    </w:p>
    <w:p/>
    <w:p>
      <w:r xmlns:w="http://schemas.openxmlformats.org/wordprocessingml/2006/main">
        <w:t xml:space="preserve">1. Við verðum að virða vald Guðs og þau mörk sem hann hefur sett.</w:t>
      </w:r>
    </w:p>
    <w:p/>
    <w:p>
      <w:r xmlns:w="http://schemas.openxmlformats.org/wordprocessingml/2006/main">
        <w:t xml:space="preserve">2. Við verðum að vera meðvituð um takmarkanir eigin valds okkar og vita hvenær á að stíga til baka og treysta vald Guðs.</w:t>
      </w:r>
    </w:p>
    <w:p/>
    <w:p>
      <w:r xmlns:w="http://schemas.openxmlformats.org/wordprocessingml/2006/main">
        <w:t xml:space="preserve">1. 1. Pétursbréf 2:13-14 - Gefið yður fyrir sakir Drottins hverju vald sem stofnað er meðal manna: hvort sem er konungi, sem æðsta vald eða landstjóra, sem eru sendir af honum til að refsa þeim sem rangt hafa og til að hrósa þeim sem gera rétt.</w:t>
      </w:r>
    </w:p>
    <w:p/>
    <w:p>
      <w:r xmlns:w="http://schemas.openxmlformats.org/wordprocessingml/2006/main">
        <w:t xml:space="preserve">2. Jakobsbréfið 4:7 - Gefið ykkur því undir Guði. Standið gegn djöflinum, og hann mun flýja frá þér.</w:t>
      </w:r>
    </w:p>
    <w:p/>
    <w:p>
      <w:r xmlns:w="http://schemas.openxmlformats.org/wordprocessingml/2006/main">
        <w:t xml:space="preserve">Síðari Kroníkubók 26:19 Þá reiddist Ússía og hafði eldpönnu í hendi sér til að brenna reykelsi, og meðan hann reiddist prestunum, reis líkþráin upp á enni hans frammi fyrir prestunum í musteri Drottins. reykelsisaltarið.</w:t>
      </w:r>
    </w:p>
    <w:p/>
    <w:p>
      <w:r xmlns:w="http://schemas.openxmlformats.org/wordprocessingml/2006/main">
        <w:t xml:space="preserve">Ússía reiddist og tók eldpönnu til að brenna reykelsi, en þegar hann reiddist prestunum, þjakaði Drottinn hann með holdsveiki á enni hans.</w:t>
      </w:r>
    </w:p>
    <w:p/>
    <w:p>
      <w:r xmlns:w="http://schemas.openxmlformats.org/wordprocessingml/2006/main">
        <w:t xml:space="preserve">1. Hættan af stolti: Hrokafull óhlýðni Ússía</w:t>
      </w:r>
    </w:p>
    <w:p/>
    <w:p>
      <w:r xmlns:w="http://schemas.openxmlformats.org/wordprocessingml/2006/main">
        <w:t xml:space="preserve">2. Fullveldi Guðs: Jafnvel í ótrúmennsku Ússía er hann enn við stjórnvölinn</w:t>
      </w:r>
    </w:p>
    <w:p/>
    <w:p>
      <w:r xmlns:w="http://schemas.openxmlformats.org/wordprocessingml/2006/main">
        <w:t xml:space="preserve">1. Síðari Kroníkubók 26:19</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Síðari Kroníkubók 26:20 En Asarja æðsti prestur og allir prestarnir litu á hann, og sjá, hann var holdsveikur á enni sér, og þeir ráku hann þaðan út. Já, hann flýtti sér líka að fara út, því að Drottinn hafði slegið hann.</w:t>
      </w:r>
    </w:p>
    <w:p/>
    <w:p>
      <w:r xmlns:w="http://schemas.openxmlformats.org/wordprocessingml/2006/main">
        <w:t xml:space="preserve">Asaría, æðsti prestur, og allir aðrir prestar tóku eftir því að hann var með holdsveiki á enninu, svo þeir neyddu hann til að fara. Hann fór fljótt af stað því að Drottinn hafði slegið hann með sjúkdómnum.</w:t>
      </w:r>
    </w:p>
    <w:p/>
    <w:p>
      <w:r xmlns:w="http://schemas.openxmlformats.org/wordprocessingml/2006/main">
        <w:t xml:space="preserve">1. Réttlæti Guðs: Að skilja aga Guðs</w:t>
      </w:r>
    </w:p>
    <w:p/>
    <w:p>
      <w:r xmlns:w="http://schemas.openxmlformats.org/wordprocessingml/2006/main">
        <w:t xml:space="preserve">2. Að sjá miskunn Guðs: Að finna styrk í mótlæti</w:t>
      </w:r>
    </w:p>
    <w:p/>
    <w:p>
      <w:r xmlns:w="http://schemas.openxmlformats.org/wordprocessingml/2006/main">
        <w:t xml:space="preserve">1. Jobsbók 5:17-18 - "Sjá, sæll er sá maður, sem Guð leiðréttir. Fyrirlít því ekki aga hins Almáttka, því að hann gjörir sár og bindur, hann særir og hendur hans heilar.</w:t>
      </w:r>
    </w:p>
    <w:p/>
    <w:p>
      <w:r xmlns:w="http://schemas.openxmlformats.org/wordprocessingml/2006/main">
        <w:t xml:space="preserve">2. Jesaja 1:18-20 - Komið og skulum rökræða saman, segir Drottinn: þótt syndir yðar séu sem skarlat, skulu þær verða hvítar sem snjór. þótt þeir séu rauðir eins og purpur, skulu þeir verða sem ull. Ef þér viljið og hlýðið, skuluð þér eta hið góða í landinu. En ef þér hafnið og gerið uppreisn, munuð þér etið verða af sverði, því að munnur Drottins hefur talað það.</w:t>
      </w:r>
    </w:p>
    <w:p/>
    <w:p>
      <w:r xmlns:w="http://schemas.openxmlformats.org/wordprocessingml/2006/main">
        <w:t xml:space="preserve">Síðari Kroníkubók 26:21 Og Ússía konungur var líkþrár til dauðadags og bjó í nokkrum húsi, líkþrár. Því að hann var upprættur úr musteri Drottins, og Jótam sonur hans var yfir konungshöllinni og dæmdi landslýðinn.</w:t>
      </w:r>
    </w:p>
    <w:p/>
    <w:p>
      <w:r xmlns:w="http://schemas.openxmlformats.org/wordprocessingml/2006/main">
        <w:t xml:space="preserve">Ússía Júdakonungur fékk holdsveiki og neyddist til að búa í sérstöku húsi fjarri húsi Drottins. Sonur hans, Jótam, ríkti í hans stað og dæmdi fólkið í landinu.</w:t>
      </w:r>
    </w:p>
    <w:p/>
    <w:p>
      <w:r xmlns:w="http://schemas.openxmlformats.org/wordprocessingml/2006/main">
        <w:t xml:space="preserve">1. Kraftur auðmýktar í sögu Ússía</w:t>
      </w:r>
    </w:p>
    <w:p/>
    <w:p>
      <w:r xmlns:w="http://schemas.openxmlformats.org/wordprocessingml/2006/main">
        <w:t xml:space="preserve">2. Hvernig Jotham gegndi hlutverki föður síns þrátt fyrir fötlun Ússía</w:t>
      </w:r>
    </w:p>
    <w:p/>
    <w:p>
      <w:r xmlns:w="http://schemas.openxmlformats.org/wordprocessingml/2006/main">
        <w:t xml:space="preserve">1. 2. Korintubréf 12:9-10 - En hann sagði við mig: Náð mín nægir þér, því að máttur minn fullkomnast í veikleika. Þess vegna mun ég meira að segja hrósa mér af veikleika mínum, svo að kraftur Krists megi hvíla á mér.</w:t>
      </w:r>
    </w:p>
    <w:p/>
    <w:p>
      <w:r xmlns:w="http://schemas.openxmlformats.org/wordprocessingml/2006/main">
        <w:t xml:space="preserve">2. Jakobsbréfið 4:10 - Auðmýkið yður fyrir Drottni, og hann mun upphefja yður.</w:t>
      </w:r>
    </w:p>
    <w:p/>
    <w:p>
      <w:r xmlns:w="http://schemas.openxmlformats.org/wordprocessingml/2006/main">
        <w:t xml:space="preserve">Síðari Kroníkubók 26:22 Það sem meira er að segja um Ússía, fyrsta og síðasta, skrifaði Jesaja spámaður, sonur Amos.</w:t>
      </w:r>
    </w:p>
    <w:p/>
    <w:p>
      <w:r xmlns:w="http://schemas.openxmlformats.org/wordprocessingml/2006/main">
        <w:t xml:space="preserve">Athafnir Ússía voru skráðar af Jesaja spámanni, syni Amos.</w:t>
      </w:r>
    </w:p>
    <w:p/>
    <w:p>
      <w:r xmlns:w="http://schemas.openxmlformats.org/wordprocessingml/2006/main">
        <w:t xml:space="preserve">1. Mikilvægi sögulegrar skráningar</w:t>
      </w:r>
    </w:p>
    <w:p/>
    <w:p>
      <w:r xmlns:w="http://schemas.openxmlformats.org/wordprocessingml/2006/main">
        <w:t xml:space="preserve">2. Hvernig á að lifa mikilvægu lífi</w:t>
      </w:r>
    </w:p>
    <w:p/>
    <w:p>
      <w:r xmlns:w="http://schemas.openxmlformats.org/wordprocessingml/2006/main">
        <w:t xml:space="preserve">1. Sálmur 78:4-7 - "Vér munum ekki fela þá fyrir börnum þeirra, heldur segja komandi kynslóð dýrðarverk Drottins, mátt hans og undur, sem hann hefur gjört. Hann staðfesti vitnisburð í Jakobi. og setti lög í Ísrael, sem hann bauð feðrum vorum að kenna börnum sínum, til þess að næsta kynslóð kynni að þekkja þau, hin ófæddu börn, og rísa upp og segja þeim börnum sínum, svo að þeir ættu von sína á Guð og gleym ekki verkum Guðs, heldur haltu boðorð hans."</w:t>
      </w:r>
    </w:p>
    <w:p/>
    <w:p>
      <w:r xmlns:w="http://schemas.openxmlformats.org/wordprocessingml/2006/main">
        <w:t xml:space="preserve">2. 1. Tímóteusarbréf 4:12 - "Látið engan fyrirlíta þig vegna æsku þinnar, heldur vertu trúuðu fordæmi í tali, breytni, í kærleika, í trú, í hreinleika."</w:t>
      </w:r>
    </w:p>
    <w:p/>
    <w:p>
      <w:r xmlns:w="http://schemas.openxmlformats.org/wordprocessingml/2006/main">
        <w:t xml:space="preserve">Síðari Kroníkubók 26:23 Þá lagðist Ússía til hvíldar hjá feðrum sínum, og þeir jarðuðu hann hjá feðrum hans á greftrunarvellinum, sem konungarnir áttu. Því að þeir sögðu: ,,Hann er líkþrár.`` Og Jótam sonur hans tók ríki eftir hann.</w:t>
      </w:r>
    </w:p>
    <w:p/>
    <w:p>
      <w:r xmlns:w="http://schemas.openxmlformats.org/wordprocessingml/2006/main">
        <w:t xml:space="preserve">Ússía dó og var grafinn á akri konunganna. Jótam sonur hans varð þá konungur í hans stað.</w:t>
      </w:r>
    </w:p>
    <w:p/>
    <w:p>
      <w:r xmlns:w="http://schemas.openxmlformats.org/wordprocessingml/2006/main">
        <w:t xml:space="preserve">1. Kraftur arfleifðar: Hvernig við getum haft áhrif á komandi kynslóðir</w:t>
      </w:r>
    </w:p>
    <w:p/>
    <w:p>
      <w:r xmlns:w="http://schemas.openxmlformats.org/wordprocessingml/2006/main">
        <w:t xml:space="preserve">2. Líf Ússía og dauði: Rannsókn á mannlegu ástandi</w:t>
      </w:r>
    </w:p>
    <w:p/>
    <w:p>
      <w:r xmlns:w="http://schemas.openxmlformats.org/wordprocessingml/2006/main">
        <w:t xml:space="preserve">1. Matteusarguðspjall 5:16 - "Láttu ljós yðar skína fyrir öðrum, svo að þeir sjái góð verk yðar og vegsami föður yðar á himnum."</w:t>
      </w:r>
    </w:p>
    <w:p/>
    <w:p>
      <w:r xmlns:w="http://schemas.openxmlformats.org/wordprocessingml/2006/main">
        <w:t xml:space="preserve">2. Prédikarinn 12:13-14 - "Endir málsins, allt hefur verið heyrt. Óttist Guð og haldið boðorð hans, því að þetta er skylda mannsins. , hvort sem er gott eða illt."</w:t>
      </w:r>
    </w:p>
    <w:p/>
    <w:p>
      <w:r xmlns:w="http://schemas.openxmlformats.org/wordprocessingml/2006/main">
        <w:t xml:space="preserve">Síðari Kroníkubók 27. kafli lýsir stjórnartíð Jótams, afrekum hans og trúfesti hans við Guð.</w:t>
      </w:r>
    </w:p>
    <w:p/>
    <w:p>
      <w:r xmlns:w="http://schemas.openxmlformats.org/wordprocessingml/2006/main">
        <w:t xml:space="preserve">1. málsgrein: Kaflinn hefst á því að undirstrika hvernig Jótam tók við hásætinu, 25 ára að aldri, eftir holdsveiki föður hans Ússía. Hann drottnar yfir Júda og fylgir vegum Drottins (2. Kroníkubók 27:1-2).</w:t>
      </w:r>
    </w:p>
    <w:p/>
    <w:p>
      <w:r xmlns:w="http://schemas.openxmlformats.org/wordprocessingml/2006/main">
        <w:t xml:space="preserve">2. málsgrein: Frásögnin beinist að afrekum Jothams við að styrkja borgir og verjast utanaðkomandi ógnum. Hann byggir turna, múra og hlið á ýmsum svæðum í Júda (2. Kroníkubók 27:3-4).</w:t>
      </w:r>
    </w:p>
    <w:p/>
    <w:p>
      <w:r xmlns:w="http://schemas.openxmlformats.org/wordprocessingml/2006/main">
        <w:t xml:space="preserve">Þriðja málsgrein: Frásögnin sýnir hvernig Jótam sigraði Ammóníta með góðum árangri með því að leggja skatt á þá í þrjú ár. Valdatíð hans einkennist af styrk og velmegun (2. Kroníkubók 27:5-6).</w:t>
      </w:r>
    </w:p>
    <w:p/>
    <w:p>
      <w:r xmlns:w="http://schemas.openxmlformats.org/wordprocessingml/2006/main">
        <w:t xml:space="preserve">Fjórða málsgrein: Áherslan beinist að því að lýsa því hvernig Jótam vex að völdum vegna þess að hann leitar Guðs og fylgir boðorðum hans. Aðgerðir hans eru skráðar í bók konunga Ísraels og Júda (2. Kroníkubók 27:7).</w:t>
      </w:r>
    </w:p>
    <w:p/>
    <w:p>
      <w:r xmlns:w="http://schemas.openxmlformats.org/wordprocessingml/2006/main">
        <w:t xml:space="preserve">Í stuttu máli, kafli tuttugu og sjö af 2. Kroníkubók lýsir valdatímanum og afrekum sem náðst hafa á leiðtogatíma Jótams konungs. Að undirstrika trúfesti sem birtist með því að fylgja Guði og afrekum sem náðst með styrktaraðgerðum. Að nefna sigur sem náðst hefur í bardaga og viðurkenningu sem fékkst vegna réttlætis. Þetta í stuttu máli, kafli gefur sögulega frásögn sem sýnir bæði val Jótams konungs, tjáð með hollustu við Guð, á sama tíma og hann leggur áherslu á velmegun sem stafar af hlýðni sem er dæmigerð með viðurkenningu, útfærslu sem táknar guðlega hylli og staðfestingu um uppfyllingu gagnvart spádómi, testamenti sem sýnir skuldbindingu til að heiðra sáttmálasamband skapara -Guð og útvalið fólk-Ísrael</w:t>
      </w:r>
    </w:p>
    <w:p/>
    <w:p>
      <w:r xmlns:w="http://schemas.openxmlformats.org/wordprocessingml/2006/main">
        <w:t xml:space="preserve">Síðari Kroníkubók 27:1 Jótam var tuttugu og fimm ára þegar hann varð konungur, og sextán ár ríkti hann í Jerúsalem. Móðir hans hét og Jerúsa, dóttir Sadóks.</w:t>
      </w:r>
    </w:p>
    <w:p/>
    <w:p>
      <w:r xmlns:w="http://schemas.openxmlformats.org/wordprocessingml/2006/main">
        <w:t xml:space="preserve">Jótam var 25 ára þegar hann varð konungur og ríkti í Jerúsalem í 16 ár. Móðir hans var Jerúsa, dóttir Sadóks.</w:t>
      </w:r>
    </w:p>
    <w:p/>
    <w:p>
      <w:r xmlns:w="http://schemas.openxmlformats.org/wordprocessingml/2006/main">
        <w:t xml:space="preserve">1) Kraftur eins: Hvernig valdatíð Jótams er dæmi um áhrif eins manns</w:t>
      </w:r>
    </w:p>
    <w:p/>
    <w:p>
      <w:r xmlns:w="http://schemas.openxmlformats.org/wordprocessingml/2006/main">
        <w:t xml:space="preserve">2) Hin guðlega ætterni: Konunglegur uppruna Jothams og hvernig við getum fetað í fótspor hans</w:t>
      </w:r>
    </w:p>
    <w:p/>
    <w:p>
      <w:r xmlns:w="http://schemas.openxmlformats.org/wordprocessingml/2006/main">
        <w:t xml:space="preserve">1) Rómverjabréfið 8:28 - Og við vitum að fyrir þá sem elska Guð samverkar allt til góðs, þeim sem kallaðir eru samkvæmt ásetningi hans.</w:t>
      </w:r>
    </w:p>
    <w:p/>
    <w:p>
      <w:r xmlns:w="http://schemas.openxmlformats.org/wordprocessingml/2006/main">
        <w:t xml:space="preserve">2)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p>
      <w:r xmlns:w="http://schemas.openxmlformats.org/wordprocessingml/2006/main">
        <w:t xml:space="preserve">Síðari Kroníkubók 27:2 Og hann gjörði það, sem rétt var í augum Drottins, eins og allt það, sem Ússía faðir hans gjörði, en hann gekk ekki inn í musteri Drottins. Og fólkið gerði enn spillt.</w:t>
      </w:r>
    </w:p>
    <w:p/>
    <w:p>
      <w:r xmlns:w="http://schemas.openxmlformats.org/wordprocessingml/2006/main">
        <w:t xml:space="preserve">Jótam gerði það sem rétt var að sögn Drottins, en lýðurinn gjörði samt rangt.</w:t>
      </w:r>
    </w:p>
    <w:p/>
    <w:p>
      <w:r xmlns:w="http://schemas.openxmlformats.org/wordprocessingml/2006/main">
        <w:t xml:space="preserve">1. Elskaðu Drottin af öllu hjarta þínu</w:t>
      </w:r>
    </w:p>
    <w:p/>
    <w:p>
      <w:r xmlns:w="http://schemas.openxmlformats.org/wordprocessingml/2006/main">
        <w:t xml:space="preserve">2. Kraftur heiðarleika og heiðarleika</w:t>
      </w:r>
    </w:p>
    <w:p/>
    <w:p>
      <w:r xmlns:w="http://schemas.openxmlformats.org/wordprocessingml/2006/main">
        <w:t xml:space="preserve">1. Matteusarguðspjall 22:37-38 Þú skalt elska Drottin Guð þinn af öllu hjarta þínu og allri sálu þinni og öllum huga þínum. Þetta er hið mikla og fyrsta boðorð.</w:t>
      </w:r>
    </w:p>
    <w:p/>
    <w:p>
      <w:r xmlns:w="http://schemas.openxmlformats.org/wordprocessingml/2006/main">
        <w:t xml:space="preserve">2. Rómverjabréfið 12:9-10 Láttu kærleikann vera ósvikinn. Andstyggð á því sem illt er; halda fast við það sem gott er. Elskið hvert annað með bróðurást.</w:t>
      </w:r>
    </w:p>
    <w:p/>
    <w:p>
      <w:r xmlns:w="http://schemas.openxmlformats.org/wordprocessingml/2006/main">
        <w:t xml:space="preserve">Síðari Kroníkubók 27:3 Hann reisti háa hliðið á musteri Drottins og byggði mikið á Ófelsmúrnum.</w:t>
      </w:r>
    </w:p>
    <w:p/>
    <w:p>
      <w:r xmlns:w="http://schemas.openxmlformats.org/wordprocessingml/2006/main">
        <w:t xml:space="preserve">Jótam byggði háa hliðið á musteri Drottins og Ófelsmúrinn.</w:t>
      </w:r>
    </w:p>
    <w:p/>
    <w:p>
      <w:r xmlns:w="http://schemas.openxmlformats.org/wordprocessingml/2006/main">
        <w:t xml:space="preserve">1. Fyrirtæki Guðs fyrir okkur, þegar við heiðrum hann og leitumst við að gera vilja hans (2. Kroníkubók 27:3).</w:t>
      </w:r>
    </w:p>
    <w:p/>
    <w:p>
      <w:r xmlns:w="http://schemas.openxmlformats.org/wordprocessingml/2006/main">
        <w:t xml:space="preserve">2. Mikilvægi þess að fylgja vilja Guðs á öllum sviðum lífs okkar (2. Kroníkubók 27:3).</w:t>
      </w:r>
    </w:p>
    <w:p/>
    <w:p>
      <w:r xmlns:w="http://schemas.openxmlformats.org/wordprocessingml/2006/main">
        <w:t xml:space="preserve">1. Orðskviðirnir 3:5-6 - Treystu Drottni af öllu hjarta og reiddu þig ekki á eigin skilning. Viðurkenndu hann á öllum þínum vegum, og hann mun gjöra stigu þína slétta.</w:t>
      </w:r>
    </w:p>
    <w:p/>
    <w:p>
      <w:r xmlns:w="http://schemas.openxmlformats.org/wordprocessingml/2006/main">
        <w:t xml:space="preserve">2. Jesaja 58:12 - Fólk þitt mun endurreisa forntústirnar og reisa upp gamlar undirstöður; þú verður kallaður viðgerðarmaður brotinna veggja, endurreisnarmaður gatna með híbýlum.</w:t>
      </w:r>
    </w:p>
    <w:p/>
    <w:p>
      <w:r xmlns:w="http://schemas.openxmlformats.org/wordprocessingml/2006/main">
        <w:t xml:space="preserve">Síðari Kroníkubók 27:4 Og hann reisti borgir á Júdafjöllum og í skógunum reisti hann kastala og turna.</w:t>
      </w:r>
    </w:p>
    <w:p/>
    <w:p>
      <w:r xmlns:w="http://schemas.openxmlformats.org/wordprocessingml/2006/main">
        <w:t xml:space="preserve">Jótam byggði borgir og kastala í Júda.</w:t>
      </w:r>
    </w:p>
    <w:p/>
    <w:p>
      <w:r xmlns:w="http://schemas.openxmlformats.org/wordprocessingml/2006/main">
        <w:t xml:space="preserve">1. Trúfesti Guðs við endurreisn og endurreisn.</w:t>
      </w:r>
    </w:p>
    <w:p/>
    <w:p>
      <w:r xmlns:w="http://schemas.openxmlformats.org/wordprocessingml/2006/main">
        <w:t xml:space="preserve">2. Mikilvægi þess að byggja sterkar undirstöður.</w:t>
      </w:r>
    </w:p>
    <w:p/>
    <w:p>
      <w:r xmlns:w="http://schemas.openxmlformats.org/wordprocessingml/2006/main">
        <w:t xml:space="preserve">1. Sálmur 122:3 - Jerúsalem er staðurinn þar sem ættkvíslir fara upp, ættkvíslir Drottins.</w:t>
      </w:r>
    </w:p>
    <w:p/>
    <w:p>
      <w:r xmlns:w="http://schemas.openxmlformats.org/wordprocessingml/2006/main">
        <w:t xml:space="preserve">2. Jeremía 29:4-7 - Svo segir Drottinn allsherjar, Ísraels Guð, við alla þá herleiddu, sem ég sendi í útlegð frá Jerúsalem til Babýlon: Byggið hús og búið í þeim. og gróðursetja garða og eta afrakstur þeirra.</w:t>
      </w:r>
    </w:p>
    <w:p/>
    <w:p>
      <w:r xmlns:w="http://schemas.openxmlformats.org/wordprocessingml/2006/main">
        <w:t xml:space="preserve">Síðari Kroníkubók 27:5 Og hann barðist við Ammónítakonung og hafði sigur á þeim. Og Ammónítar gáfu honum það sama ár hundrað talentur silfurs, tíu þúsund kor hveiti og tíu þúsund bygg. Svo mikið borguðu Ammónítar honum, bæði annað árið og hið þriðja.</w:t>
      </w:r>
    </w:p>
    <w:p/>
    <w:p>
      <w:r xmlns:w="http://schemas.openxmlformats.org/wordprocessingml/2006/main">
        <w:t xml:space="preserve">Jótam, konungur í Júda, bar sigur úr býtum í bardaga gegn Ammónítum og greiddu þeir honum skatt af silfri, hveiti og byggi í tvö og þrjú ár.</w:t>
      </w:r>
    </w:p>
    <w:p/>
    <w:p>
      <w:r xmlns:w="http://schemas.openxmlformats.org/wordprocessingml/2006/main">
        <w:t xml:space="preserve">1. Kraftur trúar og sigurs í bardaga</w:t>
      </w:r>
    </w:p>
    <w:p/>
    <w:p>
      <w:r xmlns:w="http://schemas.openxmlformats.org/wordprocessingml/2006/main">
        <w:t xml:space="preserve">2. Mikilvægi þakklætis og fórnar</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1. Kroníkubók 29:14 - "En hver er ég, og hver er mitt fólk, að vér skulum geta boðið fram svo fúslega sem þetta? Því að allt kemur frá þér og af þínum eigin höfum vér gefið þér."</w:t>
      </w:r>
    </w:p>
    <w:p/>
    <w:p>
      <w:r xmlns:w="http://schemas.openxmlformats.org/wordprocessingml/2006/main">
        <w:t xml:space="preserve">Síðari Kroníkubók 27:6 Þá varð Jótam voldugur, af því að hann bjó vegu sína frammi fyrir Drottni Guði sínum.</w:t>
      </w:r>
    </w:p>
    <w:p/>
    <w:p>
      <w:r xmlns:w="http://schemas.openxmlformats.org/wordprocessingml/2006/main">
        <w:t xml:space="preserve">Jótam var farsæll vegna þess að hann fylgdi vegum Drottins.</w:t>
      </w:r>
    </w:p>
    <w:p/>
    <w:p>
      <w:r xmlns:w="http://schemas.openxmlformats.org/wordprocessingml/2006/main">
        <w:t xml:space="preserve">1. Kraftur undirbúnings í því að fylgja vegum Guðs</w:t>
      </w:r>
    </w:p>
    <w:p/>
    <w:p>
      <w:r xmlns:w="http://schemas.openxmlformats.org/wordprocessingml/2006/main">
        <w:t xml:space="preserve">2. Jotam: Fyrirmynd að hlýðni við Guð</w:t>
      </w:r>
    </w:p>
    <w:p/>
    <w:p>
      <w:r xmlns:w="http://schemas.openxmlformats.org/wordprocessingml/2006/main">
        <w:t xml:space="preserve">1. Mósebók 6:5-7 - Elskaðu Drottin Guð þinn af öllu hjarta þínu og allri sálu þinni og af öllum mætti þínum.</w:t>
      </w:r>
    </w:p>
    <w:p/>
    <w:p>
      <w:r xmlns:w="http://schemas.openxmlformats.org/wordprocessingml/2006/main">
        <w:t xml:space="preserve">2. Orðskviðirnir 16:3 - Fel Drottni hvað sem þú gerir, og hann mun koma áformum þínum í framkvæmd.</w:t>
      </w:r>
    </w:p>
    <w:p/>
    <w:p>
      <w:r xmlns:w="http://schemas.openxmlformats.org/wordprocessingml/2006/main">
        <w:t xml:space="preserve">Síðari Kroníkubók 27:7 Það sem meira er að segja um Jótam, öll stríð hans og vegir hans, sjá, það er ritað í bók Ísraels- og Júdakonunga.</w:t>
      </w:r>
    </w:p>
    <w:p/>
    <w:p>
      <w:r xmlns:w="http://schemas.openxmlformats.org/wordprocessingml/2006/main">
        <w:t xml:space="preserve">Jótams Júdakonungs er minnst fyrir stríðsverk sín og háttalag, sem skráð eru í bók Ísraels- og Júdakonunga.</w:t>
      </w:r>
    </w:p>
    <w:p/>
    <w:p>
      <w:r xmlns:w="http://schemas.openxmlformats.org/wordprocessingml/2006/main">
        <w:t xml:space="preserve">1. Guð gefur hinum trúuðu styrk - 2. Kroníkubók 32:7-8</w:t>
      </w:r>
    </w:p>
    <w:p/>
    <w:p>
      <w:r xmlns:w="http://schemas.openxmlformats.org/wordprocessingml/2006/main">
        <w:t xml:space="preserve">2. Að lifa með hugrekki og trú - 2. Kroníkubók 32:22-23</w:t>
      </w:r>
    </w:p>
    <w:p/>
    <w:p>
      <w:r xmlns:w="http://schemas.openxmlformats.org/wordprocessingml/2006/main">
        <w:t xml:space="preserve">1. Rómverjabréfið 8:37 - Í öllu þessu erum við meira en sigurvegarar fyrir hann sem elskaði okkur.</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Síðari Kroníkubók 27:8 Hann var fimm og tuttugu ára þegar hann varð konungur, og sextán ár ríkti hann í Jerúsalem.</w:t>
      </w:r>
    </w:p>
    <w:p/>
    <w:p>
      <w:r xmlns:w="http://schemas.openxmlformats.org/wordprocessingml/2006/main">
        <w:t xml:space="preserve">Jótam varð konungur í Júda þegar hann var 25 ára og ríkti í Jerúsalem í 16 ár.</w:t>
      </w:r>
    </w:p>
    <w:p/>
    <w:p>
      <w:r xmlns:w="http://schemas.openxmlformats.org/wordprocessingml/2006/main">
        <w:t xml:space="preserve">1. Mikilvægi hlýðni: Lærdómur af stjórnartíð Jótams</w:t>
      </w:r>
    </w:p>
    <w:p/>
    <w:p>
      <w:r xmlns:w="http://schemas.openxmlformats.org/wordprocessingml/2006/main">
        <w:t xml:space="preserve">2. Staðfesta í köllun Guðs: Dæmi Jótams</w:t>
      </w:r>
    </w:p>
    <w:p/>
    <w:p>
      <w:r xmlns:w="http://schemas.openxmlformats.org/wordprocessingml/2006/main">
        <w:t xml:space="preserve">1. 5. Mósebók 17:20 - "Svo að hjarta hans lyftist ekki yfir bræður hans og víki ekki frá boðorðinu, til hægri eða vinstri, til þess að hann megi lengja daga sína í sinni tíð. ríki, hann og börn hans, mitt á meðal Ísraels."</w:t>
      </w:r>
    </w:p>
    <w:p/>
    <w:p>
      <w:r xmlns:w="http://schemas.openxmlformats.org/wordprocessingml/2006/main">
        <w:t xml:space="preserve">2. Sálmur 78:72 - "Þannig gaf hann þeim að eta eftir ráðvendni hjarta síns og leiddi þá með kunnáttu handa sinna."</w:t>
      </w:r>
    </w:p>
    <w:p/>
    <w:p>
      <w:r xmlns:w="http://schemas.openxmlformats.org/wordprocessingml/2006/main">
        <w:t xml:space="preserve">Síðari Kroníkubók 27:9 Og Jótam lagðist til hvíldar hjá feðrum sínum, og þeir jarðuðu hann í Davíðsborg, og Akas sonur hans varð konungur í hans stað.</w:t>
      </w:r>
    </w:p>
    <w:p/>
    <w:p>
      <w:r xmlns:w="http://schemas.openxmlformats.org/wordprocessingml/2006/main">
        <w:t xml:space="preserve">Jótam, fyrri Júdakonungur, dó og var grafinn í Davíðsborg. Akas sonur hans tók við af honum.</w:t>
      </w:r>
    </w:p>
    <w:p/>
    <w:p>
      <w:r xmlns:w="http://schemas.openxmlformats.org/wordprocessingml/2006/main">
        <w:t xml:space="preserve">1. Fullveldi Guðs: Jafnvel í dauðanum eru áætlanir Guðs uppfylltar</w:t>
      </w:r>
    </w:p>
    <w:p/>
    <w:p>
      <w:r xmlns:w="http://schemas.openxmlformats.org/wordprocessingml/2006/main">
        <w:t xml:space="preserve">2. Sending the Torch: Mikilvægi góðrar arfleifðar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2. Tímóteusarbréf 1:5 - Þegar ég minnist hinnar óflekkuðu trúar, sem á þér er, sem fyrst bjó í ömmu þinni Lóis og móður þinni Eunice; og ég er sannfærður um það í þér líka.</w:t>
      </w:r>
    </w:p>
    <w:p/>
    <w:p>
      <w:r xmlns:w="http://schemas.openxmlformats.org/wordprocessingml/2006/main">
        <w:t xml:space="preserve">Síðari Kroníkubók 28. kafli lýsir stjórnartíð Akasar, illsku hans og afleiðingum sem verða fyrir Júda vegna skurðgoðadýrkunar hans.</w:t>
      </w:r>
    </w:p>
    <w:p/>
    <w:p>
      <w:r xmlns:w="http://schemas.openxmlformats.org/wordprocessingml/2006/main">
        <w:t xml:space="preserve">1. málsgrein: Kaflinn byrjar á því að undirstrika hvernig Akas tók við hásætinu þegar hann var 20 ára. Ólíkt Jótam föður sínum fer hann ekki á vegum Guðs heldur stundar skurðgoðadýrkun og stundar viðurstyggð (2. Kroníkubók 28:1-4).</w:t>
      </w:r>
    </w:p>
    <w:p/>
    <w:p>
      <w:r xmlns:w="http://schemas.openxmlformats.org/wordprocessingml/2006/main">
        <w:t xml:space="preserve">2. málsgrein: Frásögnin fjallar um hernaðarósigra Akasar. Ísraelar ráðast á hann og verða fyrir miklu tjóni. Margt fólk frá Júda er hertekið og Jerúsalem stendur frammi fyrir skelfilegri stöðu (2. Kroníkubók 28:5-8).</w:t>
      </w:r>
    </w:p>
    <w:p/>
    <w:p>
      <w:r xmlns:w="http://schemas.openxmlformats.org/wordprocessingml/2006/main">
        <w:t xml:space="preserve">Þriðja málsgrein: Frásögnin sýnir hvernig spámenn eru sendir af Guði til að vara Akas við illsku hans og hvetja hann til að iðrast. Hins vegar neitar hann að hlusta og leitar þess í stað aðstoðar erlendra þjóða (2. Kroníkubók 28:9-15).</w:t>
      </w:r>
    </w:p>
    <w:p/>
    <w:p>
      <w:r xmlns:w="http://schemas.openxmlformats.org/wordprocessingml/2006/main">
        <w:t xml:space="preserve">Fjórða málsgrein: Áherslan beinist að því að lýsa því hvernig Akas afhelgar musterið enn frekar með því að breyta helgum húsgögnum þess og loka dyrum þess. Hann reisir ölturu fyrir skurðgoð víða um Jerúsalem (2. Kroníkubók 28:16-25).</w:t>
      </w:r>
    </w:p>
    <w:p/>
    <w:p>
      <w:r xmlns:w="http://schemas.openxmlformats.org/wordprocessingml/2006/main">
        <w:t xml:space="preserve">5. málsgrein: Frásögninni lýkur með því að undirstrika hvernig Akas deyr án þess að hljóta virðulega greftrun vegna illsku sinnar. Sonur hans Hiskía tekur við sem konungur (2. Kroníkubók 28:26-27).</w:t>
      </w:r>
    </w:p>
    <w:p/>
    <w:p>
      <w:r xmlns:w="http://schemas.openxmlformats.org/wordprocessingml/2006/main">
        <w:t xml:space="preserve">Í stuttu máli lýsir 28. kafli 2. Kroníkubókar valdatímann og afleiðingarnar sem urðu á leiðtogaveldi Akasar konungs. Varpa ljósi á illsku sem birtist með skurðgoðadýrkun og ósigrum sem verða fyrir bardögum. Að minnast á viðvaranir sem hafa borist fyrir milligöngu spámanna og synjun sýnd til iðrunar. Í stuttu máli, kafli gefur sögulega frásögn sem sýnir bæði val Akasar konungs sem tjáð var með uppreisn gegn Guði á sama tíma og hann leggur áherslu á fall sem stafar af óhlýðni, dæmigerð með ósigri, útfærslu sem táknar guðdómlegan dóm og staðfestingu um uppfyllingu gagnvart spádómi, erfðaskrá sem sýnir skuldbindingu til að heiðra sáttmálasambandið. -Guð og útvalið fólk-Ísrael</w:t>
      </w:r>
    </w:p>
    <w:p/>
    <w:p>
      <w:r xmlns:w="http://schemas.openxmlformats.org/wordprocessingml/2006/main">
        <w:t xml:space="preserve">Síðari Kroníkubók 28:1 Akas var tvítugur að aldri, þá er hann varð konungur, og sextán ár ríkti hann í Jerúsalem, en hann gjörði ekki það, sem rétt var í augum Drottins, eins og Davíð faðir hans.</w:t>
      </w:r>
    </w:p>
    <w:p/>
    <w:p>
      <w:r xmlns:w="http://schemas.openxmlformats.org/wordprocessingml/2006/main">
        <w:t xml:space="preserve">Akas var konungur í Jerúsalem í sextán ár, en hann hlýddi ekki Drottni eins og Davíð faðir hans hafði gert.</w:t>
      </w:r>
    </w:p>
    <w:p/>
    <w:p>
      <w:r xmlns:w="http://schemas.openxmlformats.org/wordprocessingml/2006/main">
        <w:t xml:space="preserve">1. Mikilvægi réttlætis</w:t>
      </w:r>
    </w:p>
    <w:p/>
    <w:p>
      <w:r xmlns:w="http://schemas.openxmlformats.org/wordprocessingml/2006/main">
        <w:t xml:space="preserve">2. Að feta í fótspor feðra okkar</w:t>
      </w:r>
    </w:p>
    <w:p/>
    <w:p>
      <w:r xmlns:w="http://schemas.openxmlformats.org/wordprocessingml/2006/main">
        <w:t xml:space="preserve">1. Sálm 25:4-5 "Vísið mér vegu þína, Drottinn, kenn mér vegu þína. Leið mig í sannleika þínum og kenn mér, því að þú ert Guð hjálpræðis míns, eftir þér bíð ég allan daginn."</w:t>
      </w:r>
    </w:p>
    <w:p/>
    <w:p>
      <w:r xmlns:w="http://schemas.openxmlformats.org/wordprocessingml/2006/main">
        <w:t xml:space="preserve">2. 2.Kor 5:17-21 „Þess vegna, ef einhver er í Kristi, þá er hin nýja sköpun komin: Hið gamla er horfið, hið nýja er hér, allt þetta er frá Guði, sem sætti oss við sjálfan sig fyrir Krist og gaf oss þjónustu sáttargjörðarinnar: að Guð væri að sætta heiminn við sjálfan sig í Kristi og reikna ekki syndir manna á móti þeim. Og hann hefur falið okkur boðskap sáttargjörðarinnar. Við erum því sendiherrar Krists, eins og Guð væri að ákalla hann í gegnum oss. Vér biðjum yður fyrir Krists hönd: Látið sættast við Guð. Guð gjörði þann, sem enga synd hafði, að synd fyrir oss, svo að í honum gætum vér orðið réttlæti Guðs."</w:t>
      </w:r>
    </w:p>
    <w:p/>
    <w:p>
      <w:r xmlns:w="http://schemas.openxmlformats.org/wordprocessingml/2006/main">
        <w:t xml:space="preserve">Síðari Kroníkubók 28:2 Því að hann gekk á vegum Ísraelskonunga og gjörði einnig steyptar líkneski fyrir Baalana.</w:t>
      </w:r>
    </w:p>
    <w:p/>
    <w:p>
      <w:r xmlns:w="http://schemas.openxmlformats.org/wordprocessingml/2006/main">
        <w:t xml:space="preserve">Akas, Júdakonungur, villtist af vegum Drottins og fylgdi í staðinn háttum Ísraelskonunga, þar á meðal skurðgoðadýrkun Baala.</w:t>
      </w:r>
    </w:p>
    <w:p/>
    <w:p>
      <w:r xmlns:w="http://schemas.openxmlformats.org/wordprocessingml/2006/main">
        <w:t xml:space="preserve">1. "Hætturnar af skurðgoðadýrkun"</w:t>
      </w:r>
    </w:p>
    <w:p/>
    <w:p>
      <w:r xmlns:w="http://schemas.openxmlformats.org/wordprocessingml/2006/main">
        <w:t xml:space="preserve">2. "Afleiðingar þess að snúa frá Drottni"</w:t>
      </w:r>
    </w:p>
    <w:p/>
    <w:p>
      <w:r xmlns:w="http://schemas.openxmlformats.org/wordprocessingml/2006/main">
        <w:t xml:space="preserve">1. Mósebók 20:3-5 "Þú skalt ekki hafa aðra guði en mér"</w:t>
      </w:r>
    </w:p>
    <w:p/>
    <w:p>
      <w:r xmlns:w="http://schemas.openxmlformats.org/wordprocessingml/2006/main">
        <w:t xml:space="preserve">2. Jeremía 2:11-13 "Tvennt illt hefir þjóð mín framið: yfirgefið mig, lind lifandi vatns, og höggvið sér brunna, brotnar brunna, sem ekki geta haldið vatni."</w:t>
      </w:r>
    </w:p>
    <w:p/>
    <w:p>
      <w:r xmlns:w="http://schemas.openxmlformats.org/wordprocessingml/2006/main">
        <w:t xml:space="preserve">Síðari Kroníkubók 28:3 Og hann brenndi reykelsi í Hinnomssonardal og brenndi börn hans í eldi, eftir svívirðingum heiðingjanna, sem Drottinn hafði rekið burt frammi fyrir Ísraelsmönnum.</w:t>
      </w:r>
    </w:p>
    <w:p/>
    <w:p>
      <w:r xmlns:w="http://schemas.openxmlformats.org/wordprocessingml/2006/main">
        <w:t xml:space="preserve">Konungur Júda, Akas, stundaði viðurstyggilega heiðna siði eins og að brenna reykelsi í Hinnomdal og jafnvel fórna sínum eigin börnum í eldi.</w:t>
      </w:r>
    </w:p>
    <w:p/>
    <w:p>
      <w:r xmlns:w="http://schemas.openxmlformats.org/wordprocessingml/2006/main">
        <w:t xml:space="preserve">1. Hættan við skurðgoðadýrkun</w:t>
      </w:r>
    </w:p>
    <w:p/>
    <w:p>
      <w:r xmlns:w="http://schemas.openxmlformats.org/wordprocessingml/2006/main">
        <w:t xml:space="preserve">2. Kraftur miskunnar Guðs</w:t>
      </w:r>
    </w:p>
    <w:p/>
    <w:p>
      <w:r xmlns:w="http://schemas.openxmlformats.org/wordprocessingml/2006/main">
        <w:t xml:space="preserve">1. 2. Konungabók 16:3 - "Hann gekk á vegi Ísraelskonunga og gjörði einnig steyptar líkneski fyrir Baalana."</w:t>
      </w:r>
    </w:p>
    <w:p/>
    <w:p>
      <w:r xmlns:w="http://schemas.openxmlformats.org/wordprocessingml/2006/main">
        <w:t xml:space="preserve">2. Esekíel 18:32 - "Því að ég hef ekki þóknun á dauða þess sem deyr, segir Drottinn Guð. Snúið því við og lifið."</w:t>
      </w:r>
    </w:p>
    <w:p/>
    <w:p>
      <w:r xmlns:w="http://schemas.openxmlformats.org/wordprocessingml/2006/main">
        <w:t xml:space="preserve">Síðari Kroníkubók 28:4 Og hann fórnaði og brenndi reykelsi á fórnarhæðunum og á hæðunum og undir hverju grænu tré.</w:t>
      </w:r>
    </w:p>
    <w:p/>
    <w:p>
      <w:r xmlns:w="http://schemas.openxmlformats.org/wordprocessingml/2006/main">
        <w:t xml:space="preserve">Akas Júdakonungur fórnaði og brenndi reykelsi á hæðum, hæðum og undir grænum trjám.</w:t>
      </w:r>
    </w:p>
    <w:p/>
    <w:p>
      <w:r xmlns:w="http://schemas.openxmlformats.org/wordprocessingml/2006/main">
        <w:t xml:space="preserve">1. Forðast skurðgoðadýrkun í lífi okkar</w:t>
      </w:r>
    </w:p>
    <w:p/>
    <w:p>
      <w:r xmlns:w="http://schemas.openxmlformats.org/wordprocessingml/2006/main">
        <w:t xml:space="preserve">2. Afleiðingar óhlýðni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Mósebók 12:1-4 - Þetta eru tilskipanir og lög sem þú verður að gæta að því að fylgja í landinu sem Drottinn, Guð forfeðra þinna, hefur gefið þér til eignar svo lengi sem þú býrð í landinu. Eyddu gjörsamlega alla staði á háum fjöllum, á hæðum og undir sérhverju útbreiðslutré, þar sem þjóðirnar sem þú rekur burt tilbiðja guði sína. Brjótið niður ölturu þeirra, brjótið helga steina þeirra og brennið aserustöng þeirra í eldi. höggva niður skurðgoð guða þeirra og afmá nöfn þeirra af þeim stöðum.</w:t>
      </w:r>
    </w:p>
    <w:p/>
    <w:p>
      <w:r xmlns:w="http://schemas.openxmlformats.org/wordprocessingml/2006/main">
        <w:t xml:space="preserve">Síðari Kroníkubók 28:5 Fyrir því gaf Drottinn Guð hans hann í hendur Sýrlandskonungi. Þeir slógu hann og fluttu mikinn fjölda þeirra til fanga og fluttu til Damaskus. Og hann var einnig framseldur í hendur Ísraelskonungs, sem sló hann með miklu mannfalli.</w:t>
      </w:r>
    </w:p>
    <w:p/>
    <w:p>
      <w:r xmlns:w="http://schemas.openxmlformats.org/wordprocessingml/2006/main">
        <w:t xml:space="preserve">Drottinn refsaði Akasi Júdakonungi með því að framselja hann í hendur Sýrlandskonungs, sem flutti marga hermennina til Damaskus. Ísraelskonungur veitti Akas miklu mannfalli.</w:t>
      </w:r>
    </w:p>
    <w:p/>
    <w:p>
      <w:r xmlns:w="http://schemas.openxmlformats.org/wordprocessingml/2006/main">
        <w:t xml:space="preserve">1. Afleiðingar óhlýðni: Að læra af sögu Akasar konungs</w:t>
      </w:r>
    </w:p>
    <w:p/>
    <w:p>
      <w:r xmlns:w="http://schemas.openxmlformats.org/wordprocessingml/2006/main">
        <w:t xml:space="preserve">2. Að halda trúnni: Fordæmi Akasar konungs</w:t>
      </w:r>
    </w:p>
    <w:p/>
    <w:p>
      <w:r xmlns:w="http://schemas.openxmlformats.org/wordprocessingml/2006/main">
        <w:t xml:space="preserve">1. Jesaja 7:13 - Þess vegna mun Drottinn sjálfur gefa þér tákn. Sjá, meyjan mun verða þunguð og fæða son og kalla hann Immanúel.</w:t>
      </w:r>
    </w:p>
    <w:p/>
    <w:p>
      <w:r xmlns:w="http://schemas.openxmlformats.org/wordprocessingml/2006/main">
        <w:t xml:space="preserve">2. Síðari Kroníkubók 16:9 - Því að augu Drottins hlaupa um alla jörðina til að styðja þá sem hafa óaðfinnanlegt hjarta til hans.</w:t>
      </w:r>
    </w:p>
    <w:p/>
    <w:p>
      <w:r xmlns:w="http://schemas.openxmlformats.org/wordprocessingml/2006/main">
        <w:t xml:space="preserve">Síðari Kroníkubók 28:6 Því að Peka Remaljason drap í Júda hundrað og tuttugu þúsund á einum degi, sem allir voru hraustmenni. af því að þeir höfðu yfirgefið Drottin, Guð feðra sinna.</w:t>
      </w:r>
    </w:p>
    <w:p/>
    <w:p>
      <w:r xmlns:w="http://schemas.openxmlformats.org/wordprocessingml/2006/main">
        <w:t xml:space="preserve">Pekah drap 120.000 kappa menn í Júda vegna þess að þeir höfðu yfirgefið Drottin Guð.</w:t>
      </w:r>
    </w:p>
    <w:p/>
    <w:p>
      <w:r xmlns:w="http://schemas.openxmlformats.org/wordprocessingml/2006/main">
        <w:t xml:space="preserve">1. Kraftur óhlýðni: Hvað gerist þegar við yfirgefum Guð</w:t>
      </w:r>
    </w:p>
    <w:p/>
    <w:p>
      <w:r xmlns:w="http://schemas.openxmlformats.org/wordprocessingml/2006/main">
        <w:t xml:space="preserve">2. Afleiðingar uppreisnar: Hrikalegur kostnaður við að yfirgefa Guð</w:t>
      </w:r>
    </w:p>
    <w:p/>
    <w:p>
      <w:r xmlns:w="http://schemas.openxmlformats.org/wordprocessingml/2006/main">
        <w:t xml:space="preserve">1. Jesaja 55:6-7 - Leitið Drottins meðan hann er að finna, ákallið hann meðan hann er nálægur. Hinn óguðlegi láti af vegi sínum og rangláta hugsanir sínar. lát hann hverfa til Drottins, og hann mun miskunna honum.</w:t>
      </w:r>
    </w:p>
    <w:p/>
    <w:p>
      <w:r xmlns:w="http://schemas.openxmlformats.org/wordprocessingml/2006/main">
        <w:t xml:space="preserve">2. Mósebók 28:15-18 - En ef þú hlýðir ekki raust Drottins Guðs þíns, til að halda eftir öllum boðorðum hans og setningum, sem ég býð þér í dag. að allar þessar bölvanir skulu koma yfir þig og ná þér: Bölvaður munt þú vera í borginni og bölvaður á akrinum.</w:t>
      </w:r>
    </w:p>
    <w:p/>
    <w:p>
      <w:r xmlns:w="http://schemas.openxmlformats.org/wordprocessingml/2006/main">
        <w:t xml:space="preserve">Síðari Kroníkubók 28:7 Og Síkrí, kappinn í Efraím, drap Maaseja konungsson og Azrikam hússtjóra og Elkana, sem var næst konungi.</w:t>
      </w:r>
    </w:p>
    <w:p/>
    <w:p>
      <w:r xmlns:w="http://schemas.openxmlformats.org/wordprocessingml/2006/main">
        <w:t xml:space="preserve">Síkrí, voldugur maður frá Efraím, drepur Maaseja konungsson og tvo aðra mikilvæga embættismenn hirðarinnar.</w:t>
      </w:r>
    </w:p>
    <w:p/>
    <w:p>
      <w:r xmlns:w="http://schemas.openxmlformats.org/wordprocessingml/2006/main">
        <w:t xml:space="preserve">1. Kraftur trúarinnar dregur styrk frá Guði til að sigrast á áskorunum</w:t>
      </w:r>
    </w:p>
    <w:p/>
    <w:p>
      <w:r xmlns:w="http://schemas.openxmlformats.org/wordprocessingml/2006/main">
        <w:t xml:space="preserve">2. Afleiðingar uppreisnar þegar uppreisn leiðir til eyðileggingar</w:t>
      </w:r>
    </w:p>
    <w:p/>
    <w:p>
      <w:r xmlns:w="http://schemas.openxmlformats.org/wordprocessingml/2006/main">
        <w:t xml:space="preserve">1. Jesaja 40:31 En þeir sem bíða Drottins munu endurnýja kraft sinn. Þeir munu rísa upp með vængjum eins og ernir, þeir munu hlaupa og verða ekki þreyttir, þeir munu ganga og ekki þreytast.</w:t>
      </w:r>
    </w:p>
    <w:p/>
    <w:p>
      <w:r xmlns:w="http://schemas.openxmlformats.org/wordprocessingml/2006/main">
        <w:t xml:space="preserve">2. Rómverjabréfið 12:19 Þér elskuðu, hefnið ekki yðar sjálfs, heldur látið heiftina stað. Því að ritað er: Mín er hefndin, ég mun endurgjalda, segir Drottinn.</w:t>
      </w:r>
    </w:p>
    <w:p/>
    <w:p>
      <w:r xmlns:w="http://schemas.openxmlformats.org/wordprocessingml/2006/main">
        <w:t xml:space="preserve">Síðari Kroníkubók 28:8 Og Ísraelsmenn fluttu burt af bræðrum sínum tvö hundruð þúsund, konur, sonu og dætur, og tóku einnig af þeim mikið herfang og fluttu herfangið til Samaríu.</w:t>
      </w:r>
    </w:p>
    <w:p/>
    <w:p>
      <w:r xmlns:w="http://schemas.openxmlformats.org/wordprocessingml/2006/main">
        <w:t xml:space="preserve">Ísraelsmenn hertóku 200.000 af bræðrum sínum og mikið herfang af þeim, sem flutt var til Samaríu.</w:t>
      </w:r>
    </w:p>
    <w:p/>
    <w:p>
      <w:r xmlns:w="http://schemas.openxmlformats.org/wordprocessingml/2006/main">
        <w:t xml:space="preserve">1. Mikilvægi samúðar og miskunnar, jafnvel á tímum mótlætis.</w:t>
      </w:r>
    </w:p>
    <w:p/>
    <w:p>
      <w:r xmlns:w="http://schemas.openxmlformats.org/wordprocessingml/2006/main">
        <w:t xml:space="preserve">2. Afleiðingar þess að vanrækja boð Guðs.</w:t>
      </w:r>
    </w:p>
    <w:p/>
    <w:p>
      <w:r xmlns:w="http://schemas.openxmlformats.org/wordprocessingml/2006/main">
        <w:t xml:space="preserve">1. Matteusarguðspjall 25:40 - Og konungur mun svara og segja við þá: Sannlega segi ég yður: Það sem þér hafið gjört einum af þessum minnstu bræðrum mínum, það hafið þér gjört mér.</w:t>
      </w:r>
    </w:p>
    <w:p/>
    <w:p>
      <w:r xmlns:w="http://schemas.openxmlformats.org/wordprocessingml/2006/main">
        <w:t xml:space="preserve">2. Mósebók 4:2 - Þér skuluð ekki bæta við það orð, sem ég býð yður, né heldur draga úr því, til þess að halda boðorð Drottins Guðs yðar, sem ég býð yður.</w:t>
      </w:r>
    </w:p>
    <w:p/>
    <w:p>
      <w:r xmlns:w="http://schemas.openxmlformats.org/wordprocessingml/2006/main">
        <w:t xml:space="preserve">Síðari Kroníkubók 28:9 En þar var spámaður Drottins, sem Oded hét, og hann gekk út fyrir herinn, sem kom til Samaríu, og sagði við þá: "Sjá, af því að Drottinn, Guð feðra yðar, reiddist Júda. hann hefir gefið þá í yðar hendur, og þér hafið drepið þá í reiði, sem nær til himins.</w:t>
      </w:r>
    </w:p>
    <w:p/>
    <w:p>
      <w:r xmlns:w="http://schemas.openxmlformats.org/wordprocessingml/2006/main">
        <w:t xml:space="preserve">Spámaður Drottins, Oded að nafni, varaði herinn, sem kom til Samaríu, við því að Drottinn Guð væri reiður Júda og hefði gefið þá í hendur þeirra.</w:t>
      </w:r>
    </w:p>
    <w:p/>
    <w:p>
      <w:r xmlns:w="http://schemas.openxmlformats.org/wordprocessingml/2006/main">
        <w:t xml:space="preserve">1. Reiði Guðs: Hvernig á að bregðast við reiði Guðs</w:t>
      </w:r>
    </w:p>
    <w:p/>
    <w:p>
      <w:r xmlns:w="http://schemas.openxmlformats.org/wordprocessingml/2006/main">
        <w:t xml:space="preserve">2. Oded: Dæmi um hlýðni í andspænis mótlæti</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Daníel 3:17-18 - Ef svo er, þá getur Guð vor, sem við þjónum, frelsað okkur úr brennandi eldsofninum, og hann mun frelsa oss af þinni hendi, konungur. En ef ekki, þá sé þér það vitað, konungur, að vér munum ekki þjóna guði þínum, né tilbiðja gulllíkneskið, sem þú hefur reist upp.</w:t>
      </w:r>
    </w:p>
    <w:p/>
    <w:p>
      <w:r xmlns:w="http://schemas.openxmlformats.org/wordprocessingml/2006/main">
        <w:t xml:space="preserve">Síðari Kroníkubók 28:10 Og nú ætlið þér að vera undir Júda sonum og Jerúsalem til þræla og ambátta yðar.</w:t>
      </w:r>
    </w:p>
    <w:p/>
    <w:p>
      <w:r xmlns:w="http://schemas.openxmlformats.org/wordprocessingml/2006/main">
        <w:t xml:space="preserve">Júda- og Jerúsalembúar voru um það bil að verða þrælaðir, en fólkið var varað við því að það hefði drýgt syndir gegn Drottni.</w:t>
      </w:r>
    </w:p>
    <w:p/>
    <w:p>
      <w:r xmlns:w="http://schemas.openxmlformats.org/wordprocessingml/2006/main">
        <w:t xml:space="preserve">1. Að viðurkenna syndir okkar frammi fyrir Guði</w:t>
      </w:r>
    </w:p>
    <w:p/>
    <w:p>
      <w:r xmlns:w="http://schemas.openxmlformats.org/wordprocessingml/2006/main">
        <w:t xml:space="preserve">2. Afleiðingar syndarinnar</w:t>
      </w:r>
    </w:p>
    <w:p/>
    <w:p>
      <w:r xmlns:w="http://schemas.openxmlformats.org/wordprocessingml/2006/main">
        <w:t xml:space="preserve">1. Rómverjabréfið 3:23-25 Því að allir hafa syndgað og skortir Guðs dýrð.</w:t>
      </w:r>
    </w:p>
    <w:p/>
    <w:p>
      <w:r xmlns:w="http://schemas.openxmlformats.org/wordprocessingml/2006/main">
        <w:t xml:space="preserve">2. Jakobsbréfið 4:17 Þannig að hver sem veit hvað rétt er að gera og gerir það ekki, fyrir honum er það synd.</w:t>
      </w:r>
    </w:p>
    <w:p/>
    <w:p>
      <w:r xmlns:w="http://schemas.openxmlformats.org/wordprocessingml/2006/main">
        <w:t xml:space="preserve">Síðari Kroníkubók 28:11 Hlýðið því á mig og frelsið aftur herfangana, sem þér hafið hertekið af bræðrum yðar, því að hin brennandi reiði Drottins er yfir yður.</w:t>
      </w:r>
    </w:p>
    <w:p/>
    <w:p>
      <w:r xmlns:w="http://schemas.openxmlformats.org/wordprocessingml/2006/main">
        <w:t xml:space="preserve">Júdamenn voru varaðir við að sleppa fanga sínum sem þeir höfðu í haldi eða horfast í augu við brennandi reiði Drottins.</w:t>
      </w:r>
    </w:p>
    <w:p/>
    <w:p>
      <w:r xmlns:w="http://schemas.openxmlformats.org/wordprocessingml/2006/main">
        <w:t xml:space="preserve">1. Afleiðingar óhlýðni - 2. Kroníkubók 28:11</w:t>
      </w:r>
    </w:p>
    <w:p/>
    <w:p>
      <w:r xmlns:w="http://schemas.openxmlformats.org/wordprocessingml/2006/main">
        <w:t xml:space="preserve">2. Takið eftir viðvörun Guðs - 2. Kroníkubók 28:11</w:t>
      </w:r>
    </w:p>
    <w:p/>
    <w:p>
      <w:r xmlns:w="http://schemas.openxmlformats.org/wordprocessingml/2006/main">
        <w:t xml:space="preserve">1. Jeremía 21:8-10 - Fyrir því segir Drottinn allsherjar, Ísraels Guð, svo: Sjá, ég mun leiða yfir þessa borg og allar borgir hennar alla þá ógæfu, sem ég hefi lýst yfir henni, af því að þeir hafa hert háls sinn, svo að þeir heyrðu ekki orð mín.</w:t>
      </w:r>
    </w:p>
    <w:p/>
    <w:p>
      <w:r xmlns:w="http://schemas.openxmlformats.org/wordprocessingml/2006/main">
        <w:t xml:space="preserve">2. Orðskviðirnir 6:16-19 - Þetta sex atriði hatar Drottinn: já, sjö eru honum viðurstyggð: Drambsamlegt augnaráð, lygin tunga og hendur sem úthella saklausu blóði, hjarta sem hugsar illt, fætur sem Vertu fljótur að hlaupa til ógæfu, ljúgvottur sem talar lygar og sá sem sáir ósætti meðal bræðra.</w:t>
      </w:r>
    </w:p>
    <w:p/>
    <w:p>
      <w:r xmlns:w="http://schemas.openxmlformats.org/wordprocessingml/2006/main">
        <w:t xml:space="preserve">Síðari Kroníkubók 28:12 Þá stóðu nokkrir af höfðingjum Efraíms sona, Asarja Jóhanansson, Berekía Mesillemótsson, og Jehizkía Sallúmsson og Amasa Hadlaíson, upp gegn þeim sem komu frá stríð,</w:t>
      </w:r>
    </w:p>
    <w:p/>
    <w:p>
      <w:r xmlns:w="http://schemas.openxmlformats.org/wordprocessingml/2006/main">
        <w:t xml:space="preserve">Fjórir leiðtogar Efraímíta voru á móti þeim sem sneru aftur úr bardaga.</w:t>
      </w:r>
    </w:p>
    <w:p/>
    <w:p>
      <w:r xmlns:w="http://schemas.openxmlformats.org/wordprocessingml/2006/main">
        <w:t xml:space="preserve">1. Mikilvægi þess að standa fyrir því sem er rétt</w:t>
      </w:r>
    </w:p>
    <w:p/>
    <w:p>
      <w:r xmlns:w="http://schemas.openxmlformats.org/wordprocessingml/2006/main">
        <w:t xml:space="preserve">2. Hugrekki til að gera rétt við erfiðar aðstæður</w:t>
      </w:r>
    </w:p>
    <w:p/>
    <w:p>
      <w:r xmlns:w="http://schemas.openxmlformats.org/wordprocessingml/2006/main">
        <w:t xml:space="preserve">1. Orðskviðirnir 28:1 "Hinir réttlátu eru djarfir eins og ljón"</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Síðari Kroníkubók 28:13 og sagði við þá: ,,Þér skuluð ekki flytja fanga hingað, því að þar sem vér höfum þegar brotið gegn Drottni, þá ætlið þér að bæta meira við syndir vorar og sekt vora, því að sekt vor er mikil, og þar er hörð reiði gegn Ísrael.</w:t>
      </w:r>
    </w:p>
    <w:p/>
    <w:p>
      <w:r xmlns:w="http://schemas.openxmlformats.org/wordprocessingml/2006/main">
        <w:t xml:space="preserve">Ísraelsmenn höfðu brotið mikið gegn Drottni og var varað við því að endurheimta fanga því það myndi aðeins auka á brot þeirra.</w:t>
      </w:r>
    </w:p>
    <w:p/>
    <w:p>
      <w:r xmlns:w="http://schemas.openxmlformats.org/wordprocessingml/2006/main">
        <w:t xml:space="preserve">1. Hættan við að auka á syndir okkar</w:t>
      </w:r>
    </w:p>
    <w:p/>
    <w:p>
      <w:r xmlns:w="http://schemas.openxmlformats.org/wordprocessingml/2006/main">
        <w:t xml:space="preserve">2. Afleiðingar þess að brjóta gegn Drottni</w:t>
      </w:r>
    </w:p>
    <w:p/>
    <w:p>
      <w:r xmlns:w="http://schemas.openxmlformats.org/wordprocessingml/2006/main">
        <w:t xml:space="preserve">1. Mósebók 4:15-16 - „Gætið því vel að yður, því að þér sáuð enga líkingu þann dag, sem Drottinn talaði við yður á Hóreb út úr eldinum: Til þess að þér spillist ekki og gjörið yður. þú útskorin líkneski, líking hvers kyns myndar, líking karls eða konu."</w:t>
      </w:r>
    </w:p>
    <w:p/>
    <w:p>
      <w:r xmlns:w="http://schemas.openxmlformats.org/wordprocessingml/2006/main">
        <w:t xml:space="preserve">2. Sálmur 19:12-13 - "Hver getur skilið villur hans? hreinsaðu mig af leynilegum misgjörðum. Haltu líka þjóni þínum frá hrokafullum syndum, lát þá ekki drottna yfir mér, þá mun ég vera hreinskilinn og vera saklaus af hinu mikla broti."</w:t>
      </w:r>
    </w:p>
    <w:p/>
    <w:p>
      <w:r xmlns:w="http://schemas.openxmlformats.org/wordprocessingml/2006/main">
        <w:t xml:space="preserve">Síðari Kroníkubók 28:14 Þá skildu vopnaðir menn fanga og herfang fyrir höfðingjunum og öllum söfnuðinum.</w:t>
      </w:r>
    </w:p>
    <w:p/>
    <w:p>
      <w:r xmlns:w="http://schemas.openxmlformats.org/wordprocessingml/2006/main">
        <w:t xml:space="preserve">Eftir farsæla bardaga færðu vopnaðir menn höfðingjunum og öllum söfnuðinum herfangið og herfangið.</w:t>
      </w:r>
    </w:p>
    <w:p/>
    <w:p>
      <w:r xmlns:w="http://schemas.openxmlformats.org/wordprocessingml/2006/main">
        <w:t xml:space="preserve">1. Kraftur réttláts hers: Hvernig á að standa upp fyrir það sem er rétt</w:t>
      </w:r>
    </w:p>
    <w:p/>
    <w:p>
      <w:r xmlns:w="http://schemas.openxmlformats.org/wordprocessingml/2006/main">
        <w:t xml:space="preserve">2. Blessun einingar: Að vinna saman að sameiginlegu markmiði</w:t>
      </w:r>
    </w:p>
    <w:p/>
    <w:p>
      <w:r xmlns:w="http://schemas.openxmlformats.org/wordprocessingml/2006/main">
        <w:t xml:space="preserve">1. 2. Korintubréf 10:4 (Því að vopn hernaðar okkar eru ekki af holdi heldur hafa guðlegan kraft til að eyða vígi.)</w:t>
      </w:r>
    </w:p>
    <w:p/>
    <w:p>
      <w:r xmlns:w="http://schemas.openxmlformats.org/wordprocessingml/2006/main">
        <w:t xml:space="preserve">2. Efesusbréfið 6:11 (Klæðist í alvæpni Guðs, svo að þér getið staðist fyrirætlanir djöfulsins.)</w:t>
      </w:r>
    </w:p>
    <w:p/>
    <w:p>
      <w:r xmlns:w="http://schemas.openxmlformats.org/wordprocessingml/2006/main">
        <w:t xml:space="preserve">Síðari Kroníkubók 28:15 Og mennirnir, sem nefndir voru með nafni, risu upp, tóku herfangana og klæddu alla, sem naktir voru á meðal þeirra, með herfanginu, færðu þá í klæðnað og skóuðu þá og gáfu þeim að eta og drekka. og smurði þá og bar alla þá veiku á ösnum og fluttu þá til Jeríkó, pálmatrjáaborgar, til bræðra þeirra. Síðan sneru þeir aftur til Samaríu.</w:t>
      </w:r>
    </w:p>
    <w:p/>
    <w:p>
      <w:r xmlns:w="http://schemas.openxmlformats.org/wordprocessingml/2006/main">
        <w:t xml:space="preserve">Sumir menn frá Júda risu upp og björguðu bræðrum sínum úr útlegð í Samaríu. Þeir útveguðu þeim klæði, mat og drykk, og þeir sem ekki gátu gengið voru settir á asna og fluttir til Jeríkó, pálmatrjáaborgar.</w:t>
      </w:r>
    </w:p>
    <w:p/>
    <w:p>
      <w:r xmlns:w="http://schemas.openxmlformats.org/wordprocessingml/2006/main">
        <w:t xml:space="preserve">1. Forsjón Guðs: Hvernig Guð vinnur í gegnum fólk sitt</w:t>
      </w:r>
    </w:p>
    <w:p/>
    <w:p>
      <w:r xmlns:w="http://schemas.openxmlformats.org/wordprocessingml/2006/main">
        <w:t xml:space="preserve">2. Kraftur góðvildar: Hvernig samúð getur umbreytt lífi</w:t>
      </w:r>
    </w:p>
    <w:p/>
    <w:p>
      <w:r xmlns:w="http://schemas.openxmlformats.org/wordprocessingml/2006/main">
        <w:t xml:space="preserve">1. Matteusarguðspjall 25:35-40 - Því að ég var svangur og þér gáfuð mér að eta, ég var þyrstur og þér gáfuð mér að drekka, ég var útlendingur og þér buðuð mér inn.</w:t>
      </w:r>
    </w:p>
    <w:p/>
    <w:p>
      <w:r xmlns:w="http://schemas.openxmlformats.org/wordprocessingml/2006/main">
        <w:t xml:space="preserve">2. Jesaja 58:6-7 - Er þetta ekki sú föstu sem ég hef valið: að leysa fjötra ranglætisins og leysa bönd oksins, frelsa hina kúguðu og brjóta hvert ok? Er það ekki að deila matnum með hungruðum og veita fátækum flakkara skjól?</w:t>
      </w:r>
    </w:p>
    <w:p/>
    <w:p>
      <w:r xmlns:w="http://schemas.openxmlformats.org/wordprocessingml/2006/main">
        <w:t xml:space="preserve">Síðari Kroníkubók 28:16 Á þeim tíma sendi Akas konungur til Assýríukonunga til að hjálpa honum.</w:t>
      </w:r>
    </w:p>
    <w:p/>
    <w:p>
      <w:r xmlns:w="http://schemas.openxmlformats.org/wordprocessingml/2006/main">
        <w:t xml:space="preserve">Akas konungur leitaði aðstoðar Assýríukonunga í neyð.</w:t>
      </w:r>
    </w:p>
    <w:p/>
    <w:p>
      <w:r xmlns:w="http://schemas.openxmlformats.org/wordprocessingml/2006/main">
        <w:t xml:space="preserve">1. Mikilvægi þess að leita sér hjálpar þegar maður er ofviða.</w:t>
      </w:r>
    </w:p>
    <w:p/>
    <w:p>
      <w:r xmlns:w="http://schemas.openxmlformats.org/wordprocessingml/2006/main">
        <w:t xml:space="preserve">2. Að læra af fordæmi Akasar að auðmýkja okkur fyrir Guði.</w:t>
      </w:r>
    </w:p>
    <w:p/>
    <w:p>
      <w:r xmlns:w="http://schemas.openxmlformats.org/wordprocessingml/2006/main">
        <w:t xml:space="preserve">1. Sálmur 46:1 "Guð er vort athvarf og styrkur, hjálp í neyð."</w:t>
      </w:r>
    </w:p>
    <w:p/>
    <w:p>
      <w:r xmlns:w="http://schemas.openxmlformats.org/wordprocessingml/2006/main">
        <w:t xml:space="preserve">2. Jakobsbréfið 4:10 "Auðmýkið yður fyrir Drottni, og hann mun upphefja yður."</w:t>
      </w:r>
    </w:p>
    <w:p/>
    <w:p>
      <w:r xmlns:w="http://schemas.openxmlformats.org/wordprocessingml/2006/main">
        <w:t xml:space="preserve">Síðari Kroníkubók 28:17 Því að aftur voru Edómítar komnir og unnu Júda og fluttu burt hermenn.</w:t>
      </w:r>
    </w:p>
    <w:p/>
    <w:p>
      <w:r xmlns:w="http://schemas.openxmlformats.org/wordprocessingml/2006/main">
        <w:t xml:space="preserve">Edómítar höfðu ráðist á Júda og hertekið.</w:t>
      </w:r>
    </w:p>
    <w:p/>
    <w:p>
      <w:r xmlns:w="http://schemas.openxmlformats.org/wordprocessingml/2006/main">
        <w:t xml:space="preserve">1. Vernd og ráðstöfun Guðs á erfiðleikatímum.</w:t>
      </w:r>
    </w:p>
    <w:p/>
    <w:p>
      <w:r xmlns:w="http://schemas.openxmlformats.org/wordprocessingml/2006/main">
        <w:t xml:space="preserve">2. Kraftur bænarinnar og trúarinnar á Guð.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Síðari Kroníkubók 20:12 - "Ó, Guð vor, vilt þú ekki dæma þá? Því að vér erum máttlausir gegn þessari miklu hjörð, sem kemur á móti okkur. Vér vitum ekki, hvað við eigum að gera, en augu vor eru á þér.</w:t>
      </w:r>
    </w:p>
    <w:p/>
    <w:p>
      <w:r xmlns:w="http://schemas.openxmlformats.org/wordprocessingml/2006/main">
        <w:t xml:space="preserve">Síðari Kroníkubók 28:18 Þá höfðu Filistar ráðist inn í borgir láglendisins og suðurhluta Júda og tekið Betsemes, Ajalon, Gederót og Sókó með þorpum hennar og Timna með þorpum hennar, Gimzo. og þar bjuggu þeir.</w:t>
      </w:r>
    </w:p>
    <w:p/>
    <w:p>
      <w:r xmlns:w="http://schemas.openxmlformats.org/wordprocessingml/2006/main">
        <w:t xml:space="preserve">Filistar réðust inn og náðu á sitt vald nokkrum borgum í láglendinu og suður af Júda, þar á meðal Betsemes, Ajalon, Gederót, Shocho, Timna, Gimzo og þorpum þeirra.</w:t>
      </w:r>
    </w:p>
    <w:p/>
    <w:p>
      <w:r xmlns:w="http://schemas.openxmlformats.org/wordprocessingml/2006/main">
        <w:t xml:space="preserve">1. Eyðing syndarinnar: Lærdómur af innrás Filista í Júda</w:t>
      </w:r>
    </w:p>
    <w:p/>
    <w:p>
      <w:r xmlns:w="http://schemas.openxmlformats.org/wordprocessingml/2006/main">
        <w:t xml:space="preserve">2. Fullveldi Guðs á erfiðleikatímum</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Síðari Kroníkubók 28:19 Því að Drottinn lét Júda lægja sakir Akasar Ísraelskonungs. Því að hann gjörði Júda naktan og brást sárt gegn Drottni.</w:t>
      </w:r>
    </w:p>
    <w:p/>
    <w:p>
      <w:r xmlns:w="http://schemas.openxmlformats.org/wordprocessingml/2006/main">
        <w:t xml:space="preserve">Akas, Ísraelskonungur, gjörði Júda naktan og brást harðlega gegn Drottni, með þeim afleiðingum að Júda var niðurlægður af Drottni.</w:t>
      </w:r>
    </w:p>
    <w:p/>
    <w:p>
      <w:r xmlns:w="http://schemas.openxmlformats.org/wordprocessingml/2006/main">
        <w:t xml:space="preserve">1. Reiði Guðs: Afleiðing brota</w:t>
      </w:r>
    </w:p>
    <w:p/>
    <w:p>
      <w:r xmlns:w="http://schemas.openxmlformats.org/wordprocessingml/2006/main">
        <w:t xml:space="preserve">2. Fullveldi Guðs í öllum kringumstæðum</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Jesaja 5:20 - Vei þeim sem kalla illt gott og gott illt; sem setja myrkur að ljósi og ljós að myrkri; sem setti beiskt fyrir sætt og sætt fyrir beiskt!</w:t>
      </w:r>
    </w:p>
    <w:p/>
    <w:p>
      <w:r xmlns:w="http://schemas.openxmlformats.org/wordprocessingml/2006/main">
        <w:t xml:space="preserve">Síðari Kroníkubók 28:20 Þá kom Tilgat-Pílneser Assýríukonungur til hans og nauðgaði hann, en styrkti hann ekki.</w:t>
      </w:r>
    </w:p>
    <w:p/>
    <w:p>
      <w:r xmlns:w="http://schemas.openxmlformats.org/wordprocessingml/2006/main">
        <w:t xml:space="preserve">Tilgathpilneser Assýríukonungur þjáði Akas Júdakonung en hjálpaði honum ekki.</w:t>
      </w:r>
    </w:p>
    <w:p/>
    <w:p>
      <w:r xmlns:w="http://schemas.openxmlformats.org/wordprocessingml/2006/main">
        <w:t xml:space="preserve">1. Ekki treysta á heiminn fyrir hjálp - treystu á Guð í staðinn.</w:t>
      </w:r>
    </w:p>
    <w:p/>
    <w:p>
      <w:r xmlns:w="http://schemas.openxmlformats.org/wordprocessingml/2006/main">
        <w:t xml:space="preserve">2. Mikilvægi þess að leita aðstoðar frá réttum aðilum.</w:t>
      </w:r>
    </w:p>
    <w:p/>
    <w:p>
      <w:r xmlns:w="http://schemas.openxmlformats.org/wordprocessingml/2006/main">
        <w:t xml:space="preserve">1. Jeremía 17:5-8</w:t>
      </w:r>
    </w:p>
    <w:p/>
    <w:p>
      <w:r xmlns:w="http://schemas.openxmlformats.org/wordprocessingml/2006/main">
        <w:t xml:space="preserve">2. Orðskviðirnir 3:5-6</w:t>
      </w:r>
    </w:p>
    <w:p/>
    <w:p>
      <w:r xmlns:w="http://schemas.openxmlformats.org/wordprocessingml/2006/main">
        <w:t xml:space="preserve">Síðari Kroníkubók 28:21 Því að Akas tók hluta af húsi Drottins og af húsi konungs og höfðingja og gaf Assýríukonungi, en hann hjálpaði honum ekki.</w:t>
      </w:r>
    </w:p>
    <w:p/>
    <w:p>
      <w:r xmlns:w="http://schemas.openxmlformats.org/wordprocessingml/2006/main">
        <w:t xml:space="preserve">Akas tók burt hluta musterisins, konunginn og höfðingjana og gaf Assýríukonungi. Þetta hjálpaði honum þó ekki.</w:t>
      </w:r>
    </w:p>
    <w:p/>
    <w:p>
      <w:r xmlns:w="http://schemas.openxmlformats.org/wordprocessingml/2006/main">
        <w:t xml:space="preserve">1. Guði er annt um litlu hlutina: Rannsókn á 2. Kroníkubók 28:21</w:t>
      </w:r>
    </w:p>
    <w:p/>
    <w:p>
      <w:r xmlns:w="http://schemas.openxmlformats.org/wordprocessingml/2006/main">
        <w:t xml:space="preserve">2. Kostnaður við óhlýðni: Að læra af mistökum Akasar í 2. Kroníkubók 28:21</w:t>
      </w:r>
    </w:p>
    <w:p/>
    <w:p>
      <w:r xmlns:w="http://schemas.openxmlformats.org/wordprocessingml/2006/main">
        <w:t xml:space="preserve">1. Malakí 3:8-12 - Guð krefst þess að við komum með tíundina inn í forðabúrið</w:t>
      </w:r>
    </w:p>
    <w:p/>
    <w:p>
      <w:r xmlns:w="http://schemas.openxmlformats.org/wordprocessingml/2006/main">
        <w:t xml:space="preserve">2. Orðskviðirnir 11:4 - Auðurinn gagnast ekki á degi reiðisins, en réttlætið frelsar frá dauðanum</w:t>
      </w:r>
    </w:p>
    <w:p/>
    <w:p>
      <w:r xmlns:w="http://schemas.openxmlformats.org/wordprocessingml/2006/main">
        <w:t xml:space="preserve">Síðari Kroníkubók 28:22 Og á neyðartíma sínum brást hann enn frekar við Drottin. Þetta er Akas konungur.</w:t>
      </w:r>
    </w:p>
    <w:p/>
    <w:p>
      <w:r xmlns:w="http://schemas.openxmlformats.org/wordprocessingml/2006/main">
        <w:t xml:space="preserve">Akas konungur framdi frekari afbrot gegn Drottni á erfiðum tímum.</w:t>
      </w:r>
    </w:p>
    <w:p/>
    <w:p>
      <w:r xmlns:w="http://schemas.openxmlformats.org/wordprocessingml/2006/main">
        <w:t xml:space="preserve">1. Hættan á að hverfa frá Guði í erfiðleikum</w:t>
      </w:r>
    </w:p>
    <w:p/>
    <w:p>
      <w:r xmlns:w="http://schemas.openxmlformats.org/wordprocessingml/2006/main">
        <w:t xml:space="preserve">2. Blessun þess að treysta á Guð í erfiðleikum</w:t>
      </w:r>
    </w:p>
    <w:p/>
    <w:p>
      <w:r xmlns:w="http://schemas.openxmlformats.org/wordprocessingml/2006/main">
        <w:t xml:space="preserve">1. Sálmur 34:17-19 - Hinir réttlátu hrópa, og Drottinn heyrir þá; Hann frelsar þá úr öllum þrengingum þeirra. Drottinn er nálægur þeim sem hafa sundurmarið hjarta og frelsar þá sem eru niðurbrotnir í anda.</w:t>
      </w:r>
    </w:p>
    <w:p/>
    <w:p>
      <w:r xmlns:w="http://schemas.openxmlformats.org/wordprocessingml/2006/main">
        <w:t xml:space="preserve">2. Jeremía 17:7-8 - Sæll er sá sem treystir á Drottin, sem á hann traust. Þeir verða eins og tré gróðursett við vatnið sem sendir rætur sínar út við lækinn. Það óttast ekki þegar hiti kemur; blöðin hennar eru alltaf græn. Það hefur engar áhyggjur í þurrkaári og tekst aldrei að bera ávöxt.</w:t>
      </w:r>
    </w:p>
    <w:p/>
    <w:p>
      <w:r xmlns:w="http://schemas.openxmlformats.org/wordprocessingml/2006/main">
        <w:t xml:space="preserve">Síðari Kroníkubók 28:23 Því að hann fórnaði guðum Damaskus, sem slógu hann, og sagði: Af því að guðir Sýrlandskonunga hjálpa þeim, þess vegna mun ég fórna þeim, svo að þeir megi hjálpa mér. En þeir voru eyðilegging hans og alls Ísraels.</w:t>
      </w:r>
    </w:p>
    <w:p/>
    <w:p>
      <w:r xmlns:w="http://schemas.openxmlformats.org/wordprocessingml/2006/main">
        <w:t xml:space="preserve">Akas Júdakonungur fórnaði guðunum í Damaskus í þeirri trú að þeir gætu hjálpað honum, en það leiddi til eyðileggingar hans og eyðileggingar alls Ísraels.</w:t>
      </w:r>
    </w:p>
    <w:p/>
    <w:p>
      <w:r xmlns:w="http://schemas.openxmlformats.org/wordprocessingml/2006/main">
        <w:t xml:space="preserve">1. Hættan við skurðgoðadýrkun - Hvernig að treysta á falska guði og loforð þeirra getur leitt til eyðileggingar.</w:t>
      </w:r>
    </w:p>
    <w:p/>
    <w:p>
      <w:r xmlns:w="http://schemas.openxmlformats.org/wordprocessingml/2006/main">
        <w:t xml:space="preserve">2. Tilgangsleysi falskrar vonar - Að skilja að von um eitthvað falskt mun ekki gagnast okkur á endanum.</w:t>
      </w:r>
    </w:p>
    <w:p/>
    <w:p>
      <w:r xmlns:w="http://schemas.openxmlformats.org/wordprocessingml/2006/main">
        <w:t xml:space="preserve">1. Jeremía 17:5-8 - Svo segir Drottinn: Bölvaður er sá maður sem treystir á manninn og gerir hold að krafti sínum, hvers hjarta snýr sér frá Drottni.</w:t>
      </w:r>
    </w:p>
    <w:p/>
    <w:p>
      <w:r xmlns:w="http://schemas.openxmlformats.org/wordprocessingml/2006/main">
        <w:t xml:space="preserve">2. Sálmur 118:8-9 - Betra er að leita hælis hjá Drottni en að treysta á menn. Betra er að leita hælis hjá Drottni en að treysta á höfðingja.</w:t>
      </w:r>
    </w:p>
    <w:p/>
    <w:p>
      <w:r xmlns:w="http://schemas.openxmlformats.org/wordprocessingml/2006/main">
        <w:t xml:space="preserve">Síðari Kroníkubók 28:24 Og Akas safnaði saman áhöldum Guðs húss og skar í sundur áhöld Guðs húss og lokaði dyrum húss Drottins, og hann gjörði sér ölturu í hverju horni Jerúsalem.</w:t>
      </w:r>
    </w:p>
    <w:p/>
    <w:p>
      <w:r xmlns:w="http://schemas.openxmlformats.org/wordprocessingml/2006/main">
        <w:t xml:space="preserve">Akas safnaði saman áhöldum Guðs húss og eyddi þeim, síðan gjörði hann ölturu í hverju horni Jerúsalem.</w:t>
      </w:r>
    </w:p>
    <w:p/>
    <w:p>
      <w:r xmlns:w="http://schemas.openxmlformats.org/wordprocessingml/2006/main">
        <w:t xml:space="preserve">1. Hættan við skurðgoðadýrkun</w:t>
      </w:r>
    </w:p>
    <w:p/>
    <w:p>
      <w:r xmlns:w="http://schemas.openxmlformats.org/wordprocessingml/2006/main">
        <w:t xml:space="preserve">2. Afleiðingar óhlýðni</w:t>
      </w:r>
    </w:p>
    <w:p/>
    <w:p>
      <w:r xmlns:w="http://schemas.openxmlformats.org/wordprocessingml/2006/main">
        <w:t xml:space="preserve">1. Jeremía 7:30-31 - "Því að Júdamenn hafa gjört það sem illt er í mínum augum, segir Drottinn: Þeir hafa sett svívirðingar sínar í húsið, sem kallað er eftir mínu nafni, til að saurga það. Og þeir hafa reist fórnarhæðir Tófet, sem er í Hinnomssonadal, til þess að brenna syni þeirra og dætur í eldi, sem ég bauð þeim ekki og kom ekki í hjarta mitt."</w:t>
      </w:r>
    </w:p>
    <w:p/>
    <w:p>
      <w:r xmlns:w="http://schemas.openxmlformats.org/wordprocessingml/2006/main">
        <w:t xml:space="preserve">2. Rómverjabréfið 12:1-2 - "Ég bið yður því, bræður, fyrir miskunn Guðs, að framreiða líkama yðar að lifandi fórn, heilögu, Guði þóknanleg, sem er sanngjörn þjónusta yðar. heiminn: en umbreytist með endurnýjun huga yðar, svo að þér megið sanna hvað er hinn góði, velþóknandi og fullkomni vilji Guðs."</w:t>
      </w:r>
    </w:p>
    <w:p/>
    <w:p>
      <w:r xmlns:w="http://schemas.openxmlformats.org/wordprocessingml/2006/main">
        <w:t xml:space="preserve">Síðari Kroníkubók 28:25 Og í öllum borgum Júda gjörði hann fórnarhæðir til að brenna reykelsi öðrum guðum og reiddi Drottin, Guð feðra sinna, til reiði.</w:t>
      </w:r>
    </w:p>
    <w:p/>
    <w:p>
      <w:r xmlns:w="http://schemas.openxmlformats.org/wordprocessingml/2006/main">
        <w:t xml:space="preserve">Akas Júdakonungur reisti fórnarhæðir til að brenna reykelsi öðrum guðum og reita Drottin, Guð feðra sinna, til reiði.</w:t>
      </w:r>
    </w:p>
    <w:p/>
    <w:p>
      <w:r xmlns:w="http://schemas.openxmlformats.org/wordprocessingml/2006/main">
        <w:t xml:space="preserve">1. Hættan við skurðgoðadýrkun - Hvernig það getur leitt til reiði Drottins.</w:t>
      </w:r>
    </w:p>
    <w:p/>
    <w:p>
      <w:r xmlns:w="http://schemas.openxmlformats.org/wordprocessingml/2006/main">
        <w:t xml:space="preserve">2. Kraftur tilbeiðslu - Hvernig sönn tilbeiðslu veitir Drottni gleði og lotningu.</w:t>
      </w:r>
    </w:p>
    <w:p/>
    <w:p>
      <w:r xmlns:w="http://schemas.openxmlformats.org/wordprocessingml/2006/main">
        <w:t xml:space="preserve">1. Mósebók 11:16 - Gætið að sjálfum yður, að hjarta yðar verði ekki tælt, og þér snúið af og þjónið öðrum guðum og tilbiðið þá.</w:t>
      </w:r>
    </w:p>
    <w:p/>
    <w:p>
      <w:r xmlns:w="http://schemas.openxmlformats.org/wordprocessingml/2006/main">
        <w:t xml:space="preserve">2. Sálmur 96:4 - Því að Drottinn er mikill og mjög lofaður, hann er óttalegur umfram alla guði.</w:t>
      </w:r>
    </w:p>
    <w:p/>
    <w:p>
      <w:r xmlns:w="http://schemas.openxmlformats.org/wordprocessingml/2006/main">
        <w:t xml:space="preserve">Síðari Kroníkubók 28:26 Það sem meira er að segja um hans og allar leiðir hans, fyrstu og síðustu, sjá, það er ritað í bók Júdakonunga og Ísraels.</w:t>
      </w:r>
    </w:p>
    <w:p/>
    <w:p>
      <w:r xmlns:w="http://schemas.openxmlformats.org/wordprocessingml/2006/main">
        <w:t xml:space="preserve">Akas Júdakonungur ríkti í sextán ár og gerði það sem illt var í augum Drottins, þrátt fyrir viðvaranir spámannanna. Athafnir hans og háttur eru skráðar í bók Júda- og Ísraelskonunga.</w:t>
      </w:r>
    </w:p>
    <w:p/>
    <w:p>
      <w:r xmlns:w="http://schemas.openxmlformats.org/wordprocessingml/2006/main">
        <w:t xml:space="preserve">1. Afleiðingar óhlýðni: Rannsókn á Akas konungi og valdatíma hans</w:t>
      </w:r>
    </w:p>
    <w:p/>
    <w:p>
      <w:r xmlns:w="http://schemas.openxmlformats.org/wordprocessingml/2006/main">
        <w:t xml:space="preserve">2. Kraftur valsins: Að læra af mistökum Akasar konungs</w:t>
      </w:r>
    </w:p>
    <w:p/>
    <w:p>
      <w:r xmlns:w="http://schemas.openxmlformats.org/wordprocessingml/2006/main">
        <w:t xml:space="preserve">1. Jesaja 7:1-17 - Viðvörun Akasar frá Jesaja spámanni um að treysta á Drottin.</w:t>
      </w:r>
    </w:p>
    <w:p/>
    <w:p>
      <w:r xmlns:w="http://schemas.openxmlformats.org/wordprocessingml/2006/main">
        <w:t xml:space="preserve">2. 2. Kroníkubók 28:22-26 - Stjórnartíð Akasar og afleiðingar óhlýðni hans.</w:t>
      </w:r>
    </w:p>
    <w:p/>
    <w:p>
      <w:r xmlns:w="http://schemas.openxmlformats.org/wordprocessingml/2006/main">
        <w:t xml:space="preserve">Síðari Kroníkubók 28:27 Og Akas lagðist til hvíldar hjá feðrum sínum, og þeir jarðuðu hann í borginni, í Jerúsalem, en þeir færðu hann ekki í grafir Ísraelskonunga, og Hiskía sonur hans varð konungur í hans stað.</w:t>
      </w:r>
    </w:p>
    <w:p/>
    <w:p>
      <w:r xmlns:w="http://schemas.openxmlformats.org/wordprocessingml/2006/main">
        <w:t xml:space="preserve">Akas dó og var grafinn í Jerúsalem, en ekki hjá Ísraelskonungum. Hiskía sonur hans tók við af honum.</w:t>
      </w:r>
    </w:p>
    <w:p/>
    <w:p>
      <w:r xmlns:w="http://schemas.openxmlformats.org/wordprocessingml/2006/main">
        <w:t xml:space="preserve">1. Guð hefur áætlun um líf okkar, jafnvel í dauðanum.</w:t>
      </w:r>
    </w:p>
    <w:p/>
    <w:p>
      <w:r xmlns:w="http://schemas.openxmlformats.org/wordprocessingml/2006/main">
        <w:t xml:space="preserve">2. Guð starfar í gegnum kynslóðir og miðlar vilja sínum frá einum til annars.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29. kafli 2. Kroníkubókar lýsir stjórnartíð Hiskía og viðleitni hans til að endurreisa tilbeiðslu Guðs í Júda.</w:t>
      </w:r>
    </w:p>
    <w:p/>
    <w:p>
      <w:r xmlns:w="http://schemas.openxmlformats.org/wordprocessingml/2006/main">
        <w:t xml:space="preserve">1. málsgrein: Kaflinn byrjar á því að undirstrika uppstigning Hiskía til hásætis 25 ára að aldri. Hann grípur strax til aðgerða til að hreinsa og enduropna musterið, sem hafði verið vanhelgað af Akas föður hans (2. Kroníkubók 29:1-5).</w:t>
      </w:r>
    </w:p>
    <w:p/>
    <w:p>
      <w:r xmlns:w="http://schemas.openxmlformats.org/wordprocessingml/2006/main">
        <w:t xml:space="preserve">2. málsgrein: Frásögnin fjallar um fyrirmæli Hiskía til prestanna og levítanna. Hann hvetur þá til að helga sig, fjarlægja öll óhreinindi úr helgidóminum og endurtaka rétta tilbeiðslu samkvæmt boðorðum Guðs (2. Kroníkubók 29:6-11).</w:t>
      </w:r>
    </w:p>
    <w:p/>
    <w:p>
      <w:r xmlns:w="http://schemas.openxmlformats.org/wordprocessingml/2006/main">
        <w:t xml:space="preserve">3. málsgrein: Frásögnin sýnir hvernig prestarnir hefja hreinsunarstarf sitt á meðan tónlistarmenn búa sig undir lofgjörð og þakkargjörð. Þeir færa fórnir fyrir hönd alls Ísraels og leita fyrirgefningar fyrir syndir sínar (2. Kroníkubók 29:12-19).</w:t>
      </w:r>
    </w:p>
    <w:p/>
    <w:p>
      <w:r xmlns:w="http://schemas.openxmlformats.org/wordprocessingml/2006/main">
        <w:t xml:space="preserve">Fjórða málsgrein: Áherslan beinist að því að lýsa því hvernig Hiskía safnar saman öllu fólkinu í Jerúsalem fyrir mikla samkomu. Þeir halda páskana með mikilli gleði, færa fórnir og lofa Guð fyrir miskunn hans (2. Kroníkubók 29:20-36).</w:t>
      </w:r>
    </w:p>
    <w:p/>
    <w:p>
      <w:r xmlns:w="http://schemas.openxmlformats.org/wordprocessingml/2006/main">
        <w:t xml:space="preserve">Í stuttu máli, kafli tuttugu og níu í 2. Kroníkubók sýnir valdatímann og endurreisnina sem upplifði á leiðtogatíma Hiskía konungs. Að undirstrika réttlæti sem kemur fram með musterishreinsun og vakningu sem næst með því að endurreisa rétta tilbeiðslu. Minnt er á hreinsunaraðgerðir presta og hátíðarhald á páskum. Í stuttu máli, kafli gefur sögulega frásögn sem sýnir bæði val Hiskía konungs, tjáð með hollustu við Guð, á sama tíma og hann leggur áherslu á endurreisn sem stafar af hlýðni sem er dæmigerð með endurvakningu, útfærslu sem táknar guðlega hylli og staðfestingu um uppfyllingu í átt að spádómi, erfðaskrá sem sýnir skuldbindingu um að heiðra sáttmálasamband milli skapara. -Guð og útvalið fólk-Ísrael</w:t>
      </w:r>
    </w:p>
    <w:p/>
    <w:p>
      <w:r xmlns:w="http://schemas.openxmlformats.org/wordprocessingml/2006/main">
        <w:t xml:space="preserve">Síðari Kroníkubók 29:1 Hiskía varð konungur, þegar hann var fimm og tuttugu ára gamall, og níu og tuttugu ár ríkti hann í Jerúsalem. Og móðir hans hét Abía, dóttir Sakaría.</w:t>
      </w:r>
    </w:p>
    <w:p/>
    <w:p>
      <w:r xmlns:w="http://schemas.openxmlformats.org/wordprocessingml/2006/main">
        <w:t xml:space="preserve">Hiskía varð konungur í Jerúsalem 25 ára að aldri og ríkti í 29 ár. Móðir hans var Abía, dóttir Sakaría.</w:t>
      </w:r>
    </w:p>
    <w:p/>
    <w:p>
      <w:r xmlns:w="http://schemas.openxmlformats.org/wordprocessingml/2006/main">
        <w:t xml:space="preserve">1. Köllun til hlýðni: valdatíð Hiskía í Jerúsalem</w:t>
      </w:r>
    </w:p>
    <w:p/>
    <w:p>
      <w:r xmlns:w="http://schemas.openxmlformats.org/wordprocessingml/2006/main">
        <w:t xml:space="preserve">2. Mikilvægi réttlætisins: Trúfast leiðtoga Hiskía</w:t>
      </w:r>
    </w:p>
    <w:p/>
    <w:p>
      <w:r xmlns:w="http://schemas.openxmlformats.org/wordprocessingml/2006/main">
        <w:t xml:space="preserve">1. Rómverjabréfið 13:1-7 - Látið hvern einstakling vera undirgefinn yfirvöldum; Því að það er ekkert vald nema frá Guði, og þau yfirvöld sem eru til hafa verið sett af Guði.</w:t>
      </w:r>
    </w:p>
    <w:p/>
    <w:p>
      <w:r xmlns:w="http://schemas.openxmlformats.org/wordprocessingml/2006/main">
        <w:t xml:space="preserve">2. Daníel 6:4-9 - Þá gaf konungur fyrirskipunina og Daníel var færður og kastað í ljónagryfjuna. Konungur sagði við Daníel: Guð þinn, sem þú þjónar trúfastlega, frelsa þig!</w:t>
      </w:r>
    </w:p>
    <w:p/>
    <w:p>
      <w:r xmlns:w="http://schemas.openxmlformats.org/wordprocessingml/2006/main">
        <w:t xml:space="preserve">Síðari Kroníkubók 29:2 Og hann gjörði það sem rétt var í augum Drottins, eins og Davíð faðir hans hafði gjört.</w:t>
      </w:r>
    </w:p>
    <w:p/>
    <w:p>
      <w:r xmlns:w="http://schemas.openxmlformats.org/wordprocessingml/2006/main">
        <w:t xml:space="preserve">Hiskía fetaði í fótspor Davíðs konungs föður síns og gerði það sem rétt var í augum Drottins.</w:t>
      </w:r>
    </w:p>
    <w:p/>
    <w:p>
      <w:r xmlns:w="http://schemas.openxmlformats.org/wordprocessingml/2006/main">
        <w:t xml:space="preserve">1. Að feta í fótspor feðra okkar</w:t>
      </w:r>
    </w:p>
    <w:p/>
    <w:p>
      <w:r xmlns:w="http://schemas.openxmlformats.org/wordprocessingml/2006/main">
        <w:t xml:space="preserve">2. Að gera það sem rétt er í augum Drottins</w:t>
      </w:r>
    </w:p>
    <w:p/>
    <w:p>
      <w:r xmlns:w="http://schemas.openxmlformats.org/wordprocessingml/2006/main">
        <w:t xml:space="preserve">1. Orðskviðirnir 20:7 - Hinn réttláti, sem gengur í ráðvendni sinni, sæl eru börn hans eftir hann!</w:t>
      </w:r>
    </w:p>
    <w:p/>
    <w:p>
      <w:r xmlns:w="http://schemas.openxmlformats.org/wordprocessingml/2006/main">
        <w:t xml:space="preserve">2. Sálmur 37:37 - Taktu eftir hinum lýtalausa og sjáðu hina hreinskilnu, því að friðarmanninum er framtíð.</w:t>
      </w:r>
    </w:p>
    <w:p/>
    <w:p>
      <w:r xmlns:w="http://schemas.openxmlformats.org/wordprocessingml/2006/main">
        <w:t xml:space="preserve">Síðari Kroníkubók 29:3 Á fyrsta ríkisári sínu, í fyrsta mánuðinum, lauk hann upp dyrum húss Drottins og lagfærði þær.</w:t>
      </w:r>
    </w:p>
    <w:p/>
    <w:p>
      <w:r xmlns:w="http://schemas.openxmlformats.org/wordprocessingml/2006/main">
        <w:t xml:space="preserve">Hiskía konungur lauk upp dyrum húss Drottins og lagaði þær á fyrsta ríkisári sínu.</w:t>
      </w:r>
    </w:p>
    <w:p/>
    <w:p>
      <w:r xmlns:w="http://schemas.openxmlformats.org/wordprocessingml/2006/main">
        <w:t xml:space="preserve">1. Kraftur endurreisnarinnar: Hvernig hlýðni Hiskía leiddi til endurnýjunar musterisins</w:t>
      </w:r>
    </w:p>
    <w:p/>
    <w:p>
      <w:r xmlns:w="http://schemas.openxmlformats.org/wordprocessingml/2006/main">
        <w:t xml:space="preserve">2. Trúfast ráðsmennska: Hvernig forysta Hiskía var fyrirmynd skuldbindingar við Drottin</w:t>
      </w:r>
    </w:p>
    <w:p/>
    <w:p>
      <w:r xmlns:w="http://schemas.openxmlformats.org/wordprocessingml/2006/main">
        <w:t xml:space="preserve">1. Síðari Kroníkubók 29:3</w:t>
      </w:r>
    </w:p>
    <w:p/>
    <w:p>
      <w:r xmlns:w="http://schemas.openxmlformats.org/wordprocessingml/2006/main">
        <w:t xml:space="preserve">2. Postulasagan 3:19-21 - Gjörið iðrun og snúið ykkur til Guðs, svo að syndir yðar verði afmáðar, til þess að tímar endurlífgunar komi frá Drottni.</w:t>
      </w:r>
    </w:p>
    <w:p/>
    <w:p>
      <w:r xmlns:w="http://schemas.openxmlformats.org/wordprocessingml/2006/main">
        <w:t xml:space="preserve">Síðari Kroníkubók 29:4 Og hann leiddi prestana og levítana inn og safnaði þeim saman á austurgötuna.</w:t>
      </w:r>
    </w:p>
    <w:p/>
    <w:p>
      <w:r xmlns:w="http://schemas.openxmlformats.org/wordprocessingml/2006/main">
        <w:t xml:space="preserve">Hiskía konungur safnaði prestunum og levítunum saman í austurgötu Jerúsalem.</w:t>
      </w:r>
    </w:p>
    <w:p/>
    <w:p>
      <w:r xmlns:w="http://schemas.openxmlformats.org/wordprocessingml/2006/main">
        <w:t xml:space="preserve">1. „Lifðu lífi í vígslu við Guð“</w:t>
      </w:r>
    </w:p>
    <w:p/>
    <w:p>
      <w:r xmlns:w="http://schemas.openxmlformats.org/wordprocessingml/2006/main">
        <w:t xml:space="preserve">2. "Máttur einingarinnar í kirkjunni"</w:t>
      </w:r>
    </w:p>
    <w:p/>
    <w:p>
      <w:r xmlns:w="http://schemas.openxmlformats.org/wordprocessingml/2006/main">
        <w:t xml:space="preserve">1. Efesusbréfið 4:1-3 - Þess vegna hvet ég þig, sem er fangi Drottins, að ganga á þann hátt sem er verðugur köllunarinnar sem þú ert kallaður til, með allri auðmýkt og hógværð, með þolinmæði, umberandi hver annan í kærleika, fús til að viðhalda einingu andans í bandi friðarins.</w:t>
      </w:r>
    </w:p>
    <w:p/>
    <w:p>
      <w:r xmlns:w="http://schemas.openxmlformats.org/wordprocessingml/2006/main">
        <w:t xml:space="preserve">2. 1. Korintubréf 12:12-14 - Því eins og líkaminn er einn og hefur marga limi, og allir limir líkamans, þótt margir séu, einn líkami, svo er það með Kristi. Því að í einum anda vorum vér allir skírðir til einn líkama, Gyðingar eða Grikkir, þrælar eða frjálsir og allir látnir drekka af einum anda. Því að líkaminn samanstendur ekki af einum limi heldur mörgum.</w:t>
      </w:r>
    </w:p>
    <w:p/>
    <w:p>
      <w:r xmlns:w="http://schemas.openxmlformats.org/wordprocessingml/2006/main">
        <w:t xml:space="preserve">Síðari Kroníkubók 29:5 og sagði við þá: ,,Heyrið á mig, þér levítar, helgið yður og helgið hús Drottins, Guðs feðra yðar, og flytjið óhreinindin út úr helgidóminum.</w:t>
      </w:r>
    </w:p>
    <w:p/>
    <w:p>
      <w:r xmlns:w="http://schemas.openxmlformats.org/wordprocessingml/2006/main">
        <w:t xml:space="preserve">Levítunum var boðið að helga sig og hús Drottins, Guðs feðra sinna, og taka burt allan óhreinleikann úr helgidóminum.</w:t>
      </w:r>
    </w:p>
    <w:p/>
    <w:p>
      <w:r xmlns:w="http://schemas.openxmlformats.org/wordprocessingml/2006/main">
        <w:t xml:space="preserve">1. Boðorðið um að vera heilagur: Köllun til að aðskilja sig frá synd og stunda heilagleika</w:t>
      </w:r>
    </w:p>
    <w:p/>
    <w:p>
      <w:r xmlns:w="http://schemas.openxmlformats.org/wordprocessingml/2006/main">
        <w:t xml:space="preserve">2. Ábyrgð fólks Guðs á að sjá um húsið sitt</w:t>
      </w:r>
    </w:p>
    <w:p/>
    <w:p>
      <w:r xmlns:w="http://schemas.openxmlformats.org/wordprocessingml/2006/main">
        <w:t xml:space="preserve">1. 1. Pétursbréf 1:15-16 - En eins og hann er heilagur, sem kallaði yður, svo skuluð þér vera heilagir í öllu umgengni. Því að ritað er: Verið heilagir! því að ég er heilagur.</w:t>
      </w:r>
    </w:p>
    <w:p/>
    <w:p>
      <w:r xmlns:w="http://schemas.openxmlformats.org/wordprocessingml/2006/main">
        <w:t xml:space="preserve">2. Mósebók 29:44 - Og ég vil helga samfundatjaldið og altarið, og ég mun helga bæði Aron og sonu hans til að þjóna mér í prestsembætti.</w:t>
      </w:r>
    </w:p>
    <w:p/>
    <w:p>
      <w:r xmlns:w="http://schemas.openxmlformats.org/wordprocessingml/2006/main">
        <w:t xml:space="preserve">Síðari Kroníkubók 29:6 Því að feður vorir hafa svikið og gjört það, sem illt var í augum Drottins Guðs vors, og yfirgefið hann og snúið augliti sínu frá bústað Drottins og snúið baki.</w:t>
      </w:r>
    </w:p>
    <w:p/>
    <w:p>
      <w:r xmlns:w="http://schemas.openxmlformats.org/wordprocessingml/2006/main">
        <w:t xml:space="preserve">Ísraelsmenn höfðu syndgað gegn Drottni með því að yfirgefa hann og neita að tilbiðja hann.</w:t>
      </w:r>
    </w:p>
    <w:p/>
    <w:p>
      <w:r xmlns:w="http://schemas.openxmlformats.org/wordprocessingml/2006/main">
        <w:t xml:space="preserve">1. Ást Guðs og fyrirgefning eru skilyrðislaus</w:t>
      </w:r>
    </w:p>
    <w:p/>
    <w:p>
      <w:r xmlns:w="http://schemas.openxmlformats.org/wordprocessingml/2006/main">
        <w:t xml:space="preserve">2. Hættan á að hverfa frá Guði</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Jeremía 2:19 - Illska þín mun agar þig og fráhvarf þitt mun ávíta þig. Vitið og sjáið, að það er illt og biturt fyrir þig að yfirgefa Drottin Guð þinn. Ótti við mig er ekki í þér, segir Drottinn, Drottinn allsherjar.</w:t>
      </w:r>
    </w:p>
    <w:p/>
    <w:p>
      <w:r xmlns:w="http://schemas.openxmlformats.org/wordprocessingml/2006/main">
        <w:t xml:space="preserve">Síðari Kroníkubók 29:7 Og þeir hafa lokað hurðunum á forsalnum og slökkt lampana og ekki brennt reykelsi né fært Ísraels Guði brennifórnir í helgidóminum.</w:t>
      </w:r>
    </w:p>
    <w:p/>
    <w:p>
      <w:r xmlns:w="http://schemas.openxmlformats.org/wordprocessingml/2006/main">
        <w:t xml:space="preserve">Júdamenn hafa vanrækt að tilbiðja Guð í musterinu með því að brenna ekki reykelsi, færa fórnir eða jafnvel tendra lampana.</w:t>
      </w:r>
    </w:p>
    <w:p/>
    <w:p>
      <w:r xmlns:w="http://schemas.openxmlformats.org/wordprocessingml/2006/main">
        <w:t xml:space="preserve">1. „Kostnaðurinn við að vanrækja tilbeiðslu“</w:t>
      </w:r>
    </w:p>
    <w:p/>
    <w:p>
      <w:r xmlns:w="http://schemas.openxmlformats.org/wordprocessingml/2006/main">
        <w:t xml:space="preserve">2. "Gildi heitrar tilbeiðslu"</w:t>
      </w:r>
    </w:p>
    <w:p/>
    <w:p>
      <w:r xmlns:w="http://schemas.openxmlformats.org/wordprocessingml/2006/main">
        <w:t xml:space="preserve">1. Hebreabréfið 12:28 - Þar sem við hljótum ríki sem ekki verður hrist, skulum við vera þakklát og tilbiðja Guð með lotningu og lotningu.</w:t>
      </w:r>
    </w:p>
    <w:p/>
    <w:p>
      <w:r xmlns:w="http://schemas.openxmlformats.org/wordprocessingml/2006/main">
        <w:t xml:space="preserve">2. Sálmur 95:6 - Kom, látum okkur falla í tilbeiðslu, krjúpum frammi fyrir Drottni skapara okkar.</w:t>
      </w:r>
    </w:p>
    <w:p/>
    <w:p>
      <w:r xmlns:w="http://schemas.openxmlformats.org/wordprocessingml/2006/main">
        <w:t xml:space="preserve">Síðari Kroníkubók 29:8 Þess vegna kom reiði Drottins yfir Júda og Jerúsalem, og hann hefur framselt þau í nauð, undrun og hvæs, eins og þér sjáið með augum yðar.</w:t>
      </w:r>
    </w:p>
    <w:p/>
    <w:p>
      <w:r xmlns:w="http://schemas.openxmlformats.org/wordprocessingml/2006/main">
        <w:t xml:space="preserve">Drottinn reiddist Júda og Jerúsalem og refsaði þeim með neyð, undrun og hvæsi.</w:t>
      </w:r>
    </w:p>
    <w:p/>
    <w:p>
      <w:r xmlns:w="http://schemas.openxmlformats.org/wordprocessingml/2006/main">
        <w:t xml:space="preserve">1. Reiði Guðs: Afleiðingar óhlýðni</w:t>
      </w:r>
    </w:p>
    <w:p/>
    <w:p>
      <w:r xmlns:w="http://schemas.openxmlformats.org/wordprocessingml/2006/main">
        <w:t xml:space="preserve">2. Blessanir hlýðninnar: Dæmi úr 2. Kroníkubók</w:t>
      </w:r>
    </w:p>
    <w:p/>
    <w:p>
      <w:r xmlns:w="http://schemas.openxmlformats.org/wordprocessingml/2006/main">
        <w:t xml:space="preserve">1. Hebreabréfið 10:31 - Það er hræðilegt að falla í hendur lifanda Guðs.</w:t>
      </w:r>
    </w:p>
    <w:p/>
    <w:p>
      <w:r xmlns:w="http://schemas.openxmlformats.org/wordprocessingml/2006/main">
        <w:t xml:space="preserve">2. Jeremía 29:13 - Og þér munuð leita mín og finna mig, þegar þér leitið mín af öllu hjarta.</w:t>
      </w:r>
    </w:p>
    <w:p/>
    <w:p>
      <w:r xmlns:w="http://schemas.openxmlformats.org/wordprocessingml/2006/main">
        <w:t xml:space="preserve">Síðari Kroníkubók 29:9 Því að sjá, feður vorir eru fallnir fyrir sverði, og synir vorir, dætur vorar og konur vorar eru í útlegð vegna þessa.</w:t>
      </w:r>
    </w:p>
    <w:p/>
    <w:p>
      <w:r xmlns:w="http://schemas.openxmlformats.org/wordprocessingml/2006/main">
        <w:t xml:space="preserve">Júdamenn harma dauða feðra sinna og útlegð barna þeirra, eiginkvenna og annarra fjölskyldumeðlima.</w:t>
      </w:r>
    </w:p>
    <w:p/>
    <w:p>
      <w:r xmlns:w="http://schemas.openxmlformats.org/wordprocessingml/2006/main">
        <w:t xml:space="preserve">1. Á sorgartímum getum við alltaf fundið huggun í samúð og miskunn Guðs.</w:t>
      </w:r>
    </w:p>
    <w:p/>
    <w:p>
      <w:r xmlns:w="http://schemas.openxmlformats.org/wordprocessingml/2006/main">
        <w:t xml:space="preserve">2. Við megum aldrei gleyma fórnum feðra okkar og þjáningum sem fjölskyldur okkar þola.</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Síðari Kroníkubók 29:10 Nú er það í hjarta mínu að gera sáttmála við Drottin, Guð Ísraels, svo að brennandi reiði hans snúist frá okkur.</w:t>
      </w:r>
    </w:p>
    <w:p/>
    <w:p>
      <w:r xmlns:w="http://schemas.openxmlformats.org/wordprocessingml/2006/main">
        <w:t xml:space="preserve">Hiskía Júdakonungur leitast við að gera sáttmála við Guð til að snúa af sér reiði hans.</w:t>
      </w:r>
    </w:p>
    <w:p/>
    <w:p>
      <w:r xmlns:w="http://schemas.openxmlformats.org/wordprocessingml/2006/main">
        <w:t xml:space="preserve">1. Skuldbinding Hiskía til að gera sáttmála við Guð</w:t>
      </w:r>
    </w:p>
    <w:p/>
    <w:p>
      <w:r xmlns:w="http://schemas.openxmlformats.org/wordprocessingml/2006/main">
        <w:t xml:space="preserve">2. Að snúa frá heiftarlegri reiði Guðs með sáttmála</w:t>
      </w:r>
    </w:p>
    <w:p/>
    <w:p>
      <w:r xmlns:w="http://schemas.openxmlformats.org/wordprocessingml/2006/main">
        <w:t xml:space="preserve">1. Mósebók 29:14-15 - „Ekki gjöri ég þennan sáttmála einan og þennan eið við yður, heldur við þann sem stendur hér með oss í dag frammi fyrir Drottni Guði vorum, og einnig við þann sem ekki er hér með okkur. dagur:"</w:t>
      </w:r>
    </w:p>
    <w:p/>
    <w:p>
      <w:r xmlns:w="http://schemas.openxmlformats.org/wordprocessingml/2006/main">
        <w:t xml:space="preserve">2. Sálmur 130:3-4 - "Ef þú, Drottinn, tekur mark á misgjörðum, Drottinn, hver á þá að standast? En fyrirgefning er hjá þér, svo að þú verðir hræddur."</w:t>
      </w:r>
    </w:p>
    <w:p/>
    <w:p>
      <w:r xmlns:w="http://schemas.openxmlformats.org/wordprocessingml/2006/main">
        <w:t xml:space="preserve">Síðari Kroníkubók 29:11 Synir mínir, gjörið nú ekki vanrækslu, því að Drottinn hefur útvalið yður til þess að standa frammi fyrir honum, þjóna honum og þjóna honum og brenna reykelsi.</w:t>
      </w:r>
    </w:p>
    <w:p/>
    <w:p>
      <w:r xmlns:w="http://schemas.openxmlformats.org/wordprocessingml/2006/main">
        <w:t xml:space="preserve">Drottinn hefur útvalið sonu Hiskía konungs til að standa frammi fyrir honum og þjóna honum með því að þjóna og brenna reykelsi.</w:t>
      </w:r>
    </w:p>
    <w:p/>
    <w:p>
      <w:r xmlns:w="http://schemas.openxmlformats.org/wordprocessingml/2006/main">
        <w:t xml:space="preserve">1. Þjóna Drottni af trúmennsku og auðmýkt.</w:t>
      </w:r>
    </w:p>
    <w:p/>
    <w:p>
      <w:r xmlns:w="http://schemas.openxmlformats.org/wordprocessingml/2006/main">
        <w:t xml:space="preserve">2. Mikilvægi hlýðni og lotningar við Drottin.</w:t>
      </w:r>
    </w:p>
    <w:p/>
    <w:p>
      <w:r xmlns:w="http://schemas.openxmlformats.org/wordprocessingml/2006/main">
        <w:t xml:space="preserve">1. Matteusarguðspjall 5:3-12 - Sælir eru fátækir í anda, því að þeirra er himnaríki.</w:t>
      </w:r>
    </w:p>
    <w:p/>
    <w:p>
      <w:r xmlns:w="http://schemas.openxmlformats.org/wordprocessingml/2006/main">
        <w:t xml:space="preserve">2. Rómverjabréfið 12:1-2 - Sýndu líkama yðar sem lifandi fórn, heilaga og Guði þóknanleg, sem er andleg tilbeiðsla yðar.</w:t>
      </w:r>
    </w:p>
    <w:p/>
    <w:p>
      <w:r xmlns:w="http://schemas.openxmlformats.org/wordprocessingml/2006/main">
        <w:t xml:space="preserve">Síðari Kroníkubók 29:12 Þá tóku sig upp levítarnir, Mahat Amasaison, og Jóel Asarjason, af sonum Kahatíta, og af Merarí sonum Kís Abdíson og Asarja Jehalelelsson. og Gersoníta; Jóa Simmason og Eden Jóason:</w:t>
      </w:r>
    </w:p>
    <w:p/>
    <w:p>
      <w:r xmlns:w="http://schemas.openxmlformats.org/wordprocessingml/2006/main">
        <w:t xml:space="preserve">Levítarnir risu upp, undir forystu Mahat, Jóel, Kís, Asarja, Jóa og Eden.</w:t>
      </w:r>
    </w:p>
    <w:p/>
    <w:p>
      <w:r xmlns:w="http://schemas.openxmlformats.org/wordprocessingml/2006/main">
        <w:t xml:space="preserve">1. "Máttur einingarinnar: Dæmi levítanna"</w:t>
      </w:r>
    </w:p>
    <w:p/>
    <w:p>
      <w:r xmlns:w="http://schemas.openxmlformats.org/wordprocessingml/2006/main">
        <w:t xml:space="preserve">2. "Styrkur leiðtoga: Að fylgja fordæmi levítanna"</w:t>
      </w:r>
    </w:p>
    <w:p/>
    <w:p>
      <w:r xmlns:w="http://schemas.openxmlformats.org/wordprocessingml/2006/main">
        <w:t xml:space="preserve">1. Filippíbréfið 2:2 - "fullkomnaðu gleði mína með því að vera með sama hugarfari, hafa sama kærleika, vera í fullri sátt og einhugur"</w:t>
      </w:r>
    </w:p>
    <w:p/>
    <w:p>
      <w:r xmlns:w="http://schemas.openxmlformats.org/wordprocessingml/2006/main">
        <w:t xml:space="preserve">2. Jesaja 43:2 - "Þegar þú ferð í gegnum vötnin, þá er ég með þér, og í gegnum árnar, þær munu ekki yfirbuga þig, þegar þú gengur í gegnum eld skalt þú ekki brennast og logi skal ekki eyða þér. "</w:t>
      </w:r>
    </w:p>
    <w:p/>
    <w:p>
      <w:r xmlns:w="http://schemas.openxmlformats.org/wordprocessingml/2006/main">
        <w:t xml:space="preserve">Síðari Kroníkubók 29:13 Og af sonum Elísafans: Símrí og Jeíel og af Asafs sonum. Sakaría og Mattanía:</w:t>
      </w:r>
    </w:p>
    <w:p/>
    <w:p>
      <w:r xmlns:w="http://schemas.openxmlformats.org/wordprocessingml/2006/main">
        <w:t xml:space="preserve">Þessi texti lýsir sonum Elísafans, Simrí og Jeíel, og sonum Asafs, Sakaría og Mattanja.</w:t>
      </w:r>
    </w:p>
    <w:p/>
    <w:p>
      <w:r xmlns:w="http://schemas.openxmlformats.org/wordprocessingml/2006/main">
        <w:t xml:space="preserve">1. Hvernig Guð blessar þá sem fylgja honum: Rannsókn á Elísafan, Simrí, Jeíel, Asaf, Sakaría og Mattanía</w:t>
      </w:r>
    </w:p>
    <w:p/>
    <w:p>
      <w:r xmlns:w="http://schemas.openxmlformats.org/wordprocessingml/2006/main">
        <w:t xml:space="preserve">2. Þjónum Guði með gleði: Lærum af lífi Elísafans, Simrí, Jeíel, Asafs, Sakaría og Mattanía</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2. Tímóteusarbréf 3:16-17 - Öll ritning er útönduð af Guði og nytsöm til fræðslu, til umvöndunar, til leiðréttingar og til þjálfunar í réttlæti, svo að guðsmaðurinn verði fullkominn, búinn til sérhvers góðs verks.</w:t>
      </w:r>
    </w:p>
    <w:p/>
    <w:p>
      <w:r xmlns:w="http://schemas.openxmlformats.org/wordprocessingml/2006/main">
        <w:t xml:space="preserve">Síðari Kroníkubók 29:14 Og af sonum Hemans: Jehíel og Símeí, og af niðjum Jedútúns; Semaja og Ússíel.</w:t>
      </w:r>
    </w:p>
    <w:p/>
    <w:p>
      <w:r xmlns:w="http://schemas.openxmlformats.org/wordprocessingml/2006/main">
        <w:t xml:space="preserve">Í þessum kafla er minnst á fjóra levíta af sonum Hemans, Jehíel, Símeí, Semaja og Ússíel og sonu Jedútúns.</w:t>
      </w:r>
    </w:p>
    <w:p/>
    <w:p>
      <w:r xmlns:w="http://schemas.openxmlformats.org/wordprocessingml/2006/main">
        <w:t xml:space="preserve">1. Mikilvægi þess að hlýða köllun Guðs.</w:t>
      </w:r>
    </w:p>
    <w:p/>
    <w:p>
      <w:r xmlns:w="http://schemas.openxmlformats.org/wordprocessingml/2006/main">
        <w:t xml:space="preserve">2. Lifðu lífi í vígslu við Drottin.</w:t>
      </w:r>
    </w:p>
    <w:p/>
    <w:p>
      <w:r xmlns:w="http://schemas.openxmlformats.org/wordprocessingml/2006/main">
        <w:t xml:space="preserve">1. 1. Kroníkubók 25:1-8</w:t>
      </w:r>
    </w:p>
    <w:p/>
    <w:p>
      <w:r xmlns:w="http://schemas.openxmlformats.org/wordprocessingml/2006/main">
        <w:t xml:space="preserve">2. Rómverjabréfið 12:1-2</w:t>
      </w:r>
    </w:p>
    <w:p/>
    <w:p>
      <w:r xmlns:w="http://schemas.openxmlformats.org/wordprocessingml/2006/main">
        <w:t xml:space="preserve">Síðari Kroníkubók 29:15 Og þeir söfnuðu saman bræðrum sínum og helguðu sig og komu, eftir boði konungs, eftir orðum Drottins, til að hreinsa hús Drottins.</w:t>
      </w:r>
    </w:p>
    <w:p/>
    <w:p>
      <w:r xmlns:w="http://schemas.openxmlformats.org/wordprocessingml/2006/main">
        <w:t xml:space="preserve">Júdamenn söfnuðust saman og fylgdu boði konungs um að hreinsa hús Drottins samkvæmt orðum Drottins.</w:t>
      </w:r>
    </w:p>
    <w:p/>
    <w:p>
      <w:r xmlns:w="http://schemas.openxmlformats.org/wordprocessingml/2006/main">
        <w:t xml:space="preserve">1. Orð Guðs er leiðarvísir okkar: Hvernig hlýðni við orð Guðs getur veitt blessun</w:t>
      </w:r>
    </w:p>
    <w:p/>
    <w:p>
      <w:r xmlns:w="http://schemas.openxmlformats.org/wordprocessingml/2006/main">
        <w:t xml:space="preserve">2. Kraftur einingar: Hvernig að vinna saman að sameiginlegu markmiði styrkir trú okkar</w:t>
      </w:r>
    </w:p>
    <w:p/>
    <w:p>
      <w:r xmlns:w="http://schemas.openxmlformats.org/wordprocessingml/2006/main">
        <w:t xml:space="preserve">1. Jósúabók 24:15 - Ég og hús mitt, við munum þjóna Drottni.</w:t>
      </w:r>
    </w:p>
    <w:p/>
    <w:p>
      <w:r xmlns:w="http://schemas.openxmlformats.org/wordprocessingml/2006/main">
        <w:t xml:space="preserve">2. Efesusbréfið 4:3-6 - Gerðu allt sem þú getur til að varðveita einingu andans í gegnum friðarböndin.</w:t>
      </w:r>
    </w:p>
    <w:p/>
    <w:p>
      <w:r xmlns:w="http://schemas.openxmlformats.org/wordprocessingml/2006/main">
        <w:t xml:space="preserve">Síðari Kroníkubók 29:16 Og prestarnir fóru inn í musteri Drottins til að hreinsa það og fluttu út allan óhreinleikann, sem þeir fundu í musteri Drottins, inn í forgarð húss Drottins. Og levítarnir tóku það til að flytja það út í Kídronslæk.</w:t>
      </w:r>
    </w:p>
    <w:p/>
    <w:p>
      <w:r xmlns:w="http://schemas.openxmlformats.org/wordprocessingml/2006/main">
        <w:t xml:space="preserve">Prestarnir og levítarnir hreinsuðu hús Drottins að innan, söfnuðu öllum óhreinindum og báru það út í Kídronlæk.</w:t>
      </w:r>
    </w:p>
    <w:p/>
    <w:p>
      <w:r xmlns:w="http://schemas.openxmlformats.org/wordprocessingml/2006/main">
        <w:t xml:space="preserve">1. Styrkur hollustunnar - Prestarnir og levítarnir sýndu skuldbindingu sína við Guð með því að þrífa innri hluta húss Drottins og farga óhreinleikanum sem þar fannst.</w:t>
      </w:r>
    </w:p>
    <w:p/>
    <w:p>
      <w:r xmlns:w="http://schemas.openxmlformats.org/wordprocessingml/2006/main">
        <w:t xml:space="preserve">2. Kraftur hlýðninnar - Prestarnir og levítarnir fylgdu skipunum Guðs og sýndu trúfesti sína með því að framkvæma vilja Drottins.</w:t>
      </w:r>
    </w:p>
    <w:p/>
    <w:p>
      <w:r xmlns:w="http://schemas.openxmlformats.org/wordprocessingml/2006/main">
        <w:t xml:space="preserve">1. Mósebók 23:14 Því að Drottinn Guð þinn gengur í herbúðum þínum til að frelsa þig og gefa óvini þína fram fyrir þér. Fyrir því skulu herbúðir þínar vera heilagar, svo að hann sjái ekkert óhreint í þér og hverfi frá þér.</w:t>
      </w:r>
    </w:p>
    <w:p/>
    <w:p>
      <w:r xmlns:w="http://schemas.openxmlformats.org/wordprocessingml/2006/main">
        <w:t xml:space="preserve">2. Sálmur 51:7 Hreinsaðu mig með ísóp, þá verð ég hreinn, þvoðu mig, og ég verð hvítari en snjór.</w:t>
      </w:r>
    </w:p>
    <w:p/>
    <w:p>
      <w:r xmlns:w="http://schemas.openxmlformats.org/wordprocessingml/2006/main">
        <w:t xml:space="preserve">Síðari Kroníkubók 29:17 Og þeir byrjuðu á fyrsta degi hins fyrsta mánaðar að helga, og á áttunda degi mánaðarins komu þeir að forsal Drottins. og á sextánda degi hins fyrsta mánaðar lauk þeim.</w:t>
      </w:r>
    </w:p>
    <w:p/>
    <w:p>
      <w:r xmlns:w="http://schemas.openxmlformats.org/wordprocessingml/2006/main">
        <w:t xml:space="preserve">Prestarnir hófu að helga hús Drottins á fyrsta degi fyrsta mánaðar og lauk því á átta dögum og lauk þeim sextánda.</w:t>
      </w:r>
    </w:p>
    <w:p/>
    <w:p>
      <w:r xmlns:w="http://schemas.openxmlformats.org/wordprocessingml/2006/main">
        <w:t xml:space="preserve">1. Kraftur hollrar þjónustu - Hvernig prestarnir helguðu sig helgu verkefni og luku því á átta dögum.</w:t>
      </w:r>
    </w:p>
    <w:p/>
    <w:p>
      <w:r xmlns:w="http://schemas.openxmlformats.org/wordprocessingml/2006/main">
        <w:t xml:space="preserve">2. Mikilvægi tímanleikans - Hvernig prestarnir héldu sig við stranga tímalínu til að helga hús Drottins.</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Síðari Kroníkubók 29:18 Síðan gengu þeir inn til Hiskía konungs og sögðu: "Vér höfum hreinsað allt musteri Drottins og brennifórnaraltarið ásamt öllum áhöldum þess og sýningarbrauðsborðinu og öllum áhöldum þess. .</w:t>
      </w:r>
    </w:p>
    <w:p/>
    <w:p>
      <w:r xmlns:w="http://schemas.openxmlformats.org/wordprocessingml/2006/main">
        <w:t xml:space="preserve">Prestarnir og levítarnir hreinsuðu hús Drottins, brennifórnaraltarið, öll áhöldin og sýningarbrauðsborðið og áhöld þess.</w:t>
      </w:r>
    </w:p>
    <w:p/>
    <w:p>
      <w:r xmlns:w="http://schemas.openxmlformats.org/wordprocessingml/2006/main">
        <w:t xml:space="preserve">1. Hús Guðs er verðugt umönnunar og virðingar</w:t>
      </w:r>
    </w:p>
    <w:p/>
    <w:p>
      <w:r xmlns:w="http://schemas.openxmlformats.org/wordprocessingml/2006/main">
        <w:t xml:space="preserve">2. Að rækta hjarta þakklætis og hlýðni</w:t>
      </w:r>
    </w:p>
    <w:p/>
    <w:p>
      <w:r xmlns:w="http://schemas.openxmlformats.org/wordprocessingml/2006/main">
        <w:t xml:space="preserve">1. Matteusarguðspjall 22:37-40 - Jesús sagði við hann: Þú skalt elska Drottin Guð þinn af öllu hjarta þínu, allri sálu þinni og öllum huga þínum. Þetta er fyrsta og stóra boðorðið. Og annað er því líkt: Þú skalt elska náunga þinn eins og sjálfan þig. Á þessum tveimur boðorðum hanga allt lögmálið og spámennirnir.</w:t>
      </w:r>
    </w:p>
    <w:p/>
    <w:p>
      <w:r xmlns:w="http://schemas.openxmlformats.org/wordprocessingml/2006/main">
        <w:t xml:space="preserve">2. 1. Korintubréf 10:31 - Hvort sem þú etur eða drekkur eða hvað sem þú gerir, gjörðu allt Guði til dýrðar.</w:t>
      </w:r>
    </w:p>
    <w:p/>
    <w:p>
      <w:r xmlns:w="http://schemas.openxmlformats.org/wordprocessingml/2006/main">
        <w:t xml:space="preserve">Síðari Kroníkubók 29:19 Og öll áhöldin, sem Akas konungur á ríki sínu varpaði frá sér vegna brota sinna, höfum vér búið og helgað, og sjá, þau eru frammi fyrir altari Drottins.</w:t>
      </w:r>
    </w:p>
    <w:p/>
    <w:p>
      <w:r xmlns:w="http://schemas.openxmlformats.org/wordprocessingml/2006/main">
        <w:t xml:space="preserve">Akas konungur kastaði frá sér hlutum fyrir brot sín, en þeir voru búnir til og helgaðir og settir fyrir framan altari Drottins.</w:t>
      </w:r>
    </w:p>
    <w:p/>
    <w:p>
      <w:r xmlns:w="http://schemas.openxmlformats.org/wordprocessingml/2006/main">
        <w:t xml:space="preserve">1. Guð er fyrirgefandi og miskunnsamur, hvað sem misgjörðum okkar líður.</w:t>
      </w:r>
    </w:p>
    <w:p/>
    <w:p>
      <w:r xmlns:w="http://schemas.openxmlformats.org/wordprocessingml/2006/main">
        <w:t xml:space="preserve">2. Við ættum að leitast við að gera rangt okkar rétt og iðrast til Guðs.</w:t>
      </w:r>
    </w:p>
    <w:p/>
    <w:p>
      <w:r xmlns:w="http://schemas.openxmlformats.org/wordprocessingml/2006/main">
        <w:t xml:space="preserve">1. Sálmur 103:12 - Svo langt sem austur er frá vestri, svo langt hefur hann fjarlægt afbrot okkar frá okkur.</w:t>
      </w:r>
    </w:p>
    <w:p/>
    <w:p>
      <w:r xmlns:w="http://schemas.openxmlformats.org/wordprocessingml/2006/main">
        <w:t xml:space="preserve">2. Efesusbréfið 4:32 - Verið góðir og miskunnsamir hver við annan, fyrirgefið hver öðrum, eins og Guð fyrirgaf ykkur í Kristi.</w:t>
      </w:r>
    </w:p>
    <w:p/>
    <w:p>
      <w:r xmlns:w="http://schemas.openxmlformats.org/wordprocessingml/2006/main">
        <w:t xml:space="preserve">Síðari Kroníkubók 29:20 Þá reis Hiskía konungur árla upp og safnaði saman höfðingjum borgarinnar og fór upp í hús Drottins.</w:t>
      </w:r>
    </w:p>
    <w:p/>
    <w:p>
      <w:r xmlns:w="http://schemas.openxmlformats.org/wordprocessingml/2006/main">
        <w:t xml:space="preserve">Hiskía konungur safnaði saman höfðingjum borgarinnar og fór upp í hús Drottins.</w:t>
      </w:r>
    </w:p>
    <w:p/>
    <w:p>
      <w:r xmlns:w="http://schemas.openxmlformats.org/wordprocessingml/2006/main">
        <w:t xml:space="preserve">1. Mikilvægi þess að safnast saman og leita Guðs sem samfélags.</w:t>
      </w:r>
    </w:p>
    <w:p/>
    <w:p>
      <w:r xmlns:w="http://schemas.openxmlformats.org/wordprocessingml/2006/main">
        <w:t xml:space="preserve">2. Dæmi um skuldbindingu Hiskía konungs við Drottin.</w:t>
      </w:r>
    </w:p>
    <w:p/>
    <w:p>
      <w:r xmlns:w="http://schemas.openxmlformats.org/wordprocessingml/2006/main">
        <w:t xml:space="preserve">1. Hebreabréfið 10:25 - Ekki vanrækja að hittast, eins og sumra er vani, heldur hvetja hver annan, og því meira sem þú sérð daginn nálgast.</w:t>
      </w:r>
    </w:p>
    <w:p/>
    <w:p>
      <w:r xmlns:w="http://schemas.openxmlformats.org/wordprocessingml/2006/main">
        <w:t xml:space="preserve">2. Sálmur 122:1 - Ég gladdist þegar þeir sögðu við mig: Göngum í hús Drottins.</w:t>
      </w:r>
    </w:p>
    <w:p/>
    <w:p>
      <w:r xmlns:w="http://schemas.openxmlformats.org/wordprocessingml/2006/main">
        <w:t xml:space="preserve">Síðari Kroníkubók 29:21 Og þeir færðu sjö uxa, sjö hrúta, sjö lömb og sjö geitur til syndafórnar fyrir ríkið, helgidóminn og Júda. Og hann bauð prestunum, sonum Arons, að færa þá á altari Drottins.</w:t>
      </w:r>
    </w:p>
    <w:p/>
    <w:p>
      <w:r xmlns:w="http://schemas.openxmlformats.org/wordprocessingml/2006/main">
        <w:t xml:space="preserve">Hiskía Júdakonungur bauð prestunum að færa sjö uxa, sjö hrúta, sjö lömb og sjö geitur í syndafórn fyrir ríkið, helgidóminn og Júda.</w:t>
      </w:r>
    </w:p>
    <w:p/>
    <w:p>
      <w:r xmlns:w="http://schemas.openxmlformats.org/wordprocessingml/2006/main">
        <w:t xml:space="preserve">1. Kraftur fórnarinnar: Hvernig fórn Hiskía konungs á sjö nautum, hrútum, lömbum og geitrum sýndi skuldbindingu hans við Guð</w:t>
      </w:r>
    </w:p>
    <w:p/>
    <w:p>
      <w:r xmlns:w="http://schemas.openxmlformats.org/wordprocessingml/2006/main">
        <w:t xml:space="preserve">2. Kostnaður við hlýðni: Mikilvægi syndafórnar Hiskía fyrir ríkið, helgidóminn og fyrir Júda</w:t>
      </w:r>
    </w:p>
    <w:p/>
    <w:p>
      <w:r xmlns:w="http://schemas.openxmlformats.org/wordprocessingml/2006/main">
        <w:t xml:space="preserve">1. Hebreabréfið 10:1-18 - Ritari Hebreabréfsins byggir á fórnarkerfi Gamla testamentisins til að útskýra æðri fórn Jesú Krists.</w:t>
      </w:r>
    </w:p>
    <w:p/>
    <w:p>
      <w:r xmlns:w="http://schemas.openxmlformats.org/wordprocessingml/2006/main">
        <w:t xml:space="preserve">2. Mósebók 8:1-13 - Drottinn bauð Móse að vígja Aron og sonu hans til presta og færa sjö uxa, sjö hrúta, sjö lömb og sjö geitur í syndafórn.</w:t>
      </w:r>
    </w:p>
    <w:p/>
    <w:p>
      <w:r xmlns:w="http://schemas.openxmlformats.org/wordprocessingml/2006/main">
        <w:t xml:space="preserve">Síðari Kroníkubók 29:22 Og þeir slátruðu nautunum, og prestarnir tóku við blóðinu og stökktu því á altarið. Eins stökktu þeir blóðinu á altarið, er þeir höfðu slátrað hrútana, slátra þeir og lömbin, og stökkti blóðinu á altarið.</w:t>
      </w:r>
    </w:p>
    <w:p/>
    <w:p>
      <w:r xmlns:w="http://schemas.openxmlformats.org/wordprocessingml/2006/main">
        <w:t xml:space="preserve">Prestarnir í musteri Drottins í Jerúsalem drápu naut, hrúta og lömb og stökktu blóði þeirra á altarið.</w:t>
      </w:r>
    </w:p>
    <w:p/>
    <w:p>
      <w:r xmlns:w="http://schemas.openxmlformats.org/wordprocessingml/2006/main">
        <w:t xml:space="preserve">1. Kraftur fórnarinnar: Að skilja mikilvægi þess að gefa Guði</w:t>
      </w:r>
    </w:p>
    <w:p/>
    <w:p>
      <w:r xmlns:w="http://schemas.openxmlformats.org/wordprocessingml/2006/main">
        <w:t xml:space="preserve">2. Að bjóða okkur Guði fram: Hvernig á að lifa lífi vígslu og hollustu</w:t>
      </w:r>
    </w:p>
    <w:p/>
    <w:p>
      <w:r xmlns:w="http://schemas.openxmlformats.org/wordprocessingml/2006/main">
        <w:t xml:space="preserve">1. Hebreabréfið 10:19-20 Þess vegna, bræður og systur, þar sem við höfum sjálfstraust til að ganga inn í hið allra helgasta með blóði Jesú, um nýjan og lifandi veg sem opnaður er fyrir okkur í gegnum fortjaldið, það er líkama hans."</w:t>
      </w:r>
    </w:p>
    <w:p/>
    <w:p>
      <w:r xmlns:w="http://schemas.openxmlformats.org/wordprocessingml/2006/main">
        <w:t xml:space="preserve">2. Mósebók 8:24 "Og hann kom með syndafórnaruxann, og Aron og synir hans lögðu hendur sínar á höfuð syndafórnaruxans..."</w:t>
      </w:r>
    </w:p>
    <w:p/>
    <w:p>
      <w:r xmlns:w="http://schemas.openxmlformats.org/wordprocessingml/2006/main">
        <w:t xml:space="preserve">Síðari Kroníkubók 29:23 Og þeir færðu fram syndafórnargeitina fyrir konungi og söfnuðinum. og þeir lögðu hendur yfir þá.</w:t>
      </w:r>
    </w:p>
    <w:p/>
    <w:p>
      <w:r xmlns:w="http://schemas.openxmlformats.org/wordprocessingml/2006/main">
        <w:t xml:space="preserve">Fólkið færði syndafórnargeitina fram fyrir konung og söfnuðinn, og söfnuðurinn lagði hendur yfir þá.</w:t>
      </w:r>
    </w:p>
    <w:p/>
    <w:p>
      <w:r xmlns:w="http://schemas.openxmlformats.org/wordprocessingml/2006/main">
        <w:t xml:space="preserve">1. Kraftur handayfirlagningar</w:t>
      </w:r>
    </w:p>
    <w:p/>
    <w:p>
      <w:r xmlns:w="http://schemas.openxmlformats.org/wordprocessingml/2006/main">
        <w:t xml:space="preserve">2. Mikilvægi friðþægingar</w:t>
      </w:r>
    </w:p>
    <w:p/>
    <w:p>
      <w:r xmlns:w="http://schemas.openxmlformats.org/wordprocessingml/2006/main">
        <w:t xml:space="preserve">1. Hebreabréfið 11:4 - Fyrir trú færði Abel Guði betri fórn en Kain, þar sem hann fékk vitni um að hann væri réttlátur, og Guð bar vitni um gjafir hans. og í gegnum það talar hann enn, sem er dauður.</w:t>
      </w:r>
    </w:p>
    <w:p/>
    <w:p>
      <w:r xmlns:w="http://schemas.openxmlformats.org/wordprocessingml/2006/main">
        <w:t xml:space="preserve">2. Jesaja 53:11 - Hann mun sjá erfiði sálar sinnar og verða saddur. Með þekkingu sinni mun hinn réttláti þjónn minn réttlæta marga, því að hann mun bera misgjörðir þeirra.</w:t>
      </w:r>
    </w:p>
    <w:p/>
    <w:p>
      <w:r xmlns:w="http://schemas.openxmlformats.org/wordprocessingml/2006/main">
        <w:t xml:space="preserve">Síðari Kroníkubók 29:24 Og prestarnir drápu þá, og þeir gjörðu sættir með blóði þeirra á altarinu, til að friðþægja fyrir allan Ísrael, því að konungur bauð, að brennifórnin og syndafórnin skyldi færa öllum Ísrael.</w:t>
      </w:r>
    </w:p>
    <w:p/>
    <w:p>
      <w:r xmlns:w="http://schemas.openxmlformats.org/wordprocessingml/2006/main">
        <w:t xml:space="preserve">Prestarnir gerðu sátt fyrir allan Ísrael með því að fórna dýrum og færa þeim að brennifórn og syndafórn á altarinu eins og konungur hafði boðið.</w:t>
      </w:r>
    </w:p>
    <w:p/>
    <w:p>
      <w:r xmlns:w="http://schemas.openxmlformats.org/wordprocessingml/2006/main">
        <w:t xml:space="preserve">1. Kraftur fórnarfórnarinnar</w:t>
      </w:r>
    </w:p>
    <w:p/>
    <w:p>
      <w:r xmlns:w="http://schemas.openxmlformats.org/wordprocessingml/2006/main">
        <w:t xml:space="preserve">2. Friðþæging og sátt í Gamla testamentinu</w:t>
      </w:r>
    </w:p>
    <w:p/>
    <w:p>
      <w:r xmlns:w="http://schemas.openxmlformats.org/wordprocessingml/2006/main">
        <w:t xml:space="preserve">1. Mósebók 4:35 - „Hann skal taka alla mör þess, eins og fita lambsins er tekin af heillafórninni, og presturinn skal brenna þær á altarinu, samkvæmt eldfórnunum. til Drottins."</w:t>
      </w:r>
    </w:p>
    <w:p/>
    <w:p>
      <w:r xmlns:w="http://schemas.openxmlformats.org/wordprocessingml/2006/main">
        <w:t xml:space="preserve">2. Jesaja 53:10 – „En Drottni þóknaðist að marma hann, hann hefir hryggt hann. Þegar þú færir sál hans að syndafórn, mun hann sjá niðja sína, lengja daga sína og ánægjuna. Drottins mun dafna í hendi hans."</w:t>
      </w:r>
    </w:p>
    <w:p/>
    <w:p>
      <w:r xmlns:w="http://schemas.openxmlformats.org/wordprocessingml/2006/main">
        <w:t xml:space="preserve">Síðari Kroníkubók 29:25 Og hann setti levítana í musteri Drottins með skálabumbum, psalterum og gípum, eftir boði Davíðs og Gaðs sjáanda konungs og Natans spámanns, því að svo var boðorðið. Drottins með spámönnum hans.</w:t>
      </w:r>
    </w:p>
    <w:p/>
    <w:p>
      <w:r xmlns:w="http://schemas.openxmlformats.org/wordprocessingml/2006/main">
        <w:t xml:space="preserve">Hiskía konungur setti levítana í musteri Drottins eftir boði Davíðs, Gaðs sjáanda konungs og Natan spámanns, eins og Drottinn og spámenn hans höfðu fyrirskipað.</w:t>
      </w:r>
    </w:p>
    <w:p/>
    <w:p>
      <w:r xmlns:w="http://schemas.openxmlformats.org/wordprocessingml/2006/main">
        <w:t xml:space="preserve">1. Að hlýða boðorðum Guðs: Dæmi Hiskía</w:t>
      </w:r>
    </w:p>
    <w:p/>
    <w:p>
      <w:r xmlns:w="http://schemas.openxmlformats.org/wordprocessingml/2006/main">
        <w:t xml:space="preserve">2. Trúir spámenn Guðs: Nauðsyn hlýðni</w:t>
      </w:r>
    </w:p>
    <w:p/>
    <w:p>
      <w:r xmlns:w="http://schemas.openxmlformats.org/wordprocessingml/2006/main">
        <w:t xml:space="preserve">1. Mósebók 11:26-28 - Að hlýða boðorðum Guðs til að njóta blessana hans</w:t>
      </w:r>
    </w:p>
    <w:p/>
    <w:p>
      <w:r xmlns:w="http://schemas.openxmlformats.org/wordprocessingml/2006/main">
        <w:t xml:space="preserve">2. Jósúabók 1:8 - Hugleiða orð Guðs til að hlýða skipunum hans</w:t>
      </w:r>
    </w:p>
    <w:p/>
    <w:p>
      <w:r xmlns:w="http://schemas.openxmlformats.org/wordprocessingml/2006/main">
        <w:t xml:space="preserve">Síðari Kroníkubók 29:26 Og levítarnir stóðu með hljóðfæri Davíðs og prestarnir með lúðrana.</w:t>
      </w:r>
    </w:p>
    <w:p/>
    <w:p>
      <w:r xmlns:w="http://schemas.openxmlformats.org/wordprocessingml/2006/main">
        <w:t xml:space="preserve">Levítarnir stóðu með hljóðfæri og prestarnir með lúðra til að heiðra Davíð konung.</w:t>
      </w:r>
    </w:p>
    <w:p/>
    <w:p>
      <w:r xmlns:w="http://schemas.openxmlformats.org/wordprocessingml/2006/main">
        <w:t xml:space="preserve">1. Kraftur lofgjörðarinnar: Að fagna konungdómi Guðs með tónlist og söng</w:t>
      </w:r>
    </w:p>
    <w:p/>
    <w:p>
      <w:r xmlns:w="http://schemas.openxmlformats.org/wordprocessingml/2006/main">
        <w:t xml:space="preserve">2. Kraftur einingarinnar: Hvernig tónlist færir okkur nær Guði</w:t>
      </w:r>
    </w:p>
    <w:p/>
    <w:p>
      <w:r xmlns:w="http://schemas.openxmlformats.org/wordprocessingml/2006/main">
        <w:t xml:space="preserve">1. Sálmur 98:4-5 Látið Drottin fagna, öll jörðin; brjótið fram í gleðisöng og lofsyngið! Lofsyngið Drottni með lyrunni, með lírunni og hljóminum!</w:t>
      </w:r>
    </w:p>
    <w:p/>
    <w:p>
      <w:r xmlns:w="http://schemas.openxmlformats.org/wordprocessingml/2006/main">
        <w:t xml:space="preserve">2. Sálmur 150:3-4 Lofið hann með lúðrahljóði; lofið hann með lútu og hörpu! Lofaðu hann með bumbum og dansi; lofaðu hann með strengjum og pípu!</w:t>
      </w:r>
    </w:p>
    <w:p/>
    <w:p>
      <w:r xmlns:w="http://schemas.openxmlformats.org/wordprocessingml/2006/main">
        <w:t xml:space="preserve">Síðari Kroníkubók 29:27 Og Hiskía bauð að færa brennifórnina á altarinu. Og er brennifórnin hófst, hófst einnig söngur Drottins með lúðrunum og hljóðfærunum, sem Davíð Ísraelskonungur hafði skipað.</w:t>
      </w:r>
    </w:p>
    <w:p/>
    <w:p>
      <w:r xmlns:w="http://schemas.openxmlformats.org/wordprocessingml/2006/main">
        <w:t xml:space="preserve">Hiskía bauð að færa brennifórn á altarinu og söng Drottins fylgdi básúnum og hljóðfærum vígðum af Davíð Ísraelskonungi.</w:t>
      </w:r>
    </w:p>
    <w:p/>
    <w:p>
      <w:r xmlns:w="http://schemas.openxmlformats.org/wordprocessingml/2006/main">
        <w:t xml:space="preserve">1. Kærleiki Guðs og trúfesti í tilbeiðslu á fólki sínu</w:t>
      </w:r>
    </w:p>
    <w:p/>
    <w:p>
      <w:r xmlns:w="http://schemas.openxmlformats.org/wordprocessingml/2006/main">
        <w:t xml:space="preserve">2. Kraftur lofgjörðar og tilbeiðslu í lífi hins trúaða</w:t>
      </w:r>
    </w:p>
    <w:p/>
    <w:p>
      <w:r xmlns:w="http://schemas.openxmlformats.org/wordprocessingml/2006/main">
        <w:t xml:space="preserve">1. Sálmur 100:4-5 - "Gangið inn hlið hans með þakkargjörð og forgarða hans með lofgjörð! Þakkið honum, lofið nafn hans, því að Drottinn er góður, miskunn hans varir að eilífu og trúfesti hans frá kyni til kyns. "</w:t>
      </w:r>
    </w:p>
    <w:p/>
    <w:p>
      <w:r xmlns:w="http://schemas.openxmlformats.org/wordprocessingml/2006/main">
        <w:t xml:space="preserve">2. Sálmur 150:3-5 - "Lofið hann með lúðrahljóði, lofið hann með lútu og hörpu! Lofið hann með bumbum og dönsum, lofið hann með strengjum og pípu! Lofið hann með hljómandi skálabumbum, lofið hann með háværum, klingjandi skálum! Látið allt sem andartak hefur lofa Drottin!"</w:t>
      </w:r>
    </w:p>
    <w:p/>
    <w:p>
      <w:r xmlns:w="http://schemas.openxmlformats.org/wordprocessingml/2006/main">
        <w:t xml:space="preserve">Síðari Kroníkubók 29:28 Og allur söfnuðurinn féll fram, og söngvararnir sungu, og lúðrarnir blésu, og allt þetta hélt áfram uns brennifórninni var lokið.</w:t>
      </w:r>
    </w:p>
    <w:p/>
    <w:p>
      <w:r xmlns:w="http://schemas.openxmlformats.org/wordprocessingml/2006/main">
        <w:t xml:space="preserve">Söfnuðurinn dýrkaði, söng og lék á lúðra þar til brennifórninni var lokið.</w:t>
      </w:r>
    </w:p>
    <w:p/>
    <w:p>
      <w:r xmlns:w="http://schemas.openxmlformats.org/wordprocessingml/2006/main">
        <w:t xml:space="preserve">1. Tilbeiðsla ætti að vera stöðugt og gleðilegt svar við Guði.</w:t>
      </w:r>
    </w:p>
    <w:p/>
    <w:p>
      <w:r xmlns:w="http://schemas.openxmlformats.org/wordprocessingml/2006/main">
        <w:t xml:space="preserve">2. Mikilvægi þess að gefa Guði allt sjálf okkar.</w:t>
      </w:r>
    </w:p>
    <w:p/>
    <w:p>
      <w:r xmlns:w="http://schemas.openxmlformats.org/wordprocessingml/2006/main">
        <w:t xml:space="preserve">1. Rómverjabréfið 12:1-2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Sálmur 95:6 Kom, látum okkur falla í tilbeiðslu, krjúpum frammi fyrir Drottni skapara vorum;</w:t>
      </w:r>
    </w:p>
    <w:p/>
    <w:p>
      <w:r xmlns:w="http://schemas.openxmlformats.org/wordprocessingml/2006/main">
        <w:t xml:space="preserve">Síðari Kroníkubók 29:29 Og er þeir höfðu lokið fórnfórninni, hneigði konungur sig og allir, sem með honum voru, og féll fram.</w:t>
      </w:r>
    </w:p>
    <w:p/>
    <w:p>
      <w:r xmlns:w="http://schemas.openxmlformats.org/wordprocessingml/2006/main">
        <w:t xml:space="preserve">Hiskía konungur og fólkið sem var með honum færði Guði fórnir og hneigði sig síðan og tilbáðu hann.</w:t>
      </w:r>
    </w:p>
    <w:p/>
    <w:p>
      <w:r xmlns:w="http://schemas.openxmlformats.org/wordprocessingml/2006/main">
        <w:t xml:space="preserve">1. Við verðum að setja Guð í fyrsta sæti í öllum þáttum lífs okkar.</w:t>
      </w:r>
    </w:p>
    <w:p/>
    <w:p>
      <w:r xmlns:w="http://schemas.openxmlformats.org/wordprocessingml/2006/main">
        <w:t xml:space="preserve">2. Að sýna Guði lotningu er mikilvægur þáttur í tilbeiðslu.</w:t>
      </w:r>
    </w:p>
    <w:p/>
    <w:p>
      <w:r xmlns:w="http://schemas.openxmlformats.org/wordprocessingml/2006/main">
        <w:t xml:space="preserve">1. Sálmur 95:6-7 - "Kom þú, við skulum tilbiðja og beygja okkur, krjúpa frammi fyrir Drottni, skapara okkar, því að hann er Guð vor og vér erum lýður haga hans og sauðir hans. hönd."</w:t>
      </w:r>
    </w:p>
    <w:p/>
    <w:p>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Síðari Kroníkubók 29:30 Og Hiskía konungur og höfðingjarnir buðu levítunum að lofsyngja Drottni með orðum Davíðs og Asafs sjáanda. Og þeir sungu lof með fögnuði, lútu höfði og tilbáðu.</w:t>
      </w:r>
    </w:p>
    <w:p/>
    <w:p>
      <w:r xmlns:w="http://schemas.openxmlformats.org/wordprocessingml/2006/main">
        <w:t xml:space="preserve">Hiskía konungur og höfðingjarnir buðu levítunum að lofsyngja Drottni, og þeir sungu með fögnuði og féllu í tilbeiðslu.</w:t>
      </w:r>
    </w:p>
    <w:p/>
    <w:p>
      <w:r xmlns:w="http://schemas.openxmlformats.org/wordprocessingml/2006/main">
        <w:t xml:space="preserve">1. Gleðileg tilbeiðslu: Að faðma gleðina í lofgjörð okkar</w:t>
      </w:r>
    </w:p>
    <w:p/>
    <w:p>
      <w:r xmlns:w="http://schemas.openxmlformats.org/wordprocessingml/2006/main">
        <w:t xml:space="preserve">2. Kraftur undirgefni: Hvernig höfuðbeyging sýnir hollustu okkar</w:t>
      </w:r>
    </w:p>
    <w:p/>
    <w:p>
      <w:r xmlns:w="http://schemas.openxmlformats.org/wordprocessingml/2006/main">
        <w:t xml:space="preserve">1. Sálmur 95:6-7 - Komdu, við skulum tilbiðja og falla niður; við skulum krjúpa frammi fyrir Drottni, skapara okkar! Því að hann er vor Guð, og vér erum lýður haga hans og sauðir handar hans.</w:t>
      </w:r>
    </w:p>
    <w:p/>
    <w:p>
      <w:r xmlns:w="http://schemas.openxmlformats.org/wordprocessingml/2006/main">
        <w:t xml:space="preserve">2. Efesusbréfið 5:18-20 - Og vertu ekki drukkinn af víni, því í því er dregur. heldur fyllist anda, talaðið hver við annan í sálmum og sálmum og andlegum söngvum, syngið og kveðið Drottni í hjarta yðar, þakkað Guði föður ávallt fyrir allt í nafni Drottins vors Jesú Krists, undirgefin. hver við annan í guðsótta.</w:t>
      </w:r>
    </w:p>
    <w:p/>
    <w:p>
      <w:r xmlns:w="http://schemas.openxmlformats.org/wordprocessingml/2006/main">
        <w:t xml:space="preserve">Síðari Kroníkubók 29:31 Þá svaraði Hiskía og sagði: Nú hafið þér helgað yður Drottni, komið fram og færið sláturfórnir og þakkarfórnir í hús Drottins. Og söfnuðurinn færði fórnir og þakkarfórnir. og svo margir sem voru af frjálsum hjartabrennifórnum.</w:t>
      </w:r>
    </w:p>
    <w:p/>
    <w:p>
      <w:r xmlns:w="http://schemas.openxmlformats.org/wordprocessingml/2006/main">
        <w:t xml:space="preserve">Hiskía kallar fólkið til að helga sig Drottni og færa musteri Drottins sláturfórnir og þakkarfórnir. Fólkið svaraði með fórnum og þakkarfórnum, með nokkrum brennifórnum af frjálsu hjarta.</w:t>
      </w:r>
    </w:p>
    <w:p/>
    <w:p>
      <w:r xmlns:w="http://schemas.openxmlformats.org/wordprocessingml/2006/main">
        <w:t xml:space="preserve">1. Kraftur réttlætisins: Hvernig vígsla til Guðs getur veitt styrk og blessun</w:t>
      </w:r>
    </w:p>
    <w:p/>
    <w:p>
      <w:r xmlns:w="http://schemas.openxmlformats.org/wordprocessingml/2006/main">
        <w:t xml:space="preserve">2. Hjarta þakklætis: Blessun þess að færa fram þakklæti til Guðs</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Mósebók 10:12-13 - Og nú, Ísrael, hvers krefst Drottinn Guð þinn af þér? Hann krefst þess aðeins að þú óttist Drottin, Guð þinn, og lifir á þann hátt sem honum þóknast og elskir hann og þjónar honum af öllu hjarta þínu og sálu. Og þú verður alltaf að hlýða boðorðum og skipunum Drottins sem ég gef þér í dag þér til heilla.</w:t>
      </w:r>
    </w:p>
    <w:p/>
    <w:p>
      <w:r xmlns:w="http://schemas.openxmlformats.org/wordprocessingml/2006/main">
        <w:t xml:space="preserve">Síðari Kroníkubók 29:32 Og tala brennifórnanna, sem söfnuðurinn færði, var sextíu og tíu uxar, hundrað hrútar og tvö hundruð lömb. Allt þetta var Drottni í brennifórn.</w:t>
      </w:r>
    </w:p>
    <w:p/>
    <w:p>
      <w:r xmlns:w="http://schemas.openxmlformats.org/wordprocessingml/2006/main">
        <w:t xml:space="preserve">Söfnuðurinn færði Drottni 70 uxa, 100 hrúta og 200 lömb í brennifórn.</w:t>
      </w:r>
    </w:p>
    <w:p/>
    <w:p>
      <w:r xmlns:w="http://schemas.openxmlformats.org/wordprocessingml/2006/main">
        <w:t xml:space="preserve">1. Kraftur örlætis - Hvernig fórnfýsi til Guðs getur sýnt trú okkar og vegsamað nafn hans.</w:t>
      </w:r>
    </w:p>
    <w:p/>
    <w:p>
      <w:r xmlns:w="http://schemas.openxmlformats.org/wordprocessingml/2006/main">
        <w:t xml:space="preserve">2. Sönn tilbeiðslu - Hvernig það lítur út að færa Guði lofgjörðarfórn fyrir gæsku hans og miskunn.</w:t>
      </w:r>
    </w:p>
    <w:p/>
    <w:p>
      <w:r xmlns:w="http://schemas.openxmlformats.org/wordprocessingml/2006/main">
        <w:t xml:space="preserve">1. Hebreabréfið 13:15-16 - "Fyrir hann skulum vér því stöðugt bera fram lofgjörðarfórn Guði, það er ávöxtur vara okkar, sem þökkum nafn hans. En að gjöra gott og hafa samskipti gleymum ekki, því að með slíkar fórnir er Guði þóknanlegur."</w:t>
      </w:r>
    </w:p>
    <w:p/>
    <w:p>
      <w:r xmlns:w="http://schemas.openxmlformats.org/wordprocessingml/2006/main">
        <w:t xml:space="preserve">2. Filippíbréfið 4:18 - "En ég á allt og er nóg. Ég er mettur, eftir að hafa tekið við af Epafrodítusi það, sem frá yður var sent, ljúfan ilm, velþóknandi fórn, Guði þóknanleg."</w:t>
      </w:r>
    </w:p>
    <w:p/>
    <w:p>
      <w:r xmlns:w="http://schemas.openxmlformats.org/wordprocessingml/2006/main">
        <w:t xml:space="preserve">Síðari Kroníkubók 29:33 Og vígslurnar voru sex hundruð naut og þrjú þúsund sauðir.</w:t>
      </w:r>
    </w:p>
    <w:p/>
    <w:p>
      <w:r xmlns:w="http://schemas.openxmlformats.org/wordprocessingml/2006/main">
        <w:t xml:space="preserve">Hiskía Júdakonungur útvegaði 6 hundruð naut og 3 þúsund kindur fyrir trúarathöfn.</w:t>
      </w:r>
    </w:p>
    <w:p/>
    <w:p>
      <w:r xmlns:w="http://schemas.openxmlformats.org/wordprocessingml/2006/main">
        <w:t xml:space="preserve">1. Kraftur örlætis: Hvernig gjöf veitir gleði</w:t>
      </w:r>
    </w:p>
    <w:p/>
    <w:p>
      <w:r xmlns:w="http://schemas.openxmlformats.org/wordprocessingml/2006/main">
        <w:t xml:space="preserve">2. Mikilvægi vígslu: Skoðaðu skuldbindingu Hiskía við Drottin</w:t>
      </w:r>
    </w:p>
    <w:p/>
    <w:p>
      <w:r xmlns:w="http://schemas.openxmlformats.org/wordprocessingml/2006/main">
        <w:t xml:space="preserve">1. Lúkasarguðspjall 12:33-34: "Seldu eigur þínar og gefðu fátækum, sjáðu yður fyrir peningasekkjum sem ekki eldast, fjársjóð á himnum sem bregst ekki, þar sem enginn þjófur nálgast og enginn mölur tortíma. þar sem fjársjóður þinn er, þar mun og hjarta þitt vera."</w:t>
      </w:r>
    </w:p>
    <w:p/>
    <w:p>
      <w:r xmlns:w="http://schemas.openxmlformats.org/wordprocessingml/2006/main">
        <w:t xml:space="preserve">2. 2. Korintubréf 9:7: "Sérhver skal gefa eins og hann hefur ákveðið í hjarta sínu, ekki með tregðu eða nauðung, því að Guð elskar glaðan gjafara."</w:t>
      </w:r>
    </w:p>
    <w:p/>
    <w:p>
      <w:r xmlns:w="http://schemas.openxmlformats.org/wordprocessingml/2006/main">
        <w:t xml:space="preserve">Síðari Kroníkubók 29:34 En prestarnir voru of fáir, svo að þeir gátu ekki fleytt öllum brennifórnunum. Þess vegna hjálpuðu bræður þeirra, levítarnir, þar til verkinu var lokið og þar til hinir prestarnir höfðu helgað sig, því að levítarnir voru hreinskilnari í hjarta til að helga sig en prestarnir.</w:t>
      </w:r>
    </w:p>
    <w:p/>
    <w:p>
      <w:r xmlns:w="http://schemas.openxmlformats.org/wordprocessingml/2006/main">
        <w:t xml:space="preserve">Prestarnir höfðu ekki nóg af fólki til að fletta brennifórnunum, svo levítarnir gengu inn til að hjálpa þeim þar til þeir gátu helgað sig.</w:t>
      </w:r>
    </w:p>
    <w:p/>
    <w:p>
      <w:r xmlns:w="http://schemas.openxmlformats.org/wordprocessingml/2006/main">
        <w:t xml:space="preserve">1. Mikilvægi þess að hafa einlægt hjarta til að þjóna í ríki Guðs.</w:t>
      </w:r>
    </w:p>
    <w:p/>
    <w:p>
      <w:r xmlns:w="http://schemas.openxmlformats.org/wordprocessingml/2006/main">
        <w:t xml:space="preserve">2. Að vinna saman að því að færa Guði dýrð.</w:t>
      </w:r>
    </w:p>
    <w:p/>
    <w:p>
      <w:r xmlns:w="http://schemas.openxmlformats.org/wordprocessingml/2006/main">
        <w:t xml:space="preserve">1. 2. Korintubréf 6:14-16 Verið ekki í ójöfnu oki með vantrúuðum. Því að hvaða félag hefur réttlæti með lögleysu? Eða hvaða samfélag hefur ljós með myrkri?</w:t>
      </w:r>
    </w:p>
    <w:p/>
    <w:p>
      <w:r xmlns:w="http://schemas.openxmlformats.org/wordprocessingml/2006/main">
        <w:t xml:space="preserve">2. Filippíbréfið 2:3-4 Gerið ekkert af eigingirni eða yfirlæti, heldur teljið aðra merkilegri en ykkur sjálfir í auðmýkt. Látið hvert ykkar líta ekki aðeins á eigin hagsmuni heldur einnig annarra.</w:t>
      </w:r>
    </w:p>
    <w:p/>
    <w:p>
      <w:r xmlns:w="http://schemas.openxmlformats.org/wordprocessingml/2006/main">
        <w:t xml:space="preserve">Síðari Kroníkubók 29:35 Og brennifórnirnar voru einnig í miklum mæli, ásamt feiti heillafórnanna og dreypifórnunum fyrir hverja brennifórn. Þá var þjónustan við musteri Drottins skipulögð.</w:t>
      </w:r>
    </w:p>
    <w:p/>
    <w:p>
      <w:r xmlns:w="http://schemas.openxmlformats.org/wordprocessingml/2006/main">
        <w:t xml:space="preserve">Þjónustan í musteri Drottins var skipulögð með miklum brennifórnum og feiti heillafórnanna, svo og dreypifórnum fyrir hverja brennifórn.</w:t>
      </w:r>
    </w:p>
    <w:p/>
    <w:p>
      <w:r xmlns:w="http://schemas.openxmlformats.org/wordprocessingml/2006/main">
        <w:t xml:space="preserve">1. Mikilvægi þess að hlýða orði Drottins</w:t>
      </w:r>
    </w:p>
    <w:p/>
    <w:p>
      <w:r xmlns:w="http://schemas.openxmlformats.org/wordprocessingml/2006/main">
        <w:t xml:space="preserve">2. Nauðsyn þess að gefa til húss Drottins</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Malakí 3:10 - Færið alla tíundina inn í forðabúrið, svo að matur sé í húsi mínu. Reynið mig í þessu, segir Drottinn allsherjar, og sjáið hvort ég mun ekki opna flóðgáttir himinsins og úthella svo mikilli blessun að ekki verður nóg pláss til að geyma hana.</w:t>
      </w:r>
    </w:p>
    <w:p/>
    <w:p>
      <w:r xmlns:w="http://schemas.openxmlformats.org/wordprocessingml/2006/main">
        <w:t xml:space="preserve">Síðari Kroníkubók 29:36 Og Hiskía gladdist, og allur lýðurinn, yfir því að Guð hafði búið fólkið, því að þetta gerðist skyndilega.</w:t>
      </w:r>
    </w:p>
    <w:p/>
    <w:p>
      <w:r xmlns:w="http://schemas.openxmlformats.org/wordprocessingml/2006/main">
        <w:t xml:space="preserve">1: Guð vinnur hratt og óvænt að því að sjá fyrir fólki sínu.</w:t>
      </w:r>
    </w:p>
    <w:p/>
    <w:p>
      <w:r xmlns:w="http://schemas.openxmlformats.org/wordprocessingml/2006/main">
        <w:t xml:space="preserve">2: Gleðjist í Drottni því að hann er Guð fyrirvara og óvæntra.</w:t>
      </w:r>
    </w:p>
    <w:p/>
    <w:p>
      <w:r xmlns:w="http://schemas.openxmlformats.org/wordprocessingml/2006/main">
        <w:t xml:space="preserve">1: Sálmur 118:24 Þetta er dagurinn sem Drottinn hefur gjört. Við munum gleðjast og gleðjast yfir því.</w:t>
      </w:r>
    </w:p>
    <w:p/>
    <w:p>
      <w:r xmlns:w="http://schemas.openxmlformats.org/wordprocessingml/2006/main">
        <w:t xml:space="preserve">2: Jesaja 55:8-9 Því að hugsanir mínar eru ekki hugsanir yðar, né heldur mínir vegir mínir, segir Drottinn. Því að eins og himinninn er hærri en jörðin, svo eru vegir mínir hærri en vegir yðar, og hugsanir mínar en hugsanir yðar.</w:t>
      </w:r>
    </w:p>
    <w:p/>
    <w:p>
      <w:r xmlns:w="http://schemas.openxmlformats.org/wordprocessingml/2006/main">
        <w:t xml:space="preserve">2. Kroníkubók 30. kafli lýsir páskahaldinu undir forystu Hiskía og boðinu til alls Ísraels, þar á meðal þeirra sem koma frá norðurríkinu.</w:t>
      </w:r>
    </w:p>
    <w:p/>
    <w:p>
      <w:r xmlns:w="http://schemas.openxmlformats.org/wordprocessingml/2006/main">
        <w:t xml:space="preserve">1. málsgrein: Kaflinn byrjar á því að undirstrika áætlun Hiskía um að halda páskahátíðina í Jerúsalem. Hann sendir sendiboða um Ísrael og Júda og býður öllum að koma og tilbiðja Guð (2. Kroníkubók 30:1-5).</w:t>
      </w:r>
    </w:p>
    <w:p/>
    <w:p>
      <w:r xmlns:w="http://schemas.openxmlformats.org/wordprocessingml/2006/main">
        <w:t xml:space="preserve">2. málsgrein: Frásögnin beinist að því hversu margir af ýmsum ættkvíslum bregðast jákvætt við boði Hiskía. Þeir safnast saman í Jerúsalem, fjarlægja skurðgoð og hreinsa sig áður en þeir taka þátt í páskahátíðinni (2. Kroníkubók 30:6-12).</w:t>
      </w:r>
    </w:p>
    <w:p/>
    <w:p>
      <w:r xmlns:w="http://schemas.openxmlformats.org/wordprocessingml/2006/main">
        <w:t xml:space="preserve">Þriðja málsgrein: Frásögnin dregur fram hvernig Guð veitir einingu meðal fólksins þegar það heldur páskana með gleði. Prestarnir færa fórnir fyrir hönd allra þátttakenda og mikil gleði er í Jerúsalem (2. Kroníkubók 30:13-27).</w:t>
      </w:r>
    </w:p>
    <w:p/>
    <w:p>
      <w:r xmlns:w="http://schemas.openxmlformats.org/wordprocessingml/2006/main">
        <w:t xml:space="preserve">Fjórða málsgrein: Áherslan beinist að því að lýsa því hvernig þessi hátíð nær út fyrir tiltekinn tíma vegna yfirþyrmandi þátttöku. Viðbótardögum er bætt við fyrir tilbeiðslu og fórnir, sem leggur enn frekar áherslu á einingu meðal fólksins (2. Kroníkubók 30:28-31).</w:t>
      </w:r>
    </w:p>
    <w:p/>
    <w:p>
      <w:r xmlns:w="http://schemas.openxmlformats.org/wordprocessingml/2006/main">
        <w:t xml:space="preserve">Í stuttu máli lýsir 30. kafli 2. Kroníkubókar helgihaldið og einingu sem upplifað var á páskahátíðinni undir forystu Hiskía konungs. Að undirstrika boð til alls Ísraels og viðbrögð sem fengust með því að safnast saman til tilbeiðslu. Þar er minnst á hreinsunarátak sem þátttakendur hafa unnið og gleði sem er upplifuð á hátíðum. Í stuttu máli, kafli gefur sögulega frásögn sem sýnir bæði val Hiskía konungs sem lýst er með endurreisn trúariðkana á sama tíma og hann leggur áherslu á einingu sem stafar af hlýðni sem dæmi um hátíð, útfærslu sem táknar guðlega hylli og staðfestingu um uppfyllingu gagnvart spádómi, testamenti sem sýnir skuldbindingu til að heiðra sáttmálann. Skapari-Guð og útvalið fólk-Ísrael</w:t>
      </w:r>
    </w:p>
    <w:p/>
    <w:p>
      <w:r xmlns:w="http://schemas.openxmlformats.org/wordprocessingml/2006/main">
        <w:t xml:space="preserve">Síðari Kroníkubók 30:1 Þá sendi Hiskía til alls Ísraels og Júda og ritaði einnig bréf til Efraíms og Manasse, að þeir skyldu koma í hús Drottins í Jerúsalem til að halda Drottni, Ísraels Guði, páska.</w:t>
      </w:r>
    </w:p>
    <w:p/>
    <w:p>
      <w:r xmlns:w="http://schemas.openxmlformats.org/wordprocessingml/2006/main">
        <w:t xml:space="preserve">Hiskía sendi bréf til Ísraels og Júda, svo og Efraíms og Manasse, til að koma til Jerúsalem til að halda páska til heiðurs Drottni, Guði Ísraels.</w:t>
      </w:r>
    </w:p>
    <w:p/>
    <w:p>
      <w:r xmlns:w="http://schemas.openxmlformats.org/wordprocessingml/2006/main">
        <w:t xml:space="preserve">1. Boð Drottins: Köllun Hiskía til iðrunar</w:t>
      </w:r>
    </w:p>
    <w:p/>
    <w:p>
      <w:r xmlns:w="http://schemas.openxmlformats.org/wordprocessingml/2006/main">
        <w:t xml:space="preserve">2. Trú Hiskía: Dæmi um að þjóna Drottni</w:t>
      </w:r>
    </w:p>
    <w:p/>
    <w:p>
      <w:r xmlns:w="http://schemas.openxmlformats.org/wordprocessingml/2006/main">
        <w:t xml:space="preserve">1. Jesaja 55:6-7 - Leitið Drottins meðan hann er að finna; ákalla hann meðan hann er nálægur. Hinn óguðlegi láti af vegi sínum og rangláta hugsanir sínar. lát hann hverfa til Drottins, að hann miskunni honum. og Guði vorum, því að hann mun ríkulega fyrirgefa.</w:t>
      </w:r>
    </w:p>
    <w:p/>
    <w:p>
      <w:r xmlns:w="http://schemas.openxmlformats.org/wordprocessingml/2006/main">
        <w:t xml:space="preserve">2. 5. Mósebók 16:1-3 - Haldið Abíb-mánuði og haldið Drottni Guði þínum páska, því að í Abíbsmánuði leiddi Drottinn Guð þinn þig út af Egyptalandi á nóttunni. Þú skalt færa Drottni Guði þínum páskafórnina, af sauðfé og nautgripum, á þeim stað sem Drottinn velur að setja nafn sitt. Þú skalt ekki eta sýrt brauð með því; sjö daga skalt þú eta ósýrt brauð með því, það er eymdarbrauðið (því að þú fórst út af Egyptalandi í flýti), til þess að þú getir minnst þess dags sem þú fórst út af Egyptalandi alla daga. lífs þíns.</w:t>
      </w:r>
    </w:p>
    <w:p/>
    <w:p>
      <w:r xmlns:w="http://schemas.openxmlformats.org/wordprocessingml/2006/main">
        <w:t xml:space="preserve">Síðari Kroníkubók 30:2 Því að konungur hafði ráðlagt ásamt höfðingjum hans og allur söfnuðurinn í Jerúsalem að halda páska í öðrum mánuðinum.</w:t>
      </w:r>
    </w:p>
    <w:p/>
    <w:p>
      <w:r xmlns:w="http://schemas.openxmlformats.org/wordprocessingml/2006/main">
        <w:t xml:space="preserve">Hiskía Júdakonungur ráðlagði við höfðingja sína og allan söfnuðinn í Jerúsalem að halda páska í öðrum mánuðinum.</w:t>
      </w:r>
    </w:p>
    <w:p/>
    <w:p>
      <w:r xmlns:w="http://schemas.openxmlformats.org/wordprocessingml/2006/main">
        <w:t xml:space="preserve">1. Kraftur samfélags: Að halda páskahátíðina saman</w:t>
      </w:r>
    </w:p>
    <w:p/>
    <w:p>
      <w:r xmlns:w="http://schemas.openxmlformats.org/wordprocessingml/2006/main">
        <w:t xml:space="preserve">2. Dæmi Hiskía um hlýðni og forystu</w:t>
      </w:r>
    </w:p>
    <w:p/>
    <w:p>
      <w:r xmlns:w="http://schemas.openxmlformats.org/wordprocessingml/2006/main">
        <w:t xml:space="preserve">1. 5. Mósebók 16:1-5</w:t>
      </w:r>
    </w:p>
    <w:p/>
    <w:p>
      <w:r xmlns:w="http://schemas.openxmlformats.org/wordprocessingml/2006/main">
        <w:t xml:space="preserve">2. Efesusbréfið 4:1-3</w:t>
      </w:r>
    </w:p>
    <w:p/>
    <w:p>
      <w:r xmlns:w="http://schemas.openxmlformats.org/wordprocessingml/2006/main">
        <w:t xml:space="preserve">Síðari Kroníkubók 30:3 Því að þeir gátu ekki haldið það á þeim tíma, af því að prestarnir höfðu ekki helgað sig nægilega og lýðurinn hafði ekki safnast saman til Jerúsalem.</w:t>
      </w:r>
    </w:p>
    <w:p/>
    <w:p>
      <w:r xmlns:w="http://schemas.openxmlformats.org/wordprocessingml/2006/main">
        <w:t xml:space="preserve">Júdamenn gátu ekki haldið páskana á þann hátt sem mælt var fyrir um vegna þess að prestarnir voru ekki rétt vígðir og fólkið var ekki safnað saman í Jerúsalem.</w:t>
      </w:r>
    </w:p>
    <w:p/>
    <w:p>
      <w:r xmlns:w="http://schemas.openxmlformats.org/wordprocessingml/2006/main">
        <w:t xml:space="preserve">1. Kraftur þess að koma saman: Hvernig samfélag er nauðsynlegt fyrir heilagleika</w:t>
      </w:r>
    </w:p>
    <w:p/>
    <w:p>
      <w:r xmlns:w="http://schemas.openxmlformats.org/wordprocessingml/2006/main">
        <w:t xml:space="preserve">2. Mikilvægi undirbúnings: Nauðsyn helgunar</w:t>
      </w:r>
    </w:p>
    <w:p/>
    <w:p>
      <w:r xmlns:w="http://schemas.openxmlformats.org/wordprocessingml/2006/main">
        <w:t xml:space="preserve">1. Matteus 18:20 - Þar sem tveir eða þrír eru saman komnir í mínu nafni, þar er ég mitt á meðal þeirra.</w:t>
      </w:r>
    </w:p>
    <w:p/>
    <w:p>
      <w:r xmlns:w="http://schemas.openxmlformats.org/wordprocessingml/2006/main">
        <w:t xml:space="preserve">2. 3. Mósebók 22:16 - Og á kennileiti skulu þeir ekki eta neitt hollt: Þeir skulu úthella blóði þess og hylja það ryki.</w:t>
      </w:r>
    </w:p>
    <w:p/>
    <w:p>
      <w:r xmlns:w="http://schemas.openxmlformats.org/wordprocessingml/2006/main">
        <w:t xml:space="preserve">Síðari Kroníkubók 30:4 Og þetta var konungi og öllum söfnuðinum þóknanlegur.</w:t>
      </w:r>
    </w:p>
    <w:p/>
    <w:p>
      <w:r xmlns:w="http://schemas.openxmlformats.org/wordprocessingml/2006/main">
        <w:t xml:space="preserve">Konungurinn og allur söfnuðurinn voru ánægðir með niðurstöðuna.</w:t>
      </w:r>
    </w:p>
    <w:p/>
    <w:p>
      <w:r xmlns:w="http://schemas.openxmlformats.org/wordprocessingml/2006/main">
        <w:t xml:space="preserve">1. Kraftur einingarinnar: Hvernig samstarf getur leitt til mikils árangurs</w:t>
      </w:r>
    </w:p>
    <w:p/>
    <w:p>
      <w:r xmlns:w="http://schemas.openxmlformats.org/wordprocessingml/2006/main">
        <w:t xml:space="preserve">2. Gleðin yfir hlýðni: Hvernig getur það leitt til blessunar að fylgja boðum Guðs</w:t>
      </w:r>
    </w:p>
    <w:p/>
    <w:p>
      <w:r xmlns:w="http://schemas.openxmlformats.org/wordprocessingml/2006/main">
        <w:t xml:space="preserve">1. Postulasagan 2:46, Dag eftir dag, þegar þeir sóttu musterið saman og brjótu brauð á heimilum sínum, neyttu þeir matar með glöðum og örlátum hjörtum.</w:t>
      </w:r>
    </w:p>
    <w:p/>
    <w:p>
      <w:r xmlns:w="http://schemas.openxmlformats.org/wordprocessingml/2006/main">
        <w:t xml:space="preserve">2. Sálmur 133:1, Sjá, hversu gott og notalegt það er þegar bræður búa í einingu!</w:t>
      </w:r>
    </w:p>
    <w:p/>
    <w:p>
      <w:r xmlns:w="http://schemas.openxmlformats.org/wordprocessingml/2006/main">
        <w:t xml:space="preserve">Síðari Kroníkubók 30:5 Og þeir settu skipun um að boða út um allan Ísrael, frá Beerseba til Dan, að koma til að halda Drottni, Ísraels Guði páska í Jerúsalem, því að þeir höfðu ekki gert það í langan tíma. eins og það var skrifað.</w:t>
      </w:r>
    </w:p>
    <w:p/>
    <w:p>
      <w:r xmlns:w="http://schemas.openxmlformats.org/wordprocessingml/2006/main">
        <w:t xml:space="preserve">Ísraelsmenn voru kallaðir til að halda páskana í Jerúsalem þar sem þeir höfðu ekki gert það í langan tíma.</w:t>
      </w:r>
    </w:p>
    <w:p/>
    <w:p>
      <w:r xmlns:w="http://schemas.openxmlformats.org/wordprocessingml/2006/main">
        <w:t xml:space="preserve">1: Við verðum að muna að halda páskana, því þeir eru mikilvægur hluti af trú okkar.</w:t>
      </w:r>
    </w:p>
    <w:p/>
    <w:p>
      <w:r xmlns:w="http://schemas.openxmlformats.org/wordprocessingml/2006/main">
        <w:t xml:space="preserve">2: Við ættum að halda páskana þar sem þeir eru áminningar um gæsku og trúmennsku Drottins við okkur.</w:t>
      </w:r>
    </w:p>
    <w:p/>
    <w:p>
      <w:r xmlns:w="http://schemas.openxmlformats.org/wordprocessingml/2006/main">
        <w:t xml:space="preserve">1: 2. Mósebók 12:14-20 - Í þessum kafla fyrirmæli Guð Ísraelsmönnum að halda páskana sem tákn um frelsun hans.</w:t>
      </w:r>
    </w:p>
    <w:p/>
    <w:p>
      <w:r xmlns:w="http://schemas.openxmlformats.org/wordprocessingml/2006/main">
        <w:t xml:space="preserve">2: Fjórða Mósebók 9:1-14 - Þessi texti lýsir páskahaldi Ísraelsmanna og mikilvægi þess að fylgja skipunum Drottins.</w:t>
      </w:r>
    </w:p>
    <w:p/>
    <w:p>
      <w:r xmlns:w="http://schemas.openxmlformats.org/wordprocessingml/2006/main">
        <w:t xml:space="preserve">Síðari Kroníkubók 30:6 Þá gengu póstarnir með bréfum konungs og höfðingja hans um allan Ísrael og Júda, og samkvæmt boði konungs, er sagði: Þér Ísraelsmenn, snúið aftur til Drottins, Guðs Abrahams, Ísaks. , og Ísrael, og hann mun hverfa aftur til leifar yðar, sem sloppið hafa úr hendi Assýríukonunga.</w:t>
      </w:r>
    </w:p>
    <w:p/>
    <w:p>
      <w:r xmlns:w="http://schemas.openxmlformats.org/wordprocessingml/2006/main">
        <w:t xml:space="preserve">Póstarnir sem Hiskía konungur Júda sendi frá sér fóru um Ísrael og Júda til að hvetja fólkið til að snúa aftur til Guðs.</w:t>
      </w:r>
    </w:p>
    <w:p/>
    <w:p>
      <w:r xmlns:w="http://schemas.openxmlformats.org/wordprocessingml/2006/main">
        <w:t xml:space="preserve">1. Snúðu þér til Guðs og hann mun snúa aftur til þín 2. Köllun Hiskía til iðrunar</w:t>
      </w:r>
    </w:p>
    <w:p/>
    <w:p>
      <w:r xmlns:w="http://schemas.openxmlformats.org/wordprocessingml/2006/main">
        <w:t xml:space="preserve">1. Síðari Kroníkubók 30:6 2. Rómverjabréfið 10:13-14 (Því að hver sem ákallar nafn Drottins mun hólpinn verða.)</w:t>
      </w:r>
    </w:p>
    <w:p/>
    <w:p>
      <w:r xmlns:w="http://schemas.openxmlformats.org/wordprocessingml/2006/main">
        <w:t xml:space="preserve">Síðari Kroníkubók 30:7 Verið ekki eins og feður yðar og bræður yðar, sem svikið hafa gegn Drottni, Guði feðra þeirra, sem gaf þá í auðn, eins og þér sjáið.</w:t>
      </w:r>
    </w:p>
    <w:p/>
    <w:p>
      <w:r xmlns:w="http://schemas.openxmlformats.org/wordprocessingml/2006/main">
        <w:t xml:space="preserve">Ísraelsmenn voru varaðir við að endurtaka syndir feðra sinna, sem voru gefnir í auðn fyrir óhlýðni sína.</w:t>
      </w:r>
    </w:p>
    <w:p/>
    <w:p>
      <w:r xmlns:w="http://schemas.openxmlformats.org/wordprocessingml/2006/main">
        <w:t xml:space="preserve">1. Lærðu af feðrum okkar: Gættu þess að endurtaka ekki syndir þeirra</w:t>
      </w:r>
    </w:p>
    <w:p/>
    <w:p>
      <w:r xmlns:w="http://schemas.openxmlformats.org/wordprocessingml/2006/main">
        <w:t xml:space="preserve">2. Guð mun ekki þola ótrú: Uppskerið afleiðingar óhlýðni</w:t>
      </w:r>
    </w:p>
    <w:p/>
    <w:p>
      <w:r xmlns:w="http://schemas.openxmlformats.org/wordprocessingml/2006/main">
        <w:t xml:space="preserve">1. Rómverjabréfið 6:12-14 - "Látið því ekki syndina ríkja í dauðlegum líkama þínum, svo að þú hlýðir þrá hans. Bjódstu engan hluta af sjálfum þér til syndarinnar sem verkfæri illskunnar, heldur fórnaðu sjálfan þig Guði eins og þeir sem eru leiddir frá dauðanum til lífsins, og fórnaðu honum allt af þér til réttlætis, því að syndin skal ekki framar vera þinn herra, því að þú ert ekki undir lögmálinu, heldur undir náðinni.</w:t>
      </w:r>
    </w:p>
    <w:p/>
    <w:p>
      <w:r xmlns:w="http://schemas.openxmlformats.org/wordprocessingml/2006/main">
        <w:t xml:space="preserve">2. Orðskviðirnir 28:13 - „Hver sem leynir syndum sínum, gengur ekki vel, en sá sem játar þær og afneitar þeim, finnur miskunn.</w:t>
      </w:r>
    </w:p>
    <w:p/>
    <w:p>
      <w:r xmlns:w="http://schemas.openxmlformats.org/wordprocessingml/2006/main">
        <w:t xml:space="preserve">Síðari Kroníkubók 30:8 Verið nú ekki harðsvíraðir, eins og feður yðar voru, heldur gefið yður fram Drottni og gangið inn í helgidóm hans, sem hann hefir helgað að eilífu, og þjónið Drottni Guði yðar, svo að brennandi reiði hans megi snúa frá þér.</w:t>
      </w:r>
    </w:p>
    <w:p/>
    <w:p>
      <w:r xmlns:w="http://schemas.openxmlformats.org/wordprocessingml/2006/main">
        <w:t xml:space="preserve">Fólk ætti að gefa sig í auðmýkt fyrir Drottni og hlýða skipunum hans til að hljóta miskunn hans og fyrirgefningu.</w:t>
      </w:r>
    </w:p>
    <w:p/>
    <w:p>
      <w:r xmlns:w="http://schemas.openxmlformats.org/wordprocessingml/2006/main">
        <w:t xml:space="preserve">1. Kraftur þess að gefast upp fyrir Guði</w:t>
      </w:r>
    </w:p>
    <w:p/>
    <w:p>
      <w:r xmlns:w="http://schemas.openxmlformats.org/wordprocessingml/2006/main">
        <w:t xml:space="preserve">2. Blessanir þess að hlýða boðorðum Guðs</w:t>
      </w:r>
    </w:p>
    <w:p/>
    <w:p>
      <w:r xmlns:w="http://schemas.openxmlformats.org/wordprocessingml/2006/main">
        <w:t xml:space="preserve">1. Rómverjabréfið 12:1-2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Kólossubréfið 3:17 Og hvað sem þér gjörið, hvort sem er í orði eða verki, gjörið það allt í nafni Drottins Jesú, og þakkað Guði föður fyrir hann.</w:t>
      </w:r>
    </w:p>
    <w:p/>
    <w:p>
      <w:r xmlns:w="http://schemas.openxmlformats.org/wordprocessingml/2006/main">
        <w:t xml:space="preserve">Síðari Kroníkubók 30:9 Því að ef þér snúið aftur til Drottins, munu bræður yðar og börn yðar finna miskunn frammi fyrir þeim, er herleiddu þá, svo að þeir komi aftur í þetta land, því að Drottinn, Guð yðar, er náðugur og miskunnsamur, og mun ekki snúa augliti hans frá yður, ef þér snúið aftur til hans.</w:t>
      </w:r>
    </w:p>
    <w:p/>
    <w:p>
      <w:r xmlns:w="http://schemas.openxmlformats.org/wordprocessingml/2006/main">
        <w:t xml:space="preserve">Ísraelsmenn eru hvattir til að snúa aftur til Drottins og þeir munu finna miskunn og samúð.</w:t>
      </w:r>
    </w:p>
    <w:p/>
    <w:p>
      <w:r xmlns:w="http://schemas.openxmlformats.org/wordprocessingml/2006/main">
        <w:t xml:space="preserve">1. Gleðjast yfir miskunn Drottins</w:t>
      </w:r>
    </w:p>
    <w:p/>
    <w:p>
      <w:r xmlns:w="http://schemas.openxmlformats.org/wordprocessingml/2006/main">
        <w:t xml:space="preserve">2. Kraftur þess að koma aftur til Guðs</w:t>
      </w:r>
    </w:p>
    <w:p/>
    <w:p>
      <w:r xmlns:w="http://schemas.openxmlformats.org/wordprocessingml/2006/main">
        <w:t xml:space="preserve">1. Kólossubréfið 3:12-14 - Íklæðist því, eins og Guðs útvöldu, heilögu og elskuðu, miskunnarlund, góðvild, auðmýkt í huga, hógværð, langlyndi. Umberið hver annan og fyrirgefið hver öðrum, ef einhver á í deilum við einhvern. Eins og Kristur fyrirgaf yður, svo skuluð þér og. Og umfram allt þetta íklæðist kærleikanum, sem er band fullkomleikans.</w:t>
      </w:r>
    </w:p>
    <w:p/>
    <w:p>
      <w:r xmlns:w="http://schemas.openxmlformats.org/wordprocessingml/2006/main">
        <w:t xml:space="preserve">2. Sálmur 103:8-14 - Drottinn er miskunnsamur og miskunnsamur, seinn til reiði og mikill í miskunn. Hann mun ekki ætíð hnykkja á, og ekki varðveita reiði sína að eilífu. Hann hefir ekki farið með oss eftir syndum vorum. né umbunað oss eftir misgjörðum vorum. Því að eins og himinninn er hátt yfir jörðu, svo mikil er miskunn hans við þá er óttast hann. Svo langt sem austur er frá vestri, svo langt hefur hann fjarlægt afbrot vor frá oss. Eins og faðir vorkennir börnum sínum, svo miskunnar Drottinn þeim er óttast hann. Því að hann þekkir ramma okkar; hann minnist þess að vér erum mold.</w:t>
      </w:r>
    </w:p>
    <w:p/>
    <w:p>
      <w:r xmlns:w="http://schemas.openxmlformats.org/wordprocessingml/2006/main">
        <w:t xml:space="preserve">Síðari Kroníkubók 30:10 Þá gengu stólpar á milli borga um land Efraím og Manasse allt til Sebúlons, en þeir hlógu að þeim og hæddu þá.</w:t>
      </w:r>
    </w:p>
    <w:p/>
    <w:p>
      <w:r xmlns:w="http://schemas.openxmlformats.org/wordprocessingml/2006/main">
        <w:t xml:space="preserve">Póstarnir voru sendir um allt land Efraíms og Manasse til að hvetja fólkið til að koma til Jerúsalem til að halda páskana, en hlegið var að þeim og gert grín að þeim.</w:t>
      </w:r>
    </w:p>
    <w:p/>
    <w:p>
      <w:r xmlns:w="http://schemas.openxmlformats.org/wordprocessingml/2006/main">
        <w:t xml:space="preserve">1. Gildi þess að gefast upp fyrir vilja Guðs</w:t>
      </w:r>
    </w:p>
    <w:p/>
    <w:p>
      <w:r xmlns:w="http://schemas.openxmlformats.org/wordprocessingml/2006/main">
        <w:t xml:space="preserve">2. Örlæti og samúð Guðs andspænis vantrú</w:t>
      </w:r>
    </w:p>
    <w:p/>
    <w:p>
      <w:r xmlns:w="http://schemas.openxmlformats.org/wordprocessingml/2006/main">
        <w:t xml:space="preserve">1. Rómverjabréfið 10:19-21 - "En ég spyr, hafa þeir ekki heyrt það, því að rödd þeirra hefur farið út um alla jörðina og orð þeirra til endimarka veraldar.</w:t>
      </w:r>
    </w:p>
    <w:p/>
    <w:p>
      <w:r xmlns:w="http://schemas.openxmlformats.org/wordprocessingml/2006/main">
        <w:t xml:space="preserve">2. Jesaja 55:6-7 - „Leitið Drottins meðan hann er að finna, ákallið hann meðan hann er nálægur, láti hinn óguðlega víkja frá vegi sínum og rangláta manninn hugsanir sínar, snúi sér til Drottins, að hann miskunna honum og Guði vorum, því að hann mun ríkulega fyrirgefa."</w:t>
      </w:r>
    </w:p>
    <w:p/>
    <w:p>
      <w:r xmlns:w="http://schemas.openxmlformats.org/wordprocessingml/2006/main">
        <w:t xml:space="preserve">Síðari Kroníkubók 30:11 En kafarar frá Aser, Manasse og Sebúlon auðmýktu sig og komu til Jerúsalem.</w:t>
      </w:r>
    </w:p>
    <w:p/>
    <w:p>
      <w:r xmlns:w="http://schemas.openxmlformats.org/wordprocessingml/2006/main">
        <w:t xml:space="preserve">Sumir af ættkvíslum Asers, Manasse og Sebúlon auðmýktu sig og fóru til Jerúsalem.</w:t>
      </w:r>
    </w:p>
    <w:p/>
    <w:p>
      <w:r xmlns:w="http://schemas.openxmlformats.org/wordprocessingml/2006/main">
        <w:t xml:space="preserve">1. Kraftur auðmýktar: Hvernig auðmýkt getur leitt til velgengni</w:t>
      </w:r>
    </w:p>
    <w:p/>
    <w:p>
      <w:r xmlns:w="http://schemas.openxmlformats.org/wordprocessingml/2006/main">
        <w:t xml:space="preserve">2. Trúarferðin: Hvernig á að stíga út í trausti</w:t>
      </w:r>
    </w:p>
    <w:p/>
    <w:p>
      <w:r xmlns:w="http://schemas.openxmlformats.org/wordprocessingml/2006/main">
        <w:t xml:space="preserve">1. Jakobsbréfið 4:6 - En hann gefur meiri náð. Þess vegna segir: Guð stendur gegn dramblátum en veitir auðmjúkum náð.</w:t>
      </w:r>
    </w:p>
    <w:p/>
    <w:p>
      <w:r xmlns:w="http://schemas.openxmlformats.org/wordprocessingml/2006/main">
        <w:t xml:space="preserve">2. Matteus 5:3 - Sælir eru fátækir í anda, því að þeirra er himnaríki.</w:t>
      </w:r>
    </w:p>
    <w:p/>
    <w:p>
      <w:r xmlns:w="http://schemas.openxmlformats.org/wordprocessingml/2006/main">
        <w:t xml:space="preserve">Síðari Kroníkubók 30:12 Og í Júda var hönd Guðs til að gefa þeim eitt hjarta til að halda boð konungs og höfðingja, eftir orði Drottins.</w:t>
      </w:r>
    </w:p>
    <w:p/>
    <w:p>
      <w:r xmlns:w="http://schemas.openxmlformats.org/wordprocessingml/2006/main">
        <w:t xml:space="preserve">1: Við getum treyst því að Guð veiti okkur styrk til að gera það sem er rétt.</w:t>
      </w:r>
    </w:p>
    <w:p/>
    <w:p>
      <w:r xmlns:w="http://schemas.openxmlformats.org/wordprocessingml/2006/main">
        <w:t xml:space="preserve">2: Hlýðni við Guð er leiðin til einingu og friðar.</w:t>
      </w:r>
    </w:p>
    <w:p/>
    <w:p>
      <w:r xmlns:w="http://schemas.openxmlformats.org/wordprocessingml/2006/main">
        <w:t xml:space="preserve">1: Efesusbréfið 4:3-4 leitast við að varðveita einingu andans í bandi friðarins.</w:t>
      </w:r>
    </w:p>
    <w:p/>
    <w:p>
      <w:r xmlns:w="http://schemas.openxmlformats.org/wordprocessingml/2006/main">
        <w:t xml:space="preserve">2: Jakobsbréfið 1:22-25 En verið gjörendur orðsins en ekki aðeins áheyrendur, heldur blekkið sjálfa yður.</w:t>
      </w:r>
    </w:p>
    <w:p/>
    <w:p>
      <w:r xmlns:w="http://schemas.openxmlformats.org/wordprocessingml/2006/main">
        <w:t xml:space="preserve">Síðari Kroníkubók 30:13 Og mikið fólk safnaðist saman í Jerúsalem til að halda hátíð ósýrðra brauða í öðrum mánuðinum, mjög mikill söfnuður.</w:t>
      </w:r>
    </w:p>
    <w:p/>
    <w:p>
      <w:r xmlns:w="http://schemas.openxmlformats.org/wordprocessingml/2006/main">
        <w:t xml:space="preserve">Mikill fjöldi fólks kom saman í Jerúsalem til að halda hátíð ósýrðra brauða í öðrum mánuðinum.</w:t>
      </w:r>
    </w:p>
    <w:p/>
    <w:p>
      <w:r xmlns:w="http://schemas.openxmlformats.org/wordprocessingml/2006/main">
        <w:t xml:space="preserve">1. Kraftur einingar: Að fagna hátíð ósýrðu brauðanna saman</w:t>
      </w:r>
    </w:p>
    <w:p/>
    <w:p>
      <w:r xmlns:w="http://schemas.openxmlformats.org/wordprocessingml/2006/main">
        <w:t xml:space="preserve">2. Að fagna trúfesti Guðs: mikilvægi hátíðar ósýrðu brauðanna</w:t>
      </w:r>
    </w:p>
    <w:p/>
    <w:p>
      <w:r xmlns:w="http://schemas.openxmlformats.org/wordprocessingml/2006/main">
        <w:t xml:space="preserve">1. Mósebók 12:17-18: Haldið hátíð ósýrðra brauða, því það var einmitt á þessum degi sem ég leiddi herflokka ykkar út af Egyptalandi. Fagnaðu þessum degi sem varanlega helgiathöfn fyrir komandi kynslóðir.</w:t>
      </w:r>
    </w:p>
    <w:p/>
    <w:p>
      <w:r xmlns:w="http://schemas.openxmlformats.org/wordprocessingml/2006/main">
        <w:t xml:space="preserve">2. Mósebók 16:3-4: Etið það ekki með gervibrauði, heldur neytið ósýrt brauð í sjö daga, neyðarbrauðið, því að þú fórst frá Egyptalandi í flýti, svo að þú minntist alla ævidaga þína brottfarartíma þinn frá Egyptalandi.</w:t>
      </w:r>
    </w:p>
    <w:p/>
    <w:p>
      <w:r xmlns:w="http://schemas.openxmlformats.org/wordprocessingml/2006/main">
        <w:t xml:space="preserve">Síðari Kroníkubók 30:14 Og þeir tóku sig upp og tóku burt ölturin, sem voru í Jerúsalem, og öll reykelsisölturu tóku þau burt og köstuðu þeim í Kídronlækinn.</w:t>
      </w:r>
    </w:p>
    <w:p/>
    <w:p>
      <w:r xmlns:w="http://schemas.openxmlformats.org/wordprocessingml/2006/main">
        <w:t xml:space="preserve">Jerúsalembúar fjarlægðu öll reykelsisölturu úr borginni og köstuðu þeim í Kedronlækinn.</w:t>
      </w:r>
    </w:p>
    <w:p/>
    <w:p>
      <w:r xmlns:w="http://schemas.openxmlformats.org/wordprocessingml/2006/main">
        <w:t xml:space="preserve">1. Kraftur hlýðninnar: Að fjarlægja reykelsisölturu sýndi hlýðni fólksins við skipun Guðs.</w:t>
      </w:r>
    </w:p>
    <w:p/>
    <w:p>
      <w:r xmlns:w="http://schemas.openxmlformats.org/wordprocessingml/2006/main">
        <w:t xml:space="preserve">2. Mikilvægi þess að fara eftir sannfæringu okkar: Að grípa til aðgerða í samræmi við trú okkar, jafnvel þegar það er erfitt, er nauðsynlegt til að lifa guðlegu lífi.</w:t>
      </w:r>
    </w:p>
    <w:p/>
    <w:p>
      <w:r xmlns:w="http://schemas.openxmlformats.org/wordprocessingml/2006/main">
        <w:t xml:space="preserve">1. Mósebók 12:2-4 - Þú skalt gjöreyða öllum þeim stöðum, þar sem þjóðirnar, sem þú munt reka, þjónuðu guðum sínum, á háum fjöllum og á hæðum og undir hverju grænu tré.</w:t>
      </w:r>
    </w:p>
    <w:p/>
    <w:p>
      <w:r xmlns:w="http://schemas.openxmlformats.org/wordprocessingml/2006/main">
        <w:t xml:space="preserve">2. Jeremía 7:18 - Börnin safna viði og feðurnir tendra eldinn og konurnar hnoða deigið sitt, til að baka kökur fyrir himnadrottninguna og hella öðrum guðum dreypifórnum til að reita mig til reiði. til reiði.</w:t>
      </w:r>
    </w:p>
    <w:p/>
    <w:p>
      <w:r xmlns:w="http://schemas.openxmlformats.org/wordprocessingml/2006/main">
        <w:t xml:space="preserve">Síðari Kroníkubók 30:15 Og þeir slátruðu páskana á fjórtánda degi annars mánaðar, og prestarnir og levítarnir urðu til skammar og helguðu sig og færðu brennifórnirnar í musteri Drottins.</w:t>
      </w:r>
    </w:p>
    <w:p/>
    <w:p>
      <w:r xmlns:w="http://schemas.openxmlformats.org/wordprocessingml/2006/main">
        <w:t xml:space="preserve">Prestarnir og levítarnir héldu páskana á fjórtánda degi annars mánaðar og færðu brennifórnir í húsi Drottins.</w:t>
      </w:r>
    </w:p>
    <w:p/>
    <w:p>
      <w:r xmlns:w="http://schemas.openxmlformats.org/wordprocessingml/2006/main">
        <w:t xml:space="preserve">1. Kraftur helgunar - Hvernig trú okkar getur vaxið með því að þjóna Drottni og kappkosta heilagleika.</w:t>
      </w:r>
    </w:p>
    <w:p/>
    <w:p>
      <w:r xmlns:w="http://schemas.openxmlformats.org/wordprocessingml/2006/main">
        <w:t xml:space="preserve">2. Mikilvægi páskanna - Skoðaðu mikilvægi páskanna og dýpri andlega merkingu þeirra.</w:t>
      </w:r>
    </w:p>
    <w:p/>
    <w:p>
      <w:r xmlns:w="http://schemas.openxmlformats.org/wordprocessingml/2006/main">
        <w:t xml:space="preserve">1. 1. Pétursbréf 1:15-16 - En eins og sá sem kallaði yður er heilagur, svo verið þér heilagir í allri umgengni. Því að ritað er: Verið heilagir! því að ég er heilagur.</w:t>
      </w:r>
    </w:p>
    <w:p/>
    <w:p>
      <w:r xmlns:w="http://schemas.openxmlformats.org/wordprocessingml/2006/main">
        <w:t xml:space="preserve">2. Efesusbréfið 4:24 - Og að þér íklæðist hinum nýja manni, sem eftir Guð er skapaður í réttlæti og sannri heilagleika.</w:t>
      </w:r>
    </w:p>
    <w:p/>
    <w:p>
      <w:r xmlns:w="http://schemas.openxmlformats.org/wordprocessingml/2006/main">
        <w:t xml:space="preserve">Síðari Kroníkubók 30:16 Og þeir stóðu á sínum stað að hætti þeirra, samkvæmt lögmáli Móse, guðsmannsins. Prestarnir stökktu blóðinu, sem þeir fengu af hendi levítanna.</w:t>
      </w:r>
    </w:p>
    <w:p/>
    <w:p>
      <w:r xmlns:w="http://schemas.openxmlformats.org/wordprocessingml/2006/main">
        <w:t xml:space="preserve">Prestarnir og levítarnir fylgdu lögmáli Móse og prestarnir stökktu blóðinu sem levítarnir gáfu þeim.</w:t>
      </w:r>
    </w:p>
    <w:p/>
    <w:p>
      <w:r xmlns:w="http://schemas.openxmlformats.org/wordprocessingml/2006/main">
        <w:t xml:space="preserve">1. Mikilvægi þess að fylgja lögmáli Guðs</w:t>
      </w:r>
    </w:p>
    <w:p/>
    <w:p>
      <w:r xmlns:w="http://schemas.openxmlformats.org/wordprocessingml/2006/main">
        <w:t xml:space="preserve">2. Blessun þess að hlýða boðorðum Guðs</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p>
      <w:r xmlns:w="http://schemas.openxmlformats.org/wordprocessingml/2006/main">
        <w:t xml:space="preserve">2. Matteusarguðspjall 5:17-19 - Ætlið ekki að ég sé kominn til að afnema lögmálið eða spámennina. Ég er ekki kominn til að afnema þau heldur til að uppfylla þau. Því að sannlega segi ég yður, þar til himinn og jörð líða undir lok, mun ekki einn skammur, ekki punktur, líða úr lögmálinu uns allt er fullkomnað. Því hver sem slakar á einu af þessum minnstu boðorðum og kennir öðrum slíkt hið sama, mun minnstur verða kallaður í himnaríki, en hver sem gjörir þau og kennir, mun kallaður verða mikill í himnaríki.</w:t>
      </w:r>
    </w:p>
    <w:p/>
    <w:p>
      <w:r xmlns:w="http://schemas.openxmlformats.org/wordprocessingml/2006/main">
        <w:t xml:space="preserve">Síðari Kroníkubók 30:17 Því að margir voru í söfnuðinum, sem ekki voru helgaðir. Þess vegna höfðu levítarnir umsjón með því að slátra páskunum fyrir hvern þann, sem ekki var hreinn, til að helga þá Drottni.</w:t>
      </w:r>
    </w:p>
    <w:p/>
    <w:p>
      <w:r xmlns:w="http://schemas.openxmlformats.org/wordprocessingml/2006/main">
        <w:t xml:space="preserve">Levítarnir báru ábyrgð á því að slátra páskalömbunum í helgisiði fyrir þá sem ekki voru taldir andlega hreinir.</w:t>
      </w:r>
    </w:p>
    <w:p/>
    <w:p>
      <w:r xmlns:w="http://schemas.openxmlformats.org/wordprocessingml/2006/main">
        <w:t xml:space="preserve">1. Kraftur heilagleika - Hvað það þýðir að vera helgaður og hvernig á að lifa heilagleika lífi.</w:t>
      </w:r>
    </w:p>
    <w:p/>
    <w:p>
      <w:r xmlns:w="http://schemas.openxmlformats.org/wordprocessingml/2006/main">
        <w:t xml:space="preserve">2. Guðs náð fyrir alla - Sagan af því hvernig Guð sá fyrir þeim sem ekki voru taldir hreinir.</w:t>
      </w:r>
    </w:p>
    <w:p/>
    <w:p>
      <w:r xmlns:w="http://schemas.openxmlformats.org/wordprocessingml/2006/main">
        <w:t xml:space="preserve">1. Hebreabréfið 12:14 - Leitið eftir friði við alla og heilagleika, án þess mun enginn sjá Drottin.</w:t>
      </w:r>
    </w:p>
    <w:p/>
    <w:p>
      <w:r xmlns:w="http://schemas.openxmlformats.org/wordprocessingml/2006/main">
        <w:t xml:space="preserve">2. Efesusbréfið 2:8-9 - Því af náð eruð þér hólpnir orðnir fyrir trú, og það ekki af yður sjálfum. það er gjöf Guðs, ekki verkanna, svo að enginn hrósaði sér.</w:t>
      </w:r>
    </w:p>
    <w:p/>
    <w:p>
      <w:r xmlns:w="http://schemas.openxmlformats.org/wordprocessingml/2006/main">
        <w:t xml:space="preserve">Síðari Kroníkubók 30:18 Því að fjöldi fólks, margir frá Efraím, Manasse, Íssakar og Sebúlon, höfðu ekki hreinsað sig, en átu páskana öðruvísi en ritað var. En Hiskía bað fyrir þeim og sagði: ,,Drottinn góður fyrirgefi sérhverjum</w:t>
      </w:r>
    </w:p>
    <w:p/>
    <w:p>
      <w:r xmlns:w="http://schemas.openxmlformats.org/wordprocessingml/2006/main">
        <w:t xml:space="preserve">Margir íbúar Efraíms, Manasse, Íssaskars og Sebúlons höfðu ekki hreinsað sig í samræmi við páskalögmálin, heldur bað Hiskía fyrir þeim og bað Drottin að fyrirgefa þeim.</w:t>
      </w:r>
    </w:p>
    <w:p/>
    <w:p>
      <w:r xmlns:w="http://schemas.openxmlformats.org/wordprocessingml/2006/main">
        <w:t xml:space="preserve">1. Miskunn Guðs: Dæmi Hiskía um fyrirgefningu</w:t>
      </w:r>
    </w:p>
    <w:p/>
    <w:p>
      <w:r xmlns:w="http://schemas.openxmlformats.org/wordprocessingml/2006/main">
        <w:t xml:space="preserve">2. Kraftur bænarinnar: Fyrirbæn Hiskía fyrir fólkið</w:t>
      </w:r>
    </w:p>
    <w:p/>
    <w:p>
      <w:r xmlns:w="http://schemas.openxmlformats.org/wordprocessingml/2006/main">
        <w:t xml:space="preserve">1. Sálmur 103:11-14 - Því að eins hátt og himinninn er yfir jörðu, svo mikil er miskunn hans til þeirra sem óttast hann;</w:t>
      </w:r>
    </w:p>
    <w:p/>
    <w:p>
      <w:r xmlns:w="http://schemas.openxmlformats.org/wordprocessingml/2006/main">
        <w:t xml:space="preserve">2. Lúkas 6:36 - Verið miskunnsamur, eins og faðir yðar er miskunnsamur.</w:t>
      </w:r>
    </w:p>
    <w:p/>
    <w:p>
      <w:r xmlns:w="http://schemas.openxmlformats.org/wordprocessingml/2006/main">
        <w:t xml:space="preserve">Síðari Kroníkubók 30:19 sem undirbýr hjarta sitt til að leita Guðs, Drottins, Guðs feðra sinna, þó að hann verði ekki hreinn eftir hreinsun helgidómsins.</w:t>
      </w:r>
    </w:p>
    <w:p/>
    <w:p>
      <w:r xmlns:w="http://schemas.openxmlformats.org/wordprocessingml/2006/main">
        <w:t xml:space="preserve">Þeir sem undirbúa hjörtu sín geta leitað Guðs, jafnvel þótt þau séu ekki hreinsuð samkvæmt stöðlum helgidómsins.</w:t>
      </w:r>
    </w:p>
    <w:p/>
    <w:p>
      <w:r xmlns:w="http://schemas.openxmlformats.org/wordprocessingml/2006/main">
        <w:t xml:space="preserve">1. Kraftur undirbúins hjarta</w:t>
      </w:r>
    </w:p>
    <w:p/>
    <w:p>
      <w:r xmlns:w="http://schemas.openxmlformats.org/wordprocessingml/2006/main">
        <w:t xml:space="preserve">2. Leita Guðs með opnum huga</w:t>
      </w:r>
    </w:p>
    <w:p/>
    <w:p>
      <w:r xmlns:w="http://schemas.openxmlformats.org/wordprocessingml/2006/main">
        <w:t xml:space="preserve">1. Jesaja 55:6 - Leitið Drottins meðan hann er að finna; kalla á hann meðan hann er nálægt.</w:t>
      </w:r>
    </w:p>
    <w:p/>
    <w:p>
      <w:r xmlns:w="http://schemas.openxmlformats.org/wordprocessingml/2006/main">
        <w:t xml:space="preserve">2. Rómverjabréfið 10:9-10 - Ef þú játar með munni þínum að Jesús sé Drottinn og trúir í hjarta þínu að Guð hafi uppvakið hann frá dauðum, munt þú verða hólpinn.</w:t>
      </w:r>
    </w:p>
    <w:p/>
    <w:p>
      <w:r xmlns:w="http://schemas.openxmlformats.org/wordprocessingml/2006/main">
        <w:t xml:space="preserve">Síðari Kroníkubók 30:20 Og Drottinn hlýddi Hiskía og læknaði fólkið.</w:t>
      </w:r>
    </w:p>
    <w:p/>
    <w:p>
      <w:r xmlns:w="http://schemas.openxmlformats.org/wordprocessingml/2006/main">
        <w:t xml:space="preserve">Guð svaraði bænum Hiskía konungs og læknaði Júdamenn.</w:t>
      </w:r>
    </w:p>
    <w:p/>
    <w:p>
      <w:r xmlns:w="http://schemas.openxmlformats.org/wordprocessingml/2006/main">
        <w:t xml:space="preserve">1. Læknandi kraftur bænarinnar</w:t>
      </w:r>
    </w:p>
    <w:p/>
    <w:p>
      <w:r xmlns:w="http://schemas.openxmlformats.org/wordprocessingml/2006/main">
        <w:t xml:space="preserve">2. Trúfesti Guðs við fólk sitt</w:t>
      </w:r>
    </w:p>
    <w:p/>
    <w:p>
      <w:r xmlns:w="http://schemas.openxmlformats.org/wordprocessingml/2006/main">
        <w:t xml:space="preserve">1. Jesaja 38:17, Sjá, það var mér til velferðar að ég varð fyrir mikilli beiskju. en í kærleika hefur þú frelsað sál mína úr gryfju spillingarinnar, því að þú hefur varpað öllum syndum mínum á bak þitt.</w:t>
      </w:r>
    </w:p>
    <w:p/>
    <w:p>
      <w:r xmlns:w="http://schemas.openxmlformats.org/wordprocessingml/2006/main">
        <w:t xml:space="preserve">2. Jakobsbréfið 5:14-16, Er einhver meðal yðar veikur? Lát hann kalla á öldunga safnaðarins og biðja yfir honum og smyrja hann með olíu í nafni Drottins. Og trúarbænin mun bjarga hinum sjúka, og Drottinn mun reisa hann upp. Og ef hann hefur drýgt syndir, mun honum verða fyrirgefið. Játið hver öðrum misgjörðir ykkar og biðjið hver fyrir öðrum, svo að þér megið læknast. Áhrifarík, ákafur bæn réttláts manns gagnast miklu.</w:t>
      </w:r>
    </w:p>
    <w:p/>
    <w:p>
      <w:r xmlns:w="http://schemas.openxmlformats.org/wordprocessingml/2006/main">
        <w:t xml:space="preserve">Síðari Kroníkubók 30:21 Og Ísraelsmenn, sem staddir voru í Jerúsalem, héldu hátíð ósýrðra brauða í sjö daga með mikilli gleði, og levítarnir og prestarnir lofuðu Drottin dag eftir dag og sungu Drottni með hljóðum.</w:t>
      </w:r>
    </w:p>
    <w:p/>
    <w:p>
      <w:r xmlns:w="http://schemas.openxmlformats.org/wordprocessingml/2006/main">
        <w:t xml:space="preserve">Ísraelsmenn héldu hátíð ósýrðra brauða í Jerúsalem með miklum fögnuði og levítarnir og prestarnir lofuðu Drottin með söng og háværum hljóðfærum á hverjum degi.</w:t>
      </w:r>
    </w:p>
    <w:p/>
    <w:p>
      <w:r xmlns:w="http://schemas.openxmlformats.org/wordprocessingml/2006/main">
        <w:t xml:space="preserve">1. „Að þakka Guði á erfiðum tímum“</w:t>
      </w:r>
    </w:p>
    <w:p/>
    <w:p>
      <w:r xmlns:w="http://schemas.openxmlformats.org/wordprocessingml/2006/main">
        <w:t xml:space="preserve">2. "Máttur lofgjörðar og tilbeiðslu"</w:t>
      </w:r>
    </w:p>
    <w:p/>
    <w:p>
      <w:r xmlns:w="http://schemas.openxmlformats.org/wordprocessingml/2006/main">
        <w:t xml:space="preserve">1. Sálmur 100:4 - "Gangið inn hlið hans með þakkargjörð og forgarða hans með lofgjörð, lofið hann og lofið nafn hans."</w:t>
      </w:r>
    </w:p>
    <w:p/>
    <w:p>
      <w:r xmlns:w="http://schemas.openxmlformats.org/wordprocessingml/2006/main">
        <w:t xml:space="preserve">2. Efesusbréfið 5:19-20 - „Talið hver við annan í sálmum og sálmum og andlegum söngvum, syngið og kveðið Drottni í hjarta yðar, þakkað Guði föður ávallt fyrir allt í nafni Drottins vors Jesú. Kristur."</w:t>
      </w:r>
    </w:p>
    <w:p/>
    <w:p>
      <w:r xmlns:w="http://schemas.openxmlformats.org/wordprocessingml/2006/main">
        <w:t xml:space="preserve">Síðari Kroníkubók 30:22 Og Hiskía talaði rólega við alla levítana, sem kenndu góða þekkingu á Drottni, og átu þeir sjö daga alla hátíðina, færðu heillafórnir og játuðu Drottni, Guði feðra sinna.</w:t>
      </w:r>
    </w:p>
    <w:p/>
    <w:p>
      <w:r xmlns:w="http://schemas.openxmlformats.org/wordprocessingml/2006/main">
        <w:t xml:space="preserve">Hiskía hvatti levítana til að eta og færa heillafórnir á sjö daga hátíðinni og játaði jafnframt Drottni, Guði feðra þeirra.</w:t>
      </w:r>
    </w:p>
    <w:p/>
    <w:p>
      <w:r xmlns:w="http://schemas.openxmlformats.org/wordprocessingml/2006/main">
        <w:t xml:space="preserve">1. Kraftur uppörvunar - Hvernig orð Hiskía færðu Levítunum gleði og frið.</w:t>
      </w:r>
    </w:p>
    <w:p/>
    <w:p>
      <w:r xmlns:w="http://schemas.openxmlformats.org/wordprocessingml/2006/main">
        <w:t xml:space="preserve">2. Hátíðargleði - Að fagna fagnaðarerindinu um Drottin með friðarfórnum.</w:t>
      </w:r>
    </w:p>
    <w:p/>
    <w:p>
      <w:r xmlns:w="http://schemas.openxmlformats.org/wordprocessingml/2006/main">
        <w:t xml:space="preserve">1. Rómverjabréfið 15:13 - Megi Guð vonarinnar fylla ykkur öllum gleði og friði er þið treystið á hann, svo að þið megið fyllast von með krafti heilags anda.</w:t>
      </w:r>
    </w:p>
    <w:p/>
    <w:p>
      <w:r xmlns:w="http://schemas.openxmlformats.org/wordprocessingml/2006/main">
        <w:t xml:space="preserve">2. Efesusbréfið 4:1-3 - Sem fangi fyrir Drottin, þá hvet ég þig til að lifa lífi sem er verðugt köllunarinnar sem þú hefur hlotið. Vertu algjörlega auðmjúkur og blíður; verið þolinmóð, umbera hvert annað í kærleika. Reyndu eftir fremsta megni að varðveita einingu andans í gegnum friðarböndin.</w:t>
      </w:r>
    </w:p>
    <w:p/>
    <w:p>
      <w:r xmlns:w="http://schemas.openxmlformats.org/wordprocessingml/2006/main">
        <w:t xml:space="preserve">Síðari Kroníkubók 30:23 Og allur söfnuðurinn ákvað að halda aðra sjö daga, og aðra sjö daga héldu þeir með gleði.</w:t>
      </w:r>
    </w:p>
    <w:p/>
    <w:p>
      <w:r xmlns:w="http://schemas.openxmlformats.org/wordprocessingml/2006/main">
        <w:t xml:space="preserve">Allt þingið ákvað að halda sjö daga hátíðarhöld til viðbótar með gleði.</w:t>
      </w:r>
    </w:p>
    <w:p/>
    <w:p>
      <w:r xmlns:w="http://schemas.openxmlformats.org/wordprocessingml/2006/main">
        <w:t xml:space="preserve">1. Gleði í Drottni: Að fagna með fögnuði</w:t>
      </w:r>
    </w:p>
    <w:p/>
    <w:p>
      <w:r xmlns:w="http://schemas.openxmlformats.org/wordprocessingml/2006/main">
        <w:t xml:space="preserve">2. Gefðu þér tíma fyrir Drottin: Taktu þér tíma til að vera þakklátur</w:t>
      </w:r>
    </w:p>
    <w:p/>
    <w:p>
      <w:r xmlns:w="http://schemas.openxmlformats.org/wordprocessingml/2006/main">
        <w:t xml:space="preserve">1. Rómverjabréfið 12:12-13 - Gleðjumst í voninni; sjúklingur í þrengingum; halda áfram samstundis í bæn</w:t>
      </w:r>
    </w:p>
    <w:p/>
    <w:p>
      <w:r xmlns:w="http://schemas.openxmlformats.org/wordprocessingml/2006/main">
        <w:t xml:space="preserve">2. Efesusbréfið 5:19-20 - Talið við sjálfa yður í sálmum og sálmum og andlegum söngvum, syngið og lagið í hjarta yðar fyrir Drottni.</w:t>
      </w:r>
    </w:p>
    <w:p/>
    <w:p>
      <w:r xmlns:w="http://schemas.openxmlformats.org/wordprocessingml/2006/main">
        <w:t xml:space="preserve">Síðari Kroníkubók 30:24 Því að Hiskía Júdakonungur gaf söfnuðinum þúsund nauta og sjö þúsund sauði. Og höfðingjarnir gáfu söfnuðinum þúsund naut og tíu þúsund sauði, og mikill fjöldi presta helgaði sig.</w:t>
      </w:r>
    </w:p>
    <w:p/>
    <w:p>
      <w:r xmlns:w="http://schemas.openxmlformats.org/wordprocessingml/2006/main">
        <w:t xml:space="preserve">Hiskía konungur Júda gaf söfnuðinum ríkulega dýr og höfðingjarnir gáfu fleiri dýr, sem leiddi til þess að mikill fjöldi presta var helgaður.</w:t>
      </w:r>
    </w:p>
    <w:p/>
    <w:p>
      <w:r xmlns:w="http://schemas.openxmlformats.org/wordprocessingml/2006/main">
        <w:t xml:space="preserve">1. Örlætið að gefa: Rannsókn á Hiskía konungi</w:t>
      </w:r>
    </w:p>
    <w:p/>
    <w:p>
      <w:r xmlns:w="http://schemas.openxmlformats.org/wordprocessingml/2006/main">
        <w:t xml:space="preserve">2. Blessun fórnargjafar: Dæmi frá Hiskía konungi</w:t>
      </w:r>
    </w:p>
    <w:p/>
    <w:p>
      <w:r xmlns:w="http://schemas.openxmlformats.org/wordprocessingml/2006/main">
        <w:t xml:space="preserve">1. 2. Korintubréf 9:6-7 - En þetta segi ég: Sá sem sáir sparlega mun og sparlega uppskera. og sá sem sáir ríkulega mun og ríflega uppskera. Sérhver maður gefur, eins og hann ákveður í hjarta sínu. hvorki með óbeit né af nauðsyn, því að Guð elskar glaðan gjafara.</w:t>
      </w:r>
    </w:p>
    <w:p/>
    <w:p>
      <w:r xmlns:w="http://schemas.openxmlformats.org/wordprocessingml/2006/main">
        <w:t xml:space="preserve">2. Orðskviðirnir 11:24-25 - Það er sem dreifist og þó stækkar; og það er sá, sem heldur aftur af sér en hæfilegt er, en hneigist til fátæktar. Hin frjálslynda sál mun feit verða, og sá sem vökvar, mun sjálfur vökva.</w:t>
      </w:r>
    </w:p>
    <w:p/>
    <w:p>
      <w:r xmlns:w="http://schemas.openxmlformats.org/wordprocessingml/2006/main">
        <w:t xml:space="preserve">Síðari Kroníkubók 30:25 Og allur Júdasöfnuður, ásamt prestunum og levítunum og allur söfnuðurinn, sem kom út af Ísrael, og útlendingarnir, sem komu út af Ísraelslandi og bjuggu í Júda, gladdust.</w:t>
      </w:r>
    </w:p>
    <w:p/>
    <w:p>
      <w:r xmlns:w="http://schemas.openxmlformats.org/wordprocessingml/2006/main">
        <w:t xml:space="preserve">Júdasöfnuður, þar á meðal prestar, levítar og bæði innfæddir og erlendir Ísraelsmenn, fögnuðu allir saman.</w:t>
      </w:r>
    </w:p>
    <w:p/>
    <w:p>
      <w:r xmlns:w="http://schemas.openxmlformats.org/wordprocessingml/2006/main">
        <w:t xml:space="preserve">1. Kraftur einingarinnar: Hvernig að vinna saman veitir gleði</w:t>
      </w:r>
    </w:p>
    <w:p/>
    <w:p>
      <w:r xmlns:w="http://schemas.openxmlformats.org/wordprocessingml/2006/main">
        <w:t xml:space="preserve">2. Gleðin yfir því að vera hluti af stærra samfélagi: Hvernig það að tilheyra færir hamingju</w:t>
      </w:r>
    </w:p>
    <w:p/>
    <w:p>
      <w:r xmlns:w="http://schemas.openxmlformats.org/wordprocessingml/2006/main">
        <w:t xml:space="preserve">1. Efesusbréfið 4:3-6 - Vinnum saman í einingu</w:t>
      </w:r>
    </w:p>
    <w:p/>
    <w:p>
      <w:r xmlns:w="http://schemas.openxmlformats.org/wordprocessingml/2006/main">
        <w:t xml:space="preserve">2. Rómverjabréfið 12:15 - Gleðjumst með þeim sem gleðjast</w:t>
      </w:r>
    </w:p>
    <w:p/>
    <w:p>
      <w:r xmlns:w="http://schemas.openxmlformats.org/wordprocessingml/2006/main">
        <w:t xml:space="preserve">Síðari Kroníkubók 30:26 Þá var mikil gleði í Jerúsalem, því að frá dögum Salómons, sonar Davíðs, Ísraelskonungs, var ekki eins í Jerúsalem.</w:t>
      </w:r>
    </w:p>
    <w:p/>
    <w:p>
      <w:r xmlns:w="http://schemas.openxmlformats.org/wordprocessingml/2006/main">
        <w:t xml:space="preserve">Mikil gleði ríkti í Jerúsalem í kjölfar trúarlegrar hátíðar sem ekki hafði sést síðan á dögum Salómons.</w:t>
      </w:r>
    </w:p>
    <w:p/>
    <w:p>
      <w:r xmlns:w="http://schemas.openxmlformats.org/wordprocessingml/2006/main">
        <w:t xml:space="preserve">1. Gleðjist alltaf í Drottni - Filippíbréfið 4:4</w:t>
      </w:r>
    </w:p>
    <w:p/>
    <w:p>
      <w:r xmlns:w="http://schemas.openxmlformats.org/wordprocessingml/2006/main">
        <w:t xml:space="preserve">2. Gleði Drottins er styrkur þinn - Nehemía 8:10</w:t>
      </w:r>
    </w:p>
    <w:p/>
    <w:p>
      <w:r xmlns:w="http://schemas.openxmlformats.org/wordprocessingml/2006/main">
        <w:t xml:space="preserve">1. Síðari Kroníkubók 30:26</w:t>
      </w:r>
    </w:p>
    <w:p/>
    <w:p>
      <w:r xmlns:w="http://schemas.openxmlformats.org/wordprocessingml/2006/main">
        <w:t xml:space="preserve">2. 1. Konungabók 8:56</w:t>
      </w:r>
    </w:p>
    <w:p/>
    <w:p>
      <w:r xmlns:w="http://schemas.openxmlformats.org/wordprocessingml/2006/main">
        <w:t xml:space="preserve">Síðari Kroníkubók 30:27 Þá tóku levítaprestarnir sig upp og blessuðu fólkið, og rödd þeirra heyrðist, og bæn þeirra barst upp til hans helga bústað, til himins.</w:t>
      </w:r>
    </w:p>
    <w:p/>
    <w:p>
      <w:r xmlns:w="http://schemas.openxmlformats.org/wordprocessingml/2006/main">
        <w:t xml:space="preserve">Levítaprestarnir blessuðu fólkið og bænir þeirra heyrðust af Guði og náðu til hans himneska bústað.</w:t>
      </w:r>
    </w:p>
    <w:p/>
    <w:p>
      <w:r xmlns:w="http://schemas.openxmlformats.org/wordprocessingml/2006/main">
        <w:t xml:space="preserve">1. Kraftur bænarinnar - Guð heyrir og bregst við bænum fólks síns.</w:t>
      </w:r>
    </w:p>
    <w:p/>
    <w:p>
      <w:r xmlns:w="http://schemas.openxmlformats.org/wordprocessingml/2006/main">
        <w:t xml:space="preserve">2. Að læra að biðja - Að vaxa í sambandi okkar við Guð með bæn.</w:t>
      </w:r>
    </w:p>
    <w:p/>
    <w:p>
      <w:r xmlns:w="http://schemas.openxmlformats.org/wordprocessingml/2006/main">
        <w:t xml:space="preserve">1. Sálmur 65:2 - Þú sem bænheyrir, til þín mun allt hold koma.</w:t>
      </w:r>
    </w:p>
    <w:p/>
    <w:p>
      <w:r xmlns:w="http://schemas.openxmlformats.org/wordprocessingml/2006/main">
        <w:t xml:space="preserve">2. Jakobsbréfið 5:16 - Hin áhrifaríka heita bæn réttláts manns hefur mikið gagn.</w:t>
      </w:r>
    </w:p>
    <w:p/>
    <w:p>
      <w:r xmlns:w="http://schemas.openxmlformats.org/wordprocessingml/2006/main">
        <w:t xml:space="preserve">2. Kroníkubók 31. kafli lýsir umbótunum sem Hiskía innleiddi varðandi rétta tilbeiðslu á Guði, stuðning levítanna og gnægð fórna sem fólkið færir.</w:t>
      </w:r>
    </w:p>
    <w:p/>
    <w:p>
      <w:r xmlns:w="http://schemas.openxmlformats.org/wordprocessingml/2006/main">
        <w:t xml:space="preserve">1. málsgrein: Kaflinn byrjar á því að undirstrika skuldbindingu Hiskía til að endurreisa rétta tilbeiðslu. Hann býður fólkinu að fylgja lögum og lögum Guðs af kostgæfni og hvetur það til að færa fórnir fyrir þjónustu musterisins (2. Kroníkubók 31:1-3).</w:t>
      </w:r>
    </w:p>
    <w:p/>
    <w:p>
      <w:r xmlns:w="http://schemas.openxmlformats.org/wordprocessingml/2006/main">
        <w:t xml:space="preserve">2. málsgrein: Frásögnin beinist að því hvernig fólkið bregst við skipunum Hiskía af heilum hug. Þeir koma með tíund sína, fórnir og önnur framlög í ríkum mæli. Levítarnir taka við þessum fórnum og dreifa þeim í samræmi við það (2. Kroníkubók 31:4-10).</w:t>
      </w:r>
    </w:p>
    <w:p/>
    <w:p>
      <w:r xmlns:w="http://schemas.openxmlformats.org/wordprocessingml/2006/main">
        <w:t xml:space="preserve">Þriðja málsgrein: Frásögnin sýnir hvernig Hiskía skipar embættismenn til að hafa umsjón með dreifingu vista fyrir bæði presta og levíta. Þessir embættismenn tryggja að allir fái hlut sinn á sanngjarnan hátt, sem gerir þeim kleift að helga sig að fullu skyldum sínum (2. Kroníkubók 31:11-19).</w:t>
      </w:r>
    </w:p>
    <w:p/>
    <w:p>
      <w:r xmlns:w="http://schemas.openxmlformats.org/wordprocessingml/2006/main">
        <w:t xml:space="preserve">4. málsgrein: Áherslan beinist að því að lýsa því hvernig umbætur Hiskía leiða til velmegunar fyrir bæði Júda og Jerúsalem. Fólkið færir trúfesti sína tíund og fórnir, sem leiðir til ofgnótt af auðlindum sem eru geymdar í gnægð (2. Kroníkubók 31:20-21).</w:t>
      </w:r>
    </w:p>
    <w:p/>
    <w:p>
      <w:r xmlns:w="http://schemas.openxmlformats.org/wordprocessingml/2006/main">
        <w:t xml:space="preserve">Í stuttu máli, 31. kafli 2. Kroníkubókar lýsir umbótum og velmegun sem upplifði á leiðtogatíma Hiskía konungs. Leggðu áherslu á endurreisn sem birtist með réttri tilbeiðslu og örlæti sem náðst er með trúföstum gjöfum. Nefnt er skipulagsstarf sem skipað hefur verið af embættismönnum og gnægð sem upplifað var á tímum hlýðni. Í stuttu máli, kafli gefur sögulega frásögn sem sýnir bæði val Hiskía konungs sem lýst er með skuldbindingu til að heiðra Guð en leggur áherslu á velmegun sem stafar af hlýðni sem er dæmigerð með umbótum, útfærslu sem táknar guðlega hylli og staðfestingu um uppfyllingu gagnvart spádómi, testamenti sem sýnir skuldbindingu til að heiðra sáttmálasamband milli Skapari-Guð og útvalið fólk-Ísrael</w:t>
      </w:r>
    </w:p>
    <w:p/>
    <w:p>
      <w:r xmlns:w="http://schemas.openxmlformats.org/wordprocessingml/2006/main">
        <w:t xml:space="preserve">Síðari Kroníkubók 31:1 Þegar öllu þessu var lokið, fór allur Ísrael, sem viðstaddur var, út til borga Júda og braut líkneskurnar í sundur, höggva niður lundirnar og kasta fórnarhæðunum og ölturunum af öllum. Júda og Benjamín, einnig í Efraím og Manasse, uns þeir höfðu gjöreytt þeim öllum. Þá sneru allir Ísraelsmenn aftur, hver til síns eignar, til borga sinna.</w:t>
      </w:r>
    </w:p>
    <w:p/>
    <w:p>
      <w:r xmlns:w="http://schemas.openxmlformats.org/wordprocessingml/2006/main">
        <w:t xml:space="preserve">Eftir að trúarlegu trúboði var lokið sneri allur Ísrael aftur til eigna sinna í borgum sínum.</w:t>
      </w:r>
    </w:p>
    <w:p/>
    <w:p>
      <w:r xmlns:w="http://schemas.openxmlformats.org/wordprocessingml/2006/main">
        <w:t xml:space="preserve">1. Mikilvægi trúmennsku við að ljúka ætlunarverki Guðs.</w:t>
      </w:r>
    </w:p>
    <w:p/>
    <w:p>
      <w:r xmlns:w="http://schemas.openxmlformats.org/wordprocessingml/2006/main">
        <w:t xml:space="preserve">2. Mikilvægi þess að snúa aftur til eigna okkar og ábyrgðar eftir að hafa lokið verkefni Guðs.</w:t>
      </w:r>
    </w:p>
    <w:p/>
    <w:p>
      <w:r xmlns:w="http://schemas.openxmlformats.org/wordprocessingml/2006/main">
        <w:t xml:space="preserve">1. Matteusarguðspjall 28:19-20 Farið því og gerið allar þjóðir að lærisveinum, skírið þá í nafni föður, sonar og heilags anda, og kennið þeim að halda allt sem ég hef boðið yður.</w:t>
      </w:r>
    </w:p>
    <w:p/>
    <w:p>
      <w:r xmlns:w="http://schemas.openxmlformats.org/wordprocessingml/2006/main">
        <w:t xml:space="preserve">2. Orðskviðirnir 12:11 Sá sem vinnur land sitt mun hafa nóg af brauði, en sá sem fer eftir einskis virði, skortir skynsemi.</w:t>
      </w:r>
    </w:p>
    <w:p/>
    <w:p>
      <w:r xmlns:w="http://schemas.openxmlformats.org/wordprocessingml/2006/main">
        <w:t xml:space="preserve">Síðari Kroníkubók 31:2 Og Hiskía skipaði presta- og levítafórnum eftir stéttum þeirra, hver eftir sinni þjónustu, prestana og levítana til brennifórna og heillafórna, til að þjóna, lofa og lofa. í hliðum tjalda Drottins.</w:t>
      </w:r>
    </w:p>
    <w:p/>
    <w:p>
      <w:r xmlns:w="http://schemas.openxmlformats.org/wordprocessingml/2006/main">
        <w:t xml:space="preserve">Hiskía skipaði presta og levíta til að þjóna í musteri Drottins.</w:t>
      </w:r>
    </w:p>
    <w:p/>
    <w:p>
      <w:r xmlns:w="http://schemas.openxmlformats.org/wordprocessingml/2006/main">
        <w:t xml:space="preserve">1. Þjónaðu með gleði: Kraftur gleðilegrar hlýðni</w:t>
      </w:r>
    </w:p>
    <w:p/>
    <w:p>
      <w:r xmlns:w="http://schemas.openxmlformats.org/wordprocessingml/2006/main">
        <w:t xml:space="preserve">2. Merking sannrar tilbeiðslu: Að þjóna í húsi Drottins</w:t>
      </w:r>
    </w:p>
    <w:p/>
    <w:p>
      <w:r xmlns:w="http://schemas.openxmlformats.org/wordprocessingml/2006/main">
        <w:t xml:space="preserve">1. Prédikarinn 9:10 Hvað sem hönd þín finnur að gera, gerðu það af öllum mætti</w:t>
      </w:r>
    </w:p>
    <w:p/>
    <w:p>
      <w:r xmlns:w="http://schemas.openxmlformats.org/wordprocessingml/2006/main">
        <w:t xml:space="preserve">2. Kólossubréfið 3:23-24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Síðari Kroníkubók 31:3 Hann setti auk þess hluta konungs af eign sinni til brennifórnanna, það er til morgun- og kvöldbrennifórna, og brennifórnanna á hvíldardögunum og nýtunglunum og hátíðunum, eins og ritað er í lögmáli Drottins.</w:t>
      </w:r>
    </w:p>
    <w:p/>
    <w:p>
      <w:r xmlns:w="http://schemas.openxmlformats.org/wordprocessingml/2006/main">
        <w:t xml:space="preserve">Hiskía konungur skipaði hluta af auðæfum sínum í brennifórnir og aðrar fórnir sem Drottinn mælti fyrir um í lögmálinu.</w:t>
      </w:r>
    </w:p>
    <w:p/>
    <w:p>
      <w:r xmlns:w="http://schemas.openxmlformats.org/wordprocessingml/2006/main">
        <w:t xml:space="preserve">1. Köllun Guðs til fórnargjafar</w:t>
      </w:r>
    </w:p>
    <w:p/>
    <w:p>
      <w:r xmlns:w="http://schemas.openxmlformats.org/wordprocessingml/2006/main">
        <w:t xml:space="preserve">2. Mikilvægi hlýðni við lögmál Guðs</w:t>
      </w:r>
    </w:p>
    <w:p/>
    <w:p>
      <w:r xmlns:w="http://schemas.openxmlformats.org/wordprocessingml/2006/main">
        <w:t xml:space="preserve">1. Mósebók 14:22-23 - "Þú skalt tíunda allan afrakstur niðja þíns, sem kemur af akrinum ár eftir ár. Og frammi fyrir Drottni Guði þínum, á þeim stað, sem hann velur, til að láta nafn sitt búa þar, Þú skalt eta tíund af korni þínu, af víni þínu og af olíu þinni og frumburði nauta þíns og sauðfjár, til þess að þú lærir að óttast Drottin Guð þinn alla tíð."</w:t>
      </w:r>
    </w:p>
    <w:p/>
    <w:p>
      <w:r xmlns:w="http://schemas.openxmlformats.org/wordprocessingml/2006/main">
        <w:t xml:space="preserve">2. Malakí 3:10 - "Komið með fulla tíund inn í forðabúrið, svo að matur sé í húsi mínu. Reynið mig þar með, segir Drottinn allsherjar, hvort ég opni ekki glugga himinsins fyrir yður. og úthelltu blessun handa þér þar til ekki er þörf lengur."</w:t>
      </w:r>
    </w:p>
    <w:p/>
    <w:p>
      <w:r xmlns:w="http://schemas.openxmlformats.org/wordprocessingml/2006/main">
        <w:t xml:space="preserve">Síðari Kroníkubók 31:4 Ennfremur bauð hann fólkinu, sem bjó í Jerúsalem, að gefa hlut prestanna og levítanna, til þess að þeir yrðu uppörvaðir í lögmáli Drottins.</w:t>
      </w:r>
    </w:p>
    <w:p/>
    <w:p>
      <w:r xmlns:w="http://schemas.openxmlformats.org/wordprocessingml/2006/main">
        <w:t xml:space="preserve">Hiskía konungur bauð Jerúsalembúum að gefa hlut prestanna og levítanna til að styðja þá í starfi þeirra í lögmáli Drottins.</w:t>
      </w:r>
    </w:p>
    <w:p/>
    <w:p>
      <w:r xmlns:w="http://schemas.openxmlformats.org/wordprocessingml/2006/main">
        <w:t xml:space="preserve">1. Mikilvægi þess að styðja andlega leiðtoga okkar</w:t>
      </w:r>
    </w:p>
    <w:p/>
    <w:p>
      <w:r xmlns:w="http://schemas.openxmlformats.org/wordprocessingml/2006/main">
        <w:t xml:space="preserve">2. Vígsla Hiskía til Guðs og þjóðar hans</w:t>
      </w:r>
    </w:p>
    <w:p/>
    <w:p>
      <w:r xmlns:w="http://schemas.openxmlformats.org/wordprocessingml/2006/main">
        <w:t xml:space="preserve">1. Matteusarguðspjall 10:8-10 „Gefið hafið þér þegið, gefins.</w:t>
      </w:r>
    </w:p>
    <w:p/>
    <w:p>
      <w:r xmlns:w="http://schemas.openxmlformats.org/wordprocessingml/2006/main">
        <w:t xml:space="preserve">2. Hebreabréfið 13:17 "Hlýðið leiðtogum yðar og undirgefið þeim, því að þeir vaka yfir sálum yðar, eins og þeir sem verða að gera reikningsskil. Látið þá gera þetta með gleði en ekki með styni, því að það væri af enginn kostur fyrir þig.</w:t>
      </w:r>
    </w:p>
    <w:p/>
    <w:p>
      <w:r xmlns:w="http://schemas.openxmlformats.org/wordprocessingml/2006/main">
        <w:t xml:space="preserve">Síðari Kroníkubók 31:5 Og jafnskjótt og boðorðið kom út, færðu Ísraelsmenn í gnægð frumgróðann af korni, víni, olíu og hunangi og af öllum ávöxtum vallarins. og tíund allra hluta færðu þeir ríkulega.</w:t>
      </w:r>
    </w:p>
    <w:p/>
    <w:p>
      <w:r xmlns:w="http://schemas.openxmlformats.org/wordprocessingml/2006/main">
        <w:t xml:space="preserve">Ísraelsmenn brugðust við boðorði um að færa í gnægð frumgróða lands þeirra, svo sem korn, vín, olíu, hunang og allan annan ávöxt af akrinum, þar á meðal tíund þeirra.</w:t>
      </w:r>
    </w:p>
    <w:p/>
    <w:p>
      <w:r xmlns:w="http://schemas.openxmlformats.org/wordprocessingml/2006/main">
        <w:t xml:space="preserve">1. Að uppfylla boðorð Guðs færir blessun</w:t>
      </w:r>
    </w:p>
    <w:p/>
    <w:p>
      <w:r xmlns:w="http://schemas.openxmlformats.org/wordprocessingml/2006/main">
        <w:t xml:space="preserve">2. Að treysta Guði með hlýðni og fórn</w:t>
      </w:r>
    </w:p>
    <w:p/>
    <w:p>
      <w:r xmlns:w="http://schemas.openxmlformats.org/wordprocessingml/2006/main">
        <w:t xml:space="preserve">1. Mósebók 8:18 - En þú skalt minnast Drottins, Guðs þíns, því að það er sá sem gefur þér vald til að afla auðs, til þess að hann geti staðfest sáttmála sinn, sem hann sór feðrum þínum, eins og er í dag.</w:t>
      </w:r>
    </w:p>
    <w:p/>
    <w:p>
      <w:r xmlns:w="http://schemas.openxmlformats.org/wordprocessingml/2006/main">
        <w:t xml:space="preserve">2. Orðskviðirnir 3:9-10 - Heiðra Drottin með fjármunum þínum og frumgróða allrar ávöxtunar þíns. Þannig munu hlöður þínar fyllast af gnægð og pressurnar þínar springa út af víni.</w:t>
      </w:r>
    </w:p>
    <w:p/>
    <w:p>
      <w:r xmlns:w="http://schemas.openxmlformats.org/wordprocessingml/2006/main">
        <w:t xml:space="preserve">Síðari Kroníkubók 31:6 Og varðandi Ísraelsmenn og Júdamenn, sem bjuggu í borgum Júda, færðu þeir og tíund af nautum og sauðum og tíund af helgum hlutum, sem helguð voru Drottni Guði þeirra, og lögðu. þeim í haugum.</w:t>
      </w:r>
    </w:p>
    <w:p/>
    <w:p>
      <w:r xmlns:w="http://schemas.openxmlformats.org/wordprocessingml/2006/main">
        <w:t xml:space="preserve">Ísraelsmenn og Júdamenn færðu Drottni tíund sína af nautum, sauðum og heilögum hlutum.</w:t>
      </w:r>
    </w:p>
    <w:p/>
    <w:p>
      <w:r xmlns:w="http://schemas.openxmlformats.org/wordprocessingml/2006/main">
        <w:t xml:space="preserve">1. Gildi þess að gefa: Að skilja mikilvægi tíundar</w:t>
      </w:r>
    </w:p>
    <w:p/>
    <w:p>
      <w:r xmlns:w="http://schemas.openxmlformats.org/wordprocessingml/2006/main">
        <w:t xml:space="preserve">2. Hlýðni við Guð: Gleðin við að þjóna hinum almáttuga</w:t>
      </w:r>
    </w:p>
    <w:p/>
    <w:p>
      <w:r xmlns:w="http://schemas.openxmlformats.org/wordprocessingml/2006/main">
        <w:t xml:space="preserve">1. 5. Mósebók 14:22-23 - Þú skalt sannlega tíunda allan ávöxt korna þíns sem akurinn gefur ár frá ári. Og þú skalt eta frammi fyrir Drottni Guði þínum, á þeim stað, þar sem hann velur að láta nafn sitt búa, tíund af korni þínu, víni þínu og olíu, af frumgetnum nautgripum þínum og sauðfé, svo að þú getir lært að óttast Drottin Guð þinn ætíð.</w:t>
      </w:r>
    </w:p>
    <w:p/>
    <w:p>
      <w:r xmlns:w="http://schemas.openxmlformats.org/wordprocessingml/2006/main">
        <w:t xml:space="preserve">2. Matteus 6:21 - Því hvar sem fjársjóður þinn er, þar mun og hjarta þitt vera.</w:t>
      </w:r>
    </w:p>
    <w:p/>
    <w:p>
      <w:r xmlns:w="http://schemas.openxmlformats.org/wordprocessingml/2006/main">
        <w:t xml:space="preserve">Síðari Kroníkubók 31:7 Í þriðja mánuðinum tóku þeir að leggja grunninn að hrúgunum og fullgerðu þá í sjöunda mánuðinum.</w:t>
      </w:r>
    </w:p>
    <w:p/>
    <w:p>
      <w:r xmlns:w="http://schemas.openxmlformats.org/wordprocessingml/2006/main">
        <w:t xml:space="preserve">Grunnurinn að hrúgunum var lagður í þriðja mánuðinum og fullgerður í sjöunda mánuðinum.</w:t>
      </w:r>
    </w:p>
    <w:p/>
    <w:p>
      <w:r xmlns:w="http://schemas.openxmlformats.org/wordprocessingml/2006/main">
        <w:t xml:space="preserve">1. Tímasetning Guðs er fullkomin - Guð gæti valið að láta okkur bíða eftir því sem við viljum, en það mun alltaf vera í hans fullkomnu tímasetningu.</w:t>
      </w:r>
    </w:p>
    <w:p/>
    <w:p>
      <w:r xmlns:w="http://schemas.openxmlformats.org/wordprocessingml/2006/main">
        <w:t xml:space="preserve">2. Kraftur þrautseigju - Með þrautseigju er hægt að gera stóra hluti á stuttum tíma.</w:t>
      </w:r>
    </w:p>
    <w:p/>
    <w:p>
      <w:r xmlns:w="http://schemas.openxmlformats.org/wordprocessingml/2006/main">
        <w:t xml:space="preserve">1. Prédikarinn 3:1-8 - Allt hefur sinn tíma og sérhver mál undir himninum hefur sinn tíma.</w:t>
      </w:r>
    </w:p>
    <w:p/>
    <w:p>
      <w:r xmlns:w="http://schemas.openxmlformats.org/wordprocessingml/2006/main">
        <w:t xml:space="preserve">2. Filippíbréfið 4:6-7 - Verið ekki áhyggjufullir um neitt, heldur skuluð í öllu gera óskir yðar kunnar Guði með bæn og beiðni og þakkargjörð.</w:t>
      </w:r>
    </w:p>
    <w:p/>
    <w:p>
      <w:r xmlns:w="http://schemas.openxmlformats.org/wordprocessingml/2006/main">
        <w:t xml:space="preserve">Síðari Kroníkubók 31:8 Og er Hiskía og höfðingjarnir komu og sáu haugana, lofuðu þeir Drottin og lýð hans Ísrael.</w:t>
      </w:r>
    </w:p>
    <w:p/>
    <w:p>
      <w:r xmlns:w="http://schemas.openxmlformats.org/wordprocessingml/2006/main">
        <w:t xml:space="preserve">Hiskía og höfðingjarnir heimsóttu haugana af fórnargjöfum Drottni, og þeir lofuðu og lofuðu Drottin.</w:t>
      </w:r>
    </w:p>
    <w:p/>
    <w:p>
      <w:r xmlns:w="http://schemas.openxmlformats.org/wordprocessingml/2006/main">
        <w:t xml:space="preserve">1. Þakkið Drottni fyrir allar blessanir hans.</w:t>
      </w:r>
    </w:p>
    <w:p/>
    <w:p>
      <w:r xmlns:w="http://schemas.openxmlformats.org/wordprocessingml/2006/main">
        <w:t xml:space="preserve">2. Settu traust þitt á Drottin og hann mun sjá um þig.</w:t>
      </w:r>
    </w:p>
    <w:p/>
    <w:p>
      <w:r xmlns:w="http://schemas.openxmlformats.org/wordprocessingml/2006/main">
        <w:t xml:space="preserve">1. Sálmur 118:1 - Þakkið Drottni, því að hann er góður; ást hans varir að eilífu.</w:t>
      </w:r>
    </w:p>
    <w:p/>
    <w:p>
      <w:r xmlns:w="http://schemas.openxmlformats.org/wordprocessingml/2006/main">
        <w:t xml:space="preserve">2. Sálmur 56:3 - Þegar ég er hræddur, treysti ég á þig.</w:t>
      </w:r>
    </w:p>
    <w:p/>
    <w:p>
      <w:r xmlns:w="http://schemas.openxmlformats.org/wordprocessingml/2006/main">
        <w:t xml:space="preserve">Síðari Kroníkubók 31:9 Þá spurði Hiskía við prestana og levítana um haugana.</w:t>
      </w:r>
    </w:p>
    <w:p/>
    <w:p>
      <w:r xmlns:w="http://schemas.openxmlformats.org/wordprocessingml/2006/main">
        <w:t xml:space="preserve">Hiskía spurðist fyrir um haugana með prestunum og levítunum.</w:t>
      </w:r>
    </w:p>
    <w:p/>
    <w:p>
      <w:r xmlns:w="http://schemas.openxmlformats.org/wordprocessingml/2006/main">
        <w:t xml:space="preserve">1. Kraftur þess að spyrja spurninga</w:t>
      </w:r>
    </w:p>
    <w:p/>
    <w:p>
      <w:r xmlns:w="http://schemas.openxmlformats.org/wordprocessingml/2006/main">
        <w:t xml:space="preserve">2. Mikilvægi þess að leita guðlegrar visku</w:t>
      </w:r>
    </w:p>
    <w:p/>
    <w:p>
      <w:r xmlns:w="http://schemas.openxmlformats.org/wordprocessingml/2006/main">
        <w:t xml:space="preserve">1. Orðskviðirnir 2:6 "Því að Drottinn gefur speki, af munni hans kemur þekking og skilningur."</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Síðari Kroníkubók 31:10 Þá svaraði Asarja, æðsti prestur Sadóks ættar, honum og sagði: Frá því að fólkið tók að færa fórnir í musteri Drottins, höfum vér fengið nóg að eta og látið nóg eftir. Drottinn hefir blessað þjóð sína. og það sem eftir er er þessi frábæra verslun.</w:t>
      </w:r>
    </w:p>
    <w:p/>
    <w:p>
      <w:r xmlns:w="http://schemas.openxmlformats.org/wordprocessingml/2006/main">
        <w:t xml:space="preserve">Ísraelsmenn hafa fært Drottni fórnir og haft nóg að eta, og mikið magn er eftir.</w:t>
      </w:r>
    </w:p>
    <w:p/>
    <w:p>
      <w:r xmlns:w="http://schemas.openxmlformats.org/wordprocessingml/2006/main">
        <w:t xml:space="preserve">1. "Guðsgnægð: Blessun örlætisins"</w:t>
      </w:r>
    </w:p>
    <w:p/>
    <w:p>
      <w:r xmlns:w="http://schemas.openxmlformats.org/wordprocessingml/2006/main">
        <w:t xml:space="preserve">2. "Treystu Drottni: Fyrirheitið um fyrirvara"</w:t>
      </w:r>
    </w:p>
    <w:p/>
    <w:p>
      <w:r xmlns:w="http://schemas.openxmlformats.org/wordprocessingml/2006/main">
        <w:t xml:space="preserve">1. Matteus 6:25-34</w:t>
      </w:r>
    </w:p>
    <w:p/>
    <w:p>
      <w:r xmlns:w="http://schemas.openxmlformats.org/wordprocessingml/2006/main">
        <w:t xml:space="preserve">2. Sálmur 23:1-6</w:t>
      </w:r>
    </w:p>
    <w:p/>
    <w:p>
      <w:r xmlns:w="http://schemas.openxmlformats.org/wordprocessingml/2006/main">
        <w:t xml:space="preserve">Síðari Kroníkubók 31:11 Þá bauð Hiskía að búa til herbergi í musteri Drottins. og þeir bjuggu þá,</w:t>
      </w:r>
    </w:p>
    <w:p/>
    <w:p>
      <w:r xmlns:w="http://schemas.openxmlformats.org/wordprocessingml/2006/main">
        <w:t xml:space="preserve">1. Nauðsyn undirbúnings: Hvernig reiðubúinn til verks Guðs færir blessun</w:t>
      </w:r>
    </w:p>
    <w:p/>
    <w:p>
      <w:r xmlns:w="http://schemas.openxmlformats.org/wordprocessingml/2006/main">
        <w:t xml:space="preserve">2. Kraftur hlýðni: Hvernig það færir umbun að fylgja boðum Guðs</w:t>
      </w:r>
    </w:p>
    <w:p/>
    <w:p>
      <w:r xmlns:w="http://schemas.openxmlformats.org/wordprocessingml/2006/main">
        <w:t xml:space="preserve">1. Lúkasarguðspjall 14:28-30 Því að hver ykkar, sem vill byggja turn, sest ekki fyrst niður og telur kostnaðinn, hvort hann hafi nóg til að klára hann?</w:t>
      </w:r>
    </w:p>
    <w:p/>
    <w:p>
      <w:r xmlns:w="http://schemas.openxmlformats.org/wordprocessingml/2006/main">
        <w:t xml:space="preserve">2. Jakobsbréfið 1:22-25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Síðari Kroníkubók 31:12 Og hann færði inn fórnirnar og tíundina og vígsluna af trúmennsku, sem Konónía levíti var höfðingi yfir og Símeí bróðir hans var næstur.</w:t>
      </w:r>
    </w:p>
    <w:p/>
    <w:p>
      <w:r xmlns:w="http://schemas.openxmlformats.org/wordprocessingml/2006/main">
        <w:t xml:space="preserve">Konónía levítinn og Símeí bróðir hans færðu trúfastlega fórnir, tíund og vígslugjafir fyrir Drottin.</w:t>
      </w:r>
    </w:p>
    <w:p/>
    <w:p>
      <w:r xmlns:w="http://schemas.openxmlformats.org/wordprocessingml/2006/main">
        <w:t xml:space="preserve">1. Faithful Giving: Dæmi Cononiah og Shimei</w:t>
      </w:r>
    </w:p>
    <w:p/>
    <w:p>
      <w:r xmlns:w="http://schemas.openxmlformats.org/wordprocessingml/2006/main">
        <w:t xml:space="preserve">2. Ráðsmennska: Ábyrgðin að heiðra Guð með fórnum okkar</w:t>
      </w:r>
    </w:p>
    <w:p/>
    <w:p>
      <w:r xmlns:w="http://schemas.openxmlformats.org/wordprocessingml/2006/main">
        <w:t xml:space="preserve">1. Orðskviðirnir 3:9-10 - Heiðra Drottin með auðæfum þínum og frumgróða allrar afraksturs þíns; þá munu hlöður þínar fyllast af gnægð, og ker þín munu springa af víni.</w:t>
      </w:r>
    </w:p>
    <w:p/>
    <w:p>
      <w:r xmlns:w="http://schemas.openxmlformats.org/wordprocessingml/2006/main">
        <w:t xml:space="preserve">2. 2. Korintubréf 9:6-8 - Aðalatriðið er þetta: Sá sem sáir sparlega mun og sparlega uppskera og sá sem sáir ríflega mun og ríflega uppskera. Hver og einn verður að gefa eins og hann hefur ákveðið í hjarta sínu, ekki með tregðu eða nauðung, því Guð elskar glaðan gjafara.</w:t>
      </w:r>
    </w:p>
    <w:p/>
    <w:p>
      <w:r xmlns:w="http://schemas.openxmlformats.org/wordprocessingml/2006/main">
        <w:t xml:space="preserve">Síðari Kroníkubók 31:13 Og Jehíel, Asasía, Nahat, Asahel, Jerimot, Jósabad, Elíel, Ísmakía, Mahat og Benaja voru umsjónarmenn undir stjórn Konónía og Símeí bróður hans, samkvæmt boðinu. af Hiskía konungi og Asarja höfðingja yfir musteri Guðs.</w:t>
      </w:r>
    </w:p>
    <w:p/>
    <w:p>
      <w:r xmlns:w="http://schemas.openxmlformats.org/wordprocessingml/2006/main">
        <w:t xml:space="preserve">Konónía og Símeí voru skipaðir af Hiskía konungi til að hafa umsjón með verkum Jehiel, Asasja, Nahat, Asahel, Jerímot, Jósabad, Elíel, Ísmakía, Mahat og Benaja í musteri Guðs.</w:t>
      </w:r>
    </w:p>
    <w:p/>
    <w:p>
      <w:r xmlns:w="http://schemas.openxmlformats.org/wordprocessingml/2006/main">
        <w:t xml:space="preserve">1. Kraftur hlýðni: Að læra að fylgja boðorðum Guðs - 2. Kroníkubók 31:13</w:t>
      </w:r>
    </w:p>
    <w:p/>
    <w:p>
      <w:r xmlns:w="http://schemas.openxmlformats.org/wordprocessingml/2006/main">
        <w:t xml:space="preserve">2. Að leita leiðsagnar Guðs: Forysta Hiskía - 2. Kroníkubók 31:13</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Síðari Kroníkubók 31:14 Og Kóre, sonur Imna levítans, dyravörður í austri, var yfir sjálfviljafórnum Guðs til að útdeila fórnum Drottins og hinni háheilögu.</w:t>
      </w:r>
    </w:p>
    <w:p/>
    <w:p>
      <w:r xmlns:w="http://schemas.openxmlformats.org/wordprocessingml/2006/main">
        <w:t xml:space="preserve">Kore, sem var levíti, bar ábyrgð á að dreifa fórnum og helgum munum til austurs.</w:t>
      </w:r>
    </w:p>
    <w:p/>
    <w:p>
      <w:r xmlns:w="http://schemas.openxmlformats.org/wordprocessingml/2006/main">
        <w:t xml:space="preserve">1. Mikilvægi þess að gefa Guði frjálslega</w:t>
      </w:r>
    </w:p>
    <w:p/>
    <w:p>
      <w:r xmlns:w="http://schemas.openxmlformats.org/wordprocessingml/2006/main">
        <w:t xml:space="preserve">2. Hlutverk levítanna í tilbeiðslu</w:t>
      </w:r>
    </w:p>
    <w:p/>
    <w:p>
      <w:r xmlns:w="http://schemas.openxmlformats.org/wordprocessingml/2006/main">
        <w:t xml:space="preserve">1. 2. Korintubréf 9:7: "Hver og einn skal gefa eins og hann hefur ákveðið í hjarta sínu, ekki með tregðu eða nauðung, því að Guð elskar glaðan gjafa."</w:t>
      </w:r>
    </w:p>
    <w:p/>
    <w:p>
      <w:r xmlns:w="http://schemas.openxmlformats.org/wordprocessingml/2006/main">
        <w:t xml:space="preserve">2. Mósebók 18:6-7: „Og ef levíti kemur frá einhverri af borgum yðar af öllum Ísrael, þar sem hann býr, og hann kemst, þegar hann vill til þess staðar, sem Drottinn velur, þá skal hann þjóna í nafn Drottins Guðs síns, eins og allir levítar hans, sem þar standa til að þjóna frammi fyrir Drottni."</w:t>
      </w:r>
    </w:p>
    <w:p/>
    <w:p>
      <w:r xmlns:w="http://schemas.openxmlformats.org/wordprocessingml/2006/main">
        <w:t xml:space="preserve">Síðari Kroníkubók 31:15 Og næstur honum voru Eden, og Minjamín, og Jesúa, Semaja, Amarja og Sekanja í borgum prestanna, í embætti þeirra, til að gefa bræðrum sínum með gjöfum, svo og hinum miklu. varðandi það litla:</w:t>
      </w:r>
    </w:p>
    <w:p/>
    <w:p>
      <w:r xmlns:w="http://schemas.openxmlformats.org/wordprocessingml/2006/main">
        <w:t xml:space="preserve">Prestar Ísraels voru skipulagðir og úthlutað hlutverkum til að tryggja að þeir dreifðu auðlindum á réttlátan hátt til bæði voldugu og veikburða.</w:t>
      </w:r>
    </w:p>
    <w:p/>
    <w:p>
      <w:r xmlns:w="http://schemas.openxmlformats.org/wordprocessingml/2006/main">
        <w:t xml:space="preserve">1: Guð kallar okkur til að koma fram við alla af réttlæti og sanngirni, óháð félagslegri stöðu þeirra.</w:t>
      </w:r>
    </w:p>
    <w:p/>
    <w:p>
      <w:r xmlns:w="http://schemas.openxmlformats.org/wordprocessingml/2006/main">
        <w:t xml:space="preserve">2: Við verðum alltaf að leitast við að tryggja að fjármagni sé réttlátlega dreift til þeirra sem þurfa á þeim að halda, óháð stöðu þeirra í samfélaginu.</w:t>
      </w:r>
    </w:p>
    <w:p/>
    <w:p>
      <w:r xmlns:w="http://schemas.openxmlformats.org/wordprocessingml/2006/main">
        <w:t xml:space="preserve">1: Jakobsbréfið 2:1-9, þar sem Jakob talar um mikilvægi þess að sýna engum ívilnun.</w:t>
      </w:r>
    </w:p>
    <w:p/>
    <w:p>
      <w:r xmlns:w="http://schemas.openxmlformats.org/wordprocessingml/2006/main">
        <w:t xml:space="preserve">2: Galatabréfið 3:28, sem talar um hvernig í Kristi er hvorki Gyðingur né grískur, þræll né frjáls, karl né kona.</w:t>
      </w:r>
    </w:p>
    <w:p/>
    <w:p>
      <w:r xmlns:w="http://schemas.openxmlformats.org/wordprocessingml/2006/main">
        <w:t xml:space="preserve">Síðari Kroníkubók 31:16 Auk ættartala þeirra yfir karlmenn, frá þriggja ára og þaðan af eldri, til hvers þeirra sem gengur inn í musteri Drottins, daglega hlutdeild hans til þjónustu þeirra í skyldustörfum eftir flokkum þeirra.</w:t>
      </w:r>
    </w:p>
    <w:p/>
    <w:p>
      <w:r xmlns:w="http://schemas.openxmlformats.org/wordprocessingml/2006/main">
        <w:t xml:space="preserve">Í þessum kafla eru ættartölur þeirra karlmanna, sem voru þriggja ára og eldri, og þjónuðu í húsi Drottins, ásamt daglegum hluta þeirra til þjónustu eftir ætterni þeirra.</w:t>
      </w:r>
    </w:p>
    <w:p/>
    <w:p>
      <w:r xmlns:w="http://schemas.openxmlformats.org/wordprocessingml/2006/main">
        <w:t xml:space="preserve">1. Mikilvægi þjónustu við Guð</w:t>
      </w:r>
    </w:p>
    <w:p/>
    <w:p>
      <w:r xmlns:w="http://schemas.openxmlformats.org/wordprocessingml/2006/main">
        <w:t xml:space="preserve">2. Blessun þess að þjóna Guði af trúmennsku</w:t>
      </w:r>
    </w:p>
    <w:p/>
    <w:p>
      <w:r xmlns:w="http://schemas.openxmlformats.org/wordprocessingml/2006/main">
        <w:t xml:space="preserve">1. Kólossubréfið 3:23-24 - Hvað sem þú gerir, vinnið af heilum hug, eins og fyrir Drottin en ekki fyrir menn, vitandi að frá Drottni munt þú fá arfleifð þína að launum. Þú ert að þjóna Drottni Kristi.</w:t>
      </w:r>
    </w:p>
    <w:p/>
    <w:p>
      <w:r xmlns:w="http://schemas.openxmlformats.org/wordprocessingml/2006/main">
        <w:t xml:space="preserve">2. Efesusbréfið 6:7-8 - Þjóna með góðum vilja eins og Drottni en ekki mönnum, vitandi að allt gott sem einhver gerir, það mun hann fá til baka frá Drottni, hvort sem hann er þræll eða frjáls.</w:t>
      </w:r>
    </w:p>
    <w:p/>
    <w:p>
      <w:r xmlns:w="http://schemas.openxmlformats.org/wordprocessingml/2006/main">
        <w:t xml:space="preserve">Síðari Kroníkubók 31:17 Bæði til ættartölu prestanna eftir ætt þeirra feðra, og levítanna, frá tvítugs aldri og þaðan af eldri, eftir skipunum sínum.</w:t>
      </w:r>
    </w:p>
    <w:p/>
    <w:p>
      <w:r xmlns:w="http://schemas.openxmlformats.org/wordprocessingml/2006/main">
        <w:t xml:space="preserve">Ættartölur prestanna og levítanna voru skipulögð eftir feðrum þeirra og aldri, og skiptu þeim í skyldustörf sín.</w:t>
      </w:r>
    </w:p>
    <w:p/>
    <w:p>
      <w:r xmlns:w="http://schemas.openxmlformats.org/wordprocessingml/2006/main">
        <w:t xml:space="preserve">1. Kraftur skipulags: Hvernig Guð notar okkur til að vinna verk sitt</w:t>
      </w:r>
    </w:p>
    <w:p/>
    <w:p>
      <w:r xmlns:w="http://schemas.openxmlformats.org/wordprocessingml/2006/main">
        <w:t xml:space="preserve">2. Mikilvægi þess að fylgja boðorðum Guðs: Að gera vilja hans með lífi þínu</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Síðari Kroníkubók 31:18 Og til ættartala allra barna þeirra, kvenna þeirra, sona og dætra, í öllum söfnuðinum, því að þeir helguðu sig í heilagleika í embætti sínu.</w:t>
      </w:r>
    </w:p>
    <w:p/>
    <w:p>
      <w:r xmlns:w="http://schemas.openxmlformats.org/wordprocessingml/2006/main">
        <w:t xml:space="preserve">Ísraelsmenn voru dyggilega helgaðir trúarlegum skyldum sínum og gættu þess að tryggja að allir fjölskyldumeðlimir þeirra, frá þeim yngstu til þeirra elstu, væru aðskildir til að þjóna Guði.</w:t>
      </w:r>
    </w:p>
    <w:p/>
    <w:p>
      <w:r xmlns:w="http://schemas.openxmlformats.org/wordprocessingml/2006/main">
        <w:t xml:space="preserve">1. Að helga okkur þjónustu Guðs</w:t>
      </w:r>
    </w:p>
    <w:p/>
    <w:p>
      <w:r xmlns:w="http://schemas.openxmlformats.org/wordprocessingml/2006/main">
        <w:t xml:space="preserve">2. Heilagleiki fjölskyldunnar</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Jósúabók 24:15 - En ef yður þykir óæskilegt að þjóna Drottni, þá veljið yður í dag hverjum þér viljið þjóna, hvort þeir guði, sem forfeður yðar þjónuðu handan Efrat, eða guði Amoríta, í hvers landi þú ert. lifandi. En ég og heimili mitt, við munum þjóna Drottni.</w:t>
      </w:r>
    </w:p>
    <w:p/>
    <w:p>
      <w:r xmlns:w="http://schemas.openxmlformats.org/wordprocessingml/2006/main">
        <w:t xml:space="preserve">Síðari Kroníkubók 31:19 Og af sonum Arons prestanna, sem voru á beitilandinu í borgum þeirra, í hverri borg, þeir menn, er nefndir voru með nafni, til þess að gefa öllum karlmönnum hlutdeild meðal prestanna, og öllum þeim, sem taldir voru af ættfræði meðal levítanna.</w:t>
      </w:r>
    </w:p>
    <w:p/>
    <w:p>
      <w:r xmlns:w="http://schemas.openxmlformats.org/wordprocessingml/2006/main">
        <w:t xml:space="preserve">Í þessum kafla er fjallað um að prestum og levítum hafi verið gefin hlutdeild í hverri borg af þeim sem nefndir voru.</w:t>
      </w:r>
    </w:p>
    <w:p/>
    <w:p>
      <w:r xmlns:w="http://schemas.openxmlformats.org/wordprocessingml/2006/main">
        <w:t xml:space="preserve">1. Auðmjúk þjónusta: Fordæmi prestanna og levítanna</w:t>
      </w:r>
    </w:p>
    <w:p/>
    <w:p>
      <w:r xmlns:w="http://schemas.openxmlformats.org/wordprocessingml/2006/main">
        <w:t xml:space="preserve">2. Fyrirsjá Guðs: Að skilja hluta prestanna og levítanna</w:t>
      </w:r>
    </w:p>
    <w:p/>
    <w:p>
      <w:r xmlns:w="http://schemas.openxmlformats.org/wordprocessingml/2006/main">
        <w:t xml:space="preserve">1. Matteus 20:25-28 - Jesús kennir um að vera þjónn</w:t>
      </w:r>
    </w:p>
    <w:p/>
    <w:p>
      <w:r xmlns:w="http://schemas.openxmlformats.org/wordprocessingml/2006/main">
        <w:t xml:space="preserve">2. Jesaja 58:6-12 - Köllun til réttlætis og réttlætis fyrir allt fólk Guðs</w:t>
      </w:r>
    </w:p>
    <w:p/>
    <w:p>
      <w:r xmlns:w="http://schemas.openxmlformats.org/wordprocessingml/2006/main">
        <w:t xml:space="preserve">Síðari Kroníkubók 31:20 Og svo gjörði Hiskía um allan Júda og gjörði hið góða og rétta og sannleika frammi fyrir Drottni Guði sínum.</w:t>
      </w:r>
    </w:p>
    <w:p/>
    <w:p>
      <w:r xmlns:w="http://schemas.openxmlformats.org/wordprocessingml/2006/main">
        <w:t xml:space="preserve">Hiskía var góður og réttlátur höfðingi í Júda sem fór fram í sannleika frammi fyrir Drottni.</w:t>
      </w:r>
    </w:p>
    <w:p/>
    <w:p>
      <w:r xmlns:w="http://schemas.openxmlformats.org/wordprocessingml/2006/main">
        <w:t xml:space="preserve">1. Köllun til réttlætis: Fylgdu fordæmi Hiskía</w:t>
      </w:r>
    </w:p>
    <w:p/>
    <w:p>
      <w:r xmlns:w="http://schemas.openxmlformats.org/wordprocessingml/2006/main">
        <w:t xml:space="preserve">2. Kraftur hlýðni: Arfleifð Hiskía um trúfesti</w:t>
      </w:r>
    </w:p>
    <w:p/>
    <w:p>
      <w:r xmlns:w="http://schemas.openxmlformats.org/wordprocessingml/2006/main">
        <w:t xml:space="preserve">1. Matteusarguðspjall 5:16 - "Lát ljós yðar þannig skína fyrir mönnum, að þeir sjái góð verk yðar og vegsami föður yðar á himnum."</w:t>
      </w:r>
    </w:p>
    <w:p/>
    <w:p>
      <w:r xmlns:w="http://schemas.openxmlformats.org/wordprocessingml/2006/main">
        <w:t xml:space="preserve">2. Orðskviðirnir 10:9 - "Sá sem gengur hreinskilinn, gengur örugglega, en sá sem rangsnýr vegum sínum, verður þekktur."</w:t>
      </w:r>
    </w:p>
    <w:p/>
    <w:p>
      <w:r xmlns:w="http://schemas.openxmlformats.org/wordprocessingml/2006/main">
        <w:t xml:space="preserve">Síðari Kroníkubók 31:21 Og í sérhverju verki, sem hann hóf í þjónustu við musteri Guðs, í lögmálinu og í boðorðunum, til að leita Guðs síns, gjörði hann það af öllu hjarta og dafnaði vel.</w:t>
      </w:r>
    </w:p>
    <w:p/>
    <w:p>
      <w:r xmlns:w="http://schemas.openxmlformats.org/wordprocessingml/2006/main">
        <w:t xml:space="preserve">Hiskía helgaði sig því að þjóna Guði og hélt lög hans og boðorð af öllu hjarta, og hann var farsæll.</w:t>
      </w:r>
    </w:p>
    <w:p/>
    <w:p>
      <w:r xmlns:w="http://schemas.openxmlformats.org/wordprocessingml/2006/main">
        <w:t xml:space="preserve">1. Blessun af heilshugar hollustu við Guð</w:t>
      </w:r>
    </w:p>
    <w:p/>
    <w:p>
      <w:r xmlns:w="http://schemas.openxmlformats.org/wordprocessingml/2006/main">
        <w:t xml:space="preserve">2. Að ná árangri með trú og hlýðni</w:t>
      </w:r>
    </w:p>
    <w:p/>
    <w:p>
      <w:r xmlns:w="http://schemas.openxmlformats.org/wordprocessingml/2006/main">
        <w:t xml:space="preserve">1. Mósebók 6:5-7 - Elskaðu Drottin Guð þinn af öllu hjarta þínu og allri sálu þinni og af öllum mætti þínum.</w:t>
      </w:r>
    </w:p>
    <w:p/>
    <w:p>
      <w:r xmlns:w="http://schemas.openxmlformats.org/wordprocessingml/2006/main">
        <w:t xml:space="preserve">2. Jakobsbréfið 4:8 - Nálgast Guði og hann mun nálgast þig.</w:t>
      </w:r>
    </w:p>
    <w:p/>
    <w:p>
      <w:r xmlns:w="http://schemas.openxmlformats.org/wordprocessingml/2006/main">
        <w:t xml:space="preserve">2. Kroníkubók 32. kafli lýsir innrás Assýringa í Júda á valdatíma Hiskía og frelsun Guðs á Jerúsalem.</w:t>
      </w:r>
    </w:p>
    <w:p/>
    <w:p>
      <w:r xmlns:w="http://schemas.openxmlformats.org/wordprocessingml/2006/main">
        <w:t xml:space="preserve">1. málsgrein: Kaflinn byrjar á því að draga fram hvernig Sanheríb Assýríukonungur ræðst inn í Júda og setur um víggirtar borgir. Hiskía gerir ráðstafanir til að styrkja borgarmúrana og hvetur fólk sitt til að vera sterkt og trúa á Guð (2. Kroníkubók 32:1-8).</w:t>
      </w:r>
    </w:p>
    <w:p/>
    <w:p>
      <w:r xmlns:w="http://schemas.openxmlformats.org/wordprocessingml/2006/main">
        <w:t xml:space="preserve">2. málsgrein: Frásögnin beinist að því hvernig Sanheríb sendir sendiboða til að hæðast og hræða íbúa Júda og efast um traust þeirra á Guði. Hiskía biður til Guðs um frelsun og leitar íhlutunar hans gegn Assýringum (2. Kroníkubók 32:9-20).</w:t>
      </w:r>
    </w:p>
    <w:p/>
    <w:p>
      <w:r xmlns:w="http://schemas.openxmlformats.org/wordprocessingml/2006/main">
        <w:t xml:space="preserve">Þriðja málsgrein: Frásögnin undirstrikar hvernig Guð svarar bæn Hiskía með því að senda engil sem slær niður mikinn fjölda assýrskra hermanna. Sanheríb neyðist til að hörfa í skömm og snúa aftur til síns eigin lands þar sem hann mætir ofbeldisfullum endalokum (2. Kroníkubók 32:21-23).</w:t>
      </w:r>
    </w:p>
    <w:p/>
    <w:p>
      <w:r xmlns:w="http://schemas.openxmlformats.org/wordprocessingml/2006/main">
        <w:t xml:space="preserve">4. málsgrein: Áherslan beinist að því að lýsa veikindum Hiskía og bæn hans um lækningu. Guð veitir honum lækningu og lengir líf hans. Hiskía verður stoltur, en iðrast síðar þegar hann áttar sig á hroka sínum (2. Kroníkubók 32:24-26).</w:t>
      </w:r>
    </w:p>
    <w:p/>
    <w:p>
      <w:r xmlns:w="http://schemas.openxmlformats.org/wordprocessingml/2006/main">
        <w:t xml:space="preserve">5. málsgrein: Frásögninni lýkur með því að minnast á auðinn og heiðurinn sem Hiskía var veittur vegna trúfesti hans. Hins vegar er hann ekki auðmjúkur, sem leiðir til dóms yfir honum og Jerúsalem á síðari árum (2. Kroníkubók 32:27-33).</w:t>
      </w:r>
    </w:p>
    <w:p/>
    <w:p>
      <w:r xmlns:w="http://schemas.openxmlformats.org/wordprocessingml/2006/main">
        <w:t xml:space="preserve">Í stuttu máli, 32. kafli 2. Kroníkubókar lýsir innrásinni og frelsuninni sem varð á leiðtogatíma Hiskía konungs. Varpa ljósi á ógn sem lýst er í gegnum innrás Assýringa og sigur sem náðst hefur með guðlegri íhlutun. Minnt er á bænatilraunir Hiskía og afleiðingar þess vegna stolts. Þetta Í stuttu máli, kafli gefur sögulega frásögn sem sýnir bæði val Hiskía konungs, tjáð með því að treysta á Guð, á sama tíma og hann leggur áherslu á frelsun sem stafar af trú sem er dæmigerð með guðlegri íhlutun, útfærslu sem táknar guðlega hylli og staðfestingu um uppfyllingu í átt að spádómi, erfðaskrá sem sýnir skuldbindingu um að heiðra sáttmálasamband milli Skapari-Guð og útvalið fólk-Ísrael</w:t>
      </w:r>
    </w:p>
    <w:p/>
    <w:p>
      <w:r xmlns:w="http://schemas.openxmlformats.org/wordprocessingml/2006/main">
        <w:t xml:space="preserve">Síðari Kroníkubók 32:1 Eftir þetta og stofnun þess, kom Sanheríb Assýríukonungur og fór inn í Júda og setti búðir sínar gegn víggirtu borgunum og hugðist vinna þær fyrir sig.</w:t>
      </w:r>
    </w:p>
    <w:p/>
    <w:p>
      <w:r xmlns:w="http://schemas.openxmlformats.org/wordprocessingml/2006/main">
        <w:t xml:space="preserve">Sanheríb Assýríukonungur réðst á Júda með því að tjalda gegn afgirtu borgunum til að reyna að taka þær fyrir sig.</w:t>
      </w:r>
    </w:p>
    <w:p/>
    <w:p>
      <w:r xmlns:w="http://schemas.openxmlformats.org/wordprocessingml/2006/main">
        <w:t xml:space="preserve">1. Guð mun vernda okkur frá illum öflum ef við treystum á hann.</w:t>
      </w:r>
    </w:p>
    <w:p/>
    <w:p>
      <w:r xmlns:w="http://schemas.openxmlformats.org/wordprocessingml/2006/main">
        <w:t xml:space="preserve">2. Við verðum að vera vakandi og halda trúnni á erfiðleikatímum.</w:t>
      </w:r>
    </w:p>
    <w:p/>
    <w:p>
      <w:r xmlns:w="http://schemas.openxmlformats.org/wordprocessingml/2006/main">
        <w:t xml:space="preserve">1. Sálmur 46:10 Vertu kyrr og veistu að ég er Guð.</w:t>
      </w:r>
    </w:p>
    <w:p/>
    <w:p>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skil oss frá kærleika Guðs í Kristi Jesú, Drottni vorum.</w:t>
      </w:r>
    </w:p>
    <w:p/>
    <w:p>
      <w:r xmlns:w="http://schemas.openxmlformats.org/wordprocessingml/2006/main">
        <w:t xml:space="preserve">Síðari Kroníkubók 32:2 Og er Hiskía sá, að Sanheríb var kominn, og að hann ætlaði að berjast við Jerúsalem,</w:t>
      </w:r>
    </w:p>
    <w:p/>
    <w:p>
      <w:r xmlns:w="http://schemas.openxmlformats.org/wordprocessingml/2006/main">
        <w:t xml:space="preserve">Hiskía sá að Sanheríb var að koma til að berjast við Jerúsalem.</w:t>
      </w:r>
    </w:p>
    <w:p/>
    <w:p>
      <w:r xmlns:w="http://schemas.openxmlformats.org/wordprocessingml/2006/main">
        <w:t xml:space="preserve">1. Mikilvægi þrautseigju í mótlæti.</w:t>
      </w:r>
    </w:p>
    <w:p/>
    <w:p>
      <w:r xmlns:w="http://schemas.openxmlformats.org/wordprocessingml/2006/main">
        <w:t xml:space="preserve">2. Kraftur trúarinnar mitt í óttanum.</w:t>
      </w:r>
    </w:p>
    <w:p/>
    <w:p>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Síðari Kroníkubók 32:3 Hann ráðlagði sig við höfðingja sína og kappa að stöðva vatnið í lindunum, sem voru fyrir utan borgina, og þeir hjálpuðu honum.</w:t>
      </w:r>
    </w:p>
    <w:p/>
    <w:p>
      <w:r xmlns:w="http://schemas.openxmlformats.org/wordprocessingml/2006/main">
        <w:t xml:space="preserve">Hiskía leitaði aðstoðar ráðgjafa sinna til að loka fyrir vatnsból fyrir utan múra Jerúsalem.</w:t>
      </w:r>
    </w:p>
    <w:p/>
    <w:p>
      <w:r xmlns:w="http://schemas.openxmlformats.org/wordprocessingml/2006/main">
        <w:t xml:space="preserve">1. Sáning einingu: Dæmi Hiskía</w:t>
      </w:r>
    </w:p>
    <w:p/>
    <w:p>
      <w:r xmlns:w="http://schemas.openxmlformats.org/wordprocessingml/2006/main">
        <w:t xml:space="preserve">2. Kraftur þess að hlusta á vitur ráð</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Orðskviðirnir 15:22 - Án ráðs misheppnast áætlanir, en með mörgum ráðgjöfum ná þær árangri.</w:t>
      </w:r>
    </w:p>
    <w:p/>
    <w:p>
      <w:r xmlns:w="http://schemas.openxmlformats.org/wordprocessingml/2006/main">
        <w:t xml:space="preserve">Síðari Kroníkubók 32:4 Þá safnaðist fjöldi fólks saman, sem stöðvaði allar uppsprettur og lækinn, sem lá um mitt landið, og sagði: "Hvers vegna ættu Assýríukonungar að koma og finna mikið vatn?"</w:t>
      </w:r>
    </w:p>
    <w:p/>
    <w:p>
      <w:r xmlns:w="http://schemas.openxmlformats.org/wordprocessingml/2006/main">
        <w:t xml:space="preserve">Stór hópur fólks kom saman til að loka fyrir allar vatnslindir svo Assýríukonungar fyndu þær ekki.</w:t>
      </w:r>
    </w:p>
    <w:p/>
    <w:p>
      <w:r xmlns:w="http://schemas.openxmlformats.org/wordprocessingml/2006/main">
        <w:t xml:space="preserve">1. Kraftur sameinaðs aðgerða til að framkvæma stóra hluti</w:t>
      </w:r>
    </w:p>
    <w:p/>
    <w:p>
      <w:r xmlns:w="http://schemas.openxmlformats.org/wordprocessingml/2006/main">
        <w:t xml:space="preserve">2. Trú á Guð á erfiðum tímum</w:t>
      </w:r>
    </w:p>
    <w:p/>
    <w:p>
      <w:r xmlns:w="http://schemas.openxmlformats.org/wordprocessingml/2006/main">
        <w:t xml:space="preserve">1. Prédikarinn 4:9-12 - Tveir eru betri en einn; því þeir hafa góð laun fyrir vinnu sína.</w:t>
      </w:r>
    </w:p>
    <w:p/>
    <w:p>
      <w:r xmlns:w="http://schemas.openxmlformats.org/wordprocessingml/2006/main">
        <w:t xml:space="preserve">2. Rómverjabréfið 12:12 - Gleðjumst í voninni; sjúklingur í þrengingum; halda áfram samstundis í bæn.</w:t>
      </w:r>
    </w:p>
    <w:p/>
    <w:p>
      <w:r xmlns:w="http://schemas.openxmlformats.org/wordprocessingml/2006/main">
        <w:t xml:space="preserve">Síðari Kroníkubók 32:5 Og hann styrkti sig og reisti allan múrinn, sem brotinn var, og reisti hann upp í turnana og annan múr fyrir utan, og endurbætti Millo í Davíðsborg og gjörði mikið af pílum og skjöldum.</w:t>
      </w:r>
    </w:p>
    <w:p/>
    <w:p>
      <w:r xmlns:w="http://schemas.openxmlformats.org/wordprocessingml/2006/main">
        <w:t xml:space="preserve">Hiskía konungur víggir Jerúsalem með sterkum múrum og turnum, og einnig lagfærði Millo og safnaði vopnum.</w:t>
      </w:r>
    </w:p>
    <w:p/>
    <w:p>
      <w:r xmlns:w="http://schemas.openxmlformats.org/wordprocessingml/2006/main">
        <w:t xml:space="preserve">1. Guð mun veita styrk ef við treystum á hann.</w:t>
      </w:r>
    </w:p>
    <w:p/>
    <w:p>
      <w:r xmlns:w="http://schemas.openxmlformats.org/wordprocessingml/2006/main">
        <w:t xml:space="preserve">2. Við verðum að vera tilbúin til að takast á við áskoranir lífsins.</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Síðari Kroníkubók 32:6 Og hann setti herforingja yfir lýðinn og safnaði þeim saman til sín á götunni við borgarhliðið og talaði vel við þá og sagði:</w:t>
      </w:r>
    </w:p>
    <w:p/>
    <w:p>
      <w:r xmlns:w="http://schemas.openxmlformats.org/wordprocessingml/2006/main">
        <w:t xml:space="preserve">Hiskía konungur safnaði fólki sínu saman til að hvetja þá til að halda áfram að vera trúir Guði og berjast gegn óvinum sínum.</w:t>
      </w:r>
    </w:p>
    <w:p/>
    <w:p>
      <w:r xmlns:w="http://schemas.openxmlformats.org/wordprocessingml/2006/main">
        <w:t xml:space="preserve">1. Vertu trúr Guði og hann mun vernda þig á meðal óvina þinna.</w:t>
      </w:r>
    </w:p>
    <w:p/>
    <w:p>
      <w:r xmlns:w="http://schemas.openxmlformats.org/wordprocessingml/2006/main">
        <w:t xml:space="preserve">2. Taktu hugrekki og styrk frá Drottni á erfiðum stundum.</w:t>
      </w:r>
    </w:p>
    <w:p/>
    <w:p>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Síðari Kroníkubók 32:7 Verið sterkir og hugrakkir, verið ekki hræddir né skelfdir vegna Assýríukonungs, né alls mannfjöldans, sem með honum er, því að fleiri eru með oss en með honum.</w:t>
      </w:r>
    </w:p>
    <w:p/>
    <w:p>
      <w:r xmlns:w="http://schemas.openxmlformats.org/wordprocessingml/2006/main">
        <w:t xml:space="preserve">Hiskía konungur hvetur Júdamenn til að halda áfram að vera sterkir og hugrökkir í ljósi ógnar Assýringa.</w:t>
      </w:r>
    </w:p>
    <w:p/>
    <w:p>
      <w:r xmlns:w="http://schemas.openxmlformats.org/wordprocessingml/2006/main">
        <w:t xml:space="preserve">1. Guð er alltaf með okkur, svo við þurfum ekki að óttast.</w:t>
      </w:r>
    </w:p>
    <w:p/>
    <w:p>
      <w:r xmlns:w="http://schemas.openxmlformats.org/wordprocessingml/2006/main">
        <w:t xml:space="preserve">2. Vertu með hugrekki í mótlæti.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Síðari Kroníkubók 32:8 Með honum er holdsarmur; en með oss er Drottinn, Guð vor, til að hjálpa oss og heyja orrustur vorar. Og lýðurinn hvíldi sig á orðum Hiskía Júdakonungs.</w:t>
      </w:r>
    </w:p>
    <w:p/>
    <w:p>
      <w:r xmlns:w="http://schemas.openxmlformats.org/wordprocessingml/2006/main">
        <w:t xml:space="preserve">1. Að treysta á Drottin fyrir styrk og vernd</w:t>
      </w:r>
    </w:p>
    <w:p/>
    <w:p>
      <w:r xmlns:w="http://schemas.openxmlformats.org/wordprocessingml/2006/main">
        <w:t xml:space="preserve">2. Að treysta á fyrirheit Guðs</w:t>
      </w:r>
    </w:p>
    <w:p/>
    <w:p>
      <w:r xmlns:w="http://schemas.openxmlformats.org/wordprocessingml/2006/main">
        <w:t xml:space="preserve">1. Sálmur 46:1 - Guð er athvarf okkar og styrkur, hjálp í nauðum.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Síðari Kroníkubók 32:9 Eftir þetta sendi Sanheríb Assýríukonungur þjóna sína til Jerúsalem (en sjálfur settist hann um Lakís og allt vald sitt með honum) til Hiskía Júdakonungs og alls Júda, sem var í Jerúsalem. segja,</w:t>
      </w:r>
    </w:p>
    <w:p/>
    <w:p>
      <w:r xmlns:w="http://schemas.openxmlformats.org/wordprocessingml/2006/main">
        <w:t xml:space="preserve">Sanheríb Assýríukonungur sendi þjóna sína til Jerúsalem og setti Lakís af öllu valdi sínu og sendi boð til Hiskía Júdakonungs og alls Júda í Jerúsalem.</w:t>
      </w:r>
    </w:p>
    <w:p/>
    <w:p>
      <w:r xmlns:w="http://schemas.openxmlformats.org/wordprocessingml/2006/main">
        <w:t xml:space="preserve">1. Óttast ekki Assýringa: Rannsókn í trú og hugrekki úr 2. Kroníkubók 32:9</w:t>
      </w:r>
    </w:p>
    <w:p/>
    <w:p>
      <w:r xmlns:w="http://schemas.openxmlformats.org/wordprocessingml/2006/main">
        <w:t xml:space="preserve">2. Standa sterk í andliti mótlætis: Hvernig á að halda áfram í miðri árás úr 2. Kroníkubók 32:9</w:t>
      </w:r>
    </w:p>
    <w:p/>
    <w:p>
      <w:r xmlns:w="http://schemas.openxmlformats.org/wordprocessingml/2006/main">
        <w:t xml:space="preserve">1. Jesaja 41:10 - „Óttast ekki, því að ég er með þér, óttast ekki, því að ég er Guð þinn, ég styrki þig, ég mun hjálpa þér, ég styð þig með hægri hendi minni.</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Síðari Kroníkubók 32:10 Svo segir Sanheríb Assýríukonungur: Á hverju treystið þér, að þér standið í umsátrinu í Jerúsalem?</w:t>
      </w:r>
    </w:p>
    <w:p/>
    <w:p>
      <w:r xmlns:w="http://schemas.openxmlformats.org/wordprocessingml/2006/main">
        <w:t xml:space="preserve">Sanheríb Assýríukonungur spyr hvers vegna Jerúsalembúar eru enn í umsátri.</w:t>
      </w:r>
    </w:p>
    <w:p/>
    <w:p>
      <w:r xmlns:w="http://schemas.openxmlformats.org/wordprocessingml/2006/main">
        <w:t xml:space="preserve">1. Að treysta á Drottin á erfiðum tímum</w:t>
      </w:r>
    </w:p>
    <w:p/>
    <w:p>
      <w:r xmlns:w="http://schemas.openxmlformats.org/wordprocessingml/2006/main">
        <w:t xml:space="preserve">2. Standa sterk í andstöðu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118:6 - "Drottinn er mér við hlið, ég óttast ekki. Hvað getur maðurinn gert mér?"</w:t>
      </w:r>
    </w:p>
    <w:p/>
    <w:p>
      <w:r xmlns:w="http://schemas.openxmlformats.org/wordprocessingml/2006/main">
        <w:t xml:space="preserve">Síðari Kroníkubók 32:11 Fáir Hiskía yður ekki til að gefa yður yfir til að deyja úr hungri og þorsta og segja: Drottinn Guð vor mun frelsa oss af hendi Assýríukonungs?</w:t>
      </w:r>
    </w:p>
    <w:p/>
    <w:p>
      <w:r xmlns:w="http://schemas.openxmlformats.org/wordprocessingml/2006/main">
        <w:t xml:space="preserve">Hiskía sannfærði fólkið um að treysta á Drottin til að frelsa það frá Assýríukonungi.</w:t>
      </w:r>
    </w:p>
    <w:p/>
    <w:p>
      <w:r xmlns:w="http://schemas.openxmlformats.org/wordprocessingml/2006/main">
        <w:t xml:space="preserve">1. Treystu Drottni til lausnar</w:t>
      </w:r>
    </w:p>
    <w:p/>
    <w:p>
      <w:r xmlns:w="http://schemas.openxmlformats.org/wordprocessingml/2006/main">
        <w:t xml:space="preserve">2. Að treysta á fyrirheit Guðs</w:t>
      </w:r>
    </w:p>
    <w:p/>
    <w:p>
      <w:r xmlns:w="http://schemas.openxmlformats.org/wordprocessingml/2006/main">
        <w:t xml:space="preserve">1. Jesaja 26:3-4 - "Þú munt varðveita í fullkomnum friði þá sem eru staðfastir, af því að þeir treysta á þig. Treystu Drottni að eilífu, því að á Drottin Guð hefur þú eilífan bjarg."</w:t>
      </w:r>
    </w:p>
    <w:p/>
    <w:p>
      <w:r xmlns:w="http://schemas.openxmlformats.org/wordprocessingml/2006/main">
        <w:t xml:space="preserve">2. Jeremía 17:7-8 - "En sæll er sá sem treystir á Drottin, sem treystir á hann. Þeir verða eins og tré gróðursett við vatnið sem rekur rætur sínar við lækinn. Það óttast ekki. þegar hitinn kemur; blöðin eru alltaf græn. Hann hefur engar áhyggjur á þurrkaári og ber aldrei ávöxt."</w:t>
      </w:r>
    </w:p>
    <w:p/>
    <w:p>
      <w:r xmlns:w="http://schemas.openxmlformats.org/wordprocessingml/2006/main">
        <w:t xml:space="preserve">Síðari Kroníkubók 32:12 Hefir ekki hinn sami Hiskía tekið fórnarhæðir sínar og ölturu og boðið Júda og Jerúsalem og sagt: "Þér skuluð tilbiðja fyrir einu altari og brenna reykelsi á því?"</w:t>
      </w:r>
    </w:p>
    <w:p/>
    <w:p>
      <w:r xmlns:w="http://schemas.openxmlformats.org/wordprocessingml/2006/main">
        <w:t xml:space="preserve">Hiskía bauð Júdamönnum og Jerúsalembúum að tilbiðja aðeins við eitt altari og brenna reykelsi á því og taka burt allar aðrar fórnarhæðir og ölturu.</w:t>
      </w:r>
    </w:p>
    <w:p/>
    <w:p>
      <w:r xmlns:w="http://schemas.openxmlformats.org/wordprocessingml/2006/main">
        <w:t xml:space="preserve">1. Kraftur sannrar tilbeiðslu: Hvernig getur fordæmi Hiskía leiðbeint okkur í dag</w:t>
      </w:r>
    </w:p>
    <w:p/>
    <w:p>
      <w:r xmlns:w="http://schemas.openxmlformats.org/wordprocessingml/2006/main">
        <w:t xml:space="preserve">2. Mikilvægi þess að fylgja boðorðum Guðs: Köllun Hiskía til hlýðni</w:t>
      </w:r>
    </w:p>
    <w:p/>
    <w:p>
      <w:r xmlns:w="http://schemas.openxmlformats.org/wordprocessingml/2006/main">
        <w:t xml:space="preserve">1. 1. Kroníkubók 29:20-21 - Þá sagði Davíð konungur við allan söfnuðinn: Lofið Drottin Guð þinn. Og allur söfnuðurinn lofaði Drottin, Guð feðra sinna, og hneigði höfuð sín og virti Drottin og konung.</w:t>
      </w:r>
    </w:p>
    <w:p/>
    <w:p>
      <w:r xmlns:w="http://schemas.openxmlformats.org/wordprocessingml/2006/main">
        <w:t xml:space="preserve">2. Sálmur 95:6 - Kom þú, tilbiðjum og lútum okkur; við skulum krjúpa frammi fyrir Drottni, skapara okkar!</w:t>
      </w:r>
    </w:p>
    <w:p/>
    <w:p>
      <w:r xmlns:w="http://schemas.openxmlformats.org/wordprocessingml/2006/main">
        <w:t xml:space="preserve">Síðari Kroníkubók 32:13 Vitið þér ekki hvað ég og feður mínir höfum gjört öllum lýðum annarra landa? Gátu guðir þjóðanna í þessum löndum einhvern veginn frelsað lönd þeirra úr hendi minni?</w:t>
      </w:r>
    </w:p>
    <w:p/>
    <w:p>
      <w:r xmlns:w="http://schemas.openxmlformats.org/wordprocessingml/2006/main">
        <w:t xml:space="preserve">Hiskía konungur hvetur Júdamenn til að muna hvernig Guð þeirra hefur verndað þá fyrir öðrum þjóðum með því að frelsa þá frá óvinum þeirra.</w:t>
      </w:r>
    </w:p>
    <w:p/>
    <w:p>
      <w:r xmlns:w="http://schemas.openxmlformats.org/wordprocessingml/2006/main">
        <w:t xml:space="preserve">1. Trúðu á Drottin og treystu á vernd hans.</w:t>
      </w:r>
    </w:p>
    <w:p/>
    <w:p>
      <w:r xmlns:w="http://schemas.openxmlformats.org/wordprocessingml/2006/main">
        <w:t xml:space="preserve">2. Mundu trúfesti Drottins og vertu hvattur til að standa staðfastur í loforðum hans.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46:1-3 - "Guð er athvarf vort og styrkur, hjálp í neyð. Þess vegna óttumst vér ekki þótt jörðin víki, þótt fjöllin færist inn í hjarta hafsins, þótt vötn þess öskrandi og froða, þó að fjöllin skjálfi við bólgu þess."</w:t>
      </w:r>
    </w:p>
    <w:p/>
    <w:p>
      <w:r xmlns:w="http://schemas.openxmlformats.org/wordprocessingml/2006/main">
        <w:t xml:space="preserve">Síðari Kroníkubók 32:14 Hver var meðal allra guða þessara þjóða, sem feður mínir gjöreyddu, sem gat frelsað fólk sitt af minni hendi, svo að Guð þinn gæti frelsað þig af minni hendi?</w:t>
      </w:r>
    </w:p>
    <w:p/>
    <w:p>
      <w:r xmlns:w="http://schemas.openxmlformats.org/wordprocessingml/2006/main">
        <w:t xml:space="preserve">Hiskía konungur efast um hvernig einhver guð þeirra þjóða sem feður hans hafa tortímt gæti hugsanlega frelsað fólk sitt og leggur áherslu á mikilleika Guðs með því að spyrja hvernig annar guð gæti jafnvel vonast til að frelsa þá úr hendi hans.</w:t>
      </w:r>
    </w:p>
    <w:p/>
    <w:p>
      <w:r xmlns:w="http://schemas.openxmlformats.org/wordprocessingml/2006/main">
        <w:t xml:space="preserve">1. Kraftur og máttur Drottins</w:t>
      </w:r>
    </w:p>
    <w:p/>
    <w:p>
      <w:r xmlns:w="http://schemas.openxmlformats.org/wordprocessingml/2006/main">
        <w:t xml:space="preserve">2. Trú okkar á frelsun Guðs</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Síðari Kroníkubók 32:15 Látið því ekki Hiskía blekkja yður og ekki sannfæra yður á þennan hátt, né trúðu honum enn, því að enginn guð nokkurrar þjóðar eða ríki gat frelsað fólk sitt úr hendi minni og af hendi feður mínir: hversu miklu minna mun Guð yðar frelsa yður af minni hendi?</w:t>
      </w:r>
    </w:p>
    <w:p/>
    <w:p>
      <w:r xmlns:w="http://schemas.openxmlformats.org/wordprocessingml/2006/main">
        <w:t xml:space="preserve">Sanheríb Assýríukonungur hæðir Hiskía og Júdamenn og heldur því fram að enginn guð nokkurrar þjóðar eða konungsríkis hafi getað frelsað þá úr hendi Sanheríbs.</w:t>
      </w:r>
    </w:p>
    <w:p/>
    <w:p>
      <w:r xmlns:w="http://schemas.openxmlformats.org/wordprocessingml/2006/main">
        <w:t xml:space="preserve">1. "Drottinvald Guðs: Að treysta á hinn eina sanna Guð"</w:t>
      </w:r>
    </w:p>
    <w:p/>
    <w:p>
      <w:r xmlns:w="http://schemas.openxmlformats.org/wordprocessingml/2006/main">
        <w:t xml:space="preserve">2. "Máttur trúarinnar: Að sigrast á efa og ótta"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Síðari Kroníkubók 32:16 Og þjónar hans töluðu enn meira gegn Drottni Guði og gegn þjóni hans Hiskía.</w:t>
      </w:r>
    </w:p>
    <w:p/>
    <w:p>
      <w:r xmlns:w="http://schemas.openxmlformats.org/wordprocessingml/2006/main">
        <w:t xml:space="preserve">Þjónar Hiskía töluðu gegn Drottni og gegn Hiskía.</w:t>
      </w:r>
    </w:p>
    <w:p/>
    <w:p>
      <w:r xmlns:w="http://schemas.openxmlformats.org/wordprocessingml/2006/main">
        <w:t xml:space="preserve">1: Treystu Drottni og verið ekki eins og þjónar Hiskía, sem mæltu gegn honum. Orðskviðirnir 3:5-6</w:t>
      </w:r>
    </w:p>
    <w:p/>
    <w:p>
      <w:r xmlns:w="http://schemas.openxmlformats.org/wordprocessingml/2006/main">
        <w:t xml:space="preserve">2: Trúðu á Drottin, sama hvernig aðstæðurnar eru. Hebreabréfið 11:6</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2: Filippíbréfið 4:6-7 - Verið ekki áhyggjufullir um neitt, heldur skuluð í öllum hlutum gera óskir yðar kunnar Guði með bæn og beiðni og þakkargjörð.</w:t>
      </w:r>
    </w:p>
    <w:p/>
    <w:p>
      <w:r xmlns:w="http://schemas.openxmlformats.org/wordprocessingml/2006/main">
        <w:t xml:space="preserve">Síðari Kroníkubók 32:17 Hann skrifaði einnig bréf til að svívirða Drottin, Guð Ísraels, og mæla gegn honum og segja: Eins og guðir þjóða annarra landa hafa ekki frelsað fólk sitt af minni hendi, svo mun ekki Guð. af Hiskía frelsa fólk hans af hendi minni.</w:t>
      </w:r>
    </w:p>
    <w:p/>
    <w:p>
      <w:r xmlns:w="http://schemas.openxmlformats.org/wordprocessingml/2006/main">
        <w:t xml:space="preserve">Hiskía skrifaði bréf til að lastmæla Drottin, Guð Ísraels, og fullyrti að eins og guðum annarra þjóða hefði mistekist að bjarga þjóð sinni frá honum, myndi Guð Hiskía ekki gera það sama.</w:t>
      </w:r>
    </w:p>
    <w:p/>
    <w:p>
      <w:r xmlns:w="http://schemas.openxmlformats.org/wordprocessingml/2006/main">
        <w:t xml:space="preserve">1. Kraftur trúarinnar: Hvernig trú Hiskía á Drottin sigraði yfir öllum líkum</w:t>
      </w:r>
    </w:p>
    <w:p/>
    <w:p>
      <w:r xmlns:w="http://schemas.openxmlformats.org/wordprocessingml/2006/main">
        <w:t xml:space="preserve">2. Raunveruleiki efans: Augnablik veikleika Hiskía og hvernig það getur hjálpað okkur</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Jakobsbréfið 1:6-8 - En hann biðji í trú án þess að efast, því að sá sem efast er eins og öldu hafsins, sem vindurinn knýr og hrindir. Því að sá maður má ekki ætla að hann fái neitt frá Drottni; hann er tvísýnn maður, óstöðugur á öllum háttum.</w:t>
      </w:r>
    </w:p>
    <w:p/>
    <w:p>
      <w:r xmlns:w="http://schemas.openxmlformats.org/wordprocessingml/2006/main">
        <w:t xml:space="preserve">Síðari Kroníkubók 32:18 Þá hrópuðu þeir hárri röddu í ræðu Gyðinga til Jerúsalembúa, sem voru á múrnum, til að hræða þá og hræða þá. að þeir gætu tekið borgina.</w:t>
      </w:r>
    </w:p>
    <w:p/>
    <w:p>
      <w:r xmlns:w="http://schemas.openxmlformats.org/wordprocessingml/2006/main">
        <w:t xml:space="preserve">Íbúum Jerúsalem var hótað og hrædd í tilraun til að taka borgina.</w:t>
      </w:r>
    </w:p>
    <w:p/>
    <w:p>
      <w:r xmlns:w="http://schemas.openxmlformats.org/wordprocessingml/2006/main">
        <w:t xml:space="preserve">1. Kraftur bænarinnar: Hvernig Guð svarar ákalli okkar um hjálp</w:t>
      </w:r>
    </w:p>
    <w:p/>
    <w:p>
      <w:r xmlns:w="http://schemas.openxmlformats.org/wordprocessingml/2006/main">
        <w:t xml:space="preserve">2. Þrautseigja í andstöðu: Að sigrast á erfiðleikum</w:t>
      </w:r>
    </w:p>
    <w:p/>
    <w:p>
      <w:r xmlns:w="http://schemas.openxmlformats.org/wordprocessingml/2006/main">
        <w:t xml:space="preserve">1. Filippíbréfið 4:6-7 - Verið ekki áhyggjufullir um neitt, heldur berið Guði beiðnir ykkar fram í öllum aðstæðum með bæn og beiðni, með þakkargjörð.</w:t>
      </w:r>
    </w:p>
    <w:p/>
    <w:p>
      <w:r xmlns:w="http://schemas.openxmlformats.org/wordprocessingml/2006/main">
        <w:t xml:space="preserve">2. Jakobsbréfið 5:16 - Bæn réttláts manns er kröftug og áhrifarík.</w:t>
      </w:r>
    </w:p>
    <w:p/>
    <w:p>
      <w:r xmlns:w="http://schemas.openxmlformats.org/wordprocessingml/2006/main">
        <w:t xml:space="preserve">Síðari Kroníkubók 32:19 Og þeir töluðu gegn Guði Jerúsalem, eins og gegn guðum jarðarbúa, sem voru handaverk manna.</w:t>
      </w:r>
    </w:p>
    <w:p/>
    <w:p>
      <w:r xmlns:w="http://schemas.openxmlformats.org/wordprocessingml/2006/main">
        <w:t xml:space="preserve">Fólkið í Jerúsalem talaði gegn Guði Jerúsalem og líkti honum við skurðgoð annarra þjóða sem voru gerðar af manna höndum.</w:t>
      </w:r>
    </w:p>
    <w:p/>
    <w:p>
      <w:r xmlns:w="http://schemas.openxmlformats.org/wordprocessingml/2006/main">
        <w:t xml:space="preserve">1. Hættan við skurðgoðadýrkun og að bera Guð saman við manngerð skurðgoð</w:t>
      </w:r>
    </w:p>
    <w:p/>
    <w:p>
      <w:r xmlns:w="http://schemas.openxmlformats.org/wordprocessingml/2006/main">
        <w:t xml:space="preserve">2. Guð okkar er verðugur allrar lofs og dýrðar</w:t>
      </w:r>
    </w:p>
    <w:p/>
    <w:p>
      <w:r xmlns:w="http://schemas.openxmlformats.org/wordprocessingml/2006/main">
        <w:t xml:space="preserve">1. Jesaja 40:18-25 - Við hvern munt þú þá líkja Guði? Eða hvaða líkingu er borið saman við hann?</w:t>
      </w:r>
    </w:p>
    <w:p/>
    <w:p>
      <w:r xmlns:w="http://schemas.openxmlformats.org/wordprocessingml/2006/main">
        <w:t xml:space="preserve">2. Sálmur 135:15-18 - Skurðgoð þjóðanna eru silfur og gull, handaverk manna. Þeir hafa munn, en þeir tala ekki; þeir hafa augu, en þeir sjá ekki; þeir hafa eyru, en þeir heyra ekki, og enginn andardráttur er í munni þeirra.</w:t>
      </w:r>
    </w:p>
    <w:p/>
    <w:p>
      <w:r xmlns:w="http://schemas.openxmlformats.org/wordprocessingml/2006/main">
        <w:t xml:space="preserve">Síðari Kroníkubók 32:20 Þess vegna báðu Hiskía konungur og Jesaja Amossson spámaður og hrópuðu til himins.</w:t>
      </w:r>
    </w:p>
    <w:p/>
    <w:p>
      <w:r xmlns:w="http://schemas.openxmlformats.org/wordprocessingml/2006/main">
        <w:t xml:space="preserve">Hiskía konungur og Jesaja Amossson báðust fyrir og kölluðu til Guðs um hjálp.</w:t>
      </w:r>
    </w:p>
    <w:p/>
    <w:p>
      <w:r xmlns:w="http://schemas.openxmlformats.org/wordprocessingml/2006/main">
        <w:t xml:space="preserve">1. Kraftur bænarinnar - Hvernig jafnvel þeir máttugustu geta leitað til Guðs á tímum neyðar.</w:t>
      </w:r>
    </w:p>
    <w:p/>
    <w:p>
      <w:r xmlns:w="http://schemas.openxmlformats.org/wordprocessingml/2006/main">
        <w:t xml:space="preserve">2. The Cry of the Heart - Hvernig tilfinningar okkar og bænir geta leitt okkur til Drottins.</w:t>
      </w:r>
    </w:p>
    <w:p/>
    <w:p>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2. Sálmur 61:2 - "Frá endimörkum jarðar mun ég hrópa til þín, þegar hjarta mitt er ofviða, leið mig til bjargsins sem er hærri en ég."</w:t>
      </w:r>
    </w:p>
    <w:p/>
    <w:p>
      <w:r xmlns:w="http://schemas.openxmlformats.org/wordprocessingml/2006/main">
        <w:t xml:space="preserve">Síðari Kroníkubók 32:21 Og Drottinn sendi engil, sem upprætti alla kappa, höfðingja og foringja í herbúðum Assýríukonungs. Hann sneri því með blygðunarkennd aftur til síns eigin lands. Og er hann kom inn í hús guðs síns, drápu þeir hann þar með sverði, sem komu út af hans eigin iðrum.</w:t>
      </w:r>
    </w:p>
    <w:p/>
    <w:p>
      <w:r xmlns:w="http://schemas.openxmlformats.org/wordprocessingml/2006/main">
        <w:t xml:space="preserve">Drottinn sendi engil til að refsa Assýríukonungi og her hans, og konungur var drepinn af þeim sem voru í hirð sinni.</w:t>
      </w:r>
    </w:p>
    <w:p/>
    <w:p>
      <w:r xmlns:w="http://schemas.openxmlformats.org/wordprocessingml/2006/main">
        <w:t xml:space="preserve">1. Réttlæti Guðs: Réttlát refsing Assýríukonungs</w:t>
      </w:r>
    </w:p>
    <w:p/>
    <w:p>
      <w:r xmlns:w="http://schemas.openxmlformats.org/wordprocessingml/2006/main">
        <w:t xml:space="preserve">2. Kraftur Guðs: Hvernig jafnvel hinir voldugu eru ekki handan við hann</w:t>
      </w:r>
    </w:p>
    <w:p/>
    <w:p>
      <w:r xmlns:w="http://schemas.openxmlformats.org/wordprocessingml/2006/main">
        <w:t xml:space="preserve">1. Síðari Kroníkubók 32:21 - "Og Drottinn sendi engil, sem upprætti alla kappa, og höfðingjana og foringjana í herbúðum Assýríukonungs, og sneri þá aftur með blygðunarkennd til sinna eigin. land. Og er hann kom inn í hús guðs síns, drápu þeir hann þar með sverði, sem komu út af hans iðrum.</w:t>
      </w:r>
    </w:p>
    <w:p/>
    <w:p>
      <w:r xmlns:w="http://schemas.openxmlformats.org/wordprocessingml/2006/main">
        <w:t xml:space="preserve">2. Jesaja 10:5 - "Vei Assýríu, staf reiði minnar, stafurinn í höndum þeirra er reiði mín!"</w:t>
      </w:r>
    </w:p>
    <w:p/>
    <w:p>
      <w:r xmlns:w="http://schemas.openxmlformats.org/wordprocessingml/2006/main">
        <w:t xml:space="preserve">Síðari Kroníkubók 32:22 Þannig frelsaði Drottinn Hiskía og Jerúsalembúa frá hendi Sanheríbs Assýríukonungs og allra annarra og leiddi þá um alla hlið.</w:t>
      </w:r>
    </w:p>
    <w:p/>
    <w:p>
      <w:r xmlns:w="http://schemas.openxmlformats.org/wordprocessingml/2006/main">
        <w:t xml:space="preserve">1: Guð er verndari okkar og mun leiða okkur á alla kanta.</w:t>
      </w:r>
    </w:p>
    <w:p/>
    <w:p>
      <w:r xmlns:w="http://schemas.openxmlformats.org/wordprocessingml/2006/main">
        <w:t xml:space="preserve">2: Við getum treyst á Drottin til að bjarga okkur frá hvaða aðstæðum sem er.</w:t>
      </w:r>
    </w:p>
    <w:p/>
    <w:p>
      <w:r xmlns:w="http://schemas.openxmlformats.org/wordprocessingml/2006/main">
        <w:t xml:space="preserve">1: Sálmur 46:1 - Guð er athvarf okkar og styrkur, hjálp í nauðum.</w:t>
      </w:r>
    </w:p>
    <w:p/>
    <w:p>
      <w:r xmlns:w="http://schemas.openxmlformats.org/wordprocessingml/2006/main">
        <w:t xml:space="preserve">2: Jósúabók 1:9 - Hef ég ekki boðið þér? Vertu sterk og hugrökk. Vertu ekki hræddur og óttast ekki, því að Drottinn Guð þinn er með þér hvert sem þú ferð.</w:t>
      </w:r>
    </w:p>
    <w:p/>
    <w:p>
      <w:r xmlns:w="http://schemas.openxmlformats.org/wordprocessingml/2006/main">
        <w:t xml:space="preserve">Síðari Kroníkubók 32:23 Og margir færðu Drottni gjafir til Jerúsalem og gjafir til Hiskía Júdakonungs, svo að hann var mikill í augum allra þjóða þaðan í frá.</w:t>
      </w:r>
    </w:p>
    <w:p/>
    <w:p>
      <w:r xmlns:w="http://schemas.openxmlformats.org/wordprocessingml/2006/main">
        <w:t xml:space="preserve">1: Við ættum alltaf að leitast við að vegsama Guð með gjörðum okkar og fórnum.</w:t>
      </w:r>
    </w:p>
    <w:p/>
    <w:p>
      <w:r xmlns:w="http://schemas.openxmlformats.org/wordprocessingml/2006/main">
        <w:t xml:space="preserve">2: Þegar við færum Guði fórnir, gefur hann okkur meira til baka en við gætum nokkurn tíma ímyndað okkur.</w:t>
      </w:r>
    </w:p>
    <w:p/>
    <w:p>
      <w:r xmlns:w="http://schemas.openxmlformats.org/wordprocessingml/2006/main">
        <w:t xml:space="preserve">1: Matteus 6:19-21 Safnið yður ekki fjársjóðum á jörðu, þar sem mölur og ryð eyðileggja og þjófar brjótast inn og stela. En safna yður fjársjóðum á himnum, þar sem mölur og ryð eyðir ekki og þjófar brjótast ekki inn og stela. Því að þar sem fjársjóður þinn er, þar mun og hjarta þitt vera.</w:t>
      </w:r>
    </w:p>
    <w:p/>
    <w:p>
      <w:r xmlns:w="http://schemas.openxmlformats.org/wordprocessingml/2006/main">
        <w:t xml:space="preserve">2. Mósebók 16:16-17 Þrisvar sinnum á ári skulu allir karlmenn þínir birtast frammi fyrir Drottni Guði þínum á þeim stað sem hann velur: á hátíð ósýrðu brauðanna, á viknahátíðinni og á laufskálahátíðinni. Enginn ætti að birtast tómhentur frammi fyrir Drottni.</w:t>
      </w:r>
    </w:p>
    <w:p/>
    <w:p>
      <w:r xmlns:w="http://schemas.openxmlformats.org/wordprocessingml/2006/main">
        <w:t xml:space="preserve">Síðari Kroníkubók 32:24 Á þeim dögum var Hiskía veikur til dauða og bað til Drottins, og hann talaði við hann og gaf honum tákn.</w:t>
      </w:r>
    </w:p>
    <w:p/>
    <w:p>
      <w:r xmlns:w="http://schemas.openxmlformats.org/wordprocessingml/2006/main">
        <w:t xml:space="preserve">Hiskía var alvarlega veikur og bað til Drottins, sem svaraði með tákni.</w:t>
      </w:r>
    </w:p>
    <w:p/>
    <w:p>
      <w:r xmlns:w="http://schemas.openxmlformats.org/wordprocessingml/2006/main">
        <w:t xml:space="preserve">1. Guð mun veita von og styrk á myrkustu augnablikum okkar.</w:t>
      </w:r>
    </w:p>
    <w:p/>
    <w:p>
      <w:r xmlns:w="http://schemas.openxmlformats.org/wordprocessingml/2006/main">
        <w:t xml:space="preserve">2. Kraftur bænarinnar getur flutt fjöll.</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Síðari Kroníkubók 32:25 En Hiskía endurgreiddi ekki það sem honum var gert. Því að hjarta hans hófst. Fyrir því kom reiði yfir hann og yfir Júda og Jerúsalem.</w:t>
      </w:r>
    </w:p>
    <w:p/>
    <w:p>
      <w:r xmlns:w="http://schemas.openxmlformats.org/wordprocessingml/2006/main">
        <w:t xml:space="preserve">Hiskía tókst ekki að skila þeim greiða sem honum var veittur, sem leiddi til afleiðinga fyrir hann sjálfan og Júda og Jerúsalem.</w:t>
      </w:r>
    </w:p>
    <w:p/>
    <w:p>
      <w:r xmlns:w="http://schemas.openxmlformats.org/wordprocessingml/2006/main">
        <w:t xml:space="preserve">1. Dramb kemur á undan falli - Orðskviðirnir 16:18</w:t>
      </w:r>
    </w:p>
    <w:p/>
    <w:p>
      <w:r xmlns:w="http://schemas.openxmlformats.org/wordprocessingml/2006/main">
        <w:t xml:space="preserve">2. Mikilvægi auðmýktar – Filippíbréfið 2:3</w:t>
      </w:r>
    </w:p>
    <w:p/>
    <w:p>
      <w:r xmlns:w="http://schemas.openxmlformats.org/wordprocessingml/2006/main">
        <w:t xml:space="preserve">1. Esekíel 28:2 - "Mannsson, seg við höfðingjann í Týrus: Svo segir Drottinn Guð: Af því að hjarta þitt er hátt og þú sagðir: Ég er Guð, sit ég í Guðs sæti. í miðju hafinu, samt ert þú maður og ekki Guð.</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Síðari Kroníkubók 32:26 En Hiskía auðmýkti sig vegna drambs hjarta síns, bæði hann og Jerúsalembúa, svo að reiði Drottins kom ekki yfir þá á dögum Hiskía.</w:t>
      </w:r>
    </w:p>
    <w:p/>
    <w:p>
      <w:r xmlns:w="http://schemas.openxmlformats.org/wordprocessingml/2006/main">
        <w:t xml:space="preserve">Hiskía auðmýkti sjálfan sig og Jerúsalembúa og kom í veg fyrir að reiði Drottins kæmi yfir þá.</w:t>
      </w:r>
    </w:p>
    <w:p/>
    <w:p>
      <w:r xmlns:w="http://schemas.openxmlformats.org/wordprocessingml/2006/main">
        <w:t xml:space="preserve">1. Hroki mun alltaf koma á undan falli - Orðskviðirnir 16:18</w:t>
      </w:r>
    </w:p>
    <w:p/>
    <w:p>
      <w:r xmlns:w="http://schemas.openxmlformats.org/wordprocessingml/2006/main">
        <w:t xml:space="preserve">2. Auðmýkt er nauðsynleg fyrir blessanir Guðs - Jakobsbréfið 4:6-10</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4:6-10 - En hann gefur meiri náð. Þess vegna segir: Guð stendur gegn dramblátum en veitir auðmjúkum náð. Gefið ykkur því undir Guði. Standið gegn djöflinum, og hann mun flýja frá þér. Nálgast Guði og hann mun nálgast þig. Þvoið hendur yðar, þér syndarar, og hreinsið hjörtu yðar, þér tvísýnu. Syrgja, syrgja og kveina. Breyttu hlátri þínum í sorg og gleði þinni í drunga. Auðmýkið yður fyrir Drottni, og hann mun lyfta yður upp.</w:t>
      </w:r>
    </w:p>
    <w:p/>
    <w:p>
      <w:r xmlns:w="http://schemas.openxmlformats.org/wordprocessingml/2006/main">
        <w:t xml:space="preserve">Síðari Kroníkubók 32:27 Og Hiskía átti mikinn auð og heiður, og hann gjörði sér fjársjóði fyrir silfur og gull, og fyrir gimsteina, og kryddjurtir, fyrir skjöldu og fyrir alls kyns dýrindis skartgripi.</w:t>
      </w:r>
    </w:p>
    <w:p/>
    <w:p>
      <w:r xmlns:w="http://schemas.openxmlformats.org/wordprocessingml/2006/main">
        <w:t xml:space="preserve">Hiskía átti mikinn auð og dýrð og geymdi silfur sitt, gull, skartgripi, kryddjurtir, skildi og önnur verðmæti í fjárhirslum.</w:t>
      </w:r>
    </w:p>
    <w:p/>
    <w:p>
      <w:r xmlns:w="http://schemas.openxmlformats.org/wordprocessingml/2006/main">
        <w:t xml:space="preserve">1. Kraftur auðsins - Hvernig á að nýta fjármuni á réttan hátt</w:t>
      </w:r>
    </w:p>
    <w:p/>
    <w:p>
      <w:r xmlns:w="http://schemas.openxmlformats.org/wordprocessingml/2006/main">
        <w:t xml:space="preserve">2. Ávinningurinn af sjálfsstjórn - Þróa dómgreind við að safna eignum</w:t>
      </w:r>
    </w:p>
    <w:p/>
    <w:p>
      <w:r xmlns:w="http://schemas.openxmlformats.org/wordprocessingml/2006/main">
        <w:t xml:space="preserve">1. Orðskviðirnir 13:11 - Auðurinn sem aflað er í flýti mun minnka, en sá sem safnar smátt og smátt mun auka hann.</w:t>
      </w:r>
    </w:p>
    <w:p/>
    <w:p>
      <w:r xmlns:w="http://schemas.openxmlformats.org/wordprocessingml/2006/main">
        <w:t xml:space="preserve">2. Prédikarinn 5:10-11 - Sá sem elskar peninga hefur aldrei nóg; sá sem elskar auð er aldrei sáttur við tekjur sínar. Þetta er líka tilgangslaust. Eftir því sem vörum fjölgar, eykst einnig þeir sem neyta þeirra. Og hvaða gagn hafa þeir eigendurna nema að gleðjast yfir þeim?</w:t>
      </w:r>
    </w:p>
    <w:p/>
    <w:p>
      <w:r xmlns:w="http://schemas.openxmlformats.org/wordprocessingml/2006/main">
        <w:t xml:space="preserve">Síðari Kroníkubók 32:28 Einnig forðabúr til að rækta korn, vín og olíu. og básar fyrir alls kyns skepnur og hjörð fyrir hjarðir.</w:t>
      </w:r>
    </w:p>
    <w:p/>
    <w:p>
      <w:r xmlns:w="http://schemas.openxmlformats.org/wordprocessingml/2006/main">
        <w:t xml:space="preserve">Hiskía Júdakonungur bjó sig undir umsátur gegn Assýringum með því að safna korni, víni, olíu og útvega skjól fyrir dýr og hjarðir.</w:t>
      </w:r>
    </w:p>
    <w:p/>
    <w:p>
      <w:r xmlns:w="http://schemas.openxmlformats.org/wordprocessingml/2006/main">
        <w:t xml:space="preserve">1. Kraftur undirbúnings: Köllun Guðs til að vera viðbúin hverju því sem á vegi okkar kann að verða.</w:t>
      </w:r>
    </w:p>
    <w:p/>
    <w:p>
      <w:r xmlns:w="http://schemas.openxmlformats.org/wordprocessingml/2006/main">
        <w:t xml:space="preserve">2. Mikilvægi þess að hugsa um skepnur Guðs: Að gefa sér tíma til að sjá fyrir dýrum og hjörðum í lífi okkar.</w:t>
      </w:r>
    </w:p>
    <w:p/>
    <w:p>
      <w:r xmlns:w="http://schemas.openxmlformats.org/wordprocessingml/2006/main">
        <w:t xml:space="preserve">1. Matteusarguðspjall 25:4-5, "Vitru meyjarnar tóku olíu í ílát sín með lömpum sínum. Meðan heimskingjar tóku lampa sína, en tóku enga olíu með sér."</w:t>
      </w:r>
    </w:p>
    <w:p/>
    <w:p>
      <w:r xmlns:w="http://schemas.openxmlformats.org/wordprocessingml/2006/main">
        <w:t xml:space="preserve">2. Orðskviðirnir 27:23-24, "Gakktu úr skugga um að þú þekkir ástand sauða þinna, gef gaum að nautgripum þínum, því að auður varir ekki að eilífu og kóróna er ekki tryggð frá kyni til kyns."</w:t>
      </w:r>
    </w:p>
    <w:p/>
    <w:p>
      <w:r xmlns:w="http://schemas.openxmlformats.org/wordprocessingml/2006/main">
        <w:t xml:space="preserve">Síðari Kroníkubók 32:29 Ennfremur útvegaði hann honum borgir og gnægð sauða- og nautaeigna, því að Guð hafði gefið honum mikla fjármuni.</w:t>
      </w:r>
    </w:p>
    <w:p/>
    <w:p>
      <w:r xmlns:w="http://schemas.openxmlformats.org/wordprocessingml/2006/main">
        <w:t xml:space="preserve">Hiskía konungur var blessaður með miklum auði og auðlindum vegna örlætis Guðs.</w:t>
      </w:r>
    </w:p>
    <w:p/>
    <w:p>
      <w:r xmlns:w="http://schemas.openxmlformats.org/wordprocessingml/2006/main">
        <w:t xml:space="preserve">1. Trúfesta verðlaunuð: Hvernig Guð umbunaði Hiskía fyrir hollustu hans</w:t>
      </w:r>
    </w:p>
    <w:p/>
    <w:p>
      <w:r xmlns:w="http://schemas.openxmlformats.org/wordprocessingml/2006/main">
        <w:t xml:space="preserve">2. Blessanir hlýðninnar: Hvernig Hiskía var blessaður fyrir hlýðni sína</w:t>
      </w:r>
    </w:p>
    <w:p/>
    <w:p>
      <w:r xmlns:w="http://schemas.openxmlformats.org/wordprocessingml/2006/main">
        <w:t xml:space="preserve">1. Mósebók 28:1-14 - Loforð Guðs um blessun á hlýðni</w:t>
      </w:r>
    </w:p>
    <w:p/>
    <w:p>
      <w:r xmlns:w="http://schemas.openxmlformats.org/wordprocessingml/2006/main">
        <w:t xml:space="preserve">2. Sálmur 37:3-5 - Treystu Drottni og hann mun gefa þér það sem hjarta þitt girnist</w:t>
      </w:r>
    </w:p>
    <w:p/>
    <w:p>
      <w:r xmlns:w="http://schemas.openxmlformats.org/wordprocessingml/2006/main">
        <w:t xml:space="preserve">Síðari Kroníkubók 32:30 Þessi sami Hiskía stöðvaði einnig efri vatnsfall Gíhons og leiddi það beint niður vestan við borgar Davíðs. Og Hiskía gekk vel í öllum verkum sínum.</w:t>
      </w:r>
    </w:p>
    <w:p/>
    <w:p>
      <w:r xmlns:w="http://schemas.openxmlformats.org/wordprocessingml/2006/main">
        <w:t xml:space="preserve">Hiskía dafnaði vel í öllum verkum sínum, þar á meðal að stöðva efri vatnsfall Gíhons og koma því vestan megin við borgar Davíðs.</w:t>
      </w:r>
    </w:p>
    <w:p/>
    <w:p>
      <w:r xmlns:w="http://schemas.openxmlformats.org/wordprocessingml/2006/main">
        <w:t xml:space="preserve">1. Að treysta Guði á erfiðum tímum: Sagan af Hiskía</w:t>
      </w:r>
    </w:p>
    <w:p/>
    <w:p>
      <w:r xmlns:w="http://schemas.openxmlformats.org/wordprocessingml/2006/main">
        <w:t xml:space="preserve">2. Kraftur þrautseigju: Dæmi Hiskía</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37:23 - "Drottinn festir fótspor þess sem hefur yndi af honum, þótt hann hrasi, þá fellur hann ekki, því að Drottinn styður hann með hendi hans."</w:t>
      </w:r>
    </w:p>
    <w:p/>
    <w:p>
      <w:r xmlns:w="http://schemas.openxmlformats.org/wordprocessingml/2006/main">
        <w:t xml:space="preserve">Síðari Kroníkubók 32:31 En í starfi sendiherra höfðingja Babýlonar, sem sendu til hans til að spyrjast fyrir um dásemdina, sem gjörðist í landinu, yfirgaf Guð hann til að reyna hann, til þess að hann fengi að vita allt, sem í var. hjarta hans.</w:t>
      </w:r>
    </w:p>
    <w:p/>
    <w:p>
      <w:r xmlns:w="http://schemas.openxmlformats.org/wordprocessingml/2006/main">
        <w:t xml:space="preserve">Guð leyfði Hiskía að prófa og reyna fyrir milligöngu sendiherra Babýlon til að vita hvað í hjarta hans bjó.</w:t>
      </w:r>
    </w:p>
    <w:p/>
    <w:p>
      <w:r xmlns:w="http://schemas.openxmlformats.org/wordprocessingml/2006/main">
        <w:t xml:space="preserve">1. Guð prófar hjörtu okkar til að opinbera okkar sanna eðli</w:t>
      </w:r>
    </w:p>
    <w:p/>
    <w:p>
      <w:r xmlns:w="http://schemas.openxmlformats.org/wordprocessingml/2006/main">
        <w:t xml:space="preserve">2. Mikilvægi þess að hafa trúarhjarta</w:t>
      </w:r>
    </w:p>
    <w:p/>
    <w:p>
      <w:r xmlns:w="http://schemas.openxmlformats.org/wordprocessingml/2006/main">
        <w:t xml:space="preserve">1. Sálmur 139:23-24 - Rannsakaðu mig, ó Guð, og þekki hjarta mitt! Prófaðu mig og þekki hugsanir mínar! Og sjáðu, hvort nokkur leiður sé á mér, og leiddu mig á eilífan veg!</w:t>
      </w:r>
    </w:p>
    <w:p/>
    <w:p>
      <w:r xmlns:w="http://schemas.openxmlformats.org/wordprocessingml/2006/main">
        <w:t xml:space="preserve">2. Orðskviðirnir 17:3 - Deiglan er fyrir silfur og ofninn fyrir gull og Drottinn prófar hjörtu.</w:t>
      </w:r>
    </w:p>
    <w:p/>
    <w:p>
      <w:r xmlns:w="http://schemas.openxmlformats.org/wordprocessingml/2006/main">
        <w:t xml:space="preserve">Síðari Kroníkubók 32:32 Það sem meira er að segja um Hiskía og gæsku hans, sjá, það er ritað í sýn Jesaja spámanns, sonar Amos, og í bók Júdakonunga og Ísraels.</w:t>
      </w:r>
    </w:p>
    <w:p/>
    <w:p>
      <w:r xmlns:w="http://schemas.openxmlformats.org/wordprocessingml/2006/main">
        <w:t xml:space="preserve">1: Við skulum minnast gæsku Hiskía og vera innblásin til að leitast við svipaða mikilleika.</w:t>
      </w:r>
    </w:p>
    <w:p/>
    <w:p>
      <w:r xmlns:w="http://schemas.openxmlformats.org/wordprocessingml/2006/main">
        <w:t xml:space="preserve">2: Hiskía leitaðist við að gera það sem rétt var í augum Drottins og við skulum leitast við að gera það sama.</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2:2 Korintubréf 13:11 - Að lokum, bræður, kveðjið. Vertu fullkominn, vertu hughreystandi, vertu einhugur, lifðu í friði; og Guð kærleikans og friðarins mun vera með þér.</w:t>
      </w:r>
    </w:p>
    <w:p/>
    <w:p>
      <w:r xmlns:w="http://schemas.openxmlformats.org/wordprocessingml/2006/main">
        <w:t xml:space="preserve">Síðari Kroníkubók 32:33 Og Hiskía lagðist til hvíldar hjá feðrum sínum, og þeir grófu hann í æðstu gröfum Davíðs sona, og allur Júda og Jerúsalembúar heiðruðu hann við dauða hans. Og Manasse sonur hans varð konungur í hans stað.</w:t>
      </w:r>
    </w:p>
    <w:p/>
    <w:p>
      <w:r xmlns:w="http://schemas.openxmlformats.org/wordprocessingml/2006/main">
        <w:t xml:space="preserve">Hiskía dó og var grafinn í gröfum Davíðs sona og allur Júda heiðraði hann. Manasse varð þá konungur í hans stað.</w:t>
      </w:r>
    </w:p>
    <w:p/>
    <w:p>
      <w:r xmlns:w="http://schemas.openxmlformats.org/wordprocessingml/2006/main">
        <w:t xml:space="preserve">1. Trúfesti Hiskía: fyrirmynd fyrir okkur - 2. Tímóteusarbréf 3:10 12</w:t>
      </w:r>
    </w:p>
    <w:p/>
    <w:p>
      <w:r xmlns:w="http://schemas.openxmlformats.org/wordprocessingml/2006/main">
        <w:t xml:space="preserve">2. Að þekkja réttan tíma til að deyja - Prédikarinn 3:1 8</w:t>
      </w:r>
    </w:p>
    <w:p/>
    <w:p>
      <w:r xmlns:w="http://schemas.openxmlformats.org/wordprocessingml/2006/main">
        <w:t xml:space="preserve">1. Orðskviðirnir 16:9 - Í hjörtum þeirra skipuleggja menn sína leið, en Drottinn staðfestir skref þeirra.</w:t>
      </w:r>
    </w:p>
    <w:p/>
    <w:p>
      <w:r xmlns:w="http://schemas.openxmlformats.org/wordprocessingml/2006/main">
        <w:t xml:space="preserve">2. Sálmur 90:12 - Kennið okkur að telja daga vora, svo að vér megum öðlast visku hjarta.</w:t>
      </w:r>
    </w:p>
    <w:p/>
    <w:p>
      <w:r xmlns:w="http://schemas.openxmlformats.org/wordprocessingml/2006/main">
        <w:t xml:space="preserve">2. Kroníkubók 33. kafli lýsir óguðlegu ríki Manasse, síðari iðrun hans og afleiðingum gjörða hans.</w:t>
      </w:r>
    </w:p>
    <w:p/>
    <w:p>
      <w:r xmlns:w="http://schemas.openxmlformats.org/wordprocessingml/2006/main">
        <w:t xml:space="preserve">1. málsgrein: Kaflinn byrjar á því að varpa ljósi á uppgöngu Manasse í hásætið á unga aldri. Hann stundar skurðgoðadýrkun, byggir ölturu fyrir falska guði og stundar viðurstyggð eins og að fórna eigin börnum (2. Kroníkubók 33:1-9).</w:t>
      </w:r>
    </w:p>
    <w:p/>
    <w:p>
      <w:r xmlns:w="http://schemas.openxmlformats.org/wordprocessingml/2006/main">
        <w:t xml:space="preserve">2. málsgrein: Frásögnin beinist að því hvernig Guð sendir spámenn til að vara Manasse og Júdamenn við illverkum þeirra. Hins vegar neita þeir að hlusta og halda áfram í illsku sinni (2. Kroníkubók 33:10-17).</w:t>
      </w:r>
    </w:p>
    <w:p/>
    <w:p>
      <w:r xmlns:w="http://schemas.openxmlformats.org/wordprocessingml/2006/main">
        <w:t xml:space="preserve">Þriðja málsgrein: Frásögnin dregur fram hvernig Guð fellir dóm yfir Manasse með því að leyfa Assýringum að fanga hann. Í útlegð auðmýkir hann sig frammi fyrir Guði, iðrast synda sinna og leitar fyrirgefningar (2. Kroníkubók 33:18-19).</w:t>
      </w:r>
    </w:p>
    <w:p/>
    <w:p>
      <w:r xmlns:w="http://schemas.openxmlformats.org/wordprocessingml/2006/main">
        <w:t xml:space="preserve">4. málsgrein: Áherslan beinist að því að lýsa því hvernig Guð endurreisir ríki Manasse og blessar hann eftir iðrun hans. Hann fjarlægir erlendu guðina frá Jerúsalem og hvetur fólkið til að tilbiðja Guð einn (2. Kroníkubók 33:20-25).</w:t>
      </w:r>
    </w:p>
    <w:p/>
    <w:p>
      <w:r xmlns:w="http://schemas.openxmlformats.org/wordprocessingml/2006/main">
        <w:t xml:space="preserve">Í stuttu máli lýsir 33. kafli 2. Kroníkubókar stjórnartíð, iðrun og endurreisn sem upplifði á leiðtogatíma Manasse konungs. Að undirstrika illsku sem birtist með skurðgoðadýrkun og dómi sem blasir við vegna óhlýðni. Minnt er á iðrunartilraunir sem Manasse hefur framkvæmt og endurreisn sem upplifað var með guðlegri miskunn. Í stuttu máli, kafli gefur sögulega frásögn sem sýnir bæði val Manasse konungs sem tjáð var með uppreisn gegn Guði á sama tíma og hann leggur áherslu á endurlausn sem stafar af iðrun sem dæmi um endurreisn, útfærslu sem táknar guðlega náð og staðfestingu um uppfyllingu í átt að spádómi, erfðaskrá sem sýnir skuldbindingu um að heiðra sáttmálasamband milli skapara. -Guð og útvalið fólk-Ísrael</w:t>
      </w:r>
    </w:p>
    <w:p/>
    <w:p>
      <w:r xmlns:w="http://schemas.openxmlformats.org/wordprocessingml/2006/main">
        <w:t xml:space="preserve">Síðari Kroníkubók 33:1 Manasse var tólf ára, þá er hann varð konungur, og hann ríkti fimmtíu og fimm ár í Jerúsalem.</w:t>
      </w:r>
    </w:p>
    <w:p/>
    <w:p>
      <w:r xmlns:w="http://schemas.openxmlformats.org/wordprocessingml/2006/main">
        <w:t xml:space="preserve">Manasse var 12 ára þegar hann tók að ríkja yfir Jerúsalem í 55 ár.</w:t>
      </w:r>
    </w:p>
    <w:p/>
    <w:p>
      <w:r xmlns:w="http://schemas.openxmlformats.org/wordprocessingml/2006/main">
        <w:t xml:space="preserve">1. Vald konungsins: valdatíð Manasse sem dæmi</w:t>
      </w:r>
    </w:p>
    <w:p/>
    <w:p>
      <w:r xmlns:w="http://schemas.openxmlformats.org/wordprocessingml/2006/main">
        <w:t xml:space="preserve">2. Arfleifð hlýðninnar: Hvernig trúfesti Manasse breytti sögunni</w:t>
      </w:r>
    </w:p>
    <w:p/>
    <w:p>
      <w:r xmlns:w="http://schemas.openxmlformats.org/wordprocessingml/2006/main">
        <w:t xml:space="preserve">1. Síðari Kroníkubók 33:1-13</w:t>
      </w:r>
    </w:p>
    <w:p/>
    <w:p>
      <w:r xmlns:w="http://schemas.openxmlformats.org/wordprocessingml/2006/main">
        <w:t xml:space="preserve">2. Sálmur 78:8-9</w:t>
      </w:r>
    </w:p>
    <w:p/>
    <w:p>
      <w:r xmlns:w="http://schemas.openxmlformats.org/wordprocessingml/2006/main">
        <w:t xml:space="preserve">Síðari Kroníkubók 33:2 En gjörði það, sem illt var í augum Drottins, eins og viðurstyggð þjóðanna, sem Drottinn hafði rekið burt frammi fyrir Ísraelsmönnum.</w:t>
      </w:r>
    </w:p>
    <w:p/>
    <w:p>
      <w:r xmlns:w="http://schemas.openxmlformats.org/wordprocessingml/2006/main">
        <w:t xml:space="preserve">Manasse Júdakonungur gjörði það sem illt var í augum Drottins, svipað og fólkið sem var rekið úr Ísrael.</w:t>
      </w:r>
    </w:p>
    <w:p/>
    <w:p>
      <w:r xmlns:w="http://schemas.openxmlformats.org/wordprocessingml/2006/main">
        <w:t xml:space="preserve">1. Afleiðingar óhlýðni - það sem við getum lært af sögunni um Manasse</w:t>
      </w:r>
    </w:p>
    <w:p/>
    <w:p>
      <w:r xmlns:w="http://schemas.openxmlformats.org/wordprocessingml/2006/main">
        <w:t xml:space="preserve">2. Hlýðni við Guð: Hvað það þýðir og hvers vegna það skiptir máli</w:t>
      </w:r>
    </w:p>
    <w:p/>
    <w:p>
      <w:r xmlns:w="http://schemas.openxmlformats.org/wordprocessingml/2006/main">
        <w:t xml:space="preserve">1. Mósebók 28:15-19 - Dómur Guðs yfir óhlýðni</w:t>
      </w:r>
    </w:p>
    <w:p/>
    <w:p>
      <w:r xmlns:w="http://schemas.openxmlformats.org/wordprocessingml/2006/main">
        <w:t xml:space="preserve">2. 2. Korintubréf 6:14-18 - Mikilvægi þess að lifa í hlýðni við Guð</w:t>
      </w:r>
    </w:p>
    <w:p/>
    <w:p>
      <w:r xmlns:w="http://schemas.openxmlformats.org/wordprocessingml/2006/main">
        <w:t xml:space="preserve">Síðari Kroníkubók 33:3 Því að hann reisti aftur fórnarhæðirnar, sem Hiskía faðir hans hafði brotið niður, reisti Baölum ölturu, gjörði lundir og tilbað allan himinsins her og þjónaði þeim.</w:t>
      </w:r>
    </w:p>
    <w:p/>
    <w:p>
      <w:r xmlns:w="http://schemas.openxmlformats.org/wordprocessingml/2006/main">
        <w:t xml:space="preserve">Manasse endurreisti fórnarhæðir og ölturu, sem Hiskía faðir hans hafði brotið niður, og tilbiðjaði himinsins her.</w:t>
      </w:r>
    </w:p>
    <w:p/>
    <w:p>
      <w:r xmlns:w="http://schemas.openxmlformats.org/wordprocessingml/2006/main">
        <w:t xml:space="preserve">1. Mikilvægi þess að heiðra arfleifð andlegra öldunga okkar.</w:t>
      </w:r>
    </w:p>
    <w:p/>
    <w:p>
      <w:r xmlns:w="http://schemas.openxmlformats.org/wordprocessingml/2006/main">
        <w:t xml:space="preserve">2. Að taka ábyrgð á okkar eigin andlegu lífi.</w:t>
      </w:r>
    </w:p>
    <w:p/>
    <w:p>
      <w:r xmlns:w="http://schemas.openxmlformats.org/wordprocessingml/2006/main">
        <w:t xml:space="preserve">1. Síðari bók konunganna 21:2 - Og hann gjörði það sem illt var í augum Drottins, eftir svívirðingum heiðingjanna, sem Drottinn rak út undan Ísraelsmönnum.</w:t>
      </w:r>
    </w:p>
    <w:p/>
    <w:p>
      <w:r xmlns:w="http://schemas.openxmlformats.org/wordprocessingml/2006/main">
        <w:t xml:space="preserve">2. 5. Mósebók 12:30-31 - Gæt að sjálfum þér, að þú verðir ekki snörur með því að fylgja þeim, eftir að þeim er eytt undan þér; Og þú skalt ekki spyrja guði þeirra og segja: Hvernig hafa þessar þjóðir þjónað guðum sínum? þó mun ég eins gjöra.</w:t>
      </w:r>
    </w:p>
    <w:p/>
    <w:p>
      <w:r xmlns:w="http://schemas.openxmlformats.org/wordprocessingml/2006/main">
        <w:t xml:space="preserve">Síðari Kroníkubók 33:4 Og hann reisti ölturu í húsi Drottins, sem Drottinn hafði sagt um: "Í Jerúsalem skal nafn mitt vera að eilífu."</w:t>
      </w:r>
    </w:p>
    <w:p/>
    <w:p>
      <w:r xmlns:w="http://schemas.openxmlformats.org/wordprocessingml/2006/main">
        <w:t xml:space="preserve">Manasse reisti ölturu í musteri Drottins í Jerúsalem, eftir boði Drottins.</w:t>
      </w:r>
    </w:p>
    <w:p/>
    <w:p>
      <w:r xmlns:w="http://schemas.openxmlformats.org/wordprocessingml/2006/main">
        <w:t xml:space="preserve">1. Blessun hlýðninnar: Lærum af fordæmi Manasse</w:t>
      </w:r>
    </w:p>
    <w:p/>
    <w:p>
      <w:r xmlns:w="http://schemas.openxmlformats.org/wordprocessingml/2006/main">
        <w:t xml:space="preserve">2. Gleði tilbeiðslu: Hvernig við getum heiðrað Guð í lífi okkar</w:t>
      </w:r>
    </w:p>
    <w:p/>
    <w:p>
      <w:r xmlns:w="http://schemas.openxmlformats.org/wordprocessingml/2006/main">
        <w:t xml:space="preserve">1. 5. Mósebók 12:5-7</w:t>
      </w:r>
    </w:p>
    <w:p/>
    <w:p>
      <w:r xmlns:w="http://schemas.openxmlformats.org/wordprocessingml/2006/main">
        <w:t xml:space="preserve">2. Sálmur 84:10-12</w:t>
      </w:r>
    </w:p>
    <w:p/>
    <w:p>
      <w:r xmlns:w="http://schemas.openxmlformats.org/wordprocessingml/2006/main">
        <w:t xml:space="preserve">Síðari Kroníkubók 33:5 Og hann reisti ölturu fyrir allan himinsins her í tveimur forgörðum húss Drottins.</w:t>
      </w:r>
    </w:p>
    <w:p/>
    <w:p>
      <w:r xmlns:w="http://schemas.openxmlformats.org/wordprocessingml/2006/main">
        <w:t xml:space="preserve">Manasse reisti ölturu til að tilbiðja skurðgoð í báðum forgörðum musteri Drottins.</w:t>
      </w:r>
    </w:p>
    <w:p/>
    <w:p>
      <w:r xmlns:w="http://schemas.openxmlformats.org/wordprocessingml/2006/main">
        <w:t xml:space="preserve">1. Skurðgoðadýrkun: Mesta syndin</w:t>
      </w:r>
    </w:p>
    <w:p/>
    <w:p>
      <w:r xmlns:w="http://schemas.openxmlformats.org/wordprocessingml/2006/main">
        <w:t xml:space="preserve">2. Að skilja dýpt kærleika Guðs</w:t>
      </w:r>
    </w:p>
    <w:p/>
    <w:p>
      <w:r xmlns:w="http://schemas.openxmlformats.org/wordprocessingml/2006/main">
        <w:t xml:space="preserve">1. Mósebók 20:3-5 Þú skalt ekki hafa aðra guði en mér.</w:t>
      </w:r>
    </w:p>
    <w:p/>
    <w:p>
      <w:r xmlns:w="http://schemas.openxmlformats.org/wordprocessingml/2006/main">
        <w:t xml:space="preserve">2. Rómverjabréfið 5:8 En Guð sýnir kærleika sinn til okkar með því að Kristur dó fyrir okkur meðan við vorum enn syndarar.</w:t>
      </w:r>
    </w:p>
    <w:p/>
    <w:p>
      <w:r xmlns:w="http://schemas.openxmlformats.org/wordprocessingml/2006/main">
        <w:t xml:space="preserve">Síðari Kroníkubók 33:6 Og hann lét börn sín fara í gegnum eldinn í Hinnomsonardal. Hann hélt einnig tímana, beitti galdra og galdra og fór með kunnugleika og galdra. mikið illt í augum Drottins, til þess að reita hann til reiði.</w:t>
      </w:r>
    </w:p>
    <w:p/>
    <w:p>
      <w:r xmlns:w="http://schemas.openxmlformats.org/wordprocessingml/2006/main">
        <w:t xml:space="preserve">Manasse, konungur í Júda, stundaði skurðgoðadýrkun, þar á meðal barnafórnir, galdra og galdra, sem reyndu Guð til reiði.</w:t>
      </w:r>
    </w:p>
    <w:p/>
    <w:p>
      <w:r xmlns:w="http://schemas.openxmlformats.org/wordprocessingml/2006/main">
        <w:t xml:space="preserve">1. Hættan við skurðgoðadýrkun: Athugun á synd Manasse</w:t>
      </w:r>
    </w:p>
    <w:p/>
    <w:p>
      <w:r xmlns:w="http://schemas.openxmlformats.org/wordprocessingml/2006/main">
        <w:t xml:space="preserve">2. Að hafna venjum heimsins: Að velja hlýðni við Guð</w:t>
      </w:r>
    </w:p>
    <w:p/>
    <w:p>
      <w:r xmlns:w="http://schemas.openxmlformats.org/wordprocessingml/2006/main">
        <w:t xml:space="preserve">1. Mósebók 18:10-12 (Því að þú skalt ekki hlýða orðum þess spámanns eða draumamannsins, því að Drottinn Guð þinn reynir þig til að vita hvort þú elskir Drottin Guð þinn af öllu hjarta þínu og af öllu hjarta. öll sál yðar. Eftir Drottni Guði yðar skuluð þér ganga og óttast hann og halda boðorð hans og hlýða raustu hans, og þér skuluð þjóna honum og halda fast við hann.)</w:t>
      </w:r>
    </w:p>
    <w:p/>
    <w:p>
      <w:r xmlns:w="http://schemas.openxmlformats.org/wordprocessingml/2006/main">
        <w:t xml:space="preserve">2. Rómverjabréfið 12:2 (Og breytist ekki þessum heimi, heldur umbreytist með endurnýjun huga yðar, svo að þér megið reyna hvað er hinn góði, velþóknandi og fullkomni vilji Guðs.)</w:t>
      </w:r>
    </w:p>
    <w:p/>
    <w:p>
      <w:r xmlns:w="http://schemas.openxmlformats.org/wordprocessingml/2006/main">
        <w:t xml:space="preserve">Síðari Kroníkubók 33:7 Og hann setti útskorið líkneski, skurðgoðið, sem hann hafði gjört, í húsi Guðs, sem Guð hafði sagt við Davíð og Salómon son hans: Í þessu húsi og í Jerúsalem, sem ég hef útvalið. frammi fyrir öllum ættkvíslum Ísraels vil ég setja nafn mitt að eilífu.</w:t>
      </w:r>
    </w:p>
    <w:p/>
    <w:p>
      <w:r xmlns:w="http://schemas.openxmlformats.org/wordprocessingml/2006/main">
        <w:t xml:space="preserve">Manasse byggði skurðgoð í musteri Guðs, jafnvel þótt Drottinn hefði lofað að láta nafn sitt vera þar að eilífu.</w:t>
      </w:r>
    </w:p>
    <w:p/>
    <w:p>
      <w:r xmlns:w="http://schemas.openxmlformats.org/wordprocessingml/2006/main">
        <w:t xml:space="preserve">1. Hættan við skurðgoðadýrkun</w:t>
      </w:r>
    </w:p>
    <w:p/>
    <w:p>
      <w:r xmlns:w="http://schemas.openxmlformats.org/wordprocessingml/2006/main">
        <w:t xml:space="preserve">2. Trúfesti fyrirheita Guðs</w:t>
      </w:r>
    </w:p>
    <w:p/>
    <w:p>
      <w:r xmlns:w="http://schemas.openxmlformats.org/wordprocessingml/2006/main">
        <w:t xml:space="preserve">1. Jesaja 48:11 - Fyrir sakir nafns míns mun ég fresta reiði minni, og vegna lofs míns mun ég halda aftur af þér, svo að ég uppræti þig ekki.</w:t>
      </w:r>
    </w:p>
    <w:p/>
    <w:p>
      <w:r xmlns:w="http://schemas.openxmlformats.org/wordprocessingml/2006/main">
        <w:t xml:space="preserve">2. Sálmur 33:4 - Því að orð Drottins er rétt; og öll verk hans eru unnin í sannleika.</w:t>
      </w:r>
    </w:p>
    <w:p/>
    <w:p>
      <w:r xmlns:w="http://schemas.openxmlformats.org/wordprocessingml/2006/main">
        <w:t xml:space="preserve">Síðari Kroníkubók 33:8 Og ég mun ekki framar fjarlægja fót Ísraels úr landinu, sem ég hef útnefnt feðrum yðar. svo að þeir gæta þess að gjöra allt, sem ég hef boðið þeim, eftir öllu lögmálinu, lögum og ákvæðum með hendi Móse.</w:t>
      </w:r>
    </w:p>
    <w:p/>
    <w:p>
      <w:r xmlns:w="http://schemas.openxmlformats.org/wordprocessingml/2006/main">
        <w:t xml:space="preserve">Guð lofaði að hann myndi ekki láta fjarlægja Ísrael úr landinu sem hann hafði útnefnt þeim og að þeir myndu hlýða skipunum hans.</w:t>
      </w:r>
    </w:p>
    <w:p/>
    <w:p>
      <w:r xmlns:w="http://schemas.openxmlformats.org/wordprocessingml/2006/main">
        <w:t xml:space="preserve">1. Að standa við fyrirheit Guðs</w:t>
      </w:r>
    </w:p>
    <w:p/>
    <w:p>
      <w:r xmlns:w="http://schemas.openxmlformats.org/wordprocessingml/2006/main">
        <w:t xml:space="preserve">2. Hlýðni við boðorð Guðs</w:t>
      </w:r>
    </w:p>
    <w:p/>
    <w:p>
      <w:r xmlns:w="http://schemas.openxmlformats.org/wordprocessingml/2006/main">
        <w:t xml:space="preserve">1. Mósebók 11:26-28 - Sjá, ég legg fram fyrir þig í dag blessun og bölvun.</w:t>
      </w:r>
    </w:p>
    <w:p/>
    <w:p>
      <w:r xmlns:w="http://schemas.openxmlformats.org/wordprocessingml/2006/main">
        <w:t xml:space="preserve">2. Jósúabók 1:5 - Enginn maður skal geta staðist frammi fyrir þér alla ævidaga þína: eins og ég var með Móse, svo mun ég vera með þér. Ég mun ekki bregðast þér og ekki yfirgefa þig.</w:t>
      </w:r>
    </w:p>
    <w:p/>
    <w:p>
      <w:r xmlns:w="http://schemas.openxmlformats.org/wordprocessingml/2006/main">
        <w:t xml:space="preserve">Síðari Kroníkubók 33:9 Og Manasse lét Júda og Jerúsalembúa villast og gjöra verr en heiðingjana, sem Drottinn hafði tortímt frammi fyrir Ísraelsmönnum.</w:t>
      </w:r>
    </w:p>
    <w:p/>
    <w:p>
      <w:r xmlns:w="http://schemas.openxmlformats.org/wordprocessingml/2006/main">
        <w:t xml:space="preserve">Manasse leiddi Júda og Jerúsalem til að óhlýðnast Guði og haga sér verri en þjóðirnar sem Guð hafði áður eytt.</w:t>
      </w:r>
    </w:p>
    <w:p/>
    <w:p>
      <w:r xmlns:w="http://schemas.openxmlformats.org/wordprocessingml/2006/main">
        <w:t xml:space="preserve">1. Hættan á óhlýðni - hvernig uppreisn Manasse leiddi til eyðileggingar</w:t>
      </w:r>
    </w:p>
    <w:p/>
    <w:p>
      <w:r xmlns:w="http://schemas.openxmlformats.org/wordprocessingml/2006/main">
        <w:t xml:space="preserve">2. Eðli syndarinnar - Að skilja afleiðingar þess að syndga gegn Guði</w:t>
      </w:r>
    </w:p>
    <w:p/>
    <w:p>
      <w:r xmlns:w="http://schemas.openxmlformats.org/wordprocessingml/2006/main">
        <w:t xml:space="preserve">1. Mósebók 28:15-68 - Bölvunin sem Guð lofaði Ísrael ef þeir óhlýðnuðu boðorð hans</w:t>
      </w:r>
    </w:p>
    <w:p/>
    <w:p>
      <w:r xmlns:w="http://schemas.openxmlformats.org/wordprocessingml/2006/main">
        <w:t xml:space="preserve">2. Jesaja 5:20-24 - Harmar Drottins yfir Júdamönnum sem gerðu uppreisn gegn honum.</w:t>
      </w:r>
    </w:p>
    <w:p/>
    <w:p>
      <w:r xmlns:w="http://schemas.openxmlformats.org/wordprocessingml/2006/main">
        <w:t xml:space="preserve">Síðari Kroníkubók 33:10 Og Drottinn talaði við Manasse og fólk hans, en þeir hlýddu ekki.</w:t>
      </w:r>
    </w:p>
    <w:p/>
    <w:p>
      <w:r xmlns:w="http://schemas.openxmlformats.org/wordprocessingml/2006/main">
        <w:t xml:space="preserve">Þrátt fyrir að Drottinn talaði við Manasse og fólk hans, neituðu þeir að hlusta.</w:t>
      </w:r>
    </w:p>
    <w:p/>
    <w:p>
      <w:r xmlns:w="http://schemas.openxmlformats.org/wordprocessingml/2006/main">
        <w:t xml:space="preserve">1. Hvernig á að hlusta á rödd Guðs</w:t>
      </w:r>
    </w:p>
    <w:p/>
    <w:p>
      <w:r xmlns:w="http://schemas.openxmlformats.org/wordprocessingml/2006/main">
        <w:t xml:space="preserve">2. Kraftur hlýðni</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Jesaja 1:18-20 - Komið nú, við skulum rökræða, segir Drottinn: þótt syndir yðar séu sem skarlat, skulu þær verða hvítar sem snjór. þótt þeir séu rauðir eins og purpur, skulu þeir verða sem ull. Ef þú ert viljugur og hlýðinn, skalt þú eta það góða í landinu; en ef þú neitar og gerir uppreisn, þá skalt þú etinn verða fyrir sverði. því að munnur Drottins hefur talað.</w:t>
      </w:r>
    </w:p>
    <w:p/>
    <w:p>
      <w:r xmlns:w="http://schemas.openxmlformats.org/wordprocessingml/2006/main">
        <w:t xml:space="preserve">Síðari Kroníkubók 33:11 Fyrir því leiddi Drottinn yfir þá herforingja Assýríukonungs, sem tóku Manasse meðal þyrna, bundu hann fjötrum og fluttu hann til Babýlon.</w:t>
      </w:r>
    </w:p>
    <w:p/>
    <w:p>
      <w:r xmlns:w="http://schemas.openxmlformats.org/wordprocessingml/2006/main">
        <w:t xml:space="preserve">1: Við verðum að gæta þess að vera trú Guði í öllum aðgerðum okkar, annars verðum við háð dómi hans.</w:t>
      </w:r>
    </w:p>
    <w:p/>
    <w:p>
      <w:r xmlns:w="http://schemas.openxmlformats.org/wordprocessingml/2006/main">
        <w:t xml:space="preserve">2: Við verðum að hafa í huga afleiðingar gjörða okkar og leitast við að lifa lífi sem heiðrar Guð.</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Rómverjabréfið 6:23 Því að laun syndarinnar er dauði; en gjöf Guðs er eilíft líf fyrir Jesú Krist, Drottin vorn.</w:t>
      </w:r>
    </w:p>
    <w:p/>
    <w:p>
      <w:r xmlns:w="http://schemas.openxmlformats.org/wordprocessingml/2006/main">
        <w:t xml:space="preserve">Síðari Kroníkubók 33:12 Og er hann var í þrengingum, bað hann Drottin Guð sinn og auðmýkti sig mjög frammi fyrir Guði feðra sinna.</w:t>
      </w:r>
    </w:p>
    <w:p/>
    <w:p>
      <w:r xmlns:w="http://schemas.openxmlformats.org/wordprocessingml/2006/main">
        <w:t xml:space="preserve">Manasse auðmýkti sjálfan sig og sneri sér til Guðs á tímum þrenginga.</w:t>
      </w:r>
    </w:p>
    <w:p/>
    <w:p>
      <w:r xmlns:w="http://schemas.openxmlformats.org/wordprocessingml/2006/main">
        <w:t xml:space="preserve">1. Kraftur auðmýktar á tímum þrenginga</w:t>
      </w:r>
    </w:p>
    <w:p/>
    <w:p>
      <w:r xmlns:w="http://schemas.openxmlformats.org/wordprocessingml/2006/main">
        <w:t xml:space="preserve">2. Að snúa sér til Guðs á erfiðleikatímum</w:t>
      </w:r>
    </w:p>
    <w:p/>
    <w:p>
      <w:r xmlns:w="http://schemas.openxmlformats.org/wordprocessingml/2006/main">
        <w:t xml:space="preserve">1. Jesaja 57:15 - Því að þetta segir hinn hái og upphafni - sá sem lifir að eilífu, sem heitir heilagt: Ég bý á háum og heilögum stað, en einnig með þeim sem er iðrandi og lítillátur í anda, til að endurvekja anda lítilmagnans og endurvekja hjarta hins iðrandi.</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Síðari Kroníkubók 33:13 Og hann bað til hans, og hann bað hann og heyrði grátbeiðni hans og leiddi hann aftur til Jerúsalem í ríki sitt. Þá vissi Manasse, að Drottinn var Guð.</w:t>
      </w:r>
    </w:p>
    <w:p/>
    <w:p>
      <w:r xmlns:w="http://schemas.openxmlformats.org/wordprocessingml/2006/main">
        <w:t xml:space="preserve">Manasse auðmýkti sig frammi fyrir Guði og Guð svaraði bæn hans og endurreisti hann í ríki sitt í Jerúsalem. Manasse áttaði sig á því að Drottinn var í raun Guð.</w:t>
      </w:r>
    </w:p>
    <w:p/>
    <w:p>
      <w:r xmlns:w="http://schemas.openxmlformats.org/wordprocessingml/2006/main">
        <w:t xml:space="preserve">1. Guð er alltaf fús til að fyrirgefa og endurheimta okkur ef við komum til hans í iðrun.</w:t>
      </w:r>
    </w:p>
    <w:p/>
    <w:p>
      <w:r xmlns:w="http://schemas.openxmlformats.org/wordprocessingml/2006/main">
        <w:t xml:space="preserve">2. Guð þráir að eiga samband við okkur og umbunar þeim sem auðmýkja sig frammi fyrir honum.</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Síðari Kroníkubók 33:14 Eftir þetta reisti hann múr fyrir utan Davíðsborg, vestan við Gíhon, í dalnum, allt til inngöngu um Fiskhliðið, og gekk um Ófel og reisti hann mjög mikið. mikla hæð og setti herforingja í allar girðingar Júdaborgir.</w:t>
      </w:r>
    </w:p>
    <w:p/>
    <w:p>
      <w:r xmlns:w="http://schemas.openxmlformats.org/wordprocessingml/2006/main">
        <w:t xml:space="preserve">Manasse konungur reisti múr umhverfis borg Davíðs og stækkaði hann að Fiskahliðinu og náði yfir Ófel. Hann setti einnig herforingja í allar Júdaborgir.</w:t>
      </w:r>
    </w:p>
    <w:p/>
    <w:p>
      <w:r xmlns:w="http://schemas.openxmlformats.org/wordprocessingml/2006/main">
        <w:t xml:space="preserve">1. Kraftur veggja: Hvernig veggur getur verndað okkur frá hættu</w:t>
      </w:r>
    </w:p>
    <w:p/>
    <w:p>
      <w:r xmlns:w="http://schemas.openxmlformats.org/wordprocessingml/2006/main">
        <w:t xml:space="preserve">2. Gildi undirbúnings: Að vera tilbúinn til að takast á við hvaða áskorun sem er</w:t>
      </w:r>
    </w:p>
    <w:p/>
    <w:p>
      <w:r xmlns:w="http://schemas.openxmlformats.org/wordprocessingml/2006/main">
        <w:t xml:space="preserve">1. Orðskviðirnir 18:10-11 - Nafn Drottins er sterkur turn; hinir réttlátu hlaupa í það og eru öruggir. Auður hinna ríku er sterk borg þeirra, en fátækt er eyðilegging fátækra.</w:t>
      </w:r>
    </w:p>
    <w:p/>
    <w:p>
      <w:r xmlns:w="http://schemas.openxmlformats.org/wordprocessingml/2006/main">
        <w:t xml:space="preserve">2. Sálmur 28:7-8 - Drottinn er styrkur minn og skjöldur minn; Hjarta mitt treystir á hann og mér er hjálpað. Hjarta mitt hoppar af gleði og ég mun þakka honum í söng. Drottinn er styrkur lýðs síns, vígi hjálpræðis fyrir sinn smurða.</w:t>
      </w:r>
    </w:p>
    <w:p/>
    <w:p>
      <w:r xmlns:w="http://schemas.openxmlformats.org/wordprocessingml/2006/main">
        <w:t xml:space="preserve">Síðari Kroníkubók 33:15 Og hann tók burt útlendu guðina og skurðgoðið úr húsi Drottins og öll ölturu, sem hann hafði reist á fjalli húss Drottins og í Jerúsalem, og rak þau út. borgarinnar.</w:t>
      </w:r>
    </w:p>
    <w:p/>
    <w:p>
      <w:r xmlns:w="http://schemas.openxmlformats.org/wordprocessingml/2006/main">
        <w:t xml:space="preserve">Manasse konungur fjarlægði erlenda guði, skurðgoð og ölturu, sem hann hafði reist, og varpaði þeim út úr borginni.</w:t>
      </w:r>
    </w:p>
    <w:p/>
    <w:p>
      <w:r xmlns:w="http://schemas.openxmlformats.org/wordprocessingml/2006/main">
        <w:t xml:space="preserve">1. Kraftur sannleika Guðs til að sigrast á freistingum</w:t>
      </w:r>
    </w:p>
    <w:p/>
    <w:p>
      <w:r xmlns:w="http://schemas.openxmlformats.org/wordprocessingml/2006/main">
        <w:t xml:space="preserve">2. Umbreytandi kraftur iðrunar</w:t>
      </w:r>
    </w:p>
    <w:p/>
    <w:p>
      <w:r xmlns:w="http://schemas.openxmlformats.org/wordprocessingml/2006/main">
        <w:t xml:space="preserve">1. Jósúabók 24:15 - Og ef yður þykir illt að þjóna Drottni, þá veljið yður í dag hverjum þér viljið þjóna. Hvort sem þeir guði, sem feður yðar þjónuðu, sem voru hinumegin flóðsins, eða guðir Amoríta, sem þér búið í landi þeirra, en ég og hús mitt, vér munum þjóna Drottni.</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Síðari Kroníkubók 33:16 Og hann gerði við altari Drottins og fórnaði á því heillafórnir og þakkarfórnir og bauð Júdamönnum að þjóna Drottni, Guði Ísraels.</w:t>
      </w:r>
    </w:p>
    <w:p/>
    <w:p>
      <w:r xmlns:w="http://schemas.openxmlformats.org/wordprocessingml/2006/main">
        <w:t xml:space="preserve">Manasse gerði við altari Drottins og fórnaði fórnir og bauð Júdamönnum að þjóna Guði.</w:t>
      </w:r>
    </w:p>
    <w:p/>
    <w:p>
      <w:r xmlns:w="http://schemas.openxmlformats.org/wordprocessingml/2006/main">
        <w:t xml:space="preserve">1. Hlýðni við Guð leiðir til blessunar</w:t>
      </w:r>
    </w:p>
    <w:p/>
    <w:p>
      <w:r xmlns:w="http://schemas.openxmlformats.org/wordprocessingml/2006/main">
        <w:t xml:space="preserve">2. Að þjóna Guði er æðsta köllun okkar</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jörð. Og allar þessar blessanir munu koma yfir þig og ná þér, ef þú hlýðir rödd Drottins Guðs þíns."</w:t>
      </w:r>
    </w:p>
    <w:p/>
    <w:p>
      <w:r xmlns:w="http://schemas.openxmlformats.org/wordprocessingml/2006/main">
        <w:t xml:space="preserve">2. Rómverjabréfið 12:1-2 - "Ég ákalla yður því, bræður, fyrir miskunn Guðs, að framreiða líkama yðar sem lifandi fórn, heilaga og Guði þóknanleg, sem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Síðari Kroníkubók 33:17 En lýðurinn fórnaði enn á fórnarhæðunum, en Drottni Guði sínum einum.</w:t>
      </w:r>
    </w:p>
    <w:p/>
    <w:p>
      <w:r xmlns:w="http://schemas.openxmlformats.org/wordprocessingml/2006/main">
        <w:t xml:space="preserve">Þrátt fyrir að skurðgoðin hefðu verið fjarlægð af fórnarhæðunum hélt fólkið áfram að fórna til þeirra, en aðeins Drottni.</w:t>
      </w:r>
    </w:p>
    <w:p/>
    <w:p>
      <w:r xmlns:w="http://schemas.openxmlformats.org/wordprocessingml/2006/main">
        <w:t xml:space="preserve">1. Guð er verðugur tilbeiðslu okkar: Sagan af 2. Kroníkubók 33:17</w:t>
      </w:r>
    </w:p>
    <w:p/>
    <w:p>
      <w:r xmlns:w="http://schemas.openxmlformats.org/wordprocessingml/2006/main">
        <w:t xml:space="preserve">2. Áhrif skurðgoðadýrkunar: Að læra af fólkinu í 2. Kroníkubók 33:17</w:t>
      </w:r>
    </w:p>
    <w:p/>
    <w:p>
      <w:r xmlns:w="http://schemas.openxmlformats.org/wordprocessingml/2006/main">
        <w:t xml:space="preserve">1. Matteusarguðspjall 22:37-38 - Elskaðu Drottin af öllu hjarta þínu, sálu og huga.</w:t>
      </w:r>
    </w:p>
    <w:p/>
    <w:p>
      <w:r xmlns:w="http://schemas.openxmlformats.org/wordprocessingml/2006/main">
        <w:t xml:space="preserve">2. Rómverjabréfið 12:1-2 - Færðu líkama yðar sem lifandi fórnir, heilagar og Guði þóknanlegar.</w:t>
      </w:r>
    </w:p>
    <w:p/>
    <w:p>
      <w:r xmlns:w="http://schemas.openxmlformats.org/wordprocessingml/2006/main">
        <w:t xml:space="preserve">Síðari Kroníkubók 33:18 Það sem meira er að segja um Manasse og bæn hans til Guðs síns og orð sjáendanna, sem töluðu við hann í nafni Drottins, Ísraels Guðs, það er ritað í bók konungar Ísraels.</w:t>
      </w:r>
    </w:p>
    <w:p/>
    <w:p>
      <w:r xmlns:w="http://schemas.openxmlformats.org/wordprocessingml/2006/main">
        <w:t xml:space="preserve">Athafnir Manasse, bænir og orð sem sjáendur töluðu til hans í nafni Drottins, Ísraels Guðs, eru rituð í bók Ísraelskonunga.</w:t>
      </w:r>
    </w:p>
    <w:p/>
    <w:p>
      <w:r xmlns:w="http://schemas.openxmlformats.org/wordprocessingml/2006/main">
        <w:t xml:space="preserve">1. "Máttur bænarinnar: Lærdómur frá Manasse"</w:t>
      </w:r>
    </w:p>
    <w:p/>
    <w:p>
      <w:r xmlns:w="http://schemas.openxmlformats.org/wordprocessingml/2006/main">
        <w:t xml:space="preserve">2. "Áhrif sjáenda: Að fylgja orðum Drottins"</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Sálmur 37:4 - "Gleð þig einnig í Drottni, og hann mun gefa þér það sem hjarta þitt girnist."</w:t>
      </w:r>
    </w:p>
    <w:p/>
    <w:p>
      <w:r xmlns:w="http://schemas.openxmlformats.org/wordprocessingml/2006/main">
        <w:t xml:space="preserve">Síðari Kroníkubók 33:19 Og bæn hans og hvernig Guð var beðinn um hann, og allar syndir hans og sekt hans og staðina, þar sem hann reisti fórnarhæðir og reisti lundir og skurðgoð, áður en hann var auðmýktur. þau eru rituð meðal orða sjáendanna.</w:t>
      </w:r>
    </w:p>
    <w:p/>
    <w:p>
      <w:r xmlns:w="http://schemas.openxmlformats.org/wordprocessingml/2006/main">
        <w:t xml:space="preserve">Manasse auðmýkti sjálfan sig og bað Guð um fyrirgefningu synda sinna. Aðgerðir hans og orð eru skráð í skrifum sjáenda.</w:t>
      </w:r>
    </w:p>
    <w:p/>
    <w:p>
      <w:r xmlns:w="http://schemas.openxmlformats.org/wordprocessingml/2006/main">
        <w:t xml:space="preserve">1. Kraftur þess að auðmýkja okkur fyrir Guði</w:t>
      </w:r>
    </w:p>
    <w:p/>
    <w:p>
      <w:r xmlns:w="http://schemas.openxmlformats.org/wordprocessingml/2006/main">
        <w:t xml:space="preserve">2. Mikilvægi bænarinnar við að iðrast synda okkar</w:t>
      </w:r>
    </w:p>
    <w:p/>
    <w:p>
      <w:r xmlns:w="http://schemas.openxmlformats.org/wordprocessingml/2006/main">
        <w:t xml:space="preserve">1. Síðari Kroníkubók 33:19</w:t>
      </w:r>
    </w:p>
    <w:p/>
    <w:p>
      <w:r xmlns:w="http://schemas.openxmlformats.org/wordprocessingml/2006/main">
        <w:t xml:space="preserve">2. Lúkasarguðspjall 18:13-14 - Og tollheimtumaðurinn, sem stóð álengdar, vildi ekki lyfta upp augum sínum til himins, heldur sló honum í brjóst og sagði: Guð sé mér syndari líknsamur.</w:t>
      </w:r>
    </w:p>
    <w:p/>
    <w:p>
      <w:r xmlns:w="http://schemas.openxmlformats.org/wordprocessingml/2006/main">
        <w:t xml:space="preserve">Síðari Kroníkubók 33:20 Og Manasse lagðist til hvíldar hjá feðrum sínum, og þeir jarðuðu hann í húsi hans, og Amon sonur hans varð konungur í hans stað.</w:t>
      </w:r>
    </w:p>
    <w:p/>
    <w:p>
      <w:r xmlns:w="http://schemas.openxmlformats.org/wordprocessingml/2006/main">
        <w:t xml:space="preserve">Manasse dó og var jarðaður á heimili sínu, og sonur hans Amon tók við af honum.</w:t>
      </w:r>
    </w:p>
    <w:p/>
    <w:p>
      <w:r xmlns:w="http://schemas.openxmlformats.org/wordprocessingml/2006/main">
        <w:t xml:space="preserve">1. Kraftur arfleifðar: Hvernig val okkar hefur áhrif á komandi kynslóðir</w:t>
      </w:r>
    </w:p>
    <w:p/>
    <w:p>
      <w:r xmlns:w="http://schemas.openxmlformats.org/wordprocessingml/2006/main">
        <w:t xml:space="preserve">2. Að þekkja sjálfsmynd þína: Mikilvægi þess að vita hver við erum</w:t>
      </w:r>
    </w:p>
    <w:p/>
    <w:p>
      <w:r xmlns:w="http://schemas.openxmlformats.org/wordprocessingml/2006/main">
        <w:t xml:space="preserve">1. Orðskviðirnir 13:22 - Góður maður lætur barnabörnum sínum eftir arf, en auður syndarans er geymdur handa réttlátum.</w:t>
      </w:r>
    </w:p>
    <w:p/>
    <w:p>
      <w:r xmlns:w="http://schemas.openxmlformats.org/wordprocessingml/2006/main">
        <w:t xml:space="preserve">2. Sálmur 78:5-7 - Hann stofnaði vitnisburð í Jakob og setti lög í Ísrael, sem hann bauð feðrum vorum að kenna börnum sínum, til þess að næsta kynslóð kynni að þekkja þau, ófædd börn, og rísa upp og segja frá. þá til barna sinna, til þess að þeir setji von sína á Guð og gleymi ekki verkum Guðs.</w:t>
      </w:r>
    </w:p>
    <w:p/>
    <w:p>
      <w:r xmlns:w="http://schemas.openxmlformats.org/wordprocessingml/2006/main">
        <w:t xml:space="preserve">Síðari Kroníkubók 33:21 Amon var tveggja og tuttugu ára gamall, þegar hann varð konungur, og ríkti tvö ár í Jerúsalem.</w:t>
      </w:r>
    </w:p>
    <w:p/>
    <w:p>
      <w:r xmlns:w="http://schemas.openxmlformats.org/wordprocessingml/2006/main">
        <w:t xml:space="preserve">Amon var 22 ára þegar hann varð höfðingi í Jerúsalem og hann ríkti aðeins í 2 ár.</w:t>
      </w:r>
    </w:p>
    <w:p/>
    <w:p>
      <w:r xmlns:w="http://schemas.openxmlformats.org/wordprocessingml/2006/main">
        <w:t xml:space="preserve">1. Ekki gleyma að leita leiðsagnar Guðs á öllum sviðum lífsins.</w:t>
      </w:r>
    </w:p>
    <w:p/>
    <w:p>
      <w:r xmlns:w="http://schemas.openxmlformats.org/wordprocessingml/2006/main">
        <w:t xml:space="preserve">2. Mikilvægi þess að hlýða reglum og reglum Guðs.</w:t>
      </w:r>
    </w:p>
    <w:p/>
    <w:p>
      <w:r xmlns:w="http://schemas.openxmlformats.org/wordprocessingml/2006/main">
        <w:t xml:space="preserve">1. Orðskviðirnir 3:5-6 - Treystu Drottni af öllu hjarta og reiddu þig ekki á eigin skilning. viðurkenndu hann á öllum þínum vegum, og hann mun stýra stigum þínum.</w:t>
      </w:r>
    </w:p>
    <w:p/>
    <w:p>
      <w:r xmlns:w="http://schemas.openxmlformats.org/wordprocessingml/2006/main">
        <w:t xml:space="preserve">2. 1. Jóhannesarbréf 5:3 - Því að þetta er kærleikur Guðs, að vér höldum boðorð hans. Og boðorð hans eru ekki íþyngjandi.</w:t>
      </w:r>
    </w:p>
    <w:p/>
    <w:p>
      <w:r xmlns:w="http://schemas.openxmlformats.org/wordprocessingml/2006/main">
        <w:t xml:space="preserve">Síðari Kroníkubók 33:22 En hann gjörði það sem illt var í augum Drottins, eins og Manasse faðir hans, því að Amon fórnaði öllum útskornum líkneskjum, sem Manasse faðir hans hafði gjört, og þjónaði þeim.</w:t>
      </w:r>
    </w:p>
    <w:p/>
    <w:p>
      <w:r xmlns:w="http://schemas.openxmlformats.org/wordprocessingml/2006/main">
        <w:t xml:space="preserve">Amon, sonur Manasse, gjörði það sem illt var í augum Drottins með því að feta í fótspor föður síns og fórna útskornum líkneskjum sem Manasse hafði gjört.</w:t>
      </w:r>
    </w:p>
    <w:p/>
    <w:p>
      <w:r xmlns:w="http://schemas.openxmlformats.org/wordprocessingml/2006/main">
        <w:t xml:space="preserve">1. Hættan við að feta í fótspor foreldra okkar</w:t>
      </w:r>
    </w:p>
    <w:p/>
    <w:p>
      <w:r xmlns:w="http://schemas.openxmlformats.org/wordprocessingml/2006/main">
        <w:t xml:space="preserve">2. Hætturnar við skurðgoðadýrkun</w:t>
      </w:r>
    </w:p>
    <w:p/>
    <w:p>
      <w:r xmlns:w="http://schemas.openxmlformats.org/wordprocessingml/2006/main">
        <w:t xml:space="preserve">1. Mósebók 20:4-5 „Þú skalt ekki gjöra þér nein útskorin líkneskju né nokkurn líking af nokkru því sem er á himni uppi, eða því sem er á jörðu niðri eða því sem er í vatni undir jörðu: Þú Þú skalt ekki beygja þig fyrir þeim og ekki þjóna þeim, því að ég, Drottinn, Guð þinn, er vandlátur Guð.</w:t>
      </w:r>
    </w:p>
    <w:p/>
    <w:p>
      <w:r xmlns:w="http://schemas.openxmlformats.org/wordprocessingml/2006/main">
        <w:t xml:space="preserve">2. Rómverjabréfið 12:2 Og líkist ekki þessum heimi, heldur umbreytist með endurnýjun huga yðar, svo að þér megið reyna, hver er hinn góði, velþóknandi og fullkomni vilji Guðs.</w:t>
      </w:r>
    </w:p>
    <w:p/>
    <w:p>
      <w:r xmlns:w="http://schemas.openxmlformats.org/wordprocessingml/2006/main">
        <w:t xml:space="preserve">Síðari Kroníkubók 33:23 Og auðmýkti sig ekki frammi fyrir Drottni, eins og Manasse faðir hans hafði auðmýkt sig. en Amon braut meir og meir.</w:t>
      </w:r>
    </w:p>
    <w:p/>
    <w:p>
      <w:r xmlns:w="http://schemas.openxmlformats.org/wordprocessingml/2006/main">
        <w:t xml:space="preserve">Amon, sonur Manasse, auðmýkti sig ekki frammi fyrir Drottni eins og faðir hans hafði gert, heldur syndgaði meir og meir.</w:t>
      </w:r>
    </w:p>
    <w:p/>
    <w:p>
      <w:r xmlns:w="http://schemas.openxmlformats.org/wordprocessingml/2006/main">
        <w:t xml:space="preserve">1. Krafturinn til að auðmýkja okkur frammi fyrir Drottni</w:t>
      </w:r>
    </w:p>
    <w:p/>
    <w:p>
      <w:r xmlns:w="http://schemas.openxmlformats.org/wordprocessingml/2006/main">
        <w:t xml:space="preserve">2. Hættan á að óhlýðnast boðorðum Guðs</w:t>
      </w:r>
    </w:p>
    <w:p/>
    <w:p>
      <w:r xmlns:w="http://schemas.openxmlformats.org/wordprocessingml/2006/main">
        <w:t xml:space="preserve">1. Jakobsbréfið 4:10 - "Auðmýkið yður fyrir Drottni, og hann mun lyfta yður upp."</w:t>
      </w:r>
    </w:p>
    <w:p/>
    <w:p>
      <w:r xmlns:w="http://schemas.openxmlformats.org/wordprocessingml/2006/main">
        <w:t xml:space="preserve">2. Sálmur 51:17 - "Fórnir Guðs eru sundurkramur andi, sundrað og sundurkramið hjarta, ó Guð, munt þú ekki fyrirlíta."</w:t>
      </w:r>
    </w:p>
    <w:p/>
    <w:p>
      <w:r xmlns:w="http://schemas.openxmlformats.org/wordprocessingml/2006/main">
        <w:t xml:space="preserve">Síðari Kroníkubók 33:24 Og þjónar hans gerðu samsæri gegn honum og drápu hann í húsi hans.</w:t>
      </w:r>
    </w:p>
    <w:p/>
    <w:p>
      <w:r xmlns:w="http://schemas.openxmlformats.org/wordprocessingml/2006/main">
        <w:t xml:space="preserve">Manasse, konungur Júda, var myrtur af þjónum sínum á heimili sínu.</w:t>
      </w:r>
    </w:p>
    <w:p/>
    <w:p>
      <w:r xmlns:w="http://schemas.openxmlformats.org/wordprocessingml/2006/main">
        <w:t xml:space="preserve">1. Við verðum að hafa í huga afleiðingar gjörða okkar, því þær geta leitt til ófyrirséðra og hörmulegra afleiðinga.</w:t>
      </w:r>
    </w:p>
    <w:p/>
    <w:p>
      <w:r xmlns:w="http://schemas.openxmlformats.org/wordprocessingml/2006/main">
        <w:t xml:space="preserve">2. Vegur syndarinnar er hættulegur og getur leitt til tortímingar og dauða.</w:t>
      </w:r>
    </w:p>
    <w:p/>
    <w:p>
      <w:r xmlns:w="http://schemas.openxmlformats.org/wordprocessingml/2006/main">
        <w:t xml:space="preserve">1. Orðskviðirnir 14:12 - Það er leið sem manni sýnist rétt, en endir hans er vegurinn til dauða.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Síðari Kroníkubók 33:25 En fólkið í landinu drap alla þá, sem samsæri höfðu gert gegn Amón konungi. Og landslýðurinn gjörði Jósía son hans að konungi í hans stað.</w:t>
      </w:r>
    </w:p>
    <w:p/>
    <w:p>
      <w:r xmlns:w="http://schemas.openxmlformats.org/wordprocessingml/2006/main">
        <w:t xml:space="preserve">Eftir dauða Amóns konungs gerðu landsmenn Jósía, son hans, að konungi í hans stað.</w:t>
      </w:r>
    </w:p>
    <w:p/>
    <w:p>
      <w:r xmlns:w="http://schemas.openxmlformats.org/wordprocessingml/2006/main">
        <w:t xml:space="preserve">1. Kraftur trúar og tryggðar: Hollusta Júdamanna við Jósía konung</w:t>
      </w:r>
    </w:p>
    <w:p/>
    <w:p>
      <w:r xmlns:w="http://schemas.openxmlformats.org/wordprocessingml/2006/main">
        <w:t xml:space="preserve">2. Hin óbilandi hollustu Guðs: Trúfesti valdatíma Jósía</w:t>
      </w:r>
    </w:p>
    <w:p/>
    <w:p>
      <w:r xmlns:w="http://schemas.openxmlformats.org/wordprocessingml/2006/main">
        <w:t xml:space="preserve">1. Jósúabók 24:15-16 - Og ef þér þykir illt að þjóna Drottni, þá veldu í dag hverjum þú vilt þjóna, hvort þeir guði sem feður þínir þjónuðu í héraði handan árinnar eða guði Amoríta sem land sem þú býrð. En ég og mitt hús, vér munum þjóna Drottni.</w:t>
      </w:r>
    </w:p>
    <w:p/>
    <w:p>
      <w:r xmlns:w="http://schemas.openxmlformats.org/wordprocessingml/2006/main">
        <w:t xml:space="preserve">2. 1. Pétursbréf 2:13-14 - Vertu undirgefinn fyrir Drottins sakir hvers kyns mannlegri stofnun, hvort sem það er keisaranum sem æðsta eða landstjóra sem sendir eru af honum til að refsa þeim sem gera illt og til að lofa þá sem gera gott .</w:t>
      </w:r>
    </w:p>
    <w:p/>
    <w:p>
      <w:r xmlns:w="http://schemas.openxmlformats.org/wordprocessingml/2006/main">
        <w:t xml:space="preserve">2. Kroníkubók 34. kafli lýsir réttlátri stjórnartíð Jósía konungs, viðleitni hans til að endurreisa tilbeiðsluna á Guði og uppgötvun lögmálsbókarinnar.</w:t>
      </w:r>
    </w:p>
    <w:p/>
    <w:p>
      <w:r xmlns:w="http://schemas.openxmlformats.org/wordprocessingml/2006/main">
        <w:t xml:space="preserve">1. málsgrein: Kaflinn byrjar á því að undirstrika hvernig Jósía tók við hásætinu á unga aldri. Hann leitar Guðs og kemur af stað umbótum með því að fjarlægja skurðgoð og gera við musterið (2. Kroníkubók 34:1-7).</w:t>
      </w:r>
    </w:p>
    <w:p/>
    <w:p>
      <w:r xmlns:w="http://schemas.openxmlformats.org/wordprocessingml/2006/main">
        <w:t xml:space="preserve">2. málsgrein: Frásögnin fjallar um hvernig Hilkía, æðsti prestur, uppgötvar lögmálsbókina í musterinu við endurreisn hennar. Jósía sendir sendiboða til að ráðfæra sig við Huldu, spákonu, sem staðfestir að dómur muni koma yfir Júda en ekki á meðan Jósía lifði vegna iðrunar hans (2. Kroníkubók 34:8-28).</w:t>
      </w:r>
    </w:p>
    <w:p/>
    <w:p>
      <w:r xmlns:w="http://schemas.openxmlformats.org/wordprocessingml/2006/main">
        <w:t xml:space="preserve">Þriðja málsgrein: Frásögnin dregur fram hvernig Jósía safnar öllu fólkinu saman og les upp úr lögmálsbókinni. Hann gerir sáttmála við Guð og leiðir Júda í að endurnýja skuldbindingu þeirra til að fylgja boðorðum Guðs (2. Kroníkubók 34:29-33).</w:t>
      </w:r>
    </w:p>
    <w:p/>
    <w:p>
      <w:r xmlns:w="http://schemas.openxmlformats.org/wordprocessingml/2006/main">
        <w:t xml:space="preserve">4. málsgrein: Áherslan beinist að því að lýsa frekari umbótum Jósía þar sem hann fjarlægir öll ummerki um skurðgoðadýrkun frá Jerúsalem og um alla Júda. Hann heldur upp á mikla páskahátíð og sýnir skuldbindingu sína til að hlýða lögum Guðs (2. Kroníkubók 34:3-35).</w:t>
      </w:r>
    </w:p>
    <w:p/>
    <w:p>
      <w:r xmlns:w="http://schemas.openxmlformats.org/wordprocessingml/2006/main">
        <w:t xml:space="preserve">Í stuttu máli lýsir 34. kafli 2. Kroníkubókar stjórnartíð, umbætur og enduruppgötvun sem upplifði á leiðtogatíma Jósía konungs. Að undirstrika réttlæti sem kemur fram með endurreisn og enduruppgötvun sem næst með því að finna lagabókina. Minnt er á iðrunartilraunir sem Jósía hefur framkvæmt og endurnýjun sem er upplifuð með sáttmálasambandi. Í stuttu máli, kafli gefur sögulega frásögn sem sýnir bæði val Jósía konungs sem lýst er með hollustu við Guð á meðan hann leggur áherslu á vakningu sem stafar af hlýðni sem er dæmigerð með umbótum, útfærslu sem táknar guðlega hylli og staðfestingu um uppfyllingu í átt að spádómi, erfðaskrá sem sýnir skuldbindingu til að heiðra sáttmálasamband skaparans. -Guð og útvalið fólk-Ísrael</w:t>
      </w:r>
    </w:p>
    <w:p/>
    <w:p>
      <w:r xmlns:w="http://schemas.openxmlformats.org/wordprocessingml/2006/main">
        <w:t xml:space="preserve">Síðari Kroníkubók 34:1 Jósía var átta ára þegar hann varð konungur, og hann ríkti í Jerúsalem eitt og þrjátíu ár.</w:t>
      </w:r>
    </w:p>
    <w:p/>
    <w:p>
      <w:r xmlns:w="http://schemas.openxmlformats.org/wordprocessingml/2006/main">
        <w:t xml:space="preserve">Jósía hóf stjórn sína í Jerúsalem 8 ára gamall og ríkti í 31 ár.</w:t>
      </w:r>
    </w:p>
    <w:p/>
    <w:p>
      <w:r xmlns:w="http://schemas.openxmlformats.org/wordprocessingml/2006/main">
        <w:t xml:space="preserve">1. Kraftur góðs leiðtoga: Hvernig Jósía hafði áhrif á Jerúsalem</w:t>
      </w:r>
    </w:p>
    <w:p/>
    <w:p>
      <w:r xmlns:w="http://schemas.openxmlformats.org/wordprocessingml/2006/main">
        <w:t xml:space="preserve">2. Mikilvægi þess að velja rétt: valdatíð Jósía sem dæmi</w:t>
      </w:r>
    </w:p>
    <w:p/>
    <w:p>
      <w:r xmlns:w="http://schemas.openxmlformats.org/wordprocessingml/2006/main">
        <w:t xml:space="preserve">1. Orðskviðirnir 16:32: "Hver sem er seinn til reiði er betri en voldugur, og sá sem stjórnar anda sínum en sá sem tekur borg."</w:t>
      </w:r>
    </w:p>
    <w:p/>
    <w:p>
      <w:r xmlns:w="http://schemas.openxmlformats.org/wordprocessingml/2006/main">
        <w:t xml:space="preserve">2. 1. Tímóteusarbréf 4:12: "Látið engan fyrirlíta æsku þína, heldur vertu trúuðum fyrirmynd í orði, breytni, í kærleika, í anda, í trú, í hreinleika."</w:t>
      </w:r>
    </w:p>
    <w:p/>
    <w:p>
      <w:r xmlns:w="http://schemas.openxmlformats.org/wordprocessingml/2006/main">
        <w:t xml:space="preserve">Síðari Kroníkubók 34:2 Og hann gjörði það, sem rétt var í augum Drottins, og gekk á vegum Davíðs föður síns og vék hvorki til hægri né vinstri.</w:t>
      </w:r>
    </w:p>
    <w:p/>
    <w:p>
      <w:r xmlns:w="http://schemas.openxmlformats.org/wordprocessingml/2006/main">
        <w:t xml:space="preserve">Jósía fylgdi fordæmi föður síns, Davíðs konungs, og gerði það sem rétt var í augum Drottins. Hann hélt sig á réttri leið og vék ekki til beggja hliða.</w:t>
      </w:r>
    </w:p>
    <w:p/>
    <w:p>
      <w:r xmlns:w="http://schemas.openxmlformats.org/wordprocessingml/2006/main">
        <w:t xml:space="preserve">1. Vertu á réttri leið - Hvernig á að halda þér á réttri leið í lífinu</w:t>
      </w:r>
    </w:p>
    <w:p/>
    <w:p>
      <w:r xmlns:w="http://schemas.openxmlformats.org/wordprocessingml/2006/main">
        <w:t xml:space="preserve">2. Að fylgja fordæmi Davíðs konungs - Hvernig á að feta í fótspor þeirra sem komu á undan okkur</w:t>
      </w:r>
    </w:p>
    <w:p/>
    <w:p>
      <w:r xmlns:w="http://schemas.openxmlformats.org/wordprocessingml/2006/main">
        <w:t xml:space="preserve">1. Orðskviðirnir 4:26-27 - Hugsaðu vandlega um stíga fóta þinna og vertu staðfastur á öllum vegum þínum. Ekki snúa til hægri eða vinstri; haltu fæti þínum frá illu.</w:t>
      </w:r>
    </w:p>
    <w:p/>
    <w:p>
      <w:r xmlns:w="http://schemas.openxmlformats.org/wordprocessingml/2006/main">
        <w:t xml:space="preserve">2. Sálmur 119:105 - Orð þitt er lampi fóta minna, ljós á vegi mínum.</w:t>
      </w:r>
    </w:p>
    <w:p/>
    <w:p>
      <w:r xmlns:w="http://schemas.openxmlformats.org/wordprocessingml/2006/main">
        <w:t xml:space="preserve">Síðari Kroníkubók 34:3 Því að á áttunda ríkisári sínu, meðan hann var enn ungur, tók hann að leita Guðs Davíðs föður síns, og á tólfta ári tók hann að hreinsa Júda og Jerúsalem af fórnarhæðunum og lundirnar og útskornu líkneskurnar og steyptu líkneskurnar.</w:t>
      </w:r>
    </w:p>
    <w:p/>
    <w:p>
      <w:r xmlns:w="http://schemas.openxmlformats.org/wordprocessingml/2006/main">
        <w:t xml:space="preserve">Jósía konungur byrjaði að leita Guðs á áttunda ríkisári sínu og á tólfta ríkisári sínu tók að hreinsa Júda og Jerúsalem af skurðgoðadýrkun.</w:t>
      </w:r>
    </w:p>
    <w:p/>
    <w:p>
      <w:r xmlns:w="http://schemas.openxmlformats.org/wordprocessingml/2006/main">
        <w:t xml:space="preserve">1. Kraftur þess að leita Guðs: Hvernig leit Jósía konungs að Guði breytti öllu</w:t>
      </w:r>
    </w:p>
    <w:p/>
    <w:p>
      <w:r xmlns:w="http://schemas.openxmlformats.org/wordprocessingml/2006/main">
        <w:t xml:space="preserve">2. Hugrekkið til að hreinsa: Dæmi Jósía konungs um að grípa til aðgerða gegn skurðgoðadýrkun</w:t>
      </w:r>
    </w:p>
    <w:p/>
    <w:p>
      <w:r xmlns:w="http://schemas.openxmlformats.org/wordprocessingml/2006/main">
        <w:t xml:space="preserve">1. Jeremía 29:11-13; Því að ég veit hvaða áform ég hef um yður, segir Drottinn, áætlanir um velferð en ekki til ills, til að gefa yður framtíð og von.</w:t>
      </w:r>
    </w:p>
    <w:p/>
    <w:p>
      <w:r xmlns:w="http://schemas.openxmlformats.org/wordprocessingml/2006/main">
        <w:t xml:space="preserve">2. Sálmur 119:105; Orð þitt er lampi fóta minna og ljós á vegi mínum.</w:t>
      </w:r>
    </w:p>
    <w:p/>
    <w:p>
      <w:r xmlns:w="http://schemas.openxmlformats.org/wordprocessingml/2006/main">
        <w:t xml:space="preserve">Síðari Kroníkubók 34:4 Og þeir brutu niður ölturu Baala fyrir augliti hans. Og líkneskurnar, sem voru uppi yfir þeim, skar hann niður. Og lundirnar og útskornu líkneskurnar og steyptu líkneskurnar braut hann í sundur og gjörði duft af þeim og steypti því á grafir þeirra, sem þeim höfðu fórnað.</w:t>
      </w:r>
    </w:p>
    <w:p/>
    <w:p>
      <w:r xmlns:w="http://schemas.openxmlformats.org/wordprocessingml/2006/main">
        <w:t xml:space="preserve">Jósía eyðilagði ölturu, líkneski, lunda, útskorna líkneski og steypta líkneski af Baals til að binda enda á skurðgoðadýrkun og tilbeiðslu hennar.</w:t>
      </w:r>
    </w:p>
    <w:p/>
    <w:p>
      <w:r xmlns:w="http://schemas.openxmlformats.org/wordprocessingml/2006/main">
        <w:t xml:space="preserve">1. Kraftur hlýðni: Hvernig trúföst lítilsvirðing Jósía á skurðgoðadýrkun breytti gangi sögunnar</w:t>
      </w:r>
    </w:p>
    <w:p/>
    <w:p>
      <w:r xmlns:w="http://schemas.openxmlformats.org/wordprocessingml/2006/main">
        <w:t xml:space="preserve">2. Hugleiðing um lifandi Guð: Hvernig lítilsvirðing Jósía á skurðgoðadýrkun hjálpaði honum að finna hjálpræði</w:t>
      </w:r>
    </w:p>
    <w:p/>
    <w:p>
      <w:r xmlns:w="http://schemas.openxmlformats.org/wordprocessingml/2006/main">
        <w:t xml:space="preserve">1. 2. Korintubréf 10:3-5 - Því að þótt vér göngum í holdinu, stríðum vér ekki eftir holdinu: (Því að vopn hernaðar vorrar eru ekki holdleg, heldur máttug fyrir Guð til að rífa niður vígi;) Að kasta niður hugsjónum og öllu því háa, sem upphefur sig gegn þekkingunni á Guði, og herleiðir hverja hugsun til hlýðni Krists.</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Síðari Kroníkubók 34:5 Og hann brenndi bein prestanna á ölturum þeirra og hreinsaði Júda og Jerúsalem.</w:t>
      </w:r>
    </w:p>
    <w:p/>
    <w:p>
      <w:r xmlns:w="http://schemas.openxmlformats.org/wordprocessingml/2006/main">
        <w:t xml:space="preserve">Jósía brenndi bein prestanna á ölturum þeirra og hreinsaði Júda og Jerúsalem.</w:t>
      </w:r>
    </w:p>
    <w:p/>
    <w:p>
      <w:r xmlns:w="http://schemas.openxmlformats.org/wordprocessingml/2006/main">
        <w:t xml:space="preserve">1. Kraftur hreinsunar: Hvernig trúarverk Jósía hreinsuðu Júda og Jerúsalem</w:t>
      </w:r>
    </w:p>
    <w:p/>
    <w:p>
      <w:r xmlns:w="http://schemas.openxmlformats.org/wordprocessingml/2006/main">
        <w:t xml:space="preserve">2. Að fylgja vilja Guðs: Hvernig hlýðni við skipun Guðs skapaði breytingu</w:t>
      </w:r>
    </w:p>
    <w:p/>
    <w:p>
      <w:r xmlns:w="http://schemas.openxmlformats.org/wordprocessingml/2006/main">
        <w:t xml:space="preserve">1. 2. Kroníkubók 7:14 - Ef fólk mitt, sem kallað er eftir mínu nafni, auðmýkir sig og biður og leitar auglits míns og snýr sér frá sínum vondu vegum, þá mun ég heyra af himni og fyrirgefa synd þeirra og lækna land þeirra.</w:t>
      </w:r>
    </w:p>
    <w:p/>
    <w:p>
      <w:r xmlns:w="http://schemas.openxmlformats.org/wordprocessingml/2006/main">
        <w:t xml:space="preserve">2. Mósebók 20:7-8 - Helgið yður því og verið heilagir, því að ég er Drottinn, Guð yðar. Haldið lög mín og breytið eftir þeim. Ég er Drottinn sem helgar þig.</w:t>
      </w:r>
    </w:p>
    <w:p/>
    <w:p>
      <w:r xmlns:w="http://schemas.openxmlformats.org/wordprocessingml/2006/main">
        <w:t xml:space="preserve">Síðari Kroníkubók 34:6 Og svo gjörði hann í borgum Manasse, Efraím og Símeon, allt til Naftalí, með herðar þeirra allt í kring.</w:t>
      </w:r>
    </w:p>
    <w:p/>
    <w:p>
      <w:r xmlns:w="http://schemas.openxmlformats.org/wordprocessingml/2006/main">
        <w:t xml:space="preserve">Jósía fylgdi boði Drottins og gerði við musterið í borgum Manasse, Efraím, Símeon og Naftalí.</w:t>
      </w:r>
    </w:p>
    <w:p/>
    <w:p>
      <w:r xmlns:w="http://schemas.openxmlformats.org/wordprocessingml/2006/main">
        <w:t xml:space="preserve">1. Kraftur hlýðninnar: Hvernig trú viðbrögð Jósía breyttu sögunni</w:t>
      </w:r>
    </w:p>
    <w:p/>
    <w:p>
      <w:r xmlns:w="http://schemas.openxmlformats.org/wordprocessingml/2006/main">
        <w:t xml:space="preserve">2. Þjónum Guði af öllu hjarta, sálu og styrk: Hvernig á að vera trúr fylgjandi Guðs</w:t>
      </w:r>
    </w:p>
    <w:p/>
    <w:p>
      <w:r xmlns:w="http://schemas.openxmlformats.org/wordprocessingml/2006/main">
        <w:t xml:space="preserve">1. Mósebók 6:5 - Elskaðu Drottin Guð þinn af öllu hjarta þínu og allri sálu þinni og af öllum mætti þínum</w:t>
      </w:r>
    </w:p>
    <w:p/>
    <w:p>
      <w:r xmlns:w="http://schemas.openxmlformats.org/wordprocessingml/2006/main">
        <w:t xml:space="preserve">2. Síðari Kroníkubók 31:20-21 - Þá unnu verkamennirnir, og verkinu var lokið af þeim, og þeir endurreistu hús Guðs í réttu ástandi og styrktu það. Síðan færðu þeir það sem eftir var af fórnunum, vígslugjafirnar og sjálfviljafórnirnar til húss Guðs.</w:t>
      </w:r>
    </w:p>
    <w:p/>
    <w:p>
      <w:r xmlns:w="http://schemas.openxmlformats.org/wordprocessingml/2006/main">
        <w:t xml:space="preserve">Síðari Kroníkubók 34:7 Og er hann hafði brotið niður ölturu og lundina og slípað útskorin líkneskið og höggvið niður öll skurðgoð um allt Ísraelsland, sneri hann aftur til Jerúsalem.</w:t>
      </w:r>
    </w:p>
    <w:p/>
    <w:p>
      <w:r xmlns:w="http://schemas.openxmlformats.org/wordprocessingml/2006/main">
        <w:t xml:space="preserve">Jósía Ísraelskonungur eyddi öllum skurðgoðum, ölturum og lundum um allt Ísraelsland og sneri aftur til Jerúsalem.</w:t>
      </w:r>
    </w:p>
    <w:p/>
    <w:p>
      <w:r xmlns:w="http://schemas.openxmlformats.org/wordprocessingml/2006/main">
        <w:t xml:space="preserve">1. Mikilvægi þess að vera helgaður Guði.</w:t>
      </w:r>
    </w:p>
    <w:p/>
    <w:p>
      <w:r xmlns:w="http://schemas.openxmlformats.org/wordprocessingml/2006/main">
        <w:t xml:space="preserve">2. Kraftur hlýðni við boð Guðs.</w:t>
      </w:r>
    </w:p>
    <w:p/>
    <w:p>
      <w:r xmlns:w="http://schemas.openxmlformats.org/wordprocessingml/2006/main">
        <w:t xml:space="preserve">1. Efesusbréfið 5:1-2 Verið því eftirbreytendur Guðs eins og ástkær börn. Og gangið í kærleika, eins og Kristur elskaði oss og gaf sjálfan sig fyrir okkur, ilmandi fórn og fórn til Guðs.</w:t>
      </w:r>
    </w:p>
    <w:p/>
    <w:p>
      <w:r xmlns:w="http://schemas.openxmlformats.org/wordprocessingml/2006/main">
        <w:t xml:space="preserve">2. Mósebók 7:5 En þannig skalt þú gjöra við þá: Þú skalt brjóta niður ölturu þeirra og brjóta í sundur stólpa þeirra og höggva niður aserí þeirra og brenna skurðgoð þeirra í eldi.</w:t>
      </w:r>
    </w:p>
    <w:p/>
    <w:p>
      <w:r xmlns:w="http://schemas.openxmlformats.org/wordprocessingml/2006/main">
        <w:t xml:space="preserve">Síðari Kroníkubók 34:8 En á átjánda ríkisári hans, þegar hann hafði hreinsað landið og húsið, sendi hann Safan Asaljason og Maaseja borgarstjóra og Jóa Jóahasson ritara. til að gera við hús Drottins Guðs síns.</w:t>
      </w:r>
    </w:p>
    <w:p/>
    <w:p>
      <w:r xmlns:w="http://schemas.openxmlformats.org/wordprocessingml/2006/main">
        <w:t xml:space="preserve">Jósía konungur í Júda hreinsaði landið og musteri Drottins á 18. stjórnarári sínu og sendi Safan, Maaseja og Jóa til að gera við það.</w:t>
      </w:r>
    </w:p>
    <w:p/>
    <w:p>
      <w:r xmlns:w="http://schemas.openxmlformats.org/wordprocessingml/2006/main">
        <w:t xml:space="preserve">1. Kraftur réttlætisins: Dæmi Jósía konungs</w:t>
      </w:r>
    </w:p>
    <w:p/>
    <w:p>
      <w:r xmlns:w="http://schemas.openxmlformats.org/wordprocessingml/2006/main">
        <w:t xml:space="preserve">2. Mikilvægi iðrunar og endurreisnar</w:t>
      </w:r>
    </w:p>
    <w:p/>
    <w:p>
      <w:r xmlns:w="http://schemas.openxmlformats.org/wordprocessingml/2006/main">
        <w:t xml:space="preserve">1. Jesaja 58:12 - "Og fornar rústir þínar skulu endurreistar verða, þú skalt reisa grundvöll margra kynslóða, þú munt kallast sá sem lagar brotið, endurheimtir gatna til að búa á."</w:t>
      </w:r>
    </w:p>
    <w:p/>
    <w:p>
      <w:r xmlns:w="http://schemas.openxmlformats.org/wordprocessingml/2006/main">
        <w:t xml:space="preserve">2. Esra 10:4 – „Rís upp, því að það er þitt verkefni og við erum með þér, vertu sterkur og gjörðu það.</w:t>
      </w:r>
    </w:p>
    <w:p/>
    <w:p>
      <w:r xmlns:w="http://schemas.openxmlformats.org/wordprocessingml/2006/main">
        <w:t xml:space="preserve">Síðari Kroníkubók 34:9 Og er þeir komu til Hilkía æðsta prests, afhentu þeir peningana, sem fluttir voru inn í musteri Guðs, sem levítarnir, er dyravörðu vörðu, höfðu safnað saman af hendi Manasse og Efraíms og allra þeirra sem eftir voru. af Ísrael og öllum Júda og Benjamín. og þeir sneru aftur til Jerúsalem.</w:t>
      </w:r>
    </w:p>
    <w:p/>
    <w:p>
      <w:r xmlns:w="http://schemas.openxmlformats.org/wordprocessingml/2006/main">
        <w:t xml:space="preserve">Levítarnir, sem vörðu dyr Guðs húss, höfðu safnað fé frá Manasse, Efraím, leifum Ísraels, Júda og Benjamíns og afhent Hilkía æðsta presti.</w:t>
      </w:r>
    </w:p>
    <w:p/>
    <w:p>
      <w:r xmlns:w="http://schemas.openxmlformats.org/wordprocessingml/2006/main">
        <w:t xml:space="preserve">1. Kraftur örlætis: Að gefa til Guðs húss</w:t>
      </w:r>
    </w:p>
    <w:p/>
    <w:p>
      <w:r xmlns:w="http://schemas.openxmlformats.org/wordprocessingml/2006/main">
        <w:t xml:space="preserve">2. Blessunin að vinna saman: Fólk frá mismunandi ættbálkum sameinast um sameiginlegan málstað</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Postulasagan 4:32-35 - Allir trúaðir voru eitt í hjarta og huga. Enginn hélt því fram að eitthvað af eigum þeirra væri þeirra eigin, en þeir deildu öllu sem þeir áttu. Af miklum krafti héldu postularnir áfram að vitna um upprisu Drottins Jesú, og mikil náð var yfir þeim öllum. Þar á meðal voru engir þurfandi einstaklingar. Því að af og til seldu þeir sem áttu jarðir eða hús, komu með féð af sölunum og lögðu það fyrir fætur postulanna og var þeim úthlutað hverjum sem þurfti.</w:t>
      </w:r>
    </w:p>
    <w:p/>
    <w:p>
      <w:r xmlns:w="http://schemas.openxmlformats.org/wordprocessingml/2006/main">
        <w:t xml:space="preserve">Síðari Kroníkubók 34:10 Og þeir lögðu það í hendur smiðunum, sem höfðu umsjón með musteri Drottins, og gáfu það smiðunum, sem unnu í musteri Drottins, til þess að gera við húsið og bæta það.</w:t>
      </w:r>
    </w:p>
    <w:p/>
    <w:p>
      <w:r xmlns:w="http://schemas.openxmlformats.org/wordprocessingml/2006/main">
        <w:t xml:space="preserve">Júdamenn gáfu verkamönnum fé, sem höfðu umsjón með húsi Drottins, til þess að gera við það og bæta það.</w:t>
      </w:r>
    </w:p>
    <w:p/>
    <w:p>
      <w:r xmlns:w="http://schemas.openxmlformats.org/wordprocessingml/2006/main">
        <w:t xml:space="preserve">1. Guð kallar okkur til að fara með auðlindir okkar til að byggja upp ríki hans.</w:t>
      </w:r>
    </w:p>
    <w:p/>
    <w:p>
      <w:r xmlns:w="http://schemas.openxmlformats.org/wordprocessingml/2006/main">
        <w:t xml:space="preserve">2. Örlæti er merki um trúfesti við Guð.</w:t>
      </w:r>
    </w:p>
    <w:p/>
    <w:p>
      <w:r xmlns:w="http://schemas.openxmlformats.org/wordprocessingml/2006/main">
        <w:t xml:space="preserve">1. Orðskviðirnir 3:9-10 - Heiðra Drottin með auðæfum þínum og frumgróða allrar afraksturs þíns; þá munu hlöður þínar fyllast af gnægð, og ker þín munu springa af víni.</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Síðari Kroníkubók 34:11 Jafnvel smiðunum og smiðunum gáfu þeir það, til að kaupa tilhögginn stein og timbur til samsetningar og til að gólfa húsin, sem Júdakonungar höfðu eyðilagt.</w:t>
      </w:r>
    </w:p>
    <w:p/>
    <w:p>
      <w:r xmlns:w="http://schemas.openxmlformats.org/wordprocessingml/2006/main">
        <w:t xml:space="preserve">Júdakonungar gáfu handverksmönnum og smiðjum peninga til að kaupa þær vistir sem þurfti til að gera við húsin sem höfðu verið eyðilögð.</w:t>
      </w:r>
    </w:p>
    <w:p/>
    <w:p>
      <w:r xmlns:w="http://schemas.openxmlformats.org/wordprocessingml/2006/main">
        <w:t xml:space="preserve">1. Örlæti Guðs, 2. Korintubréf 9:8-11</w:t>
      </w:r>
    </w:p>
    <w:p/>
    <w:p>
      <w:r xmlns:w="http://schemas.openxmlformats.org/wordprocessingml/2006/main">
        <w:t xml:space="preserve">2. Endurreisn og endurnýjun, Jesaja 61:3-4</w:t>
      </w:r>
    </w:p>
    <w:p/>
    <w:p>
      <w:r xmlns:w="http://schemas.openxmlformats.org/wordprocessingml/2006/main">
        <w:t xml:space="preserve">1. Jobsbók 12:13-15,</w:t>
      </w:r>
    </w:p>
    <w:p/>
    <w:p>
      <w:r xmlns:w="http://schemas.openxmlformats.org/wordprocessingml/2006/main">
        <w:t xml:space="preserve">2. Sálmur 127:1-2.</w:t>
      </w:r>
    </w:p>
    <w:p/>
    <w:p>
      <w:r xmlns:w="http://schemas.openxmlformats.org/wordprocessingml/2006/main">
        <w:t xml:space="preserve">Síðari Kroníkubók 34:12 Og mennirnir unnu verkið af trúmennsku, og umsjónarmenn þeirra voru Jahat og Óbadía, levítar, af Merarí sonum. og Sakaría og Mesúllam, af niðjum Kahatíta, til að flytja það fram. og aðrir af levítunum, allir þeir, sem kunni að geta leikið á hljóðfæri.</w:t>
      </w:r>
    </w:p>
    <w:p/>
    <w:p>
      <w:r xmlns:w="http://schemas.openxmlformats.org/wordprocessingml/2006/main">
        <w:t xml:space="preserve">Verkið við að endurreisa musterið í Jerúsalem var unnið af trúmennsku af Jahat, Óbadía, Sakaría, Mesúllam og öðrum levítum sem voru færir um hljóðfæri.</w:t>
      </w:r>
    </w:p>
    <w:p/>
    <w:p>
      <w:r xmlns:w="http://schemas.openxmlformats.org/wordprocessingml/2006/main">
        <w:t xml:space="preserve">1. Trúir þjónar Guðs: Sagan af levítunum í 2. Kroníkubók 34</w:t>
      </w:r>
    </w:p>
    <w:p/>
    <w:p>
      <w:r xmlns:w="http://schemas.openxmlformats.org/wordprocessingml/2006/main">
        <w:t xml:space="preserve">2. Endurreisn og tónlist: Levítarnir og endurbygging musterisins</w:t>
      </w:r>
    </w:p>
    <w:p/>
    <w:p>
      <w:r xmlns:w="http://schemas.openxmlformats.org/wordprocessingml/2006/main">
        <w:t xml:space="preserve">1. Sálmur 100:2 - Þjónið Drottni með fögnuði; komið í návist hans með söng!</w:t>
      </w:r>
    </w:p>
    <w:p/>
    <w:p>
      <w:r xmlns:w="http://schemas.openxmlformats.org/wordprocessingml/2006/main">
        <w:t xml:space="preserve">2. Mósebók 25:9 - Síðan skalt þú láta blása fagnaðarárslúðurinn á tíunda degi sjöunda mánaðar; á friðþægingardeginum skalt þú láta lúðurinn hljóma um allt land þitt.</w:t>
      </w:r>
    </w:p>
    <w:p/>
    <w:p>
      <w:r xmlns:w="http://schemas.openxmlformats.org/wordprocessingml/2006/main">
        <w:t xml:space="preserve">Síðari Kroníkubók 34:13 Og þeir höfðu umsjón með byrðunum og umsjón með öllu því, sem unni verkið í hvers kyns þjónustu, og af levítunum voru fræðimenn, hirðmenn og burðarverðir.</w:t>
      </w:r>
    </w:p>
    <w:p/>
    <w:p>
      <w:r xmlns:w="http://schemas.openxmlformats.org/wordprocessingml/2006/main">
        <w:t xml:space="preserve">Levítarnir í 2. Kroníkubók 34:13 voru ábyrgir fyrir ýmsum verkefnum, svo sem að bera byrðar, hafa umsjón með vinnu, skrifa og gæta.</w:t>
      </w:r>
    </w:p>
    <w:p/>
    <w:p>
      <w:r xmlns:w="http://schemas.openxmlformats.org/wordprocessingml/2006/main">
        <w:t xml:space="preserve">1. Kraftur þjónustunnar: Hvernig aðgerðir okkar tala hærra en orð</w:t>
      </w:r>
    </w:p>
    <w:p/>
    <w:p>
      <w:r xmlns:w="http://schemas.openxmlformats.org/wordprocessingml/2006/main">
        <w:t xml:space="preserve">2. Mikilvægi ábyrgðar: Að skilja ábyrgð okkar</w:t>
      </w:r>
    </w:p>
    <w:p/>
    <w:p>
      <w:r xmlns:w="http://schemas.openxmlformats.org/wordprocessingml/2006/main">
        <w:t xml:space="preserve">1. Matteusarguðspjall 20:26-28 - En meðal yðar mun það vera öðruvísi. Sá sem vill vera leiðtogi meðal yðar skal vera þjónn yðar, og hver sem vill vera fyrstur meðal yðar skal verða þræll yðar. Því að jafnvel Mannssonurinn er ekki kominn til að láta þjóna sér heldur til að þjóna öðrum og gefa líf sitt til lausnargjalds fyrir marga.</w:t>
      </w:r>
    </w:p>
    <w:p/>
    <w:p>
      <w:r xmlns:w="http://schemas.openxmlformats.org/wordprocessingml/2006/main">
        <w:t xml:space="preserve">2. Rómverjabréfið 12:11 - "Skortið aldrei vandlætingu, heldur varðveitið andlegan eldmóð, þjónið Drottni."</w:t>
      </w:r>
    </w:p>
    <w:p/>
    <w:p>
      <w:r xmlns:w="http://schemas.openxmlformats.org/wordprocessingml/2006/main">
        <w:t xml:space="preserve">Síðari Kroníkubók 34:14 Og er þeir báru fram peningana, sem fluttir voru inn í musteri Drottins, fann Hilkía prestur lögmálsbók Drottins, sem Móse gaf.</w:t>
      </w:r>
    </w:p>
    <w:p/>
    <w:p>
      <w:r xmlns:w="http://schemas.openxmlformats.org/wordprocessingml/2006/main">
        <w:t xml:space="preserve">Hilkía prestur fann lögmálsbók Drottins sem Móse gaf þegar fé var flutt inn í hús Drottins.</w:t>
      </w:r>
    </w:p>
    <w:p/>
    <w:p>
      <w:r xmlns:w="http://schemas.openxmlformats.org/wordprocessingml/2006/main">
        <w:t xml:space="preserve">1. Kraftur hlýðninnar: Hvernig það að fylgja lögum Guðs leiðir til þess að Guð veitir</w:t>
      </w:r>
    </w:p>
    <w:p/>
    <w:p>
      <w:r xmlns:w="http://schemas.openxmlformats.org/wordprocessingml/2006/main">
        <w:t xml:space="preserve">2. Blessun uppgötvunar: Hvernig leit Guðs leiðir til þess að afhjúpa sannleika hans</w:t>
      </w:r>
    </w:p>
    <w:p/>
    <w:p>
      <w:r xmlns:w="http://schemas.openxmlformats.org/wordprocessingml/2006/main">
        <w:t xml:space="preserve">1. Mósebók 30:10-14 Loforð Guðs um að opinbera lýð sínum lögmál sitt</w:t>
      </w:r>
    </w:p>
    <w:p/>
    <w:p>
      <w:r xmlns:w="http://schemas.openxmlformats.org/wordprocessingml/2006/main">
        <w:t xml:space="preserve">2. 2. Tímóteusarbréf 3:16-17 Orð Guðs er fullnægjandi til að kenna, ávíta, leiðrétta og þjálfa í réttlæti.</w:t>
      </w:r>
    </w:p>
    <w:p/>
    <w:p>
      <w:r xmlns:w="http://schemas.openxmlformats.org/wordprocessingml/2006/main">
        <w:t xml:space="preserve">Síðari Kroníkubók 34:15 Þá svaraði Hilkía og sagði við Safan kanslara: "Ég hef fundið lögmálsbókina í húsi Drottins." Og Hilkía færði Safan bókina.</w:t>
      </w:r>
    </w:p>
    <w:p/>
    <w:p>
      <w:r xmlns:w="http://schemas.openxmlformats.org/wordprocessingml/2006/main">
        <w:t xml:space="preserve">Hilkía uppgötvar lögmálsbókina í húsi Drottins og gefur hana Safan fræðimanni.</w:t>
      </w:r>
    </w:p>
    <w:p/>
    <w:p>
      <w:r xmlns:w="http://schemas.openxmlformats.org/wordprocessingml/2006/main">
        <w:t xml:space="preserve">1. Kraftur uppgötvaðs sannleika: Hvernig orð Guðs getur umbreytt lífi okkar</w:t>
      </w:r>
    </w:p>
    <w:p/>
    <w:p>
      <w:r xmlns:w="http://schemas.openxmlformats.org/wordprocessingml/2006/main">
        <w:t xml:space="preserve">2. Mikilvægi þess að læra ritninguna: Að læra vilja Guðs fyrir líf okkar</w:t>
      </w:r>
    </w:p>
    <w:p/>
    <w:p>
      <w:r xmlns:w="http://schemas.openxmlformats.org/wordprocessingml/2006/main">
        <w:t xml:space="preserve">1. Jósúabók 1:8 – „Þessi lögmálsbók skal ekki víkja úr munni þínum, heldur skalt þú hugleiða hana dag og nótt, svo að þú gætir þess að gjöra allt sem í henni er ritað, því að þá skalt þú gjöra þitt. farsæll, og þá munt þú hafa góðan árangur."</w:t>
      </w:r>
    </w:p>
    <w:p/>
    <w:p>
      <w:r xmlns:w="http://schemas.openxmlformats.org/wordprocessingml/2006/main">
        <w:t xml:space="preserve">2. Sálmur 119:105 - "Orð þitt er lampi fóta minna og ljós á vegi mínum."</w:t>
      </w:r>
    </w:p>
    <w:p/>
    <w:p>
      <w:r xmlns:w="http://schemas.openxmlformats.org/wordprocessingml/2006/main">
        <w:t xml:space="preserve">Síðari Kroníkubók 34:16 Og Safan bar bókina til konungs og færði konungi orð aftur og sagði: "Allt það, sem þjónum þínum er falið, það gjöra þeir."</w:t>
      </w:r>
    </w:p>
    <w:p/>
    <w:p>
      <w:r xmlns:w="http://schemas.openxmlformats.org/wordprocessingml/2006/main">
        <w:t xml:space="preserve">Safan fór með bók til konungs og sagði frá því að þjónar væru að gera allt sem þeim hefði verið falið.</w:t>
      </w:r>
    </w:p>
    <w:p/>
    <w:p>
      <w:r xmlns:w="http://schemas.openxmlformats.org/wordprocessingml/2006/main">
        <w:t xml:space="preserve">1. Kraftur hlýðninnar: Fylgjast með boðorðum Guðs</w:t>
      </w:r>
    </w:p>
    <w:p/>
    <w:p>
      <w:r xmlns:w="http://schemas.openxmlformats.org/wordprocessingml/2006/main">
        <w:t xml:space="preserve">2. Skuldbinding við Guð: Að gera jafnvel litlu hlutina</w:t>
      </w:r>
    </w:p>
    <w:p/>
    <w:p>
      <w:r xmlns:w="http://schemas.openxmlformats.org/wordprocessingml/2006/main">
        <w:t xml:space="preserve">1. Mósebók 28:1-2 Ef þú hlýðir Drottni Guði þínum að fullu og fylgir vandlega öllum skipunum hans sem ég gef þér í dag, mun Drottinn Guð þinn setja þig hærra yfir allar þjóðir á jörðu.</w:t>
      </w:r>
    </w:p>
    <w:p/>
    <w:p>
      <w:r xmlns:w="http://schemas.openxmlformats.org/wordprocessingml/2006/main">
        <w:t xml:space="preserve">2. 1. Kroníkubók 28:9 „Og þú, sonur minn Salómon, viðurkenndu Guð föður þíns og þjóna honum af heilum hug og fúsum huga, því að Drottinn rannsakar hvert hjarta og skilur sérhverja löngun og hverja hugsun.</w:t>
      </w:r>
    </w:p>
    <w:p/>
    <w:p>
      <w:r xmlns:w="http://schemas.openxmlformats.org/wordprocessingml/2006/main">
        <w:t xml:space="preserve">Síðari Kroníkubók 34:17 Og þeir hafa safnað saman fénu, sem fannst í húsi Drottins, og afhent það í hendur umsjónarmanna og verkamanna.</w:t>
      </w:r>
    </w:p>
    <w:p/>
    <w:p>
      <w:r xmlns:w="http://schemas.openxmlformats.org/wordprocessingml/2006/main">
        <w:t xml:space="preserve">Júdamenn söfnuðu peningunum sem fundust í musterinu og gáfu það til umsjónarmanna og verkamanna.</w:t>
      </w:r>
    </w:p>
    <w:p/>
    <w:p>
      <w:r xmlns:w="http://schemas.openxmlformats.org/wordprocessingml/2006/main">
        <w:t xml:space="preserve">1. Trúfast fólk Guðs verður verðlaunað fyrir þjónustu sína.</w:t>
      </w:r>
    </w:p>
    <w:p/>
    <w:p>
      <w:r xmlns:w="http://schemas.openxmlformats.org/wordprocessingml/2006/main">
        <w:t xml:space="preserve">2. Mikilvægi þess að vera örlátur á auðlindir okkar.</w:t>
      </w:r>
    </w:p>
    <w:p/>
    <w:p>
      <w:r xmlns:w="http://schemas.openxmlformats.org/wordprocessingml/2006/main">
        <w:t xml:space="preserve">1. Matteusarguðspjall 6:19-21 - Safnið yður fjársjóðum á himni, þar sem hvorki mölur né ryð eyðir og þjófar brjótast ekki inn og stela. Því að þar sem fjársjóður þinn er, þar mun og hjarta þitt vera.</w:t>
      </w:r>
    </w:p>
    <w:p/>
    <w:p>
      <w:r xmlns:w="http://schemas.openxmlformats.org/wordprocessingml/2006/main">
        <w:t xml:space="preserve">2. Orðskviðirnir 3:9-10 - Heiðra Drottin með eignum þínum og með frumgróða allrar ávöxtunar þíns; Þannig munu hlöður þínar fyllast af miklu og kara þínir flæða af nýju víni.</w:t>
      </w:r>
    </w:p>
    <w:p/>
    <w:p>
      <w:r xmlns:w="http://schemas.openxmlformats.org/wordprocessingml/2006/main">
        <w:t xml:space="preserve">Síðari Kroníkubók 34:18 Þá sagði Safan fræðimaður konungi frá því og sagði: ,,Hilkía prestur hefur gefið mér bók. Og Safan las það fyrir konungi.</w:t>
      </w:r>
    </w:p>
    <w:p/>
    <w:p>
      <w:r xmlns:w="http://schemas.openxmlformats.org/wordprocessingml/2006/main">
        <w:t xml:space="preserve">Safan fræðimaður sagði konungi frá því að Hilkía prestur hefði gefið honum bók sem hann las síðan upp fyrir konungi.</w:t>
      </w:r>
    </w:p>
    <w:p/>
    <w:p>
      <w:r xmlns:w="http://schemas.openxmlformats.org/wordprocessingml/2006/main">
        <w:t xml:space="preserve">1. Guð veitir leiðsögn: Að læra að hlusta á rödd Guðs</w:t>
      </w:r>
    </w:p>
    <w:p/>
    <w:p>
      <w:r xmlns:w="http://schemas.openxmlformats.org/wordprocessingml/2006/main">
        <w:t xml:space="preserve">2. Gleðstu yfir orði Drottins: Hvernig á að taka á móti og hlýða fyrirmælum Guðs</w:t>
      </w:r>
    </w:p>
    <w:p/>
    <w:p>
      <w:r xmlns:w="http://schemas.openxmlformats.org/wordprocessingml/2006/main">
        <w:t xml:space="preserve">1. Síðari Kroníkubók 34:18</w:t>
      </w:r>
    </w:p>
    <w:p/>
    <w:p>
      <w:r xmlns:w="http://schemas.openxmlformats.org/wordprocessingml/2006/main">
        <w:t xml:space="preserve">2. Sálmur 119:105 Orð þitt er lampi fóta minna og ljós á vegi mínum.</w:t>
      </w:r>
    </w:p>
    <w:p/>
    <w:p>
      <w:r xmlns:w="http://schemas.openxmlformats.org/wordprocessingml/2006/main">
        <w:t xml:space="preserve">Síðari Kroníkubók 34:19 En er konungur hafði heyrt orð lögmálsins, reif hann klæði sín.</w:t>
      </w:r>
    </w:p>
    <w:p/>
    <w:p>
      <w:r xmlns:w="http://schemas.openxmlformats.org/wordprocessingml/2006/main">
        <w:t xml:space="preserve">Þegar Jósía konungur heyrði lögmálsorðin, varð honum svo ofviða, að hann reif klæði sín.</w:t>
      </w:r>
    </w:p>
    <w:p/>
    <w:p>
      <w:r xmlns:w="http://schemas.openxmlformats.org/wordprocessingml/2006/main">
        <w:t xml:space="preserve">1. Gagnrýnt af Orðinu: Hvernig á að bregðast við krafti orðs Guðs</w:t>
      </w:r>
    </w:p>
    <w:p/>
    <w:p>
      <w:r xmlns:w="http://schemas.openxmlformats.org/wordprocessingml/2006/main">
        <w:t xml:space="preserve">2. Þörfin fyrir auðmýkt í ljósi orðs Guðs</w:t>
      </w:r>
    </w:p>
    <w:p/>
    <w:p>
      <w:r xmlns:w="http://schemas.openxmlformats.org/wordprocessingml/2006/main">
        <w:t xml:space="preserve">1. Jesaja 6:1-8 - Svar Jesaja við orði Drottins</w:t>
      </w:r>
    </w:p>
    <w:p/>
    <w:p>
      <w:r xmlns:w="http://schemas.openxmlformats.org/wordprocessingml/2006/main">
        <w:t xml:space="preserve">2. Filippíbréfið 2:5-11 - Auðmýkt Krists í hlýðni við vilja föðurins</w:t>
      </w:r>
    </w:p>
    <w:p/>
    <w:p>
      <w:r xmlns:w="http://schemas.openxmlformats.org/wordprocessingml/2006/main">
        <w:t xml:space="preserve">Síðari Kroníkubók 34:20 Og konungur bauð Hilkía og Ahíkam Safanssyni og Abdón Míkasyni og Safan fræðimanni og Asaja þjóni konungs og sagði:</w:t>
      </w:r>
    </w:p>
    <w:p/>
    <w:p>
      <w:r xmlns:w="http://schemas.openxmlformats.org/wordprocessingml/2006/main">
        <w:t xml:space="preserve">Konungur bauð Hilkía, Ahíkam, Abdón, Safan og Asaja að gera eitthvað.</w:t>
      </w:r>
    </w:p>
    <w:p/>
    <w:p>
      <w:r xmlns:w="http://schemas.openxmlformats.org/wordprocessingml/2006/main">
        <w:t xml:space="preserve">1. Kraftur hlýðni</w:t>
      </w:r>
    </w:p>
    <w:p/>
    <w:p>
      <w:r xmlns:w="http://schemas.openxmlformats.org/wordprocessingml/2006/main">
        <w:t xml:space="preserve">2. Gildi auðmýktar</w:t>
      </w:r>
    </w:p>
    <w:p/>
    <w:p>
      <w:r xmlns:w="http://schemas.openxmlformats.org/wordprocessingml/2006/main">
        <w:t xml:space="preserve">1. Filippíbréfið 2:5-8 - Hafið þetta hugarfar yðar á milli, sem yðar er í Kristi Jesú, sem þótti í Guðs mynd ekki vera jafnrétti við Guð, heldur tæmdi sjálfan sig með því að taka á sig mynd þjóns, fæddur í líkingu manna.</w:t>
      </w:r>
    </w:p>
    <w:p/>
    <w:p>
      <w:r xmlns:w="http://schemas.openxmlformats.org/wordprocessingml/2006/main">
        <w:t xml:space="preserve">2. Rómverjabréfið 12:10 - Elskið hvert annað með bróðurást. Framúr hver annan í að sýna heiður.</w:t>
      </w:r>
    </w:p>
    <w:p/>
    <w:p>
      <w:r xmlns:w="http://schemas.openxmlformats.org/wordprocessingml/2006/main">
        <w:t xml:space="preserve">Síðari Kroníkubók 34:21 Farið og spyrjið Drottins vegna mín og þeirra, sem eftir eru í Ísrael og Júda, um orð þeirrar bókar, sem fundin er, því að mikil er reiði Drottins, sem yfir oss er úthellt. , af því að feður vorir hafa ekki varðveitt orð Drottins, til að fara eftir öllu því, sem ritað er í þessari bók.</w:t>
      </w:r>
    </w:p>
    <w:p/>
    <w:p>
      <w:r xmlns:w="http://schemas.openxmlformats.org/wordprocessingml/2006/main">
        <w:t xml:space="preserve">Ísraelsmenn og Júdamenn spyrja Drottin um þá reiði sem úthellt hefur verið yfir þá vegna þess að feður þeirra hafa ekki haldið orð Drottins.</w:t>
      </w:r>
    </w:p>
    <w:p/>
    <w:p>
      <w:r xmlns:w="http://schemas.openxmlformats.org/wordprocessingml/2006/main">
        <w:t xml:space="preserve">1. Kraftur hlýðni: Hvers vegna verðum við að fylgja orði Guðs</w:t>
      </w:r>
    </w:p>
    <w:p/>
    <w:p>
      <w:r xmlns:w="http://schemas.openxmlformats.org/wordprocessingml/2006/main">
        <w:t xml:space="preserve">2. Afleiðingar óhlýðni: Að læra af mistökum feðra okkar</w:t>
      </w:r>
    </w:p>
    <w:p/>
    <w:p>
      <w:r xmlns:w="http://schemas.openxmlformats.org/wordprocessingml/2006/main">
        <w:t xml:space="preserve">1. Mósebók 28:15-68 - Blessun Guðs og bölvun fyrir hlýðni og óhlýðni</w:t>
      </w:r>
    </w:p>
    <w:p/>
    <w:p>
      <w:r xmlns:w="http://schemas.openxmlformats.org/wordprocessingml/2006/main">
        <w:t xml:space="preserve">2. Orðskviðirnir 3:5-6 - Treystu á Drottin af öllu hjarta</w:t>
      </w:r>
    </w:p>
    <w:p/>
    <w:p>
      <w:r xmlns:w="http://schemas.openxmlformats.org/wordprocessingml/2006/main">
        <w:t xml:space="preserve">Síðari Kroníkubók 34:22 Þá fóru Hilkía og þeir, sem konungur hafði tilnefnt, til Huldu spákonu, konu Sallúms Tikvatssonar, Hasrasonar, fatavarðarins. (nú bjó hún í Jerúsalem í háskólanum:) og þeir töluðu við hana um það.</w:t>
      </w:r>
    </w:p>
    <w:p/>
    <w:p>
      <w:r xmlns:w="http://schemas.openxmlformats.org/wordprocessingml/2006/main">
        <w:t xml:space="preserve">Hilkía og fólkið, sem konungur hafði skipað, fóru til Huldu spákonu í Jerúsalem til að spyrja hana.</w:t>
      </w:r>
    </w:p>
    <w:p/>
    <w:p>
      <w:r xmlns:w="http://schemas.openxmlformats.org/wordprocessingml/2006/main">
        <w:t xml:space="preserve">1. Að hlýða köllun Guðs í lífi þínu</w:t>
      </w:r>
    </w:p>
    <w:p/>
    <w:p>
      <w:r xmlns:w="http://schemas.openxmlformats.org/wordprocessingml/2006/main">
        <w:t xml:space="preserve">2. Kraftur þess að leita guðlegrar visku</w:t>
      </w:r>
    </w:p>
    <w:p/>
    <w:p>
      <w:r xmlns:w="http://schemas.openxmlformats.org/wordprocessingml/2006/main">
        <w:t xml:space="preserve">1. Jeremía 29:11-13 - Því að ég veit hvaða áætlanir ég hef um þig, segir Drottinn, ætlar að gera þér farsælan og ekki gera þér illt, ætlar að gefa þér von og framtíð.</w:t>
      </w:r>
    </w:p>
    <w:p/>
    <w:p>
      <w:r xmlns:w="http://schemas.openxmlformats.org/wordprocessingml/2006/main">
        <w:t xml:space="preserve">12 Þá munt þú ákalla mig og koma og biðja til mín, og ég mun hlusta á þig.</w:t>
      </w:r>
    </w:p>
    <w:p/>
    <w:p>
      <w:r xmlns:w="http://schemas.openxmlformats.org/wordprocessingml/2006/main">
        <w:t xml:space="preserve">13Þú munt leita mín og finna mig þegar þú leitar mín af öllu hjarta þínu.</w:t>
      </w:r>
    </w:p>
    <w:p/>
    <w:p>
      <w:r xmlns:w="http://schemas.openxmlformats.org/wordprocessingml/2006/main">
        <w:t xml:space="preserve">2. Orðskviðirnir 1:7 - Ótti Drottins er upphaf þekkingar, en heimskingjar fyrirlíta visku og fræðslu.</w:t>
      </w:r>
    </w:p>
    <w:p/>
    <w:p>
      <w:r xmlns:w="http://schemas.openxmlformats.org/wordprocessingml/2006/main">
        <w:t xml:space="preserve">Síðari Kroníkubók 34:23 Og hún svaraði þeim: Svo segir Drottinn, Guð Ísraels: Segið manninum, sem sendi yður til mín,</w:t>
      </w:r>
    </w:p>
    <w:p/>
    <w:p>
      <w:r xmlns:w="http://schemas.openxmlformats.org/wordprocessingml/2006/main">
        <w:t xml:space="preserve">Drottinn, Guð Ísraels, sendi skilaboð í gegnum konu til karlanna sem báðu hana að tala fyrir hans hönd.</w:t>
      </w:r>
    </w:p>
    <w:p/>
    <w:p>
      <w:r xmlns:w="http://schemas.openxmlformats.org/wordprocessingml/2006/main">
        <w:t xml:space="preserve">1. Guð er alltaf að hlusta - hvernig Guð talar í gegnum okkur</w:t>
      </w:r>
    </w:p>
    <w:p/>
    <w:p>
      <w:r xmlns:w="http://schemas.openxmlformats.org/wordprocessingml/2006/main">
        <w:t xml:space="preserve">2. Að fylgja kalli Guðs - Hvernig við hlustum á það sem Guð er að segja</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1. Samúelsbók 3:10 - Og Drottinn kom og stóð og kallaði eins og áður: Samúel! Samúel! Og Samúel sagði: "Tala þú, því að þjónn þinn heyrir."</w:t>
      </w:r>
    </w:p>
    <w:p/>
    <w:p>
      <w:r xmlns:w="http://schemas.openxmlformats.org/wordprocessingml/2006/main">
        <w:t xml:space="preserve">Síðari Kroníkubók 34:24 Svo segir Drottinn: Sjá, ég mun leiða illt yfir þennan stað og yfir íbúa hans, allar þær bölvun, sem ritaðar eru í bókinni, sem þeir hafa lesið frammi fyrir Júdakonungi.</w:t>
      </w:r>
    </w:p>
    <w:p/>
    <w:p>
      <w:r xmlns:w="http://schemas.openxmlformats.org/wordprocessingml/2006/main">
        <w:t xml:space="preserve">Drottinn lýsir því yfir að hann muni koma illsku og bölvun yfir Júdamenn, eins og skrifað er í bókinni sem þeir höfðu lesið frammi fyrir konungi.</w:t>
      </w:r>
    </w:p>
    <w:p/>
    <w:p>
      <w:r xmlns:w="http://schemas.openxmlformats.org/wordprocessingml/2006/main">
        <w:t xml:space="preserve">1. Afleiðingar óhlýðni - Það er mikilvægt að skilja að þegar við óhlýðnast Guði munum við alltaf takast á við afleiðingar.</w:t>
      </w:r>
    </w:p>
    <w:p/>
    <w:p>
      <w:r xmlns:w="http://schemas.openxmlformats.org/wordprocessingml/2006/main">
        <w:t xml:space="preserve">2. Að vita hvað er skrifað - Við verðum alltaf að vera meðvituð um það sem stendur í Biblíunni og fylgja trúfastlega kenningum hennar.</w:t>
      </w:r>
    </w:p>
    <w:p/>
    <w:p>
      <w:r xmlns:w="http://schemas.openxmlformats.org/wordprocessingml/2006/main">
        <w:t xml:space="preserve">1. Mósebók 28:15 - "En ef þú hlýðir ekki raust Drottins Guðs þíns og gætir þess að halda öll boðorð hans og lög, sem ég býð þér í dag, að allar þessar bölvunir mun koma yfir þig og ná þér."</w:t>
      </w:r>
    </w:p>
    <w:p/>
    <w:p>
      <w:r xmlns:w="http://schemas.openxmlformats.org/wordprocessingml/2006/main">
        <w:t xml:space="preserve">2. Jósúabók 1:8 - „Þessi lögmálsbók skal ekki víkja af munni þínum, heldur skalt þú hugleiða hana dag og nótt, svo að þú gætir þess að gjöra allt sem í henni er ritað, því að þá skalt þú gjöra þitt. farsæll, og þá munt þú hafa góðan árangur."</w:t>
      </w:r>
    </w:p>
    <w:p/>
    <w:p>
      <w:r xmlns:w="http://schemas.openxmlformats.org/wordprocessingml/2006/main">
        <w:t xml:space="preserve">Síðari Kroníkubók 34:25 Af því að þeir hafa yfirgefið mig og brennt reykelsi öðrum guðum til þess að reita mig til reiði með öllum handaverkum þeirra. Fyrir því mun reiði minni úthellt verða yfir þennan stað og ekki slokknað.</w:t>
      </w:r>
    </w:p>
    <w:p/>
    <w:p>
      <w:r xmlns:w="http://schemas.openxmlformats.org/wordprocessingml/2006/main">
        <w:t xml:space="preserve">Júdamenn höfðu yfirgefið Guð og brennt reykelsi öðrum guðum, sem leiddi til þess að reiði Guðs var úthellt yfir þá.</w:t>
      </w:r>
    </w:p>
    <w:p/>
    <w:p>
      <w:r xmlns:w="http://schemas.openxmlformats.org/wordprocessingml/2006/main">
        <w:t xml:space="preserve">1. Forðastu reiði Guðs - Hvernig á að vera trúr Guði</w:t>
      </w:r>
    </w:p>
    <w:p/>
    <w:p>
      <w:r xmlns:w="http://schemas.openxmlformats.org/wordprocessingml/2006/main">
        <w:t xml:space="preserve">2. Afleiðingar skurðgoðadýrkunar - skelfilegar afleiðingar þess að hverfa frá Guði</w:t>
      </w:r>
    </w:p>
    <w:p/>
    <w:p>
      <w:r xmlns:w="http://schemas.openxmlformats.org/wordprocessingml/2006/main">
        <w:t xml:space="preserve">1. Mósebók 8:19-20 - "Og þegar þú lítur til baka til fyrri reynslu í lífi þínu og hugsar um það sem Guð hefur leitt þig í gegnum og þá miklu hluti sem hann hefur gert fyrir þig, sem þú skalt ekki fylgja eftir. öðrum guðum og þjóna þeim, því að Drottinn Guð þinn reynir þig til þess að vita hvort þú elskar Drottin Guð þinn af öllu hjarta þínu og allri sálu þinni.</w:t>
      </w:r>
    </w:p>
    <w:p/>
    <w:p>
      <w:r xmlns:w="http://schemas.openxmlformats.org/wordprocessingml/2006/main">
        <w:t xml:space="preserve">2. Rómverjabréfið 12:19 - "Elsku elskurnar, hefnið ekki sjálfs yðar, heldur gefið reiði stað, því að ritað er: Mín er hefndin, ég mun gjalda, segir Drottinn."</w:t>
      </w:r>
    </w:p>
    <w:p/>
    <w:p>
      <w:r xmlns:w="http://schemas.openxmlformats.org/wordprocessingml/2006/main">
        <w:t xml:space="preserve">Síðari Kroníkubók 34:26 Og um Júdakonunginn, sem sendi yður til að spyrja Drottin, svo skuluð þér segja við hann: Svo segir Drottinn, Guð Ísraels, um þau orð, sem þú hefur heyrt.</w:t>
      </w:r>
    </w:p>
    <w:p/>
    <w:p>
      <w:r xmlns:w="http://schemas.openxmlformats.org/wordprocessingml/2006/main">
        <w:t xml:space="preserve">Jósía konungur í Júda sendi embættismenn til að spyrja Drottins og Drottinn svaraði þeim sérstaklega.</w:t>
      </w:r>
    </w:p>
    <w:p/>
    <w:p>
      <w:r xmlns:w="http://schemas.openxmlformats.org/wordprocessingml/2006/main">
        <w:t xml:space="preserve">1. Mikilvægi þess að leita leiðsagnar Guðs</w:t>
      </w:r>
    </w:p>
    <w:p/>
    <w:p>
      <w:r xmlns:w="http://schemas.openxmlformats.org/wordprocessingml/2006/main">
        <w:t xml:space="preserve">2. Að hlýða vilja Guðs</w:t>
      </w:r>
    </w:p>
    <w:p/>
    <w:p>
      <w:r xmlns:w="http://schemas.openxmlformats.org/wordprocessingml/2006/main">
        <w:t xml:space="preserve">1. Matteusarguðspjall 6:32-33, "Því að heiðingjar hlaupa á eftir öllu þessu, og faðir yðar himneskur veit, að þú þarft á því að halda. En leitið fyrst ríkis hans og réttlætis, og allt þetta mun einnig verða yður gefið. "</w:t>
      </w:r>
    </w:p>
    <w:p/>
    <w:p>
      <w:r xmlns:w="http://schemas.openxmlformats.org/wordprocessingml/2006/main">
        <w:t xml:space="preserve">2. 1. Pétursbréf 5:6-7, "Auðmýkið yður því undir voldugu hendi Guðs, svo að hann lyfti yður upp á sínum tíma. Varpið allri áhyggju yðar á hann, því að hann ber umhyggju fyrir yður."</w:t>
      </w:r>
    </w:p>
    <w:p/>
    <w:p>
      <w:r xmlns:w="http://schemas.openxmlformats.org/wordprocessingml/2006/main">
        <w:t xml:space="preserve">Síðari Kroníkubók 34:27 Af því að hjarta þitt var blítt og þú auðmýktir þig frammi fyrir Guði, þegar þú heyrðir orð hans gegn þessum stað og íbúum hans, auðmýktir þig fyrir mér og reif klæði þín og grét frammi fyrir mér. ; Ég hef líka heyrt þig, segir Drottinn.</w:t>
      </w:r>
    </w:p>
    <w:p/>
    <w:p>
      <w:r xmlns:w="http://schemas.openxmlformats.org/wordprocessingml/2006/main">
        <w:t xml:space="preserve">Eftir að hafa heyrt orð Guðs um dóm yfir Jerúsalem, auðmýkti Jósía sig frammi fyrir Drottni, reif klæði sín og grét. Sem svar heyrði Drottinn bæn hans.</w:t>
      </w:r>
    </w:p>
    <w:p/>
    <w:p>
      <w:r xmlns:w="http://schemas.openxmlformats.org/wordprocessingml/2006/main">
        <w:t xml:space="preserve">1. Guð heiðrar auðmýkt og iðrun</w:t>
      </w:r>
    </w:p>
    <w:p/>
    <w:p>
      <w:r xmlns:w="http://schemas.openxmlformats.org/wordprocessingml/2006/main">
        <w:t xml:space="preserve">2. Guð heyrir bænir þeirra sem snúa sér til hans í auðmýkt</w:t>
      </w:r>
    </w:p>
    <w:p/>
    <w:p>
      <w:r xmlns:w="http://schemas.openxmlformats.org/wordprocessingml/2006/main">
        <w:t xml:space="preserve">1. Lúkasarguðspjall 18:13-14 - Og tollheimtumaðurinn, sem stóð álengdar, vildi ekki lyfta augum sínum til himins, heldur sló honum í brjóst og sagði: Guð veri mér syndari líknsamur. Ég segi yður: Þessi maður fór réttlátur heim til sín fremur en hinn. og sá sem auðmýkir sjálfan sig mun upp hafinn verða.</w:t>
      </w:r>
    </w:p>
    <w:p/>
    <w:p>
      <w:r xmlns:w="http://schemas.openxmlformats.org/wordprocessingml/2006/main">
        <w:t xml:space="preserve">2. Jakobsbréfið 4:6-7 - En hann gefur meiri náð. Þess vegna segir hann: Guð stendur gegn dramblátum, en auðmjúkum veitir hann náð. Gefið ykkur því undir Guði. Standið gegn djöflinum, og hann mun flýja frá þér.</w:t>
      </w:r>
    </w:p>
    <w:p/>
    <w:p>
      <w:r xmlns:w="http://schemas.openxmlformats.org/wordprocessingml/2006/main">
        <w:t xml:space="preserve">Síðari Kroníkubók 34:28 Sjá, ég mun safna þér til feðra þinna, og þú munt safnast í gröf þína í friði, og augu þín munu ekki sjá alla þá ógæfu, sem ég mun leiða yfir þennan stað og yfir íbúa þess. Svo báru þeir konungi orð aftur.</w:t>
      </w:r>
    </w:p>
    <w:p/>
    <w:p>
      <w:r xmlns:w="http://schemas.openxmlformats.org/wordprocessingml/2006/main">
        <w:t xml:space="preserve">Jósía var tilkynnt að hann myndi deyja í friði og ekki verða vitni að eyðileggingunni sem Guð myndi koma yfir Jerúsalem og íbúa hennar.</w:t>
      </w:r>
    </w:p>
    <w:p/>
    <w:p>
      <w:r xmlns:w="http://schemas.openxmlformats.org/wordprocessingml/2006/main">
        <w:t xml:space="preserve">1. Að lifa með friði andspænis óvissu</w:t>
      </w:r>
    </w:p>
    <w:p/>
    <w:p>
      <w:r xmlns:w="http://schemas.openxmlformats.org/wordprocessingml/2006/main">
        <w:t xml:space="preserve">2. Að finna tilgang Guðs í miðri áskorunum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48:14 - Því að þessi Guð er vor Guð um aldir alda: hann mun leiða oss allt til dauða.</w:t>
      </w:r>
    </w:p>
    <w:p/>
    <w:p>
      <w:r xmlns:w="http://schemas.openxmlformats.org/wordprocessingml/2006/main">
        <w:t xml:space="preserve">Síðari Kroníkubók 34:29 Þá sendi konungur og safnaði saman öllum öldungum Júda og Jerúsalem.</w:t>
      </w:r>
    </w:p>
    <w:p/>
    <w:p>
      <w:r xmlns:w="http://schemas.openxmlformats.org/wordprocessingml/2006/main">
        <w:t xml:space="preserve">Jósía konungur kallaði til sín alla öldunga Júda og Jerúsalem til að koma til sín.</w:t>
      </w:r>
    </w:p>
    <w:p/>
    <w:p>
      <w:r xmlns:w="http://schemas.openxmlformats.org/wordprocessingml/2006/main">
        <w:t xml:space="preserve">1. Kraftur einingarinnar: Hvernig sameining getur hjálpað okkur að ná markmiðum okkar</w:t>
      </w:r>
    </w:p>
    <w:p/>
    <w:p>
      <w:r xmlns:w="http://schemas.openxmlformats.org/wordprocessingml/2006/main">
        <w:t xml:space="preserve">2. Mikilvægi forystu: Hvernig góð forysta getur knúið okkur í átt að árangri</w:t>
      </w:r>
    </w:p>
    <w:p/>
    <w:p>
      <w:r xmlns:w="http://schemas.openxmlformats.org/wordprocessingml/2006/main">
        <w:t xml:space="preserve">1. Prédikarinn 4:12 - "Þótt einn verði yfirbugaður geta tveir varið sig. Þriggja þráða strengur slitnar ekki fljótt."</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Síðari Kroníkubók 34:30 Og konungur fór upp í hús Drottins og allir Júdamenn og Jerúsalembúar, prestarnir og levítarnir og allt fólkið, stórt og smátt, og hann las í þeirra eyru öll orð sáttmálsbókarinnar, sem fannst í húsi Drottins.</w:t>
      </w:r>
    </w:p>
    <w:p/>
    <w:p>
      <w:r xmlns:w="http://schemas.openxmlformats.org/wordprocessingml/2006/main">
        <w:t xml:space="preserve">Jósía konungur og allt Júdafólk, Jerúsalem, prestar, levítar og allir aðrir söfnuðust saman til að heyra orð sáttmálsbókarinnar, sem fannst í húsi Drottins.</w:t>
      </w:r>
    </w:p>
    <w:p/>
    <w:p>
      <w:r xmlns:w="http://schemas.openxmlformats.org/wordprocessingml/2006/main">
        <w:t xml:space="preserve">1. Mikilvægi sáttmálans: Hvernig skilningur á fyrirheitum Guðs getur fært okkur nær honum</w:t>
      </w:r>
    </w:p>
    <w:p/>
    <w:p>
      <w:r xmlns:w="http://schemas.openxmlformats.org/wordprocessingml/2006/main">
        <w:t xml:space="preserve">2. Kraftur samfélags: Hvernig eining getur styrkt andlega ferð okkar</w:t>
      </w:r>
    </w:p>
    <w:p/>
    <w:p>
      <w:r xmlns:w="http://schemas.openxmlformats.org/wordprocessingml/2006/main">
        <w:t xml:space="preserve">1. Rómverjabréfið 15:5-7 - Megi Guð þolgæðis og hvatningar veita yður að lifa í slíkri sátt hver við annan, í samræmi við Krist Jesú, að þér megið saman einni röddu vegsama Guð og föður Drottins vors Jesú Krists. .</w:t>
      </w:r>
    </w:p>
    <w:p/>
    <w:p>
      <w:r xmlns:w="http://schemas.openxmlformats.org/wordprocessingml/2006/main">
        <w:t xml:space="preserve">2. 1. Korintubréf 12:12-13 - Því eins og líkaminn er einn og hefur marga limi, og allir limir líkamans, þótt margir séu, einn líkami, svo er það með Kristi.</w:t>
      </w:r>
    </w:p>
    <w:p/>
    <w:p>
      <w:r xmlns:w="http://schemas.openxmlformats.org/wordprocessingml/2006/main">
        <w:t xml:space="preserve">Síðari Kroníkubók 34:31 Og konungur stóð á sínum stað og gjörði sáttmála frammi fyrir Drottni um að fylgja Drottni og halda boðorð hans, vitnisburði og lög af öllu hjarta sínu og öllu sínu. sál, til að framkvæma orð sáttmálans sem rituð eru í þessari bók.</w:t>
      </w:r>
    </w:p>
    <w:p/>
    <w:p>
      <w:r xmlns:w="http://schemas.openxmlformats.org/wordprocessingml/2006/main">
        <w:t xml:space="preserve">Jósía konungur gerði sáttmála um að þjóna Drottni af öllu hjarta sínu og af öllu hjarta og fylgja boðorðum hans, vitnisburðum og lögum.</w:t>
      </w:r>
    </w:p>
    <w:p/>
    <w:p>
      <w:r xmlns:w="http://schemas.openxmlformats.org/wordprocessingml/2006/main">
        <w:t xml:space="preserve">1. Kraftur sáttmálans: Hvernig á að standa við loforð við Guð</w:t>
      </w:r>
    </w:p>
    <w:p/>
    <w:p>
      <w:r xmlns:w="http://schemas.openxmlformats.org/wordprocessingml/2006/main">
        <w:t xml:space="preserve">2. Endurnýjun hjartans: Að halda sáttmálann við Guð</w:t>
      </w:r>
    </w:p>
    <w:p/>
    <w:p>
      <w:r xmlns:w="http://schemas.openxmlformats.org/wordprocessingml/2006/main">
        <w:t xml:space="preserve">1. Jeremía 32:40 - "Og ég mun gjöra við þá eilífan sáttmála, að ég mun ekki hverfa frá þeim til að gjöra þeim gott, heldur mun ég leggja ótta minn í hjörtu þeirra, svo að þeir fari ekki frá mér. "</w:t>
      </w:r>
    </w:p>
    <w:p/>
    <w:p>
      <w:r xmlns:w="http://schemas.openxmlformats.org/wordprocessingml/2006/main">
        <w:t xml:space="preserve">2. Matteusarguðspjall 22:37-40 - "Jesús sagði við hann: Þú skalt elska Drottin Guð þinn af öllu hjarta þínu, allri sálu þinni og öllum huga þínum. Þetta er fyrsta og stóra boðorðið. Og annað er eins og það: Þú skalt elska náunga þinn eins og sjálfan þig. Á þessum tveimur boðorðum hvíla allt lögmálið og spámennirnir."</w:t>
      </w:r>
    </w:p>
    <w:p/>
    <w:p>
      <w:r xmlns:w="http://schemas.openxmlformats.org/wordprocessingml/2006/main">
        <w:t xml:space="preserve">Síðari Kroníkubók 34:32 Og hann lét alla þá, sem fyrir voru í Jerúsalem og Benjamín, standa fyrir henni. Og Jerúsalembúar gjörðu samkvæmt sáttmála Guðs, Guðs feðra sinna.</w:t>
      </w:r>
    </w:p>
    <w:p/>
    <w:p>
      <w:r xmlns:w="http://schemas.openxmlformats.org/wordprocessingml/2006/main">
        <w:t xml:space="preserve">Jósía, konungur Júda, lét allt fólkið í Jerúsalem og Benjamín fylgja sáttmála Guðs, sem feður þeirra gerðu.</w:t>
      </w:r>
    </w:p>
    <w:p/>
    <w:p>
      <w:r xmlns:w="http://schemas.openxmlformats.org/wordprocessingml/2006/main">
        <w:t xml:space="preserve">1. Sáttmáli Guðs er bindandi samningur sem allir fylgjendur hans verða að halda.</w:t>
      </w:r>
    </w:p>
    <w:p/>
    <w:p>
      <w:r xmlns:w="http://schemas.openxmlformats.org/wordprocessingml/2006/main">
        <w:t xml:space="preserve">2. Við ættum að leitast við að lifa samkvæmt sáttmála Guðs, eins og Jósía og Jerúsalembúar gerðu.</w:t>
      </w:r>
    </w:p>
    <w:p/>
    <w:p>
      <w:r xmlns:w="http://schemas.openxmlformats.org/wordprocessingml/2006/main">
        <w:t xml:space="preserve">1. Síðari Kroníkubók 34:32</w:t>
      </w:r>
    </w:p>
    <w:p/>
    <w:p>
      <w:r xmlns:w="http://schemas.openxmlformats.org/wordprocessingml/2006/main">
        <w:t xml:space="preserve">2. Matteusarguðspjall 28:19-20 "Farið því og gjörið allar þjóðir að lærisveinum, skírið þá í nafni föður, sonar og heilags anda, og kennið þeim að halda allt sem ég hef boðið yður."</w:t>
      </w:r>
    </w:p>
    <w:p/>
    <w:p>
      <w:r xmlns:w="http://schemas.openxmlformats.org/wordprocessingml/2006/main">
        <w:t xml:space="preserve">Síðari Kroníkubók 34:33 Og Jósía tók burt allar viðurstyggðirnar úr öllum löndum, sem tilheyrðu Ísraelsmönnum, og lét alla þá, sem í Ísrael voru, þjóna til að þjóna Drottni Guði þeirra. Og alla hans daga vikuðu þeir ekki frá því að fylgja Drottni, Guði feðra sinna.</w:t>
      </w:r>
    </w:p>
    <w:p/>
    <w:p>
      <w:r xmlns:w="http://schemas.openxmlformats.org/wordprocessingml/2006/main">
        <w:t xml:space="preserve">Jósía tók burt allt sem viðurstyggð var úr löndum Ísraelsmanna og lét þá þjóna Drottni Guði sínum. Alla ævi hans héldu þeir áfram að fylgja Drottni.</w:t>
      </w:r>
    </w:p>
    <w:p/>
    <w:p>
      <w:r xmlns:w="http://schemas.openxmlformats.org/wordprocessingml/2006/main">
        <w:t xml:space="preserve">1. Kraftur guðrækinnar konungs: Rannsókn á stjórnartíð Jósía</w:t>
      </w:r>
    </w:p>
    <w:p/>
    <w:p>
      <w:r xmlns:w="http://schemas.openxmlformats.org/wordprocessingml/2006/main">
        <w:t xml:space="preserve">2. Að fylgja Drottni: Arfleifð Jósía</w:t>
      </w:r>
    </w:p>
    <w:p/>
    <w:p>
      <w:r xmlns:w="http://schemas.openxmlformats.org/wordprocessingml/2006/main">
        <w:t xml:space="preserve">1. Sálmur 119:9-11 - Hvernig getur ungur maður haldið vegi sínum hreinum? Með því að gæta þess samkvæmt orði þínu. Af öllu hjarta leita ég þín; lát mig ekki hverfa frá boðorðum þínum! Ég hef geymt orð þitt í hjarta mínu, til þess að ég syndga ekki gegn þér.</w:t>
      </w:r>
    </w:p>
    <w:p/>
    <w:p>
      <w:r xmlns:w="http://schemas.openxmlformats.org/wordprocessingml/2006/main">
        <w:t xml:space="preserve">2. Jósúabók 24:15 - Og ef það er illt í augum yðar að þjóna Drottni, þá veldu í dag hverjum þú vilt þjóna, hvort þeir guði, sem feður yðar þjónuðu í héraði hinumegin árinnar, eða guði Amoríta í þeirra landi. þú dvelur. En ég og mitt hús, við munum þjóna Drottni.</w:t>
      </w:r>
    </w:p>
    <w:p/>
    <w:p>
      <w:r xmlns:w="http://schemas.openxmlformats.org/wordprocessingml/2006/main">
        <w:t xml:space="preserve">2. Kroníkubók 35. kafli lýsir páskahaldinu undir forystu Jósía konungs og hörmulegum dauða hans í bardaga.</w:t>
      </w:r>
    </w:p>
    <w:p/>
    <w:p>
      <w:r xmlns:w="http://schemas.openxmlformats.org/wordprocessingml/2006/main">
        <w:t xml:space="preserve">1. málsgrein: Kaflinn byrjar á því að undirstrika skipun Jósía um að halda páskana í samræmi við kröfur lögmálsins. Hann gefur fórnir og hvetur levítana til að sinna skyldum sínum af trúmennsku (2. Kroníkubók 35:1-9).</w:t>
      </w:r>
    </w:p>
    <w:p/>
    <w:p>
      <w:r xmlns:w="http://schemas.openxmlformats.org/wordprocessingml/2006/main">
        <w:t xml:space="preserve">2. málsgrein: Frásögnin fjallar um hvernig undirbúningur er fyrir páskahátíðina. Prestarnir slátra páskalömbunum og allir taka þátt í tilbeiðslu og fórnum eins og Móse hefur mælt fyrir um (2. Kroníkubók 35:10-19).</w:t>
      </w:r>
    </w:p>
    <w:p/>
    <w:p>
      <w:r xmlns:w="http://schemas.openxmlformats.org/wordprocessingml/2006/main">
        <w:t xml:space="preserve">Þriðja málsgrein: Frásögnin undirstrikar hvernig þessi páskahátíð er einstaklega mikilfengleg. Það er mikil gleði, eining og hlýðni meðal fólksins þegar það heldur hátíðina af einlægni (2. Kroníkubók 35:20-24).</w:t>
      </w:r>
    </w:p>
    <w:p/>
    <w:p>
      <w:r xmlns:w="http://schemas.openxmlformats.org/wordprocessingml/2006/main">
        <w:t xml:space="preserve">Fjórða málsgrein: Áherslan beinist að því að lýsa hörmulegum atburði þar sem Josiah stendur frammi fyrir faraó Neco frá Egyptalandi í bardaga þrátt fyrir viðvörun Neco um að það sé ekki á móti honum sem Guð hefur sent hann. Jósía er lífshættulega særður og deyr, syrgður af öllum Júda (2. Kroníkubók 35:25-27).</w:t>
      </w:r>
    </w:p>
    <w:p/>
    <w:p>
      <w:r xmlns:w="http://schemas.openxmlformats.org/wordprocessingml/2006/main">
        <w:t xml:space="preserve">Í stuttu máli lýsir 35. kafli 2. Kroníkubókar athöfnina og harmleikinn sem varð á leiðtogaveldi Jósía konungs. Að undirstrika hlýðni sem birtist með því að halda páska og harmleik sem blasir við vegna illvígrar bardaga. Minnt er á einingartilraunir sem framkvæmdar voru á hátíðum og sorg sem varð við dauða Jósía. Þetta í stuttu máli, kafli gefur sögulega frásögn sem sýnir bæði val Jósía konungs, tjáð með hollustu við Guð, á sama tíma og hann leggur áherslu á uppfyllingu sem stafar af hlýðni sem er dæmigerð með hlýðni, útfærslu sem táknar guðlega hylli og staðfestingu um uppfyllingu gagnvart spádómi, testamenti sem sýnir skuldbindingu til að heiðra sáttmálasamband skaparans. -Guð og útvalið fólk-Ísrael</w:t>
      </w:r>
    </w:p>
    <w:p/>
    <w:p>
      <w:r xmlns:w="http://schemas.openxmlformats.org/wordprocessingml/2006/main">
        <w:t xml:space="preserve">Síðari Kroníkubók 35:1 Og Jósía hélt Drottni páska í Jerúsalem, og þeir slátruðu páskana á fjórtánda degi hins fyrsta mánaðar.</w:t>
      </w:r>
    </w:p>
    <w:p/>
    <w:p>
      <w:r xmlns:w="http://schemas.openxmlformats.org/wordprocessingml/2006/main">
        <w:t xml:space="preserve">Jósía hélt páskana í Jerúsalem á fjórtánda degi fyrsta mánaðar.</w:t>
      </w:r>
    </w:p>
    <w:p/>
    <w:p>
      <w:r xmlns:w="http://schemas.openxmlformats.org/wordprocessingml/2006/main">
        <w:t xml:space="preserve">1. Að velja að fagna náð Guðs í lífi okkar</w:t>
      </w:r>
    </w:p>
    <w:p/>
    <w:p>
      <w:r xmlns:w="http://schemas.openxmlformats.org/wordprocessingml/2006/main">
        <w:t xml:space="preserve">2. Að uppfylla boðorð Guðs með gleði og hlýðni</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Sálmur 100:2 - Þjónið Drottni með fögnuði; koma fyrir návist hans með söng.</w:t>
      </w:r>
    </w:p>
    <w:p/>
    <w:p>
      <w:r xmlns:w="http://schemas.openxmlformats.org/wordprocessingml/2006/main">
        <w:t xml:space="preserve">Síðari Kroníkubók 35:2 Og hann setti prestana til starfa og hvatti þá til þjónustu við musteri Drottins.</w:t>
      </w:r>
    </w:p>
    <w:p/>
    <w:p>
      <w:r xmlns:w="http://schemas.openxmlformats.org/wordprocessingml/2006/main">
        <w:t xml:space="preserve">Jósía konungur í Júda hvatti prestana til að þjóna í musteri Drottins.</w:t>
      </w:r>
    </w:p>
    <w:p/>
    <w:p>
      <w:r xmlns:w="http://schemas.openxmlformats.org/wordprocessingml/2006/main">
        <w:t xml:space="preserve">1. Verk Drottins má ekki vanrækja - 2. Kroníkubók 35:2</w:t>
      </w:r>
    </w:p>
    <w:p/>
    <w:p>
      <w:r xmlns:w="http://schemas.openxmlformats.org/wordprocessingml/2006/main">
        <w:t xml:space="preserve">2. Þjónum Drottni með fórn og vígslu - 2. Kroníkubók 35:2</w:t>
      </w:r>
    </w:p>
    <w:p/>
    <w:p>
      <w:r xmlns:w="http://schemas.openxmlformats.org/wordprocessingml/2006/main">
        <w:t xml:space="preserve">1. Hebreabréfið 13:15-16 - Fyrir milligöngu Jesú skulum við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Matteusarguðspjall 25:14-30 - Jesús segir dæmisöguna um talenturnar og leggur áherslu á að þeir sem þjóna Drottni trúfastlega fái umbun.</w:t>
      </w:r>
    </w:p>
    <w:p/>
    <w:p>
      <w:r xmlns:w="http://schemas.openxmlformats.org/wordprocessingml/2006/main">
        <w:t xml:space="preserve">Síðari Kroníkubók 35:3 Og hann sagði við levítana, sem kenndu öllum Ísrael, sem voru Drottni heilagir: ,,Setjið helgu örkina í húsið, sem Salómon, sonur Davíðs, Ísraelskonungur, reisti. það skal ekki vera byrði á herðum yðar. Þjónið nú Drottni Guði yðar og lýð hans Ísrael,</w:t>
      </w:r>
    </w:p>
    <w:p/>
    <w:p>
      <w:r xmlns:w="http://schemas.openxmlformats.org/wordprocessingml/2006/main">
        <w:t xml:space="preserve">Levítunum var falið að setja helgu örkina í musterið sem Salómon reisti og þjóna Drottni og lýð hans Ísrael.</w:t>
      </w:r>
    </w:p>
    <w:p/>
    <w:p>
      <w:r xmlns:w="http://schemas.openxmlformats.org/wordprocessingml/2006/main">
        <w:t xml:space="preserve">1. Að þjóna Drottni: Köllun til heilagleika</w:t>
      </w:r>
    </w:p>
    <w:p/>
    <w:p>
      <w:r xmlns:w="http://schemas.openxmlformats.org/wordprocessingml/2006/main">
        <w:t xml:space="preserve">2. Skylda levítanna: Að halda sáttmálann</w:t>
      </w:r>
    </w:p>
    <w:p/>
    <w:p>
      <w:r xmlns:w="http://schemas.openxmlformats.org/wordprocessingml/2006/main">
        <w:t xml:space="preserve">1. Mósebók 10:12-13 - Og nú, Ísrael, hvers krefst Drottinn Guð þinn af þér? Hann krefst þess aðeins að þú óttist Drottin, Guð þinn, og lifir á þann hátt sem honum þóknast og elskir hann og þjónar honum af öllu hjarta þínu og sálu.</w:t>
      </w:r>
    </w:p>
    <w:p/>
    <w:p>
      <w:r xmlns:w="http://schemas.openxmlformats.org/wordprocessingml/2006/main">
        <w:t xml:space="preserve">2. Jósúabók 24:15 - En ef yður þykir óæskilegt að þjóna Drottni, þá veljið sjálfum yður í dag hverjum þér viljið þjóna, en ég og heimili mitt, við munum þjóna Drottni.</w:t>
      </w:r>
    </w:p>
    <w:p/>
    <w:p>
      <w:r xmlns:w="http://schemas.openxmlformats.org/wordprocessingml/2006/main">
        <w:t xml:space="preserve">Síðari Kroníkubók 35:4 Búið yður til eftir ættfeðrum yðar, eftir flokkum yðar, eftir riti Davíðs Ísraelskonungs og eftir riti Salómons sonar hans.</w:t>
      </w:r>
    </w:p>
    <w:p/>
    <w:p>
      <w:r xmlns:w="http://schemas.openxmlformats.org/wordprocessingml/2006/main">
        <w:t xml:space="preserve">Ísraelsmönnum var falið að búa sig undir tilbeiðslu samkvæmt skriflegum fyrirmælum Davíðs konungs og Salómons konungs.</w:t>
      </w:r>
    </w:p>
    <w:p/>
    <w:p>
      <w:r xmlns:w="http://schemas.openxmlformats.org/wordprocessingml/2006/main">
        <w:t xml:space="preserve">1. Að hlýða feðrunum: Að læra af speki Davíðs og Salómons</w:t>
      </w:r>
    </w:p>
    <w:p/>
    <w:p>
      <w:r xmlns:w="http://schemas.openxmlformats.org/wordprocessingml/2006/main">
        <w:t xml:space="preserve">2. Að lifa í hlýðni við orð Guðs</w:t>
      </w:r>
    </w:p>
    <w:p/>
    <w:p>
      <w:r xmlns:w="http://schemas.openxmlformats.org/wordprocessingml/2006/main">
        <w:t xml:space="preserve">1. Jósúabók 1:8 - "Þessi lögmálsbók skal ekki víkja úr munni þínum, heldur skalt þú hugleiða hana dag og nótt, til þess að þú gætir þess að fara eftir öllu sem í henni er ritað. mun gera veg þinn farsælan, og þá munt þú ná góðum árangri.</w:t>
      </w:r>
    </w:p>
    <w:p/>
    <w:p>
      <w:r xmlns:w="http://schemas.openxmlformats.org/wordprocessingml/2006/main">
        <w:t xml:space="preserve">2. Sálmur 119:105 - "Orð þitt er lampi fóta minna og ljós á vegi mínum."</w:t>
      </w:r>
    </w:p>
    <w:p/>
    <w:p>
      <w:r xmlns:w="http://schemas.openxmlformats.org/wordprocessingml/2006/main">
        <w:t xml:space="preserve">Síðari Kroníkubók 35:5 Stattu í helgidóminum eftir ættkvíslum feðra bræðra þinna, lýðsins, og eftir skiptingu ættkvísla levítanna.</w:t>
      </w:r>
    </w:p>
    <w:p/>
    <w:p>
      <w:r xmlns:w="http://schemas.openxmlformats.org/wordprocessingml/2006/main">
        <w:t xml:space="preserve">Ísraelsmönnum var sagt að standa á helgum stað eftir skiptingu ættina sinna og levítanna.</w:t>
      </w:r>
    </w:p>
    <w:p/>
    <w:p>
      <w:r xmlns:w="http://schemas.openxmlformats.org/wordprocessingml/2006/main">
        <w:t xml:space="preserve">1. Eining fólks Guðs</w:t>
      </w:r>
    </w:p>
    <w:p/>
    <w:p>
      <w:r xmlns:w="http://schemas.openxmlformats.org/wordprocessingml/2006/main">
        <w:t xml:space="preserve">2. Heilagleiki Guðs staðar</w:t>
      </w:r>
    </w:p>
    <w:p/>
    <w:p>
      <w:r xmlns:w="http://schemas.openxmlformats.org/wordprocessingml/2006/main">
        <w:t xml:space="preserve">1. Mósebók 10:12-13 „Og nú, Ísrael, hvers krefst Drottinn Guð þinn af þér, annað en að óttast Drottin Guð þinn, ganga á öllum hans vegum, elska hann, þjóna Drottni Guði þínum með af öllu hjarta þínu og allri sálu þinni og til að halda boðorð og lög Drottins.</w:t>
      </w:r>
    </w:p>
    <w:p/>
    <w:p>
      <w:r xmlns:w="http://schemas.openxmlformats.org/wordprocessingml/2006/main">
        <w:t xml:space="preserve">2. Sálmur 133:1-3 "Sjá, hversu gott og ánægjulegt það er fyrir bræður að búa saman í einingu! Það er eins og dýrmæta olía á höfði, sem rennur niður á skeggið, skegg Arons, rennur niður á brún klæða hans. Það er eins og dögg Hermons, sem stígur niður á fjöll Síonar, því að þar bauð Drottinn blessunarlífið að eilífu."</w:t>
      </w:r>
    </w:p>
    <w:p/>
    <w:p>
      <w:r xmlns:w="http://schemas.openxmlformats.org/wordprocessingml/2006/main">
        <w:t xml:space="preserve">Síðari Kroníkubók 35:6 Drepið því páskana og helgið yður og búið bræður yðar til búna, að þeir geti gjört eftir orði Drottins fyrir Móse.</w:t>
      </w:r>
    </w:p>
    <w:p/>
    <w:p>
      <w:r xmlns:w="http://schemas.openxmlformats.org/wordprocessingml/2006/main">
        <w:t xml:space="preserve">Júdafólki er falið að undirbúa sig og helga sig til að halda páskana eins og Drottinn hefur boðið fyrir milligöngu Móse.</w:t>
      </w:r>
    </w:p>
    <w:p/>
    <w:p>
      <w:r xmlns:w="http://schemas.openxmlformats.org/wordprocessingml/2006/main">
        <w:t xml:space="preserve">1. Trúföst hlýðni: Kraftur þess að halda boðorð Guðs</w:t>
      </w:r>
    </w:p>
    <w:p/>
    <w:p>
      <w:r xmlns:w="http://schemas.openxmlformats.org/wordprocessingml/2006/main">
        <w:t xml:space="preserve">2. Mikilvægi helgunar: Að læra að fylgja vegum Guðs</w:t>
      </w:r>
    </w:p>
    <w:p/>
    <w:p>
      <w:r xmlns:w="http://schemas.openxmlformats.org/wordprocessingml/2006/main">
        <w:t xml:space="preserve">1. Mósebók 6:4-5 "Heyr, Ísrael: Drottinn Guð vor, Drottinn er einn. Þú skalt elska Drottin, Guð þinn, af öllu hjarta þínu, allri sálu þinni og af öllum mætti þínum.</w:t>
      </w:r>
    </w:p>
    <w:p/>
    <w:p>
      <w:r xmlns:w="http://schemas.openxmlformats.org/wordprocessingml/2006/main">
        <w:t xml:space="preserve">2. 1. Pétursbréf 1:13-16 "Þess vegna, undirbúið huga yðar til athafna og verið edrú í huga, settu von yðar fullkomlega á þá náð, sem yður mun veitast við opinberun Jesú Krists. Sem hlýðin börn skuluð þér ekki vera líkist ástríðum fyrri fáfræði þinnar, en eins og hann er heilagur, sem kallaði þig, þá vertu og heilagur í allri breytni þinni, þar sem ritað er: Þú skalt vera heilagur, því að ég er heilagur.</w:t>
      </w:r>
    </w:p>
    <w:p/>
    <w:p>
      <w:r xmlns:w="http://schemas.openxmlformats.org/wordprocessingml/2006/main">
        <w:t xml:space="preserve">Síðari Kroníkubók 35:7 Og Jósía gaf lýðnum, af sauðinni, lömb og kiðlinga, allt til páskafórnanna, handa öllum viðstöddum, þrjátíu þúsund og þrjú þúsund nauta. Þetta voru af fé konungs. .</w:t>
      </w:r>
    </w:p>
    <w:p/>
    <w:p>
      <w:r xmlns:w="http://schemas.openxmlformats.org/wordprocessingml/2006/main">
        <w:t xml:space="preserve">Jósía lét fólkinu í té 30.000 lömb og 3.000 naut til páskafórna.</w:t>
      </w:r>
    </w:p>
    <w:p/>
    <w:p>
      <w:r xmlns:w="http://schemas.openxmlformats.org/wordprocessingml/2006/main">
        <w:t xml:space="preserve">1. Örlæti Guðs: Hugleiðing um páskafórn Jósía.</w:t>
      </w:r>
    </w:p>
    <w:p/>
    <w:p>
      <w:r xmlns:w="http://schemas.openxmlformats.org/wordprocessingml/2006/main">
        <w:t xml:space="preserve">2. Gnægð í fórn: Rannsókn á örlæti Jósía.</w:t>
      </w:r>
    </w:p>
    <w:p/>
    <w:p>
      <w:r xmlns:w="http://schemas.openxmlformats.org/wordprocessingml/2006/main">
        <w:t xml:space="preserve">1. Mósebók 12:3-4 - Talið við allan söfnuð Ísraels og segið: Á tíunda degi þessa mánaðar skulu þeir taka til sín sérhverja lamb, eftir ætt feðra sinna, lamb til húss. .</w:t>
      </w:r>
    </w:p>
    <w:p/>
    <w:p>
      <w:r xmlns:w="http://schemas.openxmlformats.org/wordprocessingml/2006/main">
        <w:t xml:space="preserve">2. Sálmur 50:10-11 - Því að hvert dýr skógarins er mitt og fénaður á þúsund hæðum. Ég þekki alla fugla fjallanna, og villidýr merkurinnar eru mín.</w:t>
      </w:r>
    </w:p>
    <w:p/>
    <w:p>
      <w:r xmlns:w="http://schemas.openxmlformats.org/wordprocessingml/2006/main">
        <w:t xml:space="preserve">Síðari Kroníkubók 35:8 Og höfðingjar hans gáfu fúslega lýðnum, prestunum og levítunum: Hilkía, Sakaría og Jehiel, höfðingjar Guðs húss, gáfu prestunum í páskafórn tvö þúsund og sex hundruð smáar. nautgripi og þrjú hundruð naut.</w:t>
      </w:r>
    </w:p>
    <w:p/>
    <w:p>
      <w:r xmlns:w="http://schemas.openxmlformats.org/wordprocessingml/2006/main">
        <w:t xml:space="preserve">Hilkía, Sakaría og Jehíel, höfðingjar Guðs húss, gáfu prestunum ríkulega tvö þúsund og sex hundruð smáfé og þrjú hundruð nautgripi til páskafórnanna.</w:t>
      </w:r>
    </w:p>
    <w:p/>
    <w:p>
      <w:r xmlns:w="http://schemas.openxmlformats.org/wordprocessingml/2006/main">
        <w:t xml:space="preserve">1. Örlæti leiðtoga: Dæmi úr 2. Kroníkubók 35:8</w:t>
      </w:r>
    </w:p>
    <w:p/>
    <w:p>
      <w:r xmlns:w="http://schemas.openxmlformats.org/wordprocessingml/2006/main">
        <w:t xml:space="preserve">2. Kraftur þess að gefa: Rannsókn á 2. Kroníkubók 35:8</w:t>
      </w:r>
    </w:p>
    <w:p/>
    <w:p>
      <w:r xmlns:w="http://schemas.openxmlformats.org/wordprocessingml/2006/main">
        <w:t xml:space="preserve">1. Markús 12:41-44 - Og Jesús settist gegnt fjárhirslunni og sá hvernig fólkið kastaði peningum í fjárhirsluna, og margir ríkir lögðu miklu. Og þar kom fátæk ekkja nokkur, og hún kastaði inn tveimur mítlum, sem gefa fé. Og hann kallaði til sín lærisveina sína og sagði við þá: Sannlega segi ég yður, að þessi fátæka ekkja hefur lagt meira inn en allir þeir, sem í fjárhirsluna hafa kastað. en af skorti sínu lagði hún allt sem hún átti, allt sitt líf.</w:t>
      </w:r>
    </w:p>
    <w:p/>
    <w:p>
      <w:r xmlns:w="http://schemas.openxmlformats.org/wordprocessingml/2006/main">
        <w:t xml:space="preserve">2. Lúkas 6:38 - Gefið, og yður mun gefast; góð mál, þrýst, hrist saman og yfirkeyrð, munu menn gefa þér í barm. Því að með sama mæli og þér mælið með mun yður aftur mælt verða.</w:t>
      </w:r>
    </w:p>
    <w:p/>
    <w:p>
      <w:r xmlns:w="http://schemas.openxmlformats.org/wordprocessingml/2006/main">
        <w:t xml:space="preserve">Síðari Kroníkubók 35:9 Og Konanía, Semaja og Netaneel, bræður hans, og Hasabja og Jeíel og Jósabad, höfðingjar Levítanna, færðu Levítunum fimm þúsund nautgripi í páskafórn og fimm hundruð nautgripi.</w:t>
      </w:r>
    </w:p>
    <w:p/>
    <w:p>
      <w:r xmlns:w="http://schemas.openxmlformats.org/wordprocessingml/2006/main">
        <w:t xml:space="preserve">Konanja, Semaja, Netaneel, Hasabja, Jeíel og Jósabad, sex æðstu levítar, færðu Levítunum fimm þúsund nautgripi og fimm hundruð naut í páskafórn.</w:t>
      </w:r>
    </w:p>
    <w:p/>
    <w:p>
      <w:r xmlns:w="http://schemas.openxmlformats.org/wordprocessingml/2006/main">
        <w:t xml:space="preserve">1. Að gefa með gleði: Dæmi levítanna 2. Hjarta örlætis: Verðlaunin fyrir að gefa</w:t>
      </w:r>
    </w:p>
    <w:p/>
    <w:p>
      <w:r xmlns:w="http://schemas.openxmlformats.org/wordprocessingml/2006/main">
        <w:t xml:space="preserve">1. Lúkas 6:38 Gefið, og yður mun gefast. Gott mál, þrýst niður, hrist saman og keyrt yfir, verður hellt í kjöltu þína. Því að með þeim mæli sem þú notar, mun það mælst þér.</w:t>
      </w:r>
    </w:p>
    <w:p/>
    <w:p>
      <w:r xmlns:w="http://schemas.openxmlformats.org/wordprocessingml/2006/main">
        <w:t xml:space="preserve">2. 2. Korintubréf 9:6-7 Mundu þetta: Sá sem sáir sparlega mun og sparlega uppskera, og hver sem sáir rausnarlega mun og rausnarlega uppskera. Hver og einn ykkar ætti að gefa það sem þið hafið ákveðið í hjarta ykkar að gefa, ekki með tregðu eða nauðung, því Guð elskar glaðan gjafara.</w:t>
      </w:r>
    </w:p>
    <w:p/>
    <w:p>
      <w:r xmlns:w="http://schemas.openxmlformats.org/wordprocessingml/2006/main">
        <w:t xml:space="preserve">Síðari Kroníkubók 35:10 Þá var þjónustan undirbúin, og prestarnir stóðu á sínum stað og levítarnir í flokkum sínum, eftir boði konungs.</w:t>
      </w:r>
    </w:p>
    <w:p/>
    <w:p>
      <w:r xmlns:w="http://schemas.openxmlformats.org/wordprocessingml/2006/main">
        <w:t xml:space="preserve">Prestarnir og levítarnir stóðu á sínum tilteknum stöðum til þjónustunnar samkvæmt fyrirmælum konungs.</w:t>
      </w:r>
    </w:p>
    <w:p/>
    <w:p>
      <w:r xmlns:w="http://schemas.openxmlformats.org/wordprocessingml/2006/main">
        <w:t xml:space="preserve">1. Vertu tilbúinn til að þjóna: Að þekkja stað okkar og tilgang.</w:t>
      </w:r>
    </w:p>
    <w:p/>
    <w:p>
      <w:r xmlns:w="http://schemas.openxmlformats.org/wordprocessingml/2006/main">
        <w:t xml:space="preserve">2. Skipanir Guðs: Hlýðni okkar færir honum blessun.</w:t>
      </w:r>
    </w:p>
    <w:p/>
    <w:p>
      <w:r xmlns:w="http://schemas.openxmlformats.org/wordprocessingml/2006/main">
        <w:t xml:space="preserve">1. Kólossubréfið 3:23-24 - Hvað sem þú gerir, vinnið af heilum hug, eins og fyrir Drottin en ekki fyrir menn, vitandi að frá Drottni munt þú fá arfleifð þína að launum. Þú ert að þjóna Drottni Kristi.</w:t>
      </w:r>
    </w:p>
    <w:p/>
    <w:p>
      <w:r xmlns:w="http://schemas.openxmlformats.org/wordprocessingml/2006/main">
        <w:t xml:space="preserve">2. Efesusbréfið 6:7 - Þjónaðu af heilum hug, eins og þú værir að þjóna Drottni, ekki fólki.</w:t>
      </w:r>
    </w:p>
    <w:p/>
    <w:p>
      <w:r xmlns:w="http://schemas.openxmlformats.org/wordprocessingml/2006/main">
        <w:t xml:space="preserve">Síðari Kroníkubók 35:11 Og þeir slátruðu páskana, og prestarnir stökktu blóðinu úr höndum þeirra, og levítarnir fláðu þá.</w:t>
      </w:r>
    </w:p>
    <w:p/>
    <w:p>
      <w:r xmlns:w="http://schemas.openxmlformats.org/wordprocessingml/2006/main">
        <w:t xml:space="preserve">Levítarnir undirbjuggu páskafórnina og prestarnir stökktu blóðinu á altarið.</w:t>
      </w:r>
    </w:p>
    <w:p/>
    <w:p>
      <w:r xmlns:w="http://schemas.openxmlformats.org/wordprocessingml/2006/main">
        <w:t xml:space="preserve">1. Mikilvægi fórnar og hlýðni í tilbeiðslu</w:t>
      </w:r>
    </w:p>
    <w:p/>
    <w:p>
      <w:r xmlns:w="http://schemas.openxmlformats.org/wordprocessingml/2006/main">
        <w:t xml:space="preserve">2. Merking samfélags og hvað það gefur okkur</w:t>
      </w:r>
    </w:p>
    <w:p/>
    <w:p>
      <w:r xmlns:w="http://schemas.openxmlformats.org/wordprocessingml/2006/main">
        <w:t xml:space="preserve">1. Hebreabréfið 9:7 - En inn í þann annan fór æðsti presturinn einn einu sinni á ári, ekki blóðlaus, sem hann fórnaði sjálfum sér og fyrir villur fólksins.</w:t>
      </w:r>
    </w:p>
    <w:p/>
    <w:p>
      <w:r xmlns:w="http://schemas.openxmlformats.org/wordprocessingml/2006/main">
        <w:t xml:space="preserve">2. Matteusarguðspjall 26:26-28 - Og er þeir voru að borða, tók Jesús brauð, blessaði það, braut það, gaf lærisveinunum og sagði: Takið, etið. þetta er líkami minn. Og hann tók bikarinn, gjörði þakkir, gaf þeim og sagði: Drekkið allt af honum. Því að þetta er blóð mitt nýja testamentisins, sem úthellt er fyrir marga til fyrirgefningar synda.</w:t>
      </w:r>
    </w:p>
    <w:p/>
    <w:p>
      <w:r xmlns:w="http://schemas.openxmlformats.org/wordprocessingml/2006/main">
        <w:t xml:space="preserve">Síðari Kroníkubók 35:12 Og þeir fjarlægðu brennifórnirnar, til þess að færa eftir ættkvíslum lýðsins, til að fórna Drottni, eins og ritað er í Mósebók. Og svo gerðu þeir með nautin.</w:t>
      </w:r>
    </w:p>
    <w:p/>
    <w:p>
      <w:r xmlns:w="http://schemas.openxmlformats.org/wordprocessingml/2006/main">
        <w:t xml:space="preserve">Fólkið færði Drottni brennifórnir og naut eins og mælt er fyrir um í Mósebók.</w:t>
      </w:r>
    </w:p>
    <w:p/>
    <w:p>
      <w:r xmlns:w="http://schemas.openxmlformats.org/wordprocessingml/2006/main">
        <w:t xml:space="preserve">1. Fórnir og fórnir: Tilbeiðsla okkar til Guðs</w:t>
      </w:r>
    </w:p>
    <w:p/>
    <w:p>
      <w:r xmlns:w="http://schemas.openxmlformats.org/wordprocessingml/2006/main">
        <w:t xml:space="preserve">2. Hlýðni og þjónusta: Að þjóna Guði af hjarta og sál</w:t>
      </w:r>
    </w:p>
    <w:p/>
    <w:p>
      <w:r xmlns:w="http://schemas.openxmlformats.org/wordprocessingml/2006/main">
        <w:t xml:space="preserve">1. Mósebók 12:5-7 - Þú skalt slátra páskalambinu á þeim stað, sem Drottinn velur, og þar skalt þú eta það með sonum þínum og dætrum og ambáttum þínum og ambáttum; og þú skalt gleðjast frammi fyrir Drottni Guði þínum.</w:t>
      </w:r>
    </w:p>
    <w:p/>
    <w:p>
      <w:r xmlns:w="http://schemas.openxmlformats.org/wordprocessingml/2006/main">
        <w:t xml:space="preserve">6 Enn fremur skuluð þér ekki gjöra eins og vér gerum hér í dag, hver maður gerir það sem rétt er í hans eigin augum.</w:t>
      </w:r>
    </w:p>
    <w:p/>
    <w:p>
      <w:r xmlns:w="http://schemas.openxmlformats.org/wordprocessingml/2006/main">
        <w:t xml:space="preserve">7 Því að enn ertu ekki kominn til hvíldar og arfleifðar, sem Drottinn Guð þinn gefur þér.</w:t>
      </w:r>
    </w:p>
    <w:p/>
    <w:p>
      <w:r xmlns:w="http://schemas.openxmlformats.org/wordprocessingml/2006/main">
        <w:t xml:space="preserve">2. Sálmur 51:17 - Fórnir Guðs eru sundurkramur andi: sundurkramt og sundurkramið hjarta, ó Guð, þú fyrirlítur ekki.</w:t>
      </w:r>
    </w:p>
    <w:p/>
    <w:p>
      <w:r xmlns:w="http://schemas.openxmlformats.org/wordprocessingml/2006/main">
        <w:t xml:space="preserve">Síðari Kroníkubók 35:13 Og þeir steiktu páskana í eldi samkvæmt lögum, en hinar heilögu fórnirnar suðu þær í pottum, í katlum og á pönnum og skiptu þeim í skyndi á meðal alls fólksins.</w:t>
      </w:r>
    </w:p>
    <w:p/>
    <w:p>
      <w:r xmlns:w="http://schemas.openxmlformats.org/wordprocessingml/2006/main">
        <w:t xml:space="preserve">Ísraelsmenn steiktu páskana samkvæmt lögum og skiptu fljótt hinum heilögu fórnum á milli alls lýðsins.</w:t>
      </w:r>
    </w:p>
    <w:p/>
    <w:p>
      <w:r xmlns:w="http://schemas.openxmlformats.org/wordprocessingml/2006/main">
        <w:t xml:space="preserve">1. Kraftur hlýðninnar: Hvernig það færir blessun að fylgja helgiathöfnum Guðs</w:t>
      </w:r>
    </w:p>
    <w:p/>
    <w:p>
      <w:r xmlns:w="http://schemas.openxmlformats.org/wordprocessingml/2006/main">
        <w:t xml:space="preserve">2. Forgangur einingarinnar: Hvernig að vinna saman færir fyrirvara Guðs</w:t>
      </w:r>
    </w:p>
    <w:p/>
    <w:p>
      <w:r xmlns:w="http://schemas.openxmlformats.org/wordprocessingml/2006/main">
        <w:t xml:space="preserve">1. Mósebók 6:17-19 - "Þú skalt varðveita boðorð Drottins, Guðs þíns, og vitnisburð hans og lög, sem hann hefur boðið þér, og þú skalt gjöra það sem rétt er og gott í augum Drottins. , svo að þér megi vel fara, og að þú farir inn og eignist landið góða, sem Drottinn sór að gefa feðrum þínum, að reka allan óvin þinn burt frá þér, eins og Drottinn hefur sagt.</w:t>
      </w:r>
    </w:p>
    <w:p/>
    <w:p>
      <w:r xmlns:w="http://schemas.openxmlformats.org/wordprocessingml/2006/main">
        <w:t xml:space="preserve">2. Filippíbréfið 2:3-4 - "Gjörið ekkert af eigingirni eða yfirlæti, heldur teljið aðra merkilegri en ykkur sjálfir í auðmýkt.</w:t>
      </w:r>
    </w:p>
    <w:p/>
    <w:p>
      <w:r xmlns:w="http://schemas.openxmlformats.org/wordprocessingml/2006/main">
        <w:t xml:space="preserve">Síðari Kroníkubók 35:14 Síðan bjuggu þeir til handa sér og prestunum, því að prestarnir, synir Arons, voru uppteknir við að fórna brennifórnum og feiti fram á nótt. Fyrir því bjuggu levítarnir sér og prestunum Arons sonum.</w:t>
      </w:r>
    </w:p>
    <w:p/>
    <w:p>
      <w:r xmlns:w="http://schemas.openxmlformats.org/wordprocessingml/2006/main">
        <w:t xml:space="preserve">1. Mikilvægi kostgæfni í þjónustu við Guð</w:t>
      </w:r>
    </w:p>
    <w:p/>
    <w:p>
      <w:r xmlns:w="http://schemas.openxmlformats.org/wordprocessingml/2006/main">
        <w:t xml:space="preserve">2. Kraftur einingarinnar í kirkjunni</w:t>
      </w:r>
    </w:p>
    <w:p/>
    <w:p>
      <w:r xmlns:w="http://schemas.openxmlformats.org/wordprocessingml/2006/main">
        <w:t xml:space="preserve">1. Kólossubréfið 3:23-24 - Hvað sem þú gerir, vinnið af heilum hug, eins og fyrir Drottin en ekki fyrir menn, vitandi að frá Drottni munt þú fá arfleifð þína að launum. Þú ert að þjóna Drottni Kristi</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Síðari Kroníkubók 35:15 Og söngvararnir, synir Asafs, voru á sínum stað, eftir boði Davíðs, Asafs og Hemans og Jedútúns, sjáanda konungs. og burðarverðirnir biðu við hvert hlið; þeir mega ekki hverfa frá þjónustu sinni; fyrir bræður sína, sem levítarnir bjuggu handa þeim.</w:t>
      </w:r>
    </w:p>
    <w:p/>
    <w:p>
      <w:r xmlns:w="http://schemas.openxmlformats.org/wordprocessingml/2006/main">
        <w:t xml:space="preserve">Söngvararnir, synir Asafs og burðarverðirnir voru á sínum stað og biðu við hvert hlið samkvæmt boðorði Davíðs, Asafs, Hemans og Jedútúns, sjáanda konungs.</w:t>
      </w:r>
    </w:p>
    <w:p/>
    <w:p>
      <w:r xmlns:w="http://schemas.openxmlformats.org/wordprocessingml/2006/main">
        <w:t xml:space="preserve">1. Mikilvægi hlýðni</w:t>
      </w:r>
    </w:p>
    <w:p/>
    <w:p>
      <w:r xmlns:w="http://schemas.openxmlformats.org/wordprocessingml/2006/main">
        <w:t xml:space="preserve">2. Blessunin að þjóna með bræðrum sínum</w:t>
      </w:r>
    </w:p>
    <w:p/>
    <w:p>
      <w:r xmlns:w="http://schemas.openxmlformats.org/wordprocessingml/2006/main">
        <w:t xml:space="preserve">1. Rómverjabréfið 12:1-2,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2. Jósúabók 24:15, „En ef yður þykir óæskilegt að þjóna Drottni, þá veljið yður í dag, hverjum þér viljið þjóna, hvort þeir guði, sem forfeður yðar þjónuðu hinumegin Efrat, eða guði Amoríta, í hvers landi þér. En ég og heimili mitt, við munum þjóna Drottni.</w:t>
      </w:r>
    </w:p>
    <w:p/>
    <w:p>
      <w:r xmlns:w="http://schemas.openxmlformats.org/wordprocessingml/2006/main">
        <w:t xml:space="preserve">Síðari Kroníkubók 35:16 Þá var öll þjónusta Drottins undirbúin þann sama dag, til þess að halda páska og færa brennifórnir á altari Drottins, eftir boði Jósía konungs.</w:t>
      </w:r>
    </w:p>
    <w:p/>
    <w:p>
      <w:r xmlns:w="http://schemas.openxmlformats.org/wordprocessingml/2006/main">
        <w:t xml:space="preserve">Jósía konungur bauð þjónustu Drottins að halda páska og færa brennifórnir á altari Drottins.</w:t>
      </w:r>
    </w:p>
    <w:p/>
    <w:p>
      <w:r xmlns:w="http://schemas.openxmlformats.org/wordprocessingml/2006/main">
        <w:t xml:space="preserve">1. Kraftur hlýðninnar - Fylgdu boðorðum Guðs, sama hvað það kostar</w:t>
      </w:r>
    </w:p>
    <w:p/>
    <w:p>
      <w:r xmlns:w="http://schemas.openxmlformats.org/wordprocessingml/2006/main">
        <w:t xml:space="preserve">2. Hjarta konungs - Hollusta Jósía við Drottin</w:t>
      </w:r>
    </w:p>
    <w:p/>
    <w:p>
      <w:r xmlns:w="http://schemas.openxmlformats.org/wordprocessingml/2006/main">
        <w:t xml:space="preserve">1. Mósebók 6:5-6 - Elskaðu Drottin Guð þinn af öllu hjarta þínu og allri sálu þinni og af öllum mætti þínum.</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Síðari Kroníkubók 35:17 Og Ísraelsmenn, sem viðstaddir voru, héldu páska á þeim tíma og hátíð ósýrðra brauða í sjö daga.</w:t>
      </w:r>
    </w:p>
    <w:p/>
    <w:p>
      <w:r xmlns:w="http://schemas.openxmlformats.org/wordprocessingml/2006/main">
        <w:t xml:space="preserve">Ísraelsmenn héldu páska og hátíð ósýrðra brauða í sjö daga.</w:t>
      </w:r>
    </w:p>
    <w:p/>
    <w:p>
      <w:r xmlns:w="http://schemas.openxmlformats.org/wordprocessingml/2006/main">
        <w:t xml:space="preserve">1. Trúfesti Guðs sést á því hvernig hann beindi fólki sínu til að halda páska og hátíð ósýrðra brauða.</w:t>
      </w:r>
    </w:p>
    <w:p/>
    <w:p>
      <w:r xmlns:w="http://schemas.openxmlformats.org/wordprocessingml/2006/main">
        <w:t xml:space="preserve">2. Trúfesta okkar við Guð er sýnd með því að fylgja skipunum hans og halda páska og hátíð ósýrðu brauðanna.</w:t>
      </w:r>
    </w:p>
    <w:p/>
    <w:p>
      <w:r xmlns:w="http://schemas.openxmlformats.org/wordprocessingml/2006/main">
        <w:t xml:space="preserve">1. Mósebók 12:1-14 - Fyrirmæli Guðs til Ísraelsmanna um að halda páskana.</w:t>
      </w:r>
    </w:p>
    <w:p/>
    <w:p>
      <w:r xmlns:w="http://schemas.openxmlformats.org/wordprocessingml/2006/main">
        <w:t xml:space="preserve">2. Mósebók 16:1-8 - Fyrirmæli Guðs til Ísraelsmanna um að halda hátíð ósýrðu brauðanna.</w:t>
      </w:r>
    </w:p>
    <w:p/>
    <w:p>
      <w:r xmlns:w="http://schemas.openxmlformats.org/wordprocessingml/2006/main">
        <w:t xml:space="preserve">Síðari Kroníkubók 35:18 Og engir páskar voru eins og þeir, sem haldnir voru í Ísrael frá dögum Samúels spámanns. Ekki héldu allir Ísraelskonungar slíka páska, sem Jósía hélt, og prestarnir og levítarnir og allur Júda og Ísrael, sem viðstaddir voru, og Jerúsalembúar.</w:t>
      </w:r>
    </w:p>
    <w:p/>
    <w:p>
      <w:r xmlns:w="http://schemas.openxmlformats.org/wordprocessingml/2006/main">
        <w:t xml:space="preserve">Páskar Jósía voru eftirminnilegustu páskar í Ísrael frá dögum Samúels spámanns, þar sem þeir voru haldnir með öllum Júda, Ísrael og íbúum Jerúsalem.</w:t>
      </w:r>
    </w:p>
    <w:p/>
    <w:p>
      <w:r xmlns:w="http://schemas.openxmlformats.org/wordprocessingml/2006/main">
        <w:t xml:space="preserve">1. Kraftur hátíðarinnar: Hvernig páskar Jósía minna okkur á mikilvægi gleðilegra samkoma</w:t>
      </w:r>
    </w:p>
    <w:p/>
    <w:p>
      <w:r xmlns:w="http://schemas.openxmlformats.org/wordprocessingml/2006/main">
        <w:t xml:space="preserve">2. Mundu fortíðina: Hvernig páskar Jósía kenna okkur að meta sögu okkar</w:t>
      </w:r>
    </w:p>
    <w:p/>
    <w:p>
      <w:r xmlns:w="http://schemas.openxmlformats.org/wordprocessingml/2006/main">
        <w:t xml:space="preserve">1. Mósebók 16:3-4 - "Þú skalt ekkert sýrt brauð eta með því. Sjö daga skalt þú eta það með ósýrðu brauði, þjáningarbrauðið fyrir þig fór út af Egyptalandi í flýti alla daga þína. líf þú gætir muna daginn þegar þú fórst út af Egyptalandi.</w:t>
      </w:r>
    </w:p>
    <w:p/>
    <w:p>
      <w:r xmlns:w="http://schemas.openxmlformats.org/wordprocessingml/2006/main">
        <w:t xml:space="preserve">2. Matteusarguðspjall 26:17-19 - Á fyrsta degi ósýrðra brauða komu lærisveinarnir til Jesú og sögðu: "Hvar vilt þú að við búum fyrir þig til að eta páskana?" Hann sagði: Far þú inn í borgina til manns nokkurs og seg við hann: Meistarinn segir: Minn tími er í nánd. Ég mun halda páskana í húsi þínu ásamt lærisveinum mínum. Og lærisveinarnir gerðu eins og Jesús hafði sagt þeim og undirbjuggu páskana.</w:t>
      </w:r>
    </w:p>
    <w:p/>
    <w:p>
      <w:r xmlns:w="http://schemas.openxmlformats.org/wordprocessingml/2006/main">
        <w:t xml:space="preserve">Síðari Kroníkubók 35:19 Á átjánda ríkisári Jósía voru þessir páskar haldnir.</w:t>
      </w:r>
    </w:p>
    <w:p/>
    <w:p>
      <w:r xmlns:w="http://schemas.openxmlformats.org/wordprocessingml/2006/main">
        <w:t xml:space="preserve">Jósía hélt páska á átjánda ríkisári sínu.</w:t>
      </w:r>
    </w:p>
    <w:p/>
    <w:p>
      <w:r xmlns:w="http://schemas.openxmlformats.org/wordprocessingml/2006/main">
        <w:t xml:space="preserve">1. Mikilvægi þess að halda boðorð Guðs</w:t>
      </w:r>
    </w:p>
    <w:p/>
    <w:p>
      <w:r xmlns:w="http://schemas.openxmlformats.org/wordprocessingml/2006/main">
        <w:t xml:space="preserve">2. Kraftur hlýðni</w:t>
      </w:r>
    </w:p>
    <w:p/>
    <w:p>
      <w:r xmlns:w="http://schemas.openxmlformats.org/wordprocessingml/2006/main">
        <w:t xml:space="preserve">1. Mósebók 12:14-20 - Upprunalega boðorðið um að halda páskana</w:t>
      </w:r>
    </w:p>
    <w:p/>
    <w:p>
      <w:r xmlns:w="http://schemas.openxmlformats.org/wordprocessingml/2006/main">
        <w:t xml:space="preserve">2. Mósebók 6:4-9 - Elskaðu Drottin Guð þinn af öllu hjarta þínu, sálu og mætti</w:t>
      </w:r>
    </w:p>
    <w:p/>
    <w:p>
      <w:r xmlns:w="http://schemas.openxmlformats.org/wordprocessingml/2006/main">
        <w:t xml:space="preserve">Síðari Kroníkubók 35:20 Eftir allt þetta, þegar Jósía hafði búið musterið, fór Nekó Egyptalandskonungur til að berjast við Karkemis við Efrat, og Jósía fór í móti honum.</w:t>
      </w:r>
    </w:p>
    <w:p/>
    <w:p>
      <w:r xmlns:w="http://schemas.openxmlformats.org/wordprocessingml/2006/main">
        <w:t xml:space="preserve">Jósía, konungur í Júda, undirbjó musterið og stóð síðan frammi fyrir Nekó, konungi Egyptalands, sem barðist við Karkemis við Efratfljót.</w:t>
      </w:r>
    </w:p>
    <w:p/>
    <w:p>
      <w:r xmlns:w="http://schemas.openxmlformats.org/wordprocessingml/2006/main">
        <w:t xml:space="preserve">1. Kraftur undirbúnings: Hvernig undirbúningur Jósía leiddi til sigurs hans</w:t>
      </w:r>
    </w:p>
    <w:p/>
    <w:p>
      <w:r xmlns:w="http://schemas.openxmlformats.org/wordprocessingml/2006/main">
        <w:t xml:space="preserve">2. Kostnaðurinn við hugrekki: Hvernig Jósía var nógu hugrakkur til að takast á við konung</w:t>
      </w:r>
    </w:p>
    <w:p/>
    <w:p>
      <w:r xmlns:w="http://schemas.openxmlformats.org/wordprocessingml/2006/main">
        <w:t xml:space="preserve">1. Efesusbréfið 6:10-18 - Að klæðast herklæðum Guðs til undirbúnings fyrir andlegan hernað</w:t>
      </w:r>
    </w:p>
    <w:p/>
    <w:p>
      <w:r xmlns:w="http://schemas.openxmlformats.org/wordprocessingml/2006/main">
        <w:t xml:space="preserve">2. Hebreabréfið 11:32-40 - Dæmi um þá sem völdu að hlýða Guði þrátt fyrir kostnaðinn</w:t>
      </w:r>
    </w:p>
    <w:p/>
    <w:p>
      <w:r xmlns:w="http://schemas.openxmlformats.org/wordprocessingml/2006/main">
        <w:t xml:space="preserve">Síðari Kroníkubók 35:21 En hann sendi sendimenn til hans og sagði: "Hvað á ég við þig að gera, þú Júdakonungur?" Ég kem ekki á móti þér í dag, heldur gegn húsinu, sem ég hef stríð við, því að Guð bauð mér að flýta mér. Forðastu að blanda þér í Guð, sem er með mér, svo að hann tortíma þér ekki.</w:t>
      </w:r>
    </w:p>
    <w:p/>
    <w:p>
      <w:r xmlns:w="http://schemas.openxmlformats.org/wordprocessingml/2006/main">
        <w:t xml:space="preserve">Jósía Júdakonungur sendi sendiherra til Nekó Egyptalandskonungs til að tilkynna honum að hann kæmi ekki til að berjast við hann heldur fylgdi skipun Guðs um að flýta sér að berjast við annan óvin. Hann varaði Neco við að hafa ekki afskipti af Guði, sem var með Jósía, svo að honum yrði ekki eytt.</w:t>
      </w:r>
    </w:p>
    <w:p/>
    <w:p>
      <w:r xmlns:w="http://schemas.openxmlformats.org/wordprocessingml/2006/main">
        <w:t xml:space="preserve">1. Hlýðið boðorðum Guðs: Sama hvað, það er nauðsynlegt að hlýða boðorðum Guðs og ekki efast um þau.</w:t>
      </w:r>
    </w:p>
    <w:p/>
    <w:p>
      <w:r xmlns:w="http://schemas.openxmlformats.org/wordprocessingml/2006/main">
        <w:t xml:space="preserve">2. Ekki trufla áætlun Guðs: Það er mikilvægt að trufla ekki áætlun Guðs, þar sem það getur valdið eyðileggingu og þjáningu.</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jörð. Og allar þessar blessanir munu koma yfir þig og ná þér, ef þú hlýðir rödd Drottins Guðs þíns."</w:t>
      </w:r>
    </w:p>
    <w:p/>
    <w:p>
      <w:r xmlns:w="http://schemas.openxmlformats.org/wordprocessingml/2006/main">
        <w:t xml:space="preserve">2. Jakobsbréfið 4:13-15 - "Komið nú, þér sem segið: Í dag eða á morgun munum við fara inn í slíkan og slíkan bæ og dvelja þar eitt ár og versla og græða, en þú veist ekki hvað morgundagurinn ber í skauti sér. Hvert er líf þitt? Því að þú ert þoka sem birtist um stund og hverfur síðan. Í staðinn ættir þú að segja: Ef Drottinn vill, munum við lifa og gera þetta eða hitt.</w:t>
      </w:r>
    </w:p>
    <w:p/>
    <w:p>
      <w:r xmlns:w="http://schemas.openxmlformats.org/wordprocessingml/2006/main">
        <w:t xml:space="preserve">Síðari Kroníkubók 35:22 En Jósía vildi ekki snúa ásjónu sinni frá honum, heldur dulbúast, til þess að berjast við hann, og hlustaði ekki á orð Nekó af munni Guðs og kom til að berjast í Megiddo-dalnum.</w:t>
      </w:r>
    </w:p>
    <w:p/>
    <w:p>
      <w:r xmlns:w="http://schemas.openxmlformats.org/wordprocessingml/2006/main">
        <w:t xml:space="preserve">Jósía neitaði að hlýða viðvörun Guðs frá Nekó og dulbúi sig þess í stað til að berjast í Megiddo-dalnum.</w:t>
      </w:r>
    </w:p>
    <w:p/>
    <w:p>
      <w:r xmlns:w="http://schemas.openxmlformats.org/wordprocessingml/2006/main">
        <w:t xml:space="preserve">1. Hlýðið boðorðum Guðs: Athugun á 2. Kroníkubók 35:22</w:t>
      </w:r>
    </w:p>
    <w:p/>
    <w:p>
      <w:r xmlns:w="http://schemas.openxmlformats.org/wordprocessingml/2006/main">
        <w:t xml:space="preserve">2. Að hlusta á rödd Guðs: Rannsókn á 2. Kroníkubók 35:22</w:t>
      </w:r>
    </w:p>
    <w:p/>
    <w:p>
      <w:r xmlns:w="http://schemas.openxmlformats.org/wordprocessingml/2006/main">
        <w:t xml:space="preserve">1. 1. Samúelsbók 15:22 - "Og Samúel sagði: ,,Hefur Drottinn eins mikla unun af brennifórnum og sláturfórnum, eins og að hlýða rödd Drottins? Sjá, að hlýða er betra en fórn og að hlýða en feiti hrútar."</w:t>
      </w:r>
    </w:p>
    <w:p/>
    <w:p>
      <w:r xmlns:w="http://schemas.openxmlformats.org/wordprocessingml/2006/main">
        <w:t xml:space="preserve">2. Mósebók 8:19 – „Og ef þú gleymir Drottni Guði þínum og fylgir öðrum guðum og þjónar þeim og tilbiður þá, þá ber ég yður vitni í dag, að þér munuð vissulega farast. "</w:t>
      </w:r>
    </w:p>
    <w:p/>
    <w:p>
      <w:r xmlns:w="http://schemas.openxmlformats.org/wordprocessingml/2006/main">
        <w:t xml:space="preserve">Síðari Kroníkubók 35:23 Og bogmenn skutu á Jósía konung. Og konungur sagði við þjóna sína: "Farið mig burt." því að ég er sár sár.</w:t>
      </w:r>
    </w:p>
    <w:p/>
    <w:p>
      <w:r xmlns:w="http://schemas.openxmlformats.org/wordprocessingml/2006/main">
        <w:t xml:space="preserve">Jósía konungur var skotinn af bogmönnum og bauð þjónum sínum að taka hann á brott, þar sem hann hafði verið særður.</w:t>
      </w:r>
    </w:p>
    <w:p/>
    <w:p>
      <w:r xmlns:w="http://schemas.openxmlformats.org/wordprocessingml/2006/main">
        <w:t xml:space="preserve">1. Kraftur bænarinnar á erfiðleikatímum - 2. Kroníkubók 32:20-21</w:t>
      </w:r>
    </w:p>
    <w:p/>
    <w:p>
      <w:r xmlns:w="http://schemas.openxmlformats.org/wordprocessingml/2006/main">
        <w:t xml:space="preserve">2. Mikilvægi þess að hlýða Guði - 2. Kroníkubók 34:1-3</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Jesaja 53:5 - En hann var særður vegna afbrota vorra, marinn vegna misgjörða vorra. og með höggum hans erum vér læknir.</w:t>
      </w:r>
    </w:p>
    <w:p/>
    <w:p>
      <w:r xmlns:w="http://schemas.openxmlformats.org/wordprocessingml/2006/main">
        <w:t xml:space="preserve">Síðari Kroníkubók 35:24 Þá tóku þjónar hans hann af vagninum og settu hann í annan vagninn, sem hann átti. Og þeir fluttu hann til Jerúsalem, og hann dó og var grafinn í einni af gröfum feðra sinna. Og allur Júda og Jerúsalem harmaði Jósía.</w:t>
      </w:r>
    </w:p>
    <w:p/>
    <w:p>
      <w:r xmlns:w="http://schemas.openxmlformats.org/wordprocessingml/2006/main">
        <w:t xml:space="preserve">Jósía Júdakonungur var drepinn í bardaga og var fluttur til Jerúsalem til að vera grafinn í gröf feðra sinna. Allur Júda og Jerúsalem harmaði hann.</w:t>
      </w:r>
    </w:p>
    <w:p/>
    <w:p>
      <w:r xmlns:w="http://schemas.openxmlformats.org/wordprocessingml/2006/main">
        <w:t xml:space="preserve">1. Afleiðingar gjörða okkar, 2. Kroníkubók 35:24</w:t>
      </w:r>
    </w:p>
    <w:p/>
    <w:p>
      <w:r xmlns:w="http://schemas.openxmlformats.org/wordprocessingml/2006/main">
        <w:t xml:space="preserve">2. Mikilvægi sorgar fyrir þá sem liðnir eru, 2. Kroníkubók 35:24</w:t>
      </w:r>
    </w:p>
    <w:p/>
    <w:p>
      <w:r xmlns:w="http://schemas.openxmlformats.org/wordprocessingml/2006/main">
        <w:t xml:space="preserve">1. Prédikarinn 7:1-2 - Að syrgja hefur sinn tíma, að dansa hefur sinn tíma</w:t>
      </w:r>
    </w:p>
    <w:p/>
    <w:p>
      <w:r xmlns:w="http://schemas.openxmlformats.org/wordprocessingml/2006/main">
        <w:t xml:space="preserve">2. Rómverjabréfið 12:15 - Syrgja með þeim sem syrgja.</w:t>
      </w:r>
    </w:p>
    <w:p/>
    <w:p>
      <w:r xmlns:w="http://schemas.openxmlformats.org/wordprocessingml/2006/main">
        <w:t xml:space="preserve">Síðari Kroníkubók 35:25 Og Jeremía harmaði Jósía, og allir söngvararnir og söngkonurnar töluðu um Jósía í harmljóðum sínum allt til þessa dags og gjörði þá að reglu í Ísrael, og sjá, þær eru ritaðar í harmljóðunum.</w:t>
      </w:r>
    </w:p>
    <w:p/>
    <w:p>
      <w:r xmlns:w="http://schemas.openxmlformats.org/wordprocessingml/2006/main">
        <w:t xml:space="preserve">Jeremía harmaði Jósía og syngjandi menn og konur töluðu um hann í harmljóðum sínum, sem hafa verið skráðar og eru enn í minnum hafðar til þessa dags.</w:t>
      </w:r>
    </w:p>
    <w:p/>
    <w:p>
      <w:r xmlns:w="http://schemas.openxmlformats.org/wordprocessingml/2006/main">
        <w:t xml:space="preserve">1. Arfleifð Jósía konungs: Minnumst framlags hans til Ísraels</w:t>
      </w:r>
    </w:p>
    <w:p/>
    <w:p>
      <w:r xmlns:w="http://schemas.openxmlformats.org/wordprocessingml/2006/main">
        <w:t xml:space="preserve">2. The Undoding Power of Lamentation: Hvernig við minnumst hinna föllnu</w:t>
      </w:r>
    </w:p>
    <w:p/>
    <w:p>
      <w:r xmlns:w="http://schemas.openxmlformats.org/wordprocessingml/2006/main">
        <w:t xml:space="preserve">1. Jeremía 9:17-21</w:t>
      </w:r>
    </w:p>
    <w:p/>
    <w:p>
      <w:r xmlns:w="http://schemas.openxmlformats.org/wordprocessingml/2006/main">
        <w:t xml:space="preserve">2. Rómverjabréfið 8:31-39</w:t>
      </w:r>
    </w:p>
    <w:p/>
    <w:p>
      <w:r xmlns:w="http://schemas.openxmlformats.org/wordprocessingml/2006/main">
        <w:t xml:space="preserve">Síðari Kroníkubók 35:26 Það sem meira er að segja um Jósía og gæsku hans, eftir því sem ritað er í lögmáli Drottins,</w:t>
      </w:r>
    </w:p>
    <w:p/>
    <w:p>
      <w:r xmlns:w="http://schemas.openxmlformats.org/wordprocessingml/2006/main">
        <w:t xml:space="preserve">Verk Jósía og gæska voru rituð í lögmáli Drottins.</w:t>
      </w:r>
    </w:p>
    <w:p/>
    <w:p>
      <w:r xmlns:w="http://schemas.openxmlformats.org/wordprocessingml/2006/main">
        <w:t xml:space="preserve">1. Mikilvægi þess að lifa lífi í trúfesti við Guð</w:t>
      </w:r>
    </w:p>
    <w:p/>
    <w:p>
      <w:r xmlns:w="http://schemas.openxmlformats.org/wordprocessingml/2006/main">
        <w:t xml:space="preserve">2. Að fylgja lögum Guðs og gera það sem er rétt</w:t>
      </w:r>
    </w:p>
    <w:p/>
    <w:p>
      <w:r xmlns:w="http://schemas.openxmlformats.org/wordprocessingml/2006/main">
        <w:t xml:space="preserve">1. Sálmur 119:1-2 "Sælir eru þeir sem eru óaðfinnanlegir, sem ganga í lögmáli Drottins! Sælir eru þeir sem varðveita vitnisburð hans, sem leita hans af öllu hjarta."</w:t>
      </w:r>
    </w:p>
    <w:p/>
    <w:p>
      <w:r xmlns:w="http://schemas.openxmlformats.org/wordprocessingml/2006/main">
        <w:t xml:space="preserve">2. Matteusarguðspjall 7:21 "Ekki mun hver sem segir við mig: Herra, herra, ganga inn í himnaríki, heldur sá sem gjörir vilja föður míns, sem er á himnum."</w:t>
      </w:r>
    </w:p>
    <w:p/>
    <w:p>
      <w:r xmlns:w="http://schemas.openxmlformats.org/wordprocessingml/2006/main">
        <w:t xml:space="preserve">Síðari Kroníkubók 35:27 Og verk hans, fyrstu og síðustu, sjá, þau eru rituð í bók Ísraels- og Júdakonunga.</w:t>
      </w:r>
    </w:p>
    <w:p/>
    <w:p>
      <w:r xmlns:w="http://schemas.openxmlformats.org/wordprocessingml/2006/main">
        <w:t xml:space="preserve">Þessi kafli segir frá verkum Jósía konungs sem skráð eru í bók Ísraelskonunga og Júdakonunga.</w:t>
      </w:r>
    </w:p>
    <w:p/>
    <w:p>
      <w:r xmlns:w="http://schemas.openxmlformats.org/wordprocessingml/2006/main">
        <w:t xml:space="preserve">1. Arfleifð trúarinnar: Finndu þinn stað í sögu Guðs</w:t>
      </w:r>
    </w:p>
    <w:p/>
    <w:p>
      <w:r xmlns:w="http://schemas.openxmlformats.org/wordprocessingml/2006/main">
        <w:t xml:space="preserve">2. Að minnast hinna trúuðu: Heiðra minningu hinna réttlátu</w:t>
      </w:r>
    </w:p>
    <w:p/>
    <w:p>
      <w:r xmlns:w="http://schemas.openxmlformats.org/wordprocessingml/2006/main">
        <w:t xml:space="preserve">1. Matteusarguðspjall 25:23 - "Drottinn hans sagði við hann: Vel gert, góði og trúi þjónn, yfir fáu varstu trúr, yfir mörgu mun ég setja þig að drottni."</w:t>
      </w:r>
    </w:p>
    <w:p/>
    <w:p>
      <w:r xmlns:w="http://schemas.openxmlformats.org/wordprocessingml/2006/main">
        <w:t xml:space="preserve">2. Jesaja 38:3 - "Og Hiskía sagði: Hvert er táknið að ég fari upp í hús Drottins?"</w:t>
      </w:r>
    </w:p>
    <w:p/>
    <w:p>
      <w:r xmlns:w="http://schemas.openxmlformats.org/wordprocessingml/2006/main">
        <w:t xml:space="preserve">2. Kroníkubók 36. kafli lýsir síðustu árum Júdaríkis, þar á meðal stjórnartíð Jóahasar, Jójakíms, Jójakíns og Sedekía, eyðileggingar Jerúsalem og útlegðarinnar til Babýlon.</w:t>
      </w:r>
    </w:p>
    <w:p/>
    <w:p>
      <w:r xmlns:w="http://schemas.openxmlformats.org/wordprocessingml/2006/main">
        <w:t xml:space="preserve">1. málsgrein: Kaflinn byrjar á því að draga fram hina óguðlegu valdatíð Jóahasar yfir Júda. Hann er tekinn til fanga af faraó Nekó og í stað hans kemur Jójakím bróðir hans sem konungur (2. Kroníkubók 36:1-4).</w:t>
      </w:r>
    </w:p>
    <w:p/>
    <w:p>
      <w:r xmlns:w="http://schemas.openxmlformats.org/wordprocessingml/2006/main">
        <w:t xml:space="preserve">2. málsgrein: Frásögnin beinist að því hvernig Jójakím heldur áfram með illum hætti og stendur frammi fyrir kúgun frá Nebúkadnesar, konungi Babýlonar. Hann deyr á valdatíma sínum og Jójakín sonur hans verður konungur stutta stund áður en hann var fluttur til Babýlonar (2. Kroníkubók 36:5-10).</w:t>
      </w:r>
    </w:p>
    <w:p/>
    <w:p>
      <w:r xmlns:w="http://schemas.openxmlformats.org/wordprocessingml/2006/main">
        <w:t xml:space="preserve">Þriðja málsgrein: Frásögnin sýnir hvernig Sedekía verður síðasti konungur Júda. Þrátt fyrir viðvaranir frá Jeremía og öðrum spámönnum um að iðrast og lúta Babýloníu yfirráðum gerir hann uppreisn gegn Nebúkadnesar (2. Kroníkubók 36:11-14).</w:t>
      </w:r>
    </w:p>
    <w:p/>
    <w:p>
      <w:r xmlns:w="http://schemas.openxmlformats.org/wordprocessingml/2006/main">
        <w:t xml:space="preserve">4. málsgrein: Áherslan beinist að því að lýsa dómi Guðs yfir Jerúsalem vegna viðvarandi óhlýðni hennar. Her Nebúkadnesars er umsátur um borgina, musterið er eyðilagt og margir eru drepnir eða teknir í útlegð (2. Kroníkubók 36:15-21).</w:t>
      </w:r>
    </w:p>
    <w:p/>
    <w:p>
      <w:r xmlns:w="http://schemas.openxmlformats.org/wordprocessingml/2006/main">
        <w:t xml:space="preserve">5. málsgrein: Frásögninni lýkur með því að minnast á tilskipun Kýrusar, Persakonungs, sem leyfði útlægum Ísraelsmönnum að snúa aftur til lands síns eftir sjötíu ár í haldi. Þetta uppfyllir loforð Guðs í gegnum Jeremía (2. Kroníkubók 36:22-23).</w:t>
      </w:r>
    </w:p>
    <w:p/>
    <w:p>
      <w:r xmlns:w="http://schemas.openxmlformats.org/wordprocessingml/2006/main">
        <w:t xml:space="preserve">Í stuttu máli, 36. kafli 2. Kroníkubókar lýsir hnignun, eyðileggingu og útlegð sem upplifði á síðustu árum undir lok konungsríkis Júda. Að leggja áherslu á óhlýðni sem birtist í óguðlegum ríkjum og dómi sem blasir við vegna uppreisnar. Minnt er á útlegðartilraunir sem framin eru af erlendum völdum og endurreisn sem er upplifuð með guðlegri íhlutun. Í stuttu máli, kafli gefur sögulega frásögn sem sýnir bæði val sem tjáð er með óhlýðni en leggur áherslu á afleiðingar uppreisnar, útfærslu sem táknar guðlegt réttlæti, staðfestingu varðandi uppfyllingu í átt að spádómi, erfðaskrá sem sýnir skuldbindingu um að heiðra sáttmálasamband milli skapara og Guðs og útvaliðs fólks-Ísraels.</w:t>
      </w:r>
    </w:p>
    <w:p/>
    <w:p>
      <w:r xmlns:w="http://schemas.openxmlformats.org/wordprocessingml/2006/main">
        <w:t xml:space="preserve">Síðari Kroníkubók 36:1 Þá tóku landsmenn Jóahas Jósíason og gerðu hann að konungi í stað föður síns í Jerúsalem.</w:t>
      </w:r>
    </w:p>
    <w:p/>
    <w:p>
      <w:r xmlns:w="http://schemas.openxmlformats.org/wordprocessingml/2006/main">
        <w:t xml:space="preserve">Íbúar landsins völdu Jóahas sem nýjan konung í Jerúsalem eftir að Jósía faðir hans dó.</w:t>
      </w:r>
    </w:p>
    <w:p/>
    <w:p>
      <w:r xmlns:w="http://schemas.openxmlformats.org/wordprocessingml/2006/main">
        <w:t xml:space="preserve">1. Mikilvægi þess að þjóna Guði trúfastlega á lífsleiðinni.</w:t>
      </w:r>
    </w:p>
    <w:p/>
    <w:p>
      <w:r xmlns:w="http://schemas.openxmlformats.org/wordprocessingml/2006/main">
        <w:t xml:space="preserve">2. Guð mun tryggja að réttlátur leiðtogi taki við af okkur.</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2. Kroníkubók 7:14 - "ef fólk mitt, sem kallað er með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Síðari Kroníkubók 36:2 Jóahas var tuttugu og þriggja ára þegar hann varð konungur, og þrjá mánuði ríkti hann í Jerúsalem.</w:t>
      </w:r>
    </w:p>
    <w:p/>
    <w:p>
      <w:r xmlns:w="http://schemas.openxmlformats.org/wordprocessingml/2006/main">
        <w:t xml:space="preserve">Jóahas hóf ríki sitt í Jerúsalem 23 ára að aldri og ríkti í 3 mánuði.</w:t>
      </w:r>
    </w:p>
    <w:p/>
    <w:p>
      <w:r xmlns:w="http://schemas.openxmlformats.org/wordprocessingml/2006/main">
        <w:t xml:space="preserve">1. Viðkvæmni lífsins: Hversu hratt hlutirnir breytast</w:t>
      </w:r>
    </w:p>
    <w:p/>
    <w:p>
      <w:r xmlns:w="http://schemas.openxmlformats.org/wordprocessingml/2006/main">
        <w:t xml:space="preserve">2. Að lifa hverri stund til fulls</w:t>
      </w:r>
    </w:p>
    <w:p/>
    <w:p>
      <w:r xmlns:w="http://schemas.openxmlformats.org/wordprocessingml/2006/main">
        <w:t xml:space="preserve">1. Sálmur 39:4-5 Sýn mér, Drottinn, endalok lífs míns og fjölda daga minna. láttu mig vita hversu hverfult líf mitt er. Þú hefir gjört daga mína að handbreidd; ár mín er sem ekkert fyrir þér. Allir eru aðeins andardráttur, jafnvel þeir sem virðast öruggir.</w:t>
      </w:r>
    </w:p>
    <w:p/>
    <w:p>
      <w:r xmlns:w="http://schemas.openxmlformats.org/wordprocessingml/2006/main">
        <w:t xml:space="preserve">2. Jakobsbréfið 4:14 Þú veist ekki einu sinni hvað mun gerast á morgun. Hvað er líf þitt? Þú ert þoka sem birtist í smá stund og hverfur svo.</w:t>
      </w:r>
    </w:p>
    <w:p/>
    <w:p>
      <w:r xmlns:w="http://schemas.openxmlformats.org/wordprocessingml/2006/main">
        <w:t xml:space="preserve">Síðari Kroníkubók 36:3 Og Egyptalandskonungur setti hann niður í Jerúsalem og dæmdi landið í hundrað talentur silfurs og talentu gulls.</w:t>
      </w:r>
    </w:p>
    <w:p/>
    <w:p>
      <w:r xmlns:w="http://schemas.openxmlformats.org/wordprocessingml/2006/main">
        <w:t xml:space="preserve">Faraó Egyptalandskonungur steypti Jójakím Júdakonungi af völdum og sektaði landið um hundrað talentur silfurs og talentu gulls.</w:t>
      </w:r>
    </w:p>
    <w:p/>
    <w:p>
      <w:r xmlns:w="http://schemas.openxmlformats.org/wordprocessingml/2006/main">
        <w:t xml:space="preserve">1. Verð uppreisnar: Afleiðingar þess að hafna valdi Guðs</w:t>
      </w:r>
    </w:p>
    <w:p/>
    <w:p>
      <w:r xmlns:w="http://schemas.openxmlformats.org/wordprocessingml/2006/main">
        <w:t xml:space="preserve">2. Fullveldi Guðs: Að skilja forsjónareglu hans</w:t>
      </w:r>
    </w:p>
    <w:p/>
    <w:p>
      <w:r xmlns:w="http://schemas.openxmlformats.org/wordprocessingml/2006/main">
        <w:t xml:space="preserve">1. Rómverjabréfið 13:1-2 - "Hver maður sé undirgefinn yfirvöldum. Því að ekkert vald er til nema frá Guði, og þeir sem til eru eru settir af Guði."</w:t>
      </w:r>
    </w:p>
    <w:p/>
    <w:p>
      <w:r xmlns:w="http://schemas.openxmlformats.org/wordprocessingml/2006/main">
        <w:t xml:space="preserve">2. Orðskviðirnir 16:9 - "Hjarta mannsins skipuleggur veg sinn, en Drottinn staðfestir skref hans."</w:t>
      </w:r>
    </w:p>
    <w:p/>
    <w:p>
      <w:r xmlns:w="http://schemas.openxmlformats.org/wordprocessingml/2006/main">
        <w:t xml:space="preserve">Síðari Kroníkubók 36:4 Og Egyptalandskonungur gerði Eljakím bróður sinn að konungi yfir Júda og Jerúsalem og sneri nafni hans að Jójakím. Nekó tók Jóahas bróður sinn og flutti hann til Egyptalands.</w:t>
      </w:r>
    </w:p>
    <w:p/>
    <w:p>
      <w:r xmlns:w="http://schemas.openxmlformats.org/wordprocessingml/2006/main">
        <w:t xml:space="preserve">Faraó Nekó frá Egyptalandi skipaði Eljakím, bróður sinn, til að vera konungur Júda og Jerúsalem og breytti nafni hans í Jójakím. Síðan tók hann Jóahas bróður sinn og flutti hann til Egyptalands.</w:t>
      </w:r>
    </w:p>
    <w:p/>
    <w:p>
      <w:r xmlns:w="http://schemas.openxmlformats.org/wordprocessingml/2006/main">
        <w:t xml:space="preserve">1. Settu ekki traust þitt á jarðneska konunga heldur á Guð einn.</w:t>
      </w:r>
    </w:p>
    <w:p/>
    <w:p>
      <w:r xmlns:w="http://schemas.openxmlformats.org/wordprocessingml/2006/main">
        <w:t xml:space="preserve">2. Guð er fullvalda og stjórnar lífi okkar.</w:t>
      </w:r>
    </w:p>
    <w:p/>
    <w:p>
      <w:r xmlns:w="http://schemas.openxmlformats.org/wordprocessingml/2006/main">
        <w:t xml:space="preserve">1. Jeremía 17:5-7 – Svo segir Drottinn: „Bölvaður er sá maður sem treystir á manninn og gerir hold að krafti sínum, en hjarta hans snýr sér frá Drottni.</w:t>
      </w:r>
    </w:p>
    <w:p/>
    <w:p>
      <w:r xmlns:w="http://schemas.openxmlformats.org/wordprocessingml/2006/main">
        <w:t xml:space="preserve">6 Hann er eins og runni í eyðimörkinni og mun ekki sjá neitt gott koma. Hann mun búa á þurrum stöðum í eyðimörkinni, í óbyggðu saltlandi.</w:t>
      </w:r>
    </w:p>
    <w:p/>
    <w:p>
      <w:r xmlns:w="http://schemas.openxmlformats.org/wordprocessingml/2006/main">
        <w:t xml:space="preserve">2. Sálmur 146:3-4 - Treystu ekki á höfðingja, á mannsson, sem ekkert hjálpræði er hjá.</w:t>
      </w:r>
    </w:p>
    <w:p/>
    <w:p>
      <w:r xmlns:w="http://schemas.openxmlformats.org/wordprocessingml/2006/main">
        <w:t xml:space="preserve">4 Þegar andardráttur hans hverfur, hverfur hann aftur til jarðar. einmitt þann dag fara fyrirætlanir hans að engu.</w:t>
      </w:r>
    </w:p>
    <w:p/>
    <w:p>
      <w:r xmlns:w="http://schemas.openxmlformats.org/wordprocessingml/2006/main">
        <w:t xml:space="preserve">Síðari Kroníkubók 36:5 Jójakím var tuttugu og fimm ára, þá er hann varð konungur, og hann ríkti ellefu ár í Jerúsalem, og gjörði það, sem illt var í augum Drottins, Guðs síns.</w:t>
      </w:r>
    </w:p>
    <w:p/>
    <w:p>
      <w:r xmlns:w="http://schemas.openxmlformats.org/wordprocessingml/2006/main">
        <w:t xml:space="preserve">Jójakím var 25 ára gamall, þegar hann varð konungur í Jerúsalem í 11 ár, og gjörði það sem illt var í augum Drottins.</w:t>
      </w:r>
    </w:p>
    <w:p/>
    <w:p>
      <w:r xmlns:w="http://schemas.openxmlformats.org/wordprocessingml/2006/main">
        <w:t xml:space="preserve">1. Hættan á að fylgja ekki vilja Guðs: Rannsókn á Jójakím</w:t>
      </w:r>
    </w:p>
    <w:p/>
    <w:p>
      <w:r xmlns:w="http://schemas.openxmlformats.org/wordprocessingml/2006/main">
        <w:t xml:space="preserve">2. Afleiðingar þess að gera illt: Að læra af valdatíma Jójakíms</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Prédikarinn 12:13 - Endir málsins; allt hefur heyrst. Óttast Guð og haltu boðorð hans, því að þetta er öll skylda mannsins.</w:t>
      </w:r>
    </w:p>
    <w:p/>
    <w:p>
      <w:r xmlns:w="http://schemas.openxmlformats.org/wordprocessingml/2006/main">
        <w:t xml:space="preserve">Síðari Kroníkubók 36:6 Á móti honum fór Nebúkadnesar Babelkonungur upp og batt hann í fjötrum til að flytja hann til Babýlon.</w:t>
      </w:r>
    </w:p>
    <w:p/>
    <w:p>
      <w:r xmlns:w="http://schemas.openxmlformats.org/wordprocessingml/2006/main">
        <w:t xml:space="preserve">Nebúkadnesar konungur í Babýlon barðist við Jójakím Júdakonung og tók hann til fanga og fór með hann til Babýlon.</w:t>
      </w:r>
    </w:p>
    <w:p/>
    <w:p>
      <w:r xmlns:w="http://schemas.openxmlformats.org/wordprocessingml/2006/main">
        <w:t xml:space="preserve">1. Fullveldi Guðs: Hvernig Guð mun alltaf vera við stjórnvölinn</w:t>
      </w:r>
    </w:p>
    <w:p/>
    <w:p>
      <w:r xmlns:w="http://schemas.openxmlformats.org/wordprocessingml/2006/main">
        <w:t xml:space="preserve">2. Mikilvægi hlýðni: Að hlýða boðorðum Guðs veitir blessun</w:t>
      </w:r>
    </w:p>
    <w:p/>
    <w:p>
      <w:r xmlns:w="http://schemas.openxmlformats.org/wordprocessingml/2006/main">
        <w:t xml:space="preserve">1. Daníel 4:34-35 - Og við lok daganna hóf ég Nebúkadnesar augu mín til himins, og skilningur minn sneri aftur til mín, og ég blessaði hinn hæsta, og ég lofaði og vegsamaði þann sem lifir að eilífu, hans ríki er eilíft ríki, og ríki hans er frá kyni til kyns</w:t>
      </w:r>
    </w:p>
    <w:p/>
    <w:p>
      <w:r xmlns:w="http://schemas.openxmlformats.org/wordprocessingml/2006/main">
        <w:t xml:space="preserve">2. Jesaja 46:10-11 - boða endalokin frá upphafi og frá fornu fari það, sem enn hefur ekki verið gert, og sagði: Ráð mitt mun standa, og ég mun gjöra allt sem ég vil: Kalla á hrífandi fugl úr austri. , maðurinn sem framkvæmir ráð mitt frá fjarlægu landi. Ég hef ætlað mér það, ég mun líka gera það.</w:t>
      </w:r>
    </w:p>
    <w:p/>
    <w:p>
      <w:r xmlns:w="http://schemas.openxmlformats.org/wordprocessingml/2006/main">
        <w:t xml:space="preserve">Síðari Kroníkubók 36:7 Nebúkadnesar flutti einnig af áhöldum húss Drottins til Babýlon og setti þau í musteri sínu í Babýlon.</w:t>
      </w:r>
    </w:p>
    <w:p/>
    <w:p>
      <w:r xmlns:w="http://schemas.openxmlformats.org/wordprocessingml/2006/main">
        <w:t xml:space="preserve">Nebúkadnesar fór með nokkur af heilögu áhöldum húss Drottins í Jerúsalem til Babýlon og setti þau í musteri sitt.</w:t>
      </w:r>
    </w:p>
    <w:p/>
    <w:p>
      <w:r xmlns:w="http://schemas.openxmlformats.org/wordprocessingml/2006/main">
        <w:t xml:space="preserve">1. Fullveldi Guðs: Hvernig Guð notar slæmt fólk og slæmar aðstæður sér til góðs</w:t>
      </w:r>
    </w:p>
    <w:p/>
    <w:p>
      <w:r xmlns:w="http://schemas.openxmlformats.org/wordprocessingml/2006/main">
        <w:t xml:space="preserve">2. Fullveldi Guðs: Hvernig áætlanir hans standast þrátt fyrir mistök okkar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46:10 - Hann kunngjörir endalokin frá upphafi og frá fornu fari það, sem ekki er enn gert, og sagði: Ráð mitt mun standa, og ég mun gjöra allt sem ég vil.</w:t>
      </w:r>
    </w:p>
    <w:p/>
    <w:p>
      <w:r xmlns:w="http://schemas.openxmlformats.org/wordprocessingml/2006/main">
        <w:t xml:space="preserve">Síðari Kroníkubók 36:8 Það sem meira er að segja um Jójakím og viðurstyggð hans, sem hann gjörði, og það, sem í honum fannst, það er ritað í bók Ísraels- og Júdakonunga. Og Jójakín sonur hans varð konungur. í hans stað.</w:t>
      </w:r>
    </w:p>
    <w:p/>
    <w:p>
      <w:r xmlns:w="http://schemas.openxmlformats.org/wordprocessingml/2006/main">
        <w:t xml:space="preserve">1: Afleiðingar syndarinnar er hægt að finna löngu eftir að einstaklingur hefur dáið.</w:t>
      </w:r>
    </w:p>
    <w:p/>
    <w:p>
      <w:r xmlns:w="http://schemas.openxmlformats.org/wordprocessingml/2006/main">
        <w:t xml:space="preserve">2: Mikilvægi þess að taka skynsamlegar ákvarðanir og lifa lífi sem er Guði þóknanlegt.</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Orðskviðirnir 14:12 - Það er leið sem manni sýnist rétt, en endir hans er leiðin til dauða.</w:t>
      </w:r>
    </w:p>
    <w:p/>
    <w:p>
      <w:r xmlns:w="http://schemas.openxmlformats.org/wordprocessingml/2006/main">
        <w:t xml:space="preserve">Síðari Kroníkubók 36:9 Jójakin var átta ára, þá er hann varð konungur, og ríkti þrjá mánuði og tíu daga í Jerúsalem, og gjörði það, sem illt var í augum Drottins.</w:t>
      </w:r>
    </w:p>
    <w:p/>
    <w:p>
      <w:r xmlns:w="http://schemas.openxmlformats.org/wordprocessingml/2006/main">
        <w:t xml:space="preserve">Stjórnartíð Jójakins einkenndist af illsku.</w:t>
      </w:r>
    </w:p>
    <w:p/>
    <w:p>
      <w:r xmlns:w="http://schemas.openxmlformats.org/wordprocessingml/2006/main">
        <w:t xml:space="preserve">1. Hættur syndarinnar, Orðskviðirnir 14:12</w:t>
      </w:r>
    </w:p>
    <w:p/>
    <w:p>
      <w:r xmlns:w="http://schemas.openxmlformats.org/wordprocessingml/2006/main">
        <w:t xml:space="preserve">2. Mikilvægi réttláts lífs, Títusarbréfið 2:12</w:t>
      </w:r>
    </w:p>
    <w:p/>
    <w:p>
      <w:r xmlns:w="http://schemas.openxmlformats.org/wordprocessingml/2006/main">
        <w:t xml:space="preserve">1. Jeremía 22:24-30</w:t>
      </w:r>
    </w:p>
    <w:p/>
    <w:p>
      <w:r xmlns:w="http://schemas.openxmlformats.org/wordprocessingml/2006/main">
        <w:t xml:space="preserve">2. Daníel 1:1-2</w:t>
      </w:r>
    </w:p>
    <w:p/>
    <w:p>
      <w:r xmlns:w="http://schemas.openxmlformats.org/wordprocessingml/2006/main">
        <w:t xml:space="preserve">Síðari Kroníkubók 36:10 Og er árið var liðið, sendi Nebúkadnesar konungur og flutti hann til Babýlon ásamt fögru áhöldum húss Drottins, og gerði Sedekía bróður sinn að konungi yfir Júda og Jerúsalem.</w:t>
      </w:r>
    </w:p>
    <w:p/>
    <w:p>
      <w:r xmlns:w="http://schemas.openxmlformats.org/wordprocessingml/2006/main">
        <w:t xml:space="preserve">Nebúkadnesar konungur fór með Jójakín konung til Babýlon og gerði Sedekía bróður hans að konungi yfir Júda og Jerúsalem.</w:t>
      </w:r>
    </w:p>
    <w:p/>
    <w:p>
      <w:r xmlns:w="http://schemas.openxmlformats.org/wordprocessingml/2006/main">
        <w:t xml:space="preserve">1. Guð er fullvalda og getur notað erfiða tíma í lífi okkar til að koma vilja sínum í framkvæmd.</w:t>
      </w:r>
    </w:p>
    <w:p/>
    <w:p>
      <w:r xmlns:w="http://schemas.openxmlformats.org/wordprocessingml/2006/main">
        <w:t xml:space="preserve">2. Guð getur breytt erfiðum aðstæðum í eitthvað gott.</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33:11 - En fyrirætlanir Drottins standa stöðugar að eilífu, áform hjarta hans frá kyni til kyns.</w:t>
      </w:r>
    </w:p>
    <w:p/>
    <w:p>
      <w:r xmlns:w="http://schemas.openxmlformats.org/wordprocessingml/2006/main">
        <w:t xml:space="preserve">Síðari Kroníkubók 36:11 Sedekía var tuttugu ára þegar hann varð konungur og ríkti ellefu ár í Jerúsalem.</w:t>
      </w:r>
    </w:p>
    <w:p/>
    <w:p>
      <w:r xmlns:w="http://schemas.openxmlformats.org/wordprocessingml/2006/main">
        <w:t xml:space="preserve">Sedekía varð konungur Jerúsalem 21 árs að aldri og ríkti í 11 ár.</w:t>
      </w:r>
    </w:p>
    <w:p/>
    <w:p>
      <w:r xmlns:w="http://schemas.openxmlformats.org/wordprocessingml/2006/main">
        <w:t xml:space="preserve">1. Mikilvægi viturlegra ákvarðana ungs konungs.</w:t>
      </w:r>
    </w:p>
    <w:p/>
    <w:p>
      <w:r xmlns:w="http://schemas.openxmlformats.org/wordprocessingml/2006/main">
        <w:t xml:space="preserve">2. Gildi þjónustu ævinnar.</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Filippíbréfið 3:13-14 - Bræður og systur, ég tel mig ekki hafa náð tökum á því enn. En eitt geri ég: Ég gleymi því sem er að baki og reyni að því sem er framundan, ég þrýsti áfram í átt að takmarkinu til að vinna verðlaunin sem Guð hefur kallað mig til himins í Kristi Jesú.</w:t>
      </w:r>
    </w:p>
    <w:p/>
    <w:p>
      <w:r xmlns:w="http://schemas.openxmlformats.org/wordprocessingml/2006/main">
        <w:t xml:space="preserve">Síðari Kroníkubók 36:12 Og hann gjörði það sem illt var í augum Drottins Guðs síns og auðmýkti sig ekki frammi fyrir Jeremía spámanni, er talaði af munni Drottins.</w:t>
      </w:r>
    </w:p>
    <w:p/>
    <w:p>
      <w:r xmlns:w="http://schemas.openxmlformats.org/wordprocessingml/2006/main">
        <w:t xml:space="preserve">Jójakím Júdakonungur óhlýðnaðist Drottni með því að auðmýkja sig ekki frammi fyrir Jeremía spámanni, sem talaði fyrir hönd Drottins.</w:t>
      </w:r>
    </w:p>
    <w:p/>
    <w:p>
      <w:r xmlns:w="http://schemas.openxmlformats.org/wordprocessingml/2006/main">
        <w:t xml:space="preserve">1. Auðmýktu þig fyrir boðberum Guðs</w:t>
      </w:r>
    </w:p>
    <w:p/>
    <w:p>
      <w:r xmlns:w="http://schemas.openxmlformats.org/wordprocessingml/2006/main">
        <w:t xml:space="preserve">2. Hlýðið orði Guðs</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Mósebók 28:1-2 - Og ef þú hlýðir kostgæfilega á raust Drottins Guðs þíns til að halda og halda öll boðorð hans, sem ég býð þér í dag, að Drottinn Guð þinn mun setja þig hærra yfir allar þjóðir jarðarinnar, og allar þessar blessanir munu koma yfir þig og ná þér.</w:t>
      </w:r>
    </w:p>
    <w:p/>
    <w:p>
      <w:r xmlns:w="http://schemas.openxmlformats.org/wordprocessingml/2006/main">
        <w:t xml:space="preserve">Síðari Kroníkubók 36:13 Og hann gerði einnig uppreisn gegn Nebúkadnesar konungi, sem hafði látið hann sverja við Guð, en hann harðnaði hálsinn og herti hjarta sitt frá því að snúa sér til Drottins, Guðs Ísraels.</w:t>
      </w:r>
    </w:p>
    <w:p/>
    <w:p>
      <w:r xmlns:w="http://schemas.openxmlformats.org/wordprocessingml/2006/main">
        <w:t xml:space="preserve">Jójakím Júdakonungur gerði uppreisn gegn Nebúkadnesar og neitaði að snúa sér til Drottins, Guðs Ísraels.</w:t>
      </w:r>
    </w:p>
    <w:p/>
    <w:p>
      <w:r xmlns:w="http://schemas.openxmlformats.org/wordprocessingml/2006/main">
        <w:t xml:space="preserve">1. Guð er alvaldur og orð hans er æðsta</w:t>
      </w:r>
    </w:p>
    <w:p/>
    <w:p>
      <w:r xmlns:w="http://schemas.openxmlformats.org/wordprocessingml/2006/main">
        <w:t xml:space="preserve">2. Uppreisn er tilgangslaus og uppgjöf er gefandi</w:t>
      </w:r>
    </w:p>
    <w:p/>
    <w:p>
      <w:r xmlns:w="http://schemas.openxmlformats.org/wordprocessingml/2006/main">
        <w:t xml:space="preserve">1. Jesaja 55:8-9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Orðskviðirnir 16:7 Þegar vegir manns þóknast Drottni, lætur hann jafnvel óvini sína vera í friði við sig.</w:t>
      </w:r>
    </w:p>
    <w:p/>
    <w:p>
      <w:r xmlns:w="http://schemas.openxmlformats.org/wordprocessingml/2006/main">
        <w:t xml:space="preserve">Síðari Kroníkubók 36:14 Og allir höfðingjar prestanna og lýðurinn braut mjög mikið eftir öllum viðurstyggðum heiðingjanna. og saurgaði hús Drottins, sem hann hafði helgað í Jerúsalem.</w:t>
      </w:r>
    </w:p>
    <w:p/>
    <w:p>
      <w:r xmlns:w="http://schemas.openxmlformats.org/wordprocessingml/2006/main">
        <w:t xml:space="preserve">Fólkið og æðstu prestarnir í Jerúsalem brutu gegn Drottni og saurguðu hús Drottins.</w:t>
      </w:r>
    </w:p>
    <w:p/>
    <w:p>
      <w:r xmlns:w="http://schemas.openxmlformats.org/wordprocessingml/2006/main">
        <w:t xml:space="preserve">1. Ekki saurga hús Guðs - 2. Kroníkubók 36:14</w:t>
      </w:r>
    </w:p>
    <w:p/>
    <w:p>
      <w:r xmlns:w="http://schemas.openxmlformats.org/wordprocessingml/2006/main">
        <w:t xml:space="preserve">2. Haltu þig fjarri viðurstyggðinni - 2. Kroníkubók 36:14</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Sálmur 24:3-4 - Hver má stíga upp á hæð Drottins? Hver má standa í hans heilaga stað? Sá sem hefur hreinar hendur og hreint hjarta, sem ekki treystir á skurðgoð eða sver við falsguð.</w:t>
      </w:r>
    </w:p>
    <w:p/>
    <w:p>
      <w:r xmlns:w="http://schemas.openxmlformats.org/wordprocessingml/2006/main">
        <w:t xml:space="preserve">Síðari Kroníkubók 36:15 Og Drottinn, Guð feðra þeirra, sendi til þeirra með sendiboðum sínum, þegar hann stóð upp og sendi. af því að hann miskunnaði lýð sínum og bústað sínum.</w:t>
      </w:r>
    </w:p>
    <w:p/>
    <w:p>
      <w:r xmlns:w="http://schemas.openxmlformats.org/wordprocessingml/2006/main">
        <w:t xml:space="preserve">Guð hafði samúð með fólki sínu og sendi sendiboða til þess til að flytja boðskap.</w:t>
      </w:r>
    </w:p>
    <w:p/>
    <w:p>
      <w:r xmlns:w="http://schemas.openxmlformats.org/wordprocessingml/2006/main">
        <w:t xml:space="preserve">1. Samúð: Ákall til aðgerða</w:t>
      </w:r>
    </w:p>
    <w:p/>
    <w:p>
      <w:r xmlns:w="http://schemas.openxmlformats.org/wordprocessingml/2006/main">
        <w:t xml:space="preserve">2. Miskunn Guðs</w:t>
      </w:r>
    </w:p>
    <w:p/>
    <w:p>
      <w:r xmlns:w="http://schemas.openxmlformats.org/wordprocessingml/2006/main">
        <w:t xml:space="preserve">1. Jesaja 55:1-3 - "Hæ, allir sem þyrstir, komið til vatnsins, og sá sem ekki á peninga, komið, kaupið og etið, já, komið, kaupið vín og mjólk án peninga og án verðs. Hvers vegna eyðir þér fé fyrir það sem ekki er brauð og erfiði yðar fyrir það sem ekki mettar? hlýðið á mig af kostgæfni og etið það sem er gott, og látið sál yðar gleðjast yfir feiti. Hneigið eyra yðar og komið til mín: heyrið, og sál yðar mun lifa."</w:t>
      </w:r>
    </w:p>
    <w:p/>
    <w:p>
      <w:r xmlns:w="http://schemas.openxmlformats.org/wordprocessingml/2006/main">
        <w:t xml:space="preserve">2. Matteusarguðspjall 5:7 - "Sælir eru miskunnsamir, því að þeim mun miskunn öðlast."</w:t>
      </w:r>
    </w:p>
    <w:p/>
    <w:p>
      <w:r xmlns:w="http://schemas.openxmlformats.org/wordprocessingml/2006/main">
        <w:t xml:space="preserve">Síðari Kroníkubók 36:16 En þeir hæddu sendiboða Guðs og fyrirlitu orð hans og misþyrmdu spámönnum hans, uns reiði Drottins kom upp gegn lýð hans, þar til engin lækning var til.</w:t>
      </w:r>
    </w:p>
    <w:p/>
    <w:p>
      <w:r xmlns:w="http://schemas.openxmlformats.org/wordprocessingml/2006/main">
        <w:t xml:space="preserve">Fólk Guðs spottaði, fyrirleit og misnotaði spámenn hans þar til ekki var lengur hægt að hemja reiði hans.</w:t>
      </w:r>
    </w:p>
    <w:p/>
    <w:p>
      <w:r xmlns:w="http://schemas.openxmlformats.org/wordprocessingml/2006/main">
        <w:t xml:space="preserve">1. Afleiðingar þess að hafna orði Guðs</w:t>
      </w:r>
    </w:p>
    <w:p/>
    <w:p>
      <w:r xmlns:w="http://schemas.openxmlformats.org/wordprocessingml/2006/main">
        <w:t xml:space="preserve">2. Kraftur reiði Guðs</w:t>
      </w:r>
    </w:p>
    <w:p/>
    <w:p>
      <w:r xmlns:w="http://schemas.openxmlformats.org/wordprocessingml/2006/main">
        <w:t xml:space="preserve">1. Rómverjabréfið 2:4-5 - Eða dregur þú að auðæfum góðvildar hans, umburðarlyndi og þolinmæði, án þess að vita að góðvild Guðs er ætlað að leiða þig til iðrunar? En vegna harða og iðrunarlausa hjarta þíns safnar þú reiði handa sjálfum þér á degi reiðarinnar þegar réttlátur dómur Guðs mun opinberast.</w:t>
      </w:r>
    </w:p>
    <w:p/>
    <w:p>
      <w:r xmlns:w="http://schemas.openxmlformats.org/wordprocessingml/2006/main">
        <w:t xml:space="preserve">2. Hebreabréfið 3:12-13 - Gætið þess, bræður, að ekki sé í einhverjum yðar illt, vantrúað hjarta, sem leiði til þess að yður falli frá lifandi Guði. En áminnið hver annan á hverjum degi, svo lengi sem það er kallað í dag, til þess að enginn yðar forherðist af svikum syndarinnar.</w:t>
      </w:r>
    </w:p>
    <w:p/>
    <w:p>
      <w:r xmlns:w="http://schemas.openxmlformats.org/wordprocessingml/2006/main">
        <w:t xml:space="preserve">Síðari Kroníkubók 36:17 Fyrir því leiddi hann yfir þá Kaldeakonung, sem drap sveina sína með sverði í helgidómshúsi þeirra, og miskunnaði hann hvorki ungum manni né mey, öldungi né þeim sem laut að aldri. : hann gaf þá alla í hendi sér.</w:t>
      </w:r>
    </w:p>
    <w:p/>
    <w:p>
      <w:r xmlns:w="http://schemas.openxmlformats.org/wordprocessingml/2006/main">
        <w:t xml:space="preserve">Konungur Kaldea eyðilagði Júdamönnum og sýndi enga miskunn ungum eða gömlum, hvorki karli né konu.</w:t>
      </w:r>
    </w:p>
    <w:p/>
    <w:p>
      <w:r xmlns:w="http://schemas.openxmlformats.org/wordprocessingml/2006/main">
        <w:t xml:space="preserve">1. Miskunn Guðs er óbilandi - 2. Korintubréf 1:3-4</w:t>
      </w:r>
    </w:p>
    <w:p/>
    <w:p>
      <w:r xmlns:w="http://schemas.openxmlformats.org/wordprocessingml/2006/main">
        <w:t xml:space="preserve">2. Afleiðingar uppreisnar - Jesaja 1:19-20</w:t>
      </w:r>
    </w:p>
    <w:p/>
    <w:p>
      <w:r xmlns:w="http://schemas.openxmlformats.org/wordprocessingml/2006/main">
        <w:t xml:space="preserve">1. Jeremía 32:18-19 - Trúfesti Guðs og samúð með fólki sínu.</w:t>
      </w:r>
    </w:p>
    <w:p/>
    <w:p>
      <w:r xmlns:w="http://schemas.openxmlformats.org/wordprocessingml/2006/main">
        <w:t xml:space="preserve">2. Esekíel 18:23 - Sérhver maður verður dæmdur eftir eigin verkum.</w:t>
      </w:r>
    </w:p>
    <w:p/>
    <w:p>
      <w:r xmlns:w="http://schemas.openxmlformats.org/wordprocessingml/2006/main">
        <w:t xml:space="preserve">Síðari Kroníkubók 36:18 Og öll áhöld Guðs húss, stór og smá, og fjársjóðir húss Drottins og fjársjóðir konungs og höfðingja hans. allt þetta flutti hann til Babýlon.</w:t>
      </w:r>
    </w:p>
    <w:p/>
    <w:p>
      <w:r xmlns:w="http://schemas.openxmlformats.org/wordprocessingml/2006/main">
        <w:t xml:space="preserve">Babýloníumenn tóku öll áhöld, fjársjóði og auðæfi Guðs húss og húss Drottins, svo og fjársjóði konungs og höfðingja hans, þegar þeir réðust inn í Júda.</w:t>
      </w:r>
    </w:p>
    <w:p/>
    <w:p>
      <w:r xmlns:w="http://schemas.openxmlformats.org/wordprocessingml/2006/main">
        <w:t xml:space="preserve">1. Illska græðgin: Hvernig við getum forðast gildrur efnishyggjunnar</w:t>
      </w:r>
    </w:p>
    <w:p/>
    <w:p>
      <w:r xmlns:w="http://schemas.openxmlformats.org/wordprocessingml/2006/main">
        <w:t xml:space="preserve">2. Mikilvægi ánægjunnar: Að finna gleði í Guði en ekki í eigu</w:t>
      </w:r>
    </w:p>
    <w:p/>
    <w:p>
      <w:r xmlns:w="http://schemas.openxmlformats.org/wordprocessingml/2006/main">
        <w:t xml:space="preserve">1. Matteusarguðspjall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2. 1. Tímóteusarbréf 6:6-10 - En guðrækni með nægjusemi er mikill ávinningur, því að vér fluttum ekkert í heiminn og getum ekki tekið neitt úr heiminum. En ef vér höfum fæði og klæði, þá munum vér láta okkur nægja. En þeir sem þrá að verða ríkir falla í freistni, í snöru, í margar tilgangslausar og skaðlegar langanir sem steypa fólki í glötun og glötun. Því að ást á peningum er rót alls kyns ills. Það er í gegnum þessa þrá sem sumir hafa villst burt frá trúnni og stungið sig í gegnum marga kvöl.</w:t>
      </w:r>
    </w:p>
    <w:p/>
    <w:p>
      <w:r xmlns:w="http://schemas.openxmlformats.org/wordprocessingml/2006/main">
        <w:t xml:space="preserve">Síðari Kroníkubók 36:19 Og þeir brenndu hús Guðs og brutu niður múr Jerúsalem og brenndu allar hallir þess í eldi og eyddu öll góðu áhöld þess.</w:t>
      </w:r>
    </w:p>
    <w:p/>
    <w:p>
      <w:r xmlns:w="http://schemas.openxmlformats.org/wordprocessingml/2006/main">
        <w:t xml:space="preserve">Íbúar Jerúsalem eyddu musteri Guðs, brenndu borgarmúrinn og brenndu allar hallir og eigur þeirra.</w:t>
      </w:r>
    </w:p>
    <w:p/>
    <w:p>
      <w:r xmlns:w="http://schemas.openxmlformats.org/wordprocessingml/2006/main">
        <w:t xml:space="preserve">1. Hús Guðs: Staður til að tilbiðja og ekki eyðileggja</w:t>
      </w:r>
    </w:p>
    <w:p/>
    <w:p>
      <w:r xmlns:w="http://schemas.openxmlformats.org/wordprocessingml/2006/main">
        <w:t xml:space="preserve">2. Varanleg áhrif syndarinnar á heiminn okkar</w:t>
      </w:r>
    </w:p>
    <w:p/>
    <w:p>
      <w:r xmlns:w="http://schemas.openxmlformats.org/wordprocessingml/2006/main">
        <w:t xml:space="preserve">1. Sálmur 127:1 - Nema Drottinn byggi húsið, erfiða smiðirnir til einskis.</w:t>
      </w:r>
    </w:p>
    <w:p/>
    <w:p>
      <w:r xmlns:w="http://schemas.openxmlformats.org/wordprocessingml/2006/main">
        <w:t xml:space="preserve">2. Hebreabréfið 13:8 - Jesús Kristur er hinn sami í gær og í dag og að eilífu.</w:t>
      </w:r>
    </w:p>
    <w:p/>
    <w:p>
      <w:r xmlns:w="http://schemas.openxmlformats.org/wordprocessingml/2006/main">
        <w:t xml:space="preserve">Síðari Kroníkubók 36:20 Og þá, sem komnir höfðu undan sverði, flutti hann til Babýlon. þar sem þeir voru þjónar hans og sona hans allt til stjórnartíðar Persíuríkis.</w:t>
      </w:r>
    </w:p>
    <w:p/>
    <w:p>
      <w:r xmlns:w="http://schemas.openxmlformats.org/wordprocessingml/2006/main">
        <w:t xml:space="preserve">Nebúkadnesar konungur í Babýlon sigraði Jójakím Júdakonung og flutti þá sem eftir lifðu í útlegð til Babýlon, þar sem þeir voru í haldi allt til Persaríkis.</w:t>
      </w:r>
    </w:p>
    <w:p/>
    <w:p>
      <w:r xmlns:w="http://schemas.openxmlformats.org/wordprocessingml/2006/main">
        <w:t xml:space="preserve">1. Fullveldi Guðs í öllum kringumstæðum</w:t>
      </w:r>
    </w:p>
    <w:p/>
    <w:p>
      <w:r xmlns:w="http://schemas.openxmlformats.org/wordprocessingml/2006/main">
        <w:t xml:space="preserve">2. Afleiðingar óhlýðni</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Jeremía 29:11 - Því að ég veit hvaða hugsanir ég hef til þín, segir Drottinn, hugsanir friðar en ekki ills, til að gera yður væntan enda.</w:t>
      </w:r>
    </w:p>
    <w:p/>
    <w:p>
      <w:r xmlns:w="http://schemas.openxmlformats.org/wordprocessingml/2006/main">
        <w:t xml:space="preserve">Síðari Kroníkubók 36:21 Til að uppfylla orð Drottins fyrir munn Jeremía, uns landið hafði notið hvíldardaga sinna, því að meðan hún lá í auðn hélt hún hvíldardaginn, til að uppfylla sextíu og tíu ár.</w:t>
      </w:r>
    </w:p>
    <w:p/>
    <w:p>
      <w:r xmlns:w="http://schemas.openxmlformats.org/wordprocessingml/2006/main">
        <w:t xml:space="preserve">Orð Guðs rættist fyrir milligöngu Jeremía og landið neyddist til að halda hvíldardaginn í sjötíu ár meðan það var í auðn.</w:t>
      </w:r>
    </w:p>
    <w:p/>
    <w:p>
      <w:r xmlns:w="http://schemas.openxmlformats.org/wordprocessingml/2006/main">
        <w:t xml:space="preserve">1. Kraftur orðs Guðs: Hvernig það breytir og mótar líf okkar</w:t>
      </w:r>
    </w:p>
    <w:p/>
    <w:p>
      <w:r xmlns:w="http://schemas.openxmlformats.org/wordprocessingml/2006/main">
        <w:t xml:space="preserve">2. Mikilvægi hvíldardagsins: Hvernig hlé getur umbreytt okkur</w:t>
      </w:r>
    </w:p>
    <w:p/>
    <w:p>
      <w:r xmlns:w="http://schemas.openxmlformats.org/wordprocessingml/2006/main">
        <w:t xml:space="preserve">1. Jeremía 1:12 - "Þá sagði Drottinn við mig: Þú hefur vel séð, því að ég mun flýta orði mínu til að framkvæma það."</w:t>
      </w:r>
    </w:p>
    <w:p/>
    <w:p>
      <w:r xmlns:w="http://schemas.openxmlformats.org/wordprocessingml/2006/main">
        <w:t xml:space="preserve">2. Jesaja 58:13-14 - „Ef þú snýr fæti þínum frá hvíldardegi, frá því að gera velþóknun þína á mínum helga degi, og kallar hvíldardaginn ánægjulegan, heilagan Drottins, virðulegan, og skalt heiðra hann, ekki gjörðu þínar eigin leiðir, finn ekki velþóknun þína og talar ekki þín eigin orð: Þá skalt þú gleðjast yfir Drottni, og ég mun láta þig ríða á hæðum jarðarinnar og fæða þig með arfleifð Jakobs þíns. faðir, því að munnur Drottins hefur talað það."</w:t>
      </w:r>
    </w:p>
    <w:p/>
    <w:p>
      <w:r xmlns:w="http://schemas.openxmlformats.org/wordprocessingml/2006/main">
        <w:t xml:space="preserve">Síðari Kroníkubók 36:22 En á fyrsta ríkisári Kýrusar Persakonungs, til þess að orð Drottins, sem talað var fyrir munn Jeremía, rætist, vakti Drottinn anda Kýrusar Persakonungs, svo að hann boðaði um allt. allt sitt ríki, og ritaði það líka og sagði:</w:t>
      </w:r>
    </w:p>
    <w:p/>
    <w:p>
      <w:r xmlns:w="http://schemas.openxmlformats.org/wordprocessingml/2006/main">
        <w:t xml:space="preserve">Á fyrsta ríkisári Kýrusar sem Persakonungs vakti Drottinn hann til að flytja boðun um allt ríki sitt svo að orð Drottins, sem Jeremía talaði, rætist.</w:t>
      </w:r>
    </w:p>
    <w:p/>
    <w:p>
      <w:r xmlns:w="http://schemas.openxmlformats.org/wordprocessingml/2006/main">
        <w:t xml:space="preserve">1. Guð vinnur á dularfullan hátt til að koma áformum sínum í framkvæmd</w:t>
      </w:r>
    </w:p>
    <w:p/>
    <w:p>
      <w:r xmlns:w="http://schemas.openxmlformats.org/wordprocessingml/2006/main">
        <w:t xml:space="preserve">2. Kraftur orðs Guðs og uppfylling þess</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Jesaja 55:11-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Síðari Kroníkubók 36:23 Svo segir Kýrus Persakonungur: Öll konungsríki jarðarinnar hefur Drottinn, Guð himna, gefið mér. og hann hefir boðið mér að reisa sér hús í Jerúsalem, sem er í Júda. Hver er meðal yðar af öllu fólki hans? Drottinn Guð hans sé með honum og lát hann fara upp.</w:t>
      </w:r>
    </w:p>
    <w:p/>
    <w:p>
      <w:r xmlns:w="http://schemas.openxmlformats.org/wordprocessingml/2006/main">
        <w:t xml:space="preserve">Kýrus, konungur í Persíu, lýsti því yfir að honum væru gefin öll ríki jarðarinnar af Drottni, Guði himinsins, og honum var boðið að reisa honum hús í Jerúsalem. Hann spurði hver meðal hans fólk væri til í að fara og hjálpa.</w:t>
      </w:r>
    </w:p>
    <w:p/>
    <w:p>
      <w:r xmlns:w="http://schemas.openxmlformats.org/wordprocessingml/2006/main">
        <w:t xml:space="preserve">1. Hvernig erum við kölluð til að þjóna Drottni?</w:t>
      </w:r>
    </w:p>
    <w:p/>
    <w:p>
      <w:r xmlns:w="http://schemas.openxmlformats.org/wordprocessingml/2006/main">
        <w:t xml:space="preserve">2. Trúfesti Guðs við að uppfylla loforð hans</w:t>
      </w:r>
    </w:p>
    <w:p/>
    <w:p>
      <w:r xmlns:w="http://schemas.openxmlformats.org/wordprocessingml/2006/main">
        <w:t xml:space="preserve">1. Rómverjabréfið 12:1, "Þess vegna hvet ég yður, bræður og systur, í ljósi miskunnar Guðs, að færa líkama yðar sem lifandi fórn, heilaga og Guði þóknanleg, þetta er yðar sanna og rétta tilbeiðslu."</w:t>
      </w:r>
    </w:p>
    <w:p/>
    <w:p>
      <w:r xmlns:w="http://schemas.openxmlformats.org/wordprocessingml/2006/main">
        <w:t xml:space="preserve">2. 2. Kroníkubók 7:14, „Ef fólk mitt, sem kallað er eftir mínu nafni, auðmýkir sig og biðst fyrir og leitar auglits míns og snýr sér frá sínum óguðlegu vegum, þá mun ég heyra af himni og fyrirgefa synd þeirra og mun lækna land þeirra."</w:t>
      </w:r>
    </w:p>
    <w:p/>
    <w:p>
      <w:r xmlns:w="http://schemas.openxmlformats.org/wordprocessingml/2006/main">
        <w:t xml:space="preserve">Esra kafli 1 lýsir tilskipun Kýrusar, Persakonungs, sem heimilar Ísraelsmönnum að snúa aftur til Jerúsalem og endurbyggja musterið.</w:t>
      </w:r>
    </w:p>
    <w:p/>
    <w:p>
      <w:r xmlns:w="http://schemas.openxmlformats.org/wordprocessingml/2006/main">
        <w:t xml:space="preserve">1. málsgrein: Kaflinn byrjar á því að undirstrika hvernig Guð vekur anda Kýrusar, Persakonungs, til að gefa út boðun um allt ríki hans. Hann lýsir því yfir að Guð hafi útnefnt hann til að endurreisa musterið í Jerúsalem og leyfir öllum Ísraelsmönnum sem vilja snúa aftur í þessum tilgangi (Esra 1:1-4).</w:t>
      </w:r>
    </w:p>
    <w:p/>
    <w:p>
      <w:r xmlns:w="http://schemas.openxmlformats.org/wordprocessingml/2006/main">
        <w:t xml:space="preserve">2. málsgrein: Frásögnin fjallar um hvernig Kýrus skilar gull- og silfrigripunum sem Nebúkadnesar tók úr musterinu í Jerúsalem. Hann felur þeim Sesbassar, Júdahöfðingja, fyrirmæli um endurreisn þeirra í endurbyggða musterinu (Esra 1:5-11).</w:t>
      </w:r>
    </w:p>
    <w:p/>
    <w:p>
      <w:r xmlns:w="http://schemas.openxmlformats.org/wordprocessingml/2006/main">
        <w:t xml:space="preserve">Í stuttu máli sýnir fyrsta kafli Esra tilskipunina og endurreisnina sem upplifði á leiðtogatíma Kýrusar konungs. Að undirstrika guðlega íhlutun sem tjáð er með boðun og endurreisn sem næst með því að skila helgum hlutum. Að nefna tækifæri sem Ísraelsmenn veittu til að endurbyggja musterið, og útnefnt til Sheshbazzar, útfærslu sem táknar guðlega hylli, staðfestingu á uppfyllingu í átt að spádómi, erfðaskrá sem sýnir skuldbindingu um að heiðra sáttmálasamband milli skapara-Guðs og útvalins fólks-Ísraels</w:t>
      </w:r>
    </w:p>
    <w:p/>
    <w:p>
      <w:r xmlns:w="http://schemas.openxmlformats.org/wordprocessingml/2006/main">
        <w:t xml:space="preserve">Esrabók 1:1 En á fyrsta ríkisári Kýrusar Persakonungs, til þess að orð Drottins fyrir munn Jeremía skyldi rætast, vakti Drottinn anda Kýrusar Persakonungs, svo að hann boðaði allt sitt. ríki, og ritaðu það líka og sagði:</w:t>
      </w:r>
    </w:p>
    <w:p/>
    <w:p>
      <w:r xmlns:w="http://schemas.openxmlformats.org/wordprocessingml/2006/main">
        <w:t xml:space="preserve">Drottinn vakti anda Kýrusar Persakonungs og hann sendi boðun um allt ríki sitt.</w:t>
      </w:r>
    </w:p>
    <w:p/>
    <w:p>
      <w:r xmlns:w="http://schemas.openxmlformats.org/wordprocessingml/2006/main">
        <w:t xml:space="preserve">1. Guð hefur stjórn á lífi okkar og framtíð okkar.</w:t>
      </w:r>
    </w:p>
    <w:p/>
    <w:p>
      <w:r xmlns:w="http://schemas.openxmlformats.org/wordprocessingml/2006/main">
        <w:t xml:space="preserve">2. Það er mikilvægt að vera trúr Guði og fylgja áætlunum hans.</w:t>
      </w:r>
    </w:p>
    <w:p/>
    <w:p>
      <w:r xmlns:w="http://schemas.openxmlformats.org/wordprocessingml/2006/main">
        <w:t xml:space="preserve">1. Jesaja 45:1 – „Svo segir Drottinn við sinn smurða, við Kýrus, sem ég hef tekið í hægri hönd hans, að leggja þjóðir undir sig og leysa belti konunga, til að opna dyr fyrir honum, svo að hlið verði ekki lokað. ."</w:t>
      </w:r>
    </w:p>
    <w:p/>
    <w:p>
      <w:r xmlns:w="http://schemas.openxmlformats.org/wordprocessingml/2006/main">
        <w:t xml:space="preserve">2. Daníel 4:34-35 - „Í lok daganna hóf ég, Nebúkadnesar, augu mín til himins, og skynsemi mín sneri aftur til mín, og ég blessaði hinn hæsta og lofaði og heiðraði þann sem lifir að eilífu, því ríki hans er eilíft ríki, og ríki hans varir frá kyni til kyns; allir íbúar jarðarinnar eru taldir að engu, og hann gjörir eftir vilja sínum meðal her himinsins og meðal íbúa jarðar, og enginn getur haltu í hönd hans eða segðu við hann: Hvað hefur þú gert?</w:t>
      </w:r>
    </w:p>
    <w:p/>
    <w:p>
      <w:r xmlns:w="http://schemas.openxmlformats.org/wordprocessingml/2006/main">
        <w:t xml:space="preserve">Esrabók 1:2 Svo segir Kýrus Persakonungur: Drottinn, Guð himna, hefur gefið mér öll ríki jarðarinnar. og hann hefir boðið mér að reisa sér hús í Jerúsalem, sem er í Júda.</w:t>
      </w:r>
    </w:p>
    <w:p/>
    <w:p>
      <w:r xmlns:w="http://schemas.openxmlformats.org/wordprocessingml/2006/main">
        <w:t xml:space="preserve">Kýrus, konungur Persa, var gefin öll konungsríki jarðarinnar af Drottni, Guði himinsins, og var falið að reisa honum hús í Jerúsalem í Júda.</w:t>
      </w:r>
    </w:p>
    <w:p/>
    <w:p>
      <w:r xmlns:w="http://schemas.openxmlformats.org/wordprocessingml/2006/main">
        <w:t xml:space="preserve">1. Lifðu lífi í hlýðni: Hvernig það færir blessun að fylgja leiðsögn Guðs</w:t>
      </w:r>
    </w:p>
    <w:p/>
    <w:p>
      <w:r xmlns:w="http://schemas.openxmlformats.org/wordprocessingml/2006/main">
        <w:t xml:space="preserve">2. Hjarta fyrir hús Drottins: Ábyrgð okkar á að byggja upp himnaríki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1. Kroníkubók 28:2-3 - Þá reis Davíð konungur á fætur og sagði: Hlustið á mig, bræður mínir og fólk mitt. Ég átti það til að byggja hvíldarhús fyrir sáttmálsörkina. Drottinn og fyrir fótskör Guðs vors, og hann hafði undirbúið byggingu þess. En Guð sagði við mig: Þú skalt ekki reisa nafni mínu hús, því að þú hefur verið stríðsmaður og úthellt blóði.</w:t>
      </w:r>
    </w:p>
    <w:p/>
    <w:p>
      <w:r xmlns:w="http://schemas.openxmlformats.org/wordprocessingml/2006/main">
        <w:t xml:space="preserve">Esrabók 1:3 Hver er meðal yðar af öllu fólki hans? Guð hans sé með honum, og hann fari upp til Jerúsalem, sem er í Júda, og reisi hús Drottins, Guðs Ísraels, (hann er Guð), sem er í Jerúsalem.</w:t>
      </w:r>
    </w:p>
    <w:p/>
    <w:p>
      <w:r xmlns:w="http://schemas.openxmlformats.org/wordprocessingml/2006/main">
        <w:t xml:space="preserve">Guð kallar á einhvern til að fara upp til Jerúsalem og byggja hús Drottins.</w:t>
      </w:r>
    </w:p>
    <w:p/>
    <w:p>
      <w:r xmlns:w="http://schemas.openxmlformats.org/wordprocessingml/2006/main">
        <w:t xml:space="preserve">1. Köllunin til að byggja hús Guðs: Hvernig Guð kallar okkur til að taka þátt í áætlun sinni</w:t>
      </w:r>
    </w:p>
    <w:p/>
    <w:p>
      <w:r xmlns:w="http://schemas.openxmlformats.org/wordprocessingml/2006/main">
        <w:t xml:space="preserve">2. Hús vonar: Hvernig Jerúsalem táknar endurlausn og endurreisn</w:t>
      </w:r>
    </w:p>
    <w:p/>
    <w:p>
      <w:r xmlns:w="http://schemas.openxmlformats.org/wordprocessingml/2006/main">
        <w:t xml:space="preserve">1. Efesusbréfið 2:19-22 - Við erum ekki lengur útlendingar og útlendingar, heldur samborgarar hinna heilögu og heimilismenn Guðs</w:t>
      </w:r>
    </w:p>
    <w:p/>
    <w:p>
      <w:r xmlns:w="http://schemas.openxmlformats.org/wordprocessingml/2006/main">
        <w:t xml:space="preserve">2. Jesaja 2:2-3 - Á síðustu dögum mun fjallið í musteri Drottins standa á fjallstindinum og vera hátt yfir hæðunum; og allar þjóðir munu streyma þangað.</w:t>
      </w:r>
    </w:p>
    <w:p/>
    <w:p>
      <w:r xmlns:w="http://schemas.openxmlformats.org/wordprocessingml/2006/main">
        <w:t xml:space="preserve">Esrabók 1:4 Og hver sem dvelur á einhverjum stað, þar sem hann dvelur, þá hjálpi hans heimamönnum með silfri, gulli, fé og skepnum, auk sjálfviljafórnar fyrir hús Guðs, sem er í Jerúsalem. .</w:t>
      </w:r>
    </w:p>
    <w:p/>
    <w:p>
      <w:r xmlns:w="http://schemas.openxmlformats.org/wordprocessingml/2006/main">
        <w:t xml:space="preserve">Guð hvetur þá sem eftir eru á stað til að hjálpa til við að byggja hús Guðs í Jerúsalem með silfri, gulli, vörum og skepnum, svo og með eigin fórn.</w:t>
      </w:r>
    </w:p>
    <w:p/>
    <w:p>
      <w:r xmlns:w="http://schemas.openxmlformats.org/wordprocessingml/2006/main">
        <w:t xml:space="preserve">1. Kraftur örlætis: Hvernig Guð kallar okkur til að gefa af okkur sjálfum og eigum okkar</w:t>
      </w:r>
    </w:p>
    <w:p/>
    <w:p>
      <w:r xmlns:w="http://schemas.openxmlformats.org/wordprocessingml/2006/main">
        <w:t xml:space="preserve">2. Gjöfin að gefa: Hvaða þýðingu fórnir okkar hafa fyrir Guð og aðra</w:t>
      </w:r>
    </w:p>
    <w:p/>
    <w:p>
      <w:r xmlns:w="http://schemas.openxmlformats.org/wordprocessingml/2006/main">
        <w:t xml:space="preserve">1. 2. Korintubréf 9:7 - Hver og einn verður að gefa eins og hann hefur ákveðið, ekki með tregðu eða nauðung, því Guð elskar glaðan gjafara.</w:t>
      </w:r>
    </w:p>
    <w:p/>
    <w:p>
      <w:r xmlns:w="http://schemas.openxmlformats.org/wordprocessingml/2006/main">
        <w:t xml:space="preserve">2. Matteusarguðspjall 6:21 - Því hvar sem fjársjóður þinn er, þar mun og hjarta þitt vera.</w:t>
      </w:r>
    </w:p>
    <w:p/>
    <w:p>
      <w:r xmlns:w="http://schemas.openxmlformats.org/wordprocessingml/2006/main">
        <w:t xml:space="preserve">Esrabók 1:5 Þá tóku upp ætthöfðingjar Júda og Benjamíns, prestarnir og levítarnir ásamt öllum þeim, sem Guð hafði uppvakið anda þeirra, til þess að fara upp til að byggja hús Drottins, sem er í Jerúsalem.</w:t>
      </w:r>
    </w:p>
    <w:p/>
    <w:p>
      <w:r xmlns:w="http://schemas.openxmlformats.org/wordprocessingml/2006/main">
        <w:t xml:space="preserve">Júdamenn og Benjamínsbúar, ásamt prestunum, levítunum og fleiri risu upp til að byggja hús Drottins í Jerúsalem.</w:t>
      </w:r>
    </w:p>
    <w:p/>
    <w:p>
      <w:r xmlns:w="http://schemas.openxmlformats.org/wordprocessingml/2006/main">
        <w:t xml:space="preserve">1. Hlýðni okkar við vilja Guðs</w:t>
      </w:r>
    </w:p>
    <w:p/>
    <w:p>
      <w:r xmlns:w="http://schemas.openxmlformats.org/wordprocessingml/2006/main">
        <w:t xml:space="preserve">2. Kraftur þess að ala upp fólk</w:t>
      </w:r>
    </w:p>
    <w:p/>
    <w:p>
      <w:r xmlns:w="http://schemas.openxmlformats.org/wordprocessingml/2006/main">
        <w:t xml:space="preserve">1. Jesaja 43:5-7 „Óttast ekki, því að ég er með þér. Ég mun leiða niðja þína úr austri og safna þér saman úr vestri, ég segi í norðri: Gefst upp og í suðri: Haldið þér. ekki aftur, kom með syni mína úr fjarska og dætur mínar frá endimörkum jarðar, hvern þann sem kallaður er með mínu nafni, því að ég hef skapað hann mér til dýrðar, ég hef myndað hann, já, ég hef skapað hann. "</w:t>
      </w:r>
    </w:p>
    <w:p/>
    <w:p>
      <w:r xmlns:w="http://schemas.openxmlformats.org/wordprocessingml/2006/main">
        <w:t xml:space="preserve">2. Hebreabréfið 11:7-8 "Fyrir trú var Nói varaður Guði við því sem enn hefur ekki sést, óttast og bjó örk til hjálpræðis húsi sínu, með því dæmdi hann heiminn og varð erfingi hans. réttlætið sem er fyrir trú."</w:t>
      </w:r>
    </w:p>
    <w:p/>
    <w:p>
      <w:r xmlns:w="http://schemas.openxmlformats.org/wordprocessingml/2006/main">
        <w:t xml:space="preserve">Esrabók 1:6 Og allir þeir, sem í kringum þá voru, styrktu hendur sínar með silfrikerum, með gulli, með vörum, með skepnum og með dýrmætum hlutum, auk alls þess, sem fúslega var fórnað.</w:t>
      </w:r>
    </w:p>
    <w:p/>
    <w:p>
      <w:r xmlns:w="http://schemas.openxmlformats.org/wordprocessingml/2006/main">
        <w:t xml:space="preserve">Fólk sem umkringdi Ísraelsmenn bauð fram silfur, gull, vörur, dýr og aðra dýrmæta hluti sem merki um stuðning við endurreisn musterisins.</w:t>
      </w:r>
    </w:p>
    <w:p/>
    <w:p>
      <w:r xmlns:w="http://schemas.openxmlformats.org/wordprocessingml/2006/main">
        <w:t xml:space="preserve">1. Að styrkja hendur okkar með örlæti</w:t>
      </w:r>
    </w:p>
    <w:p/>
    <w:p>
      <w:r xmlns:w="http://schemas.openxmlformats.org/wordprocessingml/2006/main">
        <w:t xml:space="preserve">2. Að styðja verk Guðs með óeigingjarnri fórn</w:t>
      </w:r>
    </w:p>
    <w:p/>
    <w:p>
      <w:r xmlns:w="http://schemas.openxmlformats.org/wordprocessingml/2006/main">
        <w:t xml:space="preserve">1. 2. Korintubréf 9:7 - "Hver og einn skal gefa það sem þú hefur ákveðið í hjarta þínu að gefa, ekki með tregðu eða nauðung, því að Guð elskar glaðan gjafa."</w:t>
      </w:r>
    </w:p>
    <w:p/>
    <w:p>
      <w:r xmlns:w="http://schemas.openxmlformats.org/wordprocessingml/2006/main">
        <w:t xml:space="preserve">2. Orðskviðirnir 11:25 - "Gálausum manni mun farnast vel, hver sem hressir aðra mun hressast."</w:t>
      </w:r>
    </w:p>
    <w:p/>
    <w:p>
      <w:r xmlns:w="http://schemas.openxmlformats.org/wordprocessingml/2006/main">
        <w:t xml:space="preserve">Esrabók 1:7 Og Kýrus konungur leiddi fram áhöld húss Drottins, sem Nebúkadnesar hafði flutt út úr Jerúsalem, og setti þau í hús guða sinna.</w:t>
      </w:r>
    </w:p>
    <w:p/>
    <w:p>
      <w:r xmlns:w="http://schemas.openxmlformats.org/wordprocessingml/2006/main">
        <w:t xml:space="preserve">Nebúkadnesar tók áhöld Drottins frá Jerúsalem og setti í hús guða hans, en Kýrus konungur færði þau aftur í hús Drottins.</w:t>
      </w:r>
    </w:p>
    <w:p/>
    <w:p>
      <w:r xmlns:w="http://schemas.openxmlformats.org/wordprocessingml/2006/main">
        <w:t xml:space="preserve">1. Að gefa til baka það sem tilheyrir Drottni</w:t>
      </w:r>
    </w:p>
    <w:p/>
    <w:p>
      <w:r xmlns:w="http://schemas.openxmlformats.org/wordprocessingml/2006/main">
        <w:t xml:space="preserve">2. Heiðra hús Guðs</w:t>
      </w:r>
    </w:p>
    <w:p/>
    <w:p>
      <w:r xmlns:w="http://schemas.openxmlformats.org/wordprocessingml/2006/main">
        <w:t xml:space="preserve">1. Mósebók 20:4-6 - Þú skalt ekki gjöra þér líkneski í líki nokkurs á himni uppi eða á jörðu niðri eða í vötnunum fyrir neðan. Þú skalt ekki beygja þig fyrir þeim eða tilbiðja þá; Því að ég, Drottinn Guð þinn, er vandlátur Guð, sem refsa börnunum fyrir synd foreldranna í þriðja og fjórða ættlið þeirra sem hata mig, en sýna kærleika til þúsund kynslóða þeirra sem elska mig og halda boðorð mín. .</w:t>
      </w:r>
    </w:p>
    <w:p/>
    <w:p>
      <w:r xmlns:w="http://schemas.openxmlformats.org/wordprocessingml/2006/main">
        <w:t xml:space="preserve">2. Mósebók 28:1-14 - Ef þú hlýðir Drottni Guði þínum að fullu og fylgir vandlega öllum skipunum hans sem ég gef þér í dag, mun Drottinn Guð þinn setja þig hærra yfir allar þjóðir á jörðu. Allar þessar blessanir munu koma yfir þig og fylgja þér, ef þú hlýðir Drottni Guði þínum: Blessaður verður þú í borginni og blessaður í sveitinni.</w:t>
      </w:r>
    </w:p>
    <w:p/>
    <w:p>
      <w:r xmlns:w="http://schemas.openxmlformats.org/wordprocessingml/2006/main">
        <w:t xml:space="preserve">Esrabók 1:8 Jafnvel þá leiddi Kýrus Persakonungur fram fyrir hönd Mítredats gjaldkera og taldi þá til Sesbassar Júdahöfðingja.</w:t>
      </w:r>
    </w:p>
    <w:p/>
    <w:p>
      <w:r xmlns:w="http://schemas.openxmlformats.org/wordprocessingml/2006/main">
        <w:t xml:space="preserve">Kýrus, konungur í Persíu, kom með hluti úr musterinu í Jerúsalem, eins og Guð hafði boðið, til að gefa Sesbassar Júdahöfðingja.</w:t>
      </w:r>
    </w:p>
    <w:p/>
    <w:p>
      <w:r xmlns:w="http://schemas.openxmlformats.org/wordprocessingml/2006/main">
        <w:t xml:space="preserve">1. Guð hefur stjórn á lífi okkar, jafnvel í miðri ringulreið og eyðileggingu.</w:t>
      </w:r>
    </w:p>
    <w:p/>
    <w:p>
      <w:r xmlns:w="http://schemas.openxmlformats.org/wordprocessingml/2006/main">
        <w:t xml:space="preserve">2. Mikilvægi þess að treysta áætlun Guðs en ekki okkar eigin.</w:t>
      </w:r>
    </w:p>
    <w:p/>
    <w:p>
      <w:r xmlns:w="http://schemas.openxmlformats.org/wordprocessingml/2006/main">
        <w:t xml:space="preserve">1. Jesaja 45:13 "Ég hef reist hann upp í réttlæti og vísa öllum vegum hans. Hann mun byggja borg mína og láta fanga mína fara, hvorki fyrir verð né laun, segir Drottinn allsherjar."</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Esrabók 1:9 Og þetta er tala þeirra: þrjátíu gullhylki, þúsund silfurfat, níu og tuttugu hnífar,</w:t>
      </w:r>
    </w:p>
    <w:p/>
    <w:p>
      <w:r xmlns:w="http://schemas.openxmlformats.org/wordprocessingml/2006/main">
        <w:t xml:space="preserve">Drottinn útvegaði Gyðingum sem sneru heim úr útlegð 30 gullhleðslur, 1.000 silfurhleðslur og 29 hnífa.</w:t>
      </w:r>
    </w:p>
    <w:p/>
    <w:p>
      <w:r xmlns:w="http://schemas.openxmlformats.org/wordprocessingml/2006/main">
        <w:t xml:space="preserve">1. Guð gefur okkur allt sem við þurfum.</w:t>
      </w:r>
    </w:p>
    <w:p/>
    <w:p>
      <w:r xmlns:w="http://schemas.openxmlformats.org/wordprocessingml/2006/main">
        <w:t xml:space="preserve">2. Treystu á Drottin og hann mun styðja þig.</w:t>
      </w:r>
    </w:p>
    <w:p/>
    <w:p>
      <w:r xmlns:w="http://schemas.openxmlformats.org/wordprocessingml/2006/main">
        <w:t xml:space="preserve">1. Sálmur 37:25 "Ég hef verið ungur og nú er ég gamall, samt hef ég ekki séð hinn réttláta yfirgefinn eða börn hans biðja um brauð."</w:t>
      </w:r>
    </w:p>
    <w:p/>
    <w:p>
      <w:r xmlns:w="http://schemas.openxmlformats.org/wordprocessingml/2006/main">
        <w:t xml:space="preserve">2. Matteusarguðspjall 6:31-33 „Verið því ekki áhyggjufullir og segið: Hvað eigum vér að eta? eða 'Hvað eigum við að drekka?' eða 'Hvað eigum við að klæðast?' Því að allt þetta leita heiðingjar og faðir yðar himneskur veit, að þér þurfið þess alls. En leitið fyrst ríkis Guðs og réttlætis, þá mun allt þetta veitast yður að auki."</w:t>
      </w:r>
    </w:p>
    <w:p/>
    <w:p>
      <w:r xmlns:w="http://schemas.openxmlformats.org/wordprocessingml/2006/main">
        <w:t xml:space="preserve">Esrabók 1:10 Þrjátíu ker af gulli, annars konar silfurskálar fjögur hundruð og tíu og önnur áhöld þúsund.</w:t>
      </w:r>
    </w:p>
    <w:p/>
    <w:p>
      <w:r xmlns:w="http://schemas.openxmlformats.org/wordprocessingml/2006/main">
        <w:t xml:space="preserve">Í þessum kafla er minnst á þrjátíu ker úr gulli, fjögur hundruð og tíu silfurskálar og eitt þúsund önnur áhöld.</w:t>
      </w:r>
    </w:p>
    <w:p/>
    <w:p>
      <w:r xmlns:w="http://schemas.openxmlformats.org/wordprocessingml/2006/main">
        <w:t xml:space="preserve">1. Guð vill að við gefum okkar besta, af auði okkar, til að heiðra hann.</w:t>
      </w:r>
    </w:p>
    <w:p/>
    <w:p>
      <w:r xmlns:w="http://schemas.openxmlformats.org/wordprocessingml/2006/main">
        <w:t xml:space="preserve">2. Við ættum að nota auðlindir okkar til að gefa rausnarlega í verk Guðs.</w:t>
      </w:r>
    </w:p>
    <w:p/>
    <w:p>
      <w:r xmlns:w="http://schemas.openxmlformats.org/wordprocessingml/2006/main">
        <w:t xml:space="preserve">1. 2. Korintubréf 8:7 - Þar af leiðandi, þar sem þú ert auðugur í öllu í trú, tali, þekkingu, allri kostgæfni og kærleika þinni til okkar, sjáðu að þú ert einnig auðugur af þessari náð.</w:t>
      </w:r>
    </w:p>
    <w:p/>
    <w:p>
      <w:r xmlns:w="http://schemas.openxmlformats.org/wordprocessingml/2006/main">
        <w:t xml:space="preserve">2. Orðskviðirnir 3:9-10 - Heiðra Drottin með eignum þínum og með frumgróða allrar ávöxtunar þíns; Þannig munu hlöður þínar fyllast af miklu og kara þínir flæða af nýju víni.</w:t>
      </w:r>
    </w:p>
    <w:p/>
    <w:p>
      <w:r xmlns:w="http://schemas.openxmlformats.org/wordprocessingml/2006/main">
        <w:t xml:space="preserve">Esrabók 1:11 Öll áhöld af gulli og silfri voru fimm þúsund og fjögur hundruð. Allt þetta flutti Sesbassar með sér af herleiðingunni, sem fluttur var frá Babýlon til Jerúsalem.</w:t>
      </w:r>
    </w:p>
    <w:p/>
    <w:p>
      <w:r xmlns:w="http://schemas.openxmlformats.org/wordprocessingml/2006/main">
        <w:t xml:space="preserve">Sesbassar flutti fimm þúsund og fjögur hundruð gull- og silfurker frá Babýlon til Jerúsalem frá þeim sem voru herteknir.</w:t>
      </w:r>
    </w:p>
    <w:p/>
    <w:p>
      <w:r xmlns:w="http://schemas.openxmlformats.org/wordprocessingml/2006/main">
        <w:t xml:space="preserve">1. Kraftur forsjár: Hvernig Guð veitir alltaf</w:t>
      </w:r>
    </w:p>
    <w:p/>
    <w:p>
      <w:r xmlns:w="http://schemas.openxmlformats.org/wordprocessingml/2006/main">
        <w:t xml:space="preserve">2. Trúfesti Guðs í haldi: Hvernig Guð ber umhyggju fyrir fólki sínu</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Jeremía 29:11-14 - "Því að ég veit hvaða áætlanir ég hef um þig, segir Drottinn, fyrirætlanir um velferð en ekki til ills, til að gefa þér framtíð og von. Þá munt þú ákalla mig og koma og Biddu til mín, og ég mun heyra þig. Þú munt leita mín og finna mig, þegar þú leitar mín af öllu hjarta."</w:t>
      </w:r>
    </w:p>
    <w:p/>
    <w:p>
      <w:r xmlns:w="http://schemas.openxmlformats.org/wordprocessingml/2006/main">
        <w:t xml:space="preserve">Esra kafli 2 veitir ítarlegan lista yfir útlegðirnar sem snúa aftur frá Babýlon til Jerúsalem, þar á meðal forfeðrafjölskyldur þeirra og fjölda fólks í hverjum hópi.</w:t>
      </w:r>
    </w:p>
    <w:p/>
    <w:p>
      <w:r xmlns:w="http://schemas.openxmlformats.org/wordprocessingml/2006/main">
        <w:t xml:space="preserve">1. málsgrein: Kaflinn byrjar á því að telja upp leiðtoga útlegðanna sem snúa aftur, þar á meðal Serúbabel, Jesúa, Nehemía, Seraja, Reelaja, Mordekai, Bilshan, Mispar, Bigvai, Rehum og Baana. Þar er einnig minnst á fjölda manna úr hverri ættkvísl sem sneru aftur (Esra 2:1-2).</w:t>
      </w:r>
    </w:p>
    <w:p/>
    <w:p>
      <w:r xmlns:w="http://schemas.openxmlformats.org/wordprocessingml/2006/main">
        <w:t xml:space="preserve">2. málsgrein: Frásögnin beinist að því að gefa ítarlega grein fyrir fjölskyldunum og fjölda þeirra sem sneru aftur úr útlegð. Það inniheldur upplýsingar um upprunabæi þeirra og hversu margir einstaklingar sneru aftur með þeim (Esra 2:3-35).</w:t>
      </w:r>
    </w:p>
    <w:p/>
    <w:p>
      <w:r xmlns:w="http://schemas.openxmlformats.org/wordprocessingml/2006/main">
        <w:t xml:space="preserve">Þriðja málsgrein: Í reikningnum er lögð áhersla á fleiri hópa sem komu aftur en gátu ekki sannað ættartölur sínar vegna þess að skrár vantaði. Þeir voru útilokaðir frá því að þjóna sem prestar þar til æðsti prestur gat ráðfært sig við Úrím og Tummím (Esra 2:36-63).</w:t>
      </w:r>
    </w:p>
    <w:p/>
    <w:p>
      <w:r xmlns:w="http://schemas.openxmlformats.org/wordprocessingml/2006/main">
        <w:t xml:space="preserve">Í stuttu máli, kafli 2 í Esra lýsir sögunni og upptalningu sem upplifað var við endurreisn útlaga. Að undirstrika skjöl sem sett eru fram í gegnum skráningarleiðtoga og upptalningu sem næst með því að skrá fjölskyldur. Að nefna útilokunartilraunir sem framkvæmdar hafa verið vegna ófullkominnar ættartölu og eftirvæntingar um skýringar í framtíðinni, útfærslu sem táknar vandvirkni og staðfestingu varðandi varðveislu gagnvart arfleifð, erfðaskrá sem sýnir skuldbindingu um að heiðra sáttmálasamband milli skapara-Guðs og útvaliðs fólks-Ísraels</w:t>
      </w:r>
    </w:p>
    <w:p/>
    <w:p>
      <w:r xmlns:w="http://schemas.openxmlformats.org/wordprocessingml/2006/main">
        <w:t xml:space="preserve">Esrabók 2:1 En þetta eru börn héraðsins, sem fóru upp úr herleiðingunni, af þeim sem voru fluttir burt, sem Nebúkadnesar konungur í Babýlon hafði flutt til Babýlonar og komu aftur til Jerúsalem og Júda, hver og einn. til borgar sinnar;</w:t>
      </w:r>
    </w:p>
    <w:p/>
    <w:p>
      <w:r xmlns:w="http://schemas.openxmlformats.org/wordprocessingml/2006/main">
        <w:t xml:space="preserve">Hópur fólks frá Júdahéraði, sem Nebúkadnesar bar burt, sneri aftur til Jerúsalem og Júda og sneri hver til sinnar borga.</w:t>
      </w:r>
    </w:p>
    <w:p/>
    <w:p>
      <w:r xmlns:w="http://schemas.openxmlformats.org/wordprocessingml/2006/main">
        <w:t xml:space="preserve">1. „Guð er trúr jafnvel í útlegð“</w:t>
      </w:r>
    </w:p>
    <w:p/>
    <w:p>
      <w:r xmlns:w="http://schemas.openxmlformats.org/wordprocessingml/2006/main">
        <w:t xml:space="preserve">2. „Returing Home: A New Hope“</w:t>
      </w:r>
    </w:p>
    <w:p/>
    <w:p>
      <w:r xmlns:w="http://schemas.openxmlformats.org/wordprocessingml/2006/main">
        <w:t xml:space="preserve">1. Jesaja 43:1-7, "Óttast ekki, því að ég er með þér, óttast ekki, því að ég er Guð þinn. Ég mun styrkja þig, já, ég hjálpa þér, ég mun styðja þig með minni réttlátu hægri hendi. ."</w:t>
      </w:r>
    </w:p>
    <w:p/>
    <w:p>
      <w:r xmlns:w="http://schemas.openxmlformats.org/wordprocessingml/2006/main">
        <w:t xml:space="preserve">2. Sálmur 126:1-3, "Þegar Drottinn leiddi aftur herleiðinguna á Síon, vorum vér eins og draumamenn. Þá fylltist munnur okkar hlátri og tunga okkar af söng. Þá sögðu þeir meðal þjóðanna: Drottinn hefur gert mikla hluti fyrir okkur!'"</w:t>
      </w:r>
    </w:p>
    <w:p/>
    <w:p>
      <w:r xmlns:w="http://schemas.openxmlformats.org/wordprocessingml/2006/main">
        <w:t xml:space="preserve">Esrabók 2:2 sem kom með Serúbabel: Jesúa, Nehemía, Seraja, Reelaja, Mordekai, Bilsan, Mizpar, Bigvai, Rehum, Baana. Tala Ísraelsmanna:</w:t>
      </w:r>
    </w:p>
    <w:p/>
    <w:p>
      <w:r xmlns:w="http://schemas.openxmlformats.org/wordprocessingml/2006/main">
        <w:t xml:space="preserve">Í þessum kafla eru skráð nöfn fólksins sem kom með Serúbabel til Jerúsalem.</w:t>
      </w:r>
    </w:p>
    <w:p/>
    <w:p>
      <w:r xmlns:w="http://schemas.openxmlformats.org/wordprocessingml/2006/main">
        <w:t xml:space="preserve">1. Trúfesti Guðs sést í trúfesti hans til að halda sáttmála sinn og leiða fólk sitt aftur til Jerúsalem.</w:t>
      </w:r>
    </w:p>
    <w:p/>
    <w:p>
      <w:r xmlns:w="http://schemas.openxmlformats.org/wordprocessingml/2006/main">
        <w:t xml:space="preserve">2. Náð Guðs sést í ráðstöfun hans um leiðtoga eins og Serúbabel til að leiða fólk sitt í endurkomu þeirra.</w:t>
      </w:r>
    </w:p>
    <w:p/>
    <w:p>
      <w:r xmlns:w="http://schemas.openxmlformats.org/wordprocessingml/2006/main">
        <w:t xml:space="preserve">1. Esrabók 2:2</w:t>
      </w:r>
    </w:p>
    <w:p/>
    <w:p>
      <w:r xmlns:w="http://schemas.openxmlformats.org/wordprocessingml/2006/main">
        <w:t xml:space="preserve">2. Hebreabréfið 11:11-12 - "Fyrir trú fékk Sara sjálf vald til að verða þunguð, jafnvel þegar hún var liðin frá aldri, þar sem hún taldi þann trúan, sem hafði heitið. Þess vegna fæddust af einum manni, og hann svo gott sem látinn. afkomendur eins og stjörnur himinsins og eins og hin óteljandi sandkorn við ströndina."</w:t>
      </w:r>
    </w:p>
    <w:p/>
    <w:p>
      <w:r xmlns:w="http://schemas.openxmlformats.org/wordprocessingml/2006/main">
        <w:t xml:space="preserve">Esrabók 2:3 Synir Parós, tvö þúsund og hundrað sjötíu og tveir.</w:t>
      </w:r>
    </w:p>
    <w:p/>
    <w:p>
      <w:r xmlns:w="http://schemas.openxmlformats.org/wordprocessingml/2006/main">
        <w:t xml:space="preserve">Í þessum kafla er talað um fjölda afkomenda Paros, sem er tvö þúsund eitthundrað og sjötíu og tveir.</w:t>
      </w:r>
    </w:p>
    <w:p/>
    <w:p>
      <w:r xmlns:w="http://schemas.openxmlformats.org/wordprocessingml/2006/main">
        <w:t xml:space="preserve">1: Guð hefur áætlun fyrir hvert og eitt okkar. Hann veit nákvæmlega fjölda fólks sem mun koma úr hverri fjölskyldu og hann mun sjá fyrir okkur, sama hversu lítil eða stór fjölskyldan okkar er.</w:t>
      </w:r>
    </w:p>
    <w:p/>
    <w:p>
      <w:r xmlns:w="http://schemas.openxmlformats.org/wordprocessingml/2006/main">
        <w:t xml:space="preserve">2: Við vitum kannski ekki hvað framtíðin ber í skauti sér, en Guð gerir það. Við getum treyst á áætlun hans og ráðstöfun hans fyrir okkur, sama hverjar aðstæður okkar kunna að vera.</w:t>
      </w:r>
    </w:p>
    <w:p/>
    <w:p>
      <w:r xmlns:w="http://schemas.openxmlformats.org/wordprocessingml/2006/main">
        <w:t xml:space="preserve">1: Jesaja 46:10-11 Ég kunngjöra endalokin frá upphafi, frá fornu fari, það sem enn kemur. Ég segi: Fyrirætlun mín mun standa og ég mun gera allt sem mér þóknast. Frá austri kalla ég ránfugl; frá fjarlægu landi, maður til að uppfylla tilgang minn. Það sem ég hef sagt, það mun ég koma á framfæri; það sem ég hef fyrirhugað, það mun ég gera.</w:t>
      </w:r>
    </w:p>
    <w:p/>
    <w:p>
      <w:r xmlns:w="http://schemas.openxmlformats.org/wordprocessingml/2006/main">
        <w:t xml:space="preserve">2: Sálmur 139:13-16 Því að þú skapaðir mitt innsta; þú hnýtir mig saman í móðurkviði. Ég lofa þig því að ég er óttalega og undursamlega skapaður; Dásamleg eru verk þín, það veit ég vel. Minn rammi var þér ekki hulinn, þegar ég var gerður í leyni, þegar ég var ofinn saman í djúpi jarðar. Augu þín sáu ómótaðan líkama minn; allir dagar, sem mér voru vígðir, voru skrifaðir í bók þína áður en einn þeirra varð til.</w:t>
      </w:r>
    </w:p>
    <w:p/>
    <w:p>
      <w:r xmlns:w="http://schemas.openxmlformats.org/wordprocessingml/2006/main">
        <w:t xml:space="preserve">Esrabók 2:4 Synir Sefatja, þrjú hundruð sjötíu og tveir.</w:t>
      </w:r>
    </w:p>
    <w:p/>
    <w:p>
      <w:r xmlns:w="http://schemas.openxmlformats.org/wordprocessingml/2006/main">
        <w:t xml:space="preserve">Skrá yfir börn Sefatja taldi 372.</w:t>
      </w:r>
    </w:p>
    <w:p/>
    <w:p>
      <w:r xmlns:w="http://schemas.openxmlformats.org/wordprocessingml/2006/main">
        <w:t xml:space="preserve">1. Teldu blessanir þínar: Við ættum að gera úttekt á öllu því góða sem Guð hefur veitt okkur.</w:t>
      </w:r>
    </w:p>
    <w:p/>
    <w:p>
      <w:r xmlns:w="http://schemas.openxmlformats.org/wordprocessingml/2006/main">
        <w:t xml:space="preserve">2. Hugleiddu: Við ættum alltaf að vera trú Guði, sama hversu yfirgnæfandi líkurnar kunna að virðast.</w:t>
      </w:r>
    </w:p>
    <w:p/>
    <w:p>
      <w:r xmlns:w="http://schemas.openxmlformats.org/wordprocessingml/2006/main">
        <w:t xml:space="preserve">1. Mósebók 7:9 Veistu því að Drottinn Guð þinn er Guð. hann er hinn trúi Guð, sem heldur kærleikasáttmála sinn í þúsund kynslóðir þeirra sem elska hann og halda boðorð hans.</w:t>
      </w:r>
    </w:p>
    <w:p/>
    <w:p>
      <w:r xmlns:w="http://schemas.openxmlformats.org/wordprocessingml/2006/main">
        <w:t xml:space="preserve">2. Sálmur 9:10 Þeir sem þekkja nafn þitt treysta á þig, því að þú, Drottinn, hefur aldrei yfirgefið þá sem leita þín.</w:t>
      </w:r>
    </w:p>
    <w:p/>
    <w:p>
      <w:r xmlns:w="http://schemas.openxmlformats.org/wordprocessingml/2006/main">
        <w:t xml:space="preserve">Esrabók 2:5 Synir Ara, sjö hundruð sjötíu og fimm.</w:t>
      </w:r>
    </w:p>
    <w:p/>
    <w:p>
      <w:r xmlns:w="http://schemas.openxmlformats.org/wordprocessingml/2006/main">
        <w:t xml:space="preserve">Í þessum kafla er minnst á niðja Ara, sjö hundruð sjötíu og fimm.</w:t>
      </w:r>
    </w:p>
    <w:p/>
    <w:p>
      <w:r xmlns:w="http://schemas.openxmlformats.org/wordprocessingml/2006/main">
        <w:t xml:space="preserve">1. Guð er örlátur og trúr fólki sínu, eins og sést í gegnum fjölda afkomenda Arah.</w:t>
      </w:r>
    </w:p>
    <w:p/>
    <w:p>
      <w:r xmlns:w="http://schemas.openxmlformats.org/wordprocessingml/2006/main">
        <w:t xml:space="preserve">2. Við ættum að treysta á Drottin til að veita og standa við loforð hans, eins og sýnt er í stóru fjölskyldu Arah.</w:t>
      </w:r>
    </w:p>
    <w:p/>
    <w:p>
      <w:r xmlns:w="http://schemas.openxmlformats.org/wordprocessingml/2006/main">
        <w:t xml:space="preserve">1. Sálmur 37:25: "Ég hef verið ungur og nú er ég gamall, samt hef ég ekki séð hinn réttláta yfirgefinn eða börn hans biðja um brauð."</w:t>
      </w:r>
    </w:p>
    <w:p/>
    <w:p>
      <w:r xmlns:w="http://schemas.openxmlformats.org/wordprocessingml/2006/main">
        <w:t xml:space="preserve">2. Mósebók 7:9: "Því skalt þú vita, að Drottinn Guð þinn er Guð, hinn trúi Guð, sem heldur sáttmála og miskunn við þá, sem elska hann og halda boðorð hans, í þúsund ættliði."</w:t>
      </w:r>
    </w:p>
    <w:p/>
    <w:p>
      <w:r xmlns:w="http://schemas.openxmlformats.org/wordprocessingml/2006/main">
        <w:t xml:space="preserve">Esrabók 2:6 Synir Pahatmóabs, af sonum Jósúa og Jóabs, tvö þúsund og átta hundruð og tólf.</w:t>
      </w:r>
    </w:p>
    <w:p/>
    <w:p>
      <w:r xmlns:w="http://schemas.openxmlformats.org/wordprocessingml/2006/main">
        <w:t xml:space="preserve">Afkomendur Pahatmóabs, Jesúa og Jóabs voru 2.812 taldir.</w:t>
      </w:r>
    </w:p>
    <w:p/>
    <w:p>
      <w:r xmlns:w="http://schemas.openxmlformats.org/wordprocessingml/2006/main">
        <w:t xml:space="preserve">1. "Gildi einingarinnar: Blessun Pahathmoab"</w:t>
      </w:r>
    </w:p>
    <w:p/>
    <w:p>
      <w:r xmlns:w="http://schemas.openxmlformats.org/wordprocessingml/2006/main">
        <w:t xml:space="preserve">2. "Máttur trúarinnar: niðjar Jesúa og Jóabs"</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Postulasagan 4:32 - "Og fjöldi þeirra sem trúði var eitt hjarta og einn sál..."</w:t>
      </w:r>
    </w:p>
    <w:p/>
    <w:p>
      <w:r xmlns:w="http://schemas.openxmlformats.org/wordprocessingml/2006/main">
        <w:t xml:space="preserve">Esrabók 2:7 Elams synir, þúsund tvö hundruð fimmtíu og fjórir.</w:t>
      </w:r>
    </w:p>
    <w:p/>
    <w:p>
      <w:r xmlns:w="http://schemas.openxmlformats.org/wordprocessingml/2006/main">
        <w:t xml:space="preserve">Börn Elams voru 1.254.</w:t>
      </w:r>
    </w:p>
    <w:p/>
    <w:p>
      <w:r xmlns:w="http://schemas.openxmlformats.org/wordprocessingml/2006/main">
        <w:t xml:space="preserve">1. Guð sér fyrir öllu fólki sínu, sama fjölda þeirra.</w:t>
      </w:r>
    </w:p>
    <w:p/>
    <w:p>
      <w:r xmlns:w="http://schemas.openxmlformats.org/wordprocessingml/2006/main">
        <w:t xml:space="preserve">2. Jafnvel í litlum hópi getur fólk Guðs haft mikil áhrif.</w:t>
      </w:r>
    </w:p>
    <w:p/>
    <w:p>
      <w:r xmlns:w="http://schemas.openxmlformats.org/wordprocessingml/2006/main">
        <w:t xml:space="preserve">1. Matteusarguðspjall 18:20 - Þar sem tveir eða þrír eru saman komnir í mínu nafni, þar er ég meðal þeirra.</w:t>
      </w:r>
    </w:p>
    <w:p/>
    <w:p>
      <w:r xmlns:w="http://schemas.openxmlformats.org/wordprocessingml/2006/main">
        <w:t xml:space="preserve">2. Sálmur 139:17-18 Hversu dýrmætar eru mér hugsanir þínar, ó Guð! Hversu mikil er summan þeirra! Ef ég myndi telja þá eru þeir meira en sandurinn. Þegar ég vakna er ég enn hjá þér.</w:t>
      </w:r>
    </w:p>
    <w:p/>
    <w:p>
      <w:r xmlns:w="http://schemas.openxmlformats.org/wordprocessingml/2006/main">
        <w:t xml:space="preserve">Esrabók 2:8 Synir Sattu, níu hundruð fjörutíu og fimm.</w:t>
      </w:r>
    </w:p>
    <w:p/>
    <w:p>
      <w:r xmlns:w="http://schemas.openxmlformats.org/wordprocessingml/2006/main">
        <w:t xml:space="preserve">Börn Zattu voru níu hundruð og fjörutíu og fimm.</w:t>
      </w:r>
    </w:p>
    <w:p/>
    <w:p>
      <w:r xmlns:w="http://schemas.openxmlformats.org/wordprocessingml/2006/main">
        <w:t xml:space="preserve">1. Trúfesti Guðs sést í útvegun hans og verndun fólks síns.</w:t>
      </w:r>
    </w:p>
    <w:p/>
    <w:p>
      <w:r xmlns:w="http://schemas.openxmlformats.org/wordprocessingml/2006/main">
        <w:t xml:space="preserve">2. Við getum treyst á fjölda Guðs og áætlun hans.</w:t>
      </w:r>
    </w:p>
    <w:p/>
    <w:p>
      <w:r xmlns:w="http://schemas.openxmlformats.org/wordprocessingml/2006/main">
        <w:t xml:space="preserve">1. Sálmur 33:11 Ráð Drottins stendur að eilífu, fyrirætlanir hjarta hans frá kyni til kyns.</w:t>
      </w:r>
    </w:p>
    <w:p/>
    <w:p>
      <w:r xmlns:w="http://schemas.openxmlformats.org/wordprocessingml/2006/main">
        <w:t xml:space="preserve">2. Jesaja 46:10 og boðar endalokin frá upphafi og frá fornu fari, það sem enn hefur ekki verið gert, og sagði: Ráð mitt mun standa, og ég mun framkvæma allan tilgang minn.</w:t>
      </w:r>
    </w:p>
    <w:p/>
    <w:p>
      <w:r xmlns:w="http://schemas.openxmlformats.org/wordprocessingml/2006/main">
        <w:t xml:space="preserve">Esrabók 2:9 Synir Sakkaí, sjö hundruð og sextíu.</w:t>
      </w:r>
    </w:p>
    <w:p/>
    <w:p>
      <w:r xmlns:w="http://schemas.openxmlformats.org/wordprocessingml/2006/main">
        <w:t xml:space="preserve">Í þessum kafla er minnst á að það hafi verið 760 meðlimir í fjölskyldu Sakkaí.</w:t>
      </w:r>
    </w:p>
    <w:p/>
    <w:p>
      <w:r xmlns:w="http://schemas.openxmlformats.org/wordprocessingml/2006/main">
        <w:t xml:space="preserve">1. Guð telur hvert barna sinna og þekkir þau með nafni.</w:t>
      </w:r>
    </w:p>
    <w:p/>
    <w:p>
      <w:r xmlns:w="http://schemas.openxmlformats.org/wordprocessingml/2006/main">
        <w:t xml:space="preserve">2. Við erum öll hluti af stærri trúarfjölskyldu.</w:t>
      </w:r>
    </w:p>
    <w:p/>
    <w:p>
      <w:r xmlns:w="http://schemas.openxmlformats.org/wordprocessingml/2006/main">
        <w:t xml:space="preserve">1. Lúkas 12:7 - "Sannlega, hárin á höfði þínu eru öll talin. Vertu óhræddur, þú ert meira virði en margir spörvar."</w:t>
      </w:r>
    </w:p>
    <w:p/>
    <w:p>
      <w:r xmlns:w="http://schemas.openxmlformats.org/wordprocessingml/2006/main">
        <w:t xml:space="preserve">2. Galatabréfið 6:10 - "Þess vegna skulum vér gjöra öllum gott, sérstaklega þeim sem tilheyra ætt trúaðra, þegar við höfum tækifæri."</w:t>
      </w:r>
    </w:p>
    <w:p/>
    <w:p>
      <w:r xmlns:w="http://schemas.openxmlformats.org/wordprocessingml/2006/main">
        <w:t xml:space="preserve">Esrabók 2:10 Baní synir, sex hundruð fjörutíu og tveir.</w:t>
      </w:r>
    </w:p>
    <w:p/>
    <w:p>
      <w:r xmlns:w="http://schemas.openxmlformats.org/wordprocessingml/2006/main">
        <w:t xml:space="preserve">Synir Bani voru sex hundruð fjörutíu og tveir.</w:t>
      </w:r>
    </w:p>
    <w:p/>
    <w:p>
      <w:r xmlns:w="http://schemas.openxmlformats.org/wordprocessingml/2006/main">
        <w:t xml:space="preserve">1: Guð er trúr loforðum sínum og sér fyrir fólki sínu.</w:t>
      </w:r>
    </w:p>
    <w:p/>
    <w:p>
      <w:r xmlns:w="http://schemas.openxmlformats.org/wordprocessingml/2006/main">
        <w:t xml:space="preserve">2: Við finnum styrk og öryggi í Drottni.</w:t>
      </w:r>
    </w:p>
    <w:p/>
    <w:p>
      <w:r xmlns:w="http://schemas.openxmlformats.org/wordprocessingml/2006/main">
        <w:t xml:space="preserve">1: Jesaja 40:29-31 Hann gefur krafti hinum þreytu, og þeim sem ekki hefur mátt eykur hann kraft.</w:t>
      </w:r>
    </w:p>
    <w:p/>
    <w:p>
      <w:r xmlns:w="http://schemas.openxmlformats.org/wordprocessingml/2006/main">
        <w:t xml:space="preserve">2: Hebreabréfið 13:5-6 Ég mun aldrei yfirgefa þig né yfirgefa þig. Svo megum við segja með djörfung: Drottinn er minn hjálpari; Ég mun ekki óttast. Hvað getur maðurinn gert mér?</w:t>
      </w:r>
    </w:p>
    <w:p/>
    <w:p>
      <w:r xmlns:w="http://schemas.openxmlformats.org/wordprocessingml/2006/main">
        <w:t xml:space="preserve">Esrabók 2:11 Synir Bebai, sex hundruð tuttugu og þrír.</w:t>
      </w:r>
    </w:p>
    <w:p/>
    <w:p>
      <w:r xmlns:w="http://schemas.openxmlformats.org/wordprocessingml/2006/main">
        <w:t xml:space="preserve">Yfirferð:</w:t>
      </w:r>
    </w:p>
    <w:p/>
    <w:p>
      <w:r xmlns:w="http://schemas.openxmlformats.org/wordprocessingml/2006/main">
        <w:t xml:space="preserve">Synir Bebais, af Asgad sonum, synir Kís, sex hundruð tuttugu og þrír.</w:t>
      </w:r>
    </w:p>
    <w:p/>
    <w:p>
      <w:r xmlns:w="http://schemas.openxmlformats.org/wordprocessingml/2006/main">
        <w:t xml:space="preserve">Í kaflanum er skráð fjöldi afkomenda Bebai, Azgad og Kish, sem er 623.</w:t>
      </w:r>
    </w:p>
    <w:p/>
    <w:p>
      <w:r xmlns:w="http://schemas.openxmlformats.org/wordprocessingml/2006/main">
        <w:t xml:space="preserve">1. Trúfesti Guðs við að halda utan um fólk sitt.</w:t>
      </w:r>
    </w:p>
    <w:p/>
    <w:p>
      <w:r xmlns:w="http://schemas.openxmlformats.org/wordprocessingml/2006/main">
        <w:t xml:space="preserve">2. Mikilvægi þess að telja blessanir okkar.</w:t>
      </w:r>
    </w:p>
    <w:p/>
    <w:p>
      <w:r xmlns:w="http://schemas.openxmlformats.org/wordprocessingml/2006/main">
        <w:t xml:space="preserve">1. Sálmur 90:17 - "Lát náð Drottins, Guðs vors, vera yfir oss, og reis handaverk okkar á oss, já, staðfestu verk handa okkar!"</w:t>
      </w:r>
    </w:p>
    <w:p/>
    <w:p>
      <w:r xmlns:w="http://schemas.openxmlformats.org/wordprocessingml/2006/main">
        <w:t xml:space="preserve">2. Hebreabréfið 11:22 - "Í trú talaði Jósef, þegar endir hans var í nánd, um brottflutning Ísraelsmanna og gaf fyrirmæli um greftrun sína."</w:t>
      </w:r>
    </w:p>
    <w:p/>
    <w:p>
      <w:r xmlns:w="http://schemas.openxmlformats.org/wordprocessingml/2006/main">
        <w:t xml:space="preserve">Esrabók 2:12 Asgads synir, þúsund tvö hundruð tuttugu og tveir.</w:t>
      </w:r>
    </w:p>
    <w:p/>
    <w:p>
      <w:r xmlns:w="http://schemas.openxmlformats.org/wordprocessingml/2006/main">
        <w:t xml:space="preserve">Afkomendur Azgads voru 1.222.</w:t>
      </w:r>
    </w:p>
    <w:p/>
    <w:p>
      <w:r xmlns:w="http://schemas.openxmlformats.org/wordprocessingml/2006/main">
        <w:t xml:space="preserve">1: Guð hefur séð okkur fyrir gnægð af fólki og við ættum að muna að sýna þeim sem í kringum okkur eru góðvild og örlæti.</w:t>
      </w:r>
    </w:p>
    <w:p/>
    <w:p>
      <w:r xmlns:w="http://schemas.openxmlformats.org/wordprocessingml/2006/main">
        <w:t xml:space="preserve">2: Við ættum að vera þakklát fyrir þær blessanir sem Guð hefur veitt okkur, þar á meðal samfélag okkar trúsystkina.</w:t>
      </w:r>
    </w:p>
    <w:p/>
    <w:p>
      <w:r xmlns:w="http://schemas.openxmlformats.org/wordprocessingml/2006/main">
        <w:t xml:space="preserve">1: Efesusbréfið 4:32 Verið góðir og miskunnsamir hver við annan, fyrirgefið hver öðrum, eins og Guð fyrirgefur yður í Kristi.</w:t>
      </w:r>
    </w:p>
    <w:p/>
    <w:p>
      <w:r xmlns:w="http://schemas.openxmlformats.org/wordprocessingml/2006/main">
        <w:t xml:space="preserve">2: Filippíbréfið 2:3-4 Gjörið ekkert af eigingirni eða hégómi. Frekar, í auðmýkt, metið aðra umfram sjálfan ykkur, ekki með eigin hagsmunum heldur sérhverjum ykkar að hagsmunum hinna.</w:t>
      </w:r>
    </w:p>
    <w:p/>
    <w:p>
      <w:r xmlns:w="http://schemas.openxmlformats.org/wordprocessingml/2006/main">
        <w:t xml:space="preserve">Esrabók 2:13 synir Adóníkams, sex hundruð sextíu og sex.</w:t>
      </w:r>
    </w:p>
    <w:p/>
    <w:p>
      <w:r xmlns:w="http://schemas.openxmlformats.org/wordprocessingml/2006/main">
        <w:t xml:space="preserve">Esra og fólk hans hafði snúið aftur til Jerúsalem úr útlegðinni í Babýlon og voru að endurbyggja musterið.</w:t>
      </w:r>
    </w:p>
    <w:p/>
    <w:p>
      <w:r xmlns:w="http://schemas.openxmlformats.org/wordprocessingml/2006/main">
        <w:t xml:space="preserve">Esra og fólk hans sneru aftur til Jerúsalem úr útlegð í Babýlon og voru að endurreisa musterið. Börn Adonikams voru 666.</w:t>
      </w:r>
    </w:p>
    <w:p/>
    <w:p>
      <w:r xmlns:w="http://schemas.openxmlformats.org/wordprocessingml/2006/main">
        <w:t xml:space="preserve">1. Trúfesti Guðs við fólk sitt þrátt fyrir útlegð þeirra í Babýlon</w:t>
      </w:r>
    </w:p>
    <w:p/>
    <w:p>
      <w:r xmlns:w="http://schemas.openxmlformats.org/wordprocessingml/2006/main">
        <w:t xml:space="preserve">2. Mikilvægi endurbyggingar musterisins</w:t>
      </w:r>
    </w:p>
    <w:p/>
    <w:p>
      <w:r xmlns:w="http://schemas.openxmlformats.org/wordprocessingml/2006/main">
        <w:t xml:space="preserve">1. Jesaja 43:1-7 - Loforð Guðs um frelsun og endurlausn</w:t>
      </w:r>
    </w:p>
    <w:p/>
    <w:p>
      <w:r xmlns:w="http://schemas.openxmlformats.org/wordprocessingml/2006/main">
        <w:t xml:space="preserve">2. Sálmur 126:1-3 - Að lofa Guð fyrir trúfesti hans og endurnýjun á fólki sínu</w:t>
      </w:r>
    </w:p>
    <w:p/>
    <w:p>
      <w:r xmlns:w="http://schemas.openxmlformats.org/wordprocessingml/2006/main">
        <w:t xml:space="preserve">Esrabók 2:14 synir Bigvaí, tvö þúsund og fimmtíu og sex.</w:t>
      </w:r>
    </w:p>
    <w:p/>
    <w:p>
      <w:r xmlns:w="http://schemas.openxmlformats.org/wordprocessingml/2006/main">
        <w:t xml:space="preserve">Í kaflanum úr Esra 2:14 kemur fram að börn Bigvaí voru tvö þúsund og fimmtíu og sex.</w:t>
      </w:r>
    </w:p>
    <w:p/>
    <w:p>
      <w:r xmlns:w="http://schemas.openxmlformats.org/wordprocessingml/2006/main">
        <w:t xml:space="preserve">1. Guð veit alltaf nákvæmlega fjölda fólks síns og mun vernda það dyggilega.</w:t>
      </w:r>
    </w:p>
    <w:p/>
    <w:p>
      <w:r xmlns:w="http://schemas.openxmlformats.org/wordprocessingml/2006/main">
        <w:t xml:space="preserve">2. Trú okkar á Guð ætti að leiða okkur til aðgerða, treysta á loforð hans um vernd og fyrirvara.</w:t>
      </w:r>
    </w:p>
    <w:p/>
    <w:p>
      <w:r xmlns:w="http://schemas.openxmlformats.org/wordprocessingml/2006/main">
        <w:t xml:space="preserve">1. Sálmur 147:4 - Hann telur fjölda stjarnanna; hann gefur þeim öllum nöfn þeirra.</w:t>
      </w:r>
    </w:p>
    <w:p/>
    <w:p>
      <w:r xmlns:w="http://schemas.openxmlformats.org/wordprocessingml/2006/main">
        <w:t xml:space="preserve">2. Mósebók 7:7-8 - Það var ekki vegna þess að þú varst fleiri en nokkur önnur þjóð sem Drottinn elskaði þig og útvaldi þig, því að þú varst minnstur allra þjóða, heldur vegna þess að Drottinn elskar. þú og heldur þann eið, sem hann sór feðrum þínum, að Drottinn hafi leitt þig út með sterkri hendi og leyst þig úr þrælahúsinu, undan hendi Faraós Egyptalandskonungs.</w:t>
      </w:r>
    </w:p>
    <w:p/>
    <w:p>
      <w:r xmlns:w="http://schemas.openxmlformats.org/wordprocessingml/2006/main">
        <w:t xml:space="preserve">Esrabók 2:15 Synir Adíns, fjögur hundruð fimmtíu og fjórir.</w:t>
      </w:r>
    </w:p>
    <w:p/>
    <w:p>
      <w:r xmlns:w="http://schemas.openxmlformats.org/wordprocessingml/2006/main">
        <w:t xml:space="preserve">Yfirskriftin lýsir fjölda barna af ættkvísl Adin sem fjögur hundruð fimmtíu og fjögur.</w:t>
      </w:r>
    </w:p>
    <w:p/>
    <w:p>
      <w:r xmlns:w="http://schemas.openxmlformats.org/wordprocessingml/2006/main">
        <w:t xml:space="preserve">1. Guð hefur einstaka áætlun fyrir hvert okkar.</w:t>
      </w:r>
    </w:p>
    <w:p/>
    <w:p>
      <w:r xmlns:w="http://schemas.openxmlformats.org/wordprocessingml/2006/main">
        <w:t xml:space="preserve">2. Við getum treyst á ráðstöfun og trúfesti Drottins.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Sálmur 37:25 - Ég var ungur og nú er ég gamall, samt hef ég aldrei séð réttláta yfirgefna eða börn þeirra biðja um brauð.</w:t>
      </w:r>
    </w:p>
    <w:p/>
    <w:p>
      <w:r xmlns:w="http://schemas.openxmlformats.org/wordprocessingml/2006/main">
        <w:t xml:space="preserve">Esrabók 2:16 Synir Aters frá Hiskía, níutíu og átta.</w:t>
      </w:r>
    </w:p>
    <w:p/>
    <w:p>
      <w:r xmlns:w="http://schemas.openxmlformats.org/wordprocessingml/2006/main">
        <w:t xml:space="preserve">Þessi texti lýsir fjölda fólks af ætt Aters frá Hiskía sem sneri aftur til Jerúsalem úr útlegð í Babýlon.</w:t>
      </w:r>
    </w:p>
    <w:p/>
    <w:p>
      <w:r xmlns:w="http://schemas.openxmlformats.org/wordprocessingml/2006/main">
        <w:t xml:space="preserve">1. Áminning um trúfesti Guðs: Hvernig Guð sér fyrir fólki sínu í hverri kynslóð</w:t>
      </w:r>
    </w:p>
    <w:p/>
    <w:p>
      <w:r xmlns:w="http://schemas.openxmlformats.org/wordprocessingml/2006/main">
        <w:t xml:space="preserve">2. Von endurreist: Hugleiðingar um heimkomuna úr útlegð</w:t>
      </w:r>
    </w:p>
    <w:p/>
    <w:p>
      <w:r xmlns:w="http://schemas.openxmlformats.org/wordprocessingml/2006/main">
        <w:t xml:space="preserve">1. Mósebók 7:9 - "Því skalt þú vita að Drottinn Guð þinn er Guð, hann er hinn trúi Guð, sem heldur kærleikasáttmála sinn í þúsund ættliði þeirra sem elska hann og halda boðorð hans."</w:t>
      </w:r>
    </w:p>
    <w:p/>
    <w:p>
      <w:r xmlns:w="http://schemas.openxmlformats.org/wordprocessingml/2006/main">
        <w:t xml:space="preserve">2. Sálmur 136:1-2 - "Þakkið Drottni, því að hann er góður. Kærleiki hans varir að eilífu. Þakkið Guði guða. Kærleiki hans varir að eilífu."</w:t>
      </w:r>
    </w:p>
    <w:p/>
    <w:p>
      <w:r xmlns:w="http://schemas.openxmlformats.org/wordprocessingml/2006/main">
        <w:t xml:space="preserve">Esrabók 2:17 Synir Besaí, þrjú hundruð tuttugu og þrír.</w:t>
      </w:r>
    </w:p>
    <w:p/>
    <w:p>
      <w:r xmlns:w="http://schemas.openxmlformats.org/wordprocessingml/2006/main">
        <w:t xml:space="preserve">Börn Bezaí voru 323.</w:t>
      </w:r>
    </w:p>
    <w:p/>
    <w:p>
      <w:r xmlns:w="http://schemas.openxmlformats.org/wordprocessingml/2006/main">
        <w:t xml:space="preserve">1. Guð hefur áætlun fyrir hvert og eitt okkar, sama hversu lítill eða stór fjöldi við erum.</w:t>
      </w:r>
    </w:p>
    <w:p/>
    <w:p>
      <w:r xmlns:w="http://schemas.openxmlformats.org/wordprocessingml/2006/main">
        <w:t xml:space="preserve">2. Áætlanir Guðs eru aldrei að engu, og hann mun alltaf framkvæma það sem hann hefur ætlað sér að gera.</w:t>
      </w:r>
    </w:p>
    <w:p/>
    <w:p>
      <w:r xmlns:w="http://schemas.openxmlformats.org/wordprocessingml/2006/main">
        <w:t xml:space="preserve">1. Efesusbréfið 2:10 - Því að vér erum verk hans, sköpuð í Kristi Jesú til góðra verka, sem Guð hafði áður búið til, til þess að vér skyldum ganga í þeim.</w:t>
      </w:r>
    </w:p>
    <w:p/>
    <w:p>
      <w:r xmlns:w="http://schemas.openxmlformats.org/wordprocessingml/2006/main">
        <w:t xml:space="preserve">2. Rómverjabréfið 8:28 - Og við vitum að allt samverkar til góðs þeim sem elska Guð, þeim sem eru kallaðir samkvæmt ásetningi hans.</w:t>
      </w:r>
    </w:p>
    <w:p/>
    <w:p>
      <w:r xmlns:w="http://schemas.openxmlformats.org/wordprocessingml/2006/main">
        <w:t xml:space="preserve">Esrabók 2:18 synir Jóra, hundrað og tólf.</w:t>
      </w:r>
    </w:p>
    <w:p/>
    <w:p>
      <w:r xmlns:w="http://schemas.openxmlformats.org/wordprocessingml/2006/main">
        <w:t xml:space="preserve">Í kaflanum kemur fram að börn Jóru hafi verið 112 talsins.</w:t>
      </w:r>
    </w:p>
    <w:p/>
    <w:p>
      <w:r xmlns:w="http://schemas.openxmlformats.org/wordprocessingml/2006/main">
        <w:t xml:space="preserve">1. Guð veit nákvæmlega fjölda barna sinna og hann þekkir líka hvert okkar með nafni.</w:t>
      </w:r>
    </w:p>
    <w:p/>
    <w:p>
      <w:r xmlns:w="http://schemas.openxmlformats.org/wordprocessingml/2006/main">
        <w:t xml:space="preserve">2. Guð er alltaf að passa börnin sín og hann hefur áætlun fyrir hvert og eitt okkar.</w:t>
      </w:r>
    </w:p>
    <w:p/>
    <w:p>
      <w:r xmlns:w="http://schemas.openxmlformats.org/wordprocessingml/2006/main">
        <w:t xml:space="preserve">1. Postulasagan 17:26-27 „Og hann lét frá einum manni búa allar mannkynsþjóðir um alla jörðu, eftir að hann hafði ákveðið sína ákveðna tíma og landamæri búsetu sinnar, til þess að leita Guðs, ef ef til vill gæti þreifað að honum og fundið hann, þó hann sé ekki langt frá hverjum og einum okkar."</w:t>
      </w:r>
    </w:p>
    <w:p/>
    <w:p>
      <w:r xmlns:w="http://schemas.openxmlformats.org/wordprocessingml/2006/main">
        <w:t xml:space="preserve">2. Sálmur 139:1-4 "Ó Drottinn, þú hefur rannsakað mig og þekkt mig. Þú veist hvenær ég sest niður og þegar ég rís upp, þú skilur hugsanir mínar úr fjarska. Þú rannsakar slóð mína og legu mína og ert þekkir alla vegu mína. Jafnvel áður en orð er á tungu minni, sjá, Drottinn, þú veist það allt."</w:t>
      </w:r>
    </w:p>
    <w:p/>
    <w:p>
      <w:r xmlns:w="http://schemas.openxmlformats.org/wordprocessingml/2006/main">
        <w:t xml:space="preserve">Esrabók 2:19 Synir Hasúms, tvö hundruð tuttugu og þrír.</w:t>
      </w:r>
    </w:p>
    <w:p/>
    <w:p>
      <w:r xmlns:w="http://schemas.openxmlformats.org/wordprocessingml/2006/main">
        <w:t xml:space="preserve">Í skrá Esra um heimkomu gyðinga úr útlegð eru afkomendur Hashum skráðir með nákvæma tölu upp á 223.</w:t>
      </w:r>
    </w:p>
    <w:p/>
    <w:p>
      <w:r xmlns:w="http://schemas.openxmlformats.org/wordprocessingml/2006/main">
        <w:t xml:space="preserve">1: Trúfesti okkar er umbunað með varanlegri trúfesti Guðs.</w:t>
      </w:r>
    </w:p>
    <w:p/>
    <w:p>
      <w:r xmlns:w="http://schemas.openxmlformats.org/wordprocessingml/2006/main">
        <w:t xml:space="preserve">2: Trúfesta Guðs við fyrirheit sín sést jafnvel í smáatriðum lífs okkar.</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Harmljóðin 3:22-23 Það er af miskunn Drottins að vér eyðumst ekki, því að miskunn hans bregst ekki. Þeir eru nýir á hverjum morgni: mikil er trúfesti þín.</w:t>
      </w:r>
    </w:p>
    <w:p/>
    <w:p>
      <w:r xmlns:w="http://schemas.openxmlformats.org/wordprocessingml/2006/main">
        <w:t xml:space="preserve">Esrabók 2:20 synir Gibbar, níutíu og fimm.</w:t>
      </w:r>
    </w:p>
    <w:p/>
    <w:p>
      <w:r xmlns:w="http://schemas.openxmlformats.org/wordprocessingml/2006/main">
        <w:t xml:space="preserve">Yfirskriftin lýsir fjölda barna Gibbar sem 95.</w:t>
      </w:r>
    </w:p>
    <w:p/>
    <w:p>
      <w:r xmlns:w="http://schemas.openxmlformats.org/wordprocessingml/2006/main">
        <w:t xml:space="preserve">1. Við getum treyst því að Guð veiti styrk fyrir allar þarfir okkar.</w:t>
      </w:r>
    </w:p>
    <w:p/>
    <w:p>
      <w:r xmlns:w="http://schemas.openxmlformats.org/wordprocessingml/2006/main">
        <w:t xml:space="preserve">2. Við verðum að leitast við að vera Guði trú, jafnvel þótt verkefnið virðist ómögulegt.</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Matteusarguðspjall 19:26 - Jesús leit á þá og sagði: Með mönnum er þetta ómögulegt, en fyrir Guði er allt mögulegt.</w:t>
      </w:r>
    </w:p>
    <w:p/>
    <w:p>
      <w:r xmlns:w="http://schemas.openxmlformats.org/wordprocessingml/2006/main">
        <w:t xml:space="preserve">Esrabók 2:21 Betlehems börn, hundrað tuttugu og þrír.</w:t>
      </w:r>
    </w:p>
    <w:p/>
    <w:p>
      <w:r xmlns:w="http://schemas.openxmlformats.org/wordprocessingml/2006/main">
        <w:t xml:space="preserve">Í versinu kemur fram að það voru 123 börn í Betlehem.</w:t>
      </w:r>
    </w:p>
    <w:p/>
    <w:p>
      <w:r xmlns:w="http://schemas.openxmlformats.org/wordprocessingml/2006/main">
        <w:t xml:space="preserve">1. Fólk er af öllum stærðum og gerðum, en Guð elskar okkur öll eins.</w:t>
      </w:r>
    </w:p>
    <w:p/>
    <w:p>
      <w:r xmlns:w="http://schemas.openxmlformats.org/wordprocessingml/2006/main">
        <w:t xml:space="preserve">2. Við eigum öll stað í áætlun Guðs, óháð ágreiningi okkar.</w:t>
      </w:r>
    </w:p>
    <w:p/>
    <w:p>
      <w:r xmlns:w="http://schemas.openxmlformats.org/wordprocessingml/2006/main">
        <w:t xml:space="preserve">1. Galatabréfið 3:28 - Þar er hvorki Gyðingur né grískur, þar er hvorki þræll né frjáls, hvorki er karl né kona, því að þér eruð allir eitt í Kristi Jesú.</w:t>
      </w:r>
    </w:p>
    <w:p/>
    <w:p>
      <w:r xmlns:w="http://schemas.openxmlformats.org/wordprocessingml/2006/main">
        <w:t xml:space="preserve">2. Rómverjabréfið 12:4-5 - Því að eins og vér höfum marga limi í einum líkama og limirnir hafa ekki allir sama hlutverk, svo erum vér, þótt margir séu, einn líkami í Kristi og hverjir limir hver af öðrum.</w:t>
      </w:r>
    </w:p>
    <w:p/>
    <w:p>
      <w:r xmlns:w="http://schemas.openxmlformats.org/wordprocessingml/2006/main">
        <w:t xml:space="preserve">Esrabók 2:22 Netófamenn, fimmtíu og sex.</w:t>
      </w:r>
    </w:p>
    <w:p/>
    <w:p>
      <w:r xmlns:w="http://schemas.openxmlformats.org/wordprocessingml/2006/main">
        <w:t xml:space="preserve">Netófamenn voru fimmtíu og sex.</w:t>
      </w:r>
    </w:p>
    <w:p/>
    <w:p>
      <w:r xmlns:w="http://schemas.openxmlformats.org/wordprocessingml/2006/main">
        <w:t xml:space="preserve">1. Teldu blessanir þínar: Rannsókn á þakklæti í gegnum Esra 2:22</w:t>
      </w:r>
    </w:p>
    <w:p/>
    <w:p>
      <w:r xmlns:w="http://schemas.openxmlformats.org/wordprocessingml/2006/main">
        <w:t xml:space="preserve">2. Gleðstu yfir litlu hlutunum: Notaðu Esra 2:22 til að meta litla gleði lífsins</w:t>
      </w:r>
    </w:p>
    <w:p/>
    <w:p>
      <w:r xmlns:w="http://schemas.openxmlformats.org/wordprocessingml/2006/main">
        <w:t xml:space="preserve">1. Sálmur 126:3-4 - "Drottinn hefur gert stóra hluti fyrir okkur, og við fyllumst gleði. Endurheimtu örlög okkar, Drottinn, eins og lækir í Negev."</w:t>
      </w:r>
    </w:p>
    <w:p/>
    <w:p>
      <w:r xmlns:w="http://schemas.openxmlformats.org/wordprocessingml/2006/main">
        <w:t xml:space="preserve">2. Filippíbréfið 4:8-9 – „Að lokum, bræður og systur, hugsið um slíkt hvað sem er satt, hvað sem er göfugt, allt sem er rétt, allt sem er hreint, allt sem er yndislegt, hvað sem er aðdáunarvert ef eitthvað er frábært eða lofsvert. "</w:t>
      </w:r>
    </w:p>
    <w:p/>
    <w:p>
      <w:r xmlns:w="http://schemas.openxmlformats.org/wordprocessingml/2006/main">
        <w:t xml:space="preserve">Esrabók 2:23 Anatótmenn, hundrað tuttugu og átta.</w:t>
      </w:r>
    </w:p>
    <w:p/>
    <w:p>
      <w:r xmlns:w="http://schemas.openxmlformats.org/wordprocessingml/2006/main">
        <w:t xml:space="preserve">Í kaflanum er talað um að Anatot-menn hafi verið hundrað tuttugu og átta.</w:t>
      </w:r>
    </w:p>
    <w:p/>
    <w:p>
      <w:r xmlns:w="http://schemas.openxmlformats.org/wordprocessingml/2006/main">
        <w:t xml:space="preserve">1. Kraftur einingarinnar: Fólk Guðs kemur saman í trú.</w:t>
      </w:r>
    </w:p>
    <w:p/>
    <w:p>
      <w:r xmlns:w="http://schemas.openxmlformats.org/wordprocessingml/2006/main">
        <w:t xml:space="preserve">2. Mikilvægi þess að telja: Mikill fjöldi Guðs í lífi okkar.</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Postulasagan 2:41-42 - "Þá voru þeir skírðir sem tóku við orði hans með glöðu geði, og sama dag bættust við þá um þrjú þúsund sálir. Og þeir héldu staðfastir í kenningu postulanna og samfélagi og að brjóta af sér. brauð og í bænum."</w:t>
      </w:r>
    </w:p>
    <w:p/>
    <w:p>
      <w:r xmlns:w="http://schemas.openxmlformats.org/wordprocessingml/2006/main">
        <w:t xml:space="preserve">Esrabók 2:24 Asmavet synir, fjörutíu og tveir.</w:t>
      </w:r>
    </w:p>
    <w:p/>
    <w:p>
      <w:r xmlns:w="http://schemas.openxmlformats.org/wordprocessingml/2006/main">
        <w:t xml:space="preserve">Synir Asmavets voru fjörutíu og tveir.</w:t>
      </w:r>
    </w:p>
    <w:p/>
    <w:p>
      <w:r xmlns:w="http://schemas.openxmlformats.org/wordprocessingml/2006/main">
        <w:t xml:space="preserve">1. Kraftur talnanna: Hvernig Guð notar minnstu smáatriðin til að framkvæma verk sitt</w:t>
      </w:r>
    </w:p>
    <w:p/>
    <w:p>
      <w:r xmlns:w="http://schemas.openxmlformats.org/wordprocessingml/2006/main">
        <w:t xml:space="preserve">2. Trúfesta Guðs: Hvernig hann uppfyllir loforð sín þrátt fyrir takmarkanir okkar</w:t>
      </w:r>
    </w:p>
    <w:p/>
    <w:p>
      <w:r xmlns:w="http://schemas.openxmlformats.org/wordprocessingml/2006/main">
        <w:t xml:space="preserve">1. Jesaja 40:26 - "Hefftið upp augum yðar til hæða og sjáið: hver skapaði þetta? Sá sem leiðir út her þeirra eftir fjölda, kallar þá alla með nafni, fyrir mikilleik máttar síns og vegna þess að hann er sterkur í krafti. engan vantar."</w:t>
      </w:r>
    </w:p>
    <w:p/>
    <w:p>
      <w:r xmlns:w="http://schemas.openxmlformats.org/wordprocessingml/2006/main">
        <w:t xml:space="preserve">2. 1. Korintubréf 12:12-20 - "Því að eins og líkaminn er einn og hefur marga limi, og allir limir líkamans, þótt margir séu, einn líkami, svo er það með Kristi. Því að í einum anda vorum vér allir skírðir til einn líkama Gyðingar eða Grikkir, þrælar eða frjálsir og allir voru látnir drekka af einum anda."</w:t>
      </w:r>
    </w:p>
    <w:p/>
    <w:p>
      <w:r xmlns:w="http://schemas.openxmlformats.org/wordprocessingml/2006/main">
        <w:t xml:space="preserve">Esrabók 2:25 Synir Kirjatáríms, Kefíra og Beerót, sjö hundruð fjörutíu og þrír.</w:t>
      </w:r>
    </w:p>
    <w:p/>
    <w:p>
      <w:r xmlns:w="http://schemas.openxmlformats.org/wordprocessingml/2006/main">
        <w:t xml:space="preserve">Þessi texti lýsir börnum Kirjataríms, Kefíra og Beeróts, sjö hundruð fjörutíu og þrír.</w:t>
      </w:r>
    </w:p>
    <w:p/>
    <w:p>
      <w:r xmlns:w="http://schemas.openxmlformats.org/wordprocessingml/2006/main">
        <w:t xml:space="preserve">1. Kraftur fólks Guðs: Forsjón Guðs umhyggju fyrir öllum börnum sínum, sama fjölda.</w:t>
      </w:r>
    </w:p>
    <w:p/>
    <w:p>
      <w:r xmlns:w="http://schemas.openxmlformats.org/wordprocessingml/2006/main">
        <w:t xml:space="preserve">2. Mikilvægi hvers og eins: Allir hafa tilgang í áætlun Guðs.</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Sálmur 139:13-14: Því að þú skapaðir mitt innsta; þú hnýtir mig saman í móðurkviði. Ég lofa þig því að ég er óttalega og undursamlega skapaður; Dásamleg eru verk þín, það veit ég vel.</w:t>
      </w:r>
    </w:p>
    <w:p/>
    <w:p>
      <w:r xmlns:w="http://schemas.openxmlformats.org/wordprocessingml/2006/main">
        <w:t xml:space="preserve">Esrabók 2:26 synir Rama og Gaba, sex hundruð tuttugu og einn.</w:t>
      </w:r>
    </w:p>
    <w:p/>
    <w:p>
      <w:r xmlns:w="http://schemas.openxmlformats.org/wordprocessingml/2006/main">
        <w:t xml:space="preserve">Íbúar Rama og Gaba voru sex hundruð tuttugu og einn.</w:t>
      </w:r>
    </w:p>
    <w:p/>
    <w:p>
      <w:r xmlns:w="http://schemas.openxmlformats.org/wordprocessingml/2006/main">
        <w:t xml:space="preserve">1. Guð þekkir fjölda fólks síns: Esra 2:26</w:t>
      </w:r>
    </w:p>
    <w:p/>
    <w:p>
      <w:r xmlns:w="http://schemas.openxmlformats.org/wordprocessingml/2006/main">
        <w:t xml:space="preserve">2. Trúfast fólk: Að þekkja gildi okkar í augum Guðs</w:t>
      </w:r>
    </w:p>
    <w:p/>
    <w:p>
      <w:r xmlns:w="http://schemas.openxmlformats.org/wordprocessingml/2006/main">
        <w:t xml:space="preserve">1. Sálmur 147:4 - Hann telur fjölda stjarnanna; hann gefur þeim öllum nöfn þeirra.</w:t>
      </w:r>
    </w:p>
    <w:p/>
    <w:p>
      <w:r xmlns:w="http://schemas.openxmlformats.org/wordprocessingml/2006/main">
        <w:t xml:space="preserve">2. Opinberunarbókin 7:9 - Eftir þetta sá ég, og sjá, mikinn mannfjölda, sem enginn gat talið, af hverri þjóð, af öllum kynkvíslum, þjóðum og tungum, sem stóð frammi fyrir hásætinu og frammi fyrir lambinu, klæddur hvítum skikkjum, með pálmagreinar í höndunum.</w:t>
      </w:r>
    </w:p>
    <w:p/>
    <w:p>
      <w:r xmlns:w="http://schemas.openxmlformats.org/wordprocessingml/2006/main">
        <w:t xml:space="preserve">Esrabók 2:27 Mikmas-menn, hundrað tuttugu og tveir.</w:t>
      </w:r>
    </w:p>
    <w:p/>
    <w:p>
      <w:r xmlns:w="http://schemas.openxmlformats.org/wordprocessingml/2006/main">
        <w:t xml:space="preserve">Íbúar Michmas voru 122.</w:t>
      </w:r>
    </w:p>
    <w:p/>
    <w:p>
      <w:r xmlns:w="http://schemas.openxmlformats.org/wordprocessingml/2006/main">
        <w:t xml:space="preserve">1: Við ættum að vera þakklát fyrir þær margar blessanir sem Guð hefur veitt okkur.</w:t>
      </w:r>
    </w:p>
    <w:p/>
    <w:p>
      <w:r xmlns:w="http://schemas.openxmlformats.org/wordprocessingml/2006/main">
        <w:t xml:space="preserve">2: Ást Guðs og umhyggja fyrir okkur er augljós í fjölda fólks sem hann hefur veitt.</w:t>
      </w:r>
    </w:p>
    <w:p/>
    <w:p>
      <w:r xmlns:w="http://schemas.openxmlformats.org/wordprocessingml/2006/main">
        <w:t xml:space="preserve">1: Efesusbréfið 2:10 "Því að vér erum smíð hans, sköpuð í Kristi Jesú til góðra verka, sem Guð hafði áður búið til, til þess að vér ættum að ganga í þeim."</w:t>
      </w:r>
    </w:p>
    <w:p/>
    <w:p>
      <w:r xmlns:w="http://schemas.openxmlformats.org/wordprocessingml/2006/main">
        <w:t xml:space="preserve">2:1 Korintubréf 10:31 „Svo hvort sem þér etið eða drekkið eða hvað sem þú gerir, þá gjörið allt Guði til dýrðar.</w:t>
      </w:r>
    </w:p>
    <w:p/>
    <w:p>
      <w:r xmlns:w="http://schemas.openxmlformats.org/wordprocessingml/2006/main">
        <w:t xml:space="preserve">Esrabók 2:28 Betel- og Aí-menn, tvö hundruð tuttugu og þrír.</w:t>
      </w:r>
    </w:p>
    <w:p/>
    <w:p>
      <w:r xmlns:w="http://schemas.openxmlformats.org/wordprocessingml/2006/main">
        <w:t xml:space="preserve">Í kaflanum er talað um fjölda manna frá Betel og Aí, sem var tvö hundruð tuttugu og þrír.</w:t>
      </w:r>
    </w:p>
    <w:p/>
    <w:p>
      <w:r xmlns:w="http://schemas.openxmlformats.org/wordprocessingml/2006/main">
        <w:t xml:space="preserve">1. Hvernig Guð vinnur í gegnum samfélög til að ná fram vilja sínum</w:t>
      </w:r>
    </w:p>
    <w:p/>
    <w:p>
      <w:r xmlns:w="http://schemas.openxmlformats.org/wordprocessingml/2006/main">
        <w:t xml:space="preserve">2. Skilningur á mikilvægi lítilla talna</w:t>
      </w:r>
    </w:p>
    <w:p/>
    <w:p>
      <w:r xmlns:w="http://schemas.openxmlformats.org/wordprocessingml/2006/main">
        <w:t xml:space="preserve">1. Postulasagan 2:41-47 - Frumkirkjan stækkaði úr fámennum í stórt samfélag trúaðra.</w:t>
      </w:r>
    </w:p>
    <w:p/>
    <w:p>
      <w:r xmlns:w="http://schemas.openxmlformats.org/wordprocessingml/2006/main">
        <w:t xml:space="preserve">2. Opinberunarbókin 7:9-17 - Mikill mannfjöldi af hverri þjóð, ættkvísl, þjóð og tungu mun einn daginn standa frammi fyrir hásætinu og lambinu.</w:t>
      </w:r>
    </w:p>
    <w:p/>
    <w:p>
      <w:r xmlns:w="http://schemas.openxmlformats.org/wordprocessingml/2006/main">
        <w:t xml:space="preserve">Esrabók 2:29 Nebó synir, fimmtíu og tveir.</w:t>
      </w:r>
    </w:p>
    <w:p/>
    <w:p>
      <w:r xmlns:w="http://schemas.openxmlformats.org/wordprocessingml/2006/main">
        <w:t xml:space="preserve">Esrabók 2:29 skráir listann yfir íbúa Nebóborgar, sem innihélt fimmtíu og tvo íbúa.</w:t>
      </w:r>
    </w:p>
    <w:p/>
    <w:p>
      <w:r xmlns:w="http://schemas.openxmlformats.org/wordprocessingml/2006/main">
        <w:t xml:space="preserve">1. Kraftur samfélags: Hvernig fólk getur komið saman í einingu</w:t>
      </w:r>
    </w:p>
    <w:p/>
    <w:p>
      <w:r xmlns:w="http://schemas.openxmlformats.org/wordprocessingml/2006/main">
        <w:t xml:space="preserve">2. Styrkur í tölum: Hugleiðing um gildi þess að vera tengdur</w:t>
      </w:r>
    </w:p>
    <w:p/>
    <w:p>
      <w:r xmlns:w="http://schemas.openxmlformats.org/wordprocessingml/2006/main">
        <w:t xml:space="preserve">1. Sálmur 133:1 Sjá, hversu gott og hversu notalegt það er að bræður búa saman í einingu!</w:t>
      </w:r>
    </w:p>
    <w:p/>
    <w:p>
      <w:r xmlns:w="http://schemas.openxmlformats.org/wordprocessingml/2006/main">
        <w:t xml:space="preserve">2. Postulasagan 2:44-45 En allir sem trúðu voru saman og áttu allt sameiginlegt, seldu eigur sínar og eignir og skiptu þeim á milli allra eftir þörfum.</w:t>
      </w:r>
    </w:p>
    <w:p/>
    <w:p>
      <w:r xmlns:w="http://schemas.openxmlformats.org/wordprocessingml/2006/main">
        <w:t xml:space="preserve">Esrabók 2:30 Synir Magbis, hundrað fimmtíu og sex.</w:t>
      </w:r>
    </w:p>
    <w:p/>
    <w:p>
      <w:r xmlns:w="http://schemas.openxmlformats.org/wordprocessingml/2006/main">
        <w:t xml:space="preserve">Íbúar Magbish voru 156 talsins.</w:t>
      </w:r>
    </w:p>
    <w:p/>
    <w:p>
      <w:r xmlns:w="http://schemas.openxmlformats.org/wordprocessingml/2006/main">
        <w:t xml:space="preserve">1: Hver manneskja skiptir máli - Guð er djúpt meðvitaður um hverja einustu manneskju, jafnvel þá sem hafa að því er virðist óverulegar tölur.</w:t>
      </w:r>
    </w:p>
    <w:p/>
    <w:p>
      <w:r xmlns:w="http://schemas.openxmlformats.org/wordprocessingml/2006/main">
        <w:t xml:space="preserve">2: Sérhver tala skiptir máli - Jafnvel litlar tölur hafa gildi í augum Guðs og geta lagt mikið af mörkum.</w:t>
      </w:r>
    </w:p>
    <w:p/>
    <w:p>
      <w:r xmlns:w="http://schemas.openxmlformats.org/wordprocessingml/2006/main">
        <w:t xml:space="preserve">1: Lúkas 12:6-7 - Eru ekki fimm spörvar seldir á tvo aura? Samt er enginn þeirra gleymdur af Guði. Reyndar eru hárin á höfði þínu öll talin. Ekki vera hræddur; þú ert meira virði en margir spörvar.</w:t>
      </w:r>
    </w:p>
    <w:p/>
    <w:p>
      <w:r xmlns:w="http://schemas.openxmlformats.org/wordprocessingml/2006/main">
        <w:t xml:space="preserve">2: Matteus 10:29-31 - Eru ekki tveir spörvar seldir á eyri? Samt mun enginn þeirra falla til jarðar utan umhyggju föður þíns. Og jafnvel hárin á höfði þínu eru öll talin. Svo ekki vera hræddur; þú ert meira virði en margir spörvar.</w:t>
      </w:r>
    </w:p>
    <w:p/>
    <w:p>
      <w:r xmlns:w="http://schemas.openxmlformats.org/wordprocessingml/2006/main">
        <w:t xml:space="preserve">Esrabók 2:31 synir hins Elams, þúsund tvö hundruð fimmtíu og fjórir.</w:t>
      </w:r>
    </w:p>
    <w:p/>
    <w:p>
      <w:r xmlns:w="http://schemas.openxmlformats.org/wordprocessingml/2006/main">
        <w:t xml:space="preserve">Þessi texti skráir fjölda Ísraelsmanna sem sneru aftur úr útlegð í Babýlon til Ísraelslands undir forystu Esra.</w:t>
      </w:r>
    </w:p>
    <w:p/>
    <w:p>
      <w:r xmlns:w="http://schemas.openxmlformats.org/wordprocessingml/2006/main">
        <w:t xml:space="preserve">1. Trúfesti Guðs við að varðveita fólk sitt í gegnum aldirnar.</w:t>
      </w:r>
    </w:p>
    <w:p/>
    <w:p>
      <w:r xmlns:w="http://schemas.openxmlformats.org/wordprocessingml/2006/main">
        <w:t xml:space="preserve">2. Hvernig Drottinn færir hinum útlægu von og endurreisn.</w:t>
      </w:r>
    </w:p>
    <w:p/>
    <w:p>
      <w:r xmlns:w="http://schemas.openxmlformats.org/wordprocessingml/2006/main">
        <w:t xml:space="preserve">1. Jesaja 11:11-12 - „Á þeim degi mun Drottinn rétta út hönd sína enn í annað sinn til að endurheimta þær leifar sem eftir eru af þjóð sinni, frá Assýríu, frá Egyptalandi, frá Patros, frá Kús, frá Elam, frá Sínear. , frá Hamat og frá ströndum hafsins. Hann mun reisa merki fyrir þjóðirnar og safna saman hinum útlægu Ísraelsmönnum og safna hinum dreifðu Júda frá fjórum hornum jarðar."</w:t>
      </w:r>
    </w:p>
    <w:p/>
    <w:p>
      <w:r xmlns:w="http://schemas.openxmlformats.org/wordprocessingml/2006/main">
        <w:t xml:space="preserve">2. Rómverjabréfið 11:29 - "Því að gjafir og köllun Guðs eru óafturkallanleg."</w:t>
      </w:r>
    </w:p>
    <w:p/>
    <w:p>
      <w:r xmlns:w="http://schemas.openxmlformats.org/wordprocessingml/2006/main">
        <w:t xml:space="preserve">Esrabók 2:32 Haríms synir, þrjú hundruð og tuttugu.</w:t>
      </w:r>
    </w:p>
    <w:p/>
    <w:p>
      <w:r xmlns:w="http://schemas.openxmlformats.org/wordprocessingml/2006/main">
        <w:t xml:space="preserve">Synir Haríms voru þrjú hundruð og tuttugu.</w:t>
      </w:r>
    </w:p>
    <w:p/>
    <w:p>
      <w:r xmlns:w="http://schemas.openxmlformats.org/wordprocessingml/2006/main">
        <w:t xml:space="preserve">1. Guð þekkir og skráir hvert og eitt okkar.</w:t>
      </w:r>
    </w:p>
    <w:p/>
    <w:p>
      <w:r xmlns:w="http://schemas.openxmlformats.org/wordprocessingml/2006/main">
        <w:t xml:space="preserve">2. Kraftur talnanna: Hvernig hópurinn getur framkallað miklar breytingar.</w:t>
      </w:r>
    </w:p>
    <w:p/>
    <w:p>
      <w:r xmlns:w="http://schemas.openxmlformats.org/wordprocessingml/2006/main">
        <w:t xml:space="preserve">1. Mósebók 28:12-13 - "Þú skalt leggja tvo steina á axlir hökulsins, sem minningarsteina Ísraelsmanna. Aron skal bera nöfn þeirra frammi fyrir Drottni á báðar herðar sínar til minningar.</w:t>
      </w:r>
    </w:p>
    <w:p/>
    <w:p>
      <w:r xmlns:w="http://schemas.openxmlformats.org/wordprocessingml/2006/main">
        <w:t xml:space="preserve">2. Sálmur 139:13-16 - "Því að þú myndaðir mitt innra með sér, þú huldir mig í móðurlífi. Ég vil lofa þig, því að ég er gjörður óttalega og undursamlega, undursamleg eru verk þín, og það veit sál mín. vel. Hugur minn var þér ekki hulinn, þegar ég var skapaður í leynum og listfenginn í suðlægum löndum. Augu þín sáu efni mitt, sem enn var ómótað. Og í bók þína voru þeir allir skrifaðir: Dagarnir mótaðir fyrir mig, Þegar enn var enginn þeirra.</w:t>
      </w:r>
    </w:p>
    <w:p/>
    <w:p>
      <w:r xmlns:w="http://schemas.openxmlformats.org/wordprocessingml/2006/main">
        <w:t xml:space="preserve">Esrabók 2:33 Lóds synir, Hadid og Ónó, sjö hundruð tuttugu og fimm.</w:t>
      </w:r>
    </w:p>
    <w:p/>
    <w:p>
      <w:r xmlns:w="http://schemas.openxmlformats.org/wordprocessingml/2006/main">
        <w:t xml:space="preserve">Þessi texti úr Esra 2:33 er um börn Lods, Hadid og Onó, sjö hundruð tuttugu og fimm.</w:t>
      </w:r>
    </w:p>
    <w:p/>
    <w:p>
      <w:r xmlns:w="http://schemas.openxmlformats.org/wordprocessingml/2006/main">
        <w:t xml:space="preserve">1. Guð þekkir hverja manneskju: A á Esra 2:33</w:t>
      </w:r>
    </w:p>
    <w:p/>
    <w:p>
      <w:r xmlns:w="http://schemas.openxmlformats.org/wordprocessingml/2006/main">
        <w:t xml:space="preserve">2. Kraftur samfélagsins: A um Esra 2:33</w:t>
      </w:r>
    </w:p>
    <w:p/>
    <w:p>
      <w:r xmlns:w="http://schemas.openxmlformats.org/wordprocessingml/2006/main">
        <w:t xml:space="preserve">1. Mósebók 16:16 Þetta er það sem Drottinn hefur boðið: Safnaðu af því, hver og einn yðar, svo mikið sem hann getur etið.</w:t>
      </w:r>
    </w:p>
    <w:p/>
    <w:p>
      <w:r xmlns:w="http://schemas.openxmlformats.org/wordprocessingml/2006/main">
        <w:t xml:space="preserve">2. Sálmur 139:1-4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Esrabók 2:34 synir Jeríkó, þrjú hundruð og fjörutíu og fimm.</w:t>
      </w:r>
    </w:p>
    <w:p/>
    <w:p>
      <w:r xmlns:w="http://schemas.openxmlformats.org/wordprocessingml/2006/main">
        <w:t xml:space="preserve">Þessi texti sýnir fjölda barna í Jeríkó sem 345.</w:t>
      </w:r>
    </w:p>
    <w:p/>
    <w:p>
      <w:r xmlns:w="http://schemas.openxmlformats.org/wordprocessingml/2006/main">
        <w:t xml:space="preserve">1. Mikilvægi þess að halda utan um fólk Guðs.</w:t>
      </w:r>
    </w:p>
    <w:p/>
    <w:p>
      <w:r xmlns:w="http://schemas.openxmlformats.org/wordprocessingml/2006/main">
        <w:t xml:space="preserve">2. Kraftur talna Guðs og þýðingu tiltekinna talna.</w:t>
      </w:r>
    </w:p>
    <w:p/>
    <w:p>
      <w:r xmlns:w="http://schemas.openxmlformats.org/wordprocessingml/2006/main">
        <w:t xml:space="preserve">1. Mósebók 3:39 - Og tala allra karlkyns, mánaðargamla og þaðan af eldri, þeirra sem taldir voru af þeim, var 8.600.</w:t>
      </w:r>
    </w:p>
    <w:p/>
    <w:p>
      <w:r xmlns:w="http://schemas.openxmlformats.org/wordprocessingml/2006/main">
        <w:t xml:space="preserve">2. 1. Kroníkubók 12:32 - Og af Íssakars sonum, sem voru menn sem höfðu skilning á tíðarandanum, til að vita hvað Ísrael ætti að gera. höfuð þeirra voru tvö hundruð; og allir bræður þeirra voru að boði þeirra.</w:t>
      </w:r>
    </w:p>
    <w:p/>
    <w:p>
      <w:r xmlns:w="http://schemas.openxmlformats.org/wordprocessingml/2006/main">
        <w:t xml:space="preserve">Esrabók 2:35 Synir Sena, þrjú þúsund og sex hundruð og þrjátíu.</w:t>
      </w:r>
    </w:p>
    <w:p/>
    <w:p>
      <w:r xmlns:w="http://schemas.openxmlformats.org/wordprocessingml/2006/main">
        <w:t xml:space="preserve">Yfirskriftin lýsir fjölda fólks af ætt Senaa sem þrjú þúsund og sex hundruð og þrjátíu.</w:t>
      </w:r>
    </w:p>
    <w:p/>
    <w:p>
      <w:r xmlns:w="http://schemas.openxmlformats.org/wordprocessingml/2006/main">
        <w:t xml:space="preserve">1. Kraftur trúarinnar: Hvernig trú á Guð getur leitt til mikillar fjölda.</w:t>
      </w:r>
    </w:p>
    <w:p/>
    <w:p>
      <w:r xmlns:w="http://schemas.openxmlformats.org/wordprocessingml/2006/main">
        <w:t xml:space="preserve">2. Fórn og hollustu: Hvernig jafnvel lítill hópur fólks getur haft mikil áhrif með hollustu og mikilli vinnu.</w:t>
      </w:r>
    </w:p>
    <w:p/>
    <w:p>
      <w:r xmlns:w="http://schemas.openxmlformats.org/wordprocessingml/2006/main">
        <w:t xml:space="preserve">1. Markús 12:30 - Elskaðu Drottin Guð þinn af öllu hjarta þínu og allri sálu þinni og öllum huga þínum og öllum mætti þínum.</w:t>
      </w:r>
    </w:p>
    <w:p/>
    <w:p>
      <w:r xmlns:w="http://schemas.openxmlformats.org/wordprocessingml/2006/main">
        <w:t xml:space="preserve">2. 1. Korintubréf 12:12-27 - Líkami Krists og mikilvægi einingar.</w:t>
      </w:r>
    </w:p>
    <w:p/>
    <w:p>
      <w:r xmlns:w="http://schemas.openxmlformats.org/wordprocessingml/2006/main">
        <w:t xml:space="preserve">Esrabók 2:36 Prestarnir: synir Jedaja, af ætt Jesúa, níu hundruð sjötíu og þrír.</w:t>
      </w:r>
    </w:p>
    <w:p/>
    <w:p>
      <w:r xmlns:w="http://schemas.openxmlformats.org/wordprocessingml/2006/main">
        <w:t xml:space="preserve">Esra 2:36 skráir fjölda presta úr húsi Jesúa, sem var 973.</w:t>
      </w:r>
    </w:p>
    <w:p/>
    <w:p>
      <w:r xmlns:w="http://schemas.openxmlformats.org/wordprocessingml/2006/main">
        <w:t xml:space="preserve">1. "Trúin þjónusta: Fordæmi prestanna úr húsi Jeshua"</w:t>
      </w:r>
    </w:p>
    <w:p/>
    <w:p>
      <w:r xmlns:w="http://schemas.openxmlformats.org/wordprocessingml/2006/main">
        <w:t xml:space="preserve">2. "Blessun hlýðninnar: Skoðaðu prestana í Esra 2:36"</w:t>
      </w:r>
    </w:p>
    <w:p/>
    <w:p>
      <w:r xmlns:w="http://schemas.openxmlformats.org/wordprocessingml/2006/main">
        <w:t xml:space="preserve">1. 1. Korintubréf 4:2 - "Enn fremur er þess krafist af ráðsmönnum að maður finnist trúr."</w:t>
      </w:r>
    </w:p>
    <w:p/>
    <w:p>
      <w:r xmlns:w="http://schemas.openxmlformats.org/wordprocessingml/2006/main">
        <w:t xml:space="preserve">2. 1. Pétursbréf 2:5 - "Þér eruð sem líflegir steinar reistir andlegt hús, heilagt prestdæmi, til að færa andlegar fórnir, Guði þóknanlegar fyrir Jesú Krist."</w:t>
      </w:r>
    </w:p>
    <w:p/>
    <w:p>
      <w:r xmlns:w="http://schemas.openxmlformats.org/wordprocessingml/2006/main">
        <w:t xml:space="preserve">Esrabók 2:37 Synir Immers, þúsund fimmtíu og tveir.</w:t>
      </w:r>
    </w:p>
    <w:p/>
    <w:p>
      <w:r xmlns:w="http://schemas.openxmlformats.org/wordprocessingml/2006/main">
        <w:t xml:space="preserve">Yfirskrift Esrabók skráir fjölda fólks í fjölskyldu Immer sem 1.052.</w:t>
      </w:r>
    </w:p>
    <w:p/>
    <w:p>
      <w:r xmlns:w="http://schemas.openxmlformats.org/wordprocessingml/2006/main">
        <w:t xml:space="preserve">1. Trúfesti Guðs við að uppfylla loforð sín - Esra 2:37</w:t>
      </w:r>
    </w:p>
    <w:p/>
    <w:p>
      <w:r xmlns:w="http://schemas.openxmlformats.org/wordprocessingml/2006/main">
        <w:t xml:space="preserve">2. Gildi einingu og samfélags - Esra 2:37</w:t>
      </w:r>
    </w:p>
    <w:p/>
    <w:p>
      <w:r xmlns:w="http://schemas.openxmlformats.org/wordprocessingml/2006/main">
        <w:t xml:space="preserve">1. Mósebók 7:9 - Vitið því, að Drottinn Guð yðar er Guð, hinn trúi Guð, sem heldur sáttmála og miskunn við þá, sem elska hann og halda boðorð hans, í þúsund ættliði.</w:t>
      </w:r>
    </w:p>
    <w:p/>
    <w:p>
      <w:r xmlns:w="http://schemas.openxmlformats.org/wordprocessingml/2006/main">
        <w:t xml:space="preserve">2. Orðskviðirnir 18:24 - Margir félagar geta farið í glötun, en það er vinur sem stendur nær en bróðir.</w:t>
      </w:r>
    </w:p>
    <w:p/>
    <w:p>
      <w:r xmlns:w="http://schemas.openxmlformats.org/wordprocessingml/2006/main">
        <w:t xml:space="preserve">Esrabók 2:38 Pashur synir, þúsund tvö hundruð fjörutíu og sjö.</w:t>
      </w:r>
    </w:p>
    <w:p/>
    <w:p>
      <w:r xmlns:w="http://schemas.openxmlformats.org/wordprocessingml/2006/main">
        <w:t xml:space="preserve">Þessi texti úr Esra 2:38 segir að Pashurs börn hafi verið þúsund tvö hundruð fjörutíu og sjö.</w:t>
      </w:r>
    </w:p>
    <w:p/>
    <w:p>
      <w:r xmlns:w="http://schemas.openxmlformats.org/wordprocessingml/2006/main">
        <w:t xml:space="preserve">1. "Guðs ráðstöfun fyrir hverja þörf"</w:t>
      </w:r>
    </w:p>
    <w:p/>
    <w:p>
      <w:r xmlns:w="http://schemas.openxmlformats.org/wordprocessingml/2006/main">
        <w:t xml:space="preserve">2. "Trúfastleiki Guðs við að uppfylla loforð sín"</w:t>
      </w:r>
    </w:p>
    <w:p/>
    <w:p>
      <w:r xmlns:w="http://schemas.openxmlformats.org/wordprocessingml/2006/main">
        <w:t xml:space="preserve">1. Matteusarguðspjall 6:25-34 - Ekki hafa áhyggjur af morgundeginum, því að Guð mun sjá um það.</w:t>
      </w:r>
    </w:p>
    <w:p/>
    <w:p>
      <w:r xmlns:w="http://schemas.openxmlformats.org/wordprocessingml/2006/main">
        <w:t xml:space="preserve">2. Rómverjabréfið 4:20-21 - Abraham trúði Guði og honum var það talið réttlæti.</w:t>
      </w:r>
    </w:p>
    <w:p/>
    <w:p>
      <w:r xmlns:w="http://schemas.openxmlformats.org/wordprocessingml/2006/main">
        <w:t xml:space="preserve">Esrabók 2:39 Haríms synir, þúsund og sautján.</w:t>
      </w:r>
    </w:p>
    <w:p/>
    <w:p>
      <w:r xmlns:w="http://schemas.openxmlformats.org/wordprocessingml/2006/main">
        <w:t xml:space="preserve">Íbúar Harim voru alls 1.017.</w:t>
      </w:r>
    </w:p>
    <w:p/>
    <w:p>
      <w:r xmlns:w="http://schemas.openxmlformats.org/wordprocessingml/2006/main">
        <w:t xml:space="preserve">1. Að treysta á trúfesti Guðs við að uppfylla loforð hans.</w:t>
      </w:r>
    </w:p>
    <w:p/>
    <w:p>
      <w:r xmlns:w="http://schemas.openxmlformats.org/wordprocessingml/2006/main">
        <w:t xml:space="preserve">2. Að trúa á mátt sameiningar og samfélags.</w:t>
      </w:r>
    </w:p>
    <w:p/>
    <w:p>
      <w:r xmlns:w="http://schemas.openxmlformats.org/wordprocessingml/2006/main">
        <w:t xml:space="preserve">1. Jesaja 55:11 -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2. Postulasagan 2:44-45 - Og allir sem trúðu voru saman og áttu allt sameiginlegt. Og þeir voru að selja eigur sínar og eigur og úthluta öllum ágóðanum eftir þörfum.</w:t>
      </w:r>
    </w:p>
    <w:p/>
    <w:p>
      <w:r xmlns:w="http://schemas.openxmlformats.org/wordprocessingml/2006/main">
        <w:t xml:space="preserve">Esrabók 2:40 Levítarnir: synir Jesúa og Kadmiel, af Hodavía sonum, sjötíu og fjórir.</w:t>
      </w:r>
    </w:p>
    <w:p/>
    <w:p>
      <w:r xmlns:w="http://schemas.openxmlformats.org/wordprocessingml/2006/main">
        <w:t xml:space="preserve">Í kaflanum er minnst á 74 levíta af sonum Jesúa og Kadmiel, af sonum Hodavía.</w:t>
      </w:r>
    </w:p>
    <w:p/>
    <w:p>
      <w:r xmlns:w="http://schemas.openxmlformats.org/wordprocessingml/2006/main">
        <w:t xml:space="preserve">1. Fyrirsjá Guðs fyrir fólk sitt: Köllun levítanna</w:t>
      </w:r>
    </w:p>
    <w:p/>
    <w:p>
      <w:r xmlns:w="http://schemas.openxmlformats.org/wordprocessingml/2006/main">
        <w:t xml:space="preserve">2. Trúmennska levítanna: Fyrirmynd til að fylgja</w:t>
      </w:r>
    </w:p>
    <w:p/>
    <w:p>
      <w:r xmlns:w="http://schemas.openxmlformats.org/wordprocessingml/2006/main">
        <w:t xml:space="preserve">1. Fjórða Mósebók 3:5-9 - Guð býður levítunum að vera skildir fyrir sig og þjóna í tjaldbúðinni.</w:t>
      </w:r>
    </w:p>
    <w:p/>
    <w:p>
      <w:r xmlns:w="http://schemas.openxmlformats.org/wordprocessingml/2006/main">
        <w:t xml:space="preserve">2. Mósebók 18:1-8 - Áminning um sérstakt hlutverk levítanna og þjónustu þeirra við Guð.</w:t>
      </w:r>
    </w:p>
    <w:p/>
    <w:p>
      <w:r xmlns:w="http://schemas.openxmlformats.org/wordprocessingml/2006/main">
        <w:t xml:space="preserve">Esrabók 2:41 Söngvararnir: synir Asafs, hundrað tuttugu og átta.</w:t>
      </w:r>
    </w:p>
    <w:p/>
    <w:p>
      <w:r xmlns:w="http://schemas.openxmlformats.org/wordprocessingml/2006/main">
        <w:t xml:space="preserve">Í kaflanum er minnst á börn Asafs, sem voru hundrað tuttugu og átta.</w:t>
      </w:r>
    </w:p>
    <w:p/>
    <w:p>
      <w:r xmlns:w="http://schemas.openxmlformats.org/wordprocessingml/2006/main">
        <w:t xml:space="preserve">1. Kraftur vígslu: Hvernig vígsla við málefni getur leitt til stórra hluta</w:t>
      </w:r>
    </w:p>
    <w:p/>
    <w:p>
      <w:r xmlns:w="http://schemas.openxmlformats.org/wordprocessingml/2006/main">
        <w:t xml:space="preserve">2. Kraftur einingarinnar: Hvernig að vinna saman getur áorkað meira en við getum ein</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Orðskviðirnir 27:17 - Járn brýnir járn og einn brýnir annan.</w:t>
      </w:r>
    </w:p>
    <w:p/>
    <w:p>
      <w:r xmlns:w="http://schemas.openxmlformats.org/wordprocessingml/2006/main">
        <w:t xml:space="preserve">Esrabók 2:42 Synir portvarða: synir Sallúms, synir Aters, synir Talmóns, synir Akkubs, synir Hatíta, synir Sóbaí, alls hundrað þrjátíu og níu.</w:t>
      </w:r>
    </w:p>
    <w:p/>
    <w:p>
      <w:r xmlns:w="http://schemas.openxmlformats.org/wordprocessingml/2006/main">
        <w:t xml:space="preserve">Börn burðarmannanna eru skráð í Esra 2:42, með alls 139 manns.</w:t>
      </w:r>
    </w:p>
    <w:p/>
    <w:p>
      <w:r xmlns:w="http://schemas.openxmlformats.org/wordprocessingml/2006/main">
        <w:t xml:space="preserve">1. Mikilvægi samfélags: Rannsókn á Esra 2:42</w:t>
      </w:r>
    </w:p>
    <w:p/>
    <w:p>
      <w:r xmlns:w="http://schemas.openxmlformats.org/wordprocessingml/2006/main">
        <w:t xml:space="preserve">2. Trúmennska Guðs við fólk sitt: Esra 2:42</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Hebreabréfið 10:24-25 - „Og við skulum huga hver að öðrum til að vekja kærleika og góð verk, yfirgefa ekki söfnun okkar, eins og sumra er háttur, heldur hvetjum hver annan og svo mikið. meira eftir því sem þú sérð daginn nálgast."</w:t>
      </w:r>
    </w:p>
    <w:p/>
    <w:p>
      <w:r xmlns:w="http://schemas.openxmlformats.org/wordprocessingml/2006/main">
        <w:t xml:space="preserve">Esrabók 2:43 Nethinim: synir Síha, synir Hasúfa, synir Tabbaots,</w:t>
      </w:r>
    </w:p>
    <w:p/>
    <w:p>
      <w:r xmlns:w="http://schemas.openxmlformats.org/wordprocessingml/2006/main">
        <w:t xml:space="preserve">Nethinim voru stétt fólks sem var trygg við þjónustu musterisins.</w:t>
      </w:r>
    </w:p>
    <w:p/>
    <w:p>
      <w:r xmlns:w="http://schemas.openxmlformats.org/wordprocessingml/2006/main">
        <w:t xml:space="preserve">1. Mikilvægi hollustu og hollustu við Guð.</w:t>
      </w:r>
    </w:p>
    <w:p/>
    <w:p>
      <w:r xmlns:w="http://schemas.openxmlformats.org/wordprocessingml/2006/main">
        <w:t xml:space="preserve">2. Laun þjónustunnar við Drottin.</w:t>
      </w:r>
    </w:p>
    <w:p/>
    <w:p>
      <w:r xmlns:w="http://schemas.openxmlformats.org/wordprocessingml/2006/main">
        <w:t xml:space="preserve">1. Josh. 1:7-9 - Verið sterkir og mjög hugrakkir, gættið þess að fara eftir öllu því lögmáli sem Móse, þjónn minn, bauð ykkur. Snúið ekki frá henni til hægri né vinstri, svo að þér megið farnast vel hvar sem þú ferð.</w:t>
      </w:r>
    </w:p>
    <w:p/>
    <w:p>
      <w:r xmlns:w="http://schemas.openxmlformats.org/wordprocessingml/2006/main">
        <w:t xml:space="preserve">2. Hebr. 11:6 - Og án trúar er ómögulegt að þóknast honum, því að hver sem vill nálgast Guð verður að trúa því að hann sé til og að hann umbunar þeim sem leita hans.</w:t>
      </w:r>
    </w:p>
    <w:p/>
    <w:p>
      <w:r xmlns:w="http://schemas.openxmlformats.org/wordprocessingml/2006/main">
        <w:t xml:space="preserve">Esrabók 2:44 Synir Keros, synir Síaha, synir Padons,</w:t>
      </w:r>
    </w:p>
    <w:p/>
    <w:p>
      <w:r xmlns:w="http://schemas.openxmlformats.org/wordprocessingml/2006/main">
        <w:t xml:space="preserve">Júdabörn sneru aftur úr útlegð með fjölskyldum sínum, þar á meðal afkomendur Keros, Siaha og Padon.</w:t>
      </w:r>
    </w:p>
    <w:p/>
    <w:p>
      <w:r xmlns:w="http://schemas.openxmlformats.org/wordprocessingml/2006/main">
        <w:t xml:space="preserve">1: Guð er alltaf trúr og hann mun aldrei yfirgefa fólk sitt.</w:t>
      </w:r>
    </w:p>
    <w:p/>
    <w:p>
      <w:r xmlns:w="http://schemas.openxmlformats.org/wordprocessingml/2006/main">
        <w:t xml:space="preserve">2: Jafnvel í miðri prófraunum mun Guð koma fólki sínu heim til sín.</w:t>
      </w:r>
    </w:p>
    <w:p/>
    <w:p>
      <w:r xmlns:w="http://schemas.openxmlformats.org/wordprocessingml/2006/main">
        <w:t xml:space="preserve">1: Jeremía 29:11 - Því að ég veit hvaða áætlanir ég hef um þig, segir Drottinn, ætlar að gera þér farsælan en ekki að gera þér illt, ætlar að gefa þér von og framtíð.</w:t>
      </w:r>
    </w:p>
    <w:p/>
    <w:p>
      <w:r xmlns:w="http://schemas.openxmlformats.org/wordprocessingml/2006/main">
        <w:t xml:space="preserve">2: Jesaja 43:1-3 - En nú, svo segir Drottinn, sem skapaði þig, Jakob, sá sem myndaði þig, Ísrael: Óttast ekki, því að ég hef leyst þig. Ég hef stefnt þér með nafni; þú ert minn.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Esrabók 2:45 Synir Líbana, synir Hagaba, synir Akkubs,</w:t>
      </w:r>
    </w:p>
    <w:p/>
    <w:p>
      <w:r xmlns:w="http://schemas.openxmlformats.org/wordprocessingml/2006/main">
        <w:t xml:space="preserve">Í kaflanum er minnst á þrjá afkomendur Líbana, Hagaba og Akkubs.</w:t>
      </w:r>
    </w:p>
    <w:p/>
    <w:p>
      <w:r xmlns:w="http://schemas.openxmlformats.org/wordprocessingml/2006/main">
        <w:t xml:space="preserve">1: Mikilvægi þess að þekkja ættir okkar og gildi feðra okkar.</w:t>
      </w:r>
    </w:p>
    <w:p/>
    <w:p>
      <w:r xmlns:w="http://schemas.openxmlformats.org/wordprocessingml/2006/main">
        <w:t xml:space="preserve">2: Að viðurkenna arfleifð okkar og þær blessanir sem við getum hlotið af honum.</w:t>
      </w:r>
    </w:p>
    <w:p/>
    <w:p>
      <w:r xmlns:w="http://schemas.openxmlformats.org/wordprocessingml/2006/main">
        <w:t xml:space="preserve">1:5 Mósebók 7:9 - Veit því að Drottinn Guð þinn er Guð, hinn trúi Guð sem heldur sáttmála og miskunn við þá sem elska hann og halda boðorð hans, frá þúsund kynslóðum.</w:t>
      </w:r>
    </w:p>
    <w:p/>
    <w:p>
      <w:r xmlns:w="http://schemas.openxmlformats.org/wordprocessingml/2006/main">
        <w:t xml:space="preserve">2: Efesusbréfið 6:2-3 - Heiðra föður þinn og móður, það er fyrsta boðorðið með fyrirheiti, svo að þér megi vel fara og þú lifir lengi á jörðinni.</w:t>
      </w:r>
    </w:p>
    <w:p/>
    <w:p>
      <w:r xmlns:w="http://schemas.openxmlformats.org/wordprocessingml/2006/main">
        <w:t xml:space="preserve">Esrabók 2:46 synir Hagabs, synir Salmaí, synir Hanans,</w:t>
      </w:r>
    </w:p>
    <w:p/>
    <w:p>
      <w:r xmlns:w="http://schemas.openxmlformats.org/wordprocessingml/2006/main">
        <w:t xml:space="preserve">Í kaflanum eru talin upp börn Hagabs, Salmaí og Hanan.</w:t>
      </w:r>
    </w:p>
    <w:p/>
    <w:p>
      <w:r xmlns:w="http://schemas.openxmlformats.org/wordprocessingml/2006/main">
        <w:t xml:space="preserve">1: Við erum öll börn Guðs og ætti að koma fram við okkur af kærleika og virðingu.</w:t>
      </w:r>
    </w:p>
    <w:p/>
    <w:p>
      <w:r xmlns:w="http://schemas.openxmlformats.org/wordprocessingml/2006/main">
        <w:t xml:space="preserve">2: Með trú okkar erum við öll meðlimir sömu fjölskyldunnar.</w:t>
      </w:r>
    </w:p>
    <w:p/>
    <w:p>
      <w:r xmlns:w="http://schemas.openxmlformats.org/wordprocessingml/2006/main">
        <w:t xml:space="preserve">1: Galatabréfið 3:26-28 - "Því að í Kristi Jesú eruð þér allir synir Guðs fyrir trú. Því að allir yðar, sem skírðir hafið til Krists, hafið íklæðst Kristi. Þar er hvorki Gyðingur né grískur, þar er hvorki þræll. né frjálsir, hvorki er karl né kona, því að þér eruð allir eitt í Kristi Jesú."</w:t>
      </w:r>
    </w:p>
    <w:p/>
    <w:p>
      <w:r xmlns:w="http://schemas.openxmlformats.org/wordprocessingml/2006/main">
        <w:t xml:space="preserve">2: Efesusbréfið 4:2-3 - "með allri auðmýkt og hógværð, með þolinmæði, umberandi hver annan í kærleika, fús til að viðhalda einingu andans í bandi friðarins."</w:t>
      </w:r>
    </w:p>
    <w:p/>
    <w:p>
      <w:r xmlns:w="http://schemas.openxmlformats.org/wordprocessingml/2006/main">
        <w:t xml:space="preserve">Esrabók 2:47 synir Giddels, synir Gahars, synir Reaja,</w:t>
      </w:r>
    </w:p>
    <w:p/>
    <w:p>
      <w:r xmlns:w="http://schemas.openxmlformats.org/wordprocessingml/2006/main">
        <w:t xml:space="preserve">Í kaflanum er minnst á börn Giddels, Gahars og Reaja.</w:t>
      </w:r>
    </w:p>
    <w:p/>
    <w:p>
      <w:r xmlns:w="http://schemas.openxmlformats.org/wordprocessingml/2006/main">
        <w:t xml:space="preserve">1. Mikilvægi þess að halda trú í samfélaginu</w:t>
      </w:r>
    </w:p>
    <w:p/>
    <w:p>
      <w:r xmlns:w="http://schemas.openxmlformats.org/wordprocessingml/2006/main">
        <w:t xml:space="preserve">2. Kraftur kynslóðanna sem vinna saman</w:t>
      </w:r>
    </w:p>
    <w:p/>
    <w:p>
      <w:r xmlns:w="http://schemas.openxmlformats.org/wordprocessingml/2006/main">
        <w:t xml:space="preserve">1. Míka 4:1-5 - Vers sem fjalla um mikilvægi þess að lifa í sátt við hvert annað.</w:t>
      </w:r>
    </w:p>
    <w:p/>
    <w:p>
      <w:r xmlns:w="http://schemas.openxmlformats.org/wordprocessingml/2006/main">
        <w:t xml:space="preserve">2. Sálmur 133:1-3 - Vers um hversu gott og notalegt það er þegar fólk Guðs býr saman í einingu.</w:t>
      </w:r>
    </w:p>
    <w:p/>
    <w:p>
      <w:r xmlns:w="http://schemas.openxmlformats.org/wordprocessingml/2006/main">
        <w:t xml:space="preserve">Esrabók 2:48 synir Resíns, synir Nekóda, synir Gassams,</w:t>
      </w:r>
    </w:p>
    <w:p/>
    <w:p>
      <w:r xmlns:w="http://schemas.openxmlformats.org/wordprocessingml/2006/main">
        <w:t xml:space="preserve">Yfirskriftin lýsir afkomendum Rezin, Nekoda og Gazzam.</w:t>
      </w:r>
    </w:p>
    <w:p/>
    <w:p>
      <w:r xmlns:w="http://schemas.openxmlformats.org/wordprocessingml/2006/main">
        <w:t xml:space="preserve">1: Treystu á áætlun Guðs og vertu þakklátur fyrir þær blessanir sem hann veitir.</w:t>
      </w:r>
    </w:p>
    <w:p/>
    <w:p>
      <w:r xmlns:w="http://schemas.openxmlformats.org/wordprocessingml/2006/main">
        <w:t xml:space="preserve">2: Sama uppruna okkar, við getum öll verið sameinuð í kærleika Guðs.</w:t>
      </w:r>
    </w:p>
    <w:p/>
    <w:p>
      <w:r xmlns:w="http://schemas.openxmlformats.org/wordprocessingml/2006/main">
        <w:t xml:space="preserve">1: Filippíbréfið 4:6-7 Verið ekki áhyggjufullir um neitt, heldur gerið í öllum aðstæðum, með bæn og beiðni, með þakkargjörð, beiðnir yðar fyrir Guði. Og friður Guðs, sem er æðri öllum skilningi, mun varðveita hjörtu yðar og huga yðar í Kristi Jesú.</w:t>
      </w:r>
    </w:p>
    <w:p/>
    <w:p>
      <w:r xmlns:w="http://schemas.openxmlformats.org/wordprocessingml/2006/main">
        <w:t xml:space="preserve">2. Mósebók 10:12-13 Og nú, Ísrael, hvað biður Drottinn Guð þinn af þér annað en að óttast Drottin Guð þinn, ganga í hlýðni við hann, elska hann, þjóna Drottni Guði þínum með öllum þínum hjarta og af allri sálu þinni og að halda boðorð og skipanir Drottins sem ég gef þér í dag þér til heilla?</w:t>
      </w:r>
    </w:p>
    <w:p/>
    <w:p>
      <w:r xmlns:w="http://schemas.openxmlformats.org/wordprocessingml/2006/main">
        <w:t xml:space="preserve">Esrabók 2:49 synir Ússa, synir Pasea, synir Besaí,</w:t>
      </w:r>
    </w:p>
    <w:p/>
    <w:p>
      <w:r xmlns:w="http://schemas.openxmlformats.org/wordprocessingml/2006/main">
        <w:t xml:space="preserve">Yfirskriftin fjallar um afkomendur Ússa, Pasea og Besaí.</w:t>
      </w:r>
    </w:p>
    <w:p/>
    <w:p>
      <w:r xmlns:w="http://schemas.openxmlformats.org/wordprocessingml/2006/main">
        <w:t xml:space="preserve">1. Trúfesta Guðs við sáttmála hans við Ísrael er sýnd í gegnum afkomendur Ússa, Pasea og Besaí.</w:t>
      </w:r>
    </w:p>
    <w:p/>
    <w:p>
      <w:r xmlns:w="http://schemas.openxmlformats.org/wordprocessingml/2006/main">
        <w:t xml:space="preserve">2. Við ættum að vera minnt á mikilvægi þess að heiðra forfeður okkar og muna rætur okkar.</w:t>
      </w:r>
    </w:p>
    <w:p/>
    <w:p>
      <w:r xmlns:w="http://schemas.openxmlformats.org/wordprocessingml/2006/main">
        <w:t xml:space="preserve">1. Mósebók 7:9 - Vitið því, að Drottinn Guð yðar er Guð, hinn trúi Guð, sem heldur sáttmála og miskunn við þá, sem elska hann og halda boðorð hans, í þúsund ættliði.</w:t>
      </w:r>
    </w:p>
    <w:p/>
    <w:p>
      <w:r xmlns:w="http://schemas.openxmlformats.org/wordprocessingml/2006/main">
        <w:t xml:space="preserve">2. Rómverjabréfið 11:29 - Því að gjafir og köllun Guðs eru óafturkallanleg.</w:t>
      </w:r>
    </w:p>
    <w:p/>
    <w:p>
      <w:r xmlns:w="http://schemas.openxmlformats.org/wordprocessingml/2006/main">
        <w:t xml:space="preserve">Esrabók 2:50 Synir Asna, synir Mehúním, synir Nefúsíma,</w:t>
      </w:r>
    </w:p>
    <w:p/>
    <w:p>
      <w:r xmlns:w="http://schemas.openxmlformats.org/wordprocessingml/2006/main">
        <w:t xml:space="preserve">Yfirskriftin er um börn Asna, Mehúním og Nefúsím.</w:t>
      </w:r>
    </w:p>
    <w:p/>
    <w:p>
      <w:r xmlns:w="http://schemas.openxmlformats.org/wordprocessingml/2006/main">
        <w:t xml:space="preserve">1. Kraftur samfélags: Hvernig eining í fjölbreytileika styrkir okkur</w:t>
      </w:r>
    </w:p>
    <w:p/>
    <w:p>
      <w:r xmlns:w="http://schemas.openxmlformats.org/wordprocessingml/2006/main">
        <w:t xml:space="preserve">2. Mikilvægi þess að muna forfeður okkar</w:t>
      </w:r>
    </w:p>
    <w:p/>
    <w:p>
      <w:r xmlns:w="http://schemas.openxmlformats.org/wordprocessingml/2006/main">
        <w:t xml:space="preserve">1. Postulasagan 17:26-27 - Og hann lét af einu blóði sérhverja þjóð manna búa um allt yfirborð jarðar, og hann hefur ákveðið fyrirfram ákveðna tíma þeirra og landamerki bústaða þeirra, svo að þeir ættu að leita Drottins. , í þeirri von að þeir gætu þreifað eftir honum og fundið hann, þó að hann sé ekki fjarri hverjum og einum okkar.</w:t>
      </w:r>
    </w:p>
    <w:p/>
    <w:p>
      <w:r xmlns:w="http://schemas.openxmlformats.org/wordprocessingml/2006/main">
        <w:t xml:space="preserve">2. Sálmur 78:3-7 - Sem vér höfum heyrt og þekkt og feður vorir hafa sagt oss. Við munum ekki fela þau fyrir börnum þeirra og segja komandi kynslóð lofgjörð Drottins og styrk hans og dásemdarverk hans sem hann hefur unnið. Því að hann staðfesti vitnisburð í Jakob og setti lögmál í Ísrael, sem hann bauð feðrum vorum, að þeir skyldu kunngjöra börnum sínum þau. til þess að komandi kynslóð kynni að þekkja þau, börnin sem fæðast munu, að þau megi rísa upp og kunngjöra börnum sínum þau, að þau megi setja von sína á Guð og gleyma ekki verkum Guðs, heldur halda boðorð hans.</w:t>
      </w:r>
    </w:p>
    <w:p/>
    <w:p>
      <w:r xmlns:w="http://schemas.openxmlformats.org/wordprocessingml/2006/main">
        <w:t xml:space="preserve">Esrabók 2:51 Synir Bakbúks, synir Hakúfa, synir Harhur,</w:t>
      </w:r>
    </w:p>
    <w:p/>
    <w:p>
      <w:r xmlns:w="http://schemas.openxmlformats.org/wordprocessingml/2006/main">
        <w:t xml:space="preserve">Í kaflanum er talað um börn Bakbuk, Hakupha og Harhur.</w:t>
      </w:r>
    </w:p>
    <w:p/>
    <w:p>
      <w:r xmlns:w="http://schemas.openxmlformats.org/wordprocessingml/2006/main">
        <w:t xml:space="preserve">1. Kraftur tilheyrandi: Mikilvægi arfleifðar okkar</w:t>
      </w:r>
    </w:p>
    <w:p/>
    <w:p>
      <w:r xmlns:w="http://schemas.openxmlformats.org/wordprocessingml/2006/main">
        <w:t xml:space="preserve">2. Sameining: Styrkur tengsla okkar</w:t>
      </w:r>
    </w:p>
    <w:p/>
    <w:p>
      <w:r xmlns:w="http://schemas.openxmlformats.org/wordprocessingml/2006/main">
        <w:t xml:space="preserve">1. Efesusbréfið 2:19-22 - Þannig að þér eruð ekki lengur útlendingar og útlendingar, heldur eruð þér samborgarar hinna heilögu og heimilismenn Guðs.</w:t>
      </w:r>
    </w:p>
    <w:p/>
    <w:p>
      <w:r xmlns:w="http://schemas.openxmlformats.org/wordprocessingml/2006/main">
        <w:t xml:space="preserve">2. Rómverjabréfið 12:4-5 - Því að eins og vér höfum marga limi í einum líkama og limirnir hafa ekki allir sama hlutverk, svo erum vér, þótt margir séu, einn líkami í Kristi og hverjir limir hver af öðrum.</w:t>
      </w:r>
    </w:p>
    <w:p/>
    <w:p>
      <w:r xmlns:w="http://schemas.openxmlformats.org/wordprocessingml/2006/main">
        <w:t xml:space="preserve">Esrabók 2:52 Synir Bazluts, synir Mehída, synir Harsa,</w:t>
      </w:r>
    </w:p>
    <w:p/>
    <w:p>
      <w:r xmlns:w="http://schemas.openxmlformats.org/wordprocessingml/2006/main">
        <w:t xml:space="preserve">Þetta vers lýsir afkomendum íbúa Júdalands.</w:t>
      </w:r>
    </w:p>
    <w:p/>
    <w:p>
      <w:r xmlns:w="http://schemas.openxmlformats.org/wordprocessingml/2006/main">
        <w:t xml:space="preserve">1: Sama hver bakgrunnur okkar er, við erum öll afkomendur fólks Guðs.</w:t>
      </w:r>
    </w:p>
    <w:p/>
    <w:p>
      <w:r xmlns:w="http://schemas.openxmlformats.org/wordprocessingml/2006/main">
        <w:t xml:space="preserve">2: Við erum öll sameinuð í trú okkar, jafnvel þótt bakgrunnur okkar sé ólíkur.</w:t>
      </w:r>
    </w:p>
    <w:p/>
    <w:p>
      <w:r xmlns:w="http://schemas.openxmlformats.org/wordprocessingml/2006/main">
        <w:t xml:space="preserve">1: Postulasagan 17:26-27 - Og hann lét frá einum manni hverja þjóð mannkyns til að búa um allt yfirborð jarðar, eftir að hafa ákveðið ákveðinn tíma og landamæri búsetu sinnar, til að leita Guðs og ef til vill finna til. leið sína til hans og finna hann. Samt er hann í raun ekki langt frá hverju og einu okkar.</w:t>
      </w:r>
    </w:p>
    <w:p/>
    <w:p>
      <w:r xmlns:w="http://schemas.openxmlformats.org/wordprocessingml/2006/main">
        <w:t xml:space="preserve">2: Galatabréfið 3:28-29 - Þar er hvorki Gyðingur né grískur, þar er hvorki þræll né frjáls, hvorki er karl né kona, því að þér eruð allir eitt í Kristi Jesú. Og ef þér eruð Krists, þá eruð þér afkvæmi Abrahams, erfingjar samkvæmt fyrirheitinu.</w:t>
      </w:r>
    </w:p>
    <w:p/>
    <w:p>
      <w:r xmlns:w="http://schemas.openxmlformats.org/wordprocessingml/2006/main">
        <w:t xml:space="preserve">Esrabók 2:53 Synir Barkos, synir Sísera, synir Thama,</w:t>
      </w:r>
    </w:p>
    <w:p/>
    <w:p>
      <w:r xmlns:w="http://schemas.openxmlformats.org/wordprocessingml/2006/main">
        <w:t xml:space="preserve">Í kaflanum er talað um fólkið í Barkos, Sísera og Thama.</w:t>
      </w:r>
    </w:p>
    <w:p/>
    <w:p>
      <w:r xmlns:w="http://schemas.openxmlformats.org/wordprocessingml/2006/main">
        <w:t xml:space="preserve">1. Gildi samfélags: Hvernig við getum lært af fordæmi íbúa Barkos, Sísera og Thama.</w:t>
      </w:r>
    </w:p>
    <w:p/>
    <w:p>
      <w:r xmlns:w="http://schemas.openxmlformats.org/wordprocessingml/2006/main">
        <w:t xml:space="preserve">2. Kraftur samverunnar: Hvernig fólkið í Barkos, Sísera og Thama þjónaði sem sameinað dæmi um styrk og seiglu.</w:t>
      </w:r>
    </w:p>
    <w:p/>
    <w:p>
      <w:r xmlns:w="http://schemas.openxmlformats.org/wordprocessingml/2006/main">
        <w:t xml:space="preserve">1. Rómverjabréfið 12:4-5 - Því að eins og vér höfum marga limi í einum líkama, og limirnir hafa ekki allir sama hlutverk, svo erum vér, þótt margir séu, einn líkami í Kristi og hverjir limir hver af öðrum.</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Esrabók 2:54 synir Nesía, synir Hatífa.</w:t>
      </w:r>
    </w:p>
    <w:p/>
    <w:p>
      <w:r xmlns:w="http://schemas.openxmlformats.org/wordprocessingml/2006/main">
        <w:t xml:space="preserve">Í kaflanum er minnst á börn Nesía og börn Hatifa.</w:t>
      </w:r>
    </w:p>
    <w:p/>
    <w:p>
      <w:r xmlns:w="http://schemas.openxmlformats.org/wordprocessingml/2006/main">
        <w:t xml:space="preserve">1. Guð lítur alltaf út fyrir fólkið sitt, sama uppruna eða ætterni.</w:t>
      </w:r>
    </w:p>
    <w:p/>
    <w:p>
      <w:r xmlns:w="http://schemas.openxmlformats.org/wordprocessingml/2006/main">
        <w:t xml:space="preserve">2. Jafnvel innan um yfirþyrmandi mannfjölda þekkir Guð hvert okkar fyrir sig.</w:t>
      </w:r>
    </w:p>
    <w:p/>
    <w:p>
      <w:r xmlns:w="http://schemas.openxmlformats.org/wordprocessingml/2006/main">
        <w:t xml:space="preserve">1. Jesaja 40:11 - Hann gætir hjarðar sinnar eins og hirðir: Hann safnar lömbunum í fang sér og ber þau að hjarta sínu;</w:t>
      </w:r>
    </w:p>
    <w:p/>
    <w:p>
      <w:r xmlns:w="http://schemas.openxmlformats.org/wordprocessingml/2006/main">
        <w:t xml:space="preserve">2. Efesusbréfið 2:19-22 - Þar af leiðandi eruð þér ekki lengur útlendingar og útlendingar, heldur samborgarar lýðs Guðs og einnig heimilismenn hans, byggðir á grundvelli postula og spámanna, með Krist Jesú sjálfan sem höfðingja. hornsteinn. Í honum er öll byggingin sameinuð og rís til að verða heilagt musteri í Drottni. Og í honum er líka verið að byggja ykkur saman til að verða bústaður þar sem Guð býr í fyrir anda hans.</w:t>
      </w:r>
    </w:p>
    <w:p/>
    <w:p>
      <w:r xmlns:w="http://schemas.openxmlformats.org/wordprocessingml/2006/main">
        <w:t xml:space="preserve">Esrabók 2:55 Synir þjóna Salómons: synir Sótaí, synir Sóferets, synir Perúda,</w:t>
      </w:r>
    </w:p>
    <w:p/>
    <w:p>
      <w:r xmlns:w="http://schemas.openxmlformats.org/wordprocessingml/2006/main">
        <w:t xml:space="preserve">Í kaflanum er minnst á börn þjóna Salómons.</w:t>
      </w:r>
    </w:p>
    <w:p/>
    <w:p>
      <w:r xmlns:w="http://schemas.openxmlformats.org/wordprocessingml/2006/main">
        <w:t xml:space="preserve">1: Við getum lært af fordæmi Salómons um að heiðra þá sem þjóna honum og sýna öðrum góðvild.</w:t>
      </w:r>
    </w:p>
    <w:p/>
    <w:p>
      <w:r xmlns:w="http://schemas.openxmlformats.org/wordprocessingml/2006/main">
        <w:t xml:space="preserve">2: Við ættum að leitast við að koma fram við aðra af virðingu og góðvild eins og Salómon gerði við þjóna sína.</w:t>
      </w:r>
    </w:p>
    <w:p/>
    <w:p>
      <w:r xmlns:w="http://schemas.openxmlformats.org/wordprocessingml/2006/main">
        <w:t xml:space="preserve">1: Matteus 22:34-40 - Jesús kenndi æðstu boðorðin um að elska Guð og elska aðra.</w:t>
      </w:r>
    </w:p>
    <w:p/>
    <w:p>
      <w:r xmlns:w="http://schemas.openxmlformats.org/wordprocessingml/2006/main">
        <w:t xml:space="preserve">2: Filippíbréfið 2:3-4 - Hvatning Páls til að setja þarfir annarra fram yfir okkar eigin.</w:t>
      </w:r>
    </w:p>
    <w:p/>
    <w:p>
      <w:r xmlns:w="http://schemas.openxmlformats.org/wordprocessingml/2006/main">
        <w:t xml:space="preserve">Esrabók 2:56 synir Jaala, synir Darkon, synir Giddels,</w:t>
      </w:r>
    </w:p>
    <w:p/>
    <w:p>
      <w:r xmlns:w="http://schemas.openxmlformats.org/wordprocessingml/2006/main">
        <w:t xml:space="preserve">Í kaflanum er minnst á börn Jaalah, Darkon og Giddel.</w:t>
      </w:r>
    </w:p>
    <w:p/>
    <w:p>
      <w:r xmlns:w="http://schemas.openxmlformats.org/wordprocessingml/2006/main">
        <w:t xml:space="preserve">1. Við erum öll fjölskylda: Að sjá mikilvægi einingu í sameiginlegum ætterni okkar.</w:t>
      </w:r>
    </w:p>
    <w:p/>
    <w:p>
      <w:r xmlns:w="http://schemas.openxmlformats.org/wordprocessingml/2006/main">
        <w:t xml:space="preserve">2. Kraftur nafns: Viðurkenna mikilvægi þess að vera nefndur eftir forfeðrum okkar.</w:t>
      </w:r>
    </w:p>
    <w:p/>
    <w:p>
      <w:r xmlns:w="http://schemas.openxmlformats.org/wordprocessingml/2006/main">
        <w:t xml:space="preserve">1. Efesusbréfið 4:1-6 - Eining í gegnum friðarböndin.</w:t>
      </w:r>
    </w:p>
    <w:p/>
    <w:p>
      <w:r xmlns:w="http://schemas.openxmlformats.org/wordprocessingml/2006/main">
        <w:t xml:space="preserve">2. Rut 4:17-22 - Kraftur nafns til að fagna arfleifð okkar.</w:t>
      </w:r>
    </w:p>
    <w:p/>
    <w:p>
      <w:r xmlns:w="http://schemas.openxmlformats.org/wordprocessingml/2006/main">
        <w:t xml:space="preserve">Esrabók 2:57 synir Sefatja, synir Hattils, synir Pocherets frá Sebaím, synir Amí.</w:t>
      </w:r>
    </w:p>
    <w:p/>
    <w:p>
      <w:r xmlns:w="http://schemas.openxmlformats.org/wordprocessingml/2006/main">
        <w:t xml:space="preserve">Þessi texti sýnir afkomendur Sefatja, Hattils, Pocherets frá Sebaím og Amí.</w:t>
      </w:r>
    </w:p>
    <w:p/>
    <w:p>
      <w:r xmlns:w="http://schemas.openxmlformats.org/wordprocessingml/2006/main">
        <w:t xml:space="preserve">1. Guð man eftir öllum börnum sínum, sama hversu lítil eða óljós þau virðast.</w:t>
      </w:r>
    </w:p>
    <w:p/>
    <w:p>
      <w:r xmlns:w="http://schemas.openxmlformats.org/wordprocessingml/2006/main">
        <w:t xml:space="preserve">2. Við eigum öll stað í fjölskyldu Guðs og erum tekin opnum örmum.</w:t>
      </w:r>
    </w:p>
    <w:p/>
    <w:p>
      <w:r xmlns:w="http://schemas.openxmlformats.org/wordprocessingml/2006/main">
        <w:t xml:space="preserve">1. Lúkas 15:11-32 - Dæmisaga um týnda soninn</w:t>
      </w:r>
    </w:p>
    <w:p/>
    <w:p>
      <w:r xmlns:w="http://schemas.openxmlformats.org/wordprocessingml/2006/main">
        <w:t xml:space="preserve">2. Sálmur 103:13 - Miskunn Guðs og miskunn fyrir börn sín.</w:t>
      </w:r>
    </w:p>
    <w:p/>
    <w:p>
      <w:r xmlns:w="http://schemas.openxmlformats.org/wordprocessingml/2006/main">
        <w:t xml:space="preserve">Esrabók 2:58 Allir guðstrúarmenn og synir þjóna Salómons voru þrjú hundruð níutíu og tveir.</w:t>
      </w:r>
    </w:p>
    <w:p/>
    <w:p>
      <w:r xmlns:w="http://schemas.openxmlformats.org/wordprocessingml/2006/main">
        <w:t xml:space="preserve">Þessi texti skráir fjölda Nethinims og barna þjóna Salómons sem eru 392 manns.</w:t>
      </w:r>
    </w:p>
    <w:p/>
    <w:p>
      <w:r xmlns:w="http://schemas.openxmlformats.org/wordprocessingml/2006/main">
        <w:t xml:space="preserve">1. Guð er trúr: Guð skráir af trúmennsku fjölda fólks í ríki sínu.</w:t>
      </w:r>
    </w:p>
    <w:p/>
    <w:p>
      <w:r xmlns:w="http://schemas.openxmlformats.org/wordprocessingml/2006/main">
        <w:t xml:space="preserve">2. Kraftur verndar Guðs: Guð verndar og sér fyrir fólki sem hann hefur kallað.</w:t>
      </w:r>
    </w:p>
    <w:p/>
    <w:p>
      <w:r xmlns:w="http://schemas.openxmlformats.org/wordprocessingml/2006/main">
        <w:t xml:space="preserve">1. Sálmur 91:4, "Hann mun hylja þig fjöðrum sínum, og undir vængjum hans muntu finna hæli, trúfesti hans mun vera þinn skjöldur og vígvöllur."</w:t>
      </w:r>
    </w:p>
    <w:p/>
    <w:p>
      <w:r xmlns:w="http://schemas.openxmlformats.org/wordprocessingml/2006/main">
        <w:t xml:space="preserve">2. Efesusbréfið 2:10, "Því að vér erum handaverk Guðs, sköpuð í Kristi Jesú til góðra verka, sem Guð hefur fyrirfram búið okkur til að gjöra."</w:t>
      </w:r>
    </w:p>
    <w:p/>
    <w:p>
      <w:r xmlns:w="http://schemas.openxmlformats.org/wordprocessingml/2006/main">
        <w:t xml:space="preserve">Esrabók 2:59 Og þetta voru þeir, sem fóru upp frá Telmela, Telharsa, Kerúb, Addan og Immer, en þeir gátu ekki sagt föður sínum og niðjum, hvort þeir væru af Ísrael.</w:t>
      </w:r>
    </w:p>
    <w:p/>
    <w:p>
      <w:r xmlns:w="http://schemas.openxmlformats.org/wordprocessingml/2006/main">
        <w:t xml:space="preserve">Gefin er skrá yfir þá sem sneru aftur úr útlegð til Jerúsalem, en ekki var hægt að greina arfleifð þeirra.</w:t>
      </w:r>
    </w:p>
    <w:p/>
    <w:p>
      <w:r xmlns:w="http://schemas.openxmlformats.org/wordprocessingml/2006/main">
        <w:t xml:space="preserve">1. Óumflýjanleiki óvissu í lífi okkar - Prédikarinn 3:1-8</w:t>
      </w:r>
    </w:p>
    <w:p/>
    <w:p>
      <w:r xmlns:w="http://schemas.openxmlformats.org/wordprocessingml/2006/main">
        <w:t xml:space="preserve">2. Að finna styrk í ljósi óvissunnar - Hebreabréfið 11:1-3</w:t>
      </w:r>
    </w:p>
    <w:p/>
    <w:p>
      <w:r xmlns:w="http://schemas.openxmlformats.org/wordprocessingml/2006/main">
        <w:t xml:space="preserve">1. Rut 4:18-22 - Arfleifð Rutar er að finna í gegnum Bóas</w:t>
      </w:r>
    </w:p>
    <w:p/>
    <w:p>
      <w:r xmlns:w="http://schemas.openxmlformats.org/wordprocessingml/2006/main">
        <w:t xml:space="preserve">2. Matteusarguðspjall 1:1-17 - Ættfræði Jesú Krists er að finna í gegnum Jósef</w:t>
      </w:r>
    </w:p>
    <w:p/>
    <w:p>
      <w:r xmlns:w="http://schemas.openxmlformats.org/wordprocessingml/2006/main">
        <w:t xml:space="preserve">Esrabók 2:60 Synir Delaja, synir Tobía, synir Nekóda, sex hundruð fimmtíu og tveir.</w:t>
      </w:r>
    </w:p>
    <w:p/>
    <w:p>
      <w:r xmlns:w="http://schemas.openxmlformats.org/wordprocessingml/2006/main">
        <w:t xml:space="preserve">Þessi texti úr Esra 2:60 lýsir fjölda barna úr þremur aðskildum fjölskyldum, Delaja, Tobía og Nekóda, sem 652.</w:t>
      </w:r>
    </w:p>
    <w:p/>
    <w:p>
      <w:r xmlns:w="http://schemas.openxmlformats.org/wordprocessingml/2006/main">
        <w:t xml:space="preserve">1. Mikilvægi fjölskyldunnar: Þrátt fyrir ágreining okkar erum við öll enn hluti af stærri fjölskyldu.</w:t>
      </w:r>
    </w:p>
    <w:p/>
    <w:p>
      <w:r xmlns:w="http://schemas.openxmlformats.org/wordprocessingml/2006/main">
        <w:t xml:space="preserve">2. Kraftur einingar: Þegar við stöndum saman getum við áorkað stórum hlutum.</w:t>
      </w:r>
    </w:p>
    <w:p/>
    <w:p>
      <w:r xmlns:w="http://schemas.openxmlformats.org/wordprocessingml/2006/main">
        <w:t xml:space="preserve">1. Efesusbréfið 4:2-3 Með allri auðmýkt og hógværð, með þolinmæði, umberandi hvert annað í kærleika, fús til að viðhalda einingu andans í bandi friðarins.</w:t>
      </w:r>
    </w:p>
    <w:p/>
    <w:p>
      <w:r xmlns:w="http://schemas.openxmlformats.org/wordprocessingml/2006/main">
        <w:t xml:space="preserve">2. Rómverjabréfið 12:10 Elskið hvert annað með bróðurást. Framúr hver annan í að sýna heiður.</w:t>
      </w:r>
    </w:p>
    <w:p/>
    <w:p>
      <w:r xmlns:w="http://schemas.openxmlformats.org/wordprocessingml/2006/main">
        <w:t xml:space="preserve">Esrabók 2:61 Og af sonum prestanna: synir Habaja, synir Kós, synir Barsillaí; sem tók sér konu af dætrum Barsillaí Gíleaðíta og var nefnd eftir nafni þeirra.</w:t>
      </w:r>
    </w:p>
    <w:p/>
    <w:p>
      <w:r xmlns:w="http://schemas.openxmlformats.org/wordprocessingml/2006/main">
        <w:t xml:space="preserve">Þessi kafli lýsir börnum prestanna, sem eru börn Habaja, Koz og Barsillai, og einnig er minnst á að dóttir Barsillai hafi verið gift einu af börnum prestanna.</w:t>
      </w:r>
    </w:p>
    <w:p/>
    <w:p>
      <w:r xmlns:w="http://schemas.openxmlformats.org/wordprocessingml/2006/main">
        <w:t xml:space="preserve">1. Fyrirkomulag Guðs fyrir fólk sitt: Rannsókn á Esra 2:61</w:t>
      </w:r>
    </w:p>
    <w:p/>
    <w:p>
      <w:r xmlns:w="http://schemas.openxmlformats.org/wordprocessingml/2006/main">
        <w:t xml:space="preserve">2. Kraftur kærleikans: Hugleiðing um hjónabandið í Esra 2:61</w:t>
      </w:r>
    </w:p>
    <w:p/>
    <w:p>
      <w:r xmlns:w="http://schemas.openxmlformats.org/wordprocessingml/2006/main">
        <w:t xml:space="preserve">1. Mósebók 10:18-19 - "Hann framkvæmir dóm yfir munaðarlausum og ekkjum og elskar útlendinginn með því að gefa honum fæði og klæði. Elskið því útlendinginn, því að þér voruð útlendingar í Egyptalandi."</w:t>
      </w:r>
    </w:p>
    <w:p/>
    <w:p>
      <w:r xmlns:w="http://schemas.openxmlformats.org/wordprocessingml/2006/main">
        <w:t xml:space="preserve">2. Sálmur 68:5-6 - "Faðir munaðarlausra og dómari ekknanna er Guð í sinni helgu bústað. Guð setur einmana í ættir, leiðir út þá sem bundnir eru í fjötrum."</w:t>
      </w:r>
    </w:p>
    <w:p/>
    <w:p>
      <w:r xmlns:w="http://schemas.openxmlformats.org/wordprocessingml/2006/main">
        <w:t xml:space="preserve">Esrabók 2:62 Þessir leituðu skráar sinnar meðal þeirra, sem taldir voru af ættartölum, en fundust ekki. Þess vegna voru þeir, sem saurgaðir, settir af prestdæminu.</w:t>
      </w:r>
    </w:p>
    <w:p/>
    <w:p>
      <w:r xmlns:w="http://schemas.openxmlformats.org/wordprocessingml/2006/main">
        <w:t xml:space="preserve">Gerð var ættfræðileit til að bera kennsl á þá sem voru hæfir til prestsembættisins en sumir fundust ekki og voru því vanhæfir.</w:t>
      </w:r>
    </w:p>
    <w:p/>
    <w:p>
      <w:r xmlns:w="http://schemas.openxmlformats.org/wordprocessingml/2006/main">
        <w:t xml:space="preserve">1. Mikilvægi þess að hafa andlega ættir: Esra 2:62.</w:t>
      </w:r>
    </w:p>
    <w:p/>
    <w:p>
      <w:r xmlns:w="http://schemas.openxmlformats.org/wordprocessingml/2006/main">
        <w:t xml:space="preserve">2. Afleiðingar þess að vera án andlegrar arfleifðar: Esra 2:62.</w:t>
      </w:r>
    </w:p>
    <w:p/>
    <w:p>
      <w:r xmlns:w="http://schemas.openxmlformats.org/wordprocessingml/2006/main">
        <w:t xml:space="preserve">1. Malakí 2:7-8 - Því að varir prests ættu að varðveita þekkingu, og af munni hans ættu menn að leita fræðslu, því að hann er sendiboði Drottins allsherjar.</w:t>
      </w:r>
    </w:p>
    <w:p/>
    <w:p>
      <w:r xmlns:w="http://schemas.openxmlformats.org/wordprocessingml/2006/main">
        <w:t xml:space="preserve">2. Fjórða Mósebók 16:5 - Þá talaði hann við Kóra og allan lið hans og sagði: Á morgun mun Drottinn sýna hver er hans og hver er heilagur og lætur hann ganga til sín. þann sem hann velur mun hann láta nálgast sig.</w:t>
      </w:r>
    </w:p>
    <w:p/>
    <w:p>
      <w:r xmlns:w="http://schemas.openxmlformats.org/wordprocessingml/2006/main">
        <w:t xml:space="preserve">Esrabók 2:63 Þá sagði Tirshata við þá: Þeir skyldu ekki eta af hinu háheilaga, fyrr en prestur stæði upp með Úrím og Tummím.</w:t>
      </w:r>
    </w:p>
    <w:p/>
    <w:p>
      <w:r xmlns:w="http://schemas.openxmlformats.org/wordprocessingml/2006/main">
        <w:t xml:space="preserve">Tirshatha bauð fólkinu að eta ekki það allra heilaga fyrr en prestur með Úrím og Tummím væri skipaður.</w:t>
      </w:r>
    </w:p>
    <w:p/>
    <w:p>
      <w:r xmlns:w="http://schemas.openxmlformats.org/wordprocessingml/2006/main">
        <w:t xml:space="preserve">1. Vegur Guðs er besta leiðin: Hvernig Urim og Tummim geta leiðbeint okkur</w:t>
      </w:r>
    </w:p>
    <w:p/>
    <w:p>
      <w:r xmlns:w="http://schemas.openxmlformats.org/wordprocessingml/2006/main">
        <w:t xml:space="preserve">2. Kraftur skipana: Hvers vegna þurfum við rétta leiðtoga</w:t>
      </w:r>
    </w:p>
    <w:p/>
    <w:p>
      <w:r xmlns:w="http://schemas.openxmlformats.org/wordprocessingml/2006/main">
        <w:t xml:space="preserve">1. Mósebók 28:30 - "Og þú skalt setja úrím og túmmím í dómsbrynjuna, og þau skulu vera á hjarta Arons, þegar hann gengur inn fyrir Drottin, og Aron skal bera dóm Ísraelsmanna. á hjarta hans frammi fyrir Drottni stöðugt."</w:t>
      </w:r>
    </w:p>
    <w:p/>
    <w:p>
      <w:r xmlns:w="http://schemas.openxmlformats.org/wordprocessingml/2006/main">
        <w:t xml:space="preserve">2. 5. Mósebók 33:8 - "Og um Leví sagði hann: Lát þú túmmím þinn og úrím vera hjá þínum heilaga, sem þú reyndir í Massa og sem þú deistaðir við við Meríbavötn."</w:t>
      </w:r>
    </w:p>
    <w:p/>
    <w:p>
      <w:r xmlns:w="http://schemas.openxmlformats.org/wordprocessingml/2006/main">
        <w:t xml:space="preserve">Esrabók 2:64 Allur söfnuðurinn samanlagt var fjörutíu og tvö þúsund og þrjúhundrað og sextíu,</w:t>
      </w:r>
    </w:p>
    <w:p/>
    <w:p>
      <w:r xmlns:w="http://schemas.openxmlformats.org/wordprocessingml/2006/main">
        <w:t xml:space="preserve">Söfnuður útlaga sem sneri aftur til Jerúsalem eftir útlegð Babýloníu var 42.360.</w:t>
      </w:r>
    </w:p>
    <w:p/>
    <w:p>
      <w:r xmlns:w="http://schemas.openxmlformats.org/wordprocessingml/2006/main">
        <w:t xml:space="preserve">1. Trúfesti Guðs við að uppfylla fyrirheit sín</w:t>
      </w:r>
    </w:p>
    <w:p/>
    <w:p>
      <w:r xmlns:w="http://schemas.openxmlformats.org/wordprocessingml/2006/main">
        <w:t xml:space="preserve">2. Styrkur samfélags við að halda uppi áformum Guðs</w:t>
      </w:r>
    </w:p>
    <w:p/>
    <w:p>
      <w:r xmlns:w="http://schemas.openxmlformats.org/wordprocessingml/2006/main">
        <w:t xml:space="preserve">1. Sálmur 105:7-11 - Hann [Guð] minntist sáttmála síns að eilífu, orðsins sem hann bauð, í þúsund kynslóðir</w:t>
      </w:r>
    </w:p>
    <w:p/>
    <w:p>
      <w:r xmlns:w="http://schemas.openxmlformats.org/wordprocessingml/2006/main">
        <w:t xml:space="preserve">2. Esra 3:5 - Síðan færðu þeir miklar fórnir og fögnuðu því að Guð hafði glatt þá með miklum fögnuði. konurnar og börnin fögnuðu líka, svo að fögnuður Jerúsalem heyrðist í fjarska.</w:t>
      </w:r>
    </w:p>
    <w:p/>
    <w:p>
      <w:r xmlns:w="http://schemas.openxmlformats.org/wordprocessingml/2006/main">
        <w:t xml:space="preserve">Esrabók 2:65 Fyrir utan þjóna þeirra og ambáttir, sem voru sjö þúsund þrjú hundruð þrjátíu og sjö, og á meðal þeirra voru tvö hundruð söngvarar og söngkonur.</w:t>
      </w:r>
    </w:p>
    <w:p/>
    <w:p>
      <w:r xmlns:w="http://schemas.openxmlformats.org/wordprocessingml/2006/main">
        <w:t xml:space="preserve">Alls voru 7.337 manns sem fylgdu Ísraelsmönnum við heimkomuna til Jerúsalem, þar á meðal 7.000 þjónar og ambáttir og 200 syngjandi karlar og konur.</w:t>
      </w:r>
    </w:p>
    <w:p/>
    <w:p>
      <w:r xmlns:w="http://schemas.openxmlformats.org/wordprocessingml/2006/main">
        <w:t xml:space="preserve">1. Kraftur tónlistar til að sameinast: Hvernig syngjandi fólk Guðs safnaðist saman til að endurreisa Jerúsalem</w:t>
      </w:r>
    </w:p>
    <w:p/>
    <w:p>
      <w:r xmlns:w="http://schemas.openxmlformats.org/wordprocessingml/2006/main">
        <w:t xml:space="preserve">2. Gildi þjónustunnar: Hvernig þjónar og þjónustustúlkur Ísraels hjálpuðu til við að endurreisa borgina.</w:t>
      </w:r>
    </w:p>
    <w:p/>
    <w:p>
      <w:r xmlns:w="http://schemas.openxmlformats.org/wordprocessingml/2006/main">
        <w:t xml:space="preserve">1. Sálmur 98:4 - Látið Drottni fagna, öll jörðin, hrópið og fagnið og syngið lof.</w:t>
      </w:r>
    </w:p>
    <w:p/>
    <w:p>
      <w:r xmlns:w="http://schemas.openxmlformats.org/wordprocessingml/2006/main">
        <w:t xml:space="preserve">2. Nehemíabók 7:3-7 - Og ég sagði við þá: Látið ekki hlið Jerúsalem opnast fyrr en sólin er heit. Og meðan þeir standa hjá, skulu þeir loka dyrunum og sperra þær, og setja vaktina fyrir Jerúsalembúa, hver og einn á vakt sinni og hver gegnt húsi sínu.</w:t>
      </w:r>
    </w:p>
    <w:p/>
    <w:p>
      <w:r xmlns:w="http://schemas.openxmlformats.org/wordprocessingml/2006/main">
        <w:t xml:space="preserve">Esrabók 2:66 Hestar þeirra voru sjö hundruð þrjátíu og sex. múldýr þeirra, tvö hundruð fjörutíu og fimm;</w:t>
      </w:r>
    </w:p>
    <w:p/>
    <w:p>
      <w:r xmlns:w="http://schemas.openxmlformats.org/wordprocessingml/2006/main">
        <w:t xml:space="preserve">Júdamenn áttu 736 hesta og 245 múldýr.</w:t>
      </w:r>
    </w:p>
    <w:p/>
    <w:p>
      <w:r xmlns:w="http://schemas.openxmlformats.org/wordprocessingml/2006/main">
        <w:t xml:space="preserve">1. Kraftur framfærslu: Að treysta Guði á neyðartímum</w:t>
      </w:r>
    </w:p>
    <w:p/>
    <w:p>
      <w:r xmlns:w="http://schemas.openxmlformats.org/wordprocessingml/2006/main">
        <w:t xml:space="preserve">2. Mikilvægi samfélags: Að treysta hvert á annað á erfiðum tímum</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Postulasagan 2:44-45 - Allir hinir trúuðu voru saman og áttu allt sameiginlegt. Þeir seldu eignir og eigur til að gefa hverjum sem þurfti.</w:t>
      </w:r>
    </w:p>
    <w:p/>
    <w:p>
      <w:r xmlns:w="http://schemas.openxmlformats.org/wordprocessingml/2006/main">
        <w:t xml:space="preserve">Esrabók 2:67 úlfaldar þeirra, fjögur hundruð þrjátíu og fimm; asna þeirra, sex þúsund og sjö hundruð og tuttugu.</w:t>
      </w:r>
    </w:p>
    <w:p/>
    <w:p>
      <w:r xmlns:w="http://schemas.openxmlformats.org/wordprocessingml/2006/main">
        <w:t xml:space="preserve">Esrabók 2 skráir fjölda úlfalda og asna Ísraelsmanna þegar þeir sneru heim úr útlegðinni í Babýlon.</w:t>
      </w:r>
    </w:p>
    <w:p/>
    <w:p>
      <w:r xmlns:w="http://schemas.openxmlformats.org/wordprocessingml/2006/main">
        <w:t xml:space="preserve">1. Guðs fyrirvara - Hvernig Guð sá fyrir Ísraelsmönnum þegar þeir sneru aftur til heimalands síns.</w:t>
      </w:r>
    </w:p>
    <w:p/>
    <w:p>
      <w:r xmlns:w="http://schemas.openxmlformats.org/wordprocessingml/2006/main">
        <w:t xml:space="preserve">2. Gildi samfélags - Hvernig Ísraelsmenn treystu hver á annan til að fara heim.</w:t>
      </w:r>
    </w:p>
    <w:p/>
    <w:p>
      <w:r xmlns:w="http://schemas.openxmlformats.org/wordprocessingml/2006/main">
        <w:t xml:space="preserve">1. Mósebók 16:16 - „Þetta er það sem Drottinn hefur boðið: Safnaðu af því, hver eftir því sem hann neytir, einn gómer á hvern mann, eftir fjölda yðar, takið hvern mann fyrir þá sem eru í tjöldum hans.'"</w:t>
      </w:r>
    </w:p>
    <w:p/>
    <w:p>
      <w:r xmlns:w="http://schemas.openxmlformats.org/wordprocessingml/2006/main">
        <w:t xml:space="preserve">2. Mósebók 13:21 – „Og Drottinn fór á undan þeim á daginn í skýstólpa til að vísa þeim veginn, og á nóttunni í eldstólpa til að lýsa þeim, til að fara dag og nótt. "</w:t>
      </w:r>
    </w:p>
    <w:p/>
    <w:p>
      <w:r xmlns:w="http://schemas.openxmlformats.org/wordprocessingml/2006/main">
        <w:t xml:space="preserve">Esrabók 2:68 Og nokkrir af feðrahöfðingjunum, er þeir komu í hús Drottins, sem er í Jerúsalem, færðu Guðs hús ókeypis til að reisa það í hans stað.</w:t>
      </w:r>
    </w:p>
    <w:p/>
    <w:p>
      <w:r xmlns:w="http://schemas.openxmlformats.org/wordprocessingml/2006/main">
        <w:t xml:space="preserve">Nokkrir af leiðtogum Ísraelsmanna buðu fúslega til að reisa hús Guðs í Jerúsalem.</w:t>
      </w:r>
    </w:p>
    <w:p/>
    <w:p>
      <w:r xmlns:w="http://schemas.openxmlformats.org/wordprocessingml/2006/main">
        <w:t xml:space="preserve">1. Kraftur fórnar og gjafmildi</w:t>
      </w:r>
    </w:p>
    <w:p/>
    <w:p>
      <w:r xmlns:w="http://schemas.openxmlformats.org/wordprocessingml/2006/main">
        <w:t xml:space="preserve">2. Nærvera Guðs í Jerúsalem</w:t>
      </w:r>
    </w:p>
    <w:p/>
    <w:p>
      <w:r xmlns:w="http://schemas.openxmlformats.org/wordprocessingml/2006/main">
        <w:t xml:space="preserve">1. 2. Korintubréf 9:6-7 - "En þetta segi ég: Sá sem sáir sparlega mun og sparlega uppskera, og sá sem sáir ríflega mun og ríflega uppskera. ekki með óbeit eða nauðsyn, því að Guð elskar glaðan gjafara."</w:t>
      </w:r>
    </w:p>
    <w:p/>
    <w:p>
      <w:r xmlns:w="http://schemas.openxmlformats.org/wordprocessingml/2006/main">
        <w:t xml:space="preserve">2. Sálmur 122:6 - "Biðjið um frið í Jerúsalem: Þeim mun farnast vel sem elska þig."</w:t>
      </w:r>
    </w:p>
    <w:p/>
    <w:p>
      <w:r xmlns:w="http://schemas.openxmlformats.org/wordprocessingml/2006/main">
        <w:t xml:space="preserve">Esrabók 2:69 Þeir gáfu eftir hæfileikum í fjársjóð verksins sextíu og eitt þúsund dram af gulli, fimm þúsund pund silfurs og hundrað prestsklæði.</w:t>
      </w:r>
    </w:p>
    <w:p/>
    <w:p>
      <w:r xmlns:w="http://schemas.openxmlformats.org/wordprocessingml/2006/main">
        <w:t xml:space="preserve">Ísraelsmenn gáfu til fjárhirslunnar til verksins við musterið eftir hæfileikum sínum og lagði fram sextíu og eitt þúsund dram af gulli, fimm þúsund pund silfurs og hundrað prestsklæði.</w:t>
      </w:r>
    </w:p>
    <w:p/>
    <w:p>
      <w:r xmlns:w="http://schemas.openxmlformats.org/wordprocessingml/2006/main">
        <w:t xml:space="preserve">1: Guð kallar okkur til að gefa fórnfúst og rausnarlega til stuðnings starfi sínu.</w:t>
      </w:r>
    </w:p>
    <w:p/>
    <w:p>
      <w:r xmlns:w="http://schemas.openxmlformats.org/wordprocessingml/2006/main">
        <w:t xml:space="preserve">2: Við ættum að vera fús til að leggja okkar af mörkum til verks Drottins í samræmi við auðlindir okkar.</w:t>
      </w:r>
    </w:p>
    <w:p/>
    <w:p>
      <w:r xmlns:w="http://schemas.openxmlformats.org/wordprocessingml/2006/main">
        <w:t xml:space="preserve">1:2 Korintubréf 9:7 - Sérhver ykkar ætti að gefa það sem þið hafið ákveðið í hjarta ykkar að gefa, ekki með tregðu eða nauðung, því að Guð elskar glaðan gjafara.</w:t>
      </w:r>
    </w:p>
    <w:p/>
    <w:p>
      <w:r xmlns:w="http://schemas.openxmlformats.org/wordprocessingml/2006/main">
        <w:t xml:space="preserve">2:1 Kroníkubók 29:14 - En hver er ég, og hver er lýður minn, að vér skulum geta boðið svo fúslega eftir þessari tegund? Því að allt kemur frá þér, og af þínum eigin höfum vér gefið þér.</w:t>
      </w:r>
    </w:p>
    <w:p/>
    <w:p>
      <w:r xmlns:w="http://schemas.openxmlformats.org/wordprocessingml/2006/main">
        <w:t xml:space="preserve">Esrabók 2:70 Þá bjuggu prestarnir og levítarnir og nokkrir af lýðnum og söngvurunum, dyravörðunum og helgidóminum í borgum sínum og allur Ísrael í borgum sínum.</w:t>
      </w:r>
    </w:p>
    <w:p/>
    <w:p>
      <w:r xmlns:w="http://schemas.openxmlformats.org/wordprocessingml/2006/main">
        <w:t xml:space="preserve">Prestarnir, levítarnir, lýðurinn, söngvararnir, burðarverðirnir og helgidómarnir bjuggu allir í sínum borgum, og allur Ísrael bjó í sínum borgum.</w:t>
      </w:r>
    </w:p>
    <w:p/>
    <w:p>
      <w:r xmlns:w="http://schemas.openxmlformats.org/wordprocessingml/2006/main">
        <w:t xml:space="preserve">1. Mikilvægi einingarinnar í líkama Krists</w:t>
      </w:r>
    </w:p>
    <w:p/>
    <w:p>
      <w:r xmlns:w="http://schemas.openxmlformats.org/wordprocessingml/2006/main">
        <w:t xml:space="preserve">2. Styrkur þess að búa í samfélagi</w:t>
      </w:r>
    </w:p>
    <w:p/>
    <w:p>
      <w:r xmlns:w="http://schemas.openxmlformats.org/wordprocessingml/2006/main">
        <w:t xml:space="preserve">1. Efesusbréfið 4:1-6</w:t>
      </w:r>
    </w:p>
    <w:p/>
    <w:p>
      <w:r xmlns:w="http://schemas.openxmlformats.org/wordprocessingml/2006/main">
        <w:t xml:space="preserve">2. Postulasagan 2:42-47</w:t>
      </w:r>
    </w:p>
    <w:p/>
    <w:p>
      <w:r xmlns:w="http://schemas.openxmlformats.org/wordprocessingml/2006/main">
        <w:t xml:space="preserve">Esra kafli 3 lýsir endurbyggingu altarsins og grunni musterisins í Jerúsalem, svo og þeirri gleðilegu tilbeiðslu og hátíð sem fylgir þessum atburðum.</w:t>
      </w:r>
    </w:p>
    <w:p/>
    <w:p>
      <w:r xmlns:w="http://schemas.openxmlformats.org/wordprocessingml/2006/main">
        <w:t xml:space="preserve">1. málsgrein: Kaflinn byrjar á því að draga fram hvernig Ísraelsmenn safnast saman í Jerúsalem. Þeir skipa Jesúa, son Jósadaks, og sampresta hans til að endurbyggja altarið á upprunalegum stað. Þeir færa brennifórnir samkvæmt lögmáli Móse (Esra 3:1-6).</w:t>
      </w:r>
    </w:p>
    <w:p/>
    <w:p>
      <w:r xmlns:w="http://schemas.openxmlformats.org/wordprocessingml/2006/main">
        <w:t xml:space="preserve">2. málsgrein: Frásögnin beinist að því hvernig þeir byrja að leggja grunninn að musterinu í Jerúsalem á öðrum mánuði komu þeirra. Þrátt fyrir andstöðu nágrannaþjóða, þrauka þeir í starfi sínu með mikilli gleði og söng (Esra 3:7-13).</w:t>
      </w:r>
    </w:p>
    <w:p/>
    <w:p>
      <w:r xmlns:w="http://schemas.openxmlformats.org/wordprocessingml/2006/main">
        <w:t xml:space="preserve">Í stuttu máli, 3. kafli Esra sýnir endurbygginguna og tilbeiðsluna sem upplifað var við endurreisn endurbyggingar musterisins. Að undirstrika vígslu sem birtist með endurbyggingu altarisins og framfarir sem náðst hafa með því að leggja grunn. Að minnast á andstöðu frá nágrannaþjóðum og gleðileg tilbeiðslu upplifði útfærslu sem táknar staðfestu og staðfestingu um endurreisn í átt að heilögu rými, erfðaskrá sem sýnir skuldbindingu um að heiðra sáttmálasamband milli skapara-Guðs og útvalins fólks-Ísraels</w:t>
      </w:r>
    </w:p>
    <w:p/>
    <w:p>
      <w:r xmlns:w="http://schemas.openxmlformats.org/wordprocessingml/2006/main">
        <w:t xml:space="preserve">Esrabók 3:1 Og er sjöundi mánuðurinn var kominn, og Ísraelsmenn voru í borgunum, safnaðist fólkið saman sem einn maður til Jerúsalem.</w:t>
      </w:r>
    </w:p>
    <w:p/>
    <w:p>
      <w:r xmlns:w="http://schemas.openxmlformats.org/wordprocessingml/2006/main">
        <w:t xml:space="preserve">Ísraelsmenn söfnuðust saman í Jerúsalem í sjöunda mánuðinum.</w:t>
      </w:r>
    </w:p>
    <w:p/>
    <w:p>
      <w:r xmlns:w="http://schemas.openxmlformats.org/wordprocessingml/2006/main">
        <w:t xml:space="preserve">1: Að staðfesta skuldbindingu okkar til trúar og samfélags.</w:t>
      </w:r>
    </w:p>
    <w:p/>
    <w:p>
      <w:r xmlns:w="http://schemas.openxmlformats.org/wordprocessingml/2006/main">
        <w:t xml:space="preserve">2: Vinnum saman að því að koma á friði og einingu.</w:t>
      </w:r>
    </w:p>
    <w:p/>
    <w:p>
      <w:r xmlns:w="http://schemas.openxmlformats.org/wordprocessingml/2006/main">
        <w:t xml:space="preserve">1: Postulasagan 2:46-47 - Og dag eftir dag, þegar þeir komu saman í musterið og brutu brauð á heimilum sínum, tóku þeir á móti mat sínum með glöðum og örlátum hjörtum.</w:t>
      </w:r>
    </w:p>
    <w:p/>
    <w:p>
      <w:r xmlns:w="http://schemas.openxmlformats.org/wordprocessingml/2006/main">
        <w:t xml:space="preserve">2: Jakobsbréf 5:16 - Játið því syndir yðar hver fyrir öðrum og biðjið hver fyrir öðrum, svo að þér megið læknast. Bæn réttláts manns hefur mikinn kraft þegar hún er að virka.</w:t>
      </w:r>
    </w:p>
    <w:p/>
    <w:p>
      <w:r xmlns:w="http://schemas.openxmlformats.org/wordprocessingml/2006/main">
        <w:t xml:space="preserve">Esrabók 3:2 Þá stóð upp Jesúa Jósadaksson og bræður hans, prestarnir og Serúbabel Sealtíelsson og bræður hans, og reistu altari Ísraels Guðs til að færa brennifórn á því, eins og ritað er. í lögmáli Móse guðsmanns.</w:t>
      </w:r>
    </w:p>
    <w:p/>
    <w:p>
      <w:r xmlns:w="http://schemas.openxmlformats.org/wordprocessingml/2006/main">
        <w:t xml:space="preserve">Jesúa og prestarnir, ásamt Serúbabel og bræðrum hans, byggðu altari Ísraels Guði til þess að færa brennifórnir eins og lögmál Móse hafði boðið.</w:t>
      </w:r>
    </w:p>
    <w:p/>
    <w:p>
      <w:r xmlns:w="http://schemas.openxmlformats.org/wordprocessingml/2006/main">
        <w:t xml:space="preserve">1. Hlýðni hlýðninnar: Byggja altari fyrir Guð Ísraels</w:t>
      </w:r>
    </w:p>
    <w:p/>
    <w:p>
      <w:r xmlns:w="http://schemas.openxmlformats.org/wordprocessingml/2006/main">
        <w:t xml:space="preserve">2. Trú í verki: Að fylgja lögmáli Móse</w:t>
      </w:r>
    </w:p>
    <w:p/>
    <w:p>
      <w:r xmlns:w="http://schemas.openxmlformats.org/wordprocessingml/2006/main">
        <w:t xml:space="preserve">1. Mósebók 27:5-6 Og þar skalt þú reisa Drottni Guði þínum altari, altari af steinum. Þú skalt reisa altari Drottins Guðs þíns af heilum steinum, og þú skalt færa Drottni Guði þínum brennifórn á því.</w:t>
      </w:r>
    </w:p>
    <w:p/>
    <w:p>
      <w:r xmlns:w="http://schemas.openxmlformats.org/wordprocessingml/2006/main">
        <w:t xml:space="preserve">2. Mósebók 20:22-24 Og Drottinn sagði við Móse: Svo skalt þú segja við Ísraelsmenn: Þér hafið séð, að ég hef talað við yður af himni. Þér skuluð ekki gjöra með mér guði af silfri, og ekki skuluð þér gjöra yður guði af gulli. Altari af jörðu skalt þú gjöra mér og fórna á því brennifórnum þínum og heillafórnum, sauðum þínum og nautum.</w:t>
      </w:r>
    </w:p>
    <w:p/>
    <w:p>
      <w:r xmlns:w="http://schemas.openxmlformats.org/wordprocessingml/2006/main">
        <w:t xml:space="preserve">Esrabók 3:3 Og þeir settu altarið á undirstöður hans. Því að ótti var yfir þeim vegna fólksins í þessum löndum.</w:t>
      </w:r>
    </w:p>
    <w:p/>
    <w:p>
      <w:r xmlns:w="http://schemas.openxmlformats.org/wordprocessingml/2006/main">
        <w:t xml:space="preserve">Júdamenn reistu altari og færðu Drottni brennifórnir kvölds og morgna af ótta við fólkið í löndunum í kringum þá.</w:t>
      </w:r>
    </w:p>
    <w:p/>
    <w:p>
      <w:r xmlns:w="http://schemas.openxmlformats.org/wordprocessingml/2006/main">
        <w:t xml:space="preserve">1. Kraftur óttans: Hvernig við erum knúin til að loða okkur við Guð á erfiðum tímum</w:t>
      </w:r>
    </w:p>
    <w:p/>
    <w:p>
      <w:r xmlns:w="http://schemas.openxmlformats.org/wordprocessingml/2006/main">
        <w:t xml:space="preserve">2. Tilbeiðslufórnin: Hvað það þýðir að bjóða okkur Guði</w:t>
      </w:r>
    </w:p>
    <w:p/>
    <w:p>
      <w:r xmlns:w="http://schemas.openxmlformats.org/wordprocessingml/2006/main">
        <w:t xml:space="preserve">1. Jesaja 41:10 - Óttast ekki, því að ég er með þér. því að ég er þinn Guð. Ég mun styrkja þig. já, ég mun hjálpa þér; já, ég mun styðja þig með hægri hendi réttlætis míns.</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Esrabók 3:4 Þeir héldu og tjaldbúðahátíðina, eins og ritað er, og færðu daglegar brennifórnir eftir tölu, samkvæmt venju, eftir skyldu hvers dags.</w:t>
      </w:r>
    </w:p>
    <w:p/>
    <w:p>
      <w:r xmlns:w="http://schemas.openxmlformats.org/wordprocessingml/2006/main">
        <w:t xml:space="preserve">Ísraelsmenn héldu upp á laufskálahátíðina og færðu daglega brennifórnir samkvæmt venjum og kröfum.</w:t>
      </w:r>
    </w:p>
    <w:p/>
    <w:p>
      <w:r xmlns:w="http://schemas.openxmlformats.org/wordprocessingml/2006/main">
        <w:t xml:space="preserve">1. Hátíðarhátíð Guðs</w:t>
      </w:r>
    </w:p>
    <w:p/>
    <w:p>
      <w:r xmlns:w="http://schemas.openxmlformats.org/wordprocessingml/2006/main">
        <w:t xml:space="preserve">2. Daglegt verkefni hlýðni</w:t>
      </w:r>
    </w:p>
    <w:p/>
    <w:p>
      <w:r xmlns:w="http://schemas.openxmlformats.org/wordprocessingml/2006/main">
        <w:t xml:space="preserve">1. Mósebók 16:13-17 - Haldið upp á laufskálahátíðina</w:t>
      </w:r>
    </w:p>
    <w:p/>
    <w:p>
      <w:r xmlns:w="http://schemas.openxmlformats.org/wordprocessingml/2006/main">
        <w:t xml:space="preserve">2. Mósebók 1:1-17 - Fórnir og fórnir til Drottins</w:t>
      </w:r>
    </w:p>
    <w:p/>
    <w:p>
      <w:r xmlns:w="http://schemas.openxmlformats.org/wordprocessingml/2006/main">
        <w:t xml:space="preserve">Esrabók 3:5 Síðan færði hann hina stöðugu brennifórn, bæði tunglkomuna og allar vígðar hátíðir Drottins, sem voru vígðar, og hvern þann, sem fúslega fórnaði Drottni sjálfviljafórn.</w:t>
      </w:r>
    </w:p>
    <w:p/>
    <w:p>
      <w:r xmlns:w="http://schemas.openxmlformats.org/wordprocessingml/2006/main">
        <w:t xml:space="preserve">Ísraelsmenn færðu stöðuga brennifórnina, tunglkomuna og aðrar hátíðir Drottins, svo og hvers kyns sjálfviljafórnir sem gefnar voru Drottni.</w:t>
      </w:r>
    </w:p>
    <w:p/>
    <w:p>
      <w:r xmlns:w="http://schemas.openxmlformats.org/wordprocessingml/2006/main">
        <w:t xml:space="preserve">1. Lærum að bjóða Guði allt sjálf okkar - Esra 3:5</w:t>
      </w:r>
    </w:p>
    <w:p/>
    <w:p>
      <w:r xmlns:w="http://schemas.openxmlformats.org/wordprocessingml/2006/main">
        <w:t xml:space="preserve">2. Mikilvægi sífelldu brennifórnarinnar - Esra 3:5</w:t>
      </w:r>
    </w:p>
    <w:p/>
    <w:p>
      <w:r xmlns:w="http://schemas.openxmlformats.org/wordprocessingml/2006/main">
        <w:t xml:space="preserve">1. 2. Korintubréf 8:12 - Því að ef það er fyrst vilji hugur, þá er það tekið eftir því sem maðurinn hefur og ekki eftir því sem hann hefur ekki.</w:t>
      </w:r>
    </w:p>
    <w:p/>
    <w:p>
      <w:r xmlns:w="http://schemas.openxmlformats.org/wordprocessingml/2006/main">
        <w:t xml:space="preserve">2. Rómverjabréfið 12:1 - Ég bið yður því, bræður, fyrir miskunn Guðs, að framreiða líkama yðar að lifandi fórn, heilögu, Guði þóknanleg, sem er sanngjarn þjónusta yðar.</w:t>
      </w:r>
    </w:p>
    <w:p/>
    <w:p>
      <w:r xmlns:w="http://schemas.openxmlformats.org/wordprocessingml/2006/main">
        <w:t xml:space="preserve">Esrabók 3:6 Frá fyrsta degi sjöunda mánaðar tóku þeir að færa Drottni brennifórnir. En grundvöllurinn að musteri Drottins var enn ekki lagður.</w:t>
      </w:r>
    </w:p>
    <w:p/>
    <w:p>
      <w:r xmlns:w="http://schemas.openxmlformats.org/wordprocessingml/2006/main">
        <w:t xml:space="preserve">Á fyrsta degi sjöunda mánaðar tóku Ísraelsmenn að færa Drottni brennifórnir, en grundvöllur musterisins hafði ekki enn verið lagður.</w:t>
      </w:r>
    </w:p>
    <w:p/>
    <w:p>
      <w:r xmlns:w="http://schemas.openxmlformats.org/wordprocessingml/2006/main">
        <w:t xml:space="preserve">1. Mikilvægi trúarfórnar þrátt fyrir seinkar blessanir</w:t>
      </w:r>
    </w:p>
    <w:p/>
    <w:p>
      <w:r xmlns:w="http://schemas.openxmlformats.org/wordprocessingml/2006/main">
        <w:t xml:space="preserve">2. Þrautseigja í hlýðni þrátt fyrir erfiðar aðstæður</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Orðskviðirnir 3:5-6 - "Treystu Drottni af öllu hjarta og reiddu þig ekki á eigið hyggjuvit. Viðurkenndu hann á öllum þínum vegum, og hann mun gjöra brautir þínar sléttar."</w:t>
      </w:r>
    </w:p>
    <w:p/>
    <w:p>
      <w:r xmlns:w="http://schemas.openxmlformats.org/wordprocessingml/2006/main">
        <w:t xml:space="preserve">Esrabók 3:7 Þeir gáfu einnig múrarunum og smiðunum fé. og mat og drykk og olíu til Sídonbúa og Týrusar til þess að flytja sedrustré frá Líbanon til Joppehafs, eftir því sem þeir fengu frá Kýrusi Persakonungi.</w:t>
      </w:r>
    </w:p>
    <w:p/>
    <w:p>
      <w:r xmlns:w="http://schemas.openxmlformats.org/wordprocessingml/2006/main">
        <w:t xml:space="preserve">Ísraelsmenn gáfu múrurum og smiðum peninga og vistir til Sídons og Týrusar til að flytja sedrustré frá Líbanon til Joppe.</w:t>
      </w:r>
    </w:p>
    <w:p/>
    <w:p>
      <w:r xmlns:w="http://schemas.openxmlformats.org/wordprocessingml/2006/main">
        <w:t xml:space="preserve">1. Trúfesta Guðs við að útvega nauðsynlega fjármuni til að framkvæma áætlanir hans.</w:t>
      </w:r>
    </w:p>
    <w:p/>
    <w:p>
      <w:r xmlns:w="http://schemas.openxmlformats.org/wordprocessingml/2006/main">
        <w:t xml:space="preserve">2. Mikilvægi þess að vinna saman að því að gera vilja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2:1-4 - "Þannig að ef það er einhver uppörvun í Kristi, einhver huggun frá kærleika, hvers kyns þátttaka í andanum, hvers kyns væntumþykju og samúð, fullkomnaðu gleði mína með því að vera með sama hugarfari og hafa sama kærleika, að vera í fullri sátt og einhug. Gerið ekkert af eigingirni eða yfirlæti, heldur teljið aðra í auðmýkt merkilegri en ykkur sjálfir. Látið sérhver ykkar líta ekki aðeins á eigin hagsmuni heldur einnig annarra."</w:t>
      </w:r>
    </w:p>
    <w:p/>
    <w:p>
      <w:r xmlns:w="http://schemas.openxmlformats.org/wordprocessingml/2006/main">
        <w:t xml:space="preserve">Esrabók 3:8 En á öðru ári þegar þeir komu til Guðs húss í Jerúsalem, í öðrum mánuðinum, tóku Serúbabel Sealtíelsson og Jesúa Jósadaksson og leifar bræðra þeirra, prestarnir og levítarnir. , og allir þeir, sem komnir voru úr herleiðingunni til Jerúsalem. Og hann setti levítana, frá tvítugsaldri og þaðan af eldri, til að hefja störf við musteri Drottins.</w:t>
      </w:r>
    </w:p>
    <w:p/>
    <w:p>
      <w:r xmlns:w="http://schemas.openxmlformats.org/wordprocessingml/2006/main">
        <w:t xml:space="preserve">Á öðru ári þegar þeir sneru aftur til Jerúsalem hófu Serúbabel, Jesúa og aðrir prestar þeirra og levítar störf við hús Drottins. Þeir skipuðu levítana eldri en 20 ára til að hafa umsjón með verkinu.</w:t>
      </w:r>
    </w:p>
    <w:p/>
    <w:p>
      <w:r xmlns:w="http://schemas.openxmlformats.org/wordprocessingml/2006/main">
        <w:t xml:space="preserve">1. Trúfastur ráðstöfun Guðs fyrir fólk sitt - Esra 3:8</w:t>
      </w:r>
    </w:p>
    <w:p/>
    <w:p>
      <w:r xmlns:w="http://schemas.openxmlformats.org/wordprocessingml/2006/main">
        <w:t xml:space="preserve">2. Kraftur þess að þjóna saman - Esra 3:8</w:t>
      </w:r>
    </w:p>
    <w:p/>
    <w:p>
      <w:r xmlns:w="http://schemas.openxmlformats.org/wordprocessingml/2006/main">
        <w:t xml:space="preserve">1. Postulasagan 2:42 - Og þeir helguðu sig kennslu postulanna og samfélagi, brauðsbrotun og bænum.</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Esrabók 3:9 Þá stóð Jesúa ásamt sonum sínum og bræðrum, Kadmíel og synir hans, synir Júda, saman til þess að leiða verkamennina í musteri Guðs: sonu Henadads, sonum þeirra og bræðrum þeirra, levítunum. .</w:t>
      </w:r>
    </w:p>
    <w:p/>
    <w:p>
      <w:r xmlns:w="http://schemas.openxmlformats.org/wordprocessingml/2006/main">
        <w:t xml:space="preserve">Synir Jesúa, Kadmíel, Júda og Henadads, ásamt bræðrum sínum, levítunum, unnu saman að því að hjálpa verkamönnum í húsi Guðs.</w:t>
      </w:r>
    </w:p>
    <w:p/>
    <w:p>
      <w:r xmlns:w="http://schemas.openxmlformats.org/wordprocessingml/2006/main">
        <w:t xml:space="preserve">1. Vinnum saman í einingu - Esra 3:9</w:t>
      </w:r>
    </w:p>
    <w:p/>
    <w:p>
      <w:r xmlns:w="http://schemas.openxmlformats.org/wordprocessingml/2006/main">
        <w:t xml:space="preserve">2. Kraftur samvinnu og samfélags - Esra 3:9</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Esrabók 3:10 Og er smiðirnir lögðu grundvöllinn að musteri Drottins, settu þeir prestana í klæðum sínum með lúðra og levítana, syni Asafs með skámbala, til þess að lofa Drottin, eftir skipun Davíðs konungs í Ísrael.</w:t>
      </w:r>
    </w:p>
    <w:p/>
    <w:p>
      <w:r xmlns:w="http://schemas.openxmlformats.org/wordprocessingml/2006/main">
        <w:t xml:space="preserve">Grundvöllur musteris Drottins var lagður af smiðunum, og prestarnir og levítarnir lofuðu Drottin með skipuðum verkfærum sínum samkvæmt fyrirmælum Davíðs konungs.</w:t>
      </w:r>
    </w:p>
    <w:p/>
    <w:p>
      <w:r xmlns:w="http://schemas.openxmlformats.org/wordprocessingml/2006/main">
        <w:t xml:space="preserve">1. Kraftur lofgjörðarinnar: Hvernig tónlist getur fært okkur nær Guði</w:t>
      </w:r>
    </w:p>
    <w:p/>
    <w:p>
      <w:r xmlns:w="http://schemas.openxmlformats.org/wordprocessingml/2006/main">
        <w:t xml:space="preserve">2. Mikilvægi hlýðni: Að fylgja helgiathöfnum Guðs</w:t>
      </w:r>
    </w:p>
    <w:p/>
    <w:p>
      <w:r xmlns:w="http://schemas.openxmlformats.org/wordprocessingml/2006/main">
        <w:t xml:space="preserve">1. Sálmur 150:3-5 - Lofið hann með lúðrahljóði; lofið hann með lútu og hörpu! Lofaðu hann með bumbum og dansi; lofaðu hann með strengjum og pípu! Lofið hann með hljómandi skálabumbum; lofaðu hann með háværum skelfandi skálabumbum!</w:t>
      </w:r>
    </w:p>
    <w:p/>
    <w:p>
      <w:r xmlns:w="http://schemas.openxmlformats.org/wordprocessingml/2006/main">
        <w:t xml:space="preserve">2. 1. Kroníkubók 16:23-25 - Syngið Drottni, öll jörðin! Segðu frá hjálpræði hans frá degi til dags. Segið frá dýrð hans meðal þjóðanna, dásemdarverk hans meðal allra þjóða! Því að mikill er Drottinn og mjög lofaður. hann á að óttast umfram alla guði.</w:t>
      </w:r>
    </w:p>
    <w:p/>
    <w:p>
      <w:r xmlns:w="http://schemas.openxmlformats.org/wordprocessingml/2006/main">
        <w:t xml:space="preserve">Esrabók 3:11 Og þeir sungu saman, lofa og lofa Drottin. því að hann er góður, því að miskunn hans varir að eilífu við Ísrael. Og allur lýðurinn hrópaði með miklu fagnaðarópi, er þeir lofuðu Drottin, því að grundvöllurinn að musteri Drottins var lagður.</w:t>
      </w:r>
    </w:p>
    <w:p/>
    <w:p>
      <w:r xmlns:w="http://schemas.openxmlformats.org/wordprocessingml/2006/main">
        <w:t xml:space="preserve">Ísraelsmenn lofuðu Drottin vegna þess að hann er góður og miskunn hans varir að eilífu. Þeir fögnuðu því að grunnur var lagður að musteri Drottins með miklu fagnaðarópi.</w:t>
      </w:r>
    </w:p>
    <w:p/>
    <w:p>
      <w:r xmlns:w="http://schemas.openxmlformats.org/wordprocessingml/2006/main">
        <w:t xml:space="preserve">1. Miskunn Drottins varir að eilífu</w:t>
      </w:r>
    </w:p>
    <w:p/>
    <w:p>
      <w:r xmlns:w="http://schemas.openxmlformats.org/wordprocessingml/2006/main">
        <w:t xml:space="preserve">2. Gleðjast yfir grundvelli húss Drottins</w:t>
      </w:r>
    </w:p>
    <w:p/>
    <w:p>
      <w:r xmlns:w="http://schemas.openxmlformats.org/wordprocessingml/2006/main">
        <w:t xml:space="preserve">1. Sálmur 107:1 Þakkið Drottni, því að hann er góður, því að miskunn hans varir að eilífu!</w:t>
      </w:r>
    </w:p>
    <w:p/>
    <w:p>
      <w:r xmlns:w="http://schemas.openxmlformats.org/wordprocessingml/2006/main">
        <w:t xml:space="preserve">2. Matteusarguðspjall 7:24-25 Hver sá sem heyrir þessi orð mín og framkvæmir þau mun verða eins og vitur maður sem byggði hús sitt á bjargi. Og rigningin féll, og flóðin komu, og vindar blésu og börðu á því húsi, en það féll ekki, af því að það var byggt á klettinum.</w:t>
      </w:r>
    </w:p>
    <w:p/>
    <w:p>
      <w:r xmlns:w="http://schemas.openxmlformats.org/wordprocessingml/2006/main">
        <w:t xml:space="preserve">Esrabók 3:12 En margir af prestunum og levítunum og feðrahöfðingjunum, sem voru fornmenn, sem höfðu séð hið fyrra húsið, þegar grundvöllur þessa húss var lagður fyrir augum þeirra, grétu hárri röddu. og margir hrópuðu af gleði:</w:t>
      </w:r>
    </w:p>
    <w:p/>
    <w:p>
      <w:r xmlns:w="http://schemas.openxmlformats.org/wordprocessingml/2006/main">
        <w:t xml:space="preserve">Fólk Esra, blanda af prestum, levítum og öldungum, upplifði blandaða tilfinningar þegar þeir lögðu grunninn að nýja musterinu - sumir grétu á meðan aðrir hrópuðu af gleði.</w:t>
      </w:r>
    </w:p>
    <w:p/>
    <w:p>
      <w:r xmlns:w="http://schemas.openxmlformats.org/wordprocessingml/2006/main">
        <w:t xml:space="preserve">1. Að treysta Guði á tímum erfiðra breytinga</w:t>
      </w:r>
    </w:p>
    <w:p/>
    <w:p>
      <w:r xmlns:w="http://schemas.openxmlformats.org/wordprocessingml/2006/main">
        <w:t xml:space="preserve">2. Fögnuður og sorg: Að finna gleði í miðri sorg</w:t>
      </w:r>
    </w:p>
    <w:p/>
    <w:p>
      <w:r xmlns:w="http://schemas.openxmlformats.org/wordprocessingml/2006/main">
        <w:t xml:space="preserve">1. Sálmur 126:3-5</w:t>
      </w:r>
    </w:p>
    <w:p/>
    <w:p>
      <w:r xmlns:w="http://schemas.openxmlformats.org/wordprocessingml/2006/main">
        <w:t xml:space="preserve">2. Rómverjabréfið 12:15-16</w:t>
      </w:r>
    </w:p>
    <w:p/>
    <w:p>
      <w:r xmlns:w="http://schemas.openxmlformats.org/wordprocessingml/2006/main">
        <w:t xml:space="preserve">Esrabók 3:13 Svo að fólkið gat ekki greint fagnaðarópið frá hávaðanum af grát fólksins, því að fólkið hrópaði með miklum hrópi, og hávaðinn heyrðist í fjarska.</w:t>
      </w:r>
    </w:p>
    <w:p/>
    <w:p>
      <w:r xmlns:w="http://schemas.openxmlformats.org/wordprocessingml/2006/main">
        <w:t xml:space="preserve">Ísraelsmenn fögnuðu endurreisn musterisins með háværu hrópi sem heyrðist úr fjarska.</w:t>
      </w:r>
    </w:p>
    <w:p/>
    <w:p>
      <w:r xmlns:w="http://schemas.openxmlformats.org/wordprocessingml/2006/main">
        <w:t xml:space="preserve">1. Gleðileg hlýðni: Krafturinn í því að fagna verki Guðs</w:t>
      </w:r>
    </w:p>
    <w:p/>
    <w:p>
      <w:r xmlns:w="http://schemas.openxmlformats.org/wordprocessingml/2006/main">
        <w:t xml:space="preserve">2. Gildi samfélags: Að fagna saman í einingu</w:t>
      </w:r>
    </w:p>
    <w:p/>
    <w:p>
      <w:r xmlns:w="http://schemas.openxmlformats.org/wordprocessingml/2006/main">
        <w:t xml:space="preserve">1. Sálmur 95:1-2 Kom, við skulum syngja Drottni. vér skulum fagna bjargi hjálpræðis vors! Komum í návist hans með þakkargjörð; við skulum gera honum fagnaðarhljóð með lofsöngvum!</w:t>
      </w:r>
    </w:p>
    <w:p/>
    <w:p>
      <w:r xmlns:w="http://schemas.openxmlformats.org/wordprocessingml/2006/main">
        <w:t xml:space="preserve">2. Jesaja 12:6 Hrópið og syngið af fögnuði, þú íbúar Síonar, því að mikill er hinn heilagi í Ísrael meðal þín.</w:t>
      </w:r>
    </w:p>
    <w:p/>
    <w:p>
      <w:r xmlns:w="http://schemas.openxmlformats.org/wordprocessingml/2006/main">
        <w:t xml:space="preserve">Esra kafli 4 lýsir andstöðu sem Ísraelsmenn stóðu frammi fyrir í viðleitni þeirra til að endurbyggja musterið í Jerúsalem, þar á meðal kvörtunarbréf sent Artaxerxesi konungi.</w:t>
      </w:r>
    </w:p>
    <w:p/>
    <w:p>
      <w:r xmlns:w="http://schemas.openxmlformats.org/wordprocessingml/2006/main">
        <w:t xml:space="preserve">1. málsgrein: Kaflinn byrjar á því að draga fram hvernig andstæðingar Júda og Benjamíns, sem bjuggu í landinu í útlegðinni, nálgast Serúbabel og aðra leiðtoga. Þeir bjóðast til að hjálpa við að endurreisa musterið en er hafnað vegna þess að þeir eru ekki sannir tilbiðjendur Guðs (Esra 4:1-3).</w:t>
      </w:r>
    </w:p>
    <w:p/>
    <w:p>
      <w:r xmlns:w="http://schemas.openxmlformats.org/wordprocessingml/2006/main">
        <w:t xml:space="preserve">2. málsgrein: Frásögnin beinist að því hvernig þessir andstæðingar ætluðu sér síðan að draga úr og trufla verk Ísraelsmanna. Þeir ráða ráðgjafa til að vinna gegn þeim og koma með rangar ásakanir, sem leiðir til þess að framkvæmdir stöðvast í mörg ár (Esra 4:4-5).</w:t>
      </w:r>
    </w:p>
    <w:p/>
    <w:p>
      <w:r xmlns:w="http://schemas.openxmlformats.org/wordprocessingml/2006/main">
        <w:t xml:space="preserve">Þriðja málsgrein: Frásögnin undirstrikar hvernig á valdatíma Artaxerxesar konungs skrifa þessir andstæðingar bréf þar sem þeir saka Jerúsalem og íbúa hennar um uppreisn. Þeir fara fram á að framkvæmdir verði stöðvaðar þar til frekari rannsókn fer fram (Esra 4:6-16).</w:t>
      </w:r>
    </w:p>
    <w:p/>
    <w:p>
      <w:r xmlns:w="http://schemas.openxmlformats.org/wordprocessingml/2006/main">
        <w:t xml:space="preserve">Í stuttu máli lýsir fjórði kafli Esra andstöðuna og hindrunum sem verða fyrir við endurreisn endurbyggingar musterisins. Að draga fram átök sem koma fram með höfnun og hindrun sem næst með röngum ásökunum. Þar sem minnst var á afskipti sem andstæðingar stóðu frammi fyrir, og opinber rannsókn kom af stað útfærslu sem táknaði mótspyrnu, staðfestingu um þrautseigju gagnvart heilögu verkefni, erfðaskrá sem sýnir skuldbindingu til að heiðra sáttmálasamband milli skapara-Guðs og útvalins fólks-Ísraels</w:t>
      </w:r>
    </w:p>
    <w:p/>
    <w:p>
      <w:r xmlns:w="http://schemas.openxmlformats.org/wordprocessingml/2006/main">
        <w:t xml:space="preserve">Esrabók 4:1 En er andstæðingar Júda og Benjamíns heyrðu, að herleiddir börn byggðu musteri Drottins, Guðs Ísraels.</w:t>
      </w:r>
    </w:p>
    <w:p/>
    <w:p>
      <w:r xmlns:w="http://schemas.openxmlformats.org/wordprocessingml/2006/main">
        <w:t xml:space="preserve">Andstæðingar Júda og Benjamíns voru óánægðir með að börn herleiðinganna væru að endurreisa musteri Drottins.</w:t>
      </w:r>
    </w:p>
    <w:p/>
    <w:p>
      <w:r xmlns:w="http://schemas.openxmlformats.org/wordprocessingml/2006/main">
        <w:t xml:space="preserve">1: Guð kallar okkur til að endurbyggja, jafnvel þó að þeir í kringum okkur séu á móti því.</w:t>
      </w:r>
    </w:p>
    <w:p/>
    <w:p>
      <w:r xmlns:w="http://schemas.openxmlformats.org/wordprocessingml/2006/main">
        <w:t xml:space="preserve">2: Við verðum að vera trú Guði óháð andstöðunni sem við gætum mætt.</w:t>
      </w:r>
    </w:p>
    <w:p/>
    <w:p>
      <w:r xmlns:w="http://schemas.openxmlformats.org/wordprocessingml/2006/main">
        <w:t xml:space="preserve">1: Postulasagan 5:29 - "Þá svöruðu Pétur og hinir postularnir og sögðu: Vér ber að hlýða Guði fremur en mönnum."</w:t>
      </w:r>
    </w:p>
    <w:p/>
    <w:p>
      <w:r xmlns:w="http://schemas.openxmlformats.org/wordprocessingml/2006/main">
        <w:t xml:space="preserve">2: Rómverjabréfið 12:2 - "Og breytist ekki þessum heimi, heldur umbreytist með endurnýjun huga yðar, svo að þér megið reyna hvað er hinn góði, velþóknandi og fullkomni vilji Guðs."</w:t>
      </w:r>
    </w:p>
    <w:p/>
    <w:p>
      <w:r xmlns:w="http://schemas.openxmlformats.org/wordprocessingml/2006/main">
        <w:t xml:space="preserve">Esrabók 4:2 Þá komu þeir til Serúbabels og til feðrahöfðingjanna og sögðu við þá: ,,Vér skulum byggja með yður, því að vér leitum Guðs yðar, eins og þér gjörið. Og vér fórnum honum fórnir frá dögum Esarhaddon, konungs í Assúr, sem leiddi oss hingað.</w:t>
      </w:r>
    </w:p>
    <w:p/>
    <w:p>
      <w:r xmlns:w="http://schemas.openxmlformats.org/wordprocessingml/2006/main">
        <w:t xml:space="preserve">Menn komu til feðrahöfðingjanna og Serúbabels til að biðja þá um að byggja með sér þar sem þeir leituðu líka sama Guðs. Þeir höfðu fórnað honum frá dögum Esarhaddon Assýríukonungs.</w:t>
      </w:r>
    </w:p>
    <w:p/>
    <w:p>
      <w:r xmlns:w="http://schemas.openxmlformats.org/wordprocessingml/2006/main">
        <w:t xml:space="preserve">1. Vinnum saman fyrir Guð: Að finna sameiginlegan grundvöll og tilgang í Drottni</w:t>
      </w:r>
    </w:p>
    <w:p/>
    <w:p>
      <w:r xmlns:w="http://schemas.openxmlformats.org/wordprocessingml/2006/main">
        <w:t xml:space="preserve">2. Kraftur fórnarinnar: Að færa Guði dýrð með fórnum okkar</w:t>
      </w:r>
    </w:p>
    <w:p/>
    <w:p>
      <w:r xmlns:w="http://schemas.openxmlformats.org/wordprocessingml/2006/main">
        <w:t xml:space="preserve">1. Sálmur 34:3 - "Þér vegsamið Drottin með mér og upphefjum nafn hans saman."</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w:t>
      </w:r>
    </w:p>
    <w:p/>
    <w:p>
      <w:r xmlns:w="http://schemas.openxmlformats.org/wordprocessingml/2006/main">
        <w:t xml:space="preserve">Esrabók 4:3 En Serúbabel og Jesúa og hinir ætthöfðingjar Ísraels sögðu við þá: ,,Þér hafið ekkert með okkur að gera til að byggja Guði vorum hús. En saman munum vér byggja Drottni, Guði Ísraels, eins og Kýrus konungur Persakonungur hefur boðið oss.</w:t>
      </w:r>
    </w:p>
    <w:p/>
    <w:p>
      <w:r xmlns:w="http://schemas.openxmlformats.org/wordprocessingml/2006/main">
        <w:t xml:space="preserve">Þessi texti úr Esra 4:3 lýsir Serúbabel, Jeshua og öðrum leiðtogum Ísraels, sem neita að láta nokkurn mann hjálpa þeim að byggja musteri Drottins, Guðs Ísraels, eins og þeim hafði verið boðið af Kýrusi Persakonungi.</w:t>
      </w:r>
    </w:p>
    <w:p/>
    <w:p>
      <w:r xmlns:w="http://schemas.openxmlformats.org/wordprocessingml/2006/main">
        <w:t xml:space="preserve">1. Mikilvægi þess að vera hlýðinn valdinu sem Guð hefur sett í líf okkar.</w:t>
      </w:r>
    </w:p>
    <w:p/>
    <w:p>
      <w:r xmlns:w="http://schemas.openxmlformats.org/wordprocessingml/2006/main">
        <w:t xml:space="preserve">2. Standa staðfastir í trú gegn allri andstöðu.</w:t>
      </w:r>
    </w:p>
    <w:p/>
    <w:p>
      <w:r xmlns:w="http://schemas.openxmlformats.org/wordprocessingml/2006/main">
        <w:t xml:space="preserve">1. Jakobsbréfið 4:17 - "Þess vegna er það synd fyrir þann sem veit að gjöra gott og gjörir það ekki."</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Esrabók 4:4 Þá veiktu landsmenn hendur Júdamanna og óreiðu þá við byggingu,</w:t>
      </w:r>
    </w:p>
    <w:p/>
    <w:p>
      <w:r xmlns:w="http://schemas.openxmlformats.org/wordprocessingml/2006/main">
        <w:t xml:space="preserve">Íbúar landsins reyndu að hindra Júdamenn í að byggja.</w:t>
      </w:r>
    </w:p>
    <w:p/>
    <w:p>
      <w:r xmlns:w="http://schemas.openxmlformats.org/wordprocessingml/2006/main">
        <w:t xml:space="preserve">1. Ekki láta aðra hindra þig í að gera það sem er rétt</w:t>
      </w:r>
    </w:p>
    <w:p/>
    <w:p>
      <w:r xmlns:w="http://schemas.openxmlformats.org/wordprocessingml/2006/main">
        <w:t xml:space="preserve">2. Haltu áfram í andstöðu</w:t>
      </w:r>
    </w:p>
    <w:p/>
    <w:p>
      <w:r xmlns:w="http://schemas.openxmlformats.org/wordprocessingml/2006/main">
        <w:t xml:space="preserve">1. Galatabréfið 6:9 &amp; 10 - "Leyfumst ekki að gjöra gott, því að á réttum tíma munum við uppskera ef við gefumst ekki upp. Því skulum vér gjöra öllum gott, eins og við höfum tækifæri, sérstaklega þeim sem tilheyra fjölskyldu trúaðra."</w:t>
      </w:r>
    </w:p>
    <w:p/>
    <w:p>
      <w:r xmlns:w="http://schemas.openxmlformats.org/wordprocessingml/2006/main">
        <w:t xml:space="preserve">2. Filippíbréfið 4:13 - "Allt þetta get ég gert fyrir þann sem gefur mér styrk."</w:t>
      </w:r>
    </w:p>
    <w:p/>
    <w:p>
      <w:r xmlns:w="http://schemas.openxmlformats.org/wordprocessingml/2006/main">
        <w:t xml:space="preserve">Esrabók 4:5 Og réð ráðgjafa gegn þeim til þess að ónýta fyrirætlanir þeirra, alla daga Kýrusar Persakonungs, allt þar til Daríusar Persakonungs ríktu.</w:t>
      </w:r>
    </w:p>
    <w:p/>
    <w:p>
      <w:r xmlns:w="http://schemas.openxmlformats.org/wordprocessingml/2006/main">
        <w:t xml:space="preserve">Íbúar Júda voru andvígir af ráðnum ráðgjöfum á valdatíma Kýrusar og Daríusar Persíukonunga til að koma í veg fyrir áform þeirra.</w:t>
      </w:r>
    </w:p>
    <w:p/>
    <w:p>
      <w:r xmlns:w="http://schemas.openxmlformats.org/wordprocessingml/2006/main">
        <w:t xml:space="preserve">1. Fullveldi Guðs: Guð getur jafnvel notað andstöðu mannsins til að uppfylla áætlanir sínar.</w:t>
      </w:r>
    </w:p>
    <w:p/>
    <w:p>
      <w:r xmlns:w="http://schemas.openxmlformats.org/wordprocessingml/2006/main">
        <w:t xml:space="preserve">2. Trúfesti Guðs: Guð er trúr fólki sínu til að vernda það og standa við loforð sín.</w:t>
      </w:r>
    </w:p>
    <w:p/>
    <w:p>
      <w:r xmlns:w="http://schemas.openxmlformats.org/wordprocessingml/2006/main">
        <w:t xml:space="preserve">1. Jobsbók 42:2 - "Ég veit að þú getur allt og að engan tilgang þinn verður að engu stöðvuð."</w:t>
      </w:r>
    </w:p>
    <w:p/>
    <w:p>
      <w:r xmlns:w="http://schemas.openxmlformats.org/wordprocessingml/2006/main">
        <w:t xml:space="preserve">2. Jesaja 46:10 - "Ég kunngjörði endalokin frá upphafi og frá fornu fari það, sem enn hefur ekki verið gert, og sagði: Ráð mitt mun standa, og ég mun gjöra allt sem ég vil."</w:t>
      </w:r>
    </w:p>
    <w:p/>
    <w:p>
      <w:r xmlns:w="http://schemas.openxmlformats.org/wordprocessingml/2006/main">
        <w:t xml:space="preserve">Esrabók 4:6 Og á ríki Ahasverusar, í upphafi ríkis hans, skrifuðu þeir honum ákæru á hendur Júdabúum og Jerúsalem.</w:t>
      </w:r>
    </w:p>
    <w:p/>
    <w:p>
      <w:r xmlns:w="http://schemas.openxmlformats.org/wordprocessingml/2006/main">
        <w:t xml:space="preserve">Íbúar Júda og Jerúsalem skrifuðu formlega ákæru til Persakonungs, Ahasverusi, í upphafi stjórnartíðar hans.</w:t>
      </w:r>
    </w:p>
    <w:p/>
    <w:p>
      <w:r xmlns:w="http://schemas.openxmlformats.org/wordprocessingml/2006/main">
        <w:t xml:space="preserve">1. Mikilvægi þess að tala fyrir því sem er rétt.</w:t>
      </w:r>
    </w:p>
    <w:p/>
    <w:p>
      <w:r xmlns:w="http://schemas.openxmlformats.org/wordprocessingml/2006/main">
        <w:t xml:space="preserve">2. Hvernig á að takast á við ofsóknir og andstöðu.</w:t>
      </w:r>
    </w:p>
    <w:p/>
    <w:p>
      <w:r xmlns:w="http://schemas.openxmlformats.org/wordprocessingml/2006/main">
        <w:t xml:space="preserve">1. Orðskviðirnir 31:8-9 - "Talaðu fyrir þá sem ekki geta talað fyrir sjálfa sig, fyrir réttindi allra sem eru snauðir. Talaðu upp og dæmdu sanngjarnt, ver réttindi fátækra og þurfandi."</w:t>
      </w:r>
    </w:p>
    <w:p/>
    <w:p>
      <w:r xmlns:w="http://schemas.openxmlformats.org/wordprocessingml/2006/main">
        <w:t xml:space="preserve">2. Matteusarguðspjall 5:10-12 - "Sælir eru þeir sem ofsóttir eru vegna réttlætis, því að þeirra er himnaríki. Sælir ert þú þegar fólk móðgar þig, ofsækir þig og ljúga fram alls kyns illu vegna mín. Gleðjist og fagnið, því að laun yðar eru mikil á himnum, því að á sama hátt ofsóttu þeir spámennina, sem voru á undan yður.“</w:t>
      </w:r>
    </w:p>
    <w:p/>
    <w:p>
      <w:r xmlns:w="http://schemas.openxmlformats.org/wordprocessingml/2006/main">
        <w:t xml:space="preserve">Esrabók 4:7 Og á dögum Artaxerxesar skrifaði Bishlam, Mítredat, Tabeel og aðrir félagar þeirra til Artaxerxesar Persakonungs. Og ritun bréfsins var rituð á sýrlensku og túlkuð á sýrlenskri tungu.</w:t>
      </w:r>
    </w:p>
    <w:p/>
    <w:p>
      <w:r xmlns:w="http://schemas.openxmlformats.org/wordprocessingml/2006/main">
        <w:t xml:space="preserve">Hópur fólks skrifaði bréf á sýrlensku til Artaxerxesar Persíukonungs, sem einnig var túlkað á sýrlensku.</w:t>
      </w:r>
    </w:p>
    <w:p/>
    <w:p>
      <w:r xmlns:w="http://schemas.openxmlformats.org/wordprocessingml/2006/main">
        <w:t xml:space="preserve">1. Kraftur tungumálsins: Hvernig orð okkar móta líf okkar og annarra</w:t>
      </w:r>
    </w:p>
    <w:p/>
    <w:p>
      <w:r xmlns:w="http://schemas.openxmlformats.org/wordprocessingml/2006/main">
        <w:t xml:space="preserve">2. Eining fjölbreytileikans: Hvernig við getum metið og fagnað mismun hvers annars</w:t>
      </w:r>
    </w:p>
    <w:p/>
    <w:p>
      <w:r xmlns:w="http://schemas.openxmlformats.org/wordprocessingml/2006/main">
        <w:t xml:space="preserve">1. Postulasagan 2:4-6 - "Og þeir fylltust allir heilögum anda og tóku að tala öðrum tungum eins og andinn gaf þeim að mæla."</w:t>
      </w:r>
    </w:p>
    <w:p/>
    <w:p>
      <w:r xmlns:w="http://schemas.openxmlformats.org/wordprocessingml/2006/main">
        <w:t xml:space="preserve">2. Efesusbréfið 4:1-3 - „Því bið ég þig, fangi Drottins, að ganga verðug köllunarinnar, sem þér voruð kallaðir, með allri auðmýkt og hógværð, með langlyndi, umberandi hver annan í kærleika. "</w:t>
      </w:r>
    </w:p>
    <w:p/>
    <w:p>
      <w:r xmlns:w="http://schemas.openxmlformats.org/wordprocessingml/2006/main">
        <w:t xml:space="preserve">Esrabók 4:8 Rehum kanslari og Simsai fræðimaður skrifuðu Artaxerxes konungi bréf gegn Jerúsalem á þessa leið:</w:t>
      </w:r>
    </w:p>
    <w:p/>
    <w:p>
      <w:r xmlns:w="http://schemas.openxmlformats.org/wordprocessingml/2006/main">
        <w:t xml:space="preserve">Bréfið, sem Rehum kanslari og Simsai ritari rituðu, talaði gegn Jerúsalem við Artaxerxes konung.</w:t>
      </w:r>
    </w:p>
    <w:p/>
    <w:p>
      <w:r xmlns:w="http://schemas.openxmlformats.org/wordprocessingml/2006/main">
        <w:t xml:space="preserve">1) Hættan á að tala gegn öðrum</w:t>
      </w:r>
    </w:p>
    <w:p/>
    <w:p>
      <w:r xmlns:w="http://schemas.openxmlformats.org/wordprocessingml/2006/main">
        <w:t xml:space="preserve">2) Kraftur orðanna</w:t>
      </w:r>
    </w:p>
    <w:p/>
    <w:p>
      <w:r xmlns:w="http://schemas.openxmlformats.org/wordprocessingml/2006/main">
        <w:t xml:space="preserve">1) Orðskviðirnir 18:21 - Dauði og líf eru á valdi tungunnar og þeir sem elska hana munu eta ávexti hennar.</w:t>
      </w:r>
    </w:p>
    <w:p/>
    <w:p>
      <w:r xmlns:w="http://schemas.openxmlformats.org/wordprocessingml/2006/main">
        <w:t xml:space="preserve">2) Jakobsbréfið 3:5 - Svo er tungan líka lítill limur, en státar af miklu. Sjáðu hversu mikill skógur kviknar í svo litlum eldi!</w:t>
      </w:r>
    </w:p>
    <w:p/>
    <w:p>
      <w:r xmlns:w="http://schemas.openxmlformats.org/wordprocessingml/2006/main">
        <w:t xml:space="preserve">Esrabók 4:9 Þá skrifaði Rehum kanslari og Simsai fræðimaður og aðrir félagar þeirra. Dínaítar, Afarsakítar, Tarpelítar, Afarítar, Arkevítar, Babýloníumenn, Súsakítar, Dehavítar og Elamítar,</w:t>
      </w:r>
    </w:p>
    <w:p/>
    <w:p>
      <w:r xmlns:w="http://schemas.openxmlformats.org/wordprocessingml/2006/main">
        <w:t xml:space="preserve">Hópur fólks frá ýmsum svæðum skrifaði Artaxerxesi Persakonungi bréf.</w:t>
      </w:r>
    </w:p>
    <w:p/>
    <w:p>
      <w:r xmlns:w="http://schemas.openxmlformats.org/wordprocessingml/2006/main">
        <w:t xml:space="preserve">1. Kraftur einingarinnar: Vinnum saman að fagnaðarerindinu</w:t>
      </w:r>
    </w:p>
    <w:p/>
    <w:p>
      <w:r xmlns:w="http://schemas.openxmlformats.org/wordprocessingml/2006/main">
        <w:t xml:space="preserve">2. Guð blessar auðmýkt: Lærum af fordæmi Esra</w:t>
      </w:r>
    </w:p>
    <w:p/>
    <w:p>
      <w:r xmlns:w="http://schemas.openxmlformats.org/wordprocessingml/2006/main">
        <w:t xml:space="preserve">1. Sálmur 133:1-3</w:t>
      </w:r>
    </w:p>
    <w:p/>
    <w:p>
      <w:r xmlns:w="http://schemas.openxmlformats.org/wordprocessingml/2006/main">
        <w:t xml:space="preserve">2. Efesusbréfið 4:1-6</w:t>
      </w:r>
    </w:p>
    <w:p/>
    <w:p>
      <w:r xmlns:w="http://schemas.openxmlformats.org/wordprocessingml/2006/main">
        <w:t xml:space="preserve">Esrabók 4:10 Og aðrar þjóðir, sem hinn mikli og göfgi Asnapper leiddi yfir og settu í borgir Samaríu, og hinar, sem eru hinum megin við ána, og á sama tíma.</w:t>
      </w:r>
    </w:p>
    <w:p/>
    <w:p>
      <w:r xmlns:w="http://schemas.openxmlformats.org/wordprocessingml/2006/main">
        <w:t xml:space="preserve">Hinn mikli og göfgi Asnapper leiddi yfir hinar þjóðirnar og setti þær í borgir Samaríu og öðrum stöðum hinumegin árinnar.</w:t>
      </w:r>
    </w:p>
    <w:p/>
    <w:p>
      <w:r xmlns:w="http://schemas.openxmlformats.org/wordprocessingml/2006/main">
        <w:t xml:space="preserve">1. Fullvalda hönd Guðs að verki meðal þjóðanna</w:t>
      </w:r>
    </w:p>
    <w:p/>
    <w:p>
      <w:r xmlns:w="http://schemas.openxmlformats.org/wordprocessingml/2006/main">
        <w:t xml:space="preserve">2. Góð áform Guðs fyrir allar þjóðir</w:t>
      </w:r>
    </w:p>
    <w:p/>
    <w:p>
      <w:r xmlns:w="http://schemas.openxmlformats.org/wordprocessingml/2006/main">
        <w:t xml:space="preserve">1. Gen 12:3 - "Og ég mun blessa þá sem blessa þig og bölva þeim sem bölvar þér, og í þér munu allar ættir jarðarinnar blessunar hljóta."</w:t>
      </w:r>
    </w:p>
    <w:p/>
    <w:p>
      <w:r xmlns:w="http://schemas.openxmlformats.org/wordprocessingml/2006/main">
        <w:t xml:space="preserve">2. Postulasagan 17:26-27 - „Og hefir gjört allar þjóðir manna af einu blóði til að búa um allt yfirborð jarðar, og hefir ákveðið áður ákveðna tíma og landamæri bústaðar þeirra, að þeir skyldu leita Drottinn, ef þeir mættu finna hann og finna hann, þótt hann væri ekki fjarri hverjum og einum okkar."</w:t>
      </w:r>
    </w:p>
    <w:p/>
    <w:p>
      <w:r xmlns:w="http://schemas.openxmlformats.org/wordprocessingml/2006/main">
        <w:t xml:space="preserve">Esrabók 4:11 Þetta er afrit bréfsins, sem þeir sendu honum, til Artaxerxesar konungs. Þjónar þínir, mennirnir hérna megin ána, og á slíkri stundu.</w:t>
      </w:r>
    </w:p>
    <w:p/>
    <w:p>
      <w:r xmlns:w="http://schemas.openxmlformats.org/wordprocessingml/2006/main">
        <w:t xml:space="preserve">Mennirnir hérna megin árinnar sendu Artaxerxesi konungi bréf.</w:t>
      </w:r>
    </w:p>
    <w:p/>
    <w:p>
      <w:r xmlns:w="http://schemas.openxmlformats.org/wordprocessingml/2006/main">
        <w:t xml:space="preserve">1. Guð mun vinna í gegnum allar aðstæður, sama hversu ólíklegar þær kunna að virðast.</w:t>
      </w:r>
    </w:p>
    <w:p/>
    <w:p>
      <w:r xmlns:w="http://schemas.openxmlformats.org/wordprocessingml/2006/main">
        <w:t xml:space="preserve">2. Kraftur bænarinnar er sýndur í gegnum áhrifin sem hún hefur á þá sem ráða.</w:t>
      </w:r>
    </w:p>
    <w:p/>
    <w:p>
      <w:r xmlns:w="http://schemas.openxmlformats.org/wordprocessingml/2006/main">
        <w:t xml:space="preserve">1. Daníel 6:10 En er Daníel vissi, að ritið var undirritað, gekk hann inn í hús sitt. Og gluggar hans voru opnir í herbergi sínu í átt til Jerúsalem. Hann kraup á kné þrisvar á dag, baðst fyrir og þakkaði frammi fyrir Guði sínum, eins og hann gerði áður.</w:t>
      </w:r>
    </w:p>
    <w:p/>
    <w:p>
      <w:r xmlns:w="http://schemas.openxmlformats.org/wordprocessingml/2006/main">
        <w:t xml:space="preserve">2. Jakobsbréfið 5:16 Hin áhrifaríka heita bæn réttláts manns hefur mikið gagn.</w:t>
      </w:r>
    </w:p>
    <w:p/>
    <w:p>
      <w:r xmlns:w="http://schemas.openxmlformats.org/wordprocessingml/2006/main">
        <w:t xml:space="preserve">Esrabók 4:12 Láti konungi vita, að Gyðingar, sem stigu upp frá þér til okkar, eru komnir til Jerúsalem og reistu hina uppreisnargjarnu og vondu borg, og hafa reist múra hennar og tengt undirstöðurnar.</w:t>
      </w:r>
    </w:p>
    <w:p/>
    <w:p>
      <w:r xmlns:w="http://schemas.openxmlformats.org/wordprocessingml/2006/main">
        <w:t xml:space="preserve">Gyðingar úr konungsríki konungs hafa farið til Jerúsalem og eru að endurreisa borgina, þar á meðal múra hennar og undirstöður.</w:t>
      </w:r>
    </w:p>
    <w:p/>
    <w:p>
      <w:r xmlns:w="http://schemas.openxmlformats.org/wordprocessingml/2006/main">
        <w:t xml:space="preserve">1. Byggja borg á traustum grunni - Esra 4:12</w:t>
      </w:r>
    </w:p>
    <w:p/>
    <w:p>
      <w:r xmlns:w="http://schemas.openxmlformats.org/wordprocessingml/2006/main">
        <w:t xml:space="preserve">2. Að fylgja eftir vilja Guðs af trúmennsku - Esra 4:12</w:t>
      </w:r>
    </w:p>
    <w:p/>
    <w:p>
      <w:r xmlns:w="http://schemas.openxmlformats.org/wordprocessingml/2006/main">
        <w:t xml:space="preserve">1. Sálmur 127:1 - Nema Drottinn byggi húsið, erfiða smiðirnir til einskis.</w:t>
      </w:r>
    </w:p>
    <w:p/>
    <w:p>
      <w:r xmlns:w="http://schemas.openxmlformats.org/wordprocessingml/2006/main">
        <w:t xml:space="preserve">2. Matteusarguðspjall 7:24-27 - Hver sem heyrir þessi orð mín og framkvæmir þau er eins og vitur maður sem byggði hús sitt á bjargi.</w:t>
      </w:r>
    </w:p>
    <w:p/>
    <w:p>
      <w:r xmlns:w="http://schemas.openxmlformats.org/wordprocessingml/2006/main">
        <w:t xml:space="preserve">Esrabók 4:13 Vertu það nú kunnugt fyrir konungi, að ef þessi borg verður reist og múrarnir reistir aftur, þá munu þeir ekki gjalda toll, skatt og tolla, og þannig skalt þú ógna tekjum konunganna.</w:t>
      </w:r>
    </w:p>
    <w:p/>
    <w:p>
      <w:r xmlns:w="http://schemas.openxmlformats.org/wordprocessingml/2006/main">
        <w:t xml:space="preserve">Júdamenn neituðu að borga skatta ef borgin og múrar yrðu endurbyggðir.</w:t>
      </w:r>
    </w:p>
    <w:p/>
    <w:p>
      <w:r xmlns:w="http://schemas.openxmlformats.org/wordprocessingml/2006/main">
        <w:t xml:space="preserve">1. Við getum endurbyggt: Sagan af Esra 4:13</w:t>
      </w:r>
    </w:p>
    <w:p/>
    <w:p>
      <w:r xmlns:w="http://schemas.openxmlformats.org/wordprocessingml/2006/main">
        <w:t xml:space="preserve">2. Að byggja upp samfélög okkar: Fordæmi Júda</w:t>
      </w:r>
    </w:p>
    <w:p/>
    <w:p>
      <w:r xmlns:w="http://schemas.openxmlformats.org/wordprocessingml/2006/main">
        <w:t xml:space="preserve">1. Hebreabréfið 13:16 - "Varið ekki að gera gott og miðla því sem þið eigið, því að slíkar fórnir eru Guði þóknanlegar."</w:t>
      </w:r>
    </w:p>
    <w:p/>
    <w:p>
      <w:r xmlns:w="http://schemas.openxmlformats.org/wordprocessingml/2006/main">
        <w:t xml:space="preserve">2. Lúkasarguðspjall 3:11 - „Og hann svaraði þeim: Hver sem á tvo kyrtla á að deila með þeim sem engan á, og sá sem hefur mat skal gera það sama.</w:t>
      </w:r>
    </w:p>
    <w:p/>
    <w:p>
      <w:r xmlns:w="http://schemas.openxmlformats.org/wordprocessingml/2006/main">
        <w:t xml:space="preserve">Esrabók 4:14 En af því að vér höfum viðhald frá konungshöllinni, og það var ekki viðunandi fyrir okkur að sjá óvirðingu konungs, þá sendum vér og vottum konunginn.</w:t>
      </w:r>
    </w:p>
    <w:p/>
    <w:p>
      <w:r xmlns:w="http://schemas.openxmlformats.org/wordprocessingml/2006/main">
        <w:t xml:space="preserve">Júdamenn sendu ákall til konungs um að vernda þá frá smán.</w:t>
      </w:r>
    </w:p>
    <w:p/>
    <w:p>
      <w:r xmlns:w="http://schemas.openxmlformats.org/wordprocessingml/2006/main">
        <w:t xml:space="preserve">1: Við ættum alltaf að hafa í huga gjörðir okkar og hvernig þær munu endurspegla Guð.</w:t>
      </w:r>
    </w:p>
    <w:p/>
    <w:p>
      <w:r xmlns:w="http://schemas.openxmlformats.org/wordprocessingml/2006/main">
        <w:t xml:space="preserve">2: Við ættum alltaf að vera reiðubúin að standa fyrir það sem er rétt, jafnvel þegar það er ekki auðvelt.</w:t>
      </w:r>
    </w:p>
    <w:p/>
    <w:p>
      <w:r xmlns:w="http://schemas.openxmlformats.org/wordprocessingml/2006/main">
        <w:t xml:space="preserve">1: Jesaja 1:17- Lærðu að gera rétt; leita réttlætis. Verja hina kúguðu. Taktu upp mál föðurlausra; reka mál ekkjunnar.</w:t>
      </w:r>
    </w:p>
    <w:p/>
    <w:p>
      <w:r xmlns:w="http://schemas.openxmlformats.org/wordprocessingml/2006/main">
        <w:t xml:space="preserve">2: Matteus 5:13-16 - Þú ert salt jarðar. En ef saltið missir söltun sína, hvernig er hægt að gera það salt aftur? Það er ekki lengur gott fyrir neitt, nema að vera hent út og fótum troðið. Þú ert ljós heimsins. Ekki er hægt að fela bæ sem byggður er á hæð. Menn kveikja heldur ekki á lampa og setja hann undir skál. Þess í stað settu þeir það á standinn, og það gefur öllum í húsinu ljós. Á sama hátt, láttu ljós þitt skína fyrir öðrum, svo að þeir sjái góðverk þín og vegsami föður þinn á himnum.</w:t>
      </w:r>
    </w:p>
    <w:p/>
    <w:p>
      <w:r xmlns:w="http://schemas.openxmlformats.org/wordprocessingml/2006/main">
        <w:t xml:space="preserve">Esrabók 4:15 Til þess að rannsaka megi í heimildabók feðra þinna, svo munt þú finna í heimildabókinni og vita, að þessi borg er uppreisnargjarn borg og skaðleg konungum og héruðum, og að þeir hafa flutt uppreisn innan sama gamla tíma: af hverju var þessi borg eyðilögð.</w:t>
      </w:r>
    </w:p>
    <w:p/>
    <w:p>
      <w:r xmlns:w="http://schemas.openxmlformats.org/wordprocessingml/2006/main">
        <w:t xml:space="preserve">Í Esra 4:15 kemur fram að borgin er uppreisnargjarn og skaðleg fyrir konunga og héruð og að hún hafi verið uppspretta uppreisnar frá fornu fari, sem leiddi til eyðingar hennar.</w:t>
      </w:r>
    </w:p>
    <w:p/>
    <w:p>
      <w:r xmlns:w="http://schemas.openxmlformats.org/wordprocessingml/2006/main">
        <w:t xml:space="preserve">1. Þolinmæði Guðs og dómur: Rannsókn í Esra 4:15</w:t>
      </w:r>
    </w:p>
    <w:p/>
    <w:p>
      <w:r xmlns:w="http://schemas.openxmlformats.org/wordprocessingml/2006/main">
        <w:t xml:space="preserve">2. Syndir feðranna: Skilningur á uppreisn og uppreisn í Esra 4:15</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Orðskviðirnir 24:12 - "Ef þú segir: Sjá, vér vissum þetta ekki, skynjar þá ekki sá sem vegur hjartað? Veit það ekki sá sem vakir yfir sálu þinni og mun hann ekki gjalda manninum skv. vinnan hans?</w:t>
      </w:r>
    </w:p>
    <w:p/>
    <w:p>
      <w:r xmlns:w="http://schemas.openxmlformats.org/wordprocessingml/2006/main">
        <w:t xml:space="preserve">Esrabók 4:16 Vér vottum konungi, að ef þessi borg verður endurreist og múrar hennar reistir, þá skalt þú ekki eiga hlut hinum megin við ána.</w:t>
      </w:r>
    </w:p>
    <w:p/>
    <w:p>
      <w:r xmlns:w="http://schemas.openxmlformats.org/wordprocessingml/2006/main">
        <w:t xml:space="preserve">Hópur andstæðinga sagði Artaxerxesi konungi að ef Jerúsalem yrði endurreist myndi hann ekki taka þátt í henni.</w:t>
      </w:r>
    </w:p>
    <w:p/>
    <w:p>
      <w:r xmlns:w="http://schemas.openxmlformats.org/wordprocessingml/2006/main">
        <w:t xml:space="preserve">1. Vilji Guðs sigrar alltaf</w:t>
      </w:r>
    </w:p>
    <w:p/>
    <w:p>
      <w:r xmlns:w="http://schemas.openxmlformats.org/wordprocessingml/2006/main">
        <w:t xml:space="preserve">2. Kraftur samfélags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Nehemíabók 2:20 - Þá svaraði ég þeim og sagði við þá: Guð himnanna, hann mun láta okkur líða vel. Fyrir því munum vér þjónar hans rísa upp og byggja, en þér hafið hvorki hlutdeild né rétt né minnisstæðu í Jerúsalem.</w:t>
      </w:r>
    </w:p>
    <w:p/>
    <w:p>
      <w:r xmlns:w="http://schemas.openxmlformats.org/wordprocessingml/2006/main">
        <w:t xml:space="preserve">Esrabók 4:17 Þá sendi konungur svar til Rehúms kanslara og Simsai fræðimanns og öðrum félögum þeirra, sem búa í Samaríu, og hinum hinum hinum megin við fljótið: Friður og á slíkri stundu.</w:t>
      </w:r>
    </w:p>
    <w:p/>
    <w:p>
      <w:r xmlns:w="http://schemas.openxmlformats.org/wordprocessingml/2006/main">
        <w:t xml:space="preserve">Artaxerxes konungur sendir friðarboðskap til Rehums kanslara, Shimsai ritara, og annarra Samaríubúa og fólksins handan árinnar.</w:t>
      </w:r>
    </w:p>
    <w:p/>
    <w:p>
      <w:r xmlns:w="http://schemas.openxmlformats.org/wordprocessingml/2006/main">
        <w:t xml:space="preserve">1. Friður Guðs er í boði fyrir alla sem leita hans.</w:t>
      </w:r>
    </w:p>
    <w:p/>
    <w:p>
      <w:r xmlns:w="http://schemas.openxmlformats.org/wordprocessingml/2006/main">
        <w:t xml:space="preserve">2. Við getum verið friðarberar í heimi sem er oft í vandræðum.</w:t>
      </w:r>
    </w:p>
    <w:p/>
    <w:p>
      <w:r xmlns:w="http://schemas.openxmlformats.org/wordprocessingml/2006/main">
        <w:t xml:space="preserve">1. Jóhannesarguðspjall 14:27 Friður læt ég yður eftir; minn frið gef ég þér.</w:t>
      </w:r>
    </w:p>
    <w:p/>
    <w:p>
      <w:r xmlns:w="http://schemas.openxmlformats.org/wordprocessingml/2006/main">
        <w:t xml:space="preserve">2. Filippíbréfið 4:7 Og friður Guðs, sem er æðri öllum skilningi, mun varðveita hjörtu yðar og huga yðar í Kristi Jesú.</w:t>
      </w:r>
    </w:p>
    <w:p/>
    <w:p>
      <w:r xmlns:w="http://schemas.openxmlformats.org/wordprocessingml/2006/main">
        <w:t xml:space="preserve">Esrabók 4:18 Bréfið, sem þér senduð til okkar, hefur verið lesið upp fyrir mér.</w:t>
      </w:r>
    </w:p>
    <w:p/>
    <w:p>
      <w:r xmlns:w="http://schemas.openxmlformats.org/wordprocessingml/2006/main">
        <w:t xml:space="preserve">Bréfið sem sent var til Esra var greinilega skilið.</w:t>
      </w:r>
    </w:p>
    <w:p/>
    <w:p>
      <w:r xmlns:w="http://schemas.openxmlformats.org/wordprocessingml/2006/main">
        <w:t xml:space="preserve">1. Guð lætur vita af vilja sínum og áformum.</w:t>
      </w:r>
    </w:p>
    <w:p/>
    <w:p>
      <w:r xmlns:w="http://schemas.openxmlformats.org/wordprocessingml/2006/main">
        <w:t xml:space="preserve">2. Við erum blessuð þegar við kappkostum að hlýða boðorðum Guðs.</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Jesaja 1:19 - Ef þú ert viljugur og hlýðinn muntu eta það góða sem er í landinu.</w:t>
      </w:r>
    </w:p>
    <w:p/>
    <w:p>
      <w:r xmlns:w="http://schemas.openxmlformats.org/wordprocessingml/2006/main">
        <w:t xml:space="preserve">Esrabók 4:19 Og ég bauð, og leitað hefur verið, og kom í ljós, að þessi borg forðum tíma hefur gert uppreisn gegn konungum, og uppreisn og uppreisn hafa verið gerð í henni.</w:t>
      </w:r>
    </w:p>
    <w:p/>
    <w:p>
      <w:r xmlns:w="http://schemas.openxmlformats.org/wordprocessingml/2006/main">
        <w:t xml:space="preserve">Rannsókn var gerð og það kom í ljós að í fornöld hafði þessi borg gert uppreisn gegn konungum og framið uppreisn.</w:t>
      </w:r>
    </w:p>
    <w:p/>
    <w:p>
      <w:r xmlns:w="http://schemas.openxmlformats.org/wordprocessingml/2006/main">
        <w:t xml:space="preserve">1. Ekki falla í sömu gildrur uppreisnar og uppreisnar og fólk til forna.</w:t>
      </w:r>
    </w:p>
    <w:p/>
    <w:p>
      <w:r xmlns:w="http://schemas.openxmlformats.org/wordprocessingml/2006/main">
        <w:t xml:space="preserve">2. Guð er fullvalda og það er skynsamlegt að muna það þegar ákvarðanir eru teknar.</w:t>
      </w:r>
    </w:p>
    <w:p/>
    <w:p>
      <w:r xmlns:w="http://schemas.openxmlformats.org/wordprocessingml/2006/main">
        <w:t xml:space="preserve">1. Efesusbréfið 5:15-17 - Verið því mjög varkár hvernig þið lifið ekki sem óvitur heldur sem vitur, og nýtið hvert tækifæri, því að dagarnir eru vondir. Verið því ekki heimskir, heldur skilið hver vilji Drottins er.</w:t>
      </w:r>
    </w:p>
    <w:p/>
    <w:p>
      <w:r xmlns:w="http://schemas.openxmlformats.org/wordprocessingml/2006/main">
        <w:t xml:space="preserve">2. Orðskviðirnir 14:16 - Vitrir eru varkárir og forðast hættu; heimskingjar steypa sér á undan með kærulausu sjálfstrausti.</w:t>
      </w:r>
    </w:p>
    <w:p/>
    <w:p>
      <w:r xmlns:w="http://schemas.openxmlformats.org/wordprocessingml/2006/main">
        <w:t xml:space="preserve">Esrabók 4:20 Og voldugir konungar hafa verið yfir Jerúsalem, sem ríkt hafa yfir öllum löndum handan árinnar. og var þeim greiddur tollur, skattur og tollur.</w:t>
      </w:r>
    </w:p>
    <w:p/>
    <w:p>
      <w:r xmlns:w="http://schemas.openxmlformats.org/wordprocessingml/2006/main">
        <w:t xml:space="preserve">Hinir voldugu konungar í Jerúsalem hafa ríkt yfir öllum löndum í kring og innheimt tolla, skatt og siði.</w:t>
      </w:r>
    </w:p>
    <w:p/>
    <w:p>
      <w:r xmlns:w="http://schemas.openxmlformats.org/wordprocessingml/2006/main">
        <w:t xml:space="preserve">1. Valdið og ábyrgð þeirra sem fara með það.</w:t>
      </w:r>
    </w:p>
    <w:p/>
    <w:p>
      <w:r xmlns:w="http://schemas.openxmlformats.org/wordprocessingml/2006/main">
        <w:t xml:space="preserve">2. Að þjóna Guði með forystu og þjónustu við aðra.</w:t>
      </w:r>
    </w:p>
    <w:p/>
    <w:p>
      <w:r xmlns:w="http://schemas.openxmlformats.org/wordprocessingml/2006/main">
        <w:t xml:space="preserve">1. Matteusarguðspjall 22:21 - Gjaldið því keisaranum það sem keisarans er. og Guði það sem Guðs er.</w:t>
      </w:r>
    </w:p>
    <w:p/>
    <w:p>
      <w:r xmlns:w="http://schemas.openxmlformats.org/wordprocessingml/2006/main">
        <w:t xml:space="preserve">2. Rómverjabréfið 13:1 - Sérhver sál sé undirgefin æðri máttarvöld. Því að enginn kraftur er til nema frá Guði: kraftarnir sem til eru eru vígðir af Guði.</w:t>
      </w:r>
    </w:p>
    <w:p/>
    <w:p>
      <w:r xmlns:w="http://schemas.openxmlformats.org/wordprocessingml/2006/main">
        <w:t xml:space="preserve">Esrabók 4:21 Gefið þér nú boð um að láta þessa menn hætta og að þessi borg verði ekki byggð fyrr en annað boðorð verður gefið frá mér.</w:t>
      </w:r>
    </w:p>
    <w:p/>
    <w:p>
      <w:r xmlns:w="http://schemas.openxmlformats.org/wordprocessingml/2006/main">
        <w:t xml:space="preserve">Ísraelsmönnum er boðið að hætta að byggja Jerúsalemborg þar til frekari leiðbeiningar hafa verið gefnar.</w:t>
      </w:r>
    </w:p>
    <w:p/>
    <w:p>
      <w:r xmlns:w="http://schemas.openxmlformats.org/wordprocessingml/2006/main">
        <w:t xml:space="preserve">1. Mikilvægi þess að bíða eftir tímasetningu Guðs</w:t>
      </w:r>
    </w:p>
    <w:p/>
    <w:p>
      <w:r xmlns:w="http://schemas.openxmlformats.org/wordprocessingml/2006/main">
        <w:t xml:space="preserve">2. Að hlýða boðorðum Guðs í trú</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Sálmur 27:14 - Bíð Drottins; vertu sterkur og hugsaðu þig og bíddu eftir Drottni.</w:t>
      </w:r>
    </w:p>
    <w:p/>
    <w:p>
      <w:r xmlns:w="http://schemas.openxmlformats.org/wordprocessingml/2006/main">
        <w:t xml:space="preserve">Esrabók 4:22 Gætið þess nú, að þér gjörið ekki þetta, hví skyldi skaði verða konungum til meins?</w:t>
      </w:r>
    </w:p>
    <w:p/>
    <w:p>
      <w:r xmlns:w="http://schemas.openxmlformats.org/wordprocessingml/2006/main">
        <w:t xml:space="preserve">Konungarnir eru varaðir við að gæta sín og láta ekki hjá líða að gera það sem þeir biðja um, þar sem hvers kyns tjón af völdum gæti orðið þeim til meins.</w:t>
      </w:r>
    </w:p>
    <w:p/>
    <w:p>
      <w:r xmlns:w="http://schemas.openxmlformats.org/wordprocessingml/2006/main">
        <w:t xml:space="preserve">1. Að taka eftir: mikilvægi þess að vera meðvitaður í gjörðum okkar</w:t>
      </w:r>
    </w:p>
    <w:p/>
    <w:p>
      <w:r xmlns:w="http://schemas.openxmlformats.org/wordprocessingml/2006/main">
        <w:t xml:space="preserve">2. Að gera skyldu okkar: mikilvægi þess að uppfylla skyldur okkar</w:t>
      </w:r>
    </w:p>
    <w:p/>
    <w:p>
      <w:r xmlns:w="http://schemas.openxmlformats.org/wordprocessingml/2006/main">
        <w:t xml:space="preserve">1. Orðskviðirnir 3:21-22: Sonur minn, missa ekki sjónar á þessu, varðveittu heilbrigða visku og hyggindi, og þau munu vera líf fyrir sál þína og skraut fyrir háls þinn.</w:t>
      </w:r>
    </w:p>
    <w:p/>
    <w:p>
      <w:r xmlns:w="http://schemas.openxmlformats.org/wordprocessingml/2006/main">
        <w:t xml:space="preserve">2. Rómverjabréfið 13:1-7: Sérhver maður lúti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Esrabók 4:23 Þegar afritið af bréfi Artaxerxesar konungs var lesið fyrir Rehúmi og Simsai fræðimanni og félögum þeirra, fóru þeir í flýti til Jerúsalem til Gyðinga og létu þá hætta með valdi og valdi.</w:t>
      </w:r>
    </w:p>
    <w:p/>
    <w:p>
      <w:r xmlns:w="http://schemas.openxmlformats.org/wordprocessingml/2006/main">
        <w:t xml:space="preserve">Rehum, Shimsai fræðimaður og félagar þeirra fengu bréf frá Artaxerxesi konungi og fóru fljótt til Jerúsalem til að þvinga Gyðinga til að hætta störfum sínum.</w:t>
      </w:r>
    </w:p>
    <w:p/>
    <w:p>
      <w:r xmlns:w="http://schemas.openxmlformats.org/wordprocessingml/2006/main">
        <w:t xml:space="preserve">1. Að hlýða Guði þrátt fyrir andstöðu</w:t>
      </w:r>
    </w:p>
    <w:p/>
    <w:p>
      <w:r xmlns:w="http://schemas.openxmlformats.org/wordprocessingml/2006/main">
        <w:t xml:space="preserve">2. Að skilja samband trúar og hlýðni</w:t>
      </w:r>
    </w:p>
    <w:p/>
    <w:p>
      <w:r xmlns:w="http://schemas.openxmlformats.org/wordprocessingml/2006/main">
        <w:t xml:space="preserve">1. Hebreabréfið 11:8-10 - Í trú hlýddi Abraham þegar hann var kallaður til að fara út á stað sem hann átti að fá sem arfleifð. Og hann gekk út, vissi ekki hvert hann ætlaði.</w:t>
      </w:r>
    </w:p>
    <w:p/>
    <w:p>
      <w:r xmlns:w="http://schemas.openxmlformats.org/wordprocessingml/2006/main">
        <w:t xml:space="preserve">9 Fyrir trú fór hann til búsetu í fyrirheitna landinu, eins og í framandi landi, og bjó í tjöldum með Ísak og Jakobi, erfingja með honum sama fyrirheits.</w:t>
      </w:r>
    </w:p>
    <w:p/>
    <w:p>
      <w:r xmlns:w="http://schemas.openxmlformats.org/wordprocessingml/2006/main">
        <w:t xml:space="preserve">2. Jakobsbréfið 2:14-17 - Hvað gagnar það, bræður mínir, ef einhver segist hafa trú en ekki hafa verkin? Getur sú trú bjargað honum? 15 Ef bróðir eða systir eru illa klædd og skortir daglegan fæði, 16 og einn yðar segir við þau: Farið í friði, verið hlý og mettuð, án þess að gefa þeim það sem líkaminn þarf, hvað gagnast það þá? ? 17 Þannig er líka trúin sjálf dauð, hafi hún ekki verkin.</w:t>
      </w:r>
    </w:p>
    <w:p/>
    <w:p>
      <w:r xmlns:w="http://schemas.openxmlformats.org/wordprocessingml/2006/main">
        <w:t xml:space="preserve">Esrabók 4:24 Þá var hætt störfum við hús Guðs, sem er í Jerúsalem. Svo stöðvaðist það allt til annars ríkisárs Daríusar Persakonungs.</w:t>
      </w:r>
    </w:p>
    <w:p/>
    <w:p>
      <w:r xmlns:w="http://schemas.openxmlformats.org/wordprocessingml/2006/main">
        <w:t xml:space="preserve">Verk Guðs húss í Jerúsalem stöðvaðist á öðru stjórnarári Daríusar Persakonungs.</w:t>
      </w:r>
    </w:p>
    <w:p/>
    <w:p>
      <w:r xmlns:w="http://schemas.openxmlformats.org/wordprocessingml/2006/main">
        <w:t xml:space="preserve">1. Áætlun Guðs er meiri en áætlun mannsins</w:t>
      </w:r>
    </w:p>
    <w:p/>
    <w:p>
      <w:r xmlns:w="http://schemas.openxmlformats.org/wordprocessingml/2006/main">
        <w:t xml:space="preserve">2. Að treysta Guði í gegnum erfiða tíma</w:t>
      </w:r>
    </w:p>
    <w:p/>
    <w:p>
      <w:r xmlns:w="http://schemas.openxmlformats.org/wordprocessingml/2006/main">
        <w:t xml:space="preserve">1. Efesusbréfið 3:20-21 - Honum sem er fær um að gera ómælt meira en allt sem við biðjum eða ímyndum okkur, samkvæmt krafti hans sem í okkur er að verki, honum sé dýrð í söfnuðinum og í Kristi Jesú um allt. kynslóðir, að eilífu! Amen.</w:t>
      </w:r>
    </w:p>
    <w:p/>
    <w:p>
      <w:r xmlns:w="http://schemas.openxmlformats.org/wordprocessingml/2006/main">
        <w:t xml:space="preserve">2.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Esra kafli 5 lýsir því hvernig musterisbyggingin í Jerúsalem hófst að nýju eftir andstöðu á tímabili, sem og spámannlegri hvatningu og stuðningi sem Haggaí og Sakaría fengu.</w:t>
      </w:r>
    </w:p>
    <w:p/>
    <w:p>
      <w:r xmlns:w="http://schemas.openxmlformats.org/wordprocessingml/2006/main">
        <w:t xml:space="preserve">1. málsgrein: Kaflinn byrjar á því að draga fram hvernig spámennirnir Haggaí og Sakaría rísa upp og spá fyrir Gyðingum sem höfðu snúið aftur úr útlegð. Þeir hvetja þá til að halda áfram að byggja musterið og fullvissa þá um nærveru Guðs og blessun (Esra 5:1-2).</w:t>
      </w:r>
    </w:p>
    <w:p/>
    <w:p>
      <w:r xmlns:w="http://schemas.openxmlformats.org/wordprocessingml/2006/main">
        <w:t xml:space="preserve">2. málsgrein: Frásögnin beinist að því hvernig Tattenai, landstjóri Trans-Efrats, spyr gyðinga um vald þeirra til að endurreisa. Gyðingar bregðast við með því að leggja fram bréf frá Kýrusi konungi sem veitir þeim leyfi til að endurbyggja (Esra 5:3-6).</w:t>
      </w:r>
    </w:p>
    <w:p/>
    <w:p>
      <w:r xmlns:w="http://schemas.openxmlformats.org/wordprocessingml/2006/main">
        <w:t xml:space="preserve">Þriðja málsgrein: Frásögnin dregur fram hvernig Tattenai sendir skýrslu til Daríusar konungs um endurreisn gyðinga. Hann fer fram á rannsókn á starfsemi þeirra (Esra 5:7-17).</w:t>
      </w:r>
    </w:p>
    <w:p/>
    <w:p>
      <w:r xmlns:w="http://schemas.openxmlformats.org/wordprocessingml/2006/main">
        <w:t xml:space="preserve">Í stuttu máli lýsir fimmti kafli Esra hvatningu og opinberri rannsókn sem varð fyrir við endurreisn endurbyggingar musterisins. Leggðu áherslu á spámannlega leiðsögn sem lýst er í gegnum Haggaí og Sakaría og staðfestingu sem náðst hefur með því að kynna konunglega tilskipun. Að minnast á athugun sem Tattenai stóð frammi fyrir og beiðni um rannsókn á útfærslu sem táknar guðlega staðfestingu og staðfestingu á lögmæti í garð heilagts verkefnis, erfðaskrá sem sýnir skuldbindingu til að heiðra sáttmálasamband milli skapara-Guðs og útvalins fólks-Ísraels</w:t>
      </w:r>
    </w:p>
    <w:p/>
    <w:p>
      <w:r xmlns:w="http://schemas.openxmlformats.org/wordprocessingml/2006/main">
        <w:t xml:space="preserve">Esrabók 5:1 Þá spáðu spámennirnir, Haggaí spámaður og Sakaría Íddóson, fyrir Gyðingum, sem voru í Júda og Jerúsalem, í nafni Ísraels Guðs, til þeirra.</w:t>
      </w:r>
    </w:p>
    <w:p/>
    <w:p>
      <w:r xmlns:w="http://schemas.openxmlformats.org/wordprocessingml/2006/main">
        <w:t xml:space="preserve">Haggaí og Sakaría spáðu fyrir Gyðingum í Júda og Jerúsalem í nafni Ísraels Guðs.</w:t>
      </w:r>
    </w:p>
    <w:p/>
    <w:p>
      <w:r xmlns:w="http://schemas.openxmlformats.org/wordprocessingml/2006/main">
        <w:t xml:space="preserve">1. Kraftur spádóma á tímum baráttu</w:t>
      </w:r>
    </w:p>
    <w:p/>
    <w:p>
      <w:r xmlns:w="http://schemas.openxmlformats.org/wordprocessingml/2006/main">
        <w:t xml:space="preserve">2. Mikilvægi þess að fylgja vilja Guðs</w:t>
      </w:r>
    </w:p>
    <w:p/>
    <w:p>
      <w:r xmlns:w="http://schemas.openxmlformats.org/wordprocessingml/2006/main">
        <w:t xml:space="preserve">1. Matteusarguðspjall 21:22 - "Og allt, hvað sem þér biðjið í bæn, munuð þér öðlast í trúnni."</w:t>
      </w:r>
    </w:p>
    <w:p/>
    <w:p>
      <w:r xmlns:w="http://schemas.openxmlformats.org/wordprocessingml/2006/main">
        <w:t xml:space="preserve">2. Jeremía 29:11 - "Því að ég þekki þær hugsanir, sem ég hef til þín, segir Drottinn, hugsanir friðar en ekki ills, til þess að gera yður væntan enda."</w:t>
      </w:r>
    </w:p>
    <w:p/>
    <w:p>
      <w:r xmlns:w="http://schemas.openxmlformats.org/wordprocessingml/2006/main">
        <w:t xml:space="preserve">Esrabók 5:2 Þá risu upp Serúbabel Sealtíelsson og Jesúa Jósadaksson, og tóku að byggja hús Guðs, sem er í Jerúsalem, og með þeim voru spámenn Guðs til aðstoðar.</w:t>
      </w:r>
    </w:p>
    <w:p/>
    <w:p>
      <w:r xmlns:w="http://schemas.openxmlformats.org/wordprocessingml/2006/main">
        <w:t xml:space="preserve">Spámenn Guðs hjálpuðu Serubbabel og Jeshua að byrja að byggja hús Guðs í Jerúsalem.</w:t>
      </w:r>
    </w:p>
    <w:p/>
    <w:p>
      <w:r xmlns:w="http://schemas.openxmlformats.org/wordprocessingml/2006/main">
        <w:t xml:space="preserve">1. Ákvæði Guðs: Kraftur samfélags og sameiginlegs tilgangs</w:t>
      </w:r>
    </w:p>
    <w:p/>
    <w:p>
      <w:r xmlns:w="http://schemas.openxmlformats.org/wordprocessingml/2006/main">
        <w:t xml:space="preserve">2. Í kjölfar kallsins: Hugrekki og trú á erfiðleikatímum</w:t>
      </w:r>
    </w:p>
    <w:p/>
    <w:p>
      <w:r xmlns:w="http://schemas.openxmlformats.org/wordprocessingml/2006/main">
        <w:t xml:space="preserve">1. Jesaja 6:8, Einnig heyrði ég raust Drottins, sem sagði: Hvern á ég að senda, og hver vill fara fyrir oss? Þá sagði ég: Hér er ég; Sendu mér.</w:t>
      </w:r>
    </w:p>
    <w:p/>
    <w:p>
      <w:r xmlns:w="http://schemas.openxmlformats.org/wordprocessingml/2006/main">
        <w:t xml:space="preserve">2. Hebreabréfið 10:24, Og við skulum huga hver að öðrum til að ögra til kærleika og góðra verka.</w:t>
      </w:r>
    </w:p>
    <w:p/>
    <w:p>
      <w:r xmlns:w="http://schemas.openxmlformats.org/wordprocessingml/2006/main">
        <w:t xml:space="preserve">Esrabók 5:3 Á sama tíma komu Tatnaí, landstjóri hinum megin við ána, og Shetarboznaí og félagar þeirra til þeirra og sögðu svo við þá: Hver hefir boðið yður að reisa þetta hús og reisa þennan múr?</w:t>
      </w:r>
    </w:p>
    <w:p/>
    <w:p>
      <w:r xmlns:w="http://schemas.openxmlformats.org/wordprocessingml/2006/main">
        <w:t xml:space="preserve">Landstjórinn Tatnai og félagar hans spurðu Gyðinga hver hefði boðið þeim að byggja húsið og múrinn.</w:t>
      </w:r>
    </w:p>
    <w:p/>
    <w:p>
      <w:r xmlns:w="http://schemas.openxmlformats.org/wordprocessingml/2006/main">
        <w:t xml:space="preserve">1. Kraftur hlýðni við boð Guðs</w:t>
      </w:r>
    </w:p>
    <w:p/>
    <w:p>
      <w:r xmlns:w="http://schemas.openxmlformats.org/wordprocessingml/2006/main">
        <w:t xml:space="preserve">2. Að læra að treysta tímasetningu Guðs</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Efesusbréfið 6:5-7 - Þrælar, hlýðið jarðneskum herrum yðar með ótta og skjálfta, af einlægu hjarta, eins og þú vilt Kristur, ekki með augnþjónustu, sem mönnum þóknast, heldur sem þjónar Krists, að gera vilja Guðs af hjarta og þjóna með góðum vilja eins og Drottni en ekki mönnum.</w:t>
      </w:r>
    </w:p>
    <w:p/>
    <w:p>
      <w:r xmlns:w="http://schemas.openxmlformats.org/wordprocessingml/2006/main">
        <w:t xml:space="preserve">Esrabók 5:4 Þá sögðum vér við þá á þennan hátt: ,,Hvað heita þeir menn, sem byggja þessa byggingu?</w:t>
      </w:r>
    </w:p>
    <w:p/>
    <w:p>
      <w:r xmlns:w="http://schemas.openxmlformats.org/wordprocessingml/2006/main">
        <w:t xml:space="preserve">Fólkið spurði musterisbyggjendur hvað þeir hétu.</w:t>
      </w:r>
    </w:p>
    <w:p/>
    <w:p>
      <w:r xmlns:w="http://schemas.openxmlformats.org/wordprocessingml/2006/main">
        <w:t xml:space="preserve">1: Við ættum að vera stolt af því starfi sem við vinnum og því framlagi sem við leggjum til samfélagsins.</w:t>
      </w:r>
    </w:p>
    <w:p/>
    <w:p>
      <w:r xmlns:w="http://schemas.openxmlformats.org/wordprocessingml/2006/main">
        <w:t xml:space="preserve">2: Allir hafa tilgang í lífinu og ættu að leitast við að uppfylla hann.</w:t>
      </w:r>
    </w:p>
    <w:p/>
    <w:p>
      <w:r xmlns:w="http://schemas.openxmlformats.org/wordprocessingml/2006/main">
        <w:t xml:space="preserve">1: Filippíbréfið 2:12-13 - Þess vegna, elskaðir mínir, eins og þú hefur alltaf hlýtt, þannig skaltu nú, ekki aðeins eins og í návist minni heldur miklu frekar í fjarveru minni, vinna að þínu eigin hjálpræði með ótta og skjálfta, því að það er Guð sem vinnur í þér, bæði til að vilja og vinna sér til velþóknunar.</w:t>
      </w:r>
    </w:p>
    <w:p/>
    <w:p>
      <w:r xmlns:w="http://schemas.openxmlformats.org/wordprocessingml/2006/main">
        <w:t xml:space="preserve">2: Kólossubréfið 3:23-24 - Hvað sem þú gerir, vinnið af heilum hug, eins og fyrir Drottin en ekki fyrir menn, vitandi að frá Drottni munt þú fá arfleifð þína að launum. Þú ert að þjóna Drottni Kristi.</w:t>
      </w:r>
    </w:p>
    <w:p/>
    <w:p>
      <w:r xmlns:w="http://schemas.openxmlformats.org/wordprocessingml/2006/main">
        <w:t xml:space="preserve">Esrabók 5:5 En auga Guðs þeirra var á öldungum Gyðinga, svo að þeir gátu ekki stöðvað þá, fyrr en málið barst til Daríusar.</w:t>
      </w:r>
    </w:p>
    <w:p/>
    <w:p>
      <w:r xmlns:w="http://schemas.openxmlformats.org/wordprocessingml/2006/main">
        <w:t xml:space="preserve">Gyðingar gátu haldið áfram byggingu musterisins þrátt fyrir andstöðu, þar sem þeir nutu vernd og stuðning Guðs síns.</w:t>
      </w:r>
    </w:p>
    <w:p/>
    <w:p>
      <w:r xmlns:w="http://schemas.openxmlformats.org/wordprocessingml/2006/main">
        <w:t xml:space="preserve">1. Kraftur verndar Guðs</w:t>
      </w:r>
    </w:p>
    <w:p/>
    <w:p>
      <w:r xmlns:w="http://schemas.openxmlformats.org/wordprocessingml/2006/main">
        <w:t xml:space="preserve">2. Að treysta á áætlun Guðs</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Esrabók 5:6 Afrit bréfsins, sem Tatnaí, landstjóri hinumegin við fljótið, og Setarbósnaí og félagar hans, Afarsakítar, sem voru hinumegin við ána, sendu Daríusi konungi:</w:t>
      </w:r>
    </w:p>
    <w:p/>
    <w:p>
      <w:r xmlns:w="http://schemas.openxmlformats.org/wordprocessingml/2006/main">
        <w:t xml:space="preserve">Tatnaí, landstjóri öðru megin árinnar, Shetarboznaí, og félagar hans, Afarsakítar, sendu Daríusi konungi bréf.</w:t>
      </w:r>
    </w:p>
    <w:p/>
    <w:p>
      <w:r xmlns:w="http://schemas.openxmlformats.org/wordprocessingml/2006/main">
        <w:t xml:space="preserve">1. Mikilvægi samskipta í forystu</w:t>
      </w:r>
    </w:p>
    <w:p/>
    <w:p>
      <w:r xmlns:w="http://schemas.openxmlformats.org/wordprocessingml/2006/main">
        <w:t xml:space="preserve">2. Vinnum saman að sameiginlegum málstað</w:t>
      </w:r>
    </w:p>
    <w:p/>
    <w:p>
      <w:r xmlns:w="http://schemas.openxmlformats.org/wordprocessingml/2006/main">
        <w:t xml:space="preserve">1. Kólossubréfið 3:12-17 - Þess vegna, sem Guðs útvalda fólk, heilagt og elskað, íklæðið ykkur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 Látið frið Krists ríkja í hjörtum yðar, því að sem limir á einum líkama voruð þér kallaðir til friðar. Og vertu þakklátur. Látið boðskap Krists búa ríkulega á meðal ykkar er þið kennið og áminnið hver annan af allri speki með sálmum, sálmum og söngvum andans, syngjandi Guði með þakklæti í hjörtum ykkar. Og hvað sem þér gerið, hvort sem er í orði eða verki, gjörið það allt í nafni Drottins Jesú, og þakkað Guði föður fyrir hann.</w:t>
      </w:r>
    </w:p>
    <w:p/>
    <w:p>
      <w:r xmlns:w="http://schemas.openxmlformats.org/wordprocessingml/2006/main">
        <w:t xml:space="preserve">2. Orðskviðirnir 15:22 - Án ráðs fara áætlanir út um þúfur, en í fjölda ráðgjafa eru þær staðfestar.</w:t>
      </w:r>
    </w:p>
    <w:p/>
    <w:p>
      <w:r xmlns:w="http://schemas.openxmlformats.org/wordprocessingml/2006/main">
        <w:t xml:space="preserve">Esrabók 5:7 Þeir sendu honum bréf, þar sem skrifað var svo: Með Daríusi konungi, allur friður.</w:t>
      </w:r>
    </w:p>
    <w:p/>
    <w:p>
      <w:r xmlns:w="http://schemas.openxmlformats.org/wordprocessingml/2006/main">
        <w:t xml:space="preserve">Gyðingar sendu Daríusi konungi bréf þar sem þeir lýstu friði sínum.</w:t>
      </w:r>
    </w:p>
    <w:p/>
    <w:p>
      <w:r xmlns:w="http://schemas.openxmlformats.org/wordprocessingml/2006/main">
        <w:t xml:space="preserve">1. Kraftur friðsamlegrar tjáningar</w:t>
      </w:r>
    </w:p>
    <w:p/>
    <w:p>
      <w:r xmlns:w="http://schemas.openxmlformats.org/wordprocessingml/2006/main">
        <w:t xml:space="preserve">2. Mikilvægi þess að bera virðingu fyrir yfirvaldi</w:t>
      </w:r>
    </w:p>
    <w:p/>
    <w:p>
      <w:r xmlns:w="http://schemas.openxmlformats.org/wordprocessingml/2006/main">
        <w:t xml:space="preserve">1. Filippíbréfið 4:7 Og friður Guðs, sem er æðri öllum skilningi, mun varðveita hjörtu yðar og huga yðar í Kristi Jesú.</w:t>
      </w:r>
    </w:p>
    <w:p/>
    <w:p>
      <w:r xmlns:w="http://schemas.openxmlformats.org/wordprocessingml/2006/main">
        <w:t xml:space="preserve">2. Orðskviðirnir 16:7 Þegar Drottinn hefur þóknun á vegi einhvers, lætur hann óvini þeirra sætta sig við þá.</w:t>
      </w:r>
    </w:p>
    <w:p/>
    <w:p>
      <w:r xmlns:w="http://schemas.openxmlformats.org/wordprocessingml/2006/main">
        <w:t xml:space="preserve">Esrabók 5:8 Það sé konungi kunnugt, að vér fórum til Júdeuhéraðs, í hús hins mikla Guðs, sem byggt er stórum steinum, og timbur er lagt í veggina, og þetta verk heldur áfram. og dafnar í höndum þeirra.</w:t>
      </w:r>
    </w:p>
    <w:p/>
    <w:p>
      <w:r xmlns:w="http://schemas.openxmlformats.org/wordprocessingml/2006/main">
        <w:t xml:space="preserve">Tveir Gyðingar sögðu konungi frá því að þeir hefðu verið í húsi hins mikla Guðs, sem verið var að reisa með stórum grjóti og timbri og gekk hratt.</w:t>
      </w:r>
    </w:p>
    <w:p/>
    <w:p>
      <w:r xmlns:w="http://schemas.openxmlformats.org/wordprocessingml/2006/main">
        <w:t xml:space="preserve">1. Kraftur verks Guðs: Hvernig verkefni Guðs blómstra óháð kringumstæðum</w:t>
      </w:r>
    </w:p>
    <w:p/>
    <w:p>
      <w:r xmlns:w="http://schemas.openxmlformats.org/wordprocessingml/2006/main">
        <w:t xml:space="preserve">2. Vinnum saman í einingu: Ávinningurinn af samvinnu og samfélagi</w:t>
      </w:r>
    </w:p>
    <w:p/>
    <w:p>
      <w:r xmlns:w="http://schemas.openxmlformats.org/wordprocessingml/2006/main">
        <w:t xml:space="preserve">1. Sálmur 127:1 "Ef Drottinn byggi ekki húsið, erfiða smiðirnir til einskis."</w:t>
      </w:r>
    </w:p>
    <w:p/>
    <w:p>
      <w:r xmlns:w="http://schemas.openxmlformats.org/wordprocessingml/2006/main">
        <w:t xml:space="preserve">2. Prédikarinn 4:9-12 "Tveir eru betri en einn, því að þeir hafa góð laun fyrir strit sitt. Því að ef þeir falla, mun einn lyfta náunga sínum upp. En vei þeim sem er einn þegar hann fellur og hefur ekki Annar til að lyfta honum upp! Aftur, ef tveir liggja saman, halda þeir á sér hita, en hvernig getur einn hlýtt sér einn? Og þó maður gæti sigrað á einum, sem er einn, munu tveir standast honum, þrefaldur strengur slitnar ekki fljótt."</w:t>
      </w:r>
    </w:p>
    <w:p/>
    <w:p>
      <w:r xmlns:w="http://schemas.openxmlformats.org/wordprocessingml/2006/main">
        <w:t xml:space="preserve">Esrabók 5:9 Þá spurðum vér þessa öldunga og sögðum svo við þá: Hver bauð yður að reisa þetta hús og reisa þessa múra?</w:t>
      </w:r>
    </w:p>
    <w:p/>
    <w:p>
      <w:r xmlns:w="http://schemas.openxmlformats.org/wordprocessingml/2006/main">
        <w:t xml:space="preserve">Öldungarnir í Esra 5:9 voru spurðir hver bauð þeim að byggja húsið og gera upp veggina.</w:t>
      </w:r>
    </w:p>
    <w:p/>
    <w:p>
      <w:r xmlns:w="http://schemas.openxmlformats.org/wordprocessingml/2006/main">
        <w:t xml:space="preserve">1. Hvernig á að lifa með trúfastri hlýðni</w:t>
      </w:r>
    </w:p>
    <w:p/>
    <w:p>
      <w:r xmlns:w="http://schemas.openxmlformats.org/wordprocessingml/2006/main">
        <w:t xml:space="preserve">2. Kraftur þess að hlýða boðorðum Guðs</w:t>
      </w:r>
    </w:p>
    <w:p/>
    <w:p>
      <w:r xmlns:w="http://schemas.openxmlformats.org/wordprocessingml/2006/main">
        <w:t xml:space="preserve">1. Hebreabréfið 11:8 - Fyrir trú hlýddi Abraham þegar hann var kallaður til að fara út til þess staðar sem hann myndi fá að arfleifð. Og hann gekk út, vissi ekki hvert hann ætlaði.</w:t>
      </w:r>
    </w:p>
    <w:p/>
    <w:p>
      <w:r xmlns:w="http://schemas.openxmlformats.org/wordprocessingml/2006/main">
        <w:t xml:space="preserve">2. Mósebók 10:12-13 - Og nú, Ísrael, hvers krefst Drottinn Guð þinn af þér annað en að óttast Drottin Guð þinn, ganga á öllum hans vegum og elska hann, þjóna Drottni Guði þínum með af öllu hjarta þínu og allri sálu þinni og að halda boðorð Drottins og lög hans, sem ég býð þér í dag þér til heilla?</w:t>
      </w:r>
    </w:p>
    <w:p/>
    <w:p>
      <w:r xmlns:w="http://schemas.openxmlformats.org/wordprocessingml/2006/main">
        <w:t xml:space="preserve">Esrabók 5:10 Vér spurðum einnig nöfn þeirra, til þess að staðfesta þig, svo að vér gætum ritað nöfn þeirra manna, sem voru höfðingjar þeirra.</w:t>
      </w:r>
    </w:p>
    <w:p/>
    <w:p>
      <w:r xmlns:w="http://schemas.openxmlformats.org/wordprocessingml/2006/main">
        <w:t xml:space="preserve">Ísraelsmenn báðu um nöfn þeirra sem voru höfðingjar þjóðarinnar til að geta skráð þau.</w:t>
      </w:r>
    </w:p>
    <w:p/>
    <w:p>
      <w:r xmlns:w="http://schemas.openxmlformats.org/wordprocessingml/2006/main">
        <w:t xml:space="preserve">1. Að skilja mikilvægi skráningar í lífi okkar.</w:t>
      </w:r>
    </w:p>
    <w:p/>
    <w:p>
      <w:r xmlns:w="http://schemas.openxmlformats.org/wordprocessingml/2006/main">
        <w:t xml:space="preserve">2. Mikilvægi þess að heiðra þá sem leiða okkur.</w:t>
      </w:r>
    </w:p>
    <w:p/>
    <w:p>
      <w:r xmlns:w="http://schemas.openxmlformats.org/wordprocessingml/2006/main">
        <w:t xml:space="preserve">1. Orðskviðirnir 22:28 - "Fjarlægðu ekki hið forna kennileiti, sem feður þínir hafa sett."</w:t>
      </w:r>
    </w:p>
    <w:p/>
    <w:p>
      <w:r xmlns:w="http://schemas.openxmlformats.org/wordprocessingml/2006/main">
        <w:t xml:space="preserve">2. Prédikarinn 12:13-14 - "Við skulum heyra niðurstöðu alls málsins: Óttast Guð og haldið boðorð hans, því að þetta er öll skylda mannsins. Því að Guð mun leiða hvert verk fyrir dóm, með öllu leyndu , hvort sem það er gott eða hvort það er illt."</w:t>
      </w:r>
    </w:p>
    <w:p/>
    <w:p>
      <w:r xmlns:w="http://schemas.openxmlformats.org/wordprocessingml/2006/main">
        <w:t xml:space="preserve">Esrabók 5:11 Og þannig svöruðu þeir okkur og sögðu: "Vér erum þjónar Guðs himins og jarðar og byggjum húsið, sem byggt var fyrir mörgum árum, sem mikill Ísraelskonungur reisti og reisti."</w:t>
      </w:r>
    </w:p>
    <w:p/>
    <w:p>
      <w:r xmlns:w="http://schemas.openxmlformats.org/wordprocessingml/2006/main">
        <w:t xml:space="preserve">Í þessum kafla er sagt frá viðbrögðum Gyðinga við endurreisn musterisins í Jerúsalem.</w:t>
      </w:r>
    </w:p>
    <w:p/>
    <w:p>
      <w:r xmlns:w="http://schemas.openxmlformats.org/wordprocessingml/2006/main">
        <w:t xml:space="preserve">1. Mikilvægi hlýðni við vilja Guðs í dag</w:t>
      </w:r>
    </w:p>
    <w:p/>
    <w:p>
      <w:r xmlns:w="http://schemas.openxmlformats.org/wordprocessingml/2006/main">
        <w:t xml:space="preserve">2. Heiðra arfleifð forfeðra okkar</w:t>
      </w:r>
    </w:p>
    <w:p/>
    <w:p>
      <w:r xmlns:w="http://schemas.openxmlformats.org/wordprocessingml/2006/main">
        <w:t xml:space="preserve">1. Matteusarguðspjall 7:24-27 - Hver sem heyrir þessi orð mín og framkvæmir þau mun verða eins og vitur maður sem byggði hús sitt á bjargi.</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w:t>
      </w:r>
    </w:p>
    <w:p/>
    <w:p>
      <w:r xmlns:w="http://schemas.openxmlformats.org/wordprocessingml/2006/main">
        <w:t xml:space="preserve">Esrabók 5:12 En eftir að feður vorir höfðu reitt Guð himinsins til reiði, gaf hann þá í hendur Nebúkadnesar, konungs í Babýlon, Kaldea, sem eyddi þessu húsi og flutti fólkið til Babýlon.</w:t>
      </w:r>
    </w:p>
    <w:p/>
    <w:p>
      <w:r xmlns:w="http://schemas.openxmlformats.org/wordprocessingml/2006/main">
        <w:t xml:space="preserve">Ísraelsmönnum var refsað af Guði fyrir óhlýðni sína og var flutt til Babýlon af Nebúkadnesar.</w:t>
      </w:r>
    </w:p>
    <w:p/>
    <w:p>
      <w:r xmlns:w="http://schemas.openxmlformats.org/wordprocessingml/2006/main">
        <w:t xml:space="preserve">1. Guð er Guð réttlætis sem mun ekki umbera óhlýðni og illsku.</w:t>
      </w:r>
    </w:p>
    <w:p/>
    <w:p>
      <w:r xmlns:w="http://schemas.openxmlformats.org/wordprocessingml/2006/main">
        <w:t xml:space="preserve">2. Við verðum að vera trú Guði, sama hvað það kostar, til að forðast refsingu.</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Mósebók 28:15-68 - Ef þú hlýðir ekki Drottni Guði þínum og fylgir ekki vandlega öllum boðorðum hans og skipunum sem ég gef þér í dag, munu allar þessar bölvun koma yfir þig og ná þér.</w:t>
      </w:r>
    </w:p>
    <w:p/>
    <w:p>
      <w:r xmlns:w="http://schemas.openxmlformats.org/wordprocessingml/2006/main">
        <w:t xml:space="preserve">Esrabók 5:13 En á fyrsta ríkisári Kýrusar, konungs í Babýlon, gaf hinn sami Kýrus konungur skipun um að reisa þetta hús Guðs.</w:t>
      </w:r>
    </w:p>
    <w:p/>
    <w:p>
      <w:r xmlns:w="http://schemas.openxmlformats.org/wordprocessingml/2006/main">
        <w:t xml:space="preserve">Kýrus konungur í Babýlon gaf út tilskipun um að byggja hús Guðs á fyrsta ríkisári hans.</w:t>
      </w:r>
    </w:p>
    <w:p/>
    <w:p>
      <w:r xmlns:w="http://schemas.openxmlformats.org/wordprocessingml/2006/main">
        <w:t xml:space="preserve">1. Guð hefur stjórn á öllu, jafnvel hinu óvænta.</w:t>
      </w:r>
    </w:p>
    <w:p/>
    <w:p>
      <w:r xmlns:w="http://schemas.openxmlformats.org/wordprocessingml/2006/main">
        <w:t xml:space="preserve">2. Jarðbundnir höfðingjar okkar eru undirgefnir vilja Guðs.</w:t>
      </w:r>
    </w:p>
    <w:p/>
    <w:p>
      <w:r xmlns:w="http://schemas.openxmlformats.org/wordprocessingml/2006/main">
        <w:t xml:space="preserve">1. Jesaja 46:10-11 - "Ég kunngjöri endalokin frá upphafi, frá fornu fari, það sem enn er í vændum. Ég segi: Fyrirætlun mín mun standa, og ég mun gera allt sem mér þóknast.</w:t>
      </w:r>
    </w:p>
    <w:p/>
    <w:p>
      <w:r xmlns:w="http://schemas.openxmlformats.org/wordprocessingml/2006/main">
        <w:t xml:space="preserve">2. Daníel 4:17 - "Ákvörðunin er kunngjörð af sendiboðum, hinir heilögu boða dóminn, svo að þeir sem lifa megi vita að Hinn hæsti er drottinn yfir ríki mannanna og gefur það hverjum sem hann vill og setur yfir þau. lágkúrulegastur manna."</w:t>
      </w:r>
    </w:p>
    <w:p/>
    <w:p>
      <w:r xmlns:w="http://schemas.openxmlformats.org/wordprocessingml/2006/main">
        <w:t xml:space="preserve">Esrabók 5:14 Og einnig gull- og silfuráhöld Guðs húss, sem Nebúkadnesar tók út úr musterinu, sem var í Jerúsalem, og flutti þau í musteri Babýlonar, þau flutti Kýrus konungur úr musterinu. Babýlon, og þeir voru framseldir einum, sem Sesbasar hét, sem hann hafði sett landstjóra.</w:t>
      </w:r>
    </w:p>
    <w:p/>
    <w:p>
      <w:r xmlns:w="http://schemas.openxmlformats.org/wordprocessingml/2006/main">
        <w:t xml:space="preserve">Kýrus konungur leyfði Sesbassar að taka gull- og silfurkerin, sem Nebúkadnesar hafði tekið úr musterinu í Jerúsalem, úr musteri Babýlonar.</w:t>
      </w:r>
    </w:p>
    <w:p/>
    <w:p>
      <w:r xmlns:w="http://schemas.openxmlformats.org/wordprocessingml/2006/main">
        <w:t xml:space="preserve">1. Trúfesti Guðs í andliti mótlætis</w:t>
      </w:r>
    </w:p>
    <w:p/>
    <w:p>
      <w:r xmlns:w="http://schemas.openxmlformats.org/wordprocessingml/2006/main">
        <w:t xml:space="preserve">2. Kraftur sannrar tilbeiðslu þrátt fyrir aðstæður</w:t>
      </w:r>
    </w:p>
    <w:p/>
    <w:p>
      <w:r xmlns:w="http://schemas.openxmlformats.org/wordprocessingml/2006/main">
        <w:t xml:space="preserve">1. Mósebók 28:1-14 - Loforð Guðs um blessun fyrir hlýðni og bölvun fyrir óhlýðni</w:t>
      </w:r>
    </w:p>
    <w:p/>
    <w:p>
      <w:r xmlns:w="http://schemas.openxmlformats.org/wordprocessingml/2006/main">
        <w:t xml:space="preserve">2. Jesaja 43:18-19 - Loforð Guðs um að skapa nýjan hlut og leggja leið í eyðimörkinni.</w:t>
      </w:r>
    </w:p>
    <w:p/>
    <w:p>
      <w:r xmlns:w="http://schemas.openxmlformats.org/wordprocessingml/2006/main">
        <w:t xml:space="preserve">Esrabók 5:15 Og sagði við hann: ,,Tak þessi áhöld, far þú og flyt þau inn í musterið, sem er í Jerúsalem, og byggt verði hús Guðs á hans stað.</w:t>
      </w:r>
    </w:p>
    <w:p/>
    <w:p>
      <w:r xmlns:w="http://schemas.openxmlformats.org/wordprocessingml/2006/main">
        <w:t xml:space="preserve">Júdamönnum var falið að taka kerin og endurbyggja musterið í Jerúsalem.</w:t>
      </w:r>
    </w:p>
    <w:p/>
    <w:p>
      <w:r xmlns:w="http://schemas.openxmlformats.org/wordprocessingml/2006/main">
        <w:t xml:space="preserve">1. Kraftur trúarinnar: Endurreisn musterisins í Jerúsalem</w:t>
      </w:r>
    </w:p>
    <w:p/>
    <w:p>
      <w:r xmlns:w="http://schemas.openxmlformats.org/wordprocessingml/2006/main">
        <w:t xml:space="preserve">2. Kraftur hlýðni: Að fylgja fyrirmælum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Esrabók 5:16 Þá kom hinn sami Sesbassar og lagði grunninn að musteri Guðs, sem er í Jerúsalem, og frá þeim tíma og til þessa hefur það verið byggt, og þó er því ekki fullkomnað.</w:t>
      </w:r>
    </w:p>
    <w:p/>
    <w:p>
      <w:r xmlns:w="http://schemas.openxmlformats.org/wordprocessingml/2006/main">
        <w:t xml:space="preserve">Tilraunir Esra til að endurreisa hús Guðs í Jerúsalem héldu áfram, jafnvel þó að því væri ekki enn lokið.</w:t>
      </w:r>
    </w:p>
    <w:p/>
    <w:p>
      <w:r xmlns:w="http://schemas.openxmlformats.org/wordprocessingml/2006/main">
        <w:t xml:space="preserve">1. Kraftur þrautseigju: Esra 5:16 og endurreisn húss Guðs</w:t>
      </w:r>
    </w:p>
    <w:p/>
    <w:p>
      <w:r xmlns:w="http://schemas.openxmlformats.org/wordprocessingml/2006/main">
        <w:t xml:space="preserve">2. Óstöðvandi verk Guðs: Esra 5:16 og ófullkomið hús Drottins</w:t>
      </w:r>
    </w:p>
    <w:p/>
    <w:p>
      <w:r xmlns:w="http://schemas.openxmlformats.org/wordprocessingml/2006/main">
        <w:t xml:space="preserve">1. Haggaí 2:4 – „Verið samt sterkir, Serúbabel, segir Drottinn, og verið sterkir, Jósúa, sonur Jósedeks, æðsti prestur, og verið sterkir, allir þjóðir landsins, segir Drottinn, og vinn, því að ég er með yður, segir Drottinn allsherjar."</w:t>
      </w:r>
    </w:p>
    <w:p/>
    <w:p>
      <w:r xmlns:w="http://schemas.openxmlformats.org/wordprocessingml/2006/main">
        <w:t xml:space="preserve">2. Kólossubréfið 3:23-24 – „Og hvað sem þér gerið, það skuluð þér gjöra af hjarta, eins og Drottni, en ekki mönnum, þar sem þér vitið, að þér munuð fá arfleifð að launum, því að þér þjónið Drottni Kristi. "</w:t>
      </w:r>
    </w:p>
    <w:p/>
    <w:p>
      <w:r xmlns:w="http://schemas.openxmlformats.org/wordprocessingml/2006/main">
        <w:t xml:space="preserve">Esrabók 5:17 Nú, ef konungi þykir það gott, þá verði leitað í fjársjóðshúsi konungs, sem er þar í Babýlon, hvort svo sé, að skipun hafi verið gefin af Kýrusi konungi að reisa þetta hús. Guðs í Jerúsalem, og konungur sendi oss þóknun sína um þetta mál.</w:t>
      </w:r>
    </w:p>
    <w:p/>
    <w:p>
      <w:r xmlns:w="http://schemas.openxmlformats.org/wordprocessingml/2006/main">
        <w:t xml:space="preserve">Kýrus konungur hafði lýst því yfir að byggja ætti hús Guðs í Jerúsalem og Esra bað konunginn um að rannsaka konunglega fjárhirsluna í Babýlon til að staðfesta tilskipunina.</w:t>
      </w:r>
    </w:p>
    <w:p/>
    <w:p>
      <w:r xmlns:w="http://schemas.openxmlformats.org/wordprocessingml/2006/main">
        <w:t xml:space="preserve">1. Kraftur hlýðninnar - Að hlýða skipunum Guðs, jafnvel þegar við skiljum ekki ástæður hans, færir honum blessun.</w:t>
      </w:r>
    </w:p>
    <w:p/>
    <w:p>
      <w:r xmlns:w="http://schemas.openxmlformats.org/wordprocessingml/2006/main">
        <w:t xml:space="preserve">2. Kraftur trúarinnar - Að treysta Guði, jafnvel þegar við sjáum ekki árangur af starfi hans, veitir honum heiður.</w:t>
      </w:r>
    </w:p>
    <w:p/>
    <w:p>
      <w:r xmlns:w="http://schemas.openxmlformats.org/wordprocessingml/2006/main">
        <w:t xml:space="preserve">1. Mósebók 30:19-20 - Ég kalla himin og jörð til vitnis gegn þér í dag, að ég hef lagt fyrir þig líf og dauða, blessun og bölvun. Veldu því lífið, til þess að þú og niðjar þínir megið lifa.</w:t>
      </w:r>
    </w:p>
    <w:p/>
    <w:p>
      <w:r xmlns:w="http://schemas.openxmlformats.org/wordprocessingml/2006/main">
        <w:t xml:space="preserve">2. Jakobsbréfið 2:14-17 - Hvað gagnar það, bræður mínir, ef einhver segist hafa trú en ekki hafa verkin? Getur sú trú bjargað honum? Ef bróðir eða systir eru illa klædd og skortir daglegan mat, og einn yðar segir við þau: Farið í friði, verið hlý og mettuð, án þess að gefa þeim það sem þarf til líkamans, hvað hjálpar það? Þannig er líka trúin sjálf, ef hún hefur ekki verkin, dauð.</w:t>
      </w:r>
    </w:p>
    <w:p/>
    <w:p>
      <w:r xmlns:w="http://schemas.openxmlformats.org/wordprocessingml/2006/main">
        <w:t xml:space="preserve">Esra kafli 6 lýsir tilskipun Daríusar konungs sem staðfestir ekki aðeins leyfið til að endurreisa musterið heldur veitir einnig auðlindir og vernd til að ljúka því. Kaflanum lýkur með gleðilegri vígslu musterisins.</w:t>
      </w:r>
    </w:p>
    <w:p/>
    <w:p>
      <w:r xmlns:w="http://schemas.openxmlformats.org/wordprocessingml/2006/main">
        <w:t xml:space="preserve">1. málsgrein: Kaflinn byrjar á því að draga fram hvernig Daríus konungur leitar að upprunalegu tilskipun Kýrusar og finnur hana í skjalasafninu. Hann gefur út nýja tilskipun, sem staðfestir að musterið skuli endurreist og veitir fjárhagslegan stuðning frá konungssjóði (Esra 6:1-5).</w:t>
      </w:r>
    </w:p>
    <w:p/>
    <w:p>
      <w:r xmlns:w="http://schemas.openxmlformats.org/wordprocessingml/2006/main">
        <w:t xml:space="preserve">2. málsgrein: Frásögnin beinist að því hvernig Darius konungur skipar Tattenai og félögum hans að styðja gyðinga í endurreisnarviðleitni þeirra. Hann varar við hvers kyns afskiptum eða andstöðu og lýsir yfir alvarlegum afleiðingum fyrir þá sem óhlýðnast (Esra 6:6-12).</w:t>
      </w:r>
    </w:p>
    <w:p/>
    <w:p>
      <w:r xmlns:w="http://schemas.openxmlformats.org/wordprocessingml/2006/main">
        <w:t xml:space="preserve">Þriðja málsgrein: Frásögnin undirstrikar hvernig, vegna þessarar tilskipunar, hefjast framkvæmdir á ný og af mikilli ákefð fullgera þeir musterið í samræmi við forskrift þess. Þeir fagna vígslu þess með gleðifórnum og veislu (Esra 6:13-22).</w:t>
      </w:r>
    </w:p>
    <w:p/>
    <w:p>
      <w:r xmlns:w="http://schemas.openxmlformats.org/wordprocessingml/2006/main">
        <w:t xml:space="preserve">Í stuttu máli, sjötti kafli Esra sýnir ferminguna og vígsluna sem upplifað var við endurreisn musterisins. Að undirstrika konunglega staðfestingu sem lýst er í gegnum uppgötvun og stuðning sem náðst hefur með fjárhagslegum ákvæðum. Minnt var á vernd gegn truflunum og hátíðarhöld sáu útfærslu sem táknar guðlega íhlutun og staðfestingu um uppfyllingu í átt að heilögu verkefni, erfðaskrá sem sýnir skuldbindingu um að heiðra sáttmálasamband milli skapara-Guðs og útvaliðs fólks-Ísraels</w:t>
      </w:r>
    </w:p>
    <w:p/>
    <w:p>
      <w:r xmlns:w="http://schemas.openxmlformats.org/wordprocessingml/2006/main">
        <w:t xml:space="preserve">Esrabók 6:1 Þá gaf Daríus konungur skipun, og leitað var í húsi rúllanna, þar sem fjársjóðunum var safnað í Babýlon.</w:t>
      </w:r>
    </w:p>
    <w:p/>
    <w:p>
      <w:r xmlns:w="http://schemas.openxmlformats.org/wordprocessingml/2006/main">
        <w:t xml:space="preserve">Daríus konungur gaf út skipun um að leita að fjársjóðunum sem geymdir voru í Babýlon.</w:t>
      </w:r>
    </w:p>
    <w:p/>
    <w:p>
      <w:r xmlns:w="http://schemas.openxmlformats.org/wordprocessingml/2006/main">
        <w:t xml:space="preserve">1. Blessanir hlýðninnar: Það sem við lærum af Daríusi og Esra</w:t>
      </w:r>
    </w:p>
    <w:p/>
    <w:p>
      <w:r xmlns:w="http://schemas.openxmlformats.org/wordprocessingml/2006/main">
        <w:t xml:space="preserve">2. Kraftur orðs Guðs: Hvernig fjársjóðirnir fundust</w:t>
      </w:r>
    </w:p>
    <w:p/>
    <w:p>
      <w:r xmlns:w="http://schemas.openxmlformats.org/wordprocessingml/2006/main">
        <w:t xml:space="preserve">1. Esrabók 6:1</w:t>
      </w:r>
    </w:p>
    <w:p/>
    <w:p>
      <w:r xmlns:w="http://schemas.openxmlformats.org/wordprocessingml/2006/main">
        <w:t xml:space="preserve">2. Jesaja 55:11 - "Svo mun orð mitt vera, sem út gengur af munni mínum: það mun ekki hverfa aftur til mín tómt, heldur mun það framkvæma það, sem mér þóknast, og það mun dafna í því, sem ég sendi það til.</w:t>
      </w:r>
    </w:p>
    <w:p/>
    <w:p>
      <w:r xmlns:w="http://schemas.openxmlformats.org/wordprocessingml/2006/main">
        <w:t xml:space="preserve">Esrabók 6:2 Og í Akmeta, í höllinni, sem er í Medahéraði, fannst rúlla, og þar var ritað svo:</w:t>
      </w:r>
    </w:p>
    <w:p/>
    <w:p>
      <w:r xmlns:w="http://schemas.openxmlformats.org/wordprocessingml/2006/main">
        <w:t xml:space="preserve">Hjálp Guðs olli kraftaverki uppgötvun á bókrollu sem innihélt skrá.</w:t>
      </w:r>
    </w:p>
    <w:p/>
    <w:p>
      <w:r xmlns:w="http://schemas.openxmlformats.org/wordprocessingml/2006/main">
        <w:t xml:space="preserve">1. Guð er alltaf til staðar til að veita aðstoð þegar á þarf að halda.</w:t>
      </w:r>
    </w:p>
    <w:p/>
    <w:p>
      <w:r xmlns:w="http://schemas.openxmlformats.org/wordprocessingml/2006/main">
        <w:t xml:space="preserve">2. Við getum treyst á Guð til að koma á óvæntum blessunum.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Esrabók 6:3 Á fyrsta ríkisári Kýrusar konungs gaf hinn sami Kýrus konungur skipun um musteri Guðs í Jerúsalem: Byggt verði húsið, staðinn þar sem þeir færðu fórnir, og grundvöllur þess verði sterklega lagður. sextíu álnir á hæð og sextíu álnir á breidd.</w:t>
      </w:r>
    </w:p>
    <w:p/>
    <w:p>
      <w:r xmlns:w="http://schemas.openxmlformats.org/wordprocessingml/2006/main">
        <w:t xml:space="preserve">Kýrus konungur gaf út tilskipun á fyrsta ríkisári sínu að reisa hús Guðs í Jerúsalem, 60 álnir á 60 álnir.</w:t>
      </w:r>
    </w:p>
    <w:p/>
    <w:p>
      <w:r xmlns:w="http://schemas.openxmlformats.org/wordprocessingml/2006/main">
        <w:t xml:space="preserve">1: Skilyrðislaus ást og ráðstöfun Guðs er augljós í skipun Kýrusar konungs um að byggja hús Guðs.</w:t>
      </w:r>
    </w:p>
    <w:p/>
    <w:p>
      <w:r xmlns:w="http://schemas.openxmlformats.org/wordprocessingml/2006/main">
        <w:t xml:space="preserve">2: Guð notar ólíklegasta fólkið til að framkvæma vilja sinn, eins og sýnt er með tilskipun Kýrusar konungs.</w:t>
      </w:r>
    </w:p>
    <w:p/>
    <w:p>
      <w:r xmlns:w="http://schemas.openxmlformats.org/wordprocessingml/2006/main">
        <w:t xml:space="preserve">1: Jesaja 41:2-3 "Hver hefur vakið upp mann frá austri og kallað hann í réttlæti til þjónustu sinnar? Hann framselur honum þjóðir og leggur konunga undir sig. Hann breytir þeim í mold með sverði sínu, að vindblásnum hismi. með boga sínum."</w:t>
      </w:r>
    </w:p>
    <w:p/>
    <w:p>
      <w:r xmlns:w="http://schemas.openxmlformats.org/wordprocessingml/2006/main">
        <w:t xml:space="preserve">2: Jesaja 44:28 "Það er ég sem segi um Kýrus: ,Hann er minn hirðir, hann mun uppfylla allar áætlanir mínar." Hann mun segja um Jerúsalem: Byggja hana að nýju, og um musterið: Grunnur hennar verði lagður.“</w:t>
      </w:r>
    </w:p>
    <w:p/>
    <w:p>
      <w:r xmlns:w="http://schemas.openxmlformats.org/wordprocessingml/2006/main">
        <w:t xml:space="preserve">Esrabók 6:4 Þrjár raðir af stórum steinum og röð af nýju viði, og gjöldin skulu gefin af konungshöllinni.</w:t>
      </w:r>
    </w:p>
    <w:p/>
    <w:p>
      <w:r xmlns:w="http://schemas.openxmlformats.org/wordprocessingml/2006/main">
        <w:t xml:space="preserve">Bygging musterisins átti að vera með þremur röðum af stórum steinum og röð af nýju timbri sem greiða skyldi úr húsi konungs.</w:t>
      </w:r>
    </w:p>
    <w:p/>
    <w:p>
      <w:r xmlns:w="http://schemas.openxmlformats.org/wordprocessingml/2006/main">
        <w:t xml:space="preserve">1. Útfærsla Guðs fyrir fólk sitt: mikilvægi þess að nota þau úrræði sem hann gefur.</w:t>
      </w:r>
    </w:p>
    <w:p/>
    <w:p>
      <w:r xmlns:w="http://schemas.openxmlformats.org/wordprocessingml/2006/main">
        <w:t xml:space="preserve">2. Byggja fyrir Drottin: mikilvægi þess að skuldbinda sig til verksins sem Guð hefur kallað okkur til að vinna.</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Kólossubréfið 3:23 - Hvað sem þú gerir, vinnið að því af öllu hjarta, eins og að vinna fyrir Drottin, ekki fyrir mennska herra.</w:t>
      </w:r>
    </w:p>
    <w:p/>
    <w:p>
      <w:r xmlns:w="http://schemas.openxmlformats.org/wordprocessingml/2006/main">
        <w:t xml:space="preserve">Esrabók 6:5 Og einnig skulu gull- og silfurker Guðs húss, sem Nebúkadnesar tók út úr musterinu, sem er í Jerúsalem, og flutti til Babýlon, endurreist og flutt aftur til musterisins, sem er í Jerúsalem, hver á sinn stað og sett þá í hús Guðs.</w:t>
      </w:r>
    </w:p>
    <w:p/>
    <w:p>
      <w:r xmlns:w="http://schemas.openxmlformats.org/wordprocessingml/2006/main">
        <w:t xml:space="preserve">Þessi texti úr Esra 6:5 gefur fyrirmæli um að gull- og silfurkerin, sem Nebúkadnesar tók úr musterinu í Jerúsalem og flutti til Babýlon, skuli skilað til musterisins í Jerúsalem og sett í hús Guðs.</w:t>
      </w:r>
    </w:p>
    <w:p/>
    <w:p>
      <w:r xmlns:w="http://schemas.openxmlformats.org/wordprocessingml/2006/main">
        <w:t xml:space="preserve">1. "Máttur endurreisnarinnar: Tengist aftur við Guð og andlega arfleifð okkar"</w:t>
      </w:r>
    </w:p>
    <w:p/>
    <w:p>
      <w:r xmlns:w="http://schemas.openxmlformats.org/wordprocessingml/2006/main">
        <w:t xml:space="preserve">2. „Blessunin við að snúa heim: að endurreisa tengsl okkar við Guð“</w:t>
      </w:r>
    </w:p>
    <w:p/>
    <w:p>
      <w:r xmlns:w="http://schemas.openxmlformats.org/wordprocessingml/2006/main">
        <w:t xml:space="preserve">1. Mósebók 6:4-9,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Sálmur 122:1-5, ég gladdist þegar þeir sögðu við mig: Göngum í hús Drottins! Fætur vorir hafa staðið innan hliða þinna, Jerúsalem! Jerúsalem reist sem borg, sem er þétt saman bundin, sem ættkvíslir fara til, ættkvíslir Drottins, eins og Ísrael var fyrirskipað, til að lofa nafn Drottins. Þar voru sett hásæti til dóms, hásæti Davíðs húss. Biðjið um frið í Jerúsalem! Megi þeir vera öruggir sem elska þig!</w:t>
      </w:r>
    </w:p>
    <w:p/>
    <w:p>
      <w:r xmlns:w="http://schemas.openxmlformats.org/wordprocessingml/2006/main">
        <w:t xml:space="preserve">Esrabók 6:6 En nú, Tatnaí, landstjóri handan árinnar, Setarbósnaí og félagar yðar, Afarsakítar, sem eru handan árinnar, verið langt þaðan.</w:t>
      </w:r>
    </w:p>
    <w:p/>
    <w:p>
      <w:r xmlns:w="http://schemas.openxmlformats.org/wordprocessingml/2006/main">
        <w:t xml:space="preserve">Tatnaí, Shetarboznaí og Afarsakítum er skipað að halda sig fjarri ársvæðinu.</w:t>
      </w:r>
    </w:p>
    <w:p/>
    <w:p>
      <w:r xmlns:w="http://schemas.openxmlformats.org/wordprocessingml/2006/main">
        <w:t xml:space="preserve">1. „Mikilvægi þess að hlýða boðorðum Guðs“</w:t>
      </w:r>
    </w:p>
    <w:p/>
    <w:p>
      <w:r xmlns:w="http://schemas.openxmlformats.org/wordprocessingml/2006/main">
        <w:t xml:space="preserve">2. "Að lifa í hlýðni við vilja Guðs"</w:t>
      </w:r>
    </w:p>
    <w:p/>
    <w:p>
      <w:r xmlns:w="http://schemas.openxmlformats.org/wordprocessingml/2006/main">
        <w:t xml:space="preserve">1. Jóhannesarguðspjall 14:15 - "Ef þér elskið mig, munuð þér halda boðorð mín."</w:t>
      </w:r>
    </w:p>
    <w:p/>
    <w:p>
      <w:r xmlns:w="http://schemas.openxmlformats.org/wordprocessingml/2006/main">
        <w:t xml:space="preserve">2. Mósebók 28:1-2 - "Og ef þú hlýðir dyggilega röddu Drottins Guðs þíns og gætir þess að halda öll boð hans, sem ég býð þér í dag, mun Drottinn Guð þinn setja þig hátt yfir allar þjóðir jörð."</w:t>
      </w:r>
    </w:p>
    <w:p/>
    <w:p>
      <w:r xmlns:w="http://schemas.openxmlformats.org/wordprocessingml/2006/main">
        <w:t xml:space="preserve">Esrabók 6:7 Látið verk þessa Guðs húss ein. landstjóri Gyðinga og öldungar Gyðinga reisa þetta hús Guðs í hans stað.</w:t>
      </w:r>
    </w:p>
    <w:p/>
    <w:p>
      <w:r xmlns:w="http://schemas.openxmlformats.org/wordprocessingml/2006/main">
        <w:t xml:space="preserve">Daríus konungur bauð að Gyðingar endurreisa musteri Guðs í Jerúsalem og bauð að ekki skyldi hindra starf musterisins.</w:t>
      </w:r>
    </w:p>
    <w:p/>
    <w:p>
      <w:r xmlns:w="http://schemas.openxmlformats.org/wordprocessingml/2006/main">
        <w:t xml:space="preserve">1: Við verðum að vera dugleg að fylgja verki Guðs og skipunum, jafnvel þegar það er erfitt.</w:t>
      </w:r>
    </w:p>
    <w:p/>
    <w:p>
      <w:r xmlns:w="http://schemas.openxmlformats.org/wordprocessingml/2006/main">
        <w:t xml:space="preserve">2: Við verðum að vera hlýðin þeirri forystu sem Guð hefur komið á og treysta því að hann geti unnið í gegnum þá til að ná fram vilja sínum.</w:t>
      </w:r>
    </w:p>
    <w:p/>
    <w:p>
      <w:r xmlns:w="http://schemas.openxmlformats.org/wordprocessingml/2006/main">
        <w:t xml:space="preserve">1: Efesusbréfið 6:5-7 „Þér þrælar, verið hlýðnir þeim, sem eru jarðneskir herrar yðar, með ótta og skjálfti, í einlægni hjartans, eins og Kristi, ekki í augnþjónustu, eins og mönnum þóknast, heldur sem þjónar Krists, sem gera vilja Guðs af hjarta, þjóna með góðum vilja eins og Drottni en ekki mönnum."</w:t>
      </w:r>
    </w:p>
    <w:p/>
    <w:p>
      <w:r xmlns:w="http://schemas.openxmlformats.org/wordprocessingml/2006/main">
        <w:t xml:space="preserve">2: Sálmur 37:5 "Fel Drottni veg þinn, treystu á hann, og hann mun bregðast við."</w:t>
      </w:r>
    </w:p>
    <w:p/>
    <w:p>
      <w:r xmlns:w="http://schemas.openxmlformats.org/wordprocessingml/2006/main">
        <w:t xml:space="preserve">Esrabók 6:8 Enn fremur geri ég skipun um, hvað þér skuluð gjöra við öldunga þessara Gyðinga til að byggja þetta Guðs hús: að af eigur konungsins, já, skattinn handan árinnar, skulu þessir menn þegar í stað gjalda. að þeim verði ekki hindrað.</w:t>
      </w:r>
    </w:p>
    <w:p/>
    <w:p>
      <w:r xmlns:w="http://schemas.openxmlformats.org/wordprocessingml/2006/main">
        <w:t xml:space="preserve">Tilskipun konungs var að öldungum Gyðinga yrði veittur kostnaður við byggingu musteri Guðs.</w:t>
      </w:r>
    </w:p>
    <w:p/>
    <w:p>
      <w:r xmlns:w="http://schemas.openxmlformats.org/wordprocessingml/2006/main">
        <w:t xml:space="preserve">1. Guð kallar okkur til að nota auðlindir okkar til að styrkja ríki sitt.</w:t>
      </w:r>
    </w:p>
    <w:p/>
    <w:p>
      <w:r xmlns:w="http://schemas.openxmlformats.org/wordprocessingml/2006/main">
        <w:t xml:space="preserve">2. Stjórna auðlindum til að byggja upp Guðs ríki.</w:t>
      </w:r>
    </w:p>
    <w:p/>
    <w:p>
      <w:r xmlns:w="http://schemas.openxmlformats.org/wordprocessingml/2006/main">
        <w:t xml:space="preserve">1. Orðskviðirnir 3:9 - Heiðra Drottin með auðæfum þínum, með frumgróða allrar uppskeru þinnar.</w:t>
      </w:r>
    </w:p>
    <w:p/>
    <w:p>
      <w:r xmlns:w="http://schemas.openxmlformats.org/wordprocessingml/2006/main">
        <w:t xml:space="preserve">2. 1. Tímóteusarbréf 6:17-19 - Bjóddu þeim sem eru ríkir í þessum heimi að vera ekki hrokafullir né setja von sína á auðinn, sem er svo óviss, heldur að binda von sína á Guð, sem sér okkur ríkulega fyrir öllu. okkur til ánægju.</w:t>
      </w:r>
    </w:p>
    <w:p/>
    <w:p>
      <w:r xmlns:w="http://schemas.openxmlformats.org/wordprocessingml/2006/main">
        <w:t xml:space="preserve">Esrabók 6:9 Og það, sem þeir þurfa, bæði ungnauta, hrúta og lömb, til brennifórna Guðs himinsins, hveiti, salt, vín og olíu, eftir tilnefningu prestanna, sem eru í Jerúsalem, gefi þeim það dag frá degi án árangurs.</w:t>
      </w:r>
    </w:p>
    <w:p/>
    <w:p>
      <w:r xmlns:w="http://schemas.openxmlformats.org/wordprocessingml/2006/main">
        <w:t xml:space="preserve">Prestarnir í Jerúsalem þurfa daglega vistir af ungum nautum, hrútum, lömbum, hveiti, salti, víni og olíu til brennifórna Guðs himinsins.</w:t>
      </w:r>
    </w:p>
    <w:p/>
    <w:p>
      <w:r xmlns:w="http://schemas.openxmlformats.org/wordprocessingml/2006/main">
        <w:t xml:space="preserve">1. Forsendur Guðs - Mikilvægi þess að viðurkenna og samþykkja daglegar vistir sem Guð gefur okkur.</w:t>
      </w:r>
    </w:p>
    <w:p/>
    <w:p>
      <w:r xmlns:w="http://schemas.openxmlformats.org/wordprocessingml/2006/main">
        <w:t xml:space="preserve">2. Kraftur trúarinnar - Hvernig trú á Guð himinsins getur leitt til blessana og gnægðs.</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Esrabók 6:10 til þess að þeir megi færa Guði himinsins fórnir með ljúfum ilmefnum og biðja um líf konungs og sona hans.</w:t>
      </w:r>
    </w:p>
    <w:p/>
    <w:p>
      <w:r xmlns:w="http://schemas.openxmlformats.org/wordprocessingml/2006/main">
        <w:t xml:space="preserve">Guð býður fólkinu að færa fórnir og biðja fyrir konungi og sonum hans.</w:t>
      </w:r>
    </w:p>
    <w:p/>
    <w:p>
      <w:r xmlns:w="http://schemas.openxmlformats.org/wordprocessingml/2006/main">
        <w:t xml:space="preserve">1. Fórnarhlýðni: Að skilja hollustu okkar við Guð og vald</w:t>
      </w:r>
    </w:p>
    <w:p/>
    <w:p>
      <w:r xmlns:w="http://schemas.openxmlformats.org/wordprocessingml/2006/main">
        <w:t xml:space="preserve">2. Fyrirbæn: Uppfyllum þá ábyrgð okkar að biðja fyrir öðrum</w:t>
      </w:r>
    </w:p>
    <w:p/>
    <w:p>
      <w:r xmlns:w="http://schemas.openxmlformats.org/wordprocessingml/2006/main">
        <w:t xml:space="preserve">1. Rómverjabréfið 13:1-7</w:t>
      </w:r>
    </w:p>
    <w:p/>
    <w:p>
      <w:r xmlns:w="http://schemas.openxmlformats.org/wordprocessingml/2006/main">
        <w:t xml:space="preserve">2. 1. Tímóteusarbréf 2:1-4</w:t>
      </w:r>
    </w:p>
    <w:p/>
    <w:p>
      <w:r xmlns:w="http://schemas.openxmlformats.org/wordprocessingml/2006/main">
        <w:t xml:space="preserve">Esrabók 6:11 Og ég hefi gefið út skipun, að hver sem breytir þessu orði, skuli rífa niður timbur úr húsi hans og reisa, hann verði hengdur á það. og gjöra hús hans að mykjuhaug fyrir þetta.</w:t>
      </w:r>
    </w:p>
    <w:p/>
    <w:p>
      <w:r xmlns:w="http://schemas.openxmlformats.org/wordprocessingml/2006/main">
        <w:t xml:space="preserve">Tilskipun Esra var að hverjum þeim sem breytti orði sínu skyldi refsað með því að láta rífa niður timbur úr húsi sínu og setja upp til að hengja það og gera hús þeirra að saurhaug.</w:t>
      </w:r>
    </w:p>
    <w:p/>
    <w:p>
      <w:r xmlns:w="http://schemas.openxmlformats.org/wordprocessingml/2006/main">
        <w:t xml:space="preserve">1: Hlýðið Guði og orði hans - Orði Guðs á að hlýða og hverjum þeim sem reynir að breyta því verður refsað harðlega.</w:t>
      </w:r>
    </w:p>
    <w:p/>
    <w:p>
      <w:r xmlns:w="http://schemas.openxmlformats.org/wordprocessingml/2006/main">
        <w:t xml:space="preserve">2: Afleiðing óhlýðni - Óhlýðni við orð Guðs hefur skelfilegar afleiðingar, þar sem þeim sem reyna að breyta því verður refsað og húsið þeirra gert að mykjuhaug.</w:t>
      </w:r>
    </w:p>
    <w:p/>
    <w:p>
      <w:r xmlns:w="http://schemas.openxmlformats.org/wordprocessingml/2006/main">
        <w:t xml:space="preserve">1: Orðskviðirnir 28:9 - "Ef einhver snýr eyra sínu frá því að heyra lögmálið, er jafnvel bæn hans viðurstyggð."</w:t>
      </w:r>
    </w:p>
    <w:p/>
    <w:p>
      <w:r xmlns:w="http://schemas.openxmlformats.org/wordprocessingml/2006/main">
        <w:t xml:space="preserve">2:1 Jóhannesarbréf 2:4-6 - "Hver sem segir: "Ég þekki hann" en heldur ekki boðorð hans, er lygari, og sannleikurinn er ekki í honum, heldur hver sem heldur orð hans, í honum er sannarlega kærleikur Guðs. Af þessu megum vér vita, að vér erum í honum: hver sem segist vera í honum, á að ganga eins og hann gekk."</w:t>
      </w:r>
    </w:p>
    <w:p/>
    <w:p>
      <w:r xmlns:w="http://schemas.openxmlformats.org/wordprocessingml/2006/main">
        <w:t xml:space="preserve">Esrabók 6:12 Og Guð, sem hefur látið nafn sitt búa þar, tortíma öllum konungum og þjóðum, sem leggja á hönd sína til að breyta og eyða þessu Guðs húsi, sem er í Jerúsalem. Ég Daríus hefi gefið út skipun; láttu það gerast með hraði.</w:t>
      </w:r>
    </w:p>
    <w:p/>
    <w:p>
      <w:r xmlns:w="http://schemas.openxmlformats.org/wordprocessingml/2006/main">
        <w:t xml:space="preserve">Daríus konungur fyrirskipaði að húsi Guðs í Jerúsalem skyldi ekki breyta eða eyðileggja.</w:t>
      </w:r>
    </w:p>
    <w:p/>
    <w:p>
      <w:r xmlns:w="http://schemas.openxmlformats.org/wordprocessingml/2006/main">
        <w:t xml:space="preserve">1. Mikilvægi þess að vernda hús Guðs</w:t>
      </w:r>
    </w:p>
    <w:p/>
    <w:p>
      <w:r xmlns:w="http://schemas.openxmlformats.org/wordprocessingml/2006/main">
        <w:t xml:space="preserve">2. Guð á skilið virðingu okkar og heiður</w:t>
      </w:r>
    </w:p>
    <w:p/>
    <w:p>
      <w:r xmlns:w="http://schemas.openxmlformats.org/wordprocessingml/2006/main">
        <w:t xml:space="preserve">1. Matteusarguðspjall 6:9-10 - Biðjið þá þannig: Faðir vor á himnum, helgist nafn þitt.</w:t>
      </w:r>
    </w:p>
    <w:p/>
    <w:p>
      <w:r xmlns:w="http://schemas.openxmlformats.org/wordprocessingml/2006/main">
        <w:t xml:space="preserve">2. Orðskviðirnir 12:15 - Vegur heimskingjans er réttur í hans eigin augum, en vitur maður hlustar á ráð.</w:t>
      </w:r>
    </w:p>
    <w:p/>
    <w:p>
      <w:r xmlns:w="http://schemas.openxmlformats.org/wordprocessingml/2006/main">
        <w:t xml:space="preserve">Esrabók 6:13 En Tatnaí, landstjóri hinum megin árinnar, Setarbósnaí og félagar þeirra, eins og Daríus konungur hafði sent, svo gjörðu þeir skjótt.</w:t>
      </w:r>
    </w:p>
    <w:p/>
    <w:p>
      <w:r xmlns:w="http://schemas.openxmlformats.org/wordprocessingml/2006/main">
        <w:t xml:space="preserve">Tatnaí, landstjóri, Shetharboznai og félagar þeirra fylgdu skipunum Daríusar konungs og unnu skjótt að því að framkvæma þær.</w:t>
      </w:r>
    </w:p>
    <w:p/>
    <w:p>
      <w:r xmlns:w="http://schemas.openxmlformats.org/wordprocessingml/2006/main">
        <w:t xml:space="preserve">1. Trúföst hlýðni - Að lifa eftir boðorðum Guðs</w:t>
      </w:r>
    </w:p>
    <w:p/>
    <w:p>
      <w:r xmlns:w="http://schemas.openxmlformats.org/wordprocessingml/2006/main">
        <w:t xml:space="preserve">2. Að vinna verk Guðs með hraða og skilvirkni</w:t>
      </w:r>
    </w:p>
    <w:p/>
    <w:p>
      <w:r xmlns:w="http://schemas.openxmlformats.org/wordprocessingml/2006/main">
        <w:t xml:space="preserve">1. Jósúabók 1:7-9 - Vertu sterkur og hugrakkur; Vertu ekki hræddur eða hræddur, því að Drottinn Guð þinn er með þér hvert sem þú ferð.</w:t>
      </w:r>
    </w:p>
    <w:p/>
    <w:p>
      <w:r xmlns:w="http://schemas.openxmlformats.org/wordprocessingml/2006/main">
        <w:t xml:space="preserve">2. Prédikarinn 9:10 - Hvað sem hönd þín finnur til að gera, gerðu það af krafti þínum; Því að það er hvorki verk né hugsun, þekking eða speki í Helju, sem þú ferð til.</w:t>
      </w:r>
    </w:p>
    <w:p/>
    <w:p>
      <w:r xmlns:w="http://schemas.openxmlformats.org/wordprocessingml/2006/main">
        <w:t xml:space="preserve">Esrabók 6:14 Og öldungar Gyðinga byggðu, og þeim vegnaði vel fyrir spádóma Haggaí spámanns og Sakaría Íddóssonar. Og þeir byggðu og fullgerðu það eftir boði Ísraels Guðs og eftir boði Kýrusar, Daríusar og Artaxerxesar Persakonungs.</w:t>
      </w:r>
    </w:p>
    <w:p/>
    <w:p>
      <w:r xmlns:w="http://schemas.openxmlformats.org/wordprocessingml/2006/main">
        <w:t xml:space="preserve">Öldungum Gyðinga tókst að endurbyggja musterið samkvæmt fyrirmælum Guðs og Persakonunganna Kýrusar, Daríusar og Artaxerxesar.</w:t>
      </w:r>
    </w:p>
    <w:p/>
    <w:p>
      <w:r xmlns:w="http://schemas.openxmlformats.org/wordprocessingml/2006/main">
        <w:t xml:space="preserve">1. Hvernig á að ná árangri í miðjum erfiðum verkefnum</w:t>
      </w:r>
    </w:p>
    <w:p/>
    <w:p>
      <w:r xmlns:w="http://schemas.openxmlformats.org/wordprocessingml/2006/main">
        <w:t xml:space="preserve">2. Fullveldi Guðs í lífi fólks hans</w:t>
      </w:r>
    </w:p>
    <w:p/>
    <w:p>
      <w:r xmlns:w="http://schemas.openxmlformats.org/wordprocessingml/2006/main">
        <w:t xml:space="preserve">1. Sálmur 118:24 - Þetta er dagurinn sem Drottinn hefur skapað; gleðjumst og gleðjumst yfir því.</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Esrabók 6:15 Og þetta hús var fullgert á þriðja degi Adar mánaðar, sem var á sjötta ríkisári Daríusar konungs.</w:t>
      </w:r>
    </w:p>
    <w:p/>
    <w:p>
      <w:r xmlns:w="http://schemas.openxmlformats.org/wordprocessingml/2006/main">
        <w:t xml:space="preserve">Þessi texti útskýrir hvernig hús Guðs var fullgert á sjötta stjórnarári Daríusar konungs.</w:t>
      </w:r>
    </w:p>
    <w:p/>
    <w:p>
      <w:r xmlns:w="http://schemas.openxmlformats.org/wordprocessingml/2006/main">
        <w:t xml:space="preserve">1. Tímasetning Guðs er fullkomin - Prédikarinn 3:1-8</w:t>
      </w:r>
    </w:p>
    <w:p/>
    <w:p>
      <w:r xmlns:w="http://schemas.openxmlformats.org/wordprocessingml/2006/main">
        <w:t xml:space="preserve">2. Kraftur vígslu - Sálmur 127</w:t>
      </w:r>
    </w:p>
    <w:p/>
    <w:p>
      <w:r xmlns:w="http://schemas.openxmlformats.org/wordprocessingml/2006/main">
        <w:t xml:space="preserve">1. Ester 9:20-22 - Gyðingar fögnuðu því að húsi Guðs væri lokið</w:t>
      </w:r>
    </w:p>
    <w:p/>
    <w:p>
      <w:r xmlns:w="http://schemas.openxmlformats.org/wordprocessingml/2006/main">
        <w:t xml:space="preserve">2. Haggaí 2:18-23 - Dýrð Drottins fyllti hús Guðs</w:t>
      </w:r>
    </w:p>
    <w:p/>
    <w:p>
      <w:r xmlns:w="http://schemas.openxmlformats.org/wordprocessingml/2006/main">
        <w:t xml:space="preserve">Esrabók 6:16 Og Ísraelsmenn, prestarnir og levítarnir og hinir herleiddu synir héldu vígslu þessa Guðs húss með fögnuði.</w:t>
      </w:r>
    </w:p>
    <w:p/>
    <w:p>
      <w:r xmlns:w="http://schemas.openxmlformats.org/wordprocessingml/2006/main">
        <w:t xml:space="preserve">Ísraelsmenn fögnuðu vígslu Guðs húss með gleði.</w:t>
      </w:r>
    </w:p>
    <w:p/>
    <w:p>
      <w:r xmlns:w="http://schemas.openxmlformats.org/wordprocessingml/2006/main">
        <w:t xml:space="preserve">1: Við verðum að setja Guð í fyrsta sæti í lífi okkar og fagna öllu því sem hann gerir fyrir okkur.</w:t>
      </w:r>
    </w:p>
    <w:p/>
    <w:p>
      <w:r xmlns:w="http://schemas.openxmlformats.org/wordprocessingml/2006/main">
        <w:t xml:space="preserve">2: Við ættum að vera glöð og þakklát fyrir þær blessanir sem Guð gefur okkur.</w:t>
      </w:r>
    </w:p>
    <w:p/>
    <w:p>
      <w:r xmlns:w="http://schemas.openxmlformats.org/wordprocessingml/2006/main">
        <w:t xml:space="preserve">1: Sálmur 100:4 - Gangið inn í hlið hans með þakkargjörð og forgarða hans með lofgjörð; þakka honum og lofa nafn hans.</w:t>
      </w:r>
    </w:p>
    <w:p/>
    <w:p>
      <w:r xmlns:w="http://schemas.openxmlformats.org/wordprocessingml/2006/main">
        <w:t xml:space="preserve">2: Sálmur 28:7 - Drottinn er styrkur minn og skjöldur minn; Hjarta mitt treystir á hann, og hann hjálpar mér.</w:t>
      </w:r>
    </w:p>
    <w:p/>
    <w:p>
      <w:r xmlns:w="http://schemas.openxmlformats.org/wordprocessingml/2006/main">
        <w:t xml:space="preserve">Esrabók 6:17 Og við vígslu þessa Guðs musteri fórnaði hann hundrað nautum, tvö hundruð hrútum og fjögur hundruð lömbum. og til syndafórnar fyrir allan Ísrael: tólf geithafrar, eftir fjölda ættkvísla Ísraels.</w:t>
      </w:r>
    </w:p>
    <w:p/>
    <w:p>
      <w:r xmlns:w="http://schemas.openxmlformats.org/wordprocessingml/2006/main">
        <w:t xml:space="preserve">Vígslu húss Guðs var fagnað með því að fórna hundrað nautum, tvö hundruð hrútum, fjögur hundruð lömbum og tólf hafra sem syndafórn fyrir allan Ísrael, eftir fjölda ættkvísla Ísraels.</w:t>
      </w:r>
    </w:p>
    <w:p/>
    <w:p>
      <w:r xmlns:w="http://schemas.openxmlformats.org/wordprocessingml/2006/main">
        <w:t xml:space="preserve">1. Vígsla húss Guðs: Að fagna nærveru Drottins</w:t>
      </w:r>
    </w:p>
    <w:p/>
    <w:p>
      <w:r xmlns:w="http://schemas.openxmlformats.org/wordprocessingml/2006/main">
        <w:t xml:space="preserve">2. Mikilvægi fórna: Fórnarfriðþæging og þakkargjörð</w:t>
      </w:r>
    </w:p>
    <w:p/>
    <w:p>
      <w:r xmlns:w="http://schemas.openxmlformats.org/wordprocessingml/2006/main">
        <w:t xml:space="preserve">1. Mósebók 16:3-4 Þannig skal Aron koma í helgidóminn: með ungan uxa í syndafórn og hrút í brennifórn. Hann skal klæðast heilögu línkápunni, og hann skal hafa línbrækur á holdi sínu, og vera gyrður línbelti og klæðast línklæði. Þetta eru heilög klæði. Því skal hann þvo hold sitt í vatni og klæðast því.</w:t>
      </w:r>
    </w:p>
    <w:p/>
    <w:p>
      <w:r xmlns:w="http://schemas.openxmlformats.org/wordprocessingml/2006/main">
        <w:t xml:space="preserve">2. Hebreabréfið 9:22 Og næstum allt er hreinsað með blóði samkvæmt lögmálinu; og án blóðsúthellingar er engin fyrirgefning.</w:t>
      </w:r>
    </w:p>
    <w:p/>
    <w:p>
      <w:r xmlns:w="http://schemas.openxmlformats.org/wordprocessingml/2006/main">
        <w:t xml:space="preserve">Esrabók 6:18 Og þeir settu prestana eftir flokkum sínum og levítana eftir flokkum sínum til þjónustu Guðs, sem er í Jerúsalem. eins og ritað er í Mósebók.</w:t>
      </w:r>
    </w:p>
    <w:p/>
    <w:p>
      <w:r xmlns:w="http://schemas.openxmlformats.org/wordprocessingml/2006/main">
        <w:t xml:space="preserve">Prestarnir og levítarnir voru skipaðir í herdeildir sínar til að þjóna Guði í Jerúsalem, samkvæmt Mósebók.</w:t>
      </w:r>
    </w:p>
    <w:p/>
    <w:p>
      <w:r xmlns:w="http://schemas.openxmlformats.org/wordprocessingml/2006/main">
        <w:t xml:space="preserve">1. Að lifa til að þjóna: Rannsókn á Esra 6:18</w:t>
      </w:r>
    </w:p>
    <w:p/>
    <w:p>
      <w:r xmlns:w="http://schemas.openxmlformats.org/wordprocessingml/2006/main">
        <w:t xml:space="preserve">2. Vinnum saman að dýrð Guðs: Athugun á Esra 6:18</w:t>
      </w:r>
    </w:p>
    <w:p/>
    <w:p>
      <w:r xmlns:w="http://schemas.openxmlformats.org/wordprocessingml/2006/main">
        <w:t xml:space="preserve">1. Mósebók 10:8-9 - Á þeim tíma skildi Drottinn ættkvísl Leví til að bera sáttmálsörk Drottins, til að standa frammi fyrir Drottni til að þjóna og boða blessanir í hans nafni, eins og þeir gera enn. í dag.</w:t>
      </w:r>
    </w:p>
    <w:p/>
    <w:p>
      <w:r xmlns:w="http://schemas.openxmlformats.org/wordprocessingml/2006/main">
        <w:t xml:space="preserve">9. Viðurkennið því Drottin með nafni og biðjið hann með nafni, því að hann hefur gjört undursamlega hluti.</w:t>
      </w:r>
    </w:p>
    <w:p/>
    <w:p>
      <w:r xmlns:w="http://schemas.openxmlformats.org/wordprocessingml/2006/main">
        <w:t xml:space="preserve">2. 4. Mósebók 3:14-16 - Þetta eru nöfn sona Arons: Nadab frumgetningur og Abíhú, Eleasar og Ítamar. Þetta eru nöfn sona Arons, sem voru vígðir til prests. En Nadab og Abíhú dóu fyrir augliti Drottins, er þeir báru óleyfilegan eld frammi fyrir Drottni í Sínaí-eyðimörk, og áttu engin börn. Eleasar og Ítamar þjónuðu því sem prestar á ævi Arons föður síns.</w:t>
      </w:r>
    </w:p>
    <w:p/>
    <w:p>
      <w:r xmlns:w="http://schemas.openxmlformats.org/wordprocessingml/2006/main">
        <w:t xml:space="preserve">Esrabók 6:19 Og synir herleiddu héldu páska á fjórtánda degi hins fyrsta mánaðar.</w:t>
      </w:r>
    </w:p>
    <w:p/>
    <w:p>
      <w:r xmlns:w="http://schemas.openxmlformats.org/wordprocessingml/2006/main">
        <w:t xml:space="preserve">Ísraelsmenn í útlegð héldu páska á fjórtánda degi fyrsta mánaðar.</w:t>
      </w:r>
    </w:p>
    <w:p/>
    <w:p>
      <w:r xmlns:w="http://schemas.openxmlformats.org/wordprocessingml/2006/main">
        <w:t xml:space="preserve">1. Að lifa í haldi - hvernig fólk Guðs heldur áfram</w:t>
      </w:r>
    </w:p>
    <w:p/>
    <w:p>
      <w:r xmlns:w="http://schemas.openxmlformats.org/wordprocessingml/2006/main">
        <w:t xml:space="preserve">2. Að fagna páskum - Merking endurlausnar Guðs</w:t>
      </w:r>
    </w:p>
    <w:p/>
    <w:p>
      <w:r xmlns:w="http://schemas.openxmlformats.org/wordprocessingml/2006/main">
        <w:t xml:space="preserve">1. Mósebók 12:1-14 - Leiðbeiningar Drottins um páskahátíðina</w:t>
      </w:r>
    </w:p>
    <w:p/>
    <w:p>
      <w:r xmlns:w="http://schemas.openxmlformats.org/wordprocessingml/2006/main">
        <w:t xml:space="preserve">2. Mósebók 16:1-8 - Boð Guðs um að halda páskahátíðina.</w:t>
      </w:r>
    </w:p>
    <w:p/>
    <w:p>
      <w:r xmlns:w="http://schemas.openxmlformats.org/wordprocessingml/2006/main">
        <w:t xml:space="preserve">Esrabók 6:20 Því að prestarnir og levítarnir voru hreinsaðir saman, allir voru þeir hreinir, og slátruðu páskana fyrir alla herleiddu börn og bræður þeirra, prestana, og sjálfa sig.</w:t>
      </w:r>
    </w:p>
    <w:p/>
    <w:p>
      <w:r xmlns:w="http://schemas.openxmlformats.org/wordprocessingml/2006/main">
        <w:t xml:space="preserve">Prestarnir og levítarnir voru hreinsaðir og færðu páskafórn handa herleiðingunum og fyrir fjölskyldur þeirra.</w:t>
      </w:r>
    </w:p>
    <w:p/>
    <w:p>
      <w:r xmlns:w="http://schemas.openxmlformats.org/wordprocessingml/2006/main">
        <w:t xml:space="preserve">1. Mikilvægi hreinsunar og að viðhalda hefð</w:t>
      </w:r>
    </w:p>
    <w:p/>
    <w:p>
      <w:r xmlns:w="http://schemas.openxmlformats.org/wordprocessingml/2006/main">
        <w:t xml:space="preserve">2. Styrkur samfélags og gagnkvæms stuðnings</w:t>
      </w:r>
    </w:p>
    <w:p/>
    <w:p>
      <w:r xmlns:w="http://schemas.openxmlformats.org/wordprocessingml/2006/main">
        <w:t xml:space="preserve">1. Matteusarguðspjall 5:23-24 - Því ef þú færir gjöf þína til altarsins og minnist þess þar, að bróðir þinn hefur eitthvað á móti þér. Skildu þar gjöf þína fyrir framan altarið og farðu leiðar þinnar. sættast fyrst við bróður þinn og kom síðan og færi fram gjöf þína.</w:t>
      </w:r>
    </w:p>
    <w:p/>
    <w:p>
      <w:r xmlns:w="http://schemas.openxmlformats.org/wordprocessingml/2006/main">
        <w:t xml:space="preserve">2. Hebreabréfið 10:24-25 - Og við skulum huga hver að öðrum til að ögra til kærleika og góðra verka. en áminnið hver annan, og því meira, sem þér sjáið daginn nálgast.</w:t>
      </w:r>
    </w:p>
    <w:p/>
    <w:p>
      <w:r xmlns:w="http://schemas.openxmlformats.org/wordprocessingml/2006/main">
        <w:t xml:space="preserve">Esrabók 6:21 Og Ísraelsmenn, sem voru aftur komnir úr útlegðinni, og allir þeir, sem skilið höfðu sig við þá frá óhreinindum þjóðanna í landinu, til þess að leita Drottins, Guðs Ísraels, átu.</w:t>
      </w:r>
    </w:p>
    <w:p/>
    <w:p>
      <w:r xmlns:w="http://schemas.openxmlformats.org/wordprocessingml/2006/main">
        <w:t xml:space="preserve">Ísraelsmenn, þeir sem herteknir höfðu verið og þeir sem skilið höfðu sig frá þjóðum landsins, leituðu allir Drottins, Guðs Ísraels, og átu.</w:t>
      </w:r>
    </w:p>
    <w:p/>
    <w:p>
      <w:r xmlns:w="http://schemas.openxmlformats.org/wordprocessingml/2006/main">
        <w:t xml:space="preserve">1. Leitin að Guði: Hvernig á að ná heilagleika og nálægð við Guð</w:t>
      </w:r>
    </w:p>
    <w:p/>
    <w:p>
      <w:r xmlns:w="http://schemas.openxmlformats.org/wordprocessingml/2006/main">
        <w:t xml:space="preserve">2. Kraftur aðskilnaðar: Hvernig á að vera ósveigjanlegur af óheilögum áhrifum</w:t>
      </w:r>
    </w:p>
    <w:p/>
    <w:p>
      <w:r xmlns:w="http://schemas.openxmlformats.org/wordprocessingml/2006/main">
        <w:t xml:space="preserve">1. Jesaja 55:6-7 - Leitið Drottins meðan hann er að finna; ákalla hann meðan hann er nálægur.</w:t>
      </w:r>
    </w:p>
    <w:p/>
    <w:p>
      <w:r xmlns:w="http://schemas.openxmlformats.org/wordprocessingml/2006/main">
        <w:t xml:space="preserve">2. 1. Jóhannesarbréf 2:15-17 - Elskið ekki heiminn né það sem í heiminum er. Ef einhver elskar heiminn, þá er kærleikur föðurins ekki í honum.</w:t>
      </w:r>
    </w:p>
    <w:p/>
    <w:p>
      <w:r xmlns:w="http://schemas.openxmlformats.org/wordprocessingml/2006/main">
        <w:t xml:space="preserve">Esrabók 6:22 og hélt hátíð ósýrðra brauða í sjö daga með gleði, því að Drottinn hafði glatt þá og snúið hjarta Assýríukonungs til þeirra til þess að styrkja hendur þeirra í verki Guðs húss, Guð Ísraels.</w:t>
      </w:r>
    </w:p>
    <w:p/>
    <w:p>
      <w:r xmlns:w="http://schemas.openxmlformats.org/wordprocessingml/2006/main">
        <w:t xml:space="preserve">Ísraelsmenn héldu hátíð ósýrðra brauða með gleði í sjö daga, því að Drottinn hafði glatt þá og snúið hjarta Assýríukonungs til þeirra og hjálpað þeim að styrkja hendur sínar í starfi musteri Drottins.</w:t>
      </w:r>
    </w:p>
    <w:p/>
    <w:p>
      <w:r xmlns:w="http://schemas.openxmlformats.org/wordprocessingml/2006/main">
        <w:t xml:space="preserve">1. Gleðin við að þjóna Drottni</w:t>
      </w:r>
    </w:p>
    <w:p/>
    <w:p>
      <w:r xmlns:w="http://schemas.openxmlformats.org/wordprocessingml/2006/main">
        <w:t xml:space="preserve">2. Styrkur hjálpar Guðs í lífi okkar</w:t>
      </w:r>
    </w:p>
    <w:p/>
    <w:p>
      <w:r xmlns:w="http://schemas.openxmlformats.org/wordprocessingml/2006/main">
        <w:t xml:space="preserve">1. Mósebók 8:10-11 - Þegar þú hefur etið og ert saddur, lofaðu Drottin Guð þinn fyrir landið góða sem hann hefur gefið þér. Gætið þess að þú gleymir ekki Drottni Guði þínum, ef þú heldur ekki boðorð hans, lög og skipanir hans sem ég gef þér í dag.</w:t>
      </w:r>
    </w:p>
    <w:p/>
    <w:p>
      <w:r xmlns:w="http://schemas.openxmlformats.org/wordprocessingml/2006/main">
        <w:t xml:space="preserve">2. Sálmur 33:20-22 - Við bíðum í von eftir Drottni; hann er hjálp okkar og skjöldur. Í honum gleðjast hjörtu okkar, því að við treystum á hans heilaga nafn. Megi óbilandi kærleikur þinn vera með okkur, Drottinn, eins og við bindum von okkar til þín.</w:t>
      </w:r>
    </w:p>
    <w:p/>
    <w:p>
      <w:r xmlns:w="http://schemas.openxmlformats.org/wordprocessingml/2006/main">
        <w:t xml:space="preserve">Esra kafli 7 kynnir Esra, prest og fræðimann sem Artaxerxes konungur hefur veitt leyfi til að fara til Jerúsalem og kenna lögmál Guðs. Í kaflanum er lögð áhersla á hæfi Esra, ferð hans til Jerúsalem og hlutverk hans að endurheimta rétta tilbeiðslu og stjórn í landinu.</w:t>
      </w:r>
    </w:p>
    <w:p/>
    <w:p>
      <w:r xmlns:w="http://schemas.openxmlformats.org/wordprocessingml/2006/main">
        <w:t xml:space="preserve">1. málsgrein: Kaflinn byrjar á því að kynna Esra sem afkomanda Arons, æðsta prestsins. Honum er lýst sem hæfum fræðimanni sem hefur helgað sig því að rannsaka og kenna lögmál Guðs (Esra 7:1-6).</w:t>
      </w:r>
    </w:p>
    <w:p/>
    <w:p>
      <w:r xmlns:w="http://schemas.openxmlformats.org/wordprocessingml/2006/main">
        <w:t xml:space="preserve">2. málsgrein: Frásögnin fjallar um hvernig Artaxerxes konungur veitir beiðni Esra um að fara til Jerúsalem. Konungur útvegar honum auðlindir, þar á meðal silfur og gull, auk valds yfir Júda og Jerúsalem. Hann skipar Esra að skipa sýslumenn og dómara sem framfylgja lögunum (Esra 7:7-28).</w:t>
      </w:r>
    </w:p>
    <w:p/>
    <w:p>
      <w:r xmlns:w="http://schemas.openxmlformats.org/wordprocessingml/2006/main">
        <w:t xml:space="preserve">Í stuttu máli lýsir sjöundi kafli Esra kynningu og innsetningu sem upplifað var við endurreisnarleiðtoga prestsvalds. Að undirstrika ætterni sem kemur fram með Aronsættum og fræðilegri vígslu sem náðst hefur með laganámi. Nefnt er heimild frá Artaxerxesi konungi og leiðbeiningar gefin um stjórnarhætti, útfærslu sem táknar guðlega hylli og staðfestingu um endurreisn í átt að trúariðkun, erfðaskrá sem sýnir skuldbindingu um að heiðra sáttmálasamband milli skapara-Guðs og útvalins fólks-Ísraels</w:t>
      </w:r>
    </w:p>
    <w:p/>
    <w:p>
      <w:r xmlns:w="http://schemas.openxmlformats.org/wordprocessingml/2006/main">
        <w:t xml:space="preserve">Esrabók 7:1 Eftir þetta, á dögum Artaxerxesar Persakonungs, Esra Serajason, Asarjasonar, Hilkíasonar,</w:t>
      </w:r>
    </w:p>
    <w:p/>
    <w:p>
      <w:r xmlns:w="http://schemas.openxmlformats.org/wordprocessingml/2006/main">
        <w:t xml:space="preserve">Esra var skipaður af Artaxerxesi Persakonungi til að leiða Ísraelsmenn þegar þeir sneru aftur til Jerúsalem.</w:t>
      </w:r>
    </w:p>
    <w:p/>
    <w:p>
      <w:r xmlns:w="http://schemas.openxmlformats.org/wordprocessingml/2006/main">
        <w:t xml:space="preserve">1. Að treysta áætlun Guðs jafnvel þegar hún tekur okkur út fyrir þægindarammann okkar.</w:t>
      </w:r>
    </w:p>
    <w:p/>
    <w:p>
      <w:r xmlns:w="http://schemas.openxmlformats.org/wordprocessingml/2006/main">
        <w:t xml:space="preserve">2. Mikilvægi þess að heiðra þá sem Guð hefur sett í vald yfir okkur.</w:t>
      </w:r>
    </w:p>
    <w:p/>
    <w:p>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2. Rómverjabréfið 13:1 - "Hver maður sé undirgefinn yfirvöldum. Því að ekkert vald er til nema frá Guði, og þeir sem til eru eru settir af Guði."</w:t>
      </w:r>
    </w:p>
    <w:p/>
    <w:p>
      <w:r xmlns:w="http://schemas.openxmlformats.org/wordprocessingml/2006/main">
        <w:t xml:space="preserve">Esrabók 7:2 Sonur Sallúms, Sadókssonar, Akítússonar,</w:t>
      </w:r>
    </w:p>
    <w:p/>
    <w:p>
      <w:r xmlns:w="http://schemas.openxmlformats.org/wordprocessingml/2006/main">
        <w:t xml:space="preserve">Esra var prestur af ætt Sadóks.</w:t>
      </w:r>
    </w:p>
    <w:p/>
    <w:p>
      <w:r xmlns:w="http://schemas.openxmlformats.org/wordprocessingml/2006/main">
        <w:t xml:space="preserve">1. Guð notar okkur öll, sama uppruna okkar eða ætterni.</w:t>
      </w:r>
    </w:p>
    <w:p/>
    <w:p>
      <w:r xmlns:w="http://schemas.openxmlformats.org/wordprocessingml/2006/main">
        <w:t xml:space="preserve">2. Drottinn mun nota allar gjafir okkar og hæfileika okkur til dýrðar.</w:t>
      </w:r>
    </w:p>
    <w:p/>
    <w:p>
      <w:r xmlns:w="http://schemas.openxmlformats.org/wordprocessingml/2006/main">
        <w:t xml:space="preserve">1. Jesaja 43:7 - "hvern þann sem kallaður er með mínu nafni, sem ég skapaði mér til dýrðar, sem ég mótaði og gjörði."</w:t>
      </w:r>
    </w:p>
    <w:p/>
    <w:p>
      <w:r xmlns:w="http://schemas.openxmlformats.org/wordprocessingml/2006/main">
        <w:t xml:space="preserve">2. 1. Pétursbréf 4:10-11 - Þar sem hver og einn hefur fengið gjöf, notaðu hana til að þjóna hver öðrum, sem góðir ráðsmenn margvíslegrar náðar Guðs: Hver sem talar, eins og sá sem talar orð Guðs; hver sem þjónar, eins og sá sem þjónar með þeim styrk sem Guð gefur til þess að Guð verði í öllu vegsamlegast fyrir Jesú Krist.</w:t>
      </w:r>
    </w:p>
    <w:p/>
    <w:p>
      <w:r xmlns:w="http://schemas.openxmlformats.org/wordprocessingml/2006/main">
        <w:t xml:space="preserve">Esrabók 7:3 Amarjason, Asarjasonar, Merajótssonar,</w:t>
      </w:r>
    </w:p>
    <w:p/>
    <w:p>
      <w:r xmlns:w="http://schemas.openxmlformats.org/wordprocessingml/2006/main">
        <w:t xml:space="preserve">Esra var afkomandi af prestsætt Amarja, Asarja og Merajót.</w:t>
      </w:r>
    </w:p>
    <w:p/>
    <w:p>
      <w:r xmlns:w="http://schemas.openxmlformats.org/wordprocessingml/2006/main">
        <w:t xml:space="preserve">1. Mikilvægi þess að heiðra forfeður okkar og arfleifð þeirra.</w:t>
      </w:r>
    </w:p>
    <w:p/>
    <w:p>
      <w:r xmlns:w="http://schemas.openxmlformats.org/wordprocessingml/2006/main">
        <w:t xml:space="preserve">2. Trúfesti Guðs við fyrirheit sín um að styðja útvalið fólk sitt.</w:t>
      </w:r>
    </w:p>
    <w:p/>
    <w:p>
      <w:r xmlns:w="http://schemas.openxmlformats.org/wordprocessingml/2006/main">
        <w:t xml:space="preserve">1. Sálmur 103:17 - En frá eilífð til eilífðar er kærleikur Drottins með þeim sem óttast hann og réttlæti hans við barnabörn þeirra.</w:t>
      </w:r>
    </w:p>
    <w:p/>
    <w:p>
      <w:r xmlns:w="http://schemas.openxmlformats.org/wordprocessingml/2006/main">
        <w:t xml:space="preserve">2. Hebreabréfið 11:13-16 - Allt þetta fólk lifði enn í trú þegar það dó. Þeir fengu ekki það sem lofað var; þeir sáu þá bara og tóku á móti þeim úr fjarlægð og viðurkenndu að þeir væru útlendingar og ókunnugir á jörðinni. Fólk sem segir slíkt sýnir að það er að leita að sínu eigin landi. Ef þeir hefðu verið að hugsa um landið sem þeir höfðu yfirgefið, hefðu þeir fengið tækifæri til að snúa aftur. Þess í stað þráðu þeir betra land og himneskt. Því skammast sín ekki fyrir að vera kallaður Guð þeirra, því að hann hefur búið þeim borg.</w:t>
      </w:r>
    </w:p>
    <w:p/>
    <w:p>
      <w:r xmlns:w="http://schemas.openxmlformats.org/wordprocessingml/2006/main">
        <w:t xml:space="preserve">Esrabók 7:4 Sonur Seraja, sonar Ússíssonar, Búkkasonar,</w:t>
      </w:r>
    </w:p>
    <w:p/>
    <w:p>
      <w:r xmlns:w="http://schemas.openxmlformats.org/wordprocessingml/2006/main">
        <w:t xml:space="preserve">Esra er afkomandi fjögurra kynslóða Ísraelsmanna.</w:t>
      </w:r>
    </w:p>
    <w:p/>
    <w:p>
      <w:r xmlns:w="http://schemas.openxmlformats.org/wordprocessingml/2006/main">
        <w:t xml:space="preserve">1. Arfleifð okkar - Sjálfsmynd okkar: Að enduruppgötva ísraelsku rætur okkar.</w:t>
      </w:r>
    </w:p>
    <w:p/>
    <w:p>
      <w:r xmlns:w="http://schemas.openxmlformats.org/wordprocessingml/2006/main">
        <w:t xml:space="preserve">2. Að viðurkenna forfeður okkar: Heiðra ættir Esra.</w:t>
      </w:r>
    </w:p>
    <w:p/>
    <w:p>
      <w:r xmlns:w="http://schemas.openxmlformats.org/wordprocessingml/2006/main">
        <w:t xml:space="preserve">1. Rómverjabréfið 11:17-18 – „En ef sumar greinarnar voru brotnar af og þú, sem ert villiolía, grædduð inn á meðal þeirra og átt hlutdeild með þeim í hinni ríku rót olíutrésins, þá vertu ekki hrokafullur gagnvart greinunum, en ef þú ert hrokafullur, mundu að það ert ekki þú sem styður rótina, heldur rótin styður þig."</w:t>
      </w:r>
    </w:p>
    <w:p/>
    <w:p>
      <w:r xmlns:w="http://schemas.openxmlformats.org/wordprocessingml/2006/main">
        <w:t xml:space="preserve">2. 1. Pétursbréf 1:16-17 - "Því að ritað er: Þér skuluð vera heilagir, því að ég er heilagur. Og ef þér ákallið föðurinn, sem dæmir óhlutdrægt eftir verkum hvers og eins, þá hagið yður allan tímann. af dvöl þinni hér í ótta."</w:t>
      </w:r>
    </w:p>
    <w:p/>
    <w:p>
      <w:r xmlns:w="http://schemas.openxmlformats.org/wordprocessingml/2006/main">
        <w:t xml:space="preserve">Esrabók 7:5 Abísúason, Pínehassonar, Eleasarssonar, Arons sonar æðsta prests.</w:t>
      </w:r>
    </w:p>
    <w:p/>
    <w:p>
      <w:r xmlns:w="http://schemas.openxmlformats.org/wordprocessingml/2006/main">
        <w:t xml:space="preserve">Esra var prestur af Aroni, fyrsta æðsta prestinum.</w:t>
      </w:r>
    </w:p>
    <w:p/>
    <w:p>
      <w:r xmlns:w="http://schemas.openxmlformats.org/wordprocessingml/2006/main">
        <w:t xml:space="preserve">1: Sem afkomendur Arons verðum við að leitast við að lifa eftir arfleifð hans um trú og heilagleika.</w:t>
      </w:r>
    </w:p>
    <w:p/>
    <w:p>
      <w:r xmlns:w="http://schemas.openxmlformats.org/wordprocessingml/2006/main">
        <w:t xml:space="preserve">2: Við getum sótt styrk og hugrekki í fordæmi Esra, prestsins sem er kominn af Aroni.</w:t>
      </w:r>
    </w:p>
    <w:p/>
    <w:p>
      <w:r xmlns:w="http://schemas.openxmlformats.org/wordprocessingml/2006/main">
        <w:t xml:space="preserve">1: Hebreabréfið 7:24-25 En vegna þess að Jesús lifir að eilífu hefur hann varanlegt prestdæmi. Þess vegna getur hann frelsað algjörlega þá sem koma til Guðs fyrir hann, því að hann lifir alltaf til að biðja fyrir þeim.</w:t>
      </w:r>
    </w:p>
    <w:p/>
    <w:p>
      <w:r xmlns:w="http://schemas.openxmlformats.org/wordprocessingml/2006/main">
        <w:t xml:space="preserve">2. Mósebók 28:1 Láttu þá Aron, bróður þinn, og syni hans með honum, úr hópi Ísraelsmanna, ganga til þín til að þjóna mér sem prestum Arons og sonum Arons, Nadab og Abíhú, Eleasar og Ítamar.</w:t>
      </w:r>
    </w:p>
    <w:p/>
    <w:p>
      <w:r xmlns:w="http://schemas.openxmlformats.org/wordprocessingml/2006/main">
        <w:t xml:space="preserve">Esrabók 7:6 Þessi Esra fór upp frá Babýlon. Og hann var fræðimaður í lögmáli Móse, sem Drottinn, Guð Ísraels, hafði gefið, og konungur veitti honum alla beiðni hans, eftir hendi Drottins Guðs síns yfir honum.</w:t>
      </w:r>
    </w:p>
    <w:p/>
    <w:p>
      <w:r xmlns:w="http://schemas.openxmlformats.org/wordprocessingml/2006/main">
        <w:t xml:space="preserve">Esra var fræðimaður í lögmáli Móse og Drottinn veitti honum allar beiðnir hans.</w:t>
      </w:r>
    </w:p>
    <w:p/>
    <w:p>
      <w:r xmlns:w="http://schemas.openxmlformats.org/wordprocessingml/2006/main">
        <w:t xml:space="preserve">1. Drottinn er trúr þeim sem leita hans</w:t>
      </w:r>
    </w:p>
    <w:p/>
    <w:p>
      <w:r xmlns:w="http://schemas.openxmlformats.org/wordprocessingml/2006/main">
        <w:t xml:space="preserve">2. Kraftur lögmáls Móse</w:t>
      </w:r>
    </w:p>
    <w:p/>
    <w:p>
      <w:r xmlns:w="http://schemas.openxmlformats.org/wordprocessingml/2006/main">
        <w:t xml:space="preserve">1. Mósebók 31:24-26 Þegar Móse hafði lokið við að skrifa orð þessa lögmáls í bók, bauð hann levítunum, sem báru sáttmálsörk Drottins,</w:t>
      </w:r>
    </w:p>
    <w:p/>
    <w:p>
      <w:r xmlns:w="http://schemas.openxmlformats.org/wordprocessingml/2006/main">
        <w:t xml:space="preserve">2. Jósúabók 1:7-9 Vertu sterkur og mjög hugrakkur. Gætið þess að hlýða öllu því lögmáli sem þjónn minn Móse gaf þér. Snúðu ekki frá því til hægri né vinstri, svo að þér gangi vel, hvar sem þú ferð.</w:t>
      </w:r>
    </w:p>
    <w:p/>
    <w:p>
      <w:r xmlns:w="http://schemas.openxmlformats.org/wordprocessingml/2006/main">
        <w:t xml:space="preserve">Esrabók 7:7 Og nokkrir af Ísraelsmönnum og prestum, levítum, söngvurum, dyravörðum og helgidómsmönnum fóru upp til Jerúsalem á sjöunda ríkisári Artaxerxesar konungs.</w:t>
      </w:r>
    </w:p>
    <w:p/>
    <w:p>
      <w:r xmlns:w="http://schemas.openxmlformats.org/wordprocessingml/2006/main">
        <w:t xml:space="preserve">Á sjöunda ríkisári Artaxerxesar konungs fóru nokkrir af Ísraelsmönnum, prestar, levítar, söngvarar, burðarverðir og guðstrúarmenn, upp til Jerúsalem.</w:t>
      </w:r>
    </w:p>
    <w:p/>
    <w:p>
      <w:r xmlns:w="http://schemas.openxmlformats.org/wordprocessingml/2006/main">
        <w:t xml:space="preserve">1. Mikilvægi sameiningar og hvernig hún getur knúið okkur til hærri hæða.</w:t>
      </w:r>
    </w:p>
    <w:p/>
    <w:p>
      <w:r xmlns:w="http://schemas.openxmlformats.org/wordprocessingml/2006/main">
        <w:t xml:space="preserve">2. Kraftur hlýðni og hvernig hún getur fært blessun Guðs.</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1. Jóhannesarbréf 2:3-5 - Á þessu vitum vér, að vér höfum kynnst honum, ef vér höldum boðorð hans. Hver sem segir að ég þekki hann en haldi ekki boðorð hans er lygari og sannleikurinn er ekki í honum, heldur hver sem varðveitir orð hans, í honum er sannarlega kærleikur Guðs fullkominn. Af þessu megum við vita að við erum í honum.</w:t>
      </w:r>
    </w:p>
    <w:p/>
    <w:p>
      <w:r xmlns:w="http://schemas.openxmlformats.org/wordprocessingml/2006/main">
        <w:t xml:space="preserve">Esrabók 7:8 Og hann kom til Jerúsalem í fimmta mánuðinum, sem var á sjöunda ríkisári konungs.</w:t>
      </w:r>
    </w:p>
    <w:p/>
    <w:p>
      <w:r xmlns:w="http://schemas.openxmlformats.org/wordprocessingml/2006/main">
        <w:t xml:space="preserve">Esra fór frá Babýlon og kom til Jerúsalem á fimmta mánuði á sjöunda ríkisári konungs.</w:t>
      </w:r>
    </w:p>
    <w:p/>
    <w:p>
      <w:r xmlns:w="http://schemas.openxmlformats.org/wordprocessingml/2006/main">
        <w:t xml:space="preserve">1. Tímasetning Guðs er fullkomin - Esra 7:8</w:t>
      </w:r>
    </w:p>
    <w:p/>
    <w:p>
      <w:r xmlns:w="http://schemas.openxmlformats.org/wordprocessingml/2006/main">
        <w:t xml:space="preserve">2. Trúföst hlýðni leiðir til blessana - Esra 7:8</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Esrabók 7:9 Því að á fyrsta degi hins fyrsta mánaðar tók hann að fara upp frá Babýlon, og á fyrsta degi fimmta mánaðarins kom hann til Jerúsalem, eftir góðri hendi Guðs síns yfir honum.</w:t>
      </w:r>
    </w:p>
    <w:p/>
    <w:p>
      <w:r xmlns:w="http://schemas.openxmlformats.org/wordprocessingml/2006/main">
        <w:t xml:space="preserve">Esra hóf ferð sína frá Babýlon til Jerúsalem á fyrsta degi fyrsta mánaðar og kom á fyrsta degi fimmta mánaðar, vegna blessunar Guðs yfir honum.</w:t>
      </w:r>
    </w:p>
    <w:p/>
    <w:p>
      <w:r xmlns:w="http://schemas.openxmlformats.org/wordprocessingml/2006/main">
        <w:t xml:space="preserve">1. Tímasetning Guðs er fullkomin - Kanna fullkomna tímasetningu Guðs í lífi okkar.</w:t>
      </w:r>
    </w:p>
    <w:p/>
    <w:p>
      <w:r xmlns:w="http://schemas.openxmlformats.org/wordprocessingml/2006/main">
        <w:t xml:space="preserve">2. Blessun Guðs - Að skilja hvernig blessun Guðs getur styrkt okkur á ferð okkar.</w:t>
      </w:r>
    </w:p>
    <w:p/>
    <w:p>
      <w:r xmlns:w="http://schemas.openxmlformats.org/wordprocessingml/2006/main">
        <w:t xml:space="preserve">1. Sálmur 32:8 - Ég mun fræða þig og kenna þér veginn sem þú átt að fara; Ég mun ráðleggja þér með ástríku auga mínu á þér.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Esrabók 7:10 Því að Esra hafði búið hjarta sitt til að leita lögmáls Drottins og framfylgja því og kenna Ísrael lög og lög.</w:t>
      </w:r>
    </w:p>
    <w:p/>
    <w:p>
      <w:r xmlns:w="http://schemas.openxmlformats.org/wordprocessingml/2006/main">
        <w:t xml:space="preserve">Esra helgaði sig því að leita leiðsagnar Drottins, gera vilja hans og kenna fólkinu lög Guðs.</w:t>
      </w:r>
    </w:p>
    <w:p/>
    <w:p>
      <w:r xmlns:w="http://schemas.openxmlformats.org/wordprocessingml/2006/main">
        <w:t xml:space="preserve">1. Helgðu þig því að leita leiðsagnar Guðs</w:t>
      </w:r>
    </w:p>
    <w:p/>
    <w:p>
      <w:r xmlns:w="http://schemas.openxmlformats.org/wordprocessingml/2006/main">
        <w:t xml:space="preserve">2. Lifðu og kenndu lögmál Guðs</w:t>
      </w:r>
    </w:p>
    <w:p/>
    <w:p>
      <w:r xmlns:w="http://schemas.openxmlformats.org/wordprocessingml/2006/main">
        <w:t xml:space="preserve">1. Mósebók 6:5-7 - Elskaðu Drottin Guð þinn af öllu hjarta þínu og allri sálu þinni og af öllum mætti þínum. Þessi boðorð sem ég gef yður í dag eiga að vera í hjörtum yðar. Sýndu þau börnunum þínum. Talaðu um þau þegar þú situr heima og þegar þú gengur eftir veginum, þegar þú leggur þig og þegar þú stendur upp.</w:t>
      </w:r>
    </w:p>
    <w:p/>
    <w:p>
      <w:r xmlns:w="http://schemas.openxmlformats.org/wordprocessingml/2006/main">
        <w:t xml:space="preserve">2. Jakobsbréfið 4:7-8 - Gefið ykkur því undir Guði. Standið gegn djöflinum, og hann mun flýja frá þér. Nálgast Guði og hann mun nálgast þig. Þvoið hendur yðar, þér syndarar, og hreinsið hjörtu yðar, þér tvísýnu.</w:t>
      </w:r>
    </w:p>
    <w:p/>
    <w:p>
      <w:r xmlns:w="http://schemas.openxmlformats.org/wordprocessingml/2006/main">
        <w:t xml:space="preserve">Esrabók 7:11 En þetta er afrit bréfsins, sem Artaserxes konungur gaf Esra presti, fræðimanninum, fræðimanninum af orðum boðorða Drottins og lögum hans til Ísraels.</w:t>
      </w:r>
    </w:p>
    <w:p/>
    <w:p>
      <w:r xmlns:w="http://schemas.openxmlformats.org/wordprocessingml/2006/main">
        <w:t xml:space="preserve">Artaxerxes konungur gaf út bréf til Esra prests og fræðimanns, sem var ábyrgur fyrir því að skrifa niður boð Drottins og lög hans til Ísraels.</w:t>
      </w:r>
    </w:p>
    <w:p/>
    <w:p>
      <w:r xmlns:w="http://schemas.openxmlformats.org/wordprocessingml/2006/main">
        <w:t xml:space="preserve">1. Hvernig á að fylgja boðorðum og samþykktum Drottins</w:t>
      </w:r>
    </w:p>
    <w:p/>
    <w:p>
      <w:r xmlns:w="http://schemas.openxmlformats.org/wordprocessingml/2006/main">
        <w:t xml:space="preserve">2. Mikilvægi þess að hlýða Guði</w:t>
      </w:r>
    </w:p>
    <w:p/>
    <w:p>
      <w:r xmlns:w="http://schemas.openxmlformats.org/wordprocessingml/2006/main">
        <w:t xml:space="preserve">1. Jóhannesarguðspjall 14:15 - "Ef þér elskið mig, munuð þér halda boðorð mín."</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Esrabók 7:12 Artaxerxes, konungur konunganna, til Esra prests, fræðimanns lögmáls Guðs himinsins, fullkominn frið, og á slíkum tíma.</w:t>
      </w:r>
    </w:p>
    <w:p/>
    <w:p>
      <w:r xmlns:w="http://schemas.openxmlformats.org/wordprocessingml/2006/main">
        <w:t xml:space="preserve">Esra var veitt hylli af Artaxerxesi, konungi konunga, og fékk fullkominn frið.</w:t>
      </w:r>
    </w:p>
    <w:p/>
    <w:p>
      <w:r xmlns:w="http://schemas.openxmlformats.org/wordprocessingml/2006/main">
        <w:t xml:space="preserve">1. Náð Guðs er nægileg fyrir allar þarfir okkar.</w:t>
      </w:r>
    </w:p>
    <w:p/>
    <w:p>
      <w:r xmlns:w="http://schemas.openxmlformats.org/wordprocessingml/2006/main">
        <w:t xml:space="preserve">2. Við getum treyst á Drottin fyrir fullkominn frið hans og vernd.</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Jesaja 26:3 - Þú varðveitir hann í fullkomnum friði, sem hefur hugann við þig, því að hann treystir þér.</w:t>
      </w:r>
    </w:p>
    <w:p/>
    <w:p>
      <w:r xmlns:w="http://schemas.openxmlformats.org/wordprocessingml/2006/main">
        <w:t xml:space="preserve">Esrabók 7:13 Ég gefi út skipun um að allir þeir af Ísraelsmönnum, prestar hans og levítar, í mínu ríki, sem ætla af fúsum vilja að fara upp til Jerúsalem, fari með þér.</w:t>
      </w:r>
    </w:p>
    <w:p/>
    <w:p>
      <w:r xmlns:w="http://schemas.openxmlformats.org/wordprocessingml/2006/main">
        <w:t xml:space="preserve">Daríus konungur gaf út tilskipun sem heimilaði Ísraelsmönnum, prestum og levítum að ferðast til Jerúsalem af fúsum og frjálsum vilja.</w:t>
      </w:r>
    </w:p>
    <w:p/>
    <w:p>
      <w:r xmlns:w="http://schemas.openxmlformats.org/wordprocessingml/2006/main">
        <w:t xml:space="preserve">1. Mikilvægi frjálss vilja í trúarferð okkar</w:t>
      </w:r>
    </w:p>
    <w:p/>
    <w:p>
      <w:r xmlns:w="http://schemas.openxmlformats.org/wordprocessingml/2006/main">
        <w:t xml:space="preserve">2. Útfærsla Guðs fyrir andlegum þörfum okkar</w:t>
      </w:r>
    </w:p>
    <w:p/>
    <w:p>
      <w:r xmlns:w="http://schemas.openxmlformats.org/wordprocessingml/2006/main">
        <w:t xml:space="preserve">1. Jósúabók 24:15 "Veldu í dag hverjum þú vilt þjóna"</w:t>
      </w:r>
    </w:p>
    <w:p/>
    <w:p>
      <w:r xmlns:w="http://schemas.openxmlformats.org/wordprocessingml/2006/main">
        <w:t xml:space="preserve">2. Sálmur 51:12 "Gef mér aftur gleði hjálpræðis þíns og styð mig með fúsum anda."</w:t>
      </w:r>
    </w:p>
    <w:p/>
    <w:p>
      <w:r xmlns:w="http://schemas.openxmlformats.org/wordprocessingml/2006/main">
        <w:t xml:space="preserve">Esrabók 7:14 Af því að þú ert sendur af konungi og sjö ráðgjöfum hans til að spyrjast fyrir um Júda og Jerúsalem, samkvæmt lögmáli Guðs þíns, sem þú hefur í hendi þér.</w:t>
      </w:r>
    </w:p>
    <w:p/>
    <w:p>
      <w:r xmlns:w="http://schemas.openxmlformats.org/wordprocessingml/2006/main">
        <w:t xml:space="preserve">Esra er sendur af konungi og sjö ráðgjöfum hans til að spyrjast fyrir um Júda og Jerúsalem samkvæmt lögum Guðs.</w:t>
      </w:r>
    </w:p>
    <w:p/>
    <w:p>
      <w:r xmlns:w="http://schemas.openxmlformats.org/wordprocessingml/2006/main">
        <w:t xml:space="preserve">1. Köllun til trúrrar hlýðni: Fylgdu lögum Guðs á trúfastan hátt</w:t>
      </w:r>
    </w:p>
    <w:p/>
    <w:p>
      <w:r xmlns:w="http://schemas.openxmlformats.org/wordprocessingml/2006/main">
        <w:t xml:space="preserve">2. Kraftur samfélags: Mikilvægi þess að vinna saman til dýrðar Guðs</w:t>
      </w:r>
    </w:p>
    <w:p/>
    <w:p>
      <w:r xmlns:w="http://schemas.openxmlformats.org/wordprocessingml/2006/main">
        <w:t xml:space="preserve">1. Mósebók 6:4-5 - "Heyr þú, Ísrael: Drottinn Guð vor, Drottinn er einn. Þú skalt elska Drottin Guð þinn af öllu hjarta þínu og allri sálu þinni og af öllum mætti þínum."</w:t>
      </w:r>
    </w:p>
    <w:p/>
    <w:p>
      <w:r xmlns:w="http://schemas.openxmlformats.org/wordprocessingml/2006/main">
        <w:t xml:space="preserve">2. Sálmur 119:105 - "Orð þitt er lampi fóta minna og ljós á vegi mínum."</w:t>
      </w:r>
    </w:p>
    <w:p/>
    <w:p>
      <w:r xmlns:w="http://schemas.openxmlformats.org/wordprocessingml/2006/main">
        <w:t xml:space="preserve">Esrabók 7:15 Og til þess að bera silfrið og gullið, sem konungur og ráðgjafar hans hafa gefið Guði Ísraels, sem býr í Jerúsalem, frjálslega,</w:t>
      </w:r>
    </w:p>
    <w:p/>
    <w:p>
      <w:r xmlns:w="http://schemas.openxmlformats.org/wordprocessingml/2006/main">
        <w:t xml:space="preserve">Esra þáði fúslega konungs og ráðsfórn silfurs og gulls til Guðs í Jerúsalem.</w:t>
      </w:r>
    </w:p>
    <w:p/>
    <w:p>
      <w:r xmlns:w="http://schemas.openxmlformats.org/wordprocessingml/2006/main">
        <w:t xml:space="preserve">1. Guð er verðugur bestu fórna okkar.</w:t>
      </w:r>
    </w:p>
    <w:p/>
    <w:p>
      <w:r xmlns:w="http://schemas.openxmlformats.org/wordprocessingml/2006/main">
        <w:t xml:space="preserve">2. Við ættum að gefa Guði frjálslega og örlátlega.</w:t>
      </w:r>
    </w:p>
    <w:p/>
    <w:p>
      <w:r xmlns:w="http://schemas.openxmlformats.org/wordprocessingml/2006/main">
        <w:t xml:space="preserve">1. Matteus 6:21 - Því hvar sem fjársjóður þinn er, þar mun og hjarta þitt vera.</w:t>
      </w:r>
    </w:p>
    <w:p/>
    <w:p>
      <w:r xmlns:w="http://schemas.openxmlformats.org/wordprocessingml/2006/main">
        <w:t xml:space="preserve">2. Mósebók 16:17 - Hver maður skal gefa eftir því sem hann getur, eftir þeirri blessun Drottins Guðs þíns, sem hann hefur gefið þér.</w:t>
      </w:r>
    </w:p>
    <w:p/>
    <w:p>
      <w:r xmlns:w="http://schemas.openxmlformats.org/wordprocessingml/2006/main">
        <w:t xml:space="preserve">Esrabók 7:16 Og allt silfrið og gullið, sem þú getur fundið í öllu Babýlonarhéraði, með frjálsri fórn lýðsins og prestanna, og fórnar fúslega fyrir hús Guðs þeirra, sem er í Jerúsalem.</w:t>
      </w:r>
    </w:p>
    <w:p/>
    <w:p>
      <w:r xmlns:w="http://schemas.openxmlformats.org/wordprocessingml/2006/main">
        <w:t xml:space="preserve">Esra var gefið vald til að safna silfri og gulli frá Babýlon fyrir hús Guðs í Jerúsalem og fólkið og prestarnir fórnuðu fúslega.</w:t>
      </w:r>
    </w:p>
    <w:p/>
    <w:p>
      <w:r xmlns:w="http://schemas.openxmlformats.org/wordprocessingml/2006/main">
        <w:t xml:space="preserve">1. Kraftur hins frjálsa vilja: Að kanna mikilvægi þess að gefa sjálfum okkur fúslega</w:t>
      </w:r>
    </w:p>
    <w:p/>
    <w:p>
      <w:r xmlns:w="http://schemas.openxmlformats.org/wordprocessingml/2006/main">
        <w:t xml:space="preserve">2. Hjarta örlætis: Hvernig við getum notað auðlindir okkar til að heiðra Guð</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Orðskviðirnir 3:9-10 - Heiðra Drottin með auðæfum þínum, með frumgróða allrar uppskeru þinnar; þá munu hlöður þínar fyllast allt að fullu og tunnur þínir fullir af nýju víni.</w:t>
      </w:r>
    </w:p>
    <w:p/>
    <w:p>
      <w:r xmlns:w="http://schemas.openxmlformats.org/wordprocessingml/2006/main">
        <w:t xml:space="preserve">Esrabók 7:17 til þess að þú kaupir í skyndi fyrir þennan pening uxa, hrúta, lömb ásamt matfórnum og dreypifórnum og fórn þeim á altari húss Guðs þíns, sem er í Jerúsalem.</w:t>
      </w:r>
    </w:p>
    <w:p/>
    <w:p>
      <w:r xmlns:w="http://schemas.openxmlformats.org/wordprocessingml/2006/main">
        <w:t xml:space="preserve">Esra sýnir sanna hollustu við Guð með því að setja hús hans í fyrsta sæti.</w:t>
      </w:r>
    </w:p>
    <w:p/>
    <w:p>
      <w:r xmlns:w="http://schemas.openxmlformats.org/wordprocessingml/2006/main">
        <w:t xml:space="preserve">1. Forgangur húss Guðs - Að setja Guð í fyrsta sæti í verki</w:t>
      </w:r>
    </w:p>
    <w:p/>
    <w:p>
      <w:r xmlns:w="http://schemas.openxmlformats.org/wordprocessingml/2006/main">
        <w:t xml:space="preserve">2. Að sýna Guði hollustu með því að forgangsraða húsi hans</w:t>
      </w:r>
    </w:p>
    <w:p/>
    <w:p>
      <w:r xmlns:w="http://schemas.openxmlformats.org/wordprocessingml/2006/main">
        <w:t xml:space="preserve">1. Mósebók 6:5 - Elskaðu Drottin Guð þinn af öllu hjarta þínu og allri sálu þinni og af öllum mætti þínum.</w:t>
      </w:r>
    </w:p>
    <w:p/>
    <w:p>
      <w:r xmlns:w="http://schemas.openxmlformats.org/wordprocessingml/2006/main">
        <w:t xml:space="preserve">2. Matteus 22:37-40 - Jesús sagði við hann: Þú skalt elska Drottin Guð þinn af öllu hjarta þínu, allri sálu þinni og öllum huga þínum. Þetta er fyrsta og stóra boðorðið. Og annað er því líkt: Þú skalt elska náunga þinn eins og sjálfan þig. Á þessum tveimur boðorðum hanga allt lögmálið og spámennirnir.</w:t>
      </w:r>
    </w:p>
    <w:p/>
    <w:p>
      <w:r xmlns:w="http://schemas.openxmlformats.org/wordprocessingml/2006/main">
        <w:t xml:space="preserve">Esrabók 7:18 Og hvað sem þér og bræðrum þínum gott þykir að gjöra við það sem eftir er af silfrinu og gullinu, það skuluð þér gjöra eftir vilja Guðs þíns.</w:t>
      </w:r>
    </w:p>
    <w:p/>
    <w:p>
      <w:r xmlns:w="http://schemas.openxmlformats.org/wordprocessingml/2006/main">
        <w:t xml:space="preserve">Esra segir fólkinu að nota silfrið og gullið sem það hefur yfir að ráða í samræmi við vilja Guðs.</w:t>
      </w:r>
    </w:p>
    <w:p/>
    <w:p>
      <w:r xmlns:w="http://schemas.openxmlformats.org/wordprocessingml/2006/main">
        <w:t xml:space="preserve">1. Að lifa samkvæmt vilja Guðs - Esra 7:18</w:t>
      </w:r>
    </w:p>
    <w:p/>
    <w:p>
      <w:r xmlns:w="http://schemas.openxmlformats.org/wordprocessingml/2006/main">
        <w:t xml:space="preserve">2. Kraftur hlýðni við Guð - Esra 7:18</w:t>
      </w:r>
    </w:p>
    <w:p/>
    <w:p>
      <w:r xmlns:w="http://schemas.openxmlformats.org/wordprocessingml/2006/main">
        <w:t xml:space="preserve">1. Matteusarguðspjall 7:21 - Ekki mun hver sem segir við mig: Herra, herra, ganga inn í himnaríki, heldur sá sem gjörir vilja föður míns, sem er á himnum.</w:t>
      </w:r>
    </w:p>
    <w:p/>
    <w:p>
      <w:r xmlns:w="http://schemas.openxmlformats.org/wordprocessingml/2006/main">
        <w:t xml:space="preserve">2. Efesusbréfið 6:6 - ekki með augnþjónustu, sem mönnum þóknun, heldur sem þjónar Krists, sem gera vilja Guðs af hjarta.</w:t>
      </w:r>
    </w:p>
    <w:p/>
    <w:p>
      <w:r xmlns:w="http://schemas.openxmlformats.org/wordprocessingml/2006/main">
        <w:t xml:space="preserve">Esrabók 7:19 Og áhöldin, sem þér eru gefin til þjónustu við musteri Guðs þíns, þau frelsa þú frammi fyrir Guði Jerúsalem.</w:t>
      </w:r>
    </w:p>
    <w:p/>
    <w:p>
      <w:r xmlns:w="http://schemas.openxmlformats.org/wordprocessingml/2006/main">
        <w:t xml:space="preserve">Esra er sagt að afhenda Jerúsalem öll áhöld sem honum voru gefin til þjónustu við hús Guðs.</w:t>
      </w:r>
    </w:p>
    <w:p/>
    <w:p>
      <w:r xmlns:w="http://schemas.openxmlformats.org/wordprocessingml/2006/main">
        <w:t xml:space="preserve">1. Kraftur trúrrar þjónustu</w:t>
      </w:r>
    </w:p>
    <w:p/>
    <w:p>
      <w:r xmlns:w="http://schemas.openxmlformats.org/wordprocessingml/2006/main">
        <w:t xml:space="preserve">2. Hlýðni við boðorð Guðs</w:t>
      </w:r>
    </w:p>
    <w:p/>
    <w:p>
      <w:r xmlns:w="http://schemas.openxmlformats.org/wordprocessingml/2006/main">
        <w:t xml:space="preserve">1. Jóhannesarguðspjall 14:15 "Ef þér elskið mig, munuð þér halda boðorð mín."</w:t>
      </w:r>
    </w:p>
    <w:p/>
    <w:p>
      <w:r xmlns:w="http://schemas.openxmlformats.org/wordprocessingml/2006/main">
        <w:t xml:space="preserve">2. Matteusarguðspjall 25:21 "Herra hans sagði við hann: Vel gert, góði og trúi þjónn. Þú hefur verið trúr yfir litlu, yfir miklu mun ég setja þig."</w:t>
      </w:r>
    </w:p>
    <w:p/>
    <w:p>
      <w:r xmlns:w="http://schemas.openxmlformats.org/wordprocessingml/2006/main">
        <w:t xml:space="preserve">Esrabók 7:20 Og hvað sem meira þarf til húss Guðs þíns, sem þú hefur tækifæri til að gefa, skalt þú gefa það úr fjársjóði konungs.</w:t>
      </w:r>
    </w:p>
    <w:p/>
    <w:p>
      <w:r xmlns:w="http://schemas.openxmlformats.org/wordprocessingml/2006/main">
        <w:t xml:space="preserve">Esra fékk fyrirmæli frá Guði um að nota fjársjóði konungs til að fjármagna þarfir húss Guðs.</w:t>
      </w:r>
    </w:p>
    <w:p/>
    <w:p>
      <w:r xmlns:w="http://schemas.openxmlformats.org/wordprocessingml/2006/main">
        <w:t xml:space="preserve">1. Treystu Guði til að sjá fyrir þörfum þínum í hvaða kringumstæðum sem er.</w:t>
      </w:r>
    </w:p>
    <w:p/>
    <w:p>
      <w:r xmlns:w="http://schemas.openxmlformats.org/wordprocessingml/2006/main">
        <w:t xml:space="preserve">2. Mikilvægi þess að gefa húsi Guðs.</w:t>
      </w:r>
    </w:p>
    <w:p/>
    <w:p>
      <w:r xmlns:w="http://schemas.openxmlformats.org/wordprocessingml/2006/main">
        <w:t xml:space="preserve">1. Matteusarguðspjall 6:25-34 - Ekki hafa áhyggjur af lífi þínu, hvað þú munt eta eða drekka eða klæðast.</w:t>
      </w:r>
    </w:p>
    <w:p/>
    <w:p>
      <w:r xmlns:w="http://schemas.openxmlformats.org/wordprocessingml/2006/main">
        <w:t xml:space="preserve">2. 2. Korintubréf 9:7 - Sérhver ykkar ætti að gefa það sem þið hafið ákveðið í hjarta ykkar að gefa, ekki með tregðu eða nauðung, því að Guð elskar glaðan gjafara.</w:t>
      </w:r>
    </w:p>
    <w:p/>
    <w:p>
      <w:r xmlns:w="http://schemas.openxmlformats.org/wordprocessingml/2006/main">
        <w:t xml:space="preserve">Esrabók 7:21 Og ég, ég Artaxerxes konungur, gef öllum gjaldkerum, sem eru handan árinnar, skipun um að allt sem Esra prestur, ritari lögmáls Guðs himna, krefst af yður, það gert hratt,</w:t>
      </w:r>
    </w:p>
    <w:p/>
    <w:p>
      <w:r xmlns:w="http://schemas.openxmlformats.org/wordprocessingml/2006/main">
        <w:t xml:space="preserve">Artaxerxes konungur skipar öllum gjaldkerum handan árinnar að veita skjótt allt sem Esra prestur og ritari lögmáls Guðs himna krefst.</w:t>
      </w:r>
    </w:p>
    <w:p/>
    <w:p>
      <w:r xmlns:w="http://schemas.openxmlformats.org/wordprocessingml/2006/main">
        <w:t xml:space="preserve">1. Kraftur Guðs til að framkvæma stóra hluti í gegnum fólk sitt</w:t>
      </w:r>
    </w:p>
    <w:p/>
    <w:p>
      <w:r xmlns:w="http://schemas.openxmlformats.org/wordprocessingml/2006/main">
        <w:t xml:space="preserve">2. Mikilvægi þess að hlýða boðorðum Guðs</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1. Jóhannesarbréf 5:3 - Því að þetta er kærleikur Guðs, að vér höldum boðorð hans, og boðorð hans eru ekki þung.</w:t>
      </w:r>
    </w:p>
    <w:p/>
    <w:p>
      <w:r xmlns:w="http://schemas.openxmlformats.org/wordprocessingml/2006/main">
        <w:t xml:space="preserve">Esrabók 7:22 Allt að hundrað talentur silfurs og hundrað mal af hveiti og hundrað bat af víni og hundrað bat af olíu og salti án þess að mæla hversu mikið.</w:t>
      </w:r>
    </w:p>
    <w:p/>
    <w:p>
      <w:r xmlns:w="http://schemas.openxmlformats.org/wordprocessingml/2006/main">
        <w:t xml:space="preserve">Esrabók 7:22 segir að Drottinn hafi boðið hundrað talentur silfurs, hundrað mæl af hveiti, hundrað böð af víni, hundrað böð af olíu og salti án þess að mæla fyrir um hversu mikið.</w:t>
      </w:r>
    </w:p>
    <w:p/>
    <w:p>
      <w:r xmlns:w="http://schemas.openxmlformats.org/wordprocessingml/2006/main">
        <w:t xml:space="preserve">1. Byrjar á hlýðni: Kraftur boðorðs Guðs</w:t>
      </w:r>
    </w:p>
    <w:p/>
    <w:p>
      <w:r xmlns:w="http://schemas.openxmlformats.org/wordprocessingml/2006/main">
        <w:t xml:space="preserve">2. Að vaxa í trú: Blessunin af því að fylgja vilja Drottins</w:t>
      </w:r>
    </w:p>
    <w:p/>
    <w:p>
      <w:r xmlns:w="http://schemas.openxmlformats.org/wordprocessingml/2006/main">
        <w:t xml:space="preserve">1. Mósebók 11:1-2 "Þess vegna skalt þú elska Drottin Guð þinn og varðveita boðorð hans, lög, lög og boðorð hans alla tíð. Og þekkið það í dag, því að ég tala ekki við börn yðar. sem ekki þekkja og ekki hafa séð refsingu Drottins Guðs þíns, mikilleika hans, voldugu hönd hans og útrétta armleggs."</w:t>
      </w:r>
    </w:p>
    <w:p/>
    <w:p>
      <w:r xmlns:w="http://schemas.openxmlformats.org/wordprocessingml/2006/main">
        <w:t xml:space="preserve">2. Filippíbréfið 4:6-7 "Gætið þess að engu, en í öllu skuluð óskir yðar kunnar verða Guði með bæn og beiðni með þakkargjörð. Og friður Guðs, sem er æðri öllum skilningi, mun varðveita hjörtu yðar og huga. fyrir Krist Jesú."</w:t>
      </w:r>
    </w:p>
    <w:p/>
    <w:p>
      <w:r xmlns:w="http://schemas.openxmlformats.org/wordprocessingml/2006/main">
        <w:t xml:space="preserve">Esrabók 7:23 Hvað sem Guð himnanna hefur boðið, skal það gjört af kostgæfni fyrir hús Guðs himinsins, því að hví skyldi reiði vera gegn ríki konungs og sona hans?</w:t>
      </w:r>
    </w:p>
    <w:p/>
    <w:p>
      <w:r xmlns:w="http://schemas.openxmlformats.org/wordprocessingml/2006/main">
        <w:t xml:space="preserve">Esra hvetur Gyðinga til að hlýða dyggilega boðum Guðs, að öðrum kosti munu þeir líða reiði konungs og sona hans.</w:t>
      </w:r>
    </w:p>
    <w:p/>
    <w:p>
      <w:r xmlns:w="http://schemas.openxmlformats.org/wordprocessingml/2006/main">
        <w:t xml:space="preserve">1. Að hlýða boðorðum Guðs veitir blessun</w:t>
      </w:r>
    </w:p>
    <w:p/>
    <w:p>
      <w:r xmlns:w="http://schemas.openxmlformats.org/wordprocessingml/2006/main">
        <w:t xml:space="preserve">2. Afleiðingar óhlýðni</w:t>
      </w:r>
    </w:p>
    <w:p/>
    <w:p>
      <w:r xmlns:w="http://schemas.openxmlformats.org/wordprocessingml/2006/main">
        <w:t xml:space="preserve">1. 5. Mósebók 28:1-14</w:t>
      </w:r>
    </w:p>
    <w:p/>
    <w:p>
      <w:r xmlns:w="http://schemas.openxmlformats.org/wordprocessingml/2006/main">
        <w:t xml:space="preserve">2. Jeremía 7:23-28</w:t>
      </w:r>
    </w:p>
    <w:p/>
    <w:p>
      <w:r xmlns:w="http://schemas.openxmlformats.org/wordprocessingml/2006/main">
        <w:t xml:space="preserve">Esrabók 7:24 Og vér vottum yður, að við snertingu á neinum prestum og levítum, söngvurum, burðarvörðum, helgidómum eða þjónum þessa Guðs húss, þá skal ekki vera löglegt að leggja á þá toll, skatt eða toll.</w:t>
      </w:r>
    </w:p>
    <w:p/>
    <w:p>
      <w:r xmlns:w="http://schemas.openxmlformats.org/wordprocessingml/2006/main">
        <w:t xml:space="preserve">Artaxerxes konungur bauð Esra að fara til Jerúsalem með tilskipun sem leysti levítana, prestana, söngvarana, nethinima og aðra þjóna musterisins frá því að greiða skatta eða toll.</w:t>
      </w:r>
    </w:p>
    <w:p/>
    <w:p>
      <w:r xmlns:w="http://schemas.openxmlformats.org/wordprocessingml/2006/main">
        <w:t xml:space="preserve">1. Trúfesti Guðs: Hvernig Drottni ber umhyggju fyrir fólki sínu</w:t>
      </w:r>
    </w:p>
    <w:p/>
    <w:p>
      <w:r xmlns:w="http://schemas.openxmlformats.org/wordprocessingml/2006/main">
        <w:t xml:space="preserve">2. Kraftur hlýðni: Að lifa sem svar við orði Guðs</w:t>
      </w:r>
    </w:p>
    <w:p/>
    <w:p>
      <w:r xmlns:w="http://schemas.openxmlformats.org/wordprocessingml/2006/main">
        <w:t xml:space="preserve">1. Mósebók 8:18, "En minnstu Drottins, Guðs þíns, því að það er hann sem gefur þér hæfileika til að afla auðs og staðfestir þannig sáttmála sinn, sem hann sór forfeðrum þínum, eins og hann er í dag."</w:t>
      </w:r>
    </w:p>
    <w:p/>
    <w:p>
      <w:r xmlns:w="http://schemas.openxmlformats.org/wordprocessingml/2006/main">
        <w:t xml:space="preserve">2. Sálmur 37:25, "Ég var ungur og nú er ég gamall, samt hef ég aldrei séð réttláta yfirgefna eða börn þeirra biðja um brauð."</w:t>
      </w:r>
    </w:p>
    <w:p/>
    <w:p>
      <w:r xmlns:w="http://schemas.openxmlformats.org/wordprocessingml/2006/main">
        <w:t xml:space="preserve">Esrabók 7:25 Og þú, Esra, eftir visku Guðs þíns, sem þú hefur í hendi þér, settu þá dómara og dómara, sem dæma alla lýðinn, sem er handan árinnar, alla þá sem þekkja lög Guðs þíns. og kennið þeim sem ekki þekkja þá.</w:t>
      </w:r>
    </w:p>
    <w:p/>
    <w:p>
      <w:r xmlns:w="http://schemas.openxmlformats.org/wordprocessingml/2006/main">
        <w:t xml:space="preserve">Hlutverk Esra var að skipa sýslumenn, dómara og kennara fyrir þá sem ekki þekktu lög Guðs.</w:t>
      </w:r>
    </w:p>
    <w:p/>
    <w:p>
      <w:r xmlns:w="http://schemas.openxmlformats.org/wordprocessingml/2006/main">
        <w:t xml:space="preserve">1. Mikilvægi þess að kenna lög Guðs þeim sem ekki þekkja þau.</w:t>
      </w:r>
    </w:p>
    <w:p/>
    <w:p>
      <w:r xmlns:w="http://schemas.openxmlformats.org/wordprocessingml/2006/main">
        <w:t xml:space="preserve">2. Ábyrgð valdhafa til að tryggja að lögum Guðs sé fylgt.</w:t>
      </w:r>
    </w:p>
    <w:p/>
    <w:p>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p>
      <w:r xmlns:w="http://schemas.openxmlformats.org/wordprocessingml/2006/main">
        <w:t xml:space="preserve">2. Rómverjabréfið 13:1-2 - Látið hvern einstakling vera undirgefinn yfirvöldum. Því að ekkert vald er til nema frá Guði, og þeir sem til eru hafa verið stofnaðir af Guði. Því hver sem stendur gegn yfirvöldum stendur gegn því sem Guð hefur útnefnt, og þeir sem standa á móti munu hljóta dóm.</w:t>
      </w:r>
    </w:p>
    <w:p/>
    <w:p>
      <w:r xmlns:w="http://schemas.openxmlformats.org/wordprocessingml/2006/main">
        <w:t xml:space="preserve">Esrabók 7:26 Og hver sem vill ekki framfylgja lögmáli Guðs þíns og lögmáli konungs, hann verði skjótt fullnægður, hvort sem það er til dauða eða brottvísunar, eða upptöku á vörum eða fangelsi.</w:t>
      </w:r>
    </w:p>
    <w:p/>
    <w:p>
      <w:r xmlns:w="http://schemas.openxmlformats.org/wordprocessingml/2006/main">
        <w:t xml:space="preserve">Esra gefur fyrirmæli um að þeim sem óhlýðnast lögum Guðs eða lögum konungs skuli refsað skjótt, annaðhvort með dauða, brottvísun, upptöku á vörum eða fangelsi.</w:t>
      </w:r>
    </w:p>
    <w:p/>
    <w:p>
      <w:r xmlns:w="http://schemas.openxmlformats.org/wordprocessingml/2006/main">
        <w:t xml:space="preserve">1. Afleiðingar þess að óhlýðnast lögum Guðs</w:t>
      </w:r>
    </w:p>
    <w:p/>
    <w:p>
      <w:r xmlns:w="http://schemas.openxmlformats.org/wordprocessingml/2006/main">
        <w:t xml:space="preserve">2. Að hlýða bæði lögmáli Guðs og lögmáli konungs</w:t>
      </w:r>
    </w:p>
    <w:p/>
    <w:p>
      <w:r xmlns:w="http://schemas.openxmlformats.org/wordprocessingml/2006/main">
        <w:t xml:space="preserve">1. Rómverjabréfið 13:1-7 - Látið hvern einstakling vera undirgefinn yfirvöldum. Því að ekkert vald er til nema frá Guði, og þeir sem til eru hafa verið stofnaðir af Guði.</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Esrabók 7:27 Lofaður sé Drottinn, Guð feðra vorra, sem hefur lagt slíkt í hjarta konungs til þess að fegra hús Drottins, sem er í Jerúsalem.</w:t>
      </w:r>
    </w:p>
    <w:p/>
    <w:p>
      <w:r xmlns:w="http://schemas.openxmlformats.org/wordprocessingml/2006/main">
        <w:t xml:space="preserve">Esra vegsamar Guð fyrir að hafa lagt það í hjarta konungs að fegra hús Drottins í Jerúsalem.</w:t>
      </w:r>
    </w:p>
    <w:p/>
    <w:p>
      <w:r xmlns:w="http://schemas.openxmlformats.org/wordprocessingml/2006/main">
        <w:t xml:space="preserve">1. Örlátt hjarta Drottins: Hvernig Guð gefur okkur tækifæri til að þjóna</w:t>
      </w:r>
    </w:p>
    <w:p/>
    <w:p>
      <w:r xmlns:w="http://schemas.openxmlformats.org/wordprocessingml/2006/main">
        <w:t xml:space="preserve">2. Ekki taka náð Guðs sem sjálfsögðum hlut: Hvernig á að meta blessanir Drottins</w:t>
      </w:r>
    </w:p>
    <w:p/>
    <w:p>
      <w:r xmlns:w="http://schemas.openxmlformats.org/wordprocessingml/2006/main">
        <w:t xml:space="preserve">1. 5. Mósebók 8:10-18 - Kærleikur Guðs fyrir fólk sitt</w:t>
      </w:r>
    </w:p>
    <w:p/>
    <w:p>
      <w:r xmlns:w="http://schemas.openxmlformats.org/wordprocessingml/2006/main">
        <w:t xml:space="preserve">2. Efesusbréfið 2:8-10 - Ríki Guðs í náð fyrir okkur</w:t>
      </w:r>
    </w:p>
    <w:p/>
    <w:p>
      <w:r xmlns:w="http://schemas.openxmlformats.org/wordprocessingml/2006/main">
        <w:t xml:space="preserve">Esrabók 7:28 og sýndi mér miskunn frammi fyrir konungi og ráðgjöfum hans og öllum voldugu höfðingjum konungs. Og ég styrktist eins og hönd Drottins Guðs míns var yfir mér, og ég safnaði saman höfðingjum af Ísrael til að fara með mér.</w:t>
      </w:r>
    </w:p>
    <w:p/>
    <w:p>
      <w:r xmlns:w="http://schemas.openxmlformats.org/wordprocessingml/2006/main">
        <w:t xml:space="preserve">Esra styrktist af Drottni og var veitt miskunn af konungi, ráðgjöfum hans og höfðingjum. Hann safnaði síðan saman leiðtogum frá Ísrael til að fara með sér.</w:t>
      </w:r>
    </w:p>
    <w:p/>
    <w:p>
      <w:r xmlns:w="http://schemas.openxmlformats.org/wordprocessingml/2006/main">
        <w:t xml:space="preserve">1. Kraftur Guðs: Hvernig við getum verið styrkt og studd af Drottni.</w:t>
      </w:r>
    </w:p>
    <w:p/>
    <w:p>
      <w:r xmlns:w="http://schemas.openxmlformats.org/wordprocessingml/2006/main">
        <w:t xml:space="preserve">2. Miskunn Guðs: Hvernig við getum hlotið náð og náð frá ólíklegum áttum.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Filippíbréfið 4:13 - Allt þetta get ég gert fyrir hann sem gefur mér styrk.</w:t>
      </w:r>
    </w:p>
    <w:p/>
    <w:p>
      <w:r xmlns:w="http://schemas.openxmlformats.org/wordprocessingml/2006/main">
        <w:t xml:space="preserve">Esra kafli 8 lýsir ferð Esra frá Babýlon til Jerúsalem með hópi útlaga. Í kaflanum er lögð áhersla á mikilvægi þess að leita verndar og leiðsagnar Guðs á ferðum sínum, sem og örugga komu hópsins til Jerúsalem.</w:t>
      </w:r>
    </w:p>
    <w:p/>
    <w:p>
      <w:r xmlns:w="http://schemas.openxmlformats.org/wordprocessingml/2006/main">
        <w:t xml:space="preserve">1. málsgrein: Kaflinn byrjar á því að draga fram hvernig Esra safnar saman hópi fólks, þar á meðal prestum, levítum og öðrum sem eru tilbúnir að snúa aftur til Jerúsalem. Þeir koma saman við Ahava-skurðinn og búa sig undir ferð sína (Esra 8:1-14).</w:t>
      </w:r>
    </w:p>
    <w:p/>
    <w:p>
      <w:r xmlns:w="http://schemas.openxmlformats.org/wordprocessingml/2006/main">
        <w:t xml:space="preserve">2. málsgrein: Frásögnin fjallar um hvernig Esra boðar föstu fyrir brottför þeirra og leitar leiðsagnar Guðs og verndar fyrir ferð sína. Hann felur prestunum og levítunum dýrmæta muni til að koma þeim á öruggan hátt til Jerúsalem (Esra 8:15-30).</w:t>
      </w:r>
    </w:p>
    <w:p/>
    <w:p>
      <w:r xmlns:w="http://schemas.openxmlformats.org/wordprocessingml/2006/main">
        <w:t xml:space="preserve">Þriðja málsgrein: Frásögnin dregur fram hvernig Guð svarar bænum þeirra með því að veita þeim vernd alla ferðina. Þeir koma heilir á húfi til Jerúsalem og afhenda þá hluti sem þeir hafa trúað fyrir í umsjá musterisfulltrúa (Esra 8:31-36).</w:t>
      </w:r>
    </w:p>
    <w:p/>
    <w:p>
      <w:r xmlns:w="http://schemas.openxmlformats.org/wordprocessingml/2006/main">
        <w:t xml:space="preserve">Í stuttu máli, 8. kafli Esra sýnir söfnuðinn og ferðina sem upplifað var við endurreisnina aftur til helgrar borgar. Leggðu áherslu á nýliðun sem kemur fram með því að safna sjálfboðaliðum og andlegan undirbúning sem næst með föstu. Þar sem minnst var á guðlega íhlutun sem berast til verndar, og árangursrík komu sást útfærsla sem táknar guðlega forsjón og staðfestingu um uppfyllingu í átt að heilögu trúboði.</w:t>
      </w:r>
    </w:p>
    <w:p/>
    <w:p>
      <w:r xmlns:w="http://schemas.openxmlformats.org/wordprocessingml/2006/main">
        <w:t xml:space="preserve">Esrabók 8:1 Þessir eru nú ætthöfðingjar þeirra, og þetta er ættartala þeirra, sem fóru með mér frá Babýlon, á konungstíma Artaxerxesar konungs.</w:t>
      </w:r>
    </w:p>
    <w:p/>
    <w:p>
      <w:r xmlns:w="http://schemas.openxmlformats.org/wordprocessingml/2006/main">
        <w:t xml:space="preserve">Esra og félagar hans eru skráðir í Biblíunni fyrir hollustu sína við Guð og trúfesti við sáttmála hans.</w:t>
      </w:r>
    </w:p>
    <w:p/>
    <w:p>
      <w:r xmlns:w="http://schemas.openxmlformats.org/wordprocessingml/2006/main">
        <w:t xml:space="preserve">1. Guð umbunar alltaf trúfesti og tryggð.</w:t>
      </w:r>
    </w:p>
    <w:p/>
    <w:p>
      <w:r xmlns:w="http://schemas.openxmlformats.org/wordprocessingml/2006/main">
        <w:t xml:space="preserve">2. Mikilvægi þess að vera trúr sáttmála okkar við Guð.</w:t>
      </w:r>
    </w:p>
    <w:p/>
    <w:p>
      <w:r xmlns:w="http://schemas.openxmlformats.org/wordprocessingml/2006/main">
        <w:t xml:space="preserve">1. Jósúabók 24:15 - En ég og hús mitt, við munum þjóna Drottni.</w:t>
      </w:r>
    </w:p>
    <w:p/>
    <w:p>
      <w:r xmlns:w="http://schemas.openxmlformats.org/wordprocessingml/2006/main">
        <w:t xml:space="preserve">2. Hebreabréfið 11:8-10 - Í trú hlýddi Abraham þegar hann var kallaður til að fara út á stað sem hann átti að fá sem arfleifð. Og hann gekk út, vissi ekki hvert hann ætlaði. Fyrir trú fór hann að búa í fyrirheitna landinu, eins og í framandi landi, og bjó í tjöldum með Ísak og Jakob, erfingja með honum sama fyrirheits. Því að hann hlakkaði til borgarinnar, sem hefur undirstöður, en Guð er hönnuður hennar og smiður.</w:t>
      </w:r>
    </w:p>
    <w:p/>
    <w:p>
      <w:r xmlns:w="http://schemas.openxmlformats.org/wordprocessingml/2006/main">
        <w:t xml:space="preserve">Esrabók 8:2 Af niðjum Pínehasar: Gersom: af Ítamars sonum; Daníel: af sonum Davíðs; Hattush.</w:t>
      </w:r>
    </w:p>
    <w:p/>
    <w:p>
      <w:r xmlns:w="http://schemas.openxmlformats.org/wordprocessingml/2006/main">
        <w:t xml:space="preserve">Esrabók 8:2 telur upp þrjá afkomendur þekktra biblíupersóna: Gersom (sonur Pínehasar), Daníel (sonur Ítamars) og Hattush (sonur Davíðs).</w:t>
      </w:r>
    </w:p>
    <w:p/>
    <w:p>
      <w:r xmlns:w="http://schemas.openxmlformats.org/wordprocessingml/2006/main">
        <w:t xml:space="preserve">1. Trúfesti Guðs við fyrirheit sín: Afkomendur Pínehasar, Ítamars og Davíðs</w:t>
      </w:r>
    </w:p>
    <w:p/>
    <w:p>
      <w:r xmlns:w="http://schemas.openxmlformats.org/wordprocessingml/2006/main">
        <w:t xml:space="preserve">2. Að lifa hugrökk við óhagstæðar aðstæður: Dæmi um Gershom, Daníel og Hattush</w:t>
      </w:r>
    </w:p>
    <w:p/>
    <w:p>
      <w:r xmlns:w="http://schemas.openxmlformats.org/wordprocessingml/2006/main">
        <w:t xml:space="preserve">1. Síðari Kroníkubók 17:8-9 - "Og með þeim sendi hann levíta, Semaja, Netanja, Sebadja, Asahel, Semíramót, Jónatan, Adónía, Tóbía, Tóbadónía, levíta, og með þeim. Elísama og Jóram, prestar. Þeir kenndu í Júda og höfðu lögmálsbók Drottins hjá sér og fóru um allar Júdaborgir og kenndu lýðnum."</w:t>
      </w:r>
    </w:p>
    <w:p/>
    <w:p>
      <w:r xmlns:w="http://schemas.openxmlformats.org/wordprocessingml/2006/main">
        <w:t xml:space="preserve">2. Sálmur 78:5-7 - „Því að hann staðfesti vitnisburð í Jakob og setti lögmál í Ísrael, sem hann bauð feðrum vorum, að þeir skyldu kunngjöra börnum sínum það, svo að komandi kynslóð kynni þau, Jafnvel þau börn sem fæðast ættu að rísa upp og kunngjöra börnum sínum þau, til þess að þeir gætu sett von sína á Guð og gleymt ekki verkum Guðs, heldur haldið boðorð hans."</w:t>
      </w:r>
    </w:p>
    <w:p/>
    <w:p>
      <w:r xmlns:w="http://schemas.openxmlformats.org/wordprocessingml/2006/main">
        <w:t xml:space="preserve">Esrabók 8:3 Af sonum Sekanja, af sonum Faros; Sakaría, og með honum voru taldir hundrað og fimmtíu karlmenn í ættartölu karlkyns.</w:t>
      </w:r>
    </w:p>
    <w:p/>
    <w:p>
      <w:r xmlns:w="http://schemas.openxmlformats.org/wordprocessingml/2006/main">
        <w:t xml:space="preserve">Esrabók 8:3 skráir ættfræði Sakaría, sonar Sekanja, með áætlaða karlkyns íbúafjölda um 150.</w:t>
      </w:r>
    </w:p>
    <w:p/>
    <w:p>
      <w:r xmlns:w="http://schemas.openxmlformats.org/wordprocessingml/2006/main">
        <w:t xml:space="preserve">1. Trúfesti Guðs við að skrá ættfræði</w:t>
      </w:r>
    </w:p>
    <w:p/>
    <w:p>
      <w:r xmlns:w="http://schemas.openxmlformats.org/wordprocessingml/2006/main">
        <w:t xml:space="preserve">2. Kraftur blessunar Guðs til að fjölga fjölskyldu.</w:t>
      </w:r>
    </w:p>
    <w:p/>
    <w:p>
      <w:r xmlns:w="http://schemas.openxmlformats.org/wordprocessingml/2006/main">
        <w:t xml:space="preserve">1. Matteus 1:1-17 - Ættfræði Jesú Krists</w:t>
      </w:r>
    </w:p>
    <w:p/>
    <w:p>
      <w:r xmlns:w="http://schemas.openxmlformats.org/wordprocessingml/2006/main">
        <w:t xml:space="preserve">2. 1. Mósebók 12:2-3 - Loforð Drottins við Abram um að gera hann að mikilli þjóð</w:t>
      </w:r>
    </w:p>
    <w:p/>
    <w:p>
      <w:r xmlns:w="http://schemas.openxmlformats.org/wordprocessingml/2006/main">
        <w:t xml:space="preserve">Esrabók 8:4 Af sonum Pahatmóabs: Elhónaí Serajason og með honum tvö hundruð karlmenn.</w:t>
      </w:r>
    </w:p>
    <w:p/>
    <w:p>
      <w:r xmlns:w="http://schemas.openxmlformats.org/wordprocessingml/2006/main">
        <w:t xml:space="preserve">Elhónaí, sonur Seraja, fylgdi tvö hundruð karlmönnum af sonum Pahatmóabs.</w:t>
      </w:r>
    </w:p>
    <w:p/>
    <w:p>
      <w:r xmlns:w="http://schemas.openxmlformats.org/wordprocessingml/2006/main">
        <w:t xml:space="preserve">1. Styrkur samfélags: Að vinna saman að betri hag</w:t>
      </w:r>
    </w:p>
    <w:p/>
    <w:p>
      <w:r xmlns:w="http://schemas.openxmlformats.org/wordprocessingml/2006/main">
        <w:t xml:space="preserve">2. Trúföst forysta: Að fylgja fordæmi Guðs um skuldbindingu</w:t>
      </w:r>
    </w:p>
    <w:p/>
    <w:p>
      <w:r xmlns:w="http://schemas.openxmlformats.org/wordprocessingml/2006/main">
        <w:t xml:space="preserve">1. Efesusbréfið 4:16 - Frá honum vex allur líkaminn, tengdur og haldinn saman af hverju liðböndum sem styðja, og byggir sig upp í kærleika, þar sem hver hluti vinnur sitt verk.</w:t>
      </w:r>
    </w:p>
    <w:p/>
    <w:p>
      <w:r xmlns:w="http://schemas.openxmlformats.org/wordprocessingml/2006/main">
        <w:t xml:space="preserve">2. 1. Tímóteusarbréf 4:12 - Láttu engan fyrirlíta þig vegna æsku þinnar, heldur vertu trúuðu fordæmi í tali, breytni, í kærleika, í trú, í hreinleika.</w:t>
      </w:r>
    </w:p>
    <w:p/>
    <w:p>
      <w:r xmlns:w="http://schemas.openxmlformats.org/wordprocessingml/2006/main">
        <w:t xml:space="preserve">Esrabók 8:5 Af sonum Sekanja: sonur Jahasíels og með honum þrjú hundruð karlmenn.</w:t>
      </w:r>
    </w:p>
    <w:p/>
    <w:p>
      <w:r xmlns:w="http://schemas.openxmlformats.org/wordprocessingml/2006/main">
        <w:t xml:space="preserve">Sekanja átti son sem hét Jahasíel og þrjú hundruð manna.</w:t>
      </w:r>
    </w:p>
    <w:p/>
    <w:p>
      <w:r xmlns:w="http://schemas.openxmlformats.org/wordprocessingml/2006/main">
        <w:t xml:space="preserve">1. Kraftur manna sameinaðir í einum málstað</w:t>
      </w:r>
    </w:p>
    <w:p/>
    <w:p>
      <w:r xmlns:w="http://schemas.openxmlformats.org/wordprocessingml/2006/main">
        <w:t xml:space="preserve">2. Styrkur fjölskyldutengsla</w:t>
      </w:r>
    </w:p>
    <w:p/>
    <w:p>
      <w:r xmlns:w="http://schemas.openxmlformats.org/wordprocessingml/2006/main">
        <w:t xml:space="preserve">1. Orðskviðirnir 27:17 - "Eins og járn brýnir járn, þannig brýnir einn annan."</w:t>
      </w:r>
    </w:p>
    <w:p/>
    <w:p>
      <w:r xmlns:w="http://schemas.openxmlformats.org/wordprocessingml/2006/main">
        <w:t xml:space="preserve">2. Postulasagan 2:44-45 - "Allir hinir trúuðu voru saman og áttu allt sameiginlegt. Þeir seldu eignir og eigur til að gefa hverjum þeim sem þurfti."</w:t>
      </w:r>
    </w:p>
    <w:p/>
    <w:p>
      <w:r xmlns:w="http://schemas.openxmlformats.org/wordprocessingml/2006/main">
        <w:t xml:space="preserve">Esrabók 8:6 Og af Adíns sonum: Ebed Jónatansson og með honum fimmtíu karlmenn.</w:t>
      </w:r>
    </w:p>
    <w:p/>
    <w:p>
      <w:r xmlns:w="http://schemas.openxmlformats.org/wordprocessingml/2006/main">
        <w:t xml:space="preserve">Esra skipaði Ebed og 50 aðra karlmenn af sonum Adins.</w:t>
      </w:r>
    </w:p>
    <w:p/>
    <w:p>
      <w:r xmlns:w="http://schemas.openxmlformats.org/wordprocessingml/2006/main">
        <w:t xml:space="preserve">1. Mikilvægi þess að skipa og viðurkenna leiðtoga - Esra 8:6</w:t>
      </w:r>
    </w:p>
    <w:p/>
    <w:p>
      <w:r xmlns:w="http://schemas.openxmlformats.org/wordprocessingml/2006/main">
        <w:t xml:space="preserve">2. Kraftur einingarinnar - Esra 8:6</w:t>
      </w:r>
    </w:p>
    <w:p/>
    <w:p>
      <w:r xmlns:w="http://schemas.openxmlformats.org/wordprocessingml/2006/main">
        <w:t xml:space="preserve">1. Orðskviðirnir 11:14 - "Þar sem engin leiðsögn er, fellur fólk, en í gnægð ráðgjafa er öryggi."</w:t>
      </w:r>
    </w:p>
    <w:p/>
    <w:p>
      <w:r xmlns:w="http://schemas.openxmlformats.org/wordprocessingml/2006/main">
        <w:t xml:space="preserve">2. Efesusbréfið 4:11-13 – „Og hann gaf postulunum, spámönnunum, guðspjallamönnum, hirðunum og kennaranum til að búa hina heilögu til þjónustustarfsins, til uppbyggingar líkama Krists, þar til vér höfum allir náð eining trúarinnar og þekkingar á Guðs syni, til þroskaðs karlmanns, að vexti fyllingar Krists."</w:t>
      </w:r>
    </w:p>
    <w:p/>
    <w:p>
      <w:r xmlns:w="http://schemas.openxmlformats.org/wordprocessingml/2006/main">
        <w:t xml:space="preserve">Esrabók 8:7 Og af sonum Elams: Jesaja Ataljason og með honum sjötíu karlmenn.</w:t>
      </w:r>
    </w:p>
    <w:p/>
    <w:p>
      <w:r xmlns:w="http://schemas.openxmlformats.org/wordprocessingml/2006/main">
        <w:t xml:space="preserve">Esrabók 8:7 segir frá því að Jesaja Atalíason, ásamt 70 öðrum karlmönnum, hafi verið afkomendur Elams.</w:t>
      </w:r>
    </w:p>
    <w:p/>
    <w:p>
      <w:r xmlns:w="http://schemas.openxmlformats.org/wordprocessingml/2006/main">
        <w:t xml:space="preserve">1. Hvernig á að lifa eftir ætterni okkar</w:t>
      </w:r>
    </w:p>
    <w:p/>
    <w:p>
      <w:r xmlns:w="http://schemas.openxmlformats.org/wordprocessingml/2006/main">
        <w:t xml:space="preserve">2. Kraftur sameinaðs samfélags</w:t>
      </w:r>
    </w:p>
    <w:p/>
    <w:p>
      <w:r xmlns:w="http://schemas.openxmlformats.org/wordprocessingml/2006/main">
        <w:t xml:space="preserve">1. Orðskviðirnir 22:1 - "Gott nafn er fremur útvalið en stór auður, og náð er betri en silfur eða gull."</w:t>
      </w:r>
    </w:p>
    <w:p/>
    <w:p>
      <w:r xmlns:w="http://schemas.openxmlformats.org/wordprocessingml/2006/main">
        <w:t xml:space="preserve">2. Postulasagan 4:32-35 - En allur fjöldi þeirra sem trúðu var af einu hjarta og sál, og enginn sagði að eitthvað af því sem honum tilheyrði væri hans eigið, heldur áttu þeir allt sameiginlegt. Og með miklum krafti gáfu postularnir vitnisburð sinn um upprisu Drottins Jesú, og mikil náð var yfir þeim öllum. Enginn bágstaddur var meðal þeirra, því að jafnmargir og jarða- eða húseigendur seldu það og komu með ágóðann af því sem selt var og lögðu fyrir fætur postulanna og var úthlutað hverjum og einum eftir þörfum.</w:t>
      </w:r>
    </w:p>
    <w:p/>
    <w:p>
      <w:r xmlns:w="http://schemas.openxmlformats.org/wordprocessingml/2006/main">
        <w:t xml:space="preserve">Esrabók 8:8 Og af Sefatja sonum: Sebadía Míkaelsson og með honum áttatíu karlmenn.</w:t>
      </w:r>
    </w:p>
    <w:p/>
    <w:p>
      <w:r xmlns:w="http://schemas.openxmlformats.org/wordprocessingml/2006/main">
        <w:t xml:space="preserve">Esra 8:8 lýsir því að Sebadía, sonur Míkael, leiddi 80 karlmenn.</w:t>
      </w:r>
    </w:p>
    <w:p/>
    <w:p>
      <w:r xmlns:w="http://schemas.openxmlformats.org/wordprocessingml/2006/main">
        <w:t xml:space="preserve">1. The Power of Leadership: Dæmi Sebadías um að leiða 80 karlmenn.</w:t>
      </w:r>
    </w:p>
    <w:p/>
    <w:p>
      <w:r xmlns:w="http://schemas.openxmlformats.org/wordprocessingml/2006/main">
        <w:t xml:space="preserve">2. Styrkur í tölum: Hvernig leiðtogi getur hvatt og leitt fólk saman.</w:t>
      </w:r>
    </w:p>
    <w:p/>
    <w:p>
      <w:r xmlns:w="http://schemas.openxmlformats.org/wordprocessingml/2006/main">
        <w:t xml:space="preserve">1. Orðskviðirnir 27:17 "Járn brýnir járn og einn brýnir annan."</w:t>
      </w:r>
    </w:p>
    <w:p/>
    <w:p>
      <w:r xmlns:w="http://schemas.openxmlformats.org/wordprocessingml/2006/main">
        <w:t xml:space="preserve">2. Galatabréfið 6:2 "Berið hver annars byrðar, og þannig munuð þið uppfylla lögmál Krists."</w:t>
      </w:r>
    </w:p>
    <w:p/>
    <w:p>
      <w:r xmlns:w="http://schemas.openxmlformats.org/wordprocessingml/2006/main">
        <w:t xml:space="preserve">Esrabók 8:9 Af niðjum Jóabs: Óbadía Jehíelsson og með honum tvö hundruð og átján karlmenn.</w:t>
      </w:r>
    </w:p>
    <w:p/>
    <w:p>
      <w:r xmlns:w="http://schemas.openxmlformats.org/wordprocessingml/2006/main">
        <w:t xml:space="preserve">Esrabók 8:9 segir frá fjölda karlmanna með Óbadía Jehielssyni frá sonum Jóabs.</w:t>
      </w:r>
    </w:p>
    <w:p/>
    <w:p>
      <w:r xmlns:w="http://schemas.openxmlformats.org/wordprocessingml/2006/main">
        <w:t xml:space="preserve">1. Mikilvægi þess að hlýða boðorðum Guðs</w:t>
      </w:r>
    </w:p>
    <w:p/>
    <w:p>
      <w:r xmlns:w="http://schemas.openxmlformats.org/wordprocessingml/2006/main">
        <w:t xml:space="preserve">2. Kraftur trúarinnar í áætlun Guðs</w:t>
      </w:r>
    </w:p>
    <w:p/>
    <w:p>
      <w:r xmlns:w="http://schemas.openxmlformats.org/wordprocessingml/2006/main">
        <w:t xml:space="preserve">1. Jakobsbréfið 2:17-20 - "Svo er líka trúin í sjálfu sér, hafi hún ekki verk, dauð. En einhver mun segja: Þú hefur trú, og ég hef verk. Sýn mér trú þína án verkanna og Ég mun sýna þér trú mína með verkum mínum. Þú trúir því að Guð sé einn; þú gjörir vel. Jafnvel djöflarnir trúa og hrista! Viltu láta sýna þér, heimska manneskja, að trú án verkanna sé gagnslaus?"</w:t>
      </w:r>
    </w:p>
    <w:p/>
    <w:p>
      <w:r xmlns:w="http://schemas.openxmlformats.org/wordprocessingml/2006/main">
        <w:t xml:space="preserve">2. 1. Samúelsbók 15:22-23 - "Og Samúel sagði: ,,Hefur Drottni eins velþóknun á brennifórnum og sláturfórnum, eins og að hlýða rödd Drottins? Sjá, að hlýða er betra en fórn og að hlusta en feitur hrúta. Því að uppreisn er eins og spádómssynd, og yfirlæti er misgjörð og skurðgoðadýrkun. Þar sem þú hefur hafnað orði Drottins, hefur hann einnig hafnað þér frá því að vera konungur.</w:t>
      </w:r>
    </w:p>
    <w:p/>
    <w:p>
      <w:r xmlns:w="http://schemas.openxmlformats.org/wordprocessingml/2006/main">
        <w:t xml:space="preserve">Esrabók 8:10 Og af sonum Selómíts: Jósífíason og með honum hundrað og sextíu karlmenn.</w:t>
      </w:r>
    </w:p>
    <w:p/>
    <w:p>
      <w:r xmlns:w="http://schemas.openxmlformats.org/wordprocessingml/2006/main">
        <w:t xml:space="preserve">Fyrir syni Selómíts var Jósífía, alls hundrað og sextíu karlmenn.</w:t>
      </w:r>
    </w:p>
    <w:p/>
    <w:p>
      <w:r xmlns:w="http://schemas.openxmlformats.org/wordprocessingml/2006/main">
        <w:t xml:space="preserve">1. Kraftur einingarinnar: Hvernig vinna saman getur áorkað einhverju</w:t>
      </w:r>
    </w:p>
    <w:p/>
    <w:p>
      <w:r xmlns:w="http://schemas.openxmlformats.org/wordprocessingml/2006/main">
        <w:t xml:space="preserve">2. Gildi talna: Styrkur samfélags</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Prédikarinn 4:9-12 - "Tveir eru betri en einn, því að þeir hafa góð laun fyrir erfiði sitt. Því að ef þeir falla, mun sá lyfta náunga sínum upp, en vei þeim sem er einn þegar hann fellur; Því að hann hefur engan annan til að hjálpa sér upp.Enn, ef tveir liggja saman, þá eru þeir heitir, en hvernig getur einum verið heitt einn? Og ef einn sigrar á hann, munu tveir standa gegn honum, og þríþættur strengur slitnar ekki fljótt. ."</w:t>
      </w:r>
    </w:p>
    <w:p/>
    <w:p>
      <w:r xmlns:w="http://schemas.openxmlformats.org/wordprocessingml/2006/main">
        <w:t xml:space="preserve">Esrabók 8:11 Og af sonum Bebai: Sakaría Bebaisson og með honum tuttugu og átta karlmenn.</w:t>
      </w:r>
    </w:p>
    <w:p/>
    <w:p>
      <w:r xmlns:w="http://schemas.openxmlformats.org/wordprocessingml/2006/main">
        <w:t xml:space="preserve">Esra 8:11 nefnir að Sakaría Bebaisson sé í fylgd með 28 öðrum karlmönnum.</w:t>
      </w:r>
    </w:p>
    <w:p/>
    <w:p>
      <w:r xmlns:w="http://schemas.openxmlformats.org/wordprocessingml/2006/main">
        <w:t xml:space="preserve">1. Trúfesti Guðs birtist í fólkinu sem hann velur til að leiða þjóð sína.</w:t>
      </w:r>
    </w:p>
    <w:p/>
    <w:p>
      <w:r xmlns:w="http://schemas.openxmlformats.org/wordprocessingml/2006/main">
        <w:t xml:space="preserve">2. Aðgát og vernd Guðs sést í þeim félögum sem hann veitir.</w:t>
      </w:r>
    </w:p>
    <w:p/>
    <w:p>
      <w:r xmlns:w="http://schemas.openxmlformats.org/wordprocessingml/2006/main">
        <w:t xml:space="preserve">1. 1. Kroníkubók 16:34 - Þakkið Drottni, því að hann er góður; ást hans varir að eilífu.</w:t>
      </w:r>
    </w:p>
    <w:p/>
    <w:p>
      <w:r xmlns:w="http://schemas.openxmlformats.org/wordprocessingml/2006/main">
        <w:t xml:space="preserve">2. Sálmur 112:1-3 - Lofið Drottin. Sælir eru þeir sem óttast Drottin, sem hafa mikla ánægju af boðum hans. Börn þeirra munu verða voldug í landinu; Blessuð verður kynslóð hinna hreinskilnu. Auður og auður eru í húsum þeirra, og réttlæti þeirra varir að eilífu.</w:t>
      </w:r>
    </w:p>
    <w:p/>
    <w:p>
      <w:r xmlns:w="http://schemas.openxmlformats.org/wordprocessingml/2006/main">
        <w:t xml:space="preserve">Esrabók 8:12 Og af Asgads sonum: Jóhannan Hakkatansson og með honum hundrað og tíu karlmenn.</w:t>
      </w:r>
    </w:p>
    <w:p/>
    <w:p>
      <w:r xmlns:w="http://schemas.openxmlformats.org/wordprocessingml/2006/main">
        <w:t xml:space="preserve">Esra safnaði saman hópi manna af sonum Asgads, undir forystu Jóhanans, sonar Hakkatans, og var með hundrað og tíu karlmenn.</w:t>
      </w:r>
    </w:p>
    <w:p/>
    <w:p>
      <w:r xmlns:w="http://schemas.openxmlformats.org/wordprocessingml/2006/main">
        <w:t xml:space="preserve">1. Kraftur Guðs gefins forystu: Kannaðu söguna af Esra og Jóhanan</w:t>
      </w:r>
    </w:p>
    <w:p/>
    <w:p>
      <w:r xmlns:w="http://schemas.openxmlformats.org/wordprocessingml/2006/main">
        <w:t xml:space="preserve">2. Styrkur samfélags: Að finna styrk í gegnum einingu</w:t>
      </w:r>
    </w:p>
    <w:p/>
    <w:p>
      <w:r xmlns:w="http://schemas.openxmlformats.org/wordprocessingml/2006/main">
        <w:t xml:space="preserve">1. Postulasagan 2:42-47 - Kraftur samfélagssamfélags í frumkirkjunni.</w:t>
      </w:r>
    </w:p>
    <w:p/>
    <w:p>
      <w:r xmlns:w="http://schemas.openxmlformats.org/wordprocessingml/2006/main">
        <w:t xml:space="preserve">2. Efesusbréfið 5:21-33 - Lýst hver öðrum af lotningu fyrir Kristi.</w:t>
      </w:r>
    </w:p>
    <w:p/>
    <w:p>
      <w:r xmlns:w="http://schemas.openxmlformats.org/wordprocessingml/2006/main">
        <w:t xml:space="preserve">Esrabók 8:13 Og af hinum síðustu sonum Adóníkams, sem þessir hétu: Elífelet, Jeíel og Semaja og með þeim sextíu karlmenn.</w:t>
      </w:r>
    </w:p>
    <w:p/>
    <w:p>
      <w:r xmlns:w="http://schemas.openxmlformats.org/wordprocessingml/2006/main">
        <w:t xml:space="preserve">Esrabók 8:13 listar upp nöfn síðustu sona Adóníkams - Elífelet, Jeíel og Semaja - og heildarfjöldi karlmanna í hópnum, sem er sextíu.</w:t>
      </w:r>
    </w:p>
    <w:p/>
    <w:p>
      <w:r xmlns:w="http://schemas.openxmlformats.org/wordprocessingml/2006/main">
        <w:t xml:space="preserve">1. Kraftur lítilla talna: Hvernig Guð getur notað jafnvel minnstu hópa fólks til að skipta máli</w:t>
      </w:r>
    </w:p>
    <w:p/>
    <w:p>
      <w:r xmlns:w="http://schemas.openxmlformats.org/wordprocessingml/2006/main">
        <w:t xml:space="preserve">2. Fegurð einingar: Hvernig að vinna saman getur hjálpað okkur að ná stórum markmiðum</w:t>
      </w:r>
    </w:p>
    <w:p/>
    <w:p>
      <w:r xmlns:w="http://schemas.openxmlformats.org/wordprocessingml/2006/main">
        <w:t xml:space="preserve">1. Matteus 18:20 - „Því að þar sem tveir eða þrír eru saman komnir í mínu nafni, þar er ég á meðal þeirra.</w:t>
      </w:r>
    </w:p>
    <w:p/>
    <w:p>
      <w:r xmlns:w="http://schemas.openxmlformats.org/wordprocessingml/2006/main">
        <w:t xml:space="preserve">2. Rómverjabréfið 12:12 - Verið glöð í voninni, verið þolinmóð í þrengingum, verið stöðug í bæn.</w:t>
      </w:r>
    </w:p>
    <w:p/>
    <w:p>
      <w:r xmlns:w="http://schemas.openxmlformats.org/wordprocessingml/2006/main">
        <w:t xml:space="preserve">Esrabók 8:14 Og af Bigvaí sonum: Útaí og Zabbúd og með þeim sjötíu karlmenn.</w:t>
      </w:r>
    </w:p>
    <w:p/>
    <w:p>
      <w:r xmlns:w="http://schemas.openxmlformats.org/wordprocessingml/2006/main">
        <w:t xml:space="preserve">Esra 8 lýsir söfnun sjötíu karlmanna, þar á meðal Uthai og Zabbud, frá sonum Bigvai.</w:t>
      </w:r>
    </w:p>
    <w:p/>
    <w:p>
      <w:r xmlns:w="http://schemas.openxmlformats.org/wordprocessingml/2006/main">
        <w:t xml:space="preserve">1. Mikilvægi samfélags og samvinnu í starfi Guðs.</w:t>
      </w:r>
    </w:p>
    <w:p/>
    <w:p>
      <w:r xmlns:w="http://schemas.openxmlformats.org/wordprocessingml/2006/main">
        <w:t xml:space="preserve">2. Að viðurkenna nærveru og kraft Guðs á tímum mikillar neyðar.</w:t>
      </w:r>
    </w:p>
    <w:p/>
    <w:p>
      <w:r xmlns:w="http://schemas.openxmlformats.org/wordprocessingml/2006/main">
        <w:t xml:space="preserve">1. Filippíbréfið 2:2-4 - "Ljúkið gleði minni með því að vera sama hugarfari, hafa sama kærleika, vera í fullri sátt og einhug. Gerið ekkert af eigingirni eða yfirlæti, en í auðmýkt álítið aðra mikilvægari en Látið hvern ykkar líta ekki aðeins á eigin hagsmuni heldur einnig annarra."</w:t>
      </w:r>
    </w:p>
    <w:p/>
    <w:p>
      <w:r xmlns:w="http://schemas.openxmlformats.org/wordprocessingml/2006/main">
        <w:t xml:space="preserve">2. Postulasagan 2:44-47 - "Og allir sem trúðu voru saman og áttu allt sameiginlegt. Og þeir seldu eigur sínar og eigur og deildu ágóðanum til allra, eftir því sem allir þurftu. Og dag eftir dag tóku þeir þátt í musteri saman og brjóta brauð á heimilum sínum, tóku þeir við mat sínum með glöðum og örlátum hjörtum, lofuðu Guð og höfðu náð með öllum lýðnum. Og Drottinn bætti við fjölda þeirra dag frá degi þeim sem hólpnir voru."</w:t>
      </w:r>
    </w:p>
    <w:p/>
    <w:p>
      <w:r xmlns:w="http://schemas.openxmlformats.org/wordprocessingml/2006/main">
        <w:t xml:space="preserve">Esrabók 8:15 Og ég safnaði þeim saman að ánni, sem rennur til Ahava. Og þar bjuggum vér í tjöldum í þrjá daga. Og ég skoðaði fólkið og prestana og fann þar engan af sonum Leví.</w:t>
      </w:r>
    </w:p>
    <w:p/>
    <w:p>
      <w:r xmlns:w="http://schemas.openxmlformats.org/wordprocessingml/2006/main">
        <w:t xml:space="preserve">Esra og fólkið með honum söfnuðust saman við ána Ahava og dvöldu í tjöldum í þrjá daga. Esra skoðaði fólkið og prestana og fann engan af sonum Leví.</w:t>
      </w:r>
    </w:p>
    <w:p/>
    <w:p>
      <w:r xmlns:w="http://schemas.openxmlformats.org/wordprocessingml/2006/main">
        <w:t xml:space="preserve">1. Mikilvægi þess að vera trú kalli Guðs.</w:t>
      </w:r>
    </w:p>
    <w:p/>
    <w:p>
      <w:r xmlns:w="http://schemas.openxmlformats.org/wordprocessingml/2006/main">
        <w:t xml:space="preserve">2. Kraftur þrautseigju og hlýðni.</w:t>
      </w:r>
    </w:p>
    <w:p/>
    <w:p>
      <w:r xmlns:w="http://schemas.openxmlformats.org/wordprocessingml/2006/main">
        <w:t xml:space="preserve">1. Mósebók 10:12-13 - "Og nú, Ísrael, hvað biður Drottinn Guð þinn af þér annað en að óttast Drottin Guð þinn, ganga í hlýðni við hann, elska hann, þjóna Drottni Guði þínum með af öllu hjarta þínu og allri sálu þinni og til að halda boðorð og skipanir Drottins sem ég gef þér í dag þér til heilla?"</w:t>
      </w:r>
    </w:p>
    <w:p/>
    <w:p>
      <w:r xmlns:w="http://schemas.openxmlformats.org/wordprocessingml/2006/main">
        <w:t xml:space="preserve">2. 1. Korintubréf 10:13 - "Engin freisting hefur náð yður nema mannkynið. Og Guð er trúr, hann mun ekki láta freista yðar umfram það sem þú getur þolað. En þegar þú freistast mun hann einnig sjá fyrir þér. leið út svo að þú getir þolað það."</w:t>
      </w:r>
    </w:p>
    <w:p/>
    <w:p>
      <w:r xmlns:w="http://schemas.openxmlformats.org/wordprocessingml/2006/main">
        <w:t xml:space="preserve">Esrabók 8:16 Þá sendi ég eftir Elíeser, Aríel, Semaja, Elnatan, Jarib, Elnatan, Natan, Sakaría og Mesúllam, höfðingja. og fyrir Jójarib og Elnatan, skilningsríka menn.</w:t>
      </w:r>
    </w:p>
    <w:p/>
    <w:p>
      <w:r xmlns:w="http://schemas.openxmlformats.org/wordprocessingml/2006/main">
        <w:t xml:space="preserve">Esra sendi eftir Elíeser, Ariel, Semaja, Elnatan, Jarib, Natan, Sakaría, Mesúllam, Jójaríb og Elnatan til að sameinast honum í trúboði hans.</w:t>
      </w:r>
    </w:p>
    <w:p/>
    <w:p>
      <w:r xmlns:w="http://schemas.openxmlformats.org/wordprocessingml/2006/main">
        <w:t xml:space="preserve">1. Guð styrkir okkur í gegnum fólkið sem hann sendir okkur</w:t>
      </w:r>
    </w:p>
    <w:p/>
    <w:p>
      <w:r xmlns:w="http://schemas.openxmlformats.org/wordprocessingml/2006/main">
        <w:t xml:space="preserve">2. Guð mun útvega okkur fólkið og fjármagnið sem við þurfum til að framkvæma vilja hans</w:t>
      </w:r>
    </w:p>
    <w:p/>
    <w:p>
      <w:r xmlns:w="http://schemas.openxmlformats.org/wordprocessingml/2006/main">
        <w:t xml:space="preserve">1. Sálmur 68:35 "Þú, Guð, er ógnvekjandi í helgidómi þínum, Guð Ísraels gefur lýð sínum kraft og styrk. Guði sé lof!"</w:t>
      </w:r>
    </w:p>
    <w:p/>
    <w:p>
      <w:r xmlns:w="http://schemas.openxmlformats.org/wordprocessingml/2006/main">
        <w:t xml:space="preserve">2. Efesusbréfið 6:10-11 "Að lokum, vertu sterkir í Drottni og í voldugu mætti hans. Klæddu þig í alvæpni Guðs, svo að þú getir tekið afstöðu gegn áformum djöfulsins."</w:t>
      </w:r>
    </w:p>
    <w:p/>
    <w:p>
      <w:r xmlns:w="http://schemas.openxmlformats.org/wordprocessingml/2006/main">
        <w:t xml:space="preserve">Esrabók 8:17 Og ég sendi þá með skipun til Íddó höfðingja á Kasífíustaðnum, og ég sagði þeim hvað þeir ættu að segja við Íddó og bræðrum hans, Nethinim, á Kasífíustaðnum, að þeir skyldu færa oss þjóna fyrir. hús Guðs vors.</w:t>
      </w:r>
    </w:p>
    <w:p/>
    <w:p>
      <w:r xmlns:w="http://schemas.openxmlformats.org/wordprocessingml/2006/main">
        <w:t xml:space="preserve">Esra sendi hóp fólks til Iddo, höfðingjans í Casiphia, til að biðja hann um að útvega þjóna fyrir hús Guðs.</w:t>
      </w:r>
    </w:p>
    <w:p/>
    <w:p>
      <w:r xmlns:w="http://schemas.openxmlformats.org/wordprocessingml/2006/main">
        <w:t xml:space="preserve">1. Mikilvægi þess að útvega þjóna fyrir hús Guðs.</w:t>
      </w:r>
    </w:p>
    <w:p/>
    <w:p>
      <w:r xmlns:w="http://schemas.openxmlformats.org/wordprocessingml/2006/main">
        <w:t xml:space="preserve">2. Nauðsyn þess að hlýða skipunum Guðs.</w:t>
      </w:r>
    </w:p>
    <w:p/>
    <w:p>
      <w:r xmlns:w="http://schemas.openxmlformats.org/wordprocessingml/2006/main">
        <w:t xml:space="preserve">1. Efesusbréfið 4:11-12 - Og hann gaf postulunum, spámönnunum, guðspjallamönnum, hirðunum og kennaranum til að búa hina heilögu til þjónustustarfsins, til að byggja upp líkama Krists.</w:t>
      </w:r>
    </w:p>
    <w:p/>
    <w:p>
      <w:r xmlns:w="http://schemas.openxmlformats.org/wordprocessingml/2006/main">
        <w:t xml:space="preserve">2. Mósebók 25:8 - Og þeir skulu gjöra mér helgidóm, svo að ég megi búa mitt á meðal þeirra.</w:t>
      </w:r>
    </w:p>
    <w:p/>
    <w:p>
      <w:r xmlns:w="http://schemas.openxmlformats.org/wordprocessingml/2006/main">
        <w:t xml:space="preserve">Esrabók 8:18 Og með góðri hendi Guðs vors yfir okkur færðu þeir okkur skilningsríkan mann, af sonum Mahlí, Levíssonar, Ísraelssonar. og Serebja ásamt sonum sínum og bræðrum, átján.</w:t>
      </w:r>
    </w:p>
    <w:p/>
    <w:p>
      <w:r xmlns:w="http://schemas.openxmlformats.org/wordprocessingml/2006/main">
        <w:t xml:space="preserve">Synir Mahlí voru fluttir til Esra með góðri hendi Guðs.</w:t>
      </w:r>
    </w:p>
    <w:p/>
    <w:p>
      <w:r xmlns:w="http://schemas.openxmlformats.org/wordprocessingml/2006/main">
        <w:t xml:space="preserve">1: Við getum treyst á mikla kærleika Guðs og ráðstöfun fyrir okkur, jafnvel á erfiðum tímum.</w:t>
      </w:r>
    </w:p>
    <w:p/>
    <w:p>
      <w:r xmlns:w="http://schemas.openxmlformats.org/wordprocessingml/2006/main">
        <w:t xml:space="preserve">2: Guð mun útvega okkur það fjármagn sem við þurfum til að framkvæma vilja hans.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Esrabók 8:19 Og Hasabja og með honum Jesaja af Merarí sonum, bræður hans og synir þeirra, tuttugu.</w:t>
      </w:r>
    </w:p>
    <w:p/>
    <w:p>
      <w:r xmlns:w="http://schemas.openxmlformats.org/wordprocessingml/2006/main">
        <w:t xml:space="preserve">Esra skipaði tuttugu menn frá Merarí til að fylgja sér á ferð hans til Jerúsalem.</w:t>
      </w:r>
    </w:p>
    <w:p/>
    <w:p>
      <w:r xmlns:w="http://schemas.openxmlformats.org/wordprocessingml/2006/main">
        <w:t xml:space="preserve">1. Mikilvægi þess að velja félaga skynsamlega.</w:t>
      </w:r>
    </w:p>
    <w:p/>
    <w:p>
      <w:r xmlns:w="http://schemas.openxmlformats.org/wordprocessingml/2006/main">
        <w:t xml:space="preserve">2. Kraftur Guðs til að útbúa okkur fyrir hvaða verkefni sem er.</w:t>
      </w:r>
    </w:p>
    <w:p/>
    <w:p>
      <w:r xmlns:w="http://schemas.openxmlformats.org/wordprocessingml/2006/main">
        <w:t xml:space="preserve">1. Orðskviðirnir 13:20 - Sá sem gengur með vitrum mönnum verður vitur, en félagi heimskingjanna verður fyrir skaða.</w:t>
      </w:r>
    </w:p>
    <w:p/>
    <w:p>
      <w:r xmlns:w="http://schemas.openxmlformats.org/wordprocessingml/2006/main">
        <w:t xml:space="preserve">2. Filippíbréfið 4:13 - Allt get ég gert fyrir Krist sem styrkir mig.</w:t>
      </w:r>
    </w:p>
    <w:p/>
    <w:p>
      <w:r xmlns:w="http://schemas.openxmlformats.org/wordprocessingml/2006/main">
        <w:t xml:space="preserve">Esrabók 8:20 Og af þjóðkirkjumönnunum, sem Davíð og höfðingjarnir höfðu tilnefnt til að þjóna levítunum, tvö hundruð og tuttugu guðstrúarmenn, allir nefndir með nafni.</w:t>
      </w:r>
    </w:p>
    <w:p/>
    <w:p>
      <w:r xmlns:w="http://schemas.openxmlformats.org/wordprocessingml/2006/main">
        <w:t xml:space="preserve">Þessi texti frá Esra lýsir því að Davíð og höfðingjarnir skipuðu tvö hundruð og tuttugu helgitrúarmenn til að þjóna levítunum.</w:t>
      </w:r>
    </w:p>
    <w:p/>
    <w:p>
      <w:r xmlns:w="http://schemas.openxmlformats.org/wordprocessingml/2006/main">
        <w:t xml:space="preserve">1. Mikilvægi þess að vinna saman að almannaheill.</w:t>
      </w:r>
    </w:p>
    <w:p/>
    <w:p>
      <w:r xmlns:w="http://schemas.openxmlformats.org/wordprocessingml/2006/main">
        <w:t xml:space="preserve">2. Vald Davíðs og höfðingjanna til að taka ákvarðanir í þágu samfélagsins.</w:t>
      </w:r>
    </w:p>
    <w:p/>
    <w:p>
      <w:r xmlns:w="http://schemas.openxmlformats.org/wordprocessingml/2006/main">
        <w:t xml:space="preserve">1. Filippíbréfið 2:1-4 - Því ef þér hafið einhverja uppörvun af því að vera sameinuð Kristi, ef einhver huggun er af kærleika hans, ef einhver hlutdeild í andanum, ef einhver blíða og samúð, gjörið þá gleði mína fullkominn með því að vera eins og -sinnaður, með sömu ástina, vera einn í anda og einn hugur.</w:t>
      </w:r>
    </w:p>
    <w:p/>
    <w:p>
      <w:r xmlns:w="http://schemas.openxmlformats.org/wordprocessingml/2006/main">
        <w:t xml:space="preserve">2. 1. Pétursbréf 4:10-11 - Sérhver ykkar ætti að nota hvaða gjöf sem þið hafið fengið til að þjóna öðrum, sem trúir ráðsmenn náðar Guðs í mismunandi myndum. Ef einhver talar, þá ætti hann að gera það eins og sá sem talar sjálf orð Guðs. Ef einhver þjónar, þá skal hann gera það með þeim styrk sem Guð gefur, svo að Guð sé í öllu lofaður fyrir Jesú Krist. Honum sé dýrðin og krafturinn um aldir alda. Amen.</w:t>
      </w:r>
    </w:p>
    <w:p/>
    <w:p>
      <w:r xmlns:w="http://schemas.openxmlformats.org/wordprocessingml/2006/main">
        <w:t xml:space="preserve">Esrabók 8:21 Þá boðaði ég föstu þar, við Ahava-fljót, til þess að vér gætum þjáðst frammi fyrir Guði vorum, til þess að leita af honum réttan veg fyrir oss og fyrir börn okkar og fyrir alla eigur okkar.</w:t>
      </w:r>
    </w:p>
    <w:p/>
    <w:p>
      <w:r xmlns:w="http://schemas.openxmlformats.org/wordprocessingml/2006/main">
        <w:t xml:space="preserve">Esra boðaði föstu við fljótið Ahava til að leita leiðsagnar Guðs fyrir sjálfan sig, fjölskyldu sína og auð sinn.</w:t>
      </w:r>
    </w:p>
    <w:p/>
    <w:p>
      <w:r xmlns:w="http://schemas.openxmlformats.org/wordprocessingml/2006/main">
        <w:t xml:space="preserve">1. Mikilvægi bænar og föstu til að leita leiðsagnar Guðs.</w:t>
      </w:r>
    </w:p>
    <w:p/>
    <w:p>
      <w:r xmlns:w="http://schemas.openxmlformats.org/wordprocessingml/2006/main">
        <w:t xml:space="preserve">2. Að læra að treysta á Guð á öllum sviðum lífsins.</w:t>
      </w:r>
    </w:p>
    <w:p/>
    <w:p>
      <w:r xmlns:w="http://schemas.openxmlformats.org/wordprocessingml/2006/main">
        <w:t xml:space="preserve">1. 1 Þessaloníkubréf 5:17 - "biðjið án afláts"</w:t>
      </w:r>
    </w:p>
    <w:p/>
    <w:p>
      <w:r xmlns:w="http://schemas.openxmlformats.org/wordprocessingml/2006/main">
        <w:t xml:space="preserve">2. Orðskviðirnir 3:5-6 - "Treystu Drottni af öllu hjarta og reiddu þig ekki á eigið hyggjuvit, viðurkenndu hann á öllum þínum vegum, og hann mun gjöra stigu þína slétta."</w:t>
      </w:r>
    </w:p>
    <w:p/>
    <w:p>
      <w:r xmlns:w="http://schemas.openxmlformats.org/wordprocessingml/2006/main">
        <w:t xml:space="preserve">Esrabók 8:22 Því að ég skammaðist mín fyrir að krefja konungs hermannahóps og riddara til að hjálpa okkur gegn óvininum á veginum, því að við höfðum talað við konung og sagt: "Hönd Guðs vors er yfir þeim öllum til góðs. sem leita hans; en máttur hans og reiði er gegn öllum þeim, sem yfirgefa hann.</w:t>
      </w:r>
    </w:p>
    <w:p/>
    <w:p>
      <w:r xmlns:w="http://schemas.openxmlformats.org/wordprocessingml/2006/main">
        <w:t xml:space="preserve">Kraftur og reiði Guðs er gegn öllum sem yfirgefa hann, en allir þeir sem leita hans munu taka á móti góðri hönd hans.</w:t>
      </w:r>
    </w:p>
    <w:p/>
    <w:p>
      <w:r xmlns:w="http://schemas.openxmlformats.org/wordprocessingml/2006/main">
        <w:t xml:space="preserve">1. Afleiðingar þess að yfirgefa Guð</w:t>
      </w:r>
    </w:p>
    <w:p/>
    <w:p>
      <w:r xmlns:w="http://schemas.openxmlformats.org/wordprocessingml/2006/main">
        <w:t xml:space="preserve">2. Blessun þess að leita Guðs</w:t>
      </w:r>
    </w:p>
    <w:p/>
    <w:p>
      <w:r xmlns:w="http://schemas.openxmlformats.org/wordprocessingml/2006/main">
        <w:t xml:space="preserve">1. Jeremía 29:13 - "Og þér munuð leita mín og finna mig, þegar þér leitið mín af öllu hjarta."</w:t>
      </w:r>
    </w:p>
    <w:p/>
    <w:p>
      <w:r xmlns:w="http://schemas.openxmlformats.org/wordprocessingml/2006/main">
        <w:t xml:space="preserve">2.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Esrabók 8:23 Og vér föstuðum og báðum Guð vorn um þetta, og hann var beðinn um okkur.</w:t>
      </w:r>
    </w:p>
    <w:p/>
    <w:p>
      <w:r xmlns:w="http://schemas.openxmlformats.org/wordprocessingml/2006/main">
        <w:t xml:space="preserve">Ísraelsmenn föstuðu og báðu til Guðs og hann svaraði bænum þeirra.</w:t>
      </w:r>
    </w:p>
    <w:p/>
    <w:p>
      <w:r xmlns:w="http://schemas.openxmlformats.org/wordprocessingml/2006/main">
        <w:t xml:space="preserve">1. Kraftur bænarinnar - hvernig Guð bregst við beiðnum okkar.</w:t>
      </w:r>
    </w:p>
    <w:p/>
    <w:p>
      <w:r xmlns:w="http://schemas.openxmlformats.org/wordprocessingml/2006/main">
        <w:t xml:space="preserve">2. Ávinningurinn af föstu - hvernig það eykur samband okkar við Guð.</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Jesaja 58:6-7 - "Er þetta ekki föstan sem ég kýs: að leysa bönd illskunnar, losa bönd oksins, sleppa hinum kúguðu og brjóta hvert ok? Er það ekki að deila brauði þínu með hungraða og koma með heimilislausa fátæka inn í hús þitt, þegar þú sérð nakinn, til að hylja hann og ekki fela þig fyrir þínu eigin holdi?"</w:t>
      </w:r>
    </w:p>
    <w:p/>
    <w:p>
      <w:r xmlns:w="http://schemas.openxmlformats.org/wordprocessingml/2006/main">
        <w:t xml:space="preserve">Esrabók 8:24 Þá skildi ég tólf af æðstu prestanna, Serebja, Hasabja og tíu bræðra þeirra með þeim,</w:t>
      </w:r>
    </w:p>
    <w:p/>
    <w:p>
      <w:r xmlns:w="http://schemas.openxmlformats.org/wordprocessingml/2006/main">
        <w:t xml:space="preserve">Esra leiddi hóp presta til að færa Guði fórnir og bænir.</w:t>
      </w:r>
    </w:p>
    <w:p/>
    <w:p>
      <w:r xmlns:w="http://schemas.openxmlformats.org/wordprocessingml/2006/main">
        <w:t xml:space="preserve">1. Kraftur bænarinnar: Hvernig trúföst forysta Esra gaf þjóð von</w:t>
      </w:r>
    </w:p>
    <w:p/>
    <w:p>
      <w:r xmlns:w="http://schemas.openxmlformats.org/wordprocessingml/2006/main">
        <w:t xml:space="preserve">2. Hugrökk forysta: Hvernig Esra leiddi af fordæmi</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Lúkasarguðspjall 22:31-32 - Símon, Símon, sjá, Satan krafðist yðar til þess að sigta yður eins og hveiti, en ég hef beðið fyrir yður, að trú yðar bregðist ekki. Og þegar þú hefur snúið við aftur, styrktu bræður þína.</w:t>
      </w:r>
    </w:p>
    <w:p/>
    <w:p>
      <w:r xmlns:w="http://schemas.openxmlformats.org/wordprocessingml/2006/main">
        <w:t xml:space="preserve">Esrabók 8:25 Og hann vóg þeim silfrið, gullið og áhöldin, fórnargjöf húss Guðs vors, sem konungur og ráðgjafar hans og höfðingjar hans og allur Ísrael, sem þar var staddur, höfðu fært.</w:t>
      </w:r>
    </w:p>
    <w:p/>
    <w:p>
      <w:r xmlns:w="http://schemas.openxmlformats.org/wordprocessingml/2006/main">
        <w:t xml:space="preserve">Fórnin af musteri Guðs var vegin og færð fram af konungi, ráðgjöfum hans, höfðingjum og öllum viðstaddum Ísrael.</w:t>
      </w:r>
    </w:p>
    <w:p/>
    <w:p>
      <w:r xmlns:w="http://schemas.openxmlformats.org/wordprocessingml/2006/main">
        <w:t xml:space="preserve">1. Kraftur þess að gefa rausnarlega</w:t>
      </w:r>
    </w:p>
    <w:p/>
    <w:p>
      <w:r xmlns:w="http://schemas.openxmlformats.org/wordprocessingml/2006/main">
        <w:t xml:space="preserve">2. Mikilvægi samfélags og einingu</w:t>
      </w:r>
    </w:p>
    <w:p/>
    <w:p>
      <w:r xmlns:w="http://schemas.openxmlformats.org/wordprocessingml/2006/main">
        <w:t xml:space="preserve">1. Postulasagan 4:32-37 Kraftur örlætis frumkirkjunnar</w:t>
      </w:r>
    </w:p>
    <w:p/>
    <w:p>
      <w:r xmlns:w="http://schemas.openxmlformats.org/wordprocessingml/2006/main">
        <w:t xml:space="preserve">2. Orðskviðirnir 3:9-10 Heiðra Drottin með auðæfum þínum og frumgróða allrar afraksturs þíns.</w:t>
      </w:r>
    </w:p>
    <w:p/>
    <w:p>
      <w:r xmlns:w="http://schemas.openxmlformats.org/wordprocessingml/2006/main">
        <w:t xml:space="preserve">Esrabók 8:26 Ég vó þeim sex hundruð og fimmtíu talentur silfurs, hundrað talentur silfurkera og hundrað talentur af gulli.</w:t>
      </w:r>
    </w:p>
    <w:p/>
    <w:p>
      <w:r xmlns:w="http://schemas.openxmlformats.org/wordprocessingml/2006/main">
        <w:t xml:space="preserve">Esra og félagar hans færðu Drottni fórn af silfri og gulli.</w:t>
      </w:r>
    </w:p>
    <w:p/>
    <w:p>
      <w:r xmlns:w="http://schemas.openxmlformats.org/wordprocessingml/2006/main">
        <w:t xml:space="preserve">1: Við ættum alltaf að vera örlát og gefa Drottni, því að hann hefur gert mikla hluti fyrir okkur.</w:t>
      </w:r>
    </w:p>
    <w:p/>
    <w:p>
      <w:r xmlns:w="http://schemas.openxmlformats.org/wordprocessingml/2006/main">
        <w:t xml:space="preserve">2: Við ættum ekki að vera ráðþrota með auðlindir okkar, heldur gefa Drottni tíma okkar, hæfileika og fjársjóði örlátlega.</w:t>
      </w:r>
    </w:p>
    <w:p/>
    <w:p>
      <w:r xmlns:w="http://schemas.openxmlformats.org/wordprocessingml/2006/main">
        <w:t xml:space="preserve">1:2 Korintubréf 9:7 - Sérhver ykkar ætti að gefa það sem þið hafið ákveðið í hjarta ykkar að gefa, ekki með tregðu eða nauðung, því að Guð elskar glaðan gjafara.</w:t>
      </w:r>
    </w:p>
    <w:p/>
    <w:p>
      <w:r xmlns:w="http://schemas.openxmlformats.org/wordprocessingml/2006/main">
        <w:t xml:space="preserve">2: Lúkas 6:38 - Gefið, og yður mun gefast. Gott mál, þrýst niður, hrist saman og keyrt yfir, verður hellt í kjöltu þína. Því að með þeim mæli sem þú notar, mun það mælst þér.</w:t>
      </w:r>
    </w:p>
    <w:p/>
    <w:p>
      <w:r xmlns:w="http://schemas.openxmlformats.org/wordprocessingml/2006/main">
        <w:t xml:space="preserve">Esrabók 8:27 Og tuttugu ker af gulli, þúsund dram; og tvö ílát af góðum kopar, dýrmæt sem gull.</w:t>
      </w:r>
    </w:p>
    <w:p/>
    <w:p>
      <w:r xmlns:w="http://schemas.openxmlformats.org/wordprocessingml/2006/main">
        <w:t xml:space="preserve">Esrabók 8:27 lýsir tuttugu kerum af gulli og tveimur áhöldum af góðum kopar, sem bæði voru dýrmæt.</w:t>
      </w:r>
    </w:p>
    <w:p/>
    <w:p>
      <w:r xmlns:w="http://schemas.openxmlformats.org/wordprocessingml/2006/main">
        <w:t xml:space="preserve">1. Óséðar blessanir Guðs: Hvernig dýrmætar gjafir Guðs eru fleiri en augað sýnist</w:t>
      </w:r>
    </w:p>
    <w:p/>
    <w:p>
      <w:r xmlns:w="http://schemas.openxmlformats.org/wordprocessingml/2006/main">
        <w:t xml:space="preserve">2. Þakklætisfórnir: Að viðurkenna örlæti Guðs</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19:10 - Þeir eru eftirsóknarverðari en gull, jafnvel mikið af fínu gulli; sætara en hunang og hunangsdropar.</w:t>
      </w:r>
    </w:p>
    <w:p/>
    <w:p>
      <w:r xmlns:w="http://schemas.openxmlformats.org/wordprocessingml/2006/main">
        <w:t xml:space="preserve">Esrabók 8:28 Og ég sagði við þá: Þér eruð heilagir Drottni. kerin eru líka heilög; og silfrið og gullið eru sjálfviljug fórn handa Drottni, Guði feðra yðar.</w:t>
      </w:r>
    </w:p>
    <w:p/>
    <w:p>
      <w:r xmlns:w="http://schemas.openxmlformats.org/wordprocessingml/2006/main">
        <w:t xml:space="preserve">Esra og Ísraelsmenn færðu Drottni gull, silfur og áhöld sem sjálfviljafórn.</w:t>
      </w:r>
    </w:p>
    <w:p/>
    <w:p>
      <w:r xmlns:w="http://schemas.openxmlformats.org/wordprocessingml/2006/main">
        <w:t xml:space="preserve">1. Að lifa lífinu örlæti og tilbeiðslu: Að bjóða Guði eigur okkar</w:t>
      </w:r>
    </w:p>
    <w:p/>
    <w:p>
      <w:r xmlns:w="http://schemas.openxmlformats.org/wordprocessingml/2006/main">
        <w:t xml:space="preserve">2. Gleðin við að gefa: Að tjá þakklæti okkar til Guðs með fórnum okkar</w:t>
      </w:r>
    </w:p>
    <w:p/>
    <w:p>
      <w:r xmlns:w="http://schemas.openxmlformats.org/wordprocessingml/2006/main">
        <w:t xml:space="preserve">1. 2. Korintubréf 9:7 - "Hver og einn skal gefa eins og hann hefur ákveðið í hjarta sínu, ekki með tregðu eða nauðung, því að Guð elskar glaðan gjafara."</w:t>
      </w:r>
    </w:p>
    <w:p/>
    <w:p>
      <w:r xmlns:w="http://schemas.openxmlformats.org/wordprocessingml/2006/main">
        <w:t xml:space="preserve">2. Orðskviðirnir 3:9-10 - "Heiðra Drottin með auðæfum þínum og með frumgróða allrar afraksturs þíns, þá munu hlöður þínar fyllast af gnægð og ker þín munu springa af víni."</w:t>
      </w:r>
    </w:p>
    <w:p/>
    <w:p>
      <w:r xmlns:w="http://schemas.openxmlformats.org/wordprocessingml/2006/main">
        <w:t xml:space="preserve">Esrabók 8:29 Vakið og varðveitið þá, uns þér vegið þá frammi fyrir æðstu prestunum og levítunum og ætthöfðingjum Ísraels, í Jerúsalem, í herbergjum musteri Drottins.</w:t>
      </w:r>
    </w:p>
    <w:p/>
    <w:p>
      <w:r xmlns:w="http://schemas.openxmlformats.org/wordprocessingml/2006/main">
        <w:t xml:space="preserve">Esra bauð Ísraelsmönnum að vaka yfir hlutunum sem þeir voru að flytja til Jerúsalem þar til þeir kæmu að prestshöfðingjunum og levítunum.</w:t>
      </w:r>
    </w:p>
    <w:p/>
    <w:p>
      <w:r xmlns:w="http://schemas.openxmlformats.org/wordprocessingml/2006/main">
        <w:t xml:space="preserve">1. Mikilvægi þess að hlýða orði Guðs</w:t>
      </w:r>
    </w:p>
    <w:p/>
    <w:p>
      <w:r xmlns:w="http://schemas.openxmlformats.org/wordprocessingml/2006/main">
        <w:t xml:space="preserve">2. Að fagna húsi Drottins af alúð og kostgæfni</w:t>
      </w:r>
    </w:p>
    <w:p/>
    <w:p>
      <w:r xmlns:w="http://schemas.openxmlformats.org/wordprocessingml/2006/main">
        <w:t xml:space="preserve">1. Mósebók 6:5-7 "Þú skalt elska Drottin Guð þinn af öllu hjarta þínu og allri sálu þinni og af öllum mætti þínum. Og þessi orð sem ég býð þér í dag skulu vera þér í hjarta. Þú skalt kenna þau af kostgæfni. við börn þín og tala um þau, þegar þú situr í húsi þínu og þegar þú gengur á leiðinni, þegar þú leggst til hvíldar og þegar þú rís upp."</w:t>
      </w:r>
    </w:p>
    <w:p/>
    <w:p>
      <w:r xmlns:w="http://schemas.openxmlformats.org/wordprocessingml/2006/main">
        <w:t xml:space="preserve">2. Sálmur 122:1 "Ég gladdist þegar þeir sögðu við mig: Við skulum fara í hús Drottins!"</w:t>
      </w:r>
    </w:p>
    <w:p/>
    <w:p>
      <w:r xmlns:w="http://schemas.openxmlformats.org/wordprocessingml/2006/main">
        <w:t xml:space="preserve">Esrabók 8:30 Þá tóku prestarnir og levítarnir silfrið, gullið og áhöldin að þyngd, til þess að flytja það til Jerúsalem í hús Guðs vors.</w:t>
      </w:r>
    </w:p>
    <w:p/>
    <w:p>
      <w:r xmlns:w="http://schemas.openxmlformats.org/wordprocessingml/2006/main">
        <w:t xml:space="preserve">Prestar og levítar fóru með silfrið, gullið og áhöldin til Jerúsalem til að færa Guðs hús.</w:t>
      </w:r>
    </w:p>
    <w:p/>
    <w:p>
      <w:r xmlns:w="http://schemas.openxmlformats.org/wordprocessingml/2006/main">
        <w:t xml:space="preserve">1. Hús Guðs er okkar besta virði</w:t>
      </w:r>
    </w:p>
    <w:p/>
    <w:p>
      <w:r xmlns:w="http://schemas.openxmlformats.org/wordprocessingml/2006/main">
        <w:t xml:space="preserve">2. Að meta blessanir Guðs</w:t>
      </w:r>
    </w:p>
    <w:p/>
    <w:p>
      <w:r xmlns:w="http://schemas.openxmlformats.org/wordprocessingml/2006/main">
        <w:t xml:space="preserve">1. Mósebók 12:5-7 - Og þar skuluð þér eta frammi fyrir Drottni Guði yðar og gleðjast yfir öllu því, sem þér leggið hönd á, þér og heimili yðar, þar sem Drottinn Guð þinn hefur blessað þig.</w:t>
      </w:r>
    </w:p>
    <w:p/>
    <w:p>
      <w:r xmlns:w="http://schemas.openxmlformats.org/wordprocessingml/2006/main">
        <w:t xml:space="preserve">6 Þér skuluð ekki gjöra eftir allt það, sem vér gerum hér í dag, hver sem er réttur í eigin augum.</w:t>
      </w:r>
    </w:p>
    <w:p/>
    <w:p>
      <w:r xmlns:w="http://schemas.openxmlformats.org/wordprocessingml/2006/main">
        <w:t xml:space="preserve">7 Því að þér eruð ekki enn komnir til hvíldar og arfleifðar, sem Drottinn Guð yðar gefur yður.</w:t>
      </w:r>
    </w:p>
    <w:p/>
    <w:p>
      <w:r xmlns:w="http://schemas.openxmlformats.org/wordprocessingml/2006/main">
        <w:t xml:space="preserve">2. Matteusarguðspjall 6:19-21 - Safnið yður ekki fjársjóðum á jörðu, þar sem mölur og ryð spilla, og þar sem þjófar brjótast í gegn og stela.</w:t>
      </w:r>
    </w:p>
    <w:p/>
    <w:p>
      <w:r xmlns:w="http://schemas.openxmlformats.org/wordprocessingml/2006/main">
        <w:t xml:space="preserve">20 En safnað yður fjársjóðum á himni, þar sem hvorki mölur né ryð spillir, og þar sem þjófar brjóta ekki í gegn né stela.</w:t>
      </w:r>
    </w:p>
    <w:p/>
    <w:p>
      <w:r xmlns:w="http://schemas.openxmlformats.org/wordprocessingml/2006/main">
        <w:t xml:space="preserve">21 Því hvar sem fjársjóður þinn er, þar mun og hjarta þitt vera.</w:t>
      </w:r>
    </w:p>
    <w:p/>
    <w:p>
      <w:r xmlns:w="http://schemas.openxmlformats.org/wordprocessingml/2006/main">
        <w:t xml:space="preserve">Esrabók 8:31 Þá lögðum vér af stað frá Ahava-ánni á tólfta degi hins fyrsta mánaðar til að fara til Jerúsalem, og hönd Guðs vors var yfir oss, og hann frelsaði oss úr hendi óvinarins og slíkra. eins og lá í biðstöðu.</w:t>
      </w:r>
    </w:p>
    <w:p/>
    <w:p>
      <w:r xmlns:w="http://schemas.openxmlformats.org/wordprocessingml/2006/main">
        <w:t xml:space="preserve">Á tólfta degi fyrsta mánaðar fóru Ísraelsmenn frá Ahava-fljótinu og héldu til Jerúsalem. Guð verndaði þá fyrir óvinum þeirra og þeim sem reyndu að leggja fyrir þá á leiðinni.</w:t>
      </w:r>
    </w:p>
    <w:p/>
    <w:p>
      <w:r xmlns:w="http://schemas.openxmlformats.org/wordprocessingml/2006/main">
        <w:t xml:space="preserve">1. Hönd Guðs: Hvernig Guð verndar og leiðir okkur</w:t>
      </w:r>
    </w:p>
    <w:p/>
    <w:p>
      <w:r xmlns:w="http://schemas.openxmlformats.org/wordprocessingml/2006/main">
        <w:t xml:space="preserve">2. Frelsun Guðs: Að upplifa vernd sína á erfiðum tímum</w:t>
      </w:r>
    </w:p>
    <w:p/>
    <w:p>
      <w:r xmlns:w="http://schemas.openxmlformats.org/wordprocessingml/2006/main">
        <w:t xml:space="preserve">1. Sálmur 37:23-24 - "Skref manns eru staðfest af Drottni, þegar hann hefur velþóknun á vegi hans; þó að hann falli, verður honum ekki kastað á hausinn, því að Drottinn styður hönd hans."</w:t>
      </w:r>
    </w:p>
    <w:p/>
    <w:p>
      <w:r xmlns:w="http://schemas.openxmlformats.org/wordprocessingml/2006/main">
        <w:t xml:space="preserve">2. Sálmur 121:3-4 - "Hann lætur ekki fót þinn hreyfa sig, sá sem varðveitir þig mun ekki blunda. Sjá, sá sem varðveitir Ísrael mun hvorki blunda né sofa."</w:t>
      </w:r>
    </w:p>
    <w:p/>
    <w:p>
      <w:r xmlns:w="http://schemas.openxmlformats.org/wordprocessingml/2006/main">
        <w:t xml:space="preserve">Esrabók 8:32 Og við komum til Jerúsalem og dvöldum þar í þrjá daga.</w:t>
      </w:r>
    </w:p>
    <w:p/>
    <w:p>
      <w:r xmlns:w="http://schemas.openxmlformats.org/wordprocessingml/2006/main">
        <w:t xml:space="preserve">Eftir að hafa farið frá Babýlon til Jerúsalem hvíldi hópurinn sér í þrjá daga.</w:t>
      </w:r>
    </w:p>
    <w:p/>
    <w:p>
      <w:r xmlns:w="http://schemas.openxmlformats.org/wordprocessingml/2006/main">
        <w:t xml:space="preserve">1. Ekki vera hræddur við að taka tíma til hvíldar - Esra 8:32</w:t>
      </w:r>
    </w:p>
    <w:p/>
    <w:p>
      <w:r xmlns:w="http://schemas.openxmlformats.org/wordprocessingml/2006/main">
        <w:t xml:space="preserve">2. Ferðin til Jerúsalem er gefandi - Esra 8:32</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2. Sálmur 121:1-2 - Ég hef augu mín til fjallanna. Hvaðan kemur hjálp mín? Hjálp mín kemur frá Drottni, sem skapaði himin og jörð.</w:t>
      </w:r>
    </w:p>
    <w:p/>
    <w:p>
      <w:r xmlns:w="http://schemas.openxmlformats.org/wordprocessingml/2006/main">
        <w:t xml:space="preserve">Esrabók 8:33 Á fjórða degi var silfrið og gullið og áhöldin vegin í húsi Guðs vors af Meremóti, syni Úría prests. og með honum var Eleasar Pínehasson. og með þeim var Jósabad, sonur Jesúa, og Nóadía, sonur Binnúí, levítar.</w:t>
      </w:r>
    </w:p>
    <w:p/>
    <w:p>
      <w:r xmlns:w="http://schemas.openxmlformats.org/wordprocessingml/2006/main">
        <w:t xml:space="preserve">Meremót, Eleasar, Jósabad og Nóadía vógu silfrið, gullið og áhöldin í húsi Guðs á fjórða degi.</w:t>
      </w:r>
    </w:p>
    <w:p/>
    <w:p>
      <w:r xmlns:w="http://schemas.openxmlformats.org/wordprocessingml/2006/main">
        <w:t xml:space="preserve">1. Mikilvægi trúrrar þjónustu við Drottin</w:t>
      </w:r>
    </w:p>
    <w:p/>
    <w:p>
      <w:r xmlns:w="http://schemas.openxmlformats.org/wordprocessingml/2006/main">
        <w:t xml:space="preserve">2. Ábyrgð prestdæmisins</w:t>
      </w:r>
    </w:p>
    <w:p/>
    <w:p>
      <w:r xmlns:w="http://schemas.openxmlformats.org/wordprocessingml/2006/main">
        <w:t xml:space="preserve">1. Matteusarguðspjall 25:21 - Húsbóndi hans sagði við hann: Vel gert, góði og trúi þjónn. Þú hefur verið trúr yfir litlu; Ég mun setja þig yfir margt.</w:t>
      </w:r>
    </w:p>
    <w:p/>
    <w:p>
      <w:r xmlns:w="http://schemas.openxmlformats.org/wordprocessingml/2006/main">
        <w:t xml:space="preserve">2. Hebreabréfið 13:17 - Hlýðið leiðtogum yðar og lútið þeim, því að þeir vaka yfir sálum yðar, eins og þeir sem verða að gera reikningsskil. Látið þá gera þetta með gleði en ekki með styni, því að það væri yður ekkert gagn.</w:t>
      </w:r>
    </w:p>
    <w:p/>
    <w:p>
      <w:r xmlns:w="http://schemas.openxmlformats.org/wordprocessingml/2006/main">
        <w:t xml:space="preserve">Esrabók 8:34 Eftir tölu og þyngd hvers og eins, og öll þyngdin var rituð á þeim tíma.</w:t>
      </w:r>
    </w:p>
    <w:p/>
    <w:p>
      <w:r xmlns:w="http://schemas.openxmlformats.org/wordprocessingml/2006/main">
        <w:t xml:space="preserve">Esra 8 skráir upplýsingar um sendingu af gulli og silfri, þar á meðal magn og þyngd hvers hlutar.</w:t>
      </w:r>
    </w:p>
    <w:p/>
    <w:p>
      <w:r xmlns:w="http://schemas.openxmlformats.org/wordprocessingml/2006/main">
        <w:t xml:space="preserve">1. Fyrirsjá Guðs á erfiðum tímum</w:t>
      </w:r>
    </w:p>
    <w:p/>
    <w:p>
      <w:r xmlns:w="http://schemas.openxmlformats.org/wordprocessingml/2006/main">
        <w:t xml:space="preserve">2. Ávinningurinn af því að halda nákvæmar skrár</w:t>
      </w:r>
    </w:p>
    <w:p/>
    <w:p>
      <w:r xmlns:w="http://schemas.openxmlformats.org/wordprocessingml/2006/main">
        <w:t xml:space="preserve">1. Jakobsbréfið 1:17 - Sérhver góð gjöf og sérhver fullkomin gjöf er að ofan og kemur niður frá föður ljósanna.</w:t>
      </w:r>
    </w:p>
    <w:p/>
    <w:p>
      <w:r xmlns:w="http://schemas.openxmlformats.org/wordprocessingml/2006/main">
        <w:t xml:space="preserve">2. Orðskviðirnir 22:3 - Vitur maður sér hið illa fyrir og felur sig, en hinir einfaldu halda áfram og verða refsað.</w:t>
      </w:r>
    </w:p>
    <w:p/>
    <w:p>
      <w:r xmlns:w="http://schemas.openxmlformats.org/wordprocessingml/2006/main">
        <w:t xml:space="preserve">Esrabók 8:35 Og synir þeirra, sem fluttir höfðu verið, sem voru komnir úr útlegðinni, færðu Ísraels Guði brennifórn, tólf uxa handa öllum Ísrael, níutíu og sex hrútar, sjötíu og sjö lömb, tólf hann. hafra í syndafórn. Allt þetta var Drottni brennifórn.</w:t>
      </w:r>
    </w:p>
    <w:p/>
    <w:p>
      <w:r xmlns:w="http://schemas.openxmlformats.org/wordprocessingml/2006/main">
        <w:t xml:space="preserve">Þessi texti segir frá fórnum Ísraelsmanna sem höfðu verið leystir úr haldi.</w:t>
      </w:r>
    </w:p>
    <w:p/>
    <w:p>
      <w:r xmlns:w="http://schemas.openxmlformats.org/wordprocessingml/2006/main">
        <w:t xml:space="preserve">1. Mikilvægi fórnarfórna til Guðs.</w:t>
      </w:r>
    </w:p>
    <w:p/>
    <w:p>
      <w:r xmlns:w="http://schemas.openxmlformats.org/wordprocessingml/2006/main">
        <w:t xml:space="preserve">2. Kraftur trúarinnar á prófraunum.</w:t>
      </w:r>
    </w:p>
    <w:p/>
    <w:p>
      <w:r xmlns:w="http://schemas.openxmlformats.org/wordprocessingml/2006/main">
        <w:t xml:space="preserve">1. Filippíbréfið 4:4-7 - Gleðjist ávallt í Drottni; aftur segi ég, fagnið. Láttu hógværð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Esrabók 8:36 Og þeir afhentu konungsboðunum undirforingjum konungs og landstjóranum hinumegin við fljótið, og þeir studdu fólkið og musteri Guðs.</w:t>
      </w:r>
    </w:p>
    <w:p/>
    <w:p>
      <w:r xmlns:w="http://schemas.openxmlformats.org/wordprocessingml/2006/main">
        <w:t xml:space="preserve">Esrabók 8:36 lýsir því hvernig skipun konunganna var gefin til liðsforingja þeirra og landstjóra um að hjálpa fólkinu og húsi Guðs.</w:t>
      </w:r>
    </w:p>
    <w:p/>
    <w:p>
      <w:r xmlns:w="http://schemas.openxmlformats.org/wordprocessingml/2006/main">
        <w:t xml:space="preserve">1. Þjóna Drottni með hlýðni - Sýna trúfesti við vilja Guðs</w:t>
      </w:r>
    </w:p>
    <w:p/>
    <w:p>
      <w:r xmlns:w="http://schemas.openxmlformats.org/wordprocessingml/2006/main">
        <w:t xml:space="preserve">2. Að ná til annarra - Gleðin við að hjálpa í verki Guðs</w:t>
      </w:r>
    </w:p>
    <w:p/>
    <w:p>
      <w:r xmlns:w="http://schemas.openxmlformats.org/wordprocessingml/2006/main">
        <w:t xml:space="preserve">1. Mósebók 30:8 - "Og þú skalt snúa aftur og hlýða rödd Drottins og halda öll boðorð hans, sem ég býð þér í dag."</w:t>
      </w:r>
    </w:p>
    <w:p/>
    <w:p>
      <w:r xmlns:w="http://schemas.openxmlformats.org/wordprocessingml/2006/main">
        <w:t xml:space="preserve">2. Matteusarguðspjall 25:40 - "Og konungurinn mun svara og segja við þá: Sannlega segi ég yður: Það sem þér hafið gjört einum af þessum minnstu bræðrum mínum, það hafið þér gjört mér."</w:t>
      </w:r>
    </w:p>
    <w:p/>
    <w:p>
      <w:r xmlns:w="http://schemas.openxmlformats.org/wordprocessingml/2006/main">
        <w:t xml:space="preserve">9. kafli Esra fjallar um viðbrögð Esra við brúðkaupi Ísraelsmanna og nærliggjandi þjóða. Í kaflanum er lögð áhersla á vanlíðan Esra yfir þessu broti á boðorðum Guðs og bæn hans um játningu og iðrun.</w:t>
      </w:r>
    </w:p>
    <w:p/>
    <w:p>
      <w:r xmlns:w="http://schemas.openxmlformats.org/wordprocessingml/2006/main">
        <w:t xml:space="preserve">1. málsgrein: Kaflinn byrjar á því að lýsa því hvernig Esra lærir um sambúð Ísraelsmanna og fólksins í landinu. Hann er mjög áhyggjufullur yfir þessari óhlýðni, þar sem það gengur gegn boðorði Guðs um að vera aðskilinn frá öðrum þjóðum (Esra 9:1-2).</w:t>
      </w:r>
    </w:p>
    <w:p/>
    <w:p>
      <w:r xmlns:w="http://schemas.openxmlformats.org/wordprocessingml/2006/main">
        <w:t xml:space="preserve">2. málsgrein: Frásögnin fjallar um hvernig Esra tjáir sorg sína og angist frammi fyrir Guði. Hann rífur fötin sín, rífur hár af höfði sér og skeggi og fellur á kné í bæn. Hann játar syndir fólksins og viðurkennir ótrúmennsku þeirra (Esra 9:3-15).</w:t>
      </w:r>
    </w:p>
    <w:p/>
    <w:p>
      <w:r xmlns:w="http://schemas.openxmlformats.org/wordprocessingml/2006/main">
        <w:t xml:space="preserve">Þriðja málsgrein: Frásögnin undirstrikar hvernig fjölmennur söfnuður safnast saman í kringum Esra þegar hann biðst fyrir. Þeir tjá líka iðrun vegna gjörða sinna og samþykkja að skilja sig frá erlendum maka sínum sem tákn um iðrun (Esra 9:16-10:17).</w:t>
      </w:r>
    </w:p>
    <w:p/>
    <w:p>
      <w:r xmlns:w="http://schemas.openxmlformats.org/wordprocessingml/2006/main">
        <w:t xml:space="preserve">Í stuttu máli lýsir 9. kafli Esra neyðarinnar og iðrunar við endurreisn endurnýjunar á trúfesti sáttmála. Að undirstrika áhyggjuefni sem lýst er í gegnum uppgötvun og einlæga harmakvein sem náðst hefur með bæn. Minnt er á viðurkenningu á brotum og skuldbindingu sem sýnd er í garð hlýðni, útfærsla sem táknar guðlega sannfæringu og staðfestingu um endurreisn í átt að réttlátu lífi.</w:t>
      </w:r>
    </w:p>
    <w:p/>
    <w:p>
      <w:r xmlns:w="http://schemas.openxmlformats.org/wordprocessingml/2006/main">
        <w:t xml:space="preserve">Esrabók 9:1 Þegar þetta var gjört, komu höfðingjarnir til mín og sögðu: ,,Ísraelsmenn, prestarnir og levítarnir hafa ekki skilið sig frá lýðnum í löndunum og gjört eftir viðurstyggð sinni. af Kanaanítum, Hetítum, Peresítum, Jebúsítum, Ammónítum, Móabítum, Egyptum og Amorítum.</w:t>
      </w:r>
    </w:p>
    <w:p/>
    <w:p>
      <w:r xmlns:w="http://schemas.openxmlformats.org/wordprocessingml/2006/main">
        <w:t xml:space="preserve">Höfðingjarnir sögðu Esra að Ísraelsmenn hefðu ekki aðskilið sig frá heiðnu þjóðunum í landinu og fylgdu syndugum athöfnum þeirra.</w:t>
      </w:r>
    </w:p>
    <w:p/>
    <w:p>
      <w:r xmlns:w="http://schemas.openxmlformats.org/wordprocessingml/2006/main">
        <w:t xml:space="preserve">1. Hætta á aðlögun - Hvernig á að vera trúr Guði í heimi fullum af freistingum.</w:t>
      </w:r>
    </w:p>
    <w:p/>
    <w:p>
      <w:r xmlns:w="http://schemas.openxmlformats.org/wordprocessingml/2006/main">
        <w:t xml:space="preserve">2. Svik syndarinnar - Mikilvægi þess að viðurkenna og forðast syndina áður en hún nær tökum á okkur.</w:t>
      </w:r>
    </w:p>
    <w:p/>
    <w:p>
      <w:r xmlns:w="http://schemas.openxmlformats.org/wordprocessingml/2006/main">
        <w:t xml:space="preserve">1. Matteus 15:10-14 - Kennsla Jesú um það sem saurgar mann.</w:t>
      </w:r>
    </w:p>
    <w:p/>
    <w:p>
      <w:r xmlns:w="http://schemas.openxmlformats.org/wordprocessingml/2006/main">
        <w:t xml:space="preserve">2. Rómverjabréfið 12:2 - Vertu ekki í samræmi við mynstur þessa heims, heldur umbreytist með endurnýjun huga þinnar.</w:t>
      </w:r>
    </w:p>
    <w:p/>
    <w:p>
      <w:r xmlns:w="http://schemas.openxmlformats.org/wordprocessingml/2006/main">
        <w:t xml:space="preserve">Esrabók 9:2 Því að þeir hafa tekið af dætrum sínum til handa sér og sonum sínum, svo að hið heilaga afkvæmi hefur blandast saman við fólkið í þessum löndum.</w:t>
      </w:r>
    </w:p>
    <w:p/>
    <w:p>
      <w:r xmlns:w="http://schemas.openxmlformats.org/wordprocessingml/2006/main">
        <w:t xml:space="preserve">Ísraelsmenn hafa gengið í hjónaband með íbúum nærliggjandi þjóða og leiðtogar þeirra hafa verið samsekir í þessari óhlýðni.</w:t>
      </w:r>
    </w:p>
    <w:p/>
    <w:p>
      <w:r xmlns:w="http://schemas.openxmlformats.org/wordprocessingml/2006/main">
        <w:t xml:space="preserve">1. Synd innbyrðis hjónabands: Óhlýðni og afleiðingar hennar</w:t>
      </w:r>
    </w:p>
    <w:p/>
    <w:p>
      <w:r xmlns:w="http://schemas.openxmlformats.org/wordprocessingml/2006/main">
        <w:t xml:space="preserve">2. Standast freistingar: Þörfin á að standa fast í skuldbindingu okkar</w:t>
      </w:r>
    </w:p>
    <w:p/>
    <w:p>
      <w:r xmlns:w="http://schemas.openxmlformats.org/wordprocessingml/2006/main">
        <w:t xml:space="preserve">1. Mósebók 7:3-4 - "Ekki skalt þú giftast þeim, dóttur þína skalt þú ekki gefa syni hans, né dóttur hans skalt þú taka syni þínum. Því að þeir munu snúa syni þínum frá því að fylgja mér, að Þeir mega þjóna öðrum guðum, svo mun reiði Drottins upptendrast gegn þér og tortíma þér skyndilega."</w:t>
      </w:r>
    </w:p>
    <w:p/>
    <w:p>
      <w:r xmlns:w="http://schemas.openxmlformats.org/wordprocessingml/2006/main">
        <w:t xml:space="preserve">2. Rómverjabréfið 12:2 - "Og breytist ekki þessum heimi, heldur umbreytist með endurnýjun huga yðar, svo að þér megið reyna hvað er hinn góði, þóknandi og fullkomni vilji Guðs."</w:t>
      </w:r>
    </w:p>
    <w:p/>
    <w:p>
      <w:r xmlns:w="http://schemas.openxmlformats.org/wordprocessingml/2006/main">
        <w:t xml:space="preserve">Esrabók 9:3 Og er ég heyrði þetta, reif ég klæði mína og skikkju, reif af mér hárið á höfði mínu og skeggi og settist undrandi.</w:t>
      </w:r>
    </w:p>
    <w:p/>
    <w:p>
      <w:r xmlns:w="http://schemas.openxmlformats.org/wordprocessingml/2006/main">
        <w:t xml:space="preserve">Esra var svo undrandi yfir fréttunum sem hann hafði heyrt að hann reif fötin sín og togaði úr sér hárið í neyð.</w:t>
      </w:r>
    </w:p>
    <w:p/>
    <w:p>
      <w:r xmlns:w="http://schemas.openxmlformats.org/wordprocessingml/2006/main">
        <w:t xml:space="preserve">1. Kraftur Guðs er meiri en þjáningar okkar.</w:t>
      </w:r>
    </w:p>
    <w:p/>
    <w:p>
      <w:r xmlns:w="http://schemas.openxmlformats.org/wordprocessingml/2006/main">
        <w:t xml:space="preserve">2. Dafna vel á tímum mótlætis.</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p>
      <w:r xmlns:w="http://schemas.openxmlformats.org/wordprocessingml/2006/main">
        <w:t xml:space="preserve">2. 2. Korintubréf 4:17, Því að þessi örlitla stundarböl undirbýr okkur eilífa dýrðarþyngd umfram allan samanburð.</w:t>
      </w:r>
    </w:p>
    <w:p/>
    <w:p>
      <w:r xmlns:w="http://schemas.openxmlformats.org/wordprocessingml/2006/main">
        <w:t xml:space="preserve">Esrabók 9:4 Þá söfnuðust til mín allir þeir, sem nötruðu fyrir orðum Ísraels Guðs, vegna afbrota þeirra, sem fluttir höfðu verið. og ég sat undrandi fram að kvöldfórninni.</w:t>
      </w:r>
    </w:p>
    <w:p/>
    <w:p>
      <w:r xmlns:w="http://schemas.openxmlformats.org/wordprocessingml/2006/main">
        <w:t xml:space="preserve">Fólkið, sem var hrædd við orð Drottins vegna brota sinna, safnaðist til Esra, og hann undraðist allt til kvöldfórnarinnar.</w:t>
      </w:r>
    </w:p>
    <w:p/>
    <w:p>
      <w:r xmlns:w="http://schemas.openxmlformats.org/wordprocessingml/2006/main">
        <w:t xml:space="preserve">1. Orð Guðs vekur ótta og lotningu</w:t>
      </w:r>
    </w:p>
    <w:p/>
    <w:p>
      <w:r xmlns:w="http://schemas.openxmlformats.org/wordprocessingml/2006/main">
        <w:t xml:space="preserve">2. Þegar við gerum okkur grein fyrir brotum okkar ættum við að snúa okkur til Guðs</w:t>
      </w:r>
    </w:p>
    <w:p/>
    <w:p>
      <w:r xmlns:w="http://schemas.openxmlformats.org/wordprocessingml/2006/main">
        <w:t xml:space="preserve">1. Jesaja 66:2 - "Fyrir allt þetta hefir hönd mín skapað og allt þetta er til," segir Drottinn. „En á þennan mun ég líta: Á þann sem er fátækur og iðraður og skelfur fyrir orði mínu.</w:t>
      </w:r>
    </w:p>
    <w:p/>
    <w:p>
      <w:r xmlns:w="http://schemas.openxmlformats.org/wordprocessingml/2006/main">
        <w:t xml:space="preserve">2. Jakobsbréfið 4:8-10 - Nálægið ykkur Guði og hann mun nálgast ykkur. Hreinsið hendur yðar, þér syndarar; og hreinsaðu hjörtu yðar, tvísýnu. Kvartið og syrgið og grátið! Leyfðu hlátri þínum að breytast í sorg og gleði þinni að drunga. Auðmýkið yður fyrir augliti Drottins, og hann mun lyfta yður upp.</w:t>
      </w:r>
    </w:p>
    <w:p/>
    <w:p>
      <w:r xmlns:w="http://schemas.openxmlformats.org/wordprocessingml/2006/main">
        <w:t xml:space="preserve">Esrabók 9:5 Og við kvöldfórnina reis ég upp úr þunglyndi mínum. Og er ég reif klæði mitt og kápu, féll ég á kné og rétti út hendur mínar til Drottins Guðs míns.</w:t>
      </w:r>
    </w:p>
    <w:p/>
    <w:p>
      <w:r xmlns:w="http://schemas.openxmlformats.org/wordprocessingml/2006/main">
        <w:t xml:space="preserve">Esra lýsir djúpri sorg sinni og iðrun vegna syndar fólks síns.</w:t>
      </w:r>
    </w:p>
    <w:p/>
    <w:p>
      <w:r xmlns:w="http://schemas.openxmlformats.org/wordprocessingml/2006/main">
        <w:t xml:space="preserve">1. Kraftur bænarinnar: Hvernig bænir okkar til Guðs geta leitt til iðrunar</w:t>
      </w:r>
    </w:p>
    <w:p/>
    <w:p>
      <w:r xmlns:w="http://schemas.openxmlformats.org/wordprocessingml/2006/main">
        <w:t xml:space="preserve">2. Að læra af Esra: Hvernig á að nálgast Guð í auðmýkt og iðrun</w:t>
      </w:r>
    </w:p>
    <w:p/>
    <w:p>
      <w:r xmlns:w="http://schemas.openxmlformats.org/wordprocessingml/2006/main">
        <w:t xml:space="preserve">1. Sálmur 51:17 - "Fórnir Guðs eru sundurkramur andi, sundurkramt og sundurkramið hjarta, ó Guð, munt þú ekki fyrirlíta."</w:t>
      </w:r>
    </w:p>
    <w:p/>
    <w:p>
      <w:r xmlns:w="http://schemas.openxmlformats.org/wordprocessingml/2006/main">
        <w:t xml:space="preserve">2. Jakobsbréfið 4:8-10 - "Nálægið ykkur Guði og hann mun nálgast yður. Hreinsið hendur yðar, þér syndarar, og hreinsið hjörtu yðar, þér tvísýnu. Verið aumir og syrgið og grátið. Látið hlátur yðar vera. breyttist í sorg og gleði yðar í myrkur. Auðmýkið yður fyrir Drottni, og hann mun upphefja yður.</w:t>
      </w:r>
    </w:p>
    <w:p/>
    <w:p>
      <w:r xmlns:w="http://schemas.openxmlformats.org/wordprocessingml/2006/main">
        <w:t xml:space="preserve">Esrabók 9:6 og sagði: "Guð minn, ég skammast mín og roðna til að hefja auglit mitt til þín, Guð minn, því að misgjörðir vorar hafa vaxið okkur yfir höfuð og misgjörð vor vaxið upp til himins.</w:t>
      </w:r>
    </w:p>
    <w:p/>
    <w:p>
      <w:r xmlns:w="http://schemas.openxmlformats.org/wordprocessingml/2006/main">
        <w:t xml:space="preserve">Esra lýsir yfir skömm og skömm fyrir syndir Ísraels, sem eru orðnar of miklar til að hunsa þær.</w:t>
      </w:r>
    </w:p>
    <w:p/>
    <w:p>
      <w:r xmlns:w="http://schemas.openxmlformats.org/wordprocessingml/2006/main">
        <w:t xml:space="preserve">1: Við þurfum ekki að skammast okkar fyrir fyrri mistök, heldur notum þau til að læra og vaxa nær Guði.</w:t>
      </w:r>
    </w:p>
    <w:p/>
    <w:p>
      <w:r xmlns:w="http://schemas.openxmlformats.org/wordprocessingml/2006/main">
        <w:t xml:space="preserve">2: Guð elskar okkur þrátt fyrir bresti okkar; Hann þráir að við snúum okkur frá syndum okkar og komum til hans.</w:t>
      </w:r>
    </w:p>
    <w:p/>
    <w:p>
      <w:r xmlns:w="http://schemas.openxmlformats.org/wordprocessingml/2006/main">
        <w:t xml:space="preserve">1: Jesaja 1:18-20 - Komið og skulum rökræða saman, segir Drottinn: þótt syndir yðar séu sem skarlat, skulu þær verða hvítar sem snjór. þótt þeir séu rauðir eins og purpur, skulu þeir verða sem ull.</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Esrabók 9:7 Frá dögum feðra vorra höfum vér verið í mikilli sekt allt til þessa dags. Og vegna misgjörða vorra höfum vér, konungar vorir og prestar, verið framseldir í hendur konunga landanna, sverði, herleiðingum og herfangi og auglitsruglingu, eins og nú er.</w:t>
      </w:r>
    </w:p>
    <w:p/>
    <w:p>
      <w:r xmlns:w="http://schemas.openxmlformats.org/wordprocessingml/2006/main">
        <w:t xml:space="preserve">Ísraelsmenn hafa framið mikla sekt gegn Guði og hafa verið framseldir í hendur erlendra þjóða vegna misgjörða þeirra.</w:t>
      </w:r>
    </w:p>
    <w:p/>
    <w:p>
      <w:r xmlns:w="http://schemas.openxmlformats.org/wordprocessingml/2006/main">
        <w:t xml:space="preserve">1. Afleiðingar syndarinnar - Esra 9:7</w:t>
      </w:r>
    </w:p>
    <w:p/>
    <w:p>
      <w:r xmlns:w="http://schemas.openxmlformats.org/wordprocessingml/2006/main">
        <w:t xml:space="preserve">2. Þörfin fyrir iðrun - Esra 9:7</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Esrabók 9:8 Og nú um skamman tíma hefur náð verið sýnd frá Drottni Guði vorum, að láta oss eftir leifar til að komast undan og gefa oss nagla á sínum helga stað, svo að Guð vor megi létta augu vor og gefa oss. smá endurlífgun í ánauð okkar.</w:t>
      </w:r>
    </w:p>
    <w:p/>
    <w:p>
      <w:r xmlns:w="http://schemas.openxmlformats.org/wordprocessingml/2006/main">
        <w:t xml:space="preserve">Guð sýndi Ísraelsmönnum náð með því að skilja þá eftir leifar og gefa þeim nagla á sínum helga stað svo að þeir gætu fengið smá endurlífgun í ánauð sinni.</w:t>
      </w:r>
    </w:p>
    <w:p/>
    <w:p>
      <w:r xmlns:w="http://schemas.openxmlformats.org/wordprocessingml/2006/main">
        <w:t xml:space="preserve">1. Náð Guðs á erfiðum tímum</w:t>
      </w:r>
    </w:p>
    <w:p/>
    <w:p>
      <w:r xmlns:w="http://schemas.openxmlformats.org/wordprocessingml/2006/main">
        <w:t xml:space="preserve">2. Vonin um vakningu í ánauð okkar</w:t>
      </w:r>
    </w:p>
    <w:p/>
    <w:p>
      <w:r xmlns:w="http://schemas.openxmlformats.org/wordprocessingml/2006/main">
        <w:t xml:space="preserve">1. Jesaja 40:1-2 "Huggaðu, huggaðu lýð minn, segir Guð þinn. Talaðu blíðlega til Jerúsalem og hrópaðu til hennar, að hernaði hennar sé lokið, að misgjörð hennar sé fyrirgefin..."</w:t>
      </w:r>
    </w:p>
    <w:p/>
    <w:p>
      <w:r xmlns:w="http://schemas.openxmlformats.org/wordprocessingml/2006/main">
        <w:t xml:space="preserve">2. Rómverjabréfið 8:31-32 „Hvað eigum vér þá að segja um þetta? Ef Guð er með okkur, hver getur þá verið á móti okkur? Gef oss og með honum náðsamlega allt?"</w:t>
      </w:r>
    </w:p>
    <w:p/>
    <w:p>
      <w:r xmlns:w="http://schemas.openxmlformats.org/wordprocessingml/2006/main">
        <w:t xml:space="preserve">Esrabók 9:9 Því að vér vorum þrælar. samt hefur Guð vor ekki yfirgefið oss í þrældómi okkar, heldur sýnt okkur miskunn í augum Persakonunga, til að gefa okkur lífgun, reisa hús Guðs vors og endurbæta auðnir þess og gef oss múr í Júda og Jerúsalem.</w:t>
      </w:r>
    </w:p>
    <w:p/>
    <w:p>
      <w:r xmlns:w="http://schemas.openxmlformats.org/wordprocessingml/2006/main">
        <w:t xml:space="preserve">Þrátt fyrir að vera í þrældómi hefur Guð sýnt Ísraelsmönnum miskunn og veitt þeim endurlífgun, leyft þeim að gera við auðn húss Guðs og gefa þeim múr í Júda og Jerúsalem.</w:t>
      </w:r>
    </w:p>
    <w:p/>
    <w:p>
      <w:r xmlns:w="http://schemas.openxmlformats.org/wordprocessingml/2006/main">
        <w:t xml:space="preserve">1. Miskunn Guðs: Uppspretta styrks og huggunar á tímum ánauðar</w:t>
      </w:r>
    </w:p>
    <w:p/>
    <w:p>
      <w:r xmlns:w="http://schemas.openxmlformats.org/wordprocessingml/2006/main">
        <w:t xml:space="preserve">2. Endurreisn húss Guðs: áætlun Guðs um endurvakningu</w:t>
      </w:r>
    </w:p>
    <w:p/>
    <w:p>
      <w:r xmlns:w="http://schemas.openxmlformats.org/wordprocessingml/2006/main">
        <w:t xml:space="preserve">1. Jesaja 61:1-3 - Andi Drottins Guðs er yfir mér; af því að Drottinn hefur smurt mig til að boða hógværum fagnaðarerindið. Hann sendi mig til að binda sundurmarið hjarta, boða herteknum frelsi og opna fangelsið þeim, sem bundnir eru.</w:t>
      </w:r>
    </w:p>
    <w:p/>
    <w:p>
      <w:r xmlns:w="http://schemas.openxmlformats.org/wordprocessingml/2006/main">
        <w:t xml:space="preserve">2. Sálmur 145:17-19 - Drottinn er réttlátur á öllum sínum vegum og heilagur í öllum verkum sínum. Drottinn er nálægur öllum þeim sem ákalla hann, öllum sem ákalla hann í sannleika. Hann mun uppfylla ósk þeirra er óttast hann, og hann mun og heyra hróp þeirra og frelsa þá.</w:t>
      </w:r>
    </w:p>
    <w:p/>
    <w:p>
      <w:r xmlns:w="http://schemas.openxmlformats.org/wordprocessingml/2006/main">
        <w:t xml:space="preserve">Esrabók 9:10 Og nú, ó Guð vor, hvað eigum vér að segja eftir þetta? því að vér höfum yfirgefið boð þín,</w:t>
      </w:r>
    </w:p>
    <w:p/>
    <w:p>
      <w:r xmlns:w="http://schemas.openxmlformats.org/wordprocessingml/2006/main">
        <w:t xml:space="preserve">Esra 9:10 talar um boðorð Guðs og afleiðingar þess að yfirgefa þau.</w:t>
      </w:r>
    </w:p>
    <w:p/>
    <w:p>
      <w:r xmlns:w="http://schemas.openxmlformats.org/wordprocessingml/2006/main">
        <w:t xml:space="preserve">1: Við megum ekki yfirgefa boðorð Guðs, því afleiðingarnar gætu verið skelfilegar.</w:t>
      </w:r>
    </w:p>
    <w:p/>
    <w:p>
      <w:r xmlns:w="http://schemas.openxmlformats.org/wordprocessingml/2006/main">
        <w:t xml:space="preserve">2: Við verðum alltaf að muna boðorð Guðs og hlýða þeim, okkur til heilla.</w:t>
      </w:r>
    </w:p>
    <w:p/>
    <w:p>
      <w:r xmlns:w="http://schemas.openxmlformats.org/wordprocessingml/2006/main">
        <w:t xml:space="preserve">1:5. Mósebók 6:4-9 - Heyr, Ísrael: Drottinn Guð vor, Drottinn er einn. Þú skalt elska Drottin Guð þinn af öllu hjarta þínu og allri sálu þinni og af öllum mætti þínum. Og þessi orð, sem ég býð þér í dag, skulu vera þér í hjarta.</w:t>
      </w:r>
    </w:p>
    <w:p/>
    <w:p>
      <w:r xmlns:w="http://schemas.openxmlformats.org/wordprocessingml/2006/main">
        <w:t xml:space="preserve">2: Jakobsbréfið 2:10-11 - Því að hver sem heldur allt lögmálið en bregst í einu, hefur orðið ábyrgur fyrir því öllu. Því að sá sem sagði: Drýgðu ekki hór, hann sagði líka: Þú skalt ekki myrða. Ef þú drýgir ekki hór heldur morð, þá ertu orðinn lögbrotsmaður.</w:t>
      </w:r>
    </w:p>
    <w:p/>
    <w:p>
      <w:r xmlns:w="http://schemas.openxmlformats.org/wordprocessingml/2006/main">
        <w:t xml:space="preserve">Esrabók 9:11 sem þú hefur boðið fyrir með þjónum þínum, spámönnunum, og sagt: "Landið, sem þér farið til til að taka það til eignar, er óhreint land með óhreinindum landsmanna með viðurstyggð þeirra, sem hafa fyllt það frá enda á annan með óhreinleika þeirra.</w:t>
      </w:r>
    </w:p>
    <w:p/>
    <w:p>
      <w:r xmlns:w="http://schemas.openxmlformats.org/wordprocessingml/2006/main">
        <w:t xml:space="preserve">Guð krefst þess að við munum að við eigum að lifa heilögu lífi sem endurspeglar samband okkar við hann.</w:t>
      </w:r>
    </w:p>
    <w:p/>
    <w:p>
      <w:r xmlns:w="http://schemas.openxmlformats.org/wordprocessingml/2006/main">
        <w:t xml:space="preserve">1: Við erum kölluð til heilags lífs í augum Guðs.</w:t>
      </w:r>
    </w:p>
    <w:p/>
    <w:p>
      <w:r xmlns:w="http://schemas.openxmlformats.org/wordprocessingml/2006/main">
        <w:t xml:space="preserve">2: Við verðum að sækjast eftir heilagleika í lífi okkar, sama hvaða aðstæður við stöndum frammi fyrir.</w:t>
      </w:r>
    </w:p>
    <w:p/>
    <w:p>
      <w:r xmlns:w="http://schemas.openxmlformats.org/wordprocessingml/2006/main">
        <w:t xml:space="preserve">1:1 Þessaloníkubréf 4:7 - Því að Guð hefur ekki kallað oss til óhreinleika, heldur til heilagleika.</w:t>
      </w:r>
    </w:p>
    <w:p/>
    <w:p>
      <w:r xmlns:w="http://schemas.openxmlformats.org/wordprocessingml/2006/main">
        <w:t xml:space="preserve">2: Mósebók 11:44-45 - Því að ég er Drottinn, Guð þinn. Helgið yður því og verið heilagir, því að ég er heilagur. Þér skuluð ekki saurga yður af neinni kvikindi, sem skríður á jörðu.</w:t>
      </w:r>
    </w:p>
    <w:p/>
    <w:p>
      <w:r xmlns:w="http://schemas.openxmlformats.org/wordprocessingml/2006/main">
        <w:t xml:space="preserve">Esrabók 9:12 Gefið því ekki dætur yðar sonum þeirra, takið ekki dætur þeirra sonum yðar, né leitið friðar þeirra eða auðs að eilífu, svo að þér megið vera sterkir og eta hið góða í landinu og skilja það eftir. arfleifð barna þinna að eilífu.</w:t>
      </w:r>
    </w:p>
    <w:p/>
    <w:p>
      <w:r xmlns:w="http://schemas.openxmlformats.org/wordprocessingml/2006/main">
        <w:t xml:space="preserve">Þessi texti kennir okkur að giftast ekki fólkinu í landinu, svo að við getum verið sterk og miðlað blessunum landsins til barna okkar.</w:t>
      </w:r>
    </w:p>
    <w:p/>
    <w:p>
      <w:r xmlns:w="http://schemas.openxmlformats.org/wordprocessingml/2006/main">
        <w:t xml:space="preserve">1. Hættan við hjónabönd: Hvernig gifting utan trúar okkar getur veikt okkur</w:t>
      </w:r>
    </w:p>
    <w:p/>
    <w:p>
      <w:r xmlns:w="http://schemas.openxmlformats.org/wordprocessingml/2006/main">
        <w:t xml:space="preserve">2. Blessun hlýðninnar: Hvernig hlýðni við vilja Guðs getur leitt til styrks og arfleifðar</w:t>
      </w:r>
    </w:p>
    <w:p/>
    <w:p>
      <w:r xmlns:w="http://schemas.openxmlformats.org/wordprocessingml/2006/main">
        <w:t xml:space="preserve">1. Mósebók 7:3-4 - Ekki giftast þeim, gefa dætur þínar sonum þeirra eða taka dætur þeirra handa sonum þínum, því að það myndi víkja börnum þínum frá því að fylgja mér til að þjóna öðrum guðum. Þá myndi reiði Drottins upptendrast gegn þér og hann myndi tortíma þér fljótt.</w:t>
      </w:r>
    </w:p>
    <w:p/>
    <w:p>
      <w:r xmlns:w="http://schemas.openxmlformats.org/wordprocessingml/2006/main">
        <w:t xml:space="preserve">2. Sálmur 37:25-26 - Ég hef verið ungur og er nú gamall; samt hef ég ekki séð hinn réttláta yfirgefinn eða börn hans biðja um brauð. Hann er alltaf að lána rausnarlega og börnin hans verða blessun.</w:t>
      </w:r>
    </w:p>
    <w:p/>
    <w:p>
      <w:r xmlns:w="http://schemas.openxmlformats.org/wordprocessingml/2006/main">
        <w:t xml:space="preserve">Esrabók 9:13 Og eftir allt það, sem yfir oss hefur komið vegna illvirkja vorra og stóru sektar vorrar, þar sem þú, Guð vor, hefir refsað oss minna en misgjörðir vorar verðskulda, og veitt oss frelsun sem þessa.</w:t>
      </w:r>
    </w:p>
    <w:p/>
    <w:p>
      <w:r xmlns:w="http://schemas.openxmlformats.org/wordprocessingml/2006/main">
        <w:t xml:space="preserve">Þrátt fyrir ill verk og stórbrot Ísraelsmanna hefur Guð veitt þeim frelsun og refsað þeim minna en misgjörðir þeirra verðskulda.</w:t>
      </w:r>
    </w:p>
    <w:p/>
    <w:p>
      <w:r xmlns:w="http://schemas.openxmlformats.org/wordprocessingml/2006/main">
        <w:t xml:space="preserve">1. Lifðu þakklætislífi í skugga miskunnar Guðs</w:t>
      </w:r>
    </w:p>
    <w:p/>
    <w:p>
      <w:r xmlns:w="http://schemas.openxmlformats.org/wordprocessingml/2006/main">
        <w:t xml:space="preserve">2. Að skilja kraft fyrirgefningar í daglegu lífi okkar</w:t>
      </w:r>
    </w:p>
    <w:p/>
    <w:p>
      <w:r xmlns:w="http://schemas.openxmlformats.org/wordprocessingml/2006/main">
        <w:t xml:space="preserve">1. Sálmur 103:8-14</w:t>
      </w:r>
    </w:p>
    <w:p/>
    <w:p>
      <w:r xmlns:w="http://schemas.openxmlformats.org/wordprocessingml/2006/main">
        <w:t xml:space="preserve">2. Efesusbréfið 2:4-10</w:t>
      </w:r>
    </w:p>
    <w:p/>
    <w:p>
      <w:r xmlns:w="http://schemas.openxmlformats.org/wordprocessingml/2006/main">
        <w:t xml:space="preserve">Esrabók 9:14 Eigum við aftur að brjóta boðorð þín og sameinast fólki þessara viðbjóðs? Vilt þú ekki reiðast oss, fyrr en þú hefir eytt oss, svo að engar leifar yrðu né undankomuleiðir?</w:t>
      </w:r>
    </w:p>
    <w:p/>
    <w:p>
      <w:r xmlns:w="http://schemas.openxmlformats.org/wordprocessingml/2006/main">
        <w:t xml:space="preserve">Guð mun ekki umbera syndugar gjörðir fólksins og mun refsa því ef það iðrast ekki.</w:t>
      </w:r>
    </w:p>
    <w:p/>
    <w:p>
      <w:r xmlns:w="http://schemas.openxmlformats.org/wordprocessingml/2006/main">
        <w:t xml:space="preserve">1. Iðrun er lykillinn að fyrirgefningu Guðs</w:t>
      </w:r>
    </w:p>
    <w:p/>
    <w:p>
      <w:r xmlns:w="http://schemas.openxmlformats.org/wordprocessingml/2006/main">
        <w:t xml:space="preserve">2. Guð er réttlátur og mun ekki þola synd</w:t>
      </w:r>
    </w:p>
    <w:p/>
    <w:p>
      <w:r xmlns:w="http://schemas.openxmlformats.org/wordprocessingml/2006/main">
        <w:t xml:space="preserve">1. 2. Korintubréf 7:10 - Því að hryggð Guðs vinnur iðrun til hjálpræðis, sem ekki verður iðrast, en hryggð heimsins leiðir af sér dauða.</w:t>
      </w:r>
    </w:p>
    <w:p/>
    <w:p>
      <w:r xmlns:w="http://schemas.openxmlformats.org/wordprocessingml/2006/main">
        <w:t xml:space="preserve">2. Jesaja 1:16-18 - Þvoðu þig, hreinsaðu þig; Burt illsku gjörða þinna fyrir augum mínum. hættu að gera illt; Lærðu að gera vel; leitið dóms, hjálpið hinum kúguðu, dæmið munaðarlausa, ræðið fyrir ekkjunni.</w:t>
      </w:r>
    </w:p>
    <w:p/>
    <w:p>
      <w:r xmlns:w="http://schemas.openxmlformats.org/wordprocessingml/2006/main">
        <w:t xml:space="preserve">Esrabók 9:15 Drottinn, Guð Ísraels, þú ert réttlátur, því að vér erum enn komnir undan, eins og nú er.</w:t>
      </w:r>
    </w:p>
    <w:p/>
    <w:p>
      <w:r xmlns:w="http://schemas.openxmlformats.org/wordprocessingml/2006/main">
        <w:t xml:space="preserve">Esra viðurkennir réttlæti Guðs og játar syndir hans og þjóðar hans fyrir honum.</w:t>
      </w:r>
    </w:p>
    <w:p/>
    <w:p>
      <w:r xmlns:w="http://schemas.openxmlformats.org/wordprocessingml/2006/main">
        <w:t xml:space="preserve">1. Kraftur játningar: Að viðurkenna réttlæti Guðs og eiga upp á syndir okkar</w:t>
      </w:r>
    </w:p>
    <w:p/>
    <w:p>
      <w:r xmlns:w="http://schemas.openxmlformats.org/wordprocessingml/2006/main">
        <w:t xml:space="preserve">2. Miskunn Guðs og náð: Að skilja þörf okkar fyrir fyrirgefningu hans</w:t>
      </w:r>
    </w:p>
    <w:p/>
    <w:p>
      <w:r xmlns:w="http://schemas.openxmlformats.org/wordprocessingml/2006/main">
        <w:t xml:space="preserve">1. Rómverjabréfið 3:23-24 - Því að allir hafa syndgað og skortir Guðs dýrð og réttlætast af náð hans sem gjöf fyrir endurlausnina sem er í Kristi Jesú.</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Esra kafli 10 fjallar um aðgerðir Esra og Ísraelsmanna til að takast á við vandamálið um brúðkaup við erlendar þjóðir. Í kaflanum er lögð áhersla á skuldbindingu þeirra til að hlýða boðorðum Guðs og skilja sig frá erlendum maka sínum.</w:t>
      </w:r>
    </w:p>
    <w:p/>
    <w:p>
      <w:r xmlns:w="http://schemas.openxmlformats.org/wordprocessingml/2006/main">
        <w:t xml:space="preserve">1. málsgrein: Kaflinn byrjar á því að lýsa því hvernig Esra leiðir stóran hóp fólks sem safnast saman í Jerúsalem. Þeir eru kvíðin vegna málsins um hjónabönd og viðurkenna að það sé brot á lögum Guðs (Esra 10:1-4).</w:t>
      </w:r>
    </w:p>
    <w:p/>
    <w:p>
      <w:r xmlns:w="http://schemas.openxmlformats.org/wordprocessingml/2006/main">
        <w:t xml:space="preserve">2. málsgrein: Frásögnin beinist að því hvernig Esra kallar eftir iðrun og hvetur fólkið til að gera sáttmála við Guð og lofa að víkja frá útlendum eiginkonum sínum og börnum sem fædd eru úr þessum hjónaböndum (Esra 10:5-8).</w:t>
      </w:r>
    </w:p>
    <w:p/>
    <w:p>
      <w:r xmlns:w="http://schemas.openxmlformats.org/wordprocessingml/2006/main">
        <w:t xml:space="preserve">3. málsgrein: Frásögnin dregur fram hvernig rannsókn fer fram og þeir sem fundust brjóta í bága við lög eru auðkenndir. Yfirlýsing er gefin út þar sem þeim er boðið að safnast saman í Jerúsalem innan þriggja daga eða horfast í augu við afleiðingar (Esra 10:9-17).</w:t>
      </w:r>
    </w:p>
    <w:p/>
    <w:p>
      <w:r xmlns:w="http://schemas.openxmlformats.org/wordprocessingml/2006/main">
        <w:t xml:space="preserve">4. málsgrein: Frásögninni lýkur með skráningu þeirra sem söfnuðust saman í Jerúsalem samkvæmt leiðbeiningum. Þeir játa synd sína, tjá iðrun og skuldbinda sig til að skilja sig frá erlendum maka sínum (Esra 10:18-44).</w:t>
      </w:r>
    </w:p>
    <w:p/>
    <w:p>
      <w:r xmlns:w="http://schemas.openxmlformats.org/wordprocessingml/2006/main">
        <w:t xml:space="preserve">Í stuttu máli, tíundi kafli Esra lýsir sannfæringu og upplausn sem upplifað var við endurreisn umbóta á sáttmálatrú. Að leggja áherslu á áhyggjur sem lýst er yfir með viðurkenningu og afgerandi aðgerðum sem náðst er með iðrun. Minnt er á rannsókn sem gerð var vegna ábyrgðar og skuldbindingu sem sýnd er í garð hlýðni, útfærslu sem táknar guðlega leiðréttingu og staðfestingu um endurreisn í átt að réttlátu lífi, erfðaskrá sem sýnir skuldbindingu til að heiðra sáttmálasamband milli skapara-Guðs og útvalins fólks-Ísraels</w:t>
      </w:r>
    </w:p>
    <w:p/>
    <w:p>
      <w:r xmlns:w="http://schemas.openxmlformats.org/wordprocessingml/2006/main">
        <w:t xml:space="preserve">Esrabók 10:1 Þegar Esra hafði beðist fyrir og játað, grátandi og kastað sér niður fyrir musteri Guðs, safnaðist til hans af Ísrael mjög mikill söfnuður karla og kvenna og barna, því að fólkið grét mjög. sár.</w:t>
      </w:r>
    </w:p>
    <w:p/>
    <w:p>
      <w:r xmlns:w="http://schemas.openxmlformats.org/wordprocessingml/2006/main">
        <w:t xml:space="preserve">Bæn Esra og syndarjátning leiddi risastóran söfnuð karla, kvenna og barna saman í hús Guðs, allir grátandi af sorg.</w:t>
      </w:r>
    </w:p>
    <w:p/>
    <w:p>
      <w:r xmlns:w="http://schemas.openxmlformats.org/wordprocessingml/2006/main">
        <w:t xml:space="preserve">1. Kraftur bænarinnar: Fordæmi Esra um auðmjúka játningu til Guðs.</w:t>
      </w:r>
    </w:p>
    <w:p/>
    <w:p>
      <w:r xmlns:w="http://schemas.openxmlformats.org/wordprocessingml/2006/main">
        <w:t xml:space="preserve">2. Kraftur iðrunar: Hvernig fordæmi Esra færði mikinn mannfjölda saman til að leita hjálpar Guðs.</w:t>
      </w:r>
    </w:p>
    <w:p/>
    <w:p>
      <w:r xmlns:w="http://schemas.openxmlformats.org/wordprocessingml/2006/main">
        <w:t xml:space="preserve">1. Jakobsbréfið 5:16 "Bæn réttláts manns hefur mikinn kraft þegar hún er að vinna."</w:t>
      </w:r>
    </w:p>
    <w:p/>
    <w:p>
      <w:r xmlns:w="http://schemas.openxmlformats.org/wordprocessingml/2006/main">
        <w:t xml:space="preserve">2. 2. Kroníkubók 7:14 "Ef fólk mitt, sem kallað er eftir mínu nafni, auðmýkir sig og biður og leitar auglits míns og snýr sér frá sínum óguðlegu vegum, þá mun ég heyra af himni og fyrirgefa synd þeirra og lækna land þeirra."</w:t>
      </w:r>
    </w:p>
    <w:p/>
    <w:p>
      <w:r xmlns:w="http://schemas.openxmlformats.org/wordprocessingml/2006/main">
        <w:t xml:space="preserve">Esrabók 10:2 Þá svaraði Sekanja Jehíelsson, einn af sonum Elams, og sagði við Esra: ,,Vér höfum brotið gegn Guði vorum og tekið útlendar konur af landslýðnum, en nú er von í Ísrael. varðandi þetta atriði.</w:t>
      </w:r>
    </w:p>
    <w:p/>
    <w:p>
      <w:r xmlns:w="http://schemas.openxmlformats.org/wordprocessingml/2006/main">
        <w:t xml:space="preserve">Shechanja viðurkennir að Ísraelsmenn hafi drýgt synd með því að giftast fólki frá landinu sem þeir eru í, en það er enn von fyrir þá.</w:t>
      </w:r>
    </w:p>
    <w:p/>
    <w:p>
      <w:r xmlns:w="http://schemas.openxmlformats.org/wordprocessingml/2006/main">
        <w:t xml:space="preserve">1. Miskunn Guðs og náð eru alltaf tiltæk þeim sem leita hennar.</w:t>
      </w:r>
    </w:p>
    <w:p/>
    <w:p>
      <w:r xmlns:w="http://schemas.openxmlformats.org/wordprocessingml/2006/main">
        <w:t xml:space="preserve">2. Jafnvel á okkar dimmustu augnablikum er Guð enn með okkur og býður okkur enn von.</w:t>
      </w:r>
    </w:p>
    <w:p/>
    <w:p>
      <w:r xmlns:w="http://schemas.openxmlformats.org/wordprocessingml/2006/main">
        <w:t xml:space="preserve">1. Jesaja 1:18 Komið nú, við skulum ræða saman, segir Drottinn: þótt syndir yðar séu sem skarlat, skulu þær verða hvítar sem snjór. þótt þeir séu rauðir eins og purpur, skulu þeir verða sem ull.</w:t>
      </w:r>
    </w:p>
    <w:p/>
    <w:p>
      <w:r xmlns:w="http://schemas.openxmlformats.org/wordprocessingml/2006/main">
        <w:t xml:space="preserve">2. Esekíel 18:21-23 En ef hinir óguðlegu hverfa frá öllum syndum sínum, sem þeir hafa drýgt, og halda öll mín lög og gera það sem er löglegt og rétt, þá skulu þeir vissulega lifa. þeir skulu ekki deyja. Ekki skal minnst þeirra afbrota, sem þeir hafa framið. Því að réttlætið, sem þeir hafa framið, munu þeir lifa. Hef ég þóknun á dauða hinna óguðlegu, segir Drottinn Guð, og ekki frekar að þeir snúi af vegum sínum og lifi?</w:t>
      </w:r>
    </w:p>
    <w:p/>
    <w:p>
      <w:r xmlns:w="http://schemas.openxmlformats.org/wordprocessingml/2006/main">
        <w:t xml:space="preserve">Esrabók 10:3 Nú skulum vér gjöra sáttmála við Guð vorn um að hverfa frá öllum konunum og þeim sem af þeim eru fæddar, eftir ráðleggingum herra míns og þeirra sem skjálfast fyrir boði Guðs vors. og láti það gerast samkvæmt lögum.</w:t>
      </w:r>
    </w:p>
    <w:p/>
    <w:p>
      <w:r xmlns:w="http://schemas.openxmlformats.org/wordprocessingml/2006/main">
        <w:t xml:space="preserve">Til að hlýða boðorðum Guðs samþykkir fólkið að víkja öllum útlendum eiginkonum og þeim sem af þeim eru fæddar í burtu í samræmi við lögin.</w:t>
      </w:r>
    </w:p>
    <w:p/>
    <w:p>
      <w:r xmlns:w="http://schemas.openxmlformats.org/wordprocessingml/2006/main">
        <w:t xml:space="preserve">1. Kraftur þess að hlýða boðorðum Guðs</w:t>
      </w:r>
    </w:p>
    <w:p/>
    <w:p>
      <w:r xmlns:w="http://schemas.openxmlformats.org/wordprocessingml/2006/main">
        <w:t xml:space="preserve">2. Nauðsyn þess að halda lögmál Guðs</w:t>
      </w:r>
    </w:p>
    <w:p/>
    <w:p>
      <w:r xmlns:w="http://schemas.openxmlformats.org/wordprocessingml/2006/main">
        <w:t xml:space="preserve">1. Mósebók 30:19-20 - "Ég kalla himin og jörð til vitnis gegn þér í dag, að ég hef lagt fyrir þig líf og dauða, blessun og bölvun. Veldu því lífið, svo að þú og niðjar þínir megið lifa, elskað Drottin. Guð þinn, hlýðið rödd hans og haldið fast við hann, því að hann er líf þitt og lengd dagar..."</w:t>
      </w:r>
    </w:p>
    <w:p/>
    <w:p>
      <w:r xmlns:w="http://schemas.openxmlformats.org/wordprocessingml/2006/main">
        <w:t xml:space="preserve">2. Daníel 3:17-18 - "Ef svo er, þá getur Guð vor, sem vér þjónum, frelsað oss úr brennandi eldsofninum, og hann mun frelsa oss úr hendi þinni, konungur. En ef ekki, svo sé Þér er kunnugt, konungur, að vér munum ekki þjóna guði þínum né tilbiðja gulllíkneskið, sem þú hefur sett upp.</w:t>
      </w:r>
    </w:p>
    <w:p/>
    <w:p>
      <w:r xmlns:w="http://schemas.openxmlformats.org/wordprocessingml/2006/main">
        <w:t xml:space="preserve">Esrabók 10:4 Rís upp! Því að þetta er þitt mál. Vér munum líka vera með þér. Vertu hughraustur og gjör það.</w:t>
      </w:r>
    </w:p>
    <w:p/>
    <w:p>
      <w:r xmlns:w="http://schemas.openxmlformats.org/wordprocessingml/2006/main">
        <w:t xml:space="preserve">Þessi leið hvetur til hugrekkis og athafna í erfiðu verkefni.</w:t>
      </w:r>
    </w:p>
    <w:p/>
    <w:p>
      <w:r xmlns:w="http://schemas.openxmlformats.org/wordprocessingml/2006/main">
        <w:t xml:space="preserve">1. Að faðma hugrekki í erfiðum aðstæðum</w:t>
      </w:r>
    </w:p>
    <w:p/>
    <w:p>
      <w:r xmlns:w="http://schemas.openxmlformats.org/wordprocessingml/2006/main">
        <w:t xml:space="preserve">2. Að taka rétta ákvörðun á erfiðum tímum</w:t>
      </w:r>
    </w:p>
    <w:p/>
    <w:p>
      <w:r xmlns:w="http://schemas.openxmlformats.org/wordprocessingml/2006/main">
        <w:t xml:space="preserve">1. Vertu sterk og hugrökk. Vertu ekki hræddur og óttast ekki, því að Drottinn Guð þinn er með þér hvert sem þú ferð (Jósúabók 1:9).</w:t>
      </w:r>
    </w:p>
    <w:p/>
    <w:p>
      <w:r xmlns:w="http://schemas.openxmlformats.org/wordprocessingml/2006/main">
        <w:t xml:space="preserve">2. Því að Guð gaf oss anda, ekki óttans, heldur krafts og kærleika og sjálfstjórnar (2. Tímóteusarbréf 1:7).</w:t>
      </w:r>
    </w:p>
    <w:p/>
    <w:p>
      <w:r xmlns:w="http://schemas.openxmlformats.org/wordprocessingml/2006/main">
        <w:t xml:space="preserve">Esrabók 10:5 Þá reis Esra upp og lét æðstu prestana, levítana og allan Ísrael sverja, að þeir skyldu gjöra eftir þessu orði. Og þeir sóru.</w:t>
      </w:r>
    </w:p>
    <w:p/>
    <w:p>
      <w:r xmlns:w="http://schemas.openxmlformats.org/wordprocessingml/2006/main">
        <w:t xml:space="preserve">Esra sýndi trú og skuldbindingu við Guð með því að leiða æðstu prestana, levítana og allan Ísrael til að sverja eið að fylgja vilja Drottins.</w:t>
      </w:r>
    </w:p>
    <w:p/>
    <w:p>
      <w:r xmlns:w="http://schemas.openxmlformats.org/wordprocessingml/2006/main">
        <w:t xml:space="preserve">1. Kraftur trúar og skuldbindingar: A líta á Esra</w:t>
      </w:r>
    </w:p>
    <w:p/>
    <w:p>
      <w:r xmlns:w="http://schemas.openxmlformats.org/wordprocessingml/2006/main">
        <w:t xml:space="preserve">2. Að hlýða vilja Drottins: Lærdómur frá Esra</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1. Jóhannesarbréf 5:3 - Því að þetta er kærleikur Guðs, að vér höldum boðorð hans, og boðorð hans eru ekki þung.</w:t>
      </w:r>
    </w:p>
    <w:p/>
    <w:p>
      <w:r xmlns:w="http://schemas.openxmlformats.org/wordprocessingml/2006/main">
        <w:t xml:space="preserve">Esrabók 10:6 Þá reis Esra upp frá húsi Guðs og gekk inn í herbergi Jóhanans Eljasíbssonar, og þegar hann kom þangað, át hann hvorki brauð né drakk vatn, því að hann harmaði yfirbrotið. þeirra sem fluttir höfðu verið.</w:t>
      </w:r>
    </w:p>
    <w:p/>
    <w:p>
      <w:r xmlns:w="http://schemas.openxmlformats.org/wordprocessingml/2006/main">
        <w:t xml:space="preserve">Esra harmaði brot þeirra sem voru teknir á brott.</w:t>
      </w:r>
    </w:p>
    <w:p/>
    <w:p>
      <w:r xmlns:w="http://schemas.openxmlformats.org/wordprocessingml/2006/main">
        <w:t xml:space="preserve">1: Við getum lært af fordæmi Esra um að syrgja yfirbrot annarra.</w:t>
      </w:r>
    </w:p>
    <w:p/>
    <w:p>
      <w:r xmlns:w="http://schemas.openxmlformats.org/wordprocessingml/2006/main">
        <w:t xml:space="preserve">2: Við ættum að vera fús til að harma syndir annarra, alveg eins og Esra gerði.</w:t>
      </w:r>
    </w:p>
    <w:p/>
    <w:p>
      <w:r xmlns:w="http://schemas.openxmlformats.org/wordprocessingml/2006/main">
        <w:t xml:space="preserve">1: Lúkasarguðspjall 19:41 42 Og þegar hann var kominn nálægt, sá hann borgina og grét yfir henni og sagði: Ef þú hefðir vitað, að minnsta kosti á þessum degi, það sem tilheyrir friði þínum! en nú eru þeir huldir augum þínum.</w:t>
      </w:r>
    </w:p>
    <w:p/>
    <w:p>
      <w:r xmlns:w="http://schemas.openxmlformats.org/wordprocessingml/2006/main">
        <w:t xml:space="preserve">2: Rómverjabréfið 12:15 Gleðjist með þeim sem gleðjast og grátið með þeim sem gráta.</w:t>
      </w:r>
    </w:p>
    <w:p/>
    <w:p>
      <w:r xmlns:w="http://schemas.openxmlformats.org/wordprocessingml/2006/main">
        <w:t xml:space="preserve">Esrabók 10:7 Og þeir boðuðu öllum hinum herleiddu sonum um alla Júda og Jerúsalem, að þeir skyldu safnast saman til Jerúsalem.</w:t>
      </w:r>
    </w:p>
    <w:p/>
    <w:p>
      <w:r xmlns:w="http://schemas.openxmlformats.org/wordprocessingml/2006/main">
        <w:t xml:space="preserve">Fólkið í Júda og Jerúsalem var kallað til að snúa aftur til Jerúsalem.</w:t>
      </w:r>
    </w:p>
    <w:p/>
    <w:p>
      <w:r xmlns:w="http://schemas.openxmlformats.org/wordprocessingml/2006/main">
        <w:t xml:space="preserve">1. Guð kallar okkur til að snúa aftur til sín þegar við villumst í burtu.</w:t>
      </w:r>
    </w:p>
    <w:p/>
    <w:p>
      <w:r xmlns:w="http://schemas.openxmlformats.org/wordprocessingml/2006/main">
        <w:t xml:space="preserve">2. Kærleikur og trúfesti Guðs er meiri en óhlýðni okkar.</w:t>
      </w:r>
    </w:p>
    <w:p/>
    <w:p>
      <w:r xmlns:w="http://schemas.openxmlformats.org/wordprocessingml/2006/main">
        <w:t xml:space="preserve">1. Lúkas 15:11-32 - Dæmisagan um týnda soninn.</w:t>
      </w:r>
    </w:p>
    <w:p/>
    <w:p>
      <w:r xmlns:w="http://schemas.openxmlformats.org/wordprocessingml/2006/main">
        <w:t xml:space="preserve">2. Jesaja 43:25 - Ég, ég er sá sem afmáir misgjörðir þínar, mín vegna, og minnist ekki synda þinna framar.</w:t>
      </w:r>
    </w:p>
    <w:p/>
    <w:p>
      <w:r xmlns:w="http://schemas.openxmlformats.org/wordprocessingml/2006/main">
        <w:t xml:space="preserve">Esrabók 10:8 Og að hver sem vildi ekki koma innan þriggja daga, samkvæmt ráðleggingum höfðingjanna og öldunganna, skyldi fyrirgert öllum eignum hans og hann skilinn frá söfnuði þeirra sem fluttir voru.</w:t>
      </w:r>
    </w:p>
    <w:p/>
    <w:p>
      <w:r xmlns:w="http://schemas.openxmlformats.org/wordprocessingml/2006/main">
        <w:t xml:space="preserve">Höfðingjar og öldungar Ísraels gáfu tilskipun um að hver sá sem sneri ekki aftur til Jerúsalem innan þriggja daga yrði tekinn af eignum sínum og yrði aðskilinn frá samfélagi útlaga.</w:t>
      </w:r>
    </w:p>
    <w:p/>
    <w:p>
      <w:r xmlns:w="http://schemas.openxmlformats.org/wordprocessingml/2006/main">
        <w:t xml:space="preserve">1. Kraftur hlýðni: Að hlýða ráðum skipaðra leiðtoga Guðs.</w:t>
      </w:r>
    </w:p>
    <w:p/>
    <w:p>
      <w:r xmlns:w="http://schemas.openxmlformats.org/wordprocessingml/2006/main">
        <w:t xml:space="preserve">2. Blessun samfélagsins: Mikilvægi þess að viðhalda tengslum við fólk Guðs.</w:t>
      </w:r>
    </w:p>
    <w:p/>
    <w:p>
      <w:r xmlns:w="http://schemas.openxmlformats.org/wordprocessingml/2006/main">
        <w:t xml:space="preserve">1. Rómverjabréfið 13:1-7: Allir skulu vera undirgefnir yfirvöldum, því að ekkert vald er til nema það sem Guð hefur komið á.</w:t>
      </w:r>
    </w:p>
    <w:p/>
    <w:p>
      <w:r xmlns:w="http://schemas.openxmlformats.org/wordprocessingml/2006/main">
        <w:t xml:space="preserve">2. Postulasagan 2:42-47: Þeir helguðu sig kennslu postulanna og samfélagi, brauðsbrotun og bænum.</w:t>
      </w:r>
    </w:p>
    <w:p/>
    <w:p>
      <w:r xmlns:w="http://schemas.openxmlformats.org/wordprocessingml/2006/main">
        <w:t xml:space="preserve">Esrabók 10:9 Þá söfnuðust allir Júdamenn og Benjamínsmenn saman til Jerúsalem innan þriggja daga. Það var níundi mánuðurinn, á tuttugasta degi mánaðarins. Og allur lýðurinn sat á götu Guðs húss, skjálfandi vegna þessa máls og regnsins miklu.</w:t>
      </w:r>
    </w:p>
    <w:p/>
    <w:p>
      <w:r xmlns:w="http://schemas.openxmlformats.org/wordprocessingml/2006/main">
        <w:t xml:space="preserve">Á tuttugasta degi hins níunda mánaðar söfnuðust allir Júdamenn og Benjamínsmenn saman í Jerúsalem vegna átaka og mikillar rigningar. Allir nötruðu á götunni við hús Guðs.</w:t>
      </w:r>
    </w:p>
    <w:p/>
    <w:p>
      <w:r xmlns:w="http://schemas.openxmlformats.org/wordprocessingml/2006/main">
        <w:t xml:space="preserve">1. Köllun Guðs til að sameinast á erfiðleikatímum - Esra 10:9</w:t>
      </w:r>
    </w:p>
    <w:p/>
    <w:p>
      <w:r xmlns:w="http://schemas.openxmlformats.org/wordprocessingml/2006/main">
        <w:t xml:space="preserve">2. Finndu huggun á erfiðum tímum - Esra 10:9</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46:1-2 - Guð er athvarf okkar og styrkur, hjálp í nauðum. Þess vegna munum vér ekki óttast, þótt jörðin hverfi og þó fjöllin berist út í hafið.</w:t>
      </w:r>
    </w:p>
    <w:p/>
    <w:p>
      <w:r xmlns:w="http://schemas.openxmlformats.org/wordprocessingml/2006/main">
        <w:t xml:space="preserve">Esrabók 10:10 Þá stóð Esra prestur upp og sagði við þá: ,,Þér hafið brotið gegn og tekið útlendar konur til að auka sekt Ísraels.</w:t>
      </w:r>
    </w:p>
    <w:p/>
    <w:p>
      <w:r xmlns:w="http://schemas.openxmlformats.org/wordprocessingml/2006/main">
        <w:t xml:space="preserve">Esra prestur ávítar Ísraelsmenn fyrir að hafa tekið sér útlendar konur og aukið syndir þeirra.</w:t>
      </w:r>
    </w:p>
    <w:p/>
    <w:p>
      <w:r xmlns:w="http://schemas.openxmlformats.org/wordprocessingml/2006/main">
        <w:t xml:space="preserve">1. Að þekkja rétt frá röngu: Að skilja hvað er synd og hvernig á að forðast hana</w:t>
      </w:r>
    </w:p>
    <w:p/>
    <w:p>
      <w:r xmlns:w="http://schemas.openxmlformats.org/wordprocessingml/2006/main">
        <w:t xml:space="preserve">2. Afleiðingar óhlýðni: Skoðaðu áhrif val okkar</w:t>
      </w:r>
    </w:p>
    <w:p/>
    <w:p>
      <w:r xmlns:w="http://schemas.openxmlformats.org/wordprocessingml/2006/main">
        <w:t xml:space="preserve">1. 1. Jóhannesarbréf 1:7-9 - En ef vér göngum í ljósinu, eins og hann er í ljósinu, þá höfum vér samfélag hver við annan, og blóð Jesú, sonar hans, hreinsar oss af allri synd.</w:t>
      </w:r>
    </w:p>
    <w:p/>
    <w:p>
      <w:r xmlns:w="http://schemas.openxmlformats.org/wordprocessingml/2006/main">
        <w:t xml:space="preserve">2. Orðskviðirnir 11:3 - Ráðvendni hinna hreinskilnu leiðir þá, en sviksemi svikulanna tortíma þeim.</w:t>
      </w:r>
    </w:p>
    <w:p/>
    <w:p>
      <w:r xmlns:w="http://schemas.openxmlformats.org/wordprocessingml/2006/main">
        <w:t xml:space="preserve">Esrabók 10:11 Játið því nú fyrir Drottni, Guði feðra yðar, og gjörið velþóknun hans, og skilið yður frá landslýðnum og útlendum konum.</w:t>
      </w:r>
    </w:p>
    <w:p/>
    <w:p>
      <w:r xmlns:w="http://schemas.openxmlformats.org/wordprocessingml/2006/main">
        <w:t xml:space="preserve">Esra segir fólkinu að játa og iðrast synda sinna og aðskilja sig frá fólkinu í landinu og undarlegum konum þeirra.</w:t>
      </w:r>
    </w:p>
    <w:p/>
    <w:p>
      <w:r xmlns:w="http://schemas.openxmlformats.org/wordprocessingml/2006/main">
        <w:t xml:space="preserve">1. "Máttur iðrunar"</w:t>
      </w:r>
    </w:p>
    <w:p/>
    <w:p>
      <w:r xmlns:w="http://schemas.openxmlformats.org/wordprocessingml/2006/main">
        <w:t xml:space="preserve">2. "Hættan af skurðgoðadýrkun og innbyrðis hjónabandi"</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Mósebók 34:14-16 - "Því að þú skalt engan annan guð tilbiðja, því að Drottinn, sem heitir öfundsjúkur, er vandlátur Guð, svo þú gjörir ekki sáttmála við íbúa landsins og þeir hórast á eftir. guði þeirra og fórn Guði þeirra, og einhver kallar þig, og þú etur af fórn hans, og þú tekur sonu þína af dætrum þeirra, og dætur þeirra fara að hórast eftir guðum sínum og láta sonu þína hórast. guði þeirra."</w:t>
      </w:r>
    </w:p>
    <w:p/>
    <w:p>
      <w:r xmlns:w="http://schemas.openxmlformats.org/wordprocessingml/2006/main">
        <w:t xml:space="preserve">Esrabók 10:12 Þá svaraði allur söfnuðurinn og sagði hárri röddu: "Svo sem þú hefur sagt, svo verðum vér að gjöra."</w:t>
      </w:r>
    </w:p>
    <w:p/>
    <w:p>
      <w:r xmlns:w="http://schemas.openxmlformats.org/wordprocessingml/2006/main">
        <w:t xml:space="preserve">Söfnuðurinn samþykkti að gera það sem Esra hafði sagt.</w:t>
      </w:r>
    </w:p>
    <w:p/>
    <w:p>
      <w:r xmlns:w="http://schemas.openxmlformats.org/wordprocessingml/2006/main">
        <w:t xml:space="preserve">1. Að fylgja leiðsögn Drottins: Fordæmi Esra og söfnuðarins</w:t>
      </w:r>
    </w:p>
    <w:p/>
    <w:p>
      <w:r xmlns:w="http://schemas.openxmlformats.org/wordprocessingml/2006/main">
        <w:t xml:space="preserve">2. Að hlýða Guði: Lexía frá fólkinu í Gamla testamentinu</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Jeremía 7:23 - "En þetta boð gaf ég þeim: Hlýðið minni röddu, og ég mun vera Guð yðar, og þú skalt vera lýður minn. Og gangið allan þann veg, sem ég býð yður, svo að vel megi fara. þú."</w:t>
      </w:r>
    </w:p>
    <w:p/>
    <w:p>
      <w:r xmlns:w="http://schemas.openxmlformats.org/wordprocessingml/2006/main">
        <w:t xml:space="preserve">Esrabók 10:13 En fólkið er margt, og það er tími mikilla rigninga, og vér getum ekki staðizt úti, og þetta er ekki einn dag eða tveir, því að við erum margir, sem hafa brotið af í þessu máli.</w:t>
      </w:r>
    </w:p>
    <w:p/>
    <w:p>
      <w:r xmlns:w="http://schemas.openxmlformats.org/wordprocessingml/2006/main">
        <w:t xml:space="preserve">Stór hópur fólks hefur brotið af sér og þarf lengri tíma en einn eða tvo daga til að friðþægja fyrir syndir sínar.</w:t>
      </w:r>
    </w:p>
    <w:p/>
    <w:p>
      <w:r xmlns:w="http://schemas.openxmlformats.org/wordprocessingml/2006/main">
        <w:t xml:space="preserve">1. Guð er alltaf miskunnsamur og hann gefur okkur tíma til að laga hlutina.</w:t>
      </w:r>
    </w:p>
    <w:p/>
    <w:p>
      <w:r xmlns:w="http://schemas.openxmlformats.org/wordprocessingml/2006/main">
        <w:t xml:space="preserve">2. Við gerum öll mistök, en við verðum að gefa okkur tíma til að iðrast og leita fyrirgefningar.</w:t>
      </w:r>
    </w:p>
    <w:p/>
    <w:p>
      <w:r xmlns:w="http://schemas.openxmlformats.org/wordprocessingml/2006/main">
        <w:t xml:space="preserve">1. Lúkas 6:37 - "Dæmið ekki, og þér munuð ekki dæmdir verða. Fordæmdu ekki, og þér munuð ekki dæmdir verða. Fyrirgefðu, og þér mun verða fyrirgefið."</w:t>
      </w:r>
    </w:p>
    <w:p/>
    <w:p>
      <w:r xmlns:w="http://schemas.openxmlformats.org/wordprocessingml/2006/main">
        <w:t xml:space="preserve">2.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Esrabók 10:14 Látið nú höfðingja vora í öllum söfnuðinum standa, og allir þeir, sem tekið hafa sér útlendar konur í borgum vorum, komi á ákveðnum tímum, og með þeim öldungar hverrar borgar og dómarar hennar, uns hin brennandi reiði ríkir. Guð vorn fyrir þessu máli snúið frá oss.</w:t>
      </w:r>
    </w:p>
    <w:p/>
    <w:p>
      <w:r xmlns:w="http://schemas.openxmlformats.org/wordprocessingml/2006/main">
        <w:t xml:space="preserve">Esrabók 10:14 segir höfðingjum safnaðarins að leiða þær sem hafa tekið sér ókunnuga konur á ákveðna tíma með öldungum sínum og dómurum uns reiði Guðs er snúið frá þeim.</w:t>
      </w:r>
    </w:p>
    <w:p/>
    <w:p>
      <w:r xmlns:w="http://schemas.openxmlformats.org/wordprocessingml/2006/main">
        <w:t xml:space="preserve">1. Hættan af undarlegri eiginkonu: Rannsókn á Esra 10:14</w:t>
      </w:r>
    </w:p>
    <w:p/>
    <w:p>
      <w:r xmlns:w="http://schemas.openxmlformats.org/wordprocessingml/2006/main">
        <w:t xml:space="preserve">2. Reiði Guðs og miskunn hans: Lærdómur frá Esra 10:14</w:t>
      </w:r>
    </w:p>
    <w:p/>
    <w:p>
      <w:r xmlns:w="http://schemas.openxmlformats.org/wordprocessingml/2006/main">
        <w:t xml:space="preserve">1. Orðskviðirnir 2:16-19 - Til að frelsa þig frá útlendri konu, já frá útlendingnum sem smjaðrar með orðum sínum;</w:t>
      </w:r>
    </w:p>
    <w:p/>
    <w:p>
      <w:r xmlns:w="http://schemas.openxmlformats.org/wordprocessingml/2006/main">
        <w:t xml:space="preserve">2. Malakí 2:11-16 - Júda hefur sýnt sviksemi og viðurstyggð er framin í Ísrael og Jerúsalem. Því að Júda hefir vanhelgað heilagleika Drottins, sem hann elskaði, og kvæntist dóttur útlendings guðs.</w:t>
      </w:r>
    </w:p>
    <w:p/>
    <w:p>
      <w:r xmlns:w="http://schemas.openxmlformats.org/wordprocessingml/2006/main">
        <w:t xml:space="preserve">Esrabók 10:15 Aðeins Jónatan Asahelsson og Jahasía Tikvason voru starfandi í þessu máli, og Mesúllam og Sabbetaí levítinn hjálpuðu þeim.</w:t>
      </w:r>
    </w:p>
    <w:p/>
    <w:p>
      <w:r xmlns:w="http://schemas.openxmlformats.org/wordprocessingml/2006/main">
        <w:t xml:space="preserve">Levítarnir Esra, Jónatan, Jahasía, Mesúllam og Shabbetaí unnu saman að því að klára verkefnið.</w:t>
      </w:r>
    </w:p>
    <w:p/>
    <w:p>
      <w:r xmlns:w="http://schemas.openxmlformats.org/wordprocessingml/2006/main">
        <w:t xml:space="preserve">1. Kraftur samvinnu: Að vinna saman til að ná frábærum hlutum</w:t>
      </w:r>
    </w:p>
    <w:p/>
    <w:p>
      <w:r xmlns:w="http://schemas.openxmlformats.org/wordprocessingml/2006/main">
        <w:t xml:space="preserve">2. Mikilvægi þess að vinna saman: Biblíulegt dæmi</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Filippíbréfið 2:1-4 - Þannig að ef það er einhver uppörvun í Kristi, einhver huggun frá kærleika, hvers kyns þátttaka í andanum, hvers kyns væntumþykju og samúð, fullkomnaðu gleði mína með því að vera með sama huga, hafa sama kærleika, vera í fullri sátt og einhug. Gerið ekkert af eigingirni eða yfirlæti, heldur teljið aðra merkilegri en ykkur sjálf í auðmýkt. Látið hvert ykkar líta ekki aðeins á eigin hagsmuni heldur einnig annarra.</w:t>
      </w:r>
    </w:p>
    <w:p/>
    <w:p>
      <w:r xmlns:w="http://schemas.openxmlformats.org/wordprocessingml/2006/main">
        <w:t xml:space="preserve">Esrabók 10:16 Og börn herleiðinganna gjörðu svo. Þá var Esra prestur aðskilin ásamt feðrahöfðingjum eftir ætt þeirra og allir eftir nöfnum sínum, og settist hann niður fyrsta dag hins tíunda mánaðar til að athuga málið.</w:t>
      </w:r>
    </w:p>
    <w:p/>
    <w:p>
      <w:r xmlns:w="http://schemas.openxmlformats.org/wordprocessingml/2006/main">
        <w:t xml:space="preserve">Börn útlegðarins fóru að fyrirmælum Esra prests og hann og feðrahöfðinginn komu saman til að kanna málið.</w:t>
      </w:r>
    </w:p>
    <w:p/>
    <w:p>
      <w:r xmlns:w="http://schemas.openxmlformats.org/wordprocessingml/2006/main">
        <w:t xml:space="preserve">1. Mikilvægi þess að fylgja fyrirmælum frá þeim sem ráða.</w:t>
      </w:r>
    </w:p>
    <w:p/>
    <w:p>
      <w:r xmlns:w="http://schemas.openxmlformats.org/wordprocessingml/2006/main">
        <w:t xml:space="preserve">2. Hvernig við ættum að leitast við að heiðra Guð jafnvel við erfiðar aðstæður.</w:t>
      </w:r>
    </w:p>
    <w:p/>
    <w:p>
      <w:r xmlns:w="http://schemas.openxmlformats.org/wordprocessingml/2006/main">
        <w:t xml:space="preserve">1. Hebreabréfið 13:17 - Hlýðið þeim sem yfir yður drottna og verið undirgefin, því að þeir gæta sálar yðar, eins og þeir sem eiga að gjalda. Leyfðu þeim að gera það með gleði en ekki með harmi, því að það væri þér óarðbært.</w:t>
      </w:r>
    </w:p>
    <w:p/>
    <w:p>
      <w:r xmlns:w="http://schemas.openxmlformats.org/wordprocessingml/2006/main">
        <w:t xml:space="preserve">2. 1. Pétursbréf 5:5 - Sömuleiðis, þér yngri, undirgefið öldungum yðar. Já, verið allir undirgefnir hver öðrum og íklæðist auðmýkt, því að Guð stendur gegn dramblátum, en auðmjúkum veitir náð.</w:t>
      </w:r>
    </w:p>
    <w:p/>
    <w:p>
      <w:r xmlns:w="http://schemas.openxmlformats.org/wordprocessingml/2006/main">
        <w:t xml:space="preserve">Esrabók 10:17 Og þeir gerðu upp með alla menn, sem höfðu eignast útlendar konur, á fyrsta degi hins fyrsta mánaðar.</w:t>
      </w:r>
    </w:p>
    <w:p/>
    <w:p>
      <w:r xmlns:w="http://schemas.openxmlformats.org/wordprocessingml/2006/main">
        <w:t xml:space="preserve">Karlarnir sem höfðu gifst erlendum konum luku því ferli að slíta hjónabandi sínu fyrir fyrsta dag fyrsta mánaðar.</w:t>
      </w:r>
    </w:p>
    <w:p/>
    <w:p>
      <w:r xmlns:w="http://schemas.openxmlformats.org/wordprocessingml/2006/main">
        <w:t xml:space="preserve">1. Réttlæti Guðs er skjótt og réttlátt: Esra 10:17</w:t>
      </w:r>
    </w:p>
    <w:p/>
    <w:p>
      <w:r xmlns:w="http://schemas.openxmlformats.org/wordprocessingml/2006/main">
        <w:t xml:space="preserve">2. Ekki skerða trú þína: Esra 10:17</w:t>
      </w:r>
    </w:p>
    <w:p/>
    <w:p>
      <w:r xmlns:w="http://schemas.openxmlformats.org/wordprocessingml/2006/main">
        <w:t xml:space="preserve">1. Mósebók 7:3-4: Ekki giftast þeim, gefa dætur þínar sonum þeirra eða taka dætur þeirra handa sonum þínum.</w:t>
      </w:r>
    </w:p>
    <w:p/>
    <w:p>
      <w:r xmlns:w="http://schemas.openxmlformats.org/wordprocessingml/2006/main">
        <w:t xml:space="preserve">2. Rómverjabréfið 12:2: Líttu ekki að þessum heimi, heldur umbreyttu þér með endurnýjun hugar þíns.</w:t>
      </w:r>
    </w:p>
    <w:p/>
    <w:p>
      <w:r xmlns:w="http://schemas.openxmlformats.org/wordprocessingml/2006/main">
        <w:t xml:space="preserve">Esrabók 10:18 Og meðal sona prestanna fundust þeir, sem höfðu tekið sér ókunnugar konur, það er af sonum Jesúa Jósadakssonar og bræðra hans. Maaseja, Elíeser, Jarib og Gedalja.</w:t>
      </w:r>
    </w:p>
    <w:p/>
    <w:p>
      <w:r xmlns:w="http://schemas.openxmlformats.org/wordprocessingml/2006/main">
        <w:t xml:space="preserve">Esrabók 10:18 segir frá fjórum prestum sem höfðu tekið sér erlendar konur, það er sona Jesúa og bræðra þeirra.</w:t>
      </w:r>
    </w:p>
    <w:p/>
    <w:p>
      <w:r xmlns:w="http://schemas.openxmlformats.org/wordprocessingml/2006/main">
        <w:t xml:space="preserve">1. Ást Guðs til allra: Rannsókn á Esra 10:18</w:t>
      </w:r>
    </w:p>
    <w:p/>
    <w:p>
      <w:r xmlns:w="http://schemas.openxmlformats.org/wordprocessingml/2006/main">
        <w:t xml:space="preserve">2. Hjónabönd prestdæmisins og trúarhópa: Kanna Esra 10:18</w:t>
      </w:r>
    </w:p>
    <w:p/>
    <w:p>
      <w:r xmlns:w="http://schemas.openxmlformats.org/wordprocessingml/2006/main">
        <w:t xml:space="preserve">1. Fyrsta Mósebók 2:24 - Fyrir því skal maður yfirgefa föður sinn og móður og halda fast við konu sína, og þau skulu verða eitt hold.</w:t>
      </w:r>
    </w:p>
    <w:p/>
    <w:p>
      <w:r xmlns:w="http://schemas.openxmlformats.org/wordprocessingml/2006/main">
        <w:t xml:space="preserve">2. Postulasagan 15:19-21 - Þess vegna er dómur minn sá að við ættum ekki að ónáða þá af heiðingjunum sem snúa sér til Guðs, heldur skrifa þeim til að halda okkur frá því sem skurðgoðum er saurgað, frá saurlífi og frá því sem hefur verið kyrkt og af blóði. Því að frá fornu fari hefur Móse haft þá sem kunngjöra hann í hverri borg, því að hann er lesinn hvern hvíldardag í samkundunum.</w:t>
      </w:r>
    </w:p>
    <w:p/>
    <w:p>
      <w:r xmlns:w="http://schemas.openxmlformats.org/wordprocessingml/2006/main">
        <w:t xml:space="preserve">Esrabók 10:19 Og þeir gáfu hendur sínar til þess að skilja konur sínar frá. Og þar sem þeir voru sekir, færðu þeir hrút af hjörðinni fyrir sekt sína.</w:t>
      </w:r>
    </w:p>
    <w:p/>
    <w:p>
      <w:r xmlns:w="http://schemas.openxmlformats.org/wordprocessingml/2006/main">
        <w:t xml:space="preserve">Samfélag Ezra samþykkir að sleppa erlendum konum sínum til að vera trú Guði.</w:t>
      </w:r>
    </w:p>
    <w:p/>
    <w:p>
      <w:r xmlns:w="http://schemas.openxmlformats.org/wordprocessingml/2006/main">
        <w:t xml:space="preserve">1: Við verðum að vera fús til að færa fórnir fyrir Guð og vera trú orði hans.</w:t>
      </w:r>
    </w:p>
    <w:p/>
    <w:p>
      <w:r xmlns:w="http://schemas.openxmlformats.org/wordprocessingml/2006/main">
        <w:t xml:space="preserve">2: Líf okkar ætti að endurspegla vilja Guðs og við verðum að vera fús til að hverfa frá synd.</w:t>
      </w:r>
    </w:p>
    <w:p/>
    <w:p>
      <w:r xmlns:w="http://schemas.openxmlformats.org/wordprocessingml/2006/main">
        <w:t xml:space="preserve">1: Jakobsbréfið 4:7-8 "Gefið yður því undirgefið Guði. Standið gegn djöflinum, og hann mun flýja yður. Nálægið yður Guði, og hann mun nálgast yður."</w:t>
      </w:r>
    </w:p>
    <w:p/>
    <w:p>
      <w:r xmlns:w="http://schemas.openxmlformats.org/wordprocessingml/2006/main">
        <w:t xml:space="preserve">2: Rómverjabréfið 12:1-2 „Ég bið yður því, bræður, fyrir miskunn Guðs, að framreiða líkama yðar sem lifandi fórn, heilaga og Guði þóknanleg, það er andleg tilbeiðsla yðar. heiminum, heldur umbreytist með endurnýjun huga yðar, til þess að með prófun getið þér greint hvað er vilji Guðs, hvað er gott og þóknanlegt og fullkomið."</w:t>
      </w:r>
    </w:p>
    <w:p/>
    <w:p>
      <w:r xmlns:w="http://schemas.openxmlformats.org/wordprocessingml/2006/main">
        <w:t xml:space="preserve">Esrabók 10:20 Og af Immers sonum: Hanani og Sebadía.</w:t>
      </w:r>
    </w:p>
    <w:p/>
    <w:p>
      <w:r xmlns:w="http://schemas.openxmlformats.org/wordprocessingml/2006/main">
        <w:t xml:space="preserve">Esrabók 10:20 talar um Hananí og Sebadja, tvo syni Immers.</w:t>
      </w:r>
    </w:p>
    <w:p/>
    <w:p>
      <w:r xmlns:w="http://schemas.openxmlformats.org/wordprocessingml/2006/main">
        <w:t xml:space="preserve">1. Við verðum að muna að heiðra fjölskyldu okkar og vera Guði trú, rétt eins og Hanani og Sebadía gerðu.</w:t>
      </w:r>
    </w:p>
    <w:p/>
    <w:p>
      <w:r xmlns:w="http://schemas.openxmlformats.org/wordprocessingml/2006/main">
        <w:t xml:space="preserve">2. Við erum hluti af stærri arfleifð og ættum að virða og byggja á því góða sem forfeður okkar hafa gert.</w:t>
      </w:r>
    </w:p>
    <w:p/>
    <w:p>
      <w:r xmlns:w="http://schemas.openxmlformats.org/wordprocessingml/2006/main">
        <w:t xml:space="preserve">1. Orðskviðirnir 13:22 - Góður maður skilur eftir arf til barna sinna.</w:t>
      </w:r>
    </w:p>
    <w:p/>
    <w:p>
      <w:r xmlns:w="http://schemas.openxmlformats.org/wordprocessingml/2006/main">
        <w:t xml:space="preserve">2. Mósebók 20:12 - Heiðra föður þinn og móður þína, svo að dagar þínir verði langir í landinu sem Drottinn Guð þinn gefur þér.</w:t>
      </w:r>
    </w:p>
    <w:p/>
    <w:p>
      <w:r xmlns:w="http://schemas.openxmlformats.org/wordprocessingml/2006/main">
        <w:t xml:space="preserve">Esrabók 10:21 Og af Haríms sonum: Maaseja, Elía, Semaja, Jehiel og Ússía.</w:t>
      </w:r>
    </w:p>
    <w:p/>
    <w:p>
      <w:r xmlns:w="http://schemas.openxmlformats.org/wordprocessingml/2006/main">
        <w:t xml:space="preserve">Þessi texti úr Esra 10:21 telur upp fimm syni Haríms: Maaseja, Elía, Semaja, Jehiel og Ussía.</w:t>
      </w:r>
    </w:p>
    <w:p/>
    <w:p>
      <w:r xmlns:w="http://schemas.openxmlformats.org/wordprocessingml/2006/main">
        <w:t xml:space="preserve">1. Kraftur fjölskyldunnar: Lærdómur um trú frá sonum Harim</w:t>
      </w:r>
    </w:p>
    <w:p/>
    <w:p>
      <w:r xmlns:w="http://schemas.openxmlformats.org/wordprocessingml/2006/main">
        <w:t xml:space="preserve">2. Mikilvægi samfélags: Byggja grunn kærleika og stuðnings</w:t>
      </w:r>
    </w:p>
    <w:p/>
    <w:p>
      <w:r xmlns:w="http://schemas.openxmlformats.org/wordprocessingml/2006/main">
        <w:t xml:space="preserve">1. Fyrsta Mósebók 2:24 - Fyrir því skal maður yfirgefa föður sinn og móður og halda fast við konu sína, og þau skulu verða eitt hold.</w:t>
      </w:r>
    </w:p>
    <w:p/>
    <w:p>
      <w:r xmlns:w="http://schemas.openxmlformats.org/wordprocessingml/2006/main">
        <w:t xml:space="preserve">2. Efesusbréfið 6:1-4 - Börn, hlýðið foreldrum yðar í Drottni, því að þetta er rétt. Heiðra föður þinn og móður (þetta er fyrsta boðorðið með fyrirheiti), svo að þér megi vel fara og þú megir lifa lengi í landinu. Feður, reitið ekki börn yðar til reiði, heldur alið þau upp í aga og fræðslu Drottins.</w:t>
      </w:r>
    </w:p>
    <w:p/>
    <w:p>
      <w:r xmlns:w="http://schemas.openxmlformats.org/wordprocessingml/2006/main">
        <w:t xml:space="preserve">Esrabók 10:22 Og af Pasúr sonum: Eljoenai, Maaseja, Ísmael, Netaneel, Jósabad og Elasa.</w:t>
      </w:r>
    </w:p>
    <w:p/>
    <w:p>
      <w:r xmlns:w="http://schemas.openxmlformats.org/wordprocessingml/2006/main">
        <w:t xml:space="preserve">Esra skráir syni Pasúrs í 10:22: Eljóenaí, Maaseja, Ísmael, Netaneel, Jósabad og Elasa.</w:t>
      </w:r>
    </w:p>
    <w:p/>
    <w:p>
      <w:r xmlns:w="http://schemas.openxmlformats.org/wordprocessingml/2006/main">
        <w:t xml:space="preserve">1. Mikilvægi fjölskyldunnar: Skoða Esra 10:22</w:t>
      </w:r>
    </w:p>
    <w:p/>
    <w:p>
      <w:r xmlns:w="http://schemas.openxmlformats.org/wordprocessingml/2006/main">
        <w:t xml:space="preserve">2. Trú í ljósi óvissu: Rannsókn á Esra 10:22</w:t>
      </w:r>
    </w:p>
    <w:p/>
    <w:p>
      <w:r xmlns:w="http://schemas.openxmlformats.org/wordprocessingml/2006/main">
        <w:t xml:space="preserve">1. 1. Mósebók 2:24 - Þess vegna skal maður yfirgefa föður sinn og móður og ganga í sambúð með konu sinni, og þau skulu verða eitt hold.</w:t>
      </w:r>
    </w:p>
    <w:p/>
    <w:p>
      <w:r xmlns:w="http://schemas.openxmlformats.org/wordprocessingml/2006/main">
        <w:t xml:space="preserve">2. Efesusbréfið 6:1-3 - Börn, hlýðið foreldrum yðar í Drottni, því að þetta er rétt. Heiðra föður þinn og móður sem er fyrsta boðorðið með fyrirheiti um að þér megi vel fara og að þú megir njóta langrar lífs á jörðu.</w:t>
      </w:r>
    </w:p>
    <w:p/>
    <w:p>
      <w:r xmlns:w="http://schemas.openxmlformats.org/wordprocessingml/2006/main">
        <w:t xml:space="preserve">Esrabók 10:23 Einnig af levítunum; Jósabad, Símeí og Kelaja, það er Kelíta, Petahja, Júda og Elíeser.</w:t>
      </w:r>
    </w:p>
    <w:p/>
    <w:p>
      <w:r xmlns:w="http://schemas.openxmlformats.org/wordprocessingml/2006/main">
        <w:t xml:space="preserve">Esrabók 10:23 telur upp sex levíta, Jósabad, Símeí, Kelaja, Petahja, Júda og Elíeser.</w:t>
      </w:r>
    </w:p>
    <w:p/>
    <w:p>
      <w:r xmlns:w="http://schemas.openxmlformats.org/wordprocessingml/2006/main">
        <w:t xml:space="preserve">1. Trúmennska levítanna: Rannsókn á Esra 10:23</w:t>
      </w:r>
    </w:p>
    <w:p/>
    <w:p>
      <w:r xmlns:w="http://schemas.openxmlformats.org/wordprocessingml/2006/main">
        <w:t xml:space="preserve">2. Vígsla til þjónustu: Lærum af levítunum í Esra 10:23</w:t>
      </w:r>
    </w:p>
    <w:p/>
    <w:p>
      <w:r xmlns:w="http://schemas.openxmlformats.org/wordprocessingml/2006/main">
        <w:t xml:space="preserve">1. 1. Kroníkubók 9:10-13 - Ráðið sem Guð gerði til að þjóna levítunum í musterinu.</w:t>
      </w:r>
    </w:p>
    <w:p/>
    <w:p>
      <w:r xmlns:w="http://schemas.openxmlformats.org/wordprocessingml/2006/main">
        <w:t xml:space="preserve">2. Mósebók 8:5-26 - Leiðbeiningar Móse um hvernig eigi að vígja levítana til þjónustu.</w:t>
      </w:r>
    </w:p>
    <w:p/>
    <w:p>
      <w:r xmlns:w="http://schemas.openxmlformats.org/wordprocessingml/2006/main">
        <w:t xml:space="preserve">Esrabók 10:24 Einnig af söngvurunum; Eljasíb og af burðarvörðunum; Shallum, Telem og Uri.</w:t>
      </w:r>
    </w:p>
    <w:p/>
    <w:p>
      <w:r xmlns:w="http://schemas.openxmlformats.org/wordprocessingml/2006/main">
        <w:t xml:space="preserve">Í þessum kafla er minnst á þrjá einstaklinga, Eljasíb, Sallúm og Telem og Úrí, sem voru söngvarar og burðarmenn.</w:t>
      </w:r>
    </w:p>
    <w:p/>
    <w:p>
      <w:r xmlns:w="http://schemas.openxmlformats.org/wordprocessingml/2006/main">
        <w:t xml:space="preserve">1. Kraftur samfélags: Hlutverk söngvara og burðarmanna í Biblíunni.</w:t>
      </w:r>
    </w:p>
    <w:p/>
    <w:p>
      <w:r xmlns:w="http://schemas.openxmlformats.org/wordprocessingml/2006/main">
        <w:t xml:space="preserve">2. Gildi þjónustunnar: Rannsókn á Esra 10:24.</w:t>
      </w:r>
    </w:p>
    <w:p/>
    <w:p>
      <w:r xmlns:w="http://schemas.openxmlformats.org/wordprocessingml/2006/main">
        <w:t xml:space="preserve">1. Sálmur 136:1-3 - Þakkið Drottni, því að hann er góður, því að miskunn hans varir að eilífu. Þakkið Guði guða, því að miskunn hans varir að eilífu. Þakkið Drottni drottna, því að miskunn hans varir að eilífu.</w:t>
      </w:r>
    </w:p>
    <w:p/>
    <w:p>
      <w:r xmlns:w="http://schemas.openxmlformats.org/wordprocessingml/2006/main">
        <w:t xml:space="preserve">2. 1. Korintubréf 12:4-6 - Nú eru til ýmsar gjafir, en hinn sami andi; og það er margvísleg þjónusta, en hinn sami Drottinn; og það eru margvíslegar athafnir, en það er sami Guð sem styrkir þá alla í öllum.</w:t>
      </w:r>
    </w:p>
    <w:p/>
    <w:p>
      <w:r xmlns:w="http://schemas.openxmlformats.org/wordprocessingml/2006/main">
        <w:t xml:space="preserve">Esrabók 10:25 Og af Ísrael: af niðjum Parós; Ramía, Jesía, Malkía, Miamin, Eleasar, Malkía og Benaja.</w:t>
      </w:r>
    </w:p>
    <w:p/>
    <w:p>
      <w:r xmlns:w="http://schemas.openxmlformats.org/wordprocessingml/2006/main">
        <w:t xml:space="preserve">Þetta vers úr Esra 10:25 telur upp sjö syni Paross frá Ísrael.</w:t>
      </w:r>
    </w:p>
    <w:p/>
    <w:p>
      <w:r xmlns:w="http://schemas.openxmlformats.org/wordprocessingml/2006/main">
        <w:t xml:space="preserve">1. Trúfesti Guðs sést í því að hann varðveitti Ísraelsmenn.</w:t>
      </w:r>
    </w:p>
    <w:p/>
    <w:p>
      <w:r xmlns:w="http://schemas.openxmlformats.org/wordprocessingml/2006/main">
        <w:t xml:space="preserve">2. Við getum lært af dæmunum um trú sem er að finna í Biblíunni.</w:t>
      </w:r>
    </w:p>
    <w:p/>
    <w:p>
      <w:r xmlns:w="http://schemas.openxmlformats.org/wordprocessingml/2006/main">
        <w:t xml:space="preserve">1. Mósebók 7:9 - "Því skalt þú vita að Drottinn Guð þinn er Guð, hann er hinn trúi Guð, sem heldur kærleikasáttmála sinn í þúsund ættliði þeirra sem elska hann og halda boðorð hans."</w:t>
      </w:r>
    </w:p>
    <w:p/>
    <w:p>
      <w:r xmlns:w="http://schemas.openxmlformats.org/wordprocessingml/2006/main">
        <w:t xml:space="preserve">2. Rómverjabréfið 15:4 - "Því að allt sem ritað var á fyrri dögum er ritað okkur til fræðslu, til þess að vér ættum von fyrir þolgæði og uppörvun ritninganna."</w:t>
      </w:r>
    </w:p>
    <w:p/>
    <w:p>
      <w:r xmlns:w="http://schemas.openxmlformats.org/wordprocessingml/2006/main">
        <w:t xml:space="preserve">Esrabók 10:26 Og af sonum Elams: Mattanía, Sakaría, Jehiel, Abdí, Jeremót og Elía.</w:t>
      </w:r>
    </w:p>
    <w:p/>
    <w:p>
      <w:r xmlns:w="http://schemas.openxmlformats.org/wordprocessingml/2006/main">
        <w:t xml:space="preserve">Esra telur upp sonu Elams, þar á meðal Mattanja, Sakaría, Jehiel, Abdí, Jeremót og Elía.</w:t>
      </w:r>
    </w:p>
    <w:p/>
    <w:p>
      <w:r xmlns:w="http://schemas.openxmlformats.org/wordprocessingml/2006/main">
        <w:t xml:space="preserve">1. "Hinir trúu synir Elam: Rannsókn á hlýðni og fórn"</w:t>
      </w:r>
    </w:p>
    <w:p/>
    <w:p>
      <w:r xmlns:w="http://schemas.openxmlformats.org/wordprocessingml/2006/main">
        <w:t xml:space="preserve">2. "Loforð Guðs um blessun: Arfleifð afkomenda Elams"</w:t>
      </w:r>
    </w:p>
    <w:p/>
    <w:p>
      <w:r xmlns:w="http://schemas.openxmlformats.org/wordprocessingml/2006/main">
        <w:t xml:space="preserve">1. Esrabók 8:36, "Og þeir gáfu konungsboðunum undirforingjum konungs og landstjóranum hinumegin við fljótið, og þeir studdu fólkið og hús Guðs."</w:t>
      </w:r>
    </w:p>
    <w:p/>
    <w:p>
      <w:r xmlns:w="http://schemas.openxmlformats.org/wordprocessingml/2006/main">
        <w:t xml:space="preserve">2. Orðskviðirnir 10:22, "Blessun Drottins, hún auðgar, og hann bætir enga hryggð við hana."</w:t>
      </w:r>
    </w:p>
    <w:p/>
    <w:p>
      <w:r xmlns:w="http://schemas.openxmlformats.org/wordprocessingml/2006/main">
        <w:t xml:space="preserve">Esrabók 10:27 Og af niðjum Sattu: Eljoenai, Eljasíb, Mattanja, Jeremót, Sabad og Asísa.</w:t>
      </w:r>
    </w:p>
    <w:p/>
    <w:p>
      <w:r xmlns:w="http://schemas.openxmlformats.org/wordprocessingml/2006/main">
        <w:t xml:space="preserve">Í Esra 10:27 eru synir Zattu taldir upp, sem eru Eljoenai, Eljasíb, Mattanía, Jeremót, Zabad og Aziza.</w:t>
      </w:r>
    </w:p>
    <w:p/>
    <w:p>
      <w:r xmlns:w="http://schemas.openxmlformats.org/wordprocessingml/2006/main">
        <w:t xml:space="preserve">1. Að snúa sér til Guðs á erfiðleikatímum: Esra 10:27</w:t>
      </w:r>
    </w:p>
    <w:p/>
    <w:p>
      <w:r xmlns:w="http://schemas.openxmlformats.org/wordprocessingml/2006/main">
        <w:t xml:space="preserve">2. Kraftur guðlegrar arfleifðar: Esra 10:27</w:t>
      </w:r>
    </w:p>
    <w:p/>
    <w:p>
      <w:r xmlns:w="http://schemas.openxmlformats.org/wordprocessingml/2006/main">
        <w:t xml:space="preserve">1. Sálmur 78:5-7, Hann stofnaði vitnisburð í Jakob og setti lög í Ísrael, sem hann bauð feðrum vorum að kenna börnum sínum, til þess að næsta kynslóð gæti þekkt þau, börnin sem enn voru ófædd, og rísa upp og segja frá. þá til barna sinna, til þess að þeir bindi von sína til Guðs og gleymi ekki verkum Guðs, heldur haldi boðorð hans.</w:t>
      </w:r>
    </w:p>
    <w:p/>
    <w:p>
      <w:r xmlns:w="http://schemas.openxmlformats.org/wordprocessingml/2006/main">
        <w:t xml:space="preserve">2. Mósebók 6:4-9,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Esrabók 10:28 Og af sonum Bebai: Jóhanan, Hananja, Sabbaí og Atlaí.</w:t>
      </w:r>
    </w:p>
    <w:p/>
    <w:p>
      <w:r xmlns:w="http://schemas.openxmlformats.org/wordprocessingml/2006/main">
        <w:t xml:space="preserve">Esrabók 10:28 nefnir fjóra sonu Bebais: Jóhanan, Hananja, Sabbai og Atlaí.</w:t>
      </w:r>
    </w:p>
    <w:p/>
    <w:p>
      <w:r xmlns:w="http://schemas.openxmlformats.org/wordprocessingml/2006/main">
        <w:t xml:space="preserve">1. "Máttur kynslóða blessana"</w:t>
      </w:r>
    </w:p>
    <w:p/>
    <w:p>
      <w:r xmlns:w="http://schemas.openxmlformats.org/wordprocessingml/2006/main">
        <w:t xml:space="preserve">2. „Líf trúfastlega í ætterni fólks Guðs“</w:t>
      </w:r>
    </w:p>
    <w:p/>
    <w:p>
      <w:r xmlns:w="http://schemas.openxmlformats.org/wordprocessingml/2006/main">
        <w:t xml:space="preserve">1. Sálmur 78:4-7</w:t>
      </w:r>
    </w:p>
    <w:p/>
    <w:p>
      <w:r xmlns:w="http://schemas.openxmlformats.org/wordprocessingml/2006/main">
        <w:t xml:space="preserve">2. Matteus 28:18-20</w:t>
      </w:r>
    </w:p>
    <w:p/>
    <w:p>
      <w:r xmlns:w="http://schemas.openxmlformats.org/wordprocessingml/2006/main">
        <w:t xml:space="preserve">Esrabók 10:29 Og af sonum Baní: Mesúllam, Mallúk, Adaja, Jasúb, Seal og Ramót.</w:t>
      </w:r>
    </w:p>
    <w:p/>
    <w:p>
      <w:r xmlns:w="http://schemas.openxmlformats.org/wordprocessingml/2006/main">
        <w:t xml:space="preserve">Í þessum kafla er minnst á sonu Baní: Mesúllam, Mallúk, Adaja, Jasúb, Seal og Ramót.</w:t>
      </w:r>
    </w:p>
    <w:p/>
    <w:p>
      <w:r xmlns:w="http://schemas.openxmlformats.org/wordprocessingml/2006/main">
        <w:t xml:space="preserve">1. "Máttur fjölskyldunnar: A líta á syni Bani"</w:t>
      </w:r>
    </w:p>
    <w:p/>
    <w:p>
      <w:r xmlns:w="http://schemas.openxmlformats.org/wordprocessingml/2006/main">
        <w:t xml:space="preserve">2. "Living a Life of Legacy: Að læra af sonum Bani"</w:t>
      </w:r>
    </w:p>
    <w:p/>
    <w:p>
      <w:r xmlns:w="http://schemas.openxmlformats.org/wordprocessingml/2006/main">
        <w:t xml:space="preserve">1. Rut 1:7-8, "Þar sem þú ferð mun ég fara, og þar sem þú dvelur mun ég dvelja. Þitt fólk skal vera mitt fólk og Guð þinn Guð minn."</w:t>
      </w:r>
    </w:p>
    <w:p/>
    <w:p>
      <w:r xmlns:w="http://schemas.openxmlformats.org/wordprocessingml/2006/main">
        <w:t xml:space="preserve">2. Orðskviðirnir 22:6, "Fræðið sveininn þann veg sem hann á að fara, jafnvel þegar hann er gamall mun hann ekki víkja frá honum."</w:t>
      </w:r>
    </w:p>
    <w:p/>
    <w:p>
      <w:r xmlns:w="http://schemas.openxmlformats.org/wordprocessingml/2006/main">
        <w:t xml:space="preserve">Esrabók 10:30 Og af sonum Pahatmóabs: Adna, Kelal, Benaja, Maaseja, Mattanja, Besalel, Binnúí og Manasse.</w:t>
      </w:r>
    </w:p>
    <w:p/>
    <w:p>
      <w:r xmlns:w="http://schemas.openxmlformats.org/wordprocessingml/2006/main">
        <w:t xml:space="preserve">Í þessum kafla eru taldir upp sjö synir Pahatmóabs: Adna, Chelal, Benaja, Maaseja, Mattanja, Besalel, Binnúí og Manasse.</w:t>
      </w:r>
    </w:p>
    <w:p/>
    <w:p>
      <w:r xmlns:w="http://schemas.openxmlformats.org/wordprocessingml/2006/main">
        <w:t xml:space="preserve">1. Trúmennska Guðs við fólk sitt: Rannsókn í Esra 10:30</w:t>
      </w:r>
    </w:p>
    <w:p/>
    <w:p>
      <w:r xmlns:w="http://schemas.openxmlformats.org/wordprocessingml/2006/main">
        <w:t xml:space="preserve">2. Kraftur trúarinnar: Hvernig synir Pahathmoab sanna trúfesti Guðs</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Sálmur 100:5 - Því að Drottinn er góður og kærleikur hans varir að eilífu; Trúfesti hans heldur áfram í gegnum allar kynslóðir.</w:t>
      </w:r>
    </w:p>
    <w:p/>
    <w:p>
      <w:r xmlns:w="http://schemas.openxmlformats.org/wordprocessingml/2006/main">
        <w:t xml:space="preserve">Esrabók 10:31 Og af Haríms sonum: Elíeser, Jisja, Malkía, Semaja, Símeon,</w:t>
      </w:r>
    </w:p>
    <w:p/>
    <w:p>
      <w:r xmlns:w="http://schemas.openxmlformats.org/wordprocessingml/2006/main">
        <w:t xml:space="preserve">Esra og Ísraelsmenn iðrast og gera sáttmála við Guð.</w:t>
      </w:r>
    </w:p>
    <w:p/>
    <w:p>
      <w:r xmlns:w="http://schemas.openxmlformats.org/wordprocessingml/2006/main">
        <w:t xml:space="preserve">1. Náð Guðs nægir okkur, sama hverjar syndir okkar eru.</w:t>
      </w:r>
    </w:p>
    <w:p/>
    <w:p>
      <w:r xmlns:w="http://schemas.openxmlformats.org/wordprocessingml/2006/main">
        <w:t xml:space="preserve">2. Iðrun er lykillinn að því að hljóta miskunn Guðs.</w:t>
      </w:r>
    </w:p>
    <w:p/>
    <w:p>
      <w:r xmlns:w="http://schemas.openxmlformats.org/wordprocessingml/2006/main">
        <w:t xml:space="preserve">1. Efesusbréfið 2:8-9 - Því að af náð eruð þér hólpnir orðnir, fyrir trú og þetta er ekki frá yður sjálfum, það er gjöf Guðs, ekki af verkum, svo að enginn geti hrósað sér.</w:t>
      </w:r>
    </w:p>
    <w:p/>
    <w:p>
      <w:r xmlns:w="http://schemas.openxmlformats.org/wordprocessingml/2006/main">
        <w:t xml:space="preserve">2. Jesaja 55:7 - Lát hina óguðlegu yfirgefa vegu sína og rangláta hugsanir sínar. Snúa sér til Drottins, og hann mun miskunna þeim og Guði vorum, því að hann mun fúslega fyrirgefa.</w:t>
      </w:r>
    </w:p>
    <w:p/>
    <w:p>
      <w:r xmlns:w="http://schemas.openxmlformats.org/wordprocessingml/2006/main">
        <w:t xml:space="preserve">Esrabók 10:32 Benjamín, Mallúk og Semaría.</w:t>
      </w:r>
    </w:p>
    <w:p/>
    <w:p>
      <w:r xmlns:w="http://schemas.openxmlformats.org/wordprocessingml/2006/main">
        <w:t xml:space="preserve">Í kaflanum eru nefnd þrjú nöfn: Benjamín, Mallúk og Semaría.</w:t>
      </w:r>
    </w:p>
    <w:p/>
    <w:p>
      <w:r xmlns:w="http://schemas.openxmlformats.org/wordprocessingml/2006/main">
        <w:t xml:space="preserve">1: „Lofa Guðs um vernd“ úr Esra 10:32</w:t>
      </w:r>
    </w:p>
    <w:p/>
    <w:p>
      <w:r xmlns:w="http://schemas.openxmlformats.org/wordprocessingml/2006/main">
        <w:t xml:space="preserve">2: „Blessun bræðralagsins“ úr Esra 10:32</w:t>
      </w:r>
    </w:p>
    <w:p/>
    <w:p>
      <w:r xmlns:w="http://schemas.openxmlformats.org/wordprocessingml/2006/main">
        <w:t xml:space="preserve">1: Rómverjabréfið 8:28 - "Og vér vitum að Guð vinnur í öllu til góðs þeim sem elska hann, sem kallaðir eru eftir ásetningi hans."</w:t>
      </w:r>
    </w:p>
    <w:p/>
    <w:p>
      <w:r xmlns:w="http://schemas.openxmlformats.org/wordprocessingml/2006/main">
        <w:t xml:space="preserve">2: Hebreabréfið 10:23-24 - "Vér skulum halda ótrauð í vonina, sem vér játum, því að trúr er sá, sem lofaði. Og við skulum athuga, hvernig við getum hvatt hver annan til kærleika og góðra verka."</w:t>
      </w:r>
    </w:p>
    <w:p/>
    <w:p>
      <w:r xmlns:w="http://schemas.openxmlformats.org/wordprocessingml/2006/main">
        <w:t xml:space="preserve">Esrabók 10:33 Af sonum Hasúms: Mattenaí, Mattata, Sabad, Elífelet, Jeremaí, Manasse og Símeí.</w:t>
      </w:r>
    </w:p>
    <w:p/>
    <w:p>
      <w:r xmlns:w="http://schemas.openxmlformats.org/wordprocessingml/2006/main">
        <w:t xml:space="preserve">Í Esra 10:33 eru sjö synir Hasúms skráðir: Mattenaí, Mattata, Zabad, Elífelet, Jeremaí, Manasse og Símeí.</w:t>
      </w:r>
    </w:p>
    <w:p/>
    <w:p>
      <w:r xmlns:w="http://schemas.openxmlformats.org/wordprocessingml/2006/main">
        <w:t xml:space="preserve">1. Guð er í smáatriðunum: Litlar athafnir hafa mikil áhrif - Esra 10:33</w:t>
      </w:r>
    </w:p>
    <w:p/>
    <w:p>
      <w:r xmlns:w="http://schemas.openxmlformats.org/wordprocessingml/2006/main">
        <w:t xml:space="preserve">2. Fjárfesting í samböndum: Að gera lífið saman - Esra 10:33</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Orðskviðirnir 13:20 - Sá sem gengur með vitrum mönnum verður vitur, en félagi heimskingjanna verður eytt.</w:t>
      </w:r>
    </w:p>
    <w:p/>
    <w:p>
      <w:r xmlns:w="http://schemas.openxmlformats.org/wordprocessingml/2006/main">
        <w:t xml:space="preserve">Esrabók 10:34 Af sonum Baní: Maadai, Amram og Uel,</w:t>
      </w:r>
    </w:p>
    <w:p/>
    <w:p>
      <w:r xmlns:w="http://schemas.openxmlformats.org/wordprocessingml/2006/main">
        <w:t xml:space="preserve">Esra var leiðtogi Ísraelsmanna sem leiddi þá til að endurreisa musterið í Jerúsalem.</w:t>
      </w:r>
    </w:p>
    <w:p/>
    <w:p>
      <w:r xmlns:w="http://schemas.openxmlformats.org/wordprocessingml/2006/main">
        <w:t xml:space="preserve">1: Við ættum að fylgja fordæmi Esra og gera það sem er rétt í augum Guðs, jafnvel þegar það er erfitt.</w:t>
      </w:r>
    </w:p>
    <w:p/>
    <w:p>
      <w:r xmlns:w="http://schemas.openxmlformats.org/wordprocessingml/2006/main">
        <w:t xml:space="preserve">2: Við erum öll hluti af áætlun Guðs og ættum að nota gjafir okkar til að vegsama hann.</w:t>
      </w:r>
    </w:p>
    <w:p/>
    <w:p>
      <w:r xmlns:w="http://schemas.openxmlformats.org/wordprocessingml/2006/main">
        <w:t xml:space="preserve">1: Efesusbréfið 2:10 - "Því að vér erum handaverk Guðs, sköpuð í Kristi Jesú til góðra verka, sem Guð hefur fyrirfram búið okkur til að gjöra."</w:t>
      </w:r>
    </w:p>
    <w:p/>
    <w:p>
      <w:r xmlns:w="http://schemas.openxmlformats.org/wordprocessingml/2006/main">
        <w:t xml:space="preserve">2: Orðskviðirnir 16:3 - "Fel Drottni hvað sem þú gerir, og hann mun staðfesta áform þín."</w:t>
      </w:r>
    </w:p>
    <w:p/>
    <w:p>
      <w:r xmlns:w="http://schemas.openxmlformats.org/wordprocessingml/2006/main">
        <w:t xml:space="preserve">Esrabók 10:35 Benaja, Bedeja, Kellú,</w:t>
      </w:r>
    </w:p>
    <w:p/>
    <w:p>
      <w:r xmlns:w="http://schemas.openxmlformats.org/wordprocessingml/2006/main">
        <w:t xml:space="preserve">Esra leiddi fólkið á tímum mikillar iðrunar og vígslu við Guð.</w:t>
      </w:r>
    </w:p>
    <w:p/>
    <w:p>
      <w:r xmlns:w="http://schemas.openxmlformats.org/wordprocessingml/2006/main">
        <w:t xml:space="preserve">1. Vígsla til Guðs leiðir til iðrunar og vakningar</w:t>
      </w:r>
    </w:p>
    <w:p/>
    <w:p>
      <w:r xmlns:w="http://schemas.openxmlformats.org/wordprocessingml/2006/main">
        <w:t xml:space="preserve">2. Að enduruppgötva hollustu við Guð á erfiðleikatímum</w:t>
      </w:r>
    </w:p>
    <w:p/>
    <w:p>
      <w:r xmlns:w="http://schemas.openxmlformats.org/wordprocessingml/2006/main">
        <w:t xml:space="preserve">1. 1. Kroníkubók 28:9 - "Og þú, sonur minn Salómon, kannast við Guð föður þíns og þjóna honum af heilum hug og fúsum huga, því að Drottinn rannsakar hvert hjarta og skilur sérhverja löngun og sérhverja hugsun."</w:t>
      </w:r>
    </w:p>
    <w:p/>
    <w:p>
      <w:r xmlns:w="http://schemas.openxmlformats.org/wordprocessingml/2006/main">
        <w:t xml:space="preserve">2. Sálmur 32:5 - "Þá viðurkenndi ég synd mína fyrir þér og hyldi ekki misgjörð mína. Ég sagði: Ég vil játa afbrot mín fyrir Drottni. Og þú fyrirgefir synd mína."</w:t>
      </w:r>
    </w:p>
    <w:p/>
    <w:p>
      <w:r xmlns:w="http://schemas.openxmlformats.org/wordprocessingml/2006/main">
        <w:t xml:space="preserve">Esrabók 10:36 Vanía, Meremót, Eljasíb,</w:t>
      </w:r>
    </w:p>
    <w:p/>
    <w:p>
      <w:r xmlns:w="http://schemas.openxmlformats.org/wordprocessingml/2006/main">
        <w:t xml:space="preserve">Esra og nokkrir af Ísraelsmönnum sneru aftur til Jerúsalem úr útlegðinni og gerðu sáttmála við Guð.</w:t>
      </w:r>
    </w:p>
    <w:p/>
    <w:p>
      <w:r xmlns:w="http://schemas.openxmlformats.org/wordprocessingml/2006/main">
        <w:t xml:space="preserve">1. Sáttmáli Guðs verður aldrei rofinn</w:t>
      </w:r>
    </w:p>
    <w:p/>
    <w:p>
      <w:r xmlns:w="http://schemas.openxmlformats.org/wordprocessingml/2006/main">
        <w:t xml:space="preserve">2. Að hlýða boðorðum Guðs er nauðsynlegt fyrir tilbeiðslu</w:t>
      </w:r>
    </w:p>
    <w:p/>
    <w:p>
      <w:r xmlns:w="http://schemas.openxmlformats.org/wordprocessingml/2006/main">
        <w:t xml:space="preserve">1. Jesaja 24:5 - "Jörðin er saurguð undir íbúum hennar, af því að þeir hafa brotið lögin, breytt lögunum, rofið hinn eilífa sáttmála."</w:t>
      </w:r>
    </w:p>
    <w:p/>
    <w:p>
      <w:r xmlns:w="http://schemas.openxmlformats.org/wordprocessingml/2006/main">
        <w:t xml:space="preserve">2. Mósebók 11:22 - "Því að ef þú heldur vandlega öll þessi boðorð, sem ég býð þér að gjöra, að elska Drottin, Guð þinn, ganga á öllum hans vegum og halda fast við hann."</w:t>
      </w:r>
    </w:p>
    <w:p/>
    <w:p>
      <w:r xmlns:w="http://schemas.openxmlformats.org/wordprocessingml/2006/main">
        <w:t xml:space="preserve">Esra 10:37 Mattanía, Mattenai og Jaasau,</w:t>
      </w:r>
    </w:p>
    <w:p/>
    <w:p>
      <w:r xmlns:w="http://schemas.openxmlformats.org/wordprocessingml/2006/main">
        <w:t xml:space="preserve">Esra 10:37 leggur áherslu á nauðsyn þess að vera trúr Guði, sama hverjar aðstæðurnar eru.</w:t>
      </w:r>
    </w:p>
    <w:p/>
    <w:p>
      <w:r xmlns:w="http://schemas.openxmlformats.org/wordprocessingml/2006/main">
        <w:t xml:space="preserve">1. Að treysta Guði í hvaða aðstæðum sem er</w:t>
      </w:r>
    </w:p>
    <w:p/>
    <w:p>
      <w:r xmlns:w="http://schemas.openxmlformats.org/wordprocessingml/2006/main">
        <w:t xml:space="preserve">2. Trúmennska við Guð á erfiðum tímum</w:t>
      </w:r>
    </w:p>
    <w:p/>
    <w:p>
      <w:r xmlns:w="http://schemas.openxmlformats.org/wordprocessingml/2006/main">
        <w:t xml:space="preserve">1. Jósúabók 24:15 „Og ef það er illt í augum yðar að þjóna Drottni, þá veljið í dag hverjum þér viljið þjóna, hvort þeir guði, sem feður yðar þjónuðu í héraði hinumegin árinnar, eða guði Amoríta í þeirra landi. þú býrð, en ég og hús mitt, við munum þjóna Drottni.</w:t>
      </w:r>
    </w:p>
    <w:p/>
    <w:p>
      <w:r xmlns:w="http://schemas.openxmlformats.org/wordprocessingml/2006/main">
        <w:t xml:space="preserve">2. Hebreabréfið 11:6 Og án trúar er ómögulegt að þóknast honum, því að hver sem vill nálgast Guð verður að trúa því að hann sé til og að hann umbunar þeim sem leita hans.</w:t>
      </w:r>
    </w:p>
    <w:p/>
    <w:p>
      <w:r xmlns:w="http://schemas.openxmlformats.org/wordprocessingml/2006/main">
        <w:t xml:space="preserve">Esrabók 10:38 Og Baní, Binnúí, Símeí,</w:t>
      </w:r>
    </w:p>
    <w:p/>
    <w:p>
      <w:r xmlns:w="http://schemas.openxmlformats.org/wordprocessingml/2006/main">
        <w:t xml:space="preserve">Í kaflanum er minnst á fjóra mismunandi fólk - Bani, Binnui, Shimei og Esra.</w:t>
      </w:r>
    </w:p>
    <w:p/>
    <w:p>
      <w:r xmlns:w="http://schemas.openxmlformats.org/wordprocessingml/2006/main">
        <w:t xml:space="preserve">1. Kraftur félagsskapar: Rannsókn á Esra 10:38</w:t>
      </w:r>
    </w:p>
    <w:p/>
    <w:p>
      <w:r xmlns:w="http://schemas.openxmlformats.org/wordprocessingml/2006/main">
        <w:t xml:space="preserve">2. Mikilvægi einingarinnar: Hugleiðing um Esra 10:38</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Esrabók 10:39 Og Selemja, Natan og Adaja,</w:t>
      </w:r>
    </w:p>
    <w:p/>
    <w:p>
      <w:r xmlns:w="http://schemas.openxmlformats.org/wordprocessingml/2006/main">
        <w:t xml:space="preserve">og Jasúb, Sekanja og Hósa og synir Elams, Mattanja, Sakaría og Síkrí, synir Efa,</w:t>
      </w:r>
    </w:p>
    <w:p/>
    <w:p>
      <w:r xmlns:w="http://schemas.openxmlformats.org/wordprocessingml/2006/main">
        <w:t xml:space="preserve">Hópur fólks undir forystu Selemía, Natan og Adaja, meðal annarra, er skráður í Esra 10:39.</w:t>
      </w:r>
    </w:p>
    <w:p/>
    <w:p>
      <w:r xmlns:w="http://schemas.openxmlformats.org/wordprocessingml/2006/main">
        <w:t xml:space="preserve">1. Trúfesti Guðs við að efna loforð sín, sama hversu miklar líkur eru á því</w:t>
      </w:r>
    </w:p>
    <w:p/>
    <w:p>
      <w:r xmlns:w="http://schemas.openxmlformats.org/wordprocessingml/2006/main">
        <w:t xml:space="preserve">2. Mikilvægi þess að ganga samkvæmt vilja Drottins</w:t>
      </w:r>
    </w:p>
    <w:p/>
    <w:p>
      <w:r xmlns:w="http://schemas.openxmlformats.org/wordprocessingml/2006/main">
        <w:t xml:space="preserve">1. Efesusbréfið 4:1-3 - „Ég, sem er fangi Drottins, brýn fyrir yður að ganga á þann hátt sem er verðugur köllunarinnar, sem þér hafið verið kallaðir til, með allri auðmýkt og hógværð, með þolinmæði, umberandi hver annan. í kærleika, fús til að viðhalda einingu andans í bandi friðarins."</w:t>
      </w:r>
    </w:p>
    <w:p/>
    <w:p>
      <w:r xmlns:w="http://schemas.openxmlformats.org/wordprocessingml/2006/main">
        <w:t xml:space="preserve">2. Jósúabók 24:15 - "Og ef það er illt í augum yðar að þjóna Drottni, þá veljið í dag hverjum þú vilt þjóna, hvort þeir guði, sem feður yðar þjónuðu í héraði handan árinnar, eða guði Amoríta, sem land sem þú býrð í. En ég og hús mitt, vér munum þjóna Drottni.</w:t>
      </w:r>
    </w:p>
    <w:p/>
    <w:p>
      <w:r xmlns:w="http://schemas.openxmlformats.org/wordprocessingml/2006/main">
        <w:t xml:space="preserve">Esrabók 10:40 Machnadebai, Shasai, Sharai,</w:t>
      </w:r>
    </w:p>
    <w:p/>
    <w:p>
      <w:r xmlns:w="http://schemas.openxmlformats.org/wordprocessingml/2006/main">
        <w:t xml:space="preserve">Azareel, Sheerai, Raham, Jóram, Shalum, Hillai og Giddel voru allir ætthöfðingjar.</w:t>
      </w:r>
    </w:p>
    <w:p/>
    <w:p>
      <w:r xmlns:w="http://schemas.openxmlformats.org/wordprocessingml/2006/main">
        <w:t xml:space="preserve">Í þessum kafla úr Esra 10:40 eru nöfn leiðtoga ýmissa fjölskyldna talin upp.</w:t>
      </w:r>
    </w:p>
    <w:p/>
    <w:p>
      <w:r xmlns:w="http://schemas.openxmlformats.org/wordprocessingml/2006/main">
        <w:t xml:space="preserve">1. Guð notar venjulegt fólk til að gera óvenjulega hluti.</w:t>
      </w:r>
    </w:p>
    <w:p/>
    <w:p>
      <w:r xmlns:w="http://schemas.openxmlformats.org/wordprocessingml/2006/main">
        <w:t xml:space="preserve">2. Guð hefur áætlun fyrir hvert og eitt okkar, sama hver bakgrunnur okkar er.</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Jesaja 43:7 - Hver sá sem kallaður er með mínu nafni, sem ég skapaði mér til dýrðar, sem ég mótaði og gjörði.</w:t>
      </w:r>
    </w:p>
    <w:p/>
    <w:p>
      <w:r xmlns:w="http://schemas.openxmlformats.org/wordprocessingml/2006/main">
        <w:t xml:space="preserve">Esrabók 10:41 Asareel, Selemía, Semarja,</w:t>
      </w:r>
    </w:p>
    <w:p/>
    <w:p>
      <w:r xmlns:w="http://schemas.openxmlformats.org/wordprocessingml/2006/main">
        <w:t xml:space="preserve">Í kaflanum er minnst á fjóra menn: Asareel, Selemía, Semaría og Esra.</w:t>
      </w:r>
    </w:p>
    <w:p/>
    <w:p>
      <w:r xmlns:w="http://schemas.openxmlformats.org/wordprocessingml/2006/main">
        <w:t xml:space="preserve">1. Treystu á Drottin og hann mun veita leiðsögn á erfiðum tímum.</w:t>
      </w:r>
    </w:p>
    <w:p/>
    <w:p>
      <w:r xmlns:w="http://schemas.openxmlformats.org/wordprocessingml/2006/main">
        <w:t xml:space="preserve">2. Líttu á fordæmi Esra til að fá leiðsögn og hugrekki í mótlæti.</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Esrabók 10:42 Sallúm, Amaría og Jósef.</w:t>
      </w:r>
    </w:p>
    <w:p/>
    <w:p>
      <w:r xmlns:w="http://schemas.openxmlformats.org/wordprocessingml/2006/main">
        <w:t xml:space="preserve">Í kaflanum eru nefnd þrjú nöfn: Sallúm, Amaría og Jósef.</w:t>
      </w:r>
    </w:p>
    <w:p/>
    <w:p>
      <w:r xmlns:w="http://schemas.openxmlformats.org/wordprocessingml/2006/main">
        <w:t xml:space="preserve">1. Guð kallar okkur með nafni og þekkir okkur náið.</w:t>
      </w:r>
    </w:p>
    <w:p/>
    <w:p>
      <w:r xmlns:w="http://schemas.openxmlformats.org/wordprocessingml/2006/main">
        <w:t xml:space="preserve">2. Nöfn okkar eru hluti af sögu Guðs.</w:t>
      </w:r>
    </w:p>
    <w:p/>
    <w:p>
      <w:r xmlns:w="http://schemas.openxmlformats.org/wordprocessingml/2006/main">
        <w:t xml:space="preserve">1. Jesaja 43:1 En nú segir Drottinn svo, sá sem skapaði þig, Jakob, sá sem mótaði þig, Ísrael: Óttast ekki, því að ég hef leyst þig. Ég hef kallað þig með nafni, þú ert minn.</w:t>
      </w:r>
    </w:p>
    <w:p/>
    <w:p>
      <w:r xmlns:w="http://schemas.openxmlformats.org/wordprocessingml/2006/main">
        <w:t xml:space="preserve">2. Mósebók 33:12-17 Móse sagði við Drottin: Sjá, þú segir við mig: Fær þetta fólk upp, en þú hefur ekki látið mig vita hvern þú vilt senda með mér. Samt sagðir þú: Ég þekki þig með nafni, og þú hefur líka fundið náð í mínum augum. En hafi ég nú fundið náð í augum þínum, þá sýn mér nú vegu þína, svo að ég megi þekkja þig til að finna náð í augum þínum. Íhugaðu líka að þessi þjóð er fólk þitt.</w:t>
      </w:r>
    </w:p>
    <w:p/>
    <w:p>
      <w:r xmlns:w="http://schemas.openxmlformats.org/wordprocessingml/2006/main">
        <w:t xml:space="preserve">Esrabók 10:43 Af niðjum Nebós: Jeíel, Mattítía, Zabad, Sebína, Jadau og Jóel Benaja.</w:t>
      </w:r>
    </w:p>
    <w:p/>
    <w:p>
      <w:r xmlns:w="http://schemas.openxmlformats.org/wordprocessingml/2006/main">
        <w:t xml:space="preserve">Esrabók 10:43 telur upp sjö syni Nebós sem Jeíel, Mattítía, Zabad, Sebína, Jadau, Jóel og Benaja.</w:t>
      </w:r>
    </w:p>
    <w:p/>
    <w:p>
      <w:r xmlns:w="http://schemas.openxmlformats.org/wordprocessingml/2006/main">
        <w:t xml:space="preserve">1. "Trúgleiki barna Guðs: Dæmi úr Esra 10:43"</w:t>
      </w:r>
    </w:p>
    <w:p/>
    <w:p>
      <w:r xmlns:w="http://schemas.openxmlformats.org/wordprocessingml/2006/main">
        <w:t xml:space="preserve">2. "Trúfastleiki Guðs í gegnum kynslóðir: Hugleiðing um Esra 10:43"</w:t>
      </w:r>
    </w:p>
    <w:p/>
    <w:p>
      <w:r xmlns:w="http://schemas.openxmlformats.org/wordprocessingml/2006/main">
        <w:t xml:space="preserve">1. Sálmur 103:17 18 - "En frá eilífð til eilífðar er kærleikur Drottins með þeim sem óttast hann, og réttlæti hans með barnabörnum þeirra með þeim sem halda sáttmála hans og muna að hlýða fyrirmælum hans."</w:t>
      </w:r>
    </w:p>
    <w:p/>
    <w:p>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Esrabók 10:44 Allir þessir höfðu eignast útlendar konur, og sumir þeirra áttu konur, sem þeir áttu börn með.</w:t>
      </w:r>
    </w:p>
    <w:p/>
    <w:p>
      <w:r xmlns:w="http://schemas.openxmlformats.org/wordprocessingml/2006/main">
        <w:t xml:space="preserve">Ísraelsmenn höfðu tekið sér erlendar konur og sumar þeirra áttu börn með sér.</w:t>
      </w:r>
    </w:p>
    <w:p/>
    <w:p>
      <w:r xmlns:w="http://schemas.openxmlformats.org/wordprocessingml/2006/main">
        <w:t xml:space="preserve">1. Hættan við hjónabönd milli trúarbragða</w:t>
      </w:r>
    </w:p>
    <w:p/>
    <w:p>
      <w:r xmlns:w="http://schemas.openxmlformats.org/wordprocessingml/2006/main">
        <w:t xml:space="preserve">2. Mikilvægi þess að vera trúr Guði</w:t>
      </w:r>
    </w:p>
    <w:p/>
    <w:p>
      <w:r xmlns:w="http://schemas.openxmlformats.org/wordprocessingml/2006/main">
        <w:t xml:space="preserve">1. Esra 9:1-2, „Þegar þetta var gert, komu leiðtogarnir til mín og sögðu: ,Ísraelsmenn, prestarnir og levítarnir hafa ekki skilið sig frá þjóðum landanna með tilliti til svívirðingar Kanaaníta, Hetíta, Peresíta, Jebúsíta, Ammóníta, Móabíta, Egypta og Amoríta.'</w:t>
      </w:r>
    </w:p>
    <w:p/>
    <w:p>
      <w:r xmlns:w="http://schemas.openxmlformats.org/wordprocessingml/2006/main">
        <w:t xml:space="preserve">2. 1. Korintubréf 7:39, "Kona er bundin manni sínum svo lengi sem hann lifir. En ef maður hennar deyr, er henni frjálst að giftast hverjum hún vill, aðeins í Drottni."</w:t>
      </w:r>
    </w:p>
    <w:p/>
    <w:p>
      <w:r xmlns:w="http://schemas.openxmlformats.org/wordprocessingml/2006/main">
        <w:t xml:space="preserve">Nehemía kafli 1 kynnir Nehemía og viðbrögð hans þegar hann heyrði um neyðarlega ástand Jerúsalem. Í kaflanum er lögð áhersla á játningarbæn hans, iðrun og bæn hans til Guðs um náð við að takast á hendur það verkefni að endurreisa borgina.</w:t>
      </w:r>
    </w:p>
    <w:p/>
    <w:p>
      <w:r xmlns:w="http://schemas.openxmlformats.org/wordprocessingml/2006/main">
        <w:t xml:space="preserve">1. málsgrein: Kaflinn byrjar á því að lýsa því hvernig Nehemía, byrlari Artaxerxesar konungs í Babýlon, fær fréttir af brotnum múrum og hliðum Jerúsalem. Hann er mjög hryggur yfir þessari frétt og syrgir borgina (Nehemía 1:1-4).</w:t>
      </w:r>
    </w:p>
    <w:p/>
    <w:p>
      <w:r xmlns:w="http://schemas.openxmlformats.org/wordprocessingml/2006/main">
        <w:t xml:space="preserve">2. málsgrein: Frásögnin beinist að því hvernig Nehemía bregst við þessum átakanlegu fréttum. Hann fastar, biður til Guðs, játar syndir Ísraels, viðurkennir trúfesti Guðs og loforð og biður konungs um náð (Nehemía 1:5-11).</w:t>
      </w:r>
    </w:p>
    <w:p/>
    <w:p>
      <w:r xmlns:w="http://schemas.openxmlformats.org/wordprocessingml/2006/main">
        <w:t xml:space="preserve">Í stuttu máli, 1. kafli Nehemía lýsir áhyggjum og bænum sem upplifðust við endurreisn endurreisnar Jerúsalem. Varpa ljósi á vanlíðan sem lýst er með því að fá fréttir, og einlægan harm sem náðst hefur með bæn. Minnt er á viðurkenningu sem veitt er fyrir brot og beiðni um guðlega íhlutun, útfærslu sem táknar guðlega byrði og staðfestingu um endurreisn í átt að endurreisn testamenti sem sýnir skuldbindingu um að heiðra sáttmálasamband milli skapara-Guðs og útvaliðs fólks-Ísraels</w:t>
      </w:r>
    </w:p>
    <w:p/>
    <w:p>
      <w:r xmlns:w="http://schemas.openxmlformats.org/wordprocessingml/2006/main">
        <w:t xml:space="preserve">Nehemíabók 1:1 Orð Nehemía Hakaljasonar. Og svo bar við í mánuðinum Kísleu, á tuttugasta ári, þegar ég var í höllinni í Súsan,</w:t>
      </w:r>
    </w:p>
    <w:p/>
    <w:p>
      <w:r xmlns:w="http://schemas.openxmlformats.org/wordprocessingml/2006/main">
        <w:t xml:space="preserve">Nehemía, sonur Hakalía, segir frá reynslu sinni í höllinni í Súsans á tuttugasta árinu í mánuðinum Kísleu.</w:t>
      </w:r>
    </w:p>
    <w:p/>
    <w:p>
      <w:r xmlns:w="http://schemas.openxmlformats.org/wordprocessingml/2006/main">
        <w:t xml:space="preserve">1. Hvernig trú Nehemía mótaði líf hans</w:t>
      </w:r>
    </w:p>
    <w:p/>
    <w:p>
      <w:r xmlns:w="http://schemas.openxmlformats.org/wordprocessingml/2006/main">
        <w:t xml:space="preserve">2. Kraftur þrautseigju í Nehemía</w:t>
      </w:r>
    </w:p>
    <w:p/>
    <w:p>
      <w:r xmlns:w="http://schemas.openxmlformats.org/wordprocessingml/2006/main">
        <w:t xml:space="preserve">1. Sálmur 37:3-4 "Treystu Drottni og gjör gott, búðu í landinu og vingast við trúfesti. Gleðstu í Drottni, og hann mun gefa þér það sem hjarta þitt girnist."</w:t>
      </w:r>
    </w:p>
    <w:p/>
    <w:p>
      <w:r xmlns:w="http://schemas.openxmlformats.org/wordprocessingml/2006/main">
        <w:t xml:space="preserve">2. Jakobsbréfið 1:2-4 "Talið það sem gleði, bræður mínir, þegar þér lendir í margvíslegum prófraunum, því að þér vitið, að prófraun trúar yðar leiðir til staðfestu. og heill, skortir ekkert."</w:t>
      </w:r>
    </w:p>
    <w:p/>
    <w:p>
      <w:r xmlns:w="http://schemas.openxmlformats.org/wordprocessingml/2006/main">
        <w:t xml:space="preserve">Nehemíabók 1:2 En Hanani, einn af bræðrum mínum, kom, hann og nokkrir Júdamenn. Og ég spurði þá um Gyðinga, sem undan voru komnir, sem eftir voru úr herleiðingunni, og um Jerúsalem.</w:t>
      </w:r>
    </w:p>
    <w:p/>
    <w:p>
      <w:r xmlns:w="http://schemas.openxmlformats.org/wordprocessingml/2006/main">
        <w:t xml:space="preserve">Nehemía hefur samskipti við Hanani bróður sinn og aðra menn frá Júda til að spyrjast fyrir um Gyðinga sem höfðu sloppið úr útlegðinni og stöðu Jerúsalem.</w:t>
      </w:r>
    </w:p>
    <w:p/>
    <w:p>
      <w:r xmlns:w="http://schemas.openxmlformats.org/wordprocessingml/2006/main">
        <w:t xml:space="preserve">1. Miskunn Guðs í miðri útlegð: Rannsókn á Nehemía 1</w:t>
      </w:r>
    </w:p>
    <w:p/>
    <w:p>
      <w:r xmlns:w="http://schemas.openxmlformats.org/wordprocessingml/2006/main">
        <w:t xml:space="preserve">2. Að treysta Guði við erfiðar aðstæður: Að læra af Nehemía</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 Selah.</w:t>
      </w:r>
    </w:p>
    <w:p/>
    <w:p>
      <w:r xmlns:w="http://schemas.openxmlformats.org/wordprocessingml/2006/main">
        <w:t xml:space="preserve">Nehemíabók 1:3 Og þeir sögðu við mig: ,,Lefar þeirra, sem eftir eru af útlegðinni þar í héraðinu, eru í mikilli eymd og svívirðingum. Einnig er múr Jerúsalem niðurbrotinn og hlið hans brennd í eldi.</w:t>
      </w:r>
    </w:p>
    <w:p/>
    <w:p>
      <w:r xmlns:w="http://schemas.openxmlformats.org/wordprocessingml/2006/main">
        <w:t xml:space="preserve">Íbúar Jerúsalem stóðu frammi fyrir mikilli þrengingu og smán vegna eyðileggingar borgarmúra og borgarhliða.</w:t>
      </w:r>
    </w:p>
    <w:p/>
    <w:p>
      <w:r xmlns:w="http://schemas.openxmlformats.org/wordprocessingml/2006/main">
        <w:t xml:space="preserve">1. Huggun Guðs á þrengingartímum</w:t>
      </w:r>
    </w:p>
    <w:p/>
    <w:p>
      <w:r xmlns:w="http://schemas.openxmlformats.org/wordprocessingml/2006/main">
        <w:t xml:space="preserve">2. Styrkur og kraftur endurreisnar</w:t>
      </w:r>
    </w:p>
    <w:p/>
    <w:p>
      <w:r xmlns:w="http://schemas.openxmlformats.org/wordprocessingml/2006/main">
        <w:t xml:space="preserve">1. Jesaja 61:7 Í stað blygðunar þinnar muntu fá tvöfaldan hlut, og í stað svívirðingar muntu gleðjast yfir arfleifð þinni.</w:t>
      </w:r>
    </w:p>
    <w:p/>
    <w:p>
      <w:r xmlns:w="http://schemas.openxmlformats.org/wordprocessingml/2006/main">
        <w:t xml:space="preserve">2. Sálmur 34:18 Drottinn er nálægur þeim sem hafa sundurmarið hjarta og frelsar þá sem eru niðurbrotnir í anda.</w:t>
      </w:r>
    </w:p>
    <w:p/>
    <w:p>
      <w:r xmlns:w="http://schemas.openxmlformats.org/wordprocessingml/2006/main">
        <w:t xml:space="preserve">Nehemíabók 1:4 Og svo bar við, er ég heyrði þessi orð, að ég settist niður og grét og syrgði nokkra daga, fastaði og bað frammi fyrir Guði himinsins.</w:t>
      </w:r>
    </w:p>
    <w:p/>
    <w:p>
      <w:r xmlns:w="http://schemas.openxmlformats.org/wordprocessingml/2006/main">
        <w:t xml:space="preserve">Nehemía var mjög snortinn eftir að hafa heyrt um eyðileggingu Jerúsalem og þjáningar þjóðar sinnar, svo hann settist niður og grét, syrgði, fastaði og bað til Guðs.</w:t>
      </w:r>
    </w:p>
    <w:p/>
    <w:p>
      <w:r xmlns:w="http://schemas.openxmlformats.org/wordprocessingml/2006/main">
        <w:t xml:space="preserve">1. Að snúa sér til Guðs á erfiðum tímum</w:t>
      </w:r>
    </w:p>
    <w:p/>
    <w:p>
      <w:r xmlns:w="http://schemas.openxmlformats.org/wordprocessingml/2006/main">
        <w:t xml:space="preserve">2. Kraftur bænarinnar í lífi okkar</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Jakobsbréfið 5:13 - Þjáist einhver meðal yðar? Leyfðu honum að biðja. Er einhver hress? Leyfðu honum að syngja sálma.</w:t>
      </w:r>
    </w:p>
    <w:p/>
    <w:p>
      <w:r xmlns:w="http://schemas.openxmlformats.org/wordprocessingml/2006/main">
        <w:t xml:space="preserve">Nehemíabók 1:5 og sagði: Ég bið þig, Drottinn, Guð himnanna, hinn mikli og ógurlegi Guð, sem heldur sáttmála og miskunn þeirra, sem elska hann og halda boðorð hans.</w:t>
      </w:r>
    </w:p>
    <w:p/>
    <w:p>
      <w:r xmlns:w="http://schemas.openxmlformats.org/wordprocessingml/2006/main">
        <w:t xml:space="preserve">Nehemía bað til Drottins, bað um miskunn og minnti hann á sáttmála sinn við þá sem elska hann og hlýða skipunum hans.</w:t>
      </w:r>
    </w:p>
    <w:p/>
    <w:p>
      <w:r xmlns:w="http://schemas.openxmlformats.org/wordprocessingml/2006/main">
        <w:t xml:space="preserve">1. Guð er trúr þeim sem elska hann og hlýða skipunum hans</w:t>
      </w:r>
    </w:p>
    <w:p/>
    <w:p>
      <w:r xmlns:w="http://schemas.openxmlformats.org/wordprocessingml/2006/main">
        <w:t xml:space="preserve">2. Mikilvægi þess að elska Drottin og halda boðorð hans</w:t>
      </w:r>
    </w:p>
    <w:p/>
    <w:p>
      <w:r xmlns:w="http://schemas.openxmlformats.org/wordprocessingml/2006/main">
        <w:t xml:space="preserve">1. Mósebók 7:9 - Veistu því að Drottinn Guð þinn, hann er Guð, hinn trúi Guð, sem heldur sáttmála og miskunn við þá sem elska hann og halda boðorð hans í þúsund ættliði.</w:t>
      </w:r>
    </w:p>
    <w:p/>
    <w:p>
      <w:r xmlns:w="http://schemas.openxmlformats.org/wordprocessingml/2006/main">
        <w:t xml:space="preserve">2. Mósebók 11:1 - Þess vegna skalt þú elska Drottin, Guð þinn, og varðveita boðorð hans, lög, lög og boðorð hans alla tíð.</w:t>
      </w:r>
    </w:p>
    <w:p/>
    <w:p>
      <w:r xmlns:w="http://schemas.openxmlformats.org/wordprocessingml/2006/main">
        <w:t xml:space="preserve">Nehemíabók 1:6 Gætið að eyra þínu og augu þín opin, svo að þú heyrir bæn þjóns þíns, sem ég bið frammi fyrir þér núna, dag og nótt, fyrir Ísraelsmenn, þjóna þína, og játa syndir Ísraelsmenn, sem vér höfum syndgað gegn þér, bæði ég og föðurhús míns höfum syndgað.</w:t>
      </w:r>
    </w:p>
    <w:p/>
    <w:p>
      <w:r xmlns:w="http://schemas.openxmlformats.org/wordprocessingml/2006/main">
        <w:t xml:space="preserve">Nehemía biður til Guðs dag og nótt og biður um fyrirgefningu fyrir syndir hans og fjölskyldu sinnar.</w:t>
      </w:r>
    </w:p>
    <w:p/>
    <w:p>
      <w:r xmlns:w="http://schemas.openxmlformats.org/wordprocessingml/2006/main">
        <w:t xml:space="preserve">1. Guð er alltaf að hlusta - Nehemía 1:6</w:t>
      </w:r>
    </w:p>
    <w:p/>
    <w:p>
      <w:r xmlns:w="http://schemas.openxmlformats.org/wordprocessingml/2006/main">
        <w:t xml:space="preserve">2. Að játa syndir okkar fyrir Guði - Nehemía 1:6</w:t>
      </w:r>
    </w:p>
    <w:p/>
    <w:p>
      <w:r xmlns:w="http://schemas.openxmlformats.org/wordprocessingml/2006/main">
        <w:t xml:space="preserve">1. Sálmur 66:18-19 - Ef ég hefði kært misgjörð í hjarta mínu, hefði Drottinn ekki hlustað. En sannarlega hefur Guð hlustað; hann hefur sinnt rödd bænar minnar.</w:t>
      </w:r>
    </w:p>
    <w:p/>
    <w:p>
      <w:r xmlns:w="http://schemas.openxmlformats.org/wordprocessingml/2006/main">
        <w:t xml:space="preserve">2. 1. Jóhannesarbréf 1:9 - Ef við játum syndir okkar, þá er hann trúr og réttlátur og mun fyrirgefa okkur syndir okkar og hreinsa okkur af öllu ranglæti.</w:t>
      </w:r>
    </w:p>
    <w:p/>
    <w:p>
      <w:r xmlns:w="http://schemas.openxmlformats.org/wordprocessingml/2006/main">
        <w:t xml:space="preserve">Nehemíabók 1:7 Vér höfum gjört mjög rangt við þig og haldið ekki boðorðin, boðorðin né ákvæðin, sem þú lagðir fyrir þjón þinn Móse.</w:t>
      </w:r>
    </w:p>
    <w:p/>
    <w:p>
      <w:r xmlns:w="http://schemas.openxmlformats.org/wordprocessingml/2006/main">
        <w:t xml:space="preserve">Nehemía áttar sig á því að Ísraelsmenn hafa hegðað sér spillt og ekki haldið boðorðin sem Móse voru gefin.</w:t>
      </w:r>
    </w:p>
    <w:p/>
    <w:p>
      <w:r xmlns:w="http://schemas.openxmlformats.org/wordprocessingml/2006/main">
        <w:t xml:space="preserve">1. "Skylda okkar við Guð: Að halda boðorð hans"</w:t>
      </w:r>
    </w:p>
    <w:p/>
    <w:p>
      <w:r xmlns:w="http://schemas.openxmlformats.org/wordprocessingml/2006/main">
        <w:t xml:space="preserve">2. "Afleiðingar spilltrar hegðunar"</w:t>
      </w:r>
    </w:p>
    <w:p/>
    <w:p>
      <w:r xmlns:w="http://schemas.openxmlformats.org/wordprocessingml/2006/main">
        <w:t xml:space="preserve">1. Rómverjabréfið 2:12-16 - Allir sem hafa syndgað án lögmáls munu einnig glatast án lögmáls, og allir sem hafa syndgað undir lögmálinu munu verða dæmdir af lögmálinu.</w:t>
      </w:r>
    </w:p>
    <w:p/>
    <w:p>
      <w:r xmlns:w="http://schemas.openxmlformats.org/wordprocessingml/2006/main">
        <w:t xml:space="preserve">2. Jakobsbréfið 4:17 - Þess vegna er það synd fyrir þann sem veit hvað er rétt að gera og gerir það ekki.</w:t>
      </w:r>
    </w:p>
    <w:p/>
    <w:p>
      <w:r xmlns:w="http://schemas.openxmlformats.org/wordprocessingml/2006/main">
        <w:t xml:space="preserve">Nehemíabók 1:8 Minnstu þess orðs, sem þú lagðir Móse, þjóni þínum, er hann sagði: Ef þér brjótið gegn, mun ég tvístra yður meðal þjóðanna.</w:t>
      </w:r>
    </w:p>
    <w:p/>
    <w:p>
      <w:r xmlns:w="http://schemas.openxmlformats.org/wordprocessingml/2006/main">
        <w:t xml:space="preserve">Nehemía minnir fólkið á fyrirheitið sem Guð gaf Móse, að ef fólkið óhlýðnaðist honum myndi hann dreifa því meðal þjóðanna.</w:t>
      </w:r>
    </w:p>
    <w:p/>
    <w:p>
      <w:r xmlns:w="http://schemas.openxmlformats.org/wordprocessingml/2006/main">
        <w:t xml:space="preserve">1. Loforð Guðs: Uppfylling og afleiðing</w:t>
      </w:r>
    </w:p>
    <w:p/>
    <w:p>
      <w:r xmlns:w="http://schemas.openxmlformats.org/wordprocessingml/2006/main">
        <w:t xml:space="preserve">2. Að muna orð Guðs: Hlýðni og blessun</w:t>
      </w:r>
    </w:p>
    <w:p/>
    <w:p>
      <w:r xmlns:w="http://schemas.openxmlformats.org/wordprocessingml/2006/main">
        <w:t xml:space="preserve">1. Mósebók 28:64 - Og Drottinn mun dreifa þér meðal allra þjóða, frá einum enda jarðarinnar til annars. Og þar skalt þú þjóna öðrum guðum, sem hvorki þú né feður þínir hafa þekkt, tré og stein.</w:t>
      </w:r>
    </w:p>
    <w:p/>
    <w:p>
      <w:r xmlns:w="http://schemas.openxmlformats.org/wordprocessingml/2006/main">
        <w:t xml:space="preserve">2. Rómverjabréfið 6:16 - Vitið þér ekki, að þeim sem þér gefið yður fram að þjóna til að hlýða, eruð þér þjónar hans, þeim sem þér hlýðið. hvort sem er synd til dauða eða hlýðni til réttlætis?</w:t>
      </w:r>
    </w:p>
    <w:p/>
    <w:p>
      <w:r xmlns:w="http://schemas.openxmlformats.org/wordprocessingml/2006/main">
        <w:t xml:space="preserve">Nehemíabók 1:9 En ef þér snúið ykkur til mín og haldið boðorð mín og gjörið þau. Þótt yður væri varpað út til endimarks himins, mun ég samt safna þeim þaðan og leiða þá á þann stað, sem ég hef útvalið til að setja nafn mitt þar.</w:t>
      </w:r>
    </w:p>
    <w:p/>
    <w:p>
      <w:r xmlns:w="http://schemas.openxmlformats.org/wordprocessingml/2006/main">
        <w:t xml:space="preserve">Guð lofar að frelsa fólk sitt ef það snýr sér til hans og hlýðir boðorðum hans, jafnvel þótt það hafi verið tvístrað til ystu horna jarðarinnar.</w:t>
      </w:r>
    </w:p>
    <w:p/>
    <w:p>
      <w:r xmlns:w="http://schemas.openxmlformats.org/wordprocessingml/2006/main">
        <w:t xml:space="preserve">1. Hlýðið Guði og hann mun endurheimta þig</w:t>
      </w:r>
    </w:p>
    <w:p/>
    <w:p>
      <w:r xmlns:w="http://schemas.openxmlformats.org/wordprocessingml/2006/main">
        <w:t xml:space="preserve">2. Loforð um endurlausn til hinna trúuðu</w:t>
      </w:r>
    </w:p>
    <w:p/>
    <w:p>
      <w:r xmlns:w="http://schemas.openxmlformats.org/wordprocessingml/2006/main">
        <w:t xml:space="preserve">1. Mósebók 30:2-4 - Og Drottinn Guð þinn mun umskera hjarta þitt og hjarta niðja þinna til að elska Drottin Guð þinn af öllu hjarta þínu og allri sálu þinni, svo að þú megir lifa.</w:t>
      </w:r>
    </w:p>
    <w:p/>
    <w:p>
      <w:r xmlns:w="http://schemas.openxmlformats.org/wordprocessingml/2006/main">
        <w:t xml:space="preserve">3. Jóhannes 14:15 - Ef þér elskið mig, haldið boðorð mín.</w:t>
      </w:r>
    </w:p>
    <w:p/>
    <w:p>
      <w:r xmlns:w="http://schemas.openxmlformats.org/wordprocessingml/2006/main">
        <w:t xml:space="preserve">Nehemíabók 1:10 Nú eru þetta þjónar þínir og fólk þitt, sem þú hefur leyst með miklu valdi þínu og með þinni sterku hendi.</w:t>
      </w:r>
    </w:p>
    <w:p/>
    <w:p>
      <w:r xmlns:w="http://schemas.openxmlformats.org/wordprocessingml/2006/main">
        <w:t xml:space="preserve">Nehemía viðurkennir að Ísraelsmenn séu þjónar Guðs og fólk sem hefur verið endurleyst fyrir kraft hans og styrk.</w:t>
      </w:r>
    </w:p>
    <w:p/>
    <w:p>
      <w:r xmlns:w="http://schemas.openxmlformats.org/wordprocessingml/2006/main">
        <w:t xml:space="preserve">1. Þjónum Guði með þakklæti og viðurkennum kraft Guðs í lífi okkar</w:t>
      </w:r>
    </w:p>
    <w:p/>
    <w:p>
      <w:r xmlns:w="http://schemas.openxmlformats.org/wordprocessingml/2006/main">
        <w:t xml:space="preserve">2. Endurleyst með hendi Guðs að skilja merkingu endurlausnar</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103:4 - Hver leysir líf þitt frá glötun; sem krýnir þig miskunnsemi og miskunnsemi.</w:t>
      </w:r>
    </w:p>
    <w:p/>
    <w:p>
      <w:r xmlns:w="http://schemas.openxmlformats.org/wordprocessingml/2006/main">
        <w:t xml:space="preserve">Nehemíabók 1:11 Ég bið þig, Drottinn, lát eyra þitt gaum að bæn þjóns þíns og bæn þjóna þinna, sem þrá að óttast nafn þitt. , og veittu honum miskunn í augum þessa manns. Því að ég var byrlari konungs.</w:t>
      </w:r>
    </w:p>
    <w:p/>
    <w:p>
      <w:r xmlns:w="http://schemas.openxmlformats.org/wordprocessingml/2006/main">
        <w:t xml:space="preserve">Nehemía biður auðmjúklega til Guðs að hlusta á bænir þjóna sinna sem þrá að óttast nafn Guðs og veita honum miskunn í augsýn konungs.</w:t>
      </w:r>
    </w:p>
    <w:p/>
    <w:p>
      <w:r xmlns:w="http://schemas.openxmlformats.org/wordprocessingml/2006/main">
        <w:t xml:space="preserve">1. Kraftur bænarinnar: Hvernig Guð heyrir og svarar bænum okkar</w:t>
      </w:r>
    </w:p>
    <w:p/>
    <w:p>
      <w:r xmlns:w="http://schemas.openxmlformats.org/wordprocessingml/2006/main">
        <w:t xml:space="preserve">2. Mikilvægi þess að óttast Drottin í lífi okkar</w:t>
      </w:r>
    </w:p>
    <w:p/>
    <w:p>
      <w:r xmlns:w="http://schemas.openxmlformats.org/wordprocessingml/2006/main">
        <w:t xml:space="preserve">1. Sálmur 65:2 - Þú sem bænheyrir, til þín mun allt hold koma.</w:t>
      </w:r>
    </w:p>
    <w:p/>
    <w:p>
      <w:r xmlns:w="http://schemas.openxmlformats.org/wordprocessingml/2006/main">
        <w:t xml:space="preserve">2. Jakobsbréfið 4:6-10 - En hann gefur meiri náð. Þess vegna segir hann: Guð stendur gegn dramblátum, en auðmjúkum veitir hann náð. Gefið ykkur því undir Guði. Standið gegn djöflinum, og hann mun flýja frá þér. Nálægðu þig Guði, og hann mun nálgast þig. Hreinsið hendur yðar, þér syndarar; og hreinsið hjörtu yðar, þér tvísýnu. Verið þjakaðir, syrgið og grátið, hlátur yðar verður að harmi og gleði yðar að þunglyndi. Auðmýkið yður fyrir augliti Drottins, og hann mun lyfta yður upp.</w:t>
      </w:r>
    </w:p>
    <w:p/>
    <w:p>
      <w:r xmlns:w="http://schemas.openxmlformats.org/wordprocessingml/2006/main">
        <w:t xml:space="preserve">Nehemía kafli 2 heldur áfram sögunni um verkefni Nehemía til að endurreisa múra Jerúsalem. Í kaflanum er lögð áhersla á beiðni Nehemía til Artaxerxesar konungs um leyfi og úrræði, sem og skoðun hans á borgarmúrunum og hvatningu hans til fólksins.</w:t>
      </w:r>
    </w:p>
    <w:p/>
    <w:p>
      <w:r xmlns:w="http://schemas.openxmlformats.org/wordprocessingml/2006/main">
        <w:t xml:space="preserve">1. málsgrein: Kaflinn byrjar á því að lýsa því hvernig Nehemía, eftir nokkurt sorgartímabil, birtist fyrir Artaxerxesi konungi meðan hann þjónaði sem byrlari hans. Konungur tekur eftir sorg Nehemía og spyr hann um það (Nehemía 2:1-2).</w:t>
      </w:r>
    </w:p>
    <w:p/>
    <w:p>
      <w:r xmlns:w="http://schemas.openxmlformats.org/wordprocessingml/2006/main">
        <w:t xml:space="preserve">2. málsgrein: Frásögnin fjallar um hvernig Nehemía grípur tækifærið og deilir löngun sinni til að fara til Jerúsalem til að endurbyggja múra hennar. Hann óskar eftir bréfum frá konungi sem veitir honum örugga ferð og efni til byggingar (Nehemía 2:3-8).</w:t>
      </w:r>
    </w:p>
    <w:p/>
    <w:p>
      <w:r xmlns:w="http://schemas.openxmlformats.org/wordprocessingml/2006/main">
        <w:t xml:space="preserve">Þriðja málsgrein: Frásögnin dregur fram hvernig Nehemía kemur til Jerúsalem og skoðar borgarmúrana í skjóli myrkurs. Hann safnar saman hópi embættismanna og deilir með þeim áformum sínum um endurreisn (Nehemía 2:9-16).</w:t>
      </w:r>
    </w:p>
    <w:p/>
    <w:p>
      <w:r xmlns:w="http://schemas.openxmlformats.org/wordprocessingml/2006/main">
        <w:t xml:space="preserve">Fjórða málsgrein: Frásögninni lýkur með því að Nehemía hvetur fólkið með því að minna það á velþóknun Guðs í trúboði sínu. Hann vekur þá til að hefja endurreisn þrátt fyrir andstöðu nágranna embættismanna (Nehemía 2:17-20).</w:t>
      </w:r>
    </w:p>
    <w:p/>
    <w:p>
      <w:r xmlns:w="http://schemas.openxmlformats.org/wordprocessingml/2006/main">
        <w:t xml:space="preserve">Í stuttu máli, kafli 2 í Nehemía lýsir heimildinni og undirbúningnum við endurreisn endurreisnar Jerúsalem. Leggðu áherslu á samskipti sem koma fram með samræðum og stefnumótun sem næst með skoðun. Að minnast á hvatningu sem veitt er til einingu og staðfestu til að sigrast á hindrunum, útfærslu sem táknar guðlega leiðsögn og staðfestingu um endurreisn í átt að endurreisn testamenti sem sýnir skuldbindingu til að heiðra sáttmálasamband milli skapara-Guðs og útvalins fólks-Ísraels</w:t>
      </w:r>
    </w:p>
    <w:p/>
    <w:p>
      <w:r xmlns:w="http://schemas.openxmlformats.org/wordprocessingml/2006/main">
        <w:t xml:space="preserve">Nehemíabók 2:1 Og svo bar við í nísanmánuði, á tuttugasta ríkisári Artaxerxesar konungs, að vín var fyrir honum, og ég tók vínið upp og gaf konungi. Nú hafði ég ekki áður verið dapur í návist hans.</w:t>
      </w:r>
    </w:p>
    <w:p/>
    <w:p>
      <w:r xmlns:w="http://schemas.openxmlformats.org/wordprocessingml/2006/main">
        <w:t xml:space="preserve">Á tuttugasta ríkisári Artaxerxesar konungs bar Nehemía vín fyrir hann og fann hugrekki til að vera ekki hryggur.</w:t>
      </w:r>
    </w:p>
    <w:p/>
    <w:p>
      <w:r xmlns:w="http://schemas.openxmlformats.org/wordprocessingml/2006/main">
        <w:t xml:space="preserve">1: Verum hugrökk í Drottni eins og Nehemía gerði þegar hann færði Artaxerxes konungi vín.</w:t>
      </w:r>
    </w:p>
    <w:p/>
    <w:p>
      <w:r xmlns:w="http://schemas.openxmlformats.org/wordprocessingml/2006/main">
        <w:t xml:space="preserve">2: Við verðum að leitast við að vera alltaf heiðarleg og einlæg, sama hvernig aðstæðurnar eru, alveg eins og Nehemía gerði þegar hann bar vín fyrir konunginn.</w:t>
      </w:r>
    </w:p>
    <w:p/>
    <w:p>
      <w:r xmlns:w="http://schemas.openxmlformats.org/wordprocessingml/2006/main">
        <w:t xml:space="preserve">1: Filippíbréfið 4:13 - "Allt megna ég fyrir þann sem styrkir mig."</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Nehemíabók 2:2 Fyrir því sagði konungur við mig: ,,Hví er ásjónu þinni dapur, þar sem þú ert ekki veikur? þetta er ekkert annað en hjartasorg. Þá var ég mjög hræddur,</w:t>
      </w:r>
    </w:p>
    <w:p/>
    <w:p>
      <w:r xmlns:w="http://schemas.openxmlformats.org/wordprocessingml/2006/main">
        <w:t xml:space="preserve">Nehemía varð hræddur þegar konungur spurði hann hvers vegna hann væri leiður.</w:t>
      </w:r>
    </w:p>
    <w:p/>
    <w:p>
      <w:r xmlns:w="http://schemas.openxmlformats.org/wordprocessingml/2006/main">
        <w:t xml:space="preserve">1: Við ættum ekki að vera hrædd við að tjá tilfinningar okkar, þar sem það er eðlilegt að við finnum fyrir sorg og öðrum tilfinningum.</w:t>
      </w:r>
    </w:p>
    <w:p/>
    <w:p>
      <w:r xmlns:w="http://schemas.openxmlformats.org/wordprocessingml/2006/main">
        <w:t xml:space="preserve">2: Við ættum að treysta á áætlun Guðs og ekki vera hrædd þegar við stöndum frammi fyrir erfiðum aðstæðum.</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Nehemíabók 2:3 Og hann sagði við konung: ,,Konungurinn lifi að eilífu! hví skyldi ásýnd mitt ekki vera dapurt, þegar borgin, grafir feðra minna, liggur í auðn, og hlið hennar eru eydd í eldi?</w:t>
      </w:r>
    </w:p>
    <w:p/>
    <w:p>
      <w:r xmlns:w="http://schemas.openxmlformats.org/wordprocessingml/2006/main">
        <w:t xml:space="preserve">Nehemía tjáði konungi sorg vegna eyðileggingar Jerúsalem, borgar grafa forfeðra sinna.</w:t>
      </w:r>
    </w:p>
    <w:p/>
    <w:p>
      <w:r xmlns:w="http://schemas.openxmlformats.org/wordprocessingml/2006/main">
        <w:t xml:space="preserve">1. Kraftur sorgarinnar: Að læra að tjá sorg okkar og syrgja vel</w:t>
      </w:r>
    </w:p>
    <w:p/>
    <w:p>
      <w:r xmlns:w="http://schemas.openxmlformats.org/wordprocessingml/2006/main">
        <w:t xml:space="preserve">2. Loforð Guðs um endurreisn: Von í miðri eyðileggingu</w:t>
      </w:r>
    </w:p>
    <w:p/>
    <w:p>
      <w:r xmlns:w="http://schemas.openxmlformats.org/wordprocessingml/2006/main">
        <w:t xml:space="preserve">1. Jesaja 61:3 - Að veita þeim sem syrgja á Síon að gefa þeim fagurt höfuðfat í stað ösku, gleðiolíu í stað sorgar, lofgjörð í stað daufs anda;</w:t>
      </w:r>
    </w:p>
    <w:p/>
    <w:p>
      <w:r xmlns:w="http://schemas.openxmlformats.org/wordprocessingml/2006/main">
        <w:t xml:space="preserve">2. 2. Korintubréf 7:10 - Því að hryggð Guðs leiðir af sér iðrun sem leiðir til hjálpræðis án eftirsjár, en veraldleg sorg leiðir af sér dauða.</w:t>
      </w:r>
    </w:p>
    <w:p/>
    <w:p>
      <w:r xmlns:w="http://schemas.openxmlformats.org/wordprocessingml/2006/main">
        <w:t xml:space="preserve">Nehemíabók 2:4 Þá sagði konungur við mig: "Hvers vegna biður þú? Svo ég bað til Guðs himinsins.</w:t>
      </w:r>
    </w:p>
    <w:p/>
    <w:p>
      <w:r xmlns:w="http://schemas.openxmlformats.org/wordprocessingml/2006/main">
        <w:t xml:space="preserve">Nehemía bað konung um eitthvað og bað síðan til Guðs um hjálp.</w:t>
      </w:r>
    </w:p>
    <w:p/>
    <w:p>
      <w:r xmlns:w="http://schemas.openxmlformats.org/wordprocessingml/2006/main">
        <w:t xml:space="preserve">1. Kraftur bænarinnar í lífi okkar</w:t>
      </w:r>
    </w:p>
    <w:p/>
    <w:p>
      <w:r xmlns:w="http://schemas.openxmlformats.org/wordprocessingml/2006/main">
        <w:t xml:space="preserve">2. Að treysta á Guð í neyð</w:t>
      </w:r>
    </w:p>
    <w:p/>
    <w:p>
      <w:r xmlns:w="http://schemas.openxmlformats.org/wordprocessingml/2006/main">
        <w:t xml:space="preserve">1. Jakobsbréfið 5:13-18 (Máttur áhrifaríkrar bænar)</w:t>
      </w:r>
    </w:p>
    <w:p/>
    <w:p>
      <w:r xmlns:w="http://schemas.openxmlformats.org/wordprocessingml/2006/main">
        <w:t xml:space="preserve">2. Sálmur 62:8 (Treystu honum ávallt)</w:t>
      </w:r>
    </w:p>
    <w:p/>
    <w:p>
      <w:r xmlns:w="http://schemas.openxmlformats.org/wordprocessingml/2006/main">
        <w:t xml:space="preserve">Nehemíabók 2:5 Og ég sagði við konung: ,,Ef það þóknast konungi, og ef þjónn þinn hefur fundið náð í augum þínum, þá sendir þú mig til Júda, til grafarborgar feðra minna, að ég megi byggja hana. .</w:t>
      </w:r>
    </w:p>
    <w:p/>
    <w:p>
      <w:r xmlns:w="http://schemas.openxmlformats.org/wordprocessingml/2006/main">
        <w:t xml:space="preserve">Nehemía bað konung að leyfa sér að fara til Júda til að endurreisa borg forfeðra sinna.</w:t>
      </w:r>
    </w:p>
    <w:p/>
    <w:p>
      <w:r xmlns:w="http://schemas.openxmlformats.org/wordprocessingml/2006/main">
        <w:t xml:space="preserve">1. Kraftur endurreisnar: Sagan af Nehemía</w:t>
      </w:r>
    </w:p>
    <w:p/>
    <w:p>
      <w:r xmlns:w="http://schemas.openxmlformats.org/wordprocessingml/2006/main">
        <w:t xml:space="preserve">2. Leita hylli og ná markmiðum: Hvernig Nehemía fékk ósk sína</w:t>
      </w:r>
    </w:p>
    <w:p/>
    <w:p>
      <w:r xmlns:w="http://schemas.openxmlformats.org/wordprocessingml/2006/main">
        <w:t xml:space="preserve">1. Jesaja 58:12 - "Og þeir sem eru á meðal þín munu endurreisa forntústirnar, þú munt reisa upp gamlar undirstöður, og þú munt verða kallaður sá sem lagar brotið, endurheimtir gatna, þar sem þú getur búið.</w:t>
      </w:r>
    </w:p>
    <w:p/>
    <w:p>
      <w:r xmlns:w="http://schemas.openxmlformats.org/wordprocessingml/2006/main">
        <w:t xml:space="preserve">2. Lúkasarguðspjall 4:18-19 - "Andi Drottins er yfir mér, af því að hann smurði mig til að prédika fátækum fagnaðarerindið. Hann hefur sent mig til að boða bandingjum lausn og blindum sýn. Að frelsa þá sem eru kúgaðir, til að boða fagnaðarár Drottins."</w:t>
      </w:r>
    </w:p>
    <w:p/>
    <w:p>
      <w:r xmlns:w="http://schemas.openxmlformats.org/wordprocessingml/2006/main">
        <w:t xml:space="preserve">Nehemíabók 2:6 Þá sagði konungur við mig: (drottningin sat líka hjá honum:) Hversu löng skal ferð þín vera? og hvenær kemur þú aftur? Svo þóknaðist konungi að senda mig; og ég setti honum tíma.</w:t>
      </w:r>
    </w:p>
    <w:p/>
    <w:p>
      <w:r xmlns:w="http://schemas.openxmlformats.org/wordprocessingml/2006/main">
        <w:t xml:space="preserve">Nehemía bað konung um leyfi til að ferðast og konungur veitti það og setti tíma fyrir heimkomu sína.</w:t>
      </w:r>
    </w:p>
    <w:p/>
    <w:p>
      <w:r xmlns:w="http://schemas.openxmlformats.org/wordprocessingml/2006/main">
        <w:t xml:space="preserve">1. Guð er alvaldur: Að treysta á guðlega tímasetningu</w:t>
      </w:r>
    </w:p>
    <w:p/>
    <w:p>
      <w:r xmlns:w="http://schemas.openxmlformats.org/wordprocessingml/2006/main">
        <w:t xml:space="preserve">2. Hugrökk trú: Að stíga út í hlýðni</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Hebreabréfið 11:8, "Fyrir trú hlýddi Abraham, þegar hann var kallaður til að fara á stað sem hann myndi síðar fá sem arfleifð sína, og fór, þótt hann vissi ekki hvert hann væri að fara."</w:t>
      </w:r>
    </w:p>
    <w:p/>
    <w:p>
      <w:r xmlns:w="http://schemas.openxmlformats.org/wordprocessingml/2006/main">
        <w:t xml:space="preserve">Nehemíabók 2:7 Og ég sagði við konung: ,,Ef það þóknast konungi, þá megi gefa mér bréf til landstjóranna handan árinnar, að þeir megi flytja mig þangað til ég kem til Júda.</w:t>
      </w:r>
    </w:p>
    <w:p/>
    <w:p>
      <w:r xmlns:w="http://schemas.openxmlformats.org/wordprocessingml/2006/main">
        <w:t xml:space="preserve">Nehemía bað konung um örugga ferð til Júda.</w:t>
      </w:r>
    </w:p>
    <w:p/>
    <w:p>
      <w:r xmlns:w="http://schemas.openxmlformats.org/wordprocessingml/2006/main">
        <w:t xml:space="preserve">1. Mikilvægi hugrekkis og trúar á óvissustundum</w:t>
      </w:r>
    </w:p>
    <w:p/>
    <w:p>
      <w:r xmlns:w="http://schemas.openxmlformats.org/wordprocessingml/2006/main">
        <w:t xml:space="preserve">2. Vernd Guðs í neyð</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Nehemíabók 2:8 Og bréf til Asafs skógarvarðar konungs, að hann megi gefa mér timbur til að búa til bjálka fyrir hlið hallarinnar, sem tilheyrðu húsinu, og fyrir borgarmúrinn og fyrir húsið, sem Ég skal ganga inn í. Og konungur veitti mér eftir góðri hendi Guðs míns yfir mér.</w:t>
      </w:r>
    </w:p>
    <w:p/>
    <w:p>
      <w:r xmlns:w="http://schemas.openxmlformats.org/wordprocessingml/2006/main">
        <w:t xml:space="preserve">Nehemía bað Asaf um timbur til að reisa hlið hallarinnar, borgarmúrinn og eigið hús, og konungur varð við beiðni hans.</w:t>
      </w:r>
    </w:p>
    <w:p/>
    <w:p>
      <w:r xmlns:w="http://schemas.openxmlformats.org/wordprocessingml/2006/main">
        <w:t xml:space="preserve">1. Treystu því að Guð taki á móti hans góðu hendi</w:t>
      </w:r>
    </w:p>
    <w:p/>
    <w:p>
      <w:r xmlns:w="http://schemas.openxmlformats.org/wordprocessingml/2006/main">
        <w:t xml:space="preserve">2. Framboð Guðs í erfiðum verkefnum</w:t>
      </w:r>
    </w:p>
    <w:p/>
    <w:p>
      <w:r xmlns:w="http://schemas.openxmlformats.org/wordprocessingml/2006/main">
        <w:t xml:space="preserve">1. Sálmur 27:14 - Bíð Drottins; Vertu sterkur og leyfðu hjarta þínu hugrekki; Já, bíddu eftir Drottni.</w:t>
      </w:r>
    </w:p>
    <w:p/>
    <w:p>
      <w:r xmlns:w="http://schemas.openxmlformats.org/wordprocessingml/2006/main">
        <w:t xml:space="preserve">2. Orðskviðirnir 3:5-6 - Treystu Drottni af öllu hjarta og reiddu þig ekki á eigin skilning. Viðurkennið hann á öllum þínum vegum, og hann mun gjöra stigu þína slétta.</w:t>
      </w:r>
    </w:p>
    <w:p/>
    <w:p>
      <w:r xmlns:w="http://schemas.openxmlformats.org/wordprocessingml/2006/main">
        <w:t xml:space="preserve">Nehemíabók 2:9 Þá kom ég til landstjóranna handan árinnar og gaf þeim bréf konungs. Nú hafði konungur sent herforingja og riddara með mér.</w:t>
      </w:r>
    </w:p>
    <w:p/>
    <w:p>
      <w:r xmlns:w="http://schemas.openxmlformats.org/wordprocessingml/2006/main">
        <w:t xml:space="preserve">Nehemía fór til landstjóranna handan árinnar og færði þeim bréf frá konungi, sem voru í fylgd með herforingjum og riddara.</w:t>
      </w:r>
    </w:p>
    <w:p/>
    <w:p>
      <w:r xmlns:w="http://schemas.openxmlformats.org/wordprocessingml/2006/main">
        <w:t xml:space="preserve">1. Vald konungsvalds</w:t>
      </w:r>
    </w:p>
    <w:p/>
    <w:p>
      <w:r xmlns:w="http://schemas.openxmlformats.org/wordprocessingml/2006/main">
        <w:t xml:space="preserve">2. Mikilvægi þess að hafa öryggisafritunaráætlun</w:t>
      </w:r>
    </w:p>
    <w:p/>
    <w:p>
      <w:r xmlns:w="http://schemas.openxmlformats.org/wordprocessingml/2006/main">
        <w:t xml:space="preserve">1. Rómverjabréfið 13:1-7 - Látið hvern einstakling vera undirgefinn yfirvöldum.</w:t>
      </w:r>
    </w:p>
    <w:p/>
    <w:p>
      <w:r xmlns:w="http://schemas.openxmlformats.org/wordprocessingml/2006/main">
        <w:t xml:space="preserve">2. Orðskviðirnir 21:1 - Hjarta konungs er vatnsstraumur í hendi Drottins; hann snýr því hvert sem hann vill.</w:t>
      </w:r>
    </w:p>
    <w:p/>
    <w:p>
      <w:r xmlns:w="http://schemas.openxmlformats.org/wordprocessingml/2006/main">
        <w:t xml:space="preserve">Nehemíabók 2:10 Þegar Sanballat Hóróníti og Tóbía Ammóníti, þjónn, heyrðu það, hryggði það þeim mjög að maður kom til að leita velferðar Ísraelsmanna.</w:t>
      </w:r>
    </w:p>
    <w:p/>
    <w:p>
      <w:r xmlns:w="http://schemas.openxmlformats.org/wordprocessingml/2006/main">
        <w:t xml:space="preserve">Nehemía leitast við að endurreisa borgina Jerúsalem og Sanballat og Tobía eru óánægðir með horfur á velferð Ísraelsmanna.</w:t>
      </w:r>
    </w:p>
    <w:p/>
    <w:p>
      <w:r xmlns:w="http://schemas.openxmlformats.org/wordprocessingml/2006/main">
        <w:t xml:space="preserve">1. Kraftur þrautseigju: Nehemías dæmi</w:t>
      </w:r>
    </w:p>
    <w:p/>
    <w:p>
      <w:r xmlns:w="http://schemas.openxmlformats.org/wordprocessingml/2006/main">
        <w:t xml:space="preserve">2. Sigrast á andstöðu: Hvernig Nehemía stóðst áskoranir sínar</w:t>
      </w:r>
    </w:p>
    <w:p/>
    <w:p>
      <w:r xmlns:w="http://schemas.openxmlformats.org/wordprocessingml/2006/main">
        <w:t xml:space="preserve">1. Rómverjabréfið 8:31 - Hvað eigum við þá að segja sem svar við þessu? Ef Guð er með okkur, hver getur verið á móti okkur?</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Nehemíabók 2:11 Og ég kom til Jerúsalem og var þar í þrjá daga.</w:t>
      </w:r>
    </w:p>
    <w:p/>
    <w:p>
      <w:r xmlns:w="http://schemas.openxmlformats.org/wordprocessingml/2006/main">
        <w:t xml:space="preserve">Nehemía fór til Jerúsalem og dvaldi þar í þrjá daga.</w:t>
      </w:r>
    </w:p>
    <w:p/>
    <w:p>
      <w:r xmlns:w="http://schemas.openxmlformats.org/wordprocessingml/2006/main">
        <w:t xml:space="preserve">1. Mikilvægi þess að gefa sér tíma til að ígrunda trúarferð okkar.</w:t>
      </w:r>
    </w:p>
    <w:p/>
    <w:p>
      <w:r xmlns:w="http://schemas.openxmlformats.org/wordprocessingml/2006/main">
        <w:t xml:space="preserve">2. Hollusta og þrautseigja í erfiðleikum.</w:t>
      </w:r>
    </w:p>
    <w:p/>
    <w:p>
      <w:r xmlns:w="http://schemas.openxmlformats.org/wordprocessingml/2006/main">
        <w:t xml:space="preserve">1. Filippíbréfið 3:13-14: „Bræður, ég álít mig ekki hafa gripið, en eitt geri ég, að ég gleymi því sem að baki er og teygi mig til þess sem framundan er, ég þrýsti í átt að takmarkinu fyrir verðlaun hinnar efri köllunar Guðs í Kristi Jesú."</w:t>
      </w:r>
    </w:p>
    <w:p/>
    <w:p>
      <w:r xmlns:w="http://schemas.openxmlformats.org/wordprocessingml/2006/main">
        <w:t xml:space="preserve">2. 1. Jóhannesarbréf 4:19: "Við elskum hann af því að hann elskaði okkur fyrst."</w:t>
      </w:r>
    </w:p>
    <w:p/>
    <w:p>
      <w:r xmlns:w="http://schemas.openxmlformats.org/wordprocessingml/2006/main">
        <w:t xml:space="preserve">Nehemíabók 2:12 Og ég stóð upp um nóttina, ég og nokkrir menn með mér. Ég sagði engum manni hvað Guð minn hafði lagt mér í hjarta að gjöra í Jerúsalem. Engin skepna var með mér nema dýrið sem ég reið á.</w:t>
      </w:r>
    </w:p>
    <w:p/>
    <w:p>
      <w:r xmlns:w="http://schemas.openxmlformats.org/wordprocessingml/2006/main">
        <w:t xml:space="preserve">Nehemía og nokkrir menn lögðu af stað um nóttina til að gera eitthvað sem Guð hafði lagt í hjarta hans að gera, án þess að segja neinum frá því eða hafa nokkur dýr með sér nema það sem Nehemía reið.</w:t>
      </w:r>
    </w:p>
    <w:p/>
    <w:p>
      <w:r xmlns:w="http://schemas.openxmlformats.org/wordprocessingml/2006/main">
        <w:t xml:space="preserve">1. Kraftur lærisveinsins - Fordæmi Nehemía og fárra manna hans sýnir mátt lærisveinsins og treysta Guði þegar erfið verkefni standa frammi fyrir.</w:t>
      </w:r>
    </w:p>
    <w:p/>
    <w:p>
      <w:r xmlns:w="http://schemas.openxmlformats.org/wordprocessingml/2006/main">
        <w:t xml:space="preserve">2. Styrkur skuldbindingarinnar - Nehemía sýnir styrk skuldbindingar og trú til að treysta Guði í mótlæti.</w:t>
      </w:r>
    </w:p>
    <w:p/>
    <w:p>
      <w:r xmlns:w="http://schemas.openxmlformats.org/wordprocessingml/2006/main">
        <w:t xml:space="preserve">1. Matteusarguðspjall 28:19-20 - „Farið því og kennið öllum þjóðum, skírið þær í nafni föður, sonar og heilags anda: Kennið þeim að halda allt, sem ég hef boðið yður. : Og sjá, ég er með yður alla tíð, allt til enda veraldar. Amen."</w:t>
      </w:r>
    </w:p>
    <w:p/>
    <w:p>
      <w:r xmlns:w="http://schemas.openxmlformats.org/wordprocessingml/2006/main">
        <w:t xml:space="preserve">2. Hebreabréfið 11:8 - "Fyrir trú hlýddi Abraham, þegar hann var kallaður til að fara út á þann stað, sem hann átti að fá sem arfleifð, og hann fór út án þess að vita hvert hann fór."</w:t>
      </w:r>
    </w:p>
    <w:p/>
    <w:p>
      <w:r xmlns:w="http://schemas.openxmlformats.org/wordprocessingml/2006/main">
        <w:t xml:space="preserve">Nehemíabók 2:13 Og ég gekk út um nætur um hlið dalsins, jafnvel fyrir drekabrunninn og að mykjuhöfninni, og skoðaði múra Jerúsalem, sem voru niðurbrotnir, og hlið hennar brunnin í eldi.</w:t>
      </w:r>
    </w:p>
    <w:p/>
    <w:p>
      <w:r xmlns:w="http://schemas.openxmlformats.org/wordprocessingml/2006/main">
        <w:t xml:space="preserve">Múrar Jerúsalem höfðu verið eyðilagðir og hlið hennar brennd.</w:t>
      </w:r>
    </w:p>
    <w:p/>
    <w:p>
      <w:r xmlns:w="http://schemas.openxmlformats.org/wordprocessingml/2006/main">
        <w:t xml:space="preserve">1: Endurreisn Jerúsalem - trúfesti Nehemía og staðráðni í að endurreisa borgina andspænis eyðileggingu.</w:t>
      </w:r>
    </w:p>
    <w:p/>
    <w:p>
      <w:r xmlns:w="http://schemas.openxmlformats.org/wordprocessingml/2006/main">
        <w:t xml:space="preserve">2: Hvernig Guð getur notað aðstæður okkar til góðs - vígslu Nehemía til að endurreisa borgina þrátt fyrir eyðilegginguna.</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43:19 - Sjá, ég mun gjöra nýtt. nú skal spretta fram; munuð þér ekki vita það? Ég mun jafnvel leggja veg í eyðimörkinni og ár í eyðimörkinni.</w:t>
      </w:r>
    </w:p>
    <w:p/>
    <w:p>
      <w:r xmlns:w="http://schemas.openxmlformats.org/wordprocessingml/2006/main">
        <w:t xml:space="preserve">Nehemíabók 2:14 Síðan fór ég að lindarhliðinu og að konungslauginni, en þar var enginn staður fyrir dýrið, sem var undir mér, að fara framhjá.</w:t>
      </w:r>
    </w:p>
    <w:p/>
    <w:p>
      <w:r xmlns:w="http://schemas.openxmlformats.org/wordprocessingml/2006/main">
        <w:t xml:space="preserve">Nehemía setur traust sitt á Guð og lýkur erfiðu verki, þrátt fyrir að hafa staðið frammi fyrir hindrunum.</w:t>
      </w:r>
    </w:p>
    <w:p/>
    <w:p>
      <w:r xmlns:w="http://schemas.openxmlformats.org/wordprocessingml/2006/main">
        <w:t xml:space="preserve">1. Treystu á Guð og vertu trúr í mótlæti.</w:t>
      </w:r>
    </w:p>
    <w:p/>
    <w:p>
      <w:r xmlns:w="http://schemas.openxmlformats.org/wordprocessingml/2006/main">
        <w:t xml:space="preserve">2. Vertu með hugrekki og þraukaðu þrátt fyrir hindranir.</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Matteusarguðspjall 19:26 - Jesús leit á þá og sagði: "Hjá mönnum er þetta ómögulegt, en fyrir Guði er allt mögulegt."</w:t>
      </w:r>
    </w:p>
    <w:p/>
    <w:p>
      <w:r xmlns:w="http://schemas.openxmlformats.org/wordprocessingml/2006/main">
        <w:t xml:space="preserve">Nehemíabók 2:15 Þá fór ég upp um nóttina með læknum og skoðaði múrinn og sneri aftur og gekk inn um dalhliðið og sneri svo aftur.</w:t>
      </w:r>
    </w:p>
    <w:p/>
    <w:p>
      <w:r xmlns:w="http://schemas.openxmlformats.org/wordprocessingml/2006/main">
        <w:t xml:space="preserve">Nehemía fór út til að skoða múrinn um nóttina við lækinn og sneri aftur um dalhliðið.</w:t>
      </w:r>
    </w:p>
    <w:p/>
    <w:p>
      <w:r xmlns:w="http://schemas.openxmlformats.org/wordprocessingml/2006/main">
        <w:t xml:space="preserve">1. Styrkur trúar Nehemía</w:t>
      </w:r>
    </w:p>
    <w:p/>
    <w:p>
      <w:r xmlns:w="http://schemas.openxmlformats.org/wordprocessingml/2006/main">
        <w:t xml:space="preserve">2. Kraftur Guðs til að endurheimta</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Nehemíabók 2:16 Og höfðingjarnir vissu ekki hvert ég fór né hvað ég gerði. Hvorki hafði ég enn sagt það Gyðingum né prestum né aðalsmönnum, höfðingjum né öðrum sem verkið unnu.</w:t>
      </w:r>
    </w:p>
    <w:p/>
    <w:p>
      <w:r xmlns:w="http://schemas.openxmlformats.org/wordprocessingml/2006/main">
        <w:t xml:space="preserve">Ráðamenn vissu ekki af áformum Nehemía og hann hafði ekki enn sagt Gyðingum eða öðru fólki frá þeim.</w:t>
      </w:r>
    </w:p>
    <w:p/>
    <w:p>
      <w:r xmlns:w="http://schemas.openxmlformats.org/wordprocessingml/2006/main">
        <w:t xml:space="preserve">1. Kraftur þögnarinnar: Rannsókn í Nehemía 2:16</w:t>
      </w:r>
    </w:p>
    <w:p/>
    <w:p>
      <w:r xmlns:w="http://schemas.openxmlformats.org/wordprocessingml/2006/main">
        <w:t xml:space="preserve">2. Kraftaverka niðurstaða ráðvendni: Skoðun Nehemía 2:16</w:t>
      </w:r>
    </w:p>
    <w:p/>
    <w:p>
      <w:r xmlns:w="http://schemas.openxmlformats.org/wordprocessingml/2006/main">
        <w:t xml:space="preserve">1. Orðskviðirnir 17:28 - Jafnvel heimskingi þykir vitur ef hann þegir og hyggur ef hann heldur tungu sinni.</w:t>
      </w:r>
    </w:p>
    <w:p/>
    <w:p>
      <w:r xmlns:w="http://schemas.openxmlformats.org/wordprocessingml/2006/main">
        <w:t xml:space="preserve">2. Prédikarinn 3:7 - Að rífa hefur sinn tíma og að bæta hefur sinn tíma, að þegja hefur sinn tíma og að tala hefur sinn tíma.</w:t>
      </w:r>
    </w:p>
    <w:p/>
    <w:p>
      <w:r xmlns:w="http://schemas.openxmlformats.org/wordprocessingml/2006/main">
        <w:t xml:space="preserve">Nehemíabók 2:17 Þá sagði ég við þá: Þér sjáið neyðina, sem vér erum í, hvernig Jerúsalem liggur í auðn og hlið hennar eru brennd í eldi. ámæli.</w:t>
      </w:r>
    </w:p>
    <w:p/>
    <w:p>
      <w:r xmlns:w="http://schemas.openxmlformats.org/wordprocessingml/2006/main">
        <w:t xml:space="preserve">Íbúar Jerúsalem voru í neyð vegna eyðileggingar borgar þeirra; Nehemía hvetur þá til að endurreisa múrinn.</w:t>
      </w:r>
    </w:p>
    <w:p/>
    <w:p>
      <w:r xmlns:w="http://schemas.openxmlformats.org/wordprocessingml/2006/main">
        <w:t xml:space="preserve">1. Kraftur þrautseigju: Að hvetja til trúar á erfiðum tímum</w:t>
      </w:r>
    </w:p>
    <w:p/>
    <w:p>
      <w:r xmlns:w="http://schemas.openxmlformats.org/wordprocessingml/2006/main">
        <w:t xml:space="preserve">2. Að sigrast á mótlæti með einingu</w:t>
      </w:r>
    </w:p>
    <w:p/>
    <w:p>
      <w:r xmlns:w="http://schemas.openxmlformats.org/wordprocessingml/2006/main">
        <w:t xml:space="preserve">1. Rómverjabréfið 5:3-5 Ekki nóg með það, heldur gleðjumst við yfir þjáningum okkar, vitandi að þjáning veldur þolgæði, og þolgæði framkallar karakter, og karakter framkallar von, og vonin gerir okkur ekki til skammar, því að kærleikur Guðs hefur verið úthellt í hjörtu okkar fyrir heilagan anda, sem okkur er gefinn.</w:t>
      </w:r>
    </w:p>
    <w:p/>
    <w:p>
      <w:r xmlns:w="http://schemas.openxmlformats.org/wordprocessingml/2006/main">
        <w:t xml:space="preserve">2. Jakobsbréfið 1:12 Sæll er sá sem er þrautseigur í prófraunum því eftir að hafa staðist prófið mun sá maður hljóta kórónu lífsins sem Drottinn hefur heitið þeim sem elska hann.</w:t>
      </w:r>
    </w:p>
    <w:p/>
    <w:p>
      <w:r xmlns:w="http://schemas.openxmlformats.org/wordprocessingml/2006/main">
        <w:t xml:space="preserve">Nehemíabók 2:18 Þá sagði ég þeim frá hendi Guðs míns, sem var mér góð. sem og orð konungs, sem hann hafði talað við mig. Og þeir sögðu: Vér skulum rísa upp og byggja. Þeir styrktu því hendur sínar til þessa góða verks.</w:t>
      </w:r>
    </w:p>
    <w:p/>
    <w:p>
      <w:r xmlns:w="http://schemas.openxmlformats.org/wordprocessingml/2006/main">
        <w:t xml:space="preserve">Nehemía deildi fagnaðarerindinu um blessun Guðs síns og hvatningarorðum konungs til íbúa samfélags síns sem hvatti þá til að byggja upp að nýju.</w:t>
      </w:r>
    </w:p>
    <w:p/>
    <w:p>
      <w:r xmlns:w="http://schemas.openxmlformats.org/wordprocessingml/2006/main">
        <w:t xml:space="preserve">1. Rísum upp og byggjum: Hvatning til góðra verka</w:t>
      </w:r>
    </w:p>
    <w:p/>
    <w:p>
      <w:r xmlns:w="http://schemas.openxmlformats.org/wordprocessingml/2006/main">
        <w:t xml:space="preserve">2. Kraftur hvatningar: Hvernig góð orð geta veitt innblástur</w:t>
      </w:r>
    </w:p>
    <w:p/>
    <w:p>
      <w:r xmlns:w="http://schemas.openxmlformats.org/wordprocessingml/2006/main">
        <w:t xml:space="preserve">1. Hebreabréfið 10:24 - Og við skulum athuga hvernig við getum uppörvað hvert annað til kærleika og góðra verka.</w:t>
      </w:r>
    </w:p>
    <w:p/>
    <w:p>
      <w:r xmlns:w="http://schemas.openxmlformats.org/wordprocessingml/2006/main">
        <w:t xml:space="preserve">2. Orðskviðirnir 16:24 - Vinsamleg orð eru eins og hunangsseimur, sætleikur fyrir sálina og heilbrigði líkamans.</w:t>
      </w:r>
    </w:p>
    <w:p/>
    <w:p>
      <w:r xmlns:w="http://schemas.openxmlformats.org/wordprocessingml/2006/main">
        <w:t xml:space="preserve">Nehemíabók 2:19 En er Sanballat Hóróníti og Tobía þjónn, Ammóníti og Gesem Arabi, heyrðu það, hlógu þeir að okkur og fyrirlitu okkur og sögðu: "Hvað er þetta, sem þér gjörið?" munuð þér gera uppreisn gegn konungi?</w:t>
      </w:r>
    </w:p>
    <w:p/>
    <w:p>
      <w:r xmlns:w="http://schemas.openxmlformats.org/wordprocessingml/2006/main">
        <w:t xml:space="preserve">Sanballat Hóróníti, Tobía Ammóníti og Gesem Arabi hæddu og litu niður á Nehemía og fólk hans þegar þeir fréttu af áformum sínum um að endurreisa múra Jerúsalem.</w:t>
      </w:r>
    </w:p>
    <w:p/>
    <w:p>
      <w:r xmlns:w="http://schemas.openxmlformats.org/wordprocessingml/2006/main">
        <w:t xml:space="preserve">1. Fólk Guðs er alltaf á móti: Nehemíabók 2:19 sýnir okkur að jafnvel þegar fólk Guðs fylgir vilja hans af trúmennsku, þá verður þeim andmælt af þeim sem trúa ekki.</w:t>
      </w:r>
    </w:p>
    <w:p/>
    <w:p>
      <w:r xmlns:w="http://schemas.openxmlformats.org/wordprocessingml/2006/main">
        <w:t xml:space="preserve">2. Byggja múra trúarinnar: Í gegnum sögu Nehemía getum við lært að byggja upp okkar eigin múra trúar og trausts á Guð, sama hversu mikla andstöðu við mætum.</w:t>
      </w:r>
    </w:p>
    <w:p/>
    <w:p>
      <w:r xmlns:w="http://schemas.openxmlformats.org/wordprocessingml/2006/main">
        <w:t xml:space="preserve">1. Matteusarguðspjall 5:11-12 Sælir ert þú þegar aðrir smána þig og ofsækja þig og ljúga öllu illu gegn þér fyrir mína sök. Gleðjist og fagnið, því að laun yðar eru mikil á himnum, því að þannig ofsóttu þeir spámennina, sem voru á undan yður.</w:t>
      </w:r>
    </w:p>
    <w:p/>
    <w:p>
      <w:r xmlns:w="http://schemas.openxmlformats.org/wordprocessingml/2006/main">
        <w:t xml:space="preserve">2. Rómverjabréfið 8:37-39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Nehemíabók 2:20 Þá svaraði ég þeim og sagði við þá: ,,Guð himnanna, hann mun láta okkur líða vel. Fyrir því munum vér þjónar hans rísa upp og byggja, en þér hafið hvorki hlutdeild né rétt né minnisstæðu í Jerúsalem.</w:t>
      </w:r>
    </w:p>
    <w:p/>
    <w:p>
      <w:r xmlns:w="http://schemas.openxmlformats.org/wordprocessingml/2006/main">
        <w:t xml:space="preserve">Nehemía svaraði spurningum fólksins og lýsti því yfir að Guð myndi gera þeim farsælan til að endurreisa borgina Jerúsalem, en fólkið á engan rétt eða minnisvarða í borginni.</w:t>
      </w:r>
    </w:p>
    <w:p/>
    <w:p>
      <w:r xmlns:w="http://schemas.openxmlformats.org/wordprocessingml/2006/main">
        <w:t xml:space="preserve">1. Áætlun Guðs fyrir okkur: Að takast á við það verkefni að endurreisa í trú</w:t>
      </w:r>
    </w:p>
    <w:p/>
    <w:p>
      <w:r xmlns:w="http://schemas.openxmlformats.org/wordprocessingml/2006/main">
        <w:t xml:space="preserve">2. Fyrirsjá Guðs: Að treysta á loforð hans til að dafna okkur</w:t>
      </w:r>
    </w:p>
    <w:p/>
    <w:p>
      <w:r xmlns:w="http://schemas.openxmlformats.org/wordprocessingml/2006/main">
        <w:t xml:space="preserve">1. Jesaja 58:12 - Og þeir, sem af þér verða, munu reisa gamlar auðnir. Þú skalt reisa grundvöll margra kynslóða. og þú skalt kallast, sá sem lagar brotið, sá sem endurnýjar stíga til að búa á.</w:t>
      </w:r>
    </w:p>
    <w:p/>
    <w:p>
      <w:r xmlns:w="http://schemas.openxmlformats.org/wordprocessingml/2006/main">
        <w:t xml:space="preserve">2. Efesusbréfið 2:10 - Því að vér erum verk hans, sköpuð í Kristi Jesú til góðra verka, sem Guð hefur áður fyrirskipað, til þess að vér skulum ganga í þeim.</w:t>
      </w:r>
    </w:p>
    <w:p/>
    <w:p>
      <w:r xmlns:w="http://schemas.openxmlformats.org/wordprocessingml/2006/main">
        <w:t xml:space="preserve">Nehemía kafli 3 gefur ítarlega frásögn af einstaklingum og hópum sem tóku þátt í endurreisn múra Jerúsalem. Í kaflanum er lögð áhersla á samstarf þeirra, vígslu og tiltekna hluta veggsins sem þeir unnu á.</w:t>
      </w:r>
    </w:p>
    <w:p/>
    <w:p>
      <w:r xmlns:w="http://schemas.openxmlformats.org/wordprocessingml/2006/main">
        <w:t xml:space="preserve">1. málsgrein: Kaflinn byrjar á því að lýsa því hvernig Eljasjíb æðsti prestur og samprestar hans taka að sér verkefni sín við að endurbyggja Sauðahliðið. Þeir vígja hann og halda áfram að gera við ýmsa hluta veggsins (Nehemía 3:1-2).</w:t>
      </w:r>
    </w:p>
    <w:p/>
    <w:p>
      <w:r xmlns:w="http://schemas.openxmlformats.org/wordprocessingml/2006/main">
        <w:t xml:space="preserve">2. málsgrein: Frásögnin fjallar um hvernig ólíkir hópar frá íbúum Jerúsalem taka þátt í endurreisnarstarfinu. Hverjum hópi er úthlutað ákveðnum hluta múrsins, svo sem að gera við hlið, turna og hluta nálægt heimilum sínum (Nehemía 3:3-32).</w:t>
      </w:r>
    </w:p>
    <w:p/>
    <w:p>
      <w:r xmlns:w="http://schemas.openxmlformats.org/wordprocessingml/2006/main">
        <w:t xml:space="preserve">Í stuttu máli, 3. kafli Nehemía lýsir samvinnunni og byggingunni sem varð við endurreisn endurreisnar múra Jerúsalem. Að leggja áherslu á þátttöku sem kemur fram með þátttöku og skiptingu sem næst með verkefnum. Að minnast á hollustu sem sýnd er fyrir hvert verkefni og einingu sýnd í því að ná sameiginlegu markmiði, útfærsla sem táknar sameiginlegt átak og staðfesting um endurreisn í átt að endurreisn testamenti sem sýnir skuldbindingu um að heiðra sáttmálasamband milli skapara-Guðs og útvaliðs fólks-Ísraels</w:t>
      </w:r>
    </w:p>
    <w:p/>
    <w:p>
      <w:r xmlns:w="http://schemas.openxmlformats.org/wordprocessingml/2006/main">
        <w:t xml:space="preserve">Nehemíabók 3:1 Þá reis Eljasíb æðsti prestur upp ásamt bræðrum sínum, prestunum, og þeir byggðu sauðahliðið. þeir helguðu það og settu upp dyr þess. allt að Meaturni helguðu þeir hann, allt að Hananeelsturni.</w:t>
      </w:r>
    </w:p>
    <w:p/>
    <w:p>
      <w:r xmlns:w="http://schemas.openxmlformats.org/wordprocessingml/2006/main">
        <w:t xml:space="preserve">Æðsti presturinn Eljasíb og félagar hans byggðu Sauðahliðið og vígðu það og stækkuðu það til Meahturns og Hananeelsturns.</w:t>
      </w:r>
    </w:p>
    <w:p/>
    <w:p>
      <w:r xmlns:w="http://schemas.openxmlformats.org/wordprocessingml/2006/main">
        <w:t xml:space="preserve">1. Kraftur þess að vinna saman: Rannsókn á Nehemía 3:1</w:t>
      </w:r>
    </w:p>
    <w:p/>
    <w:p>
      <w:r xmlns:w="http://schemas.openxmlformats.org/wordprocessingml/2006/main">
        <w:t xml:space="preserve">2. Gildi vígslu við Guð: Hugleiðing um Nehemía 3:1</w:t>
      </w:r>
    </w:p>
    <w:p/>
    <w:p>
      <w:r xmlns:w="http://schemas.openxmlformats.org/wordprocessingml/2006/main">
        <w:t xml:space="preserve">1. Sálmur 127:1; "Ef Drottinn byggi ekki húsið, erfiða þeir til einskis sem byggja það."</w:t>
      </w:r>
    </w:p>
    <w:p/>
    <w:p>
      <w:r xmlns:w="http://schemas.openxmlformats.org/wordprocessingml/2006/main">
        <w:t xml:space="preserve">2. Prédikarinn 4:9-10; "Tveir eru betri en einn, því að þeir hafa góð laun fyrir erfiði sitt. Því að ef þeir falla mun einn lyfta upp félaga sínum. En vei þeim sem er einn þegar hann fellur, því að hann hefur engan til að hjálpa sér upp. "</w:t>
      </w:r>
    </w:p>
    <w:p/>
    <w:p>
      <w:r xmlns:w="http://schemas.openxmlformats.org/wordprocessingml/2006/main">
        <w:t xml:space="preserve">Nehemíabók 3:2 Næstur honum byggðu Jeríkómenn. Og við hlið þeirra byggði Sakkúr Imríson.</w:t>
      </w:r>
    </w:p>
    <w:p/>
    <w:p>
      <w:r xmlns:w="http://schemas.openxmlformats.org/wordprocessingml/2006/main">
        <w:t xml:space="preserve">Menn frá Jeríkó og Sakkur Imríson byggðu hver við annan.</w:t>
      </w:r>
    </w:p>
    <w:p/>
    <w:p>
      <w:r xmlns:w="http://schemas.openxmlformats.org/wordprocessingml/2006/main">
        <w:t xml:space="preserve">1. Mikilvægi þess að vinna saman að því að byggja upp eitthvað frábært.</w:t>
      </w:r>
    </w:p>
    <w:p/>
    <w:p>
      <w:r xmlns:w="http://schemas.openxmlformats.org/wordprocessingml/2006/main">
        <w:t xml:space="preserve">2. Dæmi um einingu og trúfesti frá Nehemía.</w:t>
      </w:r>
    </w:p>
    <w:p/>
    <w:p>
      <w:r xmlns:w="http://schemas.openxmlformats.org/wordprocessingml/2006/main">
        <w:t xml:space="preserve">1. Prédikarinn 4:9-12 Tveir eru betri en einn, því þeir hafa góð laun fyrir erfiði sitt.</w:t>
      </w:r>
    </w:p>
    <w:p/>
    <w:p>
      <w:r xmlns:w="http://schemas.openxmlformats.org/wordprocessingml/2006/main">
        <w:t xml:space="preserve">10 Því að ef þeir falla, mun einn lyfta upp félaga sínum. En vei þeim sem er einn þegar hann fellur, því að hann hefur engan til að hjálpa sér upp.</w:t>
      </w:r>
    </w:p>
    <w:p/>
    <w:p>
      <w:r xmlns:w="http://schemas.openxmlformats.org/wordprocessingml/2006/main">
        <w:t xml:space="preserve">2. Sálmur 133:1 Sjá, hversu gott og hversu notalegt það er fyrir bræður að búa saman í einingu!</w:t>
      </w:r>
    </w:p>
    <w:p/>
    <w:p>
      <w:r xmlns:w="http://schemas.openxmlformats.org/wordprocessingml/2006/main">
        <w:t xml:space="preserve">Nehemíabók 3:3 En fiskihliðið byggðu Hassenasynir, og þeir lögðu einnig bjálkana og settu upp hurðirnar á því, læsingarnar og rimlana.</w:t>
      </w:r>
    </w:p>
    <w:p/>
    <w:p>
      <w:r xmlns:w="http://schemas.openxmlformats.org/wordprocessingml/2006/main">
        <w:t xml:space="preserve">Synir Hassena byggðu fiskhliðið og settu upp bjálka þess, hurðir, læsa og rimla.</w:t>
      </w:r>
    </w:p>
    <w:p/>
    <w:p>
      <w:r xmlns:w="http://schemas.openxmlformats.org/wordprocessingml/2006/main">
        <w:t xml:space="preserve">1. Kraftur þess að vinna saman: Að læra af sonum Hasseenaah</w:t>
      </w:r>
    </w:p>
    <w:p/>
    <w:p>
      <w:r xmlns:w="http://schemas.openxmlformats.org/wordprocessingml/2006/main">
        <w:t xml:space="preserve">2. Blessun vígslunnar: Mikilvægi þess að klára verkefnið</w:t>
      </w:r>
    </w:p>
    <w:p/>
    <w:p>
      <w:r xmlns:w="http://schemas.openxmlformats.org/wordprocessingml/2006/main">
        <w:t xml:space="preserve">1.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2. Orðskviðirnir 16:3 - Fel Drottni verk þín, og hugsanir þínar skulu staðfastar.</w:t>
      </w:r>
    </w:p>
    <w:p/>
    <w:p>
      <w:r xmlns:w="http://schemas.openxmlformats.org/wordprocessingml/2006/main">
        <w:t xml:space="preserve">Nehemíabók 3:4 Næstur þeim gjörði Meremót Úríason, Kozsonar. Næstur þeim gjörði Mesúllam Berekjason, Mesesabeelsson. Næstur þeim gjörði Sadók Baanason.</w:t>
      </w:r>
    </w:p>
    <w:p/>
    <w:p>
      <w:r xmlns:w="http://schemas.openxmlformats.org/wordprocessingml/2006/main">
        <w:t xml:space="preserve">Í kaflanum er greint frá viðgerðarvinnu þriggja manna - Meremoth, Meshullam og Zadok - á veggjum Jerúsalem.</w:t>
      </w:r>
    </w:p>
    <w:p/>
    <w:p>
      <w:r xmlns:w="http://schemas.openxmlformats.org/wordprocessingml/2006/main">
        <w:t xml:space="preserve">1. Kraftur einingarinnar: Vinnum saman að endurreisn</w:t>
      </w:r>
    </w:p>
    <w:p/>
    <w:p>
      <w:r xmlns:w="http://schemas.openxmlformats.org/wordprocessingml/2006/main">
        <w:t xml:space="preserve">2. Trúir þjónar Guðs: Dæmi Meremoth, Meshullam og Zadok</w:t>
      </w:r>
    </w:p>
    <w:p/>
    <w:p>
      <w:r xmlns:w="http://schemas.openxmlformats.org/wordprocessingml/2006/main">
        <w:t xml:space="preserve">1. Efesusbréfið 4:2-3 - "með allri auðmýkt og hógværð, með þolinmæði, umberandi hver annan í kærleika, fús til að viðhalda einingu andans í bandi friðarins."</w:t>
      </w:r>
    </w:p>
    <w:p/>
    <w:p>
      <w:r xmlns:w="http://schemas.openxmlformats.org/wordprocessingml/2006/main">
        <w:t xml:space="preserve">2. Hebreabréfið 11:38 - "sem heimurinn var ekki verður.</w:t>
      </w:r>
    </w:p>
    <w:p/>
    <w:p>
      <w:r xmlns:w="http://schemas.openxmlformats.org/wordprocessingml/2006/main">
        <w:t xml:space="preserve">Nehemíabók 3:5 Næstir þeim gerðu Tekóítar við. en höfðingjar þeirra lögðu ekki háls sinn á verk Drottins síns.</w:t>
      </w:r>
    </w:p>
    <w:p/>
    <w:p>
      <w:r xmlns:w="http://schemas.openxmlformats.org/wordprocessingml/2006/main">
        <w:t xml:space="preserve">Tekóítar tóku að gera við múra Jerúsalem, en aðalsmenn þeirra hjálpuðu ekki til.</w:t>
      </w:r>
    </w:p>
    <w:p/>
    <w:p>
      <w:r xmlns:w="http://schemas.openxmlformats.org/wordprocessingml/2006/main">
        <w:t xml:space="preserve">1. Mikilvægi þess að vinna saman að því að þjóna Drottni</w:t>
      </w:r>
    </w:p>
    <w:p/>
    <w:p>
      <w:r xmlns:w="http://schemas.openxmlformats.org/wordprocessingml/2006/main">
        <w:t xml:space="preserve">2. Hættan af stolti og skorti á auðmýkt.</w:t>
      </w:r>
    </w:p>
    <w:p/>
    <w:p>
      <w:r xmlns:w="http://schemas.openxmlformats.org/wordprocessingml/2006/main">
        <w:t xml:space="preserve">1. Orðskviðirnir 13:10 - "Aðeins með hroka kemur þræta, en með þeim sem ráðleggja er speki."</w:t>
      </w:r>
    </w:p>
    <w:p/>
    <w:p>
      <w:r xmlns:w="http://schemas.openxmlformats.org/wordprocessingml/2006/main">
        <w:t xml:space="preserve">2. Galatabréfið 6:9-10 - "Leyfumst ekki að gjöra gott, því að á réttum tíma munum vér uppskera ef við gefumst ekki upp. Því skulum vér gjöra öllum gott, eins og við höfum tækifæri til. , sérstaklega þeim sem tilheyra fjölskyldu trúaðra.“</w:t>
      </w:r>
    </w:p>
    <w:p/>
    <w:p>
      <w:r xmlns:w="http://schemas.openxmlformats.org/wordprocessingml/2006/main">
        <w:t xml:space="preserve">Nehemíabók 3:6 Og gamla hliðið gerði við Jójada Paseason og Mesúllam Besódejason. Þeir lögðu bjálkana og settu upp hurðirnar og læsingarnar á henni og rimlana.</w:t>
      </w:r>
    </w:p>
    <w:p/>
    <w:p>
      <w:r xmlns:w="http://schemas.openxmlformats.org/wordprocessingml/2006/main">
        <w:t xml:space="preserve">Gamla hliðið var gert við af Jójada og Mesúllam.</w:t>
      </w:r>
    </w:p>
    <w:p/>
    <w:p>
      <w:r xmlns:w="http://schemas.openxmlformats.org/wordprocessingml/2006/main">
        <w:t xml:space="preserve">1: Guð er í smáatriðunum - hvernig Guð er trúr í jafnvel minnstu verkum.</w:t>
      </w:r>
    </w:p>
    <w:p/>
    <w:p>
      <w:r xmlns:w="http://schemas.openxmlformats.org/wordprocessingml/2006/main">
        <w:t xml:space="preserve">2: Mikilvægi teymisvinnu - hvernig Guð notar aðra til að uppfylla áætlun sína.</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2: Filippíbréfið 2:3-4 - Gerið ekkert af eigingirni eða yfirlæti, heldur teljið aðra í auðmýkt merkilegri en ykkur sjálf. Látið hvert ykkar líta ekki aðeins á eigin hagsmuni heldur einnig annarra.</w:t>
      </w:r>
    </w:p>
    <w:p/>
    <w:p>
      <w:r xmlns:w="http://schemas.openxmlformats.org/wordprocessingml/2006/main">
        <w:t xml:space="preserve">Nehemíabók 3:7 Næstur þeim gjörðu Melatja Gíbeoníti og Jadon Merónótíti, Gíbeon- og Mispa-menn, við hásæti landstjórans hinumegin við ána.</w:t>
      </w:r>
    </w:p>
    <w:p/>
    <w:p>
      <w:r xmlns:w="http://schemas.openxmlformats.org/wordprocessingml/2006/main">
        <w:t xml:space="preserve">Melatía Gíbeoníti og Jadon Merónótíti, báðir menn frá Gíbeon og Mispa, gerðu við hásæti landstjórans á árbakkanum.</w:t>
      </w:r>
    </w:p>
    <w:p/>
    <w:p>
      <w:r xmlns:w="http://schemas.openxmlformats.org/wordprocessingml/2006/main">
        <w:t xml:space="preserve">1. Kraftur einingarinnar: Að vinna saman að því að framkvæma stóra hluti</w:t>
      </w:r>
    </w:p>
    <w:p/>
    <w:p>
      <w:r xmlns:w="http://schemas.openxmlformats.org/wordprocessingml/2006/main">
        <w:t xml:space="preserve">2. Mikilvægi hlýðni: Að fylgja boðorðum Guðs</w:t>
      </w:r>
    </w:p>
    <w:p/>
    <w:p>
      <w:r xmlns:w="http://schemas.openxmlformats.org/wordprocessingml/2006/main">
        <w:t xml:space="preserve">1. 1. Korintubréf 12:12-13 - Því eins og líkaminn er einn og hefur marga limi, og allir limir líkamans, þótt margir séu, einn líkami, svo er það með Kristi. Því að í einum anda vorum vér allir skírðir til einn líkama, Gyðingar eða Grikkir, þrælar eða frjálsir og allir látnir drekka af einum anda.</w:t>
      </w:r>
    </w:p>
    <w:p/>
    <w:p>
      <w:r xmlns:w="http://schemas.openxmlformats.org/wordprocessingml/2006/main">
        <w:t xml:space="preserve">2. Prédikarinn 4:9-10 -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Nehemíabók 3:8 Næstur honum gjörði Ússíel Harhajason, af gullsmiðunum. Næstur honum gjörði og Hananja sonur eins apótekara, og þeir víggirtu Jerúsalem allt að breiðum múrnum.</w:t>
      </w:r>
    </w:p>
    <w:p/>
    <w:p>
      <w:r xmlns:w="http://schemas.openxmlformats.org/wordprocessingml/2006/main">
        <w:t xml:space="preserve">Ússíel og Hananja gerðu við hluta af múr Jerúsalem sem hluti af viðleitni Nehemía til að endurreisa hann.</w:t>
      </w:r>
    </w:p>
    <w:p/>
    <w:p>
      <w:r xmlns:w="http://schemas.openxmlformats.org/wordprocessingml/2006/main">
        <w:t xml:space="preserve">1. Mikilvægi þess að vinna saman að sameiginlegum tilgangi.</w:t>
      </w:r>
    </w:p>
    <w:p/>
    <w:p>
      <w:r xmlns:w="http://schemas.openxmlformats.org/wordprocessingml/2006/main">
        <w:t xml:space="preserve">2. Kraftur samstarfs til að ná meiri árangri.</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Filippíbréfið 2:1-4 - Þannig að ef það er einhver uppörvun í Kristi, einhver huggun frá kærleika, hvers kyns þátttaka í andanum, hvers kyns væntumþykju og samúð, fullkomnaðu gleði mína með því að vera með sama huga, hafa sama kærleika, vera í fullri sátt og einhug. Gerið ekkert af samkeppni eða yfirlæti, en teljið í auðmýkt aðra merkilegri en ykkur sjálf. Látið hvert ykkar líta ekki aðeins á eigin hagsmuni heldur einnig annarra.</w:t>
      </w:r>
    </w:p>
    <w:p/>
    <w:p>
      <w:r xmlns:w="http://schemas.openxmlformats.org/wordprocessingml/2006/main">
        <w:t xml:space="preserve">Nehemíabók 3:9 Næstur þeim gjörði Refaja Húrsson, höfðingi yfir helmingi Jerúsalem, við.</w:t>
      </w:r>
    </w:p>
    <w:p/>
    <w:p>
      <w:r xmlns:w="http://schemas.openxmlformats.org/wordprocessingml/2006/main">
        <w:t xml:space="preserve">Refaja var hluti af hópi fólks sem hjálpaði til við að gera við múra Jerúsalem.</w:t>
      </w:r>
    </w:p>
    <w:p/>
    <w:p>
      <w:r xmlns:w="http://schemas.openxmlformats.org/wordprocessingml/2006/main">
        <w:t xml:space="preserve">1: Að vinna saman að sameiginlegu markmiði.</w:t>
      </w:r>
    </w:p>
    <w:p/>
    <w:p>
      <w:r xmlns:w="http://schemas.openxmlformats.org/wordprocessingml/2006/main">
        <w:t xml:space="preserve">2: Mikilvægi þess að taka frumkvæði.</w:t>
      </w:r>
    </w:p>
    <w:p/>
    <w:p>
      <w:r xmlns:w="http://schemas.openxmlformats.org/wordprocessingml/2006/main">
        <w:t xml:space="preserve">1: Prédikarinn 4:9-12 - Tveir eru betri en einn, vegna þess að þeir hafa gott arð fyrir vinnu sína.</w:t>
      </w:r>
    </w:p>
    <w:p/>
    <w:p>
      <w:r xmlns:w="http://schemas.openxmlformats.org/wordprocessingml/2006/main">
        <w:t xml:space="preserve">10 Ef annar hvor þeirra dettur niður getur annar hjálpað hinum upp. En vorkenni öllum sem dettur og hefur engan til að hjálpa sér upp.</w:t>
      </w:r>
    </w:p>
    <w:p/>
    <w:p>
      <w:r xmlns:w="http://schemas.openxmlformats.org/wordprocessingml/2006/main">
        <w:t xml:space="preserve">11 Og ef tveir leggjast saman munu þeir halda hita. En hvernig getur maður haldið á sér hita einn?</w:t>
      </w:r>
    </w:p>
    <w:p/>
    <w:p>
      <w:r xmlns:w="http://schemas.openxmlformats.org/wordprocessingml/2006/main">
        <w:t xml:space="preserve">12 Þótt einn verði yfirbugaður geta tveir varið sig. Þriggja þráða strengur brotnar ekki fljótt.</w:t>
      </w:r>
    </w:p>
    <w:p/>
    <w:p>
      <w:r xmlns:w="http://schemas.openxmlformats.org/wordprocessingml/2006/main">
        <w:t xml:space="preserve">2: Rómverjabréfið 12:10 - Verið helguð hvert öðru í kærleika. Heiðra hver annan umfram sjálfan þig.</w:t>
      </w:r>
    </w:p>
    <w:p/>
    <w:p>
      <w:r xmlns:w="http://schemas.openxmlformats.org/wordprocessingml/2006/main">
        <w:t xml:space="preserve">Nehemíabók 3:10 Næstur þeim endurbætti Jedaja Harúmafsson, gegnt húsi hans. Næstur honum gjörði Hattús Hasabnjason.</w:t>
      </w:r>
    </w:p>
    <w:p/>
    <w:p>
      <w:r xmlns:w="http://schemas.openxmlformats.org/wordprocessingml/2006/main">
        <w:t xml:space="preserve">Jedaja og Hattus gerðu við Jerúsalemvegginn við hlið húsa hvors annars.</w:t>
      </w:r>
    </w:p>
    <w:p/>
    <w:p>
      <w:r xmlns:w="http://schemas.openxmlformats.org/wordprocessingml/2006/main">
        <w:t xml:space="preserve">1. Kraftur samfélags: Að vinna saman að því að byggja upp ríki Guðs</w:t>
      </w:r>
    </w:p>
    <w:p/>
    <w:p>
      <w:r xmlns:w="http://schemas.openxmlformats.org/wordprocessingml/2006/main">
        <w:t xml:space="preserve">2. Mikilvægi þess að vinna hörðum höndum: Dæmið um Jedaiah og Hattush</w:t>
      </w:r>
    </w:p>
    <w:p/>
    <w:p>
      <w:r xmlns:w="http://schemas.openxmlformats.org/wordprocessingml/2006/main">
        <w:t xml:space="preserve">1. Prédikarinn 4:9-10 - Tveir eru betri en einn, því þeir hafa góð laun fyrir strit sitt. Því að ef þeir falla mun maður lyfta félaga sínum upp.</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w:t>
      </w:r>
    </w:p>
    <w:p/>
    <w:p>
      <w:r xmlns:w="http://schemas.openxmlformats.org/wordprocessingml/2006/main">
        <w:t xml:space="preserve">Nehemíabók 3:11 Malkía Harímsson og Hasúb Pahatmóabsson gerðu við hinn hlutann og ofnaturninn.</w:t>
      </w:r>
    </w:p>
    <w:p/>
    <w:p>
      <w:r xmlns:w="http://schemas.openxmlformats.org/wordprocessingml/2006/main">
        <w:t xml:space="preserve">Tveir menn, Malkíja og Hasúb, gerðu við turn ofnanna sem hluti af miklu verki Nehemía við að endurreisa múra Jerúsalem.</w:t>
      </w:r>
    </w:p>
    <w:p/>
    <w:p>
      <w:r xmlns:w="http://schemas.openxmlformats.org/wordprocessingml/2006/main">
        <w:t xml:space="preserve">1. Kraftur þrautseigju: Skoðum Nehemía 3:11</w:t>
      </w:r>
    </w:p>
    <w:p/>
    <w:p>
      <w:r xmlns:w="http://schemas.openxmlformats.org/wordprocessingml/2006/main">
        <w:t xml:space="preserve">2. Vinnum saman að endurreisn: Skoðum Nehemía 3:11</w:t>
      </w:r>
    </w:p>
    <w:p/>
    <w:p>
      <w:r xmlns:w="http://schemas.openxmlformats.org/wordprocessingml/2006/main">
        <w:t xml:space="preserve">1. Orðskviðirnir 27:17 - "Eins og járn brýnir járn, þannig brýnir einn annan"</w:t>
      </w:r>
    </w:p>
    <w:p/>
    <w:p>
      <w:r xmlns:w="http://schemas.openxmlformats.org/wordprocessingml/2006/main">
        <w:t xml:space="preserve">2. Prédikarinn 4:9-12 - "Tveir eru betri en einn, vegna þess að þeir hafa gott arð fyrir erfiði sitt: Ef annar hvor þeirra fellur, getur annar hjálpað hinum upp. En aumka hvern sem fellur og hefur engan til að hjálpaðu þeim upp. Þó einn verði yfirbugaður, geta tveir varið sig. Þriggja þráða strengur slitnar ekki fljótt"</w:t>
      </w:r>
    </w:p>
    <w:p/>
    <w:p>
      <w:r xmlns:w="http://schemas.openxmlformats.org/wordprocessingml/2006/main">
        <w:t xml:space="preserve">Nehemíabók 3:12 Næstur honum gjörði Sallúm Hálóhesson, höfðingi yfir hálfu Jerúsalem, hann og dætur hans.</w:t>
      </w:r>
    </w:p>
    <w:p/>
    <w:p>
      <w:r xmlns:w="http://schemas.openxmlformats.org/wordprocessingml/2006/main">
        <w:t xml:space="preserve">Sallúm, höfðingi yfir helmingi Jerúsalem, lagfærði múrinn í Jerúsalem ásamt dætrum sínum.</w:t>
      </w:r>
    </w:p>
    <w:p/>
    <w:p>
      <w:r xmlns:w="http://schemas.openxmlformats.org/wordprocessingml/2006/main">
        <w:t xml:space="preserve">1. Kraftur þess að vinna saman: Sagan af Shallum og dætrum hans</w:t>
      </w:r>
    </w:p>
    <w:p/>
    <w:p>
      <w:r xmlns:w="http://schemas.openxmlformats.org/wordprocessingml/2006/main">
        <w:t xml:space="preserve">2. Gildi teymisvinnu: Lærdómur dreginn af Shallum og dætrum hans</w:t>
      </w:r>
    </w:p>
    <w:p/>
    <w:p>
      <w:r xmlns:w="http://schemas.openxmlformats.org/wordprocessingml/2006/main">
        <w:t xml:space="preserve">1. Efesusbréfið 4:16, sem allur líkaminn, tengdur og hnýttur saman með því sem sérhver liður gefur, í samræmi við árangursríka vinnu sem sérhver hluti gerir sinn hlut með, veldur vexti líkamans til uppbyggingar hans í kærleika.</w:t>
      </w:r>
    </w:p>
    <w:p/>
    <w:p>
      <w:r xmlns:w="http://schemas.openxmlformats.org/wordprocessingml/2006/main">
        <w:t xml:space="preserve">2. Kólossubréfið 3:23, Og hvað sem þér gjörið, gjörið það af hjarta, eins og Drottni en ekki mönnum.</w:t>
      </w:r>
    </w:p>
    <w:p/>
    <w:p>
      <w:r xmlns:w="http://schemas.openxmlformats.org/wordprocessingml/2006/main">
        <w:t xml:space="preserve">Nehemíabók 3:13 Dalhliðið lagaði Hanún og íbúa Sanóa. þeir byggðu það og settu upp hurðirnar á því, læsingarnar og rimlana og þúsund álnir á vegginn að mykjuhliðinu.</w:t>
      </w:r>
    </w:p>
    <w:p/>
    <w:p>
      <w:r xmlns:w="http://schemas.openxmlformats.org/wordprocessingml/2006/main">
        <w:t xml:space="preserve">Hanún og íbúar Sanóa gerðu við dalhliðið, settu upp hurðir þess, lása, rimla og stækkuðu múrinn um þúsund álnir að mykjuhliðinu.</w:t>
      </w:r>
    </w:p>
    <w:p/>
    <w:p>
      <w:r xmlns:w="http://schemas.openxmlformats.org/wordprocessingml/2006/main">
        <w:t xml:space="preserve">1. Mikilvægi þess að vinna saman að því að byggja upp ríki Guðs</w:t>
      </w:r>
    </w:p>
    <w:p/>
    <w:p>
      <w:r xmlns:w="http://schemas.openxmlformats.org/wordprocessingml/2006/main">
        <w:t xml:space="preserve">2. Blessun hlýðni við boð Guðs</w:t>
      </w:r>
    </w:p>
    <w:p/>
    <w:p>
      <w:r xmlns:w="http://schemas.openxmlformats.org/wordprocessingml/2006/main">
        <w:t xml:space="preserve">1.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2. Jesaja 58:12 - Fólk þitt mun endurreisa forntústirnar og reisa upp gamlar undirstöður; þú verður kallaður viðgerðarmaður brotinna veggja, endurreisnarmaður gatna með híbýlum.</w:t>
      </w:r>
    </w:p>
    <w:p/>
    <w:p>
      <w:r xmlns:w="http://schemas.openxmlformats.org/wordprocessingml/2006/main">
        <w:t xml:space="preserve">Nehemíabók 3:14 En mykjuhliðið lagaði Malkía Rekabsson, höfðingja yfir hluta Bet-Hakserem. hann reisti það og setti upp hurðirnar á því, læsingarnar og rimlana.</w:t>
      </w:r>
    </w:p>
    <w:p/>
    <w:p>
      <w:r xmlns:w="http://schemas.openxmlformats.org/wordprocessingml/2006/main">
        <w:t xml:space="preserve">Malkía, höfðingi yfir hluta Bethaccerem, gerði við mykjuhliðið og setti upp hurðir þess, læsingar og rimla.</w:t>
      </w:r>
    </w:p>
    <w:p/>
    <w:p>
      <w:r xmlns:w="http://schemas.openxmlformats.org/wordprocessingml/2006/main">
        <w:t xml:space="preserve">1. Kraftur endurreisnar</w:t>
      </w:r>
    </w:p>
    <w:p/>
    <w:p>
      <w:r xmlns:w="http://schemas.openxmlformats.org/wordprocessingml/2006/main">
        <w:t xml:space="preserve">2. Fyrirsjá Guðs í gegnum fólk</w:t>
      </w:r>
    </w:p>
    <w:p/>
    <w:p>
      <w:r xmlns:w="http://schemas.openxmlformats.org/wordprocessingml/2006/main">
        <w:t xml:space="preserve">1. Efesusbréfið 2:20-22 - Byggt á grunni postulanna og spámannanna, þar sem Jesús Kristur sjálfur er hornsteinninn; í honum vex öll byggingin samanlögð til heilagts musteris í Drottni.</w:t>
      </w:r>
    </w:p>
    <w:p/>
    <w:p>
      <w:r xmlns:w="http://schemas.openxmlformats.org/wordprocessingml/2006/main">
        <w:t xml:space="preserve">2. Matteusarguðspjall 7:24-27 - Því hver sem heyrir þessi orð mín og framkvæmir þau, mun ég líkja honum við vitur mann, sem byggði hús sitt á bjargi: Og regnið féll, og flóðin komu og vindar blésu og börðu á það hús; og það féll ekki, því að það var grundvallað á bjargi. Og hver sem heyrir þessi orð mín og gerir þau ekki, mun líkjast heimskingum manni, sem byggði hús sitt á sandi. Og regnið kom, og flóðin komu, og vindar blésu og börðu á það. hús; og það féll, og fall þess var mikið.</w:t>
      </w:r>
    </w:p>
    <w:p/>
    <w:p>
      <w:r xmlns:w="http://schemas.openxmlformats.org/wordprocessingml/2006/main">
        <w:t xml:space="preserve">Nehemíabók 3:15 En lindahliðið endurnýjaði Sallun Kólhoseson, höfðingja yfir hluta Mispa. Hann reisti það og huldi það og setti upp hurðirnar á henni, læsingarnar og rimlana og múrinn í Sílóalauginni við konungsgarðinn og að stigunum, sem ganga niður frá Davíðsborg.</w:t>
      </w:r>
    </w:p>
    <w:p/>
    <w:p>
      <w:r xmlns:w="http://schemas.openxmlformats.org/wordprocessingml/2006/main">
        <w:t xml:space="preserve">Sallun, höfðingi yfir hluta Mispa, gerði við hlið lindarinnar og reisti það, huldi það og setti upp hurðir, læsingar og rimla. Og hann reisti múrinn við Sílóalaugina við konungsgarðinn og stigann, sem gengur niður frá borg Davíðs.</w:t>
      </w:r>
    </w:p>
    <w:p/>
    <w:p>
      <w:r xmlns:w="http://schemas.openxmlformats.org/wordprocessingml/2006/main">
        <w:t xml:space="preserve">1. Styrkurinn í trú Nehemía: Hvernig traust Nehemía á Guð veitti leiðsögn og styrk við endurreisn hans á borginni og múrum hennar.</w:t>
      </w:r>
    </w:p>
    <w:p/>
    <w:p>
      <w:r xmlns:w="http://schemas.openxmlformats.org/wordprocessingml/2006/main">
        <w:t xml:space="preserve">2. Kraftur þess að byggja saman: Hvernig fordæmi Nehemía um að byggja saman með trú og kostgæfni getur valdið jákvæðum breytingum í lífi okkar.</w:t>
      </w:r>
    </w:p>
    <w:p/>
    <w:p>
      <w:r xmlns:w="http://schemas.openxmlformats.org/wordprocessingml/2006/main">
        <w:t xml:space="preserve">1. Sálmur 127:1-2 - Nema Drottinn byggi húsið, erfiða smiðirnir til einskis. Nema Drottinn vaki yfir borginni, standa verðirnir til einskis og vaka.</w:t>
      </w:r>
    </w:p>
    <w:p/>
    <w:p>
      <w:r xmlns:w="http://schemas.openxmlformats.org/wordprocessingml/2006/main">
        <w:t xml:space="preserve">2. Orðskviðirnir 16:3 - Fel Drottni hvað sem þú gerir, og hann mun koma áformum þínum í framkvæmd.</w:t>
      </w:r>
    </w:p>
    <w:p/>
    <w:p>
      <w:r xmlns:w="http://schemas.openxmlformats.org/wordprocessingml/2006/main">
        <w:t xml:space="preserve">Nehemíabók 3:16 Á eftir honum endurbætti Nehemía Asbúksson, höfðingi yfir hálfu Betsúr, til staðarins gegnt grafum Davíðs og að lauginni, sem gerð var, og að húsi kappa.</w:t>
      </w:r>
    </w:p>
    <w:p/>
    <w:p>
      <w:r xmlns:w="http://schemas.openxmlformats.org/wordprocessingml/2006/main">
        <w:t xml:space="preserve">Nehemía lagaði múr Jerúsalem og stýrði fullgerð hans að grafum Davíðs og lauginni og húsi hinna voldugu.</w:t>
      </w:r>
    </w:p>
    <w:p/>
    <w:p>
      <w:r xmlns:w="http://schemas.openxmlformats.org/wordprocessingml/2006/main">
        <w:t xml:space="preserve">1. Kraftur einingarinnar: Nehemía og múrinn í Jerúsalem</w:t>
      </w:r>
    </w:p>
    <w:p/>
    <w:p>
      <w:r xmlns:w="http://schemas.openxmlformats.org/wordprocessingml/2006/main">
        <w:t xml:space="preserve">2. Styrkur þrautseigju: Nehemía og endurreisn Jerúsalem</w:t>
      </w:r>
    </w:p>
    <w:p/>
    <w:p>
      <w:r xmlns:w="http://schemas.openxmlformats.org/wordprocessingml/2006/main">
        <w:t xml:space="preserve">1. Sálmur 127:1 - Nema Drottinn byggi húsið, erfiða þeir sem byggja það til einskis.</w:t>
      </w:r>
    </w:p>
    <w:p/>
    <w:p>
      <w:r xmlns:w="http://schemas.openxmlformats.org/wordprocessingml/2006/main">
        <w:t xml:space="preserve">2. Sálmur 133:1 - Sjá, hversu gott og notalegt það er þegar bræður búa í einingu!</w:t>
      </w:r>
    </w:p>
    <w:p/>
    <w:p>
      <w:r xmlns:w="http://schemas.openxmlformats.org/wordprocessingml/2006/main">
        <w:t xml:space="preserve">Nehemíabók 3:17 Eftir hann endurbættu levítana Rehúm Baníson. Næstur honum gerði Hasabja, höfðingi yfir hálfu Kegílu, í hans hluta.</w:t>
      </w:r>
    </w:p>
    <w:p/>
    <w:p>
      <w:r xmlns:w="http://schemas.openxmlformats.org/wordprocessingml/2006/main">
        <w:t xml:space="preserve">Levítarnir, Rehum Baníson og Hasabja, höfðingi yfir hálfu Keíla, gerðu við Jerúsalemborg.</w:t>
      </w:r>
    </w:p>
    <w:p/>
    <w:p>
      <w:r xmlns:w="http://schemas.openxmlformats.org/wordprocessingml/2006/main">
        <w:t xml:space="preserve">1. Kraftur Rehum og Hasabía: Hvernig þjónusta þeirra byggði Jerúsalemborg</w:t>
      </w:r>
    </w:p>
    <w:p/>
    <w:p>
      <w:r xmlns:w="http://schemas.openxmlformats.org/wordprocessingml/2006/main">
        <w:t xml:space="preserve">2. Kraftur samvinnu: Að vinna saman að því að ná frábærum hlutum</w:t>
      </w:r>
    </w:p>
    <w:p/>
    <w:p>
      <w:r xmlns:w="http://schemas.openxmlformats.org/wordprocessingml/2006/main">
        <w:t xml:space="preserve">1. Jesaja 58:12 - Og þeir, sem af þér verða, munu reisa gamlar auðnir. Þú skalt reisa grundvöll margra kynslóða. og þú skalt kallast, sá sem lagar brotið, sá sem endurnýjar stíga til að búa á.</w:t>
      </w:r>
    </w:p>
    <w:p/>
    <w:p>
      <w:r xmlns:w="http://schemas.openxmlformats.org/wordprocessingml/2006/main">
        <w:t xml:space="preserve">2. Efesusbréfið 2:20-22 - Og eru reist á grundvelli postulanna og spámannanna, þar sem Jesús Kristur sjálfur er höfuðhornsteinninn; Í honum vex öll byggingin samanlögð til heilagts musteris í Drottni: Í honum eruð þér einnig reist saman til að búa Guði fyrir andann.</w:t>
      </w:r>
    </w:p>
    <w:p/>
    <w:p>
      <w:r xmlns:w="http://schemas.openxmlformats.org/wordprocessingml/2006/main">
        <w:t xml:space="preserve">Nehemíabók 3:18 Á eftir honum endurbættu bræður þeirra, Bavaí Henadadsson, höfðingja hálfu Keíla.</w:t>
      </w:r>
    </w:p>
    <w:p/>
    <w:p>
      <w:r xmlns:w="http://schemas.openxmlformats.org/wordprocessingml/2006/main">
        <w:t xml:space="preserve">Bavaí, sonur Henadads, gerði við hluta Keíla eftir bræðrum sínum.</w:t>
      </w:r>
    </w:p>
    <w:p/>
    <w:p>
      <w:r xmlns:w="http://schemas.openxmlformats.org/wordprocessingml/2006/main">
        <w:t xml:space="preserve">1. Kraftur þess að vinna saman sem teymi</w:t>
      </w:r>
    </w:p>
    <w:p/>
    <w:p>
      <w:r xmlns:w="http://schemas.openxmlformats.org/wordprocessingml/2006/main">
        <w:t xml:space="preserve">2. Hlutverk liðsstjóra við að sameina fólk</w:t>
      </w:r>
    </w:p>
    <w:p/>
    <w:p>
      <w:r xmlns:w="http://schemas.openxmlformats.org/wordprocessingml/2006/main">
        <w:t xml:space="preserve">1. Nehemíabók 3:18</w:t>
      </w:r>
    </w:p>
    <w:p/>
    <w:p>
      <w:r xmlns:w="http://schemas.openxmlformats.org/wordprocessingml/2006/main">
        <w:t xml:space="preserve">2. Efesusbréfið 4:11-16</w:t>
      </w:r>
    </w:p>
    <w:p/>
    <w:p>
      <w:r xmlns:w="http://schemas.openxmlformats.org/wordprocessingml/2006/main">
        <w:t xml:space="preserve">Nehemíabók 3:19 Og við hlið hans gjörði Eser Jesúason, höfðingi í Mispa, annan hluta á móti uppganginum upp í vopnabúrið, sem beygði múrinn.</w:t>
      </w:r>
    </w:p>
    <w:p/>
    <w:p>
      <w:r xmlns:w="http://schemas.openxmlformats.org/wordprocessingml/2006/main">
        <w:t xml:space="preserve">Verið var að gera við múr Jerúsalem og Eser sonur Jesúa sá um að gera við annan hluta múrsins.</w:t>
      </w:r>
    </w:p>
    <w:p/>
    <w:p>
      <w:r xmlns:w="http://schemas.openxmlformats.org/wordprocessingml/2006/main">
        <w:t xml:space="preserve">1. Mikilvægi þess að vinna saman að stórum verkefnum.</w:t>
      </w:r>
    </w:p>
    <w:p/>
    <w:p>
      <w:r xmlns:w="http://schemas.openxmlformats.org/wordprocessingml/2006/main">
        <w:t xml:space="preserve">2. Allir hafa hlutverki að gegna í verki Guðs.</w:t>
      </w:r>
    </w:p>
    <w:p/>
    <w:p>
      <w:r xmlns:w="http://schemas.openxmlformats.org/wordprocessingml/2006/main">
        <w:t xml:space="preserve">1.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w:t>
      </w:r>
    </w:p>
    <w:p/>
    <w:p>
      <w:r xmlns:w="http://schemas.openxmlformats.org/wordprocessingml/2006/main">
        <w:t xml:space="preserve">2. Filippíbréfið 2:1-4 - Því ef þér hafið einhverja hvatningu af því að vera sameinaðir Kristi, ef einhver huggun af kærleika hans, ef einhver hlutdeild í andanum, ef einhver blíða og samúð, gjörið þá gleði mína með því að vera eins og -sinnaður, með sömu ástina, vera einn í anda og einn hugur. Gerðu ekkert af eigingirni eða hégómalegri yfirlæti. Vertu frekar í auðmýkt öðrum fremur en sjálfum þér.</w:t>
      </w:r>
    </w:p>
    <w:p/>
    <w:p>
      <w:r xmlns:w="http://schemas.openxmlformats.org/wordprocessingml/2006/main">
        <w:t xml:space="preserve">Nehemíabók 3:20 Á eftir honum gerði Barúk Sabbaíson kappsamlega við hinn hlutinn, allt frá beygjumúrnum að dyrum húss Eljasíbs æðsta prests.</w:t>
      </w:r>
    </w:p>
    <w:p/>
    <w:p>
      <w:r xmlns:w="http://schemas.openxmlformats.org/wordprocessingml/2006/main">
        <w:t xml:space="preserve">Jerúsalembúar gerðu við borgarmúra, og Barúk Sabbaíson hjálpaði til við að gera við hinn hlutann frá því að múrinn var snúinn til húss Eljasíbs æðsta prests.</w:t>
      </w:r>
    </w:p>
    <w:p/>
    <w:p>
      <w:r xmlns:w="http://schemas.openxmlformats.org/wordprocessingml/2006/main">
        <w:t xml:space="preserve">1. Gildi vinnusemi og dugnaðar</w:t>
      </w:r>
    </w:p>
    <w:p/>
    <w:p>
      <w:r xmlns:w="http://schemas.openxmlformats.org/wordprocessingml/2006/main">
        <w:t xml:space="preserve">2. Kraftur þess að vinna saman</w:t>
      </w:r>
    </w:p>
    <w:p/>
    <w:p>
      <w:r xmlns:w="http://schemas.openxmlformats.org/wordprocessingml/2006/main">
        <w:t xml:space="preserve">1. Orðskviðirnir 14:23 - Öll erfiðisvinna skilar hagnaði, en það eitt að tala leiðir aðeins til fátæktar.</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Nehemíabók 3:21 Á eftir honum endurbætti Meremót, sonur Úría Kozssonar, annan hluta, frá dyrum Eljasíbs húss allt til enda Eljasíbs húss.</w:t>
      </w:r>
    </w:p>
    <w:p/>
    <w:p>
      <w:r xmlns:w="http://schemas.openxmlformats.org/wordprocessingml/2006/main">
        <w:t xml:space="preserve">Þessi texti sýnir verk Meremóts, sonar Úría, sonar Koz, sem gerði við hluta af húsi Eljasíbs.</w:t>
      </w:r>
    </w:p>
    <w:p/>
    <w:p>
      <w:r xmlns:w="http://schemas.openxmlformats.org/wordprocessingml/2006/main">
        <w:t xml:space="preserve">1. Mikilvægi trúrrar þjónustu - Nehemía 3:21</w:t>
      </w:r>
    </w:p>
    <w:p/>
    <w:p>
      <w:r xmlns:w="http://schemas.openxmlformats.org/wordprocessingml/2006/main">
        <w:t xml:space="preserve">2. Arfleifð trúfasts föður - Nehemía 3:21</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Sálmur 127:1 - "Ef Drottinn byggi ekki húsið, erfiða þeir sem byggja það til einskis."</w:t>
      </w:r>
    </w:p>
    <w:p/>
    <w:p>
      <w:r xmlns:w="http://schemas.openxmlformats.org/wordprocessingml/2006/main">
        <w:t xml:space="preserve">Nehemíabók 3:22 Og á eftir honum bættu prestarnir, mennina á sléttunni.</w:t>
      </w:r>
    </w:p>
    <w:p/>
    <w:p>
      <w:r xmlns:w="http://schemas.openxmlformats.org/wordprocessingml/2006/main">
        <w:t xml:space="preserve">Prestarnir á sléttunni gerðu upp múr Jerúsalem eftir Nehemía.</w:t>
      </w:r>
    </w:p>
    <w:p/>
    <w:p>
      <w:r xmlns:w="http://schemas.openxmlformats.org/wordprocessingml/2006/main">
        <w:t xml:space="preserve">1. Kraftur einingar: Að vinna saman að því að byggja upp betri framtíð</w:t>
      </w:r>
    </w:p>
    <w:p/>
    <w:p>
      <w:r xmlns:w="http://schemas.openxmlformats.org/wordprocessingml/2006/main">
        <w:t xml:space="preserve">2. Prestdæmi trúaðra: Allir eru kallaðir til að vinna fyrir ríki Guðs</w:t>
      </w:r>
    </w:p>
    <w:p/>
    <w:p>
      <w:r xmlns:w="http://schemas.openxmlformats.org/wordprocessingml/2006/main">
        <w:t xml:space="preserve">1. Sálmur 127:1 - "Ef Drottinn byggi ekki húsið, erfiða þeir sem byggja það til einskis."</w:t>
      </w:r>
    </w:p>
    <w:p/>
    <w:p>
      <w:r xmlns:w="http://schemas.openxmlformats.org/wordprocessingml/2006/main">
        <w:t xml:space="preserve">2. Efesusbréfið 2:19-22 - „Þannig eruð þér því ekki framar útlendingar og útlendingar, heldur eruð þér samborgarar hinna heilögu og heimilismenn Guðs, byggðir á grundvelli postulanna og spámannanna, þar sem sjálfur Kristur Jesús er hornsteinninn, þar sem allt byggingin er sameinuð og vex upp í heilagt musteri í Drottni. Í honum eruð þér einnig reist saman til að búa Guði fyrir andann."</w:t>
      </w:r>
    </w:p>
    <w:p/>
    <w:p>
      <w:r xmlns:w="http://schemas.openxmlformats.org/wordprocessingml/2006/main">
        <w:t xml:space="preserve">Nehemíabók 3:23 Eftir hann gerðu við Benjamín og Hasúb gegnt húsi þeirra. Eftir hann endurbætt Asarja Maasejason Ananjasonar við hús hans.</w:t>
      </w:r>
    </w:p>
    <w:p/>
    <w:p>
      <w:r xmlns:w="http://schemas.openxmlformats.org/wordprocessingml/2006/main">
        <w:t xml:space="preserve">Nehemía og fylgjendur hans gerðu við múr Jerúsalem, Benjamín og Hasúb unnu á einum hluta og Asarja Maasejason og Ananja á öðrum.</w:t>
      </w:r>
    </w:p>
    <w:p/>
    <w:p>
      <w:r xmlns:w="http://schemas.openxmlformats.org/wordprocessingml/2006/main">
        <w:t xml:space="preserve">1. Kraftur þess að vinna saman: Nehemía 3:23</w:t>
      </w:r>
    </w:p>
    <w:p/>
    <w:p>
      <w:r xmlns:w="http://schemas.openxmlformats.org/wordprocessingml/2006/main">
        <w:t xml:space="preserve">2. Mikilvægi samfélags: Nehemía 3:23</w:t>
      </w:r>
    </w:p>
    <w:p/>
    <w:p>
      <w:r xmlns:w="http://schemas.openxmlformats.org/wordprocessingml/2006/main">
        <w:t xml:space="preserve">1. Prédikarinn 4:9-12 - Tveir eru betri en einn; þeir fá góð laun fyrir strit sitt. Því að ef þeir falla, mun maður lyfta félaga sínum upp; en vei þeim sem er einn þegar hann fellur og hefur engan annan til að lyfta sér upp. Aftur, ef tveir liggja saman, eru þeir hlýir; en hvernig getur manni verið heitt einn? Og þó að maður gæti sigrað á einum sem er einn, tveir munu standast honum, þrefaldur strengur slitnar ekki fljótt.</w:t>
      </w:r>
    </w:p>
    <w:p/>
    <w:p>
      <w:r xmlns:w="http://schemas.openxmlformats.org/wordprocessingml/2006/main">
        <w:t xml:space="preserve">2. Galatabréfið 6:1-5 - Bræður, ef einhver verður gripinn í misgjörðum, þá skuluð þér sem eruð andlegir endurheimta hann í anda hógværðar. Gættu þín, svo að þú freistist ekki líka. Berið hver annars byrðar og uppfyllið þannig lögmál Krists. Því að ef einhver heldur að hann sé eitthvað, þegar hann er ekkert, þá blekkir hann sjálfan sig. En hver og einn reyni á eigin verk, og þá verður ástæða hans til að hrósa sér í honum einum en ekki í náunganum. Því hver verður að bera sitt eigið byrði.</w:t>
      </w:r>
    </w:p>
    <w:p/>
    <w:p>
      <w:r xmlns:w="http://schemas.openxmlformats.org/wordprocessingml/2006/main">
        <w:t xml:space="preserve">Nehemíabók 3:24 Á eftir honum gerði Binnúí, sonur Henadads, annan hluta, frá húsi Asarja til beygjunnar á múrnum, allt að horninu.</w:t>
      </w:r>
    </w:p>
    <w:p/>
    <w:p>
      <w:r xmlns:w="http://schemas.openxmlformats.org/wordprocessingml/2006/main">
        <w:t xml:space="preserve">Binnúí, sonur Henadads, gerði við hluta af múr Jerúsalem frá húsi Asarja til hornsins.</w:t>
      </w:r>
    </w:p>
    <w:p/>
    <w:p>
      <w:r xmlns:w="http://schemas.openxmlformats.org/wordprocessingml/2006/main">
        <w:t xml:space="preserve">1. Mikilvægi þess að hlýða Guði með þjónustu</w:t>
      </w:r>
    </w:p>
    <w:p/>
    <w:p>
      <w:r xmlns:w="http://schemas.openxmlformats.org/wordprocessingml/2006/main">
        <w:t xml:space="preserve">2. Kraftur samfélagsins á tímum mótlætis</w:t>
      </w:r>
    </w:p>
    <w:p/>
    <w:p>
      <w:r xmlns:w="http://schemas.openxmlformats.org/wordprocessingml/2006/main">
        <w:t xml:space="preserve">1. Efesusbréfið 2:19-22 - Þannig að þér eruð ekki lengur útlendingar og útlendingar, heldur eruð þér samborgarar hinna heilögu og heimilismenn Guðs, byggðir á grundvelli postulanna og spámannanna, þar sem Kristur Jesús sjálfur er hornsteinn, þar sem allt byggingin er sameinuð og vex í heilagt musteri í Drottni. Í honum eruð þér einnig að byggja saman til bústað fyrir Guð fyrir andann.</w:t>
      </w:r>
    </w:p>
    <w:p/>
    <w:p>
      <w:r xmlns:w="http://schemas.openxmlformats.org/wordprocessingml/2006/main">
        <w:t xml:space="preserve">2. Galatabréfið 6:9-10 - Og við skulum ekki þreytast á að gera gott, því að á sínum tíma munum við uppskera, ef við gefumst ekki upp. Svo skulum vér því gjöra öllum gott, sérstaklega þeim sem eru af trúarfólki, þegar við höfum tækifæri.</w:t>
      </w:r>
    </w:p>
    <w:p/>
    <w:p>
      <w:r xmlns:w="http://schemas.openxmlformats.org/wordprocessingml/2006/main">
        <w:t xml:space="preserve">Nehemíabók 3:25 Palal Úsaíson, gegnt beygju múrsins og turninum, sem liggur út frá hákirkju konungs, sem var við forgarð fangelsisins. Eftir hann Pedaja Parósson.</w:t>
      </w:r>
    </w:p>
    <w:p/>
    <w:p>
      <w:r xmlns:w="http://schemas.openxmlformats.org/wordprocessingml/2006/main">
        <w:t xml:space="preserve">Palal og Pedaja var falið að vinna á veggnum nálægt háa húsi konungs og forgarði fangelsisins.</w:t>
      </w:r>
    </w:p>
    <w:p/>
    <w:p>
      <w:r xmlns:w="http://schemas.openxmlformats.org/wordprocessingml/2006/main">
        <w:t xml:space="preserve">1. Kraftur þess að vinna saman - Nehemía 3:25</w:t>
      </w:r>
    </w:p>
    <w:p/>
    <w:p>
      <w:r xmlns:w="http://schemas.openxmlformats.org/wordprocessingml/2006/main">
        <w:t xml:space="preserve">2. Fyrirsjá Guðs á erfiðum tímum - Nehemía 3:25</w:t>
      </w:r>
    </w:p>
    <w:p/>
    <w:p>
      <w:r xmlns:w="http://schemas.openxmlformats.org/wordprocessingml/2006/main">
        <w:t xml:space="preserve">1. Prédikarinn 4:9-12 - Tveir eru betri en einn, vegna þess að þeir hafa gott arð fyrir vinnu sína.</w:t>
      </w:r>
    </w:p>
    <w:p/>
    <w:p>
      <w:r xmlns:w="http://schemas.openxmlformats.org/wordprocessingml/2006/main">
        <w:t xml:space="preserve">2. Jakobsbréfið 5:16 - Játið því syndir yðar fyrir hver öðrum og biðjið hver fyrir öðrum, svo að þér megið læknast.</w:t>
      </w:r>
    </w:p>
    <w:p/>
    <w:p>
      <w:r xmlns:w="http://schemas.openxmlformats.org/wordprocessingml/2006/main">
        <w:t xml:space="preserve">Nehemíabók 3:26 Ennfremur bjuggu guðstrúarmenn í Ófel, allt að staðnum gegnt vatnshliðinu í austri og turninum, sem liggur út.</w:t>
      </w:r>
    </w:p>
    <w:p/>
    <w:p>
      <w:r xmlns:w="http://schemas.openxmlformats.org/wordprocessingml/2006/main">
        <w:t xml:space="preserve">Nethinim bjuggu nálægt austurhliði Jerúsalem, nálægt turninum fyrir utan borgina.</w:t>
      </w:r>
    </w:p>
    <w:p/>
    <w:p>
      <w:r xmlns:w="http://schemas.openxmlformats.org/wordprocessingml/2006/main">
        <w:t xml:space="preserve">1. Að lifa í vernd Guðs: Rannsókn á Nehemía 3:26</w:t>
      </w:r>
    </w:p>
    <w:p/>
    <w:p>
      <w:r xmlns:w="http://schemas.openxmlformats.org/wordprocessingml/2006/main">
        <w:t xml:space="preserve">2. Að búa í trú: A líta á Nethinim í Nehemía 3:26</w:t>
      </w:r>
    </w:p>
    <w:p/>
    <w:p>
      <w:r xmlns:w="http://schemas.openxmlformats.org/wordprocessingml/2006/main">
        <w:t xml:space="preserve">1. Orðskviðirnir 18:10 - Nafn Drottins er sterkur turn; hinir réttlátu hlaupa í það og eru öruggir.</w:t>
      </w:r>
    </w:p>
    <w:p/>
    <w:p>
      <w:r xmlns:w="http://schemas.openxmlformats.org/wordprocessingml/2006/main">
        <w:t xml:space="preserve">2. Sálmur 34:7 - Engill Drottins setur búðir sínar í kringum þá sem óttast hann og frelsar þá.</w:t>
      </w:r>
    </w:p>
    <w:p/>
    <w:p>
      <w:r xmlns:w="http://schemas.openxmlformats.org/wordprocessingml/2006/main">
        <w:t xml:space="preserve">Nehemíabók 3:27 Á eftir þeim gerðu Tekóítar við annað stykki, gegnt turninum mikla, sem liggur út, allt að Ófelsmúrnum.</w:t>
      </w:r>
    </w:p>
    <w:p/>
    <w:p>
      <w:r xmlns:w="http://schemas.openxmlformats.org/wordprocessingml/2006/main">
        <w:t xml:space="preserve">Tekóítar gerðu við hluta af múrnum sem náði frá turninum mikla að Ófelsmúrnum.</w:t>
      </w:r>
    </w:p>
    <w:p/>
    <w:p>
      <w:r xmlns:w="http://schemas.openxmlformats.org/wordprocessingml/2006/main">
        <w:t xml:space="preserve">1: Við erum kölluð til að vera eins og Tekoítar og vinna saman að því að gera við og viðhalda samfélögum okkar.</w:t>
      </w:r>
    </w:p>
    <w:p/>
    <w:p>
      <w:r xmlns:w="http://schemas.openxmlformats.org/wordprocessingml/2006/main">
        <w:t xml:space="preserve">2: Tekoítarnir sýndu okkur að ekkert verkefni er of stórt þegar við vinnum saman.</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Matteus 18:20 - Þar sem tveir eða þrír eru saman komnir í mínu nafni, þar er ég á meðal þeirra.</w:t>
      </w:r>
    </w:p>
    <w:p/>
    <w:p>
      <w:r xmlns:w="http://schemas.openxmlformats.org/wordprocessingml/2006/main">
        <w:t xml:space="preserve">Nehemíabók 3:28 Ofan frá hestahliðinu gerðu prestarnir viðgerð, hver gegnt húsi sínu.</w:t>
      </w:r>
    </w:p>
    <w:p/>
    <w:p>
      <w:r xmlns:w="http://schemas.openxmlformats.org/wordprocessingml/2006/main">
        <w:t xml:space="preserve">Prestarnir gerðu við hestahliðið fyrir ofan.</w:t>
      </w:r>
    </w:p>
    <w:p/>
    <w:p>
      <w:r xmlns:w="http://schemas.openxmlformats.org/wordprocessingml/2006/main">
        <w:t xml:space="preserve">1. Mikilvægi þess að gera við það sem er bilað</w:t>
      </w:r>
    </w:p>
    <w:p/>
    <w:p>
      <w:r xmlns:w="http://schemas.openxmlformats.org/wordprocessingml/2006/main">
        <w:t xml:space="preserve">2. Skuldbinding prestanna við verk Guðs</w:t>
      </w:r>
    </w:p>
    <w:p/>
    <w:p>
      <w:r xmlns:w="http://schemas.openxmlformats.org/wordprocessingml/2006/main">
        <w:t xml:space="preserve">1. Matteusarguðspjall 7:12 - "Allt sem þér viljið að aðrir gjöri yður, það skuluð þér og þeim gjöra, því að þetta er lögmálið og spámennirnir."</w:t>
      </w:r>
    </w:p>
    <w:p/>
    <w:p>
      <w:r xmlns:w="http://schemas.openxmlformats.org/wordprocessingml/2006/main">
        <w:t xml:space="preserve">2. Rómverjabréfið 12:9-10 - "Látið kærleikann vera ósvikinn. Hafið andstyggð á því sem illt er, haldið fast við hið góða. Elskið hver annan með bróðurást.</w:t>
      </w:r>
    </w:p>
    <w:p/>
    <w:p>
      <w:r xmlns:w="http://schemas.openxmlformats.org/wordprocessingml/2006/main">
        <w:t xml:space="preserve">Nehemíabók 3:29 Eftir þá endurbætt Sadók Immersson gegnt húsi sínu. Eftir hann gerði einnig Semaja Sekanjason, vörður austurhliðsins, við.</w:t>
      </w:r>
    </w:p>
    <w:p/>
    <w:p>
      <w:r xmlns:w="http://schemas.openxmlformats.org/wordprocessingml/2006/main">
        <w:t xml:space="preserve">Sadók Immersson og Semaja Sekanjason gerðu við múra og hlið Jerúsalem.</w:t>
      </w:r>
    </w:p>
    <w:p/>
    <w:p>
      <w:r xmlns:w="http://schemas.openxmlformats.org/wordprocessingml/2006/main">
        <w:t xml:space="preserve">1. Mikilvægi þess að vinna saman að sameiginlegu markmiði</w:t>
      </w:r>
    </w:p>
    <w:p/>
    <w:p>
      <w:r xmlns:w="http://schemas.openxmlformats.org/wordprocessingml/2006/main">
        <w:t xml:space="preserve">2. Kraftur trúrrar þjónustu</w:t>
      </w:r>
    </w:p>
    <w:p/>
    <w:p>
      <w:r xmlns:w="http://schemas.openxmlformats.org/wordprocessingml/2006/main">
        <w:t xml:space="preserve">1. Matteus 18:20 - „Því að þar sem tveir eða þrír eru saman komnir í mínu nafni, þar er ég á meðal þeirra.</w:t>
      </w:r>
    </w:p>
    <w:p/>
    <w:p>
      <w:r xmlns:w="http://schemas.openxmlformats.org/wordprocessingml/2006/main">
        <w:t xml:space="preserve">2. Kólossubréfið 3:23 - "Hvað sem þér gerið, vinnið af heilum hug, eins og fyrir Drottin en ekki fyrir menn."</w:t>
      </w:r>
    </w:p>
    <w:p/>
    <w:p>
      <w:r xmlns:w="http://schemas.openxmlformats.org/wordprocessingml/2006/main">
        <w:t xml:space="preserve">Nehemíabók 3:30 Á eftir honum bættu Hananja Selemjason og Hanún sjötti son Salafs, annað stykki. Eftir hann bætti Mesúllam Berekjason gegnt herbergi sínu.</w:t>
      </w:r>
    </w:p>
    <w:p/>
    <w:p>
      <w:r xmlns:w="http://schemas.openxmlformats.org/wordprocessingml/2006/main">
        <w:t xml:space="preserve">Hananja, Hanún og Mesúllam gerðu við hluta af borgarmúrnum í Jerúsalem meðan Nehemía stóð í endurreisninni.</w:t>
      </w:r>
    </w:p>
    <w:p/>
    <w:p>
      <w:r xmlns:w="http://schemas.openxmlformats.org/wordprocessingml/2006/main">
        <w:t xml:space="preserve">1. Kraftur þess að vinna saman: Nám í gegnum Nehemía 3:30</w:t>
      </w:r>
    </w:p>
    <w:p/>
    <w:p>
      <w:r xmlns:w="http://schemas.openxmlformats.org/wordprocessingml/2006/main">
        <w:t xml:space="preserve">2. Byggja umfram væntingar: Greining á Nehemía 3:30</w:t>
      </w:r>
    </w:p>
    <w:p/>
    <w:p>
      <w:r xmlns:w="http://schemas.openxmlformats.org/wordprocessingml/2006/main">
        <w:t xml:space="preserve">1. Prédikarinn 4:9-12 - Tveir eru betri en einn, því þeir hafa góð laun fyrir strit sitt.</w:t>
      </w:r>
    </w:p>
    <w:p/>
    <w:p>
      <w:r xmlns:w="http://schemas.openxmlformats.org/wordprocessingml/2006/main">
        <w:t xml:space="preserve">10 Því að ef þeir falla, mun einn lyfta félaga sínum upp. En vei þeim sem er einn þegar hann fellur og hefur engan annan til að lyfta sér upp!</w:t>
      </w:r>
    </w:p>
    <w:p/>
    <w:p>
      <w:r xmlns:w="http://schemas.openxmlformats.org/wordprocessingml/2006/main">
        <w:t xml:space="preserve">11 Aftur, ef tveir liggja saman, halda þeir á sér hita, en hvernig getur einn haldið hita einn?</w:t>
      </w:r>
    </w:p>
    <w:p/>
    <w:p>
      <w:r xmlns:w="http://schemas.openxmlformats.org/wordprocessingml/2006/main">
        <w:t xml:space="preserve">12 Og þó að maður gæti sigrað einn sem er einn, tveir munu standast hann, þrefaldur strengur slitnar ekki fljótt.</w:t>
      </w:r>
    </w:p>
    <w:p/>
    <w:p>
      <w:r xmlns:w="http://schemas.openxmlformats.org/wordprocessingml/2006/main">
        <w:t xml:space="preserve">2. Kólossubréfið 3:23 - Hvað sem þú gerir, vinnið af heilum hug, eins og fyrir Drottin en ekki fyrir menn.</w:t>
      </w:r>
    </w:p>
    <w:p/>
    <w:p>
      <w:r xmlns:w="http://schemas.openxmlformats.org/wordprocessingml/2006/main">
        <w:t xml:space="preserve">Nehemíabók 3:31 Á eftir honum endurbætti Malkía gullsmiðsson á stað Nethinímanna og kaupmanna, gegnt Mífkad-hliðinu og upp á hornið.</w:t>
      </w:r>
    </w:p>
    <w:p/>
    <w:p>
      <w:r xmlns:w="http://schemas.openxmlformats.org/wordprocessingml/2006/main">
        <w:t xml:space="preserve">Þessi kafli lýsir vinnu sonar gullsmiðs við að gera við hluta borgarinnar fyrir utan hliðið á Miphkad.</w:t>
      </w:r>
    </w:p>
    <w:p/>
    <w:p>
      <w:r xmlns:w="http://schemas.openxmlformats.org/wordprocessingml/2006/main">
        <w:t xml:space="preserve">1: Guð kallar okkur til að vinna af kostgæfni og af yfirburðum í öllu sem við gerum.</w:t>
      </w:r>
    </w:p>
    <w:p/>
    <w:p>
      <w:r xmlns:w="http://schemas.openxmlformats.org/wordprocessingml/2006/main">
        <w:t xml:space="preserve">2: Við ættum að nota gjafir okkar og hæfileika til að þjóna og byggja upp samfélög okkar.</w:t>
      </w:r>
    </w:p>
    <w:p/>
    <w:p>
      <w:r xmlns:w="http://schemas.openxmlformats.org/wordprocessingml/2006/main">
        <w:t xml:space="preserve">1: Kólossubréfið 3:23-24 - Hvað sem þér gerið, vinnið af heilum hug, eins og fyrir Drottin en ekki fyrir menn, vitandi að frá Drottni munuð þér fá arfleifðina að launum. Þú ert að þjóna Drottni Kristi.</w:t>
      </w:r>
    </w:p>
    <w:p/>
    <w:p>
      <w:r xmlns:w="http://schemas.openxmlformats.org/wordprocessingml/2006/main">
        <w:t xml:space="preserve">2:1 Pétursbréf 4:10 - Þar sem hver og einn hefur fengið gjöf, notaðu hana til að þjóna hver öðrum, sem góðir ráðsmenn hinnar margvíslegu náðar Guðs.</w:t>
      </w:r>
    </w:p>
    <w:p/>
    <w:p>
      <w:r xmlns:w="http://schemas.openxmlformats.org/wordprocessingml/2006/main">
        <w:t xml:space="preserve">Nehemíabók 3:32 Og milli þess sem gengið var upp á hornið að sauðahliðinu, gerðu við gullsmiðir og kaupmenn.</w:t>
      </w:r>
    </w:p>
    <w:p/>
    <w:p>
      <w:r xmlns:w="http://schemas.openxmlformats.org/wordprocessingml/2006/main">
        <w:t xml:space="preserve">Gullsmiðirnir og kaupmennirnir gerðu við sauðahliðið milli hornsins og uppgangsins.</w:t>
      </w:r>
    </w:p>
    <w:p/>
    <w:p>
      <w:r xmlns:w="http://schemas.openxmlformats.org/wordprocessingml/2006/main">
        <w:t xml:space="preserve">1. Orðskviðirnir 28:19 Sá sem yrkir land sitt, mun hafa nóg af brauði, en sá sem eltir hégóma, mun nægja fátækt.</w:t>
      </w:r>
    </w:p>
    <w:p/>
    <w:p>
      <w:r xmlns:w="http://schemas.openxmlformats.org/wordprocessingml/2006/main">
        <w:t xml:space="preserve">2. Orðskviðirnir 16:8 Betra er lítið með réttlæti en miklar tekjur án rétts.</w:t>
      </w:r>
    </w:p>
    <w:p/>
    <w:p>
      <w:r xmlns:w="http://schemas.openxmlformats.org/wordprocessingml/2006/main">
        <w:t xml:space="preserve">1. Orðskviðirnir 27:23-24 Vertu duglegur að þekkja ástand sauða þinna og horfðu vel til nautgripa þinna. Því að auður er ekki að eilífu, og stendur kórónan frá kyni til kyns?</w:t>
      </w:r>
    </w:p>
    <w:p/>
    <w:p>
      <w:r xmlns:w="http://schemas.openxmlformats.org/wordprocessingml/2006/main">
        <w:t xml:space="preserve">2. Prédikarinn 11:1-2 Varpið brauði þínu á vötnin, því að eftir marga daga munt þú finna það. Gefðu sjö skammt og einnig átta; því að þú veist ekki, hvað illt mun verða á jörðinni.</w:t>
      </w:r>
    </w:p>
    <w:p/>
    <w:p>
      <w:r xmlns:w="http://schemas.openxmlformats.org/wordprocessingml/2006/main">
        <w:t xml:space="preserve">Nehemía kafli 4 fjallar um andstöðu og áskoranir sem Nehemía og smiðirnir standa frammi fyrir þegar þeir halda áfram vinnu við að endurreisa múra Jerúsalem. Í kaflanum er lögð áhersla á þrautseigju þeirra, bæn og aðferðir til að yfirstíga hindranir.</w:t>
      </w:r>
    </w:p>
    <w:p/>
    <w:p>
      <w:r xmlns:w="http://schemas.openxmlformats.org/wordprocessingml/2006/main">
        <w:t xml:space="preserve">1. málsgrein: Kaflinn byrjar á því að lýsa því hvernig Sanballat, Tobía og aðrir óvinir Ísraels verða reiðir við að heyra um framfarir í endurreisn múranna. Þeir hæðast að og ráðast á Nehemía og smiðirnir (Nehemía 4:1-3).</w:t>
      </w:r>
    </w:p>
    <w:p/>
    <w:p>
      <w:r xmlns:w="http://schemas.openxmlformats.org/wordprocessingml/2006/main">
        <w:t xml:space="preserve">2. málsgrein: Frásögnin beinist að því hvernig Nehemía bregst við andstöðunni. Hann biður til Guðs um styrk og setur vörður til að verjast árásum. Hann hvetur fólkið til að halda áfram starfi sínu af einurð (Nehemía 4:4-9).</w:t>
      </w:r>
    </w:p>
    <w:p/>
    <w:p>
      <w:r xmlns:w="http://schemas.openxmlformats.org/wordprocessingml/2006/main">
        <w:t xml:space="preserve">Þriðja málsgrein: Frásögnin sýnir hvernig hótanir aukast og valda ótta meðal starfsmanna. Nehemía skipuleggur stefnu þar sem helmingur þeirra tekur þátt í byggingu á meðan aðrir standa vörð með vopn til verndar (Nehemía 4:10-15).</w:t>
      </w:r>
    </w:p>
    <w:p/>
    <w:p>
      <w:r xmlns:w="http://schemas.openxmlformats.org/wordprocessingml/2006/main">
        <w:t xml:space="preserve">4. málsgrein: Frásögninni lýkur með áminningu Nehemía til fólksins um að Guð berjist fyrir það. Hann hvetur þá til að vera ekki hræddir en treysta þess í stað á frelsun Guðs þegar þeir halda áfram starfi sínu (Nehemía 4:16-23).</w:t>
      </w:r>
    </w:p>
    <w:p/>
    <w:p>
      <w:r xmlns:w="http://schemas.openxmlformats.org/wordprocessingml/2006/main">
        <w:t xml:space="preserve">Í stuttu máli lýsir fjórði kafli Nehemía andstöðuna og seiglu sem varð við endurreisn endurreisnar múra Jerúsalem. Að undirstrika fjandskap sem birtist með mótspyrnu og staðfestu sem næst með bæn. Að minnast á stefnumótun sem gerð var til verndar, og sýnt að treysta á guðlega íhlutun, útfærslu sem táknar þrautseigju og staðfestingu varðandi endurreisn í átt að endurreisn testamenti sem sýnir skuldbindingu til að heiðra sáttmálasamband milli skapara-Guðs og útvaliðs fólks-Ísraels</w:t>
      </w:r>
    </w:p>
    <w:p/>
    <w:p>
      <w:r xmlns:w="http://schemas.openxmlformats.org/wordprocessingml/2006/main">
        <w:t xml:space="preserve">Nehemíabók 4:1 En þegar Sanballat heyrði, að vér hefðum reist múrinn, reiddist hann, varð mjög reiður og háði Gyðinga.</w:t>
      </w:r>
    </w:p>
    <w:p/>
    <w:p>
      <w:r xmlns:w="http://schemas.openxmlformats.org/wordprocessingml/2006/main">
        <w:t xml:space="preserve">Bygging múrsins varð til þess að Sanballat varð reiður og hæðist að gyðingum.</w:t>
      </w:r>
    </w:p>
    <w:p/>
    <w:p>
      <w:r xmlns:w="http://schemas.openxmlformats.org/wordprocessingml/2006/main">
        <w:t xml:space="preserve">1. Að sigrast á andstöðu í mótlæti</w:t>
      </w:r>
    </w:p>
    <w:p/>
    <w:p>
      <w:r xmlns:w="http://schemas.openxmlformats.org/wordprocessingml/2006/main">
        <w:t xml:space="preserve">2. Mikilvægi þrautseigju</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Jakobsbréfið 1:2-4 - "Talið á hreina gleði, bræður mínir og systur, í hvert sinn sem þið lendið í margs konar prófraunum, því að þið vitið að prófraun trúar ykkar leiðir af sér þrautseigju. Látið þrautseigjuna ljúka verki sínu svo að þið verðið þroskaður og heill, skortir ekki neitt."</w:t>
      </w:r>
    </w:p>
    <w:p/>
    <w:p>
      <w:r xmlns:w="http://schemas.openxmlformats.org/wordprocessingml/2006/main">
        <w:t xml:space="preserve">Nehemíabók 4:2 Og hann talaði fyrir bræðrum sínum og her Samaríu og sagði: ,,Hvað gera þessir veiku Gyðingar? munu þeir styrkja sig? munu þeir fórna? munu þeir enda á einum degi? munu þeir endurlífga steinana úr ruslhrúgunum, sem brennt er?</w:t>
      </w:r>
    </w:p>
    <w:p/>
    <w:p>
      <w:r xmlns:w="http://schemas.openxmlformats.org/wordprocessingml/2006/main">
        <w:t xml:space="preserve">Nehemía spurði hvers vegna Gyðingar reyndu það erfiða verkefni að endurreisa múrinn þegar þeir væru svo veikir og máttlausir.</w:t>
      </w:r>
    </w:p>
    <w:p/>
    <w:p>
      <w:r xmlns:w="http://schemas.openxmlformats.org/wordprocessingml/2006/main">
        <w:t xml:space="preserve">1. Guð er fær um að framkvæma hið ómögulega</w:t>
      </w:r>
    </w:p>
    <w:p/>
    <w:p>
      <w:r xmlns:w="http://schemas.openxmlformats.org/wordprocessingml/2006/main">
        <w:t xml:space="preserve">2. Treystu á styrk og ráðstöfun Drottins</w:t>
      </w:r>
    </w:p>
    <w:p/>
    <w:p>
      <w:r xmlns:w="http://schemas.openxmlformats.org/wordprocessingml/2006/main">
        <w:t xml:space="preserve">1. Jesaja 40:29 - Hann gefur hinum þreytu vald; og þeim sem engan mátt hafa eykur hann styrk.</w:t>
      </w:r>
    </w:p>
    <w:p/>
    <w:p>
      <w:r xmlns:w="http://schemas.openxmlformats.org/wordprocessingml/2006/main">
        <w:t xml:space="preserve">2. Filippíbréfið 4:13 - Allt get ég gert fyrir Krist, sem styrkir mig.</w:t>
      </w:r>
    </w:p>
    <w:p/>
    <w:p>
      <w:r xmlns:w="http://schemas.openxmlformats.org/wordprocessingml/2006/main">
        <w:t xml:space="preserve">Nehemíabók 4:3 En Tobía Ammóníti var hjá honum, og hann sagði: "Jafnvel það, sem þeir byggja, ef refur fer upp, mun hann brjóta niður steinvegginn þeirra."</w:t>
      </w:r>
    </w:p>
    <w:p/>
    <w:p>
      <w:r xmlns:w="http://schemas.openxmlformats.org/wordprocessingml/2006/main">
        <w:t xml:space="preserve">Ammónítinn Tobía var að reyna að letja Nehemía frá því að endurbyggja múrinn.</w:t>
      </w:r>
    </w:p>
    <w:p/>
    <w:p>
      <w:r xmlns:w="http://schemas.openxmlformats.org/wordprocessingml/2006/main">
        <w:t xml:space="preserve">1: Guð mun alltaf veita styrk og leiðsögn þegar hann stendur frammi fyrir andstöðu.</w:t>
      </w:r>
    </w:p>
    <w:p/>
    <w:p>
      <w:r xmlns:w="http://schemas.openxmlformats.org/wordprocessingml/2006/main">
        <w:t xml:space="preserve">2: Umkringdu þig fólki sem mun hvetja þig og styðja í starfi þínu.</w:t>
      </w:r>
    </w:p>
    <w:p/>
    <w:p>
      <w:r xmlns:w="http://schemas.openxmlformats.org/wordprocessingml/2006/main">
        <w:t xml:space="preserve">1:2 Korintubréf 12:9-10, "Og hann sagði við mig: Náð mín nægir þér, því að styrkur minn fullkomnast í veikleika. Þess vegna vil ég gjarnan hrósa mér af veikleika mínum, svo að kraftur Krists megi hvíldu á mér."</w:t>
      </w:r>
    </w:p>
    <w:p/>
    <w:p>
      <w:r xmlns:w="http://schemas.openxmlformats.org/wordprocessingml/2006/main">
        <w:t xml:space="preserve">2: Jesaja 40:28-31, „Hefur þú ekki vitað, hefur þú ekki heyrt, að hinn eilífi Guð, Drottinn, skapari endimarka jarðarinnar, þreytist ekki og þreytist ekki? skilningur. Hann gefur krafti hinum þreytu, og þeim sem engan mátt hafa hann eykur kraftinn. Jafnvel unglingarnir munu þreytast og þreytast, og ungmennin munu falla, en þeir sem vænta Drottins munu endurnýja kraft sinn. munu rísa upp með vængjum eins og ernir, þeir munu hlaupa og þreytast ekki, og þeir munu ganga og ekki þreytast."</w:t>
      </w:r>
    </w:p>
    <w:p/>
    <w:p>
      <w:r xmlns:w="http://schemas.openxmlformats.org/wordprocessingml/2006/main">
        <w:t xml:space="preserve">Nehemíabók 4:4 Heyr, ó Guð vor! því að vér erum fyrirlitnir, og snúið svívirðingum þeirra á höfuð þeirra og gerið þá að herfangi í landi herleiðingarinnar.</w:t>
      </w:r>
    </w:p>
    <w:p/>
    <w:p>
      <w:r xmlns:w="http://schemas.openxmlformats.org/wordprocessingml/2006/main">
        <w:t xml:space="preserve">Nehemía kallar á Guð að snúa svívirðingum óvina sinna aftur yfir þá og gera þá að bráð í landi útlegðarinnar.</w:t>
      </w:r>
    </w:p>
    <w:p/>
    <w:p>
      <w:r xmlns:w="http://schemas.openxmlformats.org/wordprocessingml/2006/main">
        <w:t xml:space="preserve">1. Að breyta háðungum óvina okkar í lofgjörð</w:t>
      </w:r>
    </w:p>
    <w:p/>
    <w:p>
      <w:r xmlns:w="http://schemas.openxmlformats.org/wordprocessingml/2006/main">
        <w:t xml:space="preserve">2. Frá fyrirlitnum til sigurs: Guð okkar er lausnari okkar</w:t>
      </w:r>
    </w:p>
    <w:p/>
    <w:p>
      <w:r xmlns:w="http://schemas.openxmlformats.org/wordprocessingml/2006/main">
        <w:t xml:space="preserve">1. Sálmur 44:5 Með þér munum vér hrekja óvini okkar niður, fyrir nafn þitt munum vér troða þá undir þá sem rísa gegn okkur.</w:t>
      </w:r>
    </w:p>
    <w:p/>
    <w:p>
      <w:r xmlns:w="http://schemas.openxmlformats.org/wordprocessingml/2006/main">
        <w:t xml:space="preserve">2. Jesaja 54:17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Nehemíabók 4:5 Og hyl ekki misgjörð þeirra, og lát ekki synd þeirra afmást fyrir þér, því að þeir hafa reitt þig til reiði frammi fyrir smiðunum.</w:t>
      </w:r>
    </w:p>
    <w:p/>
    <w:p>
      <w:r xmlns:w="http://schemas.openxmlformats.org/wordprocessingml/2006/main">
        <w:t xml:space="preserve">Nehemía varar Guð við að fyrirgefa óvinum fólksins vegna þess að þeir hafa reitt Guð til reiði.</w:t>
      </w:r>
    </w:p>
    <w:p/>
    <w:p>
      <w:r xmlns:w="http://schemas.openxmlformats.org/wordprocessingml/2006/main">
        <w:t xml:space="preserve">1. Hættan á að ögra Drottni - Nehemía 4:5</w:t>
      </w:r>
    </w:p>
    <w:p/>
    <w:p>
      <w:r xmlns:w="http://schemas.openxmlformats.org/wordprocessingml/2006/main">
        <w:t xml:space="preserve">2. Nauðsyn réttlætisins - Nehemía 4:14</w:t>
      </w:r>
    </w:p>
    <w:p/>
    <w:p>
      <w:r xmlns:w="http://schemas.openxmlformats.org/wordprocessingml/2006/main">
        <w:t xml:space="preserve">1. Orðskviðirnir 17:15 - "Sá sem réttlætir óguðlega og sakfellir hina réttlátu, þeir eru báðir jafnir Drottni viðurstyggð."</w:t>
      </w:r>
    </w:p>
    <w:p/>
    <w:p>
      <w:r xmlns:w="http://schemas.openxmlformats.org/wordprocessingml/2006/main">
        <w:t xml:space="preserve">2. Rómverjabréfið 12:19 - "Hefndu aldrei þína eigin, elskaðir, heldur hafðu rúm fyrir reiði Guðs, því ritað er: Mín er hefndin, ég mun gjalda, segir Drottinn."</w:t>
      </w:r>
    </w:p>
    <w:p/>
    <w:p>
      <w:r xmlns:w="http://schemas.openxmlformats.org/wordprocessingml/2006/main">
        <w:t xml:space="preserve">Nehemíabók 4:6 Þannig byggðum vér múrinn. og allur múrinn var sameinaður hálfum hans, því að fólkið hafði hug á að vinna.</w:t>
      </w:r>
    </w:p>
    <w:p/>
    <w:p>
      <w:r xmlns:w="http://schemas.openxmlformats.org/wordprocessingml/2006/main">
        <w:t xml:space="preserve">Ísraelsmenn unnu saman að endurreisn múrsins í Jerúsalem og því var lokið á miðri leið.</w:t>
      </w:r>
    </w:p>
    <w:p/>
    <w:p>
      <w:r xmlns:w="http://schemas.openxmlformats.org/wordprocessingml/2006/main">
        <w:t xml:space="preserve">1. Kraftur þess að vinna saman - Nehemía 4:6</w:t>
      </w:r>
    </w:p>
    <w:p/>
    <w:p>
      <w:r xmlns:w="http://schemas.openxmlformats.org/wordprocessingml/2006/main">
        <w:t xml:space="preserve">2. Gildi þrautseigju - Nehemía 4:6</w:t>
      </w:r>
    </w:p>
    <w:p/>
    <w:p>
      <w:r xmlns:w="http://schemas.openxmlformats.org/wordprocessingml/2006/main">
        <w:t xml:space="preserve">1. Filippíbréfið 4:13 - "Allt get ég gert fyrir Krist, sem styrkir mig."</w:t>
      </w:r>
    </w:p>
    <w:p/>
    <w:p>
      <w:r xmlns:w="http://schemas.openxmlformats.org/wordprocessingml/2006/main">
        <w:t xml:space="preserve">2. Prédikarinn 4:12 - "Og ef einn ber sigur úr býtum, munu tveir standa gegn honum, og þríþætt strengur slitnar ekki í skyndi."</w:t>
      </w:r>
    </w:p>
    <w:p/>
    <w:p>
      <w:r xmlns:w="http://schemas.openxmlformats.org/wordprocessingml/2006/main">
        <w:t xml:space="preserve">Nehemíabók 4:7 En svo bar við, að þegar Sanballat og Tobía, Arabar, Ammónítar og Asdódítar heyrðu, að múrar Jerúsalem væru reistir, og brotin tóku að stöðvast, þá voru mjög reiðir,</w:t>
      </w:r>
    </w:p>
    <w:p/>
    <w:p>
      <w:r xmlns:w="http://schemas.openxmlformats.org/wordprocessingml/2006/main">
        <w:t xml:space="preserve">Þegar Sanballat, Tobía, Arabar, Ammónítar og Asdódítar fréttu að verið væri að endurreisa múra Jerúsalem og lagfæra brotin, urðu þeir mjög reiðir.</w:t>
      </w:r>
    </w:p>
    <w:p/>
    <w:p>
      <w:r xmlns:w="http://schemas.openxmlformats.org/wordprocessingml/2006/main">
        <w:t xml:space="preserve">1. Fólk Guðs mun mæta andstöðu þegar það gerir vilja hans.</w:t>
      </w:r>
    </w:p>
    <w:p/>
    <w:p>
      <w:r xmlns:w="http://schemas.openxmlformats.org/wordprocessingml/2006/main">
        <w:t xml:space="preserve">2. Ekki láta hugfallast þegar þú mætir andstöðu fyrir að gera það sem er rétt.</w:t>
      </w:r>
    </w:p>
    <w:p/>
    <w:p>
      <w:r xmlns:w="http://schemas.openxmlformats.org/wordprocessingml/2006/main">
        <w:t xml:space="preserve">1. Efesusbréfið 6:10-13 Að lokum, verið sterkir í Drottni og í krafti máttar hans. Klæddu þig í alvæpni Guðs, svo að þú getir staðist fyrirætlanir djöfulsins. Því að við glímum ekki við hold og blóð, heldur við valdhafa, við yfirvöld, við alheimsveldin yfir þessu núverandi myrkri, við andleg öfl hins illa á himnum.</w:t>
      </w:r>
    </w:p>
    <w:p/>
    <w:p>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p>
      <w:r xmlns:w="http://schemas.openxmlformats.org/wordprocessingml/2006/main">
        <w:t xml:space="preserve">Nehemíabók 4:8 Og þeir gjörðu samsæri um að koma og berjast við Jerúsalem og hindra hana.</w:t>
      </w:r>
    </w:p>
    <w:p/>
    <w:p>
      <w:r xmlns:w="http://schemas.openxmlformats.org/wordprocessingml/2006/main">
        <w:t xml:space="preserve">Óvinir Jerúsalem gerðu samsæri um að berjast gegn henni og hindra hana.</w:t>
      </w:r>
    </w:p>
    <w:p/>
    <w:p>
      <w:r xmlns:w="http://schemas.openxmlformats.org/wordprocessingml/2006/main">
        <w:t xml:space="preserve">1. Kraftur einingarinnar í mótspyrnu</w:t>
      </w:r>
    </w:p>
    <w:p/>
    <w:p>
      <w:r xmlns:w="http://schemas.openxmlformats.org/wordprocessingml/2006/main">
        <w:t xml:space="preserve">2. Að sigrast á mótlæti í andstöðu</w:t>
      </w:r>
    </w:p>
    <w:p/>
    <w:p>
      <w:r xmlns:w="http://schemas.openxmlformats.org/wordprocessingml/2006/main">
        <w:t xml:space="preserve">1. Prédikarinn 4:9-12 (Tveir eru betri en einn, því að þeir hafa góð laun fyrir erfiði sitt. Því að ef þeir falla, mun sá lyfta náunga sínum upp, en vei þeim, sem er einn, þegar hann fellur, því Hann hefur engan annan til að hjálpa sér upp.Enn, ef tveir liggja saman, þá verða þeir heitir, en hvernig getur einn verið heitur einn? Og ef einn sigrar gegn honum, munu tveir standa gegn honum, og þrískiptur strengur slitnar ekki fljótt. )</w:t>
      </w:r>
    </w:p>
    <w:p/>
    <w:p>
      <w:r xmlns:w="http://schemas.openxmlformats.org/wordprocessingml/2006/main">
        <w:t xml:space="preserve">2. Efesusbréfið 6:10-13 (Að lokum, bræður mínir, verið sterkir í Drottni og í krafti máttar hans. Íklæddu þig alvæpni Guðs, svo að þér getið staðist brögð djöfulsins. Því að vér berjumst ekki við hold og blóð, heldur við tign, gegn völdum, við höfðingja myrkurs þessa heims, við andlega illsku á hæðum. Takið því til yðar alvæpni Guðs, svo að þér getið staðist. á vonda degi og eftir að hafa gert allt, standast.)</w:t>
      </w:r>
    </w:p>
    <w:p/>
    <w:p>
      <w:r xmlns:w="http://schemas.openxmlformats.org/wordprocessingml/2006/main">
        <w:t xml:space="preserve">Nehemíabók 4:9 En vér báðum til Guðs vors og vöktum gegn þeim dag og nótt vegna þeirra.</w:t>
      </w:r>
    </w:p>
    <w:p/>
    <w:p>
      <w:r xmlns:w="http://schemas.openxmlformats.org/wordprocessingml/2006/main">
        <w:t xml:space="preserve">Við báðum til Guðs um vernd og héldum vakandi vakt fyrir óvinum okkar.</w:t>
      </w:r>
    </w:p>
    <w:p/>
    <w:p>
      <w:r xmlns:w="http://schemas.openxmlformats.org/wordprocessingml/2006/main">
        <w:t xml:space="preserve">1. Kraftur bænarinnar: Hvers vegna ættum við að biðja um vernd</w:t>
      </w:r>
    </w:p>
    <w:p/>
    <w:p>
      <w:r xmlns:w="http://schemas.openxmlformats.org/wordprocessingml/2006/main">
        <w:t xml:space="preserve">2. Mikilvægi árvekni: Hvers vegna ættum við alltaf að vera vakandi</w:t>
      </w:r>
    </w:p>
    <w:p/>
    <w:p>
      <w:r xmlns:w="http://schemas.openxmlformats.org/wordprocessingml/2006/main">
        <w:t xml:space="preserve">1. 1. Pétursbréf 5:8, "Vertu edrú, vertu vakandi, því að andstæðingur yðar djöfullinn gengur um eins og öskrandi ljón og leitar að hverjum hann megi eta."</w:t>
      </w:r>
    </w:p>
    <w:p/>
    <w:p>
      <w:r xmlns:w="http://schemas.openxmlformats.org/wordprocessingml/2006/main">
        <w:t xml:space="preserve">2. Sálmur 27:1, "Drottinn er ljós mitt og hjálpræði, hvern á ég að óttast? Drottinn er styrkur lífs míns, hvern á ég að óttast?"</w:t>
      </w:r>
    </w:p>
    <w:p/>
    <w:p>
      <w:r xmlns:w="http://schemas.openxmlformats.org/wordprocessingml/2006/main">
        <w:t xml:space="preserve">Nehemíabók 4:10 Þá sagði Júda: ,,Kraftur byrðarberanna er horfinn og mikið rusl er. svo að við getum ekki reist múrinn.</w:t>
      </w:r>
    </w:p>
    <w:p/>
    <w:p>
      <w:r xmlns:w="http://schemas.openxmlformats.org/wordprocessingml/2006/main">
        <w:t xml:space="preserve">Júdamenn voru orðnir of veikburða til að halda áfram að reisa múrinn og mikið rusl var á leiðinni.</w:t>
      </w:r>
    </w:p>
    <w:p/>
    <w:p>
      <w:r xmlns:w="http://schemas.openxmlformats.org/wordprocessingml/2006/main">
        <w:t xml:space="preserve">1. Styrkur trúarinnar: Að sigrast á hindrunum á erfiðum tímum</w:t>
      </w:r>
    </w:p>
    <w:p/>
    <w:p>
      <w:r xmlns:w="http://schemas.openxmlformats.org/wordprocessingml/2006/main">
        <w:t xml:space="preserve">2. Þrautseigja í gegnum mótlæti: Vinna hörðum höndum þrátt fyrir áföll</w:t>
      </w:r>
    </w:p>
    <w:p/>
    <w:p>
      <w:r xmlns:w="http://schemas.openxmlformats.org/wordprocessingml/2006/main">
        <w:t xml:space="preserve">1. Jakobsbréfið 1:2-4 - Teljið það gleði, bræður mínir, þegar þið lendið í margvíslegum prófraunum, því að þið vitið að prófun trúar ykkar leiðir til staðfestu.</w:t>
      </w:r>
    </w:p>
    <w:p/>
    <w:p>
      <w:r xmlns:w="http://schemas.openxmlformats.org/wordprocessingml/2006/main">
        <w:t xml:space="preserve">2. Filippíbréfið 4:13 - Allt get ég gert fyrir hann sem styrkir mig.</w:t>
      </w:r>
    </w:p>
    <w:p/>
    <w:p>
      <w:r xmlns:w="http://schemas.openxmlformats.org/wordprocessingml/2006/main">
        <w:t xml:space="preserve">Nehemíabók 4:11 Og andstæðingar vorir sögðu: ,,Þeir munu ekki vita það og ekki sjá, fyrr en vér komum mitt á meðal þeirra og drepum þá og stöðvum verkið.</w:t>
      </w:r>
    </w:p>
    <w:p/>
    <w:p>
      <w:r xmlns:w="http://schemas.openxmlformats.org/wordprocessingml/2006/main">
        <w:t xml:space="preserve">Óvinir Ísraelsmanna hótuðu að koma og stöðva endurreisn múra Jerúsalem.</w:t>
      </w:r>
    </w:p>
    <w:p/>
    <w:p>
      <w:r xmlns:w="http://schemas.openxmlformats.org/wordprocessingml/2006/main">
        <w:t xml:space="preserve">1. Vertu tilbúinn fyrir andstöðu og áskoranir í lífinu, en gefðu aldrei upp markmiðum þínum.</w:t>
      </w:r>
    </w:p>
    <w:p/>
    <w:p>
      <w:r xmlns:w="http://schemas.openxmlformats.org/wordprocessingml/2006/main">
        <w:t xml:space="preserve">2. Með trú og ákveðni geturðu yfirstigið hvaða hindrun sem er.</w:t>
      </w:r>
    </w:p>
    <w:p/>
    <w:p>
      <w:r xmlns:w="http://schemas.openxmlformats.org/wordprocessingml/2006/main">
        <w:t xml:space="preserve">1. Jakobsbréfið 1:2-4 - Teljið það gleði, bræður mínir, þegar þið lendið í margvíslegum prófraunum, því að þið vitið að prófun trúar ykkar leiðir til staðfestu.</w:t>
      </w:r>
    </w:p>
    <w:p/>
    <w:p>
      <w:r xmlns:w="http://schemas.openxmlformats.org/wordprocessingml/2006/main">
        <w:t xml:space="preserve">2. 1. Korintubréf 16:13 - Verið vakandi, staðfastir í trúnni, hagið ykkur eins og menn, verið sterkir.</w:t>
      </w:r>
    </w:p>
    <w:p/>
    <w:p>
      <w:r xmlns:w="http://schemas.openxmlformats.org/wordprocessingml/2006/main">
        <w:t xml:space="preserve">Nehemíabók 4:12 Og svo bar við, að þegar Gyðingarnir, sem bjuggu hjá þeim, komu, sögðu þeir við oss tíu sinnum: ,Alls staðar, þaðan sem þér snúið aftur til okkar, munu þeir koma yfir yður.</w:t>
      </w:r>
    </w:p>
    <w:p/>
    <w:p>
      <w:r xmlns:w="http://schemas.openxmlformats.org/wordprocessingml/2006/main">
        <w:t xml:space="preserve">Gyðingar voru varaðir við því að óvinir þeirra myndu ráðast á þá úr öllum áttum ef þeir reyndu að snúa aftur til heimalands síns.</w:t>
      </w:r>
    </w:p>
    <w:p/>
    <w:p>
      <w:r xmlns:w="http://schemas.openxmlformats.org/wordprocessingml/2006/main">
        <w:t xml:space="preserve">1. „Vertu djörf í andstöðunni“</w:t>
      </w:r>
    </w:p>
    <w:p/>
    <w:p>
      <w:r xmlns:w="http://schemas.openxmlformats.org/wordprocessingml/2006/main">
        <w:t xml:space="preserve">2. „Guð gefur okkur styrk á erfiðum tímum“</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Nehemíabók 4:13 Fyrir því setti ég á lægstu stöðum bak við múrinn og á hærri stöðum, ég setti fólkið eftir ættum þeirra með sverðum þeirra, spjótum og bogum.</w:t>
      </w:r>
    </w:p>
    <w:p/>
    <w:p>
      <w:r xmlns:w="http://schemas.openxmlformats.org/wordprocessingml/2006/main">
        <w:t xml:space="preserve">Nehemíabúar fengu fyrirmæli um að verja borgarmúrana fyrir árásarmönnum sínum með því að koma sér fyrir á hernaðarlegum stöðum með vopn sín.</w:t>
      </w:r>
    </w:p>
    <w:p/>
    <w:p>
      <w:r xmlns:w="http://schemas.openxmlformats.org/wordprocessingml/2006/main">
        <w:t xml:space="preserve">1. Kraftur undirbúnings: Hvernig fólk Nehemía varðist borgarmúrana</w:t>
      </w:r>
    </w:p>
    <w:p/>
    <w:p>
      <w:r xmlns:w="http://schemas.openxmlformats.org/wordprocessingml/2006/main">
        <w:t xml:space="preserve">2. Vinnum saman: Rannsókn á forystu Nehemía</w:t>
      </w:r>
    </w:p>
    <w:p/>
    <w:p>
      <w:r xmlns:w="http://schemas.openxmlformats.org/wordprocessingml/2006/main">
        <w:t xml:space="preserve">1. Orðskviðirnir 21:5 - Áætlanir hinna duglegu leiða vissulega til gnægðs, en hver sem flýtir sér kemur aðeins til fátæktar.</w:t>
      </w:r>
    </w:p>
    <w:p/>
    <w:p>
      <w:r xmlns:w="http://schemas.openxmlformats.org/wordprocessingml/2006/main">
        <w:t xml:space="preserve">2. 2. Korintubréf 10:4-5 - Því að vopn hernaðar okkar eru ekki af holdi heldur hafa guðlegan kraft til að eyða vígi. Við eyðileggjum rök og allar háleitar skoðanir sem vakna eru gegn þekkingunni á Guði og tökum hverja hugsun til fanga til að hlýða Kristi.</w:t>
      </w:r>
    </w:p>
    <w:p/>
    <w:p>
      <w:r xmlns:w="http://schemas.openxmlformats.org/wordprocessingml/2006/main">
        <w:t xml:space="preserve">Nehemíabók 4:14 Og ég leit á, stóð upp og sagði við tignarmennina og höfðingjana og aðra lýðinn: "Verið ekki hræddir við þá. Minnist Drottins, sem er mikill og ógnvekjandi, og berjist. fyrir bræður yðar, sonu yðar og dætur yðar, konur yðar og hús yðar.</w:t>
      </w:r>
    </w:p>
    <w:p/>
    <w:p>
      <w:r xmlns:w="http://schemas.openxmlformats.org/wordprocessingml/2006/main">
        <w:t xml:space="preserve">Nehemía hvetur fólkið til að óttast ekki óvini sína og berjast fyrir ástvini sína og minnir þá á að minnast mikilleika og skelfingar Drottins.</w:t>
      </w:r>
    </w:p>
    <w:p/>
    <w:p>
      <w:r xmlns:w="http://schemas.openxmlformats.org/wordprocessingml/2006/main">
        <w:t xml:space="preserve">1: Vertu ekki hræddur við óvini þína, því að Drottinn er meiri og máttugari en allt sem þeir geta gert.</w:t>
      </w:r>
    </w:p>
    <w:p/>
    <w:p>
      <w:r xmlns:w="http://schemas.openxmlformats.org/wordprocessingml/2006/main">
        <w:t xml:space="preserve">2: Gleym aldrei mikilleika og skelfingu Drottins. Hann getur hjálpað þér að berjast fyrir fjölskyldu þína og heimili þitt.</w:t>
      </w:r>
    </w:p>
    <w:p/>
    <w:p>
      <w:r xmlns:w="http://schemas.openxmlformats.org/wordprocessingml/2006/main">
        <w:t xml:space="preserve">1:5 Mósebók 3:22 - Þú skalt ekki óttast þá, því að það er Drottinn, Guð þinn, sem berst fyrir þig.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Nehemíabók 4:15 Og svo bar við, er óvinir vorir heyrðu, að oss var vitað, og Guð hafði gjört ráð þeirra að engu, þá snerum vér allir aftur til múrsins, hver og einn til verks síns.</w:t>
      </w:r>
    </w:p>
    <w:p/>
    <w:p>
      <w:r xmlns:w="http://schemas.openxmlformats.org/wordprocessingml/2006/main">
        <w:t xml:space="preserve">Óvinir Ísraelsmanna heyrðu að áformum þeirra hefði verið stöðvað af Guði og fólkið sneri aftur til vinnu sinnar á veggnum.</w:t>
      </w:r>
    </w:p>
    <w:p/>
    <w:p>
      <w:r xmlns:w="http://schemas.openxmlformats.org/wordprocessingml/2006/main">
        <w:t xml:space="preserve">1. Kraftur Guðs: Hvernig ekkert getur staðið gegn vilja hans</w:t>
      </w:r>
    </w:p>
    <w:p/>
    <w:p>
      <w:r xmlns:w="http://schemas.openxmlformats.org/wordprocessingml/2006/main">
        <w:t xml:space="preserve">2. Þrautseigja í starfi okkar þrátt fyrir andstöðu</w:t>
      </w:r>
    </w:p>
    <w:p/>
    <w:p>
      <w:r xmlns:w="http://schemas.openxmlformats.org/wordprocessingml/2006/main">
        <w:t xml:space="preserve">1. Jesaja 43:13 "Jafnvel frá eilífð er ég hann. Enginn getur frelsað úr hendi minni. Þegar ég bregðast við, hver getur snúið því við?"</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Nehemíabók 4:16 Og upp frá því bar svo við, að helmingur þjóna minna vann verkið, en hinn helmingur þeirra hélt bæði á spjótum, skjöldu, boga og vígamönnum. og höfðingjarnir voru á bak við allt Júda hús.</w:t>
      </w:r>
    </w:p>
    <w:p/>
    <w:p>
      <w:r xmlns:w="http://schemas.openxmlformats.org/wordprocessingml/2006/main">
        <w:t xml:space="preserve">1: Við verðum að vera tilbúin fyrir allt mótlæti sem verður á vegi okkar og vera fús til að verja okkur sjálf og trú okkar.</w:t>
      </w:r>
    </w:p>
    <w:p/>
    <w:p>
      <w:r xmlns:w="http://schemas.openxmlformats.org/wordprocessingml/2006/main">
        <w:t xml:space="preserve">2: Við verðum að vera sterk í sannfæringu okkar og vera fús til að leggja okkur fram við að vernda það sem okkur þykir vænt um.</w:t>
      </w:r>
    </w:p>
    <w:p/>
    <w:p>
      <w:r xmlns:w="http://schemas.openxmlformats.org/wordprocessingml/2006/main">
        <w:t xml:space="preserve">1:Efesusbréfið 6:13, Takið því alvæpni Guðs, svo að þér getið staðist á hinum vonda degi og, eftir að hafa lokið öllu, staðið staðfastir.</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Nehemíabók 4:17 Þeir, sem byggðu á múrnum, og þeir, sem báru byrðar, með þeim, sem hlaðið voru, unnu hver með annarri hendinni við verkið og hélt með hinni hendinni á vopn.</w:t>
      </w:r>
    </w:p>
    <w:p/>
    <w:p>
      <w:r xmlns:w="http://schemas.openxmlformats.org/wordprocessingml/2006/main">
        <w:t xml:space="preserve">Íbúar Jerúsalem unnu saman að því að endurreisa múrinn, en héldu samt vopnum sínum við höndina.</w:t>
      </w:r>
    </w:p>
    <w:p/>
    <w:p>
      <w:r xmlns:w="http://schemas.openxmlformats.org/wordprocessingml/2006/main">
        <w:t xml:space="preserve">1. Styrkur einingarinnar: Að vinna saman á meðan verið er að undirbúa hvað sem er.</w:t>
      </w:r>
    </w:p>
    <w:p/>
    <w:p>
      <w:r xmlns:w="http://schemas.openxmlformats.org/wordprocessingml/2006/main">
        <w:t xml:space="preserve">2. Kraftur undirbúnings: Tilbúinn fyrir hvaða tilefni sem er.</w:t>
      </w:r>
    </w:p>
    <w:p/>
    <w:p>
      <w:r xmlns:w="http://schemas.openxmlformats.org/wordprocessingml/2006/main">
        <w:t xml:space="preserve">1. Prédikarinn 4:12 - "Og ef einn ber sigur úr býtum, munu tveir standa gegn honum, og þrefaldur strengur slitnar ekki í skyndi."</w:t>
      </w:r>
    </w:p>
    <w:p/>
    <w:p>
      <w:r xmlns:w="http://schemas.openxmlformats.org/wordprocessingml/2006/main">
        <w:t xml:space="preserve">2. Rómverjabréfið 12:18 - "Ef það er mögulegt, lifðu í friði með öllum mönnum, svo mikið sem í yður liggur."</w:t>
      </w:r>
    </w:p>
    <w:p/>
    <w:p>
      <w:r xmlns:w="http://schemas.openxmlformats.org/wordprocessingml/2006/main">
        <w:t xml:space="preserve">Nehemíabók 4:18 Fyrir smiðirnir hafði hver sitt sverð gyrt við hlið sér og reist svo. Og sá, sem lúðrablásið, var hjá mér.</w:t>
      </w:r>
    </w:p>
    <w:p/>
    <w:p>
      <w:r xmlns:w="http://schemas.openxmlformats.org/wordprocessingml/2006/main">
        <w:t xml:space="preserve">Nehemía og smiðirnir hans höfðu sverð við hlið sér og lúður til að blása þegar þeir unnu að byggingu.</w:t>
      </w:r>
    </w:p>
    <w:p/>
    <w:p>
      <w:r xmlns:w="http://schemas.openxmlformats.org/wordprocessingml/2006/main">
        <w:t xml:space="preserve">1. Kraftur viðbúnaðarins: Hvernig teymi Nehemía var tilbúið í hvað sem er</w:t>
      </w:r>
    </w:p>
    <w:p/>
    <w:p>
      <w:r xmlns:w="http://schemas.openxmlformats.org/wordprocessingml/2006/main">
        <w:t xml:space="preserve">2. Gildi einingarinnar: Hvernig Nehemía og teymi hans unnu saman</w:t>
      </w:r>
    </w:p>
    <w:p/>
    <w:p>
      <w:r xmlns:w="http://schemas.openxmlformats.org/wordprocessingml/2006/main">
        <w:t xml:space="preserve">1. Efesusbréfið 6:10-17 - Klæddu þig í alvæpni Guðs, svo að þér getið staðist fyrirætlanir djöfulsins</w:t>
      </w:r>
    </w:p>
    <w:p/>
    <w:p>
      <w:r xmlns:w="http://schemas.openxmlformats.org/wordprocessingml/2006/main">
        <w:t xml:space="preserve">2. Sálmur 133:1 - Sjá, hversu gott og notalegt það er þegar bræður búa í einingu!</w:t>
      </w:r>
    </w:p>
    <w:p/>
    <w:p>
      <w:r xmlns:w="http://schemas.openxmlformats.org/wordprocessingml/2006/main">
        <w:t xml:space="preserve">Nehemíabók 4:19 Og ég sagði við aðalsmennina og höfðingjana og aðra lýðinn: Verkið er mikið og mikið, og við erum aðskildir á veggnum, hver fjarri öðrum.</w:t>
      </w:r>
    </w:p>
    <w:p/>
    <w:p>
      <w:r xmlns:w="http://schemas.openxmlformats.org/wordprocessingml/2006/main">
        <w:t xml:space="preserve">Nehemía hvatti fólkið til að vinna saman á veggnum, þrátt fyrir að vera aðskilið hvert frá öðru.</w:t>
      </w:r>
    </w:p>
    <w:p/>
    <w:p>
      <w:r xmlns:w="http://schemas.openxmlformats.org/wordprocessingml/2006/main">
        <w:t xml:space="preserve">1. Að vinna saman: Kraftur einingar í þjónustu</w:t>
      </w:r>
    </w:p>
    <w:p/>
    <w:p>
      <w:r xmlns:w="http://schemas.openxmlformats.org/wordprocessingml/2006/main">
        <w:t xml:space="preserve">2. Byggja múra: Kraftur trúarinnar í verki</w:t>
      </w:r>
    </w:p>
    <w:p/>
    <w:p>
      <w:r xmlns:w="http://schemas.openxmlformats.org/wordprocessingml/2006/main">
        <w:t xml:space="preserve">1. Galatabréfið 6:2 - Berið hver annars byrðar og uppfyllið þannig lögmál Krists.</w:t>
      </w:r>
    </w:p>
    <w:p/>
    <w:p>
      <w:r xmlns:w="http://schemas.openxmlformats.org/wordprocessingml/2006/main">
        <w:t xml:space="preserve">2. Efesusbréfið 4:16 - Frá honum vex allur líkaminn, tengdur og haldinn saman af hverju liðböndum sem styðja, og byggir sig upp í kærleika, þar sem hver hluti vinnur sitt verk.</w:t>
      </w:r>
    </w:p>
    <w:p/>
    <w:p>
      <w:r xmlns:w="http://schemas.openxmlformats.org/wordprocessingml/2006/main">
        <w:t xml:space="preserve">Nehemíabók 4:20 Þar sem þér heyrið lúðurhljóminn, snúið yður til okkar, Guð vor mun berjast fyrir oss.</w:t>
      </w:r>
    </w:p>
    <w:p/>
    <w:p>
      <w:r xmlns:w="http://schemas.openxmlformats.org/wordprocessingml/2006/main">
        <w:t xml:space="preserve">Guð okkar mun berjast fyrir okkur ef við leitum hælis hjá honum.</w:t>
      </w:r>
    </w:p>
    <w:p/>
    <w:p>
      <w:r xmlns:w="http://schemas.openxmlformats.org/wordprocessingml/2006/main">
        <w:t xml:space="preserve">1. Snúið ykkur til Guðs á erfiðleikatímum</w:t>
      </w:r>
    </w:p>
    <w:p/>
    <w:p>
      <w:r xmlns:w="http://schemas.openxmlformats.org/wordprocessingml/2006/main">
        <w:t xml:space="preserve">2. Styrkur í fyrirheitum Guðs</w:t>
      </w:r>
    </w:p>
    <w:p/>
    <w:p>
      <w:r xmlns:w="http://schemas.openxmlformats.org/wordprocessingml/2006/main">
        <w:t xml:space="preserve">1. Mósebók 31:6 - "Vertu sterkur og hugrakkur. Óttast ekki eða óttast þá, því að það er Drottinn, Guð þinn, sem fer með þér. Hann mun ekki yfirgefa þig eða yfirgefa þig."</w:t>
      </w:r>
    </w:p>
    <w:p/>
    <w:p>
      <w:r xmlns:w="http://schemas.openxmlformats.org/wordprocessingml/2006/main">
        <w:t xml:space="preserve">2. Síðari Kroníkubók 32:7-8 - "Vertu sterkur og hugrakkur. Vertu ekki hræddur eða skelfdur fyrir Assýríukonungi og allri hjörðinni sem með honum er, því að fleiri eru hjá okkur en hjá honum. Með honum er holdsins armlegg, en með oss er Drottinn, Guð vor, til að hjálpa oss og heyja bardaga vorar."</w:t>
      </w:r>
    </w:p>
    <w:p/>
    <w:p>
      <w:r xmlns:w="http://schemas.openxmlformats.org/wordprocessingml/2006/main">
        <w:t xml:space="preserve">Nehemíabók 4:21 Og vér unnum að verkinu, og helmingur þeirra hélt á spjótum frá upprás morguns þar til stjörnurnar birtust.</w:t>
      </w:r>
    </w:p>
    <w:p/>
    <w:p>
      <w:r xmlns:w="http://schemas.openxmlformats.org/wordprocessingml/2006/main">
        <w:t xml:space="preserve">Íbúar Jerúsalem unnu hörðum höndum og fylgdust með óvinum sínum.</w:t>
      </w:r>
    </w:p>
    <w:p/>
    <w:p>
      <w:r xmlns:w="http://schemas.openxmlformats.org/wordprocessingml/2006/main">
        <w:t xml:space="preserve">1. Mikilvægi vinnusemi og árvekni</w:t>
      </w:r>
    </w:p>
    <w:p/>
    <w:p>
      <w:r xmlns:w="http://schemas.openxmlformats.org/wordprocessingml/2006/main">
        <w:t xml:space="preserve">2. Samheldni í mótlæti</w:t>
      </w:r>
    </w:p>
    <w:p/>
    <w:p>
      <w:r xmlns:w="http://schemas.openxmlformats.org/wordprocessingml/2006/main">
        <w:t xml:space="preserve">1. Efesusbréfið 6:10-18 - Íklæðist alvæpni Guðs</w:t>
      </w:r>
    </w:p>
    <w:p/>
    <w:p>
      <w:r xmlns:w="http://schemas.openxmlformats.org/wordprocessingml/2006/main">
        <w:t xml:space="preserve">2. Orðskviðirnir 24:10-12 - Ef þú veikist á degi mótlætisins er kraftur þinn lítill.</w:t>
      </w:r>
    </w:p>
    <w:p/>
    <w:p>
      <w:r xmlns:w="http://schemas.openxmlformats.org/wordprocessingml/2006/main">
        <w:t xml:space="preserve">Nehemíabók 4:22 Sömuleiðis sagði ég á sama tíma við fólkið: Hver og einn með þjóni sínum gistu í Jerúsalem, til þess að þeir verði okkur vörður á nóttunni og erfiði daginn.</w:t>
      </w:r>
    </w:p>
    <w:p/>
    <w:p>
      <w:r xmlns:w="http://schemas.openxmlformats.org/wordprocessingml/2006/main">
        <w:t xml:space="preserve">Fólkið var hvatt til að vera í Jerúsalem og skiptast á að gæta borgarinnar og vinna á daginn.</w:t>
      </w:r>
    </w:p>
    <w:p/>
    <w:p>
      <w:r xmlns:w="http://schemas.openxmlformats.org/wordprocessingml/2006/main">
        <w:t xml:space="preserve">1. Mikilvægi þess að fylgjast með og vinna saman að almannaheill.</w:t>
      </w:r>
    </w:p>
    <w:p/>
    <w:p>
      <w:r xmlns:w="http://schemas.openxmlformats.org/wordprocessingml/2006/main">
        <w:t xml:space="preserve">2. Að taka ábyrgð á því að passa hvert annað.</w:t>
      </w:r>
    </w:p>
    <w:p/>
    <w:p>
      <w:r xmlns:w="http://schemas.openxmlformats.org/wordprocessingml/2006/main">
        <w:t xml:space="preserve">1. Prédikarinn 4:9-10 - Tveir eru betri en einn, vegna þess að þeir hafa gott arð fyrir erfiði sitt: Ef annar hvor þeirra fellur niður getur annar hjálpað hinum upp.</w:t>
      </w:r>
    </w:p>
    <w:p/>
    <w:p>
      <w:r xmlns:w="http://schemas.openxmlformats.org/wordprocessingml/2006/main">
        <w:t xml:space="preserve">2. Rómverjabréfið 12:10 - Verið helguð hvert öðru í kærleika. Heiðra hver annan umfram sjálfan þig.</w:t>
      </w:r>
    </w:p>
    <w:p/>
    <w:p>
      <w:r xmlns:w="http://schemas.openxmlformats.org/wordprocessingml/2006/main">
        <w:t xml:space="preserve">Nehemíabók 4:23 Þannig að hvorki ég né bræður mínir, þjónar mínir né lífvarðarmennirnir, sem fylgdu mér, fór enginn af okkur klæði okkar, nema hver og einn lagði þau af til að þvo.</w:t>
      </w:r>
    </w:p>
    <w:p/>
    <w:p>
      <w:r xmlns:w="http://schemas.openxmlformats.org/wordprocessingml/2006/main">
        <w:t xml:space="preserve">Nehemía og fylgjendur hans skiptu ekki um föt nema þegar þvo þurfti þau.</w:t>
      </w:r>
    </w:p>
    <w:p/>
    <w:p>
      <w:r xmlns:w="http://schemas.openxmlformats.org/wordprocessingml/2006/main">
        <w:t xml:space="preserve">1. Leiðsögn Guðs hjálpar okkur að halda áfram að einbeita okkur að verkefninu.</w:t>
      </w:r>
    </w:p>
    <w:p/>
    <w:p>
      <w:r xmlns:w="http://schemas.openxmlformats.org/wordprocessingml/2006/main">
        <w:t xml:space="preserve">2. Hægt er að sýna trúfesti með jafnvel minnstu aðgerðum.</w:t>
      </w:r>
    </w:p>
    <w:p/>
    <w:p>
      <w:r xmlns:w="http://schemas.openxmlformats.org/wordprocessingml/2006/main">
        <w:t xml:space="preserve">1. Jesaja 40:31 - En þeir sem bíða Drottins munu endurnýja kraft sinn. Þeir munu rísa upp með vængjum eins og ernir, þeir munu hlaupa og verða ekki þreyttir, þeir munu ganga og ekki þreytast.</w:t>
      </w:r>
    </w:p>
    <w:p/>
    <w:p>
      <w:r xmlns:w="http://schemas.openxmlformats.org/wordprocessingml/2006/main">
        <w:t xml:space="preserve">2. Efesusbréfið 6:10-18 - Að lokum, bræður mínir, verið sterkir í Drottni og í krafti máttar hans.</w:t>
      </w:r>
    </w:p>
    <w:p/>
    <w:p>
      <w:r xmlns:w="http://schemas.openxmlformats.org/wordprocessingml/2006/main">
        <w:t xml:space="preserve">Nehemía kafli 5 fjallar um innri átök og félagslegt óréttlæti sem myndast meðal íbúa Jerúsalem í endurreisnarferlinu. Í kaflanum er lögð áhersla á viðleitni Nehemía til að taka á þessum málum og stuðla að sanngirni og einingu meðal samfélagsins.</w:t>
      </w:r>
    </w:p>
    <w:p/>
    <w:p>
      <w:r xmlns:w="http://schemas.openxmlformats.org/wordprocessingml/2006/main">
        <w:t xml:space="preserve">1. málsgrein: Kaflinn byrjar á því að lýsa því hvernig miklar hrópar myndast meðal fólksins og undirstrika kvartanir þess í garð gyðinga sinna. Þeir lýsa áhyggjum af efnahagslegri arðráni, skuldabyrði og hungursneyð (Nehemía 5:1-5).</w:t>
      </w:r>
    </w:p>
    <w:p/>
    <w:p>
      <w:r xmlns:w="http://schemas.openxmlformats.org/wordprocessingml/2006/main">
        <w:t xml:space="preserve">2. málsgrein: Frásögnin beinist að því hvernig Nehemía bregst við þessum kvörtunum. Hann safnar saman fjölmennum hópi fólks og stendur frammi fyrir aðalsmönnum og embættismönnum sem hafa arðrænt eigin landsmenn. Hann ávítar þá fyrir gjörðir þeirra (Nehemía 5:6-9).</w:t>
      </w:r>
    </w:p>
    <w:p/>
    <w:p>
      <w:r xmlns:w="http://schemas.openxmlformats.org/wordprocessingml/2006/main">
        <w:t xml:space="preserve">3. málsgrein: Frásögnin dregur fram persónulegt fordæmi Nehemía um ráðvendni þar sem hann neitar að nýta sér stöðu sína sem landstjóri. Hann hvetur aðra til að fylgja hans fordæmi við að lána peninga án vaxta eða nýta þá sem þurfa á því að halda (Nehemía 5:10-13).</w:t>
      </w:r>
    </w:p>
    <w:p/>
    <w:p>
      <w:r xmlns:w="http://schemas.openxmlformats.org/wordprocessingml/2006/main">
        <w:t xml:space="preserve">4. málsgrein: Frásögninni lýkur með ákalli Nehemía um iðrun og sátt. Hann leggur áherslu á mikilvægi þess að endurreisa einingu meðal fólksins og kallar á Guð til að dæma þá sem hafa farið rangt með (Nehemía 5:14-19).</w:t>
      </w:r>
    </w:p>
    <w:p/>
    <w:p>
      <w:r xmlns:w="http://schemas.openxmlformats.org/wordprocessingml/2006/main">
        <w:t xml:space="preserve">Í stuttu máli lýsir fimmti kafli Nehemía átökin og endurreisnina sem varð við endurreisn endurreisnar Jerúsalem. Varpa ljósi á umkvörtunarefni sem lýst er með upphrópunum og ábyrgð sem næst með árekstrum. Að nefna forystu sem sýnd er fyrir sanngjarna starfshætti og áhersla lögð á einingu, útfærslu sem táknar félagslegt réttlæti, staðfestingu varðandi endurreisn í átt að endurreisn testamenti sem sýnir skuldbindingu um að heiðra sáttmálasamband milli skapara-Guðs og útvaliðs fólks-Ísraels</w:t>
      </w:r>
    </w:p>
    <w:p/>
    <w:p>
      <w:r xmlns:w="http://schemas.openxmlformats.org/wordprocessingml/2006/main">
        <w:t xml:space="preserve">Nehemíabók 5:1 Þá heyrðist mikið hróp fólksins og kvenna þeirra gegn bræðrum sínum, Gyðingum.</w:t>
      </w:r>
    </w:p>
    <w:p/>
    <w:p>
      <w:r xmlns:w="http://schemas.openxmlformats.org/wordprocessingml/2006/main">
        <w:t xml:space="preserve">Íbúar Jerúsalem og konur þeirra voru í mikilli neyð vegna byrðinnar sem gyðingarnir lögðu á þá.</w:t>
      </w:r>
    </w:p>
    <w:p/>
    <w:p>
      <w:r xmlns:w="http://schemas.openxmlformats.org/wordprocessingml/2006/main">
        <w:t xml:space="preserve">1. Berið hver annars byrðar - Galatabréfið 6:2</w:t>
      </w:r>
    </w:p>
    <w:p/>
    <w:p>
      <w:r xmlns:w="http://schemas.openxmlformats.org/wordprocessingml/2006/main">
        <w:t xml:space="preserve">2. Að sigrast á erfiðleikum - Jakobsbréfið 1:2-4</w:t>
      </w:r>
    </w:p>
    <w:p/>
    <w:p>
      <w:r xmlns:w="http://schemas.openxmlformats.org/wordprocessingml/2006/main">
        <w:t xml:space="preserve">1. Mósebók 1:9-14 - Hróp Ísraelsmanna um hjálp við kúgun sína</w:t>
      </w:r>
    </w:p>
    <w:p/>
    <w:p>
      <w:r xmlns:w="http://schemas.openxmlformats.org/wordprocessingml/2006/main">
        <w:t xml:space="preserve">2. Ester 4:1-17 - Neyð gyðinga og ákall Nehemía til aðgerða</w:t>
      </w:r>
    </w:p>
    <w:p/>
    <w:p>
      <w:r xmlns:w="http://schemas.openxmlformats.org/wordprocessingml/2006/main">
        <w:t xml:space="preserve">Nehemíabók 5:2 Því að þeir sögðu: "Vér, synir vorir og dætur vorar, erum margir. Fyrir því tökum vér upp korn handa þeim, svo að vér megum eta og lifa.</w:t>
      </w:r>
    </w:p>
    <w:p/>
    <w:p>
      <w:r xmlns:w="http://schemas.openxmlformats.org/wordprocessingml/2006/main">
        <w:t xml:space="preserve">Fólk á tímum Nehemía átti í erfiðleikum með að útvega fjölskyldum sínum mat.</w:t>
      </w:r>
    </w:p>
    <w:p/>
    <w:p>
      <w:r xmlns:w="http://schemas.openxmlformats.org/wordprocessingml/2006/main">
        <w:t xml:space="preserve">1. Guð veitir, jafnvel á erfiðustu tímum.</w:t>
      </w:r>
    </w:p>
    <w:p/>
    <w:p>
      <w:r xmlns:w="http://schemas.openxmlformats.org/wordprocessingml/2006/main">
        <w:t xml:space="preserve">2. Kraftur trúaðs samfélags.</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Postulasagan 2:44-45 - Allir hinir trúuðu voru saman og áttu allt sameiginlegt. Þeir seldu eignir og eigur til að gefa hverjum sem þurfti.</w:t>
      </w:r>
    </w:p>
    <w:p/>
    <w:p>
      <w:r xmlns:w="http://schemas.openxmlformats.org/wordprocessingml/2006/main">
        <w:t xml:space="preserve">Nehemíabók 5:3 Og sumir sögðu: "Vér höfum veðsett lönd okkar, víngarða og hús til þess að kaupa korn vegna skorts."</w:t>
      </w:r>
    </w:p>
    <w:p/>
    <w:p>
      <w:r xmlns:w="http://schemas.openxmlformats.org/wordprocessingml/2006/main">
        <w:t xml:space="preserve">Fólk í Jerúsalem veðsetti eignir sínar til að kaupa korn vegna hungursneyðar.</w:t>
      </w:r>
    </w:p>
    <w:p/>
    <w:p>
      <w:r xmlns:w="http://schemas.openxmlformats.org/wordprocessingml/2006/main">
        <w:t xml:space="preserve">1. Kraftur fórnarinnar: Að læra að treysta Guði á neyðartímum</w:t>
      </w:r>
    </w:p>
    <w:p/>
    <w:p>
      <w:r xmlns:w="http://schemas.openxmlformats.org/wordprocessingml/2006/main">
        <w:t xml:space="preserve">2. Nauðsyn samfélags: Að vinna saman til að sigrast á erfiðleikum</w:t>
      </w:r>
    </w:p>
    <w:p/>
    <w:p>
      <w:r xmlns:w="http://schemas.openxmlformats.org/wordprocessingml/2006/main">
        <w:t xml:space="preserve">1. Filippíbréfið 4:12-13 Ég veit hvernig á að lægjast, og ég veit hvernig á að vera mikið. Í öllum kringumstæðum hef ég lært leyndarmálið að horfast í augu við nóg og hungur, gnægð og neyð. Ég get allt gert fyrir hann sem styrkir mig.</w:t>
      </w:r>
    </w:p>
    <w:p/>
    <w:p>
      <w:r xmlns:w="http://schemas.openxmlformats.org/wordprocessingml/2006/main">
        <w:t xml:space="preserve">2. Jakobsbréfið 2:14-17 Hvað gagnar það, bræður mínir, ef einhver segist hafa trú en ekki hafa verkin? Getur sú trú bjargað honum? Ef bróðir eða systir eru illa klædd og skortir daglegan mat, og einn yðar segir við þau: Farið í friði, verið hlý og mettuð, án þess að gefa þeim það sem þarf til líkamans, hvað hjálpar það?</w:t>
      </w:r>
    </w:p>
    <w:p/>
    <w:p>
      <w:r xmlns:w="http://schemas.openxmlformats.org/wordprocessingml/2006/main">
        <w:t xml:space="preserve">Nehemíabók 5:4 Og þeir sögðu: "Vér höfum fengið lánað fé fyrir konungsskattinn og það á lönd okkar og víngarða."</w:t>
      </w:r>
    </w:p>
    <w:p/>
    <w:p>
      <w:r xmlns:w="http://schemas.openxmlformats.org/wordprocessingml/2006/main">
        <w:t xml:space="preserve">Sumir höfðu fengið lánaða peninga til að greiða skatt konungs og það var tryggt gegn löndum þeirra og víngörðum.</w:t>
      </w:r>
    </w:p>
    <w:p/>
    <w:p>
      <w:r xmlns:w="http://schemas.openxmlformats.org/wordprocessingml/2006/main">
        <w:t xml:space="preserve">1. Afleiðingar skulda: Að læra af Nehemía 5:4</w:t>
      </w:r>
    </w:p>
    <w:p/>
    <w:p>
      <w:r xmlns:w="http://schemas.openxmlformats.org/wordprocessingml/2006/main">
        <w:t xml:space="preserve">2. Gildi erfiðisvinnu: Nehemía 5:4 sem leiðarvísir</w:t>
      </w:r>
    </w:p>
    <w:p/>
    <w:p>
      <w:r xmlns:w="http://schemas.openxmlformats.org/wordprocessingml/2006/main">
        <w:t xml:space="preserve">1. Orðskviðirnir 22:7 - Ríkurinn drottnar yfir fátækum og lántakandinn er þjónn lánveitandans.</w:t>
      </w:r>
    </w:p>
    <w:p/>
    <w:p>
      <w:r xmlns:w="http://schemas.openxmlformats.org/wordprocessingml/2006/main">
        <w:t xml:space="preserve">2. Matteusarguðspjall 6:24 - Enginn getur þjónað tveimur herrum, því annað hvort mun hann hata annan og elska hinn, eða vera trúr öðrum og fyrirlíta hinn.</w:t>
      </w:r>
    </w:p>
    <w:p/>
    <w:p>
      <w:r xmlns:w="http://schemas.openxmlformats.org/wordprocessingml/2006/main">
        <w:t xml:space="preserve">Nehemíabók 5:5 En nú er hold vort eins og hold bræðra vorra, börn vor sem börn þeirra, og sjá, vér þrælum syni okkar og dætur til að þjóna, og sumar dætur vorar eru þegar komnar í ánauð. það er ekki heldur í okkar valdi að leysa þá; því að aðrir menn hafa lönd okkar og víngarða.</w:t>
      </w:r>
    </w:p>
    <w:p/>
    <w:p>
      <w:r xmlns:w="http://schemas.openxmlformats.org/wordprocessingml/2006/main">
        <w:t xml:space="preserve">Nehemía og fólk hans er í erfiðri stöðu þar sem þau þurfa að selja börn sín í þrældóm til að borga skuldir og lifa af.</w:t>
      </w:r>
    </w:p>
    <w:p/>
    <w:p>
      <w:r xmlns:w="http://schemas.openxmlformats.org/wordprocessingml/2006/main">
        <w:t xml:space="preserve">1. Kraftur fyrirgefningar - Lúkas 7:36-50</w:t>
      </w:r>
    </w:p>
    <w:p/>
    <w:p>
      <w:r xmlns:w="http://schemas.openxmlformats.org/wordprocessingml/2006/main">
        <w:t xml:space="preserve">2. Kostnaðurinn við endurlausnina - Jesaja 52:1-2</w:t>
      </w:r>
    </w:p>
    <w:p/>
    <w:p>
      <w:r xmlns:w="http://schemas.openxmlformats.org/wordprocessingml/2006/main">
        <w:t xml:space="preserve">1. Efesusbréfið 4:28 - Sá sem stal steli ekki framar, heldur erfiði hann og vinnur með höndum sínum það sem gott er, svo að hann þurfi að gefa þeim sem þarf.</w:t>
      </w:r>
    </w:p>
    <w:p/>
    <w:p>
      <w:r xmlns:w="http://schemas.openxmlformats.org/wordprocessingml/2006/main">
        <w:t xml:space="preserve">2. 2. Mósebók 22:25-27 - Ef þú lánar einhverjum af þjóð minni fé, sem er fátækur hjá þér, þá skalt þú ekki vera honum sem okurkeri, og ekki leggja á hann okur.</w:t>
      </w:r>
    </w:p>
    <w:p/>
    <w:p>
      <w:r xmlns:w="http://schemas.openxmlformats.org/wordprocessingml/2006/main">
        <w:t xml:space="preserve">Nehemíabók 5:6 Og ég varð mjög reiður, þegar ég heyrði hróp þeirra og þessi orð.</w:t>
      </w:r>
    </w:p>
    <w:p/>
    <w:p>
      <w:r xmlns:w="http://schemas.openxmlformats.org/wordprocessingml/2006/main">
        <w:t xml:space="preserve">Nehemía varð reiður þegar hann heyrði kvartanir fólksins.</w:t>
      </w:r>
    </w:p>
    <w:p/>
    <w:p>
      <w:r xmlns:w="http://schemas.openxmlformats.org/wordprocessingml/2006/main">
        <w:t xml:space="preserve">1. Hvað getum við lært af réttlátri reiði Nehemía?</w:t>
      </w:r>
    </w:p>
    <w:p/>
    <w:p>
      <w:r xmlns:w="http://schemas.openxmlformats.org/wordprocessingml/2006/main">
        <w:t xml:space="preserve">2. Hvernig getum við iðkað guðlega reiði í lífi okkar?</w:t>
      </w:r>
    </w:p>
    <w:p/>
    <w:p>
      <w:r xmlns:w="http://schemas.openxmlformats.org/wordprocessingml/2006/main">
        <w:t xml:space="preserve">1. Jakobsbréfið 1:20 - því að reiði mannsins leiðir ekki af sér réttlæti Guðs.</w:t>
      </w:r>
    </w:p>
    <w:p/>
    <w:p>
      <w:r xmlns:w="http://schemas.openxmlformats.org/wordprocessingml/2006/main">
        <w:t xml:space="preserve">2. Efesusbréfið 4:26 - Verið reiður og syndgið ekki; láttu ekki sólina ganga yfir reiði þína.</w:t>
      </w:r>
    </w:p>
    <w:p/>
    <w:p>
      <w:r xmlns:w="http://schemas.openxmlformats.org/wordprocessingml/2006/main">
        <w:t xml:space="preserve">Nehemíabók 5:7 Og ég ráðfærði mig við sjálfan mig og ávítaði aðalsmennina og höfðingjana og sagði við þá: Þér takið okur, hver af bróður sínum. Og ég setti mikinn söfnuð á móti þeim.</w:t>
      </w:r>
    </w:p>
    <w:p/>
    <w:p>
      <w:r xmlns:w="http://schemas.openxmlformats.org/wordprocessingml/2006/main">
        <w:t xml:space="preserve">Íbúum Jerúsalem var misþyrmt svo Nehemía greip til aðgerða til að ávíta aðalsmenn og höfðingja fyrir að heimta okur af bræðrum sínum.</w:t>
      </w:r>
    </w:p>
    <w:p/>
    <w:p>
      <w:r xmlns:w="http://schemas.openxmlformats.org/wordprocessingml/2006/main">
        <w:t xml:space="preserve">1. "Máttur réttlátrar umvöndunar"</w:t>
      </w:r>
    </w:p>
    <w:p/>
    <w:p>
      <w:r xmlns:w="http://schemas.openxmlformats.org/wordprocessingml/2006/main">
        <w:t xml:space="preserve">2. "Köllun Guðs um réttlæti"</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Orðskviðirnir 31:8-9 - Opnaðu munn þinn fyrir mállausum, fyrir rétti allra snauðra. Opnaðu munn þinn, dæmdu réttlátlega, ver réttindi fátækra og þurfandi.</w:t>
      </w:r>
    </w:p>
    <w:p/>
    <w:p>
      <w:r xmlns:w="http://schemas.openxmlformats.org/wordprocessingml/2006/main">
        <w:t xml:space="preserve">Nehemíabók 5:8 Og ég sagði við þá: ,,Vér höfum leyst bræður okkar Gyðinga, sem seldir voru til heiðingja, eftir hæfileikum. og munuð þér jafnvel selja bræður yðar? eða skulu þeir seldir okkur? Síðan þögðu þeir og fundu engu að svara.</w:t>
      </w:r>
    </w:p>
    <w:p/>
    <w:p>
      <w:r xmlns:w="http://schemas.openxmlformats.org/wordprocessingml/2006/main">
        <w:t xml:space="preserve">1: Við verðum að rísa upp og berjast gegn þeim sem myndu kúga bræður okkar og systur.</w:t>
      </w:r>
    </w:p>
    <w:p/>
    <w:p>
      <w:r xmlns:w="http://schemas.openxmlformats.org/wordprocessingml/2006/main">
        <w:t xml:space="preserve">2: Við erum kölluð til að elska bræður okkar og systur af miskunnsemi og fórnfýsi.</w:t>
      </w:r>
    </w:p>
    <w:p/>
    <w:p>
      <w:r xmlns:w="http://schemas.openxmlformats.org/wordprocessingml/2006/main">
        <w:t xml:space="preserve">1: Galatabréfið 6:2, "Berið hver annars byrðar og uppfyllið þannig lögmál Krists."</w:t>
      </w:r>
    </w:p>
    <w:p/>
    <w:p>
      <w:r xmlns:w="http://schemas.openxmlformats.org/wordprocessingml/2006/main">
        <w:t xml:space="preserve">2: Jakobsbréfið 1:27, "Trú sem er hrein og óflekkuð frammi fyrir Guði föður er þessi: að vitja munaðarleysingja og ekkna í þrengingum þeirra og halda sjálfum sér óflekkaðri frá heiminum."</w:t>
      </w:r>
    </w:p>
    <w:p/>
    <w:p>
      <w:r xmlns:w="http://schemas.openxmlformats.org/wordprocessingml/2006/main">
        <w:t xml:space="preserve">Nehemíabók 5:9 Og ég sagði: ,,Það er ekki gott að þér gjörið það. Ættir þér ekki að ganga í ótta Guðs vors vegna smánar heiðingjanna, óvina okkar?</w:t>
      </w:r>
    </w:p>
    <w:p/>
    <w:p>
      <w:r xmlns:w="http://schemas.openxmlformats.org/wordprocessingml/2006/main">
        <w:t xml:space="preserve">Þessi texti talar um mikilvægi þess að ganga í ótta Guðs þrátt fyrir háðsglósur við óvini.</w:t>
      </w:r>
    </w:p>
    <w:p/>
    <w:p>
      <w:r xmlns:w="http://schemas.openxmlformats.org/wordprocessingml/2006/main">
        <w:t xml:space="preserve">1. Hugrekki til að standa gegn öllum líkum</w:t>
      </w:r>
    </w:p>
    <w:p/>
    <w:p>
      <w:r xmlns:w="http://schemas.openxmlformats.org/wordprocessingml/2006/main">
        <w:t xml:space="preserve">2. Kraftur þess að lifa guðlegu lífi</w:t>
      </w:r>
    </w:p>
    <w:p/>
    <w:p>
      <w:r xmlns:w="http://schemas.openxmlformats.org/wordprocessingml/2006/main">
        <w:t xml:space="preserve">1. Orðskviðirnir 3:5-7 - Treystu Drottni af öllu hjarta; og reiddu þig ekki á þitt eigið skilning. Viðurkenndu hann á öllum þínum vegum, og hann mun vísa vegum þínum. Vertu ekki vitur í þínum eigin augum, óttast Drottin og vik frá illu.</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Nehemíabók 5:10 Sömuleiðis gæti ég, og bræður mínir og þjónar mínir, heimtað peninga og korn af þeim. Leyfðu okkur að sleppa þessari okurvexti.</w:t>
      </w:r>
    </w:p>
    <w:p/>
    <w:p>
      <w:r xmlns:w="http://schemas.openxmlformats.org/wordprocessingml/2006/main">
        <w:t xml:space="preserve">Nehemía og bræður hans og þjónar báðu um peninga og korn frá öðrum, en hann bað um að þeir slepptu okurvextinum.</w:t>
      </w:r>
    </w:p>
    <w:p/>
    <w:p>
      <w:r xmlns:w="http://schemas.openxmlformats.org/wordprocessingml/2006/main">
        <w:t xml:space="preserve">1. Miskunn Nehemía: Hvernig hann sýndi hófsemi á neyðartímum</w:t>
      </w:r>
    </w:p>
    <w:p/>
    <w:p>
      <w:r xmlns:w="http://schemas.openxmlformats.org/wordprocessingml/2006/main">
        <w:t xml:space="preserve">2. Kraftur góðvildar og fórnar: Að sjá handan okkar eigin þörfum</w:t>
      </w:r>
    </w:p>
    <w:p/>
    <w:p>
      <w:r xmlns:w="http://schemas.openxmlformats.org/wordprocessingml/2006/main">
        <w:t xml:space="preserve">1. Mósebók 22:25-27 - Ef þú lánar einhverjum af þjóð minni fé með þér, sem er fátækur, þá skalt þú ekki vera honum kröfuhafi, og þú skalt ekki heimta vexti af honum.</w:t>
      </w:r>
    </w:p>
    <w:p/>
    <w:p>
      <w:r xmlns:w="http://schemas.openxmlformats.org/wordprocessingml/2006/main">
        <w:t xml:space="preserve">2. Orðskviðirnir 28:8 - Hver sem margfaldar auð sinn með vöxtum og hagnaði safnar þeim fyrir þann sem er örlátur við hina fátæku.</w:t>
      </w:r>
    </w:p>
    <w:p/>
    <w:p>
      <w:r xmlns:w="http://schemas.openxmlformats.org/wordprocessingml/2006/main">
        <w:t xml:space="preserve">Nehemíabók 5:11 Endurheimtu, ég bið yður, þeim enn þann dag í dag, lönd þeirra, víngarða, olíugarða og hús, og hundraðasta hluta peninganna og kornsins, vínsins og olíunnar, að þú nákvæmir af þeim.</w:t>
      </w:r>
    </w:p>
    <w:p/>
    <w:p>
      <w:r xmlns:w="http://schemas.openxmlformats.org/wordprocessingml/2006/main">
        <w:t xml:space="preserve">1. Að gefa til baka til nauðstaddra og hjálpa til við að endurheimta það sem frá þeim hefur verið tekið.</w:t>
      </w:r>
    </w:p>
    <w:p/>
    <w:p>
      <w:r xmlns:w="http://schemas.openxmlformats.org/wordprocessingml/2006/main">
        <w:t xml:space="preserve">2. Að hugsa um náungann og sjá gildi þess sem Guð hefur séð okkur fyrir.</w:t>
      </w:r>
    </w:p>
    <w:p/>
    <w:p>
      <w:r xmlns:w="http://schemas.openxmlformats.org/wordprocessingml/2006/main">
        <w:t xml:space="preserve">1. Matteusarguðspjall 6:33- En leitið fyrst ríkis Guðs og réttlætis, þá mun allt þetta veitast yður að auki.</w:t>
      </w:r>
    </w:p>
    <w:p/>
    <w:p>
      <w:r xmlns:w="http://schemas.openxmlformats.org/wordprocessingml/2006/main">
        <w:t xml:space="preserve">2. Jakobsbréfið 2:14-17- Hvað gagnar það, bræður mínir og systur, ef einhver segist hafa trú en hefur engin verk? Getur slík trú bjargað þeim? Segjum sem svo að bróðir eða systir séu án föt og daglegan mat. Ef einhver yðar segir við þá: Farið í friði. halda á sér hita og borða vel, en gera ekkert í líkamlegum þörfum þeirra, hvað er það?</w:t>
      </w:r>
    </w:p>
    <w:p/>
    <w:p>
      <w:r xmlns:w="http://schemas.openxmlformats.org/wordprocessingml/2006/main">
        <w:t xml:space="preserve">Nehemíabók 5:12 Þá sögðu þeir: ,,Vér munum endurheimta þá og ekki heimta neitt af þeim. svo munum vér gera sem þú segir. Þá kallaði ég á prestana og sór þeim eið að þeir skyldu fara eftir þessu fyrirheiti.</w:t>
      </w:r>
    </w:p>
    <w:p/>
    <w:p>
      <w:r xmlns:w="http://schemas.openxmlformats.org/wordprocessingml/2006/main">
        <w:t xml:space="preserve">Nehemía kallaði á prestana og bað þá um að aðstoða við trúboð sitt og þeir samþykktu að gera það án þess að biðja um neitt í staðinn. Til að sýna skuldbindingu bað Nehemía þá að sverja eið.</w:t>
      </w:r>
    </w:p>
    <w:p/>
    <w:p>
      <w:r xmlns:w="http://schemas.openxmlformats.org/wordprocessingml/2006/main">
        <w:t xml:space="preserve">1. Kraftur eiðs</w:t>
      </w:r>
    </w:p>
    <w:p/>
    <w:p>
      <w:r xmlns:w="http://schemas.openxmlformats.org/wordprocessingml/2006/main">
        <w:t xml:space="preserve">2. Blessun óeigingjarnrar þjónustu</w:t>
      </w:r>
    </w:p>
    <w:p/>
    <w:p>
      <w:r xmlns:w="http://schemas.openxmlformats.org/wordprocessingml/2006/main">
        <w:t xml:space="preserve">1. Prédikarinn 5:4-5, Þegar þú strengir Guði heit skaltu ekki fresta því að uppfylla það. Hann hefur enga ánægju af fíflum; uppfylla heit þitt. Það er betra að strengja ekki heit heldur en að efna það og efna það ekki.</w:t>
      </w:r>
    </w:p>
    <w:p/>
    <w:p>
      <w:r xmlns:w="http://schemas.openxmlformats.org/wordprocessingml/2006/main">
        <w:t xml:space="preserve">2. Jakobsbréfið 5:12, Umfram allt, bræður mínir og systur, sverið ekki við himin eða við jörð eða við neitt annað. Allt sem þú þarft að segja er einfalt já eða nei. Annars verður þú fordæmdur.</w:t>
      </w:r>
    </w:p>
    <w:p/>
    <w:p>
      <w:r xmlns:w="http://schemas.openxmlformats.org/wordprocessingml/2006/main">
        <w:t xml:space="preserve">Nehemíabók 5:13 Og ég hristi kjöltu mína og sagði: ,,Svo skal Guð hrista út hvern mann úr húsi sínu og af erfiði sínu, sem ekki framkvæmir þetta fyrirheit, þannig að hann verði hristur og tæmdur. Og allur söfnuðurinn sagði: Amen, og lofaði Drottin. Og fólkið gjörði eftir þessu fyrirheiti.</w:t>
      </w:r>
    </w:p>
    <w:p/>
    <w:p>
      <w:r xmlns:w="http://schemas.openxmlformats.org/wordprocessingml/2006/main">
        <w:t xml:space="preserve">Fólkið á tímum Nehemía lofaði Guði að arðræna ekki hvert annað og þeir uppfylltu það.</w:t>
      </w:r>
    </w:p>
    <w:p/>
    <w:p>
      <w:r xmlns:w="http://schemas.openxmlformats.org/wordprocessingml/2006/main">
        <w:t xml:space="preserve">1: Guð ætlast til að við höldum loforð okkar og með hjálp hans getum við gert það.</w:t>
      </w:r>
    </w:p>
    <w:p/>
    <w:p>
      <w:r xmlns:w="http://schemas.openxmlformats.org/wordprocessingml/2006/main">
        <w:t xml:space="preserve">2: Við getum treyst Guði til að hjálpa okkur að uppfylla loforð okkar og koma okkur nær honum.</w:t>
      </w:r>
    </w:p>
    <w:p/>
    <w:p>
      <w:r xmlns:w="http://schemas.openxmlformats.org/wordprocessingml/2006/main">
        <w:t xml:space="preserve">1:1 Jóhannesarbréf 1:9 - Ef við játum syndir okkar, þá er hann trúr og réttlátur til að fyrirgefa okkur syndir okkar og hreinsa okkur af öllu ranglæti.</w:t>
      </w:r>
    </w:p>
    <w:p/>
    <w:p>
      <w:r xmlns:w="http://schemas.openxmlformats.org/wordprocessingml/2006/main">
        <w:t xml:space="preserve">2: Jesaja 59:1 - Sjá, hönd Drottins er ekki stytt, svo að hún geti ekki hjálpað. eyra hans ekki þungt, svo að það heyri ekki.</w:t>
      </w:r>
    </w:p>
    <w:p/>
    <w:p>
      <w:r xmlns:w="http://schemas.openxmlformats.org/wordprocessingml/2006/main">
        <w:t xml:space="preserve">Nehemíabók 5:14 Og frá þeim tíma er ég var skipaður landstjóri þeirra í Júdalandi, frá tuttugasta ári til þrítugasta ríkis Artaxerxesar konungs, það er tólf ár, höfum ég og bræður mínir ekki borðað brauð landstjórans.</w:t>
      </w:r>
    </w:p>
    <w:p/>
    <w:p>
      <w:r xmlns:w="http://schemas.openxmlformats.org/wordprocessingml/2006/main">
        <w:t xml:space="preserve">Nehemía var skipaður landstjóri í Júda og gegndi því hlutverki í tólf ár, en á þeim tíma borðuðu hann og bræður hans ekki brauð landstjórans.</w:t>
      </w:r>
    </w:p>
    <w:p/>
    <w:p>
      <w:r xmlns:w="http://schemas.openxmlformats.org/wordprocessingml/2006/main">
        <w:t xml:space="preserve">1. Lifa auðmjúklega og heiðra Guð á öllum sviðum lífsins</w:t>
      </w:r>
    </w:p>
    <w:p/>
    <w:p>
      <w:r xmlns:w="http://schemas.openxmlformats.org/wordprocessingml/2006/main">
        <w:t xml:space="preserve">2. Forsjón með tíma okkar og auðlindum</w:t>
      </w:r>
    </w:p>
    <w:p/>
    <w:p>
      <w:r xmlns:w="http://schemas.openxmlformats.org/wordprocessingml/2006/main">
        <w:t xml:space="preserve">1. Matteusarguðspjall 6:24 Enginn getur þjónað tveimur herrum, því annað hvort mun hann hata annan og elska hinn, eða vera trúr öðrum og fyrirlíta hinn. Þú getur ekki þjónað Guði og peningum.</w:t>
      </w:r>
    </w:p>
    <w:p/>
    <w:p>
      <w:r xmlns:w="http://schemas.openxmlformats.org/wordprocessingml/2006/main">
        <w:t xml:space="preserve">2. Filippíbréfið 2:5-8 Hafið þetta hugarfar yðar á milli, sem yðar er í Kristi Jesú, sem þótti ekki vera í líkingu við Guð, heldur tæmdi sjálfan sig með því að taka mynd þjóns, fæddur í líkingu manna. Og þar sem hann fannst í mannsmynd, auðmýkti hann sjálfan sig með því að verða hlýðinn allt til dauða, jafnvel dauða á krossi.</w:t>
      </w:r>
    </w:p>
    <w:p/>
    <w:p>
      <w:r xmlns:w="http://schemas.openxmlformats.org/wordprocessingml/2006/main">
        <w:t xml:space="preserve">Nehemíabók 5:15 En hinir fyrri landstjórar, sem verið höfðu á undan mér, voru ákærðir fyrir fólkið og höfðu tekið af þeim brauð og vín, auk fjörutíu sikla silfurs. Já, jafnvel þjónar þeirra réðu yfir lýðnum, en ég gerði það ekki, vegna Guðs ótta.</w:t>
      </w:r>
    </w:p>
    <w:p/>
    <w:p>
      <w:r xmlns:w="http://schemas.openxmlformats.org/wordprocessingml/2006/main">
        <w:t xml:space="preserve">Nehemía, ólíkt landshöfðingjunum á undan honum, kaus að nýta ekki fólkið sér til hagsbóta af lotningu fyrir Guði.</w:t>
      </w:r>
    </w:p>
    <w:p/>
    <w:p>
      <w:r xmlns:w="http://schemas.openxmlformats.org/wordprocessingml/2006/main">
        <w:t xml:space="preserve">1. Ótti Drottins er upphaf viskunnar</w:t>
      </w:r>
    </w:p>
    <w:p/>
    <w:p>
      <w:r xmlns:w="http://schemas.openxmlformats.org/wordprocessingml/2006/main">
        <w:t xml:space="preserve">2. Fylgdu ekki mannfjöldanum - Vertu óttalaus við að fylgja Guði</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Postulasagan 5:29 - "En Pétur og hinir postularnir svöruðu og sögðu: Okkur ber að hlýða Guði fremur en mönnum."</w:t>
      </w:r>
    </w:p>
    <w:p/>
    <w:p>
      <w:r xmlns:w="http://schemas.openxmlformats.org/wordprocessingml/2006/main">
        <w:t xml:space="preserve">Nehemíabók 5:16 Já, ég hélt líka áfram að vinna við þennan múr, né keyptum vér neitt land, og allir þjónar mínir söfnuðust þangað til verksins.</w:t>
      </w:r>
    </w:p>
    <w:p/>
    <w:p>
      <w:r xmlns:w="http://schemas.openxmlformats.org/wordprocessingml/2006/main">
        <w:t xml:space="preserve">Vinna við múrinn hélt áfram án þess að nokkur land hafi verið keypt. Allir þjónar Nehemía voru samankomnir til að aðstoða við verkið.</w:t>
      </w:r>
    </w:p>
    <w:p/>
    <w:p>
      <w:r xmlns:w="http://schemas.openxmlformats.org/wordprocessingml/2006/main">
        <w:t xml:space="preserve">1. Vinna saman: Kraftur einingarinnar</w:t>
      </w:r>
    </w:p>
    <w:p/>
    <w:p>
      <w:r xmlns:w="http://schemas.openxmlformats.org/wordprocessingml/2006/main">
        <w:t xml:space="preserve">2. Ávinningurinn af óeigingjarnri þjónustu</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þá eru þeir hlýir, en hvernig getur maður verið hlýr einn? Og þó að maður gæti sigrað á einum sem er einn, tveir munu standast honum, þrefaldur strengur slitnar ekki fljótt.</w:t>
      </w:r>
    </w:p>
    <w:p/>
    <w:p>
      <w:r xmlns:w="http://schemas.openxmlformats.org/wordprocessingml/2006/main">
        <w:t xml:space="preserve">2. Filippíbréfið 1:27-30 - Látið aðeins lífshætti ykkar vera fagnaðarerindi Krists verðugt, til þess að hvort sem ég kem og sé ykkur eða er fjarverandi, megi ég heyra um ykkur að þið standið stöðugir í einum anda, með einn hugur sem leitast við hlið við hlið fyrir trú fagnaðarerindisins, og ekki hræddur við neitt af andstæðingum þínum. Þetta er þeim skýrt merki um eyðingu þeirra, en um hjálpræði þitt og það frá Guði. Því að yður hefur verið gefið, að þér skylduð ekki aðeins trúa á hann, heldur einnig þjást fyrir hans sakir, í sömu deilum og þér sáuð, að ég hefði átt, og heyrið nú, að ég á enn.</w:t>
      </w:r>
    </w:p>
    <w:p/>
    <w:p>
      <w:r xmlns:w="http://schemas.openxmlformats.org/wordprocessingml/2006/main">
        <w:t xml:space="preserve">Nehemíabók 5:17 Og við borð mitt voru hundrað og fimmtíu af Gyðingum og höfðingjum, auk þeirra, sem til okkar komu af þjóðunum, sem eru í kringum okkur.</w:t>
      </w:r>
    </w:p>
    <w:p/>
    <w:p>
      <w:r xmlns:w="http://schemas.openxmlformats.org/wordprocessingml/2006/main">
        <w:t xml:space="preserve">Nehemía hafði stóran hóp gyðinga höfðingja og fólk frá nærliggjandi heiðnum þjóðum við borð sitt.</w:t>
      </w:r>
    </w:p>
    <w:p/>
    <w:p>
      <w:r xmlns:w="http://schemas.openxmlformats.org/wordprocessingml/2006/main">
        <w:t xml:space="preserve">1. Kraftur þátttöku: Að ná til þeirra sem eru með ólíka trú</w:t>
      </w:r>
    </w:p>
    <w:p/>
    <w:p>
      <w:r xmlns:w="http://schemas.openxmlformats.org/wordprocessingml/2006/main">
        <w:t xml:space="preserve">2. Blessun félagsskapar: Samkomugleði</w:t>
      </w:r>
    </w:p>
    <w:p/>
    <w:p>
      <w:r xmlns:w="http://schemas.openxmlformats.org/wordprocessingml/2006/main">
        <w:t xml:space="preserve">1. Postulasagan 17:26-27 - „Og hann lét frá einum manni búa allar mannkynsþjóðir um alla jörðu, eftir að hafa ákveðið tímamörk og landamæri búsetu sinnar til þess að leita Guðs í vona að þeir gætu leitað til hans og fundið hann."</w:t>
      </w:r>
    </w:p>
    <w:p/>
    <w:p>
      <w:r xmlns:w="http://schemas.openxmlformats.org/wordprocessingml/2006/main">
        <w:t xml:space="preserve">2. Rómverjabréfið 15:7 - "Takið því hver annan velkominn eins og Kristur hefur tekið á móti yður, Guði til dýrðar."</w:t>
      </w:r>
    </w:p>
    <w:p/>
    <w:p>
      <w:r xmlns:w="http://schemas.openxmlformats.org/wordprocessingml/2006/main">
        <w:t xml:space="preserve">Nehemíabók 5:18 En það, sem var tilbúið fyrir mig daglega, var einn naut og sex úrvals sauðir. og fuglar voru búnir til handa mér og einu sinni á tíu dögum geymdu alls konar vín, en fyrir allt þetta krafðist ég ekki brauðs landstjórans, því að þrældómurinn var þungur yfir þessu fólki.</w:t>
      </w:r>
    </w:p>
    <w:p/>
    <w:p>
      <w:r xmlns:w="http://schemas.openxmlformats.org/wordprocessingml/2006/main">
        <w:t xml:space="preserve">Ísraelsmenn voru þungar byrðar af ánauð ræningja sinna, en þrátt fyrir þetta var Nehemía útvegaður gnægð af mat og víni.</w:t>
      </w:r>
    </w:p>
    <w:p/>
    <w:p>
      <w:r xmlns:w="http://schemas.openxmlformats.org/wordprocessingml/2006/main">
        <w:t xml:space="preserve">1. Fyrirtæki Guðs á erfiðleikatímum</w:t>
      </w:r>
    </w:p>
    <w:p/>
    <w:p>
      <w:r xmlns:w="http://schemas.openxmlformats.org/wordprocessingml/2006/main">
        <w:t xml:space="preserve">2. Mikilvægi þess að halda trú á Guð þrátt fyrir erfiðar aðstæður</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Mósebók 31:6 - Vertu sterkur og hugrakkur. Vertu ekki hræddur eða hræddur vegna þeirra, því að Drottinn Guð þinn fer með þér. hann mun aldrei yfirgefa þig né yfirgefa þig.</w:t>
      </w:r>
    </w:p>
    <w:p/>
    <w:p>
      <w:r xmlns:w="http://schemas.openxmlformats.org/wordprocessingml/2006/main">
        <w:t xml:space="preserve">Nehemíabók 5:19 Hugsaðu um mig, Guð minn, til góðs, eftir öllu því, sem ég hef gjört fyrir þetta fólk.</w:t>
      </w:r>
    </w:p>
    <w:p/>
    <w:p>
      <w:r xmlns:w="http://schemas.openxmlformats.org/wordprocessingml/2006/main">
        <w:t xml:space="preserve">Nehemía fór með bæn til Guðs og bað hann að hugsa vel um sig fyrir allt það starf sem hann hafði unnið fyrir fólkið.</w:t>
      </w:r>
    </w:p>
    <w:p/>
    <w:p>
      <w:r xmlns:w="http://schemas.openxmlformats.org/wordprocessingml/2006/main">
        <w:t xml:space="preserve">1. "Guðs miskunnsama tillitssemi" - a um náðarsamlega tillitssemi Guðs til þeirra sem leitast við að þjóna honum.</w:t>
      </w:r>
    </w:p>
    <w:p/>
    <w:p>
      <w:r xmlns:w="http://schemas.openxmlformats.org/wordprocessingml/2006/main">
        <w:t xml:space="preserve">2. "Máttur bænarinnar" - um mátt bænarinnar til að koma fram vilja Guðs.</w:t>
      </w:r>
    </w:p>
    <w:p/>
    <w:p>
      <w:r xmlns:w="http://schemas.openxmlformats.org/wordprocessingml/2006/main">
        <w:t xml:space="preserve">1. Jakobsbréfið 1:17 - "Sérhver góð og fullkomin gjöf er að ofan, niðurkomin frá föður himneskra ljósa, sem breytist ekki eins og skuggar sem breytast."</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Nehemía kafli 6 sýnir ýmsar tilraunir óvina Nehemía til að hindra framgang endurreisnar múra Jerúsalem. Í kaflanum er lögð áhersla á skynsemi, hugrekki og ákveðni Nehemía til að vera einbeittur að því að klára verkefnið.</w:t>
      </w:r>
    </w:p>
    <w:p/>
    <w:p>
      <w:r xmlns:w="http://schemas.openxmlformats.org/wordprocessingml/2006/main">
        <w:t xml:space="preserve">1. málsgrein: Kaflinn byrjar á því að lýsa því hvernig Sanballat, Tobía og Gesem senda skilaboð til Nehemía og bjóða honum að hitta þá á mismunandi stöðum fyrir utan Jerúsalem. Ætlun þeirra er að skaða hann eða afvegaleiða hann frá starfi sínu (Nehemía 6:1-4).</w:t>
      </w:r>
    </w:p>
    <w:p/>
    <w:p>
      <w:r xmlns:w="http://schemas.openxmlformats.org/wordprocessingml/2006/main">
        <w:t xml:space="preserve">2. málsgrein: Frásögnin beinist að því hvernig Nehemía skynjar fyrirætlanir þeirra og afþakkar boð þeirra. Hann viðurkennir að þeir miði að því að hræða hann og vanvirða hann. Þess í stað heldur hann áfram hlutverki sínu að endurreisa (Nehemía 6:5-9).</w:t>
      </w:r>
    </w:p>
    <w:p/>
    <w:p>
      <w:r xmlns:w="http://schemas.openxmlformats.org/wordprocessingml/2006/main">
        <w:t xml:space="preserve">Þriðja málsgrein: Frásögnin sýnir falsspámann að nafni Semaja sem reynir að blekkja Nehemía til að leita skjóls í musterinu sér til öryggis. Hins vegar greinir Nehemía þetta sem uppátæki og heldur áfram með verk sitt (Nehemía 6:10-14).</w:t>
      </w:r>
    </w:p>
    <w:p/>
    <w:p>
      <w:r xmlns:w="http://schemas.openxmlformats.org/wordprocessingml/2006/main">
        <w:t xml:space="preserve">4. málsgrein: Frásögninni lýkur með frásögn af því hvernig veggbyggingunni er lokið þrátt fyrir áframhaldandi andstöðu óvina þeirra. Jafnvel nærliggjandi þjóðir viðurkenna að það er verk Guðs og að áætlanir þeirra gegn Jerúsalem hafi mistekist (Nehemía 6:15-19).</w:t>
      </w:r>
    </w:p>
    <w:p/>
    <w:p>
      <w:r xmlns:w="http://schemas.openxmlformats.org/wordprocessingml/2006/main">
        <w:t xml:space="preserve">Í stuttu máli, sjötti kafli Nehemía lýsir andstöðunni og staðfestu sem upplifði við endurreisn endurreisnar múra Jerúsalem. Að leggja áherslu á blekkingar sem tjáð er með fölskum boðum og dómgreind sem náðst er með visku. Að minnast á einbeitni sem sýnd er fyrir að halda einbeitingu, og viðurkenningu sem veitt er fyrir guðlega íhlutun, útfærslu sem táknar seiglu og staðfestingu varðandi endurreisn í átt að endurreisn testamenti sem sýnir skuldbindingu til að heiðra sáttmálasamband milli skapara-Guðs og útvaliðs fólks-Ísraels</w:t>
      </w:r>
    </w:p>
    <w:p/>
    <w:p>
      <w:r xmlns:w="http://schemas.openxmlformats.org/wordprocessingml/2006/main">
        <w:t xml:space="preserve">Nehemíabók 6:1 En svo bar við, er Sanballat og Tobía og Gesem Arabi og aðrir óvinir vorir heyrðu, að ég hefði reist múrinn, og að ekkert brot væri eftir í honum. (þó ég hefði ekki sett upp hurðirnar á hliðunum á þeim tíma;)</w:t>
      </w:r>
    </w:p>
    <w:p/>
    <w:p>
      <w:r xmlns:w="http://schemas.openxmlformats.org/wordprocessingml/2006/main">
        <w:t xml:space="preserve">Þegar Nehemía hafði lokið við múrinn, heyrðu óvinir hans um hann og fylltust afbrýðisemi.</w:t>
      </w:r>
    </w:p>
    <w:p/>
    <w:p>
      <w:r xmlns:w="http://schemas.openxmlformats.org/wordprocessingml/2006/main">
        <w:t xml:space="preserve">1. Kraftur þrautseigju: Hvernig Nehemía sigraði óvini sína</w:t>
      </w:r>
    </w:p>
    <w:p/>
    <w:p>
      <w:r xmlns:w="http://schemas.openxmlformats.org/wordprocessingml/2006/main">
        <w:t xml:space="preserve">2. Sigrast á afbrýðisemi: Lærdómur af sögu Nehemía</w:t>
      </w:r>
    </w:p>
    <w:p/>
    <w:p>
      <w:r xmlns:w="http://schemas.openxmlformats.org/wordprocessingml/2006/main">
        <w:t xml:space="preserve">1. Jakobsbréfið 1:12 "Sæll er sá sem þraukar í prófraunum því eftir að hafa staðist prófið mun sá maður hljóta kórónu lífsins sem Drottinn hefur heitið þeim sem elska hann."</w:t>
      </w:r>
    </w:p>
    <w:p/>
    <w:p>
      <w:r xmlns:w="http://schemas.openxmlformats.org/wordprocessingml/2006/main">
        <w:t xml:space="preserve">2. Orðskviðirnir 14:30 "Hjarta í friði gefur líkamanum líf, en öfund rotnar beinin."</w:t>
      </w:r>
    </w:p>
    <w:p/>
    <w:p>
      <w:r xmlns:w="http://schemas.openxmlformats.org/wordprocessingml/2006/main">
        <w:t xml:space="preserve">Nehemíabók 6:2 Sanballat og Gesem sendu til mín og sögðu: "Kom, við skulum hittast í einhverri af þorpunum á Ónósléttu." En þeim datt í hug að gera mér illt.</w:t>
      </w:r>
    </w:p>
    <w:p/>
    <w:p>
      <w:r xmlns:w="http://schemas.openxmlformats.org/wordprocessingml/2006/main">
        <w:t xml:space="preserve">Sanballat og Geshem reyndu að lokka Nehemía inn í hættulegar aðstæður.</w:t>
      </w:r>
    </w:p>
    <w:p/>
    <w:p>
      <w:r xmlns:w="http://schemas.openxmlformats.org/wordprocessingml/2006/main">
        <w:t xml:space="preserve">1. Hættan á að vera tálbeitt af óviturlegum orðum - Nehemía 6:2</w:t>
      </w:r>
    </w:p>
    <w:p/>
    <w:p>
      <w:r xmlns:w="http://schemas.openxmlformats.org/wordprocessingml/2006/main">
        <w:t xml:space="preserve">2. Mikilvægi þess að vera á varðbergi gagnvart óviturlegum ráðum - Nehemía 6:2</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2. Korintubréf 11:3 - En ég er hræddur um að eins og höggormurinn tældi Evu með slægð sinni, að hugsanir yðar verði leiddar á villigötur frá einlægri og hreinni hollustu við Krist.</w:t>
      </w:r>
    </w:p>
    <w:p/>
    <w:p>
      <w:r xmlns:w="http://schemas.openxmlformats.org/wordprocessingml/2006/main">
        <w:t xml:space="preserve">Nehemíabók 6:3 Og ég sendi sendimenn til þeirra og lét segja þeim: ,,Ég er að vinna mikið verk, svo að ég kemst ekki niður.</w:t>
      </w:r>
    </w:p>
    <w:p/>
    <w:p>
      <w:r xmlns:w="http://schemas.openxmlformats.org/wordprocessingml/2006/main">
        <w:t xml:space="preserve">Nehemía var að vinna að miklu verkefni og hann sendi sendiboða til að útskýra hvers vegna hann gæti ekki yfirgefið verkefnið til að koma niður til þeirra.</w:t>
      </w:r>
    </w:p>
    <w:p/>
    <w:p>
      <w:r xmlns:w="http://schemas.openxmlformats.org/wordprocessingml/2006/main">
        <w:t xml:space="preserve">1. Gildi vinnusemi: Nehemía 6:3</w:t>
      </w:r>
    </w:p>
    <w:p/>
    <w:p>
      <w:r xmlns:w="http://schemas.openxmlformats.org/wordprocessingml/2006/main">
        <w:t xml:space="preserve">2. Mikilvægi þess að einblína á verkefnið sem er fyrir höndum: Nehemía 6:3</w:t>
      </w:r>
    </w:p>
    <w:p/>
    <w:p>
      <w:r xmlns:w="http://schemas.openxmlformats.org/wordprocessingml/2006/main">
        <w:t xml:space="preserve">1. Kólossubréfið 3:23-24 - Og hvað sem þér gjörið, gjörið það af hjarta eins og Drottni, en ekki mönnum. Þér vitið, að af Drottni munuð þér hljóta laun arfleifðarinnar, því að þér þjónið Drottni Kristi.</w:t>
      </w:r>
    </w:p>
    <w:p/>
    <w:p>
      <w:r xmlns:w="http://schemas.openxmlformats.org/wordprocessingml/2006/main">
        <w:t xml:space="preserve">2. Prédikarinn 9:10 - Allt sem hönd þín finnur til að gera, gjörðu það af krafti þínum; Því að það er ekkert verk, hvorki skynsemi né þekking né speki í gröfinni, þangað sem þú ferð.</w:t>
      </w:r>
    </w:p>
    <w:p/>
    <w:p>
      <w:r xmlns:w="http://schemas.openxmlformats.org/wordprocessingml/2006/main">
        <w:t xml:space="preserve">Nehemíabók 6:4 En þeir sendu til mín fjórum sinnum af þessu tagi. og ég svaraði þeim á sama hátt.</w:t>
      </w:r>
    </w:p>
    <w:p/>
    <w:p>
      <w:r xmlns:w="http://schemas.openxmlformats.org/wordprocessingml/2006/main">
        <w:t xml:space="preserve">Nehemía fékk beiðni fjórum sinnum og svaraði í hvert skipti á sama hátt.</w:t>
      </w:r>
    </w:p>
    <w:p/>
    <w:p>
      <w:r xmlns:w="http://schemas.openxmlformats.org/wordprocessingml/2006/main">
        <w:t xml:space="preserve">1. Að læra að bregðast við með þolinmæði í erfiðum aðstæðum</w:t>
      </w:r>
    </w:p>
    <w:p/>
    <w:p>
      <w:r xmlns:w="http://schemas.openxmlformats.org/wordprocessingml/2006/main">
        <w:t xml:space="preserve">2. Að lifa samfelldu lífi í miðri mótlæti</w:t>
      </w:r>
    </w:p>
    <w:p/>
    <w:p>
      <w:r xmlns:w="http://schemas.openxmlformats.org/wordprocessingml/2006/main">
        <w:t xml:space="preserve">1. Galatabréfið 6:9 Og þreytist ekki á að gera vel, því að á sínum tíma munum vér uppskera, ef vér verðum ekki þreyttir.</w:t>
      </w:r>
    </w:p>
    <w:p/>
    <w:p>
      <w:r xmlns:w="http://schemas.openxmlformats.org/wordprocessingml/2006/main">
        <w:t xml:space="preserve">2. Filippíbréfið 1:27 Látið spjall yðar aðeins vera eins og það verður fagnaðarerindi Krists, til þess að hvort sem ég kem og sé yður eða annars er fjarverandi, megi ég heyra um málefni yðar, svo að þér standið fastir í einum anda, með einum huga. keppa saman að trú fagnaðarerindisins.</w:t>
      </w:r>
    </w:p>
    <w:p/>
    <w:p>
      <w:r xmlns:w="http://schemas.openxmlformats.org/wordprocessingml/2006/main">
        <w:t xml:space="preserve">Nehemíabók 6:5 Þá sendi Sanballat þjón sinn til mín á sama hátt í fimmta sinn með opið bréf í hendi sér.</w:t>
      </w:r>
    </w:p>
    <w:p/>
    <w:p>
      <w:r xmlns:w="http://schemas.openxmlformats.org/wordprocessingml/2006/main">
        <w:t xml:space="preserve">Sanballat var að reyna að koma í veg fyrir að Nehemía endurreisti múrinn í Jerúsalem.</w:t>
      </w:r>
    </w:p>
    <w:p/>
    <w:p>
      <w:r xmlns:w="http://schemas.openxmlformats.org/wordprocessingml/2006/main">
        <w:t xml:space="preserve">1. Við skulum minnast og vera uppörvuð af trúmennsku og þrautseigju Nehemía í andstöðu.</w:t>
      </w:r>
    </w:p>
    <w:p/>
    <w:p>
      <w:r xmlns:w="http://schemas.openxmlformats.org/wordprocessingml/2006/main">
        <w:t xml:space="preserve">2. Frammi fyrir mótlæti skulum við vera staðföst í verkefni okkar og treysta á vernd Guðs.</w:t>
      </w:r>
    </w:p>
    <w:p/>
    <w:p>
      <w:r xmlns:w="http://schemas.openxmlformats.org/wordprocessingml/2006/main">
        <w:t xml:space="preserve">1. Mósebók 31:6-7 - Vertu sterkur og hugrakkur. Óttast ekki eða óttast þá, því að það er Drottinn Guð þinn sem fer með þér. Hann mun ekki yfirgefa þig eða yfirgefa þig.</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Nehemíabók 6:6 Þar sem ritað var: Sagt er frá meðal heiðingja, og Gasmú segir það, að þú og Gyðingar hyggist gera uppreisn. Fyrir því reistir þú múrinn, til þess að þú verðir konungur þeirra, samkvæmt þessum orðum.</w:t>
      </w:r>
    </w:p>
    <w:p/>
    <w:p>
      <w:r xmlns:w="http://schemas.openxmlformats.org/wordprocessingml/2006/main">
        <w:t xml:space="preserve">Fregnir bárust meðal heiðingjanna, kynntar af manni að nafni Gashmu, að Nehemía og Gyðingar hygðust gera uppreisn. Nehemía var sakaður um að hafa reist múrinn til að verða konungur þeirra.</w:t>
      </w:r>
    </w:p>
    <w:p/>
    <w:p>
      <w:r xmlns:w="http://schemas.openxmlformats.org/wordprocessingml/2006/main">
        <w:t xml:space="preserve">1. "Verkefni Nehemía: Endurreisa múrinn og endurbæta fólkið"</w:t>
      </w:r>
    </w:p>
    <w:p/>
    <w:p>
      <w:r xmlns:w="http://schemas.openxmlformats.org/wordprocessingml/2006/main">
        <w:t xml:space="preserve">2. "Máttur orðróms og slúðurs: Hvernig á að sigrast á þeim"</w:t>
      </w:r>
    </w:p>
    <w:p/>
    <w:p>
      <w:r xmlns:w="http://schemas.openxmlformats.org/wordprocessingml/2006/main">
        <w:t xml:space="preserve">1. Orðskviðirnir 18:8 "Orð slúðurs eru eins og ljúffengir bitar, þau fara niður í innsta manninn."</w:t>
      </w:r>
    </w:p>
    <w:p/>
    <w:p>
      <w:r xmlns:w="http://schemas.openxmlformats.org/wordprocessingml/2006/main">
        <w:t xml:space="preserve">2. 2. Korintubréf 10:3-5 "Því að þó við búum í heiminum, heyja vér ekki stríð eins og heimurinn gerir. Vopnin sem við berjumst með eru ekki vopn heimsins. Þvert á móti hafa þau guðlegan kraft til að rífa niður vígi. Vér rífum niður rifrildi og sérhverja tilgátu, sem setur sjálfan sig gegn þekkingunni á Guði, og vér tökum hverja hugsun til fanga til að gera hana hlýða Kristi."</w:t>
      </w:r>
    </w:p>
    <w:p/>
    <w:p>
      <w:r xmlns:w="http://schemas.openxmlformats.org/wordprocessingml/2006/main">
        <w:t xml:space="preserve">Nehemíabók 6:7 Og þú hefur einnig útnefnt spámenn til að prédika um þig í Jerúsalem og segja: ,,Konungur er í Júda. Komið því nú, og ráðleggjum saman.</w:t>
      </w:r>
    </w:p>
    <w:p/>
    <w:p>
      <w:r xmlns:w="http://schemas.openxmlformats.org/wordprocessingml/2006/main">
        <w:t xml:space="preserve">Dregið saman kafla: Nehemía skipar spámenn til að prédika í Jerúsalem um konung í Júda og stingur síðan upp á því að þeir ráðleggi sig saman.</w:t>
      </w:r>
    </w:p>
    <w:p/>
    <w:p>
      <w:r xmlns:w="http://schemas.openxmlformats.org/wordprocessingml/2006/main">
        <w:t xml:space="preserve">1. Kraftur ráðgjafar: Að læra mikilvægi þess að vinna saman</w:t>
      </w:r>
    </w:p>
    <w:p/>
    <w:p>
      <w:r xmlns:w="http://schemas.openxmlformats.org/wordprocessingml/2006/main">
        <w:t xml:space="preserve">2. Köllunin til að prédika: Að skilja hlutverk okkar sem spámenn Guðs</w:t>
      </w:r>
    </w:p>
    <w:p/>
    <w:p>
      <w:r xmlns:w="http://schemas.openxmlformats.org/wordprocessingml/2006/main">
        <w:t xml:space="preserve">1. Orðskviðirnir 15:22 Án ráðgjafar verða fyrir vonbrigðum, en í fjölda ráðgjafa eru þeir staðfestir.</w:t>
      </w:r>
    </w:p>
    <w:p/>
    <w:p>
      <w:r xmlns:w="http://schemas.openxmlformats.org/wordprocessingml/2006/main">
        <w:t xml:space="preserve">2. Jeremía 23:22 En ef þeir hefðu staðist í ráðum mínum og látið þjóð mína heyra orð mín, þá hefðu þeir snúið þeim frá sínum illu vegi og frá illsku gjörða sinna.</w:t>
      </w:r>
    </w:p>
    <w:p/>
    <w:p>
      <w:r xmlns:w="http://schemas.openxmlformats.org/wordprocessingml/2006/main">
        <w:t xml:space="preserve">Nehemíabók 6:8 Þá sendi ég til hans og lét segja honum: ,,Ekkert hefur slíkt gjört, sem þú segir, heldur hefir þú gert það að verkum af þínu hjarta.</w:t>
      </w:r>
    </w:p>
    <w:p/>
    <w:p>
      <w:r xmlns:w="http://schemas.openxmlformats.org/wordprocessingml/2006/main">
        <w:t xml:space="preserve">Nehemía trúði ekki ásökunum á hendur honum og sendi skilaboð til að hrekja þær.</w:t>
      </w:r>
    </w:p>
    <w:p/>
    <w:p>
      <w:r xmlns:w="http://schemas.openxmlformats.org/wordprocessingml/2006/main">
        <w:t xml:space="preserve">1. Guð mun alltaf vera með okkur til að hjálpa okkur að hrekja rangar ásakanir.</w:t>
      </w:r>
    </w:p>
    <w:p/>
    <w:p>
      <w:r xmlns:w="http://schemas.openxmlformats.org/wordprocessingml/2006/main">
        <w:t xml:space="preserve">2. Þegar þú stendur frammi fyrir röngum ásökunum, vertu viss um að standa með sjálfum þér og treysta á leiðsögn Guðs.</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Orðskviðirnir 28:1 - Hinir óguðlegu flýja þegar enginn eltir, en hinir réttlátu eru djarfir eins og ljón.</w:t>
      </w:r>
    </w:p>
    <w:p/>
    <w:p>
      <w:r xmlns:w="http://schemas.openxmlformats.org/wordprocessingml/2006/main">
        <w:t xml:space="preserve">Nehemíabók 6:9 Því að þeir hræddu oss allir og sögðu: "Hendur þeirra munu veikjast af verkinu, svo að það verði ekki unnið." Styrk nú, ó Guð, hendur mínar.</w:t>
      </w:r>
    </w:p>
    <w:p/>
    <w:p>
      <w:r xmlns:w="http://schemas.openxmlformats.org/wordprocessingml/2006/main">
        <w:t xml:space="preserve">Nehemía varð fyrir andstöðu í starfi sínu og hann bað Guð um að styrkja hendur sínar.</w:t>
      </w:r>
    </w:p>
    <w:p/>
    <w:p>
      <w:r xmlns:w="http://schemas.openxmlformats.org/wordprocessingml/2006/main">
        <w:t xml:space="preserve">1. Kraftur bænarinnar: Hvernig á að sigrast á andstöðu og áskorunum</w:t>
      </w:r>
    </w:p>
    <w:p/>
    <w:p>
      <w:r xmlns:w="http://schemas.openxmlformats.org/wordprocessingml/2006/main">
        <w:t xml:space="preserve">2. Styrkur trúarinnar: Að treysta á Guð til að vísa veginn</w:t>
      </w:r>
    </w:p>
    <w:p/>
    <w:p>
      <w:r xmlns:w="http://schemas.openxmlformats.org/wordprocessingml/2006/main">
        <w:t xml:space="preserve">1. Jakobsbréfið 1:2-5 - Lítið á það, bræður mínir og systur, þegar þið lendið í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2. Jesaja 40:29-31 -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Nehemíabók 6:10 Síðan kom ég í hús Semaja Delajasonar Mehetabelssonar, sem var innilokaður. Og hann sagði: Vér skulum hittast í húsi Guðs, inni í musterinu, og loka dyrum musterisins, því að þeir munu koma til að drepa þig. Já, á nóttunni munu þeir koma til að drepa þig.</w:t>
      </w:r>
    </w:p>
    <w:p/>
    <w:p>
      <w:r xmlns:w="http://schemas.openxmlformats.org/wordprocessingml/2006/main">
        <w:t xml:space="preserve">Semaja varar Nehemía við því að óvinir hans séu að koma til að drepa hann og segir honum að fela sig í musterinu.</w:t>
      </w:r>
    </w:p>
    <w:p/>
    <w:p>
      <w:r xmlns:w="http://schemas.openxmlformats.org/wordprocessingml/2006/main">
        <w:t xml:space="preserve">1. Trúfesti Guðs: Jafnvel þegar við erum hrædd</w:t>
      </w:r>
    </w:p>
    <w:p/>
    <w:p>
      <w:r xmlns:w="http://schemas.openxmlformats.org/wordprocessingml/2006/main">
        <w:t xml:space="preserve">2. Að standa andspænis mótlæti: Hugrekki á erfiðum 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Nehemíabók 6:11 Og ég sagði: Á maður að flýja? Og hver er þar, sem er eins og ég, og vildi fara inn í musterið til að bjarga lífi sínu? Ég fer ekki inn.</w:t>
      </w:r>
    </w:p>
    <w:p/>
    <w:p>
      <w:r xmlns:w="http://schemas.openxmlformats.org/wordprocessingml/2006/main">
        <w:t xml:space="preserve">Nehemía neitar að flýja úr hættu og velur þess í stað að fara inn í musterið með hugrekki til að bjarga lífi sínu.</w:t>
      </w:r>
    </w:p>
    <w:p/>
    <w:p>
      <w:r xmlns:w="http://schemas.openxmlformats.org/wordprocessingml/2006/main">
        <w:t xml:space="preserve">1. Standa staðfast við mótlæti</w:t>
      </w:r>
    </w:p>
    <w:p/>
    <w:p>
      <w:r xmlns:w="http://schemas.openxmlformats.org/wordprocessingml/2006/main">
        <w:t xml:space="preserve">2. Hvernig á að finna styrk í erfiðum aðstæðum</w:t>
      </w:r>
    </w:p>
    <w:p/>
    <w:p>
      <w:r xmlns:w="http://schemas.openxmlformats.org/wordprocessingml/2006/main">
        <w:t xml:space="preserve">1. Filippíbréfið 4:13 Allt get ég gert fyrir Krist sem styrkir mig.</w:t>
      </w:r>
    </w:p>
    <w:p/>
    <w:p>
      <w:r xmlns:w="http://schemas.openxmlformats.org/wordprocessingml/2006/main">
        <w:t xml:space="preserve">2. Jakobsbréfið 1:2-4 Tel það bara gleði þegar þú lendir í ýmsum prófraunum, vitandi að prófun trúar þinnar veldur þolinmæði.</w:t>
      </w:r>
    </w:p>
    <w:p/>
    <w:p>
      <w:r xmlns:w="http://schemas.openxmlformats.org/wordprocessingml/2006/main">
        <w:t xml:space="preserve">Nehemíabók 6:12 Og sjá, ég sá, að Guð hafði ekki sent hann. en að hann boðaði þennan spádóm gegn mér, því að Tobía og Sanballat höfðu ráðið hann.</w:t>
      </w:r>
    </w:p>
    <w:p/>
    <w:p>
      <w:r xmlns:w="http://schemas.openxmlformats.org/wordprocessingml/2006/main">
        <w:t xml:space="preserve">Nehemía áttaði sig á því að Guð hafði ekki sent spámann til hans, heldur höfðu Tobía og Sanballat ráðið hann til að boða spádóm gegn honum.</w:t>
      </w:r>
    </w:p>
    <w:p/>
    <w:p>
      <w:r xmlns:w="http://schemas.openxmlformats.org/wordprocessingml/2006/main">
        <w:t xml:space="preserve">1. Hættan af falsspámönnum</w:t>
      </w:r>
    </w:p>
    <w:p/>
    <w:p>
      <w:r xmlns:w="http://schemas.openxmlformats.org/wordprocessingml/2006/main">
        <w:t xml:space="preserve">2. Kraftur dómgreindar</w:t>
      </w:r>
    </w:p>
    <w:p/>
    <w:p>
      <w:r xmlns:w="http://schemas.openxmlformats.org/wordprocessingml/2006/main">
        <w:t xml:space="preserve">1. Jeremía 23:32 - "Sjá, ég er á móti þeim, sem spá falsdrauma," segir Drottinn, "og segja frá þeim og leiða fólk mitt afvega með lygum sínum og kærulausu hroki, en ég sendi þá ekki eða bauð þeim. né gera þeir þessu fólki minnsta gagn,“ segir Drottinn.</w:t>
      </w:r>
    </w:p>
    <w:p/>
    <w:p>
      <w:r xmlns:w="http://schemas.openxmlformats.org/wordprocessingml/2006/main">
        <w:t xml:space="preserve">2. Efesusbréfið 5:15-17 -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Nehemíabók 6:13 Þess vegna var hann ráðinn til þess að ég yrði hræddur og gjörði svo og syndgaði, svo að þeir gætu borið illt orð, svo að þeir gætu smánað mig.</w:t>
      </w:r>
    </w:p>
    <w:p/>
    <w:p>
      <w:r xmlns:w="http://schemas.openxmlformats.org/wordprocessingml/2006/main">
        <w:t xml:space="preserve">Nehemía var varað við af óvinum sínum að vera hræddir og syndga, svo að þeir hefðu eitthvað til að smána hann fyrir.</w:t>
      </w:r>
    </w:p>
    <w:p/>
    <w:p>
      <w:r xmlns:w="http://schemas.openxmlformats.org/wordprocessingml/2006/main">
        <w:t xml:space="preserve">1. Við megum ekki láta undan ótta og freistast til að syndga.</w:t>
      </w:r>
    </w:p>
    <w:p/>
    <w:p>
      <w:r xmlns:w="http://schemas.openxmlformats.org/wordprocessingml/2006/main">
        <w:t xml:space="preserve">2. Við ættum að vera staðföst gagnvart vondum fréttum og ávirðingum.</w:t>
      </w:r>
    </w:p>
    <w:p/>
    <w:p>
      <w:r xmlns:w="http://schemas.openxmlformats.org/wordprocessingml/2006/main">
        <w:t xml:space="preserve">1. Matteusarguðspjall 10:28 - Og óttist ekki þá sem drepa líkamann en geta ekki drepið sálina. Óttast frekar þann sem getur eytt bæði sál og líkama í helvíti.</w:t>
      </w:r>
    </w:p>
    <w:p/>
    <w:p>
      <w:r xmlns:w="http://schemas.openxmlformats.org/wordprocessingml/2006/main">
        <w:t xml:space="preserve">2. 1. Pétursbréf 3:14 - En þótt þú þjáist fyrir réttlætis sakir, munt þú blessaður verða. Vertu ekki hræddur við þá, né vertu órótt.</w:t>
      </w:r>
    </w:p>
    <w:p/>
    <w:p>
      <w:r xmlns:w="http://schemas.openxmlformats.org/wordprocessingml/2006/main">
        <w:t xml:space="preserve">Nehemíabók 6:14 Guð minn, hug þú til Tobía og Sanballat eftir þessum verkum þeirra og til Nóadía spákonu og hinna spámannanna, sem hefðu óttast mig.</w:t>
      </w:r>
    </w:p>
    <w:p/>
    <w:p>
      <w:r xmlns:w="http://schemas.openxmlformats.org/wordprocessingml/2006/main">
        <w:t xml:space="preserve">Nehemía biður Guð að muna eftir verkum Tobía, Sanballats, Nóadía og hinna spámannanna sem reyndu að hræða hann.</w:t>
      </w:r>
    </w:p>
    <w:p/>
    <w:p>
      <w:r xmlns:w="http://schemas.openxmlformats.org/wordprocessingml/2006/main">
        <w:t xml:space="preserve">1. Kraftur óttans: Ekki láta stjórnarandstöðuna hræða þig</w:t>
      </w:r>
    </w:p>
    <w:p/>
    <w:p>
      <w:r xmlns:w="http://schemas.openxmlformats.org/wordprocessingml/2006/main">
        <w:t xml:space="preserve">2. Að sigrast á ótta: Að treysta á styrk Guðs í mótlæti</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2. Tímóteusarbréf 1:7 - "Því að Guð hefur ekki gefið oss anda ótta, heldur anda krafts, kærleika og heilbrigðs huga."</w:t>
      </w:r>
    </w:p>
    <w:p/>
    <w:p>
      <w:r xmlns:w="http://schemas.openxmlformats.org/wordprocessingml/2006/main">
        <w:t xml:space="preserve">Nehemíabók 6:15 Síðan var múrinn fullgerður á tuttugasta og fimmta degi elúlmánaðar, á fimmtíu og tveimur dögum.</w:t>
      </w:r>
    </w:p>
    <w:p/>
    <w:p>
      <w:r xmlns:w="http://schemas.openxmlformats.org/wordprocessingml/2006/main">
        <w:t xml:space="preserve">Nehemía og Jerúsalembúar unnu saman að því að klára múrinn á 52 dögum.</w:t>
      </w:r>
    </w:p>
    <w:p/>
    <w:p>
      <w:r xmlns:w="http://schemas.openxmlformats.org/wordprocessingml/2006/main">
        <w:t xml:space="preserve">1. Kraftur einingarinnar - Nehemía 6:15</w:t>
      </w:r>
    </w:p>
    <w:p/>
    <w:p>
      <w:r xmlns:w="http://schemas.openxmlformats.org/wordprocessingml/2006/main">
        <w:t xml:space="preserve">2. Styrkur þess að vinna saman - Nehemía 6:15</w:t>
      </w:r>
    </w:p>
    <w:p/>
    <w:p>
      <w:r xmlns:w="http://schemas.openxmlformats.org/wordprocessingml/2006/main">
        <w:t xml:space="preserve">1. Prédikarinn 4:9-12 - Tveir eru betri en einn, vegna þess að þeir hafa gott arð fyrir vinnu sína.</w:t>
      </w:r>
    </w:p>
    <w:p/>
    <w:p>
      <w:r xmlns:w="http://schemas.openxmlformats.org/wordprocessingml/2006/main">
        <w:t xml:space="preserve">2. Kólossubréfið 3:12-17 - Íklæðist því, eins og Guðs útvöldu, heilögu og elskuðu, miskunnsamum hjörtum, góðvild, auðmýkt, hógværð og þolinmæði.</w:t>
      </w:r>
    </w:p>
    <w:p/>
    <w:p>
      <w:r xmlns:w="http://schemas.openxmlformats.org/wordprocessingml/2006/main">
        <w:t xml:space="preserve">Nehemíabók 6:16 Og svo bar við, að þegar allir óvinir vorir heyrðu það, og allir heiðingjar, sem í kringum okkur voru, sáu þetta, urðu þeir mjög niðurdrepnir í eigin augum, því að þeir sáu, að þetta verk var unnið af vorum. Guð.</w:t>
      </w:r>
    </w:p>
    <w:p/>
    <w:p>
      <w:r xmlns:w="http://schemas.openxmlformats.org/wordprocessingml/2006/main">
        <w:t xml:space="preserve">Kraftaverk Guðs getur komið jafnvel óvinum okkar til skammar.</w:t>
      </w:r>
    </w:p>
    <w:p/>
    <w:p>
      <w:r xmlns:w="http://schemas.openxmlformats.org/wordprocessingml/2006/main">
        <w:t xml:space="preserve">1. Kraftur kraftaverka Guðs</w:t>
      </w:r>
    </w:p>
    <w:p/>
    <w:p>
      <w:r xmlns:w="http://schemas.openxmlformats.org/wordprocessingml/2006/main">
        <w:t xml:space="preserve">2. Allir menn munu sjá verk Guðs</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Postulasagan 2:22 Ísraelsmenn, heyrið þessi orð. Jesús frá Nasaret, maður sem Guð hefur velþóknun á meðal yðar fyrir kraftaverk, undur og tákn, sem Guð gjörði fyrir hann mitt á meðal yðar, eins og þér sjálfir vitið.</w:t>
      </w:r>
    </w:p>
    <w:p/>
    <w:p>
      <w:r xmlns:w="http://schemas.openxmlformats.org/wordprocessingml/2006/main">
        <w:t xml:space="preserve">Nehemíabók 6:17 Og á þeim dögum sendu aðalsmenn Júda mörg bréf til Tobía, og bréf Tobía komu til þeirra.</w:t>
      </w:r>
    </w:p>
    <w:p/>
    <w:p>
      <w:r xmlns:w="http://schemas.openxmlformats.org/wordprocessingml/2006/main">
        <w:t xml:space="preserve">Nehemía var varaður við svikum og fölskum bréfum frá aðalsmönnum Júda sem send voru til Tobía.</w:t>
      </w:r>
    </w:p>
    <w:p/>
    <w:p>
      <w:r xmlns:w="http://schemas.openxmlformats.org/wordprocessingml/2006/main">
        <w:t xml:space="preserve">1. Við verðum að vera varkár og meðvituð um svik og lygar annarra.</w:t>
      </w:r>
    </w:p>
    <w:p/>
    <w:p>
      <w:r xmlns:w="http://schemas.openxmlformats.org/wordprocessingml/2006/main">
        <w:t xml:space="preserve">2. Treystu ekki orðum þeirra sem ætla að blekkja okkur.</w:t>
      </w:r>
    </w:p>
    <w:p/>
    <w:p>
      <w:r xmlns:w="http://schemas.openxmlformats.org/wordprocessingml/2006/main">
        <w:t xml:space="preserve">1. Orðskviðirnir 14:15 - Hinn einfaldi trúir öllu, en hygginn hugsar um skref sín.</w:t>
      </w:r>
    </w:p>
    <w:p/>
    <w:p>
      <w:r xmlns:w="http://schemas.openxmlformats.org/wordprocessingml/2006/main">
        <w:t xml:space="preserve">2. Efesusbréfið 4:14 - til þess að við verðum ekki lengur börn, hrærð fram og til baka af öldunum og borin um af hverjum vindi kenningarinnar, af mannlegri slægð, með slægð í svikum.</w:t>
      </w:r>
    </w:p>
    <w:p/>
    <w:p>
      <w:r xmlns:w="http://schemas.openxmlformats.org/wordprocessingml/2006/main">
        <w:t xml:space="preserve">Nehemíabók 6:18 Því að margir voru í Júda sem sverðu honum eið, af því að hann var tengdasonur Sekanja Arasonar. og Jóhannan sonur hans hafði tekið dóttur Mesúllams Berekíasonar.</w:t>
      </w:r>
    </w:p>
    <w:p/>
    <w:p>
      <w:r xmlns:w="http://schemas.openxmlformats.org/wordprocessingml/2006/main">
        <w:t xml:space="preserve">Nehemía var vel liðinn í Júda vegna þess að hann var tengdasonur Sekanja og sonur hans Jóhanan giftist dóttur Mesúllams.</w:t>
      </w:r>
    </w:p>
    <w:p/>
    <w:p>
      <w:r xmlns:w="http://schemas.openxmlformats.org/wordprocessingml/2006/main">
        <w:t xml:space="preserve">1. Guð getur notað sambönd okkar til að færa okkur nær honum.</w:t>
      </w:r>
    </w:p>
    <w:p/>
    <w:p>
      <w:r xmlns:w="http://schemas.openxmlformats.org/wordprocessingml/2006/main">
        <w:t xml:space="preserve">2. Hægt er að nota hjónabönd til að byggja upp sambönd sem leiða fólk saman.</w:t>
      </w:r>
    </w:p>
    <w:p/>
    <w:p>
      <w:r xmlns:w="http://schemas.openxmlformats.org/wordprocessingml/2006/main">
        <w:t xml:space="preserve">1. Orðskviðirnir 18:24 - Margir félagar geta farið í glötun, en það er vinur sem stendur nær en bróðir.</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Nehemíabók 6:19 Og þeir sögðu mér góðverk hans og fluttu honum orð mín. Og Tobía sendi bréf til að óttast mig.</w:t>
      </w:r>
    </w:p>
    <w:p/>
    <w:p>
      <w:r xmlns:w="http://schemas.openxmlformats.org/wordprocessingml/2006/main">
        <w:t xml:space="preserve">Tobía reyndi að hræða Nehemía með því að senda honum hótunarbréf, en fólkið tilkynnti honum um góðverk Nehemía og uppörvaði hann með orðum Guðs.</w:t>
      </w:r>
    </w:p>
    <w:p/>
    <w:p>
      <w:r xmlns:w="http://schemas.openxmlformats.org/wordprocessingml/2006/main">
        <w:t xml:space="preserve">1. Guð er alltaf við hlið okkar og mun vernda okkur fyrir þeim sem leitast við að gera okkur skaða.</w:t>
      </w:r>
    </w:p>
    <w:p/>
    <w:p>
      <w:r xmlns:w="http://schemas.openxmlformats.org/wordprocessingml/2006/main">
        <w:t xml:space="preserve">2. Við ættum alltaf að vera reiðubúin að segja frá góðverkum annarra og hvetja þá með orðum Guðs.</w:t>
      </w:r>
    </w:p>
    <w:p/>
    <w:p>
      <w:r xmlns:w="http://schemas.openxmlformats.org/wordprocessingml/2006/main">
        <w:t xml:space="preserve">1. Sálmur 91:11 - "Því að hann mun bjóða englum sínum um þig að gæta þín á öllum vegum þínum."</w:t>
      </w:r>
    </w:p>
    <w:p/>
    <w:p>
      <w:r xmlns:w="http://schemas.openxmlformats.org/wordprocessingml/2006/main">
        <w:t xml:space="preserve">2. Rómverjabréfið 8:31 - "Ef Guð er með okkur, hver getur verið á móti okkur?"</w:t>
      </w:r>
    </w:p>
    <w:p/>
    <w:p>
      <w:r xmlns:w="http://schemas.openxmlformats.org/wordprocessingml/2006/main">
        <w:t xml:space="preserve">Nehemía kafli 7 fjallar um mikilvægi þess að tryggja og skipuleggja íbúa Jerúsalem eftir að múrnum er lokið. Í kaflanum er lögð áhersla á viðleitni Nehemía til að koma á reglu, vernda borgina og rekja ættfræði íbúa hennar.</w:t>
      </w:r>
    </w:p>
    <w:p/>
    <w:p>
      <w:r xmlns:w="http://schemas.openxmlformats.org/wordprocessingml/2006/main">
        <w:t xml:space="preserve">1. málsgrein: Kaflinn byrjar á því að Nehemía skipar Hanani og Hananja sem yfirmenn til að hafa umsjón með öryggisráðstöfunum í Jerúsalem. Hann leggur áherslu á nauðsyn þess að gæta borgarhliðanna og tryggja að þau séu aðeins opnuð á ákveðnum tímum (Nehemía 7:1-3).</w:t>
      </w:r>
    </w:p>
    <w:p/>
    <w:p>
      <w:r xmlns:w="http://schemas.openxmlformats.org/wordprocessingml/2006/main">
        <w:t xml:space="preserve">2. málsgrein: Frásögnin færist yfir í þá ákvörðun Nehemía að safna saman skrá yfir útlegða heiminn. Hann felur þessu verkefni traustum einstaklingi að nafni Iddo, sem skráir vandlega upplýsingar um ættfræði hverrar fjölskyldu (Nehemía 7:4-5).</w:t>
      </w:r>
    </w:p>
    <w:p/>
    <w:p>
      <w:r xmlns:w="http://schemas.openxmlformats.org/wordprocessingml/2006/main">
        <w:t xml:space="preserve">Þriðja málsgrein: Frásögnin lýsir því hvernig Nehemía finnur lista með nöfnum þeirra sem höfðu snúið heim frá Babýlon með Serúbabel árum áður. Þessi listi þjónar sem viðmiðunarpunktur til að staðfesta íbúa Jerúsalem (Nehemía 7:6-73).</w:t>
      </w:r>
    </w:p>
    <w:p/>
    <w:p>
      <w:r xmlns:w="http://schemas.openxmlformats.org/wordprocessingml/2006/main">
        <w:t xml:space="preserve">Fjórða málsgrein: Frásögninni lýkur með því að undirstrika skuldbindingu Nehemía til að endurbyggja Jerúsalem. Hann hvetur fólk frá ýmsum bæjum og þorpum til að setjast að í borginni og tryggja vöxt hennar og viðgang (Nehemía 7:73b-73c).</w:t>
      </w:r>
    </w:p>
    <w:p/>
    <w:p>
      <w:r xmlns:w="http://schemas.openxmlformats.org/wordprocessingml/2006/main">
        <w:t xml:space="preserve">Í stuttu máli, sjöundi kafli Nehemía sýnir skipulagið og varðveisluna eftir endurreisn endurbyggingar múra Jerúsalem. Leggðu áherslu á öryggi sem kemur fram með skipun og skjölum sem náðst með skráningu. Minnt er á sögulega heimild sem fengin var til viðmiðunar, og boðið um endurbyggð, útfærslu sem táknar stöðugleika og staðfestingu um endurreisn í átt að endurreisn testamenti sem sýnir skuldbindingu um að heiðra sáttmálasamband milli skapara-Guðs og útvalins fólks-Ísraels</w:t>
      </w:r>
    </w:p>
    <w:p/>
    <w:p>
      <w:r xmlns:w="http://schemas.openxmlformats.org/wordprocessingml/2006/main">
        <w:t xml:space="preserve">Nehemíabók 7:1 En svo bar við, er múrinn var reistur, og ég hafði reist dyrnar, og burðarverðirnir, söngvararnir og levítarnir voru skipaðir,</w:t>
      </w:r>
    </w:p>
    <w:p/>
    <w:p>
      <w:r xmlns:w="http://schemas.openxmlformats.org/wordprocessingml/2006/main">
        <w:t xml:space="preserve">Nehemía og fólk Guðs luku verkefni sínu við að endurreisa múr Jerúsalem.</w:t>
      </w:r>
    </w:p>
    <w:p/>
    <w:p>
      <w:r xmlns:w="http://schemas.openxmlformats.org/wordprocessingml/2006/main">
        <w:t xml:space="preserve">1: Fólk Guðs getur gert frábæra hluti þegar þeir vinna saman í einingu.</w:t>
      </w:r>
    </w:p>
    <w:p/>
    <w:p>
      <w:r xmlns:w="http://schemas.openxmlformats.org/wordprocessingml/2006/main">
        <w:t xml:space="preserve">2: Guð kallar okkur til að nota gjafir okkar og hæfileika til að þjóna tilgangi sínum.</w:t>
      </w:r>
    </w:p>
    <w:p/>
    <w:p>
      <w:r xmlns:w="http://schemas.openxmlformats.org/wordprocessingml/2006/main">
        <w:t xml:space="preserve">1: Efesusbréfið 4:3-6 Leggðu kapp á að varðveita einingu andans með bandi friðarins. Það er einn líkami og einn andi, eins og þú varst kallaður til einnar vonar, þegar þú varst kallaður; einn Drottinn, ein trú, ein skírn; einn Guð og faðir allra, sem er yfir öllu og í gegnum allt og í öllum.</w:t>
      </w:r>
    </w:p>
    <w:p/>
    <w:p>
      <w:r xmlns:w="http://schemas.openxmlformats.org/wordprocessingml/2006/main">
        <w:t xml:space="preserve">2: Kólossubréfið 3:23-24 Hvað sem þú gerir, vinnið að því af öllu hjarta, eins og að vinna fyrir Drottin, ekki fyrir mennska herra, þar sem þú veist að þú munt fá arf frá Drottni að launum. Það er Drottinn Krist sem þú þjónar.</w:t>
      </w:r>
    </w:p>
    <w:p/>
    <w:p>
      <w:r xmlns:w="http://schemas.openxmlformats.org/wordprocessingml/2006/main">
        <w:t xml:space="preserve">Nehemíabók 7:2 að ég gaf Hananí bróður mínum og Hananja hallarhöfðingja skipun yfir Jerúsalem, því að hann var trúr maður og óttaðist Guð umfram marga.</w:t>
      </w:r>
    </w:p>
    <w:p/>
    <w:p>
      <w:r xmlns:w="http://schemas.openxmlformats.org/wordprocessingml/2006/main">
        <w:t xml:space="preserve">Höfundurinn lofar trúfesti og guðsótta Hananí bróður síns og Hananja höfðingja hans.</w:t>
      </w:r>
    </w:p>
    <w:p/>
    <w:p>
      <w:r xmlns:w="http://schemas.openxmlformats.org/wordprocessingml/2006/main">
        <w:t xml:space="preserve">1. Guð er að leita að trúföstum körlum og konum sem óttast hann</w:t>
      </w:r>
    </w:p>
    <w:p/>
    <w:p>
      <w:r xmlns:w="http://schemas.openxmlformats.org/wordprocessingml/2006/main">
        <w:t xml:space="preserve">2. Verðlaunin af því að óttast Guð</w:t>
      </w:r>
    </w:p>
    <w:p/>
    <w:p>
      <w:r xmlns:w="http://schemas.openxmlformats.org/wordprocessingml/2006/main">
        <w:t xml:space="preserve">1. Orðskviðirnir 14:26-27 "Hver sem óttast Drottin hefur öruggt vígi, og börnum þeirra mun það vera athvarf. Ótti Drottins er lífslind, sem snýr mann úr snöru dauðans.</w:t>
      </w:r>
    </w:p>
    <w:p/>
    <w:p>
      <w:r xmlns:w="http://schemas.openxmlformats.org/wordprocessingml/2006/main">
        <w:t xml:space="preserve">2. Jósúabók 24:14-15 Óttist því nú Drottin og þjónið honum í einlægni og trúfesti. Farið burt guðunum, sem feður yðar þjónuðu hinumegin Fljóts og í Egyptalandi, og þjónið Drottni. Og ef það er illt í augum yðar að þjóna Drottni, þá veljið í dag hverjum þér viljið þjóna, hvort þeir guði, sem feður yðar þjónuðu í héraði handan árinnar, eða guði Amoríta, sem þú býrð í. En ég og mitt hús, við munum þjóna Drottni.</w:t>
      </w:r>
    </w:p>
    <w:p/>
    <w:p>
      <w:r xmlns:w="http://schemas.openxmlformats.org/wordprocessingml/2006/main">
        <w:t xml:space="preserve">Nehemíabók 7:3 Og ég sagði við þá: "Látið ekki hlið Jerúsalem opnast fyrr en sólin er heit. Og meðan þeir standa hjá, skulu þeir loka dyrunum og sperra þær, og setja vaktina fyrir Jerúsalembúa, hver og einn á vakt sinni og hver gegnt húsi sínu.</w:t>
      </w:r>
    </w:p>
    <w:p/>
    <w:p>
      <w:r xmlns:w="http://schemas.openxmlformats.org/wordprocessingml/2006/main">
        <w:t xml:space="preserve">Íbúar Jerúsalem áttu að vera skipaðir sem varðmenn, hver um sig að standa vörð um sitt hús.</w:t>
      </w:r>
    </w:p>
    <w:p/>
    <w:p>
      <w:r xmlns:w="http://schemas.openxmlformats.org/wordprocessingml/2006/main">
        <w:t xml:space="preserve">1. Mikilvægi þess að vera vakandi</w:t>
      </w:r>
    </w:p>
    <w:p/>
    <w:p>
      <w:r xmlns:w="http://schemas.openxmlformats.org/wordprocessingml/2006/main">
        <w:t xml:space="preserve">2. Kraftur samfélags og einingu</w:t>
      </w:r>
    </w:p>
    <w:p/>
    <w:p>
      <w:r xmlns:w="http://schemas.openxmlformats.org/wordprocessingml/2006/main">
        <w:t xml:space="preserve">1. Matteusarguðspjall 24:43 - En vitið þetta, að ef húsbóndinn hefði vitað á hvaða nætur þjófurinn kæmi, þá hefði hann vakað og ekki látið brjótast inn í hús sitt.</w:t>
      </w:r>
    </w:p>
    <w:p/>
    <w:p>
      <w:r xmlns:w="http://schemas.openxmlformats.org/wordprocessingml/2006/main">
        <w:t xml:space="preserve">2. Orðskviðirnir 3:21-22 - Sonur minn, missa ekki sjónar á þessu, varðveittu heilbrigða visku og hyggindi, og þau munu vera líf fyrir sál þína og skraut fyrir háls þinn.</w:t>
      </w:r>
    </w:p>
    <w:p/>
    <w:p>
      <w:r xmlns:w="http://schemas.openxmlformats.org/wordprocessingml/2006/main">
        <w:t xml:space="preserve">Nehemíabók 7:4 En borgin var stór og mikil, en fólkið var fátt í henni, og húsin voru ekki byggð.</w:t>
      </w:r>
    </w:p>
    <w:p/>
    <w:p>
      <w:r xmlns:w="http://schemas.openxmlformats.org/wordprocessingml/2006/main">
        <w:t xml:space="preserve">Borgin var stór og mikil, en þar bjuggu fáir og húsin voru ekki byggð.</w:t>
      </w:r>
    </w:p>
    <w:p/>
    <w:p>
      <w:r xmlns:w="http://schemas.openxmlformats.org/wordprocessingml/2006/main">
        <w:t xml:space="preserve">1: Guð kallar okkur til að byggja upp ríki sitt, sama hversu erfitt verkefnið kann að virðast.</w:t>
      </w:r>
    </w:p>
    <w:p/>
    <w:p>
      <w:r xmlns:w="http://schemas.openxmlformats.org/wordprocessingml/2006/main">
        <w:t xml:space="preserve">2: Trú okkar getur styrkst þegar við komum saman í sameiginlegum tilgangi.</w:t>
      </w:r>
    </w:p>
    <w:p/>
    <w:p>
      <w:r xmlns:w="http://schemas.openxmlformats.org/wordprocessingml/2006/main">
        <w:t xml:space="preserve">1: Matteusarguðspjall 16:18 Og ég segi þér: Þú ert Pétur, og á þessum bjargi mun ég byggja kirkju mína, og hlið helvítis munu ekki sigra hana.</w:t>
      </w:r>
    </w:p>
    <w:p/>
    <w:p>
      <w:r xmlns:w="http://schemas.openxmlformats.org/wordprocessingml/2006/main">
        <w:t xml:space="preserve">2: Sálmur 127:1 Nema Drottinn byggi húsið, erfiða þeir sem byggja það til einskis.</w:t>
      </w:r>
    </w:p>
    <w:p/>
    <w:p>
      <w:r xmlns:w="http://schemas.openxmlformats.org/wordprocessingml/2006/main">
        <w:t xml:space="preserve">Nehemíabók 7:5 Og Guð minn lagði í hjarta mitt að safna saman aðalsmönnum, höfðingjum og lýð, svo að þeir yrðu taldir með ættartölum. Og ég fann skrá yfir ættartölu þeirra, sem upp komu í fyrstu, og fann þar ritað:</w:t>
      </w:r>
    </w:p>
    <w:p/>
    <w:p>
      <w:r xmlns:w="http://schemas.openxmlformats.org/wordprocessingml/2006/main">
        <w:t xml:space="preserve">Nehemía fann skrá yfir ættartölu fólksins sem til hans hafði komið og Guð lagði það í hjarta hans að safna þeim saman.</w:t>
      </w:r>
    </w:p>
    <w:p/>
    <w:p>
      <w:r xmlns:w="http://schemas.openxmlformats.org/wordprocessingml/2006/main">
        <w:t xml:space="preserve">1. Athugun á arfleifð okkar: Rannsókn á Nehemía 7:5</w:t>
      </w:r>
    </w:p>
    <w:p/>
    <w:p>
      <w:r xmlns:w="http://schemas.openxmlformats.org/wordprocessingml/2006/main">
        <w:t xml:space="preserve">2. Að skilja rætur okkar: Skoðaðu Nehemía 7:5</w:t>
      </w:r>
    </w:p>
    <w:p/>
    <w:p>
      <w:r xmlns:w="http://schemas.openxmlformats.org/wordprocessingml/2006/main">
        <w:t xml:space="preserve">1. Matteus 1:1-17 - Ættfræði Jesú Krists</w:t>
      </w:r>
    </w:p>
    <w:p/>
    <w:p>
      <w:r xmlns:w="http://schemas.openxmlformats.org/wordprocessingml/2006/main">
        <w:t xml:space="preserve">2. Postulasagan 17:26 - Af einum manni skapaði hann hverja þjóð af mönnum</w:t>
      </w:r>
    </w:p>
    <w:p/>
    <w:p>
      <w:r xmlns:w="http://schemas.openxmlformats.org/wordprocessingml/2006/main">
        <w:t xml:space="preserve">Nehemíabók 7:6 Þessir eru héraðsins börn, sem fóru upp úr útlegðinni, af þeim sem voru fluttir burt, sem Nebúkadnesar konungur í Babýlon hafði flutt burt og komu aftur til Jerúsalem og Júda, hver og einn til borg hans;</w:t>
      </w:r>
    </w:p>
    <w:p/>
    <w:p>
      <w:r xmlns:w="http://schemas.openxmlformats.org/wordprocessingml/2006/main">
        <w:t xml:space="preserve">Eftir útlegð Babýloníumanna sneru héraðsbörnin aftur til borga sinna, í Jerúsalem og Júda.</w:t>
      </w:r>
    </w:p>
    <w:p/>
    <w:p>
      <w:r xmlns:w="http://schemas.openxmlformats.org/wordprocessingml/2006/main">
        <w:t xml:space="preserve">1. Vonin um endurkomu: Að læra af útlegð Babýloníumanna</w:t>
      </w:r>
    </w:p>
    <w:p/>
    <w:p>
      <w:r xmlns:w="http://schemas.openxmlformats.org/wordprocessingml/2006/main">
        <w:t xml:space="preserve">2. Kraftur fólks Guðs: Endurreisn Jerúsalemborgar</w:t>
      </w:r>
    </w:p>
    <w:p/>
    <w:p>
      <w:r xmlns:w="http://schemas.openxmlformats.org/wordprocessingml/2006/main">
        <w:t xml:space="preserve">1. Jeremía 29:4-14</w:t>
      </w:r>
    </w:p>
    <w:p/>
    <w:p>
      <w:r xmlns:w="http://schemas.openxmlformats.org/wordprocessingml/2006/main">
        <w:t xml:space="preserve">2. Sálmur 126:1-6</w:t>
      </w:r>
    </w:p>
    <w:p/>
    <w:p>
      <w:r xmlns:w="http://schemas.openxmlformats.org/wordprocessingml/2006/main">
        <w:t xml:space="preserve">Nehemíabók 7:7 sem kom með Serúbabel, Jesúa, Nehemía, Asarja, Raamja, Nahamani, Mordekai, Bilsan, Misperet, Bigvai, Nehum, Baana. Fjöldi manna af Ísraelsmönnum var þessi;</w:t>
      </w:r>
    </w:p>
    <w:p/>
    <w:p>
      <w:r xmlns:w="http://schemas.openxmlformats.org/wordprocessingml/2006/main">
        <w:t xml:space="preserve">Í þessum kafla eru nöfn þeirra einstaklinga sem komu með Serúbabel, Jesúa og Nehemía til að endurreisa múra Jerúsalem.</w:t>
      </w:r>
    </w:p>
    <w:p/>
    <w:p>
      <w:r xmlns:w="http://schemas.openxmlformats.org/wordprocessingml/2006/main">
        <w:t xml:space="preserve">1. Tímasetning Guðs: Undirbúningur fyrir endurreisnina - Nehemía 7:7</w:t>
      </w:r>
    </w:p>
    <w:p/>
    <w:p>
      <w:r xmlns:w="http://schemas.openxmlformats.org/wordprocessingml/2006/main">
        <w:t xml:space="preserve">2. Vinnum saman að sameiginlegum málstað - Nehemía 7:7</w:t>
      </w:r>
    </w:p>
    <w:p/>
    <w:p>
      <w:r xmlns:w="http://schemas.openxmlformats.org/wordprocessingml/2006/main">
        <w:t xml:space="preserve">1. Prédikarinn 4:9-12 - Tveir eru betri en einn, því þeir hafa góð laun fyrir strit sitt.</w:t>
      </w:r>
    </w:p>
    <w:p/>
    <w:p>
      <w:r xmlns:w="http://schemas.openxmlformats.org/wordprocessingml/2006/main">
        <w:t xml:space="preserve">2. Rómverjabréfið 12:4-5 - Því að eins og vér höfum marga limi í einum líkama og limirnir hafa ekki allir sama hlutverk, svo erum vér, þótt margir séu, einn líkami í Kristi og hverjir limir hver af öðrum.</w:t>
      </w:r>
    </w:p>
    <w:p/>
    <w:p>
      <w:r xmlns:w="http://schemas.openxmlformats.org/wordprocessingml/2006/main">
        <w:t xml:space="preserve">Nehemíabók 7:8 Synir Parós, tvö þúsund og hundrað sjötíu og tveir.</w:t>
      </w:r>
    </w:p>
    <w:p/>
    <w:p>
      <w:r xmlns:w="http://schemas.openxmlformats.org/wordprocessingml/2006/main">
        <w:t xml:space="preserve">Þessi texti segir að börn Parós hafi verið tvö þúsund og hundrað sjötíu og tveir.</w:t>
      </w:r>
    </w:p>
    <w:p/>
    <w:p>
      <w:r xmlns:w="http://schemas.openxmlformats.org/wordprocessingml/2006/main">
        <w:t xml:space="preserve">1. Mikilvægi þess að telja: Sagan af börnum Parosh.</w:t>
      </w:r>
    </w:p>
    <w:p/>
    <w:p>
      <w:r xmlns:w="http://schemas.openxmlformats.org/wordprocessingml/2006/main">
        <w:t xml:space="preserve">2. Guð okkar er Guð talna: að skilja mikilvægi Nehemía 7:8.</w:t>
      </w:r>
    </w:p>
    <w:p/>
    <w:p>
      <w:r xmlns:w="http://schemas.openxmlformats.org/wordprocessingml/2006/main">
        <w:t xml:space="preserve">1. Fjórða Mósebók 3:14-39 - Drottinn talaði við Móse í Sínaí-eyðimörk og sagði: Gerðu manntal yfir allan söfnuð Ísraelsmanna, eftir ættum þeirra, eftir ættkvíslum þeirra, eftir fjölda nafna. , hvern karl fyrir sig.</w:t>
      </w:r>
    </w:p>
    <w:p/>
    <w:p>
      <w:r xmlns:w="http://schemas.openxmlformats.org/wordprocessingml/2006/main">
        <w:t xml:space="preserve">2. Lúkasarguðspjall 2:1-7 - Og svo bar við á þeim dögum, að skipun kom frá Ágústus keisara að skrásetja skyldi allan heiminn. Þetta manntal fór fyrst fram á meðan Quirinius var við stjórn Sýrlands. Svo fóru allir til skráningar, hver til sinnar borgar.</w:t>
      </w:r>
    </w:p>
    <w:p/>
    <w:p>
      <w:r xmlns:w="http://schemas.openxmlformats.org/wordprocessingml/2006/main">
        <w:t xml:space="preserve">Nehemía 7:9 Synir Sefatja, þrjú hundruð sjötíu og tveir.</w:t>
      </w:r>
    </w:p>
    <w:p/>
    <w:p>
      <w:r xmlns:w="http://schemas.openxmlformats.org/wordprocessingml/2006/main">
        <w:t xml:space="preserve">Þessi texti vísar til íbúa Sefatja, sem eru 372 talsins.</w:t>
      </w:r>
    </w:p>
    <w:p/>
    <w:p>
      <w:r xmlns:w="http://schemas.openxmlformats.org/wordprocessingml/2006/main">
        <w:t xml:space="preserve">1: Kærleikur Guðs er ótrúlegur og allt umvefjandi. Hann þekkir okkur öll, jafnvel þau sem virðast ómerkileg í fjölda.</w:t>
      </w:r>
    </w:p>
    <w:p/>
    <w:p>
      <w:r xmlns:w="http://schemas.openxmlformats.org/wordprocessingml/2006/main">
        <w:t xml:space="preserve">2: Guð er Guð talna og smáatriða. Hann veit nákvæmlega fjölda afkomenda Sefatja og ber umhyggju fyrir þeim.</w:t>
      </w:r>
    </w:p>
    <w:p/>
    <w:p>
      <w:r xmlns:w="http://schemas.openxmlformats.org/wordprocessingml/2006/main">
        <w:t xml:space="preserve">1: Sálmur 147:4 Hann ákvarðar fjölda stjarnanna og kallar þær hverjar með nafni.</w:t>
      </w:r>
    </w:p>
    <w:p/>
    <w:p>
      <w:r xmlns:w="http://schemas.openxmlformats.org/wordprocessingml/2006/main">
        <w:t xml:space="preserve">2: Lúkas 12:7 Já, hárin á höfði þínu eru öll talin. Ekki vera hræddur; þú ert meira virði en margir spörvar.</w:t>
      </w:r>
    </w:p>
    <w:p/>
    <w:p>
      <w:r xmlns:w="http://schemas.openxmlformats.org/wordprocessingml/2006/main">
        <w:t xml:space="preserve">Nehemíabók 7:10 Synir Ara, sex hundruð fimmtíu og tveir.</w:t>
      </w:r>
    </w:p>
    <w:p/>
    <w:p>
      <w:r xmlns:w="http://schemas.openxmlformats.org/wordprocessingml/2006/main">
        <w:t xml:space="preserve">Nehemía skráði lista yfir fólk og fjölskyldur þeirra þar sem börn Ara voru 652.</w:t>
      </w:r>
    </w:p>
    <w:p/>
    <w:p>
      <w:r xmlns:w="http://schemas.openxmlformats.org/wordprocessingml/2006/main">
        <w:t xml:space="preserve">1. Trúfesti Guðs: Nehemía skráði að börn Ara væru 652, sem sýndi trúfesti Guðs við að halda utan um fólk sitt.</w:t>
      </w:r>
    </w:p>
    <w:p/>
    <w:p>
      <w:r xmlns:w="http://schemas.openxmlformats.org/wordprocessingml/2006/main">
        <w:t xml:space="preserve">2. Umhyggja Guðs: Nehemía skráði að jafnvel minnstu fjölskyldur væru teknar fyrir og sýndi umhyggju Guðs og athygli á smáatriðum.</w:t>
      </w:r>
    </w:p>
    <w:p/>
    <w:p>
      <w:r xmlns:w="http://schemas.openxmlformats.org/wordprocessingml/2006/main">
        <w:t xml:space="preserve">1. Sálmur 147:4 - Hann telur fjölda stjarnanna; Hann gefur þeim öllum nöfn.</w:t>
      </w:r>
    </w:p>
    <w:p/>
    <w:p>
      <w:r xmlns:w="http://schemas.openxmlformats.org/wordprocessingml/2006/main">
        <w:t xml:space="preserve">2. Lúkas 12:7 - Já, hárin á höfði þínu eru öll talin. Ekki vera hræddur; þú ert meira virði en margir spörvar.</w:t>
      </w:r>
    </w:p>
    <w:p/>
    <w:p>
      <w:r xmlns:w="http://schemas.openxmlformats.org/wordprocessingml/2006/main">
        <w:t xml:space="preserve">Nehemíabók 7:11 Synir Pahatmóabs, af sonum Jesúa og Jóabs, tvö þúsund og átta hundruð og átján.</w:t>
      </w:r>
    </w:p>
    <w:p/>
    <w:p>
      <w:r xmlns:w="http://schemas.openxmlformats.org/wordprocessingml/2006/main">
        <w:t xml:space="preserve">Nehemíabók 7:11 segir frá því að synir Pahatmóabs, synir Jesúa og Jóabs, voru tvö þúsund og átta hundruð og átján.</w:t>
      </w:r>
    </w:p>
    <w:p/>
    <w:p>
      <w:r xmlns:w="http://schemas.openxmlformats.org/wordprocessingml/2006/main">
        <w:t xml:space="preserve">1. Teldu blessanir þínar: Horfðu á Nehemía 7:11 sem dæmi um trúfesti Guðs.</w:t>
      </w:r>
    </w:p>
    <w:p/>
    <w:p>
      <w:r xmlns:w="http://schemas.openxmlformats.org/wordprocessingml/2006/main">
        <w:t xml:space="preserve">2. Kraftur arfleifðar: Athugun á ætterni Pahathmoab, Jeshua og Jóab.</w:t>
      </w:r>
    </w:p>
    <w:p/>
    <w:p>
      <w:r xmlns:w="http://schemas.openxmlformats.org/wordprocessingml/2006/main">
        <w:t xml:space="preserve">1. Sálmur 103:2-4 - Lofið Drottin, sál mín, og gleym ekki öllum velgjörðum hans, sem fyrirgefur allar syndir þínar og læknar alla þína sjúkdóma, sem leysir líf þitt úr gröfinni og krýnir þig kærleika og samúð.</w:t>
      </w:r>
    </w:p>
    <w:p/>
    <w:p>
      <w:r xmlns:w="http://schemas.openxmlformats.org/wordprocessingml/2006/main">
        <w:t xml:space="preserve">2. Mósebók 7:13 - Hann mun elska þig og blessa þig og fjölga þér. Hann mun blessa ávöxt móðurlífs þíns, uppskeru lands þíns korn þitt, vín og ólífuolíu, kálfa nautgripa þinna og lömb sauðfjár þíns í landinu sem hann sór forfeðrum þínum að gefa þér.</w:t>
      </w:r>
    </w:p>
    <w:p/>
    <w:p>
      <w:r xmlns:w="http://schemas.openxmlformats.org/wordprocessingml/2006/main">
        <w:t xml:space="preserve">Nehemíabók 7:12 Elams synir, þúsund tvö hundruð fimmtíu og fjórir.</w:t>
      </w:r>
    </w:p>
    <w:p/>
    <w:p>
      <w:r xmlns:w="http://schemas.openxmlformats.org/wordprocessingml/2006/main">
        <w:t xml:space="preserve">Fólkið í Elam var 1254 á dögum Nehemía.</w:t>
      </w:r>
    </w:p>
    <w:p/>
    <w:p>
      <w:r xmlns:w="http://schemas.openxmlformats.org/wordprocessingml/2006/main">
        <w:t xml:space="preserve">1. Teldu blessanir þínar: Boðskapur um ánægju úr Nehemía 7:12</w:t>
      </w:r>
    </w:p>
    <w:p/>
    <w:p>
      <w:r xmlns:w="http://schemas.openxmlformats.org/wordprocessingml/2006/main">
        <w:t xml:space="preserve">2. Gildi einingarinnar: Fólk Guðs á tímum Nehemía</w:t>
      </w:r>
    </w:p>
    <w:p/>
    <w:p>
      <w:r xmlns:w="http://schemas.openxmlformats.org/wordprocessingml/2006/main">
        <w:t xml:space="preserve">1. Sálmur 48:14 Því að þessi Guð er vor Guð um aldir alda; Hann mun vera leiðarvísir okkar jafnvel til dauða.</w:t>
      </w:r>
    </w:p>
    <w:p/>
    <w:p>
      <w:r xmlns:w="http://schemas.openxmlformats.org/wordprocessingml/2006/main">
        <w:t xml:space="preserve">2. Postulasagan 2:44-45 Og allir sem trúðu voru saman og áttu allt sameiginlegt. Og þeir seldu eigur sínar og eigur og skiptu þeim út til allra eftir þörfum.</w:t>
      </w:r>
    </w:p>
    <w:p/>
    <w:p>
      <w:r xmlns:w="http://schemas.openxmlformats.org/wordprocessingml/2006/main">
        <w:t xml:space="preserve">Nehemíabók 7:13 Synir Sattu, átta hundruð fjörutíu og fimm.</w:t>
      </w:r>
    </w:p>
    <w:p/>
    <w:p>
      <w:r xmlns:w="http://schemas.openxmlformats.org/wordprocessingml/2006/main">
        <w:t xml:space="preserve">Þessi leið lýsir fjölda barna Zattu sem 845.</w:t>
      </w:r>
    </w:p>
    <w:p/>
    <w:p>
      <w:r xmlns:w="http://schemas.openxmlformats.org/wordprocessingml/2006/main">
        <w:t xml:space="preserve">1. Við ættum að vera þakklát fyrir allar þær blessanir sem Guð hefur gefið okkur, jafnvel þótt það virðist ekki vera mikið. 2. Kærleikur Guðs og umhyggja fyrir okkur sést jafnvel í minnstu smáatriðum.</w:t>
      </w:r>
    </w:p>
    <w:p/>
    <w:p>
      <w:r xmlns:w="http://schemas.openxmlformats.org/wordprocessingml/2006/main">
        <w:t xml:space="preserve">1. Jakobsbréfið 1:17 - Sérhver góð og fullkomin gjöf kemur að ofan, niður frá föður himnesku ljósanna, sem breytist ekki eins og skuggar sem breytast. 2. Sálmur 139:17-18 - Hversu dýrmætar eru mér hugsanir þínar, Guð! Hversu mikil er summan þeirra! Ef ég ætti að telja þá myndu þeir vera fleiri en sandkornin. Þegar ég vakna er ég enn hjá þér.</w:t>
      </w:r>
    </w:p>
    <w:p/>
    <w:p>
      <w:r xmlns:w="http://schemas.openxmlformats.org/wordprocessingml/2006/main">
        <w:t xml:space="preserve">Nehemíabók 7:14 Synir Sakkaí, sjö hundruð og sextíu.</w:t>
      </w:r>
    </w:p>
    <w:p/>
    <w:p>
      <w:r xmlns:w="http://schemas.openxmlformats.org/wordprocessingml/2006/main">
        <w:t xml:space="preserve">Þessi leið lýsir fjölda afkomenda Zaccai, sem er 760.</w:t>
      </w:r>
    </w:p>
    <w:p/>
    <w:p>
      <w:r xmlns:w="http://schemas.openxmlformats.org/wordprocessingml/2006/main">
        <w:t xml:space="preserve">1. Guð hefur áætlun fyrir hvert og eitt okkar og felur okkur verkefni.</w:t>
      </w:r>
    </w:p>
    <w:p/>
    <w:p>
      <w:r xmlns:w="http://schemas.openxmlformats.org/wordprocessingml/2006/main">
        <w:t xml:space="preserve">2. Þótt tölurnar okkar kunni að virðast litlar getum við skipt miklu máli í heiminum.</w:t>
      </w:r>
    </w:p>
    <w:p/>
    <w:p>
      <w:r xmlns:w="http://schemas.openxmlformats.org/wordprocessingml/2006/main">
        <w:t xml:space="preserve">1. 1. Korintubréf 12:22-27 - Guð hefur gefið hverju okkar mismunandi gjafir svo að við getum unnið saman að því að byggja upp ríki hans.</w:t>
      </w:r>
    </w:p>
    <w:p/>
    <w:p>
      <w:r xmlns:w="http://schemas.openxmlformats.org/wordprocessingml/2006/main">
        <w:t xml:space="preserve">2. Matteusarguðspjall 21:16 - Jafnvel börnin sem lofuðu Jesú sýndu að lítill fjöldi getur haft mikil áhrif.</w:t>
      </w:r>
    </w:p>
    <w:p/>
    <w:p>
      <w:r xmlns:w="http://schemas.openxmlformats.org/wordprocessingml/2006/main">
        <w:t xml:space="preserve">Nehemíabók 7:15 synir Binnú, sex hundruð fjörutíu og átta.</w:t>
      </w:r>
    </w:p>
    <w:p/>
    <w:p>
      <w:r xmlns:w="http://schemas.openxmlformats.org/wordprocessingml/2006/main">
        <w:t xml:space="preserve">Nehemía segir frá því að börn Binnuí hafi verið 648 talsins.</w:t>
      </w:r>
    </w:p>
    <w:p/>
    <w:p>
      <w:r xmlns:w="http://schemas.openxmlformats.org/wordprocessingml/2006/main">
        <w:t xml:space="preserve">1. Trúfesti Guðs við að halda loforð sín - Nehemía 7:15</w:t>
      </w:r>
    </w:p>
    <w:p/>
    <w:p>
      <w:r xmlns:w="http://schemas.openxmlformats.org/wordprocessingml/2006/main">
        <w:t xml:space="preserve">2. Mikilvægi hlýðni í lífi trúaðs manns - Nehemía 7:15</w:t>
      </w:r>
    </w:p>
    <w:p/>
    <w:p>
      <w:r xmlns:w="http://schemas.openxmlformats.org/wordprocessingml/2006/main">
        <w:t xml:space="preserve">1. Mósebók 7:9 - Vitið því að Drottinn Guð þinn er Guð, hinn trúi Guð sem heldur sáttmála og miskunn við þá sem elska hann og halda boðorð hans, frá þúsund kynslóðum.</w:t>
      </w:r>
    </w:p>
    <w:p/>
    <w:p>
      <w:r xmlns:w="http://schemas.openxmlformats.org/wordprocessingml/2006/main">
        <w:t xml:space="preserve">2. Sálmur 103:17-18 - En miskunn Drottins er frá eilífð til eilífðar á þeim sem óttast hann, og réttlæti hans við barnabörn, þeim sem halda sáttmála hans og muna eftir að halda boðorð hans.</w:t>
      </w:r>
    </w:p>
    <w:p/>
    <w:p>
      <w:r xmlns:w="http://schemas.openxmlformats.org/wordprocessingml/2006/main">
        <w:t xml:space="preserve">Nehemíabók 7:16 Synir Bebai, sex hundruð tuttugu og átta.</w:t>
      </w:r>
    </w:p>
    <w:p/>
    <w:p>
      <w:r xmlns:w="http://schemas.openxmlformats.org/wordprocessingml/2006/main">
        <w:t xml:space="preserve">Þessi leið segir að börn Bebai hafi verið 608.</w:t>
      </w:r>
    </w:p>
    <w:p/>
    <w:p>
      <w:r xmlns:w="http://schemas.openxmlformats.org/wordprocessingml/2006/main">
        <w:t xml:space="preserve">1. Mikilvægi þess að telja og viðurkenna hvern einstakling í samfélaginu.</w:t>
      </w:r>
    </w:p>
    <w:p/>
    <w:p>
      <w:r xmlns:w="http://schemas.openxmlformats.org/wordprocessingml/2006/main">
        <w:t xml:space="preserve">2. Kraftur trúfesti Guðs við fólk sitt, jafnvel í litlum fjölda.</w:t>
      </w:r>
    </w:p>
    <w:p/>
    <w:p>
      <w:r xmlns:w="http://schemas.openxmlformats.org/wordprocessingml/2006/main">
        <w:t xml:space="preserve">1. Mósebók 3:14-16 - Guð býður Móse að telja tölu Ísraelsmanna.</w:t>
      </w:r>
    </w:p>
    <w:p/>
    <w:p>
      <w:r xmlns:w="http://schemas.openxmlformats.org/wordprocessingml/2006/main">
        <w:t xml:space="preserve">2. Sálmur 46:11 - Guð er skjól fyrir þjóð sína.</w:t>
      </w:r>
    </w:p>
    <w:p/>
    <w:p>
      <w:r xmlns:w="http://schemas.openxmlformats.org/wordprocessingml/2006/main">
        <w:t xml:space="preserve">Nehemíabók 7:17 Synir Asgads, tvö þúsund þrjú hundruð og tuttugu og tveir.</w:t>
      </w:r>
    </w:p>
    <w:p/>
    <w:p>
      <w:r xmlns:w="http://schemas.openxmlformats.org/wordprocessingml/2006/main">
        <w:t xml:space="preserve">Nehemía skráir fjölda Asgads sona sem tvö þúsund þrjú hundruð og tuttugu og tveir.</w:t>
      </w:r>
    </w:p>
    <w:p/>
    <w:p>
      <w:r xmlns:w="http://schemas.openxmlformats.org/wordprocessingml/2006/main">
        <w:t xml:space="preserve">1. Kraftur trúrrar skýrsluhalds - Nehemía 7:17</w:t>
      </w:r>
    </w:p>
    <w:p/>
    <w:p>
      <w:r xmlns:w="http://schemas.openxmlformats.org/wordprocessingml/2006/main">
        <w:t xml:space="preserve">2. Mikilvægi þess að annast hina trúuðu - Nehemía 7:17</w:t>
      </w:r>
    </w:p>
    <w:p/>
    <w:p>
      <w:r xmlns:w="http://schemas.openxmlformats.org/wordprocessingml/2006/main">
        <w:t xml:space="preserve">1. Jeremía 9:23-24 - Svo segir Drottinn: Vitur maðurinn hrósa sér ekki af visku sinni, hinn kappi hrósa sér ekki af mætti sínum og hinn ríki hrósa sér ekki af auðæfum sínum. en sá, sem hrósar sér, hrósi sér af þessu, að hann skilji mig og þekki mig, að ég er Drottinn, sem gjöri miskunn, dómgreind og réttlæti á jörðinni. Því að ég hef unun af þessu, segir Drottinn.</w:t>
      </w:r>
    </w:p>
    <w:p/>
    <w:p>
      <w:r xmlns:w="http://schemas.openxmlformats.org/wordprocessingml/2006/main">
        <w:t xml:space="preserve">2. Rómverjabréfið 12:9-10 - Látum kærleikann vera án hræsni. Andstyggð á því sem illt er. Halda sig við það sem er gott. Verið vinsamlega ástúðleg hvert við annað með bróðurkærleika, til heiðurs að gefa hvert öðru p.</w:t>
      </w:r>
    </w:p>
    <w:p/>
    <w:p>
      <w:r xmlns:w="http://schemas.openxmlformats.org/wordprocessingml/2006/main">
        <w:t xml:space="preserve">Nehemíabók 7:18 Synir Adóníkams, sex hundruð sextíu og sjö.</w:t>
      </w:r>
    </w:p>
    <w:p/>
    <w:p>
      <w:r xmlns:w="http://schemas.openxmlformats.org/wordprocessingml/2006/main">
        <w:t xml:space="preserve">Í kaflanum kemur fram að fjöldi barna Adonikams hafi verið 667.</w:t>
      </w:r>
    </w:p>
    <w:p/>
    <w:p>
      <w:r xmlns:w="http://schemas.openxmlformats.org/wordprocessingml/2006/main">
        <w:t xml:space="preserve">1. Kraftur talna: Hvernig Guð notar tölur til að opinbera áætlun sína</w:t>
      </w:r>
    </w:p>
    <w:p/>
    <w:p>
      <w:r xmlns:w="http://schemas.openxmlformats.org/wordprocessingml/2006/main">
        <w:t xml:space="preserve">2. Hlýðni og trúfesti: Hvernig Guð umbunar þeim sem ganga á hans vegum</w:t>
      </w:r>
    </w:p>
    <w:p/>
    <w:p>
      <w:r xmlns:w="http://schemas.openxmlformats.org/wordprocessingml/2006/main">
        <w:t xml:space="preserve">1. Lúkasarguðspjall 12:32, "Óttast ekki, litla hjörð, því að föður yðar hefur þóknun að gefa yður ríkið."</w:t>
      </w:r>
    </w:p>
    <w:p/>
    <w:p>
      <w:r xmlns:w="http://schemas.openxmlformats.org/wordprocessingml/2006/main">
        <w:t xml:space="preserve">2. Galatabréfið 6:9, "Og þreytist ekki á að gera vel, því að á sínum tíma munum vér uppskera, ef vér verðum ekki þreyttir."</w:t>
      </w:r>
    </w:p>
    <w:p/>
    <w:p>
      <w:r xmlns:w="http://schemas.openxmlformats.org/wordprocessingml/2006/main">
        <w:t xml:space="preserve">Nehemíabók 7:19 synir Bigvaí, tvö þúsund og sjö og sjö.</w:t>
      </w:r>
    </w:p>
    <w:p/>
    <w:p>
      <w:r xmlns:w="http://schemas.openxmlformats.org/wordprocessingml/2006/main">
        <w:t xml:space="preserve">Þessi leið segir að börn Bigvai hafi verið tvö þúsund, þrjú hundruð og sjötíu.</w:t>
      </w:r>
    </w:p>
    <w:p/>
    <w:p>
      <w:r xmlns:w="http://schemas.openxmlformats.org/wordprocessingml/2006/main">
        <w:t xml:space="preserve">1. Guð hefur áætlun fyrir hvert og eitt okkar, sama hversu stór eða lítil fjölskyldan okkar er.</w:t>
      </w:r>
    </w:p>
    <w:p/>
    <w:p>
      <w:r xmlns:w="http://schemas.openxmlformats.org/wordprocessingml/2006/main">
        <w:t xml:space="preserve">2. Við verðum að treysta á áætlun Guðs til að sjá fyrir okkur, sama hvernig aðstæður okkar kunna að vera.</w:t>
      </w:r>
    </w:p>
    <w:p/>
    <w:p>
      <w:r xmlns:w="http://schemas.openxmlformats.org/wordprocessingml/2006/main">
        <w:t xml:space="preserve">1. Jeremía 29:11 - "Því að ég veit hvaða áætlanir ég hef um þig," segir Drottinn, "áætlar að gera þér farsælan og ekki gera þér illt, ætlar að gefa þér von og framtíð."</w:t>
      </w:r>
    </w:p>
    <w:p/>
    <w:p>
      <w:r xmlns:w="http://schemas.openxmlformats.org/wordprocessingml/2006/main">
        <w:t xml:space="preserve">2. Jesaja 55:8-9 –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Nehemíabók 7:20 Adins synir, sex hundruð fimmtíu og fimm.</w:t>
      </w:r>
    </w:p>
    <w:p/>
    <w:p>
      <w:r xmlns:w="http://schemas.openxmlformats.org/wordprocessingml/2006/main">
        <w:t xml:space="preserve">Í kaflanum kemur fram að börn Adin hafi verið 655 talsins.</w:t>
      </w:r>
    </w:p>
    <w:p/>
    <w:p>
      <w:r xmlns:w="http://schemas.openxmlformats.org/wordprocessingml/2006/main">
        <w:t xml:space="preserve">1: Kraftur trúfesti Guðs birtist í fjölda barna Adin.</w:t>
      </w:r>
    </w:p>
    <w:p/>
    <w:p>
      <w:r xmlns:w="http://schemas.openxmlformats.org/wordprocessingml/2006/main">
        <w:t xml:space="preserve">2: Loforð Guðs um mikla þjóð var uppfyllt fyrir tilstilli Adíns barna.</w:t>
      </w:r>
    </w:p>
    <w:p/>
    <w:p>
      <w:r xmlns:w="http://schemas.openxmlformats.org/wordprocessingml/2006/main">
        <w:t xml:space="preserve">1:5. Mósebók 7:7-9 - "Drottinn elskaði þig ekki og útvaldi þig ekki, af því að þér voruð fleiri en nokkur lýður, því að þér voruð fæstir allra lýða, heldur vegna þess að Drottinn elskaði yður, og vegna þess að hann vildi halda þann eið, sem hann hafði svarið feðrum yðar, leiddi Drottinn yður út með sterkri hendi og leysti yður út úr þrælahúsinu, undan hendi Faraós Egyptalandskonungs. Guð þinn, hann er Guð, hinn trúi Guð, sem heldur sáttmála og miskunn við þá sem elska hann og halda boðorð hans í þúsund ættliði."</w:t>
      </w:r>
    </w:p>
    <w:p/>
    <w:p>
      <w:r xmlns:w="http://schemas.openxmlformats.org/wordprocessingml/2006/main">
        <w:t xml:space="preserve">2: 1. Mósebók 22:17-18 - „Að blessa þig og margfalda niðja þína eins og stjörnur himinsins og eins og sandinn á sjávarströndinni, og niðjar þínir munu eignast hlið óvina hans, og í niðjum þínu munu allar þjóðir jarðarinnar blessunar hljóta, af því að þú hefur hlýtt raustu minni."</w:t>
      </w:r>
    </w:p>
    <w:p/>
    <w:p>
      <w:r xmlns:w="http://schemas.openxmlformats.org/wordprocessingml/2006/main">
        <w:t xml:space="preserve">Nehemíabók 7:21 Synir Aters frá Hiskía, níutíu og átta.</w:t>
      </w:r>
    </w:p>
    <w:p/>
    <w:p>
      <w:r xmlns:w="http://schemas.openxmlformats.org/wordprocessingml/2006/main">
        <w:t xml:space="preserve">Í þessum kafla er talað um fjölda afkomenda Aters frá Hiskía: níutíu og átta.</w:t>
      </w:r>
    </w:p>
    <w:p/>
    <w:p>
      <w:r xmlns:w="http://schemas.openxmlformats.org/wordprocessingml/2006/main">
        <w:t xml:space="preserve">1. Trúfesti Hiskía: Athugun á ráðstöfun Guðs fyrir fólk sitt.</w:t>
      </w:r>
    </w:p>
    <w:p/>
    <w:p>
      <w:r xmlns:w="http://schemas.openxmlformats.org/wordprocessingml/2006/main">
        <w:t xml:space="preserve">2. Arfleifð Hiskía: Blessun trúar og hlýðni.</w:t>
      </w:r>
    </w:p>
    <w:p/>
    <w:p>
      <w:r xmlns:w="http://schemas.openxmlformats.org/wordprocessingml/2006/main">
        <w:t xml:space="preserve">1. Jesaja 38:1-5, trú Hiskía og auðmýkt frammi fyrir Guði frammi fyrir dauðanum.</w:t>
      </w:r>
    </w:p>
    <w:p/>
    <w:p>
      <w:r xmlns:w="http://schemas.openxmlformats.org/wordprocessingml/2006/main">
        <w:t xml:space="preserve">2. 2. Kroníkubók 32:1-23, Trú Hiskía og hugrekki andspænis innrás Assýringa.</w:t>
      </w:r>
    </w:p>
    <w:p/>
    <w:p>
      <w:r xmlns:w="http://schemas.openxmlformats.org/wordprocessingml/2006/main">
        <w:t xml:space="preserve">Nehemíabók 7:22 Hasúm synir, þrjú hundruð tuttugu og átta.</w:t>
      </w:r>
    </w:p>
    <w:p/>
    <w:p>
      <w:r xmlns:w="http://schemas.openxmlformats.org/wordprocessingml/2006/main">
        <w:t xml:space="preserve">Íbúar Hasúms voru þrjú hundruð tuttugu og átta.</w:t>
      </w:r>
    </w:p>
    <w:p/>
    <w:p>
      <w:r xmlns:w="http://schemas.openxmlformats.org/wordprocessingml/2006/main">
        <w:t xml:space="preserve">1: Sama hver fjöldi okkar er, við erum öll dýrmæt í augum Guðs.</w:t>
      </w:r>
    </w:p>
    <w:p/>
    <w:p>
      <w:r xmlns:w="http://schemas.openxmlformats.org/wordprocessingml/2006/main">
        <w:t xml:space="preserve">2: Styrkur kemur frá Guði, ekki í fjölda.</w:t>
      </w:r>
    </w:p>
    <w:p/>
    <w:p>
      <w:r xmlns:w="http://schemas.openxmlformats.org/wordprocessingml/2006/main">
        <w:t xml:space="preserve">1: Lúkasarguðspjall 12:4-7 - "Ég segi yður, vinir mínir: Verið ekki hræddir við þá sem drepa líkamann og geta eftir það ekki meira. En ég mun sýna yður hvern þú ættir að óttast: Óttast þann sem Líkami þinn hefur verið drepinn, hefur vald til að kasta þér í hel. Já, ég segi þér, óttist hann. Eru ekki fimm spörvar seldir fyrir tvo aura? Samt er enginn þeirra gleymdur af Guði. Já, hárin á höfði þínu eru allir taldir. Vertu óhræddur, þú ert meira virði en margir spörvar.</w:t>
      </w:r>
    </w:p>
    <w:p/>
    <w:p>
      <w:r xmlns:w="http://schemas.openxmlformats.org/wordprocessingml/2006/main">
        <w:t xml:space="preserve">2: Sálmur 139:13-15 - Því að þú skapaðir mitt innsta; þú hnýtir mig saman í móðurkviði. Ég lofa þig því að ég er óttalega og undursamlega skapaður; Dásamleg eru verk þín, það veit ég vel. Minn rammi var þér ekki hulinn, þegar ég var gerður í leyni, þegar ég var ofinn saman í djúpi jarðar.</w:t>
      </w:r>
    </w:p>
    <w:p/>
    <w:p>
      <w:r xmlns:w="http://schemas.openxmlformats.org/wordprocessingml/2006/main">
        <w:t xml:space="preserve">Nehemíabók 7:23 Synir Besaí, þrjú hundruð tuttugu og fjórir.</w:t>
      </w:r>
    </w:p>
    <w:p/>
    <w:p>
      <w:r xmlns:w="http://schemas.openxmlformats.org/wordprocessingml/2006/main">
        <w:t xml:space="preserve">Íbúar Bezai voru 324.</w:t>
      </w:r>
    </w:p>
    <w:p/>
    <w:p>
      <w:r xmlns:w="http://schemas.openxmlformats.org/wordprocessingml/2006/main">
        <w:t xml:space="preserve">1: Áætlanir Guðs eru fullkomnar og fullkomnar. Ekkert er gefið eftir tilviljun.</w:t>
      </w:r>
    </w:p>
    <w:p/>
    <w:p>
      <w:r xmlns:w="http://schemas.openxmlformats.org/wordprocessingml/2006/main">
        <w:t xml:space="preserve">2: Sérhver manneskja er dýrmæt í augum Guðs.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8:4-5 - Hvað er mannkynið að þú minnist á það, manneskjur að þér þykir vænt um þá? Þú hefur gert þá litlu lægri en englunum og krýnt þá dýrð og heiður.</w:t>
      </w:r>
    </w:p>
    <w:p/>
    <w:p>
      <w:r xmlns:w="http://schemas.openxmlformats.org/wordprocessingml/2006/main">
        <w:t xml:space="preserve">Nehemíabók 7:24 Harífs synir, hundrað og tólf.</w:t>
      </w:r>
    </w:p>
    <w:p/>
    <w:p>
      <w:r xmlns:w="http://schemas.openxmlformats.org/wordprocessingml/2006/main">
        <w:t xml:space="preserve">Nehemía 7:24 segir frá því að það hafi verið 112 börn Harifs.</w:t>
      </w:r>
    </w:p>
    <w:p/>
    <w:p>
      <w:r xmlns:w="http://schemas.openxmlformats.org/wordprocessingml/2006/main">
        <w:t xml:space="preserve">1. Guð telur okkur öll og þekkir okkur öll með nafni.</w:t>
      </w:r>
    </w:p>
    <w:p/>
    <w:p>
      <w:r xmlns:w="http://schemas.openxmlformats.org/wordprocessingml/2006/main">
        <w:t xml:space="preserve">2. Við erum ekki gleymd eða ómerkileg í augum Guðs.</w:t>
      </w:r>
    </w:p>
    <w:p/>
    <w:p>
      <w:r xmlns:w="http://schemas.openxmlformats.org/wordprocessingml/2006/main">
        <w:t xml:space="preserve">1. Sálmur 139:16 - Augu þín sáu ómótaðan líkama minn; allir dagar, sem mér voru vígðir, voru skrifaðir í bók þína áður en einn þeirra varð til.</w:t>
      </w:r>
    </w:p>
    <w:p/>
    <w:p>
      <w:r xmlns:w="http://schemas.openxmlformats.org/wordprocessingml/2006/main">
        <w:t xml:space="preserve">2. Lúkas 12:7 - Já, hárin á höfði þínu eru öll talin. Ekki vera hræddur; þú ert meira virði en margir spörvar.</w:t>
      </w:r>
    </w:p>
    <w:p/>
    <w:p>
      <w:r xmlns:w="http://schemas.openxmlformats.org/wordprocessingml/2006/main">
        <w:t xml:space="preserve">Nehemíabók 7:25 Gíbeon synir, níutíu og fimm.</w:t>
      </w:r>
    </w:p>
    <w:p/>
    <w:p>
      <w:r xmlns:w="http://schemas.openxmlformats.org/wordprocessingml/2006/main">
        <w:t xml:space="preserve">Nehemía skráir fjölda Gíbeóníta sem níutíu og fimm.</w:t>
      </w:r>
    </w:p>
    <w:p/>
    <w:p>
      <w:r xmlns:w="http://schemas.openxmlformats.org/wordprocessingml/2006/main">
        <w:t xml:space="preserve">1. Kraftur tölurnar: Skilningur á mikilvægi Nehemía 7:25</w:t>
      </w:r>
    </w:p>
    <w:p/>
    <w:p>
      <w:r xmlns:w="http://schemas.openxmlformats.org/wordprocessingml/2006/main">
        <w:t xml:space="preserve">2. Trúfesti Guðs: Hvernig Nehemíabók 7:25 sýnir trúfesti hans</w:t>
      </w:r>
    </w:p>
    <w:p/>
    <w:p>
      <w:r xmlns:w="http://schemas.openxmlformats.org/wordprocessingml/2006/main">
        <w:t xml:space="preserve">1. Sálmur 105:34-35 Hann talaði, og engisprettur komu, engisprettur óteljandi. Hann lét þá setjast að í djúpum jarðar, í reitum vallarins.</w:t>
      </w:r>
    </w:p>
    <w:p/>
    <w:p>
      <w:r xmlns:w="http://schemas.openxmlformats.org/wordprocessingml/2006/main">
        <w:t xml:space="preserve">2. Mósebók 12:37-38 Ísraelsmenn fóru frá Ramses til Súkkót, um sex hundruð þúsund manna fótgangandi, fyrir utan börn. Fjöldi blandaðs hóps fór og með þeim upp, sauðfé og naut, jafnvel mjög mikið búfé.</w:t>
      </w:r>
    </w:p>
    <w:p/>
    <w:p>
      <w:r xmlns:w="http://schemas.openxmlformats.org/wordprocessingml/2006/main">
        <w:t xml:space="preserve">Nehemíabók 7:26 Betlehemsmenn og Netófa, hundrað áttatíu og átta.</w:t>
      </w:r>
    </w:p>
    <w:p/>
    <w:p>
      <w:r xmlns:w="http://schemas.openxmlformats.org/wordprocessingml/2006/main">
        <w:t xml:space="preserve">Nehemía telur upp mennina í Betlehem og Netófa, sem voru alls 188.</w:t>
      </w:r>
    </w:p>
    <w:p/>
    <w:p>
      <w:r xmlns:w="http://schemas.openxmlformats.org/wordprocessingml/2006/main">
        <w:t xml:space="preserve">1. Sameiningarkrafturinn - hvernig styrkleikar einstaklinga koma saman til að mynda sterkt samfélag</w:t>
      </w:r>
    </w:p>
    <w:p/>
    <w:p>
      <w:r xmlns:w="http://schemas.openxmlformats.org/wordprocessingml/2006/main">
        <w:t xml:space="preserve">2. Trúfesti Guðs - hvernig Guð uppfyllir loforð sín við fólk sitt</w:t>
      </w:r>
    </w:p>
    <w:p/>
    <w:p>
      <w:r xmlns:w="http://schemas.openxmlformats.org/wordprocessingml/2006/main">
        <w:t xml:space="preserve">1. Postulasagan 2:44-47 - Samfélag trúaðra í frumkirkjunni deildi öllum auðlindum sínum saman.</w:t>
      </w:r>
    </w:p>
    <w:p/>
    <w:p>
      <w:r xmlns:w="http://schemas.openxmlformats.org/wordprocessingml/2006/main">
        <w:t xml:space="preserve">2. Efesusbréfið 4:1-6 - Páll hvetur trúaða til að vera sameinaðir, auðmjúkir og mildir í samskiptum sín á milli.</w:t>
      </w:r>
    </w:p>
    <w:p/>
    <w:p>
      <w:r xmlns:w="http://schemas.openxmlformats.org/wordprocessingml/2006/main">
        <w:t xml:space="preserve">Nehemíabók 7:27 Anatótmenn, hundrað tuttugu og átta.</w:t>
      </w:r>
    </w:p>
    <w:p/>
    <w:p>
      <w:r xmlns:w="http://schemas.openxmlformats.org/wordprocessingml/2006/main">
        <w:t xml:space="preserve">Nehemía skráði að Anatot-menn væru 128 talsins.</w:t>
      </w:r>
    </w:p>
    <w:p/>
    <w:p>
      <w:r xmlns:w="http://schemas.openxmlformats.org/wordprocessingml/2006/main">
        <w:t xml:space="preserve">1. Trúfesti Guðs í tölum – hugleiða Nehemía 7:27</w:t>
      </w:r>
    </w:p>
    <w:p/>
    <w:p>
      <w:r xmlns:w="http://schemas.openxmlformats.org/wordprocessingml/2006/main">
        <w:t xml:space="preserve">2. Umhyggja Guðs fyrir sérhverjum einstaklingi - Skoða Nehemía 7:27</w:t>
      </w:r>
    </w:p>
    <w:p/>
    <w:p>
      <w:r xmlns:w="http://schemas.openxmlformats.org/wordprocessingml/2006/main">
        <w:t xml:space="preserve">1. Mósebók 30:12-16 - Fyrirmæli Guðs um manntal Ísraels</w:t>
      </w:r>
    </w:p>
    <w:p/>
    <w:p>
      <w:r xmlns:w="http://schemas.openxmlformats.org/wordprocessingml/2006/main">
        <w:t xml:space="preserve">2. Jeremía 1:1-3 - Köllun Guðs á Jeremía með nafni og erindi</w:t>
      </w:r>
    </w:p>
    <w:p/>
    <w:p>
      <w:r xmlns:w="http://schemas.openxmlformats.org/wordprocessingml/2006/main">
        <w:t xml:space="preserve">Nehemíabók 7:28 Menn frá Betazmavet, fjörutíu og tveir.</w:t>
      </w:r>
    </w:p>
    <w:p/>
    <w:p>
      <w:r xmlns:w="http://schemas.openxmlformats.org/wordprocessingml/2006/main">
        <w:t xml:space="preserve">Í þessum kafla er minnst á að það hafi verið fjörutíu og tveir menn frá Betazmavet.</w:t>
      </w:r>
    </w:p>
    <w:p/>
    <w:p>
      <w:r xmlns:w="http://schemas.openxmlformats.org/wordprocessingml/2006/main">
        <w:t xml:space="preserve">1. The Faithful Few: Kraftur lítillar hóps</w:t>
      </w:r>
    </w:p>
    <w:p/>
    <w:p>
      <w:r xmlns:w="http://schemas.openxmlformats.org/wordprocessingml/2006/main">
        <w:t xml:space="preserve">2. Mikilvægi samfélags: Að vinna saman að því að ná sameiginlegu markmiði</w:t>
      </w:r>
    </w:p>
    <w:p/>
    <w:p>
      <w:r xmlns:w="http://schemas.openxmlformats.org/wordprocessingml/2006/main">
        <w:t xml:space="preserve">1. Orðskviðirnir 27:17 - Eins og járn brýnir járn, þannig brýnir einn annan.</w:t>
      </w:r>
    </w:p>
    <w:p/>
    <w:p>
      <w:r xmlns:w="http://schemas.openxmlformats.org/wordprocessingml/2006/main">
        <w:t xml:space="preserve">2. Postulasagan 2:44-45 - Allir hinir trúuðu voru saman og áttu allt sameiginlegt. Þeir seldu eignir og eigur til að gefa hverjum sem þurfti.</w:t>
      </w:r>
    </w:p>
    <w:p/>
    <w:p>
      <w:r xmlns:w="http://schemas.openxmlformats.org/wordprocessingml/2006/main">
        <w:t xml:space="preserve">Nehemíabók 7:29 Karlarnir frá Kirjat Jearím, Kefíru og Beerót, sjö hundruð fjörutíu og þrír.</w:t>
      </w:r>
    </w:p>
    <w:p/>
    <w:p>
      <w:r xmlns:w="http://schemas.openxmlformats.org/wordprocessingml/2006/main">
        <w:t xml:space="preserve">Íbúar Kirjat-Jearím, Kefíra og Beerót höfðu alls 743 menn.</w:t>
      </w:r>
    </w:p>
    <w:p/>
    <w:p>
      <w:r xmlns:w="http://schemas.openxmlformats.org/wordprocessingml/2006/main">
        <w:t xml:space="preserve">1. Blessun Guðs er í krafti talnanna</w:t>
      </w:r>
    </w:p>
    <w:p/>
    <w:p>
      <w:r xmlns:w="http://schemas.openxmlformats.org/wordprocessingml/2006/main">
        <w:t xml:space="preserve">2. Styrkur einingarinnar</w:t>
      </w:r>
    </w:p>
    <w:p/>
    <w:p>
      <w:r xmlns:w="http://schemas.openxmlformats.org/wordprocessingml/2006/main">
        <w:t xml:space="preserve">1. 1. Mósebók 11:6 - Og Drottinn sagði: Sjá, fólkið er eitt, og þeir hafa allir eina tungu. og þetta byrja þeir að gera, og nú verður ekkert haldið aftur af þeim, sem þeir hafa hugsað sér að gera.</w:t>
      </w:r>
    </w:p>
    <w:p/>
    <w:p>
      <w:r xmlns:w="http://schemas.openxmlformats.org/wordprocessingml/2006/main">
        <w:t xml:space="preserve">2. Orðskviðirnir 27:17 - Járn brýnir járn; svo skerpir maður ásýnd vinar síns.</w:t>
      </w:r>
    </w:p>
    <w:p/>
    <w:p>
      <w:r xmlns:w="http://schemas.openxmlformats.org/wordprocessingml/2006/main">
        <w:t xml:space="preserve">Nehemíabók 7:30 Rama og Gaba, sex hundruð tuttugu og einn.</w:t>
      </w:r>
    </w:p>
    <w:p/>
    <w:p>
      <w:r xmlns:w="http://schemas.openxmlformats.org/wordprocessingml/2006/main">
        <w:t xml:space="preserve">Íbúar Rama og Gaba voru sex hundruð tuttugu og einn.</w:t>
      </w:r>
    </w:p>
    <w:p/>
    <w:p>
      <w:r xmlns:w="http://schemas.openxmlformats.org/wordprocessingml/2006/main">
        <w:t xml:space="preserve">1: Guð notar fólk af öllum stærðum og fjölda til að þjóna tilgangi sínum.</w:t>
      </w:r>
    </w:p>
    <w:p/>
    <w:p>
      <w:r xmlns:w="http://schemas.openxmlformats.org/wordprocessingml/2006/main">
        <w:t xml:space="preserve">2: Við getum treyst á krafti Guðs jafnvel í ómerkilegustu aðstæðum.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2:1 Korintubréf 1:26-27 - Bræður og systur, hugsaðu um hvað þú varst þegar þú varst kallaður. Þið voruð ekki margir vitir á mannlegan mælikvarða; ekki margir voru áhrifamiklir; ekki margir af göfugættum. En Guð útvaldi heimskulega hluti heimsins til að skamma hina vitru; Guð valdi veikleika heimsins til að skamma hina sterku.</w:t>
      </w:r>
    </w:p>
    <w:p/>
    <w:p>
      <w:r xmlns:w="http://schemas.openxmlformats.org/wordprocessingml/2006/main">
        <w:t xml:space="preserve">Nehemíabók 7:31 Mikmas-menn, hundrað tuttugu og tveir.</w:t>
      </w:r>
    </w:p>
    <w:p/>
    <w:p>
      <w:r xmlns:w="http://schemas.openxmlformats.org/wordprocessingml/2006/main">
        <w:t xml:space="preserve">Í þessum kafla er minnst á menn í Michmas sem eru 122 talsins.</w:t>
      </w:r>
    </w:p>
    <w:p/>
    <w:p>
      <w:r xmlns:w="http://schemas.openxmlformats.org/wordprocessingml/2006/main">
        <w:t xml:space="preserve">1: Við erum minnt á trúfesti Guðs við að varðveita fólk sitt, jafnvel þó að þeir séu fáir.</w:t>
      </w:r>
    </w:p>
    <w:p/>
    <w:p>
      <w:r xmlns:w="http://schemas.openxmlformats.org/wordprocessingml/2006/main">
        <w:t xml:space="preserve">2: Líf okkar er hægt að nota til að þjóna Guði og ná tilgangi hans, sama hversu stór fjöldi okkar er.</w:t>
      </w:r>
    </w:p>
    <w:p/>
    <w:p>
      <w:r xmlns:w="http://schemas.openxmlformats.org/wordprocessingml/2006/main">
        <w:t xml:space="preserve">1: Postulasagan 4:4 - "Og margir þeirra sem trúðu komu og játuðu og kunngjörðu verk sín."</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Nehemíabók 7:32 Betel- og Aí-menn, hundrað tuttugu og þrír.</w:t>
      </w:r>
    </w:p>
    <w:p/>
    <w:p>
      <w:r xmlns:w="http://schemas.openxmlformats.org/wordprocessingml/2006/main">
        <w:t xml:space="preserve">Menn frá Betel og Aí voru 123 talsins.</w:t>
      </w:r>
    </w:p>
    <w:p/>
    <w:p>
      <w:r xmlns:w="http://schemas.openxmlformats.org/wordprocessingml/2006/main">
        <w:t xml:space="preserve">1: Fullkomið fyrirvara Guðs - Guð hefur útvegað okkur nákvæmlega það sem við þurfum.</w:t>
      </w:r>
    </w:p>
    <w:p/>
    <w:p>
      <w:r xmlns:w="http://schemas.openxmlformats.org/wordprocessingml/2006/main">
        <w:t xml:space="preserve">2: Fullkomin tala Guðs - Fullkomin tala Guðs sést í kaflanum.</w:t>
      </w:r>
    </w:p>
    <w:p/>
    <w:p>
      <w:r xmlns:w="http://schemas.openxmlformats.org/wordprocessingml/2006/main">
        <w:t xml:space="preserve">1: Matteus 10:30 - "Og jafnvel hárin á höfði þínu eru öll talin."</w:t>
      </w:r>
    </w:p>
    <w:p/>
    <w:p>
      <w:r xmlns:w="http://schemas.openxmlformats.org/wordprocessingml/2006/main">
        <w:t xml:space="preserve">2: Sálmur 147:4 - "Hann segir fjölda stjarnanna, hann nefnir þær allar með nöfnum."</w:t>
      </w:r>
    </w:p>
    <w:p/>
    <w:p>
      <w:r xmlns:w="http://schemas.openxmlformats.org/wordprocessingml/2006/main">
        <w:t xml:space="preserve">Nehemíabók 7:33 Menn hins Nebós, fimmtíu og tveir.</w:t>
      </w:r>
    </w:p>
    <w:p/>
    <w:p>
      <w:r xmlns:w="http://schemas.openxmlformats.org/wordprocessingml/2006/main">
        <w:t xml:space="preserve">Menn hins Nebós voru fimmtíu og tveir.</w:t>
      </w:r>
    </w:p>
    <w:p/>
    <w:p>
      <w:r xmlns:w="http://schemas.openxmlformats.org/wordprocessingml/2006/main">
        <w:t xml:space="preserve">1: Við ættum að leitast við að vera talin meðal réttlátra, sama hversu erfið ferðin kann að vera.</w:t>
      </w:r>
    </w:p>
    <w:p/>
    <w:p>
      <w:r xmlns:w="http://schemas.openxmlformats.org/wordprocessingml/2006/main">
        <w:t xml:space="preserve">2: Sem samfélag ættum við að leitast við að koma saman til að ná markmiðum okkar.</w:t>
      </w:r>
    </w:p>
    <w:p/>
    <w:p>
      <w:r xmlns:w="http://schemas.openxmlformats.org/wordprocessingml/2006/main">
        <w:t xml:space="preserve">1: Kólossubréfið 3:12-14 Þess vegna, sem Guðs útvalda fólk, heilagt og elskað, íklæðist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p>
      <w:r xmlns:w="http://schemas.openxmlformats.org/wordprocessingml/2006/main">
        <w:t xml:space="preserve">2: Filippíbréfið 2:3-4 Gjörið ekkert af eigingirni eða hégómi. Frekar, í auðmýkt, metið aðra umfram sjálfan ykkur, ekki með eigin hagsmunum heldur sérhverjum ykkar að hagsmunum hinna.</w:t>
      </w:r>
    </w:p>
    <w:p/>
    <w:p>
      <w:r xmlns:w="http://schemas.openxmlformats.org/wordprocessingml/2006/main">
        <w:t xml:space="preserve">Nehemíabók 7:34 synir hins Elams, þúsund tvö hundruð fimmtíu og fjórir.</w:t>
      </w:r>
    </w:p>
    <w:p/>
    <w:p>
      <w:r xmlns:w="http://schemas.openxmlformats.org/wordprocessingml/2006/main">
        <w:t xml:space="preserve">Nehemía skráir fjölda fólks úr hópi Elamíta sem vera 1.254.</w:t>
      </w:r>
    </w:p>
    <w:p/>
    <w:p>
      <w:r xmlns:w="http://schemas.openxmlformats.org/wordprocessingml/2006/main">
        <w:t xml:space="preserve">1. "Trúfast ráðstöfun Guðs: Tel hverja blessun"</w:t>
      </w:r>
    </w:p>
    <w:p/>
    <w:p>
      <w:r xmlns:w="http://schemas.openxmlformats.org/wordprocessingml/2006/main">
        <w:t xml:space="preserve">2. "Hin fullkomna skipan Guðs: Saga tölur"</w:t>
      </w:r>
    </w:p>
    <w:p/>
    <w:p>
      <w:r xmlns:w="http://schemas.openxmlformats.org/wordprocessingml/2006/main">
        <w:t xml:space="preserve">1. Sálmur 128:1-2 - "Sæll er hver sem óttast Drottin, sem gengur á hans vegum, því að þú skalt eta ávöxt erfiðis þíns, blessaður verður þú og þér mun vel."</w:t>
      </w:r>
    </w:p>
    <w:p/>
    <w:p>
      <w:r xmlns:w="http://schemas.openxmlformats.org/wordprocessingml/2006/main">
        <w:t xml:space="preserve">2. Jóhannesarguðspjall 10:10 - "Þjófurinn kemur aðeins til að stela og drepa og tortíma. Ég kom til þess að þeir hafi líf og gnægð."</w:t>
      </w:r>
    </w:p>
    <w:p/>
    <w:p>
      <w:r xmlns:w="http://schemas.openxmlformats.org/wordprocessingml/2006/main">
        <w:t xml:space="preserve">Nehemíabók 7:35 Haríms synir, þrjú hundruð og tuttugu.</w:t>
      </w:r>
    </w:p>
    <w:p/>
    <w:p>
      <w:r xmlns:w="http://schemas.openxmlformats.org/wordprocessingml/2006/main">
        <w:t xml:space="preserve">Yfirferðin undirstrikar mikilvægi barna Harim, sem eru 320 talsins.</w:t>
      </w:r>
    </w:p>
    <w:p/>
    <w:p>
      <w:r xmlns:w="http://schemas.openxmlformats.org/wordprocessingml/2006/main">
        <w:t xml:space="preserve">1. "Óbilandi ást Guðs: Mál barna Harim"</w:t>
      </w:r>
    </w:p>
    <w:p/>
    <w:p>
      <w:r xmlns:w="http://schemas.openxmlformats.org/wordprocessingml/2006/main">
        <w:t xml:space="preserve">2. "Von barna Harim: dæmisaga um fyrirheit Guðs"</w:t>
      </w:r>
    </w:p>
    <w:p/>
    <w:p>
      <w:r xmlns:w="http://schemas.openxmlformats.org/wordprocessingml/2006/main">
        <w:t xml:space="preserve">1. Sálmur 127:3-5 "Sjá, börn eru arfleifð frá Drottni, ávöxtur móðurkviðar laun. Eins og örvar í hendi kappans eru börn æsku manns. Sæll er sá maður sem fyllir sitt. skalf við þá! Hann skal ekki verða til skammar, þegar hann talar við óvini sína í hliðinu."</w:t>
      </w:r>
    </w:p>
    <w:p/>
    <w:p>
      <w:r xmlns:w="http://schemas.openxmlformats.org/wordprocessingml/2006/main">
        <w:t xml:space="preserve">2. Jesaja 49:25 „Því að svo segir Drottinn: Jafnvel fangar hinna voldugu munu verða teknir og bráð harðstjórans bjargað, því að ég mun deila við þá sem deila við þig, og ég mun frelsa börn þín. "</w:t>
      </w:r>
    </w:p>
    <w:p/>
    <w:p>
      <w:r xmlns:w="http://schemas.openxmlformats.org/wordprocessingml/2006/main">
        <w:t xml:space="preserve">Nehemíabók 7:36 synir Jeríkó, þrjú hundruð fjörutíu og fimm.</w:t>
      </w:r>
    </w:p>
    <w:p/>
    <w:p>
      <w:r xmlns:w="http://schemas.openxmlformats.org/wordprocessingml/2006/main">
        <w:t xml:space="preserve">Nehemía 7:36 skráir fjölda fólks frá Jeríkó sem 345.</w:t>
      </w:r>
    </w:p>
    <w:p/>
    <w:p>
      <w:r xmlns:w="http://schemas.openxmlformats.org/wordprocessingml/2006/main">
        <w:t xml:space="preserve">1. Trúfesti Guðs: Jafnvel í miðri ringulreið er Guð trúr og hægt er að treysta því að hann haldi loforð sín.</w:t>
      </w:r>
    </w:p>
    <w:p/>
    <w:p>
      <w:r xmlns:w="http://schemas.openxmlformats.org/wordprocessingml/2006/main">
        <w:t xml:space="preserve">2. Kraftur einingarinnar: Endurreisn Nehemía á múrnum í Jerúsalem sýnir kraft einingu og samvinnu.</w:t>
      </w:r>
    </w:p>
    <w:p/>
    <w:p>
      <w:r xmlns:w="http://schemas.openxmlformats.org/wordprocessingml/2006/main">
        <w:t xml:space="preserve">1. 1. Mósebók 11:6 - Og Drottinn sagði: Sjá, þeir eru ein þjóð og hafa allir eitt tungumál, og þetta er aðeins upphaf þess, sem þeir munu gera. Og ekkert sem þeir ætla að gera verður þeim ómögulegt núna.</w:t>
      </w:r>
    </w:p>
    <w:p/>
    <w:p>
      <w:r xmlns:w="http://schemas.openxmlformats.org/wordprocessingml/2006/main">
        <w:t xml:space="preserve">2. Daníel 3:8-18 - Þess vegna gengu nokkrir Kaldear fram á þeim tíma og ákærðu Gyðinga af illgirni. Þeir sögðu Nebúkadnesar konungi, konungur, lifðu að eilífu! Þú, konungur, hefur ákveðið að hver maður sem heyrir hljóðið í horninu, pípu, líru, trigon, hörpu, sekkjapípu og hvers kyns tónlist, skuli falla niður og tilbiðja gullmyndina. Og hver sem ekki fellur niður og tilbiður, skal varpað í brennandi eldsofn.</w:t>
      </w:r>
    </w:p>
    <w:p/>
    <w:p>
      <w:r xmlns:w="http://schemas.openxmlformats.org/wordprocessingml/2006/main">
        <w:t xml:space="preserve">Nehemíabók 7:37 Lóds synir, Hadid og Ónó, sjö hundruð tuttugu og einn.</w:t>
      </w:r>
    </w:p>
    <w:p/>
    <w:p>
      <w:r xmlns:w="http://schemas.openxmlformats.org/wordprocessingml/2006/main">
        <w:t xml:space="preserve">Nehemía skráir fjölda fólks frá Lod, Hadid og Ono sem sjö hundruð tuttugu og einn.</w:t>
      </w:r>
    </w:p>
    <w:p/>
    <w:p>
      <w:r xmlns:w="http://schemas.openxmlformats.org/wordprocessingml/2006/main">
        <w:t xml:space="preserve">1. Kraftur einingarinnar: Hvernig fólkið í Lod, Hadid og Ono sýndi styrk sameinaðs samfélags</w:t>
      </w:r>
    </w:p>
    <w:p/>
    <w:p>
      <w:r xmlns:w="http://schemas.openxmlformats.org/wordprocessingml/2006/main">
        <w:t xml:space="preserve">2. Kraftaverka fyrirsjá Guðs: Hvernig trúr skráning Nehemía um fólkið í Lod, Hadid og Ono opinberaði rausnarlega vistun Guðs</w:t>
      </w:r>
    </w:p>
    <w:p/>
    <w:p>
      <w:r xmlns:w="http://schemas.openxmlformats.org/wordprocessingml/2006/main">
        <w:t xml:space="preserve">1. Sálmur 133:1 - Sjá, hversu gott og notalegt það er þegar bræður búa í einingu!</w:t>
      </w:r>
    </w:p>
    <w:p/>
    <w:p>
      <w:r xmlns:w="http://schemas.openxmlformats.org/wordprocessingml/2006/main">
        <w:t xml:space="preserve">2. Fjórða Mósebók 1:46 - Þannig að allir sem taldir voru upp voru 603.550.</w:t>
      </w:r>
    </w:p>
    <w:p/>
    <w:p>
      <w:r xmlns:w="http://schemas.openxmlformats.org/wordprocessingml/2006/main">
        <w:t xml:space="preserve">Nehemíabók 7:38 Synir Sena, þrjú þúsund og níu hundruð og þrjátíu.</w:t>
      </w:r>
    </w:p>
    <w:p/>
    <w:p>
      <w:r xmlns:w="http://schemas.openxmlformats.org/wordprocessingml/2006/main">
        <w:t xml:space="preserve">Nehemíabók 7:38 nefnir að fjöldi fólks af ættkvísl Senaa hafi verið 3.930.</w:t>
      </w:r>
    </w:p>
    <w:p/>
    <w:p>
      <w:r xmlns:w="http://schemas.openxmlformats.org/wordprocessingml/2006/main">
        <w:t xml:space="preserve">1. Mikilvægi þess að vera talinn: Rannsókn á Nehemía 7:38.</w:t>
      </w:r>
    </w:p>
    <w:p/>
    <w:p>
      <w:r xmlns:w="http://schemas.openxmlformats.org/wordprocessingml/2006/main">
        <w:t xml:space="preserve">2. Gildi sérhverrar sálar: Athugun á Nehemía 7:38.</w:t>
      </w:r>
    </w:p>
    <w:p/>
    <w:p>
      <w:r xmlns:w="http://schemas.openxmlformats.org/wordprocessingml/2006/main">
        <w:t xml:space="preserve">1. Sálmur 139:13-16 Því að þú myndaðir mitt innra; þú hnýtir mig saman í móðurkviði. Ég lofa þig, því að ég er óttalega og undursamlega skapaður. Dásamleg eru verk þín; sál mín veit það mjög vel. Umgjörð mín var þér ekki hulin, þegar ég var gerður í leyni, margbrotinn ofinn í djúpum jarðar. Augu þín sáu ómótaða efni mitt; Í bók þína voru allir skrifaðir, þeir dagar, sem fyrir mig urðu til, þegar enginn þeirra var enn til.</w:t>
      </w:r>
    </w:p>
    <w:p/>
    <w:p>
      <w:r xmlns:w="http://schemas.openxmlformats.org/wordprocessingml/2006/main">
        <w:t xml:space="preserve">2. Matteusarguðspjall 18:10-14 Gætið þess að fyrirlíta ekki einn af þessum litlu. Því að ég segi yður að englar þeirra á himnum sjá alltaf ásjónu föður míns sem er á himnum. Hvað finnst þér? Ef maður á hundrað kindur og einn þeirra hefur villst, skilur hann þá ekki níutíu og níu eftir á fjöllum og fer að leita að þeim sem villtist? Og ef hann finnur það, sannlega segi ég yður, hann gleðst meira yfir því en yfir þeim níutíu og níu sem aldrei villtust. Það er því ekki vilji föður míns, sem er á himnum, að einn af þessum smábörnum glatist.</w:t>
      </w:r>
    </w:p>
    <w:p/>
    <w:p>
      <w:r xmlns:w="http://schemas.openxmlformats.org/wordprocessingml/2006/main">
        <w:t xml:space="preserve">Nehemíabók 7:39 Prestarnir: synir Jedaja, af ætt Jesúa, níu hundruð sjötíu og þrír.</w:t>
      </w:r>
    </w:p>
    <w:p/>
    <w:p>
      <w:r xmlns:w="http://schemas.openxmlformats.org/wordprocessingml/2006/main">
        <w:t xml:space="preserve">Nehemía skráir fjölda presta í húsi Jesúa, sem er 973.</w:t>
      </w:r>
    </w:p>
    <w:p/>
    <w:p>
      <w:r xmlns:w="http://schemas.openxmlformats.org/wordprocessingml/2006/main">
        <w:t xml:space="preserve">1. Trúfesta prestanna - Skoðun inn í staðfestu prestanna í húsi Jesúa.</w:t>
      </w:r>
    </w:p>
    <w:p/>
    <w:p>
      <w:r xmlns:w="http://schemas.openxmlformats.org/wordprocessingml/2006/main">
        <w:t xml:space="preserve">2. Mikilvægi talna - Kanna merkingu á bak við töluna 973.</w:t>
      </w:r>
    </w:p>
    <w:p/>
    <w:p>
      <w:r xmlns:w="http://schemas.openxmlformats.org/wordprocessingml/2006/main">
        <w:t xml:space="preserve">1. Mósebók 28:41 - "Og þú skalt setja þá á Aron bróður þinn og sonu hans með honum og smyrja þá og vígja þá og vígja þá, svo að þeir megi þjóna mér sem prestum."</w:t>
      </w:r>
    </w:p>
    <w:p/>
    <w:p>
      <w:r xmlns:w="http://schemas.openxmlformats.org/wordprocessingml/2006/main">
        <w:t xml:space="preserve">2. Sálmur 133:1 - "Sjá, hversu gott og hversu notalegt það er að bræður búa saman í einingu!"</w:t>
      </w:r>
    </w:p>
    <w:p/>
    <w:p>
      <w:r xmlns:w="http://schemas.openxmlformats.org/wordprocessingml/2006/main">
        <w:t xml:space="preserve">Nehemíabók 7:40 Synir Immers, þúsund fimmtíu og tveir.</w:t>
      </w:r>
    </w:p>
    <w:p/>
    <w:p>
      <w:r xmlns:w="http://schemas.openxmlformats.org/wordprocessingml/2006/main">
        <w:t xml:space="preserve">Í kaflanum er vísað til fjölda barna Immer, sem var 1.052.</w:t>
      </w:r>
    </w:p>
    <w:p/>
    <w:p>
      <w:r xmlns:w="http://schemas.openxmlformats.org/wordprocessingml/2006/main">
        <w:t xml:space="preserve">1. Mikilvægi þess að telja blessanir frá Guði - Nehemía 7:40</w:t>
      </w:r>
    </w:p>
    <w:p/>
    <w:p>
      <w:r xmlns:w="http://schemas.openxmlformats.org/wordprocessingml/2006/main">
        <w:t xml:space="preserve">2. Að treysta á trúfesti Guðs - Nehemía 7:40</w:t>
      </w:r>
    </w:p>
    <w:p/>
    <w:p>
      <w:r xmlns:w="http://schemas.openxmlformats.org/wordprocessingml/2006/main">
        <w:t xml:space="preserve">1. Sálmur 103:2 - Lofið Drottin, sál mín, og gleym ekki öllum velgjörðum hans</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Nehemíabók 7:41 Pashur synir, þúsund tvö hundruð fjörutíu og sjö.</w:t>
      </w:r>
    </w:p>
    <w:p/>
    <w:p>
      <w:r xmlns:w="http://schemas.openxmlformats.org/wordprocessingml/2006/main">
        <w:t xml:space="preserve">Nehemía 7:41 lýsir fjölda barna Pashur, sem er 1.247.</w:t>
      </w:r>
    </w:p>
    <w:p/>
    <w:p>
      <w:r xmlns:w="http://schemas.openxmlformats.org/wordprocessingml/2006/main">
        <w:t xml:space="preserve">1. Kraftur talnanna: Athugun á Nehemía 7:41</w:t>
      </w:r>
    </w:p>
    <w:p/>
    <w:p>
      <w:r xmlns:w="http://schemas.openxmlformats.org/wordprocessingml/2006/main">
        <w:t xml:space="preserve">2. Að treysta á Guð á erfiðleikatímum: Lærdómur frá Nehemía 7:41</w:t>
      </w:r>
    </w:p>
    <w:p/>
    <w:p>
      <w:r xmlns:w="http://schemas.openxmlformats.org/wordprocessingml/2006/main">
        <w:t xml:space="preserve">1. Sálmur 37:3-5 - Treystu Drottni og gjör gott; búa í landinu og vingast við trúfesti. Gleðstu þig í Drottni, og hann mun gefa þér það sem hjarta þitt girnist. Fel Drottni veg þinn; treystu á hann, og hann mun bregðast við.</w:t>
      </w:r>
    </w:p>
    <w:p/>
    <w:p>
      <w:r xmlns:w="http://schemas.openxmlformats.org/wordprocessingml/2006/main">
        <w:t xml:space="preserve">2. Jóhannesarguðspjall 14:1 - "Látið ekki hjörtu yðar skelfast. Þér trúið á Guð, trúið líka á mig."</w:t>
      </w:r>
    </w:p>
    <w:p/>
    <w:p>
      <w:r xmlns:w="http://schemas.openxmlformats.org/wordprocessingml/2006/main">
        <w:t xml:space="preserve">Nehemíabók 7:42 Haríms synir, þúsund og sautján.</w:t>
      </w:r>
    </w:p>
    <w:p/>
    <w:p>
      <w:r xmlns:w="http://schemas.openxmlformats.org/wordprocessingml/2006/main">
        <w:t xml:space="preserve">Synir Haríms voru eitt þúsund og sautján.</w:t>
      </w:r>
    </w:p>
    <w:p/>
    <w:p>
      <w:r xmlns:w="http://schemas.openxmlformats.org/wordprocessingml/2006/main">
        <w:t xml:space="preserve">1. Gildi einingarinnar: Skoðum Nehemía 7:42</w:t>
      </w:r>
    </w:p>
    <w:p/>
    <w:p>
      <w:r xmlns:w="http://schemas.openxmlformats.org/wordprocessingml/2006/main">
        <w:t xml:space="preserve">2. Styrkur talna: Kannaðu þýðingu Nehemía 7:42</w:t>
      </w:r>
    </w:p>
    <w:p/>
    <w:p>
      <w:r xmlns:w="http://schemas.openxmlformats.org/wordprocessingml/2006/main">
        <w:t xml:space="preserve">1. Sálmur 133:1 - Sjá, hversu gott og notalegt það er þegar bræður búa í einingu!</w:t>
      </w:r>
    </w:p>
    <w:p/>
    <w:p>
      <w:r xmlns:w="http://schemas.openxmlformats.org/wordprocessingml/2006/main">
        <w:t xml:space="preserve">2. Prédikarinn 4:12 - Þótt einn verði yfirbugaður geta tveir varið sig. Þriggja þráða strengur brotnar ekki fljótt.</w:t>
      </w:r>
    </w:p>
    <w:p/>
    <w:p>
      <w:r xmlns:w="http://schemas.openxmlformats.org/wordprocessingml/2006/main">
        <w:t xml:space="preserve">Nehemíabók 7:43 Levítarnir: synir Jesúa, frá Kadmiel og af sonum Hodeva, sjötíu og fjórir.</w:t>
      </w:r>
    </w:p>
    <w:p/>
    <w:p>
      <w:r xmlns:w="http://schemas.openxmlformats.org/wordprocessingml/2006/main">
        <w:t xml:space="preserve">Nehemía skráði lista yfir levíta og fjölskyldur þeirra, þar sem 74 einstaklingar voru skráðir.</w:t>
      </w:r>
    </w:p>
    <w:p/>
    <w:p>
      <w:r xmlns:w="http://schemas.openxmlformats.org/wordprocessingml/2006/main">
        <w:t xml:space="preserve">1. "Umhyggja Guðs fyrir fólki sínu: Levítarnir í Nehemía 7:43"</w:t>
      </w:r>
    </w:p>
    <w:p/>
    <w:p>
      <w:r xmlns:w="http://schemas.openxmlformats.org/wordprocessingml/2006/main">
        <w:t xml:space="preserve">2. "Blessanir og forréttindi levítanna"</w:t>
      </w:r>
    </w:p>
    <w:p/>
    <w:p>
      <w:r xmlns:w="http://schemas.openxmlformats.org/wordprocessingml/2006/main">
        <w:t xml:space="preserve">1. Mósebók 10:8-9 - „Á þeim tíma skildi Drottinn ættkvísl Leví til að bera sáttmálsörk Drottins, til að standa frammi fyrir Drottni til að þjóna og boða blessanir í hans nafni, eins og þeir enn. gera í dag."</w:t>
      </w:r>
    </w:p>
    <w:p/>
    <w:p>
      <w:r xmlns:w="http://schemas.openxmlformats.org/wordprocessingml/2006/main">
        <w:t xml:space="preserve">2. 4. Mósebók 8:5-7 - "Drottinn sagði við Móse: ,Færðu með Leví ættkvísl og færðu hana Aroni presti honum til aðstoðar. Þeir eiga að gegna skyldum fyrir hann og allt samfélag við samfundatjaldið. með því að vinna tjaldbúðarverkin. Þeir skulu sjá um allan búsáhöld samfundatjaldsins og rækja skyldur Ísraelsmanna með því að vinna tjaldbúðarverkin.'</w:t>
      </w:r>
    </w:p>
    <w:p/>
    <w:p>
      <w:r xmlns:w="http://schemas.openxmlformats.org/wordprocessingml/2006/main">
        <w:t xml:space="preserve">Nehemíabók 7:44 Söngvararnir: synir Asafs, hundrað fjörutíu og átta.</w:t>
      </w:r>
    </w:p>
    <w:p/>
    <w:p>
      <w:r xmlns:w="http://schemas.openxmlformats.org/wordprocessingml/2006/main">
        <w:t xml:space="preserve">Nehemía 7:44 nefnir söngvarana sem skipaðir voru til að þjóna í musterinu, sem voru börn Asafs og voru 148 talsins.</w:t>
      </w:r>
    </w:p>
    <w:p/>
    <w:p>
      <w:r xmlns:w="http://schemas.openxmlformats.org/wordprocessingml/2006/main">
        <w:t xml:space="preserve">1. Kraftur tónlistar: Hvernig tónlist sameinar okkur Guði og hvert öðru</w:t>
      </w:r>
    </w:p>
    <w:p/>
    <w:p>
      <w:r xmlns:w="http://schemas.openxmlformats.org/wordprocessingml/2006/main">
        <w:t xml:space="preserve">2. Mikilvægi þjónustunnar: Hvað það þýðir að þjóna Guði í musterinu</w:t>
      </w:r>
    </w:p>
    <w:p/>
    <w:p>
      <w:r xmlns:w="http://schemas.openxmlformats.org/wordprocessingml/2006/main">
        <w:t xml:space="preserve">1. Sálmur 98:1 Syngið Drottni nýjan söng, því að hann hefur gjört undursamlega hluti! Hægri hönd hans og heilagur armur hafa unnið honum hjálpræði.</w:t>
      </w:r>
    </w:p>
    <w:p/>
    <w:p>
      <w:r xmlns:w="http://schemas.openxmlformats.org/wordprocessingml/2006/main">
        <w:t xml:space="preserve">2. Kólossubréfið 3:16 Látið orð Krists búa ríkulega í yður, kennið og áminnið hver annan í allri speki, syngið sálma og sálma og andlega söngva, með þakklæti í hjörtum til Guðs.</w:t>
      </w:r>
    </w:p>
    <w:p/>
    <w:p>
      <w:r xmlns:w="http://schemas.openxmlformats.org/wordprocessingml/2006/main">
        <w:t xml:space="preserve">Nehemíabók 7:45 Dyraverðirnir: synir Sallúms, synir Aters, synir Talmóns, synir Akkubs, synir Hatíta, synir Sóbaí, hundrað þrjátíu og átta.</w:t>
      </w:r>
    </w:p>
    <w:p/>
    <w:p>
      <w:r xmlns:w="http://schemas.openxmlformats.org/wordprocessingml/2006/main">
        <w:t xml:space="preserve">Nehemíabók 7:45 telur upp alls 138 manns sem voru úthlutaðir til að vera burðarmenn.</w:t>
      </w:r>
    </w:p>
    <w:p/>
    <w:p>
      <w:r xmlns:w="http://schemas.openxmlformats.org/wordprocessingml/2006/main">
        <w:t xml:space="preserve">1. Guð kallar okkur til að þjóna í ríki sínu, sama hvert hlutverk okkar eða staða okkar er.</w:t>
      </w:r>
    </w:p>
    <w:p/>
    <w:p>
      <w:r xmlns:w="http://schemas.openxmlformats.org/wordprocessingml/2006/main">
        <w:t xml:space="preserve">2. Blessanir Guðs koma í mörgum myndum, og jafnvel minnsta þjónusta er ómetanleg fyrir ríki hans.</w:t>
      </w:r>
    </w:p>
    <w:p/>
    <w:p>
      <w:r xmlns:w="http://schemas.openxmlformats.org/wordprocessingml/2006/main">
        <w:t xml:space="preserve">1. Matteusarguðspjall 20:25-28 - En Jesús kallaði þá til sín og sagði: Þér vitið, að höfðingjar heiðingjanna drottna yfir þeim, og hinir miklu fara með vald yfir þeim. En svo skal ekki vera meðal yðar. En hver sem verður mikill meðal yðar, hann sé þjónn yðar. Og hver sem verður æðsti meðal yðar, hann sé þjónn yðar, eins og Mannssonurinn er ekki kominn til að láta þjóna sér, heldur til að þjóna og gefa líf sitt til lausnargjalds fyrir marga.</w:t>
      </w:r>
    </w:p>
    <w:p/>
    <w:p>
      <w:r xmlns:w="http://schemas.openxmlformats.org/wordprocessingml/2006/main">
        <w:t xml:space="preserve">2. 1. Korintubréf 3:9 - Því að vér erum verkamenn með Guði.</w:t>
      </w:r>
    </w:p>
    <w:p/>
    <w:p>
      <w:r xmlns:w="http://schemas.openxmlformats.org/wordprocessingml/2006/main">
        <w:t xml:space="preserve">Nehemía 7:46 Nethinim: synir Síha, synir Hasúfa, synir Tabbaóts,</w:t>
      </w:r>
    </w:p>
    <w:p/>
    <w:p>
      <w:r xmlns:w="http://schemas.openxmlformats.org/wordprocessingml/2006/main">
        <w:t xml:space="preserve">Nethinim voru afkomendur Gíbeoníta sem þjónuðu í húsi Guðs.</w:t>
      </w:r>
    </w:p>
    <w:p/>
    <w:p>
      <w:r xmlns:w="http://schemas.openxmlformats.org/wordprocessingml/2006/main">
        <w:t xml:space="preserve">1: Við ættum öll að vera þakklát fyrir Nethinim, sem gáfu af tíma sínum og þjónustu við hús Guðs.</w:t>
      </w:r>
    </w:p>
    <w:p/>
    <w:p>
      <w:r xmlns:w="http://schemas.openxmlformats.org/wordprocessingml/2006/main">
        <w:t xml:space="preserve">2: Við erum öll afkomendur Gíbeoníta og ættum að leitast við að þjóna Guði eins og þeir gerðu.</w:t>
      </w:r>
    </w:p>
    <w:p/>
    <w:p>
      <w:r xmlns:w="http://schemas.openxmlformats.org/wordprocessingml/2006/main">
        <w:t xml:space="preserve">1: Jósúabók 9:17-27 - Gíbeonítar gerðu sáttmála við Ísraelsmenn um að þjóna þeim.</w:t>
      </w:r>
    </w:p>
    <w:p/>
    <w:p>
      <w:r xmlns:w="http://schemas.openxmlformats.org/wordprocessingml/2006/main">
        <w:t xml:space="preserve">2: Matteus 20:25-28 - Jesús kennir okkur að vera auðmjúk og þjóna hvert öðru.</w:t>
      </w:r>
    </w:p>
    <w:p/>
    <w:p>
      <w:r xmlns:w="http://schemas.openxmlformats.org/wordprocessingml/2006/main">
        <w:t xml:space="preserve">Nehemíabók 7:47 synir Keros, synir Sía, synir Padons,</w:t>
      </w:r>
    </w:p>
    <w:p/>
    <w:p>
      <w:r xmlns:w="http://schemas.openxmlformats.org/wordprocessingml/2006/main">
        <w:t xml:space="preserve">Í kaflanum er minnst á börn Keros, Sia og Padon.</w:t>
      </w:r>
    </w:p>
    <w:p/>
    <w:p>
      <w:r xmlns:w="http://schemas.openxmlformats.org/wordprocessingml/2006/main">
        <w:t xml:space="preserve">1. Endurlausnaráætlun Guðs fyrir alla: Athugun á Nehemía 7:47</w:t>
      </w:r>
    </w:p>
    <w:p/>
    <w:p>
      <w:r xmlns:w="http://schemas.openxmlformats.org/wordprocessingml/2006/main">
        <w:t xml:space="preserve">2. Trúfesti Guðs til að blessa fólk sitt: Rannsókn á Nehemía 7:47</w:t>
      </w:r>
    </w:p>
    <w:p/>
    <w:p>
      <w:r xmlns:w="http://schemas.openxmlformats.org/wordprocessingml/2006/main">
        <w:t xml:space="preserve">1. Mósebók 12:38 - Og blandaður mannfjöldi fór einnig upp með þeim. og sauðfé og naut, jafnvel mjög mikið fé.</w:t>
      </w:r>
    </w:p>
    <w:p/>
    <w:p>
      <w:r xmlns:w="http://schemas.openxmlformats.org/wordprocessingml/2006/main">
        <w:t xml:space="preserve">2. Sálmur 136:4 - Þeim einum sem gjörir stór undur, því að miskunn hans varir að eilífu.</w:t>
      </w:r>
    </w:p>
    <w:p/>
    <w:p>
      <w:r xmlns:w="http://schemas.openxmlformats.org/wordprocessingml/2006/main">
        <w:t xml:space="preserve">Nehemíabók 7:48 Synir Líbana, synir Hagaba, synir Salmaí,</w:t>
      </w:r>
    </w:p>
    <w:p/>
    <w:p>
      <w:r xmlns:w="http://schemas.openxmlformats.org/wordprocessingml/2006/main">
        <w:t xml:space="preserve">Í kaflanum er minnst á börn Líbana, börn Hagaba og börn Shalmaí.</w:t>
      </w:r>
    </w:p>
    <w:p/>
    <w:p>
      <w:r xmlns:w="http://schemas.openxmlformats.org/wordprocessingml/2006/main">
        <w:t xml:space="preserve">1. Mikilvægi samfélags: Athugun á einingu barna Líbana, Hagaba og Shalmai</w:t>
      </w:r>
    </w:p>
    <w:p/>
    <w:p>
      <w:r xmlns:w="http://schemas.openxmlformats.org/wordprocessingml/2006/main">
        <w:t xml:space="preserve">2. Að meta gildi forfeðra okkar: Lærum af börnum Lebana, Hagaba og Shalmai</w:t>
      </w:r>
    </w:p>
    <w:p/>
    <w:p>
      <w:r xmlns:w="http://schemas.openxmlformats.org/wordprocessingml/2006/main">
        <w:t xml:space="preserve">1. Rómverjabréfið 12:5 - "svo erum vér, þótt margir séu, einn líkami í Kristi og hver annars limir hver annars."</w:t>
      </w:r>
    </w:p>
    <w:p/>
    <w:p>
      <w:r xmlns:w="http://schemas.openxmlformats.org/wordprocessingml/2006/main">
        <w:t xml:space="preserve">2. Sálmur 133:1 - "Sjá, hversu gott og notalegt það er þegar bræður búa í einingu!"</w:t>
      </w:r>
    </w:p>
    <w:p/>
    <w:p>
      <w:r xmlns:w="http://schemas.openxmlformats.org/wordprocessingml/2006/main">
        <w:t xml:space="preserve">Nehemíabók 7:49 synir Hanans, synir Giddels, synir Gahars,</w:t>
      </w:r>
    </w:p>
    <w:p/>
    <w:p>
      <w:r xmlns:w="http://schemas.openxmlformats.org/wordprocessingml/2006/main">
        <w:t xml:space="preserve">Í kaflanum er minnst á þrjár ísraelskar fjölskyldur: syni Hanans, syni Giddels og syni Gahars.</w:t>
      </w:r>
    </w:p>
    <w:p/>
    <w:p>
      <w:r xmlns:w="http://schemas.openxmlformats.org/wordprocessingml/2006/main">
        <w:t xml:space="preserve">1. Mikilvægi fjölskyldunnar í augum Guðs</w:t>
      </w:r>
    </w:p>
    <w:p/>
    <w:p>
      <w:r xmlns:w="http://schemas.openxmlformats.org/wordprocessingml/2006/main">
        <w:t xml:space="preserve">2. Guð man eftir okkur, sama hversu lítil við erum</w:t>
      </w:r>
    </w:p>
    <w:p/>
    <w:p>
      <w:r xmlns:w="http://schemas.openxmlformats.org/wordprocessingml/2006/main">
        <w:t xml:space="preserve">1. Mósebók 6:6-9 Og þessi orð, sem ég býð þér í dag, skulu vera þér á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Sálmur 103:13-14 Eins og faðir sýnir börnum sínum miskunn, þannig sýnir Drottinn miskunn þeim sem óttast hann. Því að hann þekkir ramma okkar; hann man að við erum ryk.</w:t>
      </w:r>
    </w:p>
    <w:p/>
    <w:p>
      <w:r xmlns:w="http://schemas.openxmlformats.org/wordprocessingml/2006/main">
        <w:t xml:space="preserve">Nehemíabók 7:50 Synir Reaja, synir Resíns, synir Nekóda,</w:t>
      </w:r>
    </w:p>
    <w:p/>
    <w:p>
      <w:r xmlns:w="http://schemas.openxmlformats.org/wordprocessingml/2006/main">
        <w:t xml:space="preserve">Börn Reaja, Resíns og Nekóda eru nefnd í Nehemía 7:50.</w:t>
      </w:r>
    </w:p>
    <w:p/>
    <w:p>
      <w:r xmlns:w="http://schemas.openxmlformats.org/wordprocessingml/2006/main">
        <w:t xml:space="preserve">1. Varðveisla Guðs á fólki sínu í Biblíunni</w:t>
      </w:r>
    </w:p>
    <w:p/>
    <w:p>
      <w:r xmlns:w="http://schemas.openxmlformats.org/wordprocessingml/2006/main">
        <w:t xml:space="preserve">2. Trúfastur seiglu fólks Guðs í Nehemía</w:t>
      </w:r>
    </w:p>
    <w:p/>
    <w:p>
      <w:r xmlns:w="http://schemas.openxmlformats.org/wordprocessingml/2006/main">
        <w:t xml:space="preserve">1. Mósebók 4:31 - Því að Drottinn Guð þinn er miskunnsamur Guð. hann mun ekki yfirgefa þig eða tortíma þér eða gleyma sáttmálanum við forfeður þína, sem hann staðfesti þeim með eið.</w:t>
      </w:r>
    </w:p>
    <w:p/>
    <w:p>
      <w:r xmlns:w="http://schemas.openxmlformats.org/wordprocessingml/2006/main">
        <w:t xml:space="preserve">2. Sálmur 105:8 - Hann minnist sáttmála síns að eilífu, fyrirheitsins sem hann gaf, í þúsund ættliði.</w:t>
      </w:r>
    </w:p>
    <w:p/>
    <w:p>
      <w:r xmlns:w="http://schemas.openxmlformats.org/wordprocessingml/2006/main">
        <w:t xml:space="preserve">Nehemíabók 7:51 Synir Gassams, synir Ússa, synir Fasa,</w:t>
      </w:r>
    </w:p>
    <w:p/>
    <w:p>
      <w:r xmlns:w="http://schemas.openxmlformats.org/wordprocessingml/2006/main">
        <w:t xml:space="preserve">Börn Gassams, synir Ússa og synir Fasaa eru nefndir í Nehemía 7:51.</w:t>
      </w:r>
    </w:p>
    <w:p/>
    <w:p>
      <w:r xmlns:w="http://schemas.openxmlformats.org/wordprocessingml/2006/main">
        <w:t xml:space="preserve">1: Skilyrðislaus ást Guðs - Hvernig ást Guðs til okkar er alltaf til staðar, sama hver við erum eða hvaðan við komum.</w:t>
      </w:r>
    </w:p>
    <w:p/>
    <w:p>
      <w:r xmlns:w="http://schemas.openxmlformats.org/wordprocessingml/2006/main">
        <w:t xml:space="preserve">2: Styrkur í samfélagi - Hvernig við getum styrkst með sameiginlegri trú okkar og stuðningi hvers annars.</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sköpuninni. fær um að skilja okkur frá kærleika Guðs í Kristi Jesú, Drottni vorum."</w:t>
      </w:r>
    </w:p>
    <w:p/>
    <w:p>
      <w:r xmlns:w="http://schemas.openxmlformats.org/wordprocessingml/2006/main">
        <w:t xml:space="preserve">2: Galatabréfið 6:2 - "Berið hver annars byrðar og uppfyllið þannig lögmál Krists."</w:t>
      </w:r>
    </w:p>
    <w:p/>
    <w:p>
      <w:r xmlns:w="http://schemas.openxmlformats.org/wordprocessingml/2006/main">
        <w:t xml:space="preserve">Nehemía 7:52 Synir Besaí, synir Meúním, synir Nefísesíma,</w:t>
      </w:r>
    </w:p>
    <w:p/>
    <w:p>
      <w:r xmlns:w="http://schemas.openxmlformats.org/wordprocessingml/2006/main">
        <w:t xml:space="preserve">Í kaflanum er fjallað um ýmsa hópa fólks.</w:t>
      </w:r>
    </w:p>
    <w:p/>
    <w:p>
      <w:r xmlns:w="http://schemas.openxmlformats.org/wordprocessingml/2006/main">
        <w:t xml:space="preserve">1. Kraftur samfélags: Að fagna ríkum fjölbreytileika fólks Guðs.</w:t>
      </w:r>
    </w:p>
    <w:p/>
    <w:p>
      <w:r xmlns:w="http://schemas.openxmlformats.org/wordprocessingml/2006/main">
        <w:t xml:space="preserve">2. Kærleiki Guðs og fyrirsjón með öllu fólki.</w:t>
      </w:r>
    </w:p>
    <w:p/>
    <w:p>
      <w:r xmlns:w="http://schemas.openxmlformats.org/wordprocessingml/2006/main">
        <w:t xml:space="preserve">1. Sálmur 147:3 - "Hann læknar þá sem hafa sundurmarið hjarta og bindur sár þeirra."</w:t>
      </w:r>
    </w:p>
    <w:p/>
    <w:p>
      <w:r xmlns:w="http://schemas.openxmlformats.org/wordprocessingml/2006/main">
        <w:t xml:space="preserve">2. Galatabréfið 3:28 - "Hvorki er Gyðingur né grískur, þar er hvorki þræll né frjáls, hvorki er karl né kona, því að þér eruð allir eitt í Kristi Jesú."</w:t>
      </w:r>
    </w:p>
    <w:p/>
    <w:p>
      <w:r xmlns:w="http://schemas.openxmlformats.org/wordprocessingml/2006/main">
        <w:t xml:space="preserve">Nehemíabók 7:53 Synir Bakbúks, synir Hakúfa, synir Harhúrs,</w:t>
      </w:r>
    </w:p>
    <w:p/>
    <w:p>
      <w:r xmlns:w="http://schemas.openxmlformats.org/wordprocessingml/2006/main">
        <w:t xml:space="preserve">Í kaflanum er sagt frá nöfnum þriggja ísraelskra ættina.</w:t>
      </w:r>
    </w:p>
    <w:p/>
    <w:p>
      <w:r xmlns:w="http://schemas.openxmlformats.org/wordprocessingml/2006/main">
        <w:t xml:space="preserve">1. Blessun Guðs yfir fólkinu sínu: Sagan af Ísraelsættkvíslunum</w:t>
      </w:r>
    </w:p>
    <w:p/>
    <w:p>
      <w:r xmlns:w="http://schemas.openxmlformats.org/wordprocessingml/2006/main">
        <w:t xml:space="preserve">2. Merking ætternis: Hvernig að þekkja forfeður okkar getur hjálpað okkur að rata</w:t>
      </w:r>
    </w:p>
    <w:p/>
    <w:p>
      <w:r xmlns:w="http://schemas.openxmlformats.org/wordprocessingml/2006/main">
        <w:t xml:space="preserve">1. Mósebók 6:20-25 - Að kenna börnum að muna eftir boðorðum Guðs.</w:t>
      </w:r>
    </w:p>
    <w:p/>
    <w:p>
      <w:r xmlns:w="http://schemas.openxmlformats.org/wordprocessingml/2006/main">
        <w:t xml:space="preserve">2. Rut 4:13-17 - Kannaðu mikilvægi ætternis.</w:t>
      </w:r>
    </w:p>
    <w:p/>
    <w:p>
      <w:r xmlns:w="http://schemas.openxmlformats.org/wordprocessingml/2006/main">
        <w:t xml:space="preserve">Nehemíabók 7:54 synir Baslíts, synir Mehída, synir Harsa,</w:t>
      </w:r>
    </w:p>
    <w:p/>
    <w:p>
      <w:r xmlns:w="http://schemas.openxmlformats.org/wordprocessingml/2006/main">
        <w:t xml:space="preserve">Í kaflanum er minnst á þrjá hópa fólks: börn Bazlith, börn Mehida og börn Harsha.</w:t>
      </w:r>
    </w:p>
    <w:p/>
    <w:p>
      <w:r xmlns:w="http://schemas.openxmlformats.org/wordprocessingml/2006/main">
        <w:t xml:space="preserve">1. Fyrirkomulag Guðs fyrir fólk sitt: Skoðun á Nehemía 7</w:t>
      </w:r>
    </w:p>
    <w:p/>
    <w:p>
      <w:r xmlns:w="http://schemas.openxmlformats.org/wordprocessingml/2006/main">
        <w:t xml:space="preserve">2. Trúmennska Guðs við fólk sitt: Dæmi Nehemía 7</w:t>
      </w:r>
    </w:p>
    <w:p/>
    <w:p>
      <w:r xmlns:w="http://schemas.openxmlformats.org/wordprocessingml/2006/main">
        <w:t xml:space="preserve">1. Rut 4:18-22 - Hjónaband Rutar og Bóasar sem dæmi um trúfesti Guðs við fólk sitt.</w:t>
      </w:r>
    </w:p>
    <w:p/>
    <w:p>
      <w:r xmlns:w="http://schemas.openxmlformats.org/wordprocessingml/2006/main">
        <w:t xml:space="preserve">2. Jesaja 41:10 - Loforð Guðs um að yfirgefa aldrei fólk sitt.</w:t>
      </w:r>
    </w:p>
    <w:p/>
    <w:p>
      <w:r xmlns:w="http://schemas.openxmlformats.org/wordprocessingml/2006/main">
        <w:t xml:space="preserve">Nehemíabók 7:55 Synir Barkos, synir Sísera, synir Tama,</w:t>
      </w:r>
    </w:p>
    <w:p/>
    <w:p>
      <w:r xmlns:w="http://schemas.openxmlformats.org/wordprocessingml/2006/main">
        <w:t xml:space="preserve">Yfirskriftin fjallar um börn Barkos, Sísera og Tama.</w:t>
      </w:r>
    </w:p>
    <w:p/>
    <w:p>
      <w:r xmlns:w="http://schemas.openxmlformats.org/wordprocessingml/2006/main">
        <w:t xml:space="preserve">1. Kraftur kynslóðanna: Að fagna arfleifð trúrra forfeðra</w:t>
      </w:r>
    </w:p>
    <w:p/>
    <w:p>
      <w:r xmlns:w="http://schemas.openxmlformats.org/wordprocessingml/2006/main">
        <w:t xml:space="preserve">2. Fjölskyldumál: Blessunin að eiga rætur í trúræknum arfi</w:t>
      </w:r>
    </w:p>
    <w:p/>
    <w:p>
      <w:r xmlns:w="http://schemas.openxmlformats.org/wordprocessingml/2006/main">
        <w:t xml:space="preserve">1. Sálmur 78:5-7 Hann stofnaði vitnisburð í Jakob og setti lög í Ísrael, sem hann bauð feðrum vorum að kenna börnum sínum, til þess að næsta kynslóð kynni að þekkja þau, ófædd börn, og rísa upp og segja þeim börnum sínum, til þess að þau bindi von sína til Guðs og gleymi ekki verkum Guðs, heldur haldi boðorð hans.</w:t>
      </w:r>
    </w:p>
    <w:p/>
    <w:p>
      <w:r xmlns:w="http://schemas.openxmlformats.org/wordprocessingml/2006/main">
        <w:t xml:space="preserve">2. Títusarbréfið 2:3-5 Eldri konur eiga sömuleiðis að sýna lotningu, ekki rægja eða þræla miklu víni. Þær eiga að kenna það sem gott er, og þannig þjálfa ungar konur að elska eiginmenn sína og börn, að vera sjálfstjórnar, hreinar, heimavinnandi, góðviljaðar og undirgefnar eigin mönnum sínum, svo að orð Guðs verði ekki rægð.</w:t>
      </w:r>
    </w:p>
    <w:p/>
    <w:p>
      <w:r xmlns:w="http://schemas.openxmlformats.org/wordprocessingml/2006/main">
        <w:t xml:space="preserve">Nehemíabók 7:56 Synir Nesía, synir Hatífa.</w:t>
      </w:r>
    </w:p>
    <w:p/>
    <w:p>
      <w:r xmlns:w="http://schemas.openxmlformats.org/wordprocessingml/2006/main">
        <w:t xml:space="preserve">Yfirskriftin lýsir afkomendum Neziah og Hatipha.</w:t>
      </w:r>
    </w:p>
    <w:p/>
    <w:p>
      <w:r xmlns:w="http://schemas.openxmlformats.org/wordprocessingml/2006/main">
        <w:t xml:space="preserve">1. Áminning um trúfesti Guðs: Fögnum arfleifð Neziah og Hatipha</w:t>
      </w:r>
    </w:p>
    <w:p/>
    <w:p>
      <w:r xmlns:w="http://schemas.openxmlformats.org/wordprocessingml/2006/main">
        <w:t xml:space="preserve">2. Heiðra arfleifð þína: Lærðu af lífi Neziah og Hatipha</w:t>
      </w:r>
    </w:p>
    <w:p/>
    <w:p>
      <w:r xmlns:w="http://schemas.openxmlformats.org/wordprocessingml/2006/main">
        <w:t xml:space="preserve">1. Mósebók 4:9 - "Gæt aðeins að sjálfum þér og varðveit sálu þína, til þess að þú gleymir ekki því sem augu þín hafa séð og að það fari ekki frá hjarta þínu alla daga lífs þíns. Látið börn þín vita það. og börn barna þinna.</w:t>
      </w:r>
    </w:p>
    <w:p/>
    <w:p>
      <w:r xmlns:w="http://schemas.openxmlformats.org/wordprocessingml/2006/main">
        <w:t xml:space="preserve">2. Orðskviðirnir 22:6 - "Fræðið barnið hvernig hann á að fara, og þegar hann er gamall mun hann ekki víkja frá honum."</w:t>
      </w:r>
    </w:p>
    <w:p/>
    <w:p>
      <w:r xmlns:w="http://schemas.openxmlformats.org/wordprocessingml/2006/main">
        <w:t xml:space="preserve">Nehemíabók 7:57 Synir þjóna Salómons: synir Sótaí, synir Sóferets, synir Perídu,</w:t>
      </w:r>
    </w:p>
    <w:p/>
    <w:p>
      <w:r xmlns:w="http://schemas.openxmlformats.org/wordprocessingml/2006/main">
        <w:t xml:space="preserve">Börn þjóna Salómons voru Sótaí, Sóferet og Perida.</w:t>
      </w:r>
    </w:p>
    <w:p/>
    <w:p>
      <w:r xmlns:w="http://schemas.openxmlformats.org/wordprocessingml/2006/main">
        <w:t xml:space="preserve">1. Kraftur trúfesti Guðs við að uppfylla loforð hans</w:t>
      </w:r>
    </w:p>
    <w:p/>
    <w:p>
      <w:r xmlns:w="http://schemas.openxmlformats.org/wordprocessingml/2006/main">
        <w:t xml:space="preserve">2. Mikilvægi fjölskyldu og arfleifðar</w:t>
      </w:r>
    </w:p>
    <w:p/>
    <w:p>
      <w:r xmlns:w="http://schemas.openxmlformats.org/wordprocessingml/2006/main">
        <w:t xml:space="preserve">1. Rut 4:18-22</w:t>
      </w:r>
    </w:p>
    <w:p/>
    <w:p>
      <w:r xmlns:w="http://schemas.openxmlformats.org/wordprocessingml/2006/main">
        <w:t xml:space="preserve">2. Rómverjabréfið 9:7-8</w:t>
      </w:r>
    </w:p>
    <w:p/>
    <w:p>
      <w:r xmlns:w="http://schemas.openxmlformats.org/wordprocessingml/2006/main">
        <w:t xml:space="preserve">Nehemíabók 7:58 synir Jaala, synir Darkon, synir Giddels,</w:t>
      </w:r>
    </w:p>
    <w:p/>
    <w:p>
      <w:r xmlns:w="http://schemas.openxmlformats.org/wordprocessingml/2006/main">
        <w:t xml:space="preserve">Í þessum kafla er minnst á þrjár fjölskyldur af ættkvísl Benjamíns: Jaala, Darkon og Giddel.</w:t>
      </w:r>
    </w:p>
    <w:p/>
    <w:p>
      <w:r xmlns:w="http://schemas.openxmlformats.org/wordprocessingml/2006/main">
        <w:t xml:space="preserve">1. Við getum lært af trú Benjamínsbúa, að jafnvel þrátt fyrir erfiðar aðstæður, voru þeir trúir Guði.</w:t>
      </w:r>
    </w:p>
    <w:p/>
    <w:p>
      <w:r xmlns:w="http://schemas.openxmlformats.org/wordprocessingml/2006/main">
        <w:t xml:space="preserve">2. Við getum verið innblásin af fordæmi Jaala, Darkon og Giddel til að vera trú í að fylgja vilja Guðs.</w:t>
      </w:r>
    </w:p>
    <w:p/>
    <w:p>
      <w:r xmlns:w="http://schemas.openxmlformats.org/wordprocessingml/2006/main">
        <w:t xml:space="preserve">1. Rómverjabréfið 2:17-20 - En ef þú kallar þig Gyðing og treystir þér á lögmálið og hrósar þér af Guði og þekkir vilja hans og metur það sem er frábært, af því að þú ert fræddur af lögmálinu; og ef þú ert viss um að þú sért sjálfur leiðbeinandi blindra, ljós þeirra sem eru í myrkri, leiðbeinandi heimskingja, kennari barna og hefur í lögmálinu holdgervingu þekkingar og sannleika þá sem kennir öðrum , kennir þú ekki sjálfum þér?</w:t>
      </w:r>
    </w:p>
    <w:p/>
    <w:p>
      <w:r xmlns:w="http://schemas.openxmlformats.org/wordprocessingml/2006/main">
        <w:t xml:space="preserve">2. Hebreabréfið 10:23-25 - Höldum fast við játningu vonar vorrar án þess að hvika, því að trúr er sá sem lofaði. Og við skulum íhuga hvernig á að hvetja hver annan til kærleika og góðra verka, ekki vanrækja að hittast, eins og sumra er vani, heldur hvetja hver annan, og því meira sem þú sérð daginn nálgast.</w:t>
      </w:r>
    </w:p>
    <w:p/>
    <w:p>
      <w:r xmlns:w="http://schemas.openxmlformats.org/wordprocessingml/2006/main">
        <w:t xml:space="preserve">Nehemíabók 7:59 Synir Sefatja, synir Hattils, synir Pocherets frá Sebaím, synir Amóns.</w:t>
      </w:r>
    </w:p>
    <w:p/>
    <w:p>
      <w:r xmlns:w="http://schemas.openxmlformats.org/wordprocessingml/2006/main">
        <w:t xml:space="preserve">Nehemía 7:59 telur upp fjórar fjölskyldur: Sefatja, Hattil, Pocheret frá Sebaím og Amon.</w:t>
      </w:r>
    </w:p>
    <w:p/>
    <w:p>
      <w:r xmlns:w="http://schemas.openxmlformats.org/wordprocessingml/2006/main">
        <w:t xml:space="preserve">1. Mikilvægi þess að þekkja rætur okkar: könnun á Nehemía 7:59</w:t>
      </w:r>
    </w:p>
    <w:p/>
    <w:p>
      <w:r xmlns:w="http://schemas.openxmlformats.org/wordprocessingml/2006/main">
        <w:t xml:space="preserve">2. Að fylgja fjölskylduhefðum: Hvernig Nehemía 7:59 hvetur okkur til að gera rétt</w:t>
      </w:r>
    </w:p>
    <w:p/>
    <w:p>
      <w:r xmlns:w="http://schemas.openxmlformats.org/wordprocessingml/2006/main">
        <w:t xml:space="preserve">1. Mósebók 20:12 - "Heiðra föður þinn og móður þína, svo að þú megir lifa lengi í landinu sem Drottinn Guð þinn gefur þér."</w:t>
      </w:r>
    </w:p>
    <w:p/>
    <w:p>
      <w:r xmlns:w="http://schemas.openxmlformats.org/wordprocessingml/2006/main">
        <w:t xml:space="preserve">2. Mósebók 6:5-7 - "Elska skal Drottinn Guð þinn af öllu hjarta þínu og allri sálu þinni og af öllum mætti þínum. Þessi boðorð sem ég gef þér í dag eiga að vera í hjörtum þínum. Settu þau á börn þín. Talaðu um þau þegar þú situr heima og þegar þú gengur eftir veginum, þegar þú leggur þig og þegar þú stendur upp.“</w:t>
      </w:r>
    </w:p>
    <w:p/>
    <w:p>
      <w:r xmlns:w="http://schemas.openxmlformats.org/wordprocessingml/2006/main">
        <w:t xml:space="preserve">Nehemíabók 7:60 Allir guðstrúarmenn og synir þjóna Salómons voru þrjú hundruð níutíu og tveir.</w:t>
      </w:r>
    </w:p>
    <w:p/>
    <w:p>
      <w:r xmlns:w="http://schemas.openxmlformats.org/wordprocessingml/2006/main">
        <w:t xml:space="preserve">Í þessum kafla segir að Nethinim og börn þjóna Salómons hafi verið 392.</w:t>
      </w:r>
    </w:p>
    <w:p/>
    <w:p>
      <w:r xmlns:w="http://schemas.openxmlformats.org/wordprocessingml/2006/main">
        <w:t xml:space="preserve">1. Trúfesti Guðs við að sjá fyrir fólki sínu.</w:t>
      </w:r>
    </w:p>
    <w:p/>
    <w:p>
      <w:r xmlns:w="http://schemas.openxmlformats.org/wordprocessingml/2006/main">
        <w:t xml:space="preserve">2. Mikilvægi þess að telja fjölda fólks í samfélagi.</w:t>
      </w:r>
    </w:p>
    <w:p/>
    <w:p>
      <w:r xmlns:w="http://schemas.openxmlformats.org/wordprocessingml/2006/main">
        <w:t xml:space="preserve">1. Matteus 6:25-34 - Guð mun sjá fyrir fólki sínu.</w:t>
      </w:r>
    </w:p>
    <w:p/>
    <w:p>
      <w:r xmlns:w="http://schemas.openxmlformats.org/wordprocessingml/2006/main">
        <w:t xml:space="preserve">2. Postulasagan 6:1-7 - Mikilvægi þess að telja fjölda fólks í samfélagi.</w:t>
      </w:r>
    </w:p>
    <w:p/>
    <w:p>
      <w:r xmlns:w="http://schemas.openxmlformats.org/wordprocessingml/2006/main">
        <w:t xml:space="preserve">Nehemíabók 7:61 Og þetta voru einnig þeir, sem fóru upp frá Telmela, Telharesha, Kerúb, Addon og Immer, en þeir gátu ekki sagt föður sínum né niðja, hvort þeir væru af Ísrael.</w:t>
      </w:r>
    </w:p>
    <w:p/>
    <w:p>
      <w:r xmlns:w="http://schemas.openxmlformats.org/wordprocessingml/2006/main">
        <w:t xml:space="preserve">Hópur fólks frá Telmelah, Telharesha, Cherub, Addon og Immer fór upp, en tókst ekki að sanna að þeir ættu að vera Ísraelsmenn.</w:t>
      </w:r>
    </w:p>
    <w:p/>
    <w:p>
      <w:r xmlns:w="http://schemas.openxmlformats.org/wordprocessingml/2006/main">
        <w:t xml:space="preserve">1. Trúfesti Guðs við að varðveita útvalið fólk sitt</w:t>
      </w:r>
    </w:p>
    <w:p/>
    <w:p>
      <w:r xmlns:w="http://schemas.openxmlformats.org/wordprocessingml/2006/main">
        <w:t xml:space="preserve">2. Mikilvægi sjálfsmyndar í augum Guðs</w:t>
      </w:r>
    </w:p>
    <w:p/>
    <w:p>
      <w:r xmlns:w="http://schemas.openxmlformats.org/wordprocessingml/2006/main">
        <w:t xml:space="preserve">1. Rómverjabréfið 9:4-5 - "hverjir eru Ísraelsmenn, hverjum tilheyrir ættleiðingin sem börn og dýrðin og sáttmálarnir og gjöf lögmálsins og musterisþjónustuna og fyrirheitin, hverra eru feðurnir og frá hverjum er Kristur eftir holdinu, sem er yfir öllu, Guð blessaður að eilífu. Amen."</w:t>
      </w:r>
    </w:p>
    <w:p/>
    <w:p>
      <w:r xmlns:w="http://schemas.openxmlformats.org/wordprocessingml/2006/main">
        <w:t xml:space="preserve">2. Esra 2:59-62 - "Allir þessir voru synir þjóna Salómons, sem komu til Jerúsalem á dögum Serúbabels og á dögum Nehemía landstjóra og á dögum Artaxerxesar Persakonungs. Synirnir. Af þjónum Salómons, sem komu til Jerúsalem, voru: af sotaí sonum, soférets sonum, sonum Perida, synir Jaala, synir Darkon, synir Giddels, synir Sefatja, synir Hattil, synir Pocheret-Hasebaíms og synir Amí. Allir þessir voru synir Salómons þjóna, sem komu til Jerúsalem og Júdaborga, hver til sinnar borgar.</w:t>
      </w:r>
    </w:p>
    <w:p/>
    <w:p>
      <w:r xmlns:w="http://schemas.openxmlformats.org/wordprocessingml/2006/main">
        <w:t xml:space="preserve">Nehemíabók 7:62 Synir Delaja, synir Tobía, synir Nekóda, sex hundruð fjörutíu og tveir.</w:t>
      </w:r>
    </w:p>
    <w:p/>
    <w:p>
      <w:r xmlns:w="http://schemas.openxmlformats.org/wordprocessingml/2006/main">
        <w:t xml:space="preserve">Þessi leið lýsir fjölda afkomenda Delaja, Tobía og Nekóda, sem er 642.</w:t>
      </w:r>
    </w:p>
    <w:p/>
    <w:p>
      <w:r xmlns:w="http://schemas.openxmlformats.org/wordprocessingml/2006/main">
        <w:t xml:space="preserve">1. Trúfesta Guðs við fólk sitt er augljós í því að hann fylgist með hverjum einasta afkomanda.</w:t>
      </w:r>
    </w:p>
    <w:p/>
    <w:p>
      <w:r xmlns:w="http://schemas.openxmlformats.org/wordprocessingml/2006/main">
        <w:t xml:space="preserve">2. Það er aldrei of seint að koma aftur til Guðs og finna nýjan tilgang og tilgang lífsins.</w:t>
      </w:r>
    </w:p>
    <w:p/>
    <w:p>
      <w:r xmlns:w="http://schemas.openxmlformats.org/wordprocessingml/2006/main">
        <w:t xml:space="preserve">1. Fjórða Mósebók 26:5-6 „Allir þeir, sem skráðir voru í skránum frá tvítugs aldri og eldri, allir þeir, sem herfærir voru í Ísrael, allir þeir, sem skráðir voru í skránum, voru 603.550.</w:t>
      </w:r>
    </w:p>
    <w:p/>
    <w:p>
      <w:r xmlns:w="http://schemas.openxmlformats.org/wordprocessingml/2006/main">
        <w:t xml:space="preserve">2. Matteusarguðspjall 11:28-30 Komið til mín, allir þér sem eruð þreyttir og hlaðnir, og ég mun veita yður hvíld. Takið á yður mitt ok og lærið af mér, því að ég er hógvær og auðmjúkur í hjarta, og þér munuð finna hvíld fyrir sálir yðar. Því að mitt ok er létt og byrði mín létt.</w:t>
      </w:r>
    </w:p>
    <w:p/>
    <w:p>
      <w:r xmlns:w="http://schemas.openxmlformats.org/wordprocessingml/2006/main">
        <w:t xml:space="preserve">Nehemíabók 7:63 Og af prestunum: niðjar Habaja, niðjar Koz, niðjar Barsillaí, sem tók eina af dætrum Barsillaí Gíleaðíta til konu og var nefnd eftir nafni þeirra.</w:t>
      </w:r>
    </w:p>
    <w:p/>
    <w:p>
      <w:r xmlns:w="http://schemas.openxmlformats.org/wordprocessingml/2006/main">
        <w:t xml:space="preserve">Nehemía skráir ættartölur prestanna og nefnir börn Habaja, Koz og Barsillaí, sem giftust dóttur Barsillaí Gíleaðíta.</w:t>
      </w:r>
    </w:p>
    <w:p/>
    <w:p>
      <w:r xmlns:w="http://schemas.openxmlformats.org/wordprocessingml/2006/main">
        <w:t xml:space="preserve">1. Kraftur góðs nafns - Orðskviðirnir 22:1</w:t>
      </w:r>
    </w:p>
    <w:p/>
    <w:p>
      <w:r xmlns:w="http://schemas.openxmlformats.org/wordprocessingml/2006/main">
        <w:t xml:space="preserve">2. Loforð Guðs til fólks síns - Jesaja 54:10</w:t>
      </w:r>
    </w:p>
    <w:p/>
    <w:p>
      <w:r xmlns:w="http://schemas.openxmlformats.org/wordprocessingml/2006/main">
        <w:t xml:space="preserve">1. Rut 4:18-22</w:t>
      </w:r>
    </w:p>
    <w:p/>
    <w:p>
      <w:r xmlns:w="http://schemas.openxmlformats.org/wordprocessingml/2006/main">
        <w:t xml:space="preserve">2. Esrabók 2:61-63</w:t>
      </w:r>
    </w:p>
    <w:p/>
    <w:p>
      <w:r xmlns:w="http://schemas.openxmlformats.org/wordprocessingml/2006/main">
        <w:t xml:space="preserve">Nehemíabók 7:64 Þessir leituðu skráar sinnar meðal þeirra, sem taldir voru af ættartölum, en hún fannst ekki. Þess vegna voru þeir, sem saurgaðir, settir af prestdæminu.</w:t>
      </w:r>
    </w:p>
    <w:p/>
    <w:p>
      <w:r xmlns:w="http://schemas.openxmlformats.org/wordprocessingml/2006/main">
        <w:t xml:space="preserve">Nehemíabók 7:64 segir frá ákveðnum mönnum sem ekki fundust í ættartölum og voru því útilokaðir frá prestdæminu.</w:t>
      </w:r>
    </w:p>
    <w:p/>
    <w:p>
      <w:r xmlns:w="http://schemas.openxmlformats.org/wordprocessingml/2006/main">
        <w:t xml:space="preserve">1. Tilgangur Guðs með útilokun: Skoða Nehemía 7:64</w:t>
      </w:r>
    </w:p>
    <w:p/>
    <w:p>
      <w:r xmlns:w="http://schemas.openxmlformats.org/wordprocessingml/2006/main">
        <w:t xml:space="preserve">2. Kraftur ættfræði: Finnum stað okkar í sögu Nehemía 7:64</w:t>
      </w:r>
    </w:p>
    <w:p/>
    <w:p>
      <w:r xmlns:w="http://schemas.openxmlformats.org/wordprocessingml/2006/main">
        <w:t xml:space="preserve">1. Fyrsta Mósebók 12:2-3 - Loforð Guðs til Abrams um að hann muni verða mikil þjóð og verða öllum þjóðum til blessunar.</w:t>
      </w:r>
    </w:p>
    <w:p/>
    <w:p>
      <w:r xmlns:w="http://schemas.openxmlformats.org/wordprocessingml/2006/main">
        <w:t xml:space="preserve">2. Matteusarguðspjall 22:23-33 - Dæmisagan um brúðkaupsveisluna og mikilvægi boðs.</w:t>
      </w:r>
    </w:p>
    <w:p/>
    <w:p>
      <w:r xmlns:w="http://schemas.openxmlformats.org/wordprocessingml/2006/main">
        <w:t xml:space="preserve">Nehemíabók 7:65 Þá sagði Tirshata við þá: ,,Þeir skyldu ekki eta af hinu allrahelgasta, fyrr en prestur stæði upp með Úrím og Túmmím.</w:t>
      </w:r>
    </w:p>
    <w:p/>
    <w:p>
      <w:r xmlns:w="http://schemas.openxmlformats.org/wordprocessingml/2006/main">
        <w:t xml:space="preserve">Nehemía bauð að fólkið skyldi ekki neyta helgafórnanna fyrr en prestur með Úrím og Túmmím hefði verið skipaður.</w:t>
      </w:r>
    </w:p>
    <w:p/>
    <w:p>
      <w:r xmlns:w="http://schemas.openxmlformats.org/wordprocessingml/2006/main">
        <w:t xml:space="preserve">1. Mikilvægi þess að hafa prest með Urim og Tummim til að þjóna fólkinu.</w:t>
      </w:r>
    </w:p>
    <w:p/>
    <w:p>
      <w:r xmlns:w="http://schemas.openxmlformats.org/wordprocessingml/2006/main">
        <w:t xml:space="preserve">2. Hvernig fólk Guðs er kallað til að halda helgar fórnir og fara eftir skipunum prestsins.</w:t>
      </w:r>
    </w:p>
    <w:p/>
    <w:p>
      <w:r xmlns:w="http://schemas.openxmlformats.org/wordprocessingml/2006/main">
        <w:t xml:space="preserve">1. Mósebók 28:30 - Og þú skalt setja úrím og túmmím í dómsbrynjuna. Og þeir skulu vera í hjarta Arons, þegar hann gengur inn fyrir Drottin, og Aron skal stöðugt bera dóm Ísraelsmanna á hjarta sínu frammi fyrir Drottni.</w:t>
      </w:r>
    </w:p>
    <w:p/>
    <w:p>
      <w:r xmlns:w="http://schemas.openxmlformats.org/wordprocessingml/2006/main">
        <w:t xml:space="preserve">2. 5. Mósebók 33:8 - Og um Leví sagði hann: "Lát þú túmmím þinn og úrím vera hjá þínum heilaga, sem þú reyndir í Massa og sem þú deistaðir við við Meríbavötn."</w:t>
      </w:r>
    </w:p>
    <w:p/>
    <w:p>
      <w:r xmlns:w="http://schemas.openxmlformats.org/wordprocessingml/2006/main">
        <w:t xml:space="preserve">Nehemíabók 7:66 Allur söfnuðurinn samanlagt var fjörutíu og tvö þúsund og þrjúhundrað og sextíu,</w:t>
      </w:r>
    </w:p>
    <w:p/>
    <w:p>
      <w:r xmlns:w="http://schemas.openxmlformats.org/wordprocessingml/2006/main">
        <w:t xml:space="preserve">Heildarfjöldi fundarmanna var 42.360.</w:t>
      </w:r>
    </w:p>
    <w:p/>
    <w:p>
      <w:r xmlns:w="http://schemas.openxmlformats.org/wordprocessingml/2006/main">
        <w:t xml:space="preserve">1. Mikilvægi þess að koma saman: Nehemía 7:66</w:t>
      </w:r>
    </w:p>
    <w:p/>
    <w:p>
      <w:r xmlns:w="http://schemas.openxmlformats.org/wordprocessingml/2006/main">
        <w:t xml:space="preserve">2. Trúfesti Guðs við að safna saman fólki sínu: Nehemía 7:66</w:t>
      </w:r>
    </w:p>
    <w:p/>
    <w:p>
      <w:r xmlns:w="http://schemas.openxmlformats.org/wordprocessingml/2006/main">
        <w:t xml:space="preserve">1. Sálmur 133:1 - "Sjá, hversu gott og ánægjulegt það er fyrir bræður að búa saman í einingu!"</w:t>
      </w:r>
    </w:p>
    <w:p/>
    <w:p>
      <w:r xmlns:w="http://schemas.openxmlformats.org/wordprocessingml/2006/main">
        <w:t xml:space="preserve">2. Postulasagan 2:44-47 - "Og allir sem trúðu voru saman og áttu allt sameiginlegt, og þeir seldu eigur sínar og eigur og úthlutaðu þeim til allra, eftir því sem einhver þarfnast."</w:t>
      </w:r>
    </w:p>
    <w:p/>
    <w:p>
      <w:r xmlns:w="http://schemas.openxmlformats.org/wordprocessingml/2006/main">
        <w:t xml:space="preserve">Nehemíabók 7:67 Auk þræla þeirra og ambátta, sem voru sjö þúsund þrjú hundruð þrjátíu og sjö, og áttu þeir tvö hundruð fjörutíu og fimm söngmenn og söngkonur.</w:t>
      </w:r>
    </w:p>
    <w:p/>
    <w:p>
      <w:r xmlns:w="http://schemas.openxmlformats.org/wordprocessingml/2006/main">
        <w:t xml:space="preserve">Nehemía skráir fjölda fólks í sveit sinni, þar á meðal 7.337 þjónar, 245 syngjandi karlar og konur.</w:t>
      </w:r>
    </w:p>
    <w:p/>
    <w:p>
      <w:r xmlns:w="http://schemas.openxmlformats.org/wordprocessingml/2006/main">
        <w:t xml:space="preserve">1. Að rækta þakklætishjarta fyrir veitingu Guðs</w:t>
      </w:r>
    </w:p>
    <w:p/>
    <w:p>
      <w:r xmlns:w="http://schemas.openxmlformats.org/wordprocessingml/2006/main">
        <w:t xml:space="preserve">2. Fegurð tilbeiðslu og þjónustu</w:t>
      </w:r>
    </w:p>
    <w:p/>
    <w:p>
      <w:r xmlns:w="http://schemas.openxmlformats.org/wordprocessingml/2006/main">
        <w:t xml:space="preserve">1. Sálmur 107:1-2 - Þakkið Drottni, því að hann er góður; því að miskunn hans varir að eilífu! Svo skulu hinir endurleystu Drottins segja, sem hann hefur leyst úr neyð.</w:t>
      </w:r>
    </w:p>
    <w:p/>
    <w:p>
      <w:r xmlns:w="http://schemas.openxmlformats.org/wordprocessingml/2006/main">
        <w:t xml:space="preserve">2. Kólossubréfið 3:16-17 - Látið orð Krists búa ríkulega í yður, kennið og áminnið hver annan í allri speki, syngið sálma og sálma og andlega söngva, með þakklæti í hjörtum til Guðs. Og hvað sem þér gjörið, í orði eða verki, gjörið allt í nafni Drottins Jesú, og þakkað Guði föður fyrir hann.</w:t>
      </w:r>
    </w:p>
    <w:p/>
    <w:p>
      <w:r xmlns:w="http://schemas.openxmlformats.org/wordprocessingml/2006/main">
        <w:t xml:space="preserve">Nehemíabók 7:68 Hestar þeirra, sjö hundruð þrjátíu og sex, múldýr þeirra, tvö hundruð fjörutíu og fimm.</w:t>
      </w:r>
    </w:p>
    <w:p/>
    <w:p>
      <w:r xmlns:w="http://schemas.openxmlformats.org/wordprocessingml/2006/main">
        <w:t xml:space="preserve">Ísraelsmenn áttu 736 hesta og 245 múla.</w:t>
      </w:r>
    </w:p>
    <w:p/>
    <w:p>
      <w:r xmlns:w="http://schemas.openxmlformats.org/wordprocessingml/2006/main">
        <w:t xml:space="preserve">1. Guð blessar þá sem eru honum trúir með gnægð.</w:t>
      </w:r>
    </w:p>
    <w:p/>
    <w:p>
      <w:r xmlns:w="http://schemas.openxmlformats.org/wordprocessingml/2006/main">
        <w:t xml:space="preserve">2. Jafnvel í miðri erfiðleikum veitir Guð.</w:t>
      </w:r>
    </w:p>
    <w:p/>
    <w:p>
      <w:r xmlns:w="http://schemas.openxmlformats.org/wordprocessingml/2006/main">
        <w:t xml:space="preserve">1. Mósebók 28:1-14 - Guð lofar að blessa þá sem hlýða honum.</w:t>
      </w:r>
    </w:p>
    <w:p/>
    <w:p>
      <w:r xmlns:w="http://schemas.openxmlformats.org/wordprocessingml/2006/main">
        <w:t xml:space="preserve">2. Jakobsbréfið 1:17 - Sérhver góð og fullkomin gjöf er ofan frá, niður frá föður himnesku ljósanna.</w:t>
      </w:r>
    </w:p>
    <w:p/>
    <w:p>
      <w:r xmlns:w="http://schemas.openxmlformats.org/wordprocessingml/2006/main">
        <w:t xml:space="preserve">Nehemíabók 7:69 úlfaldar þeirra, fjögur hundruð þrjátíu og fimm: sex þúsund og sjö hundruð og tuttugu asnar.</w:t>
      </w:r>
    </w:p>
    <w:p/>
    <w:p>
      <w:r xmlns:w="http://schemas.openxmlformats.org/wordprocessingml/2006/main">
        <w:t xml:space="preserve">Nehemía skráði eignir Gyðinga sem höfðu snúið aftur til Jerúsalem, þar á meðal 435 úlfalda og 6720 asna.</w:t>
      </w:r>
    </w:p>
    <w:p/>
    <w:p>
      <w:r xmlns:w="http://schemas.openxmlformats.org/wordprocessingml/2006/main">
        <w:t xml:space="preserve">1. "Ekki gleyma blessunum þínum"</w:t>
      </w:r>
    </w:p>
    <w:p/>
    <w:p>
      <w:r xmlns:w="http://schemas.openxmlformats.org/wordprocessingml/2006/main">
        <w:t xml:space="preserve">2. "Máttur eigna"</w:t>
      </w:r>
    </w:p>
    <w:p/>
    <w:p>
      <w:r xmlns:w="http://schemas.openxmlformats.org/wordprocessingml/2006/main">
        <w:t xml:space="preserve">1. Sálmur 24:1, Jörðin er Drottins og allt sem í henni er, heimurinn og allir sem á henni búa.</w:t>
      </w:r>
    </w:p>
    <w:p/>
    <w:p>
      <w:r xmlns:w="http://schemas.openxmlformats.org/wordprocessingml/2006/main">
        <w:t xml:space="preserve">2. Mósebók 8:17-18, Þú mátt segja við sjálfan þig: Máttur minn og styrkur handa minna hafa framleitt mér þennan auð. En minnstu Drottins, Guðs þíns, því að það er hann, sem gefur þér hæfileika til að afla auðs.</w:t>
      </w:r>
    </w:p>
    <w:p/>
    <w:p>
      <w:r xmlns:w="http://schemas.openxmlformats.org/wordprocessingml/2006/main">
        <w:t xml:space="preserve">Nehemíabók 7:70 Og nokkrir af ætthöfðingjunum gáfu til verksins. Tirshata gaf fjársjóðnum þúsund dram af gulli, fimmtíu ker, fimm hundruð og þrjátíu prestaklíkur.</w:t>
      </w:r>
    </w:p>
    <w:p/>
    <w:p>
      <w:r xmlns:w="http://schemas.openxmlformats.org/wordprocessingml/2006/main">
        <w:t xml:space="preserve">Feðrahöfðingjarnir gáfu musterisverkinu, og Tirshatha gaf þúsund dram af gulli, fimmtíu ker og fimm hundruð og þrjátíu prestaklíkur.</w:t>
      </w:r>
    </w:p>
    <w:p/>
    <w:p>
      <w:r xmlns:w="http://schemas.openxmlformats.org/wordprocessingml/2006/main">
        <w:t xml:space="preserve">1. Örlæti í því að gefa - hvernig Guð vill að við gefum ríkulega og fórnfúst í verk hans.</w:t>
      </w:r>
    </w:p>
    <w:p/>
    <w:p>
      <w:r xmlns:w="http://schemas.openxmlformats.org/wordprocessingml/2006/main">
        <w:t xml:space="preserve">2. Vinnum saman - hvernig höfðingi feðranna vann saman að því að gefa í musterisstarfið.</w:t>
      </w:r>
    </w:p>
    <w:p/>
    <w:p>
      <w:r xmlns:w="http://schemas.openxmlformats.org/wordprocessingml/2006/main">
        <w:t xml:space="preserve">1. 2. Korintubréf 9:6-7 - "En þetta segi ég: Sá sem sáir sparlega mun og sparlega uppskera, og sá sem sáir ríflega mun og ríflega uppskera. ekki með óbeit eða nauðsyn, því að Guð elskar glaðan gjafara."</w:t>
      </w:r>
    </w:p>
    <w:p/>
    <w:p>
      <w:r xmlns:w="http://schemas.openxmlformats.org/wordprocessingml/2006/main">
        <w:t xml:space="preserve">2. Lúkasarguðspjall 6:38 - "Gefið, og yður mun gefast, gott mál, þrýst, hrist og yfirkeyrt, munu menn gefa í barm yðar. Því að með sama mæli og þér mælið með verði mældur til þín aftur."</w:t>
      </w:r>
    </w:p>
    <w:p/>
    <w:p>
      <w:r xmlns:w="http://schemas.openxmlformats.org/wordprocessingml/2006/main">
        <w:t xml:space="preserve">Nehemíabók 7:71 Og nokkrir af ætthöfðingjunum gáfu verkinu tuttugu þúsund dram gulls og tvö þúsund og tvö hundruð punda silfurs.</w:t>
      </w:r>
    </w:p>
    <w:p/>
    <w:p>
      <w:r xmlns:w="http://schemas.openxmlformats.org/wordprocessingml/2006/main">
        <w:t xml:space="preserve">Sumir feðrahöfðingja gáfu fjárhirsluna mikið magn af gulli og silfri til verksins.</w:t>
      </w:r>
    </w:p>
    <w:p/>
    <w:p>
      <w:r xmlns:w="http://schemas.openxmlformats.org/wordprocessingml/2006/main">
        <w:t xml:space="preserve">1. Gjafmildi Guðs við að gefa</w:t>
      </w:r>
    </w:p>
    <w:p/>
    <w:p>
      <w:r xmlns:w="http://schemas.openxmlformats.org/wordprocessingml/2006/main">
        <w:t xml:space="preserve">2. Kraftur fórnarinnar</w:t>
      </w:r>
    </w:p>
    <w:p/>
    <w:p>
      <w:r xmlns:w="http://schemas.openxmlformats.org/wordprocessingml/2006/main">
        <w:t xml:space="preserve">1. 2. Korintubréf 8:2-5</w:t>
      </w:r>
    </w:p>
    <w:p/>
    <w:p>
      <w:r xmlns:w="http://schemas.openxmlformats.org/wordprocessingml/2006/main">
        <w:t xml:space="preserve">2. Filippíbréfið 4:19</w:t>
      </w:r>
    </w:p>
    <w:p/>
    <w:p>
      <w:r xmlns:w="http://schemas.openxmlformats.org/wordprocessingml/2006/main">
        <w:t xml:space="preserve">Nehemíabók 7:72 Og það, sem afgangurinn af lýðnum gaf, voru tuttugu þúsund dram gulls, tvö þúsund pund silfurs og sextíu og sjö prestaklíkur.</w:t>
      </w:r>
    </w:p>
    <w:p/>
    <w:p>
      <w:r xmlns:w="http://schemas.openxmlformats.org/wordprocessingml/2006/main">
        <w:t xml:space="preserve">Ísraelsmenn færðu Guði fórn sem innihélt 20.000 dram af gulli, 2.000 pund af silfri og 67 prestaklíkur.</w:t>
      </w:r>
    </w:p>
    <w:p/>
    <w:p>
      <w:r xmlns:w="http://schemas.openxmlformats.org/wordprocessingml/2006/main">
        <w:t xml:space="preserve">1. Kraftur fórnargjafar</w:t>
      </w:r>
    </w:p>
    <w:p/>
    <w:p>
      <w:r xmlns:w="http://schemas.openxmlformats.org/wordprocessingml/2006/main">
        <w:t xml:space="preserve">2. Ávinningurinn af því að þjóna Guði</w:t>
      </w:r>
    </w:p>
    <w:p/>
    <w:p>
      <w:r xmlns:w="http://schemas.openxmlformats.org/wordprocessingml/2006/main">
        <w:t xml:space="preserve">1. Mósebók 16:16-17 - Þrisvar sinnum á ári skulu allir karlmenn þínir birtast frammi fyrir Drottni Guði þínum á þeim stað sem hann velur, á hátíð ósýrðu brauðanna og á vikuhátíðinni og laufskálahátíðinni, og þeir skulu ekki birtast tómhentir frammi fyrir Drottni.</w:t>
      </w:r>
    </w:p>
    <w:p/>
    <w:p>
      <w:r xmlns:w="http://schemas.openxmlformats.org/wordprocessingml/2006/main">
        <w:t xml:space="preserve">2. 2. Korintubréf 8:3-5 - Því að ég ber vitni um að þeir gáfu eftir getu og umfram getu af sjálfsdáðum og báðu okkur með mikilli hvatningu um hylli þess að taka þátt í stuðningi hinna heilögu.</w:t>
      </w:r>
    </w:p>
    <w:p/>
    <w:p>
      <w:r xmlns:w="http://schemas.openxmlformats.org/wordprocessingml/2006/main">
        <w:t xml:space="preserve">Nehemíabók 7:73 Þá bjuggu prestarnir, levítarnir, burðarverðirnir og söngvararnir og nokkrir af lýðnum og nethinum og allur Ísrael í borgum sínum. Og er sjöundi mánuðurinn kom, voru Ísraelsmenn í borgum sínum.</w:t>
      </w:r>
    </w:p>
    <w:p/>
    <w:p>
      <w:r xmlns:w="http://schemas.openxmlformats.org/wordprocessingml/2006/main">
        <w:t xml:space="preserve">Prestarnir, levítarnir, burðarverðirnir, söngvararnir, nokkrir af lýðnum, helgidómar og allur Ísrael settust að í borgum sínum, og þegar sjöundi mánuðurinn kom, var allur Ísrael í borgum sínum.</w:t>
      </w:r>
    </w:p>
    <w:p/>
    <w:p>
      <w:r xmlns:w="http://schemas.openxmlformats.org/wordprocessingml/2006/main">
        <w:t xml:space="preserve">1. Trúfesta í uppgjöri: Lærum að vera sátt við þann stað sem Guð hefur gefið okkur</w:t>
      </w:r>
    </w:p>
    <w:p/>
    <w:p>
      <w:r xmlns:w="http://schemas.openxmlformats.org/wordprocessingml/2006/main">
        <w:t xml:space="preserve">2. Að treysta á tímasetningu Guðs: Að lifa í augnablikinu og láta hann leiða líf okkar</w:t>
      </w:r>
    </w:p>
    <w:p/>
    <w:p>
      <w:r xmlns:w="http://schemas.openxmlformats.org/wordprocessingml/2006/main">
        <w:t xml:space="preserve">1. 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10 Til þess að ég megi þekkja hann og kraft upprisu hans og samfélag þjáninga hans, þar sem hann er samhæfður dauða hans.</w:t>
      </w:r>
    </w:p>
    <w:p/>
    <w:p>
      <w:r xmlns:w="http://schemas.openxmlformats.org/wordprocessingml/2006/main">
        <w:t xml:space="preserve">2. Sálmur 37:3-6 - Treystu Drottni og gjör gott; Svo skalt þú búa í landinu, og sannarlega munt þú metast.</w:t>
      </w:r>
    </w:p>
    <w:p/>
    <w:p>
      <w:r xmlns:w="http://schemas.openxmlformats.org/wordprocessingml/2006/main">
        <w:t xml:space="preserve">4 Gleðstu líka í Drottni, og hann mun gefa þér það sem hjarta þitt girnist.</w:t>
      </w:r>
    </w:p>
    <w:p/>
    <w:p>
      <w:r xmlns:w="http://schemas.openxmlformats.org/wordprocessingml/2006/main">
        <w:t xml:space="preserve">5 Fel Drottni vegu þína. treystu líka á hann; og hann skal gjöra það.</w:t>
      </w:r>
    </w:p>
    <w:p/>
    <w:p>
      <w:r xmlns:w="http://schemas.openxmlformats.org/wordprocessingml/2006/main">
        <w:t xml:space="preserve">6 Og hann mun leiða fram réttlæti þitt sem ljósið og dóm þinn sem hádegi.</w:t>
      </w:r>
    </w:p>
    <w:p/>
    <w:p>
      <w:r xmlns:w="http://schemas.openxmlformats.org/wordprocessingml/2006/main">
        <w:t xml:space="preserve">Nehemía kafli 8 lýsir mikilvægum atburði í Jerúsalem þar sem fólkið safnast saman til að heyra lestur og útskýringu á lögmálsbókinni eftir Esra fræðimann. Í kaflanum er lögð áhersla á viðbrögð þeirra, iðrun og hátíð þegar þeir enduruppgötva orð Guðs.</w:t>
      </w:r>
    </w:p>
    <w:p/>
    <w:p>
      <w:r xmlns:w="http://schemas.openxmlformats.org/wordprocessingml/2006/main">
        <w:t xml:space="preserve">1. málsgrein: Kaflinn byrjar á því að allt fólkið safnast saman við Vatnshliðið til að heyra Esra lesa úr lögmálsbókinni. Þeir lýsa eindreginni löngun til að skilja merkingu þess og heimfæra hana á líf sitt (Nehemía 8:1-3).</w:t>
      </w:r>
    </w:p>
    <w:p/>
    <w:p>
      <w:r xmlns:w="http://schemas.openxmlformats.org/wordprocessingml/2006/main">
        <w:t xml:space="preserve">2. málsgrein: Frásögnin beinist að því hvernig Esra les upphátt frá degi til hádegis á meðan levítar aðstoða við að útskýra og túlka Ritninguna. Fólkið hlustar af athygli og svarar með lotningu og skilningi (Nehemía 8:4-8).</w:t>
      </w:r>
    </w:p>
    <w:p/>
    <w:p>
      <w:r xmlns:w="http://schemas.openxmlformats.org/wordprocessingml/2006/main">
        <w:t xml:space="preserve">Þriðja málsgrein: Frásögnin undirstrikar hvernig það að heyra orð Guðs veldur tilfinningalegum viðbrögðum meðal fólksins. Þeir gráta þegar þeir átta sig á því að þeir hafi ekki farið eftir skipunum hans en eru hvattir af Nehemía og öðrum leiðtogum til að syrgja ekki of mikið (Nehemía 8:9-12).</w:t>
      </w:r>
    </w:p>
    <w:p/>
    <w:p>
      <w:r xmlns:w="http://schemas.openxmlformats.org/wordprocessingml/2006/main">
        <w:t xml:space="preserve">Fjórða málsgrein: Frásögninni lýkur með því að Nehemía segir þeim að syrgja ekki heldur halda hátíð vegna þess að þetta er helgur dagur helgaður Guði. Þeir halda fagnandi laufskálahátíðina og fylgja leiðbeiningum frá Ritningunni (Nehemía 8:13-18).</w:t>
      </w:r>
    </w:p>
    <w:p/>
    <w:p>
      <w:r xmlns:w="http://schemas.openxmlformats.org/wordprocessingml/2006/main">
        <w:t xml:space="preserve">Í stuttu máli, 8. kafli Nehemía sýnir enduruppgötvunina og umbreytinguna sem varð eftir endurreisn endurbyggingar múra Jerúsalem. Að leggja áherslu á opinberun sem tjáð er með ritningarlestri og skilningi sem næst með túlkun. Minnt er á iðrun sem sýnd er fyrir óhlýðni í fortíðinni og hátíð sem tekin er fyrir endurnýjað skuldbindingu, útfærsla sem táknar andlega endurnýjun, staðfestingu varðandi endurreisn í átt að endurreisn testamenti sem sýnir skuldbindingu til að heiðra sáttmálasamband milli skapara-Guðs og útvaliðs fólks-Ísraels</w:t>
      </w:r>
    </w:p>
    <w:p/>
    <w:p>
      <w:r xmlns:w="http://schemas.openxmlformats.org/wordprocessingml/2006/main">
        <w:t xml:space="preserve">Nehemíabók 8:1 Og allt fólkið safnaðist saman sem einn maður á götunni, sem var fyrir framan vatnshliðið. Og þeir sögðu við Esra fræðimann að koma með lögmálsbók Móse, sem Drottinn hafði boðið Ísrael.</w:t>
      </w:r>
    </w:p>
    <w:p/>
    <w:p>
      <w:r xmlns:w="http://schemas.openxmlformats.org/wordprocessingml/2006/main">
        <w:t xml:space="preserve">Ísraelsmenn söfnuðust saman á götunni fyrir framan vatnshliðið og báðu Esra að koma fram lögmáli Móse sem Guð hafði boðið.</w:t>
      </w:r>
    </w:p>
    <w:p/>
    <w:p>
      <w:r xmlns:w="http://schemas.openxmlformats.org/wordprocessingml/2006/main">
        <w:t xml:space="preserve">1. Taktu þér tíma til að hugleiða orð Guðs</w:t>
      </w:r>
    </w:p>
    <w:p/>
    <w:p>
      <w:r xmlns:w="http://schemas.openxmlformats.org/wordprocessingml/2006/main">
        <w:t xml:space="preserve">2. Kraftur samfélags í því að fylgja orði Guðs</w:t>
      </w:r>
    </w:p>
    <w:p/>
    <w:p>
      <w:r xmlns:w="http://schemas.openxmlformats.org/wordprocessingml/2006/main">
        <w:t xml:space="preserve">1. Jóhannesarguðspjall 14:15 - Ef þér elskið mig, munuð þér halda boðorð mín.</w:t>
      </w:r>
    </w:p>
    <w:p/>
    <w:p>
      <w:r xmlns:w="http://schemas.openxmlformats.org/wordprocessingml/2006/main">
        <w:t xml:space="preserve">2. Sálmur 119:105 - Orð þitt er lampi fóta minna og ljós á vegi mínum.</w:t>
      </w:r>
    </w:p>
    <w:p/>
    <w:p>
      <w:r xmlns:w="http://schemas.openxmlformats.org/wordprocessingml/2006/main">
        <w:t xml:space="preserve">Nehemíabók 8:2 Og Esra prestur bar lögmálið fram fyrir söfnuðinn, bæði karla og konur og alla þá, sem skynsamlega heyrðu, á fyrsta degi sjöunda mánaðarins.</w:t>
      </w:r>
    </w:p>
    <w:p/>
    <w:p>
      <w:r xmlns:w="http://schemas.openxmlformats.org/wordprocessingml/2006/main">
        <w:t xml:space="preserve">Á fyrsta degi sjöunda mánaðar deildi Esra prestur lögmálinu með söfnuðinum, þar á meðal bæði körlum og konum, sem gátu skilið það.</w:t>
      </w:r>
    </w:p>
    <w:p/>
    <w:p>
      <w:r xmlns:w="http://schemas.openxmlformats.org/wordprocessingml/2006/main">
        <w:t xml:space="preserve">1. Kraftur hlustunar: Að læra af Nehemíabúum 8</w:t>
      </w:r>
    </w:p>
    <w:p/>
    <w:p>
      <w:r xmlns:w="http://schemas.openxmlformats.org/wordprocessingml/2006/main">
        <w:t xml:space="preserve">2. Að fylgja lögunum: Köllun til hlýðni fyrir allt fólk</w:t>
      </w:r>
    </w:p>
    <w:p/>
    <w:p>
      <w:r xmlns:w="http://schemas.openxmlformats.org/wordprocessingml/2006/main">
        <w:t xml:space="preserve">1. Jakobsbréfið 1:19-20 - Svo, mínir ástkæru bræður, skuluð allir vera fljótir til að heyra, seinn til að tala, seinn til reiði. Því að reiði mannsins leiðir ekki af sér réttlæti Guðs.</w:t>
      </w:r>
    </w:p>
    <w:p/>
    <w:p>
      <w:r xmlns:w="http://schemas.openxmlformats.org/wordprocessingml/2006/main">
        <w:t xml:space="preserve">2.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Nehemíabók 8:3 Og hann las þar fyrir framan götuna, sem var fyrir framan vatnshliðið, frá morgni til hádegis, fyrir körlum og konum og þeim sem skildu. og eyru alls lýðsins gættu að lögmálsbókinni.</w:t>
      </w:r>
    </w:p>
    <w:p/>
    <w:p>
      <w:r xmlns:w="http://schemas.openxmlformats.org/wordprocessingml/2006/main">
        <w:t xml:space="preserve">Hann las lagabókina upphátt á almannafæri svo allir gætu heyrt.</w:t>
      </w:r>
    </w:p>
    <w:p/>
    <w:p>
      <w:r xmlns:w="http://schemas.openxmlformats.org/wordprocessingml/2006/main">
        <w:t xml:space="preserve">1: Við ættum að vera gaum að orði Guðs og leitast við að skilja það.</w:t>
      </w:r>
    </w:p>
    <w:p/>
    <w:p>
      <w:r xmlns:w="http://schemas.openxmlformats.org/wordprocessingml/2006/main">
        <w:t xml:space="preserve">2: Við ættum að vera opin fyrir orði Guðs og deila því með öðrum.</w:t>
      </w:r>
    </w:p>
    <w:p/>
    <w:p>
      <w:r xmlns:w="http://schemas.openxmlformats.org/wordprocessingml/2006/main">
        <w:t xml:space="preserve">1:5. Mósebók 6:7 - "Þú skalt kenna börnum þínum þau af kostgæfni og tala um þau, þegar þú situr í húsi þínu, þegar þú gengur á veginum, þegar þú leggst til hvíldar og þegar þú rís upp."</w:t>
      </w:r>
    </w:p>
    <w:p/>
    <w:p>
      <w:r xmlns:w="http://schemas.openxmlformats.org/wordprocessingml/2006/main">
        <w:t xml:space="preserve">2: Sálmur 119:9-11 - "Hvernig getur ungur maður haldið vegi sínum hreinum? Með því að varðveita hana samkvæmt orði þínu. Af öllu hjarta leita ég þín, lát mig ekki villast frá boðorðum þínum! Ég hef geymt orð þitt. í hjarta mínu, svo að ég syndga ekki gegn þér."</w:t>
      </w:r>
    </w:p>
    <w:p/>
    <w:p>
      <w:r xmlns:w="http://schemas.openxmlformats.org/wordprocessingml/2006/main">
        <w:t xml:space="preserve">Nehemíabók 8:4 Og Esra fræðimaður stóð á predikunarstóli úr viði, sem þeir höfðu gert til þess. Og hjá honum stóðu Mattítja, Sema, Anaja, Úría, Hilkía og Maaseja honum til hægri handar. og til vinstri handar honum Pedaja, Mísael, Malkía, Hasúm, Hasbadana, Sakaría og Mesúllam.</w:t>
      </w:r>
    </w:p>
    <w:p/>
    <w:p>
      <w:r xmlns:w="http://schemas.openxmlformats.org/wordprocessingml/2006/main">
        <w:t xml:space="preserve">Esra ritari og átta aðrir einstaklingar stóðu á viðarpalli sem hafði verið smíðaður í tilefni dagsins.</w:t>
      </w:r>
    </w:p>
    <w:p/>
    <w:p>
      <w:r xmlns:w="http://schemas.openxmlformats.org/wordprocessingml/2006/main">
        <w:t xml:space="preserve">1. Kraftur samfélags: Hvernig vinna saman getur áorkað stórum hlutum</w:t>
      </w:r>
    </w:p>
    <w:p/>
    <w:p>
      <w:r xmlns:w="http://schemas.openxmlformats.org/wordprocessingml/2006/main">
        <w:t xml:space="preserve">2. Mikilvægi þess að hafa traustan grunn: Hvernig getur Nehemíabók 8:4 kennt okkur að byggja upp sterkari framtíð</w:t>
      </w:r>
    </w:p>
    <w:p/>
    <w:p>
      <w:r xmlns:w="http://schemas.openxmlformats.org/wordprocessingml/2006/main">
        <w:t xml:space="preserve">1. Prédikarinn 4:9-12 "Tveir eru betri en einn, því að þeir hafa góð laun fyrir strit sitt. Því að ef þeir falla, mun einn lyfta náunga sínum upp. En vei þeim sem er einn þegar hann fellur og hefur ekki Annar til að lyfta honum upp! Aftur, ef tveir liggja saman, halda þeir á sér hita, en hvernig getur einn hlýtt sér einn? Og þó maður gæti sigrað á einum, sem er einn, munu tveir standast honum, þrefaldur strengur slitnar ekki fljótt."</w:t>
      </w:r>
    </w:p>
    <w:p/>
    <w:p>
      <w:r xmlns:w="http://schemas.openxmlformats.org/wordprocessingml/2006/main">
        <w:t xml:space="preserve">2. Matteusarguðspjall 18:19-20 "Enn segi ég yður: Ef tveir yðar eru sammála um eitthvað sem þeir biðja um á jörðu, mun það verða fyrir þá af föður mínum á himnum. Því að þar sem tveir eða þrír eru saman komnir í mínu nafni, þar er ég meðal þeirra."</w:t>
      </w:r>
    </w:p>
    <w:p/>
    <w:p>
      <w:r xmlns:w="http://schemas.openxmlformats.org/wordprocessingml/2006/main">
        <w:t xml:space="preserve">Nehemíabók 8:5 Og Esra lauk upp bókinni í augum alls lýðsins. (því að hann var ofar öllu fólkinu) og þegar hann lauk upp, stóð allt fólkið upp.</w:t>
      </w:r>
    </w:p>
    <w:p/>
    <w:p>
      <w:r xmlns:w="http://schemas.openxmlformats.org/wordprocessingml/2006/main">
        <w:t xml:space="preserve">Esra lauk upp bókinni í augum alls fólksins, og þegar hann gerði það, stóðu þeir allir upp.</w:t>
      </w:r>
    </w:p>
    <w:p/>
    <w:p>
      <w:r xmlns:w="http://schemas.openxmlformats.org/wordprocessingml/2006/main">
        <w:t xml:space="preserve">1. Kraftur orðs Guðs - Hvernig orð Guðs getur umbreytt lífi og leitt fólk saman.</w:t>
      </w:r>
    </w:p>
    <w:p/>
    <w:p>
      <w:r xmlns:w="http://schemas.openxmlformats.org/wordprocessingml/2006/main">
        <w:t xml:space="preserve">2. Mikilvægi einingarinnar - Hvernig það að viðurkenna sameiginleg tengsl okkar í Guði getur leitt okkur saman.</w:t>
      </w:r>
    </w:p>
    <w:p/>
    <w:p>
      <w:r xmlns:w="http://schemas.openxmlformats.org/wordprocessingml/2006/main">
        <w:t xml:space="preserve">1. Sálmur 1:2 - "En hann hefur yndi af lögmáli Drottins, og hann hugleiðir lögmál hans dag og nótt."</w:t>
      </w:r>
    </w:p>
    <w:p/>
    <w:p>
      <w:r xmlns:w="http://schemas.openxmlformats.org/wordprocessingml/2006/main">
        <w:t xml:space="preserve">2. Efesusbréfið 4:3 - "Reyndu eftir fremsta megni að varðveita einingu andans í bandi friðarins."</w:t>
      </w:r>
    </w:p>
    <w:p/>
    <w:p>
      <w:r xmlns:w="http://schemas.openxmlformats.org/wordprocessingml/2006/main">
        <w:t xml:space="preserve">Nehemíabók 8:6 Og Esra blessaði Drottin, hinn mikla Guð. Og allur lýðurinn svaraði: "Amen, amen, með því að lyfta upp höndum, og þeir hneigðu höfuð sitt og tilbáðu Drottin með andlitum sínum til jarðar."</w:t>
      </w:r>
    </w:p>
    <w:p/>
    <w:p>
      <w:r xmlns:w="http://schemas.openxmlformats.org/wordprocessingml/2006/main">
        <w:t xml:space="preserve">Ísraelsmenn lofuðu og tilbáðu Drottin.</w:t>
      </w:r>
    </w:p>
    <w:p/>
    <w:p>
      <w:r xmlns:w="http://schemas.openxmlformats.org/wordprocessingml/2006/main">
        <w:t xml:space="preserve">1: Við ættum alltaf að lofa Guð og tilbiðja hann af öllu hjarta.</w:t>
      </w:r>
    </w:p>
    <w:p/>
    <w:p>
      <w:r xmlns:w="http://schemas.openxmlformats.org/wordprocessingml/2006/main">
        <w:t xml:space="preserve">2: Tilbiðjið Guð með lotningu og auðmýkt, og munið að hann er hinn mikli og voldugi Guð.</w:t>
      </w:r>
    </w:p>
    <w:p/>
    <w:p>
      <w:r xmlns:w="http://schemas.openxmlformats.org/wordprocessingml/2006/main">
        <w:t xml:space="preserve">1: Sálmur 95:6-7 - "Kom, við skulum tilbiðja og beygja okkur, krjúpa frammi fyrir Drottni, skapara okkar. Því að hann er Guð vor, og vér erum haglendi hans og sauðir handa hans. ."</w:t>
      </w:r>
    </w:p>
    <w:p/>
    <w:p>
      <w:r xmlns:w="http://schemas.openxmlformats.org/wordprocessingml/2006/main">
        <w:t xml:space="preserve">2: Opinberunarbókin 4:11 - "Verður ert þú, Drottinn, að hljóta dýrð og heiður og mátt, því að þú hefur skapað alla hluti, og þér til ánægju eru þeir og voru skapaðir."</w:t>
      </w:r>
    </w:p>
    <w:p/>
    <w:p>
      <w:r xmlns:w="http://schemas.openxmlformats.org/wordprocessingml/2006/main">
        <w:t xml:space="preserve">Nehemíabók 8:7 Og Jesúa, Baní og Serebja, Jamín, Akkub, Sabbetaí, Hodía, Maaseja, Kelíta, Asarja, Jósabad, Hanan, Pelaja og levítarnir, komu lýðnum til að skilja lögmálið, og lýðurinn stóð í þeirra stað.</w:t>
      </w:r>
    </w:p>
    <w:p/>
    <w:p>
      <w:r xmlns:w="http://schemas.openxmlformats.org/wordprocessingml/2006/main">
        <w:t xml:space="preserve">Ísraelsmenn fengu fræðslu um lögmál Guðs af levítunum.</w:t>
      </w:r>
    </w:p>
    <w:p/>
    <w:p>
      <w:r xmlns:w="http://schemas.openxmlformats.org/wordprocessingml/2006/main">
        <w:t xml:space="preserve">1. Lögmál Guðs: Grundvöllur hlýðni og réttlætis</w:t>
      </w:r>
    </w:p>
    <w:p/>
    <w:p>
      <w:r xmlns:w="http://schemas.openxmlformats.org/wordprocessingml/2006/main">
        <w:t xml:space="preserve">2. Mikilvægi þess að skilja orð Guðs</w:t>
      </w:r>
    </w:p>
    <w:p/>
    <w:p>
      <w:r xmlns:w="http://schemas.openxmlformats.org/wordprocessingml/2006/main">
        <w:t xml:space="preserve">1. Sálmur 119:105 - "Orð þitt er lampi fóta minna og ljós á vegi mínum."</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Nehemíabók 8:8 Og þeir lásu greinilega í bókinni í lögmáli Guðs, gáfu skilninginn og létu þá skilja lesturinn.</w:t>
      </w:r>
    </w:p>
    <w:p/>
    <w:p>
      <w:r xmlns:w="http://schemas.openxmlformats.org/wordprocessingml/2006/main">
        <w:t xml:space="preserve">Ísraelsmenn söfnuðust saman og lásu úr lögmálsbók Guðs og fræðimennirnir útskýrðu merkingu versanna til að hjálpa þeim að skilja.</w:t>
      </w:r>
    </w:p>
    <w:p/>
    <w:p>
      <w:r xmlns:w="http://schemas.openxmlformats.org/wordprocessingml/2006/main">
        <w:t xml:space="preserve">1. Orð Guðs er lifandi og kraftmikið</w:t>
      </w:r>
    </w:p>
    <w:p/>
    <w:p>
      <w:r xmlns:w="http://schemas.openxmlformats.org/wordprocessingml/2006/main">
        <w:t xml:space="preserve">2. Að skilja Biblíuna: Að fara dýpra en yfirborðið</w:t>
      </w:r>
    </w:p>
    <w:p/>
    <w:p>
      <w:r xmlns:w="http://schemas.openxmlformats.org/wordprocessingml/2006/main">
        <w:t xml:space="preserve">1. Hebreabréfið 4:12 - Því að orð Guðs er lifandi og virkt, beittara hverju tvíeggjuðu sverði, það stingur í sundur sál og anda, liðum og merg og skilur hugsanir og hugrenningar hjartans. .</w:t>
      </w:r>
    </w:p>
    <w:p/>
    <w:p>
      <w:r xmlns:w="http://schemas.openxmlformats.org/wordprocessingml/2006/main">
        <w:t xml:space="preserve">2. 2. Tímóteusarbréf 2:15 - Gerðu þitt besta til að kynna þig fyrir Guði sem viðurkenndan verkamann sem þarf ekki að skammast sín, meðhöndlar orð sannleikans rétt.</w:t>
      </w:r>
    </w:p>
    <w:p/>
    <w:p>
      <w:r xmlns:w="http://schemas.openxmlformats.org/wordprocessingml/2006/main">
        <w:t xml:space="preserve">Nehemía 8:9 Þá sögðu Nehemía, sem er Tirshata, og Esra prestur fræðimaður og levítarnir, sem kenndu lýðnum, við allan lýðinn: ,,Þessi dagur er heilagur Drottni Guði yðar. syrgið ekki né grátið. Því að allur lýðurinn grét, er þeir heyrðu orð lögmálsins.</w:t>
      </w:r>
    </w:p>
    <w:p/>
    <w:p>
      <w:r xmlns:w="http://schemas.openxmlformats.org/wordprocessingml/2006/main">
        <w:t xml:space="preserve">Nehemía, Esra og levítarnir skipuðu fólkinu að syrgja hvorki né gráta, þar sem þeir voru allir að gráta þegar þeir heyrðu orð lögmálsins.</w:t>
      </w:r>
    </w:p>
    <w:p/>
    <w:p>
      <w:r xmlns:w="http://schemas.openxmlformats.org/wordprocessingml/2006/main">
        <w:t xml:space="preserve">1. Heilagleiki Drottins: Hvers vegna ættum við að fagna gæsku Guðs</w:t>
      </w:r>
    </w:p>
    <w:p/>
    <w:p>
      <w:r xmlns:w="http://schemas.openxmlformats.org/wordprocessingml/2006/main">
        <w:t xml:space="preserve">2. Huggun á sorgartímum: Að finna styrk í orði Guðs</w:t>
      </w:r>
    </w:p>
    <w:p/>
    <w:p>
      <w:r xmlns:w="http://schemas.openxmlformats.org/wordprocessingml/2006/main">
        <w:t xml:space="preserve">1. Matteus 5:3-5 - Sælir eru þeir sem syrgja, því að þeir munu huggaðir verða</w:t>
      </w:r>
    </w:p>
    <w:p/>
    <w:p>
      <w:r xmlns:w="http://schemas.openxmlformats.org/wordprocessingml/2006/main">
        <w:t xml:space="preserve">2. Sálmur 119:50 - Þetta er huggun mín í eymd minni, að fyrirheit þitt gefur mér líf.</w:t>
      </w:r>
    </w:p>
    <w:p/>
    <w:p>
      <w:r xmlns:w="http://schemas.openxmlformats.org/wordprocessingml/2006/main">
        <w:t xml:space="preserve">Nehemíabók 8:10 Þá sagði hann við þá: ,,Farið, etið feitið og drekkið það sæta, og sendið skammta þeim, sem ekkert er tilbúið, því að þessi dagur er heilagur Drottni vorum. því að gleði Drottins er styrkur þinn.</w:t>
      </w:r>
    </w:p>
    <w:p/>
    <w:p>
      <w:r xmlns:w="http://schemas.openxmlformats.org/wordprocessingml/2006/main">
        <w:t xml:space="preserve">Þessi texti hvetur okkur til að deila gleði með öðrum til að fagna Drottni.</w:t>
      </w:r>
    </w:p>
    <w:p/>
    <w:p>
      <w:r xmlns:w="http://schemas.openxmlformats.org/wordprocessingml/2006/main">
        <w:t xml:space="preserve">1: Uppgötvaðu gleði í návist Guðs</w:t>
      </w:r>
    </w:p>
    <w:p/>
    <w:p>
      <w:r xmlns:w="http://schemas.openxmlformats.org/wordprocessingml/2006/main">
        <w:t xml:space="preserve">2: Gleðjumst saman í Drottni</w:t>
      </w:r>
    </w:p>
    <w:p/>
    <w:p>
      <w:r xmlns:w="http://schemas.openxmlformats.org/wordprocessingml/2006/main">
        <w:t xml:space="preserve">1: Sálmur 16:11 Þú kunngjörir mér veg lífsins; í návist þinni er fylling gleði; til hægri handar eru nautnir að eilífu.</w:t>
      </w:r>
    </w:p>
    <w:p/>
    <w:p>
      <w:r xmlns:w="http://schemas.openxmlformats.org/wordprocessingml/2006/main">
        <w:t xml:space="preserve">2: Filippíbréfið 4:4-5 Verið ávallt glaðir í Drottni. aftur segi ég, fagnið. Láttu skynsemi þína vera öllum kunn. Drottinn er í nánd.</w:t>
      </w:r>
    </w:p>
    <w:p/>
    <w:p>
      <w:r xmlns:w="http://schemas.openxmlformats.org/wordprocessingml/2006/main">
        <w:t xml:space="preserve">Nehemíabók 8:11 Og levítarnir kyrrðu allt fólkið og sögðu: "Þegi þú, því að dagurinn er heilagur." yður eigi heldur hryggð.</w:t>
      </w:r>
    </w:p>
    <w:p/>
    <w:p>
      <w:r xmlns:w="http://schemas.openxmlformats.org/wordprocessingml/2006/main">
        <w:t xml:space="preserve">Ísraelsmenn komu saman til að heyra orð lögmáls Guðs og voru hvattir til að vera glaðir.</w:t>
      </w:r>
    </w:p>
    <w:p/>
    <w:p>
      <w:r xmlns:w="http://schemas.openxmlformats.org/wordprocessingml/2006/main">
        <w:t xml:space="preserve">1: Gleðjist ávallt í Drottni, og aftur segi ég fagnið! Filippíbréfið 4:4</w:t>
      </w:r>
    </w:p>
    <w:p/>
    <w:p>
      <w:r xmlns:w="http://schemas.openxmlformats.org/wordprocessingml/2006/main">
        <w:t xml:space="preserve">2: Leitið Drottins og styrks hans. 1. Kroníkubók 16:11</w:t>
      </w:r>
    </w:p>
    <w:p/>
    <w:p>
      <w:r xmlns:w="http://schemas.openxmlformats.org/wordprocessingml/2006/main">
        <w:t xml:space="preserve">1: Vertu kyrr og veistu að ég er Guð. Sálmur 46:10</w:t>
      </w:r>
    </w:p>
    <w:p/>
    <w:p>
      <w:r xmlns:w="http://schemas.openxmlformats.org/wordprocessingml/2006/main">
        <w:t xml:space="preserve">2: Þetta er dagurinn, sem Drottinn hefur gjört. gleðjumst og gleðjumst yfir því. Sálmur 118:24</w:t>
      </w:r>
    </w:p>
    <w:p/>
    <w:p>
      <w:r xmlns:w="http://schemas.openxmlformats.org/wordprocessingml/2006/main">
        <w:t xml:space="preserve">Nehemíabók 8:12 Og allt fólkið fór til að eta og drekka og senda skammta og gleðjast mikið, af því að þeir höfðu skilið orðin, sem þeim voru boðuð.</w:t>
      </w:r>
    </w:p>
    <w:p/>
    <w:p>
      <w:r xmlns:w="http://schemas.openxmlformats.org/wordprocessingml/2006/main">
        <w:t xml:space="preserve">Ísraelsmenn voru glaðir og deildu mat sínum með hvort öðru eftir að hafa skilið orð Guðs.</w:t>
      </w:r>
    </w:p>
    <w:p/>
    <w:p>
      <w:r xmlns:w="http://schemas.openxmlformats.org/wordprocessingml/2006/main">
        <w:t xml:space="preserve">1. Gleðin við að skilja orð Guðs</w:t>
      </w:r>
    </w:p>
    <w:p/>
    <w:p>
      <w:r xmlns:w="http://schemas.openxmlformats.org/wordprocessingml/2006/main">
        <w:t xml:space="preserve">2. Kraftur samfélags við að fagna orði Guðs</w:t>
      </w:r>
    </w:p>
    <w:p/>
    <w:p>
      <w:r xmlns:w="http://schemas.openxmlformats.org/wordprocessingml/2006/main">
        <w:t xml:space="preserve">1. Postulasagan 2:42-47 - Frumkirkjan deildi öllu sameiginlegu og helgaði sig kennslu postulanna.</w:t>
      </w:r>
    </w:p>
    <w:p/>
    <w:p>
      <w:r xmlns:w="http://schemas.openxmlformats.org/wordprocessingml/2006/main">
        <w:t xml:space="preserve">2. 1. Korintubréf 11:17-22 - Kennsla Páls um mikilvægi þess að halda kvöldmáltíð Drottins á skipulegan hátt.</w:t>
      </w:r>
    </w:p>
    <w:p/>
    <w:p>
      <w:r xmlns:w="http://schemas.openxmlformats.org/wordprocessingml/2006/main">
        <w:t xml:space="preserve">Nehemíabók 8:13 Og á öðrum degi söfnuðust saman feðrahöfðingjum alls lýðsins, prestarnir og levítarnir, til Esra fræðimanns, til þess að skilja orð lögmálsins.</w:t>
      </w:r>
    </w:p>
    <w:p/>
    <w:p>
      <w:r xmlns:w="http://schemas.openxmlformats.org/wordprocessingml/2006/main">
        <w:t xml:space="preserve">Á öðrum degi söfnuðust leiðtogar fólksins, prestar og levítar saman til að heyra Esra fræðimann lesa lögmál Guðs.</w:t>
      </w:r>
    </w:p>
    <w:p/>
    <w:p>
      <w:r xmlns:w="http://schemas.openxmlformats.org/wordprocessingml/2006/main">
        <w:t xml:space="preserve">1. Kraftur þess að hlusta á orð Guðs</w:t>
      </w:r>
    </w:p>
    <w:p/>
    <w:p>
      <w:r xmlns:w="http://schemas.openxmlformats.org/wordprocessingml/2006/main">
        <w:t xml:space="preserve">2. Mikilvægi þess að koma saman til gagnkvæmrar hvatningar</w:t>
      </w:r>
    </w:p>
    <w:p/>
    <w:p>
      <w:r xmlns:w="http://schemas.openxmlformats.org/wordprocessingml/2006/main">
        <w:t xml:space="preserve">1.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Nehemíabók 8:14 Og þeir fundu ritað í lögmálinu, sem Drottinn hafði boðið fyrir Móse, að Ísraelsmenn skyldu búa í laufskálum á hátíð sjöunda mánaðar.</w:t>
      </w:r>
    </w:p>
    <w:p/>
    <w:p>
      <w:r xmlns:w="http://schemas.openxmlformats.org/wordprocessingml/2006/main">
        <w:t xml:space="preserve">Ísraelsbörnum var boðið af Guði fyrir milligöngu Móse að búa í skálum á hátíð sjöunda mánaðar.</w:t>
      </w:r>
    </w:p>
    <w:p/>
    <w:p>
      <w:r xmlns:w="http://schemas.openxmlformats.org/wordprocessingml/2006/main">
        <w:t xml:space="preserve">1. Að lifa í hlýðni við boð Guðs</w:t>
      </w:r>
    </w:p>
    <w:p/>
    <w:p>
      <w:r xmlns:w="http://schemas.openxmlformats.org/wordprocessingml/2006/main">
        <w:t xml:space="preserve">2. Að gleðjast yfir nærveru Guðs á hátíðinni</w:t>
      </w:r>
    </w:p>
    <w:p/>
    <w:p>
      <w:r xmlns:w="http://schemas.openxmlformats.org/wordprocessingml/2006/main">
        <w:t xml:space="preserve">1. Mósebók 16:13-15 - Haldið laufskálahátíðinni og gleðjist frammi fyrir Drottni Guði þínum í sjö daga.</w:t>
      </w:r>
    </w:p>
    <w:p/>
    <w:p>
      <w:r xmlns:w="http://schemas.openxmlformats.org/wordprocessingml/2006/main">
        <w:t xml:space="preserve">2. Mósebók 23:33-43 - Laufskálahátíðin er tími gleðilegrar hátíðar og fórna til Drottins.</w:t>
      </w:r>
    </w:p>
    <w:p/>
    <w:p>
      <w:r xmlns:w="http://schemas.openxmlformats.org/wordprocessingml/2006/main">
        <w:t xml:space="preserve">Nehemíabók 8:15 Og að þeir skyldu kunngjöra og kunngjöra í öllum borgum þeirra og í Jerúsalem og segja: "Gangið út á fjallið og sækið olíugreinar, furugreinar, myrtugreinar og pálmagreinar og greinar af þykkum trjám. , að búa til bása, eins og skrifað er.</w:t>
      </w:r>
    </w:p>
    <w:p/>
    <w:p>
      <w:r xmlns:w="http://schemas.openxmlformats.org/wordprocessingml/2006/main">
        <w:t xml:space="preserve">Fólkið átti að fara á fjöll til að safna greinum til að búa til bása eins og ritningin hafði sagt.</w:t>
      </w:r>
    </w:p>
    <w:p/>
    <w:p>
      <w:r xmlns:w="http://schemas.openxmlformats.org/wordprocessingml/2006/main">
        <w:t xml:space="preserve">1. "Lærdómur frá Nehemía 8:15: Hlýðni við orð Guðs"</w:t>
      </w:r>
    </w:p>
    <w:p/>
    <w:p>
      <w:r xmlns:w="http://schemas.openxmlformats.org/wordprocessingml/2006/main">
        <w:t xml:space="preserve">2. „Að fara til fjalla til að uppfylla boð Guðs: Rannsókn á Nehemía 8:15“</w:t>
      </w:r>
    </w:p>
    <w:p/>
    <w:p>
      <w:r xmlns:w="http://schemas.openxmlformats.org/wordprocessingml/2006/main">
        <w:t xml:space="preserve">1. Mósebók 16:13-15 Þú skalt halda laufskálahátíðina í sjö daga, þegar þú hefur safnað afurðum frá þreskivelli þínum og vínpressu. Þú skalt gleðjast yfir veislu þinni, þú og sonur þinn og dóttir þín, þjónn þinn og ambátt þín, levítinn, útlendingurinn, munaðarlausinn og ekkjan, sem eru í borgum þínum. Í sjö daga skalt þú halda hátíð Drottins Guðs þíns á þeim stað, sem Drottinn mun velja, því að Drottinn Guð þinn mun blessa þig í allri afurð þinni og í öllu handaverki þínu, svo að þú munt gleðjast. .</w:t>
      </w:r>
    </w:p>
    <w:p/>
    <w:p>
      <w:r xmlns:w="http://schemas.openxmlformats.org/wordprocessingml/2006/main">
        <w:t xml:space="preserve">2. Mósebók 23:39-43 Á fimmtánda degi sjöunda mánaðar, þegar þú hefur safnað afurðum landsins, skalt þú halda hátíð Drottins sjö daga. Á fyrsta degi skal vera hátíðleg hvíld og á áttunda degi hvíld. Og á fyrsta degi skalt þú taka ávöxt dýrlegra trjáa, greinar af pálmatrjám og greinar af lauftré og lækjarvíðir, og þú skalt gleðjast frammi fyrir Drottni Guði þínum í sjö daga. Þú skalt halda hana sem hátíð Drottins sjö daga á ári. Það er eilíft lögmál frá kyni til kyns. þú skalt fagna því í sjöunda mánuðinum. Þú skalt búa í laufskálum í sjö daga. Allir innfæddir í Ísrael skulu búa í laufskálum, til þess að yðar kynslóðir viti, að ég lét Ísraelsmenn búa í laufskálum, þegar ég leiddi þá út af Egyptalandi. Ég er Drottinn, Guð þinn.</w:t>
      </w:r>
    </w:p>
    <w:p/>
    <w:p>
      <w:r xmlns:w="http://schemas.openxmlformats.org/wordprocessingml/2006/main">
        <w:t xml:space="preserve">Nehemíabók 8:16 Þá fór fólkið út og fór með það og gerði sér laufskálar, hver á þaki húss síns og í forgörðum sínum og í forgörðum Guðs húss og á vatnsgötunni. hliðið og á götunni við Efraímshliðið.</w:t>
      </w:r>
    </w:p>
    <w:p/>
    <w:p>
      <w:r xmlns:w="http://schemas.openxmlformats.org/wordprocessingml/2006/main">
        <w:t xml:space="preserve">Fólkið gjörði sér laufskála á sínum eigin þökum, í forgörðum sínum, í forgörðum Guðs húss og á strætum.</w:t>
      </w:r>
    </w:p>
    <w:p/>
    <w:p>
      <w:r xmlns:w="http://schemas.openxmlformats.org/wordprocessingml/2006/main">
        <w:t xml:space="preserve">1: Guð kallar okkur til að vera öðrum til blessunar og vera örlát með tíma okkar og fjármagn.</w:t>
      </w:r>
    </w:p>
    <w:p/>
    <w:p>
      <w:r xmlns:w="http://schemas.openxmlformats.org/wordprocessingml/2006/main">
        <w:t xml:space="preserve">2: Við getum fundið gleði og tengsl við Guð og aðra með því að taka þátt í athöfnum sem eru þýðingarmikil fyrir okkur og þá sem eru í kringum okkur.</w:t>
      </w:r>
    </w:p>
    <w:p/>
    <w:p>
      <w:r xmlns:w="http://schemas.openxmlformats.org/wordprocessingml/2006/main">
        <w:t xml:space="preserve">1: Galatabréfið 6:9-10 Og þreytum ekki að gera vel, því að á sínum tíma munum vér uppskera, ef vér verðum ekki þreyttir. Þar sem vér höfum því tækifæri, skulum vér gjöra öllum mönnum gott, einkum þeim, sem eru af ætt trúarinnar.</w:t>
      </w:r>
    </w:p>
    <w:p/>
    <w:p>
      <w:r xmlns:w="http://schemas.openxmlformats.org/wordprocessingml/2006/main">
        <w:t xml:space="preserve">2: Rómverjabréfið 12:9-13 Látum kærleikann vera óbilandi. Hafið andstyggð á því sem illt er; halda fast við það sem er gott. Verið vinsamlega ástúðleg hver til annars með bróðurkærleika; í heiður að kjósa hver annan; Ekki letilegur í viðskiptum; ákafur í anda; þjóna Drottni; Gleðjast í voninni; sjúklingur í þrengingum; halda áfram augnabliki í bæn; Dreifing til nauðsyn dýrlinga; veitt gestrisni.</w:t>
      </w:r>
    </w:p>
    <w:p/>
    <w:p>
      <w:r xmlns:w="http://schemas.openxmlformats.org/wordprocessingml/2006/main">
        <w:t xml:space="preserve">Nehemíabók 8:17 Og allur söfnuður þeirra, sem aftur voru komnir úr útlegðinni, gjörði laufskálar og settust undir laufskálar, því að frá dögum Jesúa Núnssonar til þess dags höfðu Ísraelsmenn ekki gert það. Og það var mjög mikil gleði.</w:t>
      </w:r>
    </w:p>
    <w:p/>
    <w:p>
      <w:r xmlns:w="http://schemas.openxmlformats.org/wordprocessingml/2006/main">
        <w:t xml:space="preserve">Ísraelsmenn fögnuðu heimkomu útlaga sinna með gleði og spennu og settu upp bása til að minnast þess.</w:t>
      </w:r>
    </w:p>
    <w:p/>
    <w:p>
      <w:r xmlns:w="http://schemas.openxmlformats.org/wordprocessingml/2006/main">
        <w:t xml:space="preserve">1. Að gleðjast yfir trúfesti Drottins</w:t>
      </w:r>
    </w:p>
    <w:p/>
    <w:p>
      <w:r xmlns:w="http://schemas.openxmlformats.org/wordprocessingml/2006/main">
        <w:t xml:space="preserve">2. Blessun nýrrar byrjunar</w:t>
      </w:r>
    </w:p>
    <w:p/>
    <w:p>
      <w:r xmlns:w="http://schemas.openxmlformats.org/wordprocessingml/2006/main">
        <w:t xml:space="preserve">1. Sálmur 118:24 - Þetta er dagurinn sem Drottinn hefur skapað; við munum gleðjast og gleðjast yfir því.</w:t>
      </w:r>
    </w:p>
    <w:p/>
    <w:p>
      <w:r xmlns:w="http://schemas.openxmlformats.org/wordprocessingml/2006/main">
        <w:t xml:space="preserve">2. Rómverjabréfið 15:13 - En Guð vonarinnar fylli yður allri gleði og friði í trúnni, svo að þér megið ríkulega í voninni fyrir kraft heilags anda.</w:t>
      </w:r>
    </w:p>
    <w:p/>
    <w:p>
      <w:r xmlns:w="http://schemas.openxmlformats.org/wordprocessingml/2006/main">
        <w:t xml:space="preserve">Nehemíabók 8:18 Og dag frá degi, frá fyrsta degi til hins síðasta dags, las hann í lögmálsbók Guðs. Og þeir héldu hátíðina sjö daga. Og á áttunda degi var hátíðarsamkoma að hætti.</w:t>
      </w:r>
    </w:p>
    <w:p/>
    <w:p>
      <w:r xmlns:w="http://schemas.openxmlformats.org/wordprocessingml/2006/main">
        <w:t xml:space="preserve">Nehemía las upp úr lögmálsbók Guðs í heila viku, og á áttunda degi safnaðist fólkið saman til hátíðarsamkomu.</w:t>
      </w:r>
    </w:p>
    <w:p/>
    <w:p>
      <w:r xmlns:w="http://schemas.openxmlformats.org/wordprocessingml/2006/main">
        <w:t xml:space="preserve">1. Kraftur vígslu: Að læra af fordæmi Nehemía um að lesa orð Guðs á hverjum degi</w:t>
      </w:r>
    </w:p>
    <w:p/>
    <w:p>
      <w:r xmlns:w="http://schemas.openxmlformats.org/wordprocessingml/2006/main">
        <w:t xml:space="preserve">2. Gleðin yfir hlýðni: Að fagna Drottni með hátíðarsamkomum</w:t>
      </w:r>
    </w:p>
    <w:p/>
    <w:p>
      <w:r xmlns:w="http://schemas.openxmlformats.org/wordprocessingml/2006/main">
        <w:t xml:space="preserve">1. Mósebók 6:6-9 - Og þessi orð, sem ég býð þér í dag, skulu vera þér í hjarta: Og þú skalt kenna börnum þínum þau af kostgæfni og tala um þau, þegar þú situr í húsi þínu og þú gengur á veginum og þegar þú leggst og þegar þú rís upp. Og þú skalt binda þá til merkis á hendi þér, og þau skulu vera sem framhlið milli augna þinna. Og þú skalt rita þau á stólpa húss þíns og á hlið þín.</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Nehemía kafli 9 fjallar um hátíðlega samkomu þar sem Ísraelsmenn safnast saman til að játa syndir sínar, viðurkenna trúfesti Guðs og endurnýja sáttmála sinn við hann. Í kaflanum er lögð áhersla á hugleiðingu þeirra um sögu Ísraels, frelsun Guðs og miskunn hans.</w:t>
      </w:r>
    </w:p>
    <w:p/>
    <w:p>
      <w:r xmlns:w="http://schemas.openxmlformats.org/wordprocessingml/2006/main">
        <w:t xml:space="preserve">1. málsgrein: Kaflinn hefst á því að fólkið fastar og klæðist hærusekk sem tákn um iðrun. Þeir skilja sig frá erlendum áhrifum og safnast saman til að játa syndir sínar og misgjörðir forfeðra sinna (Nehemía 9:1-3).</w:t>
      </w:r>
    </w:p>
    <w:p/>
    <w:p>
      <w:r xmlns:w="http://schemas.openxmlformats.org/wordprocessingml/2006/main">
        <w:t xml:space="preserve">2. málsgrein: Frásögnin færist til þess að levítarnir leiða játningarbæn og segja frá sögu Ísraels frá Abraham til dagsins í dag. Þeir viðurkenna trúfesti Guðs þrátt fyrir uppreisn fólksins og tjá þakklæti fyrir miskunn hans (Nehemía 9:4-31).</w:t>
      </w:r>
    </w:p>
    <w:p/>
    <w:p>
      <w:r xmlns:w="http://schemas.openxmlformats.org/wordprocessingml/2006/main">
        <w:t xml:space="preserve">Þriðja málsgrein: Frásögnin undirstrikar hvernig þeir muna eftir ráðstöfun Guðs í eyðimörkinni, leiðsögn hans í gegnum leiðtoga eins og Móse, Aron og Jósúa, sem og þolinmæði hans þrátt fyrir óhlýðni þeirra (Nehemía 9:32-38).</w:t>
      </w:r>
    </w:p>
    <w:p/>
    <w:p>
      <w:r xmlns:w="http://schemas.openxmlformats.org/wordprocessingml/2006/main">
        <w:t xml:space="preserve">Fjórða málsgrein: Frásögninni lýkur með staðfestingu fólks á að gera bindandi samning við Guð. Þeir skuldbinda sig til að fylgja boðorðum hans og leita hylli hans fyrir farsæld í landinu sem hann hefur gefið þeim (Nehemía 9:38).</w:t>
      </w:r>
    </w:p>
    <w:p/>
    <w:p>
      <w:r xmlns:w="http://schemas.openxmlformats.org/wordprocessingml/2006/main">
        <w:t xml:space="preserve">Í stuttu máli lýsir níundi kafli Nehemía iðrun og endurnýjun sáttmála eftir endurreisn endurreisnar Jerúsalem. Að undirstrika játningu sem tjáð er með föstu og minningu sem næst með endursögn. Að minnast á viðurkenningu sem veitt er fyrir guðlega trúfesti og skuldbindingu til hlýðni, útfærsla sem táknar andlega endurtengingu, staðfestingu um endurreisn í átt að endurreisn testamenti sem sýnir skuldbindingu um að heiðra sáttmálasamband milli skapara-Guðs og útvaliðs fólks-Ísraels</w:t>
      </w:r>
    </w:p>
    <w:p/>
    <w:p>
      <w:r xmlns:w="http://schemas.openxmlformats.org/wordprocessingml/2006/main">
        <w:t xml:space="preserve">Nehemíabók 9:1 En á tuttugasta og fjórða degi þessa mánaðar söfnuðust Ísraelsmenn saman með föstu og hærusekk og mold á þeim.</w:t>
      </w:r>
    </w:p>
    <w:p/>
    <w:p>
      <w:r xmlns:w="http://schemas.openxmlformats.org/wordprocessingml/2006/main">
        <w:t xml:space="preserve">Ísraelsmenn söfnuðust saman til föstu- og iðrunardags, klæddir hærusekk og huldu sig dufti.</w:t>
      </w:r>
    </w:p>
    <w:p/>
    <w:p>
      <w:r xmlns:w="http://schemas.openxmlformats.org/wordprocessingml/2006/main">
        <w:t xml:space="preserve">1. Ákall til iðrunar: Nauðsyn þess að hverfa frá synd</w:t>
      </w:r>
    </w:p>
    <w:p/>
    <w:p>
      <w:r xmlns:w="http://schemas.openxmlformats.org/wordprocessingml/2006/main">
        <w:t xml:space="preserve">2. Kraftur þess að safna saman: Styrkur samfélags</w:t>
      </w:r>
    </w:p>
    <w:p/>
    <w:p>
      <w:r xmlns:w="http://schemas.openxmlformats.org/wordprocessingml/2006/main">
        <w:t xml:space="preserve">1. Jóel 2:12-13 - "Jafnvel nú, segir Drottinn, snúðu þér aftur til mín af öllu hjarta með föstu og gráti og harmi. Rífðu hjarta þitt en ekki klæði þín. Snúðu aftur til Drottins Guðs þíns, því að hann er náðugur. og miskunnsamur, seinn til reiði og ríkur af miskunnsemi og trúmennsku.</w:t>
      </w:r>
    </w:p>
    <w:p/>
    <w:p>
      <w:r xmlns:w="http://schemas.openxmlformats.org/wordprocessingml/2006/main">
        <w:t xml:space="preserve">2. Jakobsbréfið 4:10 - Auðmýkið yður fyrir Drottni, og hann mun upphefja yður.</w:t>
      </w:r>
    </w:p>
    <w:p/>
    <w:p>
      <w:r xmlns:w="http://schemas.openxmlformats.org/wordprocessingml/2006/main">
        <w:t xml:space="preserve">Nehemíabók 9:2 Og niðjar Ísraels skildu sig frá öllum útlendingum og stóðu og játuðu syndir sínar og misgjörðir feðra sinna.</w:t>
      </w:r>
    </w:p>
    <w:p/>
    <w:p>
      <w:r xmlns:w="http://schemas.openxmlformats.org/wordprocessingml/2006/main">
        <w:t xml:space="preserve">Afkomendur Ísraels skildu sig frá útlendingum og játuðu syndir sínar og syndir feðra sinna.</w:t>
      </w:r>
    </w:p>
    <w:p/>
    <w:p>
      <w:r xmlns:w="http://schemas.openxmlformats.org/wordprocessingml/2006/main">
        <w:t xml:space="preserve">1. Að játa syndir okkar fyrir Guði</w:t>
      </w:r>
    </w:p>
    <w:p/>
    <w:p>
      <w:r xmlns:w="http://schemas.openxmlformats.org/wordprocessingml/2006/main">
        <w:t xml:space="preserve">2. Arfleifð feðra okkar</w:t>
      </w:r>
    </w:p>
    <w:p/>
    <w:p>
      <w:r xmlns:w="http://schemas.openxmlformats.org/wordprocessingml/2006/main">
        <w:t xml:space="preserve">1. Sálmur 32:5 - Ég viðurkenndi synd mína fyrir þér og huldi ekki misgjörð mína; Ég sagði: "Ég vil játa afbrot mín fyrir Drottni," og þú fyrirgefir misgjörð syndar minnar.</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Nehemíabók 9:3 Og þeir stóðu upp á sínum stað og lásu í lögmálsbók Drottins, Guðs síns, fjórða hluta dags. og annan fjórða hluta játuðu þeir og tilbáðu Drottin Guð sinn.</w:t>
      </w:r>
    </w:p>
    <w:p/>
    <w:p>
      <w:r xmlns:w="http://schemas.openxmlformats.org/wordprocessingml/2006/main">
        <w:t xml:space="preserve">Ísraelsmenn stóðu upp á sínum stað og las upp úr lögmálsbók Drottins fjórða dag dagsins og helgaði annan fjórða til að játa og tilbiðja Drottin.</w:t>
      </w:r>
    </w:p>
    <w:p/>
    <w:p>
      <w:r xmlns:w="http://schemas.openxmlformats.org/wordprocessingml/2006/main">
        <w:t xml:space="preserve">1. Kraftur vígslu: Að læra af Ísraelsmönnum</w:t>
      </w:r>
    </w:p>
    <w:p/>
    <w:p>
      <w:r xmlns:w="http://schemas.openxmlformats.org/wordprocessingml/2006/main">
        <w:t xml:space="preserve">2. Að vaxa í andlegum þroska í gegnum tímann í orði Guðs</w:t>
      </w:r>
    </w:p>
    <w:p/>
    <w:p>
      <w:r xmlns:w="http://schemas.openxmlformats.org/wordprocessingml/2006/main">
        <w:t xml:space="preserve">1. Mósebók 17:18-19 Og það skal vera, þegar hann sest í hásæti ríkis síns, að hann skal skrifa sér afrit af þessu lögmáli í bók, frá því sem frammi er fyrir prestunum, levítunum. Og það skal vera hjá honum, og hann skal lesa það alla ævidaga sína, til þess að hann læri að óttast Drottin Guð sinn og gæta þess að halda öll orð þessa lögmáls og þessara laga.</w:t>
      </w:r>
    </w:p>
    <w:p/>
    <w:p>
      <w:r xmlns:w="http://schemas.openxmlformats.org/wordprocessingml/2006/main">
        <w:t xml:space="preserve">2. Kólossubréfið 3:16 Lát orð Krists búa ríkulega í yður í allri speki, kennið og áminnið hver annan með sálmum og sálmum og andlegum söngvum, syngið Drottni af náð í hjörtum yðar.</w:t>
      </w:r>
    </w:p>
    <w:p/>
    <w:p>
      <w:r xmlns:w="http://schemas.openxmlformats.org/wordprocessingml/2006/main">
        <w:t xml:space="preserve">Nehemíabók 9:4 Þá stóðu Jesúa, Baní, Kadmíel, Sebanja, Bunni, Serebja, Baní og Kenaní, upp á stiga levítanna, og hrópuðu hárri röddu til Drottins, Guðs síns.</w:t>
      </w:r>
    </w:p>
    <w:p/>
    <w:p>
      <w:r xmlns:w="http://schemas.openxmlformats.org/wordprocessingml/2006/main">
        <w:t xml:space="preserve">Levítarnir stóðu upp á stiganum og hrópuðu til Drottins hárri röddu.</w:t>
      </w:r>
    </w:p>
    <w:p/>
    <w:p>
      <w:r xmlns:w="http://schemas.openxmlformats.org/wordprocessingml/2006/main">
        <w:t xml:space="preserve">1. Mundu að biðja: Kraftur þess að hrópa til Drottins</w:t>
      </w:r>
    </w:p>
    <w:p/>
    <w:p>
      <w:r xmlns:w="http://schemas.openxmlformats.org/wordprocessingml/2006/main">
        <w:t xml:space="preserve">2. Styrkur samfélags: Að standa saman og biðja</w:t>
      </w:r>
    </w:p>
    <w:p/>
    <w:p>
      <w:r xmlns:w="http://schemas.openxmlformats.org/wordprocessingml/2006/main">
        <w:t xml:space="preserve">1. Filippíbréfið 4:6 - Verið ekki áhyggjufullir um neitt, heldur skuluð í öllu gera óskir yðar kunnar Guði með bæn og beiðni og þakkargjörð.</w:t>
      </w:r>
    </w:p>
    <w:p/>
    <w:p>
      <w:r xmlns:w="http://schemas.openxmlformats.org/wordprocessingml/2006/main">
        <w:t xml:space="preserve">2. 1. Þessaloníkubréf 5:17 - Biðjið án afláts.</w:t>
      </w:r>
    </w:p>
    <w:p/>
    <w:p>
      <w:r xmlns:w="http://schemas.openxmlformats.org/wordprocessingml/2006/main">
        <w:t xml:space="preserve">Nehemíabók 9:5 Þá sögðu levítarnir, Jesúa og Kadmíel, Baní, Hasabnja, Serebja, Hodía, Sebanja og Petahja: "Statt upp og lofið Drottin, Guð þinn um aldir alda, og lofað sé þitt dýrðlega nafn, sem er. hafin yfir alla blessun og lof.</w:t>
      </w:r>
    </w:p>
    <w:p/>
    <w:p>
      <w:r xmlns:w="http://schemas.openxmlformats.org/wordprocessingml/2006/main">
        <w:t xml:space="preserve">Levítarnir, Jesúa, og Kadmiel, Baní, Hasabnja, Serebja, Hodía, Sebanja og Petahja, kölluðu á fólkið að standa upp og blessa Drottin um aldir alda.</w:t>
      </w:r>
    </w:p>
    <w:p/>
    <w:p>
      <w:r xmlns:w="http://schemas.openxmlformats.org/wordprocessingml/2006/main">
        <w:t xml:space="preserve">1. "Máttur lofgjörðar: að blessa Drottin í öllum aðstæðum"</w:t>
      </w:r>
    </w:p>
    <w:p/>
    <w:p>
      <w:r xmlns:w="http://schemas.openxmlformats.org/wordprocessingml/2006/main">
        <w:t xml:space="preserve">2. "Blessun hins dýrlega nafns Guðs"</w:t>
      </w:r>
    </w:p>
    <w:p/>
    <w:p>
      <w:r xmlns:w="http://schemas.openxmlformats.org/wordprocessingml/2006/main">
        <w:t xml:space="preserve">1. Sálmur 103:1-2 - "Lofa þú Drottin, sál mín, og allt sem í mér er, lofaðu hans heilaga nafn. Lofaðu Drottin, sál mín, og gleym ekki öllum velgjörðum hans."</w:t>
      </w:r>
    </w:p>
    <w:p/>
    <w:p>
      <w:r xmlns:w="http://schemas.openxmlformats.org/wordprocessingml/2006/main">
        <w:t xml:space="preserve">2. Sálmur 150:1-2 - "Lofið Drottin. Lofið Guð í helgidómi hans, lofið hann á festingu máttar hans. Lofið hann fyrir kraftaverk hans, lofið hann eftir hátign hans."</w:t>
      </w:r>
    </w:p>
    <w:p/>
    <w:p>
      <w:r xmlns:w="http://schemas.openxmlformats.org/wordprocessingml/2006/main">
        <w:t xml:space="preserve">Nehemíabók 9:6 Þú, já, þú ert Drottinn einn. Þú hefir gjört himininn, himininn himininn með öllum her þeirra, jörðina og allt sem í henni er, hafið og allt sem í því er, og þú varðveitir þá alla. og himins her tilbiður þig.</w:t>
      </w:r>
    </w:p>
    <w:p/>
    <w:p>
      <w:r xmlns:w="http://schemas.openxmlformats.org/wordprocessingml/2006/main">
        <w:t xml:space="preserve">Nehemía viðurkennir Guð sem Drottin allra, skapara himins og jarðar og sá sem varðveitir alla hluti.</w:t>
      </w:r>
    </w:p>
    <w:p/>
    <w:p>
      <w:r xmlns:w="http://schemas.openxmlformats.org/wordprocessingml/2006/main">
        <w:t xml:space="preserve">1. Fullveldi Guðs: Að sjá Guð sem Drottin allra</w:t>
      </w:r>
    </w:p>
    <w:p/>
    <w:p>
      <w:r xmlns:w="http://schemas.openxmlformats.org/wordprocessingml/2006/main">
        <w:t xml:space="preserve">2. Að treysta varðveislu Guðs: Halda áfram að treysta á umhyggju Guðs</w:t>
      </w:r>
    </w:p>
    <w:p/>
    <w:p>
      <w:r xmlns:w="http://schemas.openxmlformats.org/wordprocessingml/2006/main">
        <w:t xml:space="preserve">1. Sálmur 95:3-5 - "Því að Drottinn er hinn mikli Guð, hinn mikli konungur umfram alla guði. Í hans hendi eru djúp jarðarinnar, og fjallstindarnir tilheyra honum. Hafið er hans, því hann gjörði það, og hendur hans mynduðu þurrlendið."</w:t>
      </w:r>
    </w:p>
    <w:p/>
    <w:p>
      <w:r xmlns:w="http://schemas.openxmlformats.org/wordprocessingml/2006/main">
        <w:t xml:space="preserve">2. Sálmur 121:2-4 - "Hjálp mín kemur frá Drottni, skapara himins og jarðar. Hann lætur ekki fót þinn halla, sá sem gætir þín blundar ekki, sá sem gætir Ísraels mun ekki blunda. né sofa."</w:t>
      </w:r>
    </w:p>
    <w:p/>
    <w:p>
      <w:r xmlns:w="http://schemas.openxmlformats.org/wordprocessingml/2006/main">
        <w:t xml:space="preserve">Nehemíabók 9:7 Þú ert Drottinn Guð, sem útvaldi Abram og leiddi hann út úr Úr Kaldea og gaf honum nafnið Abraham.</w:t>
      </w:r>
    </w:p>
    <w:p/>
    <w:p>
      <w:r xmlns:w="http://schemas.openxmlformats.org/wordprocessingml/2006/main">
        <w:t xml:space="preserve">Guð útvaldi Abram, leiddi hann út úr Úr Kaldea og nefndi hann Abraham.</w:t>
      </w:r>
    </w:p>
    <w:p/>
    <w:p>
      <w:r xmlns:w="http://schemas.openxmlformats.org/wordprocessingml/2006/main">
        <w:t xml:space="preserve">1. Kraftur valsins: Ákvarðanir Guðs og okkar eigin</w:t>
      </w:r>
    </w:p>
    <w:p/>
    <w:p>
      <w:r xmlns:w="http://schemas.openxmlformats.org/wordprocessingml/2006/main">
        <w:t xml:space="preserve">2. Trúfastur ráðstöfun Guðs: Saga Abrahams</w:t>
      </w:r>
    </w:p>
    <w:p/>
    <w:p>
      <w:r xmlns:w="http://schemas.openxmlformats.org/wordprocessingml/2006/main">
        <w:t xml:space="preserve">1. Mósebók 12:1-9 - Köllun Abrams frá Guði um að yfirgefa heimaland sitt og fara til nýs lands.</w:t>
      </w:r>
    </w:p>
    <w:p/>
    <w:p>
      <w:r xmlns:w="http://schemas.openxmlformats.org/wordprocessingml/2006/main">
        <w:t xml:space="preserve">2. Rómverjabréfið 4:1-8 - Trú Abrahams og hvernig hún stuðlaði að hlýðni hans.</w:t>
      </w:r>
    </w:p>
    <w:p/>
    <w:p>
      <w:r xmlns:w="http://schemas.openxmlformats.org/wordprocessingml/2006/main">
        <w:t xml:space="preserve">Nehemíabók 9:8 Og hann grundvallaði hjarta sitt trúfast frammi fyrir þér og gjörði við hann sáttmála um að gefa land Kanaaníta, Hetíta, Amoríta, Peresíta, Jebúsíta og Gírgasíta til að gefa það, segi ég. , til niðja hans og hefir framfylgt orðum þínum. því að þú ert réttlátur:</w:t>
      </w:r>
    </w:p>
    <w:p/>
    <w:p>
      <w:r xmlns:w="http://schemas.openxmlformats.org/wordprocessingml/2006/main">
        <w:t xml:space="preserve">Guð gerði sáttmála við Abraham um að gefa afkomendum hans Kanaanland og Guð uppfyllti loforð sitt vegna þess að hann er réttlátur.</w:t>
      </w:r>
    </w:p>
    <w:p/>
    <w:p>
      <w:r xmlns:w="http://schemas.openxmlformats.org/wordprocessingml/2006/main">
        <w:t xml:space="preserve">1. Trúfesti Guðs: Köllun til að muna fyrirheit hans</w:t>
      </w:r>
    </w:p>
    <w:p/>
    <w:p>
      <w:r xmlns:w="http://schemas.openxmlformats.org/wordprocessingml/2006/main">
        <w:t xml:space="preserve">2. Réttlæti Guðs: Vitnisburður um áreiðanleika hans</w:t>
      </w:r>
    </w:p>
    <w:p/>
    <w:p>
      <w:r xmlns:w="http://schemas.openxmlformats.org/wordprocessingml/2006/main">
        <w:t xml:space="preserve">1. Hebreabréfið 6:17-20 - Óbreytanleg tilgangur og eið Guðs</w:t>
      </w:r>
    </w:p>
    <w:p/>
    <w:p>
      <w:r xmlns:w="http://schemas.openxmlformats.org/wordprocessingml/2006/main">
        <w:t xml:space="preserve">2. Sálmur 103:17-18 - Drottinn er miskunnsamur og náðugur</w:t>
      </w:r>
    </w:p>
    <w:p/>
    <w:p>
      <w:r xmlns:w="http://schemas.openxmlformats.org/wordprocessingml/2006/main">
        <w:t xml:space="preserve">Nehemíabók 9:9 Og ég sá eymd feðra vorra í Egyptalandi og heyrði kvein þeirra við Rauðahafið.</w:t>
      </w:r>
    </w:p>
    <w:p/>
    <w:p>
      <w:r xmlns:w="http://schemas.openxmlformats.org/wordprocessingml/2006/main">
        <w:t xml:space="preserve">Guð heyrði og svaraði hrópi fólks síns um hjálp.</w:t>
      </w:r>
    </w:p>
    <w:p/>
    <w:p>
      <w:r xmlns:w="http://schemas.openxmlformats.org/wordprocessingml/2006/main">
        <w:t xml:space="preserve">1. Guð heyrir hróp okkar og mun svara.</w:t>
      </w:r>
    </w:p>
    <w:p/>
    <w:p>
      <w:r xmlns:w="http://schemas.openxmlformats.org/wordprocessingml/2006/main">
        <w:t xml:space="preserve">2. Vertu óhræddur við að ákalla Guð á tímum neyðar.</w:t>
      </w:r>
    </w:p>
    <w:p/>
    <w:p>
      <w:r xmlns:w="http://schemas.openxmlformats.org/wordprocessingml/2006/main">
        <w:t xml:space="preserve">1. Sálmur 34:17 Þegar hinir réttlátu hrópa á hjálp, heyrir Drottinn og frelsar þá úr öllum neyð þeirra.</w:t>
      </w:r>
    </w:p>
    <w:p/>
    <w:p>
      <w:r xmlns:w="http://schemas.openxmlformats.org/wordprocessingml/2006/main">
        <w:t xml:space="preserve">2. Jakobsbréfið 1:5-6 Ef einhvern yðar skortir visku, þá biðji hann Guð, sem gefur öllum ríkulega án smánar, og honum mun gefast. En biðji í trú, án þess að efast, því að sá sem efast er eins og öldu hafsins sem hrindir og hrærist af vindinum.</w:t>
      </w:r>
    </w:p>
    <w:p/>
    <w:p>
      <w:r xmlns:w="http://schemas.openxmlformats.org/wordprocessingml/2006/main">
        <w:t xml:space="preserve">Nehemíabók 9:10 Og gjörðir tákn og undur á Faraó og öllum þjónum hans og öllum lýð lands hans, því að þú vissir, að þeir fóru með hroka gegn þeim. Svo fékkstu þér nafn, eins og það er í dag.</w:t>
      </w:r>
    </w:p>
    <w:p/>
    <w:p>
      <w:r xmlns:w="http://schemas.openxmlformats.org/wordprocessingml/2006/main">
        <w:t xml:space="preserve">Guð gerði tákn og undur til að sýna Faraó og fólki hans mátt sinn og vald. Fyrir vikið varð Guð þekktur og fagnaði.</w:t>
      </w:r>
    </w:p>
    <w:p/>
    <w:p>
      <w:r xmlns:w="http://schemas.openxmlformats.org/wordprocessingml/2006/main">
        <w:t xml:space="preserve">1. Fullveldi Guðs: Kraftur kraftaverka Guðs</w:t>
      </w:r>
    </w:p>
    <w:p/>
    <w:p>
      <w:r xmlns:w="http://schemas.openxmlformats.org/wordprocessingml/2006/main">
        <w:t xml:space="preserve">2. Að sýna auðmýkt andspænis stolti</w:t>
      </w:r>
    </w:p>
    <w:p/>
    <w:p>
      <w:r xmlns:w="http://schemas.openxmlformats.org/wordprocessingml/2006/main">
        <w:t xml:space="preserve">1. Mósebók 14:4 - Og ég mun herða hjarta Faraós, svo að hann fylgi þeim. og ég mun vera heiðraður yfir Faraó og öllum her hans. svo að Egyptar viti að ég er Drottinn.</w:t>
      </w:r>
    </w:p>
    <w:p/>
    <w:p>
      <w:r xmlns:w="http://schemas.openxmlformats.org/wordprocessingml/2006/main">
        <w:t xml:space="preserve">2. 1. Pétursbréf 5:5 - Sömuleiðis, þér yngri, undirgefið öldungnum. Já, verið allir undirgefnir hver öðrum og íklæðist auðmýkt, því að Guð stendur gegn dramblátum og veitir auðmjúkum náð.</w:t>
      </w:r>
    </w:p>
    <w:p/>
    <w:p>
      <w:r xmlns:w="http://schemas.openxmlformats.org/wordprocessingml/2006/main">
        <w:t xml:space="preserve">Nehemíabók 9:11 Og þú deildir hafinu fyrir þeim, svo að þeir fóru um mitt hafið á þurru landi. og ofsækjendum þeirra kastaðir þú í djúpið, eins og steini í mikil vötn.</w:t>
      </w:r>
    </w:p>
    <w:p/>
    <w:p>
      <w:r xmlns:w="http://schemas.openxmlformats.org/wordprocessingml/2006/main">
        <w:t xml:space="preserve">Guð verndaði þjóð sína með því að kljúfa Rauðahafið og senda ofsækjendur þeirra í hafdjúpið.</w:t>
      </w:r>
    </w:p>
    <w:p/>
    <w:p>
      <w:r xmlns:w="http://schemas.openxmlformats.org/wordprocessingml/2006/main">
        <w:t xml:space="preserve">1. Trúfesti Guðs á erfiðleikatímum</w:t>
      </w:r>
    </w:p>
    <w:p/>
    <w:p>
      <w:r xmlns:w="http://schemas.openxmlformats.org/wordprocessingml/2006/main">
        <w:t xml:space="preserve">2. Kraftur endurlausnar Guðs</w:t>
      </w:r>
    </w:p>
    <w:p/>
    <w:p>
      <w:r xmlns:w="http://schemas.openxmlformats.org/wordprocessingml/2006/main">
        <w:t xml:space="preserve">1. Mósebók 14:15-31 - Rauðahafið klofnar</w:t>
      </w:r>
    </w:p>
    <w:p/>
    <w:p>
      <w:r xmlns:w="http://schemas.openxmlformats.org/wordprocessingml/2006/main">
        <w:t xml:space="preserve">2. Rómverjabréfið 8:31-39 - Vernd Guðs og kraftur í lífi okkar</w:t>
      </w:r>
    </w:p>
    <w:p/>
    <w:p>
      <w:r xmlns:w="http://schemas.openxmlformats.org/wordprocessingml/2006/main">
        <w:t xml:space="preserve">Nehemíabók 9:12 Og þú leiddir þá um daginn með skýjastólpa. og á nóttunni við eldstólpa, til að lýsa þeim veginn, sem þeir ættu að fara.</w:t>
      </w:r>
    </w:p>
    <w:p/>
    <w:p>
      <w:r xmlns:w="http://schemas.openxmlformats.org/wordprocessingml/2006/main">
        <w:t xml:space="preserve">Ísraelsmenn voru leiddir af Guði með skýstólpa og eldstólpa dag og nótt.</w:t>
      </w:r>
    </w:p>
    <w:p/>
    <w:p>
      <w:r xmlns:w="http://schemas.openxmlformats.org/wordprocessingml/2006/main">
        <w:t xml:space="preserve">1: Leiðsögn Guðs er alltaf til staðar, jafnvel á okkar dimmustu augnablikum.</w:t>
      </w:r>
    </w:p>
    <w:p/>
    <w:p>
      <w:r xmlns:w="http://schemas.openxmlformats.org/wordprocessingml/2006/main">
        <w:t xml:space="preserve">2: Það er huggun að vita að Guð er stöðugur félagi á ferð okkar.</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Nehemíabók 9:13 Og þú steigst niður á Sínaífjall og talaðir við þá af himni og gafst þeim rétta dóma og sönn lög, góð lög og boðorð.</w:t>
      </w:r>
    </w:p>
    <w:p/>
    <w:p>
      <w:r xmlns:w="http://schemas.openxmlformats.org/wordprocessingml/2006/main">
        <w:t xml:space="preserve">Guð kom niður á Sínaífjall og talaði til Ísraelsmanna af himni og gaf þeim réttlát lög og boðorð.</w:t>
      </w:r>
    </w:p>
    <w:p/>
    <w:p>
      <w:r xmlns:w="http://schemas.openxmlformats.org/wordprocessingml/2006/main">
        <w:t xml:space="preserve">1. Óbilandi leiðarvísir: Hvernig orð Guðs er okkar endanleg leiðsögn</w:t>
      </w:r>
    </w:p>
    <w:p/>
    <w:p>
      <w:r xmlns:w="http://schemas.openxmlformats.org/wordprocessingml/2006/main">
        <w:t xml:space="preserve">2. Hlustaðu á rödd Drottins: Að skilja kraft boðorða Guðs</w:t>
      </w:r>
    </w:p>
    <w:p/>
    <w:p>
      <w:r xmlns:w="http://schemas.openxmlformats.org/wordprocessingml/2006/main">
        <w:t xml:space="preserve">1. Mósebók 4:1-14 - Drottinn talaði öll þessi boðorð til fólksins frá Sínaífjalli</w:t>
      </w:r>
    </w:p>
    <w:p/>
    <w:p>
      <w:r xmlns:w="http://schemas.openxmlformats.org/wordprocessingml/2006/main">
        <w:t xml:space="preserve">2. Sálmur 119:105 - Orð þitt er lampi fóta minna og ljós á vegi mínum</w:t>
      </w:r>
    </w:p>
    <w:p/>
    <w:p>
      <w:r xmlns:w="http://schemas.openxmlformats.org/wordprocessingml/2006/main">
        <w:t xml:space="preserve">Nehemíabók 9:14 Og kunngjört þeim helgan hvíldardag þinn og bauð þeim fyrirmæli, lög og lög fyrir hönd Móse, þjóns þíns.</w:t>
      </w:r>
    </w:p>
    <w:p/>
    <w:p>
      <w:r xmlns:w="http://schemas.openxmlformats.org/wordprocessingml/2006/main">
        <w:t xml:space="preserve">Guð opinberaði mikilvægi hins heilaga hvíldardags og gaf Ísraelsmönnum fyrirmæli, lög og lög fyrir milligöngu Móse.</w:t>
      </w:r>
    </w:p>
    <w:p/>
    <w:p>
      <w:r xmlns:w="http://schemas.openxmlformats.org/wordprocessingml/2006/main">
        <w:t xml:space="preserve">1. Kraftur og vald orðs Guðs</w:t>
      </w:r>
    </w:p>
    <w:p/>
    <w:p>
      <w:r xmlns:w="http://schemas.openxmlformats.org/wordprocessingml/2006/main">
        <w:t xml:space="preserve">2. Að halda boðorð Guðs: Leiðin til sannrar blessunar</w:t>
      </w:r>
    </w:p>
    <w:p/>
    <w:p>
      <w:r xmlns:w="http://schemas.openxmlformats.org/wordprocessingml/2006/main">
        <w:t xml:space="preserve">1. Rómverjabréfið 3:20-22 - Því að af lögmálsverkum verður enginn maður réttlættur fyrir hans augum, því að fyrir lögmálið kemur þekking á synd. En nú hefur réttlæti Guðs verið opinberað án lögmálsins, þó að lögmálið og spámennirnir beri því vitni um réttlæti Guðs fyrir trú á Jesú Krist fyrir alla sem trúa.</w:t>
      </w:r>
    </w:p>
    <w:p/>
    <w:p>
      <w:r xmlns:w="http://schemas.openxmlformats.org/wordprocessingml/2006/main">
        <w:t xml:space="preserve">2. 2. Mósebók 20:8 – „Minnistu hvíldardagsins að halda hann heilagan.</w:t>
      </w:r>
    </w:p>
    <w:p/>
    <w:p>
      <w:r xmlns:w="http://schemas.openxmlformats.org/wordprocessingml/2006/main">
        <w:t xml:space="preserve">Nehemíabók 9:15 Og hann gaf þeim brauð af himni vegna hungurs þeirra og leiddi vatn handa þeim úr klettinum vegna þorsta þeirra, og lofaði þeim að fara inn til að taka landið til eignar, sem þú hafðir svarið að gefa þeim.</w:t>
      </w:r>
    </w:p>
    <w:p/>
    <w:p>
      <w:r xmlns:w="http://schemas.openxmlformats.org/wordprocessingml/2006/main">
        <w:t xml:space="preserve">Guð útvegaði Ísraelsmönnum manna og vatn og lofaði þeim Kanaanlandi.</w:t>
      </w:r>
    </w:p>
    <w:p/>
    <w:p>
      <w:r xmlns:w="http://schemas.openxmlformats.org/wordprocessingml/2006/main">
        <w:t xml:space="preserve">1. Trúfesti Guðs við að standa við loforð sín</w:t>
      </w:r>
    </w:p>
    <w:p/>
    <w:p>
      <w:r xmlns:w="http://schemas.openxmlformats.org/wordprocessingml/2006/main">
        <w:t xml:space="preserve">2. Kraftur Guðs til að mæta þörfum okkar</w:t>
      </w:r>
    </w:p>
    <w:p/>
    <w:p>
      <w:r xmlns:w="http://schemas.openxmlformats.org/wordprocessingml/2006/main">
        <w:t xml:space="preserve">1. Mósebók 16:4-15 - Manna frá himnum</w:t>
      </w:r>
    </w:p>
    <w:p/>
    <w:p>
      <w:r xmlns:w="http://schemas.openxmlformats.org/wordprocessingml/2006/main">
        <w:t xml:space="preserve">2. 4. Mósebók 20:11 - Vatn úr klettinum</w:t>
      </w:r>
    </w:p>
    <w:p/>
    <w:p>
      <w:r xmlns:w="http://schemas.openxmlformats.org/wordprocessingml/2006/main">
        <w:t xml:space="preserve">Nehemíabók 9:16 En þeir og feður vorir sýndu hroka og hertu háls sinn og hlýddu ekki boðorðum þínum.</w:t>
      </w:r>
    </w:p>
    <w:p/>
    <w:p>
      <w:r xmlns:w="http://schemas.openxmlformats.org/wordprocessingml/2006/main">
        <w:t xml:space="preserve">Fólkið og feður þeirra neituðu að hlýða boðum Guðs og sýndu stolt í staðinn.</w:t>
      </w:r>
    </w:p>
    <w:p/>
    <w:p>
      <w:r xmlns:w="http://schemas.openxmlformats.org/wordprocessingml/2006/main">
        <w:t xml:space="preserve">1. Boðorð Guðs eru ekki valkvæð</w:t>
      </w:r>
    </w:p>
    <w:p/>
    <w:p>
      <w:r xmlns:w="http://schemas.openxmlformats.org/wordprocessingml/2006/main">
        <w:t xml:space="preserve">2. Hættan á hroka</w:t>
      </w:r>
    </w:p>
    <w:p/>
    <w:p>
      <w:r xmlns:w="http://schemas.openxmlformats.org/wordprocessingml/2006/main">
        <w:t xml:space="preserve">1. 1. Jóhannesarbréf 2:3-6 - Og hér með vitum vér, að vér þekkjum hann, ef vér höldum boðorð hans. Sá sem segir: Ég þekki hann og heldur ekki boðorð hans, er lygari og sannleikurinn er ekki í honum. En hver sem varðveitir orð hans, í honum er sannarlega kærleikur Guðs fullkominn. Með því vitum vér, að vér erum í honum. Sá sem segist vera í honum, á og sjálfur að ganga þannig, eins og hann gekk.</w:t>
      </w:r>
    </w:p>
    <w:p/>
    <w:p>
      <w:r xmlns:w="http://schemas.openxmlformats.org/wordprocessingml/2006/main">
        <w:t xml:space="preserve">2. Orðskviðirnir 16:18 - Dramb gengur á undan tortímingu og hrokafullur andi fyrir fall.</w:t>
      </w:r>
    </w:p>
    <w:p/>
    <w:p>
      <w:r xmlns:w="http://schemas.openxmlformats.org/wordprocessingml/2006/main">
        <w:t xml:space="preserve">Nehemíabók 9:17 Og neitaði að hlýða og minntist ekki dásemda þinna, sem þú gjörðir meðal þeirra. en hertu háls þeirra og setti í uppreisn þeirra herforingja til að snúa aftur til ánauðar þeirra, en þú ert Guð reiðubúinn til að fyrirgefa, náðugur og miskunnsamur, seinn til reiði og mikilli gæsku og yfirgaf þá ekki.</w:t>
      </w:r>
    </w:p>
    <w:p/>
    <w:p>
      <w:r xmlns:w="http://schemas.openxmlformats.org/wordprocessingml/2006/main">
        <w:t xml:space="preserve">Þrátt fyrir að hafa upplifað undur Guðs, herti fólkið hálsinn og gerði uppreisn gegn honum og kaus að snúa aftur í ánauð. Hins vegar er Guð reiðubúinn að fyrirgefa þeim, hann er náðugur og miskunnsamur, seinn til reiði og mikill gæsku.</w:t>
      </w:r>
    </w:p>
    <w:p/>
    <w:p>
      <w:r xmlns:w="http://schemas.openxmlformats.org/wordprocessingml/2006/main">
        <w:t xml:space="preserve">1. Miskunn Guðs og þolinmæði: Sagan af Nehemía 9:17</w:t>
      </w:r>
    </w:p>
    <w:p/>
    <w:p>
      <w:r xmlns:w="http://schemas.openxmlformats.org/wordprocessingml/2006/main">
        <w:t xml:space="preserve">2. Kraftur fyrirgefningar: Lexía úr Nehemía 9:17</w:t>
      </w:r>
    </w:p>
    <w:p/>
    <w:p>
      <w:r xmlns:w="http://schemas.openxmlformats.org/wordprocessingml/2006/main">
        <w:t xml:space="preserve">1. Mósebók 34:6-7 – „Og Drottinn gekk fram fyrir hann og kallaði: Drottinn, Drottinn, miskunnsamur og náðugur Guð, seinn til reiði og auðugur af miskunnsemi og trúmennsku, sem varðveitir miskunn til þúsunda, fyrirgefandi. misgjörð og afbrot og synd.</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Nehemíabók 9:18 Já, þegar þeir höfðu gjört handa þeim steyptan kálf og sögðu: "Þessi er Guð þinn, sem leiddi þig út af Egyptalandi og hafði framið miklar ögrun.</w:t>
      </w:r>
    </w:p>
    <w:p/>
    <w:p>
      <w:r xmlns:w="http://schemas.openxmlformats.org/wordprocessingml/2006/main">
        <w:t xml:space="preserve">Ísraelsmenn höfðu búið til bráðinn kálf og sagt að það væri guðinn sem leiddi þá upp frá Egyptalandi, þrátt fyrir öll merki sem Guð hafði gefið þeim til að sýna mátt sinn og mikilleika.</w:t>
      </w:r>
    </w:p>
    <w:p/>
    <w:p>
      <w:r xmlns:w="http://schemas.openxmlformats.org/wordprocessingml/2006/main">
        <w:t xml:space="preserve">1. Við verðum að gæta þess að taka ekki gæsku Guðs og mátt sem sjálfsögðum hlut og muna þess í stað hvernig hann hefur blessað okkur og sýnt okkur mikilleika sinn.</w:t>
      </w:r>
    </w:p>
    <w:p/>
    <w:p>
      <w:r xmlns:w="http://schemas.openxmlformats.org/wordprocessingml/2006/main">
        <w:t xml:space="preserve">2. Við ættum að vera Guði þakklát fyrir ást hans og miskunn og leitast við að lifa lífi okkar á þann hátt sem heiðrar hann og heiðrar.</w:t>
      </w:r>
    </w:p>
    <w:p/>
    <w:p>
      <w:r xmlns:w="http://schemas.openxmlformats.org/wordprocessingml/2006/main">
        <w:t xml:space="preserve">1. Mósebók 20:2-3 - Ég er Drottinn Guð þinn, sem leiddi þig út af Egyptalandi, út úr þrælahúsinu. Þú skalt ekki hafa aðra guði en mér.</w:t>
      </w:r>
    </w:p>
    <w:p/>
    <w:p>
      <w:r xmlns:w="http://schemas.openxmlformats.org/wordprocessingml/2006/main">
        <w:t xml:space="preserve">2. Mósebók 6:12-13 - Varist þá að þú gleymir ekki Drottni, sem leiddi þig út af Egyptalandi, út úr þrælahúsinu. Þú skalt óttast Drottin Guð þinn og þjóna honum.</w:t>
      </w:r>
    </w:p>
    <w:p/>
    <w:p>
      <w:r xmlns:w="http://schemas.openxmlformats.org/wordprocessingml/2006/main">
        <w:t xml:space="preserve">Nehemíabók 9:19 En þú yfirgafst þá ekki í miklu miskunn þinni í eyðimörkinni. hvorki eldstólpinn á nóttunni, til að lýsa þeim og leiðina, sem þeir ættu að fara.</w:t>
      </w:r>
    </w:p>
    <w:p/>
    <w:p>
      <w:r xmlns:w="http://schemas.openxmlformats.org/wordprocessingml/2006/main">
        <w:t xml:space="preserve">Miskunn Guðs var mikil í eyðimörkinni þegar hann leiddi Ísraelsmenn með skýstólpa á daginn og eldstólpa á nóttunni.</w:t>
      </w:r>
    </w:p>
    <w:p/>
    <w:p>
      <w:r xmlns:w="http://schemas.openxmlformats.org/wordprocessingml/2006/main">
        <w:t xml:space="preserve">1. Leiðsögn Guðs er stöðug</w:t>
      </w:r>
    </w:p>
    <w:p/>
    <w:p>
      <w:r xmlns:w="http://schemas.openxmlformats.org/wordprocessingml/2006/main">
        <w:t xml:space="preserve">2. Miskunn Guðs er óbilandi</w:t>
      </w:r>
    </w:p>
    <w:p/>
    <w:p>
      <w:r xmlns:w="http://schemas.openxmlformats.org/wordprocessingml/2006/main">
        <w:t xml:space="preserve">1. Mósebók 13:21-22 - Drottinn gekk á undan þeim í skýstólpa á daginn til að leiðbeina þeim á leiðinni og í eldstólpa á nóttunni til að lýsa þeim, svo að þeir gætu ferðast dag og nótt .</w:t>
      </w:r>
    </w:p>
    <w:p/>
    <w:p>
      <w:r xmlns:w="http://schemas.openxmlformats.org/wordprocessingml/2006/main">
        <w:t xml:space="preserve">2. Sálmur 78:14 - Á daginn leiddi hann þá með skýi og alla nóttina með logandi ljósi.</w:t>
      </w:r>
    </w:p>
    <w:p/>
    <w:p>
      <w:r xmlns:w="http://schemas.openxmlformats.org/wordprocessingml/2006/main">
        <w:t xml:space="preserve">Nehemíabók 9:20 Og þú gafst þinn góða anda til að fræða þá, og þú heldur ekki manna þínu frá munni þeirra og gafst þeim vatn vegna þorsta þeirra.</w:t>
      </w:r>
    </w:p>
    <w:p/>
    <w:p>
      <w:r xmlns:w="http://schemas.openxmlformats.org/wordprocessingml/2006/main">
        <w:t xml:space="preserve">Þú hefur veitt fólki þínu andlega leiðsögn og líkamlega næringu.</w:t>
      </w:r>
    </w:p>
    <w:p/>
    <w:p>
      <w:r xmlns:w="http://schemas.openxmlformats.org/wordprocessingml/2006/main">
        <w:t xml:space="preserve">1: Úthlutun Guðs er yfirgripsmikil og alltaf til staðar.</w:t>
      </w:r>
    </w:p>
    <w:p/>
    <w:p>
      <w:r xmlns:w="http://schemas.openxmlformats.org/wordprocessingml/2006/main">
        <w:t xml:space="preserve">2: Við verðum að vera þakklát fyrir allt sem Guð gefur.</w:t>
      </w:r>
    </w:p>
    <w:p/>
    <w:p>
      <w:r xmlns:w="http://schemas.openxmlformats.org/wordprocessingml/2006/main">
        <w:t xml:space="preserve">1: Sálmur 103:2-4 Lofið Drottin, sál mín, og gleym ekki öllum velgjörðum hans, sem fyrirgefur allar misgjörðir þínar. sem læknar allar sjúkdómar þínar; Hver leysir líf þitt frá glötun; sem krýnir þig miskunnsemi og miskunnsemi.</w:t>
      </w:r>
    </w:p>
    <w:p/>
    <w:p>
      <w:r xmlns:w="http://schemas.openxmlformats.org/wordprocessingml/2006/main">
        <w:t xml:space="preserve">2: Jakobsbréfið 1:17 Sérhver góð gjöf og sérhver fullkomin gjöf er að ofan og kemur niður frá föður ljósanna, hjá honum er engin breytileiki né skuggi umsnúninga.</w:t>
      </w:r>
    </w:p>
    <w:p/>
    <w:p>
      <w:r xmlns:w="http://schemas.openxmlformats.org/wordprocessingml/2006/main">
        <w:t xml:space="preserve">Nehemíabók 9:21 Já, fjörutíu ár hélt þú þeim uppi í eyðimörkinni, svo að þá skorti ekkert. föt þeirra urðu ekki gömul, og fætur þeirra þrútnuðu ekki.</w:t>
      </w:r>
    </w:p>
    <w:p/>
    <w:p>
      <w:r xmlns:w="http://schemas.openxmlformats.org/wordprocessingml/2006/main">
        <w:t xml:space="preserve">Guð studdi Ísraelsmenn í 40 ár í eyðimörkinni og sá fyrir öllum þörfum þeirra.</w:t>
      </w:r>
    </w:p>
    <w:p/>
    <w:p>
      <w:r xmlns:w="http://schemas.openxmlformats.org/wordprocessingml/2006/main">
        <w:t xml:space="preserve">1. Trúfesti Guðs við að sjá fyrir þörfum okkar</w:t>
      </w:r>
    </w:p>
    <w:p/>
    <w:p>
      <w:r xmlns:w="http://schemas.openxmlformats.org/wordprocessingml/2006/main">
        <w:t xml:space="preserve">2. Rækta lífsstíl þakklætis og trausts á Guð</w:t>
      </w:r>
    </w:p>
    <w:p/>
    <w:p>
      <w:r xmlns:w="http://schemas.openxmlformats.org/wordprocessingml/2006/main">
        <w:t xml:space="preserve">1. 5. Mósebók 8:3 - „Og hann auðmýkti þig og lét þig hungra og gæddu þér manna, sem þú þekktir ekki og feður þínir vissu ekki, til þess að láta þig vita, að maðurinn lifir ekki eingöngu á brauði. , en af hverju orði, sem fram gengur af munni Drottins, lifir maðurinn.</w:t>
      </w:r>
    </w:p>
    <w:p/>
    <w:p>
      <w:r xmlns:w="http://schemas.openxmlformats.org/wordprocessingml/2006/main">
        <w:t xml:space="preserve">2. Sálmur 145:15-16 - "Augu allra bíða á þig, og þú gefur þeim mat þeirra á réttum tíma. Þú lýkur upp hönd þína og seðjar þrá allra dýra."</w:t>
      </w:r>
    </w:p>
    <w:p/>
    <w:p>
      <w:r xmlns:w="http://schemas.openxmlformats.org/wordprocessingml/2006/main">
        <w:t xml:space="preserve">Nehemíabók 9:22 Og þú gafst þeim konungsríki og þjóðir og deildir þeim í horn, svo þeir tóku land Síhons til eignar, land Hesbon konungs og land Ógs, konungs í Basan.</w:t>
      </w:r>
    </w:p>
    <w:p/>
    <w:p>
      <w:r xmlns:w="http://schemas.openxmlformats.org/wordprocessingml/2006/main">
        <w:t xml:space="preserve">Guð gaf Ísraelsmönnum konungsríki og þjóðir og skipti þeim í horn og gaf þeim landið Síhon, Hesbon og Basan.</w:t>
      </w:r>
    </w:p>
    <w:p/>
    <w:p>
      <w:r xmlns:w="http://schemas.openxmlformats.org/wordprocessingml/2006/main">
        <w:t xml:space="preserve">1. Trúfesti Drottins við að sjá fyrir þörfum okkar</w:t>
      </w:r>
    </w:p>
    <w:p/>
    <w:p>
      <w:r xmlns:w="http://schemas.openxmlformats.org/wordprocessingml/2006/main">
        <w:t xml:space="preserve">2. Blessun hlýðni við orð Guðs</w:t>
      </w:r>
    </w:p>
    <w:p/>
    <w:p>
      <w:r xmlns:w="http://schemas.openxmlformats.org/wordprocessingml/2006/main">
        <w:t xml:space="preserve">1. Mósebók 1:8 - "Sjá, ég hef lagt landið fyrir yður. Farið inn og takið til eignar landið, sem Drottinn sór feðrum yðar, Abraham, Ísak og Jakob, að gefa þeim og niðjum þeirra eftir þá. "</w:t>
      </w:r>
    </w:p>
    <w:p/>
    <w:p>
      <w:r xmlns:w="http://schemas.openxmlformats.org/wordprocessingml/2006/main">
        <w:t xml:space="preserve">2. Sálmur 37:3 - "Treystu Drottni og gjör gott, svo munt þú búa í landinu, og sannarlega munt þú metast."</w:t>
      </w:r>
    </w:p>
    <w:p/>
    <w:p>
      <w:r xmlns:w="http://schemas.openxmlformats.org/wordprocessingml/2006/main">
        <w:t xml:space="preserve">Nehemíabók 9:23 Og börn þeirra fjölguðust eins og stjörnur himinsins og leiddir þá inn í landið, sem þú hafðir heitið feðrum þeirra, að þeir skyldu fara inn til að taka það til eignar.</w:t>
      </w:r>
    </w:p>
    <w:p/>
    <w:p>
      <w:r xmlns:w="http://schemas.openxmlformats.org/wordprocessingml/2006/main">
        <w:t xml:space="preserve">Guð fjölgaði Ísraelsmönnum og leiddi þá inn í landið sem hann hafði heitið feðrum þeirra.</w:t>
      </w:r>
    </w:p>
    <w:p/>
    <w:p>
      <w:r xmlns:w="http://schemas.openxmlformats.org/wordprocessingml/2006/main">
        <w:t xml:space="preserve">1. Trúfesti Guðs: fagna loforðs-eðli Guðs</w:t>
      </w:r>
    </w:p>
    <w:p/>
    <w:p>
      <w:r xmlns:w="http://schemas.openxmlformats.org/wordprocessingml/2006/main">
        <w:t xml:space="preserve">2. Blessanir hlýðninnar: Upplifðu ávinninginn af trúrri hlýðni</w:t>
      </w:r>
    </w:p>
    <w:p/>
    <w:p>
      <w:r xmlns:w="http://schemas.openxmlformats.org/wordprocessingml/2006/main">
        <w:t xml:space="preserve">1. Mósebók 1:8-9 - Sjá, ég hef lagt landið fyrir yður. Farið og takið landið til eignar, sem Drottinn sór feðrum yðar, Abraham, Ísak og Jakob, að gefa þeim og niðjum þeirra eftir þá. .</w:t>
      </w:r>
    </w:p>
    <w:p/>
    <w:p>
      <w:r xmlns:w="http://schemas.openxmlformats.org/wordprocessingml/2006/main">
        <w:t xml:space="preserve">2. 1. Mósebók 15:5 - Og hann leiddi hann út og sagði: Horfðu til himins og segðu stjörnunum, hvort þú getir talið þær.</w:t>
      </w:r>
    </w:p>
    <w:p/>
    <w:p>
      <w:r xmlns:w="http://schemas.openxmlformats.org/wordprocessingml/2006/main">
        <w:t xml:space="preserve">Nehemíabók 9:24 Þá fóru börnin inn og tóku landið til eignar, og þú lagðir undir þá íbúa landsins, Kanaaníta, og gafst þeim í þeirra hendur, konunga þeirra og fólkið í landinu, svo að þeir gætu gjört það. með þeim eins og þeir vildu.</w:t>
      </w:r>
    </w:p>
    <w:p/>
    <w:p>
      <w:r xmlns:w="http://schemas.openxmlformats.org/wordprocessingml/2006/main">
        <w:t xml:space="preserve">Guð gaf Ísraelsmönnum Kanaanland og fólkið sem þar bjó og leyfði þeim að gera við þá eins og þeir vildu.</w:t>
      </w:r>
    </w:p>
    <w:p/>
    <w:p>
      <w:r xmlns:w="http://schemas.openxmlformats.org/wordprocessingml/2006/main">
        <w:t xml:space="preserve">1: Trúfesti Guðs við að uppfylla loforð sín við fólk sitt.</w:t>
      </w:r>
    </w:p>
    <w:p/>
    <w:p>
      <w:r xmlns:w="http://schemas.openxmlformats.org/wordprocessingml/2006/main">
        <w:t xml:space="preserve">2: Að gera vilja Guðs við allar aðstæður þrátt fyrir erfiðleikana.</w:t>
      </w:r>
    </w:p>
    <w:p/>
    <w:p>
      <w:r xmlns:w="http://schemas.openxmlformats.org/wordprocessingml/2006/main">
        <w:t xml:space="preserve">1: Jósúabók 24:13-15 "Ég gaf þér land, sem þú hafðir ekki unnið á, og borgir, sem þú hafðir ekki byggt, og þú býrð í þeim. Þú etur ávöxt víngarða og olíugarða, sem þú hefur ekki gróðursett. Óttist því Drottin og þjónið honum í einlægni og trúfesti.Fjarlægið guðunum, sem feður yðar þjónuðu hinumegin Fljóts og í Egyptalandi, og þjónið Drottni.</w:t>
      </w:r>
    </w:p>
    <w:p/>
    <w:p>
      <w:r xmlns:w="http://schemas.openxmlformats.org/wordprocessingml/2006/main">
        <w:t xml:space="preserve">2: Jesaja 43:20-21 „Veidýrin munu heiðra mig, sjakalana og strútana, því að ég gef vatn í eyðimörkinni, ár í eyðimörkinni, til að drekka útvalinn lýð minn, lýðinn sem ég skapaði mér. til þess að þeir kunni lof mitt."</w:t>
      </w:r>
    </w:p>
    <w:p/>
    <w:p>
      <w:r xmlns:w="http://schemas.openxmlformats.org/wordprocessingml/2006/main">
        <w:t xml:space="preserve">Nehemíabók 9:25 Og þeir tóku sterkar borgir og feitt land og eignuðust hús full af alls kyns vörum, grafna brunna, víngarða, olíugarða og ávaxtatré í gnægð. og glöddu sig yfir miklu gæsku þinni.</w:t>
      </w:r>
    </w:p>
    <w:p/>
    <w:p>
      <w:r xmlns:w="http://schemas.openxmlformats.org/wordprocessingml/2006/main">
        <w:t xml:space="preserve">Ísraelsmenn tóku sterkar borgir og feitt land og fylltu hús sín öllu góðu. Þeir borðuðu, urðu saddir, urðu feitir og höfðu yndi af mikilli gæsku Guðs.</w:t>
      </w:r>
    </w:p>
    <w:p/>
    <w:p>
      <w:r xmlns:w="http://schemas.openxmlformats.org/wordprocessingml/2006/main">
        <w:t xml:space="preserve">1. Blessanir hlýðninnar: Hvernig velþóknun Guðs umbunar trúfesti</w:t>
      </w:r>
    </w:p>
    <w:p/>
    <w:p>
      <w:r xmlns:w="http://schemas.openxmlformats.org/wordprocessingml/2006/main">
        <w:t xml:space="preserve">2. Mikið af gæsku Guðs: Hvernig við getum glaðst yfir veitingu hans</w:t>
      </w:r>
    </w:p>
    <w:p/>
    <w:p>
      <w:r xmlns:w="http://schemas.openxmlformats.org/wordprocessingml/2006/main">
        <w:t xml:space="preserve">1. Mósebók 6:10-12 - „Og það mun vera, þegar Drottinn Guð þinn hefur leitt þig inn í landið, sem hann sór feðrum þínum, Abraham, Ísak og Jakob, að gefa þér mikið og gott. borgir, sem þú byggðir ekki, og hús full af öllu góðu, sem þú fylltir ekki, og brunna grafnir, sem þú hefur ekki grafið, víngarða og olíutré, sem þú hefur ekki gróðursett, þegar þú hefur etið og verður saddur, þá varist að þú gleymir ekki Drottni, sem leiddi þig út af Egyptalandi, úr þrælahúsinu."</w:t>
      </w:r>
    </w:p>
    <w:p/>
    <w:p>
      <w:r xmlns:w="http://schemas.openxmlformats.org/wordprocessingml/2006/main">
        <w:t xml:space="preserve">2. Jakobsbréfið 1:17 - "Sérhver góð gjöf og sérhver fullkomin gjöf er að ofan og kemur niður frá föður ljósanna, hjá hverjum er engin breytileiki né skuggi umsnúninga."</w:t>
      </w:r>
    </w:p>
    <w:p/>
    <w:p>
      <w:r xmlns:w="http://schemas.openxmlformats.org/wordprocessingml/2006/main">
        <w:t xml:space="preserve">Nehemíabók 9:26 Samt voru þeir óhlýðnir og gerðu uppreisn gegn þér og vörpuðu lögmáli þínu á bak sér og drápu spámenn þína, sem báru vitni gegn þeim til að snúa þeim til þín, og þeir unnu miklar ögrun.</w:t>
      </w:r>
    </w:p>
    <w:p/>
    <w:p>
      <w:r xmlns:w="http://schemas.openxmlformats.org/wordprocessingml/2006/main">
        <w:t xml:space="preserve">Ísraelsmenn óhlýðnuðust Guði, höfnuðu lögmáli hans og drápu spámenn hans sem vöruðu þá við að snúa aftur til hans.</w:t>
      </w:r>
    </w:p>
    <w:p/>
    <w:p>
      <w:r xmlns:w="http://schemas.openxmlformats.org/wordprocessingml/2006/main">
        <w:t xml:space="preserve">1. Mikilvægi þess að hlýða Guði</w:t>
      </w:r>
    </w:p>
    <w:p/>
    <w:p>
      <w:r xmlns:w="http://schemas.openxmlformats.org/wordprocessingml/2006/main">
        <w:t xml:space="preserve">2. Afleiðingar óhlýðni</w:t>
      </w:r>
    </w:p>
    <w:p/>
    <w:p>
      <w:r xmlns:w="http://schemas.openxmlformats.org/wordprocessingml/2006/main">
        <w:t xml:space="preserve">1. Jóhannesarguðspjall 14:15 - Ef þér elskið mig, munuð þér halda boðorð mín.</w:t>
      </w:r>
    </w:p>
    <w:p/>
    <w:p>
      <w:r xmlns:w="http://schemas.openxmlformats.org/wordprocessingml/2006/main">
        <w:t xml:space="preserve">2. Hebreabréfið 10:26-27 - Því að ef við höldum áfram að syndga af ásettu ráði eftir að hafa hlotið þekkingu á sannleikanum, þá er ekki lengur eftir fórn fyrir syndirnar, heldur ógurleg eftirvænting dóms og heift elds sem eyðir andstæðingunum. .</w:t>
      </w:r>
    </w:p>
    <w:p/>
    <w:p>
      <w:r xmlns:w="http://schemas.openxmlformats.org/wordprocessingml/2006/main">
        <w:t xml:space="preserve">Nehemíabók 9:27 Fyrir því gafst þú þá í hendur óvinum þeirra, sem hneyksluðu þá, og á neyðartíma þeirra, er þeir hrópuðu til þín, heyrði þú þá af himni. og eftir þinni margvíslegu miskunn gaf þú þeim frelsara, sem frelsuðu þá úr hendi óvina þeirra.</w:t>
      </w:r>
    </w:p>
    <w:p/>
    <w:p>
      <w:r xmlns:w="http://schemas.openxmlformats.org/wordprocessingml/2006/main">
        <w:t xml:space="preserve">Guð heyrði hróp þjóðar sinnar og gaf þeim af miskunn sinni frelsara til að bjarga þeim frá óvinum þeirra.</w:t>
      </w:r>
    </w:p>
    <w:p/>
    <w:p>
      <w:r xmlns:w="http://schemas.openxmlformats.org/wordprocessingml/2006/main">
        <w:t xml:space="preserve">1. Miskunn Guðs er varanleg</w:t>
      </w:r>
    </w:p>
    <w:p/>
    <w:p>
      <w:r xmlns:w="http://schemas.openxmlformats.org/wordprocessingml/2006/main">
        <w:t xml:space="preserve">2. Hjálpræði okkar er að finna í Drottni</w:t>
      </w:r>
    </w:p>
    <w:p/>
    <w:p>
      <w:r xmlns:w="http://schemas.openxmlformats.org/wordprocessingml/2006/main">
        <w:t xml:space="preserve">1. Sálmur 34:17-19 - Þegar hinir réttlátu hrópa á hjálp, heyrir Drottinn og frelsar þá úr öllum neyð þeirra.</w:t>
      </w:r>
    </w:p>
    <w:p/>
    <w:p>
      <w:r xmlns:w="http://schemas.openxmlformats.org/wordprocessingml/2006/main">
        <w:t xml:space="preserve">2. Harmljóðin 3:22-23 - Miskunnsemi Drottins hættir aldrei; miskunn hans tekur aldrei enda; þeir eru nýir á hverjum morgni; mikil er trúfesti þín.</w:t>
      </w:r>
    </w:p>
    <w:p/>
    <w:p>
      <w:r xmlns:w="http://schemas.openxmlformats.org/wordprocessingml/2006/main">
        <w:t xml:space="preserve">Nehemíabók 9:28 En eftir að þeir höfðu fengið hvíld, gjörðu þeir aftur illt frammi fyrir þér. Fyrir því lést þú þá í höndum óvina þeirra, svo að þeir drottnuðu yfir þeim. En þegar þeir sneru aftur og hrópuðu til þín, heyrði þú þá. af himnum; og margsinnis frelsaðir þú þá eftir miskunn þinni.</w:t>
      </w:r>
    </w:p>
    <w:p/>
    <w:p>
      <w:r xmlns:w="http://schemas.openxmlformats.org/wordprocessingml/2006/main">
        <w:t xml:space="preserve">Þrátt fyrir miskunn Guðs og frelsun, sneru Ísraelsmenn oft aftur til syndugu hátta sinna.</w:t>
      </w:r>
    </w:p>
    <w:p/>
    <w:p>
      <w:r xmlns:w="http://schemas.openxmlformats.org/wordprocessingml/2006/main">
        <w:t xml:space="preserve">1. "Miskunn Guðs og fyrirgefning"</w:t>
      </w:r>
    </w:p>
    <w:p/>
    <w:p>
      <w:r xmlns:w="http://schemas.openxmlformats.org/wordprocessingml/2006/main">
        <w:t xml:space="preserve">2. "Hættan á að snúa aftur til syndar"</w:t>
      </w:r>
    </w:p>
    <w:p/>
    <w:p>
      <w:r xmlns:w="http://schemas.openxmlformats.org/wordprocessingml/2006/main">
        <w:t xml:space="preserve">1. Harmljóðin 3:22-23 - "Kærleikur Drottins lýkur aldrei, miskunn hans endar aldrei, hún er ný á hverjum morgni, mikil er trúfesti þín."</w:t>
      </w:r>
    </w:p>
    <w:p/>
    <w:p>
      <w:r xmlns:w="http://schemas.openxmlformats.org/wordprocessingml/2006/main">
        <w:t xml:space="preserve">2. 1. Jóh. 1:9 - "Ef vér játum syndir vorar, þá er hann trúr og réttlátur, svo að hann fyrirgefur oss syndirnar og hreinsar oss af öllu ranglæti."</w:t>
      </w:r>
    </w:p>
    <w:p/>
    <w:p>
      <w:r xmlns:w="http://schemas.openxmlformats.org/wordprocessingml/2006/main">
        <w:t xml:space="preserve">Nehemíabók 9:29 Og bar vitni gegn þeim, til þess að þú mættir leiða þá aftur til lögmáls þíns. Samt sýndu þeir hroka og hlýddu ekki boðorðum þínum, heldur syndguðu gegn ákvæðum þínum. ) ok drógu öxlina til baka, og hertu háls þeirra, og heyrðu ekki.</w:t>
      </w:r>
    </w:p>
    <w:p/>
    <w:p>
      <w:r xmlns:w="http://schemas.openxmlformats.org/wordprocessingml/2006/main">
        <w:t xml:space="preserve">Þrátt fyrir viðvaranir frá Guði, neitaði Ísraelsmenn að hlusta og kaus þess í stað að syndga gegn boðum Guðs og herða hjörtu sín gagnvart honum.</w:t>
      </w:r>
    </w:p>
    <w:p/>
    <w:p>
      <w:r xmlns:w="http://schemas.openxmlformats.org/wordprocessingml/2006/main">
        <w:t xml:space="preserve">1. Hættan við að neita að hlusta á Guð</w:t>
      </w:r>
    </w:p>
    <w:p/>
    <w:p>
      <w:r xmlns:w="http://schemas.openxmlformats.org/wordprocessingml/2006/main">
        <w:t xml:space="preserve">2. Að hlýða boðorðum Guðs - Lykillinn að lífinu</w:t>
      </w:r>
    </w:p>
    <w:p/>
    <w:p>
      <w:r xmlns:w="http://schemas.openxmlformats.org/wordprocessingml/2006/main">
        <w:t xml:space="preserve">1. Mósebók 30:19-20 - "Ég kalla himin og jörð til vitnis gegn þér í dag, að ég hef lagt fyrir þig líf og dauða, blessun og bölvun. Veldu því lífið, svo að þú og afkomendur þínir megið lifa, 20 elskaðu Drottinn Guð þinn, hlýðið rödd hans og haldið fast við hann, því að hann er líf þitt og lengd dagar."</w:t>
      </w:r>
    </w:p>
    <w:p/>
    <w:p>
      <w:r xmlns:w="http://schemas.openxmlformats.org/wordprocessingml/2006/main">
        <w:t xml:space="preserve">2. Jesaja 30:15 - "Því að svo sagði Drottinn Guð, hinn heilagi Ísraels: Í endurkomu og hvíld muntu hólpinn verða, í kyrrð og trausti mun styrkur þinn vera.</w:t>
      </w:r>
    </w:p>
    <w:p/>
    <w:p>
      <w:r xmlns:w="http://schemas.openxmlformats.org/wordprocessingml/2006/main">
        <w:t xml:space="preserve">Nehemíabók 9:30 En mörg ár leyfðir þú þeim og vitnaði gegn þeim með anda þínum í spámönnum þínum, en þeir vildu ekki hlusta.</w:t>
      </w:r>
    </w:p>
    <w:p/>
    <w:p>
      <w:r xmlns:w="http://schemas.openxmlformats.org/wordprocessingml/2006/main">
        <w:t xml:space="preserve">Þrátt fyrir tilraunir Guðs til að vara Ísraelsmenn við afleiðingum misgjörða þeirra hlustuðu þeir ekki og voru að lokum afhentir erlendum þjóðum.</w:t>
      </w:r>
    </w:p>
    <w:p/>
    <w:p>
      <w:r xmlns:w="http://schemas.openxmlformats.org/wordprocessingml/2006/main">
        <w:t xml:space="preserve">1. Við verðum að hlusta á viðvaranir Guðs og hlýða ráðum hans til að forðast svipaðar afleiðingar</w:t>
      </w:r>
    </w:p>
    <w:p/>
    <w:p>
      <w:r xmlns:w="http://schemas.openxmlformats.org/wordprocessingml/2006/main">
        <w:t xml:space="preserve">2. Við ættum að treysta á Guð til að leiða okkur í gegnum erfiða tíma, í stað þess að treysta eingöngu á okkar eigin skilning</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Nehemíabók 9:31 En vegna þinnar miklu miskunnar eyddir þú þeim ekki með öllu og yfirgafst þá ekki. því að þú ert náðugur og miskunnsamur Guð.</w:t>
      </w:r>
    </w:p>
    <w:p/>
    <w:p>
      <w:r xmlns:w="http://schemas.openxmlformats.org/wordprocessingml/2006/main">
        <w:t xml:space="preserve">Þrátt fyrir óhlýðni fólksins sýndi Guð þeim miskunn og eyddi því ekki með öllu.</w:t>
      </w:r>
    </w:p>
    <w:p/>
    <w:p>
      <w:r xmlns:w="http://schemas.openxmlformats.org/wordprocessingml/2006/main">
        <w:t xml:space="preserve">1. Miskunn Guðs varir að eilífu</w:t>
      </w:r>
    </w:p>
    <w:p/>
    <w:p>
      <w:r xmlns:w="http://schemas.openxmlformats.org/wordprocessingml/2006/main">
        <w:t xml:space="preserve">2. Kraftur náðar Guðs</w:t>
      </w:r>
    </w:p>
    <w:p/>
    <w:p>
      <w:r xmlns:w="http://schemas.openxmlformats.org/wordprocessingml/2006/main">
        <w:t xml:space="preserve">1. Harmljóðin 3:22-24 - "Kærleikur Drottins lýkur aldrei, miskunnsemi hans tekur ekki enda, hún er ný á hverjum morgni, mikil er trúfesti þín."</w:t>
      </w:r>
    </w:p>
    <w:p/>
    <w:p>
      <w:r xmlns:w="http://schemas.openxmlformats.org/wordprocessingml/2006/main">
        <w:t xml:space="preserve">2. Rómverjabréfið 5:20-21 - „Nú kom lögmálið til að auka sektina, en þar sem syndin jókst, varð náðin enn meiri, til þess að eins og syndin ríkti í dauðanum, gæti náðin ríkt fyrir réttlæti, sem leiddi til eilífs lífs. fyrir Jesú Krist, Drottin vorn."</w:t>
      </w:r>
    </w:p>
    <w:p/>
    <w:p>
      <w:r xmlns:w="http://schemas.openxmlformats.org/wordprocessingml/2006/main">
        <w:t xml:space="preserve">Nehemíabók 9:32 En nú, Guð vor, hinn mikli, voldugi og ógnvekjandi Guð, sem heldur sáttmálann og miskunnina, lát ekki öll sú ógæfa vera lítil fyrir þér, sem yfir oss hefur komið, yfir konunga vora, yfir höfðingja vora. , og yfir presta vora og spámenn vora og feður vora og allt fólk þitt, frá dögum Assýríukonunga til þessa dags.</w:t>
      </w:r>
    </w:p>
    <w:p/>
    <w:p>
      <w:r xmlns:w="http://schemas.openxmlformats.org/wordprocessingml/2006/main">
        <w:t xml:space="preserve">Ísraelsmenn biðja Guð að taka eftir þeim vandræðum sem hafa komið yfir þá frá dögum Assýríukonunga.</w:t>
      </w:r>
    </w:p>
    <w:p/>
    <w:p>
      <w:r xmlns:w="http://schemas.openxmlformats.org/wordprocessingml/2006/main">
        <w:t xml:space="preserve">1. Kraftur miskunnar Guðs</w:t>
      </w:r>
    </w:p>
    <w:p/>
    <w:p>
      <w:r xmlns:w="http://schemas.openxmlformats.org/wordprocessingml/2006/main">
        <w:t xml:space="preserve">2. Köllun til iðrunar og trúar</w:t>
      </w:r>
    </w:p>
    <w:p/>
    <w:p>
      <w:r xmlns:w="http://schemas.openxmlformats.org/wordprocessingml/2006/main">
        <w:t xml:space="preserve">1. Sálmur 103:8-14</w:t>
      </w:r>
    </w:p>
    <w:p/>
    <w:p>
      <w:r xmlns:w="http://schemas.openxmlformats.org/wordprocessingml/2006/main">
        <w:t xml:space="preserve">2. Jeremía 31:31-34</w:t>
      </w:r>
    </w:p>
    <w:p/>
    <w:p>
      <w:r xmlns:w="http://schemas.openxmlformats.org/wordprocessingml/2006/main">
        <w:t xml:space="preserve">Nehemíabók 9:33 En þú ert réttlátur í öllu því, sem yfir oss er komið. því að þú hefir gjört rétt, en vér höfum gjört illt.</w:t>
      </w:r>
    </w:p>
    <w:p/>
    <w:p>
      <w:r xmlns:w="http://schemas.openxmlformats.org/wordprocessingml/2006/main">
        <w:t xml:space="preserve">Réttlæti Guðs er óumdeilt.</w:t>
      </w:r>
    </w:p>
    <w:p/>
    <w:p>
      <w:r xmlns:w="http://schemas.openxmlformats.org/wordprocessingml/2006/main">
        <w:t xml:space="preserve">1. Jafnvel þegar við syndgum, er Guð réttlátur.</w:t>
      </w:r>
    </w:p>
    <w:p/>
    <w:p>
      <w:r xmlns:w="http://schemas.openxmlformats.org/wordprocessingml/2006/main">
        <w:t xml:space="preserve">2. Við berum ábyrgð á gjörðum okkar, en Guð er æðsti dómarinn.</w:t>
      </w:r>
    </w:p>
    <w:p/>
    <w:p>
      <w:r xmlns:w="http://schemas.openxmlformats.org/wordprocessingml/2006/main">
        <w:t xml:space="preserve">1. Jesaja 45:21 - Lýstu og færðu mál þitt; leyfðu þeim að ráða saman! Hver hefur lýst þessu yfir frá fornu fari? Hver hefur sagt það síðan? Er það ekki ég, Drottinn?</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Nehemíabók 9:34 Hvorki hafa konungar vorir, höfðingjar vorir, prestar vorir né feður okkar haldið lögmál þitt og ekki hlýtt boðorðum þínum og vitnisburðum, sem þú hefur vitnað með þeim.</w:t>
      </w:r>
    </w:p>
    <w:p/>
    <w:p>
      <w:r xmlns:w="http://schemas.openxmlformats.org/wordprocessingml/2006/main">
        <w:t xml:space="preserve">Forfeður okkar hafa ekki haldið lögmál Guðs eða hlýtt boðorðum hans og vitnisburði.</w:t>
      </w:r>
    </w:p>
    <w:p/>
    <w:p>
      <w:r xmlns:w="http://schemas.openxmlformats.org/wordprocessingml/2006/main">
        <w:t xml:space="preserve">1. Mikilvægi þess að hlýða lögum Guðs</w:t>
      </w:r>
    </w:p>
    <w:p/>
    <w:p>
      <w:r xmlns:w="http://schemas.openxmlformats.org/wordprocessingml/2006/main">
        <w:t xml:space="preserve">2. Kraftur þess að fylgja vitnisburði Guðs</w:t>
      </w:r>
    </w:p>
    <w:p/>
    <w:p>
      <w:r xmlns:w="http://schemas.openxmlformats.org/wordprocessingml/2006/main">
        <w:t xml:space="preserve">1. Rómverjabréfið 3:23 - "Því að allir hafa syndgað og skortir Guðs dýrð."</w:t>
      </w:r>
    </w:p>
    <w:p/>
    <w:p>
      <w:r xmlns:w="http://schemas.openxmlformats.org/wordprocessingml/2006/main">
        <w:t xml:space="preserve">2. Mósebók 6:4-5 - "Heyr, Ísrael: Drottinn Guð vor, Drottinn er einn. Þú skalt elska Drottin Guð þinn af öllu hjarta þínu og allri sálu þinni og af öllum mætti þínum."</w:t>
      </w:r>
    </w:p>
    <w:p/>
    <w:p>
      <w:r xmlns:w="http://schemas.openxmlformats.org/wordprocessingml/2006/main">
        <w:t xml:space="preserve">Nehemíabók 9:35 Því að þeir hafa ekki þjónað þér í ríki sínu og í miklu gæsku þinni, sem þú gafst þeim, og í hinu stóra og feita landi, sem þú gafst þeim, og þeir hafa ekki snúið frá illu verkum sínum.</w:t>
      </w:r>
    </w:p>
    <w:p/>
    <w:p>
      <w:r xmlns:w="http://schemas.openxmlformats.org/wordprocessingml/2006/main">
        <w:t xml:space="preserve">Þrátt fyrir þá miklu gæsku sem Guð sýndi fólki sínu með því að gefa þeim stórt og velmegunarlegt land, kusu þeir samt að óhlýðnast honum.</w:t>
      </w:r>
    </w:p>
    <w:p/>
    <w:p>
      <w:r xmlns:w="http://schemas.openxmlformats.org/wordprocessingml/2006/main">
        <w:t xml:space="preserve">1: Ást Guðs og miskunn þrátt fyrir óhlýðni</w:t>
      </w:r>
    </w:p>
    <w:p/>
    <w:p>
      <w:r xmlns:w="http://schemas.openxmlformats.org/wordprocessingml/2006/main">
        <w:t xml:space="preserve">2: Afleiðingar óhlýðni</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2:5. Mósebók 28:1-2 - Ef þú hlýðir Drottni Guði þínum að fullu og fylgir vandlega öllum skipunum hans sem ég gef þér í dag, mun Drottinn Guð þinn setja þig hærra yfir allar þjóðir á jörðu.</w:t>
      </w:r>
    </w:p>
    <w:p/>
    <w:p>
      <w:r xmlns:w="http://schemas.openxmlformats.org/wordprocessingml/2006/main">
        <w:t xml:space="preserve">Nehemíabók 9:36 Sjá, vér erum þjónar í dag, og fyrir landið, sem þú gafst feðrum vorum til að eta ávöxt þess og góða, sjá, vér erum þjónar í því.</w:t>
      </w:r>
    </w:p>
    <w:p/>
    <w:p>
      <w:r xmlns:w="http://schemas.openxmlformats.org/wordprocessingml/2006/main">
        <w:t xml:space="preserve">Ísraelsmenn eru þjónar Guðs og þjóna í landinu sem hann hefur gefið forfeðrum þeirra.</w:t>
      </w:r>
    </w:p>
    <w:p/>
    <w:p>
      <w:r xmlns:w="http://schemas.openxmlformats.org/wordprocessingml/2006/main">
        <w:t xml:space="preserve">1. Gjöf Guðs og ábyrgðin á að þjóna honum</w:t>
      </w:r>
    </w:p>
    <w:p/>
    <w:p>
      <w:r xmlns:w="http://schemas.openxmlformats.org/wordprocessingml/2006/main">
        <w:t xml:space="preserve">2. Þakklátt hjarta - að læra að þjóna með gleði og auðmýkt</w:t>
      </w:r>
    </w:p>
    <w:p/>
    <w:p>
      <w:r xmlns:w="http://schemas.openxmlformats.org/wordprocessingml/2006/main">
        <w:t xml:space="preserve">1. Mósebók 10:12 – „Og nú, Ísrael, hvers krefst Drottinn Guð þinn af þér? allt þitt hjarta og sál."</w:t>
      </w:r>
    </w:p>
    <w:p/>
    <w:p>
      <w:r xmlns:w="http://schemas.openxmlformats.org/wordprocessingml/2006/main">
        <w:t xml:space="preserve">2. Matteusarguðspjall 7:21 - "Ekki allir sem kalla á mig: "Herra! munu ganga inn í himnaríki. Aðeins þeir sem í raun gera vilja föður míns á himnum munu koma inn."</w:t>
      </w:r>
    </w:p>
    <w:p/>
    <w:p>
      <w:r xmlns:w="http://schemas.openxmlformats.org/wordprocessingml/2006/main">
        <w:t xml:space="preserve">Nehemíabók 9:37 Og það gefur konungunum, sem þú settir yfir oss vegna synda vorra, mikinn gróða, og þeir drottna yfir líkama vorum og fénaði okkar, að vild sinni, og vér erum í mikilli nauð.</w:t>
      </w:r>
    </w:p>
    <w:p/>
    <w:p>
      <w:r xmlns:w="http://schemas.openxmlformats.org/wordprocessingml/2006/main">
        <w:t xml:space="preserve">Ísraelsmenn hafa sætt yfirráðum erlendra konunga vegna synda sinna, og þessi stjórn hefur valdið þeim mikilli vanlíðan.</w:t>
      </w:r>
    </w:p>
    <w:p/>
    <w:p>
      <w:r xmlns:w="http://schemas.openxmlformats.org/wordprocessingml/2006/main">
        <w:t xml:space="preserve">1. Afleiðingar syndarinnar: Rannsókn á Nehemía 9:37</w:t>
      </w:r>
    </w:p>
    <w:p/>
    <w:p>
      <w:r xmlns:w="http://schemas.openxmlformats.org/wordprocessingml/2006/main">
        <w:t xml:space="preserve">2. Undirgefni við stjórn Guðs: Athugun á Nehemía 9:37</w:t>
      </w:r>
    </w:p>
    <w:p/>
    <w:p>
      <w:r xmlns:w="http://schemas.openxmlformats.org/wordprocessingml/2006/main">
        <w:t xml:space="preserve">1. Daníel 4:25 - Og þeir munu reka þig frá mönnum, og bústaður þinn skal vera hjá dýrum merkurinnar. Þeir munu láta þig eta gras eins og naut, og sjö sinnum munu líða yfir þig, uns þú veist, að Hinn hæsti ríkir í mannanna ríki og gefur það hverjum sem hann vill.</w:t>
      </w:r>
    </w:p>
    <w:p/>
    <w:p>
      <w:r xmlns:w="http://schemas.openxmlformats.org/wordprocessingml/2006/main">
        <w:t xml:space="preserve">2. 1. Pétursbréf 5:5-7 - Sömuleiðis, þér yngri, undirgefið öldungnum. Já, verið allir undirgefnir hver öðrum og íklæðist auðmýkt, því að Guð stendur gegn dramblátum og veitir auðmjúkum náð. Auðmýkið yður því undir hinni voldugu hendi Guðs, svo að hann upphefji yður á sínum tíma. Varpið allri áhyggju yðar á hann. því að hann annast þig.</w:t>
      </w:r>
    </w:p>
    <w:p/>
    <w:p>
      <w:r xmlns:w="http://schemas.openxmlformats.org/wordprocessingml/2006/main">
        <w:t xml:space="preserve">Nehemíabók 9:38 Og vegna alls þessa gerum vér öruggan sáttmála og skrifum hann. og höfðingjar vorir, levítar og prestar, innsigla það.</w:t>
      </w:r>
    </w:p>
    <w:p/>
    <w:p>
      <w:r xmlns:w="http://schemas.openxmlformats.org/wordprocessingml/2006/main">
        <w:t xml:space="preserve">Nehemía og Ísraelsmenn gera sáttmála við Guð og innsigla hann við leiðtoga sína.</w:t>
      </w:r>
    </w:p>
    <w:p/>
    <w:p>
      <w:r xmlns:w="http://schemas.openxmlformats.org/wordprocessingml/2006/main">
        <w:t xml:space="preserve">1. Kraftur sáttmála: Að gera samning við Guð</w:t>
      </w:r>
    </w:p>
    <w:p/>
    <w:p>
      <w:r xmlns:w="http://schemas.openxmlformats.org/wordprocessingml/2006/main">
        <w:t xml:space="preserve">2. Skuldbinding við Guð: Innsigla samninginn</w:t>
      </w:r>
    </w:p>
    <w:p/>
    <w:p>
      <w:r xmlns:w="http://schemas.openxmlformats.org/wordprocessingml/2006/main">
        <w:t xml:space="preserve">1. Jósúabók 24:21-24 - Sáttmáli Jósúa við Guð</w:t>
      </w:r>
    </w:p>
    <w:p/>
    <w:p>
      <w:r xmlns:w="http://schemas.openxmlformats.org/wordprocessingml/2006/main">
        <w:t xml:space="preserve">2. Sálmur 111:5 - Trúfesti Guðs við að halda sáttmála sinn</w:t>
      </w:r>
    </w:p>
    <w:p/>
    <w:p>
      <w:r xmlns:w="http://schemas.openxmlformats.org/wordprocessingml/2006/main">
        <w:t xml:space="preserve">Nehemía kafli 10 fjallar um þá skuldbindingu íbúa Jerúsalem að fylgja lögum Guðs og lifa í hlýðni. Í kaflanum er lögð áhersla á samþykki þeirra við tiltekin ákvæði, þar á meðal að farið sé að ýmsum lögum og reglum.</w:t>
      </w:r>
    </w:p>
    <w:p/>
    <w:p>
      <w:r xmlns:w="http://schemas.openxmlformats.org/wordprocessingml/2006/main">
        <w:t xml:space="preserve">1. málsgrein: Kaflinn byrjar á lista yfir þá sem skrifa undir sáttmálann, þar á meðal presta, levíta, leiðtoga og almenning. Þeir setja innsigli sín sem tákn um skuldbindingu sína til að halda uppi lögmáli Guðs (Nehemía 10:1-27).</w:t>
      </w:r>
    </w:p>
    <w:p/>
    <w:p>
      <w:r xmlns:w="http://schemas.openxmlformats.org/wordprocessingml/2006/main">
        <w:t xml:space="preserve">2. málsgrein: Frásögnin dregur fram nokkur lykilákvæði sáttmálans. Fólkið skuldbindur sig til að aðskilja sig frá erlendum áhrifum, halda hvíldardaginn og aðra ákveðna tíma, styðja musterið fjárhagslega og forðast sambönd við aðra en Ísraela (Nehemía 10:28-39).</w:t>
      </w:r>
    </w:p>
    <w:p/>
    <w:p>
      <w:r xmlns:w="http://schemas.openxmlformats.org/wordprocessingml/2006/main">
        <w:t xml:space="preserve">3. málsgrein: Frásögnin leggur áherslu á vígslu þeirra við að bjóða tíund fyrir þjónustu við hús Guðs og sjá fyrir þörfum presta og levíta. Þeir heita því líka að vanrækja ekki eða yfirgefa musterisdýrkunina (Nehemía 10:32-39).</w:t>
      </w:r>
    </w:p>
    <w:p/>
    <w:p>
      <w:r xmlns:w="http://schemas.openxmlformats.org/wordprocessingml/2006/main">
        <w:t xml:space="preserve">4. málsgrein: Frásögninni lýkur með því að staðfesta að allar þessar skuldbindingar hafi verið gerðar fúslega og af einlægni. Þeir viðurkenna að með því að fylgja þessum ákvæðum leita þeir hylli Guðs með sjálfum sér sem samfélag (Nehemía 10:39).</w:t>
      </w:r>
    </w:p>
    <w:p/>
    <w:p>
      <w:r xmlns:w="http://schemas.openxmlformats.org/wordprocessingml/2006/main">
        <w:t xml:space="preserve">Í stuttu máli lýsir tíundi kafli Nehemía þá skuldbindingu og hlýðni sem menn upplifa eftir endurreisn endurreisnar Jerúsalem. Að undirstrika vígslu sem kemur fram með undirritun sáttmála og fylgi sem náðst er með sérstökum ákvæðum. Að minnast á aðskilnað sem sýndur er vegna erlendra áhrifa og stuðning við musterisdýrkun, útfærslu sem táknar andlegan aga, staðfestingu um endurreisn í átt að endurreisn testamenti sem sýnir skuldbindingu um að heiðra sáttmálasamband milli skapara-Guðs og útvalins fólks-Ísraels</w:t>
      </w:r>
    </w:p>
    <w:p/>
    <w:p>
      <w:r xmlns:w="http://schemas.openxmlformats.org/wordprocessingml/2006/main">
        <w:t xml:space="preserve">Nehemíabók 10:1 En þeir sem innsigluðu voru: Nehemía, Tirshata, sonur Hakalía, og Sidkíja,</w:t>
      </w:r>
    </w:p>
    <w:p/>
    <w:p>
      <w:r xmlns:w="http://schemas.openxmlformats.org/wordprocessingml/2006/main">
        <w:t xml:space="preserve">Ísraelsmenn innsigluðu sáttmála frammi fyrir Guði sínum.</w:t>
      </w:r>
    </w:p>
    <w:p/>
    <w:p>
      <w:r xmlns:w="http://schemas.openxmlformats.org/wordprocessingml/2006/main">
        <w:t xml:space="preserve">1: Við verðum að vera trú sáttmála okkar við Guð og vera staðföst í skuldbindingu okkar við hann.</w:t>
      </w:r>
    </w:p>
    <w:p/>
    <w:p>
      <w:r xmlns:w="http://schemas.openxmlformats.org/wordprocessingml/2006/main">
        <w:t xml:space="preserve">2: Við verðum að leitast við að vera trú Drottni og sýna hollustu okkar með því að hlýða skipunum hans.</w:t>
      </w:r>
    </w:p>
    <w:p/>
    <w:p>
      <w:r xmlns:w="http://schemas.openxmlformats.org/wordprocessingml/2006/main">
        <w:t xml:space="preserve">1: 5. Mósebók 26:16-19 - "Í dag býður Drottinn Guð þinn þér að halda þessi lög og reglur. Þú skalt því gæta þess að gera þau af öllu hjarta þínu og allri sálu þinni. Þú hefur lýst því yfir í dag að Drottinn er Guð þinn og að þú munt ganga á hans vegum og halda lög hans og boðorð og reglur og hlýða rödd hans.Og Drottinn hefur lýst því yfir í dag að þú sért dýrmæt eign hans, eins og hann hefur heitið. þú, og að þú skalt halda öll boðorð hans, og að hann láti þig lofa og frægð og til heiðurs hærra yfir allar þjóðir, sem hann hefur skapað, og að þú skalt vera Drottni Guði þínum heilög þjóð, eins og lofaði hann.</w:t>
      </w:r>
    </w:p>
    <w:p/>
    <w:p>
      <w:r xmlns:w="http://schemas.openxmlformats.org/wordprocessingml/2006/main">
        <w:t xml:space="preserve">2: Jósúabók 24:14-15 - Óttist því nú Drottin og þjónið honum í einlægni og trúfesti. Farið burt guðunum, sem feður yðar þjónuðu hinumegin Fljóts og í Egyptalandi, og þjónið Drottni. Og ef það er illt í augum yðar að þjóna Drottni, þá veljið í dag hverjum þér viljið þjóna, hvort þeir guði, sem feður yðar þjónuðu í héraði handan árinnar, eða guði Amoríta, sem þú býrð í. En ég og mitt hús, við munum þjóna Drottni.</w:t>
      </w:r>
    </w:p>
    <w:p/>
    <w:p>
      <w:r xmlns:w="http://schemas.openxmlformats.org/wordprocessingml/2006/main">
        <w:t xml:space="preserve">Nehemía 10:2 Seraja, Asarja, Jeremía,</w:t>
      </w:r>
    </w:p>
    <w:p/>
    <w:p>
      <w:r xmlns:w="http://schemas.openxmlformats.org/wordprocessingml/2006/main">
        <w:t xml:space="preserve">Í kaflanum er talað um fjóra menn: Seraja, Asarja, Jeremía og Pashúr.</w:t>
      </w:r>
    </w:p>
    <w:p/>
    <w:p>
      <w:r xmlns:w="http://schemas.openxmlformats.org/wordprocessingml/2006/main">
        <w:t xml:space="preserve">1. Að treysta á fyrirheit Guðs - Nehemía 10:2</w:t>
      </w:r>
    </w:p>
    <w:p/>
    <w:p>
      <w:r xmlns:w="http://schemas.openxmlformats.org/wordprocessingml/2006/main">
        <w:t xml:space="preserve">2. Kraftur einingarinnar - Nehemía 10:2</w:t>
      </w:r>
    </w:p>
    <w:p/>
    <w:p>
      <w:r xmlns:w="http://schemas.openxmlformats.org/wordprocessingml/2006/main">
        <w:t xml:space="preserve">1. Jesaja 40:31 - Þeir sem bíða Drottins munu endurnýja kraft sinn; þeir munu rísa upp með vængjum eins og ernir; þeir skulu hlaupa og þreytast ekki; og þeir munu ganga og ekki þreytast.</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Nehemía 10:3 Pasúr, Amarja, Malkía,</w:t>
      </w:r>
    </w:p>
    <w:p/>
    <w:p>
      <w:r xmlns:w="http://schemas.openxmlformats.org/wordprocessingml/2006/main">
        <w:t xml:space="preserve">Hattush,</w:t>
      </w:r>
    </w:p>
    <w:p/>
    <w:p>
      <w:r xmlns:w="http://schemas.openxmlformats.org/wordprocessingml/2006/main">
        <w:t xml:space="preserve">Við, Ísraelsmenn, staðfestum sáttmála okkar við Guð og heitum því að hlýða skipunum hans.</w:t>
      </w:r>
    </w:p>
    <w:p/>
    <w:p>
      <w:r xmlns:w="http://schemas.openxmlformats.org/wordprocessingml/2006/main">
        <w:t xml:space="preserve">1: Við ættum að leitast við að gera skuldbindingu okkar við Guð í forgang og fylgja skipunum hans.</w:t>
      </w:r>
    </w:p>
    <w:p/>
    <w:p>
      <w:r xmlns:w="http://schemas.openxmlformats.org/wordprocessingml/2006/main">
        <w:t xml:space="preserve">2: Sáttmáli okkar við Guð er eitthvað sem þarf að taka alvarlega og við ættum að virða hann í lífi okkar.</w:t>
      </w:r>
    </w:p>
    <w:p/>
    <w:p>
      <w:r xmlns:w="http://schemas.openxmlformats.org/wordprocessingml/2006/main">
        <w:t xml:space="preserve">1:5 Mósebók 30:20 - Elskaðu Drottin Guð þinn, hlýðið rödd hans og haldið fast við hann.</w:t>
      </w:r>
    </w:p>
    <w:p/>
    <w:p>
      <w:r xmlns:w="http://schemas.openxmlformats.org/wordprocessingml/2006/main">
        <w:t xml:space="preserve">2: Jósúabók 24:15 - En ef þú neitar að þjóna Drottni, veldu í dag hverjum þú vilt þjóna.</w:t>
      </w:r>
    </w:p>
    <w:p/>
    <w:p>
      <w:r xmlns:w="http://schemas.openxmlformats.org/wordprocessingml/2006/main">
        <w:t xml:space="preserve">Nehemía 10:4 Hattus, Sebanja, Mallúk,</w:t>
      </w:r>
    </w:p>
    <w:p/>
    <w:p>
      <w:r xmlns:w="http://schemas.openxmlformats.org/wordprocessingml/2006/main">
        <w:t xml:space="preserve">Júdamenn binda sig til að halda uppi lögmáli Guðs.</w:t>
      </w:r>
    </w:p>
    <w:p/>
    <w:p>
      <w:r xmlns:w="http://schemas.openxmlformats.org/wordprocessingml/2006/main">
        <w:t xml:space="preserve">1: Við verðum að vera skuldbundin Guði og skipunum hans til að vera trúir fylgjendur vilja hans.</w:t>
      </w:r>
    </w:p>
    <w:p/>
    <w:p>
      <w:r xmlns:w="http://schemas.openxmlformats.org/wordprocessingml/2006/main">
        <w:t xml:space="preserve">2: Það er á okkar ábyrgð að halda uppi lögmáli Guðs og vera trú kenningum hans.</w:t>
      </w:r>
    </w:p>
    <w:p/>
    <w:p>
      <w:r xmlns:w="http://schemas.openxmlformats.org/wordprocessingml/2006/main">
        <w:t xml:space="preserve">1: Rómverjabréfið 12:1-2 - "Þess vegna hvet ég yður, bræður og systur, í ljósi miskunnar Guðs, að færa líkama yðar sem lifandi fórn, heilaga og Guði þóknanleg, þetta er yðar sanna og rétta tilbeiðslu. ekki í samræmi við mynstur þessa heims, heldur umbreytast með endurnýjun hugar þíns. Þá munt þú geta prófað og samþykkt hver vilji Guðs er góður, ánægjulegur og fullkominn vilji hans."</w:t>
      </w:r>
    </w:p>
    <w:p/>
    <w:p>
      <w:r xmlns:w="http://schemas.openxmlformats.org/wordprocessingml/2006/main">
        <w:t xml:space="preserve">2: Jakobsbréfið 1:22-25 - "Hlustið ekki bara á orðið, og svíkið ykkur þannig. Gerið það sem það segir. Hver sem hlustar á orðið en gerir ekki það sem það segir er eins og sá sem horfir á andlit sitt í spegil og eftir að hafa horft á sjálfan sig fer hann burt og gleymir þegar í stað hvernig hann lítur út. En hver sem horfir í augun inn í hið fullkomna lögmál sem gefur frelsi og heldur áfram í því og gleymir ekki því sem þeir hafa heyrt, heldur mun hann blessaður verða í því. það sem þeir gera."</w:t>
      </w:r>
    </w:p>
    <w:p/>
    <w:p>
      <w:r xmlns:w="http://schemas.openxmlformats.org/wordprocessingml/2006/main">
        <w:t xml:space="preserve">Nehemíabók 10:5 Harím, Meremót, Óbadía,</w:t>
      </w:r>
    </w:p>
    <w:p/>
    <w:p>
      <w:r xmlns:w="http://schemas.openxmlformats.org/wordprocessingml/2006/main">
        <w:t xml:space="preserve">Í kaflanum eru talin upp fjögur nöfn - Harím, Meremót, Óbadía og Mesúllam.</w:t>
      </w:r>
    </w:p>
    <w:p/>
    <w:p>
      <w:r xmlns:w="http://schemas.openxmlformats.org/wordprocessingml/2006/main">
        <w:t xml:space="preserve">1. Kraftur vináttu: Skoða samband Nehemía og vina hans.</w:t>
      </w:r>
    </w:p>
    <w:p/>
    <w:p>
      <w:r xmlns:w="http://schemas.openxmlformats.org/wordprocessingml/2006/main">
        <w:t xml:space="preserve">2. Biblíuleg forysta: Að kanna eiginleika leiðtoga sem Nehemía og félagar hans sýna.</w:t>
      </w:r>
    </w:p>
    <w:p/>
    <w:p>
      <w:r xmlns:w="http://schemas.openxmlformats.org/wordprocessingml/2006/main">
        <w:t xml:space="preserve">1. Orðskviðirnir 17:17 Vinur elskar alltaf og bróðir fæðist fyrir mótlæti.</w:t>
      </w:r>
    </w:p>
    <w:p/>
    <w:p>
      <w:r xmlns:w="http://schemas.openxmlformats.org/wordprocessingml/2006/main">
        <w:t xml:space="preserve">2. Postulasagan 6:3 Þess vegna, bræður, valið úr yðar hópi sjö menn með gott orðspor, fulla af anda og visku, sem vér munum skipa til þessarar skyldu.</w:t>
      </w:r>
    </w:p>
    <w:p/>
    <w:p>
      <w:r xmlns:w="http://schemas.openxmlformats.org/wordprocessingml/2006/main">
        <w:t xml:space="preserve">Nehemíabók 10:6 Daníel, Ginnetón, Barúk,</w:t>
      </w:r>
    </w:p>
    <w:p/>
    <w:p>
      <w:r xmlns:w="http://schemas.openxmlformats.org/wordprocessingml/2006/main">
        <w:t xml:space="preserve">Ísraelsmenn sverja eið um að fylgja boðorðum Guðs og giftast ekki öðrum þjóðum.</w:t>
      </w:r>
    </w:p>
    <w:p/>
    <w:p>
      <w:r xmlns:w="http://schemas.openxmlformats.org/wordprocessingml/2006/main">
        <w:t xml:space="preserve">Ísraelsmenn skuldbinda sig til að hlýða boðorðum Guðs og giftast ekki utanaðkomandi þjóðum, og nefna sérstaklega Daníel, Ginneton og Barúk.</w:t>
      </w:r>
    </w:p>
    <w:p/>
    <w:p>
      <w:r xmlns:w="http://schemas.openxmlformats.org/wordprocessingml/2006/main">
        <w:t xml:space="preserve">1. Kraftur samfélags: Hvernig sameining sem fólk getur styrkt trú þína</w:t>
      </w:r>
    </w:p>
    <w:p/>
    <w:p>
      <w:r xmlns:w="http://schemas.openxmlformats.org/wordprocessingml/2006/main">
        <w:t xml:space="preserve">2. Þörfin fyrir skuldbindingu: Að halda uppi skyldu okkar við Guð</w:t>
      </w:r>
    </w:p>
    <w:p/>
    <w:p>
      <w:r xmlns:w="http://schemas.openxmlformats.org/wordprocessingml/2006/main">
        <w:t xml:space="preserve">1. Matteus 5:33-37 - Jesús kenndi mikilvægi þess að halda orð okkar og eiða</w:t>
      </w:r>
    </w:p>
    <w:p/>
    <w:p>
      <w:r xmlns:w="http://schemas.openxmlformats.org/wordprocessingml/2006/main">
        <w:t xml:space="preserve">2. Jakobsbréfið 5:12 - Kraftur bænarinnar og hvernig hún getur hjálpað okkur að vera skuldbundin við eiðana okkar.</w:t>
      </w:r>
    </w:p>
    <w:p/>
    <w:p>
      <w:r xmlns:w="http://schemas.openxmlformats.org/wordprocessingml/2006/main">
        <w:t xml:space="preserve">Nehemíabók 10:7 Mesúllam, Abía, Míjamín,</w:t>
      </w:r>
    </w:p>
    <w:p/>
    <w:p>
      <w:r xmlns:w="http://schemas.openxmlformats.org/wordprocessingml/2006/main">
        <w:t xml:space="preserve">Maasja, Bílgaí og Semaja þetta voru prestarnir.</w:t>
      </w:r>
    </w:p>
    <w:p/>
    <w:p>
      <w:r xmlns:w="http://schemas.openxmlformats.org/wordprocessingml/2006/main">
        <w:t xml:space="preserve">Mesúllam, Abía, Míjamin, Maasja, Bílgaí og Semaja voru prestar sem nefndir eru í Nehemía 10:7.</w:t>
      </w:r>
    </w:p>
    <w:p/>
    <w:p>
      <w:r xmlns:w="http://schemas.openxmlformats.org/wordprocessingml/2006/main">
        <w:t xml:space="preserve">1. Trúfesti prestsþjónustunnar</w:t>
      </w:r>
    </w:p>
    <w:p/>
    <w:p>
      <w:r xmlns:w="http://schemas.openxmlformats.org/wordprocessingml/2006/main">
        <w:t xml:space="preserve">2. Kraftur biblíulegrar hlýðni</w:t>
      </w:r>
    </w:p>
    <w:p/>
    <w:p>
      <w:r xmlns:w="http://schemas.openxmlformats.org/wordprocessingml/2006/main">
        <w:t xml:space="preserve">1. Mósebók 10:11, "Og til þess að þú getir kennt Ísraelsmönnum öll þau lög, sem Drottinn hefir boðið þeim fyrir Móse."</w:t>
      </w:r>
    </w:p>
    <w:p/>
    <w:p>
      <w:r xmlns:w="http://schemas.openxmlformats.org/wordprocessingml/2006/main">
        <w:t xml:space="preserve">2. 1. Pétursbréf 5:1-4, „Ég hvet öldungana, sem eru á meðal yðar, ég, sem er samöldungur og vitni um þjáningar Krists og einnig hluttakandi í þeirri dýrð sem opinberast mun: Verið hirðir hjarðarinnar. Guðs, sem er á meðal yðar, þjónandi sem umsjónarmenn, ekki af nauðung, heldur fúslega, ekki í óheiðarlegum ávinningi, heldur fúslega, né sem drottnar yfir þeim sem yður er trúað fyrir, heldur fyrirmynd fyrir hjörðina, og þegar yfirhirðirinn birtist, munuð þér taka á móti dýrðarkórónu sem hverfur ekki."</w:t>
      </w:r>
    </w:p>
    <w:p/>
    <w:p>
      <w:r xmlns:w="http://schemas.openxmlformats.org/wordprocessingml/2006/main">
        <w:t xml:space="preserve">Nehemíabók 10:8 Maasja, Bílgaí, Semaja: þetta voru prestarnir.</w:t>
      </w:r>
    </w:p>
    <w:p/>
    <w:p>
      <w:r xmlns:w="http://schemas.openxmlformats.org/wordprocessingml/2006/main">
        <w:t xml:space="preserve">Prestarnir í Nehemíabók 10:8 voru Maasía, Bílgaí og Semaja.</w:t>
      </w:r>
    </w:p>
    <w:p/>
    <w:p>
      <w:r xmlns:w="http://schemas.openxmlformats.org/wordprocessingml/2006/main">
        <w:t xml:space="preserve">1. Mikilvægi trúrs prestdæmis</w:t>
      </w:r>
    </w:p>
    <w:p/>
    <w:p>
      <w:r xmlns:w="http://schemas.openxmlformats.org/wordprocessingml/2006/main">
        <w:t xml:space="preserve">2. Hlutverk presta í Guðsríki</w:t>
      </w:r>
    </w:p>
    <w:p/>
    <w:p>
      <w:r xmlns:w="http://schemas.openxmlformats.org/wordprocessingml/2006/main">
        <w:t xml:space="preserve">1. Hebreabréfið 5:1-4 - Um Jesú sem trúan æðstaprest</w:t>
      </w:r>
    </w:p>
    <w:p/>
    <w:p>
      <w:r xmlns:w="http://schemas.openxmlformats.org/wordprocessingml/2006/main">
        <w:t xml:space="preserve">2. 1. Pétursbréf 5:1-4 - Um skyldur öldunga og presta sem fyrirmyndir við hjörðina</w:t>
      </w:r>
    </w:p>
    <w:p/>
    <w:p>
      <w:r xmlns:w="http://schemas.openxmlformats.org/wordprocessingml/2006/main">
        <w:t xml:space="preserve">Nehemíabók 10:9 Og levítarnir: Jesúa Asanjason, Binnúí af Henadad sonum, Kadmíel.</w:t>
      </w:r>
    </w:p>
    <w:p/>
    <w:p>
      <w:r xmlns:w="http://schemas.openxmlformats.org/wordprocessingml/2006/main">
        <w:t xml:space="preserve">Levítarnir eru Jesúa, Binnúí og Kadmíel.</w:t>
      </w:r>
    </w:p>
    <w:p/>
    <w:p>
      <w:r xmlns:w="http://schemas.openxmlformats.org/wordprocessingml/2006/main">
        <w:t xml:space="preserve">1: Lifðu lífi í vígslu og trúfesti við Guð eins og levítarnir sýndu.</w:t>
      </w:r>
    </w:p>
    <w:p/>
    <w:p>
      <w:r xmlns:w="http://schemas.openxmlformats.org/wordprocessingml/2006/main">
        <w:t xml:space="preserve">2: Þjónum Guði trúfastlega, jafnvel þegar verkefnið er erfitt, rétt eins og levítarnir gerðu.</w:t>
      </w:r>
    </w:p>
    <w:p/>
    <w:p>
      <w:r xmlns:w="http://schemas.openxmlformats.org/wordprocessingml/2006/main">
        <w:t xml:space="preserve">1: Kólossubréfið 3:23 - Hvað sem þú gerir, vinnið að því af öllu hjarta, eins og að vinna fyrir Drottin, ekki fyrir mennska herra.</w:t>
      </w:r>
    </w:p>
    <w:p/>
    <w:p>
      <w:r xmlns:w="http://schemas.openxmlformats.org/wordprocessingml/2006/main">
        <w:t xml:space="preserve">2: Hebreabréfið 13:7 - Minnstu leiðtoga þinna, sem töluðu orð Guðs til þín. Hugleiddu niðurstöðu lífshátta þeirra og líktu eftir trú þeirra.</w:t>
      </w:r>
    </w:p>
    <w:p/>
    <w:p>
      <w:r xmlns:w="http://schemas.openxmlformats.org/wordprocessingml/2006/main">
        <w:t xml:space="preserve">Nehemíabók 10:10 Og bræður þeirra: Sebanja, Hodía, Kelíta, Pelaja, Hanan,</w:t>
      </w:r>
    </w:p>
    <w:p/>
    <w:p>
      <w:r xmlns:w="http://schemas.openxmlformats.org/wordprocessingml/2006/main">
        <w:t xml:space="preserve">Við ættum að hlýða skipunum Guðs og heiðra hann með lífi okkar.</w:t>
      </w:r>
    </w:p>
    <w:p/>
    <w:p>
      <w:r xmlns:w="http://schemas.openxmlformats.org/wordprocessingml/2006/main">
        <w:t xml:space="preserve">1: Við ættum að hlýða skipunum Guðs og heiðra hann með lífi okkar, eins og bræðurnir Sebanja, Hodía, Kelíta, Pelaja og Hanan gerðu.</w:t>
      </w:r>
    </w:p>
    <w:p/>
    <w:p>
      <w:r xmlns:w="http://schemas.openxmlformats.org/wordprocessingml/2006/main">
        <w:t xml:space="preserve">2: Við ættum að leitast við að fylgja fordæmi Sebanja, Hodía, Kelíta, Pelaja og Hanan og heiðra Guð með lífi okkar.</w:t>
      </w:r>
    </w:p>
    <w:p/>
    <w:p>
      <w:r xmlns:w="http://schemas.openxmlformats.org/wordprocessingml/2006/main">
        <w:t xml:space="preserve">1:5 Mósebók 10:12-13 Og nú, Ísrael, hvers krefst Drottinn Guð þinn af þér annað en að óttast Drottin Guð þinn, ganga á öllum hans vegum, elska hann, þjóna Drottni Guði þínum með öllum hjarta þínu og af allri sálu þinni.</w:t>
      </w:r>
    </w:p>
    <w:p/>
    <w:p>
      <w:r xmlns:w="http://schemas.openxmlformats.org/wordprocessingml/2006/main">
        <w:t xml:space="preserve">2: Lúkasarguðspjall 6:46 Hvers vegna kallar þú mig Drottin, Drottin, og gerir ekki það sem ég segi þér?</w:t>
      </w:r>
    </w:p>
    <w:p/>
    <w:p>
      <w:r xmlns:w="http://schemas.openxmlformats.org/wordprocessingml/2006/main">
        <w:t xml:space="preserve">Nehemíabók 10:11 Míka, Rehób, Hasabja,</w:t>
      </w:r>
    </w:p>
    <w:p/>
    <w:p>
      <w:r xmlns:w="http://schemas.openxmlformats.org/wordprocessingml/2006/main">
        <w:t xml:space="preserve">Nehemía og Ísraelsmenn skuldbinda sig til að halda reglulega boðorð og lög Guðs.</w:t>
      </w:r>
    </w:p>
    <w:p/>
    <w:p>
      <w:r xmlns:w="http://schemas.openxmlformats.org/wordprocessingml/2006/main">
        <w:t xml:space="preserve">1: Við ættum aldrei að gleyma skuldbindingunni um að hlýða boðorðum og lögum Guðs.</w:t>
      </w:r>
    </w:p>
    <w:p/>
    <w:p>
      <w:r xmlns:w="http://schemas.openxmlformats.org/wordprocessingml/2006/main">
        <w:t xml:space="preserve">2: Við ættum að leitast við að heiðra orð Guðs í öllu sem við gerum.</w:t>
      </w:r>
    </w:p>
    <w:p/>
    <w:p>
      <w:r xmlns:w="http://schemas.openxmlformats.org/wordprocessingml/2006/main">
        <w:t xml:space="preserve">1:5. Mósebók 6:5 - Þú skalt elska Drottin Guð þinn af öllu hjarta þínu og allri sálu þinni og af öllum mætti þínum.</w:t>
      </w:r>
    </w:p>
    <w:p/>
    <w:p>
      <w:r xmlns:w="http://schemas.openxmlformats.org/wordprocessingml/2006/main">
        <w:t xml:space="preserve">2: Matteusarguðspjall 22:37-40 - Jesús sagði við hann: Þú skalt elska Drottin Guð þinn af öllu hjarta þínu, allri sálu þinni og öllum huga þínum. Þetta er hið mikla og fyrsta boðorð. Og annað er því líkt: Þú skalt elska náunga þinn eins og sjálfan þig. Á þessum tveimur boðorðum hvíla allt lögmálið og spámennirnir.</w:t>
      </w:r>
    </w:p>
    <w:p/>
    <w:p>
      <w:r xmlns:w="http://schemas.openxmlformats.org/wordprocessingml/2006/main">
        <w:t xml:space="preserve">Nehemíabók 10:12 Sakúr, Serebja, Sebanja,</w:t>
      </w:r>
    </w:p>
    <w:p/>
    <w:p>
      <w:r xmlns:w="http://schemas.openxmlformats.org/wordprocessingml/2006/main">
        <w:t xml:space="preserve">Í kaflanum er talað um fjórar manneskjur: Sakúr, Serebja, Sebanja og Hodía.</w:t>
      </w:r>
    </w:p>
    <w:p/>
    <w:p>
      <w:r xmlns:w="http://schemas.openxmlformats.org/wordprocessingml/2006/main">
        <w:t xml:space="preserve">1: Við erum öll kölluð til að gera stóra hluti, rétt eins og Sakkúr, Serebja, Sebanja og Hodía.</w:t>
      </w:r>
    </w:p>
    <w:p/>
    <w:p>
      <w:r xmlns:w="http://schemas.openxmlformats.org/wordprocessingml/2006/main">
        <w:t xml:space="preserve">2: Guð notar fólk af öllum uppruna og hæfileikum til að uppfylla vilja sinn.</w:t>
      </w:r>
    </w:p>
    <w:p/>
    <w:p>
      <w:r xmlns:w="http://schemas.openxmlformats.org/wordprocessingml/2006/main">
        <w:t xml:space="preserve">1: Filippíbréfið 4:13 - Allt get ég gert fyrir hann sem styrkir mig.</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Nehemíabók 10:13 Hodija, Bani, Beninu.</w:t>
      </w:r>
    </w:p>
    <w:p/>
    <w:p>
      <w:r xmlns:w="http://schemas.openxmlformats.org/wordprocessingml/2006/main">
        <w:t xml:space="preserve">Yfirlýsingin fjallar um þrjá einstaklinga sem heita Hodijah, Bani og Beninu.</w:t>
      </w:r>
    </w:p>
    <w:p/>
    <w:p>
      <w:r xmlns:w="http://schemas.openxmlformats.org/wordprocessingml/2006/main">
        <w:t xml:space="preserve">1. Kraftur skuldbindingarinnar: Líf Hodijah, Bani og Beninu</w:t>
      </w:r>
    </w:p>
    <w:p/>
    <w:p>
      <w:r xmlns:w="http://schemas.openxmlformats.org/wordprocessingml/2006/main">
        <w:t xml:space="preserve">2. Áhrif vígslu: Dæmi úr Nehemía 10</w:t>
      </w:r>
    </w:p>
    <w:p/>
    <w:p>
      <w:r xmlns:w="http://schemas.openxmlformats.org/wordprocessingml/2006/main">
        <w:t xml:space="preserve">1. Filippíbréfið 3:13-14 Bræður, ég tel mig ekki hafa gert það að mínu eigin. En eitt geri ég: Ég gleymi því sem að baki er og teygist fram í átt að því sem framundan er, og þrýsti áfram í átt að takmarkinu til að fá verðlaunin fyrir uppreisnarkall Guðs í Kristi Jesú.</w:t>
      </w:r>
    </w:p>
    <w:p/>
    <w:p>
      <w:r xmlns:w="http://schemas.openxmlformats.org/wordprocessingml/2006/main">
        <w:t xml:space="preserve">2. Galatabréfið 6:9 Og við skulum ekki þreytast á að gjöra gott, því að á sínum tíma munum vér uppskera, ef við gefumst ekki upp.</w:t>
      </w:r>
    </w:p>
    <w:p/>
    <w:p>
      <w:r xmlns:w="http://schemas.openxmlformats.org/wordprocessingml/2006/main">
        <w:t xml:space="preserve">Nehemíabók 10:14 höfðingi lýðsins; Parosh, Pahathmoab, Elam, Zatthu, Bani,</w:t>
      </w:r>
    </w:p>
    <w:p/>
    <w:p>
      <w:r xmlns:w="http://schemas.openxmlformats.org/wordprocessingml/2006/main">
        <w:t xml:space="preserve">Nehemíabúar voru leiddir af Paros, Pahatmoab, Elam, Zattu og Baní.</w:t>
      </w:r>
    </w:p>
    <w:p/>
    <w:p>
      <w:r xmlns:w="http://schemas.openxmlformats.org/wordprocessingml/2006/main">
        <w:t xml:space="preserve">1. Guð notar venjulegt fólk til að gera óvenjulega hluti.</w:t>
      </w:r>
    </w:p>
    <w:p/>
    <w:p>
      <w:r xmlns:w="http://schemas.openxmlformats.org/wordprocessingml/2006/main">
        <w:t xml:space="preserve">2. Kraftur samfélagsins í verki Guðs.</w:t>
      </w:r>
    </w:p>
    <w:p/>
    <w:p>
      <w:r xmlns:w="http://schemas.openxmlformats.org/wordprocessingml/2006/main">
        <w:t xml:space="preserve">1. Rómverjabréfið 12:4-8 – „Því að eins og vér höfum marga limi í einum líkama, og limirnir hafa ekki allir sama hlutverk, svo erum vér, þótt margir séu, einn líkami í Kristi og hver af öðrum limir. Með því að hafa gjafir sem eru mismunandi eftir náðinni sem okkur er gefin, skulum við nota þær...</w:t>
      </w:r>
    </w:p>
    <w:p/>
    <w:p>
      <w:r xmlns:w="http://schemas.openxmlformats.org/wordprocessingml/2006/main">
        <w:t xml:space="preserve">2. Postulasagan 4:32-33 - "En allur fjöldi þeirra sem trúðu var af einu hjarta og sál, og enginn sagði að eitthvað af því sem honum tilheyrði væri hans eigið, heldur áttu þeir allt sameiginlegt. Og Postularnir gáfu með miklum krafti vitnisburð sinn um upprisu Drottins Jesú, og mikil náð var yfir þeim öllum."</w:t>
      </w:r>
    </w:p>
    <w:p/>
    <w:p>
      <w:r xmlns:w="http://schemas.openxmlformats.org/wordprocessingml/2006/main">
        <w:t xml:space="preserve">Nehemíabók 10:15 Bunni, Azgad, Bebai,</w:t>
      </w:r>
    </w:p>
    <w:p/>
    <w:p>
      <w:r xmlns:w="http://schemas.openxmlformats.org/wordprocessingml/2006/main">
        <w:t xml:space="preserve">Íbúar Jerúsalem skuldbinda sig til að fylgja boðorðum Guðs.</w:t>
      </w:r>
    </w:p>
    <w:p/>
    <w:p>
      <w:r xmlns:w="http://schemas.openxmlformats.org/wordprocessingml/2006/main">
        <w:t xml:space="preserve">1. Kraftur skuldbindingarinnar: Að vera trúr loforðum Guðs</w:t>
      </w:r>
    </w:p>
    <w:p/>
    <w:p>
      <w:r xmlns:w="http://schemas.openxmlformats.org/wordprocessingml/2006/main">
        <w:t xml:space="preserve">2. Að þjóna Guði trúfastlega: Dæmi frá Jerúsalem</w:t>
      </w:r>
    </w:p>
    <w:p/>
    <w:p>
      <w:r xmlns:w="http://schemas.openxmlformats.org/wordprocessingml/2006/main">
        <w:t xml:space="preserve">1. Mósebók 10:12 - Hvað biður Drottinn Guð þinn af þér annað en að óttast Drottin Guð þinn, ganga á öllum hans vegum, elska hann, þjóna Drottni Guði þínum af öllu hjarta þínu og allri sálu þinni. .</w:t>
      </w:r>
    </w:p>
    <w:p/>
    <w:p>
      <w:r xmlns:w="http://schemas.openxmlformats.org/wordprocessingml/2006/main">
        <w:t xml:space="preserve">2. Sálmur 78:7 - Til þess að þeir gætu sett von sína á Guð og ekki gleymt verkum Guðs, heldur haldið boðorð hans.</w:t>
      </w:r>
    </w:p>
    <w:p/>
    <w:p>
      <w:r xmlns:w="http://schemas.openxmlformats.org/wordprocessingml/2006/main">
        <w:t xml:space="preserve">Nehemíabók 10:16 Adónía, Bigvai, Adin,</w:t>
      </w:r>
    </w:p>
    <w:p/>
    <w:p>
      <w:r xmlns:w="http://schemas.openxmlformats.org/wordprocessingml/2006/main">
        <w:t xml:space="preserve">Júdamenn lofuðu að halda sáttmálann við Guð.</w:t>
      </w:r>
    </w:p>
    <w:p/>
    <w:p>
      <w:r xmlns:w="http://schemas.openxmlformats.org/wordprocessingml/2006/main">
        <w:t xml:space="preserve">1: Sáttmáli Guðs er skuldbinding sem við ættum að halda.</w:t>
      </w:r>
    </w:p>
    <w:p/>
    <w:p>
      <w:r xmlns:w="http://schemas.openxmlformats.org/wordprocessingml/2006/main">
        <w:t xml:space="preserve">2: Hollusta okkar við Guð er nauðsynleg til að halda sáttmála hans.</w:t>
      </w:r>
    </w:p>
    <w:p/>
    <w:p>
      <w:r xmlns:w="http://schemas.openxmlformats.org/wordprocessingml/2006/main">
        <w:t xml:space="preserve">1:5. Mósebók 29:12-15 - „Þér standið allir í dag frammi fyrir Drottni Guði yðar...til þess að þér takið sáttmálann við Drottin Guð yðar og eið hans, sem Drottinn Guð yðar gjörir. með þér í dag...</w:t>
      </w:r>
    </w:p>
    <w:p/>
    <w:p>
      <w:r xmlns:w="http://schemas.openxmlformats.org/wordprocessingml/2006/main">
        <w:t xml:space="preserve">2: Sálmur 25:10 - Allir vegir Drottins eru miskunn og trúmennska, fyrir þá sem halda sáttmála hans og vitnisburð.</w:t>
      </w:r>
    </w:p>
    <w:p/>
    <w:p>
      <w:r xmlns:w="http://schemas.openxmlformats.org/wordprocessingml/2006/main">
        <w:t xml:space="preserve">Nehemíabók 10:17 Ater, Hiskía, Assúr,</w:t>
      </w:r>
    </w:p>
    <w:p/>
    <w:p>
      <w:r xmlns:w="http://schemas.openxmlformats.org/wordprocessingml/2006/main">
        <w:t xml:space="preserve">Ísraelsmenn gera sáttmála um að halda boðorð Guðs og halda lög hans.</w:t>
      </w:r>
    </w:p>
    <w:p/>
    <w:p>
      <w:r xmlns:w="http://schemas.openxmlformats.org/wordprocessingml/2006/main">
        <w:t xml:space="preserve">1: Við verðum að vera hlýðin boðorðum og lögum Guðs og halda sáttmála okkar við Drottin.</w:t>
      </w:r>
    </w:p>
    <w:p/>
    <w:p>
      <w:r xmlns:w="http://schemas.openxmlformats.org/wordprocessingml/2006/main">
        <w:t xml:space="preserve">2: Að gera það sem rétt er í augum Drottins hefur í för með sér mikla umbun og blessanir.</w:t>
      </w:r>
    </w:p>
    <w:p/>
    <w:p>
      <w:r xmlns:w="http://schemas.openxmlformats.org/wordprocessingml/2006/main">
        <w:t xml:space="preserve">1: Mósebók 28:1-14 - Blessanir hlýðni við Drottin.</w:t>
      </w:r>
    </w:p>
    <w:p/>
    <w:p>
      <w:r xmlns:w="http://schemas.openxmlformats.org/wordprocessingml/2006/main">
        <w:t xml:space="preserve">2: Jakobsbréfið 4:7-10 - Undirgefni við Guð og vilja hans færir frið og gleði.</w:t>
      </w:r>
    </w:p>
    <w:p/>
    <w:p>
      <w:r xmlns:w="http://schemas.openxmlformats.org/wordprocessingml/2006/main">
        <w:t xml:space="preserve">Nehemía 10:18 Hodía, Hasúm, Besaí,</w:t>
      </w:r>
    </w:p>
    <w:p/>
    <w:p>
      <w:r xmlns:w="http://schemas.openxmlformats.org/wordprocessingml/2006/main">
        <w:t xml:space="preserve">Hariph, Anathoth,</w:t>
      </w:r>
    </w:p>
    <w:p/>
    <w:p>
      <w:r xmlns:w="http://schemas.openxmlformats.org/wordprocessingml/2006/main">
        <w:t xml:space="preserve">Við eigum að gera sáttmála við Guð um að halda boðorð hans, lög og lög.</w:t>
      </w:r>
    </w:p>
    <w:p/>
    <w:p>
      <w:r xmlns:w="http://schemas.openxmlformats.org/wordprocessingml/2006/main">
        <w:t xml:space="preserve">1: Við verðum að koma fram fyrir Drottin með skuldbindingu um að fylgja boðorðum hans, lögum og lögum.</w:t>
      </w:r>
    </w:p>
    <w:p/>
    <w:p>
      <w:r xmlns:w="http://schemas.openxmlformats.org/wordprocessingml/2006/main">
        <w:t xml:space="preserve">2: Við verðum að gera sáttmála við Drottin um að hlýða trúfastlega vilja hans.</w:t>
      </w:r>
    </w:p>
    <w:p/>
    <w:p>
      <w:r xmlns:w="http://schemas.openxmlformats.org/wordprocessingml/2006/main">
        <w:t xml:space="preserve">1: Jósúabók 24:14-15 - Óttist því nú Drottin og þjónið honum í einlægni og trúfesti. Farið burt guðunum, sem feður yðar þjónuðu hinumegin Fljóts og í Egyptalandi, og þjónið Drottni. Og ef það er illt í augum yðar að þjóna Drottni, þá veljið í dag hverjum þér viljið þjóna, hvort þeir guði, sem feður yðar þjónuðu í héraði handan árinnar, eða guði Amoríta, sem þú býrð í. En ég og mitt hús, við munum þjóna Drottni.</w:t>
      </w:r>
    </w:p>
    <w:p/>
    <w:p>
      <w:r xmlns:w="http://schemas.openxmlformats.org/wordprocessingml/2006/main">
        <w:t xml:space="preserve">2: Matteusarguðspjall 16:24-26 - Þá sagði Jesús við lærisveina sína: Ef einhver vill fylgja mér, þá afneiti hann sjálfum sér, taki kross sinn og fylgi mér. Því að hver sem vill bjarga lífi sínu mun týna því, en hver sem týnir lífi sínu mín vegna mun finna það. Því hvað mun það gagnast manni ef hann eignast allan heiminn og fyrirgerir sálu sinni? Eða hvað á maður að gefa í staðinn fyrir sál sína?</w:t>
      </w:r>
    </w:p>
    <w:p/>
    <w:p>
      <w:r xmlns:w="http://schemas.openxmlformats.org/wordprocessingml/2006/main">
        <w:t xml:space="preserve">Nehemíabók 10:19 Haríf, Anatót, Nebaí,</w:t>
      </w:r>
    </w:p>
    <w:p/>
    <w:p>
      <w:r xmlns:w="http://schemas.openxmlformats.org/wordprocessingml/2006/main">
        <w:t xml:space="preserve">Yfirlýsingin fjallar um fjórar borgir sem nefndar eru í Nehemía 10:19.</w:t>
      </w:r>
    </w:p>
    <w:p/>
    <w:p>
      <w:r xmlns:w="http://schemas.openxmlformats.org/wordprocessingml/2006/main">
        <w:t xml:space="preserve">1. Loforð Guðs: Að finna huggun í griðaborginni</w:t>
      </w:r>
    </w:p>
    <w:p/>
    <w:p>
      <w:r xmlns:w="http://schemas.openxmlformats.org/wordprocessingml/2006/main">
        <w:t xml:space="preserve">2. Að fagna trúfesti Guðs við endurreisn múranna</w:t>
      </w:r>
    </w:p>
    <w:p/>
    <w:p>
      <w:r xmlns:w="http://schemas.openxmlformats.org/wordprocessingml/2006/main">
        <w:t xml:space="preserve">1. Nehemía 10:19</w:t>
      </w:r>
    </w:p>
    <w:p/>
    <w:p>
      <w:r xmlns:w="http://schemas.openxmlformats.org/wordprocessingml/2006/main">
        <w:t xml:space="preserve">2. Jósúabók 20:2-3, „Tala þú til Ísraelsmanna og segðu: Útbúið yður griðarborgir, sem ég talaði við yður um fyrir Móse, svo að manndráparinn, sem slær einhvern mann af ásetningi eða óafvitandi, megi flýja þangað. . Þeir skulu vera yður skjól fyrir blóðhefnanda."</w:t>
      </w:r>
    </w:p>
    <w:p/>
    <w:p>
      <w:r xmlns:w="http://schemas.openxmlformats.org/wordprocessingml/2006/main">
        <w:t xml:space="preserve">Nehemíabók 10:20 Magpías, Mesúllam, Hesír,</w:t>
      </w:r>
    </w:p>
    <w:p/>
    <w:p>
      <w:r xmlns:w="http://schemas.openxmlformats.org/wordprocessingml/2006/main">
        <w:t xml:space="preserve">Heber,</w:t>
      </w:r>
    </w:p>
    <w:p/>
    <w:p>
      <w:r xmlns:w="http://schemas.openxmlformats.org/wordprocessingml/2006/main">
        <w:t xml:space="preserve">Við erum staðráðin í að fylgja Drottni Guði vorum og hlýða lögum hans og boðorðum.</w:t>
      </w:r>
    </w:p>
    <w:p/>
    <w:p>
      <w:r xmlns:w="http://schemas.openxmlformats.org/wordprocessingml/2006/main">
        <w:t xml:space="preserve">1. Að hlýða boðorðum Drottins er tilbeiðsluathöfn</w:t>
      </w:r>
    </w:p>
    <w:p/>
    <w:p>
      <w:r xmlns:w="http://schemas.openxmlformats.org/wordprocessingml/2006/main">
        <w:t xml:space="preserve">2. Lifðu lífi í skuldbindingu við Guð</w:t>
      </w:r>
    </w:p>
    <w:p/>
    <w:p>
      <w:r xmlns:w="http://schemas.openxmlformats.org/wordprocessingml/2006/main">
        <w:t xml:space="preserve">1. Mósebók 11:26-28 - "Sjá, ég legg fram fyrir þig í dag blessun og bölvun: blessun ef þú hlýðir boðorðum Drottins Guðs þíns, sem ég býð þér í dag, og bölvun ef þú Hlýðið ekki boðorðum Drottins Guðs þíns, heldur vikið af þeim vegi, sem ég býð þér í dag, til þess að fara á eftir öðrum guðum, sem þú hefur ekki þekkt.</w:t>
      </w:r>
    </w:p>
    <w:p/>
    <w:p>
      <w:r xmlns:w="http://schemas.openxmlformats.org/wordprocessingml/2006/main">
        <w:t xml:space="preserve">2. Sálmur 119:4 - Þú hefur boðið fyrirmælum þínum að varðveita af kostgæfni.</w:t>
      </w:r>
    </w:p>
    <w:p/>
    <w:p>
      <w:r xmlns:w="http://schemas.openxmlformats.org/wordprocessingml/2006/main">
        <w:t xml:space="preserve">Nehemíabók 10:21 Mesezabeel, Sadók, Jaddúa,</w:t>
      </w:r>
    </w:p>
    <w:p/>
    <w:p>
      <w:r xmlns:w="http://schemas.openxmlformats.org/wordprocessingml/2006/main">
        <w:t xml:space="preserve">Pelatja, Hanan, Anaja, Hósea, Hananja, Hashub, Hallóhesh, Pilha, Shobek, Rehum, Hasabneja</w:t>
      </w:r>
    </w:p>
    <w:p/>
    <w:p>
      <w:r xmlns:w="http://schemas.openxmlformats.org/wordprocessingml/2006/main">
        <w:t xml:space="preserve">Ísraelsmenn heita því frammi fyrir Guði að hlýða lögum hans trúfastlega.</w:t>
      </w:r>
    </w:p>
    <w:p/>
    <w:p>
      <w:r xmlns:w="http://schemas.openxmlformats.org/wordprocessingml/2006/main">
        <w:t xml:space="preserve">1: Við verðum öll að vera hlýðin lögum Guðs ef við viljum lifa í sátt við hann.</w:t>
      </w:r>
    </w:p>
    <w:p/>
    <w:p>
      <w:r xmlns:w="http://schemas.openxmlformats.org/wordprocessingml/2006/main">
        <w:t xml:space="preserve">2: Við verðum að fylgja lögum Guðs, þar sem hann veit hvað er best fyrir okkur.</w:t>
      </w:r>
    </w:p>
    <w:p/>
    <w:p>
      <w:r xmlns:w="http://schemas.openxmlformats.org/wordprocessingml/2006/main">
        <w:t xml:space="preserve">1: Jakobsbréfið 1:22-25 "En verið gerendur orðsins og ekki aðeins áheyrendur, tælið sjálfa yður. Því að ef einhver heyrir orðsins og ekki gjörandi, þá er hann eins og maður sem horfir á náttúrulegt andlit sitt í spegli. því að hann lítur á sjálfan sig, fer burt og gleymir þegar í stað hvers konar maður hann var.En sá sem lítur inn í hið fullkomna lögmál frelsisins og heldur áfram í því og er ekki gleyminn áheyrandi heldur verksins gerandi, hann mun vertu blessaður í því sem hann gerir.</w:t>
      </w:r>
    </w:p>
    <w:p/>
    <w:p>
      <w:r xmlns:w="http://schemas.openxmlformats.org/wordprocessingml/2006/main">
        <w:t xml:space="preserve">2:5. Mósebók 5:29-30 Ó, að þeir hefðu slíkt hjarta í sér, að þeir óttuðust mig og héldu alltaf öll boðorð mín, svo að þeim og börnum þeirra yrði vel að eilífu! Farið og segið við þá: Farið aftur til tjalda ykkar.</w:t>
      </w:r>
    </w:p>
    <w:p/>
    <w:p>
      <w:r xmlns:w="http://schemas.openxmlformats.org/wordprocessingml/2006/main">
        <w:t xml:space="preserve">Nehemíabók 10:22 Pelatja, Hanan, Anaja,</w:t>
      </w:r>
    </w:p>
    <w:p/>
    <w:p>
      <w:r xmlns:w="http://schemas.openxmlformats.org/wordprocessingml/2006/main">
        <w:t xml:space="preserve">Yfirskriftin lýsir nöfnum fjögurra manna: Pelatja, Hanan, Anaja og Malik.</w:t>
      </w:r>
    </w:p>
    <w:p/>
    <w:p>
      <w:r xmlns:w="http://schemas.openxmlformats.org/wordprocessingml/2006/main">
        <w:t xml:space="preserve">1: Guð hefur tilgang með sérhverju okkar. Sama hvað við heitum, Guð hefur eitthvað sérstakt skipulagt fyrir okkur.</w:t>
      </w:r>
    </w:p>
    <w:p/>
    <w:p>
      <w:r xmlns:w="http://schemas.openxmlformats.org/wordprocessingml/2006/main">
        <w:t xml:space="preserve">2: Við erum öll hluti af stærri fjölskyldu. Rétt eins og Pelatía, Hanan, Anaja og Malik voru hluti af hópi í Nehemía 10:22, erum við öll hluti af trúarsamfélagi.</w:t>
      </w:r>
    </w:p>
    <w:p/>
    <w:p>
      <w:r xmlns:w="http://schemas.openxmlformats.org/wordprocessingml/2006/main">
        <w:t xml:space="preserve">1: Rómverjabréfið 8:28-29 Og vér vitum að Guð vinnur í öllu til heilla þeim sem elska hann, sem kallaðir eru eftir ásetningi hans. Þeim sem Guð þekkti fyrir fram hefur hann einnig fyrirhugað að líkjast mynd sonar síns.</w:t>
      </w:r>
    </w:p>
    <w:p/>
    <w:p>
      <w:r xmlns:w="http://schemas.openxmlformats.org/wordprocessingml/2006/main">
        <w:t xml:space="preserve">2: Jóhannesarguðspjall 15:16 Þú hefur ekki útvalið mig, heldur útvaldi ég þig og setti þig til þess að þú gætir farið og borið ávöxt sem endist.</w:t>
      </w:r>
    </w:p>
    <w:p/>
    <w:p>
      <w:r xmlns:w="http://schemas.openxmlformats.org/wordprocessingml/2006/main">
        <w:t xml:space="preserve">Nehemía 10:23 Hósea, Hananja, Hasúb,</w:t>
      </w:r>
    </w:p>
    <w:p/>
    <w:p>
      <w:r xmlns:w="http://schemas.openxmlformats.org/wordprocessingml/2006/main">
        <w:t xml:space="preserve">Ísraelsmenn gera sáttmála um að skuldbinda sig til að fylgja boðorðum Guðs.</w:t>
      </w:r>
    </w:p>
    <w:p/>
    <w:p>
      <w:r xmlns:w="http://schemas.openxmlformats.org/wordprocessingml/2006/main">
        <w:t xml:space="preserve">1: Kraftur þess að binda sig við lög Guðs og mikilvægi þess að fylgja þeim.</w:t>
      </w:r>
    </w:p>
    <w:p/>
    <w:p>
      <w:r xmlns:w="http://schemas.openxmlformats.org/wordprocessingml/2006/main">
        <w:t xml:space="preserve">2: Mikilvægi sáttmálans og fyrirheit Guðs.</w:t>
      </w:r>
    </w:p>
    <w:p/>
    <w:p>
      <w:r xmlns:w="http://schemas.openxmlformats.org/wordprocessingml/2006/main">
        <w:t xml:space="preserve">1: Jósúabók 24:15-16 „En ef yður þykir óæskilegt að þjóna Drottni, þá veldið yður í dag hverjum þér viljið þjóna, hvort þeir guði, sem forfeður yðar þjónuðu handan Efrat, eða guði Amoríta, í hvers landi þú lifir. En ég og heimili mitt, við munum þjóna Drottni."</w:t>
      </w:r>
    </w:p>
    <w:p/>
    <w:p>
      <w:r xmlns:w="http://schemas.openxmlformats.org/wordprocessingml/2006/main">
        <w:t xml:space="preserve">2. Mósebók 10:12-13 Og nú, Ísrael, hvað biður Drottinn Guð þinn af þér annað en að óttast Drottin Guð þinn, ganga í hlýðni við hann, elska hann, þjóna Drottni Guði þínum með öllum hjarta þínu og af allri sálu þinni og að halda boðorð og skipanir Drottins sem ég gef þér í dag þér til heilla?</w:t>
      </w:r>
    </w:p>
    <w:p/>
    <w:p>
      <w:r xmlns:w="http://schemas.openxmlformats.org/wordprocessingml/2006/main">
        <w:t xml:space="preserve">Nehemíabók 10:24 Hallóhesh, Pileha, Shobek,</w:t>
      </w:r>
    </w:p>
    <w:p/>
    <w:p>
      <w:r xmlns:w="http://schemas.openxmlformats.org/wordprocessingml/2006/main">
        <w:t xml:space="preserve">Leiðtogar Gyðinga gerðu sáttmála um að hlýða boðorðum og lögum Drottins.</w:t>
      </w:r>
    </w:p>
    <w:p/>
    <w:p>
      <w:r xmlns:w="http://schemas.openxmlformats.org/wordprocessingml/2006/main">
        <w:t xml:space="preserve">1. Mikilvægi þess að hlýða boðorðum Guðs</w:t>
      </w:r>
    </w:p>
    <w:p/>
    <w:p>
      <w:r xmlns:w="http://schemas.openxmlformats.org/wordprocessingml/2006/main">
        <w:t xml:space="preserve">2. Að halda sáttmálana sem við gerum við Guð</w:t>
      </w:r>
    </w:p>
    <w:p/>
    <w:p>
      <w:r xmlns:w="http://schemas.openxmlformats.org/wordprocessingml/2006/main">
        <w:t xml:space="preserve">1. Jósúabók 24:24-25 - Og lýðurinn sagði við Jósúa: Drottin Guði okkar munum vér þjóna og rödd hans hlýða.</w:t>
      </w:r>
    </w:p>
    <w:p/>
    <w:p>
      <w:r xmlns:w="http://schemas.openxmlformats.org/wordprocessingml/2006/main">
        <w:t xml:space="preserve">2. Prédikarinn 5:4-5 - Þegar þú strengir Guði heit skaltu ekki tefja að uppfylla það. Hann hefur enga ánægju af fíflum; uppfylla heit þitt.</w:t>
      </w:r>
    </w:p>
    <w:p/>
    <w:p>
      <w:r xmlns:w="http://schemas.openxmlformats.org/wordprocessingml/2006/main">
        <w:t xml:space="preserve">Nehemía 10:25 Rehum, Hasabna, Maaseja,</w:t>
      </w:r>
    </w:p>
    <w:p/>
    <w:p>
      <w:r xmlns:w="http://schemas.openxmlformats.org/wordprocessingml/2006/main">
        <w:t xml:space="preserve">og hinir af höfðingjum lýðsins, ásamt öðrum Ísraelsmönnum, og prestunum og levítunum, allir hinir, sem skildu sig frá lýðnum í löndunum eftir lögmáli Guðs, konur þeirra og synir, og dætur þeirra, allir sem höfðu þekkingu og skilning.</w:t>
      </w:r>
    </w:p>
    <w:p/>
    <w:p>
      <w:r xmlns:w="http://schemas.openxmlformats.org/wordprocessingml/2006/main">
        <w:t xml:space="preserve">Rehum, Hasabna, Maaseja og aðrir leiðtogar Ísraelsmanna, ásamt prestunum og levítunum, skildu sig frá lýðnum í löndunum til að fylgja lögmáli Guðs ásamt fjölskyldum þeirra.</w:t>
      </w:r>
    </w:p>
    <w:p/>
    <w:p>
      <w:r xmlns:w="http://schemas.openxmlformats.org/wordprocessingml/2006/main">
        <w:t xml:space="preserve">1. Kraftur aðskilnaðar: Að taka afstöðu til trúar</w:t>
      </w:r>
    </w:p>
    <w:p/>
    <w:p>
      <w:r xmlns:w="http://schemas.openxmlformats.org/wordprocessingml/2006/main">
        <w:t xml:space="preserve">2. Blessun hlýðninnar: Að samþykkja lögmál Guðs</w:t>
      </w:r>
    </w:p>
    <w:p/>
    <w:p>
      <w:r xmlns:w="http://schemas.openxmlformats.org/wordprocessingml/2006/main">
        <w:t xml:space="preserve">1. Jósúabók 24:14-15 - "Óttast nú Drottin og þjónið honum af allri trúfesti. Kasta burt þeim guðum sem forfeður þínir tilbáðu handan Efratfljóts og í Egyptalandi, og þjónið Drottni. 15 En ef það virðist óæskilegt að þjóna Drottni. þér, veljið yður í dag, hverjum þér viljið þjóna, hvort þeir guði, sem feður yðar þjónuðu hinumegin Efrat, eða guði Amoríta, sem þú býrð í. En mig og heimili mitt, við munum þjóna Drottni. .</w:t>
      </w:r>
    </w:p>
    <w:p/>
    <w:p>
      <w:r xmlns:w="http://schemas.openxmlformats.org/wordprocessingml/2006/main">
        <w:t xml:space="preserve">2. 1. Jóhannesarbréf 5:3 - "Því að þetta er kærleikurinn til Guðs, að vér höldum boðorð hans. Og boðorð hans eru ekki íþyngjandi."</w:t>
      </w:r>
    </w:p>
    <w:p/>
    <w:p>
      <w:r xmlns:w="http://schemas.openxmlformats.org/wordprocessingml/2006/main">
        <w:t xml:space="preserve">Nehemíabók 10:26 Og Ahía, Hanan, Anan,</w:t>
      </w:r>
    </w:p>
    <w:p/>
    <w:p>
      <w:r xmlns:w="http://schemas.openxmlformats.org/wordprocessingml/2006/main">
        <w:t xml:space="preserve">Malluch, Harim, Baanah.</w:t>
      </w:r>
    </w:p>
    <w:p/>
    <w:p>
      <w:r xmlns:w="http://schemas.openxmlformats.org/wordprocessingml/2006/main">
        <w:t xml:space="preserve">Þessi texti úr Nehemíabók 10:26 nefnir sex einstaklinga á meðal þeirra sem samþykktu að halda sáttmálann milli Guðs og fólksins.</w:t>
      </w:r>
    </w:p>
    <w:p/>
    <w:p>
      <w:r xmlns:w="http://schemas.openxmlformats.org/wordprocessingml/2006/main">
        <w:t xml:space="preserve">1. Sáttmáli við Guð: Að standa við loforð þín</w:t>
      </w:r>
    </w:p>
    <w:p/>
    <w:p>
      <w:r xmlns:w="http://schemas.openxmlformats.org/wordprocessingml/2006/main">
        <w:t xml:space="preserve">2. Búa til pláss við borðið: Allir velkomnir</w:t>
      </w:r>
    </w:p>
    <w:p/>
    <w:p>
      <w:r xmlns:w="http://schemas.openxmlformats.org/wordprocessingml/2006/main">
        <w:t xml:space="preserve">1. Matteusarguðspjall 5:19 - Því hver sem slakar á einhverju af þessum minnstu boðorðum og kennir öðrum slíkt hið sama, mun minnstur verða kallaður í himnaríki, en hver sem gjörir þau og kennir, mun kallaður verða mikill í himnaríki. .</w:t>
      </w:r>
    </w:p>
    <w:p/>
    <w:p>
      <w:r xmlns:w="http://schemas.openxmlformats.org/wordprocessingml/2006/main">
        <w:t xml:space="preserve">2. Jeremía 11:3-4 - Þú skalt segja við þá: Svo segir Drottinn, Guð Ísraels: Bölvaður sé sá maður, sem hefur ekki gaum að orðum þessa sáttmála, sem ég bauð feðrum yðar, þegar ég leiddi þá út af landinu. Egyptaland, úr járnofninum, og sagði: Hlustið á raust mína og gjör allt, sem ég býð yður.</w:t>
      </w:r>
    </w:p>
    <w:p/>
    <w:p>
      <w:r xmlns:w="http://schemas.openxmlformats.org/wordprocessingml/2006/main">
        <w:t xml:space="preserve">Nehemíabók 10:27 Mallúk, Harím, Baana.</w:t>
      </w:r>
    </w:p>
    <w:p/>
    <w:p>
      <w:r xmlns:w="http://schemas.openxmlformats.org/wordprocessingml/2006/main">
        <w:t xml:space="preserve">Yfirskriftin lýsir nöfnum þriggja manna Malluch, Harim og Baanah.</w:t>
      </w:r>
    </w:p>
    <w:p/>
    <w:p>
      <w:r xmlns:w="http://schemas.openxmlformats.org/wordprocessingml/2006/main">
        <w:t xml:space="preserve">1. "Styrkur samfélagsins: Traust á nöfn annarra"</w:t>
      </w:r>
    </w:p>
    <w:p/>
    <w:p>
      <w:r xmlns:w="http://schemas.openxmlformats.org/wordprocessingml/2006/main">
        <w:t xml:space="preserve">2. "Máttur einingarinnar: Að vinna saman í nafni Guðs"</w:t>
      </w:r>
    </w:p>
    <w:p/>
    <w:p>
      <w:r xmlns:w="http://schemas.openxmlformats.org/wordprocessingml/2006/main">
        <w:t xml:space="preserve">1. Orðskviðirnir 27:17, "Eins og járn brýnir járn, þannig brýnir einn annan."</w:t>
      </w:r>
    </w:p>
    <w:p/>
    <w:p>
      <w:r xmlns:w="http://schemas.openxmlformats.org/wordprocessingml/2006/main">
        <w:t xml:space="preserve">2. Efesusbréfið 4:2-3, "Verið auðmjúkir og mildir, verið þolinmóðir, umberið hvert annað í kærleika. Reynið að varðveita einingu andans með friðarböndum."</w:t>
      </w:r>
    </w:p>
    <w:p/>
    <w:p>
      <w:r xmlns:w="http://schemas.openxmlformats.org/wordprocessingml/2006/main">
        <w:t xml:space="preserve">Nehemíabók 10:28 Og það sem eftir var af lýðnum, prestarnir, levítarnir, burðarverðirnir, söngvararnir, nethinimarnir og allir þeir sem höfðu skilið sig frá lýðnum í löndunum til lögmáls Guðs, konur þeirra og synir þeirra. , og dætur þeirra, hver og einn hefur þekkingu og skilning.</w:t>
      </w:r>
    </w:p>
    <w:p/>
    <w:p>
      <w:r xmlns:w="http://schemas.openxmlformats.org/wordprocessingml/2006/main">
        <w:t xml:space="preserve">Ísraelsmenn skildu sig frá íbúum landanna til að fylgja lögmáli Guðs.</w:t>
      </w:r>
    </w:p>
    <w:p/>
    <w:p>
      <w:r xmlns:w="http://schemas.openxmlformats.org/wordprocessingml/2006/main">
        <w:t xml:space="preserve">1. Aðskilja okkur frá heiminum og lifa í samræmi við lögmál Guðs.</w:t>
      </w:r>
    </w:p>
    <w:p/>
    <w:p>
      <w:r xmlns:w="http://schemas.openxmlformats.org/wordprocessingml/2006/main">
        <w:t xml:space="preserve">2. Mikilvægi þess að vera helgaður Guði og lögmáli hans.</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Jósúabók 24:15 - Og ef það er illt í augum yðar að þjóna Drottni, þá veldu í dag hverjum þú vilt þjóna, hvort þeir guði, sem feður yðar þjónuðu í héraði hinumegin árinnar, eða guði Amoríta í þeirra landi. þú dvelur. En ég og mitt hús, við munum þjóna Drottni.</w:t>
      </w:r>
    </w:p>
    <w:p/>
    <w:p>
      <w:r xmlns:w="http://schemas.openxmlformats.org/wordprocessingml/2006/main">
        <w:t xml:space="preserve">Nehemíabók 10:29 Þeir halda fast við bræður sína, aðalsmenn sína, og gengu í bölvun og eið, að fylgja lögmáli Guðs, sem gefið var af Móse, þjóni Guðs, og halda og halda öll boðorð Guðs. Drottinn Drottinn vor, og hans lög og lög.</w:t>
      </w:r>
    </w:p>
    <w:p/>
    <w:p>
      <w:r xmlns:w="http://schemas.openxmlformats.org/wordprocessingml/2006/main">
        <w:t xml:space="preserve">Nehemíasar lofuðu að hlýða öllum skipunum Guðs sem Móse var gefin.</w:t>
      </w:r>
    </w:p>
    <w:p/>
    <w:p>
      <w:r xmlns:w="http://schemas.openxmlformats.org/wordprocessingml/2006/main">
        <w:t xml:space="preserve">1. Kraftur sáttmála og fyrirheits</w:t>
      </w:r>
    </w:p>
    <w:p/>
    <w:p>
      <w:r xmlns:w="http://schemas.openxmlformats.org/wordprocessingml/2006/main">
        <w:t xml:space="preserve">2. Að halda trúnni í ótrúum heimi</w:t>
      </w:r>
    </w:p>
    <w:p/>
    <w:p>
      <w:r xmlns:w="http://schemas.openxmlformats.org/wordprocessingml/2006/main">
        <w:t xml:space="preserve">1. Jósúabók 24:14-15 - „Óttast því Drottin og þjónið honum í einlægni og sannleika, og fjarlægið guði, sem feður yðar þjónuðu hinum megin við flóðið og í Egyptalandi, og þjónið Drottinn. Og ef yður þykir illt að þjóna Drottni, þá veljið yður í dag, hverjum þér viljið þjóna, hvort heldur guðunum, sem feður yðar þjónuðu, sem voru hinum megin við flóðið, eða guði Amoríta, í hvers lands landi. þér búið, en ég og hús mitt, vér munum þjóna Drottni."</w:t>
      </w:r>
    </w:p>
    <w:p/>
    <w:p>
      <w:r xmlns:w="http://schemas.openxmlformats.org/wordprocessingml/2006/main">
        <w:t xml:space="preserve">2. Jakobsbréfið 2:17-18 - "Svo er trúin, ef hún hefur ekki verk, dauð, hún er ein. Já, maður getur sagt: Þú hefur trú og ég hef verk. Sýn mér trú þína án verka þinna. og ég mun sýna þér trú mína með verkum mínum."</w:t>
      </w:r>
    </w:p>
    <w:p/>
    <w:p>
      <w:r xmlns:w="http://schemas.openxmlformats.org/wordprocessingml/2006/main">
        <w:t xml:space="preserve">Nehemíabók 10:30 Og að vér myndum ekki gefa landslýðnum dætur okkar og ekki taka dætur þeirra handa sonum okkar.</w:t>
      </w:r>
    </w:p>
    <w:p/>
    <w:p>
      <w:r xmlns:w="http://schemas.openxmlformats.org/wordprocessingml/2006/main">
        <w:t xml:space="preserve">Ísraelsmenn hétu því að ganga ekki í hjónaband við fólkið í landinu til að vera trúr Guði.</w:t>
      </w:r>
    </w:p>
    <w:p/>
    <w:p>
      <w:r xmlns:w="http://schemas.openxmlformats.org/wordprocessingml/2006/main">
        <w:t xml:space="preserve">1. "Hættan á innbyrðis hjónabandi: Hvernig á að vera trúr Guði í föllnum heimi"</w:t>
      </w:r>
    </w:p>
    <w:p/>
    <w:p>
      <w:r xmlns:w="http://schemas.openxmlformats.org/wordprocessingml/2006/main">
        <w:t xml:space="preserve">2. "Sáttmáli Guðs og áhrif hans á hversdagslegar ákvarðanir okkar"</w:t>
      </w:r>
    </w:p>
    <w:p/>
    <w:p>
      <w:r xmlns:w="http://schemas.openxmlformats.org/wordprocessingml/2006/main">
        <w:t xml:space="preserve">1. Fyrsta Mósebók 28:20-22 - Heiður Jakobs um að þjóna Drottni í skiptum fyrir trúfesti Guðs</w:t>
      </w:r>
    </w:p>
    <w:p/>
    <w:p>
      <w:r xmlns:w="http://schemas.openxmlformats.org/wordprocessingml/2006/main">
        <w:t xml:space="preserve">2. Sálmur 106:34-36 - Fólk Guðs giftist erlendu fólki og tilbiður guði þeirra</w:t>
      </w:r>
    </w:p>
    <w:p/>
    <w:p>
      <w:r xmlns:w="http://schemas.openxmlformats.org/wordprocessingml/2006/main">
        <w:t xml:space="preserve">Nehemíasarguðspjall 10:31 Og ef landsmenn færa á hvíldardegi varning eða matvöru til að selja, svo að vér vildum ekki kaupa það af þeim á hvíldardegi eða á helgum degi, og að við myndum yfirgefa sjöunda árið, og innheimtu hverrar skuldar.</w:t>
      </w:r>
    </w:p>
    <w:p/>
    <w:p>
      <w:r xmlns:w="http://schemas.openxmlformats.org/wordprocessingml/2006/main">
        <w:t xml:space="preserve">Nehemíabók 10:31 segir til um að fólkið í landinu ætti ekki að selja varning eða mat á hvíldardegi eða helgum dögum og að sjöunda árið og allar skuldir verði að vera í friði.</w:t>
      </w:r>
    </w:p>
    <w:p/>
    <w:p>
      <w:r xmlns:w="http://schemas.openxmlformats.org/wordprocessingml/2006/main">
        <w:t xml:space="preserve">1. Mikilvægi þess að virða hvíldardaginn og helga daga</w:t>
      </w:r>
    </w:p>
    <w:p/>
    <w:p>
      <w:r xmlns:w="http://schemas.openxmlformats.org/wordprocessingml/2006/main">
        <w:t xml:space="preserve">2. Máttur þess að skilja eftir skuldir og sjöunda árið eftir</w:t>
      </w:r>
    </w:p>
    <w:p/>
    <w:p>
      <w:r xmlns:w="http://schemas.openxmlformats.org/wordprocessingml/2006/main">
        <w:t xml:space="preserve">1. Jesaja 58:13-14 „Ef þú gætir fóta þinna frá því að rjúfa hvíldardaginn og gjöra það sem þér þóknast á mínum helga degi, ef þú kallar hvíldardaginn ánægjulegan og heilagan dag Drottins, og ef þú heiðrar hann með farðu ekki þínar eigin leiðir og gjörðu ekki það sem þér þóknast eða talaðir látlaus orð, 14 þá munt þú finna gleði þína í Drottni, og ég mun láta þig ríða á hæðum landsins og veisla á arfleifð Jakobs föður þíns. .</w:t>
      </w:r>
    </w:p>
    <w:p/>
    <w:p>
      <w:r xmlns:w="http://schemas.openxmlformats.org/wordprocessingml/2006/main">
        <w:t xml:space="preserve">2. Matteusarguðspjall 6:12-13 "Og fyrirgef oss vorar skuldir, eins og vér höfum fyrirgefið vorum skuldunautum, og leið oss ekki í freistni, heldur frelsa oss frá hinum vonda.</w:t>
      </w:r>
    </w:p>
    <w:p/>
    <w:p>
      <w:r xmlns:w="http://schemas.openxmlformats.org/wordprocessingml/2006/main">
        <w:t xml:space="preserve">Nehemíabók 10:32 Og vér settum lög fyrir oss, að gjalda okkur árlega þriðjung sikla til þjónustu við musteri Guðs vors.</w:t>
      </w:r>
    </w:p>
    <w:p/>
    <w:p>
      <w:r xmlns:w="http://schemas.openxmlformats.org/wordprocessingml/2006/main">
        <w:t xml:space="preserve">Nehemía og fólk hans kom á helgiathöfnum til að greiða hús Guðs árlega tíund.</w:t>
      </w:r>
    </w:p>
    <w:p/>
    <w:p>
      <w:r xmlns:w="http://schemas.openxmlformats.org/wordprocessingml/2006/main">
        <w:t xml:space="preserve">1. Blessun tíundarinnar. Kannaðu kosti tíundar og mikilvægi ráðsmennsku um gjafir Guðs.</w:t>
      </w:r>
    </w:p>
    <w:p/>
    <w:p>
      <w:r xmlns:w="http://schemas.openxmlformats.org/wordprocessingml/2006/main">
        <w:t xml:space="preserve">2. Tíundarskyldan Að skilja mikilvægi þess að heiðra Guð með tíundum okkar og fórnum.</w:t>
      </w:r>
    </w:p>
    <w:p/>
    <w:p>
      <w:r xmlns:w="http://schemas.openxmlformats.org/wordprocessingml/2006/main">
        <w:t xml:space="preserve">1. Malakí 3:10 - Færið alla tíundina inn í forðabúrið, svo að matur sé í húsi mínu. Reynið mig í þessu,“ segir Drottinn allsherjar, „og sjáið hvort ég mun ekki opna flóðgáttir himinsins og úthella svo mikilli blessun að þú munt ekki hafa nóg pláss fyrir hana.</w:t>
      </w:r>
    </w:p>
    <w:p/>
    <w:p>
      <w:r xmlns:w="http://schemas.openxmlformats.org/wordprocessingml/2006/main">
        <w:t xml:space="preserve">2. Mósebók 14:22-23 Vertu viss um að leggja til hliðar tíundu af öllu því sem akrar þínir framleiða á hverju ári. Etið tíund af korni þínu, víni og ólífuolíu og frumburði nautgripa þinna og sauðfjár fyrir augliti Drottins Guðs þíns á þeim stað sem hann velur að bústað fyrir nafn sitt, til þess að þú lærir að virða Drottinn Guð þinn alltaf.</w:t>
      </w:r>
    </w:p>
    <w:p/>
    <w:p>
      <w:r xmlns:w="http://schemas.openxmlformats.org/wordprocessingml/2006/main">
        <w:t xml:space="preserve">Nehemíabók 10:33 Til sýningarbrauðanna og stöðugu matfórnarinnar og stöðugu brennifórnanna, hvíldardaga, nýmánna, til hátíðahátíða og helgiatriða og syndafórnanna til að færa fram. friðþæging fyrir Ísrael og fyrir öll verk húss Guðs vors.</w:t>
      </w:r>
    </w:p>
    <w:p/>
    <w:p>
      <w:r xmlns:w="http://schemas.openxmlformats.org/wordprocessingml/2006/main">
        <w:t xml:space="preserve">Þetta vers talar um þörfina á fórnum til friðþægingar, heilagleika og verks húss Guðs.</w:t>
      </w:r>
    </w:p>
    <w:p/>
    <w:p>
      <w:r xmlns:w="http://schemas.openxmlformats.org/wordprocessingml/2006/main">
        <w:t xml:space="preserve">1. Mikilvægi þess að bjóða Guði friðþægingu og heilagleika</w:t>
      </w:r>
    </w:p>
    <w:p/>
    <w:p>
      <w:r xmlns:w="http://schemas.openxmlformats.org/wordprocessingml/2006/main">
        <w:t xml:space="preserve">2. Hlutverk hlýðni í starfi húss Guðs</w:t>
      </w:r>
    </w:p>
    <w:p/>
    <w:p>
      <w:r xmlns:w="http://schemas.openxmlformats.org/wordprocessingml/2006/main">
        <w:t xml:space="preserve">1. Mósebók 16:30 - Því að á þeim degi skal presturinn friðþægja fyrir yður, til að hreinsa yður, svo að þér séuð hreinir af öllum syndum yðar frammi fyrir Drottni.</w:t>
      </w:r>
    </w:p>
    <w:p/>
    <w:p>
      <w:r xmlns:w="http://schemas.openxmlformats.org/wordprocessingml/2006/main">
        <w:t xml:space="preserve">2. Matteusarguðspjall 6:33 - En leitið fyrst Guðs ríkis og réttlætis hans. og allt þetta mun yður bætast.</w:t>
      </w:r>
    </w:p>
    <w:p/>
    <w:p>
      <w:r xmlns:w="http://schemas.openxmlformats.org/wordprocessingml/2006/main">
        <w:t xml:space="preserve">Nehemíabók 10:34 Og vér köstuðum hlutkesti meðal prestanna, levítanna og lýðsins um viðarfórnina, til þess að færa hana í hús Guðs vors, eftir húsum feðra vorra, á ákveðnum tímum ár frá ári, brenna á altari Drottins Guðs vors, eins og ritað er í lögmálinu:</w:t>
      </w:r>
    </w:p>
    <w:p/>
    <w:p>
      <w:r xmlns:w="http://schemas.openxmlformats.org/wordprocessingml/2006/main">
        <w:t xml:space="preserve">Við vörpum hlutkesti til að færa viðarfórnir í hús Guðs ár eftir ár, samkvæmt lögum.</w:t>
      </w:r>
    </w:p>
    <w:p/>
    <w:p>
      <w:r xmlns:w="http://schemas.openxmlformats.org/wordprocessingml/2006/main">
        <w:t xml:space="preserve">1. Hús Guðs er alltaf opið: Mikilvægi þess að vera trúr fórn okkar</w:t>
      </w:r>
    </w:p>
    <w:p/>
    <w:p>
      <w:r xmlns:w="http://schemas.openxmlformats.org/wordprocessingml/2006/main">
        <w:t xml:space="preserve">2. Gleðin að gefa: Þakklæti og hlýðni við lög Guðs</w:t>
      </w:r>
    </w:p>
    <w:p/>
    <w:p>
      <w:r xmlns:w="http://schemas.openxmlformats.org/wordprocessingml/2006/main">
        <w:t xml:space="preserve">1. Mósebók 16:16-17 - „Þrísvar sinnum á ári skulu allir karlmenn þínir birtast frammi fyrir Drottni Guði þínum á þeim stað sem hann velur: á hátíð ósýrðra brauða, á viknahátíð og á laufskálahátíð. Og þeir skulu ekki birtast tómhentir frammi fyrir Drottni.</w:t>
      </w:r>
    </w:p>
    <w:p/>
    <w:p>
      <w:r xmlns:w="http://schemas.openxmlformats.org/wordprocessingml/2006/main">
        <w:t xml:space="preserve">2. 2. Korintubréf 9:7 - Hver og einn verður að gefa eins og hann hefur ákveðið í hjarta sínu, ekki með tregðu eða nauðung, því Guð elskar glaðan gjafara.</w:t>
      </w:r>
    </w:p>
    <w:p/>
    <w:p>
      <w:r xmlns:w="http://schemas.openxmlformats.org/wordprocessingml/2006/main">
        <w:t xml:space="preserve">Nehemíabók 10:35 Og til að færa frumgróða jarðarinnar okkar og frumgróða allra ávaxta allra trjáa ár eftir ár í hús Drottins.</w:t>
      </w:r>
    </w:p>
    <w:p/>
    <w:p>
      <w:r xmlns:w="http://schemas.openxmlformats.org/wordprocessingml/2006/main">
        <w:t xml:space="preserve">Samantekt á Nehemíabók 10:35: Ísraelsmönnum var boðið að færa frumgróða lands síns og ávöxt allra trjáa í hús Drottins á hverju ári.</w:t>
      </w:r>
    </w:p>
    <w:p/>
    <w:p>
      <w:r xmlns:w="http://schemas.openxmlformats.org/wordprocessingml/2006/main">
        <w:t xml:space="preserve">1. Ávextir uppskerunnar: Hvernig á að rækta þakklæti í lífi okkar</w:t>
      </w:r>
    </w:p>
    <w:p/>
    <w:p>
      <w:r xmlns:w="http://schemas.openxmlformats.org/wordprocessingml/2006/main">
        <w:t xml:space="preserve">2. Að rækta örlæti: Blessunin að gefa Guði</w:t>
      </w:r>
    </w:p>
    <w:p/>
    <w:p>
      <w:r xmlns:w="http://schemas.openxmlformats.org/wordprocessingml/2006/main">
        <w:t xml:space="preserve">1. 5. Mósebók 8:10-14; 18; Þegar við minnumst Drottins, Guðs vors, verndar það okkur frá stolti og minnir okkur á að allt sem við eigum er frá honum.</w:t>
      </w:r>
    </w:p>
    <w:p/>
    <w:p>
      <w:r xmlns:w="http://schemas.openxmlformats.org/wordprocessingml/2006/main">
        <w:t xml:space="preserve">2. Orðskviðirnir 3:9-10; Heiðra Drottin með auðæfum þínum, með frumgróða allrar uppskeru þinnar. þá verða hlöður þínar fullar.</w:t>
      </w:r>
    </w:p>
    <w:p/>
    <w:p>
      <w:r xmlns:w="http://schemas.openxmlformats.org/wordprocessingml/2006/main">
        <w:t xml:space="preserve">Nehemíabók 10:36 og frumburði sona vorra og nautgripa vorra, eins og ritað er í lögmálinu, og frumburði nauta vorra og sauðfjár, til þess að færa prestunum, er þjóna í hús Guðs vors, í hús Guðs vors. hús Guðs vors:</w:t>
      </w:r>
    </w:p>
    <w:p/>
    <w:p>
      <w:r xmlns:w="http://schemas.openxmlformats.org/wordprocessingml/2006/main">
        <w:t xml:space="preserve">Ísraelsmenn skulu færa frumburð sona sinna og fénað í hús Guðs til að gefa prestunum.</w:t>
      </w:r>
    </w:p>
    <w:p/>
    <w:p>
      <w:r xmlns:w="http://schemas.openxmlformats.org/wordprocessingml/2006/main">
        <w:t xml:space="preserve">1. Köllun til tilbeiðslu: Að uppfylla lögmálið með þakklæti</w:t>
      </w:r>
    </w:p>
    <w:p/>
    <w:p>
      <w:r xmlns:w="http://schemas.openxmlformats.org/wordprocessingml/2006/main">
        <w:t xml:space="preserve">2. Kraftur örlætis: Að blessa aðra með hlýðni</w:t>
      </w:r>
    </w:p>
    <w:p/>
    <w:p>
      <w:r xmlns:w="http://schemas.openxmlformats.org/wordprocessingml/2006/main">
        <w:t xml:space="preserve">1. Mósebók 12:5-7 En til þess staðar, sem Drottinn Guð yðar velur af öllum ættkvíslum yðar til þess að setja nafn sitt þar, til bústaðar hans skuluð þér leita, og þangað skalt þú koma. brennifórnir og sláturfórnir yðar, tíund yðar og handafórnir yðar, heit yðar og frjálsviljafórnir yðar og frumburði nautgripa yðar og sauðfjár. Þar skuluð þér eta frammi fyrir Drottni Guði yðar og Þér skuluð gleðjast yfir öllu því, sem þér leggið hönd yðar á, þér og heimili yðar, þar sem Drottinn Guð þinn hefur blessað þig.</w:t>
      </w:r>
    </w:p>
    <w:p/>
    <w:p>
      <w:r xmlns:w="http://schemas.openxmlformats.org/wordprocessingml/2006/main">
        <w:t xml:space="preserve">2. Orðskviðirnir 3:9-10 Heiðra Drottin með fjármunum þínum og frumgróða allrar ávöxtunar þíns. Þannig munu hlöður þínar fyllast af gnægð og pressurnar þínar springa út af víni.</w:t>
      </w:r>
    </w:p>
    <w:p/>
    <w:p>
      <w:r xmlns:w="http://schemas.openxmlformats.org/wordprocessingml/2006/main">
        <w:t xml:space="preserve">Nehemíabók 10:37 Og að vér ættum að færa prestunum frumgróðann af deigi okkar og fórnir okkar og ávöxt hvers konar trjáa, vín og olíu, í herbergi Guðs vors. og levítunum tíund af jörð vorri, til þess að hinir sömu levítar gætu haft tíundina í öllum borgum okkar til vinnslu.</w:t>
      </w:r>
    </w:p>
    <w:p/>
    <w:p>
      <w:r xmlns:w="http://schemas.openxmlformats.org/wordprocessingml/2006/main">
        <w:t xml:space="preserve">Í þessum kafla er talað um að Ísraelsmenn færðu prestunum frumgróða deigsins, fórnir og ávexti af trjánum, vín og olíu og levítunum tíund af jörð þeirra.</w:t>
      </w:r>
    </w:p>
    <w:p/>
    <w:p>
      <w:r xmlns:w="http://schemas.openxmlformats.org/wordprocessingml/2006/main">
        <w:t xml:space="preserve">2</w:t>
      </w:r>
    </w:p>
    <w:p/>
    <w:p>
      <w:r xmlns:w="http://schemas.openxmlformats.org/wordprocessingml/2006/main">
        <w:t xml:space="preserve">1. Blessun þess að gefa: Að hvetja til örlætis og þakklætis</w:t>
      </w:r>
    </w:p>
    <w:p/>
    <w:p>
      <w:r xmlns:w="http://schemas.openxmlformats.org/wordprocessingml/2006/main">
        <w:t xml:space="preserve">2. Kraftur samstarfs: Að búa í réttlátu samfélagi</w:t>
      </w:r>
    </w:p>
    <w:p/>
    <w:p>
      <w:r xmlns:w="http://schemas.openxmlformats.org/wordprocessingml/2006/main">
        <w:t xml:space="preserve">2</w:t>
      </w:r>
    </w:p>
    <w:p/>
    <w:p>
      <w:r xmlns:w="http://schemas.openxmlformats.org/wordprocessingml/2006/main">
        <w:t xml:space="preserve">1. Mósebók 26:1-11 - Köllun um að gefa frumgróða uppskerunnar til Drottins sem þakklætismerki.</w:t>
      </w:r>
    </w:p>
    <w:p/>
    <w:p>
      <w:r xmlns:w="http://schemas.openxmlformats.org/wordprocessingml/2006/main">
        <w:t xml:space="preserve">2. Matteus 6:19-21 - Kenning Jesú um að safna fjársjóðum á himni frekar en á jörðu.</w:t>
      </w:r>
    </w:p>
    <w:p/>
    <w:p>
      <w:r xmlns:w="http://schemas.openxmlformats.org/wordprocessingml/2006/main">
        <w:t xml:space="preserve">Nehemíabók 10:38 Og prestur Arons sonar skal vera með levítunum, þegar levítarnir taka tíund, og levítarnir skulu færa tíundina af tíundinni í hús Guðs vors, í herbergin, í fjárhirsluna.</w:t>
      </w:r>
    </w:p>
    <w:p/>
    <w:p>
      <w:r xmlns:w="http://schemas.openxmlformats.org/wordprocessingml/2006/main">
        <w:t xml:space="preserve">Levítar munu taka tíund af lýðnum og flytja hana í hús Guðs til að geyma hana í fjárhirslunni.</w:t>
      </w:r>
    </w:p>
    <w:p/>
    <w:p>
      <w:r xmlns:w="http://schemas.openxmlformats.org/wordprocessingml/2006/main">
        <w:t xml:space="preserve">1. „Gjöfin að gefa: hvers vegna við tíundum“</w:t>
      </w:r>
    </w:p>
    <w:p/>
    <w:p>
      <w:r xmlns:w="http://schemas.openxmlformats.org/wordprocessingml/2006/main">
        <w:t xml:space="preserve">2. "Gleði örlætis: hvers vegna við bjóðum Guði okkar besta"</w:t>
      </w:r>
    </w:p>
    <w:p/>
    <w:p>
      <w:r xmlns:w="http://schemas.openxmlformats.org/wordprocessingml/2006/main">
        <w:t xml:space="preserve">1. 2. Korintubréf 9:7 - "Hver og einn skal gefa það sem þú hefur ákveðið í hjarta þínu að gefa, ekki með tregðu eða nauðung, því að Guð elskar glaðan gjafa."</w:t>
      </w:r>
    </w:p>
    <w:p/>
    <w:p>
      <w:r xmlns:w="http://schemas.openxmlformats.org/wordprocessingml/2006/main">
        <w:t xml:space="preserve">2. Malakí 3:10 - "Komið með alla tíundina inn í forðabúrið, svo að matur sé í húsi mínu. Reynið mig í þessu, segir Drottinn allsherjar, og sjáið, hvort ég opni ekki flóðgáttum himinsins og úthelli út. svo mikil blessun að þú munt ekki hafa nóg pláss fyrir það.</w:t>
      </w:r>
    </w:p>
    <w:p/>
    <w:p>
      <w:r xmlns:w="http://schemas.openxmlformats.org/wordprocessingml/2006/main">
        <w:t xml:space="preserve">Nehemíabók 10:39 Því að Ísraelsmenn og Levísynir skulu færa kornfórnina, af víninu og olíunni inn í herbergin, þar sem áhöld helgidómsins eru og prestarnir, sem þjóna, og dyravörðunum og söngvurunum, og vér munum ekki yfirgefa hús Guðs vors.</w:t>
      </w:r>
    </w:p>
    <w:p/>
    <w:p>
      <w:r xmlns:w="http://schemas.openxmlformats.org/wordprocessingml/2006/main">
        <w:t xml:space="preserve">Ísraelsmenn og Leví bera ábyrgð á að færa kornfórn, nýtt vín og olíu í musterishólfið, þar sem áhöldin, prestarnir, burðarmennirnir og söngvararnir eru staðsettir. Þeir mega ekki yfirgefa hús Guðs.</w:t>
      </w:r>
    </w:p>
    <w:p/>
    <w:p>
      <w:r xmlns:w="http://schemas.openxmlformats.org/wordprocessingml/2006/main">
        <w:t xml:space="preserve">1. Hús Guðs er þess virði að verjast: Rannsókn á Nehemía 10:39</w:t>
      </w:r>
    </w:p>
    <w:p/>
    <w:p>
      <w:r xmlns:w="http://schemas.openxmlformats.org/wordprocessingml/2006/main">
        <w:t xml:space="preserve">2. Mikilvægi fórna: Rannsókn á Nehemía 10:39</w:t>
      </w:r>
    </w:p>
    <w:p/>
    <w:p>
      <w:r xmlns:w="http://schemas.openxmlformats.org/wordprocessingml/2006/main">
        <w:t xml:space="preserve">1. Mósebók 12:5 7,11 5 En til þess staðar, sem Drottinn Guð yðar mun velja af öllum ættkvíslum yðar til að setja nafn sitt þar, allt að bústað hans skuluð þér leita, og þangað skalt þú koma: 6 Og þangað þú skalt færa brennifórnir yðar og sláturfórnir yðar, tíund yðar og handafórnir yðar, heit yðar, og sjálfviljafórnir yðar og frumburði nautgripa yðar og sauðfjár. 7 Og þar skuluð þér eta frammi fyrir Drottni. Guð yðar, og þér skuluð gleðjast yfir öllu því, sem þér leggið hönd yðar á, þér og heimili yðar, þar sem Drottinn Guð þinn hefur blessað þig. 11 Þá mun vera staður, sem Drottinn Guð þinn mun velja til að láta nafn sitt búa þar. Þangað skuluð þér færa allt sem ég býð yður. brennifórnir yðar og sláturfórnir yðar, tíund yðar og handfórn yðar og öll úrvalsheit yðar, sem þér heitið Drottni.</w:t>
      </w:r>
    </w:p>
    <w:p/>
    <w:p>
      <w:r xmlns:w="http://schemas.openxmlformats.org/wordprocessingml/2006/main">
        <w:t xml:space="preserve">2. 1. Kroníkubók 16:36 Lofaður sé Drottinn, Guð Ísraels um aldir alda. Og allur lýðurinn sagði: Amen, og lofaði Drottin.</w:t>
      </w:r>
    </w:p>
    <w:p/>
    <w:p>
      <w:r xmlns:w="http://schemas.openxmlformats.org/wordprocessingml/2006/main">
        <w:t xml:space="preserve">Nehemía kafli 11 fjallar um endurbyggð Jerúsalem og úthlutun íbúa til að búa innan veggja hennar. Í kaflanum er lögð áhersla á vígslu einstaklinga sem buðu sig fúslega til að búa í Jerúsalem og tryggðu líf hennar og öryggi.</w:t>
      </w:r>
    </w:p>
    <w:p/>
    <w:p>
      <w:r xmlns:w="http://schemas.openxmlformats.org/wordprocessingml/2006/main">
        <w:t xml:space="preserve">1. málsgrein: Kaflinn hefst á lýsingu á því hvernig leiðtogarnir köstuðu hlutkesti til að ákvarða hvaða fjölskyldur myndu setjast að í Jerúsalem. Einn af hverjum tíu íbúum flutti til borgarinnar á meðan hinir voru áfram í borgum sínum (Nehemía 11:1-2).</w:t>
      </w:r>
    </w:p>
    <w:p/>
    <w:p>
      <w:r xmlns:w="http://schemas.openxmlformats.org/wordprocessingml/2006/main">
        <w:t xml:space="preserve">2. málsgrein: Frásögnin veitir lista yfir þá sem buðust til að búa í Jerúsalem. Það felur í sér bæði áberandi leiðtoga og almenna borgara sem voru tilbúnir að færa fórnir í þágu velferðar borgarinnar (Nehemía 11:3-24).</w:t>
      </w:r>
    </w:p>
    <w:p/>
    <w:p>
      <w:r xmlns:w="http://schemas.openxmlformats.org/wordprocessingml/2006/main">
        <w:t xml:space="preserve">3. málsgrein: Frásögnin nefnir ýmsar skyldur sem tilteknum einstaklingum er úthlutað, svo sem að hafa umsjón með mismunandi þáttum tilbeiðslu, stjórna opinberum málum og viðhalda reglu í Jerúsalem (Nehemía 11:25-36).</w:t>
      </w:r>
    </w:p>
    <w:p/>
    <w:p>
      <w:r xmlns:w="http://schemas.openxmlformats.org/wordprocessingml/2006/main">
        <w:t xml:space="preserve">Fjórða málsgrein: Frásögninni lýkur með því að undirstrika heildartilganginn á bak við þessa viðleitni til að endurbyggja íbúana til að tryggja að Jerúsalem verði áfram lifandi borg með íbúum sem helgaðir eru lögmáli Guðs (Nehemía 11:36b).</w:t>
      </w:r>
    </w:p>
    <w:p/>
    <w:p>
      <w:r xmlns:w="http://schemas.openxmlformats.org/wordprocessingml/2006/main">
        <w:t xml:space="preserve">Í stuttu máli, ellefti kafli Nehemía sýnir endurbyggð og vígslu sem varð eftir endurreisn endurreisnar Jerúsalem. Að undirstrika flutning sem kemur fram með frjálsum skuldbindingum og úthlutun sem næst með hlutkesti. Nefnt er ábyrgð á ýmsum hlutverkum og áhersla lögð á andlegan lífskraft.</w:t>
      </w:r>
    </w:p>
    <w:p/>
    <w:p>
      <w:r xmlns:w="http://schemas.openxmlformats.org/wordprocessingml/2006/main">
        <w:t xml:space="preserve">Nehemíabók 11:1 Og höfðingjar lýðsins bjuggu í Jerúsalem. Hinir af lýðnum vörpuðu einnig hlutkesti til þess að fá einn af tíu til að búa í borginni helgu Jerúsalem og níu hluta til að búa í öðrum borgum.</w:t>
      </w:r>
    </w:p>
    <w:p/>
    <w:p>
      <w:r xmlns:w="http://schemas.openxmlformats.org/wordprocessingml/2006/main">
        <w:t xml:space="preserve">Höfðingjar lýðsins bjuggu í Jerúsalem, en hinir af lýðnum vörpuðu hlutkesti um hverjir þeirra skyldu búa í Jerúsalem og hverjir skyldu búa í öðrum borgum.</w:t>
      </w:r>
    </w:p>
    <w:p/>
    <w:p>
      <w:r xmlns:w="http://schemas.openxmlformats.org/wordprocessingml/2006/main">
        <w:t xml:space="preserve">1. Mikilvægi þess að búa í helgri borg</w:t>
      </w:r>
    </w:p>
    <w:p/>
    <w:p>
      <w:r xmlns:w="http://schemas.openxmlformats.org/wordprocessingml/2006/main">
        <w:t xml:space="preserve">2. Vald hlutkesti til að taka ákvarðanir</w:t>
      </w:r>
    </w:p>
    <w:p/>
    <w:p>
      <w:r xmlns:w="http://schemas.openxmlformats.org/wordprocessingml/2006/main">
        <w:t xml:space="preserve">1. Galatabréfið 6:2 - Berið hver annars byrðar og uppfyllið þannig lögmál Krists.</w:t>
      </w:r>
    </w:p>
    <w:p/>
    <w:p>
      <w:r xmlns:w="http://schemas.openxmlformats.org/wordprocessingml/2006/main">
        <w:t xml:space="preserve">2. Postulasagan 1:26 - Og þeir köstuðu hlutum sínum, og hluturinn féll á Matthías.</w:t>
      </w:r>
    </w:p>
    <w:p/>
    <w:p>
      <w:r xmlns:w="http://schemas.openxmlformats.org/wordprocessingml/2006/main">
        <w:t xml:space="preserve">Nehemíabók 11:2 Og lýðurinn blessaði alla þá menn, sem fúslega buðu sig fram til að búa í Jerúsalem.</w:t>
      </w:r>
    </w:p>
    <w:p/>
    <w:p>
      <w:r xmlns:w="http://schemas.openxmlformats.org/wordprocessingml/2006/main">
        <w:t xml:space="preserve">Fólkið blessaði alla þá sem fúslega buðust til að búa í Jerúsalem.</w:t>
      </w:r>
    </w:p>
    <w:p/>
    <w:p>
      <w:r xmlns:w="http://schemas.openxmlformats.org/wordprocessingml/2006/main">
        <w:t xml:space="preserve">1. Kraftur fúsleika: Hvernig jákvætt viðhorf getur veitt blessun</w:t>
      </w:r>
    </w:p>
    <w:p/>
    <w:p>
      <w:r xmlns:w="http://schemas.openxmlformats.org/wordprocessingml/2006/main">
        <w:t xml:space="preserve">2. Að taka upp möttulinn: Færa fórnir til að þjóna Guði</w:t>
      </w:r>
    </w:p>
    <w:p/>
    <w:p>
      <w:r xmlns:w="http://schemas.openxmlformats.org/wordprocessingml/2006/main">
        <w:t xml:space="preserve">1. Filippíbréfið 2:13 - Því að það er Guð sem vinnur í yður að vilja og gjöra til að uppfylla sinn góða ásetning.</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Nehemíabók 11:3 En þessir eru höfðingjar héraðsins, sem bjuggu í Jerúsalem, en í Júdaborgum bjuggu hver í sinni eign í borgum sínum, það er að segja Ísrael, prestarnir, levítarnir og nethinítarnir, og synir þjóna Salómons.</w:t>
      </w:r>
    </w:p>
    <w:p/>
    <w:p>
      <w:r xmlns:w="http://schemas.openxmlformats.org/wordprocessingml/2006/main">
        <w:t xml:space="preserve">Nehemía 11:3 lýsir fólkinu sem bjó í Jerúsalem, þar á meðal Ísraelsmönnum, prestum, levítum, nethinimum og börnum þjóna Salómons.</w:t>
      </w:r>
    </w:p>
    <w:p/>
    <w:p>
      <w:r xmlns:w="http://schemas.openxmlformats.org/wordprocessingml/2006/main">
        <w:t xml:space="preserve">1. Fyrirsjá Guðs fyrir fólk sitt: Hugleiðing um Nehemía 11:3.</w:t>
      </w:r>
    </w:p>
    <w:p/>
    <w:p>
      <w:r xmlns:w="http://schemas.openxmlformats.org/wordprocessingml/2006/main">
        <w:t xml:space="preserve">2. Framboð Guðs: Sæktu styrk og von í Nehemía 11:3.</w:t>
      </w:r>
    </w:p>
    <w:p/>
    <w:p>
      <w:r xmlns:w="http://schemas.openxmlformats.org/wordprocessingml/2006/main">
        <w:t xml:space="preserve">1. Mósebók 12:5-7 - "En þú skalt leita þess staðar, sem Drottinn Guð þinn velur af öllum ættkvíslum þínum til að setja nafn sitt þar og búa í honum, og þangað skalt þú fara, og þangað skalt þú fara. Færið brennifórnir yðar og sláturfórnir yðar, tíund yðar og handafórnir yðar, heit yðar og sjálfviljafórnir yðar og frumburði nautgripa yðar og sauðfjár. Þar skuluð þér eta frammi fyrir Drottni Guði yðar. , og þú skalt gleðjast yfir öllu því, sem þú leggur hönd þína á, þú og heimili þín, þar sem Drottinn Guð þinn hefur blessað þig.</w:t>
      </w:r>
    </w:p>
    <w:p/>
    <w:p>
      <w:r xmlns:w="http://schemas.openxmlformats.org/wordprocessingml/2006/main">
        <w:t xml:space="preserve">2. Orðskviðirnir 16:3 - Fel Drottni verk þín, og hugsanir þínar munu staðfestast.</w:t>
      </w:r>
    </w:p>
    <w:p/>
    <w:p>
      <w:r xmlns:w="http://schemas.openxmlformats.org/wordprocessingml/2006/main">
        <w:t xml:space="preserve">Nehemíabók 11:4 Og í Jerúsalem bjuggu nokkrir af Júda sonum og Benjamíns sonum. Af Júda sonum; Ataja Ússíason, Sakaríasonar, Amarjasonar, Sefatjasonar, Mahalalelssonar, af Peres sonum.</w:t>
      </w:r>
    </w:p>
    <w:p/>
    <w:p>
      <w:r xmlns:w="http://schemas.openxmlformats.org/wordprocessingml/2006/main">
        <w:t xml:space="preserve">Í Jerúsalem bjuggu synir Júda og Benjamíns, og höfuð ættar Júda var Ataja, sonur Ússía.</w:t>
      </w:r>
    </w:p>
    <w:p/>
    <w:p>
      <w:r xmlns:w="http://schemas.openxmlformats.org/wordprocessingml/2006/main">
        <w:t xml:space="preserve">1. "Borg tækifæra"</w:t>
      </w:r>
    </w:p>
    <w:p/>
    <w:p>
      <w:r xmlns:w="http://schemas.openxmlformats.org/wordprocessingml/2006/main">
        <w:t xml:space="preserve">2. „Trúfast fólk Guðs“</w:t>
      </w:r>
    </w:p>
    <w:p/>
    <w:p>
      <w:r xmlns:w="http://schemas.openxmlformats.org/wordprocessingml/2006/main">
        <w:t xml:space="preserve">1. Hebreabréfið 11:10 - "Því að hann [Abraham] vænti borgar sem hefur undirstöður og Guð er smiður hennar og skapari."</w:t>
      </w:r>
    </w:p>
    <w:p/>
    <w:p>
      <w:r xmlns:w="http://schemas.openxmlformats.org/wordprocessingml/2006/main">
        <w:t xml:space="preserve">2. Jesaja 2:2-4 - "Og svo skal gerast á síðustu dögum, að fjallið, sem hús Drottins er, skal staðist uppi á fjöllunum, og það skal hátt yfir hæðunum, og allar þjóðir skulu streyma til hans.“ Og margir munu fara og segja: „Komið og göngum upp á fjall Drottins, til húss Jakobs Guðs, og hann mun kenna oss um sína vegu, og vér munum ganga um. hans stigum, því að frá Síon mun lögmálið ganga og orð Drottins frá Jerúsalem."</w:t>
      </w:r>
    </w:p>
    <w:p/>
    <w:p>
      <w:r xmlns:w="http://schemas.openxmlformats.org/wordprocessingml/2006/main">
        <w:t xml:space="preserve">Nehemíabók 11:5 Og Maaseja, sonur Barúks, sonar Kolhoze, sonar Hasaja, sonar Adaja, sonar Jójaribs, sonar Sakaría, sonar Sílóní.</w:t>
      </w:r>
    </w:p>
    <w:p/>
    <w:p>
      <w:r xmlns:w="http://schemas.openxmlformats.org/wordprocessingml/2006/main">
        <w:t xml:space="preserve">Maaseja var sonur Barúks, sonar Kolhoze, sonar Hasaja, sonar Adaja, sonar Jójaribs, sonar Sakaría, og sonar Silóní.</w:t>
      </w:r>
    </w:p>
    <w:p/>
    <w:p>
      <w:r xmlns:w="http://schemas.openxmlformats.org/wordprocessingml/2006/main">
        <w:t xml:space="preserve">1. Guðleg arfleifð: Blessun trúrrar ættar</w:t>
      </w:r>
    </w:p>
    <w:p/>
    <w:p>
      <w:r xmlns:w="http://schemas.openxmlformats.org/wordprocessingml/2006/main">
        <w:t xml:space="preserve">2. Varanleg trú: Arfleifð forfeðra okkar</w:t>
      </w:r>
    </w:p>
    <w:p/>
    <w:p>
      <w:r xmlns:w="http://schemas.openxmlformats.org/wordprocessingml/2006/main">
        <w:t xml:space="preserve">1. Rómverjabréfið 5:17-18 - Því að ef dauðinn ríkti fyrir misgjörð eins manns fyrir þann eina mann, miklu fremur munu þeir sem hljóta gnægð náðarinnar og ókeypis gjöf réttlætisins ríkja í lífinu fyrir þann eina mann Jesú Krist. .</w:t>
      </w:r>
    </w:p>
    <w:p/>
    <w:p>
      <w:r xmlns:w="http://schemas.openxmlformats.org/wordprocessingml/2006/main">
        <w:t xml:space="preserve">2. Filippíbréfið 2:12-13 - Þess vegna, elskaðir mínir, eins og þú hefur alltaf hlýtt, svo vinna nú, ekki aðeins eins og í návist minni heldur miklu frekar í fjarveru minni, að eigin hjálpræði þínu með ótta og skjálfta, því að það er Guð sem vinnur í þér, bæði til að vilja og vinna sér til velþóknunar.</w:t>
      </w:r>
    </w:p>
    <w:p/>
    <w:p>
      <w:r xmlns:w="http://schemas.openxmlformats.org/wordprocessingml/2006/main">
        <w:t xml:space="preserve">Nehemíabók 11:6 Allir synir Peres, sem bjuggu í Jerúsalem, voru fjögur hundruð sextíu og átta kappar.</w:t>
      </w:r>
    </w:p>
    <w:p/>
    <w:p>
      <w:r xmlns:w="http://schemas.openxmlformats.org/wordprocessingml/2006/main">
        <w:t xml:space="preserve">Í Jerúsalem bjuggu 468 hraustmenn af ætt Peres.</w:t>
      </w:r>
    </w:p>
    <w:p/>
    <w:p>
      <w:r xmlns:w="http://schemas.openxmlformats.org/wordprocessingml/2006/main">
        <w:t xml:space="preserve">1. Kraftur samfélags: Mikilvægi samstöðu og einingu</w:t>
      </w:r>
    </w:p>
    <w:p/>
    <w:p>
      <w:r xmlns:w="http://schemas.openxmlformats.org/wordprocessingml/2006/main">
        <w:t xml:space="preserve">2. Að sigrast á mótlæti: Að sækja styrk frá forfeðrum okkar</w:t>
      </w:r>
    </w:p>
    <w:p/>
    <w:p>
      <w:r xmlns:w="http://schemas.openxmlformats.org/wordprocessingml/2006/main">
        <w:t xml:space="preserve">1. Prédikarinn 4:12 - Þótt einn verði yfirbugaður geta tveir varið sig. Þriggja þráða strengur brotnar ekki fljótt.</w:t>
      </w:r>
    </w:p>
    <w:p/>
    <w:p>
      <w:r xmlns:w="http://schemas.openxmlformats.org/wordprocessingml/2006/main">
        <w:t xml:space="preserve">2. Rómverjabréfið 12:5 - þannig í Kristi myndum við, sem erum mörg, einn líkama og hver limur tilheyrir öllum hinum.</w:t>
      </w:r>
    </w:p>
    <w:p/>
    <w:p>
      <w:r xmlns:w="http://schemas.openxmlformats.org/wordprocessingml/2006/main">
        <w:t xml:space="preserve">Nehemíabók 11:7 Og þessir eru synir Benjamíns; Sallu Mesúllamssonar, Jóedssonar, Pedajasonar, Kólajasonar, Maasejasonar, Ítíelssonar, Jesajasonar.</w:t>
      </w:r>
    </w:p>
    <w:p/>
    <w:p>
      <w:r xmlns:w="http://schemas.openxmlformats.org/wordprocessingml/2006/main">
        <w:t xml:space="preserve">Í kaflanum eru taldir upp synir Benjamíns í ætterni Sallu.</w:t>
      </w:r>
    </w:p>
    <w:p/>
    <w:p>
      <w:r xmlns:w="http://schemas.openxmlformats.org/wordprocessingml/2006/main">
        <w:t xml:space="preserve">1. Trúfesti Guðs við að varðveita ætterni fólks síns</w:t>
      </w:r>
    </w:p>
    <w:p/>
    <w:p>
      <w:r xmlns:w="http://schemas.openxmlformats.org/wordprocessingml/2006/main">
        <w:t xml:space="preserve">2. Mikilvægi þess að þekkja rætur okkar</w:t>
      </w:r>
    </w:p>
    <w:p/>
    <w:p>
      <w:r xmlns:w="http://schemas.openxmlformats.org/wordprocessingml/2006/main">
        <w:t xml:space="preserve">1. Sálmur 78:3-7 - "Vér munum ekki fela þá fyrir börnum þeirra, heldur segja komandi kynslóð dýrðarverk Drottins, mátt hans og undur, sem hann hefur gjört. Hann staðfesti vitnisburð í Jakobi. og setti lög í Ísrael, sem hann bauð feðrum vorum að kenna börnum sínum, til þess að næsta kynslóð kynni að þekkja þau, hin ófæddu börn, og rísa upp og segja þeim börnum sínum, svo að þeir ættu von sína á Guð og gleym ekki verkum Guðs, heldur haltu boðorð hans."</w:t>
      </w:r>
    </w:p>
    <w:p/>
    <w:p>
      <w:r xmlns:w="http://schemas.openxmlformats.org/wordprocessingml/2006/main">
        <w:t xml:space="preserve">2. Postulasagan 17:26-27 - „Og hann lét frá einum manni búa allar mannkynsþjóðir um allt yfirborð jarðar, eftir að hafa ákveðið tímamörk og landamæri búsetu sinnar til að leita Guðs í vona að þeir gætu leitað til hans og fundið hann."</w:t>
      </w:r>
    </w:p>
    <w:p/>
    <w:p>
      <w:r xmlns:w="http://schemas.openxmlformats.org/wordprocessingml/2006/main">
        <w:t xml:space="preserve">Nehemíabók 11:8 Og á eftir honum Gabbaí, Sallaí, níu hundruð tuttugu og átta.</w:t>
      </w:r>
    </w:p>
    <w:p/>
    <w:p>
      <w:r xmlns:w="http://schemas.openxmlformats.org/wordprocessingml/2006/main">
        <w:t xml:space="preserve">Þessi texti skráir nöfn Jerúsalembúa á tímum Nehemía.</w:t>
      </w:r>
    </w:p>
    <w:p/>
    <w:p>
      <w:r xmlns:w="http://schemas.openxmlformats.org/wordprocessingml/2006/main">
        <w:t xml:space="preserve">1. Mikilvægi nafna í ritningunni</w:t>
      </w:r>
    </w:p>
    <w:p/>
    <w:p>
      <w:r xmlns:w="http://schemas.openxmlformats.org/wordprocessingml/2006/main">
        <w:t xml:space="preserve">2. Kraftur samfélags í Biblíunni</w:t>
      </w:r>
    </w:p>
    <w:p/>
    <w:p>
      <w:r xmlns:w="http://schemas.openxmlformats.org/wordprocessingml/2006/main">
        <w:t xml:space="preserve">1. Postulasagan 4:32-37 - Samnýting auðlinda frumkirkjunnar</w:t>
      </w:r>
    </w:p>
    <w:p/>
    <w:p>
      <w:r xmlns:w="http://schemas.openxmlformats.org/wordprocessingml/2006/main">
        <w:t xml:space="preserve">2. Rómverjabréfið 12:4-8 - Líkami Krists og eining í kirkjunni</w:t>
      </w:r>
    </w:p>
    <w:p/>
    <w:p>
      <w:r xmlns:w="http://schemas.openxmlformats.org/wordprocessingml/2006/main">
        <w:t xml:space="preserve">Nehemíabók 11:9 Og Jóel Síkrísson var umsjónarmaður þeirra, og Júda Senuason var annar yfir borginni.</w:t>
      </w:r>
    </w:p>
    <w:p/>
    <w:p>
      <w:r xmlns:w="http://schemas.openxmlformats.org/wordprocessingml/2006/main">
        <w:t xml:space="preserve">Jóel Síkrísson var umsjónarmaður Jerúsalem, og Júda Senuason var næstforingi.</w:t>
      </w:r>
    </w:p>
    <w:p/>
    <w:p>
      <w:r xmlns:w="http://schemas.openxmlformats.org/wordprocessingml/2006/main">
        <w:t xml:space="preserve">1. Mikilvægi þess að fylgja forystu Guðs</w:t>
      </w:r>
    </w:p>
    <w:p/>
    <w:p>
      <w:r xmlns:w="http://schemas.openxmlformats.org/wordprocessingml/2006/main">
        <w:t xml:space="preserve">2. Kraftur einingarinnar og að vinna saman til dýrðar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Efesusbréfið 4:11-16 - Og hann gaf postulunum, spámönnunum, guðspjallamönnum, hirðunum og kennaranum til að búa hina heilögu til þjónustustarfsins, til uppbyggingar líkama Krists, uns vér komumst allir til einingu trúarinnar og þekkingar á Guðs syni, til þroskaðs manndóms, að mælikvarða fyllingar Krists, svo að vér verðum ekki lengur börn, hrærð til og frá af öldunum og borin um af sérhver vindur kenninga, með slægð manna, með slægð í svikum.</w:t>
      </w:r>
    </w:p>
    <w:p/>
    <w:p>
      <w:r xmlns:w="http://schemas.openxmlformats.org/wordprocessingml/2006/main">
        <w:t xml:space="preserve">Nehemíabók 11:10 Af prestunum: Jedaja Jójaribsson, Jakin.</w:t>
      </w:r>
    </w:p>
    <w:p/>
    <w:p>
      <w:r xmlns:w="http://schemas.openxmlformats.org/wordprocessingml/2006/main">
        <w:t xml:space="preserve">Nehemía skráir Jedaja og Jachin sem tvo af prestunum.</w:t>
      </w:r>
    </w:p>
    <w:p/>
    <w:p>
      <w:r xmlns:w="http://schemas.openxmlformats.org/wordprocessingml/2006/main">
        <w:t xml:space="preserve">1. Mikilvægi trúfastra presta í húsi Guðs</w:t>
      </w:r>
    </w:p>
    <w:p/>
    <w:p>
      <w:r xmlns:w="http://schemas.openxmlformats.org/wordprocessingml/2006/main">
        <w:t xml:space="preserve">2. Blessun þess að þjóna Drottni með prestdæminu</w:t>
      </w:r>
    </w:p>
    <w:p/>
    <w:p>
      <w:r xmlns:w="http://schemas.openxmlformats.org/wordprocessingml/2006/main">
        <w:t xml:space="preserve">1. Hebreabréfið 13:7-8 Minnstu leiðtoga þinna, þeirra sem töluðu við þig orð Guðs. Hugleiddu niðurstöðu lífshátta þeirra og líktu eftir trú þeirra. Jesús Kristur er hinn sami í gær og í dag og að eilífu.</w:t>
      </w:r>
    </w:p>
    <w:p/>
    <w:p>
      <w:r xmlns:w="http://schemas.openxmlformats.org/wordprocessingml/2006/main">
        <w:t xml:space="preserve">2. Prédikarinn 12:13 Endir málsins; allt hefur heyrst. Óttast Guð og haltu boðorð hans, því að þetta er öll skylda mannsins.</w:t>
      </w:r>
    </w:p>
    <w:p/>
    <w:p>
      <w:r xmlns:w="http://schemas.openxmlformats.org/wordprocessingml/2006/main">
        <w:t xml:space="preserve">Nehemíabók 11:11 Seraja Hilkíason, Mesúllamssonar, Sadókssonar, Merajótssonar, Akítússonar, var höfðingi yfir musteri Guðs.</w:t>
      </w:r>
    </w:p>
    <w:p/>
    <w:p>
      <w:r xmlns:w="http://schemas.openxmlformats.org/wordprocessingml/2006/main">
        <w:t xml:space="preserve">Seraja var höfðingi yfir húsi Guðs.</w:t>
      </w:r>
    </w:p>
    <w:p/>
    <w:p>
      <w:r xmlns:w="http://schemas.openxmlformats.org/wordprocessingml/2006/main">
        <w:t xml:space="preserve">1. Guð kallar okkur til að leiða og vegsama hús sitt.</w:t>
      </w:r>
    </w:p>
    <w:p/>
    <w:p>
      <w:r xmlns:w="http://schemas.openxmlformats.org/wordprocessingml/2006/main">
        <w:t xml:space="preserve">2. Við getum lært af fordæmi Seraja og reynt að vaxa í trú okkar og forystu.</w:t>
      </w:r>
    </w:p>
    <w:p/>
    <w:p>
      <w:r xmlns:w="http://schemas.openxmlformats.org/wordprocessingml/2006/main">
        <w:t xml:space="preserve">1. Matteusarguðspjall 22:37-39: "Og hann sagði við hann: Þú skalt elska Drottin Guð þinn af öllu hjarta þínu og allri sálu þinni og öllum huga þínum. Þetta er hið mikla og fyrsta boðorð. Og annað er eins og það: Þú skalt elska náunga þinn eins og sjálfan þig.</w:t>
      </w:r>
    </w:p>
    <w:p/>
    <w:p>
      <w:r xmlns:w="http://schemas.openxmlformats.org/wordprocessingml/2006/main">
        <w:t xml:space="preserve">2. Efesusbréfið 5:1-2: "Verið því eftirbreytendur Guðs, eins og ástkær börn. Gangið í kærleika, eins og Kristur elskaði okkur og gaf sjálfan sig fyrir okkur, Guði til ilmandi fórnar og fórnar."</w:t>
      </w:r>
    </w:p>
    <w:p/>
    <w:p>
      <w:r xmlns:w="http://schemas.openxmlformats.org/wordprocessingml/2006/main">
        <w:t xml:space="preserve">Nehemíabók 11:12 Og bræður þeirra, sem unnu húsverkin, voru átta hundruð tuttugu og tveir, og Adaja Jeróhamsson, Pelaljasonar, Amsíssonar, Sakaríasonar, Pasúrssonar, sonar. af Malkía,</w:t>
      </w:r>
    </w:p>
    <w:p/>
    <w:p>
      <w:r xmlns:w="http://schemas.openxmlformats.org/wordprocessingml/2006/main">
        <w:t xml:space="preserve">822 levítar buðu sig fram til að þjóna í musterinu í Jerúsalem.</w:t>
      </w:r>
    </w:p>
    <w:p/>
    <w:p>
      <w:r xmlns:w="http://schemas.openxmlformats.org/wordprocessingml/2006/main">
        <w:t xml:space="preserve">1. Kraftur samfélags: Hvernig að þjóna saman færir blessanir</w:t>
      </w:r>
    </w:p>
    <w:p/>
    <w:p>
      <w:r xmlns:w="http://schemas.openxmlformats.org/wordprocessingml/2006/main">
        <w:t xml:space="preserve">2. Gildi þjónustunnar: Hvernig það gagnast öðrum að gefa tíma okkar</w:t>
      </w:r>
    </w:p>
    <w:p/>
    <w:p>
      <w:r xmlns:w="http://schemas.openxmlformats.org/wordprocessingml/2006/main">
        <w:t xml:space="preserve">1. Postulasagan 2:44-45 - Og allir sem trúðu voru saman og áttu allt sameiginlegt. Og þeir seldu eigur þeirra og eigur og skipta öllum mönnum, eftir því sem hver þurfti.</w:t>
      </w:r>
    </w:p>
    <w:p/>
    <w:p>
      <w:r xmlns:w="http://schemas.openxmlformats.org/wordprocessingml/2006/main">
        <w:t xml:space="preserve">2. Lúkasarguðspjall 12:48 - Því að hvers sem mikið er gefið, hans mun mikils krefjast.</w:t>
      </w:r>
    </w:p>
    <w:p/>
    <w:p>
      <w:r xmlns:w="http://schemas.openxmlformats.org/wordprocessingml/2006/main">
        <w:t xml:space="preserve">Nehemíabók 11:13 Og bræður hans, ætthöfðingjar, tvö hundruð fjörutíu og tveir, og Amasai sonur Asareels, sonar Ahasaí, sonar Mesillemóts, sonar Immer,</w:t>
      </w:r>
    </w:p>
    <w:p/>
    <w:p>
      <w:r xmlns:w="http://schemas.openxmlformats.org/wordprocessingml/2006/main">
        <w:t xml:space="preserve">Nehemía telur upp nöfn tvö hundruð fjörutíu og tveggja bræðra sinna, ætthöfðingja. Amasai, sonur Asareels, er síðastur sem nefndur er.</w:t>
      </w:r>
    </w:p>
    <w:p/>
    <w:p>
      <w:r xmlns:w="http://schemas.openxmlformats.org/wordprocessingml/2006/main">
        <w:t xml:space="preserve">1. Mikilvægi þess að meta og heiðra forfeður okkar</w:t>
      </w:r>
    </w:p>
    <w:p/>
    <w:p>
      <w:r xmlns:w="http://schemas.openxmlformats.org/wordprocessingml/2006/main">
        <w:t xml:space="preserve">2. Kraftur arfleifðar og hvernig hann hefur áhrif á líf okkar</w:t>
      </w:r>
    </w:p>
    <w:p/>
    <w:p>
      <w:r xmlns:w="http://schemas.openxmlformats.org/wordprocessingml/2006/main">
        <w:t xml:space="preserve">1. Rómverjabréfið 11:36 - Því að frá honum og fyrir hann og til hans eru allir hlutir. Honum sé dýrð að eilífu. Amen.</w:t>
      </w:r>
    </w:p>
    <w:p/>
    <w:p>
      <w:r xmlns:w="http://schemas.openxmlformats.org/wordprocessingml/2006/main">
        <w:t xml:space="preserve">2. Hebreabréfið 11:1-2 - Trúin er fullvissa um það sem menn vona, sannfæring um það sem ekki sést. Því að með því fékk fólkið til forna lof sitt.</w:t>
      </w:r>
    </w:p>
    <w:p/>
    <w:p>
      <w:r xmlns:w="http://schemas.openxmlformats.org/wordprocessingml/2006/main">
        <w:t xml:space="preserve">Nehemíabók 11:14 Og bræður þeirra, kappar af kappi, hundrað tuttugu og átta, og umsjónarmaður þeirra var Sabdíel, sonur eins af stórmönnum.</w:t>
      </w:r>
    </w:p>
    <w:p/>
    <w:p>
      <w:r xmlns:w="http://schemas.openxmlformats.org/wordprocessingml/2006/main">
        <w:t xml:space="preserve">Nehemía skipaði 128 hrausta menn í Jerúsalem til að þjóna sem umsjónarmenn, með Zabdíel, son merks leiðtoga, sem leiðtoga þeirra.</w:t>
      </w:r>
    </w:p>
    <w:p/>
    <w:p>
      <w:r xmlns:w="http://schemas.openxmlformats.org/wordprocessingml/2006/main">
        <w:t xml:space="preserve">1. Kraftur leiðtoga: Að læra af fordæmi Nehemía</w:t>
      </w:r>
    </w:p>
    <w:p/>
    <w:p>
      <w:r xmlns:w="http://schemas.openxmlformats.org/wordprocessingml/2006/main">
        <w:t xml:space="preserve">2. Viska í að velja leiðtoga: Gildi hugrekkis og karakters</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Efesusbréfið 4:11-13 - Og hann gaf nokkra, postula; og sumir, spámenn; og sumir, guðspjallamenn; og sumir, prestar og kennarar; Til fullkomnunar hinna heilögu, til þjónustustarfsins, til uppbyggingar líkama Krists: þar til vér komum allir í einingu trúarinnar og þekkingar á syni Guðs, til fullkomins manns, til mælikvarði á vexti fyllingar Krists.</w:t>
      </w:r>
    </w:p>
    <w:p/>
    <w:p>
      <w:r xmlns:w="http://schemas.openxmlformats.org/wordprocessingml/2006/main">
        <w:t xml:space="preserve">Nehemíabók 11:15 Og af levítunum: Semaja Hasúbsson, Asríkamssonar, Hasabjasonar, Bunnisonar.</w:t>
      </w:r>
    </w:p>
    <w:p/>
    <w:p>
      <w:r xmlns:w="http://schemas.openxmlformats.org/wordprocessingml/2006/main">
        <w:t xml:space="preserve">Semaja, sonur Hasúbs, var einn af levítunum.</w:t>
      </w:r>
    </w:p>
    <w:p/>
    <w:p>
      <w:r xmlns:w="http://schemas.openxmlformats.org/wordprocessingml/2006/main">
        <w:t xml:space="preserve">1. Hinn trúi levíti: Fordæmi Semaja um trú og hlýðni.</w:t>
      </w:r>
    </w:p>
    <w:p/>
    <w:p>
      <w:r xmlns:w="http://schemas.openxmlformats.org/wordprocessingml/2006/main">
        <w:t xml:space="preserve">2. Arfleifð levítanna: Hvernig trúfesti þeirra blessar kynslóðir.</w:t>
      </w:r>
    </w:p>
    <w:p/>
    <w:p>
      <w:r xmlns:w="http://schemas.openxmlformats.org/wordprocessingml/2006/main">
        <w:t xml:space="preserve">1. Efesusbréfið 2:19-22 - Þér eruð ekki lengur útlendingar og útlendingar, heldur eruð þér samborgarar hinna heilögu og heimilismenn Guðs.</w:t>
      </w:r>
    </w:p>
    <w:p/>
    <w:p>
      <w:r xmlns:w="http://schemas.openxmlformats.org/wordprocessingml/2006/main">
        <w:t xml:space="preserve">20 Byggt á grunni postulanna og spámannanna, Kristur Jesús sjálfur er hornsteinninn, 21 í honum vex allt byggingin saman í heilagt musteri í Drottni. 22 Í honum eruð þér einnig að byggja saman til að búa Guði fyrir andann.</w:t>
      </w:r>
    </w:p>
    <w:p/>
    <w:p>
      <w:r xmlns:w="http://schemas.openxmlformats.org/wordprocessingml/2006/main">
        <w:t xml:space="preserve">2. 1. Korintubréf 3:9-10 - Því að við erum samverkamenn Guðs. Þú ert akur Guðs, bygging Guðs. 10 Samkvæmt þeirri náð Guðs, sem mér er gefin, lagði ég grundvöll eins og vandvirkur byggingameistari, og einhver annar byggir á honum. Láttu hvern og einn sjá um hvernig hann byggir á því.</w:t>
      </w:r>
    </w:p>
    <w:p/>
    <w:p>
      <w:r xmlns:w="http://schemas.openxmlformats.org/wordprocessingml/2006/main">
        <w:t xml:space="preserve">Nehemíabók 11:16 Og þeir Sabbetaí og Jósabad, höfðingjar levítanna, höfðu umsjón með ytri verkefnum Guðs húss.</w:t>
      </w:r>
    </w:p>
    <w:p/>
    <w:p>
      <w:r xmlns:w="http://schemas.openxmlformats.org/wordprocessingml/2006/main">
        <w:t xml:space="preserve">Shabbetaí og Jósabad voru tveir levítar sem áttu að vera umsjónarmenn musteri Guðs.</w:t>
      </w:r>
    </w:p>
    <w:p/>
    <w:p>
      <w:r xmlns:w="http://schemas.openxmlformats.org/wordprocessingml/2006/main">
        <w:t xml:space="preserve">1. Mikilvægi hollrar þjónustu við Guð</w:t>
      </w:r>
    </w:p>
    <w:p/>
    <w:p>
      <w:r xmlns:w="http://schemas.openxmlformats.org/wordprocessingml/2006/main">
        <w:t xml:space="preserve">2. Ábyrgð forystu í kirkjunni</w:t>
      </w:r>
    </w:p>
    <w:p/>
    <w:p>
      <w:r xmlns:w="http://schemas.openxmlformats.org/wordprocessingml/2006/main">
        <w:t xml:space="preserve">1. Kólossubréfið 3:23-24 "Hvað sem þér gjörið, vinnið af heilum hug eins og fyrir Drottin en ekki fyrir menn, vitandi að frá Drottni munuð þér fá arfleifðina að launum. Þér þjónað Drottni Kristi."</w:t>
      </w:r>
    </w:p>
    <w:p/>
    <w:p>
      <w:r xmlns:w="http://schemas.openxmlformats.org/wordprocessingml/2006/main">
        <w:t xml:space="preserve">2. Efesusbréfið 6:7 "Þjónið af heilum hug, eins og þið væruð að þjóna Drottni, ekki fólki."</w:t>
      </w:r>
    </w:p>
    <w:p/>
    <w:p>
      <w:r xmlns:w="http://schemas.openxmlformats.org/wordprocessingml/2006/main">
        <w:t xml:space="preserve">Nehemíabók 11:17 Og Mattanja Míkason, Sabdisonar, Asafssonar, var aðalmaður til að hefja þakkargjörðina í bæn, og Bakbúkja annar meðal bræðra sinna og Abda Sammúason, Galalsson. , sonur Jedútúns.</w:t>
      </w:r>
    </w:p>
    <w:p/>
    <w:p>
      <w:r xmlns:w="http://schemas.openxmlformats.org/wordprocessingml/2006/main">
        <w:t xml:space="preserve">Mattanía og Bakbukja, báðir synir Asafsættarinnar, hófu þakkargjörðina í bæn með Abda einnig viðstaddur.</w:t>
      </w:r>
    </w:p>
    <w:p/>
    <w:p>
      <w:r xmlns:w="http://schemas.openxmlformats.org/wordprocessingml/2006/main">
        <w:t xml:space="preserve">1. Kraftur bænarinnar: Að læra af Nehemía 11:17</w:t>
      </w:r>
    </w:p>
    <w:p/>
    <w:p>
      <w:r xmlns:w="http://schemas.openxmlformats.org/wordprocessingml/2006/main">
        <w:t xml:space="preserve">2. Blessun fjölskyldunnar: Að finna styrk í einingu</w:t>
      </w:r>
    </w:p>
    <w:p/>
    <w:p>
      <w:r xmlns:w="http://schemas.openxmlformats.org/wordprocessingml/2006/main">
        <w:t xml:space="preserve">1. Lúkas 11:1-13 - Jesús kennir lærisveinunum hvernig á að biðja</w:t>
      </w:r>
    </w:p>
    <w:p/>
    <w:p>
      <w:r xmlns:w="http://schemas.openxmlformats.org/wordprocessingml/2006/main">
        <w:t xml:space="preserve">2. Sálmur 127:1-2 - Nema Drottinn byggi húsið, erfiða smiðirnir til einskis</w:t>
      </w:r>
    </w:p>
    <w:p/>
    <w:p>
      <w:r xmlns:w="http://schemas.openxmlformats.org/wordprocessingml/2006/main">
        <w:t xml:space="preserve">Nehemíabók 11:18 Allir levítarnir í borginni helgu voru tvö hundruð og fjórir og sjötíu og fjórir.</w:t>
      </w:r>
    </w:p>
    <w:p/>
    <w:p>
      <w:r xmlns:w="http://schemas.openxmlformats.org/wordprocessingml/2006/main">
        <w:t xml:space="preserve">Fjöldi levíta sem bjuggu í Jerúsalem var tvö hundruð áttatíu og fjórir.</w:t>
      </w:r>
    </w:p>
    <w:p/>
    <w:p>
      <w:r xmlns:w="http://schemas.openxmlformats.org/wordprocessingml/2006/main">
        <w:t xml:space="preserve">1. Styrkur einingarinnar: Hvernig samfélag getur hjálpað okkur að ná árangri</w:t>
      </w:r>
    </w:p>
    <w:p/>
    <w:p>
      <w:r xmlns:w="http://schemas.openxmlformats.org/wordprocessingml/2006/main">
        <w:t xml:space="preserve">2. Trúlegt líf: Heilagleiki levítanna</w:t>
      </w:r>
    </w:p>
    <w:p/>
    <w:p>
      <w:r xmlns:w="http://schemas.openxmlformats.org/wordprocessingml/2006/main">
        <w:t xml:space="preserve">1. 1. Pétursbréf 5:8-9: "Vertu edrú, vertu vakandi. Andstæðingur þinn djöfullinn gengur um eins og öskrandi ljón og leitar að einhverjum til að eta. Standið gegn honum, staðfastur í trú þinni, vitandi að sams konar þjáningar eru að upplifa bræðralag þitt um allan heim."</w:t>
      </w:r>
    </w:p>
    <w:p/>
    <w:p>
      <w:r xmlns:w="http://schemas.openxmlformats.org/wordprocessingml/2006/main">
        <w:t xml:space="preserve">2. Kólossubréfið 3:12-14: „Íklæðist því sem Guðs útvöldu, heilögu og elskuðu, miskunnsömum hjörtum, góðvild, auðmýkt, hógværð og þolinmæði, umberandi hver annan og fyrirgefið, ef einhver hefur kvörtun gegn öðrum. hvert öðru; eins og Drottinn hefur fyrirgefið yður, svo skuluð þér og fyrirgefa. Og umfram allt íklæðist þessir kærleika, sem bindur allt saman í fullkomnu samræmi."</w:t>
      </w:r>
    </w:p>
    <w:p/>
    <w:p>
      <w:r xmlns:w="http://schemas.openxmlformats.org/wordprocessingml/2006/main">
        <w:t xml:space="preserve">Nehemíabók 11:19 Auk þess voru burðarverðirnir, Akkub, Talmon og bræður þeirra, sem vörðu hliðin, hundrað sjötíu og tveir.</w:t>
      </w:r>
    </w:p>
    <w:p/>
    <w:p>
      <w:r xmlns:w="http://schemas.openxmlformats.org/wordprocessingml/2006/main">
        <w:t xml:space="preserve">Í þessum kafla kemur fram að það hafi verið 172 burðarmenn sem gættu hliðanna.</w:t>
      </w:r>
    </w:p>
    <w:p/>
    <w:p>
      <w:r xmlns:w="http://schemas.openxmlformats.org/wordprocessingml/2006/main">
        <w:t xml:space="preserve">1. Mikilvægi hollrar þjónustu: Lærdómur frá burðarmönnum Nehemía 11</w:t>
      </w:r>
    </w:p>
    <w:p/>
    <w:p>
      <w:r xmlns:w="http://schemas.openxmlformats.org/wordprocessingml/2006/main">
        <w:t xml:space="preserve">2. Kraftur einingar: Að vinna saman að sameiginlegu markmiði</w:t>
      </w:r>
    </w:p>
    <w:p/>
    <w:p>
      <w:r xmlns:w="http://schemas.openxmlformats.org/wordprocessingml/2006/main">
        <w:t xml:space="preserve">1. Filippíbréfið 2:1-4 - Því ef það er einhver uppörvun í Kristi, ef það er einhver huggun kærleikans, ef það er einhver samfélag andans, ef einhver ástúð og samúð, fullkomnaðu gleði mína með því að vera af þeim sama huga, viðhalda sama kærleika, sameinuð í anda, ásetningi í einum tilgangi. Gerið ekkert af eigingirni eða tómri yfirlæti, heldur lítið á hver annan með auðmýkt í huga sem mikilvægari en ykkur sjálfa.</w:t>
      </w:r>
    </w:p>
    <w:p/>
    <w:p>
      <w:r xmlns:w="http://schemas.openxmlformats.org/wordprocessingml/2006/main">
        <w:t xml:space="preserve">2. Prédikarinn 4:9-12 - Tveir eru betri en einn vegna þess að þeir hafa gott arð fyrir vinnu sína. Því að ef annar hvor þeirra fellur, mun sá lyfta upp félaga sínum. En vei þeim sem fellur þegar enginn er til að lyfta honum upp. Ennfremur, ef tveir leggjast saman halda þeir á sér hita, en hvernig getur einn verið heitur einn? Og ef einn getur yfirbugað þann sem er einn, geta tveir staðið gegn honum. Þriggja þráða strengur slitnar ekki fljótt í sundur.</w:t>
      </w:r>
    </w:p>
    <w:p/>
    <w:p>
      <w:r xmlns:w="http://schemas.openxmlformats.org/wordprocessingml/2006/main">
        <w:t xml:space="preserve">Nehemíabók 11:20 Og það sem eftir var af Ísrael, af prestunum og levítunum, var í öllum borgum Júda, hver í arfleifð sinni.</w:t>
      </w:r>
    </w:p>
    <w:p/>
    <w:p>
      <w:r xmlns:w="http://schemas.openxmlformats.org/wordprocessingml/2006/main">
        <w:t xml:space="preserve">Hinir Ísraelsmenn, prestar og levítar sem eftir voru dreifðust um Júda á sínum stað.</w:t>
      </w:r>
    </w:p>
    <w:p/>
    <w:p>
      <w:r xmlns:w="http://schemas.openxmlformats.org/wordprocessingml/2006/main">
        <w:t xml:space="preserve">1. Trúfesti Guðs við að sjá fyrir fólki sínu - Nehemía 11:20</w:t>
      </w:r>
    </w:p>
    <w:p/>
    <w:p>
      <w:r xmlns:w="http://schemas.openxmlformats.org/wordprocessingml/2006/main">
        <w:t xml:space="preserve">2. Mikilvægi þess að búa í samfélagi - Nehemía 11:20</w:t>
      </w:r>
    </w:p>
    <w:p/>
    <w:p>
      <w:r xmlns:w="http://schemas.openxmlformats.org/wordprocessingml/2006/main">
        <w:t xml:space="preserve">1. Postulasagan 2:44-45 - Allir hinir trúuðu voru saman og áttu allt sameiginlegt.</w:t>
      </w:r>
    </w:p>
    <w:p/>
    <w:p>
      <w:r xmlns:w="http://schemas.openxmlformats.org/wordprocessingml/2006/main">
        <w:t xml:space="preserve">2. Sálmur 133:1 - Hversu gott og notalegt er það þegar fólk Guðs býr saman í einingu!</w:t>
      </w:r>
    </w:p>
    <w:p/>
    <w:p>
      <w:r xmlns:w="http://schemas.openxmlformats.org/wordprocessingml/2006/main">
        <w:t xml:space="preserve">Nehemíabók 11:21 En guðstrúarmenn bjuggu í Ófel, og Síha og Gíspa voru yfir þeim.</w:t>
      </w:r>
    </w:p>
    <w:p/>
    <w:p>
      <w:r xmlns:w="http://schemas.openxmlformats.org/wordprocessingml/2006/main">
        <w:t xml:space="preserve">Nethinim, hópur musterisþjóna, bjuggu í Ófel og var stjórnað af Ziha og Gispa.</w:t>
      </w:r>
    </w:p>
    <w:p/>
    <w:p>
      <w:r xmlns:w="http://schemas.openxmlformats.org/wordprocessingml/2006/main">
        <w:t xml:space="preserve">1: Fólk Guðs hugsar um þá minnstu á meðal okkar.</w:t>
      </w:r>
    </w:p>
    <w:p/>
    <w:p>
      <w:r xmlns:w="http://schemas.openxmlformats.org/wordprocessingml/2006/main">
        <w:t xml:space="preserve">2: Trúfesti okkar við Guð birtist í því hvernig okkur þykir vænt um aðra.</w:t>
      </w:r>
    </w:p>
    <w:p/>
    <w:p>
      <w:r xmlns:w="http://schemas.openxmlformats.org/wordprocessingml/2006/main">
        <w:t xml:space="preserve">1: Matteus 25:35-40 - Því að ég var svangur og þér gáfuð mér að eta, ég var þyrstur og þér gáfuð mér að drekka, ég var útlendingur og þér buðuð mér inn.</w:t>
      </w:r>
    </w:p>
    <w:p/>
    <w:p>
      <w:r xmlns:w="http://schemas.openxmlformats.org/wordprocessingml/2006/main">
        <w:t xml:space="preserve">40 Og konungur mun svara og segja við þá: Sannlega segi ég yður, að svo miklu leyti sem þér hafið gjört það einum af þessum minnstu bræðrum mínum, það hafið þér gjört mér.</w:t>
      </w:r>
    </w:p>
    <w:p/>
    <w:p>
      <w:r xmlns:w="http://schemas.openxmlformats.org/wordprocessingml/2006/main">
        <w:t xml:space="preserve">2: Orðskviðirnir 19:17 - Sá sem miskunnar sig yfir fátækum lánar Drottni, og hann mun endurgreiða það sem hann hefur gefið.</w:t>
      </w:r>
    </w:p>
    <w:p/>
    <w:p>
      <w:r xmlns:w="http://schemas.openxmlformats.org/wordprocessingml/2006/main">
        <w:t xml:space="preserve">Nehemíabók 11:22 Og umsjónarmaður levítanna í Jerúsalem var Ússí Baníson, Hasabjasonar, Mattanjasonar, Míkasonar. Af niðjum Asafs voru söngvararnir yfir verkum Guðs húss.</w:t>
      </w:r>
    </w:p>
    <w:p/>
    <w:p>
      <w:r xmlns:w="http://schemas.openxmlformats.org/wordprocessingml/2006/main">
        <w:t xml:space="preserve">Ússi, sonur Baní, var skipaður umsjónarmaður levítanna í Jerúsalem. Synir Asafs voru settir til að leiða sönginn í húsi Guðs.</w:t>
      </w:r>
    </w:p>
    <w:p/>
    <w:p>
      <w:r xmlns:w="http://schemas.openxmlformats.org/wordprocessingml/2006/main">
        <w:t xml:space="preserve">1. Mikilvægi forystu í kirkjunni - Nehemía 11:22</w:t>
      </w:r>
    </w:p>
    <w:p/>
    <w:p>
      <w:r xmlns:w="http://schemas.openxmlformats.org/wordprocessingml/2006/main">
        <w:t xml:space="preserve">2. Útnefndir leiðtogar Guðs - Nehemía 11:22</w:t>
      </w:r>
    </w:p>
    <w:p/>
    <w:p>
      <w:r xmlns:w="http://schemas.openxmlformats.org/wordprocessingml/2006/main">
        <w:t xml:space="preserve">1. Sálmur 33:3 - "Syngið honum nýjan söng, leikið vel og hrópið af fögnuði."</w:t>
      </w:r>
    </w:p>
    <w:p/>
    <w:p>
      <w:r xmlns:w="http://schemas.openxmlformats.org/wordprocessingml/2006/main">
        <w:t xml:space="preserve">2. 1. Korintubréf 14:15 - "Hvað á ég að gera? Ég vil biðja með anda mínum, en ég vil líka biðja með huga mínum, ég vil lofsyngja með anda mínum, en ég vil syngja með huga mínum."</w:t>
      </w:r>
    </w:p>
    <w:p/>
    <w:p>
      <w:r xmlns:w="http://schemas.openxmlformats.org/wordprocessingml/2006/main">
        <w:t xml:space="preserve">Nehemíabók 11:23 Því að það var boð konungs um þá, að tiltekinn skammtur skyldi vera til handa söngvurunum, á hverjum degi.</w:t>
      </w:r>
    </w:p>
    <w:p/>
    <w:p>
      <w:r xmlns:w="http://schemas.openxmlformats.org/wordprocessingml/2006/main">
        <w:t xml:space="preserve">Nehemíabók 11:23 segir að konungur hafi skipað söngvurunum að fá ákveðinn hluta dagvinnulauna sinna.</w:t>
      </w:r>
    </w:p>
    <w:p/>
    <w:p>
      <w:r xmlns:w="http://schemas.openxmlformats.org/wordprocessingml/2006/main">
        <w:t xml:space="preserve">1. Hjarta hlýðni: Að læra að hlusta á vald</w:t>
      </w:r>
    </w:p>
    <w:p/>
    <w:p>
      <w:r xmlns:w="http://schemas.openxmlformats.org/wordprocessingml/2006/main">
        <w:t xml:space="preserve">2. Blessun örlætisins: Guðs ráðstafanir fyrir fólk sitt</w:t>
      </w:r>
    </w:p>
    <w:p/>
    <w:p>
      <w:r xmlns:w="http://schemas.openxmlformats.org/wordprocessingml/2006/main">
        <w:t xml:space="preserve">1. Kólossubréfið 3:22-24 „Þjónar, hlýðið í öllu drottnum yðar að holdinu, ekki með augnþjónustu, eins og mönnum þóknast, heldur í einlægni hjartans og óttist Guð. Drottinn, en ekki mönnum, þar sem þér vitið að af Drottni munuð þér hljóta laun arfleifðarinnar, því að þér þjónið Drottni Kristi."</w:t>
      </w:r>
    </w:p>
    <w:p/>
    <w:p>
      <w:r xmlns:w="http://schemas.openxmlformats.org/wordprocessingml/2006/main">
        <w:t xml:space="preserve">2. Mósebók 23:15 „Þú skalt halda hátíð ósýrðra brauða: (þú skalt eta ósýrt brauð í sjö daga, eins og ég bauð þér, á tilteknum tíma abíb-mánaðar, því að á honum fórst þú út af Egyptalandi, og enginn mun birtast fyrir mér tómt."</w:t>
      </w:r>
    </w:p>
    <w:p/>
    <w:p>
      <w:r xmlns:w="http://schemas.openxmlformats.org/wordprocessingml/2006/main">
        <w:t xml:space="preserve">Nehemíabók 11:24 Og Petahja Mesezabeelsson, af sonum Sera Júdasonar, var konungi við höndina í öllum málum, sem lýðurinn snerti.</w:t>
      </w:r>
    </w:p>
    <w:p/>
    <w:p>
      <w:r xmlns:w="http://schemas.openxmlformats.org/wordprocessingml/2006/main">
        <w:t xml:space="preserve">Petahja var sonur Mesezabeels af sonum Sera Júdasonar og var ráðgjafi konungs í öllum málum er varða fólkið.</w:t>
      </w:r>
    </w:p>
    <w:p/>
    <w:p>
      <w:r xmlns:w="http://schemas.openxmlformats.org/wordprocessingml/2006/main">
        <w:t xml:space="preserve">1. Mikilvægi þess að vera konungur ráðgjafi.</w:t>
      </w:r>
    </w:p>
    <w:p/>
    <w:p>
      <w:r xmlns:w="http://schemas.openxmlformats.org/wordprocessingml/2006/main">
        <w:t xml:space="preserve">2. Kraftur ráðlegginga til að leiða með visku.</w:t>
      </w:r>
    </w:p>
    <w:p/>
    <w:p>
      <w:r xmlns:w="http://schemas.openxmlformats.org/wordprocessingml/2006/main">
        <w:t xml:space="preserve">1. Orðskviðirnir 11:14 Þar sem engin leiðsögn er, fellur fólk, en í gnægð ráðgjafa er öryggi.</w:t>
      </w:r>
    </w:p>
    <w:p/>
    <w:p>
      <w:r xmlns:w="http://schemas.openxmlformats.org/wordprocessingml/2006/main">
        <w:t xml:space="preserve">2. Orðskviðirnir 15:22 Án ráðs misheppnast áætlanir, en með mörgum ráðgjöfum ná þær árangri.</w:t>
      </w:r>
    </w:p>
    <w:p/>
    <w:p>
      <w:r xmlns:w="http://schemas.openxmlformats.org/wordprocessingml/2006/main">
        <w:t xml:space="preserve">Nehemíabók 11:25 Og fyrir þorpin og akrana, sem að þeim liggja, bjuggu nokkrir af Júda sonum í Kirjatharba og í þorpum hennar, í Díbon og í þorpum þeirra, í Jekabseel og í þorpum hennar,</w:t>
      </w:r>
    </w:p>
    <w:p/>
    <w:p>
      <w:r xmlns:w="http://schemas.openxmlformats.org/wordprocessingml/2006/main">
        <w:t xml:space="preserve">Júda synir bjuggu í þorpum eins og Kirjatharba, Dibon og Jekabseel og þorpunum sem þeim tengdust.</w:t>
      </w:r>
    </w:p>
    <w:p/>
    <w:p>
      <w:r xmlns:w="http://schemas.openxmlformats.org/wordprocessingml/2006/main">
        <w:t xml:space="preserve">1. Trúfesti Guðs og ráðstöfun hans fyrir fólk sitt</w:t>
      </w:r>
    </w:p>
    <w:p/>
    <w:p>
      <w:r xmlns:w="http://schemas.openxmlformats.org/wordprocessingml/2006/main">
        <w:t xml:space="preserve">2. Hvernig á að lifa lífi í trú og hlýðni</w:t>
      </w:r>
    </w:p>
    <w:p/>
    <w:p>
      <w:r xmlns:w="http://schemas.openxmlformats.org/wordprocessingml/2006/main">
        <w:t xml:space="preserve">1. Sálmur 37:3-5 Treystu Drottni og gjör gott. búa í landinu og nærast á trúfesti hans. Gleðstu líka í Drottni, og hann mun gefa þér það sem hjarta þitt girnist. Fel Drottni veg þinn, treystu líka á hann, og hann mun framkvæma hana.</w:t>
      </w:r>
    </w:p>
    <w:p/>
    <w:p>
      <w:r xmlns:w="http://schemas.openxmlformats.org/wordprocessingml/2006/main">
        <w:t xml:space="preserve">2. Sálmur 37:23-24 Skref góðs manns eru skipuð af Drottni, og hann hefur yndi af vegi hans. Þó hann falli, skal hann ekki falla niður; því að Drottinn styður hann með hendi sinni.</w:t>
      </w:r>
    </w:p>
    <w:p/>
    <w:p>
      <w:r xmlns:w="http://schemas.openxmlformats.org/wordprocessingml/2006/main">
        <w:t xml:space="preserve">Nehemíabók 11:26 Og í Jesúa, í Mólada og í Betfelet,</w:t>
      </w:r>
    </w:p>
    <w:p/>
    <w:p>
      <w:r xmlns:w="http://schemas.openxmlformats.org/wordprocessingml/2006/main">
        <w:t xml:space="preserve">Nehemía skipulagði hóp fólks til að búa í Jerúsalem og endurreisa múrana.</w:t>
      </w:r>
    </w:p>
    <w:p/>
    <w:p>
      <w:r xmlns:w="http://schemas.openxmlformats.org/wordprocessingml/2006/main">
        <w:t xml:space="preserve">1: Við ættum að fylgja fordæmi Nehemía til að endurbyggja líf okkar og samfélög.</w:t>
      </w:r>
    </w:p>
    <w:p/>
    <w:p>
      <w:r xmlns:w="http://schemas.openxmlformats.org/wordprocessingml/2006/main">
        <w:t xml:space="preserve">2: Fordæmi Nehemía um skuldbindingu og þrautseigju er okkur öllum innblástur.</w:t>
      </w:r>
    </w:p>
    <w:p/>
    <w:p>
      <w:r xmlns:w="http://schemas.openxmlformats.org/wordprocessingml/2006/main">
        <w:t xml:space="preserve">1: Matteus 6:33 - En leitið fyrst ríkis hans og réttlætis, og allt þetta mun einnig verða yður gefið.</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Nehemíabók 11:27 og í Hazarsúal og í Beerseba og í þorpum þeirra,</w:t>
      </w:r>
    </w:p>
    <w:p/>
    <w:p>
      <w:r xmlns:w="http://schemas.openxmlformats.org/wordprocessingml/2006/main">
        <w:t xml:space="preserve">Nehemía hafði umsjón með endurreisn Jerúsalem og sagði fólkinu að búa í borginni og nærliggjandi þorpum hennar.</w:t>
      </w:r>
    </w:p>
    <w:p/>
    <w:p>
      <w:r xmlns:w="http://schemas.openxmlformats.org/wordprocessingml/2006/main">
        <w:t xml:space="preserve">1. Mikilvægi þess að búa í samfélagi og styðja hvert annað.</w:t>
      </w:r>
    </w:p>
    <w:p/>
    <w:p>
      <w:r xmlns:w="http://schemas.openxmlformats.org/wordprocessingml/2006/main">
        <w:t xml:space="preserve">2. Mikilvægi þess að fylgja fordæmi Nehemía um staðfestu og vígslu.</w:t>
      </w:r>
    </w:p>
    <w:p/>
    <w:p>
      <w:r xmlns:w="http://schemas.openxmlformats.org/wordprocessingml/2006/main">
        <w:t xml:space="preserve">1. Postulasagan 2:42-47, frumkirkjan býr í samfélagi og styður hver annan.</w:t>
      </w:r>
    </w:p>
    <w:p/>
    <w:p>
      <w:r xmlns:w="http://schemas.openxmlformats.org/wordprocessingml/2006/main">
        <w:t xml:space="preserve">2. Filippíbréfið 3:13-14, dæmi Páls um að þrýsta á markið.</w:t>
      </w:r>
    </w:p>
    <w:p/>
    <w:p>
      <w:r xmlns:w="http://schemas.openxmlformats.org/wordprocessingml/2006/main">
        <w:t xml:space="preserve">Nehemíabók 11:28 Og í Siklag og í Mekóna og í þorpum hennar,</w:t>
      </w:r>
    </w:p>
    <w:p/>
    <w:p>
      <w:r xmlns:w="http://schemas.openxmlformats.org/wordprocessingml/2006/main">
        <w:t xml:space="preserve">Yfirskriftin lýsir ýmsum stöðum í Júdahéraði.</w:t>
      </w:r>
    </w:p>
    <w:p/>
    <w:p>
      <w:r xmlns:w="http://schemas.openxmlformats.org/wordprocessingml/2006/main">
        <w:t xml:space="preserve">1. "Máttur einingarinnar: Að finna styrk í tengslum okkar"</w:t>
      </w:r>
    </w:p>
    <w:p/>
    <w:p>
      <w:r xmlns:w="http://schemas.openxmlformats.org/wordprocessingml/2006/main">
        <w:t xml:space="preserve">2. "Frá Siklag til Mekona: Trúfesti Drottins á hverjum stað"</w:t>
      </w:r>
    </w:p>
    <w:p/>
    <w:p>
      <w:r xmlns:w="http://schemas.openxmlformats.org/wordprocessingml/2006/main">
        <w:t xml:space="preserve">1. Sálmur 133:1 3</w:t>
      </w:r>
    </w:p>
    <w:p/>
    <w:p>
      <w:r xmlns:w="http://schemas.openxmlformats.org/wordprocessingml/2006/main">
        <w:t xml:space="preserve">2. Jósúabók 24:15</w:t>
      </w:r>
    </w:p>
    <w:p/>
    <w:p>
      <w:r xmlns:w="http://schemas.openxmlformats.org/wordprocessingml/2006/main">
        <w:t xml:space="preserve">Nehemíabók 11:29 Og í Enrimmon, í Sarea og í Jarmút,</w:t>
      </w:r>
    </w:p>
    <w:p/>
    <w:p>
      <w:r xmlns:w="http://schemas.openxmlformats.org/wordprocessingml/2006/main">
        <w:t xml:space="preserve">Yfirskriftin lýsir þremur stöðum í Ísrael á tímum Nehemía: Enrimmon, Sarea og Jarmút.</w:t>
      </w:r>
    </w:p>
    <w:p/>
    <w:p>
      <w:r xmlns:w="http://schemas.openxmlformats.org/wordprocessingml/2006/main">
        <w:t xml:space="preserve">1. Trúfesti Guðs í skiptu landi: Rannsókn á Nehemía 11:29</w:t>
      </w:r>
    </w:p>
    <w:p/>
    <w:p>
      <w:r xmlns:w="http://schemas.openxmlformats.org/wordprocessingml/2006/main">
        <w:t xml:space="preserve">2. Eining fólks Guðs: Hugleiðing um Nehemía 11:29</w:t>
      </w:r>
    </w:p>
    <w:p/>
    <w:p>
      <w:r xmlns:w="http://schemas.openxmlformats.org/wordprocessingml/2006/main">
        <w:t xml:space="preserve">1. Sakaría 2:4-5 - Verið hljóðir, allir lýður, frammi fyrir Drottni, því að hann hefur risið upp úr sínum heilaga bústað.</w:t>
      </w:r>
    </w:p>
    <w:p/>
    <w:p>
      <w:r xmlns:w="http://schemas.openxmlformats.org/wordprocessingml/2006/main">
        <w:t xml:space="preserve">2. Sálmur 133:1 - Hversu gott og notalegt er það þegar fólk Guðs býr saman í einingu!</w:t>
      </w:r>
    </w:p>
    <w:p/>
    <w:p>
      <w:r xmlns:w="http://schemas.openxmlformats.org/wordprocessingml/2006/main">
        <w:t xml:space="preserve">Nehemíabók 11:30 Sanóa, Adúllam og í þorpum þeirra, í Lakís og ökrum hennar, í Aseka og í þorpum hennar. Og þeir bjuggu frá Beerseba til Hinnomdals.</w:t>
      </w:r>
    </w:p>
    <w:p/>
    <w:p>
      <w:r xmlns:w="http://schemas.openxmlformats.org/wordprocessingml/2006/main">
        <w:t xml:space="preserve">Ísraelsmenn bjuggu frá Beerseba til Hinnomdals, þar á meðal í borgunum Sanóa, Adúllam, Lakís og Aseka, svo og þorpum þeirra.</w:t>
      </w:r>
    </w:p>
    <w:p/>
    <w:p>
      <w:r xmlns:w="http://schemas.openxmlformats.org/wordprocessingml/2006/main">
        <w:t xml:space="preserve">1. Trúfesti Guðs: Rannsókn á Nehemía 11:30</w:t>
      </w:r>
    </w:p>
    <w:p/>
    <w:p>
      <w:r xmlns:w="http://schemas.openxmlformats.org/wordprocessingml/2006/main">
        <w:t xml:space="preserve">2. Að finna ánægju: Rannsókn á Nehemía 11:30</w:t>
      </w:r>
    </w:p>
    <w:p/>
    <w:p>
      <w:r xmlns:w="http://schemas.openxmlformats.org/wordprocessingml/2006/main">
        <w:t xml:space="preserve">1. Jósúabók 15:35 - "Og víggirtu borgirnar eru Siddím, Ser og Hammat, Rakkat og Kinneret,"</w:t>
      </w:r>
    </w:p>
    <w:p/>
    <w:p>
      <w:r xmlns:w="http://schemas.openxmlformats.org/wordprocessingml/2006/main">
        <w:t xml:space="preserve">2. 1. Kroníkubók 4:43 - "Og þeir unnu hina Amalekíta, sem komust undan, og bjuggu þar allt til þessa dags."</w:t>
      </w:r>
    </w:p>
    <w:p/>
    <w:p>
      <w:r xmlns:w="http://schemas.openxmlformats.org/wordprocessingml/2006/main">
        <w:t xml:space="preserve">Nehemíabók 11:31 Og Benjamíns synir frá Geba bjuggu í Mikmas, Aja og Betel og í þorpum þeirra,</w:t>
      </w:r>
    </w:p>
    <w:p/>
    <w:p>
      <w:r xmlns:w="http://schemas.openxmlformats.org/wordprocessingml/2006/main">
        <w:t xml:space="preserve">Börn Benjamíns bjuggu í Geba, Mikmas, Aja, Betel og þorpunum í kring.</w:t>
      </w:r>
    </w:p>
    <w:p/>
    <w:p>
      <w:r xmlns:w="http://schemas.openxmlformats.org/wordprocessingml/2006/main">
        <w:t xml:space="preserve">1. Mikilvægi þess að byggja upp sterkan grunn í trú og samfélagi.</w:t>
      </w:r>
    </w:p>
    <w:p/>
    <w:p>
      <w:r xmlns:w="http://schemas.openxmlformats.org/wordprocessingml/2006/main">
        <w:t xml:space="preserve">2. Að halda rótum og tengjast andlegu heimili.</w:t>
      </w:r>
    </w:p>
    <w:p/>
    <w:p>
      <w:r xmlns:w="http://schemas.openxmlformats.org/wordprocessingml/2006/main">
        <w:t xml:space="preserve">1. Lúkasarguðspjall 6:47-49 Hver sá sem kemur til mín og heyrir orð mín og gjörir þau, ég mun sýna yður hvernig hann er: Hann er eins og maður sem byggir hús, gróf djúpt og lagði grunninn á klettinn. Og þegar flóð kom, brast lækurinn í móti því húsi og gat ekki hrist það, því að það var vel byggt. En sá sem heyrir og gjörir það ekki, er líkur manni sem reisti hús á jörðinni án grunns. Þegar lækurinn brast á móti honum, féll hann þegar, og var eyðilegging þess húss mikil.</w:t>
      </w:r>
    </w:p>
    <w:p/>
    <w:p>
      <w:r xmlns:w="http://schemas.openxmlformats.org/wordprocessingml/2006/main">
        <w:t xml:space="preserve">2. Matteusarguðspjall 21:43-44 Þess vegna segi ég yður: Guðs ríki verður tekið frá yður og gefið lýð, sem ber ávexti þess. Og sá, sem á þennan stein fellur, mun í sundur brotna; og þegar það fellur á einhvern, mun það mylja hann.</w:t>
      </w:r>
    </w:p>
    <w:p/>
    <w:p>
      <w:r xmlns:w="http://schemas.openxmlformats.org/wordprocessingml/2006/main">
        <w:t xml:space="preserve">Nehemíabók 11:32 Og í Anatót, Nób, Ananja,</w:t>
      </w:r>
    </w:p>
    <w:p/>
    <w:p>
      <w:r xmlns:w="http://schemas.openxmlformats.org/wordprocessingml/2006/main">
        <w:t xml:space="preserve">Fólkið í Anatót, Nób og Ananja hafði mikla viðveru í Jerúsalem.</w:t>
      </w:r>
    </w:p>
    <w:p/>
    <w:p>
      <w:r xmlns:w="http://schemas.openxmlformats.org/wordprocessingml/2006/main">
        <w:t xml:space="preserve">1: Við verðum að viðurkenna mikilvægi nærveru okkar í heiminum og nota hana til að færa Guði dýrð.</w:t>
      </w:r>
    </w:p>
    <w:p/>
    <w:p>
      <w:r xmlns:w="http://schemas.openxmlformats.org/wordprocessingml/2006/main">
        <w:t xml:space="preserve">2: Við ættum að nota auðlindir okkar til að byggja upp og þjóna samfélögum okkar og vegsama Guð.</w:t>
      </w:r>
    </w:p>
    <w:p/>
    <w:p>
      <w:r xmlns:w="http://schemas.openxmlformats.org/wordprocessingml/2006/main">
        <w:t xml:space="preserve">1:1 Pétursbréf 4:10-11 - Þar sem hver og einn hefur fengið gjöf, notaðu hana til að þjóna hver öðrum, sem góðir ráðsmenn hinnar margvíslegu náðar Guðs.</w:t>
      </w:r>
    </w:p>
    <w:p/>
    <w:p>
      <w:r xmlns:w="http://schemas.openxmlformats.org/wordprocessingml/2006/main">
        <w:t xml:space="preserve">2: Matteus 5:14-16 - Þú ert ljós heimsins. Borg sem staðsett er á hæð er ekki hægt að fela. Menn kveikja heldur ekki á lampa og setja hann undir körfu, heldur á standi, og það gefur öllum í húsinu ljós. Á sama hátt, lát ljós yðar skína fyrir öðrum, svo að þeir sjái góð verk yðar og vegsami föður yðar á himnum.</w:t>
      </w:r>
    </w:p>
    <w:p/>
    <w:p>
      <w:r xmlns:w="http://schemas.openxmlformats.org/wordprocessingml/2006/main">
        <w:t xml:space="preserve">Nehemíabók 11:33 Hasor, Rama, Gittaím,</w:t>
      </w:r>
    </w:p>
    <w:p/>
    <w:p>
      <w:r xmlns:w="http://schemas.openxmlformats.org/wordprocessingml/2006/main">
        <w:t xml:space="preserve">Ísraelsmenn settust að í Hasor, Rama og Gittaím.</w:t>
      </w:r>
    </w:p>
    <w:p/>
    <w:p>
      <w:r xmlns:w="http://schemas.openxmlformats.org/wordprocessingml/2006/main">
        <w:t xml:space="preserve">1. Guð sýnir náð sína með því að leiða okkur á öruggan stað.</w:t>
      </w:r>
    </w:p>
    <w:p/>
    <w:p>
      <w:r xmlns:w="http://schemas.openxmlformats.org/wordprocessingml/2006/main">
        <w:t xml:space="preserve">2. Við ættum alltaf að muna að þakka fyrir það góða sem hann hefur gefið okkur.</w:t>
      </w:r>
    </w:p>
    <w:p/>
    <w:p>
      <w:r xmlns:w="http://schemas.openxmlformats.org/wordprocessingml/2006/main">
        <w:t xml:space="preserve">1. Sálmur 107:1 - "Þakkið Drottni, því að hann er góður, því að miskunn hans varir að eilífu!"</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Nehemíabók 11:34 Hadid, Sebóím, Neballat,</w:t>
      </w:r>
    </w:p>
    <w:p/>
    <w:p>
      <w:r xmlns:w="http://schemas.openxmlformats.org/wordprocessingml/2006/main">
        <w:t xml:space="preserve">Júdamenn bjuggu í Hadid, Sebóím og Neballat.</w:t>
      </w:r>
    </w:p>
    <w:p/>
    <w:p>
      <w:r xmlns:w="http://schemas.openxmlformats.org/wordprocessingml/2006/main">
        <w:t xml:space="preserve">1: Við verðum að vera hugrökk og trú í vígslu okkar til Guðs.</w:t>
      </w:r>
    </w:p>
    <w:p/>
    <w:p>
      <w:r xmlns:w="http://schemas.openxmlformats.org/wordprocessingml/2006/main">
        <w:t xml:space="preserve">2: Fólk Guðs ætti alltaf að vera trúr rótum sínum og muna hvaðan þeir koma.</w:t>
      </w:r>
    </w:p>
    <w:p/>
    <w:p>
      <w:r xmlns:w="http://schemas.openxmlformats.org/wordprocessingml/2006/main">
        <w:t xml:space="preserve">1:5. Mósebók 6:5 - Elskaðu Drottin Guð þinn af öllu hjarta þínu og allri sálu þinni og af öllum mætti þínum.</w:t>
      </w:r>
    </w:p>
    <w:p/>
    <w:p>
      <w:r xmlns:w="http://schemas.openxmlformats.org/wordprocessingml/2006/main">
        <w:t xml:space="preserve">2: Jósúabók 24:15 - En ef yður þykir óæskilegt að þjóna Drottni, þá veldið yður í dag, hverjum þér viljið þjóna, hvort þeir guði, sem forfeður yðar þjónuðu handan Efrat, eða guði Amoríta, í hvers landi þú ert. lifandi. En ég og heimili mitt, við munum þjóna Drottni.</w:t>
      </w:r>
    </w:p>
    <w:p/>
    <w:p>
      <w:r xmlns:w="http://schemas.openxmlformats.org/wordprocessingml/2006/main">
        <w:t xml:space="preserve">Nehemíabók 11:35 Lod og Ónó, smiðjudalurinn.</w:t>
      </w:r>
    </w:p>
    <w:p/>
    <w:p>
      <w:r xmlns:w="http://schemas.openxmlformats.org/wordprocessingml/2006/main">
        <w:t xml:space="preserve">Þessi leið lýsir borgunum Lod og Ono, sem voru staðsettar í dal iðnaðarmanna.</w:t>
      </w:r>
    </w:p>
    <w:p/>
    <w:p>
      <w:r xmlns:w="http://schemas.openxmlformats.org/wordprocessingml/2006/main">
        <w:t xml:space="preserve">1. Guðs verk í Iðnaðarmannadalnum</w:t>
      </w:r>
    </w:p>
    <w:p/>
    <w:p>
      <w:r xmlns:w="http://schemas.openxmlformats.org/wordprocessingml/2006/main">
        <w:t xml:space="preserve">2. Trúfesti Nehemía við að stofna borgir</w:t>
      </w:r>
    </w:p>
    <w:p/>
    <w:p>
      <w:r xmlns:w="http://schemas.openxmlformats.org/wordprocessingml/2006/main">
        <w:t xml:space="preserve">1. Mósebók 35:30-33 - Móse skipar Besalel til að leiða iðnaðarmenn við byggingu tjaldbúðarinnar</w:t>
      </w:r>
    </w:p>
    <w:p/>
    <w:p>
      <w:r xmlns:w="http://schemas.openxmlformats.org/wordprocessingml/2006/main">
        <w:t xml:space="preserve">2. Síðari Kroníkubók 2:14 - Salómon ræður handverksmenn frá Týrus til að byggja musterið</w:t>
      </w:r>
    </w:p>
    <w:p/>
    <w:p>
      <w:r xmlns:w="http://schemas.openxmlformats.org/wordprocessingml/2006/main">
        <w:t xml:space="preserve">Nehemíabók 11:36 Af levítunum voru fylkingar í Júda og Benjamín.</w:t>
      </w:r>
    </w:p>
    <w:p/>
    <w:p>
      <w:r xmlns:w="http://schemas.openxmlformats.org/wordprocessingml/2006/main">
        <w:t xml:space="preserve">Nehemíabók 11:36 segir frá deildum levítanna í Júda og Benjamín.</w:t>
      </w:r>
    </w:p>
    <w:p/>
    <w:p>
      <w:r xmlns:w="http://schemas.openxmlformats.org/wordprocessingml/2006/main">
        <w:t xml:space="preserve">1. Mikilvægi einingu í kirkjunni</w:t>
      </w:r>
    </w:p>
    <w:p/>
    <w:p>
      <w:r xmlns:w="http://schemas.openxmlformats.org/wordprocessingml/2006/main">
        <w:t xml:space="preserve">2. Hlutverk levítanna á biblíutímum</w:t>
      </w:r>
    </w:p>
    <w:p/>
    <w:p>
      <w:r xmlns:w="http://schemas.openxmlformats.org/wordprocessingml/2006/main">
        <w:t xml:space="preserve">1. Filippíbréfið 2:2-3 - Fullkomnaðu gleði mína með því að vera með sama hugarfari, hafa sama kærleika, vera í fullu samræmi og einhuga. Gerið ekkert af eigingirni eða yfirlæti, heldur teljið aðra merkilegri en ykkur sjálf í auðmýkt.</w:t>
      </w:r>
    </w:p>
    <w:p/>
    <w:p>
      <w:r xmlns:w="http://schemas.openxmlformats.org/wordprocessingml/2006/main">
        <w:t xml:space="preserve">2. Efesusbréfið 4:2-3 - Með allri auðmýkt og hógværð, með þolinmæði, umberandi hvert annað í kærleika, fús til að viðhalda einingu andans í bandi friðarins.</w:t>
      </w:r>
    </w:p>
    <w:p/>
    <w:p>
      <w:r xmlns:w="http://schemas.openxmlformats.org/wordprocessingml/2006/main">
        <w:t xml:space="preserve">Nehemía kafli 12 fjallar um vígslu endurbyggða múrsins í Jerúsalem og gleðilega hátíðina sem henni fylgir. Í kaflanum er lögð áhersla á göngu presta og levíta, sem og hlutverk þeirra í tilbeiðslu og þakkargjörð.</w:t>
      </w:r>
    </w:p>
    <w:p/>
    <w:p>
      <w:r xmlns:w="http://schemas.openxmlformats.org/wordprocessingml/2006/main">
        <w:t xml:space="preserve">1. málsgrein: Kaflinn byrjar á lista yfir presta og levíta sem sneru aftur til Jerúsalem á tímum Serúbabels og Jesúa. Þar er minnst á leiðtoga þeirra, sundrungu og ábyrgð (Nehemía 12:1-26).</w:t>
      </w:r>
    </w:p>
    <w:p/>
    <w:p>
      <w:r xmlns:w="http://schemas.openxmlformats.org/wordprocessingml/2006/main">
        <w:t xml:space="preserve">2. málsgrein: Frásögnin lýsir vígsluathöfninni fyrir vegginn. Nehemía skipar tvo stóra kóra sem halda áfram í gagnstæða átt ofan á veggnum og flytja þakkargjörðarsöngva. Þeir safnast saman í musterinu til að halda áfram gleðilegri tilbeiðslu sinni (Nehemía 12:27-43).</w:t>
      </w:r>
    </w:p>
    <w:p/>
    <w:p>
      <w:r xmlns:w="http://schemas.openxmlformats.org/wordprocessingml/2006/main">
        <w:t xml:space="preserve">3. málsgrein: Frásögnin dregur fram hvernig þeir fagna með mikilli gleði, færa fórnir og gleðjast saman. Þeir endurheimta einnig ýmsar tónlistarhefðir sem Davíð konungur og embættismenn hans komu á fót (Nehemía 12:44-47).</w:t>
      </w:r>
    </w:p>
    <w:p/>
    <w:p>
      <w:r xmlns:w="http://schemas.openxmlformats.org/wordprocessingml/2006/main">
        <w:t xml:space="preserve">Fjórða málsgrein: Frásögninni lýkur með því að nefna einstaklinga sem bera ábyrgð á að viðhalda vistum fyrir presta, levíta, söngvara, hliðverði og aðra musterisstarfsmenn. Skyldur þeirra eru tilgreindar til að tryggja rétta umönnun fyrir þá sem taka þátt í musterisþjónustu (Nehemía 12:44b-47).</w:t>
      </w:r>
    </w:p>
    <w:p/>
    <w:p>
      <w:r xmlns:w="http://schemas.openxmlformats.org/wordprocessingml/2006/main">
        <w:t xml:space="preserve">Í stuttu máli, tólfti kafli Nehemía sýnir vígsluna og hátíðina sem upplifuð var eftir endurreisn endurreisnar Jerúsalem. Lýsingarganga tjáð með prestshlutverkum og fagnaðarlæti með dýrkandi söng. Minnt er á endurreisn sem sýnd er fyrir tónlistarhefð, og ráðstöfun fyrir musterisstarfsmenn, útfærslu sem táknar þakklæti og staðfestingu varðandi endurreisn í átt að endurreisn testamenti sem sýnir skuldbindingu um að heiðra sáttmálasamband milli skapara-Guðs og útvaliðs fólks-Ísraels</w:t>
      </w:r>
    </w:p>
    <w:p/>
    <w:p>
      <w:r xmlns:w="http://schemas.openxmlformats.org/wordprocessingml/2006/main">
        <w:t xml:space="preserve">Nehemíabók 12:1 En þessir eru prestarnir og levítarnir, sem fóru með Serúbabel Sealtíelssyni og Jesúa: Seraja, Jeremía, Esra,</w:t>
      </w:r>
    </w:p>
    <w:p/>
    <w:p>
      <w:r xmlns:w="http://schemas.openxmlformats.org/wordprocessingml/2006/main">
        <w:t xml:space="preserve">1: Við ættum að heiðra andlega leiðtoga okkar, því að þeir voru kallaðir af Guði til að leiða okkur í réttlæti.</w:t>
      </w:r>
    </w:p>
    <w:p/>
    <w:p>
      <w:r xmlns:w="http://schemas.openxmlformats.org/wordprocessingml/2006/main">
        <w:t xml:space="preserve">2: Þegar við lítum til fordæmis Nehemía, Serúbabels, Jesúa, Seraja, Jeremía og Esra, erum við minnt á mikilvægi þess að heiðra andlega leiðtoga okkar, sem voru kallaðir af Guði til að leiða okkur í réttlæti.</w:t>
      </w:r>
    </w:p>
    <w:p/>
    <w:p>
      <w:r xmlns:w="http://schemas.openxmlformats.org/wordprocessingml/2006/main">
        <w:t xml:space="preserve">1: Hebreabréfið 13:17 Hlýðið leiðtogum yðar og undirgefið þeim, því að þeir vaka yfir sálum yðar, eins og þeir sem verða að gera reikningsskil. Látið þá gera þetta með gleði en ekki með styni, því að það væri yður ekkert gagn.</w:t>
      </w:r>
    </w:p>
    <w:p/>
    <w:p>
      <w:r xmlns:w="http://schemas.openxmlformats.org/wordprocessingml/2006/main">
        <w:t xml:space="preserve">2:1 Þessaloníkubréf 5:12-13 Við biðjum yður, bræður, að virða þá sem erfiða á meðal yðar og eru yfir yður í Drottni og áminna yður og virða þá mjög í kærleika vegna starfa þeirra. Vertu í friði sín á milli.</w:t>
      </w:r>
    </w:p>
    <w:p/>
    <w:p>
      <w:r xmlns:w="http://schemas.openxmlformats.org/wordprocessingml/2006/main">
        <w:t xml:space="preserve">Nehemíabók 12:2 Amaría, Mallúk, Hattus,</w:t>
      </w:r>
    </w:p>
    <w:p/>
    <w:p>
      <w:r xmlns:w="http://schemas.openxmlformats.org/wordprocessingml/2006/main">
        <w:t xml:space="preserve">Í kaflanum er minnst á fjóra einstaklinga: Amaría, Mallúk, Hattus og Sekanja.</w:t>
      </w:r>
    </w:p>
    <w:p/>
    <w:p>
      <w:r xmlns:w="http://schemas.openxmlformats.org/wordprocessingml/2006/main">
        <w:t xml:space="preserve">1. Við þurfum að vera eins og Amaría, Mallúk, Hattus og Sekanía - staðföst í trú okkar á Guð, sama hvaða áskoranir verða á vegi okkar.</w:t>
      </w:r>
    </w:p>
    <w:p/>
    <w:p>
      <w:r xmlns:w="http://schemas.openxmlformats.org/wordprocessingml/2006/main">
        <w:t xml:space="preserve">2. Við ættum að vera helguð Drottni, rétt eins og Amaría, Mallúk, Hattus og Sekanía.</w:t>
      </w:r>
    </w:p>
    <w:p/>
    <w:p>
      <w:r xmlns:w="http://schemas.openxmlformats.org/wordprocessingml/2006/main">
        <w:t xml:space="preserve">1. Jósúabók 24:15 - En ég og hús mitt, við munum þjóna Drottni."</w:t>
      </w:r>
    </w:p>
    <w:p/>
    <w:p>
      <w:r xmlns:w="http://schemas.openxmlformats.org/wordprocessingml/2006/main">
        <w:t xml:space="preserve">2. Rómverjabréfið 12:2 -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Nehemía 12:3 Sekanja, Rehúm, Meremót,</w:t>
      </w:r>
    </w:p>
    <w:p/>
    <w:p>
      <w:r xmlns:w="http://schemas.openxmlformats.org/wordprocessingml/2006/main">
        <w:t xml:space="preserve">Yfirskriftin kynnir fjóra einstaklinga: Shechanja, Rehum, Meremot og Hasabja.</w:t>
      </w:r>
    </w:p>
    <w:p/>
    <w:p>
      <w:r xmlns:w="http://schemas.openxmlformats.org/wordprocessingml/2006/main">
        <w:t xml:space="preserve">1. Kraftur einingarinnar: Hvernig nærvera Shechanja, Rehum, Meremoth og Hashabiah getur hjálpað okkur að sameinast</w:t>
      </w:r>
    </w:p>
    <w:p/>
    <w:p>
      <w:r xmlns:w="http://schemas.openxmlformats.org/wordprocessingml/2006/main">
        <w:t xml:space="preserve">2. Trúfesti Shechanja, Rehum, Meremoth og Hashabja: Áminning um hvað þarf til að byggja upp samfélag</w:t>
      </w:r>
    </w:p>
    <w:p/>
    <w:p>
      <w:r xmlns:w="http://schemas.openxmlformats.org/wordprocessingml/2006/main">
        <w:t xml:space="preserve">1. Sálmur 133:1-3 - Sjá, hversu gott og notalegt það er þegar bræður búa í einingu!</w:t>
      </w:r>
    </w:p>
    <w:p/>
    <w:p>
      <w:r xmlns:w="http://schemas.openxmlformats.org/wordprocessingml/2006/main">
        <w:t xml:space="preserve">2. Jóh 13:34-35 - Nýtt boðorð gef ég yður, að þér elskið hver annan: Eins og ég hef elskað yður, skuluð þér og elska hver annan. Á þessu munu allir vita, að þér eruð mínir lærisveinar, ef þér berið kærleika hver til annars.</w:t>
      </w:r>
    </w:p>
    <w:p/>
    <w:p>
      <w:r xmlns:w="http://schemas.openxmlformats.org/wordprocessingml/2006/main">
        <w:t xml:space="preserve">Nehemíabók 12:4 Íddó, Ginnetó, Abía,</w:t>
      </w:r>
    </w:p>
    <w:p/>
    <w:p>
      <w:r xmlns:w="http://schemas.openxmlformats.org/wordprocessingml/2006/main">
        <w:t xml:space="preserve">Í þessum kafla eru fjögur nöfn nefnd: Iddo, Ginnetho, Abía og Maasía.</w:t>
      </w:r>
    </w:p>
    <w:p/>
    <w:p>
      <w:r xmlns:w="http://schemas.openxmlformats.org/wordprocessingml/2006/main">
        <w:t xml:space="preserve">1. Kraftur nafnanna: Hvernig Guð notar nöfn til að sýna trúfesti sína</w:t>
      </w:r>
    </w:p>
    <w:p/>
    <w:p>
      <w:r xmlns:w="http://schemas.openxmlformats.org/wordprocessingml/2006/main">
        <w:t xml:space="preserve">2. Mikilvægi arfleifðar: Hvað getum við lært af biblíulegum nöfnum</w:t>
      </w:r>
    </w:p>
    <w:p/>
    <w:p>
      <w:r xmlns:w="http://schemas.openxmlformats.org/wordprocessingml/2006/main">
        <w:t xml:space="preserve">1. Jesaja 9:6 - Því að barn er oss fætt, oss er sonur gefinn, og ríkið mun hvíla á hans herðum, og nafn hans skal kallað Dásamlegur, ráðgjafi, hinn voldugi Guð, hinn eilífi faðir, Friðarprinsinn.</w:t>
      </w:r>
    </w:p>
    <w:p/>
    <w:p>
      <w:r xmlns:w="http://schemas.openxmlformats.org/wordprocessingml/2006/main">
        <w:t xml:space="preserve">2. Postulasagan 4:12 - Hjálpræði er ekki heldur í neinum öðrum, því að ekkert annað nafn er undir himninum gefið meðal manna, þar sem vér eigum að frelsast.</w:t>
      </w:r>
    </w:p>
    <w:p/>
    <w:p>
      <w:r xmlns:w="http://schemas.openxmlformats.org/wordprocessingml/2006/main">
        <w:t xml:space="preserve">Nehemía 12:5 Miamin, Maadja, Bilga,</w:t>
      </w:r>
    </w:p>
    <w:p/>
    <w:p>
      <w:r xmlns:w="http://schemas.openxmlformats.org/wordprocessingml/2006/main">
        <w:t xml:space="preserve">Í kaflanum eru talin upp fjögur nöfn: Miamin, Maadja, Bilga og Semaja.</w:t>
      </w:r>
    </w:p>
    <w:p/>
    <w:p>
      <w:r xmlns:w="http://schemas.openxmlformats.org/wordprocessingml/2006/main">
        <w:t xml:space="preserve">1. Kraftur nafna: Að kanna áhrif sjálfsmyndar okkar</w:t>
      </w:r>
    </w:p>
    <w:p/>
    <w:p>
      <w:r xmlns:w="http://schemas.openxmlformats.org/wordprocessingml/2006/main">
        <w:t xml:space="preserve">2. Eining í fjölbreytileika: Að faðma mismun okkar í líkama Krists</w:t>
      </w:r>
    </w:p>
    <w:p/>
    <w:p>
      <w:r xmlns:w="http://schemas.openxmlformats.org/wordprocessingml/2006/main">
        <w:t xml:space="preserve">1. Efesusbréfið 2:19-22 - Þannig að þér eruð ekki lengur útlendingar og útlendingar, heldur eruð þér samborgarar hinna heilögu og heimilismenn Guðs.</w:t>
      </w:r>
    </w:p>
    <w:p/>
    <w:p>
      <w:r xmlns:w="http://schemas.openxmlformats.org/wordprocessingml/2006/main">
        <w:t xml:space="preserve">20 Byggt á grunni postulanna og spámannanna, Kristur Jesús sjálfur er hornsteinninn, 21 í honum vex allt byggingin saman í heilagt musteri í Drottni. 22 Í honum eruð þér einnig að byggja saman til að búa Guði fyrir andann.</w:t>
      </w:r>
    </w:p>
    <w:p/>
    <w:p>
      <w:r xmlns:w="http://schemas.openxmlformats.org/wordprocessingml/2006/main">
        <w:t xml:space="preserve">2. Rómverjabréfið 12:4-5 - Því að eins og vér höfum marga limi í einum líkama, og limirnir hafa ekki allir sama hlutverk, 5 þannig erum vér, þótt margir séu, einn líkami í Kristi og hver af öðrum limir.</w:t>
      </w:r>
    </w:p>
    <w:p/>
    <w:p>
      <w:r xmlns:w="http://schemas.openxmlformats.org/wordprocessingml/2006/main">
        <w:t xml:space="preserve">Nehemía 12:6 Semaja og Jójarib, Jedaja,</w:t>
      </w:r>
    </w:p>
    <w:p/>
    <w:p>
      <w:r xmlns:w="http://schemas.openxmlformats.org/wordprocessingml/2006/main">
        <w:t xml:space="preserve">Í kaflanum er minnst á fjóra menn: Semaja, Jójarib, Jedaja og Nehemía.</w:t>
      </w:r>
    </w:p>
    <w:p/>
    <w:p>
      <w:r xmlns:w="http://schemas.openxmlformats.org/wordprocessingml/2006/main">
        <w:t xml:space="preserve">1. Mikilvægi samfélags - hvernig nærvera annarra, guðrækinna fólks getur hjálpað okkur í okkar andlegu ferðum.</w:t>
      </w:r>
    </w:p>
    <w:p/>
    <w:p>
      <w:r xmlns:w="http://schemas.openxmlformats.org/wordprocessingml/2006/main">
        <w:t xml:space="preserve">2. Kraftur fordæmisins - hvernig fordæmi fólks eins og Nehemía getur hvatt okkur til að lifa eftir trú okkar.</w:t>
      </w:r>
    </w:p>
    <w:p/>
    <w:p>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2. Rómverjabréfið 12:4-5 - Því að eins og vér höfum marga limi í einum líkama og limirnir hafa ekki allir sama hlutverk, svo erum vér, þótt margir séu, einn líkami í Kristi og hverjir limir hver af öðrum.</w:t>
      </w:r>
    </w:p>
    <w:p/>
    <w:p>
      <w:r xmlns:w="http://schemas.openxmlformats.org/wordprocessingml/2006/main">
        <w:t xml:space="preserve">Nehemíabók 12:7 Sallú, Amok, Hilkía, Jedaja. Þessir voru höfðingjar prestanna og bræðra þeirra á dögum Jesúa.</w:t>
      </w:r>
    </w:p>
    <w:p/>
    <w:p>
      <w:r xmlns:w="http://schemas.openxmlformats.org/wordprocessingml/2006/main">
        <w:t xml:space="preserve">Í Nehemía 12:7 er Jesúa nefndur sem æðsti prestanna og í fylgd með honum eru Sallu, Amok, Hilkía og Jedaja.</w:t>
      </w:r>
    </w:p>
    <w:p/>
    <w:p>
      <w:r xmlns:w="http://schemas.openxmlformats.org/wordprocessingml/2006/main">
        <w:t xml:space="preserve">1. Mikilvægi forystu: Rannsókn á Jeshua í Nehemía 12:7</w:t>
      </w:r>
    </w:p>
    <w:p/>
    <w:p>
      <w:r xmlns:w="http://schemas.openxmlformats.org/wordprocessingml/2006/main">
        <w:t xml:space="preserve">2. Kraftur einingarinnar: Hugleiðing um prestdæmið í Nehemía 12:7</w:t>
      </w:r>
    </w:p>
    <w:p/>
    <w:p>
      <w:r xmlns:w="http://schemas.openxmlformats.org/wordprocessingml/2006/main">
        <w:t xml:space="preserve">1. Mósebók 17:18-20, "Og þegar hann sest í hásæti ríkis síns, skal hann skrifa sér í bók afrit af þessu lögmáli, samþykkt af levítaprestunum. Og það skal vera með honum, og hann skal lesa í því alla ævidaga sína, til þess að hann læri að óttast Drottin Guð sinn með því að halda öll orð þessa lögmáls og þessara laga og gera þau, svo að hjarta hans verði ekki hátt yfir bræðrum sínum og til þess að hann víki ekki frá boðorðinu, hvorki til hægri né vinstri, svo að hann haldi lengi í ríki sínu, hann og börn hans, í Ísrael."</w:t>
      </w:r>
    </w:p>
    <w:p/>
    <w:p>
      <w:r xmlns:w="http://schemas.openxmlformats.org/wordprocessingml/2006/main">
        <w:t xml:space="preserve">2. Hebreabréfið 13:7, "Mundu leiðtoga yðar, þeirra sem til yðar töluðu orð Guðs. Skoðið niðurstöðu lífsvegar þeirra og líkið eftir trú þeirra."</w:t>
      </w:r>
    </w:p>
    <w:p/>
    <w:p>
      <w:r xmlns:w="http://schemas.openxmlformats.org/wordprocessingml/2006/main">
        <w:t xml:space="preserve">Nehemíabók 12:8 Og levítarnir: Jesúa, Binnúí, Kadmíel, Serebja, Júda og Mattanja, sem var yfir þakkargjörðinni, hann og bræður hans.</w:t>
      </w:r>
    </w:p>
    <w:p/>
    <w:p>
      <w:r xmlns:w="http://schemas.openxmlformats.org/wordprocessingml/2006/main">
        <w:t xml:space="preserve">Þessi texti lýsir levítunum sem báru ábyrgð á þakkargjörðinni til Guðs í musterinu.</w:t>
      </w:r>
    </w:p>
    <w:p/>
    <w:p>
      <w:r xmlns:w="http://schemas.openxmlformats.org/wordprocessingml/2006/main">
        <w:t xml:space="preserve">1. Kraftur þakkláts hjarta: Hvernig þakklæti getur breytt lífi þínu</w:t>
      </w:r>
    </w:p>
    <w:p/>
    <w:p>
      <w:r xmlns:w="http://schemas.openxmlformats.org/wordprocessingml/2006/main">
        <w:t xml:space="preserve">2. Mikilvægi þakkargjörðar: Að skilja nauðsyn þess að vera þakklát</w:t>
      </w:r>
    </w:p>
    <w:p/>
    <w:p>
      <w:r xmlns:w="http://schemas.openxmlformats.org/wordprocessingml/2006/main">
        <w:t xml:space="preserve">1. Kólossubréfið 3:16-17 - Lát orð Krists búa ríkulega í þér í allri speki; kennt og áminnið hver annan með sálmum og sálmum og andlegum söngvum, syngið Drottni af náð í hjörtum yðar.</w:t>
      </w:r>
    </w:p>
    <w:p/>
    <w:p>
      <w:r xmlns:w="http://schemas.openxmlformats.org/wordprocessingml/2006/main">
        <w:t xml:space="preserve">2. 1 Þessaloníkubréf 5:18 - Þakkið í öllu. því að þetta er vilji Guðs fyrir yður í Kristi Jesú.</w:t>
      </w:r>
    </w:p>
    <w:p/>
    <w:p>
      <w:r xmlns:w="http://schemas.openxmlformats.org/wordprocessingml/2006/main">
        <w:t xml:space="preserve">Nehemíabók 12:9 Og Bakbúkja og Unni, bræður þeirra, voru á móti þeim á vaktinni.</w:t>
      </w:r>
    </w:p>
    <w:p/>
    <w:p>
      <w:r xmlns:w="http://schemas.openxmlformats.org/wordprocessingml/2006/main">
        <w:t xml:space="preserve">Bakbúkía og Unni, tveir bræður Nehemía, sáu um að fylgjast með verkinu.</w:t>
      </w:r>
    </w:p>
    <w:p/>
    <w:p>
      <w:r xmlns:w="http://schemas.openxmlformats.org/wordprocessingml/2006/main">
        <w:t xml:space="preserve">1. Kraftur þess að vinna saman: Rannsókn á Nehemía 12:9</w:t>
      </w:r>
    </w:p>
    <w:p/>
    <w:p>
      <w:r xmlns:w="http://schemas.openxmlformats.org/wordprocessingml/2006/main">
        <w:t xml:space="preserve">2. Mikilvægi árvekni: Nehemía 12:9 í brennidepli</w:t>
      </w:r>
    </w:p>
    <w:p/>
    <w:p>
      <w:r xmlns:w="http://schemas.openxmlformats.org/wordprocessingml/2006/main">
        <w:t xml:space="preserve">1. Prédikarinn 4:9-12 - Tveir eru betri en einn, því þeir hafa góð laun fyrir strit sitt.</w:t>
      </w:r>
    </w:p>
    <w:p/>
    <w:p>
      <w:r xmlns:w="http://schemas.openxmlformats.org/wordprocessingml/2006/main">
        <w:t xml:space="preserve">2. Orðskviðirnir 27:17 - Járn brýnir járn og einn brýnir annan.</w:t>
      </w:r>
    </w:p>
    <w:p/>
    <w:p>
      <w:r xmlns:w="http://schemas.openxmlformats.org/wordprocessingml/2006/main">
        <w:t xml:space="preserve">Nehemíabók 12:10 Og Jesúa gat Jójakím, Jójakím gat einnig Eljasíb, og Eljasíb gat Jójada,</w:t>
      </w:r>
    </w:p>
    <w:p/>
    <w:p>
      <w:r xmlns:w="http://schemas.openxmlformats.org/wordprocessingml/2006/main">
        <w:t xml:space="preserve">Í kaflanum er sagt frá ættartölu Joiada frá Jeshua.</w:t>
      </w:r>
    </w:p>
    <w:p/>
    <w:p>
      <w:r xmlns:w="http://schemas.openxmlformats.org/wordprocessingml/2006/main">
        <w:t xml:space="preserve">1. Mikilvægi ætternis og krafts Guðs til að halda áfram arfleifð útvöldu þjóðar sinnar.</w:t>
      </w:r>
    </w:p>
    <w:p/>
    <w:p>
      <w:r xmlns:w="http://schemas.openxmlformats.org/wordprocessingml/2006/main">
        <w:t xml:space="preserve">2. Að læra af fordæmum fyrri kynslóða og hvernig á að heimfæra þau á okkar eigið líf.</w:t>
      </w:r>
    </w:p>
    <w:p/>
    <w:p>
      <w:r xmlns:w="http://schemas.openxmlformats.org/wordprocessingml/2006/main">
        <w:t xml:space="preserve">1. Sálmur 78:5-7 - Því að hann stofnaði vitnisburð í Jakob og setti lög í Ísrael, sem hann bauð feðrum vorum, að þeir skyldu kunngjöra börnum sínum það, til þess að komandi kynslóð kynni þau, t.d. börnin sem ættu að fæðast; sem á að rísa upp og kunngjöra börnum sínum þau, til þess að þeir bindi von sína til Guðs og gleymi ekki verkum Guðs, heldur haldi boðorð hans.</w:t>
      </w:r>
    </w:p>
    <w:p/>
    <w:p>
      <w:r xmlns:w="http://schemas.openxmlformats.org/wordprocessingml/2006/main">
        <w:t xml:space="preserve">2. Matteus 1:1-17 - Bókin um kynslóð Jesú Krists, sonar Davíðs, sonar Abrahams. Abraham gat Ísak; Og Ísak gat Jakob. Og Jakob gat Júdas og bræður hans. Og Júdas gat Phares og Zara frá Thamar. og Phares gat Esrom; og Esrom gat Aram. Og Aram gat Amínadab. og Aminadab gat Naasson; ok Naasson gat Lax; Og Lax gat Boos frá Rakab. Og Booz gat Óbeð frá Rut. og Óbeð gat Ísaí. Og Ísaí gat Davíð konung. Og Davíð konungur gat Salómon af henni, sem hafði verið kona Úrías. Og Salómon gat Róbóam. og Róbóam gat Abía. og Abía gat Asa. Og Asa gat Jósafat. og Jósafat gat Jóram. og Jóram gat Ozias; Og Ozias gat Jóatam. og Jóatam gat Akas. og Akas gat Esekías. Og Esekías gat Manasse. Og Manasse gat Amon. og Amon gat Jósías. Og Jósías gat Jekonías og bræður hans, um það leyti sem þeir voru fluttir til Babýlon. Og eftir að þeir voru fluttir til Babýlon, gat Jekonías Salatíel. og Salatíel gat Zorobabel. Og Zorobabel gat Abíúd. Og Abíúd gat Eljakím. Og Eljakím gat Azor. Og Azor gat Sadok. og Sadok gat Akím. og Akím gat Elíúd. Og Elíud gat Eleasar. og Eleasar gat Mattan. Og Matthan gat Jakob. Og Jakob gat Jósef, eiginmann Maríu, af henni fæddist Jesús, sem kallaður er Kristur.</w:t>
      </w:r>
    </w:p>
    <w:p/>
    <w:p>
      <w:r xmlns:w="http://schemas.openxmlformats.org/wordprocessingml/2006/main">
        <w:t xml:space="preserve">Nehemíabók 12:11 Og Jójada gat Jónatan, og Jónatan gat Jaddúa.</w:t>
      </w:r>
    </w:p>
    <w:p/>
    <w:p>
      <w:r xmlns:w="http://schemas.openxmlformats.org/wordprocessingml/2006/main">
        <w:t xml:space="preserve">Þessi leið segir okkur frá ætterni Joiada og afkomenda hans.</w:t>
      </w:r>
    </w:p>
    <w:p/>
    <w:p>
      <w:r xmlns:w="http://schemas.openxmlformats.org/wordprocessingml/2006/main">
        <w:t xml:space="preserve">1: Guð mun blessa okkur ef við erum trú honum.</w:t>
      </w:r>
    </w:p>
    <w:p/>
    <w:p>
      <w:r xmlns:w="http://schemas.openxmlformats.org/wordprocessingml/2006/main">
        <w:t xml:space="preserve">2: Við ættum alltaf að leitast við að heiðra forfeður okkar.</w:t>
      </w:r>
    </w:p>
    <w:p/>
    <w:p>
      <w:r xmlns:w="http://schemas.openxmlformats.org/wordprocessingml/2006/main">
        <w:t xml:space="preserve">1: Orðskviðirnir 13:22 - Góður maður lætur barnabörnum sínum eftir arf, en auður syndarans er geymdur handa réttlátum.</w:t>
      </w:r>
    </w:p>
    <w:p/>
    <w:p>
      <w:r xmlns:w="http://schemas.openxmlformats.org/wordprocessingml/2006/main">
        <w:t xml:space="preserve">2: Hebreabréfið 11:20-21 - Í trú blessaði Ísak Jakob og Esaú varðandi framtíð þeirra. Hann blessaði jafnvel Esaú með tilliti til þess sem koma skal. Fyrir trú blessaði Jakob, þegar hann var að deyja, hvern og einn af sonum Jósefs og tilbað hann þegar hann hallaði sér ofan á staf sinn.</w:t>
      </w:r>
    </w:p>
    <w:p/>
    <w:p>
      <w:r xmlns:w="http://schemas.openxmlformats.org/wordprocessingml/2006/main">
        <w:t xml:space="preserve">Nehemíabók 12:12 Og á dögum Jójakíms voru prestar, ætthöfðingjar, frá Seraja Meraja; frá Jeremía: Hananja;</w:t>
      </w:r>
    </w:p>
    <w:p/>
    <w:p>
      <w:r xmlns:w="http://schemas.openxmlformats.org/wordprocessingml/2006/main">
        <w:t xml:space="preserve">Í kaflanum er minnst á þrjá presta frá dögum Jójakíms.</w:t>
      </w:r>
    </w:p>
    <w:p/>
    <w:p>
      <w:r xmlns:w="http://schemas.openxmlformats.org/wordprocessingml/2006/main">
        <w:t xml:space="preserve">1: Kraftur prestafjölskyldna: Prestar Joiakims sýna okkur mikilvægi krafts prestafjölskyldna á biblíutímum.</w:t>
      </w:r>
    </w:p>
    <w:p/>
    <w:p>
      <w:r xmlns:w="http://schemas.openxmlformats.org/wordprocessingml/2006/main">
        <w:t xml:space="preserve">2: Umhyggja Guðs fyrir fólki sínu: Prestar Joiakims minna okkur á umhyggju Guðs fyrir fólki sínu, þar sem hann útvegaði því vitra og reyndan leiðtoga.</w:t>
      </w:r>
    </w:p>
    <w:p/>
    <w:p>
      <w:r xmlns:w="http://schemas.openxmlformats.org/wordprocessingml/2006/main">
        <w:t xml:space="preserve">1. Mósebók 19:6, Og þér skuluð vera mér prestaríki og heilög þjóð.</w:t>
      </w:r>
    </w:p>
    <w:p/>
    <w:p>
      <w:r xmlns:w="http://schemas.openxmlformats.org/wordprocessingml/2006/main">
        <w:t xml:space="preserve">2:1 Pétursbréf 2:9, En þér eruð útvalin kynslóð, konunglegt prestdæmi, heilög þjóð, sérkennileg þjóð. að þér skuluð kunngjöra lofsöng þess, sem kallaði yður úr myrkrinu til síns undursamlega ljóss.</w:t>
      </w:r>
    </w:p>
    <w:p/>
    <w:p>
      <w:r xmlns:w="http://schemas.openxmlformats.org/wordprocessingml/2006/main">
        <w:t xml:space="preserve">Nehemíabók 12:13 Frá Esra: Mesúllam; frá Amarja: Jóhanan;</w:t>
      </w:r>
    </w:p>
    <w:p/>
    <w:p>
      <w:r xmlns:w="http://schemas.openxmlformats.org/wordprocessingml/2006/main">
        <w:t xml:space="preserve">Í kaflanum er minnst á tvo menn, Esra og Amaría, og félaga þeirra, Mesúllam og Jóhanan.</w:t>
      </w:r>
    </w:p>
    <w:p/>
    <w:p>
      <w:r xmlns:w="http://schemas.openxmlformats.org/wordprocessingml/2006/main">
        <w:t xml:space="preserve">1. Kraftur tenginga: Hvernig Guð notar vináttu okkar til að vinna vilja sinn</w:t>
      </w:r>
    </w:p>
    <w:p/>
    <w:p>
      <w:r xmlns:w="http://schemas.openxmlformats.org/wordprocessingml/2006/main">
        <w:t xml:space="preserve">2. Mikilvægi leiðbeinanda: Að læra af trú öldunga okkar</w:t>
      </w:r>
    </w:p>
    <w:p/>
    <w:p>
      <w:r xmlns:w="http://schemas.openxmlformats.org/wordprocessingml/2006/main">
        <w:t xml:space="preserve">1. Orðskviðirnir 13:20, "Sá sem gengur með hinum vitru verður vitur, en félagi heimskingjanna verður fyrir skaða."</w:t>
      </w:r>
    </w:p>
    <w:p/>
    <w:p>
      <w:r xmlns:w="http://schemas.openxmlformats.org/wordprocessingml/2006/main">
        <w:t xml:space="preserve">2. Postulasagan 17:11, "Nú voru þessir Gyðingar göfugri en þeir í Þessaloníku; þeir tóku við orðinu af mikilli ákafa og rannsökuðu ritningarnar daglega til að sjá hvort þetta væri svo."</w:t>
      </w:r>
    </w:p>
    <w:p/>
    <w:p>
      <w:r xmlns:w="http://schemas.openxmlformats.org/wordprocessingml/2006/main">
        <w:t xml:space="preserve">Nehemíabók 12:14 Af Melíku: Jónatan; frá Sebanja: Jósef;</w:t>
      </w:r>
    </w:p>
    <w:p/>
    <w:p>
      <w:r xmlns:w="http://schemas.openxmlformats.org/wordprocessingml/2006/main">
        <w:t xml:space="preserve">Í kaflanum eru nefnd tvö nöfn, Melicu og Shebanía, og félagar þeirra, Jónatan og Jósef.</w:t>
      </w:r>
    </w:p>
    <w:p/>
    <w:p>
      <w:r xmlns:w="http://schemas.openxmlformats.org/wordprocessingml/2006/main">
        <w:t xml:space="preserve">1. Kraftur leiðbeinanda: Að læra af öðrum og vinna saman</w:t>
      </w:r>
    </w:p>
    <w:p/>
    <w:p>
      <w:r xmlns:w="http://schemas.openxmlformats.org/wordprocessingml/2006/main">
        <w:t xml:space="preserve">2. Forsjón Guðs: Að finna styrk á óvæntum stöðum</w:t>
      </w:r>
    </w:p>
    <w:p/>
    <w:p>
      <w:r xmlns:w="http://schemas.openxmlformats.org/wordprocessingml/2006/main">
        <w:t xml:space="preserve">1. Orðskviðirnir 13:20: "Sá sem gengur með hinum vitru, verður vitur, en félagi heimskingjanna mun verða fyrir skaða."</w:t>
      </w:r>
    </w:p>
    <w:p/>
    <w:p>
      <w:r xmlns:w="http://schemas.openxmlformats.org/wordprocessingml/2006/main">
        <w:t xml:space="preserve">2. Prédikarinn 4:9-10: "Tveir eru betri en einn, því að þeir hafa góð laun fyrir strit sitt. Því að ef þeir falla mun einn lyfta félaga sínum upp. En vei þeim sem er einn þegar hann fellur og hefur ekki annar til að lyfta honum upp!"</w:t>
      </w:r>
    </w:p>
    <w:p/>
    <w:p>
      <w:r xmlns:w="http://schemas.openxmlformats.org/wordprocessingml/2006/main">
        <w:t xml:space="preserve">Nehemíabók 12:15 Frá Harím: Adna; frá Merajoth, Helkai;</w:t>
      </w:r>
    </w:p>
    <w:p/>
    <w:p>
      <w:r xmlns:w="http://schemas.openxmlformats.org/wordprocessingml/2006/main">
        <w:t xml:space="preserve">Í þessum kafla er minnst á tvo presta, Harim og Meraioth, og syni þeirra Adna og Helkai.</w:t>
      </w:r>
    </w:p>
    <w:p/>
    <w:p>
      <w:r xmlns:w="http://schemas.openxmlformats.org/wordprocessingml/2006/main">
        <w:t xml:space="preserve">1. Guð hefur gefið okkur gjöf samfélagsins og mikilvægi þess að koma trú okkar áfram til næstu kynslóðar.</w:t>
      </w:r>
    </w:p>
    <w:p/>
    <w:p>
      <w:r xmlns:w="http://schemas.openxmlformats.org/wordprocessingml/2006/main">
        <w:t xml:space="preserve">2. Fjölskyldur okkar eru blessun frá Guði og ætti að nota til að heiðra og dreifa kærleika hans.</w:t>
      </w:r>
    </w:p>
    <w:p/>
    <w:p>
      <w:r xmlns:w="http://schemas.openxmlformats.org/wordprocessingml/2006/main">
        <w:t xml:space="preserve">1. Orðskviðirnir 22:6 - Fræðið barn hvernig það á að fara; jafnvel þegar hann er gamall mun hann ekki víkja frá því.</w:t>
      </w:r>
    </w:p>
    <w:p/>
    <w:p>
      <w:r xmlns:w="http://schemas.openxmlformats.org/wordprocessingml/2006/main">
        <w:t xml:space="preserve">2. Mósebók 6:5-7 - Elskaðu Drottin Guð þinn af öllu hjarta þínu og allri sálu þinni og af öllum mætti þínum. Þessi boðorð sem ég gef yður í dag eiga að vera í hjörtum yðar. Sýndu þau börnunum þínum. Talaðu um þau þegar þú situr heima og þegar þú gengur eftir veginum, þegar þú leggur þig og þegar þú stendur upp.</w:t>
      </w:r>
    </w:p>
    <w:p/>
    <w:p>
      <w:r xmlns:w="http://schemas.openxmlformats.org/wordprocessingml/2006/main">
        <w:t xml:space="preserve">Nehemíabók 12:16 Frá Iddó: Sakaría; frá Ginneton, Mesúllam;</w:t>
      </w:r>
    </w:p>
    <w:p/>
    <w:p>
      <w:r xmlns:w="http://schemas.openxmlformats.org/wordprocessingml/2006/main">
        <w:t xml:space="preserve">Í þessum kafla er minnst á þrjá menn - Iddo, Sakaría og Ginnethon - og feður þeirra, Meshullam.</w:t>
      </w:r>
    </w:p>
    <w:p/>
    <w:p>
      <w:r xmlns:w="http://schemas.openxmlformats.org/wordprocessingml/2006/main">
        <w:t xml:space="preserve">1. Mikilvægi þess að heiðra feður okkar.</w:t>
      </w:r>
    </w:p>
    <w:p/>
    <w:p>
      <w:r xmlns:w="http://schemas.openxmlformats.org/wordprocessingml/2006/main">
        <w:t xml:space="preserve">2. Arfleifð þess að flytja trú í gegnum kynslóðir.</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 Orðskviðirnir 22:6 - "Fræðið barn þann veg sem hann á að fara, þó hann er gamall mun hann ekki víkja frá honum".</w:t>
      </w:r>
    </w:p>
    <w:p/>
    <w:p>
      <w:r xmlns:w="http://schemas.openxmlformats.org/wordprocessingml/2006/main">
        <w:t xml:space="preserve">Nehemíabók 12:17 Frá Abía: Síkrí; frá Miniamin, frá Móadía, Piltaí;</w:t>
      </w:r>
    </w:p>
    <w:p/>
    <w:p>
      <w:r xmlns:w="http://schemas.openxmlformats.org/wordprocessingml/2006/main">
        <w:t xml:space="preserve">Í kaflanum eru nefnd nöfn Abía, Sikrí, Miniamin, Móadía og Piltaí.</w:t>
      </w:r>
    </w:p>
    <w:p/>
    <w:p>
      <w:r xmlns:w="http://schemas.openxmlformats.org/wordprocessingml/2006/main">
        <w:t xml:space="preserve">1. Kraftur nafns: Hvernig hvert nafn í Biblíunni táknar einstaka gjöf frá Guði</w:t>
      </w:r>
    </w:p>
    <w:p/>
    <w:p>
      <w:r xmlns:w="http://schemas.openxmlformats.org/wordprocessingml/2006/main">
        <w:t xml:space="preserve">2. Trúfesti Guðs á erfiðum tímum: Sagan af Nehemía</w:t>
      </w:r>
    </w:p>
    <w:p/>
    <w:p>
      <w:r xmlns:w="http://schemas.openxmlformats.org/wordprocessingml/2006/main">
        <w:t xml:space="preserve">1. Jesaja 7:14 - "Þess vegna mun Drottinn sjálfur gefa þér tákn: Meyjan mun verða þunguð og fæða son og kalla hann Immanúel."</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Nehemíabók 12:18 Frá Bilga, Sammúa; af Semaja: Jónatan;</w:t>
      </w:r>
    </w:p>
    <w:p/>
    <w:p>
      <w:r xmlns:w="http://schemas.openxmlformats.org/wordprocessingml/2006/main">
        <w:t xml:space="preserve">Í kaflanum er minnst á fjóra menn: Bilga, Sammua, Semaja og Jónatan.</w:t>
      </w:r>
    </w:p>
    <w:p/>
    <w:p>
      <w:r xmlns:w="http://schemas.openxmlformats.org/wordprocessingml/2006/main">
        <w:t xml:space="preserve">1. Guð er alltaf að verki til að ná áætlunum sínum, jafnvel í gegnum venjulegt fólk.</w:t>
      </w:r>
    </w:p>
    <w:p/>
    <w:p>
      <w:r xmlns:w="http://schemas.openxmlformats.org/wordprocessingml/2006/main">
        <w:t xml:space="preserve">2. Trúfesti Guðs sést í kynslóðum þjóðar hans.</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12 Þá munt þú ákalla mig og koma og biðja til mín, og ég mun heyra í þér. 13 Þú munt leita mín og finna mig, þegar þú leitar mín af öllu hjarta þínu.</w:t>
      </w:r>
    </w:p>
    <w:p/>
    <w:p>
      <w:r xmlns:w="http://schemas.openxmlformats.org/wordprocessingml/2006/main">
        <w:t xml:space="preserve">2. Sálmur 145:4 - Ein kynslóð mun fela annarri verk þín og kunngjöra máttarverk þín.</w:t>
      </w:r>
    </w:p>
    <w:p/>
    <w:p>
      <w:r xmlns:w="http://schemas.openxmlformats.org/wordprocessingml/2006/main">
        <w:t xml:space="preserve">Nehemíabók 12:19 Og frá Jójaríb: Mattenai; frá Jedaja Ússí;</w:t>
      </w:r>
    </w:p>
    <w:p/>
    <w:p>
      <w:r xmlns:w="http://schemas.openxmlformats.org/wordprocessingml/2006/main">
        <w:t xml:space="preserve">Í kaflanum eru fjögur nöfn nefnd: Jójarib, Mattenai, Jedaja og Ússí.</w:t>
      </w:r>
    </w:p>
    <w:p/>
    <w:p>
      <w:r xmlns:w="http://schemas.openxmlformats.org/wordprocessingml/2006/main">
        <w:t xml:space="preserve">1. Mikilvægi þess að muna nöfn þeirra sem hafa þjónað Drottni af trúmennsku</w:t>
      </w:r>
    </w:p>
    <w:p/>
    <w:p>
      <w:r xmlns:w="http://schemas.openxmlformats.org/wordprocessingml/2006/main">
        <w:t xml:space="preserve">2. Kraftur þess að hafa gott nafn í augum Drottins</w:t>
      </w:r>
    </w:p>
    <w:p/>
    <w:p>
      <w:r xmlns:w="http://schemas.openxmlformats.org/wordprocessingml/2006/main">
        <w:t xml:space="preserve">1. Orðskviðirnir 22:1 "Gott nafn er fremur útvalið en mikil auðæfi, ástúðleg náð fremur en silfur og gull."</w:t>
      </w:r>
    </w:p>
    <w:p/>
    <w:p>
      <w:r xmlns:w="http://schemas.openxmlformats.org/wordprocessingml/2006/main">
        <w:t xml:space="preserve">2. Rómverjabréfið 12:10 „Verið trúir hver öðrum í kærleika. Heiðra hver annan umfram sjálfan sig.</w:t>
      </w:r>
    </w:p>
    <w:p/>
    <w:p>
      <w:r xmlns:w="http://schemas.openxmlformats.org/wordprocessingml/2006/main">
        <w:t xml:space="preserve">Nehemíabók 12:20 Frá Sallaí, Kallaí; frá Amok, Eber;</w:t>
      </w:r>
    </w:p>
    <w:p/>
    <w:p>
      <w:r xmlns:w="http://schemas.openxmlformats.org/wordprocessingml/2006/main">
        <w:t xml:space="preserve">Nehemía skipaði leiðtoga til að hjálpa sér í verkefni sínu til að endurreisa múra Jerúsalem.</w:t>
      </w:r>
    </w:p>
    <w:p/>
    <w:p>
      <w:r xmlns:w="http://schemas.openxmlformats.org/wordprocessingml/2006/main">
        <w:t xml:space="preserve">1. Guð kallar okkur til að vera hugrakkir leiðtogar í að uppfylla hlutverk sitt.</w:t>
      </w:r>
    </w:p>
    <w:p/>
    <w:p>
      <w:r xmlns:w="http://schemas.openxmlformats.org/wordprocessingml/2006/main">
        <w:t xml:space="preserve">2. Við getum fundið styrk í því að koma saman til að byggja upp ríki Guðs.</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Sálmur 133:1 - "Hversu gott og notalegt það er þegar fólk Guðs býr saman í einingu!"</w:t>
      </w:r>
    </w:p>
    <w:p/>
    <w:p>
      <w:r xmlns:w="http://schemas.openxmlformats.org/wordprocessingml/2006/main">
        <w:t xml:space="preserve">Nehemíabók 12:21 Frá Hilkía: Hasabja; frá Jedaja, Netaneel.</w:t>
      </w:r>
    </w:p>
    <w:p/>
    <w:p>
      <w:r xmlns:w="http://schemas.openxmlformats.org/wordprocessingml/2006/main">
        <w:t xml:space="preserve">Þessi texti telur upp fjóra menn: Hilkía, Hasabja, Jedaja og Netaneel.</w:t>
      </w:r>
    </w:p>
    <w:p/>
    <w:p>
      <w:r xmlns:w="http://schemas.openxmlformats.org/wordprocessingml/2006/main">
        <w:t xml:space="preserve">1. Guð kallar okkur öll til að þjóna sér, óháð stöðu okkar í lífinu.</w:t>
      </w:r>
    </w:p>
    <w:p/>
    <w:p>
      <w:r xmlns:w="http://schemas.openxmlformats.org/wordprocessingml/2006/main">
        <w:t xml:space="preserve">2. Við ættum að viðurkenna vilja Guðs fyrir líf okkar og fylgja honum af trúmennsku.</w:t>
      </w:r>
    </w:p>
    <w:p/>
    <w:p>
      <w:r xmlns:w="http://schemas.openxmlformats.org/wordprocessingml/2006/main">
        <w:t xml:space="preserve">1. Matteus 28:19 - "Farið því og gjörið allar þjóðir að lærisveinum, skírið þá í nafni föður, sonar og heilags anda."</w:t>
      </w:r>
    </w:p>
    <w:p/>
    <w:p>
      <w:r xmlns:w="http://schemas.openxmlformats.org/wordprocessingml/2006/main">
        <w:t xml:space="preserve">2. Efesusbréfið 6:5-8 - "Þrælar, hlýðið jarðneskum herrum yðar af virðingu og ótta og af einlægni hjartans, eins og þér vilduð hlýða Kristi. Hlýðið þeim ekki aðeins til að ávinna sér velþóknun þegar auga þeirra er á yður, heldur sem þrælar Krists, gjörið vilja Guðs af hjarta yðar. Þjónið af heilum hug, eins og þú værir að þjóna Drottni, ekki fólki, því að þú veist að Drottinn mun umbuna hverjum og einum fyrir það góða sem þeir gjöra, hvort sem þeir eru þrælar eða frjálsir. ."</w:t>
      </w:r>
    </w:p>
    <w:p/>
    <w:p>
      <w:r xmlns:w="http://schemas.openxmlformats.org/wordprocessingml/2006/main">
        <w:t xml:space="preserve">Nehemíabók 12:22 Levítarnir á dögum Eljasíbs, Jójada, Jóhanans og Jaddúa, voru skráðir feðrahöfðingjar, og prestarnir, allt til ríkis Daríusar persa.</w:t>
      </w:r>
    </w:p>
    <w:p/>
    <w:p>
      <w:r xmlns:w="http://schemas.openxmlformats.org/wordprocessingml/2006/main">
        <w:t xml:space="preserve">Levítarnir voru skráðir sem ætthöfðingjar frá dögum Eljasíbs til ríkis Daríusar Persa.</w:t>
      </w:r>
    </w:p>
    <w:p/>
    <w:p>
      <w:r xmlns:w="http://schemas.openxmlformats.org/wordprocessingml/2006/main">
        <w:t xml:space="preserve">1: Við getum lært af levítunum og trúfesti þeirra í margar kynslóðir, frá Eljasíb til Daríusar Persa.</w:t>
      </w:r>
    </w:p>
    <w:p/>
    <w:p>
      <w:r xmlns:w="http://schemas.openxmlformats.org/wordprocessingml/2006/main">
        <w:t xml:space="preserve">2: Guð er trúr og verk hans er ekki til einskis. Við getum litið á levítana sem dæmi um trúfesti og þrautseigju.</w:t>
      </w:r>
    </w:p>
    <w:p/>
    <w:p>
      <w:r xmlns:w="http://schemas.openxmlformats.org/wordprocessingml/2006/main">
        <w:t xml:space="preserve">1:2 Tímóteusarbréf 3:14-15 - En hvað þú varðar, haltu áfram í því sem þú hefur lært og hefur staðfastlega trúað, vitandi af hverjum þú lærðir það og hvernig þú hefur frá barnæsku verið kunnugur hinum helgu ritum, sem geta gert þú vitur til hjálpræðis fyrir trú á Krist Jesú.</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Nehemíabók 12:23 Synir Leví, ætthöfðingja, voru skráðir í annálabókina, allt til daga Jóhanans Eljasíbssonar.</w:t>
      </w:r>
    </w:p>
    <w:p/>
    <w:p>
      <w:r xmlns:w="http://schemas.openxmlformats.org/wordprocessingml/2006/main">
        <w:t xml:space="preserve">Synir Leví voru skráðir í annálabók frá dögum Eljasíbs og fram á tímum Jóhanans.</w:t>
      </w:r>
    </w:p>
    <w:p/>
    <w:p>
      <w:r xmlns:w="http://schemas.openxmlformats.org/wordprocessingml/2006/main">
        <w:t xml:space="preserve">1. Trúfesti Guðs við að varðveita ætterni levítanna</w:t>
      </w:r>
    </w:p>
    <w:p/>
    <w:p>
      <w:r xmlns:w="http://schemas.openxmlformats.org/wordprocessingml/2006/main">
        <w:t xml:space="preserve">2. Mikilvægi þess að skrá verk Guðs í lífi okkar</w:t>
      </w:r>
    </w:p>
    <w:p/>
    <w:p>
      <w:r xmlns:w="http://schemas.openxmlformats.org/wordprocessingml/2006/main">
        <w:t xml:space="preserve">1. Lúkasarguðspjall 1:5-7 - Á dögum Heródesar Júdeukonungs var prestur að nafni Sakaría, af herdeild Abía. Og hann átti konu af dætrum Arons, en hún hét Elísabet. Og þeir voru báðir réttlátir frammi fyrir Guði og gengu óaðfinnanlega í öllum boðorðum og lögum Drottins.</w:t>
      </w:r>
    </w:p>
    <w:p/>
    <w:p>
      <w:r xmlns:w="http://schemas.openxmlformats.org/wordprocessingml/2006/main">
        <w:t xml:space="preserve">2. Rómverjabréfið 1:1-7 - Páll, þjónn Krists Jesú, kallaður til að vera postuli, sérstakur til fagnaðarerindis Guðs, sem hann lofaði áður fyrir spámenn sína í heilögum ritningum, um son sinn, sem var niðurkominn. frá Davíð að holdinu og var lýstur vera sonur Guðs í krafti eftir anda heilags við upprisu hans frá dauðum, Jesú Kristi, Drottni vorum, fyrir hvern vér höfum hlotið náð og postuladóm til að leiða til hlýðni trúarinnar. fyrir sakir nafns hans meðal allra þjóða.</w:t>
      </w:r>
    </w:p>
    <w:p/>
    <w:p>
      <w:r xmlns:w="http://schemas.openxmlformats.org/wordprocessingml/2006/main">
        <w:t xml:space="preserve">Nehemíabók 12:24 Og höfðingjar levítanna: Hasabja, Serebja og Jesúa Kadmíelsson ásamt bræðrum þeirra gegnt þeim, til að lofa og lofa, eftir boði Davíðs guðsmanns, haltu gegnt. deild.</w:t>
      </w:r>
    </w:p>
    <w:p/>
    <w:p>
      <w:r xmlns:w="http://schemas.openxmlformats.org/wordprocessingml/2006/main">
        <w:t xml:space="preserve">Levítahöfðingjunum - Hasabja, Serebja og Jesúa - og bræðrum þeirra var boðið af Davíð guðsmanni að lofa og þakka, til skiptis í hópum.</w:t>
      </w:r>
    </w:p>
    <w:p/>
    <w:p>
      <w:r xmlns:w="http://schemas.openxmlformats.org/wordprocessingml/2006/main">
        <w:t xml:space="preserve">1. Kraftur lofs: Að læra að meta og þakka</w:t>
      </w:r>
    </w:p>
    <w:p/>
    <w:p>
      <w:r xmlns:w="http://schemas.openxmlformats.org/wordprocessingml/2006/main">
        <w:t xml:space="preserve">2. Kölluð til tilbeiðslu: Að fylgja fordæmi Davíðs Guðsmanns</w:t>
      </w:r>
    </w:p>
    <w:p/>
    <w:p>
      <w:r xmlns:w="http://schemas.openxmlformats.org/wordprocessingml/2006/main">
        <w:t xml:space="preserve">1. Sálmur 100:4 - Gangið inn í hlið hans með þakkargjörð og forgarða hans með lofgjörð! Þakkið honum; blessi nafn hans!</w:t>
      </w:r>
    </w:p>
    <w:p/>
    <w:p>
      <w:r xmlns:w="http://schemas.openxmlformats.org/wordprocessingml/2006/main">
        <w:t xml:space="preserve">2. 1. Þessaloníkubréf 5:18 - Þakkið undir öllum kringumstæðum; því að þetta er vilji Guðs fyrir yður í Kristi Jesú.</w:t>
      </w:r>
    </w:p>
    <w:p/>
    <w:p>
      <w:r xmlns:w="http://schemas.openxmlformats.org/wordprocessingml/2006/main">
        <w:t xml:space="preserve">Nehemíabók 12:25 Mattanía, Bakbúkja, Óbadía, Mesúllam, Talmon, Akkub, voru burðarverðir og gættu gæslunnar við hliðarþröskulda.</w:t>
      </w:r>
    </w:p>
    <w:p/>
    <w:p>
      <w:r xmlns:w="http://schemas.openxmlformats.org/wordprocessingml/2006/main">
        <w:t xml:space="preserve">Nehemíabúar gættu borgarhliðanna.</w:t>
      </w:r>
    </w:p>
    <w:p/>
    <w:p>
      <w:r xmlns:w="http://schemas.openxmlformats.org/wordprocessingml/2006/main">
        <w:t xml:space="preserve">1: Við getum öll verið varðmenn á okkar tímum, verið vakandi í bæn og staðfast í trú gegn andlegum öflum hins illa.</w:t>
      </w:r>
    </w:p>
    <w:p/>
    <w:p>
      <w:r xmlns:w="http://schemas.openxmlformats.org/wordprocessingml/2006/main">
        <w:t xml:space="preserve">2: Guð kallar okkur til að vera vakandi, trúir og hlýðnir þjónar hans, eins og Mattanja, Bakbúkía, Óbadía, Mesúllam, Talmon og Akkub voru varðmenn við hlið Jerúsalem.</w:t>
      </w:r>
    </w:p>
    <w:p/>
    <w:p>
      <w:r xmlns:w="http://schemas.openxmlformats.org/wordprocessingml/2006/main">
        <w:t xml:space="preserve">1: Efesusbréfið 6:12, "Því að barátta okkar er ekki gegn holdi og blóði, heldur gegn höfðingjum, gegn yfirvöldum, gegn völdum þessa myrkra heims og gegn andlegum öflum hins illa á himnum."</w:t>
      </w:r>
    </w:p>
    <w:p/>
    <w:p>
      <w:r xmlns:w="http://schemas.openxmlformats.org/wordprocessingml/2006/main">
        <w:t xml:space="preserve">2: Kólossubréfið 4:2, „Veikið yður bænina, verið vakandi og þakklátir.“</w:t>
      </w:r>
    </w:p>
    <w:p/>
    <w:p>
      <w:r xmlns:w="http://schemas.openxmlformats.org/wordprocessingml/2006/main">
        <w:t xml:space="preserve">Nehemíabók 12:26 Þetta voru á dögum Jójakíms Jósúasonar, Jósadakssonar, og á dögum Nehemía landstjóra og Esra prests fræðimanns.</w:t>
      </w:r>
    </w:p>
    <w:p/>
    <w:p>
      <w:r xmlns:w="http://schemas.openxmlformats.org/wordprocessingml/2006/main">
        <w:t xml:space="preserve">Nehemíabók 12 segir frá dögum Jójakíms, Jesúa, Jósadaks, Nehemía landstjóra og Esra prests og fræðimanns.</w:t>
      </w:r>
    </w:p>
    <w:p/>
    <w:p>
      <w:r xmlns:w="http://schemas.openxmlformats.org/wordprocessingml/2006/main">
        <w:t xml:space="preserve">1. Kraftur fólks í forystu: Skoðaðu líf Jójakíms, Jesúa, Jósadaks, Nehemía og Esra</w:t>
      </w:r>
    </w:p>
    <w:p/>
    <w:p>
      <w:r xmlns:w="http://schemas.openxmlformats.org/wordprocessingml/2006/main">
        <w:t xml:space="preserve">2. Vinnum saman að því að halda áfram: Áhrif samvinnu í forystu</w:t>
      </w:r>
    </w:p>
    <w:p/>
    <w:p>
      <w:r xmlns:w="http://schemas.openxmlformats.org/wordprocessingml/2006/main">
        <w:t xml:space="preserve">1. Filippíbréfið 2:3 - "Gjörið ekkert af eigingirni eða hégómi, heldur lítið á aðra betur en sjálfan sig í auðmýkt."</w:t>
      </w:r>
    </w:p>
    <w:p/>
    <w:p>
      <w:r xmlns:w="http://schemas.openxmlformats.org/wordprocessingml/2006/main">
        <w:t xml:space="preserve">2. Orðskviðirnir 15:22 - "Án ráðs fara áætlanir út um þúfur, en í fjölda ráðgjafa eru þær staðfestar."</w:t>
      </w:r>
    </w:p>
    <w:p/>
    <w:p>
      <w:r xmlns:w="http://schemas.openxmlformats.org/wordprocessingml/2006/main">
        <w:t xml:space="preserve">Nehemíabók 12:27 Og við vígslu Jerúsalemmúrsins leituðu þeir levítanna úr öllum stöðum þeirra til þess að flytja þá til Jerúsalem, til að halda vígsluna með fögnuði, bæði með þakkargjörðum og söng, með skálabumbum, psalterum og með hörpur.</w:t>
      </w:r>
    </w:p>
    <w:p/>
    <w:p>
      <w:r xmlns:w="http://schemas.openxmlformats.org/wordprocessingml/2006/main">
        <w:t xml:space="preserve">Leitað var að levítunum úr sínum stöðum og fluttir til Jerúsalem til að fagna vígslu múrsins með gleði, þakkargjörðum, söng og hljóðfærum.</w:t>
      </w:r>
    </w:p>
    <w:p/>
    <w:p>
      <w:r xmlns:w="http://schemas.openxmlformats.org/wordprocessingml/2006/main">
        <w:t xml:space="preserve">1. Að fagna blessun Guðs með gleði</w:t>
      </w:r>
    </w:p>
    <w:p/>
    <w:p>
      <w:r xmlns:w="http://schemas.openxmlformats.org/wordprocessingml/2006/main">
        <w:t xml:space="preserve">2. Uppfyllum skyldur okkar við Drottin</w:t>
      </w:r>
    </w:p>
    <w:p/>
    <w:p>
      <w:r xmlns:w="http://schemas.openxmlformats.org/wordprocessingml/2006/main">
        <w:t xml:space="preserve">1. Sálmur 118:24 - Þetta er dagurinn sem Drottinn hefur gjört; gleðjumst og gleðjumst yfir því.</w:t>
      </w:r>
    </w:p>
    <w:p/>
    <w:p>
      <w:r xmlns:w="http://schemas.openxmlformats.org/wordprocessingml/2006/main">
        <w:t xml:space="preserve">2. Filippíbréfið 4:4 - Gleðjist ávallt í Drottni; aftur segi ég, fagnið.</w:t>
      </w:r>
    </w:p>
    <w:p/>
    <w:p>
      <w:r xmlns:w="http://schemas.openxmlformats.org/wordprocessingml/2006/main">
        <w:t xml:space="preserve">Nehemíabók 12:28 Og synir söngvaranna söfnuðust saman, bæði af sléttlendinu umhverfis Jerúsalem og úr þorpunum Netófatí.</w:t>
      </w:r>
    </w:p>
    <w:p/>
    <w:p>
      <w:r xmlns:w="http://schemas.openxmlformats.org/wordprocessingml/2006/main">
        <w:t xml:space="preserve">Söngvararnir í Jerúsalem og þorpunum í kring komu saman.</w:t>
      </w:r>
    </w:p>
    <w:p/>
    <w:p>
      <w:r xmlns:w="http://schemas.openxmlformats.org/wordprocessingml/2006/main">
        <w:t xml:space="preserve">1. Kraftur tónlistar til að sameina og hvetja</w:t>
      </w:r>
    </w:p>
    <w:p/>
    <w:p>
      <w:r xmlns:w="http://schemas.openxmlformats.org/wordprocessingml/2006/main">
        <w:t xml:space="preserve">2. Mikilvægi samfélags og samveru</w:t>
      </w:r>
    </w:p>
    <w:p/>
    <w:p>
      <w:r xmlns:w="http://schemas.openxmlformats.org/wordprocessingml/2006/main">
        <w:t xml:space="preserve">1. Sálmur 95:1 2: Kom þú, syngjum Drottni. vér skulum fagna bjargi hjálpræðis vors! Komum í návist hans með þakkargjörð; við skulum gera honum fagnaðarhljóð með lofsöngvum!</w:t>
      </w:r>
    </w:p>
    <w:p/>
    <w:p>
      <w:r xmlns:w="http://schemas.openxmlformats.org/wordprocessingml/2006/main">
        <w:t xml:space="preserve">2. Postulasagan 2:31 32: Hann sá fyrir og talaði um upprisu Krists, að hann var ekki yfirgefinn til Heljar, og hold hans sá ekki spillingu. Þennan Jesú reisti Guð upp og þess erum við öll vitni.</w:t>
      </w:r>
    </w:p>
    <w:p/>
    <w:p>
      <w:r xmlns:w="http://schemas.openxmlformats.org/wordprocessingml/2006/main">
        <w:t xml:space="preserve">Nehemíabók 12:29 Og frá Gilgal húsi og af Geba- og Asmavet-ökrum, því að söngvararnir höfðu byggt sér þorp umhverfis Jerúsalem.</w:t>
      </w:r>
    </w:p>
    <w:p/>
    <w:p>
      <w:r xmlns:w="http://schemas.openxmlformats.org/wordprocessingml/2006/main">
        <w:t xml:space="preserve">Söngvararnir höfðu byggt þorp umhverfis Jerúsalem, einkum frá húsi Gilgal, og Geba- og Asmavet-akrana.</w:t>
      </w:r>
    </w:p>
    <w:p/>
    <w:p>
      <w:r xmlns:w="http://schemas.openxmlformats.org/wordprocessingml/2006/main">
        <w:t xml:space="preserve">1. Koma á stað fyrir lof: Hvað getum við lært af Nehemía 12:29</w:t>
      </w:r>
    </w:p>
    <w:p/>
    <w:p>
      <w:r xmlns:w="http://schemas.openxmlformats.org/wordprocessingml/2006/main">
        <w:t xml:space="preserve">2. Byggja með tilgangi: Að vera viljandi í lofgjörð okkar og tilbeiðslu</w:t>
      </w:r>
    </w:p>
    <w:p/>
    <w:p>
      <w:r xmlns:w="http://schemas.openxmlformats.org/wordprocessingml/2006/main">
        <w:t xml:space="preserve">1. Sálmur 134:1 - "Lofið Drottin, allir þjónar Drottins, sem standið um nótt í húsi Drottins!"</w:t>
      </w:r>
    </w:p>
    <w:p/>
    <w:p>
      <w:r xmlns:w="http://schemas.openxmlformats.org/wordprocessingml/2006/main">
        <w:t xml:space="preserve">2. Sálmur 122:6 - "Biðjið um frið í Jerúsalem: Megi þeim farnast vel sem elska þig."</w:t>
      </w:r>
    </w:p>
    <w:p/>
    <w:p>
      <w:r xmlns:w="http://schemas.openxmlformats.org/wordprocessingml/2006/main">
        <w:t xml:space="preserve">Nehemíabók 12:30 Og prestarnir og levítarnir hreinsuðu sig og hreinsuðu fólkið, hliðin og múrinn.</w:t>
      </w:r>
    </w:p>
    <w:p/>
    <w:p>
      <w:r xmlns:w="http://schemas.openxmlformats.org/wordprocessingml/2006/main">
        <w:t xml:space="preserve">Prestarnir og levítarnir hreinsuðu sig og fólkið, svo og hliðin og múrinn.</w:t>
      </w:r>
    </w:p>
    <w:p/>
    <w:p>
      <w:r xmlns:w="http://schemas.openxmlformats.org/wordprocessingml/2006/main">
        <w:t xml:space="preserve">1: Kraftur hreinsunar - Hvernig fólk Guðs getur hreinsað sig af synd og orðið heilt.</w:t>
      </w:r>
    </w:p>
    <w:p/>
    <w:p>
      <w:r xmlns:w="http://schemas.openxmlformats.org/wordprocessingml/2006/main">
        <w:t xml:space="preserve">2: Mikilvægi múranna - Af hverju það er nauðsynlegt að byggja upp andlega vörn gegn heiminum.</w:t>
      </w:r>
    </w:p>
    <w:p/>
    <w:p>
      <w:r xmlns:w="http://schemas.openxmlformats.org/wordprocessingml/2006/main">
        <w:t xml:space="preserve">1: Títusarguðspjall 2:11-14 - Náð Guðs kennir okkur að afneita guðleysi og veraldlegum girndum og lifa edrú, réttlátlega og guðrækilega í þessum núverandi heimi.</w:t>
      </w:r>
    </w:p>
    <w:p/>
    <w:p>
      <w:r xmlns:w="http://schemas.openxmlformats.org/wordprocessingml/2006/main">
        <w:t xml:space="preserve">2: 1 Þessaloníkubréf 5:22-24 - Forðastu frá allri illsku.</w:t>
      </w:r>
    </w:p>
    <w:p/>
    <w:p>
      <w:r xmlns:w="http://schemas.openxmlformats.org/wordprocessingml/2006/main">
        <w:t xml:space="preserve">Nehemíabók 12:31 Þá leiddi ég höfðingja Júda upp á múrinn og setti tvo mikla hópa af þeim, er lofuðu, og einn þeirra gekk til hægri á múrinn í átt að mykjuhliðinu.</w:t>
      </w:r>
    </w:p>
    <w:p/>
    <w:p>
      <w:r xmlns:w="http://schemas.openxmlformats.org/wordprocessingml/2006/main">
        <w:t xml:space="preserve">Nehemía leiddi höfðingja Júda upp á vegg og skipulagði tvo hópa til að þakka.</w:t>
      </w:r>
    </w:p>
    <w:p/>
    <w:p>
      <w:r xmlns:w="http://schemas.openxmlformats.org/wordprocessingml/2006/main">
        <w:t xml:space="preserve">1. Kraftur lofgjörðar: Að þakka á erfiðum tímum</w:t>
      </w:r>
    </w:p>
    <w:p/>
    <w:p>
      <w:r xmlns:w="http://schemas.openxmlformats.org/wordprocessingml/2006/main">
        <w:t xml:space="preserve">2. Hugrökk forysta Nehemía</w:t>
      </w:r>
    </w:p>
    <w:p/>
    <w:p>
      <w:r xmlns:w="http://schemas.openxmlformats.org/wordprocessingml/2006/main">
        <w:t xml:space="preserve">1. Sálmur 100:4 - Gangið inn í hlið hans með þakkargjörð og forgarða hans með lofgjörð! Þakkið honum; blessi nafn hans!</w:t>
      </w:r>
    </w:p>
    <w:p/>
    <w:p>
      <w:r xmlns:w="http://schemas.openxmlformats.org/wordprocessingml/2006/main">
        <w:t xml:space="preserve">2. 1 Þessaloníkubréf 5:16-18 - Verið ávallt glaðir, biðjið án afláts, þakkað undir öllum kringumstæðum; því að þetta er vilji Guðs fyrir yður í Kristi Jesú.</w:t>
      </w:r>
    </w:p>
    <w:p/>
    <w:p>
      <w:r xmlns:w="http://schemas.openxmlformats.org/wordprocessingml/2006/main">
        <w:t xml:space="preserve">Nehemíabók 12:32 Og á eftir þeim gengu Hósaja og helmingur Júdahöfðingja,</w:t>
      </w:r>
    </w:p>
    <w:p/>
    <w:p>
      <w:r xmlns:w="http://schemas.openxmlformats.org/wordprocessingml/2006/main">
        <w:t xml:space="preserve">Leiðtogar Júda fylgdu Hósaja.</w:t>
      </w:r>
    </w:p>
    <w:p/>
    <w:p>
      <w:r xmlns:w="http://schemas.openxmlformats.org/wordprocessingml/2006/main">
        <w:t xml:space="preserve">1: Að feta í fótspor frábærra leiðtoga.</w:t>
      </w:r>
    </w:p>
    <w:p/>
    <w:p>
      <w:r xmlns:w="http://schemas.openxmlformats.org/wordprocessingml/2006/main">
        <w:t xml:space="preserve">2: Að vera fyrirmynd fyrir aðra til að fylgja.</w:t>
      </w:r>
    </w:p>
    <w:p/>
    <w:p>
      <w:r xmlns:w="http://schemas.openxmlformats.org/wordprocessingml/2006/main">
        <w:t xml:space="preserve">1: Hebreabréfið 13:7 - "Mundu leiðtoga yðar, þeirra sem til yðar töluðu orð Guðs. Skoðið niðurstöðu lífsvegar þeirra og líkið eftir trú þeirra."</w:t>
      </w:r>
    </w:p>
    <w:p/>
    <w:p>
      <w:r xmlns:w="http://schemas.openxmlformats.org/wordprocessingml/2006/main">
        <w:t xml:space="preserve">2: Filippíbréfið 3:17 - "Fylgið fordæmi mínu, bræður og systur, og hafið augun á þeim sem lifa eins og við, eins og þið hafið okkur til fyrirmyndar."</w:t>
      </w:r>
    </w:p>
    <w:p/>
    <w:p>
      <w:r xmlns:w="http://schemas.openxmlformats.org/wordprocessingml/2006/main">
        <w:t xml:space="preserve">Nehemíabók 12:33 Og Asarja, Esra og Mesúllam,</w:t>
      </w:r>
    </w:p>
    <w:p/>
    <w:p>
      <w:r xmlns:w="http://schemas.openxmlformats.org/wordprocessingml/2006/main">
        <w:t xml:space="preserve">Prestarnir og levítarnir hjálpuðu Nehemía með því að leiða fólkið í lofgjörð og þakkargjörð.</w:t>
      </w:r>
    </w:p>
    <w:p/>
    <w:p>
      <w:r xmlns:w="http://schemas.openxmlformats.org/wordprocessingml/2006/main">
        <w:t xml:space="preserve">1. Kraftur þakklætis: Hvernig þakkargjöf getur umbreytt lífi þínu</w:t>
      </w:r>
    </w:p>
    <w:p/>
    <w:p>
      <w:r xmlns:w="http://schemas.openxmlformats.org/wordprocessingml/2006/main">
        <w:t xml:space="preserve">2. Prestahlutverkið að leiða fólk í guðsþjónustunni</w:t>
      </w:r>
    </w:p>
    <w:p/>
    <w:p>
      <w:r xmlns:w="http://schemas.openxmlformats.org/wordprocessingml/2006/main">
        <w:t xml:space="preserve">1. Kólossubréfið 3:15-17 - Látið frið Krists ríkja í hjörtum yðar, sem þér hafið sannarlega verið kallaðir til í einum líkama. Og vertu þakklátur. Lát orð Krists búa ríkulega í yður, kennið og áminnið hver annan í allri speki, syngið sálma og sálma og andlega söngva, með þakklæti í hjörtum til Guðs.</w:t>
      </w:r>
    </w:p>
    <w:p/>
    <w:p>
      <w:r xmlns:w="http://schemas.openxmlformats.org/wordprocessingml/2006/main">
        <w:t xml:space="preserve">2. Sálmur 95:1-2 - Komdu, við skulum syngja Drottni; vér skulum fagna bjargi hjálpræðis vors! Komum í návist hans með þakkargjörð; við skulum gera honum fagnaðarhljóð með lofsöngvum!</w:t>
      </w:r>
    </w:p>
    <w:p/>
    <w:p>
      <w:r xmlns:w="http://schemas.openxmlformats.org/wordprocessingml/2006/main">
        <w:t xml:space="preserve">Nehemíabók 12:34 Júda, Benjamín, Semaja og Jeremía,</w:t>
      </w:r>
    </w:p>
    <w:p/>
    <w:p>
      <w:r xmlns:w="http://schemas.openxmlformats.org/wordprocessingml/2006/main">
        <w:t xml:space="preserve">Þeir fjórir sem nefndir eru í þessum kafla eru Júda, Benjamín, Semaja og Jeremía.</w:t>
      </w:r>
    </w:p>
    <w:p/>
    <w:p>
      <w:r xmlns:w="http://schemas.openxmlformats.org/wordprocessingml/2006/main">
        <w:t xml:space="preserve">1. Mikilvægi einingu meðal fólks Guðs.</w:t>
      </w:r>
    </w:p>
    <w:p/>
    <w:p>
      <w:r xmlns:w="http://schemas.openxmlformats.org/wordprocessingml/2006/main">
        <w:t xml:space="preserve">2. Kraftur samfélags í trú.</w:t>
      </w:r>
    </w:p>
    <w:p/>
    <w:p>
      <w:r xmlns:w="http://schemas.openxmlformats.org/wordprocessingml/2006/main">
        <w:t xml:space="preserve">1. Efesusbréfið 4:1-6 - "Þess vegna hvet ég þig, sem er fangi fyrir Drottin, að ganga á þann hátt sem er verðugur þeirrar köllunar sem þú ert kallaður til, með allri auðmýkt og hógværð, með þolinmæði, umberandi hver við annan. í kærleika, fús til að viðhalda einingu andans í bandi friðarins."</w:t>
      </w:r>
    </w:p>
    <w:p/>
    <w:p>
      <w:r xmlns:w="http://schemas.openxmlformats.org/wordprocessingml/2006/main">
        <w:t xml:space="preserve">2. Rómverjabréfið 12:5 - "svo erum vér, þótt margir séu, einn líkami í Kristi og hver annars limir hver annars."</w:t>
      </w:r>
    </w:p>
    <w:p/>
    <w:p>
      <w:r xmlns:w="http://schemas.openxmlformats.org/wordprocessingml/2006/main">
        <w:t xml:space="preserve">Nehemíabók 12:35 Og nokkrir af sonum prestanna með lúðra. það er Sakaría Jónatansson, Semajasonar, Mattanjasonar, Míkajasonar, Sakkúrssonar, Asafssonar.</w:t>
      </w:r>
    </w:p>
    <w:p/>
    <w:p>
      <w:r xmlns:w="http://schemas.openxmlformats.org/wordprocessingml/2006/main">
        <w:t xml:space="preserve">Synir prestanna á dögum Nehemía leiddu Sakaría Jónatanssonar Semajasonar Mattanjasonar, Míkaja, Sakkur og Asafs.</w:t>
      </w:r>
    </w:p>
    <w:p/>
    <w:p>
      <w:r xmlns:w="http://schemas.openxmlformats.org/wordprocessingml/2006/main">
        <w:t xml:space="preserve">1. Kraftur kynslóðatrúar</w:t>
      </w:r>
    </w:p>
    <w:p/>
    <w:p>
      <w:r xmlns:w="http://schemas.openxmlformats.org/wordprocessingml/2006/main">
        <w:t xml:space="preserve">2. Arfleifð andlegrar forystu</w:t>
      </w:r>
    </w:p>
    <w:p/>
    <w:p>
      <w:r xmlns:w="http://schemas.openxmlformats.org/wordprocessingml/2006/main">
        <w:t xml:space="preserve">1. Jósúabók 24:15 - "Og ef þér þykir illt að þjóna Drottni, þá veldu yður í dag hverjum þér viljið þjóna, hvort heldur guði, sem feður yðar þjónuðu, sem voru hinum megin við flóðið, eða guði Amorítana, sem þér búið í landi þeirra, en ég og hús mitt, vér munum þjóna Drottni."</w:t>
      </w:r>
    </w:p>
    <w:p/>
    <w:p>
      <w:r xmlns:w="http://schemas.openxmlformats.org/wordprocessingml/2006/main">
        <w:t xml:space="preserve">2. Hebreabréfið 11:1-2 - "Trúin er grundvöllur þess sem menn vona, sönnun þess sem ekki sést. Því að með henni fengu öldungarnir góða skýrslu."</w:t>
      </w:r>
    </w:p>
    <w:p/>
    <w:p>
      <w:r xmlns:w="http://schemas.openxmlformats.org/wordprocessingml/2006/main">
        <w:t xml:space="preserve">Nehemíabók 12:36 Og bræður hans, Semaja og Asarel, Mílalaí, Gílalaí, Maí, Netaneel og Júda, Hananí, með hljóðfærum Davíðs guðsmanns og Esra fræðimanns á undan þeim.</w:t>
      </w:r>
    </w:p>
    <w:p/>
    <w:p>
      <w:r xmlns:w="http://schemas.openxmlformats.org/wordprocessingml/2006/main">
        <w:t xml:space="preserve">Nehemía bættist við bræður sína, Semaja, Asarel, Mílalaí, Gílalaí, Maai, Netaneel og Júda, Hananí og Esra fræðimann, sem allir spiluðu á hljóðfæri eftir fyrirmælum Davíðs guðsmanns.</w:t>
      </w:r>
    </w:p>
    <w:p/>
    <w:p>
      <w:r xmlns:w="http://schemas.openxmlformats.org/wordprocessingml/2006/main">
        <w:t xml:space="preserve">1. Kraftur einingarinnar: Að vinna saman að því að ná fram vilja Guðs</w:t>
      </w:r>
    </w:p>
    <w:p/>
    <w:p>
      <w:r xmlns:w="http://schemas.openxmlformats.org/wordprocessingml/2006/main">
        <w:t xml:space="preserve">2. Mikilvægi tónlistar í tilbeiðslu</w:t>
      </w:r>
    </w:p>
    <w:p/>
    <w:p>
      <w:r xmlns:w="http://schemas.openxmlformats.org/wordprocessingml/2006/main">
        <w:t xml:space="preserve">1. Sálmur 33:3 - "Syngið honum nýjan söng, leikið vel og hrópið af fögnuði."</w:t>
      </w:r>
    </w:p>
    <w:p/>
    <w:p>
      <w:r xmlns:w="http://schemas.openxmlformats.org/wordprocessingml/2006/main">
        <w:t xml:space="preserve">2. Kólossubréfið 3:16 - "Látið orð Krists búa ríkulega í yður, kennið og áminnið hver annan í allri speki, syngið sálma og sálma og andlega söngva, með þakklæti í hjörtum til Guðs."</w:t>
      </w:r>
    </w:p>
    <w:p/>
    <w:p>
      <w:r xmlns:w="http://schemas.openxmlformats.org/wordprocessingml/2006/main">
        <w:t xml:space="preserve">Nehemíabók 12:37 Og við lindarhliðið, sem var á móti þeim, gengu þeir upp stiga Davíðsborgar, upp á múrinn, fyrir ofan hús Davíðs, allt að vatnshliðinu fyrir austan.</w:t>
      </w:r>
    </w:p>
    <w:p/>
    <w:p>
      <w:r xmlns:w="http://schemas.openxmlformats.org/wordprocessingml/2006/main">
        <w:t xml:space="preserve">Samantekt: Nehemía og Ísraelsmenn fóru upp stiga Davíðsborgar, frá lindahliðinu að vatnshliðinu í austurátt, yfir hús Davíðs.</w:t>
      </w:r>
    </w:p>
    <w:p/>
    <w:p>
      <w:r xmlns:w="http://schemas.openxmlformats.org/wordprocessingml/2006/main">
        <w:t xml:space="preserve">1. Trúarferðin: Gengið skref Nehemía</w:t>
      </w:r>
    </w:p>
    <w:p/>
    <w:p>
      <w:r xmlns:w="http://schemas.openxmlformats.org/wordprocessingml/2006/main">
        <w:t xml:space="preserve">2. Kraftur hlýðni: Fylgdu vegi Nehemía</w:t>
      </w:r>
    </w:p>
    <w:p/>
    <w:p>
      <w:r xmlns:w="http://schemas.openxmlformats.org/wordprocessingml/2006/main">
        <w:t xml:space="preserve">1. Sálmur 122:1, "Ég gladdist þegar þeir sögðu við mig: Göngum inn í hús Drottins."</w:t>
      </w:r>
    </w:p>
    <w:p/>
    <w:p>
      <w:r xmlns:w="http://schemas.openxmlformats.org/wordprocessingml/2006/main">
        <w:t xml:space="preserve">2. Jesaja 30:21, "Og eyru þín munu heyra orð á bak við þig: Þetta er vegurinn, gangið hann, þegar þér snúið til hægri og þegar þér snúið til vinstri."</w:t>
      </w:r>
    </w:p>
    <w:p/>
    <w:p>
      <w:r xmlns:w="http://schemas.openxmlformats.org/wordprocessingml/2006/main">
        <w:t xml:space="preserve">Nehemíabók 12:38 Og annar hópur þeirra, sem lofuðu, fór á móti þeim, og ég á eftir þeim og helmingur fólksins á múrnum, handan við ofnaturninn og allt að hinum breiða múr.</w:t>
      </w:r>
    </w:p>
    <w:p/>
    <w:p>
      <w:r xmlns:w="http://schemas.openxmlformats.org/wordprocessingml/2006/main">
        <w:t xml:space="preserve">Íbúar Jerúsalem tjá þakklæti sitt með því að skiptast á að fara í kringum múrinn, frá ofnaturninum til breiða múrsins.</w:t>
      </w:r>
    </w:p>
    <w:p/>
    <w:p>
      <w:r xmlns:w="http://schemas.openxmlformats.org/wordprocessingml/2006/main">
        <w:t xml:space="preserve">1. Taktu þér tíma til að þakka</w:t>
      </w:r>
    </w:p>
    <w:p/>
    <w:p>
      <w:r xmlns:w="http://schemas.openxmlformats.org/wordprocessingml/2006/main">
        <w:t xml:space="preserve">2. Hvernig við ættum að tjá þakklæti</w:t>
      </w:r>
    </w:p>
    <w:p/>
    <w:p>
      <w:r xmlns:w="http://schemas.openxmlformats.org/wordprocessingml/2006/main">
        <w:t xml:space="preserve">1. Kólossubréfið 4:2 - Verið vakandi og þakklátur fyrir bæn.</w:t>
      </w:r>
    </w:p>
    <w:p/>
    <w:p>
      <w:r xmlns:w="http://schemas.openxmlformats.org/wordprocessingml/2006/main">
        <w:t xml:space="preserve">2. Sálmur 100:4-5 - Gangið inn í hlið hans með þakkargjörð og forgarða hans með lofgjörð; þakka honum og lofa nafn hans. Því að Drottinn er góður og kærleikur hans varir að eilífu. Trúfesti hans heldur áfram í gegnum allar kynslóðir.</w:t>
      </w:r>
    </w:p>
    <w:p/>
    <w:p>
      <w:r xmlns:w="http://schemas.openxmlformats.org/wordprocessingml/2006/main">
        <w:t xml:space="preserve">Nehemíabók 12:39 Og ofan frá Efraímshliðinu og yfir gamla hliðinu og fyrir ofan Fiskhliðið og Hananeelturninn og Meaturninn allt að sauðahliðinu, og þeir stóðu kyrrir í fangelsishliðinu. .</w:t>
      </w:r>
    </w:p>
    <w:p/>
    <w:p>
      <w:r xmlns:w="http://schemas.openxmlformats.org/wordprocessingml/2006/main">
        <w:t xml:space="preserve">Nehemía og Ísraelsmenn stóðu kyrrir í fangelsishliðinu, sem var nálægt nokkrum turnum og hliðum borgarinnar.</w:t>
      </w:r>
    </w:p>
    <w:p/>
    <w:p>
      <w:r xmlns:w="http://schemas.openxmlformats.org/wordprocessingml/2006/main">
        <w:t xml:space="preserve">1. Kraftur þess að standa kyrr í bæn</w:t>
      </w:r>
    </w:p>
    <w:p/>
    <w:p>
      <w:r xmlns:w="http://schemas.openxmlformats.org/wordprocessingml/2006/main">
        <w:t xml:space="preserve">2. Styrkur þess að standa saman í einingu</w:t>
      </w:r>
    </w:p>
    <w:p/>
    <w:p>
      <w:r xmlns:w="http://schemas.openxmlformats.org/wordprocessingml/2006/main">
        <w:t xml:space="preserve">1. Hebreabréfið 13:15-16, Fyrir Jesú skulum við því stöðugt færa Guði lofgjörðarfórn ávöxt vara sem játa nafn hans opinberlega. Og ekki gleyma að gera gott og deila með öðrum, því að slíkar fórnir eru Guði þóknanlegar.</w:t>
      </w:r>
    </w:p>
    <w:p/>
    <w:p>
      <w:r xmlns:w="http://schemas.openxmlformats.org/wordprocessingml/2006/main">
        <w:t xml:space="preserve">2. Postulasagan 4:31-32, Eftir að þeir báðust fyrir, hristist staðurinn þar sem þeir hittust. Og þeir fylltust allir heilögum anda og töluðu orð Guðs af djörfung.</w:t>
      </w:r>
    </w:p>
    <w:p/>
    <w:p>
      <w:r xmlns:w="http://schemas.openxmlformats.org/wordprocessingml/2006/main">
        <w:t xml:space="preserve">Nehemíabók 12:40 Svo stóðu tveir flokkar þeirra, sem lofuðu í húsi Guðs, og ég og helmingur höfðingjanna með mér.</w:t>
      </w:r>
    </w:p>
    <w:p/>
    <w:p>
      <w:r xmlns:w="http://schemas.openxmlformats.org/wordprocessingml/2006/main">
        <w:t xml:space="preserve">Tveir hópar fólks færðu þakkir í húsi Guðs, ásamt Nehemía og helmingi höfðingjanna.</w:t>
      </w:r>
    </w:p>
    <w:p/>
    <w:p>
      <w:r xmlns:w="http://schemas.openxmlformats.org/wordprocessingml/2006/main">
        <w:t xml:space="preserve">1. Þakkið í húsi Guðs</w:t>
      </w:r>
    </w:p>
    <w:p/>
    <w:p>
      <w:r xmlns:w="http://schemas.openxmlformats.org/wordprocessingml/2006/main">
        <w:t xml:space="preserve">2. Sýndu Guði þakklæti fyrir blessanir hans</w:t>
      </w:r>
    </w:p>
    <w:p/>
    <w:p>
      <w:r xmlns:w="http://schemas.openxmlformats.org/wordprocessingml/2006/main">
        <w:t xml:space="preserve">1. Sálmur 95:2 - Komum í návist hans með þakkargjörð; við skulum gera honum fagnaðarhljóð með lofsöngvum!</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Nehemíabók 12:41 Og prestarnir; Eljakím, Maaseja, Minjamín, Míkaja, Eljóenaí, Sakaría og Hananja með lúðra.</w:t>
      </w:r>
    </w:p>
    <w:p/>
    <w:p>
      <w:r xmlns:w="http://schemas.openxmlformats.org/wordprocessingml/2006/main">
        <w:t xml:space="preserve">Þessi texti lýsir prestunum sem fylgdu Nehemía við vígslu Jerúsalemmúrsins með lúðrum.</w:t>
      </w:r>
    </w:p>
    <w:p/>
    <w:p>
      <w:r xmlns:w="http://schemas.openxmlformats.org/wordprocessingml/2006/main">
        <w:t xml:space="preserve">1. Kraftur lofgjörðar og tilbeiðslu - hvernig lofgjörð og tilbeiðslu geta hjálpað til við að koma kraftaverkum á framfæri, eins og endurreisn múrsins í Jerúsalem.</w:t>
      </w:r>
    </w:p>
    <w:p/>
    <w:p>
      <w:r xmlns:w="http://schemas.openxmlformats.org/wordprocessingml/2006/main">
        <w:t xml:space="preserve">2. Hlutverk leiðtoga - hvernig forysta Nehemía leiðbeindi prestum og Ísraelsmönnum til að uppfylla verkefni Guðs.</w:t>
      </w:r>
    </w:p>
    <w:p/>
    <w:p>
      <w:r xmlns:w="http://schemas.openxmlformats.org/wordprocessingml/2006/main">
        <w:t xml:space="preserve">1. Sálmur 150:3-6 - Lofið hann með lúðrahljóði; lofið hann með lútu og hörpu! Lofaðu hann með bumbum og dansi; lofaðu hann með strengjum og pípu! Lofið hann með hljómandi skálabumbum; lofaðu hann með háværum skelfandi skálabumbum! Látið allt sem andartak hefur lofa Drottin! Lofið Drottin!</w:t>
      </w:r>
    </w:p>
    <w:p/>
    <w:p>
      <w:r xmlns:w="http://schemas.openxmlformats.org/wordprocessingml/2006/main">
        <w:t xml:space="preserve">2. Jósúabók 1:7-9 - Vertu sterkur og mjög hugrökk. Gætið þess að hlýða öllu því lögmáli sem þjónn minn Móse gaf þér. Snúðu ekki frá því til hægri né vinstri, svo að þér gangi vel, hvar sem þú ferð. Lát þessa lögmálsbók ekki víkja úr munni þínum; hugleiðið það dag og nótt, svo að þú gætir gæta þess að gera allt sem í því er skrifað. Þá muntu verða farsæll og farsæll. Hef ég ekki boðið þér? Vertu sterk og hugrökk. Ekki vera hrædd; Láttu ekki hugfallast, því að Drottinn Guð þinn mun vera með þér hvert sem þú ferð.</w:t>
      </w:r>
    </w:p>
    <w:p/>
    <w:p>
      <w:r xmlns:w="http://schemas.openxmlformats.org/wordprocessingml/2006/main">
        <w:t xml:space="preserve">Nehemíabók 12:42 Og Maaseja, Semaja, Eleasar, Ússí, Jóhanan, Malkía, Elam og Eser. Og söngvararnir sungu hátt, ásamt Jesrahja umsjónarmanni sínum.</w:t>
      </w:r>
    </w:p>
    <w:p/>
    <w:p>
      <w:r xmlns:w="http://schemas.openxmlformats.org/wordprocessingml/2006/main">
        <w:t xml:space="preserve">Þessi texti endurspeglar gleði og vígslu söngvaranna í musterinu í Jerúsalem.</w:t>
      </w:r>
    </w:p>
    <w:p/>
    <w:p>
      <w:r xmlns:w="http://schemas.openxmlformats.org/wordprocessingml/2006/main">
        <w:t xml:space="preserve">1. Fagnaðu í Drottni og gefðu honum alltaf þitt besta.</w:t>
      </w:r>
    </w:p>
    <w:p/>
    <w:p>
      <w:r xmlns:w="http://schemas.openxmlformats.org/wordprocessingml/2006/main">
        <w:t xml:space="preserve">2. Sama hvað verkefnið er, gefðu allt þitt og helgaðu það Drottni.</w:t>
      </w:r>
    </w:p>
    <w:p/>
    <w:p>
      <w:r xmlns:w="http://schemas.openxmlformats.org/wordprocessingml/2006/main">
        <w:t xml:space="preserve">1. Sálmur 100:2 - "Þjónið Drottni með fögnuði, kom fram fyrir auglit hans með söng."</w:t>
      </w:r>
    </w:p>
    <w:p/>
    <w:p>
      <w:r xmlns:w="http://schemas.openxmlformats.org/wordprocessingml/2006/main">
        <w:t xml:space="preserve">2. Kólossubréfið 3:23 - "Og hvað sem þér gjörið, gjörið það af heilum hug, eins og Drottni en ekki mönnum."</w:t>
      </w:r>
    </w:p>
    <w:p/>
    <w:p>
      <w:r xmlns:w="http://schemas.openxmlformats.org/wordprocessingml/2006/main">
        <w:t xml:space="preserve">Nehemíabók 12:43 Og á þeim degi færðu þeir miklar fórnir og fögnuðu, því að Guð hafði glatt þá með miklum fögnuði. Konurnar og börnin fögnuðu, svo að fögnuður Jerúsalem heyrðist jafnvel í fjarska.</w:t>
      </w:r>
    </w:p>
    <w:p/>
    <w:p>
      <w:r xmlns:w="http://schemas.openxmlformats.org/wordprocessingml/2006/main">
        <w:t xml:space="preserve">Á vígsludegi Jerúsalemmúrsins færði fólkið miklar fórnir og gladdist með miklum fögnuði, og gleðin heyrðist fjarri.</w:t>
      </w:r>
    </w:p>
    <w:p/>
    <w:p>
      <w:r xmlns:w="http://schemas.openxmlformats.org/wordprocessingml/2006/main">
        <w:t xml:space="preserve">1. Kraftur gleðinnar í Drottni</w:t>
      </w:r>
    </w:p>
    <w:p/>
    <w:p>
      <w:r xmlns:w="http://schemas.openxmlformats.org/wordprocessingml/2006/main">
        <w:t xml:space="preserve">2. Gleði þess að fagna gæsku Guðs</w:t>
      </w:r>
    </w:p>
    <w:p/>
    <w:p>
      <w:r xmlns:w="http://schemas.openxmlformats.org/wordprocessingml/2006/main">
        <w:t xml:space="preserve">1. Filippíbréfið 4:4-7 Verið ávallt glaðir í Drottni, og aftur segi ég: Verið glaðir. Látið hófsemi ykkar vera öllum kunnugt. Drottinn er í nánd. Vertu varkár fyrir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2. Jakobsbréfið 1:2-4 Bræður mínir, teljið það eina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Nehemíabók 12:44 Og á þeim tíma voru nokkrir settir yfir herbergin fyrir fjársjóðunum, fyrir fórnirnar, fyrir frumgróðann og fyrir tíundina, til að safna inn í þau af akri borganna lögmálshlutum prestanna. og levítunum, því að Júda gladdist yfir prestunum og levítunum, sem biðu.</w:t>
      </w:r>
    </w:p>
    <w:p/>
    <w:p>
      <w:r xmlns:w="http://schemas.openxmlformats.org/wordprocessingml/2006/main">
        <w:t xml:space="preserve">Skipað var um að safna og geyma fórnir og tíund af ökrum borganna til að gefa prestum og levítum, og Júdamenn gladdist yfir þeim.</w:t>
      </w:r>
    </w:p>
    <w:p/>
    <w:p>
      <w:r xmlns:w="http://schemas.openxmlformats.org/wordprocessingml/2006/main">
        <w:t xml:space="preserve">1. Að gefa af gleði: Fordæmi Júdamanna</w:t>
      </w:r>
    </w:p>
    <w:p/>
    <w:p>
      <w:r xmlns:w="http://schemas.openxmlformats.org/wordprocessingml/2006/main">
        <w:t xml:space="preserve">2. Að meta og styðja þjóna Guðs</w:t>
      </w:r>
    </w:p>
    <w:p/>
    <w:p>
      <w:r xmlns:w="http://schemas.openxmlformats.org/wordprocessingml/2006/main">
        <w:t xml:space="preserve">1. 2. Korintubréf 9:7 - Hver og einn ykkar ætti að gefa það sem þið hafið ákveðið í hjarta ykkar að gefa, ekki með tregðu eða nauðung, því að Guð elskar glaðan gjafara.</w:t>
      </w:r>
    </w:p>
    <w:p/>
    <w:p>
      <w:r xmlns:w="http://schemas.openxmlformats.org/wordprocessingml/2006/main">
        <w:t xml:space="preserve">2. 1. Tímóteusarbréf 5:17-18 - Látið öldunga, sem stjórna vel, teljast verðugir tvöfalds heiðurs, sérstaklega þeir sem erfiða að prédika og kenna. Því að ritningin segir: Þú skalt ekki múlbinda uxa, þegar hann treður upp korninu, og: Vinnumaðurinn á skilið launin sín.</w:t>
      </w:r>
    </w:p>
    <w:p/>
    <w:p>
      <w:r xmlns:w="http://schemas.openxmlformats.org/wordprocessingml/2006/main">
        <w:t xml:space="preserve">Nehemíabók 12:45 Og bæði söngvararnir og dyraverðirnir gættu gæslu Guðs síns og hreinsunargæslunnar, eftir boði Davíðs og Salómons sonar hans.</w:t>
      </w:r>
    </w:p>
    <w:p/>
    <w:p>
      <w:r xmlns:w="http://schemas.openxmlformats.org/wordprocessingml/2006/main">
        <w:t xml:space="preserve">Þessi texti lýsir því hvernig söngvararnir og burðarmennirnir héldu gæslu Guðs síns og hreinsunarsveitinni samkvæmt boðorði Davíðs og Salómons.</w:t>
      </w:r>
    </w:p>
    <w:p/>
    <w:p>
      <w:r xmlns:w="http://schemas.openxmlformats.org/wordprocessingml/2006/main">
        <w:t xml:space="preserve">1. Kraftur hlýðni við boðorð Guðs</w:t>
      </w:r>
    </w:p>
    <w:p/>
    <w:p>
      <w:r xmlns:w="http://schemas.openxmlformats.org/wordprocessingml/2006/main">
        <w:t xml:space="preserve">2. Mikilvægi þess að halda deild Guðs</w:t>
      </w:r>
    </w:p>
    <w:p/>
    <w:p>
      <w:r xmlns:w="http://schemas.openxmlformats.org/wordprocessingml/2006/main">
        <w:t xml:space="preserve">1. Matteusarguðspjall 22:37-40 - Elskaðu Drottin Guð þinn af öllu hjarta þínu, sálu og huga</w:t>
      </w:r>
    </w:p>
    <w:p/>
    <w:p>
      <w:r xmlns:w="http://schemas.openxmlformats.org/wordprocessingml/2006/main">
        <w:t xml:space="preserve">2. 1. Jóhannesarbréf 5:3 - Því að þetta er kærleikur Guðs, að vér höldum boðorð hans.</w:t>
      </w:r>
    </w:p>
    <w:p/>
    <w:p>
      <w:r xmlns:w="http://schemas.openxmlformats.org/wordprocessingml/2006/main">
        <w:t xml:space="preserve">Nehemíabók 12:46 Því að á dögum Davíðs og Asafs til forna voru höfðingjar söngvaranna og lofsöngur og þakkargjörð til Guðs.</w:t>
      </w:r>
    </w:p>
    <w:p/>
    <w:p>
      <w:r xmlns:w="http://schemas.openxmlformats.org/wordprocessingml/2006/main">
        <w:t xml:space="preserve">Í kaflanum er talað um mikilvægi þess að syngja lofsöngva og þakkargjörð til Guðs á dögum Davíðs og Asafs.</w:t>
      </w:r>
    </w:p>
    <w:p/>
    <w:p>
      <w:r xmlns:w="http://schemas.openxmlformats.org/wordprocessingml/2006/main">
        <w:t xml:space="preserve">1. Að rækta gleðilegt lofgjörð: Kraftur tilbeiðslu</w:t>
      </w:r>
    </w:p>
    <w:p/>
    <w:p>
      <w:r xmlns:w="http://schemas.openxmlformats.org/wordprocessingml/2006/main">
        <w:t xml:space="preserve">2. Hjarta tilbeiðslu: Að þakka Guði</w:t>
      </w:r>
    </w:p>
    <w:p/>
    <w:p>
      <w:r xmlns:w="http://schemas.openxmlformats.org/wordprocessingml/2006/main">
        <w:t xml:space="preserve">1. Sálmur 100:4 - Gangið inn í hlið hans með þakkargjörð og forgarða hans með lofgjörð; þakka honum og lofa nafn hans.</w:t>
      </w:r>
    </w:p>
    <w:p/>
    <w:p>
      <w:r xmlns:w="http://schemas.openxmlformats.org/wordprocessingml/2006/main">
        <w:t xml:space="preserve">2.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Nehemíabók 12:47 Og allur Ísrael gaf á dögum Serúbabels og á dögum Nehemía hluta söngvaranna og dyravörðanna, hvern dag sinn hlut, og þeir helguðu levítunum heilaga hluti. og levítarnir helguðu þá Arons sonum.</w:t>
      </w:r>
    </w:p>
    <w:p/>
    <w:p>
      <w:r xmlns:w="http://schemas.openxmlformats.org/wordprocessingml/2006/main">
        <w:t xml:space="preserve">Ísraelsmenn útveguðu levítunum og Arons sonum fjármuni á hverjum degi.</w:t>
      </w:r>
    </w:p>
    <w:p/>
    <w:p>
      <w:r xmlns:w="http://schemas.openxmlformats.org/wordprocessingml/2006/main">
        <w:t xml:space="preserve">1. Að lifa rausnarlega: Fordæmi Ísraelsmanna</w:t>
      </w:r>
    </w:p>
    <w:p/>
    <w:p>
      <w:r xmlns:w="http://schemas.openxmlformats.org/wordprocessingml/2006/main">
        <w:t xml:space="preserve">2. Kraftur heilagleika: Aðskilja hlut Guðs</w:t>
      </w:r>
    </w:p>
    <w:p/>
    <w:p>
      <w:r xmlns:w="http://schemas.openxmlformats.org/wordprocessingml/2006/main">
        <w:t xml:space="preserve">1. Mósebók 14:22-29 Leiðbeiningar um tíund og fórnir Ísraelsmanna</w:t>
      </w:r>
    </w:p>
    <w:p/>
    <w:p>
      <w:r xmlns:w="http://schemas.openxmlformats.org/wordprocessingml/2006/main">
        <w:t xml:space="preserve">2. Hebreabréfið 13:16 Að færa fórnir sem andleg tilbeiðsluathöfn</w:t>
      </w:r>
    </w:p>
    <w:p/>
    <w:p>
      <w:r xmlns:w="http://schemas.openxmlformats.org/wordprocessingml/2006/main">
        <w:t xml:space="preserve">Nehemía 13. kafli lýsir endurkomu Nehemía til Jerúsalem eftir fjarverutímabil og viðleitni hans til að taka á ýmsum málum um óhlýðni og vanrækslu meðal fólksins. Í kaflanum er lögð áhersla á aðgerðir hans til að koma á reglu, framfylgja hvíldardegi og hreinsa prestdæmið.</w:t>
      </w:r>
    </w:p>
    <w:p/>
    <w:p>
      <w:r xmlns:w="http://schemas.openxmlformats.org/wordprocessingml/2006/main">
        <w:t xml:space="preserve">1. málsgrein: Kaflinn byrjar á því að Nehemía sneri aftur til Jerúsalem og uppgötvaði að Tobía, Ammóníti, hafði fengið herbergi í musterinu. Hann fjarlægir eigur Tobía strax úr musterishólfunum og hreinsar þær (Nehemía 13:1-9).</w:t>
      </w:r>
    </w:p>
    <w:p/>
    <w:p>
      <w:r xmlns:w="http://schemas.openxmlformats.org/wordprocessingml/2006/main">
        <w:t xml:space="preserve">2. málsgrein: Frásögnin beinist að viðleitni Nehemía til að endurheimta rétta hvíldardaginn. Hann stendur frammi fyrir kaupmönnum sem voru að selja vörur á hvíldardegi fyrir utan múra Jerúsalem og skipar þeim að hætta starfsemi sinni (Nehemía 13:15-22).</w:t>
      </w:r>
    </w:p>
    <w:p/>
    <w:p>
      <w:r xmlns:w="http://schemas.openxmlformats.org/wordprocessingml/2006/main">
        <w:t xml:space="preserve">Þriðja málsgrein: Frásögnin dregur fram viðbrögð Nehemía við brúðkaupum Ísraelsmanna og útlendinga. Hann ávítar þá sem höfðu gifst erlendum konum og minnir þá á synd Salómons í þessu sambandi. Hann aðskilur kröftuglega þá sem taka þátt í slíkum hjónaböndum (Nehemía 13:23-27).</w:t>
      </w:r>
    </w:p>
    <w:p/>
    <w:p>
      <w:r xmlns:w="http://schemas.openxmlformats.org/wordprocessingml/2006/main">
        <w:t xml:space="preserve">Fjórða málsgrein: Frásögninni lýkur með því að Nehemía hreinsar prestdæmið með því að fjarlægja Eljasíb, sem hafði leyft Tobía aðgang að musterishólfunum. Hann skipar áreiðanlega presta og levíta til að hafa umsjón með musterisskyldum af kostgæfni (Nehemía 13:28-31).</w:t>
      </w:r>
    </w:p>
    <w:p/>
    <w:p>
      <w:r xmlns:w="http://schemas.openxmlformats.org/wordprocessingml/2006/main">
        <w:t xml:space="preserve">Í stuttu máli, þrettánda kafli Nehemía sýnir endurreisnina og framfylgdina sem varð eftir endurreisn endurreisnar Jerúsalem. Að undirstrika hreinsun sem kemur fram með því að fjarlægja erlend áhrif og endurreisn sem næst með því að endurtaka hvíldardaginn. Að minnast á aðskilnað sem sýndur er vegna sambúðarhjónabandsvenja, og endurreisn til að taka á móti prestslegum skyldum, útfærslu sem táknar andlegan aga og staðfestingu varðandi endurreisn í átt að endurreisn testamenti sem sýnir skuldbindingu um að heiðra sáttmálasamband milli skapara-Guðs og útvaliðs fólks-Ísraels</w:t>
      </w:r>
    </w:p>
    <w:p/>
    <w:p>
      <w:r xmlns:w="http://schemas.openxmlformats.org/wordprocessingml/2006/main">
        <w:t xml:space="preserve">Nehemíabók 13:1 Þann dag lásu þeir í Mósebók fyrir áheyrendum lýðsins. Og þar fannst ritað, að Ammónítar og Móabítar skyldu ekki koma í söfnuð Guðs að eilífu.</w:t>
      </w:r>
    </w:p>
    <w:p/>
    <w:p>
      <w:r xmlns:w="http://schemas.openxmlformats.org/wordprocessingml/2006/main">
        <w:t xml:space="preserve">1: Vertu ekki óhlýðinn Guði og hafnaðu lögum hans, heldur vertu frekar trúr og hlýðinn.</w:t>
      </w:r>
    </w:p>
    <w:p/>
    <w:p>
      <w:r xmlns:w="http://schemas.openxmlformats.org/wordprocessingml/2006/main">
        <w:t xml:space="preserve">2: Leyfið ekki þeim sem brjóta lög Guðs inn í söfnuð Guðs.</w:t>
      </w:r>
    </w:p>
    <w:p/>
    <w:p>
      <w:r xmlns:w="http://schemas.openxmlformats.org/wordprocessingml/2006/main">
        <w:t xml:space="preserve">1:5. Mósebók 23:3-4 Enginn Ammóníti eða Móabíti skal tekinn inn í söfnuð Drottins. Jafnvel í tíunda ættlið skal enginn þeirra tekinn inn í söfnuð Drottins að eilífu, af því að þeir mættu þér ekki með brauði og vatni á leiðinni, þegar þú fórst út af Egyptalandi, og vegna þess að þeir réðu á móti þér Bíleam son Beor frá Pethor í Mesópótamíu, til að bölva þér.</w:t>
      </w:r>
    </w:p>
    <w:p/>
    <w:p>
      <w:r xmlns:w="http://schemas.openxmlformats.org/wordprocessingml/2006/main">
        <w:t xml:space="preserve">2: Jósúabók 23:12-13 Annars, ef þú ferð á einhvern hátt til baka og heldur þig fast við leifar þessara þjóða, sem eftir eru á meðal yðar og giftist þeim, og farðu inn til þeirra og þeir til þín, þá skaltu vita viss um að Drottinn Guð þinn mun ekki framar reka þessar þjóðir burt undan þér. En þær skulu vera þér snörur og gildrur og plága á hliðum þínum og þyrnar í augum þínum, uns þú farist úr þessu góða landi, sem Drottinn Guð þinn hefur gefið þér.</w:t>
      </w:r>
    </w:p>
    <w:p/>
    <w:p>
      <w:r xmlns:w="http://schemas.openxmlformats.org/wordprocessingml/2006/main">
        <w:t xml:space="preserve">Mósebók var lesin fyrir fólkinu og það fannst skrifað að Ammónítum og Móabítum ætti ekki að hleypa inn í söfnuð Guðs að eilífu.</w:t>
      </w:r>
    </w:p>
    <w:p/>
    <w:p>
      <w:r xmlns:w="http://schemas.openxmlformats.org/wordprocessingml/2006/main">
        <w:t xml:space="preserve">Nehemíabók 13:2 Af því að þeir mættu ekki Ísraelsmönnum með brauði og vatni, heldur leigðu Bíleam á móti þeim, til þess að hann bölva þeim, en Guð vor breytti bölvuninni í blessun.</w:t>
      </w:r>
    </w:p>
    <w:p/>
    <w:p>
      <w:r xmlns:w="http://schemas.openxmlformats.org/wordprocessingml/2006/main">
        <w:t xml:space="preserve">Kærleikur og trúfesti Guðs sést þegar hann breytir bölvun í blessanir.</w:t>
      </w:r>
    </w:p>
    <w:p/>
    <w:p>
      <w:r xmlns:w="http://schemas.openxmlformats.org/wordprocessingml/2006/main">
        <w:t xml:space="preserve">1: Ást Guðs vinnur alltaf</w:t>
      </w:r>
    </w:p>
    <w:p/>
    <w:p>
      <w:r xmlns:w="http://schemas.openxmlformats.org/wordprocessingml/2006/main">
        <w:t xml:space="preserve">2: Hvernig trúfesti sér okkur í gegn</w:t>
      </w:r>
    </w:p>
    <w:p/>
    <w:p>
      <w:r xmlns:w="http://schemas.openxmlformats.org/wordprocessingml/2006/main">
        <w:t xml:space="preserve">Sálmur 91:2 "Ég vil segja um Drottin: Hann er athvarf mitt og vígi: Guð minn, á hann treysti ég."</w:t>
      </w:r>
    </w:p>
    <w:p/>
    <w:p>
      <w:r xmlns:w="http://schemas.openxmlformats.org/wordprocessingml/2006/main">
        <w:t xml:space="preserve">Rómverjabréfið 8:28 "Og vér vitum, að þeim sem elska Guð samverkar allt til góðs, þeim sem kallaðir eru eftir ásetningi hans."</w:t>
      </w:r>
    </w:p>
    <w:p/>
    <w:p>
      <w:r xmlns:w="http://schemas.openxmlformats.org/wordprocessingml/2006/main">
        <w:t xml:space="preserve">Nehemíabók 13:3 En er þeir höfðu heyrt lögmálið, skildu þeir allan blandaðan mannfjöldann frá Ísrael.</w:t>
      </w:r>
    </w:p>
    <w:p/>
    <w:p>
      <w:r xmlns:w="http://schemas.openxmlformats.org/wordprocessingml/2006/main">
        <w:t xml:space="preserve">Eftir að hafa heyrt lögmálið var blandað fólk skilið frá Ísrael.</w:t>
      </w:r>
    </w:p>
    <w:p/>
    <w:p>
      <w:r xmlns:w="http://schemas.openxmlformats.org/wordprocessingml/2006/main">
        <w:t xml:space="preserve">1. Að halda sig við lögmálið: Hvernig á að fylgja boðorðum Guðs</w:t>
      </w:r>
    </w:p>
    <w:p/>
    <w:p>
      <w:r xmlns:w="http://schemas.openxmlformats.org/wordprocessingml/2006/main">
        <w:t xml:space="preserve">2. Eining fólks Guðs: Gildi aðskilnaðar</w:t>
      </w:r>
    </w:p>
    <w:p/>
    <w:p>
      <w:r xmlns:w="http://schemas.openxmlformats.org/wordprocessingml/2006/main">
        <w:t xml:space="preserve">1. Mósebók 7:3-4 - "Þú skalt ekki giftast þeim, gefa sonum þeirra dætur þínar eða taka dætur þeirra handa sonum þínum, því að þeir mundu snúa sonum þínum frá því að fylgja mér til að þjóna öðrum guðum."</w:t>
      </w:r>
    </w:p>
    <w:p/>
    <w:p>
      <w:r xmlns:w="http://schemas.openxmlformats.org/wordprocessingml/2006/main">
        <w:t xml:space="preserve">2. Efesusbréfið 2:14 - "Því að hann er friður vor, sem hefur gert okkur báða að einum og brotið niður í holdi sínu múr fjandskaparins."</w:t>
      </w:r>
    </w:p>
    <w:p/>
    <w:p>
      <w:r xmlns:w="http://schemas.openxmlformats.org/wordprocessingml/2006/main">
        <w:t xml:space="preserve">Nehemíabók 13:4 Og þar á undan var Eljasíb prestur, sem hafði umsjón með herberginu í húsi Guðs vors, bandamaður Tobía.</w:t>
      </w:r>
    </w:p>
    <w:p/>
    <w:p>
      <w:r xmlns:w="http://schemas.openxmlformats.org/wordprocessingml/2006/main">
        <w:t xml:space="preserve">Eljasíb prestur var í bandi við Tobía og hafði umsjón með herberginu í musteri Guðs.</w:t>
      </w:r>
    </w:p>
    <w:p/>
    <w:p>
      <w:r xmlns:w="http://schemas.openxmlformats.org/wordprocessingml/2006/main">
        <w:t xml:space="preserve">1. "Hættan á að umgangast ranga fólkið"</w:t>
      </w:r>
    </w:p>
    <w:p/>
    <w:p>
      <w:r xmlns:w="http://schemas.openxmlformats.org/wordprocessingml/2006/main">
        <w:t xml:space="preserve">2. „Mikilvægi þess að halda uppi húsi Guðs“</w:t>
      </w:r>
    </w:p>
    <w:p/>
    <w:p>
      <w:r xmlns:w="http://schemas.openxmlformats.org/wordprocessingml/2006/main">
        <w:t xml:space="preserve">1. Jakobsbréfið 4:4 - "Þið framhjáhaldsmenn! Veistu ekki að vinátta við heiminn er fjandskapur við Guð? Þess vegna gerir hver sem vill vera vinur heimsins sjálfan sig að óvini Guðs."</w:t>
      </w:r>
    </w:p>
    <w:p/>
    <w:p>
      <w:r xmlns:w="http://schemas.openxmlformats.org/wordprocessingml/2006/main">
        <w:t xml:space="preserve">2. 1. Tímóteusarbréf 3:15 - "ef ég tefist, getið þér vitað hvernig maður á að haga sér í húsi Guðs, sem er kirkja hins lifanda Guðs, stoð og stoð sannleikans."</w:t>
      </w:r>
    </w:p>
    <w:p/>
    <w:p>
      <w:r xmlns:w="http://schemas.openxmlformats.org/wordprocessingml/2006/main">
        <w:t xml:space="preserve">Nehemíabók 13:5 Og hann hafði búið honum mikið herbergi, þar sem þeir lögðu áður matfórnirnar, reykelsið og áhöldin og tíundina af korni, víninu og olíunni, sem boðið var að gefa. levítunum, söngvurunum og dyravörðunum. og fórnir prestanna.</w:t>
      </w:r>
    </w:p>
    <w:p/>
    <w:p>
      <w:r xmlns:w="http://schemas.openxmlformats.org/wordprocessingml/2006/main">
        <w:t xml:space="preserve">Nehemía bjó til stórt herbergi fyrir levítana, söngvarana, burðarverðina og prestana, þar sem þeir gátu geymt fórnir sínar.</w:t>
      </w:r>
    </w:p>
    <w:p/>
    <w:p>
      <w:r xmlns:w="http://schemas.openxmlformats.org/wordprocessingml/2006/main">
        <w:t xml:space="preserve">1. Kraftur örlætis: Hvernig á að gefa glaður og ríkulega</w:t>
      </w:r>
    </w:p>
    <w:p/>
    <w:p>
      <w:r xmlns:w="http://schemas.openxmlformats.org/wordprocessingml/2006/main">
        <w:t xml:space="preserve">2. Dýpri skoðun á fórn: Hvernig fórn hjálpar okkur að tilbiðja Guð</w:t>
      </w:r>
    </w:p>
    <w:p/>
    <w:p>
      <w:r xmlns:w="http://schemas.openxmlformats.org/wordprocessingml/2006/main">
        <w:t xml:space="preserve">1. 1. Korintubréf 16:2 - Á fyrsta degi hverrar viku skal hver og einn yðar leggja til hliðar og spara, eftir því sem honum dafnar, svo að ekki verði safnað þegar ég kem.</w:t>
      </w:r>
    </w:p>
    <w:p/>
    <w:p>
      <w:r xmlns:w="http://schemas.openxmlformats.org/wordprocessingml/2006/main">
        <w:t xml:space="preserve">2. 2. Korintubréf 9:7 - Hver og einn verður að gefa eins og hann hefur ákveðið, ekki með tregðu eða nauðung, því Guð elskar glaðan gjafara.</w:t>
      </w:r>
    </w:p>
    <w:p/>
    <w:p>
      <w:r xmlns:w="http://schemas.openxmlformats.org/wordprocessingml/2006/main">
        <w:t xml:space="preserve">Nehemíabók 13:6 En allan þennan tíma var ég ekki í Jerúsalem, því að á þrítugasta og tveima ríkisári Artaxerxesar, konungs í Babýlon, kom ég til konungs, og eftir nokkra daga fékk ég leyfi frá konungi.</w:t>
      </w:r>
    </w:p>
    <w:p/>
    <w:p>
      <w:r xmlns:w="http://schemas.openxmlformats.org/wordprocessingml/2006/main">
        <w:t xml:space="preserve">Nehemía var ekki í Jerúsalem í tvö og hálft ár þar sem hann fékk leyfi til að fara til Babýlonarkonungs.</w:t>
      </w:r>
    </w:p>
    <w:p/>
    <w:p>
      <w:r xmlns:w="http://schemas.openxmlformats.org/wordprocessingml/2006/main">
        <w:t xml:space="preserve">1. Viðhalda trúfestu á erfiðum tímum</w:t>
      </w:r>
    </w:p>
    <w:p/>
    <w:p>
      <w:r xmlns:w="http://schemas.openxmlformats.org/wordprocessingml/2006/main">
        <w:t xml:space="preserve">2. Að uppfylla köllun Guðs þrátt fyrir áskoranir</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Nehemíabók 13:7 Og ég kom til Jerúsalem og skildi hvað Eljasíb gjörði Tobía með því að búa honum herbergi í forgörðum Guðs húss.</w:t>
      </w:r>
    </w:p>
    <w:p/>
    <w:p>
      <w:r xmlns:w="http://schemas.openxmlformats.org/wordprocessingml/2006/main">
        <w:t xml:space="preserve">Nehemía uppgötvaði að Eljasíb hafði búið Tobía herbergi í húsi Guðs.</w:t>
      </w:r>
    </w:p>
    <w:p/>
    <w:p>
      <w:r xmlns:w="http://schemas.openxmlformats.org/wordprocessingml/2006/main">
        <w:t xml:space="preserve">1. Hús Guðs er heilagt: Mikilvægi þess að halda því heilögu.</w:t>
      </w:r>
    </w:p>
    <w:p/>
    <w:p>
      <w:r xmlns:w="http://schemas.openxmlformats.org/wordprocessingml/2006/main">
        <w:t xml:space="preserve">2. Afleiðingar þess að taka ekki hús Guðs alvarlega.</w:t>
      </w:r>
    </w:p>
    <w:p/>
    <w:p>
      <w:r xmlns:w="http://schemas.openxmlformats.org/wordprocessingml/2006/main">
        <w:t xml:space="preserve">1. Matteusarguðspjall 21:13 - "Og hann sagði við þá: Ritað er: "Hús mitt skal bænahús kallast," en þér gjörið það að ræningjabæli.</w:t>
      </w:r>
    </w:p>
    <w:p/>
    <w:p>
      <w:r xmlns:w="http://schemas.openxmlformats.org/wordprocessingml/2006/main">
        <w:t xml:space="preserve">2. Mósebók 20:3-5 - "Þú skalt ekki hafa aðra guði en mér. Þú skalt ekki gjöra þér útskorið líkneski né neina líkingu þess sem er á himni uppi eða því sem er á jörðu niðri eða því sem er á jörðu niðri. er í vatninu undir jörðinni, þú skalt ekki beygja þig fyrir þeim né þjóna þeim, því að ég, Drottinn, Guð þinn, er vandlátur Guð.</w:t>
      </w:r>
    </w:p>
    <w:p/>
    <w:p>
      <w:r xmlns:w="http://schemas.openxmlformats.org/wordprocessingml/2006/main">
        <w:t xml:space="preserve">Nehemíabók 13:8 Og það hryggði mig mjög, þess vegna kastaði ég öllu búsáhaldi Tobía út úr herberginu.</w:t>
      </w:r>
    </w:p>
    <w:p/>
    <w:p>
      <w:r xmlns:w="http://schemas.openxmlformats.org/wordprocessingml/2006/main">
        <w:t xml:space="preserve">Nehemía var mjög reiður vegna nærveru Tobía í musterishólfunum og hann rak út allt heimilisdót Tobía sem svar.</w:t>
      </w:r>
    </w:p>
    <w:p/>
    <w:p>
      <w:r xmlns:w="http://schemas.openxmlformats.org/wordprocessingml/2006/main">
        <w:t xml:space="preserve">1. Að sjá hið óviðunandi í húsi Guðs: Hvernig Nehemía brást við</w:t>
      </w:r>
    </w:p>
    <w:p/>
    <w:p>
      <w:r xmlns:w="http://schemas.openxmlformats.org/wordprocessingml/2006/main">
        <w:t xml:space="preserve">2. Að taka afstöðu: Dæmi Nehemía</w:t>
      </w:r>
    </w:p>
    <w:p/>
    <w:p>
      <w:r xmlns:w="http://schemas.openxmlformats.org/wordprocessingml/2006/main">
        <w:t xml:space="preserve">1. Efesusbréfið 5:11-12 - Hafðu ekkert með árangurslausar verk myrkursins að gera, heldur afhjúpaðu þau frekar.</w:t>
      </w:r>
    </w:p>
    <w:p/>
    <w:p>
      <w:r xmlns:w="http://schemas.openxmlformats.org/wordprocessingml/2006/main">
        <w:t xml:space="preserve">2. Sálmur 24:3-4 - Hver má fara upp á fjall Drottins? Hver má standa í hans heilaga stað? Sá sem hefur hreinar hendur og hreint hjarta.</w:t>
      </w:r>
    </w:p>
    <w:p/>
    <w:p>
      <w:r xmlns:w="http://schemas.openxmlformats.org/wordprocessingml/2006/main">
        <w:t xml:space="preserve">Nehemíabók 13:9 Þá bauð ég, að þeir hreinsuðu herbergin, og þangað flutti ég aftur áhöld Guðs húss ásamt matfórninni og reykelsinu.</w:t>
      </w:r>
    </w:p>
    <w:p/>
    <w:p>
      <w:r xmlns:w="http://schemas.openxmlformats.org/wordprocessingml/2006/main">
        <w:t xml:space="preserve">Nehemía bauð fólkinu að hreinsa herbergin og endurheimta áhöld Guðs húss ásamt matfórninni og reykelsinu.</w:t>
      </w:r>
    </w:p>
    <w:p/>
    <w:p>
      <w:r xmlns:w="http://schemas.openxmlformats.org/wordprocessingml/2006/main">
        <w:t xml:space="preserve">1. Þörfin fyrir hlýðni við boðorð Guðs</w:t>
      </w:r>
    </w:p>
    <w:p/>
    <w:p>
      <w:r xmlns:w="http://schemas.openxmlformats.org/wordprocessingml/2006/main">
        <w:t xml:space="preserve">2. Mikilvægi þess að endurreisa hús Guðs</w:t>
      </w:r>
    </w:p>
    <w:p/>
    <w:p>
      <w:r xmlns:w="http://schemas.openxmlformats.org/wordprocessingml/2006/main">
        <w:t xml:space="preserve">1. Jóhannesarguðspjall 14:15 ESV - Ef þér elskið mig, munuð þér halda boðorð mín.</w:t>
      </w:r>
    </w:p>
    <w:p/>
    <w:p>
      <w:r xmlns:w="http://schemas.openxmlformats.org/wordprocessingml/2006/main">
        <w:t xml:space="preserve">2. Jesaja 56:7 ESV - Þessa mun ég leiða á mitt heilaga fjall og gleðja þá í bænahúsi mínu. Brennifórnir þeirra og sláturfórnir munu vera velþóknar á altari mínu. því að hús mitt skal kallað bænahús fyrir allar þjóðir.</w:t>
      </w:r>
    </w:p>
    <w:p/>
    <w:p>
      <w:r xmlns:w="http://schemas.openxmlformats.org/wordprocessingml/2006/main">
        <w:t xml:space="preserve">Nehemíabók 13:10 Og ég sá, að hlutur levítanna hafði ekki verið gefinn þeim, því að levítarnir og söngvararnir, sem verkið unnu, voru flúðir hver á sinn akur.</w:t>
      </w:r>
    </w:p>
    <w:p/>
    <w:p>
      <w:r xmlns:w="http://schemas.openxmlformats.org/wordprocessingml/2006/main">
        <w:t xml:space="preserve">Nehemía tók eftir því að levítunum hafði ekki verið gefinn réttur skammtur og að söngvararnir og levítarnir sem stóðu að verkinu voru allir farnir aftur á akra sína.</w:t>
      </w:r>
    </w:p>
    <w:p/>
    <w:p>
      <w:r xmlns:w="http://schemas.openxmlformats.org/wordprocessingml/2006/main">
        <w:t xml:space="preserve">1. Verk Guðs má ekki verða óverðlaunað</w:t>
      </w:r>
    </w:p>
    <w:p/>
    <w:p>
      <w:r xmlns:w="http://schemas.openxmlformats.org/wordprocessingml/2006/main">
        <w:t xml:space="preserve">2. Ábyrgð leiðtoga á að sjá um fylgjendur sína</w:t>
      </w:r>
    </w:p>
    <w:p/>
    <w:p>
      <w:r xmlns:w="http://schemas.openxmlformats.org/wordprocessingml/2006/main">
        <w:t xml:space="preserve">1. Matteusarguðspjall 10:42 - Og hver sem gefur einum af þessum smábörnum jafnvel bolla af köldu vatni af því að hann er lærisveinn, sannlega segi ég yður, hann mun engan veginn missa af launum sínum.</w:t>
      </w:r>
    </w:p>
    <w:p/>
    <w:p>
      <w:r xmlns:w="http://schemas.openxmlformats.org/wordprocessingml/2006/main">
        <w:t xml:space="preserve">2. 1. Tímóteusarbréf 5:17-18 - Látið öldunga, sem stjórna vel, teljast verðugir tvöfalds heiðurs, sérstaklega þeir sem erfiða að prédika og kenna. Því að ritningin segir: Þú skalt ekki múlbinda uxa, þegar hann treður upp korninu, og: Vinnumaðurinn á skilið launin sín.</w:t>
      </w:r>
    </w:p>
    <w:p/>
    <w:p>
      <w:r xmlns:w="http://schemas.openxmlformats.org/wordprocessingml/2006/main">
        <w:t xml:space="preserve">Nehemíabók 13:11 Þá deildi ég við höfðingjana og sagði: ,,Hví er hús Guðs yfirgefið? Og ég safnaði þeim saman og setti þá á sinn stað.</w:t>
      </w:r>
    </w:p>
    <w:p/>
    <w:p>
      <w:r xmlns:w="http://schemas.openxmlformats.org/wordprocessingml/2006/main">
        <w:t xml:space="preserve">Nehemía spurði leiðtogana hvers vegna hús Guðs væri vanrækt og skipulagði þá síðan til að laga það.</w:t>
      </w:r>
    </w:p>
    <w:p/>
    <w:p>
      <w:r xmlns:w="http://schemas.openxmlformats.org/wordprocessingml/2006/main">
        <w:t xml:space="preserve">1. Hús Guðs ætti að vera heilagt og umönnun þess ætti að taka alvarlega.</w:t>
      </w:r>
    </w:p>
    <w:p/>
    <w:p>
      <w:r xmlns:w="http://schemas.openxmlformats.org/wordprocessingml/2006/main">
        <w:t xml:space="preserve">2. Við ættum að taka ábyrgð á gjörðum okkar og setja hús Guðs í forgang.</w:t>
      </w:r>
    </w:p>
    <w:p/>
    <w:p>
      <w:r xmlns:w="http://schemas.openxmlformats.org/wordprocessingml/2006/main">
        <w:t xml:space="preserve">1. Mósebók 12:5-7 - „En til þess staðar, sem Drottinn Guð yðar velur af öllum ættkvíslum yðar til að setja nafn sitt þar, til bústaðar hans skuluð þér leita, og þangað skalt þú koma. Færið brennifórnir yðar og sláturfórnir yðar, tíund yðar og handafórnir yðar, heit yðar og frjálsviljafórnir yðar og frumburði nautgripa yðar og sauðfjár. Þar skuluð þér eta frammi fyrir Drottni Guði yðar. , og þér skuluð gleðjast yfir öllu því, sem þér leggið hönd yðar á, þér og heimili yðar, þar sem Drottinn Guð þinn hefur blessað þig.</w:t>
      </w:r>
    </w:p>
    <w:p/>
    <w:p>
      <w:r xmlns:w="http://schemas.openxmlformats.org/wordprocessingml/2006/main">
        <w:t xml:space="preserve">2. Jósúabók 24:15 - „Og ef þér þykir illt að þjóna Drottni, þá veljið yður í dag hverjum þér viljið þjóna, hvort heldur guði, sem feður yðar þjónuðu, sem voru hinum megin við flóðið, eða guði Amorítana, sem þér búið í landi þeirra, en ég og hús mitt, vér munum þjóna Drottni."</w:t>
      </w:r>
    </w:p>
    <w:p/>
    <w:p>
      <w:r xmlns:w="http://schemas.openxmlformats.org/wordprocessingml/2006/main">
        <w:t xml:space="preserve">Nehemíabók 13:12 Þá færði allur Júda tíundina af korni, víninu og olíunni í fjárhirslurnar.</w:t>
      </w:r>
    </w:p>
    <w:p/>
    <w:p>
      <w:r xmlns:w="http://schemas.openxmlformats.org/wordprocessingml/2006/main">
        <w:t xml:space="preserve">Júdamenn færðu tíund sína af korni, víni og olíu í fjárhirslurnar.</w:t>
      </w:r>
    </w:p>
    <w:p/>
    <w:p>
      <w:r xmlns:w="http://schemas.openxmlformats.org/wordprocessingml/2006/main">
        <w:t xml:space="preserve">1: Við ættum að vera örlát með fórnir okkar og viðurkenna að allt sem við eigum er gjöf frá Guði.</w:t>
      </w:r>
    </w:p>
    <w:p/>
    <w:p>
      <w:r xmlns:w="http://schemas.openxmlformats.org/wordprocessingml/2006/main">
        <w:t xml:space="preserve">2: Við ættum að gefa Drottni af gnægð blessana okkar, sem merki um traust okkar á ráðstöfun hans.</w:t>
      </w:r>
    </w:p>
    <w:p/>
    <w:p>
      <w:r xmlns:w="http://schemas.openxmlformats.org/wordprocessingml/2006/main">
        <w:t xml:space="preserve">1: Malakí 3:10-11, „Komið með alla tíundina inn í forðabúrið, svo að matur sé í húsi mínu, og reynið mig nú með því, segir Drottinn allsherjar, ef ég opna ekki fyrir yður glugga himinsins. , og úthella yður blessun, svo að ekki verði nóg pláss til að taka á móti henni."</w:t>
      </w:r>
    </w:p>
    <w:p/>
    <w:p>
      <w:r xmlns:w="http://schemas.openxmlformats.org/wordprocessingml/2006/main">
        <w:t xml:space="preserve">2:2 Korintubréf 9:6-7: "En þetta segi ég: Sá sem sáir sparlega mun og sparlega uppskera, og sá sem sáir ríflega mun og ríflega uppskera. ekki með óbeit eða nauðsyn, því að Guð elskar glaðan gjafara."</w:t>
      </w:r>
    </w:p>
    <w:p/>
    <w:p>
      <w:r xmlns:w="http://schemas.openxmlformats.org/wordprocessingml/2006/main">
        <w:t xml:space="preserve">Nehemíabók 13:13 Og ég setti gjaldkera yfir fjárhirslurnar, Selemja prest og Sadók fræðimann og af levítunum Pedaja, og næstur þeim var Hanan Sakkúrsson, Mattanjasonar, því að þeir voru taldir trúir, og embætti þeirra átti að úthluta til bræðra þeirra.</w:t>
      </w:r>
    </w:p>
    <w:p/>
    <w:p>
      <w:r xmlns:w="http://schemas.openxmlformats.org/wordprocessingml/2006/main">
        <w:t xml:space="preserve">Nehemía skipaði Selemía prest, Sadók fræðimann og Pedaja af levítunum, svo og Hanan, son Sakkúrs, sonar Mattanja, sem gjaldkera yfir fjárhirslum, vegna þess að þeir voru álitnir trúir og áttu að útdeila til bræðra sinna.</w:t>
      </w:r>
    </w:p>
    <w:p/>
    <w:p>
      <w:r xmlns:w="http://schemas.openxmlformats.org/wordprocessingml/2006/main">
        <w:t xml:space="preserve">1. Mikilvægi trúrrar forystu - Nehemía 13:13</w:t>
      </w:r>
    </w:p>
    <w:p/>
    <w:p>
      <w:r xmlns:w="http://schemas.openxmlformats.org/wordprocessingml/2006/main">
        <w:t xml:space="preserve">2. Að þjóna Guði og þjóna öðrum - Nehemía 13:13</w:t>
      </w:r>
    </w:p>
    <w:p/>
    <w:p>
      <w:r xmlns:w="http://schemas.openxmlformats.org/wordprocessingml/2006/main">
        <w:t xml:space="preserve">1. Orðskviðirnir 11:3 - Ráðvendni hinna hreinskilnu leiðir þá, en rangsnúningur afbrotamanna tortíma þeim.</w:t>
      </w:r>
    </w:p>
    <w:p/>
    <w:p>
      <w:r xmlns:w="http://schemas.openxmlformats.org/wordprocessingml/2006/main">
        <w:t xml:space="preserve">2. Jakobsbréfið 2:17-18 - Þannig er trúin, ef hún hefur ekki verk, dauð, hún er ein. Já, maður getur sagt: Þú hefur trú og ég hef verk. Sýn mér trú þína án verka þinna, og ég mun sýna þér trú mína af verkum mínum.</w:t>
      </w:r>
    </w:p>
    <w:p/>
    <w:p>
      <w:r xmlns:w="http://schemas.openxmlformats.org/wordprocessingml/2006/main">
        <w:t xml:space="preserve">Nehemíabók 13:14 Minnstu mín um þetta, ó Guð minn, og afmáðu ekki góðverk mín, sem ég hefi gjört fyrir hús Guðs míns og embættisverk þess.</w:t>
      </w:r>
    </w:p>
    <w:p/>
    <w:p>
      <w:r xmlns:w="http://schemas.openxmlformats.org/wordprocessingml/2006/main">
        <w:t xml:space="preserve">Nehemía biður Guð að minnast góðverkanna sem hann hefur gert fyrir hús Guðs.</w:t>
      </w:r>
    </w:p>
    <w:p/>
    <w:p>
      <w:r xmlns:w="http://schemas.openxmlformats.org/wordprocessingml/2006/main">
        <w:t xml:space="preserve">1. Mikilvægi þess að þjóna Guði með hjarta kærleika</w:t>
      </w:r>
    </w:p>
    <w:p/>
    <w:p>
      <w:r xmlns:w="http://schemas.openxmlformats.org/wordprocessingml/2006/main">
        <w:t xml:space="preserve">2. Trúfast þjónusta: Að gera gott fyrir hús Guðs</w:t>
      </w:r>
    </w:p>
    <w:p/>
    <w:p>
      <w:r xmlns:w="http://schemas.openxmlformats.org/wordprocessingml/2006/main">
        <w:t xml:space="preserve">1. Kólossubréfið 3:23-24 - Hvað sem þú gerir, vinnið af heilum hug, eins og fyrir Drottin en ekki fyrir menn, vitandi að frá Drottni munt þú fá arfleifð þína að launum. Þú ert að þjóna Drottni Kristi.</w:t>
      </w:r>
    </w:p>
    <w:p/>
    <w:p>
      <w:r xmlns:w="http://schemas.openxmlformats.org/wordprocessingml/2006/main">
        <w:t xml:space="preserve">2. Sálmur 37:3 - Treystu Drottni og gjör gott; búa í landinu og vingast við trúfesti.</w:t>
      </w:r>
    </w:p>
    <w:p/>
    <w:p>
      <w:r xmlns:w="http://schemas.openxmlformats.org/wordprocessingml/2006/main">
        <w:t xml:space="preserve">Nehemíabók 13:15 Á þeim dögum sá ég í Júda nokkra troða vínpressu á hvíldardegi, flytja inn korn og bera asna. Eins og og vín, vínber og fíkjur og hvers kyns byrðar, sem þeir fluttu til Jerúsalem á hvíldardegi, og ég bar vitni gegn þeim daginn, er þeir seldu matvöru.</w:t>
      </w:r>
    </w:p>
    <w:p/>
    <w:p>
      <w:r xmlns:w="http://schemas.openxmlformats.org/wordprocessingml/2006/main">
        <w:t xml:space="preserve">Nehemía sá fólk í Júda vinna og bera byrðar á hvíldardegi sem var gegn lögum Guðs.</w:t>
      </w:r>
    </w:p>
    <w:p/>
    <w:p>
      <w:r xmlns:w="http://schemas.openxmlformats.org/wordprocessingml/2006/main">
        <w:t xml:space="preserve">1. "Máttur hlýðninnar" - A sem leggur áherslu á mikilvægi þess að fylgja lögum Guðs.</w:t>
      </w:r>
    </w:p>
    <w:p/>
    <w:p>
      <w:r xmlns:w="http://schemas.openxmlformats.org/wordprocessingml/2006/main">
        <w:t xml:space="preserve">2. "Living in the Presence of God" - A sem fjallar um nauðsyn þess að lifa lífi okkar með Guð í huga.</w:t>
      </w:r>
    </w:p>
    <w:p/>
    <w:p>
      <w:r xmlns:w="http://schemas.openxmlformats.org/wordprocessingml/2006/main">
        <w:t xml:space="preserve">1. Mósebók 20:8-10 - Minnstu hvíldardagsins, að halda hann heilagan.</w:t>
      </w:r>
    </w:p>
    <w:p/>
    <w:p>
      <w:r xmlns:w="http://schemas.openxmlformats.org/wordprocessingml/2006/main">
        <w:t xml:space="preserve">2. Matteusarguðspjall 4:4 - En hann svaraði og sagði: Ritað er: Maðurinn mun ekki lifa á einu saman brauði, heldur af hverju orði, sem fram gengur af Guðs munni.</w:t>
      </w:r>
    </w:p>
    <w:p/>
    <w:p>
      <w:r xmlns:w="http://schemas.openxmlformats.org/wordprocessingml/2006/main">
        <w:t xml:space="preserve">Nehemíabók 13:16 Þar bjuggu og Týrusarmenn, sem fluttu fisk og alls kyns varning og seldu Júda sonum og í Jerúsalem á hvíldardegi.</w:t>
      </w:r>
    </w:p>
    <w:p/>
    <w:p>
      <w:r xmlns:w="http://schemas.openxmlformats.org/wordprocessingml/2006/main">
        <w:t xml:space="preserve">Týrískir kaupmenn bjuggu í Jerúsalem og seldu Júdamönnum varning sinn á hvíldardegi.</w:t>
      </w:r>
    </w:p>
    <w:p/>
    <w:p>
      <w:r xmlns:w="http://schemas.openxmlformats.org/wordprocessingml/2006/main">
        <w:t xml:space="preserve">1. Orð Guðs er skýrt: Ekki rjúfa hvíldardaginn</w:t>
      </w:r>
    </w:p>
    <w:p/>
    <w:p>
      <w:r xmlns:w="http://schemas.openxmlformats.org/wordprocessingml/2006/main">
        <w:t xml:space="preserve">2. Vinna á hvíldardegi: Er það þess virði?</w:t>
      </w:r>
    </w:p>
    <w:p/>
    <w:p>
      <w:r xmlns:w="http://schemas.openxmlformats.org/wordprocessingml/2006/main">
        <w:t xml:space="preserve">1. Mósebók 20:8-11 - Mundu hvíldardaginn, að halda hann heilagan.</w:t>
      </w:r>
    </w:p>
    <w:p/>
    <w:p>
      <w:r xmlns:w="http://schemas.openxmlformats.org/wordprocessingml/2006/main">
        <w:t xml:space="preserve">2. Markús 2:23-28 - Og svo bar við, að hann fór um kornakrana á hvíldardegi; og lærisveinar hans tóku að tína korn, meðan þeir fóru.</w:t>
      </w:r>
    </w:p>
    <w:p/>
    <w:p>
      <w:r xmlns:w="http://schemas.openxmlformats.org/wordprocessingml/2006/main">
        <w:t xml:space="preserve">Nehemíabók 13:17 Þá ræddi ég við höfðingja Júda og sagði við þá: ,,Hvað illt er þetta, sem þér gjörið og vanhelgið hvíldardaginn?</w:t>
      </w:r>
    </w:p>
    <w:p/>
    <w:p>
      <w:r xmlns:w="http://schemas.openxmlformats.org/wordprocessingml/2006/main">
        <w:t xml:space="preserve">Nehemía stóð frammi fyrir aðalsmönnum Júda fyrir að vanhelga hvíldardaginn.</w:t>
      </w:r>
    </w:p>
    <w:p/>
    <w:p>
      <w:r xmlns:w="http://schemas.openxmlformats.org/wordprocessingml/2006/main">
        <w:t xml:space="preserve">1. Haldið hvíldardaginn heilagan</w:t>
      </w:r>
    </w:p>
    <w:p/>
    <w:p>
      <w:r xmlns:w="http://schemas.openxmlformats.org/wordprocessingml/2006/main">
        <w:t xml:space="preserve">2. Heilagt líf er tákn um hlýðni við Guð</w:t>
      </w:r>
    </w:p>
    <w:p/>
    <w:p>
      <w:r xmlns:w="http://schemas.openxmlformats.org/wordprocessingml/2006/main">
        <w:t xml:space="preserve">1. Mósebók 20:8-11 - Mundu hvíldardaginn, að halda hann heilagan.</w:t>
      </w:r>
    </w:p>
    <w:p/>
    <w:p>
      <w:r xmlns:w="http://schemas.openxmlformats.org/wordprocessingml/2006/main">
        <w:t xml:space="preserve">2. Rómverjabréfið 12:1-2 - Sýndu líkama yðar sem lifandi fórn, heilaga og Guði þóknanleg.</w:t>
      </w:r>
    </w:p>
    <w:p/>
    <w:p>
      <w:r xmlns:w="http://schemas.openxmlformats.org/wordprocessingml/2006/main">
        <w:t xml:space="preserve">Nehemíabók 13:18 Gerðu feður yðar ekki svo og lét Guð vor ekki alla þessa ógæfu yfir oss og þessa borg? en þér berið enn meiri reiði yfir Ísrael með því að vanhelga hvíldardaginn.</w:t>
      </w:r>
    </w:p>
    <w:p/>
    <w:p>
      <w:r xmlns:w="http://schemas.openxmlformats.org/wordprocessingml/2006/main">
        <w:t xml:space="preserve">Nehemía varar við því að vanhelga hvíldardaginn og minnir fólkið á hvernig gjörðir þeirra geta leitt til meira ills yfir Ísrael.</w:t>
      </w:r>
    </w:p>
    <w:p/>
    <w:p>
      <w:r xmlns:w="http://schemas.openxmlformats.org/wordprocessingml/2006/main">
        <w:t xml:space="preserve">1: Við þurfum að minnast feðra okkar og Guðs okkar og forðast að vanhelga hvíldardaginn.</w:t>
      </w:r>
    </w:p>
    <w:p/>
    <w:p>
      <w:r xmlns:w="http://schemas.openxmlformats.org/wordprocessingml/2006/main">
        <w:t xml:space="preserve">2: Við þurfum að taka ábyrgð á gjörðum okkar og hafa í huga hvernig ákvarðanir okkar hafa áhrif á heiminn í kringum okkur.</w:t>
      </w:r>
    </w:p>
    <w:p/>
    <w:p>
      <w:r xmlns:w="http://schemas.openxmlformats.org/wordprocessingml/2006/main">
        <w:t xml:space="preserve">1: 2. Mósebók 20:8-11 - Mundu hvíldardagsins, að halda hann heilagan.</w:t>
      </w:r>
    </w:p>
    <w:p/>
    <w:p>
      <w:r xmlns:w="http://schemas.openxmlformats.org/wordprocessingml/2006/main">
        <w:t xml:space="preserve">2: Kólossubréfið 2:16-17 - Látið engan dæma yður með mat eða drykk, eða um hátíð, tungl nýtt eða hvíldardaga, sem eru skuggi hins komandi, heldur er efnið frá Kristi.</w:t>
      </w:r>
    </w:p>
    <w:p/>
    <w:p>
      <w:r xmlns:w="http://schemas.openxmlformats.org/wordprocessingml/2006/main">
        <w:t xml:space="preserve">Nehemíabók 13:19 Og svo bar við, að þegar fór að dimma á hlið Jerúsalem fyrir hvíldardaginn, bauð ég að loka hliðunum og bauð að opna þau ekki fyrr en eftir hvíldardaginn. þjónar settu ég fyrir hliðin, svo að engar byrðar yrðu fluttar inn á hvíldardegi.</w:t>
      </w:r>
    </w:p>
    <w:p/>
    <w:p>
      <w:r xmlns:w="http://schemas.openxmlformats.org/wordprocessingml/2006/main">
        <w:t xml:space="preserve">1: Við ættum að gæta þess að virða lög og boðorð Guðs.</w:t>
      </w:r>
    </w:p>
    <w:p/>
    <w:p>
      <w:r xmlns:w="http://schemas.openxmlformats.org/wordprocessingml/2006/main">
        <w:t xml:space="preserve">2: Við ættum að leitast við að heiðra hvíldardaginn.</w:t>
      </w:r>
    </w:p>
    <w:p/>
    <w:p>
      <w:r xmlns:w="http://schemas.openxmlformats.org/wordprocessingml/2006/main">
        <w:t xml:space="preserve">1: 2. Mósebók 20:8-11 - Mundu hvíldardagsins, að halda hann heilagan.</w:t>
      </w:r>
    </w:p>
    <w:p/>
    <w:p>
      <w:r xmlns:w="http://schemas.openxmlformats.org/wordprocessingml/2006/main">
        <w:t xml:space="preserve">2: Matteus 12:1-14 - Jesús og lærisveinar hans tíndu korn til að borða á hvíldardegi.</w:t>
      </w:r>
    </w:p>
    <w:p/>
    <w:p>
      <w:r xmlns:w="http://schemas.openxmlformats.org/wordprocessingml/2006/main">
        <w:t xml:space="preserve">Nehemíabók 13:20 Þá gistu kaupmenn og seljendur alls kyns varning fyrir utan Jerúsalem einu sinni eða tvisvar.</w:t>
      </w:r>
    </w:p>
    <w:p/>
    <w:p>
      <w:r xmlns:w="http://schemas.openxmlformats.org/wordprocessingml/2006/main">
        <w:t xml:space="preserve">Kaupmenn og seljendur frá öllum gerðum fyrirtækja fóru til Jerúsalem til að stunda viðskipti sín.</w:t>
      </w:r>
    </w:p>
    <w:p/>
    <w:p>
      <w:r xmlns:w="http://schemas.openxmlformats.org/wordprocessingml/2006/main">
        <w:t xml:space="preserve">1. Mikilvægi viðskipta í lífi kristins manns.</w:t>
      </w:r>
    </w:p>
    <w:p/>
    <w:p>
      <w:r xmlns:w="http://schemas.openxmlformats.org/wordprocessingml/2006/main">
        <w:t xml:space="preserve">2. Að fylgja áætlun Guðs þrátt fyrir andstöðu.</w:t>
      </w:r>
    </w:p>
    <w:p/>
    <w:p>
      <w:r xmlns:w="http://schemas.openxmlformats.org/wordprocessingml/2006/main">
        <w:t xml:space="preserve">1. Orðskviðirnir 13:11 - Auðurinn sem aflað er í flýti mun minnka, en sá sem safnar smátt og smátt mun auka hann.</w:t>
      </w:r>
    </w:p>
    <w:p/>
    <w:p>
      <w:r xmlns:w="http://schemas.openxmlformats.org/wordprocessingml/2006/main">
        <w:t xml:space="preserve">2. Nehemíabók 4:14 - Um nóttina gekk ég út með þjónum mínum um Dalhliðið allt að Drekalindinni og Mykjuhliðinu, og ég skoðaði múra Jerúsalem, sem voru niðurbrotnir, og hlið hennar, sem höfðu verið eyðilögð. með eldi.</w:t>
      </w:r>
    </w:p>
    <w:p/>
    <w:p>
      <w:r xmlns:w="http://schemas.openxmlformats.org/wordprocessingml/2006/main">
        <w:t xml:space="preserve">Nehemíabók 13:21 Þá bar ég vitni gegn þeim og sagði við þá: ,,Hví gistið þér við múrinn? ef þér gerið það aftur, mun ég leggja hendur á yður. Frá þeim tíma komu þeir ekki framar á hvíldardegi.</w:t>
      </w:r>
    </w:p>
    <w:p/>
    <w:p>
      <w:r xmlns:w="http://schemas.openxmlformats.org/wordprocessingml/2006/main">
        <w:t xml:space="preserve">Nehemía stóð frammi fyrir fólkinu fyrir að dúsa við vegginn á hvíldardegi og varaði það við því að gera það ekki aftur.</w:t>
      </w:r>
    </w:p>
    <w:p/>
    <w:p>
      <w:r xmlns:w="http://schemas.openxmlformats.org/wordprocessingml/2006/main">
        <w:t xml:space="preserve">1. Að lifa í hlýðni við lögmál Guðs</w:t>
      </w:r>
    </w:p>
    <w:p/>
    <w:p>
      <w:r xmlns:w="http://schemas.openxmlformats.org/wordprocessingml/2006/main">
        <w:t xml:space="preserve">2. Að velja að skuldbinda sig til orðs Guðs</w:t>
      </w:r>
    </w:p>
    <w:p/>
    <w:p>
      <w:r xmlns:w="http://schemas.openxmlformats.org/wordprocessingml/2006/main">
        <w:t xml:space="preserve">1. Mósebók 5:12-15, Haldið hvíldardaginn til að helga hann, eins og Drottinn Guð þinn hefur boðið þér. Sex daga skalt þú erfiða og vinna öll þín verk, en sjöundi dagur er hvíldardagur Drottins Guðs þíns. Á honum skalt þú ekki vinna neitt verk, hvorki sonur þinn, dóttir þín, þjónn þinn né þjónn þinn. ambátt, hvorki naut þinn, né asni, né nokkur af fénaði þínum, né útlendingur þinn, sem er í hliðum þínum. að þjónn þinn og ambátt þín megi hvíla eins og þú. Minnstu þess að þú varst þræll í Egyptalandi og að Drottinn Guð þinn leiddi þig út þaðan með sterkri hendi og útréttum armlegg. Fyrir því bauð Drottinn Guð þinn þér að halda hvíldardaginn.</w:t>
      </w:r>
    </w:p>
    <w:p/>
    <w:p>
      <w:r xmlns:w="http://schemas.openxmlformats.org/wordprocessingml/2006/main">
        <w:t xml:space="preserve">2. Jesaja 58:13-14, Ef þú snýr fæti þínum frá hvíldardegi, frá því að gera velþóknun þína á mínum helga degi; og kölluðu hvíldardaginn ánægjulegan, heilagan Drottins, virðulegan. Og þú skalt heiðra hann, fara ekki þínar eigin vegu, ekki finna velþóknun þína og ekki tala þín eigin orð. Þá skalt þú gleðjast yfir Drottni. og ég mun láta þig ríða á hæðum jarðarinnar og gæta þín arfleifð Jakobs föður þíns, því að munnur Drottins hefir talað það.</w:t>
      </w:r>
    </w:p>
    <w:p/>
    <w:p>
      <w:r xmlns:w="http://schemas.openxmlformats.org/wordprocessingml/2006/main">
        <w:t xml:space="preserve">Nehemíabók 13:22 Og ég bauð levítunum að hreinsa sig og koma og gæta hliðanna til að helga hvíldardaginn. Minnstu mín, ó Guð minn, einnig um þetta, og hlífið mér eftir mikilli miskunn þinni.</w:t>
      </w:r>
    </w:p>
    <w:p/>
    <w:p>
      <w:r xmlns:w="http://schemas.openxmlformats.org/wordprocessingml/2006/main">
        <w:t xml:space="preserve">Nehemía leggur áherslu á mikilvægi þess að halda hvíldardaginn og biður Guð að minnast hans í bæn sinni.</w:t>
      </w:r>
    </w:p>
    <w:p/>
    <w:p>
      <w:r xmlns:w="http://schemas.openxmlformats.org/wordprocessingml/2006/main">
        <w:t xml:space="preserve">1. Að halda boðorð Guðs: Mikilvægi hvíldardagsins</w:t>
      </w:r>
    </w:p>
    <w:p/>
    <w:p>
      <w:r xmlns:w="http://schemas.openxmlformats.org/wordprocessingml/2006/main">
        <w:t xml:space="preserve">2. Miskunn Guðs: Biðja um blessun hans</w:t>
      </w:r>
    </w:p>
    <w:p/>
    <w:p>
      <w:r xmlns:w="http://schemas.openxmlformats.org/wordprocessingml/2006/main">
        <w:t xml:space="preserve">1. Jesaja 58:13-14 - Ef þú heldur fótum þínum frá því að rjúfa hvíldardaginn og gera það sem þér þóknast á mínum helga degi, ef þú kallar hvíldardaginn ánægjulegan og heilagan dag Drottins, og ef þú heiðrar hann með Ef þú ferð ekki þínar eigin leiðir og gjörir ekki það sem þér þóknast eða mælir lauslát orð, þá munt þú finna gleði þína í Drottni, og ég mun láta þig ríða sigursæll á hæðum landsins og veisla á arfleifð föður þíns. Jakob.</w:t>
      </w:r>
    </w:p>
    <w:p/>
    <w:p>
      <w:r xmlns:w="http://schemas.openxmlformats.org/wordprocessingml/2006/main">
        <w:t xml:space="preserve">2. Mósebók 20:8-11 - Mundu hvíldardaginn með því að halda hann heilagan. Sex daga skalt þú erfiða og vinna öll þín verk, en sjöundi dagurinn er hvíldardagur fyrir Drottni Guði þínum. Á henni skalt þú ekki vinna neitt verk, hvorki þú né sonur þinn eða dóttir, þjónn þinn eða þræll, né skepnur þínar, né nokkur útlendingur sem býr í borgum þínum. Því að á sex dögum gjörði Drottinn himin og jörð, hafið og allt sem í þeim er, en hann hvíldist á sjöunda degi. Fyrir því blessaði Drottinn hvíldardaginn og helgaði hann.</w:t>
      </w:r>
    </w:p>
    <w:p/>
    <w:p>
      <w:r xmlns:w="http://schemas.openxmlformats.org/wordprocessingml/2006/main">
        <w:t xml:space="preserve">Nehemíabók 13:23 Á þeim dögum sá ég og Gyðinga sem höfðu átt konur frá Asdód, Ammónítum og Móab.</w:t>
      </w:r>
    </w:p>
    <w:p/>
    <w:p>
      <w:r xmlns:w="http://schemas.openxmlformats.org/wordprocessingml/2006/main">
        <w:t xml:space="preserve">1: Við erum kölluð til að vera heilög og flækjast ekki í vantrúuðum.</w:t>
      </w:r>
    </w:p>
    <w:p/>
    <w:p>
      <w:r xmlns:w="http://schemas.openxmlformats.org/wordprocessingml/2006/main">
        <w:t xml:space="preserve">2: Við verðum að leitast við að heiðra Guð með lífi okkar, sama hvað það kostar.</w:t>
      </w:r>
    </w:p>
    <w:p/>
    <w:p>
      <w:r xmlns:w="http://schemas.openxmlformats.org/wordprocessingml/2006/main">
        <w:t xml:space="preserve">1:2 Korintubréf 6:14-16 "Verið ekki í ójöfnu oki með vantrúuðum, því að hvaða samfélag hefur réttlæti við ranglæti og hvaða samfélag hefur ljós við myrkur? 15 Og hvaða samstöðu hefur Kristur og Belial? trúir með vantrúuðum? 16 Og hvaða samkomulag hefur musteri Guðs við skurðgoð, því að þér eruð musteri hins lifanda Guðs, eins og Guð hefur sagt: Ég vil búa í þeim og ganga í þeim, og ég mun vera Guð þeirra, og þeir skulu vera mín þjóð."</w:t>
      </w:r>
    </w:p>
    <w:p/>
    <w:p>
      <w:r xmlns:w="http://schemas.openxmlformats.org/wordprocessingml/2006/main">
        <w:t xml:space="preserve">2:5. Mósebók 7:3-4 "Ekki skalt þú giftast þeim, dóttur þína skalt þú ekki gefa syni hans, né dóttur hans skalt þú taka syni þínum. 4 Því að þeir munu snúa syni þínum frá því að fylgja mér, að Þeir mega þjóna öðrum guðum, svo mun reiði Drottins upptendrast gegn þér og tortíma þér skyndilega."</w:t>
      </w:r>
    </w:p>
    <w:p/>
    <w:p>
      <w:r xmlns:w="http://schemas.openxmlformats.org/wordprocessingml/2006/main">
        <w:t xml:space="preserve">Nehemíabók 13:24 Og börn þeirra töluðu hálft í Asdódmáli og gátu ekki talað á gyðingamáli, heldur tungu hvers þjóðar.</w:t>
      </w:r>
    </w:p>
    <w:p/>
    <w:p>
      <w:r xmlns:w="http://schemas.openxmlformats.org/wordprocessingml/2006/main">
        <w:t xml:space="preserve">Börn Nehemíasar töluðu tungumál Asdód en ekki tungumál Gyðinga.</w:t>
      </w:r>
    </w:p>
    <w:p/>
    <w:p>
      <w:r xmlns:w="http://schemas.openxmlformats.org/wordprocessingml/2006/main">
        <w:t xml:space="preserve">1. Kraftur tungumálsins til að sameina okkur eða sundra</w:t>
      </w:r>
    </w:p>
    <w:p/>
    <w:p>
      <w:r xmlns:w="http://schemas.openxmlformats.org/wordprocessingml/2006/main">
        <w:t xml:space="preserve">2. Að halda tungumálinu okkar lifandi</w:t>
      </w:r>
    </w:p>
    <w:p/>
    <w:p>
      <w:r xmlns:w="http://schemas.openxmlformats.org/wordprocessingml/2006/main">
        <w:t xml:space="preserve">1. Postulasagan 2:4-11 - Heilagur andi kemur niður og allir viðstaddir geta skilið það sem sagt er á þeirra eigin tungumáli.</w:t>
      </w:r>
    </w:p>
    <w:p/>
    <w:p>
      <w:r xmlns:w="http://schemas.openxmlformats.org/wordprocessingml/2006/main">
        <w:t xml:space="preserve">2. Fyrsta Mósebók 11:1-9 - Babelsturninn og tungumálaruglið.</w:t>
      </w:r>
    </w:p>
    <w:p/>
    <w:p>
      <w:r xmlns:w="http://schemas.openxmlformats.org/wordprocessingml/2006/main">
        <w:t xml:space="preserve">Nehemíabók 13:25 Og ég átti í deilum við þá og bölvaði þeim og laust nokkra af þeim og reif af þeim hárið og lét þá sverja við Guð og sagði: Þér skuluð ekki gefa sonum þeirra dætur yðar né taka dætur þeirra til. sonu yðar, eða fyrir sjálfa yður.</w:t>
      </w:r>
    </w:p>
    <w:p/>
    <w:p>
      <w:r xmlns:w="http://schemas.openxmlformats.org/wordprocessingml/2006/main">
        <w:t xml:space="preserve">Nehemía barðist við þá sem óhlýðnuðust boðorði Guðs um að giftast ekki erlendum þjóðum og refsaði þeim með því að bölva, berja og rífa af þeim hárið og láta þá sverja við Guð að óhlýðnast ekki.</w:t>
      </w:r>
    </w:p>
    <w:p/>
    <w:p>
      <w:r xmlns:w="http://schemas.openxmlformats.org/wordprocessingml/2006/main">
        <w:t xml:space="preserve">1. Djörfung Nehemía til að halda uppi boðorð Guðs</w:t>
      </w:r>
    </w:p>
    <w:p/>
    <w:p>
      <w:r xmlns:w="http://schemas.openxmlformats.org/wordprocessingml/2006/main">
        <w:t xml:space="preserve">2. Afleiðingar þess að óhlýðnast orði Guðs</w:t>
      </w:r>
    </w:p>
    <w:p/>
    <w:p>
      <w:r xmlns:w="http://schemas.openxmlformats.org/wordprocessingml/2006/main">
        <w:t xml:space="preserve">1. Mósebók 7:3-4 - "Ekki skalt þú giftast þeim, dóttur þína skalt þú ekki gefa syni hans, né dóttur hans skalt þú taka syni þínum. Því að þeir munu snúa syni þínum frá því að fylgja mér, að þeir mega þjóna öðrum guðum."</w:t>
      </w:r>
    </w:p>
    <w:p/>
    <w:p>
      <w:r xmlns:w="http://schemas.openxmlformats.org/wordprocessingml/2006/main">
        <w:t xml:space="preserve">2. Matt 22:37-40 - "Jesús sagði við hann: Þú skalt elska Drottin Guð þinn af öllu hjarta þínu, allri sálu þinni og öllum huga þínum. Þetta er fyrsta og stóra boðorðið. Og annað boðorðið. er því líkt: Þú skalt elska náunga þinn eins og sjálfan þig. Á þessum tveimur boðorðum hvílir allt lögmálið og spámennirnir."</w:t>
      </w:r>
    </w:p>
    <w:p/>
    <w:p>
      <w:r xmlns:w="http://schemas.openxmlformats.org/wordprocessingml/2006/main">
        <w:t xml:space="preserve">Nehemíabók 13:26 Syndaði ekki Salómon Ísraelskonungur með þessu? En meðal margra þjóða var enginn konungur eins og hann, sem elskaður var af Guði sínum, og Guð gerði hann að konungi yfir öllum Ísrael. Samt dró jafnvel hann útlendar konur til syndar.</w:t>
      </w:r>
    </w:p>
    <w:p/>
    <w:p>
      <w:r xmlns:w="http://schemas.openxmlformats.org/wordprocessingml/2006/main">
        <w:t xml:space="preserve">Salómon var ástsæll konungur Ísraels sem naut hylli Guðs, en hann syndgaði samt vegna áhrifa erlendra kvenna.</w:t>
      </w:r>
    </w:p>
    <w:p/>
    <w:p>
      <w:r xmlns:w="http://schemas.openxmlformats.org/wordprocessingml/2006/main">
        <w:t xml:space="preserve">1. Velþóknun Guðs felur ekki í sér ódauðleika: Lærdómur af lífi Salómons</w:t>
      </w:r>
    </w:p>
    <w:p/>
    <w:p>
      <w:r xmlns:w="http://schemas.openxmlformats.org/wordprocessingml/2006/main">
        <w:t xml:space="preserve">2. Freisting: Þörfin á að vera vakandi í trúnni</w:t>
      </w:r>
    </w:p>
    <w:p/>
    <w:p>
      <w:r xmlns:w="http://schemas.openxmlformats.org/wordprocessingml/2006/main">
        <w:t xml:space="preserve">1. Jakobsbréfið 1:13-15 - Enginn segi, þegar hann er freistaður, að ég sé freistað af Guði, því að Guð getur ekki freistast með illu, og sjálfur freistar hann engan. En hver maður freistar þegar hann er tældur og tældur af eigin þrá. Þá fæðir þráin, þegar hún hefur getið, synd, og syndin, þegar hún er fullvaxin, leiðir af sér dauða.</w:t>
      </w:r>
    </w:p>
    <w:p/>
    <w:p>
      <w:r xmlns:w="http://schemas.openxmlformats.org/wordprocessingml/2006/main">
        <w:t xml:space="preserve">2. Rómverjabréfið 6:12-14 - Látið því ekki syndina ríkja í dauðlegum líkama yðar til að láta þig hlýða girndum hans. Leggið ekki limi yðar fram til syndar sem verkfæri ranglætis, heldur sýnið yður Guði sem þá, sem leiddir eru frá dauða til lífsins, og limi yðar Guði sem verkfæri til réttlætis. Því að syndin mun ekki drottna yfir þér, þar sem þú ert ekki undir lögmáli heldur undir náð.</w:t>
      </w:r>
    </w:p>
    <w:p/>
    <w:p>
      <w:r xmlns:w="http://schemas.openxmlformats.org/wordprocessingml/2006/main">
        <w:t xml:space="preserve">Nehemíabók 13:27 Eigum við þá að hlýða á yður að gjöra allt þetta mikla illt, að brjóta gegn Guði vorum með því að giftast ókunnugum konum?</w:t>
      </w:r>
    </w:p>
    <w:p/>
    <w:p>
      <w:r xmlns:w="http://schemas.openxmlformats.org/wordprocessingml/2006/main">
        <w:t xml:space="preserve">Nehemía áminnir Ísraelsmenn fyrir óhlýðni þeirra við að giftast erlendum eiginkonum.</w:t>
      </w:r>
    </w:p>
    <w:p/>
    <w:p>
      <w:r xmlns:w="http://schemas.openxmlformats.org/wordprocessingml/2006/main">
        <w:t xml:space="preserve">1. Að læra að hlusta og hlýða orði Guðs</w:t>
      </w:r>
    </w:p>
    <w:p/>
    <w:p>
      <w:r xmlns:w="http://schemas.openxmlformats.org/wordprocessingml/2006/main">
        <w:t xml:space="preserve">2. Kraftur óhlýðninnar</w:t>
      </w:r>
    </w:p>
    <w:p/>
    <w:p>
      <w:r xmlns:w="http://schemas.openxmlformats.org/wordprocessingml/2006/main">
        <w:t xml:space="preserve">1. 5. Mósebók 7:1-4</w:t>
      </w:r>
    </w:p>
    <w:p/>
    <w:p>
      <w:r xmlns:w="http://schemas.openxmlformats.org/wordprocessingml/2006/main">
        <w:t xml:space="preserve">2. Efesusbréfið 5:22-33</w:t>
      </w:r>
    </w:p>
    <w:p/>
    <w:p>
      <w:r xmlns:w="http://schemas.openxmlformats.org/wordprocessingml/2006/main">
        <w:t xml:space="preserve">Nehemíabók 13:28 Og einn af sonum Jójada, sonar Eljasíbs æðsta prests, var tengdasonur Sanballats Hóróníta. Fyrir því rak ég hann frá mér.</w:t>
      </w:r>
    </w:p>
    <w:p/>
    <w:p>
      <w:r xmlns:w="http://schemas.openxmlformats.org/wordprocessingml/2006/main">
        <w:t xml:space="preserve">Nehemía rak einn af tengdasynum Jójada, Sanballat, sem var Hóróníti, burt frá sér.</w:t>
      </w:r>
    </w:p>
    <w:p/>
    <w:p>
      <w:r xmlns:w="http://schemas.openxmlformats.org/wordprocessingml/2006/main">
        <w:t xml:space="preserve">1. Gættu hjarta þíns: Krafturinn í aðgerðum Nehemía</w:t>
      </w:r>
    </w:p>
    <w:p/>
    <w:p>
      <w:r xmlns:w="http://schemas.openxmlformats.org/wordprocessingml/2006/main">
        <w:t xml:space="preserve">2. Að vera trúfastur þrátt fyrir freistingar: Rannsókn á Nehemía 13:28</w:t>
      </w:r>
    </w:p>
    <w:p/>
    <w:p>
      <w:r xmlns:w="http://schemas.openxmlformats.org/wordprocessingml/2006/main">
        <w:t xml:space="preserve">1. Postulasagan 20:28-29, "Varist yfir sjálfum yður og allri hjörðinni, sem heilagur andi hefur gert yður að umsjónarmönnum. Verið hirðar kirkju Guðs, sem hann keypti með sínu eigin blóði. Ég veit að eftir að ég fer burt. , grimmir úlfar munu koma inn á meðal yðar og hlífa hjörðinni ekki.</w:t>
      </w:r>
    </w:p>
    <w:p/>
    <w:p>
      <w:r xmlns:w="http://schemas.openxmlformats.org/wordprocessingml/2006/main">
        <w:t xml:space="preserve">2. Orðskviðirnir 4:23, "Varðveitu umfram allt hjarta þitt, því að allt sem þú gerir rennur af því."</w:t>
      </w:r>
    </w:p>
    <w:p/>
    <w:p>
      <w:r xmlns:w="http://schemas.openxmlformats.org/wordprocessingml/2006/main">
        <w:t xml:space="preserve">Nehemíabók 13:29 Minnstu þeirra, ó Guð minn, því að þeir hafa saurgað prestdæmið og sáttmála prestdæmisins og levítanna.</w:t>
      </w:r>
    </w:p>
    <w:p/>
    <w:p>
      <w:r xmlns:w="http://schemas.openxmlformats.org/wordprocessingml/2006/main">
        <w:t xml:space="preserve">Fólk Guðs verður að vera helgað honum og sáttmála hans.</w:t>
      </w:r>
    </w:p>
    <w:p/>
    <w:p>
      <w:r xmlns:w="http://schemas.openxmlformats.org/wordprocessingml/2006/main">
        <w:t xml:space="preserve">1: Við verðum að vera helguð Guði og sáttmála hans, sama hvað það kostar.</w:t>
      </w:r>
    </w:p>
    <w:p/>
    <w:p>
      <w:r xmlns:w="http://schemas.openxmlformats.org/wordprocessingml/2006/main">
        <w:t xml:space="preserve">2: Við verðum að vera fús til að greiða verðið fyrir hlýðni við Guð og sáttmála hans.</w:t>
      </w:r>
    </w:p>
    <w:p/>
    <w:p>
      <w:r xmlns:w="http://schemas.openxmlformats.org/wordprocessingml/2006/main">
        <w:t xml:space="preserve">1: Hebreabréfið 13:20-21 - Nú megi Guð friðarins, sem leiddi Drottin vorn Jesúm upp frá dauðum, hinn mikla hirði sauðanna, fyrir blóð hins eilífa sáttmála, fullkomna yður í sérhverju góðu verki til að vinna hans. mun, vinna í yður það, sem þóknast er í augum hans, fyrir Jesú Krist, hverjum sé dýrð um aldir alda. Amen.</w:t>
      </w:r>
    </w:p>
    <w:p/>
    <w:p>
      <w:r xmlns:w="http://schemas.openxmlformats.org/wordprocessingml/2006/main">
        <w:t xml:space="preserve">2: Esekíel 11:19-20 - Þá mun ég gefa þeim eitt hjarta og setja nýjan anda innra með þeim og taka steinhjartað úr holdi þeirra og gefa þeim hjarta af holdi, svo að þeir megi ganga í Mín lög og varðveitið mína lög og gjörið þau. og þeir skulu vera mín þjóð, og ég mun vera Guð þeirra.</w:t>
      </w:r>
    </w:p>
    <w:p/>
    <w:p>
      <w:r xmlns:w="http://schemas.openxmlformats.org/wordprocessingml/2006/main">
        <w:t xml:space="preserve">Nehemíabók 13:30 Þannig hreinsaði ég þá af öllum útlendingum og skipaði prests- og levítasveitir, hver og einn í starfi sínu.</w:t>
      </w:r>
    </w:p>
    <w:p/>
    <w:p>
      <w:r xmlns:w="http://schemas.openxmlformats.org/wordprocessingml/2006/main">
        <w:t xml:space="preserve">Ísraelsmenn voru hreinsaðir af öllum útlendingum og skyldur prestanna og levítanna voru úthlutaðar.</w:t>
      </w:r>
    </w:p>
    <w:p/>
    <w:p>
      <w:r xmlns:w="http://schemas.openxmlformats.org/wordprocessingml/2006/main">
        <w:t xml:space="preserve">1. Mikilvægi þess að viðurkenna og meta hlutverk hvers og eins í kirkjunni.</w:t>
      </w:r>
    </w:p>
    <w:p/>
    <w:p>
      <w:r xmlns:w="http://schemas.openxmlformats.org/wordprocessingml/2006/main">
        <w:t xml:space="preserve">2. Hvernig kirkjan styrkist með því að fylgja fyrirmælum Guðs.</w:t>
      </w:r>
    </w:p>
    <w:p/>
    <w:p>
      <w:r xmlns:w="http://schemas.openxmlformats.org/wordprocessingml/2006/main">
        <w:t xml:space="preserve">1. Efesusbréfið 4:11-13 „Og hann gaf postulana, spámennina, guðspjallamennina, hirðana og kennarana til að búa hina heilögu til þjónustustarfsins, til uppbyggingar líkama Krists, uns vér komumst allir til einingu trúarinnar og þekkingar á Guðs syni, til þroskaðs karlmanns, að vexti fyllingar Krists."</w:t>
      </w:r>
    </w:p>
    <w:p/>
    <w:p>
      <w:r xmlns:w="http://schemas.openxmlformats.org/wordprocessingml/2006/main">
        <w:t xml:space="preserve">2. 1. Korintubréf 12:12-14 „Því að eins og líkaminn er einn og hefur marga limi, og allir limir líkamans, þótt margir séu, einn líkami, svo er það með Kristi. Því að í einum anda vorum vér allir. skírðir til einn líkama Gyðingar eða Grikkir, þrælar eða frjálsir og allir voru látnir drekka af einum anda. Því að líkaminn er ekki af einum limi heldur mörgum."</w:t>
      </w:r>
    </w:p>
    <w:p/>
    <w:p>
      <w:r xmlns:w="http://schemas.openxmlformats.org/wordprocessingml/2006/main">
        <w:t xml:space="preserve">Nehemíabók 13:31 Og fyrir viðarfórnina, á ákveðnum tímum, og fyrir frumgróðann. Minnstu mín, ó Guð minn, til góðs.</w:t>
      </w:r>
    </w:p>
    <w:p/>
    <w:p>
      <w:r xmlns:w="http://schemas.openxmlformats.org/wordprocessingml/2006/main">
        <w:t xml:space="preserve">Nehemía minnir Guð á trúfesti sína með því að færa við, frumgróða og aðrar fórnir á ákveðnum tímum.</w:t>
      </w:r>
    </w:p>
    <w:p/>
    <w:p>
      <w:r xmlns:w="http://schemas.openxmlformats.org/wordprocessingml/2006/main">
        <w:t xml:space="preserve">1. Kraftur trúfórnar: Dæmi Nehemía</w:t>
      </w:r>
    </w:p>
    <w:p/>
    <w:p>
      <w:r xmlns:w="http://schemas.openxmlformats.org/wordprocessingml/2006/main">
        <w:t xml:space="preserve">2. Að minnast Guðs til góðs: Líf þakklætis</w:t>
      </w:r>
    </w:p>
    <w:p/>
    <w:p>
      <w:r xmlns:w="http://schemas.openxmlformats.org/wordprocessingml/2006/main">
        <w:t xml:space="preserve">1. Rómverjabréfið 12:1-2: "Þess vegna hvet ég yður, bræður og systur, vegna miskunnar Guðs, að færa líkama yðar sem lifandi fórn, heilaga og Guði þóknanleg, þetta er yðar sanna og rétta tilbeiðslu. taktu þig að mynstri þessa heims, en umbreyttu með endurnýjun hugar þíns. Þá munt þú geta prófað og samþykkt hver vilji Guðs er góður, ánægjulegur og fullkominn vilji hans."</w:t>
      </w:r>
    </w:p>
    <w:p/>
    <w:p>
      <w:r xmlns:w="http://schemas.openxmlformats.org/wordprocessingml/2006/main">
        <w:t xml:space="preserve">2. Sálmur 100:4-5: "Gangið inn hlið hans með þakkargjörð og forgarða hans með lofgjörð, lofið hann og lofið nafn hans. Því að Drottinn er góður og miskunn hans varir að eilífu, trúfesti hans varir frá kyni til kyns."</w:t>
      </w:r>
    </w:p>
    <w:p/>
    <w:p>
      <w:r xmlns:w="http://schemas.openxmlformats.org/wordprocessingml/2006/main">
        <w:t xml:space="preserve">Ester kafli 1 kynnir sögu Esterar drottningar og setur sviðið fyrir atburðina sem koma á eftir. Kaflinn fjallar um stórfenglega veislu sem Ahasverus konungur (Xerxes) hélt í höll sinni og sýnir auð hans og völd.</w:t>
      </w:r>
    </w:p>
    <w:p/>
    <w:p>
      <w:r xmlns:w="http://schemas.openxmlformats.org/wordprocessingml/2006/main">
        <w:t xml:space="preserve">1. málsgrein: Kaflinn hefst á því að Ahasverus konungur skipuleggur veglega veislu sem stendur yfir í 180 daga og sýnir embættismönnum sínum og aðalsmönnum alls staðar að úr ríki hans auð sinn og prýði (Ester 1:1-4).</w:t>
      </w:r>
    </w:p>
    <w:p/>
    <w:p>
      <w:r xmlns:w="http://schemas.openxmlformats.org/wordprocessingml/2006/main">
        <w:t xml:space="preserve">2. málsgrein: Frásögnin lýsir sérstakri veislu sem haldin var fyrir íbúa Súsa, þar sem höll konungs er staðsett. Á þessum tíma heldur Vashti drottning einnig veislu fyrir konur í eigin húsnæði (Ester 1:5-9).</w:t>
      </w:r>
    </w:p>
    <w:p/>
    <w:p>
      <w:r xmlns:w="http://schemas.openxmlformats.org/wordprocessingml/2006/main">
        <w:t xml:space="preserve">Þriðja málsgrein: Frásögnin dregur fram atvik í veislu konungs þegar hann verður drukkinn og skipar Vashti drottningu að koma fram fyrir sig með konungskórónu sína. Hins vegar neitar hún að hlýða skipun hans (Ester 1:10-12).</w:t>
      </w:r>
    </w:p>
    <w:p/>
    <w:p>
      <w:r xmlns:w="http://schemas.openxmlformats.org/wordprocessingml/2006/main">
        <w:t xml:space="preserve">4. málsgrein: Frásögnin sýnir viðbrögð konungs við synjun Vashti sem reiði og niðurlægingu. Ráðgjafar hans leggja til að Vashti verði vikið úr embætti sem drottningu og að finna staðgengill sem væri hlýðnari (Ester 1:13-22).</w:t>
      </w:r>
    </w:p>
    <w:p/>
    <w:p>
      <w:r xmlns:w="http://schemas.openxmlformats.org/wordprocessingml/2006/main">
        <w:t xml:space="preserve">Í stuttu máli lýsir fyrsta kafli Esterar eyðslusamri veislu og átökum sem upplifðust innan hirð Ahasverusar konungs. Að undirstrika auð sem kemur fram með langri veislu og spennu sem náðst hefur með ögrun Vashti drottningar. Að minnast á afleiðingar óhlýðni sem sýndar eru og íhugað að velja nýja drottningu, útfærslu sem táknar kraftafl og kynning sem setur grunninn fyrir síðari atburði í sögunni um Esther</w:t>
      </w:r>
    </w:p>
    <w:p/>
    <w:p>
      <w:r xmlns:w="http://schemas.openxmlformats.org/wordprocessingml/2006/main">
        <w:t xml:space="preserve">Esterarbók 1:1 En svo bar við á dögum Ahasverusar, (þetta er Ahasverus, sem ríkti frá Indlandi til Eþíópíu, yfir hundrað sjö og tuttugu héruðum.)</w:t>
      </w:r>
    </w:p>
    <w:p/>
    <w:p>
      <w:r xmlns:w="http://schemas.openxmlformats.org/wordprocessingml/2006/main">
        <w:t xml:space="preserve">Á dögum Ahasverusar, sem ríkti yfir 127 héruðum frá Indlandi til Eþíópíu, gerðist atburður.</w:t>
      </w:r>
    </w:p>
    <w:p/>
    <w:p>
      <w:r xmlns:w="http://schemas.openxmlformats.org/wordprocessingml/2006/main">
        <w:t xml:space="preserve">1. Guð hefur stjórn á sögunni.</w:t>
      </w:r>
    </w:p>
    <w:p/>
    <w:p>
      <w:r xmlns:w="http://schemas.openxmlformats.org/wordprocessingml/2006/main">
        <w:t xml:space="preserve">2. Guð getur unnið í gegnum hvaða aðstæður sem er.</w:t>
      </w:r>
    </w:p>
    <w:p/>
    <w:p>
      <w:r xmlns:w="http://schemas.openxmlformats.org/wordprocessingml/2006/main">
        <w:t xml:space="preserve">1. Daníel 2:21 Hann [Guð] breytir tímum og árstíðum; Hann víkur konungum frá og skipar konunga.</w:t>
      </w:r>
    </w:p>
    <w:p/>
    <w:p>
      <w:r xmlns:w="http://schemas.openxmlformats.org/wordprocessingml/2006/main">
        <w:t xml:space="preserve">2. Rómverjabréfið 8:28 Og við vitum að allt samverkar til góðs þeim sem elska Guð, þeim sem eru kallaðir samkvæmt fyrirætlun hans.</w:t>
      </w:r>
    </w:p>
    <w:p/>
    <w:p>
      <w:r xmlns:w="http://schemas.openxmlformats.org/wordprocessingml/2006/main">
        <w:t xml:space="preserve">Ester 1:2 Að á þeim dögum, þegar Ahasverus konungur sat í hásæti ríkis síns, sem var í Súsan höll,</w:t>
      </w:r>
    </w:p>
    <w:p/>
    <w:p>
      <w:r xmlns:w="http://schemas.openxmlformats.org/wordprocessingml/2006/main">
        <w:t xml:space="preserve">Sagan af Ester hefst á því að Ahasverus konungur situr í hásæti ríkis síns í Súsan höllinni.</w:t>
      </w:r>
    </w:p>
    <w:p/>
    <w:p>
      <w:r xmlns:w="http://schemas.openxmlformats.org/wordprocessingml/2006/main">
        <w:t xml:space="preserve">1: Guð gefur okkur öllum stað til að þjóna honum og leiða aðra.</w:t>
      </w:r>
    </w:p>
    <w:p/>
    <w:p>
      <w:r xmlns:w="http://schemas.openxmlformats.org/wordprocessingml/2006/main">
        <w:t xml:space="preserve">2: Guð setur okkur í valdastöður til að nota okkur til dýrðar.</w:t>
      </w:r>
    </w:p>
    <w:p/>
    <w:p>
      <w:r xmlns:w="http://schemas.openxmlformats.org/wordprocessingml/2006/main">
        <w:t xml:space="preserve">1: Rómverjabréfið 13:1-2 "Látið hver maður vera undirgefinn yfirvöldum. Því að ekkert vald er til nema frá Guði, og þeir sem til eru eru stofnaðir af Guði. Þess vegna stendur hver sem stendur gegn yfirvöldum því sem Guð hefur útnefnt, og þeir sem standa á móti munu hljóta dóm."</w:t>
      </w:r>
    </w:p>
    <w:p/>
    <w:p>
      <w:r xmlns:w="http://schemas.openxmlformats.org/wordprocessingml/2006/main">
        <w:t xml:space="preserve">2:1 Pétursbréf 2:13-14 „Vertu undirgefnir fyrir Drottins sakir hverri mannlegri stofnun, hvort sem það er keisaranum sem æðsta eða landstjóra sem hann sendir til að refsa þeim sem illt gjöra og til að lofa þá sem gera gott. ."</w:t>
      </w:r>
    </w:p>
    <w:p/>
    <w:p>
      <w:r xmlns:w="http://schemas.openxmlformats.org/wordprocessingml/2006/main">
        <w:t xml:space="preserve">Esterarbók 1:3 Á þriðja ríkisári sínu gjörði hann hátíð fyrir alla höfðingja sína og þjóna sína. veldi Persa og Medía, aðalsmenn og höfðingjar héraðanna, sem voru frammi fyrir honum.</w:t>
      </w:r>
    </w:p>
    <w:p/>
    <w:p>
      <w:r xmlns:w="http://schemas.openxmlformats.org/wordprocessingml/2006/main">
        <w:t xml:space="preserve">Ahasverus konungur hélt veglega veislu fyrir höfðingja sína, þjóna og aðalsfólk frá Persíu og Medíu.</w:t>
      </w:r>
    </w:p>
    <w:p/>
    <w:p>
      <w:r xmlns:w="http://schemas.openxmlformats.org/wordprocessingml/2006/main">
        <w:t xml:space="preserve">1. Fullveldi Guðs og ábyrgð mannsins</w:t>
      </w:r>
    </w:p>
    <w:p/>
    <w:p>
      <w:r xmlns:w="http://schemas.openxmlformats.org/wordprocessingml/2006/main">
        <w:t xml:space="preserve">2. Gnægð í örlæti</w:t>
      </w:r>
    </w:p>
    <w:p/>
    <w:p>
      <w:r xmlns:w="http://schemas.openxmlformats.org/wordprocessingml/2006/main">
        <w:t xml:space="preserve">1. Orðskviðirnir 13:7 - "Einn maður þykist vera ríkur en á ekkert, annar þykist vera fátækur en á þó mikinn auð."</w:t>
      </w:r>
    </w:p>
    <w:p/>
    <w:p>
      <w:r xmlns:w="http://schemas.openxmlformats.org/wordprocessingml/2006/main">
        <w:t xml:space="preserve">2. 1. Tímóteusarbréf 6:17-19 - „Bjóðið þeim sem eru ríkir í þessum heimi að vera ekki hrokafullir né setja von sína á auðinn, sem er svo óviss, heldur að binda von sína á Guð, sem gefur okkur ríkulega allt okkur til ánægju. Bjóddu þeim að gjöra gott, vera ríkir af góðum verkum og vera örlátir og fúsir til að miðla."</w:t>
      </w:r>
    </w:p>
    <w:p/>
    <w:p>
      <w:r xmlns:w="http://schemas.openxmlformats.org/wordprocessingml/2006/main">
        <w:t xml:space="preserve">Ester 1:4 Þegar hann sýndi auðæfi dýrðarríkis síns og heiður sinnar tignarlegu hátignar marga daga, hundrað og áttatíu daga.</w:t>
      </w:r>
    </w:p>
    <w:p/>
    <w:p>
      <w:r xmlns:w="http://schemas.openxmlformats.org/wordprocessingml/2006/main">
        <w:t xml:space="preserve">Ahasverus konungur sýndi auðæfi ríkis síns og dýrð hátignar sinnar í samtals 180 daga.</w:t>
      </w:r>
    </w:p>
    <w:p/>
    <w:p>
      <w:r xmlns:w="http://schemas.openxmlformats.org/wordprocessingml/2006/main">
        <w:t xml:space="preserve">1. Að lifa í dýrð Guðs</w:t>
      </w:r>
    </w:p>
    <w:p/>
    <w:p>
      <w:r xmlns:w="http://schemas.openxmlformats.org/wordprocessingml/2006/main">
        <w:t xml:space="preserve">2. Að lifa í örlæti Guðsríkis</w:t>
      </w:r>
    </w:p>
    <w:p/>
    <w:p>
      <w:r xmlns:w="http://schemas.openxmlformats.org/wordprocessingml/2006/main">
        <w:t xml:space="preserve">1. 2. Korintubréf 4:6-7 - Því að Guð, sem sagði: Lát ljós skína úr myrkri, hefur ljómað í hjörtum okkar til að gefa ljós þekkingar á dýrð Guðs frammi fyrir Jesú Kristi.</w:t>
      </w:r>
    </w:p>
    <w:p/>
    <w:p>
      <w:r xmlns:w="http://schemas.openxmlformats.org/wordprocessingml/2006/main">
        <w:t xml:space="preserve">2. 2. Korintubréf 9:8-9 - Og Guð er megnugur að láta yður alla náð ríkulega, til þess að þér hafið alla tíð nægjanlegt í öllu og gnægð í hverju góðu verki. Eins og ritað er: Hann hefur úthlutað ókeypis, gefið fátækum. hans réttlæti varir að eilífu.</w:t>
      </w:r>
    </w:p>
    <w:p/>
    <w:p>
      <w:r xmlns:w="http://schemas.openxmlformats.org/wordprocessingml/2006/main">
        <w:t xml:space="preserve">Esterarbók 1:5 Og er þessir dagar voru liðnir, gjörði konungur veislu fyrir allt fólkið, sem var í höllinni í Súsan, bæði stóra og smáa, sjö daga, í forgarði konungshallargarðsins.</w:t>
      </w:r>
    </w:p>
    <w:p/>
    <w:p>
      <w:r xmlns:w="http://schemas.openxmlformats.org/wordprocessingml/2006/main">
        <w:t xml:space="preserve">Persakonungur hélt sjö daga veislu fyrir alla í höll sinni.</w:t>
      </w:r>
    </w:p>
    <w:p/>
    <w:p>
      <w:r xmlns:w="http://schemas.openxmlformats.org/wordprocessingml/2006/main">
        <w:t xml:space="preserve">1: Guð sýnir okkur með fordæmi Persakonungs að við ættum alltaf að vera örlát á auðlindir okkar.</w:t>
      </w:r>
    </w:p>
    <w:p/>
    <w:p>
      <w:r xmlns:w="http://schemas.openxmlformats.org/wordprocessingml/2006/main">
        <w:t xml:space="preserve">2: Við getum lært af konungi Persíu að gestrisni er mikilvægur eiginleiki fyrir alla að hafa.</w:t>
      </w:r>
    </w:p>
    <w:p/>
    <w:p>
      <w:r xmlns:w="http://schemas.openxmlformats.org/wordprocessingml/2006/main">
        <w:t xml:space="preserve">1: Lúkas 14:12-14 - Jesús segir dæmisögu um stóra veislu og segir fólki að bjóða fátækum og fötluðum.</w:t>
      </w:r>
    </w:p>
    <w:p/>
    <w:p>
      <w:r xmlns:w="http://schemas.openxmlformats.org/wordprocessingml/2006/main">
        <w:t xml:space="preserve">2: Rómverjabréfið 12:13 - Páll segir trúuðum að sýna hvert öðru gestrisni án þess að nöldra.</w:t>
      </w:r>
    </w:p>
    <w:p/>
    <w:p>
      <w:r xmlns:w="http://schemas.openxmlformats.org/wordprocessingml/2006/main">
        <w:t xml:space="preserve">Esterarbók 1:6 Hvar voru hvítir, grænir og bláir, tjöld, fest með strengjum af fínu líni og purpura við silfurhringi og marmarastólpa: rúmin voru af gulli og silfri, á slitlagi af rauðu, bláu og hvítu. , og svartur, marmari.</w:t>
      </w:r>
    </w:p>
    <w:p/>
    <w:p>
      <w:r xmlns:w="http://schemas.openxmlformats.org/wordprocessingml/2006/main">
        <w:t xml:space="preserve">Ahasverus Persakonungur hélt veglega veislu fyrir hirðmenn sína og skreytti veislusalinn með hvítum, grænum og bláum tjöldum sem voru festir með strengjum úr fínu líni og fjólubláum við silfurhringi og marmarasúlur. Rúmin í forstofunni voru úr gulli og silfri, á gangstétt úr rauðum, bláum, hvítum og svörtum marmara.</w:t>
      </w:r>
    </w:p>
    <w:p/>
    <w:p>
      <w:r xmlns:w="http://schemas.openxmlformats.org/wordprocessingml/2006/main">
        <w:t xml:space="preserve">1. Dýrð og hátign Guðs opinberuð í veislu Esterar</w:t>
      </w:r>
    </w:p>
    <w:p/>
    <w:p>
      <w:r xmlns:w="http://schemas.openxmlformats.org/wordprocessingml/2006/main">
        <w:t xml:space="preserve">2. Gleði gestrisni og örlætis: Lærdómur frá Esther 1</w:t>
      </w:r>
    </w:p>
    <w:p/>
    <w:p>
      <w:r xmlns:w="http://schemas.openxmlformats.org/wordprocessingml/2006/main">
        <w:t xml:space="preserve">1. Orðskviðirnir 15:17 - Betri er jurtakvöldverður þar sem kærleikurinn er, en uxinn sem er fastur og hatur með honum.</w:t>
      </w:r>
    </w:p>
    <w:p/>
    <w:p>
      <w:r xmlns:w="http://schemas.openxmlformats.org/wordprocessingml/2006/main">
        <w:t xml:space="preserve">2. Rómverjabréfið 12:13 - Dreifing til nauðsynjar heilagra; veitt gestrisni.</w:t>
      </w:r>
    </w:p>
    <w:p/>
    <w:p>
      <w:r xmlns:w="http://schemas.openxmlformats.org/wordprocessingml/2006/main">
        <w:t xml:space="preserve">Esterarbók 1:7 Og þeir gáfu þeim að drekka í gullkerum (áhöldin voru ólík hvert af öðru) og konunglegt vín í ríkum mæli, eftir ástandi konungs.</w:t>
      </w:r>
    </w:p>
    <w:p/>
    <w:p>
      <w:r xmlns:w="http://schemas.openxmlformats.org/wordprocessingml/2006/main">
        <w:t xml:space="preserve">Persakonungur hélt veglega veislu fyrir aðalsmenn sína og útvegaði þeim margvísleg gullker til að drekka úr, auk gnægðs konungsvíns.</w:t>
      </w:r>
    </w:p>
    <w:p/>
    <w:p>
      <w:r xmlns:w="http://schemas.openxmlformats.org/wordprocessingml/2006/main">
        <w:t xml:space="preserve">1. Gjafmildi Guðs: Hugleiðing um gjafmildi Persakonungs</w:t>
      </w:r>
    </w:p>
    <w:p/>
    <w:p>
      <w:r xmlns:w="http://schemas.openxmlformats.org/wordprocessingml/2006/main">
        <w:t xml:space="preserve">2. Fyrirmæli Guðs: Að meta gnægð blessana Guðs</w:t>
      </w:r>
    </w:p>
    <w:p/>
    <w:p>
      <w:r xmlns:w="http://schemas.openxmlformats.org/wordprocessingml/2006/main">
        <w:t xml:space="preserve">1. Sálmur 34:10 - "Ljónin skortir og hungrar, en þá sem leita Drottins munu ekki skorta neitt gott."</w:t>
      </w:r>
    </w:p>
    <w:p/>
    <w:p>
      <w:r xmlns:w="http://schemas.openxmlformats.org/wordprocessingml/2006/main">
        <w:t xml:space="preserve">2. Efesusbréfið 3:20-21 - „Þeim sem er megnugur að gera meira en allt það sem vér biðjum eða hugsum, samkvæmt kraftinum sem í okkur verkar, honum sé dýrð í söfnuðinum fyrir Krist Jesú frá kyni til kyns. , að eilífu og að eilífu. Amen."</w:t>
      </w:r>
    </w:p>
    <w:p/>
    <w:p>
      <w:r xmlns:w="http://schemas.openxmlformats.org/wordprocessingml/2006/main">
        <w:t xml:space="preserve">Esterarbók 1:8 Og drykkjan var samkvæmt lögmálinu. Enginn neyddi, því að svo hafði konungur skipað öllum hirðmönnum í húsi sínu, að þeir skyldu gjöra eftir vild hvers og eins.</w:t>
      </w:r>
    </w:p>
    <w:p/>
    <w:p>
      <w:r xmlns:w="http://schemas.openxmlformats.org/wordprocessingml/2006/main">
        <w:t xml:space="preserve">Ahasverus konungur veitti embættismönnum sínum frelsi til að drekka eins mikið og þeir vildu, án nokkurrar þvingunar, samkvæmt lögum.</w:t>
      </w:r>
    </w:p>
    <w:p/>
    <w:p>
      <w:r xmlns:w="http://schemas.openxmlformats.org/wordprocessingml/2006/main">
        <w:t xml:space="preserve">1. Kraftur valsins: Hvernig Guð styrkir okkur til að taka okkar eigin ákvarðanir</w:t>
      </w:r>
    </w:p>
    <w:p/>
    <w:p>
      <w:r xmlns:w="http://schemas.openxmlformats.org/wordprocessingml/2006/main">
        <w:t xml:space="preserve">2. Náð og miskunn Guðs: Hvernig Guð veitir okkur skilyrðislausan kærleika</w:t>
      </w:r>
    </w:p>
    <w:p/>
    <w:p>
      <w:r xmlns:w="http://schemas.openxmlformats.org/wordprocessingml/2006/main">
        <w:t xml:space="preserve">1. Jósúabók 24:15 - Og ef það er illt í augum yðar að þjóna Drottni, þá veldu í dag hverjum þú vilt þjóna, hvort þeir guði, sem feður yðar þjónuðu í héraði hinumegin árinnar, eða guði Amoríta í þeirra landi. þú dvelur. En ég og mitt hús, við munum þjóna Drottni.</w:t>
      </w:r>
    </w:p>
    <w:p/>
    <w:p>
      <w:r xmlns:w="http://schemas.openxmlformats.org/wordprocessingml/2006/main">
        <w:t xml:space="preserve">2. Rómverjabréfið 6:12-14 - Látið því ekki syndina ríkja í dauðlegum líkama yðar til að láta þig hlýða girndum hans. Leggið ekki limi yðar fram til syndar sem verkfæri ranglætis, heldur sýnið yður Guði sem þá, sem leiddir eru frá dauða til lífsins, og limi yðar Guði sem verkfæri til réttlætis. Því að syndin mun ekki drottna yfir þér, þar sem þú ert ekki undir lögmáli heldur undir náð.</w:t>
      </w:r>
    </w:p>
    <w:p/>
    <w:p>
      <w:r xmlns:w="http://schemas.openxmlformats.org/wordprocessingml/2006/main">
        <w:t xml:space="preserve">Esterarbók 1:9 Og Vastí drottning gjörði konum veislu í konungshúsinu, sem átti Ahasverus konungi.</w:t>
      </w:r>
    </w:p>
    <w:p/>
    <w:p>
      <w:r xmlns:w="http://schemas.openxmlformats.org/wordprocessingml/2006/main">
        <w:t xml:space="preserve">Vastí drottning hélt veislu fyrir konurnar í konungshúsi Ahasverusar konungs.</w:t>
      </w:r>
    </w:p>
    <w:p/>
    <w:p>
      <w:r xmlns:w="http://schemas.openxmlformats.org/wordprocessingml/2006/main">
        <w:t xml:space="preserve">1. Fullveldi Guðs: Viðurkennum kraft Drottins í daglegu lífi okkar</w:t>
      </w:r>
    </w:p>
    <w:p/>
    <w:p>
      <w:r xmlns:w="http://schemas.openxmlformats.org/wordprocessingml/2006/main">
        <w:t xml:space="preserve">2. Að þjóna öðrum: Að skilja kraft auðmýktar og kærleika</w:t>
      </w:r>
    </w:p>
    <w:p/>
    <w:p>
      <w:r xmlns:w="http://schemas.openxmlformats.org/wordprocessingml/2006/main">
        <w:t xml:space="preserve">1. Orðskviðirnir 21:1 - "Hjarta konungs er í hendi Drottins eins og vatnsfljót. Hann snýr því hvert sem hann vill."</w:t>
      </w:r>
    </w:p>
    <w:p/>
    <w:p>
      <w:r xmlns:w="http://schemas.openxmlformats.org/wordprocessingml/2006/main">
        <w:t xml:space="preserve">2. Filippíbréfið 2:3-4 - "Ekkert verði aðhafst af deilum eða hégóma, heldur meti hver annan betur en sjálfan sig í auðmýkt. ."</w:t>
      </w:r>
    </w:p>
    <w:p/>
    <w:p>
      <w:r xmlns:w="http://schemas.openxmlformats.org/wordprocessingml/2006/main">
        <w:t xml:space="preserve">Esterarbók 1:10 Á sjöunda degi, þegar hjarta konungs var glaðlegt af víni, bauð hann Mehuman, Biztha, Harbona, Bigtha og Abagta, Zetar og Carcas, þeim sjö herbergisherrum sem þjónuðu í viðurvist Ahasverusar konungs. ,</w:t>
      </w:r>
    </w:p>
    <w:p/>
    <w:p>
      <w:r xmlns:w="http://schemas.openxmlformats.org/wordprocessingml/2006/main">
        <w:t xml:space="preserve">Á sjöunda degi bauð Ahasverus konungur sjö þingmönnum sínum að þjóna honum meðan hann var glaður af víni.</w:t>
      </w:r>
    </w:p>
    <w:p/>
    <w:p>
      <w:r xmlns:w="http://schemas.openxmlformats.org/wordprocessingml/2006/main">
        <w:t xml:space="preserve">1. Hætta á ölvun</w:t>
      </w:r>
    </w:p>
    <w:p/>
    <w:p>
      <w:r xmlns:w="http://schemas.openxmlformats.org/wordprocessingml/2006/main">
        <w:t xml:space="preserve">2. Blessun hlýðninnar</w:t>
      </w:r>
    </w:p>
    <w:p/>
    <w:p>
      <w:r xmlns:w="http://schemas.openxmlformats.org/wordprocessingml/2006/main">
        <w:t xml:space="preserve">1. Efesusbréfið 5:18 - Og drukkið ykkur ekki af víni, því að það er lauslæti, heldur fyllist andanum.</w:t>
      </w:r>
    </w:p>
    <w:p/>
    <w:p>
      <w:r xmlns:w="http://schemas.openxmlformats.org/wordprocessingml/2006/main">
        <w:t xml:space="preserve">2. Orðskviðirnir 21:17 - Sá sem elskar ánægju verður fátækur maður; sá sem elskar vín og olíu verður ekki ríkur.</w:t>
      </w:r>
    </w:p>
    <w:p/>
    <w:p>
      <w:r xmlns:w="http://schemas.openxmlformats.org/wordprocessingml/2006/main">
        <w:t xml:space="preserve">Esterarbók 1:11 Til að leiða Vastí drottningu fyrir konung með konungskórónu, til að sýna lýðnum og höfðingjunum fegurð hennar, því að hún var fríð á að líta.</w:t>
      </w:r>
    </w:p>
    <w:p/>
    <w:p>
      <w:r xmlns:w="http://schemas.openxmlformats.org/wordprocessingml/2006/main">
        <w:t xml:space="preserve">Konungur bauð að Vashti drottning yrði leidd fyrir sig, með konungskórónu, til að vera dáð af fólki sínu og höfðingjum fyrir fegurð hennar.</w:t>
      </w:r>
    </w:p>
    <w:p/>
    <w:p>
      <w:r xmlns:w="http://schemas.openxmlformats.org/wordprocessingml/2006/main">
        <w:t xml:space="preserve">1. Fegurðin er hverful, en kærleikur Guðs er eilífur.</w:t>
      </w:r>
    </w:p>
    <w:p/>
    <w:p>
      <w:r xmlns:w="http://schemas.openxmlformats.org/wordprocessingml/2006/main">
        <w:t xml:space="preserve">2. Ytra útlit okkar getur verið blekkjandi og skilgreinir okkur ekki.</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1. Samúelsbók 16:7 - En Drottinn sagði við Samúel: Taktu ekki tillit til útlits hans eða hæðar, því að ég hef hafnað honum. Drottinn lítur ekki á það sem fólk horfir á. Fólk lítur á ytra útlitið, en Drottinn lítur á hjartað.</w:t>
      </w:r>
    </w:p>
    <w:p/>
    <w:p>
      <w:r xmlns:w="http://schemas.openxmlformats.org/wordprocessingml/2006/main">
        <w:t xml:space="preserve">Esterarbók 1:12 En Vastí drottning neitaði að koma að boði konungs af klerkum sínum. Þess vegna reiddist konungur mjög og reiði hans upptendraðist í honum.</w:t>
      </w:r>
    </w:p>
    <w:p/>
    <w:p>
      <w:r xmlns:w="http://schemas.openxmlformats.org/wordprocessingml/2006/main">
        <w:t xml:space="preserve">Vashti drottning neitaði að hlýða skipun konungs, sem gerði hann mjög reiðan.</w:t>
      </w:r>
    </w:p>
    <w:p/>
    <w:p>
      <w:r xmlns:w="http://schemas.openxmlformats.org/wordprocessingml/2006/main">
        <w:t xml:space="preserve">1. Kraftur hlýðni: Að læra að lúta valdi Guðs</w:t>
      </w:r>
    </w:p>
    <w:p/>
    <w:p>
      <w:r xmlns:w="http://schemas.openxmlformats.org/wordprocessingml/2006/main">
        <w:t xml:space="preserve">2. Afleiðingar óhlýðni: Að skilja kostnaðinn af því að hlýða ekki Guði</w:t>
      </w:r>
    </w:p>
    <w:p/>
    <w:p>
      <w:r xmlns:w="http://schemas.openxmlformats.org/wordprocessingml/2006/main">
        <w:t xml:space="preserve">1. Efesusbréfið 5:22-24 - Konur, undirgefið eigin mönnum yðar, eins og Drottni. Því að maðurinn er höfuð konunnar eins og Kristur er höfuð kirkjunnar, líkama hans og er sjálfur frelsari hennar. En eins og kirkjan lætur undirgefa sig Kristi, þannig ættu konur að lúta mönnum sínum í öllu.</w:t>
      </w:r>
    </w:p>
    <w:p/>
    <w:p>
      <w:r xmlns:w="http://schemas.openxmlformats.org/wordprocessingml/2006/main">
        <w:t xml:space="preserve">2. Kólossubréfið 3:18-19 - Konur, undirgefið mönnum yðar, eins og Drottni sæmir. Eiginmenn, elskið konur yðar og verið ekki hörð við þær.</w:t>
      </w:r>
    </w:p>
    <w:p/>
    <w:p>
      <w:r xmlns:w="http://schemas.openxmlformats.org/wordprocessingml/2006/main">
        <w:t xml:space="preserve">Esterarbók 1:13 Þá sagði konungur við vitringana, sem þekktu tíðina, því að svo var háttur konungs við alla, sem þekktu lög og dóma:</w:t>
      </w:r>
    </w:p>
    <w:p/>
    <w:p>
      <w:r xmlns:w="http://schemas.openxmlformats.org/wordprocessingml/2006/main">
        <w:t xml:space="preserve">Konungur leitaði til vitra manna til ráðgjafar um lögmál sín.</w:t>
      </w:r>
    </w:p>
    <w:p/>
    <w:p>
      <w:r xmlns:w="http://schemas.openxmlformats.org/wordprocessingml/2006/main">
        <w:t xml:space="preserve">1. Mikilvægi þess að leita ráða Guðs</w:t>
      </w:r>
    </w:p>
    <w:p/>
    <w:p>
      <w:r xmlns:w="http://schemas.openxmlformats.org/wordprocessingml/2006/main">
        <w:t xml:space="preserve">2. Kraftur viskunnar við ákvarðanatöku</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Ester 1:14 Og næstur á eftir honum voru Karsena, Setar, Admata, Tarsis, Meres, Marsena og Memúkan, sjö höfðingjar Persa og Medíu, sem sáu ásjónu konungs og sátu fyrstir í ríkinu.</w:t>
      </w:r>
    </w:p>
    <w:p/>
    <w:p>
      <w:r xmlns:w="http://schemas.openxmlformats.org/wordprocessingml/2006/main">
        <w:t xml:space="preserve">Hinir sjö höfðingjar Persíu og Medíu, Karsena, Setar, Admata, Tarsis, Meres, Marsena og Memúkan, fengu þau forréttindi að sjá andlit konungsins og sitja fyrstir í ríkinu.</w:t>
      </w:r>
    </w:p>
    <w:p/>
    <w:p>
      <w:r xmlns:w="http://schemas.openxmlformats.org/wordprocessingml/2006/main">
        <w:t xml:space="preserve">1. Kraftur auðmýktar</w:t>
      </w:r>
    </w:p>
    <w:p/>
    <w:p>
      <w:r xmlns:w="http://schemas.openxmlformats.org/wordprocessingml/2006/main">
        <w:t xml:space="preserve">2. Styrkur einingarinnar</w:t>
      </w:r>
    </w:p>
    <w:p/>
    <w:p>
      <w:r xmlns:w="http://schemas.openxmlformats.org/wordprocessingml/2006/main">
        <w:t xml:space="preserve">1. Filippíbréfið 4:13- Allt get ég gert fyrir Krist sem styrkir mig.</w:t>
      </w:r>
    </w:p>
    <w:p/>
    <w:p>
      <w:r xmlns:w="http://schemas.openxmlformats.org/wordprocessingml/2006/main">
        <w:t xml:space="preserve">2. Orðskviðirnir 15:33- Ótti Drottins er fræðsla viskunnar; og á undan heiður er auðmýkt.</w:t>
      </w:r>
    </w:p>
    <w:p/>
    <w:p>
      <w:r xmlns:w="http://schemas.openxmlformats.org/wordprocessingml/2006/main">
        <w:t xml:space="preserve">Esterarbók 1:15 Hvað eigum vér að gjöra við Vastí drottningu samkvæmt lögum, af því að hún hefir ekki framkvæmt boð Ahasverusar konungs af herbergisherrunum?</w:t>
      </w:r>
    </w:p>
    <w:p/>
    <w:p>
      <w:r xmlns:w="http://schemas.openxmlformats.org/wordprocessingml/2006/main">
        <w:t xml:space="preserve">Ahasverus konungur gaf Vastí drottningu skipun, sem hún hlýddi ekki, og embættismenn spurðu, hvað skyldi gjöra við hana samkvæmt lögum.</w:t>
      </w:r>
    </w:p>
    <w:p/>
    <w:p>
      <w:r xmlns:w="http://schemas.openxmlformats.org/wordprocessingml/2006/main">
        <w:t xml:space="preserve">1. Að velja hlýðni: Lærdómur frá Esther</w:t>
      </w:r>
    </w:p>
    <w:p/>
    <w:p>
      <w:r xmlns:w="http://schemas.openxmlformats.org/wordprocessingml/2006/main">
        <w:t xml:space="preserve">2. Afleiðingar óhlýðni: Rannsókn á Vashti</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Orðskviðirnir 3:1-2 - Sonur minn, gleym ekki kennslu minni, en lát hjarta þitt varðveita boðorð mín, því að lengd daga og ára lífs og friðar munu bæta þér.</w:t>
      </w:r>
    </w:p>
    <w:p/>
    <w:p>
      <w:r xmlns:w="http://schemas.openxmlformats.org/wordprocessingml/2006/main">
        <w:t xml:space="preserve">Esterarbók 1:16 Og Memúkan svaraði konungi og höfðingjunum: "Vashti drottning hefir ekki aðeins gert konungi illt, heldur einnig við alla höfðingjana og allt fólkið, sem er í öllum héruðum Ahasverusar konungs."</w:t>
      </w:r>
    </w:p>
    <w:p/>
    <w:p>
      <w:r xmlns:w="http://schemas.openxmlformats.org/wordprocessingml/2006/main">
        <w:t xml:space="preserve">Memucan hélt því fram að Vashti, drottningin, hefði ekki aðeins beitt konunginum órétt, heldur einnig alla höfðingja og fólk í öllum héruðum Ahasverusar.</w:t>
      </w:r>
    </w:p>
    <w:p/>
    <w:p>
      <w:r xmlns:w="http://schemas.openxmlformats.org/wordprocessingml/2006/main">
        <w:t xml:space="preserve">1. Kraftur einingarinnar: Að kanna kraftinn í því að vinna saman</w:t>
      </w:r>
    </w:p>
    <w:p/>
    <w:p>
      <w:r xmlns:w="http://schemas.openxmlformats.org/wordprocessingml/2006/main">
        <w:t xml:space="preserve">2. Ábyrgð leiðtoga: Skilningur á áhrifum lélegrar forystu</w:t>
      </w:r>
    </w:p>
    <w:p/>
    <w:p>
      <w:r xmlns:w="http://schemas.openxmlformats.org/wordprocessingml/2006/main">
        <w:t xml:space="preserve">1. Efesusbréfið 4:11-13 - Og hann gaf postulunum, spámönnunum, guðspjallamönnum, hirðunum og kennaranum til að búa hina heilögu til þjónustustarfsins, til uppbyggingar líkama Krists, uns vér komumst allir til einingu trúarinnar og þekkingar á Guðs syni, til þroskaðs karlmanns, að stærð fyllingar Krists.</w:t>
      </w:r>
    </w:p>
    <w:p/>
    <w:p>
      <w:r xmlns:w="http://schemas.openxmlformats.org/wordprocessingml/2006/main">
        <w:t xml:space="preserve">2. Jesaja 3:1-4 - Því að sjá, Drottinn, Drottinn allsherjar, tekur burt frá Jerúsalem og Júda stuðning og vistun, allt brauð og allt vatn. kappinn og hermaðurinn, dómarinn og spámaðurinn, spásagnamaðurinn og öldungurinn, höfðinginn yfir fimmtíu og tignarmaðurinn, ráðgjafinn og hinn snjalli töframaður og töframaðurinn.</w:t>
      </w:r>
    </w:p>
    <w:p/>
    <w:p>
      <w:r xmlns:w="http://schemas.openxmlformats.org/wordprocessingml/2006/main">
        <w:t xml:space="preserve">Esterarbók 1:17 Því að þetta verk drottningar mun koma til allra kvenna, svo að þær fyrirlíti eiginmenn sína í augum þeirra, þegar sagt verður frá: Ahasverus konungur bauð Vashti drottningu að koma fyrir sig, en hún kom ekki.</w:t>
      </w:r>
    </w:p>
    <w:p/>
    <w:p>
      <w:r xmlns:w="http://schemas.openxmlformats.org/wordprocessingml/2006/main">
        <w:t xml:space="preserve">Vastí drottning neitaði að koma fram fyrir Ahasverus konung og óhlýðni hennar vakti ótta meðal kvenna í konungsríkinu um að eiginmenn þeirra yrðu vanvirtir.</w:t>
      </w:r>
    </w:p>
    <w:p/>
    <w:p>
      <w:r xmlns:w="http://schemas.openxmlformats.org/wordprocessingml/2006/main">
        <w:t xml:space="preserve">1. Óttinn við óhlýðni: Að skilja óttann við Vashti</w:t>
      </w:r>
    </w:p>
    <w:p/>
    <w:p>
      <w:r xmlns:w="http://schemas.openxmlformats.org/wordprocessingml/2006/main">
        <w:t xml:space="preserve">2. Að finna styrk í óhlýðni: Hvernig Vashti fann hugrekki</w:t>
      </w:r>
    </w:p>
    <w:p/>
    <w:p>
      <w:r xmlns:w="http://schemas.openxmlformats.org/wordprocessingml/2006/main">
        <w:t xml:space="preserve">1. Efesusbréfið 5:22-33 - Eiginkonur verið undirgefnar eigin mönnum þínum</w:t>
      </w:r>
    </w:p>
    <w:p/>
    <w:p>
      <w:r xmlns:w="http://schemas.openxmlformats.org/wordprocessingml/2006/main">
        <w:t xml:space="preserve">2. Orðskviðirnir 31:25-31 - Dyggðug konan og eiginleikar hennar</w:t>
      </w:r>
    </w:p>
    <w:p/>
    <w:p>
      <w:r xmlns:w="http://schemas.openxmlformats.org/wordprocessingml/2006/main">
        <w:t xml:space="preserve">Esterarbók 1:18 Sömuleiðis munu dömur Persa og Medíu segja í dag við alla höfðingja konungs, sem heyrt hafa verk drottningarinnar. Þannig mun upp koma of mikil fyrirlitning og reiði.</w:t>
      </w:r>
    </w:p>
    <w:p/>
    <w:p>
      <w:r xmlns:w="http://schemas.openxmlformats.org/wordprocessingml/2006/main">
        <w:t xml:space="preserve">Aðgerðir drottningarinnar leiddu til of mikillar fyrirlitningar og reiði.</w:t>
      </w:r>
    </w:p>
    <w:p/>
    <w:p>
      <w:r xmlns:w="http://schemas.openxmlformats.org/wordprocessingml/2006/main">
        <w:t xml:space="preserve">1. Mundu að sýna auðmýkt og visku í ákvarðanatöku þinni.</w:t>
      </w:r>
    </w:p>
    <w:p/>
    <w:p>
      <w:r xmlns:w="http://schemas.openxmlformats.org/wordprocessingml/2006/main">
        <w:t xml:space="preserve">2. Vertu meðvitaður um áhrif orða þinna og gjörða.</w:t>
      </w:r>
    </w:p>
    <w:p/>
    <w:p>
      <w:r xmlns:w="http://schemas.openxmlformats.org/wordprocessingml/2006/main">
        <w:t xml:space="preserve">1. Orðskviðirnir 14:15, Hinn einfaldi trúir öllu, en hygginn hugsar um skref sín.</w:t>
      </w:r>
    </w:p>
    <w:p/>
    <w:p>
      <w:r xmlns:w="http://schemas.openxmlformats.org/wordprocessingml/2006/main">
        <w:t xml:space="preserve">2. Jakobsbréfið 3:17, En spekin að ofan er fyrst hrein, síðan friðsöm, mild, skynsöm, full af miskunn og góðum ávöxtum, óhlutdræg og einlæg.</w:t>
      </w:r>
    </w:p>
    <w:p/>
    <w:p>
      <w:r xmlns:w="http://schemas.openxmlformats.org/wordprocessingml/2006/main">
        <w:t xml:space="preserve">Esterarbók 1:19 Ef það þóknast konungi, þá gefi konunglegt boðorð frá honum, og það sé ritað í lögum Persa og Meda, svo að því verði ekki breytt, að Vastí komi ekki framar fyrir Ahasverus konung. og lát konungur gefa konungseign hennar öðrum, sem er betri en hún.</w:t>
      </w:r>
    </w:p>
    <w:p/>
    <w:p>
      <w:r xmlns:w="http://schemas.openxmlformats.org/wordprocessingml/2006/main">
        <w:t xml:space="preserve">Ahasverus konungur gefur konunglega boðorð um að Vastí birtist ekki framar fyrir honum og að hann gefi konungseign hennar öðrum betri en henni.</w:t>
      </w:r>
    </w:p>
    <w:p/>
    <w:p>
      <w:r xmlns:w="http://schemas.openxmlformats.org/wordprocessingml/2006/main">
        <w:t xml:space="preserve">1. Guð er fullvalda og vilji hans er æðstur</w:t>
      </w:r>
    </w:p>
    <w:p/>
    <w:p>
      <w:r xmlns:w="http://schemas.openxmlformats.org/wordprocessingml/2006/main">
        <w:t xml:space="preserve">2. Uppgjöf til yfirvalds færir blessun</w:t>
      </w:r>
    </w:p>
    <w:p/>
    <w:p>
      <w:r xmlns:w="http://schemas.openxmlformats.org/wordprocessingml/2006/main">
        <w:t xml:space="preserve">1. Jesaja 45:7 - "Ég mynda ljósið og skapa myrkur, ég bý að friði og skapa illt, ég, Drottinn, gjöri allt þetta."</w:t>
      </w:r>
    </w:p>
    <w:p/>
    <w:p>
      <w:r xmlns:w="http://schemas.openxmlformats.org/wordprocessingml/2006/main">
        <w:t xml:space="preserve">2. Rómverjabréfið 13:1 - "Sérhver sál sé undirgefin æðri máttarvöld. Því að enginn kraftur er til nema frá Guði: kraftarnir sem til eru eru vígðir af Guði."</w:t>
      </w:r>
    </w:p>
    <w:p/>
    <w:p>
      <w:r xmlns:w="http://schemas.openxmlformats.org/wordprocessingml/2006/main">
        <w:t xml:space="preserve">Esterarbók 1:20 Og þegar tilskipun konungs, sem hann mun gefa, verður birt um allt ríki hans, (því að hún er mikil), skulu allar konur veita eiginmönnum sínum heiður, bæði stórum og smáum.</w:t>
      </w:r>
    </w:p>
    <w:p/>
    <w:p>
      <w:r xmlns:w="http://schemas.openxmlformats.org/wordprocessingml/2006/main">
        <w:t xml:space="preserve">Xerxes konungur gaf út tilskipun um að allar konur ættu að heiðra eiginmenn sína, óháð félagslegri stöðu þeirra.</w:t>
      </w:r>
    </w:p>
    <w:p/>
    <w:p>
      <w:r xmlns:w="http://schemas.openxmlformats.org/wordprocessingml/2006/main">
        <w:t xml:space="preserve">1. Heiðurskrafturinn: Hvernig á að virða og sýna maka þínum þakklæti</w:t>
      </w:r>
    </w:p>
    <w:p/>
    <w:p>
      <w:r xmlns:w="http://schemas.openxmlformats.org/wordprocessingml/2006/main">
        <w:t xml:space="preserve">2. Blessun hlýðninnar: Verðlaunin af því að fylgja orði Guðs</w:t>
      </w:r>
    </w:p>
    <w:p/>
    <w:p>
      <w:r xmlns:w="http://schemas.openxmlformats.org/wordprocessingml/2006/main">
        <w:t xml:space="preserve">1. Efesusbréfið 5:33 - "En hver og einn yðar elska konu sína eins og sjálfan sig og konan sjái að hún virði mann sinn."</w:t>
      </w:r>
    </w:p>
    <w:p/>
    <w:p>
      <w:r xmlns:w="http://schemas.openxmlformats.org/wordprocessingml/2006/main">
        <w:t xml:space="preserve">2. Kólossubréfið 3:18-19 - "Konur, verið mönnum yðar undirgefnar, eins og Drottni sæmir. Eiginmenn, elskið konur yðar og verið ekki hörð við þær."</w:t>
      </w:r>
    </w:p>
    <w:p/>
    <w:p>
      <w:r xmlns:w="http://schemas.openxmlformats.org/wordprocessingml/2006/main">
        <w:t xml:space="preserve">Esterarbók 1:21 Og þetta orð líkaði konungi og höfðingjum. og konungur gjörði samkvæmt orði Memúkans:</w:t>
      </w:r>
    </w:p>
    <w:p/>
    <w:p>
      <w:r xmlns:w="http://schemas.openxmlformats.org/wordprocessingml/2006/main">
        <w:t xml:space="preserve">Konungurinn og höfðingjarnir voru ánægðir með orð Memucan og konungur fylgdi ráðum hans eftir.</w:t>
      </w:r>
    </w:p>
    <w:p/>
    <w:p>
      <w:r xmlns:w="http://schemas.openxmlformats.org/wordprocessingml/2006/main">
        <w:t xml:space="preserve">1. Kraftur góðra ráðlegginga - Hvernig á að hlusta og grípa til aðgerða</w:t>
      </w:r>
    </w:p>
    <w:p/>
    <w:p>
      <w:r xmlns:w="http://schemas.openxmlformats.org/wordprocessingml/2006/main">
        <w:t xml:space="preserve">2. Hlýðni við vald - Hvenær á að fylgja og hvenær á að leiða</w:t>
      </w:r>
    </w:p>
    <w:p/>
    <w:p>
      <w:r xmlns:w="http://schemas.openxmlformats.org/wordprocessingml/2006/main">
        <w:t xml:space="preserve">1. Orðskviðirnir 18:15 - "Hjarta hins hyggna aflar sér þekkingar, og eyra vitra leitar þekkingar."</w:t>
      </w:r>
    </w:p>
    <w:p/>
    <w:p>
      <w:r xmlns:w="http://schemas.openxmlformats.org/wordprocessingml/2006/main">
        <w:t xml:space="preserve">2. Rómverjabréfið 13:1-7 - "Sérhver sál sé undirgefin æðri máttarvöld. Því að enginn kraftur er til nema frá Guði: kraftarnir sem til eru eru vígðir af Guði."</w:t>
      </w:r>
    </w:p>
    <w:p/>
    <w:p>
      <w:r xmlns:w="http://schemas.openxmlformats.org/wordprocessingml/2006/main">
        <w:t xml:space="preserve">Esterarbók 1:22 Því að hann sendi bréf í öll héruð konungs, í hvert héruð eftir því sem ritað er, og til sérhvers lýðs eftir sinni tungu, að sérhver skyldi fara með stjórn í sínu húsi og birta það samkvæmt lögum. tungumál hvers þjóðar.</w:t>
      </w:r>
    </w:p>
    <w:p/>
    <w:p>
      <w:r xmlns:w="http://schemas.openxmlformats.org/wordprocessingml/2006/main">
        <w:t xml:space="preserve">Ahasverus konungur gaf út skipun til allra héraða í ríkinu að láta menn í hverju héraði stjórna sínu eigin heimili.</w:t>
      </w:r>
    </w:p>
    <w:p/>
    <w:p>
      <w:r xmlns:w="http://schemas.openxmlformats.org/wordprocessingml/2006/main">
        <w:t xml:space="preserve">1. Að skilja hlutverk okkar á heimilinu sem kristnir menn</w:t>
      </w:r>
    </w:p>
    <w:p/>
    <w:p>
      <w:r xmlns:w="http://schemas.openxmlformats.org/wordprocessingml/2006/main">
        <w:t xml:space="preserve">2. Mikilvægi forystu á heimilinu</w:t>
      </w:r>
    </w:p>
    <w:p/>
    <w:p>
      <w:r xmlns:w="http://schemas.openxmlformats.org/wordprocessingml/2006/main">
        <w:t xml:space="preserve">1. Efesusbréfið 5:22-33 - Konur, undirgefið eiginmönnum yðar eins og Drottni</w:t>
      </w:r>
    </w:p>
    <w:p/>
    <w:p>
      <w:r xmlns:w="http://schemas.openxmlformats.org/wordprocessingml/2006/main">
        <w:t xml:space="preserve">2. Kólossubréfið 3:18-21 - Eiginmenn, elskið konur yðar og börn og verið ekki hörð við þau.</w:t>
      </w:r>
    </w:p>
    <w:p/>
    <w:p>
      <w:r xmlns:w="http://schemas.openxmlformats.org/wordprocessingml/2006/main">
        <w:t xml:space="preserve">Esther kafli 2 heldur áfram sögunni með því að einblína á val á nýrri drottningu í stað Vashti. Kaflinn kynnir Esther, unga gyðingakonu sem verður aðalpersóna í frásögninni.</w:t>
      </w:r>
    </w:p>
    <w:p/>
    <w:p>
      <w:r xmlns:w="http://schemas.openxmlformats.org/wordprocessingml/2006/main">
        <w:t xml:space="preserve">1. málsgrein: Kaflinn byrjar á því að ráðgjafar Ahasverusar konungs stinga upp á að hann safni saman fallegum ungum meyjum víðsvegar um ríkið til að líta á sem hugsanlega frambjóðendur til drottningar. Ester, munaðarlaus gyðing, alin upp af Mordekai frænda sínum, er meðal þeirra sem fluttir voru í konungshöll (Ester 2:1-4).</w:t>
      </w:r>
    </w:p>
    <w:p/>
    <w:p>
      <w:r xmlns:w="http://schemas.openxmlformats.org/wordprocessingml/2006/main">
        <w:t xml:space="preserve">2. málsgrein: Frásögnin dregur fram fegurð Esterar og hylli hennar hjá Hegai, umsjónarmanni kvenna. Hún fer í tólf mánaða fegurðarmeðferðir áður en hún er kynnt Ahasverusi konungi (Ester 2:5-12).</w:t>
      </w:r>
    </w:p>
    <w:p/>
    <w:p>
      <w:r xmlns:w="http://schemas.openxmlformats.org/wordprocessingml/2006/main">
        <w:t xml:space="preserve">3. málsgrein: Frásögnin lýsir því hvernig hver frambjóðandi dvelur eina nótt með konungi og er síðan sendur í sérstakt harem þar sem þeir myndu ekki snúa aftur nema kallaðir séu á nafn (Ester 2:13-14).</w:t>
      </w:r>
    </w:p>
    <w:p/>
    <w:p>
      <w:r xmlns:w="http://schemas.openxmlformats.org/wordprocessingml/2006/main">
        <w:t xml:space="preserve">4. málsgrein: Frásögnin beinist að því að Ester kom að konungi. Hún finnur náð í augum hans og hann krýnir hana sem drottningu í stað Vashti. Á sama tíma afhjúpar Mordekai samsæri gegn lífi konungs og lætur Ester vita, sem tilkynnir Ahasverusi það (Ester 2:15-23).</w:t>
      </w:r>
    </w:p>
    <w:p/>
    <w:p>
      <w:r xmlns:w="http://schemas.openxmlformats.org/wordprocessingml/2006/main">
        <w:t xml:space="preserve">Í stuttu máli, kafli 2 í Esterar lýsir valferlinu og uppganginum sem Ester drottning hefur upplifað innan hirð Ahasverusar konungs. Leggðu áherslu á nýliðun sem kemur fram með því að safna mögulegum drottningum og ávinningi sem náðst hefur með einstakri fegurð Estherar. Að minnast á aðskilnað sem sýndur er frambjóðendum eftir kynni þeirra og opinberun faðmaði að morðplani útfærslu sem táknar forsjónaraðstæður og framfarir í sögu Esterar sem þróast</w:t>
      </w:r>
    </w:p>
    <w:p/>
    <w:p>
      <w:r xmlns:w="http://schemas.openxmlformats.org/wordprocessingml/2006/main">
        <w:t xml:space="preserve">Esterarbók 2:1 Eftir þetta, þegar reiði Ahasverusar konungs var sefnað, minntist hann Vastí og þess, sem hún hafði gjört, og þess, sem gegn henni var ákveðið.</w:t>
      </w:r>
    </w:p>
    <w:p/>
    <w:p>
      <w:r xmlns:w="http://schemas.openxmlformats.org/wordprocessingml/2006/main">
        <w:t xml:space="preserve">Reiði konungs sefnaði og hann minntist Vashti og afleiðinga gjörða hennar.</w:t>
      </w:r>
    </w:p>
    <w:p/>
    <w:p>
      <w:r xmlns:w="http://schemas.openxmlformats.org/wordprocessingml/2006/main">
        <w:t xml:space="preserve">1. Kraftur náðar konungs: Að læra af sögunni um Vashti</w:t>
      </w:r>
    </w:p>
    <w:p/>
    <w:p>
      <w:r xmlns:w="http://schemas.openxmlformats.org/wordprocessingml/2006/main">
        <w:t xml:space="preserve">2. Gildi auðmýktar: Lærdómur úr lífi Vashti</w:t>
      </w:r>
    </w:p>
    <w:p/>
    <w:p>
      <w:r xmlns:w="http://schemas.openxmlformats.org/wordprocessingml/2006/main">
        <w:t xml:space="preserve">1. Jakobsbréfið 4:10 Auðmýkið yður fyrir augliti Drottins, og hann mun lyfta yður upp.</w:t>
      </w:r>
    </w:p>
    <w:p/>
    <w:p>
      <w:r xmlns:w="http://schemas.openxmlformats.org/wordprocessingml/2006/main">
        <w:t xml:space="preserve">2. Orðskviðirnir 15:33 Ótti Drottins er fræðsla viskunnar; og á undan heiður er auðmýkt.</w:t>
      </w:r>
    </w:p>
    <w:p/>
    <w:p>
      <w:r xmlns:w="http://schemas.openxmlformats.org/wordprocessingml/2006/main">
        <w:t xml:space="preserve">Esterarbók 2:2 Þá sögðu þjónar konungs, sem þjónuðu honum: ,,Sækið verði eftir fallegum ungum meyjum handa konungi.</w:t>
      </w:r>
    </w:p>
    <w:p/>
    <w:p>
      <w:r xmlns:w="http://schemas.openxmlformats.org/wordprocessingml/2006/main">
        <w:t xml:space="preserve">Þjónar konungs voru að leita að fallegum ungum meyjum handa konungi.</w:t>
      </w:r>
    </w:p>
    <w:p/>
    <w:p>
      <w:r xmlns:w="http://schemas.openxmlformats.org/wordprocessingml/2006/main">
        <w:t xml:space="preserve">1: Guð kallar okkur til að sýna þeim sem ráða yfir virðingu og heiður. Rómverjabréfið 13:1-7</w:t>
      </w:r>
    </w:p>
    <w:p/>
    <w:p>
      <w:r xmlns:w="http://schemas.openxmlformats.org/wordprocessingml/2006/main">
        <w:t xml:space="preserve">2: Guð kallar okkur til að vera skynsamur í ákvörðunum okkar og gjörðum. Orðskviðirnir 4:23-27</w:t>
      </w:r>
    </w:p>
    <w:p/>
    <w:p>
      <w:r xmlns:w="http://schemas.openxmlformats.org/wordprocessingml/2006/main">
        <w:t xml:space="preserve">1: 1. Pétursbréf 2:13-17</w:t>
      </w:r>
    </w:p>
    <w:p/>
    <w:p>
      <w:r xmlns:w="http://schemas.openxmlformats.org/wordprocessingml/2006/main">
        <w:t xml:space="preserve">2: Títusarbréfið 2:1-10</w:t>
      </w:r>
    </w:p>
    <w:p/>
    <w:p>
      <w:r xmlns:w="http://schemas.openxmlformats.org/wordprocessingml/2006/main">
        <w:t xml:space="preserve">Esterarbók 2:3 Og konungur skipi embættismenn í öllum héruðum ríkis síns, til þess að þeir geti safnað saman öllum frjóu meyjunum í Súsan höll, í hús kvennanna, í vörslu Hege, hirðstjóra konungs, varðstjóra. kvennanna; og láti hlut þeirra til hreinsunar fást.</w:t>
      </w:r>
    </w:p>
    <w:p/>
    <w:p>
      <w:r xmlns:w="http://schemas.openxmlformats.org/wordprocessingml/2006/main">
        <w:t xml:space="preserve">Konungur skipar embættismenn í héruðum sínum til að koma með ungar meyjar í höllina og útvega þeim hreinsunarvörur.</w:t>
      </w:r>
    </w:p>
    <w:p/>
    <w:p>
      <w:r xmlns:w="http://schemas.openxmlformats.org/wordprocessingml/2006/main">
        <w:t xml:space="preserve">1. Kraftur þess að skipa leiðtoga: Hvernig fullveldi Guðs styrkir okkur</w:t>
      </w:r>
    </w:p>
    <w:p/>
    <w:p>
      <w:r xmlns:w="http://schemas.openxmlformats.org/wordprocessingml/2006/main">
        <w:t xml:space="preserve">2. Náð Guðs: Hvernig Persíukonungur sýndi okkur miskunn</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17 Því að Guð sendi ekki son sinn í heiminn til að dæma heiminn. en að heimurinn yrði hólpinn fyrir hann.</w:t>
      </w:r>
    </w:p>
    <w:p/>
    <w:p>
      <w:r xmlns:w="http://schemas.openxmlformats.org/wordprocessingml/2006/main">
        <w:t xml:space="preserve">2. Ester 4:14 - Því ef þú þegir með öllu á þessum tíma, þá mun Gyðingum verða stækkun og frelsun frá öðrum stað. en þú og ætt föður þíns skuluð tortímt verða.</w:t>
      </w:r>
    </w:p>
    <w:p/>
    <w:p>
      <w:r xmlns:w="http://schemas.openxmlformats.org/wordprocessingml/2006/main">
        <w:t xml:space="preserve">Esterarbók 2:4 Og mærin, sem konungi þóknast, verði drottning í stað Vastí. Og konungurinn líkaði þetta. og hann gerði það.</w:t>
      </w:r>
    </w:p>
    <w:p/>
    <w:p>
      <w:r xmlns:w="http://schemas.openxmlformats.org/wordprocessingml/2006/main">
        <w:t xml:space="preserve">Persakonungur skipaði að meyja skyldi skipuð drottningu í stað Vastí til að þóknast honum.</w:t>
      </w:r>
    </w:p>
    <w:p/>
    <w:p>
      <w:r xmlns:w="http://schemas.openxmlformats.org/wordprocessingml/2006/main">
        <w:t xml:space="preserve">1. Áætlun Guðs fyrir konur: Að skilja Ester 2:4</w:t>
      </w:r>
    </w:p>
    <w:p/>
    <w:p>
      <w:r xmlns:w="http://schemas.openxmlformats.org/wordprocessingml/2006/main">
        <w:t xml:space="preserve">2. Kraftur hlýðninnar: Vastí og Ester í Ester 2:4</w:t>
      </w:r>
    </w:p>
    <w:p/>
    <w:p>
      <w:r xmlns:w="http://schemas.openxmlformats.org/wordprocessingml/2006/main">
        <w:t xml:space="preserve">1. Orðskviðirnir 31:30 - Þokki er blekkjandi og fegurð hverful, en kona sem óttast Drottin á að vera lofuð.</w:t>
      </w:r>
    </w:p>
    <w:p/>
    <w:p>
      <w:r xmlns:w="http://schemas.openxmlformats.org/wordprocessingml/2006/main">
        <w:t xml:space="preserve">2. Kólossubréfið 3:18 - Konur, undirgefið mönnum yðar, eins og Drottni sæmir.</w:t>
      </w:r>
    </w:p>
    <w:p/>
    <w:p>
      <w:r xmlns:w="http://schemas.openxmlformats.org/wordprocessingml/2006/main">
        <w:t xml:space="preserve">Esterarbók 2:5 En í Súsan höll var Gyðingur nokkur, sem hét Mordekai, sonur Jaírs, sonar Símeí, sonar Kís, Benjamíníta.</w:t>
      </w:r>
    </w:p>
    <w:p/>
    <w:p>
      <w:r xmlns:w="http://schemas.openxmlformats.org/wordprocessingml/2006/main">
        <w:t xml:space="preserve">Mordekai, Benjamítískur Gyðingur, bjó í höllinni í Súsan.</w:t>
      </w:r>
    </w:p>
    <w:p/>
    <w:p>
      <w:r xmlns:w="http://schemas.openxmlformats.org/wordprocessingml/2006/main">
        <w:t xml:space="preserve">1. Mikilvægi Mordekai: Að kanna eðli Benjamítíska gyðinga</w:t>
      </w:r>
    </w:p>
    <w:p/>
    <w:p>
      <w:r xmlns:w="http://schemas.openxmlformats.org/wordprocessingml/2006/main">
        <w:t xml:space="preserve">2. Sagan af Mordekai: Lexía í trúfesti</w:t>
      </w:r>
    </w:p>
    <w:p/>
    <w:p>
      <w:r xmlns:w="http://schemas.openxmlformats.org/wordprocessingml/2006/main">
        <w:t xml:space="preserve">1. Rómverjabréfið 8:28-30 - Og við vitum að Guð vinnur í öllu til heilla þeim sem elska hann, sem kallaðir eru eftir ásetningi hans.</w:t>
      </w:r>
    </w:p>
    <w:p/>
    <w:p>
      <w:r xmlns:w="http://schemas.openxmlformats.org/wordprocessingml/2006/main">
        <w:t xml:space="preserve">2. Fyrsta Mósebók 12:2-3 - Ég mun gera þig að mikilli þjóð og blessa þig; Ég mun gjöra nafn þitt mikið og þú munt verða blessun.</w:t>
      </w:r>
    </w:p>
    <w:p/>
    <w:p>
      <w:r xmlns:w="http://schemas.openxmlformats.org/wordprocessingml/2006/main">
        <w:t xml:space="preserve">Ester 2:6 sem hafði verið fluttur burt frá Jerúsalem með herleiðingunni, sem fluttur hafði verið með Jekonía Júdakonungi, sem Nebúkadnesar Babýlonkonungur hafði flutt burt.</w:t>
      </w:r>
    </w:p>
    <w:p/>
    <w:p>
      <w:r xmlns:w="http://schemas.openxmlformats.org/wordprocessingml/2006/main">
        <w:t xml:space="preserve">Ester var tekin af Nebúkadnesar í haldi Jekonía Júdakonungs.</w:t>
      </w:r>
    </w:p>
    <w:p/>
    <w:p>
      <w:r xmlns:w="http://schemas.openxmlformats.org/wordprocessingml/2006/main">
        <w:t xml:space="preserve">1. Að treysta Guði á erfiðum tímum: Esterar 2:6</w:t>
      </w:r>
    </w:p>
    <w:p/>
    <w:p>
      <w:r xmlns:w="http://schemas.openxmlformats.org/wordprocessingml/2006/main">
        <w:t xml:space="preserve">2. Að sigrast á mótlæti: Dæmi Esterar</w:t>
      </w:r>
    </w:p>
    <w:p/>
    <w:p>
      <w:r xmlns:w="http://schemas.openxmlformats.org/wordprocessingml/2006/main">
        <w:t xml:space="preserve">1. Jeremía 24:1-10</w:t>
      </w:r>
    </w:p>
    <w:p/>
    <w:p>
      <w:r xmlns:w="http://schemas.openxmlformats.org/wordprocessingml/2006/main">
        <w:t xml:space="preserve">2. Rómverjabréfið 8:28-39</w:t>
      </w:r>
    </w:p>
    <w:p/>
    <w:p>
      <w:r xmlns:w="http://schemas.openxmlformats.org/wordprocessingml/2006/main">
        <w:t xml:space="preserve">Esterarbók 2:7 Og hann ól upp Hadassa, það er Ester, dóttur frænda síns, því að hún átti hvorki föður né móður, og ambáttin var fríð og fríð. sem Mordekai tók, þegar faðir hennar og móðir voru látin, handa dóttur sinni.</w:t>
      </w:r>
    </w:p>
    <w:p/>
    <w:p>
      <w:r xmlns:w="http://schemas.openxmlformats.org/wordprocessingml/2006/main">
        <w:t xml:space="preserve">Mordekai ættleiddi dóttur frænda síns, Esther, eftir að foreldrar hennar voru látnir. Esther var falleg og falleg.</w:t>
      </w:r>
    </w:p>
    <w:p/>
    <w:p>
      <w:r xmlns:w="http://schemas.openxmlformats.org/wordprocessingml/2006/main">
        <w:t xml:space="preserve">1. Fegurð ættleiðingar: Að fagna ást fjölskyldunnar</w:t>
      </w:r>
    </w:p>
    <w:p/>
    <w:p>
      <w:r xmlns:w="http://schemas.openxmlformats.org/wordprocessingml/2006/main">
        <w:t xml:space="preserve">2. Kraftur kærleikans: Dæmi Mordekai um samúð</w:t>
      </w:r>
    </w:p>
    <w:p/>
    <w:p>
      <w:r xmlns:w="http://schemas.openxmlformats.org/wordprocessingml/2006/main">
        <w:t xml:space="preserve">1. Efesusbréfið 1:5 - "hann hefur fyrirskipað oss til ættleiðingar fyrir sig sem börn fyrir Jesú Krist, eftir tilgangi vilja síns"</w:t>
      </w:r>
    </w:p>
    <w:p/>
    <w:p>
      <w:r xmlns:w="http://schemas.openxmlformats.org/wordprocessingml/2006/main">
        <w:t xml:space="preserve">2. Jakobsbréfið 1:27 - "Trú sem er hrein og óflekkuð frammi fyrir Guði föður, er þessi: að vitja munaðarleysingja og ekkna í þrengingum þeirra og halda sjálfum sér óflekkaðri frá heiminum."</w:t>
      </w:r>
    </w:p>
    <w:p/>
    <w:p>
      <w:r xmlns:w="http://schemas.openxmlformats.org/wordprocessingml/2006/main">
        <w:t xml:space="preserve">Esterarbók 2:8 Svo bar við, er boð konungs og skipun hans var heyrt, og þegar margar meyjar söfnuðust saman í Súsan höll, í vörslu Hegaí, var Ester einnig færð í konungshöllina, forsjá Hegai, gæslumanns kvennanna.</w:t>
      </w:r>
    </w:p>
    <w:p/>
    <w:p>
      <w:r xmlns:w="http://schemas.openxmlformats.org/wordprocessingml/2006/main">
        <w:t xml:space="preserve">Margar meyjar söfnuðust saman í höllina í Súsan og Ester var færð í konungshöll undir umsjá Hegaí.</w:t>
      </w:r>
    </w:p>
    <w:p/>
    <w:p>
      <w:r xmlns:w="http://schemas.openxmlformats.org/wordprocessingml/2006/main">
        <w:t xml:space="preserve">1. Kraftur hlýðninnar - Dæmi Esterar um hlýðni við boðorð konungs</w:t>
      </w:r>
    </w:p>
    <w:p/>
    <w:p>
      <w:r xmlns:w="http://schemas.openxmlformats.org/wordprocessingml/2006/main">
        <w:t xml:space="preserve">2. Kallið til hugrekkis - Hugrekki Esterar í mótlæti</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Ester 4:14 - Því að ef þú þegir á þessum tíma, mun hjálpræði og frelsun fyrir Gyðinga koma frá öðrum stað, en þú og fjölskylda föður þíns munu farast. En hver veit, hvort þú ert kominn til konungsríkisins fyrir svona tíma sem þessa?</w:t>
      </w:r>
    </w:p>
    <w:p/>
    <w:p>
      <w:r xmlns:w="http://schemas.openxmlformats.org/wordprocessingml/2006/main">
        <w:t xml:space="preserve">Esterarbók 2:9 Og stúlkunni þóknaðist honum, og hún fékk góðvild við hann. og hann gaf henni skyndilega hluti hennar til hreinsunar, með því sem henni átti, og sjö meyjar, sem áttu að gefa henni, úr húsi konungs. kvennanna.</w:t>
      </w:r>
    </w:p>
    <w:p/>
    <w:p>
      <w:r xmlns:w="http://schemas.openxmlformats.org/wordprocessingml/2006/main">
        <w:t xml:space="preserve">Meyjan líkaði konungi og hann gaf henni það sem hún þurfti til hreinsunar og sjö meyjar úr húsi konungs. Hann sýndi henni velþóknun og gaf henni besta stað í húsi kvennanna.</w:t>
      </w:r>
    </w:p>
    <w:p/>
    <w:p>
      <w:r xmlns:w="http://schemas.openxmlformats.org/wordprocessingml/2006/main">
        <w:t xml:space="preserve">1. Guð sýnir náð sinni þeim sem þóknast honum.</w:t>
      </w:r>
    </w:p>
    <w:p/>
    <w:p>
      <w:r xmlns:w="http://schemas.openxmlformats.org/wordprocessingml/2006/main">
        <w:t xml:space="preserve">2. Við ættum að leitast við að vera Guði þóknanleg og hljóta blessanir hans.</w:t>
      </w:r>
    </w:p>
    <w:p/>
    <w:p>
      <w:r xmlns:w="http://schemas.openxmlformats.org/wordprocessingml/2006/main">
        <w:t xml:space="preserve">1. Lúkasarguðspjall 12:32 - "Óttast ekki, litla hjörð, því það er föður yðar þóknanlegt að gefa yður ríkið."</w:t>
      </w:r>
    </w:p>
    <w:p/>
    <w:p>
      <w:r xmlns:w="http://schemas.openxmlformats.org/wordprocessingml/2006/main">
        <w:t xml:space="preserve">2. Sálmur 84:11 - "Því að Drottinn Guð er sól og skjöldur: Drottinn mun veita náð og dýrð, engu góðu mun hann halda þeim sem ganga réttvíslega."</w:t>
      </w:r>
    </w:p>
    <w:p/>
    <w:p>
      <w:r xmlns:w="http://schemas.openxmlformats.org/wordprocessingml/2006/main">
        <w:t xml:space="preserve">Esterarbók 2:10 Ester hafði ekki sagt þjóð sinni né ættkvísl sinni, því að Mordekai hafði boðið henni að segja það ekki.</w:t>
      </w:r>
    </w:p>
    <w:p/>
    <w:p>
      <w:r xmlns:w="http://schemas.openxmlformats.org/wordprocessingml/2006/main">
        <w:t xml:space="preserve">Ester hlýddi dyggilega fyrirmælum Mordekai og hélt deili á henni leyndri.</w:t>
      </w:r>
    </w:p>
    <w:p/>
    <w:p>
      <w:r xmlns:w="http://schemas.openxmlformats.org/wordprocessingml/2006/main">
        <w:t xml:space="preserve">1: Að hlýða fyrirmælum Guðs, jafnvel þótt það sé ekki auðvelt, er mikilvægur hluti af trúfesti.</w:t>
      </w:r>
    </w:p>
    <w:p/>
    <w:p>
      <w:r xmlns:w="http://schemas.openxmlformats.org/wordprocessingml/2006/main">
        <w:t xml:space="preserve">2: Við verðum alltaf að vera fús til að treysta og hlýða Guði, jafnvel þegar það kann að virðast erfitt að gera það.</w:t>
      </w:r>
    </w:p>
    <w:p/>
    <w:p>
      <w:r xmlns:w="http://schemas.openxmlformats.org/wordprocessingml/2006/main">
        <w:t xml:space="preserve">1: Jakobsbréfið 4:7 - Gefið yður því undirgefið Guði. Standið gegn djöflinum, og hann mun flýja frá þér.</w:t>
      </w:r>
    </w:p>
    <w:p/>
    <w:p>
      <w:r xmlns:w="http://schemas.openxmlformats.org/wordprocessingml/2006/main">
        <w:t xml:space="preserve">2:5. Mósebók 5:32-33 - Þú skalt því gæta þess að gera eins og Drottinn Guð þinn hefur boðið þér. Þú skalt hvorki víkja til hægri né vinstri. Þú skalt ganga allan þann veg, sem Drottinn Guð þinn hefir boðið þér, til þess að þú megir lifa, og svo að þér fari vel og þú lifir lengi í landinu, sem þú munt eignast.</w:t>
      </w:r>
    </w:p>
    <w:p/>
    <w:p>
      <w:r xmlns:w="http://schemas.openxmlformats.org/wordprocessingml/2006/main">
        <w:t xml:space="preserve">Ester 2:11 Og Mordekai gekk á hverjum degi fyrir forgarð kvennahússins til að vita hvernig Ester hefði það og hvað um hana skyldi verða.</w:t>
      </w:r>
    </w:p>
    <w:p/>
    <w:p>
      <w:r xmlns:w="http://schemas.openxmlformats.org/wordprocessingml/2006/main">
        <w:t xml:space="preserve">Trúfesti Mordekai við Guð kemur fram í umhyggju hans fyrir Ester.</w:t>
      </w:r>
    </w:p>
    <w:p/>
    <w:p>
      <w:r xmlns:w="http://schemas.openxmlformats.org/wordprocessingml/2006/main">
        <w:t xml:space="preserve">1. Kraftur trúmennsku: Sæktu styrk frá fordæmi Mordekai</w:t>
      </w:r>
    </w:p>
    <w:p/>
    <w:p>
      <w:r xmlns:w="http://schemas.openxmlformats.org/wordprocessingml/2006/main">
        <w:t xml:space="preserve">2. Gildi skuldbindingar: Að líkja eftir hollustu Mordekai</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Orðskviðirnir 3:3-4 - Lát ekki miskunn og trúmennsku yfirgefa þig; bind þá um háls þér; skrifaðu þau á töflu hjarta þíns. Þannig að þú munt finna náð og góðan árangur í augum Guðs og manna.</w:t>
      </w:r>
    </w:p>
    <w:p/>
    <w:p>
      <w:r xmlns:w="http://schemas.openxmlformats.org/wordprocessingml/2006/main">
        <w:t xml:space="preserve">Esterarbók 2:12 En er hver ambátt kom að ganga inn til Ahasverusar konungs, eftir að hún hafði verið tólf mánuðir að hætti kvennanna, því að svo voru hreinsunardagar þeirra liðnir, sex mánuðir. með myrruolíu og sex mánuði með sætum ilmi og með öðru til að hreinsa konur;)</w:t>
      </w:r>
    </w:p>
    <w:p/>
    <w:p>
      <w:r xmlns:w="http://schemas.openxmlformats.org/wordprocessingml/2006/main">
        <w:t xml:space="preserve">Á tólf mánaða fresti voru ungar konur valdar til að fara til Ahasverusar konungs samkvæmt hreinsunarferli sem innihélt myrruolíu og sæta lykt í sex mánuði hver.</w:t>
      </w:r>
    </w:p>
    <w:p/>
    <w:p>
      <w:r xmlns:w="http://schemas.openxmlformats.org/wordprocessingml/2006/main">
        <w:t xml:space="preserve">1. Mikilvægi heilagleika og sjálfshreinsunar</w:t>
      </w:r>
    </w:p>
    <w:p/>
    <w:p>
      <w:r xmlns:w="http://schemas.openxmlformats.org/wordprocessingml/2006/main">
        <w:t xml:space="preserve">2. Fegurð og hátign sköpunar Guðs</w:t>
      </w:r>
    </w:p>
    <w:p/>
    <w:p>
      <w:r xmlns:w="http://schemas.openxmlformats.org/wordprocessingml/2006/main">
        <w:t xml:space="preserve">1. 1. Pétursbréf 2:9 - "En þér eruð útvalin þjóð, konunglegt prestdæmi, heilög þjóð, sérstök eign Guðs, til þess að þú getir kunngjört lofsöng hans, sem kallaði yður úr myrkrinu til síns dásamlega ljóss."</w:t>
      </w:r>
    </w:p>
    <w:p/>
    <w:p>
      <w:r xmlns:w="http://schemas.openxmlformats.org/wordprocessingml/2006/main">
        <w:t xml:space="preserve">2. Jesaja 61:10 - "Ég hef mikla unun af Drottni, sál mín gleðst yfir Guði mínum. Því að hann hefur klætt mig í klæði hjálpræðis og klædd mig í skikkju réttlætis síns."</w:t>
      </w:r>
    </w:p>
    <w:p/>
    <w:p>
      <w:r xmlns:w="http://schemas.openxmlformats.org/wordprocessingml/2006/main">
        <w:t xml:space="preserve">Esterarbók 2:13 Svo komu allar meyjar til konungs. Allt sem hún óskaði var henni gefið að fara með henni út úr kvennahúsi til konungshallar.</w:t>
      </w:r>
    </w:p>
    <w:p/>
    <w:p>
      <w:r xmlns:w="http://schemas.openxmlformats.org/wordprocessingml/2006/main">
        <w:t xml:space="preserve">Sérhverri mey var gefið allt sem hún vildi til að geta farið til konungshússins.</w:t>
      </w:r>
    </w:p>
    <w:p/>
    <w:p>
      <w:r xmlns:w="http://schemas.openxmlformats.org/wordprocessingml/2006/main">
        <w:t xml:space="preserve">1. Blessun trúarinnar: Guð veitir okkur langanir hjartans þegar við treystum á hann.</w:t>
      </w:r>
    </w:p>
    <w:p/>
    <w:p>
      <w:r xmlns:w="http://schemas.openxmlformats.org/wordprocessingml/2006/main">
        <w:t xml:space="preserve">2. Að lifa með tilgangi: Við verðum að leitast við að uppfylla vilja Guðs fyrir líf okkar.</w:t>
      </w:r>
    </w:p>
    <w:p/>
    <w:p>
      <w:r xmlns:w="http://schemas.openxmlformats.org/wordprocessingml/2006/main">
        <w:t xml:space="preserve">1. Sálmur 37:4 - Hafið yndi af Drottni, og hann mun gefa þér það sem hjarta þitt girnist.</w:t>
      </w:r>
    </w:p>
    <w:p/>
    <w:p>
      <w:r xmlns:w="http://schemas.openxmlformats.org/wordprocessingml/2006/main">
        <w:t xml:space="preserve">2. Orðskviðirnir 16:3 - Felið Drottni hvað sem þú gerir, og áætlanir þínar munu ná árangri.</w:t>
      </w:r>
    </w:p>
    <w:p/>
    <w:p>
      <w:r xmlns:w="http://schemas.openxmlformats.org/wordprocessingml/2006/main">
        <w:t xml:space="preserve">Esterarbók 2:14 Um kvöldið fór hún, og daginn eftir sneri hún aftur inn í annað hús kvennanna, í vörslu Saashgas, amtmanns konungs, sem varðveitti hjákonurnar. Hún kom ekki framar til konungs, nema konungur hafði yndi af henni, og að hún var kölluð með nafni.</w:t>
      </w:r>
    </w:p>
    <w:p/>
    <w:p>
      <w:r xmlns:w="http://schemas.openxmlformats.org/wordprocessingml/2006/main">
        <w:t xml:space="preserve">Ester fór í annað hús kvennanna og var undir eftirliti Saashgaz, kammerherra konungs. Hún mátti aðeins koma til konungs ef hann vildi.</w:t>
      </w:r>
    </w:p>
    <w:p/>
    <w:p>
      <w:r xmlns:w="http://schemas.openxmlformats.org/wordprocessingml/2006/main">
        <w:t xml:space="preserve">1. Náð Guðs og miskunn stendur okkur til boða í öllum kringumstæðum.</w:t>
      </w:r>
    </w:p>
    <w:p/>
    <w:p>
      <w:r xmlns:w="http://schemas.openxmlformats.org/wordprocessingml/2006/main">
        <w:t xml:space="preserve">2. Guð er fullvalda og vinnur alla hluti eftir vilja sínum.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Ester 4:14 - Því að ef þú þegir á þessum tíma, mun líkn og frelsun koma upp fyrir Gyðinga frá öðrum stað, en þú og heimili föður þíns munuð farast. En hver veit, hvort þú ert kominn til konungsríkisins fyrir svona tíma sem þessa?</w:t>
      </w:r>
    </w:p>
    <w:p/>
    <w:p>
      <w:r xmlns:w="http://schemas.openxmlformats.org/wordprocessingml/2006/main">
        <w:t xml:space="preserve">Esterarbók 2:15 En þegar Ester, dóttir Abíhaíls, föðurbróður Mordekai, sem hafði tekið hana fyrir dóttur sína, kom til að ganga inn til konungs, krafðist hún einskis nema þess, sem Hegaí, amtmaður konungs, vörður. konurnar, skipaðar. Og Ester hlaut náð í augum allra þeirra, sem á hana litu.</w:t>
      </w:r>
    </w:p>
    <w:p/>
    <w:p>
      <w:r xmlns:w="http://schemas.openxmlformats.org/wordprocessingml/2006/main">
        <w:t xml:space="preserve">Ester, frænka Mordekai, var valin til að fara til konungs og fékk allt sem hún þurfti af Hegaí, kammerherra konungs. Hún var vel liðin af öllum sem sáu hana.</w:t>
      </w:r>
    </w:p>
    <w:p/>
    <w:p>
      <w:r xmlns:w="http://schemas.openxmlformats.org/wordprocessingml/2006/main">
        <w:t xml:space="preserve">1. Trúfesti Guðs í óvæntum kringumstæðum - Esterar 2:15</w:t>
      </w:r>
    </w:p>
    <w:p/>
    <w:p>
      <w:r xmlns:w="http://schemas.openxmlformats.org/wordprocessingml/2006/main">
        <w:t xml:space="preserve">2. Fyrirsjá Guðs í miðri erfiðleikum - Esterar 2:15</w:t>
      </w:r>
    </w:p>
    <w:p/>
    <w:p>
      <w:r xmlns:w="http://schemas.openxmlformats.org/wordprocessingml/2006/main">
        <w:t xml:space="preserve">1. Jesaja 40:29-31 - Hann gefur hinum þreytu vald; og þeim sem engan mátt hafa eykur hann styrk.</w:t>
      </w:r>
    </w:p>
    <w:p/>
    <w:p>
      <w:r xmlns:w="http://schemas.openxmlformats.org/wordprocessingml/2006/main">
        <w:t xml:space="preserve">2. Filippíbréfið 4:19 - En Guð minn mun fullnægja allri þörf yðar eftir auðæfum sínum í dýrð fyrir Krist Jesú.</w:t>
      </w:r>
    </w:p>
    <w:p/>
    <w:p>
      <w:r xmlns:w="http://schemas.openxmlformats.org/wordprocessingml/2006/main">
        <w:t xml:space="preserve">Ester 2:16 Þá var Ester tekin til Ahasverusar konungs í konungshöll hans í tíunda mánuðinum, það er Tebetmánuður, á sjöunda ríkisári hans.</w:t>
      </w:r>
    </w:p>
    <w:p/>
    <w:p>
      <w:r xmlns:w="http://schemas.openxmlformats.org/wordprocessingml/2006/main">
        <w:t xml:space="preserve">Ester var tekin til að giftast Ahasverusi konungi á tíunda mánuðinum á sjöunda ríkisári hans.</w:t>
      </w:r>
    </w:p>
    <w:p/>
    <w:p>
      <w:r xmlns:w="http://schemas.openxmlformats.org/wordprocessingml/2006/main">
        <w:t xml:space="preserve">1. Tímasetning Guðs er alltaf fullkomin</w:t>
      </w:r>
    </w:p>
    <w:p/>
    <w:p>
      <w:r xmlns:w="http://schemas.openxmlformats.org/wordprocessingml/2006/main">
        <w:t xml:space="preserve">2. Að viðurkenna áætlun Guðs í lífi okkar</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Prédikarinn 3:11 Hann hefur gjört allt fagurt á sínum tíma, og hann hefur lagt heiminn í hjarta þeirra, svo að enginn geti fundið verkið, sem Guð gjörir, frá upphafi til enda.</w:t>
      </w:r>
    </w:p>
    <w:p/>
    <w:p>
      <w:r xmlns:w="http://schemas.openxmlformats.org/wordprocessingml/2006/main">
        <w:t xml:space="preserve">Esterarbók 2:17 Og konungur elskaði Ester framar öllum konum, og hún hlaut náð og náð í augum hans meira en allar meyjar. Svo að hann setti konungskórónu á höfuð hennar og gerði hana að drottningu í stað Vastí.</w:t>
      </w:r>
    </w:p>
    <w:p/>
    <w:p>
      <w:r xmlns:w="http://schemas.openxmlformats.org/wordprocessingml/2006/main">
        <w:t xml:space="preserve">Ester var valin af konungi til að vera drottning í stað Vashti, og hún var elskuð og náð meiri en nokkur önnur kona.</w:t>
      </w:r>
    </w:p>
    <w:p/>
    <w:p>
      <w:r xmlns:w="http://schemas.openxmlformats.org/wordprocessingml/2006/main">
        <w:t xml:space="preserve">1. Kærleikur konungsins: Rannsókn í Ester 2:17</w:t>
      </w:r>
    </w:p>
    <w:p/>
    <w:p>
      <w:r xmlns:w="http://schemas.openxmlformats.org/wordprocessingml/2006/main">
        <w:t xml:space="preserve">2. Náð og velþóknun Guðs: Að skilja Ester 2:17</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84:11 - Því að Drottinn Guð er sól og skjöldur; Drottinn veitir náð og heiður. Engu góðu heldur hann þeim sem eru óaðfinnanlegir.</w:t>
      </w:r>
    </w:p>
    <w:p/>
    <w:p>
      <w:r xmlns:w="http://schemas.openxmlformats.org/wordprocessingml/2006/main">
        <w:t xml:space="preserve">Esterarbók 2:18 Þá gjörði konungur alla höfðingja sína og þjóna sína mikla veislu, veislu Esterar. og hann lét sleppa héruðunum og gaf gjafir eftir ástandi konungs.</w:t>
      </w:r>
    </w:p>
    <w:p/>
    <w:p>
      <w:r xmlns:w="http://schemas.openxmlformats.org/wordprocessingml/2006/main">
        <w:t xml:space="preserve">Konungur hélt mikla veislu fyrir alla höfðingja sína, þjóna og Ester, og hann gaf einnig héruðunum gjafir eftir ástandi hans.</w:t>
      </w:r>
    </w:p>
    <w:p/>
    <w:p>
      <w:r xmlns:w="http://schemas.openxmlformats.org/wordprocessingml/2006/main">
        <w:t xml:space="preserve">1. Gjafmildi konungsins - Kannaðu náð konungsins í því að gefa öðrum.</w:t>
      </w:r>
    </w:p>
    <w:p/>
    <w:p>
      <w:r xmlns:w="http://schemas.openxmlformats.org/wordprocessingml/2006/main">
        <w:t xml:space="preserve">2. Kraftur þakklætisins - Skoða hvernig þakklæti konungsins kom fram í gjöf hans.</w:t>
      </w:r>
    </w:p>
    <w:p/>
    <w:p>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p>
      <w:r xmlns:w="http://schemas.openxmlformats.org/wordprocessingml/2006/main">
        <w:t xml:space="preserve">2. Filippíbréfið 4:19 - "Og Guð minn mun fullnægja öllum þörfum yðar eftir ríkidæmi dýrðar sinnar í Kristi Jesú."</w:t>
      </w:r>
    </w:p>
    <w:p/>
    <w:p>
      <w:r xmlns:w="http://schemas.openxmlformats.org/wordprocessingml/2006/main">
        <w:t xml:space="preserve">Esterarbók 2:19 Og er meyjarnar söfnuðust saman í annað sinn, þá sat Mordekai í konungshliðinu.</w:t>
      </w:r>
    </w:p>
    <w:p/>
    <w:p>
      <w:r xmlns:w="http://schemas.openxmlformats.org/wordprocessingml/2006/main">
        <w:t xml:space="preserve">Í Ester 2:19 er þess getið að þegar meyjarnar voru samansafnaðar í annað sinn var Mordekai viðstaddur konungshliðið.</w:t>
      </w:r>
    </w:p>
    <w:p/>
    <w:p>
      <w:r xmlns:w="http://schemas.openxmlformats.org/wordprocessingml/2006/main">
        <w:t xml:space="preserve">1. Trúfesti Mordekai: Skoðum mikilvægi staðfestu í lífi okkar.</w:t>
      </w:r>
    </w:p>
    <w:p/>
    <w:p>
      <w:r xmlns:w="http://schemas.openxmlformats.org/wordprocessingml/2006/main">
        <w:t xml:space="preserve">2. Kraftur samkomunnar: Kanna áhrif samfélagslegra tengsla á líf okkar.</w:t>
      </w:r>
    </w:p>
    <w:p/>
    <w:p>
      <w:r xmlns:w="http://schemas.openxmlformats.org/wordprocessingml/2006/main">
        <w:t xml:space="preserve">1. Hebreabréfið 10:23-25 - Höldum fast við játningu vonar vorrar án þess að hvika, því að trúr er sá sem lofaði.</w:t>
      </w:r>
    </w:p>
    <w:p/>
    <w:p>
      <w:r xmlns:w="http://schemas.openxmlformats.org/wordprocessingml/2006/main">
        <w:t xml:space="preserve">2. Postulasagan 2:42-47 - Þeir helguðu sig kennslu postulanna og samfélagi, brauðsbrotun og bænum.</w:t>
      </w:r>
    </w:p>
    <w:p/>
    <w:p>
      <w:r xmlns:w="http://schemas.openxmlformats.org/wordprocessingml/2006/main">
        <w:t xml:space="preserve">Esterarbók 2:20 Ester hafði ekki enn sagt ættingja sína né þjóð sína. eins og Mordekai hafði boðið henni, því að Ester gjörði boð Mordekai, eins og þegar hún var alin upp hjá honum.</w:t>
      </w:r>
    </w:p>
    <w:p/>
    <w:p>
      <w:r xmlns:w="http://schemas.openxmlformats.org/wordprocessingml/2006/main">
        <w:t xml:space="preserve">Ester hlýddi skipun Mordekai um að segja fólki sínu ekki deili á henni.</w:t>
      </w:r>
    </w:p>
    <w:p/>
    <w:p>
      <w:r xmlns:w="http://schemas.openxmlformats.org/wordprocessingml/2006/main">
        <w:t xml:space="preserve">1: Hlýðið vald Esterar 2:20</w:t>
      </w:r>
    </w:p>
    <w:p/>
    <w:p>
      <w:r xmlns:w="http://schemas.openxmlformats.org/wordprocessingml/2006/main">
        <w:t xml:space="preserve">2: Virðing og hlýðni Esterar 2:20</w:t>
      </w:r>
    </w:p>
    <w:p/>
    <w:p>
      <w:r xmlns:w="http://schemas.openxmlformats.org/wordprocessingml/2006/main">
        <w:t xml:space="preserve">1: Efesusbréfið 6:1-3 Börn, hlýðið foreldrum yðar í Drottni, því að þetta er rétt. Heiðra föður þinn og móður; (sem er fyrsta boðorðið með fyrirheiti;) að þér megi vel fara og þú lifir lengi á jörðinni.</w:t>
      </w:r>
    </w:p>
    <w:p/>
    <w:p>
      <w:r xmlns:w="http://schemas.openxmlformats.org/wordprocessingml/2006/main">
        <w:t xml:space="preserve">2: Kólossubréfið 3:20 Börn, hlýðið foreldrum yðar í öllu því að þetta er Drottni þóknanlegt.</w:t>
      </w:r>
    </w:p>
    <w:p/>
    <w:p>
      <w:r xmlns:w="http://schemas.openxmlformats.org/wordprocessingml/2006/main">
        <w:t xml:space="preserve">Esterarbók 2:21 Á þeim dögum, er Mordekai sat í konungshliðinu, reiddust tveir af þingherrum konungs, Bigtan og Teres, af þeim sem vörðu dyrnar, og reyndu að leggja hönd á Ahasverus konung.</w:t>
      </w:r>
    </w:p>
    <w:p/>
    <w:p>
      <w:r xmlns:w="http://schemas.openxmlformats.org/wordprocessingml/2006/main">
        <w:t xml:space="preserve">Á dögum Ahasverusar konungs reiddust tveir herbergisherrar hans, Bigtan og Teres, og reyndu að gera honum mein.</w:t>
      </w:r>
    </w:p>
    <w:p/>
    <w:p>
      <w:r xmlns:w="http://schemas.openxmlformats.org/wordprocessingml/2006/main">
        <w:t xml:space="preserve">1. Gleymdu aldrei að verja hjarta þitt gegn reiði og biturð</w:t>
      </w:r>
    </w:p>
    <w:p/>
    <w:p>
      <w:r xmlns:w="http://schemas.openxmlformats.org/wordprocessingml/2006/main">
        <w:t xml:space="preserve">2. Afleiðingar hjarta fyllt með biturð og reiði geta verið skelfilegar</w:t>
      </w:r>
    </w:p>
    <w:p/>
    <w:p>
      <w:r xmlns:w="http://schemas.openxmlformats.org/wordprocessingml/2006/main">
        <w:t xml:space="preserve">1. Orðskviðirnir 4:23 Umfram allt annað, varðveittu hjarta þitt, því að allt sem þú gerir rennur út úr því.</w:t>
      </w:r>
    </w:p>
    <w:p/>
    <w:p>
      <w:r xmlns:w="http://schemas.openxmlformats.org/wordprocessingml/2006/main">
        <w:t xml:space="preserve">2. Sálmur 37:8 Forðastu reiði og snúðu þér frá reiði; ekki hræða það leiðir aðeins til ills.</w:t>
      </w:r>
    </w:p>
    <w:p/>
    <w:p>
      <w:r xmlns:w="http://schemas.openxmlformats.org/wordprocessingml/2006/main">
        <w:t xml:space="preserve">Ester 2:22 Og Mordekai vissi þetta, sem sagði Ester drottningu það. og Ester staðfesti konung þess í nafni Mordekai.</w:t>
      </w:r>
    </w:p>
    <w:p/>
    <w:p>
      <w:r xmlns:w="http://schemas.openxmlformats.org/wordprocessingml/2006/main">
        <w:t xml:space="preserve">Þessi texti lýsir því hvernig Mordekai tilkynnti Ester drottningu um ákveðið atvik, og hún tilkynnti síðan konungi það í nafni Mordekai.</w:t>
      </w:r>
    </w:p>
    <w:p/>
    <w:p>
      <w:r xmlns:w="http://schemas.openxmlformats.org/wordprocessingml/2006/main">
        <w:t xml:space="preserve">1. Mikilvægi hollustu og hlýðni við andasmurða leiðtoga Guðs.</w:t>
      </w:r>
    </w:p>
    <w:p/>
    <w:p>
      <w:r xmlns:w="http://schemas.openxmlformats.org/wordprocessingml/2006/main">
        <w:t xml:space="preserve">2. Guð mun umbuna þeim sem eru honum trúir og þjónum hans.</w:t>
      </w:r>
    </w:p>
    <w:p/>
    <w:p>
      <w:r xmlns:w="http://schemas.openxmlformats.org/wordprocessingml/2006/main">
        <w:t xml:space="preserve">1. Prédikarinn 8:2-4 Ég segi: Haldið boð konungs vegna eiðs Guðs við hann. Ekki flýta þér að yfirgefa návist hans. Taktu ekki afstöðu þína í illum málstað, því að hann gerir hvað sem honum þóknast. Því að orð konungs er æðsta, og hver getur sagt við hann: Hvað ert þú að gera?</w:t>
      </w:r>
    </w:p>
    <w:p/>
    <w:p>
      <w:r xmlns:w="http://schemas.openxmlformats.org/wordprocessingml/2006/main">
        <w:t xml:space="preserve">2. Efesusbréfið 6:5-8 Þrælar, hlýðið jarðneskum herrum yðar af virðingu og ótta og af einlægni hjartans, eins og þér vilduð hlýða Kristi. Hlýðið þeim ekki aðeins til að vinna hylli þeirra þegar auga þeirra er á ykkur, heldur eins og þrælar Krists, sem gerið vilja Guðs af hjarta ykkar. Þjónaðu af heilum hug, eins og þú værir að þjóna Drottni, ekki fólki, því þú veist að Drottinn mun umbuna hverjum og einum fyrir það góða sem þeir gera, hvort sem þeir eru þrælar eða frjálsir.</w:t>
      </w:r>
    </w:p>
    <w:p/>
    <w:p>
      <w:r xmlns:w="http://schemas.openxmlformats.org/wordprocessingml/2006/main">
        <w:t xml:space="preserve">Esterarbók 2:23 Og er málið var rannsakað, kom það í ljós. Fyrir því voru þeir báðir hengdir á tré, og það var ritað í Annálabók frammi fyrir konungi.</w:t>
      </w:r>
    </w:p>
    <w:p/>
    <w:p>
      <w:r xmlns:w="http://schemas.openxmlformats.org/wordprocessingml/2006/main">
        <w:t xml:space="preserve">Tveir menn voru fundnir sekir um glæp og voru þar af leiðandi hengdir á tré og var það skráð í annálabókina.</w:t>
      </w:r>
    </w:p>
    <w:p/>
    <w:p>
      <w:r xmlns:w="http://schemas.openxmlformats.org/wordprocessingml/2006/main">
        <w:t xml:space="preserve">1. Afleiðingar syndarinnar: Athugun á sögunni af Esterar 2:23</w:t>
      </w:r>
    </w:p>
    <w:p/>
    <w:p>
      <w:r xmlns:w="http://schemas.openxmlformats.org/wordprocessingml/2006/main">
        <w:t xml:space="preserve">2. Kraftur dóms Guðs: Rannsókn á Ester 2:23</w:t>
      </w:r>
    </w:p>
    <w:p/>
    <w:p>
      <w:r xmlns:w="http://schemas.openxmlformats.org/wordprocessingml/2006/main">
        <w:t xml:space="preserve">1. Galatabréfið 3:13 - Kristur hefur leyst oss undan bölvun lögmálsins, og er hann gjörður að bölvun fyrir oss, því að ritað er: Bölvaður er hver sem hangir á tré.</w:t>
      </w:r>
    </w:p>
    <w:p/>
    <w:p>
      <w:r xmlns:w="http://schemas.openxmlformats.org/wordprocessingml/2006/main">
        <w:t xml:space="preserve">2. 5. Mósebók 21:22-23 - Og ef maður hefur drýgt synd sem er verðugur dauða og hann verður líflátinn og þú hengir hann á tré, þá skal líkami hans ekki liggja á trénu alla nóttina, heldur þú skalt jarða hann að einhverju leyti þann dag; (því að sá sem hengdur er, er bölvaður af Guði) svo að land þitt saurgast ekki, sem Drottinn Guð þinn gefur þér til eignar.</w:t>
      </w:r>
    </w:p>
    <w:p/>
    <w:p>
      <w:r xmlns:w="http://schemas.openxmlformats.org/wordprocessingml/2006/main">
        <w:t xml:space="preserve">Ester kafli 3 kynnir aðalandstæðing sögunnar, Haman, og áform hans um að tortíma gyðingaþjóðinni. Í kaflanum er lögð áhersla á að Hamans komst til valda og áætlun hans um að tortíma Mordekai og öllum gyðingum um Persaveldið.</w:t>
      </w:r>
    </w:p>
    <w:p/>
    <w:p>
      <w:r xmlns:w="http://schemas.openxmlformats.org/wordprocessingml/2006/main">
        <w:t xml:space="preserve">1. málsgrein: Kaflinn byrjar á því að Ahasverus konungur ýtir Haman, Agagíta, upp í æðstu valdsstöðu í ríki sínu. Konungur skipar öllum þjónum sínum að beygja sig og heiðra Haman, en Mordekai neitar að gera það (Ester 3:1-4).</w:t>
      </w:r>
    </w:p>
    <w:p/>
    <w:p>
      <w:r xmlns:w="http://schemas.openxmlformats.org/wordprocessingml/2006/main">
        <w:t xml:space="preserve">2. málsgrein: Frásögnin fjallar um viðbrögð Hamans við synjun Mordekai. Hann fyllist reiði og leitar hefnda ekki aðeins gegn Mordekai heldur öllum gyðingum um allt heimsveldið. Hann gerir áætlun með því að varpa hlutkesti (pur) til að ákvarða dagsetningu eyðingar þeirra (Ester 3:5-7).</w:t>
      </w:r>
    </w:p>
    <w:p/>
    <w:p>
      <w:r xmlns:w="http://schemas.openxmlformats.org/wordprocessingml/2006/main">
        <w:t xml:space="preserve">3. málsgrein: Frásögnin sýnir Haman nálgast Ahasverus konung og leggja fram tillögu um að tortíma ónefndum hópi fólks sem lýst er að fylgi ekki lögum konungs. Haman býður háa upphæð af peningum sem greiðslu fyrir að framkvæma þessa áætlun (Ester 3:8-9).</w:t>
      </w:r>
    </w:p>
    <w:p/>
    <w:p>
      <w:r xmlns:w="http://schemas.openxmlformats.org/wordprocessingml/2006/main">
        <w:t xml:space="preserve">Fjórða málsgrein: Frásögninni lýkur með því að Ahasverus veitir leyfi fyrir áætlun Hamans án þess að vita að hún beinist að þjóð Esterar, Gyðingum. Bréf eru send um allt heimsveldið þar sem þeir skipa eyðingu þeirra á tilteknum degi sem valinn er með hlutkesti (Ester 3:10-15).</w:t>
      </w:r>
    </w:p>
    <w:p/>
    <w:p>
      <w:r xmlns:w="http://schemas.openxmlformats.org/wordprocessingml/2006/main">
        <w:t xml:space="preserve">Í stuttu máli lýsir þriðji kafli Esterar uppreisnina og illgjarna ráðagerð sem Haman framkvæmdi í hirð Ahasverusar konungs. Að undirstrika stöðuhækkun sem lýst er með hækkun í tign og andúð sem náðst hefur með synjun Mordekai. Minnt á söguþráð sem sýnt var fyrir fjöldaútrýmingu og tilskipun sem tekin var til eyðileggingar, útfærslu sem táknar stigvaxandi átök og aukna spennu í sögunni um Esther</w:t>
      </w:r>
    </w:p>
    <w:p/>
    <w:p>
      <w:r xmlns:w="http://schemas.openxmlformats.org/wordprocessingml/2006/main">
        <w:t xml:space="preserve">Esterarbók 3:1 Eftir þetta jók Ahasverus konungur Haman, son Hammedata Agagíta, og færði hann fram og setti sæti sitt yfir alla höfðingjana, sem með honum voru.</w:t>
      </w:r>
    </w:p>
    <w:p/>
    <w:p>
      <w:r xmlns:w="http://schemas.openxmlformats.org/wordprocessingml/2006/main">
        <w:t xml:space="preserve">Ahasverus konungur færir Haman til valdastöðu í konungsgarðinum, umfram alla aðra höfðingja.</w:t>
      </w:r>
    </w:p>
    <w:p/>
    <w:p>
      <w:r xmlns:w="http://schemas.openxmlformats.org/wordprocessingml/2006/main">
        <w:t xml:space="preserve">1. Hættan á stolti - Orðskviðirnir 16:18</w:t>
      </w:r>
    </w:p>
    <w:p/>
    <w:p>
      <w:r xmlns:w="http://schemas.openxmlformats.org/wordprocessingml/2006/main">
        <w:t xml:space="preserve">2. Kraftur auðmýktar - Jakobsbréfið 4:6-10</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4:6-10 - En hann gefur meiri náð. Því segir: Guð stendur gegn dramblátum, en auðmjúkum veitir hann náð.</w:t>
      </w:r>
    </w:p>
    <w:p/>
    <w:p>
      <w:r xmlns:w="http://schemas.openxmlformats.org/wordprocessingml/2006/main">
        <w:t xml:space="preserve">Esterarbók 3:2 Og allir þjónar konungs, sem voru í konungshliðinu, hneigðu sig og báru lotningu fyrir Haman, því að svo hafði konungur boðið um hann. En Mordekai hneigði sig ekki, né lotnaði hann.</w:t>
      </w:r>
    </w:p>
    <w:p/>
    <w:p>
      <w:r xmlns:w="http://schemas.openxmlformats.org/wordprocessingml/2006/main">
        <w:t xml:space="preserve">Mordekai neitaði að beygja sig fyrir Haman þrátt fyrir fyrirmæli konungs.</w:t>
      </w:r>
    </w:p>
    <w:p/>
    <w:p>
      <w:r xmlns:w="http://schemas.openxmlformats.org/wordprocessingml/2006/main">
        <w:t xml:space="preserve">1. Að hlýða Guði frekar en mönnum - Esterar 3:2</w:t>
      </w:r>
    </w:p>
    <w:p/>
    <w:p>
      <w:r xmlns:w="http://schemas.openxmlformats.org/wordprocessingml/2006/main">
        <w:t xml:space="preserve">2. Hugrekki Mordekai - Esterar 3:2</w:t>
      </w:r>
    </w:p>
    <w:p/>
    <w:p>
      <w:r xmlns:w="http://schemas.openxmlformats.org/wordprocessingml/2006/main">
        <w:t xml:space="preserve">1. Postulasagan 5:29 - "Þá svöruðu Pétur og hinir postularnir og sögðu: Vér ber að hlýða Guði fremur en mönnum."</w:t>
      </w:r>
    </w:p>
    <w:p/>
    <w:p>
      <w:r xmlns:w="http://schemas.openxmlformats.org/wordprocessingml/2006/main">
        <w:t xml:space="preserve">2. Hebreabréfið 11:23-27 - "Fyrir trú var Móse, þegar hann fæddist, hulinn í þrjá mánuði af foreldrum sínum, af því að þeir sáu að hann var barn, og þeir óttuðust ekki boð konungs."</w:t>
      </w:r>
    </w:p>
    <w:p/>
    <w:p>
      <w:r xmlns:w="http://schemas.openxmlformats.org/wordprocessingml/2006/main">
        <w:t xml:space="preserve">Esterarbók 3:3 Þá sögðu þjónar konungs, sem voru í konungshliðinu, við Mordekai: "Hví brýtur þú boð konungs?"</w:t>
      </w:r>
    </w:p>
    <w:p/>
    <w:p>
      <w:r xmlns:w="http://schemas.openxmlformats.org/wordprocessingml/2006/main">
        <w:t xml:space="preserve">Mordekai var spurður af þjónum konungs hvers vegna hann hefði óhlýðnast skipun konungs.</w:t>
      </w:r>
    </w:p>
    <w:p/>
    <w:p>
      <w:r xmlns:w="http://schemas.openxmlformats.org/wordprocessingml/2006/main">
        <w:t xml:space="preserve">1. Mikilvægi þess að hlýða yfirvöldum</w:t>
      </w:r>
    </w:p>
    <w:p/>
    <w:p>
      <w:r xmlns:w="http://schemas.openxmlformats.org/wordprocessingml/2006/main">
        <w:t xml:space="preserve">2. Afleiðingar þess að óhlýðnast Guði</w:t>
      </w:r>
    </w:p>
    <w:p/>
    <w:p>
      <w:r xmlns:w="http://schemas.openxmlformats.org/wordprocessingml/2006/main">
        <w:t xml:space="preserve">1. Rómverjabréfið 13:1-7: Látið hvern einstakling vera undirgefinn yfirvöldum. Því að ekkert vald er til nema frá Guði, og þeir sem til eru hafa verið stofnaðir af Guði.</w:t>
      </w:r>
    </w:p>
    <w:p/>
    <w:p>
      <w:r xmlns:w="http://schemas.openxmlformats.org/wordprocessingml/2006/main">
        <w:t xml:space="preserve">2. Jakobsbréfið 4:17: Þannig að hver sem veit hvað rétt er að gera og gerir það ekki, fyrir honum er það synd.</w:t>
      </w:r>
    </w:p>
    <w:p/>
    <w:p>
      <w:r xmlns:w="http://schemas.openxmlformats.org/wordprocessingml/2006/main">
        <w:t xml:space="preserve">Esterarbók 3:4 En er þeir töluðu við hann daglega, og hann hlustaði ekki á þá, sögðu þeir Haman til þess að vita, hvort mál Mordekai stæðust, því að hann hafði sagt þeim, að hann væri Gyðingur.</w:t>
      </w:r>
    </w:p>
    <w:p/>
    <w:p>
      <w:r xmlns:w="http://schemas.openxmlformats.org/wordprocessingml/2006/main">
        <w:t xml:space="preserve">Fólkið talaði við konung daglega, en hann hlustaði ekki, svo þeir ráðfærðu sig við Haman til að ákveða örlög Mordekai, Gyðings sem hafði opinberað þeim hver hann væri.</w:t>
      </w:r>
    </w:p>
    <w:p/>
    <w:p>
      <w:r xmlns:w="http://schemas.openxmlformats.org/wordprocessingml/2006/main">
        <w:t xml:space="preserve">1. Mikilvægi þess að hlusta á sjónarmið annarra</w:t>
      </w:r>
    </w:p>
    <w:p/>
    <w:p>
      <w:r xmlns:w="http://schemas.openxmlformats.org/wordprocessingml/2006/main">
        <w:t xml:space="preserve">2. Vernd Guðs á ofsóttum minnihlutahópi</w:t>
      </w:r>
    </w:p>
    <w:p/>
    <w:p>
      <w:r xmlns:w="http://schemas.openxmlformats.org/wordprocessingml/2006/main">
        <w:t xml:space="preserve">1. Jakobsbréfið 1:19 - Vertu fljótur að heyra, seinn til að tala</w:t>
      </w:r>
    </w:p>
    <w:p/>
    <w:p>
      <w:r xmlns:w="http://schemas.openxmlformats.org/wordprocessingml/2006/main">
        <w:t xml:space="preserve">2. Ester 4:14 - Því að ef þú þegir á þessum tíma, mun hjálpræði og frelsun fyrir Gyðinga koma frá öðrum stað, en þú og fjölskylda föður þíns munu farast. Og hver veit nema þú sért kominn í konunglega stöðu þína fyrir svona tíma sem þessa?</w:t>
      </w:r>
    </w:p>
    <w:p/>
    <w:p>
      <w:r xmlns:w="http://schemas.openxmlformats.org/wordprocessingml/2006/main">
        <w:t xml:space="preserve">Esterarbók 3:5 Þegar Haman sá, að Mordekai hneigði sig hvorki né lotnaði honum, þá varð Haman reiði.</w:t>
      </w:r>
    </w:p>
    <w:p/>
    <w:p>
      <w:r xmlns:w="http://schemas.openxmlformats.org/wordprocessingml/2006/main">
        <w:t xml:space="preserve">Hroki Hamans særðist þegar Mordekai neitaði að beygja sig fyrir honum.</w:t>
      </w:r>
    </w:p>
    <w:p/>
    <w:p>
      <w:r xmlns:w="http://schemas.openxmlformats.org/wordprocessingml/2006/main">
        <w:t xml:space="preserve">1. Hættan við stolt: Hvers vegna ættum við að auðmýkja okkur</w:t>
      </w:r>
    </w:p>
    <w:p/>
    <w:p>
      <w:r xmlns:w="http://schemas.openxmlformats.org/wordprocessingml/2006/main">
        <w:t xml:space="preserve">2. Kraftur auðmýktar: Hvernig á að standast freistingar stolts</w:t>
      </w:r>
    </w:p>
    <w:p/>
    <w:p>
      <w:r xmlns:w="http://schemas.openxmlformats.org/wordprocessingml/2006/main">
        <w:t xml:space="preserve">1. Jakobsbréfið 4:6-7 - "En hann gefur meiri náð. Þess vegna segir: "Guð stendur gegn dramblátum, en auðmjúkum veitir hann náð."</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Esterarbók 3:6 Og honum þótti hæðast að því að leggja hendur á Mordekai einn. Því að þeir höfðu sýnt honum lýð Mordekai. Þess vegna leitaðist Haman við að tortíma öllum Gyðingum í öllu Ahasverusríki, lýð Mordekai.</w:t>
      </w:r>
    </w:p>
    <w:p/>
    <w:p>
      <w:r xmlns:w="http://schemas.openxmlformats.org/wordprocessingml/2006/main">
        <w:t xml:space="preserve">Tilskipunin var gefin út um að útrýma öllum Gyðingum, ekki bara Mordekai, í ríki Ahasverusar.</w:t>
      </w:r>
    </w:p>
    <w:p/>
    <w:p>
      <w:r xmlns:w="http://schemas.openxmlformats.org/wordprocessingml/2006/main">
        <w:t xml:space="preserve">1. Fullveldi Guðs andspænis ofsóknum</w:t>
      </w:r>
    </w:p>
    <w:p/>
    <w:p>
      <w:r xmlns:w="http://schemas.openxmlformats.org/wordprocessingml/2006/main">
        <w:t xml:space="preserve">2. Kraftur einingu og samfélags</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Ester 3:7 Í fyrsta mánuðinum, það er nísanmánuði, á tólfta ríkisári Ahasverusar konungs, köstuðu þeir Púr, það er hlutkesti, frammi fyrir Haman frá degi til dags og frá mánuði til mánaðar til þess tólfta. mánuður, það er mánuðurinn Adar.</w:t>
      </w:r>
    </w:p>
    <w:p/>
    <w:p>
      <w:r xmlns:w="http://schemas.openxmlformats.org/wordprocessingml/2006/main">
        <w:t xml:space="preserve">Á tólfta ríkisári Ahasverusar konungs var hlutkesti dregið dag frá degi og frá mánuði til mánaðar til tólfta mánaðarins, sem var Adar.</w:t>
      </w:r>
    </w:p>
    <w:p/>
    <w:p>
      <w:r xmlns:w="http://schemas.openxmlformats.org/wordprocessingml/2006/main">
        <w:t xml:space="preserve">1. Guð hefur tilgang með hverjum degi og hverjum mánuði</w:t>
      </w:r>
    </w:p>
    <w:p/>
    <w:p>
      <w:r xmlns:w="http://schemas.openxmlformats.org/wordprocessingml/2006/main">
        <w:t xml:space="preserve">2. Við erum ekki máttlaus í okkar aðstæðum</w:t>
      </w:r>
    </w:p>
    <w:p/>
    <w:p>
      <w:r xmlns:w="http://schemas.openxmlformats.org/wordprocessingml/2006/main">
        <w:t xml:space="preserve">1. Orðskviðirnir 16:9 - Í hjörtum þeirra skipuleggja menn sína leið, en Drottinn staðfestir skref þeirra.</w:t>
      </w:r>
    </w:p>
    <w:p/>
    <w:p>
      <w:r xmlns:w="http://schemas.openxmlformats.org/wordprocessingml/2006/main">
        <w:t xml:space="preserve">2. Jesaja 14:24 - Drottinn allsherjar hefur svarið og sagt: Sannlega, eins og ég hef hugsað mér, svo mun verða, og eins og ég hef ásett mér, svo mun það standa.</w:t>
      </w:r>
    </w:p>
    <w:p/>
    <w:p>
      <w:r xmlns:w="http://schemas.openxmlformats.org/wordprocessingml/2006/main">
        <w:t xml:space="preserve">Esterarbók 3:8 Þá sagði Haman við Ahasverus konung: "Það er nokkur lýður sem er tvístraður og dreifður meðal fólksins í öllum héruðum ríkis þíns. og lög þeirra eru ólík öllum mönnum; Þeir halda ekki heldur lög konungs. Þess vegna er það ekki til hagsbóta fyrir konung að þola þau.</w:t>
      </w:r>
    </w:p>
    <w:p/>
    <w:p>
      <w:r xmlns:w="http://schemas.openxmlformats.org/wordprocessingml/2006/main">
        <w:t xml:space="preserve">Ráð Hamans til Ahasverusar sýna að fordómar og mismunun eiga ekki heima í ríki Guðs.</w:t>
      </w:r>
    </w:p>
    <w:p/>
    <w:p>
      <w:r xmlns:w="http://schemas.openxmlformats.org/wordprocessingml/2006/main">
        <w:t xml:space="preserve">1. Guð kallar okkur til að elska og samþykkja alla, sama ágreining þeirra.</w:t>
      </w:r>
    </w:p>
    <w:p/>
    <w:p>
      <w:r xmlns:w="http://schemas.openxmlformats.org/wordprocessingml/2006/main">
        <w:t xml:space="preserve">2. Við verðum að koma fram við allt fólk af virðingu, þar sem við erum öll jöfn í augum Guðs.</w:t>
      </w:r>
    </w:p>
    <w:p/>
    <w:p>
      <w:r xmlns:w="http://schemas.openxmlformats.org/wordprocessingml/2006/main">
        <w:t xml:space="preserve">1. Rómverjabréfið 12:10 - "Verið trúir hver öðrum í kærleika. Heiðra hver annan umfram sjálfan sig."</w:t>
      </w:r>
    </w:p>
    <w:p/>
    <w:p>
      <w:r xmlns:w="http://schemas.openxmlformats.org/wordprocessingml/2006/main">
        <w:t xml:space="preserve">2. Kólossubréfið 3:14 - "Og umfram allt íklæðist þessum kærleika, sem tengir allt saman í fullkomnu samræmi."</w:t>
      </w:r>
    </w:p>
    <w:p/>
    <w:p>
      <w:r xmlns:w="http://schemas.openxmlformats.org/wordprocessingml/2006/main">
        <w:t xml:space="preserve">Esterarbók 3:9 Ef það þóknast konungi, þá sé ritað, að þeim verði tortímt, og ég mun gjalda tíu þúsund talentur silfurs í hendur þeirra, sem annast verkið, til að færa það í fjárhirslur konungs.</w:t>
      </w:r>
    </w:p>
    <w:p/>
    <w:p>
      <w:r xmlns:w="http://schemas.openxmlformats.org/wordprocessingml/2006/main">
        <w:t xml:space="preserve">Haman leggur til við Xerxes konung að skrifa tilskipun sem myndi leiða til eyðingar gyðinga og býðst til að borga háa upphæð af peningum fyrir það.</w:t>
      </w:r>
    </w:p>
    <w:p/>
    <w:p>
      <w:r xmlns:w="http://schemas.openxmlformats.org/wordprocessingml/2006/main">
        <w:t xml:space="preserve">1. Hættan við græðgi: Hvað getum við lært af tilboði Hamans</w:t>
      </w:r>
    </w:p>
    <w:p/>
    <w:p>
      <w:r xmlns:w="http://schemas.openxmlformats.org/wordprocessingml/2006/main">
        <w:t xml:space="preserve">2. Standa upp fyrir það sem er rétt: Dæmið um Esterar</w:t>
      </w:r>
    </w:p>
    <w:p/>
    <w:p>
      <w:r xmlns:w="http://schemas.openxmlformats.org/wordprocessingml/2006/main">
        <w:t xml:space="preserve">1. Jakobsbréfið 5:1-6 - Hætta á auðæfum</w:t>
      </w:r>
    </w:p>
    <w:p/>
    <w:p>
      <w:r xmlns:w="http://schemas.openxmlformats.org/wordprocessingml/2006/main">
        <w:t xml:space="preserve">2. Ester 4:14 - Stöndum upp fyrir það sem er rétt</w:t>
      </w:r>
    </w:p>
    <w:p/>
    <w:p>
      <w:r xmlns:w="http://schemas.openxmlformats.org/wordprocessingml/2006/main">
        <w:t xml:space="preserve">Esterarbók 3:10 Og konungur tók hring sinn af hendi sér og gaf Haman Hammedatasyni Agagíta, óvini Gyðinga, hann.</w:t>
      </w:r>
    </w:p>
    <w:p/>
    <w:p>
      <w:r xmlns:w="http://schemas.openxmlformats.org/wordprocessingml/2006/main">
        <w:t xml:space="preserve">Konungur gaf Haman, óvini Gyðinga, hring sinn.</w:t>
      </w:r>
    </w:p>
    <w:p/>
    <w:p>
      <w:r xmlns:w="http://schemas.openxmlformats.org/wordprocessingml/2006/main">
        <w:t xml:space="preserve">1. Kraftur fyrirgefningar: Hvernig Esther sýndi okkur hvernig við getum sigrast á mótlæti</w:t>
      </w:r>
    </w:p>
    <w:p/>
    <w:p>
      <w:r xmlns:w="http://schemas.openxmlformats.org/wordprocessingml/2006/main">
        <w:t xml:space="preserve">2. Fyrirsjá Guðs á erfiðleikatímum: Saga Esterar um von</w:t>
      </w:r>
    </w:p>
    <w:p/>
    <w:p>
      <w:r xmlns:w="http://schemas.openxmlformats.org/wordprocessingml/2006/main">
        <w:t xml:space="preserve">1. Matteusarguðspjall 5:44-45: "En ég segi yður: Elskið óvini yðar og biðjið fyrir þeim sem ofsækja yður, til þess að þér séuð synir föður yðar á himnum, því að hann lætur sól sína renna upp yfir illu. og yfir góða og rignir yfir réttláta og rangláta."</w:t>
      </w:r>
    </w:p>
    <w:p/>
    <w:p>
      <w:r xmlns:w="http://schemas.openxmlformats.org/wordprocessingml/2006/main">
        <w:t xml:space="preserve">2. Rómverjabréfið 12:17-21: "Gjaldið engum illt fyrir illt, en hugsið um að gera það sem virðingarvert er í augum allra. Ef mögulegt er, að svo miklu leyti sem það veltur á þér, lifðu friðsamlega með öllum. Ástvinir, aldrei Hefnd yðar, en látið það eftir reiði Guðs, því ritað er: Mín er hefndin, ég mun endurgjalda, segir Drottinn. Þvert á móti, ef óvinur yðar hungrar, þá gefðu honum að eta, ef hann er þyrstur, þá gefðu honum eitthvað. að drekka, því að með því muntu hrúga brennandi kolum á höfuð hans.</w:t>
      </w:r>
    </w:p>
    <w:p/>
    <w:p>
      <w:r xmlns:w="http://schemas.openxmlformats.org/wordprocessingml/2006/main">
        <w:t xml:space="preserve">Esterarbók 3:11 Þá sagði konungur við Haman: "Silfrið er þér gefið, og fólkinu, til þess að gjöra við það eins og þér sýnist."</w:t>
      </w:r>
    </w:p>
    <w:p/>
    <w:p>
      <w:r xmlns:w="http://schemas.openxmlformats.org/wordprocessingml/2006/main">
        <w:t xml:space="preserve">Konungur gefur Haman silfur og leyfir honum að gera hvað sem hann vill við fólkið.</w:t>
      </w:r>
    </w:p>
    <w:p/>
    <w:p>
      <w:r xmlns:w="http://schemas.openxmlformats.org/wordprocessingml/2006/main">
        <w:t xml:space="preserve">1. Hættan við vald: Viðvörun frá Ester 3:11</w:t>
      </w:r>
    </w:p>
    <w:p/>
    <w:p>
      <w:r xmlns:w="http://schemas.openxmlformats.org/wordprocessingml/2006/main">
        <w:t xml:space="preserve">2. Kraftur valsins: Notum auðlindir okkar skynsamlega samkvæmt Ester 3:11</w:t>
      </w:r>
    </w:p>
    <w:p/>
    <w:p>
      <w:r xmlns:w="http://schemas.openxmlformats.org/wordprocessingml/2006/main">
        <w:t xml:space="preserve">1. Matteus 10:29 ( Eru ekki tveir spörvar seldir fyrir eyri? Samt mun enginn þeirra falla til jarðar utan umsjá föður þíns. )</w:t>
      </w:r>
    </w:p>
    <w:p/>
    <w:p>
      <w:r xmlns:w="http://schemas.openxmlformats.org/wordprocessingml/2006/main">
        <w:t xml:space="preserve">2. Orðskviðirnir 22:2 ( Ríkir og fátækir eiga það sameiginlegt: Drottinn er skapari þeirra allra. )</w:t>
      </w:r>
    </w:p>
    <w:p/>
    <w:p>
      <w:r xmlns:w="http://schemas.openxmlformats.org/wordprocessingml/2006/main">
        <w:t xml:space="preserve">Esterarbók 3:12 Þá voru fræðimenn konungs kallaðir á þrettánda dag hins fyrsta mánaðar, og ritað var samkvæmt öllu því, sem Haman hafði boðið sveitarforingjum konungs og landstjóra, sem voru yfir hverju héraði, og höfðingjum í landinu. sérhver lýður af sérhverju héraði eftir riti þess og sérhver lýður eftir sinni tungu. í nafni Ahasverusar konungs var ritað og innsiglað með konungshring.</w:t>
      </w:r>
    </w:p>
    <w:p/>
    <w:p>
      <w:r xmlns:w="http://schemas.openxmlformats.org/wordprocessingml/2006/main">
        <w:t xml:space="preserve">Skrifarar konungs voru kallaðir á þrettánda dag hins fyrsta mánaðar til að skrifa samkvæmt boðorði Hamans og innsigla það með konungshringnum.</w:t>
      </w:r>
    </w:p>
    <w:p/>
    <w:p>
      <w:r xmlns:w="http://schemas.openxmlformats.org/wordprocessingml/2006/main">
        <w:t xml:space="preserve">1. Drottinvald Guðs yfir öllu: Rannsókn á Ester 3:12</w:t>
      </w:r>
    </w:p>
    <w:p/>
    <w:p>
      <w:r xmlns:w="http://schemas.openxmlformats.org/wordprocessingml/2006/main">
        <w:t xml:space="preserve">2. Kraftur sannfæringar: Lærdómur frá Ester 3:12</w:t>
      </w:r>
    </w:p>
    <w:p/>
    <w:p>
      <w:r xmlns:w="http://schemas.openxmlformats.org/wordprocessingml/2006/main">
        <w:t xml:space="preserve">1. Daníel 4:34-35 - Og við lok daganna hóf ég Nebúkadnesar augu mín til himins, og skilningur minn sneri aftur til mín, og ég blessaði hinn hæsta, og ég lofaði og heiðraði þann sem lifir að eilífu. vald er eilíft ríki, og ríki hans er frá kyni til kyns.</w:t>
      </w:r>
    </w:p>
    <w:p/>
    <w:p>
      <w:r xmlns:w="http://schemas.openxmlformats.org/wordprocessingml/2006/main">
        <w:t xml:space="preserve">2. Jesaja 40:15 - Sjá, þjóðirnar eru eins og dropi úr fötu og eru taldar sem lítið ryk á voginni.</w:t>
      </w:r>
    </w:p>
    <w:p/>
    <w:p>
      <w:r xmlns:w="http://schemas.openxmlformats.org/wordprocessingml/2006/main">
        <w:t xml:space="preserve">Esterarbók 3:13 Og bréfin voru send með póstum í öll héruð konungs til að tortíma, deyða og drepa alla Gyðinga, bæði unga sem aldna, börn og konur, á einum degi, jafnvel hinn þrettánda. dag hins tólfta mánaðar, sem er Adarmánuður, og taka herfangið af þeim að bráð.</w:t>
      </w:r>
    </w:p>
    <w:p/>
    <w:p>
      <w:r xmlns:w="http://schemas.openxmlformats.org/wordprocessingml/2006/main">
        <w:t xml:space="preserve">Bréf voru send með pósti til allra héraða konungs til að drepa alla Gyðinga á þrettánda degi hins tólfta mánaðar, Adar, og taka herfang þeirra.</w:t>
      </w:r>
    </w:p>
    <w:p/>
    <w:p>
      <w:r xmlns:w="http://schemas.openxmlformats.org/wordprocessingml/2006/main">
        <w:t xml:space="preserve">1. Kraftur orða: Hvernig orðin sem við tölum geta haft bein áhrif á aðra</w:t>
      </w:r>
    </w:p>
    <w:p/>
    <w:p>
      <w:r xmlns:w="http://schemas.openxmlformats.org/wordprocessingml/2006/main">
        <w:t xml:space="preserve">2. Seiglu í mótlæti: Að læra að þrauka á erfiðum tímum</w:t>
      </w:r>
    </w:p>
    <w:p/>
    <w:p>
      <w:r xmlns:w="http://schemas.openxmlformats.org/wordprocessingml/2006/main">
        <w:t xml:space="preserve">1. Orðskviðirnir 18:21 Dauði og líf eru á valdi tungunnar og þeir sem elska hana munu eta ávexti hennar.</w:t>
      </w:r>
    </w:p>
    <w:p/>
    <w:p>
      <w:r xmlns:w="http://schemas.openxmlformats.org/wordprocessingml/2006/main">
        <w:t xml:space="preserve">2. Rómverjabréfið 5:3-4 Ekki nóg með það, heldur gleðjumst við yfir þjáningum okkar, vitandi að þjáning veldur þolgæði og þolgæði framkallar karakter og eðli vonar.</w:t>
      </w:r>
    </w:p>
    <w:p/>
    <w:p>
      <w:r xmlns:w="http://schemas.openxmlformats.org/wordprocessingml/2006/main">
        <w:t xml:space="preserve">Esterarbók 3:14 Afritið af boðorðinu, sem gefin skyldi í hverju héraði, var birt öllum lýðnum, til þess að þeir yrðu viðbúnir á þeim degi.</w:t>
      </w:r>
    </w:p>
    <w:p/>
    <w:p>
      <w:r xmlns:w="http://schemas.openxmlformats.org/wordprocessingml/2006/main">
        <w:t xml:space="preserve">Tilskipun Ahasverusar konungs var birt um allt ríkið og bauð öllum að búa sig undir ákveðinn dag.</w:t>
      </w:r>
    </w:p>
    <w:p/>
    <w:p>
      <w:r xmlns:w="http://schemas.openxmlformats.org/wordprocessingml/2006/main">
        <w:t xml:space="preserve">1. Tímasetning Guðs er fullkomin - Ester 3:14</w:t>
      </w:r>
    </w:p>
    <w:p/>
    <w:p>
      <w:r xmlns:w="http://schemas.openxmlformats.org/wordprocessingml/2006/main">
        <w:t xml:space="preserve">2. Mikilvægi undirbúnings - Esterar 3:14</w:t>
      </w:r>
    </w:p>
    <w:p/>
    <w:p>
      <w:r xmlns:w="http://schemas.openxmlformats.org/wordprocessingml/2006/main">
        <w:t xml:space="preserve">1. Prédikarinn 3:1-8</w:t>
      </w:r>
    </w:p>
    <w:p/>
    <w:p>
      <w:r xmlns:w="http://schemas.openxmlformats.org/wordprocessingml/2006/main">
        <w:t xml:space="preserve">2. Jesaja 55:8-9</w:t>
      </w:r>
    </w:p>
    <w:p/>
    <w:p>
      <w:r xmlns:w="http://schemas.openxmlformats.org/wordprocessingml/2006/main">
        <w:t xml:space="preserve">Esterarbók 3:15 Stöðurnar gengu út, flýttar fyrir skipun konungs, og skipunin var gefin út í Súsan höllinni. Þá settust konungur og Haman að drekka. En borgin Súsan varð ráðvillt.</w:t>
      </w:r>
    </w:p>
    <w:p/>
    <w:p>
      <w:r xmlns:w="http://schemas.openxmlformats.org/wordprocessingml/2006/main">
        <w:t xml:space="preserve">Konungur bauð að senda út stólana með tilskipun og settust hann og Haman að drekka. Shushan var skilinn eftir í rugli.</w:t>
      </w:r>
    </w:p>
    <w:p/>
    <w:p>
      <w:r xmlns:w="http://schemas.openxmlformats.org/wordprocessingml/2006/main">
        <w:t xml:space="preserve">1. Kraftur konungsboðorðsins</w:t>
      </w:r>
    </w:p>
    <w:p/>
    <w:p>
      <w:r xmlns:w="http://schemas.openxmlformats.org/wordprocessingml/2006/main">
        <w:t xml:space="preserve">2. Óttalegir endurómur tilskipana</w:t>
      </w:r>
    </w:p>
    <w:p/>
    <w:p>
      <w:r xmlns:w="http://schemas.openxmlformats.org/wordprocessingml/2006/main">
        <w:t xml:space="preserve">1. Orðskviðirnir 21:1 - Hjarta konungs er í hendi Drottins eins og vatnsfljót: hann snýr því hvert sem hann vill.</w:t>
      </w:r>
    </w:p>
    <w:p/>
    <w:p>
      <w:r xmlns:w="http://schemas.openxmlformats.org/wordprocessingml/2006/main">
        <w:t xml:space="preserve">2. Jesaja 55:11 -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Kafli Ester fjallar um viðbrögð Mordekai og Esterar við skipun Hamans um að tortíma Gyðingum. Í kaflanum er lögð áhersla á áhyggjur þeirra, samskipti þeirra og ákvörðun Esterar að nálgast konunginn þrátt fyrir áhættuna sem því fylgir.</w:t>
      </w:r>
    </w:p>
    <w:p/>
    <w:p>
      <w:r xmlns:w="http://schemas.openxmlformats.org/wordprocessingml/2006/main">
        <w:t xml:space="preserve">1. málsgrein: Kaflinn hefst á því að Mordekai syrgir og lýsir vanlíðan sinni yfir skipun Hamans. Hann rífur klæði sín og fer í sekk og ösku, sorgarmerki. Þetta hvetur marga Gyðinga í Súsa til að gera slíkt hið sama (Ester 4:1-3).</w:t>
      </w:r>
    </w:p>
    <w:p/>
    <w:p>
      <w:r xmlns:w="http://schemas.openxmlformats.org/wordprocessingml/2006/main">
        <w:t xml:space="preserve">2. málsgrein: Frásögnin sýnir Ester læra um gjörðir Mordekai og senda þjón sinn Hatak til að komast að því hvað er að gerast. Mordekai upplýsir Hatak um áætlun Hamans og hvetur Ester til að fara fyrir konung til að biðja fyrir þjóð sinni (Ester 4:4-9).</w:t>
      </w:r>
    </w:p>
    <w:p/>
    <w:p>
      <w:r xmlns:w="http://schemas.openxmlformats.org/wordprocessingml/2006/main">
        <w:t xml:space="preserve">Þriðja málsgrein: Frásögnin undirstrikar upphaflega tregðu Esterar vegna hættunnar sem fylgir því að nálgast konunginn án þess að vera kölluð til. Hún sendir skilaboð til baka í gegnum Hathach og lýsir áhyggjum sínum af því að fara óboðin inn í návist konungs (Ester 4:10-12).</w:t>
      </w:r>
    </w:p>
    <w:p/>
    <w:p>
      <w:r xmlns:w="http://schemas.openxmlformats.org/wordprocessingml/2006/main">
        <w:t xml:space="preserve">Fjórða málsgrein: Frásögninni lýkur með því að Mordekai ögrar Ester með því að minna hana á að hún sjálf er ekki undanþegin tilskipun Hamans, jafnvel ekki sem drottning. Hann hvetur hana til að íhuga að ef til vill hafi hún verið sett í stöðu sína fyrir svona tíma sem þessa og hvetur hana til að grípa til aðgerða (Ester 4:13-17).</w:t>
      </w:r>
    </w:p>
    <w:p/>
    <w:p>
      <w:r xmlns:w="http://schemas.openxmlformats.org/wordprocessingml/2006/main">
        <w:t xml:space="preserve">Í stuttu máli, fjórði kafli Esterar lýsir neyðinni og mikilvægri ákvörðun sem Mordekai og Ester drottning standa frammi fyrir. Að undirstrika sorg sem tjáð er með opinberum sorgarsýningum og samskipti sem næst með skilaboðum sem skiptast á. Minnt á hik sem sýnt hefur verið fram á við að nálgast konunginn og skilning á því að taka afstöðu til útfærslu sem táknar persónulega fórn og stigmögnun í átt að mikilvægum tímamótum í sögu Esterar</w:t>
      </w:r>
    </w:p>
    <w:p/>
    <w:p>
      <w:r xmlns:w="http://schemas.openxmlformats.org/wordprocessingml/2006/main">
        <w:t xml:space="preserve">Esterarbók 4:1 Þegar Mordekai varð var við allt, sem gjört var, reif Mordekai klæði sín og klæddist hærusekk með ösku og fór út í miðborgina og hrópaði hárri og beiskju.</w:t>
      </w:r>
    </w:p>
    <w:p/>
    <w:p>
      <w:r xmlns:w="http://schemas.openxmlformats.org/wordprocessingml/2006/main">
        <w:t xml:space="preserve">Mordekai harmar ofsóknir þjóðar sinnar og leitar til Guðs um hjálp.</w:t>
      </w:r>
    </w:p>
    <w:p/>
    <w:p>
      <w:r xmlns:w="http://schemas.openxmlformats.org/wordprocessingml/2006/main">
        <w:t xml:space="preserve">1. Guð mun alltaf vera til staðar til að veita huggun og hjálp á tímum neyðar.</w:t>
      </w:r>
    </w:p>
    <w:p/>
    <w:p>
      <w:r xmlns:w="http://schemas.openxmlformats.org/wordprocessingml/2006/main">
        <w:t xml:space="preserve">2. Við verðum að snúa okkur til Guðs á tímum mótlætis og sorgar.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55:22 - "Varptu byrði þinni á Drottin, og hann mun styðja þig, hann mun aldrei leyfa hinum réttláta að hrífast."</w:t>
      </w:r>
    </w:p>
    <w:p/>
    <w:p>
      <w:r xmlns:w="http://schemas.openxmlformats.org/wordprocessingml/2006/main">
        <w:t xml:space="preserve">Ester 4:2 Og kom fyrir konungshliðið, því að enginn mátti ganga inn í konungshliðið, hærusekkklæddur.</w:t>
      </w:r>
    </w:p>
    <w:p/>
    <w:p>
      <w:r xmlns:w="http://schemas.openxmlformats.org/wordprocessingml/2006/main">
        <w:t xml:space="preserve">Mordekai syrgði og sýndi sorg sína með því að vera í hærusekk og sitja við konungshliðið.</w:t>
      </w:r>
    </w:p>
    <w:p/>
    <w:p>
      <w:r xmlns:w="http://schemas.openxmlformats.org/wordprocessingml/2006/main">
        <w:t xml:space="preserve">1. Kraftur þess að færa fórnir í þágu Guðs</w:t>
      </w:r>
    </w:p>
    <w:p/>
    <w:p>
      <w:r xmlns:w="http://schemas.openxmlformats.org/wordprocessingml/2006/main">
        <w:t xml:space="preserve">2. Styrkur sorgarinnar fyrir réttláta</w:t>
      </w:r>
    </w:p>
    <w:p/>
    <w:p>
      <w:r xmlns:w="http://schemas.openxmlformats.org/wordprocessingml/2006/main">
        <w:t xml:space="preserve">1. Matteusarguðspjall 10:37-38 - "Sá sem elskar föður sinn eða móður meira en mig, er mín ekki verður; sá sem elskar son sinn eða dóttur meira en mig, er mín ekki verður. Hver sem ekki tekur kross sinn og fylgi mér er mér ekki verðugt."</w:t>
      </w:r>
    </w:p>
    <w:p/>
    <w:p>
      <w:r xmlns:w="http://schemas.openxmlformats.org/wordprocessingml/2006/main">
        <w:t xml:space="preserve">2. Filippíbréfið 3:7-8 - "En hvað sem mér varð ávinningur af, lít ég nú á tjón vegna Krists. Það sem meira er, ég álít allt tjón vegna þess hversu mikils virði það er að þekkja Krist Jesú, Drottin minn, hvers vegna Ég hef týnt öllum hlutum. Ég tel þá sorp, til þess að ég megi öðlast Krist."</w:t>
      </w:r>
    </w:p>
    <w:p/>
    <w:p>
      <w:r xmlns:w="http://schemas.openxmlformats.org/wordprocessingml/2006/main">
        <w:t xml:space="preserve">Esterarbók 4:3 Og í öllum héruðum, hvar sem boð konungs og skipun hans komu, var mikill harmur meðal Gyðinga, föstur, grátur og kvein. og lágu margir í hærusekk og ösku.</w:t>
      </w:r>
    </w:p>
    <w:p/>
    <w:p>
      <w:r xmlns:w="http://schemas.openxmlformats.org/wordprocessingml/2006/main">
        <w:t xml:space="preserve">Gyðingar í öllum héruðum syrgðu, föstuðu, grétu og vældu til að bregðast við boðorði konungs og skipun.</w:t>
      </w:r>
    </w:p>
    <w:p/>
    <w:p>
      <w:r xmlns:w="http://schemas.openxmlformats.org/wordprocessingml/2006/main">
        <w:t xml:space="preserve">1. Kraftur hlýðni: Að bregðast við vilja Guðs</w:t>
      </w:r>
    </w:p>
    <w:p/>
    <w:p>
      <w:r xmlns:w="http://schemas.openxmlformats.org/wordprocessingml/2006/main">
        <w:t xml:space="preserve">2. Styrkur sorgar: Að skilja sorg og missi</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w:t>
      </w:r>
    </w:p>
    <w:p/>
    <w:p>
      <w:r xmlns:w="http://schemas.openxmlformats.org/wordprocessingml/2006/main">
        <w:t xml:space="preserve">2. Matteus 5:4 - Sælir eru þeir sem syrgja, því að þeir munu huggaðir verða.</w:t>
      </w:r>
    </w:p>
    <w:p/>
    <w:p>
      <w:r xmlns:w="http://schemas.openxmlformats.org/wordprocessingml/2006/main">
        <w:t xml:space="preserve">Esterarbók 4:4 Þá komu ambáttir Esterar og hirðkonur hennar og sögðu henni það. Þá var drottning mjög hryggð; Og hún sendi klæði til að klæða Mordekai og taka af honum hærusekk hans, en hann fékk það ekki.</w:t>
      </w:r>
    </w:p>
    <w:p/>
    <w:p>
      <w:r xmlns:w="http://schemas.openxmlformats.org/wordprocessingml/2006/main">
        <w:t xml:space="preserve">Ester varð fyrir miklum áhyggjum þegar hún heyrði af neyð Mordekai.</w:t>
      </w:r>
    </w:p>
    <w:p/>
    <w:p>
      <w:r xmlns:w="http://schemas.openxmlformats.org/wordprocessingml/2006/main">
        <w:t xml:space="preserve">1. Guð vinnur í gegnum sársauka okkar til að veita huggun og frið.</w:t>
      </w:r>
    </w:p>
    <w:p/>
    <w:p>
      <w:r xmlns:w="http://schemas.openxmlformats.org/wordprocessingml/2006/main">
        <w:t xml:space="preserve">2. Þegar við stöndum frammi fyrir prófraunum mun kærleikur Guðs leiða okkur.</w:t>
      </w:r>
    </w:p>
    <w:p/>
    <w:p>
      <w:r xmlns:w="http://schemas.openxmlformats.org/wordprocessingml/2006/main">
        <w:t xml:space="preserve">1. Sálmur 34:18, "Drottinn er nálægur þeim sem sundurmarið eru og frelsar þá sem eru sundurkramdir í anda."</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Esterarbók 4:5 Þá kallaði Ester til Hatach, einn af konungsherrum, sem hann hafði skipað til að sinna henni, og bauð honum Mordekai að vita hvað það væri og hvers vegna það væri.</w:t>
      </w:r>
    </w:p>
    <w:p/>
    <w:p>
      <w:r xmlns:w="http://schemas.openxmlformats.org/wordprocessingml/2006/main">
        <w:t xml:space="preserve">Ester sendir þjón sinn, Hatach, til Mordekai til að komast að því hvers vegna hann er svona í uppnámi.</w:t>
      </w:r>
    </w:p>
    <w:p/>
    <w:p>
      <w:r xmlns:w="http://schemas.openxmlformats.org/wordprocessingml/2006/main">
        <w:t xml:space="preserve">1. Áætlun Guðs: Hvernig Guð notar óvænt fólk til að ná tilgangi sínum</w:t>
      </w:r>
    </w:p>
    <w:p/>
    <w:p>
      <w:r xmlns:w="http://schemas.openxmlformats.org/wordprocessingml/2006/main">
        <w:t xml:space="preserve">2. Að treysta Guði á erfiðum tímum</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Filippíbréfið 4:4-6- Gleðjist ávallt í Drottni. Ég segi það aftur: Verið glaðir! Láttu hógværð þína vera öllum augljós. Drottinn er nálægur. Vertu ekki áhyggjufullur um neitt, en í öllum aðstæðum, með bæn og beiðni, með þakkargjörð, kynntu beiðnir þínar fyrir Guði.</w:t>
      </w:r>
    </w:p>
    <w:p/>
    <w:p>
      <w:r xmlns:w="http://schemas.openxmlformats.org/wordprocessingml/2006/main">
        <w:t xml:space="preserve">Esterarbók 4:6 Þá fór Hatak út til Mordekaí á borgargötuna, sem var fyrir framan konungshliðið.</w:t>
      </w:r>
    </w:p>
    <w:p/>
    <w:p>
      <w:r xmlns:w="http://schemas.openxmlformats.org/wordprocessingml/2006/main">
        <w:t xml:space="preserve">Hatach var skipað af Ester að fara til Mordekai á götu borgarinnar sem var fyrir framan konungshliðið.</w:t>
      </w:r>
    </w:p>
    <w:p/>
    <w:p>
      <w:r xmlns:w="http://schemas.openxmlformats.org/wordprocessingml/2006/main">
        <w:t xml:space="preserve">1. Mikilvægi hlýðni: Rannsókn á Ester 4:6</w:t>
      </w:r>
    </w:p>
    <w:p/>
    <w:p>
      <w:r xmlns:w="http://schemas.openxmlformats.org/wordprocessingml/2006/main">
        <w:t xml:space="preserve">2. Trúir þjónar: Sagan af Hatach í Ester 4:6</w:t>
      </w:r>
    </w:p>
    <w:p/>
    <w:p>
      <w:r xmlns:w="http://schemas.openxmlformats.org/wordprocessingml/2006/main">
        <w:t xml:space="preserve">1. Efesusbréfið 6:5-8 - Þjónar, hlýðið jarðneskum herrum yðar með ótta og skjálfta, af einlægu hjarta, eins og Kristur.</w:t>
      </w:r>
    </w:p>
    <w:p/>
    <w:p>
      <w:r xmlns:w="http://schemas.openxmlformats.org/wordprocessingml/2006/main">
        <w:t xml:space="preserve">2. Jakobsbréfið 1:22 - En verið gjörendur orðsins en ekki aðeins áheyrendur, heldur blekkið sjálfa yður.</w:t>
      </w:r>
    </w:p>
    <w:p/>
    <w:p>
      <w:r xmlns:w="http://schemas.openxmlformats.org/wordprocessingml/2006/main">
        <w:t xml:space="preserve">Esterarbók 4:7 Og Mordekai sagði honum frá öllu því, sem fyrir hann hafði komið, og upphæð fjárins, sem Haman hafði heitið að greiða í fjársjóði konungs handa Gyðingum til að tortíma þeim.</w:t>
      </w:r>
    </w:p>
    <w:p/>
    <w:p>
      <w:r xmlns:w="http://schemas.openxmlformats.org/wordprocessingml/2006/main">
        <w:t xml:space="preserve">Mordekai og Ester treystu á Guð og höfðu trú á honum þrátt fyrir erfiða stöðu sem þau voru í.</w:t>
      </w:r>
    </w:p>
    <w:p/>
    <w:p>
      <w:r xmlns:w="http://schemas.openxmlformats.org/wordprocessingml/2006/main">
        <w:t xml:space="preserve">1. Guð er alltaf með okkur, jafnvel við erfiðustu aðstæður.</w:t>
      </w:r>
    </w:p>
    <w:p/>
    <w:p>
      <w:r xmlns:w="http://schemas.openxmlformats.org/wordprocessingml/2006/main">
        <w:t xml:space="preserve">2. Hafið trú og traust á Guð, sama hvernig aðstæðurnar eru.</w:t>
      </w:r>
    </w:p>
    <w:p/>
    <w:p>
      <w:r xmlns:w="http://schemas.openxmlformats.org/wordprocessingml/2006/main">
        <w:t xml:space="preserve">1. Rómverjabréfið 8:28, "Og vér vitum, að þeim, sem elska Guð, samverkar allt til góðs, þeim sem kallaðir eru samkvæmt fyrirætlun hans."</w:t>
      </w:r>
    </w:p>
    <w:p/>
    <w:p>
      <w:r xmlns:w="http://schemas.openxmlformats.org/wordprocessingml/2006/main">
        <w:t xml:space="preserve">2. Jesaja 41:10, "Óttast ekki, því að ég er með þér, óttast ekki, því að ég er Guð þinn, ég styrki þig, ég mun hjálpa þér, ég mun styðja þig með hægri hendi minni."</w:t>
      </w:r>
    </w:p>
    <w:p/>
    <w:p>
      <w:r xmlns:w="http://schemas.openxmlformats.org/wordprocessingml/2006/main">
        <w:t xml:space="preserve">Ester 4:8 Og hann gaf honum afritið af skipuninni, sem gefin var í Súsan til að tortíma þeim, til að sýna Ester það og kunngjöra henni það og bjóða henni að ganga inn til konungs. , til að biðja til hans og biðja fyrir honum um fólk hennar.</w:t>
      </w:r>
    </w:p>
    <w:p/>
    <w:p>
      <w:r xmlns:w="http://schemas.openxmlformats.org/wordprocessingml/2006/main">
        <w:t xml:space="preserve">Í þessum kafla er sagt frá fyrirmælum Mordekai til Ester um að biðja konung fyrir hönd þjóðar sinnar.</w:t>
      </w:r>
    </w:p>
    <w:p/>
    <w:p>
      <w:r xmlns:w="http://schemas.openxmlformats.org/wordprocessingml/2006/main">
        <w:t xml:space="preserve">1: Okkur ber skylda til að standa upp fyrir hina kúguðu og tala fyrir þeirra hönd, alveg eins og Ester gerði.</w:t>
      </w:r>
    </w:p>
    <w:p/>
    <w:p>
      <w:r xmlns:w="http://schemas.openxmlformats.org/wordprocessingml/2006/main">
        <w:t xml:space="preserve">2: Við verðum að sýna hugrekki í erfiðum aðstæðum og treysta á trúfesti Guðs, eins og Ester gerði.</w:t>
      </w:r>
    </w:p>
    <w:p/>
    <w:p>
      <w:r xmlns:w="http://schemas.openxmlformats.org/wordprocessingml/2006/main">
        <w:t xml:space="preserve">1: Jesaja 1:17 "Lærðu að gjöra rétt, leitaðu réttlætis. Verjaðu hina kúguðu, taktu mál munaðarlausra, rekið mál ekkjunnar."</w:t>
      </w:r>
    </w:p>
    <w:p/>
    <w:p>
      <w:r xmlns:w="http://schemas.openxmlformats.org/wordprocessingml/2006/main">
        <w:t xml:space="preserve">2: Hebreabréfið 11:23-27 "Fyrir trú var Móse, þegar hann fæddist, falinn í þrjá mánuði af foreldrum sínum, af því að þeir sáu að hann var ekkert venjulegt barn, og þeir óttuðust ekki skipun konungs. Fyrir trú Móse , þegar hann ólst upp, neitaði að vera þekktur sem sonur dóttur Faraós, vegna þess að hann vildi frekar vera illa haldinn af fólki Guðs en að njóta hverfulrar ánægju syndarinnar. en fjársjóðum Egyptalands, því að hann horfði fram á laun sín. Fyrir trú fór hann frá Egyptalandi og óttaðist ekki reiði konungs; hann var staðráðinn af því að hann sá hinn ósýnilega. Fyrir trú hélt hann páskana og blóðsúthellingu. til þess að eyðileggjandi frumburðarins snerti ekki frumburð Ísraels."</w:t>
      </w:r>
    </w:p>
    <w:p/>
    <w:p>
      <w:r xmlns:w="http://schemas.openxmlformats.org/wordprocessingml/2006/main">
        <w:t xml:space="preserve">Esterarbók 4:9 Og Hatak kom og sagði Ester orð Mordekai.</w:t>
      </w:r>
    </w:p>
    <w:p/>
    <w:p>
      <w:r xmlns:w="http://schemas.openxmlformats.org/wordprocessingml/2006/main">
        <w:t xml:space="preserve">Ester var upplýst um orð Mordekai af Hatach.</w:t>
      </w:r>
    </w:p>
    <w:p/>
    <w:p>
      <w:r xmlns:w="http://schemas.openxmlformats.org/wordprocessingml/2006/main">
        <w:t xml:space="preserve">1. Kraftur samskipta: Hvernig Ester var upplýst um orð Mordekai.</w:t>
      </w:r>
    </w:p>
    <w:p/>
    <w:p>
      <w:r xmlns:w="http://schemas.openxmlformats.org/wordprocessingml/2006/main">
        <w:t xml:space="preserve">2. Mikilvægi hlýðni: Hvers vegna Ester hlustaði á Mordekai.</w:t>
      </w:r>
    </w:p>
    <w:p/>
    <w:p>
      <w:r xmlns:w="http://schemas.openxmlformats.org/wordprocessingml/2006/main">
        <w:t xml:space="preserve">1. Orðskviðirnir 15:23 - "Maður hefur ánægju af því að svara viðeigandi og hversu gott er tímabært orð!"</w:t>
      </w:r>
    </w:p>
    <w:p/>
    <w:p>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Ester 4:10 Aftur talaði Ester við Hatach og bauð honum Mordekai.</w:t>
      </w:r>
    </w:p>
    <w:p/>
    <w:p>
      <w:r xmlns:w="http://schemas.openxmlformats.org/wordprocessingml/2006/main">
        <w:t xml:space="preserve">Ester hvetur Hatach til að flytja Mordekai boðskap.</w:t>
      </w:r>
    </w:p>
    <w:p/>
    <w:p>
      <w:r xmlns:w="http://schemas.openxmlformats.org/wordprocessingml/2006/main">
        <w:t xml:space="preserve">1. Kraftur hins talaða orðs: Trúföst samskipti við erfiðar aðstæður</w:t>
      </w:r>
    </w:p>
    <w:p/>
    <w:p>
      <w:r xmlns:w="http://schemas.openxmlformats.org/wordprocessingml/2006/main">
        <w:t xml:space="preserve">2. Skuldbinding til hlýðni: Fylgja eftir fyrirmælum Guðs</w:t>
      </w:r>
    </w:p>
    <w:p/>
    <w:p>
      <w:r xmlns:w="http://schemas.openxmlformats.org/wordprocessingml/2006/main">
        <w:t xml:space="preserve">1. Jakobsbréfið 3:5 - Svo er tungan líka lítill limur, en státar af miklu. Hversu mikill skógur kviknar í svo litlum eldi!</w:t>
      </w:r>
    </w:p>
    <w:p/>
    <w:p>
      <w:r xmlns:w="http://schemas.openxmlformats.org/wordprocessingml/2006/main">
        <w:t xml:space="preserve">2. Lúkasarguðspjall 8:21 - En hann svaraði þeim: Móðir mín og bræður mínir eru þeir sem heyra orð Guðs og gjöra það.</w:t>
      </w:r>
    </w:p>
    <w:p/>
    <w:p>
      <w:r xmlns:w="http://schemas.openxmlformats.org/wordprocessingml/2006/main">
        <w:t xml:space="preserve">Esterarbók 4:11 Allir þjónar konungs og fólkið í héruðum konungs veit, að hver sá, hvort sem karl eða kona, kemur til konungs í innri forgarðinn, og er ekki kallaður, hann er eitt lögmál hans. drepa hann, nema þá sem konungur ber fram gullsprotann til að lifa, en ég hef ekki verið kallaður til að koma inn til konungs þessa þrjátíu daga.</w:t>
      </w:r>
    </w:p>
    <w:p/>
    <w:p>
      <w:r xmlns:w="http://schemas.openxmlformats.org/wordprocessingml/2006/main">
        <w:t xml:space="preserve">Þjónar konungs vita, að hver sá, sem gengur inn í innri forgarðinn án þess að vera kallaður, blasir við dauðanum, nema þeim sé hlíft með gullsprota konungs.</w:t>
      </w:r>
    </w:p>
    <w:p/>
    <w:p>
      <w:r xmlns:w="http://schemas.openxmlformats.org/wordprocessingml/2006/main">
        <w:t xml:space="preserve">1: Miskunn Guðs er áminning um okkar eigin dauðleika.</w:t>
      </w:r>
    </w:p>
    <w:p/>
    <w:p>
      <w:r xmlns:w="http://schemas.openxmlformats.org/wordprocessingml/2006/main">
        <w:t xml:space="preserve">2: Við getum enn frelsast í miðri mótlætinu.</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103:8-14 - Drottinn er miskunnsamur og miskunnsamur, seinn til reiði, ríkur af kærleika. Hann mun ekki alltaf saka, né mun hann hylja reiði sína að eilífu; hann kemur ekki fram við okkur eins og syndir okkar verðskulda eða endurgjaldar okkur samkvæmt misgjörðum okkar. Því að eins hátt og himinninn er yfir jörðinni, svo mikil er kærleikur hans til þeirra sem óttast hann. svo langt sem austur er frá vestri, svo langt hefur hann fjarlægt afbrot vor frá okkur. Eins og faðir miskunnar börnum sínum, þannig miskunnar Drottinn þeim sem óttast hann.</w:t>
      </w:r>
    </w:p>
    <w:p/>
    <w:p>
      <w:r xmlns:w="http://schemas.openxmlformats.org/wordprocessingml/2006/main">
        <w:t xml:space="preserve">Esterarbók 4:12 Og þeir sögðu Mordekai orð Esterar.</w:t>
      </w:r>
    </w:p>
    <w:p/>
    <w:p>
      <w:r xmlns:w="http://schemas.openxmlformats.org/wordprocessingml/2006/main">
        <w:t xml:space="preserve">Mordekai var sagt frá orðum Esterar.</w:t>
      </w:r>
    </w:p>
    <w:p/>
    <w:p>
      <w:r xmlns:w="http://schemas.openxmlformats.org/wordprocessingml/2006/main">
        <w:t xml:space="preserve">1. Guð mun útvega leið þegar allar aðrar leiðir virðast lokaðar.</w:t>
      </w:r>
    </w:p>
    <w:p/>
    <w:p>
      <w:r xmlns:w="http://schemas.openxmlformats.org/wordprocessingml/2006/main">
        <w:t xml:space="preserve">2. Áætlanir Guðs geta oft komið í ljós á óvæntan hátt.</w:t>
      </w:r>
    </w:p>
    <w:p/>
    <w:p>
      <w:r xmlns:w="http://schemas.openxmlformats.org/wordprocessingml/2006/main">
        <w:t xml:space="preserve">1. Ester 4:12-14</w:t>
      </w:r>
    </w:p>
    <w:p/>
    <w:p>
      <w:r xmlns:w="http://schemas.openxmlformats.org/wordprocessingml/2006/main">
        <w:t xml:space="preserve">2. Jesaja 43:19 - "Sjá, ég er að gera nýtt! Nú sprettur það upp, sérðu það ekki? Ég er að leggja veg í eyðimörkinni og læki í eyðimörkinni."</w:t>
      </w:r>
    </w:p>
    <w:p/>
    <w:p>
      <w:r xmlns:w="http://schemas.openxmlformats.org/wordprocessingml/2006/main">
        <w:t xml:space="preserve">Esterarbók 4:13 Þá bauð Mordekai að svara Ester: ,,Ætlið ekki með sjálfum þér, að þú munt komast undan í konungshöllinni fremur en allir Gyðingar.</w:t>
      </w:r>
    </w:p>
    <w:p/>
    <w:p>
      <w:r xmlns:w="http://schemas.openxmlformats.org/wordprocessingml/2006/main">
        <w:t xml:space="preserve">Mordekai hvetur Ester til að leggja óttann til hliðar og muna að Gyðingar eru allir í sömu hættu.</w:t>
      </w:r>
    </w:p>
    <w:p/>
    <w:p>
      <w:r xmlns:w="http://schemas.openxmlformats.org/wordprocessingml/2006/main">
        <w:t xml:space="preserve">1. Kraftur Guðs andspænis óttanum</w:t>
      </w:r>
    </w:p>
    <w:p/>
    <w:p>
      <w:r xmlns:w="http://schemas.openxmlformats.org/wordprocessingml/2006/main">
        <w:t xml:space="preserve">2. Hugrekki í miðri mótlæti</w:t>
      </w:r>
    </w:p>
    <w:p/>
    <w:p>
      <w:r xmlns:w="http://schemas.openxmlformats.org/wordprocessingml/2006/main">
        <w:t xml:space="preserve">1. Jósúabók 1:9: "Hef ég ekki boðið þér? Vertu sterkur og hugrakkur. Vertu ekki hræddur og óttast ekki, því að Drottinn Guð þinn er með þér hvert sem þú ferð."</w:t>
      </w:r>
    </w:p>
    <w:p/>
    <w:p>
      <w:r xmlns:w="http://schemas.openxmlformats.org/wordprocessingml/2006/main">
        <w:t xml:space="preserve">2. Jesaja 41:10: "Óttast ekki, því að ég er með þér, óttast ekki, því að ég er Guð þinn, ég styrki þig, ég mun hjálpa þér, ég mun styðja þig með hægri hendi minni."</w:t>
      </w:r>
    </w:p>
    <w:p/>
    <w:p>
      <w:r xmlns:w="http://schemas.openxmlformats.org/wordprocessingml/2006/main">
        <w:t xml:space="preserve">Ester 4:14 Því að ef þú þegir með öllu á þessum tíma, þá mun Gyðingum verða stækkuð og frelsun frá öðrum stað. en þú og ætt föður þíns skuluð tortímt verða.</w:t>
      </w:r>
    </w:p>
    <w:p/>
    <w:p>
      <w:r xmlns:w="http://schemas.openxmlformats.org/wordprocessingml/2006/main">
        <w:t xml:space="preserve">Ester varar Mordekai frænda sinn við að tjá sig og grípa til aðgerða, annars mun frelsun og vernd gyðinga koma úr annarri átt, á meðan Mordekai og fjölskylda hans verða eytt.</w:t>
      </w:r>
    </w:p>
    <w:p/>
    <w:p>
      <w:r xmlns:w="http://schemas.openxmlformats.org/wordprocessingml/2006/main">
        <w:t xml:space="preserve">1. Kraftur þess að tala upp í trú</w:t>
      </w:r>
    </w:p>
    <w:p/>
    <w:p>
      <w:r xmlns:w="http://schemas.openxmlformats.org/wordprocessingml/2006/main">
        <w:t xml:space="preserve">2. Tíminn er núna: Gríptu tækifærin í tilgangi Guðs</w:t>
      </w:r>
    </w:p>
    <w:p/>
    <w:p>
      <w:r xmlns:w="http://schemas.openxmlformats.org/wordprocessingml/2006/main">
        <w:t xml:space="preserve">1. Jesaja 58:12 - Og þeir, sem af þér verða, munu reisa gamlar auðnir. Þú skalt reisa grundvöll margra kynslóða. og þú skalt kallast, sá sem lagar brotið, sá sem endurnýjar stíga til að búa á.</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Ester 4:15 Þá bauð Ester þeim að skila Mordekai þessu svari:</w:t>
      </w:r>
    </w:p>
    <w:p/>
    <w:p>
      <w:r xmlns:w="http://schemas.openxmlformats.org/wordprocessingml/2006/main">
        <w:t xml:space="preserve">Ester sýnir hugrekki sitt og trú á Guð með því að svara beiðni Mordekai.</w:t>
      </w:r>
    </w:p>
    <w:p/>
    <w:p>
      <w:r xmlns:w="http://schemas.openxmlformats.org/wordprocessingml/2006/main">
        <w:t xml:space="preserve">1. Kraftur trúarinnar: Skoðaðu hugrekki Esterar á krefjandi tímum</w:t>
      </w:r>
    </w:p>
    <w:p/>
    <w:p>
      <w:r xmlns:w="http://schemas.openxmlformats.org/wordprocessingml/2006/main">
        <w:t xml:space="preserve">2. Að taka áskoruninni: Að fylgja fordæmi Esterar um hugrekki og trú</w:t>
      </w:r>
    </w:p>
    <w:p/>
    <w:p>
      <w:r xmlns:w="http://schemas.openxmlformats.org/wordprocessingml/2006/main">
        <w:t xml:space="preserve">1. Hebreabréfið 11:1-2 - "Trúin er fullvissa um það sem menn vona, sannfæring um það sem ekki er séð.</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Ester 4:16 Farið og safnað saman öllum Gyðingum, sem staddir eru í Súsan, og fastið fyrir mig, og etið hvorki né drekkið þrjá daga, nótt eða dag. Og svo mun ég ganga inn til konungs, sem ekki er samkvæmt lögum, og ef ég ferst, þá fer ég.</w:t>
      </w:r>
    </w:p>
    <w:p/>
    <w:p>
      <w:r xmlns:w="http://schemas.openxmlformats.org/wordprocessingml/2006/main">
        <w:t xml:space="preserve">Ester kallar á Gyðinga í Súsan að fasta í þrjá daga, nótt og dag, og hún og meyjar hennar munu sömuleiðis fasta. Hún fer til konungs, þótt það sé í bága við lög, og hún lýsir því yfir, að ef hún farist, þá fari hún.</w:t>
      </w:r>
    </w:p>
    <w:p/>
    <w:p>
      <w:r xmlns:w="http://schemas.openxmlformats.org/wordprocessingml/2006/main">
        <w:t xml:space="preserve">1. Hver er kostnaðurinn við að lifa trúfastlega?</w:t>
      </w:r>
    </w:p>
    <w:p/>
    <w:p>
      <w:r xmlns:w="http://schemas.openxmlformats.org/wordprocessingml/2006/main">
        <w:t xml:space="preserve">2. Kraftur hugrakka trúar í mótlæti.</w:t>
      </w:r>
    </w:p>
    <w:p/>
    <w:p>
      <w:r xmlns:w="http://schemas.openxmlformats.org/wordprocessingml/2006/main">
        <w:t xml:space="preserve">1. Hebreabréfið 11:32-40 - Og hvað á ég að segja meira? Því að tíminn myndi bregðast mér að segja frá Gídeon, Barak, Samson, Jefta, frá Davíð og Samúel og spámönnunum 33 sem fyrir trú sigruðu ríki, framfylgdu réttlæti, öðluðust fyrirheit, stöðvuðu munna ljóna, 34 slökktu eldsmáttinn, komust undan. sverðseggurinn, styrktust af veikleika, urðu voldugir í stríði, komu erlendum herjum á flótta. 35 Konur tóku aftur á móti látnum sínum með upprisu. Sumir voru pyntaðir, neituðu að þiggja lausn, svo að þeir gætu risið upp aftur til betra lífs. 36 Aðrir urðu fyrir háði og hýði, jafnvel hlekkjum og fangelsun. 37 Þeir voru grýttir, þeir sagaðir í tvennt, þeir voru drepnir með sverði. Þeir fóru um í skinnum sauðfjár og geita, snauðir, þjáðir, misþyrmdir 38 sem heimurinn var ekki verðugur að ráfa um í eyðimörkum og fjöllum og í hellum og hellum jarðarinnar.</w:t>
      </w:r>
    </w:p>
    <w:p/>
    <w:p>
      <w:r xmlns:w="http://schemas.openxmlformats.org/wordprocessingml/2006/main">
        <w:t xml:space="preserve">2. Rómverjabréfið 5:3-5 - Ekki nóg með það, heldur gleðjumst við yfir þjáningum okkar, vitandi að þjáning veldur þolgæði, og þolgæði framkallar karakter, og karakter framkallar von, og vonin gerir okkur ekki til skammar, því að kærleikur Guðs hefur verið úthellt í hjörtu okkar fyrir heilagan anda sem okkur hefur verið gefinn.</w:t>
      </w:r>
    </w:p>
    <w:p/>
    <w:p>
      <w:r xmlns:w="http://schemas.openxmlformats.org/wordprocessingml/2006/main">
        <w:t xml:space="preserve">Ester 4:17 Þá fór Mordekai og gjörði eins og Ester hafði boðið honum.</w:t>
      </w:r>
    </w:p>
    <w:p/>
    <w:p>
      <w:r xmlns:w="http://schemas.openxmlformats.org/wordprocessingml/2006/main">
        <w:t xml:space="preserve">Mordekai fylgdi leiðbeiningunum sem Ester gaf honum.</w:t>
      </w:r>
    </w:p>
    <w:p/>
    <w:p>
      <w:r xmlns:w="http://schemas.openxmlformats.org/wordprocessingml/2006/main">
        <w:t xml:space="preserve">1. Mikilvægi hlýðni við vald</w:t>
      </w:r>
    </w:p>
    <w:p/>
    <w:p>
      <w:r xmlns:w="http://schemas.openxmlformats.org/wordprocessingml/2006/main">
        <w:t xml:space="preserve">2. Að fylgja vilja Guðs með undirgefni</w:t>
      </w:r>
    </w:p>
    <w:p/>
    <w:p>
      <w:r xmlns:w="http://schemas.openxmlformats.org/wordprocessingml/2006/main">
        <w:t xml:space="preserve">1. Rómverjabréfið 13:1-7</w:t>
      </w:r>
    </w:p>
    <w:p/>
    <w:p>
      <w:r xmlns:w="http://schemas.openxmlformats.org/wordprocessingml/2006/main">
        <w:t xml:space="preserve">2. Efesusbréfið 5:21-33</w:t>
      </w:r>
    </w:p>
    <w:p/>
    <w:p>
      <w:r xmlns:w="http://schemas.openxmlformats.org/wordprocessingml/2006/main">
        <w:t xml:space="preserve">Kafli Ester fjallar um hugrökk ákvörðun Esterar um að nálgast Ahasverus konung og stefnumótun hennar fyrir komandi veislu. Í kaflanum er lögð áhersla á beiðni hennar um að halda veislu með konungi og Haman, sem setur grunninn fyrir mikilvæga atburðarás.</w:t>
      </w:r>
    </w:p>
    <w:p/>
    <w:p>
      <w:r xmlns:w="http://schemas.openxmlformats.org/wordprocessingml/2006/main">
        <w:t xml:space="preserve">1. málsgrein: Kaflinn byrjar á því að Ester klæðist konunglegum skikkjum sínum og gengur inn í innri forgarð konungshallarinnar. Hún finnur náð í augum hans og hann teygir út gullsprota sinn, sem gefur til kynna að hann viðurkenni nærveru hennar (Ester 5:1-3).</w:t>
      </w:r>
    </w:p>
    <w:p/>
    <w:p>
      <w:r xmlns:w="http://schemas.openxmlformats.org/wordprocessingml/2006/main">
        <w:t xml:space="preserve">2. málsgrein: Frásögnin sýnir Ahasverus spyrja Ester hvað hún þrái og býðst til að veita henni allt að helming af ríki sínu. Í stað þess að biðja um strax, býður hún honum og Haman í veislu sem hún mun undirbúa fyrir þá (Ester 5:4-8).</w:t>
      </w:r>
    </w:p>
    <w:p/>
    <w:p>
      <w:r xmlns:w="http://schemas.openxmlformats.org/wordprocessingml/2006/main">
        <w:t xml:space="preserve">3. málsgrein: Frásögnin undirstrikar ánægju Hamans yfir því að vera boðið að borða með konungi og drottningu. Hins vegar fellur gleði hans í skuggann af því að Mordekai neitaði að beygja sig frammi fyrir honum þegar hann yfirgefur höllina (Ester 5:9-14).</w:t>
      </w:r>
    </w:p>
    <w:p/>
    <w:p>
      <w:r xmlns:w="http://schemas.openxmlformats.org/wordprocessingml/2006/main">
        <w:t xml:space="preserve">Fjórða málsgrein: Frásögninni lýkur með því að Haman deilir kvörtunum sínum með eiginkonu sinni og vinum vegna ósvífni Mordekai. Þeir leggja til að hann byggi gálga sjötíu og fimm fet á hæð sem hægt er að hengja Mordekai á, sem veitir lausn á gremju Hamans (Ester 5:14).</w:t>
      </w:r>
    </w:p>
    <w:p/>
    <w:p>
      <w:r xmlns:w="http://schemas.openxmlformats.org/wordprocessingml/2006/main">
        <w:t xml:space="preserve">Í stuttu máli, fimmti kafli Esterar lýsir áræðni og stefnumótun sem Esther drottning sýndi í hirð Ahasverusar konungs. Að undirstrika samþykki sem lýst er með því að finna náð í augum konungs og boð með því að framlengja tilboð um veislu. Minnt er á spennu sem sýnd er vegna synjunar Mordekai, og áætlun til að hefna sín, útfærslu sem táknar stigvaxandi átök og eftirvæntingu í átt að mikilvægri þróun í sögu Esterar</w:t>
      </w:r>
    </w:p>
    <w:p/>
    <w:p>
      <w:r xmlns:w="http://schemas.openxmlformats.org/wordprocessingml/2006/main">
        <w:t xml:space="preserve">Ester 5:1 En svo bar við á þriðja degi, að Ester klæddist konungsklæðum sínum og stóð í innri forgarði konungshallarinnar, gegnt konungshöllinni, og konungur settist í konungshásæti sitt í konungshöllinni hús, gegnt hliði hússins.</w:t>
      </w:r>
    </w:p>
    <w:p/>
    <w:p>
      <w:r xmlns:w="http://schemas.openxmlformats.org/wordprocessingml/2006/main">
        <w:t xml:space="preserve">Á þriðja degi undirbjó Ester drottning sig og kom fyrir konungi í innri forgarði hallarinnar.</w:t>
      </w:r>
    </w:p>
    <w:p/>
    <w:p>
      <w:r xmlns:w="http://schemas.openxmlformats.org/wordprocessingml/2006/main">
        <w:t xml:space="preserve">1. Kraftur undirbúnings: Hvernig að taka tíma til að undirbúa getur leitt til árangurs</w:t>
      </w:r>
    </w:p>
    <w:p/>
    <w:p>
      <w:r xmlns:w="http://schemas.openxmlformats.org/wordprocessingml/2006/main">
        <w:t xml:space="preserve">2. Kraftur hugrökkrar trúar: Hvernig Esther sýndi djörfung andspænis ótta</w:t>
      </w:r>
    </w:p>
    <w:p/>
    <w:p>
      <w:r xmlns:w="http://schemas.openxmlformats.org/wordprocessingml/2006/main">
        <w:t xml:space="preserve">1. Lúkas 12:35-38 - Vertu klæddur til aðgerða og láttu kveikja á lampunum þínum.</w:t>
      </w:r>
    </w:p>
    <w:p/>
    <w:p>
      <w:r xmlns:w="http://schemas.openxmlformats.org/wordprocessingml/2006/main">
        <w:t xml:space="preserve">2. Jakobsbréfið 1:22 - Hlustið ekki bara á orðið og svíkið ykkur þannig. Gerðu það sem það segir.</w:t>
      </w:r>
    </w:p>
    <w:p/>
    <w:p>
      <w:r xmlns:w="http://schemas.openxmlformats.org/wordprocessingml/2006/main">
        <w:t xml:space="preserve">Esterarbók 5:2 En er konungur sá Ester drottningu standa í forgarðinum, þá hlaut hún náð fyrir augum hans, og konungur rétti Ester út gullsprotann, sem hann hafði í hendi. Þá gekk Ester nær og snerti toppinn á veldissprotanum.</w:t>
      </w:r>
    </w:p>
    <w:p/>
    <w:p>
      <w:r xmlns:w="http://schemas.openxmlformats.org/wordprocessingml/2006/main">
        <w:t xml:space="preserve">Ester gekk til konungs og var veitt hylli í augum hans, og hann rétti henni gullsprota sem hún snerti.</w:t>
      </w:r>
    </w:p>
    <w:p/>
    <w:p>
      <w:r xmlns:w="http://schemas.openxmlformats.org/wordprocessingml/2006/main">
        <w:t xml:space="preserve">1. Guðs hylli: Hvernig á að þiggja og vera í náð Guðs</w:t>
      </w:r>
    </w:p>
    <w:p/>
    <w:p>
      <w:r xmlns:w="http://schemas.openxmlformats.org/wordprocessingml/2006/main">
        <w:t xml:space="preserve">2. Kraftur hlýðni: Að bregðast við kalli Guðs</w:t>
      </w:r>
    </w:p>
    <w:p/>
    <w:p>
      <w:r xmlns:w="http://schemas.openxmlformats.org/wordprocessingml/2006/main">
        <w:t xml:space="preserve">1. Jesaja 45:2-3 - "Ég vil ganga á undan þér og jafna hin upphafnu fjöll, brjóta niður hlið af eir og höggva í gegnum járnstangir. Ég mun gefa þér fjársjóði myrkursins og fjársjóði í leynum, til þess að þú vitir, að það er ég, Drottinn, Ísraels Guð, sem kalla þig með þínu nafni."</w:t>
      </w:r>
    </w:p>
    <w:p/>
    <w:p>
      <w:r xmlns:w="http://schemas.openxmlformats.org/wordprocessingml/2006/main">
        <w:t xml:space="preserve">2. Sálmur 5:12 - "Því að þú blessar hinn réttláta, Drottinn, hylur hann náð eins og skjöld."</w:t>
      </w:r>
    </w:p>
    <w:p/>
    <w:p>
      <w:r xmlns:w="http://schemas.openxmlformats.org/wordprocessingml/2006/main">
        <w:t xml:space="preserve">Esterarbók 5:3 Þá sagði konungur við hana: "Hvað vilt þú, Ester drottning?" og hver er beiðni þín? það skal jafnvel gefið þér hálft ríkið.</w:t>
      </w:r>
    </w:p>
    <w:p/>
    <w:p>
      <w:r xmlns:w="http://schemas.openxmlformats.org/wordprocessingml/2006/main">
        <w:t xml:space="preserve">Ester bað konunginn hugrakkur um að fólk hennar yrði bjargað frá glötun.</w:t>
      </w:r>
    </w:p>
    <w:p/>
    <w:p>
      <w:r xmlns:w="http://schemas.openxmlformats.org/wordprocessingml/2006/main">
        <w:t xml:space="preserve">1: Við getum lært af hugrekki og trúfesti Esterar til að standa með fólkinu sínu.</w:t>
      </w:r>
    </w:p>
    <w:p/>
    <w:p>
      <w:r xmlns:w="http://schemas.openxmlformats.org/wordprocessingml/2006/main">
        <w:t xml:space="preserve">2: Fordæmi Esterar um að treysta á Guð og kraft hans getur veitt okkur von á erfiðum tímum.</w:t>
      </w:r>
    </w:p>
    <w:p/>
    <w:p>
      <w:r xmlns:w="http://schemas.openxmlformats.org/wordprocessingml/2006/main">
        <w:t xml:space="preserve">1: Jesaja 40:31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Matteusarguðspjall 19:26 En Jesús leit á þá og sagði: Með mönnum er þetta ómögulegt, en fyrir Guði er allt mögulegt.</w:t>
      </w:r>
    </w:p>
    <w:p/>
    <w:p>
      <w:r xmlns:w="http://schemas.openxmlformats.org/wordprocessingml/2006/main">
        <w:t xml:space="preserve">Esterarbók 5:4 Og Ester svaraði: "Ef konungi þykir gott, þá komi konungur og Haman í dag til veislunnar, sem ég hef búið honum."</w:t>
      </w:r>
    </w:p>
    <w:p/>
    <w:p>
      <w:r xmlns:w="http://schemas.openxmlformats.org/wordprocessingml/2006/main">
        <w:t xml:space="preserve">Ester býður konungi og Haman til veislu sem hún hefur undirbúið.</w:t>
      </w:r>
    </w:p>
    <w:p/>
    <w:p>
      <w:r xmlns:w="http://schemas.openxmlformats.org/wordprocessingml/2006/main">
        <w:t xml:space="preserve">1. Guð notar ólíklegasta fólkið til að framkvæma vilja sinn.</w:t>
      </w:r>
    </w:p>
    <w:p/>
    <w:p>
      <w:r xmlns:w="http://schemas.openxmlformats.org/wordprocessingml/2006/main">
        <w:t xml:space="preserve">2. Við verðum að vera fús til að stíga út í trú og treysta því að Guð veiti okkur.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Filippíbréfið 4:19 - Og Guð minn mun fullnægja öllum þörfum þínum í samræmi við auðlegð dýrðar sinnar í Kristi Jesú.</w:t>
      </w:r>
    </w:p>
    <w:p/>
    <w:p>
      <w:r xmlns:w="http://schemas.openxmlformats.org/wordprocessingml/2006/main">
        <w:t xml:space="preserve">Esterarbók 5:5 Þá mælti konungur: ,,Lát Haman flýta sér, svo að hann fari eins og Ester hefur sagt. Þá komu konungur og Haman til veislunnar, sem Ester hafði búið.</w:t>
      </w:r>
    </w:p>
    <w:p/>
    <w:p>
      <w:r xmlns:w="http://schemas.openxmlformats.org/wordprocessingml/2006/main">
        <w:t xml:space="preserve">Ester lagði líf sitt í hættu til að bjarga fólki sínu og sýndi mikla trú og traust á Guð.</w:t>
      </w:r>
    </w:p>
    <w:p/>
    <w:p>
      <w:r xmlns:w="http://schemas.openxmlformats.org/wordprocessingml/2006/main">
        <w:t xml:space="preserve">1. Kraftur trúarinnar: Að sýna hugrekki í erfiðum aðstæðum</w:t>
      </w:r>
    </w:p>
    <w:p/>
    <w:p>
      <w:r xmlns:w="http://schemas.openxmlformats.org/wordprocessingml/2006/main">
        <w:t xml:space="preserve">2. Letting Go and Letting God: A Study of Queen Ester</w:t>
      </w:r>
    </w:p>
    <w:p/>
    <w:p>
      <w:r xmlns:w="http://schemas.openxmlformats.org/wordprocessingml/2006/main">
        <w:t xml:space="preserve">1. Hebreabréfið 11:1-3</w:t>
      </w:r>
    </w:p>
    <w:p/>
    <w:p>
      <w:r xmlns:w="http://schemas.openxmlformats.org/wordprocessingml/2006/main">
        <w:t xml:space="preserve">2. Lúkas 18:1-8</w:t>
      </w:r>
    </w:p>
    <w:p/>
    <w:p>
      <w:r xmlns:w="http://schemas.openxmlformats.org/wordprocessingml/2006/main">
        <w:t xml:space="preserve">Ester 5:6 Þá sagði konungur við Ester við vínveisluna: "Hver er beiðni þín?" Og hver er beiðni þín? Jafnvel til hálfs ríksins skal það framkvæmt.</w:t>
      </w:r>
    </w:p>
    <w:p/>
    <w:p>
      <w:r xmlns:w="http://schemas.openxmlformats.org/wordprocessingml/2006/main">
        <w:t xml:space="preserve">Í veislu spurði Ahasverus konungur Ester drottningu hvað hún vildi og fullvissaði hana um að allt sem hún bað um yrði veitt, jafnvel allt að helmingi konungsríkisins.</w:t>
      </w:r>
    </w:p>
    <w:p/>
    <w:p>
      <w:r xmlns:w="http://schemas.openxmlformats.org/wordprocessingml/2006/main">
        <w:t xml:space="preserve">1) Kraftur bænarinnar: Hvernig beiðni Esterar breytti sögunni</w:t>
      </w:r>
    </w:p>
    <w:p/>
    <w:p>
      <w:r xmlns:w="http://schemas.openxmlformats.org/wordprocessingml/2006/main">
        <w:t xml:space="preserve">2) Trúfesti Guðs: Áreiðanlegur til að uppfylla loforð sín</w:t>
      </w:r>
    </w:p>
    <w:p/>
    <w:p>
      <w:r xmlns:w="http://schemas.openxmlformats.org/wordprocessingml/2006/main">
        <w:t xml:space="preserve">1) Jakobsbréfið 1:5-7 - Ef einhvern yðar skortir visku, þá skuluð þér biðja Guð, sem gefur öllum örlátlega án þess að finna sök, og yður mun það gefast.</w:t>
      </w:r>
    </w:p>
    <w:p/>
    <w:p>
      <w:r xmlns:w="http://schemas.openxmlformats.org/wordprocessingml/2006/main">
        <w:t xml:space="preserve">2) Matteusarguðspjall 6:7-8 - Og þegar þú biðst fyrir, haltu ekki áfram að röfla eins og heiðingjar, því að þeir halda að þeir muni heyrast vegna þeirra margvíslegu orða. Vertu ekki eins og þeir, því að faðir þinn veit hvers þú þarft áður en þú biður hann.</w:t>
      </w:r>
    </w:p>
    <w:p/>
    <w:p>
      <w:r xmlns:w="http://schemas.openxmlformats.org/wordprocessingml/2006/main">
        <w:t xml:space="preserve">Esterarbók 5:7 Þá svaraði Ester og sagði: ,,Bón mín og beiðni mín er;</w:t>
      </w:r>
    </w:p>
    <w:p/>
    <w:p>
      <w:r xmlns:w="http://schemas.openxmlformats.org/wordprocessingml/2006/main">
        <w:t xml:space="preserve">Ester stendur hugrökk frammi fyrir konungi til að bjarga þjóð sinni.</w:t>
      </w:r>
    </w:p>
    <w:p/>
    <w:p>
      <w:r xmlns:w="http://schemas.openxmlformats.org/wordprocessingml/2006/main">
        <w:t xml:space="preserve">1. Kraftur hugrekkis í trú</w:t>
      </w:r>
    </w:p>
    <w:p/>
    <w:p>
      <w:r xmlns:w="http://schemas.openxmlformats.org/wordprocessingml/2006/main">
        <w:t xml:space="preserve">2. Að standa fyrir því sem þú trúir á</w:t>
      </w:r>
    </w:p>
    <w:p/>
    <w:p>
      <w:r xmlns:w="http://schemas.openxmlformats.org/wordprocessingml/2006/main">
        <w:t xml:space="preserve">1. Jósúabók 1:9 - Hef ég ekki boðið þér? Vertu sterk og hugrökk. Ekki vera hrædd; Láttu ekki hugfallast, því að Drottinn Guð þinn mun vera með þér hvert sem þú ferð.</w:t>
      </w:r>
    </w:p>
    <w:p/>
    <w:p>
      <w:r xmlns:w="http://schemas.openxmlformats.org/wordprocessingml/2006/main">
        <w:t xml:space="preserve">2. 1. Korintubréf 16:13 - Vertu varkár; standa fastir í trúnni; vera hugrakkur; Vertu sterkur.</w:t>
      </w:r>
    </w:p>
    <w:p/>
    <w:p>
      <w:r xmlns:w="http://schemas.openxmlformats.org/wordprocessingml/2006/main">
        <w:t xml:space="preserve">Esterarbók 5:8 Ef ég hef fundið náð í augum konungs, og ef konungi þóknast að veita beiðni mína og uppfylla beiðni mína, þá komi konungur og Haman til veislunnar, sem ég skal búa þeim, og Ég mun gera á morgun eins og konungur hefur sagt.</w:t>
      </w:r>
    </w:p>
    <w:p/>
    <w:p>
      <w:r xmlns:w="http://schemas.openxmlformats.org/wordprocessingml/2006/main">
        <w:t xml:space="preserve">Ester býður konungi og Haman til veislu sem hún hefur undirbúið.</w:t>
      </w:r>
    </w:p>
    <w:p/>
    <w:p>
      <w:r xmlns:w="http://schemas.openxmlformats.org/wordprocessingml/2006/main">
        <w:t xml:space="preserve">1. Hlýðni Esterar - Hvernig vilji Esterar til að hlýða vilja Guðs leiddi til hjálpræðis fólks Guðs.</w:t>
      </w:r>
    </w:p>
    <w:p/>
    <w:p>
      <w:r xmlns:w="http://schemas.openxmlformats.org/wordprocessingml/2006/main">
        <w:t xml:space="preserve">2. Kraftur góðvildar - Hvernig náð Guðs og miskunn má sjá í góðvild Esterar við óvini sína.</w:t>
      </w:r>
    </w:p>
    <w:p/>
    <w:p>
      <w:r xmlns:w="http://schemas.openxmlformats.org/wordprocessingml/2006/main">
        <w:t xml:space="preserve">1. Matteus 5:7 - "Sælir eru miskunnsamir, því að þeim mun miskunn hljóta."</w:t>
      </w:r>
    </w:p>
    <w:p/>
    <w:p>
      <w:r xmlns:w="http://schemas.openxmlformats.org/wordprocessingml/2006/main">
        <w:t xml:space="preserve">2. Rómverjabréfið 12:14-21 - "Blessaðu þá sem ofsækja þig, blessaðu og bölva ekki. Verið glaðir með þeim sem gleðjast, syrgið með þeim sem syrgja."</w:t>
      </w:r>
    </w:p>
    <w:p/>
    <w:p>
      <w:r xmlns:w="http://schemas.openxmlformats.org/wordprocessingml/2006/main">
        <w:t xml:space="preserve">Esterarbók 5:9 Þá fór Haman út um daginn glaður og glaður í hjarta, en þegar Haman sá Mordekai í konungshliðinu, að hann stóð ekki upp og hrærðist ekki fyrir honum, reiddist hann Mordekai.</w:t>
      </w:r>
    </w:p>
    <w:p/>
    <w:p>
      <w:r xmlns:w="http://schemas.openxmlformats.org/wordprocessingml/2006/main">
        <w:t xml:space="preserve">Haman fylltist gleði og hafði glaðlegt hjarta þar til hann sá Mordekai í konungshliðinu og tók eftir því að hann sýndi honum enga virðingu.</w:t>
      </w:r>
    </w:p>
    <w:p/>
    <w:p>
      <w:r xmlns:w="http://schemas.openxmlformats.org/wordprocessingml/2006/main">
        <w:t xml:space="preserve">1: Við ættum alltaf að koma fram við aðra af virðingu og heiður, óháð stöðu þeirra eða okkar eigin.</w:t>
      </w:r>
    </w:p>
    <w:p/>
    <w:p>
      <w:r xmlns:w="http://schemas.openxmlformats.org/wordprocessingml/2006/main">
        <w:t xml:space="preserve">2: Hvernig við komum fram við aðra endurspeglar ástand hjarta okkar.</w:t>
      </w:r>
    </w:p>
    <w:p/>
    <w:p>
      <w:r xmlns:w="http://schemas.openxmlformats.org/wordprocessingml/2006/main">
        <w:t xml:space="preserve">1: Matteusarguðspjall 5:43-44 „Þú hefur heyrt að sagt var: Þú skalt elska náunga þinn og hata óvin þinn. En ég segi yður: Elskið óvini yðar og biðjið fyrir þeim sem ofsækja yður.</w:t>
      </w:r>
    </w:p>
    <w:p/>
    <w:p>
      <w:r xmlns:w="http://schemas.openxmlformats.org/wordprocessingml/2006/main">
        <w:t xml:space="preserve">2: Jakobsbréfið 2:8 Ef þú uppfyllir raunverulega konunglega lögmálið samkvæmt ritningunni: "Þú skalt elska náunga þinn eins og sjálfan þig," þá gengur þér vel.</w:t>
      </w:r>
    </w:p>
    <w:p/>
    <w:p>
      <w:r xmlns:w="http://schemas.openxmlformats.org/wordprocessingml/2006/main">
        <w:t xml:space="preserve">Esterarbók 5:10 Samt sem áður lét Haman af sér, og er hann kom heim, sendi hann og kallaði á vini sína og Seres konu sína.</w:t>
      </w:r>
    </w:p>
    <w:p/>
    <w:p>
      <w:r xmlns:w="http://schemas.openxmlformats.org/wordprocessingml/2006/main">
        <w:t xml:space="preserve">Haman, þrátt fyrir reiði sína, sýndi stillingu og bauð vinum sínum og eiginkonu Zeresh þegar hann sneri heim.</w:t>
      </w:r>
    </w:p>
    <w:p/>
    <w:p>
      <w:r xmlns:w="http://schemas.openxmlformats.org/wordprocessingml/2006/main">
        <w:t xml:space="preserve">1. Kraftur sjálfstjórnar</w:t>
      </w:r>
    </w:p>
    <w:p/>
    <w:p>
      <w:r xmlns:w="http://schemas.openxmlformats.org/wordprocessingml/2006/main">
        <w:t xml:space="preserve">2. Mikilvægi þess að eyða tíma með ástvinum</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17:27 - Hver sem heldur aftur af orðum sínum hefur þekkingu, og sá sem er svalur er skilningsríkur.</w:t>
      </w:r>
    </w:p>
    <w:p/>
    <w:p>
      <w:r xmlns:w="http://schemas.openxmlformats.org/wordprocessingml/2006/main">
        <w:t xml:space="preserve">Esterarbók 5:11 Og Haman sagði þeim frá dýrð auðs síns og fjölda barna sinna og allt það, sem konungur hafði framselt hann í, og hvernig hann hafði tekið hann fram yfir höfðingja og þjóna konungs.</w:t>
      </w:r>
    </w:p>
    <w:p/>
    <w:p>
      <w:r xmlns:w="http://schemas.openxmlformats.org/wordprocessingml/2006/main">
        <w:t xml:space="preserve">Haman hrósaði þeim sem safnast höfðu af auðæfum sínum, fjölda barna sinna og hvernig konungur hafði hækkað hann yfir aðra höfðingja og þjóna.</w:t>
      </w:r>
    </w:p>
    <w:p/>
    <w:p>
      <w:r xmlns:w="http://schemas.openxmlformats.org/wordprocessingml/2006/main">
        <w:t xml:space="preserve">1. Hættan á stolti: Rannsókn í Ester 5:11</w:t>
      </w:r>
    </w:p>
    <w:p/>
    <w:p>
      <w:r xmlns:w="http://schemas.openxmlformats.org/wordprocessingml/2006/main">
        <w:t xml:space="preserve">2. Blessun sannrar auðmýktar: Nám í Ester 5:11</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Jakobsbréfið 4:10, "Auðmýkið yður fyrir augliti Drottins, og hann mun lyfta yður upp."</w:t>
      </w:r>
    </w:p>
    <w:p/>
    <w:p>
      <w:r xmlns:w="http://schemas.openxmlformats.org/wordprocessingml/2006/main">
        <w:t xml:space="preserve">Esterarbók 5:12 Haman sagði enn fremur: ,,Já, Ester drottning lét engan koma inn með konungi til veislunnar, sem hún hafði undirbúið, nema ég. og á morgun er mér einnig boðið til hennar með konungi.</w:t>
      </w:r>
    </w:p>
    <w:p/>
    <w:p>
      <w:r xmlns:w="http://schemas.openxmlformats.org/wordprocessingml/2006/main">
        <w:t xml:space="preserve">Haman var veitt sérstök forréttindi að vera sá eini sem var viðstaddur veisluna sem Ester hafði undirbúið fyrir konunginn.</w:t>
      </w:r>
    </w:p>
    <w:p/>
    <w:p>
      <w:r xmlns:w="http://schemas.openxmlformats.org/wordprocessingml/2006/main">
        <w:t xml:space="preserve">1. Hættan af stolti: Með því að nota sögu Haman í Esterar 5, kannar þetta afleiðingar stolts og hvernig það getur leitt okkur í burtu frá Guði.</w:t>
      </w:r>
    </w:p>
    <w:p/>
    <w:p>
      <w:r xmlns:w="http://schemas.openxmlformats.org/wordprocessingml/2006/main">
        <w:t xml:space="preserve">2. Kraftur auðmýktar: Með því að nota sögu Esterar í Esterar 5, skoðar þetta kraft auðmýktar og hvernig hún getur fært okkur nær Guði.</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Jakobsbréfið 4:10 - Auðmýkið yður fyrir Drottni, og hann mun upphefja yður.</w:t>
      </w:r>
    </w:p>
    <w:p/>
    <w:p>
      <w:r xmlns:w="http://schemas.openxmlformats.org/wordprocessingml/2006/main">
        <w:t xml:space="preserve">Esterarbók 5:13 En allt þetta gagnar mér ekkert, meðan ég sé Mordekai Gyðing sitja í konungshliðinu.</w:t>
      </w:r>
    </w:p>
    <w:p/>
    <w:p>
      <w:r xmlns:w="http://schemas.openxmlformats.org/wordprocessingml/2006/main">
        <w:t xml:space="preserve">Ester drottning er ósátt við að Mordekai sé enn við konungshliðið þrátt fyrir bænir sínar til konungs.</w:t>
      </w:r>
    </w:p>
    <w:p/>
    <w:p>
      <w:r xmlns:w="http://schemas.openxmlformats.org/wordprocessingml/2006/main">
        <w:t xml:space="preserve">1. Kraftur þrautseigju: Standa staðföst í mótlæti</w:t>
      </w:r>
    </w:p>
    <w:p/>
    <w:p>
      <w:r xmlns:w="http://schemas.openxmlformats.org/wordprocessingml/2006/main">
        <w:t xml:space="preserve">2. Frá gremju til endurlausnar: Sigrast á afbrýðisemi í lífi okkar</w:t>
      </w:r>
    </w:p>
    <w:p/>
    <w:p>
      <w:r xmlns:w="http://schemas.openxmlformats.org/wordprocessingml/2006/main">
        <w:t xml:space="preserve">1. Rómverjabréfið 5:3-5 - "Ekki nóg með það, heldur gleðjumst við yfir þjáningum okkar, vitandi að þjáning veldur þolgæði og þolgæði framkallar karakter, og karakter framkallar von, og vonin gerir okkur ekki til skammar..."</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Esterarbók 5:14 Þá sagði Seres kona hans og allir vinir hans við hann: ,,Gjör fimmtíu álna háan gálga, og talað þú á morgun við konung, að Mordekai verði hengdur á hann. veisluna. Og þetta gladdi Haman. ok lét hann gera gálgann.</w:t>
      </w:r>
    </w:p>
    <w:p/>
    <w:p>
      <w:r xmlns:w="http://schemas.openxmlformats.org/wordprocessingml/2006/main">
        <w:t xml:space="preserve">Kona Hamans, Seresh, og vinir hans leggja til við Haman að reistur verði gálgur til að hengja Mordekai og Haman samþykkir.</w:t>
      </w:r>
    </w:p>
    <w:p/>
    <w:p>
      <w:r xmlns:w="http://schemas.openxmlformats.org/wordprocessingml/2006/main">
        <w:t xml:space="preserve">1. Stolt okkar og öfund getur leitt til þess að við tökum ákvarðanir sem hafa skelfilegar afleiðingar.</w:t>
      </w:r>
    </w:p>
    <w:p/>
    <w:p>
      <w:r xmlns:w="http://schemas.openxmlformats.org/wordprocessingml/2006/main">
        <w:t xml:space="preserve">2. Guð getur notað jafnvel verstu aðstæður til að koma góðu til leiðar.</w:t>
      </w:r>
    </w:p>
    <w:p/>
    <w:p>
      <w:r xmlns:w="http://schemas.openxmlformats.org/wordprocessingml/2006/main">
        <w:t xml:space="preserve">1. Jakobsbréfið 4:13-15 -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 Þess í stað ættuð þér að segja: Ef Drottinn vill, munum við lifa og gera þetta eða hitt.</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Kafli Ester sýnir mikilvæga stund í sögunni þar sem tryggð Mordekai við konunginn er viðurkennd og fall Hamans byrjar að þróast. Kaflinn dregur fram röð atburða sem að lokum leiða til niðurlægingar Hamans.</w:t>
      </w:r>
    </w:p>
    <w:p/>
    <w:p>
      <w:r xmlns:w="http://schemas.openxmlformats.org/wordprocessingml/2006/main">
        <w:t xml:space="preserve">1. málsgrein: Kaflinn byrjar á því að Ahasverus konungur upplifir svefnleysi og biður um að bókin verði lesin fyrir hann. Það er vakið athygli hans á því að Mordekai hafði áður uppgötvað samsæri gegn lífi sínu, en engin verðlaun voru veitt fyrir hollustuverk hans (Ester 6:1-3).</w:t>
      </w:r>
    </w:p>
    <w:p/>
    <w:p>
      <w:r xmlns:w="http://schemas.openxmlformats.org/wordprocessingml/2006/main">
        <w:t xml:space="preserve">2. málsgrein: Frásögnin sýnir Haman koma að hirð konungs snemma morguns og ætla að biðja um leyfi til að láta hengja Mordekai á gálgann sem hann hafði búið til. Hins vegar, áður en hann getur talað, biður Ahasverus ráðleggingar um hvernig eigi að heiðra einhvern verðskuldaðan (Ester 6:4-5).</w:t>
      </w:r>
    </w:p>
    <w:p/>
    <w:p>
      <w:r xmlns:w="http://schemas.openxmlformats.org/wordprocessingml/2006/main">
        <w:t xml:space="preserve">Þriðja málsgrein: Frásögnin undirstrikar Haman að því gefnu að hann sjálfur sé heiðraður og gefur til kynna eyðslusama sýningu konungs þakklætis. Honum til áfalls og skelfingar skipar konungur honum að framkvæma þessa heiður fyrir Mordekai í staðinn (Ester 6:6-11).</w:t>
      </w:r>
    </w:p>
    <w:p/>
    <w:p>
      <w:r xmlns:w="http://schemas.openxmlformats.org/wordprocessingml/2006/main">
        <w:t xml:space="preserve">Fjórða málsgrein: Frásögninni lýkur með því að Haman hlýðir tregðu fyrirmælum konungs með því að leiða Mordekai um götur borgarinnar á hestbaki á meðan hann lýsir yfir hátign sinni. Niðurlægður og uppfullur af örvæntingu snýr Haman heim þar sem eiginkona hans og ráðgjafar spá fyrir um yfirvofandi fall hans (Ester 6:12-14).</w:t>
      </w:r>
    </w:p>
    <w:p/>
    <w:p>
      <w:r xmlns:w="http://schemas.openxmlformats.org/wordprocessingml/2006/main">
        <w:t xml:space="preserve">Í stuttu máli, sjötti kafli Esterar sýnir viðurkenningu og upphaf falls sem Mordekai og Haman upplifðu í hirð Ahasverusar konungs. Að undirstrika uppgötvun sem tjáð er með lestri á gögnum og viðsnúningur sem næst með því að heiðra þann sem verðskuldar. Að minnast á niðurlægingu sem sýnd er fyrir hlutverkaskipti Hamans og fyrirboði vegna yfirvofandi afleiðinga.</w:t>
      </w:r>
    </w:p>
    <w:p/>
    <w:p>
      <w:r xmlns:w="http://schemas.openxmlformats.org/wordprocessingml/2006/main">
        <w:t xml:space="preserve">Esterarbók 6:1 Þá nótt gat konungur ekki sofið, og bauð hann að koma með annálabókina. ok voru þeir lesnir fyrir konungi.</w:t>
      </w:r>
    </w:p>
    <w:p/>
    <w:p>
      <w:r xmlns:w="http://schemas.openxmlformats.org/wordprocessingml/2006/main">
        <w:t xml:space="preserve">Konungur gat ekki sofið og bauð þjónum sínum í staðinn að lesa heimildabókina.</w:t>
      </w:r>
    </w:p>
    <w:p/>
    <w:p>
      <w:r xmlns:w="http://schemas.openxmlformats.org/wordprocessingml/2006/main">
        <w:t xml:space="preserve">1. Guðleg forysta - Mikilvægi þess að vera upplýstur og taka skynsamlegar ákvarðanir.</w:t>
      </w:r>
    </w:p>
    <w:p/>
    <w:p>
      <w:r xmlns:w="http://schemas.openxmlformats.org/wordprocessingml/2006/main">
        <w:t xml:space="preserve">2. Fullveldi Guðs - Jafnvel á hvíldartíma er Guð við stjórnvölinn.</w:t>
      </w:r>
    </w:p>
    <w:p/>
    <w:p>
      <w:r xmlns:w="http://schemas.openxmlformats.org/wordprocessingml/2006/main">
        <w:t xml:space="preserve">1. Orðskviðirnir 16:9 - "Í hjörtum þeirra skipuleggja menn braut sína, en Drottinn staðfestir skref þeirra."</w:t>
      </w:r>
    </w:p>
    <w:p/>
    <w:p>
      <w:r xmlns:w="http://schemas.openxmlformats.org/wordprocessingml/2006/main">
        <w:t xml:space="preserve">2. Sálmur 127:2 - "Það er til einskis að þú rísir upp snemma og ferð seint til hvíldar, etur brauð áhyggjufulls erfiðis, því að hann gefur ástvinum sínum svefn."</w:t>
      </w:r>
    </w:p>
    <w:p/>
    <w:p>
      <w:r xmlns:w="http://schemas.openxmlformats.org/wordprocessingml/2006/main">
        <w:t xml:space="preserve">Esterarbók 6:2 Og það fannst ritað, að Mordekai hafði sagt frá Bigthana og Teres, tveimur þingmönnum konungs, dyravörðum, sem leituðust við að leggja hönd á Ahasverus konung.</w:t>
      </w:r>
    </w:p>
    <w:p/>
    <w:p>
      <w:r xmlns:w="http://schemas.openxmlformats.org/wordprocessingml/2006/main">
        <w:t xml:space="preserve">Mordekai upplýsti konungi að tveir herbergisherrar hans, Bigthana og Teresh, hefðu lagt á ráðin um að drepa hann.</w:t>
      </w:r>
    </w:p>
    <w:p/>
    <w:p>
      <w:r xmlns:w="http://schemas.openxmlformats.org/wordprocessingml/2006/main">
        <w:t xml:space="preserve">1. Kraftur sannleikans: Fordæmi Mordekais um hugrekki og trúmennsku</w:t>
      </w:r>
    </w:p>
    <w:p/>
    <w:p>
      <w:r xmlns:w="http://schemas.openxmlformats.org/wordprocessingml/2006/main">
        <w:t xml:space="preserve">2. Blessun hlýðninnar: vernd Guðs með trúfesti Mordekai</w:t>
      </w:r>
    </w:p>
    <w:p/>
    <w:p>
      <w:r xmlns:w="http://schemas.openxmlformats.org/wordprocessingml/2006/main">
        <w:t xml:space="preserve">1. Orðskviðirnir 24:3-4 - Fyrir speki er hús byggt; Og af skilningi er það staðfest: Og af þekkingu munu herbergin fyllast af öllum dýrmætum og ljúffengum auðæfum.</w:t>
      </w:r>
    </w:p>
    <w:p/>
    <w:p>
      <w:r xmlns:w="http://schemas.openxmlformats.org/wordprocessingml/2006/main">
        <w:t xml:space="preserve">2. Orðskviðirnir 12:17 - Sá sem talar sannleika sýnir réttlæti, en falsvottur svik.</w:t>
      </w:r>
    </w:p>
    <w:p/>
    <w:p>
      <w:r xmlns:w="http://schemas.openxmlformats.org/wordprocessingml/2006/main">
        <w:t xml:space="preserve">Esterarbók 6:3 Þá sagði konungur: "Hvaða virðingu og reisn hefir Mordekai verið sýndur fyrir þetta?" Þá sögðu þjónar konungs, sem þjónuðu honum: ,,Ekkert er gert fyrir hann.</w:t>
      </w:r>
    </w:p>
    <w:p/>
    <w:p>
      <w:r xmlns:w="http://schemas.openxmlformats.org/wordprocessingml/2006/main">
        <w:t xml:space="preserve">Konungur spurði hvaða heiður Mordekai hefði verið veittur fyrir þjónustu hans, og þjónar hans sögðu að ekkert hefði verið gert.</w:t>
      </w:r>
    </w:p>
    <w:p/>
    <w:p>
      <w:r xmlns:w="http://schemas.openxmlformats.org/wordprocessingml/2006/main">
        <w:t xml:space="preserve">1. Hin sanna umbun trúfesti - Hvað þýðir það að þjóna Guði trúfastlega, jafnvel þó að þjónusta okkar verði óviðurkennd?</w:t>
      </w:r>
    </w:p>
    <w:p/>
    <w:p>
      <w:r xmlns:w="http://schemas.openxmlformats.org/wordprocessingml/2006/main">
        <w:t xml:space="preserve">2. Gildi fórnarinnar - Hvað þarf til að færa sanna fórn í þjónustu við Guð?</w:t>
      </w:r>
    </w:p>
    <w:p/>
    <w:p>
      <w:r xmlns:w="http://schemas.openxmlformats.org/wordprocessingml/2006/main">
        <w:t xml:space="preserve">1. Hebreabréfið 11:6 - "Og án trúar er ómögulegt að þóknast honum, því að sá sem kemur til Guðs verður að trúa því að hann sé til og að hann umbunar þeim sem leita hans."</w:t>
      </w:r>
    </w:p>
    <w:p/>
    <w:p>
      <w:r xmlns:w="http://schemas.openxmlformats.org/wordprocessingml/2006/main">
        <w:t xml:space="preserve">2. Filippíbréfið 2:3-4 - "Gjörið ekkert af eigingirni eða tómri yfirlæti, heldur lítið á hver annan sem mikilvægari en ykkur sjálfir með auðmýkt í huga; gætið ekki aðeins að eigin hagsmunum, heldur einnig hagsmuna annarra. ."</w:t>
      </w:r>
    </w:p>
    <w:p/>
    <w:p>
      <w:r xmlns:w="http://schemas.openxmlformats.org/wordprocessingml/2006/main">
        <w:t xml:space="preserve">Ester 6:4 Þá sagði konungur: "Hver er í forgarðinum?" Nú var Haman kominn inn í ytri forgarð konungshallarinnar til þess að tala við konung að hengja Mordekai á gálgann, sem hann hafði búið honum.</w:t>
      </w:r>
    </w:p>
    <w:p/>
    <w:p>
      <w:r xmlns:w="http://schemas.openxmlformats.org/wordprocessingml/2006/main">
        <w:t xml:space="preserve">Haman kom að hirð konungs til að biðja um leyfi til að hengja Mordekai á gálgann sem hann hafði búið.</w:t>
      </w:r>
    </w:p>
    <w:p/>
    <w:p>
      <w:r xmlns:w="http://schemas.openxmlformats.org/wordprocessingml/2006/main">
        <w:t xml:space="preserve">1. Hætturnar af stolti: Skoðaðu sögu Hamans í Ester 6:4</w:t>
      </w:r>
    </w:p>
    <w:p/>
    <w:p>
      <w:r xmlns:w="http://schemas.openxmlformats.org/wordprocessingml/2006/main">
        <w:t xml:space="preserve">2. Kraftur auðmýktar: Að læra af Mordekai í Ester 6:4</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Jakobsbréfið 4:10 Auðmýkið yður fyrir augliti Drottins, og hann mun lyfta yður upp.</w:t>
      </w:r>
    </w:p>
    <w:p/>
    <w:p>
      <w:r xmlns:w="http://schemas.openxmlformats.org/wordprocessingml/2006/main">
        <w:t xml:space="preserve">Esterarbók 6:5 Þá sögðu þjónar konungs við hann: "Sjá, Haman stendur í forgarðinum." Þá sagði konungur: ,,Lát hann koma inn.</w:t>
      </w:r>
    </w:p>
    <w:p/>
    <w:p>
      <w:r xmlns:w="http://schemas.openxmlformats.org/wordprocessingml/2006/main">
        <w:t xml:space="preserve">Þjónar konungs segja honum að Haman bíði í forgarðinum og konungur skipar þeim að hleypa honum inn.</w:t>
      </w:r>
    </w:p>
    <w:p/>
    <w:p>
      <w:r xmlns:w="http://schemas.openxmlformats.org/wordprocessingml/2006/main">
        <w:t xml:space="preserve">1. Kraftur auðmýktar: Lærum af Ester 6:5</w:t>
      </w:r>
    </w:p>
    <w:p/>
    <w:p>
      <w:r xmlns:w="http://schemas.openxmlformats.org/wordprocessingml/2006/main">
        <w:t xml:space="preserve">2. Hlýðni og virðing: Siglt um forgarð Esterar 6:5</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Rómverjabréfið 13:1-7 - "Sérhver maður lúti yfirvöldum. Því að ekkert vald er til nema frá Guði, og þeir sem til eru eru settir af Guði."</w:t>
      </w:r>
    </w:p>
    <w:p/>
    <w:p>
      <w:r xmlns:w="http://schemas.openxmlformats.org/wordprocessingml/2006/main">
        <w:t xml:space="preserve">Ester 6:6 Þegar Haman kom inn, sagði konungur við hann: ,,Hvað á að gjöra við manninn, sem konungi þóknast að heiðra? Nú hugsaði Haman í hjarta sínu: Hverjum skyldi konungur þóknast að sýna heiður meira en sjálfum mér?</w:t>
      </w:r>
    </w:p>
    <w:p/>
    <w:p>
      <w:r xmlns:w="http://schemas.openxmlformats.org/wordprocessingml/2006/main">
        <w:t xml:space="preserve">Konungur bað Haman að leggja til hvað ætti að gera til að heiðra einhvern, og Haman gerði ráð fyrir að konungur myndi heiðra hann meira en nokkurn annan.</w:t>
      </w:r>
    </w:p>
    <w:p/>
    <w:p>
      <w:r xmlns:w="http://schemas.openxmlformats.org/wordprocessingml/2006/main">
        <w:t xml:space="preserve">1. Hroki kemur á undan tortímingu - Orðskviðirnir 16:18</w:t>
      </w:r>
    </w:p>
    <w:p/>
    <w:p>
      <w:r xmlns:w="http://schemas.openxmlformats.org/wordprocessingml/2006/main">
        <w:t xml:space="preserve">2. Kraftur auðmýktar - Matteus 18:4</w:t>
      </w:r>
    </w:p>
    <w:p/>
    <w:p>
      <w:r xmlns:w="http://schemas.openxmlformats.org/wordprocessingml/2006/main">
        <w:t xml:space="preserve">1. Orðskviðirnir 29:23 - "Hroki manns mun lægja hann, en heiður styrkir auðmjúkan í anda."</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Ester 6:7 Og Haman svaraði konungi: "Því að manninn, sem konungur hefur þóknun á að heiðra,</w:t>
      </w:r>
    </w:p>
    <w:p/>
    <w:p>
      <w:r xmlns:w="http://schemas.openxmlformats.org/wordprocessingml/2006/main">
        <w:t xml:space="preserve">8 Komið með konungsklæðnaðinn, sem konungur notar að klæðast, og hestinn, sem konungur ríður á, og konungskórónuna, sem sett er á höfuð hans. göfugustu höfðingja konungs, að þeir megi búa þann mann, sem konungi þóknast að heiðra, og leiða hann á hestbaki um götu borgarinnar og boða fyrir honum: Svona skal gjört þeim manni, sem konungi þóknast að heiðra. .</w:t>
      </w:r>
    </w:p>
    <w:p/>
    <w:p>
      <w:r xmlns:w="http://schemas.openxmlformats.org/wordprocessingml/2006/main">
        <w:t xml:space="preserve">Stolt Hamans leiðir til falls hans þegar hann er niðurlægður á götum borgarinnar.</w:t>
      </w:r>
    </w:p>
    <w:p/>
    <w:p>
      <w:r xmlns:w="http://schemas.openxmlformats.org/wordprocessingml/2006/main">
        <w:t xml:space="preserve">1: Hroki gengur fyrir fall - Esterar 6:7-9</w:t>
      </w:r>
    </w:p>
    <w:p/>
    <w:p>
      <w:r xmlns:w="http://schemas.openxmlformats.org/wordprocessingml/2006/main">
        <w:t xml:space="preserve">2: Auðmýkt er leiðin til heiðurs - Esterar 6:7-9</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Jakobsbréfið 4:10, Auðmýkið yður fyrir augliti Drottins, og hann mun lyfta yður upp.</w:t>
      </w:r>
    </w:p>
    <w:p/>
    <w:p>
      <w:r xmlns:w="http://schemas.openxmlformats.org/wordprocessingml/2006/main">
        <w:t xml:space="preserve">Esterarbók 6:8 Leyfðu þér að koma með konungsklæðnaðinn, sem konungur klæðist, og hestinn, sem konungur ríður á, og konungskórónu, sem sett er á höfuð hans.</w:t>
      </w:r>
    </w:p>
    <w:p/>
    <w:p>
      <w:r xmlns:w="http://schemas.openxmlformats.org/wordprocessingml/2006/main">
        <w:t xml:space="preserve">Konungur bauð að koma með konungsklæðnað sinn, hest sinn og kórónu.</w:t>
      </w:r>
    </w:p>
    <w:p/>
    <w:p>
      <w:r xmlns:w="http://schemas.openxmlformats.org/wordprocessingml/2006/main">
        <w:t xml:space="preserve">1. Mikilvægi konunglegs fatnaðar - Hvað þýðir það að klæða okkur konunglegan klæðnað?</w:t>
      </w:r>
    </w:p>
    <w:p/>
    <w:p>
      <w:r xmlns:w="http://schemas.openxmlformats.org/wordprocessingml/2006/main">
        <w:t xml:space="preserve">2. The Power of a Crown - Afleiðingar þess að klæðast líkamlegri valdskórónu.</w:t>
      </w:r>
    </w:p>
    <w:p/>
    <w:p>
      <w:r xmlns:w="http://schemas.openxmlformats.org/wordprocessingml/2006/main">
        <w:t xml:space="preserve">1. Jesaja 61:10 - "Ég mun gleðjast mjög yfir Drottni, sál mín skal gleðjast yfir Guði mínum, því að hann hefur klætt mig klæðum hjálpræðisins, hulið mig skikkju réttlætisins, eins og brúðgumaþilfari. sjálfan sig með skreytingum og eins og brúður skreytir sig skartgripum sínum."</w:t>
      </w:r>
    </w:p>
    <w:p/>
    <w:p>
      <w:r xmlns:w="http://schemas.openxmlformats.org/wordprocessingml/2006/main">
        <w:t xml:space="preserve">2. Filippíbréfið 3:20 - "Því að samtal vort er á himnum, þaðan sem vér væntum frelsarans, Drottins Jesú Krists."</w:t>
      </w:r>
    </w:p>
    <w:p/>
    <w:p>
      <w:r xmlns:w="http://schemas.openxmlformats.org/wordprocessingml/2006/main">
        <w:t xml:space="preserve">Esterarbók 6:9 Og þessi klæðnaður og hestur verði afhentur einum af göfugustu höfðingjum konungs, svo að þeir geti klæðst manninum, sem konungi þóknast að heiðra, og flytja hann á hestbaki um götu borgarinnar. og kunngjöra frammi fyrir honum: Svona skal gjört verða við þann mann, sem konungi þóknast að heiðra.</w:t>
      </w:r>
    </w:p>
    <w:p/>
    <w:p>
      <w:r xmlns:w="http://schemas.openxmlformats.org/wordprocessingml/2006/main">
        <w:t xml:space="preserve">Konungurinn skipar göfugum prins að heiðra mann að eigin vali með því að afhenda honum fatnað og hest og hjóla honum um götur borgarinnar.</w:t>
      </w:r>
    </w:p>
    <w:p/>
    <w:p>
      <w:r xmlns:w="http://schemas.openxmlformats.org/wordprocessingml/2006/main">
        <w:t xml:space="preserve">1. Að heiðra aðra: Að lifa eftir köllun okkar sem fylgjendur Krists</w:t>
      </w:r>
    </w:p>
    <w:p/>
    <w:p>
      <w:r xmlns:w="http://schemas.openxmlformats.org/wordprocessingml/2006/main">
        <w:t xml:space="preserve">2. Gerum okkar besta til að þjóna öðrum: Lexía frá Ester 6:9</w:t>
      </w:r>
    </w:p>
    <w:p/>
    <w:p>
      <w:r xmlns:w="http://schemas.openxmlformats.org/wordprocessingml/2006/main">
        <w:t xml:space="preserve">1. Filippíbréfið 2:3-5 Gerðu ekkert af eigingirni eða hégómi. Frekar, í auðmýkt, metið aðra umfram sjálfan ykkur, ekki með eigin hagsmunum heldur sérhverjum ykkar að hagsmunum hinna. Í samskiptum ykkar hvert við annað, hafið sama hugarfar og Kristur Jesús.</w:t>
      </w:r>
    </w:p>
    <w:p/>
    <w:p>
      <w:r xmlns:w="http://schemas.openxmlformats.org/wordprocessingml/2006/main">
        <w:t xml:space="preserve">2. Matteusarguðspjall 25:40 Konungurinn mun svara: Sannlega segi ég yður: Allt sem þér hafið gjört einum af þessum minnstu bræðrum mínum og systrum, það hafið þér gert fyrir mig.</w:t>
      </w:r>
    </w:p>
    <w:p/>
    <w:p>
      <w:r xmlns:w="http://schemas.openxmlformats.org/wordprocessingml/2006/main">
        <w:t xml:space="preserve">Ester 6:10 Þá sagði konungur við Haman: "Flýttu þér og tak klæðnaðinn og hestinn, eins og þú hefur sagt, og gjör svo við Mordekai Gyðing, sem situr við konungshliðið. hefir talað.</w:t>
      </w:r>
    </w:p>
    <w:p/>
    <w:p>
      <w:r xmlns:w="http://schemas.openxmlformats.org/wordprocessingml/2006/main">
        <w:t xml:space="preserve">Konungur bauð Haman að efna loforð sitt við Mordekai, Gyðinginn, með því að gefa honum klæði og hest.</w:t>
      </w:r>
    </w:p>
    <w:p/>
    <w:p>
      <w:r xmlns:w="http://schemas.openxmlformats.org/wordprocessingml/2006/main">
        <w:t xml:space="preserve">1. Kraftur hlýðni: Blessun Guðs fylgir hlýðni okkar</w:t>
      </w:r>
    </w:p>
    <w:p/>
    <w:p>
      <w:r xmlns:w="http://schemas.openxmlformats.org/wordprocessingml/2006/main">
        <w:t xml:space="preserve">2. Kraftur örlætis: Hagnýtar leiðir til að sýna góðvild</w:t>
      </w:r>
    </w:p>
    <w:p/>
    <w:p>
      <w:r xmlns:w="http://schemas.openxmlformats.org/wordprocessingml/2006/main">
        <w:t xml:space="preserve">1. Jakobsbréfið 1:22 - En verið gjörendur orðsins en ekki aðeins áheyrendur, heldur blekkið sjálfa yður.</w:t>
      </w:r>
    </w:p>
    <w:p/>
    <w:p>
      <w:r xmlns:w="http://schemas.openxmlformats.org/wordprocessingml/2006/main">
        <w:t xml:space="preserve">2. Orðskviðirnir 19:17 - Hver sem er örlátur við hina fátæku lánar Drottni, og hann mun endurgjalda honum fyrir verk hans.</w:t>
      </w:r>
    </w:p>
    <w:p/>
    <w:p>
      <w:r xmlns:w="http://schemas.openxmlformats.org/wordprocessingml/2006/main">
        <w:t xml:space="preserve">Esterarbók 6:11 Þá tók Haman klæðnaðinn og hestinn og klæddi Mordekai og færði hann á hestbak um borgargötuna og boðaði fyrir honum: Svona skal gjört verða við manninn, sem konungi þóknast að heiðra.</w:t>
      </w:r>
    </w:p>
    <w:p/>
    <w:p>
      <w:r xmlns:w="http://schemas.openxmlformats.org/wordprocessingml/2006/main">
        <w:t xml:space="preserve">Mordekai var gefinn konunglegur klæðnaður og hestur og var gönguferð um götur borgarinnar til að heiðra hann.</w:t>
      </w:r>
    </w:p>
    <w:p/>
    <w:p>
      <w:r xmlns:w="http://schemas.openxmlformats.org/wordprocessingml/2006/main">
        <w:t xml:space="preserve">1. Áætlun Guðs fyrir líf okkar: Hvernig Guð heiðrar þá sem leita hans</w:t>
      </w:r>
    </w:p>
    <w:p/>
    <w:p>
      <w:r xmlns:w="http://schemas.openxmlformats.org/wordprocessingml/2006/main">
        <w:t xml:space="preserve">2. Sýnum heiður þeim sem eiga það skilið - Lærdómur af Esterarbók</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Sálmur 37:5 - Fel veg þinn Drottni; treystu líka á hann; og hann skal gjöra það.</w:t>
      </w:r>
    </w:p>
    <w:p/>
    <w:p>
      <w:r xmlns:w="http://schemas.openxmlformats.org/wordprocessingml/2006/main">
        <w:t xml:space="preserve">Ester 6:12 Og Mordekai kom aftur að konungshliðinu. En Haman flýtti sér til húss síns harmandi og hulinn höfði.</w:t>
      </w:r>
    </w:p>
    <w:p/>
    <w:p>
      <w:r xmlns:w="http://schemas.openxmlformats.org/wordprocessingml/2006/main">
        <w:t xml:space="preserve">Mordekai sneri aftur í konungshliðið, en Haman flýtti sér heim og huldi höfuð sitt af sorg.</w:t>
      </w:r>
    </w:p>
    <w:p/>
    <w:p>
      <w:r xmlns:w="http://schemas.openxmlformats.org/wordprocessingml/2006/main">
        <w:t xml:space="preserve">1. Kraftur auðmýktar: Dæmi Mordekai</w:t>
      </w:r>
    </w:p>
    <w:p/>
    <w:p>
      <w:r xmlns:w="http://schemas.openxmlformats.org/wordprocessingml/2006/main">
        <w:t xml:space="preserve">2. Hættan á stolti: Fall Hamans</w:t>
      </w:r>
    </w:p>
    <w:p/>
    <w:p>
      <w:r xmlns:w="http://schemas.openxmlformats.org/wordprocessingml/2006/main">
        <w:t xml:space="preserve">1. Jakobsbréfið 4:10 - "Auðmýkið yður fyrir Drottni, og hann mun lyfta yður upp."</w:t>
      </w:r>
    </w:p>
    <w:p/>
    <w:p>
      <w:r xmlns:w="http://schemas.openxmlformats.org/wordprocessingml/2006/main">
        <w:t xml:space="preserve">2. Orðskviðirnir 16:18 - "Hroki gengur fyrir glötun, hrokafullur andi fyrir fall."</w:t>
      </w:r>
    </w:p>
    <w:p/>
    <w:p>
      <w:r xmlns:w="http://schemas.openxmlformats.org/wordprocessingml/2006/main">
        <w:t xml:space="preserve">Esterarbók 6:13 Og Haman sagði Seresh konu sinni og öllum vinum sínum frá öllu því, sem yfir hann hafði komið. Þá sögðu spekingarnir hans og Seres kona hans við hann: Ef Mordekai er af niðjum Gyðinga, sem þú ert farinn að falla fyrir, skalt þú ekki sigrast á honum, heldur skalt þú falla fyrir honum.</w:t>
      </w:r>
    </w:p>
    <w:p/>
    <w:p>
      <w:r xmlns:w="http://schemas.openxmlformats.org/wordprocessingml/2006/main">
        <w:t xml:space="preserve">Haman sagði konu sinni og vinum frá ógæfu sinni að tapa fyrir Mordekai, vitrir menn hans og eiginkona ráðlögðu honum að hann myndi ekki ná árangri í að sigra Mordekai, þar sem hann væri af gyðingaættum.</w:t>
      </w:r>
    </w:p>
    <w:p/>
    <w:p>
      <w:r xmlns:w="http://schemas.openxmlformats.org/wordprocessingml/2006/main">
        <w:t xml:space="preserve">1. Guð hefur stjórn á aðstæðum okkar - Ester 6:13</w:t>
      </w:r>
    </w:p>
    <w:p/>
    <w:p>
      <w:r xmlns:w="http://schemas.openxmlformats.org/wordprocessingml/2006/main">
        <w:t xml:space="preserve">2. Treystu visku Guðs - Ester 6:13</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2. Korintubréf 4:7 - En við höfum þennan fjársjóð í leirkrukkum til að sýna að þessi alltyfirstígandi kraftur er frá Guði en ekki frá okkur.</w:t>
      </w:r>
    </w:p>
    <w:p/>
    <w:p>
      <w:r xmlns:w="http://schemas.openxmlformats.org/wordprocessingml/2006/main">
        <w:t xml:space="preserve">Esterarbók 6:14 En er þeir ræddu við hann, komu herbergisherrar konungs og flýttu sér að leiða Haman til veislunnar, sem Ester hafði undirbúið.</w:t>
      </w:r>
    </w:p>
    <w:p/>
    <w:p>
      <w:r xmlns:w="http://schemas.openxmlformats.org/wordprocessingml/2006/main">
        <w:t xml:space="preserve">Haman var boðið til veislunnar sem Ester drottning hafði undirbúið.</w:t>
      </w:r>
    </w:p>
    <w:p/>
    <w:p>
      <w:r xmlns:w="http://schemas.openxmlformats.org/wordprocessingml/2006/main">
        <w:t xml:space="preserve">1. Forsjón Guðs er augljós í sögunni um Esterar þegar hann kemur til endurlausnar með gjörðum Esterar drottningar.</w:t>
      </w:r>
    </w:p>
    <w:p/>
    <w:p>
      <w:r xmlns:w="http://schemas.openxmlformats.org/wordprocessingml/2006/main">
        <w:t xml:space="preserve">2. Við verðum að treysta tímasetningu Guðs og treysta á leiðsögn hans í eigin lífi.</w:t>
      </w:r>
    </w:p>
    <w:p/>
    <w:p>
      <w:r xmlns:w="http://schemas.openxmlformats.org/wordprocessingml/2006/main">
        <w:t xml:space="preserve">1. Ester 6:14</w:t>
      </w:r>
    </w:p>
    <w:p/>
    <w:p>
      <w:r xmlns:w="http://schemas.openxmlformats.org/wordprocessingml/2006/main">
        <w:t xml:space="preserve">2. Jóhannes 15:5 - Ég er vínviðurinn; þið eruð greinarnar. Hver sem er í mér og ég í honum, hann er sá sem ber mikinn ávöxt, því að fyrir utan mig getið þér ekkert gjört.</w:t>
      </w:r>
    </w:p>
    <w:p/>
    <w:p>
      <w:r xmlns:w="http://schemas.openxmlformats.org/wordprocessingml/2006/main">
        <w:t xml:space="preserve">Ester kafli 7 markar afgerandi tímamót í sögunni þar sem Esther opinberar deili á sér og afhjúpar illa áform Hamans. Í kaflanum er lögð áhersla á árekstra Ester, Haman og Ahasverusar konungs, sem leiddi til hinstu falls Hamans.</w:t>
      </w:r>
    </w:p>
    <w:p/>
    <w:p>
      <w:r xmlns:w="http://schemas.openxmlformats.org/wordprocessingml/2006/main">
        <w:t xml:space="preserve">1. málsgrein: Kaflinn hefst á því að Ester bauð Ahasverusi konungi og Haman í aðra veislu sem hún hefur undirbúið. Í veislunni spyr konungur Ester hver beiðni hennar sé og lofar að verða við henni (Ester 7:1-2).</w:t>
      </w:r>
    </w:p>
    <w:p/>
    <w:p>
      <w:r xmlns:w="http://schemas.openxmlformats.org/wordprocessingml/2006/main">
        <w:t xml:space="preserve">2. málsgrein: Frásögnin sýnir Ester sýna gyðinga sjálfsmynd sína í fyrsta skipti og biðja konunginn um að hlífa lífi sínu og lífi þjóðar sinnar. Hún sakar Haman um að hafa lagt á ráðin um eyðingu þeirra (Ester 7:3-4).</w:t>
      </w:r>
    </w:p>
    <w:p/>
    <w:p>
      <w:r xmlns:w="http://schemas.openxmlformats.org/wordprocessingml/2006/main">
        <w:t xml:space="preserve">Þriðja málsgrein: Frásögnin dregur fram reiði Ahasverusar konungs þegar hann heyrði ásakanir Ester á hendur Haman. Í reiði sinni yfirgefur hann herbergið augnablik, á meðan Haman biður Ester um líf sitt (Ester 7:5-7).</w:t>
      </w:r>
    </w:p>
    <w:p/>
    <w:p>
      <w:r xmlns:w="http://schemas.openxmlformats.org/wordprocessingml/2006/main">
        <w:t xml:space="preserve">Fjórða málsgrein: Frásögninni lýkur með því að Ahasverus konungur snýr aftur til að finna Haman falla í sófa Esterar drottningar í örvæntingu. Hann rangtúlkar þetta sem tilraun Hamans til að skaða hana frekar, sem eykur reiði hans. Einn af þjónum konungs stingur upp á því að hengja Haman á gálgann sem hann hafði búið til fyrir Mordekai (Ester 7:8-10).</w:t>
      </w:r>
    </w:p>
    <w:p/>
    <w:p>
      <w:r xmlns:w="http://schemas.openxmlformats.org/wordprocessingml/2006/main">
        <w:t xml:space="preserve">Í stuttu máli, sjöundi kafli Esterar sýnir opinberunina og fallið sem Ester drottning og Haman upplifðu í hirð Ahasverusar konungs. Að undirstrika upplýsingagjöf sem kemur fram með því að afhjúpa sjálfsmynd sína og árekstra sem næst með því að ákæra geranda. Minnt er á reiði sem sýnd er viðbrögð Ahasverusar konungs og ljóðrænt réttlæti tekið til hefndar, útfærslu sem táknar guðlegt réttlæti og stigmögnun í átt að mikilvægum tímamótum í sögu Esterar.</w:t>
      </w:r>
    </w:p>
    <w:p/>
    <w:p>
      <w:r xmlns:w="http://schemas.openxmlformats.org/wordprocessingml/2006/main">
        <w:t xml:space="preserve">Ester 7:1 Þá komu konungur og Haman til veislu með Ester drottningu.</w:t>
      </w:r>
    </w:p>
    <w:p/>
    <w:p>
      <w:r xmlns:w="http://schemas.openxmlformats.org/wordprocessingml/2006/main">
        <w:t xml:space="preserve">Konungurinn og Haman mæta í veislu í höll Esterar drottningar.</w:t>
      </w:r>
    </w:p>
    <w:p/>
    <w:p>
      <w:r xmlns:w="http://schemas.openxmlformats.org/wordprocessingml/2006/main">
        <w:t xml:space="preserve">1. Kraftur boðsins: Hvernig Ester tók á móti konungi og Haman</w:t>
      </w:r>
    </w:p>
    <w:p/>
    <w:p>
      <w:r xmlns:w="http://schemas.openxmlformats.org/wordprocessingml/2006/main">
        <w:t xml:space="preserve">2. Speki Esterar: Hvernig drottning beitti áhrifum sínum til góðs</w:t>
      </w:r>
    </w:p>
    <w:p/>
    <w:p>
      <w:r xmlns:w="http://schemas.openxmlformats.org/wordprocessingml/2006/main">
        <w:t xml:space="preserve">1. Orðskviðirnir 31:25 26: Hún er klædd styrk og reisn; hún getur hlegið að komandi dögum. Hún talar af viti og trú fræðsla er á tungu hennar.</w:t>
      </w:r>
    </w:p>
    <w:p/>
    <w:p>
      <w:r xmlns:w="http://schemas.openxmlformats.org/wordprocessingml/2006/main">
        <w:t xml:space="preserve">2. Lúkasarguðspjall 14:12 14: Þá sagði Jesús við her sinn: Þegar þú heldur hádegisverð eða kvöldverð skaltu ekki bjóða vinum þínum, bræðrum þínum eða systrum, ættingjum þínum eða ríkum nágrönnum þínum; ef þú gerir það, gætu þeir boðið þér aftur og þú munt fá endurgreitt. En þegar þú heldur veislu, þá bjóðið fátækum, örkumlum, haltum, blindum, og þú munt blessaður verða.</w:t>
      </w:r>
    </w:p>
    <w:p/>
    <w:p>
      <w:r xmlns:w="http://schemas.openxmlformats.org/wordprocessingml/2006/main">
        <w:t xml:space="preserve">Esterarbók 7:2 Og konungur sagði aftur við Ester annan daginn við vínveisluna: "Hver er beiðni þín, Ester drottning?" Og hver er beiðni þín? og það skal framkvæmt allt til hálfs konungsríkisins.</w:t>
      </w:r>
    </w:p>
    <w:p/>
    <w:p>
      <w:r xmlns:w="http://schemas.openxmlformats.org/wordprocessingml/2006/main">
        <w:t xml:space="preserve">Á öðrum degi vínveislunnar spurði konungur Ester drottningu, hver bón hennar og beiðni væri, og lofaði að veita þeim báðum, jafnvel til hálfs konungsríkisins.</w:t>
      </w:r>
    </w:p>
    <w:p/>
    <w:p>
      <w:r xmlns:w="http://schemas.openxmlformats.org/wordprocessingml/2006/main">
        <w:t xml:space="preserve">1. Guð er góður og gjafmildur, jafnvel við þá sem hafa lítið sem ekkert vald.</w:t>
      </w:r>
    </w:p>
    <w:p/>
    <w:p>
      <w:r xmlns:w="http://schemas.openxmlformats.org/wordprocessingml/2006/main">
        <w:t xml:space="preserve">2. Á augnablikum ótta getur hugrekki stafað af því að treysta á trúfesti Guðs.</w:t>
      </w:r>
    </w:p>
    <w:p/>
    <w:p>
      <w:r xmlns:w="http://schemas.openxmlformats.org/wordprocessingml/2006/main">
        <w:t xml:space="preserve">1. Matteusarguðspjall 7:7-11 - Biðjið og yður mun gefast; leitið og þú munt finna; bankaðu á og dyrnar munu opnast þér.</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Esterarbók 7:3 Þá svaraði Ester drottning og sagði: ,,Ef ég hef fundið náð í augum þínum, konungur, og ef það þóknast konungi, þá verði mér líf mitt gefið að beiðni minni, og fólk mitt að beiðni minni.</w:t>
      </w:r>
    </w:p>
    <w:p/>
    <w:p>
      <w:r xmlns:w="http://schemas.openxmlformats.org/wordprocessingml/2006/main">
        <w:t xml:space="preserve">Ester drottning biðlar til konungs um líf þjóðar sinnar.</w:t>
      </w:r>
    </w:p>
    <w:p/>
    <w:p>
      <w:r xmlns:w="http://schemas.openxmlformats.org/wordprocessingml/2006/main">
        <w:t xml:space="preserve">1. Kraftur trúrrar bænar - Að kanna hvernig bæn Esterar fyrir fólkinu sínu er dæmi um kraft trúrrar bænar.</w:t>
      </w:r>
    </w:p>
    <w:p/>
    <w:p>
      <w:r xmlns:w="http://schemas.openxmlformats.org/wordprocessingml/2006/main">
        <w:t xml:space="preserve">2. Standa í bilinu - Skoða fúsleika Esterar til að hætta lífi sínu fyrir fólkið sitt og hvernig hugrekki í bæn getur verið öflugur vitnisburður.</w:t>
      </w:r>
    </w:p>
    <w:p/>
    <w:p>
      <w:r xmlns:w="http://schemas.openxmlformats.org/wordprocessingml/2006/main">
        <w:t xml:space="preserve">1. Lúkas 18:1-8 - Dæmisagan um þrálátu ekkjuna</w:t>
      </w:r>
    </w:p>
    <w:p/>
    <w:p>
      <w:r xmlns:w="http://schemas.openxmlformats.org/wordprocessingml/2006/main">
        <w:t xml:space="preserve">2. Jakobsbréfið 5:16 - Kraftur bænar og játningar</w:t>
      </w:r>
    </w:p>
    <w:p/>
    <w:p>
      <w:r xmlns:w="http://schemas.openxmlformats.org/wordprocessingml/2006/main">
        <w:t xml:space="preserve">Ester 7:4 Því að við erum seldir, ég og fólk mitt, til að tortímast, drepast og farast. En ef vér hefðum verið seldir fyrir ambáttir og ambáttir, þá hefði ég haldið tungu minni, þó að óvinurinn gæti ekki bætt tjóni konungs.</w:t>
      </w:r>
    </w:p>
    <w:p/>
    <w:p>
      <w:r xmlns:w="http://schemas.openxmlformats.org/wordprocessingml/2006/main">
        <w:t xml:space="preserve">Ester drottning opinberar konungi að hún og fólk hennar eigi á hættu að verða drepin, en hún hefði þagað ef þau hefðu aðeins verið seld í þrældóm.</w:t>
      </w:r>
    </w:p>
    <w:p/>
    <w:p>
      <w:r xmlns:w="http://schemas.openxmlformats.org/wordprocessingml/2006/main">
        <w:t xml:space="preserve">1. Hvernig stöndum við frammi fyrir hættu?</w:t>
      </w:r>
    </w:p>
    <w:p/>
    <w:p>
      <w:r xmlns:w="http://schemas.openxmlformats.org/wordprocessingml/2006/main">
        <w:t xml:space="preserve">2. Hugrekki Esterar drottningar.</w:t>
      </w:r>
    </w:p>
    <w:p/>
    <w:p>
      <w:r xmlns:w="http://schemas.openxmlformats.org/wordprocessingml/2006/main">
        <w:t xml:space="preserve">1. Jósúabók 1:9 - "Hef ég ekki boðið þér? Vertu sterkur og hugrakkur. Vertu óhræddur, ekki hugfallast, því að Drottinn Guð þinn mun vera með þér hvert sem þú ferð."</w:t>
      </w:r>
    </w:p>
    <w:p/>
    <w:p>
      <w:r xmlns:w="http://schemas.openxmlformats.org/wordprocessingml/2006/main">
        <w:t xml:space="preserve">2. Matteusarguðspjall 10:28 - "Vertu ekki hræddur við þá sem drepa líkamann en geta ekki drepið sálina. Vertu frekar hræddur við þann sem getur tortímt bæði sál og líkama í helvíti."</w:t>
      </w:r>
    </w:p>
    <w:p/>
    <w:p>
      <w:r xmlns:w="http://schemas.openxmlformats.org/wordprocessingml/2006/main">
        <w:t xml:space="preserve">Esterarbók 7:5 Þá svaraði Ahasverus konungur og sagði við Ester drottningu: "Hver er hann, og hvar er sá, sem þorði í hjarta sínu að gera það?"</w:t>
      </w:r>
    </w:p>
    <w:p/>
    <w:p>
      <w:r xmlns:w="http://schemas.openxmlformats.org/wordprocessingml/2006/main">
        <w:t xml:space="preserve">Ester drottning talar hugrekki gegn óguðlegum áformum Hamans, sem leiðir til falls hans.</w:t>
      </w:r>
    </w:p>
    <w:p/>
    <w:p>
      <w:r xmlns:w="http://schemas.openxmlformats.org/wordprocessingml/2006/main">
        <w:t xml:space="preserve">1: Við verðum að hafa hugrekki til að tala gegn óréttlæti.</w:t>
      </w:r>
    </w:p>
    <w:p/>
    <w:p>
      <w:r xmlns:w="http://schemas.openxmlformats.org/wordprocessingml/2006/main">
        <w:t xml:space="preserve">2: Guð mun vernda þá sem standa upp fyrir það sem er rétt.</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Orðskviðirnir 31:8-9 Opnaðu munn þinn fyrir mállausum, fyrir rétti allra snauðra. Opnaðu munn þinn, dæmdu réttlátlega, ver réttindi fátækra og þurfandi.</w:t>
      </w:r>
    </w:p>
    <w:p/>
    <w:p>
      <w:r xmlns:w="http://schemas.openxmlformats.org/wordprocessingml/2006/main">
        <w:t xml:space="preserve">Ester 7:6 Og Ester sagði: ,,Óvinurinn og óvinurinn er þessi vondi Haman. Þá varð Haman hræddur fyrir konungi og drottningu.</w:t>
      </w:r>
    </w:p>
    <w:p/>
    <w:p>
      <w:r xmlns:w="http://schemas.openxmlformats.org/wordprocessingml/2006/main">
        <w:t xml:space="preserve">Ester stóð hugrökk upp á móti hinum óguðlega Haman og lýsti hann óvin sinn í viðurvist konungs og drottningar.</w:t>
      </w:r>
    </w:p>
    <w:p/>
    <w:p>
      <w:r xmlns:w="http://schemas.openxmlformats.org/wordprocessingml/2006/main">
        <w:t xml:space="preserve">1. Að standa fyrir því sem er rétt þrátt fyrir líkurnar</w:t>
      </w:r>
    </w:p>
    <w:p/>
    <w:p>
      <w:r xmlns:w="http://schemas.openxmlformats.org/wordprocessingml/2006/main">
        <w:t xml:space="preserve">2. Hugrekki til að segja sannleikann andspænis andstöðu</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Matteus 10:28-31 - Og óttist ekki þá sem drepa líkamann en geta ekki drepið sálina. Óttast frekar þann sem getur eytt bæði sál og líkama í helvíti. Eru ekki tveir spörvar seldir á krónu? Og enginn þeirra mun falla til jarðar nema föður þinn. En jafnvel höfuðhárin þín eru öll talin. Óttast því ekki; þú ert meira virði en margir spörvar.</w:t>
      </w:r>
    </w:p>
    <w:p/>
    <w:p>
      <w:r xmlns:w="http://schemas.openxmlformats.org/wordprocessingml/2006/main">
        <w:t xml:space="preserve">Esterarbók 7:7 En konungur reis upp af vínveislunni í reiði sinni og gekk inn í hallargarðinn, og Haman stóð upp til að biðja Ester drottningu um líf sitt. því að hann sá, að illt var ákveðið á móti honum af konungi.</w:t>
      </w:r>
    </w:p>
    <w:p/>
    <w:p>
      <w:r xmlns:w="http://schemas.openxmlformats.org/wordprocessingml/2006/main">
        <w:t xml:space="preserve">Konungur varð reiður og yfirgaf vínveisluna. Haman bað Ester drottningu um líf sitt og áttaði sig á því að konungur hafði ákveðið að refsa honum.</w:t>
      </w:r>
    </w:p>
    <w:p/>
    <w:p>
      <w:r xmlns:w="http://schemas.openxmlformats.org/wordprocessingml/2006/main">
        <w:t xml:space="preserve">1. Náð Guðs er öflugri en nokkurt illt sem hefur verið ákveðið gegn okkur.</w:t>
      </w:r>
    </w:p>
    <w:p/>
    <w:p>
      <w:r xmlns:w="http://schemas.openxmlformats.org/wordprocessingml/2006/main">
        <w:t xml:space="preserve">2. Hvernig á að bregðast við reiði með auðmýkt og trausti á Guð.</w:t>
      </w:r>
    </w:p>
    <w:p/>
    <w:p>
      <w:r xmlns:w="http://schemas.openxmlformats.org/wordprocessingml/2006/main">
        <w:t xml:space="preserve">1. Efesusbréfið 2:4-9 - Ótrúleg náð Guðs sem bjargar okkur.</w:t>
      </w:r>
    </w:p>
    <w:p/>
    <w:p>
      <w:r xmlns:w="http://schemas.openxmlformats.org/wordprocessingml/2006/main">
        <w:t xml:space="preserve">2. Orðskviðirnir 15:1 - Hógvært svar stöðvar reiði.</w:t>
      </w:r>
    </w:p>
    <w:p/>
    <w:p>
      <w:r xmlns:w="http://schemas.openxmlformats.org/wordprocessingml/2006/main">
        <w:t xml:space="preserve">Esterarbók 7:8 Þá sneri konungur aftur úr hallargarðinum til vínveislustaðarins. og Haman féll á rúmið, sem Ester var á. Þá sagði konungur: Mun hann einnig þvinga drottninguna fyrir mér í húsinu? Þegar orðið gekk út af munni konungs, huldu þeir andlit Hamans.</w:t>
      </w:r>
    </w:p>
    <w:p/>
    <w:p>
      <w:r xmlns:w="http://schemas.openxmlformats.org/wordprocessingml/2006/main">
        <w:t xml:space="preserve">Persakonungur varð reiður þegar hann sá Haman falla á rúminu þar sem Ester var. Hann spurði hvort Haman væri að reyna að þvinga drottninguna í návist hans. Um leið og konungur talaði, var andlit Hamans hulið.</w:t>
      </w:r>
    </w:p>
    <w:p/>
    <w:p>
      <w:r xmlns:w="http://schemas.openxmlformats.org/wordprocessingml/2006/main">
        <w:t xml:space="preserve">1. Vernd Guðs á viðkvæmum - Ester 7:8</w:t>
      </w:r>
    </w:p>
    <w:p/>
    <w:p>
      <w:r xmlns:w="http://schemas.openxmlformats.org/wordprocessingml/2006/main">
        <w:t xml:space="preserve">2. Kraftur orðanna - Ester 7:8</w:t>
      </w:r>
    </w:p>
    <w:p/>
    <w:p>
      <w:r xmlns:w="http://schemas.openxmlformats.org/wordprocessingml/2006/main">
        <w:t xml:space="preserve">1. Sálmur 91:14-15 - "Af því að hann elskar mig," segir Drottinn, "mun ég frelsa hann, ég mun vernda hann, því að hann kannast við nafn mitt. Hann mun ákalla mig og ég mun svara honum; mun vera með honum í nauðum, ég mun frelsa hann og heiðra hann."</w:t>
      </w:r>
    </w:p>
    <w:p/>
    <w:p>
      <w:r xmlns:w="http://schemas.openxmlformats.org/wordprocessingml/2006/main">
        <w:t xml:space="preserve">2. Orðskviðirnir 18:21 - Tungan getur leitt til dauða eða líf; þeir sem elska að tala munu uppskera afleiðingarnar.</w:t>
      </w:r>
    </w:p>
    <w:p/>
    <w:p>
      <w:r xmlns:w="http://schemas.openxmlformats.org/wordprocessingml/2006/main">
        <w:t xml:space="preserve">Esterarbók 7:9 Og Harbóna, einn af þingmönnum, sagði fyrir konungi: ,,Sjá, gálginn fimmtíu álna hár, sem Haman hafði gjört fyrir Mordekai, sem talað hafði gott fyrir konung, stendur í húsi Hamans. Þá mælti konungur: ,,Hengdu hann á.</w:t>
      </w:r>
    </w:p>
    <w:p/>
    <w:p>
      <w:r xmlns:w="http://schemas.openxmlformats.org/wordprocessingml/2006/main">
        <w:t xml:space="preserve">Konungurinn svaraði tillögu Harbóna um að hengja Mordekai á gálgann sem Haman hafði reist handa honum.</w:t>
      </w:r>
    </w:p>
    <w:p/>
    <w:p>
      <w:r xmlns:w="http://schemas.openxmlformats.org/wordprocessingml/2006/main">
        <w:t xml:space="preserve">1. Kraftur fyrirgefningar</w:t>
      </w:r>
    </w:p>
    <w:p/>
    <w:p>
      <w:r xmlns:w="http://schemas.openxmlformats.org/wordprocessingml/2006/main">
        <w:t xml:space="preserve">2. Kraftur breytts hjarta</w:t>
      </w:r>
    </w:p>
    <w:p/>
    <w:p>
      <w:r xmlns:w="http://schemas.openxmlformats.org/wordprocessingml/2006/main">
        <w:t xml:space="preserve">1. Rómverjabréfið 12:17-21 - Gjaldið engum illt með illu, heldur hugsið um það sem göfugt er í augum allra.</w:t>
      </w:r>
    </w:p>
    <w:p/>
    <w:p>
      <w:r xmlns:w="http://schemas.openxmlformats.org/wordprocessingml/2006/main">
        <w:t xml:space="preserve">2. Matteus 18:21-35 - Jesús kenndi dæmisögu um mann sem gaf þjóni sínum mikla skuld.</w:t>
      </w:r>
    </w:p>
    <w:p/>
    <w:p>
      <w:r xmlns:w="http://schemas.openxmlformats.org/wordprocessingml/2006/main">
        <w:t xml:space="preserve">Esterarbók 7:10 Og þeir hengdu Haman á gálgann, sem hann hafði búið Mordekai. Þá var reiði konungs friðaður.</w:t>
      </w:r>
    </w:p>
    <w:p/>
    <w:p>
      <w:r xmlns:w="http://schemas.openxmlformats.org/wordprocessingml/2006/main">
        <w:t xml:space="preserve">Reiði konungs var stillt þegar Haman var hengdur á gálgann sem hann hafði búið Mordekai.</w:t>
      </w:r>
    </w:p>
    <w:p/>
    <w:p>
      <w:r xmlns:w="http://schemas.openxmlformats.org/wordprocessingml/2006/main">
        <w:t xml:space="preserve">1. Drottinn er réttlátur: Að skilja réttlæti Guðs í Ester 7:10</w:t>
      </w:r>
    </w:p>
    <w:p/>
    <w:p>
      <w:r xmlns:w="http://schemas.openxmlformats.org/wordprocessingml/2006/main">
        <w:t xml:space="preserve">2. Lexía í auðmýkt: Auðmýkt Mordekai í Ester 7:10</w:t>
      </w:r>
    </w:p>
    <w:p/>
    <w:p>
      <w:r xmlns:w="http://schemas.openxmlformats.org/wordprocessingml/2006/main">
        <w:t xml:space="preserve">1. Rómverjabréfið 12:19 - Hefndið ekki, kæru vinir, heldur skiljið eftir pláss fyrir reiði Guðs, því ritað er: "Það er mitt að hefna, ég mun gjalda," segir Drottinn.</w:t>
      </w:r>
    </w:p>
    <w:p/>
    <w:p>
      <w:r xmlns:w="http://schemas.openxmlformats.org/wordprocessingml/2006/main">
        <w:t xml:space="preserve">2. 1. Pétursbréf 2:23 - Þegar þeir svívirtu hann, hefndi hann ekki; þegar hann þjáðist, hótaði hann engum. Þess í stað fól hann sjálfan sig þeim sem dæmir réttlátlega.</w:t>
      </w:r>
    </w:p>
    <w:p/>
    <w:p>
      <w:r xmlns:w="http://schemas.openxmlformats.org/wordprocessingml/2006/main">
        <w:t xml:space="preserve">Ester kafli 8 fjallar um afleiðingar falls Hamans og þær aðgerðir sem gripið var til til að vinna gegn skipun hans. Í kaflanum er lögð áhersla á valdeflingu Mordekai, útgáfu nýrrar tilskipunar og nýfundna von Gyðinga.</w:t>
      </w:r>
    </w:p>
    <w:p/>
    <w:p>
      <w:r xmlns:w="http://schemas.openxmlformats.org/wordprocessingml/2006/main">
        <w:t xml:space="preserve">1. málsgrein: Kaflinn hefst á því að Ahasverus konungur gefur Ester drottningu innsiglishring sinn sem táknar traust hans og vald. Ester veitir síðan Mordekai leyfi til að skrifa nýja tilskipun sem myndi vinna gegn fyrri skipun Hamans um eyðingu Gyðinga (Ester 8:1-2).</w:t>
      </w:r>
    </w:p>
    <w:p/>
    <w:p>
      <w:r xmlns:w="http://schemas.openxmlformats.org/wordprocessingml/2006/main">
        <w:t xml:space="preserve">2. málsgrein: Frásögnin sýnir Mordekai að semja nýja tilskipunina í nafni konungs, innsiglað með hring hans. Þessi tilskipun gerir gyðingum um allt heimsveldið kleift að verja sig gegn óvinum sínum á tilteknum degi (Ester 8:3-9).</w:t>
      </w:r>
    </w:p>
    <w:p/>
    <w:p>
      <w:r xmlns:w="http://schemas.openxmlformats.org/wordprocessingml/2006/main">
        <w:t xml:space="preserve">Þriðja málsgrein: Frásögnin dregur fram boðbera sem sendir eru um öll héruð með afrit af nýju tilskipuninni, sem vekur von og léttir til margra gyðingasamfélaga sem áður bjuggu í ótta (Ester 8:10-14).</w:t>
      </w:r>
    </w:p>
    <w:p/>
    <w:p>
      <w:r xmlns:w="http://schemas.openxmlformats.org/wordprocessingml/2006/main">
        <w:t xml:space="preserve">Fjórða málsgrein: Frásögninni lýkur með því að Mordekai er heiðraður af Ahasverusi konungi, klæddur konungsklæðum og gullkórónu. Hátíðarhöld eiga sér stað meðal Gyðinga þegar þeir gleðjast yfir nýfengnu öryggi sínu (Ester 8:15-17).</w:t>
      </w:r>
    </w:p>
    <w:p/>
    <w:p>
      <w:r xmlns:w="http://schemas.openxmlformats.org/wordprocessingml/2006/main">
        <w:t xml:space="preserve">Í stuttu máli lýsir 8. kafli Esterar þá styrkingu og viðsnúningi sem Mordekai og gyðingaþjóðin upplifðu innan hirðar Ahasverusar konungs. Að undirstrika vald sem kemur fram með því að veita innsiglishring og mótvægi sem náðst hefur með útgáfu nýrrar tilskipunar. Að minnast á léttir sýndur fyrir gyðingasamfélög, og fagnaðarfundir faðma fyrir nýfundið öryggi útfærslu sem táknar guðlega íhlutun og stigmögnun í átt að lausn í sögu Esterar</w:t>
      </w:r>
    </w:p>
    <w:p/>
    <w:p>
      <w:r xmlns:w="http://schemas.openxmlformats.org/wordprocessingml/2006/main">
        <w:t xml:space="preserve">Esterarbók 8:1 Á þeim degi gaf Ahasverus konungur Ester drottningu hús Hamans, óvinar Gyðinga. Og Mordekai kom fyrir konung. Því að Ester hafði sagt, hvað hann var henni.</w:t>
      </w:r>
    </w:p>
    <w:p/>
    <w:p>
      <w:r xmlns:w="http://schemas.openxmlformats.org/wordprocessingml/2006/main">
        <w:t xml:space="preserve">Ahasverus konungur gaf Ester drottningu hús Hamans eftir að hún opinberaði konungi hver Mordekai væri.</w:t>
      </w:r>
    </w:p>
    <w:p/>
    <w:p>
      <w:r xmlns:w="http://schemas.openxmlformats.org/wordprocessingml/2006/main">
        <w:t xml:space="preserve">1. Guð mun umbuna þeim sem eru trúir</w:t>
      </w:r>
    </w:p>
    <w:p/>
    <w:p>
      <w:r xmlns:w="http://schemas.openxmlformats.org/wordprocessingml/2006/main">
        <w:t xml:space="preserve">2. Guð mun veita þegar þörf krefur</w:t>
      </w:r>
    </w:p>
    <w:p/>
    <w:p>
      <w:r xmlns:w="http://schemas.openxmlformats.org/wordprocessingml/2006/main">
        <w:t xml:space="preserve">1. Jesaja 40:31 -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Esterarbók 8:2 Þá tók konungur af sér hringinn, sem hann hafði tekið af Haman, og gaf hann Mordekai. Og Ester setti Mordekai yfir ætt Hamans.</w:t>
      </w:r>
    </w:p>
    <w:p/>
    <w:p>
      <w:r xmlns:w="http://schemas.openxmlformats.org/wordprocessingml/2006/main">
        <w:t xml:space="preserve">Konungur tók hring sinn, sem Haman var gefinn, og gaf Mordekai hann, og Ester gerði Mordekai að yfirmanni húss Hamans.</w:t>
      </w:r>
    </w:p>
    <w:p/>
    <w:p>
      <w:r xmlns:w="http://schemas.openxmlformats.org/wordprocessingml/2006/main">
        <w:t xml:space="preserve">1. Trúfesti Guðs við fólk sitt: Ester 8:2</w:t>
      </w:r>
    </w:p>
    <w:p/>
    <w:p>
      <w:r xmlns:w="http://schemas.openxmlformats.org/wordprocessingml/2006/main">
        <w:t xml:space="preserve">2. Að gera réttlæti og auðmýkja drambláta: Ester 8:2</w:t>
      </w:r>
    </w:p>
    <w:p/>
    <w:p>
      <w:r xmlns:w="http://schemas.openxmlformats.org/wordprocessingml/2006/main">
        <w:t xml:space="preserve">1. Sálmur 37:7-9 Vertu kyrr fyrir Drottni og bíddu þolinmóður eftir honum. hryggðu þig ekki yfir þeim sem dafnar á vegi hans, yfir manninum sem framkvæmir illvirki! Forðastu reiði og yfirgefa reiði! Hafðu ekki áhyggjur af sjálfum þér; það hefur aðeins tilhneigingu til illsku. Því að illvirkjar munu upprættir verða, en þeir sem bíða Drottins munu landið erfa.</w:t>
      </w:r>
    </w:p>
    <w:p/>
    <w:p>
      <w:r xmlns:w="http://schemas.openxmlformats.org/wordprocessingml/2006/main">
        <w:t xml:space="preserve">2. Jakobsbréfið 4:6-10 En hann gefur meiri náð. Því segir: Guð stendur gegn dramblátum, en auðmjúkum veitir hann náð. Gefið ykkur því undir Guði. Standið gegn djöflinum, og hann mun flýja frá þér. Nálægðu þig Guði, og hann mun nálgast þig. Hreinsið hendur yðar, þér syndarar, og hreinsið hjörtu yðar, þú tvísýnu. Vertu aumur og syrgja og gráta. Leyfðu hlátri þínum að breytast í sorg og gleði þinni að drunga. Auðmýkið yður fyrir Drottni, og hann mun upphefja yður.</w:t>
      </w:r>
    </w:p>
    <w:p/>
    <w:p>
      <w:r xmlns:w="http://schemas.openxmlformats.org/wordprocessingml/2006/main">
        <w:t xml:space="preserve">Esterarbók 8:3 Og Ester talaði enn frammi fyrir konungi, féll til fóta honum og bað hann með tárum að afmá ógæfu Hamans Agagíta og uppátæki hans, sem hann hafði hugsað upp gegn Gyðingum.</w:t>
      </w:r>
    </w:p>
    <w:p/>
    <w:p>
      <w:r xmlns:w="http://schemas.openxmlformats.org/wordprocessingml/2006/main">
        <w:t xml:space="preserve">Ester bað konung með tárum að bjarga Gyðingum frá hættunni sem stafaði af Haman Agagíta.</w:t>
      </w:r>
    </w:p>
    <w:p/>
    <w:p>
      <w:r xmlns:w="http://schemas.openxmlformats.org/wordprocessingml/2006/main">
        <w:t xml:space="preserve">1. Kraftur þrautseigju: Rannsókn á Ester 8:3</w:t>
      </w:r>
    </w:p>
    <w:p/>
    <w:p>
      <w:r xmlns:w="http://schemas.openxmlformats.org/wordprocessingml/2006/main">
        <w:t xml:space="preserve">2. Kraftur bænarinnar: Að læra af fyrirbæn Esterar</w:t>
      </w:r>
    </w:p>
    <w:p/>
    <w:p>
      <w:r xmlns:w="http://schemas.openxmlformats.org/wordprocessingml/2006/main">
        <w:t xml:space="preserve">1. Jakobsbréfið 5:16b - "Bæn réttláts manns hefur mikinn kraft þegar hún er að vinna."</w:t>
      </w:r>
    </w:p>
    <w:p/>
    <w:p>
      <w:r xmlns:w="http://schemas.openxmlformats.org/wordprocessingml/2006/main">
        <w:t xml:space="preserve">2. Lúkas 18:1-8 - Dæmisagan um þrálátu ekkjuna.</w:t>
      </w:r>
    </w:p>
    <w:p/>
    <w:p>
      <w:r xmlns:w="http://schemas.openxmlformats.org/wordprocessingml/2006/main">
        <w:t xml:space="preserve">Esterarbók 8:4 Þá rétti konungur út gullsprotann í áttina að Ester. Þá stóð Ester upp og gekk frammi fyrir konungi,</w:t>
      </w:r>
    </w:p>
    <w:p/>
    <w:p>
      <w:r xmlns:w="http://schemas.openxmlformats.org/wordprocessingml/2006/main">
        <w:t xml:space="preserve">Ester stendur hugrökk frammi fyrir konungi þrátt fyrir heift hans.</w:t>
      </w:r>
    </w:p>
    <w:p/>
    <w:p>
      <w:r xmlns:w="http://schemas.openxmlformats.org/wordprocessingml/2006/main">
        <w:t xml:space="preserve">1: Í Ester 8:4 lærum við hvernig Ester stóð hugrökk frammi fyrir konungi þrátt fyrir heift hans. Þó að við séum hrædd andspænis andstæðingum okkar getum við fundið hugrekki og styrk með trú okkar á Guð.</w:t>
      </w:r>
    </w:p>
    <w:p/>
    <w:p>
      <w:r xmlns:w="http://schemas.openxmlformats.org/wordprocessingml/2006/main">
        <w:t xml:space="preserve">2: Ester 8:4 sýnir okkur hvernig Ester var fús til að standa hugrakkur frammi fyrir konungi, jafnvel þegar hann var í reiði. Við getum verið minnt á hugrekkið sem við getum fundið með trú okkar á Guð í erfiðum aðstæðum.</w:t>
      </w:r>
    </w:p>
    <w:p/>
    <w:p>
      <w:r xmlns:w="http://schemas.openxmlformats.org/wordprocessingml/2006/main">
        <w:t xml:space="preserve">1. Mósebók 31:6 „Vertu sterkur og hugrakkur, óttist ekki og hræðist þá ekki, því að Drottinn Guð þinn fer með þér, hann mun ekki bregðast þér og ekki yfirgefa þig. "</w:t>
      </w:r>
    </w:p>
    <w:p/>
    <w:p>
      <w:r xmlns:w="http://schemas.openxmlformats.org/wordprocessingml/2006/main">
        <w:t xml:space="preserve">2: Jósúabók 1:9, "Hef ég ekki boðið þér? Vertu sterkur og hugrakkur, óttast ekki og óttast ekki, því að Drottinn Guð þinn er með þér hvert sem þú ferð."</w:t>
      </w:r>
    </w:p>
    <w:p/>
    <w:p>
      <w:r xmlns:w="http://schemas.openxmlformats.org/wordprocessingml/2006/main">
        <w:t xml:space="preserve">Ester 8:5 og sagði: ,,Ef það þóknast konungi, og ef ég hef fundið náð í augum hans, og það virðist rétt fyrir konungi, og mér þóknast í augum hans, þá sé ritað til að snúa við bréfunum, sem gerðir voru Haman, sonur Hammedatha Agagíta, sem hann skrifaði til að tortíma Gyðingum, sem eru í öllum héruðum konungs.</w:t>
      </w:r>
    </w:p>
    <w:p/>
    <w:p>
      <w:r xmlns:w="http://schemas.openxmlformats.org/wordprocessingml/2006/main">
        <w:t xml:space="preserve">Mordekai biður konung um að snúa við bréfunum sem Haman hafði skrifað til að tortíma Gyðingum um allt ríkið.</w:t>
      </w:r>
    </w:p>
    <w:p/>
    <w:p>
      <w:r xmlns:w="http://schemas.openxmlformats.org/wordprocessingml/2006/main">
        <w:t xml:space="preserve">1. Kraftur trúarinnar: Hvernig trúr bæn Mordekai bjargaði gyðingum</w:t>
      </w:r>
    </w:p>
    <w:p/>
    <w:p>
      <w:r xmlns:w="http://schemas.openxmlformats.org/wordprocessingml/2006/main">
        <w:t xml:space="preserve">2. Að setja markið beint: Réttlætið að snúa illum áætlunum Hamans við</w:t>
      </w:r>
    </w:p>
    <w:p/>
    <w:p>
      <w:r xmlns:w="http://schemas.openxmlformats.org/wordprocessingml/2006/main">
        <w:t xml:space="preserve">1. Matteusarguðspjall 21:22 - Og hvað sem þér biðjið um í bæn, munuð þér fá, ef þú hefur trú.</w:t>
      </w:r>
    </w:p>
    <w:p/>
    <w:p>
      <w:r xmlns:w="http://schemas.openxmlformats.org/wordprocessingml/2006/main">
        <w:t xml:space="preserve">2.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Ester 8:6 Því að hvernig get ég þolað að sjá ógæfuna sem koma mun yfir fólk mitt? eða hvernig get ég þolað að sjá eyðingu ættar minnar?</w:t>
      </w:r>
    </w:p>
    <w:p/>
    <w:p>
      <w:r xmlns:w="http://schemas.openxmlformats.org/wordprocessingml/2006/main">
        <w:t xml:space="preserve">Esther drottning lýsir yfir vanlíðan sinni vegna hættunnar sem fólk hennar og fjölskylda hennar er í.</w:t>
      </w:r>
    </w:p>
    <w:p/>
    <w:p>
      <w:r xmlns:w="http://schemas.openxmlformats.org/wordprocessingml/2006/main">
        <w:t xml:space="preserve">1. Guð getur snúið við hvaða aðstæðum sem er: Ester 8:6</w:t>
      </w:r>
    </w:p>
    <w:p/>
    <w:p>
      <w:r xmlns:w="http://schemas.openxmlformats.org/wordprocessingml/2006/main">
        <w:t xml:space="preserve">2. Ekki gefa upp von á tímum mótlætis: Esterar 8:6</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w:t>
      </w:r>
    </w:p>
    <w:p/>
    <w:p>
      <w:r xmlns:w="http://schemas.openxmlformats.org/wordprocessingml/2006/main">
        <w:t xml:space="preserve">Ester 8:7 Þá sagði Ahasverus konungur við Ester drottningu og Mordekai Gyðing: ,,Sjá, ég hef gefið Ester ætt Hamans, og honum hafa þeir hengt á gálgann, af því að hann lagði hönd sína á Gyðinga.</w:t>
      </w:r>
    </w:p>
    <w:p/>
    <w:p>
      <w:r xmlns:w="http://schemas.openxmlformats.org/wordprocessingml/2006/main">
        <w:t xml:space="preserve">Ahasverus konungur veitir Ester hús Hamans, sem áður hafði reynt að ráðast á Gyðinga, og er í kjölfarið hengdur vegna gjörða sinna.</w:t>
      </w:r>
    </w:p>
    <w:p/>
    <w:p>
      <w:r xmlns:w="http://schemas.openxmlformats.org/wordprocessingml/2006/main">
        <w:t xml:space="preserve">1. Vernd Guðs: Sama hversu dimmar aðstæður kunna að virðast, Guð mun alltaf vernda fólk sitt.</w:t>
      </w:r>
    </w:p>
    <w:p/>
    <w:p>
      <w:r xmlns:w="http://schemas.openxmlformats.org/wordprocessingml/2006/main">
        <w:t xml:space="preserve">2. Miskunn: Guð er miskunnsamur, jafnvel þeim sem eru óverðskuldaðir.</w:t>
      </w:r>
    </w:p>
    <w:p/>
    <w:p>
      <w:r xmlns:w="http://schemas.openxmlformats.org/wordprocessingml/2006/main">
        <w:t xml:space="preserve">1. Sálmur 34:7 - Engill Drottins setur búðir sínar umhverfis þá sem óttast hann og frelsar þá.</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Esterarbók 8:8 Skrifið þér og Gyðingum, eins og yður líkar, í konungs nafni, og innsiglið það með konungshringnum, því að það rit, sem skrifað er í nafni konungs og innsiglað með konungshring, má enginn maður. öfugt.</w:t>
      </w:r>
    </w:p>
    <w:p/>
    <w:p>
      <w:r xmlns:w="http://schemas.openxmlformats.org/wordprocessingml/2006/main">
        <w:t xml:space="preserve">Persakonungur bauð þjóð sinni að skrifa skjöl í nafni sínu og innsigla þau með hringnum sínum, þar sem enginn gæti snúið honum við.</w:t>
      </w:r>
    </w:p>
    <w:p/>
    <w:p>
      <w:r xmlns:w="http://schemas.openxmlformats.org/wordprocessingml/2006/main">
        <w:t xml:space="preserve">1. Mikilvægi þess að hafa vald og vald til að taka ákvarðanir og hvernig það getur haft áhrif á líf.</w:t>
      </w:r>
    </w:p>
    <w:p/>
    <w:p>
      <w:r xmlns:w="http://schemas.openxmlformats.org/wordprocessingml/2006/main">
        <w:t xml:space="preserve">2. Kraftur orða og hvernig þau geta haft áhrif á líf annarra.</w:t>
      </w:r>
    </w:p>
    <w:p/>
    <w:p>
      <w:r xmlns:w="http://schemas.openxmlformats.org/wordprocessingml/2006/main">
        <w:t xml:space="preserve">1. Filippíbréfið 2:9-11 - Þess vegna hefur Guð hátt upphafið hann og gefið honum nafnið sem er yfir hverju nafni, svo að í nafni Jesú skuli hvert kné beygja sig, á himni og á jörðu og undir jörðu, og sérhver tunga játa að Jesús Kristur er Drottinn, Guði föður til dýrðar.</w:t>
      </w:r>
    </w:p>
    <w:p/>
    <w:p>
      <w:r xmlns:w="http://schemas.openxmlformats.org/wordprocessingml/2006/main">
        <w:t xml:space="preserve">2. Jesaja 55:11 -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Esterarbók 8:9 Þá voru fræðimenn konungs kallaðir til í þriðja mánuðinum, það er Sívan mánuðinum, á tuttugasta og þremur degi hans. og ritað var samkvæmt öllu því, sem Mordekai bauð Gyðingum og herforingjum og fulltrúa og höfðingjum héruðanna, sem eru frá Indlandi til Eþíópíu, hundrað tuttugu og sjö héruðum, til hvers héruðs samkvæmt riti þess. og hverjum lýð eftir sinni tungu, og Gyðingum eftir riti sínu og tungu.</w:t>
      </w:r>
    </w:p>
    <w:p/>
    <w:p>
      <w:r xmlns:w="http://schemas.openxmlformats.org/wordprocessingml/2006/main">
        <w:t xml:space="preserve">Skrifarar konungs voru kallaðir til í þriðja mánuðinum, og það var ritað samkvæmt skipun Mordekai til Gyðinga, sveitunga þeirra, staðgengils og höfðingja í héruðunum frá Indlandi til Eþíópíu, eftir riti þeirra og tungu.</w:t>
      </w:r>
    </w:p>
    <w:p/>
    <w:p>
      <w:r xmlns:w="http://schemas.openxmlformats.org/wordprocessingml/2006/main">
        <w:t xml:space="preserve">1. Trúmennska Guðs við fólk sitt: Ester 8:9</w:t>
      </w:r>
    </w:p>
    <w:p/>
    <w:p>
      <w:r xmlns:w="http://schemas.openxmlformats.org/wordprocessingml/2006/main">
        <w:t xml:space="preserve">2. Kraftur einingarinnar: Ester 8:9</w:t>
      </w:r>
    </w:p>
    <w:p/>
    <w:p>
      <w:r xmlns:w="http://schemas.openxmlformats.org/wordprocessingml/2006/main">
        <w:t xml:space="preserve">1. Nehemíabók 8:8 - Svo lásu þeir greinilega úr bókinni í lögmáli Guðs; og þeir gáfu skilninginn og hjálpuðu þeim að skilja lesturinn.</w:t>
      </w:r>
    </w:p>
    <w:p/>
    <w:p>
      <w:r xmlns:w="http://schemas.openxmlformats.org/wordprocessingml/2006/main">
        <w:t xml:space="preserve">2. Sálmur 119:105 - Orð þitt er lampi fóta minna og ljós á vegi mínum.</w:t>
      </w:r>
    </w:p>
    <w:p/>
    <w:p>
      <w:r xmlns:w="http://schemas.openxmlformats.org/wordprocessingml/2006/main">
        <w:t xml:space="preserve">Esterarbók 8:10 Og hann skrifaði í nafni Ahasverusar konungs og innsiglaði það með konungshringnum, og sendi bréf með pósti á hestum og reiðmenn á múldýrum, úlfalda og unga drómedara.</w:t>
      </w:r>
    </w:p>
    <w:p/>
    <w:p>
      <w:r xmlns:w="http://schemas.openxmlformats.org/wordprocessingml/2006/main">
        <w:t xml:space="preserve">Ahasverus konungur sendi bréf með póstum á hestum og reiðmenn á múldýr, úlfalda og unga drómedara.</w:t>
      </w:r>
    </w:p>
    <w:p/>
    <w:p>
      <w:r xmlns:w="http://schemas.openxmlformats.org/wordprocessingml/2006/main">
        <w:t xml:space="preserve">1. Kraftur orðs Guðs: Hvernig bréf Esterar breytti þjóð</w:t>
      </w:r>
    </w:p>
    <w:p/>
    <w:p>
      <w:r xmlns:w="http://schemas.openxmlformats.org/wordprocessingml/2006/main">
        <w:t xml:space="preserve">2. Kraftur valdeflingar: Hvernig hugrekki Esthers hafði áhrif á konung</w:t>
      </w:r>
    </w:p>
    <w:p/>
    <w:p>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borðandans:</w:t>
      </w:r>
    </w:p>
    <w:p/>
    <w:p>
      <w:r xmlns:w="http://schemas.openxmlformats.org/wordprocessingml/2006/main">
        <w:t xml:space="preserve">2. Rómverjabréfið 10:13-15 - Því að hver sem ákallar nafn Drottins mun hólpinn verða. Hvernig skulu þeir þá ákalla þann, sem þeir hafa ekki trúað á? Og hvernig munu þeir trúa á þann, sem þeir hafa ekki heyrt um? og hvernig munu þeir heyra án prédikara?</w:t>
      </w:r>
    </w:p>
    <w:p/>
    <w:p>
      <w:r xmlns:w="http://schemas.openxmlformats.org/wordprocessingml/2006/main">
        <w:t xml:space="preserve">Esterarbók 8:11 þar sem konungur veitti Gyðingum, sem voru í hverri borg, að safnast saman og standa fyrir lífi sínu, tortíma, drepa og tortíma öllu vald lýðsins og héraðsins, sem herja á. þá, bæði smábörn og konur, og taka herfangið af þeim að bráð,</w:t>
      </w:r>
    </w:p>
    <w:p/>
    <w:p>
      <w:r xmlns:w="http://schemas.openxmlformats.org/wordprocessingml/2006/main">
        <w:t xml:space="preserve">Konungur veitti gyðingum í hverri borg rétt til að verjast árásarmönnum, óháð aldri og kyni.</w:t>
      </w:r>
    </w:p>
    <w:p/>
    <w:p>
      <w:r xmlns:w="http://schemas.openxmlformats.org/wordprocessingml/2006/main">
        <w:t xml:space="preserve">1. Kraftur sjálfsvarnar: Lexía úr Ester 8:11</w:t>
      </w:r>
    </w:p>
    <w:p/>
    <w:p>
      <w:r xmlns:w="http://schemas.openxmlformats.org/wordprocessingml/2006/main">
        <w:t xml:space="preserve">2. Að vernda hina viðkvæmu: Boðskapur frá Ester 8:11</w:t>
      </w:r>
    </w:p>
    <w:p/>
    <w:p>
      <w:r xmlns:w="http://schemas.openxmlformats.org/wordprocessingml/2006/main">
        <w:t xml:space="preserve">1. 2. Mósebók 22:2-3 "Ef þjófur er tekinn innbrot á nóttunni og verður fyrir banvænu höggi, er verjandinn ekki sekur um blóðsúthellingar, en ef það gerist eftir sólarupprás, er verjandinn sekur um blóðsúthellingar."</w:t>
      </w:r>
    </w:p>
    <w:p/>
    <w:p>
      <w:r xmlns:w="http://schemas.openxmlformats.org/wordprocessingml/2006/main">
        <w:t xml:space="preserve">2. Jesaja 1:17 "Lærðu að gera rétt, leitaðu réttlætis. Verjaðu hina kúguðu. Taktu upp mál munaðarlausra, rekið mál ekkjunnar."</w:t>
      </w:r>
    </w:p>
    <w:p/>
    <w:p>
      <w:r xmlns:w="http://schemas.openxmlformats.org/wordprocessingml/2006/main">
        <w:t xml:space="preserve">Esterarbók 8:12 Á einum degi í öllum héruðum Ahasverusar konungs, þrettánda degi hins tólfta mánaðar, það er Adarmánuður.</w:t>
      </w:r>
    </w:p>
    <w:p/>
    <w:p>
      <w:r xmlns:w="http://schemas.openxmlformats.org/wordprocessingml/2006/main">
        <w:t xml:space="preserve">Þrettándi dagur tólfta mánaðarins, Adar, var lýstur hátíðardagur í héruðum Ahasverusar konungs.</w:t>
      </w:r>
    </w:p>
    <w:p/>
    <w:p>
      <w:r xmlns:w="http://schemas.openxmlformats.org/wordprocessingml/2006/main">
        <w:t xml:space="preserve">1. Að gleðjast í Drottni: Að fagna forsjón Guðs.</w:t>
      </w:r>
    </w:p>
    <w:p/>
    <w:p>
      <w:r xmlns:w="http://schemas.openxmlformats.org/wordprocessingml/2006/main">
        <w:t xml:space="preserve">2. Ást Guðs og umhyggja: Að fagna óbilandi miskunn sinni.</w:t>
      </w:r>
    </w:p>
    <w:p/>
    <w:p>
      <w:r xmlns:w="http://schemas.openxmlformats.org/wordprocessingml/2006/main">
        <w:t xml:space="preserve">1. Sálmur 118:24: Þetta er dagurinn sem Drottinn hefur gjört. gleðjumst og gleðjumst yfir því.</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Esterarbók 8:13 Afritið af ritinu um boðorð, sem gefin skyldi í hverju héraði, var birt öllum lýð, og að Gyðingar skyldu vera reiðubúnir á þeim degi til að hefna sín á óvinum sínum.</w:t>
      </w:r>
    </w:p>
    <w:p/>
    <w:p>
      <w:r xmlns:w="http://schemas.openxmlformats.org/wordprocessingml/2006/main">
        <w:t xml:space="preserve">Gyðingum var boðið að búa sig undir hefndardag gegn óvinum sínum í öllum héruðum heimsveldisins.</w:t>
      </w:r>
    </w:p>
    <w:p/>
    <w:p>
      <w:r xmlns:w="http://schemas.openxmlformats.org/wordprocessingml/2006/main">
        <w:t xml:space="preserve">1. Styrkur einingar: Að læra af fordæmi Esterar</w:t>
      </w:r>
    </w:p>
    <w:p/>
    <w:p>
      <w:r xmlns:w="http://schemas.openxmlformats.org/wordprocessingml/2006/main">
        <w:t xml:space="preserve">2. Að sigrast á mótlæti: Lærdómur af Esterarbók</w:t>
      </w:r>
    </w:p>
    <w:p/>
    <w:p>
      <w:r xmlns:w="http://schemas.openxmlformats.org/wordprocessingml/2006/main">
        <w:t xml:space="preserve">1. Jóhannesarguðspjall 15:5 - Ég er vínviðurinn; þið eruð greinarnar. Hver sem er í mér og ég í honum, hann er sá sem ber mikinn ávöxt, því að fyrir utan mig getið þér ekkert gjört.</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Esterarbók 8:14 Þá gengu stólparnir út, sem riðu á múldýrum og úlfaldum, og voru þeir flýtir og þrýst á eftir boðorði konungs. Og skipunin var gefin í Súsan höllinni.</w:t>
      </w:r>
    </w:p>
    <w:p/>
    <w:p>
      <w:r xmlns:w="http://schemas.openxmlformats.org/wordprocessingml/2006/main">
        <w:t xml:space="preserve">Konungur bauð að tilskipunin yrði send út um ríkið sem fyrst.</w:t>
      </w:r>
    </w:p>
    <w:p/>
    <w:p>
      <w:r xmlns:w="http://schemas.openxmlformats.org/wordprocessingml/2006/main">
        <w:t xml:space="preserve">1. Kraftur hlýðni: Hvernig það færir blessun að fylgja boðum Guðs</w:t>
      </w:r>
    </w:p>
    <w:p/>
    <w:p>
      <w:r xmlns:w="http://schemas.openxmlformats.org/wordprocessingml/2006/main">
        <w:t xml:space="preserve">2. Valdorð orðs Guðs: Hvernig það færir velgengni að fylgja skipun hans</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jörð. Og allar þessar blessanir munu koma yfir þig og ná þér, ef þú hlýðir rödd Drottins Guðs þíns."</w:t>
      </w:r>
    </w:p>
    <w:p/>
    <w:p>
      <w:r xmlns:w="http://schemas.openxmlformats.org/wordprocessingml/2006/main">
        <w:t xml:space="preserve">2. Jósúabók 1:8-9 - "Þessi lögmálsbók skal ekki víkja úr munni þínum, heldur skalt þú hugleiða hana dag og nótt, til þess að þú gætir þess að fara eftir öllu sem í henni er ritað. þá muntu gera veg þinn farsælan, og þá mun þér farnast vel."</w:t>
      </w:r>
    </w:p>
    <w:p/>
    <w:p>
      <w:r xmlns:w="http://schemas.openxmlformats.org/wordprocessingml/2006/main">
        <w:t xml:space="preserve">Ester 8:15 Og Mordekai gekk út frá augliti konungs í konunglegum klæðum af bláum og hvítum lit og í mikilli gullkórónu og í klæðum af fínu líni og purpura, og borgin Súsan gladdist og gladdist.</w:t>
      </w:r>
    </w:p>
    <w:p/>
    <w:p>
      <w:r xmlns:w="http://schemas.openxmlformats.org/wordprocessingml/2006/main">
        <w:t xml:space="preserve">Fólkið í Súsan gladdist þegar Mordekai gekk út frá konungi í konungsklæðnaði.</w:t>
      </w:r>
    </w:p>
    <w:p/>
    <w:p>
      <w:r xmlns:w="http://schemas.openxmlformats.org/wordprocessingml/2006/main">
        <w:t xml:space="preserve">1. Að fylgja köllun Guðs: Fordæmi Mordekai</w:t>
      </w:r>
    </w:p>
    <w:p/>
    <w:p>
      <w:r xmlns:w="http://schemas.openxmlformats.org/wordprocessingml/2006/main">
        <w:t xml:space="preserve">2. Blessunin að treysta Guði og gera það sem er rétt</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Hebreabréfið 11:24-26 - Fyrir trú neitaði Móse, þegar hann var kominn til ára sinna, að vera kallaður sonur dóttur Faraós; Velja frekar að þola þjáningar með lýð Guðs, en að njóta ánægju syndarinnar um tíma; Hann áleit smán Krists meiri auð en fjársjóðina í Egyptalandi, því að hann bar virðingu fyrir endurgjaldi launa.</w:t>
      </w:r>
    </w:p>
    <w:p/>
    <w:p>
      <w:r xmlns:w="http://schemas.openxmlformats.org/wordprocessingml/2006/main">
        <w:t xml:space="preserve">Esterarbók 8:16 Gyðingar höfðu ljós og fögnuð, gleði og heiður.</w:t>
      </w:r>
    </w:p>
    <w:p/>
    <w:p>
      <w:r xmlns:w="http://schemas.openxmlformats.org/wordprocessingml/2006/main">
        <w:t xml:space="preserve">Gyðingar upplifðu gleði, gleði, ljós og heiður.</w:t>
      </w:r>
    </w:p>
    <w:p/>
    <w:p>
      <w:r xmlns:w="http://schemas.openxmlformats.org/wordprocessingml/2006/main">
        <w:t xml:space="preserve">1. Fagnaðu í návist Guðs</w:t>
      </w:r>
    </w:p>
    <w:p/>
    <w:p>
      <w:r xmlns:w="http://schemas.openxmlformats.org/wordprocessingml/2006/main">
        <w:t xml:space="preserve">2. Forréttindi þess að vera fólk Guðs</w:t>
      </w:r>
    </w:p>
    <w:p/>
    <w:p>
      <w:r xmlns:w="http://schemas.openxmlformats.org/wordprocessingml/2006/main">
        <w:t xml:space="preserve">1. Sálmur 97:11 - Ljósi er sáð fyrir réttláta og gleði fyrir hjartahreina.</w:t>
      </w:r>
    </w:p>
    <w:p/>
    <w:p>
      <w:r xmlns:w="http://schemas.openxmlformats.org/wordprocessingml/2006/main">
        <w:t xml:space="preserve">2. Jesaja 60:1-3 - Rís upp, skín, því að ljós þitt er komið og dýrð Drottins er risið yfir þig.</w:t>
      </w:r>
    </w:p>
    <w:p/>
    <w:p>
      <w:r xmlns:w="http://schemas.openxmlformats.org/wordprocessingml/2006/main">
        <w:t xml:space="preserve">Esterarbók 8:17 Og í öllum héruðum og í hverri borg, hvar sem boð konungs og skipun hans komu, höfðu Gyðingar gleði og fögnuð, hátíð og góðan dag. Og margir af fólkinu í landinu urðu Gyðingar. því að ótti við Gyðinga kom yfir þá.</w:t>
      </w:r>
    </w:p>
    <w:p/>
    <w:p>
      <w:r xmlns:w="http://schemas.openxmlformats.org/wordprocessingml/2006/main">
        <w:t xml:space="preserve">Gyðingar upplifðu gleði og gleði í öllum héruðum og borgum vegna tilskipunar konungs og ótti við gyðinga varð til þess að margir íbúar landsins urðu gyðingar.</w:t>
      </w:r>
    </w:p>
    <w:p/>
    <w:p>
      <w:r xmlns:w="http://schemas.openxmlformats.org/wordprocessingml/2006/main">
        <w:t xml:space="preserve">1. Kraftur óttans: Hvernig ótti við Guð getur fært okkur nær honum</w:t>
      </w:r>
    </w:p>
    <w:p/>
    <w:p>
      <w:r xmlns:w="http://schemas.openxmlformats.org/wordprocessingml/2006/main">
        <w:t xml:space="preserve">2. Gleði hlýðninnar: Blessun þess að fylgja boðorðum Guðs</w:t>
      </w:r>
    </w:p>
    <w:p/>
    <w:p>
      <w:r xmlns:w="http://schemas.openxmlformats.org/wordprocessingml/2006/main">
        <w:t xml:space="preserve">1. Lúkas 6:46: "Hvers vegna kallar þú mig Drottin, Drottinn, og gerir ekki það sem ég segi þér?"</w:t>
      </w:r>
    </w:p>
    <w:p/>
    <w:p>
      <w:r xmlns:w="http://schemas.openxmlformats.org/wordprocessingml/2006/main">
        <w:t xml:space="preserve">2. Rómverjabréfið 12:2: "Vertu ekki í samræmi við þennan heim, heldur umbreytist fyrir endurnýjun hugar þíns, til þess að þú getir með prófraun greint hvað er vilji Guðs, hvað er gott og þóknanlegt og fullkomið."</w:t>
      </w:r>
    </w:p>
    <w:p/>
    <w:p>
      <w:r xmlns:w="http://schemas.openxmlformats.org/wordprocessingml/2006/main">
        <w:t xml:space="preserve">Ester kafli 9 sýnir hámarki baráttu gyðinga til að lifa af og sigra þeirra yfir óvinum sínum. Í kaflanum er lögð áhersla á sjálfsvörn gyðinga, ósigur andstæðinga þeirra og stofnun árlegrar minningarhátíðar.</w:t>
      </w:r>
    </w:p>
    <w:p/>
    <w:p>
      <w:r xmlns:w="http://schemas.openxmlformats.org/wordprocessingml/2006/main">
        <w:t xml:space="preserve">1. málsgrein: Kaflinn hefst með komu dagsins sem tilgreindur er í tilskipun Hamans um tortímingu Gyðinga. Hins vegar, í stað þess að vera varnarlaus fórnarlömb, safnast Gyðingar saman til að verjast óvinum sínum (Ester 9:1-2).</w:t>
      </w:r>
    </w:p>
    <w:p/>
    <w:p>
      <w:r xmlns:w="http://schemas.openxmlformats.org/wordprocessingml/2006/main">
        <w:t xml:space="preserve">2. málsgrein: Frásögnin sýnir hvernig í öllum héruðum tókst gyðingum að sigrast á þeim sem reyndu að skaða þá. Þeir verja ekki aðeins sjálfa sig heldur berjast einnig gegn andstæðingum sínum með miklu afli (Ester 9:3-16).</w:t>
      </w:r>
    </w:p>
    <w:p/>
    <w:p>
      <w:r xmlns:w="http://schemas.openxmlformats.org/wordprocessingml/2006/main">
        <w:t xml:space="preserve">Þriðja málsgrein: Frásögnin undirstrikar hvernig í Súsa einni eru fimm hundruð menn drepnir af Gyðingum, þar á meðal tíu synir Hamans. Að auki hengja þeir líkama Hamans á gálga sem táknræn athöfn (Ester 9:7-14).</w:t>
      </w:r>
    </w:p>
    <w:p/>
    <w:p>
      <w:r xmlns:w="http://schemas.openxmlformats.org/wordprocessingml/2006/main">
        <w:t xml:space="preserve">Fjórða málsgrein: Frásögninni lýkur með því að Mordekai skráir þessa atburði og sendir bréf til allra gyðingasamfélaga um heimsveldi Ahasverusar konungs. Hann stofnar til árlegrar hátíðar sem kallast Púrím til að minnast frelsunar þeirra frá glötun (Ester 9:20-32).</w:t>
      </w:r>
    </w:p>
    <w:p/>
    <w:p>
      <w:r xmlns:w="http://schemas.openxmlformats.org/wordprocessingml/2006/main">
        <w:t xml:space="preserve">Í stuttu máli lýsir níundi kafli Ester sigurgöngunni og stofnun Gyðinga í ríki Ahasverusar konungs. Að leggja áherslu á sjálfsvörn sem tjáð er með því að sigrast á andstæðingum og hefndaraðgerðir með því að slá til baka. Að minnast á sigur sem sýndur var fyrir gyðingasamfélög og minningarathöfn faðmað til frelsunar, útfærslu sem táknar guðlega forsjón og stigmögnun í átt að lausn og hátíð í sögu Esterar</w:t>
      </w:r>
    </w:p>
    <w:p/>
    <w:p>
      <w:r xmlns:w="http://schemas.openxmlformats.org/wordprocessingml/2006/main">
        <w:t xml:space="preserve">Ester 9:1 En í tólfta mánuðinum, það er adarmánuðinum, á þrettánda degi þess sama, þegar boð konungs og skipun hans nálguðust til að framfylgja, á þeim degi sem óvinir Gyðinga vonuðu. að hafa vald yfir þeim, (þó því hafi verið snúið á móti, að Gyðingar hefðu drottnað yfir þeim sem hatuðu þá;)</w:t>
      </w:r>
    </w:p>
    <w:p/>
    <w:p>
      <w:r xmlns:w="http://schemas.openxmlformats.org/wordprocessingml/2006/main">
        <w:t xml:space="preserve">Á þrettánda degi tólfta mánaðar (adar) gyðingadagatalsins unnu Gyðingar sigur á óvinum sínum, þrátt fyrir væntingar óvinarins um að hafa vald yfir þeim.</w:t>
      </w:r>
    </w:p>
    <w:p/>
    <w:p>
      <w:r xmlns:w="http://schemas.openxmlformats.org/wordprocessingml/2006/main">
        <w:t xml:space="preserve">1. Sigur í mótlæti: Kraftaverk Guðs</w:t>
      </w:r>
    </w:p>
    <w:p/>
    <w:p>
      <w:r xmlns:w="http://schemas.openxmlformats.org/wordprocessingml/2006/main">
        <w:t xml:space="preserve">2. Kraftur einingarinnar: Stöndum saman gegn kúgun</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46:1 - Guð er athvarf okkar og styrkur, hjálp í nauðum.</w:t>
      </w:r>
    </w:p>
    <w:p/>
    <w:p>
      <w:r xmlns:w="http://schemas.openxmlformats.org/wordprocessingml/2006/main">
        <w:t xml:space="preserve">Esterarbók 9:2 Gyðingar söfnuðust saman í borgum sínum í öllum héruðum Ahasverusar konungs til að leggja hönd á þá, sem leituðu meiðs þeirra, og enginn gat staðist þá. því að ótti við þá kom yfir alla.</w:t>
      </w:r>
    </w:p>
    <w:p/>
    <w:p>
      <w:r xmlns:w="http://schemas.openxmlformats.org/wordprocessingml/2006/main">
        <w:t xml:space="preserve">Gyðingar vörðu sig gegn óvinum sínum með sameiginlegum styrk og hugrekki og ala á ótta hjá þeim sem reyndu að skaða þá.</w:t>
      </w:r>
    </w:p>
    <w:p/>
    <w:p>
      <w:r xmlns:w="http://schemas.openxmlformats.org/wordprocessingml/2006/main">
        <w:t xml:space="preserve">1. Sigrast á ótta í gegnum einingu</w:t>
      </w:r>
    </w:p>
    <w:p/>
    <w:p>
      <w:r xmlns:w="http://schemas.openxmlformats.org/wordprocessingml/2006/main">
        <w:t xml:space="preserve">2. Hugrekki andspænis kúgun</w:t>
      </w:r>
    </w:p>
    <w:p/>
    <w:p>
      <w:r xmlns:w="http://schemas.openxmlformats.org/wordprocessingml/2006/main">
        <w:t xml:space="preserve">1. Orðskviðirnir 28:1 - Hinir óguðlegu flýja þegar enginn eltir, en hinir réttlátu eru djarfir eins og ljón.</w:t>
      </w:r>
    </w:p>
    <w:p/>
    <w:p>
      <w:r xmlns:w="http://schemas.openxmlformats.org/wordprocessingml/2006/main">
        <w:t xml:space="preserve">2. Hebreabréfið 13:6 - Þannig að við getum sagt með öryggi: "Drottinn er minn hjálpari, ég óttast ekki, hvað getur maðurinn gert mér?"</w:t>
      </w:r>
    </w:p>
    <w:p/>
    <w:p>
      <w:r xmlns:w="http://schemas.openxmlformats.org/wordprocessingml/2006/main">
        <w:t xml:space="preserve">Esterarbók 9:3 Og allir höfðingjar héraðanna, herforingjarnir og fulltrúarnir og höfðingjar konungs, hjálpuðu Gyðingum. því að ótti við Mordekai kom yfir þá.</w:t>
      </w:r>
    </w:p>
    <w:p/>
    <w:p>
      <w:r xmlns:w="http://schemas.openxmlformats.org/wordprocessingml/2006/main">
        <w:t xml:space="preserve">Foringjar og höfðingjar konungs hjálpuðu Gyðingum vegna þess að þeir óttuðust Mordekai.</w:t>
      </w:r>
    </w:p>
    <w:p/>
    <w:p>
      <w:r xmlns:w="http://schemas.openxmlformats.org/wordprocessingml/2006/main">
        <w:t xml:space="preserve">1. Guð ræður: Hvernig ótti Mordekaí minnir okkur á drottinvald Guðs</w:t>
      </w:r>
    </w:p>
    <w:p/>
    <w:p>
      <w:r xmlns:w="http://schemas.openxmlformats.org/wordprocessingml/2006/main">
        <w:t xml:space="preserve">2. Að sigrast á ótta: Hvað getum við lært af Mordekai</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Sálmur 112:7 - "Hann óttast ekki slæmar fréttir, hjarta hans er traust og treystir Drottni."</w:t>
      </w:r>
    </w:p>
    <w:p/>
    <w:p>
      <w:r xmlns:w="http://schemas.openxmlformats.org/wordprocessingml/2006/main">
        <w:t xml:space="preserve">Ester 9:4 Því að Mordekai var mikill í konungshöllinni, og frægð hans fór út um öll héruðin, því að þessi maður varð æ meiri og meiri.</w:t>
      </w:r>
    </w:p>
    <w:p/>
    <w:p>
      <w:r xmlns:w="http://schemas.openxmlformats.org/wordprocessingml/2006/main">
        <w:t xml:space="preserve">Trúfesti Mordekais við skuldbindingu sína um að þjóna konungi þrátt fyrir auðmjúkan uppruna hans var umbunað af Guði, sem leiddi til mikillar frægðar hans.</w:t>
      </w:r>
    </w:p>
    <w:p/>
    <w:p>
      <w:r xmlns:w="http://schemas.openxmlformats.org/wordprocessingml/2006/main">
        <w:t xml:space="preserve">1. Guð umbunar trúfesti með mikilleika.</w:t>
      </w:r>
    </w:p>
    <w:p/>
    <w:p>
      <w:r xmlns:w="http://schemas.openxmlformats.org/wordprocessingml/2006/main">
        <w:t xml:space="preserve">2. Frá þeim minnsta til hinnar mestu, Guð notar alla sér til dýrðar.</w:t>
      </w:r>
    </w:p>
    <w:p/>
    <w:p>
      <w:r xmlns:w="http://schemas.openxmlformats.org/wordprocessingml/2006/main">
        <w:t xml:space="preserve">1. Sálmur 75:6-7 - Því að kynning kemur hvorki úr austri né vestri né úr suðri. En Guð er dómarinn: einn fellir hann og setur annan upp.</w:t>
      </w:r>
    </w:p>
    <w:p/>
    <w:p>
      <w:r xmlns:w="http://schemas.openxmlformats.org/wordprocessingml/2006/main">
        <w:t xml:space="preserve">7. Orðskviðirnir 16:9 - Hjarta manns hugsar upp veginn, en Drottinn stýrir skrefum hans.</w:t>
      </w:r>
    </w:p>
    <w:p/>
    <w:p>
      <w:r xmlns:w="http://schemas.openxmlformats.org/wordprocessingml/2006/main">
        <w:t xml:space="preserve">Esterarbók 9:5 Þannig unnu Gyðingar alla óvini sína með sverðshöggi, slátrun og tortímingu, og gjörðu það sem þeir vildu við hatursmenn þeirra.</w:t>
      </w:r>
    </w:p>
    <w:p/>
    <w:p>
      <w:r xmlns:w="http://schemas.openxmlformats.org/wordprocessingml/2006/main">
        <w:t xml:space="preserve">Gyðingar börðust á móti óvinum sínum með sigri.</w:t>
      </w:r>
    </w:p>
    <w:p/>
    <w:p>
      <w:r xmlns:w="http://schemas.openxmlformats.org/wordprocessingml/2006/main">
        <w:t xml:space="preserve">1. Guð mun alltaf vera með þeim sem treysta á hann.</w:t>
      </w:r>
    </w:p>
    <w:p/>
    <w:p>
      <w:r xmlns:w="http://schemas.openxmlformats.org/wordprocessingml/2006/main">
        <w:t xml:space="preserve">2. Við getum sigrað óvini okkar með trú á Guð.</w:t>
      </w:r>
    </w:p>
    <w:p/>
    <w:p>
      <w:r xmlns:w="http://schemas.openxmlformats.org/wordprocessingml/2006/main">
        <w:t xml:space="preserve">1. Sálmur 20:7 - Sumir treysta á vagna og sumir á hesta, en vér treystum á nafn Drottins Guðs vors.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Ester 9:6 Og í Súsan höllinni drápu og eyddu Gyðingar fimm hundruð manna.</w:t>
      </w:r>
    </w:p>
    <w:p/>
    <w:p>
      <w:r xmlns:w="http://schemas.openxmlformats.org/wordprocessingml/2006/main">
        <w:t xml:space="preserve">Gyðingar drápu 500 menn í Shushan höllinni.</w:t>
      </w:r>
    </w:p>
    <w:p/>
    <w:p>
      <w:r xmlns:w="http://schemas.openxmlformats.org/wordprocessingml/2006/main">
        <w:t xml:space="preserve">1: Við ættum að muna trúfesti Drottins jafnvel á erfiðum tímum.</w:t>
      </w:r>
    </w:p>
    <w:p/>
    <w:p>
      <w:r xmlns:w="http://schemas.openxmlformats.org/wordprocessingml/2006/main">
        <w:t xml:space="preserve">2: Við ættum að vera meðvituð um gjörðir okkar og hvernig þær geta haft áhrif á aðra.</w:t>
      </w:r>
    </w:p>
    <w:p/>
    <w:p>
      <w:r xmlns:w="http://schemas.openxmlformats.org/wordprocessingml/2006/main">
        <w:t xml:space="preserve">1:5. Mósebók 32:39 - Sjáið nú, að ég er hann, og enginn guð er með mér. Ég drep og gjöri lifandi. Ég særi og lækna, og enginn getur bjargað úr hendi minni.</w:t>
      </w:r>
    </w:p>
    <w:p/>
    <w:p>
      <w:r xmlns:w="http://schemas.openxmlformats.org/wordprocessingml/2006/main">
        <w:t xml:space="preserve">2: Rómverjabréfið 12:19 - Elsku elskurnar, hefnið ekki sjálfs yðar, heldur gefið reiði stað, því að ritað er: Mín er hefndin. Ég mun endurgjalda, segir Drottinn.</w:t>
      </w:r>
    </w:p>
    <w:p/>
    <w:p>
      <w:r xmlns:w="http://schemas.openxmlformats.org/wordprocessingml/2006/main">
        <w:t xml:space="preserve">Ester 9:7 Og Parshandatha, Dalfon og Aspata,</w:t>
      </w:r>
    </w:p>
    <w:p/>
    <w:p>
      <w:r xmlns:w="http://schemas.openxmlformats.org/wordprocessingml/2006/main">
        <w:t xml:space="preserve">Gyðingar héldu upp á púrímdaginn, þar sem þeir minntust þess hvernig Mordekai og Ester björguðu þeim frá hinum vonda Haman.</w:t>
      </w:r>
    </w:p>
    <w:p/>
    <w:p>
      <w:r xmlns:w="http://schemas.openxmlformats.org/wordprocessingml/2006/main">
        <w:t xml:space="preserve">1: Við ættum að vera þakklát Guði fyrir trúfesti hans við fólk sitt, eins og sést í sögunni um Púrím.</w:t>
      </w:r>
    </w:p>
    <w:p/>
    <w:p>
      <w:r xmlns:w="http://schemas.openxmlformats.org/wordprocessingml/2006/main">
        <w:t xml:space="preserve">2: Við ættum að hafa í huga trúfasta gjörðir Mordekai og Esterar og nota þær sem dæmi um trú og hugrekki.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11:1 - En trúin er fullvissa um það sem menn vona, sannfæring um það sem ekki er séð.</w:t>
      </w:r>
    </w:p>
    <w:p/>
    <w:p>
      <w:r xmlns:w="http://schemas.openxmlformats.org/wordprocessingml/2006/main">
        <w:t xml:space="preserve">Esterarbók 9:8 Og Pórata, Adalía og Aridata,</w:t>
      </w:r>
    </w:p>
    <w:p/>
    <w:p>
      <w:r xmlns:w="http://schemas.openxmlformats.org/wordprocessingml/2006/main">
        <w:t xml:space="preserve">og Parmashta, og Arisai, og Aridai og Vaizatha,</w:t>
      </w:r>
    </w:p>
    <w:p/>
    <w:p>
      <w:r xmlns:w="http://schemas.openxmlformats.org/wordprocessingml/2006/main">
        <w:t xml:space="preserve">Sagan af Esterar segir frá hugrekki og hugrekki Mordekai og Esterar við að bjarga gyðingum frá óguðlegu ráði Hamans.</w:t>
      </w:r>
    </w:p>
    <w:p/>
    <w:p>
      <w:r xmlns:w="http://schemas.openxmlformats.org/wordprocessingml/2006/main">
        <w:t xml:space="preserve">1. Hugrekki andspænis mótlæti: Lærdómur frá Mordekai og Esther</w:t>
      </w:r>
    </w:p>
    <w:p/>
    <w:p>
      <w:r xmlns:w="http://schemas.openxmlformats.org/wordprocessingml/2006/main">
        <w:t xml:space="preserve">2. Kraftur guðlegrar íhlutunar: Vernd Guðs í sögu Esterar</w:t>
      </w:r>
    </w:p>
    <w:p/>
    <w:p>
      <w:r xmlns:w="http://schemas.openxmlformats.org/wordprocessingml/2006/main">
        <w:t xml:space="preserve">1. Mósebók 31:6 - Vertu sterkur og hugrakkur. Óttast ekki eða óttast þá, því að það er Drottinn Guð þinn sem fer með þér. Hann mun ekki yfirgefa þig eða yfirgefa þig.</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Ester 9:9 Og Parmashta, Arisai, Aridai og Vajezatha,</w:t>
      </w:r>
    </w:p>
    <w:p/>
    <w:p>
      <w:r xmlns:w="http://schemas.openxmlformats.org/wordprocessingml/2006/main">
        <w:t xml:space="preserve">Í Esterarbók er sagt frá Esterar drottningu sem bjargaði gyðingum frá samsæri Hamans um að útrýma þeim.</w:t>
      </w:r>
    </w:p>
    <w:p/>
    <w:p>
      <w:r xmlns:w="http://schemas.openxmlformats.org/wordprocessingml/2006/main">
        <w:t xml:space="preserve">Esterarbók segir frá farsælli tilraun Esterar drottningar til að bjarga gyðinga frá glötun.</w:t>
      </w:r>
    </w:p>
    <w:p/>
    <w:p>
      <w:r xmlns:w="http://schemas.openxmlformats.org/wordprocessingml/2006/main">
        <w:t xml:space="preserve">1. Trúfast vernd Guðs: Lærum af sögunni um Esterar drottningu</w:t>
      </w:r>
    </w:p>
    <w:p/>
    <w:p>
      <w:r xmlns:w="http://schemas.openxmlformats.org/wordprocessingml/2006/main">
        <w:t xml:space="preserve">2. Að sigrast á illu með góðu: Dæmi Esterar um hugrekki</w:t>
      </w:r>
    </w:p>
    <w:p/>
    <w:p>
      <w:r xmlns:w="http://schemas.openxmlformats.org/wordprocessingml/2006/main">
        <w:t xml:space="preserve">1. Róm. 12:21 - Látið ekki hið illa sigra sig, heldur sigrast á illu með góðu.</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Ester 9:10 Tíu synir Hamans Hammedatasonar, óvinar Gyðinga, drápu þá. en á herfangið lögðu þeir ekki hönd sína.</w:t>
      </w:r>
    </w:p>
    <w:p/>
    <w:p>
      <w:r xmlns:w="http://schemas.openxmlformats.org/wordprocessingml/2006/main">
        <w:t xml:space="preserve">Gyðingar sigruðu óvin sinn, Haman, og tíu sonu hans án þess að taka herfangið.</w:t>
      </w:r>
    </w:p>
    <w:p/>
    <w:p>
      <w:r xmlns:w="http://schemas.openxmlformats.org/wordprocessingml/2006/main">
        <w:t xml:space="preserve">1. Drottinn umbunar þeim sem treysta á hann.</w:t>
      </w:r>
    </w:p>
    <w:p/>
    <w:p>
      <w:r xmlns:w="http://schemas.openxmlformats.org/wordprocessingml/2006/main">
        <w:t xml:space="preserve">2. Sigur kemur frá Drottni, ekki frá eigin styrk.</w:t>
      </w:r>
    </w:p>
    <w:p/>
    <w:p>
      <w:r xmlns:w="http://schemas.openxmlformats.org/wordprocessingml/2006/main">
        <w:t xml:space="preserve">1. Sálmur 20:7 Sumir treysta á vagna og sumir á hesta, en vér munum minnast nafns Drottins Guðs vors.</w:t>
      </w:r>
    </w:p>
    <w:p/>
    <w:p>
      <w:r xmlns:w="http://schemas.openxmlformats.org/wordprocessingml/2006/main">
        <w:t xml:space="preserve">2. 2. Korintubréf 10:4 (Því að vopn hernaðar vorrar eru ekki holdleg, heldur máttug fyrir Guð til að rífa niður vígi;)</w:t>
      </w:r>
    </w:p>
    <w:p/>
    <w:p>
      <w:r xmlns:w="http://schemas.openxmlformats.org/wordprocessingml/2006/main">
        <w:t xml:space="preserve">Esterarbók 9:11 Þann dag var fjöldi þeirra, sem drepnir voru í Súsan-höllinni, færður fyrir konung.</w:t>
      </w:r>
    </w:p>
    <w:p/>
    <w:p>
      <w:r xmlns:w="http://schemas.openxmlformats.org/wordprocessingml/2006/main">
        <w:t xml:space="preserve">Konungi var tilkynnt um fjölda þeirra sem voru drepnir í höllinni í Shushan.</w:t>
      </w:r>
    </w:p>
    <w:p/>
    <w:p>
      <w:r xmlns:w="http://schemas.openxmlformats.org/wordprocessingml/2006/main">
        <w:t xml:space="preserve">1. Guð er við stjórn: Fullveldi Guðs í Ester 9:11</w:t>
      </w:r>
    </w:p>
    <w:p/>
    <w:p>
      <w:r xmlns:w="http://schemas.openxmlformats.org/wordprocessingml/2006/main">
        <w:t xml:space="preserve">2. Sigrast á mótlæti: Finndu styrk í augliti óttans í Ester 9:11</w:t>
      </w:r>
    </w:p>
    <w:p/>
    <w:p>
      <w:r xmlns:w="http://schemas.openxmlformats.org/wordprocessingml/2006/main">
        <w:t xml:space="preserve">1. Mósebók 14:13-14 - Og Móse sagði við fólkið: Óttast þú ekki, standið kyrr og sjáið hjálpræði Drottins, sem hann mun sýna yður í dag, vegna Egypta, sem þér hafið séð í dag, þér munuð ekki sjá þá aftur að eilífu. Drottinn mun berjast fyrir yður, og þér skuluð þegja.</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Ester 9:12 Þá sagði konungur við Ester drottningu: ,,Gyðingar hafa drepið og tortímt fimm hundruð manna í Súsan höllinni og tíu sonu Hamans. hvað hafa þeir gjört í öðrum héruðum konungs? hver er nú bón þín? og þér mun það veitast, eða hver er beiðni þín frekar? og það skal gert.</w:t>
      </w:r>
    </w:p>
    <w:p/>
    <w:p>
      <w:r xmlns:w="http://schemas.openxmlformats.org/wordprocessingml/2006/main">
        <w:t xml:space="preserve">Ahasverus konungur spyr Ester drottningu hver beiðni hennar sé eftir að Gyðingar hafa drepið 500 manns í Súsans höllinni.</w:t>
      </w:r>
    </w:p>
    <w:p/>
    <w:p>
      <w:r xmlns:w="http://schemas.openxmlformats.org/wordprocessingml/2006/main">
        <w:t xml:space="preserve">1. Kraftur trúarinnar: Ester og gyðingarnir í Susan</w:t>
      </w:r>
    </w:p>
    <w:p/>
    <w:p>
      <w:r xmlns:w="http://schemas.openxmlformats.org/wordprocessingml/2006/main">
        <w:t xml:space="preserve">2. Að svara kallinu: Verk Guðs í gegnum Ester</w:t>
      </w:r>
    </w:p>
    <w:p/>
    <w:p>
      <w:r xmlns:w="http://schemas.openxmlformats.org/wordprocessingml/2006/main">
        <w:t xml:space="preserve">1. Hebreabréfið 11:32-40 - Dæmi um trú þeirra í Biblíunni</w:t>
      </w:r>
    </w:p>
    <w:p/>
    <w:p>
      <w:r xmlns:w="http://schemas.openxmlformats.org/wordprocessingml/2006/main">
        <w:t xml:space="preserve">2. Jakobsbréfið 2:14-19 - Að réttlæta trú með hlýðniverkum</w:t>
      </w:r>
    </w:p>
    <w:p/>
    <w:p>
      <w:r xmlns:w="http://schemas.openxmlformats.org/wordprocessingml/2006/main">
        <w:t xml:space="preserve">Esterarbók 9:13 Þá sagði Ester: ,,Ef það þóknast konungi, þá sé það gefið Gyðingum, sem eru í Súsan, að gjöra líka á morgun samkvæmt fyrirskipun þessa dags, og tíu synir Hamans verði hengdir á gálga.</w:t>
      </w:r>
    </w:p>
    <w:p/>
    <w:p>
      <w:r xmlns:w="http://schemas.openxmlformats.org/wordprocessingml/2006/main">
        <w:t xml:space="preserve">Eftir að tilskipunin um að drepa gyðinga hefur verið samþykkt, biður Ester drottning konungur um að leyfa gyðingum í Shushan að verja sig og að tíu synir Hamans verði hengdir.</w:t>
      </w:r>
    </w:p>
    <w:p/>
    <w:p>
      <w:r xmlns:w="http://schemas.openxmlformats.org/wordprocessingml/2006/main">
        <w:t xml:space="preserve">1. Guðleg vernd Guðs á tímum ofsókna.</w:t>
      </w:r>
    </w:p>
    <w:p/>
    <w:p>
      <w:r xmlns:w="http://schemas.openxmlformats.org/wordprocessingml/2006/main">
        <w:t xml:space="preserve">2. Kraftur trúar og bænar.</w:t>
      </w:r>
    </w:p>
    <w:p/>
    <w:p>
      <w:r xmlns:w="http://schemas.openxmlformats.org/wordprocessingml/2006/main">
        <w:t xml:space="preserve">1. Orðskviðirnir 18:10: Nafn Drottins er sterkur turn; hinir réttlátu hlaupa þangað og eru öruggir.</w:t>
      </w:r>
    </w:p>
    <w:p/>
    <w:p>
      <w:r xmlns:w="http://schemas.openxmlformats.org/wordprocessingml/2006/main">
        <w:t xml:space="preserve">2. Hebreabréfið 4:16: Við skulum þá með trausti nálgast hásæti náðarinnar, svo að vér megum hljóta miskunn og finna náð til hjálpar þegar á þarf að halda.</w:t>
      </w:r>
    </w:p>
    <w:p/>
    <w:p>
      <w:r xmlns:w="http://schemas.openxmlformats.org/wordprocessingml/2006/main">
        <w:t xml:space="preserve">Ester 9:14 Og konungur bauð að svo skyldi gjöra, og skipunin var gefin út í Súsan. og þeir hengdu syni Hamans tíu.</w:t>
      </w:r>
    </w:p>
    <w:p/>
    <w:p>
      <w:r xmlns:w="http://schemas.openxmlformats.org/wordprocessingml/2006/main">
        <w:t xml:space="preserve">Trú og hugrekki Ester leiddi til hjálpræðis þjóðar hennar frá hinum óguðlega Haman og sonum hans.</w:t>
      </w:r>
    </w:p>
    <w:p/>
    <w:p>
      <w:r xmlns:w="http://schemas.openxmlformats.org/wordprocessingml/2006/main">
        <w:t xml:space="preserve">1. Guð notar hina trúuðu til að framkvæma guðdómlega áætlun sína.</w:t>
      </w:r>
    </w:p>
    <w:p/>
    <w:p>
      <w:r xmlns:w="http://schemas.openxmlformats.org/wordprocessingml/2006/main">
        <w:t xml:space="preserve">2. Trú á Guð verður að lokum verðlaunuð.</w:t>
      </w:r>
    </w:p>
    <w:p/>
    <w:p>
      <w:r xmlns:w="http://schemas.openxmlformats.org/wordprocessingml/2006/main">
        <w:t xml:space="preserve">1. Jesaja 46:10-11 boðar endalokin frá upphafi og frá fornu fari það, sem enn hefur ekki verið gert, og sagði: Ráð mitt mun standa, og ég mun gjöra allt sem ég vil: Kallar á hrífandi fugl úr austri, maðurinn, sem framkvæmir ráð mitt úr fjarlægu landi. Ég hef ætlað mér það, ég mun líka gera það.</w:t>
      </w:r>
    </w:p>
    <w:p/>
    <w:p>
      <w:r xmlns:w="http://schemas.openxmlformats.org/wordprocessingml/2006/main">
        <w:t xml:space="preserve">2. Jóhannesarguðspjall 16:33 Þetta hef ég talað við yður, til þess að þér hafið frið í mér. Þrenging skal yður hafa í heiminum, en verið hughraustir. Ég hef sigrað heiminn.</w:t>
      </w:r>
    </w:p>
    <w:p/>
    <w:p>
      <w:r xmlns:w="http://schemas.openxmlformats.org/wordprocessingml/2006/main">
        <w:t xml:space="preserve">Ester 9:15 Því að Gyðingar, sem voru í Súsan, söfnuðust saman á fjórtánda degi adar mánaðar og drápu þrjú hundruð manns í Súsan. en á bráðina lögðu þeir ekki hönd sína.</w:t>
      </w:r>
    </w:p>
    <w:p/>
    <w:p>
      <w:r xmlns:w="http://schemas.openxmlformats.org/wordprocessingml/2006/main">
        <w:t xml:space="preserve">Gyðingar í Súsan söfnuðust saman og drápu þrjú hundruð manns á fjórtánda degi Adar, en tóku ekkert af hinum vegnu.</w:t>
      </w:r>
    </w:p>
    <w:p/>
    <w:p>
      <w:r xmlns:w="http://schemas.openxmlformats.org/wordprocessingml/2006/main">
        <w:t xml:space="preserve">1. Hvernig á að bregðast við ofsóknum með náð og miskunn</w:t>
      </w:r>
    </w:p>
    <w:p/>
    <w:p>
      <w:r xmlns:w="http://schemas.openxmlformats.org/wordprocessingml/2006/main">
        <w:t xml:space="preserve">2. Kraftur einingarinnar á tímum erfiðleika</w:t>
      </w:r>
    </w:p>
    <w:p/>
    <w:p>
      <w:r xmlns:w="http://schemas.openxmlformats.org/wordprocessingml/2006/main">
        <w:t xml:space="preserve">1. Rómverjabréfið 12:17-21 - "Gjaldið engum illt með illu, en hugsið um að gera það sem virðingarvert er í augum allra. Ef mögulegt er, að svo miklu leyti sem það veltur á þér, lifðu friðsamlega með öllum. Ástvinir, aldrei Hefnd yðar, en látið það eftir reiði Guðs, því ritað er: Mín er hefndin, ég mun endurgjalda, segir Drottinn. Þvert á móti, ef óvinur yðar hungrar, þá gefðu honum að eta, ef hann er þyrstur, þá gefðu honum eitthvað. að drekka, því að með því muntu hrúga brennandi kolum á höfuð hans. Láttu ekki illt sigra, heldur sigra þú illt með góðu.</w:t>
      </w:r>
    </w:p>
    <w:p/>
    <w:p>
      <w:r xmlns:w="http://schemas.openxmlformats.org/wordprocessingml/2006/main">
        <w:t xml:space="preserve">2. Matteusarguðspjall 5:38-48 - "Þér hafið heyrt að sagt var: Auga fyrir auga og tönn fyrir tönn. En ég segi yður: Standiðst ekki hinum vonda. En ef einhver lemur yður. á hægri kinn, snúðu líka hinni að honum. Og ef einhver vill lögsækja þig og taka kyrtlinn þinn, þá lát hann líka fá yfirhöfn þína. Og ef einhver neyðir þig til að fara eina mílu, farðu með honum tvær mílur. Gefðu sá sem biður til þín og neitaðu ekki þeim sem lánar þig. Þú hefur heyrt að sagt hafi verið: Þú skalt elska náunga þinn og hata óvin þinn. En ég segi þér: Elskið óvini ykkar og biðjið fyrir þeim sem ofsækið yður, svo að þér verðið synir föður yðar á himnum, því að hann lætur sól sína renna upp yfir vonda og góða og rigna yfir réttláta og rangláta, því að ef þér elskið þá sem yður elska. , hvaða laun hafið þér?Gjöra ekki einu sinni tollheimtumenn slíkt hið sama?Og ef þú heilsar aðeins bræðrum þínum, hvað gerið þér þá meira en aðrir?Gjörið ekki einu sinni heiðingjar slíkt hið sama? ...Þess vegna skuluð þér vera fullkomnir , eins og faðir yðar á himnum er fullkominn.</w:t>
      </w:r>
    </w:p>
    <w:p/>
    <w:p>
      <w:r xmlns:w="http://schemas.openxmlformats.org/wordprocessingml/2006/main">
        <w:t xml:space="preserve">Ester 9:16 En aðrir Gyðingar, sem voru í héruðum konungs, söfnuðust saman og stóðu fyrir lífi sínu og fengu hvíld frá óvinum sínum og drápu af óvinum sínum sjötíu og fimm þúsundir, en þeir lögðu ekki hendur sínar á bráðina. ,</w:t>
      </w:r>
    </w:p>
    <w:p/>
    <w:p>
      <w:r xmlns:w="http://schemas.openxmlformats.org/wordprocessingml/2006/main">
        <w:t xml:space="preserve">Gyðingar, sem voru í héruðum konungs, söfnuðust saman, börðust við óvini sína og drápu af þeim sjötíu og fimm þúsund. Þeir tóku þó ekkert af herfanginu.</w:t>
      </w:r>
    </w:p>
    <w:p/>
    <w:p>
      <w:r xmlns:w="http://schemas.openxmlformats.org/wordprocessingml/2006/main">
        <w:t xml:space="preserve">1. Guð verndar fólk sitt og gefur því leið til að standa gegn óvinum sínum.</w:t>
      </w:r>
    </w:p>
    <w:p/>
    <w:p>
      <w:r xmlns:w="http://schemas.openxmlformats.org/wordprocessingml/2006/main">
        <w:t xml:space="preserve">2. Trú okkar gefur okkur styrk til að berjast gegn andlegum óvinum okkar.</w:t>
      </w:r>
    </w:p>
    <w:p/>
    <w:p>
      <w:r xmlns:w="http://schemas.openxmlformats.org/wordprocessingml/2006/main">
        <w:t xml:space="preserve">1. Rómverjabréfið 8:31-39 - Hvað eigum við þá að segja um þetta? Ef Guð er með okkur, hver getur verið á móti okkur?</w:t>
      </w:r>
    </w:p>
    <w:p/>
    <w:p>
      <w:r xmlns:w="http://schemas.openxmlformats.org/wordprocessingml/2006/main">
        <w:t xml:space="preserve">2. Efesusbréfið 6:10-18 - Verið að lokum sterkir í Drottni og í krafti máttar hans.</w:t>
      </w:r>
    </w:p>
    <w:p/>
    <w:p>
      <w:r xmlns:w="http://schemas.openxmlformats.org/wordprocessingml/2006/main">
        <w:t xml:space="preserve">Esterarbók 9:17 Þrettánda dag mánaðarins adar. Og á fjórtánda degi þess sama hvíldust þeir og gerðu hann að veislu- og gleðidegi.</w:t>
      </w:r>
    </w:p>
    <w:p/>
    <w:p>
      <w:r xmlns:w="http://schemas.openxmlformats.org/wordprocessingml/2006/main">
        <w:t xml:space="preserve">Gyðingar héldu upp á þrettánda og fjórtánda dag Adar með veislu og gleði.</w:t>
      </w:r>
    </w:p>
    <w:p/>
    <w:p>
      <w:r xmlns:w="http://schemas.openxmlformats.org/wordprocessingml/2006/main">
        <w:t xml:space="preserve">1. Gleðin við að muna: Að fagna trúfesti Guðs</w:t>
      </w:r>
    </w:p>
    <w:p/>
    <w:p>
      <w:r xmlns:w="http://schemas.openxmlformats.org/wordprocessingml/2006/main">
        <w:t xml:space="preserve">2. Gildi hátíðahalda: Að gleðjast yfir nærveru Guðs</w:t>
      </w:r>
    </w:p>
    <w:p/>
    <w:p>
      <w:r xmlns:w="http://schemas.openxmlformats.org/wordprocessingml/2006/main">
        <w:t xml:space="preserve">1. Jesaja 12:2-3 - Sjá, Guð er hjálpræði mitt; Ég treysti og óttast ekki, því að Drottinn Drottinn er styrkur minn og söngur minn. hann er líka orðinn mér hjálpræði. Fyrir því skuluð þér með fögnuði draga vatn úr brunnum hjálpræðisins.</w:t>
      </w:r>
    </w:p>
    <w:p/>
    <w:p>
      <w:r xmlns:w="http://schemas.openxmlformats.org/wordprocessingml/2006/main">
        <w:t xml:space="preserve">2. Sálmur 118:24 - Þetta er dagurinn sem Drottinn hefur skapað; við munum gleðjast og gleðjast yfir því.</w:t>
      </w:r>
    </w:p>
    <w:p/>
    <w:p>
      <w:r xmlns:w="http://schemas.openxmlformats.org/wordprocessingml/2006/main">
        <w:t xml:space="preserve">Ester 9:18 En Gyðingar, sem voru í Súsan, söfnuðust saman á þrettánda degi þess og fjórtánda. Og á fimmtánda degi þess sama hvíldust þeir og gerðu hann að veislu- og gleðidegi.</w:t>
      </w:r>
    </w:p>
    <w:p/>
    <w:p>
      <w:r xmlns:w="http://schemas.openxmlformats.org/wordprocessingml/2006/main">
        <w:t xml:space="preserve">Gyðingar í Súsan héldu upp á fimmtánda dag mánaðarins með veislu og gleði.</w:t>
      </w:r>
    </w:p>
    <w:p/>
    <w:p>
      <w:r xmlns:w="http://schemas.openxmlformats.org/wordprocessingml/2006/main">
        <w:t xml:space="preserve">1. Gleðin við að fagna: Hvernig á að gleðjast yfir gæsku Guðs</w:t>
      </w:r>
    </w:p>
    <w:p/>
    <w:p>
      <w:r xmlns:w="http://schemas.openxmlformats.org/wordprocessingml/2006/main">
        <w:t xml:space="preserve">2. Kraftur einingarinnar: Að uppgötva styrk í samfélagi</w:t>
      </w:r>
    </w:p>
    <w:p/>
    <w:p>
      <w:r xmlns:w="http://schemas.openxmlformats.org/wordprocessingml/2006/main">
        <w:t xml:space="preserve">1. Sálmur 118:24 - Þetta er dagurinn sem Drottinn hefur skapað; við munum gleðjast og gleðjast yfir því.</w:t>
      </w:r>
    </w:p>
    <w:p/>
    <w:p>
      <w:r xmlns:w="http://schemas.openxmlformats.org/wordprocessingml/2006/main">
        <w:t xml:space="preserve">2. Jakobsbréfið 1:2-3 - Teljið það alla gleði, bræður mínir, þegar þið lendið í margvíslegum prófraunum, því að þið vitið að prófraun trúar ykkar leiðir til staðfestu.</w:t>
      </w:r>
    </w:p>
    <w:p/>
    <w:p>
      <w:r xmlns:w="http://schemas.openxmlformats.org/wordprocessingml/2006/main">
        <w:t xml:space="preserve">Esterarbók 9:19 Fyrir því gerðu Gyðingar í þorpunum, sem bjuggu í borgunum, sem bjuggu, fjórtánda dag adar mánaðar að gleði- og veisludegi og góðum degi og sendu hver öðrum skammta.</w:t>
      </w:r>
    </w:p>
    <w:p/>
    <w:p>
      <w:r xmlns:w="http://schemas.openxmlformats.org/wordprocessingml/2006/main">
        <w:t xml:space="preserve">Á fjórtánda degi Adar mánaðar fögnuðu Gyðingar í þorpum og óvegguðum borgum með veisluhöldum og gjöfum.</w:t>
      </w:r>
    </w:p>
    <w:p/>
    <w:p>
      <w:r xmlns:w="http://schemas.openxmlformats.org/wordprocessingml/2006/main">
        <w:t xml:space="preserve">1. Gleðin við að gefa gleði: Að fagna blessunum örlætisins.</w:t>
      </w:r>
    </w:p>
    <w:p/>
    <w:p>
      <w:r xmlns:w="http://schemas.openxmlformats.org/wordprocessingml/2006/main">
        <w:t xml:space="preserve">2. Fagnaðu gæsku Guðs í miðjum erfiðum aðstæðum.</w:t>
      </w:r>
    </w:p>
    <w:p/>
    <w:p>
      <w:r xmlns:w="http://schemas.openxmlformats.org/wordprocessingml/2006/main">
        <w:t xml:space="preserve">1. Lúkasarguðspjall 6:38 - "Gefðu og þér mun gefast. Gott mál, þrýst niður, hrist saman og rennt yfir, verður hellt í kjöltu þína. Því að með þeim mæli sem þú mælir mun það mæla til þú.</w:t>
      </w:r>
    </w:p>
    <w:p/>
    <w:p>
      <w:r xmlns:w="http://schemas.openxmlformats.org/wordprocessingml/2006/main">
        <w:t xml:space="preserve">2. Prédikarinn 3:12-13 - Ég veit að ekkert er betra fyrir þá en að gleðjast og gera gott í lífi sínu, og einnig að sérhver maður eigi að eta og drekka og njóta góðs af öllu erfiði sínu, það er gjöfin. Guðs.</w:t>
      </w:r>
    </w:p>
    <w:p/>
    <w:p>
      <w:r xmlns:w="http://schemas.openxmlformats.org/wordprocessingml/2006/main">
        <w:t xml:space="preserve">Ester 9:20 Og Mordekai skrifaði þetta og sendi bréf til allra Gyðinga, sem voru í öllum héruðum Ahasverusar konungs, bæði nær og fjær.</w:t>
      </w:r>
    </w:p>
    <w:p/>
    <w:p>
      <w:r xmlns:w="http://schemas.openxmlformats.org/wordprocessingml/2006/main">
        <w:t xml:space="preserve">Hugrakkur afstaða Ester gegn áformum Hamans um að útrýma Gyðingum varð Mordekai innblástur að skrifa bréf til allra Gyðinga á hverju svæði á ríki konungs.</w:t>
      </w:r>
    </w:p>
    <w:p/>
    <w:p>
      <w:r xmlns:w="http://schemas.openxmlformats.org/wordprocessingml/2006/main">
        <w:t xml:space="preserve">1. Hugrekki andspænis mótlæti: Lærdómur frá Esther</w:t>
      </w:r>
    </w:p>
    <w:p/>
    <w:p>
      <w:r xmlns:w="http://schemas.openxmlformats.org/wordprocessingml/2006/main">
        <w:t xml:space="preserve">2. Trúfesti Guðs á prófraunum: Rannsókn á Esther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Hebreabréfið 13:5 - Láttu samtal þitt vera án ágirnd; og vertu sáttur við það sem þér hafið, því að hann hefur sagt: Ég mun aldrei yfirgefa þig og ekki yfirgefa þig.</w:t>
      </w:r>
    </w:p>
    <w:p/>
    <w:p>
      <w:r xmlns:w="http://schemas.openxmlformats.org/wordprocessingml/2006/main">
        <w:t xml:space="preserve">Ester 9:21 Til þess að staðfesta þetta meðal þeirra, að þeir skyldu halda fjórtánda dag adar mánaðar og fimmtánda dag þess sama árlega,</w:t>
      </w:r>
    </w:p>
    <w:p/>
    <w:p>
      <w:r xmlns:w="http://schemas.openxmlformats.org/wordprocessingml/2006/main">
        <w:t xml:space="preserve">Ester 9:21 kennir okkur að Guð hefur stjórn á öllum atburðum og kallar okkur til að treysta á hann.</w:t>
      </w:r>
    </w:p>
    <w:p/>
    <w:p>
      <w:r xmlns:w="http://schemas.openxmlformats.org/wordprocessingml/2006/main">
        <w:t xml:space="preserve">1: Að treysta Guði á óvissum tímum</w:t>
      </w:r>
    </w:p>
    <w:p/>
    <w:p>
      <w:r xmlns:w="http://schemas.openxmlformats.org/wordprocessingml/2006/main">
        <w:t xml:space="preserve">2: Að gleðjast yfir gæsku Guðs</w:t>
      </w:r>
    </w:p>
    <w:p/>
    <w:p>
      <w:r xmlns:w="http://schemas.openxmlformats.org/wordprocessingml/2006/main">
        <w:t xml:space="preserve">1: Sálmur 46:10 - Vertu kyrr og veistu að ég er Guð.</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Ester 9:22 Eins og þeir dagar sem Gyðingar hvíldu frá óvinum sínum og mánuðurinn sem breyttist þeim frá sorg í gleði og frá sorg í góðan dag, til þess að þeir skyldu gera þá veisludaga og gleðidaga og sendingar. skammta hver til annars og gjafir til fátækra.</w:t>
      </w:r>
    </w:p>
    <w:p/>
    <w:p>
      <w:r xmlns:w="http://schemas.openxmlformats.org/wordprocessingml/2006/main">
        <w:t xml:space="preserve">Gyðingar fögnuðu hvíldarmánuði frá óvinum sínum með veislu og gleði og gáfu fátækum gjafir.</w:t>
      </w:r>
    </w:p>
    <w:p/>
    <w:p>
      <w:r xmlns:w="http://schemas.openxmlformats.org/wordprocessingml/2006/main">
        <w:t xml:space="preserve">1. Gleði gjafmildi: Að fagna gleðinni við að gefa</w:t>
      </w:r>
    </w:p>
    <w:p/>
    <w:p>
      <w:r xmlns:w="http://schemas.openxmlformats.org/wordprocessingml/2006/main">
        <w:t xml:space="preserve">2. Hvíla í huggun verndar Guðs</w:t>
      </w:r>
    </w:p>
    <w:p/>
    <w:p>
      <w:r xmlns:w="http://schemas.openxmlformats.org/wordprocessingml/2006/main">
        <w:t xml:space="preserve">1. Lúkasarguðspjall 6:38 - "Gefið, og yður mun gefast: gott mál, þrýst, hrist saman og yfirkeyrt verður lagt í brjóst yðar. Því að með sama mæli og þú mælir mun það mælt verða aftur til þín."</w:t>
      </w:r>
    </w:p>
    <w:p/>
    <w:p>
      <w:r xmlns:w="http://schemas.openxmlformats.org/wordprocessingml/2006/main">
        <w:t xml:space="preserve">2. Orðskviðirnir 19:17 - "Sá sem er góður við fátækan, lánar Drottni, og hann mun launa honum það sem hann hefur gjört."</w:t>
      </w:r>
    </w:p>
    <w:p/>
    <w:p>
      <w:r xmlns:w="http://schemas.openxmlformats.org/wordprocessingml/2006/main">
        <w:t xml:space="preserve">Esterarbók 9:23 Og Gyðingar ákváðu að gera eins og þeir höfðu byrjað og eins og Mordekai hafði skrifað þeim.</w:t>
      </w:r>
    </w:p>
    <w:p/>
    <w:p>
      <w:r xmlns:w="http://schemas.openxmlformats.org/wordprocessingml/2006/main">
        <w:t xml:space="preserve">Gyðingar fylgdu þeim áformum sem Mordekai hafði skrifað fyrir þá.</w:t>
      </w:r>
    </w:p>
    <w:p/>
    <w:p>
      <w:r xmlns:w="http://schemas.openxmlformats.org/wordprocessingml/2006/main">
        <w:t xml:space="preserve">1. Kraftur þrautseigju: Hvernig eftirfylgni með áætlunum getur leitt til árangurs</w:t>
      </w:r>
    </w:p>
    <w:p/>
    <w:p>
      <w:r xmlns:w="http://schemas.openxmlformats.org/wordprocessingml/2006/main">
        <w:t xml:space="preserve">2. Gildi samfélags: Hvað getum við áorkað þegar við vinnum saman</w:t>
      </w:r>
    </w:p>
    <w:p/>
    <w:p>
      <w:r xmlns:w="http://schemas.openxmlformats.org/wordprocessingml/2006/main">
        <w:t xml:space="preserve">1. Rómverjabréfið 12:10 - Verið helguð hvert öðru í kærleika. Heiðra hver annan umfram sjálfan þig.</w:t>
      </w:r>
    </w:p>
    <w:p/>
    <w:p>
      <w:r xmlns:w="http://schemas.openxmlformats.org/wordprocessingml/2006/main">
        <w:t xml:space="preserve">2. Orðskviðirnir 16:9 - Í hjörtum þeirra skipuleggja menn stefnu sína, en Drottinn staðfestir skref þeirra.</w:t>
      </w:r>
    </w:p>
    <w:p/>
    <w:p>
      <w:r xmlns:w="http://schemas.openxmlformats.org/wordprocessingml/2006/main">
        <w:t xml:space="preserve">Esterarbók 9:24 Vegna þess að Haman, sonur Hammedata, Agagítinn, óvinur allra Gyðinga, hafði hugsað gegn Gyðingum að tortíma þeim og kastað Púr, það er hlutnum, til að eyða þeim og tortíma þeim.</w:t>
      </w:r>
    </w:p>
    <w:p/>
    <w:p>
      <w:r xmlns:w="http://schemas.openxmlformats.org/wordprocessingml/2006/main">
        <w:t xml:space="preserve">Haman, óvinur allra Gyðinga, ætlaði að tortíma þeim með happdrætti, Pur.</w:t>
      </w:r>
    </w:p>
    <w:p/>
    <w:p>
      <w:r xmlns:w="http://schemas.openxmlformats.org/wordprocessingml/2006/main">
        <w:t xml:space="preserve">1. Vald Guðs yfir illum áformum: Ester 9:24</w:t>
      </w:r>
    </w:p>
    <w:p/>
    <w:p>
      <w:r xmlns:w="http://schemas.openxmlformats.org/wordprocessingml/2006/main">
        <w:t xml:space="preserve">2. Vernd Guðs á fólki sínu: Ester 9:24</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4:8 - Í friði mun ég bæði leggjast og sofa; því að þú einn, Drottinn, lætur mig búa í öryggi.</w:t>
      </w:r>
    </w:p>
    <w:p/>
    <w:p>
      <w:r xmlns:w="http://schemas.openxmlformats.org/wordprocessingml/2006/main">
        <w:t xml:space="preserve">Ester 9:25 En er Ester kom fyrir konung, bauð hann með bréfum, að hið vonda ráð hans, sem hann hugsaði gegn Gyðingum, skyldi snúa aftur á höfuð hans, og að hann og synir hans yrðu hengdir á gálgann.</w:t>
      </w:r>
    </w:p>
    <w:p/>
    <w:p>
      <w:r xmlns:w="http://schemas.openxmlformats.org/wordprocessingml/2006/main">
        <w:t xml:space="preserve">Persakonungur bauð að hin óguðlegu áætlun, sem gerð var gegn Gyðingum, skyldi snúast gegn honum sjálfum og sonum hans og að þeir yrðu hengdir.</w:t>
      </w:r>
    </w:p>
    <w:p/>
    <w:p>
      <w:r xmlns:w="http://schemas.openxmlformats.org/wordprocessingml/2006/main">
        <w:t xml:space="preserve">1. Réttlæti Guðs er skjótt og öruggt - ekki láta blekkjast til að halda að syndin verði órefsuð.</w:t>
      </w:r>
    </w:p>
    <w:p/>
    <w:p>
      <w:r xmlns:w="http://schemas.openxmlformats.org/wordprocessingml/2006/main">
        <w:t xml:space="preserve">2. Guð mun alltaf koma fólki sínu til hjálpar - jafnvel þegar hann stendur frammi fyrir að því er virðist óyfirstíganlegar líkur.</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Ester 4:14 - Því að ef þú þegir á þessum tíma mun hjálpræði og frelsun fyrir Gyðinga koma frá öðrum stað, en þú og fjölskylda föður þíns munu farast. En hver veit, hvort þú ert kominn til konungsríkisins fyrir svona tíma sem þessa?</w:t>
      </w:r>
    </w:p>
    <w:p/>
    <w:p>
      <w:r xmlns:w="http://schemas.openxmlformats.org/wordprocessingml/2006/main">
        <w:t xml:space="preserve">Esterarbók 9:26 Þess vegna kölluðu þeir þessa dagana Púrím eftir nafni Púr. Því vegna allra orða þessa bréfs og þess sem þeir höfðu séð um þetta mál og til þeirra höfðu borist,</w:t>
      </w:r>
    </w:p>
    <w:p/>
    <w:p>
      <w:r xmlns:w="http://schemas.openxmlformats.org/wordprocessingml/2006/main">
        <w:t xml:space="preserve">Gyðingar héldu púrím til minningar um frelsun sína frá glötun.</w:t>
      </w:r>
    </w:p>
    <w:p/>
    <w:p>
      <w:r xmlns:w="http://schemas.openxmlformats.org/wordprocessingml/2006/main">
        <w:t xml:space="preserve">1: Vernd Guðs er alltaf í boði fyrir fólk hans.</w:t>
      </w:r>
    </w:p>
    <w:p/>
    <w:p>
      <w:r xmlns:w="http://schemas.openxmlformats.org/wordprocessingml/2006/main">
        <w:t xml:space="preserve">2: Trúfesti Drottins sést með frelsun hans á fólki sínu.</w:t>
      </w:r>
    </w:p>
    <w:p/>
    <w:p>
      <w:r xmlns:w="http://schemas.openxmlformats.org/wordprocessingml/2006/main">
        <w:t xml:space="preserve">1: Mósebók 14:14 - "Drottinn mun berjast fyrir þig, og þú þarft aðeins að þegja."</w:t>
      </w:r>
    </w:p>
    <w:p/>
    <w:p>
      <w:r xmlns:w="http://schemas.openxmlformats.org/wordprocessingml/2006/main">
        <w:t xml:space="preserve">2: Sálmur 34:7 - "Engill Drottins setur búðir sínar umhverfis þá sem óttast hann og frelsar þá."</w:t>
      </w:r>
    </w:p>
    <w:p/>
    <w:p>
      <w:r xmlns:w="http://schemas.openxmlformats.org/wordprocessingml/2006/main">
        <w:t xml:space="preserve">Esterarbók 9:27 Gyðingar vígðu og tóku á sig þá og niðja þeirra og alla þá, sem tóku sig til við þá, til þess að það skyldi ekki bregðast, að þeir héldu þessa tvo daga samkvæmt riti sínu og skv. ákveðinn tími þeirra á hverju ári;</w:t>
      </w:r>
    </w:p>
    <w:p/>
    <w:p>
      <w:r xmlns:w="http://schemas.openxmlformats.org/wordprocessingml/2006/main">
        <w:t xml:space="preserve">Gyðingar stofnuðu til hefð fyrir því að halda tvo daga á hverju ári eftir riti og tíma.</w:t>
      </w:r>
    </w:p>
    <w:p/>
    <w:p>
      <w:r xmlns:w="http://schemas.openxmlformats.org/wordprocessingml/2006/main">
        <w:t xml:space="preserve">1. Mikilvægi þess að fagna hefðum</w:t>
      </w:r>
    </w:p>
    <w:p/>
    <w:p>
      <w:r xmlns:w="http://schemas.openxmlformats.org/wordprocessingml/2006/main">
        <w:t xml:space="preserve">2. Áhrif þess að fylgja boðorðum Guðs</w:t>
      </w:r>
    </w:p>
    <w:p/>
    <w:p>
      <w:r xmlns:w="http://schemas.openxmlformats.org/wordprocessingml/2006/main">
        <w:t xml:space="preserve">1. Mósebók 6:17-19 - Þú skalt varðveita boðorð Drottins, Guðs þíns, og vitnisburð hans og lög, sem hann hefur boðið þér. Og þú skalt gjöra það, sem rétt er og gott í augum Drottins, til þess að þér megi vel fara, og þú getur farið inn og tekið til eignar landið góða, sem Drottinn sór feðrum þínum. Haldið boðorð hans og boðorð, sem ég býð þér í dag, svo að þér og börnum þínum eftir þig fari vel og þú megir lengja daga þína í landinu, sem Drottinn Guð þinn gefur þér að eilífu.</w:t>
      </w:r>
    </w:p>
    <w:p/>
    <w:p>
      <w:r xmlns:w="http://schemas.openxmlformats.org/wordprocessingml/2006/main">
        <w:t xml:space="preserve">2. Prédikarinn 8:5 - Hver sem heldur boðorðið mun ekkert illt vita, og hið vitur hjarta mun vita réttan tíma og rétta leiðina.</w:t>
      </w:r>
    </w:p>
    <w:p/>
    <w:p>
      <w:r xmlns:w="http://schemas.openxmlformats.org/wordprocessingml/2006/main">
        <w:t xml:space="preserve">Ester 9:28 Og að þessara daga skyldi minnst og varðveitt í hverri kynslóð, hverri ætt, sérhverju héraði og hverri borg. og til þess að þessir púrímdagar eigi ekki að bregðast meðal Gyðinga, og að minning þeirra fari ekki úr niðjum þeirra.</w:t>
      </w:r>
    </w:p>
    <w:p/>
    <w:p>
      <w:r xmlns:w="http://schemas.openxmlformats.org/wordprocessingml/2006/main">
        <w:t xml:space="preserve">Gyðingum var boðið að muna og halda púrímdaga alla kynslóða.</w:t>
      </w:r>
    </w:p>
    <w:p/>
    <w:p>
      <w:r xmlns:w="http://schemas.openxmlformats.org/wordprocessingml/2006/main">
        <w:t xml:space="preserve">1. Að minnast trúfesti Guðs í miðri raunum og þrengingum</w:t>
      </w:r>
    </w:p>
    <w:p/>
    <w:p>
      <w:r xmlns:w="http://schemas.openxmlformats.org/wordprocessingml/2006/main">
        <w:t xml:space="preserve">2. Að læra mikilvægi þess að heiðra sérstaka daga og hátíðahöld Guðs</w:t>
      </w:r>
    </w:p>
    <w:p/>
    <w:p>
      <w:r xmlns:w="http://schemas.openxmlformats.org/wordprocessingml/2006/main">
        <w:t xml:space="preserve">1. Sálmur 136:1 - Þakkið Drottni, því að hann er góður. Ást hans varir að eilífu.</w:t>
      </w:r>
    </w:p>
    <w:p/>
    <w:p>
      <w:r xmlns:w="http://schemas.openxmlformats.org/wordprocessingml/2006/main">
        <w:t xml:space="preserve">2. Mósebók 6:4-9 - Heyr, Ísrael: Drottinn Guð vor, Drottinn er einn. Elskaðu Drottin Guð þinn af öllu hjarta þínu og allri sálu þinni og af öllum mætti þínum. Þessi boðorð sem ég gef yður í dag eiga að vera í hjörtum yðar. Sýndu þau börnunum þínum. Talaðu um þau þegar þú situr heima og þegar þú gengur eftir veginum, þegar þú leggur þig og þegar þú stendur upp. Bindið þau sem tákn á hendurnar og bindið þær á ennið. Skrifaðu þau á dyrakarma húsa þinna og á hlið þín.</w:t>
      </w:r>
    </w:p>
    <w:p/>
    <w:p>
      <w:r xmlns:w="http://schemas.openxmlformats.org/wordprocessingml/2006/main">
        <w:t xml:space="preserve">Ester 9:29 Þá rituðu Ester drottning, dóttir Abíhaíls, og Mordekai Gyðingur af fullum krafti til að staðfesta þetta annað púrímbréf.</w:t>
      </w:r>
    </w:p>
    <w:p/>
    <w:p>
      <w:r xmlns:w="http://schemas.openxmlformats.org/wordprocessingml/2006/main">
        <w:t xml:space="preserve">Esterbók segir frá Mordekai og Ester drottningu sem staðfesta annað púrímbréf.</w:t>
      </w:r>
    </w:p>
    <w:p/>
    <w:p>
      <w:r xmlns:w="http://schemas.openxmlformats.org/wordprocessingml/2006/main">
        <w:t xml:space="preserve">1: Forsjón Guðs er alltaf að verki í lífi okkar.</w:t>
      </w:r>
    </w:p>
    <w:p/>
    <w:p>
      <w:r xmlns:w="http://schemas.openxmlformats.org/wordprocessingml/2006/main">
        <w:t xml:space="preserve">2: Við verðum að treysta á áætlun Guðs fyrir líf okkar og bregðast við af hugrekki og visku.</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Ester 9:30 Og hann sendi bréfin til allra Gyðinga, til hundrað tuttugu og sjö héraða Ahasverusríkis, með orðum friðar og sannleika.</w:t>
      </w:r>
    </w:p>
    <w:p/>
    <w:p>
      <w:r xmlns:w="http://schemas.openxmlformats.org/wordprocessingml/2006/main">
        <w:t xml:space="preserve">Konungur Ahasverusar sendi friðar- og sannleiksbréf til allra héraða sinna.</w:t>
      </w:r>
    </w:p>
    <w:p/>
    <w:p>
      <w:r xmlns:w="http://schemas.openxmlformats.org/wordprocessingml/2006/main">
        <w:t xml:space="preserve">1. "Máttur friðar og sannleika"</w:t>
      </w:r>
    </w:p>
    <w:p/>
    <w:p>
      <w:r xmlns:w="http://schemas.openxmlformats.org/wordprocessingml/2006/main">
        <w:t xml:space="preserve">2. "Að búa í ríki Ahasverusar"</w:t>
      </w:r>
    </w:p>
    <w:p/>
    <w:p>
      <w:r xmlns:w="http://schemas.openxmlformats.org/wordprocessingml/2006/main">
        <w:t xml:space="preserve">1. Kólossubréfið 3:15 - "Og frið Guðs ríki í hjörtum yðar, sem þér voruð líka kallaðir til í einum líkama, og verið þakklát."</w:t>
      </w:r>
    </w:p>
    <w:p/>
    <w:p>
      <w:r xmlns:w="http://schemas.openxmlformats.org/wordprocessingml/2006/main">
        <w:t xml:space="preserve">2. Jesaja 9:6 - "Því að barn er oss fætt, sonur er oss gefinn, og ríkið mun hvíla á hans herðum. Og nafn hans mun heita Undursamur, ráðgjafi, voldugur Guð, eilífur faðir, prins Friður."</w:t>
      </w:r>
    </w:p>
    <w:p/>
    <w:p>
      <w:r xmlns:w="http://schemas.openxmlformats.org/wordprocessingml/2006/main">
        <w:t xml:space="preserve">Ester 9:31 Til að staðfesta þessa púrímdaga á þeim tímum sem þeir voru ákveðnir, eins og Mordekai Gyðingur og Ester drottning höfðu boðið þeim, og eins og þeir höfðu ákveðið fyrir sig og niðja þeirra, föstumálin og kvein þeirra.</w:t>
      </w:r>
    </w:p>
    <w:p/>
    <w:p>
      <w:r xmlns:w="http://schemas.openxmlformats.org/wordprocessingml/2006/main">
        <w:t xml:space="preserve">Gyðingar í Persíu staðfestu púrímdaga og fyrirskipuðu að það skyldi haldið með föstu og bæn.</w:t>
      </w:r>
    </w:p>
    <w:p/>
    <w:p>
      <w:r xmlns:w="http://schemas.openxmlformats.org/wordprocessingml/2006/main">
        <w:t xml:space="preserve">1. Hvernig við getum fagnað púrímum á okkar tímum</w:t>
      </w:r>
    </w:p>
    <w:p/>
    <w:p>
      <w:r xmlns:w="http://schemas.openxmlformats.org/wordprocessingml/2006/main">
        <w:t xml:space="preserve">2. Kraftur bænar og föstu</w:t>
      </w:r>
    </w:p>
    <w:p/>
    <w:p>
      <w:r xmlns:w="http://schemas.openxmlformats.org/wordprocessingml/2006/main">
        <w:t xml:space="preserve">1. Matteusarguðspjall 17:21 - "En þetta kyn fer ekki út nema með bæn og föstu."</w:t>
      </w:r>
    </w:p>
    <w:p/>
    <w:p>
      <w:r xmlns:w="http://schemas.openxmlformats.org/wordprocessingml/2006/main">
        <w:t xml:space="preserve">2. Sálmur 107:19 - "Þá hrópa þeir til Drottins í neyð sinni, og hann bjargar þeim úr neyð þeirra."</w:t>
      </w:r>
    </w:p>
    <w:p/>
    <w:p>
      <w:r xmlns:w="http://schemas.openxmlformats.org/wordprocessingml/2006/main">
        <w:t xml:space="preserve">Esterarbók 9:32 Og skipun Esterar staðfesti þessi púrímmál. og það var skrifað í bókina.</w:t>
      </w:r>
    </w:p>
    <w:p/>
    <w:p>
      <w:r xmlns:w="http://schemas.openxmlformats.org/wordprocessingml/2006/main">
        <w:t xml:space="preserve">Esterarbók segir frá atburðum Púríms og skipun Esterar sem staðfestir þá.</w:t>
      </w:r>
    </w:p>
    <w:p/>
    <w:p>
      <w:r xmlns:w="http://schemas.openxmlformats.org/wordprocessingml/2006/main">
        <w:t xml:space="preserve">1. Kraftur einingar: Hvernig tilskipun Esterar um púrím getur breytt lífi okkar</w:t>
      </w:r>
    </w:p>
    <w:p/>
    <w:p>
      <w:r xmlns:w="http://schemas.openxmlformats.org/wordprocessingml/2006/main">
        <w:t xml:space="preserve">2. Mikilvægi púrímsins: Tilskipun Esterar og áhrifin á heiminn okkar</w:t>
      </w:r>
    </w:p>
    <w:p/>
    <w:p>
      <w:r xmlns:w="http://schemas.openxmlformats.org/wordprocessingml/2006/main">
        <w:t xml:space="preserve">1. Efesusbréfið 4:3 - "Að gera allt sem í okkar valdi stendur til að varðveita einingu andans með friðarböndum."</w:t>
      </w:r>
    </w:p>
    <w:p/>
    <w:p>
      <w:r xmlns:w="http://schemas.openxmlformats.org/wordprocessingml/2006/main">
        <w:t xml:space="preserve">2. Postulasagan 4:32 - "Allir trúaðir voru eitt í hjarta og huga. Enginn hélt því fram að eigur þeirra væru þeirra eigin, heldur deildu þeir öllu sem þeir áttu."</w:t>
      </w:r>
    </w:p>
    <w:p/>
    <w:p>
      <w:r xmlns:w="http://schemas.openxmlformats.org/wordprocessingml/2006/main">
        <w:t xml:space="preserve">Ester kafli 10 þjónar sem stutt niðurstaða á Esterarbók, sem undirstrikar mikilleika og vald Ahasverusar konungs. Kaflinn viðurkennir valdatíma hans og áhrif stjórnar hans.</w:t>
      </w:r>
    </w:p>
    <w:p/>
    <w:p>
      <w:r xmlns:w="http://schemas.openxmlformats.org/wordprocessingml/2006/main">
        <w:t xml:space="preserve">Allur kaflinn er samsettur úr einu versi, Ester 10:1, sem segir:</w:t>
      </w:r>
    </w:p>
    <w:p/>
    <w:p>
      <w:r xmlns:w="http://schemas.openxmlformats.org/wordprocessingml/2006/main">
        <w:t xml:space="preserve">"Og Ahasverus konungur lagði skatt á landið og á eyjar hafsins."</w:t>
      </w:r>
    </w:p>
    <w:p/>
    <w:p>
      <w:r xmlns:w="http://schemas.openxmlformats.org/wordprocessingml/2006/main">
        <w:t xml:space="preserve">Í stuttu máli, tíundi kafli Esterar viðurkennir álagningu og vald Ahasverusar konungs í ríki sínu. Að undirstrika yfirráð sem tjáð er með því að leggja fram skatt og áhrif sem náðst er með því að útvíkka vald. Þar sem minnst er á stjórnarhætti sem sýndur var fyrir valdatíma Ahasverusar konungs, útfærslu sem táknar vald hans, staðfestingu sem lýkur sögunni um Esterar.</w:t>
      </w:r>
    </w:p>
    <w:p/>
    <w:p>
      <w:r xmlns:w="http://schemas.openxmlformats.org/wordprocessingml/2006/main">
        <w:t xml:space="preserve">Esterarbók 10:1 Og Ahasverus konungur lagði skatt á landið og á eyjarnar.</w:t>
      </w:r>
    </w:p>
    <w:p/>
    <w:p>
      <w:r xmlns:w="http://schemas.openxmlformats.org/wordprocessingml/2006/main">
        <w:t xml:space="preserve">Ahasverus konungur lagði skatt á ríki sitt.</w:t>
      </w:r>
    </w:p>
    <w:p/>
    <w:p>
      <w:r xmlns:w="http://schemas.openxmlformats.org/wordprocessingml/2006/main">
        <w:t xml:space="preserve">1. Blessun fyrirsjár Guðs: Að læra að treysta á auðlindir Guðs</w:t>
      </w:r>
    </w:p>
    <w:p/>
    <w:p>
      <w:r xmlns:w="http://schemas.openxmlformats.org/wordprocessingml/2006/main">
        <w:t xml:space="preserve">2. Örlæti og ánægja: Finndu gleðina í því að gefa</w:t>
      </w:r>
    </w:p>
    <w:p/>
    <w:p>
      <w:r xmlns:w="http://schemas.openxmlformats.org/wordprocessingml/2006/main">
        <w:t xml:space="preserve">1. Matteusarguðspjall 6:25-34 - Ekki hafa áhyggjur af lífi þínu, hvað þú munt eta eða drekka, eða um líkama þinn, hverju þú munt klæðast. Því að lífið er meira en fæða og líkaminn meira en klæði.</w:t>
      </w:r>
    </w:p>
    <w:p/>
    <w:p>
      <w:r xmlns:w="http://schemas.openxmlformats.org/wordprocessingml/2006/main">
        <w:t xml:space="preserve">2. Orðskviðirnir 22:7 - Hinir ríku drottna yfir fátækum og lántakandinn er þræll lánveitandans.</w:t>
      </w:r>
    </w:p>
    <w:p/>
    <w:p>
      <w:r xmlns:w="http://schemas.openxmlformats.org/wordprocessingml/2006/main">
        <w:t xml:space="preserve">Esterarbók 10:2 Og öll máttarverk hans og máttarverk og yfirlýsingin um mikilfengleika Mordekai, sem konungur færði hann til framdráttar, eru þau ekki rituð í Árbókum Medíukonunga og Persa?</w:t>
      </w:r>
    </w:p>
    <w:p/>
    <w:p>
      <w:r xmlns:w="http://schemas.openxmlformats.org/wordprocessingml/2006/main">
        <w:t xml:space="preserve">Mordekai var mjög umbunað af konungi fyrir mátt sinn og mátt, og þessi umbun voru skráð í annálabók Medíukonunga og Persa.</w:t>
      </w:r>
    </w:p>
    <w:p/>
    <w:p>
      <w:r xmlns:w="http://schemas.openxmlformats.org/wordprocessingml/2006/main">
        <w:t xml:space="preserve">1: Guð umbunar okkur fyrir trúfesti okkar við hann.</w:t>
      </w:r>
    </w:p>
    <w:p/>
    <w:p>
      <w:r xmlns:w="http://schemas.openxmlformats.org/wordprocessingml/2006/main">
        <w:t xml:space="preserve">2: Við getum öll lært af fordæmi Mordekais um trúfesti.</w:t>
      </w:r>
    </w:p>
    <w:p/>
    <w:p>
      <w:r xmlns:w="http://schemas.openxmlformats.org/wordprocessingml/2006/main">
        <w:t xml:space="preserve">1: Orðskviðirnir 3:3-4 - "Láttu ekki miskunn og sannleika yfirgefa þig, bind þá um háls þinn, skrifaðu þau á borð hjarta þíns: Svo munt þú finna náð og gott skilning í augum Guðs og manna."</w:t>
      </w:r>
    </w:p>
    <w:p/>
    <w:p>
      <w:r xmlns:w="http://schemas.openxmlformats.org/wordprocessingml/2006/main">
        <w:t xml:space="preserve">2: Kólossubréfið 3:23-24 - „Og hvað sem þér gerið, það skuluð þér gjöra af hjarta, eins og Drottni, en ekki mönnum, þar sem þér vitið að af Drottni munuð þér hljóta laun arfleifðarinnar, því að þér þjónið Drottni Kristi. "</w:t>
      </w:r>
    </w:p>
    <w:p/>
    <w:p>
      <w:r xmlns:w="http://schemas.openxmlformats.org/wordprocessingml/2006/main">
        <w:t xml:space="preserve">Esterarbók 10:3 Því að Mordekai Gyðingur var næst Ahasverusi konungi og mikill meðal Gyðinga og velþóknun á fjölda bræðra sinna, leitaði eftir auði þjóðar sinnar og talaði frið við alla niðja hans.</w:t>
      </w:r>
    </w:p>
    <w:p/>
    <w:p>
      <w:r xmlns:w="http://schemas.openxmlformats.org/wordprocessingml/2006/main">
        <w:t xml:space="preserve">Mordekai var mikils metinn meðal þjóðar sinnar og var hollur til að vernda og sjá fyrir því, stuðla að friði og einingu.</w:t>
      </w:r>
    </w:p>
    <w:p/>
    <w:p>
      <w:r xmlns:w="http://schemas.openxmlformats.org/wordprocessingml/2006/main">
        <w:t xml:space="preserve">1. Vald og ábyrgð áhrifa</w:t>
      </w:r>
    </w:p>
    <w:p/>
    <w:p>
      <w:r xmlns:w="http://schemas.openxmlformats.org/wordprocessingml/2006/main">
        <w:t xml:space="preserve">2. Að leita að auði fólksins okkar</w:t>
      </w:r>
    </w:p>
    <w:p/>
    <w:p>
      <w:r xmlns:w="http://schemas.openxmlformats.org/wordprocessingml/2006/main">
        <w:t xml:space="preserve">Kross-</w:t>
      </w:r>
    </w:p>
    <w:p/>
    <w:p>
      <w:r xmlns:w="http://schemas.openxmlformats.org/wordprocessingml/2006/main">
        <w:t xml:space="preserve">1. Orðskviðirnir 21:21 - Sá sem stundar réttlæti og hollustu finnur líf, velmegun og heiður.</w:t>
      </w:r>
    </w:p>
    <w:p/>
    <w:p>
      <w:r xmlns:w="http://schemas.openxmlformats.org/wordprocessingml/2006/main">
        <w:t xml:space="preserve">2. Matteusarguðspjall 5:9 – „Sælir eru friðflytjendur, því að þeir munu Guðs börn kallast.</w:t>
      </w:r>
    </w:p>
    <w:p/>
    <w:p>
      <w:r xmlns:w="http://schemas.openxmlformats.org/wordprocessingml/2006/main">
        <w:t xml:space="preserve">Jobskafli 1 kynnir persónu Jobs og setur grunninn fyrir djúpstæða þjáningu hans og síðari leit að merkingu. Í kaflanum er lögð áhersla á réttlæti Jobs, áskorun Satans gegn honum og þá hörmulegu atburði sem verða fyrir honum.</w:t>
      </w:r>
    </w:p>
    <w:p/>
    <w:p>
      <w:r xmlns:w="http://schemas.openxmlformats.org/wordprocessingml/2006/main">
        <w:t xml:space="preserve">1. málsgrein: Kaflinn hefst á því að kynna Job, auðugur og réttlátan mann sem bjó í landi Ús. Það leggur áherslu á óaðfinnanlega eðli hans, ótta hans við Guð og skuldbindingu hans til að forðast hið illa (Jobsbók 1:1-5).</w:t>
      </w:r>
    </w:p>
    <w:p/>
    <w:p>
      <w:r xmlns:w="http://schemas.openxmlformats.org/wordprocessingml/2006/main">
        <w:t xml:space="preserve">2. málsgrein: Frásögnin færist yfir á himneskan vettvang þar sem Guð heldur fund með englum. Satan birtist meðal þeirra og Guð spyr hvort hann hafi íhugað réttlæti Jobs. Satan efast um hvatir Jobs og gefur til kynna að hann þjóni Guði aðeins vegna þeirra blessana sem hann fær (Jobsbók 1:6-11).</w:t>
      </w:r>
    </w:p>
    <w:p/>
    <w:p>
      <w:r xmlns:w="http://schemas.openxmlformats.org/wordprocessingml/2006/main">
        <w:t xml:space="preserve">Þriðja málsgrein: Frásögnin sýnir Satan fá leyfi frá Guði til að prófa trúfesti Jobs með því að taka eigur hans en hlífa lífi hans. Sendiboðar færa í hröðum takti fréttir af ógæfumönnum sem stela búfé, eldi eyðileggur sauðfé og allur auður Jobs er glataður (Jobsbók 1:12-17).</w:t>
      </w:r>
    </w:p>
    <w:p/>
    <w:p>
      <w:r xmlns:w="http://schemas.openxmlformats.org/wordprocessingml/2006/main">
        <w:t xml:space="preserve">Fjórða málsgrein: Frásögninni lýkur með því að annar sendiboði flytur hrikalegar fréttir sem slær niður og drepur öll tíu börn Jobs á meðan þeim var safnað saman á einum stað. Þrátt fyrir þessar hörmungar bregst Job við með því að rífa skikkju sína í sorg en tilbiðja samt Guð (Jobsbók 1:18-22).</w:t>
      </w:r>
    </w:p>
    <w:p/>
    <w:p>
      <w:r xmlns:w="http://schemas.openxmlformats.org/wordprocessingml/2006/main">
        <w:t xml:space="preserve">Í stuttu máli kynnir fyrsta kafli Jobs hina réttlátu og trúu persónu sem heitir Job og leggur grunninn að síðari þjáningum hans. Að undirstrika réttlæti sem birtist í lýtalausu lífi Jobs og áskorun sem náðist með því að Satan efaðist um trú hans. Að minnast á harmleik sem sýndur er með missi sem Job upplifði og staðfestu sem faðmað er þegar hann heldur áfram að tilbiðja útfærslu sem táknar mannlega seiglu og upphaf í átt að könnun á þjáningu í Jobsbók.</w:t>
      </w:r>
    </w:p>
    <w:p/>
    <w:p>
      <w:r xmlns:w="http://schemas.openxmlformats.org/wordprocessingml/2006/main">
        <w:t xml:space="preserve">Jobsbók 1:1 Í Úslandi var maður, sem Job hét. og sá maður var fullkominn og réttsýnn og guðhræddur og forðaðist hið illa.</w:t>
      </w:r>
    </w:p>
    <w:p/>
    <w:p>
      <w:r xmlns:w="http://schemas.openxmlformats.org/wordprocessingml/2006/main">
        <w:t xml:space="preserve">Þessi texti lýsir manninum Job, sem var fullkominn, réttsýnn og lotningsfullur af Guði.</w:t>
      </w:r>
    </w:p>
    <w:p/>
    <w:p>
      <w:r xmlns:w="http://schemas.openxmlformats.org/wordprocessingml/2006/main">
        <w:t xml:space="preserve">1. Guð umbunar þeim sem eru honum trúir og virða.</w:t>
      </w:r>
    </w:p>
    <w:p/>
    <w:p>
      <w:r xmlns:w="http://schemas.openxmlformats.org/wordprocessingml/2006/main">
        <w:t xml:space="preserve">2. Við getum lært af fordæmi Jobs um fullkomið og réttlátt líf.</w:t>
      </w:r>
    </w:p>
    <w:p/>
    <w:p>
      <w:r xmlns:w="http://schemas.openxmlformats.org/wordprocessingml/2006/main">
        <w:t xml:space="preserve">1. Jakobsbréfið 1:12 - "Sæll er sá sem þraukar í prófraunum því eftir að hafa staðist prófið mun sá maður hljóta kórónu lífsins sem Drottinn hefur heitið þeim sem elska hann."</w:t>
      </w:r>
    </w:p>
    <w:p/>
    <w:p>
      <w:r xmlns:w="http://schemas.openxmlformats.org/wordprocessingml/2006/main">
        <w:t xml:space="preserve">2. Sálmur 1:1-2 – „Sæll er sá, sem ekki gengur í takt við hina óguðlegu eða stendur á þeim vegi, sem syndarar taka eða sitja í hópi spottara, heldur hefur yndi af lögmáli Drottins, og sem hugleiðir lögmál sitt dag og nótt."</w:t>
      </w:r>
    </w:p>
    <w:p/>
    <w:p>
      <w:r xmlns:w="http://schemas.openxmlformats.org/wordprocessingml/2006/main">
        <w:t xml:space="preserve">Jobsbók 1:2 Og honum fæddust sjö synir og þrjár dætur.</w:t>
      </w:r>
    </w:p>
    <w:p/>
    <w:p>
      <w:r xmlns:w="http://schemas.openxmlformats.org/wordprocessingml/2006/main">
        <w:t xml:space="preserve">Job átti sjö syni og þrjár dætur.</w:t>
      </w:r>
    </w:p>
    <w:p/>
    <w:p>
      <w:r xmlns:w="http://schemas.openxmlformats.org/wordprocessingml/2006/main">
        <w:t xml:space="preserve">1. Mikilvægi fjölskyldunnar í lífi Jobs</w:t>
      </w:r>
    </w:p>
    <w:p/>
    <w:p>
      <w:r xmlns:w="http://schemas.openxmlformats.org/wordprocessingml/2006/main">
        <w:t xml:space="preserve">2. Blessunin að eiga stóra fjölskyldu</w:t>
      </w:r>
    </w:p>
    <w:p/>
    <w:p>
      <w:r xmlns:w="http://schemas.openxmlformats.org/wordprocessingml/2006/main">
        <w:t xml:space="preserve">1. Sálmur 127:3-5, Sjá, börn eru arfleifð frá Drottni, ávöxtur móðurkviðar laun. Eins og örvar í hendi hermanns eru börn æsku manns. Sæll er sá maður sem fyllir skjálfta sinn af þeim! Hann skal ekki verða til skammar þegar hann talar við óvini sína í hliðinu.</w:t>
      </w:r>
    </w:p>
    <w:p/>
    <w:p>
      <w:r xmlns:w="http://schemas.openxmlformats.org/wordprocessingml/2006/main">
        <w:t xml:space="preserve">2. Efesusbréfið 6:1-4, Börn, hlýðið foreldrum yðar í Drottni, því að þetta er rétt. Heiðra föður þinn og móður (þetta er fyrsta boðorðið með fyrirheiti), svo að þér megi vel fara og þú megir lifa lengi í landinu. Feður, reitið ekki börn yðar til reiði, heldur alið þau upp í aga og fræðslu Drottins.</w:t>
      </w:r>
    </w:p>
    <w:p/>
    <w:p>
      <w:r xmlns:w="http://schemas.openxmlformats.org/wordprocessingml/2006/main">
        <w:t xml:space="preserve">Jobsbók 1:3 Og eign hans var sjö þúsund sauðir, þrjú þúsund úlfalda, fimm hundruð ok naut og fimm hundruð asna og mjög mikið heimili. svá at þessi maðr var mestr allra austanmanna.</w:t>
      </w:r>
    </w:p>
    <w:p/>
    <w:p>
      <w:r xmlns:w="http://schemas.openxmlformats.org/wordprocessingml/2006/main">
        <w:t xml:space="preserve">Þessi texti lýsir auði og velgengni Jobs, sem gerir hann að mestum allra manna austanlands.</w:t>
      </w:r>
    </w:p>
    <w:p/>
    <w:p>
      <w:r xmlns:w="http://schemas.openxmlformats.org/wordprocessingml/2006/main">
        <w:t xml:space="preserve">1. Við getum lært af fordæmi Jobs, mannsins með mikla trú og velgengni.</w:t>
      </w:r>
    </w:p>
    <w:p/>
    <w:p>
      <w:r xmlns:w="http://schemas.openxmlformats.org/wordprocessingml/2006/main">
        <w:t xml:space="preserve">2. Það er hægt að hafa trú og velgengni í þessum heimi.</w:t>
      </w:r>
    </w:p>
    <w:p/>
    <w:p>
      <w:r xmlns:w="http://schemas.openxmlformats.org/wordprocessingml/2006/main">
        <w:t xml:space="preserve">1. Orðskviðirnir 10:22 - Blessun Drottins færir auð, án þess að hafa sársaukafullt erfiði fyrir hana.</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Jobsbók 1:4 Og synir hans fóru og veisluðu í húsum sínum, hver sinn dag. og sendu og kölluðu þrjár systur þeirra til að eta og drekka með þeim.</w:t>
      </w:r>
    </w:p>
    <w:p/>
    <w:p>
      <w:r xmlns:w="http://schemas.openxmlformats.org/wordprocessingml/2006/main">
        <w:t xml:space="preserve">Synir og dætur Jobs borðuðu saman og veisluðu saman.</w:t>
      </w:r>
    </w:p>
    <w:p/>
    <w:p>
      <w:r xmlns:w="http://schemas.openxmlformats.org/wordprocessingml/2006/main">
        <w:t xml:space="preserve">1: Mikilvægi fjölskyldusamkoma og veislu á gleðistundum.</w:t>
      </w:r>
    </w:p>
    <w:p/>
    <w:p>
      <w:r xmlns:w="http://schemas.openxmlformats.org/wordprocessingml/2006/main">
        <w:t xml:space="preserve">2: Gildi þess að eyða tíma með þeim sem eru nálægt okkur.</w:t>
      </w:r>
    </w:p>
    <w:p/>
    <w:p>
      <w:r xmlns:w="http://schemas.openxmlformats.org/wordprocessingml/2006/main">
        <w:t xml:space="preserve">1: Prédikarinn 4:9-12 -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þó að maður gæti sigrað þann sem einn er, þá munu tveir standa gegn honum; og þríþætt strengur slitnar ekki fljótt.</w:t>
      </w:r>
    </w:p>
    <w:p/>
    <w:p>
      <w:r xmlns:w="http://schemas.openxmlformats.org/wordprocessingml/2006/main">
        <w:t xml:space="preserve">2: Orðskviðirnir 27:17 - Járn brýnir járn; svo skerpir maður ásýnd vinar síns.</w:t>
      </w:r>
    </w:p>
    <w:p/>
    <w:p>
      <w:r xmlns:w="http://schemas.openxmlformats.org/wordprocessingml/2006/main">
        <w:t xml:space="preserve">Jobsbók 1:5 Og er hátíðardagar þeirra voru liðnir, sendi Job og helgaði þá og reis árla morguns og fórnaði brennifórnum eftir fjölda þeirra allra, því að Job sagði: Vera má að synir mínir hafi syndgað og bölvað Guði í hjörtum sínum. Þannig gerði Job sífellt.</w:t>
      </w:r>
    </w:p>
    <w:p/>
    <w:p>
      <w:r xmlns:w="http://schemas.openxmlformats.org/wordprocessingml/2006/main">
        <w:t xml:space="preserve">Stöðug vígslu Jobs við Guð og velferð fjölskyldu hans þrátt fyrir að hafa reynt á trú hans.</w:t>
      </w:r>
    </w:p>
    <w:p/>
    <w:p>
      <w:r xmlns:w="http://schemas.openxmlformats.org/wordprocessingml/2006/main">
        <w:t xml:space="preserve">1. Stöðug trúfesti Guðs í miðri mótlætinu</w:t>
      </w:r>
    </w:p>
    <w:p/>
    <w:p>
      <w:r xmlns:w="http://schemas.openxmlformats.org/wordprocessingml/2006/main">
        <w:t xml:space="preserve">2. Kraftur bænarinnar og vígslu við Guð</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Jobsbók 1:6 En það var einn dagur, að synir Guðs komu til að koma fram fyrir Drottin, og Satan kom og meðal þeirra.</w:t>
      </w:r>
    </w:p>
    <w:p/>
    <w:p>
      <w:r xmlns:w="http://schemas.openxmlformats.org/wordprocessingml/2006/main">
        <w:t xml:space="preserve">Synir Guðs og Satans komu fram fyrir Drottin á tilteknum degi.</w:t>
      </w:r>
    </w:p>
    <w:p/>
    <w:p>
      <w:r xmlns:w="http://schemas.openxmlformats.org/wordprocessingml/2006/main">
        <w:t xml:space="preserve">1. Fullveldi Guðs og frjáls vilji mannsins: Hvernig á að koma jafnvægi á hvort tveggja</w:t>
      </w:r>
    </w:p>
    <w:p/>
    <w:p>
      <w:r xmlns:w="http://schemas.openxmlformats.org/wordprocessingml/2006/main">
        <w:t xml:space="preserve">2. Raunveruleiki andlegs stríðs: Hvernig á að standa fast</w:t>
      </w:r>
    </w:p>
    <w:p/>
    <w:p>
      <w:r xmlns:w="http://schemas.openxmlformats.org/wordprocessingml/2006/main">
        <w:t xml:space="preserve">1. Jesaja 45:7 - Ég mynda ljósið og skapa myrkur, ég skapa frið og skapa ógæfu. Ég, Drottinn, gjöri allt þetta.</w:t>
      </w:r>
    </w:p>
    <w:p/>
    <w:p>
      <w:r xmlns:w="http://schemas.openxmlformats.org/wordprocessingml/2006/main">
        <w:t xml:space="preserve">2. Efesusbréfið 6:10-18 - Að lokum, bræður mínir, verið sterkir í Drottni og í krafti máttar hans. Klæddu þig í alvæpni Guðs, svo að þú getir staðist brögðum djöfulsins.</w:t>
      </w:r>
    </w:p>
    <w:p/>
    <w:p>
      <w:r xmlns:w="http://schemas.openxmlformats.org/wordprocessingml/2006/main">
        <w:t xml:space="preserve">Jobsbók 1:7 Og Drottinn sagði við Satan: Hvaðan kemur þú? Þá svaraði Satan Drottni og sagði: Frá því að fara um jörðina og ganga um hana.</w:t>
      </w:r>
    </w:p>
    <w:p/>
    <w:p>
      <w:r xmlns:w="http://schemas.openxmlformats.org/wordprocessingml/2006/main">
        <w:t xml:space="preserve">Satan stendur frammi fyrir Guði og opinberar að hann er á ferð um jörðina.</w:t>
      </w:r>
    </w:p>
    <w:p/>
    <w:p>
      <w:r xmlns:w="http://schemas.openxmlformats.org/wordprocessingml/2006/main">
        <w:t xml:space="preserve">1. Að skilja illsku Satans</w:t>
      </w:r>
    </w:p>
    <w:p/>
    <w:p>
      <w:r xmlns:w="http://schemas.openxmlformats.org/wordprocessingml/2006/main">
        <w:t xml:space="preserve">2. Að þekkja óvin okkar: könnun á Satan</w:t>
      </w:r>
    </w:p>
    <w:p/>
    <w:p>
      <w:r xmlns:w="http://schemas.openxmlformats.org/wordprocessingml/2006/main">
        <w:t xml:space="preserve">1. Jóhannesarguðspjall 10:10 - Þjófurinn kemur aðeins til að stela og drepa og tortíma; Ég er kominn til þess að þeir hafi líf og hafi það til fulls.</w:t>
      </w:r>
    </w:p>
    <w:p/>
    <w:p>
      <w:r xmlns:w="http://schemas.openxmlformats.org/wordprocessingml/2006/main">
        <w:t xml:space="preserve">2. Esekíel 28:12-15 - Mannssonur, hef upp harmkvæði um konunginn í Týrus og seg við hann: Svo segir hinn alvaldi Drottinn: Þú varst innsigli fullkomleikans, fullur visku og fullkominn að fegurð.</w:t>
      </w:r>
    </w:p>
    <w:p/>
    <w:p>
      <w:r xmlns:w="http://schemas.openxmlformats.org/wordprocessingml/2006/main">
        <w:t xml:space="preserve">Jobsbók 1:8 Og Drottinn sagði við Satan: ,,Hefir þú tekið eftir þjóni mínum Job, að enginn er líkur honum á jörðinni, fullkominn og réttsýnn maður, sem óttast Guð og forðast illt?</w:t>
      </w:r>
    </w:p>
    <w:p/>
    <w:p>
      <w:r xmlns:w="http://schemas.openxmlformats.org/wordprocessingml/2006/main">
        <w:t xml:space="preserve">Job er hrósað af Drottni fyrir trú sína og réttlæti.</w:t>
      </w:r>
    </w:p>
    <w:p/>
    <w:p>
      <w:r xmlns:w="http://schemas.openxmlformats.org/wordprocessingml/2006/main">
        <w:t xml:space="preserve">1: Við getum reynt að vera eins og Job, trúr og réttlátur þjónn Drottins.</w:t>
      </w:r>
    </w:p>
    <w:p/>
    <w:p>
      <w:r xmlns:w="http://schemas.openxmlformats.org/wordprocessingml/2006/main">
        <w:t xml:space="preserve">2: Við getum unnið að trú okkar og réttlæti til að vera fyrirmynd kærleika Guðs.</w:t>
      </w:r>
    </w:p>
    <w:p/>
    <w:p>
      <w:r xmlns:w="http://schemas.openxmlformats.org/wordprocessingml/2006/main">
        <w:t xml:space="preserve">1: Jakobsbréfið 1:2-4 - Lítið á það, bræður mínir og systur, þegar þið verðið fyrir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2: 1 Pétursbréf 1:13-17 - Búðu því huga yðar undir aðgerðir. vera sjálfstjórnandi; settu fulla von þína á þá náð sem þér verður gefin þegar Jesús Kristur opinberast. Sem hlýðin börn skaltu ekki samræma þig þeim illu löngunum sem þú hafðir þegar þú lifðir í fáfræði. En eins og hann er heilagur sem kallaði þig, svo vertu heilagur í öllu sem þú gjörir. Því að ritað er: Verið heilagir, því að ég er heilagur.</w:t>
      </w:r>
    </w:p>
    <w:p/>
    <w:p>
      <w:r xmlns:w="http://schemas.openxmlformats.org/wordprocessingml/2006/main">
        <w:t xml:space="preserve">Jobsbók 1:9 Þá svaraði Satan Drottni og sagði: Ótti Job Guð að engu?</w:t>
      </w:r>
    </w:p>
    <w:p/>
    <w:p>
      <w:r xmlns:w="http://schemas.openxmlformats.org/wordprocessingml/2006/main">
        <w:t xml:space="preserve">Job treysti Guði þrátt fyrir erfiðar aðstæður.</w:t>
      </w:r>
    </w:p>
    <w:p/>
    <w:p>
      <w:r xmlns:w="http://schemas.openxmlformats.org/wordprocessingml/2006/main">
        <w:t xml:space="preserve">1: Við ættum að treysta Guði í öllum kringumstæðum, sama hversu erfiðar þær eru.</w:t>
      </w:r>
    </w:p>
    <w:p/>
    <w:p>
      <w:r xmlns:w="http://schemas.openxmlformats.org/wordprocessingml/2006/main">
        <w:t xml:space="preserve">2: Kærleikur Guðs til okkar er skilyrðislaus og óbilandi, jafnvel þegar á móti kemur.</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Jobsbók 1:10 Hefur þú ekki gjört girðingu um hann og hús hans og um allt það sem hann á á öllum hliðum? Þú hefur blessað verk handa hans, og auður hans stækkar í landinu.</w:t>
      </w:r>
    </w:p>
    <w:p/>
    <w:p>
      <w:r xmlns:w="http://schemas.openxmlformats.org/wordprocessingml/2006/main">
        <w:t xml:space="preserve">Guð hefur blessað Job og veitt honum, fjölskyldu hans og eigur vernd, sem hefur leitt af sér gnægð og velmegun.</w:t>
      </w:r>
    </w:p>
    <w:p/>
    <w:p>
      <w:r xmlns:w="http://schemas.openxmlformats.org/wordprocessingml/2006/main">
        <w:t xml:space="preserve">1. Blessun Guðs vernd</w:t>
      </w:r>
    </w:p>
    <w:p/>
    <w:p>
      <w:r xmlns:w="http://schemas.openxmlformats.org/wordprocessingml/2006/main">
        <w:t xml:space="preserve">2. Treystu á fyrirsjá Guðs</w:t>
      </w:r>
    </w:p>
    <w:p/>
    <w:p>
      <w:r xmlns:w="http://schemas.openxmlformats.org/wordprocessingml/2006/main">
        <w:t xml:space="preserve">1. Sálmur 121:7-8 - "Drottinn mun varðveita þig fyrir öllu illu, hann mun varðveita sál þína. Drottinn mun varðveita útgöngu þína og inngöngu héðan í frá og að eilífu.</w:t>
      </w:r>
    </w:p>
    <w:p/>
    <w:p>
      <w:r xmlns:w="http://schemas.openxmlformats.org/wordprocessingml/2006/main">
        <w:t xml:space="preserve">2. Sálmur 16:8 - Drottin hefi ég ætíð frammi fyrir mér, af því að hann er mér til hægri handar, skal ég ekki haggast.</w:t>
      </w:r>
    </w:p>
    <w:p/>
    <w:p>
      <w:r xmlns:w="http://schemas.openxmlformats.org/wordprocessingml/2006/main">
        <w:t xml:space="preserve">Jobsbók 1:11 En rétta út hönd þína og snerta allt, sem hann á, og hann mun bölva þér upp í ásjónu þína.</w:t>
      </w:r>
    </w:p>
    <w:p/>
    <w:p>
      <w:r xmlns:w="http://schemas.openxmlformats.org/wordprocessingml/2006/main">
        <w:t xml:space="preserve">Satan skorar á Guð að Job muni bölva honum ef hann tekur allar eigur hans.</w:t>
      </w:r>
    </w:p>
    <w:p/>
    <w:p>
      <w:r xmlns:w="http://schemas.openxmlformats.org/wordprocessingml/2006/main">
        <w:t xml:space="preserve">1: Kraftur og trúfesti Guðs mun aldrei skekkjast af ráðum óvinarins.</w:t>
      </w:r>
    </w:p>
    <w:p/>
    <w:p>
      <w:r xmlns:w="http://schemas.openxmlformats.org/wordprocessingml/2006/main">
        <w:t xml:space="preserve">2: Sama hversu erfiðar aðstæður okkar verða, trú okkar á Guð getur aldrei rofnað.</w:t>
      </w:r>
    </w:p>
    <w:p/>
    <w:p>
      <w:r xmlns:w="http://schemas.openxmlformats.org/wordprocessingml/2006/main">
        <w:t xml:space="preserve">1: Jesaja 54:17 "Ekkert vopn, sem mótað er gegn þér, mun dafna, og hverja tungu, sem rís gegn þér í dómi, skalt þú dæma."</w:t>
      </w:r>
    </w:p>
    <w:p/>
    <w:p>
      <w:r xmlns:w="http://schemas.openxmlformats.org/wordprocessingml/2006/main">
        <w:t xml:space="preserve">2: 1 Pétursbréf 5:8-9 "Verið edrú, verið vakandi, því að andstæðingur yðar, djöfullinn, gengur um eins og öskrandi ljón og leitar að hverjum hann geti etið.</w:t>
      </w:r>
    </w:p>
    <w:p/>
    <w:p>
      <w:r xmlns:w="http://schemas.openxmlformats.org/wordprocessingml/2006/main">
        <w:t xml:space="preserve">Jobsbók 1:12 Og Drottinn sagði við Satan: ,,Sjá, allt sem hann á er á þínu valdi. aðeins á sjálfan sig rétti ekki út hönd þína. Þá gekk Satan burt frá augliti Drottins.</w:t>
      </w:r>
    </w:p>
    <w:p/>
    <w:p>
      <w:r xmlns:w="http://schemas.openxmlformats.org/wordprocessingml/2006/main">
        <w:t xml:space="preserve">Guð leyfði Satan að prófa Job með því að taka eignir hans, en varaði Satan við því að skaða Job sjálfan.</w:t>
      </w:r>
    </w:p>
    <w:p/>
    <w:p>
      <w:r xmlns:w="http://schemas.openxmlformats.org/wordprocessingml/2006/main">
        <w:t xml:space="preserve">1. Styrkur Jobs í mótlæti</w:t>
      </w:r>
    </w:p>
    <w:p/>
    <w:p>
      <w:r xmlns:w="http://schemas.openxmlformats.org/wordprocessingml/2006/main">
        <w:t xml:space="preserve">2. Vernd Guðs yfir okkur í miðri raun</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Jakobsbréfið 1:2-4, "Talið á hreina gleði, bræður mínir og systur, hvenær sem þið verðið fyrir margs konar prófraunum, því að þið vitið að prófraun trúar ykkar leiðir af sér þolgæði. Látið þrautseigjuna ljúka verki sínu svo að þið verðið þroskaður og heill, skortir ekki neitt."</w:t>
      </w:r>
    </w:p>
    <w:p/>
    <w:p>
      <w:r xmlns:w="http://schemas.openxmlformats.org/wordprocessingml/2006/main">
        <w:t xml:space="preserve">Jobsbók 1:13 Og einn dagur var, að synir hans og dætur átu og drukku vín í húsi elsta bróður síns.</w:t>
      </w:r>
    </w:p>
    <w:p/>
    <w:p>
      <w:r xmlns:w="http://schemas.openxmlformats.org/wordprocessingml/2006/main">
        <w:t xml:space="preserve">Börn Jobs voru að halda hátíð heima hjá elsta bróður sínum.</w:t>
      </w:r>
    </w:p>
    <w:p/>
    <w:p>
      <w:r xmlns:w="http://schemas.openxmlformats.org/wordprocessingml/2006/main">
        <w:t xml:space="preserve">1. Kraftur fjölskyldunnar: Að fagna gleðilegum tilefnum saman</w:t>
      </w:r>
    </w:p>
    <w:p/>
    <w:p>
      <w:r xmlns:w="http://schemas.openxmlformats.org/wordprocessingml/2006/main">
        <w:t xml:space="preserve">2. Þakklæti: Að meta litlu hlutina í lífinu</w:t>
      </w:r>
    </w:p>
    <w:p/>
    <w:p>
      <w:r xmlns:w="http://schemas.openxmlformats.org/wordprocessingml/2006/main">
        <w:t xml:space="preserve">1. Efesusbréfið 5:20 - Þökkum alltaf Guði og föður fyrir alla hluti í nafni Drottins vors Jesú Krists</w:t>
      </w:r>
    </w:p>
    <w:p/>
    <w:p>
      <w:r xmlns:w="http://schemas.openxmlformats.org/wordprocessingml/2006/main">
        <w:t xml:space="preserve">2. Orðskviðirnir 17:17 - Vinur elskar á öllum tímum og bróðir er fæddur fyrir mótlæti</w:t>
      </w:r>
    </w:p>
    <w:p/>
    <w:p>
      <w:r xmlns:w="http://schemas.openxmlformats.org/wordprocessingml/2006/main">
        <w:t xml:space="preserve">Jobsbók 1:14 Þá kom sendimaður til Jobs og sagði: ,,Uxin voru að plægja, og asnarnir beittu sér við hlið þeirra.</w:t>
      </w:r>
    </w:p>
    <w:p/>
    <w:p>
      <w:r xmlns:w="http://schemas.openxmlformats.org/wordprocessingml/2006/main">
        <w:t xml:space="preserve">Sendiboði tilkynnir Job að naut hans og asnar hafi verið að plægja og gefa.</w:t>
      </w:r>
    </w:p>
    <w:p/>
    <w:p>
      <w:r xmlns:w="http://schemas.openxmlformats.org/wordprocessingml/2006/main">
        <w:t xml:space="preserve">1. Að treysta Guði á erfiðum tímum - Jobsbók 1:14</w:t>
      </w:r>
    </w:p>
    <w:p/>
    <w:p>
      <w:r xmlns:w="http://schemas.openxmlformats.org/wordprocessingml/2006/main">
        <w:t xml:space="preserve">2. Gildi vinnunnar - Job 1:14</w:t>
      </w:r>
    </w:p>
    <w:p/>
    <w:p>
      <w:r xmlns:w="http://schemas.openxmlformats.org/wordprocessingml/2006/main">
        <w:t xml:space="preserve">1. Matteus 6:25-34 - Jesús hvetur okkur til að hafa ekki áhyggjur af þörfum okkar, því Guð mun sjá um okkur.</w:t>
      </w:r>
    </w:p>
    <w:p/>
    <w:p>
      <w:r xmlns:w="http://schemas.openxmlformats.org/wordprocessingml/2006/main">
        <w:t xml:space="preserve">2. Filippíbréfið 4:6-7 - Páll hvetur okkur til að hafa ekki áhyggjur, heldur koma beiðnir okkar til Guðs í bæn með þakkargjörð.</w:t>
      </w:r>
    </w:p>
    <w:p/>
    <w:p>
      <w:r xmlns:w="http://schemas.openxmlformats.org/wordprocessingml/2006/main">
        <w:t xml:space="preserve">Jobsbók 1:15 Og Sabamenn féllu á þá og tóku þá burt. Já, þeir hafa drepið þjónana með sverðseggjum. og ég er aðeins einn sloppinn til að segja þér það.</w:t>
      </w:r>
    </w:p>
    <w:p/>
    <w:p>
      <w:r xmlns:w="http://schemas.openxmlformats.org/wordprocessingml/2006/main">
        <w:t xml:space="preserve">Þjónar Jobs urðu fyrir árás og drepnir af Sabamönnum, en Job var sá eini sem slapp.</w:t>
      </w:r>
    </w:p>
    <w:p/>
    <w:p>
      <w:r xmlns:w="http://schemas.openxmlformats.org/wordprocessingml/2006/main">
        <w:t xml:space="preserve">1. Sama hversu erfitt lífið verður, Guð mun alltaf vera með okkur.</w:t>
      </w:r>
    </w:p>
    <w:p/>
    <w:p>
      <w:r xmlns:w="http://schemas.openxmlformats.org/wordprocessingml/2006/main">
        <w:t xml:space="preserve">2. Guð getur veitt styrk og hugrekki til að yfirstíga hvaða hindrun sem er.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Jobsbók 1:16 Meðan hann var enn að tala, kom annar og sagði: "Eldur Guðs er fallinn af himni og brenndi sauðina og þjónana og eyddi þeim. og ég er aðeins einn sloppinn til að segja þér það.</w:t>
      </w:r>
    </w:p>
    <w:p/>
    <w:p>
      <w:r xmlns:w="http://schemas.openxmlformats.org/wordprocessingml/2006/main">
        <w:t xml:space="preserve">Job varð fyrir miklum harmleik þegar eldur frá Guði eyddi þjónum hans og sauðum.</w:t>
      </w:r>
    </w:p>
    <w:p/>
    <w:p>
      <w:r xmlns:w="http://schemas.openxmlformats.org/wordprocessingml/2006/main">
        <w:t xml:space="preserve">1: Sama hversu dimmur dagurinn er, Guð mun bera okkur í gegnum.</w:t>
      </w:r>
    </w:p>
    <w:p/>
    <w:p>
      <w:r xmlns:w="http://schemas.openxmlformats.org/wordprocessingml/2006/main">
        <w:t xml:space="preserve">2: Drottinn gefur og Drottinn tekur, en lofað sé nafn Drottins.</w:t>
      </w:r>
    </w:p>
    <w:p/>
    <w:p>
      <w:r xmlns:w="http://schemas.openxmlformats.org/wordprocessingml/2006/main">
        <w:t xml:space="preserve">1: Sálmur 46:1-2 Guð er athvarf okkar og styrkur, hjálp í nauðum. Þess vegna munum vér ekki óttast, þótt jörðin hverfi og þó fjöllin berist út í hafið.</w:t>
      </w:r>
    </w:p>
    <w:p/>
    <w:p>
      <w:r xmlns:w="http://schemas.openxmlformats.org/wordprocessingml/2006/main">
        <w:t xml:space="preserve">2: Jesaja 43:2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Jobsbók 1:17 Meðan hann var enn að tala, kom annar og sagði: "Kaldear bjuggu til þrjár fylkingar, féllu á úlfaldana og fluttu þá burt, já, og drápu þjónana með sverði. og ég er aðeins einn sloppinn til að segja þér það.</w:t>
      </w:r>
    </w:p>
    <w:p/>
    <w:p>
      <w:r xmlns:w="http://schemas.openxmlformats.org/wordprocessingml/2006/main">
        <w:t xml:space="preserve">Þjónn sagði Job að hópur Kaldea hefði ráðist á úlfalda hans og drepið þjóna sína og að hann væri sá eini sem lifði af.</w:t>
      </w:r>
    </w:p>
    <w:p/>
    <w:p>
      <w:r xmlns:w="http://schemas.openxmlformats.org/wordprocessingml/2006/main">
        <w:t xml:space="preserve">1. Guð er við stjórnvölinn, jafnvel í miðri harmleik.</w:t>
      </w:r>
    </w:p>
    <w:p/>
    <w:p>
      <w:r xmlns:w="http://schemas.openxmlformats.org/wordprocessingml/2006/main">
        <w:t xml:space="preserve">2. Þjáning getur fært okkur nær Guði.</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Jobsbók 1:18 Meðan hann var enn að tala, kom annar og sagði: Synir þínir og dætur átu og drukku vín í húsi elsta bróður síns.</w:t>
      </w:r>
    </w:p>
    <w:p/>
    <w:p>
      <w:r xmlns:w="http://schemas.openxmlformats.org/wordprocessingml/2006/main">
        <w:t xml:space="preserve">Börn Jobs skemmtu sér vel heima hjá elsta bróður sínum meðan Job var að tala.</w:t>
      </w:r>
    </w:p>
    <w:p/>
    <w:p>
      <w:r xmlns:w="http://schemas.openxmlformats.org/wordprocessingml/2006/main">
        <w:t xml:space="preserve">1. Mikilvægi fjölskyldunnar og að þykja vænt um þann tíma sem við eigum með henni.</w:t>
      </w:r>
    </w:p>
    <w:p/>
    <w:p>
      <w:r xmlns:w="http://schemas.openxmlformats.org/wordprocessingml/2006/main">
        <w:t xml:space="preserve">2. Blessunin og gleðin sem fylgir því að eiga náið samband við systkini.</w:t>
      </w:r>
    </w:p>
    <w:p/>
    <w:p>
      <w:r xmlns:w="http://schemas.openxmlformats.org/wordprocessingml/2006/main">
        <w:t xml:space="preserve">1. Sálmur 133:1: "Sjá, hversu gott og ánægjulegt það er fyrir bræður að búa saman í einingu!"</w:t>
      </w:r>
    </w:p>
    <w:p/>
    <w:p>
      <w:r xmlns:w="http://schemas.openxmlformats.org/wordprocessingml/2006/main">
        <w:t xml:space="preserve">2. Prédikarinn 4:9-12: "Tveir eru betri en einn, því að þeir hafa góð laun fyrir erfiði sitt. Ef þeir falla, mun sá lyfta náunga sínum upp, en vei þeim, sem er einn, þegar hann fellur; Því að hann hefur engan annan til að hjálpa sér upp.Enn, ef tveir liggja saman, þá eru þeir heitir, en hvernig getur einum verið heitt einn? Og ef einn sigrar á hann, munu tveir standa gegn honum, og þríþættur strengur slitnar ekki fljótt. ."</w:t>
      </w:r>
    </w:p>
    <w:p/>
    <w:p>
      <w:r xmlns:w="http://schemas.openxmlformats.org/wordprocessingml/2006/main">
        <w:t xml:space="preserve">Jobsbók 1:19 Og sjá, mikill vindur kom frá eyðimörkinni og sló á fjögur horn hússins, og hann féll á sveinana, og þeir voru dauðir. og ég er aðeins einn sloppinn til að segja þér það.</w:t>
      </w:r>
    </w:p>
    <w:p/>
    <w:p>
      <w:r xmlns:w="http://schemas.openxmlformats.org/wordprocessingml/2006/main">
        <w:t xml:space="preserve">Mikil trú og traust Jobs á Guð þrátt fyrir missi fjölskyldu hans og eigur.</w:t>
      </w:r>
    </w:p>
    <w:p/>
    <w:p>
      <w:r xmlns:w="http://schemas.openxmlformats.org/wordprocessingml/2006/main">
        <w:t xml:space="preserve">1: Guð prófar okkur til að vaxa trú okkar og treysta á hann.</w:t>
      </w:r>
    </w:p>
    <w:p/>
    <w:p>
      <w:r xmlns:w="http://schemas.openxmlformats.org/wordprocessingml/2006/main">
        <w:t xml:space="preserve">2: Guð er með okkur í raunum okkar og hann mun aldrei yfirgefa okkur.</w:t>
      </w:r>
    </w:p>
    <w:p/>
    <w:p>
      <w:r xmlns:w="http://schemas.openxmlformats.org/wordprocessingml/2006/main">
        <w:t xml:space="preserve">1: Rómverjabréfið 5:3-5 - "Vér stærum okkur af þjáningum okkar, af því að vér vitum, að þjáning leiðir af sér þolgæði, þolgæði, eðli, og eðli vonar. Og vonin gerir okkur ekki til skammar, því að kærleika Guðs er úthellt í hjörtu vor fyrir heilagan anda, sem oss er gefinn."</w:t>
      </w:r>
    </w:p>
    <w:p/>
    <w:p>
      <w:r xmlns:w="http://schemas.openxmlformats.org/wordprocessingml/2006/main">
        <w:t xml:space="preserve">2: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Jobsbók 1:20 Þá stóð Job upp og reif skikkju sína, rakaði höfuð sitt, féll til jarðar og féll fram og féll fram.</w:t>
      </w:r>
    </w:p>
    <w:p/>
    <w:p>
      <w:r xmlns:w="http://schemas.openxmlformats.org/wordprocessingml/2006/main">
        <w:t xml:space="preserve">Job sýnir trú sína á Guð þrátt fyrir erfiðar aðstæður sem hann býr við.</w:t>
      </w:r>
    </w:p>
    <w:p/>
    <w:p>
      <w:r xmlns:w="http://schemas.openxmlformats.org/wordprocessingml/2006/main">
        <w:t xml:space="preserve">1. Guð er fullvalda og vilji hans er ofar skilningi okkar.</w:t>
      </w:r>
    </w:p>
    <w:p/>
    <w:p>
      <w:r xmlns:w="http://schemas.openxmlformats.org/wordprocessingml/2006/main">
        <w:t xml:space="preserve">2. Jafnvel á þjáningartímum ættum við að treysta á Drottin.</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Jobsbók 1:21 og sagði: "Nakinn kom ég af móðurlífi, og nakinn mun ég hverfa þangað aftur. Drottinn gaf, og Drottinn tók burt." Lofað sé nafn Drottins.</w:t>
      </w:r>
    </w:p>
    <w:p/>
    <w:p>
      <w:r xmlns:w="http://schemas.openxmlformats.org/wordprocessingml/2006/main">
        <w:t xml:space="preserve">Job viðurkennir vald Guðs og drottinvald yfir lífi sínu og lýsir því yfir að Drottinn gefur og tekur og sé þess vegna verðugur lofs.</w:t>
      </w:r>
    </w:p>
    <w:p/>
    <w:p>
      <w:r xmlns:w="http://schemas.openxmlformats.org/wordprocessingml/2006/main">
        <w:t xml:space="preserve">1. "Drottinvald Guðs: Lofaðu hann í öllum kringumstæðum"</w:t>
      </w:r>
    </w:p>
    <w:p/>
    <w:p>
      <w:r xmlns:w="http://schemas.openxmlformats.org/wordprocessingml/2006/main">
        <w:t xml:space="preserve">2. "Trú Jobs: Að treysta Guði í miðri mótlæti"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46:10 - Hann segir: Vertu kyrr og veistu að ég er Guð. Ég mun vera hátt hafinn meðal þjóðanna, ég mun upphafinn verða á jörðu.</w:t>
      </w:r>
    </w:p>
    <w:p/>
    <w:p>
      <w:r xmlns:w="http://schemas.openxmlformats.org/wordprocessingml/2006/main">
        <w:t xml:space="preserve">Jobsbók 1:22 Í öllu þessu syndgaði Job ekki og sakaði Guð ekki heimskulega.</w:t>
      </w:r>
    </w:p>
    <w:p/>
    <w:p>
      <w:r xmlns:w="http://schemas.openxmlformats.org/wordprocessingml/2006/main">
        <w:t xml:space="preserve">Job varð fyrir mörgum hörmungum og raunum, en mitt í þessu öllu hélt hann trú sinni á Guð og sakaði Guð ekki um rangt mál.</w:t>
      </w:r>
    </w:p>
    <w:p/>
    <w:p>
      <w:r xmlns:w="http://schemas.openxmlformats.org/wordprocessingml/2006/main">
        <w:t xml:space="preserve">1. "Sterkur trúarinnar í miðri þjáningu"</w:t>
      </w:r>
    </w:p>
    <w:p/>
    <w:p>
      <w:r xmlns:w="http://schemas.openxmlformats.org/wordprocessingml/2006/main">
        <w:t xml:space="preserve">2. "Trúfesti Guðs í andliti mótlætis"</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Jakobsbréfið 1:2-4, "Talið á hreina gleði, bræður mínir og systur, hvenær sem þið verðið fyrir margs konar prófraunum, því að þið vitið að prófraun trúar ykkar leiðir af sér þolgæði. Látið þrautseigjuna ljúka verki sínu svo að þið verðið þroskaður og heill, skortir ekki neitt."</w:t>
      </w:r>
    </w:p>
    <w:p/>
    <w:p>
      <w:r xmlns:w="http://schemas.openxmlformats.org/wordprocessingml/2006/main">
        <w:t xml:space="preserve">Jobskafli 2 heldur áfram frásögninni af þjáningum Jobs og kynnir frekari áskoranir sem hann stendur frammi fyrir. Í kaflanum er lögð áhersla á óbilandi trú Jobs, líkamlega þrengingu hans og komu vina hans sem koma til að veita huggun.</w:t>
      </w:r>
    </w:p>
    <w:p/>
    <w:p>
      <w:r xmlns:w="http://schemas.openxmlformats.org/wordprocessingml/2006/main">
        <w:t xml:space="preserve">1. málsgrein: Kaflinn hefst á annarri himneskri samkomu þar sem Guð vekur trúfesti Jobs enn og aftur. Satan heldur því fram að ef Job væri þjakaður líkamlega myndi hann örugglega bölva Guði. Guð gefur Satan leyfi til að skaða Job en hlífir lífi hans (Jobsbók 2:1-6).</w:t>
      </w:r>
    </w:p>
    <w:p/>
    <w:p>
      <w:r xmlns:w="http://schemas.openxmlformats.org/wordprocessingml/2006/main">
        <w:t xml:space="preserve">2. málsgrein: Frásögnin færist yfir í að Job verður fyrir sársaukafullum sárum frá toppi til táar. Hann situr í ösku og skafar sig með brotnu leirkeri til marks um sorg og neyð (Jobsbók 2:7-8).</w:t>
      </w:r>
    </w:p>
    <w:p/>
    <w:p>
      <w:r xmlns:w="http://schemas.openxmlformats.org/wordprocessingml/2006/main">
        <w:t xml:space="preserve">Þriðja málsgrein: Frásögnin sýnir komu þriggja vina Elífas, Bildads og Sófars sem koma til að hugga Job. Þeir eru í upphafi hneykslaðir yfir útliti hans en sitja þegjandi með honum í sjö daga og nætur af virðingu fyrir þjáningum hans (Jobsbók 2:11-13).</w:t>
      </w:r>
    </w:p>
    <w:p/>
    <w:p>
      <w:r xmlns:w="http://schemas.openxmlformats.org/wordprocessingml/2006/main">
        <w:t xml:space="preserve">Í stuttu máli, kafli 2 í Job heldur áfram lýsingunni og aukinni þjáningu Jobs. Að undirstrika trú sem birtist með óbilandi tryggð Jobs og þrengingum sem öðlast er með líkamlegum sárum. Að minnast á félagsskap sem komu vina hans sýndi, útfærslu sem táknar mannlega samstöðu og könnun á margbreytileika þjáningarinnar í Jobsbók.</w:t>
      </w:r>
    </w:p>
    <w:p/>
    <w:p>
      <w:r xmlns:w="http://schemas.openxmlformats.org/wordprocessingml/2006/main">
        <w:t xml:space="preserve">Jobsbók 2:1 Aftur kom einn dagur, að synir Guðs komu til að koma fram fyrir Drottin, og Satan kom og meðal þeirra til að koma fram fyrir Drottin.</w:t>
      </w:r>
    </w:p>
    <w:p/>
    <w:p>
      <w:r xmlns:w="http://schemas.openxmlformats.org/wordprocessingml/2006/main">
        <w:t xml:space="preserve">Job er prófaður af Guði og Satan.</w:t>
      </w:r>
    </w:p>
    <w:p/>
    <w:p>
      <w:r xmlns:w="http://schemas.openxmlformats.org/wordprocessingml/2006/main">
        <w:t xml:space="preserve">1. Að treysta á fullveldi Guðs - Rómverjabréfið 8:28</w:t>
      </w:r>
    </w:p>
    <w:p/>
    <w:p>
      <w:r xmlns:w="http://schemas.openxmlformats.org/wordprocessingml/2006/main">
        <w:t xml:space="preserve">2. Eðli freistinganna - Jakobsbréfið 1:12-15</w:t>
      </w:r>
    </w:p>
    <w:p/>
    <w:p>
      <w:r xmlns:w="http://schemas.openxmlformats.org/wordprocessingml/2006/main">
        <w:t xml:space="preserve">1. Sálmur 37:5-6 - Fel Drottni veg þinn; treystu á hann, og hann mun bregðast við.</w:t>
      </w:r>
    </w:p>
    <w:p/>
    <w:p>
      <w:r xmlns:w="http://schemas.openxmlformats.org/wordprocessingml/2006/main">
        <w:t xml:space="preserve">2. Jesaja 55:8-9 - Því að mínar hugsanir eru ekki yðar hugsanir, né yðar vegir mínir vegir, segir Drottinn.</w:t>
      </w:r>
    </w:p>
    <w:p/>
    <w:p>
      <w:r xmlns:w="http://schemas.openxmlformats.org/wordprocessingml/2006/main">
        <w:t xml:space="preserve">Jobsbók 2:2 Og Drottinn sagði við Satan: Hvaðan kemur þú? Og Satan svaraði Drottni og sagði: ,,Frá því að fara fram og til baka um jörðina og ganga upp og ofan um hana.</w:t>
      </w:r>
    </w:p>
    <w:p/>
    <w:p>
      <w:r xmlns:w="http://schemas.openxmlformats.org/wordprocessingml/2006/main">
        <w:t xml:space="preserve">Satan birtist frammi fyrir Drottni og er spurður hvar hann hafi verið, sem hann svarar að hann hafi verið á reiki um jörðina.</w:t>
      </w:r>
    </w:p>
    <w:p/>
    <w:p>
      <w:r xmlns:w="http://schemas.openxmlformats.org/wordprocessingml/2006/main">
        <w:t xml:space="preserve">1. Alvitni og nærvera Guðs og þörfina fyrir okkur að viðurkenna og lúta valdi hans.</w:t>
      </w:r>
    </w:p>
    <w:p/>
    <w:p>
      <w:r xmlns:w="http://schemas.openxmlformats.org/wordprocessingml/2006/main">
        <w:t xml:space="preserve">2. Hætturnar af því að leyfa hinu illa að stjórna lífi okkar og nauðsyn þess að halda vöku sinni gegn því.</w:t>
      </w:r>
    </w:p>
    <w:p/>
    <w:p>
      <w:r xmlns:w="http://schemas.openxmlformats.org/wordprocessingml/2006/main">
        <w:t xml:space="preserve">1. Sálmur 139:7-12 - Hvert get ég farið frá anda þínum? Eða hvert get ég flúið frá návist þinni?</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Jobsbók 2:3 Og Drottinn sagði við Satan: ,,Hefir þú tekið eftir þjóni mínum Job, að enginn er hans líkur á jörðu, fullkominn og réttsýnn maður, sem óttast Guð og forðast illt? og samt heldur hann fast við ráðvendni sína, þó að þú hafir hreyft mig gegn honum, til þess að tortíma honum að ástæðulausu.</w:t>
      </w:r>
    </w:p>
    <w:p/>
    <w:p>
      <w:r xmlns:w="http://schemas.openxmlformats.org/wordprocessingml/2006/main">
        <w:t xml:space="preserve">Job var fullkominn og réttsýnn maður sem óttaðist Guð og sneri sér frá hinu illa. Þrátt fyrir tilraunir Satans til að tortíma honum hélt Job fast í ráðvendni hans.</w:t>
      </w:r>
    </w:p>
    <w:p/>
    <w:p>
      <w:r xmlns:w="http://schemas.openxmlformats.org/wordprocessingml/2006/main">
        <w:t xml:space="preserve">1. Guð er alltaf að passa okkur, óháð freistingum og árásum hins illa sem reyna að draga okkur frá honum.</w:t>
      </w:r>
    </w:p>
    <w:p/>
    <w:p>
      <w:r xmlns:w="http://schemas.openxmlformats.org/wordprocessingml/2006/main">
        <w:t xml:space="preserve">2. Þegar við erum trú Guði mun hann alltaf standa með okkur og vernda okkur.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Jobsbók 2:4 Og Satan svaraði Drottni og sagði: Húð fyrir húð, já, allt sem maðurinn á mun hann gefa fyrir líf sitt.</w:t>
      </w:r>
    </w:p>
    <w:p/>
    <w:p>
      <w:r xmlns:w="http://schemas.openxmlformats.org/wordprocessingml/2006/main">
        <w:t xml:space="preserve">Drottinn og Satan eiga í samræðum þar sem Satan heldur því fram að maður myndi gefa hvað sem er fyrir líf sitt.</w:t>
      </w:r>
    </w:p>
    <w:p/>
    <w:p>
      <w:r xmlns:w="http://schemas.openxmlformats.org/wordprocessingml/2006/main">
        <w:t xml:space="preserve">1: Við verðum að huga að eilífu lífi okkar með Guði umfram allt annað.</w:t>
      </w:r>
    </w:p>
    <w:p/>
    <w:p>
      <w:r xmlns:w="http://schemas.openxmlformats.org/wordprocessingml/2006/main">
        <w:t xml:space="preserve">2: Við megum ekki vera svo tengd líkamlegu lífi okkar að við gleymum andlegu lífi okkar.</w:t>
      </w:r>
    </w:p>
    <w:p/>
    <w:p>
      <w:r xmlns:w="http://schemas.openxmlformats.org/wordprocessingml/2006/main">
        <w:t xml:space="preserve">1: Orðskviðirnir 23:4-5 "Vertu ekki ofreyndur til að verða ríkur, hættu þinni eigin skilningi! Viltu horfa á það sem ekki er? Því auðæfi gerir sig að vængi, þeir flýja burt eins og örn til himins ."</w:t>
      </w:r>
    </w:p>
    <w:p/>
    <w:p>
      <w:r xmlns:w="http://schemas.openxmlformats.org/wordprocessingml/2006/main">
        <w:t xml:space="preserve">2: Matteusarguðspjall 6:19-21 „Safnið yður ekki fjársjóðum á jörðu, þar sem mölur og ryð eyðir og þar sem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Jobsbók 2:5 En rétta út hönd þína og snerta bein hans og hold, og hann mun bölva þér upp í augliti þínu.</w:t>
      </w:r>
    </w:p>
    <w:p/>
    <w:p>
      <w:r xmlns:w="http://schemas.openxmlformats.org/wordprocessingml/2006/main">
        <w:t xml:space="preserve">Drottinn reynir á trú Jobs með því að biðja hann að bölva Guði þrátt fyrir þrengingar hans.</w:t>
      </w:r>
    </w:p>
    <w:p/>
    <w:p>
      <w:r xmlns:w="http://schemas.openxmlformats.org/wordprocessingml/2006/main">
        <w:t xml:space="preserve">1. Kraftur trúarinnar: Hvernig á að sigrast á erfiðum tímum</w:t>
      </w:r>
    </w:p>
    <w:p/>
    <w:p>
      <w:r xmlns:w="http://schemas.openxmlformats.org/wordprocessingml/2006/main">
        <w:t xml:space="preserve">2. Styrkur þrautseigju: Hvernig á að vera trúr Guði þrátt fyrir mótlæti</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Rómverjabréfið 5:3-5 - Ekki nóg með það, heldur gleðjumst við yfir þjáningum okkar, vitandi að þjáning veldur þolgæði, og þolgæði framkallar karakter, og karakter framkallar von, og vonin gerir okkur ekki til skammar, því að kærleikur Guðs hefur verið úthellt í hjörtu okkar fyrir heilagan anda sem okkur hefur verið gefinn.</w:t>
      </w:r>
    </w:p>
    <w:p/>
    <w:p>
      <w:r xmlns:w="http://schemas.openxmlformats.org/wordprocessingml/2006/main">
        <w:t xml:space="preserve">Jobsbók 2:6 Þá sagði Drottinn við Satan: "Sjá, hann er í þinni hendi. en bjarga lífi hans.</w:t>
      </w:r>
    </w:p>
    <w:p/>
    <w:p>
      <w:r xmlns:w="http://schemas.openxmlformats.org/wordprocessingml/2006/main">
        <w:t xml:space="preserve">Drottinn leyfir Satan að þjaka Job, en skipar honum að þyrma lífi sínu.</w:t>
      </w:r>
    </w:p>
    <w:p/>
    <w:p>
      <w:r xmlns:w="http://schemas.openxmlformats.org/wordprocessingml/2006/main">
        <w:t xml:space="preserve">1. Fullveldi og viska Guðs til að leyfa þjáningu</w:t>
      </w:r>
    </w:p>
    <w:p/>
    <w:p>
      <w:r xmlns:w="http://schemas.openxmlformats.org/wordprocessingml/2006/main">
        <w:t xml:space="preserve">2. Trúfesti Guðs við okkur til að hlífa lífi okkar</w:t>
      </w:r>
    </w:p>
    <w:p/>
    <w:p>
      <w:r xmlns:w="http://schemas.openxmlformats.org/wordprocessingml/2006/main">
        <w:t xml:space="preserve">1. Rómverjabréfið 8:28 - Og við vitum að Guð lætur alla hluti samverka til góðs þeim sem elska Guð, þeim sem eru kallaðir samkvæmt ásetningi hans.</w:t>
      </w:r>
    </w:p>
    <w:p/>
    <w:p>
      <w:r xmlns:w="http://schemas.openxmlformats.org/wordprocessingml/2006/main">
        <w:t xml:space="preserve">2. Jesaja 43:1-3 - En nú, svo segir Drottinn, sem skapaði þig, Jakob, sá sem myndaði þig, Ísrael: Óttast þú ekki, því að ég hef leyst þig. Ég hef stefnt þér með nafni; þú ert minn.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Jobsbók 2:7 Og Satan fór burt frá augliti Drottins og sló Job með sárum bólum frá il hans til kórónu hans.</w:t>
      </w:r>
    </w:p>
    <w:p/>
    <w:p>
      <w:r xmlns:w="http://schemas.openxmlformats.org/wordprocessingml/2006/main">
        <w:t xml:space="preserve">Satan sló Job með sjóðum frá toppi til táar.</w:t>
      </w:r>
    </w:p>
    <w:p/>
    <w:p>
      <w:r xmlns:w="http://schemas.openxmlformats.org/wordprocessingml/2006/main">
        <w:t xml:space="preserve">1. Kraftur þrautseigju - Job þraukaði í gegnum þjáningar og þraukaði í trú þrátt fyrir þær raunir sem hann stóð frammi fyrir.</w:t>
      </w:r>
    </w:p>
    <w:p/>
    <w:p>
      <w:r xmlns:w="http://schemas.openxmlformats.org/wordprocessingml/2006/main">
        <w:t xml:space="preserve">2. Trúfesti Guðs - Jafnvel í miðri harmleik og þjáningu er Guð trúr loforðum sínum.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Jobsbók 2:8 Og hann tók sér leirbrot til að skafa sig af. og hann settist meðal öskunnar.</w:t>
      </w:r>
    </w:p>
    <w:p/>
    <w:p>
      <w:r xmlns:w="http://schemas.openxmlformats.org/wordprocessingml/2006/main">
        <w:t xml:space="preserve">Job þjáist af hræðilegri þjáningu og situr í ösku og skafar sig með leirbrot.</w:t>
      </w:r>
    </w:p>
    <w:p/>
    <w:p>
      <w:r xmlns:w="http://schemas.openxmlformats.org/wordprocessingml/2006/main">
        <w:t xml:space="preserve">1. „Þjáning og lækning: Að finna huggun í sársauka“</w:t>
      </w:r>
    </w:p>
    <w:p/>
    <w:p>
      <w:r xmlns:w="http://schemas.openxmlformats.org/wordprocessingml/2006/main">
        <w:t xml:space="preserve">2. "Aska lífsins: Að finna styrk í veikleika"</w:t>
      </w:r>
    </w:p>
    <w:p/>
    <w:p>
      <w:r xmlns:w="http://schemas.openxmlformats.org/wordprocessingml/2006/main">
        <w:t xml:space="preserve">1. Jesaja 53:3 "Hann var fyrirlitinn og hafnað af mönnum, maður sorgmæddra og kenndur við harma, og eins og sá sem menn byrgja andlit sitt fyrir var hann fyrirlitinn og vér álitum hann ekki."</w:t>
      </w:r>
    </w:p>
    <w:p/>
    <w:p>
      <w:r xmlns:w="http://schemas.openxmlformats.org/wordprocessingml/2006/main">
        <w:t xml:space="preserve">2. Jakobsbréfið 5:11 "Sjá, vér lítum á þá blessaða, sem staðfastir eru. Þú hefur heyrt um staðfestu Jobs og þú hefur séð fyrirætlun Drottins, hvernig Drottinn er miskunnsamur og miskunnsamur."</w:t>
      </w:r>
    </w:p>
    <w:p/>
    <w:p>
      <w:r xmlns:w="http://schemas.openxmlformats.org/wordprocessingml/2006/main">
        <w:t xml:space="preserve">Jobsbók 2:9 Þá sagði kona hans við hann: ,,Heldur þú enn ráðvendni þinni? bölva Guði og deyja.</w:t>
      </w:r>
    </w:p>
    <w:p/>
    <w:p>
      <w:r xmlns:w="http://schemas.openxmlformats.org/wordprocessingml/2006/main">
        <w:t xml:space="preserve">Job neitar að afsala sér trú sinni á Guð þrátt fyrir miklar þjáningar, jafnvel þótt eiginkona hans hafi hvatt hann til þess.</w:t>
      </w:r>
    </w:p>
    <w:p/>
    <w:p>
      <w:r xmlns:w="http://schemas.openxmlformats.org/wordprocessingml/2006/main">
        <w:t xml:space="preserve">1. Kraftur trúarinnar andspænis þjáningu</w:t>
      </w:r>
    </w:p>
    <w:p/>
    <w:p>
      <w:r xmlns:w="http://schemas.openxmlformats.org/wordprocessingml/2006/main">
        <w:t xml:space="preserve">2. Standa staðfastlega í miðri mótlæti</w:t>
      </w:r>
    </w:p>
    <w:p/>
    <w:p>
      <w:r xmlns:w="http://schemas.openxmlformats.org/wordprocessingml/2006/main">
        <w:t xml:space="preserve">1. Hebreabréfið 11:1-2 "Trúin er grundvöllur þess sem menn vona, sönnun þess sem ekki sést. Því að með henni fengu öldungarnir góða skýrslu."</w:t>
      </w:r>
    </w:p>
    <w:p/>
    <w:p>
      <w:r xmlns:w="http://schemas.openxmlformats.org/wordprocessingml/2006/main">
        <w:t xml:space="preserve">2. Jakobsbréfið 1:2-4 "Bræður mínir, teljið það eina gleði, þegar þér fallið í margvíslegar freistingar, vitandi þetta, að tilraun trúar yðar veldur þolinmæði. En þolgæðið hafi sitt fullkomna verk, svo að þér verðið fullkomnir og heilir. , langar ekkert."</w:t>
      </w:r>
    </w:p>
    <w:p/>
    <w:p>
      <w:r xmlns:w="http://schemas.openxmlformats.org/wordprocessingml/2006/main">
        <w:t xml:space="preserve">Jobsbók 2:10 En hann sagði við hana: "Þú talar eins og ein af heimskukonunum talar." Hvað? eigum vér að meðtaka hið góða af Guði, og eigum vér ekki að meðtaka hið illa? Í öllu þessu syndgaði Job ekki með vörum sínum.</w:t>
      </w:r>
    </w:p>
    <w:p/>
    <w:p>
      <w:r xmlns:w="http://schemas.openxmlformats.org/wordprocessingml/2006/main">
        <w:t xml:space="preserve">Job var óbilandi í trú sinni, jafnvel þrátt fyrir mikla þjáningu: 1: Trú okkar ætti að vera sterk, jafnvel þegar við þjáumst. Rómverjabréfið 5:3-5</w:t>
      </w:r>
    </w:p>
    <w:p/>
    <w:p>
      <w:r xmlns:w="http://schemas.openxmlformats.org/wordprocessingml/2006/main">
        <w:t xml:space="preserve">2: Guð prófar okkur til að gera okkur trúfastari og seigari. Jakobsbréfið 1:2-4</w:t>
      </w:r>
    </w:p>
    <w:p/>
    <w:p>
      <w:r xmlns:w="http://schemas.openxmlformats.org/wordprocessingml/2006/main">
        <w:t xml:space="preserve">1: Jakobsbréfið 5:11 - Sjá, vér teljum þá hamingjusama, sem standast.</w:t>
      </w:r>
    </w:p>
    <w:p/>
    <w:p>
      <w:r xmlns:w="http://schemas.openxmlformats.org/wordprocessingml/2006/main">
        <w:t xml:space="preserve">2: Sálmur 46:1 - Guð er athvarf okkar og styrkur, hjálp í nauðum.</w:t>
      </w:r>
    </w:p>
    <w:p/>
    <w:p>
      <w:r xmlns:w="http://schemas.openxmlformats.org/wordprocessingml/2006/main">
        <w:t xml:space="preserve">Jobsbók 2:11 Þegar þrír vinir Jobs heyrðu um alla þessa ógæfu, sem yfir hann kom, komu þeir hver úr sínum stað. Elífas Temaníti, Bildad Súhíti og Sófar Naamatíti, því að þeir höfðu ákveðið að koma saman til að syrgja hann og hugga hann.</w:t>
      </w:r>
    </w:p>
    <w:p/>
    <w:p>
      <w:r xmlns:w="http://schemas.openxmlformats.org/wordprocessingml/2006/main">
        <w:t xml:space="preserve">Þrír vinir Jobs fréttu af óförum hans og komu til að hugga hann.</w:t>
      </w:r>
    </w:p>
    <w:p/>
    <w:p>
      <w:r xmlns:w="http://schemas.openxmlformats.org/wordprocessingml/2006/main">
        <w:t xml:space="preserve">1. Kraftur vináttu: Hvernig vinátta gerir okkur sterkari á erfiðum tímum</w:t>
      </w:r>
    </w:p>
    <w:p/>
    <w:p>
      <w:r xmlns:w="http://schemas.openxmlformats.org/wordprocessingml/2006/main">
        <w:t xml:space="preserve">2. Þægindi samfélagsins: Gildi þess að finna huggun í öðrum</w:t>
      </w:r>
    </w:p>
    <w:p/>
    <w:p>
      <w:r xmlns:w="http://schemas.openxmlformats.org/wordprocessingml/2006/main">
        <w:t xml:space="preserve">1.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2. Filippíbréfið 4:7-9 - Og friður Guðs, sem er æðri öllum skilningi, mun varðveita hjörtu yðar og huga yðar í Kristi Jesú. Að lokum, bræður, hvað sem er satt, hvað sem er virðingarvert, hvað sem er rétt, allt sem er hreint, allt sem er yndislegt, hvað sem er lofsvert, ef það er afburður, ef það er eitthvað sem er lofsvert, hugsaðu um þetta. Það sem þú hefur lært og meðtekið og heyrt og séð hjá mér, iðkaðu þetta, og Guð friðarins mun vera með þér.</w:t>
      </w:r>
    </w:p>
    <w:p/>
    <w:p>
      <w:r xmlns:w="http://schemas.openxmlformats.org/wordprocessingml/2006/main">
        <w:t xml:space="preserve">Jobsbók 2:12 Þegar þeir hófu upp augu sín álengdar og þekktu hann ekki, hófu þeir upp raust sína og grétu. Og þeir rifu hver sinn kápu og stökktu ryki á höfuð sér til himins.</w:t>
      </w:r>
    </w:p>
    <w:p/>
    <w:p>
      <w:r xmlns:w="http://schemas.openxmlformats.org/wordprocessingml/2006/main">
        <w:t xml:space="preserve">Tveir vinir Jobs, þegar þeir sáu hann í skelfilegu ástandi sínu, grétu og rifu möttulana sína áður en þeir stökktu ryki á höfuð þeirra til himins.</w:t>
      </w:r>
    </w:p>
    <w:p/>
    <w:p>
      <w:r xmlns:w="http://schemas.openxmlformats.org/wordprocessingml/2006/main">
        <w:t xml:space="preserve">1. Kraftur vináttu og mikilvægi þess að syrgja saman.</w:t>
      </w:r>
    </w:p>
    <w:p/>
    <w:p>
      <w:r xmlns:w="http://schemas.openxmlformats.org/wordprocessingml/2006/main">
        <w:t xml:space="preserve">2. Mikilvægi þess að ígrunda sjálfan sig og viðurkenna eigin tilfinningar á erfiðum tímum.</w:t>
      </w:r>
    </w:p>
    <w:p/>
    <w:p>
      <w:r xmlns:w="http://schemas.openxmlformats.org/wordprocessingml/2006/main">
        <w:t xml:space="preserve">1. Prédikarinn 4:9-10 -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2. Rómverjabréfið 12:15 - Verið glaðir með þeim sem gleðjast og grátið með þeim sem gráta.</w:t>
      </w:r>
    </w:p>
    <w:p/>
    <w:p>
      <w:r xmlns:w="http://schemas.openxmlformats.org/wordprocessingml/2006/main">
        <w:t xml:space="preserve">Jobsbók 2:13 Og þeir settust með honum á jörðina sjö daga og sjö nætur, og enginn talaði við hann, því að þeir sáu, að harmur hans var mjög mikill.</w:t>
      </w:r>
    </w:p>
    <w:p/>
    <w:p>
      <w:r xmlns:w="http://schemas.openxmlformats.org/wordprocessingml/2006/main">
        <w:t xml:space="preserve">Vinir Jobs sáu gríðarlega sorg hans og ákváðu að sitja með honum þegjandi í sjö daga og nætur.</w:t>
      </w:r>
    </w:p>
    <w:p/>
    <w:p>
      <w:r xmlns:w="http://schemas.openxmlformats.org/wordprocessingml/2006/main">
        <w:t xml:space="preserve">1. Að vera til staðar: Hvernig við getum sýnt stuðning án orða.</w:t>
      </w:r>
    </w:p>
    <w:p/>
    <w:p>
      <w:r xmlns:w="http://schemas.openxmlformats.org/wordprocessingml/2006/main">
        <w:t xml:space="preserve">2. Kraftur þagnarinnar: Að finna huggun á sorgartímum.</w:t>
      </w:r>
    </w:p>
    <w:p/>
    <w:p>
      <w:r xmlns:w="http://schemas.openxmlformats.org/wordprocessingml/2006/main">
        <w:t xml:space="preserve">1. Rómverjabréfið 12:15 - Gleðjist með þeim sem gleðjast og grátið með þeim sem gráta.</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Jobs kafli 3 sýnir djúpa angist Jobs og harmakvein hans yfir þjáningum sínum. Í kaflanum er lögð áhersla á dauðaþrá Jobs, efasemdir um tilgang lífsins og þrá hans eftir léttir frá sársauka sínum.</w:t>
      </w:r>
    </w:p>
    <w:p/>
    <w:p>
      <w:r xmlns:w="http://schemas.openxmlformats.org/wordprocessingml/2006/main">
        <w:t xml:space="preserve">1. málsgrein: Kaflinn hefst á því að Job bölvar fæðingardegi sínum. Hann lýsir mikilli örvæntingu og biturð, þráir eftir því að dagurinn sem hann var getinn verði þurrkaður út úr tilverunni (Jobsbók 3:1-10).</w:t>
      </w:r>
    </w:p>
    <w:p/>
    <w:p>
      <w:r xmlns:w="http://schemas.openxmlformats.org/wordprocessingml/2006/main">
        <w:t xml:space="preserve">2. málsgrein: Frásögnin sýnir Job velta því fyrir sér hvers vegna honum var leyft að lifa ef hann myndi aðeins upplifa svona djúpstæðar þjáningar. Hann harmar þá staðreynd að hann hafi ekki dáið við fæðingu eða í móðurkviði, þar sem það hefði forðað honum frá þessum mikla sársauka (Jobsbók 3:11-19).</w:t>
      </w:r>
    </w:p>
    <w:p/>
    <w:p>
      <w:r xmlns:w="http://schemas.openxmlformats.org/wordprocessingml/2006/main">
        <w:t xml:space="preserve">3. málsgrein: Frásögnin dregur fram hugleiðingu Jobs um hvernig dauðinn er hvíldarstaður þar sem þreyttir finna frið. Hann lítur á dauðann sem flótta frá þjáningum og veltir því fyrir sér hvers vegna hann kemst hjá honum (Jobsbók 3:20-26).</w:t>
      </w:r>
    </w:p>
    <w:p/>
    <w:p>
      <w:r xmlns:w="http://schemas.openxmlformats.org/wordprocessingml/2006/main">
        <w:t xml:space="preserve">Í stuttu máli sýnir þriðji kafli Jobs: hina djúpu angist og harmakvein sem Job tjáði sem svar við þjáningum sínum. Varpa ljósi á örvæntingu með því að bölva fæðingardegi hans og tilvistarspurningu sem náðist með því að hugleiða tilgang lífsins. Að minnast á þrá sem sýnd er eftir léttir frá sársauka, útfærslu sem táknar mannlega viðkvæmni og könnun í djúp þjáningar í Jobsbók.</w:t>
      </w:r>
    </w:p>
    <w:p/>
    <w:p>
      <w:r xmlns:w="http://schemas.openxmlformats.org/wordprocessingml/2006/main">
        <w:t xml:space="preserve">Jobsbók 3:1 Eftir þetta lauk Job upp munni sínum og bölvaði degi hans.</w:t>
      </w:r>
    </w:p>
    <w:p/>
    <w:p>
      <w:r xmlns:w="http://schemas.openxmlformats.org/wordprocessingml/2006/main">
        <w:t xml:space="preserve">Job lýsti örvæntingu sinni og þjáningu í formi bölvunar gegn fæðingardegi hans.</w:t>
      </w:r>
    </w:p>
    <w:p/>
    <w:p>
      <w:r xmlns:w="http://schemas.openxmlformats.org/wordprocessingml/2006/main">
        <w:t xml:space="preserve">1. Að finna von í þjáningu: Hvernig á að takast á við erfiðleika lífsins</w:t>
      </w:r>
    </w:p>
    <w:p/>
    <w:p>
      <w:r xmlns:w="http://schemas.openxmlformats.org/wordprocessingml/2006/main">
        <w:t xml:space="preserve">2. Kraftur orðanna: Notum ræðu okkar til góðs</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 Og vonin gerir okkur ekki til skammar, því kærleika Guðs hefur verið úthellt í hjörtu okkar fyrir heilagan anda, sem okkur hefur verið gefinn.</w:t>
      </w:r>
    </w:p>
    <w:p/>
    <w:p>
      <w:r xmlns:w="http://schemas.openxmlformats.org/wordprocessingml/2006/main">
        <w:t xml:space="preserve">2. Jakobsbréfið 3:2-10 - Við hrösum öll á margan hátt. Sá sem á aldrei sök í því sem þeir segja er fullkominn, fær um að halda öllum líkamanum í skefjum. Þegar við setjum bita í munn hesta til að láta þá hlýða okkur, getum við snúið öllu dýrinu. Eða taka skip sem dæmi. Þó þeir séu svo stórir og knúnir áfram af miklum vindi er þeim stýrt af mjög litlu stýri hvert sem flugmaðurinn vill fara. Sömuleiðis er tungan lítill hluti líkamans, en hún státar af sér. Hugleiddu hvað mikill skógur er kveikt í litlum neista. Tungan er líka eldur, heimur hins illa meðal líkamshluta. Það spillir allan líkamann, kveikir í öllu lífi manns og er sjálft kveikt í helvíti.</w:t>
      </w:r>
    </w:p>
    <w:p/>
    <w:p>
      <w:r xmlns:w="http://schemas.openxmlformats.org/wordprocessingml/2006/main">
        <w:t xml:space="preserve">Jobsbók 3:2 Þá talaði Job og sagði:</w:t>
      </w:r>
    </w:p>
    <w:p/>
    <w:p>
      <w:r xmlns:w="http://schemas.openxmlformats.org/wordprocessingml/2006/main">
        <w:t xml:space="preserve">Job lýsir löngun sinni til dauða í þessum kafla.</w:t>
      </w:r>
    </w:p>
    <w:p/>
    <w:p>
      <w:r xmlns:w="http://schemas.openxmlformats.org/wordprocessingml/2006/main">
        <w:t xml:space="preserve">1: Við ættum ekki að vera svo fljót að óska dauðans, því við vitum ekki hvaða áform Guð hefur fyrir okkur.</w:t>
      </w:r>
    </w:p>
    <w:p/>
    <w:p>
      <w:r xmlns:w="http://schemas.openxmlformats.org/wordprocessingml/2006/main">
        <w:t xml:space="preserve">2: Við ættum að læra að treysta á Drottin, jafnvel á tímum sorgar og örvæntingar.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 "Þótt ég gangi um dal dauðans skugga óttast ég ekkert illt, því að þú ert með mér, sproti þinn og stafur, þeir hugga mig."</w:t>
      </w:r>
    </w:p>
    <w:p/>
    <w:p>
      <w:r xmlns:w="http://schemas.openxmlformats.org/wordprocessingml/2006/main">
        <w:t xml:space="preserve">Jobsbók 3:3 Láti dagurinn líða, sem ég fæddist í, og nóttin, sem sagt var: ,,Þar er karlmaður getinn.</w:t>
      </w:r>
    </w:p>
    <w:p/>
    <w:p>
      <w:r xmlns:w="http://schemas.openxmlformats.org/wordprocessingml/2006/main">
        <w:t xml:space="preserve">Job óskar þess að dag og nótt fæðingar hans verði þurrkuð út: Job 3:3 sýnir djúpa örvæntingu hans yfir þjáningum sínum.</w:t>
      </w:r>
    </w:p>
    <w:p/>
    <w:p>
      <w:r xmlns:w="http://schemas.openxmlformats.org/wordprocessingml/2006/main">
        <w:t xml:space="preserve">1. Forsjón Guðs í miðri þjáningu: Að finna von á lægstu tímum</w:t>
      </w:r>
    </w:p>
    <w:p/>
    <w:p>
      <w:r xmlns:w="http://schemas.openxmlformats.org/wordprocessingml/2006/main">
        <w:t xml:space="preserve">2. Traust á áætlun Guðs: Kraftur þakklætis á erfiðum tímum</w:t>
      </w:r>
    </w:p>
    <w:p/>
    <w:p>
      <w:r xmlns:w="http://schemas.openxmlformats.org/wordprocessingml/2006/main">
        <w:t xml:space="preserve">1. Harmljóðin 3:19-23 - Hugsunin um eymd mína og heimilisleysi mitt er malurt og galli! Sál mín hugsar stöðugt um það og er hneigð innra með mér. Samt minnist ég þess, og þess vegna hef ég von: Miskunn Drottins lýkur aldrei; miskunn hans tekur aldrei enda; þeir eru nýir á hverjum morgni; mikil er trúfesti þín.</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Jobsbók 3:4 Verði sá dagur myrkur; Guð líti ekki á það að ofan né lát ljósið skína yfir það.</w:t>
      </w:r>
    </w:p>
    <w:p/>
    <w:p>
      <w:r xmlns:w="http://schemas.openxmlformats.org/wordprocessingml/2006/main">
        <w:t xml:space="preserve">Job formælir fæðingardegi sínum og biður Guð að líta ekki á hann að ofan og láta ekki ljósið skína á hann.</w:t>
      </w:r>
    </w:p>
    <w:p/>
    <w:p>
      <w:r xmlns:w="http://schemas.openxmlformats.org/wordprocessingml/2006/main">
        <w:t xml:space="preserve">1. Kraftur orða okkar - Hvernig orð okkar móta líf okkar</w:t>
      </w:r>
    </w:p>
    <w:p/>
    <w:p>
      <w:r xmlns:w="http://schemas.openxmlformats.org/wordprocessingml/2006/main">
        <w:t xml:space="preserve">2. Að snúa sér til Guðs í sársauka - Að finna huggun í þjáningum okkar</w:t>
      </w:r>
    </w:p>
    <w:p/>
    <w:p>
      <w:r xmlns:w="http://schemas.openxmlformats.org/wordprocessingml/2006/main">
        <w:t xml:space="preserve">1. Jakobsbréfið 3:5-6 - Svo er tungan líka lítill limur, en státar af miklu. Hversu mikill skógur kviknar í svo litlum eldi! Og tungan er eldur, heimur ranglætis. Tungan er kveikt meðal lima okkar, litar allan líkamann, kveikir í öllu lífinu og kveikt í helvíti.</w:t>
      </w:r>
    </w:p>
    <w:p/>
    <w:p>
      <w:r xmlns:w="http://schemas.openxmlformats.org/wordprocessingml/2006/main">
        <w:t xml:space="preserve">2. Sálmur 62:8 - Treystu honum ætíð, þér fólk; úthelltu hjarta þínu fyrir honum; Guð er okkur athvarf.</w:t>
      </w:r>
    </w:p>
    <w:p/>
    <w:p>
      <w:r xmlns:w="http://schemas.openxmlformats.org/wordprocessingml/2006/main">
        <w:t xml:space="preserve">Jobsbók 3:5 Lát myrkur og dauðans skuggi bleyta það; lát ský búa yfir því; láttu svartan dag skelfa það.</w:t>
      </w:r>
    </w:p>
    <w:p/>
    <w:p>
      <w:r xmlns:w="http://schemas.openxmlformats.org/wordprocessingml/2006/main">
        <w:t xml:space="preserve">Þessi texti úr Job 3 er ákall um myrkur og auðn.</w:t>
      </w:r>
    </w:p>
    <w:p/>
    <w:p>
      <w:r xmlns:w="http://schemas.openxmlformats.org/wordprocessingml/2006/main">
        <w:t xml:space="preserve">1: Kraftur myrkursins í lífi okkar: Hvernig á að finna styrk í skugga dauðans</w:t>
      </w:r>
    </w:p>
    <w:p/>
    <w:p>
      <w:r xmlns:w="http://schemas.openxmlformats.org/wordprocessingml/2006/main">
        <w:t xml:space="preserve">2: Að sigrast á ótta í andliti myrkurs: Að læra að finna huggun í hinu óþekkta</w:t>
      </w:r>
    </w:p>
    <w:p/>
    <w:p>
      <w:r xmlns:w="http://schemas.openxmlformats.org/wordprocessingml/2006/main">
        <w:t xml:space="preserve">1: Sálmur 23:4 - Þótt ég gangi um dimmasta dal, óttast ég ekkert illt, því að þú ert með mér.</w:t>
      </w:r>
    </w:p>
    <w:p/>
    <w:p>
      <w:r xmlns:w="http://schemas.openxmlformats.org/wordprocessingml/2006/main">
        <w:t xml:space="preserve">2: Jesaja 43:2 - Þegar þú ferð í gegnum vötnin, mun ég vera með þér. og þegar þú ferð í gegnum árnar, munu þær ekki sópa yfir þig.</w:t>
      </w:r>
    </w:p>
    <w:p/>
    <w:p>
      <w:r xmlns:w="http://schemas.openxmlformats.org/wordprocessingml/2006/main">
        <w:t xml:space="preserve">Jobsbók 3:6 Og þá nótt, lát myrkrið yfirtaka hana. lát það ekki sameinast dögum ársins, það komi ekki inn í tölu mánaðanna.</w:t>
      </w:r>
    </w:p>
    <w:p/>
    <w:p>
      <w:r xmlns:w="http://schemas.openxmlformats.org/wordprocessingml/2006/main">
        <w:t xml:space="preserve">Job lætur í ljós ósk sína um að fæðingarnótt hans verði eytt af dagatalinu.</w:t>
      </w:r>
    </w:p>
    <w:p/>
    <w:p>
      <w:r xmlns:w="http://schemas.openxmlformats.org/wordprocessingml/2006/main">
        <w:t xml:space="preserve">1: Kraftur harmakveinsins og hvernig Guð heyrir hróp okkar.</w:t>
      </w:r>
    </w:p>
    <w:p/>
    <w:p>
      <w:r xmlns:w="http://schemas.openxmlformats.org/wordprocessingml/2006/main">
        <w:t xml:space="preserve">2: Hvernig við getum sætt okkur við þjáningar okkar og haldið áfram von á Guði.</w:t>
      </w:r>
    </w:p>
    <w:p/>
    <w:p>
      <w:r xmlns:w="http://schemas.openxmlformats.org/wordprocessingml/2006/main">
        <w:t xml:space="preserve">1: Harmljóðin 3:19-24 - "Mundu eymd mína og reiki, malurt og gall! Sál mín minnist þess stöðugt og er hneigð í mér."</w:t>
      </w:r>
    </w:p>
    <w:p/>
    <w:p>
      <w:r xmlns:w="http://schemas.openxmlformats.org/wordprocessingml/2006/main">
        <w:t xml:space="preserve">2: Jesaja 53:3-5 - "Hann var fyrirlitinn og hafnað af mönnum, maður sorgmæddra og kenndur við harma, og eins og sá sem menn byrgja andlit sitt fyrir var hann fyrirlitinn og vér álitum hann ekki."</w:t>
      </w:r>
    </w:p>
    <w:p/>
    <w:p>
      <w:r xmlns:w="http://schemas.openxmlformats.org/wordprocessingml/2006/main">
        <w:t xml:space="preserve">Jobsbók 3:7 Sjá, lát þá nótt vera einmana, lát engin gleðirödd koma í hana.</w:t>
      </w:r>
    </w:p>
    <w:p/>
    <w:p>
      <w:r xmlns:w="http://schemas.openxmlformats.org/wordprocessingml/2006/main">
        <w:t xml:space="preserve">Þessi texti úr Jobsbók 3:7 talar um eintóma nótt án gleðiradda.</w:t>
      </w:r>
    </w:p>
    <w:p/>
    <w:p>
      <w:r xmlns:w="http://schemas.openxmlformats.org/wordprocessingml/2006/main">
        <w:t xml:space="preserve">1. Að finna gleði í einverunni - Kanna hvernig Guð getur veitt okkur gleði jafnvel á myrkustu tímum.</w:t>
      </w:r>
    </w:p>
    <w:p/>
    <w:p>
      <w:r xmlns:w="http://schemas.openxmlformats.org/wordprocessingml/2006/main">
        <w:t xml:space="preserve">2. Huggun sorgarinnar - Skoða hvernig sorg getur leitt til huggunar og friðar.</w:t>
      </w:r>
    </w:p>
    <w:p/>
    <w:p>
      <w:r xmlns:w="http://schemas.openxmlformats.org/wordprocessingml/2006/main">
        <w:t xml:space="preserve">1. Sálmur 34:18 "Drottinn er nálægur þeim sem sundurmarið eru og frelsar þá sem eru niðurbrotnir í anda."</w:t>
      </w:r>
    </w:p>
    <w:p/>
    <w:p>
      <w:r xmlns:w="http://schemas.openxmlformats.org/wordprocessingml/2006/main">
        <w:t xml:space="preserve">2. Jesaja 40:11 "Hann gætir hjarðar sinnar eins og hirðir: Hann safnar lömbunum í fang sér og ber þau nærri hjarta sínu, hann leiðir blíðlega þau sem unga eiga."</w:t>
      </w:r>
    </w:p>
    <w:p/>
    <w:p>
      <w:r xmlns:w="http://schemas.openxmlformats.org/wordprocessingml/2006/main">
        <w:t xml:space="preserve">Jobsbók 3:8 Þeir sem bölva deginum bölva því, sem eru reiðubúnir að hefja harm sinn.</w:t>
      </w:r>
    </w:p>
    <w:p/>
    <w:p>
      <w:r xmlns:w="http://schemas.openxmlformats.org/wordprocessingml/2006/main">
        <w:t xml:space="preserve">Job lýsir vanlíðan sinni og gremju og óskar eftir að þeir sem bölva deginum veki upp sorg sína.</w:t>
      </w:r>
    </w:p>
    <w:p/>
    <w:p>
      <w:r xmlns:w="http://schemas.openxmlformats.org/wordprocessingml/2006/main">
        <w:t xml:space="preserve">1. Kraftur reiði og gremju andspænis mótlæti</w:t>
      </w:r>
    </w:p>
    <w:p/>
    <w:p>
      <w:r xmlns:w="http://schemas.openxmlformats.org/wordprocessingml/2006/main">
        <w:t xml:space="preserve">2. Að finna styrk í sorginni</w:t>
      </w:r>
    </w:p>
    <w:p/>
    <w:p>
      <w:r xmlns:w="http://schemas.openxmlformats.org/wordprocessingml/2006/main">
        <w:t xml:space="preserve">1. Jakobsbréfið 1:2-4 - Teljið það gleði, bræður mínir, þegar þið lendið í ýmsum prófraunum.</w:t>
      </w:r>
    </w:p>
    <w:p/>
    <w:p>
      <w:r xmlns:w="http://schemas.openxmlformats.org/wordprocessingml/2006/main">
        <w:t xml:space="preserve">2. Rómverjabréfið 5:3-5 - Ekki nóg með það, heldur gleðjumst við yfir þjáningum okkar, vitandi að þjáning framleiðir þolgæði, og þolgæði framkallar karakter, og karakter framkallar von.</w:t>
      </w:r>
    </w:p>
    <w:p/>
    <w:p>
      <w:r xmlns:w="http://schemas.openxmlformats.org/wordprocessingml/2006/main">
        <w:t xml:space="preserve">Jobsbók 3:9 Lát stjörnurnar í rökkri þess verða dimmar. lát það leita ljóss, en hef ekkert; láttu það ekki heldur sjá birtingu dagsins:</w:t>
      </w:r>
    </w:p>
    <w:p/>
    <w:p>
      <w:r xmlns:w="http://schemas.openxmlformats.org/wordprocessingml/2006/main">
        <w:t xml:space="preserve">Job óskar eftir myrkri og örvæntingu í miðri þjáningu sinni.</w:t>
      </w:r>
    </w:p>
    <w:p/>
    <w:p>
      <w:r xmlns:w="http://schemas.openxmlformats.org/wordprocessingml/2006/main">
        <w:t xml:space="preserve">1. Að finna von í myrkrinu: Að læra að lifa í skugga sársauka</w:t>
      </w:r>
    </w:p>
    <w:p/>
    <w:p>
      <w:r xmlns:w="http://schemas.openxmlformats.org/wordprocessingml/2006/main">
        <w:t xml:space="preserve">2. Að snúa sér til Guðs í þjáningunni: Viðurkenna djúpið í örvæntingu okkar</w:t>
      </w:r>
    </w:p>
    <w:p/>
    <w:p>
      <w:r xmlns:w="http://schemas.openxmlformats.org/wordprocessingml/2006/main">
        <w:t xml:space="preserve">1. Jóhannesarguðspjall 16:33 - "Í heiminum munuð þér hafa þrengingu. En hugsið ykkur, ég hef sigrað heiminn."</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Jobsbók 3:10 Af því að það lokaði ekki dyrum móðurlífs minnar og huldi ekki hryggð fyrir augum mínum.</w:t>
      </w:r>
    </w:p>
    <w:p/>
    <w:p>
      <w:r xmlns:w="http://schemas.openxmlformats.org/wordprocessingml/2006/main">
        <w:t xml:space="preserve">Job var að harma þá staðreynd að hann fæddist og óskaði þess að hann hefði aldrei fæðst vegna þeirrar sorgar sem hann hafði upplifað í lífinu.</w:t>
      </w:r>
    </w:p>
    <w:p/>
    <w:p>
      <w:r xmlns:w="http://schemas.openxmlformats.org/wordprocessingml/2006/main">
        <w:t xml:space="preserve">1. Að læra að sætta sig við sársauka lífsins</w:t>
      </w:r>
    </w:p>
    <w:p/>
    <w:p>
      <w:r xmlns:w="http://schemas.openxmlformats.org/wordprocessingml/2006/main">
        <w:t xml:space="preserve">2. Hvar er Guð í þjáningum?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Jobsbók 3:11 Hvers vegna dó ég ekki frá móðurlífi? af hverju gaf ég ekki upp öndina þegar ég kom út úr kviðnum?</w:t>
      </w:r>
    </w:p>
    <w:p/>
    <w:p>
      <w:r xmlns:w="http://schemas.openxmlformats.org/wordprocessingml/2006/main">
        <w:t xml:space="preserve">Þessi texti lýsir angist Jobs yfir þjáningu hans og dauðaþrá.</w:t>
      </w:r>
    </w:p>
    <w:p/>
    <w:p>
      <w:r xmlns:w="http://schemas.openxmlformats.org/wordprocessingml/2006/main">
        <w:t xml:space="preserve">1. „Að lifa með von í þjáningu: Lærdómur frá Job“</w:t>
      </w:r>
    </w:p>
    <w:p/>
    <w:p>
      <w:r xmlns:w="http://schemas.openxmlformats.org/wordprocessingml/2006/main">
        <w:t xml:space="preserve">2. "Þversögn sársauka: Að faðma þjáningu til vaxtar"</w:t>
      </w:r>
    </w:p>
    <w:p/>
    <w:p>
      <w:r xmlns:w="http://schemas.openxmlformats.org/wordprocessingml/2006/main">
        <w:t xml:space="preserve">1. Rómverjabréfið 5:3-5 - "Ekki aðeins það, heldur hrósa vér líka af þjáningum okkar, af því að við vitum að þjáning leiðir af sér þrautseigju, þrautseigju, eðli, og eðli vonar."</w:t>
      </w:r>
    </w:p>
    <w:p/>
    <w:p>
      <w:r xmlns:w="http://schemas.openxmlformats.org/wordprocessingml/2006/main">
        <w:t xml:space="preserve">2. Jakobsbréfið 1:2-4 - "Talið á hreina gleði, bræður mínir og systur, í hvert sinn sem þið lendið í margs konar prófraunum, því að þið vitið að prófraun trúar ykkar leiðir af sér þrautseigju. Látið þrautseigjuna ljúka verki sínu svo að þið verðið þroskaður og heill, skortir ekki neitt."</w:t>
      </w:r>
    </w:p>
    <w:p/>
    <w:p>
      <w:r xmlns:w="http://schemas.openxmlformats.org/wordprocessingml/2006/main">
        <w:t xml:space="preserve">Jobsbók 3:12 Hvers vegna komu hnén í veg fyrir mig? eða hvers vegna brjóstin sem ég ætti að sjúga?</w:t>
      </w:r>
    </w:p>
    <w:p/>
    <w:p>
      <w:r xmlns:w="http://schemas.openxmlformats.org/wordprocessingml/2006/main">
        <w:t xml:space="preserve">Job spyr hvers vegna hann fæddist, hvers vegna hann var ekki andvana fæddur og hvers vegna hann var ekki alinn upp í faðmi móður sinnar.</w:t>
      </w:r>
    </w:p>
    <w:p/>
    <w:p>
      <w:r xmlns:w="http://schemas.openxmlformats.org/wordprocessingml/2006/main">
        <w:t xml:space="preserve">1. Kraftur sjónarhorns: Hvernig á að sigrast á mótlæti</w:t>
      </w:r>
    </w:p>
    <w:p/>
    <w:p>
      <w:r xmlns:w="http://schemas.openxmlformats.org/wordprocessingml/2006/main">
        <w:t xml:space="preserve">2. Lærdómur frá Job: Að finna styrk í veikleika</w:t>
      </w:r>
    </w:p>
    <w:p/>
    <w:p>
      <w:r xmlns:w="http://schemas.openxmlformats.org/wordprocessingml/2006/main">
        <w:t xml:space="preserve">1. Jesaja 43:1-2 - "En nú, svo segir Drottinn, sá sem skapaði þig, Jakob, sá sem myndaði þig, Ísrael: Óttast ekki, því að ég hef leyst þig, ég hef kallað þig með nafni, þú eru mínir. Þegar þú ferð í gegnum vötnin, mun ég vera með þér, og í gegnum árnar munu þær ekki yfirbuga þig, þegar þú gengur í gegnum eld, skalt þú ekki brennast og logi skal ekki eyða þér."</w:t>
      </w:r>
    </w:p>
    <w:p/>
    <w:p>
      <w:r xmlns:w="http://schemas.openxmlformats.org/wordprocessingml/2006/main">
        <w:t xml:space="preserve">2. Rómverjabréfið 8:18-19 - "Því að ég tel að þjáningar þessa tíma séu ekki þess virði að bera saman við þá dýrð sem á að opinberast okkur. Því að sköpunin bíður með ákafa þrá eftir opinberun Guðs sona. ."</w:t>
      </w:r>
    </w:p>
    <w:p/>
    <w:p>
      <w:r xmlns:w="http://schemas.openxmlformats.org/wordprocessingml/2006/main">
        <w:t xml:space="preserve">Jobsbók 3:13 Því að nú hefði ég legið kyrr og verið rólegur, ég hefði sofið, þá hefði ég verið í hvíld,</w:t>
      </w:r>
    </w:p>
    <w:p/>
    <w:p>
      <w:r xmlns:w="http://schemas.openxmlformats.org/wordprocessingml/2006/main">
        <w:t xml:space="preserve">Job óskaði þess að hann hefði verið rólegur og farið að sofa í stað þess að kvarta við Guð.</w:t>
      </w:r>
    </w:p>
    <w:p/>
    <w:p>
      <w:r xmlns:w="http://schemas.openxmlformats.org/wordprocessingml/2006/main">
        <w:t xml:space="preserve">1. Að læra að hvíla sig á tímasetningu Guðs.</w:t>
      </w:r>
    </w:p>
    <w:p/>
    <w:p>
      <w:r xmlns:w="http://schemas.openxmlformats.org/wordprocessingml/2006/main">
        <w:t xml:space="preserve">2. Þolinmæði í miðri þjáningu.</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2. Jesaja 40:29-31 - Hann gefur krafti hinum þreytu, og þeim sem engan hefur kraft eykur hann.</w:t>
      </w:r>
    </w:p>
    <w:p/>
    <w:p>
      <w:r xmlns:w="http://schemas.openxmlformats.org/wordprocessingml/2006/main">
        <w:t xml:space="preserve">Jobsbók 3:14 Með konungum og ráðgjöfum jarðarinnar, sem byggðu sér auðnir.</w:t>
      </w:r>
    </w:p>
    <w:p/>
    <w:p>
      <w:r xmlns:w="http://schemas.openxmlformats.org/wordprocessingml/2006/main">
        <w:t xml:space="preserve">Í þessum kafla er talað um hégóma jarðnesks valds og dýrðar, þar sem þeir sem leita hans munu einn daginn gleymast og skilja aðeins eftir sig auðn.</w:t>
      </w:r>
    </w:p>
    <w:p/>
    <w:p>
      <w:r xmlns:w="http://schemas.openxmlformats.org/wordprocessingml/2006/main">
        <w:t xml:space="preserve">1: Byggðu ekki líf þitt á sandi veraldlegs valds og dýrðar, því það mun brátt hverfa. Byggðu í staðinn líf þitt á bjargi Jesú Krists og fyrirheitum orðs hans.</w:t>
      </w:r>
    </w:p>
    <w:p/>
    <w:p>
      <w:r xmlns:w="http://schemas.openxmlformats.org/wordprocessingml/2006/main">
        <w:t xml:space="preserve">2: Reynið ekki eftir jarðneskum krafti og dýrð, því það er hverfult og mun aðeins skilja eftir auðnina. Leitaðu þess í stað ríkis Guðs og hinnar eilífu dýrðar sem kemur af því að lifa í náð hans.</w:t>
      </w:r>
    </w:p>
    <w:p/>
    <w:p>
      <w:r xmlns:w="http://schemas.openxmlformats.org/wordprocessingml/2006/main">
        <w:t xml:space="preserve">1: Matteus 7:24-27 - Þess vegna er hver sá sem heyrir þessi orð mín og framkvæmir þau eins og vitur maður sem byggði hús sitt á bjargi. Regnið kom niður, lækirnir risu og vindar blésu og börðu á því húsi; enn það féll ekki, því að það hafði undirstöðu sína á berginu. En hver sem heyrir þessi orð mín og framkvæmir þau ekki er eins og heimskur maður sem byggði hús sitt á sandi. Regnið kom niður, lækirnir risu, og vindar blésu og börðu á því húsi, og féll það með miklu braki.</w:t>
      </w:r>
    </w:p>
    <w:p/>
    <w:p>
      <w:r xmlns:w="http://schemas.openxmlformats.org/wordprocessingml/2006/main">
        <w:t xml:space="preserve">2: Orðskviðirnir 16:18 - Dramb gengur á undan tortímingu, hrokafullur andi fyrir fall.</w:t>
      </w:r>
    </w:p>
    <w:p/>
    <w:p>
      <w:r xmlns:w="http://schemas.openxmlformats.org/wordprocessingml/2006/main">
        <w:t xml:space="preserve">Jobsbók 3:15 Eða með höfðingjum sem áttu gull, sem fylltu hús sín silfri.</w:t>
      </w:r>
    </w:p>
    <w:p/>
    <w:p>
      <w:r xmlns:w="http://schemas.openxmlformats.org/wordprocessingml/2006/main">
        <w:t xml:space="preserve">Job harmar fæðingardaginn en ber sig saman við þá sem hafa meiri auð og völd.</w:t>
      </w:r>
    </w:p>
    <w:p/>
    <w:p>
      <w:r xmlns:w="http://schemas.openxmlformats.org/wordprocessingml/2006/main">
        <w:t xml:space="preserve">1. Blessun Guðs er ekki mæld í jarðneskum auði og völdum.</w:t>
      </w:r>
    </w:p>
    <w:p/>
    <w:p>
      <w:r xmlns:w="http://schemas.openxmlformats.org/wordprocessingml/2006/main">
        <w:t xml:space="preserve">2. Gleðjist yfir fæðingardegi þínum, því að hann er gjöf frá Guði.</w:t>
      </w:r>
    </w:p>
    <w:p/>
    <w:p>
      <w:r xmlns:w="http://schemas.openxmlformats.org/wordprocessingml/2006/main">
        <w:t xml:space="preserve">1. Sálmur 127:3 - "Sjá, börn eru arfleifð frá Drottni, ávöxtur móðurkviðar laun."</w:t>
      </w:r>
    </w:p>
    <w:p/>
    <w:p>
      <w:r xmlns:w="http://schemas.openxmlformats.org/wordprocessingml/2006/main">
        <w:t xml:space="preserve">2. Prédikarinn 7:1 - "Gott nafn er betra en dýrindis smyrsl og dauðadagur en fæðingardagur."</w:t>
      </w:r>
    </w:p>
    <w:p/>
    <w:p>
      <w:r xmlns:w="http://schemas.openxmlformats.org/wordprocessingml/2006/main">
        <w:t xml:space="preserve">Jobsbók 3:16 Eða sem falin ótímabær fæðing hafði ég ekki verið. sem ungabörn sem aldrei sáu ljós.</w:t>
      </w:r>
    </w:p>
    <w:p/>
    <w:p>
      <w:r xmlns:w="http://schemas.openxmlformats.org/wordprocessingml/2006/main">
        <w:t xml:space="preserve">Job harmar líf sitt og óskaði þess að hann hefði aldrei fæðst og að hann hefði aldrei litið dagsins ljós.</w:t>
      </w:r>
    </w:p>
    <w:p/>
    <w:p>
      <w:r xmlns:w="http://schemas.openxmlformats.org/wordprocessingml/2006/main">
        <w:t xml:space="preserve">1: Við verðum að vera þakklát fyrir lífið sem okkur hefur verið gefið og þær blessanir sem því fylgja.</w:t>
      </w:r>
    </w:p>
    <w:p/>
    <w:p>
      <w:r xmlns:w="http://schemas.openxmlformats.org/wordprocessingml/2006/main">
        <w:t xml:space="preserve">2: Við getum huggað okkur við að vita að Guð hefur alltaf tilgang með lífi okkar, jafnvel í miðri erfiðleikum og örvæntingu.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139:13-16 - Því að þú skapaðir mitt innsta; þú hnýtir mig saman í móðurkviði. Ég lofa þig því að ég er óttalega og undursamlega skapaður; Dásamleg eru verk þín, það veit ég vel. Minn rammi var þér ekki hulinn, þegar ég var gerður í leyni, þegar ég var ofinn saman í djúpi jarðar. Augu þín sáu ómótaðan líkama minn; allir dagar, sem mér voru vígðir, voru skrifaðir í bók þína áður en einn þeirra varð til.</w:t>
      </w:r>
    </w:p>
    <w:p/>
    <w:p>
      <w:r xmlns:w="http://schemas.openxmlformats.org/wordprocessingml/2006/main">
        <w:t xml:space="preserve">Jobsbók 3:17 Þar hætta hinir óguðlegu að trufla. og þar hvílir þreyttur.</w:t>
      </w:r>
    </w:p>
    <w:p/>
    <w:p>
      <w:r xmlns:w="http://schemas.openxmlformats.org/wordprocessingml/2006/main">
        <w:t xml:space="preserve">Hinum óguðlegu er refsað og þreyttir geta fundið hvíld í dauðanum.</w:t>
      </w:r>
    </w:p>
    <w:p/>
    <w:p>
      <w:r xmlns:w="http://schemas.openxmlformats.org/wordprocessingml/2006/main">
        <w:t xml:space="preserve">1. Að finna hvíld í Drottni - Hvernig á að treysta á Drottin jafnvel á erfiðleikatímum og finna sanna og varanlega hvíld.</w:t>
      </w:r>
    </w:p>
    <w:p/>
    <w:p>
      <w:r xmlns:w="http://schemas.openxmlformats.org/wordprocessingml/2006/main">
        <w:t xml:space="preserve">2. Laun hinna óguðlegu - Að skilja hvers vegna og hvernig hinum óguðlegu er refsað og dregnir fyrir rétt.</w:t>
      </w:r>
    </w:p>
    <w:p/>
    <w:p>
      <w:r xmlns:w="http://schemas.openxmlformats.org/wordprocessingml/2006/main">
        <w:t xml:space="preserve">1. Matteusarguðspjall 11:28-29 - "Komið til mín, allir sem erfiða og hlaðnir eru, og ég mun veita yður hvíld. Takið á yður mitt ok og lærið af mér, því að ég er hógvær og af hjarta lítillátur og þú munt finna hvíld fyrir sálir þínar."</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Jobsbók 3:18 Þar hvíla fangarnir saman. þeir heyra ekki raust kúgarans.</w:t>
      </w:r>
    </w:p>
    <w:p/>
    <w:p>
      <w:r xmlns:w="http://schemas.openxmlformats.org/wordprocessingml/2006/main">
        <w:t xml:space="preserve">Þessi texti úr Jobsbók 3:18 talar um stað þar sem fangar geta fundið huggun og frelsi frá kúgaranum.</w:t>
      </w:r>
    </w:p>
    <w:p/>
    <w:p>
      <w:r xmlns:w="http://schemas.openxmlformats.org/wordprocessingml/2006/main">
        <w:t xml:space="preserve">1. Frelsi Guðs huggunar</w:t>
      </w:r>
    </w:p>
    <w:p/>
    <w:p>
      <w:r xmlns:w="http://schemas.openxmlformats.org/wordprocessingml/2006/main">
        <w:t xml:space="preserve">2. Varanleg von um endurlausn Guðs</w:t>
      </w:r>
    </w:p>
    <w:p/>
    <w:p>
      <w:r xmlns:w="http://schemas.openxmlformats.org/wordprocessingml/2006/main">
        <w:t xml:space="preserve">1. Rómverjabréfið 8:18 Því að ég tel að þjáningar þessa tíma séu ekki þess virði að bera saman við þá dýrð sem á að opinberast okkur.</w:t>
      </w:r>
    </w:p>
    <w:p/>
    <w:p>
      <w:r xmlns:w="http://schemas.openxmlformats.org/wordprocessingml/2006/main">
        <w:t xml:space="preserve">2. Jesaja 61:1-3 Andi Drottins Guðs er yfir mér, því að Drottinn hefur smurt mig til að flytja fátækum fagnaðarerindið. hann hefur sent mig til að binda sundurmarið hjarta, boða herteknum frelsi og opna fangelsið þeim, sem bundnir eru.</w:t>
      </w:r>
    </w:p>
    <w:p/>
    <w:p>
      <w:r xmlns:w="http://schemas.openxmlformats.org/wordprocessingml/2006/main">
        <w:t xml:space="preserve">Jobsbók 3:19 Þar eru smáir og miklir; og þjónninn er laus frá húsbónda sínum.</w:t>
      </w:r>
    </w:p>
    <w:p/>
    <w:p>
      <w:r xmlns:w="http://schemas.openxmlformats.org/wordprocessingml/2006/main">
        <w:t xml:space="preserve">Þessi texti undirstrikar þá staðreynd að dauðinn er hinn mikli jöfnunarmaður, þar sem hann gerir ekki greinarmun á smáum og stórum, né heldur hann lausan við ánauð.</w:t>
      </w:r>
    </w:p>
    <w:p/>
    <w:p>
      <w:r xmlns:w="http://schemas.openxmlformats.org/wordprocessingml/2006/main">
        <w:t xml:space="preserve">1. „Mikiljafnarinn mikli: Hugleiðing um Job 3:19“</w:t>
      </w:r>
    </w:p>
    <w:p/>
    <w:p>
      <w:r xmlns:w="http://schemas.openxmlformats.org/wordprocessingml/2006/main">
        <w:t xml:space="preserve">2. "Death: A Level Playing Field"</w:t>
      </w:r>
    </w:p>
    <w:p/>
    <w:p>
      <w:r xmlns:w="http://schemas.openxmlformats.org/wordprocessingml/2006/main">
        <w:t xml:space="preserve">1. Jesaja 25:8 - Hann mun gleypa dauðann að eilífu. Hinn alvaldi Drottinn mun þerra tárin af öllum andlitum; hann mun fjarlægja svívirðingu þjóðar sinnar af allri jörðinni.</w:t>
      </w:r>
    </w:p>
    <w:p/>
    <w:p>
      <w:r xmlns:w="http://schemas.openxmlformats.org/wordprocessingml/2006/main">
        <w:t xml:space="preserve">2. Jóhannes 11:25-26 - Jesús sagði við hana: Ég er upprisan og lífið. Sá sem trúir á mig mun lifa, þótt hann deyi; og hver sem lifir af því að trúa á mig mun aldrei að eilífu deyja. Trúir þú þessu?</w:t>
      </w:r>
    </w:p>
    <w:p/>
    <w:p>
      <w:r xmlns:w="http://schemas.openxmlformats.org/wordprocessingml/2006/main">
        <w:t xml:space="preserve">Jobsbók 3:20 Þess vegna er ljós þeim sem er í eymd og líf hinum bitra í sálinni.</w:t>
      </w:r>
    </w:p>
    <w:p/>
    <w:p>
      <w:r xmlns:w="http://schemas.openxmlformats.org/wordprocessingml/2006/main">
        <w:t xml:space="preserve">Þessi texti spyr hvers vegna líf er gefið þeim sem eru í eymd og biturð.</w:t>
      </w:r>
    </w:p>
    <w:p/>
    <w:p>
      <w:r xmlns:w="http://schemas.openxmlformats.org/wordprocessingml/2006/main">
        <w:t xml:space="preserve">1. Kraftur þolgæðis: Að finna styrk í miðri eymdinni</w:t>
      </w:r>
    </w:p>
    <w:p/>
    <w:p>
      <w:r xmlns:w="http://schemas.openxmlformats.org/wordprocessingml/2006/main">
        <w:t xml:space="preserve">2. Von í miðri myrkri: Sjá handan sársaukans</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Jobsbók 3:21 sem þrá dauðann, en hann kemur ekki. og grafa eftir því meira en eftir földum fjársjóðum;</w:t>
      </w:r>
    </w:p>
    <w:p/>
    <w:p>
      <w:r xmlns:w="http://schemas.openxmlformats.org/wordprocessingml/2006/main">
        <w:t xml:space="preserve">Í þessum kafla er talað um þá sem þrá dauðann, en hann kemur aldrei, og eru fúsir til að leita að honum meira en þeir myndu gera að falnum fjársjóðum.</w:t>
      </w:r>
    </w:p>
    <w:p/>
    <w:p>
      <w:r xmlns:w="http://schemas.openxmlformats.org/wordprocessingml/2006/main">
        <w:t xml:space="preserve">1: Við ættum ekki að verða svo örvæntingarfull í leit okkar að dauðanum að hann hafi forgang fram yfir leit okkar að lífi.</w:t>
      </w:r>
    </w:p>
    <w:p/>
    <w:p>
      <w:r xmlns:w="http://schemas.openxmlformats.org/wordprocessingml/2006/main">
        <w:t xml:space="preserve">2: Jafnvel á myrkustu augnablikum okkar ættum við að muna að vera trú og treysta því að tímasetning Guðs sé fullkomin.</w:t>
      </w:r>
    </w:p>
    <w:p/>
    <w:p>
      <w:r xmlns:w="http://schemas.openxmlformats.org/wordprocessingml/2006/main">
        <w:t xml:space="preserve">1: Prédikarinn 3:1-8 - Allt hefur sinn tíma og sérhver starfsemi undir himninum hefur sinn tíma.</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Jobsbók 3:22 sem gleðjast mjög og gleðjast þegar þeir finna gröfina?</w:t>
      </w:r>
    </w:p>
    <w:p/>
    <w:p>
      <w:r xmlns:w="http://schemas.openxmlformats.org/wordprocessingml/2006/main">
        <w:t xml:space="preserve">Job spyr hvers vegna fólk gleðst og fagnar þegar það getur fundið gröf.</w:t>
      </w:r>
    </w:p>
    <w:p/>
    <w:p>
      <w:r xmlns:w="http://schemas.openxmlformats.org/wordprocessingml/2006/main">
        <w:t xml:space="preserve">1. Gleðilegt líf í Kristi: Að finna frið og ánægju þrátt fyrir erfiðar aðstæður</w:t>
      </w:r>
    </w:p>
    <w:p/>
    <w:p>
      <w:r xmlns:w="http://schemas.openxmlformats.org/wordprocessingml/2006/main">
        <w:t xml:space="preserve">2. Líf eftir dauðann: Að faðma vonina um eilíft líf</w:t>
      </w:r>
    </w:p>
    <w:p/>
    <w:p>
      <w:r xmlns:w="http://schemas.openxmlformats.org/wordprocessingml/2006/main">
        <w:t xml:space="preserve">1. Filippíbréfið 4:11-13 -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Jobsbók 3:23 Hvers vegna er ljós gefið manni, sem vegur hans er hulinn og Guð hefir varið?</w:t>
      </w:r>
    </w:p>
    <w:p/>
    <w:p>
      <w:r xmlns:w="http://schemas.openxmlformats.org/wordprocessingml/2006/main">
        <w:t xml:space="preserve">Job spyr hvers vegna Guð gefur ljós til manneskju sem vegur hennar er hulinn og hefur verið takmarkaður af Guði.</w:t>
      </w:r>
    </w:p>
    <w:p/>
    <w:p>
      <w:r xmlns:w="http://schemas.openxmlformats.org/wordprocessingml/2006/main">
        <w:t xml:space="preserve">1. Að lifa í ljósi forsjár Guðs</w:t>
      </w:r>
    </w:p>
    <w:p/>
    <w:p>
      <w:r xmlns:w="http://schemas.openxmlformats.org/wordprocessingml/2006/main">
        <w:t xml:space="preserve">2. Blessun leiðsagnar Guðs</w:t>
      </w:r>
    </w:p>
    <w:p/>
    <w:p>
      <w:r xmlns:w="http://schemas.openxmlformats.org/wordprocessingml/2006/main">
        <w:t xml:space="preserve">1. Sálmur 119:105 - Orð þitt er lampi fóta minna, ljós á vegi mínum.</w:t>
      </w:r>
    </w:p>
    <w:p/>
    <w:p>
      <w:r xmlns:w="http://schemas.openxmlformats.org/wordprocessingml/2006/main">
        <w:t xml:space="preserve">2. Jesaja 42:16 - Ég mun leiða blinda um leiðir sem þeir hafa ekki þekkt, um ókunnar brautir mun ég leiða þá; Ég mun breyta myrkrinu í ljós fyrir þeim og gera grófa staðina slétta.</w:t>
      </w:r>
    </w:p>
    <w:p/>
    <w:p>
      <w:r xmlns:w="http://schemas.openxmlformats.org/wordprocessingml/2006/main">
        <w:t xml:space="preserve">Jobsbók 3:24 Því að andvarp mitt kemur áður en ég etur, og öskur mín eru úthellt eins og vötnin.</w:t>
      </w:r>
    </w:p>
    <w:p/>
    <w:p>
      <w:r xmlns:w="http://schemas.openxmlformats.org/wordprocessingml/2006/main">
        <w:t xml:space="preserve">Job lýsir sorg sinni yfir þjáningum sínum og harmar eymd sína.</w:t>
      </w:r>
    </w:p>
    <w:p/>
    <w:p>
      <w:r xmlns:w="http://schemas.openxmlformats.org/wordprocessingml/2006/main">
        <w:t xml:space="preserve">1: Guð er með okkur jafnvel á okkar dimmustu tímum.</w:t>
      </w:r>
    </w:p>
    <w:p/>
    <w:p>
      <w:r xmlns:w="http://schemas.openxmlformats.org/wordprocessingml/2006/main">
        <w:t xml:space="preserve">2: Við getum treyst Guði þegar við skiljum ekki hvers vegna við þjáumst.</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Jobsbók 3:25 Því að það, sem ég óttaðist mjög, er komið yfir mig, og það, sem ég óttaðist, er komið til mín.</w:t>
      </w:r>
    </w:p>
    <w:p/>
    <w:p>
      <w:r xmlns:w="http://schemas.openxmlformats.org/wordprocessingml/2006/main">
        <w:t xml:space="preserve">Í kaflanum er fjallað um ótta Jobs um það sem hann bjóst við að kæmu yfir hann.</w:t>
      </w:r>
    </w:p>
    <w:p/>
    <w:p>
      <w:r xmlns:w="http://schemas.openxmlformats.org/wordprocessingml/2006/main">
        <w:t xml:space="preserve">1. "Að lifa í ótta: Að sigrast á kvíða á erfiðum tímum"</w:t>
      </w:r>
    </w:p>
    <w:p/>
    <w:p>
      <w:r xmlns:w="http://schemas.openxmlformats.org/wordprocessingml/2006/main">
        <w:t xml:space="preserve">2. "Máttur trúarinnar andspænis mótlæti"</w:t>
      </w:r>
    </w:p>
    <w:p/>
    <w:p>
      <w:r xmlns:w="http://schemas.openxmlformats.org/wordprocessingml/2006/main">
        <w:t xml:space="preserve">1. Sálmur 56:3-4 - Þegar ég er hræddur, þá treysti ég þér. Á Guð, hvers orð ég lofa, á Guð treysti ég; Ég skal ekki vera hræddur. Hvað getur hold gert mér?</w:t>
      </w:r>
    </w:p>
    <w:p/>
    <w:p>
      <w:r xmlns:w="http://schemas.openxmlformats.org/wordprocessingml/2006/main">
        <w:t xml:space="preserve">2. 1. Jóhannesarbréf 4:18 - Það er enginn ótti í kærleikanum, en fullkominn kærleikur rekur óttann út. Því að ótti hefur að gera með refsingu, og hver sem óttast hefur ekki verið fullkominn í kærleika.</w:t>
      </w:r>
    </w:p>
    <w:p/>
    <w:p>
      <w:r xmlns:w="http://schemas.openxmlformats.org/wordprocessingml/2006/main">
        <w:t xml:space="preserve">Jobsbók 3:26 Ég var ekki öruggur, ég hafði ekki hvíld, og ég var ekki rólegur. samt komu vandræði.</w:t>
      </w:r>
    </w:p>
    <w:p/>
    <w:p>
      <w:r xmlns:w="http://schemas.openxmlformats.org/wordprocessingml/2006/main">
        <w:t xml:space="preserve">Þessi texti talar um þjáningar Jobs og skort hans á friði, öryggi og hvíld.</w:t>
      </w:r>
    </w:p>
    <w:p/>
    <w:p>
      <w:r xmlns:w="http://schemas.openxmlformats.org/wordprocessingml/2006/main">
        <w:t xml:space="preserve">1. Óumflýjanleiki þjáningar: Hvernig við getum þraukað frammi fyrir prófraunum</w:t>
      </w:r>
    </w:p>
    <w:p/>
    <w:p>
      <w:r xmlns:w="http://schemas.openxmlformats.org/wordprocessingml/2006/main">
        <w:t xml:space="preserve">2. Þversögn friðar: Að finna huggun í miðri vandræðum</w:t>
      </w:r>
    </w:p>
    <w:p/>
    <w:p>
      <w:r xmlns:w="http://schemas.openxmlformats.org/wordprocessingml/2006/main">
        <w:t xml:space="preserve">1. Jesaja 53:3-4: Hann var fyrirlitinn og hafnað af mönnum, maður sorgmæddra og kunnugur harmi; og eins og einn, sem menn byrgja andlit sitt fyrir, var hann fyrirlitinn, og vér álitum hann ekki. Vissulega hefur hann borið harma okkar og borið sorgir okkar; enn vér álitum hann sleginn, sleginn af Guði og þjakaður.</w:t>
      </w:r>
    </w:p>
    <w:p/>
    <w:p>
      <w:r xmlns:w="http://schemas.openxmlformats.org/wordprocessingml/2006/main">
        <w:t xml:space="preserve">2. Rómverjabréfið 5:3-5: Ekki nóg með það, heldur gleðjumst við yfir þjáningum okkar, vitandi að þjáning veldur þolgæði, og þolgæði framkallar karakter, og karakter framkallar von, og vonin gerir okkur ekki til skammar, því að kærleikur Guðs hefur verið úthellt í hjörtu okkar fyrir heilagan anda sem okkur hefur verið gefinn.</w:t>
      </w:r>
    </w:p>
    <w:p/>
    <w:p>
      <w:r xmlns:w="http://schemas.openxmlformats.org/wordprocessingml/2006/main">
        <w:t xml:space="preserve">Jobskafli 4 fjallar um viðbrögð eins af vinum Jobs, Elífas, við harmi Jobs. Í kaflanum er lögð áhersla á tilraun Elífasar til að bjóða fram visku og skilning, trú hans á guðlegt réttlæti og ábendingu hans um að Job hljóti að hafa framið eitthvað rangt til að verðskulda þjáningar sínar.</w:t>
      </w:r>
    </w:p>
    <w:p/>
    <w:p>
      <w:r xmlns:w="http://schemas.openxmlformats.org/wordprocessingml/2006/main">
        <w:t xml:space="preserve">1. málsgrein: Kaflinn hefst á því að Elífas svarar orðum Jobs með því að tjá löngun sína til að tala. Hann hvetur Job til að vera þolinmóður og hlusta þar sem hann telur sig hafa visku að miðla (Jobsbók 4:1-6).</w:t>
      </w:r>
    </w:p>
    <w:p/>
    <w:p>
      <w:r xmlns:w="http://schemas.openxmlformats.org/wordprocessingml/2006/main">
        <w:t xml:space="preserve">2. málsgrein: Elífas deilir sýn eða andlegri reynslu sem hann varð fyrir um nóttina. Í þessari sýn birtist andi eða engill fyrir honum og miðlar þekkingu um mannlega breyskleika og réttlæti Guðs (Jobsbók 4:7-11).</w:t>
      </w:r>
    </w:p>
    <w:p/>
    <w:p>
      <w:r xmlns:w="http://schemas.openxmlformats.org/wordprocessingml/2006/main">
        <w:t xml:space="preserve">Þriðja málsgrein: Elífas bendir á að þjáning sé oft afleiðing syndar eða ranglætis. Hann veltir því fyrir sér hvort Job hafi í raun verið saklaus allt sitt líf síðan hörmung hefur dunið yfir hann. Elífas gefur til kynna að Guð refsi hinum óguðlegu en umbunar hinum réttlátu (Jobsbók 4:12-21).</w:t>
      </w:r>
    </w:p>
    <w:p/>
    <w:p>
      <w:r xmlns:w="http://schemas.openxmlformats.org/wordprocessingml/2006/main">
        <w:t xml:space="preserve">Í stuttu máli, fjórði kafli Jobs sýnir: svarið og sjónarhornið sem Elífas bauð upp á sem viðbrögð við harmi Jobs. Að leggja áherslu á visku sem tjáð er með því að bjóða innsýn og trú á guðlegt réttlæti sem náðst er með því að leggja áherslu á orsök og afleiðingu. Að minnast á spurningar sem sýndar eru varðandi réttlæti Jobs, útfærslu sem táknar guðfræðilega ígrundun og könnun á mismunandi sjónarhornum á þjáningu í Jobsbók.</w:t>
      </w:r>
    </w:p>
    <w:p/>
    <w:p>
      <w:r xmlns:w="http://schemas.openxmlformats.org/wordprocessingml/2006/main">
        <w:t xml:space="preserve">Jobsbók 4:1 Þá svaraði Elífas Temaníti og sagði:</w:t>
      </w:r>
    </w:p>
    <w:p/>
    <w:p>
      <w:r xmlns:w="http://schemas.openxmlformats.org/wordprocessingml/2006/main">
        <w:t xml:space="preserve">Elífas Temaníti bregst við harmi Jobs.</w:t>
      </w:r>
    </w:p>
    <w:p/>
    <w:p>
      <w:r xmlns:w="http://schemas.openxmlformats.org/wordprocessingml/2006/main">
        <w:t xml:space="preserve">1. Kærleikur Guðs er alltaf til staðar jafnvel í miðri mikilli þjáningu.</w:t>
      </w:r>
    </w:p>
    <w:p/>
    <w:p>
      <w:r xmlns:w="http://schemas.openxmlformats.org/wordprocessingml/2006/main">
        <w:t xml:space="preserve">2. Við getum fundið von í loforðum Guðs jafnvel á myrkustu tímum.</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Jobsbók 4:2 Ef við reynum að tala við þig, munt þú hryggjast? en hver getur haldið sér frá því að tala?</w:t>
      </w:r>
    </w:p>
    <w:p/>
    <w:p>
      <w:r xmlns:w="http://schemas.openxmlformats.org/wordprocessingml/2006/main">
        <w:t xml:space="preserve">Þessi texti gefur til kynna að við ættum ekki að vera hrædd við að tala hug okkar til Guðs, þar sem hann mun ekki hryggjast yfir því.</w:t>
      </w:r>
    </w:p>
    <w:p/>
    <w:p>
      <w:r xmlns:w="http://schemas.openxmlformats.org/wordprocessingml/2006/main">
        <w:t xml:space="preserve">1. "Máttur þess að tala upp: Hvernig samskipti við Guð geta styrkt trú þína"</w:t>
      </w:r>
    </w:p>
    <w:p/>
    <w:p>
      <w:r xmlns:w="http://schemas.openxmlformats.org/wordprocessingml/2006/main">
        <w:t xml:space="preserve">2. "Ást Guðs: hvers vegna við ættum ekki að óttast að tala hug okkar til hans"</w:t>
      </w:r>
    </w:p>
    <w:p/>
    <w:p>
      <w:r xmlns:w="http://schemas.openxmlformats.org/wordprocessingml/2006/main">
        <w:t xml:space="preserve">1. Jóhannesarguðspjall 15:13 - Enginn hefur meiri kærleika en þennan, að maður leggur líf sitt í sölurnar fyrir vini sína.</w:t>
      </w:r>
    </w:p>
    <w:p/>
    <w:p>
      <w:r xmlns:w="http://schemas.openxmlformats.org/wordprocessingml/2006/main">
        <w:t xml:space="preserve">2. Jeremía 29:12 - Þá skuluð þér ákalla mig og fara og biðja til mín, og ég mun hlýða yður.</w:t>
      </w:r>
    </w:p>
    <w:p/>
    <w:p>
      <w:r xmlns:w="http://schemas.openxmlformats.org/wordprocessingml/2006/main">
        <w:t xml:space="preserve">Jobsbók 4:3 Sjá, þú hefir kennt mörgum og styrkt hinar veiku hendur.</w:t>
      </w:r>
    </w:p>
    <w:p/>
    <w:p>
      <w:r xmlns:w="http://schemas.openxmlformats.org/wordprocessingml/2006/main">
        <w:t xml:space="preserve">Job var hrósað fyrir kennslu sína og hvatningu til annarra.</w:t>
      </w:r>
    </w:p>
    <w:p/>
    <w:p>
      <w:r xmlns:w="http://schemas.openxmlformats.org/wordprocessingml/2006/main">
        <w:t xml:space="preserve">1. Kraftur hvatningar: Hvernig við getum byggt upp hvert annað</w:t>
      </w:r>
    </w:p>
    <w:p/>
    <w:p>
      <w:r xmlns:w="http://schemas.openxmlformats.org/wordprocessingml/2006/main">
        <w:t xml:space="preserve">2. Styrkur kennslunnar: Hvernig við getum hjálpað öðrum að vaxa</w:t>
      </w:r>
    </w:p>
    <w:p/>
    <w:p>
      <w:r xmlns:w="http://schemas.openxmlformats.org/wordprocessingml/2006/main">
        <w:t xml:space="preserve">1. 1. Þessaloníkubréf 5:11: "Hvetjið því hver annan og uppbyggið hver annan, eins og þið gerið."</w:t>
      </w:r>
    </w:p>
    <w:p/>
    <w:p>
      <w:r xmlns:w="http://schemas.openxmlformats.org/wordprocessingml/2006/main">
        <w:t xml:space="preserve">2. Orðskviðirnir 15:22: "Án ráðlegginga mistakast áætlanir, en með mörgum ráðgjöfum tekst þeim."</w:t>
      </w:r>
    </w:p>
    <w:p/>
    <w:p>
      <w:r xmlns:w="http://schemas.openxmlformats.org/wordprocessingml/2006/main">
        <w:t xml:space="preserve">Jobsbók 4:4 Orð þín hafa styrkt þann sem var að falla, og þú styrktir veikburða kné.</w:t>
      </w:r>
    </w:p>
    <w:p/>
    <w:p>
      <w:r xmlns:w="http://schemas.openxmlformats.org/wordprocessingml/2006/main">
        <w:t xml:space="preserve">Orð Jobs hafa veitt þeim sem ganga í gegnum erfiða tíma stuðning og huggun.</w:t>
      </w:r>
    </w:p>
    <w:p/>
    <w:p>
      <w:r xmlns:w="http://schemas.openxmlformats.org/wordprocessingml/2006/main">
        <w:t xml:space="preserve">1. "Máttur orða: Hvernig á að gera gæfumun í lífi einhvers annars"</w:t>
      </w:r>
    </w:p>
    <w:p/>
    <w:p>
      <w:r xmlns:w="http://schemas.openxmlformats.org/wordprocessingml/2006/main">
        <w:t xml:space="preserve">2. "Blessun huggunar: Hvernig Guð notar aðra til að færa okkur nær sér"</w:t>
      </w:r>
    </w:p>
    <w:p/>
    <w:p>
      <w:r xmlns:w="http://schemas.openxmlformats.org/wordprocessingml/2006/main">
        <w:t xml:space="preserve">1. Jesaja 40:29 - Hann gefur hinum þreytu vald; og þeim sem engan mátt hafa eykur hann styrk.</w:t>
      </w:r>
    </w:p>
    <w:p/>
    <w:p>
      <w:r xmlns:w="http://schemas.openxmlformats.org/wordprocessingml/2006/main">
        <w:t xml:space="preserve">2. Rómverjabréfið 15:5 - En Guð þolinmæðis og huggunar gefi yður að vera eins og hver við annan samkvæmt Kristi Jesú.</w:t>
      </w:r>
    </w:p>
    <w:p/>
    <w:p>
      <w:r xmlns:w="http://schemas.openxmlformats.org/wordprocessingml/2006/main">
        <w:t xml:space="preserve">Jobsbók 4:5 En nú er komið yfir þig, og þú verður dauðþreyttur. það snertir þig, og þú ert skelfdur.</w:t>
      </w:r>
    </w:p>
    <w:p/>
    <w:p>
      <w:r xmlns:w="http://schemas.openxmlformats.org/wordprocessingml/2006/main">
        <w:t xml:space="preserve">Þjáningar Jobs valda því að hann verður gagntekinn og kvíðinn.</w:t>
      </w:r>
    </w:p>
    <w:p/>
    <w:p>
      <w:r xmlns:w="http://schemas.openxmlformats.org/wordprocessingml/2006/main">
        <w:t xml:space="preserve">1: Guð gefur okkur styrk á erfiðum tímum.</w:t>
      </w:r>
    </w:p>
    <w:p/>
    <w:p>
      <w:r xmlns:w="http://schemas.openxmlformats.org/wordprocessingml/2006/main">
        <w:t xml:space="preserve">2: Að þekkja kærleika Guðs hjálpar okkur að sigrast á þjáningum okkar.</w:t>
      </w:r>
    </w:p>
    <w:p/>
    <w:p>
      <w:r xmlns:w="http://schemas.openxmlformats.org/wordprocessingml/2006/main">
        <w:t xml:space="preserve">1: Rómverjabréfið 8:31-39 - Hvað eigum við þá að segja um þetta? Ef Guð er með okkur, hver getur verið á móti okkur?</w:t>
      </w:r>
    </w:p>
    <w:p/>
    <w:p>
      <w:r xmlns:w="http://schemas.openxmlformats.org/wordprocessingml/2006/main">
        <w:t xml:space="preserve">2: Sálmur 34:17-19 - Þegar hinir réttlátu hrópa á hjálp, heyrir Drottinn og frelsar þá úr öllum neyð þeirra.</w:t>
      </w:r>
    </w:p>
    <w:p/>
    <w:p>
      <w:r xmlns:w="http://schemas.openxmlformats.org/wordprocessingml/2006/main">
        <w:t xml:space="preserve">Jobsbók 4:6 Er þetta ekki ótti þinn, traust þitt, von þín og réttvísi vegu þinna?</w:t>
      </w:r>
    </w:p>
    <w:p/>
    <w:p>
      <w:r xmlns:w="http://schemas.openxmlformats.org/wordprocessingml/2006/main">
        <w:t xml:space="preserve">Yfirlýsingin endurspeglar traust Jobs á Guð þrátt fyrir þjáningar hans.</w:t>
      </w:r>
    </w:p>
    <w:p/>
    <w:p>
      <w:r xmlns:w="http://schemas.openxmlformats.org/wordprocessingml/2006/main">
        <w:t xml:space="preserve">1. "Guð er alltaf trúr í miðri þjáningu"</w:t>
      </w:r>
    </w:p>
    <w:p/>
    <w:p>
      <w:r xmlns:w="http://schemas.openxmlformats.org/wordprocessingml/2006/main">
        <w:t xml:space="preserve">2. "Von hinna hreinskilnu"</w:t>
      </w:r>
    </w:p>
    <w:p/>
    <w:p>
      <w:r xmlns:w="http://schemas.openxmlformats.org/wordprocessingml/2006/main">
        <w:t xml:space="preserve">1. Rómverjabréfið 5:3-5 - "Ekki nóg með það, heldur gleðjumst við yfir þjáningum okkar, vitandi að þjáning veldur þolgæði og þolgæði framkallar karakter, og karakter framkallar von, og vonin gerir okkur ekki til skammar..."</w:t>
      </w:r>
    </w:p>
    <w:p/>
    <w:p>
      <w:r xmlns:w="http://schemas.openxmlformats.org/wordprocessingml/2006/main">
        <w:t xml:space="preserve">2. Sálmur 25:21 - "Megi ráðvendni og ráðvendni vernda mig, því að von mín er til þín."</w:t>
      </w:r>
    </w:p>
    <w:p/>
    <w:p>
      <w:r xmlns:w="http://schemas.openxmlformats.org/wordprocessingml/2006/main">
        <w:t xml:space="preserve">Jobsbók 4:7 Mundu, hver fórst, saklaus? eða hvar voru hinir réttlátu upprættir?</w:t>
      </w:r>
    </w:p>
    <w:p/>
    <w:p>
      <w:r xmlns:w="http://schemas.openxmlformats.org/wordprocessingml/2006/main">
        <w:t xml:space="preserve">Þessi texti leggur áherslu á mikilvægi sakleysis og réttlætis og spurningar hvers vegna Guð myndi refsa hinum saklausu og réttlátu.</w:t>
      </w:r>
    </w:p>
    <w:p/>
    <w:p>
      <w:r xmlns:w="http://schemas.openxmlformats.org/wordprocessingml/2006/main">
        <w:t xml:space="preserve">1. Þversögn sakleysisins: Athugun á réttlæti Guðs við að refsa hinum réttlátu</w:t>
      </w:r>
    </w:p>
    <w:p/>
    <w:p>
      <w:r xmlns:w="http://schemas.openxmlformats.org/wordprocessingml/2006/main">
        <w:t xml:space="preserve">2. Að treysta á Drottin: Hvernig á að þrauka á erfiðum tímum þegar við skiljum ekki áætlun Guðs</w:t>
      </w:r>
    </w:p>
    <w:p/>
    <w:p>
      <w:r xmlns:w="http://schemas.openxmlformats.org/wordprocessingml/2006/main">
        <w:t xml:space="preserve">1. Sálmur 37:39 En hjálpræði réttlátra er frá Drottni, hann er styrkur þeirra á neyðartímum.</w:t>
      </w:r>
    </w:p>
    <w:p/>
    <w:p>
      <w:r xmlns:w="http://schemas.openxmlformats.org/wordprocessingml/2006/main">
        <w:t xml:space="preserve">2. Jesaja 45:21 Segið yður og leiðið þá fram; Já, þeir ráðleggjast saman. Hver hefir sagt þetta frá fornu fari? hver hefir sagt það frá þeim tíma? er ég ekki Drottinn? og enginn Guð annar er fyrir utan mig; réttlátur Guð og frelsari; það er enginn fyrir utan mig.</w:t>
      </w:r>
    </w:p>
    <w:p/>
    <w:p>
      <w:r xmlns:w="http://schemas.openxmlformats.org/wordprocessingml/2006/main">
        <w:t xml:space="preserve">Jobsbók 4:8 Eins og ég hef séð, uppskera þeir sem plægja ranglæti og sá ranglæti.</w:t>
      </w:r>
    </w:p>
    <w:p/>
    <w:p>
      <w:r xmlns:w="http://schemas.openxmlformats.org/wordprocessingml/2006/main">
        <w:t xml:space="preserve">Þessi texti kennir að þeir sem gera rangt munu upplifa afleiðingar gjörða sinna.</w:t>
      </w:r>
    </w:p>
    <w:p/>
    <w:p>
      <w:r xmlns:w="http://schemas.openxmlformats.org/wordprocessingml/2006/main">
        <w:t xml:space="preserve">1. Við uppskerum eins og við sáum - Galatabréfið 6:7-9</w:t>
      </w:r>
    </w:p>
    <w:p/>
    <w:p>
      <w:r xmlns:w="http://schemas.openxmlformats.org/wordprocessingml/2006/main">
        <w:t xml:space="preserve">2. Veldu skynsamlega, því afleiðingarnar eru raunverulegar - Orðskviðirnir 24:12</w:t>
      </w:r>
    </w:p>
    <w:p/>
    <w:p>
      <w:r xmlns:w="http://schemas.openxmlformats.org/wordprocessingml/2006/main">
        <w:t xml:space="preserve">1. 2. Korintubréf 5:10 - því að við verðum öll að birtast fyrir dómstóli Krists</w:t>
      </w:r>
    </w:p>
    <w:p/>
    <w:p>
      <w:r xmlns:w="http://schemas.openxmlformats.org/wordprocessingml/2006/main">
        <w:t xml:space="preserve">2. Rómverjabréfið 2:6-8 - Guð mun endurgjalda hverjum og einum eftir verkum hans</w:t>
      </w:r>
    </w:p>
    <w:p/>
    <w:p>
      <w:r xmlns:w="http://schemas.openxmlformats.org/wordprocessingml/2006/main">
        <w:t xml:space="preserve">Jobsbók 4:9 Fyrir blástur Guðs farast þeir, og fyrir anda nösum hans eyðast þeir.</w:t>
      </w:r>
    </w:p>
    <w:p/>
    <w:p>
      <w:r xmlns:w="http://schemas.openxmlformats.org/wordprocessingml/2006/main">
        <w:t xml:space="preserve">Kraftur Guðs er algjör og óstöðvandi.</w:t>
      </w:r>
    </w:p>
    <w:p/>
    <w:p>
      <w:r xmlns:w="http://schemas.openxmlformats.org/wordprocessingml/2006/main">
        <w:t xml:space="preserve">1. Kraftur Guðs er óstöðvandi</w:t>
      </w:r>
    </w:p>
    <w:p/>
    <w:p>
      <w:r xmlns:w="http://schemas.openxmlformats.org/wordprocessingml/2006/main">
        <w:t xml:space="preserve">2. Treystu á óstöðvandi mátt Guðs</w:t>
      </w:r>
    </w:p>
    <w:p/>
    <w:p>
      <w:r xmlns:w="http://schemas.openxmlformats.org/wordprocessingml/2006/main">
        <w:t xml:space="preserve">1. Jesaja 11:4 - "En með réttlæti mun hann dæma hina fátæku og refsa með sanngirni fyrir hógværa jarðarinnar, og hann mun slá jörðina með sprota munns síns og með anda vara sinna. drepa óguðlega."</w:t>
      </w:r>
    </w:p>
    <w:p/>
    <w:p>
      <w:r xmlns:w="http://schemas.openxmlformats.org/wordprocessingml/2006/main">
        <w:t xml:space="preserve">2. Opinberunarbókin 1:8 - "Ég er Alfa og Ómega, upphafið og endirinn, segir Drottinn, sem er og sem var og mun koma, hinn alvaldi."</w:t>
      </w:r>
    </w:p>
    <w:p/>
    <w:p>
      <w:r xmlns:w="http://schemas.openxmlformats.org/wordprocessingml/2006/main">
        <w:t xml:space="preserve">Jobsbók 4:10 Öskur ljónsins og raust hins grimma ljóns og tennur ungljónanna eru brotnar.</w:t>
      </w:r>
    </w:p>
    <w:p/>
    <w:p>
      <w:r xmlns:w="http://schemas.openxmlformats.org/wordprocessingml/2006/main">
        <w:t xml:space="preserve">Þjáningu Jobs er líkt við öskur ljóns sem þagað er niður.</w:t>
      </w:r>
    </w:p>
    <w:p/>
    <w:p>
      <w:r xmlns:w="http://schemas.openxmlformats.org/wordprocessingml/2006/main">
        <w:t xml:space="preserve">1: Guð getur fært frið og von jafnvel í miðri þjáningu.</w:t>
      </w:r>
    </w:p>
    <w:p/>
    <w:p>
      <w:r xmlns:w="http://schemas.openxmlformats.org/wordprocessingml/2006/main">
        <w:t xml:space="preserve">2: Frammi fyrir mótlæti mun trú á Guð færa okkur styrk og hugrekki.</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Jobsbók 4:11 Gamla ljónið ferst vegna bráðaskorts, og hvolpar hins sterka ljóns tvístrast.</w:t>
      </w:r>
    </w:p>
    <w:p/>
    <w:p>
      <w:r xmlns:w="http://schemas.openxmlformats.org/wordprocessingml/2006/main">
        <w:t xml:space="preserve">Skortur á fjármagni getur valdið því að jafnvel voldugustu verur þjáist.</w:t>
      </w:r>
    </w:p>
    <w:p/>
    <w:p>
      <w:r xmlns:w="http://schemas.openxmlformats.org/wordprocessingml/2006/main">
        <w:t xml:space="preserve">1: Guð er fyrir hendi okkar og við getum alltaf treyst honum til að sjá fyrir okkur þegar þörf krefur.</w:t>
      </w:r>
    </w:p>
    <w:p/>
    <w:p>
      <w:r xmlns:w="http://schemas.openxmlformats.org/wordprocessingml/2006/main">
        <w:t xml:space="preserve">2: Við getum sótt styrk í sögu Jobs og aldrei gefið upp vonina jafnvel á okkar dimmustu tímum.</w:t>
      </w:r>
    </w:p>
    <w:p/>
    <w:p>
      <w:r xmlns:w="http://schemas.openxmlformats.org/wordprocessingml/2006/main">
        <w:t xml:space="preserve">1: Filippíbréfið 4:19 - Og Guð minn mun fullnægja sérhverri þörf yðar eftir auðæfum sínum í dýrð í Kristi Jesú.</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Jobsbók 4:12 Eitthvað var mér fært á laun, og eyra mitt fékk lítið eitt af því.</w:t>
      </w:r>
    </w:p>
    <w:p/>
    <w:p>
      <w:r xmlns:w="http://schemas.openxmlformats.org/wordprocessingml/2006/main">
        <w:t xml:space="preserve">Þessi leið lýsir dularfullum hlut sem var færður Job á laun og að hann heyrði aðeins lítið af því.</w:t>
      </w:r>
    </w:p>
    <w:p/>
    <w:p>
      <w:r xmlns:w="http://schemas.openxmlformats.org/wordprocessingml/2006/main">
        <w:t xml:space="preserve">1. Hin dularfulla forsjón Guðs - Kanna óþekkjanlegar leiðir sem Guð vinnur í lífi okkar.</w:t>
      </w:r>
    </w:p>
    <w:p/>
    <w:p>
      <w:r xmlns:w="http://schemas.openxmlformats.org/wordprocessingml/2006/main">
        <w:t xml:space="preserve">2. Að finna styrk í miðri þjáningu - Draga hugrekki og von frá fordæmi Jobs.</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2. Korintubréf 1:3-4 - Lofaður sé Guð og faðir Drottins vors Jesú Krists, faðir miskunnar og Guð allrar huggunar, sem huggar oss í allri þrengingu okkar, svo að vér getum huggað þá sem erum í hvaða þrengingu sem er, með þeirri huggun sem við sjálf erum hugguð af Guði.</w:t>
      </w:r>
    </w:p>
    <w:p/>
    <w:p>
      <w:r xmlns:w="http://schemas.openxmlformats.org/wordprocessingml/2006/main">
        <w:t xml:space="preserve">Jobsbók 4:13 Í hugsunum frá sýnum næturinnar, þegar djúpur svefn fellur yfir menn,</w:t>
      </w:r>
    </w:p>
    <w:p/>
    <w:p>
      <w:r xmlns:w="http://schemas.openxmlformats.org/wordprocessingml/2006/main">
        <w:t xml:space="preserve">Job var að velta fyrir sér upplifun sinni af sýnum og draumum á nóttunni, þegar djúpur svefn fellur yfir menn.</w:t>
      </w:r>
    </w:p>
    <w:p/>
    <w:p>
      <w:r xmlns:w="http://schemas.openxmlformats.org/wordprocessingml/2006/main">
        <w:t xml:space="preserve">1: Á tímum neyðar getur Guð enn náð til okkar í gegnum drauma okkar.</w:t>
      </w:r>
    </w:p>
    <w:p/>
    <w:p>
      <w:r xmlns:w="http://schemas.openxmlformats.org/wordprocessingml/2006/main">
        <w:t xml:space="preserve">2: Huggaðu þig við þá staðreynd að Guð er með okkur jafnvel í dýpsta svefni okkar.</w:t>
      </w:r>
    </w:p>
    <w:p/>
    <w:p>
      <w:r xmlns:w="http://schemas.openxmlformats.org/wordprocessingml/2006/main">
        <w:t xml:space="preserve">1: Jóhannesarguðspjall 14:18-19 Ég mun ekki skilja yður eftir sem munaðarlaus. Ég mun koma til þín. Enn smá stund og heimurinn mun ekki sjá mig framar, en þú munt sjá mig. Af því að ég lifi, munuð þér líka lifa.</w:t>
      </w:r>
    </w:p>
    <w:p/>
    <w:p>
      <w:r xmlns:w="http://schemas.openxmlformats.org/wordprocessingml/2006/main">
        <w:t xml:space="preserve">2: Sálmur 127:2 Það er til einskis að þú rísir upp snemma og ferð seint til hvíldar, etur brauð áhyggjufulls erfiðis. því að hann gefur ástvinum sínum svefn.</w:t>
      </w:r>
    </w:p>
    <w:p/>
    <w:p>
      <w:r xmlns:w="http://schemas.openxmlformats.org/wordprocessingml/2006/main">
        <w:t xml:space="preserve">Jobsbók 4:14 Ótti kom yfir mig og skjálfti, sem varð til þess að öll bein mín nötruðu.</w:t>
      </w:r>
    </w:p>
    <w:p/>
    <w:p>
      <w:r xmlns:w="http://schemas.openxmlformats.org/wordprocessingml/2006/main">
        <w:t xml:space="preserve">Job er að tjá ótta og skjálfta og hvernig það hafði áhrif á líkama hans.</w:t>
      </w:r>
    </w:p>
    <w:p/>
    <w:p>
      <w:r xmlns:w="http://schemas.openxmlformats.org/wordprocessingml/2006/main">
        <w:t xml:space="preserve">1. Ótti getur leitt til glötunar - Jobsbók 4:14</w:t>
      </w:r>
    </w:p>
    <w:p/>
    <w:p>
      <w:r xmlns:w="http://schemas.openxmlformats.org/wordprocessingml/2006/main">
        <w:t xml:space="preserve">2. Hvernig á að sigrast á ótta - Job 4:14</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p>
      <w:r xmlns:w="http://schemas.openxmlformats.org/wordprocessingml/2006/main">
        <w:t xml:space="preserve">Jobsbók 4:15 Þá fór andi frammi fyrir mér. hárið á holdi mínu stóð upp:</w:t>
      </w:r>
    </w:p>
    <w:p/>
    <w:p>
      <w:r xmlns:w="http://schemas.openxmlformats.org/wordprocessingml/2006/main">
        <w:t xml:space="preserve">Andi fór fram fyrir andlit Jobs sem varð til þess að hárin á húð hans stóðu upp.</w:t>
      </w:r>
    </w:p>
    <w:p/>
    <w:p>
      <w:r xmlns:w="http://schemas.openxmlformats.org/wordprocessingml/2006/main">
        <w:t xml:space="preserve">1. Guð miðlar okkur oft á hátt sem er dularfullt og kröftugt.</w:t>
      </w:r>
    </w:p>
    <w:p/>
    <w:p>
      <w:r xmlns:w="http://schemas.openxmlformats.org/wordprocessingml/2006/main">
        <w:t xml:space="preserve">2. Jafnvel þegar okkur finnst ómerkileg, er Guð enn til staðar og talar virkan til okkar.</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Jobsbók 4:15-16 - Þá fór andi fram fyrir andlit mitt; hárið á holdi mínu stóð upp, það stóð kyrrt, en ég gat ekki greint lögun þess: mynd var fyrir augum mínum, þögn varð og ég heyrði rödd.</w:t>
      </w:r>
    </w:p>
    <w:p/>
    <w:p>
      <w:r xmlns:w="http://schemas.openxmlformats.org/wordprocessingml/2006/main">
        <w:t xml:space="preserve">Jobsbók 4:16 Það stóð kyrrt, en ég gat ekki greint mynd þess: líkneski var fyrir augum mínum, þögn varð, og ég heyrði rödd sem sagði:</w:t>
      </w:r>
    </w:p>
    <w:p/>
    <w:p>
      <w:r xmlns:w="http://schemas.openxmlformats.org/wordprocessingml/2006/main">
        <w:t xml:space="preserve">Job lendir í birtingu sem hann getur ekki greint í og fær skilaboð frá líkamslausri rödd.</w:t>
      </w:r>
    </w:p>
    <w:p/>
    <w:p>
      <w:r xmlns:w="http://schemas.openxmlformats.org/wordprocessingml/2006/main">
        <w:t xml:space="preserve">1: Á tímum erfiðleika og óvissu má finna nærveru Guðs á óvæntan hátt.</w:t>
      </w:r>
    </w:p>
    <w:p/>
    <w:p>
      <w:r xmlns:w="http://schemas.openxmlformats.org/wordprocessingml/2006/main">
        <w:t xml:space="preserve">2: Við verðum að vera opin fyrir öllum möguleikum þegar við leitum leiðsagnar Guðs.</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Jóhannesarguðspjall 16:13 Þegar andi sannleikans kemur mun hann leiða yður í allan sannleikann, því að hann mun ekki tala af eigin valdi, heldur mun hann tala hvað sem hann heyrir og kunngjöra yður það sem er. að koma.</w:t>
      </w:r>
    </w:p>
    <w:p/>
    <w:p>
      <w:r xmlns:w="http://schemas.openxmlformats.org/wordprocessingml/2006/main">
        <w:t xml:space="preserve">Jobsbók 4:17 Mun dauðlegur maður vera réttlátari en Guð? á maður að vera hreinni en skapari hans?</w:t>
      </w:r>
    </w:p>
    <w:p/>
    <w:p>
      <w:r xmlns:w="http://schemas.openxmlformats.org/wordprocessingml/2006/main">
        <w:t xml:space="preserve">Þessi texti talar um að ómögulegt sé að manneskjan verði réttlátari og hreinni en Guð.</w:t>
      </w:r>
    </w:p>
    <w:p/>
    <w:p>
      <w:r xmlns:w="http://schemas.openxmlformats.org/wordprocessingml/2006/main">
        <w:t xml:space="preserve">1. Við verðum að sætta okkur við þá staðreynd að réttlæti okkar er ekki jafnt og Guðs.</w:t>
      </w:r>
    </w:p>
    <w:p/>
    <w:p>
      <w:r xmlns:w="http://schemas.openxmlformats.org/wordprocessingml/2006/main">
        <w:t xml:space="preserve">2. Við verðum að leitast við að vera réttlát og hrein, en aldrei gleyma því að réttlæti okkar mun aldrei fara fram úr réttlæti Guðs.</w:t>
      </w:r>
    </w:p>
    <w:p/>
    <w:p>
      <w:r xmlns:w="http://schemas.openxmlformats.org/wordprocessingml/2006/main">
        <w:t xml:space="preserve">1. Jesaja 64:6 - En vér erum allir eins og óhreint, og allt okkar réttlæti er sem óhreinar tuskur. og við hverfum öll eins og laufblað; og misgjörðir vorar hafa tekið okkur burt eins og vindurinn.</w:t>
      </w:r>
    </w:p>
    <w:p/>
    <w:p>
      <w:r xmlns:w="http://schemas.openxmlformats.org/wordprocessingml/2006/main">
        <w:t xml:space="preserve">2. Filippíbréfið 3:9 - Og finnist í honum, ekki með mitt eigið réttlæti, sem er af lögmálinu, heldur það sem er fyrir trú á Krist, réttlæti sem er frá Guði fyrir trú.</w:t>
      </w:r>
    </w:p>
    <w:p/>
    <w:p>
      <w:r xmlns:w="http://schemas.openxmlformats.org/wordprocessingml/2006/main">
        <w:t xml:space="preserve">Jobsbók 4:18 Sjá, hann treysti ekki þjónum sínum. og engla sína boðaði hann heimsku.</w:t>
      </w:r>
    </w:p>
    <w:p/>
    <w:p>
      <w:r xmlns:w="http://schemas.openxmlformats.org/wordprocessingml/2006/main">
        <w:t xml:space="preserve">Skortur á trausti Jobs á þjóna sína og engla sýnir stolt hans og trúleysi.</w:t>
      </w:r>
    </w:p>
    <w:p/>
    <w:p>
      <w:r xmlns:w="http://schemas.openxmlformats.org/wordprocessingml/2006/main">
        <w:t xml:space="preserve">1. Hroki kemur á undan falli: Lærdómur frá Job</w:t>
      </w:r>
    </w:p>
    <w:p/>
    <w:p>
      <w:r xmlns:w="http://schemas.openxmlformats.org/wordprocessingml/2006/main">
        <w:t xml:space="preserve">2. Að læra að treysta á Guð: Lærdómur frá Job</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Jesaja 26:3, Þú munt varðveita í fullkomnum friði þá sem eru staðfastir af því að þeir treysta á þig.</w:t>
      </w:r>
    </w:p>
    <w:p/>
    <w:p>
      <w:r xmlns:w="http://schemas.openxmlformats.org/wordprocessingml/2006/main">
        <w:t xml:space="preserve">Jobsbók 4:19 Hversu síður hjá þeim, sem búa í leirhúsum, sem hafa grundvöll í moldinni, sem eru mulin fyrir mölunni?</w:t>
      </w:r>
    </w:p>
    <w:p/>
    <w:p>
      <w:r xmlns:w="http://schemas.openxmlformats.org/wordprocessingml/2006/main">
        <w:t xml:space="preserve">Viðkvæmni mannkyns er dregin fram með því að líkja fólki við hús úr leir með grunn í rykinu.</w:t>
      </w:r>
    </w:p>
    <w:p/>
    <w:p>
      <w:r xmlns:w="http://schemas.openxmlformats.org/wordprocessingml/2006/main">
        <w:t xml:space="preserve">1: Við erum aðeins duft og til moldar munum við snúa aftur, svo við skulum meta tímann sem við höfum og leitast við að nýta hann sem best.</w:t>
      </w:r>
    </w:p>
    <w:p/>
    <w:p>
      <w:r xmlns:w="http://schemas.openxmlformats.org/wordprocessingml/2006/main">
        <w:t xml:space="preserve">2: Við erum veik og viðkvæm, snúum okkur til Guðs til að fá styrk og vernd.</w:t>
      </w:r>
    </w:p>
    <w:p/>
    <w:p>
      <w:r xmlns:w="http://schemas.openxmlformats.org/wordprocessingml/2006/main">
        <w:t xml:space="preserve">1: Sálmur 103:14 - Því að hann þekkir ramma okkar; hann man að við erum ryk.</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Jobsbók 4:20 Þeir tortímast frá morgni til kvölds, þeir farast að eilífu, án þess að nokkur sé um það.</w:t>
      </w:r>
    </w:p>
    <w:p/>
    <w:p>
      <w:r xmlns:w="http://schemas.openxmlformats.org/wordprocessingml/2006/main">
        <w:t xml:space="preserve">Þjáningar Jobs eru svo miklar að það er eins og líf hans sé eytt frá morgni til kvölds.</w:t>
      </w:r>
    </w:p>
    <w:p/>
    <w:p>
      <w:r xmlns:w="http://schemas.openxmlformats.org/wordprocessingml/2006/main">
        <w:t xml:space="preserve">1: Við verðum að muna að þjáningar okkar eru ekki til einskis heldur er hægt að nota þær til að draga okkur nær Guði.</w:t>
      </w:r>
    </w:p>
    <w:p/>
    <w:p>
      <w:r xmlns:w="http://schemas.openxmlformats.org/wordprocessingml/2006/main">
        <w:t xml:space="preserve">2: Á tímum þjáninga verðum við að muna að treysta á Drottin og hafa trú á að hann leiði okkur í gegnum.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Jobsbók 4:21 Hverfur ekki tign þeirra, sem í þeim býr? þeir deyja, jafnvel án visku.</w:t>
      </w:r>
    </w:p>
    <w:p/>
    <w:p>
      <w:r xmlns:w="http://schemas.openxmlformats.org/wordprocessingml/2006/main">
        <w:t xml:space="preserve">Þessi texti talar um viðkvæmni lífsins og hvernig dauðinn er óumflýjanlegur, burtséð frá því hversu vitur eða göfug manneskja er.</w:t>
      </w:r>
    </w:p>
    <w:p/>
    <w:p>
      <w:r xmlns:w="http://schemas.openxmlformats.org/wordprocessingml/2006/main">
        <w:t xml:space="preserve">1. Orðskviðirnir 16:31 Grátt hár er dýrðarkóróna; það er unnið í réttlátu lífi.</w:t>
      </w:r>
    </w:p>
    <w:p/>
    <w:p>
      <w:r xmlns:w="http://schemas.openxmlformats.org/wordprocessingml/2006/main">
        <w:t xml:space="preserve">2. Prédikarinn 7:2 Betra er að ganga í sorgarhús en að fara í veisluhús, því að dauðinn er hlutskipti allra; lifandi ættu að taka þetta til sín.</w:t>
      </w:r>
    </w:p>
    <w:p/>
    <w:p>
      <w:r xmlns:w="http://schemas.openxmlformats.org/wordprocessingml/2006/main">
        <w:t xml:space="preserve">1. Jobsbók 14:1-2 Dauðlegir, fæddir af konu, eru fáir dagar og fullir af erfiðleikum. Þau spretta upp eins og blóm og visna; eins og hverfulir skuggar þola þeir ekki.</w:t>
      </w:r>
    </w:p>
    <w:p/>
    <w:p>
      <w:r xmlns:w="http://schemas.openxmlformats.org/wordprocessingml/2006/main">
        <w:t xml:space="preserve">2. Jakobsbréfið 4:14 Þú veist ekki einu sinni hvað mun gerast á morgun. Hvað er líf þitt? Þú ert þoka sem birtist í smá stund og hverfur svo.</w:t>
      </w:r>
    </w:p>
    <w:p/>
    <w:p>
      <w:r xmlns:w="http://schemas.openxmlformats.org/wordprocessingml/2006/main">
        <w:t xml:space="preserve">Jobskafli 5 heldur áfram samræðum Jobs og vinar hans Elífas. Í þessum kafla gefur Elífas sjónarhorn sitt á eðli þjáningar, leggur áherslu á réttlæti Guðs og mikilvægi þess að leita hans til visku og endurreisnar.</w:t>
      </w:r>
    </w:p>
    <w:p/>
    <w:p>
      <w:r xmlns:w="http://schemas.openxmlformats.org/wordprocessingml/2006/main">
        <w:t xml:space="preserve">1. málsgrein: Elífas byrjar á því að hvetja Job til að kalla á Guð um hjálp þar sem enginn getur ögrað eða staðist mátt hans. Hann fullyrðir að Guð hjálpi þeim sem eru auðmjúkir og réttlátir (Jobsbók 5:1-7).</w:t>
      </w:r>
    </w:p>
    <w:p/>
    <w:p>
      <w:r xmlns:w="http://schemas.openxmlformats.org/wordprocessingml/2006/main">
        <w:t xml:space="preserve">2. málsgrein: Elífas veltir fyrir sér eigin reynslu og segir frá því hvernig hann hefur orðið vitni að því að þeir sem sá vandræði og illsku uppskera að lokum tortímingu. Hann leggur áherslu á að það sé Guð sem veldur þessum afleiðingum (Jobsbók 5:8-16).</w:t>
      </w:r>
    </w:p>
    <w:p/>
    <w:p>
      <w:r xmlns:w="http://schemas.openxmlformats.org/wordprocessingml/2006/main">
        <w:t xml:space="preserve">3. málsgrein: Elífas hvetur Job til að fyrirlíta ekki aga Guðs eða missa von um getu hans til að lækna og endurheimta. Hann talar um hvernig Guð blessar hina auðmjúku og ónýtir áætlanir vitra svo þeir geti viðurkennt drottinvald hans (Jobsbók 5:17-27).</w:t>
      </w:r>
    </w:p>
    <w:p/>
    <w:p>
      <w:r xmlns:w="http://schemas.openxmlformats.org/wordprocessingml/2006/main">
        <w:t xml:space="preserve">Í stuttu máli,</w:t>
      </w:r>
    </w:p>
    <w:p>
      <w:r xmlns:w="http://schemas.openxmlformats.org/wordprocessingml/2006/main">
        <w:t xml:space="preserve">Fimmti kafli Jobs kynnir:</w:t>
      </w:r>
    </w:p>
    <w:p>
      <w:r xmlns:w="http://schemas.openxmlformats.org/wordprocessingml/2006/main">
        <w:t xml:space="preserve">sjónarhornið,</w:t>
      </w:r>
    </w:p>
    <w:p>
      <w:r xmlns:w="http://schemas.openxmlformats.org/wordprocessingml/2006/main">
        <w:t xml:space="preserve">og ráðleggingar frá Elífas til að bregðast við þjáningum Jobs.</w:t>
      </w:r>
    </w:p>
    <w:p/>
    <w:p>
      <w:r xmlns:w="http://schemas.openxmlformats.org/wordprocessingml/2006/main">
        <w:t xml:space="preserve">Að leggja áherslu á að treysta á Guð með því að hvetja Job til að leita hans,</w:t>
      </w:r>
    </w:p>
    <w:p>
      <w:r xmlns:w="http://schemas.openxmlformats.org/wordprocessingml/2006/main">
        <w:t xml:space="preserve">og trú á guðlegt réttlæti sem náðst er með því að leggja áherslu á orsök og afleiðingu.</w:t>
      </w:r>
    </w:p>
    <w:p>
      <w:r xmlns:w="http://schemas.openxmlformats.org/wordprocessingml/2006/main">
        <w:t xml:space="preserve">Að nefna hvatningu sem sýnd er varðandi endurreisn, útfærslu sem táknar seiglu mannsins og könnun á mismunandi sjónarhornum á þjáningu í Jobsbók.</w:t>
      </w:r>
    </w:p>
    <w:p/>
    <w:p>
      <w:r xmlns:w="http://schemas.openxmlformats.org/wordprocessingml/2006/main">
        <w:t xml:space="preserve">Jobsbók 5:1 Kallaðu nú, ef einhver er, sem svarar þér. og til hvers hinna heilögu viltu snúa þér?</w:t>
      </w:r>
    </w:p>
    <w:p/>
    <w:p>
      <w:r xmlns:w="http://schemas.openxmlformats.org/wordprocessingml/2006/main">
        <w:t xml:space="preserve">Þessi texti er retorísk spurning þar sem spurt er hvort það sé einhver sem geti svarað spurningum Jobs og til hvers hinna heilögu hann mun leita sér hjálpar.</w:t>
      </w:r>
    </w:p>
    <w:p/>
    <w:p>
      <w:r xmlns:w="http://schemas.openxmlformats.org/wordprocessingml/2006/main">
        <w:t xml:space="preserve">1. Að treysta Guði á erfiðum tímum - Jobsbók 5:1</w:t>
      </w:r>
    </w:p>
    <w:p/>
    <w:p>
      <w:r xmlns:w="http://schemas.openxmlformats.org/wordprocessingml/2006/main">
        <w:t xml:space="preserve">2. Að snúa sér til Guðs á erfiðleikatímum - Jobsbók 5:1</w:t>
      </w:r>
    </w:p>
    <w:p/>
    <w:p>
      <w:r xmlns:w="http://schemas.openxmlformats.org/wordprocessingml/2006/main">
        <w:t xml:space="preserve">1. Sálmur 46:1-2 - "Guð er athvarf okkar og styrkur, ævarandi hjálp í neyð. Þess vegna munum við ekki óttast, þótt jörðin víki og fjöllin falli í hjarta hafsins."</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Jobsbók 5:2 Því að reiðin drepur heimskan mann, og öfund drepur hinn fávísa.</w:t>
      </w:r>
    </w:p>
    <w:p/>
    <w:p>
      <w:r xmlns:w="http://schemas.openxmlformats.org/wordprocessingml/2006/main">
        <w:t xml:space="preserve">Þetta vers talar um hættuna af reiði og öfund og varar við því að þær geti leitt til dauða.</w:t>
      </w:r>
    </w:p>
    <w:p/>
    <w:p>
      <w:r xmlns:w="http://schemas.openxmlformats.org/wordprocessingml/2006/main">
        <w:t xml:space="preserve">1. "Hætturnar af reiði og öfund"</w:t>
      </w:r>
    </w:p>
    <w:p/>
    <w:p>
      <w:r xmlns:w="http://schemas.openxmlformats.org/wordprocessingml/2006/main">
        <w:t xml:space="preserve">2. "Máttur sjálfsstjórnar"</w:t>
      </w:r>
    </w:p>
    <w:p/>
    <w:p>
      <w:r xmlns:w="http://schemas.openxmlformats.org/wordprocessingml/2006/main">
        <w:t xml:space="preserve">1. Orðskviðirnir 15:1 "Mjúkt svar stöðvar reiði, en gremjuleg orð vekja reiði."</w:t>
      </w:r>
    </w:p>
    <w:p/>
    <w:p>
      <w:r xmlns:w="http://schemas.openxmlformats.org/wordprocessingml/2006/main">
        <w:t xml:space="preserve">2. Jakobsbréfið 1:19-20 "Þess vegna, mínir ástkæru bræður, sérhver maður sé fljótur að heyra, seinn til að tala, seinn til reiði, því að reiði mannsins vinnur ekki réttlæti Guðs."</w:t>
      </w:r>
    </w:p>
    <w:p/>
    <w:p>
      <w:r xmlns:w="http://schemas.openxmlformats.org/wordprocessingml/2006/main">
        <w:t xml:space="preserve">Jobsbók 5:3 Ég hef séð heimskingjann skjóta rótum, en skyndilega bölvaði ég bústað hans.</w:t>
      </w:r>
    </w:p>
    <w:p/>
    <w:p>
      <w:r xmlns:w="http://schemas.openxmlformats.org/wordprocessingml/2006/main">
        <w:t xml:space="preserve">Job harmar heimsku þeirra sem hegða sér án umhugsunar og afleiðingarnar sem geta fylgt.</w:t>
      </w:r>
    </w:p>
    <w:p/>
    <w:p>
      <w:r xmlns:w="http://schemas.openxmlformats.org/wordprocessingml/2006/main">
        <w:t xml:space="preserve">1: Við verðum að nota visku þegar við tökum ákvarðanir og treysta á leiðsögn Guðs til að leiða okkur í rétta átt.</w:t>
      </w:r>
    </w:p>
    <w:p/>
    <w:p>
      <w:r xmlns:w="http://schemas.openxmlformats.org/wordprocessingml/2006/main">
        <w:t xml:space="preserve">2: Við verðum að leitast við að taka skynsamlegar ákvarðanir og láta ekki heimsku villast.</w:t>
      </w:r>
    </w:p>
    <w:p/>
    <w:p>
      <w:r xmlns:w="http://schemas.openxmlformats.org/wordprocessingml/2006/main">
        <w:t xml:space="preserve">1: Orðskviðirnir 14:15 - Hinir einföldu trúa hverju sem er, en skynsamir hugsa um skref sín.</w:t>
      </w:r>
    </w:p>
    <w:p/>
    <w:p>
      <w:r xmlns:w="http://schemas.openxmlformats.org/wordprocessingml/2006/main">
        <w:t xml:space="preserve">2: Orðskviðirnir 3:5-6 - Treystu Drottni af öllu hjarta og reiddu þig ekki á eigin skilning. Kannaðu hann á öllum þínum vegum, og hann mun gjöra stigu þína slétta.</w:t>
      </w:r>
    </w:p>
    <w:p/>
    <w:p>
      <w:r xmlns:w="http://schemas.openxmlformats.org/wordprocessingml/2006/main">
        <w:t xml:space="preserve">Jobsbók 5:4 Börn hans eru fjarri öruggum, og þau eru mulin í hliðinu, og enginn bjargar þeim.</w:t>
      </w:r>
    </w:p>
    <w:p/>
    <w:p>
      <w:r xmlns:w="http://schemas.openxmlformats.org/wordprocessingml/2006/main">
        <w:t xml:space="preserve">Guð agar okkur til að færa okkur nær honum.</w:t>
      </w:r>
    </w:p>
    <w:p/>
    <w:p>
      <w:r xmlns:w="http://schemas.openxmlformats.org/wordprocessingml/2006/main">
        <w:t xml:space="preserve">1: Við verðum alltaf að treysta á fullkomna áætlun Guðs, jafnvel þegar erfiðir tímar eru.</w:t>
      </w:r>
    </w:p>
    <w:p/>
    <w:p>
      <w:r xmlns:w="http://schemas.openxmlformats.org/wordprocessingml/2006/main">
        <w:t xml:space="preserve">2: Agi Guðs er sönnun um kærleika hans og miskunn.</w:t>
      </w:r>
    </w:p>
    <w:p/>
    <w:p>
      <w:r xmlns:w="http://schemas.openxmlformats.org/wordprocessingml/2006/main">
        <w:t xml:space="preserve">1: Jesaja 54:10, "Þó að fjöllin hristist og hæðir hristist, mun óbilandi ást mín til þín ekki bifast og friðarsáttmáli minn afnuminn," segir Drottinn, sem miskunnar þér.</w:t>
      </w:r>
    </w:p>
    <w:p/>
    <w:p>
      <w:r xmlns:w="http://schemas.openxmlformats.org/wordprocessingml/2006/main">
        <w:t xml:space="preserve">2: Hebreabréfið 12:6-7, "Því að Drottinn agar þann sem hann elskar og hann agar alla sem hann tekur sem son sinn. Þola erfiðleika sem aga; Guð kemur fram við yður eins og börn sín. Fyrir það sem börn eru ekki agauð af sínum faðir?"</w:t>
      </w:r>
    </w:p>
    <w:p/>
    <w:p>
      <w:r xmlns:w="http://schemas.openxmlformats.org/wordprocessingml/2006/main">
        <w:t xml:space="preserve">Jobsbók 5:5 Hvers uppskeru þeirra hungraði etur og tekur hana jafnvel upp úr þyrnunum, og ræninginn gleypir eigur þeirra.</w:t>
      </w:r>
    </w:p>
    <w:p/>
    <w:p>
      <w:r xmlns:w="http://schemas.openxmlformats.org/wordprocessingml/2006/main">
        <w:t xml:space="preserve">Þetta vers talar um hvernig þeir sem búa við fátækt standa oft frammi fyrir arðráni af þeim sem hafa meira fjármagn, sem leiðir til frekari skorts.</w:t>
      </w:r>
    </w:p>
    <w:p/>
    <w:p>
      <w:r xmlns:w="http://schemas.openxmlformats.org/wordprocessingml/2006/main">
        <w:t xml:space="preserve">1: Köllun Jesú til okkar um að sjá um hina fátæku og viðkvæmu (Matteus 25:31-46).</w:t>
      </w:r>
    </w:p>
    <w:p/>
    <w:p>
      <w:r xmlns:w="http://schemas.openxmlformats.org/wordprocessingml/2006/main">
        <w:t xml:space="preserve">2: Fyrirtæki Guðs fyrir þurfandi og hvernig við getum treyst honum til að sjá fyrir okkur (Filippíbréfið 4:19).</w:t>
      </w:r>
    </w:p>
    <w:p/>
    <w:p>
      <w:r xmlns:w="http://schemas.openxmlformats.org/wordprocessingml/2006/main">
        <w:t xml:space="preserve">1: Sálmur 12:5 - "Af því að hinir fátæku eru rændir og hinir snauður stynja, mun ég nú standa upp," segir Drottinn. „Ég mun vernda þá fyrir þeim sem svívirða þá.</w:t>
      </w:r>
    </w:p>
    <w:p/>
    <w:p>
      <w:r xmlns:w="http://schemas.openxmlformats.org/wordprocessingml/2006/main">
        <w:t xml:space="preserve">2: Orðskviðirnir 14:31 - "Sá sem kúgar hina fátæku sýnir skapara sínum fyrirlitningu, en sá sem er góður við hina snauðu, heiðrar Guð."</w:t>
      </w:r>
    </w:p>
    <w:p/>
    <w:p>
      <w:r xmlns:w="http://schemas.openxmlformats.org/wordprocessingml/2006/main">
        <w:t xml:space="preserve">Jobsbók 5:6 Þó að þrenging komi ekki fram úr moldinni, sprettur ekki ógæfa upp úr jörðu.</w:t>
      </w:r>
    </w:p>
    <w:p/>
    <w:p>
      <w:r xmlns:w="http://schemas.openxmlformats.org/wordprocessingml/2006/main">
        <w:t xml:space="preserve">Þrenging kemur ekki af jörðu, né ógæfa af jörðu.</w:t>
      </w:r>
    </w:p>
    <w:p/>
    <w:p>
      <w:r xmlns:w="http://schemas.openxmlformats.org/wordprocessingml/2006/main">
        <w:t xml:space="preserve">1. Guð hefur stjórn á þjáningum okkar - Rómverjabréfið 8:28</w:t>
      </w:r>
    </w:p>
    <w:p/>
    <w:p>
      <w:r xmlns:w="http://schemas.openxmlformats.org/wordprocessingml/2006/main">
        <w:t xml:space="preserve">2. Að treysta Guði á erfiðum tímum - Jesaja 41:10</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Jobsbók 5:7 En maðurinn er fæddur til neyðar, eins og neistarnir fljúga upp.</w:t>
      </w:r>
    </w:p>
    <w:p/>
    <w:p>
      <w:r xmlns:w="http://schemas.openxmlformats.org/wordprocessingml/2006/main">
        <w:t xml:space="preserve">Maðurinn fæðist með þjáningar og erfiðleika.</w:t>
      </w:r>
    </w:p>
    <w:p/>
    <w:p>
      <w:r xmlns:w="http://schemas.openxmlformats.org/wordprocessingml/2006/main">
        <w:t xml:space="preserve">1. Líf okkar er endurspeglun á áætlun Guðs: Að skilja erfiðleikana sem við lendum í</w:t>
      </w:r>
    </w:p>
    <w:p/>
    <w:p>
      <w:r xmlns:w="http://schemas.openxmlformats.org/wordprocessingml/2006/main">
        <w:t xml:space="preserve">2. Að sigrast á mótlæti: Að finna styrk og huggun í Drottni</w:t>
      </w:r>
    </w:p>
    <w:p/>
    <w:p>
      <w:r xmlns:w="http://schemas.openxmlformats.org/wordprocessingml/2006/main">
        <w:t xml:space="preserve">1. Jakobsbréfið 1:2-4 - "Talið það alla gleði, bræður mínir, þegar þér lendir í margvíslegum prófraunum, því að þér vitið, að prófraun trúar yðar leiðir til staðfestu. fullkominn og fullkominn, skortir ekkert."</w:t>
      </w:r>
    </w:p>
    <w:p/>
    <w:p>
      <w:r xmlns:w="http://schemas.openxmlformats.org/wordprocessingml/2006/main">
        <w:t xml:space="preserve">2. 1. Pétursbréf 5:10 - "Og eftir að þú hefur þjáðst um skamma stund mun Guð allrar náðar, sem kallað hefur þig til eilífrar dýrðar í Kristi, sjálfur endurreisa, staðfesta, styrkja og staðfesta."</w:t>
      </w:r>
    </w:p>
    <w:p/>
    <w:p>
      <w:r xmlns:w="http://schemas.openxmlformats.org/wordprocessingml/2006/main">
        <w:t xml:space="preserve">Jobsbók 5:8 Ég myndi leita til Guðs, og Guði myndi ég fela mál mitt.</w:t>
      </w:r>
    </w:p>
    <w:p/>
    <w:p>
      <w:r xmlns:w="http://schemas.openxmlformats.org/wordprocessingml/2006/main">
        <w:t xml:space="preserve">Yfirskriftin hvetur okkur til að leita Guðs og treysta honum fyrir vandræðum okkar.</w:t>
      </w:r>
    </w:p>
    <w:p/>
    <w:p>
      <w:r xmlns:w="http://schemas.openxmlformats.org/wordprocessingml/2006/main">
        <w:t xml:space="preserve">1. Að treysta Guði á erfiðum tímum</w:t>
      </w:r>
    </w:p>
    <w:p/>
    <w:p>
      <w:r xmlns:w="http://schemas.openxmlformats.org/wordprocessingml/2006/main">
        <w:t xml:space="preserve">2. Treystu á Guð í baráttu þinni</w:t>
      </w:r>
    </w:p>
    <w:p/>
    <w:p>
      <w:r xmlns:w="http://schemas.openxmlformats.org/wordprocessingml/2006/main">
        <w:t xml:space="preserve">1. Sálmur 55:22 - Varpið áhyggjum þínum á Drottin, og hann mun styðja þig; hann mun aldrei láta hina réttlátu skekkjast.</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Jobsbók 5:9 sem gjörir stóra hluti og órannsakanlega; dásamlegir hlutir án tölu:</w:t>
      </w:r>
    </w:p>
    <w:p/>
    <w:p>
      <w:r xmlns:w="http://schemas.openxmlformats.org/wordprocessingml/2006/main">
        <w:t xml:space="preserve">Guð framkvæmir mikil og dularfull verk, ofar mannlegum skilningi.</w:t>
      </w:r>
    </w:p>
    <w:p/>
    <w:p>
      <w:r xmlns:w="http://schemas.openxmlformats.org/wordprocessingml/2006/main">
        <w:t xml:space="preserve">1. Kraftaverk Guðs eru ofar skilningi okkar - Sálmur 139:6-12</w:t>
      </w:r>
    </w:p>
    <w:p/>
    <w:p>
      <w:r xmlns:w="http://schemas.openxmlformats.org/wordprocessingml/2006/main">
        <w:t xml:space="preserve">2. Að viðurkenna mikilleika Guðs - Jesaja 40:18-25</w:t>
      </w:r>
    </w:p>
    <w:p/>
    <w:p>
      <w:r xmlns:w="http://schemas.openxmlformats.org/wordprocessingml/2006/main">
        <w:t xml:space="preserve">1. Jobsbók 36:22-23 - "Sjá, Guð upphefur með mætti sínum, hver kennir eins og hann? Hver hefur boðið honum veg hans?"</w:t>
      </w:r>
    </w:p>
    <w:p/>
    <w:p>
      <w:r xmlns:w="http://schemas.openxmlformats.org/wordprocessingml/2006/main">
        <w:t xml:space="preserve">2. Sálmur 111:2-3 - "Verk Drottins eru mikil, leitað af öllum þeim, sem á þeim hafa velþóknun. Verk hans eru virðuleg og vegleg, og réttlæti hans varir að eilífu."</w:t>
      </w:r>
    </w:p>
    <w:p/>
    <w:p>
      <w:r xmlns:w="http://schemas.openxmlformats.org/wordprocessingml/2006/main">
        <w:t xml:space="preserve">Jobsbók 5:10 sem gefur regn á jörðina og sendir vötn yfir akrana.</w:t>
      </w:r>
    </w:p>
    <w:p/>
    <w:p>
      <w:r xmlns:w="http://schemas.openxmlformats.org/wordprocessingml/2006/main">
        <w:t xml:space="preserve">Guð er fyrir alla hluti, þar á meðal næringu fyrir jörðina.</w:t>
      </w:r>
    </w:p>
    <w:p/>
    <w:p>
      <w:r xmlns:w="http://schemas.openxmlformats.org/wordprocessingml/2006/main">
        <w:t xml:space="preserve">1. Trúfesti Guðs við að sjá fyrir sköpun sinni</w:t>
      </w:r>
    </w:p>
    <w:p/>
    <w:p>
      <w:r xmlns:w="http://schemas.openxmlformats.org/wordprocessingml/2006/main">
        <w:t xml:space="preserve">2. Blessun Guðs fyrirvara</w:t>
      </w:r>
    </w:p>
    <w:p/>
    <w:p>
      <w:r xmlns:w="http://schemas.openxmlformats.org/wordprocessingml/2006/main">
        <w:t xml:space="preserve">1. Sálmur 104:14 Hann lætur vaxa gras fyrir fénaðinn og jurtir til þjónustu við manninn, til þess að hann megi bera fæð af jörðinni.</w:t>
      </w:r>
    </w:p>
    <w:p/>
    <w:p>
      <w:r xmlns:w="http://schemas.openxmlformats.org/wordprocessingml/2006/main">
        <w:t xml:space="preserve">2. Matteusarguðspjall 6:25-34 Fyrir því segi ég yður: Hugsið ekki um líf yðar, hvað þér skuluð eta eða drekka. né heldur fyrir líkama yðar, hvað þér skuluð klæðast. Er ekki lífið meira en kjötið og líkaminn en klæðin?</w:t>
      </w:r>
    </w:p>
    <w:p/>
    <w:p>
      <w:r xmlns:w="http://schemas.openxmlformats.org/wordprocessingml/2006/main">
        <w:t xml:space="preserve">Jobsbók 5:11 Að reisa upp á hæð þá sem lágir eru. til þess að þeir sem syrgja megi upphefjast til öryggis.</w:t>
      </w:r>
    </w:p>
    <w:p/>
    <w:p>
      <w:r xmlns:w="http://schemas.openxmlformats.org/wordprocessingml/2006/main">
        <w:t xml:space="preserve">Guð er fær um að leiða lágt fólk á öruggan stað og gleði, og getur flutt þá sem syrgja og upphefja þá til öryggis.</w:t>
      </w:r>
    </w:p>
    <w:p/>
    <w:p>
      <w:r xmlns:w="http://schemas.openxmlformats.org/wordprocessingml/2006/main">
        <w:t xml:space="preserve">1. Guð er alltaf trúr við að koma okkur í öryggi.</w:t>
      </w:r>
    </w:p>
    <w:p/>
    <w:p>
      <w:r xmlns:w="http://schemas.openxmlformats.org/wordprocessingml/2006/main">
        <w:t xml:space="preserve">2. Við getum treyst því að Guð upphefji okkur jafnvel í miðri sorg okkar.</w:t>
      </w:r>
    </w:p>
    <w:p/>
    <w:p>
      <w:r xmlns:w="http://schemas.openxmlformats.org/wordprocessingml/2006/main">
        <w:t xml:space="preserve">1.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2. Sálmur 9:9 - Drottinn er athvarf hinna kúguðu, vígi á neyðartímum.</w:t>
      </w:r>
    </w:p>
    <w:p/>
    <w:p>
      <w:r xmlns:w="http://schemas.openxmlformats.org/wordprocessingml/2006/main">
        <w:t xml:space="preserve">Jobsbók 5:12 Hann svíkur brögð hinna slægu, svo að hendur þeirra geta ekki framkvæmt iðju sína.</w:t>
      </w:r>
    </w:p>
    <w:p/>
    <w:p>
      <w:r xmlns:w="http://schemas.openxmlformats.org/wordprocessingml/2006/main">
        <w:t xml:space="preserve">Þetta vers kennir að Guð sé nógu máttugur til að hindra áætlanir þeirra sem reyna að vinna gegn honum.</w:t>
      </w:r>
    </w:p>
    <w:p/>
    <w:p>
      <w:r xmlns:w="http://schemas.openxmlformats.org/wordprocessingml/2006/main">
        <w:t xml:space="preserve">1. Guð er almáttugur og ekkert er handan við hann</w:t>
      </w:r>
    </w:p>
    <w:p/>
    <w:p>
      <w:r xmlns:w="http://schemas.openxmlformats.org/wordprocessingml/2006/main">
        <w:t xml:space="preserve">2. Ekki vanmeta kraft Guðs</w:t>
      </w:r>
    </w:p>
    <w:p/>
    <w:p>
      <w:r xmlns:w="http://schemas.openxmlformats.org/wordprocessingml/2006/main">
        <w:t xml:space="preserve">1. Sálmur 33:10-11: "Drottinn gjörir ráð þjóðanna að engu, hann gjörir fyrirætlanir þjóðanna að engu. Ráð Drottins stendur að eilífu, fyrirætlanir hjarta hans frá kyni til kyns."</w:t>
      </w:r>
    </w:p>
    <w:p/>
    <w:p>
      <w:r xmlns:w="http://schemas.openxmlformats.org/wordprocessingml/2006/main">
        <w:t xml:space="preserve">2. Jesaja 55:8-9: "Því að hugsanir mínar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Jobsbók 5:13 Hann grípur hina vitru í slægð þeirra, og ráð hinna ranglátu eru borin á hausinn.</w:t>
      </w:r>
    </w:p>
    <w:p/>
    <w:p>
      <w:r xmlns:w="http://schemas.openxmlformats.org/wordprocessingml/2006/main">
        <w:t xml:space="preserve">Guð getur jafnvel notað okkar eigin list til að kenna okkur lexíu.</w:t>
      </w:r>
    </w:p>
    <w:p/>
    <w:p>
      <w:r xmlns:w="http://schemas.openxmlformats.org/wordprocessingml/2006/main">
        <w:t xml:space="preserve">1: Guð vinnur á dularfullan hátt og getur notað jafnvel okkar eigin mistök til að koma góðu til leiðar.</w:t>
      </w:r>
    </w:p>
    <w:p/>
    <w:p>
      <w:r xmlns:w="http://schemas.openxmlformats.org/wordprocessingml/2006/main">
        <w:t xml:space="preserve">2: Við ættum að gæta þess að vera ekki of stolt af eigin visku og muna að Guð getur notað hana gegn okkur.</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Jakobsbréfið 4:6 „En hann gefur meiri náð. Þess vegna stendur: Guð stendur gegn dramblátum, en auðmjúkum veitir hann náð.</w:t>
      </w:r>
    </w:p>
    <w:p/>
    <w:p>
      <w:r xmlns:w="http://schemas.openxmlformats.org/wordprocessingml/2006/main">
        <w:t xml:space="preserve">Jobsbók 5:14 Þeir mæta myrkri á daginn og þreifa á hádegi sem á nóttunni.</w:t>
      </w:r>
    </w:p>
    <w:p/>
    <w:p>
      <w:r xmlns:w="http://schemas.openxmlformats.org/wordprocessingml/2006/main">
        <w:t xml:space="preserve">Fólk upplifir myrkur á daginn og ringulreið á daginn eins og það væri nótt.</w:t>
      </w:r>
    </w:p>
    <w:p/>
    <w:p>
      <w:r xmlns:w="http://schemas.openxmlformats.org/wordprocessingml/2006/main">
        <w:t xml:space="preserve">1. Von ljóssins í myrkrinu</w:t>
      </w:r>
    </w:p>
    <w:p/>
    <w:p>
      <w:r xmlns:w="http://schemas.openxmlformats.org/wordprocessingml/2006/main">
        <w:t xml:space="preserve">2. Að sigrast á ruglingi í dag</w:t>
      </w:r>
    </w:p>
    <w:p/>
    <w:p>
      <w:r xmlns:w="http://schemas.openxmlformats.org/wordprocessingml/2006/main">
        <w:t xml:space="preserve">1. Sálmur 30:5 - Því að reiði hans er aðeins um stund og velþóknun hans varir alla ævi. Grátur getur dvalið um nóttina, en gleði kemur með morgninum.</w:t>
      </w:r>
    </w:p>
    <w:p/>
    <w:p>
      <w:r xmlns:w="http://schemas.openxmlformats.org/wordprocessingml/2006/main">
        <w:t xml:space="preserve">2. Jóhannesarguðspjall 8:12 - Aftur talaði Jesús við þá og sagði: Ég er ljós heimsins. Hver sem fylgir mér mun ekki ganga í myrkri, heldur hafa ljós lífsins.</w:t>
      </w:r>
    </w:p>
    <w:p/>
    <w:p>
      <w:r xmlns:w="http://schemas.openxmlformats.org/wordprocessingml/2006/main">
        <w:t xml:space="preserve">Jobsbók 5:15 En hinn fátæka frelsar hann frá sverði, frá munni þeirra og úr hendi hins volduga.</w:t>
      </w:r>
    </w:p>
    <w:p/>
    <w:p>
      <w:r xmlns:w="http://schemas.openxmlformats.org/wordprocessingml/2006/main">
        <w:t xml:space="preserve">Guð frelsar hina fátæku frá þeim sem myndu kúga þá.</w:t>
      </w:r>
    </w:p>
    <w:p/>
    <w:p>
      <w:r xmlns:w="http://schemas.openxmlformats.org/wordprocessingml/2006/main">
        <w:t xml:space="preserve">1. Guð er verndari okkar og frelsari</w:t>
      </w:r>
    </w:p>
    <w:p/>
    <w:p>
      <w:r xmlns:w="http://schemas.openxmlformats.org/wordprocessingml/2006/main">
        <w:t xml:space="preserve">2. Kraftur Guðs til að bjarga hinum fátæku</w:t>
      </w:r>
    </w:p>
    <w:p/>
    <w:p>
      <w:r xmlns:w="http://schemas.openxmlformats.org/wordprocessingml/2006/main">
        <w:t xml:space="preserve">1. Sálmur 18:2 - Drottinn er bjarg mitt, vígi og frelsari minn; Guð minn, bjarg minn, sem ég leita hælis hjá; skjöldur minn og horn hjálpræðis míns, vígi mitt.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Jobsbók 5:16 Þannig hefur hin fátæka von, og misgjörðin stöðvar munn hennar.</w:t>
      </w:r>
    </w:p>
    <w:p/>
    <w:p>
      <w:r xmlns:w="http://schemas.openxmlformats.org/wordprocessingml/2006/main">
        <w:t xml:space="preserve">Þessi texti talar um vonina sem fátækir hafa og hvernig misgjörð þeirra er þögguð.</w:t>
      </w:r>
    </w:p>
    <w:p/>
    <w:p>
      <w:r xmlns:w="http://schemas.openxmlformats.org/wordprocessingml/2006/main">
        <w:t xml:space="preserve">1. Guð er trúr til að sjá fyrir þeim minnstu og við verðum að treysta á ráðstöfun hans.</w:t>
      </w:r>
    </w:p>
    <w:p/>
    <w:p>
      <w:r xmlns:w="http://schemas.openxmlformats.org/wordprocessingml/2006/main">
        <w:t xml:space="preserve">2. Misgjörð mun þagga niður þegar við treystum á von Guðs fyrir hina fátæku.</w:t>
      </w:r>
    </w:p>
    <w:p/>
    <w:p>
      <w:r xmlns:w="http://schemas.openxmlformats.org/wordprocessingml/2006/main">
        <w:t xml:space="preserve">1. Matteusarguðspjall 25:35-40 - Því að ég var svangur og þér gáfuð mér að eta, ég var þyrstur og þér gáfuð mér að drekka, ég var útlendingur og þér buðuð mér inn.</w:t>
      </w:r>
    </w:p>
    <w:p/>
    <w:p>
      <w:r xmlns:w="http://schemas.openxmlformats.org/wordprocessingml/2006/main">
        <w:t xml:space="preserve">2. Sálmur 33:18 - En augu Drottins eru á þeim sem óttast hann, á þeim sem vonast til hans óbilandi kærleika.</w:t>
      </w:r>
    </w:p>
    <w:p/>
    <w:p>
      <w:r xmlns:w="http://schemas.openxmlformats.org/wordprocessingml/2006/main">
        <w:t xml:space="preserve">Jobsbók 5:17 Sjá, sæll er sá maður, sem Guð leiðréttir. Fyrirlít því ekki aga hins Almáttka.</w:t>
      </w:r>
    </w:p>
    <w:p/>
    <w:p>
      <w:r xmlns:w="http://schemas.openxmlformats.org/wordprocessingml/2006/main">
        <w:t xml:space="preserve">Agi Guðs er blessun fyrir þá sem leiðrétta hann.</w:t>
      </w:r>
    </w:p>
    <w:p/>
    <w:p>
      <w:r xmlns:w="http://schemas.openxmlformats.org/wordprocessingml/2006/main">
        <w:t xml:space="preserve">1. Að skilja aga Guðs: Blessun leiðréttingar hans</w:t>
      </w:r>
    </w:p>
    <w:p/>
    <w:p>
      <w:r xmlns:w="http://schemas.openxmlformats.org/wordprocessingml/2006/main">
        <w:t xml:space="preserve">2. Að taka á móti aga hins almáttuga</w:t>
      </w:r>
    </w:p>
    <w:p/>
    <w:p>
      <w:r xmlns:w="http://schemas.openxmlformats.org/wordprocessingml/2006/main">
        <w:t xml:space="preserve">1. Hebreabréfið 12:5-11</w:t>
      </w:r>
    </w:p>
    <w:p/>
    <w:p>
      <w:r xmlns:w="http://schemas.openxmlformats.org/wordprocessingml/2006/main">
        <w:t xml:space="preserve">2. Orðskviðirnir 3:11-12</w:t>
      </w:r>
    </w:p>
    <w:p/>
    <w:p>
      <w:r xmlns:w="http://schemas.openxmlformats.org/wordprocessingml/2006/main">
        <w:t xml:space="preserve">Jobsbók 5:18 Því að hann gjörir sár og bindur, hann særir og hendur hans heilar.</w:t>
      </w:r>
    </w:p>
    <w:p/>
    <w:p>
      <w:r xmlns:w="http://schemas.openxmlformats.org/wordprocessingml/2006/main">
        <w:t xml:space="preserve">Guð læknar og bindur þá sem eru þjáðir og særðir.</w:t>
      </w:r>
    </w:p>
    <w:p/>
    <w:p>
      <w:r xmlns:w="http://schemas.openxmlformats.org/wordprocessingml/2006/main">
        <w:t xml:space="preserve">1. Græðandi hendur Guðs - Lækning og endurreisn með náð Guðs</w:t>
      </w:r>
    </w:p>
    <w:p/>
    <w:p>
      <w:r xmlns:w="http://schemas.openxmlformats.org/wordprocessingml/2006/main">
        <w:t xml:space="preserve">2. Drottinn bindur sig - hvernig Guð huggar okkur á erfiðleikatímum</w:t>
      </w:r>
    </w:p>
    <w:p/>
    <w:p>
      <w:r xmlns:w="http://schemas.openxmlformats.org/wordprocessingml/2006/main">
        <w:t xml:space="preserve">1. Jesaja 53:5 En hann var stunginn fyrir afbrot vor. hann var niðurbrotinn vegna vorra misgjörða; Á honum var refsingin, sem færði oss frið, og með sárum hans erum vér læknir.</w:t>
      </w:r>
    </w:p>
    <w:p/>
    <w:p>
      <w:r xmlns:w="http://schemas.openxmlformats.org/wordprocessingml/2006/main">
        <w:t xml:space="preserve">2. Jakobsbréfið 5:14-15 Er einhver meðal yðar veikur? Leyfðu þeim að kalla öldunga kirkjunnar til að biðja yfir þeim og smyrja þá með olíu í nafni Drottins. Og bænin sem flutt er í trú mun gera hinum sjúka heilsu; Drottinn mun reisa þá upp. Ef þeir hafa syndgað, þá verður þeim fyrirgefið.</w:t>
      </w:r>
    </w:p>
    <w:p/>
    <w:p>
      <w:r xmlns:w="http://schemas.openxmlformats.org/wordprocessingml/2006/main">
        <w:t xml:space="preserve">Jobsbók 5:19 Hann mun frelsa þig í sex nauðum, já, í sjö skal ekkert illt snerta þig.</w:t>
      </w:r>
    </w:p>
    <w:p/>
    <w:p>
      <w:r xmlns:w="http://schemas.openxmlformats.org/wordprocessingml/2006/main">
        <w:t xml:space="preserve">Guð mun vernda okkur frá illu á erfiðleikatímum.</w:t>
      </w:r>
    </w:p>
    <w:p/>
    <w:p>
      <w:r xmlns:w="http://schemas.openxmlformats.org/wordprocessingml/2006/main">
        <w:t xml:space="preserve">1. Guð mun alltaf vera til staðar fyrir okkur þegar við þurfum.</w:t>
      </w:r>
    </w:p>
    <w:p/>
    <w:p>
      <w:r xmlns:w="http://schemas.openxmlformats.org/wordprocessingml/2006/main">
        <w:t xml:space="preserve">2. Jafnvel í miðri myrkri mun Guð leiðbeina okkur og vernda okkur frá illu.</w:t>
      </w:r>
    </w:p>
    <w:p/>
    <w:p>
      <w:r xmlns:w="http://schemas.openxmlformats.org/wordprocessingml/2006/main">
        <w:t xml:space="preserve">1. Sálmur 34:17-19 "Þegar hinir réttlátu hrópa á hjálp, heyrir Drottinn og frelsar þá úr öllum neyð þeirra. Drottinn er nálægur þeim sem hafa sundurmarið hjarta og frelsar hina krumlu í anda. Margar eru þrengingar réttlátra, en Drottinn frelsar hann úr þeim öllum."</w:t>
      </w:r>
    </w:p>
    <w:p/>
    <w:p>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p>
      <w:r xmlns:w="http://schemas.openxmlformats.org/wordprocessingml/2006/main">
        <w:t xml:space="preserve">Jobsbók 5:20 Í hungri mun hann leysa þig frá dauða, og í stríði frá valdi sverðsins.</w:t>
      </w:r>
    </w:p>
    <w:p/>
    <w:p>
      <w:r xmlns:w="http://schemas.openxmlformats.org/wordprocessingml/2006/main">
        <w:t xml:space="preserve">Guð mun vernda fólk sitt á tímum hungurs og stríðs.</w:t>
      </w:r>
    </w:p>
    <w:p/>
    <w:p>
      <w:r xmlns:w="http://schemas.openxmlformats.org/wordprocessingml/2006/main">
        <w:t xml:space="preserve">1. Guð er verndari okkar - Að treysta á vernd Guðs á tímum hungurs og stríðs.</w:t>
      </w:r>
    </w:p>
    <w:p/>
    <w:p>
      <w:r xmlns:w="http://schemas.openxmlformats.org/wordprocessingml/2006/main">
        <w:t xml:space="preserve">2. Treystu á Drottin - Leyfum Guði að vera styrkur okkar og skjól á erfiðum tímum.</w:t>
      </w:r>
    </w:p>
    <w:p/>
    <w:p>
      <w:r xmlns:w="http://schemas.openxmlformats.org/wordprocessingml/2006/main">
        <w:t xml:space="preserve">1. Sálmur 91:2 - Ég vil segja um Drottin: Hann er athvarf mitt og vígi, Guð minn; á hann mun ég treysta.</w:t>
      </w:r>
    </w:p>
    <w:p/>
    <w:p>
      <w:r xmlns:w="http://schemas.openxmlformats.org/wordprocessingml/2006/main">
        <w:t xml:space="preserve">2. Jesaja 26:3 - Þú munt varðveita hann í fullkomnum friði, sem hefur hug sinn til þín, því að hann treystir á þig.</w:t>
      </w:r>
    </w:p>
    <w:p/>
    <w:p>
      <w:r xmlns:w="http://schemas.openxmlformats.org/wordprocessingml/2006/main">
        <w:t xml:space="preserve">Jobsbók 5:21 Þú skalt vera hulinn fyrir plágu tungunnar, og þú skalt ekki óttast eyðileggingu, þegar hún kemur.</w:t>
      </w:r>
    </w:p>
    <w:p/>
    <w:p>
      <w:r xmlns:w="http://schemas.openxmlformats.org/wordprocessingml/2006/main">
        <w:t xml:space="preserve">Í kaflanum er talað um vernd gegn skaða af völdum orða annarra og gegn eyðileggingu.</w:t>
      </w:r>
    </w:p>
    <w:p/>
    <w:p>
      <w:r xmlns:w="http://schemas.openxmlformats.org/wordprocessingml/2006/main">
        <w:t xml:space="preserve">1. „Máttur orða okkar“</w:t>
      </w:r>
    </w:p>
    <w:p/>
    <w:p>
      <w:r xmlns:w="http://schemas.openxmlformats.org/wordprocessingml/2006/main">
        <w:t xml:space="preserve">2. "Þrautseigja í gegnum þjáningu"</w:t>
      </w:r>
    </w:p>
    <w:p/>
    <w:p>
      <w:r xmlns:w="http://schemas.openxmlformats.org/wordprocessingml/2006/main">
        <w:t xml:space="preserve">1. Orðskviðirnir 18:21 - Dauði og líf eru á valdi tungunnar og þeir sem elska hana munu eta ávexti hennar.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Jobsbók 5:22 Að tortímingu og hungursneyð skalt þú hlæja, og ekki óttast dýr jarðarinnar.</w:t>
      </w:r>
    </w:p>
    <w:p/>
    <w:p>
      <w:r xmlns:w="http://schemas.openxmlformats.org/wordprocessingml/2006/main">
        <w:t xml:space="preserve">Guð lofar vernd jafnvel á erfiðum tímum.</w:t>
      </w:r>
    </w:p>
    <w:p/>
    <w:p>
      <w:r xmlns:w="http://schemas.openxmlformats.org/wordprocessingml/2006/main">
        <w:t xml:space="preserve">1. Guð er við stjórnvölinn, jafnvel á tímum eyðileggingar og hungurs.</w:t>
      </w:r>
    </w:p>
    <w:p/>
    <w:p>
      <w:r xmlns:w="http://schemas.openxmlformats.org/wordprocessingml/2006/main">
        <w:t xml:space="preserve">2. Við getum treyst því að Guð veiti öryggi og öryggi, sama hverjar aðstæðurnar eru.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Jobsbók 5:23 Því að þú skalt vera í bandi við steina vallarins, og dýr merkurinnar skulu vera í friði við þig.</w:t>
      </w:r>
    </w:p>
    <w:p/>
    <w:p>
      <w:r xmlns:w="http://schemas.openxmlformats.org/wordprocessingml/2006/main">
        <w:t xml:space="preserve">Guð getur fært frið til allra lífvera: 1- Kraftur Guðs færir frið á öllum sviðum lífsins. 2- Vita að Guð hefur stjórn á öllu og mun koma á friði í öllum aðstæðum.</w:t>
      </w:r>
    </w:p>
    <w:p/>
    <w:p>
      <w:r xmlns:w="http://schemas.openxmlformats.org/wordprocessingml/2006/main">
        <w:t xml:space="preserve">1- Jesaja 9:6 Því að barn er oss fætt, sonur er oss gefinn; og stjórnin mun vera á herðum hans, og nafn hans mun heita Undursamlegur ráðgjafi, voldugur Guð, eilífur faðir, friðarhöfðingi.</w:t>
      </w:r>
    </w:p>
    <w:p/>
    <w:p>
      <w:r xmlns:w="http://schemas.openxmlformats.org/wordprocessingml/2006/main">
        <w:t xml:space="preserve">2- Filippíbréfið 4:7 Og friður Guðs, sem er æðri öllum skilningi, mun varðveita hjörtu yðar og huga yðar í Kristi Jesú.</w:t>
      </w:r>
    </w:p>
    <w:p/>
    <w:p>
      <w:r xmlns:w="http://schemas.openxmlformats.org/wordprocessingml/2006/main">
        <w:t xml:space="preserve">Jobsbók 5:24 Og þú munt vita, að tjaldbúð þín skal vera í friði. og þú skalt vitja bústaðar þinnar og ekki syndga.</w:t>
      </w:r>
    </w:p>
    <w:p/>
    <w:p>
      <w:r xmlns:w="http://schemas.openxmlformats.org/wordprocessingml/2006/main">
        <w:t xml:space="preserve">Guð lofar þjóð sinni að þeir geti lifað í friði ef þeir fylgja boðorðum hans og forðast synd.</w:t>
      </w:r>
    </w:p>
    <w:p/>
    <w:p>
      <w:r xmlns:w="http://schemas.openxmlformats.org/wordprocessingml/2006/main">
        <w:t xml:space="preserve">1. Friður Guðs: Boð um að lifa réttlátu</w:t>
      </w:r>
    </w:p>
    <w:p/>
    <w:p>
      <w:r xmlns:w="http://schemas.openxmlformats.org/wordprocessingml/2006/main">
        <w:t xml:space="preserve">2. Blessun friðarbúðar</w:t>
      </w:r>
    </w:p>
    <w:p/>
    <w:p>
      <w:r xmlns:w="http://schemas.openxmlformats.org/wordprocessingml/2006/main">
        <w:t xml:space="preserve">1. Filippíbréfið 4:7 - "Og friður Guðs, sem er æðri öllum skilningi, mun varðveita hjörtu yðar og huga yðar í Kristi Jesú."</w:t>
      </w:r>
    </w:p>
    <w:p/>
    <w:p>
      <w:r xmlns:w="http://schemas.openxmlformats.org/wordprocessingml/2006/main">
        <w:t xml:space="preserve">2. Jakobsbréfið 4:7-8 - "Gefið yður því undir Guði. Standið gegn djöflinum, og hann mun flýja yður. Nálgast Guði, og hann mun nálgast yður. Hreinsið hendur yðar, þér syndarar, og hreinsið yðar hjörtu, þú tvísýnu."</w:t>
      </w:r>
    </w:p>
    <w:p/>
    <w:p>
      <w:r xmlns:w="http://schemas.openxmlformats.org/wordprocessingml/2006/main">
        <w:t xml:space="preserve">Jobsbók 5:25 Þú munt líka vita, að niðjar þitt mun verða mikið og afkvæmi þitt sem gras jarðarinnar.</w:t>
      </w:r>
    </w:p>
    <w:p/>
    <w:p>
      <w:r xmlns:w="http://schemas.openxmlformats.org/wordprocessingml/2006/main">
        <w:t xml:space="preserve">Guð lofar að afkomendur Jobs verði margir og ríkulegir.</w:t>
      </w:r>
    </w:p>
    <w:p/>
    <w:p>
      <w:r xmlns:w="http://schemas.openxmlformats.org/wordprocessingml/2006/main">
        <w:t xml:space="preserve">1. Loforð Guðs eru alltaf áreiðanleg - Jobsbók 5:25</w:t>
      </w:r>
    </w:p>
    <w:p/>
    <w:p>
      <w:r xmlns:w="http://schemas.openxmlformats.org/wordprocessingml/2006/main">
        <w:t xml:space="preserve">2. Blessun fjölda afkomenda - Jobsbók 5:25</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115:14 - Drottinn mun auka þig meira og meira, þú og börn þín.</w:t>
      </w:r>
    </w:p>
    <w:p/>
    <w:p>
      <w:r xmlns:w="http://schemas.openxmlformats.org/wordprocessingml/2006/main">
        <w:t xml:space="preserve">Jobsbók 5:26 Þú skalt koma til grafar þinnar á fullu aldursskeiði, eins og kornstuð sem berst á sínum tíma.</w:t>
      </w:r>
    </w:p>
    <w:p/>
    <w:p>
      <w:r xmlns:w="http://schemas.openxmlformats.org/wordprocessingml/2006/main">
        <w:t xml:space="preserve">Þetta vers talar um endalok lífsins og hvernig það mun koma á ákveðnum tíma.</w:t>
      </w:r>
    </w:p>
    <w:p/>
    <w:p>
      <w:r xmlns:w="http://schemas.openxmlformats.org/wordprocessingml/2006/main">
        <w:t xml:space="preserve">1. Að þekkja tíma Guðs: Að finna frið á endanum</w:t>
      </w:r>
    </w:p>
    <w:p/>
    <w:p>
      <w:r xmlns:w="http://schemas.openxmlformats.org/wordprocessingml/2006/main">
        <w:t xml:space="preserve">2. Að lifa fullu lífi: Nýtum tíma okkar sem best</w:t>
      </w:r>
    </w:p>
    <w:p/>
    <w:p>
      <w:r xmlns:w="http://schemas.openxmlformats.org/wordprocessingml/2006/main">
        <w:t xml:space="preserve">1. Prédikarinn 3:1-2 - Öllu hefur sinn tíma og sérhver tilgangur undir himninum hefur sinn tíma.</w:t>
      </w:r>
    </w:p>
    <w:p/>
    <w:p>
      <w:r xmlns:w="http://schemas.openxmlformats.org/wordprocessingml/2006/main">
        <w:t xml:space="preserve">2. Sálmur 90:12 - Kennið okkur að telja daga vora, svo að við getum beitt hjörtum okkar til visku.</w:t>
      </w:r>
    </w:p>
    <w:p/>
    <w:p>
      <w:r xmlns:w="http://schemas.openxmlformats.org/wordprocessingml/2006/main">
        <w:t xml:space="preserve">Jobsbók 5:27 Sjá, vér höfum rannsakað það, svo er það. heyrðu það og veistu það þér til góðs.</w:t>
      </w:r>
    </w:p>
    <w:p/>
    <w:p>
      <w:r xmlns:w="http://schemas.openxmlformats.org/wordprocessingml/2006/main">
        <w:t xml:space="preserve">Job segir mikilvægt að leita sannleikans og skilja hann sér til gagns.</w:t>
      </w:r>
    </w:p>
    <w:p/>
    <w:p>
      <w:r xmlns:w="http://schemas.openxmlformats.org/wordprocessingml/2006/main">
        <w:t xml:space="preserve">1. Að skilja sannleikann: Kraftur þekkingar í lífi okkar</w:t>
      </w:r>
    </w:p>
    <w:p/>
    <w:p>
      <w:r xmlns:w="http://schemas.openxmlformats.org/wordprocessingml/2006/main">
        <w:t xml:space="preserve">2. Að læra að leita visku: Beita visku Jobs í daglegt líf okkar</w:t>
      </w:r>
    </w:p>
    <w:p/>
    <w:p>
      <w:r xmlns:w="http://schemas.openxmlformats.org/wordprocessingml/2006/main">
        <w:t xml:space="preserve">1. Orðskviðirnir 4:5-7 Fáðu visku; fá innsýn; gleym ekki, og snú ekki frá orðum munns míns. Yfirgef hana ekki, og hún mun varðveita þig; elskaðu hana, og hún mun gæta þín. Upphaf viskunnar er þetta: Fáðu visku, og hvað sem þú færð, fáðu innsýn.</w:t>
      </w:r>
    </w:p>
    <w:p/>
    <w:p>
      <w:r xmlns:w="http://schemas.openxmlformats.org/wordprocessingml/2006/main">
        <w:t xml:space="preserve">2. Sálmur 111:10 Ótti Drottins er upphaf viskunnar; allir þeir sem stunda það hafa góðan skilning. Lofgjörð hans varir að eilífu!</w:t>
      </w:r>
    </w:p>
    <w:p/>
    <w:p>
      <w:r xmlns:w="http://schemas.openxmlformats.org/wordprocessingml/2006/main">
        <w:t xml:space="preserve">Jobskafli 6 heldur áfram viðbrögðum Jobs við tilraunum vina sinna til að hugga hann. Í þessum kafla lýsir Job djúpri angist sinni og dauðaþráum, en efast um leið um einlægni og áhrifaríkt orð vina sinna.</w:t>
      </w:r>
    </w:p>
    <w:p/>
    <w:p>
      <w:r xmlns:w="http://schemas.openxmlformats.org/wordprocessingml/2006/main">
        <w:t xml:space="preserve">1. málsgrein: Job byrjar á því að tjá þunga þjáningar hans og þrá eftir léttir. Hann líkir angist sinni við þunglyndi eyðimerkurvindanna og hrjóstrugt þurrkuðum lækjum (Jobsbók 6:1-7).</w:t>
      </w:r>
    </w:p>
    <w:p/>
    <w:p>
      <w:r xmlns:w="http://schemas.openxmlformats.org/wordprocessingml/2006/main">
        <w:t xml:space="preserve">2. málsgrein: Job dregur í efa gildi orða vina sinna og gagnrýnir þá fyrir að bjóða upp á innihaldslaust orðalag í stað ósvikinnar huggunar. Hann bendir á að tilraunir þeirra til huggunar séu eins fánýtar og bragðlaus matur (Jobsbók 6:8-13).</w:t>
      </w:r>
    </w:p>
    <w:p/>
    <w:p>
      <w:r xmlns:w="http://schemas.openxmlformats.org/wordprocessingml/2006/main">
        <w:t xml:space="preserve">Þriðja málsgrein: Job lýsir örvæntingu sinni og löngun í dauðann og trúir því að það myndi binda enda á sársauka hans. Hann lýsir því hvernig hann hefur misst alla von og finnst hann yfirgefinn af bæði Guði og mannkyni (Jobsbók 6:14-23).</w:t>
      </w:r>
    </w:p>
    <w:p/>
    <w:p>
      <w:r xmlns:w="http://schemas.openxmlformats.org/wordprocessingml/2006/main">
        <w:t xml:space="preserve">4. málsgrein: Þrátt fyrir örvæntingu sína biður Job vini sína að sýna honum hvar hann hefur farið rangt með svo hann skilji hvers vegna hann þjáist. Hann biður þá um að benda á hvers kyns misgjörð af hans hálfu en viðurkennir líka að skilningur þeirra gæti verið takmarkaður (Jobsbók 6:24-30).</w:t>
      </w:r>
    </w:p>
    <w:p/>
    <w:p>
      <w:r xmlns:w="http://schemas.openxmlformats.org/wordprocessingml/2006/main">
        <w:t xml:space="preserve">Í stuttu máli,</w:t>
      </w:r>
    </w:p>
    <w:p>
      <w:r xmlns:w="http://schemas.openxmlformats.org/wordprocessingml/2006/main">
        <w:t xml:space="preserve">Sjötti kafli Jobs kynnir:</w:t>
      </w:r>
    </w:p>
    <w:p>
      <w:r xmlns:w="http://schemas.openxmlformats.org/wordprocessingml/2006/main">
        <w:t xml:space="preserve">áframhaldandi harmakvein,</w:t>
      </w:r>
    </w:p>
    <w:p>
      <w:r xmlns:w="http://schemas.openxmlformats.org/wordprocessingml/2006/main">
        <w:t xml:space="preserve">og efasemdir sem Job lýsti yfir sem svar við þjáningum sínum.</w:t>
      </w:r>
    </w:p>
    <w:p/>
    <w:p>
      <w:r xmlns:w="http://schemas.openxmlformats.org/wordprocessingml/2006/main">
        <w:t xml:space="preserve">Að undirstrika angist með lifandi myndmáli,</w:t>
      </w:r>
    </w:p>
    <w:p>
      <w:r xmlns:w="http://schemas.openxmlformats.org/wordprocessingml/2006/main">
        <w:t xml:space="preserve">og efasemdir sem náðst hafa með því að gagnrýna orð vina sinna.</w:t>
      </w:r>
    </w:p>
    <w:p>
      <w:r xmlns:w="http://schemas.openxmlformats.org/wordprocessingml/2006/main">
        <w:t xml:space="preserve">Að minnast á örvæntingu sem sýnd er í þrá dauða, útfærslu sem táknar mannlega varnarleysi og könnun í djúp þjáningar í Jobsbók.</w:t>
      </w:r>
    </w:p>
    <w:p/>
    <w:p>
      <w:r xmlns:w="http://schemas.openxmlformats.org/wordprocessingml/2006/main">
        <w:t xml:space="preserve">Jobsbók 6:1 En Job svaraði og sagði:</w:t>
      </w:r>
    </w:p>
    <w:p/>
    <w:p>
      <w:r xmlns:w="http://schemas.openxmlformats.org/wordprocessingml/2006/main">
        <w:t xml:space="preserve">Job lýsir gremju sinni yfir þjáningum sínum og harmar skort á huggun vina sinna.</w:t>
      </w:r>
    </w:p>
    <w:p/>
    <w:p>
      <w:r xmlns:w="http://schemas.openxmlformats.org/wordprocessingml/2006/main">
        <w:t xml:space="preserve">1. Guð notar oft þjáningu til að færa okkur nær honum.</w:t>
      </w:r>
    </w:p>
    <w:p/>
    <w:p>
      <w:r xmlns:w="http://schemas.openxmlformats.org/wordprocessingml/2006/main">
        <w:t xml:space="preserve">2. Guð leyfir þjáningu að kenna okkur dýrmæta lexíu.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12:11 - Enginn agi virðist notalegur á þeim tíma, heldur sársaukafullur. Síðar framleiðir það hins vegar uppskeru réttlætis og friðar fyrir þá sem hafa verið þjálfaðir af því.</w:t>
      </w:r>
    </w:p>
    <w:p/>
    <w:p>
      <w:r xmlns:w="http://schemas.openxmlformats.org/wordprocessingml/2006/main">
        <w:t xml:space="preserve">Jobsbók 6:2 Ó, að harmleikur minn var veginn vel og ógæfa mín lögð á vogarskálar saman!</w:t>
      </w:r>
    </w:p>
    <w:p/>
    <w:p>
      <w:r xmlns:w="http://schemas.openxmlformats.org/wordprocessingml/2006/main">
        <w:t xml:space="preserve">Þessi texti lýsir ósk Jobs um að sorg hans verði vegin og hörmung hans mæld.</w:t>
      </w:r>
    </w:p>
    <w:p/>
    <w:p>
      <w:r xmlns:w="http://schemas.openxmlformats.org/wordprocessingml/2006/main">
        <w:t xml:space="preserve">1. Guð þekkir sársauka okkar og er fær um að veita okkur þá huggun sem við þurfum á neyðartímum.</w:t>
      </w:r>
    </w:p>
    <w:p/>
    <w:p>
      <w:r xmlns:w="http://schemas.openxmlformats.org/wordprocessingml/2006/main">
        <w:t xml:space="preserve">2. Við getum treyst því að Guð komi okkur í gegnum raunir okkar og þrengingar.</w:t>
      </w:r>
    </w:p>
    <w:p/>
    <w:p>
      <w:r xmlns:w="http://schemas.openxmlformats.org/wordprocessingml/2006/main">
        <w:t xml:space="preserve">1. Jesaja 40:29-31 - Hann gefur hinum þreytu vald; og þeim sem engan mátt hafa eykur hann styrk. Jafnvel ungmennin munu þreytast og þreytast, og ungmennin falla fyrir fullt og allt. þeir munu rísa upp með vængjum eins og ernir; þeir skulu hlaupa og þreytast ekki; og þeir munu ganga og ekki þreytast.</w:t>
      </w:r>
    </w:p>
    <w:p/>
    <w:p>
      <w:r xmlns:w="http://schemas.openxmlformats.org/wordprocessingml/2006/main">
        <w:t xml:space="preserve">2. 2. Korintubréf 4:16-18 - Fyrir því verðum vér ekki dauðþreyttir. en þó að okkar ytri maður glatist, endurnýjast hinn innri maður dag frá degi. Því að létt þrenging okkar, sem er aðeins um stund, vinnur okkur miklu meira og ævarandi dýrðarþyngd; Meðan vér lítum ekki á hið sýnilega, heldur á hið ósýnilega, því að hið sýnilega er stundlegt. en það sem ekki er séð er eilíft.</w:t>
      </w:r>
    </w:p>
    <w:p/>
    <w:p>
      <w:r xmlns:w="http://schemas.openxmlformats.org/wordprocessingml/2006/main">
        <w:t xml:space="preserve">Jobsbók 6:3 Því að nú væri það þyngra en sandur sjávarins, þess vegna eru orð mín svelgd.</w:t>
      </w:r>
    </w:p>
    <w:p/>
    <w:p>
      <w:r xmlns:w="http://schemas.openxmlformats.org/wordprocessingml/2006/main">
        <w:t xml:space="preserve">Job er að tjá þunga þjáningar hans og hversu þungar þær eru að þær hafa gleypt orð hans.</w:t>
      </w:r>
    </w:p>
    <w:p/>
    <w:p>
      <w:r xmlns:w="http://schemas.openxmlformats.org/wordprocessingml/2006/main">
        <w:t xml:space="preserve">1. Styrkur Guðs í þjáningu. Kanna hvernig Guð er til staðar í þjáningum okkar og hvernig við getum treyst á styrk hans til að koma okkur í gegnum.</w:t>
      </w:r>
    </w:p>
    <w:p/>
    <w:p>
      <w:r xmlns:w="http://schemas.openxmlformats.org/wordprocessingml/2006/main">
        <w:t xml:space="preserve">2. Von í miðri vandræðum Viðurkenna vonina sem er til staðar í miðri baráttu okkar og hvernig á að nálgast hana.</w:t>
      </w:r>
    </w:p>
    <w:p/>
    <w:p>
      <w:r xmlns:w="http://schemas.openxmlformats.org/wordprocessingml/2006/main">
        <w:t xml:space="preserve">1. Rómverjabréfið 12:12 - Gleðjumst í voninni; sjúklingur í þrengingum; halda áfram augnabliki í bæn;</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Jobsbók 6:4 Því að örvar hins Almáttka eru í mér, eitur sem drekkur upp anda minn; skelfingar Guðs fylkja sér gegn mér.</w:t>
      </w:r>
    </w:p>
    <w:p/>
    <w:p>
      <w:r xmlns:w="http://schemas.openxmlformats.org/wordprocessingml/2006/main">
        <w:t xml:space="preserve">Job þjáist af reiði Guðs.</w:t>
      </w:r>
    </w:p>
    <w:p/>
    <w:p>
      <w:r xmlns:w="http://schemas.openxmlformats.org/wordprocessingml/2006/main">
        <w:t xml:space="preserve">1: Reiði Guðs er veruleiki sem við verðum öll að horfast í augu við.</w:t>
      </w:r>
    </w:p>
    <w:p/>
    <w:p>
      <w:r xmlns:w="http://schemas.openxmlformats.org/wordprocessingml/2006/main">
        <w:t xml:space="preserve">2: Enginn getur sloppið við afleiðingar gjörða sinna.</w:t>
      </w:r>
    </w:p>
    <w:p/>
    <w:p>
      <w:r xmlns:w="http://schemas.openxmlformats.org/wordprocessingml/2006/main">
        <w:t xml:space="preserve">1: Rómverjabréfið 12:19 - Elsku elskurnar, hefnið ekki sjálfs yðar, heldur látið heiftina stað, því að ritað er: Mín er hefndin. Ég mun endurgjalda, segir Drottinn.</w:t>
      </w:r>
    </w:p>
    <w:p/>
    <w:p>
      <w:r xmlns:w="http://schemas.openxmlformats.org/wordprocessingml/2006/main">
        <w:t xml:space="preserve">2: Hebreabréfið 10:31 - Það er hræðilegt að falla í hendur lifanda Guðs.</w:t>
      </w:r>
    </w:p>
    <w:p/>
    <w:p>
      <w:r xmlns:w="http://schemas.openxmlformats.org/wordprocessingml/2006/main">
        <w:t xml:space="preserve">Jobsbók 6:5 Ætlar villiasnan þegar hann hefur gras? eða lækkar uxann yfir fóðri sínu?</w:t>
      </w:r>
    </w:p>
    <w:p/>
    <w:p>
      <w:r xmlns:w="http://schemas.openxmlformats.org/wordprocessingml/2006/main">
        <w:t xml:space="preserve">Job spyr hvort dýr séu svo ánægð með matinn að þau tjá sig í gleði.</w:t>
      </w:r>
    </w:p>
    <w:p/>
    <w:p>
      <w:r xmlns:w="http://schemas.openxmlformats.org/wordprocessingml/2006/main">
        <w:t xml:space="preserve">1. Ánægjusemi í Drottni: Fordæmi dýranna</w:t>
      </w:r>
    </w:p>
    <w:p/>
    <w:p>
      <w:r xmlns:w="http://schemas.openxmlformats.org/wordprocessingml/2006/main">
        <w:t xml:space="preserve">2. Að finna gleði í daglegu lífi</w:t>
      </w:r>
    </w:p>
    <w:p/>
    <w:p>
      <w:r xmlns:w="http://schemas.openxmlformats.org/wordprocessingml/2006/main">
        <w:t xml:space="preserve">1. Filippíbréfið 4:11-13 - Ekki svo að ég tali um skort, því að ég hef lært að vera sáttur við það, í hvaða ástandi sem ég er.</w:t>
      </w:r>
    </w:p>
    <w:p/>
    <w:p>
      <w:r xmlns:w="http://schemas.openxmlformats.org/wordprocessingml/2006/main">
        <w:t xml:space="preserve">2. 1. Tímóteusarbréf 6:6-8 - En guðrækni með nægjusemi er mikill ávinningur. Því að við fluttum ekkert inn í þennan heim og það er víst að við getum ekkert flutt út.</w:t>
      </w:r>
    </w:p>
    <w:p/>
    <w:p>
      <w:r xmlns:w="http://schemas.openxmlformats.org/wordprocessingml/2006/main">
        <w:t xml:space="preserve">Jobsbók 6:6 Má eta ósmekklegt án salts? eða er eitthvað bragð af hvítu eggi?</w:t>
      </w:r>
    </w:p>
    <w:p/>
    <w:p>
      <w:r xmlns:w="http://schemas.openxmlformats.org/wordprocessingml/2006/main">
        <w:t xml:space="preserve">Þessi leið talar um skort á bragði í bragðdaufum mat, spurning hvort það sé hægt að borða hann án salts eða annarra bragðefna.</w:t>
      </w:r>
    </w:p>
    <w:p/>
    <w:p>
      <w:r xmlns:w="http://schemas.openxmlformats.org/wordprocessingml/2006/main">
        <w:t xml:space="preserve">1: Láttu lífið ekki verða bragðlaust og bragðlaust - Guð hefur gefið okkur svo marga bragði og tækifæri til að kanna!</w:t>
      </w:r>
    </w:p>
    <w:p/>
    <w:p>
      <w:r xmlns:w="http://schemas.openxmlformats.org/wordprocessingml/2006/main">
        <w:t xml:space="preserve">2: Íhugaðu mikilvægi salts í lífi okkar - það er einfalt krydd sem getur bætt svo miklu bragði.</w:t>
      </w:r>
    </w:p>
    <w:p/>
    <w:p>
      <w:r xmlns:w="http://schemas.openxmlformats.org/wordprocessingml/2006/main">
        <w:t xml:space="preserve">1: Matteusarguðspjall 5:13 - "Þú ert salt jarðarinnar. En ef saltið tapar seltu sinni, hvernig getur það þá orðið salt aftur?</w:t>
      </w:r>
    </w:p>
    <w:p/>
    <w:p>
      <w:r xmlns:w="http://schemas.openxmlformats.org/wordprocessingml/2006/main">
        <w:t xml:space="preserve">2: Kólossubréfið 4:6 - "Vertu ætíð fullur af náðarsamræðum þínum, kryddað með salti, svo að þú veist hvernig á að svara öllum."</w:t>
      </w:r>
    </w:p>
    <w:p/>
    <w:p>
      <w:r xmlns:w="http://schemas.openxmlformats.org/wordprocessingml/2006/main">
        <w:t xml:space="preserve">Jobsbók 6:7 Það, sem sál mín neitaði að snerta, er eins og sorgarmat mitt.</w:t>
      </w:r>
    </w:p>
    <w:p/>
    <w:p>
      <w:r xmlns:w="http://schemas.openxmlformats.org/wordprocessingml/2006/main">
        <w:t xml:space="preserve">Sorg Jobs er svo djúp að hann getur ekki lengur haft ánægju af neinu.</w:t>
      </w:r>
    </w:p>
    <w:p/>
    <w:p>
      <w:r xmlns:w="http://schemas.openxmlformats.org/wordprocessingml/2006/main">
        <w:t xml:space="preserve">1: Á sorgartímum verðum við að leita til Guðs til að fá huggun.</w:t>
      </w:r>
    </w:p>
    <w:p/>
    <w:p>
      <w:r xmlns:w="http://schemas.openxmlformats.org/wordprocessingml/2006/main">
        <w:t xml:space="preserve">2: Að glíma við sorg er eðlilegur hluti af mannlegri reynslu, en Guð getur veitt okkur gleði jafnvel á verstu tímum.</w:t>
      </w:r>
    </w:p>
    <w:p/>
    <w:p>
      <w:r xmlns:w="http://schemas.openxmlformats.org/wordprocessingml/2006/main">
        <w:t xml:space="preserve">1: Jesaja 40:1-2 "Huggaðu, hugga fólk mitt, segir Guð þinn. Talaðu blíðlega til Jerúsalem og hrópaðu til hennar, að hernaði hennar sé lokið, að misgjörð hennar sé fyrirgefin."</w:t>
      </w:r>
    </w:p>
    <w:p/>
    <w:p>
      <w:r xmlns:w="http://schemas.openxmlformats.org/wordprocessingml/2006/main">
        <w:t xml:space="preserve">2: Sálmur 30:5 "Grát getur varað eina nótt, en gleði kemur að morgni."</w:t>
      </w:r>
    </w:p>
    <w:p/>
    <w:p>
      <w:r xmlns:w="http://schemas.openxmlformats.org/wordprocessingml/2006/main">
        <w:t xml:space="preserve">Jobsbók 6:8 Ó að ég fengi beiðni mína! og að Guð myndi veita mér það sem ég þrái!</w:t>
      </w:r>
    </w:p>
    <w:p/>
    <w:p>
      <w:r xmlns:w="http://schemas.openxmlformats.org/wordprocessingml/2006/main">
        <w:t xml:space="preserve">Job lýsir löngun sinni til að fá beiðni sína uppfyllta af Guði.</w:t>
      </w:r>
    </w:p>
    <w:p/>
    <w:p>
      <w:r xmlns:w="http://schemas.openxmlformats.org/wordprocessingml/2006/main">
        <w:t xml:space="preserve">1. Styrkur þrautseigju í bæn - Hvernig vilji Jobs til að halda áfram að bera beiðni sína til Guðs getur verið okkur öllum fyrirmynd.</w:t>
      </w:r>
    </w:p>
    <w:p/>
    <w:p>
      <w:r xmlns:w="http://schemas.openxmlformats.org/wordprocessingml/2006/main">
        <w:t xml:space="preserve">2. Að takast á við erfiða tíma með trú - Hvernig traust Jobs á Guð þrátt fyrir þjáningar hans getur verið okkur öllum til fyrirmyndar.</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Jobsbók 6:9 Jafnvel að það væri Guði þóknanlegt að tortíma mér. að hann myndi sleppa hendinni og höggva mig af!</w:t>
      </w:r>
    </w:p>
    <w:p/>
    <w:p>
      <w:r xmlns:w="http://schemas.openxmlformats.org/wordprocessingml/2006/main">
        <w:t xml:space="preserve">Job lýsir yfir örvæntingu sinni yfir þjáningum sínum og óskir um dauða, jafnvel þótt það myndi misþóknast Guði.</w:t>
      </w:r>
    </w:p>
    <w:p/>
    <w:p>
      <w:r xmlns:w="http://schemas.openxmlformats.org/wordprocessingml/2006/main">
        <w:t xml:space="preserve">1. Vonin um endurlausn: Að læra að treysta Guði í þjáningu</w:t>
      </w:r>
    </w:p>
    <w:p/>
    <w:p>
      <w:r xmlns:w="http://schemas.openxmlformats.org/wordprocessingml/2006/main">
        <w:t xml:space="preserve">2. Þrautseigja í gegnum prófraunir: Að finna styrk í Guði</w:t>
      </w:r>
    </w:p>
    <w:p/>
    <w:p>
      <w:r xmlns:w="http://schemas.openxmlformats.org/wordprocessingml/2006/main">
        <w:t xml:space="preserve">1. Jesaja 43:1-2 – „En nú, svo segir Drottinn, sem skapaði þig, Jakob, sá sem myndaði þig, Ísrael: Óttast þú ekki, því að ég hef leyst þig, ég hef kallað þig á nafn. þú ert minn. Þegar þú ferð í gegnum vötnin, mun ég vera með þér, og þegar þú ferð í gegnum árnar, munu þær ekki sópa yfir þig. Þegar þú gengur í gegnum eldinn, muntu ekki brennast, logarnir munu ekki kvikna. þú logar."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Jobsbók 6:10 Þá ætti ég enn að hugga mig; já, ég myndi herða mig í sorginni. því að ég hef ekki leynt orðum hins heilaga.</w:t>
      </w:r>
    </w:p>
    <w:p/>
    <w:p>
      <w:r xmlns:w="http://schemas.openxmlformats.org/wordprocessingml/2006/main">
        <w:t xml:space="preserve">Job finnur huggun í því að leyna ekki orðum hins heilaga, jafnvel í sorginni.</w:t>
      </w:r>
    </w:p>
    <w:p/>
    <w:p>
      <w:r xmlns:w="http://schemas.openxmlformats.org/wordprocessingml/2006/main">
        <w:t xml:space="preserve">1: Guð veitir alltaf huggun á sorgartímum, jafnvel þótt það sé kannski ekki strax.</w:t>
      </w:r>
    </w:p>
    <w:p/>
    <w:p>
      <w:r xmlns:w="http://schemas.openxmlformats.org/wordprocessingml/2006/main">
        <w:t xml:space="preserve">2: Orð Guðs ber að varðveita og minnast, jafnvel á þjáningartímum.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94:19 - "Þegar áhyggjur hjarta míns eru margar, gleðja huggun þína sál mína."</w:t>
      </w:r>
    </w:p>
    <w:p/>
    <w:p>
      <w:r xmlns:w="http://schemas.openxmlformats.org/wordprocessingml/2006/main">
        <w:t xml:space="preserve">Jobsbók 6:11 Hver er styrkur minn, að ég ætti að vona? og hver er endir minn, að ég skuli lengja líf mitt?</w:t>
      </w:r>
    </w:p>
    <w:p/>
    <w:p>
      <w:r xmlns:w="http://schemas.openxmlformats.org/wordprocessingml/2006/main">
        <w:t xml:space="preserve">Job lýsir yfir örvæntingu sinni vegna þjáningar sinnar þegar hann efast um tilgang lífs síns.</w:t>
      </w:r>
    </w:p>
    <w:p/>
    <w:p>
      <w:r xmlns:w="http://schemas.openxmlformats.org/wordprocessingml/2006/main">
        <w:t xml:space="preserve">1: Á tímum þjáninga verðum við að muna að Guð er styrkur okkar og von og hann mun leiða okkur í lífi okkar.</w:t>
      </w:r>
    </w:p>
    <w:p/>
    <w:p>
      <w:r xmlns:w="http://schemas.openxmlformats.org/wordprocessingml/2006/main">
        <w:t xml:space="preserve">2: Jafnvel þegar okkur langar að gefast upp er mikilvægt að muna að áform Guðs eru miklu meiri en áætlanir okkar og að vera trúr honum.</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145:14 - Drottinn styður alla sem falla og reisir upp alla þá sem falla.</w:t>
      </w:r>
    </w:p>
    <w:p/>
    <w:p>
      <w:r xmlns:w="http://schemas.openxmlformats.org/wordprocessingml/2006/main">
        <w:t xml:space="preserve">Jobsbók 6:12 Er styrkur minn styrkur steina? eða er hold mitt af eiri?</w:t>
      </w:r>
    </w:p>
    <w:p/>
    <w:p>
      <w:r xmlns:w="http://schemas.openxmlformats.org/wordprocessingml/2006/main">
        <w:t xml:space="preserve">Job veltir fyrir sér hvort hann hafi styrkleika steina eða eirbol.</w:t>
      </w:r>
    </w:p>
    <w:p/>
    <w:p>
      <w:r xmlns:w="http://schemas.openxmlformats.org/wordprocessingml/2006/main">
        <w:t xml:space="preserve">1. Styrkurinn til að þrauka: Hvernig styrkur Jobs í þjáningum getur veitt okkur innblástur</w:t>
      </w:r>
    </w:p>
    <w:p/>
    <w:p>
      <w:r xmlns:w="http://schemas.openxmlformats.org/wordprocessingml/2006/main">
        <w:t xml:space="preserve">2. Styrkurinn í veikleika: Hvernig varnarleysi Jobs getur kennt okkur að styðjast við Guð</w:t>
      </w:r>
    </w:p>
    <w:p/>
    <w:p>
      <w:r xmlns:w="http://schemas.openxmlformats.org/wordprocessingml/2006/main">
        <w:t xml:space="preserve">1. 2. Korintubréf 12:9-10 - Og hann sagði við mig: Náð mín nægir þér, því að styrkur minn fullkomnast í veikleika. Því vil ég gjarnan hrósa mér af veikindum mínum, svo að kraftur Krists megi hvíla á mér.</w:t>
      </w:r>
    </w:p>
    <w:p/>
    <w:p>
      <w:r xmlns:w="http://schemas.openxmlformats.org/wordprocessingml/2006/main">
        <w:t xml:space="preserve">10. Sálmur 18:2 - Drottinn er bjarg mitt og vígi og frelsari minn; Guð minn, styrkur minn, sem ég mun treysta á; Bylgjuna mína og horn hjálpræðis míns og háa turninn minn.</w:t>
      </w:r>
    </w:p>
    <w:p/>
    <w:p>
      <w:r xmlns:w="http://schemas.openxmlformats.org/wordprocessingml/2006/main">
        <w:t xml:space="preserve">Jobsbók 6:13 Er ekki hjálp mín í mér? og er viskan hrakinn alveg frá mér?</w:t>
      </w:r>
    </w:p>
    <w:p/>
    <w:p>
      <w:r xmlns:w="http://schemas.openxmlformats.org/wordprocessingml/2006/main">
        <w:t xml:space="preserve">Í kaflanum er spurt hvort hjálp og viska hafi verið tekin af algjörlega.</w:t>
      </w:r>
    </w:p>
    <w:p/>
    <w:p>
      <w:r xmlns:w="http://schemas.openxmlformats.org/wordprocessingml/2006/main">
        <w:t xml:space="preserve">1: Vonin um að treysta á Guð fyrir hjálp og visku</w:t>
      </w:r>
    </w:p>
    <w:p/>
    <w:p>
      <w:r xmlns:w="http://schemas.openxmlformats.org/wordprocessingml/2006/main">
        <w:t xml:space="preserve">2: Hættan á að hverfa frá Guði fyrir hjálp og visku</w:t>
      </w:r>
    </w:p>
    <w:p/>
    <w:p>
      <w:r xmlns:w="http://schemas.openxmlformats.org/wordprocessingml/2006/main">
        <w:t xml:space="preserve">1: Jakobsbréfið 1:5-6 - Ef einhvern yðar skortir visku, þá biðji hann Guð, sem gefur öllum örlátlega án smánar, og honum mun gefast. En biðji í trú, án þess að efast, því að sá sem efast er eins og öldu hafsins sem hrindir og hrærist af vindinum.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Jobsbók 6:14 Þeim sem er þjáður, skal sýna vini sínum samúð. en hann yfirgefur ótta hins alvalda.</w:t>
      </w:r>
    </w:p>
    <w:p/>
    <w:p>
      <w:r xmlns:w="http://schemas.openxmlformats.org/wordprocessingml/2006/main">
        <w:t xml:space="preserve">Þessi texti gefur til kynna að þeim sem þjást ætti að sýna samúð af vinum sínum og ekki vera yfirgefin af almættinu.</w:t>
      </w:r>
    </w:p>
    <w:p/>
    <w:p>
      <w:r xmlns:w="http://schemas.openxmlformats.org/wordprocessingml/2006/main">
        <w:t xml:space="preserve">1. Þægindi á þjáningartímum: Hvernig á að finna styrk á erfiðum tímum</w:t>
      </w:r>
    </w:p>
    <w:p/>
    <w:p>
      <w:r xmlns:w="http://schemas.openxmlformats.org/wordprocessingml/2006/main">
        <w:t xml:space="preserve">2. Kraftur samkenndar: Að hvetja hvert annað í gegnum erfiða tíma</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Hebreabréfið 13:5 - Haltu lífi þínu lausu við ást á peningum og vertu sáttur við það sem þú hefur, því að Guð hefur sagt: Aldrei mun ég yfirgefa þig; aldrei mun ég yfirgefa þig.</w:t>
      </w:r>
    </w:p>
    <w:p/>
    <w:p>
      <w:r xmlns:w="http://schemas.openxmlformats.org/wordprocessingml/2006/main">
        <w:t xml:space="preserve">Jobsbók 6:15 Bræður mínir hafa svikið eins og lækur, og þeir líða eins og lækjarlækir.</w:t>
      </w:r>
    </w:p>
    <w:p/>
    <w:p>
      <w:r xmlns:w="http://schemas.openxmlformats.org/wordprocessingml/2006/main">
        <w:t xml:space="preserve">Bræður Jobs hafa farið með sviksemi eins og fljót, fljótt að hverfa.</w:t>
      </w:r>
    </w:p>
    <w:p/>
    <w:p>
      <w:r xmlns:w="http://schemas.openxmlformats.org/wordprocessingml/2006/main">
        <w:t xml:space="preserve">1: Við verðum að leitast við að starfa af heilindum í samskiptum okkar og vera ekki eins og hverfult fljót.</w:t>
      </w:r>
    </w:p>
    <w:p/>
    <w:p>
      <w:r xmlns:w="http://schemas.openxmlformats.org/wordprocessingml/2006/main">
        <w:t xml:space="preserve">2: Við verðum að gæta þess að láta ekki blekkjast af þeim sem virðast hegða sér á áreiðanlegan hátt.</w:t>
      </w:r>
    </w:p>
    <w:p/>
    <w:p>
      <w:r xmlns:w="http://schemas.openxmlformats.org/wordprocessingml/2006/main">
        <w:t xml:space="preserve">1: Jeremía 17:9-10 - "Hjartað er svikul umfram allt og sjúkt í örvæntingu, hver getur skilið það? Ég, Drottinn, rannsaka hjartað og prófa hugann, til að gefa hverjum manni eftir hans vegum, samkvæmt ávöxtur gjörða hans."</w:t>
      </w:r>
    </w:p>
    <w:p/>
    <w:p>
      <w:r xmlns:w="http://schemas.openxmlformats.org/wordprocessingml/2006/main">
        <w:t xml:space="preserve">2: Orðskviðirnir 24:1-2 - "Öfundið ekki vonda menn og girnist ekki að vera með þeim, því að hjörtu þeirra hugsa um ofbeldi og varir þeirra tala um neyð."</w:t>
      </w:r>
    </w:p>
    <w:p/>
    <w:p>
      <w:r xmlns:w="http://schemas.openxmlformats.org/wordprocessingml/2006/main">
        <w:t xml:space="preserve">Jobsbók 6:16 sem eru svartleitir vegna ísinns og snjórinn er falinn í.</w:t>
      </w:r>
    </w:p>
    <w:p/>
    <w:p>
      <w:r xmlns:w="http://schemas.openxmlformats.org/wordprocessingml/2006/main">
        <w:t xml:space="preserve">Job lýsir eyðilegu landslagi frosinnar leðju og snjór.</w:t>
      </w:r>
    </w:p>
    <w:p/>
    <w:p>
      <w:r xmlns:w="http://schemas.openxmlformats.org/wordprocessingml/2006/main">
        <w:t xml:space="preserve">1. Sköpun Guðs: Að meta fegurð náttúrunnar</w:t>
      </w:r>
    </w:p>
    <w:p/>
    <w:p>
      <w:r xmlns:w="http://schemas.openxmlformats.org/wordprocessingml/2006/main">
        <w:t xml:space="preserve">2. Að sigrast á mótlæti: Að finna styrk í erfiðum aðstæðum</w:t>
      </w:r>
    </w:p>
    <w:p/>
    <w:p>
      <w:r xmlns:w="http://schemas.openxmlformats.org/wordprocessingml/2006/main">
        <w:t xml:space="preserve">1. Sálmur 19:1 - "Himnarnir kunngjöra dýrð Guðs, og festingin sýnir handaverk hans."</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Jobsbók 6:17 Þegar þeir hlýna, hverfa þeir, þegar það er heitt, hverfa þeir af stað.</w:t>
      </w:r>
    </w:p>
    <w:p/>
    <w:p>
      <w:r xmlns:w="http://schemas.openxmlformats.org/wordprocessingml/2006/main">
        <w:t xml:space="preserve">Job harmar að þægindi og stuðningur vina sinna hafi fjarað út, eins og hlýja og hiti leiða til þess að hlutir hverfa og eyðast.</w:t>
      </w:r>
    </w:p>
    <w:p/>
    <w:p>
      <w:r xmlns:w="http://schemas.openxmlformats.org/wordprocessingml/2006/main">
        <w:t xml:space="preserve">1. "Hin hverfa þægindi vina"</w:t>
      </w:r>
    </w:p>
    <w:p/>
    <w:p>
      <w:r xmlns:w="http://schemas.openxmlformats.org/wordprocessingml/2006/main">
        <w:t xml:space="preserve">2. "Hið hverfula eðli stuðnings"</w:t>
      </w:r>
    </w:p>
    <w:p/>
    <w:p>
      <w:r xmlns:w="http://schemas.openxmlformats.org/wordprocessingml/2006/main">
        <w:t xml:space="preserve">1. Jakobsbréfið 4:14 - "En þú veist ekki hvað morgundagurinn ber í skauti sér. Hvað er líf þitt? Því að þú ert þoka sem birtist um stund og hverfur síðan."</w:t>
      </w:r>
    </w:p>
    <w:p/>
    <w:p>
      <w:r xmlns:w="http://schemas.openxmlformats.org/wordprocessingml/2006/main">
        <w:t xml:space="preserve">2. Orðskviðirnir 14:20 - "Fátækum er líka illa við náunga sinn, en hinn ríki á marga vini."</w:t>
      </w:r>
    </w:p>
    <w:p/>
    <w:p>
      <w:r xmlns:w="http://schemas.openxmlformats.org/wordprocessingml/2006/main">
        <w:t xml:space="preserve">Jobsbók 6:18 Stígar á vegi þeirra hafa snúist af; þeir fara að engu og farast.</w:t>
      </w:r>
    </w:p>
    <w:p/>
    <w:p>
      <w:r xmlns:w="http://schemas.openxmlformats.org/wordprocessingml/2006/main">
        <w:t xml:space="preserve">Job harmar þjáningar sínar og eymd og hvernig leiðir hans hafa verið lagðar af.</w:t>
      </w:r>
    </w:p>
    <w:p/>
    <w:p>
      <w:r xmlns:w="http://schemas.openxmlformats.org/wordprocessingml/2006/main">
        <w:t xml:space="preserve">1. Áætlanir Guðs og leiðir fyrir líf okkar: Að skilja hið óvænta</w:t>
      </w:r>
    </w:p>
    <w:p/>
    <w:p>
      <w:r xmlns:w="http://schemas.openxmlformats.org/wordprocessingml/2006/main">
        <w:t xml:space="preserve">2. Þrautseigja í prófraunum: Að treysta Guði þrátt fyrir áskoranir</w:t>
      </w:r>
    </w:p>
    <w:p/>
    <w:p>
      <w:r xmlns:w="http://schemas.openxmlformats.org/wordprocessingml/2006/main">
        <w:t xml:space="preserve">1. Jeremía 29:11-14 - Því að ég veit hvaða áætlanir ég hef um þig, segir Drottinn, ætlar að gera þér farsælan en ekki að skaða þig, ætlar að gefa þér von og framtíð.</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w:t>
      </w:r>
    </w:p>
    <w:p/>
    <w:p>
      <w:r xmlns:w="http://schemas.openxmlformats.org/wordprocessingml/2006/main">
        <w:t xml:space="preserve">Jobsbók 6:19 Hersveitir Tema litu, hersveitir Saba biðu þeirra.</w:t>
      </w:r>
    </w:p>
    <w:p/>
    <w:p>
      <w:r xmlns:w="http://schemas.openxmlformats.org/wordprocessingml/2006/main">
        <w:t xml:space="preserve">Þessi texti lýsir íbúum Tema og Saba sem bíða eftir að hermenn Jobs komi.</w:t>
      </w:r>
    </w:p>
    <w:p/>
    <w:p>
      <w:r xmlns:w="http://schemas.openxmlformats.org/wordprocessingml/2006/main">
        <w:t xml:space="preserve">1. Beðið eftir Guði: Þolinmæði í mótlæti</w:t>
      </w:r>
    </w:p>
    <w:p/>
    <w:p>
      <w:r xmlns:w="http://schemas.openxmlformats.org/wordprocessingml/2006/main">
        <w:t xml:space="preserve">2. Kraftur samfélags: Að vinna saman</w:t>
      </w:r>
    </w:p>
    <w:p/>
    <w:p>
      <w:r xmlns:w="http://schemas.openxmlformats.org/wordprocessingml/2006/main">
        <w:t xml:space="preserve">1. Hebreabréfið 10:36 - "Því að þú þarft þolgæði til þess að þú getir hlotið það sem fyrirheitið er, þegar þú hefur gjört vilja Guðs."</w:t>
      </w:r>
    </w:p>
    <w:p/>
    <w:p>
      <w:r xmlns:w="http://schemas.openxmlformats.org/wordprocessingml/2006/main">
        <w:t xml:space="preserve">2. Prédikarinn 4:9-10 - "Tveir eru betri en einn, því að þeir hafa góð laun fyrir strit sitt. Því að ef þeir falla mun einn lyfta félaga sínum upp. En vei þeim sem er einn þegar hann fellur og hefur ekki annar til að lyfta honum upp!"</w:t>
      </w:r>
    </w:p>
    <w:p/>
    <w:p>
      <w:r xmlns:w="http://schemas.openxmlformats.org/wordprocessingml/2006/main">
        <w:t xml:space="preserve">Jobsbók 6:20 Þeir urðu skammir af því að þeir höfðu vonað. þeir komu þangað og urðu til skammar.</w:t>
      </w:r>
    </w:p>
    <w:p/>
    <w:p>
      <w:r xmlns:w="http://schemas.openxmlformats.org/wordprocessingml/2006/main">
        <w:t xml:space="preserve">Fólk kom til Job með væntingar um árangur en það varð fyrir vonbrigðum og skammaðist sín.</w:t>
      </w:r>
    </w:p>
    <w:p/>
    <w:p>
      <w:r xmlns:w="http://schemas.openxmlformats.org/wordprocessingml/2006/main">
        <w:t xml:space="preserve">1. Að sleppa takinu á óuppfylltum væntingum - Job 6:20</w:t>
      </w:r>
    </w:p>
    <w:p/>
    <w:p>
      <w:r xmlns:w="http://schemas.openxmlformats.org/wordprocessingml/2006/main">
        <w:t xml:space="preserve">2. Sigrast á vonbrigðum og skömm - Job 6:20</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Jobsbók 6:21 Því að nú eruð þér ekkert. þér sjáið niðurfellingu mína og eruð hræddir.</w:t>
      </w:r>
    </w:p>
    <w:p/>
    <w:p>
      <w:r xmlns:w="http://schemas.openxmlformats.org/wordprocessingml/2006/main">
        <w:t xml:space="preserve">Job harmar skort á stuðningi frá vinum sínum á tímum sorgar og örvæntingar.</w:t>
      </w:r>
    </w:p>
    <w:p/>
    <w:p>
      <w:r xmlns:w="http://schemas.openxmlformats.org/wordprocessingml/2006/main">
        <w:t xml:space="preserve">1: Á sorgartímum ættum við að hugga okkur við að vita að Guð mun aldrei láta okkur í friði.</w:t>
      </w:r>
    </w:p>
    <w:p/>
    <w:p>
      <w:r xmlns:w="http://schemas.openxmlformats.org/wordprocessingml/2006/main">
        <w:t xml:space="preserve">2: Jafnvel þegar okkur líður eins og við höfum verið yfirgefin er kærleikur og miskunn Guðs alltaf til staðar fyrir okkur.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 "Þótt ég gangi um dal dauðans skugga óttast ég ekkert illt, því að þú ert með mér, sproti þinn og stafur, þeir hugga mig."</w:t>
      </w:r>
    </w:p>
    <w:p/>
    <w:p>
      <w:r xmlns:w="http://schemas.openxmlformats.org/wordprocessingml/2006/main">
        <w:t xml:space="preserve">Jobsbók 6:22 Sagði ég: Færðu til mín? eða: Gefðu mér laun af eign þinni?</w:t>
      </w:r>
    </w:p>
    <w:p/>
    <w:p>
      <w:r xmlns:w="http://schemas.openxmlformats.org/wordprocessingml/2006/main">
        <w:t xml:space="preserve">Þessi texti úr Job 6:22 spyr hvers vegna Job ætti að þurfa að biðja um hjálp eða fá umbun fyrir þjáningar sínar.</w:t>
      </w:r>
    </w:p>
    <w:p/>
    <w:p>
      <w:r xmlns:w="http://schemas.openxmlformats.org/wordprocessingml/2006/main">
        <w:t xml:space="preserve">1. „Máttur þrautseigju: að skoða trú Jobs á þjáningu“</w:t>
      </w:r>
    </w:p>
    <w:p/>
    <w:p>
      <w:r xmlns:w="http://schemas.openxmlformats.org/wordprocessingml/2006/main">
        <w:t xml:space="preserve">2. "Náðargjöfin: Að læra að þiggja hjálp frá öðrum"</w:t>
      </w:r>
    </w:p>
    <w:p/>
    <w:p>
      <w:r xmlns:w="http://schemas.openxmlformats.org/wordprocessingml/2006/main">
        <w:t xml:space="preserve">1. Hebreabréfið 12:1-3 - „Þar sem vér erum umkringdir svo miklu skýi votta, þá skulum vér og leggja til hliðar hvers kyns þyngd og syndina, sem svo fastar, og hlaupa með þolgæði hlaupið, sem fyrir er lagt. frammi fyrir okkur og horfum á Jesú, upphafsmann og fullkomnara trúar vorrar, sem fyrir gleðina, sem fyrir honum var sett, þoldi krossinn, fyrirlitinn skömminni, og situr til hægri handar við hásæti Guðs."</w:t>
      </w:r>
    </w:p>
    <w:p/>
    <w:p>
      <w:r xmlns:w="http://schemas.openxmlformats.org/wordprocessingml/2006/main">
        <w:t xml:space="preserve">2. Matteus 5:7 - "Sælir eru miskunnsamir, því að þeim mun miskunn hljóta."</w:t>
      </w:r>
    </w:p>
    <w:p/>
    <w:p>
      <w:r xmlns:w="http://schemas.openxmlformats.org/wordprocessingml/2006/main">
        <w:t xml:space="preserve">Jobsbók 6:23 Eða frelsa mig úr hendi óvinarins? eða: leysi mig úr hendi hins volduga?</w:t>
      </w:r>
    </w:p>
    <w:p/>
    <w:p>
      <w:r xmlns:w="http://schemas.openxmlformats.org/wordprocessingml/2006/main">
        <w:t xml:space="preserve">Job biður um að verða leystur frá óvinum sínum og þeim sem hafa vald yfir honum.</w:t>
      </w:r>
    </w:p>
    <w:p/>
    <w:p>
      <w:r xmlns:w="http://schemas.openxmlformats.org/wordprocessingml/2006/main">
        <w:t xml:space="preserve">1. Guð er okkar athvarf og styrkur á neyðartímum</w:t>
      </w:r>
    </w:p>
    <w:p/>
    <w:p>
      <w:r xmlns:w="http://schemas.openxmlformats.org/wordprocessingml/2006/main">
        <w:t xml:space="preserve">2. Guð er frelsari okkar og lausnari</w:t>
      </w:r>
    </w:p>
    <w:p/>
    <w:p>
      <w:r xmlns:w="http://schemas.openxmlformats.org/wordprocessingml/2006/main">
        <w:t xml:space="preserve">1. Sálmur 46:1 Guð er okkar athvarf og styrkur, hjálp sem er alltaf til staðar í neyð.</w:t>
      </w:r>
    </w:p>
    <w:p/>
    <w:p>
      <w:r xmlns:w="http://schemas.openxmlformats.org/wordprocessingml/2006/main">
        <w:t xml:space="preserve">2. Jesaja 43:1 En nú, svo segir Drottinn, sem skapaði þig, Jakob, og sá sem myndaði þig, Ísrael: Óttast ekki, því að ég hef leyst þig. Ég hef kallað þig með nafni þínu; Þú ert minn.</w:t>
      </w:r>
    </w:p>
    <w:p/>
    <w:p>
      <w:r xmlns:w="http://schemas.openxmlformats.org/wordprocessingml/2006/main">
        <w:t xml:space="preserve">Jobsbók 6:24 Kenn mér, og ég mun halda tungu minni, og láttu mig skilja, hvar ég hef villst.</w:t>
      </w:r>
    </w:p>
    <w:p/>
    <w:p>
      <w:r xmlns:w="http://schemas.openxmlformats.org/wordprocessingml/2006/main">
        <w:t xml:space="preserve">Job lýsir löngun sinni til að læra af Guði og skilja mistök hans.</w:t>
      </w:r>
    </w:p>
    <w:p/>
    <w:p>
      <w:r xmlns:w="http://schemas.openxmlformats.org/wordprocessingml/2006/main">
        <w:t xml:space="preserve">1. Lærum að vera auðmjúk og leita þekkingar hjá Guði.</w:t>
      </w:r>
    </w:p>
    <w:p/>
    <w:p>
      <w:r xmlns:w="http://schemas.openxmlformats.org/wordprocessingml/2006/main">
        <w:t xml:space="preserve">2. Það er með því að leita visku Guðs sem við getum fundið skilning.</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Jobsbók 6:25 Hversu kröftug eru rétt orð! en hverju ávítar þessi rök þín?</w:t>
      </w:r>
    </w:p>
    <w:p/>
    <w:p>
      <w:r xmlns:w="http://schemas.openxmlformats.org/wordprocessingml/2006/main">
        <w:t xml:space="preserve">Job spyr hversu áhrifarík orð geta verið þegar fólk er að rífast.</w:t>
      </w:r>
    </w:p>
    <w:p/>
    <w:p>
      <w:r xmlns:w="http://schemas.openxmlformats.org/wordprocessingml/2006/main">
        <w:t xml:space="preserve">1. Kraftur réttlátra orða: Hvernig orð okkar geta skipt sköpum</w:t>
      </w:r>
    </w:p>
    <w:p/>
    <w:p>
      <w:r xmlns:w="http://schemas.openxmlformats.org/wordprocessingml/2006/main">
        <w:t xml:space="preserve">2. Mikilvægi góðvildar í átökum: Hvernig við getum náð lausn án rökræðna</w:t>
      </w:r>
    </w:p>
    <w:p/>
    <w:p>
      <w:r xmlns:w="http://schemas.openxmlformats.org/wordprocessingml/2006/main">
        <w:t xml:space="preserve">1. Orðskviðirnir 15:1 - "Mjúkt svar stöðvar reiði, en hörð orð vekur reiði."</w:t>
      </w:r>
    </w:p>
    <w:p/>
    <w:p>
      <w:r xmlns:w="http://schemas.openxmlformats.org/wordprocessingml/2006/main">
        <w:t xml:space="preserve">2.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Jobsbók 6:26 Hugsið þér að ávíta orð og ræður örvæntingarfulls manns, sem eru eins og vindur?</w:t>
      </w:r>
    </w:p>
    <w:p/>
    <w:p>
      <w:r xmlns:w="http://schemas.openxmlformats.org/wordprocessingml/2006/main">
        <w:t xml:space="preserve">Job lýsir gremju sinni yfir því að vinir hans séu að reyna að leiðrétta orð hans þó að orð hans séu eins og vindur.</w:t>
      </w:r>
    </w:p>
    <w:p/>
    <w:p>
      <w:r xmlns:w="http://schemas.openxmlformats.org/wordprocessingml/2006/main">
        <w:t xml:space="preserve">1. Kraftur orðanna: Hvernig á að nota orð okkar skynsamlega</w:t>
      </w:r>
    </w:p>
    <w:p/>
    <w:p>
      <w:r xmlns:w="http://schemas.openxmlformats.org/wordprocessingml/2006/main">
        <w:t xml:space="preserve">2. Mikilvægi samkenndar: Að finna styrk með stuðningi</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12:18 - Það er til einn sem er eins og sverðshögg, en tunga spekinga læknir.</w:t>
      </w:r>
    </w:p>
    <w:p/>
    <w:p>
      <w:r xmlns:w="http://schemas.openxmlformats.org/wordprocessingml/2006/main">
        <w:t xml:space="preserve">Jobsbók 6:27 Já, munaðarlausa yfirgnæfir þú og grafið gryfju handa vini þínum.</w:t>
      </w:r>
    </w:p>
    <w:p/>
    <w:p>
      <w:r xmlns:w="http://schemas.openxmlformats.org/wordprocessingml/2006/main">
        <w:t xml:space="preserve">Job sakar vini sína um að fara illa með föðurlausa og grafa gryfju handa vini sínum.</w:t>
      </w:r>
    </w:p>
    <w:p/>
    <w:p>
      <w:r xmlns:w="http://schemas.openxmlformats.org/wordprocessingml/2006/main">
        <w:t xml:space="preserve">1. Kraftur vináttu: Hvernig aðgerðir okkar hafa áhrif á þá sem standa okkur næst</w:t>
      </w:r>
    </w:p>
    <w:p/>
    <w:p>
      <w:r xmlns:w="http://schemas.openxmlformats.org/wordprocessingml/2006/main">
        <w:t xml:space="preserve">2. Umhyggja fyrir föðurlausum: Ábyrgð okkar sem trúaðra</w:t>
      </w:r>
    </w:p>
    <w:p/>
    <w:p>
      <w:r xmlns:w="http://schemas.openxmlformats.org/wordprocessingml/2006/main">
        <w:t xml:space="preserve">1. Orðskviðirnir 17:17: Vinur elskar alltaf og bróðir fæðist fyrir erfiðleikatíma.</w:t>
      </w:r>
    </w:p>
    <w:p/>
    <w:p>
      <w:r xmlns:w="http://schemas.openxmlformats.org/wordprocessingml/2006/main">
        <w:t xml:space="preserve">2. Jakobsbréfið 1:27: Trú sem er hrein og óflekkuð frammi fyrir Guði, föður, er þessi: að vitja munaðarlausra barna og ekkna í þrengingum þeirra og halda sjálfum sér óflekkaðri frá heiminum.</w:t>
      </w:r>
    </w:p>
    <w:p/>
    <w:p>
      <w:r xmlns:w="http://schemas.openxmlformats.org/wordprocessingml/2006/main">
        <w:t xml:space="preserve">Jobsbók 6:28 Vertu nú sáttur, lít á mig. því að yður er auðséð, hvort ég lýg.</w:t>
      </w:r>
    </w:p>
    <w:p/>
    <w:p>
      <w:r xmlns:w="http://schemas.openxmlformats.org/wordprocessingml/2006/main">
        <w:t xml:space="preserve">Job biður vini sína að samþykkja orð hans þar sem hann hefur gert það ljóst að hann talar satt.</w:t>
      </w:r>
    </w:p>
    <w:p/>
    <w:p>
      <w:r xmlns:w="http://schemas.openxmlformats.org/wordprocessingml/2006/main">
        <w:t xml:space="preserve">1. Við getum fundið huggun í loforðum Guðs jafnvel í miðri þjáningu.</w:t>
      </w:r>
    </w:p>
    <w:p/>
    <w:p>
      <w:r xmlns:w="http://schemas.openxmlformats.org/wordprocessingml/2006/main">
        <w:t xml:space="preserve">2. Við ættum að vera þolinmóð og sýna náð þegar við hlustum á aðra.</w:t>
      </w:r>
    </w:p>
    <w:p/>
    <w:p>
      <w:r xmlns:w="http://schemas.openxmlformats.org/wordprocessingml/2006/main">
        <w:t xml:space="preserve">1. Sálmur 119:76 - "Láttu óbilandi kærleika þinn vera mér huggun, samkvæmt fyrirheiti þínu við þjón þinn."</w:t>
      </w:r>
    </w:p>
    <w:p/>
    <w:p>
      <w:r xmlns:w="http://schemas.openxmlformats.org/wordprocessingml/2006/main">
        <w:t xml:space="preserve">2. 1. Korintubréf 13:4-7 - "Kærleikurinn er þolinmóður, kærleikurinn er góður. Hann öfundar ekki, hrósar sér ekki, er ekki stoltur. Hann vanvirðir ekki aðra, er ekki sjálfsleit, hann er ekki reiðir auðveldlega, heldur ekki skrá yfir ranglæti. Kærleikurinn hefur ekki yndi af hinu illa heldur gleðst yfir sannleikanum. Hún verndar alltaf, treystir alltaf, vonar alltaf, heldur alltaf út.</w:t>
      </w:r>
    </w:p>
    <w:p/>
    <w:p>
      <w:r xmlns:w="http://schemas.openxmlformats.org/wordprocessingml/2006/main">
        <w:t xml:space="preserve">Jobsbók 6:29 Snúið aftur, lát það ekki vera ranglæti. já, snúðu aftur, réttlæti mitt er í því.</w:t>
      </w:r>
    </w:p>
    <w:p/>
    <w:p>
      <w:r xmlns:w="http://schemas.openxmlformats.org/wordprocessingml/2006/main">
        <w:t xml:space="preserve">Job biður Guð um að fyrirgefa honum og endurreisa réttlæti hans.</w:t>
      </w:r>
    </w:p>
    <w:p/>
    <w:p>
      <w:r xmlns:w="http://schemas.openxmlformats.org/wordprocessingml/2006/main">
        <w:t xml:space="preserve">1. Kraftur iðrunar: Að snúa aftur til náðar Guðs</w:t>
      </w:r>
    </w:p>
    <w:p/>
    <w:p>
      <w:r xmlns:w="http://schemas.openxmlformats.org/wordprocessingml/2006/main">
        <w:t xml:space="preserve">2. Gleði réttlætisins: Að endurreisa trú okkar</w:t>
      </w:r>
    </w:p>
    <w:p/>
    <w:p>
      <w:r xmlns:w="http://schemas.openxmlformats.org/wordprocessingml/2006/main">
        <w:t xml:space="preserve">1. Jesaja 1:18 Komið nú, við skulum ræða saman, segir Drottinn: þótt syndir yðar séu sem skarlat, skulu þær verða hvítar sem snjór. þótt þeir séu rauðir eins og purpur, skulu þeir verða sem ull.</w:t>
      </w:r>
    </w:p>
    <w:p/>
    <w:p>
      <w:r xmlns:w="http://schemas.openxmlformats.org/wordprocessingml/2006/main">
        <w:t xml:space="preserve">2. Sálmur 51:10 Skapa í mér hreint hjarta, ó Guð, og endurnýjaðu réttan anda í mér.</w:t>
      </w:r>
    </w:p>
    <w:p/>
    <w:p>
      <w:r xmlns:w="http://schemas.openxmlformats.org/wordprocessingml/2006/main">
        <w:t xml:space="preserve">Jobsbók 6:30 Er misgjörð á tungu minni? getur smekkur minn greint rangsnúna hluti?</w:t>
      </w:r>
    </w:p>
    <w:p/>
    <w:p>
      <w:r xmlns:w="http://schemas.openxmlformats.org/wordprocessingml/2006/main">
        <w:t xml:space="preserve">Job efast um réttmæti orða sinna og gjörða og veltir því fyrir sér hvort hann hafi haft rangt fyrir sér í dómi sínum.</w:t>
      </w:r>
    </w:p>
    <w:p/>
    <w:p>
      <w:r xmlns:w="http://schemas.openxmlformats.org/wordprocessingml/2006/main">
        <w:t xml:space="preserve">1. Kraftur dómgreindar - Hvernig á að viðurkenna rétt og rangt í lífinu.</w:t>
      </w:r>
    </w:p>
    <w:p/>
    <w:p>
      <w:r xmlns:w="http://schemas.openxmlformats.org/wordprocessingml/2006/main">
        <w:t xml:space="preserve">2. Guðs gefin gjöf skynsemi - Hvernig á að nota visku í daglegu lífi.</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1:5-6 - Ef einhvern yðar skortir visku, þá skuluð þér biðja Guð, sem gefur öllum örlátlega án þess að finna sök, og yður mun gefast.</w:t>
      </w:r>
    </w:p>
    <w:p/>
    <w:p>
      <w:r xmlns:w="http://schemas.openxmlformats.org/wordprocessingml/2006/main">
        <w:t xml:space="preserve">Jobskafli 7 heldur áfram angistum viðbrögðum Jobs við þjáningum hans. Í þessum kafla veltir Job fyrir sér stuttu og erfiðleika mannlífsins og lýsir djúpri örvæntingu sinni og þrá eftir léttir.</w:t>
      </w:r>
    </w:p>
    <w:p/>
    <w:p>
      <w:r xmlns:w="http://schemas.openxmlformats.org/wordprocessingml/2006/main">
        <w:t xml:space="preserve">1. málsgrein: Job byrjar á því að viðurkenna hverfult eðli mannlífsins og bera það saman við erfiðisvinnu leiguliða og eirðarleysi þjóns sem þráir kvöldið (Jobsbók 7:1-5).</w:t>
      </w:r>
    </w:p>
    <w:p/>
    <w:p>
      <w:r xmlns:w="http://schemas.openxmlformats.org/wordprocessingml/2006/main">
        <w:t xml:space="preserve">2. málsgrein: Job lýsir miklum þjáningum sínum og lýsir nætur hans sem fylltum eirðarleysi og kvölum. Honum finnst hann vera gagntekinn af líkamlegum sársauka og þjakaður af erfiðum draumum (Jobsbók 7:6-10).</w:t>
      </w:r>
    </w:p>
    <w:p/>
    <w:p>
      <w:r xmlns:w="http://schemas.openxmlformats.org/wordprocessingml/2006/main">
        <w:t xml:space="preserve">Þriðja málsgrein: Job efast um athygli Guðs á manneskjunni og veltir því fyrir sér hvers vegna hann rýnir þá svona náið. Hann biður Guð um að láta hann í friði, jafnvel í smá stund, svo að hann geti fundið hvíld frá angist sinni (Jobsbók 7:11-16).</w:t>
      </w:r>
    </w:p>
    <w:p/>
    <w:p>
      <w:r xmlns:w="http://schemas.openxmlformats.org/wordprocessingml/2006/main">
        <w:t xml:space="preserve">Fjórða málsgrein: Job veltir fyrir sér hversu stutt mannlífið er og líkir því við dvínandi skugga sem hverfur fljótt. Hann harmar skort á von í aðstæðum sínum, finnst hann vera fastur í hringrás þjáninga án líknar (Jobsbók 7:17-21).</w:t>
      </w:r>
    </w:p>
    <w:p/>
    <w:p>
      <w:r xmlns:w="http://schemas.openxmlformats.org/wordprocessingml/2006/main">
        <w:t xml:space="preserve">Í stuttu máli,</w:t>
      </w:r>
    </w:p>
    <w:p>
      <w:r xmlns:w="http://schemas.openxmlformats.org/wordprocessingml/2006/main">
        <w:t xml:space="preserve">Í sjöunda kafla Jobs segir:</w:t>
      </w:r>
    </w:p>
    <w:p>
      <w:r xmlns:w="http://schemas.openxmlformats.org/wordprocessingml/2006/main">
        <w:t xml:space="preserve">áframhaldandi harmakvein,</w:t>
      </w:r>
    </w:p>
    <w:p>
      <w:r xmlns:w="http://schemas.openxmlformats.org/wordprocessingml/2006/main">
        <w:t xml:space="preserve">og efasemdir sem Job lýsti yfir sem svar við þjáningum sínum.</w:t>
      </w:r>
    </w:p>
    <w:p/>
    <w:p>
      <w:r xmlns:w="http://schemas.openxmlformats.org/wordprocessingml/2006/main">
        <w:t xml:space="preserve">Varpa ljósi á hugleiðingu um veikleika mannsins með lifandi myndmáli,</w:t>
      </w:r>
    </w:p>
    <w:p>
      <w:r xmlns:w="http://schemas.openxmlformats.org/wordprocessingml/2006/main">
        <w:t xml:space="preserve">og beiðni um léttir sem náðst er með því að efast um athygli Guðs.</w:t>
      </w:r>
    </w:p>
    <w:p>
      <w:r xmlns:w="http://schemas.openxmlformats.org/wordprocessingml/2006/main">
        <w:t xml:space="preserve">Að minnast á örvæntingu sem sýnd er varðandi stutt og erfiðleika lífsins, útfærslu sem táknar mannlega varnarleysi og könnun í djúpum þjáninga í Jobsbók.</w:t>
      </w:r>
    </w:p>
    <w:p/>
    <w:p>
      <w:r xmlns:w="http://schemas.openxmlformats.org/wordprocessingml/2006/main">
        <w:t xml:space="preserve">Jobsbók 7:1 Er ekki ákveðinn tími fyrir manninn á jörðu? Eru dagar hans ekki eins og dagar leiguliða?</w:t>
      </w:r>
    </w:p>
    <w:p/>
    <w:p>
      <w:r xmlns:w="http://schemas.openxmlformats.org/wordprocessingml/2006/main">
        <w:t xml:space="preserve">Yfirskriftin endurspeglar tímabundið eðli lífsins og spyr hvort það sé ákveðinn tími fyrir menn og hvort dagar okkar séu eins og hjá leiguvinnumanni.</w:t>
      </w:r>
    </w:p>
    <w:p/>
    <w:p>
      <w:r xmlns:w="http://schemas.openxmlformats.org/wordprocessingml/2006/main">
        <w:t xml:space="preserve">1. "Að faðma hverfulleika lífsins"</w:t>
      </w:r>
    </w:p>
    <w:p/>
    <w:p>
      <w:r xmlns:w="http://schemas.openxmlformats.org/wordprocessingml/2006/main">
        <w:t xml:space="preserve">2. „Njótum tíma okkar á jörðinni sem best“</w:t>
      </w:r>
    </w:p>
    <w:p/>
    <w:p>
      <w:r xmlns:w="http://schemas.openxmlformats.org/wordprocessingml/2006/main">
        <w:t xml:space="preserve">1. Jakobsbréfið 4:14 - "Þar sem þér vitið ekki hvað verður á morgun. Því hvað er líf yðar? Það er jafnvel gufa, sem birtist um stutta stund og hverfur síðan."</w:t>
      </w:r>
    </w:p>
    <w:p/>
    <w:p>
      <w:r xmlns:w="http://schemas.openxmlformats.org/wordprocessingml/2006/main">
        <w:t xml:space="preserve">2. Prédikarinn 3:1-8 - „Allt hefur sinn tíma og sérhver tilgangur undir himninum hefur sinn tíma: að fæðast hefur sinn tíma og að deyja hefur sinn tíma, að gróðursetja hefur sinn tíma og að rífa hefur sinn tíma. upp það sem gróðursett er; að drepa hefur sinn tíma og að lækna hefur sinn tíma; að brjóta niður hefur sinn tíma og að byggja upp hefur sinn tíma, að gráta hefur sinn tíma og að hlæja hefur sinn tíma, að syrgja hefur sinn tíma og að harma hefur sinn tíma. dans; að kasta steinum hefur sinn tíma og að safna saman steinum hefur sinn tíma, að faðmast hefur sinn tíma og að forðast að faðmast hefur sinn tíma."</w:t>
      </w:r>
    </w:p>
    <w:p/>
    <w:p>
      <w:r xmlns:w="http://schemas.openxmlformats.org/wordprocessingml/2006/main">
        <w:t xml:space="preserve">Jobsbók 7:2 Eins og þjónn þráir skuggann ákaft, og eins og leiguliði væntir launa fyrir verk sín.</w:t>
      </w:r>
    </w:p>
    <w:p/>
    <w:p>
      <w:r xmlns:w="http://schemas.openxmlformats.org/wordprocessingml/2006/main">
        <w:t xml:space="preserve">Job þráir hvíld frá þjáningum sínum og þráir laun erfiðis síns.</w:t>
      </w:r>
    </w:p>
    <w:p/>
    <w:p>
      <w:r xmlns:w="http://schemas.openxmlformats.org/wordprocessingml/2006/main">
        <w:t xml:space="preserve">1. Þægindi hvíldarinnar: Að finna nægjusemi í þreytu</w:t>
      </w:r>
    </w:p>
    <w:p/>
    <w:p>
      <w:r xmlns:w="http://schemas.openxmlformats.org/wordprocessingml/2006/main">
        <w:t xml:space="preserve">2. Laun trúfesti: Loforð Guðs um fyrirvara</w:t>
      </w:r>
    </w:p>
    <w:p/>
    <w:p>
      <w:r xmlns:w="http://schemas.openxmlformats.org/wordprocessingml/2006/main">
        <w:t xml:space="preserve">1. Sálmur 23:2-3 "Hann lætur mig hvílast í grænum haga, leiðir mig að kyrrlátum vötnum, endurheimtir sál mína. Hann leiðir mig á réttlætisstígum vegna nafns síns."</w:t>
      </w:r>
    </w:p>
    <w:p/>
    <w:p>
      <w:r xmlns:w="http://schemas.openxmlformats.org/wordprocessingml/2006/main">
        <w:t xml:space="preserve">2. Hebreabréfið 11:6 "Og án trúar er ómögulegt að þóknast honum, því að hver sem vill nálgast Guð verður að trúa því að hann sé til og að hann umbunar þeim sem leita hans."</w:t>
      </w:r>
    </w:p>
    <w:p/>
    <w:p>
      <w:r xmlns:w="http://schemas.openxmlformats.org/wordprocessingml/2006/main">
        <w:t xml:space="preserve">Jobsbók 7:3 Þannig er ég látinn eignast mánuði hégóma, og mér verða þreytandi nætur.</w:t>
      </w:r>
    </w:p>
    <w:p/>
    <w:p>
      <w:r xmlns:w="http://schemas.openxmlformats.org/wordprocessingml/2006/main">
        <w:t xml:space="preserve">Job lýsir gremju sinni yfir þeim þjáningum sem virðist vera endalausar sem hann hefur mátt þola.</w:t>
      </w:r>
    </w:p>
    <w:p/>
    <w:p>
      <w:r xmlns:w="http://schemas.openxmlformats.org/wordprocessingml/2006/main">
        <w:t xml:space="preserve">1. Við höfum enga stjórn á baráttunni sem við stöndum frammi fyrir í lífinu, en við getum huggað okkur við óbilandi kærleika Guðs og nærveru á þessum tímum.</w:t>
      </w:r>
    </w:p>
    <w:p/>
    <w:p>
      <w:r xmlns:w="http://schemas.openxmlformats.org/wordprocessingml/2006/main">
        <w:t xml:space="preserve">2. Guð hefur meiri tilgang með þjáningum okkar, jafnvel þótt við sjáum það ekki í augnablikinu.</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34:18 - Drottinn er nálægur hinum sundurmarnu hjarta og frelsar þá sem eru sundurkramdir í anda.</w:t>
      </w:r>
    </w:p>
    <w:p/>
    <w:p>
      <w:r xmlns:w="http://schemas.openxmlformats.org/wordprocessingml/2006/main">
        <w:t xml:space="preserve">Jobsbók 7:4 Þegar ég leggst til hvílu segi ég: Hvenær á ég að rísa upp og nóttin liðin? og ég er fullur af kasti fram og til baka til upprenninga dags.</w:t>
      </w:r>
    </w:p>
    <w:p/>
    <w:p>
      <w:r xmlns:w="http://schemas.openxmlformats.org/wordprocessingml/2006/main">
        <w:t xml:space="preserve">Þetta vers fjallar um þrá Jobs eftir að vera laus við þjáningu sína, sem birtist í svefnleysi hans.</w:t>
      </w:r>
    </w:p>
    <w:p/>
    <w:p>
      <w:r xmlns:w="http://schemas.openxmlformats.org/wordprocessingml/2006/main">
        <w:t xml:space="preserve">1: Við getum treyst á Guð jafnvel þegar okkur finnst við ofviða af raunum okkar í lífinu.</w:t>
      </w:r>
    </w:p>
    <w:p/>
    <w:p>
      <w:r xmlns:w="http://schemas.openxmlformats.org/wordprocessingml/2006/main">
        <w:t xml:space="preserve">2: Við getum treyst á loforð Guðs um huggun á neyðartímum.</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55:22 - "Varpa byrði þinni á Drottin, og hann mun halda þér uppi, hann mun aldrei láta hinn réttláta hrífast."</w:t>
      </w:r>
    </w:p>
    <w:p/>
    <w:p>
      <w:r xmlns:w="http://schemas.openxmlformats.org/wordprocessingml/2006/main">
        <w:t xml:space="preserve">Jobsbók 7:5 Hold mitt er klætt ormum og duftklumpum. húð mín er brotin og verður viðbjóðsleg.</w:t>
      </w:r>
    </w:p>
    <w:p/>
    <w:p>
      <w:r xmlns:w="http://schemas.openxmlformats.org/wordprocessingml/2006/main">
        <w:t xml:space="preserve">Þjáningar Jobs eru svo miklar að líkami hans er þakinn ormum og rykklumpum.</w:t>
      </w:r>
    </w:p>
    <w:p/>
    <w:p>
      <w:r xmlns:w="http://schemas.openxmlformats.org/wordprocessingml/2006/main">
        <w:t xml:space="preserve">1. Þegar lífið verður erfitt: Að finna styrk í veikleika okkar</w:t>
      </w:r>
    </w:p>
    <w:p/>
    <w:p>
      <w:r xmlns:w="http://schemas.openxmlformats.org/wordprocessingml/2006/main">
        <w:t xml:space="preserve">2. Að sigrast á lífsbaráttunni: Að finna von í miðri þjáningu</w:t>
      </w:r>
    </w:p>
    <w:p/>
    <w:p>
      <w:r xmlns:w="http://schemas.openxmlformats.org/wordprocessingml/2006/main">
        <w:t xml:space="preserve">1. 2. Korintubréf 12:9-10 - En hann sagði við mig: Náð mín nægir þér, því að máttur minn fullkomnast í veikleika. Þess vegna mun ég meira að segja hrósa mér af veikleika mínum, svo að kraftur Krists megi hvíla á mér. Vegna Krists er ég því sáttur við veikleika, móðgun, erfiðleika, ofsóknir og hörmungar. Því þegar ég er veikur, þá er ég sterkur.</w:t>
      </w:r>
    </w:p>
    <w:p/>
    <w:p>
      <w:r xmlns:w="http://schemas.openxmlformats.org/wordprocessingml/2006/main">
        <w:t xml:space="preserve">2. Sálmur 77:1-2 - Ég hrópa hátt til Guðs, hátt til Guðs, og hann mun heyra mig. Á degi neyðar minnar leita ég Drottins; á nóttunni er hönd mín útréttuð án þess að þreyta; sál mín neitar að vera hugguð.</w:t>
      </w:r>
    </w:p>
    <w:p/>
    <w:p>
      <w:r xmlns:w="http://schemas.openxmlformats.org/wordprocessingml/2006/main">
        <w:t xml:space="preserve">Jobsbók 7:6 Dagar mínir eru hraðari en skutla vefara og eyðast án vonar.</w:t>
      </w:r>
    </w:p>
    <w:p/>
    <w:p>
      <w:r xmlns:w="http://schemas.openxmlformats.org/wordprocessingml/2006/main">
        <w:t xml:space="preserve">Job veltir fyrir sér hversu stutt lífið er og vonleysið sem hann finnur til.</w:t>
      </w:r>
    </w:p>
    <w:p/>
    <w:p>
      <w:r xmlns:w="http://schemas.openxmlformats.org/wordprocessingml/2006/main">
        <w:t xml:space="preserve">1. Hverfulleiki lífsins - A um hverfult eðli lífsins og mikilvægi þess að nýta tímann sem við höfum.</w:t>
      </w:r>
    </w:p>
    <w:p/>
    <w:p>
      <w:r xmlns:w="http://schemas.openxmlformats.org/wordprocessingml/2006/main">
        <w:t xml:space="preserve">2. Von í miðri örvæntingu - A um að finna von og gleði í lífinu, jafnvel í miðri sársauka og sorg.</w:t>
      </w:r>
    </w:p>
    <w:p/>
    <w:p>
      <w:r xmlns:w="http://schemas.openxmlformats.org/wordprocessingml/2006/main">
        <w:t xml:space="preserve">1. Hebreabréfið 4:7-11 - Áminning um mikilvægi þess að nýta tíma okkar á jörðinni sem best.</w:t>
      </w:r>
    </w:p>
    <w:p/>
    <w:p>
      <w:r xmlns:w="http://schemas.openxmlformats.org/wordprocessingml/2006/main">
        <w:t xml:space="preserve">2. Rómverjabréfið 12:12 - Mikilvægi þess að gleðjast í voninni, vera þolinmóður í þrengingum og halda áfram að biðja.</w:t>
      </w:r>
    </w:p>
    <w:p/>
    <w:p>
      <w:r xmlns:w="http://schemas.openxmlformats.org/wordprocessingml/2006/main">
        <w:t xml:space="preserve">Jobsbók 7:7 Mundu að líf mitt er vindur, auga mitt mun ekki framar sjá gott.</w:t>
      </w:r>
    </w:p>
    <w:p/>
    <w:p>
      <w:r xmlns:w="http://schemas.openxmlformats.org/wordprocessingml/2006/main">
        <w:t xml:space="preserve">Þessi texti talar um að Job gerði sér grein fyrir því að líf hans er hverful stund og að hann mun ekki lengur geta upplifað góða hluti.</w:t>
      </w:r>
    </w:p>
    <w:p/>
    <w:p>
      <w:r xmlns:w="http://schemas.openxmlformats.org/wordprocessingml/2006/main">
        <w:t xml:space="preserve">1. "Hverillleiki lífsins: Að treysta á kærleika Guðs í ljósi óvissu"</w:t>
      </w:r>
    </w:p>
    <w:p/>
    <w:p>
      <w:r xmlns:w="http://schemas.openxmlformats.org/wordprocessingml/2006/main">
        <w:t xml:space="preserve">2. "Að lifa í augnablikinu: að meta gjafir lífsins"</w:t>
      </w:r>
    </w:p>
    <w:p/>
    <w:p>
      <w:r xmlns:w="http://schemas.openxmlformats.org/wordprocessingml/2006/main">
        <w:t xml:space="preserve">1. Prédikarinn 1:2 - Hégómi hégóma, segir prédikarinn, hégómi hégóma! Allt er hégómi.</w:t>
      </w:r>
    </w:p>
    <w:p/>
    <w:p>
      <w:r xmlns:w="http://schemas.openxmlformats.org/wordprocessingml/2006/main">
        <w:t xml:space="preserve">2. Jesaja 40:6-8 - Rödd segir: Hrópið! Og hann sagði: Hvað á ég að gráta? Allt hold er gras, og öll fegurð þess er eins og blóm vallarins. Grasið visnar, blómið fölnar þegar andar Drottins blæs á það; víst er fólkið gras. Grasið visnar, blómið fölnar, en orð Guðs vors mun standa að eilífu.</w:t>
      </w:r>
    </w:p>
    <w:p/>
    <w:p>
      <w:r xmlns:w="http://schemas.openxmlformats.org/wordprocessingml/2006/main">
        <w:t xml:space="preserve">Jobsbók 7:8 Auga þess sem hefur séð mig mun ekki framar sjá mig, augu þín eru á mér, og ég er það ekki.</w:t>
      </w:r>
    </w:p>
    <w:p/>
    <w:p>
      <w:r xmlns:w="http://schemas.openxmlformats.org/wordprocessingml/2006/main">
        <w:t xml:space="preserve">Job veltir fyrir sér lífi sínu og hvernig hann er ekki lengur fær um að sjást af þeim sem hafa séð hann áður.</w:t>
      </w:r>
    </w:p>
    <w:p/>
    <w:p>
      <w:r xmlns:w="http://schemas.openxmlformats.org/wordprocessingml/2006/main">
        <w:t xml:space="preserve">1: Við getum öll huggað okkur við þá vitneskju að Guð vakir alltaf yfir okkur, jafnvel þegar fólkið sem við elskum sjá okkur ekki lengur.</w:t>
      </w:r>
    </w:p>
    <w:p/>
    <w:p>
      <w:r xmlns:w="http://schemas.openxmlformats.org/wordprocessingml/2006/main">
        <w:t xml:space="preserve">2: Við ættum ekki að taka líf okkar sem sjálfsögðum hlut, þar sem það er hægt að taka frá okkur hvenær sem er.</w:t>
      </w:r>
    </w:p>
    <w:p/>
    <w:p>
      <w:r xmlns:w="http://schemas.openxmlformats.org/wordprocessingml/2006/main">
        <w:t xml:space="preserve">1: Sálmur 139:1-4 "Drottinn, þú hefur rannsakað mig og þekkt mig! Þú veist hvenær ég sest niður og þegar ég rís upp, þú skilur hugsanir mínar úr fjarska. Þú rannsakar slóð mína og liggjandi og ert þekkir alla mína vegu. Jafnvel áður en orð er á tungu minni, sjá, Drottinn, þú veist það með öllu."</w:t>
      </w:r>
    </w:p>
    <w:p/>
    <w:p>
      <w:r xmlns:w="http://schemas.openxmlformats.org/wordprocessingml/2006/main">
        <w:t xml:space="preserve">2: Orðskviðirnir 15:3 "Augu Drottins eru alls staðar og vaka yfir óguðlegum og góðum."</w:t>
      </w:r>
    </w:p>
    <w:p/>
    <w:p>
      <w:r xmlns:w="http://schemas.openxmlformats.org/wordprocessingml/2006/main">
        <w:t xml:space="preserve">Jobsbók 7:9 Eins og skýið eyðist og hverfur, svo mun sá sem stígur niður til grafar ekki framar stíga upp.</w:t>
      </w:r>
    </w:p>
    <w:p/>
    <w:p>
      <w:r xmlns:w="http://schemas.openxmlformats.org/wordprocessingml/2006/main">
        <w:t xml:space="preserve">Maðurinn er dauðlegur og líf hans á jörðinni er stutt.</w:t>
      </w:r>
    </w:p>
    <w:p/>
    <w:p>
      <w:r xmlns:w="http://schemas.openxmlformats.org/wordprocessingml/2006/main">
        <w:t xml:space="preserve">1: Við verðum að nýta tíma okkar á jörðinni sem best og þjóna Guði af öllu hjarta.</w:t>
      </w:r>
    </w:p>
    <w:p/>
    <w:p>
      <w:r xmlns:w="http://schemas.openxmlformats.org/wordprocessingml/2006/main">
        <w:t xml:space="preserve">2: Þótt lífið á jörðinni sé stutt, eigum við von um eilíft líf með Guði.</w:t>
      </w:r>
    </w:p>
    <w:p/>
    <w:p>
      <w:r xmlns:w="http://schemas.openxmlformats.org/wordprocessingml/2006/main">
        <w:t xml:space="preserve">1: Prédikarinn 7:2 - Betra er að fara í sorgarhús en að fara í veisluhús, því að dauðinn er hlutskipti allra; lifandi ættu að taka þetta til sín.</w:t>
      </w:r>
    </w:p>
    <w:p/>
    <w:p>
      <w:r xmlns:w="http://schemas.openxmlformats.org/wordprocessingml/2006/main">
        <w:t xml:space="preserve">2: Sálmur 90:12 - Svo kenn þú okkur að telja daga okkar, svo að vér megum öðlast visku hjarta.</w:t>
      </w:r>
    </w:p>
    <w:p/>
    <w:p>
      <w:r xmlns:w="http://schemas.openxmlformats.org/wordprocessingml/2006/main">
        <w:t xml:space="preserve">Jobsbók 7:10 Hann skal ekki framar snúa aftur til húss síns, og staður hans mun ekki framar þekkja hann.</w:t>
      </w:r>
    </w:p>
    <w:p/>
    <w:p>
      <w:r xmlns:w="http://schemas.openxmlformats.org/wordprocessingml/2006/main">
        <w:t xml:space="preserve">Job veltir fyrir sér stuttu lífinu og viðurkennir að hann mun deyja og ekki snúa aftur til síns heima né mun staðurinn muna eftir honum.</w:t>
      </w:r>
    </w:p>
    <w:p/>
    <w:p>
      <w:r xmlns:w="http://schemas.openxmlformats.org/wordprocessingml/2006/main">
        <w:t xml:space="preserve">1. Viðkvæmni lífsins: Þykja vænt um augnablikin sem við eigum</w:t>
      </w:r>
    </w:p>
    <w:p/>
    <w:p>
      <w:r xmlns:w="http://schemas.openxmlformats.org/wordprocessingml/2006/main">
        <w:t xml:space="preserve">2. Kraftur arfleifðar: Hvernig við höfum áhrif á heiminn eftir að við erum farin</w:t>
      </w:r>
    </w:p>
    <w:p/>
    <w:p>
      <w:r xmlns:w="http://schemas.openxmlformats.org/wordprocessingml/2006/main">
        <w:t xml:space="preserve">1. Sálmur 103:15-16 Eins og fyrir manninn, dagar hans eru sem gras; hann blómstrar eins og blóm vallarins; því að vindurinn fer yfir hann, og hann er horfinn, og staðurinn veit hann ekki framar.</w:t>
      </w:r>
    </w:p>
    <w:p/>
    <w:p>
      <w:r xmlns:w="http://schemas.openxmlformats.org/wordprocessingml/2006/main">
        <w:t xml:space="preserve">2. Prédikarinn 3:2 Að fæðast hefur sinn tíma og að deyja hefur sinn tíma; að gróðursetja hefur sinn tíma og að rífa upp það sem gróðursett er.</w:t>
      </w:r>
    </w:p>
    <w:p/>
    <w:p>
      <w:r xmlns:w="http://schemas.openxmlformats.org/wordprocessingml/2006/main">
        <w:t xml:space="preserve">Jobsbók 7:11 Fyrir því mun ég ekki halda aftur af munni mínum. Ég mun tala í angist anda míns; Ég mun kvarta í beiskju sálar minnar.</w:t>
      </w:r>
    </w:p>
    <w:p/>
    <w:p>
      <w:r xmlns:w="http://schemas.openxmlformats.org/wordprocessingml/2006/main">
        <w:t xml:space="preserve">Job lýsir innri ókyrrð sinni og gremju.</w:t>
      </w:r>
    </w:p>
    <w:p/>
    <w:p>
      <w:r xmlns:w="http://schemas.openxmlformats.org/wordprocessingml/2006/main">
        <w:t xml:space="preserve">1: Að treysta Guði á erfiðum tímum</w:t>
      </w:r>
    </w:p>
    <w:p/>
    <w:p>
      <w:r xmlns:w="http://schemas.openxmlformats.org/wordprocessingml/2006/main">
        <w:t xml:space="preserve">2: Að finna von í miðri þjáningu</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Jobsbók 7:12 Er ég haf eða hvalur, að þú vakir yfir mér?</w:t>
      </w:r>
    </w:p>
    <w:p/>
    <w:p>
      <w:r xmlns:w="http://schemas.openxmlformats.org/wordprocessingml/2006/main">
        <w:t xml:space="preserve">Job efast um stöðugt eftirlit Guðs yfir honum og spyr hvort hann sé sjór eða hvalur sem krefst svo vakandi umönnunar.</w:t>
      </w:r>
    </w:p>
    <w:p/>
    <w:p>
      <w:r xmlns:w="http://schemas.openxmlformats.org/wordprocessingml/2006/main">
        <w:t xml:space="preserve">1. Óbilandi vakt Guðs: Rannsókn á Jobsbók 7:12</w:t>
      </w:r>
    </w:p>
    <w:p/>
    <w:p>
      <w:r xmlns:w="http://schemas.openxmlformats.org/wordprocessingml/2006/main">
        <w:t xml:space="preserve">2. Blessun stöðugrar nærveru Guðs</w:t>
      </w:r>
    </w:p>
    <w:p/>
    <w:p>
      <w:r xmlns:w="http://schemas.openxmlformats.org/wordprocessingml/2006/main">
        <w:t xml:space="preserve">1. Sálmur 139:1-12</w:t>
      </w:r>
    </w:p>
    <w:p/>
    <w:p>
      <w:r xmlns:w="http://schemas.openxmlformats.org/wordprocessingml/2006/main">
        <w:t xml:space="preserve">2. Rómverjabréfið 8:28-39</w:t>
      </w:r>
    </w:p>
    <w:p/>
    <w:p>
      <w:r xmlns:w="http://schemas.openxmlformats.org/wordprocessingml/2006/main">
        <w:t xml:space="preserve">Jobsbók 7:13 Þegar ég segi: Rúmið mitt mun hugga mig, legið mitt mun lina kvörtun mína.</w:t>
      </w:r>
    </w:p>
    <w:p/>
    <w:p>
      <w:r xmlns:w="http://schemas.openxmlformats.org/wordprocessingml/2006/main">
        <w:t xml:space="preserve">Job er að efast um réttlæti Guðs og tjá vanlíðan hans.</w:t>
      </w:r>
    </w:p>
    <w:p/>
    <w:p>
      <w:r xmlns:w="http://schemas.openxmlformats.org/wordprocessingml/2006/main">
        <w:t xml:space="preserve">1: Að treysta á réttlæti Guðs þrátt fyrir þjáningu okkar</w:t>
      </w:r>
    </w:p>
    <w:p/>
    <w:p>
      <w:r xmlns:w="http://schemas.openxmlformats.org/wordprocessingml/2006/main">
        <w:t xml:space="preserve">2: Að treysta á huggun Guðs í mótlæti</w:t>
      </w:r>
    </w:p>
    <w:p/>
    <w:p>
      <w:r xmlns:w="http://schemas.openxmlformats.org/wordprocessingml/2006/main">
        <w:t xml:space="preserve">1:2 Korintubréf 1:3-4 Lofaður sé Guð og faðir Drottins vors Jesú Krists, faðir miskunnar og Guð allrar huggunar, sem huggar oss í allri eymd okkar, svo að vér getum huggað þá sem eru í hvaða þrengingu sem er, með þeirri huggun sem við erum sjálf hugguð af Guði.</w:t>
      </w:r>
    </w:p>
    <w:p/>
    <w:p>
      <w:r xmlns:w="http://schemas.openxmlformats.org/wordprocessingml/2006/main">
        <w:t xml:space="preserve">2: Sálmur 34:18 Drottinn er nálægur þeim sem hafa sundurmarið hjarta og frelsar þá sem eru sundurkramdir í anda.</w:t>
      </w:r>
    </w:p>
    <w:p/>
    <w:p>
      <w:r xmlns:w="http://schemas.openxmlformats.org/wordprocessingml/2006/main">
        <w:t xml:space="preserve">Jobsbók 7:14 Þá hræðir þú mig með draumum og skelfir mig með sýnum.</w:t>
      </w:r>
    </w:p>
    <w:p/>
    <w:p>
      <w:r xmlns:w="http://schemas.openxmlformats.org/wordprocessingml/2006/main">
        <w:t xml:space="preserve">Harmar Jobs um hörku þjáningar hans og tilfinningu fyrir því að vera yfirbugaður af Guði.</w:t>
      </w:r>
    </w:p>
    <w:p/>
    <w:p>
      <w:r xmlns:w="http://schemas.openxmlformats.org/wordprocessingml/2006/main">
        <w:t xml:space="preserve">1. Guð ætlar ekki að yfirgnæfa okkur - að minna okkur á að Guð ætlar ekki að hræða okkur með sýnum og draumum, heldur að leiða okkur inn á stað friðar og vonar.</w:t>
      </w:r>
    </w:p>
    <w:p/>
    <w:p>
      <w:r xmlns:w="http://schemas.openxmlformats.org/wordprocessingml/2006/main">
        <w:t xml:space="preserve">2. Að faðma þjáningu - kenna okkur að samþykkja þjáningu okkar sem hluta af áætlun Guðs og læra hvernig á að finna frið, gleði og von í miðri hennar.</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Jobsbók 7:15 Svo að sál mín kýs kyrkingu og dauða fremur en líf mitt.</w:t>
      </w:r>
    </w:p>
    <w:p/>
    <w:p>
      <w:r xmlns:w="http://schemas.openxmlformats.org/wordprocessingml/2006/main">
        <w:t xml:space="preserve">Þessi texti frá Job endurspeglar örvæntingu og vonleysi sem hann fann til, þegar hann óskaði eftir dauða í stað lífs.</w:t>
      </w:r>
    </w:p>
    <w:p/>
    <w:p>
      <w:r xmlns:w="http://schemas.openxmlformats.org/wordprocessingml/2006/main">
        <w:t xml:space="preserve">1. "Líf í dal örvæntingar: Finndu von í Job 7:15"</w:t>
      </w:r>
    </w:p>
    <w:p/>
    <w:p>
      <w:r xmlns:w="http://schemas.openxmlformats.org/wordprocessingml/2006/main">
        <w:t xml:space="preserve">2. "Þegar dauðinn virðist betri en lífið: huggun í Job 7:15"</w:t>
      </w:r>
    </w:p>
    <w:p/>
    <w:p>
      <w:r xmlns:w="http://schemas.openxmlformats.org/wordprocessingml/2006/main">
        <w:t xml:space="preserve">1. Rómverjabréfið 5:3-5 - "Ekki nóg með það, heldur gleðjumst við yfir þjáningum okkar, vitandi að þjáning veldur þolgæði og þolgæði framkallar karakter og eðli vonar."</w:t>
      </w:r>
    </w:p>
    <w:p/>
    <w:p>
      <w:r xmlns:w="http://schemas.openxmlformats.org/wordprocessingml/2006/main">
        <w:t xml:space="preserve">2. 1. Korintubréf 15:55-57 - "Hvar, dauði, er sigur þinn? Hvar, dauði, er broddur þinn?"</w:t>
      </w:r>
    </w:p>
    <w:p/>
    <w:p>
      <w:r xmlns:w="http://schemas.openxmlformats.org/wordprocessingml/2006/main">
        <w:t xml:space="preserve">Jobsbók 7:16 Ég hata það; Ég myndi ekki alltaf lifa: slepptu mér; því að dagar mínir eru hégómi.</w:t>
      </w:r>
    </w:p>
    <w:p/>
    <w:p>
      <w:r xmlns:w="http://schemas.openxmlformats.org/wordprocessingml/2006/main">
        <w:t xml:space="preserve">Job lýsir gremju sinni yfir lífinu og löngun sinni til að vera í friði vegna hégóma daga hans.</w:t>
      </w:r>
    </w:p>
    <w:p/>
    <w:p>
      <w:r xmlns:w="http://schemas.openxmlformats.org/wordprocessingml/2006/main">
        <w:t xml:space="preserve">1. „Hégómi lífsins: Að finna ánægju í augnablikinu“</w:t>
      </w:r>
    </w:p>
    <w:p/>
    <w:p>
      <w:r xmlns:w="http://schemas.openxmlformats.org/wordprocessingml/2006/main">
        <w:t xml:space="preserve">2. "Að læra að sleppa takinu á lífsbaráttunni"</w:t>
      </w:r>
    </w:p>
    <w:p/>
    <w:p>
      <w:r xmlns:w="http://schemas.openxmlformats.org/wordprocessingml/2006/main">
        <w:t xml:space="preserve">1. Prédikarinn 3:1-8</w:t>
      </w:r>
    </w:p>
    <w:p/>
    <w:p>
      <w:r xmlns:w="http://schemas.openxmlformats.org/wordprocessingml/2006/main">
        <w:t xml:space="preserve">2. Sálmur 37:7-11</w:t>
      </w:r>
    </w:p>
    <w:p/>
    <w:p>
      <w:r xmlns:w="http://schemas.openxmlformats.org/wordprocessingml/2006/main">
        <w:t xml:space="preserve">Jobsbók 7:17 Hvað er maðurinn, að þú vegsamir hann? og að þú ættir að leggja hjarta þitt á hann?</w:t>
      </w:r>
    </w:p>
    <w:p/>
    <w:p>
      <w:r xmlns:w="http://schemas.openxmlformats.org/wordprocessingml/2006/main">
        <w:t xml:space="preserve">Maðurinn er ómerkilegur í samanburði við Guð, en samt elskar Guð hann og þykir vænt um hann.</w:t>
      </w:r>
    </w:p>
    <w:p/>
    <w:p>
      <w:r xmlns:w="http://schemas.openxmlformats.org/wordprocessingml/2006/main">
        <w:t xml:space="preserve">1. Órannsakanleg ást Guðs: Að skilja dýpt umhyggju Guðs fyrir manninum</w:t>
      </w:r>
    </w:p>
    <w:p/>
    <w:p>
      <w:r xmlns:w="http://schemas.openxmlformats.org/wordprocessingml/2006/main">
        <w:t xml:space="preserve">2. The Wonder of Worth: Að meta mikilvægi mannsins þrátt fyrir ómerkileika hans</w:t>
      </w:r>
    </w:p>
    <w:p/>
    <w:p>
      <w:r xmlns:w="http://schemas.openxmlformats.org/wordprocessingml/2006/main">
        <w:t xml:space="preserve">1. Sálmur 8:3-4, „Þegar ég lít á himininn þinn, verk fingra þinna, tunglið og stjörnurnar, sem þú hefir útsett, hvað er maðurinn, að þú minnist hans, og mannsins sonur, að þú heimsækir hann?"</w:t>
      </w:r>
    </w:p>
    <w:p/>
    <w:p>
      <w:r xmlns:w="http://schemas.openxmlformats.org/wordprocessingml/2006/main">
        <w:t xml:space="preserve">2. Jesaja 40:15-17, "Sjá, þjóðirnar eru eins og dropi úr fötu og taldar sem smá ryk á voginni. nægilegt til að brenna, né skepnur þess nægar til brennifórnar. Allar þjóðir eru eins og ekkert fyrir honum, og þær eru honum taldar minna en ekkert og hégómi."</w:t>
      </w:r>
    </w:p>
    <w:p/>
    <w:p>
      <w:r xmlns:w="http://schemas.openxmlformats.org/wordprocessingml/2006/main">
        <w:t xml:space="preserve">Jobsbók 7:18 Og að þú heimsækir hann á hverjum morgni og reynir hann á hverju augnabliki?</w:t>
      </w:r>
    </w:p>
    <w:p/>
    <w:p>
      <w:r xmlns:w="http://schemas.openxmlformats.org/wordprocessingml/2006/main">
        <w:t xml:space="preserve">Guð heimsækir okkur á hverjum morgni og reynir okkur á hverri stundu.</w:t>
      </w:r>
    </w:p>
    <w:p/>
    <w:p>
      <w:r xmlns:w="http://schemas.openxmlformats.org/wordprocessingml/2006/main">
        <w:t xml:space="preserve">1. Dagleg heimsókn Guðs: Að leita til Guðs eftir styrk á hverri stundu</w:t>
      </w:r>
    </w:p>
    <w:p/>
    <w:p>
      <w:r xmlns:w="http://schemas.openxmlformats.org/wordprocessingml/2006/main">
        <w:t xml:space="preserve">2. Að treysta Guði á prófraunum: Finndu huggun í óbilandi kærleika Guðs</w:t>
      </w:r>
    </w:p>
    <w:p/>
    <w:p>
      <w:r xmlns:w="http://schemas.openxmlformats.org/wordprocessingml/2006/main">
        <w:t xml:space="preserve">1. Sálmur 121:1-2 "Ég hef augu mín til fjallanna, hvaðan mun hjálp mín koma? Hjálp mín kemur frá Drottni, sem skapaði himin og jörð."</w:t>
      </w:r>
    </w:p>
    <w:p/>
    <w:p>
      <w:r xmlns:w="http://schemas.openxmlformats.org/wordprocessingml/2006/main">
        <w:t xml:space="preserve">2. Jesaja 40:29-31 "Hann gefur krafti hinum þreytu og styrkir þá máttlausu. Jafnvel ungmenni munu örmagna og þreytast, og ungir menn verða örmagna, en þeir sem bíða Drottins munu endurnýja kraft sinn, þeir munu rísa upp með vængjum eins og ernir, þeir munu hlaupa og þreytast ekki, þeir munu ganga og ekki þreytast."</w:t>
      </w:r>
    </w:p>
    <w:p/>
    <w:p>
      <w:r xmlns:w="http://schemas.openxmlformats.org/wordprocessingml/2006/main">
        <w:t xml:space="preserve">Jobsbók 7:19 Hversu lengi vilt þú ekki víkja frá mér og ekki láta mig í friði fyrr en ég gleypi hrákið mitt?</w:t>
      </w:r>
    </w:p>
    <w:p/>
    <w:p>
      <w:r xmlns:w="http://schemas.openxmlformats.org/wordprocessingml/2006/main">
        <w:t xml:space="preserve">Job þráir að Guð taki burt þjáningar hans og láti hann vera.</w:t>
      </w:r>
    </w:p>
    <w:p/>
    <w:p>
      <w:r xmlns:w="http://schemas.openxmlformats.org/wordprocessingml/2006/main">
        <w:t xml:space="preserve">1. Guð er með okkur í þjáningum okkar - Jobsbók 7:19</w:t>
      </w:r>
    </w:p>
    <w:p/>
    <w:p>
      <w:r xmlns:w="http://schemas.openxmlformats.org/wordprocessingml/2006/main">
        <w:t xml:space="preserve">2. Losum byrðar okkar til Guðs - Jobsbók 7:19</w:t>
      </w:r>
    </w:p>
    <w:p/>
    <w:p>
      <w:r xmlns:w="http://schemas.openxmlformats.org/wordprocessingml/2006/main">
        <w:t xml:space="preserve">1. Rómverjabréfið 8:18 - Því að ég tel að þjáningar þessa tíma séu ekki þess virði að bera saman við þá dýrð sem á að opinberast okkur.</w:t>
      </w:r>
    </w:p>
    <w:p/>
    <w:p>
      <w:r xmlns:w="http://schemas.openxmlformats.org/wordprocessingml/2006/main">
        <w:t xml:space="preserve">2. 2. Korintubréf 4:17 - Því að þessi létta stundarþungi er að búa okkur til eilífa þyngd dýrðar umfram alla samanburð.</w:t>
      </w:r>
    </w:p>
    <w:p/>
    <w:p>
      <w:r xmlns:w="http://schemas.openxmlformats.org/wordprocessingml/2006/main">
        <w:t xml:space="preserve">Jobsbók 7:20 Ég hef syndgað. hvað á ég að gjöra þér, þú mannanna verndari? hví hefir þú sett mig sem merki gegn þér, svo að ég sé sjálfum mér til byrði?</w:t>
      </w:r>
    </w:p>
    <w:p/>
    <w:p>
      <w:r xmlns:w="http://schemas.openxmlformats.org/wordprocessingml/2006/main">
        <w:t xml:space="preserve">Í kaflanum er talað um viðurkenningu Jobs á syndum sínum og spurningu hans um hvers vegna Guð hefur sett hann í gegnum slíkar þjáningar.</w:t>
      </w:r>
    </w:p>
    <w:p/>
    <w:p>
      <w:r xmlns:w="http://schemas.openxmlformats.org/wordprocessingml/2006/main">
        <w:t xml:space="preserve">1. Reynslurnar í lífinu: Að viðurkenna og sigrast á baráttu okkar</w:t>
      </w:r>
    </w:p>
    <w:p/>
    <w:p>
      <w:r xmlns:w="http://schemas.openxmlformats.org/wordprocessingml/2006/main">
        <w:t xml:space="preserve">2. Að bera byrðar synda okkar: Að finna styrk í Drottni</w:t>
      </w:r>
    </w:p>
    <w:p/>
    <w:p>
      <w:r xmlns:w="http://schemas.openxmlformats.org/wordprocessingml/2006/main">
        <w:t xml:space="preserve">1. Filippíbréfið 4:13 - "Allt megna ég fyrir Krist sem styrkir mig"</w:t>
      </w:r>
    </w:p>
    <w:p/>
    <w:p>
      <w:r xmlns:w="http://schemas.openxmlformats.org/wordprocessingml/2006/main">
        <w:t xml:space="preserve">2. Jakobsbréfið 1:2-4 - "Taktu það alla gleði þegar þú lendir í ýmsum prófraunum, vitandi að prófun trúar þinnar veldur þolinmæði"</w:t>
      </w:r>
    </w:p>
    <w:p/>
    <w:p>
      <w:r xmlns:w="http://schemas.openxmlformats.org/wordprocessingml/2006/main">
        <w:t xml:space="preserve">Jobsbók 7:21 Og hvers vegna fyrirgefur þú ekki afbrot mín og afmáir misgjörð mína? því að nú skal ég sofa í moldinni; og þú skalt leita mín á morgnana, en ég mun ekki vera.</w:t>
      </w:r>
    </w:p>
    <w:p/>
    <w:p>
      <w:r xmlns:w="http://schemas.openxmlformats.org/wordprocessingml/2006/main">
        <w:t xml:space="preserve">Job spyr hvers vegna Guð mun ekki fyrirgefa brot hans og taka af honum misgjörðir hans og hann gerir sér grein fyrir að á endanum mun hann deyja og Guð mun leita hans á morgnana.</w:t>
      </w:r>
    </w:p>
    <w:p/>
    <w:p>
      <w:r xmlns:w="http://schemas.openxmlformats.org/wordprocessingml/2006/main">
        <w:t xml:space="preserve">1. Að viðurkenna að lífið er stutt: Þörfin á að bæta fyrir</w:t>
      </w:r>
    </w:p>
    <w:p/>
    <w:p>
      <w:r xmlns:w="http://schemas.openxmlformats.org/wordprocessingml/2006/main">
        <w:t xml:space="preserve">2. Boð Guðs um fyrirgefningu: Tækifærið til endurlausnar</w:t>
      </w:r>
    </w:p>
    <w:p/>
    <w:p>
      <w:r xmlns:w="http://schemas.openxmlformats.org/wordprocessingml/2006/main">
        <w:t xml:space="preserve">1. Sálmur 90:12: Kennið oss því að telja daga vora, að vér megum beita hjörtum okkar til visku.</w:t>
      </w:r>
    </w:p>
    <w:p/>
    <w:p>
      <w:r xmlns:w="http://schemas.openxmlformats.org/wordprocessingml/2006/main">
        <w:t xml:space="preserve">2. Rómverjabréfið 6:23: Því að laun syndarinnar er dauði; en gjöf Guðs er eilíft líf fyrir Jesú Krist, Drottin vorn.</w:t>
      </w:r>
    </w:p>
    <w:p/>
    <w:p>
      <w:r xmlns:w="http://schemas.openxmlformats.org/wordprocessingml/2006/main">
        <w:t xml:space="preserve">Jobskafli 8 sýnir svar Bildads vinar Jobs við harmi Jobs. Bildad gefur sjónarhorn sitt á guðlegt réttlæti og hvetur Job til að leita náðar Guðs með því að iðrast hvers kyns ranglætis.</w:t>
      </w:r>
    </w:p>
    <w:p/>
    <w:p>
      <w:r xmlns:w="http://schemas.openxmlformats.org/wordprocessingml/2006/main">
        <w:t xml:space="preserve">1. málsgrein: Bildad byrjar á því að ávíta Job fyrir orð hans, saka hann um að tala af hroka og ögra ráðvendni Guðs. Hann fullyrðir að Guð sé réttlátur og muni ekki afskræma réttlætið (Jobsbók 8:1-7).</w:t>
      </w:r>
    </w:p>
    <w:p/>
    <w:p>
      <w:r xmlns:w="http://schemas.openxmlformats.org/wordprocessingml/2006/main">
        <w:t xml:space="preserve">2. málsgrein: Bildad notar visku forfeðra sinna og leggur áherslu á að þeir sem sá illsku muni uppskera glötun. Hann hvetur Job til að leita Guðs og iðrast og fullvissar hann um að ef hann geri það muni Guð endurreisa hann (Jobsbók 8:8-22).</w:t>
      </w:r>
    </w:p>
    <w:p/>
    <w:p>
      <w:r xmlns:w="http://schemas.openxmlformats.org/wordprocessingml/2006/main">
        <w:t xml:space="preserve">Í stuttu máli,</w:t>
      </w:r>
    </w:p>
    <w:p>
      <w:r xmlns:w="http://schemas.openxmlformats.org/wordprocessingml/2006/main">
        <w:t xml:space="preserve">8. kafli Jobs kynnir:</w:t>
      </w:r>
    </w:p>
    <w:p>
      <w:r xmlns:w="http://schemas.openxmlformats.org/wordprocessingml/2006/main">
        <w:t xml:space="preserve">viðbrögðin,</w:t>
      </w:r>
    </w:p>
    <w:p>
      <w:r xmlns:w="http://schemas.openxmlformats.org/wordprocessingml/2006/main">
        <w:t xml:space="preserve">og sjónarhorn sem Bildad býður upp á sem viðbrögð við þjáningum Jobs.</w:t>
      </w:r>
    </w:p>
    <w:p/>
    <w:p>
      <w:r xmlns:w="http://schemas.openxmlformats.org/wordprocessingml/2006/main">
        <w:t xml:space="preserve">Að leggja áherslu á trú á guðlegt réttlæti sem kemur fram með því að leggja áherslu á orsök og afleiðingu,</w:t>
      </w:r>
    </w:p>
    <w:p>
      <w:r xmlns:w="http://schemas.openxmlformats.org/wordprocessingml/2006/main">
        <w:t xml:space="preserve">og hvetja til iðrunar sem næst með því að hvetja til þess að leita Guðs.</w:t>
      </w:r>
    </w:p>
    <w:p>
      <w:r xmlns:w="http://schemas.openxmlformats.org/wordprocessingml/2006/main">
        <w:t xml:space="preserve">Að minnast á ávítur sýndar varðandi efasemdir um heilindi Guðs, útfærslu sem táknar guðfræðilega ígrundun og könnun á mismunandi sjónarhornum á þjáningu í Jobsbók.</w:t>
      </w:r>
    </w:p>
    <w:p/>
    <w:p>
      <w:r xmlns:w="http://schemas.openxmlformats.org/wordprocessingml/2006/main">
        <w:t xml:space="preserve">Jobsbók 8:1 Þá svaraði Bildad frá Súhíti og sagði:</w:t>
      </w:r>
    </w:p>
    <w:p/>
    <w:p>
      <w:r xmlns:w="http://schemas.openxmlformats.org/wordprocessingml/2006/main">
        <w:t xml:space="preserve">Bildad svarar Job með skoðun sinni á því hvers vegna Job þjáist.</w:t>
      </w:r>
    </w:p>
    <w:p/>
    <w:p>
      <w:r xmlns:w="http://schemas.openxmlformats.org/wordprocessingml/2006/main">
        <w:t xml:space="preserve">1. Vegir Guðs eru æðri vegir okkar og við ættum að treysta áætlun hans jafnvel þótt við skiljum hana ekki (Jesaja 55:8-9).</w:t>
      </w:r>
    </w:p>
    <w:p/>
    <w:p>
      <w:r xmlns:w="http://schemas.openxmlformats.org/wordprocessingml/2006/main">
        <w:t xml:space="preserve">2. Það er alltaf von til Guðs, jafnvel á okkar dimmustu tímum (Jeremía 29:11).</w:t>
      </w:r>
    </w:p>
    <w:p/>
    <w:p>
      <w:r xmlns:w="http://schemas.openxmlformats.org/wordprocessingml/2006/main">
        <w:t xml:space="preserve">1. Jesaja 55:8-9 - "Því að hugsanir mínar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Jobsbók 8:2 Hversu lengi vilt þú tala þetta? og hversu lengi munu orð munns þíns vera sem sterkur vindur?</w:t>
      </w:r>
    </w:p>
    <w:p/>
    <w:p>
      <w:r xmlns:w="http://schemas.openxmlformats.org/wordprocessingml/2006/main">
        <w:t xml:space="preserve">Bildad efast um þjáningar Jobs og hversu lengi þær muni vara.</w:t>
      </w:r>
    </w:p>
    <w:p/>
    <w:p>
      <w:r xmlns:w="http://schemas.openxmlformats.org/wordprocessingml/2006/main">
        <w:t xml:space="preserve">1. Kraftur orðanna: Hvernig tal okkar hefur áhrif á líf okkar</w:t>
      </w:r>
    </w:p>
    <w:p/>
    <w:p>
      <w:r xmlns:w="http://schemas.openxmlformats.org/wordprocessingml/2006/main">
        <w:t xml:space="preserve">2. Óvissa lífsins: Hvað við getum gert þegar við höfum ekki svörin</w:t>
      </w:r>
    </w:p>
    <w:p/>
    <w:p>
      <w:r xmlns:w="http://schemas.openxmlformats.org/wordprocessingml/2006/main">
        <w:t xml:space="preserve">1. Orðskviðirnir 18:21 "Dauði og líf eru á valdi tungunnar"</w:t>
      </w:r>
    </w:p>
    <w:p/>
    <w:p>
      <w:r xmlns:w="http://schemas.openxmlformats.org/wordprocessingml/2006/main">
        <w:t xml:space="preserve">2. Jesaja 55:8-9 „Því að mínar hugsanir eru ekki yðar hugsanir, né yðar vegir mínir vegir, segir Drottinn...Því að eins og himinninn er hærri en jörðin, svo eru vegir mínir hærri en vegir yðar, og hugsanir mínar en þínar."</w:t>
      </w:r>
    </w:p>
    <w:p/>
    <w:p>
      <w:r xmlns:w="http://schemas.openxmlformats.org/wordprocessingml/2006/main">
        <w:t xml:space="preserve">Jobsbók 8:3 Afsnýr Guð dómnum? eða vill hinn almáttugi ranglæti?</w:t>
      </w:r>
    </w:p>
    <w:p/>
    <w:p>
      <w:r xmlns:w="http://schemas.openxmlformats.org/wordprocessingml/2006/main">
        <w:t xml:space="preserve">Job veltir því fyrir sér hvort Guð brengli réttlæti og dómgreind.</w:t>
      </w:r>
    </w:p>
    <w:p/>
    <w:p>
      <w:r xmlns:w="http://schemas.openxmlformats.org/wordprocessingml/2006/main">
        <w:t xml:space="preserve">1: Ekki efast um réttlæti Guðs.</w:t>
      </w:r>
    </w:p>
    <w:p/>
    <w:p>
      <w:r xmlns:w="http://schemas.openxmlformats.org/wordprocessingml/2006/main">
        <w:t xml:space="preserve">2: Réttlæti Guðs er fullkomið og okkar er gallað.</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Sálmur 9:7-9 - En Drottinn situr í hásæti að eilífu; hann hefur reist hásæti sitt til dóms. Hann dæmir heiminn með réttlæti; hann dæmir þjóðirnar með sanngirni. Drottinn er athvarf hinna kúguðu, vígi á neyðartímum.</w:t>
      </w:r>
    </w:p>
    <w:p/>
    <w:p>
      <w:r xmlns:w="http://schemas.openxmlformats.org/wordprocessingml/2006/main">
        <w:t xml:space="preserve">Jobsbók 8:4 Hafi börn þín syndgað gegn honum og hann varpað þeim frá sér vegna brota þeirra.</w:t>
      </w:r>
    </w:p>
    <w:p/>
    <w:p>
      <w:r xmlns:w="http://schemas.openxmlformats.org/wordprocessingml/2006/main">
        <w:t xml:space="preserve">Guð refsar synd og uppreisn en sýnir líka miskunn.</w:t>
      </w:r>
    </w:p>
    <w:p/>
    <w:p>
      <w:r xmlns:w="http://schemas.openxmlformats.org/wordprocessingml/2006/main">
        <w:t xml:space="preserve">1: Agi Guðs er kærleiksgjöf</w:t>
      </w:r>
    </w:p>
    <w:p/>
    <w:p>
      <w:r xmlns:w="http://schemas.openxmlformats.org/wordprocessingml/2006/main">
        <w:t xml:space="preserve">2: Uppskera það sem við sáum</w:t>
      </w:r>
    </w:p>
    <w:p/>
    <w:p>
      <w:r xmlns:w="http://schemas.openxmlformats.org/wordprocessingml/2006/main">
        <w:t xml:space="preserve">1: Orðskviðirnir 3:11-12 - "Sonur minn, fyrirlít ekki aga Drottins og gremst ekki ávítur hans, því að Drottinn agar þá sem hann elskar, eins og faðir er sonurinn sem hann hefur þóknun á."</w:t>
      </w:r>
    </w:p>
    <w:p/>
    <w:p>
      <w:r xmlns:w="http://schemas.openxmlformats.org/wordprocessingml/2006/main">
        <w:t xml:space="preserve">2: Hebreabréfið 12:5-6 - "Og þú hefur gleymt því hvatningarorði, sem ávarpar þig sem syni: Sonur minn, gerðu ekki lítið úr aga Drottins og missa ekki kjarkinn þegar hann ávítar þig, því að Drottinn agar þann sem hann elskar og hann agar alla sem hann tekur sem son sinn.</w:t>
      </w:r>
    </w:p>
    <w:p/>
    <w:p>
      <w:r xmlns:w="http://schemas.openxmlformats.org/wordprocessingml/2006/main">
        <w:t xml:space="preserve">Jobsbók 8:5 Ef þú vildir leita Guðs tímanlega og biðja hinn Almáttka.</w:t>
      </w:r>
    </w:p>
    <w:p/>
    <w:p>
      <w:r xmlns:w="http://schemas.openxmlformats.org/wordprocessingml/2006/main">
        <w:t xml:space="preserve">Þessi texti leggur áherslu á mikilvægi þess að biðja til Guðs á tímum neyðar.</w:t>
      </w:r>
    </w:p>
    <w:p/>
    <w:p>
      <w:r xmlns:w="http://schemas.openxmlformats.org/wordprocessingml/2006/main">
        <w:t xml:space="preserve">1. Að snúa sér til Guðs á erfiðleikatímum: Að finna styrk og huggun í bæn</w:t>
      </w:r>
    </w:p>
    <w:p/>
    <w:p>
      <w:r xmlns:w="http://schemas.openxmlformats.org/wordprocessingml/2006/main">
        <w:t xml:space="preserve">2. Að ná til Guðs: Ávinningurinn af því að leita leiðsagnar hans</w:t>
      </w:r>
    </w:p>
    <w:p/>
    <w:p>
      <w:r xmlns:w="http://schemas.openxmlformats.org/wordprocessingml/2006/main">
        <w:t xml:space="preserve">1. Jesaja 40:28-31 - "Veistu það ekki? Hefurðu ekki heyrt það? Drottinn er hinn eilífi Guð, skapari endimarka jarðarinnar. Hann mun ekki þreytast eða þreytast,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18:1-6 - "Ég elska þig, Drottinn, styrkur minn. Drottinn er bjarg mitt, vígi og frelsari, Guð minn er bjarg mitt, sem ég leita hælis hjá, skjöldur minn og horn mitt. hjálpræði, vígi mitt, ég ákallaði Drottin, sem er lofsverður, og ég er hólpinn frá óvinum mínum, strengir dauðans flæktu mig, tortímingarstraumar yfirgnæfðu mig, strengir grafarinnar vöknuðu um mig, dauðans snörur mættu mér. Í neyð minni kallaði ég til Drottins, ég hrópaði til Guðs míns um hjálp. Frá musteri hans heyrði hann raust mína, kvein mitt kom fram fyrir hann, í eyru hans.</w:t>
      </w:r>
    </w:p>
    <w:p/>
    <w:p>
      <w:r xmlns:w="http://schemas.openxmlformats.org/wordprocessingml/2006/main">
        <w:t xml:space="preserve">Jobsbók 8:6 Ef þú værir hreinn og hreinskilinn, vissulega myndi hann vakna fyrir þig og gera bústað réttlætis þíns farsælan.</w:t>
      </w:r>
    </w:p>
    <w:p/>
    <w:p>
      <w:r xmlns:w="http://schemas.openxmlformats.org/wordprocessingml/2006/main">
        <w:t xml:space="preserve">Þetta vers úr Jobsbók gefur til kynna að Guð muni gera bústað réttlætisins farsælan ef maður er hreinn og hreinskilinn.</w:t>
      </w:r>
    </w:p>
    <w:p/>
    <w:p>
      <w:r xmlns:w="http://schemas.openxmlformats.org/wordprocessingml/2006/main">
        <w:t xml:space="preserve">1. Umbun Guðs fyrir réttlæti: Hvernig á að lifa farsælu lífi</w:t>
      </w:r>
    </w:p>
    <w:p/>
    <w:p>
      <w:r xmlns:w="http://schemas.openxmlformats.org/wordprocessingml/2006/main">
        <w:t xml:space="preserve">2. Kraftur hreinleikans: Hvernig traust á Guð leiðir til allsnægtalífs</w:t>
      </w:r>
    </w:p>
    <w:p/>
    <w:p>
      <w:r xmlns:w="http://schemas.openxmlformats.org/wordprocessingml/2006/main">
        <w:t xml:space="preserve">1. Sálmur 1:1-3 - Sæll er sá maður, sem ekki fer eftir ráðum óguðlegra, ekki stendur á vegi syndara, og ekki situr í spottarsæti; en hann hefur yndi af lögmáli Drottins, og hann hugleiðir lögmál hans dag og nótt. Hann er eins og tré gróðursett við vatnslæki sem ber ávöxt á sínum tíma og lauf þess visnar ekki. Í öllu sem hann tekur sér fyrir hendur dafnar hann.</w:t>
      </w:r>
    </w:p>
    <w:p/>
    <w:p>
      <w:r xmlns:w="http://schemas.openxmlformats.org/wordprocessingml/2006/main">
        <w:t xml:space="preserve">2. Jeremía 17:7-8 - Sæll er sá maður sem treystir á Drottin, en Drottinn treystir honum. Hann er eins og tré gróðursett í vatni, sem sendir rætur sínar út við lækinn og óttast ekki þegar hitinn kemur, því að laufin eru græn og kvíða ekki á þurrkaárinu, því að það hættir ekki að bera ávöxt .</w:t>
      </w:r>
    </w:p>
    <w:p/>
    <w:p>
      <w:r xmlns:w="http://schemas.openxmlformats.org/wordprocessingml/2006/main">
        <w:t xml:space="preserve">Jobsbók 8:7 Þótt upphaf þitt væri smátt, þá ætti endir þinn að aukast mjög.</w:t>
      </w:r>
    </w:p>
    <w:p/>
    <w:p>
      <w:r xmlns:w="http://schemas.openxmlformats.org/wordprocessingml/2006/main">
        <w:t xml:space="preserve">Þrátt fyrir auðmjúkt upphaf hvetur Job til þess að framtíð einstaklings geti verið meiri en fortíð þeirra.</w:t>
      </w:r>
    </w:p>
    <w:p/>
    <w:p>
      <w:r xmlns:w="http://schemas.openxmlformats.org/wordprocessingml/2006/main">
        <w:t xml:space="preserve">1. „Frá litlum upphafi koma miklir hlutir“</w:t>
      </w:r>
    </w:p>
    <w:p/>
    <w:p>
      <w:r xmlns:w="http://schemas.openxmlformats.org/wordprocessingml/2006/main">
        <w:t xml:space="preserve">2. „Guð umbunar þeim sem þrauka“</w:t>
      </w:r>
    </w:p>
    <w:p/>
    <w:p>
      <w:r xmlns:w="http://schemas.openxmlformats.org/wordprocessingml/2006/main">
        <w:t xml:space="preserve">1. Lúkasarguðspjall 16:10 - "Sá sem er trúr í hinu smæsta er og trúr í miklu, og sá sem er ranglátur í hinu minnsta er einnig ranglátur í miklu."</w:t>
      </w:r>
    </w:p>
    <w:p/>
    <w:p>
      <w:r xmlns:w="http://schemas.openxmlformats.org/wordprocessingml/2006/main">
        <w:t xml:space="preserve">2. Orðskviðirnir 22:29 - "Sér þú kappsaman mann í starfi sínu? Hann skal standa frammi fyrir konungum, hann skal ekki standa frammi fyrir vondum mönnum."</w:t>
      </w:r>
    </w:p>
    <w:p/>
    <w:p>
      <w:r xmlns:w="http://schemas.openxmlformats.org/wordprocessingml/2006/main">
        <w:t xml:space="preserve">Jobsbók 8:8 Því að spyr þig, ég bið þig, fyrri aldar, og búðu þig undir leit feðra þeirra.</w:t>
      </w:r>
    </w:p>
    <w:p/>
    <w:p>
      <w:r xmlns:w="http://schemas.openxmlformats.org/wordprocessingml/2006/main">
        <w:t xml:space="preserve">Þessi texti hvetur okkur til að leita ráða og visku hjá öldungunum og forfeðrum þeirra.</w:t>
      </w:r>
    </w:p>
    <w:p/>
    <w:p>
      <w:r xmlns:w="http://schemas.openxmlformats.org/wordprocessingml/2006/main">
        <w:t xml:space="preserve">1. Viska frá hinum vitru: Hvernig á að öðlast innsýn frá kynslóðunum á undan okkur</w:t>
      </w:r>
    </w:p>
    <w:p/>
    <w:p>
      <w:r xmlns:w="http://schemas.openxmlformats.org/wordprocessingml/2006/main">
        <w:t xml:space="preserve">2. Kraftur hefðarinnar: Hvernig skilningur á fortíð okkar getur hjálpað til við að móta framtíð okkar</w:t>
      </w:r>
    </w:p>
    <w:p/>
    <w:p>
      <w:r xmlns:w="http://schemas.openxmlformats.org/wordprocessingml/2006/main">
        <w:t xml:space="preserve">1. Orðskviðirnir 16:31, "Grá hár er dýrðarkóróna, það er áunnið í réttlátu lífi."</w:t>
      </w:r>
    </w:p>
    <w:p/>
    <w:p>
      <w:r xmlns:w="http://schemas.openxmlformats.org/wordprocessingml/2006/main">
        <w:t xml:space="preserve">2. Sálmur 78:5-7, „Hann setti lög fyrir Jakob og setti lögmálið í Ísrael, sem hann bauð feðrum vorum að kenna börnum sínum, svo að næsta kynslóð kynni þau, jafnvel börnin sem enn eiga eftir að fæðast, og þeir aftur á móti mundu segja börnum sínum. Þá myndu þau treysta Guði og ekki gleyma verkum hans heldur halda skipanir hans."</w:t>
      </w:r>
    </w:p>
    <w:p/>
    <w:p>
      <w:r xmlns:w="http://schemas.openxmlformats.org/wordprocessingml/2006/main">
        <w:t xml:space="preserve">Jobsbók 8:9 (Því að vér erum í gær og vitum ekkert, því að dagar vorir á jörðu eru skuggi.)</w:t>
      </w:r>
    </w:p>
    <w:p/>
    <w:p>
      <w:r xmlns:w="http://schemas.openxmlformats.org/wordprocessingml/2006/main">
        <w:t xml:space="preserve">Þessi leið talar um hverfulleika mannlífsins og minnir okkur á að við erum hér aðeins í stuttan tíma og vitum ekki mikið.</w:t>
      </w:r>
    </w:p>
    <w:p/>
    <w:p>
      <w:r xmlns:w="http://schemas.openxmlformats.org/wordprocessingml/2006/main">
        <w:t xml:space="preserve">1. "Mundu dánartíðni þína: Ekki taka lífinu sem sjálfsögðum hlut"</w:t>
      </w:r>
    </w:p>
    <w:p/>
    <w:p>
      <w:r xmlns:w="http://schemas.openxmlformats.org/wordprocessingml/2006/main">
        <w:t xml:space="preserve">2. "Að lifa í ljósi eilífðarinnar: sjá handan okkar stutta líf"</w:t>
      </w:r>
    </w:p>
    <w:p/>
    <w:p>
      <w:r xmlns:w="http://schemas.openxmlformats.org/wordprocessingml/2006/main">
        <w:t xml:space="preserve">1. Jakobsbréfið 4:14 - "Þar sem þér vitið ekki hvað verður á morgun. Því hvað er líf yðar? Það er jafnvel gufa, sem birtist um stutta stund og hverfur síðan."</w:t>
      </w:r>
    </w:p>
    <w:p/>
    <w:p>
      <w:r xmlns:w="http://schemas.openxmlformats.org/wordprocessingml/2006/main">
        <w:t xml:space="preserve">2. Prédikarinn 3:11 - "Allt hefur hann gjört fagurt á sínum tíma, og heiminn hefur hann lagt í hjarta þeirra, svo að enginn geti fundið verkið, sem Guð gjörir, frá upphafi til enda."</w:t>
      </w:r>
    </w:p>
    <w:p/>
    <w:p>
      <w:r xmlns:w="http://schemas.openxmlformats.org/wordprocessingml/2006/main">
        <w:t xml:space="preserve">Jobsbók 8:10 Eiga þeir ekki að kenna þér og segja þér það og mæla orð af hjarta sínu?</w:t>
      </w:r>
    </w:p>
    <w:p/>
    <w:p>
      <w:r xmlns:w="http://schemas.openxmlformats.org/wordprocessingml/2006/main">
        <w:t xml:space="preserve">Þessi texti hvetur lesendur til að hlusta vel á ráðleggingar annarra, þar sem þau geta komið frá hjartanu.</w:t>
      </w:r>
    </w:p>
    <w:p/>
    <w:p>
      <w:r xmlns:w="http://schemas.openxmlformats.org/wordprocessingml/2006/main">
        <w:t xml:space="preserve">1: Við getum lært af öðrum, jafnvel þegar við erum ekki sammála þeim.</w:t>
      </w:r>
    </w:p>
    <w:p/>
    <w:p>
      <w:r xmlns:w="http://schemas.openxmlformats.org/wordprocessingml/2006/main">
        <w:t xml:space="preserve">2: Við ættum að gefa okkur tíma til að hlusta á ráðleggingar þeirra sem hugsa um okkur.</w:t>
      </w:r>
    </w:p>
    <w:p/>
    <w:p>
      <w:r xmlns:w="http://schemas.openxmlformats.org/wordprocessingml/2006/main">
        <w:t xml:space="preserve">1: Filippíbréfið 4:5 - "Látið hógværð yðar vera öllum augljós. Drottinn er nálægur."</w:t>
      </w:r>
    </w:p>
    <w:p/>
    <w:p>
      <w:r xmlns:w="http://schemas.openxmlformats.org/wordprocessingml/2006/main">
        <w:t xml:space="preserve">2: Orðskviðirnir 11:14 - "Þar sem engin leiðsögn er, fellur fólk, en í gnægð ráðgjafa er öryggi."</w:t>
      </w:r>
    </w:p>
    <w:p/>
    <w:p>
      <w:r xmlns:w="http://schemas.openxmlformats.org/wordprocessingml/2006/main">
        <w:t xml:space="preserve">Jobsbók 8:11 Getur þjófurinn vaxið upp án saurs? getur fáninn vaxið án vatns?</w:t>
      </w:r>
    </w:p>
    <w:p/>
    <w:p>
      <w:r xmlns:w="http://schemas.openxmlformats.org/wordprocessingml/2006/main">
        <w:t xml:space="preserve">Í spurningu Jobs er lögð áhersla á mikilvægi vatns og mýrar fyrir vöxt hlaupa og fána.</w:t>
      </w:r>
    </w:p>
    <w:p/>
    <w:p>
      <w:r xmlns:w="http://schemas.openxmlformats.org/wordprocessingml/2006/main">
        <w:t xml:space="preserve">1: Guð sér fyrir þörfum okkar.</w:t>
      </w:r>
    </w:p>
    <w:p/>
    <w:p>
      <w:r xmlns:w="http://schemas.openxmlformats.org/wordprocessingml/2006/main">
        <w:t xml:space="preserve">2: Vöxtur krefst ræktunar.</w:t>
      </w:r>
    </w:p>
    <w:p/>
    <w:p>
      <w:r xmlns:w="http://schemas.openxmlformats.org/wordprocessingml/2006/main">
        <w:t xml:space="preserve">1: Sálmur 23:2 - Hann lætur mig liggja í grænum haga, leiðir mig að kyrrum vötnum.</w:t>
      </w:r>
    </w:p>
    <w:p/>
    <w:p>
      <w:r xmlns:w="http://schemas.openxmlformats.org/wordprocessingml/2006/main">
        <w:t xml:space="preserve">2: Matteus 11:28 - Komið til mín, allir þér sem erfiðið hafið og þungar byrðar, og ég mun veita yður hvíld.</w:t>
      </w:r>
    </w:p>
    <w:p/>
    <w:p>
      <w:r xmlns:w="http://schemas.openxmlformats.org/wordprocessingml/2006/main">
        <w:t xml:space="preserve">Jobsbók 8:12 Á meðan það er enn í grænni sínu og ekki niðurskorið, visnar það fyrir allri annarri jurt.</w:t>
      </w:r>
    </w:p>
    <w:p/>
    <w:p>
      <w:r xmlns:w="http://schemas.openxmlformats.org/wordprocessingml/2006/main">
        <w:t xml:space="preserve">Þjáningar Jobs hafa fengið hann til að hugsa um hversu fljótt lífið getur endað.</w:t>
      </w:r>
    </w:p>
    <w:p/>
    <w:p>
      <w:r xmlns:w="http://schemas.openxmlformats.org/wordprocessingml/2006/main">
        <w:t xml:space="preserve">1. Að skilja viðkvæmni lífsins og þykja vænt um hverja stund.</w:t>
      </w:r>
    </w:p>
    <w:p/>
    <w:p>
      <w:r xmlns:w="http://schemas.openxmlformats.org/wordprocessingml/2006/main">
        <w:t xml:space="preserve">2. Að búa sig undir dauðann og lifa lífinu til fulls.</w:t>
      </w:r>
    </w:p>
    <w:p/>
    <w:p>
      <w:r xmlns:w="http://schemas.openxmlformats.org/wordprocessingml/2006/main">
        <w:t xml:space="preserve">1. Jakobsbréfið 4:14 - Þú veist ekki einu sinni hvað mun gerast á morgun. Hvað er líf þitt? Þú ert þoka sem birtist í smá stund og hverfur svo.</w:t>
      </w:r>
    </w:p>
    <w:p/>
    <w:p>
      <w:r xmlns:w="http://schemas.openxmlformats.org/wordprocessingml/2006/main">
        <w:t xml:space="preserve">2. Sálmur 90:12 - Kennið okkur að telja daga vora, svo að vér megum öðlast visku hjarta.</w:t>
      </w:r>
    </w:p>
    <w:p/>
    <w:p>
      <w:r xmlns:w="http://schemas.openxmlformats.org/wordprocessingml/2006/main">
        <w:t xml:space="preserve">Jobsbók 8:13 Svo eru vegir allra sem gleyma Guði. og von hræsnarans mun farast.</w:t>
      </w:r>
    </w:p>
    <w:p/>
    <w:p>
      <w:r xmlns:w="http://schemas.openxmlformats.org/wordprocessingml/2006/main">
        <w:t xml:space="preserve">Þeir sem gleyma Guði munu ekki eiga varanlega von og von hræsnara mun eyðast.</w:t>
      </w:r>
    </w:p>
    <w:p/>
    <w:p>
      <w:r xmlns:w="http://schemas.openxmlformats.org/wordprocessingml/2006/main">
        <w:t xml:space="preserve">1. Ekki gleyma Guði: A um mikilvægi þess að gleyma ekki Guði og hvernig það mun leiða til varanlegrar vonar.</w:t>
      </w:r>
    </w:p>
    <w:p/>
    <w:p>
      <w:r xmlns:w="http://schemas.openxmlformats.org/wordprocessingml/2006/main">
        <w:t xml:space="preserve">2. Von hræsnarans: A um hættuna af því að vera hræsnari og hvernig það mun leiða til vonar sem mun farast.</w:t>
      </w:r>
    </w:p>
    <w:p/>
    <w:p>
      <w:r xmlns:w="http://schemas.openxmlformats.org/wordprocessingml/2006/main">
        <w:t xml:space="preserve">1. Sálmur 37:7-9 - "Verið kyrrir frammi fyrir Drottni og bíðið þolinmóður eftir honum, hryggist ekki þegar mönnum tekst vel á vegum sínum, þegar þeir framkvæma óguðleg ráð sín. Forðastu reiði og snúðu þér frá reiði, hryggðust ekki. það leiðir aðeins til ills. Því að þeir sem eru vondir munu tortímast, en þeir sem vona á Drottin munu landið erfa."</w:t>
      </w:r>
    </w:p>
    <w:p/>
    <w:p>
      <w:r xmlns:w="http://schemas.openxmlformats.org/wordprocessingml/2006/main">
        <w:t xml:space="preserve">2. Rómverjabréfið 12:19 - "Hefnið ekki, kæru vinir, heldur leyfið reiði Guðs rúm, því ritað er: Það er mitt að hefna, ég mun gjalda, segir Drottinn."</w:t>
      </w:r>
    </w:p>
    <w:p/>
    <w:p>
      <w:r xmlns:w="http://schemas.openxmlformats.org/wordprocessingml/2006/main">
        <w:t xml:space="preserve">Jobsbók 8:14 Von hans verður upprætt og traust hans mun vera kóngulóarvefur.</w:t>
      </w:r>
    </w:p>
    <w:p/>
    <w:p>
      <w:r xmlns:w="http://schemas.openxmlformats.org/wordprocessingml/2006/main">
        <w:t xml:space="preserve">Von og traust Jobs verður eytt, líkt við köngulóarvef.</w:t>
      </w:r>
    </w:p>
    <w:p/>
    <w:p>
      <w:r xmlns:w="http://schemas.openxmlformats.org/wordprocessingml/2006/main">
        <w:t xml:space="preserve">1. Hvernig við getum lært að treysta á Guð en ekki á okkur sjálf</w:t>
      </w:r>
    </w:p>
    <w:p/>
    <w:p>
      <w:r xmlns:w="http://schemas.openxmlformats.org/wordprocessingml/2006/main">
        <w:t xml:space="preserve">2. Fullveldi Guðs í lífi okkar þrátt fyrir erfiðleika okkar.</w:t>
      </w:r>
    </w:p>
    <w:p/>
    <w:p>
      <w:r xmlns:w="http://schemas.openxmlformats.org/wordprocessingml/2006/main">
        <w:t xml:space="preserve">1. Jesaja 40:28-31 - "Hefur þú ekki vitað? Hefur þú ekki heyrt? Drottinn er hinn eilífi Guð, skapari endimarka jarðar. Hann örmagnast ekki og þreytist ekki, skilningur hans er órannsakanlegur. gefur krafti hinum þreytu, og þeim sem engan kraft hefur hann eykur kraftinn. Jafnvel ungmenni munu örmagna og þreytast og ungir menn verða örmagna, en þeir sem bíða Drottins munu endurnýja kraft sinn, þeir munu rísa upp með vængi. eins og ernir; þeir munu hlaupa og þreytast ekki, þeir munu ganga og ekki verða örmagna."</w:t>
      </w:r>
    </w:p>
    <w:p/>
    <w:p>
      <w:r xmlns:w="http://schemas.openxmlformats.org/wordprocessingml/2006/main">
        <w:t xml:space="preserve">2. Rómverjabréfið 5:3-5 – „Ekki nóg með það, heldur fögnum vér yfir þjáningum okkar, þar sem við vitum að þjáningin veldur þolgæði, og þolgæði framkallar karakter, og eðli framkallar von, og vonin gerir okkur ekki til skammar, því að kærleikur Guðs hefur verið úthellt í hjörtu okkar fyrir heilagan anda, sem okkur er gefinn."</w:t>
      </w:r>
    </w:p>
    <w:p/>
    <w:p>
      <w:r xmlns:w="http://schemas.openxmlformats.org/wordprocessingml/2006/main">
        <w:t xml:space="preserve">Jobsbók 8:15 Hann mun styðjast við hús sitt, en það mun ekki standa, hann mun halda því fast, en það mun ekki standast.</w:t>
      </w:r>
    </w:p>
    <w:p/>
    <w:p>
      <w:r xmlns:w="http://schemas.openxmlformats.org/wordprocessingml/2006/main">
        <w:t xml:space="preserve">Traust Jobs á eigin styrk er viðkvæmt og hverfult.</w:t>
      </w:r>
    </w:p>
    <w:p/>
    <w:p>
      <w:r xmlns:w="http://schemas.openxmlformats.org/wordprocessingml/2006/main">
        <w:t xml:space="preserve">1. Mundu að lífið er viðkvæmt og óöruggt og eina von okkar er á Guði.</w:t>
      </w:r>
    </w:p>
    <w:p/>
    <w:p>
      <w:r xmlns:w="http://schemas.openxmlformats.org/wordprocessingml/2006/main">
        <w:t xml:space="preserve">2. Að vaxa í trú og treysta á Guð mun leiða til friðar og öryggis, jafnvel á erfiðum tímum.</w:t>
      </w:r>
    </w:p>
    <w:p/>
    <w:p>
      <w:r xmlns:w="http://schemas.openxmlformats.org/wordprocessingml/2006/main">
        <w:t xml:space="preserve">1. Jobsbók 19:25-26 Hvað mig varðar, þá veit ég að lausnari minn lifir og að á síðasta ári mun hann standa á jörðinni. Og eftir að húð mín hefur verið eytt þannig, mun ég þó sjá Guð í holdi mínu.</w:t>
      </w:r>
    </w:p>
    <w:p/>
    <w:p>
      <w:r xmlns:w="http://schemas.openxmlformats.org/wordprocessingml/2006/main">
        <w:t xml:space="preserve">2. Sálmur 46:1 Guð er oss athvarf og styrkur, hjálp í nauðum.</w:t>
      </w:r>
    </w:p>
    <w:p/>
    <w:p>
      <w:r xmlns:w="http://schemas.openxmlformats.org/wordprocessingml/2006/main">
        <w:t xml:space="preserve">Jobsbók 8:16 Hann er grænn fyrir sólu, og grein hans sprettur út í garði hans.</w:t>
      </w:r>
    </w:p>
    <w:p/>
    <w:p>
      <w:r xmlns:w="http://schemas.openxmlformats.org/wordprocessingml/2006/main">
        <w:t xml:space="preserve">Bildad talar um manneskju sem er ung og blómstrandi, með líf sitt í blóma í garðinum sínum.</w:t>
      </w:r>
    </w:p>
    <w:p/>
    <w:p>
      <w:r xmlns:w="http://schemas.openxmlformats.org/wordprocessingml/2006/main">
        <w:t xml:space="preserve">1. Kraftur æskunnar og endurnýjunar: Að kanna fegurð nýrra upphafs og möguleika unglegrar orku.</w:t>
      </w:r>
    </w:p>
    <w:p/>
    <w:p>
      <w:r xmlns:w="http://schemas.openxmlformats.org/wordprocessingml/2006/main">
        <w:t xml:space="preserve">2. Rækta garð lífsins: Sýnum vöxt kærleika Guðs í lífi okkar og hvernig við getum verið öðrum til blessunar.</w:t>
      </w:r>
    </w:p>
    <w:p/>
    <w:p>
      <w:r xmlns:w="http://schemas.openxmlformats.org/wordprocessingml/2006/main">
        <w:t xml:space="preserve">1. Sálmur 1:3 - Hann mun verða eins og tré gróðursett við vatnsár, sem ber ávöxt sinn á sínum tíma; Lauf hans skal heldur ekki visna. og hvað sem hann gjörir mun farnast vel.</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Jobsbók 8:17 Rætur hans eru sveipaðar um hrúguna og sjá steina.</w:t>
      </w:r>
    </w:p>
    <w:p/>
    <w:p>
      <w:r xmlns:w="http://schemas.openxmlformats.org/wordprocessingml/2006/main">
        <w:t xml:space="preserve">Í þessum kafla er talað um hvernig rætur manns eru vafðar utan um hrúgu af steinum og þeir geta séð stað steinanna.</w:t>
      </w:r>
    </w:p>
    <w:p/>
    <w:p>
      <w:r xmlns:w="http://schemas.openxmlformats.org/wordprocessingml/2006/main">
        <w:t xml:space="preserve">1: Við eigum öll rætur í einhverju og það er mikilvægt að muna okkar sanna uppsprettu styrks og stöðugleika.</w:t>
      </w:r>
    </w:p>
    <w:p/>
    <w:p>
      <w:r xmlns:w="http://schemas.openxmlformats.org/wordprocessingml/2006/main">
        <w:t xml:space="preserve">2: Gleymdu aldrei hvaðan þú kemur og reyndu alltaf að finna frið og þægindi í lífinu.</w:t>
      </w:r>
    </w:p>
    <w:p/>
    <w:p>
      <w:r xmlns:w="http://schemas.openxmlformats.org/wordprocessingml/2006/main">
        <w:t xml:space="preserve">1: Efesusbréfið 6:10-11 - Verið að lokum sterkir í Drottni og í voldugu mætti hans. Klæddu þig í alvæpni Guðs, svo að þú getir tekið afstöðu þína gegn áformum djöfulsins.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Jobsbók 8:18 Ef hann eyðir honum úr stað hans, þá mun það afneita honum og segja: "Ég hef ekki séð þig."</w:t>
      </w:r>
    </w:p>
    <w:p/>
    <w:p>
      <w:r xmlns:w="http://schemas.openxmlformats.org/wordprocessingml/2006/main">
        <w:t xml:space="preserve">Bildad segir Job að ef Guð eyðir honum úr stað hans, þá muni Guð afneita honum og gefa í skyn að Job sé ekki í náðinni hjá Guði.</w:t>
      </w:r>
    </w:p>
    <w:p/>
    <w:p>
      <w:r xmlns:w="http://schemas.openxmlformats.org/wordprocessingml/2006/main">
        <w:t xml:space="preserve">1. Guð er alltaf við stjórnvölinn og hefur áætlun um líf okkar óháð aðstæðum okkar.</w:t>
      </w:r>
    </w:p>
    <w:p/>
    <w:p>
      <w:r xmlns:w="http://schemas.openxmlformats.org/wordprocessingml/2006/main">
        <w:t xml:space="preserve">2. Guð er trúr þeim sem fylgja honum og mun aldrei afneita okkur.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49:15-16 - "Getur móðir gleymt barninu við brjóstið og ekki haft samúð með barninu sem hún hefur fætt? Þó hún gleymi, mun ég ekki gleyma þér! Sjá, ég hef grafið þig í lófana handa minna, veggir þínir eru alltaf fyrir mér."</w:t>
      </w:r>
    </w:p>
    <w:p/>
    <w:p>
      <w:r xmlns:w="http://schemas.openxmlformats.org/wordprocessingml/2006/main">
        <w:t xml:space="preserve">Jobsbók 8:19 Sjá, þetta er gleði hans á vegi hans, og af jörðu munu aðrir vaxa.</w:t>
      </w:r>
    </w:p>
    <w:p/>
    <w:p>
      <w:r xmlns:w="http://schemas.openxmlformats.org/wordprocessingml/2006/main">
        <w:t xml:space="preserve">Bildad minnir Job á að þótt núverandi staða hans sé erfið munu ný tækifæri að lokum skapast af jörðinni.</w:t>
      </w:r>
    </w:p>
    <w:p/>
    <w:p>
      <w:r xmlns:w="http://schemas.openxmlformats.org/wordprocessingml/2006/main">
        <w:t xml:space="preserve">1. Gleði leiðar hans: Treystu Guði til að leiða þig í gegnum erfiðar aðstæður</w:t>
      </w:r>
    </w:p>
    <w:p/>
    <w:p>
      <w:r xmlns:w="http://schemas.openxmlformats.org/wordprocessingml/2006/main">
        <w:t xml:space="preserve">2. Ný tækifæri: Ekki missa vonina á erfiðum tímum</w:t>
      </w:r>
    </w:p>
    <w:p/>
    <w:p>
      <w:r xmlns:w="http://schemas.openxmlformats.org/wordprocessingml/2006/main">
        <w:t xml:space="preserve">1. Jesaja 43:18-19 - Mundu ekki hið fyrra, né hugsaðu um hið forna. Sjá, ég geri nýtt; nú sprettur það fram, sérðu það ekki? Ég mun leggja veg í eyðimörkinni og ár í eyðimörkinni.</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Jobsbók 8:20 Sjá, Guð mun ekki útskúfa fullkomnum manni og ekki hjálpa illvirkjum.</w:t>
      </w:r>
    </w:p>
    <w:p/>
    <w:p>
      <w:r xmlns:w="http://schemas.openxmlformats.org/wordprocessingml/2006/main">
        <w:t xml:space="preserve">Guð mun ekki hafna réttlátum manni, en mun ekki aðstoða óguðlega.</w:t>
      </w:r>
    </w:p>
    <w:p/>
    <w:p>
      <w:r xmlns:w="http://schemas.openxmlformats.org/wordprocessingml/2006/main">
        <w:t xml:space="preserve">1. Réttlæti Guðs: Laun réttlætisins og afleiðingar illskunnar</w:t>
      </w:r>
    </w:p>
    <w:p/>
    <w:p>
      <w:r xmlns:w="http://schemas.openxmlformats.org/wordprocessingml/2006/main">
        <w:t xml:space="preserve">2. Kraftur réttlætisins: Að treysta á vernd og leiðsögn Guðs</w:t>
      </w:r>
    </w:p>
    <w:p/>
    <w:p>
      <w:r xmlns:w="http://schemas.openxmlformats.org/wordprocessingml/2006/main">
        <w:t xml:space="preserve">1. Sálmur 34:15-16: Augu Drottins beinast að hinum réttlátu og eyru hans gefa gaum að hrópi þeirra; auglit Drottins er gegn þeim, sem illt gjöra, til þess að afmá minningu þeirra af jörðinni.</w:t>
      </w:r>
    </w:p>
    <w:p/>
    <w:p>
      <w:r xmlns:w="http://schemas.openxmlformats.org/wordprocessingml/2006/main">
        <w:t xml:space="preserve">2. 1. Pétursbréf 3:12: Því að augu Drottins beinast að hinum réttlátu og eyru hans lúta að bæn þeirra, en andlit Drottins er gegn þeim sem illt gjöra.</w:t>
      </w:r>
    </w:p>
    <w:p/>
    <w:p>
      <w:r xmlns:w="http://schemas.openxmlformats.org/wordprocessingml/2006/main">
        <w:t xml:space="preserve">Jobsbók 8:21 Þar til hann fyllir munn þinn hlátri og varir þínar fögnuði.</w:t>
      </w:r>
    </w:p>
    <w:p/>
    <w:p>
      <w:r xmlns:w="http://schemas.openxmlformats.org/wordprocessingml/2006/main">
        <w:t xml:space="preserve">Í kaflanum er talað um að Guð fylli munn okkar hlátri og varir okkar af fögnuði.</w:t>
      </w:r>
    </w:p>
    <w:p/>
    <w:p>
      <w:r xmlns:w="http://schemas.openxmlformats.org/wordprocessingml/2006/main">
        <w:t xml:space="preserve">1. "Fleði Drottins er styrkur okkar"</w:t>
      </w:r>
    </w:p>
    <w:p/>
    <w:p>
      <w:r xmlns:w="http://schemas.openxmlformats.org/wordprocessingml/2006/main">
        <w:t xml:space="preserve">2. "Guð er uppspretta gleði okkar"</w:t>
      </w:r>
    </w:p>
    <w:p/>
    <w:p>
      <w:r xmlns:w="http://schemas.openxmlformats.org/wordprocessingml/2006/main">
        <w:t xml:space="preserve">1. Jesaja 61:3 - Að veita þeim sem syrgja á Síon að gefa þeim fagurt höfuðfat í stað ösku, gleðiolíu í stað sorgar, lofgjörð í stað daufs anda;</w:t>
      </w:r>
    </w:p>
    <w:p/>
    <w:p>
      <w:r xmlns:w="http://schemas.openxmlformats.org/wordprocessingml/2006/main">
        <w:t xml:space="preserve">2. Sálmur 30:11-12 - Þú breyttir sorg minni í dans fyrir mig; þú hefur leyst hærusekk minn og klætt mig fögnuði, til þess að dýrð mín megi lofsyngja þér og ekki þegja. Drottinn, Guð minn, ég vil þakka þér að eilífu!</w:t>
      </w:r>
    </w:p>
    <w:p/>
    <w:p>
      <w:r xmlns:w="http://schemas.openxmlformats.org/wordprocessingml/2006/main">
        <w:t xml:space="preserve">Jobsbók 8:22 Þeir sem hata þig munu íklæðast skömm. og bústaður óguðlegra mun verða að engu.</w:t>
      </w:r>
    </w:p>
    <w:p/>
    <w:p>
      <w:r xmlns:w="http://schemas.openxmlformats.org/wordprocessingml/2006/main">
        <w:t xml:space="preserve">Guð mun koma réttlætinu á hendur þeim sem ranga aðra og heimili hinna óguðlegu verða eytt.</w:t>
      </w:r>
    </w:p>
    <w:p/>
    <w:p>
      <w:r xmlns:w="http://schemas.openxmlformats.org/wordprocessingml/2006/main">
        <w:t xml:space="preserve">1: Jesús kenndi okkur að elska óvini okkar, en hann kenndi líka að réttlætinu verði þjónað af Guði.</w:t>
      </w:r>
    </w:p>
    <w:p/>
    <w:p>
      <w:r xmlns:w="http://schemas.openxmlformats.org/wordprocessingml/2006/main">
        <w:t xml:space="preserve">2: Guð mun ekki verða að háði, og þeir sem kjósa illsku munu tortímast.</w:t>
      </w:r>
    </w:p>
    <w:p/>
    <w:p>
      <w:r xmlns:w="http://schemas.openxmlformats.org/wordprocessingml/2006/main">
        <w:t xml:space="preserve">1: Rómverjabréfið 12:17-21 - Gjaldið engum illt með illu, heldur hugsið um það sem göfugt er í augum allra. Ef það er mögulegt, að svo miklu leyti sem það veltur á þér, lifðu friðsamlega með öllum. Ástvinir, hefnið aldrei yðar sjálfs, heldur leyfðu rými fyrir reiði Guðs; Því að ritað er: Mín er hefndin, ég mun endurgjalda, segir Drottinn. Nei, ef óvinir þínir eru hungraðir, gefðu þeim að borða; ef þeir eru þyrstir, gefðu þeim eitthvað að drekka; Því að með þessu munuð þér hrúga brennandi kolum á höfuð þeirra. Láttu ekki hið illa sigra þig, heldur sigra þú illt með góðu.</w:t>
      </w:r>
    </w:p>
    <w:p/>
    <w:p>
      <w:r xmlns:w="http://schemas.openxmlformats.org/wordprocessingml/2006/main">
        <w:t xml:space="preserve">2: Opinberunarbókin 21:3-4 - Og ég heyrði háa rödd frá hásætinu segja: Sjá, heimili Guðs er meðal dauðlegra manna. Hann mun búa hjá þeim; þeir munu vera þjóðir hans, og Guð sjálfur mun vera með þeim; hann mun þerra hvert tár af augum þeirra. Dauðinn verður ekki framar; harmur og grátur og kvöl mun ekki vera framar, því að hið fyrsta er liðið.</w:t>
      </w:r>
    </w:p>
    <w:p/>
    <w:p>
      <w:r xmlns:w="http://schemas.openxmlformats.org/wordprocessingml/2006/main">
        <w:t xml:space="preserve">Jobskafli 9 heldur áfram svari Jobs við orðum Bildads. Í þessum kafla veltir Job fyrir sér hversu víðfeðmur og óskiljanlegur máttur Guðs er og efast um réttlæti þjáningar hans.</w:t>
      </w:r>
    </w:p>
    <w:p/>
    <w:p>
      <w:r xmlns:w="http://schemas.openxmlformats.org/wordprocessingml/2006/main">
        <w:t xml:space="preserve">1. málsgrein: Job viðurkennir ómögulegt að berjast við Guð vegna óendanlegrar visku hans og styrks. Hann lýsir því hvernig Guð getur flutt fjöll, valdið jarðskjálftum og boðið sólinni og stjörnunum (Jobsbók 9:1-10).</w:t>
      </w:r>
    </w:p>
    <w:p/>
    <w:p>
      <w:r xmlns:w="http://schemas.openxmlformats.org/wordprocessingml/2006/main">
        <w:t xml:space="preserve">2. málsgrein: Job lýsir örvæntingu sinni yfir vanhæfni sinni til að flytja mál sitt fyrir Guði. Hann harmar að jafnvel þótt hann væri saklaus myndi hann ekki geta svarað ásökunum Guðs á hendur honum (Jobsbók 9:11-20).</w:t>
      </w:r>
    </w:p>
    <w:p/>
    <w:p>
      <w:r xmlns:w="http://schemas.openxmlformats.org/wordprocessingml/2006/main">
        <w:t xml:space="preserve">Þriðja málsgrein: Job veltir fyrir sér óréttlæti mannlegrar þjáningar og bendir á að bæði hinir réttlátu og óguðlegu geti staðið frammi fyrir hörmungum. Hann setur spurningarmerki við hvers vegna saklaust fólk þjáist á meðan illvirkjar verða oft refsaðir (Jobsbók 9:21-24).</w:t>
      </w:r>
    </w:p>
    <w:p/>
    <w:p>
      <w:r xmlns:w="http://schemas.openxmlformats.org/wordprocessingml/2006/main">
        <w:t xml:space="preserve">4. málsgrein: Job lýsir vanmáttarkennd sinni í heimi sem er stjórnað af almáttugum Guði. Hann trúir því að jafnvel þótt hann myndi biðja um miskunn, myndi Guð samt þjaka hann án ástæðu (Jobsbók 9:25-35).</w:t>
      </w:r>
    </w:p>
    <w:p/>
    <w:p>
      <w:r xmlns:w="http://schemas.openxmlformats.org/wordprocessingml/2006/main">
        <w:t xml:space="preserve">Í stuttu máli,</w:t>
      </w:r>
    </w:p>
    <w:p>
      <w:r xmlns:w="http://schemas.openxmlformats.org/wordprocessingml/2006/main">
        <w:t xml:space="preserve">Níundi kafli Jobs kynnir:</w:t>
      </w:r>
    </w:p>
    <w:p>
      <w:r xmlns:w="http://schemas.openxmlformats.org/wordprocessingml/2006/main">
        <w:t xml:space="preserve">áframhaldandi íhugun,</w:t>
      </w:r>
    </w:p>
    <w:p>
      <w:r xmlns:w="http://schemas.openxmlformats.org/wordprocessingml/2006/main">
        <w:t xml:space="preserve">og efasemdir sem Job lýsti yfir sem svar við þjáningum sínum.</w:t>
      </w:r>
    </w:p>
    <w:p/>
    <w:p>
      <w:r xmlns:w="http://schemas.openxmlformats.org/wordprocessingml/2006/main">
        <w:t xml:space="preserve">Að undirstrika lotningu með því að hugleiða kraft Guðs,</w:t>
      </w:r>
    </w:p>
    <w:p>
      <w:r xmlns:w="http://schemas.openxmlformats.org/wordprocessingml/2006/main">
        <w:t xml:space="preserve">og glíma við réttlæti sem náðst hefur með því að efast um sanngirni mannlegrar þjáningar.</w:t>
      </w:r>
    </w:p>
    <w:p>
      <w:r xmlns:w="http://schemas.openxmlformats.org/wordprocessingml/2006/main">
        <w:t xml:space="preserve">Að minnast á vanmátt sem sýnt er varðandi málflutning sinn, útfærslu sem táknar tilvistarbaráttu og könnun í djúpum þjáningar í Jobsbók.</w:t>
      </w:r>
    </w:p>
    <w:p/>
    <w:p>
      <w:r xmlns:w="http://schemas.openxmlformats.org/wordprocessingml/2006/main">
        <w:t xml:space="preserve">Jobsbók 9:1 Þá svaraði Job og sagði:</w:t>
      </w:r>
    </w:p>
    <w:p/>
    <w:p>
      <w:r xmlns:w="http://schemas.openxmlformats.org/wordprocessingml/2006/main">
        <w:t xml:space="preserve">Job lýsir djúpri sorg sinni og þjáningu í þessum kafla.</w:t>
      </w:r>
    </w:p>
    <w:p/>
    <w:p>
      <w:r xmlns:w="http://schemas.openxmlformats.org/wordprocessingml/2006/main">
        <w:t xml:space="preserve">1. Við ættum að treysta á Guð jafnvel í miðri þjáningu.</w:t>
      </w:r>
    </w:p>
    <w:p/>
    <w:p>
      <w:r xmlns:w="http://schemas.openxmlformats.org/wordprocessingml/2006/main">
        <w:t xml:space="preserve">2. Við getum lært af fordæmi Jobs um að treysta á Guð á erfiðum tímum.</w:t>
      </w:r>
    </w:p>
    <w:p/>
    <w:p>
      <w:r xmlns:w="http://schemas.openxmlformats.org/wordprocessingml/2006/main">
        <w:t xml:space="preserve">1. Rómverjabréfið 5:3-5 - „Ekki nóg með það, heldur fögnum vér yfir þjáningum okkar, þar sem við vitum að þjáningin leiðir til þolgæðis, og þolgæði gefur af sér karakter, og eðli gefur von, og vonin gerir okkur ekki til skammar, því að kærleikur Guðs hefur verið úthellt í hjörtu okkar fyrir heilagan anda, sem okkur er gefinn."</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Jobsbók 9:2 Ég veit, að það er satt, en hvernig ætti maðurinn að vera réttlátur við Guð?</w:t>
      </w:r>
    </w:p>
    <w:p/>
    <w:p>
      <w:r xmlns:w="http://schemas.openxmlformats.org/wordprocessingml/2006/main">
        <w:t xml:space="preserve">Í kaflanum er spurt hvernig maður getur verið réttlátur við Guð.</w:t>
      </w:r>
    </w:p>
    <w:p/>
    <w:p>
      <w:r xmlns:w="http://schemas.openxmlformats.org/wordprocessingml/2006/main">
        <w:t xml:space="preserve">1. „Að lifa réttlátu lífi í augum Guðs“</w:t>
      </w:r>
    </w:p>
    <w:p/>
    <w:p>
      <w:r xmlns:w="http://schemas.openxmlformats.org/wordprocessingml/2006/main">
        <w:t xml:space="preserve">2. "Hvað þýðir það að vera bara í augum Guðs?"</w:t>
      </w:r>
    </w:p>
    <w:p/>
    <w:p>
      <w:r xmlns:w="http://schemas.openxmlformats.org/wordprocessingml/2006/main">
        <w:t xml:space="preserve">1. Jesaja 64:6 - "Allir erum vér orðnir eins og óhreinn, og öll réttlæti okkar eru sem óhreinar tuskur, allir skreppum vér saman eins og lauf, og syndir vorar sópa okkur burt eins og vindur."</w:t>
      </w:r>
    </w:p>
    <w:p/>
    <w:p>
      <w:r xmlns:w="http://schemas.openxmlformats.org/wordprocessingml/2006/main">
        <w:t xml:space="preserve">2. Rómverjabréfið 3:10-12 - "Eins og ritað er: Enginn er réttlátur, ekki einn, enginn sem skilur, enginn leitar Guðs. Allir hafa snúið við, þeir eru saman orðnir einskis virði. Það er enginn sem gerir gott, ekki einu sinni einn.</w:t>
      </w:r>
    </w:p>
    <w:p/>
    <w:p>
      <w:r xmlns:w="http://schemas.openxmlformats.org/wordprocessingml/2006/main">
        <w:t xml:space="preserve">Jobsbók 9:3 Ef hann vill deila við hann, getur hann ekki svarað honum einum af þúsundum.</w:t>
      </w:r>
    </w:p>
    <w:p/>
    <w:p>
      <w:r xmlns:w="http://schemas.openxmlformats.org/wordprocessingml/2006/main">
        <w:t xml:space="preserve">Þetta vers talar um kraft Guðs og hvernig menn geta ekki keppt við umfang krafts hans.</w:t>
      </w:r>
    </w:p>
    <w:p/>
    <w:p>
      <w:r xmlns:w="http://schemas.openxmlformats.org/wordprocessingml/2006/main">
        <w:t xml:space="preserve">1. Að viðurkenna órannsakanlegan kraft Guðs - Jobsbók 9:3</w:t>
      </w:r>
    </w:p>
    <w:p/>
    <w:p>
      <w:r xmlns:w="http://schemas.openxmlformats.org/wordprocessingml/2006/main">
        <w:t xml:space="preserve">2. Að skilja okkar eigin takmarkanir í samanburði við Guð - Jobsbók 9:3</w:t>
      </w:r>
    </w:p>
    <w:p/>
    <w:p>
      <w:r xmlns:w="http://schemas.openxmlformats.org/wordprocessingml/2006/main">
        <w:t xml:space="preserve">1. Jesaja 40:28 - Veistu það ekki? Hefurðu ekki heyrt? Drottinn er hinn eilífi Guð, skapari endimarka jarðar. Hann verður ekki þreyttur eða þreyttur, og skilningur hans getur enginn skilið.</w:t>
      </w:r>
    </w:p>
    <w:p/>
    <w:p>
      <w:r xmlns:w="http://schemas.openxmlformats.org/wordprocessingml/2006/main">
        <w:t xml:space="preserve">2. Daníel 4:35 - Allar þjóðir jarðarinnar eru álitnar ekkert. Hann gerir það sem honum þóknast með krafti himinsins og þjóðum jarðar. Enginn getur haldið aftur af hendi hans eða sagt við hann: Hvað hefur þú gert?</w:t>
      </w:r>
    </w:p>
    <w:p/>
    <w:p>
      <w:r xmlns:w="http://schemas.openxmlformats.org/wordprocessingml/2006/main">
        <w:t xml:space="preserve">Jobsbók 9:4 Hann er vitur af hjarta og voldugur að afli, hver hefir hert sig gegn honum og farnast vel?</w:t>
      </w:r>
    </w:p>
    <w:p/>
    <w:p>
      <w:r xmlns:w="http://schemas.openxmlformats.org/wordprocessingml/2006/main">
        <w:t xml:space="preserve">Guð er vitur og máttugur en samt er ómögulegt að komast undan vilja hans.</w:t>
      </w:r>
    </w:p>
    <w:p/>
    <w:p>
      <w:r xmlns:w="http://schemas.openxmlformats.org/wordprocessingml/2006/main">
        <w:t xml:space="preserve">1. Viska og kraftur Guðs - Jobsbók 9:4</w:t>
      </w:r>
    </w:p>
    <w:p/>
    <w:p>
      <w:r xmlns:w="http://schemas.openxmlformats.org/wordprocessingml/2006/main">
        <w:t xml:space="preserve">2. Skilningur á fullveldi Guðs – Jobsbók 9:4</w:t>
      </w:r>
    </w:p>
    <w:p/>
    <w:p>
      <w:r xmlns:w="http://schemas.openxmlformats.org/wordprocessingml/2006/main">
        <w:t xml:space="preserve">1. Jesaja 40:28-29 - "Hefur þú ekki vitað? Hefur þú ekki heyrt? Drottinn er hinn eilífi Guð, skapari endimarka jarðar. Hann örmagnast ekki og þreytist ekki, skilningur hans er órannsakanlegur."</w:t>
      </w:r>
    </w:p>
    <w:p/>
    <w:p>
      <w:r xmlns:w="http://schemas.openxmlformats.org/wordprocessingml/2006/main">
        <w:t xml:space="preserve">2. Orðskviðirnir 21:30 - "Engin viska, engin skynsemi, engin ráð geta sigrast á Drottni."</w:t>
      </w:r>
    </w:p>
    <w:p/>
    <w:p>
      <w:r xmlns:w="http://schemas.openxmlformats.org/wordprocessingml/2006/main">
        <w:t xml:space="preserve">Jobsbók 9:5 sem færir fjöllin af stað, og þeir vita það ekki, sem umturnar þeim í reiði sinni.</w:t>
      </w:r>
    </w:p>
    <w:p/>
    <w:p>
      <w:r xmlns:w="http://schemas.openxmlformats.org/wordprocessingml/2006/main">
        <w:t xml:space="preserve">Í þessum kafla er talað um vald Guðs og yfirráð yfir fjöllunum, sem hann getur fært eða kollvarpað í reiði sinni.</w:t>
      </w:r>
    </w:p>
    <w:p/>
    <w:p>
      <w:r xmlns:w="http://schemas.openxmlformats.org/wordprocessingml/2006/main">
        <w:t xml:space="preserve">1. Guð er almáttugur: Krafturinn á bak við fjöllin</w:t>
      </w:r>
    </w:p>
    <w:p/>
    <w:p>
      <w:r xmlns:w="http://schemas.openxmlformats.org/wordprocessingml/2006/main">
        <w:t xml:space="preserve">2. Reiði Guðs: Að skilja reiði hans</w:t>
      </w:r>
    </w:p>
    <w:p/>
    <w:p>
      <w:r xmlns:w="http://schemas.openxmlformats.org/wordprocessingml/2006/main">
        <w:t xml:space="preserve">1. Jesaja 40:4 - Sérhver dalur skal upp hafinn verða, og hvert fjall og hæð skal lægð verða, og krókóttir verða sléttir og ósléttir staðir sléttir.</w:t>
      </w:r>
    </w:p>
    <w:p/>
    <w:p>
      <w:r xmlns:w="http://schemas.openxmlformats.org/wordprocessingml/2006/main">
        <w:t xml:space="preserve">2. Sálmur 29:10 - Drottinn situr á flóðinu; Já, Drottinn situr konungur að eilífu.</w:t>
      </w:r>
    </w:p>
    <w:p/>
    <w:p>
      <w:r xmlns:w="http://schemas.openxmlformats.org/wordprocessingml/2006/main">
        <w:t xml:space="preserve">Jobsbók 9:6 sem hristir jörðina úr stað sínum og stólpar hennar skjálfa.</w:t>
      </w:r>
    </w:p>
    <w:p/>
    <w:p>
      <w:r xmlns:w="http://schemas.openxmlformats.org/wordprocessingml/2006/main">
        <w:t xml:space="preserve">Þessi texti talar um mátt Guðs til að hrista jörðina og jafnvel láta stoðir hennar skjálfa.</w:t>
      </w:r>
    </w:p>
    <w:p/>
    <w:p>
      <w:r xmlns:w="http://schemas.openxmlformats.org/wordprocessingml/2006/main">
        <w:t xml:space="preserve">1: Guð er almáttugur og ekkert er honum ómögulegt.</w:t>
      </w:r>
    </w:p>
    <w:p/>
    <w:p>
      <w:r xmlns:w="http://schemas.openxmlformats.org/wordprocessingml/2006/main">
        <w:t xml:space="preserve">2: Við ættum alltaf að muna eftir og vera með lotningu fyrir krafti og mætti Guðs.</w:t>
      </w:r>
    </w:p>
    <w:p/>
    <w:p>
      <w:r xmlns:w="http://schemas.openxmlformats.org/wordprocessingml/2006/main">
        <w:t xml:space="preserve">1: Hebreabréfið 12:28-29 - Þess vegna skulum við vera þakklát fyrir að hafa hlotið ríki sem ekki verður hrist, og þannig skulum við bjóða Guði þóknanlega tilbeiðslu, með lotningu og lotningu, því að Guð vor er eyðandi eldur.</w:t>
      </w:r>
    </w:p>
    <w:p/>
    <w:p>
      <w:r xmlns:w="http://schemas.openxmlformats.org/wordprocessingml/2006/main">
        <w:t xml:space="preserve">2: Sálmur 29:1-2 - Gefið Drottni, þér himneskar, gefið Drottni dýrð og styrk. Gefðu Drottni þá dýrð, sem nafn hans ber; tilbiðja Drottin í dýrð heilagleika.</w:t>
      </w:r>
    </w:p>
    <w:p/>
    <w:p>
      <w:r xmlns:w="http://schemas.openxmlformats.org/wordprocessingml/2006/main">
        <w:t xml:space="preserve">Jobsbók 9:7 sem býður sólinni, en hún kemur ekki upp. og innsiglar stjörnurnar.</w:t>
      </w:r>
    </w:p>
    <w:p/>
    <w:p>
      <w:r xmlns:w="http://schemas.openxmlformats.org/wordprocessingml/2006/main">
        <w:t xml:space="preserve">Job harmar yfir krafti Guðs, sem hefur stjórn á sól og stjörnum.</w:t>
      </w:r>
    </w:p>
    <w:p/>
    <w:p>
      <w:r xmlns:w="http://schemas.openxmlformats.org/wordprocessingml/2006/main">
        <w:t xml:space="preserve">1: Guð hefur stjórn á öllum hlutum</w:t>
      </w:r>
    </w:p>
    <w:p/>
    <w:p>
      <w:r xmlns:w="http://schemas.openxmlformats.org/wordprocessingml/2006/main">
        <w:t xml:space="preserve">2: Guð er almáttugur</w:t>
      </w:r>
    </w:p>
    <w:p/>
    <w:p>
      <w:r xmlns:w="http://schemas.openxmlformats.org/wordprocessingml/2006/main">
        <w:t xml:space="preserve">1: Sálmur 93:1 - Drottinn er konungur, hann er klæddur tign; Drottinn er tignarlegur klæddur og vopnaður styrk.</w:t>
      </w:r>
    </w:p>
    <w:p/>
    <w:p>
      <w:r xmlns:w="http://schemas.openxmlformats.org/wordprocessingml/2006/main">
        <w:t xml:space="preserve">2: Jesaja 40:22 - Hann situr yfir hring jarðar, og fólk hennar er eins og engisprettur. Hann teygir út himininn eins og tjaldhiminn og breiðir hann út eins og tjald til að búa í.</w:t>
      </w:r>
    </w:p>
    <w:p/>
    <w:p>
      <w:r xmlns:w="http://schemas.openxmlformats.org/wordprocessingml/2006/main">
        <w:t xml:space="preserve">Jobsbók 9:8 sem einn breiðir út himininn og stígur á öldur hafsins.</w:t>
      </w:r>
    </w:p>
    <w:p/>
    <w:p>
      <w:r xmlns:w="http://schemas.openxmlformats.org/wordprocessingml/2006/main">
        <w:t xml:space="preserve">Job viðurkennir kraft Guðs, sem einn skapaði og stjórnar himni og hafi.</w:t>
      </w:r>
    </w:p>
    <w:p/>
    <w:p>
      <w:r xmlns:w="http://schemas.openxmlformats.org/wordprocessingml/2006/main">
        <w:t xml:space="preserve">1. Styrkur Guðs: Að viðurkenna mátt hins alvalda</w:t>
      </w:r>
    </w:p>
    <w:p/>
    <w:p>
      <w:r xmlns:w="http://schemas.openxmlformats.org/wordprocessingml/2006/main">
        <w:t xml:space="preserve">2. Fullveldi Guðs: Að treysta á stjórn hans</w:t>
      </w:r>
    </w:p>
    <w:p/>
    <w:p>
      <w:r xmlns:w="http://schemas.openxmlformats.org/wordprocessingml/2006/main">
        <w:t xml:space="preserve">1. Sálmur 33:6-9 - Fyrir orð Drottins urðu himnarnir til og allur her þeirra fyrir anda munns hans. Hann safnaði vötnum hafsins sem hrúgu; hann lagði djúpin í forðabúr. Öll jörðin óttast Drottin; láti alla íbúa heimsins óttast hann. Því að hann talaði, og það var gjört. bauð hann, og það stóð fast.</w:t>
      </w:r>
    </w:p>
    <w:p/>
    <w:p>
      <w:r xmlns:w="http://schemas.openxmlformats.org/wordprocessingml/2006/main">
        <w:t xml:space="preserve">2. Jesaja 40:26 - Hef upp augu yðar til hæða og sjáið: hver skapaði þetta? Sá sem leiðir út her þeirra eftir fjölda, kallar þá alla með nafni, fyrir mikilleik máttar síns, og vegna þess að hann er sterkur að valdi vantar engan.</w:t>
      </w:r>
    </w:p>
    <w:p/>
    <w:p>
      <w:r xmlns:w="http://schemas.openxmlformats.org/wordprocessingml/2006/main">
        <w:t xml:space="preserve">Jobsbók 9:9 sem myndar Arcturus, Óríon, Plejades og herbergi suðursins.</w:t>
      </w:r>
    </w:p>
    <w:p/>
    <w:p>
      <w:r xmlns:w="http://schemas.openxmlformats.org/wordprocessingml/2006/main">
        <w:t xml:space="preserve">Guð skapaði stjörnurnar á næturhimninum, þar á meðal Arcturus, Óríon og Pleiades.</w:t>
      </w:r>
    </w:p>
    <w:p/>
    <w:p>
      <w:r xmlns:w="http://schemas.openxmlformats.org/wordprocessingml/2006/main">
        <w:t xml:space="preserve">1. Kraftur Guðs - hvernig máttur Guðs sést á fallegum næturhimninum</w:t>
      </w:r>
    </w:p>
    <w:p/>
    <w:p>
      <w:r xmlns:w="http://schemas.openxmlformats.org/wordprocessingml/2006/main">
        <w:t xml:space="preserve">2. Hátign sköpunarinnar - fegurð næturhiminsins sem áminning um mikilleika Guðs</w:t>
      </w:r>
    </w:p>
    <w:p/>
    <w:p>
      <w:r xmlns:w="http://schemas.openxmlformats.org/wordprocessingml/2006/main">
        <w:t xml:space="preserve">1. Jesaja 40:26 - "Lyftið upp augum yðar og lítið til himins: Hver skapaði allt þetta? Sá sem leiðir út stjörnubjörtu hersveitirnar einn af öðrum og kallar þá hvern með nafni. Vegna mikils máttar síns og mikils styrks, ekki einn þeirra er týndur."</w:t>
      </w:r>
    </w:p>
    <w:p/>
    <w:p>
      <w:r xmlns:w="http://schemas.openxmlformats.org/wordprocessingml/2006/main">
        <w:t xml:space="preserve">2. Sálmur 8:3-4 - "Þegar ég lít á himininn þinn, verk fingra þinna, tunglið og stjörnurnar, sem þú hefur sett á stað, hvað er mannkynið að þú minnist þeirra, manneskjur sem þér þykir vænt um. fyrir þau?"</w:t>
      </w:r>
    </w:p>
    <w:p/>
    <w:p>
      <w:r xmlns:w="http://schemas.openxmlformats.org/wordprocessingml/2006/main">
        <w:t xml:space="preserve">Jobsbók 9:10 sem gjörir mikla hluti áður en hann kemst að því. já, og undur án tölu.</w:t>
      </w:r>
    </w:p>
    <w:p/>
    <w:p>
      <w:r xmlns:w="http://schemas.openxmlformats.org/wordprocessingml/2006/main">
        <w:t xml:space="preserve">Þessi texti talar um mikilleika Guðs og mátt sem er ofar mannlegum skilningi.</w:t>
      </w:r>
    </w:p>
    <w:p/>
    <w:p>
      <w:r xmlns:w="http://schemas.openxmlformats.org/wordprocessingml/2006/main">
        <w:t xml:space="preserve">1. Guð okkar er voldugur og óskiljanlegur - Jobsbók 9:10</w:t>
      </w:r>
    </w:p>
    <w:p/>
    <w:p>
      <w:r xmlns:w="http://schemas.openxmlformats.org/wordprocessingml/2006/main">
        <w:t xml:space="preserve">2. Ótti og undrun yfir órannsakanlegum krafti Drottins - Jobsbók 9:10</w:t>
      </w:r>
    </w:p>
    <w:p/>
    <w:p>
      <w:r xmlns:w="http://schemas.openxmlformats.org/wordprocessingml/2006/main">
        <w:t xml:space="preserve">1. Jesaja 40:28 -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2. Sálmur 147:5 - Mikill er Drottinn vor og mikill máttur: skilningur hans er óendanlegur.</w:t>
      </w:r>
    </w:p>
    <w:p/>
    <w:p>
      <w:r xmlns:w="http://schemas.openxmlformats.org/wordprocessingml/2006/main">
        <w:t xml:space="preserve">Jobsbók 9:11 Sjá, hann fer hjá mér, og ég sé hann ekki, hann heldur áfram, en ég sé hann ekki.</w:t>
      </w:r>
    </w:p>
    <w:p/>
    <w:p>
      <w:r xmlns:w="http://schemas.openxmlformats.org/wordprocessingml/2006/main">
        <w:t xml:space="preserve">Kraftur og fullveldi Guðs eru ofar mannlegum skilningi.</w:t>
      </w:r>
    </w:p>
    <w:p/>
    <w:p>
      <w:r xmlns:w="http://schemas.openxmlformats.org/wordprocessingml/2006/main">
        <w:t xml:space="preserve">1: Kraftur Guðs er handan okkar - Jobsbók 9:11</w:t>
      </w:r>
    </w:p>
    <w:p/>
    <w:p>
      <w:r xmlns:w="http://schemas.openxmlformats.org/wordprocessingml/2006/main">
        <w:t xml:space="preserve">2: Fullveldi Guðs - Jobsbók 9:11</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Jobsbók 42:2 - Ég veit að þú getur gert allt og enga hugsun getur vart þér.</w:t>
      </w:r>
    </w:p>
    <w:p/>
    <w:p>
      <w:r xmlns:w="http://schemas.openxmlformats.org/wordprocessingml/2006/main">
        <w:t xml:space="preserve">Jobsbók 9:12 Sjá, hann tekur burt, hver getur hindrað hann? hver mun segja við hann: Hvað gerir þú?</w:t>
      </w:r>
    </w:p>
    <w:p/>
    <w:p>
      <w:r xmlns:w="http://schemas.openxmlformats.org/wordprocessingml/2006/main">
        <w:t xml:space="preserve">Guð er almáttugur og enginn getur efast um gjörðir hans.</w:t>
      </w:r>
    </w:p>
    <w:p/>
    <w:p>
      <w:r xmlns:w="http://schemas.openxmlformats.org/wordprocessingml/2006/main">
        <w:t xml:space="preserve">1: Guð er almáttugur og gjörðir hans eru ofar skilningi okkar.</w:t>
      </w:r>
    </w:p>
    <w:p/>
    <w:p>
      <w:r xmlns:w="http://schemas.openxmlformats.org/wordprocessingml/2006/main">
        <w:t xml:space="preserve">2: Mikilleiki Guðs sést í krafti hans og hátign.</w:t>
      </w:r>
    </w:p>
    <w:p/>
    <w:p>
      <w:r xmlns:w="http://schemas.openxmlformats.org/wordprocessingml/2006/main">
        <w:t xml:space="preserve">1: Jesaja 40:25-26 "Við hvern viljið þér þá líkja mér, eða á ég að vera jafn, segir Hinn heilagi. Hef upp augu yðar til hæða, og sjá, hver hefur skapað þetta, sem leiðir út her sinn eftir fjölda. : Hann kallar þá alla með nöfnum af miklum mætti sínum, af því að hann er sterkur í krafti, enginn bregst."</w:t>
      </w:r>
    </w:p>
    <w:p/>
    <w:p>
      <w:r xmlns:w="http://schemas.openxmlformats.org/wordprocessingml/2006/main">
        <w:t xml:space="preserve">2: Sálmur 62:11 "Guð hefur talað einu sinni, tvisvar hef ég heyrt þetta, þessi máttur er Guðs."</w:t>
      </w:r>
    </w:p>
    <w:p/>
    <w:p>
      <w:r xmlns:w="http://schemas.openxmlformats.org/wordprocessingml/2006/main">
        <w:t xml:space="preserve">Jobsbók 9:13 Ef Guð dregur ekki reiði sína aftur, þá beygja sig hinir dramblátu aðstoðarmenn undir honum.</w:t>
      </w:r>
    </w:p>
    <w:p/>
    <w:p>
      <w:r xmlns:w="http://schemas.openxmlformats.org/wordprocessingml/2006/main">
        <w:t xml:space="preserve">Reiði Guðs er kröftug og mun fá jafnvel hina voldugusta til að lúta honum.</w:t>
      </w:r>
    </w:p>
    <w:p/>
    <w:p>
      <w:r xmlns:w="http://schemas.openxmlformats.org/wordprocessingml/2006/main">
        <w:t xml:space="preserve">1: Þegar reiði Guðs kemur, kemur hún jafnvel þeim stoltustu á kné.</w:t>
      </w:r>
    </w:p>
    <w:p/>
    <w:p>
      <w:r xmlns:w="http://schemas.openxmlformats.org/wordprocessingml/2006/main">
        <w:t xml:space="preserve">2: Enginn er of voldugur til að standast kraft reiði Guðs.</w:t>
      </w:r>
    </w:p>
    <w:p/>
    <w:p>
      <w:r xmlns:w="http://schemas.openxmlformats.org/wordprocessingml/2006/main">
        <w:t xml:space="preserve">1: Jesaja 45:23 - "Ég hef svarið við sjálfan mig, orðið er farið út af munni mínum í réttlæti og mun ekki snúa aftur, að fyrir mér skal hvert kné beygja sig, sérhver tunga skal sverja."</w:t>
      </w:r>
    </w:p>
    <w:p/>
    <w:p>
      <w:r xmlns:w="http://schemas.openxmlformats.org/wordprocessingml/2006/main">
        <w:t xml:space="preserve">2: Rómverjabréfið 14:11 - "Því að ritað er: Svo sannarlega sem ég lifi, segir Drottinn, fyrir mér mun hvert kné beygja sig og sérhver tunga skal játa Guð."</w:t>
      </w:r>
    </w:p>
    <w:p/>
    <w:p>
      <w:r xmlns:w="http://schemas.openxmlformats.org/wordprocessingml/2006/main">
        <w:t xml:space="preserve">Jobsbók 9:14 Hversu síður á ég að svara honum og velja orð mín til að rökræða við hann?</w:t>
      </w:r>
    </w:p>
    <w:p/>
    <w:p>
      <w:r xmlns:w="http://schemas.openxmlformats.org/wordprocessingml/2006/main">
        <w:t xml:space="preserve">Í kaflanum er fjallað um erfiðleika Jobs við að svara spurningum Guðs.</w:t>
      </w:r>
    </w:p>
    <w:p/>
    <w:p>
      <w:r xmlns:w="http://schemas.openxmlformats.org/wordprocessingml/2006/main">
        <w:t xml:space="preserve">1. Erfiðleikarnir við að rökræða við Guð: Hvernig á að bregðast við hinu ósvaranlega</w:t>
      </w:r>
    </w:p>
    <w:p/>
    <w:p>
      <w:r xmlns:w="http://schemas.openxmlformats.org/wordprocessingml/2006/main">
        <w:t xml:space="preserve">2. Mikilvægi þess að vera auðmjúkur í samskiptum við Guð</w:t>
      </w:r>
    </w:p>
    <w:p/>
    <w:p>
      <w:r xmlns:w="http://schemas.openxmlformats.org/wordprocessingml/2006/main">
        <w:t xml:space="preserve">1. Jesaja 40:28 - Hefur þú ekki vitað það? Hefir þú ekki heyrt, að hinn eilífi Guð, Drottinn, skapari endimarka jarðarinnar, þreytist ekki og þreytist ekki?</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Jobsbók 9:15 Hverjum, þótt ég væri réttlátur, mundi ég ekki svara, heldur biðja dómara minn.</w:t>
      </w:r>
    </w:p>
    <w:p/>
    <w:p>
      <w:r xmlns:w="http://schemas.openxmlformats.org/wordprocessingml/2006/main">
        <w:t xml:space="preserve">Job viðurkennir sitt eigið réttlæti, en hann leitar samt til dómara síns fyrir grátbeiðni.</w:t>
      </w:r>
    </w:p>
    <w:p/>
    <w:p>
      <w:r xmlns:w="http://schemas.openxmlformats.org/wordprocessingml/2006/main">
        <w:t xml:space="preserve">1. Hinn réttláti og dómarinn - Hvernig jafnvel hinir réttlátu verða að leita til dómara síns um miskunn.</w:t>
      </w:r>
    </w:p>
    <w:p/>
    <w:p>
      <w:r xmlns:w="http://schemas.openxmlformats.org/wordprocessingml/2006/main">
        <w:t xml:space="preserve">2. Beiðni til dómarans - Mikilvægi þess að leita að réttlátum dómara til að gráta.</w:t>
      </w:r>
    </w:p>
    <w:p/>
    <w:p>
      <w:r xmlns:w="http://schemas.openxmlformats.org/wordprocessingml/2006/main">
        <w:t xml:space="preserve">1. Matteus 5:7 - "Sælir eru miskunnsamir, því að þeim mun miskunn hljóta."</w:t>
      </w:r>
    </w:p>
    <w:p/>
    <w:p>
      <w:r xmlns:w="http://schemas.openxmlformats.org/wordprocessingml/2006/main">
        <w:t xml:space="preserve">2. Sálmur 25:1 - "Til þín, Drottinn, hef ég sál mína, á þig treysti ég, Guð minn."</w:t>
      </w:r>
    </w:p>
    <w:p/>
    <w:p>
      <w:r xmlns:w="http://schemas.openxmlformats.org/wordprocessingml/2006/main">
        <w:t xml:space="preserve">Jobsbók 9:16 Ef ég hefði kallað og hann svaraði mér. samt myndi ég ekki trúa því að hann hefði hlýtt rödd minni.</w:t>
      </w:r>
    </w:p>
    <w:p/>
    <w:p>
      <w:r xmlns:w="http://schemas.openxmlformats.org/wordprocessingml/2006/main">
        <w:t xml:space="preserve">Job efast um viðbrögð Guðs við beiðni hans um hjálp.</w:t>
      </w:r>
    </w:p>
    <w:p/>
    <w:p>
      <w:r xmlns:w="http://schemas.openxmlformats.org/wordprocessingml/2006/main">
        <w:t xml:space="preserve">1: Við getum treyst á Guð jafnvel þegar við skiljum ekki svar hans.</w:t>
      </w:r>
    </w:p>
    <w:p/>
    <w:p>
      <w:r xmlns:w="http://schemas.openxmlformats.org/wordprocessingml/2006/main">
        <w:t xml:space="preserve">2: Það er í lagi að tjá gremju okkar, en trú okkar á Guð ætti ekki að hvikast.</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2:2 Corinthians 12:9-10 - "En hann sagði við mig: Náð mín nægir þér, því að máttur minn fullkomnast í veikleika. Þess vegna mun ég stæra mig af veikleika mínum, svo að kraftur Kristur megi hvíla á mér."</w:t>
      </w:r>
    </w:p>
    <w:p/>
    <w:p>
      <w:r xmlns:w="http://schemas.openxmlformats.org/wordprocessingml/2006/main">
        <w:t xml:space="preserve">Jobsbók 9:17 Því að hann brýtur mig niður með stormi og margfaldar sár mín að ósekju.</w:t>
      </w:r>
    </w:p>
    <w:p/>
    <w:p>
      <w:r xmlns:w="http://schemas.openxmlformats.org/wordprocessingml/2006/main">
        <w:t xml:space="preserve">Yfirskriftin fjallar um að Guð braut mann með stormi og margfaldaði sár hennar án ástæðu.</w:t>
      </w:r>
    </w:p>
    <w:p/>
    <w:p>
      <w:r xmlns:w="http://schemas.openxmlformats.org/wordprocessingml/2006/main">
        <w:t xml:space="preserve">1: Kraftur Guðs til að sigrast á baráttu okkar</w:t>
      </w:r>
    </w:p>
    <w:p/>
    <w:p>
      <w:r xmlns:w="http://schemas.openxmlformats.org/wordprocessingml/2006/main">
        <w:t xml:space="preserve">2: Að finna styrk í kærleika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8:28 - "Og vér vitum að þeim sem elska Guð samverkar allt til góðs, þeim sem kallaðir eru samkvæmt fyrirætlun hans."</w:t>
      </w:r>
    </w:p>
    <w:p/>
    <w:p>
      <w:r xmlns:w="http://schemas.openxmlformats.org/wordprocessingml/2006/main">
        <w:t xml:space="preserve">Jobsbók 9:18 Hann mun ekki leyfa mér að draga andann, heldur fyllir mig beiskju.</w:t>
      </w:r>
    </w:p>
    <w:p/>
    <w:p>
      <w:r xmlns:w="http://schemas.openxmlformats.org/wordprocessingml/2006/main">
        <w:t xml:space="preserve">Job lýsir angist sinni og örvæntingu yfir erfiðleikum sem hann stendur frammi fyrir í lífinu.</w:t>
      </w:r>
    </w:p>
    <w:p/>
    <w:p>
      <w:r xmlns:w="http://schemas.openxmlformats.org/wordprocessingml/2006/main">
        <w:t xml:space="preserve">1. Guð hefur alltaf tilgang með þeim erfiðleikum sem við stöndum frammi fyrir í lífinu, jafnvel þegar við getum ekki skilið þær.</w:t>
      </w:r>
    </w:p>
    <w:p/>
    <w:p>
      <w:r xmlns:w="http://schemas.openxmlformats.org/wordprocessingml/2006/main">
        <w:t xml:space="preserve">2. Við getum treyst því að Guð lætur okkur aldrei í friði í þjáningum okkar heldur verði með okkur til að hjálpa okkur í gegnum þær.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Jobsbók 9:19 Ef ég tala um styrk, sjá, þá er hann sterkur.</w:t>
      </w:r>
    </w:p>
    <w:p/>
    <w:p>
      <w:r xmlns:w="http://schemas.openxmlformats.org/wordprocessingml/2006/main">
        <w:t xml:space="preserve">Job er að berjast við trú sína og efast um kraft Guðs.</w:t>
      </w:r>
    </w:p>
    <w:p/>
    <w:p>
      <w:r xmlns:w="http://schemas.openxmlformats.org/wordprocessingml/2006/main">
        <w:t xml:space="preserve">1. Að sigrast á baráttu og efasemdum með því að treysta Guði</w:t>
      </w:r>
    </w:p>
    <w:p/>
    <w:p>
      <w:r xmlns:w="http://schemas.openxmlformats.org/wordprocessingml/2006/main">
        <w:t xml:space="preserve">2. Að finna styrk á erfiðum tímum með trú á Guð</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Jesaja 40:29 - "Þeim örmagna gefur hann kraft, og þeim sem engan kraft hefur hann eykur hann mátt."</w:t>
      </w:r>
    </w:p>
    <w:p/>
    <w:p>
      <w:r xmlns:w="http://schemas.openxmlformats.org/wordprocessingml/2006/main">
        <w:t xml:space="preserve">Jobsbók 9:20 Ef ég réttlæti sjálfan mig, mun minn eigin munnur sakfella mig.</w:t>
      </w:r>
    </w:p>
    <w:p/>
    <w:p>
      <w:r xmlns:w="http://schemas.openxmlformats.org/wordprocessingml/2006/main">
        <w:t xml:space="preserve">Job efast um getu sína til að vera fullkominn og kallar sig fyrir að vera rangsnúinn.</w:t>
      </w:r>
    </w:p>
    <w:p/>
    <w:p>
      <w:r xmlns:w="http://schemas.openxmlformats.org/wordprocessingml/2006/main">
        <w:t xml:space="preserve">1. Við erum öll syndarar og langt frá því að vera fullkomin, en Guð er alltaf tilbúinn að fyrirgefa.</w:t>
      </w:r>
    </w:p>
    <w:p/>
    <w:p>
      <w:r xmlns:w="http://schemas.openxmlformats.org/wordprocessingml/2006/main">
        <w:t xml:space="preserve">2. Við verðum að vera auðmjúk og heiðarleg við okkur sjálf, viðurkenna eigin bresti og bresti.</w:t>
      </w:r>
    </w:p>
    <w:p/>
    <w:p>
      <w:r xmlns:w="http://schemas.openxmlformats.org/wordprocessingml/2006/main">
        <w:t xml:space="preserve">1. Rómverjabréfið 3:10 - "Eins og ritað er: Enginn er réttlátur, ekki einn."</w:t>
      </w:r>
    </w:p>
    <w:p/>
    <w:p>
      <w:r xmlns:w="http://schemas.openxmlformats.org/wordprocessingml/2006/main">
        <w:t xml:space="preserve">2. Sálmur 51:3-4 - "Því að ég viðurkenna afbrot mín, og synd mín er ætíð frammi fyrir mér. Gegn þér einum hefi ég syndgað og gjört þetta, sem illt er í augum þínum."</w:t>
      </w:r>
    </w:p>
    <w:p/>
    <w:p>
      <w:r xmlns:w="http://schemas.openxmlformats.org/wordprocessingml/2006/main">
        <w:t xml:space="preserve">Jobsbók 9:21 Þó ég væri fullkominn, myndi ég ekki þekkja sál mína, ég myndi fyrirlíta líf mitt.</w:t>
      </w:r>
    </w:p>
    <w:p/>
    <w:p>
      <w:r xmlns:w="http://schemas.openxmlformats.org/wordprocessingml/2006/main">
        <w:t xml:space="preserve">Þessi texti talar um viðurkenningu Jobs á ófullkomleika sínum og skilningi hans á því að sama hvað, getur hann ekki þekkt eigin sál.</w:t>
      </w:r>
    </w:p>
    <w:p/>
    <w:p>
      <w:r xmlns:w="http://schemas.openxmlformats.org/wordprocessingml/2006/main">
        <w:t xml:space="preserve">1: Fullkomnun er óviðunandi markmið, en markmið sem við ættum að halda áfram að stefna að.</w:t>
      </w:r>
    </w:p>
    <w:p/>
    <w:p>
      <w:r xmlns:w="http://schemas.openxmlformats.org/wordprocessingml/2006/main">
        <w:t xml:space="preserve">2: Líf okkar er ekki okkar eigið, heldur Guðs til að stýra og leiðbeina.</w:t>
      </w:r>
    </w:p>
    <w:p/>
    <w:p>
      <w:r xmlns:w="http://schemas.openxmlformats.org/wordprocessingml/2006/main">
        <w:t xml:space="preserve">1: Rómverjabréfið 12:2 Lítið ekki að þessum heimi, heldur umbreytist með endurnýjun huga yðar, til þess að með prófraun getið þér greint hvað er vilji Guðs, hvað er gott og þóknanlegt og fullkomið.</w:t>
      </w:r>
    </w:p>
    <w:p/>
    <w:p>
      <w:r xmlns:w="http://schemas.openxmlformats.org/wordprocessingml/2006/main">
        <w:t xml:space="preserve">2: Rómverjabréfið 3:23 Því að allir hafa syndgað og skortir dýrð Guðs.</w:t>
      </w:r>
    </w:p>
    <w:p/>
    <w:p>
      <w:r xmlns:w="http://schemas.openxmlformats.org/wordprocessingml/2006/main">
        <w:t xml:space="preserve">Jobsbók 9:22 Þetta er eitt, þess vegna sagði ég það: Hann tortímir fullkomnum og óguðlegum.</w:t>
      </w:r>
    </w:p>
    <w:p/>
    <w:p>
      <w:r xmlns:w="http://schemas.openxmlformats.org/wordprocessingml/2006/main">
        <w:t xml:space="preserve">Guð er drottinn yfir bæði fullkomnum og óguðlegum og eyðir hvoru tveggja þegar nauðsyn krefur.</w:t>
      </w:r>
    </w:p>
    <w:p/>
    <w:p>
      <w:r xmlns:w="http://schemas.openxmlformats.org/wordprocessingml/2006/main">
        <w:t xml:space="preserve">1. Réttlæti Guðs og miskunn: Jafnvægi réttlætisins</w:t>
      </w:r>
    </w:p>
    <w:p/>
    <w:p>
      <w:r xmlns:w="http://schemas.openxmlformats.org/wordprocessingml/2006/main">
        <w:t xml:space="preserve">2. Að viðurkenna fullveldi Guðs: Kraftur hægri handar hans</w:t>
      </w:r>
    </w:p>
    <w:p/>
    <w:p>
      <w:r xmlns:w="http://schemas.openxmlformats.org/wordprocessingml/2006/main">
        <w:t xml:space="preserve">1. Jesaja 45:7 - "Ég mynda ljósið og skapa myrkur, ég bý að friði og skapa illt, ég, Drottinn, gjöri allt þetta."</w:t>
      </w:r>
    </w:p>
    <w:p/>
    <w:p>
      <w:r xmlns:w="http://schemas.openxmlformats.org/wordprocessingml/2006/main">
        <w:t xml:space="preserve">2. Orðskviðirnir 16:4 - "Allt hefir Drottinn skapað sér, já, hinn óguðlega til dags hins illa."</w:t>
      </w:r>
    </w:p>
    <w:p/>
    <w:p>
      <w:r xmlns:w="http://schemas.openxmlformats.org/wordprocessingml/2006/main">
        <w:t xml:space="preserve">Jobsbók 9:23 Ef plágan deyðir skyndilega, mun hann hlæja að réttarhöldunum yfir saklausum.</w:t>
      </w:r>
    </w:p>
    <w:p/>
    <w:p>
      <w:r xmlns:w="http://schemas.openxmlformats.org/wordprocessingml/2006/main">
        <w:t xml:space="preserve">Þetta vers talar um drottinvald Guðs hvað varðar réttlæti og dómgreind og sýnir að hann hefur stjórn á öllu.</w:t>
      </w:r>
    </w:p>
    <w:p/>
    <w:p>
      <w:r xmlns:w="http://schemas.openxmlformats.org/wordprocessingml/2006/main">
        <w:t xml:space="preserve">1: Fullveldi Guðs og réttlæti - Athugum Jobsbók 9:23</w:t>
      </w:r>
    </w:p>
    <w:p/>
    <w:p>
      <w:r xmlns:w="http://schemas.openxmlformats.org/wordprocessingml/2006/main">
        <w:t xml:space="preserve">2: Óbilandi ást og miskunn Guðs - Kannaðu andstæðu Jobs 9:23</w:t>
      </w:r>
    </w:p>
    <w:p/>
    <w:p>
      <w:r xmlns:w="http://schemas.openxmlformats.org/wordprocessingml/2006/main">
        <w:t xml:space="preserve">1: Sálmur 145:17 - Drottinn er réttlátur á öllum sínum vegum og góður í öllum verkum sínum.</w:t>
      </w:r>
    </w:p>
    <w:p/>
    <w:p>
      <w:r xmlns:w="http://schemas.openxmlformats.org/wordprocessingml/2006/main">
        <w:t xml:space="preserve">2: Rómverjabréfið 8:28 - Og við vitum að fyrir þá sem elska Guð samverkar allt til góðs, þeim sem kallaðir eru samkvæmt ásetningi hans.</w:t>
      </w:r>
    </w:p>
    <w:p/>
    <w:p>
      <w:r xmlns:w="http://schemas.openxmlformats.org/wordprocessingml/2006/main">
        <w:t xml:space="preserve">Jobsbók 9:24 Jörðin er gefin í hendur óguðlegra, hann hylur andlit dómara hennar. ef ekki, hvar og hver er hann?</w:t>
      </w:r>
    </w:p>
    <w:p/>
    <w:p>
      <w:r xmlns:w="http://schemas.openxmlformats.org/wordprocessingml/2006/main">
        <w:t xml:space="preserve">Guð gefur hinum óguðlegu vald yfir jörðinni, en það er að lokum Guð sem ræður.</w:t>
      </w:r>
    </w:p>
    <w:p/>
    <w:p>
      <w:r xmlns:w="http://schemas.openxmlformats.org/wordprocessingml/2006/main">
        <w:t xml:space="preserve">1. Guð er við stjórnvölinn, jafnvel þegar hinir óguðlegu virðast vera við völd.</w:t>
      </w:r>
    </w:p>
    <w:p/>
    <w:p>
      <w:r xmlns:w="http://schemas.openxmlformats.org/wordprocessingml/2006/main">
        <w:t xml:space="preserve">2. Við verðum að treysta á Guð, jafnvel þegar við skiljum ekki mátt hinna óguðlegu.</w:t>
      </w:r>
    </w:p>
    <w:p/>
    <w:p>
      <w:r xmlns:w="http://schemas.openxmlformats.org/wordprocessingml/2006/main">
        <w:t xml:space="preserve">1. Jesaja 40:28-31 -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2. Jakobsbréfið 4:13-15 - Farið nú, þér sem segið: Í dag eða á morgun munum vér fara inn í slíka borg og halda þar áfram eitt ár og kaupa og selja og fá ágóða. Þér vitið ekki hvað verður á morgun. Fyrir hvað er líf þitt? Það er jafnvel gufa, sem birtist í smá tíma og hverfur síðan.</w:t>
      </w:r>
    </w:p>
    <w:p/>
    <w:p>
      <w:r xmlns:w="http://schemas.openxmlformats.org/wordprocessingml/2006/main">
        <w:t xml:space="preserve">Jobsbók 9:25 Nú eru dagar mínir fljótari en staða, þeir flýja, þeir sjá ekkert gott.</w:t>
      </w:r>
    </w:p>
    <w:p/>
    <w:p>
      <w:r xmlns:w="http://schemas.openxmlformats.org/wordprocessingml/2006/main">
        <w:t xml:space="preserve">Þessi leið miðlar þeirri hugmynd að lífið sé hverfult og tíminn líður hratt.</w:t>
      </w:r>
    </w:p>
    <w:p/>
    <w:p>
      <w:r xmlns:w="http://schemas.openxmlformats.org/wordprocessingml/2006/main">
        <w:t xml:space="preserve">1: Nýtum tíma okkar á jörðinni eins og hann líður hratt, Prédikarinn 9:10</w:t>
      </w:r>
    </w:p>
    <w:p/>
    <w:p>
      <w:r xmlns:w="http://schemas.openxmlformats.org/wordprocessingml/2006/main">
        <w:t xml:space="preserve">2: Að skilja stuttleika lífsins og lifa um eilífð, Jakobsbréfið 4:14</w:t>
      </w:r>
    </w:p>
    <w:p/>
    <w:p>
      <w:r xmlns:w="http://schemas.openxmlformats.org/wordprocessingml/2006/main">
        <w:t xml:space="preserve">1: Sálmur 39:4, Drottinn, minntu mig á hversu stuttur tími minn á jörðu verður. Minntu mig á að dagar mínir eru taldir hversu hverfult líf mitt er.</w:t>
      </w:r>
    </w:p>
    <w:p/>
    <w:p>
      <w:r xmlns:w="http://schemas.openxmlformats.org/wordprocessingml/2006/main">
        <w:t xml:space="preserve">2: Jesaja 40:6, Allir menn eru sem gras, og öll trúfesti þeirra er sem blóm vallarins.</w:t>
      </w:r>
    </w:p>
    <w:p/>
    <w:p>
      <w:r xmlns:w="http://schemas.openxmlformats.org/wordprocessingml/2006/main">
        <w:t xml:space="preserve">Jobsbók 9:26 Þau eru horfin eins og hröð skip, eins og örn, sem flýtir sér til bráða.</w:t>
      </w:r>
    </w:p>
    <w:p/>
    <w:p>
      <w:r xmlns:w="http://schemas.openxmlformats.org/wordprocessingml/2006/main">
        <w:t xml:space="preserve">Job líkir hverfulu lífi sínu við snöggt skip og örn sem er fljótt að svífa inn fyrir árásina.</w:t>
      </w:r>
    </w:p>
    <w:p/>
    <w:p>
      <w:r xmlns:w="http://schemas.openxmlformats.org/wordprocessingml/2006/main">
        <w:t xml:space="preserve">1. Lífið er hverfult: Ekki taka því sem sjálfsögðum hlut</w:t>
      </w:r>
    </w:p>
    <w:p/>
    <w:p>
      <w:r xmlns:w="http://schemas.openxmlformats.org/wordprocessingml/2006/main">
        <w:t xml:space="preserve">2. Embrace Every Moment: Carpe Diem</w:t>
      </w:r>
    </w:p>
    <w:p/>
    <w:p>
      <w:r xmlns:w="http://schemas.openxmlformats.org/wordprocessingml/2006/main">
        <w:t xml:space="preserve">1. Jakobsbréfið 4:14 Þó að þér vitið ekki hvað verður á morgun. Fyrir hvað er líf þitt? Það er jafnvel gufa, sem birtist í smá tíma og hverfur síðan.</w:t>
      </w:r>
    </w:p>
    <w:p/>
    <w:p>
      <w:r xmlns:w="http://schemas.openxmlformats.org/wordprocessingml/2006/main">
        <w:t xml:space="preserve">2. Sálmur 90:12 Kennið oss því að telja daga vora, svo að vér megum beita hjörtum okkar til visku.</w:t>
      </w:r>
    </w:p>
    <w:p/>
    <w:p>
      <w:r xmlns:w="http://schemas.openxmlformats.org/wordprocessingml/2006/main">
        <w:t xml:space="preserve">Jobsbók 9:27 Ef ég segi: Ég mun gleyma kvörtun minni, sleppa þunglyndi mínu og hugga sjálfan mig.</w:t>
      </w:r>
    </w:p>
    <w:p/>
    <w:p>
      <w:r xmlns:w="http://schemas.openxmlformats.org/wordprocessingml/2006/main">
        <w:t xml:space="preserve">Job viðurkennir erfiðleikana í aðstæðum sínum og baráttuna við að bera sorg sína. Hann áttar sig á því að hann getur ekki gleymt kvörtun sinni, en hann getur valið að hætta að þyngjast og hugga sig.</w:t>
      </w:r>
    </w:p>
    <w:p/>
    <w:p>
      <w:r xmlns:w="http://schemas.openxmlformats.org/wordprocessingml/2006/main">
        <w:t xml:space="preserve">1. „Að finna huggun á erfiðum tímum“</w:t>
      </w:r>
    </w:p>
    <w:p/>
    <w:p>
      <w:r xmlns:w="http://schemas.openxmlformats.org/wordprocessingml/2006/main">
        <w:t xml:space="preserve">2. "Að velja að hætta við þunglyndi"</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Jesaja 53:4 - "Vissulega tók hann upp kvöl okkar og bar þjáningar okkar, en vér álitum hann refsaðan af Guði, sleginn af honum og þjáðan."</w:t>
      </w:r>
    </w:p>
    <w:p/>
    <w:p>
      <w:r xmlns:w="http://schemas.openxmlformats.org/wordprocessingml/2006/main">
        <w:t xml:space="preserve">Jobsbók 9:28 Ég er hræddur við allar sorgir mínar, ég veit að þú munt ekki halda mig saklausan.</w:t>
      </w:r>
    </w:p>
    <w:p/>
    <w:p>
      <w:r xmlns:w="http://schemas.openxmlformats.org/wordprocessingml/2006/main">
        <w:t xml:space="preserve">Job lýsir ótta sínum við afleiðingar sorgar sinnar og viðurkennir að Guð muni ekki sýkna hann.</w:t>
      </w:r>
    </w:p>
    <w:p/>
    <w:p>
      <w:r xmlns:w="http://schemas.openxmlformats.org/wordprocessingml/2006/main">
        <w:t xml:space="preserve">1. Hvernig viðurkennum við réttlæti Guðs og okkar eigin ófullkomleika</w:t>
      </w:r>
    </w:p>
    <w:p/>
    <w:p>
      <w:r xmlns:w="http://schemas.openxmlformats.org/wordprocessingml/2006/main">
        <w:t xml:space="preserve">2. Þörfin fyrir auðmýkt andspænis krafti og fullveldi Guðs</w:t>
      </w:r>
    </w:p>
    <w:p/>
    <w:p>
      <w:r xmlns:w="http://schemas.openxmlformats.org/wordprocessingml/2006/main">
        <w:t xml:space="preserve">1. Jesaja 53:6 - Allir sem við erum eins og sauðir hafa villst; vér höfum snúið hver á sinn hátt; og Drottinn hefur lagt á hann misgjörð okkar allra.</w:t>
      </w:r>
    </w:p>
    <w:p/>
    <w:p>
      <w:r xmlns:w="http://schemas.openxmlformats.org/wordprocessingml/2006/main">
        <w:t xml:space="preserve">2. Rómverjabréfið 3:23 - Því að allir hafa syndgað og skortir dýrð Guðs.</w:t>
      </w:r>
    </w:p>
    <w:p/>
    <w:p>
      <w:r xmlns:w="http://schemas.openxmlformats.org/wordprocessingml/2006/main">
        <w:t xml:space="preserve">Jobsbók 9:29 Ef ég er óguðlegur, hví erfiði ég þá til einskis?</w:t>
      </w:r>
    </w:p>
    <w:p/>
    <w:p>
      <w:r xmlns:w="http://schemas.openxmlformats.org/wordprocessingml/2006/main">
        <w:t xml:space="preserve">Job spyr hvers vegna hann vinnur svona mikið ef hann er vondur.</w:t>
      </w:r>
    </w:p>
    <w:p/>
    <w:p>
      <w:r xmlns:w="http://schemas.openxmlformats.org/wordprocessingml/2006/main">
        <w:t xml:space="preserve">1. Tilgangsleysi vinnu án réttlætis</w:t>
      </w:r>
    </w:p>
    <w:p/>
    <w:p>
      <w:r xmlns:w="http://schemas.openxmlformats.org/wordprocessingml/2006/main">
        <w:t xml:space="preserve">2. Mikilvægi þess að gera góð verk, jafnvel þegar okkur finnst við ekki verðug</w:t>
      </w:r>
    </w:p>
    <w:p/>
    <w:p>
      <w:r xmlns:w="http://schemas.openxmlformats.org/wordprocessingml/2006/main">
        <w:t xml:space="preserve">1. Matteusarguðspjall 6:1-4 - Jesús kennir að góð verk okkar ættu að vera gerð í auðmýkt en ekki til viðurkenningar.</w:t>
      </w:r>
    </w:p>
    <w:p/>
    <w:p>
      <w:r xmlns:w="http://schemas.openxmlformats.org/wordprocessingml/2006/main">
        <w:t xml:space="preserve">2. Jakobsbréfið 2:14-17 - Trú án verka er dauð. Góð verk eru nauðsynlegur hluti trúarinnar.</w:t>
      </w:r>
    </w:p>
    <w:p/>
    <w:p>
      <w:r xmlns:w="http://schemas.openxmlformats.org/wordprocessingml/2006/main">
        <w:t xml:space="preserve">Jobsbók 9:30 Ef ég þvæ mig í snjóvatni og gjöri hendur mínar aldrei svo hreinar.</w:t>
      </w:r>
    </w:p>
    <w:p/>
    <w:p>
      <w:r xmlns:w="http://schemas.openxmlformats.org/wordprocessingml/2006/main">
        <w:t xml:space="preserve">Job viðurkennir eigin máttleysi miðað við mikilleika Guðs.</w:t>
      </w:r>
    </w:p>
    <w:p/>
    <w:p>
      <w:r xmlns:w="http://schemas.openxmlformats.org/wordprocessingml/2006/main">
        <w:t xml:space="preserve">1: Við verðum alltaf að muna að Guð er meiri en nokkur okkar og að við þurfum náð hans og miskunn til að frelsa okkur frá syndum okkar.</w:t>
      </w:r>
    </w:p>
    <w:p/>
    <w:p>
      <w:r xmlns:w="http://schemas.openxmlformats.org/wordprocessingml/2006/main">
        <w:t xml:space="preserve">2: Við erum öll syndarar sem þarfnast náðar Guðs; auðmýkt og iðrun eru nauðsynleg fyrir okkur til að taka á móti henni.</w:t>
      </w:r>
    </w:p>
    <w:p/>
    <w:p>
      <w:r xmlns:w="http://schemas.openxmlformats.org/wordprocessingml/2006/main">
        <w:t xml:space="preserve">1: Jesaja 6:5 - "Þá sagði ég: Vei mér, því að ég er óhreinn, því að ég er maður með óhreinar varir og bý mitt á meðal fólks með óhreinar varir, því að augu mín hafa séð konunginn. , Drottinn allsherjar."</w:t>
      </w:r>
    </w:p>
    <w:p/>
    <w:p>
      <w:r xmlns:w="http://schemas.openxmlformats.org/wordprocessingml/2006/main">
        <w:t xml:space="preserve">2: Hebreabréfið 4:16 „Göngum því með djörfung að hásæti náðarinnar, svo að vér megum öðlast miskunn og finna náð til hjálpar á neyðarstundu.“</w:t>
      </w:r>
    </w:p>
    <w:p/>
    <w:p>
      <w:r xmlns:w="http://schemas.openxmlformats.org/wordprocessingml/2006/main">
        <w:t xml:space="preserve">Jobsbók 9:31 Samt skalt þú sökkva mér í skurðinn, og klæði mín munu hafa andstyggð á mér.</w:t>
      </w:r>
    </w:p>
    <w:p/>
    <w:p>
      <w:r xmlns:w="http://schemas.openxmlformats.org/wordprocessingml/2006/main">
        <w:t xml:space="preserve">Job syrgir þjáningar sínar í þessum kafla og tjáir hvernig jafnvel hans eigin föt hafa snúist gegn honum.</w:t>
      </w:r>
    </w:p>
    <w:p/>
    <w:p>
      <w:r xmlns:w="http://schemas.openxmlformats.org/wordprocessingml/2006/main">
        <w:t xml:space="preserve">1: Á tímum þjáninga er Guð enn með okkur.</w:t>
      </w:r>
    </w:p>
    <w:p/>
    <w:p>
      <w:r xmlns:w="http://schemas.openxmlformats.org/wordprocessingml/2006/main">
        <w:t xml:space="preserve">2: Guð getur notað þjáningar okkar til að byggja upp trú okkar.</w:t>
      </w:r>
    </w:p>
    <w:p/>
    <w:p>
      <w:r xmlns:w="http://schemas.openxmlformats.org/wordprocessingml/2006/main">
        <w:t xml:space="preserve">1: Harmljóðin 3:22-23 Það er af miskunn Drottins að vér eyðumst ekki, því að miskunn hans bregst ekki. Þeir eru nýir á hverjum morgni: mikil er trúfesti þín.</w:t>
      </w:r>
    </w:p>
    <w:p/>
    <w:p>
      <w:r xmlns:w="http://schemas.openxmlformats.org/wordprocessingml/2006/main">
        <w:t xml:space="preserve">2: Sálmur 34:17-18 Hinir réttlátu hrópa, og Drottinn heyrir og frelsar þá úr öllum nauðum þeirra. Drottinn er nálægur þeim sem hafa sundurkramið hjarta. og frelsar þá, sem eru sundraðir í anda.</w:t>
      </w:r>
    </w:p>
    <w:p/>
    <w:p>
      <w:r xmlns:w="http://schemas.openxmlformats.org/wordprocessingml/2006/main">
        <w:t xml:space="preserve">Jobsbók 9:32 Því að hann er ekki maður eins og ég, að ég skyldi svara honum, og vér ættum saman að dæma.</w:t>
      </w:r>
    </w:p>
    <w:p/>
    <w:p>
      <w:r xmlns:w="http://schemas.openxmlformats.org/wordprocessingml/2006/main">
        <w:t xml:space="preserve">Job efast um réttlæti Guðs og getu mannsins til að svara honum.</w:t>
      </w:r>
    </w:p>
    <w:p/>
    <w:p>
      <w:r xmlns:w="http://schemas.openxmlformats.org/wordprocessingml/2006/main">
        <w:t xml:space="preserve">1: Við megum aldrei efast um réttlæti Guðs, því aðeins hann getur dæmt rétt.</w:t>
      </w:r>
    </w:p>
    <w:p/>
    <w:p>
      <w:r xmlns:w="http://schemas.openxmlformats.org/wordprocessingml/2006/main">
        <w:t xml:space="preserve">2: Við megum ekki vera of stolt til að viðurkenna okkar eigin takmörk og gera okkur grein fyrir því að við getum ekki svarað Guði.</w:t>
      </w:r>
    </w:p>
    <w:p/>
    <w:p>
      <w:r xmlns:w="http://schemas.openxmlformats.org/wordprocessingml/2006/main">
        <w:t xml:space="preserve">1: Jesaja 55:8-9 Því að mínar hugsanir eru ekki yðar hugsanir, og yðar vegir eru ekki mínir vegir, segir Drottinn. Eins og himinninn er hærri en jörðin, svo eru vegir mínir hærri en vegir yðar og hugsanir mínar en hugsanir yðar.</w:t>
      </w:r>
    </w:p>
    <w:p/>
    <w:p>
      <w:r xmlns:w="http://schemas.openxmlformats.org/wordprocessingml/2006/main">
        <w:t xml:space="preserve">2:1 Korintubréf 4:4-5 Því að ég veit ekki um neitt á móti sjálfum mér, en þar með er ég ekki sýknaður. Það er Drottinn sem dæmir mig. Dæmdu því ekki dóm fyrir tímann, áður en Drottinn kemur, sem mun leiða í ljós það sem nú er hulið í myrkri og mun opinbera tilgang hjartans. Þá mun hver og einn hljóta hrós frá Guði.</w:t>
      </w:r>
    </w:p>
    <w:p/>
    <w:p>
      <w:r xmlns:w="http://schemas.openxmlformats.org/wordprocessingml/2006/main">
        <w:t xml:space="preserve">Jobsbók 9:33 Enginn dagmaður er á milli okkar, sem gæti lagt hönd sína yfir okkur báða.</w:t>
      </w:r>
    </w:p>
    <w:p/>
    <w:p>
      <w:r xmlns:w="http://schemas.openxmlformats.org/wordprocessingml/2006/main">
        <w:t xml:space="preserve">Job segir að það sé enginn sáttasemjari sem getur lagt hönd á þá báða til að leysa deilu þeirra.</w:t>
      </w:r>
    </w:p>
    <w:p/>
    <w:p>
      <w:r xmlns:w="http://schemas.openxmlformats.org/wordprocessingml/2006/main">
        <w:t xml:space="preserve">1. Mikilvægi þess að hafa sáttasemjara á tímum átaka.</w:t>
      </w:r>
    </w:p>
    <w:p/>
    <w:p>
      <w:r xmlns:w="http://schemas.openxmlformats.org/wordprocessingml/2006/main">
        <w:t xml:space="preserve">2. Hvernig á að leita visku sáttasemjara til að leysa deilur.</w:t>
      </w:r>
    </w:p>
    <w:p/>
    <w:p>
      <w:r xmlns:w="http://schemas.openxmlformats.org/wordprocessingml/2006/main">
        <w:t xml:space="preserve">1. Jakobsbréfið 5:16 Játið því syndir yðar hver fyrir öðrum og biðjið hver fyrir öðrum, svo að þér megið læknast. Bæn réttláts manns hefur mikinn kraft þegar hún er að virka.</w:t>
      </w:r>
    </w:p>
    <w:p/>
    <w:p>
      <w:r xmlns:w="http://schemas.openxmlformats.org/wordprocessingml/2006/main">
        <w:t xml:space="preserve">2. Orðskviðirnir 17:14 Upphaf deilna er eins og að hleypa út vatni, svo hættu áður en deilur brjótast út.</w:t>
      </w:r>
    </w:p>
    <w:p/>
    <w:p>
      <w:r xmlns:w="http://schemas.openxmlformats.org/wordprocessingml/2006/main">
        <w:t xml:space="preserve">Jobsbók 9:34 Lát hann taka staf sinn frá mér, og ótti hans skelfi mig ekki.</w:t>
      </w:r>
    </w:p>
    <w:p/>
    <w:p>
      <w:r xmlns:w="http://schemas.openxmlformats.org/wordprocessingml/2006/main">
        <w:t xml:space="preserve">Job er að biðja Guð að taka í burtu þrengingar hans og að vera ekki hræddur við hann.</w:t>
      </w:r>
    </w:p>
    <w:p/>
    <w:p>
      <w:r xmlns:w="http://schemas.openxmlformats.org/wordprocessingml/2006/main">
        <w:t xml:space="preserve">1: Kærleikur Guðs til okkar er svo mikill að hann mun alltaf taka í burtu þrengingar okkar og mun aldrei láta okkur hræðast.</w:t>
      </w:r>
    </w:p>
    <w:p/>
    <w:p>
      <w:r xmlns:w="http://schemas.openxmlformats.org/wordprocessingml/2006/main">
        <w:t xml:space="preserve">2: Við getum haft trú á Guði að hann taki af okkur þrengingar og muni aldrei valda okkur hræðslu.</w:t>
      </w:r>
    </w:p>
    <w:p/>
    <w:p>
      <w:r xmlns:w="http://schemas.openxmlformats.org/wordprocessingml/2006/main">
        <w:t xml:space="preserve">1: Sálmur 34:4 - Ég leitaði Drottins, og hann heyrði mig og frelsaði mig frá öllum ótta mínum.</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Jobsbók 9:35 Þá vildi ég tala og ekki óttast hann. en það er ekki þannig hjá mér.</w:t>
      </w:r>
    </w:p>
    <w:p/>
    <w:p>
      <w:r xmlns:w="http://schemas.openxmlformats.org/wordprocessingml/2006/main">
        <w:t xml:space="preserve">Job þráir að geta talað við Guð án ótta, en honum finnst hann ekki geta það.</w:t>
      </w:r>
    </w:p>
    <w:p/>
    <w:p>
      <w:r xmlns:w="http://schemas.openxmlformats.org/wordprocessingml/2006/main">
        <w:t xml:space="preserve">1. Ótti er kröftug tilfinning, en jafnvel í miðri óttanum er Guð enn að kalla okkur til að vera hugrökk og tala út.</w:t>
      </w:r>
    </w:p>
    <w:p/>
    <w:p>
      <w:r xmlns:w="http://schemas.openxmlformats.org/wordprocessingml/2006/main">
        <w:t xml:space="preserve">2. Við getum huggað okkur við þá staðreynd að þó að við teljum okkur kannski ekki hæf til að tala við Guð vill hann samt heyra frá okkur.</w:t>
      </w:r>
    </w:p>
    <w:p/>
    <w:p>
      <w:r xmlns:w="http://schemas.openxmlformats.org/wordprocessingml/2006/main">
        <w:t xml:space="preserve">1. Jesaja 41:10 - "Óttast þú ekki, því að ég er með þér, óttast ekki, því að ég er Guð þinn. Ég mun styrkja þig og hjálpa þér, ég mun styðja þig með minni réttlátu hægri hendi."</w:t>
      </w:r>
    </w:p>
    <w:p/>
    <w:p>
      <w:r xmlns:w="http://schemas.openxmlformats.org/wordprocessingml/2006/main">
        <w:t xml:space="preserve">2. 2. Tímóteusarbréf 1:7 - "Því að ekki gaf Guð oss anda hugleysis, heldur anda krafts, kærleika og sjálfsaga."</w:t>
      </w:r>
    </w:p>
    <w:p/>
    <w:p>
      <w:r xmlns:w="http://schemas.openxmlformats.org/wordprocessingml/2006/main">
        <w:t xml:space="preserve">Jobskafli 10 heldur áfram angistarbeiðni og harmakvein Jobs. Í þessum kafla lýsir Job djúpri örvæntingu sinni og ruglingi yfir þjáningum sínum, efast um hvatir Guðs og biður um skilning.</w:t>
      </w:r>
    </w:p>
    <w:p/>
    <w:p>
      <w:r xmlns:w="http://schemas.openxmlformats.org/wordprocessingml/2006/main">
        <w:t xml:space="preserve">1. málsgrein: Job byrjar á því að tjá beiskju sína og angist og finnst hann vera gagntekinn af þungum þjáningum sínum. Hann efast um hvers vegna Guð kemur fram við hann af slíkri fjandskap og eftirliti (Jobsbók 10:1-7).</w:t>
      </w:r>
    </w:p>
    <w:p/>
    <w:p>
      <w:r xmlns:w="http://schemas.openxmlformats.org/wordprocessingml/2006/main">
        <w:t xml:space="preserve">2. málsgrein: Job biður Guð um að endurskoða gjörðir sínar og biður hann að opinbera hvers kyns misgjörð af hálfu Jobs. Hann efast um hvers vegna hann er þjáður að ástæðulausu og lýsir löngun sinni til að létta á þjáningum sínum (Jobsbók 10:8-17).</w:t>
      </w:r>
    </w:p>
    <w:p/>
    <w:p>
      <w:r xmlns:w="http://schemas.openxmlformats.org/wordprocessingml/2006/main">
        <w:t xml:space="preserve">3. málsgrein: Job veltir fyrir sér kraftaverki lífsins sjálfs og viðurkennir að Guð hafi mótað hann í móðurkviði. Hins vegar finnst honum það vandræðalegt að Guð myndi skapa hann aðeins til að þjást af svo miklum þjáningum (Jobsbók 10:18-22).</w:t>
      </w:r>
    </w:p>
    <w:p/>
    <w:p>
      <w:r xmlns:w="http://schemas.openxmlformats.org/wordprocessingml/2006/main">
        <w:t xml:space="preserve">Í stuttu máli,</w:t>
      </w:r>
    </w:p>
    <w:p>
      <w:r xmlns:w="http://schemas.openxmlformats.org/wordprocessingml/2006/main">
        <w:t xml:space="preserve">Tíundi kafli Jobs kynnir:</w:t>
      </w:r>
    </w:p>
    <w:p>
      <w:r xmlns:w="http://schemas.openxmlformats.org/wordprocessingml/2006/main">
        <w:t xml:space="preserve">áframhaldandi harmakvein,</w:t>
      </w:r>
    </w:p>
    <w:p>
      <w:r xmlns:w="http://schemas.openxmlformats.org/wordprocessingml/2006/main">
        <w:t xml:space="preserve">og efasemdir sem Job lýsti yfir sem svar við þjáningum sínum.</w:t>
      </w:r>
    </w:p>
    <w:p/>
    <w:p>
      <w:r xmlns:w="http://schemas.openxmlformats.org/wordprocessingml/2006/main">
        <w:t xml:space="preserve">Að undirstrika örvæntingu með því að tjá biturð og angist,</w:t>
      </w:r>
    </w:p>
    <w:p>
      <w:r xmlns:w="http://schemas.openxmlformats.org/wordprocessingml/2006/main">
        <w:t xml:space="preserve">og leita að skilningi sem næst með því að efast um hvatir Guðs.</w:t>
      </w:r>
    </w:p>
    <w:p>
      <w:r xmlns:w="http://schemas.openxmlformats.org/wordprocessingml/2006/main">
        <w:t xml:space="preserve">Að minnast á ráðvillu sem sýnd er varðandi tilgang mannlegrar þjáningar, útfærslu sem táknar tilvistarbaráttu og könnun í djúpum þjáningar í Jobsbók.</w:t>
      </w:r>
    </w:p>
    <w:p/>
    <w:p>
      <w:r xmlns:w="http://schemas.openxmlformats.org/wordprocessingml/2006/main">
        <w:t xml:space="preserve">Jobsbók 10:1 Sál mín þreytist af lífi mínu; Ég mun láta kvörtun mína eftir mér; Ég mun tala í beiskju sálar minnar.</w:t>
      </w:r>
    </w:p>
    <w:p/>
    <w:p>
      <w:r xmlns:w="http://schemas.openxmlformats.org/wordprocessingml/2006/main">
        <w:t xml:space="preserve">Job veltir fyrir sér núverandi þjáningum og lætur í ljós óánægju sína og biturð.</w:t>
      </w:r>
    </w:p>
    <w:p/>
    <w:p>
      <w:r xmlns:w="http://schemas.openxmlformats.org/wordprocessingml/2006/main">
        <w:t xml:space="preserve">1: Við getum fundið huggun í miðri þjáningu okkar eins og Job gerði með því að treysta Guði.</w:t>
      </w:r>
    </w:p>
    <w:p/>
    <w:p>
      <w:r xmlns:w="http://schemas.openxmlformats.org/wordprocessingml/2006/main">
        <w:t xml:space="preserve">2: Jafnvel þegar lífið er erfitt, getum við sótt styrk frá Guði með því að úthella hjörtum okkar til hans.</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Hebreabréfið 4:15-16 - Því að við höfum ekki æðsta prest sem er ófær um að samþykkja veikleika okkar, heldur höfum við þann sem hefur verið freistað á allan hátt, eins og við erum enn þá syndgaði hann ekki. Við skulum þá nálgast náðarhásæti Guðs með trausti, svo að við getum hlotið miskunn og fundið náð til að hjálpa okkur þegar við þurfum.</w:t>
      </w:r>
    </w:p>
    <w:p/>
    <w:p>
      <w:r xmlns:w="http://schemas.openxmlformats.org/wordprocessingml/2006/main">
        <w:t xml:space="preserve">Jobsbók 10:2 Ég vil segja við Guð: Fordæma mig ekki. sýndu mér hvers vegna þú berst við mig.</w:t>
      </w:r>
    </w:p>
    <w:p/>
    <w:p>
      <w:r xmlns:w="http://schemas.openxmlformats.org/wordprocessingml/2006/main">
        <w:t xml:space="preserve">Í kaflanum er talað um að Job hafi beðið Guð að sýna sér hvers vegna Guð berst við hann.</w:t>
      </w:r>
    </w:p>
    <w:p/>
    <w:p>
      <w:r xmlns:w="http://schemas.openxmlformats.org/wordprocessingml/2006/main">
        <w:t xml:space="preserve">1) Agi Guðs: Að viðurkenna og bregðast við leiðréttingu hans</w:t>
      </w:r>
    </w:p>
    <w:p/>
    <w:p>
      <w:r xmlns:w="http://schemas.openxmlformats.org/wordprocessingml/2006/main">
        <w:t xml:space="preserve">2) Hvernig á að bregðast við þegar þér finnst Guð berjast við þig</w:t>
      </w:r>
    </w:p>
    <w:p/>
    <w:p>
      <w:r xmlns:w="http://schemas.openxmlformats.org/wordprocessingml/2006/main">
        <w:t xml:space="preserve">1)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Hebreabréfið 12:5-11 - Og hefur þú gleymt hvatningu sem ávarpar þig sem syni? Sonur minn, líttu ekki léttilega á aga Drottins og þreytist ekki þegar hann áminnir hann. Því að Drottinn agar þann sem hann elskar og agar hvern þann son sem hann tekur við. Það er fyrir aga sem þú verður að þola. Guð kemur fram við þig sem syni. Því hvaða sonur er sá sem faðir hans agar ekki? Ef þið eruð skilin eftir án aga, sem allir hafa tekið þátt í, þá eruð þið ólögleg börn en ekki synir. Fyrir utan þetta höfum við átt jarðneska feður sem agaðu okkur og við virtum þá. Eigum við ekki miklu frekar að lúta föður andanna og lifa? Því að þeir agaðu oss skamma stund, eins og þeim þótti bezt, en hann agar oss til góðs, svo að vér megum deila heilagleika hans. Í augnablikinu virðist allur agi frekar sársaukafullur en notalegur, en síðar skilar hann friðsamlegum ávöxtum réttlætis til þeirra sem hafa verið þjálfaðir af honum.</w:t>
      </w:r>
    </w:p>
    <w:p/>
    <w:p>
      <w:r xmlns:w="http://schemas.openxmlformats.org/wordprocessingml/2006/main">
        <w:t xml:space="preserve">Jobsbók 10:3 Er þér gott að kúga, að fyrirlíta verk handa þinna og lýsa yfir ráðum óguðlegra?</w:t>
      </w:r>
    </w:p>
    <w:p/>
    <w:p>
      <w:r xmlns:w="http://schemas.openxmlformats.org/wordprocessingml/2006/main">
        <w:t xml:space="preserve">Guð fordæmir kúgun og illsku.</w:t>
      </w:r>
    </w:p>
    <w:p/>
    <w:p>
      <w:r xmlns:w="http://schemas.openxmlformats.org/wordprocessingml/2006/main">
        <w:t xml:space="preserve">1: Ekki kúga, því að Guð hefur ekki velþóknun.</w:t>
      </w:r>
    </w:p>
    <w:p/>
    <w:p>
      <w:r xmlns:w="http://schemas.openxmlformats.org/wordprocessingml/2006/main">
        <w:t xml:space="preserve">2: Fylgdu ráði Guðs og fyrirlít ekki verk hans.</w:t>
      </w:r>
    </w:p>
    <w:p/>
    <w:p>
      <w:r xmlns:w="http://schemas.openxmlformats.org/wordprocessingml/2006/main">
        <w:t xml:space="preserve">1: Orðskviðirnir 3:5-6 - Treystu Drottni af öllu hjarta og reiddu þig ekki á eigin skilning. Viðurkenndu hann á öllum þínum vegum, og hann mun gera brautir þínar greiða.</w:t>
      </w:r>
    </w:p>
    <w:p/>
    <w:p>
      <w:r xmlns:w="http://schemas.openxmlformats.org/wordprocessingml/2006/main">
        <w:t xml:space="preserve">2: Sálmur 37:27 - Snúðu þér frá illu og gjörðu gott; svo skalt þú búa að eilífu.</w:t>
      </w:r>
    </w:p>
    <w:p/>
    <w:p>
      <w:r xmlns:w="http://schemas.openxmlformats.org/wordprocessingml/2006/main">
        <w:t xml:space="preserve">Jobsbók 10:4 Hefur þú holds augu? eða sérðu eins og maðurinn sér?</w:t>
      </w:r>
    </w:p>
    <w:p/>
    <w:p>
      <w:r xmlns:w="http://schemas.openxmlformats.org/wordprocessingml/2006/main">
        <w:t xml:space="preserve">Þessi texti spyr hvort menn hafi getu til að skynja og skilja hlutina eins og Guð gerir.</w:t>
      </w:r>
    </w:p>
    <w:p/>
    <w:p>
      <w:r xmlns:w="http://schemas.openxmlformats.org/wordprocessingml/2006/main">
        <w:t xml:space="preserve">1. Sjónarhorn Guðs: Kennsla í auðmýkt og að treysta á visku Guðs.</w:t>
      </w:r>
    </w:p>
    <w:p/>
    <w:p>
      <w:r xmlns:w="http://schemas.openxmlformats.org/wordprocessingml/2006/main">
        <w:t xml:space="preserve">2. Kraftur skynjunar: Að skilja hvernig við lítum á heiminn og afleiðingar hans.</w:t>
      </w:r>
    </w:p>
    <w:p/>
    <w:p>
      <w:r xmlns:w="http://schemas.openxmlformats.org/wordprocessingml/2006/main">
        <w:t xml:space="preserve">1. 1. Korintubréf 13:12 - "Því að nú sjáum vér í spegli í dimmu, en þá augliti til auglitis. Nú veit ég að hluta, þá mun ég vita til hlítar, eins og ég hef verið þekktur til fulls."</w:t>
      </w:r>
    </w:p>
    <w:p/>
    <w:p>
      <w:r xmlns:w="http://schemas.openxmlformats.org/wordprocessingml/2006/main">
        <w:t xml:space="preserve">2. Rómverjabréfið 11:33-36 - "Ó, djúp auðs og visku og þekkingar Guðs! Hversu órannsakanlegir eru dómar hans og hversu órannsakanlegir vegir hans! Því hver hefur þekkt huga Drottins eða hver hefur verið hans. ráðgjafi? Eða hver hefur gefið honum gjöf til þess að hann fái endurgjald? Því frá honum og fyrir hann og til hans er allt. Honum sé dýrð að eilífu. Amen."</w:t>
      </w:r>
    </w:p>
    <w:p/>
    <w:p>
      <w:r xmlns:w="http://schemas.openxmlformats.org/wordprocessingml/2006/main">
        <w:t xml:space="preserve">Jobsbók 10:5 Eru dagar þínir eins og dagar mannsins? eru ár þín eins og mannsdagar,</w:t>
      </w:r>
    </w:p>
    <w:p/>
    <w:p>
      <w:r xmlns:w="http://schemas.openxmlformats.org/wordprocessingml/2006/main">
        <w:t xml:space="preserve">Job efast um dauðleika sinn og réttlæti Guðs.</w:t>
      </w:r>
    </w:p>
    <w:p/>
    <w:p>
      <w:r xmlns:w="http://schemas.openxmlformats.org/wordprocessingml/2006/main">
        <w:t xml:space="preserve">1. Réttlæti Guðs og dauðleiki okkar</w:t>
      </w:r>
    </w:p>
    <w:p/>
    <w:p>
      <w:r xmlns:w="http://schemas.openxmlformats.org/wordprocessingml/2006/main">
        <w:t xml:space="preserve">2. Trúarferð okkar og jarðlíf okkar</w:t>
      </w:r>
    </w:p>
    <w:p/>
    <w:p>
      <w:r xmlns:w="http://schemas.openxmlformats.org/wordprocessingml/2006/main">
        <w:t xml:space="preserve">1. Sálmur 90:10-12 - Dagar lífs okkar eru sjötíu ár; Og ef þeir eru áttatíu ára vegna styrkleika, þá er hrósa þeirra aðeins erfiði og sorg. því að það er brátt skorið niður og við fljúgum í burtu. Hver þekkir mátt reiði þinnar? Því eins og óttinn við þig, svo er reiði þín. Kennið oss því að telja daga vora, svo að vér megum öðlast visku hjarta.</w:t>
      </w:r>
    </w:p>
    <w:p/>
    <w:p>
      <w:r xmlns:w="http://schemas.openxmlformats.org/wordprocessingml/2006/main">
        <w:t xml:space="preserve">2. Jakobsbréfið 4:14 - Samt veistu ekki hvernig líf þitt verður á morgun. Þú ert bara gufa sem birtist í smá stund og hverfur svo í burtu.</w:t>
      </w:r>
    </w:p>
    <w:p/>
    <w:p>
      <w:r xmlns:w="http://schemas.openxmlformats.org/wordprocessingml/2006/main">
        <w:t xml:space="preserve">Jobsbók 10:6 að þú rannsakar misgjörð mína og rannsakar synd mína?</w:t>
      </w:r>
    </w:p>
    <w:p/>
    <w:p>
      <w:r xmlns:w="http://schemas.openxmlformats.org/wordprocessingml/2006/main">
        <w:t xml:space="preserve">Job spyr hvers vegna Guð sé að leita að syndum sínum.</w:t>
      </w:r>
    </w:p>
    <w:p/>
    <w:p>
      <w:r xmlns:w="http://schemas.openxmlformats.org/wordprocessingml/2006/main">
        <w:t xml:space="preserve">1. Guð leitar að syndum okkar til að sýna okkur miskunn sína og náð.</w:t>
      </w:r>
    </w:p>
    <w:p/>
    <w:p>
      <w:r xmlns:w="http://schemas.openxmlformats.org/wordprocessingml/2006/main">
        <w:t xml:space="preserve">2. Guð leitar að syndum okkar til að sýna okkur hvernig við getum snúið okkur frá þeim.</w:t>
      </w:r>
    </w:p>
    <w:p/>
    <w:p>
      <w:r xmlns:w="http://schemas.openxmlformats.org/wordprocessingml/2006/main">
        <w:t xml:space="preserve">1. Sálmur 32:5 - "Ég viðurkenndi synd mína fyrir þér, og misgjörð mína hef ég ekki hulið. Ég sagði: Ég vil játa afbrot mín fyrir Drottni, og þú fyrirgefir misgjörð syndar minnar."</w:t>
      </w:r>
    </w:p>
    <w:p/>
    <w:p>
      <w:r xmlns:w="http://schemas.openxmlformats.org/wordprocessingml/2006/main">
        <w:t xml:space="preserve">2. Rómverjabréfið 5:20 - "Enn að lögmálið kom, til þess að hneykslan yrði meiri. En þar sem syndin var meiri, varð náðin miklu meiri."</w:t>
      </w:r>
    </w:p>
    <w:p/>
    <w:p>
      <w:r xmlns:w="http://schemas.openxmlformats.org/wordprocessingml/2006/main">
        <w:t xml:space="preserve">Jobsbók 10:7 Þú veist að ég er ekki vondur. og enginn getur bjargað af þinni hendi.</w:t>
      </w:r>
    </w:p>
    <w:p/>
    <w:p>
      <w:r xmlns:w="http://schemas.openxmlformats.org/wordprocessingml/2006/main">
        <w:t xml:space="preserve">Guð er almáttugur og getur frelsað okkur úr hvaða aðstæðum sem er.</w:t>
      </w:r>
    </w:p>
    <w:p/>
    <w:p>
      <w:r xmlns:w="http://schemas.openxmlformats.org/wordprocessingml/2006/main">
        <w:t xml:space="preserve">1: Guð hefur stjórn á lífi okkar og mun aldrei leiða okkur afvega.</w:t>
      </w:r>
    </w:p>
    <w:p/>
    <w:p>
      <w:r xmlns:w="http://schemas.openxmlformats.org/wordprocessingml/2006/main">
        <w:t xml:space="preserve">2: Treystu á Guð og hann mun veita styrk og stuðning á erfiðum tímum.</w:t>
      </w:r>
    </w:p>
    <w:p/>
    <w:p>
      <w:r xmlns:w="http://schemas.openxmlformats.org/wordprocessingml/2006/main">
        <w:t xml:space="preserve">1: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Rómverjabréfið 8:38-39 - "Því að ég er sannfærður um að hvorki dauði né líf, hvorki englar né djöflar, hvorki nútíð né framtíð, né kraftar, hvorki hæð né dýpt né neitt annað í allri sköpun fær um að skilja okkur frá kærleika Guðs sem er í Kristi Jesú, Drottni vorum."</w:t>
      </w:r>
    </w:p>
    <w:p/>
    <w:p>
      <w:r xmlns:w="http://schemas.openxmlformats.org/wordprocessingml/2006/main">
        <w:t xml:space="preserve">Jobsbók 10:8 Hendur þínar hafa skapað mig og myndað mig allt í kring. enn þú eyðir mér.</w:t>
      </w:r>
    </w:p>
    <w:p/>
    <w:p>
      <w:r xmlns:w="http://schemas.openxmlformats.org/wordprocessingml/2006/main">
        <w:t xml:space="preserve">Job spyr hvers vegna Guð skapaði hann ef hann mun að lokum eyða honum.</w:t>
      </w:r>
    </w:p>
    <w:p/>
    <w:p>
      <w:r xmlns:w="http://schemas.openxmlformats.org/wordprocessingml/2006/main">
        <w:t xml:space="preserve">1. Leyndardómur þjáningarinnar: Að kanna tilgang Guðs í sársauka</w:t>
      </w:r>
    </w:p>
    <w:p/>
    <w:p>
      <w:r xmlns:w="http://schemas.openxmlformats.org/wordprocessingml/2006/main">
        <w:t xml:space="preserve">2. Að finna styrk í fyrirsjá Guðs með þjáningu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Jobsbók 10:9 Mundu, að þú gjörir mig sem leir. og vilt þú aftur leiða mig í mold?</w:t>
      </w:r>
    </w:p>
    <w:p/>
    <w:p>
      <w:r xmlns:w="http://schemas.openxmlformats.org/wordprocessingml/2006/main">
        <w:t xml:space="preserve">Job veltir fyrir sér viðkvæmni lífsins og efast um áætlun Guðs.</w:t>
      </w:r>
    </w:p>
    <w:p/>
    <w:p>
      <w:r xmlns:w="http://schemas.openxmlformats.org/wordprocessingml/2006/main">
        <w:t xml:space="preserve">1: Guð vinnur á dularfullan hátt - við skiljum kannski aldrei vilja hans í lífi okkar, en við verðum að treysta á hann og áætlanir hans.</w:t>
      </w:r>
    </w:p>
    <w:p/>
    <w:p>
      <w:r xmlns:w="http://schemas.openxmlformats.org/wordprocessingml/2006/main">
        <w:t xml:space="preserve">2: Guð er skapari okkar og viðheldur - við verðum að treysta á visku hans jafnvel þegar við skiljum ekki vilja hans.</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55:8-9 Því að mínar hugsanir eru ekki yðar hugsanir, og yðar vegir eru ekki mínir vegir, segir Drottinn. Eins og himinninn er hærri en jörðin, svo eru vegir mínir hærri en vegir yðar og hugsanir mínar en hugsanir yðar.</w:t>
      </w:r>
    </w:p>
    <w:p/>
    <w:p>
      <w:r xmlns:w="http://schemas.openxmlformats.org/wordprocessingml/2006/main">
        <w:t xml:space="preserve">Jobsbók 10:10 Hefir þú ekki úthellt mér eins og mjólk og hrært mig eins og ost?</w:t>
      </w:r>
    </w:p>
    <w:p/>
    <w:p>
      <w:r xmlns:w="http://schemas.openxmlformats.org/wordprocessingml/2006/main">
        <w:t xml:space="preserve">Job hugsar um líf sitt og viðurkennir að Guð hafi mótað hann eins og leirkerasmiður mótar leir.</w:t>
      </w:r>
    </w:p>
    <w:p/>
    <w:p>
      <w:r xmlns:w="http://schemas.openxmlformats.org/wordprocessingml/2006/main">
        <w:t xml:space="preserve">1: Í þessu lífi mótar Guð líf okkar eins og leirkerasmiður mótar leir og við verðum að treysta því að áætlun Guðs fyrir okkur sé fullkomin.</w:t>
      </w:r>
    </w:p>
    <w:p/>
    <w:p>
      <w:r xmlns:w="http://schemas.openxmlformats.org/wordprocessingml/2006/main">
        <w:t xml:space="preserve">2: Guð er skapari lífs okkar og við verðum að vera þakklát fyrir leiðina sem hann hefur lagt fyrir okkur.</w:t>
      </w:r>
    </w:p>
    <w:p/>
    <w:p>
      <w:r xmlns:w="http://schemas.openxmlformats.org/wordprocessingml/2006/main">
        <w:t xml:space="preserve">1: Jeremía 18:1-6 - Leirkerasmiðurinn og leirinn.</w:t>
      </w:r>
    </w:p>
    <w:p/>
    <w:p>
      <w:r xmlns:w="http://schemas.openxmlformats.org/wordprocessingml/2006/main">
        <w:t xml:space="preserve">2: Rómverjabréfið 9:20-21 - Kraftur Guðs til að móta okkur eins og leir.</w:t>
      </w:r>
    </w:p>
    <w:p/>
    <w:p>
      <w:r xmlns:w="http://schemas.openxmlformats.org/wordprocessingml/2006/main">
        <w:t xml:space="preserve">Jobsbók 10:11 Þú hefur klætt mig húð og holdi og girt mig beinum og sinum.</w:t>
      </w:r>
    </w:p>
    <w:p/>
    <w:p>
      <w:r xmlns:w="http://schemas.openxmlformats.org/wordprocessingml/2006/main">
        <w:t xml:space="preserve">Þessi texti undirstrikar vernd Drottins og umhyggju fyrir okkur, þar sem hann hefur skapað okkur með húð, holdi, beinum og sinum.</w:t>
      </w:r>
    </w:p>
    <w:p/>
    <w:p>
      <w:r xmlns:w="http://schemas.openxmlformats.org/wordprocessingml/2006/main">
        <w:t xml:space="preserve">1: Skilyrðislaus umhyggja Guðs fyrir okkur - Job 10:11</w:t>
      </w:r>
    </w:p>
    <w:p/>
    <w:p>
      <w:r xmlns:w="http://schemas.openxmlformats.org/wordprocessingml/2006/main">
        <w:t xml:space="preserve">2: Vernd Guðs - Jobsbók 10:11</w:t>
      </w:r>
    </w:p>
    <w:p/>
    <w:p>
      <w:r xmlns:w="http://schemas.openxmlformats.org/wordprocessingml/2006/main">
        <w:t xml:space="preserve">1: Sálmur 139:13-14 - Því að þú hefur haft tauma mína til eignar, hulið mig í móðurlífi. Ég mun lofa þig; Því að ég er óttalega og undursamlega skapaður, undursamleg eru verk þín. og það veit sál mín vel.</w:t>
      </w:r>
    </w:p>
    <w:p/>
    <w:p>
      <w:r xmlns:w="http://schemas.openxmlformats.org/wordprocessingml/2006/main">
        <w:t xml:space="preserve">2: Jeremía 1:5 - Áður en ég myndaði þig í kviðnum þekkti ég þig. og áður en þú komst út af móðurlífi helgaði ég þig og vígði þig að spámanni þjóðanna.</w:t>
      </w:r>
    </w:p>
    <w:p/>
    <w:p>
      <w:r xmlns:w="http://schemas.openxmlformats.org/wordprocessingml/2006/main">
        <w:t xml:space="preserve">Jobsbók 10:12 Þú veittir mér líf og náð, og vitjun þín varðveitir anda minn.</w:t>
      </w:r>
    </w:p>
    <w:p/>
    <w:p>
      <w:r xmlns:w="http://schemas.openxmlformats.org/wordprocessingml/2006/main">
        <w:t xml:space="preserve">Job fagnar lífi og hylli sem Guð hefur veitt honum og viðurkennir að nærvera Guðs hafi varðveitt anda hans.</w:t>
      </w:r>
    </w:p>
    <w:p/>
    <w:p>
      <w:r xmlns:w="http://schemas.openxmlformats.org/wordprocessingml/2006/main">
        <w:t xml:space="preserve">1. Guð er alltaf til staðar í lífi okkar</w:t>
      </w:r>
    </w:p>
    <w:p/>
    <w:p>
      <w:r xmlns:w="http://schemas.openxmlformats.org/wordprocessingml/2006/main">
        <w:t xml:space="preserve">2. Að viðurkenna gjafir Guðs</w:t>
      </w:r>
    </w:p>
    <w:p/>
    <w:p>
      <w:r xmlns:w="http://schemas.openxmlformats.org/wordprocessingml/2006/main">
        <w:t xml:space="preserve">1. Sálmur 139:7-10 "Hvert á ég að fara frá anda þínum? Eða hvert á ég að flýja frá augliti þínu? Ef ég stíg upp til himna, ertu þar! Ef ég bý rúm mitt í Helju, þá ertu þar! Ef ég stíg upp til himna. Taktu vængi morgunsins og dveljið í endimörkum hafsins, jafnvel þar mun hönd þín leiða mig og hægri hönd þín halda mér."</w:t>
      </w:r>
    </w:p>
    <w:p/>
    <w:p>
      <w:r xmlns:w="http://schemas.openxmlformats.org/wordprocessingml/2006/main">
        <w:t xml:space="preserve">2. Jakobsbréfið 1:17 "Sérhver góð gjöf og sérhver fullkomin gjöf er að ofan, niðurkomin frá föður ljósanna, sem engin afbrigði eða skuggi er hjá vegna breytinga."</w:t>
      </w:r>
    </w:p>
    <w:p/>
    <w:p>
      <w:r xmlns:w="http://schemas.openxmlformats.org/wordprocessingml/2006/main">
        <w:t xml:space="preserve">Jobsbók 10:13 Og þetta hefir þú falið í hjarta þínu: Ég veit, að þetta er hjá þér.</w:t>
      </w:r>
    </w:p>
    <w:p/>
    <w:p>
      <w:r xmlns:w="http://schemas.openxmlformats.org/wordprocessingml/2006/main">
        <w:t xml:space="preserve">Job viðurkennir að Guð þekki hugsanir hans og tilfinningar.</w:t>
      </w:r>
    </w:p>
    <w:p/>
    <w:p>
      <w:r xmlns:w="http://schemas.openxmlformats.org/wordprocessingml/2006/main">
        <w:t xml:space="preserve">1. Guð þekkir hjörtu okkar - með því að nota Job 10:13 til að sýna hvernig Guð þekkir innstu tilfinningar okkar og hugsanir.</w:t>
      </w:r>
    </w:p>
    <w:p/>
    <w:p>
      <w:r xmlns:w="http://schemas.openxmlformats.org/wordprocessingml/2006/main">
        <w:t xml:space="preserve">2. Kraftur játningar - nota Job 10:13 til að sýna fram á kraftinn í því að játa hugsanir okkar og tilfinningar fyrir Guði.</w:t>
      </w:r>
    </w:p>
    <w:p/>
    <w:p>
      <w:r xmlns:w="http://schemas.openxmlformats.org/wordprocessingml/2006/main">
        <w:t xml:space="preserve">1. Sálmur 139:1-4 - Því að þú hefur haft tauma mína til eignar, hulið mig í móðurlífi. Ég mun lofa þig; Því að ég er óttalega og undursamlega skapaður, undursamleg eru verk þín. og það veit sál mín vel. Eign mín var þér ekki hulin, þegar ég var skapaður í leynum og forvitinn unninn í suðlægum löndum. Augu þín sáu efni mitt, en þó ófullkomið; Og í bók þinni voru allir limir mínir ritaðir, sem enn voru mótaðir, þegar enginn þeirra var enn til.</w:t>
      </w:r>
    </w:p>
    <w:p/>
    <w:p>
      <w:r xmlns:w="http://schemas.openxmlformats.org/wordprocessingml/2006/main">
        <w:t xml:space="preserve">2. Jeremía 17:10 - Ég, Drottinn, rannsaka hjartað, ég reyni í taugarnar, til að gefa hverjum manni eftir breytni hans og ávöxtum gjörða hans.</w:t>
      </w:r>
    </w:p>
    <w:p/>
    <w:p>
      <w:r xmlns:w="http://schemas.openxmlformats.org/wordprocessingml/2006/main">
        <w:t xml:space="preserve">Jobsbók 10:14 Ef ég syndga, þá tekur þú mark á mér, og þú munt ekki sýkna mig af misgjörð minni.</w:t>
      </w:r>
    </w:p>
    <w:p/>
    <w:p>
      <w:r xmlns:w="http://schemas.openxmlformats.org/wordprocessingml/2006/main">
        <w:t xml:space="preserve">Job viðurkennir synd sína og að Guð muni ekki sýkna hann af henni.</w:t>
      </w:r>
    </w:p>
    <w:p/>
    <w:p>
      <w:r xmlns:w="http://schemas.openxmlformats.org/wordprocessingml/2006/main">
        <w:t xml:space="preserve">1. Kraftur játningar: Að viðurkenna og viðurkenna syndir okkar</w:t>
      </w:r>
    </w:p>
    <w:p/>
    <w:p>
      <w:r xmlns:w="http://schemas.openxmlformats.org/wordprocessingml/2006/main">
        <w:t xml:space="preserve">2. Hin óbilandi trúfesti Guðs: Jafnvel í synd okkar</w:t>
      </w:r>
    </w:p>
    <w:p/>
    <w:p>
      <w:r xmlns:w="http://schemas.openxmlformats.org/wordprocessingml/2006/main">
        <w:t xml:space="preserve">1. 1. Jóhannesarbréf 1:8-9 Ef við segjum að við höfum enga synd, þá blekkjum við okkur sjálf og sannleikurinn er ekki í okkur. Ef við játum syndir okkar, þá er hann trúr og réttlátur til að fyrirgefa okkur syndir okkar og hreinsa okkur af öllu ranglæti.</w:t>
      </w:r>
    </w:p>
    <w:p/>
    <w:p>
      <w:r xmlns:w="http://schemas.openxmlformats.org/wordprocessingml/2006/main">
        <w:t xml:space="preserve">2. Esekíel 18:30-32 Fyrir því mun ég dæma yður, Ísraelsmenn, hver eftir sínum vegum, segir Drottinn Guð. Gjörið iðrun og snúið yður frá öllum afbrotum yðar, svo að misgjörðin verði ekki yðar eyðilegging. Varpið frá yður öllum þeim misgjörðum, sem þér hafið drýgt, og gjörið yður nýtt hjarta og nýjan anda! Hvers vegna munt þú deyja, Ísraelsmenn? Því að ég hef ekki þóknun á dauða nokkurs manns, segir Drottinn Guð. svo snúið, og lifið.</w:t>
      </w:r>
    </w:p>
    <w:p/>
    <w:p>
      <w:r xmlns:w="http://schemas.openxmlformats.org/wordprocessingml/2006/main">
        <w:t xml:space="preserve">Jobsbók 10:15 Ef ég er vondur, vei mér! og ef ég er réttlátur, mun ég þó ekki hefja höfuð mitt. Ég er fullur af rugli; því sjá þú þrenging mína;</w:t>
      </w:r>
    </w:p>
    <w:p/>
    <w:p>
      <w:r xmlns:w="http://schemas.openxmlformats.org/wordprocessingml/2006/main">
        <w:t xml:space="preserve">Þessi texti endurspeglar tilfinningu Jobs fyrir örvæntingu og rugli þegar hann íhugar þjáningar sínar.</w:t>
      </w:r>
    </w:p>
    <w:p/>
    <w:p>
      <w:r xmlns:w="http://schemas.openxmlformats.org/wordprocessingml/2006/main">
        <w:t xml:space="preserve">1. Huggun Guðs á tímum örvæntingar</w:t>
      </w:r>
    </w:p>
    <w:p/>
    <w:p>
      <w:r xmlns:w="http://schemas.openxmlformats.org/wordprocessingml/2006/main">
        <w:t xml:space="preserve">2. Hvað þýðir það að vera réttlátur?</w:t>
      </w:r>
    </w:p>
    <w:p/>
    <w:p>
      <w:r xmlns:w="http://schemas.openxmlformats.org/wordprocessingml/2006/main">
        <w:t xml:space="preserve">1. Sálmur 34:18, "Drottinn er nálægur þeim sem sundurmarið eru og frelsar þá sem eru sundurkramdir í anda."</w:t>
      </w:r>
    </w:p>
    <w:p/>
    <w:p>
      <w:r xmlns:w="http://schemas.openxmlformats.org/wordprocessingml/2006/main">
        <w:t xml:space="preserve">2. Rómverjabréfið 8:18, "Ég tel að þjáningar okkar nú séu ekki þess virði að bera saman við þá dýrð sem mun opinberast í okkur."</w:t>
      </w:r>
    </w:p>
    <w:p/>
    <w:p>
      <w:r xmlns:w="http://schemas.openxmlformats.org/wordprocessingml/2006/main">
        <w:t xml:space="preserve">Jobsbók 10:16 Því að það stækkar. Þú veiðir mig eins og grimmt ljón, og aftur sýnir þú sjálfan þig undursamlegan við mig.</w:t>
      </w:r>
    </w:p>
    <w:p/>
    <w:p>
      <w:r xmlns:w="http://schemas.openxmlformats.org/wordprocessingml/2006/main">
        <w:t xml:space="preserve">Job er gagntekin af því að Guð sækist eftir honum og breytingunum á lífi hans.</w:t>
      </w:r>
    </w:p>
    <w:p/>
    <w:p>
      <w:r xmlns:w="http://schemas.openxmlformats.org/wordprocessingml/2006/main">
        <w:t xml:space="preserve">1. Leit Guðs að okkur: Að skilja tilgang hans í lífi okkar</w:t>
      </w:r>
    </w:p>
    <w:p/>
    <w:p>
      <w:r xmlns:w="http://schemas.openxmlformats.org/wordprocessingml/2006/main">
        <w:t xml:space="preserve">2. Að upplifa undursamlega nærveru Guðs á tímum prófrauna</w:t>
      </w:r>
    </w:p>
    <w:p/>
    <w:p>
      <w:r xmlns:w="http://schemas.openxmlformats.org/wordprocessingml/2006/main">
        <w:t xml:space="preserve">1. 2. Korintubréf 4:7-10 - En við höfum þennan fjársjóð í leirkrukkum til að sýna að hinn æðri máttur er Guðs en ekki okkar. Við erum þjakaðir á allan hátt, en ekki niðurbrotnir; ráðvilltur, en ekki knúinn til örvæntingar; ofsóttur, en ekki yfirgefinn; laust niður, en ekki eytt; ber alltaf dauða Jesú í líkamanum, svo að líf Jesú megi einnig birtast í líkama okkar.</w:t>
      </w:r>
    </w:p>
    <w:p/>
    <w:p>
      <w:r xmlns:w="http://schemas.openxmlformats.org/wordprocessingml/2006/main">
        <w:t xml:space="preserve">2. Rómverjabréfið 8:28-39 - Og við vitum að þeim sem elska Guð samverkar allt til góðs, þeim sem kallaðir eru samkvæmt ásetningi hans. Þeim, sem hann þekkti fyrir fram, hefur hann einnig fyrirhugað að líkjast mynd sonar síns, til þess að hann yrði frumburður meðal margra bræðra. Og þá, sem hann fyrirskipaði, kallaði hann einnig, og þá, sem hann kallaði, réttlætti hann einnig, og þá, sem hann réttlætti, vegsamaði hann einnig.</w:t>
      </w:r>
    </w:p>
    <w:p/>
    <w:p>
      <w:r xmlns:w="http://schemas.openxmlformats.org/wordprocessingml/2006/main">
        <w:t xml:space="preserve">Jobsbók 10:17 Þú endurnýjar votta þína gegn mér og eykur reiði þína yfir mér. breytingar og stríð eru á móti mér.</w:t>
      </w:r>
    </w:p>
    <w:p/>
    <w:p>
      <w:r xmlns:w="http://schemas.openxmlformats.org/wordprocessingml/2006/main">
        <w:t xml:space="preserve">Job finnur fyrir þunganum af dómi Guðs yfir honum.</w:t>
      </w:r>
    </w:p>
    <w:p/>
    <w:p>
      <w:r xmlns:w="http://schemas.openxmlformats.org/wordprocessingml/2006/main">
        <w:t xml:space="preserve">1: Dómur Guðs er óumflýjanlegur og óumflýjanlegur, en hann veitir líka miskunn og náð.</w:t>
      </w:r>
    </w:p>
    <w:p/>
    <w:p>
      <w:r xmlns:w="http://schemas.openxmlformats.org/wordprocessingml/2006/main">
        <w:t xml:space="preserve">2: Dómur Guðs er sanngjarn og réttlátur, en hann býður okkur líka von á erfiðum tímum.</w:t>
      </w:r>
    </w:p>
    <w:p/>
    <w:p>
      <w:r xmlns:w="http://schemas.openxmlformats.org/wordprocessingml/2006/main">
        <w:t xml:space="preserve">1: Harmljóðin 3:22-23 - "Náð Drottins lýkur aldrei, miskunn hans endar aldrei, hún er ný á hverjum morgni, mikil er trúfesti þín."</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Jobsbók 10:18 Hví hefur þú þá leitt mig út af móðurlífi? Ó að ég hefði gefið upp öndina og ekkert auga hefði séð mig!</w:t>
      </w:r>
    </w:p>
    <w:p/>
    <w:p>
      <w:r xmlns:w="http://schemas.openxmlformats.org/wordprocessingml/2006/main">
        <w:t xml:space="preserve">Job lýsir löngun sinni til að hafa aldrei fæðst og óskar þess að hann hafi dáið í móðurkviði frekar en að horfast í augu við núverandi þjáningar.</w:t>
      </w:r>
    </w:p>
    <w:p/>
    <w:p>
      <w:r xmlns:w="http://schemas.openxmlformats.org/wordprocessingml/2006/main">
        <w:t xml:space="preserve">1. Fullveldi Guðs og þjáningar okkar: Hvernig bregðumst við við hörmungum?</w:t>
      </w:r>
    </w:p>
    <w:p/>
    <w:p>
      <w:r xmlns:w="http://schemas.openxmlformats.org/wordprocessingml/2006/main">
        <w:t xml:space="preserve">2. Að treysta á Guð í miðri sársauka: Að læra að halla sér að Guði á erfiðum 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Jobsbók 23:10 - En hann þekkir veginn, sem ég fer, þegar hann hefur reynt mig, mun ég koma fram sem gull.</w:t>
      </w:r>
    </w:p>
    <w:p/>
    <w:p>
      <w:r xmlns:w="http://schemas.openxmlformats.org/wordprocessingml/2006/main">
        <w:t xml:space="preserve">Jobsbók 10:19 Ég hefði verið eins og ég hefði ekki verið. Ég hefði átt að vera borinn frá móðurkviði til grafar.</w:t>
      </w:r>
    </w:p>
    <w:p/>
    <w:p>
      <w:r xmlns:w="http://schemas.openxmlformats.org/wordprocessingml/2006/main">
        <w:t xml:space="preserve">Þessi texti lýsir gríðarlegri sorg og örvæntingu Jobs yfir núverandi ástandi hans og óskar þess að dauðinn komi fljótt.</w:t>
      </w:r>
    </w:p>
    <w:p/>
    <w:p>
      <w:r xmlns:w="http://schemas.openxmlformats.org/wordprocessingml/2006/main">
        <w:t xml:space="preserve">1. Að finna von á erfiðum tímum</w:t>
      </w:r>
    </w:p>
    <w:p/>
    <w:p>
      <w:r xmlns:w="http://schemas.openxmlformats.org/wordprocessingml/2006/main">
        <w:t xml:space="preserve">2. Óbilandi kærleikur og samúð Guðs</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Jobsbók 10:20 Eru dagar mínir ekki fáir? hættu þá og láttu mig í friði, að ég megi hugga mig aðeins,</w:t>
      </w:r>
    </w:p>
    <w:p/>
    <w:p>
      <w:r xmlns:w="http://schemas.openxmlformats.org/wordprocessingml/2006/main">
        <w:t xml:space="preserve">Bæn Jobs um huggun í þjáningum sínum.</w:t>
      </w:r>
    </w:p>
    <w:p/>
    <w:p>
      <w:r xmlns:w="http://schemas.openxmlformats.org/wordprocessingml/2006/main">
        <w:t xml:space="preserve">1. Guð skilur þjáningar okkar og mun hugga okkur í henni.</w:t>
      </w:r>
    </w:p>
    <w:p/>
    <w:p>
      <w:r xmlns:w="http://schemas.openxmlformats.org/wordprocessingml/2006/main">
        <w:t xml:space="preserve">2. Jafnvel í sársauka okkar getum við leitað huggunar hjá Drottni.</w:t>
      </w:r>
    </w:p>
    <w:p/>
    <w:p>
      <w:r xmlns:w="http://schemas.openxmlformats.org/wordprocessingml/2006/main">
        <w:t xml:space="preserve">1. Jesaja 40:1-2 - "Huggaðu, huggaðu fólk mitt, segir Guð þinn. Talaðu blíðlega til Jerúsalem og kunngjöra henni að harðri þjónustu hennar sé lokið, að synd hennar hafi verið borguð, sem hún hafi fengið frá Hönd Drottins tvöföld fyrir allar syndir hennar."</w:t>
      </w:r>
    </w:p>
    <w:p/>
    <w:p>
      <w:r xmlns:w="http://schemas.openxmlformats.org/wordprocessingml/2006/main">
        <w:t xml:space="preserve">2. Sálmur 31:9-10 - "Vertu mér miskunnsamur, Drottinn, því að ég er í neyð, augu mín veikjast af sorg, sál mín og líkami af harmi. Líf mitt er eytt af angist og ár mín af andvörp, mín krafturinn bregst vegna eymdar minnar, og bein mín verða veik."</w:t>
      </w:r>
    </w:p>
    <w:p/>
    <w:p>
      <w:r xmlns:w="http://schemas.openxmlformats.org/wordprocessingml/2006/main">
        <w:t xml:space="preserve">Jobsbók 10:21 Áður en ég fer, þaðan sem ég mun ekki hverfa aftur, jafnvel til lands myrkurs og skugga dauðans.</w:t>
      </w:r>
    </w:p>
    <w:p/>
    <w:p>
      <w:r xmlns:w="http://schemas.openxmlformats.org/wordprocessingml/2006/main">
        <w:t xml:space="preserve">Job stendur frammi fyrir dauðleika sínum og veltir fyrir sér óumflýjanleika dauðans.</w:t>
      </w:r>
    </w:p>
    <w:p/>
    <w:p>
      <w:r xmlns:w="http://schemas.openxmlformats.org/wordprocessingml/2006/main">
        <w:t xml:space="preserve">1. „Líf sem er vel lifað: Að faðma óumflýjanleika dauðans“</w:t>
      </w:r>
    </w:p>
    <w:p/>
    <w:p>
      <w:r xmlns:w="http://schemas.openxmlformats.org/wordprocessingml/2006/main">
        <w:t xml:space="preserve">2. 'Að finna huggun í skugga dauðans'</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25:8 - Hann mun gleypa dauðann að eilífu. Hinn alvaldi Drottinn mun þerra tárin af öllum andlitum; hann mun fjarlægja svívirðingu þjóðar sinnar af allri jörðinni.</w:t>
      </w:r>
    </w:p>
    <w:p/>
    <w:p>
      <w:r xmlns:w="http://schemas.openxmlformats.org/wordprocessingml/2006/main">
        <w:t xml:space="preserve">Jobsbók 10:22 Land myrkurs, eins og myrkur sjálft. og af skugga dauðans, án nokkurrar skipunar, og þar sem ljósið er sem myrkur.</w:t>
      </w:r>
    </w:p>
    <w:p/>
    <w:p>
      <w:r xmlns:w="http://schemas.openxmlformats.org/wordprocessingml/2006/main">
        <w:t xml:space="preserve">Guð er skapari heimsins og hann er sá sem kemur á reglu og ljósi í myrkrinu.</w:t>
      </w:r>
    </w:p>
    <w:p/>
    <w:p>
      <w:r xmlns:w="http://schemas.openxmlformats.org/wordprocessingml/2006/main">
        <w:t xml:space="preserve">1. Ljós Guðs færir reglu á myrkum stöðum lífsins</w:t>
      </w:r>
    </w:p>
    <w:p/>
    <w:p>
      <w:r xmlns:w="http://schemas.openxmlformats.org/wordprocessingml/2006/main">
        <w:t xml:space="preserve">2. Vonin um endurreisn í heimi myrkurs</w:t>
      </w:r>
    </w:p>
    <w:p/>
    <w:p>
      <w:r xmlns:w="http://schemas.openxmlformats.org/wordprocessingml/2006/main">
        <w:t xml:space="preserve">1. Jesaja 9:2 - Fólkið, sem gengur í myrkri, hefur séð mikið ljós; yfir þeim sem búa í landi skugga dauðans er ljós runnið upp.</w:t>
      </w:r>
    </w:p>
    <w:p/>
    <w:p>
      <w:r xmlns:w="http://schemas.openxmlformats.org/wordprocessingml/2006/main">
        <w:t xml:space="preserve">2. Jóhannesarguðspjall 1:5 - Ljósið skín í myrkrinu og myrkrið hefur ekki sigrað það.</w:t>
      </w:r>
    </w:p>
    <w:p/>
    <w:p>
      <w:r xmlns:w="http://schemas.openxmlformats.org/wordprocessingml/2006/main">
        <w:t xml:space="preserve">Jobskafli 11 sýnir svar Sófars vinar Jobs við harmmáli Jobs. Sófar ávítar Job fyrir orð hans og hvetur hann til að iðrast hvers kyns misgjörða, og leggur áherslu á mikilvægi þess að leita fyrirgefningar Guðs og visku.</w:t>
      </w:r>
    </w:p>
    <w:p/>
    <w:p>
      <w:r xmlns:w="http://schemas.openxmlformats.org/wordprocessingml/2006/main">
        <w:t xml:space="preserve">1. málsgrein: Sófar byrjar á því að gagnrýna Job fyrir mörg orð hans og sakar hann um að vera hrokafullur í sjálfsréttlætingu sinni. Hann fullyrðir að viska Guðs sé ofar mannlegum skilningi og hvetur Job til að iðrast (Jobsbók 11:1-6).</w:t>
      </w:r>
    </w:p>
    <w:p/>
    <w:p>
      <w:r xmlns:w="http://schemas.openxmlformats.org/wordprocessingml/2006/main">
        <w:t xml:space="preserve">2. málsgrein: Sófar leggur áherslu á nauðsyn þess að Job leiti Guðs og biðji um miskunn hans. Hann stingur upp á því að ef Job iðrast einlæglega muni hann verða endurreistur og finna gleði aftur (Jobsbók 11:7-20).</w:t>
      </w:r>
    </w:p>
    <w:p/>
    <w:p>
      <w:r xmlns:w="http://schemas.openxmlformats.org/wordprocessingml/2006/main">
        <w:t xml:space="preserve">Í stuttu máli,</w:t>
      </w:r>
    </w:p>
    <w:p>
      <w:r xmlns:w="http://schemas.openxmlformats.org/wordprocessingml/2006/main">
        <w:t xml:space="preserve">Ellefti kafli Jobs kynnir:</w:t>
      </w:r>
    </w:p>
    <w:p>
      <w:r xmlns:w="http://schemas.openxmlformats.org/wordprocessingml/2006/main">
        <w:t xml:space="preserve">viðbrögðin,</w:t>
      </w:r>
    </w:p>
    <w:p>
      <w:r xmlns:w="http://schemas.openxmlformats.org/wordprocessingml/2006/main">
        <w:t xml:space="preserve">og sjónarhorn sem Sófar býður upp á sem viðbrögð við þjáningu Jobs.</w:t>
      </w:r>
    </w:p>
    <w:p/>
    <w:p>
      <w:r xmlns:w="http://schemas.openxmlformats.org/wordprocessingml/2006/main">
        <w:t xml:space="preserve">Varpa ljósi á ávítur sem lýst er yfir með því að gagnrýna orð Jobs,</w:t>
      </w:r>
    </w:p>
    <w:p>
      <w:r xmlns:w="http://schemas.openxmlformats.org/wordprocessingml/2006/main">
        <w:t xml:space="preserve">og hvetja til iðrunar sem næst með því að leggja áherslu á að leita Guðs.</w:t>
      </w:r>
    </w:p>
    <w:p>
      <w:r xmlns:w="http://schemas.openxmlformats.org/wordprocessingml/2006/main">
        <w:t xml:space="preserve">Að minnast á auðmýkt sem sýnd er varðandi að viðurkenna takmarkanir mannlegs skilnings, útfærslu sem táknar guðfræðilega ígrundun og könnun á mismunandi sjónarhornum á þjáningu í Jobsbók.</w:t>
      </w:r>
    </w:p>
    <w:p/>
    <w:p>
      <w:r xmlns:w="http://schemas.openxmlformats.org/wordprocessingml/2006/main">
        <w:t xml:space="preserve">Jobsbók 11:1 Þá svaraði Sófar Naamatíti og sagði:</w:t>
      </w:r>
    </w:p>
    <w:p/>
    <w:p>
      <w:r xmlns:w="http://schemas.openxmlformats.org/wordprocessingml/2006/main">
        <w:t xml:space="preserve">Sófar bregst við harmi Jobs með því að gefa honum ráð um kraft sannrar trúar og iðrunar.</w:t>
      </w:r>
    </w:p>
    <w:p/>
    <w:p>
      <w:r xmlns:w="http://schemas.openxmlformats.org/wordprocessingml/2006/main">
        <w:t xml:space="preserve">1: Við verðum alltaf að treysta á sanna trú og iðrun til að færa okkur nær Guði.</w:t>
      </w:r>
    </w:p>
    <w:p/>
    <w:p>
      <w:r xmlns:w="http://schemas.openxmlformats.org/wordprocessingml/2006/main">
        <w:t xml:space="preserve">2: Með trú og iðrun getum við fundið huggun í miskunn Guðs og leiðsögn.</w:t>
      </w:r>
    </w:p>
    <w:p/>
    <w:p>
      <w:r xmlns:w="http://schemas.openxmlformats.org/wordprocessingml/2006/main">
        <w:t xml:space="preserve">1: Jesaja 55:6-7 "Leitið Drottins meðan hann er að finna, ákallið hann meðan hann er nálægur, láti hinn óguðlega víkja vegi sínum og rangláta manninn hugsanir sínar, snúi sér til Drottins, að hann megi miskunna þú honum og Guði vorum, því að hann mun ríkulega fyrirgefa."</w:t>
      </w:r>
    </w:p>
    <w:p/>
    <w:p>
      <w:r xmlns:w="http://schemas.openxmlformats.org/wordprocessingml/2006/main">
        <w:t xml:space="preserve">2: Jakobsbréf 5:15-16 "Og bæn trúarinnar mun frelsa þann sem er sjúkur, og Drottinn mun reisa hann upp. Og hafi hann drýgt syndir, mun honum verða fyrirgefið. Játið því syndir yðar fyrir hver öðrum. og biðjið hver fyrir öðrum, svo að þér megið læknast. Bæn hins réttláta hefur mikinn kraft þegar hún er að verki.“</w:t>
      </w:r>
    </w:p>
    <w:p/>
    <w:p>
      <w:r xmlns:w="http://schemas.openxmlformats.org/wordprocessingml/2006/main">
        <w:t xml:space="preserve">Jobsbók 11:2 Ætti ekki að svara fjölda orða? og skyldi maður fullur af tali réttlætast?</w:t>
      </w:r>
    </w:p>
    <w:p/>
    <w:p>
      <w:r xmlns:w="http://schemas.openxmlformats.org/wordprocessingml/2006/main">
        <w:t xml:space="preserve">Job veltir því fyrir sér hvort hægt sé að réttlæta málglaða menn með orðum sínum.</w:t>
      </w:r>
    </w:p>
    <w:p/>
    <w:p>
      <w:r xmlns:w="http://schemas.openxmlformats.org/wordprocessingml/2006/main">
        <w:t xml:space="preserve">1. Kraftur orða: Að læra að tala skynsamlega</w:t>
      </w:r>
    </w:p>
    <w:p/>
    <w:p>
      <w:r xmlns:w="http://schemas.openxmlformats.org/wordprocessingml/2006/main">
        <w:t xml:space="preserve">2. Nauðsyn auðmýktar: Ákall til sjálfsíhugunar</w:t>
      </w:r>
    </w:p>
    <w:p/>
    <w:p>
      <w:r xmlns:w="http://schemas.openxmlformats.org/wordprocessingml/2006/main">
        <w:t xml:space="preserve">1. Jakobsbréfið 3:1-12 - Kraftur tungunnar og þörf fyrir visku og sjálfstjórn.</w:t>
      </w:r>
    </w:p>
    <w:p/>
    <w:p>
      <w:r xmlns:w="http://schemas.openxmlformats.org/wordprocessingml/2006/main">
        <w:t xml:space="preserve">2. Orðskviðirnir 10:19 - Kraftur vitra orða og hættan á yfirlætismáli.</w:t>
      </w:r>
    </w:p>
    <w:p/>
    <w:p>
      <w:r xmlns:w="http://schemas.openxmlformats.org/wordprocessingml/2006/main">
        <w:t xml:space="preserve">Jobsbók 11:3 Eiga lygar þínar að fá menn til að þegja? Og þegar þú spottar, mun þá enginn láta þig skammast sín?</w:t>
      </w:r>
    </w:p>
    <w:p/>
    <w:p>
      <w:r xmlns:w="http://schemas.openxmlformats.org/wordprocessingml/2006/main">
        <w:t xml:space="preserve">Job skorar á Zophar og spyr hvers vegna lygar Zophars ættu að halda öðru fólki rólegu og hvers vegna hann ætti ekki að skammast sín fyrir háðsglósur hans.</w:t>
      </w:r>
    </w:p>
    <w:p/>
    <w:p>
      <w:r xmlns:w="http://schemas.openxmlformats.org/wordprocessingml/2006/main">
        <w:t xml:space="preserve">1. Ekki vera hræddur við að skora á aðra sem tala rangt.</w:t>
      </w:r>
    </w:p>
    <w:p/>
    <w:p>
      <w:r xmlns:w="http://schemas.openxmlformats.org/wordprocessingml/2006/main">
        <w:t xml:space="preserve">2. Aldrei má taka létt með afleiðingar þess að hæðast að Guði og öðrum.</w:t>
      </w:r>
    </w:p>
    <w:p/>
    <w:p>
      <w:r xmlns:w="http://schemas.openxmlformats.org/wordprocessingml/2006/main">
        <w:t xml:space="preserve">1. Orðskviðirnir 14:5-7 "Trjúfur vottur lýgur ekki, en ljúgvottur lætur út úr sér lygar. Spottarmaður leitar til einskis visku, en hygginn er þekking auðveld. Farðu frá heimskingjanum, því þar er þú mæta ekki fróðleiksorðum.“</w:t>
      </w:r>
    </w:p>
    <w:p/>
    <w:p>
      <w:r xmlns:w="http://schemas.openxmlformats.org/wordprocessingml/2006/main">
        <w:t xml:space="preserve">2. Jakobsbréfið 4:11-12 "Talið ekki illt hver á annan, bræður. Sá sem mælir gegn bróður eða dæmir bróður sinn, talar illa gegn lögmálinu og dæmir lögmálið. En ef þið dæmið lögmálið, eruð þið ekki gerandi lögmálsins heldur dómari. Það er aðeins einn löggjafi og dómari, sá sem getur frelsað og tortímt. En hver ert þú að dæma náunga þinn?"</w:t>
      </w:r>
    </w:p>
    <w:p/>
    <w:p>
      <w:r xmlns:w="http://schemas.openxmlformats.org/wordprocessingml/2006/main">
        <w:t xml:space="preserve">Jobsbók 11:4 Því að þú sagðir: kenning mín er hrein og ég er hreinn í augum þínum.</w:t>
      </w:r>
    </w:p>
    <w:p/>
    <w:p>
      <w:r xmlns:w="http://schemas.openxmlformats.org/wordprocessingml/2006/main">
        <w:t xml:space="preserve">Job ver sakleysi sitt og réttlæti Guðs frammi fyrir ásökunum vina sinna.</w:t>
      </w:r>
    </w:p>
    <w:p/>
    <w:p>
      <w:r xmlns:w="http://schemas.openxmlformats.org/wordprocessingml/2006/main">
        <w:t xml:space="preserve">1: Guð er alltaf réttlátur og hefur aldrei rangt fyrir sér, sama hvernig aðstæður okkar kunna að vera.</w:t>
      </w:r>
    </w:p>
    <w:p/>
    <w:p>
      <w:r xmlns:w="http://schemas.openxmlformats.org/wordprocessingml/2006/main">
        <w:t xml:space="preserve">2: Við verðum alltaf að treysta á gæsku Guðs og réttlæti, sama hvaða prófraunir við stöndum frammi fyrir.</w:t>
      </w:r>
    </w:p>
    <w:p/>
    <w:p>
      <w:r xmlns:w="http://schemas.openxmlformats.org/wordprocessingml/2006/main">
        <w:t xml:space="preserve">1: Jesaja 45:21-22 - Lýsir því yfir að Guð sé hinn eini sanni Guð og að réttlæti hans og réttlæti muni aldrei bregðast.</w:t>
      </w:r>
    </w:p>
    <w:p/>
    <w:p>
      <w:r xmlns:w="http://schemas.openxmlformats.org/wordprocessingml/2006/main">
        <w:t xml:space="preserve">2: Rómverjabréfið 8:28 - Guð vinnur alla hluti til góðs fyrir þá sem elska hann og eru kallaðir samkvæmt fyrirætlun hans.</w:t>
      </w:r>
    </w:p>
    <w:p/>
    <w:p>
      <w:r xmlns:w="http://schemas.openxmlformats.org/wordprocessingml/2006/main">
        <w:t xml:space="preserve">Jobsbók 11:5 En ó, að Guð vildi tala og opna varir sínar gegn þér.</w:t>
      </w:r>
    </w:p>
    <w:p/>
    <w:p>
      <w:r xmlns:w="http://schemas.openxmlformats.org/wordprocessingml/2006/main">
        <w:t xml:space="preserve">Guð vill að við opnum hjörtu okkar fyrir honum og leyfum honum að tala og leiðbeina lífi okkar.</w:t>
      </w:r>
    </w:p>
    <w:p/>
    <w:p>
      <w:r xmlns:w="http://schemas.openxmlformats.org/wordprocessingml/2006/main">
        <w:t xml:space="preserve">1. "Rödd Guðs: Að hlusta og fylgja leiðsögn hans"</w:t>
      </w:r>
    </w:p>
    <w:p/>
    <w:p>
      <w:r xmlns:w="http://schemas.openxmlformats.org/wordprocessingml/2006/main">
        <w:t xml:space="preserve">2. „Að opna hjörtu okkar: Að taka á móti sannleika Guðs“</w:t>
      </w:r>
    </w:p>
    <w:p/>
    <w:p>
      <w:r xmlns:w="http://schemas.openxmlformats.org/wordprocessingml/2006/main">
        <w:t xml:space="preserve">1. Jóhannesarguðspjall 10:27 "Mínir sauðir heyra raust mína, og ég þekki þá, og þeir fylgja mér."</w:t>
      </w:r>
    </w:p>
    <w:p/>
    <w:p>
      <w:r xmlns:w="http://schemas.openxmlformats.org/wordprocessingml/2006/main">
        <w:t xml:space="preserve">2. Rómverjabréfið 10:17 "Svo kemur trúin af því að heyra og heyrnin fyrir orð Krists."</w:t>
      </w:r>
    </w:p>
    <w:p/>
    <w:p>
      <w:r xmlns:w="http://schemas.openxmlformats.org/wordprocessingml/2006/main">
        <w:t xml:space="preserve">Jobsbók 11:6 Og að hann skyldi sýna þér leyndardóma viskunnar, að þeir eru tvöfaldir því sem er! Vitið því, að Guð heimtar minna af þér en misgjörð þín verðskuldar.</w:t>
      </w:r>
    </w:p>
    <w:p/>
    <w:p>
      <w:r xmlns:w="http://schemas.openxmlformats.org/wordprocessingml/2006/main">
        <w:t xml:space="preserve">Guð er miskunnsamur og refsar fólki ekki eins mikið og það á skilið fyrir ranglæti sitt.</w:t>
      </w:r>
    </w:p>
    <w:p/>
    <w:p>
      <w:r xmlns:w="http://schemas.openxmlformats.org/wordprocessingml/2006/main">
        <w:t xml:space="preserve">1. "Guðs miskunn og fyrirgefning," sem leggur áherslu á þá staðreynd að Guð er miskunnsamur og fyrirgefur jafnvel þegar við eigum það ekki skilið.</w:t>
      </w:r>
    </w:p>
    <w:p/>
    <w:p>
      <w:r xmlns:w="http://schemas.openxmlformats.org/wordprocessingml/2006/main">
        <w:t xml:space="preserve">2. "Kostnaður syndarinnar," sem leggur áherslu á þá staðreynd að þótt miskunn Guðs sé mikil, hefur synd samt afleiðingar.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Jobsbók 11:7 Getur þú með leitinni fundið Guð? getur þú fundið út hinn almáttuga til fullkomnunar?</w:t>
      </w:r>
    </w:p>
    <w:p/>
    <w:p>
      <w:r xmlns:w="http://schemas.openxmlformats.org/wordprocessingml/2006/main">
        <w:t xml:space="preserve">Í þessum kafla er spurt hvort það sé mögulegt að finna Guð með eigin leit og þekkingu.</w:t>
      </w:r>
    </w:p>
    <w:p/>
    <w:p>
      <w:r xmlns:w="http://schemas.openxmlformats.org/wordprocessingml/2006/main">
        <w:t xml:space="preserve">1: Við getum aldrei skilið til fulls leyndardóm og hátign Guðs, en hann elskar okkur samt og þráir að vera fundinn af okkur.</w:t>
      </w:r>
    </w:p>
    <w:p/>
    <w:p>
      <w:r xmlns:w="http://schemas.openxmlformats.org/wordprocessingml/2006/main">
        <w:t xml:space="preserve">2: Við getum ekki leitað og fundið Guð á eigin spýtur, en hann hefur opinberað sig okkur fyrir milligöngu Jesú Krists.</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Matteusarguðspjall 7:7-8 - "Biðjið og yður mun gefast; leitið og þér munuð finna; knýið á og dyrunum mun upp lokið verða fyrir yður. Því að hver sem biður fær; sá sem leitar finnur og til sá sem knýr á, dyr verða opnaðar."</w:t>
      </w:r>
    </w:p>
    <w:p/>
    <w:p>
      <w:r xmlns:w="http://schemas.openxmlformats.org/wordprocessingml/2006/main">
        <w:t xml:space="preserve">Jobsbók 11:8 Það er hátt sem himinn. hvað geturðu gert? dýpra en helvíti; hvað geturðu vitað?</w:t>
      </w:r>
    </w:p>
    <w:p/>
    <w:p>
      <w:r xmlns:w="http://schemas.openxmlformats.org/wordprocessingml/2006/main">
        <w:t xml:space="preserve">Í þessum kafla er talað um mikilleika Guðs sem fer fram úr mannlegum skilningi.</w:t>
      </w:r>
    </w:p>
    <w:p/>
    <w:p>
      <w:r xmlns:w="http://schemas.openxmlformats.org/wordprocessingml/2006/main">
        <w:t xml:space="preserve">1: Við getum ekki alveg skilið mikilleika Guðs, en við getum treyst á gæsku hans og miskunn.</w:t>
      </w:r>
    </w:p>
    <w:p/>
    <w:p>
      <w:r xmlns:w="http://schemas.openxmlformats.org/wordprocessingml/2006/main">
        <w:t xml:space="preserve">2: Hugur okkar getur ekki skilið dýpt mikilleika Guðs, en við getum nálgast hann í auðmjúkri trú.</w:t>
      </w:r>
    </w:p>
    <w:p/>
    <w:p>
      <w:r xmlns:w="http://schemas.openxmlformats.org/wordprocessingml/2006/main">
        <w:t xml:space="preserve">1: Jesaja 40:28 - Veistu það ekki? Hefurðu ekki heyrt? Drottinn er hinn eilífi Guð, skapari endimarka jarðar. Hann verður ekki þreyttur eða þreyttur, og skilningur hans getur enginn skilið.</w:t>
      </w:r>
    </w:p>
    <w:p/>
    <w:p>
      <w:r xmlns:w="http://schemas.openxmlformats.org/wordprocessingml/2006/main">
        <w:t xml:space="preserve">2: Sálmur 139:7-10 - Hvert get ég farið frá anda þínum? Hvert get ég flúið frá návist þinni? Ef ég fer upp til himins, þá ertu þar; ef ég bý rúmið mitt í djúpinu, þá ertu þar. Ef ég rísi upp á vængjum dögunar, ef ég sest við ysta hafið, jafnvel þar mun hönd þín leiða mig, hægri hönd þín mun halda mér fast.</w:t>
      </w:r>
    </w:p>
    <w:p/>
    <w:p>
      <w:r xmlns:w="http://schemas.openxmlformats.org/wordprocessingml/2006/main">
        <w:t xml:space="preserve">Jobsbók 11:9 Mál hennar er lengra en jörðin og víðfeðmara en hafið.</w:t>
      </w:r>
    </w:p>
    <w:p/>
    <w:p>
      <w:r xmlns:w="http://schemas.openxmlformats.org/wordprocessingml/2006/main">
        <w:t xml:space="preserve">Þessi texti undirstrikar víðáttu og umfang visku Guðs.</w:t>
      </w:r>
    </w:p>
    <w:p/>
    <w:p>
      <w:r xmlns:w="http://schemas.openxmlformats.org/wordprocessingml/2006/main">
        <w:t xml:space="preserve">1. Viska Guðs er miklu meiri en við getum skilið.</w:t>
      </w:r>
    </w:p>
    <w:p/>
    <w:p>
      <w:r xmlns:w="http://schemas.openxmlformats.org/wordprocessingml/2006/main">
        <w:t xml:space="preserve">2. Að treysta á Guð er að treysta á eitthvað sem er ofar okkar skilningi.</w:t>
      </w:r>
    </w:p>
    <w:p/>
    <w:p>
      <w:r xmlns:w="http://schemas.openxmlformats.org/wordprocessingml/2006/main">
        <w:t xml:space="preserve">1. Jeremía 33:3 - "Kallaðu á mig og ég mun svara þér og segja þér mikið og hulið sem þú hefur ekki vitað."</w:t>
      </w:r>
    </w:p>
    <w:p/>
    <w:p>
      <w:r xmlns:w="http://schemas.openxmlformats.org/wordprocessingml/2006/main">
        <w:t xml:space="preserve">2. Sálmur 147:5 - "Mikill er Drottinn vor og ríkur af krafti, skilningur hans er ómældur."</w:t>
      </w:r>
    </w:p>
    <w:p/>
    <w:p>
      <w:r xmlns:w="http://schemas.openxmlformats.org/wordprocessingml/2006/main">
        <w:t xml:space="preserve">Jobsbók 11:10 Ef hann upprætir og byrgir inni eða safnar saman, hver getur þá hindrað hann?</w:t>
      </w:r>
    </w:p>
    <w:p/>
    <w:p>
      <w:r xmlns:w="http://schemas.openxmlformats.org/wordprocessingml/2006/main">
        <w:t xml:space="preserve">Í kaflanum segir að enginn geti stöðvað eða staðið gegn krafti Guðs.</w:t>
      </w:r>
    </w:p>
    <w:p/>
    <w:p>
      <w:r xmlns:w="http://schemas.openxmlformats.org/wordprocessingml/2006/main">
        <w:t xml:space="preserve">1: Við verðum að treysta og hlýða vilja Guðs, því hann er almáttugur og óstöðvandi.</w:t>
      </w:r>
    </w:p>
    <w:p/>
    <w:p>
      <w:r xmlns:w="http://schemas.openxmlformats.org/wordprocessingml/2006/main">
        <w:t xml:space="preserve">2: Við verðum að beygja okkur undir mátt Guðs og efast ekki um ákvarðanir hans, því að hann einn ræður öllu.</w:t>
      </w:r>
    </w:p>
    <w:p/>
    <w:p>
      <w:r xmlns:w="http://schemas.openxmlformats.org/wordprocessingml/2006/main">
        <w:t xml:space="preserve">1: Jesaja 40:29, "Hann gefur krafti hinum þreytu, og þeim sem engan mátt hafa eykur hann kraft."</w:t>
      </w:r>
    </w:p>
    <w:p/>
    <w:p>
      <w:r xmlns:w="http://schemas.openxmlformats.org/wordprocessingml/2006/main">
        <w:t xml:space="preserve">2: Sálmur 135:6, "Hvað sem Drottni þóknast, það gjörði hann á himni og jörðu, í hafinu og öllum djúpum."</w:t>
      </w:r>
    </w:p>
    <w:p/>
    <w:p>
      <w:r xmlns:w="http://schemas.openxmlformats.org/wordprocessingml/2006/main">
        <w:t xml:space="preserve">Jobsbók 11:11 Því að hann þekkir fánýta menn, hann sér líka illsku; mun hann þá ekki íhuga það?</w:t>
      </w:r>
    </w:p>
    <w:p/>
    <w:p>
      <w:r xmlns:w="http://schemas.openxmlformats.org/wordprocessingml/2006/main">
        <w:t xml:space="preserve">Þessi texti talar um alvitund Guðs og þá staðreynd að hann tekur tillit til gjörða okkar og jafnvel hugsana okkar.</w:t>
      </w:r>
    </w:p>
    <w:p/>
    <w:p>
      <w:r xmlns:w="http://schemas.openxmlformats.org/wordprocessingml/2006/main">
        <w:t xml:space="preserve">1: "Guð þekkir hjörtu okkar" - Guð sér allar hugsanir okkar, gjörðir og hvatir, og hann mun dæma okkur fyrir þær.</w:t>
      </w:r>
    </w:p>
    <w:p/>
    <w:p>
      <w:r xmlns:w="http://schemas.openxmlformats.org/wordprocessingml/2006/main">
        <w:t xml:space="preserve">2: "Alvitund Guðs leysir okkur" - Guð er alvitur og ást hans og náð getur leyst okkur frá syndugleika okkar.</w:t>
      </w:r>
    </w:p>
    <w:p/>
    <w:p>
      <w:r xmlns:w="http://schemas.openxmlformats.org/wordprocessingml/2006/main">
        <w:t xml:space="preserve">1: Sálmur 139:1-2 - "Drottinn, þú hefur rannsakað mig og þekkt mig! Þú veist hvenær ég sest niður og þegar ég stend upp, þú skilur hugsanir mínar úr fjarlægð."</w:t>
      </w:r>
    </w:p>
    <w:p/>
    <w:p>
      <w:r xmlns:w="http://schemas.openxmlformats.org/wordprocessingml/2006/main">
        <w:t xml:space="preserve">2: Hebreabréfið 4:13 - "Og engin skepna er hulin sjónum hans, heldur eru allir naknir og berskjaldaðir fyrir augum hans, sem við eigum að gjalda."</w:t>
      </w:r>
    </w:p>
    <w:p/>
    <w:p>
      <w:r xmlns:w="http://schemas.openxmlformats.org/wordprocessingml/2006/main">
        <w:t xml:space="preserve">Jobsbók 11:12 Því að hégómi væri vitur, þótt maðurinn fæðist eins og foli villisösnu.</w:t>
      </w:r>
    </w:p>
    <w:p/>
    <w:p>
      <w:r xmlns:w="http://schemas.openxmlformats.org/wordprocessingml/2006/main">
        <w:t xml:space="preserve">Job hvetur til visku, varar við stolti og heimsku.</w:t>
      </w:r>
    </w:p>
    <w:p/>
    <w:p>
      <w:r xmlns:w="http://schemas.openxmlformats.org/wordprocessingml/2006/main">
        <w:t xml:space="preserve">1: Við verðum að vera auðmjúk og leita visku, því hroki leiðir til heimsku.</w:t>
      </w:r>
    </w:p>
    <w:p/>
    <w:p>
      <w:r xmlns:w="http://schemas.openxmlformats.org/wordprocessingml/2006/main">
        <w:t xml:space="preserve">2: Leitið þekkingar og visku og látið ekki hroka blekkjast.</w:t>
      </w:r>
    </w:p>
    <w:p/>
    <w:p>
      <w:r xmlns:w="http://schemas.openxmlformats.org/wordprocessingml/2006/main">
        <w:t xml:space="preserve">1: Orðskviðirnir 9:10 "Ótti Drottins er upphaf viskunnar og þekking hins heilaga er hyggindi."</w:t>
      </w:r>
    </w:p>
    <w:p/>
    <w:p>
      <w:r xmlns:w="http://schemas.openxmlformats.org/wordprocessingml/2006/main">
        <w:t xml:space="preserve">2: Jakobsbréfið 4:6 „En hann gefur meiri náð. Þess vegna stendur: Guð stendur gegn dramblátum, en auðmjúkum veitir hann náð.</w:t>
      </w:r>
    </w:p>
    <w:p/>
    <w:p>
      <w:r xmlns:w="http://schemas.openxmlformats.org/wordprocessingml/2006/main">
        <w:t xml:space="preserve">Jobsbók 11:13 Ef þú undirbýr hjarta þitt og réttir út hendur þínar til hans.</w:t>
      </w:r>
    </w:p>
    <w:p/>
    <w:p>
      <w:r xmlns:w="http://schemas.openxmlformats.org/wordprocessingml/2006/main">
        <w:t xml:space="preserve">Í kaflanum er talað um hvernig við getum nálgast Guð með því að undirbúa hjörtu okkar og rétta út hendur okkar til hans.</w:t>
      </w:r>
    </w:p>
    <w:p/>
    <w:p>
      <w:r xmlns:w="http://schemas.openxmlformats.org/wordprocessingml/2006/main">
        <w:t xml:space="preserve">1: Búðu hjarta þitt undir Guð</w:t>
      </w:r>
    </w:p>
    <w:p/>
    <w:p>
      <w:r xmlns:w="http://schemas.openxmlformats.org/wordprocessingml/2006/main">
        <w:t xml:space="preserve">2: Að ná til Guðs</w:t>
      </w:r>
    </w:p>
    <w:p/>
    <w:p>
      <w:r xmlns:w="http://schemas.openxmlformats.org/wordprocessingml/2006/main">
        <w:t xml:space="preserve">1:5. Mósebók 30:11-14 - Því að þetta boðorð, sem ég býð þér í dag, er þér ekki hulið né er fjarri lagi.</w:t>
      </w:r>
    </w:p>
    <w:p/>
    <w:p>
      <w:r xmlns:w="http://schemas.openxmlformats.org/wordprocessingml/2006/main">
        <w:t xml:space="preserve">2: Matteusarguðspjall 7:7-8 - Biðjið, og yður mun gefast. leitið, og þér munuð finna; knýið á, og fyrir yður mun upp lokið verða, því að hver sem biður fær; og sá sem leitar finnur; og þeim sem knýr á skal upp lokið verða.</w:t>
      </w:r>
    </w:p>
    <w:p/>
    <w:p>
      <w:r xmlns:w="http://schemas.openxmlformats.org/wordprocessingml/2006/main">
        <w:t xml:space="preserve">Jobsbók 11:14 Ef misgjörð er í hendi þinni, þá far þú það langt í burtu, og lát ekki illsku búa í tjaldbúðum þínum.</w:t>
      </w:r>
    </w:p>
    <w:p/>
    <w:p>
      <w:r xmlns:w="http://schemas.openxmlformats.org/wordprocessingml/2006/main">
        <w:t xml:space="preserve">Job ráðleggur að taka ranglæti af hendi og forðast illsku á heimili sínu.</w:t>
      </w:r>
    </w:p>
    <w:p/>
    <w:p>
      <w:r xmlns:w="http://schemas.openxmlformats.org/wordprocessingml/2006/main">
        <w:t xml:space="preserve">1. Kraftur fyrirgefningar: Hvernig á að sigrast á ranglæti og aðhyllast sakleysi</w:t>
      </w:r>
    </w:p>
    <w:p/>
    <w:p>
      <w:r xmlns:w="http://schemas.openxmlformats.org/wordprocessingml/2006/main">
        <w:t xml:space="preserve">2. Líf hreinleika: Neita að búa í illsku</w:t>
      </w:r>
    </w:p>
    <w:p/>
    <w:p>
      <w:r xmlns:w="http://schemas.openxmlformats.org/wordprocessingml/2006/main">
        <w:t xml:space="preserve">1. Sálmur 51:9-10 - Fel auglit þitt fyrir syndum mínum og afmá allar misgjörðir mínar. Skapa í mér hreint hjarta, ó Guð; og endurnýja réttan anda í mér.</w:t>
      </w:r>
    </w:p>
    <w:p/>
    <w:p>
      <w:r xmlns:w="http://schemas.openxmlformats.org/wordprocessingml/2006/main">
        <w:t xml:space="preserve">2. Jakobsbréfið 4:8 - Nálægst Guði, og hann mun nálgast yður. Hreinsið hendur yðar, þér syndarar; og hreinsið hjörtu yðar, þér tvísýnu.</w:t>
      </w:r>
    </w:p>
    <w:p/>
    <w:p>
      <w:r xmlns:w="http://schemas.openxmlformats.org/wordprocessingml/2006/main">
        <w:t xml:space="preserve">Jobsbók 11:15 Því að þá munt þú hefja upp andlit þitt án þess að vera flekklaust. Já, þú skalt vera staðfastur og ekki óttast.</w:t>
      </w:r>
    </w:p>
    <w:p/>
    <w:p>
      <w:r xmlns:w="http://schemas.openxmlformats.org/wordprocessingml/2006/main">
        <w:t xml:space="preserve">Svar Jobs við rökum Sófars er að treysta á visku Guðs og mátt.</w:t>
      </w:r>
    </w:p>
    <w:p/>
    <w:p>
      <w:r xmlns:w="http://schemas.openxmlformats.org/wordprocessingml/2006/main">
        <w:t xml:space="preserve">1. Treystu á visku Drottins og kraft hans</w:t>
      </w:r>
    </w:p>
    <w:p/>
    <w:p>
      <w:r xmlns:w="http://schemas.openxmlformats.org/wordprocessingml/2006/main">
        <w:t xml:space="preserve">2. Hafa trú og ekki óttast</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118:6 - Drottinn er mér við hlið; Ég mun ekki óttast. Hvað getur maðurinn gert mér?</w:t>
      </w:r>
    </w:p>
    <w:p/>
    <w:p>
      <w:r xmlns:w="http://schemas.openxmlformats.org/wordprocessingml/2006/main">
        <w:t xml:space="preserve">Jobsbók 11:16 Vegna þess að þú munt gleyma eymd þinni og minnast hennar sem vatns sem rennur út.</w:t>
      </w:r>
    </w:p>
    <w:p/>
    <w:p>
      <w:r xmlns:w="http://schemas.openxmlformats.org/wordprocessingml/2006/main">
        <w:t xml:space="preserve">Job hvetur vin sinn til að muna að vandræði hans munu að lokum hverfa, eins og vatn.</w:t>
      </w:r>
    </w:p>
    <w:p/>
    <w:p>
      <w:r xmlns:w="http://schemas.openxmlformats.org/wordprocessingml/2006/main">
        <w:t xml:space="preserve">1. Kraftur þess að sleppa takinu: Að læra að sleppa takinu á vandræðum okkar</w:t>
      </w:r>
    </w:p>
    <w:p/>
    <w:p>
      <w:r xmlns:w="http://schemas.openxmlformats.org/wordprocessingml/2006/main">
        <w:t xml:space="preserve">2. Vonin um nýtt tímabil: Að faðma breytingar og endurnýjun</w:t>
      </w:r>
    </w:p>
    <w:p/>
    <w:p>
      <w:r xmlns:w="http://schemas.openxmlformats.org/wordprocessingml/2006/main">
        <w:t xml:space="preserve">1. Sálmur 34:18 - Drottinn er nálægur þeim sem hafa sundurmarið hjarta og frelsar þá sem eru sundurkramdir í anda.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Jobsbók 11:17 Og aldur þinn mun vera ljósari en hádegi: þú skalt skína, þú munt verða sem morgunninn.</w:t>
      </w:r>
    </w:p>
    <w:p/>
    <w:p>
      <w:r xmlns:w="http://schemas.openxmlformats.org/wordprocessingml/2006/main">
        <w:t xml:space="preserve">Job hvetur okkur til að viðhalda jákvæðu viðhorfi til lífsins og treysta á fyrirheit Guðs.</w:t>
      </w:r>
    </w:p>
    <w:p/>
    <w:p>
      <w:r xmlns:w="http://schemas.openxmlformats.org/wordprocessingml/2006/main">
        <w:t xml:space="preserve">1. Að treysta á fyrirheit Guðs: Lifðu vonarlífi</w:t>
      </w:r>
    </w:p>
    <w:p/>
    <w:p>
      <w:r xmlns:w="http://schemas.openxmlformats.org/wordprocessingml/2006/main">
        <w:t xml:space="preserve">2. Að losa um möguleikana innan: Að faðma líf skýrleika</w:t>
      </w:r>
    </w:p>
    <w:p/>
    <w:p>
      <w:r xmlns:w="http://schemas.openxmlformats.org/wordprocessingml/2006/main">
        <w:t xml:space="preserve">1. Jesaja 40:31 -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27:14 - Bíðið á Drottni, verið hughraustur, og hann mun styrkja hjarta þitt. Bíðið, segi ég, á Drottni.</w:t>
      </w:r>
    </w:p>
    <w:p/>
    <w:p>
      <w:r xmlns:w="http://schemas.openxmlformats.org/wordprocessingml/2006/main">
        <w:t xml:space="preserve">Jobsbók 11:18 Og þú munt vera öruggur, því að von er. já, þú skalt grafa um þig og hvíla þig í öryggi.</w:t>
      </w:r>
    </w:p>
    <w:p/>
    <w:p>
      <w:r xmlns:w="http://schemas.openxmlformats.org/wordprocessingml/2006/main">
        <w:t xml:space="preserve">Job hefur verið fullvissað um að hann muni finna öryggi og öryggi ef hann treystir á vonina.</w:t>
      </w:r>
    </w:p>
    <w:p/>
    <w:p>
      <w:r xmlns:w="http://schemas.openxmlformats.org/wordprocessingml/2006/main">
        <w:t xml:space="preserve">1: Treystu á fyrirheit Guðs og trúðu á ráðstöfun hans.</w:t>
      </w:r>
    </w:p>
    <w:p/>
    <w:p>
      <w:r xmlns:w="http://schemas.openxmlformats.org/wordprocessingml/2006/main">
        <w:t xml:space="preserve">2: Vertu vongóður og hvíldu þig í öryggi Guðs.</w:t>
      </w:r>
    </w:p>
    <w:p/>
    <w:p>
      <w:r xmlns:w="http://schemas.openxmlformats.org/wordprocessingml/2006/main">
        <w:t xml:space="preserve">1: Sálmur 18:2 Drottinn er bjarg mitt, vígi og frelsari. Guð minn, styrkur minn, sem ég mun treysta á; skjöldur minn og horn hjálpræðis míns, vígi mitt.</w:t>
      </w:r>
    </w:p>
    <w:p/>
    <w:p>
      <w:r xmlns:w="http://schemas.openxmlformats.org/wordprocessingml/2006/main">
        <w:t xml:space="preserve">2: Jesaja 26:3 Þú varðveitir hann í fullkomnum friði, sem hefur hugann við þig, því að hann treystir á þig.</w:t>
      </w:r>
    </w:p>
    <w:p/>
    <w:p>
      <w:r xmlns:w="http://schemas.openxmlformats.org/wordprocessingml/2006/main">
        <w:t xml:space="preserve">Jobsbók 11:19 Og þú skalt leggjast, og enginn skal hræða þig. já, margir munu sækja um þig.</w:t>
      </w:r>
    </w:p>
    <w:p/>
    <w:p>
      <w:r xmlns:w="http://schemas.openxmlformats.org/wordprocessingml/2006/main">
        <w:t xml:space="preserve">Jobsbók 11:19 hvetur lesendur til að treysta á Guð, sem mun veita þeim sem þurfa á vernd og öryggi.</w:t>
      </w:r>
    </w:p>
    <w:p/>
    <w:p>
      <w:r xmlns:w="http://schemas.openxmlformats.org/wordprocessingml/2006/main">
        <w:t xml:space="preserve">1. "Loforðin um vernd í Job 11:19"</w:t>
      </w:r>
    </w:p>
    <w:p/>
    <w:p>
      <w:r xmlns:w="http://schemas.openxmlformats.org/wordprocessingml/2006/main">
        <w:t xml:space="preserve">2. "Trúfastur kærleikur Guðs: Rannsókn á Jobsbók 11:19"</w:t>
      </w:r>
    </w:p>
    <w:p/>
    <w:p>
      <w:r xmlns:w="http://schemas.openxmlformats.org/wordprocessingml/2006/main">
        <w:t xml:space="preserve">1. Sálmur 91:1-2 - "Sá sem býr í leyni hins hæsta mun dvelja í skugga hins Almáttka. Ég vil segja um Drottin: Hann er athvarf mitt og vígi, Guð minn, í honum. mun ég treysta."</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Jobsbók 11:20 En augu óguðlegra munu bregðast, og þeir munu ekki komast undan, og von þeirra mun vera eins og uppgjöf andans.</w:t>
      </w:r>
    </w:p>
    <w:p/>
    <w:p>
      <w:r xmlns:w="http://schemas.openxmlformats.org/wordprocessingml/2006/main">
        <w:t xml:space="preserve">Job hefur lýst endanlegum endalokum hinna óguðlegu - augu þeirra munu bregðast og þeir munu ekki flýja, með von þeirra sem uppgjöf andans.</w:t>
      </w:r>
    </w:p>
    <w:p/>
    <w:p>
      <w:r xmlns:w="http://schemas.openxmlformats.org/wordprocessingml/2006/main">
        <w:t xml:space="preserve">1. Endalok hinna óguðlegu - Job 11:20</w:t>
      </w:r>
    </w:p>
    <w:p/>
    <w:p>
      <w:r xmlns:w="http://schemas.openxmlformats.org/wordprocessingml/2006/main">
        <w:t xml:space="preserve">2. Vissu um dóm - Jobsbók 11:20</w:t>
      </w:r>
    </w:p>
    <w:p/>
    <w:p>
      <w:r xmlns:w="http://schemas.openxmlformats.org/wordprocessingml/2006/main">
        <w:t xml:space="preserve">1. Matteusarguðspjall 10:28 - "Og óttist ekki þá sem drepa líkamann en geta ekki drepið sálina. Óttast frekar þann sem getur tortímt bæði sál og líkama í helvíti."</w:t>
      </w:r>
    </w:p>
    <w:p/>
    <w:p>
      <w:r xmlns:w="http://schemas.openxmlformats.org/wordprocessingml/2006/main">
        <w:t xml:space="preserve">2. Matteusarguðspjall 25:41 - "Þá mun hann segja við þá til vinstri: Farið frá mér, þér bölvaðir, í hinn eilífa eld, sem búinn er djöflinum og englum hans."</w:t>
      </w:r>
    </w:p>
    <w:p/>
    <w:p>
      <w:r xmlns:w="http://schemas.openxmlformats.org/wordprocessingml/2006/main">
        <w:t xml:space="preserve">Jobskafli 12 sýnir viðbrögð Jobs við ráðleggingum vina sinna og eigin hugleiðingar um eðli visku Guðs og máttar.</w:t>
      </w:r>
    </w:p>
    <w:p/>
    <w:p>
      <w:r xmlns:w="http://schemas.openxmlformats.org/wordprocessingml/2006/main">
        <w:t xml:space="preserve">1. málsgrein: Job ávítar vini sína með kaldhæðni fyrir meinta visku þeirra og undirstrikar að jafnvel dýr og fuglar búa yfir þekkingu og skilningi. Hann fullyrðir að hann sé ekki óæðri þeim í skilningi (Jobsbók 12:1-3).</w:t>
      </w:r>
    </w:p>
    <w:p/>
    <w:p>
      <w:r xmlns:w="http://schemas.openxmlformats.org/wordprocessingml/2006/main">
        <w:t xml:space="preserve">2. málsgrein: Job viðurkennir drottinvald og vald Guðs og segir að hann fjarlægir konunga úr hásæti þeirra og fellir hina voldugu. Hann leggur áherslu á að sönn viska kemur frá Guði einum (Jobsbók 12:4-13).</w:t>
      </w:r>
    </w:p>
    <w:p/>
    <w:p>
      <w:r xmlns:w="http://schemas.openxmlformats.org/wordprocessingml/2006/main">
        <w:t xml:space="preserve">Þriðja málsgrein: Job gagnrýnir vini sína fyrir skort þeirra á samúð og skilningi og heldur því fram að þeir séu eins og árangurslausir læknar sem bjóða engin lækning fyrir þjáningu hans. Hann lýsir löngun eftir dauða sem flótta frá angist sinni (Jobsbók 12:14-25).</w:t>
      </w:r>
    </w:p>
    <w:p/>
    <w:p>
      <w:r xmlns:w="http://schemas.openxmlformats.org/wordprocessingml/2006/main">
        <w:t xml:space="preserve">Í stuttu máli,</w:t>
      </w:r>
    </w:p>
    <w:p>
      <w:r xmlns:w="http://schemas.openxmlformats.org/wordprocessingml/2006/main">
        <w:t xml:space="preserve">Tólfti kafli Jobs kynnir:</w:t>
      </w:r>
    </w:p>
    <w:p>
      <w:r xmlns:w="http://schemas.openxmlformats.org/wordprocessingml/2006/main">
        <w:t xml:space="preserve">viðbrögðin,</w:t>
      </w:r>
    </w:p>
    <w:p>
      <w:r xmlns:w="http://schemas.openxmlformats.org/wordprocessingml/2006/main">
        <w:t xml:space="preserve">og hugleiðingar sem Job lét í ljós sem svar við ráðleggingum vina sinna.</w:t>
      </w:r>
    </w:p>
    <w:p/>
    <w:p>
      <w:r xmlns:w="http://schemas.openxmlformats.org/wordprocessingml/2006/main">
        <w:t xml:space="preserve">Að leggja áherslu á kaldhæðni með því að ávíta meinta visku vina sinna,</w:t>
      </w:r>
    </w:p>
    <w:p>
      <w:r xmlns:w="http://schemas.openxmlformats.org/wordprocessingml/2006/main">
        <w:t xml:space="preserve">og viðurkenna guðlegt drottinvald sem náðst hefur með því að leggja áherslu á kraft Guðs.</w:t>
      </w:r>
    </w:p>
    <w:p>
      <w:r xmlns:w="http://schemas.openxmlformats.org/wordprocessingml/2006/main">
        <w:t xml:space="preserve">Að minnast á gagnrýni sem sýnd er varðandi skort á samúð, tákn um tilfinningalega vanlíðan og könnun á persónulegum hugleiðingum um þjáningu í Jobsbók.</w:t>
      </w:r>
    </w:p>
    <w:p/>
    <w:p>
      <w:r xmlns:w="http://schemas.openxmlformats.org/wordprocessingml/2006/main">
        <w:t xml:space="preserve">Jobsbók 12:1 Þá svaraði Job og sagði:</w:t>
      </w:r>
    </w:p>
    <w:p/>
    <w:p>
      <w:r xmlns:w="http://schemas.openxmlformats.org/wordprocessingml/2006/main">
        <w:t xml:space="preserve">Job talar sem svar við ásökunum vina sinna og staðfestir trú sína á Guð þrátt fyrir raunir hans.</w:t>
      </w:r>
    </w:p>
    <w:p/>
    <w:p>
      <w:r xmlns:w="http://schemas.openxmlformats.org/wordprocessingml/2006/main">
        <w:t xml:space="preserve">1: Guð mun hjálpa okkur í gegnum raunir okkar og við getum reitt okkur á styrk hans á tímum mótlætis.</w:t>
      </w:r>
    </w:p>
    <w:p/>
    <w:p>
      <w:r xmlns:w="http://schemas.openxmlformats.org/wordprocessingml/2006/main">
        <w:t xml:space="preserve">2: Þó lífið sé erfitt, getum við verið sterk í trú okkar, treyst á fyrirheit Guðs um framtíð okkar.</w:t>
      </w:r>
    </w:p>
    <w:p/>
    <w:p>
      <w:r xmlns:w="http://schemas.openxmlformats.org/wordprocessingml/2006/main">
        <w:t xml:space="preserve">1: Jesaja 40:29-31 Hann gefur hinum þreytu styrk og eykur mátt hinna veiku.</w:t>
      </w:r>
    </w:p>
    <w:p/>
    <w:p>
      <w:r xmlns:w="http://schemas.openxmlformats.org/wordprocessingml/2006/main">
        <w:t xml:space="preserve">2: Filippíbréfið 4:13 Allt get ég gert fyrir Krist sem styrkir mig.</w:t>
      </w:r>
    </w:p>
    <w:p/>
    <w:p>
      <w:r xmlns:w="http://schemas.openxmlformats.org/wordprocessingml/2006/main">
        <w:t xml:space="preserve">Jobsbók 12:2 Eflaust eruð þér lýðurinn, og spekin mun deyja með yður.</w:t>
      </w:r>
    </w:p>
    <w:p/>
    <w:p>
      <w:r xmlns:w="http://schemas.openxmlformats.org/wordprocessingml/2006/main">
        <w:t xml:space="preserve">Job lýsir þeirri skoðun sinni að fólkið sé vitur, en viskan mun ekki alltaf vera með þeim.</w:t>
      </w:r>
    </w:p>
    <w:p/>
    <w:p>
      <w:r xmlns:w="http://schemas.openxmlformats.org/wordprocessingml/2006/main">
        <w:t xml:space="preserve">1: Við erum vitrir, en viska okkar er hverful. Við verðum að nýta það til hins ýtrasta til að öðlast sannan skilning og visku.</w:t>
      </w:r>
    </w:p>
    <w:p/>
    <w:p>
      <w:r xmlns:w="http://schemas.openxmlformats.org/wordprocessingml/2006/main">
        <w:t xml:space="preserve">2: Viskan kemur frá Guði og ætti að nota til að þjóna öðrum. Við verðum að nota það á ábyrgð og auðmýkt til að færa Guði dýrð.</w:t>
      </w:r>
    </w:p>
    <w:p/>
    <w:p>
      <w:r xmlns:w="http://schemas.openxmlformats.org/wordprocessingml/2006/main">
        <w:t xml:space="preserve">1: Orðskviðirnir 2:6, "Því að Drottinn gefur speki, af munni hans kemur þekking og skilningur."</w:t>
      </w:r>
    </w:p>
    <w:p/>
    <w:p>
      <w:r xmlns:w="http://schemas.openxmlformats.org/wordprocessingml/2006/main">
        <w:t xml:space="preserve">2: Jakobsbréfið 1:5, "Ef einhvern yðar skortir visku, þá biðji hann Guð, sem gefur öllum frjálslega og án smánar, og honum mun gefast."</w:t>
      </w:r>
    </w:p>
    <w:p/>
    <w:p>
      <w:r xmlns:w="http://schemas.openxmlformats.org/wordprocessingml/2006/main">
        <w:t xml:space="preserve">Jobsbók 12:3 En ég hef skilning eins og þú. Ég er ekki síðri en yður, já, hver veit ekki slíkt sem þetta?</w:t>
      </w:r>
    </w:p>
    <w:p/>
    <w:p>
      <w:r xmlns:w="http://schemas.openxmlformats.org/wordprocessingml/2006/main">
        <w:t xml:space="preserve">Job leitast við að sanna fyrir vinum sínum að hann sé þeim ekki síðri hvað varðar skilning.</w:t>
      </w:r>
    </w:p>
    <w:p/>
    <w:p>
      <w:r xmlns:w="http://schemas.openxmlformats.org/wordprocessingml/2006/main">
        <w:t xml:space="preserve">1: Við erum öll jöfn í augum Guðs, sama hvernig okkar eigin skilningur líður.</w:t>
      </w:r>
    </w:p>
    <w:p/>
    <w:p>
      <w:r xmlns:w="http://schemas.openxmlformats.org/wordprocessingml/2006/main">
        <w:t xml:space="preserve">2: Skilningur okkar og þekkingu ætti að nota í þjónustu við Guð, ekki til að hrósa okkur af eigin afrekum.</w:t>
      </w:r>
    </w:p>
    <w:p/>
    <w:p>
      <w:r xmlns:w="http://schemas.openxmlformats.org/wordprocessingml/2006/main">
        <w:t xml:space="preserve">1: Galatabréfið 3:28 - Þar er hvorki Gyðingur né grískur, þar er hvorki þræll né frjáls, hvorki er karl né kona, því að þér eruð allir eitt í Kristi Jesú.</w:t>
      </w:r>
    </w:p>
    <w:p/>
    <w:p>
      <w:r xmlns:w="http://schemas.openxmlformats.org/wordprocessingml/2006/main">
        <w:t xml:space="preserve">2: Jakobsbréf 3:13 - Hver er vitur og skynsamur meðal yðar? Með góðri breytni sinni skal hann sýna verk sín í hógværð viskunnar.</w:t>
      </w:r>
    </w:p>
    <w:p/>
    <w:p>
      <w:r xmlns:w="http://schemas.openxmlformats.org/wordprocessingml/2006/main">
        <w:t xml:space="preserve">Jobsbók 12:4 Ég er eins og sá sem hæðst er að náunga sínum, sem ákallar Guð og hann svarar honum: Hinn réttláti réttláti maður er hleginn að hæðni.</w:t>
      </w:r>
    </w:p>
    <w:p/>
    <w:p>
      <w:r xmlns:w="http://schemas.openxmlformats.org/wordprocessingml/2006/main">
        <w:t xml:space="preserve">Hinn réttláti og réttláti maður er háður og hleginn af náunga sínum þrátt fyrir trú sína á Guð.</w:t>
      </w:r>
    </w:p>
    <w:p/>
    <w:p>
      <w:r xmlns:w="http://schemas.openxmlformats.org/wordprocessingml/2006/main">
        <w:t xml:space="preserve">1: Trúfesti Guðs er ekki háð skoðunum manna.</w:t>
      </w:r>
    </w:p>
    <w:p/>
    <w:p>
      <w:r xmlns:w="http://schemas.openxmlformats.org/wordprocessingml/2006/main">
        <w:t xml:space="preserve">2: Við verðum að vera trú Guði þrátt fyrir að aðrir séu að spotta.</w:t>
      </w:r>
    </w:p>
    <w:p/>
    <w:p>
      <w:r xmlns:w="http://schemas.openxmlformats.org/wordprocessingml/2006/main">
        <w:t xml:space="preserve">1: Jakobsbréfið 1:2-3 Teljið það alla gleði, bræður mínir, þegar þið lendið í margvíslegum prófraunum, því að þið vitið að prófraun trúar ykkar leiðir til staðfestu.</w:t>
      </w:r>
    </w:p>
    <w:p/>
    <w:p>
      <w:r xmlns:w="http://schemas.openxmlformats.org/wordprocessingml/2006/main">
        <w:t xml:space="preserve">2: Hebreabréfið 12:1-3 Þar sem vér erum umkringdir svo miklu skýi votta, þá skulum vér og leggja til hliðar hverja þyngd og syndina, sem svo fastar, og hlaupa með þolgæði hlaupið, sem fyrir okkur liggur. , horft til Jesú, upphafsmanns og fullkomnara trúar vorrar, sem fyrir gleðina, sem fyrir honum var sett, þoldi krossinn, fyrirlitinn skömminni, og situr til hægri handar við hásæti Guðs.</w:t>
      </w:r>
    </w:p>
    <w:p/>
    <w:p>
      <w:r xmlns:w="http://schemas.openxmlformats.org/wordprocessingml/2006/main">
        <w:t xml:space="preserve">Jobsbók 12:5 Sá sem er reiðubúinn að halla sér á fætur, er eins og lampi fyrirlitinn í hugsun hins rólega.</w:t>
      </w:r>
    </w:p>
    <w:p/>
    <w:p>
      <w:r xmlns:w="http://schemas.openxmlformats.org/wordprocessingml/2006/main">
        <w:t xml:space="preserve">Hinn reiðubúinn maður er talinn heimskur af þeim sem hafa náð öryggistilfinningu.</w:t>
      </w:r>
    </w:p>
    <w:p/>
    <w:p>
      <w:r xmlns:w="http://schemas.openxmlformats.org/wordprocessingml/2006/main">
        <w:t xml:space="preserve">1. Vertu ekki svona fljótur að dæma þá sem eru fúsir til að taka áhættu.</w:t>
      </w:r>
    </w:p>
    <w:p/>
    <w:p>
      <w:r xmlns:w="http://schemas.openxmlformats.org/wordprocessingml/2006/main">
        <w:t xml:space="preserve">2. Ekki vera hræddur við að dreyma og taka áhættu, þar sem öryggi getur verið hverfult.</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4:13-17 - Að hrósa sér af morgundeginum og vita ekki hvað framtíðin ber í skauti sér.</w:t>
      </w:r>
    </w:p>
    <w:p/>
    <w:p>
      <w:r xmlns:w="http://schemas.openxmlformats.org/wordprocessingml/2006/main">
        <w:t xml:space="preserve">Jobsbók 12:6 Ræningjatjöldin ganga vel, og þeir sem reita Guð eru öruggir. í hverra hönd Guð færir ríkulega.</w:t>
      </w:r>
    </w:p>
    <w:p/>
    <w:p>
      <w:r xmlns:w="http://schemas.openxmlformats.org/wordprocessingml/2006/main">
        <w:t xml:space="preserve">Þessi texti talar um hvernig Guð færir gnægð í hendur ræningja og þeirra sem ögra honum.</w:t>
      </w:r>
    </w:p>
    <w:p/>
    <w:p>
      <w:r xmlns:w="http://schemas.openxmlformats.org/wordprocessingml/2006/main">
        <w:t xml:space="preserve">1. Náð Guðs: Þrátt fyrir brot okkar</w:t>
      </w:r>
    </w:p>
    <w:p/>
    <w:p>
      <w:r xmlns:w="http://schemas.openxmlformats.org/wordprocessingml/2006/main">
        <w:t xml:space="preserve">2. Auðlegð kærleika Guðs</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Sálmur 23:1 - Drottinn er minn hirðir; Ég skal ekki vilja.</w:t>
      </w:r>
    </w:p>
    <w:p/>
    <w:p>
      <w:r xmlns:w="http://schemas.openxmlformats.org/wordprocessingml/2006/main">
        <w:t xml:space="preserve">Jobsbók 12:7 En spyrðu nú skepnurnar, og þær munu kenna þér. og fugla himinsins, og þeir munu segja þér:</w:t>
      </w:r>
    </w:p>
    <w:p/>
    <w:p>
      <w:r xmlns:w="http://schemas.openxmlformats.org/wordprocessingml/2006/main">
        <w:t xml:space="preserve">Dýr geta verið mönnum uppspretta visku og þekkingar.</w:t>
      </w:r>
    </w:p>
    <w:p/>
    <w:p>
      <w:r xmlns:w="http://schemas.openxmlformats.org/wordprocessingml/2006/main">
        <w:t xml:space="preserve">1. Horfðu til náttúrunnar fyrir visku - Jobsbók 12:7</w:t>
      </w:r>
    </w:p>
    <w:p/>
    <w:p>
      <w:r xmlns:w="http://schemas.openxmlformats.org/wordprocessingml/2006/main">
        <w:t xml:space="preserve">2. Að öðlast innsýn frá sköpuninni - Jobsbók 12:7</w:t>
      </w:r>
    </w:p>
    <w:p/>
    <w:p>
      <w:r xmlns:w="http://schemas.openxmlformats.org/wordprocessingml/2006/main">
        <w:t xml:space="preserve">1. Sálmur 19:1-4</w:t>
      </w:r>
    </w:p>
    <w:p/>
    <w:p>
      <w:r xmlns:w="http://schemas.openxmlformats.org/wordprocessingml/2006/main">
        <w:t xml:space="preserve">2. Orðskviðirnir 6:6-8</w:t>
      </w:r>
    </w:p>
    <w:p/>
    <w:p>
      <w:r xmlns:w="http://schemas.openxmlformats.org/wordprocessingml/2006/main">
        <w:t xml:space="preserve">Jobsbók 12:8 Eða talaðu til jarðar, og hún mun fræða þig, og fiskar sjávarins munu segja þér það.</w:t>
      </w:r>
    </w:p>
    <w:p/>
    <w:p>
      <w:r xmlns:w="http://schemas.openxmlformats.org/wordprocessingml/2006/main">
        <w:t xml:space="preserve">Job er að kenna okkur að þekking Guðs er ekki aðeins til staðar í mönnum heldur einnig í náttúrunni.</w:t>
      </w:r>
    </w:p>
    <w:p/>
    <w:p>
      <w:r xmlns:w="http://schemas.openxmlformats.org/wordprocessingml/2006/main">
        <w:t xml:space="preserve">1. Kraftur þekkingar Guðs: Hvernig náttúruheimurinn kennir okkur um skapara okkar</w:t>
      </w:r>
    </w:p>
    <w:p/>
    <w:p>
      <w:r xmlns:w="http://schemas.openxmlformats.org/wordprocessingml/2006/main">
        <w:t xml:space="preserve">2. Að nálgast Guð: Að vaxa í skilningi í gegnum náttúruna</w:t>
      </w:r>
    </w:p>
    <w:p/>
    <w:p>
      <w:r xmlns:w="http://schemas.openxmlformats.org/wordprocessingml/2006/main">
        <w:t xml:space="preserve">1. Sálmur 19:1-2 "Himnarnir kunngjöra dýrð Guðs, himnarnir boða verk handa hans. Dag eftir dag úthella þeir tali, nótt eftir nótt opinbera þeir þekkingu."</w:t>
      </w:r>
    </w:p>
    <w:p/>
    <w:p>
      <w:r xmlns:w="http://schemas.openxmlformats.org/wordprocessingml/2006/main">
        <w:t xml:space="preserve">2. Rómverjabréfið 1:20 „Því að allt frá sköpun heimsins hafa ósýnilegir eiginleikar Guðs verið glögglega séð eilífur kraftur hans og guðlegt eðli, skilið af því sem skapað hefur verið, svo að fólk er án afsökunar.“</w:t>
      </w:r>
    </w:p>
    <w:p/>
    <w:p>
      <w:r xmlns:w="http://schemas.openxmlformats.org/wordprocessingml/2006/main">
        <w:t xml:space="preserve">Jobsbók 12:9 Hver veit ekki af öllu þessu, að hönd Drottins hefir gjört þetta?</w:t>
      </w:r>
    </w:p>
    <w:p/>
    <w:p>
      <w:r xmlns:w="http://schemas.openxmlformats.org/wordprocessingml/2006/main">
        <w:t xml:space="preserve">Þessi texti fjallar um kraft Guðs og hvernig hönd hans hefur unnið stórverk.</w:t>
      </w:r>
    </w:p>
    <w:p/>
    <w:p>
      <w:r xmlns:w="http://schemas.openxmlformats.org/wordprocessingml/2006/main">
        <w:t xml:space="preserve">1. Kraftur og verk Guðs eru augljós í öllu.</w:t>
      </w:r>
    </w:p>
    <w:p/>
    <w:p>
      <w:r xmlns:w="http://schemas.openxmlformats.org/wordprocessingml/2006/main">
        <w:t xml:space="preserve">2. Við ættum að vera hrifin af verkum Drottins og þekkja hönd hans í öllu sem hann gerir.</w:t>
      </w:r>
    </w:p>
    <w:p/>
    <w:p>
      <w:r xmlns:w="http://schemas.openxmlformats.org/wordprocessingml/2006/main">
        <w:t xml:space="preserve">1. Sálmur 19:1 - "Himnarnir kunngjöra dýrð Guðs, og festingin sýnir handaverk hans."</w:t>
      </w:r>
    </w:p>
    <w:p/>
    <w:p>
      <w:r xmlns:w="http://schemas.openxmlformats.org/wordprocessingml/2006/main">
        <w:t xml:space="preserve">2. Rómverjabréfið 1:20 - "Því að hið ósýnilega hans frá sköpun heimsins er skýrt séð, skiljanlegt af hinu skapaða, já, eilífur máttur hans og guðdómur, svo að þeir eru án afsökunar."</w:t>
      </w:r>
    </w:p>
    <w:p/>
    <w:p>
      <w:r xmlns:w="http://schemas.openxmlformats.org/wordprocessingml/2006/main">
        <w:t xml:space="preserve">Jobsbók 12:10 Í hans hendi er sál allra lífvera og andardráttur alls mannkyns.</w:t>
      </w:r>
    </w:p>
    <w:p/>
    <w:p>
      <w:r xmlns:w="http://schemas.openxmlformats.org/wordprocessingml/2006/main">
        <w:t xml:space="preserve">Guð er skapari allra lífvera og hefur stjórn á lífi og anda alls mannkyns.</w:t>
      </w:r>
    </w:p>
    <w:p/>
    <w:p>
      <w:r xmlns:w="http://schemas.openxmlformats.org/wordprocessingml/2006/main">
        <w:t xml:space="preserve">1. Vald Guðs og stjórn á lífi okkar</w:t>
      </w:r>
    </w:p>
    <w:p/>
    <w:p>
      <w:r xmlns:w="http://schemas.openxmlformats.org/wordprocessingml/2006/main">
        <w:t xml:space="preserve">2. Andardráttur lífsins: Gjöf Guðs til mannkyns</w:t>
      </w:r>
    </w:p>
    <w:p/>
    <w:p>
      <w:r xmlns:w="http://schemas.openxmlformats.org/wordprocessingml/2006/main">
        <w:t xml:space="preserve">1. Sálmur 139:13-14 - Því að þú myndaðir mitt innra; þú hnýtir mig saman í móðurkviði. Ég lofa þig, því að ég er óttalega og undursamlega skapaður.</w:t>
      </w:r>
    </w:p>
    <w:p/>
    <w:p>
      <w:r xmlns:w="http://schemas.openxmlformats.org/wordprocessingml/2006/main">
        <w:t xml:space="preserve">2. Jesaja 42:5 - Svo segir Guð, Drottinn, sem skapaði himininn og teygði hann út, sem breiddi út jörðina og það sem af henni kemur, sem gefur fólkinu á henni anda og anda þeim sem á henni ganga. .</w:t>
      </w:r>
    </w:p>
    <w:p/>
    <w:p>
      <w:r xmlns:w="http://schemas.openxmlformats.org/wordprocessingml/2006/main">
        <w:t xml:space="preserve">Jobsbók 12:11 Reynir ekki eyrað orð? og munnurinn smakka kjötið hans?</w:t>
      </w:r>
    </w:p>
    <w:p/>
    <w:p>
      <w:r xmlns:w="http://schemas.openxmlformats.org/wordprocessingml/2006/main">
        <w:t xml:space="preserve">Þetta vers gefur til kynna að einstaklingur ætti að skoða orð vandlega og vera skynsamur í því sem þau neyta.</w:t>
      </w:r>
    </w:p>
    <w:p/>
    <w:p>
      <w:r xmlns:w="http://schemas.openxmlformats.org/wordprocessingml/2006/main">
        <w:t xml:space="preserve">1. Skynsemi í því sem við segjum og hvað við neytum</w:t>
      </w:r>
    </w:p>
    <w:p/>
    <w:p>
      <w:r xmlns:w="http://schemas.openxmlformats.org/wordprocessingml/2006/main">
        <w:t xml:space="preserve">2. Skoða orð af alúð</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Filippíbréfið 4:8 - Að lokum, bræður og systur, hvað sem er satt, hvað sem er göfugt, allt sem er rétt, allt sem er hreint, allt sem er yndislegt, hvað sem er aðdáunarvert ef eitthvað er frábært eða lofsvert, hugsið um slíkt.</w:t>
      </w:r>
    </w:p>
    <w:p/>
    <w:p>
      <w:r xmlns:w="http://schemas.openxmlformats.org/wordprocessingml/2006/main">
        <w:t xml:space="preserve">Jobsbók 12:12 Hjá hinum fornu er speki; og í lengd daga skilning.</w:t>
      </w:r>
    </w:p>
    <w:p/>
    <w:p>
      <w:r xmlns:w="http://schemas.openxmlformats.org/wordprocessingml/2006/main">
        <w:t xml:space="preserve">Þessi texti minnir okkur á að viska kemur með aldri og reynslu.</w:t>
      </w:r>
    </w:p>
    <w:p/>
    <w:p>
      <w:r xmlns:w="http://schemas.openxmlformats.org/wordprocessingml/2006/main">
        <w:t xml:space="preserve">1: Viskan er ekki afrakstur æsku, heldur afrakstur ævilangs lærdóms.</w:t>
      </w:r>
    </w:p>
    <w:p/>
    <w:p>
      <w:r xmlns:w="http://schemas.openxmlformats.org/wordprocessingml/2006/main">
        <w:t xml:space="preserve">2: Leitaðu til vitra og lærðu af visku þeirra, því að þeir hafa séð margt á lífsleiðinni.</w:t>
      </w:r>
    </w:p>
    <w:p/>
    <w:p>
      <w:r xmlns:w="http://schemas.openxmlformats.org/wordprocessingml/2006/main">
        <w:t xml:space="preserve">1: Orðskviðirnir 13:20 Sá sem gengur með vitrum mönnum, verður vitur, en félagi heimskingjanna verður eytt.</w:t>
      </w:r>
    </w:p>
    <w:p/>
    <w:p>
      <w:r xmlns:w="http://schemas.openxmlformats.org/wordprocessingml/2006/main">
        <w:t xml:space="preserve">2: Orðskviðirnir 9:10 Ótti Drottins er upphaf viskunnar, og þekking hins heilaga er hyggindi.</w:t>
      </w:r>
    </w:p>
    <w:p/>
    <w:p>
      <w:r xmlns:w="http://schemas.openxmlformats.org/wordprocessingml/2006/main">
        <w:t xml:space="preserve">Jobsbók 12:13 Hjá honum er speki og styrkur, hann hefur ráð og hyggindi.</w:t>
      </w:r>
    </w:p>
    <w:p/>
    <w:p>
      <w:r xmlns:w="http://schemas.openxmlformats.org/wordprocessingml/2006/main">
        <w:t xml:space="preserve">Þetta vers undirstrikar að Guð hefur visku, styrk, ráð og skilning.</w:t>
      </w:r>
    </w:p>
    <w:p/>
    <w:p>
      <w:r xmlns:w="http://schemas.openxmlformats.org/wordprocessingml/2006/main">
        <w:t xml:space="preserve">1. Viska Guðs - Athugaðu Job 12:13</w:t>
      </w:r>
    </w:p>
    <w:p/>
    <w:p>
      <w:r xmlns:w="http://schemas.openxmlformats.org/wordprocessingml/2006/main">
        <w:t xml:space="preserve">2. Styrkur, ráð og skilningur – úr Jobsbók 12:13</w:t>
      </w:r>
    </w:p>
    <w:p/>
    <w:p>
      <w:r xmlns:w="http://schemas.openxmlformats.org/wordprocessingml/2006/main">
        <w:t xml:space="preserve">1. Jesaja 11:2 - Andi Drottins mun hvíla yfir honum, andi visku og skilnings, andi ráðs og máttar, andi þekkingar og ótta Drottins.</w:t>
      </w:r>
    </w:p>
    <w:p/>
    <w:p>
      <w:r xmlns:w="http://schemas.openxmlformats.org/wordprocessingml/2006/main">
        <w:t xml:space="preserve">2. Orðskviðirnir 1:7 - Ótti Drottins er upphaf þekkingar; heimskingjar fyrirlíta visku og fræðslu.</w:t>
      </w:r>
    </w:p>
    <w:p/>
    <w:p>
      <w:r xmlns:w="http://schemas.openxmlformats.org/wordprocessingml/2006/main">
        <w:t xml:space="preserve">Jobsbók 12:14 Sjá, hann brýtur niður, og það verður ekki endurbyggt.</w:t>
      </w:r>
    </w:p>
    <w:p/>
    <w:p>
      <w:r xmlns:w="http://schemas.openxmlformats.org/wordprocessingml/2006/main">
        <w:t xml:space="preserve">Guð hefur vald til að brjóta hluti niður og loka dyrunum á lífi manns og enginn getur opnað þær.</w:t>
      </w:r>
    </w:p>
    <w:p/>
    <w:p>
      <w:r xmlns:w="http://schemas.openxmlformats.org/wordprocessingml/2006/main">
        <w:t xml:space="preserve">1: Guð hefur fullkomna stjórn á lífi okkar, svo við ættum ekki að gleyma að treysta honum.</w:t>
      </w:r>
    </w:p>
    <w:p/>
    <w:p>
      <w:r xmlns:w="http://schemas.openxmlformats.org/wordprocessingml/2006/main">
        <w:t xml:space="preserve">2: Við ættum ekki að freistast til að opna dyr sem Guð hefur lokað, þar sem hann veit betur en við.</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Jobsbók 12:15 Sjá, hann hindrar vötnin, og þau þorna, og hann sendir þau út, og þau velta jörðinni.</w:t>
      </w:r>
    </w:p>
    <w:p/>
    <w:p>
      <w:r xmlns:w="http://schemas.openxmlformats.org/wordprocessingml/2006/main">
        <w:t xml:space="preserve">Guð hefur gríðarlegt vald yfir sköpuninni, stjórnar og stjórnar umhverfinu.</w:t>
      </w:r>
    </w:p>
    <w:p/>
    <w:p>
      <w:r xmlns:w="http://schemas.openxmlformats.org/wordprocessingml/2006/main">
        <w:t xml:space="preserve">1: Við getum treyst krafti Guðs og stjórn á lífi okkar, jafnvel þegar aðstæður virðast yfirþyrmandi.</w:t>
      </w:r>
    </w:p>
    <w:p/>
    <w:p>
      <w:r xmlns:w="http://schemas.openxmlformats.org/wordprocessingml/2006/main">
        <w:t xml:space="preserve">2: Við verðum að gæta þess að nota kraft Guðs í lífi okkar skynsamlega og til að vegsama hann.</w:t>
      </w:r>
    </w:p>
    <w:p/>
    <w:p>
      <w:r xmlns:w="http://schemas.openxmlformats.org/wordprocessingml/2006/main">
        <w:t xml:space="preserve">1: Sálmur 33:9 - Því að hann talaði, og það varð. bauð hann, og stóð það fast.</w:t>
      </w:r>
    </w:p>
    <w:p/>
    <w:p>
      <w:r xmlns:w="http://schemas.openxmlformats.org/wordprocessingml/2006/main">
        <w:t xml:space="preserve">2: Jesaja 45:18 - Því að svo segir Drottinn, sem skapaði himininn; Guð sjálfur sem myndaði jörðina og skapaði hana; hann hefir staðfest það, hann skapaði það ekki til einskis, hann mótaði það til að byggja það. Ég er Drottinn. og það er enginn annar.</w:t>
      </w:r>
    </w:p>
    <w:p/>
    <w:p>
      <w:r xmlns:w="http://schemas.openxmlformats.org/wordprocessingml/2006/main">
        <w:t xml:space="preserve">Jobsbók 12:16 Hjá honum er styrkur og speki, hans blekkjandi og blekkjandi eru hans.</w:t>
      </w:r>
    </w:p>
    <w:p/>
    <w:p>
      <w:r xmlns:w="http://schemas.openxmlformats.org/wordprocessingml/2006/main">
        <w:t xml:space="preserve">Jobsbók 12:16 talar um almætti og alvitund Guðs og leggur áherslu á að hann sé uppspretta styrks og visku og að hann sé meðvitaður um blekkjann og blekktan.</w:t>
      </w:r>
    </w:p>
    <w:p/>
    <w:p>
      <w:r xmlns:w="http://schemas.openxmlformats.org/wordprocessingml/2006/main">
        <w:t xml:space="preserve">1. „Uppspretta styrks okkar og visku: Guð“</w:t>
      </w:r>
    </w:p>
    <w:p/>
    <w:p>
      <w:r xmlns:w="http://schemas.openxmlformats.org/wordprocessingml/2006/main">
        <w:t xml:space="preserve">2. "Almætti og alvitund Guðs"</w:t>
      </w:r>
    </w:p>
    <w:p/>
    <w:p>
      <w:r xmlns:w="http://schemas.openxmlformats.org/wordprocessingml/2006/main">
        <w:t xml:space="preserve">1. Jesaja 40:28-31 - "Veistu það ekki? Hefurðu ekki heyrt það? Drottinn er hinn eilífi Guð, skapari endimarka jarðarinnar. Hann mun ekki þreytast eða þreytast,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Orðskviðirnir 2:6-8 - "Því að Drottinn gefur speki, af munni hans kemur þekking og skilningur. Hann geymir gæfu fyrir hina hreinskilnu, hann er skjöldur þeirra sem ganga óaðfinnanlega, því að hann gætir brautar hinn réttláta og verndar veg sinna trúuðu."</w:t>
      </w:r>
    </w:p>
    <w:p/>
    <w:p>
      <w:r xmlns:w="http://schemas.openxmlformats.org/wordprocessingml/2006/main">
        <w:t xml:space="preserve">Jobsbók 12:17 Hann leiðir ráðgjafana burt rænda og gerir dómarana að heimskingjum.</w:t>
      </w:r>
    </w:p>
    <w:p/>
    <w:p>
      <w:r xmlns:w="http://schemas.openxmlformats.org/wordprocessingml/2006/main">
        <w:t xml:space="preserve">Job veltir fyrir sér krafti Guðs til að taka frá visku hinna vitru og gera dómarana að fíflum.</w:t>
      </w:r>
    </w:p>
    <w:p/>
    <w:p>
      <w:r xmlns:w="http://schemas.openxmlformats.org/wordprocessingml/2006/main">
        <w:t xml:space="preserve">1. Kraftur Guðs til að niðurlægja hina vitru</w:t>
      </w:r>
    </w:p>
    <w:p/>
    <w:p>
      <w:r xmlns:w="http://schemas.openxmlformats.org/wordprocessingml/2006/main">
        <w:t xml:space="preserve">2. Að sigrast á stolti með því að treysta á Guð</w:t>
      </w:r>
    </w:p>
    <w:p/>
    <w:p>
      <w:r xmlns:w="http://schemas.openxmlformats.org/wordprocessingml/2006/main">
        <w:t xml:space="preserve">1. Orðskviðirnir 3:5-7 - Treystu Drottni af öllu hjarta og reiddu þig ekki á eigin skilning. Viðurkenndu hann á öllum þínum vegum, og hann mun gera brautir þínar greiða. Vertu ekki vitur í þínum eigin augum; óttast Drottin og snúið frá illu.</w:t>
      </w:r>
    </w:p>
    <w:p/>
    <w:p>
      <w:r xmlns:w="http://schemas.openxmlformats.org/wordprocessingml/2006/main">
        <w:t xml:space="preserve">2. Jakobsbréfið 3:13-18 - Hver er vitur og vitur meðal yðar? Með góðri breytni sinni skal hann sýna verk sín í hógværð viskunnar. En ef þú hefur bitur afbrýðisemi og eigingirni í hjörtum þínum, þá hrósaðu þér ekki og ljúgið sannleikanum. Þetta er ekki spekin sem kemur ofan að, heldur jarðnesk, óandleg, djöfulleg. Því að þar sem afbrýðisemi og eigingirni er til staðar, mun vera óreglu og sérhver svívirðing. En spekin að ofan er fyrst hrein, síðan friðsöm, mild, opin fyrir skynsemi, full af miskunn og góðum ávöxtum, óhlutdræg og einlæg. Og uppskeru réttlætis er sáð í friði af þeim sem friða.</w:t>
      </w:r>
    </w:p>
    <w:p/>
    <w:p>
      <w:r xmlns:w="http://schemas.openxmlformats.org/wordprocessingml/2006/main">
        <w:t xml:space="preserve">Jobsbók 12:18 Hann leysir bönd konunga og gyrtir lendar þeirra með belti.</w:t>
      </w:r>
    </w:p>
    <w:p/>
    <w:p>
      <w:r xmlns:w="http://schemas.openxmlformats.org/wordprocessingml/2006/main">
        <w:t xml:space="preserve">Guð hefur vald til að stjórna öllu valdi, jafnvel konunga.</w:t>
      </w:r>
    </w:p>
    <w:p/>
    <w:p>
      <w:r xmlns:w="http://schemas.openxmlformats.org/wordprocessingml/2006/main">
        <w:t xml:space="preserve">1: Guð er fullvalda - Ekkert vald á jörðu getur farið fram úr hans.</w:t>
      </w:r>
    </w:p>
    <w:p/>
    <w:p>
      <w:r xmlns:w="http://schemas.openxmlformats.org/wordprocessingml/2006/main">
        <w:t xml:space="preserve">2: Látið ykkur vald Guðs - Jafnvel höfðingjar heimsins verða að hlýða honum.</w:t>
      </w:r>
    </w:p>
    <w:p/>
    <w:p>
      <w:r xmlns:w="http://schemas.openxmlformats.org/wordprocessingml/2006/main">
        <w:t xml:space="preserve">1: Daníel 4:17 - Hinn hæsti stjórnar ríki mannanna og gefur það hverjum hann vill.</w:t>
      </w:r>
    </w:p>
    <w:p/>
    <w:p>
      <w:r xmlns:w="http://schemas.openxmlformats.org/wordprocessingml/2006/main">
        <w:t xml:space="preserve">2: Rómverjabréfið 13:1 - Sérhver sál sé undirgefin æðri máttarvöld; því að enginn kraftur er til nema frá Guði.</w:t>
      </w:r>
    </w:p>
    <w:p/>
    <w:p>
      <w:r xmlns:w="http://schemas.openxmlformats.org/wordprocessingml/2006/main">
        <w:t xml:space="preserve">Jobsbók 12:19 Hann leiðir höfðingja burt rænda og steypir voldugum frá völdum.</w:t>
      </w:r>
    </w:p>
    <w:p/>
    <w:p>
      <w:r xmlns:w="http://schemas.openxmlformats.org/wordprocessingml/2006/main">
        <w:t xml:space="preserve">Þetta vers talar um mátt Guðs til að koma höfðingjum frá og rífa upp hina sterku.</w:t>
      </w:r>
    </w:p>
    <w:p/>
    <w:p>
      <w:r xmlns:w="http://schemas.openxmlformats.org/wordprocessingml/2006/main">
        <w:t xml:space="preserve">1. Kraftur Guðs er óviðjafnanleg - Jobsbók 12:19</w:t>
      </w:r>
    </w:p>
    <w:p/>
    <w:p>
      <w:r xmlns:w="http://schemas.openxmlformats.org/wordprocessingml/2006/main">
        <w:t xml:space="preserve">2. Drottinvald Drottins vors - Jobsbók 12:19</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Jesaja 40:21-22 - Veistu það ekki? Hefurðu ekki heyrt? Hefur það ekki verið sagt þér frá upphafi? Hefur þú ekki skilið síðan jörðin var stofnuð? Hann situr yfir hring jarðar, og fólk hennar er eins og engisprettur. Hann teygir út himininn eins og tjaldhiminn og breiðir hann út eins og tjald til að búa í.</w:t>
      </w:r>
    </w:p>
    <w:p/>
    <w:p>
      <w:r xmlns:w="http://schemas.openxmlformats.org/wordprocessingml/2006/main">
        <w:t xml:space="preserve">Jobsbók 12:20 Hann fjarlægir tal hinna traustu og tekur af göflunum skilningi.</w:t>
      </w:r>
    </w:p>
    <w:p/>
    <w:p>
      <w:r xmlns:w="http://schemas.openxmlformats.org/wordprocessingml/2006/main">
        <w:t xml:space="preserve">Job harmar að Guð taki frá sér skilning aldraðra.</w:t>
      </w:r>
    </w:p>
    <w:p/>
    <w:p>
      <w:r xmlns:w="http://schemas.openxmlformats.org/wordprocessingml/2006/main">
        <w:t xml:space="preserve">1. Guð er alvaldur: Að treysta á forsjón Guðs</w:t>
      </w:r>
    </w:p>
    <w:p/>
    <w:p>
      <w:r xmlns:w="http://schemas.openxmlformats.org/wordprocessingml/2006/main">
        <w:t xml:space="preserve">2. Trú á mótlæti: Að finna styrk í þjáningu</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Mósebók 31:6 "Vertu sterkur og hugrakkur. Vertu ekki hræddur eða hræddur vegna þeirra, því að Drottinn Guð þinn fer með þér, hann mun aldrei yfirgefa þig og aldrei yfirgefa þig.</w:t>
      </w:r>
    </w:p>
    <w:p/>
    <w:p>
      <w:r xmlns:w="http://schemas.openxmlformats.org/wordprocessingml/2006/main">
        <w:t xml:space="preserve">Jobsbók 12:21 Hann úthellir fyrirlitningu yfir höfðingja og veikir mátt hins volduga.</w:t>
      </w:r>
    </w:p>
    <w:p/>
    <w:p>
      <w:r xmlns:w="http://schemas.openxmlformats.org/wordprocessingml/2006/main">
        <w:t xml:space="preserve">Þessi texti undirstrikar mátt Guðs til að auðmýkja hina voldugu og gera þá veika.</w:t>
      </w:r>
    </w:p>
    <w:p/>
    <w:p>
      <w:r xmlns:w="http://schemas.openxmlformats.org/wordprocessingml/2006/main">
        <w:t xml:space="preserve">1. „Auðmýkt: Eina leiðin til sanns styrks“</w:t>
      </w:r>
    </w:p>
    <w:p/>
    <w:p>
      <w:r xmlns:w="http://schemas.openxmlformats.org/wordprocessingml/2006/main">
        <w:t xml:space="preserve">2. „Drottinvald Guðs yfir hinum stoltu og voldugu“</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Jakobsbréfið 4:10 - "Auðmýkið yður fyrir Drottni, og hann mun lyfta yður upp."</w:t>
      </w:r>
    </w:p>
    <w:p/>
    <w:p>
      <w:r xmlns:w="http://schemas.openxmlformats.org/wordprocessingml/2006/main">
        <w:t xml:space="preserve">Jobsbók 12:22 Hann uppgötvar djúpa hluti úr myrkrinu og leiðir skugga dauðans fram í ljós.</w:t>
      </w:r>
    </w:p>
    <w:p/>
    <w:p>
      <w:r xmlns:w="http://schemas.openxmlformats.org/wordprocessingml/2006/main">
        <w:t xml:space="preserve">Guð opinberar leyndarmál og færir von í myrkrinu.</w:t>
      </w:r>
    </w:p>
    <w:p/>
    <w:p>
      <w:r xmlns:w="http://schemas.openxmlformats.org/wordprocessingml/2006/main">
        <w:t xml:space="preserve">1: Guð er ljósið til að leiðbeina okkur í myrkrinu</w:t>
      </w:r>
    </w:p>
    <w:p/>
    <w:p>
      <w:r xmlns:w="http://schemas.openxmlformats.org/wordprocessingml/2006/main">
        <w:t xml:space="preserve">2: Guð opinberar hlutina þeim sem leita hans</w:t>
      </w:r>
    </w:p>
    <w:p/>
    <w:p>
      <w:r xmlns:w="http://schemas.openxmlformats.org/wordprocessingml/2006/main">
        <w:t xml:space="preserve">1: Jesaja 45:3 - "Ég mun gefa þér fjársjóði myrkursins, auðæfi geymd í leynum, til þess að þú vitir að ég er Drottinn, Guð Ísraels, sem kallar þig með nafni."</w:t>
      </w:r>
    </w:p>
    <w:p/>
    <w:p>
      <w:r xmlns:w="http://schemas.openxmlformats.org/wordprocessingml/2006/main">
        <w:t xml:space="preserve">2: Sálmur 139:11-12 - "Ef ég segi: Sannlega mun myrkrið fela mig og ljósið verða að nótt í kringum mig, jafnvel myrkrið mun ekki verða þér dimmt, nóttin mun skína sem dagur, því að myrkur er sem ljós til þín."</w:t>
      </w:r>
    </w:p>
    <w:p/>
    <w:p>
      <w:r xmlns:w="http://schemas.openxmlformats.org/wordprocessingml/2006/main">
        <w:t xml:space="preserve">Jobsbók 12:23 Hann fjölgar þjóðunum og tortímir þeim, hann stækkar þjóðirnar og þrengir þær aftur.</w:t>
      </w:r>
    </w:p>
    <w:p/>
    <w:p>
      <w:r xmlns:w="http://schemas.openxmlformats.org/wordprocessingml/2006/main">
        <w:t xml:space="preserve">Guð er drottinn yfir öllum þjóðum, bæði blessar þær og agar þær eins og honum sýnist.</w:t>
      </w:r>
    </w:p>
    <w:p/>
    <w:p>
      <w:r xmlns:w="http://schemas.openxmlformats.org/wordprocessingml/2006/main">
        <w:t xml:space="preserve">1. "Guð er við stjórn: Drottinvald Drottins"</w:t>
      </w:r>
    </w:p>
    <w:p/>
    <w:p>
      <w:r xmlns:w="http://schemas.openxmlformats.org/wordprocessingml/2006/main">
        <w:t xml:space="preserve">2. "Auðæfi náðar Guðs á erfiðleikatímum"</w:t>
      </w:r>
    </w:p>
    <w:p/>
    <w:p>
      <w:r xmlns:w="http://schemas.openxmlformats.org/wordprocessingml/2006/main">
        <w:t xml:space="preserve">1. Rómverjabréfið 8:28-29 - Og vér vitum, að þeim sem elska Guð samverkar allt til góðs, þeim sem kallaðir eru eftir ásetningi hans.</w:t>
      </w:r>
    </w:p>
    <w:p/>
    <w:p>
      <w:r xmlns:w="http://schemas.openxmlformats.org/wordprocessingml/2006/main">
        <w:t xml:space="preserve">2. Sálmur 103:19 - Drottinn hefur búið hásæti sitt á himnum; og ríki hans drottnar yfir öllu.</w:t>
      </w:r>
    </w:p>
    <w:p/>
    <w:p>
      <w:r xmlns:w="http://schemas.openxmlformats.org/wordprocessingml/2006/main">
        <w:t xml:space="preserve">Jobsbók 12:24 Hann fjarlægir hjarta höfðingja jarðarbúa og lætur þá reika um eyðimörk, þar sem enginn vegur er.</w:t>
      </w:r>
    </w:p>
    <w:p/>
    <w:p>
      <w:r xmlns:w="http://schemas.openxmlformats.org/wordprocessingml/2006/main">
        <w:t xml:space="preserve">Guð hefur vald til að velja hvern á að leiða og leiða fólk í gegnum eyðimörkina og fjarlægja hjörtu þeirra sem ekki eru hæfir til að leiða.</w:t>
      </w:r>
    </w:p>
    <w:p/>
    <w:p>
      <w:r xmlns:w="http://schemas.openxmlformats.org/wordprocessingml/2006/main">
        <w:t xml:space="preserve">1: Guð hefur stjórn á því hver leiðir okkur, svo við verðum að hlýða leiðsögn Guðs.</w:t>
      </w:r>
    </w:p>
    <w:p/>
    <w:p>
      <w:r xmlns:w="http://schemas.openxmlformats.org/wordprocessingml/2006/main">
        <w:t xml:space="preserve">2: Við megum ekki setja traust okkar á jarðneska leiðtoga, heldur treysta á vilja Guðs.</w:t>
      </w:r>
    </w:p>
    <w:p/>
    <w:p>
      <w:r xmlns:w="http://schemas.openxmlformats.org/wordprocessingml/2006/main">
        <w:t xml:space="preserve">1: Sálmur 79:13 - "Þannig munum vér lýður þinn og sauðir á beitilandi þínu þakka þér að eilífu: vér munum kunngjöra lofgjörð þína frá kyni til kyns."</w:t>
      </w:r>
    </w:p>
    <w:p/>
    <w:p>
      <w:r xmlns:w="http://schemas.openxmlformats.org/wordprocessingml/2006/main">
        <w:t xml:space="preserve">2: Jesaja 40:11 - "Hann mun gæta hjarðar sinnar eins og hirðir: hann skal safna lömbunum með armi sínum og bera þau í faðmi sér og leiða þau sem eru með unga."</w:t>
      </w:r>
    </w:p>
    <w:p/>
    <w:p>
      <w:r xmlns:w="http://schemas.openxmlformats.org/wordprocessingml/2006/main">
        <w:t xml:space="preserve">Jobsbók 12:25 Þeir þreifa í myrkri án ljóss, og hann lætur þá skjálfa eins og drukkinn maður.</w:t>
      </w:r>
    </w:p>
    <w:p/>
    <w:p>
      <w:r xmlns:w="http://schemas.openxmlformats.org/wordprocessingml/2006/main">
        <w:t xml:space="preserve">Í kaflanum er talað um myrkrið og ruglið sem þeir finna fyrir sem eru týndir án handleiðslu Guðs.</w:t>
      </w:r>
    </w:p>
    <w:p/>
    <w:p>
      <w:r xmlns:w="http://schemas.openxmlformats.org/wordprocessingml/2006/main">
        <w:t xml:space="preserve">1: Ljós Guðs er eina leiðin til sanns skilnings og friðar.</w:t>
      </w:r>
    </w:p>
    <w:p/>
    <w:p>
      <w:r xmlns:w="http://schemas.openxmlformats.org/wordprocessingml/2006/main">
        <w:t xml:space="preserve">2: Án Guðs erum við skilin eftir í rugli og ringulreið.</w:t>
      </w:r>
    </w:p>
    <w:p/>
    <w:p>
      <w:r xmlns:w="http://schemas.openxmlformats.org/wordprocessingml/2006/main">
        <w:t xml:space="preserve">1: Matteusarguðspjall 5:14-16 "Þú ert ljós heimsins. Borg sem reist er á hæð er ekki hægt að fela. Ekki kveikja menn heldur á lampa og setja hann undir skál. Þess í stað setja þeir hann á standinn og hann lýsir öllum í húsinu. Á sama hátt skal ljós yðar skína fyrir öðrum, svo að þeir sjái góðverk yðar og vegsami föður yðar á himnum."</w:t>
      </w:r>
    </w:p>
    <w:p/>
    <w:p>
      <w:r xmlns:w="http://schemas.openxmlformats.org/wordprocessingml/2006/main">
        <w:t xml:space="preserve">2: Jóhannesarguðspjall 8:12 "Þegar Jesús talaði aftur við fólkið sagði hann: Ég er ljós heimsins. Hver sem fylgir mér mun aldrei ganga í myrkri, heldur hafa ljós lífsins.</w:t>
      </w:r>
    </w:p>
    <w:p/>
    <w:p>
      <w:r xmlns:w="http://schemas.openxmlformats.org/wordprocessingml/2006/main">
        <w:t xml:space="preserve">Jobskafli 13 heldur áfram svari Jobs við ráðleggingum vina sinna. Í þessum kafla fullyrðir Job sakleysi sitt, lýsir löngun sinni til að bera mál sitt fram fyrir Guði og ögrar visku og ráðvendni vina sinna.</w:t>
      </w:r>
    </w:p>
    <w:p/>
    <w:p>
      <w:r xmlns:w="http://schemas.openxmlformats.org/wordprocessingml/2006/main">
        <w:t xml:space="preserve">1. málsgrein: Job ávarpar vini sína beint, kallar þá „verðlausa lækna“ og sakar þá um að tala ósannindi fyrir hönd Guðs. Hann krefst þess að hann vilji tala beint við Guð og kynna mál sitt (Jobsbók 13:1-12).</w:t>
      </w:r>
    </w:p>
    <w:p/>
    <w:p>
      <w:r xmlns:w="http://schemas.openxmlformats.org/wordprocessingml/2006/main">
        <w:t xml:space="preserve">2. málsgrein: Job biður Guð um að yfirbuga hann ekki með skelfingu sinni heldur leyfa honum að koma með rök sín. Hann lýsir yfir trausti sínu á Guð, jafnvel þótt það þýði að horfast í augu við dauðann (Jobsbók 13:13-19).</w:t>
      </w:r>
    </w:p>
    <w:p/>
    <w:p>
      <w:r xmlns:w="http://schemas.openxmlformats.org/wordprocessingml/2006/main">
        <w:t xml:space="preserve">3. málsgrein: Job biður vini sína að hlusta vel á það sem hann hefur að segja og varar þá við að sýna hlutdrægni eða ívilnun. Hann krefst svara frá Guði varðandi orsök þjáningar hans (Jobsbók 13:20-28).</w:t>
      </w:r>
    </w:p>
    <w:p/>
    <w:p>
      <w:r xmlns:w="http://schemas.openxmlformats.org/wordprocessingml/2006/main">
        <w:t xml:space="preserve">Í stuttu máli,</w:t>
      </w:r>
    </w:p>
    <w:p>
      <w:r xmlns:w="http://schemas.openxmlformats.org/wordprocessingml/2006/main">
        <w:t xml:space="preserve">Þrettánda kafli Jobs segir:</w:t>
      </w:r>
    </w:p>
    <w:p>
      <w:r xmlns:w="http://schemas.openxmlformats.org/wordprocessingml/2006/main">
        <w:t xml:space="preserve">áframhaldandi viðbrögð,</w:t>
      </w:r>
    </w:p>
    <w:p>
      <w:r xmlns:w="http://schemas.openxmlformats.org/wordprocessingml/2006/main">
        <w:t xml:space="preserve">og fullyrðingu sem Job setti fram sem svar við ráðleggingum vina sinna.</w:t>
      </w:r>
    </w:p>
    <w:p/>
    <w:p>
      <w:r xmlns:w="http://schemas.openxmlformats.org/wordprocessingml/2006/main">
        <w:t xml:space="preserve">Að leggja áherslu á árekstra með því að ögra visku og heilindum vina sinna,</w:t>
      </w:r>
    </w:p>
    <w:p>
      <w:r xmlns:w="http://schemas.openxmlformats.org/wordprocessingml/2006/main">
        <w:t xml:space="preserve">og þrá eftir réttlæti sem næst með því að þrá bein samskipti við Guð.</w:t>
      </w:r>
    </w:p>
    <w:p>
      <w:r xmlns:w="http://schemas.openxmlformats.org/wordprocessingml/2006/main">
        <w:t xml:space="preserve">Að nefna traust sem sýnt er varðandi að viðhalda trú í miðri þjáningu, útfærslu sem táknar beiðni um að skilja könnun á persónulegum hugleiðingum um þjáningu í Jobsbók.</w:t>
      </w:r>
    </w:p>
    <w:p/>
    <w:p>
      <w:r xmlns:w="http://schemas.openxmlformats.org/wordprocessingml/2006/main">
        <w:t xml:space="preserve">Jobsbók 13:1 Sjá, auga mitt hefur séð allt þetta, eyra mitt hefur heyrt og skilið það.</w:t>
      </w:r>
    </w:p>
    <w:p/>
    <w:p>
      <w:r xmlns:w="http://schemas.openxmlformats.org/wordprocessingml/2006/main">
        <w:t xml:space="preserve">Þessi texti úr Jobsbók 13:1 er yfirlýsing þar sem Job viðurkennir að hafa séð og heyrt allt það sem hefur komið fyrir hann.</w:t>
      </w:r>
    </w:p>
    <w:p/>
    <w:p>
      <w:r xmlns:w="http://schemas.openxmlformats.org/wordprocessingml/2006/main">
        <w:t xml:space="preserve">1. Við verðum að læra að treysta Guði jafnvel þegar við skiljum ekki hvað er að gerast hjá okkur.</w:t>
      </w:r>
    </w:p>
    <w:p/>
    <w:p>
      <w:r xmlns:w="http://schemas.openxmlformats.org/wordprocessingml/2006/main">
        <w:t xml:space="preserve">2. Guð gefur okkur styrk til að þola allar erfiðleikar lífsins.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Jobsbók 13:2 Það sem þér vitið, það veit ég og: Ég er ekki síðri en yður.</w:t>
      </w:r>
    </w:p>
    <w:p/>
    <w:p>
      <w:r xmlns:w="http://schemas.openxmlformats.org/wordprocessingml/2006/main">
        <w:t xml:space="preserve">Job fullyrðir jafna þekkingu sína og skilning miðað við vini sína.</w:t>
      </w:r>
    </w:p>
    <w:p/>
    <w:p>
      <w:r xmlns:w="http://schemas.openxmlformats.org/wordprocessingml/2006/main">
        <w:t xml:space="preserve">1. Guð gefur sérhverju okkar einstaka gjafir og hæfileika til að nota honum til dýrðar.</w:t>
      </w:r>
    </w:p>
    <w:p/>
    <w:p>
      <w:r xmlns:w="http://schemas.openxmlformats.org/wordprocessingml/2006/main">
        <w:t xml:space="preserve">2. Við ættum ekki að skammast okkar fyrir þekkingu og skilning sem Guð hefur gefið okkur.</w:t>
      </w:r>
    </w:p>
    <w:p/>
    <w:p>
      <w:r xmlns:w="http://schemas.openxmlformats.org/wordprocessingml/2006/main">
        <w:t xml:space="preserve">1. 1. Korintubréf 12:4-7 - Það eru ýmsar gjafir, en andinn er sami; og það er margvísleg þjónusta, en hinn sami Drottinn; og það eru margvíslegar athafnir, en það er sami Guð sem styrkir þá alla í öllum.</w:t>
      </w:r>
    </w:p>
    <w:p/>
    <w:p>
      <w:r xmlns:w="http://schemas.openxmlformats.org/wordprocessingml/2006/main">
        <w:t xml:space="preserve">2. Jakobsbréfið 1:5-6 - Ef einhvern yðar skortir visku, þá biðji hann Guð, sem gefur öllum örlátlega án ámæla, og honum mun gefast.</w:t>
      </w:r>
    </w:p>
    <w:p/>
    <w:p>
      <w:r xmlns:w="http://schemas.openxmlformats.org/wordprocessingml/2006/main">
        <w:t xml:space="preserve">Jobsbók 13:3 Vissulega myndi ég tala við hinn Almáttka, og ég þrái að rökræða við Guð.</w:t>
      </w:r>
    </w:p>
    <w:p/>
    <w:p>
      <w:r xmlns:w="http://schemas.openxmlformats.org/wordprocessingml/2006/main">
        <w:t xml:space="preserve">Job þráir að rökræða við Guð og tala við almættið.</w:t>
      </w:r>
    </w:p>
    <w:p/>
    <w:p>
      <w:r xmlns:w="http://schemas.openxmlformats.org/wordprocessingml/2006/main">
        <w:t xml:space="preserve">1: Þó að við skiljum kannski ekki allar þær erfiðleika og raunir sem verða á vegi okkar, getum við treyst því að Guð sé með okkur og muni aldrei yfirgefa okkur.</w:t>
      </w:r>
    </w:p>
    <w:p/>
    <w:p>
      <w:r xmlns:w="http://schemas.openxmlformats.org/wordprocessingml/2006/main">
        <w:t xml:space="preserve">2: Við getum tekið hugrekki í þeirri staðreynd að Guð hlustar á okkur og við getum djarflega komið fram fyrir hann með beiðnir okkar og beiðnir.</w:t>
      </w:r>
    </w:p>
    <w:p/>
    <w:p>
      <w:r xmlns:w="http://schemas.openxmlformats.org/wordprocessingml/2006/main">
        <w:t xml:space="preserve">1: Jakobsbréfið 1:2-4 „Talið það sem gleði, bræður mínir, þegar þér lendir í margvíslegum prófraunum, því að þér vitið, að prófraun trúar yðar leiðir til staðfestu. og heill, skortir ekkert."</w:t>
      </w:r>
    </w:p>
    <w:p/>
    <w:p>
      <w:r xmlns:w="http://schemas.openxmlformats.org/wordprocessingml/2006/main">
        <w:t xml:space="preserve">2: Sálmur 145:18, "Drottinn er nálægur öllum sem ákalla hann, öllum sem ákalla hann í sannleika."</w:t>
      </w:r>
    </w:p>
    <w:p/>
    <w:p>
      <w:r xmlns:w="http://schemas.openxmlformats.org/wordprocessingml/2006/main">
        <w:t xml:space="preserve">Jobsbók 13:4 En þér eruð lygafalsarar, þér eruð allir læknar að engu.</w:t>
      </w:r>
    </w:p>
    <w:p/>
    <w:p>
      <w:r xmlns:w="http://schemas.openxmlformats.org/wordprocessingml/2006/main">
        <w:t xml:space="preserve">Þessi texti talar um þá sem eru svikulir og gefa ekkert gildi í ráðum sínum.</w:t>
      </w:r>
    </w:p>
    <w:p/>
    <w:p>
      <w:r xmlns:w="http://schemas.openxmlformats.org/wordprocessingml/2006/main">
        <w:t xml:space="preserve">1: Við verðum að vera heiðarleg og áreiðanleg í orðum okkar og verkum, því að Guð ætlast til að við tölum sannleikann.</w:t>
      </w:r>
    </w:p>
    <w:p/>
    <w:p>
      <w:r xmlns:w="http://schemas.openxmlformats.org/wordprocessingml/2006/main">
        <w:t xml:space="preserve">2: Við megum ekki gefa ráð eða ráð sem eru ekki gagnleg fyrir heyrandann, því það mun ekki þóknast Guði.</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Kólossubréfið 3:9-10 - Ljúgið ekki hver að öðrum, þar sem þið hafið aflagt gamla sjálfið með venjum þess og íklæðst hinu nýja sjálfi, sem endurnýjast í þekkingu eftir mynd skapara síns.</w:t>
      </w:r>
    </w:p>
    <w:p/>
    <w:p>
      <w:r xmlns:w="http://schemas.openxmlformats.org/wordprocessingml/2006/main">
        <w:t xml:space="preserve">Jobsbók 13:5 Ó, að þér viljið þegja með öllu! og það ætti að vera viska þín.</w:t>
      </w:r>
    </w:p>
    <w:p/>
    <w:p>
      <w:r xmlns:w="http://schemas.openxmlformats.org/wordprocessingml/2006/main">
        <w:t xml:space="preserve">Job hvetur vini sína til að þegja og viðurkenna að það er skynsamlegt að gera það.</w:t>
      </w:r>
    </w:p>
    <w:p/>
    <w:p>
      <w:r xmlns:w="http://schemas.openxmlformats.org/wordprocessingml/2006/main">
        <w:t xml:space="preserve">1. Að þegja er vitur</w:t>
      </w:r>
    </w:p>
    <w:p/>
    <w:p>
      <w:r xmlns:w="http://schemas.openxmlformats.org/wordprocessingml/2006/main">
        <w:t xml:space="preserve">2. Kraftur þagnarinnar</w:t>
      </w:r>
    </w:p>
    <w:p/>
    <w:p>
      <w:r xmlns:w="http://schemas.openxmlformats.org/wordprocessingml/2006/main">
        <w:t xml:space="preserve">1. Jakobsbréfið 1:19 - Kæru bræður og systur, takið eftir þessu: Allir ættu að vera fljótir að hlusta, seinir til að tala og seinir til að verða reiðir.</w:t>
      </w:r>
    </w:p>
    <w:p/>
    <w:p>
      <w:r xmlns:w="http://schemas.openxmlformats.org/wordprocessingml/2006/main">
        <w:t xml:space="preserve">2. Prédikarinn 3:7 - Að rífa hefur sinn tíma og að bæta hefur sinn tíma, að þegja hefur sinn tíma og að tala hefur sinn tíma.</w:t>
      </w:r>
    </w:p>
    <w:p/>
    <w:p>
      <w:r xmlns:w="http://schemas.openxmlformats.org/wordprocessingml/2006/main">
        <w:t xml:space="preserve">Jobsbók 13:6 Heyrið nú röksemdir mínar og hlýðið á mál vara minna.</w:t>
      </w:r>
    </w:p>
    <w:p/>
    <w:p>
      <w:r xmlns:w="http://schemas.openxmlformats.org/wordprocessingml/2006/main">
        <w:t xml:space="preserve">Job er að biðja um að einhver hlusti á röksemdir hans og málsvörn.</w:t>
      </w:r>
    </w:p>
    <w:p/>
    <w:p>
      <w:r xmlns:w="http://schemas.openxmlformats.org/wordprocessingml/2006/main">
        <w:t xml:space="preserve">1. Kraftur sannfæringarkrafts: Hvernig á að láta rödd þína heyrast</w:t>
      </w:r>
    </w:p>
    <w:p/>
    <w:p>
      <w:r xmlns:w="http://schemas.openxmlformats.org/wordprocessingml/2006/main">
        <w:t xml:space="preserve">2. Kraftur hlustunar: Að læra hvernig á að heyra aðra</w:t>
      </w:r>
    </w:p>
    <w:p/>
    <w:p>
      <w:r xmlns:w="http://schemas.openxmlformats.org/wordprocessingml/2006/main">
        <w:t xml:space="preserve">1. Orðskviðirnir 18:13 Sá sem svarar áður en hann heyrir, honum er það heimska og skömm.</w:t>
      </w:r>
    </w:p>
    <w:p/>
    <w:p>
      <w:r xmlns:w="http://schemas.openxmlformats.org/wordprocessingml/2006/main">
        <w:t xml:space="preserve">2. Jakobsbréfið 1:19 Svo, mínir elskuðu bræður, skuluð allir vera fljótir til að heyra, seinn til að tala, seinn til reiði.</w:t>
      </w:r>
    </w:p>
    <w:p/>
    <w:p>
      <w:r xmlns:w="http://schemas.openxmlformats.org/wordprocessingml/2006/main">
        <w:t xml:space="preserve">Jobsbók 13:7 Ætlið þér að tala illa fyrir Guð? og tala svikullega fyrir hann?</w:t>
      </w:r>
    </w:p>
    <w:p/>
    <w:p>
      <w:r xmlns:w="http://schemas.openxmlformats.org/wordprocessingml/2006/main">
        <w:t xml:space="preserve">Þessi texti spyr hvort við ættum að tala illa og svikullega fyrir Guð.</w:t>
      </w:r>
    </w:p>
    <w:p/>
    <w:p>
      <w:r xmlns:w="http://schemas.openxmlformats.org/wordprocessingml/2006/main">
        <w:t xml:space="preserve">1: Við ættum alltaf að tala sannleikann og treysta á leiðsögn Guðs.</w:t>
      </w:r>
    </w:p>
    <w:p/>
    <w:p>
      <w:r xmlns:w="http://schemas.openxmlformats.org/wordprocessingml/2006/main">
        <w:t xml:space="preserve">2: Við ættum ekki að reyna að blekkja aðra í nafni Guðs þar sem það grefur undan boðskap hans um sannleika og kærleika.</w:t>
      </w:r>
    </w:p>
    <w:p/>
    <w:p>
      <w:r xmlns:w="http://schemas.openxmlformats.org/wordprocessingml/2006/main">
        <w:t xml:space="preserve">1: Orðskviðirnir 12:22 - Lygar varir eru Drottni viðurstyggð.</w:t>
      </w:r>
    </w:p>
    <w:p/>
    <w:p>
      <w:r xmlns:w="http://schemas.openxmlformats.org/wordprocessingml/2006/main">
        <w:t xml:space="preserve">2: Jóhannesarguðspjall 8:32 - Og þér munuð þekkja sannleikann, og sannleikurinn mun gera yður frjálsa.</w:t>
      </w:r>
    </w:p>
    <w:p/>
    <w:p>
      <w:r xmlns:w="http://schemas.openxmlformats.org/wordprocessingml/2006/main">
        <w:t xml:space="preserve">Jobsbók 13:8 Ætlið þér að taka við persónu hans? munuð þér berjast fyrir Guð?</w:t>
      </w:r>
    </w:p>
    <w:p/>
    <w:p>
      <w:r xmlns:w="http://schemas.openxmlformats.org/wordprocessingml/2006/main">
        <w:t xml:space="preserve">Job spyr hvers vegna fólk myndi sætta sig við skoðun annarra og verja hana eins og það væri vilji Guðs.</w:t>
      </w:r>
    </w:p>
    <w:p/>
    <w:p>
      <w:r xmlns:w="http://schemas.openxmlformats.org/wordprocessingml/2006/main">
        <w:t xml:space="preserve">1. "Máttur orða: Þegar trú verður blind trú"</w:t>
      </w:r>
    </w:p>
    <w:p/>
    <w:p>
      <w:r xmlns:w="http://schemas.openxmlformats.org/wordprocessingml/2006/main">
        <w:t xml:space="preserve">2. "Varist falsspámenn: Skoðaðu heimildir þínar um sannleikann"</w:t>
      </w:r>
    </w:p>
    <w:p/>
    <w:p>
      <w:r xmlns:w="http://schemas.openxmlformats.org/wordprocessingml/2006/main">
        <w:t xml:space="preserve">1. Matteusarguðspjall 7:15-16 - "Varist falsspámenn, sem koma til yðar í sauðaklæðum, en innra með sér eru þeir hrífandi úlfar."</w:t>
      </w:r>
    </w:p>
    <w:p/>
    <w:p>
      <w:r xmlns:w="http://schemas.openxmlformats.org/wordprocessingml/2006/main">
        <w:t xml:space="preserve">2. Jeremía 17:9 - "Svikur er hjartað umfram allt og illt í örvæntingu, hver getur vitað það?"</w:t>
      </w:r>
    </w:p>
    <w:p/>
    <w:p>
      <w:r xmlns:w="http://schemas.openxmlformats.org/wordprocessingml/2006/main">
        <w:t xml:space="preserve">Jobsbók 13:9 Er gott að hann rannsaka þig? Eða eins og einn maður spottar annan, gerið þér svo gys að honum?</w:t>
      </w:r>
    </w:p>
    <w:p/>
    <w:p>
      <w:r xmlns:w="http://schemas.openxmlformats.org/wordprocessingml/2006/main">
        <w:t xml:space="preserve">Job efast um réttlæti Guðs og veltir því fyrir sér hvers vegna hann myndi rannsaka hann svona náið.</w:t>
      </w:r>
    </w:p>
    <w:p/>
    <w:p>
      <w:r xmlns:w="http://schemas.openxmlformats.org/wordprocessingml/2006/main">
        <w:t xml:space="preserve">1. Réttlæti Guðs er fullkomið og alltumlykjandi; við verðum að treysta honum jafnvel á okkar dimmustu augnablikum.</w:t>
      </w:r>
    </w:p>
    <w:p/>
    <w:p>
      <w:r xmlns:w="http://schemas.openxmlformats.org/wordprocessingml/2006/main">
        <w:t xml:space="preserve">2. Við megum ekki efast um vegu Guðs, því þeir eru æðri okkar.</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Jakobsbréfið 4:13-15 – „Farið nú, þér sem segið: Í dag eða á morgun munum vér fara inn í slíka borg og halda þar áfram eitt ár og kaupa og selja og fá hagnað. hvað verður á morgun. Því hvað er líf þitt? Það er jafnvel gufa, sem birtist um stutta stund og hverfur síðan. Fyrir það ættuð þér að segja: Ef Drottinn vill, munum vér lifa og gjöra þetta , eða það."</w:t>
      </w:r>
    </w:p>
    <w:p/>
    <w:p>
      <w:r xmlns:w="http://schemas.openxmlformats.org/wordprocessingml/2006/main">
        <w:t xml:space="preserve">Jobsbók 13:10 Hann mun vissulega ávíta yður, ef þér takið leynilega við mönnum.</w:t>
      </w:r>
    </w:p>
    <w:p/>
    <w:p>
      <w:r xmlns:w="http://schemas.openxmlformats.org/wordprocessingml/2006/main">
        <w:t xml:space="preserve">Job varar við því að Guð muni ávíta fólk ef það samþykkir fólk sem byggir á ívilnun.</w:t>
      </w:r>
    </w:p>
    <w:p/>
    <w:p>
      <w:r xmlns:w="http://schemas.openxmlformats.org/wordprocessingml/2006/main">
        <w:t xml:space="preserve">1. Hættan á hlutdrægni: Viðvörun frá Job</w:t>
      </w:r>
    </w:p>
    <w:p/>
    <w:p>
      <w:r xmlns:w="http://schemas.openxmlformats.org/wordprocessingml/2006/main">
        <w:t xml:space="preserve">2. Réttlæti Guðs og óréttlæti okkar: Hugleiðingar um Job 13:10</w:t>
      </w:r>
    </w:p>
    <w:p/>
    <w:p>
      <w:r xmlns:w="http://schemas.openxmlformats.org/wordprocessingml/2006/main">
        <w:t xml:space="preserve">1. Jakobsbréfið 2:1-13 - Viðvörun um hlutdrægni í kirkjunni</w:t>
      </w:r>
    </w:p>
    <w:p/>
    <w:p>
      <w:r xmlns:w="http://schemas.openxmlformats.org/wordprocessingml/2006/main">
        <w:t xml:space="preserve">2. Esekíel 18:5-9 - Áminning um réttlæti og óhlutdrægni Guðs</w:t>
      </w:r>
    </w:p>
    <w:p/>
    <w:p>
      <w:r xmlns:w="http://schemas.openxmlformats.org/wordprocessingml/2006/main">
        <w:t xml:space="preserve">Jobsbók 13:11 Mun tign hans ekki hræða þig? og ótti hans lendir á þér?</w:t>
      </w:r>
    </w:p>
    <w:p/>
    <w:p>
      <w:r xmlns:w="http://schemas.openxmlformats.org/wordprocessingml/2006/main">
        <w:t xml:space="preserve">Þessi texti fjallar um ótta Guðs og hátign hans.</w:t>
      </w:r>
    </w:p>
    <w:p/>
    <w:p>
      <w:r xmlns:w="http://schemas.openxmlformats.org/wordprocessingml/2006/main">
        <w:t xml:space="preserve">1: "Ótti Drottins er upphaf viskunnar"</w:t>
      </w:r>
    </w:p>
    <w:p/>
    <w:p>
      <w:r xmlns:w="http://schemas.openxmlformats.org/wordprocessingml/2006/main">
        <w:t xml:space="preserve">2: "Hlýðið Drottni af virðingu"</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Prédikarinn 12:13 - "Við skulum heyra niðurstöðu alls málsins: Óttast Guð og haldið boðorð hans, því að þetta er öll skylda mannsins."</w:t>
      </w:r>
    </w:p>
    <w:p/>
    <w:p>
      <w:r xmlns:w="http://schemas.openxmlformats.org/wordprocessingml/2006/main">
        <w:t xml:space="preserve">Jobsbók 13:12 Minningar yðar eru sem ösku, lík yðar sem lík af leir.</w:t>
      </w:r>
    </w:p>
    <w:p/>
    <w:p>
      <w:r xmlns:w="http://schemas.openxmlformats.org/wordprocessingml/2006/main">
        <w:t xml:space="preserve">Job veltir fyrir sér viðkvæmni lífsins og hvernig það er hverfult.</w:t>
      </w:r>
    </w:p>
    <w:p/>
    <w:p>
      <w:r xmlns:w="http://schemas.openxmlformats.org/wordprocessingml/2006/main">
        <w:t xml:space="preserve">1. Lífið er hverfult svo við ættum að passa að nýta það sem best.</w:t>
      </w:r>
    </w:p>
    <w:p/>
    <w:p>
      <w:r xmlns:w="http://schemas.openxmlformats.org/wordprocessingml/2006/main">
        <w:t xml:space="preserve">2. Við verðum að viðurkenna dauðleika okkar og leitast við betra líf umfram hið líkamlega.</w:t>
      </w:r>
    </w:p>
    <w:p/>
    <w:p>
      <w:r xmlns:w="http://schemas.openxmlformats.org/wordprocessingml/2006/main">
        <w:t xml:space="preserve">1. Jakobsbréfið 4:14 - "Þar sem þér vitið ekki hvað verður á morgun. Því hvað er líf yðar? Það er jafnvel gufa, sem birtist um stutta stund og hverfur síðan."</w:t>
      </w:r>
    </w:p>
    <w:p/>
    <w:p>
      <w:r xmlns:w="http://schemas.openxmlformats.org/wordprocessingml/2006/main">
        <w:t xml:space="preserve">2. Sálmur 39:5 - "Sjá, þú gjörir daga mína að handbreidd, og aldur minn er sem ekkert fyrir þér."</w:t>
      </w:r>
    </w:p>
    <w:p/>
    <w:p>
      <w:r xmlns:w="http://schemas.openxmlformats.org/wordprocessingml/2006/main">
        <w:t xml:space="preserve">Jobsbók 13:13 Vertu kyrr, lát mig í friði, að ég megi tala, og komi yfir mig hvað vill.</w:t>
      </w:r>
    </w:p>
    <w:p/>
    <w:p>
      <w:r xmlns:w="http://schemas.openxmlformats.org/wordprocessingml/2006/main">
        <w:t xml:space="preserve">Job staðfestir rétt sinn til að tala, þrátt fyrir augljósa þögn Guðs.</w:t>
      </w:r>
    </w:p>
    <w:p/>
    <w:p>
      <w:r xmlns:w="http://schemas.openxmlformats.org/wordprocessingml/2006/main">
        <w:t xml:space="preserve">1: Þögn Guðs afneitar ekki rétt okkar til að tala.</w:t>
      </w:r>
    </w:p>
    <w:p/>
    <w:p>
      <w:r xmlns:w="http://schemas.openxmlformats.org/wordprocessingml/2006/main">
        <w:t xml:space="preserve">2: Treystu á Guð, jafnvel þegar hann virðist þögull.</w:t>
      </w:r>
    </w:p>
    <w:p/>
    <w:p>
      <w:r xmlns:w="http://schemas.openxmlformats.org/wordprocessingml/2006/main">
        <w:t xml:space="preserve">1: Sálmur 62:8 - "Treystu á hann ætíð, þér fólk, úthellið hjörtum yðar fyrir honum. Guð er oss hæli."</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þínar."</w:t>
      </w:r>
    </w:p>
    <w:p/>
    <w:p>
      <w:r xmlns:w="http://schemas.openxmlformats.org/wordprocessingml/2006/main">
        <w:t xml:space="preserve">Jobsbók 13:14 Hví tek ég hold mitt í tönnum og legg líf mitt í hendurnar?</w:t>
      </w:r>
    </w:p>
    <w:p/>
    <w:p>
      <w:r xmlns:w="http://schemas.openxmlformats.org/wordprocessingml/2006/main">
        <w:t xml:space="preserve">Þessi texti endurspeglar vonleysis- og örvæntingartilfinningar Jobs þegar hann spyr hvers vegna hann er enn á lífi þrátt fyrir þjáningar sínar og þrengingar.</w:t>
      </w:r>
    </w:p>
    <w:p/>
    <w:p>
      <w:r xmlns:w="http://schemas.openxmlformats.org/wordprocessingml/2006/main">
        <w:t xml:space="preserve">1: Guð er með okkur jafnvel á okkar dimmustu tímum þjáningar og sársauka.</w:t>
      </w:r>
    </w:p>
    <w:p/>
    <w:p>
      <w:r xmlns:w="http://schemas.openxmlformats.org/wordprocessingml/2006/main">
        <w:t xml:space="preserve">2: Treystu á Guð og hann mun stýra vegum okkar og leiða okkur í gegnum erfiða tíma.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Jobsbók 13:15 Þótt hann deyði mig, treysti ég á hann, en ég mun halda vegum mínum frammi fyrir honum.</w:t>
      </w:r>
    </w:p>
    <w:p/>
    <w:p>
      <w:r xmlns:w="http://schemas.openxmlformats.org/wordprocessingml/2006/main">
        <w:t xml:space="preserve">Job lýsir óbilandi trú sinni á Guð, þrátt fyrir erfiðleikana sem hann hefur staðið frammi fyrir.</w:t>
      </w:r>
    </w:p>
    <w:p/>
    <w:p>
      <w:r xmlns:w="http://schemas.openxmlformats.org/wordprocessingml/2006/main">
        <w:t xml:space="preserve">1. Styrkur trúarinnar: Að læra af óbilandi trausti Jobs á Guði</w:t>
      </w:r>
    </w:p>
    <w:p/>
    <w:p>
      <w:r xmlns:w="http://schemas.openxmlformats.org/wordprocessingml/2006/main">
        <w:t xml:space="preserve">2. Viðhaldum okkar eigin leiðum: Jafnvægi undirgefni og sjálfstrausts</w:t>
      </w:r>
    </w:p>
    <w:p/>
    <w:p>
      <w:r xmlns:w="http://schemas.openxmlformats.org/wordprocessingml/2006/main">
        <w:t xml:space="preserve">1. Jesaja 26:3-4 - "Þú munt varðveita í fullkomnum friði þá sem eru staðfastir, því að þeir treysta á þig. Treystu Drottni að eilífu, því að Drottinn, Drottinn sjálfur, er bjargið eilíft."</w:t>
      </w:r>
    </w:p>
    <w:p/>
    <w:p>
      <w:r xmlns:w="http://schemas.openxmlformats.org/wordprocessingml/2006/main">
        <w:t xml:space="preserve">2. Sálmur 56:3-4 - "Þegar ég er hræddur, mun ég treysta á þig. Á Guð, hvers orð ég lofa Guð, treysti ég og er ekki hræddur."</w:t>
      </w:r>
    </w:p>
    <w:p/>
    <w:p>
      <w:r xmlns:w="http://schemas.openxmlformats.org/wordprocessingml/2006/main">
        <w:t xml:space="preserve">Jobsbók 13:16 Hann mun og vera mér hjálpræði, því að hræsnari mun ekki koma fram fyrir hann.</w:t>
      </w:r>
    </w:p>
    <w:p/>
    <w:p>
      <w:r xmlns:w="http://schemas.openxmlformats.org/wordprocessingml/2006/main">
        <w:t xml:space="preserve">Þessi texti í Jobsbók 13:16 gefur til kynna að einstaklingur verði að vera einlægur og heiðarlegur þegar hann nálgast Guð, þar sem Drottinn samþykkir ekki hræsni.</w:t>
      </w:r>
    </w:p>
    <w:p/>
    <w:p>
      <w:r xmlns:w="http://schemas.openxmlformats.org/wordprocessingml/2006/main">
        <w:t xml:space="preserve">1: Við verðum að koma til Guðs af einlægni og sannleika, sama hversu erfitt það er.</w:t>
      </w:r>
    </w:p>
    <w:p/>
    <w:p>
      <w:r xmlns:w="http://schemas.openxmlformats.org/wordprocessingml/2006/main">
        <w:t xml:space="preserve">2: Heiðarlegt hjarta og auðmjúkt viðhorf er krafist þegar kemur til Guðs.</w:t>
      </w:r>
    </w:p>
    <w:p/>
    <w:p>
      <w:r xmlns:w="http://schemas.openxmlformats.org/wordprocessingml/2006/main">
        <w:t xml:space="preserve">1: Sálmur 51:17 Fórn mín, ó Guð, er sundurbrotinn andi; sundurkramt og iðrandi hjarta munt þú, Guð, ekki fyrirlíta.</w:t>
      </w:r>
    </w:p>
    <w:p/>
    <w:p>
      <w:r xmlns:w="http://schemas.openxmlformats.org/wordprocessingml/2006/main">
        <w:t xml:space="preserve">2: Hebreabréfið 4:12-13 Því að orð Guðs er lifandi og virkt, beittara hverju tvíeggjuðu sverði, stingur í sundur sálu og anda, liðum og merg og skilur hugsanir og fyrirætlanir. hjarta. Og engin skepna er hulin sjónum hans, heldur eru allir naknir og berskjaldaðir fyrir augum hans, sem við eigum að gera reikningsskil fyrir.</w:t>
      </w:r>
    </w:p>
    <w:p/>
    <w:p>
      <w:r xmlns:w="http://schemas.openxmlformats.org/wordprocessingml/2006/main">
        <w:t xml:space="preserve">Jobsbók 13:17 Heyrið gaumgæfilega ræðu mína og orð mína með eyrum yðar.</w:t>
      </w:r>
    </w:p>
    <w:p/>
    <w:p>
      <w:r xmlns:w="http://schemas.openxmlformats.org/wordprocessingml/2006/main">
        <w:t xml:space="preserve">Þessi texti hvetur okkur til að hlusta vel á það sem sagt er.</w:t>
      </w:r>
    </w:p>
    <w:p/>
    <w:p>
      <w:r xmlns:w="http://schemas.openxmlformats.org/wordprocessingml/2006/main">
        <w:t xml:space="preserve">1. Hlustun: Lykill að skilningi - Við verðum að hlusta vandlega á orð Guðs ef við viljum skilja það.</w:t>
      </w:r>
    </w:p>
    <w:p/>
    <w:p>
      <w:r xmlns:w="http://schemas.openxmlformats.org/wordprocessingml/2006/main">
        <w:t xml:space="preserve">2. Að heyra visku Guðs - Við getum fundið visku með því að hlusta af athygli á boðskap Guðs.</w:t>
      </w:r>
    </w:p>
    <w:p/>
    <w:p>
      <w:r xmlns:w="http://schemas.openxmlformats.org/wordprocessingml/2006/main">
        <w:t xml:space="preserve">1. Jakobsbréfið 1:19 - Kæru bræður og systur, takið eftir þessu: Allir ættu að vera fljótir að hlusta, seinir til að tala og seinir til að verða reiðir.</w:t>
      </w:r>
    </w:p>
    <w:p/>
    <w:p>
      <w:r xmlns:w="http://schemas.openxmlformats.org/wordprocessingml/2006/main">
        <w:t xml:space="preserve">2. Orðskviðirnir 2:1-5 - Sonur minn, ef þú tekur við orðum mínum og geymir skipanir mínar í þér, snúir eyra þínu að visku og beitir hjarta þínu til skilnings, já, ef þú kallar eftir innsýn og hrópar hátt um skilning, Og ef þér leitið þess eins og silfurs og leitið þess eins og falins fjársjóðs, þá munuð þér skilja ótta Drottins og finna þekkingu á Guði.</w:t>
      </w:r>
    </w:p>
    <w:p/>
    <w:p>
      <w:r xmlns:w="http://schemas.openxmlformats.org/wordprocessingml/2006/main">
        <w:t xml:space="preserve">Jobsbók 13:18 Sjá, ég hef skipað mál mitt. Ég veit að ég mun eiga rétt á mér.</w:t>
      </w:r>
    </w:p>
    <w:p/>
    <w:p>
      <w:r xmlns:w="http://schemas.openxmlformats.org/wordprocessingml/2006/main">
        <w:t xml:space="preserve">Job lýsir því yfir af öryggi að hann muni fá réttlætingu í deilum sínum við vini sína.</w:t>
      </w:r>
    </w:p>
    <w:p/>
    <w:p>
      <w:r xmlns:w="http://schemas.openxmlformats.org/wordprocessingml/2006/main">
        <w:t xml:space="preserve">1. Að treysta Guði í miðri prófraunum</w:t>
      </w:r>
    </w:p>
    <w:p/>
    <w:p>
      <w:r xmlns:w="http://schemas.openxmlformats.org/wordprocessingml/2006/main">
        <w:t xml:space="preserve">2. Þrautseigja í réttlæti</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w:t>
      </w:r>
    </w:p>
    <w:p/>
    <w:p>
      <w:r xmlns:w="http://schemas.openxmlformats.org/wordprocessingml/2006/main">
        <w:t xml:space="preserve">Jobsbók 13:19 Hver er sá sem vill fara í mál við mig? því nú, ef ég held í tunguna, mun ég gefa upp öndina.</w:t>
      </w:r>
    </w:p>
    <w:p/>
    <w:p>
      <w:r xmlns:w="http://schemas.openxmlformats.org/wordprocessingml/2006/main">
        <w:t xml:space="preserve">Job lýsir löngun sinni til að miðla milli sín og Guðs.</w:t>
      </w:r>
    </w:p>
    <w:p/>
    <w:p>
      <w:r xmlns:w="http://schemas.openxmlformats.org/wordprocessingml/2006/main">
        <w:t xml:space="preserve">1. Að skilja kraftinn í því að tala fyrir sjálfan þig frammi fyrir Guði.</w:t>
      </w:r>
    </w:p>
    <w:p/>
    <w:p>
      <w:r xmlns:w="http://schemas.openxmlformats.org/wordprocessingml/2006/main">
        <w:t xml:space="preserve">2. Gerum okkur grein fyrir þörfinni fyrir milligöngumann milli okkar og Guðs.</w:t>
      </w:r>
    </w:p>
    <w:p/>
    <w:p>
      <w:r xmlns:w="http://schemas.openxmlformats.org/wordprocessingml/2006/main">
        <w:t xml:space="preserve">1. Matteusarguðspjall 10:19-20 - "Þegar þeir framselja yður, hugsið ekki um, hvernig eða hvað þér skuluð tala, því að það mun gefast yður á þeirri sömu stundu, hvað þér skuluð tala. Því að það eruð ekki þér, sem töluð, heldur andi föður yðar, sem talar í yður."</w:t>
      </w:r>
    </w:p>
    <w:p/>
    <w:p>
      <w:r xmlns:w="http://schemas.openxmlformats.org/wordprocessingml/2006/main">
        <w:t xml:space="preserve">2. Hebreabréfið 9:15 – „Og þess vegna er hann meðalgangari hins nýja testamentis, til þess að þeir sem kallaðir eru, gætu með dauðanum, til endurlausnar misgjörðanna, sem voru undir fyrra testamentinu, hlotið fyrirheit um eilíft. arfleifð."</w:t>
      </w:r>
    </w:p>
    <w:p/>
    <w:p>
      <w:r xmlns:w="http://schemas.openxmlformats.org/wordprocessingml/2006/main">
        <w:t xml:space="preserve">Jobsbók 13:20 Gjör þú mér ekki tvennt, þá mun ég ekki leyna mér fyrir þér.</w:t>
      </w:r>
    </w:p>
    <w:p/>
    <w:p>
      <w:r xmlns:w="http://schemas.openxmlformats.org/wordprocessingml/2006/main">
        <w:t xml:space="preserve">Job er að biðja Guð um að gera ekki tvennt við hann til að koma í veg fyrir að hann feli sig fyrir Guði.</w:t>
      </w:r>
    </w:p>
    <w:p/>
    <w:p>
      <w:r xmlns:w="http://schemas.openxmlformats.org/wordprocessingml/2006/main">
        <w:t xml:space="preserve">1. Guð er miskunnsamur og miskunnsamur og tekur ekki von okkar.</w:t>
      </w:r>
    </w:p>
    <w:p/>
    <w:p>
      <w:r xmlns:w="http://schemas.openxmlformats.org/wordprocessingml/2006/main">
        <w:t xml:space="preserve">2. Við getum alltaf leitað til Guðs til að fá von og huggun.</w:t>
      </w:r>
    </w:p>
    <w:p/>
    <w:p>
      <w:r xmlns:w="http://schemas.openxmlformats.org/wordprocessingml/2006/main">
        <w:t xml:space="preserve">1.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2. 2. Korintubréf 1:3-4 - Lofaður sé Guði og faðir Drottins vors Jesú Krists, föður miskunnseminnar og Guð allrar huggunar, sem huggar oss í öllum okkar þrengingum, svo að vér getum huggað þá í hverju sem er. vandræði með þá huggun sem við sjálf fáum frá Guði.</w:t>
      </w:r>
    </w:p>
    <w:p/>
    <w:p>
      <w:r xmlns:w="http://schemas.openxmlformats.org/wordprocessingml/2006/main">
        <w:t xml:space="preserve">Jobsbók 13:21 Drag hönd þína langt frá mér, og lát ekki ótta þinn hræða mig.</w:t>
      </w:r>
    </w:p>
    <w:p/>
    <w:p>
      <w:r xmlns:w="http://schemas.openxmlformats.org/wordprocessingml/2006/main">
        <w:t xml:space="preserve">Þessi texti endurspeglar viðhorf Jobs, þar sem hann bað Guð að fjarlægja nærveru sína frá sér til að hlífa honum frá ótta.</w:t>
      </w:r>
    </w:p>
    <w:p/>
    <w:p>
      <w:r xmlns:w="http://schemas.openxmlformats.org/wordprocessingml/2006/main">
        <w:t xml:space="preserve">1. Óttast ekki: Lærðu að treysta á fyrirheit Guðs</w:t>
      </w:r>
    </w:p>
    <w:p/>
    <w:p>
      <w:r xmlns:w="http://schemas.openxmlformats.org/wordprocessingml/2006/main">
        <w:t xml:space="preserve">2. Styrkurinn til að þrauka: Að sigrast á ótta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1. Jóhannesarbréf 4:18 - "Það er enginn ótti í kærleikanum, en fullkominn kærleikur rekur óttann út. Því að ótti hefur að gera með refsingu, og hver sem óttast hefur ekki verið fullkominn í kærleika."</w:t>
      </w:r>
    </w:p>
    <w:p/>
    <w:p>
      <w:r xmlns:w="http://schemas.openxmlformats.org/wordprocessingml/2006/main">
        <w:t xml:space="preserve">Jobsbók 13:22 Þá kalla þú á þig, og ég mun svara, eða leyfðu mér að tala og svara mér.</w:t>
      </w:r>
    </w:p>
    <w:p/>
    <w:p>
      <w:r xmlns:w="http://schemas.openxmlformats.org/wordprocessingml/2006/main">
        <w:t xml:space="preserve">Þessi texti talar um löngun Jobs til að flytja mál sitt fyrir Guði og fá svar frá honum.</w:t>
      </w:r>
    </w:p>
    <w:p/>
    <w:p>
      <w:r xmlns:w="http://schemas.openxmlformats.org/wordprocessingml/2006/main">
        <w:t xml:space="preserve">1. Kraftur þess að biðja með tilgangi: könnun á Job 13:22</w:t>
      </w:r>
    </w:p>
    <w:p/>
    <w:p>
      <w:r xmlns:w="http://schemas.openxmlformats.org/wordprocessingml/2006/main">
        <w:t xml:space="preserve">2. Að hlusta á rödd Guðs: Rannsókn á Jobsbók 13:22</w:t>
      </w:r>
    </w:p>
    <w:p/>
    <w:p>
      <w:r xmlns:w="http://schemas.openxmlformats.org/wordprocessingml/2006/main">
        <w:t xml:space="preserve">1. Filippíbréfið 4:6-7 - Verið ekki áhyggjufullir um neitt, heldur skuluð í öllu gera óskir yðar kunnar Guði með bæn og beiðni og þakkargjörð.</w:t>
      </w:r>
    </w:p>
    <w:p/>
    <w:p>
      <w:r xmlns:w="http://schemas.openxmlformats.org/wordprocessingml/2006/main">
        <w:t xml:space="preserve">2.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Jobsbók 13:23 Hversu margar eru misgjörðir mínar og syndir? láttu mig þekkja afbrot mitt og synd mína.</w:t>
      </w:r>
    </w:p>
    <w:p/>
    <w:p>
      <w:r xmlns:w="http://schemas.openxmlformats.org/wordprocessingml/2006/main">
        <w:t xml:space="preserve">Þessi texti fjallar um Job sem biður um að sýna syndir sínar og brot svo hann geti skilið þær.</w:t>
      </w:r>
    </w:p>
    <w:p/>
    <w:p>
      <w:r xmlns:w="http://schemas.openxmlformats.org/wordprocessingml/2006/main">
        <w:t xml:space="preserve">1. Kraftur þess að viðurkenna syndir okkar</w:t>
      </w:r>
    </w:p>
    <w:p/>
    <w:p>
      <w:r xmlns:w="http://schemas.openxmlformats.org/wordprocessingml/2006/main">
        <w:t xml:space="preserve">2. Að nota Biblíuna til að hugleiða gjörðir okkar</w:t>
      </w:r>
    </w:p>
    <w:p/>
    <w:p>
      <w:r xmlns:w="http://schemas.openxmlformats.org/wordprocessingml/2006/main">
        <w:t xml:space="preserve">1. Sálmur 51:3-4 - Því að ég kannast við afbrot mín, og synd mín er ætíð frammi fyrir mér. Gegn þér, þér einum, hef ég syndgað og gjört þetta, sem illt er í þínum augum, til þess að þú yrðir réttlátur, þegar þú talar, og skýrur, þegar þú dæmir.</w:t>
      </w:r>
    </w:p>
    <w:p/>
    <w:p>
      <w:r xmlns:w="http://schemas.openxmlformats.org/wordprocessingml/2006/main">
        <w:t xml:space="preserve">2. 1. Jóhannesarbréf 1:8-9 - Ef við segjum að við höfum enga synd, þá blekkjum við sjálfa okkur og sannleikurinn er ekki í okkur. Ef við játum syndir okkar, þá er hann trúr og réttlátur til að fyrirgefa okkur syndir okkar og hreinsa okkur af öllu ranglæti.</w:t>
      </w:r>
    </w:p>
    <w:p/>
    <w:p>
      <w:r xmlns:w="http://schemas.openxmlformats.org/wordprocessingml/2006/main">
        <w:t xml:space="preserve">Jobsbók 13:24 Hví felur þú auglit þitt og heldur mig fyrir óvin þinn?</w:t>
      </w:r>
    </w:p>
    <w:p/>
    <w:p>
      <w:r xmlns:w="http://schemas.openxmlformats.org/wordprocessingml/2006/main">
        <w:t xml:space="preserve">Job veltir því fyrir sér hvers vegna Guð virðist hafa snúið sér frá honum og telur sig vera óvin Guðs.</w:t>
      </w:r>
    </w:p>
    <w:p/>
    <w:p>
      <w:r xmlns:w="http://schemas.openxmlformats.org/wordprocessingml/2006/main">
        <w:t xml:space="preserve">1. Hvernig prófraunir okkar geta leitt okkur til að efast um kærleika Guðs</w:t>
      </w:r>
    </w:p>
    <w:p/>
    <w:p>
      <w:r xmlns:w="http://schemas.openxmlformats.org/wordprocessingml/2006/main">
        <w:t xml:space="preserve">2. Að treysta Guði þrátt fyrir prófraunir okkar</w:t>
      </w:r>
    </w:p>
    <w:p/>
    <w:p>
      <w:r xmlns:w="http://schemas.openxmlformats.org/wordprocessingml/2006/main">
        <w:t xml:space="preserve">1. Sálmur 139:23-24 - Rannsakið mig, ó Guð, og þekki hjarta mitt; prófa mig og þekkja kvíðahugsanir mínar. Sjáið, hvort í mér er einhver móðgandi leið, og leið mig á eilífan veg.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Jobsbók 13:25 Vilt þú brjóta lauf sem rekið er fram og til baka? og vilt þú elta þurran hálm?</w:t>
      </w:r>
    </w:p>
    <w:p/>
    <w:p>
      <w:r xmlns:w="http://schemas.openxmlformats.org/wordprocessingml/2006/main">
        <w:t xml:space="preserve">Job efast um mátt Guðs til að brjóta lauf sem rekið er af vindi og elta þurran hálm.</w:t>
      </w:r>
    </w:p>
    <w:p/>
    <w:p>
      <w:r xmlns:w="http://schemas.openxmlformats.org/wordprocessingml/2006/main">
        <w:t xml:space="preserve">1. Kraftur Guðs í náttúrunni</w:t>
      </w:r>
    </w:p>
    <w:p/>
    <w:p>
      <w:r xmlns:w="http://schemas.openxmlformats.org/wordprocessingml/2006/main">
        <w:t xml:space="preserve">2. Að gefast upp fyrir vilja Guðs</w:t>
      </w:r>
    </w:p>
    <w:p/>
    <w:p>
      <w:r xmlns:w="http://schemas.openxmlformats.org/wordprocessingml/2006/main">
        <w:t xml:space="preserve">1. Sálmur 147:15-18 - Hann sendir skipun sína til jarðar; orð hans rennur hratt. Hann gefur snjó eins og ull; hann dreifir rimfrosti eins og ösku. Hann kastar niður ískristöllum sínum eins og mola; hver getur staðið fyrir kulda hans? Hann sendir út orð sín og bræðir þau; hann lætur vind sinn blása og vötnin renna.</w:t>
      </w:r>
    </w:p>
    <w:p/>
    <w:p>
      <w:r xmlns:w="http://schemas.openxmlformats.org/wordprocessingml/2006/main">
        <w:t xml:space="preserve">2. Jesaja 40:8 - Grasið visnar, blómið fölnar, en orð Guðs vors mun standa að eilífu.</w:t>
      </w:r>
    </w:p>
    <w:p/>
    <w:p>
      <w:r xmlns:w="http://schemas.openxmlformats.org/wordprocessingml/2006/main">
        <w:t xml:space="preserve">Jobsbók 13:26 Því að þú ritar bitur hluti á móti mér og lætur mig eignast misgjörðir æsku minnar.</w:t>
      </w:r>
    </w:p>
    <w:p/>
    <w:p>
      <w:r xmlns:w="http://schemas.openxmlformats.org/wordprocessingml/2006/main">
        <w:t xml:space="preserve">Í kaflanum er fjallað um hvernig Guð er á móti Job og lætur hann eignast misgjörðir æsku sinnar.</w:t>
      </w:r>
    </w:p>
    <w:p/>
    <w:p>
      <w:r xmlns:w="http://schemas.openxmlformats.org/wordprocessingml/2006/main">
        <w:t xml:space="preserve">1: Réttlæti Guðs er fullkomið og mun aldrei bregðast okkur.</w:t>
      </w:r>
    </w:p>
    <w:p/>
    <w:p>
      <w:r xmlns:w="http://schemas.openxmlformats.org/wordprocessingml/2006/main">
        <w:t xml:space="preserve">2: Miskunn Guðs er mikil og mun alltaf vera til staðar fyrir okkur.</w:t>
      </w:r>
    </w:p>
    <w:p/>
    <w:p>
      <w:r xmlns:w="http://schemas.openxmlformats.org/wordprocessingml/2006/main">
        <w:t xml:space="preserve">1: Rómverjabréfið 8:1, "Þess vegna er nú engin fordæming fyrir þá sem eru í Kristi Jesú."</w:t>
      </w:r>
    </w:p>
    <w:p/>
    <w:p>
      <w:r xmlns:w="http://schemas.openxmlformats.org/wordprocessingml/2006/main">
        <w:t xml:space="preserve">2: Efesusbréfið 2:4-5, "En vegna mikils elsku sinnar til okkar, hefur Guð, sem er ríkur í miskunn, lífgað okkur með Kristi, jafnvel þegar við vorum dauðir í afbrotum, það er af náð sem þú ert hólpinn.</w:t>
      </w:r>
    </w:p>
    <w:p/>
    <w:p>
      <w:r xmlns:w="http://schemas.openxmlformats.org/wordprocessingml/2006/main">
        <w:t xml:space="preserve">Jobsbók 13:27 Þú setur fætur mína í stokkinn og horfir þröngt til allra stiga minna. þú setur prent á hæla fóta mér.</w:t>
      </w:r>
    </w:p>
    <w:p/>
    <w:p>
      <w:r xmlns:w="http://schemas.openxmlformats.org/wordprocessingml/2006/main">
        <w:t xml:space="preserve">Job harmar að Guð hafi takmarkað frelsi hans og fylgist með honum af mikilli alúð.</w:t>
      </w:r>
    </w:p>
    <w:p/>
    <w:p>
      <w:r xmlns:w="http://schemas.openxmlformats.org/wordprocessingml/2006/main">
        <w:t xml:space="preserve">1. "Umhyggja Guðs: vernd og forsjón Guðs"</w:t>
      </w:r>
    </w:p>
    <w:p/>
    <w:p>
      <w:r xmlns:w="http://schemas.openxmlformats.org/wordprocessingml/2006/main">
        <w:t xml:space="preserve">2. "Drottinvald Guðs: Samþykkja aðstæður okkar"</w:t>
      </w:r>
    </w:p>
    <w:p/>
    <w:p>
      <w:r xmlns:w="http://schemas.openxmlformats.org/wordprocessingml/2006/main">
        <w:t xml:space="preserve">1. Sálmur 139:1-4 - "Ó Drottinn, þú hefur rannsakað mig og þekkt mig. Þú veist hvenær ég sest niður og þegar ég rís upp, þú skilur hugsanir mínar úr fjarska. Þú rannsakar slóð mína og legu mína og eru kunnugir öllum mínum vegum. Jafnvel áður en orð er á tungu minni, sjá, Drottinn, þú veist það með öllu."</w:t>
      </w:r>
    </w:p>
    <w:p/>
    <w:p>
      <w:r xmlns:w="http://schemas.openxmlformats.org/wordprocessingml/2006/main">
        <w:t xml:space="preserve">2. Orðskviðirnir 15:3 - "Augu Drottins eru á hverjum stað og vaka yfir hinu illa og góðu."</w:t>
      </w:r>
    </w:p>
    <w:p/>
    <w:p>
      <w:r xmlns:w="http://schemas.openxmlformats.org/wordprocessingml/2006/main">
        <w:t xml:space="preserve">Jobsbók 13:28 Og hann eyðir eins og rotnum hlut, eins og klæði sem mölur er étin.</w:t>
      </w:r>
    </w:p>
    <w:p/>
    <w:p>
      <w:r xmlns:w="http://schemas.openxmlformats.org/wordprocessingml/2006/main">
        <w:t xml:space="preserve">Job líkir sjálfum sér við flík sem er eyðilögð af mölflugum.</w:t>
      </w:r>
    </w:p>
    <w:p/>
    <w:p>
      <w:r xmlns:w="http://schemas.openxmlformats.org/wordprocessingml/2006/main">
        <w:t xml:space="preserve">1. Hættan við slæma valkosti - Rómverjabréfið 6:23</w:t>
      </w:r>
    </w:p>
    <w:p/>
    <w:p>
      <w:r xmlns:w="http://schemas.openxmlformats.org/wordprocessingml/2006/main">
        <w:t xml:space="preserve">2. Viðkvæmni lífsins - Jakobsbréfið 4:14</w:t>
      </w:r>
    </w:p>
    <w:p/>
    <w:p>
      <w:r xmlns:w="http://schemas.openxmlformats.org/wordprocessingml/2006/main">
        <w:t xml:space="preserve">1. Jesaja 51:8 Því að mölur mun eta þá upp eins og klæði, og maðkurinn mun eta þá eins og ull.</w:t>
      </w:r>
    </w:p>
    <w:p/>
    <w:p>
      <w:r xmlns:w="http://schemas.openxmlformats.org/wordprocessingml/2006/main">
        <w:t xml:space="preserve">2. Lúkasarguðspjall 12:33 Seldu eigur þínar og gef hinum þurfandi. Útvegið yður peningasekki, sem ekki eldast, fjársjóð á himnum, sem ekki bregst, þar sem enginn þjófur nálgast og enginn mölur eyðileggur.</w:t>
      </w:r>
    </w:p>
    <w:p/>
    <w:p>
      <w:r xmlns:w="http://schemas.openxmlformats.org/wordprocessingml/2006/main">
        <w:t xml:space="preserve">Í 14. kafla Jobs er kafað í hugleiðingu Jobs um stutt og breyskt mannlífið, sem og þrá hans eftir léttir frá þjáningum og von um endurreisn.</w:t>
      </w:r>
    </w:p>
    <w:p/>
    <w:p>
      <w:r xmlns:w="http://schemas.openxmlformats.org/wordprocessingml/2006/main">
        <w:t xml:space="preserve">1. málsgrein: Job veltir fyrir sér tímabundnu eðli mannlegrar tilveru og ber það saman við blóm sem visnar og fölnar. Hann viðurkennir óumflýjanleika dauðans og lýsir löngun sinni eftir athygli og miskunn Guðs (Jobsbók 14:1-6).</w:t>
      </w:r>
    </w:p>
    <w:p/>
    <w:p>
      <w:r xmlns:w="http://schemas.openxmlformats.org/wordprocessingml/2006/main">
        <w:t xml:space="preserve">2. málsgrein: Job veltir fyrir sér möguleikanum á endurnýjun eftir dauðann og veltir því fyrir sér hvort von sé á því að tré geti sprottið aftur þegar það verður höggvið. Hann þráir léttir frá þjáningum sínum og lýsir þrá sinni eftir því að Guð muni minnast hans (Jobsbók 14:7-15).</w:t>
      </w:r>
    </w:p>
    <w:p/>
    <w:p>
      <w:r xmlns:w="http://schemas.openxmlformats.org/wordprocessingml/2006/main">
        <w:t xml:space="preserve">Þriðja málsgrein: Job viðurkennir að jafnvel í dauðanum upplifa menn rotnun og spillingu. Hann harmar tímans liðna án þess að fresta þrengingum sínum og lýsir þrá sinni eftir náð Guðs (Jobsbók 14:16-22).</w:t>
      </w:r>
    </w:p>
    <w:p/>
    <w:p>
      <w:r xmlns:w="http://schemas.openxmlformats.org/wordprocessingml/2006/main">
        <w:t xml:space="preserve">Í stuttu máli,</w:t>
      </w:r>
    </w:p>
    <w:p>
      <w:r xmlns:w="http://schemas.openxmlformats.org/wordprocessingml/2006/main">
        <w:t xml:space="preserve">Fjórtáni kafli Jobs segir:</w:t>
      </w:r>
    </w:p>
    <w:p>
      <w:r xmlns:w="http://schemas.openxmlformats.org/wordprocessingml/2006/main">
        <w:t xml:space="preserve">spegilmyndin,</w:t>
      </w:r>
    </w:p>
    <w:p>
      <w:r xmlns:w="http://schemas.openxmlformats.org/wordprocessingml/2006/main">
        <w:t xml:space="preserve">og þrá sem Job lýsti sem svar við stuttu mannlífi.</w:t>
      </w:r>
    </w:p>
    <w:p/>
    <w:p>
      <w:r xmlns:w="http://schemas.openxmlformats.org/wordprocessingml/2006/main">
        <w:t xml:space="preserve">Að leggja áherslu á hverfulleika með því að íhuga hverfult eðli tilverunnar,</w:t>
      </w:r>
    </w:p>
    <w:p>
      <w:r xmlns:w="http://schemas.openxmlformats.org/wordprocessingml/2006/main">
        <w:t xml:space="preserve">og þrá sýnd varðandi léttir frá þjáningum sem náðst er með því að tjá þrá eftir athygli Guðs.</w:t>
      </w:r>
    </w:p>
    <w:p>
      <w:r xmlns:w="http://schemas.openxmlformats.org/wordprocessingml/2006/main">
        <w:t xml:space="preserve">Að minnast á dánartíðni sem sýndur er varðandi að viðurkenna rotnun, útfærslu sem táknar tilvistaríhugun og könnun á persónulegum hugleiðingum um þjáningu í Jobsbók.</w:t>
      </w:r>
    </w:p>
    <w:p/>
    <w:p>
      <w:r xmlns:w="http://schemas.openxmlformats.org/wordprocessingml/2006/main">
        <w:t xml:space="preserve">Jobsbók 14:1 Maður, sem er fæddur af konu, er fárra daga og fullur af erfiðleikum.</w:t>
      </w:r>
    </w:p>
    <w:p/>
    <w:p>
      <w:r xmlns:w="http://schemas.openxmlformats.org/wordprocessingml/2006/main">
        <w:t xml:space="preserve">Þessi texti talar um stutt og erfiðleika lífsins.</w:t>
      </w:r>
    </w:p>
    <w:p/>
    <w:p>
      <w:r xmlns:w="http://schemas.openxmlformats.org/wordprocessingml/2006/main">
        <w:t xml:space="preserve">1: Þakkaðu lífið sem þú hefur, því það er stutt og fullt af prófraunum.</w:t>
      </w:r>
    </w:p>
    <w:p/>
    <w:p>
      <w:r xmlns:w="http://schemas.openxmlformats.org/wordprocessingml/2006/main">
        <w:t xml:space="preserve">2: Finndu huggun í því að vita að Guð þekkir erfiðleika lífsins og er með þér í þeim.</w:t>
      </w:r>
    </w:p>
    <w:p/>
    <w:p>
      <w:r xmlns:w="http://schemas.openxmlformats.org/wordprocessingml/2006/main">
        <w:t xml:space="preserve">1: Sálmur 90:10 - Lífsár okkar eru sjötíu, eða jafnvel vegna styrkleika áttatíu; þó er span þeirra aðeins strit og vandræði; þeir eru brátt horfnir og við fljúgum í burtu.</w:t>
      </w:r>
    </w:p>
    <w:p/>
    <w:p>
      <w:r xmlns:w="http://schemas.openxmlformats.org/wordprocessingml/2006/main">
        <w:t xml:space="preserve">2: Jakobsbréfið 4:14 - Samt veist þú ekki hvað morgundagurinn ber í skauti sér. Hvað er líf þitt? Því að þú ert þoka sem birtist í smá tíma og hverfur síðan.</w:t>
      </w:r>
    </w:p>
    <w:p/>
    <w:p>
      <w:r xmlns:w="http://schemas.openxmlformats.org/wordprocessingml/2006/main">
        <w:t xml:space="preserve">Jobsbók 14:2 Hann kemur út eins og blóm og er höggvið, hann flýr eins og skuggi og heldur ekki áfram.</w:t>
      </w:r>
    </w:p>
    <w:p/>
    <w:p>
      <w:r xmlns:w="http://schemas.openxmlformats.org/wordprocessingml/2006/main">
        <w:t xml:space="preserve">Líf mannsins er stutt og hverfult.</w:t>
      </w:r>
    </w:p>
    <w:p/>
    <w:p>
      <w:r xmlns:w="http://schemas.openxmlformats.org/wordprocessingml/2006/main">
        <w:t xml:space="preserve">1. Lífið er stutt, nýttu hverja stund til hins ýtrasta</w:t>
      </w:r>
    </w:p>
    <w:p/>
    <w:p>
      <w:r xmlns:w="http://schemas.openxmlformats.org/wordprocessingml/2006/main">
        <w:t xml:space="preserve">2. Ekki taka lífinu sem sjálfsögðum hlut</w:t>
      </w:r>
    </w:p>
    <w:p/>
    <w:p>
      <w:r xmlns:w="http://schemas.openxmlformats.org/wordprocessingml/2006/main">
        <w:t xml:space="preserve">1. Sálmur 90:12 - Svo kenndu okkur að telja daga okkar, svo að við getum beitt hjörtum okkar til visku.</w:t>
      </w:r>
    </w:p>
    <w:p/>
    <w:p>
      <w:r xmlns:w="http://schemas.openxmlformats.org/wordprocessingml/2006/main">
        <w:t xml:space="preserve">2. Jakobsbréfið 4:14 - Þó að þér vitið ekki hvað verður á morgun. Fyrir hvað er líf þitt? Það er jafnvel gufa, sem birtist í smá tíma og hverfur síðan.</w:t>
      </w:r>
    </w:p>
    <w:p/>
    <w:p>
      <w:r xmlns:w="http://schemas.openxmlformats.org/wordprocessingml/2006/main">
        <w:t xml:space="preserve">Jobsbók 14:3 Og opnar þú augu þín á slíkan og dregur mig fyrir dóm með þér?</w:t>
      </w:r>
    </w:p>
    <w:p/>
    <w:p>
      <w:r xmlns:w="http://schemas.openxmlformats.org/wordprocessingml/2006/main">
        <w:t xml:space="preserve">Job spyr hvers vegna Guð myndi dæma hann þegar hann á endanlegt líf.</w:t>
      </w:r>
    </w:p>
    <w:p/>
    <w:p>
      <w:r xmlns:w="http://schemas.openxmlformats.org/wordprocessingml/2006/main">
        <w:t xml:space="preserve">1. Viðurkennum takmörk lífs okkar og leitum að heilagleika</w:t>
      </w:r>
    </w:p>
    <w:p/>
    <w:p>
      <w:r xmlns:w="http://schemas.openxmlformats.org/wordprocessingml/2006/main">
        <w:t xml:space="preserve">2. Að treysta á miskunn Guðs og visku</w:t>
      </w:r>
    </w:p>
    <w:p/>
    <w:p>
      <w:r xmlns:w="http://schemas.openxmlformats.org/wordprocessingml/2006/main">
        <w:t xml:space="preserve">1. Sálmur 103:14 - Því að hann þekkir ramma okkar; hann minnist þess að vér erum mold.</w:t>
      </w:r>
    </w:p>
    <w:p/>
    <w:p>
      <w:r xmlns:w="http://schemas.openxmlformats.org/wordprocessingml/2006/main">
        <w:t xml:space="preserve">2. Jesaja 40:28-31 -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Jobsbók 14:4 Hver getur leitt hreint fram úr óhreinum? ekki einn.</w:t>
      </w:r>
    </w:p>
    <w:p/>
    <w:p>
      <w:r xmlns:w="http://schemas.openxmlformats.org/wordprocessingml/2006/main">
        <w:t xml:space="preserve">Enginn getur gert eitthvað hreint úr einhverju óhreinu.</w:t>
      </w:r>
    </w:p>
    <w:p/>
    <w:p>
      <w:r xmlns:w="http://schemas.openxmlformats.org/wordprocessingml/2006/main">
        <w:t xml:space="preserve">1. Ekkert er of óhreint fyrir kærleika Guðs - Rómverjabréfið 5:8</w:t>
      </w:r>
    </w:p>
    <w:p/>
    <w:p>
      <w:r xmlns:w="http://schemas.openxmlformats.org/wordprocessingml/2006/main">
        <w:t xml:space="preserve">2. Sama hversu djúpt í synd við erum, Guð elskar okkur samt - 1. Jóhannesarbréf 4:7-10</w:t>
      </w:r>
    </w:p>
    <w:p/>
    <w:p>
      <w:r xmlns:w="http://schemas.openxmlformats.org/wordprocessingml/2006/main">
        <w:t xml:space="preserve">1. Jesaja 1:18 - Komið og skulum rökræða saman, segir Drottinn: þótt syndir yðar væru sem skarlat, þá skulu þær verða hvítar sem snjór. þótt þeir séu rauðir eins og purpur, skulu þeir verða sem ull.</w:t>
      </w:r>
    </w:p>
    <w:p/>
    <w:p>
      <w:r xmlns:w="http://schemas.openxmlformats.org/wordprocessingml/2006/main">
        <w:t xml:space="preserve">2. Sálmur 103:12 - Svo langt sem austur er frá vestri, svo langt hefur hann fjarlægt afbrot vor frá okkur.</w:t>
      </w:r>
    </w:p>
    <w:p/>
    <w:p>
      <w:r xmlns:w="http://schemas.openxmlformats.org/wordprocessingml/2006/main">
        <w:t xml:space="preserve">Jobsbók 14:5 Þar sem dagar hans eru ákveðnir, tala mánaða hans er hjá þér, þú hefir sett mörk hans, sem hann kemst ekki yfir.</w:t>
      </w:r>
    </w:p>
    <w:p/>
    <w:p>
      <w:r xmlns:w="http://schemas.openxmlformats.org/wordprocessingml/2006/main">
        <w:t xml:space="preserve">Guð hefur ákveðið líftíma manna og sett mörk sem þeir komast ekki yfir.</w:t>
      </w:r>
    </w:p>
    <w:p/>
    <w:p>
      <w:r xmlns:w="http://schemas.openxmlformats.org/wordprocessingml/2006/main">
        <w:t xml:space="preserve">1: Guð er fullvalda og stjórnar lífi okkar.</w:t>
      </w:r>
    </w:p>
    <w:p/>
    <w:p>
      <w:r xmlns:w="http://schemas.openxmlformats.org/wordprocessingml/2006/main">
        <w:t xml:space="preserve">2: Við verðum að treysta á visku Guðs og tímasetningu.</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Jesaja 55:8-9: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Jobsbók 14:6 Snúið frá honum, svo að hann megi hvílast, uns hann hefur lokið degi sínum eins og launþegi.</w:t>
      </w:r>
    </w:p>
    <w:p/>
    <w:p>
      <w:r xmlns:w="http://schemas.openxmlformats.org/wordprocessingml/2006/main">
        <w:t xml:space="preserve">Job viðurkennir að Guð muni endurreisa hann á sínum tíma, en í bili verður hann að bíða þolinmóður eins og starfsmaður myndi gera til loka vinnudags þeirra.</w:t>
      </w:r>
    </w:p>
    <w:p/>
    <w:p>
      <w:r xmlns:w="http://schemas.openxmlformats.org/wordprocessingml/2006/main">
        <w:t xml:space="preserve">1. Þolinmæði: Tímasetning Guðs er fullkomin</w:t>
      </w:r>
    </w:p>
    <w:p/>
    <w:p>
      <w:r xmlns:w="http://schemas.openxmlformats.org/wordprocessingml/2006/main">
        <w:t xml:space="preserve">2. Að treysta Guði í biðinni</w:t>
      </w:r>
    </w:p>
    <w:p/>
    <w:p>
      <w:r xmlns:w="http://schemas.openxmlformats.org/wordprocessingml/2006/main">
        <w:t xml:space="preserve">1. Jakobsbréfið 1:2-4 - Tel það vera gleði þegar þú stendur frammi fyrir prófraunum, vitandi að prófun trúar þinnar veldur þolgæði</w:t>
      </w:r>
    </w:p>
    <w:p/>
    <w:p>
      <w:r xmlns:w="http://schemas.openxmlformats.org/wordprocessingml/2006/main">
        <w:t xml:space="preserve">2. Jesaja 40:30-31 - Þeir sem bíða Drottins munu endurnýja kraft sinn og rísa upp með vængjum eins og ernir.</w:t>
      </w:r>
    </w:p>
    <w:p/>
    <w:p>
      <w:r xmlns:w="http://schemas.openxmlformats.org/wordprocessingml/2006/main">
        <w:t xml:space="preserve">Jobsbók 14:7 Því að það er von um tré, ef það verður höggvið, að það spíri aftur, og að blíða grein þess muni ekki linna.</w:t>
      </w:r>
    </w:p>
    <w:p/>
    <w:p>
      <w:r xmlns:w="http://schemas.openxmlformats.org/wordprocessingml/2006/main">
        <w:t xml:space="preserve">Von er enn að finna, jafnvel þegar mikið mótlæti stendur frammi.</w:t>
      </w:r>
    </w:p>
    <w:p/>
    <w:p>
      <w:r xmlns:w="http://schemas.openxmlformats.org/wordprocessingml/2006/main">
        <w:t xml:space="preserve">1: Sama hversu yfirþyrmandi áskoranir lífsins virðast, Guð mun alltaf veita von.</w:t>
      </w:r>
    </w:p>
    <w:p/>
    <w:p>
      <w:r xmlns:w="http://schemas.openxmlformats.org/wordprocessingml/2006/main">
        <w:t xml:space="preserve">2: Þó að framtíðin kunni að virðast dökk getum við verið uppörvuð í trú á að Guð yfirgefi okkur ekki.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Jobsbók 14:8 Þó að rót þess eldist í jörðu og stofninn deyi í jörðu.</w:t>
      </w:r>
    </w:p>
    <w:p/>
    <w:p>
      <w:r xmlns:w="http://schemas.openxmlformats.org/wordprocessingml/2006/main">
        <w:t xml:space="preserve">Rót trés getur orðið gömul og stofninn getur drepist í jörðu.</w:t>
      </w:r>
    </w:p>
    <w:p/>
    <w:p>
      <w:r xmlns:w="http://schemas.openxmlformats.org/wordprocessingml/2006/main">
        <w:t xml:space="preserve">1: Sama hversu erfitt lífið kann að virðast, trú okkar ætti aldrei að eldast.</w:t>
      </w:r>
    </w:p>
    <w:p/>
    <w:p>
      <w:r xmlns:w="http://schemas.openxmlformats.org/wordprocessingml/2006/main">
        <w:t xml:space="preserve">2: Jafnvel á myrkustu tímum mun Guð aldrei yfirgefa okkur.</w:t>
      </w:r>
    </w:p>
    <w:p/>
    <w:p>
      <w:r xmlns:w="http://schemas.openxmlformats.org/wordprocessingml/2006/main">
        <w:t xml:space="preserve">1: Rómverjabréfið 8:35 39 Ekkert getur nokkru sinni skilið okkur frá kærleika Guðs.</w:t>
      </w:r>
    </w:p>
    <w:p/>
    <w:p>
      <w:r xmlns:w="http://schemas.openxmlformats.org/wordprocessingml/2006/main">
        <w:t xml:space="preserve">2: Jesaja 43:2 Jafnvel þegar við förum í gegnum eldinn, mun Guð vera með okkur.</w:t>
      </w:r>
    </w:p>
    <w:p/>
    <w:p>
      <w:r xmlns:w="http://schemas.openxmlformats.org/wordprocessingml/2006/main">
        <w:t xml:space="preserve">Jobsbók 14:9 En í vatnslykt mun það spretta og bera fram kvisti eins og gróður.</w:t>
      </w:r>
    </w:p>
    <w:p/>
    <w:p>
      <w:r xmlns:w="http://schemas.openxmlformats.org/wordprocessingml/2006/main">
        <w:t xml:space="preserve">Job minnir okkur á að jafnvel í dauðanum er von; lífið getur enn blómstrað.</w:t>
      </w:r>
    </w:p>
    <w:p/>
    <w:p>
      <w:r xmlns:w="http://schemas.openxmlformats.org/wordprocessingml/2006/main">
        <w:t xml:space="preserve">1: Mitt í dauðanum er líf.</w:t>
      </w:r>
    </w:p>
    <w:p/>
    <w:p>
      <w:r xmlns:w="http://schemas.openxmlformats.org/wordprocessingml/2006/main">
        <w:t xml:space="preserve">2: Sama aðstæður, von er alltaf til staðar.</w:t>
      </w:r>
    </w:p>
    <w:p/>
    <w:p>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p>
      <w:r xmlns:w="http://schemas.openxmlformats.org/wordprocessingml/2006/main">
        <w:t xml:space="preserve">2: Rómverjabréfið 5:3-5 - Meira en það, við gleðjumst yfir þjáningum okkar, vitandi að þjáning veldur þolgæði, og þolgæði framkallar karakter, og eðli framkallar von, og vonin gerir okkur ekki til skammar, því að kærleikur Guðs hefur verið úthellt í hjörtu okkar fyrir heilagan anda, sem okkur er gefinn.</w:t>
      </w:r>
    </w:p>
    <w:p/>
    <w:p>
      <w:r xmlns:w="http://schemas.openxmlformats.org/wordprocessingml/2006/main">
        <w:t xml:space="preserve">Jobsbók 14:10 En maðurinn deyr og eyðist, já, maðurinn gefur upp öndina, og hvar er hann?</w:t>
      </w:r>
    </w:p>
    <w:p/>
    <w:p>
      <w:r xmlns:w="http://schemas.openxmlformats.org/wordprocessingml/2006/main">
        <w:t xml:space="preserve">Dauðleiki mannsins er hið mikla jöfnunarmark, sama vexti okkar í lífinu, við förumst öll að lokum.</w:t>
      </w:r>
    </w:p>
    <w:p/>
    <w:p>
      <w:r xmlns:w="http://schemas.openxmlformats.org/wordprocessingml/2006/main">
        <w:t xml:space="preserve">1: Við erum öll ferðamenn á sömu ferð, á leið í átt að dauðanum.</w:t>
      </w:r>
    </w:p>
    <w:p/>
    <w:p>
      <w:r xmlns:w="http://schemas.openxmlformats.org/wordprocessingml/2006/main">
        <w:t xml:space="preserve">2: Lífið er hverfult, það er undir okkur komið að nýta tímann sem við höfum.</w:t>
      </w:r>
    </w:p>
    <w:p/>
    <w:p>
      <w:r xmlns:w="http://schemas.openxmlformats.org/wordprocessingml/2006/main">
        <w:t xml:space="preserve">1: Prédikarinn 3:2 - "að fæðast hefur sinn tíma og að deyja hefur sinn tíma".</w:t>
      </w:r>
    </w:p>
    <w:p/>
    <w:p>
      <w:r xmlns:w="http://schemas.openxmlformats.org/wordprocessingml/2006/main">
        <w:t xml:space="preserve">2: Sálmur 90:12 - "Svo kenn þú oss að telja daga vora, að vér megum beita hjörtum okkar til visku."</w:t>
      </w:r>
    </w:p>
    <w:p/>
    <w:p>
      <w:r xmlns:w="http://schemas.openxmlformats.org/wordprocessingml/2006/main">
        <w:t xml:space="preserve">Jobsbók 14:11 Eins og vötnin þverra úr hafinu og flóðið hrörnar og þornar.</w:t>
      </w:r>
    </w:p>
    <w:p/>
    <w:p>
      <w:r xmlns:w="http://schemas.openxmlformats.org/wordprocessingml/2006/main">
        <w:t xml:space="preserve">Job harmar stutt lífsins og óumflýjanleika dauðans.</w:t>
      </w:r>
    </w:p>
    <w:p/>
    <w:p>
      <w:r xmlns:w="http://schemas.openxmlformats.org/wordprocessingml/2006/main">
        <w:t xml:space="preserve">1: Að muna jarðlíf okkar og þörfina á að lifa lífinu til fulls.</w:t>
      </w:r>
    </w:p>
    <w:p/>
    <w:p>
      <w:r xmlns:w="http://schemas.openxmlformats.org/wordprocessingml/2006/main">
        <w:t xml:space="preserve">2: Að meta viðkvæmni lífsins og viðurkenna að við erum háð Guði.</w:t>
      </w:r>
    </w:p>
    <w:p/>
    <w:p>
      <w:r xmlns:w="http://schemas.openxmlformats.org/wordprocessingml/2006/main">
        <w:t xml:space="preserve">1: Jakobsbréfið 4:14 - Samt veist þú ekki hvað morgundagurinn ber í skauti sér. Hvað er líf þitt? Því að þú ert þoka sem birtist í smá tíma og hverfur síðan.</w:t>
      </w:r>
    </w:p>
    <w:p/>
    <w:p>
      <w:r xmlns:w="http://schemas.openxmlformats.org/wordprocessingml/2006/main">
        <w:t xml:space="preserve">2: Sálmur 90:12 - Svo kenndu okkur að telja daga okkar að við getum hlotið visku hjarta.</w:t>
      </w:r>
    </w:p>
    <w:p/>
    <w:p>
      <w:r xmlns:w="http://schemas.openxmlformats.org/wordprocessingml/2006/main">
        <w:t xml:space="preserve">Jobsbók 14:12 Svo leggst maðurinn til hvílu og rís ekki upp, þar til himnarnir eru ekki framar, munu þeir ekki vakna og ekki rísa upp af svefni.</w:t>
      </w:r>
    </w:p>
    <w:p/>
    <w:p>
      <w:r xmlns:w="http://schemas.openxmlformats.org/wordprocessingml/2006/main">
        <w:t xml:space="preserve">Maðurinn er máttlaus gegn dauðanum og mun ekki geta losnað úr greipum hans fyrr en á enda veraldar.</w:t>
      </w:r>
    </w:p>
    <w:p/>
    <w:p>
      <w:r xmlns:w="http://schemas.openxmlformats.org/wordprocessingml/2006/main">
        <w:t xml:space="preserve">1. Hégómi mannlífsins: Að lifa að eilífu</w:t>
      </w:r>
    </w:p>
    <w:p/>
    <w:p>
      <w:r xmlns:w="http://schemas.openxmlformats.org/wordprocessingml/2006/main">
        <w:t xml:space="preserve">2. Að minnast dauðans: Undirbúningur fyrir lokatímann</w:t>
      </w:r>
    </w:p>
    <w:p/>
    <w:p>
      <w:r xmlns:w="http://schemas.openxmlformats.org/wordprocessingml/2006/main">
        <w:t xml:space="preserve">1. Sálmur 90:12 - "Svo kenn þú oss að telja daga vora, að vér megum beita hjörtum okkar til visku."</w:t>
      </w:r>
    </w:p>
    <w:p/>
    <w:p>
      <w:r xmlns:w="http://schemas.openxmlformats.org/wordprocessingml/2006/main">
        <w:t xml:space="preserve">2. Prédikarinn 8:8 – „Enginn hefur vald yfir andanum til að varðveita andann, og hann hefur ekki vald á dauðadegi, og engin upplausn er í því stríði, og illskan mun ekki frelsa þá, sem gefnir eru. við það."</w:t>
      </w:r>
    </w:p>
    <w:p/>
    <w:p>
      <w:r xmlns:w="http://schemas.openxmlformats.org/wordprocessingml/2006/main">
        <w:t xml:space="preserve">Jobsbók 14:13 Ó að þú vildir fela mig í gröfinni, leyna mér, uns reiði þín er liðin, að þú vildir setja mér ákveðinn tíma og minnast mín!</w:t>
      </w:r>
    </w:p>
    <w:p/>
    <w:p>
      <w:r xmlns:w="http://schemas.openxmlformats.org/wordprocessingml/2006/main">
        <w:t xml:space="preserve">Job lýsir þeirri ósk sinni að vera falinn þar til reiði Guðs er liðinn og að Guð minnist hans í þrengingum sínum.</w:t>
      </w:r>
    </w:p>
    <w:p/>
    <w:p>
      <w:r xmlns:w="http://schemas.openxmlformats.org/wordprocessingml/2006/main">
        <w:t xml:space="preserve">1. „Guð man eftir okkur í þrengingum okkar“</w:t>
      </w:r>
    </w:p>
    <w:p/>
    <w:p>
      <w:r xmlns:w="http://schemas.openxmlformats.org/wordprocessingml/2006/main">
        <w:t xml:space="preserve">2. "Bíða eftir að reiði Guðs gangi yfir"</w:t>
      </w:r>
    </w:p>
    <w:p/>
    <w:p>
      <w:r xmlns:w="http://schemas.openxmlformats.org/wordprocessingml/2006/main">
        <w:t xml:space="preserve">1. Sálmur 31:15 - "Tímar mínir eru í þinni hendi, frelsa mig úr hendi óvina minna og ofsækjenda!"</w:t>
      </w:r>
    </w:p>
    <w:p/>
    <w:p>
      <w:r xmlns:w="http://schemas.openxmlformats.org/wordprocessingml/2006/main">
        <w:t xml:space="preserve">2. Jesaja 26:20 - "Komið, fólk mitt, farið inn í herbergi ykkar og lokaðu dyrum þínum á eftir þér, felið yður litla stund uns heiftin er liðin hjá."</w:t>
      </w:r>
    </w:p>
    <w:p/>
    <w:p>
      <w:r xmlns:w="http://schemas.openxmlformats.org/wordprocessingml/2006/main">
        <w:t xml:space="preserve">Jobsbók 14:14 Ef maður deyr, á hann þá að lifa aftur? alla daga mína ákveðna tíma mun ég bíða, þar til skipting mín kemur.</w:t>
      </w:r>
    </w:p>
    <w:p/>
    <w:p>
      <w:r xmlns:w="http://schemas.openxmlformats.org/wordprocessingml/2006/main">
        <w:t xml:space="preserve">Í kaflanum er talað um vonina um upprisu og hvernig maður ætti að bíða eftir breytingu þeirra.</w:t>
      </w:r>
    </w:p>
    <w:p/>
    <w:p>
      <w:r xmlns:w="http://schemas.openxmlformats.org/wordprocessingml/2006/main">
        <w:t xml:space="preserve">1: Við ættum að hafa trú á því að þó dauðinn komi sé enn von um nýtt líf.</w:t>
      </w:r>
    </w:p>
    <w:p/>
    <w:p>
      <w:r xmlns:w="http://schemas.openxmlformats.org/wordprocessingml/2006/main">
        <w:t xml:space="preserve">2: Þó að við skiljum kannski ekki hvers vegna tiltekinn tími er runninn upp, getum við sett trú okkar á upprisu og von um nýtt líf.</w:t>
      </w:r>
    </w:p>
    <w:p/>
    <w:p>
      <w:r xmlns:w="http://schemas.openxmlformats.org/wordprocessingml/2006/main">
        <w:t xml:space="preserve">1:1 Korintubréf 15:20-23 - En nú er Kristur upprisinn frá dauðum og er orðinn frumgróði þeirra sem sofnaðir eru. Því að þar sem dauðinn kom fyrir mann, þá er og upprisa dauðra komin fyrir mann. Því að eins og allir deyja í Adam, svo munu allir lífgaðir verða í Kristi.</w:t>
      </w:r>
    </w:p>
    <w:p/>
    <w:p>
      <w:r xmlns:w="http://schemas.openxmlformats.org/wordprocessingml/2006/main">
        <w:t xml:space="preserve">2: Jóhannesarguðspjall 11:25-26 - Jesús sagði við hana: Ég er upprisan og lífið. Sá sem trúir á mig mun lifa þótt hann deyi. Og hver sem lifir og trúir á mig mun aldrei að eilífu deyja.</w:t>
      </w:r>
    </w:p>
    <w:p/>
    <w:p>
      <w:r xmlns:w="http://schemas.openxmlformats.org/wordprocessingml/2006/main">
        <w:t xml:space="preserve">Jobsbók 14:15 Þú skalt kalla, og ég mun svara þér, þú munt hafa löngun í verk handa þinna.</w:t>
      </w:r>
    </w:p>
    <w:p/>
    <w:p>
      <w:r xmlns:w="http://schemas.openxmlformats.org/wordprocessingml/2006/main">
        <w:t xml:space="preserve">Job viðurkennir að hann muni biðja og Guð mun svara.</w:t>
      </w:r>
    </w:p>
    <w:p/>
    <w:p>
      <w:r xmlns:w="http://schemas.openxmlformats.org/wordprocessingml/2006/main">
        <w:t xml:space="preserve">1. Kraftur bænarinnar: Að upplifa nærveru Guðs og leiðsögn</w:t>
      </w:r>
    </w:p>
    <w:p/>
    <w:p>
      <w:r xmlns:w="http://schemas.openxmlformats.org/wordprocessingml/2006/main">
        <w:t xml:space="preserve">2. Að treysta á styrk Guðs: Að treysta og hlýða vilja hans</w:t>
      </w:r>
    </w:p>
    <w:p/>
    <w:p>
      <w:r xmlns:w="http://schemas.openxmlformats.org/wordprocessingml/2006/main">
        <w:t xml:space="preserve">1. Jeremía 33:3: Kallaðu á mig og ég mun svara þér og segja þér stórt og órannsakanlegt sem þú veist ekki.</w:t>
      </w:r>
    </w:p>
    <w:p/>
    <w:p>
      <w:r xmlns:w="http://schemas.openxmlformats.org/wordprocessingml/2006/main">
        <w:t xml:space="preserve">2. Jakobsbréfið 1:5-6: Ef einhvern yðar skortir visku, þá skuluð þér biðja Guð, sem gefur öllum örlátlega án þess að finna sök, og yður mun veitast.</w:t>
      </w:r>
    </w:p>
    <w:p/>
    <w:p>
      <w:r xmlns:w="http://schemas.openxmlformats.org/wordprocessingml/2006/main">
        <w:t xml:space="preserve">Jobsbók 14:16 Því að nú telur þú skref mín, gætir þú ekki syndar minnar?</w:t>
      </w:r>
    </w:p>
    <w:p/>
    <w:p>
      <w:r xmlns:w="http://schemas.openxmlformats.org/wordprocessingml/2006/main">
        <w:t xml:space="preserve">Job veltir því fyrir sér hvers vegna Guð vakir yfir skrefum hans en ekki syndum hans.</w:t>
      </w:r>
    </w:p>
    <w:p/>
    <w:p>
      <w:r xmlns:w="http://schemas.openxmlformats.org/wordprocessingml/2006/main">
        <w:t xml:space="preserve">1. Ekki vera hræddur við að efast um Guð - Jobsbók 14:16</w:t>
      </w:r>
    </w:p>
    <w:p/>
    <w:p>
      <w:r xmlns:w="http://schemas.openxmlformats.org/wordprocessingml/2006/main">
        <w:t xml:space="preserve">2. Guð fylgist alltaf með okkur, jafnvel þegar við syndgum - Jobsbók 14:16</w:t>
      </w:r>
    </w:p>
    <w:p/>
    <w:p>
      <w:r xmlns:w="http://schemas.openxmlformats.org/wordprocessingml/2006/main">
        <w:t xml:space="preserve">1. Sálmur 139:1-4 -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2. Jakobsbréfið 1:12-15 - Sæll er sá maður sem er staðfastur í prófraunum, því þegar hann hefur staðist prófið mun hann hljóta kórónu lífsins, sem Guð hefur heitið þeim sem elska hann. Enginn segi, þegar hann er freistað, að ég er freistað af Guði, því að Guð getur ekki freistast með illu, og sjálfur freistar hann engan. En hver maður freistar þegar hann er tældur og tældur af eigin þrá. Þá fæðir þráin, þegar hún hefur getið, synd, og syndin, þegar hún er fullvaxin, leiðir af sér dauða.</w:t>
      </w:r>
    </w:p>
    <w:p/>
    <w:p>
      <w:r xmlns:w="http://schemas.openxmlformats.org/wordprocessingml/2006/main">
        <w:t xml:space="preserve">Jobsbók 14:17 Misgjörð mín er innsigluð í poka, og þú saumar misgjörð mína.</w:t>
      </w:r>
    </w:p>
    <w:p/>
    <w:p>
      <w:r xmlns:w="http://schemas.openxmlformats.org/wordprocessingml/2006/main">
        <w:t xml:space="preserve">Job talar um að syndir hans séu lokaðar, eins og í poka, svo að Guð geti ekki lengur séð þær.</w:t>
      </w:r>
    </w:p>
    <w:p/>
    <w:p>
      <w:r xmlns:w="http://schemas.openxmlformats.org/wordprocessingml/2006/main">
        <w:t xml:space="preserve">1. Kraftur fyrirgefningar: Hvernig Guð innsiglar syndir okkar</w:t>
      </w:r>
    </w:p>
    <w:p/>
    <w:p>
      <w:r xmlns:w="http://schemas.openxmlformats.org/wordprocessingml/2006/main">
        <w:t xml:space="preserve">2. Vonin um endurlausn: Loforð Guðs um fyrirgefningu</w:t>
      </w:r>
    </w:p>
    <w:p/>
    <w:p>
      <w:r xmlns:w="http://schemas.openxmlformats.org/wordprocessingml/2006/main">
        <w:t xml:space="preserve">1. Sálmur 32:1-2 - "Sæll er sá sem afbrot er fyrirgefið, synd hans er hulin. Sæll er sá maður sem Drottinn álítur ekki misgjörð og í anda hans eru engin svik."</w:t>
      </w:r>
    </w:p>
    <w:p/>
    <w:p>
      <w:r xmlns:w="http://schemas.openxmlformats.org/wordprocessingml/2006/main">
        <w:t xml:space="preserve">2. Jesaja 43:25 - "Ég, ég er sá sem afmá misgjörðir þínar mínar vegna, og ég mun ekki minnast synda þinna."</w:t>
      </w:r>
    </w:p>
    <w:p/>
    <w:p>
      <w:r xmlns:w="http://schemas.openxmlformats.org/wordprocessingml/2006/main">
        <w:t xml:space="preserve">Jobsbók 14:18 Og vissulega verður fjallshrunið að engu, og kletturinn er fjarlægður úr stað hans.</w:t>
      </w:r>
    </w:p>
    <w:p/>
    <w:p>
      <w:r xmlns:w="http://schemas.openxmlformats.org/wordprocessingml/2006/main">
        <w:t xml:space="preserve">Fjallið og kletturinn eru tákn um varanleika, en þau verða líka að lokum að engu.</w:t>
      </w:r>
    </w:p>
    <w:p/>
    <w:p>
      <w:r xmlns:w="http://schemas.openxmlformats.org/wordprocessingml/2006/main">
        <w:t xml:space="preserve">1. Viðkvæmni lífsins og mikilvægi þess að lifa í augnablikinu.</w:t>
      </w:r>
    </w:p>
    <w:p/>
    <w:p>
      <w:r xmlns:w="http://schemas.openxmlformats.org/wordprocessingml/2006/main">
        <w:t xml:space="preserve">2. Jafnvel því sem virðist óslítandi er hægt að eyða.</w:t>
      </w:r>
    </w:p>
    <w:p/>
    <w:p>
      <w:r xmlns:w="http://schemas.openxmlformats.org/wordprocessingml/2006/main">
        <w:t xml:space="preserve">1. Hebreabréfið 13:14 - Því að hér höfum vér enga stöðuga borg, heldur leitum vér hinnar komandi.</w:t>
      </w:r>
    </w:p>
    <w:p/>
    <w:p>
      <w:r xmlns:w="http://schemas.openxmlformats.org/wordprocessingml/2006/main">
        <w:t xml:space="preserve">2. Sálmur 39:4 - Drottinn, láttu mig þekkja endalok mína og mælikvarða daga minna, hvað það er; að ég viti hversu veikburða ég er.</w:t>
      </w:r>
    </w:p>
    <w:p/>
    <w:p>
      <w:r xmlns:w="http://schemas.openxmlformats.org/wordprocessingml/2006/main">
        <w:t xml:space="preserve">Jobsbók 14:19 Vötnin þreyta steina, þú skolar burt því sem vex upp úr dufti jarðar. og þú eyðir von mannsins.</w:t>
      </w:r>
    </w:p>
    <w:p/>
    <w:p>
      <w:r xmlns:w="http://schemas.openxmlformats.org/wordprocessingml/2006/main">
        <w:t xml:space="preserve">Kraftur og trúfesti Guðs er meiri en allar vonir og draumar mannsins.</w:t>
      </w:r>
    </w:p>
    <w:p/>
    <w:p>
      <w:r xmlns:w="http://schemas.openxmlformats.org/wordprocessingml/2006/main">
        <w:t xml:space="preserve">1. Fullveldi Guðs: Að skilja hvernig við getum treyst á trúfesti hans</w:t>
      </w:r>
    </w:p>
    <w:p/>
    <w:p>
      <w:r xmlns:w="http://schemas.openxmlformats.org/wordprocessingml/2006/main">
        <w:t xml:space="preserve">2. Ást Guðs: Hvernig kraftur hans leysir okkur úr baráttu okkar</w:t>
      </w:r>
    </w:p>
    <w:p/>
    <w:p>
      <w:r xmlns:w="http://schemas.openxmlformats.org/wordprocessingml/2006/main">
        <w:t xml:space="preserve">1. Sálmur 89:14 - "Réttlæti og réttlæti eru grundvöllur hásætis þíns, miskunn og trúmennska fer fyrir þér."</w:t>
      </w:r>
    </w:p>
    <w:p/>
    <w:p>
      <w:r xmlns:w="http://schemas.openxmlformats.org/wordprocessingml/2006/main">
        <w:t xml:space="preserve">2. Harmljóðin 3:22-23 - "Kærleikur Drottins lýkur aldrei, miskunn hans endar aldrei, hún er ný á hverjum morgni, mikil er trúfesti þín."</w:t>
      </w:r>
    </w:p>
    <w:p/>
    <w:p>
      <w:r xmlns:w="http://schemas.openxmlformats.org/wordprocessingml/2006/main">
        <w:t xml:space="preserve">Jobsbók 14:20 Þú sigrar hann að eilífu, og hann fer framhjá, þú breytir svip hans og sendir hann burt.</w:t>
      </w:r>
    </w:p>
    <w:p/>
    <w:p>
      <w:r xmlns:w="http://schemas.openxmlformats.org/wordprocessingml/2006/main">
        <w:t xml:space="preserve">Guð er drottinn yfir manninum og hefur að lokum stjórn á örlögum mannsins.</w:t>
      </w:r>
    </w:p>
    <w:p/>
    <w:p>
      <w:r xmlns:w="http://schemas.openxmlformats.org/wordprocessingml/2006/main">
        <w:t xml:space="preserve">1: Guð ræður og hann einn ræður örlögum okkar.</w:t>
      </w:r>
    </w:p>
    <w:p/>
    <w:p>
      <w:r xmlns:w="http://schemas.openxmlformats.org/wordprocessingml/2006/main">
        <w:t xml:space="preserve">2: Það eru ekki gjörðir okkar heldur vilji Guðs sem mótar líf okkar.</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Rómverjabréfið 8:28 - Og við vitum að fyrir þá sem elska Guð samverkar allt til góðs, þeim sem kallaðir eru samkvæmt ásetningi hans.</w:t>
      </w:r>
    </w:p>
    <w:p/>
    <w:p>
      <w:r xmlns:w="http://schemas.openxmlformats.org/wordprocessingml/2006/main">
        <w:t xml:space="preserve">Jobsbók 14:21 Synir hans koma til virðingar, og hann veit það ekki. og þeir eru lægðir, en hann skynjar það ekki af þeim.</w:t>
      </w:r>
    </w:p>
    <w:p/>
    <w:p>
      <w:r xmlns:w="http://schemas.openxmlformats.org/wordprocessingml/2006/main">
        <w:t xml:space="preserve">Synir Jobs geta verið færðir til heiðurs og hann er ómeðvitaður um það, eða þeir geta verið lægðir og hann er ómeðvitaður um það.</w:t>
      </w:r>
    </w:p>
    <w:p/>
    <w:p>
      <w:r xmlns:w="http://schemas.openxmlformats.org/wordprocessingml/2006/main">
        <w:t xml:space="preserve">1. Guð er alltaf við stjórnvölinn, jafnvel þegar við gerum okkur ekki grein fyrir því.</w:t>
      </w:r>
    </w:p>
    <w:p/>
    <w:p>
      <w:r xmlns:w="http://schemas.openxmlformats.org/wordprocessingml/2006/main">
        <w:t xml:space="preserve">2. Við getum treyst á Guð jafnvel þegar við skiljum ekki hvað hann er að gera.</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46:10 - Hann kunngjörir endalokin frá upphafi og frá fornu fari það, sem ekki er enn gert, og sagði: Ráð mitt mun standa, og ég mun gjöra allt sem ég vil.</w:t>
      </w:r>
    </w:p>
    <w:p/>
    <w:p>
      <w:r xmlns:w="http://schemas.openxmlformats.org/wordprocessingml/2006/main">
        <w:t xml:space="preserve">Jobsbók 14:22 En hold hans á honum mun þjást, og sál hans í honum mun harma.</w:t>
      </w:r>
    </w:p>
    <w:p/>
    <w:p>
      <w:r xmlns:w="http://schemas.openxmlformats.org/wordprocessingml/2006/main">
        <w:t xml:space="preserve">Job talar um sársauka og sorg í holdi og sál manns.</w:t>
      </w:r>
    </w:p>
    <w:p/>
    <w:p>
      <w:r xmlns:w="http://schemas.openxmlformats.org/wordprocessingml/2006/main">
        <w:t xml:space="preserve">1. Sársauki og sorg mannssálar</w:t>
      </w:r>
    </w:p>
    <w:p/>
    <w:p>
      <w:r xmlns:w="http://schemas.openxmlformats.org/wordprocessingml/2006/main">
        <w:t xml:space="preserve">2. Að skilja og sigrast á þjáningu lífsins</w:t>
      </w:r>
    </w:p>
    <w:p/>
    <w:p>
      <w:r xmlns:w="http://schemas.openxmlformats.org/wordprocessingml/2006/main">
        <w:t xml:space="preserve">1. Prédikarinn 3:1-2 „Alls hefur sinn tíma og sérhver mál undir himninum hefur sinn tíma: að fæðast hefur sinn tíma og að deyja hefur sinn tíma, að gróðursetja hefur sinn tíma og að rífa upp það sem er. gróðursett."</w:t>
      </w:r>
    </w:p>
    <w:p/>
    <w:p>
      <w:r xmlns:w="http://schemas.openxmlformats.org/wordprocessingml/2006/main">
        <w:t xml:space="preserve">2. Sálmur 34:18 "Drottinn er nálægur hinum sundurmarnu hjarta og frelsar þá sem eru sundurkramdir í anda."</w:t>
      </w:r>
    </w:p>
    <w:p/>
    <w:p>
      <w:r xmlns:w="http://schemas.openxmlformats.org/wordprocessingml/2006/main">
        <w:t xml:space="preserve">Í 15. kafla Jobs kemur fram svar vinar Jobs, Elífas, sem ávítar Job harðlega og sakar hann um hroka og heimsku. Elífas heldur fram eigin visku og heldur því fram að þjáningar Jobs sé afleiðing af synd hans.</w:t>
      </w:r>
    </w:p>
    <w:p/>
    <w:p>
      <w:r xmlns:w="http://schemas.openxmlformats.org/wordprocessingml/2006/main">
        <w:t xml:space="preserve">1. málsgrein: Elífas byrjar á því að saka Job um innihaldslaust tal og efast um réttmæti röksemda hans. Hann fullyrðir að viskan komi ekki frá dauðlegum mönnum heldur frá Guði og gefur í skyn að Job skorti skilning (Jobsbók 15:1-6).</w:t>
      </w:r>
    </w:p>
    <w:p/>
    <w:p>
      <w:r xmlns:w="http://schemas.openxmlformats.org/wordprocessingml/2006/main">
        <w:t xml:space="preserve">2. málsgrein: Elífas sakar Job um að vera vondur og gefur í skyn að þjáningar hans séu afleiðingar af hans eigin synd. Hann nefnir ýmis dæmi til að styðja fullyrðingu sína og fullyrðir að hinir óguðlegu muni að lokum verða fyrir tortímingu (Jobsbók 15:7-35).</w:t>
      </w:r>
    </w:p>
    <w:p/>
    <w:p>
      <w:r xmlns:w="http://schemas.openxmlformats.org/wordprocessingml/2006/main">
        <w:t xml:space="preserve">Í stuttu máli,</w:t>
      </w:r>
    </w:p>
    <w:p>
      <w:r xmlns:w="http://schemas.openxmlformats.org/wordprocessingml/2006/main">
        <w:t xml:space="preserve">Fimmtáni kafli Jobs kynnir:</w:t>
      </w:r>
    </w:p>
    <w:p>
      <w:r xmlns:w="http://schemas.openxmlformats.org/wordprocessingml/2006/main">
        <w:t xml:space="preserve">viðbrögðin,</w:t>
      </w:r>
    </w:p>
    <w:p>
      <w:r xmlns:w="http://schemas.openxmlformats.org/wordprocessingml/2006/main">
        <w:t xml:space="preserve">og ásökun sem Elífas lýsti sem viðbrögðum við þjáningum Jobs.</w:t>
      </w:r>
    </w:p>
    <w:p/>
    <w:p>
      <w:r xmlns:w="http://schemas.openxmlformats.org/wordprocessingml/2006/main">
        <w:t xml:space="preserve">Varpa ljósi á ávítur með því að saka Job um hroka og heimsku,</w:t>
      </w:r>
    </w:p>
    <w:p>
      <w:r xmlns:w="http://schemas.openxmlformats.org/wordprocessingml/2006/main">
        <w:t xml:space="preserve">og leggja áherslu á guðdómlegan dóm sem náðst hefur með því að fullyrða um afleiðingar syndarinnar.</w:t>
      </w:r>
    </w:p>
    <w:p>
      <w:r xmlns:w="http://schemas.openxmlformats.org/wordprocessingml/2006/main">
        <w:t xml:space="preserve">Að minnast á guðfræðilega ígrundun sem sýnd er varðandi að kanna tengsl þjáningar og persónulegs réttlætis, útfærslu sem táknar mismunandi sjónarhorn á þjáningu í Jobsbók.</w:t>
      </w:r>
    </w:p>
    <w:p/>
    <w:p>
      <w:r xmlns:w="http://schemas.openxmlformats.org/wordprocessingml/2006/main">
        <w:t xml:space="preserve">Jobsbók 15:1 Þá svaraði Elífas Temaníti og sagði:</w:t>
      </w:r>
    </w:p>
    <w:p/>
    <w:p>
      <w:r xmlns:w="http://schemas.openxmlformats.org/wordprocessingml/2006/main">
        <w:t xml:space="preserve">Elífas Temaníti svarar ræðu Jobs.</w:t>
      </w:r>
    </w:p>
    <w:p/>
    <w:p>
      <w:r xmlns:w="http://schemas.openxmlformats.org/wordprocessingml/2006/main">
        <w:t xml:space="preserve">1. Guð er fullvalda og stjórnar, svo treystu á hann jafnvel í miðri erfiðleikum.</w:t>
      </w:r>
    </w:p>
    <w:p/>
    <w:p>
      <w:r xmlns:w="http://schemas.openxmlformats.org/wordprocessingml/2006/main">
        <w:t xml:space="preserve">2. Við getum lært af fordæmi Jobs um þrautseigju og trú.</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Jakobsbréfið 1:2-4 - Lítið á það, bræður mínir og systur, þegar þið lendið í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Jobsbók 15:2 Skyldi vitur maður mæla hégómalega þekkingu og fylla kvið sinn austanvindi?</w:t>
      </w:r>
    </w:p>
    <w:p/>
    <w:p>
      <w:r xmlns:w="http://schemas.openxmlformats.org/wordprocessingml/2006/main">
        <w:t xml:space="preserve">Job talar við vin og efast um visku þess að tala út af fyrir sig.</w:t>
      </w:r>
    </w:p>
    <w:p/>
    <w:p>
      <w:r xmlns:w="http://schemas.openxmlformats.org/wordprocessingml/2006/main">
        <w:t xml:space="preserve">1: Við ættum að vera vitur í því sem við segjum og ekki tala út af fyrir sig.</w:t>
      </w:r>
    </w:p>
    <w:p/>
    <w:p>
      <w:r xmlns:w="http://schemas.openxmlformats.org/wordprocessingml/2006/main">
        <w:t xml:space="preserve">2: Notaðu orð þín alltaf vandlega og hugsaðu áður en þú talar.</w:t>
      </w:r>
    </w:p>
    <w:p/>
    <w:p>
      <w:r xmlns:w="http://schemas.openxmlformats.org/wordprocessingml/2006/main">
        <w:t xml:space="preserve">1: Jakobsbréfið 3:17 - En spekin sem kemur af himni er fyrst og fremst hrein; þá friðelskandi, tillitssamur, undirgefinn, fullur af miskunnsemi og góðum ávöxtum, óhlutdrægur og einlægur.</w:t>
      </w:r>
    </w:p>
    <w:p/>
    <w:p>
      <w:r xmlns:w="http://schemas.openxmlformats.org/wordprocessingml/2006/main">
        <w:t xml:space="preserve">2: Orðskviðirnir 10:19 - Of mikið tal leiðir til syndar. Vertu skynsamur og haltu kjafti.</w:t>
      </w:r>
    </w:p>
    <w:p/>
    <w:p>
      <w:r xmlns:w="http://schemas.openxmlformats.org/wordprocessingml/2006/main">
        <w:t xml:space="preserve">Jobsbók 15:3 Skyldi hann rökræða með óarðbæru tali? eða með ræðum sem hann getur ekkert gagn gert með?</w:t>
      </w:r>
    </w:p>
    <w:p/>
    <w:p>
      <w:r xmlns:w="http://schemas.openxmlformats.org/wordprocessingml/2006/main">
        <w:t xml:space="preserve">Job setur spurningarmerki við gildi óframkvæmanlegs „tals“ eða „ræðna“ sem ekki skilar neinu góðu.</w:t>
      </w:r>
    </w:p>
    <w:p/>
    <w:p>
      <w:r xmlns:w="http://schemas.openxmlformats.org/wordprocessingml/2006/main">
        <w:t xml:space="preserve">1. "Máttur orða: Talaðu af tilgangi"</w:t>
      </w:r>
    </w:p>
    <w:p/>
    <w:p>
      <w:r xmlns:w="http://schemas.openxmlformats.org/wordprocessingml/2006/main">
        <w:t xml:space="preserve">2. "Blessun og bölvun tómra orða"</w:t>
      </w:r>
    </w:p>
    <w:p/>
    <w:p>
      <w:r xmlns:w="http://schemas.openxmlformats.org/wordprocessingml/2006/main">
        <w:t xml:space="preserve">1. Jakobsbréfið 3:2-12 - "Því að vér hrösum allir á margan hátt. Og ef einhver hrasar ekki í því sem hann segir, þá er hann fullkominn maður, fær um að hefta allan líkama sinn."</w:t>
      </w:r>
    </w:p>
    <w:p/>
    <w:p>
      <w:r xmlns:w="http://schemas.openxmlformats.org/wordprocessingml/2006/main">
        <w:t xml:space="preserve">2. Sálmur 19:14 - "Lát orð munns míns og hugleiðing hjarta míns vera þóknanleg í augum þínum, Drottinn, bjarg minn og lausnari."</w:t>
      </w:r>
    </w:p>
    <w:p/>
    <w:p>
      <w:r xmlns:w="http://schemas.openxmlformats.org/wordprocessingml/2006/main">
        <w:t xml:space="preserve">Jobsbók 15:4 Já, þú rekur frá þér óttann og hefir bænina fyrir Guði.</w:t>
      </w:r>
    </w:p>
    <w:p/>
    <w:p>
      <w:r xmlns:w="http://schemas.openxmlformats.org/wordprocessingml/2006/main">
        <w:t xml:space="preserve">Þessi texti talar um hvernig maður getur varið óttanum og haldið aftur af bænum frammi fyrir Guði.</w:t>
      </w:r>
    </w:p>
    <w:p/>
    <w:p>
      <w:r xmlns:w="http://schemas.openxmlformats.org/wordprocessingml/2006/main">
        <w:t xml:space="preserve">1. Kraftur trúarinnar: Hvernig á að stíga út í trausti á Guð</w:t>
      </w:r>
    </w:p>
    <w:p/>
    <w:p>
      <w:r xmlns:w="http://schemas.openxmlformats.org/wordprocessingml/2006/main">
        <w:t xml:space="preserve">2. Að faðma hið óttalausa líf: Sigrast á ótta og vaxa í trú</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2. Tímóteusarbréf 1:7 - "því að Guð gaf oss anda ekki ótta, heldur krafts og kærleika og sjálfstjórnar."</w:t>
      </w:r>
    </w:p>
    <w:p/>
    <w:p>
      <w:r xmlns:w="http://schemas.openxmlformats.org/wordprocessingml/2006/main">
        <w:t xml:space="preserve">Jobsbók 15:5 Því að munnur þinn mælir misgjörð þína, og þú velur tungu hins slægu.</w:t>
      </w:r>
    </w:p>
    <w:p/>
    <w:p>
      <w:r xmlns:w="http://schemas.openxmlformats.org/wordprocessingml/2006/main">
        <w:t xml:space="preserve">Job varar við því að orð hafi mátt og geta opinberað innri hugsanir manns.</w:t>
      </w:r>
    </w:p>
    <w:p/>
    <w:p>
      <w:r xmlns:w="http://schemas.openxmlformats.org/wordprocessingml/2006/main">
        <w:t xml:space="preserve">1. Vertu minnugur á kraft orðanna - Jobsbók 15:5</w:t>
      </w:r>
    </w:p>
    <w:p/>
    <w:p>
      <w:r xmlns:w="http://schemas.openxmlformats.org/wordprocessingml/2006/main">
        <w:t xml:space="preserve">2. Veldu að tala líf - Orðskviðirnir 18:21</w:t>
      </w:r>
    </w:p>
    <w:p/>
    <w:p>
      <w:r xmlns:w="http://schemas.openxmlformats.org/wordprocessingml/2006/main">
        <w:t xml:space="preserve">1. Orðskviðirnir 18:21 - Dauði og líf eru á valdi tungunnar, og þeir sem elska hana munu eta ávöxt hennar.</w:t>
      </w:r>
    </w:p>
    <w:p/>
    <w:p>
      <w:r xmlns:w="http://schemas.openxmlformats.org/wordprocessingml/2006/main">
        <w:t xml:space="preserve">2. Jakobsbréfið 3:1-12 - Það ættu ekki margir ykkar að verða kennarar, bræður mínir, því að þið vitið að við sem kennum munum verða dæmdir af meiri strangleika.</w:t>
      </w:r>
    </w:p>
    <w:p/>
    <w:p>
      <w:r xmlns:w="http://schemas.openxmlformats.org/wordprocessingml/2006/main">
        <w:t xml:space="preserve">Jobsbók 15:6 Þinn eigin munnur dæmir þig, en ekki ég, já, varir þínar bera vitni gegn þér.</w:t>
      </w:r>
    </w:p>
    <w:p/>
    <w:p>
      <w:r xmlns:w="http://schemas.openxmlformats.org/wordprocessingml/2006/main">
        <w:t xml:space="preserve">Orð Jobs sjálfs fordæma hann en ekki Guð.</w:t>
      </w:r>
    </w:p>
    <w:p/>
    <w:p>
      <w:r xmlns:w="http://schemas.openxmlformats.org/wordprocessingml/2006/main">
        <w:t xml:space="preserve">1: Guð er dómari okkar, ekki við sjálf.</w:t>
      </w:r>
    </w:p>
    <w:p/>
    <w:p>
      <w:r xmlns:w="http://schemas.openxmlformats.org/wordprocessingml/2006/main">
        <w:t xml:space="preserve">2: Við verðum að gæta orða okkar.</w:t>
      </w:r>
    </w:p>
    <w:p/>
    <w:p>
      <w:r xmlns:w="http://schemas.openxmlformats.org/wordprocessingml/2006/main">
        <w:t xml:space="preserve">1: Orðskviðirnir 18:21 Dauði og líf eru á valdi tungunnar, og þeir sem elska hana munu eta ávöxt hennar.</w:t>
      </w:r>
    </w:p>
    <w:p/>
    <w:p>
      <w:r xmlns:w="http://schemas.openxmlformats.org/wordprocessingml/2006/main">
        <w:t xml:space="preserve">2: Jakobsbréfið 3:9-12 Með því lofum vér Drottin og föður, og með henni bölsum vér fólki, sem skapað er í líkingu Guðs. Af sama munni kemur blessun og bölvun. Bræður mínir, þetta ætti ekki að vera þannig. Stafar lind fram úr sama opinu bæði ferskt og saltvatn? Getur fíkjutré, bræður mínir, borið ólífur eða vínviður framleitt fíkjur? Salttjörn getur heldur ekki gefið ferskt vatn.</w:t>
      </w:r>
    </w:p>
    <w:p/>
    <w:p>
      <w:r xmlns:w="http://schemas.openxmlformats.org/wordprocessingml/2006/main">
        <w:t xml:space="preserve">Jobsbók 15:7 Ert þú fyrsti maðurinn sem fæddist? eða varst þú skapaður fyrir hæðunum?</w:t>
      </w:r>
    </w:p>
    <w:p/>
    <w:p>
      <w:r xmlns:w="http://schemas.openxmlformats.org/wordprocessingml/2006/main">
        <w:t xml:space="preserve">Þessi texti spyr hvort Job hafi verið fyrsti maðurinn sem fæddist eða skapaðist fyrir hæðirnar.</w:t>
      </w:r>
    </w:p>
    <w:p/>
    <w:p>
      <w:r xmlns:w="http://schemas.openxmlformats.org/wordprocessingml/2006/main">
        <w:t xml:space="preserve">1. Vald Guðs og fullveldi yfir sköpuninni</w:t>
      </w:r>
    </w:p>
    <w:p/>
    <w:p>
      <w:r xmlns:w="http://schemas.openxmlformats.org/wordprocessingml/2006/main">
        <w:t xml:space="preserve">2. Mikilvægi þess að treysta áætlun Guðs</w:t>
      </w:r>
    </w:p>
    <w:p/>
    <w:p>
      <w:r xmlns:w="http://schemas.openxmlformats.org/wordprocessingml/2006/main">
        <w:t xml:space="preserve">1. Sálmur 90:2 - "Áður en fjöllin komu fram eða þú hafðir myndað jörðina og heiminn, frá eilífð til eilífðar, ert þú Guð."</w:t>
      </w:r>
    </w:p>
    <w:p/>
    <w:p>
      <w:r xmlns:w="http://schemas.openxmlformats.org/wordprocessingml/2006/main">
        <w:t xml:space="preserve">2. Prédikarinn 12:1 - "Mundu nú skapara þíns á dögum æsku þinnar, meðan ekki koma vondu dagar og árin líða ekki, þegar þú segir: Ég hef enga velþóknun á þeim."</w:t>
      </w:r>
    </w:p>
    <w:p/>
    <w:p>
      <w:r xmlns:w="http://schemas.openxmlformats.org/wordprocessingml/2006/main">
        <w:t xml:space="preserve">Jobsbók 15:8 Hefir þú heyrt leyndardóm Guðs? og hefir þú viskuna fyrir sjálfum þér?</w:t>
      </w:r>
    </w:p>
    <w:p/>
    <w:p>
      <w:r xmlns:w="http://schemas.openxmlformats.org/wordprocessingml/2006/main">
        <w:t xml:space="preserve">Job var varaður við að halda viskunni leyndri eða sjálfum sér, heldur deila henni með öðrum.</w:t>
      </w:r>
    </w:p>
    <w:p/>
    <w:p>
      <w:r xmlns:w="http://schemas.openxmlformats.org/wordprocessingml/2006/main">
        <w:t xml:space="preserve">1. Hættan við að halda viskunni fyrir okkur sjálf</w:t>
      </w:r>
    </w:p>
    <w:p/>
    <w:p>
      <w:r xmlns:w="http://schemas.openxmlformats.org/wordprocessingml/2006/main">
        <w:t xml:space="preserve">2. Mikilvægi þess að deila visku með öðrum</w:t>
      </w:r>
    </w:p>
    <w:p/>
    <w:p>
      <w:r xmlns:w="http://schemas.openxmlformats.org/wordprocessingml/2006/main">
        <w:t xml:space="preserve">1. Orðskviðirnir 11:25 - Örlátur maður mun dafna; hver sem hressir aðra mun hressast.</w:t>
      </w:r>
    </w:p>
    <w:p/>
    <w:p>
      <w:r xmlns:w="http://schemas.openxmlformats.org/wordprocessingml/2006/main">
        <w:t xml:space="preserve">2. Kólossubréfið 3:16 - Látið boðskap Krists búa ríkulega á meðal ykkar er þið kennið og áminnið hver annan af allri speki með sálmum, sálmum og söngvum andans, syngjandi Guði með þakklæti í hjörtum ykkar.</w:t>
      </w:r>
    </w:p>
    <w:p/>
    <w:p>
      <w:r xmlns:w="http://schemas.openxmlformats.org/wordprocessingml/2006/main">
        <w:t xml:space="preserve">Jobsbók 15:9 Hvað veist þú, sem vér vitum ekki? hvað skilur þú, sem ekki er í oss?</w:t>
      </w:r>
    </w:p>
    <w:p/>
    <w:p>
      <w:r xmlns:w="http://schemas.openxmlformats.org/wordprocessingml/2006/main">
        <w:t xml:space="preserve">Elífas skorar á Job að sanna visku sína og veltir því fyrir sér hvaða þekkingu Job hafi sem Elífas hefur ekki.</w:t>
      </w:r>
    </w:p>
    <w:p/>
    <w:p>
      <w:r xmlns:w="http://schemas.openxmlformats.org/wordprocessingml/2006/main">
        <w:t xml:space="preserve">1. Guð kallar okkur til að íhuga eigin þekkingu og skilning og viðurkenna að við getum ekki vitað allt.</w:t>
      </w:r>
    </w:p>
    <w:p/>
    <w:p>
      <w:r xmlns:w="http://schemas.openxmlformats.org/wordprocessingml/2006/main">
        <w:t xml:space="preserve">2. Við verðum að treysta á visku Guðs og þekkingu, jafnvel þegar eigin skilningur bregst okkur.</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1. Korintubréf 3:19 - "Því að speki þessa heims er heimska hjá Guði. Því að ritað er: Hann tekur vitra í slægð þeirra."</w:t>
      </w:r>
    </w:p>
    <w:p/>
    <w:p>
      <w:r xmlns:w="http://schemas.openxmlformats.org/wordprocessingml/2006/main">
        <w:t xml:space="preserve">Jobsbók 15:10 Með okkur eru bæði gráhærðir og háaldraðir menn, miklu eldri en faðir þinn.</w:t>
      </w:r>
    </w:p>
    <w:p/>
    <w:p>
      <w:r xmlns:w="http://schemas.openxmlformats.org/wordprocessingml/2006/main">
        <w:t xml:space="preserve">Þessi texti undirstrikar nærveru eldra fólks og tekur fram að sumir eru mun eldri en faðir ræðumannsins.</w:t>
      </w:r>
    </w:p>
    <w:p/>
    <w:p>
      <w:r xmlns:w="http://schemas.openxmlformats.org/wordprocessingml/2006/main">
        <w:t xml:space="preserve">1: Að meta öldungana okkar - Guð hefur blessað okkur með vitrum og reyndum öldungum sem geta kennt okkur og miðlað visku sinni.</w:t>
      </w:r>
    </w:p>
    <w:p/>
    <w:p>
      <w:r xmlns:w="http://schemas.openxmlformats.org/wordprocessingml/2006/main">
        <w:t xml:space="preserve">2: Lifðu lífinu til fulls - Við ættum að leitast við að gera sem mest úr lífi okkar, sama hversu gömul við erum.</w:t>
      </w:r>
    </w:p>
    <w:p/>
    <w:p>
      <w:r xmlns:w="http://schemas.openxmlformats.org/wordprocessingml/2006/main">
        <w:t xml:space="preserve">1. Mósebók 20:12 - "Heiðra föður þinn og móður þína, svo að dagar þínir verði langir í landinu sem Drottinn Guð þinn gefur þér."</w:t>
      </w:r>
    </w:p>
    <w:p/>
    <w:p>
      <w:r xmlns:w="http://schemas.openxmlformats.org/wordprocessingml/2006/main">
        <w:t xml:space="preserve">2:1 Tímóteusarbréf 5:1-2 - "Ávíta ekki eldri mann heldur hvetjið hann eins og þú vilt föður, yngri menn sem bræður, eldri konur sem mæður, yngri konur sem systur, í öllum hreinleika."</w:t>
      </w:r>
    </w:p>
    <w:p/>
    <w:p>
      <w:r xmlns:w="http://schemas.openxmlformats.org/wordprocessingml/2006/main">
        <w:t xml:space="preserve">Jobsbók 15:11 Eru huggun Guðs lítil hjá þér? er eitthvað leyndarmál hjá þér?</w:t>
      </w:r>
    </w:p>
    <w:p/>
    <w:p>
      <w:r xmlns:w="http://schemas.openxmlformats.org/wordprocessingml/2006/main">
        <w:t xml:space="preserve">Þessi texti spyr hvort einhver fái huggun Guðs eða ekki og hvort það sé einhver leynileg þekking sem þeir búa yfir.</w:t>
      </w:r>
    </w:p>
    <w:p/>
    <w:p>
      <w:r xmlns:w="http://schemas.openxmlformats.org/wordprocessingml/2006/main">
        <w:t xml:space="preserve">1. „Þægindi Guðs á erfiðum tímum“</w:t>
      </w:r>
    </w:p>
    <w:p/>
    <w:p>
      <w:r xmlns:w="http://schemas.openxmlformats.org/wordprocessingml/2006/main">
        <w:t xml:space="preserve">2. "Máttur leynilegrar þekkingar"</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Jesaja 40:1 - "Huggið, huggið lýð minn, segir Guð yðar."</w:t>
      </w:r>
    </w:p>
    <w:p/>
    <w:p>
      <w:r xmlns:w="http://schemas.openxmlformats.org/wordprocessingml/2006/main">
        <w:t xml:space="preserve">Jobsbók 15:12 Hvers vegna ber hjarta þitt þig burt? og hvað blikka augu þín að,</w:t>
      </w:r>
    </w:p>
    <w:p/>
    <w:p>
      <w:r xmlns:w="http://schemas.openxmlformats.org/wordprocessingml/2006/main">
        <w:t xml:space="preserve">Í kaflanum er talað um hættur hvatvísinnar og afleiðingar hennar.</w:t>
      </w:r>
    </w:p>
    <w:p/>
    <w:p>
      <w:r xmlns:w="http://schemas.openxmlformats.org/wordprocessingml/2006/main">
        <w:t xml:space="preserve">1. "Temja hvatann: forðast óskynsamlegar ákvarðanir"</w:t>
      </w:r>
    </w:p>
    <w:p/>
    <w:p>
      <w:r xmlns:w="http://schemas.openxmlformats.org/wordprocessingml/2006/main">
        <w:t xml:space="preserve">2. „Hjarta viskunnar: Að vita hvenær á að forðast“</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Orðskviðirnir 16:2 - "Allir vegir manns eru hreinir í hans augum, en Drottinn vegur andann."</w:t>
      </w:r>
    </w:p>
    <w:p/>
    <w:p>
      <w:r xmlns:w="http://schemas.openxmlformats.org/wordprocessingml/2006/main">
        <w:t xml:space="preserve">Jobsbók 15:13 Að þú snúir anda þínum gegn Guði og látir slík orð fara út af munni þínum?</w:t>
      </w:r>
    </w:p>
    <w:p/>
    <w:p>
      <w:r xmlns:w="http://schemas.openxmlformats.org/wordprocessingml/2006/main">
        <w:t xml:space="preserve">Þessi texti lýsir því hvernig Job talar gegn Guði og efast um vald hans.</w:t>
      </w:r>
    </w:p>
    <w:p/>
    <w:p>
      <w:r xmlns:w="http://schemas.openxmlformats.org/wordprocessingml/2006/main">
        <w:t xml:space="preserve">1. Að læra að treysta Guði, sama hvernig aðstæðurnar eru</w:t>
      </w:r>
    </w:p>
    <w:p/>
    <w:p>
      <w:r xmlns:w="http://schemas.openxmlformats.org/wordprocessingml/2006/main">
        <w:t xml:space="preserve">2. Hættan við að efast um vald Guðs</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Jobsbók 15:14 Hvað er maðurinn, að hann sé hreinn? og sá, sem af konu er fæddur, að hann skuli vera réttlátur?</w:t>
      </w:r>
    </w:p>
    <w:p/>
    <w:p>
      <w:r xmlns:w="http://schemas.openxmlformats.org/wordprocessingml/2006/main">
        <w:t xml:space="preserve">Job efast um siðferðilega hreinleika mannkyns og veltir því fyrir sér hvers vegna menn ættu að ætlast til að vera réttlátir.</w:t>
      </w:r>
    </w:p>
    <w:p/>
    <w:p>
      <w:r xmlns:w="http://schemas.openxmlformats.org/wordprocessingml/2006/main">
        <w:t xml:space="preserve">1. "Gáta mannlegs eðlis: Könnun á réttlæti"</w:t>
      </w:r>
    </w:p>
    <w:p/>
    <w:p>
      <w:r xmlns:w="http://schemas.openxmlformats.org/wordprocessingml/2006/main">
        <w:t xml:space="preserve">2. "Rökvilla fullkomnunar: að skoða væntingar réttlætisins"</w:t>
      </w:r>
    </w:p>
    <w:p/>
    <w:p>
      <w:r xmlns:w="http://schemas.openxmlformats.org/wordprocessingml/2006/main">
        <w:t xml:space="preserve">1. Jakobsbréfið 3:2 - Því að við hrösum öll á margan hátt. Og ef einhver hrasar ekki í því sem hann segir, þá er hann fullkominn maður, sem getur líka taumað allan líkama sinn.</w:t>
      </w:r>
    </w:p>
    <w:p/>
    <w:p>
      <w:r xmlns:w="http://schemas.openxmlformats.org/wordprocessingml/2006/main">
        <w:t xml:space="preserve">2. Rómverjabréfið 3:10-12 - Eins og ritað er: Enginn er réttlátur, ekki einn; enginn skilur; enginn leitar Guðs. Allir hafa snúið til hliðar; saman eru þeir orðnir einskis virði; enginn gerir gott, ekki einu sinni einn.</w:t>
      </w:r>
    </w:p>
    <w:p/>
    <w:p>
      <w:r xmlns:w="http://schemas.openxmlformats.org/wordprocessingml/2006/main">
        <w:t xml:space="preserve">Jobsbók 15:15 Sjá, hann treystir ekki sínum heilögu. Já, himnarnir eru ekki hreinir í augum hans.</w:t>
      </w:r>
    </w:p>
    <w:p/>
    <w:p>
      <w:r xmlns:w="http://schemas.openxmlformats.org/wordprocessingml/2006/main">
        <w:t xml:space="preserve">Guð treystir ekki einu sinni sínum heilögu, þar sem hann finnur ekkert hreint á öllum himnum.</w:t>
      </w:r>
    </w:p>
    <w:p/>
    <w:p>
      <w:r xmlns:w="http://schemas.openxmlformats.org/wordprocessingml/2006/main">
        <w:t xml:space="preserve">1. "Heilagleiki Guðs: Hinn fullkomni staðall"</w:t>
      </w:r>
    </w:p>
    <w:p/>
    <w:p>
      <w:r xmlns:w="http://schemas.openxmlformats.org/wordprocessingml/2006/main">
        <w:t xml:space="preserve">2. "Máttur óbilandi kærleika Guðs"</w:t>
      </w:r>
    </w:p>
    <w:p/>
    <w:p>
      <w:r xmlns:w="http://schemas.openxmlformats.org/wordprocessingml/2006/main">
        <w:t xml:space="preserve">1. Sálmur 19:7-9 - „Lögmál Drottins er fullkomið, lífgar sálina, vitnisburður Drottins er öruggur, veitir hina einföldu vitur, boðorð Drottins eru rétt, gleðja hjartað, boðorð Drottins. Drottinn er hreinn, hann upplýsir augun."</w:t>
      </w:r>
    </w:p>
    <w:p/>
    <w:p>
      <w:r xmlns:w="http://schemas.openxmlformats.org/wordprocessingml/2006/main">
        <w:t xml:space="preserve">2. Sálmur 103:11-12 - „Því að eins hátt og himinninn er yfir jörðu, svo mikil er miskunn hans til þeirra sem óttast hann, svo langt sem austur er frá vestri, svo fjarlægir hann afbrot vor. frá okkur."</w:t>
      </w:r>
    </w:p>
    <w:p/>
    <w:p>
      <w:r xmlns:w="http://schemas.openxmlformats.org/wordprocessingml/2006/main">
        <w:t xml:space="preserve">Jobsbók 15:16 Hversu miklu viðurstyggilegri og óhreinn er maðurinn, sem drekkur misgjörð eins og vatn?</w:t>
      </w:r>
    </w:p>
    <w:p/>
    <w:p>
      <w:r xmlns:w="http://schemas.openxmlformats.org/wordprocessingml/2006/main">
        <w:t xml:space="preserve">Maðurinn er syndugur og viðurstyggilegur og syndin er tekin inn eins og vatn.</w:t>
      </w:r>
    </w:p>
    <w:p/>
    <w:p>
      <w:r xmlns:w="http://schemas.openxmlformats.org/wordprocessingml/2006/main">
        <w:t xml:space="preserve">1. Hættan syndarinnar - Varist afleiðingar þess að taka misgjörðir létt</w:t>
      </w:r>
    </w:p>
    <w:p/>
    <w:p>
      <w:r xmlns:w="http://schemas.openxmlformats.org/wordprocessingml/2006/main">
        <w:t xml:space="preserve">2. Kraftur syndarinnar - hvernig við erum auðveldlega tæld</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Jakobsbréfið 1:14-15 -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Jobsbók 15:17 Ég mun sýna þér, hlusta á mig. og það sem ég hef séð mun ég kunngjöra.</w:t>
      </w:r>
    </w:p>
    <w:p/>
    <w:p>
      <w:r xmlns:w="http://schemas.openxmlformats.org/wordprocessingml/2006/main">
        <w:t xml:space="preserve">Job talar um reynslu sína og visku og býðst til að deila því sem hann hefur séð.</w:t>
      </w:r>
    </w:p>
    <w:p/>
    <w:p>
      <w:r xmlns:w="http://schemas.openxmlformats.org/wordprocessingml/2006/main">
        <w:t xml:space="preserve">1. Viska reynslunnar: Að læra af dæmum Jobs</w:t>
      </w:r>
    </w:p>
    <w:p/>
    <w:p>
      <w:r xmlns:w="http://schemas.openxmlformats.org/wordprocessingml/2006/main">
        <w:t xml:space="preserve">2. Að treysta á Drottin fyrir visku og leiðsögn</w:t>
      </w:r>
    </w:p>
    <w:p/>
    <w:p>
      <w:r xmlns:w="http://schemas.openxmlformats.org/wordprocessingml/2006/main">
        <w:t xml:space="preserve">1. Orðskviðirnir 2:6-8 - Því að Drottinn gefur visku; af munni hans kemur þekking og skilningur; hann geymir heilbrigða speki handa réttvísum; hann er skjöldur þeirra sem ganga í ráðvendni, varðveita brautir réttlætisins og vaka yfir vegi sinna heilögu.</w:t>
      </w:r>
    </w:p>
    <w:p/>
    <w:p>
      <w:r xmlns:w="http://schemas.openxmlformats.org/wordprocessingml/2006/main">
        <w:t xml:space="preserve">2. Jakobsbréfið 1:5 - Ef einhvern yðar skortir visku, þá biðji hann Guð, sem gefur öllum örlátlega án smánar, og honum mun það gefið.</w:t>
      </w:r>
    </w:p>
    <w:p/>
    <w:p>
      <w:r xmlns:w="http://schemas.openxmlformats.org/wordprocessingml/2006/main">
        <w:t xml:space="preserve">Jobsbók 15:18 sem vitrir menn hafa sagt frá feðrum sínum og ekki falið það.</w:t>
      </w:r>
    </w:p>
    <w:p/>
    <w:p>
      <w:r xmlns:w="http://schemas.openxmlformats.org/wordprocessingml/2006/main">
        <w:t xml:space="preserve">Jobsbók 15:18 talar um hvernig vitrir menn hafa miðlað þekkingu sinni frá feðrum sínum og ekki falið hana.</w:t>
      </w:r>
    </w:p>
    <w:p/>
    <w:p>
      <w:r xmlns:w="http://schemas.openxmlformats.org/wordprocessingml/2006/main">
        <w:t xml:space="preserve">1. Að miðla visku Guðs áfram: Kraftur arfleifðar</w:t>
      </w:r>
    </w:p>
    <w:p/>
    <w:p>
      <w:r xmlns:w="http://schemas.openxmlformats.org/wordprocessingml/2006/main">
        <w:t xml:space="preserve">2. Að viðurkenna gildi forfeðra okkar: Að fagna visku þeirra</w:t>
      </w:r>
    </w:p>
    <w:p/>
    <w:p>
      <w:r xmlns:w="http://schemas.openxmlformats.org/wordprocessingml/2006/main">
        <w:t xml:space="preserve">1. Orðskviðirnir 22:6 Fræðið sveininn um þann veg sem hann á að fara, og þegar hann er gamall mun hann ekki hverfa frá honum.</w:t>
      </w:r>
    </w:p>
    <w:p/>
    <w:p>
      <w:r xmlns:w="http://schemas.openxmlformats.org/wordprocessingml/2006/main">
        <w:t xml:space="preserve">2. Sálmur 78:2-4 Ég mun opna munn minn í dæmisögu: Ég mun mæla fornöld myrk orð, sem vér höfum heyrt og þekkt og feður vorir hafa sagt oss. Vér munum ekki leyna þeim fyrir börnum þeirra og sýna komandi kynslóð lofsöng Drottins og mátt hans og dásemdarverk hans, sem hann hefur gjört.</w:t>
      </w:r>
    </w:p>
    <w:p/>
    <w:p>
      <w:r xmlns:w="http://schemas.openxmlformats.org/wordprocessingml/2006/main">
        <w:t xml:space="preserve">Jobsbók 15:19 Honum einni var jörðin gefin, og enginn útlendingur fór á meðal þeirra.</w:t>
      </w:r>
    </w:p>
    <w:p/>
    <w:p>
      <w:r xmlns:w="http://schemas.openxmlformats.org/wordprocessingml/2006/main">
        <w:t xml:space="preserve">Jobsbók 15:19 er texti um drottinvald Guðs yfir jörðinni og útilokun hans á ókunnugum frá fólki sínu.</w:t>
      </w:r>
    </w:p>
    <w:p/>
    <w:p>
      <w:r xmlns:w="http://schemas.openxmlformats.org/wordprocessingml/2006/main">
        <w:t xml:space="preserve">1. Fullveldi Guðs og einkaréttur</w:t>
      </w:r>
    </w:p>
    <w:p/>
    <w:p>
      <w:r xmlns:w="http://schemas.openxmlformats.org/wordprocessingml/2006/main">
        <w:t xml:space="preserve">2. Blessunin að þekkja einkarétt Guðs</w:t>
      </w:r>
    </w:p>
    <w:p/>
    <w:p>
      <w:r xmlns:w="http://schemas.openxmlformats.org/wordprocessingml/2006/main">
        <w:t xml:space="preserve">1. Sálmur 24:1 - "Jörðin er Drottins og allt sem í henni er, heimurinn og allir sem á henni búa."</w:t>
      </w:r>
    </w:p>
    <w:p/>
    <w:p>
      <w:r xmlns:w="http://schemas.openxmlformats.org/wordprocessingml/2006/main">
        <w:t xml:space="preserve">2. Jóhannesarguðspjall 10:14-16 - "Ég er góði hirðirinn, ég þekki sauðina mína og sauðir mínir þekkja mig eins og faðirinn þekkir mig og ég þekki föðurinn og ég legg líf mitt í sölurnar fyrir sauðina."</w:t>
      </w:r>
    </w:p>
    <w:p/>
    <w:p>
      <w:r xmlns:w="http://schemas.openxmlformats.org/wordprocessingml/2006/main">
        <w:t xml:space="preserve">Jobsbók 15:20 Hinn óguðlegi er sárþjáður alla sína daga, og árafjöldinn er hulinn kúgaranum.</w:t>
      </w:r>
    </w:p>
    <w:p/>
    <w:p>
      <w:r xmlns:w="http://schemas.openxmlformats.org/wordprocessingml/2006/main">
        <w:t xml:space="preserve">Hinn vondi maður er alltaf í sársauka og líf hans er fullt af þjáningum.</w:t>
      </w:r>
    </w:p>
    <w:p/>
    <w:p>
      <w:r xmlns:w="http://schemas.openxmlformats.org/wordprocessingml/2006/main">
        <w:t xml:space="preserve">1. Sama hversu mikið ríkidæmi óguðleg manneskja hefur, líf þeirra er samt fullt af sársauka og eymd.</w:t>
      </w:r>
    </w:p>
    <w:p/>
    <w:p>
      <w:r xmlns:w="http://schemas.openxmlformats.org/wordprocessingml/2006/main">
        <w:t xml:space="preserve">2. Drottinn leyfir vondu fólki að þjást svo að það geti iðrast og snúið sér til hans.</w:t>
      </w:r>
    </w:p>
    <w:p/>
    <w:p>
      <w:r xmlns:w="http://schemas.openxmlformats.org/wordprocessingml/2006/main">
        <w:t xml:space="preserve">1. Orðskviðirnir 14:12 - "Það er vegur sem manni sýnist réttur, en endir hans er vegurinn til dauða."</w:t>
      </w:r>
    </w:p>
    <w:p/>
    <w:p>
      <w:r xmlns:w="http://schemas.openxmlformats.org/wordprocessingml/2006/main">
        <w:t xml:space="preserve">2. Rómverjabréfið 2:4 - "Eða sýnir þú fyrirlitningu á auðæfum góðvildar hans, umburðarlyndi og þolinmæði, án þess að gera þér grein fyrir því að góðvild Guðs er ætlað að leiða þig til iðrunar?"</w:t>
      </w:r>
    </w:p>
    <w:p/>
    <w:p>
      <w:r xmlns:w="http://schemas.openxmlformats.org/wordprocessingml/2006/main">
        <w:t xml:space="preserve">Jobsbók 15:21 Hræðilegt hljóð er í eyrum hans, í velmegun kemur eyðingarmaðurinn yfir hann.</w:t>
      </w:r>
    </w:p>
    <w:p/>
    <w:p>
      <w:r xmlns:w="http://schemas.openxmlformats.org/wordprocessingml/2006/main">
        <w:t xml:space="preserve">Job er varað við því að á velmegunartímum muni eyðilegging koma.</w:t>
      </w:r>
    </w:p>
    <w:p/>
    <w:p>
      <w:r xmlns:w="http://schemas.openxmlformats.org/wordprocessingml/2006/main">
        <w:t xml:space="preserve">1. Sama hversu blessuð við erum, við megum aldrei gleyma því að öryggi okkar er í Guði einum.</w:t>
      </w:r>
    </w:p>
    <w:p/>
    <w:p>
      <w:r xmlns:w="http://schemas.openxmlformats.org/wordprocessingml/2006/main">
        <w:t xml:space="preserve">2. Við ættum alltaf að muna að Drottinn mun eyða þeim sem treysta á eigin velmegun.</w:t>
      </w:r>
    </w:p>
    <w:p/>
    <w:p>
      <w:r xmlns:w="http://schemas.openxmlformats.org/wordprocessingml/2006/main">
        <w:t xml:space="preserve">1. Sálmur 46:1-3 - Guð er athvarf okkar og styrkur, nálæg hjálp í neyð. Þess vegna munum vér ekki óttast þó jörðin víki, þótt fjöllin færist inn í hjarta hafsins, þótt vötn þess æri og froði, þó að fjöllin nötri við bólgu þess.</w:t>
      </w:r>
    </w:p>
    <w:p/>
    <w:p>
      <w:r xmlns:w="http://schemas.openxmlformats.org/wordprocessingml/2006/main">
        <w:t xml:space="preserve">2. Sálmur 55:22 - Varpið byrði þinni á Drottin, og hann mun styðja þig; hann mun aldrei leyfa hinum réttláta að hrífast.</w:t>
      </w:r>
    </w:p>
    <w:p/>
    <w:p>
      <w:r xmlns:w="http://schemas.openxmlformats.org/wordprocessingml/2006/main">
        <w:t xml:space="preserve">Jobsbók 15:22 Hann trúir ekki, að hann muni hverfa aftur úr myrkrinu, og hans er beðið af sverði.</w:t>
      </w:r>
    </w:p>
    <w:p/>
    <w:p>
      <w:r xmlns:w="http://schemas.openxmlformats.org/wordprocessingml/2006/main">
        <w:t xml:space="preserve">Job talar um að einstaklingur hafi ekki trú á því að hann komi út úr myrkrinu og búist við því að verða fyrir árás.</w:t>
      </w:r>
    </w:p>
    <w:p/>
    <w:p>
      <w:r xmlns:w="http://schemas.openxmlformats.org/wordprocessingml/2006/main">
        <w:t xml:space="preserve">1. Kraftur trúarinnar: Að treysta á Guð þrátt fyrir aðstæður okkar.</w:t>
      </w:r>
    </w:p>
    <w:p/>
    <w:p>
      <w:r xmlns:w="http://schemas.openxmlformats.org/wordprocessingml/2006/main">
        <w:t xml:space="preserve">2. Vonin um frelsun: Að trúa á bjartari framtíð þrátt fyrir núverandi myrkur.</w:t>
      </w:r>
    </w:p>
    <w:p/>
    <w:p>
      <w:r xmlns:w="http://schemas.openxmlformats.org/wordprocessingml/2006/main">
        <w:t xml:space="preserve">1.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2. Sálmur 23:4 - "Þótt ég gangi um dal dauðans skugga óttast ég ekkert illt, því að þú ert með mér, sproti þinn og stafur hugga mig."</w:t>
      </w:r>
    </w:p>
    <w:p/>
    <w:p>
      <w:r xmlns:w="http://schemas.openxmlformats.org/wordprocessingml/2006/main">
        <w:t xml:space="preserve">Jobsbók 15:23 Hann reikar um eftir brauð og segir: "Hvar er það?" hann veit, að dagur myrkursins er tilbúinn hjá honum.</w:t>
      </w:r>
    </w:p>
    <w:p/>
    <w:p>
      <w:r xmlns:w="http://schemas.openxmlformats.org/wordprocessingml/2006/main">
        <w:t xml:space="preserve">Job reikar um í leit að brauði, vitandi að dagur myrkursins er að koma.</w:t>
      </w:r>
    </w:p>
    <w:p/>
    <w:p>
      <w:r xmlns:w="http://schemas.openxmlformats.org/wordprocessingml/2006/main">
        <w:t xml:space="preserve">1. Mikilvægi þess að vera viðbúinn myrkri lífsins.</w:t>
      </w:r>
    </w:p>
    <w:p/>
    <w:p>
      <w:r xmlns:w="http://schemas.openxmlformats.org/wordprocessingml/2006/main">
        <w:t xml:space="preserve">2. Afleiðingar þess að búa sig ekki undir myrkur lífsins.</w:t>
      </w:r>
    </w:p>
    <w:p/>
    <w:p>
      <w:r xmlns:w="http://schemas.openxmlformats.org/wordprocessingml/2006/main">
        <w:t xml:space="preserve">1. Orðskviðirnir 27:12 - "Hinir hygnu sjá hættuna og leita hælis, en einfaldir halda áfram og þjást fyrir hana."</w:t>
      </w:r>
    </w:p>
    <w:p/>
    <w:p>
      <w:r xmlns:w="http://schemas.openxmlformats.org/wordprocessingml/2006/main">
        <w:t xml:space="preserve">2. Matteusarguðspjall 25:1-13 – Dæmisaga um meyjarnar tíu.</w:t>
      </w:r>
    </w:p>
    <w:p/>
    <w:p>
      <w:r xmlns:w="http://schemas.openxmlformats.org/wordprocessingml/2006/main">
        <w:t xml:space="preserve">Jobsbók 15:24 Næling og angist munu hræða hann. þeir munu sigra hann, eins og konungur reiðubúinn til bardaga.</w:t>
      </w:r>
    </w:p>
    <w:p/>
    <w:p>
      <w:r xmlns:w="http://schemas.openxmlformats.org/wordprocessingml/2006/main">
        <w:t xml:space="preserve">Vandræði og angist valda ótta hjá manni, svipað og konungur tilbúinn í bardaga.</w:t>
      </w:r>
    </w:p>
    <w:p/>
    <w:p>
      <w:r xmlns:w="http://schemas.openxmlformats.org/wordprocessingml/2006/main">
        <w:t xml:space="preserve">1. Ótti er eðlileg viðbrögð þegar við stöndum frammi fyrir vandræðum og angist, en Guð getur gefið okkur styrk til að takast á við það.</w:t>
      </w:r>
    </w:p>
    <w:p/>
    <w:p>
      <w:r xmlns:w="http://schemas.openxmlformats.org/wordprocessingml/2006/main">
        <w:t xml:space="preserve">2. Við getum sótt hugrekki í því að Guð er með okkur í baráttu okkar, eins og konungur er reiðubúinn til að berjast í bardaga.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 "Þótt ég gangi um dal dauðans skugga óttast ég ekkert illt, því að þú ert með mér, sproti þinn og stafur hugga mig."</w:t>
      </w:r>
    </w:p>
    <w:p/>
    <w:p>
      <w:r xmlns:w="http://schemas.openxmlformats.org/wordprocessingml/2006/main">
        <w:t xml:space="preserve">Jobsbók 15:25 Því að hann rétti út hönd sína gegn Guði og styrkir sig gegn hinum Almáttka.</w:t>
      </w:r>
    </w:p>
    <w:p/>
    <w:p>
      <w:r xmlns:w="http://schemas.openxmlformats.org/wordprocessingml/2006/main">
        <w:t xml:space="preserve">Job hefur reynt að ögra Guði og styrkja sig gegn almættinu.</w:t>
      </w:r>
    </w:p>
    <w:p/>
    <w:p>
      <w:r xmlns:w="http://schemas.openxmlformats.org/wordprocessingml/2006/main">
        <w:t xml:space="preserve">1. Hættan á að efast um vald Guðs</w:t>
      </w:r>
    </w:p>
    <w:p/>
    <w:p>
      <w:r xmlns:w="http://schemas.openxmlformats.org/wordprocessingml/2006/main">
        <w:t xml:space="preserve">2. Af hverju við ættum ekki að ögra Guði</w:t>
      </w:r>
    </w:p>
    <w:p/>
    <w:p>
      <w:r xmlns:w="http://schemas.openxmlformats.org/wordprocessingml/2006/main">
        <w:t xml:space="preserve">1. Sálmur 46:10-11 Vertu kyrr og veistu að ég er Guð. Ég mun vera hátt hafinn meðal þjóðanna, upphafinn á jörðu!</w:t>
      </w:r>
    </w:p>
    <w:p/>
    <w:p>
      <w:r xmlns:w="http://schemas.openxmlformats.org/wordprocessingml/2006/main">
        <w:t xml:space="preserve">2. Jesaja 40:25-26 Við hvern viljið þér þá líkja mér, svo að ég sé honum líkur? segir hinn heilagi. Hef upp augu þín til hæða og sjá: hver skapaði þetta? Sá sem ber út her þeirra eftir númeri og kallar þá alla með nafni; vegna mikils máttar síns og vegna þess að hann er sterkur í krafti, vantar ekki einn.</w:t>
      </w:r>
    </w:p>
    <w:p/>
    <w:p>
      <w:r xmlns:w="http://schemas.openxmlformats.org/wordprocessingml/2006/main">
        <w:t xml:space="preserve">Jobsbók 15:26 Hann hleypur á hann, jafnvel á háls hans, á þykkum hnöppum hans.</w:t>
      </w:r>
    </w:p>
    <w:p/>
    <w:p>
      <w:r xmlns:w="http://schemas.openxmlformats.org/wordprocessingml/2006/main">
        <w:t xml:space="preserve">Jobsbók 15:26 talar um mann sem hleypur kæruleysislega í átt að hættu, án tillits til eigin öryggis.</w:t>
      </w:r>
    </w:p>
    <w:p/>
    <w:p>
      <w:r xmlns:w="http://schemas.openxmlformats.org/wordprocessingml/2006/main">
        <w:t xml:space="preserve">1. Hætturnar af kæruleysi</w:t>
      </w:r>
    </w:p>
    <w:p/>
    <w:p>
      <w:r xmlns:w="http://schemas.openxmlformats.org/wordprocessingml/2006/main">
        <w:t xml:space="preserve">2. Að velja guðlega speki fram yfir heimsku</w:t>
      </w:r>
    </w:p>
    <w:p/>
    <w:p>
      <w:r xmlns:w="http://schemas.openxmlformats.org/wordprocessingml/2006/main">
        <w:t xml:space="preserve">1. Orðskviðirnir 14:12 Það er leið sem manni sýnist rétt, en endir hans er vegurinn til dauða.</w:t>
      </w:r>
    </w:p>
    <w:p/>
    <w:p>
      <w:r xmlns:w="http://schemas.openxmlformats.org/wordprocessingml/2006/main">
        <w:t xml:space="preserve">2. Filippíbréfið 4:5 Lát hógværð yðar vera öllum kunn. Drottinn er nálægur.</w:t>
      </w:r>
    </w:p>
    <w:p/>
    <w:p>
      <w:r xmlns:w="http://schemas.openxmlformats.org/wordprocessingml/2006/main">
        <w:t xml:space="preserve">Jobsbók 15:27 Vegna þess að hann hylur andlit sitt með feiti sinni og lætur fituhögg á hliðum sínum.</w:t>
      </w:r>
    </w:p>
    <w:p/>
    <w:p>
      <w:r xmlns:w="http://schemas.openxmlformats.org/wordprocessingml/2006/main">
        <w:t xml:space="preserve">Syndsemi Jobs og sjálfumgleði er undirstrikuð þegar Guð skammar hann fyrir skort á visku.</w:t>
      </w:r>
    </w:p>
    <w:p/>
    <w:p>
      <w:r xmlns:w="http://schemas.openxmlformats.org/wordprocessingml/2006/main">
        <w:t xml:space="preserve">1. "Hættan á sjálfsbjargarviðleitni"</w:t>
      </w:r>
    </w:p>
    <w:p/>
    <w:p>
      <w:r xmlns:w="http://schemas.openxmlformats.org/wordprocessingml/2006/main">
        <w:t xml:space="preserve">2. "Viðvörun Guðs við græðgi"</w:t>
      </w:r>
    </w:p>
    <w:p/>
    <w:p>
      <w:r xmlns:w="http://schemas.openxmlformats.org/wordprocessingml/2006/main">
        <w:t xml:space="preserve">1. Orðskviðirnir 15:27 - "Sá sem er ágjarn í ágóðastarfsemi, óreiður hús sitt, en sá sem hatar mútur mun lifa."</w:t>
      </w:r>
    </w:p>
    <w:p/>
    <w:p>
      <w:r xmlns:w="http://schemas.openxmlformats.org/wordprocessingml/2006/main">
        <w:t xml:space="preserve">2. Jakobsbréfið 5:1-6 - "Komið nú, þér ríku, grátið og kveinið yfir eymd yðar, sem yfir yður kemur!"</w:t>
      </w:r>
    </w:p>
    <w:p/>
    <w:p>
      <w:r xmlns:w="http://schemas.openxmlformats.org/wordprocessingml/2006/main">
        <w:t xml:space="preserve">Jobsbók 15:28 Og hann bjó í eyðiborgum og í húsum, sem enginn býr í, og eru tilbúin að verða að hrúgum.</w:t>
      </w:r>
    </w:p>
    <w:p/>
    <w:p>
      <w:r xmlns:w="http://schemas.openxmlformats.org/wordprocessingml/2006/main">
        <w:t xml:space="preserve">Vonarboðskapur Jobs í miðri þjáningu: Jafnvel þegar lífið virðist auð og vonlaust er Guð enn með okkur.</w:t>
      </w:r>
    </w:p>
    <w:p/>
    <w:p>
      <w:r xmlns:w="http://schemas.openxmlformats.org/wordprocessingml/2006/main">
        <w:t xml:space="preserve">1. Guð er alltaf með okkur: Að finna von í miðri þjáningu</w:t>
      </w:r>
    </w:p>
    <w:p/>
    <w:p>
      <w:r xmlns:w="http://schemas.openxmlformats.org/wordprocessingml/2006/main">
        <w:t xml:space="preserve">2. Að lifa í von: Nærvera Guðs á tímum auðn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Jobsbók 15:29 Hann mun ekki verða ríkur, og eigur hans munu ekki haldast, og hann mun ekki framlengja fullkomnun þess á jörðinni.</w:t>
      </w:r>
    </w:p>
    <w:p/>
    <w:p>
      <w:r xmlns:w="http://schemas.openxmlformats.org/wordprocessingml/2006/main">
        <w:t xml:space="preserve">Auður og fullkomnun Jobs mun ekki endast að eilífu.</w:t>
      </w:r>
    </w:p>
    <w:p/>
    <w:p>
      <w:r xmlns:w="http://schemas.openxmlformats.org/wordprocessingml/2006/main">
        <w:t xml:space="preserve">1. Uppgötvaðu sanna ánægju: Að finna hamingju og uppfyllingu í fyrirsjá Guðs</w:t>
      </w:r>
    </w:p>
    <w:p/>
    <w:p>
      <w:r xmlns:w="http://schemas.openxmlformats.org/wordprocessingml/2006/main">
        <w:t xml:space="preserve">2. Að læra að sleppa takinu: Undirbúningur fyrir óumflýjanlegar breytingar lífsins</w:t>
      </w:r>
    </w:p>
    <w:p/>
    <w:p>
      <w:r xmlns:w="http://schemas.openxmlformats.org/wordprocessingml/2006/main">
        <w:t xml:space="preserve">1. Prédikarinn 5:18-20 - Sjá það sem ég hef séð: gott og ljúffengt er að eta og drekka og njóta góðs af öllu erfiði sínu sem hann axlar undir sólinni alla ævidaga sína. , sem Guð gefur honum, því að það er hans hlutur. Sérhver maður, sem Guð hefur gefið auð og auð og gefið honum vald til að eta af því og taka hlut sinn og gleðjast yfir erfiði sínu. þetta er gjöf Guðs.</w:t>
      </w:r>
    </w:p>
    <w:p/>
    <w:p>
      <w:r xmlns:w="http://schemas.openxmlformats.org/wordprocessingml/2006/main">
        <w:t xml:space="preserve">2. Matteusarguðspjall 6:19-21 - Safnið yður ekki fjársjóðum á jörðu, þar sem mölur og ryð spilla,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Jobsbók 15:30 Hann skal ekki víkja úr myrkrinu. loginn mun þurrka upp greinar hans, og fyrir anda munns hans mun hann hverfa burt.</w:t>
      </w:r>
    </w:p>
    <w:p/>
    <w:p>
      <w:r xmlns:w="http://schemas.openxmlformats.org/wordprocessingml/2006/main">
        <w:t xml:space="preserve">Job hefur verið bölvaður með myrkri og örlög hans eru innsigluð.</w:t>
      </w:r>
    </w:p>
    <w:p/>
    <w:p>
      <w:r xmlns:w="http://schemas.openxmlformats.org/wordprocessingml/2006/main">
        <w:t xml:space="preserve">1. Guð leyfir okkur að upplifa myrkur til að færa okkur nær honum.</w:t>
      </w:r>
    </w:p>
    <w:p/>
    <w:p>
      <w:r xmlns:w="http://schemas.openxmlformats.org/wordprocessingml/2006/main">
        <w:t xml:space="preserve">2. Við getum fundið ljós þrátt fyrir myrkrið ef við snúum okkur til Guðs.</w:t>
      </w:r>
    </w:p>
    <w:p/>
    <w:p>
      <w:r xmlns:w="http://schemas.openxmlformats.org/wordprocessingml/2006/main">
        <w:t xml:space="preserve">1. Jesaja 9:2 - Fólkið, sem gekk í myrkri, hefur séð mikið ljós; þeir sem bjuggu í landi dauðans skugga, yfir þá hefur ljós skínt.</w:t>
      </w:r>
    </w:p>
    <w:p/>
    <w:p>
      <w:r xmlns:w="http://schemas.openxmlformats.org/wordprocessingml/2006/main">
        <w:t xml:space="preserve">2. Sálmur 23:4 - Já, þó ég gangi um dal dauðans skugga, óttast ég ekkert illt; því þú ert með mér; Stafur þinn og stafur, þeir hugga mig.</w:t>
      </w:r>
    </w:p>
    <w:p/>
    <w:p>
      <w:r xmlns:w="http://schemas.openxmlformats.org/wordprocessingml/2006/main">
        <w:t xml:space="preserve">Jobsbók 15:31 Lát ekki blekktan mann treysta á hégóma, því að hégómi er hans endurgjald.</w:t>
      </w:r>
    </w:p>
    <w:p/>
    <w:p>
      <w:r xmlns:w="http://schemas.openxmlformats.org/wordprocessingml/2006/main">
        <w:t xml:space="preserve">Þetta vers er viðvörun frá Job um afleiðingar þess að treysta á hégóma í stað Guðs.</w:t>
      </w:r>
    </w:p>
    <w:p/>
    <w:p>
      <w:r xmlns:w="http://schemas.openxmlformats.org/wordprocessingml/2006/main">
        <w:t xml:space="preserve">1. Hættan við að treysta á hégóma: Ekki láta blekkjast</w:t>
      </w:r>
    </w:p>
    <w:p/>
    <w:p>
      <w:r xmlns:w="http://schemas.openxmlformats.org/wordprocessingml/2006/main">
        <w:t xml:space="preserve">2. Finndu sanna og varanlega von í Guði einum</w:t>
      </w:r>
    </w:p>
    <w:p/>
    <w:p>
      <w:r xmlns:w="http://schemas.openxmlformats.org/wordprocessingml/2006/main">
        <w:t xml:space="preserve">1. Jeremía 17:5-8</w:t>
      </w:r>
    </w:p>
    <w:p/>
    <w:p>
      <w:r xmlns:w="http://schemas.openxmlformats.org/wordprocessingml/2006/main">
        <w:t xml:space="preserve">2. Orðskviðirnir 14:12</w:t>
      </w:r>
    </w:p>
    <w:p/>
    <w:p>
      <w:r xmlns:w="http://schemas.openxmlformats.org/wordprocessingml/2006/main">
        <w:t xml:space="preserve">Jobsbók 15:32 Því skal lokið fyrir hans tíma, og grein hans skal ekki vera græn.</w:t>
      </w:r>
    </w:p>
    <w:p/>
    <w:p>
      <w:r xmlns:w="http://schemas.openxmlformats.org/wordprocessingml/2006/main">
        <w:t xml:space="preserve">Jobsbók 15:32 talar um áætlun Guðs fyrir framtíðina og hvernig áætlun hans verður ekki hindrað af neinum.</w:t>
      </w:r>
    </w:p>
    <w:p/>
    <w:p>
      <w:r xmlns:w="http://schemas.openxmlformats.org/wordprocessingml/2006/main">
        <w:t xml:space="preserve">1: Áætlun Guðs mun á endanum ná fram að ganga, sama hvað.</w:t>
      </w:r>
    </w:p>
    <w:p/>
    <w:p>
      <w:r xmlns:w="http://schemas.openxmlformats.org/wordprocessingml/2006/main">
        <w:t xml:space="preserve">2: Við verðum að vera trú í því að treysta því að áætlun Guðs nái fram að ganga.</w:t>
      </w:r>
    </w:p>
    <w:p/>
    <w:p>
      <w:r xmlns:w="http://schemas.openxmlformats.org/wordprocessingml/2006/main">
        <w:t xml:space="preserve">1: Jesaja 14:24-27 - Enginn getur hindrað áætlun Guðs.</w:t>
      </w:r>
    </w:p>
    <w:p/>
    <w:p>
      <w:r xmlns:w="http://schemas.openxmlformats.org/wordprocessingml/2006/main">
        <w:t xml:space="preserve">2: Jeremía 29:11 - Við verðum að treysta á áætlun Guðs fyrir framtíð okkar.</w:t>
      </w:r>
    </w:p>
    <w:p/>
    <w:p>
      <w:r xmlns:w="http://schemas.openxmlformats.org/wordprocessingml/2006/main">
        <w:t xml:space="preserve">Jobsbók 15:33 Hann skal hrista af sér óþroskuð vínber eins og vínviðinn og varpa blóminu sínu eins og ólífu.</w:t>
      </w:r>
    </w:p>
    <w:p/>
    <w:p>
      <w:r xmlns:w="http://schemas.openxmlformats.org/wordprocessingml/2006/main">
        <w:t xml:space="preserve">Job harmar þá staðreynd að hann getur ekki flúið þjáningar sínar og verður að þola þær þrátt fyrir enga sök.</w:t>
      </w:r>
    </w:p>
    <w:p/>
    <w:p>
      <w:r xmlns:w="http://schemas.openxmlformats.org/wordprocessingml/2006/main">
        <w:t xml:space="preserve">1. Við getum lært að treysta áætlun Guðs jafnvel á erfiðustu tímum okkar.</w:t>
      </w:r>
    </w:p>
    <w:p/>
    <w:p>
      <w:r xmlns:w="http://schemas.openxmlformats.org/wordprocessingml/2006/main">
        <w:t xml:space="preserve">2. Við verðum að vera fús til að samþykkja vilja Guðs og tilgang hans í lífi okkar.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Jobsbók 15:34 Því að söfnuður hræsnara mun verða auður, og eldur mun eyða mútubúðunum.</w:t>
      </w:r>
    </w:p>
    <w:p/>
    <w:p>
      <w:r xmlns:w="http://schemas.openxmlformats.org/wordprocessingml/2006/main">
        <w:t xml:space="preserve">Job harmar örlög hinna óguðlegu sem lifa hræsni og mútugreiðslum.</w:t>
      </w:r>
    </w:p>
    <w:p/>
    <w:p>
      <w:r xmlns:w="http://schemas.openxmlformats.org/wordprocessingml/2006/main">
        <w:t xml:space="preserve">1. Afleiðingar hræsni - Hvernig ákvarðanir okkar móta framtíð okkar</w:t>
      </w:r>
    </w:p>
    <w:p/>
    <w:p>
      <w:r xmlns:w="http://schemas.openxmlformats.org/wordprocessingml/2006/main">
        <w:t xml:space="preserve">2. Hið fáránlega eðli mútugreiðslna - Hvernig leit okkar að hverfulu ánægjustundum getur að lokum leitt til eyðileggingar</w:t>
      </w:r>
    </w:p>
    <w:p/>
    <w:p>
      <w:r xmlns:w="http://schemas.openxmlformats.org/wordprocessingml/2006/main">
        <w:t xml:space="preserve">1. Orðskviðirnir 11:1 - "Falsk vog er Drottni andstyggð, en réttlát þyngd er yndi hans."</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Jobsbók 15:35 Þeir verða þungaðir með illsku og bera fram hégóma, og kviður þeirra býr til svik.</w:t>
      </w:r>
    </w:p>
    <w:p/>
    <w:p>
      <w:r xmlns:w="http://schemas.openxmlformats.org/wordprocessingml/2006/main">
        <w:t xml:space="preserve">Jobsbók 15:35 lýsir syndugleika mannkyns, sýnir að fólk hefur getu til að hugsa um ógæfu, koma fram hégómi og undirbúa svik.</w:t>
      </w:r>
    </w:p>
    <w:p/>
    <w:p>
      <w:r xmlns:w="http://schemas.openxmlformats.org/wordprocessingml/2006/main">
        <w:t xml:space="preserve">1. Syndugt eðli mannsins: Athugun á Job 15:35</w:t>
      </w:r>
    </w:p>
    <w:p/>
    <w:p>
      <w:r xmlns:w="http://schemas.openxmlformats.org/wordprocessingml/2006/main">
        <w:t xml:space="preserve">2. Að skilja brotið okkar: Rannsókn á Job 15:35</w:t>
      </w:r>
    </w:p>
    <w:p/>
    <w:p>
      <w:r xmlns:w="http://schemas.openxmlformats.org/wordprocessingml/2006/main">
        <w:t xml:space="preserve">1. Jeremía 17:9 10 Hjartað er svikul umfram allt og illt í örvæntingu. Hver getur vitað það? Ég, Drottinn, rannsaka hjartað, ég reyni í taugarnar, til að gefa hverjum manni eftir hans vegum og eftir ávöxtum gjörða hans.</w:t>
      </w:r>
    </w:p>
    <w:p/>
    <w:p>
      <w:r xmlns:w="http://schemas.openxmlformats.org/wordprocessingml/2006/main">
        <w:t xml:space="preserve">2. Rómverjabréfið 3:23 Því að allir hafa syndgað og skortir Guðs dýrð.</w:t>
      </w:r>
    </w:p>
    <w:p/>
    <w:p>
      <w:r xmlns:w="http://schemas.openxmlformats.org/wordprocessingml/2006/main">
        <w:t xml:space="preserve">Jobskafli 16 heldur áfram viðbrögðum Jobs við ásökunum vina sinna og sýnir ákaflega djúpa angist hans og þrá eftir milligöngumanni milli hans og Guðs.</w:t>
      </w:r>
    </w:p>
    <w:p/>
    <w:p>
      <w:r xmlns:w="http://schemas.openxmlformats.org/wordprocessingml/2006/main">
        <w:t xml:space="preserve">1. málsgrein: Job lýsir þreytu sinni við að hlusta á ámæli vina sinna. Hann viðurkennir að ef hlutverkum þeirra væri snúið við myndi hann veita þeim huggun og uppörvun í stað harðs dóms (Jobsbók 16:1-5).</w:t>
      </w:r>
    </w:p>
    <w:p/>
    <w:p>
      <w:r xmlns:w="http://schemas.openxmlformats.org/wordprocessingml/2006/main">
        <w:t xml:space="preserve">2. málsgrein: Job lýsir umfangi þjáninga sinnar, tjáir hvernig Guð hefur kremjað hann, gert hann að skotmarki annarra og látið líkama hans eyðast. Honum finnst hann yfirgefinn bæði af Guði og mannkyninu (Jobsbók 16:6-17).</w:t>
      </w:r>
    </w:p>
    <w:p/>
    <w:p>
      <w:r xmlns:w="http://schemas.openxmlformats.org/wordprocessingml/2006/main">
        <w:t xml:space="preserve">3. málsgrein: Job kallar eftir vitni eða málsvara sem getur flutt mál sitt fyrir Guði. Hann þráir einhvern sem getur miðlað milli hans og Guðs og viðurkennir þann mikla mun á valdi sem er á milli þeirra (Jobsbók 16:18-22).</w:t>
      </w:r>
    </w:p>
    <w:p/>
    <w:p>
      <w:r xmlns:w="http://schemas.openxmlformats.org/wordprocessingml/2006/main">
        <w:t xml:space="preserve">Í stuttu máli,</w:t>
      </w:r>
    </w:p>
    <w:p>
      <w:r xmlns:w="http://schemas.openxmlformats.org/wordprocessingml/2006/main">
        <w:t xml:space="preserve">Sextáni kafli Jobs segir:</w:t>
      </w:r>
    </w:p>
    <w:p>
      <w:r xmlns:w="http://schemas.openxmlformats.org/wordprocessingml/2006/main">
        <w:t xml:space="preserve">áframhaldandi viðbrögð,</w:t>
      </w:r>
    </w:p>
    <w:p>
      <w:r xmlns:w="http://schemas.openxmlformats.org/wordprocessingml/2006/main">
        <w:t xml:space="preserve">og harmaði Job sem svar við ásökunum vina sinna.</w:t>
      </w:r>
    </w:p>
    <w:p/>
    <w:p>
      <w:r xmlns:w="http://schemas.openxmlformats.org/wordprocessingml/2006/main">
        <w:t xml:space="preserve">Að undirstrika þreytu með því að tjá þreytu frá ávítandi orðum,</w:t>
      </w:r>
    </w:p>
    <w:p>
      <w:r xmlns:w="http://schemas.openxmlformats.org/wordprocessingml/2006/main">
        <w:t xml:space="preserve">og angist sem sýnd er varðandi umfang þjáningar sem næst með því að lýsa líkamlegri hrörnun.</w:t>
      </w:r>
    </w:p>
    <w:p>
      <w:r xmlns:w="http://schemas.openxmlformats.org/wordprocessingml/2006/main">
        <w:t xml:space="preserve">Að minnast á þrá sem sýnd er um að óska eftir sáttasemjara, útfærslu sem táknar ákall um skilning og könnun á persónulegum hugleiðingum um þjáningu í Jobsbók.</w:t>
      </w:r>
    </w:p>
    <w:p/>
    <w:p>
      <w:r xmlns:w="http://schemas.openxmlformats.org/wordprocessingml/2006/main">
        <w:t xml:space="preserve">Jobsbók 16:1 Þá svaraði Job og sagði:</w:t>
      </w:r>
    </w:p>
    <w:p/>
    <w:p>
      <w:r xmlns:w="http://schemas.openxmlformats.org/wordprocessingml/2006/main">
        <w:t xml:space="preserve">Job lýsir angist sinni og sorg yfir þjáningum sínum.</w:t>
      </w:r>
    </w:p>
    <w:p/>
    <w:p>
      <w:r xmlns:w="http://schemas.openxmlformats.org/wordprocessingml/2006/main">
        <w:t xml:space="preserve">1: Við ættum að muna að Guð er við stjórnvölinn á tímum þjáninga og treysta á áætlun sína.</w:t>
      </w:r>
    </w:p>
    <w:p/>
    <w:p>
      <w:r xmlns:w="http://schemas.openxmlformats.org/wordprocessingml/2006/main">
        <w:t xml:space="preserve">2: Við ættum að vera þolinmóð og hlýðin jafnvel þegar við skiljum ekki áætlun Guðs.</w:t>
      </w:r>
    </w:p>
    <w:p/>
    <w:p>
      <w:r xmlns:w="http://schemas.openxmlformats.org/wordprocessingml/2006/main">
        <w:t xml:space="preserve">1: Rómverjabréfið 8:28 - Og við vitum að Guð vinnur í öllu til heilla þeim sem elska hann, sem kallaðir eru samkvæmt ásetningi hans.</w:t>
      </w:r>
    </w:p>
    <w:p/>
    <w:p>
      <w:r xmlns:w="http://schemas.openxmlformats.org/wordprocessingml/2006/main">
        <w:t xml:space="preserve">2: Jakobsbréfið 1:2-4 - Lítið á það, bræður mínir og systur, þegar þið lendið í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Jobsbók 16:2 Margt slíkt hef ég heyrt: ömurlegir huggarar eruð allir.</w:t>
      </w:r>
    </w:p>
    <w:p/>
    <w:p>
      <w:r xmlns:w="http://schemas.openxmlformats.org/wordprocessingml/2006/main">
        <w:t xml:space="preserve">Job lýsir gremju sinni yfir innihaldslausum orðum vina sinna, sem veita honum enga huggun.</w:t>
      </w:r>
    </w:p>
    <w:p/>
    <w:p>
      <w:r xmlns:w="http://schemas.openxmlformats.org/wordprocessingml/2006/main">
        <w:t xml:space="preserve">1. Við getum öll lært af mistökum vina Jobs og kappkostað að hugga þá sem við elskum betur.</w:t>
      </w:r>
    </w:p>
    <w:p/>
    <w:p>
      <w:r xmlns:w="http://schemas.openxmlformats.org/wordprocessingml/2006/main">
        <w:t xml:space="preserve">2. Orð okkar hafa mátt til að veita huggun eða valda vanlíðan, svo vertu meðvituð um hvernig við veljum að nota þau.</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Jobsbók 16:3 Mun hégómleg orð hafa endi? eða hvað styrkir þig, að þú svarar?</w:t>
      </w:r>
    </w:p>
    <w:p/>
    <w:p>
      <w:r xmlns:w="http://schemas.openxmlformats.org/wordprocessingml/2006/main">
        <w:t xml:space="preserve">Job spyr hvers vegna vinir hans séu svo fúsir til að bregðast við þjáningum hans þegar orð þeirra léttir ekki.</w:t>
      </w:r>
    </w:p>
    <w:p/>
    <w:p>
      <w:r xmlns:w="http://schemas.openxmlformats.org/wordprocessingml/2006/main">
        <w:t xml:space="preserve">1. Hvernig á að bregðast á viðeigandi hátt við þjáningum annars með náð og samúð.</w:t>
      </w:r>
    </w:p>
    <w:p/>
    <w:p>
      <w:r xmlns:w="http://schemas.openxmlformats.org/wordprocessingml/2006/main">
        <w:t xml:space="preserve">2. Kraftur orða og hvernig hægt er að nota þau til að veita huggun eða deilur.</w:t>
      </w:r>
    </w:p>
    <w:p/>
    <w:p>
      <w:r xmlns:w="http://schemas.openxmlformats.org/wordprocessingml/2006/main">
        <w:t xml:space="preserve">1. Jakobsbréfið 1:19 - Vertu fljótur að hlusta, seinn til að tala og seinn til að verða reiður.</w:t>
      </w:r>
    </w:p>
    <w:p/>
    <w:p>
      <w:r xmlns:w="http://schemas.openxmlformats.org/wordprocessingml/2006/main">
        <w:t xml:space="preserve">2. Rómverjabréfið 12:15 - Gleðjist með þeim sem gleðjast, grátið með þeim sem gráta.</w:t>
      </w:r>
    </w:p>
    <w:p/>
    <w:p>
      <w:r xmlns:w="http://schemas.openxmlformats.org/wordprocessingml/2006/main">
        <w:t xml:space="preserve">Jobsbók 16:4 Ég gæti líka talað eins og þú. Ef sál þín væri í sálu minni, gæti ég hrúgað orðum gegn þér og hrist höfuð mitt að þér.</w:t>
      </w:r>
    </w:p>
    <w:p/>
    <w:p>
      <w:r xmlns:w="http://schemas.openxmlformats.org/wordprocessingml/2006/main">
        <w:t xml:space="preserve">Job harmar þjáningar sínar og lýsir reiði sinni í garð vina sinna.</w:t>
      </w:r>
    </w:p>
    <w:p/>
    <w:p>
      <w:r xmlns:w="http://schemas.openxmlformats.org/wordprocessingml/2006/main">
        <w:t xml:space="preserve">1: Á tímum þjáninga getum við lært að treysta á áætlun Guðs og snúið okkur til hans í bæn.</w:t>
      </w:r>
    </w:p>
    <w:p/>
    <w:p>
      <w:r xmlns:w="http://schemas.openxmlformats.org/wordprocessingml/2006/main">
        <w:t xml:space="preserve">2: Jafnvel á myrkustu augnablikum okkar getum við muna að Guð er með okkur og elskar okkur.</w:t>
      </w:r>
    </w:p>
    <w:p/>
    <w:p>
      <w:r xmlns:w="http://schemas.openxmlformats.org/wordprocessingml/2006/main">
        <w:t xml:space="preserve">1: Filippíbréfið 4:6-7 "Verið ekki áhyggjufullir um neitt, heldur gerið í öllum aðstæðum, með bæn og beiðni, með þakkargjörð, beiðnir yðar fyrir Guði. Og friður Guðs, sem er æðri öllum skilningi, mun varðveita hjörtu yðar. og hugur yðar í Kristi Jesú."</w:t>
      </w:r>
    </w:p>
    <w:p/>
    <w:p>
      <w:r xmlns:w="http://schemas.openxmlformats.org/wordprocessingml/2006/main">
        <w:t xml:space="preserve">2: Rómverjabréfið 8:28 "Og vér vitum, að Guð vinnur í öllu til góðs þeim, sem elska hann, sem kallaðir eru eftir ásetningi hans."</w:t>
      </w:r>
    </w:p>
    <w:p/>
    <w:p>
      <w:r xmlns:w="http://schemas.openxmlformats.org/wordprocessingml/2006/main">
        <w:t xml:space="preserve">Jobsbók 16:5 En ég vil styrkja þig með munni mínum, og varir mínar hreyfa sig til að draga úr sorg þinni.</w:t>
      </w:r>
    </w:p>
    <w:p/>
    <w:p>
      <w:r xmlns:w="http://schemas.openxmlformats.org/wordprocessingml/2006/main">
        <w:t xml:space="preserve">Job lýsir löngun sinni til að hugga vini sína með orðum sínum og vörum.</w:t>
      </w:r>
    </w:p>
    <w:p/>
    <w:p>
      <w:r xmlns:w="http://schemas.openxmlformats.org/wordprocessingml/2006/main">
        <w:t xml:space="preserve">1. Kraftur hvatningar: Hvernig orð okkar geta lyft og styrkt aðra</w:t>
      </w:r>
    </w:p>
    <w:p/>
    <w:p>
      <w:r xmlns:w="http://schemas.openxmlformats.org/wordprocessingml/2006/main">
        <w:t xml:space="preserve">2. Þægindi vináttunnar: Hvernig við getum fundið huggun hvert í öðru</w:t>
      </w:r>
    </w:p>
    <w:p/>
    <w:p>
      <w:r xmlns:w="http://schemas.openxmlformats.org/wordprocessingml/2006/main">
        <w:t xml:space="preserve">1. Orðskviðirnir 12:25 - Kvíði í hjarta manns þyngir hann, en gott orð gleður hann.</w:t>
      </w:r>
    </w:p>
    <w:p/>
    <w:p>
      <w:r xmlns:w="http://schemas.openxmlformats.org/wordprocessingml/2006/main">
        <w:t xml:space="preserve">2. Rómverjabréfið 12:15 - Gleðjist með þeim sem gleðjast, grátið með þeim sem gráta.</w:t>
      </w:r>
    </w:p>
    <w:p/>
    <w:p>
      <w:r xmlns:w="http://schemas.openxmlformats.org/wordprocessingml/2006/main">
        <w:t xml:space="preserve">Jobsbók 16:6 Þótt ég tali, þá er harmi mín ekki látin linna.</w:t>
      </w:r>
    </w:p>
    <w:p/>
    <w:p>
      <w:r xmlns:w="http://schemas.openxmlformats.org/wordprocessingml/2006/main">
        <w:t xml:space="preserve">Job er í angist og sársauka og sama hvað hann gerir getur hann ekki fundið léttir.</w:t>
      </w:r>
    </w:p>
    <w:p/>
    <w:p>
      <w:r xmlns:w="http://schemas.openxmlformats.org/wordprocessingml/2006/main">
        <w:t xml:space="preserve">1. Guð er með okkur í sársauka okkar og þjáningu.</w:t>
      </w:r>
    </w:p>
    <w:p/>
    <w:p>
      <w:r xmlns:w="http://schemas.openxmlformats.org/wordprocessingml/2006/main">
        <w:t xml:space="preserve">2. Við getum treyst Guði jafnvel þegar það líður eins og hann hafi yfirgefið okkur.</w:t>
      </w:r>
    </w:p>
    <w:p/>
    <w:p>
      <w:r xmlns:w="http://schemas.openxmlformats.org/wordprocessingml/2006/main">
        <w:t xml:space="preserve">1. Jesaja 53:3-5 - Hann er fyrirlitinn og hafnað af mönnum; Maður sorgarinnar og kunnugur sorginni. Og vér huldum eins og andlit okkar fyrir honum. Hann var fyrirlitinn og við virtum hann ekki.</w:t>
      </w:r>
    </w:p>
    <w:p/>
    <w:p>
      <w:r xmlns:w="http://schemas.openxmlformats.org/wordprocessingml/2006/main">
        <w:t xml:space="preserve">4. Rómverjabréfið 8:18 - Því að ég álít að þjáningar þessa tíma séu ekki verðugar til samanburðar við þá dýrð sem opinberast mun í okkur.</w:t>
      </w:r>
    </w:p>
    <w:p/>
    <w:p>
      <w:r xmlns:w="http://schemas.openxmlformats.org/wordprocessingml/2006/main">
        <w:t xml:space="preserve">Jobsbók 16:7 En nú þreytir hann mig, þú gjörðir allan hóp minn að auðn.</w:t>
      </w:r>
    </w:p>
    <w:p/>
    <w:p>
      <w:r xmlns:w="http://schemas.openxmlformats.org/wordprocessingml/2006/main">
        <w:t xml:space="preserve">Job veltir fyrir sér hvernig þjáningar hans hafa gert hann þreyttan og auðn.</w:t>
      </w:r>
    </w:p>
    <w:p/>
    <w:p>
      <w:r xmlns:w="http://schemas.openxmlformats.org/wordprocessingml/2006/main">
        <w:t xml:space="preserve">1: Á prófraunum getur Guð veitt okkur huggun og von.</w:t>
      </w:r>
    </w:p>
    <w:p/>
    <w:p>
      <w:r xmlns:w="http://schemas.openxmlformats.org/wordprocessingml/2006/main">
        <w:t xml:space="preserve">2: Við skulum vera þakklát fyrir blessanir Guðs, jafnvel á þjáningartímum.</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Rómverjabréfið 8:18 Því að ég tel að þjáningar þessa tíma séu ekki þess virði að bera saman við þá dýrð sem á að opinberast okkur.</w:t>
      </w:r>
    </w:p>
    <w:p/>
    <w:p>
      <w:r xmlns:w="http://schemas.openxmlformats.org/wordprocessingml/2006/main">
        <w:t xml:space="preserve">Jobsbók 16:8 Og þú fyllir mig hrukkum, sem er vitni gegn mér, og grannur minn, sem rís upp í mér, vitnar um ásjónu mína.</w:t>
      </w:r>
    </w:p>
    <w:p/>
    <w:p>
      <w:r xmlns:w="http://schemas.openxmlformats.org/wordprocessingml/2006/main">
        <w:t xml:space="preserve">Job þjáðist af líkamlegum þrengingum og notaði það sem vitnisburð um trú sína á Guð.</w:t>
      </w:r>
    </w:p>
    <w:p/>
    <w:p>
      <w:r xmlns:w="http://schemas.openxmlformats.org/wordprocessingml/2006/main">
        <w:t xml:space="preserve">1. Að læra að treysta Guði í þjáningu</w:t>
      </w:r>
    </w:p>
    <w:p/>
    <w:p>
      <w:r xmlns:w="http://schemas.openxmlformats.org/wordprocessingml/2006/main">
        <w:t xml:space="preserve">2. Kraftur vitnisburðar í gegnum sársauka</w:t>
      </w:r>
    </w:p>
    <w:p/>
    <w:p>
      <w:r xmlns:w="http://schemas.openxmlformats.org/wordprocessingml/2006/main">
        <w:t xml:space="preserve">1. Rómverjabréfið 5:3-5 - "Ekki nóg með það, heldur gleðjumst við yfir þjáningum okkar, vitandi að þjáning veldur þolgæði, og þolgæði framkallar karakter, og karakter framkallar von, og vonin gerir okkur ekki til skammar, vegna kærleika Guðs. hefur verið úthellt í hjörtu okkar fyrir heilagan anda, sem okkur er gefinn."</w:t>
      </w:r>
    </w:p>
    <w:p/>
    <w:p>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p>
      <w:r xmlns:w="http://schemas.openxmlformats.org/wordprocessingml/2006/main">
        <w:t xml:space="preserve">Jobsbók 16:9 Hann rífur mig í reiði sinni, sem hatar mig. óvinur minn brýnir augun á mér.</w:t>
      </w:r>
    </w:p>
    <w:p/>
    <w:p>
      <w:r xmlns:w="http://schemas.openxmlformats.org/wordprocessingml/2006/main">
        <w:t xml:space="preserve">Job lýsir vanlíðan sinni og örvæntingu andspænis reiði Guðs.</w:t>
      </w:r>
    </w:p>
    <w:p/>
    <w:p>
      <w:r xmlns:w="http://schemas.openxmlformats.org/wordprocessingml/2006/main">
        <w:t xml:space="preserve">1. Miskunn Guðs í andliti örvæntingar</w:t>
      </w:r>
    </w:p>
    <w:p/>
    <w:p>
      <w:r xmlns:w="http://schemas.openxmlformats.org/wordprocessingml/2006/main">
        <w:t xml:space="preserve">2. Að finna huggun í kærleika Guðs og samúð</w:t>
      </w:r>
    </w:p>
    <w:p/>
    <w:p>
      <w:r xmlns:w="http://schemas.openxmlformats.org/wordprocessingml/2006/main">
        <w:t xml:space="preserve">1. Harmljóðin 3:22-24 - "Það er af miskunn Drottins að vér eyðumst ekki, því að miskunn hans bregst ekki. Hún er ný á hverjum morgni: mikil er trúfesti þín. Drottinn er hlutdeild mín, segir sál mín, þess vegna mun ég vona á hann."</w:t>
      </w:r>
    </w:p>
    <w:p/>
    <w:p>
      <w:r xmlns:w="http://schemas.openxmlformats.org/wordprocessingml/2006/main">
        <w:t xml:space="preserve">2. Sálmur 34:18 - "Drottinn er nálægur þeim sem sundurmarið eru, og frelsar þá sem eru sundurkramnir í anda."</w:t>
      </w:r>
    </w:p>
    <w:p/>
    <w:p>
      <w:r xmlns:w="http://schemas.openxmlformats.org/wordprocessingml/2006/main">
        <w:t xml:space="preserve">Jobsbók 16:10 Þeir gapa yfir mig með munni sínum. þeir hafa slegið mig á kinnina með svívirðingum. þeir hafa safnast saman gegn mér.</w:t>
      </w:r>
    </w:p>
    <w:p/>
    <w:p>
      <w:r xmlns:w="http://schemas.openxmlformats.org/wordprocessingml/2006/main">
        <w:t xml:space="preserve">Job harmar þá illri meðferð sem hann hefur mátt þola frá vinum sínum og fjölskyldu.</w:t>
      </w:r>
    </w:p>
    <w:p/>
    <w:p>
      <w:r xmlns:w="http://schemas.openxmlformats.org/wordprocessingml/2006/main">
        <w:t xml:space="preserve">1. Kraftur orða: Hvernig orð okkar hafa áhrif á aðra</w:t>
      </w:r>
    </w:p>
    <w:p/>
    <w:p>
      <w:r xmlns:w="http://schemas.openxmlformats.org/wordprocessingml/2006/main">
        <w:t xml:space="preserve">2. Seiglu andspænis höfnun og illri meðferð</w:t>
      </w:r>
    </w:p>
    <w:p/>
    <w:p>
      <w:r xmlns:w="http://schemas.openxmlformats.org/wordprocessingml/2006/main">
        <w:t xml:space="preserve">1. Rómverjabréfið 12:14-21 - Blessaðu þá sem ofsækja þig; blessa og bölva ekki.</w:t>
      </w:r>
    </w:p>
    <w:p/>
    <w:p>
      <w:r xmlns:w="http://schemas.openxmlformats.org/wordprocessingml/2006/main">
        <w:t xml:space="preserve">2. Jakobsbréfið 2:13 - Miskunnin sigrar dómnum.</w:t>
      </w:r>
    </w:p>
    <w:p/>
    <w:p>
      <w:r xmlns:w="http://schemas.openxmlformats.org/wordprocessingml/2006/main">
        <w:t xml:space="preserve">Jobsbók 16:11 Guð hefur framselt mig óguðlegum og velt mér í hendur óguðlegra.</w:t>
      </w:r>
    </w:p>
    <w:p/>
    <w:p>
      <w:r xmlns:w="http://schemas.openxmlformats.org/wordprocessingml/2006/main">
        <w:t xml:space="preserve">Job harmar þjáningar sínar af hendi óguðlegra og óguðlegra.</w:t>
      </w:r>
    </w:p>
    <w:p/>
    <w:p>
      <w:r xmlns:w="http://schemas.openxmlformats.org/wordprocessingml/2006/main">
        <w:t xml:space="preserve">1. Þjáningar hinna réttlátu: Saga Jobs kannað</w:t>
      </w:r>
    </w:p>
    <w:p/>
    <w:p>
      <w:r xmlns:w="http://schemas.openxmlformats.org/wordprocessingml/2006/main">
        <w:t xml:space="preserve">2. Að sigrast á þjáningum: Að finna styrk á myrkum tímum</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2. Korintubréf 4:16-18 - Svo við missum ekki kjarkinn. Þó ytra sjálf okkar sé að eyðast, er innra sjálf okkar að endurnýjast dag frá degi. Því að þessi létta augnabliks þrenging undirbýr okkur eilífa dýrðarþyngd umfram allan samanburð, þar sem við horfum ekki til þess sem er séð heldur hins ósýnilega. Því að hið sýnilega er hverfult, en hið ósýnilega er eilíft.</w:t>
      </w:r>
    </w:p>
    <w:p/>
    <w:p>
      <w:r xmlns:w="http://schemas.openxmlformats.org/wordprocessingml/2006/main">
        <w:t xml:space="preserve">Jobsbók 16:12 Ég var rólegur, en hann sundurbraut mig. Hann tók mig um hálsinn og hristi mig í sundur og reisti mig til marks.</w:t>
      </w:r>
    </w:p>
    <w:p/>
    <w:p>
      <w:r xmlns:w="http://schemas.openxmlformats.org/wordprocessingml/2006/main">
        <w:t xml:space="preserve">Job upplifir miklar þjáningar þegar Guð hristir hann í sundur og setur hann sem merki.</w:t>
      </w:r>
    </w:p>
    <w:p/>
    <w:p>
      <w:r xmlns:w="http://schemas.openxmlformats.org/wordprocessingml/2006/main">
        <w:t xml:space="preserve">1. Agi Guðs: Tilgangur þjáningar</w:t>
      </w:r>
    </w:p>
    <w:p/>
    <w:p>
      <w:r xmlns:w="http://schemas.openxmlformats.org/wordprocessingml/2006/main">
        <w:t xml:space="preserve">2. Að finna frið í miðjum vandræðum</w:t>
      </w:r>
    </w:p>
    <w:p/>
    <w:p>
      <w:r xmlns:w="http://schemas.openxmlformats.org/wordprocessingml/2006/main">
        <w:t xml:space="preserve">1. Hebreabréfið 12:6-11</w:t>
      </w:r>
    </w:p>
    <w:p/>
    <w:p>
      <w:r xmlns:w="http://schemas.openxmlformats.org/wordprocessingml/2006/main">
        <w:t xml:space="preserve">2. Jakobsbréfið 1:2-4</w:t>
      </w:r>
    </w:p>
    <w:p/>
    <w:p>
      <w:r xmlns:w="http://schemas.openxmlformats.org/wordprocessingml/2006/main">
        <w:t xml:space="preserve">Jobsbók 16:13 Bogmenn hans umkringja mig, hann klýfur í sundur tauma mína og þyrmir ekki. hann úthellir galli mínu á jörðina.</w:t>
      </w:r>
    </w:p>
    <w:p/>
    <w:p>
      <w:r xmlns:w="http://schemas.openxmlformats.org/wordprocessingml/2006/main">
        <w:t xml:space="preserve">Job er að hugsa um þjáninguna sem hann hefur staðið frammi fyrir af hendi Guðs.</w:t>
      </w:r>
    </w:p>
    <w:p/>
    <w:p>
      <w:r xmlns:w="http://schemas.openxmlformats.org/wordprocessingml/2006/main">
        <w:t xml:space="preserve">1: Kærleikur Guðs er svo mikill að jafnvel þegar hann agar okkur er það gert af tilgangi og í kærleika.</w:t>
      </w:r>
    </w:p>
    <w:p/>
    <w:p>
      <w:r xmlns:w="http://schemas.openxmlformats.org/wordprocessingml/2006/main">
        <w:t xml:space="preserve">2: Við getum treyst Guði jafnvel í miðri þjáningu, vitandi að hann hefur góða og fullkomna áætlun.</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Hebreabréfið 12:6-11 - Því að Drottinn agar þann sem hann elskar og agar sérhvern son sem hann tekur við. Það er fyrir aga sem þú verður að þola. Guð kemur fram við þig sem syni. Því hvaða sonur er sá sem faðir hans agar ekki? Ef þið eruð skilin eftir án aga, sem allir hafa tekið þátt í, þá eruð þið ólögleg börn en ekki synir. Fyrir utan þetta höfum við átt jarðneska feður sem agaðu okkur og við virtum þá. Eigum við ekki miklu frekar að lúta föður andanna og lifa? Því að þeir agaðu oss skamma stund, eins og þeim þótti bezt, en hann agar oss til góðs, svo að vér megum deila heilagleika hans. Í augnablikinu virðist allur agi frekar sársaukafullur en notalegur, en síðar skilar hann friðsamlegum ávöxtum réttlætis til þeirra sem hafa verið þjálfaðir af honum.</w:t>
      </w:r>
    </w:p>
    <w:p/>
    <w:p>
      <w:r xmlns:w="http://schemas.openxmlformats.org/wordprocessingml/2006/main">
        <w:t xml:space="preserve">Jobsbók 16:14 Hann brýtur mig sundur með broti á broti, hann hleypur á mig eins og risi.</w:t>
      </w:r>
    </w:p>
    <w:p/>
    <w:p>
      <w:r xmlns:w="http://schemas.openxmlformats.org/wordprocessingml/2006/main">
        <w:t xml:space="preserve">Job harmar alvarleika þjáninga sinna og lýsir þeim sem linnulausri árás frá öflugum óvini.</w:t>
      </w:r>
    </w:p>
    <w:p/>
    <w:p>
      <w:r xmlns:w="http://schemas.openxmlformats.org/wordprocessingml/2006/main">
        <w:t xml:space="preserve">1. Fullveldi Guðs í þjáningu: Hvernig Guð notar sársauka til að betrumbæta okkur</w:t>
      </w:r>
    </w:p>
    <w:p/>
    <w:p>
      <w:r xmlns:w="http://schemas.openxmlformats.org/wordprocessingml/2006/main">
        <w:t xml:space="preserve">2. Að finna styrk í veikleika: Hvernig við getum treyst á Guð á þjáningartímum</w:t>
      </w:r>
    </w:p>
    <w:p/>
    <w:p>
      <w:r xmlns:w="http://schemas.openxmlformats.org/wordprocessingml/2006/main">
        <w:t xml:space="preserve">1. 2. Korintubréf 12:7-10: „Til þess að forða mér frá því að verða yfirlætisfullur vegna hinnar yfirþyrmandi mikilleika opinberana, var mér gefinn þyrnir í holdinu, sendiboði Satans til að áreita mig, til að forða mér frá því að verða yfirlætislaus. Þrisvar sinnum grátbað ég Drottin um þetta, að það skyldi yfirgefa mig. En hann sagði við mig: Náð mín nægir þér, því að máttur minn fullkomnast í veikleika. Þess vegna mun ég hrósa mér enn fegnari af veikleika mínum. , svo að kraftur Krists megi hvíla á mér. Fyrir Krists sakir er ég sáttur við veikleika, móðgun, erfiðleika, ofsóknir og hörmungar, því þegar ég er veikburða, þá er ég sterkur.</w:t>
      </w:r>
    </w:p>
    <w:p/>
    <w:p>
      <w:r xmlns:w="http://schemas.openxmlformats.org/wordprocessingml/2006/main">
        <w:t xml:space="preserve">2.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Jobsbók 16:15 Ég hef saumað hærusekk á skinn mitt og saurgað horn mitt í duftinu.</w:t>
      </w:r>
    </w:p>
    <w:p/>
    <w:p>
      <w:r xmlns:w="http://schemas.openxmlformats.org/wordprocessingml/2006/main">
        <w:t xml:space="preserve">Job er að lýsa angist sinni og sorg yfir þjáningum sínum.</w:t>
      </w:r>
    </w:p>
    <w:p/>
    <w:p>
      <w:r xmlns:w="http://schemas.openxmlformats.org/wordprocessingml/2006/main">
        <w:t xml:space="preserve">1: Á tímum þjáninga er mikilvægt að muna að Guð er alltaf til staðar fyrir okkur og að hann mun aldrei yfirgefa okkur.</w:t>
      </w:r>
    </w:p>
    <w:p/>
    <w:p>
      <w:r xmlns:w="http://schemas.openxmlformats.org/wordprocessingml/2006/main">
        <w:t xml:space="preserve">2: Jafnvel á okkar dimmustu tímum getum við treyst á Guð og fundið huggun í návist hans.</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Jesaja 43:2 - "Þegar þú ferð í gegnum vötnin, þá mun ég vera með þér, og í gegnum árnar munu þær ekki yfirbuga þig; þegar þú gengur í gegnum eld skalt þú ekki brennast og logi skal ekki eyða þér. ."</w:t>
      </w:r>
    </w:p>
    <w:p/>
    <w:p>
      <w:r xmlns:w="http://schemas.openxmlformats.org/wordprocessingml/2006/main">
        <w:t xml:space="preserve">Jobsbók 16:16 Andlit mitt er illt af gráti, og á augnlokum mínum er dauðaskuggi.</w:t>
      </w:r>
    </w:p>
    <w:p/>
    <w:p>
      <w:r xmlns:w="http://schemas.openxmlformats.org/wordprocessingml/2006/main">
        <w:t xml:space="preserve">Job syrgir þjáningar sínar og lýsir sorg sinni í návist dauðans.</w:t>
      </w:r>
    </w:p>
    <w:p/>
    <w:p>
      <w:r xmlns:w="http://schemas.openxmlformats.org/wordprocessingml/2006/main">
        <w:t xml:space="preserve">1. Við verðum að sætta okkur við þjáningu með náð og trausti á áætlun Guðs.</w:t>
      </w:r>
    </w:p>
    <w:p/>
    <w:p>
      <w:r xmlns:w="http://schemas.openxmlformats.org/wordprocessingml/2006/main">
        <w:t xml:space="preserve">2. Á sorgarstundum skulum við leita til Guðs til að fá huggun og styrk.</w:t>
      </w:r>
    </w:p>
    <w:p/>
    <w:p>
      <w:r xmlns:w="http://schemas.openxmlformats.org/wordprocessingml/2006/main">
        <w:t xml:space="preserve">1. Jobsbók 10:18-22 "Hvar er þá von mín? Hvað varðar von mína, hver getur séð hana? Mun hún fara niður að hliðum dauðans? Eigum við að fara saman niður í duftið?"</w:t>
      </w:r>
    </w:p>
    <w:p/>
    <w:p>
      <w:r xmlns:w="http://schemas.openxmlformats.org/wordprocessingml/2006/main">
        <w:t xml:space="preserve">2.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Jobsbók 16:17 Ekki fyrir óréttlæti í höndum mínum, og bæn mín er hrein.</w:t>
      </w:r>
    </w:p>
    <w:p/>
    <w:p>
      <w:r xmlns:w="http://schemas.openxmlformats.org/wordprocessingml/2006/main">
        <w:t xml:space="preserve">Þessi texti undirstrikar skuldbindingu Jobs um að lifa réttlátu lífi og bænir hans vera hreinar.</w:t>
      </w:r>
    </w:p>
    <w:p/>
    <w:p>
      <w:r xmlns:w="http://schemas.openxmlformats.org/wordprocessingml/2006/main">
        <w:t xml:space="preserve">1. Kraftur hreinleika: Athugun á Job 16:17</w:t>
      </w:r>
    </w:p>
    <w:p/>
    <w:p>
      <w:r xmlns:w="http://schemas.openxmlformats.org/wordprocessingml/2006/main">
        <w:t xml:space="preserve">2. Réttlæti og trú: Hvernig Job 16:17 leiðir okkur</w:t>
      </w:r>
    </w:p>
    <w:p/>
    <w:p>
      <w:r xmlns:w="http://schemas.openxmlformats.org/wordprocessingml/2006/main">
        <w:t xml:space="preserve">1. Sálmur 51:10 - Skapa í mér hreint hjarta, ó Guð, og endurnýjaðu stöðugan anda í mér.</w:t>
      </w:r>
    </w:p>
    <w:p/>
    <w:p>
      <w:r xmlns:w="http://schemas.openxmlformats.org/wordprocessingml/2006/main">
        <w:t xml:space="preserve">2. Jakobsbréfið 5:16 - Játið því syndir yðar fyrir hver öðrum og biðjið hver fyrir öðrum, svo að þér megið læknast. Bæn réttláts manns er kröftug og áhrifarík.</w:t>
      </w:r>
    </w:p>
    <w:p/>
    <w:p>
      <w:r xmlns:w="http://schemas.openxmlformats.org/wordprocessingml/2006/main">
        <w:t xml:space="preserve">Jobsbók 16:18 Þú jörð, hyl ekki blóð mitt, og hróp mitt eigi ekki stað.</w:t>
      </w:r>
    </w:p>
    <w:p/>
    <w:p>
      <w:r xmlns:w="http://schemas.openxmlformats.org/wordprocessingml/2006/main">
        <w:t xml:space="preserve">Job lýsir angist sinni og bæn um réttlæti frá Guði.</w:t>
      </w:r>
    </w:p>
    <w:p/>
    <w:p>
      <w:r xmlns:w="http://schemas.openxmlformats.org/wordprocessingml/2006/main">
        <w:t xml:space="preserve">1. Að finna styrk í þjáningum okkar - Hvernig á að finna huggun í miðri sársauka og angist.</w:t>
      </w:r>
    </w:p>
    <w:p/>
    <w:p>
      <w:r xmlns:w="http://schemas.openxmlformats.org/wordprocessingml/2006/main">
        <w:t xml:space="preserve">2. Leita réttlætis frá Drottni - Hvernig á að viðhalda trú á réttlæti Guðs jafnvel á erfiðum tímum.</w:t>
      </w:r>
    </w:p>
    <w:p/>
    <w:p>
      <w:r xmlns:w="http://schemas.openxmlformats.org/wordprocessingml/2006/main">
        <w:t xml:space="preserve">1. Sálmur 34:17-19 - "Hinir réttlátu hrópa og Drottinn heyrir og frelsar þá úr öllum þrengingum þeirra. Drottinn er nálægur þeim sem hafa sundurmarið hjarta og frelsar þá sem eru sundurkramdir í anda. Margar eru þrengingar réttlátra, en Drottinn frelsar hann úr þeim öllum."</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Jobsbók 16:19 Og nú, sjá, vitnisburður minn er á himni, og vitnisburður minn er hátt.</w:t>
      </w:r>
    </w:p>
    <w:p/>
    <w:p>
      <w:r xmlns:w="http://schemas.openxmlformats.org/wordprocessingml/2006/main">
        <w:t xml:space="preserve">Þessi texti frá Job talar um nærveru vitnis á himnum og heimilda á hæðum.</w:t>
      </w:r>
    </w:p>
    <w:p/>
    <w:p>
      <w:r xmlns:w="http://schemas.openxmlformats.org/wordprocessingml/2006/main">
        <w:t xml:space="preserve">1. Líf okkar er fylgst með af alvitri Guði sem skráir allar gjörðir okkar.</w:t>
      </w:r>
    </w:p>
    <w:p/>
    <w:p>
      <w:r xmlns:w="http://schemas.openxmlformats.org/wordprocessingml/2006/main">
        <w:t xml:space="preserve">2. Við verðum að leitast við að lifa lífi sem er Guði þóknanlegt, vitandi að hann er alltaf til staðar.</w:t>
      </w:r>
    </w:p>
    <w:p/>
    <w:p>
      <w:r xmlns:w="http://schemas.openxmlformats.org/wordprocessingml/2006/main">
        <w:t xml:space="preserve">1. Sálmur 139:1-12</w:t>
      </w:r>
    </w:p>
    <w:p/>
    <w:p>
      <w:r xmlns:w="http://schemas.openxmlformats.org/wordprocessingml/2006/main">
        <w:t xml:space="preserve">2. Hebreabréfið 4:12-13</w:t>
      </w:r>
    </w:p>
    <w:p/>
    <w:p>
      <w:r xmlns:w="http://schemas.openxmlformats.org/wordprocessingml/2006/main">
        <w:t xml:space="preserve">Jobsbók 16:20 Vinir mínir smána mig, en auga mitt úthellir tárum til Guðs.</w:t>
      </w:r>
    </w:p>
    <w:p/>
    <w:p>
      <w:r xmlns:w="http://schemas.openxmlformats.org/wordprocessingml/2006/main">
        <w:t xml:space="preserve">Job lýsir hryggð sinni og harmi yfir háðung vina sinna og skort á huggun og úthellir tárum sínum til Guðs í bæn.</w:t>
      </w:r>
    </w:p>
    <w:p/>
    <w:p>
      <w:r xmlns:w="http://schemas.openxmlformats.org/wordprocessingml/2006/main">
        <w:t xml:space="preserve">1: Við getum snúið okkur til Guðs á tímum sorgar og sorgar og ákallað hann um huggun og samúð.</w:t>
      </w:r>
    </w:p>
    <w:p/>
    <w:p>
      <w:r xmlns:w="http://schemas.openxmlformats.org/wordprocessingml/2006/main">
        <w:t xml:space="preserve">2: Jafnvel þegar vinir okkar bregðast okkur, mun Guð aldrei yfirgefa okkur né yfirgefa okkur.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Jobsbók 16:21 Ó að maður gæti farið í mál fyrir mann við Guð, eins og maður ber fyrir náunga sinn!</w:t>
      </w:r>
    </w:p>
    <w:p/>
    <w:p>
      <w:r xmlns:w="http://schemas.openxmlformats.org/wordprocessingml/2006/main">
        <w:t xml:space="preserve">Þetta vers lýsir löngun Jobs til að einhver biðji fyrir hönd mannkyns, svo að þeir fái réttlæti og miskunn frá Guði.</w:t>
      </w:r>
    </w:p>
    <w:p/>
    <w:p>
      <w:r xmlns:w="http://schemas.openxmlformats.org/wordprocessingml/2006/main">
        <w:t xml:space="preserve">1. "Miskunn og réttlæti: Að finna jafnvægi í kærleika Guðs"</w:t>
      </w:r>
    </w:p>
    <w:p/>
    <w:p>
      <w:r xmlns:w="http://schemas.openxmlformats.org/wordprocessingml/2006/main">
        <w:t xml:space="preserve">2. "Hrópið til Guðs: Biðjum fyrir nágrönnum okkar"</w:t>
      </w:r>
    </w:p>
    <w:p/>
    <w:p>
      <w:r xmlns:w="http://schemas.openxmlformats.org/wordprocessingml/2006/main">
        <w:t xml:space="preserve">1. 1. Jóhannesarbréf 4:9-11 - "Í þessu birtist kærleikur Guðs til okkar, að Guð sendi eingetinn son sinn í heiminn, til þess að vér skyldum lifa fyrir hann. Í þessu er kærleikurinn, ekki að vér elskum Guð. , heldur að hann elskaði oss og sendi son sinn til að vera friðþæging fyrir syndir vorar. Þér elskuðu, ef Guð elskaði oss svo, þá ber líka okkur að elska hver annan."</w:t>
      </w:r>
    </w:p>
    <w:p/>
    <w:p>
      <w:r xmlns:w="http://schemas.openxmlformats.org/wordprocessingml/2006/main">
        <w:t xml:space="preserve">2. Jakobsbréfið 2:13 - "Því að sá mun hafa miskunnarlausan dóm, sem enga miskunn hefur sýnt, og miskunn gleðst gegn dómi."</w:t>
      </w:r>
    </w:p>
    <w:p/>
    <w:p>
      <w:r xmlns:w="http://schemas.openxmlformats.org/wordprocessingml/2006/main">
        <w:t xml:space="preserve">Jobsbók 16:22 Þegar nokkur ár eru liðin, mun ég fara þá leið, sem ég mun ekki hverfa aftur.</w:t>
      </w:r>
    </w:p>
    <w:p/>
    <w:p>
      <w:r xmlns:w="http://schemas.openxmlformats.org/wordprocessingml/2006/main">
        <w:t xml:space="preserve">Job lýsir skilningi sínum á því að hann muni bráðum deyja og geti ekki snúið aftur.</w:t>
      </w:r>
    </w:p>
    <w:p/>
    <w:p>
      <w:r xmlns:w="http://schemas.openxmlformats.org/wordprocessingml/2006/main">
        <w:t xml:space="preserve">1. Að lifa með von andspænis dauðanum</w:t>
      </w:r>
    </w:p>
    <w:p/>
    <w:p>
      <w:r xmlns:w="http://schemas.openxmlformats.org/wordprocessingml/2006/main">
        <w:t xml:space="preserve">2. Það sem við getum lært af hugleiðingu Jobs um dánartíðni</w:t>
      </w:r>
    </w:p>
    <w:p/>
    <w:p>
      <w:r xmlns:w="http://schemas.openxmlformats.org/wordprocessingml/2006/main">
        <w:t xml:space="preserve">1. Hebreabréfið 9:27 - Og eins og mönnum er úthlutað einu sinni að deyja, en eftir þetta dómurinn.</w:t>
      </w:r>
    </w:p>
    <w:p/>
    <w:p>
      <w:r xmlns:w="http://schemas.openxmlformats.org/wordprocessingml/2006/main">
        <w:t xml:space="preserve">2. 2. Korintubréf 4:18 - Þó að vér lítum ekki á hið sýnilega, heldur á hið ósýnilega, því að hið sýnilega er stundlegt; en það sem ekki er séð er eilíft.</w:t>
      </w:r>
    </w:p>
    <w:p/>
    <w:p>
      <w:r xmlns:w="http://schemas.openxmlformats.org/wordprocessingml/2006/main">
        <w:t xml:space="preserve">Jobs kafli 17 heldur áfram harmi Jobs og lýsir djúpri örvæntingu hans og einangrun. Hann veltir fyrir sér mannorðsmissi sínu, háðinum sem hann mætir og þrá sinni eftir léttir frá þjáningum.</w:t>
      </w:r>
    </w:p>
    <w:p/>
    <w:p>
      <w:r xmlns:w="http://schemas.openxmlformats.org/wordprocessingml/2006/main">
        <w:t xml:space="preserve">1. málsgrein: Job viðurkennir að dagar hans eru taldir og dauðinn er í nánd. Hann harmar missi heiðurs síns og orðspors, þar sem jafnvel börn hæðast að honum. Hann lýsir vonleysi sínu við að finna einhverja vitra eða réttláta einstaklinga meðal kunningja sinna (Jobsbók 17:1-10).</w:t>
      </w:r>
    </w:p>
    <w:p/>
    <w:p>
      <w:r xmlns:w="http://schemas.openxmlformats.org/wordprocessingml/2006/main">
        <w:t xml:space="preserve">2. málsgrein: Job biður Guð um að vera ábyrgðarmaður eða vitni fyrir hann þar sem enginn annar mun styðja hann. Hann þráir lausn frá þjáningum og biður um að þeir sem fordæma hann verði dregnir til ábyrgðar (Jobsbók 17:11-16).</w:t>
      </w:r>
    </w:p>
    <w:p/>
    <w:p>
      <w:r xmlns:w="http://schemas.openxmlformats.org/wordprocessingml/2006/main">
        <w:t xml:space="preserve">Í stuttu máli,</w:t>
      </w:r>
    </w:p>
    <w:p>
      <w:r xmlns:w="http://schemas.openxmlformats.org/wordprocessingml/2006/main">
        <w:t xml:space="preserve">Í sautjánda kafla Jobs segir:</w:t>
      </w:r>
    </w:p>
    <w:p>
      <w:r xmlns:w="http://schemas.openxmlformats.org/wordprocessingml/2006/main">
        <w:t xml:space="preserve">áframhaldandi harmakvein,</w:t>
      </w:r>
    </w:p>
    <w:p>
      <w:r xmlns:w="http://schemas.openxmlformats.org/wordprocessingml/2006/main">
        <w:t xml:space="preserve">og örvæntingu sem Job lýsti yfir til að bregðast við aðstæðum hans.</w:t>
      </w:r>
    </w:p>
    <w:p/>
    <w:p>
      <w:r xmlns:w="http://schemas.openxmlformats.org/wordprocessingml/2006/main">
        <w:t xml:space="preserve">Að undirstrika örvæntingu með því að viðurkenna nálægð dauðans,</w:t>
      </w:r>
    </w:p>
    <w:p>
      <w:r xmlns:w="http://schemas.openxmlformats.org/wordprocessingml/2006/main">
        <w:t xml:space="preserve">og sýnd einangrun varðandi heiðursmissinn sem náðst hefur með háði.</w:t>
      </w:r>
    </w:p>
    <w:p>
      <w:r xmlns:w="http://schemas.openxmlformats.org/wordprocessingml/2006/main">
        <w:t xml:space="preserve">Að minnast á þrá sem sýnd er varðandi að leita lausnar frá þjáningu, útfærslu sem táknar bón um réttlæti og könnun á persónulegum hugleiðingum um þjáningu í Jobsbók.</w:t>
      </w:r>
    </w:p>
    <w:p/>
    <w:p>
      <w:r xmlns:w="http://schemas.openxmlformats.org/wordprocessingml/2006/main">
        <w:t xml:space="preserve">Jobsbók 17:1 Andardráttur minn er spilltur, dagar mínir eru útdaaðir, grafirnar eru tilbúnar fyrir mig.</w:t>
      </w:r>
    </w:p>
    <w:p/>
    <w:p>
      <w:r xmlns:w="http://schemas.openxmlformats.org/wordprocessingml/2006/main">
        <w:t xml:space="preserve">Job veltir fyrir sér dauðleika sínum og glímum við dauðann.</w:t>
      </w:r>
    </w:p>
    <w:p/>
    <w:p>
      <w:r xmlns:w="http://schemas.openxmlformats.org/wordprocessingml/2006/main">
        <w:t xml:space="preserve">1: Lifðu í augnablikinu, því lífið er hverfult.</w:t>
      </w:r>
    </w:p>
    <w:p/>
    <w:p>
      <w:r xmlns:w="http://schemas.openxmlformats.org/wordprocessingml/2006/main">
        <w:t xml:space="preserve">2: Finndu huggun hjá Drottni, því að dauðinn er óumflýjanlegur.</w:t>
      </w:r>
    </w:p>
    <w:p/>
    <w:p>
      <w:r xmlns:w="http://schemas.openxmlformats.org/wordprocessingml/2006/main">
        <w:t xml:space="preserve">1: Prédikarinn 9:10 - Hvað sem hönd þín finnur til að gera, gerðu það af mætti þínum, því að það er hvorki verk né hugsun, þekking eða speki í Helju, sem þú ferð til.</w:t>
      </w:r>
    </w:p>
    <w:p/>
    <w:p>
      <w:r xmlns:w="http://schemas.openxmlformats.org/wordprocessingml/2006/main">
        <w:t xml:space="preserve">2: Jóhannesarguðspjall 14:1-3 - "Látið ekki hjörtu yðar skelfast. Trúið á Guð, trúið líka á mig. Í húsi föður míns eru mörg herbergi. Ef svo væri ekki, hefði ég sagt yður að ég færi til Búðu þér stað, og ef ég fer og búi þér stað, mun ég koma aftur og taka þig til mín, til þess að þú sért líka þar sem ég er.</w:t>
      </w:r>
    </w:p>
    <w:p/>
    <w:p>
      <w:r xmlns:w="http://schemas.openxmlformats.org/wordprocessingml/2006/main">
        <w:t xml:space="preserve">Jobsbók 17:2 Eru ekki spottarar með mér? Og heldur auga mitt ekki áfram í ögrun þeirra?</w:t>
      </w:r>
    </w:p>
    <w:p/>
    <w:p>
      <w:r xmlns:w="http://schemas.openxmlformats.org/wordprocessingml/2006/main">
        <w:t xml:space="preserve">Þessi texti frá Job talar um sársaukann og þjáninguna sem hann þolir vegna háðs og ögrunar þeirra sem í kringum hann eru.</w:t>
      </w:r>
    </w:p>
    <w:p/>
    <w:p>
      <w:r xmlns:w="http://schemas.openxmlformats.org/wordprocessingml/2006/main">
        <w:t xml:space="preserve">1. "Ákall til samúðar: Þjáning og ást andspænis háði"</w:t>
      </w:r>
    </w:p>
    <w:p/>
    <w:p>
      <w:r xmlns:w="http://schemas.openxmlformats.org/wordprocessingml/2006/main">
        <w:t xml:space="preserve">2. "Máttur þrautseigju: Að sigrast á háði og ögrun"</w:t>
      </w:r>
    </w:p>
    <w:p/>
    <w:p>
      <w:r xmlns:w="http://schemas.openxmlformats.org/wordprocessingml/2006/main">
        <w:t xml:space="preserve">1. Rómverjabréfið 12:15 "Gleðjist með þeim sem gleðjast, syrgið með þeim sem syrgja."</w:t>
      </w:r>
    </w:p>
    <w:p/>
    <w:p>
      <w:r xmlns:w="http://schemas.openxmlformats.org/wordprocessingml/2006/main">
        <w:t xml:space="preserve">2. 1. Pétursbréf 4:12-13 "Þér elskaðir, verið ekki hissa á eldrauninni þegar hún kemur yfir yður til að reyna yður, eins og eitthvað undarlegt væri að koma fyrir yður. En gleðjist að því leyti sem þú deilir þjáningum Krists, svo að þú getir Gleðjist líka og gleðjist þegar dýrð hans opinberast."</w:t>
      </w:r>
    </w:p>
    <w:p/>
    <w:p>
      <w:r xmlns:w="http://schemas.openxmlformats.org/wordprocessingml/2006/main">
        <w:t xml:space="preserve">Jobsbók 17:3 Leggstu nú niður, settu mig í ábyrgð hjá þér. hver er sá sem ber mig í hendur?</w:t>
      </w:r>
    </w:p>
    <w:p/>
    <w:p>
      <w:r xmlns:w="http://schemas.openxmlformats.org/wordprocessingml/2006/main">
        <w:t xml:space="preserve">Í þessum kafla er talað um örvæntingarfulla bæn Jobs til Guðs um að hann fái sjálfskuldarábyrgð eða ábyrgðarmann á neyð sinni.</w:t>
      </w:r>
    </w:p>
    <w:p/>
    <w:p>
      <w:r xmlns:w="http://schemas.openxmlformats.org/wordprocessingml/2006/main">
        <w:t xml:space="preserve">1. Kraftur trúarinnar: Að trúa á loforð Guðs um vernd</w:t>
      </w:r>
    </w:p>
    <w:p/>
    <w:p>
      <w:r xmlns:w="http://schemas.openxmlformats.org/wordprocessingml/2006/main">
        <w:t xml:space="preserve">2. Von ábyrgðarmanns: Að treysta á styrk og stuðning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Jobsbók 17:4 Því að þú hefir hulið hjarta þeirra fyrir skilningi, fyrir því skalt þú ekki upphefja þá.</w:t>
      </w:r>
    </w:p>
    <w:p/>
    <w:p>
      <w:r xmlns:w="http://schemas.openxmlformats.org/wordprocessingml/2006/main">
        <w:t xml:space="preserve">Þessi texti talar um dóm Guðs yfir þeim sem ekki skilja vilja hans.</w:t>
      </w:r>
    </w:p>
    <w:p/>
    <w:p>
      <w:r xmlns:w="http://schemas.openxmlformats.org/wordprocessingml/2006/main">
        <w:t xml:space="preserve">1: Við ættum að leitast við að skilja vilja Guðs, því aðeins þá getum við verið upphafin í augum hans.</w:t>
      </w:r>
    </w:p>
    <w:p/>
    <w:p>
      <w:r xmlns:w="http://schemas.openxmlformats.org/wordprocessingml/2006/main">
        <w:t xml:space="preserve">2: Við verðum að hafa trú á því að vilji Guðs sé meiri en okkar eigin og að hann muni dæma okkur sanngjarnt og samkvæmt áætlun sinni.</w:t>
      </w:r>
    </w:p>
    <w:p/>
    <w:p>
      <w:r xmlns:w="http://schemas.openxmlformats.org/wordprocessingml/2006/main">
        <w:t xml:space="preserve">1: Sálmur 119:18 - Opnaðu augu mín, að ég megi sjá dásemdir af lögmáli þínu.</w:t>
      </w:r>
    </w:p>
    <w:p/>
    <w:p>
      <w:r xmlns:w="http://schemas.openxmlformats.org/wordprocessingml/2006/main">
        <w:t xml:space="preserve">2: Efesusbréfið 1:17-18 - Til þess að Guð Drottins vors Jesú Krists, föður dýrðarinnar, megi gefa yður anda visku og opinberunar í þekkingu á honum: Upplýst augu skilnings yðar. til þess að þér megið vita, hver er von köllunar hans, og hver ríkidæmi dýrðar arfleifðar hans er meðal hinna heilögu.</w:t>
      </w:r>
    </w:p>
    <w:p/>
    <w:p>
      <w:r xmlns:w="http://schemas.openxmlformats.org/wordprocessingml/2006/main">
        <w:t xml:space="preserve">Jobsbók 17:5 Sá sem talar smjaður við vini sína, jafnvel augu barna hans munu bregðast.</w:t>
      </w:r>
    </w:p>
    <w:p/>
    <w:p>
      <w:r xmlns:w="http://schemas.openxmlformats.org/wordprocessingml/2006/main">
        <w:t xml:space="preserve">Job varar við því að tala smjaður við vini, þar sem það muni skaða eigin fjölskyldu.</w:t>
      </w:r>
    </w:p>
    <w:p/>
    <w:p>
      <w:r xmlns:w="http://schemas.openxmlformats.org/wordprocessingml/2006/main">
        <w:t xml:space="preserve">1. "Máttur orða: Hvernig tal okkar hefur áhrif á ástvini okkar"</w:t>
      </w:r>
    </w:p>
    <w:p/>
    <w:p>
      <w:r xmlns:w="http://schemas.openxmlformats.org/wordprocessingml/2006/main">
        <w:t xml:space="preserve">2. "Blessanir heiðarleikans: Hvernig sannleikur leiðir til gleði"</w:t>
      </w:r>
    </w:p>
    <w:p/>
    <w:p>
      <w:r xmlns:w="http://schemas.openxmlformats.org/wordprocessingml/2006/main">
        <w:t xml:space="preserve">1. Orðskviðirnir 12:17-19 - "Sá sem talar sannleikann gefur heiðarlega sönnun, en ljúgvitni svíkur. Það er sá sem er eins og sverðshögg, en tunga spekinga lætur. Sannar varir standa að eilífu, en lygin tunga er aðeins um stund."</w:t>
      </w:r>
    </w:p>
    <w:p/>
    <w:p>
      <w:r xmlns:w="http://schemas.openxmlformats.org/wordprocessingml/2006/main">
        <w:t xml:space="preserve">2. Jakobsbréfið 3:2-12 - "Því að vér hrösumst allir á margan hátt. Og ef einhver hrasar ekki í því sem hann segir, þá er hann fullkominn maður, sem getur líka taumað allan líkama sinn. Ef vér leggjum bita í munninn. af hestum svo að þeir hlýði okkur, við leiðum líka allan líkama þeirra líka.. Skoðaðu líka skipin: þó þau séu svo stór og drifin áfram af sterkum vindum, þá eru þau stýrð af mjög litlu stýri hvert sem vilji flugstjórans beinir. Svo er líka tungan lítill limur, en státar sig af stórum hlutum. Hversu mikill skógur kviknar í svo litlum eldi! Og tungan er eldur, heimur ranglætis. Tungan er kveikt meðal lima okkar, lituð. allan líkamann, sem kveikir í öllu lífinu og kveikir í helvíti, því að hvers kyns skepna og fugla, skriðdýra og sjávardýra, er hægt að temja og hafa verið tamið af mannkyninu, en engin manneskja getur teymt tungan.Hún er eirðarlaus illska, full af banvænu eitri.Með henni lofum vér Drottin vorn og föður, og með henni formælum vér fólki, sem er skapað í Guðs líkingu. Af sama munni koma blessun og bölvun. Bræður mínir, þetta ætti ekki að vera þannig. Getur uppspretta úr sama opinu bæði ferskt og saltvatn?"</w:t>
      </w:r>
    </w:p>
    <w:p/>
    <w:p>
      <w:r xmlns:w="http://schemas.openxmlformats.org/wordprocessingml/2006/main">
        <w:t xml:space="preserve">Jobsbók 17:6 Hann hefir gjört mig að orði lýðsins. og áður var ég eins og töframaður.</w:t>
      </w:r>
    </w:p>
    <w:p/>
    <w:p>
      <w:r xmlns:w="http://schemas.openxmlformats.org/wordprocessingml/2006/main">
        <w:t xml:space="preserve">Í kaflanum er sagt frá því hvernig Job hefur verið gerður að orði fólksins og áður sem tafla.</w:t>
      </w:r>
    </w:p>
    <w:p/>
    <w:p>
      <w:r xmlns:w="http://schemas.openxmlformats.org/wordprocessingml/2006/main">
        <w:t xml:space="preserve">1. Guð getur notað sársauka okkar og þjáningu til að lofa nafni hans.</w:t>
      </w:r>
    </w:p>
    <w:p/>
    <w:p>
      <w:r xmlns:w="http://schemas.openxmlformats.org/wordprocessingml/2006/main">
        <w:t xml:space="preserve">2. Við getum treyst Guði í þjáningum okkar og glaðst yfir því að hann sé við stjórnvölinn.</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p>
      <w:r xmlns:w="http://schemas.openxmlformats.org/wordprocessingml/2006/main">
        <w:t xml:space="preserve">Jobsbók 17:7 Auga mitt er dauft af sorg, og allir limir mínir eru sem skuggi.</w:t>
      </w:r>
    </w:p>
    <w:p/>
    <w:p>
      <w:r xmlns:w="http://schemas.openxmlformats.org/wordprocessingml/2006/main">
        <w:t xml:space="preserve">Job er í örvæntingu og líkamlegar og tilfinningalegar þjáningar hans hafa bitnað á honum.</w:t>
      </w:r>
    </w:p>
    <w:p/>
    <w:p>
      <w:r xmlns:w="http://schemas.openxmlformats.org/wordprocessingml/2006/main">
        <w:t xml:space="preserve">1. Þegar lífið er erfitt: Að finna von á erfiðum tímum</w:t>
      </w:r>
    </w:p>
    <w:p/>
    <w:p>
      <w:r xmlns:w="http://schemas.openxmlformats.org/wordprocessingml/2006/main">
        <w:t xml:space="preserve">2. Frelsandi kraftur þjáningarinnar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5:3-5 - "Og ekki aðeins það, heldur státum vér líka af þrengingum, þar sem vér vitum, að þrengingin skapar þolinmæði, og þolinmæði reynsla, og reynsla, von, og vonin til skammar ekki, því að kærleikur til Guðs er úthellt í hjörtum okkar fyrir heilagan anda, sem okkur er gefinn."</w:t>
      </w:r>
    </w:p>
    <w:p/>
    <w:p>
      <w:r xmlns:w="http://schemas.openxmlformats.org/wordprocessingml/2006/main">
        <w:t xml:space="preserve">Jobsbók 17:8 Réttlátir menn munu furða sig á þessu, og hinn saklausi mun rísa gegn hræsnaranum.</w:t>
      </w:r>
    </w:p>
    <w:p/>
    <w:p>
      <w:r xmlns:w="http://schemas.openxmlformats.org/wordprocessingml/2006/main">
        <w:t xml:space="preserve">Job varar við því að þeir sem sýna hræsni verði afhjúpaðir og kallaðir til ábyrgðar af jafnöldrum sínum.</w:t>
      </w:r>
    </w:p>
    <w:p/>
    <w:p>
      <w:r xmlns:w="http://schemas.openxmlformats.org/wordprocessingml/2006/main">
        <w:t xml:space="preserve">1. "Máttur réttvísinnar: Hvernig réttlæti afhjúpar hræsni"</w:t>
      </w:r>
    </w:p>
    <w:p/>
    <w:p>
      <w:r xmlns:w="http://schemas.openxmlformats.org/wordprocessingml/2006/main">
        <w:t xml:space="preserve">2. „Ákall til aðgerða: Standa upp gegn hræsni“</w:t>
      </w:r>
    </w:p>
    <w:p/>
    <w:p>
      <w:r xmlns:w="http://schemas.openxmlformats.org/wordprocessingml/2006/main">
        <w:t xml:space="preserve">1. Jesaja 5:20-21 - "Vei þeim sem kalla illt gott og gott illt, sem gera myrkur að ljósi og ljós að myrkri, sem setja beiskt að sætt og sætt að beiskt!"</w:t>
      </w:r>
    </w:p>
    <w:p/>
    <w:p>
      <w:r xmlns:w="http://schemas.openxmlformats.org/wordprocessingml/2006/main">
        <w:t xml:space="preserve">2. Jakobsbréfið 4:17 - "Svo sem veit hvað rétt er að gera og gerir það ekki, fyrir honum er það synd."</w:t>
      </w:r>
    </w:p>
    <w:p/>
    <w:p>
      <w:r xmlns:w="http://schemas.openxmlformats.org/wordprocessingml/2006/main">
        <w:t xml:space="preserve">Jobsbók 17:9 Hinn réttláti mun halda á vegi sínum, og sá sem hefur hreinar hendur mun verða sterkari og sterkari.</w:t>
      </w:r>
    </w:p>
    <w:p/>
    <w:p>
      <w:r xmlns:w="http://schemas.openxmlformats.org/wordprocessingml/2006/main">
        <w:t xml:space="preserve">Hinir réttlátu munu halda sig á vegi sínum og þeir sem hafa hreinar hendur munu eflast.</w:t>
      </w:r>
    </w:p>
    <w:p/>
    <w:p>
      <w:r xmlns:w="http://schemas.openxmlformats.org/wordprocessingml/2006/main">
        <w:t xml:space="preserve">1. Styrkur réttlátra: Vertu trúr þinni vegi</w:t>
      </w:r>
    </w:p>
    <w:p/>
    <w:p>
      <w:r xmlns:w="http://schemas.openxmlformats.org/wordprocessingml/2006/main">
        <w:t xml:space="preserve">2. Hreinsaðu hendur okkar til að verða sterkari</w:t>
      </w:r>
    </w:p>
    <w:p/>
    <w:p>
      <w:r xmlns:w="http://schemas.openxmlformats.org/wordprocessingml/2006/main">
        <w:t xml:space="preserve">1. Orðskviðirnir 10:9 - "Hver sem gengur í ráðvendni gengur öruggur, en hver sem fer krókótta slóða mun verða uppvís.</w:t>
      </w:r>
    </w:p>
    <w:p/>
    <w:p>
      <w:r xmlns:w="http://schemas.openxmlformats.org/wordprocessingml/2006/main">
        <w:t xml:space="preserve">2. Sálmur 24:3-4 - "Hver má stíga upp á hæð Drottins? Hver má standa á hans helga stað? Sá sem hefur hreinar hendur og hreint hjarta, sem ekki lyftir sál sinni til skurðgoðs eða sver við hvað er rangt."</w:t>
      </w:r>
    </w:p>
    <w:p/>
    <w:p>
      <w:r xmlns:w="http://schemas.openxmlformats.org/wordprocessingml/2006/main">
        <w:t xml:space="preserve">Jobsbók 17:10 En yður allir, snúið aftur og komið nú, því að ég get ekki fundið einn vitur mann meðal yðar.</w:t>
      </w:r>
    </w:p>
    <w:p/>
    <w:p>
      <w:r xmlns:w="http://schemas.openxmlformats.org/wordprocessingml/2006/main">
        <w:t xml:space="preserve">Job syrgir vanhæfni vina sinna til að hugga hann og gefur í skyn að þeir séu ekki vitir.</w:t>
      </w:r>
    </w:p>
    <w:p/>
    <w:p>
      <w:r xmlns:w="http://schemas.openxmlformats.org/wordprocessingml/2006/main">
        <w:t xml:space="preserve">1. Mikilvægi viskunnar: Hvernig á að leita að og meðtaka visku í lífi okkar</w:t>
      </w:r>
    </w:p>
    <w:p/>
    <w:p>
      <w:r xmlns:w="http://schemas.openxmlformats.org/wordprocessingml/2006/main">
        <w:t xml:space="preserve">2. Kraftur vináttu: Hvernig á að styrkja og viðhalda varanlegum samböndum</w:t>
      </w:r>
    </w:p>
    <w:p/>
    <w:p>
      <w:r xmlns:w="http://schemas.openxmlformats.org/wordprocessingml/2006/main">
        <w:t xml:space="preserve">1. Orðskviðirnir 4:7-8 Viskan er aðalatriðið; afla þér því visku, og öðlast skilning með öllu þínu. Upphef hana, og hún mun upphefja þig, hún mun leiða þig til heiðurs, þegar þú faðmar hana.</w:t>
      </w:r>
    </w:p>
    <w:p/>
    <w:p>
      <w:r xmlns:w="http://schemas.openxmlformats.org/wordprocessingml/2006/main">
        <w:t xml:space="preserve">2. Prédikarinn 4:9-10 Tveir eru betri en einn; því þeir hafa góð laun fyrir vinnu sína. Því að ef þeir falla, mun sá lyfta náunga sínum upp, en vei þeim, sem einn er, þegar hann fellur. því að hann hefur engan annan til að hjálpa sér upp.</w:t>
      </w:r>
    </w:p>
    <w:p/>
    <w:p>
      <w:r xmlns:w="http://schemas.openxmlformats.org/wordprocessingml/2006/main">
        <w:t xml:space="preserve">Jobsbók 17:11 Dagar mínir eru liðnir, fyrirætlanir mínar eru slitnar, hugsanir hjarta míns.</w:t>
      </w:r>
    </w:p>
    <w:p/>
    <w:p>
      <w:r xmlns:w="http://schemas.openxmlformats.org/wordprocessingml/2006/main">
        <w:t xml:space="preserve">Ræðumaður í Jobsbók 17:11 veltir fyrir sér hvernig líf þeirra hefur breyst verulega síðan þjáningar þeirra hófust.</w:t>
      </w:r>
    </w:p>
    <w:p/>
    <w:p>
      <w:r xmlns:w="http://schemas.openxmlformats.org/wordprocessingml/2006/main">
        <w:t xml:space="preserve">1. Áætlanir Guðs eru aldrei það sem við búumst við, en hann hefur áætlun fyrir okkur.</w:t>
      </w:r>
    </w:p>
    <w:p/>
    <w:p>
      <w:r xmlns:w="http://schemas.openxmlformats.org/wordprocessingml/2006/main">
        <w:t xml:space="preserve">2. Í miðri þjáningu er Guð enn við stjórnvölinn og vinnur alla hluti okkur til heilla.</w:t>
      </w:r>
    </w:p>
    <w:p/>
    <w:p>
      <w:r xmlns:w="http://schemas.openxmlformats.org/wordprocessingml/2006/main">
        <w:t xml:space="preserve">1. Jesaja 55:8-9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Jobsbók 17:12 Þeir breyta nótt í dag, ljósið er stutt vegna myrkurs.</w:t>
      </w:r>
    </w:p>
    <w:p/>
    <w:p>
      <w:r xmlns:w="http://schemas.openxmlformats.org/wordprocessingml/2006/main">
        <w:t xml:space="preserve">Job syrgir myrkur lífs síns og þráir að endalok hans komi fljótt.</w:t>
      </w:r>
    </w:p>
    <w:p/>
    <w:p>
      <w:r xmlns:w="http://schemas.openxmlformats.org/wordprocessingml/2006/main">
        <w:t xml:space="preserve">1. Að finna von í myrkrinu: Hvernig á að sigrast á lífsbaráttunni</w:t>
      </w:r>
    </w:p>
    <w:p/>
    <w:p>
      <w:r xmlns:w="http://schemas.openxmlformats.org/wordprocessingml/2006/main">
        <w:t xml:space="preserve">2. Að treysta á Drottin þegar hlutirnir virðast vonlausir</w:t>
      </w:r>
    </w:p>
    <w:p/>
    <w:p>
      <w:r xmlns:w="http://schemas.openxmlformats.org/wordprocessingml/2006/main">
        <w:t xml:space="preserve">1. Jesaja 9:2 Fólkið, sem gekk í myrkri, hefur séð mikið ljós; þeir sem bjuggu í landi dauðans skugga, yfir þá hefur ljós skínt.</w:t>
      </w:r>
    </w:p>
    <w:p/>
    <w:p>
      <w:r xmlns:w="http://schemas.openxmlformats.org/wordprocessingml/2006/main">
        <w:t xml:space="preserve">2. Sálmur 18:28 Þú, Drottinn, haltu lampa mínum logandi; Guð minn breytir myrkri mínu í ljós.</w:t>
      </w:r>
    </w:p>
    <w:p/>
    <w:p>
      <w:r xmlns:w="http://schemas.openxmlformats.org/wordprocessingml/2006/main">
        <w:t xml:space="preserve">Jobsbók 17:13 Ef ég bíð, þá er gröfin hús mitt, ég hef búið rúm mitt í myrkrinu.</w:t>
      </w:r>
    </w:p>
    <w:p/>
    <w:p>
      <w:r xmlns:w="http://schemas.openxmlformats.org/wordprocessingml/2006/main">
        <w:t xml:space="preserve">Í þessum kafla er talað um afsögn Jobs til dauða, þar sem hann bíður endaloka hans í myrkri grafarinnar.</w:t>
      </w:r>
    </w:p>
    <w:p/>
    <w:p>
      <w:r xmlns:w="http://schemas.openxmlformats.org/wordprocessingml/2006/main">
        <w:t xml:space="preserve">1. „Afsögn Jobs: Samþykkja óumflýjanleika dauðans“</w:t>
      </w:r>
    </w:p>
    <w:p/>
    <w:p>
      <w:r xmlns:w="http://schemas.openxmlformats.org/wordprocessingml/2006/main">
        <w:t xml:space="preserve">2. "Göfin: hvert við verðum öll að fara"</w:t>
      </w:r>
    </w:p>
    <w:p/>
    <w:p>
      <w:r xmlns:w="http://schemas.openxmlformats.org/wordprocessingml/2006/main">
        <w:t xml:space="preserve">1. Jóhannes 11:25-26: Jesús sagði við hana: Ég er upprisan og lífið. Hver sem trúir á mig mun lifa þótt hann deyi, og hver sem lifir og trúir á mig mun aldrei að eilífu deyja.</w:t>
      </w:r>
    </w:p>
    <w:p/>
    <w:p>
      <w:r xmlns:w="http://schemas.openxmlformats.org/wordprocessingml/2006/main">
        <w:t xml:space="preserve">2. Prédikarinn 9:10: Hvað sem hönd þín finnur til að gera, gerðu það af krafti þínum, því að það er hvorki verk né hugsun né þekking eða speki í Helju, sem þú ferð til.</w:t>
      </w:r>
    </w:p>
    <w:p/>
    <w:p>
      <w:r xmlns:w="http://schemas.openxmlformats.org/wordprocessingml/2006/main">
        <w:t xml:space="preserve">Jobsbók 17:14 Ég sagði við spillinguna: Þú ert faðir minn, við orminn: þú ert móðir mín og systir mín.</w:t>
      </w:r>
    </w:p>
    <w:p/>
    <w:p>
      <w:r xmlns:w="http://schemas.openxmlformats.org/wordprocessingml/2006/main">
        <w:t xml:space="preserve">Þetta vers lýsir örvæntingu Jobs yfir núverandi ástandi hans, sýnir hvernig hann hefur verið yfirgefinn og ekkert eftir að reiða sig á nema dauðann.</w:t>
      </w:r>
    </w:p>
    <w:p/>
    <w:p>
      <w:r xmlns:w="http://schemas.openxmlformats.org/wordprocessingml/2006/main">
        <w:t xml:space="preserve">1. Þægindin við að þekkja Guð er alltaf til staðar, jafnvel í myrkri tímum</w:t>
      </w:r>
    </w:p>
    <w:p/>
    <w:p>
      <w:r xmlns:w="http://schemas.openxmlformats.org/wordprocessingml/2006/main">
        <w:t xml:space="preserve">2. Hvernig á að finna von í miðri þjáningu</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 að skilja okkur frá kærleika Guðs í Kristi Jesú, Drottni vorum."</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Jobsbók 17:15 Og hvar er nú von mín? og von mína, hver mun sjá hana?</w:t>
      </w:r>
    </w:p>
    <w:p/>
    <w:p>
      <w:r xmlns:w="http://schemas.openxmlformats.org/wordprocessingml/2006/main">
        <w:t xml:space="preserve">Job harmar aðstæður sínar og spyr hvar von hans sé og hver muni sjá hana.</w:t>
      </w:r>
    </w:p>
    <w:p/>
    <w:p>
      <w:r xmlns:w="http://schemas.openxmlformats.org/wordprocessingml/2006/main">
        <w:t xml:space="preserve">1. Von í miðri þjáningu</w:t>
      </w:r>
    </w:p>
    <w:p/>
    <w:p>
      <w:r xmlns:w="http://schemas.openxmlformats.org/wordprocessingml/2006/main">
        <w:t xml:space="preserve">2. Hvar er von þín?</w:t>
      </w:r>
    </w:p>
    <w:p/>
    <w:p>
      <w:r xmlns:w="http://schemas.openxmlformats.org/wordprocessingml/2006/main">
        <w:t xml:space="preserve">1. Rómverjabréfið 5:3-5 - Ekki nóg með það, heldur gleðjumst við yfir þjáningum okkar, vitandi að þjáning veldur þolgæði, og þolgæði framkallar karakter, og karakter framkallar von, og vonin gerir okkur ekki til skammar, því að kærleikur Guðs hefur verið úthellt í hjörtu okkar fyrir heilagan anda, sem okkur er gefinn.</w:t>
      </w:r>
    </w:p>
    <w:p/>
    <w:p>
      <w:r xmlns:w="http://schemas.openxmlformats.org/wordprocessingml/2006/main">
        <w:t xml:space="preserve">2. Sálmur 31:24 - Verið sterkir og hugrökkið, allir þér sem væntið Drottins!</w:t>
      </w:r>
    </w:p>
    <w:p/>
    <w:p>
      <w:r xmlns:w="http://schemas.openxmlformats.org/wordprocessingml/2006/main">
        <w:t xml:space="preserve">Jobsbók 17:16 Þeir munu stíga niður til gryfjunnar, þegar hvíld okkar saman er í moldinni.</w:t>
      </w:r>
    </w:p>
    <w:p/>
    <w:p>
      <w:r xmlns:w="http://schemas.openxmlformats.org/wordprocessingml/2006/main">
        <w:t xml:space="preserve">Job harmar ástand sitt og segir að hann og félagar hans muni fara saman niður í grafardjúpin.</w:t>
      </w:r>
    </w:p>
    <w:p/>
    <w:p>
      <w:r xmlns:w="http://schemas.openxmlformats.org/wordprocessingml/2006/main">
        <w:t xml:space="preserve">1. Við erum öll dauðleg og verðum að sætta okkur við að dauðinn er óumflýjanlegur.</w:t>
      </w:r>
    </w:p>
    <w:p/>
    <w:p>
      <w:r xmlns:w="http://schemas.openxmlformats.org/wordprocessingml/2006/main">
        <w:t xml:space="preserve">2. Kraftur samfélags og félagsskapar, jafnvel andspænis dauðanum.</w:t>
      </w:r>
    </w:p>
    <w:p/>
    <w:p>
      <w:r xmlns:w="http://schemas.openxmlformats.org/wordprocessingml/2006/main">
        <w:t xml:space="preserve">1. Prédikarinn 7:2 - Betra er að fara í sorgarhúsið en að fara í veisluhúsið, því að það er endalok alls mannkyns og hinir sem lifa munu leggja það á hjarta.</w:t>
      </w:r>
    </w:p>
    <w:p/>
    <w:p>
      <w:r xmlns:w="http://schemas.openxmlformats.org/wordprocessingml/2006/main">
        <w:t xml:space="preserve">2. Jesaja 38:18-19 - Því að Helgi þakkar þér ekki; dauðinn hrósar þér ekki; þeir sem fara niður í gröfina vona ekki eftir trúfesti þinni. Hinn lifandi, hinn lifandi, hann þakkar þér, eins og ég geri þennan dag.</w:t>
      </w:r>
    </w:p>
    <w:p/>
    <w:p>
      <w:r xmlns:w="http://schemas.openxmlformats.org/wordprocessingml/2006/main">
        <w:t xml:space="preserve">Í 18. kafla Jobs kemur fram svar Bildads vinar Jobs, sem kveður Job harðlega ávíta og fordæma. Bildad sakar Job um að vera vondur og spáir honum þungri refsingu.</w:t>
      </w:r>
    </w:p>
    <w:p/>
    <w:p>
      <w:r xmlns:w="http://schemas.openxmlformats.org/wordprocessingml/2006/main">
        <w:t xml:space="preserve">1. málsgrein: Bildad byrjar á því að gagnrýna Job fyrir langar ræður hans og gefur í skyn að hann hagi sér eins og hann sé eini vitur maðurinn. Hann fullyrðir að Guð muni að lokum refsa hinum óguðlegu og afmá minningu þeirra af jörðinni (Jobsbók 18:1-4).</w:t>
      </w:r>
    </w:p>
    <w:p/>
    <w:p>
      <w:r xmlns:w="http://schemas.openxmlformats.org/wordprocessingml/2006/main">
        <w:t xml:space="preserve">2. málsgrein: Bildad lýsir í lifandi orðum þeim örlögum sem bíða hinna óguðlegu. Hann dregur upp mynd af myrkri, eyðileggingu og skelfingu sem lendir á þeim vegna eigin gjörða. Hann trúir því að hörmung sé óumflýjanleg fyrir þá sem eru á móti Guði (Jobsbók 18:5-21).</w:t>
      </w:r>
    </w:p>
    <w:p/>
    <w:p>
      <w:r xmlns:w="http://schemas.openxmlformats.org/wordprocessingml/2006/main">
        <w:t xml:space="preserve">Í stuttu máli,</w:t>
      </w:r>
    </w:p>
    <w:p>
      <w:r xmlns:w="http://schemas.openxmlformats.org/wordprocessingml/2006/main">
        <w:t xml:space="preserve">Átjándi kafli Jobs segir:</w:t>
      </w:r>
    </w:p>
    <w:p>
      <w:r xmlns:w="http://schemas.openxmlformats.org/wordprocessingml/2006/main">
        <w:t xml:space="preserve">viðbrögðin,</w:t>
      </w:r>
    </w:p>
    <w:p>
      <w:r xmlns:w="http://schemas.openxmlformats.org/wordprocessingml/2006/main">
        <w:t xml:space="preserve">og fordæming sem Bildad lét í ljós sem viðbrögð við þjáningum Jobs.</w:t>
      </w:r>
    </w:p>
    <w:p/>
    <w:p>
      <w:r xmlns:w="http://schemas.openxmlformats.org/wordprocessingml/2006/main">
        <w:t xml:space="preserve">Varpa ljósi á ávítur með því að gagnrýna ræður Jobs,</w:t>
      </w:r>
    </w:p>
    <w:p>
      <w:r xmlns:w="http://schemas.openxmlformats.org/wordprocessingml/2006/main">
        <w:t xml:space="preserve">og leggja áherslu á guðdómlegan dóm sem náðst er með því að spá fyrir um alvarlegar refsingar.</w:t>
      </w:r>
    </w:p>
    <w:p>
      <w:r xmlns:w="http://schemas.openxmlformats.org/wordprocessingml/2006/main">
        <w:t xml:space="preserve">Að minnast á guðfræðilega ígrundun sem sýnd er varðandi að kanna afleiðingar illsku, útfærslu sem táknar mismunandi sjónarhorn á þjáningu í Jobsbók.</w:t>
      </w:r>
    </w:p>
    <w:p/>
    <w:p>
      <w:r xmlns:w="http://schemas.openxmlformats.org/wordprocessingml/2006/main">
        <w:t xml:space="preserve">Jobsbók 18:1 Þá svaraði Bildad frá Súhíti og sagði:</w:t>
      </w:r>
    </w:p>
    <w:p/>
    <w:p>
      <w:r xmlns:w="http://schemas.openxmlformats.org/wordprocessingml/2006/main">
        <w:t xml:space="preserve">Bildad talar við Job til að verja réttlæti Guðs.</w:t>
      </w:r>
    </w:p>
    <w:p/>
    <w:p>
      <w:r xmlns:w="http://schemas.openxmlformats.org/wordprocessingml/2006/main">
        <w:t xml:space="preserve">1: Réttlæti Guðs er ótvírætt</w:t>
      </w:r>
    </w:p>
    <w:p/>
    <w:p>
      <w:r xmlns:w="http://schemas.openxmlformats.org/wordprocessingml/2006/main">
        <w:t xml:space="preserve">2: Réttlæti Guðs er óbilandi</w:t>
      </w:r>
    </w:p>
    <w:p/>
    <w:p>
      <w:r xmlns:w="http://schemas.openxmlformats.org/wordprocessingml/2006/main">
        <w:t xml:space="preserve">1: Jesaja 30:18 - "En Drottinn þráir að vera þér náðugur, þess vegna mun hann rísa upp til að sýna þér miskunn. Því að Drottinn er Guð réttlætis. Sælir eru allir sem hans bíða!"</w:t>
      </w:r>
    </w:p>
    <w:p/>
    <w:p>
      <w:r xmlns:w="http://schemas.openxmlformats.org/wordprocessingml/2006/main">
        <w:t xml:space="preserve">2: Jakobsbréfið 2:13 - "Því að dómur án miskunnar verður sýndur hverjum þeim sem ekki hefur verið miskunnsamur. Miskunnin sigrar dómnum!"</w:t>
      </w:r>
    </w:p>
    <w:p/>
    <w:p>
      <w:r xmlns:w="http://schemas.openxmlformats.org/wordprocessingml/2006/main">
        <w:t xml:space="preserve">Jobsbók 18:2 Hversu lengi mun það líða þar til þér ljúkið orðum? mark, og síðan munum við tala.</w:t>
      </w:r>
    </w:p>
    <w:p/>
    <w:p>
      <w:r xmlns:w="http://schemas.openxmlformats.org/wordprocessingml/2006/main">
        <w:t xml:space="preserve">Þessi texti úr Job 18:2 er áskorun til vina Jobs um að þegja og leyfa honum að tala.</w:t>
      </w:r>
    </w:p>
    <w:p/>
    <w:p>
      <w:r xmlns:w="http://schemas.openxmlformats.org/wordprocessingml/2006/main">
        <w:t xml:space="preserve">1. Kraftur hlustunar - að leggja áherslu á mikilvægi þögnarinnar og gefa sér tíma til að hlusta í alvöru á aðra.</w:t>
      </w:r>
    </w:p>
    <w:p/>
    <w:p>
      <w:r xmlns:w="http://schemas.openxmlformats.org/wordprocessingml/2006/main">
        <w:t xml:space="preserve">2. Mikilvægi þolinmæðis - að skilja að tímasetning Guðs er fullkomin og að allt kemur á sínum tíma.</w:t>
      </w:r>
    </w:p>
    <w:p/>
    <w:p>
      <w:r xmlns:w="http://schemas.openxmlformats.org/wordprocessingml/2006/main">
        <w:t xml:space="preserve">1. Jakobsbréfið 1:19 Vitið þetta, mínir ástkæru bræður: sérhver maður sé fljótur að heyra, seinn til að tala, seinn til reiði.</w:t>
      </w:r>
    </w:p>
    <w:p/>
    <w:p>
      <w:r xmlns:w="http://schemas.openxmlformats.org/wordprocessingml/2006/main">
        <w:t xml:space="preserve">2. Rómverjabréfið 12:12 - Verið glöð í voninni, verið þolinmóð í þrengingum, verið stöðug í bæn.</w:t>
      </w:r>
    </w:p>
    <w:p/>
    <w:p>
      <w:r xmlns:w="http://schemas.openxmlformats.org/wordprocessingml/2006/main">
        <w:t xml:space="preserve">Jobsbók 18:3 Hvers vegna erum vér álitnir sem skepnur og svívirðilegir í þínum augum?</w:t>
      </w:r>
    </w:p>
    <w:p/>
    <w:p>
      <w:r xmlns:w="http://schemas.openxmlformats.org/wordprocessingml/2006/main">
        <w:t xml:space="preserve">Þessi texti sýnir örvæntingu og gremju Jobs yfir óréttlátri meðferð Guðs.</w:t>
      </w:r>
    </w:p>
    <w:p/>
    <w:p>
      <w:r xmlns:w="http://schemas.openxmlformats.org/wordprocessingml/2006/main">
        <w:t xml:space="preserve">1: Við skiljum kannski ekki alltaf hvers vegna Guð leyfir okkur að þjást, en við getum treyst því að hann hafi góðan tilgang með því.</w:t>
      </w:r>
    </w:p>
    <w:p/>
    <w:p>
      <w:r xmlns:w="http://schemas.openxmlformats.org/wordprocessingml/2006/main">
        <w:t xml:space="preserve">2: Jafnvel á myrkustu augnablikum okkar er Guð með okkur og veitir okkur styrk og huggun.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8:28 - "Og vér vitum að þeim sem elska Guð samverkar allt til góðs, þeim sem kallaðir eru samkvæmt fyrirætlun hans."</w:t>
      </w:r>
    </w:p>
    <w:p/>
    <w:p>
      <w:r xmlns:w="http://schemas.openxmlformats.org/wordprocessingml/2006/main">
        <w:t xml:space="preserve">Jobsbók 18:4 Hann tætir sig í reiði sinni, á jörðin að verða yfirgefin fyrir þig? og skal bjargið fjarlægt úr stað hans?</w:t>
      </w:r>
    </w:p>
    <w:p/>
    <w:p>
      <w:r xmlns:w="http://schemas.openxmlformats.org/wordprocessingml/2006/main">
        <w:t xml:space="preserve">Í þessu versi er spurt hvort jörðin ætti að yfirgefa Job eða hvort kletturinn ætti að vera fjarlægður af sínum stað vegna reiði Jobs.</w:t>
      </w:r>
    </w:p>
    <w:p/>
    <w:p>
      <w:r xmlns:w="http://schemas.openxmlformats.org/wordprocessingml/2006/main">
        <w:t xml:space="preserve">1: Kraftur reiði og hvernig hún hefur áhrif á líf okkar</w:t>
      </w:r>
    </w:p>
    <w:p/>
    <w:p>
      <w:r xmlns:w="http://schemas.openxmlformats.org/wordprocessingml/2006/main">
        <w:t xml:space="preserve">2: Styrkur sköpunar Guðs og tímaleysi hennar</w:t>
      </w:r>
    </w:p>
    <w:p/>
    <w:p>
      <w:r xmlns:w="http://schemas.openxmlformats.org/wordprocessingml/2006/main">
        <w:t xml:space="preserve">1: Orðskviðirnir 29:11 - "Heimskingi lætur reiði sína fá útrás, en vitur maður heldur sjálfum sér."</w:t>
      </w:r>
    </w:p>
    <w:p/>
    <w:p>
      <w:r xmlns:w="http://schemas.openxmlformats.org/wordprocessingml/2006/main">
        <w:t xml:space="preserve">2: Rómverjabréfið 8:20-21 - „Því að sköpunin var undirgefin gremju, ekki af eigin vali, heldur vilja þess sem lagði hana undir sig, í von um að sköpunin sjálf verði leyst úr ánauð sinni rotnunarinnar og fært inn í frelsi og dýrð Guðs barna."</w:t>
      </w:r>
    </w:p>
    <w:p/>
    <w:p>
      <w:r xmlns:w="http://schemas.openxmlformats.org/wordprocessingml/2006/main">
        <w:t xml:space="preserve">Jobsbók 18:5 Já, ljós hins óguðlega skal slökkt, og neisti elds hans skal ekki skína.</w:t>
      </w:r>
    </w:p>
    <w:p/>
    <w:p>
      <w:r xmlns:w="http://schemas.openxmlformats.org/wordprocessingml/2006/main">
        <w:t xml:space="preserve">Hinir óguðlegu munu slokkna og eldur þeirra endist ekki.</w:t>
      </w:r>
    </w:p>
    <w:p/>
    <w:p>
      <w:r xmlns:w="http://schemas.openxmlformats.org/wordprocessingml/2006/main">
        <w:t xml:space="preserve">1. Guð er réttlátur og mun refsa hinum óguðlegu fyrir syndir þeirra</w:t>
      </w:r>
    </w:p>
    <w:p/>
    <w:p>
      <w:r xmlns:w="http://schemas.openxmlformats.org/wordprocessingml/2006/main">
        <w:t xml:space="preserve">2. Ljós hins óguðlega skal slökkt</w:t>
      </w:r>
    </w:p>
    <w:p/>
    <w:p>
      <w:r xmlns:w="http://schemas.openxmlformats.org/wordprocessingml/2006/main">
        <w:t xml:space="preserve">1. Jesaja 5:20-24, Vei þeim sem kalla illt gott og gott illt; sem setja myrkur að ljósi og ljós að myrkri; sem setti beiskt fyrir sætt og sætt fyrir beiskt!</w:t>
      </w:r>
    </w:p>
    <w:p/>
    <w:p>
      <w:r xmlns:w="http://schemas.openxmlformats.org/wordprocessingml/2006/main">
        <w:t xml:space="preserve">2. Sálmur 34:15-16, Augu Drottins eru á réttlátum og eyru hans eru opin fyrir hrópi þeirra. Andlit Drottins er gegn þeim, sem illt gjöra, til þess að afmá minningu þeirra af jörðinni.</w:t>
      </w:r>
    </w:p>
    <w:p/>
    <w:p>
      <w:r xmlns:w="http://schemas.openxmlformats.org/wordprocessingml/2006/main">
        <w:t xml:space="preserve">Jobsbók 18:6 Ljósið mun verða myrkt í tjaldbúð hans, og kerti hans skal slökkt með honum.</w:t>
      </w:r>
    </w:p>
    <w:p/>
    <w:p>
      <w:r xmlns:w="http://schemas.openxmlformats.org/wordprocessingml/2006/main">
        <w:t xml:space="preserve">Bildad vinur Jobs varar þá sem lifa í illsku og segir að ljós þeirra muni slokkna og heimili þeirra fyllast myrkri.</w:t>
      </w:r>
    </w:p>
    <w:p/>
    <w:p>
      <w:r xmlns:w="http://schemas.openxmlformats.org/wordprocessingml/2006/main">
        <w:t xml:space="preserve">1. Hættan við að lifa í illsku - Orðskviðirnir 4:14-15</w:t>
      </w:r>
    </w:p>
    <w:p/>
    <w:p>
      <w:r xmlns:w="http://schemas.openxmlformats.org/wordprocessingml/2006/main">
        <w:t xml:space="preserve">2. Að velja réttlæti - Sálmur 84:11</w:t>
      </w:r>
    </w:p>
    <w:p/>
    <w:p>
      <w:r xmlns:w="http://schemas.openxmlformats.org/wordprocessingml/2006/main">
        <w:t xml:space="preserve">1. Jesaja 5:20-21 - Vei þeim sem kalla illt gott og gott illt, sem setja myrkur að ljósi og ljós að myrkri, sem setja beiskt að sætt og sætt að beiskt!</w:t>
      </w:r>
    </w:p>
    <w:p/>
    <w:p>
      <w:r xmlns:w="http://schemas.openxmlformats.org/wordprocessingml/2006/main">
        <w:t xml:space="preserve">2. Jóhannesarguðspjall 3:19-21 - Svona er dómurinn: Ljós er komið í heiminn, en menn elskuðu myrkur í stað ljóss vegna þess að verk þeirra voru vond. Hver sem illt gjörir hatar ljósið og kemur ekki inn í ljósið af ótta við að verk þeirra verði afhjúpuð.</w:t>
      </w:r>
    </w:p>
    <w:p/>
    <w:p>
      <w:r xmlns:w="http://schemas.openxmlformats.org/wordprocessingml/2006/main">
        <w:t xml:space="preserve">Jobsbók 18:7 Skref styrks hans verða þröng, og ráð hans munu steypa honum niður.</w:t>
      </w:r>
    </w:p>
    <w:p/>
    <w:p>
      <w:r xmlns:w="http://schemas.openxmlformats.org/wordprocessingml/2006/main">
        <w:t xml:space="preserve">Vinur Jobs Bildad bendir á að hinum óguðlegu sé refsað í lífinu með eigin gjörðum og að styrkur þeirra muni veikjast og eigin áætlanir leiða til falls þeirra.</w:t>
      </w:r>
    </w:p>
    <w:p/>
    <w:p>
      <w:r xmlns:w="http://schemas.openxmlformats.org/wordprocessingml/2006/main">
        <w:t xml:space="preserve">1. "Afleiðingar syndarinnar"</w:t>
      </w:r>
    </w:p>
    <w:p/>
    <w:p>
      <w:r xmlns:w="http://schemas.openxmlformats.org/wordprocessingml/2006/main">
        <w:t xml:space="preserve">2. "Refsing Guðs yfir hinum óguðlegu"</w:t>
      </w:r>
    </w:p>
    <w:p/>
    <w:p>
      <w:r xmlns:w="http://schemas.openxmlformats.org/wordprocessingml/2006/main">
        <w:t xml:space="preserve">1. Jakobsbréfið 1:13-15 - Þegar freistað er ætti enginn að segja: Guð er að freista mín. Því að Guð getur ekki freistast af illu, né freistar hann nokkurs; en hver maður freistar þegar hann er dreginn burt af sinni eigin illu löngun og tældur. Síðan, eftir að löngunin hefur orðið þunguð, fæðir hún synd; og syndin, þegar hún er fullvaxin, fæðir dauðann.</w:t>
      </w:r>
    </w:p>
    <w:p/>
    <w:p>
      <w:r xmlns:w="http://schemas.openxmlformats.org/wordprocessingml/2006/main">
        <w:t xml:space="preserve">2. Orðskviðirnir 16:25 - Það er leið sem virðist vera rétt, en á endanum leiðir hún til dauða.</w:t>
      </w:r>
    </w:p>
    <w:p/>
    <w:p>
      <w:r xmlns:w="http://schemas.openxmlformats.org/wordprocessingml/2006/main">
        <w:t xml:space="preserve">Jobsbók 18:8 Því að honum er varpað í net með fótum sínum, og hann gengur í snöru.</w:t>
      </w:r>
    </w:p>
    <w:p/>
    <w:p>
      <w:r xmlns:w="http://schemas.openxmlformats.org/wordprocessingml/2006/main">
        <w:t xml:space="preserve">Job varar okkur við að gæta okkar eigin gjörða þar sem þær geta leitt til falls okkar.</w:t>
      </w:r>
    </w:p>
    <w:p/>
    <w:p>
      <w:r xmlns:w="http://schemas.openxmlformats.org/wordprocessingml/2006/main">
        <w:t xml:space="preserve">1. "Leið sjálfseyðingar: Hvernig á að forðast hana"</w:t>
      </w:r>
    </w:p>
    <w:p/>
    <w:p>
      <w:r xmlns:w="http://schemas.openxmlformats.org/wordprocessingml/2006/main">
        <w:t xml:space="preserve">2. "Göngum í visku: Ávinningurinn af því að taka viturlega ákvarðanir"</w:t>
      </w:r>
    </w:p>
    <w:p/>
    <w:p>
      <w:r xmlns:w="http://schemas.openxmlformats.org/wordprocessingml/2006/main">
        <w:t xml:space="preserve">1. Orðskviðirnir 16:17-19 - "Hraðbraut hinna hreinskilnu forðast hið illa; þeir sem varðveita vegu sína varðveita líf sitt. Hroki gengur á undan glötun, hrokafullur andi fyrir fall. Betra að vera lítillátur í anda ásamt kúguðum en að deila ráninu með stoltum.“</w:t>
      </w:r>
    </w:p>
    <w:p/>
    <w:p>
      <w:r xmlns:w="http://schemas.openxmlformats.org/wordprocessingml/2006/main">
        <w:t xml:space="preserve">2. Jakobsbréfið 4:11-12 - "Talið ekki illt hver á annan, bræður. Sá sem mælir gegn bróður eða dæmir bróður sinn, talar illa gegn lögmálinu og dæmir lögmálið. En ef þér dæmið lögmálið, þá eru ekki lögmálsgerandi heldur dómari. Það er aðeins einn löggjafi og dómari, sá sem getur frelsað og tortímt. En hver ert þú að dæma náunga þinn?"</w:t>
      </w:r>
    </w:p>
    <w:p/>
    <w:p>
      <w:r xmlns:w="http://schemas.openxmlformats.org/wordprocessingml/2006/main">
        <w:t xml:space="preserve">Jobsbók 18:9 Gínan mun taka í hælinn á honum, og ræninginn mun sigra hann.</w:t>
      </w:r>
    </w:p>
    <w:p/>
    <w:p>
      <w:r xmlns:w="http://schemas.openxmlformats.org/wordprocessingml/2006/main">
        <w:t xml:space="preserve">Þessi texti talar um afleiðingar hins illa og hvernig hinn óguðlegi verður tekinn í hælinn og ræninginn mun sigra hann.</w:t>
      </w:r>
    </w:p>
    <w:p/>
    <w:p>
      <w:r xmlns:w="http://schemas.openxmlformats.org/wordprocessingml/2006/main">
        <w:t xml:space="preserve">1. Réttlæti Guðs mun sigra: óguðlegir verða ekki refsaðir fyrir misgjörðir sínar.</w:t>
      </w:r>
    </w:p>
    <w:p/>
    <w:p>
      <w:r xmlns:w="http://schemas.openxmlformats.org/wordprocessingml/2006/main">
        <w:t xml:space="preserve">2. Afleiðingar hins illa: áminning um mikilvægi þess að gera það sem er rétt.</w:t>
      </w:r>
    </w:p>
    <w:p/>
    <w:p>
      <w:r xmlns:w="http://schemas.openxmlformats.org/wordprocessingml/2006/main">
        <w:t xml:space="preserve">1. Orðskviðirnir 11:21 - Vertu viss um að vondi maðurinn verði ekki refsaður, en hinum réttlátu verði umbunað.</w:t>
      </w:r>
    </w:p>
    <w:p/>
    <w:p>
      <w:r xmlns:w="http://schemas.openxmlformats.org/wordprocessingml/2006/main">
        <w:t xml:space="preserve">2. Jeremía 15:21 - Ég mun frelsa þig úr höndum óguðlegra og frelsa þig úr greipum hinna grimmu.</w:t>
      </w:r>
    </w:p>
    <w:p/>
    <w:p>
      <w:r xmlns:w="http://schemas.openxmlformats.org/wordprocessingml/2006/main">
        <w:t xml:space="preserve">Jobsbók 18:10 Snara er lögð fyrir hann í jörðu og gildra fyrir hann á veginum.</w:t>
      </w:r>
    </w:p>
    <w:p/>
    <w:p>
      <w:r xmlns:w="http://schemas.openxmlformats.org/wordprocessingml/2006/main">
        <w:t xml:space="preserve">Jobsbók 18:10 talar um snöru sem lögð er fyrir einhvern í jörðu og gildru á veginum.</w:t>
      </w:r>
    </w:p>
    <w:p/>
    <w:p>
      <w:r xmlns:w="http://schemas.openxmlformats.org/wordprocessingml/2006/main">
        <w:t xml:space="preserve">1. Hættan á að fara afvega - kanna afleiðingar þess að villast af réttri leið.</w:t>
      </w:r>
    </w:p>
    <w:p/>
    <w:p>
      <w:r xmlns:w="http://schemas.openxmlformats.org/wordprocessingml/2006/main">
        <w:t xml:space="preserve">2. Traps of the Enemy - að skilja hvernig á að bera kennsl á og sigrast á snörur óvinarins.</w:t>
      </w:r>
    </w:p>
    <w:p/>
    <w:p>
      <w:r xmlns:w="http://schemas.openxmlformats.org/wordprocessingml/2006/main">
        <w:t xml:space="preserve">1. Matteusarguðspjall 7:13-14 - Gengið inn um þrönga hliðið. Því að hliðið er breitt og vegurinn greiður, sem liggur til glötunar, og þeir, sem um það ganga, eru margir. Því að hliðið er þröngt og vegurinn harður sem liggur til lífsins, og þeir sem finna hann eru fáir.</w:t>
      </w:r>
    </w:p>
    <w:p/>
    <w:p>
      <w:r xmlns:w="http://schemas.openxmlformats.org/wordprocessingml/2006/main">
        <w:t xml:space="preserve">2. Orðskviðirnir 26:27 - Hver sem grafar gryfju mun falla í hana og steinn mun koma aftur yfir þann sem byrjar að velta.</w:t>
      </w:r>
    </w:p>
    <w:p/>
    <w:p>
      <w:r xmlns:w="http://schemas.openxmlformats.org/wordprocessingml/2006/main">
        <w:t xml:space="preserve">Jobsbók 18:11 Skelfingarnar munu hræða hann á öllum hliðum og reka hann á fætur.</w:t>
      </w:r>
    </w:p>
    <w:p/>
    <w:p>
      <w:r xmlns:w="http://schemas.openxmlformats.org/wordprocessingml/2006/main">
        <w:t xml:space="preserve">Í kaflanum er talað um skelfingar sem gera einhvern hræddan og reka þá á fætur.</w:t>
      </w:r>
    </w:p>
    <w:p/>
    <w:p>
      <w:r xmlns:w="http://schemas.openxmlformats.org/wordprocessingml/2006/main">
        <w:t xml:space="preserve">1. Óttast ekki: Að sigrast á kvíða og læti í ljósi mótlætis</w:t>
      </w:r>
    </w:p>
    <w:p/>
    <w:p>
      <w:r xmlns:w="http://schemas.openxmlformats.org/wordprocessingml/2006/main">
        <w:t xml:space="preserve">2. Standa á loforðum Guðs: Læra að treysta og styðjast við hann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56:3 - "Þegar ég er hræddur, treysti ég þér."</w:t>
      </w:r>
    </w:p>
    <w:p/>
    <w:p>
      <w:r xmlns:w="http://schemas.openxmlformats.org/wordprocessingml/2006/main">
        <w:t xml:space="preserve">Jobsbók 18:12 Kraftur hans skal hungraður og tortíming liggja við hlið hans.</w:t>
      </w:r>
    </w:p>
    <w:p/>
    <w:p>
      <w:r xmlns:w="http://schemas.openxmlformats.org/wordprocessingml/2006/main">
        <w:t xml:space="preserve">Kraftur Jobs mun veikjast af hungri og tortíming verður nálægt honum.</w:t>
      </w:r>
    </w:p>
    <w:p/>
    <w:p>
      <w:r xmlns:w="http://schemas.openxmlformats.org/wordprocessingml/2006/main">
        <w:t xml:space="preserve">1: Við verðum að muna að sama hversu sterk við erum, þá getur hungur og eyðilegging enn komið á vegi okkar.</w:t>
      </w:r>
    </w:p>
    <w:p/>
    <w:p>
      <w:r xmlns:w="http://schemas.openxmlformats.org/wordprocessingml/2006/main">
        <w:t xml:space="preserve">2: Við verðum að hafa í huga afleiðingar gjörða okkar, þar sem þær geta leitt til eyðileggingar og þjáningar.</w:t>
      </w:r>
    </w:p>
    <w:p/>
    <w:p>
      <w:r xmlns:w="http://schemas.openxmlformats.org/wordprocessingml/2006/main">
        <w:t xml:space="preserve">1: Orðskviðirnir 19:15 - Leti veldur djúpum svefni, og iðjulaus maður mun hungra.</w:t>
      </w:r>
    </w:p>
    <w:p/>
    <w:p>
      <w:r xmlns:w="http://schemas.openxmlformats.org/wordprocessingml/2006/main">
        <w:t xml:space="preserve">2: Jesaja 24:17-18 - Ótti og gryfjan og snöran eru yfir þér, þú íbúar jarðarinnar. Og svo mun verða, að sá, sem flýr undan hávaða óttans, mun falla í gryfjuna. Og sá, sem stígur upp úr gryfjunni, mun verða tekinn í snöru, því að gluggar uppi eru opnir, og grundvöllur jarðarinnar skalf.</w:t>
      </w:r>
    </w:p>
    <w:p/>
    <w:p>
      <w:r xmlns:w="http://schemas.openxmlformats.org/wordprocessingml/2006/main">
        <w:t xml:space="preserve">Jobsbók 18:13 Það skal eta styrk skinns hans, frumburður dauðans mun eta mátt hans.</w:t>
      </w:r>
    </w:p>
    <w:p/>
    <w:p>
      <w:r xmlns:w="http://schemas.openxmlformats.org/wordprocessingml/2006/main">
        <w:t xml:space="preserve">Jobsbók 18:13 talar um mátt dauðans, sem eyðir styrk mannshúð og lífs.</w:t>
      </w:r>
    </w:p>
    <w:p/>
    <w:p>
      <w:r xmlns:w="http://schemas.openxmlformats.org/wordprocessingml/2006/main">
        <w:t xml:space="preserve">1. Kraftur dauðans: Að horfast í augu við hið óumflýjanlega með styrk Guðs</w:t>
      </w:r>
    </w:p>
    <w:p/>
    <w:p>
      <w:r xmlns:w="http://schemas.openxmlformats.org/wordprocessingml/2006/main">
        <w:t xml:space="preserve">2. Að faðma lífið: Að hafna dauðanum og lifa með tilgangi</w:t>
      </w:r>
    </w:p>
    <w:p/>
    <w:p>
      <w:r xmlns:w="http://schemas.openxmlformats.org/wordprocessingml/2006/main">
        <w:t xml:space="preserve">1.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Jobsbók 18:14 Trúnaðartraust hans mun verða upprætt úr tjaldbúð hans, og það mun leiða hann til konungs skelfinganna.</w:t>
      </w:r>
    </w:p>
    <w:p/>
    <w:p>
      <w:r xmlns:w="http://schemas.openxmlformats.org/wordprocessingml/2006/main">
        <w:t xml:space="preserve">Þessi texti úr Jobsbók 18:14 talar um hvernig hægt er að uppræta sjálfstraust einstaklingsins og leiða hann til konungs skelfinganna.</w:t>
      </w:r>
    </w:p>
    <w:p/>
    <w:p>
      <w:r xmlns:w="http://schemas.openxmlformats.org/wordprocessingml/2006/main">
        <w:t xml:space="preserve">1. "Skortur á sjálfstrausti getur leitt okkur til konungs skelfinganna"</w:t>
      </w:r>
    </w:p>
    <w:p/>
    <w:p>
      <w:r xmlns:w="http://schemas.openxmlformats.org/wordprocessingml/2006/main">
        <w:t xml:space="preserve">2. „Hættan á að treysta of mikið á sjálfstraust“</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Sálmur 34:4 - Ég leitaði Drottins, og hann svaraði mér; hann frelsaði mig frá öllum ótta mínum.</w:t>
      </w:r>
    </w:p>
    <w:p/>
    <w:p>
      <w:r xmlns:w="http://schemas.openxmlformats.org/wordprocessingml/2006/main">
        <w:t xml:space="preserve">Jobsbók 18:15 Það skal búa í tjaldbúð hans, því að það er ekki hans, brennisteini skal tvístrast yfir bústað hans.</w:t>
      </w:r>
    </w:p>
    <w:p/>
    <w:p>
      <w:r xmlns:w="http://schemas.openxmlformats.org/wordprocessingml/2006/main">
        <w:t xml:space="preserve">Job 18 er kafla sem talar um dóm Guðs yfir hinum óguðlegu og eyðingu þeirra. 1. Dómur Guðs er viss og óumflýjanlegur, enginn kemst undan honum. 2. Við verðum að iðrast og snúa okkur til Guðs ef við viljum flýja reiði hans. 1. Jesaja 66:15-16 "Því að sjá, Drottinn mun koma í eldi og vagnar hans eins og hvirfilvindur, til þess að endurgreiða reiði sína í heift og refsingu hans með eldslogum. Því að með eldi mun Drottinn fullnægja dómi, og með sverði hans yfir allt hold, og þeir sem drepnir eru af Drottni munu verða margir." 2. Matteusarguðspjall 25:46 "Og þessir munu fara til eilífrar refsingar, en hinir réttlátu til eilífs lífs."</w:t>
      </w:r>
    </w:p>
    <w:p/>
    <w:p>
      <w:r xmlns:w="http://schemas.openxmlformats.org/wordprocessingml/2006/main">
        <w:t xml:space="preserve">Jobsbók 18:16 Rætur hans munu þorna að neðan, og að ofan skal afmáð grein hans.</w:t>
      </w:r>
    </w:p>
    <w:p/>
    <w:p>
      <w:r xmlns:w="http://schemas.openxmlformats.org/wordprocessingml/2006/main">
        <w:t xml:space="preserve">Í Jobsbók 18:16 er talað um manneskju þar sem styrktar- og stuðningsuppsprettur hafa verið rofnar og skilið þá eftir án allra úrræða eða verndar.</w:t>
      </w:r>
    </w:p>
    <w:p/>
    <w:p>
      <w:r xmlns:w="http://schemas.openxmlformats.org/wordprocessingml/2006/main">
        <w:t xml:space="preserve">1. Guðs forsjón Guðs: Þegar lífið rífur allar rætur okkar</w:t>
      </w:r>
    </w:p>
    <w:p/>
    <w:p>
      <w:r xmlns:w="http://schemas.openxmlformats.org/wordprocessingml/2006/main">
        <w:t xml:space="preserve">2. Að finna styrk í miðri mótlæti</w:t>
      </w:r>
    </w:p>
    <w:p/>
    <w:p>
      <w:r xmlns:w="http://schemas.openxmlformats.org/wordprocessingml/2006/main">
        <w:t xml:space="preserve">1. Sálmur 34:18, Drottinn er nálægur þeim sem hafa sundurmarið hjarta og frelsar þá sem eru sundurkramdir í anda.</w:t>
      </w:r>
    </w:p>
    <w:p/>
    <w:p>
      <w:r xmlns:w="http://schemas.openxmlformats.org/wordprocessingml/2006/main">
        <w:t xml:space="preserve">2.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Jobsbók 18:17 Minning hans mun hverfa af jörðinni, og hann mun ekki hafa nafn á götunni.</w:t>
      </w:r>
    </w:p>
    <w:p/>
    <w:p>
      <w:r xmlns:w="http://schemas.openxmlformats.org/wordprocessingml/2006/main">
        <w:t xml:space="preserve">Dauðleiki Jobs er undirstrikaður í þessu versi og leggur áherslu á viðkvæmt mannlífs og mikilvægi þess að lifa trúarlífi.</w:t>
      </w:r>
    </w:p>
    <w:p/>
    <w:p>
      <w:r xmlns:w="http://schemas.openxmlformats.org/wordprocessingml/2006/main">
        <w:t xml:space="preserve">1) "Living for Eternity: Mikilvægi þess að lifa trúarlífi"</w:t>
      </w:r>
    </w:p>
    <w:p/>
    <w:p>
      <w:r xmlns:w="http://schemas.openxmlformats.org/wordprocessingml/2006/main">
        <w:t xml:space="preserve">2) „Áminning um jarðlífið: Jobsbók 18:17“</w:t>
      </w:r>
    </w:p>
    <w:p/>
    <w:p>
      <w:r xmlns:w="http://schemas.openxmlformats.org/wordprocessingml/2006/main">
        <w:t xml:space="preserve">1) Sálmur 103:14-16 "Því að hann veit hvernig við erum mótuð, hann minnist þess að vér erum mold. Eins og fyrir manninn, dagar hans eru sem gras, hann blómstrar sem blóm á vellinum, því að vindur fer yfir það, og það er horfið, og staðurinn veit það ekki framar."</w:t>
      </w:r>
    </w:p>
    <w:p/>
    <w:p>
      <w:r xmlns:w="http://schemas.openxmlformats.org/wordprocessingml/2006/main">
        <w:t xml:space="preserve">2) Prédikarinn 12:7 "og moldin snýr aftur til jarðar eins og hún var, og andinn snýr aftur til Guðs, sem gaf hana."</w:t>
      </w:r>
    </w:p>
    <w:p/>
    <w:p>
      <w:r xmlns:w="http://schemas.openxmlformats.org/wordprocessingml/2006/main">
        <w:t xml:space="preserve">Jobsbók 18:18 Hann mun rekinn frá ljósi í myrkur og rekinn út úr heiminum.</w:t>
      </w:r>
    </w:p>
    <w:p/>
    <w:p>
      <w:r xmlns:w="http://schemas.openxmlformats.org/wordprocessingml/2006/main">
        <w:t xml:space="preserve">Job varar við afleiðingum illskunnar, að þeir sem iðka hana verði reknir úr ljósi í myrkur og reknir út úr heiminum.</w:t>
      </w:r>
    </w:p>
    <w:p/>
    <w:p>
      <w:r xmlns:w="http://schemas.openxmlformats.org/wordprocessingml/2006/main">
        <w:t xml:space="preserve">1. Guð þolir ekki illsku og mun refsa þeim sem iðka hana.</w:t>
      </w:r>
    </w:p>
    <w:p/>
    <w:p>
      <w:r xmlns:w="http://schemas.openxmlformats.org/wordprocessingml/2006/main">
        <w:t xml:space="preserve">2. Látið ekki undan freistingum heldur lifið réttlætislífi.</w:t>
      </w:r>
    </w:p>
    <w:p/>
    <w:p>
      <w:r xmlns:w="http://schemas.openxmlformats.org/wordprocessingml/2006/main">
        <w:t xml:space="preserve">1. Prédikarinn 8:11 - Vegna þess að dómur gegn illu verki er ekki fullnægt með skjótum hætti, þess vegna er hjarta mannanna sona fullkomlega einsett í þeim til að gera illt.</w:t>
      </w:r>
    </w:p>
    <w:p/>
    <w:p>
      <w:r xmlns:w="http://schemas.openxmlformats.org/wordprocessingml/2006/main">
        <w:t xml:space="preserve">2. Sálmur 34:14 - Snúðu þér frá illu og gjörðu gott; leita friðar og stunda hann.</w:t>
      </w:r>
    </w:p>
    <w:p/>
    <w:p>
      <w:r xmlns:w="http://schemas.openxmlformats.org/wordprocessingml/2006/main">
        <w:t xml:space="preserve">Jobsbók 18:19 Hann skal hvorki eignast son né systurson meðal þjóðar sinnar, né heldur neinn eftir í híbýlum sínum.</w:t>
      </w:r>
    </w:p>
    <w:p/>
    <w:p>
      <w:r xmlns:w="http://schemas.openxmlformats.org/wordprocessingml/2006/main">
        <w:t xml:space="preserve">Jobsbók 18:19 dregur saman þá staðreynd að Job mun ekki eiga fjölskyldu eða afkomendur til að minnast hans.</w:t>
      </w:r>
    </w:p>
    <w:p/>
    <w:p>
      <w:r xmlns:w="http://schemas.openxmlformats.org/wordprocessingml/2006/main">
        <w:t xml:space="preserve">1. Óvissa lífsins: Þrátt fyrir bestu viðleitni Jobs mun arfleifð hans gleymast og afkomendur hans verða ekki til.</w:t>
      </w:r>
    </w:p>
    <w:p/>
    <w:p>
      <w:r xmlns:w="http://schemas.openxmlformats.org/wordprocessingml/2006/main">
        <w:t xml:space="preserve">2. Kraftur Guðs: Guð ákvarðar leiðir okkar og Job hefur verið valinn til að lifa lífi án arfleifðar.</w:t>
      </w:r>
    </w:p>
    <w:p/>
    <w:p>
      <w:r xmlns:w="http://schemas.openxmlformats.org/wordprocessingml/2006/main">
        <w:t xml:space="preserve">1. Prédikarinn 7:2-4 - "Betra er að fara í sorgarhús en að fara í veisluhús, því að dauðinn er hlutskipti allra; þeir sem lifa ættu að taka þetta til sín. Sorg er betri en hlátur. , því að sorglegt andlit er gott fyrir hjartað. Hjarta spekinganna er í sorgarhúsi, en hjarta heimskingjanna er í húsi ánægjunnar."</w:t>
      </w:r>
    </w:p>
    <w:p/>
    <w:p>
      <w:r xmlns:w="http://schemas.openxmlformats.org/wordprocessingml/2006/main">
        <w:t xml:space="preserve">2. Sálmur 146:3-4 - "Treystu ekki höfðingjum, á manneskjur, sem ekki geta frelsað. Þegar andi þeirra hverfur, hverfa þeir aftur til jarðar, einmitt á þeim degi verða áform þeirra að engu."</w:t>
      </w:r>
    </w:p>
    <w:p/>
    <w:p>
      <w:r xmlns:w="http://schemas.openxmlformats.org/wordprocessingml/2006/main">
        <w:t xml:space="preserve">Jobsbók 18:20 Þeir, sem á eftir honum koma, munu furða sig á degi hans, eins og þeir, sem á undan fóru, urðu hræddir.</w:t>
      </w:r>
    </w:p>
    <w:p/>
    <w:p>
      <w:r xmlns:w="http://schemas.openxmlformats.org/wordprocessingml/2006/main">
        <w:t xml:space="preserve">Vinir Jobs eru vantrúaðir á ógæfu hans, tilfinning sem þeir sem hafa farið á undan honum deila.</w:t>
      </w:r>
    </w:p>
    <w:p/>
    <w:p>
      <w:r xmlns:w="http://schemas.openxmlformats.org/wordprocessingml/2006/main">
        <w:t xml:space="preserve">1. Fullkomin áætlun Guðs á þjáningartímum</w:t>
      </w:r>
    </w:p>
    <w:p/>
    <w:p>
      <w:r xmlns:w="http://schemas.openxmlformats.org/wordprocessingml/2006/main">
        <w:t xml:space="preserve">2. Kraftur þrautseigju andspænis mótlæti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2. Korintubréf 12:9 - En hann sagði við mig: Náð mín nægir þér, því að máttur minn fullkomnast í veikleika.</w:t>
      </w:r>
    </w:p>
    <w:p/>
    <w:p>
      <w:r xmlns:w="http://schemas.openxmlformats.org/wordprocessingml/2006/main">
        <w:t xml:space="preserve">Jobsbók 18:21 Sannlega eru slíkir bústaðir óguðlegra, og þetta er staður þess sem ekki þekkir Guð.</w:t>
      </w:r>
    </w:p>
    <w:p/>
    <w:p>
      <w:r xmlns:w="http://schemas.openxmlformats.org/wordprocessingml/2006/main">
        <w:t xml:space="preserve">Jobsbók 18:21 talar um bústað óguðlegra og þeirra sem ekki þekkja Guð.</w:t>
      </w:r>
    </w:p>
    <w:p/>
    <w:p>
      <w:r xmlns:w="http://schemas.openxmlformats.org/wordprocessingml/2006/main">
        <w:t xml:space="preserve">1. Að þekkja Guð er nauðsynlegt til að lifa fullu og blessuðu lífi.</w:t>
      </w:r>
    </w:p>
    <w:p/>
    <w:p>
      <w:r xmlns:w="http://schemas.openxmlformats.org/wordprocessingml/2006/main">
        <w:t xml:space="preserve">2. Afleiðingar þess að þekkja ekki Guð geta verið skelfilegar.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34:8 - Smakkaðu og sjáðu að Drottinn er góður; sæll er sá sem leitar hælis hjá honum.</w:t>
      </w:r>
    </w:p>
    <w:p/>
    <w:p>
      <w:r xmlns:w="http://schemas.openxmlformats.org/wordprocessingml/2006/main">
        <w:t xml:space="preserve">Jobskafli 19 inniheldur ástríðufull viðbrögð Jobs við ásökunum vina sinna og gefur innsýn í djúpa angist hans, þrá eftir réttlæti og óbilandi trú á Guð.</w:t>
      </w:r>
    </w:p>
    <w:p/>
    <w:p>
      <w:r xmlns:w="http://schemas.openxmlformats.org/wordprocessingml/2006/main">
        <w:t xml:space="preserve">1. málsgrein: Job lýsir gremju sinni yfir ávítandi orðum vina sinna og lýsir því yfir að tilraunir þeirra til að skamma hann dýpki aðeins sársauka hans. Hann biður um samúð og skilning og fullyrðir að Guð hafi þjakað hann (Jobsbók 19:1-6).</w:t>
      </w:r>
    </w:p>
    <w:p/>
    <w:p>
      <w:r xmlns:w="http://schemas.openxmlformats.org/wordprocessingml/2006/main">
        <w:t xml:space="preserve">2. málsgrein: Job lýsir umfangi þjáninga sinnar, finnst hann yfirgefinn af öllum í kringum sig. Hann harmar missi fjölskyldu sinnar, vina og jafnvel þjóna sem nú koma fram við hann af fyrirlitningu. Honum finnst hann vera fastur í myrkri og hrópar eftir réttlæti (Jobsbók 19:7-20).</w:t>
      </w:r>
    </w:p>
    <w:p/>
    <w:p>
      <w:r xmlns:w="http://schemas.openxmlformats.org/wordprocessingml/2006/main">
        <w:t xml:space="preserve">3. málsgrein: Job boðar óbilandi trú sína á lausnara sem mun réttlæta hann. Hann lýsir von um að hann muni sjá Guð augliti til auglitis, jafnvel eftir dauðann. Þrátt fyrir núverandi örvæntingarástand heldur hann fast við þá trú að réttlætið muni sigra (Jobsbók 19:21-29).</w:t>
      </w:r>
    </w:p>
    <w:p/>
    <w:p>
      <w:r xmlns:w="http://schemas.openxmlformats.org/wordprocessingml/2006/main">
        <w:t xml:space="preserve">Í stuttu máli,</w:t>
      </w:r>
    </w:p>
    <w:p>
      <w:r xmlns:w="http://schemas.openxmlformats.org/wordprocessingml/2006/main">
        <w:t xml:space="preserve">Nítjándi kafli Jobs kynnir:</w:t>
      </w:r>
    </w:p>
    <w:p>
      <w:r xmlns:w="http://schemas.openxmlformats.org/wordprocessingml/2006/main">
        <w:t xml:space="preserve">ástríðufull viðbrögð,</w:t>
      </w:r>
    </w:p>
    <w:p>
      <w:r xmlns:w="http://schemas.openxmlformats.org/wordprocessingml/2006/main">
        <w:t xml:space="preserve">og bón sem Job lét í ljós sem svar við ásökunum vina sinna.</w:t>
      </w:r>
    </w:p>
    <w:p/>
    <w:p>
      <w:r xmlns:w="http://schemas.openxmlformats.org/wordprocessingml/2006/main">
        <w:t xml:space="preserve">Að leggja áherslu á gremju með því að tjá óánægju með ávítandi orðum,</w:t>
      </w:r>
    </w:p>
    <w:p>
      <w:r xmlns:w="http://schemas.openxmlformats.org/wordprocessingml/2006/main">
        <w:t xml:space="preserve">og angist vegna umfangs þjáningar sem náðst er með því að lýsa missi og fyrirlitningu.</w:t>
      </w:r>
    </w:p>
    <w:p>
      <w:r xmlns:w="http://schemas.openxmlformats.org/wordprocessingml/2006/main">
        <w:t xml:space="preserve">Að minnast á trú sem sýnd er varðandi að halda í von, útfærslu sem táknar staðfestingu á trú og könnun á persónulegum hugleiðingum um þjáningu í Jobsbók.</w:t>
      </w:r>
    </w:p>
    <w:p/>
    <w:p>
      <w:r xmlns:w="http://schemas.openxmlformats.org/wordprocessingml/2006/main">
        <w:t xml:space="preserve">Jobsbók 19:1 Þá svaraði Job og sagði:</w:t>
      </w:r>
    </w:p>
    <w:p/>
    <w:p>
      <w:r xmlns:w="http://schemas.openxmlformats.org/wordprocessingml/2006/main">
        <w:t xml:space="preserve">Job lýsir angist sinni og gremju yfir óréttlæti þjáningar hans.</w:t>
      </w:r>
    </w:p>
    <w:p/>
    <w:p>
      <w:r xmlns:w="http://schemas.openxmlformats.org/wordprocessingml/2006/main">
        <w:t xml:space="preserve">1. Réttlæti Guðs mun sigra, jafnvel þótt við skiljum það ekki í lífi okkar.</w:t>
      </w:r>
    </w:p>
    <w:p/>
    <w:p>
      <w:r xmlns:w="http://schemas.openxmlformats.org/wordprocessingml/2006/main">
        <w:t xml:space="preserve">2. Þjáning getur verið tæki til að færa okkur nær Guði.</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Jobsbók 19:2 Hversu lengi viljið þér kvelja sál mína og brjóta mig í sundur með orðum?</w:t>
      </w:r>
    </w:p>
    <w:p/>
    <w:p>
      <w:r xmlns:w="http://schemas.openxmlformats.org/wordprocessingml/2006/main">
        <w:t xml:space="preserve">Job spyr vini sína hversu lengi þeir muni halda áfram að kvelja hann og brjóta hann niður með orðum sínum.</w:t>
      </w:r>
    </w:p>
    <w:p/>
    <w:p>
      <w:r xmlns:w="http://schemas.openxmlformats.org/wordprocessingml/2006/main">
        <w:t xml:space="preserve">1. Kraftur orða: Að læra að tala af vinsemd og virðingu</w:t>
      </w:r>
    </w:p>
    <w:p/>
    <w:p>
      <w:r xmlns:w="http://schemas.openxmlformats.org/wordprocessingml/2006/main">
        <w:t xml:space="preserve">2. Umgengni við bræður okkar og systur: Hvernig á að bregðast við á erfiðum tímum</w:t>
      </w:r>
    </w:p>
    <w:p/>
    <w:p>
      <w:r xmlns:w="http://schemas.openxmlformats.org/wordprocessingml/2006/main">
        <w:t xml:space="preserve">1.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2. Orðskviðirnir 12:18 - "Það er einn sem er eins og sverðshögg, en tunga spekinga læknir."</w:t>
      </w:r>
    </w:p>
    <w:p/>
    <w:p>
      <w:r xmlns:w="http://schemas.openxmlformats.org/wordprocessingml/2006/main">
        <w:t xml:space="preserve">Jobsbók 19:3 Tíu sinnum hafið þér smánað mig.</w:t>
      </w:r>
    </w:p>
    <w:p/>
    <w:p>
      <w:r xmlns:w="http://schemas.openxmlformats.org/wordprocessingml/2006/main">
        <w:t xml:space="preserve">Job lýsir yfir gremju sinni við vini sína fyrir að ávíta hann tíu sinnum og sýna enga skömm fyrir hegðun þeirra.</w:t>
      </w:r>
    </w:p>
    <w:p/>
    <w:p>
      <w:r xmlns:w="http://schemas.openxmlformats.org/wordprocessingml/2006/main">
        <w:t xml:space="preserve">1. Mikilvægi samkenndar: Rannsókn á Jobsbók 19:3</w:t>
      </w:r>
    </w:p>
    <w:p/>
    <w:p>
      <w:r xmlns:w="http://schemas.openxmlformats.org/wordprocessingml/2006/main">
        <w:t xml:space="preserve">2. Kraftur orðanna: Rannsókn á Jobsbók 19:3</w:t>
      </w:r>
    </w:p>
    <w:p/>
    <w:p>
      <w:r xmlns:w="http://schemas.openxmlformats.org/wordprocessingml/2006/main">
        <w:t xml:space="preserve">1. Jesaja 53:3 Hann er fyrirlitinn og hafnað af mönnum; maður sorgmæddra og kunnugur harmi, og við huldum eins og andlit okkar fyrir honum; hann var fyrirlitinn og vér álitum hann ekki.</w:t>
      </w:r>
    </w:p>
    <w:p/>
    <w:p>
      <w:r xmlns:w="http://schemas.openxmlformats.org/wordprocessingml/2006/main">
        <w:t xml:space="preserve">2. Rómverjabréfið 12:15 Gleðjist með þeim sem gleðjast og grátið með þeim sem gráta.</w:t>
      </w:r>
    </w:p>
    <w:p/>
    <w:p>
      <w:r xmlns:w="http://schemas.openxmlformats.org/wordprocessingml/2006/main">
        <w:t xml:space="preserve">Jobsbók 19:4 Og hvort sem ég hef villst, þá er villa mín eftir hjá mér.</w:t>
      </w:r>
    </w:p>
    <w:p/>
    <w:p>
      <w:r xmlns:w="http://schemas.openxmlformats.org/wordprocessingml/2006/main">
        <w:t xml:space="preserve">Job viðurkennir eigin mistök og tekur fulla ábyrgð á þeim.</w:t>
      </w:r>
    </w:p>
    <w:p/>
    <w:p>
      <w:r xmlns:w="http://schemas.openxmlformats.org/wordprocessingml/2006/main">
        <w:t xml:space="preserve">1. „Að bera þyngd okkar eigin mistöka“</w:t>
      </w:r>
    </w:p>
    <w:p/>
    <w:p>
      <w:r xmlns:w="http://schemas.openxmlformats.org/wordprocessingml/2006/main">
        <w:t xml:space="preserve">2. "Að taka ábyrgð á gjörðum okkar"</w:t>
      </w:r>
    </w:p>
    <w:p/>
    <w:p>
      <w:r xmlns:w="http://schemas.openxmlformats.org/wordprocessingml/2006/main">
        <w:t xml:space="preserve">1. 2. Korintubréf 5:21 - "Því að hann hefur gjört hann að synd fyrir oss, sem ekki þekkti synd, til þess að vér yrðum réttlætir Guðs í honum."</w:t>
      </w:r>
    </w:p>
    <w:p/>
    <w:p>
      <w:r xmlns:w="http://schemas.openxmlformats.org/wordprocessingml/2006/main">
        <w:t xml:space="preserve">2. Orðskviðirnir 28:13 - "Sá sem hylur syndir sínar mun ekki vegna vel, en hver sem játar þær og yfirgefur þær, mun miskunna sig."</w:t>
      </w:r>
    </w:p>
    <w:p/>
    <w:p>
      <w:r xmlns:w="http://schemas.openxmlformats.org/wordprocessingml/2006/main">
        <w:t xml:space="preserve">Jobsbók 19:5 Ef þér viljið stórlega yður gegn mér og berið á mig smán mína.</w:t>
      </w:r>
    </w:p>
    <w:p/>
    <w:p>
      <w:r xmlns:w="http://schemas.openxmlformats.org/wordprocessingml/2006/main">
        <w:t xml:space="preserve">Job harmar óréttlætið í aðstæðum sínum og illa meðferð hans af hálfu vina sinna og kallar eftir því að þeir verði dregnir til ábyrgðar fyrir gjörðir sínar.</w:t>
      </w:r>
    </w:p>
    <w:p/>
    <w:p>
      <w:r xmlns:w="http://schemas.openxmlformats.org/wordprocessingml/2006/main">
        <w:t xml:space="preserve">1. Við getum lært af sögu Jobs að láta ekki mótlæti marka okkur og halda í staðinn staðföst í trú okkar.</w:t>
      </w:r>
    </w:p>
    <w:p/>
    <w:p>
      <w:r xmlns:w="http://schemas.openxmlformats.org/wordprocessingml/2006/main">
        <w:t xml:space="preserve">2. Við verðum að hafa í huga orð okkar og viðbrögð við vinum okkar, þar sem orð okkar geta sært jafnvel þá sem við elskum djúpt.</w:t>
      </w:r>
    </w:p>
    <w:p/>
    <w:p>
      <w:r xmlns:w="http://schemas.openxmlformats.org/wordprocessingml/2006/main">
        <w:t xml:space="preserve">1. Matteusarguðspjall 5:38-41 - Jesús kennir um að snúa hinni kinninni við og elska óvini þína.</w:t>
      </w:r>
    </w:p>
    <w:p/>
    <w:p>
      <w:r xmlns:w="http://schemas.openxmlformats.org/wordprocessingml/2006/main">
        <w:t xml:space="preserve">2. Sálmur 37:1-2 - Leiðbeiningar um að hræðast ekki vegna hinna óguðlegu og treysta á Drottin.</w:t>
      </w:r>
    </w:p>
    <w:p/>
    <w:p>
      <w:r xmlns:w="http://schemas.openxmlformats.org/wordprocessingml/2006/main">
        <w:t xml:space="preserve">Jobsbók 19:6 Við skulum nú vita, að Guð hefur umturnað mig og umkringt mig með neti sínu.</w:t>
      </w:r>
    </w:p>
    <w:p/>
    <w:p>
      <w:r xmlns:w="http://schemas.openxmlformats.org/wordprocessingml/2006/main">
        <w:t xml:space="preserve">Job upplifir mikinn missi og örvæntingu og finnur að Guð hafi snúið sér frá honum.</w:t>
      </w:r>
    </w:p>
    <w:p/>
    <w:p>
      <w:r xmlns:w="http://schemas.openxmlformats.org/wordprocessingml/2006/main">
        <w:t xml:space="preserve">1: Jafnvel á myrkustu augnablikum okkar er Guð enn með okkur.</w:t>
      </w:r>
    </w:p>
    <w:p/>
    <w:p>
      <w:r xmlns:w="http://schemas.openxmlformats.org/wordprocessingml/2006/main">
        <w:t xml:space="preserve">2: Áform Guðs er meiri en okkar eigin skilningur.</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Jobsbók 19:7 Sjá, ég hrópa af ranglæti, en mér heyrist ekki, ég hrópa hátt, en dómur er enginn.</w:t>
      </w:r>
    </w:p>
    <w:p/>
    <w:p>
      <w:r xmlns:w="http://schemas.openxmlformats.org/wordprocessingml/2006/main">
        <w:t xml:space="preserve">Job harmar aðstæður sínar, finnst hann hunsaður og án réttlætis.</w:t>
      </w:r>
    </w:p>
    <w:p/>
    <w:p>
      <w:r xmlns:w="http://schemas.openxmlformats.org/wordprocessingml/2006/main">
        <w:t xml:space="preserve">1. Réttlæti Guðs er alltaf að verki, jafnvel þegar við sjáum það ekki.</w:t>
      </w:r>
    </w:p>
    <w:p/>
    <w:p>
      <w:r xmlns:w="http://schemas.openxmlformats.org/wordprocessingml/2006/main">
        <w:t xml:space="preserve">2. Jafnvel í miðri örvæntingu er Guð enn með okkur.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34:17-18 - Hinir réttlátu hrópa, og Drottinn heyrir og frelsar þá úr öllum nauðum þeirra. Drottinn er nálægur þeim sem hafa sundurkramið hjarta. og frelsar þá, sem eru sundraðir í anda.</w:t>
      </w:r>
    </w:p>
    <w:p/>
    <w:p>
      <w:r xmlns:w="http://schemas.openxmlformats.org/wordprocessingml/2006/main">
        <w:t xml:space="preserve">Jobsbók 19:8 Hann hefir girt veginn minn, svo að ég kemst ekki framhjá, og hann setti myrkur á stigum mínum.</w:t>
      </w:r>
    </w:p>
    <w:p/>
    <w:p>
      <w:r xmlns:w="http://schemas.openxmlformats.org/wordprocessingml/2006/main">
        <w:t xml:space="preserve">Job lýsir gremju sinni yfir erfiðleikunum sem hann stendur frammi fyrir og finnst Guð hafa lokað vegi hans.</w:t>
      </w:r>
    </w:p>
    <w:p/>
    <w:p>
      <w:r xmlns:w="http://schemas.openxmlformats.org/wordprocessingml/2006/main">
        <w:t xml:space="preserve">1: Guð leyfir raunir og þrengingar í lífi okkar til að hjálpa okkur að þekkja og meta blessanir hans.</w:t>
      </w:r>
    </w:p>
    <w:p/>
    <w:p>
      <w:r xmlns:w="http://schemas.openxmlformats.org/wordprocessingml/2006/main">
        <w:t xml:space="preserve">2: Þótt Guð virðist hafa lokað vegi okkar, gerir hann það í meiri tilgangi, til að draga okkur nær sér.</w:t>
      </w:r>
    </w:p>
    <w:p/>
    <w:p>
      <w:r xmlns:w="http://schemas.openxmlformats.org/wordprocessingml/2006/main">
        <w:t xml:space="preserve">1: Jóhannesarguðspjall 16:33 - "Þetta hef ég sagt yður, til þess að þér hafið frið í mér. Í heiminum munuð þér hafa þrenging. En hugsið ykkur, ég hef sigrað heiminn."</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Jobsbók 19:9 Hann svipti mig dýrð minni og tók kórónu af höfði mér.</w:t>
      </w:r>
    </w:p>
    <w:p/>
    <w:p>
      <w:r xmlns:w="http://schemas.openxmlformats.org/wordprocessingml/2006/main">
        <w:t xml:space="preserve">Job missir dýrð sína og kórónu fyrir vilja Guðs.</w:t>
      </w:r>
    </w:p>
    <w:p/>
    <w:p>
      <w:r xmlns:w="http://schemas.openxmlformats.org/wordprocessingml/2006/main">
        <w:t xml:space="preserve">1. Vilji Guðs er órannsakanlegur: Að læra að treysta og hlýða þrátt fyrir óvissu</w:t>
      </w:r>
    </w:p>
    <w:p/>
    <w:p>
      <w:r xmlns:w="http://schemas.openxmlformats.org/wordprocessingml/2006/main">
        <w:t xml:space="preserve">2. Þversögn þjáningarinnar: Að finna styrk í veikleika</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2. Korintubréf 12:9-10: En hann sagði við mig: Náð mín nægir þér, því að máttur minn fullkomnast í veikleika. Þess vegna mun ég hrósa mér enn fegnari af veikleika mínum, svo að kraftur Krists megi hvíla á mér. Þess vegna hef ég ánægju af veikleika, móðgun, erfiðleikum, ofsóknum, erfiðleikum. Því þegar ég er veikur, þá er ég sterkur.</w:t>
      </w:r>
    </w:p>
    <w:p/>
    <w:p>
      <w:r xmlns:w="http://schemas.openxmlformats.org/wordprocessingml/2006/main">
        <w:t xml:space="preserve">Jobsbók 19:10 Hann hefir tortímt mér alls staðar, og ég er horfinn, og von mína hefir hann fjarlægt eins og tré.</w:t>
      </w:r>
    </w:p>
    <w:p/>
    <w:p>
      <w:r xmlns:w="http://schemas.openxmlformats.org/wordprocessingml/2006/main">
        <w:t xml:space="preserve">Job hefur upplifað tortímingu Guðs á öllum hliðum og von hans hefur verið fjarlægð.</w:t>
      </w:r>
    </w:p>
    <w:p/>
    <w:p>
      <w:r xmlns:w="http://schemas.openxmlformats.org/wordprocessingml/2006/main">
        <w:t xml:space="preserve">1. Óumflýjanleiki þjáningarinnar: Hugleiðingar um Job 19:10</w:t>
      </w:r>
    </w:p>
    <w:p/>
    <w:p>
      <w:r xmlns:w="http://schemas.openxmlformats.org/wordprocessingml/2006/main">
        <w:t xml:space="preserve">2. Von í miðjum vandræðum: Að læra af reynslu Jobs.</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Harmljóðin 3:19-25 - Tilhugsunin um þjáningu mína og heimilisleysi er bitur en orð fá lýst. Ég mun aldrei gleyma þessum hræðilega tíma þar sem ég syrgi missinn.</w:t>
      </w:r>
    </w:p>
    <w:p/>
    <w:p>
      <w:r xmlns:w="http://schemas.openxmlformats.org/wordprocessingml/2006/main">
        <w:t xml:space="preserve">Jobsbók 19:11 Hann kveikti reiði sína gegn mér og taldi mig vera einn af óvinum sínum.</w:t>
      </w:r>
    </w:p>
    <w:p/>
    <w:p>
      <w:r xmlns:w="http://schemas.openxmlformats.org/wordprocessingml/2006/main">
        <w:t xml:space="preserve">Guð er reiður við Job og lítur á hann sem óvin.</w:t>
      </w:r>
    </w:p>
    <w:p/>
    <w:p>
      <w:r xmlns:w="http://schemas.openxmlformats.org/wordprocessingml/2006/main">
        <w:t xml:space="preserve">1. Mikilvægi þess að viðhalda jákvæðu sambandi við Guð</w:t>
      </w:r>
    </w:p>
    <w:p/>
    <w:p>
      <w:r xmlns:w="http://schemas.openxmlformats.org/wordprocessingml/2006/main">
        <w:t xml:space="preserve">2.Hættan af synd og hvernig hún hefur áhrif á samband okkar við Guð</w:t>
      </w:r>
    </w:p>
    <w:p/>
    <w:p>
      <w:r xmlns:w="http://schemas.openxmlformats.org/wordprocessingml/2006/main">
        <w:t xml:space="preserve">1.Rómverjabréfið 12:17-21 - Gjaldið engum illt með illu, heldur hugsið um það sem göfugt er í augum allra.</w:t>
      </w:r>
    </w:p>
    <w:p/>
    <w:p>
      <w:r xmlns:w="http://schemas.openxmlformats.org/wordprocessingml/2006/main">
        <w:t xml:space="preserve">2.Jakobsbréfið 4:7-9 - Gerið yður því undirgefið Guði. Standið gegn djöflinum, og hann mun flýja frá þér. Nálægðu þig Guði, og hann mun nálgast þig. Hreinsið hendur yðar, þér syndarar, og hreinsið hjörtu yðar, þú tvísýnu.</w:t>
      </w:r>
    </w:p>
    <w:p/>
    <w:p>
      <w:r xmlns:w="http://schemas.openxmlformats.org/wordprocessingml/2006/main">
        <w:t xml:space="preserve">Jobsbók 19:12 Hersveitir hans koma saman og hefja göngu sína gegn mér og setja búðir sínar umhverfis tjaldbúð mína.</w:t>
      </w:r>
    </w:p>
    <w:p/>
    <w:p>
      <w:r xmlns:w="http://schemas.openxmlformats.org/wordprocessingml/2006/main">
        <w:t xml:space="preserve">Þessi texti úr Job 19:12 talar um að óvinir Jobs umkringdu hann og ógnuðu heimili hans.</w:t>
      </w:r>
    </w:p>
    <w:p/>
    <w:p>
      <w:r xmlns:w="http://schemas.openxmlformats.org/wordprocessingml/2006/main">
        <w:t xml:space="preserve">1. Að sigrast á mótlæti - Hvernig á að vera trúr í andstöðu</w:t>
      </w:r>
    </w:p>
    <w:p/>
    <w:p>
      <w:r xmlns:w="http://schemas.openxmlformats.org/wordprocessingml/2006/main">
        <w:t xml:space="preserve">2. Vernd Guðs - Áminning um trúfesti og vernd Guðs á erfiðleikatímum</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Jobsbók 19:13 Hann hefur fjarlægt bræður mína frá mér, og kunningjar mínir eru að sönnu fjarlægir mér.</w:t>
      </w:r>
    </w:p>
    <w:p/>
    <w:p>
      <w:r xmlns:w="http://schemas.openxmlformats.org/wordprocessingml/2006/main">
        <w:t xml:space="preserve">Job upplifir einmanaleika og einangrun vegna þess hvernig fjölskylda hans og vinir hafa yfirgefið hann.</w:t>
      </w:r>
    </w:p>
    <w:p/>
    <w:p>
      <w:r xmlns:w="http://schemas.openxmlformats.org/wordprocessingml/2006/main">
        <w:t xml:space="preserve">1: Við getum huggað okkur við að vita að jafnvel þegar við upplifum okkur ein er Guð enn með okkur.</w:t>
      </w:r>
    </w:p>
    <w:p/>
    <w:p>
      <w:r xmlns:w="http://schemas.openxmlformats.org/wordprocessingml/2006/main">
        <w:t xml:space="preserve">2: Við getum lært af reynslu Jobs og ekki orðið sjálfsánægð þegar ástvinir okkar eru enn hjá okkur.</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23:4 - Já, þótt ég gangi um dal dauðans skugga, óttast ég ekkert illt, því að þú ert með mér. sproti þinn og staf þinn hugga mig.</w:t>
      </w:r>
    </w:p>
    <w:p/>
    <w:p>
      <w:r xmlns:w="http://schemas.openxmlformats.org/wordprocessingml/2006/main">
        <w:t xml:space="preserve">Jobsbók 19:14 Frændur mínir hafa brugðist, og kunnugir vinir mínir hafa gleymt mér.</w:t>
      </w:r>
    </w:p>
    <w:p/>
    <w:p>
      <w:r xmlns:w="http://schemas.openxmlformats.org/wordprocessingml/2006/main">
        <w:t xml:space="preserve">Þessi texti endurspeglar tilfinningar Jobs um einmanaleika og yfirgefningu þar sem ástvinir hans hafa brugðist honum.</w:t>
      </w:r>
    </w:p>
    <w:p/>
    <w:p>
      <w:r xmlns:w="http://schemas.openxmlformats.org/wordprocessingml/2006/main">
        <w:t xml:space="preserve">1. "Guð er óbilandi vinur okkar"</w:t>
      </w:r>
    </w:p>
    <w:p/>
    <w:p>
      <w:r xmlns:w="http://schemas.openxmlformats.org/wordprocessingml/2006/main">
        <w:t xml:space="preserve">2. "Að lifa í gegnum einmanaleika"</w:t>
      </w:r>
    </w:p>
    <w:p/>
    <w:p>
      <w:r xmlns:w="http://schemas.openxmlformats.org/wordprocessingml/2006/main">
        <w:t xml:space="preserve">1. Sálmur 18:2 Drottinn er bjarg mitt og vígi og frelsari minn, Guð minn, bjarg mitt, sem ég leita hælis hjá, skjöldur minn og horn hjálpræðis míns, vígi mitt.</w:t>
      </w:r>
    </w:p>
    <w:p/>
    <w:p>
      <w:r xmlns:w="http://schemas.openxmlformats.org/wordprocessingml/2006/main">
        <w:t xml:space="preserve">2. Orðskviðirnir 18:24 Margir félagar geta farið í glötun, en vinur er til sem stendur nær en bróðir.</w:t>
      </w:r>
    </w:p>
    <w:p/>
    <w:p>
      <w:r xmlns:w="http://schemas.openxmlformats.org/wordprocessingml/2006/main">
        <w:t xml:space="preserve">Jobsbók 19:15 Þeir, sem í húsi mínu búa, og ambáttir mínar, telja mig útlendinga, ég er útlendingur í augum þeirra.</w:t>
      </w:r>
    </w:p>
    <w:p/>
    <w:p>
      <w:r xmlns:w="http://schemas.openxmlformats.org/wordprocessingml/2006/main">
        <w:t xml:space="preserve">Job finnst firrt og einangrað frá fjölskyldu sinni og þeim sem eru í kringum hann.</w:t>
      </w:r>
    </w:p>
    <w:p/>
    <w:p>
      <w:r xmlns:w="http://schemas.openxmlformats.org/wordprocessingml/2006/main">
        <w:t xml:space="preserve">1. Trúfesti Guðs í miðri firringu.</w:t>
      </w:r>
    </w:p>
    <w:p/>
    <w:p>
      <w:r xmlns:w="http://schemas.openxmlformats.org/wordprocessingml/2006/main">
        <w:t xml:space="preserve">2. Að finna huggun og huggun í sambandi við Guð á tímum einmanaleika.</w:t>
      </w:r>
    </w:p>
    <w:p/>
    <w:p>
      <w:r xmlns:w="http://schemas.openxmlformats.org/wordprocessingml/2006/main">
        <w:t xml:space="preserve">1. Hebreabréfið 13:5 - Haltu lífi þínu lausu við peningaást og vertu sáttur við það sem þú hefur, því að Guð hefur sagt: Aldrei mun ég yfirgefa þig; aldrei mun ég yfirgefa þig.</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Jobsbók 19:16 Ég kallaði á þjón minn, og hann svaraði mér engu. Ég bað hann með munninum.</w:t>
      </w:r>
    </w:p>
    <w:p/>
    <w:p>
      <w:r xmlns:w="http://schemas.openxmlformats.org/wordprocessingml/2006/main">
        <w:t xml:space="preserve">Job þráir að þjónn sinn svari kalli hans, en honum er ósvarað.</w:t>
      </w:r>
    </w:p>
    <w:p/>
    <w:p>
      <w:r xmlns:w="http://schemas.openxmlformats.org/wordprocessingml/2006/main">
        <w:t xml:space="preserve">1. Að treysta á Drottin á tímum vonbrigða</w:t>
      </w:r>
    </w:p>
    <w:p/>
    <w:p>
      <w:r xmlns:w="http://schemas.openxmlformats.org/wordprocessingml/2006/main">
        <w:t xml:space="preserve">2. Kraftur bænarinnar á tímum mótlætis</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Jakobsbréfið 5:13-16 - Þjáist einhver meðal yðar? Leyfðu honum að biðja. Er einhver hress? Leyfðu honum að syngja lof.</w:t>
      </w:r>
    </w:p>
    <w:p/>
    <w:p>
      <w:r xmlns:w="http://schemas.openxmlformats.org/wordprocessingml/2006/main">
        <w:t xml:space="preserve">Jobsbók 19:17 Andardráttur minn er undarlegur fyrir konu mína, þó að ég hafi beðið barnanna vegna líkama míns.</w:t>
      </w:r>
    </w:p>
    <w:p/>
    <w:p>
      <w:r xmlns:w="http://schemas.openxmlformats.org/wordprocessingml/2006/main">
        <w:t xml:space="preserve">Job harmar að jafnvel eiginkona hans hafi verið fráskilin við hann, þótt hann hafi áður beðið hana vegna barna þeirra.</w:t>
      </w:r>
    </w:p>
    <w:p/>
    <w:p>
      <w:r xmlns:w="http://schemas.openxmlformats.org/wordprocessingml/2006/main">
        <w:t xml:space="preserve">1. Mikilvægi fjölskyldunnar: Að læra að elska og fyrirgefa</w:t>
      </w:r>
    </w:p>
    <w:p/>
    <w:p>
      <w:r xmlns:w="http://schemas.openxmlformats.org/wordprocessingml/2006/main">
        <w:t xml:space="preserve">2. Kraftur endurlausnar Guðs: Að endurheimta ást frá harmleik</w:t>
      </w:r>
    </w:p>
    <w:p/>
    <w:p>
      <w:r xmlns:w="http://schemas.openxmlformats.org/wordprocessingml/2006/main">
        <w:t xml:space="preserve">1. Matteusarguðspjall 5:44-45: „En ég segi yður: elskið óvini yðar og biðjið fyrir þeim sem ofsækja yður, til þess að þér séuð synir föður yðar á himnum, því að hann lætur sól sína renna upp yfir illu og hina. gott og rignir yfir réttláta og rangláta."</w:t>
      </w:r>
    </w:p>
    <w:p/>
    <w:p>
      <w:r xmlns:w="http://schemas.openxmlformats.org/wordprocessingml/2006/main">
        <w:t xml:space="preserve">2. Rómverjabréfið 12:19-21: "Hefndu aldrei þína eigin, elskaðir, heldur hafðu rúm fyrir reiði Guðs, því að ritað er: Mín er hefndin, ég mun gjalda," segir Drottinn. "En ef yðar óvinurinn er svangur, gefðu honum að borða, og ef hann er þyrstur, þá gefðu honum að drekka, því að með því munt þú hrúga brennandi kolum á höfuð hans.' Látið ekki hið illa sigra, heldur sigrast á illu með góðu."</w:t>
      </w:r>
    </w:p>
    <w:p/>
    <w:p>
      <w:r xmlns:w="http://schemas.openxmlformats.org/wordprocessingml/2006/main">
        <w:t xml:space="preserve">Jobsbók 19:18 Já, ung börn fyrirlitu mig. Ég stóð upp, og þeir töluðu á móti mér.</w:t>
      </w:r>
    </w:p>
    <w:p/>
    <w:p>
      <w:r xmlns:w="http://schemas.openxmlformats.org/wordprocessingml/2006/main">
        <w:t xml:space="preserve">Þessi texti fjallar um reynslu Jobs af því að vera fyrirlitinn af jafnvel ungum börnum.</w:t>
      </w:r>
    </w:p>
    <w:p/>
    <w:p>
      <w:r xmlns:w="http://schemas.openxmlformats.org/wordprocessingml/2006/main">
        <w:t xml:space="preserve">1. Kraftur höfnunar: Hvernig reynsla Jobs getur kennt okkur að sigrast á</w:t>
      </w:r>
    </w:p>
    <w:p/>
    <w:p>
      <w:r xmlns:w="http://schemas.openxmlformats.org/wordprocessingml/2006/main">
        <w:t xml:space="preserve">2. Þrautseigja andspænis mótlæti: Lærdómur af sögu Jobs</w:t>
      </w:r>
    </w:p>
    <w:p/>
    <w:p>
      <w:r xmlns:w="http://schemas.openxmlformats.org/wordprocessingml/2006/main">
        <w:t xml:space="preserve">1. Rómverjabréfið 8:31 37 - Hvað eigum við þá að segja um þetta? Ef Guð er með okkur, hver getur verið á móti okkur?</w:t>
      </w:r>
    </w:p>
    <w:p/>
    <w:p>
      <w:r xmlns:w="http://schemas.openxmlformats.org/wordprocessingml/2006/main">
        <w:t xml:space="preserve">2. 1. Pétursbréf 5:8-9 - Vertu edrú; vera vakandi. Andstæðingur þinn djöfullinn gengur um eins og öskrandi ljón og leitar að einhverjum til að éta.</w:t>
      </w:r>
    </w:p>
    <w:p/>
    <w:p>
      <w:r xmlns:w="http://schemas.openxmlformats.org/wordprocessingml/2006/main">
        <w:t xml:space="preserve">Jobsbók 19:19 Allir innri vinir mínir höfðu andstyggð á mér, og þeir, sem ég elskaði, snúast gegn mér.</w:t>
      </w:r>
    </w:p>
    <w:p/>
    <w:p>
      <w:r xmlns:w="http://schemas.openxmlformats.org/wordprocessingml/2006/main">
        <w:t xml:space="preserve">Job harmar að jafnvel nánustu vinir hans hafi snúið sér frá honum.</w:t>
      </w:r>
    </w:p>
    <w:p/>
    <w:p>
      <w:r xmlns:w="http://schemas.openxmlformats.org/wordprocessingml/2006/main">
        <w:t xml:space="preserve">1. Guð er alltaf með okkur: Jafnvel á tímum mikilla erfiðleika</w:t>
      </w:r>
    </w:p>
    <w:p/>
    <w:p>
      <w:r xmlns:w="http://schemas.openxmlformats.org/wordprocessingml/2006/main">
        <w:t xml:space="preserve">2. Kraftur vináttu: Að læra að styðjast við hvert annað</w:t>
      </w:r>
    </w:p>
    <w:p/>
    <w:p>
      <w:r xmlns:w="http://schemas.openxmlformats.org/wordprocessingml/2006/main">
        <w:t xml:space="preserve">1. Sálmur 23:4 - Jafnvel þegar ég geng um dimmasta dalinn, óttast ég ekki, því að þú ert nálægt mér.</w:t>
      </w:r>
    </w:p>
    <w:p/>
    <w:p>
      <w:r xmlns:w="http://schemas.openxmlformats.org/wordprocessingml/2006/main">
        <w:t xml:space="preserve">2. Prédikarinn 4:9-12 - Tveir eru betri en einn, vegna þess að þeir hafa gott arð fyrir erfiði sitt: Ef annar hvor þeirra fellur, getur annar hjálpað hinum upp. En vorkenni öllum sem dettur og hefur engan til að hjálpa sér upp. Einnig, ef tveir leggjast saman, halda þeir á sér hita. En hvernig getur maður haldið á sér hita einn? Þó að einn sé yfirbugaður geta tveir varið sig. Þriggja þráða strengur brotnar ekki fljótt.</w:t>
      </w:r>
    </w:p>
    <w:p/>
    <w:p>
      <w:r xmlns:w="http://schemas.openxmlformats.org/wordprocessingml/2006/main">
        <w:t xml:space="preserve">Jobsbók 19:20 Bein mitt loðir við húð mína og hold, og ég er sloppinn með húð tanna minna.</w:t>
      </w:r>
    </w:p>
    <w:p/>
    <w:p>
      <w:r xmlns:w="http://schemas.openxmlformats.org/wordprocessingml/2006/main">
        <w:t xml:space="preserve">Job veltir fyrir sér raunum sínum og þjáningum og tekur fram að hann hafi naumlega sloppið við dauðann.</w:t>
      </w:r>
    </w:p>
    <w:p/>
    <w:p>
      <w:r xmlns:w="http://schemas.openxmlformats.org/wordprocessingml/2006/main">
        <w:t xml:space="preserve">1. Þjáningar og prófraunir lífsins: Hugleiðing um Job 19:20</w:t>
      </w:r>
    </w:p>
    <w:p/>
    <w:p>
      <w:r xmlns:w="http://schemas.openxmlformats.org/wordprocessingml/2006/main">
        <w:t xml:space="preserve">2. Að finna von á erfiðum tímum: Rannsókn á Job 19:20</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Jobsbók 19:21 Miskunnið mér, aumkið mig, vinir mínir! því að hönd Guðs hefur snart mig.</w:t>
      </w:r>
    </w:p>
    <w:p/>
    <w:p>
      <w:r xmlns:w="http://schemas.openxmlformats.org/wordprocessingml/2006/main">
        <w:t xml:space="preserve">Job biður um miskunn frá vinum sínum þrátt fyrir að vera snert af hendi Guðs.</w:t>
      </w:r>
    </w:p>
    <w:p/>
    <w:p>
      <w:r xmlns:w="http://schemas.openxmlformats.org/wordprocessingml/2006/main">
        <w:t xml:space="preserve">1. Nærvera Guðs er blessun, jafnvel í miðri sársauka.</w:t>
      </w:r>
    </w:p>
    <w:p/>
    <w:p>
      <w:r xmlns:w="http://schemas.openxmlformats.org/wordprocessingml/2006/main">
        <w:t xml:space="preserve">2. Það er kraftur í því að biðja auðmjúklega um hjálp.</w:t>
      </w:r>
    </w:p>
    <w:p/>
    <w:p>
      <w:r xmlns:w="http://schemas.openxmlformats.org/wordprocessingml/2006/main">
        <w:t xml:space="preserve">1. Jakobsbréfið 5:11 - "Sjá, vér teljum þá hamingjusama, sem staðfastir eru. Þér hafið heyrt um þolgæði Jobs og séð endalok Drottins, að Drottinn er mjög miskunnsamur og miskunnsamur."</w:t>
      </w:r>
    </w:p>
    <w:p/>
    <w:p>
      <w:r xmlns:w="http://schemas.openxmlformats.org/wordprocessingml/2006/main">
        <w:t xml:space="preserve">2. Sálmur 34:18 - "Drottinn er nálægur þeim sem sundurmarið eru, og frelsar þá sem eru sundurkramnir í anda."</w:t>
      </w:r>
    </w:p>
    <w:p/>
    <w:p>
      <w:r xmlns:w="http://schemas.openxmlformats.org/wordprocessingml/2006/main">
        <w:t xml:space="preserve">Jobsbók 19:22 Hvers vegna ofsækið þér mig eins og Guð og eruð ekki saddir á holdi mínu?</w:t>
      </w:r>
    </w:p>
    <w:p/>
    <w:p>
      <w:r xmlns:w="http://schemas.openxmlformats.org/wordprocessingml/2006/main">
        <w:t xml:space="preserve">Job harmar þá hörku meðferð sem hann hefur mátt þola og spyr hvers vegna hann sé ofsóttur eins og hann væri guð.</w:t>
      </w:r>
    </w:p>
    <w:p/>
    <w:p>
      <w:r xmlns:w="http://schemas.openxmlformats.org/wordprocessingml/2006/main">
        <w:t xml:space="preserve">1. Öfund Guðs: Skilningur á ofsóknum Jobs</w:t>
      </w:r>
    </w:p>
    <w:p/>
    <w:p>
      <w:r xmlns:w="http://schemas.openxmlformats.org/wordprocessingml/2006/main">
        <w:t xml:space="preserve">2. Ofsóknir hinna réttlátu: Lærum af reynslu Jobs</w:t>
      </w:r>
    </w:p>
    <w:p/>
    <w:p>
      <w:r xmlns:w="http://schemas.openxmlformats.org/wordprocessingml/2006/main">
        <w:t xml:space="preserve">1. Lúkasarguðspjall 6:22-23: "Sæll ert þú, þegar menn hata þig og útskúfa þig og smána þig og fyrirlíta nafn þitt sem illt sakir Mannssonarins! Gleðjist á þeim degi og hoppað af fögnuði, því sjá, laun þín eru mikil á himnum."</w:t>
      </w:r>
    </w:p>
    <w:p/>
    <w:p>
      <w:r xmlns:w="http://schemas.openxmlformats.org/wordprocessingml/2006/main">
        <w:t xml:space="preserve">2. Rómverjabréfið 8:35-37: "Hver mun skilja okkur frá kærleika Krists? Mun þrenging eða neyð eða ofsóknir eða hungur eða nekt eða hætta eða sverð? Eins og ritað er: Þér vegna vér erum drepnir allan daginn, litið er á okkur sem sauðfé til slátrunar.' Nei, í öllu þessu erum við meira en sigurvegarar fyrir hann sem elskaði okkur."</w:t>
      </w:r>
    </w:p>
    <w:p/>
    <w:p>
      <w:r xmlns:w="http://schemas.openxmlformats.org/wordprocessingml/2006/main">
        <w:t xml:space="preserve">Jobsbók 19:23 Ó að orð mín væru nú rituð! ó að þeir voru prentaðir á bók!</w:t>
      </w:r>
    </w:p>
    <w:p/>
    <w:p>
      <w:r xmlns:w="http://schemas.openxmlformats.org/wordprocessingml/2006/main">
        <w:t xml:space="preserve">Job þráir að orð hans um angist og sorg verði skráð og prentuð í bók fyrir afkomendur.</w:t>
      </w:r>
    </w:p>
    <w:p/>
    <w:p>
      <w:r xmlns:w="http://schemas.openxmlformats.org/wordprocessingml/2006/main">
        <w:t xml:space="preserve">1: Guð heyrir kvein okkar um angist og sorg, jafnvel þótt enginn annar geri það.</w:t>
      </w:r>
    </w:p>
    <w:p/>
    <w:p>
      <w:r xmlns:w="http://schemas.openxmlformats.org/wordprocessingml/2006/main">
        <w:t xml:space="preserve">2: Vitnisburður okkar um Guð er þess virði að vera skráður niður fyrir aðra til að lesa og ígrunda.</w:t>
      </w:r>
    </w:p>
    <w:p/>
    <w:p>
      <w:r xmlns:w="http://schemas.openxmlformats.org/wordprocessingml/2006/main">
        <w:t xml:space="preserve">1: Sálmur 62:8-9 Treystu honum ætíð; úthellið hjarta yðar fyrir honum. Guð er oss athvarf. Selah. Vissulega eru lélegir menn hégómi, og háir menn lygi. þeir eru með öllu léttari en hégómi.</w:t>
      </w:r>
    </w:p>
    <w:p/>
    <w:p>
      <w:r xmlns:w="http://schemas.openxmlformats.org/wordprocessingml/2006/main">
        <w:t xml:space="preserve">2: Harmljóðin 3:22-24 Það er af miskunn Drottins, að vér eyðumst ekki, því að miskunn hans bregst ekki. Þeir eru nýir á hverjum morgni: mikil er trúfesti þín. Drottinn er hlutdeild mín, segir sála mín; þess vegna mun ég vona á hann.</w:t>
      </w:r>
    </w:p>
    <w:p/>
    <w:p>
      <w:r xmlns:w="http://schemas.openxmlformats.org/wordprocessingml/2006/main">
        <w:t xml:space="preserve">Jobsbók 19:24 Að þeir voru grafnir með járnpenna og blý í klettinum að eilífu!</w:t>
      </w:r>
    </w:p>
    <w:p/>
    <w:p>
      <w:r xmlns:w="http://schemas.openxmlformats.org/wordprocessingml/2006/main">
        <w:t xml:space="preserve">Þessi texti fjallar um hvernig orð Guðs eru skrifuð í stein, sem aldrei gleymast.</w:t>
      </w:r>
    </w:p>
    <w:p/>
    <w:p>
      <w:r xmlns:w="http://schemas.openxmlformats.org/wordprocessingml/2006/main">
        <w:t xml:space="preserve">1. Orð Guðs er varanlegt: Kraftur skuldbindingarinnar</w:t>
      </w:r>
    </w:p>
    <w:p/>
    <w:p>
      <w:r xmlns:w="http://schemas.openxmlformats.org/wordprocessingml/2006/main">
        <w:t xml:space="preserve">2. Óbreytanleg eðli Guðs: Orð hans stendur stöðugt</w:t>
      </w:r>
    </w:p>
    <w:p/>
    <w:p>
      <w:r xmlns:w="http://schemas.openxmlformats.org/wordprocessingml/2006/main">
        <w:t xml:space="preserve">1. Jesaja 40:8 "Grasið visnar, blómið fölnar, en orð Guðs vors mun standa að eilífu."</w:t>
      </w:r>
    </w:p>
    <w:p/>
    <w:p>
      <w:r xmlns:w="http://schemas.openxmlformats.org/wordprocessingml/2006/main">
        <w:t xml:space="preserve">2. Matt 24:35 "Himinn og jörð munu líða undir lok, en orð mín munu ekki líða undir lok."</w:t>
      </w:r>
    </w:p>
    <w:p/>
    <w:p>
      <w:r xmlns:w="http://schemas.openxmlformats.org/wordprocessingml/2006/main">
        <w:t xml:space="preserve">Jobsbók 19:25 Því að ég veit, að lausnari minn lifir, og að hann mun standa á síðari degi á jörðinni.</w:t>
      </w:r>
    </w:p>
    <w:p/>
    <w:p>
      <w:r xmlns:w="http://schemas.openxmlformats.org/wordprocessingml/2006/main">
        <w:t xml:space="preserve">Job staðfestir trú sína á lausnara sinn sem mun koma til að bjarga honum á endanum.</w:t>
      </w:r>
    </w:p>
    <w:p/>
    <w:p>
      <w:r xmlns:w="http://schemas.openxmlformats.org/wordprocessingml/2006/main">
        <w:t xml:space="preserve">1. Von lausnarans: Fullvissa á erfiðum tímum</w:t>
      </w:r>
    </w:p>
    <w:p/>
    <w:p>
      <w:r xmlns:w="http://schemas.openxmlformats.org/wordprocessingml/2006/main">
        <w:t xml:space="preserve">2. Frelsarinn lifir: Óbilandi trú</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Jobsbók 19:26 Og þó að eftir að húðormar mínir eyðileggja þennan líkama, mun ég þó sjá Guð í holdi mínu.</w:t>
      </w:r>
    </w:p>
    <w:p/>
    <w:p>
      <w:r xmlns:w="http://schemas.openxmlformats.org/wordprocessingml/2006/main">
        <w:t xml:space="preserve">Job staðfestir trú sína á að hann muni sjá Guð jafnvel eftir að líkami hans hefur verið eytt af ormum.</w:t>
      </w:r>
    </w:p>
    <w:p/>
    <w:p>
      <w:r xmlns:w="http://schemas.openxmlformats.org/wordprocessingml/2006/main">
        <w:t xml:space="preserve">1. Kraftur trúarinnar - óbilandi trú Jobs á að hann muni sjá Guð jafnvel í eyddum líkama sínum.</w:t>
      </w:r>
    </w:p>
    <w:p/>
    <w:p>
      <w:r xmlns:w="http://schemas.openxmlformats.org/wordprocessingml/2006/main">
        <w:t xml:space="preserve">2. Seiglu vonar- Hvernig von Jobs hélt honum gangandi, jafnvel í miðri örvæntingu.</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2. Hebreabréfið 11:1- Trúin er fullvissa um það sem menn vona, sannfæring um það sem ekki sést.</w:t>
      </w:r>
    </w:p>
    <w:p/>
    <w:p>
      <w:r xmlns:w="http://schemas.openxmlformats.org/wordprocessingml/2006/main">
        <w:t xml:space="preserve">Jobsbók 19:27 sem ég mun sjá sjálfur, og augu mín munu sjá, en ekki annan. þótt taumar mínir tæmist í mér.</w:t>
      </w:r>
    </w:p>
    <w:p/>
    <w:p>
      <w:r xmlns:w="http://schemas.openxmlformats.org/wordprocessingml/2006/main">
        <w:t xml:space="preserve">Job lýsir trausti sínu á trú sinni á að Guð muni réttlæta hann, þrátt fyrir örvæntingu sem hann finnur fyrir í núverandi ástandi.</w:t>
      </w:r>
    </w:p>
    <w:p/>
    <w:p>
      <w:r xmlns:w="http://schemas.openxmlformats.org/wordprocessingml/2006/main">
        <w:t xml:space="preserve">1. Treystu á réttlætingu Drottins: Það sem við getum lært af trú Jobs</w:t>
      </w:r>
    </w:p>
    <w:p/>
    <w:p>
      <w:r xmlns:w="http://schemas.openxmlformats.org/wordprocessingml/2006/main">
        <w:t xml:space="preserve">2. Kraftur endurlausnar Guðs: Að finna von á tímum örvæntingar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143:8 - Lát morguninn færa mér orð um óbilandi elsku þína, því að ég treysti þér. Sýndu mér leiðina sem ég ætti að fara, því að til þín lyfti ég sál minni.</w:t>
      </w:r>
    </w:p>
    <w:p/>
    <w:p>
      <w:r xmlns:w="http://schemas.openxmlformats.org/wordprocessingml/2006/main">
        <w:t xml:space="preserve">Jobsbók 19:28 En þér skuluð segja: Hvers vegna ofsækjum vér hann, þar sem rót málsins er að finna í mér?</w:t>
      </w:r>
    </w:p>
    <w:p/>
    <w:p>
      <w:r xmlns:w="http://schemas.openxmlformats.org/wordprocessingml/2006/main">
        <w:t xml:space="preserve">Bæn Jobs til vina sinna um að hætta ofsóknum sínum á hendur honum þar sem rót málsins liggur í honum.</w:t>
      </w:r>
    </w:p>
    <w:p/>
    <w:p>
      <w:r xmlns:w="http://schemas.openxmlformats.org/wordprocessingml/2006/main">
        <w:t xml:space="preserve">1. Að rót hvers kyns vandamáls liggi innra með okkur og að við ættum að leita innra með okkur til að finna lausn.</w:t>
      </w:r>
    </w:p>
    <w:p/>
    <w:p>
      <w:r xmlns:w="http://schemas.openxmlformats.org/wordprocessingml/2006/main">
        <w:t xml:space="preserve">2. Að við eigum ekki að sæta ofsóknum vegna mála sem eru okkur óviðkomandi.</w:t>
      </w:r>
    </w:p>
    <w:p/>
    <w:p>
      <w:r xmlns:w="http://schemas.openxmlformats.org/wordprocessingml/2006/main">
        <w:t xml:space="preserve">1. Jakobsbréfið 1:2-4 "Talið það alla gleði, bræður mínir, þegar þér lendir í ýmsum prófraunum, því að þér vitið, að prófraun trúar yðar leiðir til staðfastleika. og heill, skortir ekkert."</w:t>
      </w:r>
    </w:p>
    <w:p/>
    <w:p>
      <w:r xmlns:w="http://schemas.openxmlformats.org/wordprocessingml/2006/main">
        <w:t xml:space="preserve">2. Jesaja 53:5 "En hann var stunginn vegna afbrota vorra, hann var niðurbrotinn vegna misgjörða vorra; á honum kom refsingin, sem færði oss frið, og með sárum hans erum vér læknir."</w:t>
      </w:r>
    </w:p>
    <w:p/>
    <w:p>
      <w:r xmlns:w="http://schemas.openxmlformats.org/wordprocessingml/2006/main">
        <w:t xml:space="preserve">Jobsbók 19:29 Verið hræddir við sverðið, því að reiði refsar sverði, svo að þér vitið að dómur er til.</w:t>
      </w:r>
    </w:p>
    <w:p/>
    <w:p>
      <w:r xmlns:w="http://schemas.openxmlformats.org/wordprocessingml/2006/main">
        <w:t xml:space="preserve">Dómur Guðs er opinberaður með refsingu, sem veldur ótta við afleiðingar syndar.</w:t>
      </w:r>
    </w:p>
    <w:p/>
    <w:p>
      <w:r xmlns:w="http://schemas.openxmlformats.org/wordprocessingml/2006/main">
        <w:t xml:space="preserve">1: Viðurkenndu dóm Guðs og uppskerðu laun trúarinnar.</w:t>
      </w:r>
    </w:p>
    <w:p/>
    <w:p>
      <w:r xmlns:w="http://schemas.openxmlformats.org/wordprocessingml/2006/main">
        <w:t xml:space="preserve">2: Viðurkenna afleiðingar syndarinnar og umfaðma miskunn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Orðskviðirnir 11:21 - Vertu viss um þetta: Hinir óguðlegu verða ekki refsaðir, en þeir sem eru réttlátir munu fara frjálsir.</w:t>
      </w:r>
    </w:p>
    <w:p/>
    <w:p>
      <w:r xmlns:w="http://schemas.openxmlformats.org/wordprocessingml/2006/main">
        <w:t xml:space="preserve">Jobskafli 20 sýnir svar Sófars vinar Jobs, sem flytur ræðu fulla af fordæmingu og dómi gagnvart Job. Sófar sakar Job um að vera vondur og spáir falli hans.</w:t>
      </w:r>
    </w:p>
    <w:p/>
    <w:p>
      <w:r xmlns:w="http://schemas.openxmlformats.org/wordprocessingml/2006/main">
        <w:t xml:space="preserve">1. málsgrein: Sófar ávítar Job fyrir hroka hans og gefur í skyn að skilningur hans sé takmarkaður. Hann fullyrðir að sigur hinna óguðlegu sé skammvinn og gleði þeirra muni að lokum breytast í sorg (Jobsbók 20:1-11).</w:t>
      </w:r>
    </w:p>
    <w:p/>
    <w:p>
      <w:r xmlns:w="http://schemas.openxmlformats.org/wordprocessingml/2006/main">
        <w:t xml:space="preserve">2. málsgrein: Sófar lýsir í lifandi orðum þeim örlögum sem bíða hinna óguðlegu. Hann trúir því að þeir muni standa frammi fyrir margs konar eyðileggingu, missi og kvölum vegna illra verka þeirra. Hann leggur áherslu á að dómur Guðs muni að lokum koma yfir þá (Jobsbók 20:12-29).</w:t>
      </w:r>
    </w:p>
    <w:p/>
    <w:p>
      <w:r xmlns:w="http://schemas.openxmlformats.org/wordprocessingml/2006/main">
        <w:t xml:space="preserve">Í stuttu máli,</w:t>
      </w:r>
    </w:p>
    <w:p>
      <w:r xmlns:w="http://schemas.openxmlformats.org/wordprocessingml/2006/main">
        <w:t xml:space="preserve">Tuttugu kafli Jobs kynnir:</w:t>
      </w:r>
    </w:p>
    <w:p>
      <w:r xmlns:w="http://schemas.openxmlformats.org/wordprocessingml/2006/main">
        <w:t xml:space="preserve">viðbrögðin,</w:t>
      </w:r>
    </w:p>
    <w:p>
      <w:r xmlns:w="http://schemas.openxmlformats.org/wordprocessingml/2006/main">
        <w:t xml:space="preserve">og fordæming sem Sófar lét í ljós sem viðbrögð við þjáningum Jobs.</w:t>
      </w:r>
    </w:p>
    <w:p/>
    <w:p>
      <w:r xmlns:w="http://schemas.openxmlformats.org/wordprocessingml/2006/main">
        <w:t xml:space="preserve">Að leggja áherslu á ávítur með því að gagnrýna skilning Jobs,</w:t>
      </w:r>
    </w:p>
    <w:p>
      <w:r xmlns:w="http://schemas.openxmlformats.org/wordprocessingml/2006/main">
        <w:t xml:space="preserve">og leggja áherslu á guðdómlegan dóm sem næst með því að spá fyrir um fall.</w:t>
      </w:r>
    </w:p>
    <w:p>
      <w:r xmlns:w="http://schemas.openxmlformats.org/wordprocessingml/2006/main">
        <w:t xml:space="preserve">Að minnast á guðfræðilega ígrundun sem sýnd er varðandi að kanna afleiðingar illsku, útfærslu sem táknar mismunandi sjónarhorn á þjáningu í Jobsbók.</w:t>
      </w:r>
    </w:p>
    <w:p/>
    <w:p>
      <w:r xmlns:w="http://schemas.openxmlformats.org/wordprocessingml/2006/main">
        <w:t xml:space="preserve">Jobsbók 20:1 Þá svaraði Sófar Naamatíti og sagði:</w:t>
      </w:r>
    </w:p>
    <w:p/>
    <w:p>
      <w:r xmlns:w="http://schemas.openxmlformats.org/wordprocessingml/2006/main">
        <w:t xml:space="preserve">Sófar svarar orðum Jobs.</w:t>
      </w:r>
    </w:p>
    <w:p/>
    <w:p>
      <w:r xmlns:w="http://schemas.openxmlformats.org/wordprocessingml/2006/main">
        <w:t xml:space="preserve">1. Réttlæti Guðs er fullkomið - Sama hversu ósanngjarnt það kann að virðast</w:t>
      </w:r>
    </w:p>
    <w:p/>
    <w:p>
      <w:r xmlns:w="http://schemas.openxmlformats.org/wordprocessingml/2006/main">
        <w:t xml:space="preserve">2. Von í miðri þjáningu - Að finna frið á erfiðum tímum</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Jakobsbréfið 5:11 - Sjá, við lítum á þá blessaða sem voru staðfastir. Þú hefur heyrt um staðfestu Jobs og þú hefur séð fyrirætlun Drottins, hvernig Drottinn er miskunnsamur og miskunnsamur.</w:t>
      </w:r>
    </w:p>
    <w:p/>
    <w:p>
      <w:r xmlns:w="http://schemas.openxmlformats.org/wordprocessingml/2006/main">
        <w:t xml:space="preserve">Jobsbók 20:2 Fyrir því fá hugsanir mínar mig til að svara, og fyrir þetta flýti ég mér.</w:t>
      </w:r>
    </w:p>
    <w:p/>
    <w:p>
      <w:r xmlns:w="http://schemas.openxmlformats.org/wordprocessingml/2006/main">
        <w:t xml:space="preserve">Job veltir fyrir sér hverfulu eðli lífsins og þörf hans til að svara fyrir gjörðir sínar.</w:t>
      </w:r>
    </w:p>
    <w:p/>
    <w:p>
      <w:r xmlns:w="http://schemas.openxmlformats.org/wordprocessingml/2006/main">
        <w:t xml:space="preserve">1: Við ættum ekki að taka lífinu sem sjálfsögðum hlut, heldur leitast við að svara fyrir gjörðir okkar á hverjum degi.</w:t>
      </w:r>
    </w:p>
    <w:p/>
    <w:p>
      <w:r xmlns:w="http://schemas.openxmlformats.org/wordprocessingml/2006/main">
        <w:t xml:space="preserve">2: Við ættum ekki að vera sjálfsánægð í lífi okkar, heldur leitast við að nýta hvert augnablik sem best.</w:t>
      </w:r>
    </w:p>
    <w:p/>
    <w:p>
      <w:r xmlns:w="http://schemas.openxmlformats.org/wordprocessingml/2006/main">
        <w:t xml:space="preserve">1: Sálmur 39:4-5 - "Sýn mér, Drottinn, endalok lífs míns og fjölda daga minna; láttu mig vita hversu hverfult líf mitt er. Þú hefur gert daga mína að handabreidd, ár mín er sem ekkert fyrir þér. Líf hvers manns er nema andardráttur."</w:t>
      </w:r>
    </w:p>
    <w:p/>
    <w:p>
      <w:r xmlns:w="http://schemas.openxmlformats.org/wordprocessingml/2006/main">
        <w:t xml:space="preserve">2: Jakobsbréfið 4:14 - "Af hverju, þú veist ekki einu sinni hvað mun gerast á morgun. Hvað er líf þitt? Þú ert þoka sem birtist í smá stund og hverfur síðan."</w:t>
      </w:r>
    </w:p>
    <w:p/>
    <w:p>
      <w:r xmlns:w="http://schemas.openxmlformats.org/wordprocessingml/2006/main">
        <w:t xml:space="preserve">Jobsbók 20:3 Ég hef heyrt smán mína, og andi skilnings míns fær mig til að svara.</w:t>
      </w:r>
    </w:p>
    <w:p/>
    <w:p>
      <w:r xmlns:w="http://schemas.openxmlformats.org/wordprocessingml/2006/main">
        <w:t xml:space="preserve">Job lýsir skilningi sínum á smáninni sem hann hefur orðið fyrir og bregst við henni.</w:t>
      </w:r>
    </w:p>
    <w:p/>
    <w:p>
      <w:r xmlns:w="http://schemas.openxmlformats.org/wordprocessingml/2006/main">
        <w:t xml:space="preserve">1. Kraftur skilnings: Að uppgötva aftur styrk auðmýktar</w:t>
      </w:r>
    </w:p>
    <w:p/>
    <w:p>
      <w:r xmlns:w="http://schemas.openxmlformats.org/wordprocessingml/2006/main">
        <w:t xml:space="preserve">2. Sigrast á ávirðingum með trú</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Filippíbréfið 4:8 - "Að lokum, bræður, allt sem er satt, allt sem er virðingarvert, allt sem er rétt, allt sem er hreint, allt sem er yndislegt, hvað sem er lofsvert, ef það er afburður, ef það er eitthvað sem er lofsvert, hugsaðu um þessa hluti."</w:t>
      </w:r>
    </w:p>
    <w:p/>
    <w:p>
      <w:r xmlns:w="http://schemas.openxmlformats.org/wordprocessingml/2006/main">
        <w:t xml:space="preserve">Jobsbók 20:4 Veist þú þetta ekki forðum, þar sem maðurinn var settur á jörðu,</w:t>
      </w:r>
    </w:p>
    <w:p/>
    <w:p>
      <w:r xmlns:w="http://schemas.openxmlformats.org/wordprocessingml/2006/main">
        <w:t xml:space="preserve">Job veltir fyrir sér þeirri staðreynd að fólk hefur glímt við sömu vandamál frá upphafi.</w:t>
      </w:r>
    </w:p>
    <w:p/>
    <w:p>
      <w:r xmlns:w="http://schemas.openxmlformats.org/wordprocessingml/2006/main">
        <w:t xml:space="preserve">1. "Mannlegt ástand: að glíma við sömu vandamál frá upphafi"</w:t>
      </w:r>
    </w:p>
    <w:p/>
    <w:p>
      <w:r xmlns:w="http://schemas.openxmlformats.org/wordprocessingml/2006/main">
        <w:t xml:space="preserve">2. "Viska Jobs: Fornt sjónarhorn á nútímabaráttu okkar"</w:t>
      </w:r>
    </w:p>
    <w:p/>
    <w:p>
      <w:r xmlns:w="http://schemas.openxmlformats.org/wordprocessingml/2006/main">
        <w:t xml:space="preserve">1. Prédikarinn 1:9-11 - "Það sem hefur verið mun verða aftur, það sem hefur verið gert mun aftur verða gert; ekkert er nýtt undir sólinni."</w:t>
      </w:r>
    </w:p>
    <w:p/>
    <w:p>
      <w:r xmlns:w="http://schemas.openxmlformats.org/wordprocessingml/2006/main">
        <w:t xml:space="preserve">2. Jesaja 40:28 - "Veistu það ekki? Hefurðu ekki heyrt það? Drottinn er hinn eilífi Guð, skapari endimarka jarðarinnar. Hann þreytist ekki og þreytist ekki, og skilningur hans getur enginn skilið. "</w:t>
      </w:r>
    </w:p>
    <w:p/>
    <w:p>
      <w:r xmlns:w="http://schemas.openxmlformats.org/wordprocessingml/2006/main">
        <w:t xml:space="preserve">Jobsbók 20:5 Að sigur óguðlegra er stutt og gleði hræsnara nema eitt augnablik?</w:t>
      </w:r>
    </w:p>
    <w:p/>
    <w:p>
      <w:r xmlns:w="http://schemas.openxmlformats.org/wordprocessingml/2006/main">
        <w:t xml:space="preserve">Gleði hinna óguðlegu er hverful og gleði hræsnara er aðeins tímabundin.</w:t>
      </w:r>
    </w:p>
    <w:p/>
    <w:p>
      <w:r xmlns:w="http://schemas.openxmlformats.org/wordprocessingml/2006/main">
        <w:t xml:space="preserve">1. Varanleg gleði hinna réttlátu</w:t>
      </w:r>
    </w:p>
    <w:p/>
    <w:p>
      <w:r xmlns:w="http://schemas.openxmlformats.org/wordprocessingml/2006/main">
        <w:t xml:space="preserve">2. Hverfulleiki hinna óguðlegu</w:t>
      </w:r>
    </w:p>
    <w:p/>
    <w:p>
      <w:r xmlns:w="http://schemas.openxmlformats.org/wordprocessingml/2006/main">
        <w:t xml:space="preserve">1. Sálmur 37:11 En hógværir munu landið erfa og gleðjast í miklum friði.</w:t>
      </w:r>
    </w:p>
    <w:p/>
    <w:p>
      <w:r xmlns:w="http://schemas.openxmlformats.org/wordprocessingml/2006/main">
        <w:t xml:space="preserve">2. 1. Jóhannesarbréf 2:15-17 Elskið ekki heiminn né það sem í heiminum er. Kærleikur föðurins er ekki í þeim sem elska heiminn; Því að allt sem í heiminum er, fýsn holdsins, fýsn augnanna og drambsemi lífsins er ekki frá föðurnum, heldur frá heiminum. Og heimurinn er að líða undir lok og girnd hans. en sá sem gjörir Guðs vilja varir að eilífu.</w:t>
      </w:r>
    </w:p>
    <w:p/>
    <w:p>
      <w:r xmlns:w="http://schemas.openxmlformats.org/wordprocessingml/2006/main">
        <w:t xml:space="preserve">Jobsbók 20:6 Þótt tign hans hækki til himins og höfuð hans nái til skýjanna.</w:t>
      </w:r>
    </w:p>
    <w:p/>
    <w:p>
      <w:r xmlns:w="http://schemas.openxmlformats.org/wordprocessingml/2006/main">
        <w:t xml:space="preserve">Dásemd og kraftur Jobs gæti náð til himins og víðar, en örlög hans eru þau sömu.</w:t>
      </w:r>
    </w:p>
    <w:p/>
    <w:p>
      <w:r xmlns:w="http://schemas.openxmlformats.org/wordprocessingml/2006/main">
        <w:t xml:space="preserve">1. Kraftur og máttur Guðs víkur fyrir krafti og mætti mannsins</w:t>
      </w:r>
    </w:p>
    <w:p/>
    <w:p>
      <w:r xmlns:w="http://schemas.openxmlformats.org/wordprocessingml/2006/main">
        <w:t xml:space="preserve">2. Mundu að vilji Guðs er endanlegur</w:t>
      </w:r>
    </w:p>
    <w:p/>
    <w:p>
      <w:r xmlns:w="http://schemas.openxmlformats.org/wordprocessingml/2006/main">
        <w:t xml:space="preserve">1. Prédikarinn 12:13-14 - "Við skulum heyra niðurstöðu alls málsins: Óttist Guð og haldið boðorð hans, því að þetta er skylda mannsins. hvort það er gott eða hvort það er illt."</w:t>
      </w:r>
    </w:p>
    <w:p/>
    <w:p>
      <w:r xmlns:w="http://schemas.openxmlformats.org/wordprocessingml/2006/main">
        <w:t xml:space="preserve">2. Rómverjabréfið 13:1-7 - "Látið sérhver maður vera undirgefinn yfirvöldum. Því að ekkert vald er til nema frá Guði, og þeir sem til eru eru settir af Guði. Þess vegna stendur hver sem stendur gegn yfirvöldum því sem Guð hefur útnefnt, og þeir sem standa á móti munu hljóta dóm. Því að höfðingjar eru ekki skelfing fyrir góða hegðun, heldur slæma. Vilt þú ekki óttast þann sem er vald? Gjörið þá það sem gott er, og þú munt hljóta velþóknun hans, því að hann er þjónn Guðs þér til heilla. En ef þú gerir rangt, þá vertu hræddur, því að hann ber ekki sverðið til einskis. Því að hann er þjónn Guðs, hefndarmaður sem framkvæmir reiði Guðs á rangláta. Þess vegna verður maður að vera í undirgefni, ekki aðeins til að forðast reiði Guðs, heldur einnig vegna samviskunnar. Því að vegna þess borgar þú líka skatta, því að yfirvöld eru þjónar Guðs, sem annast einmitt þetta. hverjum skattar eru skuldaðir, tekjur sem tekjur eiga, virðingu hverjum ber virðingu, heiður þeim sem heiður ber."</w:t>
      </w:r>
    </w:p>
    <w:p/>
    <w:p>
      <w:r xmlns:w="http://schemas.openxmlformats.org/wordprocessingml/2006/main">
        <w:t xml:space="preserve">Jobsbók 20:7 En hann mun farast að eilífu eins og hans eigin saur. Þeir sem hafa séð hann munu segja: "Hvar er hann?"</w:t>
      </w:r>
    </w:p>
    <w:p/>
    <w:p>
      <w:r xmlns:w="http://schemas.openxmlformats.org/wordprocessingml/2006/main">
        <w:t xml:space="preserve">Job er borið saman við saur og mun gleymast.</w:t>
      </w:r>
    </w:p>
    <w:p/>
    <w:p>
      <w:r xmlns:w="http://schemas.openxmlformats.org/wordprocessingml/2006/main">
        <w:t xml:space="preserve">1. Hverfulleiki lífsins: Að muna dauðleika okkar</w:t>
      </w:r>
    </w:p>
    <w:p/>
    <w:p>
      <w:r xmlns:w="http://schemas.openxmlformats.org/wordprocessingml/2006/main">
        <w:t xml:space="preserve">2. Hégómi jarðneskra afreka: Það sem við skiljum eftir</w:t>
      </w:r>
    </w:p>
    <w:p/>
    <w:p>
      <w:r xmlns:w="http://schemas.openxmlformats.org/wordprocessingml/2006/main">
        <w:t xml:space="preserve">1. Sálmur 39:4-6 - "Drottinn, minntu mig á hversu stuttur tími minn á jörðu verður. Minndu mig á að dagar mínir eru taldir hversu hverfult líf mitt er. Þú hefur ekki gert líf mitt lengra en handabreið. Allt líf mitt er aðeins augnablik fyrir þig; í besta falli er hvert okkar aðeins andardráttur.</w:t>
      </w:r>
    </w:p>
    <w:p/>
    <w:p>
      <w:r xmlns:w="http://schemas.openxmlformats.org/wordprocessingml/2006/main">
        <w:t xml:space="preserve">2. Prédikarinn 6:12 - Því hver veit hvað er gott fyrir mann í lífinu, þá fáu og tilgangslausu daga sem þeir líða eins og skuggi? Hver getur sagt þeim hvað mun gerast undir sólinni eftir að þeir eru farnir?</w:t>
      </w:r>
    </w:p>
    <w:p/>
    <w:p>
      <w:r xmlns:w="http://schemas.openxmlformats.org/wordprocessingml/2006/main">
        <w:t xml:space="preserve">Jobsbók 20:8 Hann mun fljúga burt eins og draumur og finnast ekki, já, hann mun rekinn burt eins og nætursýn.</w:t>
      </w:r>
    </w:p>
    <w:p/>
    <w:p>
      <w:r xmlns:w="http://schemas.openxmlformats.org/wordprocessingml/2006/main">
        <w:t xml:space="preserve">Draumur Jobs um velgengni verður hverfulur og getur ekki staðist.</w:t>
      </w:r>
    </w:p>
    <w:p/>
    <w:p>
      <w:r xmlns:w="http://schemas.openxmlformats.org/wordprocessingml/2006/main">
        <w:t xml:space="preserve">1: Við megum ekki elta falska drauma um velgengni, því þeir verða hverfulir og tímabundnir.</w:t>
      </w:r>
    </w:p>
    <w:p/>
    <w:p>
      <w:r xmlns:w="http://schemas.openxmlformats.org/wordprocessingml/2006/main">
        <w:t xml:space="preserve">2: Við getum huggað okkur við þá staðreynd að velgengni okkar er í höndum Guðs og að hann mun alltaf vera með okkur.</w:t>
      </w:r>
    </w:p>
    <w:p/>
    <w:p>
      <w:r xmlns:w="http://schemas.openxmlformats.org/wordprocessingml/2006/main">
        <w:t xml:space="preserve">1: Sálmur 118:8 - Betra er að treysta á Drottin en að treysta á menn.</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Jobsbók 20:9 Og augað, sem sá hann, mun ekki framar sjá hann. og staður hans mun ekki framar sjá hann.</w:t>
      </w:r>
    </w:p>
    <w:p/>
    <w:p>
      <w:r xmlns:w="http://schemas.openxmlformats.org/wordprocessingml/2006/main">
        <w:t xml:space="preserve">Hinir óguðlegu verða ekki minnst eða sjást aftur.</w:t>
      </w:r>
    </w:p>
    <w:p/>
    <w:p>
      <w:r xmlns:w="http://schemas.openxmlformats.org/wordprocessingml/2006/main">
        <w:t xml:space="preserve">1: Hinir óguðlegu munu hljóta viðeigandi refsingu og verða ekki minnst af Guði.</w:t>
      </w:r>
    </w:p>
    <w:p/>
    <w:p>
      <w:r xmlns:w="http://schemas.openxmlformats.org/wordprocessingml/2006/main">
        <w:t xml:space="preserve">2: Við verðum að vera varkár í gjörðum okkar og orðum, því Guð mun ekki fyrirgefa hinum óguðlegu eða muna eftir þeim.</w:t>
      </w:r>
    </w:p>
    <w:p/>
    <w:p>
      <w:r xmlns:w="http://schemas.openxmlformats.org/wordprocessingml/2006/main">
        <w:t xml:space="preserve">1: Jesaja 40:17 - "Allar þjóðir eru sem ekkert fyrir honum, þær eru af honum álitnar sem minna en ekkert og tómleika."</w:t>
      </w:r>
    </w:p>
    <w:p/>
    <w:p>
      <w:r xmlns:w="http://schemas.openxmlformats.org/wordprocessingml/2006/main">
        <w:t xml:space="preserve">2: Sálmur 37:10 - "Littla stund og hinir óguðlegu verða ekki framar, þótt þú leitir þeirra, munu þeir ekki finnast."</w:t>
      </w:r>
    </w:p>
    <w:p/>
    <w:p>
      <w:r xmlns:w="http://schemas.openxmlformats.org/wordprocessingml/2006/main">
        <w:t xml:space="preserve">Jobsbók 20:10 Börn hans munu leitast við að þóknast hinum fátæku, og hendur hans munu endurheimta eigur þeirra.</w:t>
      </w:r>
    </w:p>
    <w:p/>
    <w:p>
      <w:r xmlns:w="http://schemas.openxmlformats.org/wordprocessingml/2006/main">
        <w:t xml:space="preserve">Börn Jobs munu leitast við að hjálpa fátækum og hann mun skila týndum eigum þeirra.</w:t>
      </w:r>
    </w:p>
    <w:p/>
    <w:p>
      <w:r xmlns:w="http://schemas.openxmlformats.org/wordprocessingml/2006/main">
        <w:t xml:space="preserve">1. Örlæti leiðir til endurreisnar</w:t>
      </w:r>
    </w:p>
    <w:p/>
    <w:p>
      <w:r xmlns:w="http://schemas.openxmlformats.org/wordprocessingml/2006/main">
        <w:t xml:space="preserve">2. Samkennd sem lífstíll</w:t>
      </w:r>
    </w:p>
    <w:p/>
    <w:p>
      <w:r xmlns:w="http://schemas.openxmlformats.org/wordprocessingml/2006/main">
        <w:t xml:space="preserve">1. Orðskviðirnir 14:31 "Sá sem kúgar hina fátæku sýnir skapara sínum lítilsvirðingu, en sá sem er góður við bágstadda heiðrar Guð."</w:t>
      </w:r>
    </w:p>
    <w:p/>
    <w:p>
      <w:r xmlns:w="http://schemas.openxmlformats.org/wordprocessingml/2006/main">
        <w:t xml:space="preserve">2. Galatabréfið 6:9-10 "Verum ekki þreyttir á að gjöra gott, því að á réttum tíma munum vér uppskera ef við gefumst ekki upp. Því skulum vér gjöra öllum gott, eftir því sem við höfum tækifæri. sérstaklega þeim sem tilheyra fjölskyldu trúaðra."</w:t>
      </w:r>
    </w:p>
    <w:p/>
    <w:p>
      <w:r xmlns:w="http://schemas.openxmlformats.org/wordprocessingml/2006/main">
        <w:t xml:space="preserve">Jobsbók 20:11 Bein hans eru full af synd æsku hans, sem liggja með honum í moldinni.</w:t>
      </w:r>
    </w:p>
    <w:p/>
    <w:p>
      <w:r xmlns:w="http://schemas.openxmlformats.org/wordprocessingml/2006/main">
        <w:t xml:space="preserve">Þessi texti frá Job talar um hvernig syndir æskunnar geta verið hjá manni jafnvel eftir dauðann.</w:t>
      </w:r>
    </w:p>
    <w:p/>
    <w:p>
      <w:r xmlns:w="http://schemas.openxmlformats.org/wordprocessingml/2006/main">
        <w:t xml:space="preserve">1: Náð Guðs er meiri en synd okkar, sama hversu lengi hún hefur verið hluti af lífi okkar.</w:t>
      </w:r>
    </w:p>
    <w:p/>
    <w:p>
      <w:r xmlns:w="http://schemas.openxmlformats.org/wordprocessingml/2006/main">
        <w:t xml:space="preserve">2: Jafnvel þegar við gerum mistök er Guð með okkur til að hjálpa okkur í gegnum þau.</w:t>
      </w:r>
    </w:p>
    <w:p/>
    <w:p>
      <w:r xmlns:w="http://schemas.openxmlformats.org/wordprocessingml/2006/main">
        <w:t xml:space="preserve">1: Harmljóðin 3:22-23 "Náð Drottins lýkur aldrei, miskunn hans endar aldrei, hún er ný á hverjum morgni, mikil er trúfesti þín."</w:t>
      </w:r>
    </w:p>
    <w:p/>
    <w:p>
      <w:r xmlns:w="http://schemas.openxmlformats.org/wordprocessingml/2006/main">
        <w:t xml:space="preserve">2: Rómverjabréfið 5:8 "En Guð sýnir kærleika sinn til okkar með því að Kristur dó fyrir okkur meðan við vorum enn syndarar."</w:t>
      </w:r>
    </w:p>
    <w:p/>
    <w:p>
      <w:r xmlns:w="http://schemas.openxmlformats.org/wordprocessingml/2006/main">
        <w:t xml:space="preserve">Jobsbók 20:12 Þótt illska sé ljúf í munni hans, þótt hann byrgi hana undir tungu sinni.</w:t>
      </w:r>
    </w:p>
    <w:p/>
    <w:p>
      <w:r xmlns:w="http://schemas.openxmlformats.org/wordprocessingml/2006/main">
        <w:t xml:space="preserve">Job harmar örlög hinna óguðlegu og spyr hvers vegna þeim sé leyft að upplifa velgengni og hamingju þó að þeir muni á endanum standa frammi fyrir eyðileggingu.</w:t>
      </w:r>
    </w:p>
    <w:p/>
    <w:p>
      <w:r xmlns:w="http://schemas.openxmlformats.org/wordprocessingml/2006/main">
        <w:t xml:space="preserve">1. Sætleiki illskunnar: Viðvörun frá Job</w:t>
      </w:r>
    </w:p>
    <w:p/>
    <w:p>
      <w:r xmlns:w="http://schemas.openxmlformats.org/wordprocessingml/2006/main">
        <w:t xml:space="preserve">2. Orðskviðir: Blessun og bölvun að fylgja illsku</w:t>
      </w:r>
    </w:p>
    <w:p/>
    <w:p>
      <w:r xmlns:w="http://schemas.openxmlformats.org/wordprocessingml/2006/main">
        <w:t xml:space="preserve">1. Sálmur 1:1-2 „Sæll er sá maður, sem ekki fer eftir ráðum óguðlegra, ekki stendur á vegi syndara, og ekki situr í spottarsæti, heldur hefur yndi hans í lögmáli Drottins, og hann hugleiðir lögmál sitt dag og nótt."</w:t>
      </w:r>
    </w:p>
    <w:p/>
    <w:p>
      <w:r xmlns:w="http://schemas.openxmlformats.org/wordprocessingml/2006/main">
        <w:t xml:space="preserve">2.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Jobsbók 20:13 Þótt hann þyrmdi því og yfirgefi það ekki. en hafðu það kyrrt í munni hans:</w:t>
      </w:r>
    </w:p>
    <w:p/>
    <w:p>
      <w:r xmlns:w="http://schemas.openxmlformats.org/wordprocessingml/2006/main">
        <w:t xml:space="preserve">Job þráir að Guð þyrmi honum ekki eða yfirgefi hann heldur geymi hann í munni hans.</w:t>
      </w:r>
    </w:p>
    <w:p/>
    <w:p>
      <w:r xmlns:w="http://schemas.openxmlformats.org/wordprocessingml/2006/main">
        <w:t xml:space="preserve">1. Kraftur þrá: Hvernig trúr bæn Jobs um nærveru Guðs getur hvatt okkur til að finna styrk í trú okkar</w:t>
      </w:r>
    </w:p>
    <w:p/>
    <w:p>
      <w:r xmlns:w="http://schemas.openxmlformats.org/wordprocessingml/2006/main">
        <w:t xml:space="preserve">2. Loforðið um vernd: Hvernig bæn Jobs getur hjálpað okkur að tileinka okkur vissu um forsjón Guðs</w:t>
      </w:r>
    </w:p>
    <w:p/>
    <w:p>
      <w:r xmlns:w="http://schemas.openxmlformats.org/wordprocessingml/2006/main">
        <w:t xml:space="preserve">1. Sálmur 5:3 - "Á morgnana, Drottinn, heyrir þú raust mína, á morgnana legg ég beiðnir mínar fyrir þig og bíð með eftirvæntingu."</w:t>
      </w:r>
    </w:p>
    <w:p/>
    <w:p>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Jobsbók 20:14 En fæðu hans í iðrum hans er snúið, það er asggall í honum.</w:t>
      </w:r>
    </w:p>
    <w:p/>
    <w:p>
      <w:r xmlns:w="http://schemas.openxmlformats.org/wordprocessingml/2006/main">
        <w:t xml:space="preserve">Job talar um manneskju sem er í líkamlegri vanlíðan og lýsir því að hann hafi öskugalla í iðrum sér.</w:t>
      </w:r>
    </w:p>
    <w:p/>
    <w:p>
      <w:r xmlns:w="http://schemas.openxmlformats.org/wordprocessingml/2006/main">
        <w:t xml:space="preserve">1. Hvernig syndabyrði getur þyngt sálina</w:t>
      </w:r>
    </w:p>
    <w:p/>
    <w:p>
      <w:r xmlns:w="http://schemas.openxmlformats.org/wordprocessingml/2006/main">
        <w:t xml:space="preserve">2. Kraftur Guðs til að lækna og umbreyta lífi okkar</w:t>
      </w:r>
    </w:p>
    <w:p/>
    <w:p>
      <w:r xmlns:w="http://schemas.openxmlformats.org/wordprocessingml/2006/main">
        <w:t xml:space="preserve">1. Rómverjabréfið 6:23, Því að laun syndarinnar er dauði, en gjöf Guðs er eilíft líf í Kristi Jesú, Drottni vorum.</w:t>
      </w:r>
    </w:p>
    <w:p/>
    <w:p>
      <w:r xmlns:w="http://schemas.openxmlformats.org/wordprocessingml/2006/main">
        <w:t xml:space="preserve">2. Sálmur 103:3, sem fyrirgefur allar þínar misgjörðir, sem læknar allar sjúkdómar þínar.</w:t>
      </w:r>
    </w:p>
    <w:p/>
    <w:p>
      <w:r xmlns:w="http://schemas.openxmlformats.org/wordprocessingml/2006/main">
        <w:t xml:space="preserve">Jobsbók 20:15 Hann hefir gleypt auðæfi og spú þeim aftur upp, Guð mun varpa þeim út úr kviði hans.</w:t>
      </w:r>
    </w:p>
    <w:p/>
    <w:p>
      <w:r xmlns:w="http://schemas.openxmlformats.org/wordprocessingml/2006/main">
        <w:t xml:space="preserve">Þetta vers talar um hvernig Guð mun dæma þá sem hafa gleypt auð og mun að lokum æla þeim upp og reka þá úr kviði þeirra.</w:t>
      </w:r>
    </w:p>
    <w:p/>
    <w:p>
      <w:r xmlns:w="http://schemas.openxmlformats.org/wordprocessingml/2006/main">
        <w:t xml:space="preserve">1. Hættan af græðgi - Hvernig ágirnd getur leitt til andlegrar og líkamlegrar eyðileggingar.</w:t>
      </w:r>
    </w:p>
    <w:p/>
    <w:p>
      <w:r xmlns:w="http://schemas.openxmlformats.org/wordprocessingml/2006/main">
        <w:t xml:space="preserve">2. Náð Guðs - Hvernig Guð getur leyst okkur frá syndum okkar og leiðbeint okkur til réttlætis.</w:t>
      </w:r>
    </w:p>
    <w:p/>
    <w:p>
      <w:r xmlns:w="http://schemas.openxmlformats.org/wordprocessingml/2006/main">
        <w:t xml:space="preserve">1. Orðskviðirnir 11:4 - Auðurinn gagnast ekki á degi reiðisins, en réttlætið frelsar frá dauðanum.</w:t>
      </w:r>
    </w:p>
    <w:p/>
    <w:p>
      <w:r xmlns:w="http://schemas.openxmlformats.org/wordprocessingml/2006/main">
        <w:t xml:space="preserve">2. Lúkas 16:19-31 - Dæmisagan um ríka manninn og Lasarus.</w:t>
      </w:r>
    </w:p>
    <w:p/>
    <w:p>
      <w:r xmlns:w="http://schemas.openxmlformats.org/wordprocessingml/2006/main">
        <w:t xml:space="preserve">Jobsbók 20:16 Hann mun sjúga asnaeitur, tunga nörunnar drepur hann.</w:t>
      </w:r>
    </w:p>
    <w:p/>
    <w:p>
      <w:r xmlns:w="http://schemas.openxmlformats.org/wordprocessingml/2006/main">
        <w:t xml:space="preserve">Jobsbók 20:16 er kafla úr Jobsbók sem talar um afleiðingar syndar.</w:t>
      </w:r>
    </w:p>
    <w:p/>
    <w:p>
      <w:r xmlns:w="http://schemas.openxmlformats.org/wordprocessingml/2006/main">
        <w:t xml:space="preserve">1. Kraftur syndarinnar: Hvernig val okkar hefur afleiðingar</w:t>
      </w:r>
    </w:p>
    <w:p/>
    <w:p>
      <w:r xmlns:w="http://schemas.openxmlformats.org/wordprocessingml/2006/main">
        <w:t xml:space="preserve">2. Hvað þýðir það að þjást? Að kanna Jobsbók</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Galatabréfið 6:7-8 - "Látið ekki blekkjast: Guð lætur ekki hæðast, því að hvað sem maður sáir, það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Jobsbók 20:17 Hann mun ekki sjá árnar, flóðin, læki hunangs og smjörs.</w:t>
      </w:r>
    </w:p>
    <w:p/>
    <w:p>
      <w:r xmlns:w="http://schemas.openxmlformats.org/wordprocessingml/2006/main">
        <w:t xml:space="preserve">Job harmar að hann fái ekki að njóta ánna, flóðanna og lækjanna af hunangi og smjöri.</w:t>
      </w:r>
    </w:p>
    <w:p/>
    <w:p>
      <w:r xmlns:w="http://schemas.openxmlformats.org/wordprocessingml/2006/main">
        <w:t xml:space="preserve">1. Blessunin að njóta fegurðar sköpunarinnar</w:t>
      </w:r>
    </w:p>
    <w:p/>
    <w:p>
      <w:r xmlns:w="http://schemas.openxmlformats.org/wordprocessingml/2006/main">
        <w:t xml:space="preserve">2. Hverfulleiki lífsins og það sem raunverulega skiptir máli</w:t>
      </w:r>
    </w:p>
    <w:p/>
    <w:p>
      <w:r xmlns:w="http://schemas.openxmlformats.org/wordprocessingml/2006/main">
        <w:t xml:space="preserve">1. Sálmur 104:10-13 - "Hann lætur lindir hella vatni í gljúfrin, það rennur á milli fjalla. Þeir gefa öllum dýrum merkurinnar vatn, villisnar svala þorsta sínum. Fuglar himinsins verpa við vötnin, þeir syngja meðal kvistanna, hann vökvar fjöllin úr efri herbergjum sínum, landið er mettað af ávöxtum verka hans."</w:t>
      </w:r>
    </w:p>
    <w:p/>
    <w:p>
      <w:r xmlns:w="http://schemas.openxmlformats.org/wordprocessingml/2006/main">
        <w:t xml:space="preserve">2. Prédikarinn 3:11 - "Hann hefur gjört allt fagurt á sínum tíma. Hann hefur einnig sett eilífðina í hjarta mannsins, en enginn getur skilið hvað Guð hefur gert frá upphafi til enda."</w:t>
      </w:r>
    </w:p>
    <w:p/>
    <w:p>
      <w:r xmlns:w="http://schemas.openxmlformats.org/wordprocessingml/2006/main">
        <w:t xml:space="preserve">Jobsbók 20:18 Það, sem hann vann fyrir, skal hann endurgreiða og ekki gleypa það.</w:t>
      </w:r>
    </w:p>
    <w:p/>
    <w:p>
      <w:r xmlns:w="http://schemas.openxmlformats.org/wordprocessingml/2006/main">
        <w:t xml:space="preserve">Starf Jobs verður ekki til einskis, og hann mun fá endurbætur eftir eign sinni.</w:t>
      </w:r>
    </w:p>
    <w:p/>
    <w:p>
      <w:r xmlns:w="http://schemas.openxmlformats.org/wordprocessingml/2006/main">
        <w:t xml:space="preserve">1. Haltu áfram í starfi þínu - Guð mun umbuna þér</w:t>
      </w:r>
    </w:p>
    <w:p/>
    <w:p>
      <w:r xmlns:w="http://schemas.openxmlformats.org/wordprocessingml/2006/main">
        <w:t xml:space="preserve">2. Þolinmæði í þjáningu - Guð mun veita</w:t>
      </w:r>
    </w:p>
    <w:p/>
    <w:p>
      <w:r xmlns:w="http://schemas.openxmlformats.org/wordprocessingml/2006/main">
        <w:t xml:space="preserve">1. Galatabréfið 6:9-10 - Og þreytum ekki að gera vel, því að á sínum tíma munum vér uppskera, ef vér verðum ekki þreyttir. Þar sem vér höfum því tækifæri, skulum vér gjöra öllum mönnum gott, einkum þeim, sem eru af ætt trúarinnar.</w:t>
      </w:r>
    </w:p>
    <w:p/>
    <w:p>
      <w:r xmlns:w="http://schemas.openxmlformats.org/wordprocessingml/2006/main">
        <w:t xml:space="preserve">2. 1. Pétursbréf 5:10 - En Guð allrar náðar, sem kallaði oss til sinnar eilífrar dýrðar fyrir Krist Jesú, eftir að þér hafið þjáðst um hríð, gjörir yður fullkomna, staðfesta, styrkja, setja yður.</w:t>
      </w:r>
    </w:p>
    <w:p/>
    <w:p>
      <w:r xmlns:w="http://schemas.openxmlformats.org/wordprocessingml/2006/main">
        <w:t xml:space="preserve">Jobsbók 20:19 Af því að hann hefur kúgað og yfirgefið hina fátæku. af því að hann hefir með ofbeldi tekið burt hús, sem hann byggði ekki.</w:t>
      </w:r>
    </w:p>
    <w:p/>
    <w:p>
      <w:r xmlns:w="http://schemas.openxmlformats.org/wordprocessingml/2006/main">
        <w:t xml:space="preserve">Þetta vers frá Job talar um mann sem hefur kúgað og yfirgefið þá sem eru í fátækt, og hefur tekið burt hús sem hann hefur ekki byggt.</w:t>
      </w:r>
    </w:p>
    <w:p/>
    <w:p>
      <w:r xmlns:w="http://schemas.openxmlformats.org/wordprocessingml/2006/main">
        <w:t xml:space="preserve">1. Afleiðing græðgi: Hvernig eigingirni skaðar okkur öll</w:t>
      </w:r>
    </w:p>
    <w:p/>
    <w:p>
      <w:r xmlns:w="http://schemas.openxmlformats.org/wordprocessingml/2006/main">
        <w:t xml:space="preserve">2. Ábyrgð auðs: Umhyggja fyrir þeim sem þurfa</w:t>
      </w:r>
    </w:p>
    <w:p/>
    <w:p>
      <w:r xmlns:w="http://schemas.openxmlformats.org/wordprocessingml/2006/main">
        <w:t xml:space="preserve">1. Jakobsbréfið 5:4-6 - Sjá, laun verkamannanna, sem sláttu akra þína, sem þú hefir haldið aftur af með svikum, hrópa gegn þér. og hróp kornskurðarmannanna hafa náð eyrum Drottins Sabaótar.</w:t>
      </w:r>
    </w:p>
    <w:p/>
    <w:p>
      <w:r xmlns:w="http://schemas.openxmlformats.org/wordprocessingml/2006/main">
        <w:t xml:space="preserve">5 Þú hefur lifað á jörðinni í ánægju og velsæld. þú hefur fitað hjörtu þín eins og á sláturdegi.</w:t>
      </w:r>
    </w:p>
    <w:p/>
    <w:p>
      <w:r xmlns:w="http://schemas.openxmlformats.org/wordprocessingml/2006/main">
        <w:t xml:space="preserve">6 Þú hefur sakfellt, þú hefir myrt hina réttlátu. hann veitir þér ekki mótspyrnu.</w:t>
      </w:r>
    </w:p>
    <w:p/>
    <w:p>
      <w:r xmlns:w="http://schemas.openxmlformats.org/wordprocessingml/2006/main">
        <w:t xml:space="preserve">2. Jesaja 10:1, 2 - Vei þeim sem setja vond lög og þeim sem stöðugt skrá óréttlátar ákvarðanir,</w:t>
      </w:r>
    </w:p>
    <w:p/>
    <w:p>
      <w:r xmlns:w="http://schemas.openxmlformats.org/wordprocessingml/2006/main">
        <w:t xml:space="preserve">2 til þess að svipta hina fátæku réttlæti og ræna réttindum þeirra fátæku þjóðar minnar, svo að ekkjur verði þeirra herfang og þær rændu munaðarleysingjana.</w:t>
      </w:r>
    </w:p>
    <w:p/>
    <w:p>
      <w:r xmlns:w="http://schemas.openxmlformats.org/wordprocessingml/2006/main">
        <w:t xml:space="preserve">Jobsbók 20:20 Vissulega mun hann ekki finna kyrrð í kviði sínum, hann mun ekki nema það sem hann þráir.</w:t>
      </w:r>
    </w:p>
    <w:p/>
    <w:p>
      <w:r xmlns:w="http://schemas.openxmlformats.org/wordprocessingml/2006/main">
        <w:t xml:space="preserve">Job harmar yfir því að hinir óguðlegu upplifi ekki varanlega ánægju og ekki er hægt að fullnægja óskum þeirra.</w:t>
      </w:r>
    </w:p>
    <w:p/>
    <w:p>
      <w:r xmlns:w="http://schemas.openxmlformats.org/wordprocessingml/2006/main">
        <w:t xml:space="preserve">1. Heimska græðginnar - Orðskviðirnir 15:16-17</w:t>
      </w:r>
    </w:p>
    <w:p/>
    <w:p>
      <w:r xmlns:w="http://schemas.openxmlformats.org/wordprocessingml/2006/main">
        <w:t xml:space="preserve">2. Nægjusemi og leiðin til sannrar hamingju - Matteus 6:31-33</w:t>
      </w:r>
    </w:p>
    <w:p/>
    <w:p>
      <w:r xmlns:w="http://schemas.openxmlformats.org/wordprocessingml/2006/main">
        <w:t xml:space="preserve">1. Sálmur 37:16-17 - Betra er lítið með ótta Drottins en mikill fjársjóður og vandræði með honum.</w:t>
      </w:r>
    </w:p>
    <w:p/>
    <w:p>
      <w:r xmlns:w="http://schemas.openxmlformats.org/wordprocessingml/2006/main">
        <w:t xml:space="preserve">2. Prédikarinn 5:12 - Svefn erfiðismanns er ljúfur, hvort sem hann borðar lítið eða mikið, en gnægð hinna ríku mun ekki láta hann sofa.</w:t>
      </w:r>
    </w:p>
    <w:p/>
    <w:p>
      <w:r xmlns:w="http://schemas.openxmlformats.org/wordprocessingml/2006/main">
        <w:t xml:space="preserve">Jobsbók 20:21 Ekkert skal eftir af mat hans; þess vegna skal enginn leita eftir eignum sínum.</w:t>
      </w:r>
    </w:p>
    <w:p/>
    <w:p>
      <w:r xmlns:w="http://schemas.openxmlformats.org/wordprocessingml/2006/main">
        <w:t xml:space="preserve">Jobsbók 20:21 lýsir því að ekkert af eigur hans verður eftir og því mun enginn leita að þeim.</w:t>
      </w:r>
    </w:p>
    <w:p/>
    <w:p>
      <w:r xmlns:w="http://schemas.openxmlformats.org/wordprocessingml/2006/main">
        <w:t xml:space="preserve">1. "Guðs ráðstöfun á neyðartímum"</w:t>
      </w:r>
    </w:p>
    <w:p/>
    <w:p>
      <w:r xmlns:w="http://schemas.openxmlformats.org/wordprocessingml/2006/main">
        <w:t xml:space="preserve">2. "Máttur gjafmildi"</w:t>
      </w:r>
    </w:p>
    <w:p/>
    <w:p>
      <w:r xmlns:w="http://schemas.openxmlformats.org/wordprocessingml/2006/main">
        <w:t xml:space="preserve">1. Matteusarguðspjall 6:24-34 - "Enginn getur þjónað tveimur herrum, því annaðhvort mun hann hata annan og elska hinn, eða vera trúr öðrum og fyrirlíta hinn. Þú getur ekki þjónað Guði og peningum."</w:t>
      </w:r>
    </w:p>
    <w:p/>
    <w:p>
      <w:r xmlns:w="http://schemas.openxmlformats.org/wordprocessingml/2006/main">
        <w:t xml:space="preserve">2. Hebreabréfið 13:5-6 - „Haltu lífi þínu lausu við peningaást og vertu sáttur við það sem þú hefur, því að hann hefur sagt: Ég mun aldrei yfirgefa þig og aldrei yfirgefa þig.</w:t>
      </w:r>
    </w:p>
    <w:p/>
    <w:p>
      <w:r xmlns:w="http://schemas.openxmlformats.org/wordprocessingml/2006/main">
        <w:t xml:space="preserve">Jobsbók 20:22 Í fyllingu nægju hans mun hann vera í neyð, sérhver hönd óguðlegra mun koma yfir hann.</w:t>
      </w:r>
    </w:p>
    <w:p/>
    <w:p>
      <w:r xmlns:w="http://schemas.openxmlformats.org/wordprocessingml/2006/main">
        <w:t xml:space="preserve">Nægja Jobs mun setja hann í neyð þegar hinir óguðlegu koma á móti honum.</w:t>
      </w:r>
    </w:p>
    <w:p/>
    <w:p>
      <w:r xmlns:w="http://schemas.openxmlformats.org/wordprocessingml/2006/main">
        <w:t xml:space="preserve">1. Fyrirsjá Guðs tryggir ekki vernd gegn illu</w:t>
      </w:r>
    </w:p>
    <w:p/>
    <w:p>
      <w:r xmlns:w="http://schemas.openxmlformats.org/wordprocessingml/2006/main">
        <w:t xml:space="preserve">2. Miskunn Guðs er meiri en barátta okkar</w:t>
      </w:r>
    </w:p>
    <w:p/>
    <w:p>
      <w:r xmlns:w="http://schemas.openxmlformats.org/wordprocessingml/2006/main">
        <w:t xml:space="preserve">1. Sálmur 91:7-8 - Þúsund falla þér við hlið, tíu þúsund þér til hægri handar, en það mun ekki koma nálægt þér.</w:t>
      </w:r>
    </w:p>
    <w:p/>
    <w:p>
      <w:r xmlns:w="http://schemas.openxmlformats.org/wordprocessingml/2006/main">
        <w:t xml:space="preserve">2. Matteusarguðspjall 5:7 - Sælir eru miskunnsamir, því að þeim mun miskunn hljóta.</w:t>
      </w:r>
    </w:p>
    <w:p/>
    <w:p>
      <w:r xmlns:w="http://schemas.openxmlformats.org/wordprocessingml/2006/main">
        <w:t xml:space="preserve">Jobsbók 20:23 Þegar hann ætlar að fylla kvið hans, mun Guð varpa reiði sinni yfir hann og láta rigna yfir hann, meðan hann etur.</w:t>
      </w:r>
    </w:p>
    <w:p/>
    <w:p>
      <w:r xmlns:w="http://schemas.openxmlformats.org/wordprocessingml/2006/main">
        <w:t xml:space="preserve">Reiði Guðs mun koma til þeirra sem fylgja ekki skipunum hans.</w:t>
      </w:r>
    </w:p>
    <w:p/>
    <w:p>
      <w:r xmlns:w="http://schemas.openxmlformats.org/wordprocessingml/2006/main">
        <w:t xml:space="preserve">1. Afleiðingar óhlýðni: Hvers vegna verðum við að fylgja vegum Guðs</w:t>
      </w:r>
    </w:p>
    <w:p/>
    <w:p>
      <w:r xmlns:w="http://schemas.openxmlformats.org/wordprocessingml/2006/main">
        <w:t xml:space="preserve">2. Kraftur reiði Guðs: Að skilja dóm Guðs</w:t>
      </w:r>
    </w:p>
    <w:p/>
    <w:p>
      <w:r xmlns:w="http://schemas.openxmlformats.org/wordprocessingml/2006/main">
        <w:t xml:space="preserve">1. Rómverjabréfið 2:8-9 En fyrir þá sem eru sjálfsleitir og hlýða ekki sannleikanum, en hlýða ranglætinu, mun verða reiði og heift.</w:t>
      </w:r>
    </w:p>
    <w:p/>
    <w:p>
      <w:r xmlns:w="http://schemas.openxmlformats.org/wordprocessingml/2006/main">
        <w:t xml:space="preserve">2. Sálmur 5:5-6 Hinir hrósandi munu ekki standa fyrir augum þínum; þú hatar alla illvirkja. Þú eyðir þeim sem lygar tala; Drottinn hefur andstyggð á blóðþyrstanum og svikulum manni.</w:t>
      </w:r>
    </w:p>
    <w:p/>
    <w:p>
      <w:r xmlns:w="http://schemas.openxmlformats.org/wordprocessingml/2006/main">
        <w:t xml:space="preserve">Jobsbók 20:24 Hann mun flýja fyrir járnvopnum, og stálbogi mun slá hann í gegn.</w:t>
      </w:r>
    </w:p>
    <w:p/>
    <w:p>
      <w:r xmlns:w="http://schemas.openxmlformats.org/wordprocessingml/2006/main">
        <w:t xml:space="preserve">Þessi texti talar um vanmátt mannsins gagnvart dómi frá Guði.</w:t>
      </w:r>
    </w:p>
    <w:p/>
    <w:p>
      <w:r xmlns:w="http://schemas.openxmlformats.org/wordprocessingml/2006/main">
        <w:t xml:space="preserve">1. Kaldhæðnin um máttleysi mannsins gegn almætti Guðs</w:t>
      </w:r>
    </w:p>
    <w:p/>
    <w:p>
      <w:r xmlns:w="http://schemas.openxmlformats.org/wordprocessingml/2006/main">
        <w:t xml:space="preserve">2. Standa í lotningu hins almáttuga</w:t>
      </w:r>
    </w:p>
    <w:p/>
    <w:p>
      <w:r xmlns:w="http://schemas.openxmlformats.org/wordprocessingml/2006/main">
        <w:t xml:space="preserve">1. Jesaja 31:3 - "Egyptar eru dauðlegir menn, en ekki Guð, hestar þeirra eru hold og ekki andi. Þegar Drottinn réttir út hönd sína, mun hjálparinn hrasa, og sá, sem hjálpað er, mun falla, og þeir munu allir farast saman."</w:t>
      </w:r>
    </w:p>
    <w:p/>
    <w:p>
      <w:r xmlns:w="http://schemas.openxmlformats.org/wordprocessingml/2006/main">
        <w:t xml:space="preserve">2. Sálmur 33:10-11 - "Drottinn gjörir ráð þjóðanna að engu, hann gerir ráð þjóðanna að engu. Ráð Drottins stendur að eilífu, fyrirætlanir hjarta hans frá kyni til kyns."</w:t>
      </w:r>
    </w:p>
    <w:p/>
    <w:p>
      <w:r xmlns:w="http://schemas.openxmlformats.org/wordprocessingml/2006/main">
        <w:t xml:space="preserve">Jobsbók 20:25 Það er dregið og fer úr líkamanum. Já, glitrandi sverð kemur úr galli hans, skelfingar eru yfir honum.</w:t>
      </w:r>
    </w:p>
    <w:p/>
    <w:p>
      <w:r xmlns:w="http://schemas.openxmlformats.org/wordprocessingml/2006/main">
        <w:t xml:space="preserve">Job er varaður við skelfingum sem munu koma yfir hann fyrir kraft Guðs.</w:t>
      </w:r>
    </w:p>
    <w:p/>
    <w:p>
      <w:r xmlns:w="http://schemas.openxmlformats.org/wordprocessingml/2006/main">
        <w:t xml:space="preserve">1. Glitrandi sverðið: Að skilja skelfingar Guðs</w:t>
      </w:r>
    </w:p>
    <w:p/>
    <w:p>
      <w:r xmlns:w="http://schemas.openxmlformats.org/wordprocessingml/2006/main">
        <w:t xml:space="preserve">2. Kraftur Guðs: Að læra að treysta á refsingar hans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Jobsbók 20:26 Allt myrkur er hulið í huldustöðum hans, eldur sem ekki er blásinn skal eyða honum. Þeim mun illa fara, sem eftir er í tjaldbúð hans.</w:t>
      </w:r>
    </w:p>
    <w:p/>
    <w:p>
      <w:r xmlns:w="http://schemas.openxmlformats.org/wordprocessingml/2006/main">
        <w:t xml:space="preserve">Job veltir fyrir sér örlögum hinna óguðlegu og varar við því að þeir muni eyðast af eldi sem þeir hafa ekki búið til og að tjaldbúð þeirra verði í óhag.</w:t>
      </w:r>
    </w:p>
    <w:p/>
    <w:p>
      <w:r xmlns:w="http://schemas.openxmlformats.org/wordprocessingml/2006/main">
        <w:t xml:space="preserve">1. Hættan á illsku: Hvernig synd er refsað</w:t>
      </w:r>
    </w:p>
    <w:p/>
    <w:p>
      <w:r xmlns:w="http://schemas.openxmlformats.org/wordprocessingml/2006/main">
        <w:t xml:space="preserve">2. Örlög hinna óguðlegu: Viðvörun um dóm</w:t>
      </w:r>
    </w:p>
    <w:p/>
    <w:p>
      <w:r xmlns:w="http://schemas.openxmlformats.org/wordprocessingml/2006/main">
        <w:t xml:space="preserve">1. Matteusarguðspjall 25:46, Og þessir munu fara til eilífrar refsingar, en hinir réttlátu til eilífs lífs.</w:t>
      </w:r>
    </w:p>
    <w:p/>
    <w:p>
      <w:r xmlns:w="http://schemas.openxmlformats.org/wordprocessingml/2006/main">
        <w:t xml:space="preserve">2. Hebreabréfið 10:26-27, Því að ef við höldum áfram að syndga af ásettu ráði eftir að hafa hlotið þekkingu á sannleikanum, þá er ekki lengur eftir fórn fyrir syndirnar, heldur ógurleg eftirvænting dóms og heift elds sem mun eyða andstæðingunum. .</w:t>
      </w:r>
    </w:p>
    <w:p/>
    <w:p>
      <w:r xmlns:w="http://schemas.openxmlformats.org/wordprocessingml/2006/main">
        <w:t xml:space="preserve">Jobsbók 20:27 Himinninn mun opinbera misgjörð sína. og jörðin mun rísa í móti honum.</w:t>
      </w:r>
    </w:p>
    <w:p/>
    <w:p>
      <w:r xmlns:w="http://schemas.openxmlformats.org/wordprocessingml/2006/main">
        <w:t xml:space="preserve">Misgjörð manns mun opinberast á himni og jörðin mun rísa gegn þeim.</w:t>
      </w:r>
    </w:p>
    <w:p/>
    <w:p>
      <w:r xmlns:w="http://schemas.openxmlformats.org/wordprocessingml/2006/main">
        <w:t xml:space="preserve">1. Við verðum að vera heiðarleg og réttlát í allri framgöngu okkar, svo að syndir okkar verði ekki opinberaðar á himni og jörðin rísi gegn okkur.</w:t>
      </w:r>
    </w:p>
    <w:p/>
    <w:p>
      <w:r xmlns:w="http://schemas.openxmlformats.org/wordprocessingml/2006/main">
        <w:t xml:space="preserve">2. Við megum ekki gleyma því að Guð sér allar gjörðir okkar og mun gera okkur ábyrg fyrir misgjörðum okkar.</w:t>
      </w:r>
    </w:p>
    <w:p/>
    <w:p>
      <w:r xmlns:w="http://schemas.openxmlformats.org/wordprocessingml/2006/main">
        <w:t xml:space="preserve">1. Sálmur 90:8 - "Þú hefur sett misgjörðir vorar fyrir þér, huldu syndir vorar í ljósi návistar þinnar."</w:t>
      </w:r>
    </w:p>
    <w:p/>
    <w:p>
      <w:r xmlns:w="http://schemas.openxmlformats.org/wordprocessingml/2006/main">
        <w:t xml:space="preserve">2. Orðskviðirnir 16:2 - "Allir vegir manns eru hreinir í hans augum, en Drottinn vegur andann."</w:t>
      </w:r>
    </w:p>
    <w:p/>
    <w:p>
      <w:r xmlns:w="http://schemas.openxmlformats.org/wordprocessingml/2006/main">
        <w:t xml:space="preserve">Jobsbók 20:28 Afgangur húss hans mun hverfa og eigur hans renna burt á degi reiði hans.</w:t>
      </w:r>
    </w:p>
    <w:p/>
    <w:p>
      <w:r xmlns:w="http://schemas.openxmlformats.org/wordprocessingml/2006/main">
        <w:t xml:space="preserve">Eigur Jobs munu ekki vernda hann á degi reiði Guðs.</w:t>
      </w:r>
    </w:p>
    <w:p/>
    <w:p>
      <w:r xmlns:w="http://schemas.openxmlformats.org/wordprocessingml/2006/main">
        <w:t xml:space="preserve">1: Við getum ekki treyst á veraldlegar eignir til að bjarga okkur frá dómi Guðs.</w:t>
      </w:r>
    </w:p>
    <w:p/>
    <w:p>
      <w:r xmlns:w="http://schemas.openxmlformats.org/wordprocessingml/2006/main">
        <w:t xml:space="preserve">2: Líf okkar ætti að vera helgað Guði, frekar en að einblína á efnislega hluti.</w:t>
      </w:r>
    </w:p>
    <w:p/>
    <w:p>
      <w:r xmlns:w="http://schemas.openxmlformats.org/wordprocessingml/2006/main">
        <w:t xml:space="preserve">1: Matteus 5:3-4 "Sælir eru fátækir í anda, því að þeirra er himnaríki. Sælir eru þeir sem syrgja, því að þeir munu huggaðir verða."</w:t>
      </w:r>
    </w:p>
    <w:p/>
    <w:p>
      <w:r xmlns:w="http://schemas.openxmlformats.org/wordprocessingml/2006/main">
        <w:t xml:space="preserve">2: Kólossubréfið 3:1-2 „Ef þú ert upprisinn með Kristi, þá leitið þess sem er að ofan, þar sem Kristur er, situr til hægri handar Guðs. eru á jörðinni."</w:t>
      </w:r>
    </w:p>
    <w:p/>
    <w:p>
      <w:r xmlns:w="http://schemas.openxmlformats.org/wordprocessingml/2006/main">
        <w:t xml:space="preserve">Jobsbók 20:29 Þetta er hlutur óguðlegs manns frá Guði og arfleifð sem Guð hefur úthlutað honum.</w:t>
      </w:r>
    </w:p>
    <w:p/>
    <w:p>
      <w:r xmlns:w="http://schemas.openxmlformats.org/wordprocessingml/2006/main">
        <w:t xml:space="preserve">Þessi texti talar um afleiðingar illsku og hvernig Guð mun refsa þeim sem velja hana.</w:t>
      </w:r>
    </w:p>
    <w:p/>
    <w:p>
      <w:r xmlns:w="http://schemas.openxmlformats.org/wordprocessingml/2006/main">
        <w:t xml:space="preserve">1: Guð er réttlátur og sanngjarn- Við verðum að muna að Drottinn er réttlátur og sanngjarn og að þeir sem velja illsku munu horfast í augu við afleiðingar ákvarðana sinna.</w:t>
      </w:r>
    </w:p>
    <w:p/>
    <w:p>
      <w:r xmlns:w="http://schemas.openxmlformats.org/wordprocessingml/2006/main">
        <w:t xml:space="preserve">2: Afleiðing illsku - Við verðum að vera meðvituð um afleiðingar þess að velja illsku og refsinguna sem bíður okkar ef við gerum það.</w:t>
      </w:r>
    </w:p>
    <w:p/>
    <w:p>
      <w:r xmlns:w="http://schemas.openxmlformats.org/wordprocessingml/2006/main">
        <w:t xml:space="preserve">1: Rómverjabréfið 6:23- Því að laun syndarinnar er dauði; en gjöf Guðs er eilíft líf fyrir Jesú Krist, Drottin vorn.</w:t>
      </w:r>
    </w:p>
    <w:p/>
    <w:p>
      <w:r xmlns:w="http://schemas.openxmlformats.org/wordprocessingml/2006/main">
        <w:t xml:space="preserve">2: Orðskviðirnir 13:15- Góð skilningur veitir náð, en vegur glæpamanna er harður.</w:t>
      </w:r>
    </w:p>
    <w:p/>
    <w:p>
      <w:r xmlns:w="http://schemas.openxmlformats.org/wordprocessingml/2006/main">
        <w:t xml:space="preserve">Jobskafli 21 heldur áfram viðbrögðum Jobs við ásökunum vina sinna og býður upp á ítarlega könnun á velmegun hinna óguðlegu og augljósan skort á réttlæti í heiminum.</w:t>
      </w:r>
    </w:p>
    <w:p/>
    <w:p>
      <w:r xmlns:w="http://schemas.openxmlformats.org/wordprocessingml/2006/main">
        <w:t xml:space="preserve">1. málsgrein: Job viðurkennir löngun vina sinna til að hlusta af athygli en spyr hvers vegna þeir líta á kvartanir hans sem sönnun fyrir sekt hans. Hann skorar á þá að hlusta vandlega á orð hans og finna huggun í því að leyfa honum að tala (Jobsbók 21:1-6).</w:t>
      </w:r>
    </w:p>
    <w:p/>
    <w:p>
      <w:r xmlns:w="http://schemas.openxmlformats.org/wordprocessingml/2006/main">
        <w:t xml:space="preserve">2. málsgrein: Job leggur fram sönnunargögn sem stangast á við þá hugmynd að óguðlegir þjáist alltaf á meðan réttlátir dafna. Hann tekur eftir því að margir illvirkjar lifa löngu, farsælu lífi, umkringdir auði og öryggi. Þeir upplifa enga ógæfu eða neyð (Jobsbók 21:7-16).</w:t>
      </w:r>
    </w:p>
    <w:p/>
    <w:p>
      <w:r xmlns:w="http://schemas.openxmlformats.org/wordprocessingml/2006/main">
        <w:t xml:space="preserve">Þriðja málsgrein: Job lýsir yfir gremju með augljóst afskiptaleysi Guðs í garð hinna óguðlegu. Hann setur spurningarmerki við hvers vegna Guð leyfir þeim að njóta góðrar heilsu, eignast fjölda barna og safna auði án afleiðinga (Jobsbók 21:17-26).</w:t>
      </w:r>
    </w:p>
    <w:p/>
    <w:p>
      <w:r xmlns:w="http://schemas.openxmlformats.org/wordprocessingml/2006/main">
        <w:t xml:space="preserve">Fjórða málsgrein: Job heldur því fram gegn trú vina sinna á guðlega hefnd með því að leggja áherslu á að jafnvel þótt ógæfa lendi á sumum vondum einstaklingum, þá er það oft takmarkað við þá sjálfa frekar en að hafa áhrif á allar fjölskyldur þeirra. Hann fullyrðir að dómur Guðs sé ekki alltaf tafarlaus eða augljós í þessu lífi (Jobsbók 21:27-34).</w:t>
      </w:r>
    </w:p>
    <w:p/>
    <w:p>
      <w:r xmlns:w="http://schemas.openxmlformats.org/wordprocessingml/2006/main">
        <w:t xml:space="preserve">Í stuttu máli,</w:t>
      </w:r>
    </w:p>
    <w:p>
      <w:r xmlns:w="http://schemas.openxmlformats.org/wordprocessingml/2006/main">
        <w:t xml:space="preserve">Tuttugu og einn kafli Jobs kynnir:</w:t>
      </w:r>
    </w:p>
    <w:p>
      <w:r xmlns:w="http://schemas.openxmlformats.org/wordprocessingml/2006/main">
        <w:t xml:space="preserve">áframhaldandi viðbrögð,</w:t>
      </w:r>
    </w:p>
    <w:p>
      <w:r xmlns:w="http://schemas.openxmlformats.org/wordprocessingml/2006/main">
        <w:t xml:space="preserve">og könnun sem Job lét í ljós sem viðbrögð við ásökunum vina sinna.</w:t>
      </w:r>
    </w:p>
    <w:p/>
    <w:p>
      <w:r xmlns:w="http://schemas.openxmlformats.org/wordprocessingml/2006/main">
        <w:t xml:space="preserve">Varpa ljósi á áskorun með því að spyrja forsendna,</w:t>
      </w:r>
    </w:p>
    <w:p>
      <w:r xmlns:w="http://schemas.openxmlformats.org/wordprocessingml/2006/main">
        <w:t xml:space="preserve">og gremju sýnd með því að fylgjast með velmegun sem illvirkjar ná.</w:t>
      </w:r>
    </w:p>
    <w:p>
      <w:r xmlns:w="http://schemas.openxmlformats.org/wordprocessingml/2006/main">
        <w:t xml:space="preserve">Að minnast á guðfræðilega ígrundun sem sýnd er um að kanna guðlegt réttlæti, útfærslu sem táknar mismunandi sjónarhorn á þjáningu í Jobsbók.</w:t>
      </w:r>
    </w:p>
    <w:p/>
    <w:p>
      <w:r xmlns:w="http://schemas.openxmlformats.org/wordprocessingml/2006/main">
        <w:t xml:space="preserve">Jobsbók 21:1 En Job svaraði og sagði:</w:t>
      </w:r>
    </w:p>
    <w:p/>
    <w:p>
      <w:r xmlns:w="http://schemas.openxmlformats.org/wordprocessingml/2006/main">
        <w:t xml:space="preserve">Job spyr hvers vegna hinum óguðlegu dafni í lífinu á meðan hinir réttlátu þjást.</w:t>
      </w:r>
    </w:p>
    <w:p/>
    <w:p>
      <w:r xmlns:w="http://schemas.openxmlformats.org/wordprocessingml/2006/main">
        <w:t xml:space="preserve">1: Vegir Drottins eru dularfullir - Við skiljum kannski aldrei hvers vegna hinum óguðlegu virðist dafna í lífinu, en við verðum að treysta á áætlun Drottins fyrir okkur.</w:t>
      </w:r>
    </w:p>
    <w:p/>
    <w:p>
      <w:r xmlns:w="http://schemas.openxmlformats.org/wordprocessingml/2006/main">
        <w:t xml:space="preserve">2: Drottinn mun réttlátan dóm - Þótt hinum óguðlegu kunni að virðast dafna til skamms tíma, mun illska þeirra á endanum opinberast og þeir munu hljóta viðeigandi refsingu.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37:7-8 - Vertu kyrr frammi fyrir Drottni og bíddu þolinmóður eftir honum; ekki hryggjast þegar fólki tekst vel á sínum vegum, þegar það framkvæmir vondu áform sín. Forðastu reiði og snúðu þér frá reiði; ekki hræða það leiðir aðeins til ills.</w:t>
      </w:r>
    </w:p>
    <w:p/>
    <w:p>
      <w:r xmlns:w="http://schemas.openxmlformats.org/wordprocessingml/2006/main">
        <w:t xml:space="preserve">Jobsbók 21:2 Heyrið gaumgæfilega ræðu mína og lát þetta vera yðar huggun.</w:t>
      </w:r>
    </w:p>
    <w:p/>
    <w:p>
      <w:r xmlns:w="http://schemas.openxmlformats.org/wordprocessingml/2006/main">
        <w:t xml:space="preserve">Ræðumaðurinn í Jobsbók 21:2 hvetur áheyrendur sína til að hlusta vandlega á ræðu sína og finna huggun í henni.</w:t>
      </w:r>
    </w:p>
    <w:p/>
    <w:p>
      <w:r xmlns:w="http://schemas.openxmlformats.org/wordprocessingml/2006/main">
        <w:t xml:space="preserve">1. Huggun orðs Guðs - Hugleiða Job 21:2 til að finna huggun í Drottni.</w:t>
      </w:r>
    </w:p>
    <w:p/>
    <w:p>
      <w:r xmlns:w="http://schemas.openxmlformats.org/wordprocessingml/2006/main">
        <w:t xml:space="preserve">2. Losa streitu með hlustun - Að læra að finna léttir í athyglisverðu hlustun.</w:t>
      </w:r>
    </w:p>
    <w:p/>
    <w:p>
      <w:r xmlns:w="http://schemas.openxmlformats.org/wordprocessingml/2006/main">
        <w:t xml:space="preserve">1. Jesaja 40:1-2 - "Huggaðu, huggaðu fólk mitt, segir Guð þinn. Talaðu blíðlega til Jerúsalem og kunngjöra henni að harðri þjónustu hennar sé lokið, að synd hennar hafi verið borguð, sem hún hafi fengið frá Hönd Drottins tvöföld fyrir allar syndir hennar."</w:t>
      </w:r>
    </w:p>
    <w:p/>
    <w:p>
      <w:r xmlns:w="http://schemas.openxmlformats.org/wordprocessingml/2006/main">
        <w:t xml:space="preserve">2. Sálmur 34:17-19 - "Hinir réttlátu hrópa og Drottinn heyrir þá, hann frelsar þá úr öllum þrengingum þeirra. Drottinn er nálægur þeim sem sundurmarið eru og frelsar þá sem eru sundurkramdir í anda. Réttlátur maður getur átt margar þrengingar, en Drottinn frelsar hann frá þeim öllum."</w:t>
      </w:r>
    </w:p>
    <w:p/>
    <w:p>
      <w:r xmlns:w="http://schemas.openxmlformats.org/wordprocessingml/2006/main">
        <w:t xml:space="preserve">Jobsbók 21:3 Leyfðu mér, að ég megi tala. og eftir það hef ég talað, spotta.</w:t>
      </w:r>
    </w:p>
    <w:p/>
    <w:p>
      <w:r xmlns:w="http://schemas.openxmlformats.org/wordprocessingml/2006/main">
        <w:t xml:space="preserve">Job skorar á gagnrýnendur sína að leyfa honum að tala og hæðast svo að honum ef þeir eru ósammála orðum hans.</w:t>
      </w:r>
    </w:p>
    <w:p/>
    <w:p>
      <w:r xmlns:w="http://schemas.openxmlformats.org/wordprocessingml/2006/main">
        <w:t xml:space="preserve">1. Við verðum að virða skoðanir annarra, jafnvel þótt við séum ósammála.</w:t>
      </w:r>
    </w:p>
    <w:p/>
    <w:p>
      <w:r xmlns:w="http://schemas.openxmlformats.org/wordprocessingml/2006/main">
        <w:t xml:space="preserve">2. Guð er æðsti dómarinn og við verðum að gæta þess að dæma ekki aðra áður en Guð getur það.</w:t>
      </w:r>
    </w:p>
    <w:p/>
    <w:p>
      <w:r xmlns:w="http://schemas.openxmlformats.org/wordprocessingml/2006/main">
        <w:t xml:space="preserve">1. Matteusarguðspjall 7:1-2 "Dæmið ekki, svo að þér verðið ekki dæmdir. Því að með þeim dómi sem þú kveður upp muntu dæmdir verða, og með þeim mæli sem þú mælir mun hann mældur verða þér."</w:t>
      </w:r>
    </w:p>
    <w:p/>
    <w:p>
      <w:r xmlns:w="http://schemas.openxmlformats.org/wordprocessingml/2006/main">
        <w:t xml:space="preserve">2. Jakobsbréfið 4:12 "Það er aðeins einn löggjafi og dómari, sá sem getur frelsað og tortímt. En hver ert þú að dæma náunga þinn?"</w:t>
      </w:r>
    </w:p>
    <w:p/>
    <w:p>
      <w:r xmlns:w="http://schemas.openxmlformats.org/wordprocessingml/2006/main">
        <w:t xml:space="preserve">Jobsbók 21:4 Hvað mig varðar, er kvörtun mín til mannsins? og ef svo væri, hvers vegna ætti andi minn ekki að hræðast?</w:t>
      </w:r>
    </w:p>
    <w:p/>
    <w:p>
      <w:r xmlns:w="http://schemas.openxmlformats.org/wordprocessingml/2006/main">
        <w:t xml:space="preserve">Job spyr hvers vegna hann þurfi að kvarta við manninn þegar andi hans er þegar í vandræðum.</w:t>
      </w:r>
    </w:p>
    <w:p/>
    <w:p>
      <w:r xmlns:w="http://schemas.openxmlformats.org/wordprocessingml/2006/main">
        <w:t xml:space="preserve">1. Andinn í vandræðum: Að skilja hjartaverk Jobs</w:t>
      </w:r>
    </w:p>
    <w:p/>
    <w:p>
      <w:r xmlns:w="http://schemas.openxmlformats.org/wordprocessingml/2006/main">
        <w:t xml:space="preserve">2. Að finna huggun í miðri þjáningu</w:t>
      </w:r>
    </w:p>
    <w:p/>
    <w:p>
      <w:r xmlns:w="http://schemas.openxmlformats.org/wordprocessingml/2006/main">
        <w:t xml:space="preserve">1. Matteusarguðspjall 5:4 Sælir eru þeir sem syrgja, því að þeir munu huggaðir verða.</w:t>
      </w:r>
    </w:p>
    <w:p/>
    <w:p>
      <w:r xmlns:w="http://schemas.openxmlformats.org/wordprocessingml/2006/main">
        <w:t xml:space="preserve">2. Sálmur 46:1 Guð er oss athvarf og styrkur, hjálp í nauðum.</w:t>
      </w:r>
    </w:p>
    <w:p/>
    <w:p>
      <w:r xmlns:w="http://schemas.openxmlformats.org/wordprocessingml/2006/main">
        <w:t xml:space="preserve">Jobsbók 21:5 Taktu eftir mér og undrast og legg hönd þína á munn þinn.</w:t>
      </w:r>
    </w:p>
    <w:p/>
    <w:p>
      <w:r xmlns:w="http://schemas.openxmlformats.org/wordprocessingml/2006/main">
        <w:t xml:space="preserve">Job skorar á vini sína að íhuga og þegja í stað þess að halda áfram að gagnrýna hann.</w:t>
      </w:r>
    </w:p>
    <w:p/>
    <w:p>
      <w:r xmlns:w="http://schemas.openxmlformats.org/wordprocessingml/2006/main">
        <w:t xml:space="preserve">1: Við ættum að vera auðmjúk í samskiptum okkar við aðra, jafnvel þegar við erum örugg í okkar eigin trú.</w:t>
      </w:r>
    </w:p>
    <w:p/>
    <w:p>
      <w:r xmlns:w="http://schemas.openxmlformats.org/wordprocessingml/2006/main">
        <w:t xml:space="preserve">2: Við ættum ekki að vera fljót að dæma aðra án þess að skilja sjónarhorn þeirra og aðstæður.</w:t>
      </w:r>
    </w:p>
    <w:p/>
    <w:p>
      <w:r xmlns:w="http://schemas.openxmlformats.org/wordprocessingml/2006/main">
        <w:t xml:space="preserve">1: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2: Orðskviðirnir 19:11 - "Skemmtilegt skynsemi gerir mann seinn til reiði, og það er dýrð hans að líta framhjá broti."</w:t>
      </w:r>
    </w:p>
    <w:p/>
    <w:p>
      <w:r xmlns:w="http://schemas.openxmlformats.org/wordprocessingml/2006/main">
        <w:t xml:space="preserve">Jobsbók 21:6 Jafnvel þegar ég minnist þess, er ég hræddur, og skjálfti grípur hold mitt.</w:t>
      </w:r>
    </w:p>
    <w:p/>
    <w:p>
      <w:r xmlns:w="http://schemas.openxmlformats.org/wordprocessingml/2006/main">
        <w:t xml:space="preserve">Job minnist þjáninga sinna og er yfirbugaður af ótta og skjálfta.</w:t>
      </w:r>
    </w:p>
    <w:p/>
    <w:p>
      <w:r xmlns:w="http://schemas.openxmlformats.org/wordprocessingml/2006/main">
        <w:t xml:space="preserve">1. Þegar við erum yfirbuguð af ótta</w:t>
      </w:r>
    </w:p>
    <w:p/>
    <w:p>
      <w:r xmlns:w="http://schemas.openxmlformats.org/wordprocessingml/2006/main">
        <w:t xml:space="preserve">2. Hvernig á að takast á við þjáningu</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34:17-18 - "Þegar hinir réttlátu hrópa á hjálp, heyrir Drottinn og frelsar þá úr öllum neyð þeirra. Drottinn er nálægur þeim sem hafa sundurmarið hjarta og frelsar þá sem eru sundurkramdir í anda."</w:t>
      </w:r>
    </w:p>
    <w:p/>
    <w:p>
      <w:r xmlns:w="http://schemas.openxmlformats.org/wordprocessingml/2006/main">
        <w:t xml:space="preserve">Jobsbók 21:7 Hví lifa hinir óguðlegu, verða gamlir, og eru voldugir að völdum?</w:t>
      </w:r>
    </w:p>
    <w:p/>
    <w:p>
      <w:r xmlns:w="http://schemas.openxmlformats.org/wordprocessingml/2006/main">
        <w:t xml:space="preserve">Job spyr hvers vegna hinir óguðlegu lifi langt og kröftugt líf þrátt fyrir ill verk sín.</w:t>
      </w:r>
    </w:p>
    <w:p/>
    <w:p>
      <w:r xmlns:w="http://schemas.openxmlformats.org/wordprocessingml/2006/main">
        <w:t xml:space="preserve">1. "Vandamál hins illa: Hvers vegna dafna hinir óguðlegu?"</w:t>
      </w:r>
    </w:p>
    <w:p/>
    <w:p>
      <w:r xmlns:w="http://schemas.openxmlformats.org/wordprocessingml/2006/main">
        <w:t xml:space="preserve">2. "Máttur réttláts lífs: Hvernig þú getur lifað ríkulegu lífi"</w:t>
      </w:r>
    </w:p>
    <w:p/>
    <w:p>
      <w:r xmlns:w="http://schemas.openxmlformats.org/wordprocessingml/2006/main">
        <w:t xml:space="preserve">1. Orðskviðirnir 11:4 "Auðæfi gagnast ekki á degi reiðisins, en réttlætið frelsar frá dauðanum."</w:t>
      </w:r>
    </w:p>
    <w:p/>
    <w:p>
      <w:r xmlns:w="http://schemas.openxmlformats.org/wordprocessingml/2006/main">
        <w:t xml:space="preserve">2. Orðskviðirnir 28:6 "Betri er fátækurinn, sem gengur í ráðvendni sinni, en sá sem er rangsnúinn á sínum vegum, þótt ríkur sé."</w:t>
      </w:r>
    </w:p>
    <w:p/>
    <w:p>
      <w:r xmlns:w="http://schemas.openxmlformats.org/wordprocessingml/2006/main">
        <w:t xml:space="preserve">Jobsbók 21:8 Afkvæmi þeirra er staðfastur í augum þeirra hjá þeim og niðjar þeirra fyrir augum þeirra.</w:t>
      </w:r>
    </w:p>
    <w:p/>
    <w:p>
      <w:r xmlns:w="http://schemas.openxmlformats.org/wordprocessingml/2006/main">
        <w:t xml:space="preserve">Þessi texti talar um hvernig Guð blessar hina réttlátu með börnum sem eru staðfest fyrir augum þeirra, jafnvel fyrir augum þeirra.</w:t>
      </w:r>
    </w:p>
    <w:p/>
    <w:p>
      <w:r xmlns:w="http://schemas.openxmlformats.org/wordprocessingml/2006/main">
        <w:t xml:space="preserve">1: Loforð Guðs um að blessa hina réttlátu með börnum er áminning um trúfesti hans.</w:t>
      </w:r>
    </w:p>
    <w:p/>
    <w:p>
      <w:r xmlns:w="http://schemas.openxmlformats.org/wordprocessingml/2006/main">
        <w:t xml:space="preserve">2: Loforð Guðs um börn er merki um trúfesti hans og uppspretta vonar og gleði.</w:t>
      </w:r>
    </w:p>
    <w:p/>
    <w:p>
      <w:r xmlns:w="http://schemas.openxmlformats.org/wordprocessingml/2006/main">
        <w:t xml:space="preserve">1: Sálmur 113:9 - Hann gefur óbyrju konu heimili og gerir hana að glaðværri barnamóður. Lofið Drottin!</w:t>
      </w:r>
    </w:p>
    <w:p/>
    <w:p>
      <w:r xmlns:w="http://schemas.openxmlformats.org/wordprocessingml/2006/main">
        <w:t xml:space="preserve">2: Sálmur 127:3-5 - Börn eru arfleifð frá Drottni, afkvæmi laun frá honum. Eins og örvar í höndum stríðsmanns eru börn sem fæðast í æsku. Sæll er sá maður sem skjálftinn er fullur af þeim. Þeir verða ekki til skammar þegar þeir berjast við andstæðinga sína fyrir rétti.</w:t>
      </w:r>
    </w:p>
    <w:p/>
    <w:p>
      <w:r xmlns:w="http://schemas.openxmlformats.org/wordprocessingml/2006/main">
        <w:t xml:space="preserve">Jobsbók 21:9 Hús þeirra eru örugg fyrir ótta, og stafur Guðs er ekki á þeim.</w:t>
      </w:r>
    </w:p>
    <w:p/>
    <w:p>
      <w:r xmlns:w="http://schemas.openxmlformats.org/wordprocessingml/2006/main">
        <w:t xml:space="preserve">Fólk sem gerir illt er oft umbunað með auði og öryggi á meðan þeir sem gera gott geta þjáðst undir staf Guðs.</w:t>
      </w:r>
    </w:p>
    <w:p/>
    <w:p>
      <w:r xmlns:w="http://schemas.openxmlformats.org/wordprocessingml/2006/main">
        <w:t xml:space="preserve">1. Guð er réttlátur og réttlátur, þrátt fyrir útlit um hið gagnstæða.</w:t>
      </w:r>
    </w:p>
    <w:p/>
    <w:p>
      <w:r xmlns:w="http://schemas.openxmlformats.org/wordprocessingml/2006/main">
        <w:t xml:space="preserve">2. Afleiðingar gjörða okkar, bæði góðar og slæmar, hafa eilífar afleiðingar.</w:t>
      </w:r>
    </w:p>
    <w:p/>
    <w:p>
      <w:r xmlns:w="http://schemas.openxmlformats.org/wordprocessingml/2006/main">
        <w:t xml:space="preserve">1. Sálmur 37:27-29 "Snúðu frá illu og gjörðu gott, svo munt þú búa að eilífu. Því að Drottinn elskar réttlætið, hann yfirgefur ekki sína heilögu. Þeir verða varðveittir að eilífu, en afkomendur óguðlegra verða uppskornir. af.</w:t>
      </w:r>
    </w:p>
    <w:p/>
    <w:p>
      <w:r xmlns:w="http://schemas.openxmlformats.org/wordprocessingml/2006/main">
        <w:t xml:space="preserve">2. Orðskviðirnir 11:19 "Eins og réttlæti leiðir til lífs, þannig eltir sá sem eltir hið illa það til dauða."</w:t>
      </w:r>
    </w:p>
    <w:p/>
    <w:p>
      <w:r xmlns:w="http://schemas.openxmlformats.org/wordprocessingml/2006/main">
        <w:t xml:space="preserve">Jobsbók 21:10 Naut þeirra kynir og bregst ekki. kýr þeirra ber og kastar ekki kálfi sínum.</w:t>
      </w:r>
    </w:p>
    <w:p/>
    <w:p>
      <w:r xmlns:w="http://schemas.openxmlformats.org/wordprocessingml/2006/main">
        <w:t xml:space="preserve">Guð blessar hina réttlátu með ríkulegum efnislegum blessunum.</w:t>
      </w:r>
    </w:p>
    <w:p/>
    <w:p>
      <w:r xmlns:w="http://schemas.openxmlformats.org/wordprocessingml/2006/main">
        <w:t xml:space="preserve">1: Blessanir Guðs eru þýðingarmiklar umfram efnislegar eignir.</w:t>
      </w:r>
    </w:p>
    <w:p/>
    <w:p>
      <w:r xmlns:w="http://schemas.openxmlformats.org/wordprocessingml/2006/main">
        <w:t xml:space="preserve">2: Við ættum að vera auðmjúk og þakklát fyrir allar blessanir Guðs.</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34:8 - Smakkaðu og sjáðu að Drottinn er góður; sæll er sá sem leitar hælis hjá honum.</w:t>
      </w:r>
    </w:p>
    <w:p/>
    <w:p>
      <w:r xmlns:w="http://schemas.openxmlformats.org/wordprocessingml/2006/main">
        <w:t xml:space="preserve">Jobsbók 21:11 Þeir senda börn sín út eins og hjörð, og börn þeirra dansa.</w:t>
      </w:r>
    </w:p>
    <w:p/>
    <w:p>
      <w:r xmlns:w="http://schemas.openxmlformats.org/wordprocessingml/2006/main">
        <w:t xml:space="preserve">Fjölskylda Jobs gleðst yfir allsnægtinni og frelsinu sem hún hefur.</w:t>
      </w:r>
    </w:p>
    <w:p/>
    <w:p>
      <w:r xmlns:w="http://schemas.openxmlformats.org/wordprocessingml/2006/main">
        <w:t xml:space="preserve">1: Við getum fundið gleði í gnægð okkar og frelsi með blessunum Guðs.</w:t>
      </w:r>
    </w:p>
    <w:p/>
    <w:p>
      <w:r xmlns:w="http://schemas.openxmlformats.org/wordprocessingml/2006/main">
        <w:t xml:space="preserve">2: Ánægja og þakklæti stafar af því að viðurkenna blessunina sem við höfum fengið frá Guði.</w:t>
      </w:r>
    </w:p>
    <w:p/>
    <w:p>
      <w:r xmlns:w="http://schemas.openxmlformats.org/wordprocessingml/2006/main">
        <w:t xml:space="preserve">1: Sálmur 126:2 - Þá fylltist munnur okkar hlátri og tungur okkar fagnaðarópi.</w:t>
      </w:r>
    </w:p>
    <w:p/>
    <w:p>
      <w:r xmlns:w="http://schemas.openxmlformats.org/wordprocessingml/2006/main">
        <w:t xml:space="preserve">2: Jakobsbréf 1:17 - Sérhver góð gjöf og sérhver fullkomin gjöf er að ofan, niðurkomin frá föður ljósanna, sem engin afbrigði eða skuggi er hjá vegna breytinga.</w:t>
      </w:r>
    </w:p>
    <w:p/>
    <w:p>
      <w:r xmlns:w="http://schemas.openxmlformats.org/wordprocessingml/2006/main">
        <w:t xml:space="preserve">Jobsbók 21:12 Þeir taka bumbu og hörpu og gleðjast yfir orgelhljómnum.</w:t>
      </w:r>
    </w:p>
    <w:p/>
    <w:p>
      <w:r xmlns:w="http://schemas.openxmlformats.org/wordprocessingml/2006/main">
        <w:t xml:space="preserve">Í þessum kafla er talað um fólk sem hefur gaman af tónlist og hefur ánægju af hljómi orgelsins.</w:t>
      </w:r>
    </w:p>
    <w:p/>
    <w:p>
      <w:r xmlns:w="http://schemas.openxmlformats.org/wordprocessingml/2006/main">
        <w:t xml:space="preserve">1. Gleðjist yfir sköpun Guðs: Tónlistargleðin</w:t>
      </w:r>
    </w:p>
    <w:p/>
    <w:p>
      <w:r xmlns:w="http://schemas.openxmlformats.org/wordprocessingml/2006/main">
        <w:t xml:space="preserve">2. Ánægja í erfiðum heimi: Finndu gleðina í litlu hlutunum</w:t>
      </w:r>
    </w:p>
    <w:p/>
    <w:p>
      <w:r xmlns:w="http://schemas.openxmlformats.org/wordprocessingml/2006/main">
        <w:t xml:space="preserve">1. Sálmur 98:4-6 Látið Drottin fagna, öll jörðin. brjótið fram í gleðisöng og lofsyngið! Lofsyngið Drottni með lyrunni, með lírunni og hljóminum! Með lúðrum og hornshljóði, láttu gleðihljóð frammi fyrir konungi, Drottni!</w:t>
      </w:r>
    </w:p>
    <w:p/>
    <w:p>
      <w:r xmlns:w="http://schemas.openxmlformats.org/wordprocessingml/2006/main">
        <w:t xml:space="preserve">2. Prédikarinn 3:4 Að gráta hefur sinn tíma og að hlæja hefur sinn tíma; að syrgja hefur sinn tíma og að dansa hefur sinn tíma.</w:t>
      </w:r>
    </w:p>
    <w:p/>
    <w:p>
      <w:r xmlns:w="http://schemas.openxmlformats.org/wordprocessingml/2006/main">
        <w:t xml:space="preserve">Jobsbók 21:13 Þeir eyða dögum sínum í auði og í augnabliki fara þeir niður til grafar.</w:t>
      </w:r>
    </w:p>
    <w:p/>
    <w:p>
      <w:r xmlns:w="http://schemas.openxmlformats.org/wordprocessingml/2006/main">
        <w:t xml:space="preserve">Fólk getur átt mikinn auð og á augnabliki farið til grafar.</w:t>
      </w:r>
    </w:p>
    <w:p/>
    <w:p>
      <w:r xmlns:w="http://schemas.openxmlformats.org/wordprocessingml/2006/main">
        <w:t xml:space="preserve">1. Hégómi auðæfa: Hvernig líf okkar getur breyst á augnabliki</w:t>
      </w:r>
    </w:p>
    <w:p/>
    <w:p>
      <w:r xmlns:w="http://schemas.openxmlformats.org/wordprocessingml/2006/main">
        <w:t xml:space="preserve">2. Hverfulleiki lífsins: Hvernig við getum ekki tekið neitt með okkur</w:t>
      </w:r>
    </w:p>
    <w:p/>
    <w:p>
      <w:r xmlns:w="http://schemas.openxmlformats.org/wordprocessingml/2006/main">
        <w:t xml:space="preserve">1. Jakobsbréfið 4:14 - "En þú veist ekki hvað morgundagurinn ber í skauti sér. Hvað er líf þitt? Því að þú ert þoka sem birtist um stund og hverfur síðan."</w:t>
      </w:r>
    </w:p>
    <w:p/>
    <w:p>
      <w:r xmlns:w="http://schemas.openxmlformats.org/wordprocessingml/2006/main">
        <w:t xml:space="preserve">2. Prédikarinn 5:14-15 - "Auðæfi hinna ríku er víggirt borg þeirra; þeir ímynda sér hana of háan múr til að hægt sé að mæla hana. En þegar þeir hrópa, kviknar reiði Drottins gegn þeim, hann brýtur í sundur vígið. af styrk þeirra."</w:t>
      </w:r>
    </w:p>
    <w:p/>
    <w:p>
      <w:r xmlns:w="http://schemas.openxmlformats.org/wordprocessingml/2006/main">
        <w:t xml:space="preserve">Jobsbók 21:14 Fyrir því segja þeir við Guð: Far þú frá oss! því að vér þráum ekki þekkingu á vegum þínum.</w:t>
      </w:r>
    </w:p>
    <w:p/>
    <w:p>
      <w:r xmlns:w="http://schemas.openxmlformats.org/wordprocessingml/2006/main">
        <w:t xml:space="preserve">Fólk hafnar þekkingunni á vegum Guðs og þrá eftir því að hann láti þá í friði.</w:t>
      </w:r>
    </w:p>
    <w:p/>
    <w:p>
      <w:r xmlns:w="http://schemas.openxmlformats.org/wordprocessingml/2006/main">
        <w:t xml:space="preserve">1. Við erum kölluð til að leita þekkingar á vegum Guðs, hversu óþægilegir sem þeir kunna að virðast.</w:t>
      </w:r>
    </w:p>
    <w:p/>
    <w:p>
      <w:r xmlns:w="http://schemas.openxmlformats.org/wordprocessingml/2006/main">
        <w:t xml:space="preserve">2. Við ættum ekki að snúa okkur frá visku Guðs, heldur leitast við að skilja hana.</w:t>
      </w:r>
    </w:p>
    <w:p/>
    <w:p>
      <w:r xmlns:w="http://schemas.openxmlformats.org/wordprocessingml/2006/main">
        <w:t xml:space="preserve">1. Orðskviðirnir 4:7 - "Viskan er aðalatriðið; öðlast því visku, og öðlast skilning með öllu sem þú átt."</w:t>
      </w:r>
    </w:p>
    <w:p/>
    <w:p>
      <w:r xmlns:w="http://schemas.openxmlformats.org/wordprocessingml/2006/main">
        <w:t xml:space="preserve">2. Sálmur 25:4-5 - "Lýsa mér vegu þína, Drottinn, kenn mér vegu þína. Leið mig í sannleika þínum og kenn mér, því að þú ert Guð hjálpræðis míns, á þig bíð ég allan daginn. ."</w:t>
      </w:r>
    </w:p>
    <w:p/>
    <w:p>
      <w:r xmlns:w="http://schemas.openxmlformats.org/wordprocessingml/2006/main">
        <w:t xml:space="preserve">Jobsbók 21:15 Hvað er hinn alvaldi, að vér skulum þjóna honum? Og hvaða hagnað ættum vér að hafa, ef vér biðjum til hans?</w:t>
      </w:r>
    </w:p>
    <w:p/>
    <w:p>
      <w:r xmlns:w="http://schemas.openxmlformats.org/wordprocessingml/2006/main">
        <w:t xml:space="preserve">Þetta vers spyr hvers vegna fólk ætti að þjóna Guði og hvaða gagn það er að biðja til hans.</w:t>
      </w:r>
    </w:p>
    <w:p/>
    <w:p>
      <w:r xmlns:w="http://schemas.openxmlformats.org/wordprocessingml/2006/main">
        <w:t xml:space="preserve">1: Kærleikur og miskunn Guðs við ættum að þjóna Guði vegna kærleika hans og miskunnar í garð okkar, sem er miklu meiri en skilningur okkar manna.</w:t>
      </w:r>
    </w:p>
    <w:p/>
    <w:p>
      <w:r xmlns:w="http://schemas.openxmlformats.org/wordprocessingml/2006/main">
        <w:t xml:space="preserve">2: Eilíft líf við ættum að biðja til Guðs vegna þess að hann veitir okkur eilíft líf á himnum ef við förum vegi hans.</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Sálmur 34:8 Smakkaðu og sjáðu að Drottinn er góður, sæll er sá maður sem á hann treystir.</w:t>
      </w:r>
    </w:p>
    <w:p/>
    <w:p>
      <w:r xmlns:w="http://schemas.openxmlformats.org/wordprocessingml/2006/main">
        <w:t xml:space="preserve">Jobsbók 21:16 Sjá, gott þeirra er ekki í höndum þeirra, ráð óguðlegra eru mér fjarri.</w:t>
      </w:r>
    </w:p>
    <w:p/>
    <w:p>
      <w:r xmlns:w="http://schemas.openxmlformats.org/wordprocessingml/2006/main">
        <w:t xml:space="preserve">Job staðfestir að hinir óguðlegu ráði ekki yfir eigin örlögum og ráð hans tengist þeim ekki.</w:t>
      </w:r>
    </w:p>
    <w:p/>
    <w:p>
      <w:r xmlns:w="http://schemas.openxmlformats.org/wordprocessingml/2006/main">
        <w:t xml:space="preserve">1. Góðverk verða aldrei óverðlaunuð.</w:t>
      </w:r>
    </w:p>
    <w:p/>
    <w:p>
      <w:r xmlns:w="http://schemas.openxmlformats.org/wordprocessingml/2006/main">
        <w:t xml:space="preserve">2. Drottinn sér um sína og mun veita saklausum réttlæti.</w:t>
      </w:r>
    </w:p>
    <w:p/>
    <w:p>
      <w:r xmlns:w="http://schemas.openxmlformats.org/wordprocessingml/2006/main">
        <w:t xml:space="preserve">1. Orðskviðirnir 10:3-4 "Drottinn lætur ekki réttláta hungra, heldur hindrar þrá hinna óguðlegu. Slö hönd veldur fátækt, en hönd hinna duglegu auðgar."</w:t>
      </w:r>
    </w:p>
    <w:p/>
    <w:p>
      <w:r xmlns:w="http://schemas.openxmlformats.org/wordprocessingml/2006/main">
        <w:t xml:space="preserve">2. Sálmur 37:17-19 „Því að hinir óguðlegu munu upprættir verða, en þeir sem bíða Drottins, þeir munu erfa jörðina. Því enn um skamma stund munu hinir óguðlegu ekki vera til. fyrir hans stað, en hann mun ekki vera framar. En hógværir munu erfa jörðina og gleðjast yfir miklum friði."</w:t>
      </w:r>
    </w:p>
    <w:p/>
    <w:p>
      <w:r xmlns:w="http://schemas.openxmlformats.org/wordprocessingml/2006/main">
        <w:t xml:space="preserve">Jobsbók 21:17 Hversu oft er kerti óguðlegra slökkt! og hversu oft kemur eyðilegging þeirra yfir þá! Guð útdeilir sorgum í reiði sinni.</w:t>
      </w:r>
    </w:p>
    <w:p/>
    <w:p>
      <w:r xmlns:w="http://schemas.openxmlformats.org/wordprocessingml/2006/main">
        <w:t xml:space="preserve">Guð refsar vondu fólki með því að skapa sorg í reiði sinni.</w:t>
      </w:r>
    </w:p>
    <w:p/>
    <w:p>
      <w:r xmlns:w="http://schemas.openxmlformats.org/wordprocessingml/2006/main">
        <w:t xml:space="preserve">1. Afleiðingar illskunnar - Hvernig reiði Guðs mun leiða til glötun</w:t>
      </w:r>
    </w:p>
    <w:p/>
    <w:p>
      <w:r xmlns:w="http://schemas.openxmlformats.org/wordprocessingml/2006/main">
        <w:t xml:space="preserve">2. Dómur Guðs - Skilningur á refsingu hinna óguðlegu</w:t>
      </w:r>
    </w:p>
    <w:p/>
    <w:p>
      <w:r xmlns:w="http://schemas.openxmlformats.org/wordprocessingml/2006/main">
        <w:t xml:space="preserve">1. Orðskviðirnir 11:21 - "Vertu viss um þetta: Hinir óguðlegu munu ekki sleppa refsingu, en þeir sem eru réttlátir munu fara frjálsir."</w:t>
      </w:r>
    </w:p>
    <w:p/>
    <w:p>
      <w:r xmlns:w="http://schemas.openxmlformats.org/wordprocessingml/2006/main">
        <w:t xml:space="preserve">2. Sálmur 37:28 - "Því að Drottinn elskar réttlætið og yfirgefur ekki sína trúuðu. Hann mun varðveita þá að eilífu, en börn óguðlegra munu tortímast."</w:t>
      </w:r>
    </w:p>
    <w:p/>
    <w:p>
      <w:r xmlns:w="http://schemas.openxmlformats.org/wordprocessingml/2006/main">
        <w:t xml:space="preserve">Jobsbók 21:18 Þeir eru eins og hálmur fyrir vindi og sem hismi, sem stormurinn ber burt.</w:t>
      </w:r>
    </w:p>
    <w:p/>
    <w:p>
      <w:r xmlns:w="http://schemas.openxmlformats.org/wordprocessingml/2006/main">
        <w:t xml:space="preserve">Hinir óguðlegu verða á endanum eytt.</w:t>
      </w:r>
    </w:p>
    <w:p/>
    <w:p>
      <w:r xmlns:w="http://schemas.openxmlformats.org/wordprocessingml/2006/main">
        <w:t xml:space="preserve">1: Guð mun dæma óguðlega og leiða þá fyrir rétt.</w:t>
      </w:r>
    </w:p>
    <w:p/>
    <w:p>
      <w:r xmlns:w="http://schemas.openxmlformats.org/wordprocessingml/2006/main">
        <w:t xml:space="preserve">2: Örlög hinna óguðlegu eru tortíming, en hinum réttlátu verður umbunað.</w:t>
      </w:r>
    </w:p>
    <w:p/>
    <w:p>
      <w:r xmlns:w="http://schemas.openxmlformats.org/wordprocessingml/2006/main">
        <w:t xml:space="preserve">1: Orðskviðirnir 11:5-7 "Réttlæti hins lýtalausa heldur vegi sínum sléttum, en hinn óguðlegi fellur fyrir sína eigin illsku. Réttlæti hinna hreinskilnu frelsar þá, en svikulir eru teknir til fanga með girnd sinni. Þegar óguðlegir deyr. , von hans mun farast, og væntingin um ríkidæmi hverfur líka."</w:t>
      </w:r>
    </w:p>
    <w:p/>
    <w:p>
      <w:r xmlns:w="http://schemas.openxmlformats.org/wordprocessingml/2006/main">
        <w:t xml:space="preserve">2: Matteus 16:27 "Því að Mannssonurinn mun koma með englum sínum í dýrð föður síns, og þá mun hann gjalda hverjum manni eftir því sem hann hefur gjört."</w:t>
      </w:r>
    </w:p>
    <w:p/>
    <w:p>
      <w:r xmlns:w="http://schemas.openxmlformats.org/wordprocessingml/2006/main">
        <w:t xml:space="preserve">Jobsbók 21:19 Guð leggur misgjörð sína í sölurnar fyrir börn hans, hann launar honum, og hann mun vita það.</w:t>
      </w:r>
    </w:p>
    <w:p/>
    <w:p>
      <w:r xmlns:w="http://schemas.openxmlformats.org/wordprocessingml/2006/main">
        <w:t xml:space="preserve">Guð mun taka tillit til synda mannsins og umbuna honum í samræmi við það og maðurinn verður meðvitaður um þetta.</w:t>
      </w:r>
    </w:p>
    <w:p/>
    <w:p>
      <w:r xmlns:w="http://schemas.openxmlformats.org/wordprocessingml/2006/main">
        <w:t xml:space="preserve">1. Afleiðingar syndarinnar: Að skilja dóm Guðs</w:t>
      </w:r>
    </w:p>
    <w:p/>
    <w:p>
      <w:r xmlns:w="http://schemas.openxmlformats.org/wordprocessingml/2006/main">
        <w:t xml:space="preserve">2. Áhrif synd foreldra á líf okkar</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Orðskviðirnir 22:8 - Hver sem sáir ranglæti mun uppskera ógæfu og reiðisproti hans mun bregðast.</w:t>
      </w:r>
    </w:p>
    <w:p/>
    <w:p>
      <w:r xmlns:w="http://schemas.openxmlformats.org/wordprocessingml/2006/main">
        <w:t xml:space="preserve">Jobsbók 21:20 Augu hans munu sjá tortímingu hans, og hann mun drekka af reiði hins Almáttka.</w:t>
      </w:r>
    </w:p>
    <w:p/>
    <w:p>
      <w:r xmlns:w="http://schemas.openxmlformats.org/wordprocessingml/2006/main">
        <w:t xml:space="preserve">Job harmar þá staðreynd að hinir óguðlegu virðast oft dafna þrátt fyrir rangar gerðir sínar á meðan hinir réttlátu þjást í lífinu.</w:t>
      </w:r>
    </w:p>
    <w:p/>
    <w:p>
      <w:r xmlns:w="http://schemas.openxmlformats.org/wordprocessingml/2006/main">
        <w:t xml:space="preserve">1. Óumflýjanleiki réttlætisins - Réttlæti Guðs er kannski ekki strax, en það er víst og óumflýjanlegt.</w:t>
      </w:r>
    </w:p>
    <w:p/>
    <w:p>
      <w:r xmlns:w="http://schemas.openxmlformats.org/wordprocessingml/2006/main">
        <w:t xml:space="preserve">2. Kraftur sjónarhornsins - Hvernig við lítum á lífsbaráttuna getur skipt sköpum.</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Jobsbók 21:21 Því hvað hefur hann þóknun á húsi sínu eftir hann, þegar mánaðatala hans er afmáð í miðjunni?</w:t>
      </w:r>
    </w:p>
    <w:p/>
    <w:p>
      <w:r xmlns:w="http://schemas.openxmlformats.org/wordprocessingml/2006/main">
        <w:t xml:space="preserve">Job spyr hvers vegna fólk ætti að njóta lífsins þegar dagar þeirra eru svo stuttir og dauði þeirra er óumflýjanlegur.</w:t>
      </w:r>
    </w:p>
    <w:p/>
    <w:p>
      <w:r xmlns:w="http://schemas.openxmlformats.org/wordprocessingml/2006/main">
        <w:t xml:space="preserve">1. Lifðu lífinu til fulls, vitandi að lífið er dýrmætt og stutt.</w:t>
      </w:r>
    </w:p>
    <w:p/>
    <w:p>
      <w:r xmlns:w="http://schemas.openxmlformats.org/wordprocessingml/2006/main">
        <w:t xml:space="preserve">2. Ekki taka lífinu sem sjálfsögðum hlut og mundu að dauðinn er öruggur.</w:t>
      </w:r>
    </w:p>
    <w:p/>
    <w:p>
      <w:r xmlns:w="http://schemas.openxmlformats.org/wordprocessingml/2006/main">
        <w:t xml:space="preserve">1. Sálmur 90:12 Kenn okkur því að telja daga vora, svo að vér megum beita hjörtum okkar til visku.</w:t>
      </w:r>
    </w:p>
    <w:p/>
    <w:p>
      <w:r xmlns:w="http://schemas.openxmlformats.org/wordprocessingml/2006/main">
        <w:t xml:space="preserve">2. Prédikarinn 7:2 Betra er að ganga í sorgarhúsið en að fara í veisluhúsið, því að það er endalok allra manna; og hinir lifandi munu leggja það á hjarta hans.</w:t>
      </w:r>
    </w:p>
    <w:p/>
    <w:p>
      <w:r xmlns:w="http://schemas.openxmlformats.org/wordprocessingml/2006/main">
        <w:t xml:space="preserve">Jobsbók 21:22 Ætlar einhver að kenna Guði þekkingu? þar sem hann dæmir þá háa.</w:t>
      </w:r>
    </w:p>
    <w:p/>
    <w:p>
      <w:r xmlns:w="http://schemas.openxmlformats.org/wordprocessingml/2006/main">
        <w:t xml:space="preserve">Þessi texti leggur áherslu á að Guð er endanlegur dómari og enginn getur kennt honum þekkingu.</w:t>
      </w:r>
    </w:p>
    <w:p/>
    <w:p>
      <w:r xmlns:w="http://schemas.openxmlformats.org/wordprocessingml/2006/main">
        <w:t xml:space="preserve">1. "Dómari allra: Rannsókn á Jobsbók 21:22"</w:t>
      </w:r>
    </w:p>
    <w:p/>
    <w:p>
      <w:r xmlns:w="http://schemas.openxmlformats.org/wordprocessingml/2006/main">
        <w:t xml:space="preserve">2. "Drottinvald Guðs: Skilningur á Job 21:22"</w:t>
      </w:r>
    </w:p>
    <w:p/>
    <w:p>
      <w:r xmlns:w="http://schemas.openxmlformats.org/wordprocessingml/2006/main">
        <w:t xml:space="preserve">1. Jesaja 40:13-14 - "Hver hefir stýrt anda Drottins, eða sem ráðgjafi hans hefur kennt honum? Með hverjum tók hann ráð og hver fræddi hann og kenndi honum á vegi dómsins og kenndi honum. þekkingu og sýndi honum veg skilningsins?"</w:t>
      </w:r>
    </w:p>
    <w:p/>
    <w:p>
      <w:r xmlns:w="http://schemas.openxmlformats.org/wordprocessingml/2006/main">
        <w:t xml:space="preserve">2. Sálmur 50:6 - "Og himnarnir munu kunngjöra réttlæti hans, því að Guð dæmir sjálfan sig. Sela."</w:t>
      </w:r>
    </w:p>
    <w:p/>
    <w:p>
      <w:r xmlns:w="http://schemas.openxmlformats.org/wordprocessingml/2006/main">
        <w:t xml:space="preserve">Jobsbók 21:23 Maður deyr af fullum krafti, þar sem hann er heill og rólegur.</w:t>
      </w:r>
    </w:p>
    <w:p/>
    <w:p>
      <w:r xmlns:w="http://schemas.openxmlformats.org/wordprocessingml/2006/main">
        <w:t xml:space="preserve">Þetta vers talar um hvernig einstaklingur getur dáið af fullum krafti, þrátt fyrir að lifa þægilegu lífi.</w:t>
      </w:r>
    </w:p>
    <w:p/>
    <w:p>
      <w:r xmlns:w="http://schemas.openxmlformats.org/wordprocessingml/2006/main">
        <w:t xml:space="preserve">1. Að lifa þægilega í Drottni: Að finna styrk og ánægju í Kristi</w:t>
      </w:r>
    </w:p>
    <w:p/>
    <w:p>
      <w:r xmlns:w="http://schemas.openxmlformats.org/wordprocessingml/2006/main">
        <w:t xml:space="preserve">2. Þykja vænt um hverja stund: Rækta þakklæti og ánægju í lífinu</w:t>
      </w:r>
    </w:p>
    <w:p/>
    <w:p>
      <w:r xmlns:w="http://schemas.openxmlformats.org/wordprocessingml/2006/main">
        <w:t xml:space="preserve">1. Sálmur 118:24 Þetta er dagurinn sem Drottinn hefur gjört. við munum gleðjast og gleðjast yfir því.</w:t>
      </w:r>
    </w:p>
    <w:p/>
    <w:p>
      <w:r xmlns:w="http://schemas.openxmlformats.org/wordprocessingml/2006/main">
        <w:t xml:space="preserve">2. Prédikarinn 7:2 Betra er að ganga í sorgarhúsið en að fara í veisluhúsið, því að það er endalok allra manna; og hinir lifandi munu leggja það á hjarta hans.</w:t>
      </w:r>
    </w:p>
    <w:p/>
    <w:p>
      <w:r xmlns:w="http://schemas.openxmlformats.org/wordprocessingml/2006/main">
        <w:t xml:space="preserve">Jobsbók 21:24 Brjóst hans eru full af mjólk og bein hans vætt af merg.</w:t>
      </w:r>
    </w:p>
    <w:p/>
    <w:p>
      <w:r xmlns:w="http://schemas.openxmlformats.org/wordprocessingml/2006/main">
        <w:t xml:space="preserve">Í kaflanum er talað um að líf Jobs sé ríkulegt af nærandi mjólk og merg.</w:t>
      </w:r>
    </w:p>
    <w:p/>
    <w:p>
      <w:r xmlns:w="http://schemas.openxmlformats.org/wordprocessingml/2006/main">
        <w:t xml:space="preserve">1: Hvernig gnægð Guðs getur nært okkur</w:t>
      </w:r>
    </w:p>
    <w:p/>
    <w:p>
      <w:r xmlns:w="http://schemas.openxmlformats.org/wordprocessingml/2006/main">
        <w:t xml:space="preserve">2: Njóttu fyrirvara Guðs</w:t>
      </w:r>
    </w:p>
    <w:p/>
    <w:p>
      <w:r xmlns:w="http://schemas.openxmlformats.org/wordprocessingml/2006/main">
        <w:t xml:space="preserve">1: Sálmur 23:5 - "Þú býrð borð frammi fyrir mér í augsýn óvina minna. Þú smyr höfuð mitt með olíu, bikar minn er barmafullur."</w:t>
      </w:r>
    </w:p>
    <w:p/>
    <w:p>
      <w:r xmlns:w="http://schemas.openxmlformats.org/wordprocessingml/2006/main">
        <w:t xml:space="preserve">2: Jóhannesarguðspjall 6:35 - „Jesús sagði við þá: Ég er brauð lífsins; hvern sem kemur til mín mun ekki hungra, og hvern sem trúir á mig mun aldrei að eilífu þyrsta.</w:t>
      </w:r>
    </w:p>
    <w:p/>
    <w:p>
      <w:r xmlns:w="http://schemas.openxmlformats.org/wordprocessingml/2006/main">
        <w:t xml:space="preserve">Jobsbók 21:25 Og annar deyr í beiskju sálar sinnar og etur aldrei með ánægju.</w:t>
      </w:r>
    </w:p>
    <w:p/>
    <w:p>
      <w:r xmlns:w="http://schemas.openxmlformats.org/wordprocessingml/2006/main">
        <w:t xml:space="preserve">Maður getur dáið í mikilli angist og upplifað aldrei lífsgleði.</w:t>
      </w:r>
    </w:p>
    <w:p/>
    <w:p>
      <w:r xmlns:w="http://schemas.openxmlformats.org/wordprocessingml/2006/main">
        <w:t xml:space="preserve">1. Áætlun Guðs fyrir okkur er ekki alltaf auðveld, en hún er samt góð.</w:t>
      </w:r>
    </w:p>
    <w:p/>
    <w:p>
      <w:r xmlns:w="http://schemas.openxmlformats.org/wordprocessingml/2006/main">
        <w:t xml:space="preserve">2. Við getum treyst Guði í miðri erfiðleikum og fundið gleði jafnvel á myrkustu tímum.</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Sálmur 84:11-12 - Því að Drottinn Guð er sól og skjöldur; Drottinn veitir hylli og heiður; engu góðu heldur hann þeim sem eru óaðfinnanlegir. Drottinn allsherjar, sæll er sá sem á þig treystir!</w:t>
      </w:r>
    </w:p>
    <w:p/>
    <w:p>
      <w:r xmlns:w="http://schemas.openxmlformats.org/wordprocessingml/2006/main">
        <w:t xml:space="preserve">Jobsbók 21:26 Eins munu þeir leggjast í duftið, og ormarnir munu hylja þá.</w:t>
      </w:r>
    </w:p>
    <w:p/>
    <w:p>
      <w:r xmlns:w="http://schemas.openxmlformats.org/wordprocessingml/2006/main">
        <w:t xml:space="preserve">Job harmar óréttlæti lífsins og viðurkennir að allt fólk, burtséð frá siðferðilegum eðli þeirra, muni deyja og vera hulið ormum.</w:t>
      </w:r>
    </w:p>
    <w:p/>
    <w:p>
      <w:r xmlns:w="http://schemas.openxmlformats.org/wordprocessingml/2006/main">
        <w:t xml:space="preserve">1. Lífið er hverfult, svo vertu viss um að lifa heiðarlegu lífi.</w:t>
      </w:r>
    </w:p>
    <w:p/>
    <w:p>
      <w:r xmlns:w="http://schemas.openxmlformats.org/wordprocessingml/2006/main">
        <w:t xml:space="preserve">2. Guð er réttlátur og mun dæma allt fólk eftir verkum þeirra.</w:t>
      </w:r>
    </w:p>
    <w:p/>
    <w:p>
      <w:r xmlns:w="http://schemas.openxmlformats.org/wordprocessingml/2006/main">
        <w:t xml:space="preserve">1. Prédikarinn 12:13-14 Við skulum heyra niðurstöðu alls málsins: Óttist Guð og haldið boðorð hans, því að þetta er allt mannsins. Því að Guð mun leiða hvert verk fyrir dóm, þar á meðal allt leynt, hvort sem það er gott eða illt.</w:t>
      </w:r>
    </w:p>
    <w:p/>
    <w:p>
      <w:r xmlns:w="http://schemas.openxmlformats.org/wordprocessingml/2006/main">
        <w:t xml:space="preserve">2. Rómverjabréfið 2:6-8 sem mun endurgjalda hverjum og einum eftir verkum hans: eilíft líf þeim sem með þolinmæði í þolinmæði að gera gott leita dýrðar, heiðurs og ódauðleika; en þeim sem leita sjálfs sín og hlýða ekki sannleikanum, en hlýða ranglætinu reiði og reiði.</w:t>
      </w:r>
    </w:p>
    <w:p/>
    <w:p>
      <w:r xmlns:w="http://schemas.openxmlformats.org/wordprocessingml/2006/main">
        <w:t xml:space="preserve">Jobsbók 21:27 Sjá, ég þekki hugsanir þínar og ráðin, sem þér hafið ranglega ímyndað þér gegn mér.</w:t>
      </w:r>
    </w:p>
    <w:p/>
    <w:p>
      <w:r xmlns:w="http://schemas.openxmlformats.org/wordprocessingml/2006/main">
        <w:t xml:space="preserve">Þessi texti úr Jobsbók 21:27 talar um alvitund Guðs, að viðurkenna hugsanir okkar og áætlanir, jafnvel þegar þær eru rangar.</w:t>
      </w:r>
    </w:p>
    <w:p/>
    <w:p>
      <w:r xmlns:w="http://schemas.openxmlformats.org/wordprocessingml/2006/main">
        <w:t xml:space="preserve">1. Alvitni Guðs - Kanna sannleikann um að Guð er alvitur og alvitur og hvernig þessi sannleikur ætti að hafa áhrif á líf okkar.</w:t>
      </w:r>
    </w:p>
    <w:p/>
    <w:p>
      <w:r xmlns:w="http://schemas.openxmlformats.org/wordprocessingml/2006/main">
        <w:t xml:space="preserve">2. Að lifa í ljósi þekkingar Guðs - Skoða hvernig á að lifa á þann hátt sem heiðrar þekkingu Guðs á sérhverri hugsun okkar og gjörðum.</w:t>
      </w:r>
    </w:p>
    <w:p/>
    <w:p>
      <w:r xmlns:w="http://schemas.openxmlformats.org/wordprocessingml/2006/main">
        <w:t xml:space="preserve">1. Sálmur 139:1-4 - Drottinn, þú hefur rannsakað mig og þekkt mig! Þú veist hvenær ég sest niður og hvenær ég stend upp; þú skilur hugsanir mínar úr fjarska. Þú leitar minnar götu og liggjandi og þekkir alla mína vegu. Jafnvel áður en orð er á tungu minni, sjá, Drottinn, þú veist það með öllu.</w:t>
      </w:r>
    </w:p>
    <w:p/>
    <w:p>
      <w:r xmlns:w="http://schemas.openxmlformats.org/wordprocessingml/2006/main">
        <w:t xml:space="preserve">2. Hebreabréfið 4:13 - Og engin skepna er hulin sjónum hans, heldur eru allir naknir og berskjaldaðir fyrir augum hans, sem við eigum að gjalda.</w:t>
      </w:r>
    </w:p>
    <w:p/>
    <w:p>
      <w:r xmlns:w="http://schemas.openxmlformats.org/wordprocessingml/2006/main">
        <w:t xml:space="preserve">Jobsbók 21:28 Því að þér segið: Hvar er hús höfðingjans? og hvar eru bústaðir óguðlegra?</w:t>
      </w:r>
    </w:p>
    <w:p/>
    <w:p>
      <w:r xmlns:w="http://schemas.openxmlformats.org/wordprocessingml/2006/main">
        <w:t xml:space="preserve">Þessi texti fjallar um hvernig hinir óguðlegu virðast oft lifa farsælu og hamingjusömu lífi á meðan hinir réttlátu þjást.</w:t>
      </w:r>
    </w:p>
    <w:p/>
    <w:p>
      <w:r xmlns:w="http://schemas.openxmlformats.org/wordprocessingml/2006/main">
        <w:t xml:space="preserve">1. "Leyndardómurinn um hvers vegna hinum óguðlegu dafnar"</w:t>
      </w:r>
    </w:p>
    <w:p/>
    <w:p>
      <w:r xmlns:w="http://schemas.openxmlformats.org/wordprocessingml/2006/main">
        <w:t xml:space="preserve">2. "Munurinn á illsku og réttlæti"</w:t>
      </w:r>
    </w:p>
    <w:p/>
    <w:p>
      <w:r xmlns:w="http://schemas.openxmlformats.org/wordprocessingml/2006/main">
        <w:t xml:space="preserve">1. Sálmur 37:1-2 "Ekki hræða þig vegna illvirkja og öfundast ekki illgjörðamenn. Því að þeir munu bráðlega verða höggnir niður eins og grasið og visna sem græn jurt."</w:t>
      </w:r>
    </w:p>
    <w:p/>
    <w:p>
      <w:r xmlns:w="http://schemas.openxmlformats.org/wordprocessingml/2006/main">
        <w:t xml:space="preserve">2. Orðskviðirnir 16:8 "Betra er lítið með réttlæti en miklar tekjur án rétts."</w:t>
      </w:r>
    </w:p>
    <w:p/>
    <w:p>
      <w:r xmlns:w="http://schemas.openxmlformats.org/wordprocessingml/2006/main">
        <w:t xml:space="preserve">Jobsbók 21:29 Hefur þú ekki spurt þá, sem á leiðinni fara? og vitið þér ekki tákn þeirra,</w:t>
      </w:r>
    </w:p>
    <w:p/>
    <w:p>
      <w:r xmlns:w="http://schemas.openxmlformats.org/wordprocessingml/2006/main">
        <w:t xml:space="preserve">Jobsbók 21:29 talar um mikilvægi þess að hlusta og læra af reynslu annarra.</w:t>
      </w:r>
    </w:p>
    <w:p/>
    <w:p>
      <w:r xmlns:w="http://schemas.openxmlformats.org/wordprocessingml/2006/main">
        <w:t xml:space="preserve">1: Við verðum að vera opin fyrir því að læra af öðrum.</w:t>
      </w:r>
    </w:p>
    <w:p/>
    <w:p>
      <w:r xmlns:w="http://schemas.openxmlformats.org/wordprocessingml/2006/main">
        <w:t xml:space="preserve">2: Við verðum að vera auðmjúk í leit okkar að þekkingu.</w:t>
      </w:r>
    </w:p>
    <w:p/>
    <w:p>
      <w:r xmlns:w="http://schemas.openxmlformats.org/wordprocessingml/2006/main">
        <w:t xml:space="preserve">1: Orðskviðirnir 25:12 - Eins og gullhringur í trýni svína er falleg kona án hygginda.</w:t>
      </w:r>
    </w:p>
    <w:p/>
    <w:p>
      <w:r xmlns:w="http://schemas.openxmlformats.org/wordprocessingml/2006/main">
        <w:t xml:space="preserve">2: Jakobsbréfið 1:19 - Svo, ástkæru bræður mínir, sé hver maður fljótur að heyra, seinn til að tala, seinn til reiði.</w:t>
      </w:r>
    </w:p>
    <w:p/>
    <w:p>
      <w:r xmlns:w="http://schemas.openxmlformats.org/wordprocessingml/2006/main">
        <w:t xml:space="preserve">Jobsbók 21:30 Er hinn óguðlegi varðveittur til eyðingardegis? þeir skulu leiddir fram til reiðidags.</w:t>
      </w:r>
    </w:p>
    <w:p/>
    <w:p>
      <w:r xmlns:w="http://schemas.openxmlformats.org/wordprocessingml/2006/main">
        <w:t xml:space="preserve">Hinir óguðlegu verða dregnir fyrir rétt á degi reiðarinnar.</w:t>
      </w:r>
    </w:p>
    <w:p/>
    <w:p>
      <w:r xmlns:w="http://schemas.openxmlformats.org/wordprocessingml/2006/main">
        <w:t xml:space="preserve">1. Að skilja dag reiðisins</w:t>
      </w:r>
    </w:p>
    <w:p/>
    <w:p>
      <w:r xmlns:w="http://schemas.openxmlformats.org/wordprocessingml/2006/main">
        <w:t xml:space="preserve">2. Hinn óguðlegi og réttlæti Guðs</w:t>
      </w:r>
    </w:p>
    <w:p/>
    <w:p>
      <w:r xmlns:w="http://schemas.openxmlformats.org/wordprocessingml/2006/main">
        <w:t xml:space="preserve">1. Rómverjabréfið 2:5-11 - Dómur og reiði Guðs mun opinberast gegn öllu ranglæti þeirra sem bæla niður sannleikann</w:t>
      </w:r>
    </w:p>
    <w:p/>
    <w:p>
      <w:r xmlns:w="http://schemas.openxmlformats.org/wordprocessingml/2006/main">
        <w:t xml:space="preserve">2. 2. Þessaloníkubréf 1:6-9 - Guð mun endurgjalda þeim sem ekki þekkja hann með eilífri tortímingu, fjarri návist hans og dýrð máttar hans</w:t>
      </w:r>
    </w:p>
    <w:p/>
    <w:p>
      <w:r xmlns:w="http://schemas.openxmlformats.org/wordprocessingml/2006/main">
        <w:t xml:space="preserve">Jobsbók 21:31 Hver mun kunngjöra honum veginn? og hver skal endurgjalda honum það, sem hann hefir gjört?</w:t>
      </w:r>
    </w:p>
    <w:p/>
    <w:p>
      <w:r xmlns:w="http://schemas.openxmlformats.org/wordprocessingml/2006/main">
        <w:t xml:space="preserve">Þessi texti spyr hver sé fær um að skilja að fullu vegu Guðs og umbuna honum fyrir verk hans.</w:t>
      </w:r>
    </w:p>
    <w:p/>
    <w:p>
      <w:r xmlns:w="http://schemas.openxmlformats.org/wordprocessingml/2006/main">
        <w:t xml:space="preserve">1. Vegir Guðs eru órannsakanlegir - A kanna djúpið í krafti Guðs og réttlæti og hvernig við getum aldrei raunverulega skilið hvatir hans.</w:t>
      </w:r>
    </w:p>
    <w:p/>
    <w:p>
      <w:r xmlns:w="http://schemas.openxmlformats.org/wordprocessingml/2006/main">
        <w:t xml:space="preserve">2. Að endurgreiða Guði - A um mikilvægi þess að heiðra Guð með gjörðum okkar og orðum.</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Sálmur 103:1-2 - Lofa þú Drottin, sál mín, og allt sem í mér er, lofaðu hans heilaga nafn. Lofið Drottin, sál mín, og gleym ekki öllum velgjörðum hans.</w:t>
      </w:r>
    </w:p>
    <w:p/>
    <w:p>
      <w:r xmlns:w="http://schemas.openxmlformats.org/wordprocessingml/2006/main">
        <w:t xml:space="preserve">Jobsbók 21:32 En hann skal leiddur til grafar og vera í gröfinni.</w:t>
      </w:r>
    </w:p>
    <w:p/>
    <w:p>
      <w:r xmlns:w="http://schemas.openxmlformats.org/wordprocessingml/2006/main">
        <w:t xml:space="preserve">Traust Jobs á Guð er stöðugt þrátt fyrir þjáningar hans og hann viðurkennir að á endanum verði allir leiddir til grafar og haldist í gröfinni.</w:t>
      </w:r>
    </w:p>
    <w:p/>
    <w:p>
      <w:r xmlns:w="http://schemas.openxmlformats.org/wordprocessingml/2006/main">
        <w:t xml:space="preserve">1. Þægindi þess að vita að við verðum öll leidd til grafar</w:t>
      </w:r>
    </w:p>
    <w:p/>
    <w:p>
      <w:r xmlns:w="http://schemas.openxmlformats.org/wordprocessingml/2006/main">
        <w:t xml:space="preserve">2. Að finna styrk í þjáningu með trú á Guð</w:t>
      </w:r>
    </w:p>
    <w:p/>
    <w:p>
      <w:r xmlns:w="http://schemas.openxmlformats.org/wordprocessingml/2006/main">
        <w:t xml:space="preserve">1. Prédikarinn 3:2 - Að fæðast hefur sinn tíma og að deyja hefur sinn tíma</w:t>
      </w:r>
    </w:p>
    <w:p/>
    <w:p>
      <w:r xmlns:w="http://schemas.openxmlformats.org/wordprocessingml/2006/main">
        <w:t xml:space="preserve">2. Hebreabréfið 11:13 - Allir dóu þeir í trú, hafa ekki meðtekið fyrirheitin, heldur séð þau í fjarska, sannfært um þau, faðmað þau og játað að þeir væru útlendingar og pílagrímar á jörðinni.</w:t>
      </w:r>
    </w:p>
    <w:p/>
    <w:p>
      <w:r xmlns:w="http://schemas.openxmlformats.org/wordprocessingml/2006/main">
        <w:t xml:space="preserve">Jobsbók 21:33 Hrökurnar í dalnum skulu vera honum ljúfar, og hver maður eltir hann, eins og þeir eru óteljandi á undan honum.</w:t>
      </w:r>
    </w:p>
    <w:p/>
    <w:p>
      <w:r xmlns:w="http://schemas.openxmlformats.org/wordprocessingml/2006/main">
        <w:t xml:space="preserve">Job þráir huggun grafarinnar, vitandi að margir hafa farið á undan honum og munu koma á eftir.</w:t>
      </w:r>
    </w:p>
    <w:p/>
    <w:p>
      <w:r xmlns:w="http://schemas.openxmlformats.org/wordprocessingml/2006/main">
        <w:t xml:space="preserve">1. Óttast ekki dauðann: Fullvissu frá Jobsbók 21:33</w:t>
      </w:r>
    </w:p>
    <w:p/>
    <w:p>
      <w:r xmlns:w="http://schemas.openxmlformats.org/wordprocessingml/2006/main">
        <w:t xml:space="preserve">2. Að lifa með hugguninni að vita: Fullvissan um dauðann í Jobsbók 21:33</w:t>
      </w:r>
    </w:p>
    <w:p/>
    <w:p>
      <w:r xmlns:w="http://schemas.openxmlformats.org/wordprocessingml/2006/main">
        <w:t xml:space="preserve">1. Prédikarinn 3:2 - Að fæðast hefur sinn tíma og að deyja hefur sinn tíma</w:t>
      </w:r>
    </w:p>
    <w:p/>
    <w:p>
      <w:r xmlns:w="http://schemas.openxmlformats.org/wordprocessingml/2006/main">
        <w:t xml:space="preserve">2. Sálmur 23:4 - Já, þó ég gangi um dal dauðans skugga, óttast ég ekkert illt</w:t>
      </w:r>
    </w:p>
    <w:p/>
    <w:p>
      <w:r xmlns:w="http://schemas.openxmlformats.org/wordprocessingml/2006/main">
        <w:t xml:space="preserve">Jobsbók 21:34 Hvernig huggið þér mig þá til einskis, þar sem lygi er eftir í svörum yðar?</w:t>
      </w:r>
    </w:p>
    <w:p/>
    <w:p>
      <w:r xmlns:w="http://schemas.openxmlformats.org/wordprocessingml/2006/main">
        <w:t xml:space="preserve">Þessi texti frá Job talar um gremju Jobs yfir tilraunum vina sinna til að hugga hann, þar sem þeir gefa engin sönn svör.</w:t>
      </w:r>
    </w:p>
    <w:p/>
    <w:p>
      <w:r xmlns:w="http://schemas.openxmlformats.org/wordprocessingml/2006/main">
        <w:t xml:space="preserve">1. Huggun Guðs er sanngjörn - Með því að nota Job 21:34 sem skotpalla mun þetta kanna hvernig huggun Guðs kemur frá sannleika frekar en lygi.</w:t>
      </w:r>
    </w:p>
    <w:p/>
    <w:p>
      <w:r xmlns:w="http://schemas.openxmlformats.org/wordprocessingml/2006/main">
        <w:t xml:space="preserve">2. Þörfin fyrir ekta vináttu - Jobsbók 21:34 talar um þörf Job fyrir ósvikinn vináttu og stuðning, og þetta mun skoða mikilvægi þess að endurspegla sannleika Guðs í samskiptum okkar við aðra.</w:t>
      </w:r>
    </w:p>
    <w:p/>
    <w:p>
      <w:r xmlns:w="http://schemas.openxmlformats.org/wordprocessingml/2006/main">
        <w:t xml:space="preserve">1. Sálmur 145:18 - Drottinn er nálægur öllum sem ákalla hann, öllum sem ákalla hann í sannleika.</w:t>
      </w:r>
    </w:p>
    <w:p/>
    <w:p>
      <w:r xmlns:w="http://schemas.openxmlformats.org/wordprocessingml/2006/main">
        <w:t xml:space="preserve">2. Kólossubréfið 3:9 - Ljúgið ekki hver að öðrum, þar sem þið hafið aflagt hið gamla með iðkunum.</w:t>
      </w:r>
    </w:p>
    <w:p/>
    <w:p>
      <w:r xmlns:w="http://schemas.openxmlformats.org/wordprocessingml/2006/main">
        <w:t xml:space="preserve">Jobskafli 22 sýnir svar þriðja vinar Jobs, Elífas, sem heldur ræðu þar sem hann sakar Job um ýmsar syndir og hvetur hann til að iðrast til að finna endurreisn og blessanir frá Guði.</w:t>
      </w:r>
    </w:p>
    <w:p/>
    <w:p>
      <w:r xmlns:w="http://schemas.openxmlformats.org/wordprocessingml/2006/main">
        <w:t xml:space="preserve">Fyrsta málsgrein: Elífas sakar Job um að vera vondur og efast um hvaða gagn réttlæti hans skilar Guði. Hann fullyrðir að Guð refsi hinum óguðlegu en blessi þá sem eru réttlátir (Jobsbók 22:1-11).</w:t>
      </w:r>
    </w:p>
    <w:p/>
    <w:p>
      <w:r xmlns:w="http://schemas.openxmlformats.org/wordprocessingml/2006/main">
        <w:t xml:space="preserve">2. málsgrein: Elífas telur upp sérstakar ásakanir á hendur Job þar sem hann heldur því fram að hann hafi kúgað hina fátæku, svipt hungraða mat og vatni, farið illa með munaðarlaus börn og arðrænt aðra í eigin ávinningi. Hann bendir á að þessar aðgerðir hafi leitt til dóms Guðs yfir Job (Jobsbók 22:12-20).</w:t>
      </w:r>
    </w:p>
    <w:p/>
    <w:p>
      <w:r xmlns:w="http://schemas.openxmlformats.org/wordprocessingml/2006/main">
        <w:t xml:space="preserve">3. málsgrein: Elífas ráðleggur Job að auðmýkja sig fyrir Guði, iðrast synda sinna og snúa aftur til hans. Hann lofar að ef Job gerir það mun hann verða endurreistur og upplifa velmegun á ný (Jobsbók 22:21-30).</w:t>
      </w:r>
    </w:p>
    <w:p/>
    <w:p>
      <w:r xmlns:w="http://schemas.openxmlformats.org/wordprocessingml/2006/main">
        <w:t xml:space="preserve">Í stuttu máli,</w:t>
      </w:r>
    </w:p>
    <w:p>
      <w:r xmlns:w="http://schemas.openxmlformats.org/wordprocessingml/2006/main">
        <w:t xml:space="preserve">Tuttugu og tveir kaflar Jobs segir:</w:t>
      </w:r>
    </w:p>
    <w:p>
      <w:r xmlns:w="http://schemas.openxmlformats.org/wordprocessingml/2006/main">
        <w:t xml:space="preserve">viðbrögðin,</w:t>
      </w:r>
    </w:p>
    <w:p>
      <w:r xmlns:w="http://schemas.openxmlformats.org/wordprocessingml/2006/main">
        <w:t xml:space="preserve">og ásökun sem Elífas lýsti sem viðbrögðum við þjáningum Jobs.</w:t>
      </w:r>
    </w:p>
    <w:p/>
    <w:p>
      <w:r xmlns:w="http://schemas.openxmlformats.org/wordprocessingml/2006/main">
        <w:t xml:space="preserve">Varpa ljósi á ásökun með því að fullyrða rangt,</w:t>
      </w:r>
    </w:p>
    <w:p>
      <w:r xmlns:w="http://schemas.openxmlformats.org/wordprocessingml/2006/main">
        <w:t xml:space="preserve">og leggja áherslu á iðrun sem næst með því að hvetja til endurreisnar.</w:t>
      </w:r>
    </w:p>
    <w:p>
      <w:r xmlns:w="http://schemas.openxmlformats.org/wordprocessingml/2006/main">
        <w:t xml:space="preserve">Að minnast á guðfræðilega ígrundun sem sýnd er um að kanna guðdómlegan dóm, útfærslu sem táknar mismunandi sjónarhorn á þjáningu í Jobsbók.</w:t>
      </w:r>
    </w:p>
    <w:p/>
    <w:p>
      <w:r xmlns:w="http://schemas.openxmlformats.org/wordprocessingml/2006/main">
        <w:t xml:space="preserve">Jobsbók 22:1 Þá svaraði Elífas Temaníti og sagði:</w:t>
      </w:r>
    </w:p>
    <w:p/>
    <w:p>
      <w:r xmlns:w="http://schemas.openxmlformats.org/wordprocessingml/2006/main">
        <w:t xml:space="preserve">Elífas Temaníti gagnrýnir þjáningar Jobs og gefur ráð til að leita náðar Guðs.</w:t>
      </w:r>
    </w:p>
    <w:p/>
    <w:p>
      <w:r xmlns:w="http://schemas.openxmlformats.org/wordprocessingml/2006/main">
        <w:t xml:space="preserve">1. Velþóknun Guðs er fundin með hlýðni og auðmýkt.</w:t>
      </w:r>
    </w:p>
    <w:p/>
    <w:p>
      <w:r xmlns:w="http://schemas.openxmlformats.org/wordprocessingml/2006/main">
        <w:t xml:space="preserve">2. Við verðum að hafa trú á Guði, sama hversu erfiðar aðstæður okkar eru.</w:t>
      </w:r>
    </w:p>
    <w:p/>
    <w:p>
      <w:r xmlns:w="http://schemas.openxmlformats.org/wordprocessingml/2006/main">
        <w:t xml:space="preserve">1. Filippíbréfið 4:6-7 - "Verið ekki áhyggjufullir um neitt, heldur gerið í öllum aðstæðum, með bæn og beiðni, með þakkargjörð, beiðnir ykkar til Guðs. Og friður Guðs, sem er æðri öllum skilningi, mun varðveita ykkur. hjörtu og huga yðar í Kristi Jesú."</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Jobsbók 22:2 Getur maður verið Guði gagnlegur, eins og vitur er sjálfum sér til gagns?</w:t>
      </w:r>
    </w:p>
    <w:p/>
    <w:p>
      <w:r xmlns:w="http://schemas.openxmlformats.org/wordprocessingml/2006/main">
        <w:t xml:space="preserve">Job veltir því fyrir sér hvort maður geti verið eins hagkvæmur fyrir Guð og hann getur verið sjálfum sér með því að vera vitur.</w:t>
      </w:r>
    </w:p>
    <w:p/>
    <w:p>
      <w:r xmlns:w="http://schemas.openxmlformats.org/wordprocessingml/2006/main">
        <w:t xml:space="preserve">1. "Verðlaun viskunnar: Gerðu sjálfan þig og Guð arðbæran"</w:t>
      </w:r>
    </w:p>
    <w:p/>
    <w:p>
      <w:r xmlns:w="http://schemas.openxmlformats.org/wordprocessingml/2006/main">
        <w:t xml:space="preserve">2. "Andlega ferðin: Að verða arðbær fyrir Guð"</w:t>
      </w:r>
    </w:p>
    <w:p/>
    <w:p>
      <w:r xmlns:w="http://schemas.openxmlformats.org/wordprocessingml/2006/main">
        <w:t xml:space="preserve">1. Jakobsbréfið 1:5 - "Ef einhvern yðar skortir visku, þá biðji hann Guð, sem gefur öllum frjálslega og ámælir ekki, og honum mun gefast."</w:t>
      </w:r>
    </w:p>
    <w:p/>
    <w:p>
      <w:r xmlns:w="http://schemas.openxmlformats.org/wordprocessingml/2006/main">
        <w:t xml:space="preserve">2. Orðskviðirnir 1:7 - "Ótti Drottins er upphaf þekkingar, en heimskingjar fyrirlíta visku og fræðslu."</w:t>
      </w:r>
    </w:p>
    <w:p/>
    <w:p>
      <w:r xmlns:w="http://schemas.openxmlformats.org/wordprocessingml/2006/main">
        <w:t xml:space="preserve">Jobsbók 22:3 Er það þóknun fyrir hinn Almáttka, að þú sért réttlátur? eða er það honum ávinningur, að þú gjörir vegu þína fullkomna?</w:t>
      </w:r>
    </w:p>
    <w:p/>
    <w:p>
      <w:r xmlns:w="http://schemas.openxmlformats.org/wordprocessingml/2006/main">
        <w:t xml:space="preserve">Í kaflanum er spurt hvort það sé gagnlegt fyrir Guð ef maður er réttlátur og vegir hennar fullkomnir.</w:t>
      </w:r>
    </w:p>
    <w:p/>
    <w:p>
      <w:r xmlns:w="http://schemas.openxmlformats.org/wordprocessingml/2006/main">
        <w:t xml:space="preserve">1: Guð þarfnast ekki réttlætis okkar, heldur er réttlæti okkar gagnlegt fyrir okkur.</w:t>
      </w:r>
    </w:p>
    <w:p/>
    <w:p>
      <w:r xmlns:w="http://schemas.openxmlformats.org/wordprocessingml/2006/main">
        <w:t xml:space="preserve">2: Við ættum að leitast við að vera réttlát og gera leiðir okkar fullkomna, ekki Guði til hagsbóta heldur okkar eigin.</w:t>
      </w:r>
    </w:p>
    <w:p/>
    <w:p>
      <w:r xmlns:w="http://schemas.openxmlformats.org/wordprocessingml/2006/main">
        <w:t xml:space="preserve">1: Matteus 5:48 Verið því fullkomnir eins og faðir yðar himneskur er fullkominn</w:t>
      </w:r>
    </w:p>
    <w:p/>
    <w:p>
      <w:r xmlns:w="http://schemas.openxmlformats.org/wordprocessingml/2006/main">
        <w:t xml:space="preserve">2: Rómverjabréfið 6:19 Því að eins og þér hafið einu sinni framleitt limi yðar sem þræla óhreinleika og lögleysis, sem leiddi til meira lögleysis, svo framleiðið nú limi yðar sem þræla réttlætisins, sem leiðir til helgunar.</w:t>
      </w:r>
    </w:p>
    <w:p/>
    <w:p>
      <w:r xmlns:w="http://schemas.openxmlformats.org/wordprocessingml/2006/main">
        <w:t xml:space="preserve">Jobsbók 22:4 Mun hann ávíta þig af ótta við þig? mun hann ganga með þér í dóm?</w:t>
      </w:r>
    </w:p>
    <w:p/>
    <w:p>
      <w:r xmlns:w="http://schemas.openxmlformats.org/wordprocessingml/2006/main">
        <w:t xml:space="preserve">Þessi texti spyr hvort Guð muni horfast í augu við og dæma okkur af ótta eða virðingu.</w:t>
      </w:r>
    </w:p>
    <w:p/>
    <w:p>
      <w:r xmlns:w="http://schemas.openxmlformats.org/wordprocessingml/2006/main">
        <w:t xml:space="preserve">1. Ótti við Guð er upphaf viskunnar</w:t>
      </w:r>
    </w:p>
    <w:p/>
    <w:p>
      <w:r xmlns:w="http://schemas.openxmlformats.org/wordprocessingml/2006/main">
        <w:t xml:space="preserve">2. Kærleikur Guðs er meiri en dómur hans</w:t>
      </w:r>
    </w:p>
    <w:p/>
    <w:p>
      <w:r xmlns:w="http://schemas.openxmlformats.org/wordprocessingml/2006/main">
        <w:t xml:space="preserve">1. Sálmur 111:10 "Ótti Drottins er upphaf viskunnar; allir þeir sem iðka hana hafa gott skilning. Lof hans varir að eilífu!"</w:t>
      </w:r>
    </w:p>
    <w:p/>
    <w:p>
      <w:r xmlns:w="http://schemas.openxmlformats.org/wordprocessingml/2006/main">
        <w:t xml:space="preserve">2. Rómverjabréfið 5:8 "En Guð sýnir kærleika sinn til okkar með því að Kristur dó fyrir okkur meðan við vorum enn syndarar."</w:t>
      </w:r>
    </w:p>
    <w:p/>
    <w:p>
      <w:r xmlns:w="http://schemas.openxmlformats.org/wordprocessingml/2006/main">
        <w:t xml:space="preserve">Jobsbók 22:5 Er ekki illska þín mikil? og misgjörðir þínar óendanlegar?</w:t>
      </w:r>
    </w:p>
    <w:p/>
    <w:p>
      <w:r xmlns:w="http://schemas.openxmlformats.org/wordprocessingml/2006/main">
        <w:t xml:space="preserve">Job er að efast um illsku og óendanlega misgjörðir vinar síns.</w:t>
      </w:r>
    </w:p>
    <w:p/>
    <w:p>
      <w:r xmlns:w="http://schemas.openxmlformats.org/wordprocessingml/2006/main">
        <w:t xml:space="preserve">1. Synd hefur afleiðingar sem geta oft verið miklu meiri en við gerum okkur grein fyrir.</w:t>
      </w:r>
    </w:p>
    <w:p/>
    <w:p>
      <w:r xmlns:w="http://schemas.openxmlformats.org/wordprocessingml/2006/main">
        <w:t xml:space="preserve">2. Við verðum að axla ábyrgð á syndum okkar og iðrast þeirra.</w:t>
      </w:r>
    </w:p>
    <w:p/>
    <w:p>
      <w:r xmlns:w="http://schemas.openxmlformats.org/wordprocessingml/2006/main">
        <w:t xml:space="preserve">1. Jesaja 1:16-18 - „Þvoið yður, hreinsið yður, fjarlægið illsku verka yðar fyrir augum mínum, hættið að gjöra illt, lærið að gjöra gott, leitið réttlætis, leiðréttið kúgun, látið munaðarlausum réttlæti. berðu mál ekkjunnar."</w:t>
      </w:r>
    </w:p>
    <w:p/>
    <w:p>
      <w:r xmlns:w="http://schemas.openxmlformats.org/wordprocessingml/2006/main">
        <w:t xml:space="preserve">2. Jakobsbréfið 4:17 - "Svo sem veit hvað rétt er að gera og gerir það ekki, fyrir honum er það synd."</w:t>
      </w:r>
    </w:p>
    <w:p/>
    <w:p>
      <w:r xmlns:w="http://schemas.openxmlformats.org/wordprocessingml/2006/main">
        <w:t xml:space="preserve">Jobsbók 22:6 Því að þú hefir tekið veð af bróður þínum að engu og klæðst klæðum þeirra nakta.</w:t>
      </w:r>
    </w:p>
    <w:p/>
    <w:p>
      <w:r xmlns:w="http://schemas.openxmlformats.org/wordprocessingml/2006/main">
        <w:t xml:space="preserve">Job sakar vini sína um að notfæra sér þá sem eru fátækir og sjá þeim ekki sjálfir fyrir klæðaburði.</w:t>
      </w:r>
    </w:p>
    <w:p/>
    <w:p>
      <w:r xmlns:w="http://schemas.openxmlformats.org/wordprocessingml/2006/main">
        <w:t xml:space="preserve">1. Kraftur örlætis: Hvernig við getum blessað aðra með auðlindum okkar</w:t>
      </w:r>
    </w:p>
    <w:p/>
    <w:p>
      <w:r xmlns:w="http://schemas.openxmlformats.org/wordprocessingml/2006/main">
        <w:t xml:space="preserve">2. Að lifa í réttlæti: Skylda okkar til að hlúa að fátækum og viðkvæmum</w:t>
      </w:r>
    </w:p>
    <w:p/>
    <w:p>
      <w:r xmlns:w="http://schemas.openxmlformats.org/wordprocessingml/2006/main">
        <w:t xml:space="preserve">1. Efesusbréfið 4:28: Sá sem stal steli ekki framar, heldur erfiði hann og vinnur með höndunum það sem gott er, svo að hann þurfi að gefa þeim sem þarf.</w:t>
      </w:r>
    </w:p>
    <w:p/>
    <w:p>
      <w:r xmlns:w="http://schemas.openxmlformats.org/wordprocessingml/2006/main">
        <w:t xml:space="preserve">2. Matteusarguðspjall 25:40: Og konungur mun svara og segja við þá: Sannlega segi ég yður: Það sem þér hafið gjört einum af þessum minnstu bræðrum mínum, það hafið þér gjört mér.</w:t>
      </w:r>
    </w:p>
    <w:p/>
    <w:p>
      <w:r xmlns:w="http://schemas.openxmlformats.org/wordprocessingml/2006/main">
        <w:t xml:space="preserve">Jobsbók 22:7 Þú hefir ekki gefið þreyttum vatn að drekka, og hungraða hefir þú haldið brauði.</w:t>
      </w:r>
    </w:p>
    <w:p/>
    <w:p>
      <w:r xmlns:w="http://schemas.openxmlformats.org/wordprocessingml/2006/main">
        <w:t xml:space="preserve">Guð ætlast til að við séum örlát og deilum auðlindum okkar með þeim sem þurfa á því að halda.</w:t>
      </w:r>
    </w:p>
    <w:p/>
    <w:p>
      <w:r xmlns:w="http://schemas.openxmlformats.org/wordprocessingml/2006/main">
        <w:t xml:space="preserve">1: Jesús sagði: Því að ég var svangur og þér gáfuð mér að eta, ég var þyrstur og þér gáfuð mér að drekka, ég var útlendingur og þér buðuð mér inn (Matt 25:35).</w:t>
      </w:r>
    </w:p>
    <w:p/>
    <w:p>
      <w:r xmlns:w="http://schemas.openxmlformats.org/wordprocessingml/2006/main">
        <w:t xml:space="preserve">2: Sá sem er góður við hina fátæku lánar Drottni, og hann mun umbuna honum það sem hann hefur gjört (Orðskviðirnir 19:17).</w:t>
      </w:r>
    </w:p>
    <w:p/>
    <w:p>
      <w:r xmlns:w="http://schemas.openxmlformats.org/wordprocessingml/2006/main">
        <w:t xml:space="preserve">1: Deildu fólki Drottins sem er í neyð. Sýndu gestrisni (Rómverjabréfið 12:13).</w:t>
      </w:r>
    </w:p>
    <w:p/>
    <w:p>
      <w:r xmlns:w="http://schemas.openxmlformats.org/wordprocessingml/2006/main">
        <w:t xml:space="preserve">2: Sá sem hefur örlátur auga mun blessaður verða, því að hann gefur fátækum af brauði sínu (Orðskviðirnir 22:9).</w:t>
      </w:r>
    </w:p>
    <w:p/>
    <w:p>
      <w:r xmlns:w="http://schemas.openxmlformats.org/wordprocessingml/2006/main">
        <w:t xml:space="preserve">Jobsbók 22:8 En kappinn átti jörðina. og heiðursmaðurinn bjó í því.</w:t>
      </w:r>
    </w:p>
    <w:p/>
    <w:p>
      <w:r xmlns:w="http://schemas.openxmlformats.org/wordprocessingml/2006/main">
        <w:t xml:space="preserve">Hinum volduga manni var gefin jörðin og heiðursmaðurinn fékk að búa á henni.</w:t>
      </w:r>
    </w:p>
    <w:p/>
    <w:p>
      <w:r xmlns:w="http://schemas.openxmlformats.org/wordprocessingml/2006/main">
        <w:t xml:space="preserve">1. Blessun Drottins yfir réttlátum - Guð umbunar þeim sem heiðra hann með stað til að búa og njóta á jörðinni.</w:t>
      </w:r>
    </w:p>
    <w:p/>
    <w:p>
      <w:r xmlns:w="http://schemas.openxmlformats.org/wordprocessingml/2006/main">
        <w:t xml:space="preserve">2. Kraftur auðmýktar - Við getum verið verðlaunuð með blessunum frá Drottni þegar við lifum með auðmýkt.</w:t>
      </w:r>
    </w:p>
    <w:p/>
    <w:p>
      <w:r xmlns:w="http://schemas.openxmlformats.org/wordprocessingml/2006/main">
        <w:t xml:space="preserve">1. Sálmarnir 37:3-5 - Treystu Drottni og gjörðu gott; Svo skalt þú búa í landinu, og sannarlega munt þú metast. Gleðstu líka í Drottni, og hann mun gefa þér það sem hjarta þitt girnist. Fel Drottni vegu þína; treystu líka á hann; og hann skal gjöra það.</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Jobsbók 22:9 Þú sendir ekkjur tómar burt, og vopn munaðarlausra eru brotin.</w:t>
      </w:r>
    </w:p>
    <w:p/>
    <w:p>
      <w:r xmlns:w="http://schemas.openxmlformats.org/wordprocessingml/2006/main">
        <w:t xml:space="preserve">Ekkjur og munaðarlaus börn eru misþyrmt og svipt réttindum sínum.</w:t>
      </w:r>
    </w:p>
    <w:p/>
    <w:p>
      <w:r xmlns:w="http://schemas.openxmlformats.org/wordprocessingml/2006/main">
        <w:t xml:space="preserve">1. Umhyggja fyrir viðkvæmum: Ekkjur og munaðarlaus börn í samfélagi okkar</w:t>
      </w:r>
    </w:p>
    <w:p/>
    <w:p>
      <w:r xmlns:w="http://schemas.openxmlformats.org/wordprocessingml/2006/main">
        <w:t xml:space="preserve">2. The Broken-hearted: Hvernig á að færa von til þjáninga</w:t>
      </w:r>
    </w:p>
    <w:p/>
    <w:p>
      <w:r xmlns:w="http://schemas.openxmlformats.org/wordprocessingml/2006/main">
        <w:t xml:space="preserve">1. Sálmur 68:5-6 - Faðir munaðarlausra og dómari fyrir ekkjur, er Guð í sinni helgu bústað. Guð býr til heimili fyrir einmana; Hann leiðir fangana út til velmegunar, aðeins uppreisnargjarnir búa í þurru landi.</w:t>
      </w:r>
    </w:p>
    <w:p/>
    <w:p>
      <w:r xmlns:w="http://schemas.openxmlformats.org/wordprocessingml/2006/main">
        <w:t xml:space="preserve">2. Jakobsbréfið 1:27 - Hrein og óflekkuð trú frammi fyrir Guði og föður er þessi: að vitja munaðarlausra barna og ekkna í neyð þeirra og halda sjálfum sér flekklausum frá heiminum.</w:t>
      </w:r>
    </w:p>
    <w:p/>
    <w:p>
      <w:r xmlns:w="http://schemas.openxmlformats.org/wordprocessingml/2006/main">
        <w:t xml:space="preserve">Jobsbók 22:10 Fyrir því eru snörur í kringum þig, og skyndilegur ótti skelfir þig.</w:t>
      </w:r>
    </w:p>
    <w:p/>
    <w:p>
      <w:r xmlns:w="http://schemas.openxmlformats.org/wordprocessingml/2006/main">
        <w:t xml:space="preserve">Job var varaður við afleiðingum gjörða sinna og að skyndilegur ótti myndi trufla hann.</w:t>
      </w:r>
    </w:p>
    <w:p/>
    <w:p>
      <w:r xmlns:w="http://schemas.openxmlformats.org/wordprocessingml/2006/main">
        <w:t xml:space="preserve">1. Viðvaranir Guðs leiða til blessunar, ekki bölvunar</w:t>
      </w:r>
    </w:p>
    <w:p/>
    <w:p>
      <w:r xmlns:w="http://schemas.openxmlformats.org/wordprocessingml/2006/main">
        <w:t xml:space="preserve">2. Afleiðingar gjörða okkar geta leitt til óvænts ótta</w:t>
      </w:r>
    </w:p>
    <w:p/>
    <w:p>
      <w:r xmlns:w="http://schemas.openxmlformats.org/wordprocessingml/2006/main">
        <w:t xml:space="preserve">1. Orðskviðirnir 1:32, "Því að villuvísi einfaldra mun drepa þá og sjálfumgleði heimskingjanna tortíma þeim."</w:t>
      </w:r>
    </w:p>
    <w:p/>
    <w:p>
      <w:r xmlns:w="http://schemas.openxmlformats.org/wordprocessingml/2006/main">
        <w:t xml:space="preserve">2. Sálmur 91:3, "Sannlega mun hann frelsa þig úr snöru fuglafangsins og frá banvænri drepsótt."</w:t>
      </w:r>
    </w:p>
    <w:p/>
    <w:p>
      <w:r xmlns:w="http://schemas.openxmlformats.org/wordprocessingml/2006/main">
        <w:t xml:space="preserve">Jobsbók 22:11 Eða myrkur, sem þú sérð ekki. og gnægð vatns hylur þig.</w:t>
      </w:r>
    </w:p>
    <w:p/>
    <w:p>
      <w:r xmlns:w="http://schemas.openxmlformats.org/wordprocessingml/2006/main">
        <w:t xml:space="preserve">Þessi texti úr Jobsbók 22:11 talar um myrkur aðstæður og að vera yfirbugaður.</w:t>
      </w:r>
    </w:p>
    <w:p/>
    <w:p>
      <w:r xmlns:w="http://schemas.openxmlformats.org/wordprocessingml/2006/main">
        <w:t xml:space="preserve">1: Guð er ljós okkar á tímum myrkurs og getur leitt okkur út úr djúpum baráttu okkar.</w:t>
      </w:r>
    </w:p>
    <w:p/>
    <w:p>
      <w:r xmlns:w="http://schemas.openxmlformats.org/wordprocessingml/2006/main">
        <w:t xml:space="preserve">2: Guð er meiri en erfiðleikar okkar og mun veita okkur styrk þegar við þurfum.</w:t>
      </w:r>
    </w:p>
    <w:p/>
    <w:p>
      <w:r xmlns:w="http://schemas.openxmlformats.org/wordprocessingml/2006/main">
        <w:t xml:space="preserve">1: Sálmur 18:28-29 - "Því að þú kveikir á kerti mínu: Drottinn Guð minn mun lýsa upp myrkur mitt. Því að með þér hljóp ég í gegnum hersveitir, og með Guði mínum hljóp ég yfir múr."</w:t>
      </w:r>
    </w:p>
    <w:p/>
    <w:p>
      <w:r xmlns:w="http://schemas.openxmlformats.org/wordprocessingml/2006/main">
        <w:t xml:space="preserve">2: Jesaja 9:2 - "Fólkið, sem gekk í myrkri, hefur séð mikið ljós: yfir þá, sem búa í landi dauðans skugga, lýsir ljósið."</w:t>
      </w:r>
    </w:p>
    <w:p/>
    <w:p>
      <w:r xmlns:w="http://schemas.openxmlformats.org/wordprocessingml/2006/main">
        <w:t xml:space="preserve">Jobsbók 22:12 Er ekki Guð á hæð himins? og sjá hæð stjarnanna, hversu háar þær eru!</w:t>
      </w:r>
    </w:p>
    <w:p/>
    <w:p>
      <w:r xmlns:w="http://schemas.openxmlformats.org/wordprocessingml/2006/main">
        <w:t xml:space="preserve">Þessi texti talar um mikilleika Guðs og vald hans yfir stjörnunum.</w:t>
      </w:r>
    </w:p>
    <w:p/>
    <w:p>
      <w:r xmlns:w="http://schemas.openxmlformats.org/wordprocessingml/2006/main">
        <w:t xml:space="preserve">1. Guð er meiri en allt - A um óviðjafnanlegan kraft Guðs miðað við stjörnurnar.</w:t>
      </w:r>
    </w:p>
    <w:p/>
    <w:p>
      <w:r xmlns:w="http://schemas.openxmlformats.org/wordprocessingml/2006/main">
        <w:t xml:space="preserve">2. Hátign Guðs - A um ótrúlega undur Guðs hátign.</w:t>
      </w:r>
    </w:p>
    <w:p/>
    <w:p>
      <w:r xmlns:w="http://schemas.openxmlformats.org/wordprocessingml/2006/main">
        <w:t xml:space="preserve">1. Jesaja 40:25-26 - Við hvern viljið þér þá líkja mér, eða á ég að vera jafn? segir hinn heilagi. Hef upp augu yðar til hæða, og sjá, hver hefir skapað þetta, sem leiðir út her þeirra eftir fjölda. ekki einn bregst.</w:t>
      </w:r>
    </w:p>
    <w:p/>
    <w:p>
      <w:r xmlns:w="http://schemas.openxmlformats.org/wordprocessingml/2006/main">
        <w:t xml:space="preserve">2. Sálmur 8:3-4 - Þegar ég lít á himininn þinn, verk fingra þinna, tunglið og stjörnurnar, sem þú hefir gjört. Hvað er maðurinn, að þú minnist hans? og mannsins son, að þú vitjar hans?</w:t>
      </w:r>
    </w:p>
    <w:p/>
    <w:p>
      <w:r xmlns:w="http://schemas.openxmlformats.org/wordprocessingml/2006/main">
        <w:t xml:space="preserve">Jobsbók 22:13 Og þú segir: Hvernig veit Guð það? getur hann dæmt í gegnum dimma skýið?</w:t>
      </w:r>
    </w:p>
    <w:p/>
    <w:p>
      <w:r xmlns:w="http://schemas.openxmlformats.org/wordprocessingml/2006/main">
        <w:t xml:space="preserve">Yfirskriftin gefur til kynna að menn efast um þekkingu og dómgreind Guðs.</w:t>
      </w:r>
    </w:p>
    <w:p/>
    <w:p>
      <w:r xmlns:w="http://schemas.openxmlformats.org/wordprocessingml/2006/main">
        <w:t xml:space="preserve">1: Viska Guðs er meiri en nokkurt myrkur sem getur skýlt skilningi okkar.</w:t>
      </w:r>
    </w:p>
    <w:p/>
    <w:p>
      <w:r xmlns:w="http://schemas.openxmlformats.org/wordprocessingml/2006/main">
        <w:t xml:space="preserve">2: Treystu Guði, því að hann veit og dæmir allt.</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Jeremía 29:11-13 - "Því að ég veit hvaða áætlanir ég hef um þig, segir Drottinn, ætlar að láta þér farsælast og ekki gera þér illt, ætlar að gefa þér von og framtíð. Þá munt þú ákalla mig og komdu og biddu til mín, og ég mun hlusta á þig. Þú munt leita mín og finna mig þegar þú leitar mín af öllu hjarta."</w:t>
      </w:r>
    </w:p>
    <w:p/>
    <w:p>
      <w:r xmlns:w="http://schemas.openxmlformats.org/wordprocessingml/2006/main">
        <w:t xml:space="preserve">Jobsbók 22:14 Þykk ský eru honum skjól, að hann sér ekki. og hann gengur í hring himinsins.</w:t>
      </w:r>
    </w:p>
    <w:p/>
    <w:p>
      <w:r xmlns:w="http://schemas.openxmlformats.org/wordprocessingml/2006/main">
        <w:t xml:space="preserve">Kraftur og hátign Guðs er ofar mannlegum skilningi.</w:t>
      </w:r>
    </w:p>
    <w:p/>
    <w:p>
      <w:r xmlns:w="http://schemas.openxmlformats.org/wordprocessingml/2006/main">
        <w:t xml:space="preserve">1. Áætlun Guðs er meiri en okkar eigin: Hvernig á að lifa trúarlífi</w:t>
      </w:r>
    </w:p>
    <w:p/>
    <w:p>
      <w:r xmlns:w="http://schemas.openxmlformats.org/wordprocessingml/2006/main">
        <w:t xml:space="preserve">2. Fullveldi Guðs: Hvernig á að treysta á áætlun hans</w:t>
      </w:r>
    </w:p>
    <w:p/>
    <w:p>
      <w:r xmlns:w="http://schemas.openxmlformats.org/wordprocessingml/2006/main">
        <w:t xml:space="preserve">1. Sálmur 103:19 - "Drottinn hefur staðfest hásæti sitt á himnum og ríki hans drottnar yfir öllu."</w:t>
      </w:r>
    </w:p>
    <w:p/>
    <w:p>
      <w:r xmlns:w="http://schemas.openxmlformats.org/wordprocessingml/2006/main">
        <w:t xml:space="preserve">2. Jesaja 40:22 - "Hann situr yfir hring jarðar, og fólk hennar er sem engisprettur. Hann teygir út himininn eins og tjaldhiminn og breiðir út eins og tjald til að búa í."</w:t>
      </w:r>
    </w:p>
    <w:p/>
    <w:p>
      <w:r xmlns:w="http://schemas.openxmlformats.org/wordprocessingml/2006/main">
        <w:t xml:space="preserve">Jobsbók 22:15 Hefur þú merkt gamla veginn, sem óguðlegir menn hafa fetað?</w:t>
      </w:r>
    </w:p>
    <w:p/>
    <w:p>
      <w:r xmlns:w="http://schemas.openxmlformats.org/wordprocessingml/2006/main">
        <w:t xml:space="preserve">Í kaflanum er fjallað um hvernig vondir menn hafa fetað fyrirfram ákveðna leið.</w:t>
      </w:r>
    </w:p>
    <w:p/>
    <w:p>
      <w:r xmlns:w="http://schemas.openxmlformats.org/wordprocessingml/2006/main">
        <w:t xml:space="preserve">1. Vegur réttlætis - lifa réttlátlega þrátt fyrir freistingar heimsins.</w:t>
      </w:r>
    </w:p>
    <w:p/>
    <w:p>
      <w:r xmlns:w="http://schemas.openxmlformats.org/wordprocessingml/2006/main">
        <w:t xml:space="preserve">2. Verð illskunnar - afleiðingar illra gjörða.</w:t>
      </w:r>
    </w:p>
    <w:p/>
    <w:p>
      <w:r xmlns:w="http://schemas.openxmlformats.org/wordprocessingml/2006/main">
        <w:t xml:space="preserve">1. Rómverjabréfið 12:2 - Látið ykkur ekki líkjast þessum heimi, heldur umbreytist með endurnýjun huga yðar, svo að þér megið greina hvað er vilji Guðs, hvað er gott og þóknanlegt og fullkomið.</w:t>
      </w:r>
    </w:p>
    <w:p/>
    <w:p>
      <w:r xmlns:w="http://schemas.openxmlformats.org/wordprocessingml/2006/main">
        <w:t xml:space="preserve">2. Sálmur 1:1-3 - Sæll er sá sem ekki fer í ráðum óguðlegra, ekki stendur á vegi syndara og ekki situr í spottastóli; en hann hefur yndi af lögmáli Drottins, og hann hugleiðir lögmál hans dag og nótt. Hann er eins og tré gróðursett við vatnslæki sem ber ávöxt á sínum tíma og lauf þess visnar ekki. Í öllu sem hann tekur sér fyrir hendur dafnar hann.</w:t>
      </w:r>
    </w:p>
    <w:p/>
    <w:p>
      <w:r xmlns:w="http://schemas.openxmlformats.org/wordprocessingml/2006/main">
        <w:t xml:space="preserve">Jobsbók 22:16 sem voru uppskornir fyrir aldur fram, og grunnur þeirra var barinn af flóði.</w:t>
      </w:r>
    </w:p>
    <w:p/>
    <w:p>
      <w:r xmlns:w="http://schemas.openxmlformats.org/wordprocessingml/2006/main">
        <w:t xml:space="preserve">Í kaflanum er lögð áhersla á eyðilegginguna af völdum flóða og hvernig það getur skorið niður hluti fyrir sinn tíma.</w:t>
      </w:r>
    </w:p>
    <w:p/>
    <w:p>
      <w:r xmlns:w="http://schemas.openxmlformats.org/wordprocessingml/2006/main">
        <w:t xml:space="preserve">1: Ekki ætti að taka létt með mátt Guðs til að eyða og við ættum alltaf að vera viðbúin hinu versta.</w:t>
      </w:r>
    </w:p>
    <w:p/>
    <w:p>
      <w:r xmlns:w="http://schemas.openxmlformats.org/wordprocessingml/2006/main">
        <w:t xml:space="preserve">2: Jafnvel þegar við stöndum frammi fyrir mótlæti, verðum við að treysta Guði til að veita okkur leið út og hjálpa okkur að sigrast á baráttu okkar.</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Jobsbók 22:17 sem sagði við Guð: Far þú frá oss, og hvað getur hinn Almáttugi gert fyrir þá?</w:t>
      </w:r>
    </w:p>
    <w:p/>
    <w:p>
      <w:r xmlns:w="http://schemas.openxmlformats.org/wordprocessingml/2006/main">
        <w:t xml:space="preserve">Í Jobsbók 22:17 biður fólk Guð að láta þá í friði og spyrja hvað hinn almáttugi geti gert fyrir þá.</w:t>
      </w:r>
    </w:p>
    <w:p/>
    <w:p>
      <w:r xmlns:w="http://schemas.openxmlformats.org/wordprocessingml/2006/main">
        <w:t xml:space="preserve">1. Trúfesti Guðs: Jafnvel þegar við höfnum honum</w:t>
      </w:r>
    </w:p>
    <w:p/>
    <w:p>
      <w:r xmlns:w="http://schemas.openxmlformats.org/wordprocessingml/2006/main">
        <w:t xml:space="preserve">2. Kraftur hins alvalda: Hvað getur Guð gert fyrir okkur</w:t>
      </w:r>
    </w:p>
    <w:p/>
    <w:p>
      <w:r xmlns:w="http://schemas.openxmlformats.org/wordprocessingml/2006/main">
        <w:t xml:space="preserve">1. Jesaja 55:6-7 - Leitið Drottins meðan hann er að finna, ákallið hann meðan hann er nálægur.</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Jobsbók 22:18 En hann fyllti hús þeirra góðu, en ráð óguðlegra eru mér fjarri.</w:t>
      </w:r>
    </w:p>
    <w:p/>
    <w:p>
      <w:r xmlns:w="http://schemas.openxmlformats.org/wordprocessingml/2006/main">
        <w:t xml:space="preserve">Hinir óguðlegu eru blessaðir með efnislegan auð, en Job hefur ekki aðgang að ráðum þeirra.</w:t>
      </w:r>
    </w:p>
    <w:p/>
    <w:p>
      <w:r xmlns:w="http://schemas.openxmlformats.org/wordprocessingml/2006/main">
        <w:t xml:space="preserve">1. Blessun Guðs kemur í mismunandi myndum og er ekki alltaf það sem við væntum.</w:t>
      </w:r>
    </w:p>
    <w:p/>
    <w:p>
      <w:r xmlns:w="http://schemas.openxmlformats.org/wordprocessingml/2006/main">
        <w:t xml:space="preserve">2. Vegur óguðlegra getur leitt til veraldlegs auðs, en hann mun aldrei leiða til réttlætis.</w:t>
      </w:r>
    </w:p>
    <w:p/>
    <w:p>
      <w:r xmlns:w="http://schemas.openxmlformats.org/wordprocessingml/2006/main">
        <w:t xml:space="preserve">1. Orðskviðirnir 15:6 - "Í húsi réttlátra eru miklir fjársjóðir, en vandræði lendir á tekjum óguðlegra."</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Jobsbók 22:19 Hinir réttlátu sjá það og gleðjast, og saklausir hlæja að þeim.</w:t>
      </w:r>
    </w:p>
    <w:p/>
    <w:p>
      <w:r xmlns:w="http://schemas.openxmlformats.org/wordprocessingml/2006/main">
        <w:t xml:space="preserve">Hinir réttlátu gleðjast þegar óguðlegum er refsað en saklausir skemmta sér.</w:t>
      </w:r>
    </w:p>
    <w:p/>
    <w:p>
      <w:r xmlns:w="http://schemas.openxmlformats.org/wordprocessingml/2006/main">
        <w:t xml:space="preserve">1. Að gleðjast yfir réttlætinu: Að fagna réttlæti Guðs</w:t>
      </w:r>
    </w:p>
    <w:p/>
    <w:p>
      <w:r xmlns:w="http://schemas.openxmlformats.org/wordprocessingml/2006/main">
        <w:t xml:space="preserve">2. Sjónarhorn saklausra: Skilningur á guðlegum refsingum</w:t>
      </w:r>
    </w:p>
    <w:p/>
    <w:p>
      <w:r xmlns:w="http://schemas.openxmlformats.org/wordprocessingml/2006/main">
        <w:t xml:space="preserve">1. Sálmur 128:3 - "Kona þín mun vera sem frjósamur vínviður í húsi þínu, börn þín verða sem olíusprotar umhverfis borð þitt."</w:t>
      </w:r>
    </w:p>
    <w:p/>
    <w:p>
      <w:r xmlns:w="http://schemas.openxmlformats.org/wordprocessingml/2006/main">
        <w:t xml:space="preserve">2. Sálmur 37:12-13 - "Hinir óguðlegu leggja á ráðin gegn hinum réttlátu og gnísta tönnum að þeim, en Drottinn hlær að hinum óguðlegu, því að hann veit að dagur þeirra kemur."</w:t>
      </w:r>
    </w:p>
    <w:p/>
    <w:p>
      <w:r xmlns:w="http://schemas.openxmlformats.org/wordprocessingml/2006/main">
        <w:t xml:space="preserve">Jobsbók 22:20 Þó að eigur okkar eru ekki niðurskornar, en leifar þeirra eyða eldinum.</w:t>
      </w:r>
    </w:p>
    <w:p/>
    <w:p>
      <w:r xmlns:w="http://schemas.openxmlformats.org/wordprocessingml/2006/main">
        <w:t xml:space="preserve">Eldurinn eyðir litlum hluta eigurs fólks en ekki allt.</w:t>
      </w:r>
    </w:p>
    <w:p/>
    <w:p>
      <w:r xmlns:w="http://schemas.openxmlformats.org/wordprocessingml/2006/main">
        <w:t xml:space="preserve">1. Lifðu lífinu með þakklátum hjörtum, sama hversu mikið eða lítið við eigum.</w:t>
      </w:r>
    </w:p>
    <w:p/>
    <w:p>
      <w:r xmlns:w="http://schemas.openxmlformats.org/wordprocessingml/2006/main">
        <w:t xml:space="preserve">2. Að treysta því að Guð muni alltaf sjá fyrir okkur, jafnvel þegar það virðist sem ástand okkar sé skelfilegt.</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Jobsbók 22:21 Kynntu þér hann og vertu í friði, þar með mun gott koma til þín.</w:t>
      </w:r>
    </w:p>
    <w:p/>
    <w:p>
      <w:r xmlns:w="http://schemas.openxmlformats.org/wordprocessingml/2006/main">
        <w:t xml:space="preserve">Þetta vers hvetur okkur til að semja frið við Guð og taka á móti því góða sem hann mun veita okkur.</w:t>
      </w:r>
    </w:p>
    <w:p/>
    <w:p>
      <w:r xmlns:w="http://schemas.openxmlformats.org/wordprocessingml/2006/main">
        <w:t xml:space="preserve">1: Við verðum að mynda náið samband við Guð til að hljóta þær blessanir sem hann hefur upp á að bjóða.</w:t>
      </w:r>
    </w:p>
    <w:p/>
    <w:p>
      <w:r xmlns:w="http://schemas.openxmlformats.org/wordprocessingml/2006/main">
        <w:t xml:space="preserve">2: Friðsamlegt samband við Guð mun veita okkur gleði og ánægju.</w:t>
      </w:r>
    </w:p>
    <w:p/>
    <w:p>
      <w:r xmlns:w="http://schemas.openxmlformats.org/wordprocessingml/2006/main">
        <w:t xml:space="preserve">1: Filippíbréfið 4:7 - Og friður Guðs, sem er æðri öllum skilningi, mun varðveita hjörtu yðar og huga í Kristi Jesú.</w:t>
      </w:r>
    </w:p>
    <w:p/>
    <w:p>
      <w:r xmlns:w="http://schemas.openxmlformats.org/wordprocessingml/2006/main">
        <w:t xml:space="preserve">2: Sálmur 34:14 - Snúðu þér frá illu og gjörðu gott; leita friðar og stunda hann.</w:t>
      </w:r>
    </w:p>
    <w:p/>
    <w:p>
      <w:r xmlns:w="http://schemas.openxmlformats.org/wordprocessingml/2006/main">
        <w:t xml:space="preserve">Jobsbók 22:22 Taktu á móti lögmálinu af munni hans og geymdu orð hans í hjarta þínu.</w:t>
      </w:r>
    </w:p>
    <w:p/>
    <w:p>
      <w:r xmlns:w="http://schemas.openxmlformats.org/wordprocessingml/2006/main">
        <w:t xml:space="preserve">Að fá lögmál Guðs er mikilvægt til að skilja vilja hans.</w:t>
      </w:r>
    </w:p>
    <w:p/>
    <w:p>
      <w:r xmlns:w="http://schemas.openxmlformats.org/wordprocessingml/2006/main">
        <w:t xml:space="preserve">1: Taktu á móti lögmáli Drottins - Jobsbók 22:22</w:t>
      </w:r>
    </w:p>
    <w:p/>
    <w:p>
      <w:r xmlns:w="http://schemas.openxmlformats.org/wordprocessingml/2006/main">
        <w:t xml:space="preserve">2: Leggðu orð Guðs í hjarta þitt - Jobsbók 22:22</w:t>
      </w:r>
    </w:p>
    <w:p/>
    <w:p>
      <w:r xmlns:w="http://schemas.openxmlformats.org/wordprocessingml/2006/main">
        <w:t xml:space="preserve">1: Sálmur 19:8 - Lög Drottins eru rétt, þau gleðja hjartað. Boðorð Drottins er hreint, það upplýsir augun.</w:t>
      </w:r>
    </w:p>
    <w:p/>
    <w:p>
      <w:r xmlns:w="http://schemas.openxmlformats.org/wordprocessingml/2006/main">
        <w:t xml:space="preserve">2:5. Mósebók 6:6-7 - Og þessi orð, sem ég býð þér í dag, skulu vera í hjarta þínu, og þú skalt kenna börnum þínum þau vandlega og tala um þau, þegar þú situr í húsi þínu og þú gengur á veginum og þegar þú leggst og þegar þú rís upp.</w:t>
      </w:r>
    </w:p>
    <w:p/>
    <w:p>
      <w:r xmlns:w="http://schemas.openxmlformats.org/wordprocessingml/2006/main">
        <w:t xml:space="preserve">Jobsbók 22:23 Ef þú snýr aftur til hins Almáttka, munt þú uppbyggjast, þú skalt eyða misgjörðum langt frá tjaldbúðum þínum.</w:t>
      </w:r>
    </w:p>
    <w:p/>
    <w:p>
      <w:r xmlns:w="http://schemas.openxmlformats.org/wordprocessingml/2006/main">
        <w:t xml:space="preserve">Job hvetur fólk til að snúa sér til Guðs, svo að þeim verði fyrirgefið og syndir þeirra fjarlægðar frá þeim.</w:t>
      </w:r>
    </w:p>
    <w:p/>
    <w:p>
      <w:r xmlns:w="http://schemas.openxmlformats.org/wordprocessingml/2006/main">
        <w:t xml:space="preserve">1. Kraftur iðrunar og endurlausnar: Að snúa aftur til Guðs fyrir betra líf.</w:t>
      </w:r>
    </w:p>
    <w:p/>
    <w:p>
      <w:r xmlns:w="http://schemas.openxmlformats.org/wordprocessingml/2006/main">
        <w:t xml:space="preserve">2. Að leita skjóls hjá almættinu: Að sleppa syndinni og snúa sér til Guðs til að fá frið og gleði.</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Jakobsbréfið 4:8 - Nálægst Guði, og hann mun nálgast yður. Hreinsið hendur yðar, þér syndarar; og hreinsið hjörtu yðar, þér tvísýnu.</w:t>
      </w:r>
    </w:p>
    <w:p/>
    <w:p>
      <w:r xmlns:w="http://schemas.openxmlformats.org/wordprocessingml/2006/main">
        <w:t xml:space="preserve">Jobsbók 22:24 Þá skalt þú leggja gull sem duft og Ófírs gull sem lækjarsteina.</w:t>
      </w:r>
    </w:p>
    <w:p/>
    <w:p>
      <w:r xmlns:w="http://schemas.openxmlformats.org/wordprocessingml/2006/main">
        <w:t xml:space="preserve">Job gerir sér grein fyrir ríku og gnægð fyrirvara Guðs.</w:t>
      </w:r>
    </w:p>
    <w:p/>
    <w:p>
      <w:r xmlns:w="http://schemas.openxmlformats.org/wordprocessingml/2006/main">
        <w:t xml:space="preserve">1. Gnægð Guðs: Sleppum takinu á jarðneskum auði</w:t>
      </w:r>
    </w:p>
    <w:p/>
    <w:p>
      <w:r xmlns:w="http://schemas.openxmlformats.org/wordprocessingml/2006/main">
        <w:t xml:space="preserve">2. Ánægja í Kristi: Líf fullnægjandi</w:t>
      </w:r>
    </w:p>
    <w:p/>
    <w:p>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Filippíbréfið 4:11-13 - "Ekki það að ég sé að tala um að ég sé í neyð, því að ég hef lært að vera sáttur í hvaða aðstæðum sem ég er. Ég veit hvernig á að lægjast og ég veit hvernig á að vera nóg. og allar aðstæður hef ég lært leyndarmálið að horfast í augu við nóg og hungur, gnægð og neyð. Allt get ég gert fyrir hann sem styrkir mig."</w:t>
      </w:r>
    </w:p>
    <w:p/>
    <w:p>
      <w:r xmlns:w="http://schemas.openxmlformats.org/wordprocessingml/2006/main">
        <w:t xml:space="preserve">Jobsbók 22:25 Já, hinn Almáttugi skal vera þér vörn, og þú skalt hafa nóg af silfri.</w:t>
      </w:r>
    </w:p>
    <w:p/>
    <w:p>
      <w:r xmlns:w="http://schemas.openxmlformats.org/wordprocessingml/2006/main">
        <w:t xml:space="preserve">Guð mun vernda og sjá fyrir okkur.</w:t>
      </w:r>
    </w:p>
    <w:p/>
    <w:p>
      <w:r xmlns:w="http://schemas.openxmlformats.org/wordprocessingml/2006/main">
        <w:t xml:space="preserve">1. Guð er verndari okkar og veitir - Sálmur 46:1</w:t>
      </w:r>
    </w:p>
    <w:p/>
    <w:p>
      <w:r xmlns:w="http://schemas.openxmlformats.org/wordprocessingml/2006/main">
        <w:t xml:space="preserve">2. Að treysta á fyrirheit Guðs - Rómverjabréfið 8:28</w:t>
      </w:r>
    </w:p>
    <w:p/>
    <w:p>
      <w:r xmlns:w="http://schemas.openxmlformats.org/wordprocessingml/2006/main">
        <w:t xml:space="preserve">1. Sálmur 46:1 - Guð er athvarf okkar og styrkur, alltaf til staðar hjálp í neyð.</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Jobsbók 22:26 Því að þá munt þú hafa yndi þitt á hinum Almáttka og hefja auglit þitt til Guðs.</w:t>
      </w:r>
    </w:p>
    <w:p/>
    <w:p>
      <w:r xmlns:w="http://schemas.openxmlformats.org/wordprocessingml/2006/main">
        <w:t xml:space="preserve">Job hvetur fólk til að gleðjast yfir almættinu og leita til Guðs um styrk og von.</w:t>
      </w:r>
    </w:p>
    <w:p/>
    <w:p>
      <w:r xmlns:w="http://schemas.openxmlformats.org/wordprocessingml/2006/main">
        <w:t xml:space="preserve">1. Leitaðu að gleði í Drottni: Treystu á Guð á erfiðum tímum</w:t>
      </w:r>
    </w:p>
    <w:p/>
    <w:p>
      <w:r xmlns:w="http://schemas.openxmlformats.org/wordprocessingml/2006/main">
        <w:t xml:space="preserve">2. Hafðu augun föst á hinum Almáttuga: Finndu gleði í návist Guðs</w:t>
      </w:r>
    </w:p>
    <w:p/>
    <w:p>
      <w:r xmlns:w="http://schemas.openxmlformats.org/wordprocessingml/2006/main">
        <w:t xml:space="preserve">1. Sálmur 16:11 Þú kunngjörir mér veg lífsins; í návist þinni er fylling gleði; til hægri handar eru nautnir að eilífu.</w:t>
      </w:r>
    </w:p>
    <w:p/>
    <w:p>
      <w:r xmlns:w="http://schemas.openxmlformats.org/wordprocessingml/2006/main">
        <w:t xml:space="preserve">2. Jesaja 12:2 Sjá, Guð er hjálpræði mitt; Ég mun treysta og ekki óttast; Því að Drottinn Guð er styrkur minn og söngur minn, og hann hefur orðið mér til hjálpræðis.</w:t>
      </w:r>
    </w:p>
    <w:p/>
    <w:p>
      <w:r xmlns:w="http://schemas.openxmlformats.org/wordprocessingml/2006/main">
        <w:t xml:space="preserve">Jobsbók 22:27 Þú skalt fara með bæn þína til hans, og hann mun hlýða þér, og þú skalt gjalda heit þín.</w:t>
      </w:r>
    </w:p>
    <w:p/>
    <w:p>
      <w:r xmlns:w="http://schemas.openxmlformats.org/wordprocessingml/2006/main">
        <w:t xml:space="preserve">Job hvetur okkur til að biðja og halda heit okkar.</w:t>
      </w:r>
    </w:p>
    <w:p/>
    <w:p>
      <w:r xmlns:w="http://schemas.openxmlformats.org/wordprocessingml/2006/main">
        <w:t xml:space="preserve">1. Kraftur bænarinnar: Að læra að tengjast Guði</w:t>
      </w:r>
    </w:p>
    <w:p/>
    <w:p>
      <w:r xmlns:w="http://schemas.openxmlformats.org/wordprocessingml/2006/main">
        <w:t xml:space="preserve">2. Að uppfylla heit okkar: Að standa við loforð okkar við Guð</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Prédikarinn 5:4-5 - "Þegar þú gjörir Guði heit, þá tefstu ekki að efna það. Hann hefur enga yndi af heimskingjum; haltu heit þitt. Betra er að strengja ekki heit en að binda það og ekki uppfylla það."</w:t>
      </w:r>
    </w:p>
    <w:p/>
    <w:p>
      <w:r xmlns:w="http://schemas.openxmlformats.org/wordprocessingml/2006/main">
        <w:t xml:space="preserve">Jobsbók 22:28 Þú skalt og ákveða eitthvað, og það skal staðfast fyrir þig, og ljósið skal skína yfir vegu þína.</w:t>
      </w:r>
    </w:p>
    <w:p/>
    <w:p>
      <w:r xmlns:w="http://schemas.openxmlformats.org/wordprocessingml/2006/main">
        <w:t xml:space="preserve">Þetta vers hvetur okkur til að treysta leiðsögn Guðs og trúa því að hann muni gera okkur leið til að ná árangri.</w:t>
      </w:r>
    </w:p>
    <w:p/>
    <w:p>
      <w:r xmlns:w="http://schemas.openxmlformats.org/wordprocessingml/2006/main">
        <w:t xml:space="preserve">1. "Treystu á leiðsögn Guðs svo ljósið skíni á vegum þínum"</w:t>
      </w:r>
    </w:p>
    <w:p/>
    <w:p>
      <w:r xmlns:w="http://schemas.openxmlformats.org/wordprocessingml/2006/main">
        <w:t xml:space="preserve">2. "Guð mun koma þér á fót og leggja leið til velgengni"</w:t>
      </w:r>
    </w:p>
    <w:p/>
    <w:p>
      <w:r xmlns:w="http://schemas.openxmlformats.org/wordprocessingml/2006/main">
        <w:t xml:space="preserve">1. Jesaja 58:11 "Og Drottinn mun leiða þig stöðugt og seðja sál þína í þurrki og fita bein þín, og þú munt verða sem vökvaður garður og eins og vatnslind, sem vatnið berst ekki."</w:t>
      </w:r>
    </w:p>
    <w:p/>
    <w:p>
      <w:r xmlns:w="http://schemas.openxmlformats.org/wordprocessingml/2006/main">
        <w:t xml:space="preserve">2. Orðskviðirnir 3:5-6 "Treystu Drottni af öllu hjarta og reiddu þig ekki á þitt eigið skilning. Þekktu hann á öllum þínum vegum, og hann mun greiða stigum þínum."</w:t>
      </w:r>
    </w:p>
    <w:p/>
    <w:p>
      <w:r xmlns:w="http://schemas.openxmlformats.org/wordprocessingml/2006/main">
        <w:t xml:space="preserve">Jobsbók 22:29 Þegar mennirnir eru látnir falla, þá skalt þú segja: ,,Þar er lyft! og hann mun frelsa auðmjúkan mann.</w:t>
      </w:r>
    </w:p>
    <w:p/>
    <w:p>
      <w:r xmlns:w="http://schemas.openxmlformats.org/wordprocessingml/2006/main">
        <w:t xml:space="preserve">Guð mun lyfta upp þeim sem eru niðurlægðir og frelsa auðmjúka.</w:t>
      </w:r>
    </w:p>
    <w:p/>
    <w:p>
      <w:r xmlns:w="http://schemas.openxmlformats.org/wordprocessingml/2006/main">
        <w:t xml:space="preserve">1. Auðmýkt er hlið hjálpræðis</w:t>
      </w:r>
    </w:p>
    <w:p/>
    <w:p>
      <w:r xmlns:w="http://schemas.openxmlformats.org/wordprocessingml/2006/main">
        <w:t xml:space="preserve">2. Guð er björgunarlína þeirra sem hafa sundurmarið hjarta</w:t>
      </w:r>
    </w:p>
    <w:p/>
    <w:p>
      <w:r xmlns:w="http://schemas.openxmlformats.org/wordprocessingml/2006/main">
        <w:t xml:space="preserve">1. Jakobsbréfið 4:6 - En hann gefur meiri náð. Þess vegna segir hann: Guð stendur gegn dramblátum, en auðmjúkum veitir hann náð.</w:t>
      </w:r>
    </w:p>
    <w:p/>
    <w:p>
      <w:r xmlns:w="http://schemas.openxmlformats.org/wordprocessingml/2006/main">
        <w:t xml:space="preserve">2. Sálmur 34:18 - Drottinn er nálægur þeim sem hafa sundurkramið hjarta, og frelsar þá sem hafa sundurkramið anda.</w:t>
      </w:r>
    </w:p>
    <w:p/>
    <w:p>
      <w:r xmlns:w="http://schemas.openxmlformats.org/wordprocessingml/2006/main">
        <w:t xml:space="preserve">Jobsbók 22:30 Hann mun frelsa eyju hinna saklausu, og hún er frelsuð fyrir hreinleika handa þinna.</w:t>
      </w:r>
    </w:p>
    <w:p/>
    <w:p>
      <w:r xmlns:w="http://schemas.openxmlformats.org/wordprocessingml/2006/main">
        <w:t xml:space="preserve">Guð mun frelsa saklausa, og það mun verða fyrir réttlæti þeirra sem fylgja honum.</w:t>
      </w:r>
    </w:p>
    <w:p/>
    <w:p>
      <w:r xmlns:w="http://schemas.openxmlformats.org/wordprocessingml/2006/main">
        <w:t xml:space="preserve">1. "Frelsun hinna réttlátu" - A um mátt trúarinnar og blessanir Guðs á saklausum.</w:t>
      </w:r>
    </w:p>
    <w:p/>
    <w:p>
      <w:r xmlns:w="http://schemas.openxmlformats.org/wordprocessingml/2006/main">
        <w:t xml:space="preserve">2. "Hreinleiki handanna okkar" - A um hvernig gjörðir okkar og trúfesti við Guð mun veita frelsun.</w:t>
      </w:r>
    </w:p>
    <w:p/>
    <w:p>
      <w:r xmlns:w="http://schemas.openxmlformats.org/wordprocessingml/2006/main">
        <w:t xml:space="preserve">1. Jesaja 26:1 - "Á þeim degi mun þessi söngur sungið verða í Júdalandi: Vér höfum sterka borg, Guð gjörir hjálpræði að múrum sínum og vígvöllum."</w:t>
      </w:r>
    </w:p>
    <w:p/>
    <w:p>
      <w:r xmlns:w="http://schemas.openxmlformats.org/wordprocessingml/2006/main">
        <w:t xml:space="preserve">2. Sálmur 37:39 - "En hjálpræði réttlátra er frá Drottni, hann er vígi þeirra á neyðartímum."</w:t>
      </w:r>
    </w:p>
    <w:p/>
    <w:p>
      <w:r xmlns:w="http://schemas.openxmlformats.org/wordprocessingml/2006/main">
        <w:t xml:space="preserve">Jobs kafli 23 sýnir þrá Jobs eftir persónulegum fundi með Guði og löngun hans til að leggja mál sitt fram fyrir honum, leita eftir skilningi og réttlætingu.</w:t>
      </w:r>
    </w:p>
    <w:p/>
    <w:p>
      <w:r xmlns:w="http://schemas.openxmlformats.org/wordprocessingml/2006/main">
        <w:t xml:space="preserve">1. málsgrein: Job lýsir djúpri þrá sinni eftir að finna Guð og kynna mál sitt fyrir honum. Hann þráir tækifærið til að lýsa sakleysi sínu og heyra svar Guðs (Jobsbók 23:1-7).</w:t>
      </w:r>
    </w:p>
    <w:p/>
    <w:p>
      <w:r xmlns:w="http://schemas.openxmlformats.org/wordprocessingml/2006/main">
        <w:t xml:space="preserve">2. málsgrein: Job veltir fyrir sér áskorunum sem hann stendur frammi fyrir við að finna Guð og viðurkennir að Guð sé fullvalda og geti valið hvort hann eigi að taka þátt í honum eða ekki. Þrátt fyrir að vera ofviða yfir núverandi kringumstæðum, er Job staðfastur í trausti sínu á Guð (Jobsbók 23:8-12).</w:t>
      </w:r>
    </w:p>
    <w:p/>
    <w:p>
      <w:r xmlns:w="http://schemas.openxmlformats.org/wordprocessingml/2006/main">
        <w:t xml:space="preserve">3. málsgrein: Job lýsir því yfir að hann hafi ekki vikið frá boðorðum Guðs eða látið syndina ráða yfir sér. Hann þráir dýpri skilning á vegum Guðs og þráir endurreisn frá þeim þrengingum sem hann þolir (Jobsbók 23:13-17).</w:t>
      </w:r>
    </w:p>
    <w:p/>
    <w:p>
      <w:r xmlns:w="http://schemas.openxmlformats.org/wordprocessingml/2006/main">
        <w:t xml:space="preserve">Í stuttu máli,</w:t>
      </w:r>
    </w:p>
    <w:p>
      <w:r xmlns:w="http://schemas.openxmlformats.org/wordprocessingml/2006/main">
        <w:t xml:space="preserve">Í tuttugu og þriðja kafla Jobs segir:</w:t>
      </w:r>
    </w:p>
    <w:p>
      <w:r xmlns:w="http://schemas.openxmlformats.org/wordprocessingml/2006/main">
        <w:t xml:space="preserve">hin innhverfu íhugun,</w:t>
      </w:r>
    </w:p>
    <w:p>
      <w:r xmlns:w="http://schemas.openxmlformats.org/wordprocessingml/2006/main">
        <w:t xml:space="preserve">og þrá sem Job tjáði sem viðbrögð við þjáningum sínum.</w:t>
      </w:r>
    </w:p>
    <w:p/>
    <w:p>
      <w:r xmlns:w="http://schemas.openxmlformats.org/wordprocessingml/2006/main">
        <w:t xml:space="preserve">Að undirstrika þrá með því að tjá þrá eftir persónulegum fundi,</w:t>
      </w:r>
    </w:p>
    <w:p>
      <w:r xmlns:w="http://schemas.openxmlformats.org/wordprocessingml/2006/main">
        <w:t xml:space="preserve">og leggja áherslu á traust sem næst með því að staðfesta trúfesti.</w:t>
      </w:r>
    </w:p>
    <w:p>
      <w:r xmlns:w="http://schemas.openxmlformats.org/wordprocessingml/2006/main">
        <w:t xml:space="preserve">Að minnast á guðfræðilega íhugun sem sýnd er varðandi að kanna guðlega nærveru, útfærslu sem táknar nána bón og könnun á persónulegum hugleiðingum um þjáningu í Jobsbók.</w:t>
      </w:r>
    </w:p>
    <w:p/>
    <w:p>
      <w:r xmlns:w="http://schemas.openxmlformats.org/wordprocessingml/2006/main">
        <w:t xml:space="preserve">Jobsbók 23:1 Þá svaraði Job og sagði:</w:t>
      </w:r>
    </w:p>
    <w:p/>
    <w:p>
      <w:r xmlns:w="http://schemas.openxmlformats.org/wordprocessingml/2006/main">
        <w:t xml:space="preserve">Job harmar óverðskuldaðar þjáningar sínar og þráir réttlæti Guðs.</w:t>
      </w:r>
    </w:p>
    <w:p/>
    <w:p>
      <w:r xmlns:w="http://schemas.openxmlformats.org/wordprocessingml/2006/main">
        <w:t xml:space="preserve">1. Misstu aldrei trúna þrátt fyrir þjáningu: Rannsókn á Jobsbók 23:1</w:t>
      </w:r>
    </w:p>
    <w:p/>
    <w:p>
      <w:r xmlns:w="http://schemas.openxmlformats.org/wordprocessingml/2006/main">
        <w:t xml:space="preserve">2. Að finna styrk með mótlæti: Hvatning frá Jobsbók 23:1</w:t>
      </w:r>
    </w:p>
    <w:p/>
    <w:p>
      <w:r xmlns:w="http://schemas.openxmlformats.org/wordprocessingml/2006/main">
        <w:t xml:space="preserve">1. Rómverjabréfið 8:18, Því að ég tel að þjáningar þessa tíma séu ekki þess virði að bera saman við þá dýrð sem á að opinberast okkur.</w:t>
      </w:r>
    </w:p>
    <w:p/>
    <w:p>
      <w:r xmlns:w="http://schemas.openxmlformats.org/wordprocessingml/2006/main">
        <w:t xml:space="preserve">2. Hebreabréfið 10:35, Því skaltu ekki kasta frá þér trausti þínu, sem hefur mikil laun.</w:t>
      </w:r>
    </w:p>
    <w:p/>
    <w:p>
      <w:r xmlns:w="http://schemas.openxmlformats.org/wordprocessingml/2006/main">
        <w:t xml:space="preserve">Jobsbók 23:2 Enn þann dag í dag er kvörtun mín bitur, högg mitt er þyngra en andvarp mitt.</w:t>
      </w:r>
    </w:p>
    <w:p/>
    <w:p>
      <w:r xmlns:w="http://schemas.openxmlformats.org/wordprocessingml/2006/main">
        <w:t xml:space="preserve">Job lýsir beiskju sinni yfir þjáningunum sem hann þolir.</w:t>
      </w:r>
    </w:p>
    <w:p/>
    <w:p>
      <w:r xmlns:w="http://schemas.openxmlformats.org/wordprocessingml/2006/main">
        <w:t xml:space="preserve">1: Guð er stærri en þjáningar okkar; Hann mun færa okkur frið.</w:t>
      </w:r>
    </w:p>
    <w:p/>
    <w:p>
      <w:r xmlns:w="http://schemas.openxmlformats.org/wordprocessingml/2006/main">
        <w:t xml:space="preserve">2: Ekki leyfa þjáningum þínum að valda biturð - treystu á áætlun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Jobsbók 23:3 Ó að ég vissi hvar ég gæti fundið hann! að ég mætti jafnvel koma að sæti hans!</w:t>
      </w:r>
    </w:p>
    <w:p/>
    <w:p>
      <w:r xmlns:w="http://schemas.openxmlformats.org/wordprocessingml/2006/main">
        <w:t xml:space="preserve">Job þráir að finna Guð og koma í sæti hans.</w:t>
      </w:r>
    </w:p>
    <w:p/>
    <w:p>
      <w:r xmlns:w="http://schemas.openxmlformats.org/wordprocessingml/2006/main">
        <w:t xml:space="preserve">1. Guð er alls staðar: Sama hvað lífið hendir okkur, við getum huggað okkur við að vita að Guð er alltaf með okkur.</w:t>
      </w:r>
    </w:p>
    <w:p/>
    <w:p>
      <w:r xmlns:w="http://schemas.openxmlformats.org/wordprocessingml/2006/main">
        <w:t xml:space="preserve">2. Treystu á Guð: Jafnvel þegar það virðist sem Guð sé langt í burtu, verðum við að treysta á hann og áætlun hans fyrir líf okkar.</w:t>
      </w:r>
    </w:p>
    <w:p/>
    <w:p>
      <w:r xmlns:w="http://schemas.openxmlformats.org/wordprocessingml/2006/main">
        <w:t xml:space="preserve">1. Sálmur 139:7-10 - "Hvert á ég að fara frá anda þínum? Eða hvert á ég að flýja frá augliti þínu? Ef ég stíg upp til himna, ertu þar! Ef ég bý rúm mitt í Helju, þá ert þú þar! Ég tek vængi morgunsins og bý í endimörkum hafsins, jafnvel þar mun hönd þín leiða mig og hægri hönd þín halda mér."</w:t>
      </w:r>
    </w:p>
    <w:p/>
    <w:p>
      <w:r xmlns:w="http://schemas.openxmlformats.org/wordprocessingml/2006/main">
        <w:t xml:space="preserve">2. Jesaja 55:6-7 - „Leitið Drottins meðan hann er að finna, ákallið hann meðan hann er nálægur, láti hinn óguðlega víkja frá vegi sínum og rangláta manninn hugsanir sínar, snúi sér til Drottins, að hann miskunna honum og Guði vorum, því að hann mun ríkulega fyrirgefa."</w:t>
      </w:r>
    </w:p>
    <w:p/>
    <w:p>
      <w:r xmlns:w="http://schemas.openxmlformats.org/wordprocessingml/2006/main">
        <w:t xml:space="preserve">Jobsbók 23:4 Ég vil skipuleggja mál mitt fyrir honum og fylla munn minn rökræðum.</w:t>
      </w:r>
    </w:p>
    <w:p/>
    <w:p>
      <w:r xmlns:w="http://schemas.openxmlformats.org/wordprocessingml/2006/main">
        <w:t xml:space="preserve">Job leitast við að koma málstað sínum fyrir Guði og koma máli sínu á framfæri.</w:t>
      </w:r>
    </w:p>
    <w:p/>
    <w:p>
      <w:r xmlns:w="http://schemas.openxmlformats.org/wordprocessingml/2006/main">
        <w:t xml:space="preserve">1. Treystu á Drottin og færðu áhyggjur þínar fram fyrir hann</w:t>
      </w:r>
    </w:p>
    <w:p/>
    <w:p>
      <w:r xmlns:w="http://schemas.openxmlformats.org/wordprocessingml/2006/main">
        <w:t xml:space="preserve">2. Guð er réttlátur og miskunnsamur</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Sálmur 55:22 - Varpið byrði þinni á Drottin, og hann mun styðja þig; hann mun aldrei leyfa hinum réttláta að hrífast.</w:t>
      </w:r>
    </w:p>
    <w:p/>
    <w:p>
      <w:r xmlns:w="http://schemas.openxmlformats.org/wordprocessingml/2006/main">
        <w:t xml:space="preserve">Jobsbók 23:5 Ég myndi vita þau orð sem hann myndi svara mér og skilja hvað hann myndi segja við mig.</w:t>
      </w:r>
    </w:p>
    <w:p/>
    <w:p>
      <w:r xmlns:w="http://schemas.openxmlformats.org/wordprocessingml/2006/main">
        <w:t xml:space="preserve">Job veltir fyrir sér hver viðbrögð Guðs við spurningum hans og kvörtunum verði.</w:t>
      </w:r>
    </w:p>
    <w:p/>
    <w:p>
      <w:r xmlns:w="http://schemas.openxmlformats.org/wordprocessingml/2006/main">
        <w:t xml:space="preserve">1. Ekki vera hræddur við að biðja Guð um svör.</w:t>
      </w:r>
    </w:p>
    <w:p/>
    <w:p>
      <w:r xmlns:w="http://schemas.openxmlformats.org/wordprocessingml/2006/main">
        <w:t xml:space="preserve">2. Jafnvel í miðri efa okkar og spurningum getum við treyst því að Guð sé að hlusta.</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1:5-8 - Ef einhvern yðar skortir visku, þá biðji hann Guð, sem gefur öllum frjálslega og ámælir ekki. og honum skal það gefið. En hann biðji í trú, án þess að hvika. Því að sá sem hvikar er eins og bylgja hafsins sem rekin er af vindinum og hrærist. Því að sá maður ætla ekki að taka við neinu af Drottni. Tvíhyggjumaður er óstöðugur á öllum sínum háttum.</w:t>
      </w:r>
    </w:p>
    <w:p/>
    <w:p>
      <w:r xmlns:w="http://schemas.openxmlformats.org/wordprocessingml/2006/main">
        <w:t xml:space="preserve">Jobsbók 23:6 Mun hann fara í mál gegn mér með miklum mætti sínum? Nei; en hann myndi leggja styrk í mig.</w:t>
      </w:r>
    </w:p>
    <w:p/>
    <w:p>
      <w:r xmlns:w="http://schemas.openxmlformats.org/wordprocessingml/2006/main">
        <w:t xml:space="preserve">Job viðurkennir að Guð hafi mikinn kraft, en í náð sinni mun hann gefa Job styrk.</w:t>
      </w:r>
    </w:p>
    <w:p/>
    <w:p>
      <w:r xmlns:w="http://schemas.openxmlformats.org/wordprocessingml/2006/main">
        <w:t xml:space="preserve">1. Styrkur náðar Guðs - Hvernig kraftur hans getur veitt okkur styrk.</w:t>
      </w:r>
    </w:p>
    <w:p/>
    <w:p>
      <w:r xmlns:w="http://schemas.openxmlformats.org/wordprocessingml/2006/main">
        <w:t xml:space="preserve">2. Kraftur trúarinnar - Hvernig á að treysta á Guð og styrk hans.</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Jesaja 40:29-31 - Hann gefur hinum þreytu vald; og þeim sem engan mátt hafa eykur hann styrk.</w:t>
      </w:r>
    </w:p>
    <w:p/>
    <w:p>
      <w:r xmlns:w="http://schemas.openxmlformats.org/wordprocessingml/2006/main">
        <w:t xml:space="preserve">Jobsbók 23:7 Þar gætu hinir réttlátu deilt við hann. svo ætti ég að vera leystur að eilífu frá dómara mínum.</w:t>
      </w:r>
    </w:p>
    <w:p/>
    <w:p>
      <w:r xmlns:w="http://schemas.openxmlformats.org/wordprocessingml/2006/main">
        <w:t xml:space="preserve">Job lýsir þrá sinni eftir að geta deilt við Guð og losnað við þjáningar sínar.</w:t>
      </w:r>
    </w:p>
    <w:p/>
    <w:p>
      <w:r xmlns:w="http://schemas.openxmlformats.org/wordprocessingml/2006/main">
        <w:t xml:space="preserve">1. Vonin um upplausn: Hugleiðing um Job 23:7</w:t>
      </w:r>
    </w:p>
    <w:p/>
    <w:p>
      <w:r xmlns:w="http://schemas.openxmlformats.org/wordprocessingml/2006/main">
        <w:t xml:space="preserve">2. Styrkurinn til að þrauka: Rannsókn á Jobsbók 23:7</w:t>
      </w:r>
    </w:p>
    <w:p/>
    <w:p>
      <w:r xmlns:w="http://schemas.openxmlformats.org/wordprocessingml/2006/main">
        <w:t xml:space="preserve">1. Jesaja 1:18 - "Kom þú, við skulum ræða saman, segir Drottinn."</w:t>
      </w:r>
    </w:p>
    <w:p/>
    <w:p>
      <w:r xmlns:w="http://schemas.openxmlformats.org/wordprocessingml/2006/main">
        <w:t xml:space="preserve">2. Hebreabréfið 10:19-22 - „Þess vegna, bræður, þar sem vér höfum sjálfstraust til að ganga inn í helgidóma fyrir blóð Jesú, þann nýja og lifandi veg, sem hann opnaði fyrir okkur í gegnum fortjaldið, það er fyrir hold sitt. , og þar sem vér höfum mikinn prest yfir húsi Guðs, þá skulum vér ganga nærri af sönnu hjarta í fullri trúarvissu."</w:t>
      </w:r>
    </w:p>
    <w:p/>
    <w:p>
      <w:r xmlns:w="http://schemas.openxmlformats.org/wordprocessingml/2006/main">
        <w:t xml:space="preserve">Jobsbók 23:8 Sjá, ég fer fram, en hann er ekki þar. og aftur á bak, en ég get ekki skynjað hann:</w:t>
      </w:r>
    </w:p>
    <w:p/>
    <w:p>
      <w:r xmlns:w="http://schemas.openxmlformats.org/wordprocessingml/2006/main">
        <w:t xml:space="preserve">Job veltir fyrir sér vanhæfni sinni til að finna Guð í lífi sínu.</w:t>
      </w:r>
    </w:p>
    <w:p/>
    <w:p>
      <w:r xmlns:w="http://schemas.openxmlformats.org/wordprocessingml/2006/main">
        <w:t xml:space="preserve">1. Guð er ekki alltaf augljós, en nærvera hans er samt hægt að finna í lífi okkar.</w:t>
      </w:r>
    </w:p>
    <w:p/>
    <w:p>
      <w:r xmlns:w="http://schemas.openxmlformats.org/wordprocessingml/2006/main">
        <w:t xml:space="preserve">2. Trúðu á að Guð sé með okkur jafnvel þegar við sjáum hann ekki.</w:t>
      </w:r>
    </w:p>
    <w:p/>
    <w:p>
      <w:r xmlns:w="http://schemas.openxmlformats.org/wordprocessingml/2006/main">
        <w:t xml:space="preserve">1. Jesaja 45:15 - "Sannlega ert þú Guð sem felur sig, Ísraels Guð, frelsarinn."</w:t>
      </w:r>
    </w:p>
    <w:p/>
    <w:p>
      <w:r xmlns:w="http://schemas.openxmlformats.org/wordprocessingml/2006/main">
        <w:t xml:space="preserve">2. Jakobsbréfið 4:8 - "Nálægið ykkur Guði, og hann mun nálgast ykkur."</w:t>
      </w:r>
    </w:p>
    <w:p/>
    <w:p>
      <w:r xmlns:w="http://schemas.openxmlformats.org/wordprocessingml/2006/main">
        <w:t xml:space="preserve">Jobsbók 23:9 Til vinstri handar, þar sem hann vinnur, en ég get ekki séð hann, hann felur sig til hægri, svo að ég sé hann ekki.</w:t>
      </w:r>
    </w:p>
    <w:p/>
    <w:p>
      <w:r xmlns:w="http://schemas.openxmlformats.org/wordprocessingml/2006/main">
        <w:t xml:space="preserve">Job er að efast um réttlæti Guðs og velta því fyrir sér hvers vegna hann getur ekki séð hann.</w:t>
      </w:r>
    </w:p>
    <w:p/>
    <w:p>
      <w:r xmlns:w="http://schemas.openxmlformats.org/wordprocessingml/2006/main">
        <w:t xml:space="preserve">1. Vegir Guðs eru æðri en vegir okkar</w:t>
      </w:r>
    </w:p>
    <w:p/>
    <w:p>
      <w:r xmlns:w="http://schemas.openxmlformats.org/wordprocessingml/2006/main">
        <w:t xml:space="preserve">2. Að treysta Guði á erfiðum tímum</w:t>
      </w:r>
    </w:p>
    <w:p/>
    <w:p>
      <w:r xmlns:w="http://schemas.openxmlformats.org/wordprocessingml/2006/main">
        <w:t xml:space="preserve">1. Jesaja 55:9 - Því eins og himinninn er hærri en jörðin, svo eru vegir mínir hærri en vegir yðar og hugsanir mínar en hugsanir yðar.</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Jobsbók 23:10 En hann þekkir veginn, sem ég fer, þegar hann hefur reynt mig, mun ég koma fram sem gull.</w:t>
      </w:r>
    </w:p>
    <w:p/>
    <w:p>
      <w:r xmlns:w="http://schemas.openxmlformats.org/wordprocessingml/2006/main">
        <w:t xml:space="preserve">Þetta vers talar um þekkingu og kraft Guðs til að reyna að betrumbæta okkur eins og gull.</w:t>
      </w:r>
    </w:p>
    <w:p/>
    <w:p>
      <w:r xmlns:w="http://schemas.openxmlformats.org/wordprocessingml/2006/main">
        <w:t xml:space="preserve">1. Við verðum að treysta á hreinsunarmátt Guðs í lífi okkar til að koma út sterkari og hreinnaðri.</w:t>
      </w:r>
    </w:p>
    <w:p/>
    <w:p>
      <w:r xmlns:w="http://schemas.openxmlformats.org/wordprocessingml/2006/main">
        <w:t xml:space="preserve">2. Guð er með okkur jafnvel í miðri raunum okkar, og hann mun leiða okkur í gegnum þær sem gull.</w:t>
      </w:r>
    </w:p>
    <w:p/>
    <w:p>
      <w:r xmlns:w="http://schemas.openxmlformats.org/wordprocessingml/2006/main">
        <w:t xml:space="preserve">1. Jesaja 48:10 - "Sjá, ég hreinsaði þig, en ekki með silfri, ég hef útvalið þig í ofn eymdar."</w:t>
      </w:r>
    </w:p>
    <w:p/>
    <w:p>
      <w:r xmlns:w="http://schemas.openxmlformats.org/wordprocessingml/2006/main">
        <w:t xml:space="preserve">2. Matteusarguðspjall 7:24-27 – „Þess vegna mun hver sem heyrir þessi orð mín og breytir eftir þeim líkja honum við vitur mann, sem byggði hús sitt á bjargi: Og regnið kom, og flóðin komu og vindarnir blésu og börðu á það hús, og það féll ekki, því að það var grundvallað á bjargi."</w:t>
      </w:r>
    </w:p>
    <w:p/>
    <w:p>
      <w:r xmlns:w="http://schemas.openxmlformats.org/wordprocessingml/2006/main">
        <w:t xml:space="preserve">Jobsbók 23:11 Fótur minn hefir haldið fótum hans, veg hans hefi ég haldið og ekki hafnað.</w:t>
      </w:r>
    </w:p>
    <w:p/>
    <w:p>
      <w:r xmlns:w="http://schemas.openxmlformats.org/wordprocessingml/2006/main">
        <w:t xml:space="preserve">Þessi texti endurspeglar skuldbindingu Jobs við Guð þrátt fyrir erfiðar raunir hans.</w:t>
      </w:r>
    </w:p>
    <w:p/>
    <w:p>
      <w:r xmlns:w="http://schemas.openxmlformats.org/wordprocessingml/2006/main">
        <w:t xml:space="preserve">1: Guð mun alltaf veita okkur styrk til að þola jafnvel erfiðustu tímana.</w:t>
      </w:r>
    </w:p>
    <w:p/>
    <w:p>
      <w:r xmlns:w="http://schemas.openxmlformats.org/wordprocessingml/2006/main">
        <w:t xml:space="preserve">2: Að vera Guði trúr þrátt fyrir erfiðleika er lykillinn að andlegum vexti okkar.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5:3-4 - Við gleðjumst yfir þjáningum okkar, vitandi að þjáning veldur þolgæði og þolgæði framkallar karakter og eðli vonar.</w:t>
      </w:r>
    </w:p>
    <w:p/>
    <w:p>
      <w:r xmlns:w="http://schemas.openxmlformats.org/wordprocessingml/2006/main">
        <w:t xml:space="preserve">Jobsbók 23:12 Og ég hef ekki vikið frá boðorði vara hans. Ég hef metið orð munns hans meira en nauðsynlegan mat minn.</w:t>
      </w:r>
    </w:p>
    <w:p/>
    <w:p>
      <w:r xmlns:w="http://schemas.openxmlformats.org/wordprocessingml/2006/main">
        <w:t xml:space="preserve">Job hefur verið Guði trúr þrátt fyrir erfiðar aðstæður.</w:t>
      </w:r>
    </w:p>
    <w:p/>
    <w:p>
      <w:r xmlns:w="http://schemas.openxmlformats.org/wordprocessingml/2006/main">
        <w:t xml:space="preserve">1: Orð Guðs er mikilvægara en líkamlegar þarfir okkar.</w:t>
      </w:r>
    </w:p>
    <w:p/>
    <w:p>
      <w:r xmlns:w="http://schemas.openxmlformats.org/wordprocessingml/2006/main">
        <w:t xml:space="preserve">2: Sama hvað gerist, loforð Guðs veita okkur von og styrk til að standast.</w:t>
      </w:r>
    </w:p>
    <w:p/>
    <w:p>
      <w:r xmlns:w="http://schemas.openxmlformats.org/wordprocessingml/2006/main">
        <w:t xml:space="preserve">1: Jeremía 29:11 - Því að ég veit hvaða áætlanir ég hef um þig, segir Drottinn, ætlar að gera þér farsælan en ekki að gera þér illt, ætlar að gefa þér von og framtíð.</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Jobsbók 23:13 En hann er einn í huga, og hver getur snúið honum við? og það sem sál hans girnist, það gjörir hann.</w:t>
      </w:r>
    </w:p>
    <w:p/>
    <w:p>
      <w:r xmlns:w="http://schemas.openxmlformats.org/wordprocessingml/2006/main">
        <w:t xml:space="preserve">Guð er óumbreytanleg í vilja sínum og löngunum og mun framkvæma vilja sinn þrátt fyrir hvers kyns andstöðu.</w:t>
      </w:r>
    </w:p>
    <w:p/>
    <w:p>
      <w:r xmlns:w="http://schemas.openxmlformats.org/wordprocessingml/2006/main">
        <w:t xml:space="preserve">1. Okkar óumbreytanlegi Guð: Óumbreytileiki hins alvalda</w:t>
      </w:r>
    </w:p>
    <w:p/>
    <w:p>
      <w:r xmlns:w="http://schemas.openxmlformats.org/wordprocessingml/2006/main">
        <w:t xml:space="preserve">2. Óbreytanleg áætlun Guðs: Vilji hans verður gerður</w:t>
      </w:r>
    </w:p>
    <w:p/>
    <w:p>
      <w:r xmlns:w="http://schemas.openxmlformats.org/wordprocessingml/2006/main">
        <w:t xml:space="preserve">1. Jesaja 46:10-11 – „Ég kunngjörði endalokin frá upphafi og frá fornu fari það, sem ekki er enn gert, og sagði: Ráð mitt mun standa, og ég mun gjöra allt sem ég vil: Kalla hrífandi fugl frá austur, maðurinn sem framkvæmir ráð mitt úr fjarlægu landi, já, ég hef talað það, ég mun einnig láta það verða að veruleika, ég hef ákveðið það, ég mun líka gera það."</w:t>
      </w:r>
    </w:p>
    <w:p/>
    <w:p>
      <w:r xmlns:w="http://schemas.openxmlformats.org/wordprocessingml/2006/main">
        <w:t xml:space="preserve">2. Jakobsbréfið 1:17 - "Sérhver góð gjöf og sérhver fullkomin gjöf er að ofan og kemur niður frá föður ljósanna, hjá hverjum er engin breytileiki né skuggi umsnúninga."</w:t>
      </w:r>
    </w:p>
    <w:p/>
    <w:p>
      <w:r xmlns:w="http://schemas.openxmlformats.org/wordprocessingml/2006/main">
        <w:t xml:space="preserve">Jobsbók 23:14 Því að hann framkvæmir það sem mér er ætlað, og margt slíkt er með honum.</w:t>
      </w:r>
    </w:p>
    <w:p/>
    <w:p>
      <w:r xmlns:w="http://schemas.openxmlformats.org/wordprocessingml/2006/main">
        <w:t xml:space="preserve">Job lýsir trausti á því að Guð muni uppfylla loforð sitt við hann og að það séu til miklu fleiri slík loforð hjá Guði.</w:t>
      </w:r>
    </w:p>
    <w:p/>
    <w:p>
      <w:r xmlns:w="http://schemas.openxmlformats.org/wordprocessingml/2006/main">
        <w:t xml:space="preserve">1. Loforð Guðs eru sönn: Að læra að treysta á óbilandi kærleika Guðs</w:t>
      </w:r>
    </w:p>
    <w:p/>
    <w:p>
      <w:r xmlns:w="http://schemas.openxmlformats.org/wordprocessingml/2006/main">
        <w:t xml:space="preserve">2. Trúfastur ráðstöfun Guðs: Hvernig himneskur faðir ber umhyggju fyrir okkur</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Hebreabréfið 11:1 - En trúin er fastur hlutur þess sem menn vona, sönnun þess sem ekki sést.</w:t>
      </w:r>
    </w:p>
    <w:p/>
    <w:p>
      <w:r xmlns:w="http://schemas.openxmlformats.org/wordprocessingml/2006/main">
        <w:t xml:space="preserve">Jobsbók 23:15 Þess vegna skelfist ég fyrir augliti hans, þegar ég hugsa um hann, óttast ég hann.</w:t>
      </w:r>
    </w:p>
    <w:p/>
    <w:p>
      <w:r xmlns:w="http://schemas.openxmlformats.org/wordprocessingml/2006/main">
        <w:t xml:space="preserve">Job finnst ofviða og óttasleginn í návist Guðs.</w:t>
      </w:r>
    </w:p>
    <w:p/>
    <w:p>
      <w:r xmlns:w="http://schemas.openxmlformats.org/wordprocessingml/2006/main">
        <w:t xml:space="preserve">1. Guð vill að við treystum á hann í ótta og skjálfta</w:t>
      </w:r>
    </w:p>
    <w:p/>
    <w:p>
      <w:r xmlns:w="http://schemas.openxmlformats.org/wordprocessingml/2006/main">
        <w:t xml:space="preserve">2. Að finna styrk og hugrekki í ótta okkar við Guð</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Sálmur 23:4, "Þótt ég gangi um dal dauðans skugga, óttast ég ekkert illt, því að þú ert með mér, sproti þinn og stafur, þeir hugga mig."</w:t>
      </w:r>
    </w:p>
    <w:p/>
    <w:p>
      <w:r xmlns:w="http://schemas.openxmlformats.org/wordprocessingml/2006/main">
        <w:t xml:space="preserve">Jobsbók 23:16 Því að Guð mýkir hjarta mitt og hinn alvaldi skelfir mig.</w:t>
      </w:r>
    </w:p>
    <w:p/>
    <w:p>
      <w:r xmlns:w="http://schemas.openxmlformats.org/wordprocessingml/2006/main">
        <w:t xml:space="preserve">Trú Jobs á Guð er óbilandi, jafnvel þó að þeir standi frammi fyrir raunum og þrengingum.</w:t>
      </w:r>
    </w:p>
    <w:p/>
    <w:p>
      <w:r xmlns:w="http://schemas.openxmlformats.org/wordprocessingml/2006/main">
        <w:t xml:space="preserve">1. Kraftur trúarinnar andspænis mótlæti</w:t>
      </w:r>
    </w:p>
    <w:p/>
    <w:p>
      <w:r xmlns:w="http://schemas.openxmlformats.org/wordprocessingml/2006/main">
        <w:t xml:space="preserve">2. Að finna styrk í Guði á erfiðum 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Jobsbók 23:17 Af því að ég var ekki upprættur fyrir myrkrinu, né huldi hann myrkrið fyrir augliti mínu.</w:t>
      </w:r>
    </w:p>
    <w:p/>
    <w:p>
      <w:r xmlns:w="http://schemas.openxmlformats.org/wordprocessingml/2006/main">
        <w:t xml:space="preserve">Nærvera Guðs er með okkur jafnvel í myrkri.</w:t>
      </w:r>
    </w:p>
    <w:p/>
    <w:p>
      <w:r xmlns:w="http://schemas.openxmlformats.org/wordprocessingml/2006/main">
        <w:t xml:space="preserve">1: Við getum huggað okkur við að vita að Guð er með okkur á erfiðum tímum.</w:t>
      </w:r>
    </w:p>
    <w:p/>
    <w:p>
      <w:r xmlns:w="http://schemas.openxmlformats.org/wordprocessingml/2006/main">
        <w:t xml:space="preserve">2: Við getum treyst því að Guð muni aldrei yfirgefa okkur jafnvel þegar við erum í myrkustu stöðum.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28:20 - "Og sjá, ég er með yður alla tíð, allt til enda veraldar.</w:t>
      </w:r>
    </w:p>
    <w:p/>
    <w:p>
      <w:r xmlns:w="http://schemas.openxmlformats.org/wordprocessingml/2006/main">
        <w:t xml:space="preserve">Jobskafli 24 lýsir augljósu óréttlæti og illsku sem Job tekur eftir í heiminum og spyr hvers vegna Guð leyfir kúgun saklausra og velmegun illvirkja.</w:t>
      </w:r>
    </w:p>
    <w:p/>
    <w:p>
      <w:r xmlns:w="http://schemas.openxmlformats.org/wordprocessingml/2006/main">
        <w:t xml:space="preserve">1. málsgrein: Job bendir á að vondir einstaklingar sleppa oft við refsingu og fremja ofbeldi gegn öðrum. Hann leggur áherslu á arðrán þeirra á viðkvæmu fólki, svo sem munaðarlausum og fátækum, sem þjást án þess að nokkur verji þá (Jobsbók 24:1-12).</w:t>
      </w:r>
    </w:p>
    <w:p/>
    <w:p>
      <w:r xmlns:w="http://schemas.openxmlformats.org/wordprocessingml/2006/main">
        <w:t xml:space="preserve">2. málsgrein: Job spyr hvers vegna Guð virðist fjarlægur og þögull í ljósi slíks óréttlætis. Hann leggur áherslu á að jafnvel þótt þessum illvirkjum kunni að dafna tímabundið, þá verði endanleg endir þeirra eyðileggingu (Jobsbók 24:13-17).</w:t>
      </w:r>
    </w:p>
    <w:p/>
    <w:p>
      <w:r xmlns:w="http://schemas.openxmlformats.org/wordprocessingml/2006/main">
        <w:t xml:space="preserve">Þriðja málsgrein: Job lýsir því hvernig sumir vondir einstaklingar stunda sviksemi í skjóli myrkurs. Þeir drýgja hór, stela og myrða refsilaust. Þrátt fyrir að gjörðir þeirra séu huldar augum manna, trúir Job að Guð sjái allt (Jobsbók 24:18-25).</w:t>
      </w:r>
    </w:p>
    <w:p/>
    <w:p>
      <w:r xmlns:w="http://schemas.openxmlformats.org/wordprocessingml/2006/main">
        <w:t xml:space="preserve">Í stuttu máli,</w:t>
      </w:r>
    </w:p>
    <w:p>
      <w:r xmlns:w="http://schemas.openxmlformats.org/wordprocessingml/2006/main">
        <w:t xml:space="preserve">Í tuttugu og fjórum kafla Jobs segir:</w:t>
      </w:r>
    </w:p>
    <w:p>
      <w:r xmlns:w="http://schemas.openxmlformats.org/wordprocessingml/2006/main">
        <w:t xml:space="preserve">athugunin,</w:t>
      </w:r>
    </w:p>
    <w:p>
      <w:r xmlns:w="http://schemas.openxmlformats.org/wordprocessingml/2006/main">
        <w:t xml:space="preserve">og spurningar sem Job lýsti yfir um óréttlæti í heiminum.</w:t>
      </w:r>
    </w:p>
    <w:p/>
    <w:p>
      <w:r xmlns:w="http://schemas.openxmlformats.org/wordprocessingml/2006/main">
        <w:t xml:space="preserve">Að leggja áherslu á óréttlæti með því að lýsa kúgun,</w:t>
      </w:r>
    </w:p>
    <w:p>
      <w:r xmlns:w="http://schemas.openxmlformats.org/wordprocessingml/2006/main">
        <w:t xml:space="preserve">og leggja áherslu á guðlega vitund sem næst með því að halda fram guðlegri þekkingu.</w:t>
      </w:r>
    </w:p>
    <w:p>
      <w:r xmlns:w="http://schemas.openxmlformats.org/wordprocessingml/2006/main">
        <w:t xml:space="preserve">Að minnast á guðfræðilega hugleiðingu sem sýnd er varðandi könnun á þjáningum manna, útfærslu sem táknar rannsókn á siðferðilegum vandamálum og könnun á persónulegum hugleiðingum um þjáningu í Jobsbók.</w:t>
      </w:r>
    </w:p>
    <w:p/>
    <w:p>
      <w:r xmlns:w="http://schemas.openxmlformats.org/wordprocessingml/2006/main">
        <w:t xml:space="preserve">Jobsbók 24:1 Hví, sjáandi tímar eru ekki huldir hinum Almáttka, sjá þeir sem þekkja hann ekki daga hans?</w:t>
      </w:r>
    </w:p>
    <w:p/>
    <w:p>
      <w:r xmlns:w="http://schemas.openxmlformats.org/wordprocessingml/2006/main">
        <w:t xml:space="preserve">Job spyr hvers vegna fólk viðurkennir ekki mátt Guðs þegar hann er augljós á tímum.</w:t>
      </w:r>
    </w:p>
    <w:p/>
    <w:p>
      <w:r xmlns:w="http://schemas.openxmlformats.org/wordprocessingml/2006/main">
        <w:t xml:space="preserve">1. Kraftur Guðs er alls staðar - viðurkennum hann í lífi okkar</w:t>
      </w:r>
    </w:p>
    <w:p/>
    <w:p>
      <w:r xmlns:w="http://schemas.openxmlformats.org/wordprocessingml/2006/main">
        <w:t xml:space="preserve">2. Nærvera Guðs er ótvíræð - viðurkennum hana á okkar tímum</w:t>
      </w:r>
    </w:p>
    <w:p/>
    <w:p>
      <w:r xmlns:w="http://schemas.openxmlformats.org/wordprocessingml/2006/main">
        <w:t xml:space="preserve">1. Jesaja 40:28-31 - Hefur þú ekki vitað það? Hefurðu ekki heyrt? Hinn eilífi Guð, Drottinn, skapari endimarka jarðar, hvorki örmagnast né þreytast. Skilningur hans er órannsakanlegur. Hann gefur veikum krafti og þeim sem ekki hafa mátt eykur hann styrk.</w:t>
      </w:r>
    </w:p>
    <w:p/>
    <w:p>
      <w:r xmlns:w="http://schemas.openxmlformats.org/wordprocessingml/2006/main">
        <w:t xml:space="preserve">2. Sálmur 139:7-10 - Hvert get ég farið frá anda þínum? Eða hvert get ég flúið frá návist þinni? Ef ég stíg upp til himna, ert þú þar; ef ég bý rúm mitt í helvíti, sjá, þú ert þar. Ef ég tek vængi morgunsins og bý í endimörkum hafsins, jafnvel þar mun hönd þín leiða mig og hægri hönd þín halda mér.</w:t>
      </w:r>
    </w:p>
    <w:p/>
    <w:p>
      <w:r xmlns:w="http://schemas.openxmlformats.org/wordprocessingml/2006/main">
        <w:t xml:space="preserve">Jobsbók 24:2 Sumir fjarlægja kennileiti; þeir taka hjörðina með ofbeldi og fæða þær.</w:t>
      </w:r>
    </w:p>
    <w:p/>
    <w:p>
      <w:r xmlns:w="http://schemas.openxmlformats.org/wordprocessingml/2006/main">
        <w:t xml:space="preserve">Fólk er að stela sauðfé með því að færa kennileiti sem skilgreina eign.</w:t>
      </w:r>
    </w:p>
    <w:p/>
    <w:p>
      <w:r xmlns:w="http://schemas.openxmlformats.org/wordprocessingml/2006/main">
        <w:t xml:space="preserve">1) Syndin um að stela: að skoða afleiðingar þess að taka það sem er ekki réttilega okkar.</w:t>
      </w:r>
    </w:p>
    <w:p/>
    <w:p>
      <w:r xmlns:w="http://schemas.openxmlformats.org/wordprocessingml/2006/main">
        <w:t xml:space="preserve">2) Boðorðin tíu: Hvers vegna Guð bannar að stela og hvernig það á við um okkur í dag.</w:t>
      </w:r>
    </w:p>
    <w:p/>
    <w:p>
      <w:r xmlns:w="http://schemas.openxmlformats.org/wordprocessingml/2006/main">
        <w:t xml:space="preserve">1) Mósebók 20:15 "Þú skalt ekki stela."</w:t>
      </w:r>
    </w:p>
    <w:p/>
    <w:p>
      <w:r xmlns:w="http://schemas.openxmlformats.org/wordprocessingml/2006/main">
        <w:t xml:space="preserve">2) Orðskviðirnir 22:28 "Fjarlægið ekki hið forna kennileiti, sem feður þínir hafa sett."</w:t>
      </w:r>
    </w:p>
    <w:p/>
    <w:p>
      <w:r xmlns:w="http://schemas.openxmlformats.org/wordprocessingml/2006/main">
        <w:t xml:space="preserve">Jobsbók 24:3 Þeir reka burt asna munaðarlausra, taka uxa ekkjunnar að veði.</w:t>
      </w:r>
    </w:p>
    <w:p/>
    <w:p>
      <w:r xmlns:w="http://schemas.openxmlformats.org/wordprocessingml/2006/main">
        <w:t xml:space="preserve">Hinir óguðlegu taka burt eignir munaðarlausra og ekkjunnar til að setja veð.</w:t>
      </w:r>
    </w:p>
    <w:p/>
    <w:p>
      <w:r xmlns:w="http://schemas.openxmlformats.org/wordprocessingml/2006/main">
        <w:t xml:space="preserve">1. Þörfin fyrir samúð og réttlæti fyrir fátæka</w:t>
      </w:r>
    </w:p>
    <w:p/>
    <w:p>
      <w:r xmlns:w="http://schemas.openxmlformats.org/wordprocessingml/2006/main">
        <w:t xml:space="preserve">2. Spilling græðginnar - hvernig hún skaðar þurfandi</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Jobsbók 24:4 Þeir vísa hinum snauða af vegi, hinir fátæku á jörðinni fela sig saman.</w:t>
      </w:r>
    </w:p>
    <w:p/>
    <w:p>
      <w:r xmlns:w="http://schemas.openxmlformats.org/wordprocessingml/2006/main">
        <w:t xml:space="preserve">Þessi texti sýnir hvernig þurfandi og fátækur eru kúgaður og neyddur til að fela sig.</w:t>
      </w:r>
    </w:p>
    <w:p/>
    <w:p>
      <w:r xmlns:w="http://schemas.openxmlformats.org/wordprocessingml/2006/main">
        <w:t xml:space="preserve">1: Guð kallar okkur til að vera rödd kúgaðra og veita hjálp bágstaddra.</w:t>
      </w:r>
    </w:p>
    <w:p/>
    <w:p>
      <w:r xmlns:w="http://schemas.openxmlformats.org/wordprocessingml/2006/main">
        <w:t xml:space="preserve">2: Við ættum ekki að vísa þeim sem eru í neyð frá, heldur sýna þeim samúð Guðs og náð.</w:t>
      </w:r>
    </w:p>
    <w:p/>
    <w:p>
      <w:r xmlns:w="http://schemas.openxmlformats.org/wordprocessingml/2006/main">
        <w:t xml:space="preserve">1: Jesaja 1:17, "Lærið að gjöra gott, leitið réttlætis, leiðréttið kúgun, sækið munaðarlausum réttlæti, berið mál ekkjunnar."</w:t>
      </w:r>
    </w:p>
    <w:p/>
    <w:p>
      <w:r xmlns:w="http://schemas.openxmlformats.org/wordprocessingml/2006/main">
        <w:t xml:space="preserve">2: Jakobsbréfið 1:27, "Trú sem er hrein og óflekkuð frammi fyrir Guði föður, er þessi: að vitja munaðarlausra og ekkna í þrengingum þeirra og halda sjálfum sér óflekkaðri frá heiminum."</w:t>
      </w:r>
    </w:p>
    <w:p/>
    <w:p>
      <w:r xmlns:w="http://schemas.openxmlformats.org/wordprocessingml/2006/main">
        <w:t xml:space="preserve">Jobsbók 24:5 Sjá, eins og villisna í eyðimörkinni fara þeir til starfa sinna. rís upp tímanlega að bráð: eyðimörkin gefur þeim og börnum þeirra fæðu.</w:t>
      </w:r>
    </w:p>
    <w:p/>
    <w:p>
      <w:r xmlns:w="http://schemas.openxmlformats.org/wordprocessingml/2006/main">
        <w:t xml:space="preserve">Guð sér fyrir öllum skepnum sínum, jafnvel á óvæntustu stöðum.</w:t>
      </w:r>
    </w:p>
    <w:p/>
    <w:p>
      <w:r xmlns:w="http://schemas.openxmlformats.org/wordprocessingml/2006/main">
        <w:t xml:space="preserve">1. Fyrirsjá Guðs á erfiðum tímum</w:t>
      </w:r>
    </w:p>
    <w:p/>
    <w:p>
      <w:r xmlns:w="http://schemas.openxmlformats.org/wordprocessingml/2006/main">
        <w:t xml:space="preserve">2. Eyðimörkin sem veitingastaður</w:t>
      </w:r>
    </w:p>
    <w:p/>
    <w:p>
      <w:r xmlns:w="http://schemas.openxmlformats.org/wordprocessingml/2006/main">
        <w:t xml:space="preserve">1. Matteusarguðspjall 6:25-34 - Ekki hafa áhyggjur, því að Guð mun sjá um það</w:t>
      </w:r>
    </w:p>
    <w:p/>
    <w:p>
      <w:r xmlns:w="http://schemas.openxmlformats.org/wordprocessingml/2006/main">
        <w:t xml:space="preserve">2. Sálmur 104:10-14 - Guð sér fyrir villtum dýrum</w:t>
      </w:r>
    </w:p>
    <w:p/>
    <w:p>
      <w:r xmlns:w="http://schemas.openxmlformats.org/wordprocessingml/2006/main">
        <w:t xml:space="preserve">Jobsbók 24:6 Þeir uppskera hver sitt korn á akrinum, og þeir safna uppskeru óguðlegra.</w:t>
      </w:r>
    </w:p>
    <w:p/>
    <w:p>
      <w:r xmlns:w="http://schemas.openxmlformats.org/wordprocessingml/2006/main">
        <w:t xml:space="preserve">Hinir óguðlegu uppskera ávinninginn af erfiði sínu á akrinum og safna uppskeru illsku sinnar.</w:t>
      </w:r>
    </w:p>
    <w:p/>
    <w:p>
      <w:r xmlns:w="http://schemas.openxmlformats.org/wordprocessingml/2006/main">
        <w:t xml:space="preserve">1. Guð er réttlátur og réttlátur - Hann mun ekki láta óguðlega fara órefsað (Rómverjabréfið 12:19)</w:t>
      </w:r>
    </w:p>
    <w:p/>
    <w:p>
      <w:r xmlns:w="http://schemas.openxmlformats.org/wordprocessingml/2006/main">
        <w:t xml:space="preserve">2. Afleiðingar syndarinnar - Hinir óguðlegu munu að lokum uppskera það sem þeir hafa sáð (Galatabréfið 6:7-8)</w:t>
      </w:r>
    </w:p>
    <w:p/>
    <w:p>
      <w:r xmlns:w="http://schemas.openxmlformats.org/wordprocessingml/2006/main">
        <w:t xml:space="preserve">1. Rómverjabréfið 12:19 - "Þér elskuðu, hefnið ekki sjálfs yðar, heldur gefið reiðiinni stað, því að ritað er: Mín er hefndin, ég mun gjalda, segir Drottinn."</w:t>
      </w:r>
    </w:p>
    <w:p/>
    <w:p>
      <w:r xmlns:w="http://schemas.openxmlformats.org/wordprocessingml/2006/main">
        <w:t xml:space="preserve">2. Galatabréfið 6:7-8 - "Látið ekki blekkjast, Guð lætur ekki hæðast, því að hvað sem maður sáir, það mun hann og uppskera. Því að sá sem sáir í hold sitt, mun af holdinu uppskera spillingu, en sá sem sáir til andi andans mun uppskera eilíft líf."</w:t>
      </w:r>
    </w:p>
    <w:p/>
    <w:p>
      <w:r xmlns:w="http://schemas.openxmlformats.org/wordprocessingml/2006/main">
        <w:t xml:space="preserve">Jobsbók 24:7 Þeir láta nakta gista án klæða, svo að þeir hylja ekki í kulda.</w:t>
      </w:r>
    </w:p>
    <w:p/>
    <w:p>
      <w:r xmlns:w="http://schemas.openxmlformats.org/wordprocessingml/2006/main">
        <w:t xml:space="preserve">Fólki er ekki útvegaður viðunandi fatnaður og verður fyrir köldu veðri.</w:t>
      </w:r>
    </w:p>
    <w:p/>
    <w:p>
      <w:r xmlns:w="http://schemas.openxmlformats.org/wordprocessingml/2006/main">
        <w:t xml:space="preserve">1. Blessunin að veita þeim sem eru viðkvæmir hlýju og huggun</w:t>
      </w:r>
    </w:p>
    <w:p/>
    <w:p>
      <w:r xmlns:w="http://schemas.openxmlformats.org/wordprocessingml/2006/main">
        <w:t xml:space="preserve">2. Ábyrgð hinna trúuðu að sjá um þá sem þurfa á því að halda</w:t>
      </w:r>
    </w:p>
    <w:p/>
    <w:p>
      <w:r xmlns:w="http://schemas.openxmlformats.org/wordprocessingml/2006/main">
        <w:t xml:space="preserve">1. Jakobsbréfið 2:15-17 Ef bróðir eða systir eru illa klædd og skortir daglegan mat, og einhver yðar segir við þá: Farið í friði, verið hlý og mettuð, án þess að gefa þeim það sem líkaminn þarf, hvað gott er það?</w:t>
      </w:r>
    </w:p>
    <w:p/>
    <w:p>
      <w:r xmlns:w="http://schemas.openxmlformats.org/wordprocessingml/2006/main">
        <w:t xml:space="preserve">2. Matteusarguðspjall 25:31-46 Þá mun konungur segja við þá sem eru á hægri hönd: Komið, þér sem eru blessaðir af föður mínum, erfið ríkið sem yður var búið frá grundvöllun veraldar. Því að ég var svangur og þér gáfuð mér að eta, ég var þyrstur og þér gáfuð mér að drekka, ég var útlendingur og þér tókuð á móti mér.</w:t>
      </w:r>
    </w:p>
    <w:p/>
    <w:p>
      <w:r xmlns:w="http://schemas.openxmlformats.org/wordprocessingml/2006/main">
        <w:t xml:space="preserve">Jobsbók 24:8 Þeir eru blautir af skúrum fjallanna og faðma bjargið af skorti á skjóli.</w:t>
      </w:r>
    </w:p>
    <w:p/>
    <w:p>
      <w:r xmlns:w="http://schemas.openxmlformats.org/wordprocessingml/2006/main">
        <w:t xml:space="preserve">Job talar um þá sem sitja eftir án skjóls eða verndar fyrir veðurofsanum, þar sem ekkert skjól er að finna.</w:t>
      </w:r>
    </w:p>
    <w:p/>
    <w:p>
      <w:r xmlns:w="http://schemas.openxmlformats.org/wordprocessingml/2006/main">
        <w:t xml:space="preserve">1. Úrræði Guðs fyrir fátæka og þurfandi</w:t>
      </w:r>
    </w:p>
    <w:p/>
    <w:p>
      <w:r xmlns:w="http://schemas.openxmlformats.org/wordprocessingml/2006/main">
        <w:t xml:space="preserve">2. Mikilvægi þess að veita hinum viðkvæmu skjól</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Matteusarguðspjall 25:35-36 - Því að ég var svangur og þér gáfuð mér að eta, ég var þyrstur og þér gáfuð mér að drekka, ég var útlendingur og þér buðuð mér inn.</w:t>
      </w:r>
    </w:p>
    <w:p/>
    <w:p>
      <w:r xmlns:w="http://schemas.openxmlformats.org/wordprocessingml/2006/main">
        <w:t xml:space="preserve">Jobsbók 24:9 Munaðarlausa rífa þeir af brjóstinu og taka veð af fátækum.</w:t>
      </w:r>
    </w:p>
    <w:p/>
    <w:p>
      <w:r xmlns:w="http://schemas.openxmlformats.org/wordprocessingml/2006/main">
        <w:t xml:space="preserve">Fólk notar þá sem eru illa settir, þar á meðal föðurlausir og fátækir.</w:t>
      </w:r>
    </w:p>
    <w:p/>
    <w:p>
      <w:r xmlns:w="http://schemas.openxmlformats.org/wordprocessingml/2006/main">
        <w:t xml:space="preserve">1. Ást og samúð Guðs fyrir fátækum og viðkvæmum</w:t>
      </w:r>
    </w:p>
    <w:p/>
    <w:p>
      <w:r xmlns:w="http://schemas.openxmlformats.org/wordprocessingml/2006/main">
        <w:t xml:space="preserve">2. Standa upp gegn óréttlæti</w:t>
      </w:r>
    </w:p>
    <w:p/>
    <w:p>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p>
      <w:r xmlns:w="http://schemas.openxmlformats.org/wordprocessingml/2006/main">
        <w:t xml:space="preserve">2. Jesaja 1:17 - Lærðu að gera gott; Leitið réttlætis, ávítið kúgarann; Verið föðurlausa, biðjið fyrir ekkjunni.</w:t>
      </w:r>
    </w:p>
    <w:p/>
    <w:p>
      <w:r xmlns:w="http://schemas.openxmlformats.org/wordprocessingml/2006/main">
        <w:t xml:space="preserve">Jobsbók 24:10 Þeir láta hann ganga nakinn, án klæða, og taka kornið af hungraða.</w:t>
      </w:r>
    </w:p>
    <w:p/>
    <w:p>
      <w:r xmlns:w="http://schemas.openxmlformats.org/wordprocessingml/2006/main">
        <w:t xml:space="preserve">Hinir óguðlegu taka auðlindir hinna fátæku og skilja þá eftir snauða.</w:t>
      </w:r>
    </w:p>
    <w:p/>
    <w:p>
      <w:r xmlns:w="http://schemas.openxmlformats.org/wordprocessingml/2006/main">
        <w:t xml:space="preserve">1: Við erum kölluð til að vera örlát á auðlindir okkar og nota þær til að hjálpa þeim sem þurfa á því að halda.</w:t>
      </w:r>
    </w:p>
    <w:p/>
    <w:p>
      <w:r xmlns:w="http://schemas.openxmlformats.org/wordprocessingml/2006/main">
        <w:t xml:space="preserve">2: Við megum ekki nýta hina viðkvæmu og verðum að nota auðlindir okkar til að blessa aðra.</w:t>
      </w:r>
    </w:p>
    <w:p/>
    <w:p>
      <w:r xmlns:w="http://schemas.openxmlformats.org/wordprocessingml/2006/main">
        <w:t xml:space="preserve">1: Jakobsbréfið 2:15-17 - "Ef bróðir eða systir eru illa klædd og skortir daglegan mat, og einn yðar segir við þá: Farið í friði, verið heit og mettuð, án þess að gefa þeim það sem líkaminn þarfnast. , hvað er það til góðs?"</w:t>
      </w:r>
    </w:p>
    <w:p/>
    <w:p>
      <w:r xmlns:w="http://schemas.openxmlformats.org/wordprocessingml/2006/main">
        <w:t xml:space="preserve">2:1 Jóhannesarguðspjall 3:17 - "En ef einhver á eigur heimsins og sér bróður sinn þurfandi en lokar hjarta sínu fyrir honum, hvernig er kærleikur Guðs í honum?"</w:t>
      </w:r>
    </w:p>
    <w:p/>
    <w:p>
      <w:r xmlns:w="http://schemas.openxmlformats.org/wordprocessingml/2006/main">
        <w:t xml:space="preserve">Jobsbók 24:11 sem búa til olíu innan veggja sinna og troða vínþrúgur sínar og þyrsta.</w:t>
      </w:r>
    </w:p>
    <w:p/>
    <w:p>
      <w:r xmlns:w="http://schemas.openxmlformats.org/wordprocessingml/2006/main">
        <w:t xml:space="preserve">Ritið lýsir erfiði þeirra sem vinna í olíu og vínþröngum, stritandi að þorsta.</w:t>
      </w:r>
    </w:p>
    <w:p/>
    <w:p>
      <w:r xmlns:w="http://schemas.openxmlformats.org/wordprocessingml/2006/main">
        <w:t xml:space="preserve">1: Ekkert erfiði er of erfitt þegar unnið er fyrir Drottin; vertu viss um að þola það honum til dýrðar.</w:t>
      </w:r>
    </w:p>
    <w:p/>
    <w:p>
      <w:r xmlns:w="http://schemas.openxmlformats.org/wordprocessingml/2006/main">
        <w:t xml:space="preserve">2: Verk hinna réttlátu mun ekki verða ólaunað; leitast við að þjóna Drottni í öllu sem þú gerir.</w:t>
      </w:r>
    </w:p>
    <w:p/>
    <w:p>
      <w:r xmlns:w="http://schemas.openxmlformats.org/wordprocessingml/2006/main">
        <w:t xml:space="preserve">1: Kólossubréfið 3:23-24 - Hvað sem þér gerið, vinnið af heilum hug, eins og fyrir Drottin en ekki fyrir menn, vitandi að frá Drottni munuð þér fá arfleifðina að launum. Þú ert að þjóna Drottni Kristi.</w:t>
      </w:r>
    </w:p>
    <w:p/>
    <w:p>
      <w:r xmlns:w="http://schemas.openxmlformats.org/wordprocessingml/2006/main">
        <w:t xml:space="preserve">2:1 Korintubréf 10:31 - Hvort sem þú etur eða drekkur eða hvað sem þú gerir, þá gjörðu allt Guði til dýrðar.</w:t>
      </w:r>
    </w:p>
    <w:p/>
    <w:p>
      <w:r xmlns:w="http://schemas.openxmlformats.org/wordprocessingml/2006/main">
        <w:t xml:space="preserve">Jobsbók 24:12 Menn stynja utan úr borginni, og sál hinna særðu hrópar, en Guð leggur ekki heimsku til þeirra.</w:t>
      </w:r>
    </w:p>
    <w:p/>
    <w:p>
      <w:r xmlns:w="http://schemas.openxmlformats.org/wordprocessingml/2006/main">
        <w:t xml:space="preserve">Réttlæti Guðs er óhlutdrægt og hann refsar ekki fólki fyrir misgjörðir þeirra.</w:t>
      </w:r>
    </w:p>
    <w:p/>
    <w:p>
      <w:r xmlns:w="http://schemas.openxmlformats.org/wordprocessingml/2006/main">
        <w:t xml:space="preserve">1. Réttlæti Guðs er hlutlaust og hann sýnir ekki ívilnun</w:t>
      </w:r>
    </w:p>
    <w:p/>
    <w:p>
      <w:r xmlns:w="http://schemas.openxmlformats.org/wordprocessingml/2006/main">
        <w:t xml:space="preserve">2. Hóp hinna kúguðu heyrist af Guði og hann mun laga hlutina</w:t>
      </w:r>
    </w:p>
    <w:p/>
    <w:p>
      <w:r xmlns:w="http://schemas.openxmlformats.org/wordprocessingml/2006/main">
        <w:t xml:space="preserve">1. Jakobsbréfið 2:1-13 - Sýndu ekki hlutdrægni í dómum</w:t>
      </w:r>
    </w:p>
    <w:p/>
    <w:p>
      <w:r xmlns:w="http://schemas.openxmlformats.org/wordprocessingml/2006/main">
        <w:t xml:space="preserve">2. Orðskviðirnir 21:15 - Réttlæti er réttlátum gleðiefni en skelfing fyrir illvirkja</w:t>
      </w:r>
    </w:p>
    <w:p/>
    <w:p>
      <w:r xmlns:w="http://schemas.openxmlformats.org/wordprocessingml/2006/main">
        <w:t xml:space="preserve">Jobsbók 24:13 Þeir eru af þeim sem gera uppreisn gegn ljósinu. þeir þekkja ekki vegu hans og standa ekki á vegum hennar.</w:t>
      </w:r>
    </w:p>
    <w:p/>
    <w:p>
      <w:r xmlns:w="http://schemas.openxmlformats.org/wordprocessingml/2006/main">
        <w:t xml:space="preserve">Hinir óguðlegu gera uppreisn gegn ljósinu og viðurkenna ekki vegu réttlætisins.</w:t>
      </w:r>
    </w:p>
    <w:p/>
    <w:p>
      <w:r xmlns:w="http://schemas.openxmlformats.org/wordprocessingml/2006/main">
        <w:t xml:space="preserve">1. "Göngum í ljósinu: Haldið ykkur á vegi réttlætisins"</w:t>
      </w:r>
    </w:p>
    <w:p/>
    <w:p>
      <w:r xmlns:w="http://schemas.openxmlformats.org/wordprocessingml/2006/main">
        <w:t xml:space="preserve">2. "Niðurstöður uppreisnar: Að hafna sannleikanum"</w:t>
      </w:r>
    </w:p>
    <w:p/>
    <w:p>
      <w:r xmlns:w="http://schemas.openxmlformats.org/wordprocessingml/2006/main">
        <w:t xml:space="preserve">1. Rómverjabréfið 12:2 "Slíkist ekki þessum heimi, heldur umbreytist fyrir endurnýjun huga yðar, til þess að með prófraun getið þér greint hvað er vilji Guðs, hvað er gott og þóknanlegt og fullkomið."</w:t>
      </w:r>
    </w:p>
    <w:p/>
    <w:p>
      <w:r xmlns:w="http://schemas.openxmlformats.org/wordprocessingml/2006/main">
        <w:t xml:space="preserve">2. Matteusarguðspjall 7:13-14 "Gangið inn um þrönga hliðið. Því að hliðið er breitt og vegurinn greiður, sem liggur til glötunar, og margir sem ganga inn um það. Því að hliðið er þröngt og vegurinn erfiður. leiðir til lífs og þeir sem finna það eru fáir."</w:t>
      </w:r>
    </w:p>
    <w:p/>
    <w:p>
      <w:r xmlns:w="http://schemas.openxmlformats.org/wordprocessingml/2006/main">
        <w:t xml:space="preserve">Jobsbók 24:14 Morðinginn, sem rís upp með ljósinu, drepur hina fátæku og þurfandi, og á nóttunni er hann sem þjófur.</w:t>
      </w:r>
    </w:p>
    <w:p/>
    <w:p>
      <w:r xmlns:w="http://schemas.openxmlformats.org/wordprocessingml/2006/main">
        <w:t xml:space="preserve">Í þessum kafla er talað um hvernig morðinginn fer út á morgnana og drepur fátæka og þurfandi og hagar sér á nóttunni eins og þjófur.</w:t>
      </w:r>
    </w:p>
    <w:p/>
    <w:p>
      <w:r xmlns:w="http://schemas.openxmlformats.org/wordprocessingml/2006/main">
        <w:t xml:space="preserve">1. Vertu ekki eins og morðingi sem drepur fátæka og þurfandi.</w:t>
      </w:r>
    </w:p>
    <w:p/>
    <w:p>
      <w:r xmlns:w="http://schemas.openxmlformats.org/wordprocessingml/2006/main">
        <w:t xml:space="preserve">2. Guð sér allt óréttlæti og mun ekki láta það órefsað.</w:t>
      </w:r>
    </w:p>
    <w:p/>
    <w:p>
      <w:r xmlns:w="http://schemas.openxmlformats.org/wordprocessingml/2006/main">
        <w:t xml:space="preserve">1. Orðskviðirnir 21:13 - Sá sem lokar eyrum fyrir hrópi hinna fátæku mun líka hrópa og ekki verða svarað.</w:t>
      </w:r>
    </w:p>
    <w:p/>
    <w:p>
      <w:r xmlns:w="http://schemas.openxmlformats.org/wordprocessingml/2006/main">
        <w:t xml:space="preserve">2. Matteusarguðspjall 25:31-46 - Jesús talar um hvernig fólk verður dæmt út frá meðferð þeirra á fátækum og þurfandi.</w:t>
      </w:r>
    </w:p>
    <w:p/>
    <w:p>
      <w:r xmlns:w="http://schemas.openxmlformats.org/wordprocessingml/2006/main">
        <w:t xml:space="preserve">Jobsbók 24:15 Og auga hórkarlans bíður eftir rökkrinu og segir: ,,Ekkert auga mun sjá mig, og dular andlit sitt.</w:t>
      </w:r>
    </w:p>
    <w:p/>
    <w:p>
      <w:r xmlns:w="http://schemas.openxmlformats.org/wordprocessingml/2006/main">
        <w:t xml:space="preserve">Hórkarlinn felur sig í skugganum til að forðast uppgötvun.</w:t>
      </w:r>
    </w:p>
    <w:p/>
    <w:p>
      <w:r xmlns:w="http://schemas.openxmlformats.org/wordprocessingml/2006/main">
        <w:t xml:space="preserve">1: Afleiðingar syndarinnar - Við megum ekki hunsa afleiðingar syndarinnar, sama hversu freistandi það kann að vera að fara auðveldu leiðina.</w:t>
      </w:r>
    </w:p>
    <w:p/>
    <w:p>
      <w:r xmlns:w="http://schemas.openxmlformats.org/wordprocessingml/2006/main">
        <w:t xml:space="preserve">2: Kraftur ljóssins - Við verðum að snúa okkur frá myrkrinu og leita að ljósi Guðs, sem getur hjálpað okkur að sigrast á syndum okkar.</w:t>
      </w:r>
    </w:p>
    <w:p/>
    <w:p>
      <w:r xmlns:w="http://schemas.openxmlformats.org/wordprocessingml/2006/main">
        <w:t xml:space="preserve">1: Orðskviðirnir 2:12-15 - Til að frelsa þig frá vegi hins vonda, frá þeim sem talar rangt. sem yfirgefa brautir réttvísinnar til að ganga á myrkursins vegum. Þeir sem gleðjast yfir því að gjöra illt og gleðjast yfir ranglæti óguðlegra; Vegir þeirra eru króknir og þeir hallast á sínum slóðum.</w:t>
      </w:r>
    </w:p>
    <w:p/>
    <w:p>
      <w:r xmlns:w="http://schemas.openxmlformats.org/wordprocessingml/2006/main">
        <w:t xml:space="preserve">2: Jakobsbréfið 1:14-15 - En hver maður freistast þegar hann er dreginn burt af eigin illu þrá og tældur. Síðan, eftir að löngunin hefur orðið þunguð, fæðir hún synd; og syndin, þegar hún er fullvaxin, fæðir dauðann.</w:t>
      </w:r>
    </w:p>
    <w:p/>
    <w:p>
      <w:r xmlns:w="http://schemas.openxmlformats.org/wordprocessingml/2006/main">
        <w:t xml:space="preserve">Jobsbók 24:16 Í myrkrinu grafa þeir í gegnum hús, sem þeir höfðu merkt sér á daginn, þeir þekkja ekki ljósið.</w:t>
      </w:r>
    </w:p>
    <w:p/>
    <w:p>
      <w:r xmlns:w="http://schemas.openxmlformats.org/wordprocessingml/2006/main">
        <w:t xml:space="preserve">Job veltir fyrir sér hinum óguðlegu sem, jafnvel í myrkri, geta framkvæmt illverk sín án ótta við ábyrgð.</w:t>
      </w:r>
    </w:p>
    <w:p/>
    <w:p>
      <w:r xmlns:w="http://schemas.openxmlformats.org/wordprocessingml/2006/main">
        <w:t xml:space="preserve">1. Guð ber okkur ábyrgð á gjörðum okkar, jafnvel þegar enginn annar gerir það.</w:t>
      </w:r>
    </w:p>
    <w:p/>
    <w:p>
      <w:r xmlns:w="http://schemas.openxmlformats.org/wordprocessingml/2006/main">
        <w:t xml:space="preserve">2. Drottinn er ljós okkar og von, jafnvel í myrkri tímum.</w:t>
      </w:r>
    </w:p>
    <w:p/>
    <w:p>
      <w:r xmlns:w="http://schemas.openxmlformats.org/wordprocessingml/2006/main">
        <w:t xml:space="preserve">1. Jesaja 5:20-21 - "Vei þeim sem kalla illt gott og gott illt, sem gera myrkur að ljósi og ljós að myrkri, sem setja beiskt að sætt og sætt að beiskt!"</w:t>
      </w:r>
    </w:p>
    <w:p/>
    <w:p>
      <w:r xmlns:w="http://schemas.openxmlformats.org/wordprocessingml/2006/main">
        <w:t xml:space="preserve">2. Sálmur 119:105 - "Orð þitt er lampi fóta minna og ljós á vegi mínum."</w:t>
      </w:r>
    </w:p>
    <w:p/>
    <w:p>
      <w:r xmlns:w="http://schemas.openxmlformats.org/wordprocessingml/2006/main">
        <w:t xml:space="preserve">Jobsbók 24:17 Því að morgunninn er þeim sem skuggi dauðans, ef einhver þekkir þá, eru þeir í skelfingu dauðans skugga.</w:t>
      </w:r>
    </w:p>
    <w:p/>
    <w:p>
      <w:r xmlns:w="http://schemas.openxmlformats.org/wordprocessingml/2006/main">
        <w:t xml:space="preserve">Guð varar okkur við afleiðingum leti og sinnuleysis.</w:t>
      </w:r>
    </w:p>
    <w:p/>
    <w:p>
      <w:r xmlns:w="http://schemas.openxmlformats.org/wordprocessingml/2006/main">
        <w:t xml:space="preserve">1: Aðgerðir okkar hafa afleiðingar - Job 24:17</w:t>
      </w:r>
    </w:p>
    <w:p/>
    <w:p>
      <w:r xmlns:w="http://schemas.openxmlformats.org/wordprocessingml/2006/main">
        <w:t xml:space="preserve">2: Leti leiðir til glötunar - Orðskviðirnir 24:30-34</w:t>
      </w:r>
    </w:p>
    <w:p/>
    <w:p>
      <w:r xmlns:w="http://schemas.openxmlformats.org/wordprocessingml/2006/main">
        <w:t xml:space="preserve">1:1 Korintubréf 15:33 - Látið ekki blekkjast: Slæmur félagsskapur eyðileggur gott siðferði.</w:t>
      </w:r>
    </w:p>
    <w:p/>
    <w:p>
      <w:r xmlns:w="http://schemas.openxmlformats.org/wordprocessingml/2006/main">
        <w:t xml:space="preserve">2: Orðskviðirnir 13:4 - Sál letingjans þráir og fær ekkert, en sál hinna duglegu er ríkulega veitt.</w:t>
      </w:r>
    </w:p>
    <w:p/>
    <w:p>
      <w:r xmlns:w="http://schemas.openxmlformats.org/wordprocessingml/2006/main">
        <w:t xml:space="preserve">Jobsbók 24:18 Hann er fljótur eins og vötnin. þeirra hlutur er bölvaður á jörðu, hann sér ekki veg víngarðanna.</w:t>
      </w:r>
    </w:p>
    <w:p/>
    <w:p>
      <w:r xmlns:w="http://schemas.openxmlformats.org/wordprocessingml/2006/main">
        <w:t xml:space="preserve">Dómur Guðs er snöggur og harður, óháð því hverja hann hefur áhrif.</w:t>
      </w:r>
    </w:p>
    <w:p/>
    <w:p>
      <w:r xmlns:w="http://schemas.openxmlformats.org/wordprocessingml/2006/main">
        <w:t xml:space="preserve">1. Dómur Guðs er hlutlaus og ber að virða.</w:t>
      </w:r>
    </w:p>
    <w:p/>
    <w:p>
      <w:r xmlns:w="http://schemas.openxmlformats.org/wordprocessingml/2006/main">
        <w:t xml:space="preserve">2. Við verðum að vera auðmjúk frammi fyrir Guði, vitandi að dómur hans er réttlátur.</w:t>
      </w:r>
    </w:p>
    <w:p/>
    <w:p>
      <w:r xmlns:w="http://schemas.openxmlformats.org/wordprocessingml/2006/main">
        <w:t xml:space="preserve">1. Rómverjabréfið 2:6-11 - Guð mun endurgjalda hverjum og einum eftir verkum hans.</w:t>
      </w:r>
    </w:p>
    <w:p/>
    <w:p>
      <w:r xmlns:w="http://schemas.openxmlformats.org/wordprocessingml/2006/main">
        <w:t xml:space="preserve">2. Jesaja 11:3-5 - Hann mun dæma með réttlæti og sanngirni.</w:t>
      </w:r>
    </w:p>
    <w:p/>
    <w:p>
      <w:r xmlns:w="http://schemas.openxmlformats.org/wordprocessingml/2006/main">
        <w:t xml:space="preserve">Jobsbók 24:19 Þurrkur og hiti eyða snjóvötnunum, svo gjörir gröfin þeir sem syndgað hafa.</w:t>
      </w:r>
    </w:p>
    <w:p/>
    <w:p>
      <w:r xmlns:w="http://schemas.openxmlformats.org/wordprocessingml/2006/main">
        <w:t xml:space="preserve">Þurrkar og hiti geta valdið því að vatn gufar upp og á sama hátt tekur dauðinn syndara burt.</w:t>
      </w:r>
    </w:p>
    <w:p/>
    <w:p>
      <w:r xmlns:w="http://schemas.openxmlformats.org/wordprocessingml/2006/main">
        <w:t xml:space="preserve">1. Jafnvel þó við höldum að við séum ósigrandi, þá er dauðinn óumflýjanlegur og mun koma fyrir alla.</w:t>
      </w:r>
    </w:p>
    <w:p/>
    <w:p>
      <w:r xmlns:w="http://schemas.openxmlformats.org/wordprocessingml/2006/main">
        <w:t xml:space="preserve">2. Við getum annað hvort valið að þiggja náð Guðs og verða hólpnuð, eða þola afleiðingar synda okkar.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Jóhannes 11:25-26 - Jesús sagði við hana: Ég er upprisan og lífið. Hver sem trúir á mig mun lifa þótt hann deyi, og hver sem lifir og trúir á mig mun aldrei að eilífu deyja.</w:t>
      </w:r>
    </w:p>
    <w:p/>
    <w:p>
      <w:r xmlns:w="http://schemas.openxmlformats.org/wordprocessingml/2006/main">
        <w:t xml:space="preserve">Jobsbók 24:20 móðurlífið gleymir honum. ormurinn skal ljúflega nærast á honum; hans skal eigi framar minnst; og illskan mun brotna eins og tré.</w:t>
      </w:r>
    </w:p>
    <w:p/>
    <w:p>
      <w:r xmlns:w="http://schemas.openxmlformats.org/wordprocessingml/2006/main">
        <w:t xml:space="preserve">Réttlæti Guðs mun sigra yfir hinum óguðlegu og endurheimta réttlæti í heiminum.</w:t>
      </w:r>
    </w:p>
    <w:p/>
    <w:p>
      <w:r xmlns:w="http://schemas.openxmlformats.org/wordprocessingml/2006/main">
        <w:t xml:space="preserve">1: Réttlæti Guðs er fullkomið og mun alltaf sigra hina óguðlegu.</w:t>
      </w:r>
    </w:p>
    <w:p/>
    <w:p>
      <w:r xmlns:w="http://schemas.openxmlformats.org/wordprocessingml/2006/main">
        <w:t xml:space="preserve">2: Við getum treyst á réttlæti Guðs til að ná endanlegum sigri.</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Jesaja 11:4-5 - En með réttlæti mun hann dæma hina fátæku og ákveða með sanngirni fyrir hógværa jarðarinnar. Og hann mun slá jörðina með sprota munns síns og með anda vara sinna mun hann drepa óguðlega.</w:t>
      </w:r>
    </w:p>
    <w:p/>
    <w:p>
      <w:r xmlns:w="http://schemas.openxmlformats.org/wordprocessingml/2006/main">
        <w:t xml:space="preserve">Jobsbók 24:21 Hann biður óbyrja, sem ekki fæða, og gjörir ekkjunni ekki gott.</w:t>
      </w:r>
    </w:p>
    <w:p/>
    <w:p>
      <w:r xmlns:w="http://schemas.openxmlformats.org/wordprocessingml/2006/main">
        <w:t xml:space="preserve">Þessi texti talar um þá sem fara illa með hina ófrjóu og hjálpa ekki ekkjunni.</w:t>
      </w:r>
    </w:p>
    <w:p/>
    <w:p>
      <w:r xmlns:w="http://schemas.openxmlformats.org/wordprocessingml/2006/main">
        <w:t xml:space="preserve">1. Guð kallar okkur til að sýna þeim sem þurfa á samúð og góðvild að halda.</w:t>
      </w:r>
    </w:p>
    <w:p/>
    <w:p>
      <w:r xmlns:w="http://schemas.openxmlformats.org/wordprocessingml/2006/main">
        <w:t xml:space="preserve">2. Aðgerðir okkar segja hærra en orð þegar kemur að því að hjálpa þeim sem þurfa á því að halda.</w:t>
      </w:r>
    </w:p>
    <w:p/>
    <w:p>
      <w:r xmlns:w="http://schemas.openxmlformats.org/wordprocessingml/2006/main">
        <w:t xml:space="preserve">1. Jesaja 1:17 - "Lærið að gjöra gott, leitið réttlætis, leiðréttið kúgun, sækið munaðarlausum réttlæti, berið mál ekkjunnar."</w:t>
      </w:r>
    </w:p>
    <w:p/>
    <w:p>
      <w:r xmlns:w="http://schemas.openxmlformats.org/wordprocessingml/2006/main">
        <w:t xml:space="preserve">2. Jakobsbréfið 1:27 - "Trú sem er hrein og óflekkuð frammi fyrir Guði föður, er þessi: að vitja munaðarleysingja og ekkna í þrengingum þeirra og halda sjálfum sér óflekkaðri frá heiminum."</w:t>
      </w:r>
    </w:p>
    <w:p/>
    <w:p>
      <w:r xmlns:w="http://schemas.openxmlformats.org/wordprocessingml/2006/main">
        <w:t xml:space="preserve">Jobsbók 24:22 Og hann dregur til sín volduga með mætti sínum, hann rís upp, og enginn er viss um líf.</w:t>
      </w:r>
    </w:p>
    <w:p/>
    <w:p>
      <w:r xmlns:w="http://schemas.openxmlformats.org/wordprocessingml/2006/main">
        <w:t xml:space="preserve">Máttur Guðs er takmarkalaus og enginn er óhultur fyrir dómi hans.</w:t>
      </w:r>
    </w:p>
    <w:p/>
    <w:p>
      <w:r xmlns:w="http://schemas.openxmlformats.org/wordprocessingml/2006/main">
        <w:t xml:space="preserve">1. Hinn ógnvekjandi kraftur Guðs: Kannaðu takmarkalausan mátt hins alvalda</w:t>
      </w:r>
    </w:p>
    <w:p/>
    <w:p>
      <w:r xmlns:w="http://schemas.openxmlformats.org/wordprocessingml/2006/main">
        <w:t xml:space="preserve">2. Stöðug áminning: Enginn er óhultur fyrir dómi Guðs</w:t>
      </w:r>
    </w:p>
    <w:p/>
    <w:p>
      <w:r xmlns:w="http://schemas.openxmlformats.org/wordprocessingml/2006/main">
        <w:t xml:space="preserve">1. Rómverjabréfið 11:33-36 - Ó, dýpt auðlegðar visku og þekkingar Guðs! Hversu órannsakanlegir dómar hans og vegir hans órannsakanlegir!</w:t>
      </w:r>
    </w:p>
    <w:p/>
    <w:p>
      <w:r xmlns:w="http://schemas.openxmlformats.org/wordprocessingml/2006/main">
        <w:t xml:space="preserve">2. Sálmur 139:7-12 - Hvert get ég farið frá anda þínum? Hvert get ég flúið frá návist þinni? Ef ég fer upp til himins, þá ertu þar; ef ég bý rúmið mitt í djúpinu, þá ertu þar. Ef ég rísi upp á vængjum dögunar, ef ég sest við ysta hafið, jafnvel þar mun hönd þín leiða mig, hægri hönd þín mun halda mér fast.</w:t>
      </w:r>
    </w:p>
    <w:p/>
    <w:p>
      <w:r xmlns:w="http://schemas.openxmlformats.org/wordprocessingml/2006/main">
        <w:t xml:space="preserve">Jobsbók 24:23 Þótt honum sé gefið að vera öruggur, sem hann hvílir á. þó eru augu hans á vegum þeirra.</w:t>
      </w:r>
    </w:p>
    <w:p/>
    <w:p>
      <w:r xmlns:w="http://schemas.openxmlformats.org/wordprocessingml/2006/main">
        <w:t xml:space="preserve">Guð vakir yfir fólki, jafnvel þegar það er öruggt og þægilegt.</w:t>
      </w:r>
    </w:p>
    <w:p/>
    <w:p>
      <w:r xmlns:w="http://schemas.openxmlformats.org/wordprocessingml/2006/main">
        <w:t xml:space="preserve">1. Guð er alltaf að fylgjast með og hugsa um okkur, jafnvel þegar við viðurkennum það ekki alltaf.</w:t>
      </w:r>
    </w:p>
    <w:p/>
    <w:p>
      <w:r xmlns:w="http://schemas.openxmlformats.org/wordprocessingml/2006/main">
        <w:t xml:space="preserve">2. Við verðum alltaf að leitast við að lifa lífi okkar á þann hátt sem þóknast Guði, jafnvel á tímum þæginda og öryggis.</w:t>
      </w:r>
    </w:p>
    <w:p/>
    <w:p>
      <w:r xmlns:w="http://schemas.openxmlformats.org/wordprocessingml/2006/main">
        <w:t xml:space="preserve">1. Jesaja 40:28 - "Veistu það ekki? Hefurðu ekki heyrt það? Drottinn er hinn eilífi Guð, skapari endimarka jarðarinnar. Hann þreytist ekki og þreytist ekki og skilur hans getur enginn skilið. "</w:t>
      </w:r>
    </w:p>
    <w:p/>
    <w:p>
      <w:r xmlns:w="http://schemas.openxmlformats.org/wordprocessingml/2006/main">
        <w:t xml:space="preserve">2. Sálmur 33:18 - "En augu Drottins eru á þeim sem óttast hann, á þeim sem vonast til hans óbilandi kærleika."</w:t>
      </w:r>
    </w:p>
    <w:p/>
    <w:p>
      <w:r xmlns:w="http://schemas.openxmlformats.org/wordprocessingml/2006/main">
        <w:t xml:space="preserve">Jobsbók 24:24 Þeir eru upphafnir um skamma stund, en eru farnir og lægðir. þeir eru teknir úr vegi eins og allir aðrir og afskornir eins og toppar kornanna.</w:t>
      </w:r>
    </w:p>
    <w:p/>
    <w:p>
      <w:r xmlns:w="http://schemas.openxmlformats.org/wordprocessingml/2006/main">
        <w:t xml:space="preserve">Job upplifir þjáningar kúgaðra og hvernig gleði þeirra er oft skammvinn.</w:t>
      </w:r>
    </w:p>
    <w:p/>
    <w:p>
      <w:r xmlns:w="http://schemas.openxmlformats.org/wordprocessingml/2006/main">
        <w:t xml:space="preserve">1: Við ættum ekki að vera svo fljót að dæma þá sem þjást.</w:t>
      </w:r>
    </w:p>
    <w:p/>
    <w:p>
      <w:r xmlns:w="http://schemas.openxmlformats.org/wordprocessingml/2006/main">
        <w:t xml:space="preserve">2: Við þurfum að muna að allir verða fyrir sömu prófunum og þrengingum.</w:t>
      </w:r>
    </w:p>
    <w:p/>
    <w:p>
      <w:r xmlns:w="http://schemas.openxmlformats.org/wordprocessingml/2006/main">
        <w:t xml:space="preserve">1: Jakobsbréfið 1:2-4 - Lítið á það, bræður mínir og systur, þegar þið verðið fyrir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2: Hebreabréfið 13:1-3 - Haldið áfram að elska hvert annað eins og bræður og systur. Ekki gleyma að sýna ókunnugum gestrisni, því að með því hafa sumir sýnt englum gestrisni án þess að vita af því. Haltu áfram að muna eftir þeim sem eru í fangelsi eins og þú værir með þeim í fangelsinu, og þeirra sem eru illa meðhöndlaðir eins og þú sjálfir þjáðir.</w:t>
      </w:r>
    </w:p>
    <w:p/>
    <w:p>
      <w:r xmlns:w="http://schemas.openxmlformats.org/wordprocessingml/2006/main">
        <w:t xml:space="preserve">Jobsbók 24:25 Og ef svo er ekki núna, hver mun þá gera mig að lygara og gera mál mitt að engu virði?</w:t>
      </w:r>
    </w:p>
    <w:p/>
    <w:p>
      <w:r xmlns:w="http://schemas.openxmlformats.org/wordprocessingml/2006/main">
        <w:t xml:space="preserve">Job efast um möguleikann á réttlæti og miskunn Guðs í miðri þjáningu hans.</w:t>
      </w:r>
    </w:p>
    <w:p/>
    <w:p>
      <w:r xmlns:w="http://schemas.openxmlformats.org/wordprocessingml/2006/main">
        <w:t xml:space="preserve">1. Miskunn Guðs og réttlæti: Von í miðri þjáningu</w:t>
      </w:r>
    </w:p>
    <w:p/>
    <w:p>
      <w:r xmlns:w="http://schemas.openxmlformats.org/wordprocessingml/2006/main">
        <w:t xml:space="preserve">2. Að treysta á óbilandi kærleika Guðs</w:t>
      </w:r>
    </w:p>
    <w:p/>
    <w:p>
      <w:r xmlns:w="http://schemas.openxmlformats.org/wordprocessingml/2006/main">
        <w:t xml:space="preserve">1. Sálmur 18:30 - Vegur Guðs er fullkominn: orð Drottins er reynt, hann er vígi allra sem á hann treysta.</w:t>
      </w:r>
    </w:p>
    <w:p/>
    <w:p>
      <w:r xmlns:w="http://schemas.openxmlformats.org/wordprocessingml/2006/main">
        <w:t xml:space="preserve">2. Jesaja 48:17 - Svo segir Drottinn, lausnari þinn, hinn heilagi í Ísrael; Ég er Drottinn, Guð þinn, sem kennir þér að græða, sem leiðir þig þann veg, sem þú átt að fara.</w:t>
      </w:r>
    </w:p>
    <w:p/>
    <w:p>
      <w:r xmlns:w="http://schemas.openxmlformats.org/wordprocessingml/2006/main">
        <w:t xml:space="preserve">Í 25. kafla Jobs er stutt svar frá Bildad vini Jobs, sem viðurkennir mikilleika og hreinleika Guðs miðað við eðlislæga syndsemi mannsins.</w:t>
      </w:r>
    </w:p>
    <w:p/>
    <w:p>
      <w:r xmlns:w="http://schemas.openxmlformats.org/wordprocessingml/2006/main">
        <w:t xml:space="preserve">1. málsgrein: Bildad viðurkennir að Guð hafi vald og yfirráð yfir öllu. Hann efast um hvernig menn geta verið réttlátir eða hreinir í augum svo heilags Guðs (Jobsbók 25:1-4).</w:t>
      </w:r>
    </w:p>
    <w:p/>
    <w:p>
      <w:r xmlns:w="http://schemas.openxmlformats.org/wordprocessingml/2006/main">
        <w:t xml:space="preserve">2. málsgrein: Bildad leggur áherslu á að jafnvel tunglið og stjörnurnar séu ekki hreinar í augum Guðs, sem gefur til kynna að enginn maður geti krafist réttlætis frammi fyrir honum. Hann fullyrðir að menn séu í eðli sínu gallaðir og óverðugir fyrir almættinu (Jobsbók 25:5-6).</w:t>
      </w:r>
    </w:p>
    <w:p/>
    <w:p>
      <w:r xmlns:w="http://schemas.openxmlformats.org/wordprocessingml/2006/main">
        <w:t xml:space="preserve">Í stuttu máli,</w:t>
      </w:r>
    </w:p>
    <w:p>
      <w:r xmlns:w="http://schemas.openxmlformats.org/wordprocessingml/2006/main">
        <w:t xml:space="preserve">Í tuttugu og fimm kafla Jobs segir:</w:t>
      </w:r>
    </w:p>
    <w:p>
      <w:r xmlns:w="http://schemas.openxmlformats.org/wordprocessingml/2006/main">
        <w:t xml:space="preserve">stutt svar,</w:t>
      </w:r>
    </w:p>
    <w:p>
      <w:r xmlns:w="http://schemas.openxmlformats.org/wordprocessingml/2006/main">
        <w:t xml:space="preserve">og viðurkenning sem Bildad lét í ljós varðandi mikilleika og hreinleika Guðs.</w:t>
      </w:r>
    </w:p>
    <w:p/>
    <w:p>
      <w:r xmlns:w="http://schemas.openxmlformats.org/wordprocessingml/2006/main">
        <w:t xml:space="preserve">Að undirstrika auðmýkt með því að viðurkenna mannleg takmörk,</w:t>
      </w:r>
    </w:p>
    <w:p>
      <w:r xmlns:w="http://schemas.openxmlformats.org/wordprocessingml/2006/main">
        <w:t xml:space="preserve">og leggja áherslu á guðlegan heilagleika sem náðst hefur með því að fullyrða um fullkomnun Guðs.</w:t>
      </w:r>
    </w:p>
    <w:p>
      <w:r xmlns:w="http://schemas.openxmlformats.org/wordprocessingml/2006/main">
        <w:t xml:space="preserve">Að minnast á guðfræðilega ígrundun sem sýnd er um að kanna guðlegt yfirgengi, útfærslu sem táknar sjónarhorn á þjáningu í Jobsbók.</w:t>
      </w:r>
    </w:p>
    <w:p/>
    <w:p>
      <w:r xmlns:w="http://schemas.openxmlformats.org/wordprocessingml/2006/main">
        <w:t xml:space="preserve">Jobsbók 25:1 Þá svaraði Bildad frá Súhíti og sagði:</w:t>
      </w:r>
    </w:p>
    <w:p/>
    <w:p>
      <w:r xmlns:w="http://schemas.openxmlformats.org/wordprocessingml/2006/main">
        <w:t xml:space="preserve">Bildad frá Súhíti bregst við harmi Jobs með áminningu um mannlega breyskleika og hátign Guðs.</w:t>
      </w:r>
    </w:p>
    <w:p/>
    <w:p>
      <w:r xmlns:w="http://schemas.openxmlformats.org/wordprocessingml/2006/main">
        <w:t xml:space="preserve">1.Guð er miklu meiri en maðurinn og vegir hans eru dularfullir.</w:t>
      </w:r>
    </w:p>
    <w:p/>
    <w:p>
      <w:r xmlns:w="http://schemas.openxmlformats.org/wordprocessingml/2006/main">
        <w:t xml:space="preserve">2.Auðmýkt og lotning eru viðeigandi viðbrögð við mikilleika Guðs.</w:t>
      </w:r>
    </w:p>
    <w:p/>
    <w:p>
      <w:r xmlns:w="http://schemas.openxmlformats.org/wordprocessingml/2006/main">
        <w:t xml:space="preserve">1.Rómverjabréfið 11:33-36 - Ó, dýpt auðlegðar visku og þekkingar Guðs! Hversu órannsakanlegir dómar hans og vegir hans órannsakanlegir!</w:t>
      </w:r>
    </w:p>
    <w:p/>
    <w:p>
      <w:r xmlns:w="http://schemas.openxmlformats.org/wordprocessingml/2006/main">
        <w:t xml:space="preserve">2.Jesaja 55:8-9 - Því að hugsanir mínar eru ekki þínar hugsanir, og þínir vegir eru ekki mínir vegir, segir Drottinn. Eins og himinninn er hærri en jörðin, svo eru vegir mínir hærri en vegir yðar og hugsanir mínar en hugsanir yðar.</w:t>
      </w:r>
    </w:p>
    <w:p/>
    <w:p>
      <w:r xmlns:w="http://schemas.openxmlformats.org/wordprocessingml/2006/main">
        <w:t xml:space="preserve">Jobsbók 25:2 Yfirráð og ótti eru með honum, hann gerir frið á hæðum sínum.</w:t>
      </w:r>
    </w:p>
    <w:p/>
    <w:p>
      <w:r xmlns:w="http://schemas.openxmlformats.org/wordprocessingml/2006/main">
        <w:t xml:space="preserve">Guð er drottinn yfir öllu og færir frið í himneska ríki sínu.</w:t>
      </w:r>
    </w:p>
    <w:p/>
    <w:p>
      <w:r xmlns:w="http://schemas.openxmlformats.org/wordprocessingml/2006/main">
        <w:t xml:space="preserve">1. Fullveldi Guðs og viðbrögð okkar</w:t>
      </w:r>
    </w:p>
    <w:p/>
    <w:p>
      <w:r xmlns:w="http://schemas.openxmlformats.org/wordprocessingml/2006/main">
        <w:t xml:space="preserve">2. Fyrirheit um frið í lífi okkar</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Filippíbréfið 4:7 - Og friður Guðs, sem er æðri öllum skilningi, mun varðveita hjörtu yðar og huga yðar í Kristi Jesú.</w:t>
      </w:r>
    </w:p>
    <w:p/>
    <w:p>
      <w:r xmlns:w="http://schemas.openxmlformats.org/wordprocessingml/2006/main">
        <w:t xml:space="preserve">Jobsbók 25:3 Er einhver fjöldi af hersveitum hans? og yfir hverjum rís ekki ljós hans?</w:t>
      </w:r>
    </w:p>
    <w:p/>
    <w:p>
      <w:r xmlns:w="http://schemas.openxmlformats.org/wordprocessingml/2006/main">
        <w:t xml:space="preserve">Jobsbók 25:3 minnir okkur á að kraftur Guðs og dýrð eru ofar skilningi okkar.</w:t>
      </w:r>
    </w:p>
    <w:p/>
    <w:p>
      <w:r xmlns:w="http://schemas.openxmlformats.org/wordprocessingml/2006/main">
        <w:t xml:space="preserve">1: Kraftur og dýrð Guðs eru ofar skilningi okkar</w:t>
      </w:r>
    </w:p>
    <w:p/>
    <w:p>
      <w:r xmlns:w="http://schemas.openxmlformats.org/wordprocessingml/2006/main">
        <w:t xml:space="preserve">2: Hátign Guðs: Að skilja stöðu okkar í sköpun hans</w:t>
      </w:r>
    </w:p>
    <w:p/>
    <w:p>
      <w:r xmlns:w="http://schemas.openxmlformats.org/wordprocessingml/2006/main">
        <w:t xml:space="preserve">1: Jesaja 40:28 - Veistu það ekki? Hefurðu ekki heyrt? Drottinn er hinn eilífi Guð, skapari endimarka jarðar.</w:t>
      </w:r>
    </w:p>
    <w:p/>
    <w:p>
      <w:r xmlns:w="http://schemas.openxmlformats.org/wordprocessingml/2006/main">
        <w:t xml:space="preserve">2: Sálmur 147:5 - Mikill er Drottinn vor og ríkur af krafti; skilningur hans er ómældur.</w:t>
      </w:r>
    </w:p>
    <w:p/>
    <w:p>
      <w:r xmlns:w="http://schemas.openxmlformats.org/wordprocessingml/2006/main">
        <w:t xml:space="preserve">Jobsbók 25:4 Hvernig getur þá maðurinn verið réttlættur fyrir Guði? eða hvernig getur hann verið hreinn, sem er fæddur af konu?</w:t>
      </w:r>
    </w:p>
    <w:p/>
    <w:p>
      <w:r xmlns:w="http://schemas.openxmlformats.org/wordprocessingml/2006/main">
        <w:t xml:space="preserve">Þessi texti spyr hvernig hægt sé að réttlæta synduga manneskju frammi fyrir heilögum Guði.</w:t>
      </w:r>
    </w:p>
    <w:p/>
    <w:p>
      <w:r xmlns:w="http://schemas.openxmlformats.org/wordprocessingml/2006/main">
        <w:t xml:space="preserve">1. "Vandamál syndarinnar: Hvernig getum við verið réttlætanleg fyrir Guði?"</w:t>
      </w:r>
    </w:p>
    <w:p/>
    <w:p>
      <w:r xmlns:w="http://schemas.openxmlformats.org/wordprocessingml/2006/main">
        <w:t xml:space="preserve">2. "Lausnin við syndinni: Náð Guðs er næg"</w:t>
      </w:r>
    </w:p>
    <w:p/>
    <w:p>
      <w:r xmlns:w="http://schemas.openxmlformats.org/wordprocessingml/2006/main">
        <w:t xml:space="preserve">1. Rómverjabréfið 3:23-24 - "því að allir hafa syndgað og skortir Guðs dýrð og réttlætast af náð hans að gjöf fyrir endurlausnina sem er í Kristi Jesú"</w:t>
      </w:r>
    </w:p>
    <w:p/>
    <w:p>
      <w:r xmlns:w="http://schemas.openxmlformats.org/wordprocessingml/2006/main">
        <w:t xml:space="preserve">2. Jesaja 1:18 - "Komið nú, við skulum rökræða saman, segir Drottinn: þótt syndir yðar séu sem skarlat, skulu þær verða hvítar sem snjór; þótt þær séu rauðar sem rauðar, skulu þær verða að ull."</w:t>
      </w:r>
    </w:p>
    <w:p/>
    <w:p>
      <w:r xmlns:w="http://schemas.openxmlformats.org/wordprocessingml/2006/main">
        <w:t xml:space="preserve">Jobsbók 25:5 Sjá allt til tunglsins, og það skín ekki. Já, stjörnurnar eru ekki hreinar í augum hans.</w:t>
      </w:r>
    </w:p>
    <w:p/>
    <w:p>
      <w:r xmlns:w="http://schemas.openxmlformats.org/wordprocessingml/2006/main">
        <w:t xml:space="preserve">Guð er almáttugur og sjón hans er svo mikil að tungl og stjörnur geta ekki borið sig saman.</w:t>
      </w:r>
    </w:p>
    <w:p/>
    <w:p>
      <w:r xmlns:w="http://schemas.openxmlformats.org/wordprocessingml/2006/main">
        <w:t xml:space="preserve">1. "Máttur Guðs: Að sjá handan stjörnurnar"</w:t>
      </w:r>
    </w:p>
    <w:p/>
    <w:p>
      <w:r xmlns:w="http://schemas.openxmlformats.org/wordprocessingml/2006/main">
        <w:t xml:space="preserve">2. "Heilagleiki Guðs: Sjón hans er óviðjafnanleg"</w:t>
      </w:r>
    </w:p>
    <w:p/>
    <w:p>
      <w:r xmlns:w="http://schemas.openxmlformats.org/wordprocessingml/2006/main">
        <w:t xml:space="preserve">1. Jesaja 40:25 - "Við hvern viljið þér þá líkja mér, eða á ég að vera jafn, segir Hinn heilagi."</w:t>
      </w:r>
    </w:p>
    <w:p/>
    <w:p>
      <w:r xmlns:w="http://schemas.openxmlformats.org/wordprocessingml/2006/main">
        <w:t xml:space="preserve">2. Sálmur 19:1 - "Himnarnir kunngjöra dýrð Guðs, og festingin sýnir handaverk hans."</w:t>
      </w:r>
    </w:p>
    <w:p/>
    <w:p>
      <w:r xmlns:w="http://schemas.openxmlformats.org/wordprocessingml/2006/main">
        <w:t xml:space="preserve">Jobsbók 25:6 Hversu síður er maðurinn, sem er ormur? og mannsins son, sem er ormur?</w:t>
      </w:r>
    </w:p>
    <w:p/>
    <w:p>
      <w:r xmlns:w="http://schemas.openxmlformats.org/wordprocessingml/2006/main">
        <w:t xml:space="preserve">1: Við erum öll ormar miðað við mikilleika Guðs og mátt.</w:t>
      </w:r>
    </w:p>
    <w:p/>
    <w:p>
      <w:r xmlns:w="http://schemas.openxmlformats.org/wordprocessingml/2006/main">
        <w:t xml:space="preserve">2: Við megum aldrei gleyma auðmjúkri stöðu okkar í návist Drottins.</w:t>
      </w:r>
    </w:p>
    <w:p/>
    <w:p>
      <w:r xmlns:w="http://schemas.openxmlformats.org/wordprocessingml/2006/main">
        <w:t xml:space="preserve">1: Jakobsbréfið 4:10 "Auðmýkið yður fyrir augliti Drottins, og hann mun lyfta yður upp."</w:t>
      </w:r>
    </w:p>
    <w:p/>
    <w:p>
      <w:r xmlns:w="http://schemas.openxmlformats.org/wordprocessingml/2006/main">
        <w:t xml:space="preserve">2: Sálmur 8:4 "Hvað er maðurinn, að þú minnist hans og mannsins sonur, að þú vitjar hans?"</w:t>
      </w:r>
    </w:p>
    <w:p/>
    <w:p>
      <w:r xmlns:w="http://schemas.openxmlformats.org/wordprocessingml/2006/main">
        <w:t xml:space="preserve">Jobskafli 26 sýnir svar Jobs við Bildad, þar sem hann viðurkennir mátt Guðs og drottinvald yfir allri sköpuninni. Hann veltir fyrir sér víðáttunni og undrum verka Guðs og leggur áherslu á visku hans og vald.</w:t>
      </w:r>
    </w:p>
    <w:p/>
    <w:p>
      <w:r xmlns:w="http://schemas.openxmlformats.org/wordprocessingml/2006/main">
        <w:t xml:space="preserve">1. málsgrein: Job lýsir aðdáun sinni á mikilleika Guðs með því að viðurkenna að hann er sá sem veitir kraft og stuðning til vanmáttar. Hann undrast umfang þekkingar og skilnings Guðs (Jobsbók 26:1-4).</w:t>
      </w:r>
    </w:p>
    <w:p/>
    <w:p>
      <w:r xmlns:w="http://schemas.openxmlformats.org/wordprocessingml/2006/main">
        <w:t xml:space="preserve">2. málsgrein: Job lýsir ýmsum þáttum sköpunarinnar sem sýnir mátt Guðs. Hann nefnir hvernig Guð teygir út himininn, hengir jörðinni yfir engu, stjórnar skýjunum, skipar hafinu og ákvarðar dag og nótt (Jobsbók 26:5-14).</w:t>
      </w:r>
    </w:p>
    <w:p/>
    <w:p>
      <w:r xmlns:w="http://schemas.openxmlformats.org/wordprocessingml/2006/main">
        <w:t xml:space="preserve">3. málsgrein: Job lýkur með því að leggja áherslu á að þetta séu aðeins lítill hluti af verkum Guðs; Kraftur hans er ofar mannlegum skilningi. Þrátt fyrir þjáningu sína, staðfestir Job traust sitt á visku Guðs og viðurkennir drottinvald hans (Jobsbók 26:14).</w:t>
      </w:r>
    </w:p>
    <w:p/>
    <w:p>
      <w:r xmlns:w="http://schemas.openxmlformats.org/wordprocessingml/2006/main">
        <w:t xml:space="preserve">Í stuttu máli,</w:t>
      </w:r>
    </w:p>
    <w:p>
      <w:r xmlns:w="http://schemas.openxmlformats.org/wordprocessingml/2006/main">
        <w:t xml:space="preserve">Í tuttugu og sjötta kafla Jobs segir:</w:t>
      </w:r>
    </w:p>
    <w:p>
      <w:r xmlns:w="http://schemas.openxmlformats.org/wordprocessingml/2006/main">
        <w:t xml:space="preserve">viðbrögðin,</w:t>
      </w:r>
    </w:p>
    <w:p>
      <w:r xmlns:w="http://schemas.openxmlformats.org/wordprocessingml/2006/main">
        <w:t xml:space="preserve">og hugleiðingar Jobs um mikilleika og kraft Guðs.</w:t>
      </w:r>
    </w:p>
    <w:p/>
    <w:p>
      <w:r xmlns:w="http://schemas.openxmlformats.org/wordprocessingml/2006/main">
        <w:t xml:space="preserve">Að undirstrika lotningu með því að viðurkenna guðlegan styrk,</w:t>
      </w:r>
    </w:p>
    <w:p>
      <w:r xmlns:w="http://schemas.openxmlformats.org/wordprocessingml/2006/main">
        <w:t xml:space="preserve">og leggja áherslu á guðlegt fullveldi sem náðst hefur með því að lofa guðleg verk.</w:t>
      </w:r>
    </w:p>
    <w:p>
      <w:r xmlns:w="http://schemas.openxmlformats.org/wordprocessingml/2006/main">
        <w:t xml:space="preserve">Minnt er á guðfræðilega ígrundun sem sýnd er um að kanna guðlega hátign, útfærslu sem táknar sjónarhorn á þjáningu í Jobsbók.</w:t>
      </w:r>
    </w:p>
    <w:p/>
    <w:p>
      <w:r xmlns:w="http://schemas.openxmlformats.org/wordprocessingml/2006/main">
        <w:t xml:space="preserve">Jobsbók 26:1 En Job svaraði og sagði:</w:t>
      </w:r>
    </w:p>
    <w:p/>
    <w:p>
      <w:r xmlns:w="http://schemas.openxmlformats.org/wordprocessingml/2006/main">
        <w:t xml:space="preserve">Job bregst við ræðum vina sinna með því að fullyrða hversu mikil kraftur og viska Guðs er.</w:t>
      </w:r>
    </w:p>
    <w:p/>
    <w:p>
      <w:r xmlns:w="http://schemas.openxmlformats.org/wordprocessingml/2006/main">
        <w:t xml:space="preserve">1. Guðs máttur og viska er órannsakanleg; það er aðeins fyrir trú sem við getum metið það.</w:t>
      </w:r>
    </w:p>
    <w:p/>
    <w:p>
      <w:r xmlns:w="http://schemas.openxmlformats.org/wordprocessingml/2006/main">
        <w:t xml:space="preserve">2. Viðurkenndu mikilfengleika Guðs og visku í stað þess að efast um það.</w:t>
      </w:r>
    </w:p>
    <w:p/>
    <w:p>
      <w:r xmlns:w="http://schemas.openxmlformats.org/wordprocessingml/2006/main">
        <w:t xml:space="preserve">1. Rómverjabréfið 11:33-36 - Ó, dýpt auðs og visku og þekkingar Guðs! Hversu órannsakanlegir eru dómar hans og hversu órannsakanlegir vegir hans!</w:t>
      </w:r>
    </w:p>
    <w:p/>
    <w:p>
      <w:r xmlns:w="http://schemas.openxmlformats.org/wordprocessingml/2006/main">
        <w:t xml:space="preserve">2. Jobsbók 37:23 - Hinn almáttuga við getum ekki fundið hann; hann er mikill að valdi og réttlæti, og ríkulegt réttlæti mun hann ekki brjóta.</w:t>
      </w:r>
    </w:p>
    <w:p/>
    <w:p>
      <w:r xmlns:w="http://schemas.openxmlformats.org/wordprocessingml/2006/main">
        <w:t xml:space="preserve">Jobsbók 26:2 Hvernig hefur þú hjálpað þeim sem er máttlaus? hvernig bjargar þú armleggnum, sem ekki hefur kraft?</w:t>
      </w:r>
    </w:p>
    <w:p/>
    <w:p>
      <w:r xmlns:w="http://schemas.openxmlformats.org/wordprocessingml/2006/main">
        <w:t xml:space="preserve">Þessi texti spyr hvernig Guð hjálpi þeim sem eru máttlausir og hvernig hann bjargar þeim sem ekki hafa styrk.</w:t>
      </w:r>
    </w:p>
    <w:p/>
    <w:p>
      <w:r xmlns:w="http://schemas.openxmlformats.org/wordprocessingml/2006/main">
        <w:t xml:space="preserve">1. Styrkur Guðs í veikleika okkar</w:t>
      </w:r>
    </w:p>
    <w:p/>
    <w:p>
      <w:r xmlns:w="http://schemas.openxmlformats.org/wordprocessingml/2006/main">
        <w:t xml:space="preserve">2. Styrkt af kærleika Guðs</w:t>
      </w:r>
    </w:p>
    <w:p/>
    <w:p>
      <w:r xmlns:w="http://schemas.openxmlformats.org/wordprocessingml/2006/main">
        <w:t xml:space="preserve">1. Jesaja 40:29 - Hann gefur hinum þreytu styrk og eykur mátt hinna veiku.</w:t>
      </w:r>
    </w:p>
    <w:p/>
    <w:p>
      <w:r xmlns:w="http://schemas.openxmlformats.org/wordprocessingml/2006/main">
        <w:t xml:space="preserve">2. 2. Korintubréf 12:9 - Náð mín nægir þér, því að kraftur minn fullkomnast í veikleika.</w:t>
      </w:r>
    </w:p>
    <w:p/>
    <w:p>
      <w:r xmlns:w="http://schemas.openxmlformats.org/wordprocessingml/2006/main">
        <w:t xml:space="preserve">Jobsbók 26:3 Hvernig hefir þú ráðlagt þeim, sem ekki hefur visku? og hvernig hefir þú ríkt sagt hlutinn eins og hann er?</w:t>
      </w:r>
    </w:p>
    <w:p/>
    <w:p>
      <w:r xmlns:w="http://schemas.openxmlformats.org/wordprocessingml/2006/main">
        <w:t xml:space="preserve">Job hafði gagnrýnt Guð fyrir meðferð hans á honum, svo Guð bregst við Job með því að minna hann á eigin takmörk.</w:t>
      </w:r>
    </w:p>
    <w:p/>
    <w:p>
      <w:r xmlns:w="http://schemas.openxmlformats.org/wordprocessingml/2006/main">
        <w:t xml:space="preserve">1. Við verðum að vera meðvituð um okkar eigin takmarkanir og ekki efast um Guð.</w:t>
      </w:r>
    </w:p>
    <w:p/>
    <w:p>
      <w:r xmlns:w="http://schemas.openxmlformats.org/wordprocessingml/2006/main">
        <w:t xml:space="preserve">2. Áætlanir Guðs eru meiri en okkar eigin skilningur.</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Jobsbók 26:4 Við hvern hefir þú talað? og hvers andi kom frá þér?</w:t>
      </w:r>
    </w:p>
    <w:p/>
    <w:p>
      <w:r xmlns:w="http://schemas.openxmlformats.org/wordprocessingml/2006/main">
        <w:t xml:space="preserve">Í kaflanum er spurning um uppsprettu visku og skilnings.</w:t>
      </w:r>
    </w:p>
    <w:p/>
    <w:p>
      <w:r xmlns:w="http://schemas.openxmlformats.org/wordprocessingml/2006/main">
        <w:t xml:space="preserve">1: "Uppspretta viskunnar er Guð: Job 26:4"</w:t>
      </w:r>
    </w:p>
    <w:p/>
    <w:p>
      <w:r xmlns:w="http://schemas.openxmlformats.org/wordprocessingml/2006/main">
        <w:t xml:space="preserve">2: "Treystu Guði fyrir visku: Job 26:4"</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16:16 - "Hversu miklu er betra að afla visku en gulli! Að öðlast skilning er að vera útvalinn fremur en silfur."</w:t>
      </w:r>
    </w:p>
    <w:p/>
    <w:p>
      <w:r xmlns:w="http://schemas.openxmlformats.org/wordprocessingml/2006/main">
        <w:t xml:space="preserve">Jobsbók 26:5 Dauðir hlutir verða til undan vatninu og íbúar þess.</w:t>
      </w:r>
    </w:p>
    <w:p/>
    <w:p>
      <w:r xmlns:w="http://schemas.openxmlformats.org/wordprocessingml/2006/main">
        <w:t xml:space="preserve">Í kaflanum er talað um hvernig dauðir hlutir geta myndast neðan frá vötnunum og hvernig það eru íbúar vatnsins.</w:t>
      </w:r>
    </w:p>
    <w:p/>
    <w:p>
      <w:r xmlns:w="http://schemas.openxmlformats.org/wordprocessingml/2006/main">
        <w:t xml:space="preserve">1. Sköpun Guðs í vötnunum: Merkingin á bak við Job 26:5</w:t>
      </w:r>
    </w:p>
    <w:p/>
    <w:p>
      <w:r xmlns:w="http://schemas.openxmlformats.org/wordprocessingml/2006/main">
        <w:t xml:space="preserve">2. Lífið sem er að finna undir vötnunum: A um Job 26:5</w:t>
      </w:r>
    </w:p>
    <w:p/>
    <w:p>
      <w:r xmlns:w="http://schemas.openxmlformats.org/wordprocessingml/2006/main">
        <w:t xml:space="preserve">1. Jesaja 43:1-2 En nú segir Drottinn svo,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Fyrsta Mósebók 1:2 Jörðin var formlaus og auð og myrkur var yfir djúpinu. Og andi Guðs sveif yfir vatninu.</w:t>
      </w:r>
    </w:p>
    <w:p/>
    <w:p>
      <w:r xmlns:w="http://schemas.openxmlformats.org/wordprocessingml/2006/main">
        <w:t xml:space="preserve">Jobsbók 26:6 Helvíti er nakið fyrir honum, og tortíming hefur enga hulið.</w:t>
      </w:r>
    </w:p>
    <w:p/>
    <w:p>
      <w:r xmlns:w="http://schemas.openxmlformats.org/wordprocessingml/2006/main">
        <w:t xml:space="preserve">Job staðfestir að Guð sé alsjáandi og almáttugur og að ekkert sé hulið augum hans.</w:t>
      </w:r>
    </w:p>
    <w:p/>
    <w:p>
      <w:r xmlns:w="http://schemas.openxmlformats.org/wordprocessingml/2006/main">
        <w:t xml:space="preserve">1. Guð sér allt: Að staðfesta fullveldi Guðs</w:t>
      </w:r>
    </w:p>
    <w:p/>
    <w:p>
      <w:r xmlns:w="http://schemas.openxmlformats.org/wordprocessingml/2006/main">
        <w:t xml:space="preserve">2. Kraftur Guðs: Að treysta á vernd hans</w:t>
      </w:r>
    </w:p>
    <w:p/>
    <w:p>
      <w:r xmlns:w="http://schemas.openxmlformats.org/wordprocessingml/2006/main">
        <w:t xml:space="preserve">1. Sálmur 139:1-2 - Drottinn, þú hefur rannsakað mig og þú þekkir mig. Þú veist hvenær ég sit og hvenær ég rís upp; þú skynjar hugsanir mínar úr fjarska.</w:t>
      </w:r>
    </w:p>
    <w:p/>
    <w:p>
      <w:r xmlns:w="http://schemas.openxmlformats.org/wordprocessingml/2006/main">
        <w:t xml:space="preserve">2. Hebreabréfið 4:12-13 - Því að orð Guðs er lifandi og virkt. Skarpara en nokkurt tvíeggjað sverð, kemst það jafnvel í sundur sál og anda, lið og merg; það dæmir hugsanir og viðhorf hjartans. Ekkert í allri sköpuninni er Guði hulið.</w:t>
      </w:r>
    </w:p>
    <w:p/>
    <w:p>
      <w:r xmlns:w="http://schemas.openxmlformats.org/wordprocessingml/2006/main">
        <w:t xml:space="preserve">Jobsbók 26:7 Hann teygir norðrið yfir auðnum stað og hengir jörðina í engu.</w:t>
      </w:r>
    </w:p>
    <w:p/>
    <w:p>
      <w:r xmlns:w="http://schemas.openxmlformats.org/wordprocessingml/2006/main">
        <w:t xml:space="preserve">Vald Guðs og yfirráð yfir allri sköpun sést í þessu versi.</w:t>
      </w:r>
    </w:p>
    <w:p/>
    <w:p>
      <w:r xmlns:w="http://schemas.openxmlformats.org/wordprocessingml/2006/main">
        <w:t xml:space="preserve">1: Við getum treyst á kraft Guðs og stjórn í lífi okkar.</w:t>
      </w:r>
    </w:p>
    <w:p/>
    <w:p>
      <w:r xmlns:w="http://schemas.openxmlformats.org/wordprocessingml/2006/main">
        <w:t xml:space="preserve">2: Við ættum að bera lotningu og lotningu fyrir sköpunarkrafti Guðs.</w:t>
      </w:r>
    </w:p>
    <w:p/>
    <w:p>
      <w:r xmlns:w="http://schemas.openxmlformats.org/wordprocessingml/2006/main">
        <w:t xml:space="preserve">1: Sálmur 33:6-9 - Fyrir orð Drottins urðu himnarnir til og allur her þeirra fyrir anda munns hans.</w:t>
      </w:r>
    </w:p>
    <w:p/>
    <w:p>
      <w:r xmlns:w="http://schemas.openxmlformats.org/wordprocessingml/2006/main">
        <w:t xml:space="preserve">2: Hebreabréfið 11:3 - Fyrir trú skiljum við að heimarnir voru gerðir af orði Guðs, svo að hið sýnilega varð ekki til af því sem birtist.</w:t>
      </w:r>
    </w:p>
    <w:p/>
    <w:p>
      <w:r xmlns:w="http://schemas.openxmlformats.org/wordprocessingml/2006/main">
        <w:t xml:space="preserve">Jobsbók 26:8 Hann bindur vötnin í skýjum sínum. og skýið er ekki rifið undir þeim.</w:t>
      </w:r>
    </w:p>
    <w:p/>
    <w:p>
      <w:r xmlns:w="http://schemas.openxmlformats.org/wordprocessingml/2006/main">
        <w:t xml:space="preserve">Guð hefur vald til að stjórna náttúruöflunum.</w:t>
      </w:r>
    </w:p>
    <w:p/>
    <w:p>
      <w:r xmlns:w="http://schemas.openxmlformats.org/wordprocessingml/2006/main">
        <w:t xml:space="preserve">1: Guð er fær um að stjórna náttúrunni; að treysta á hann getur fært frið og fullvissu.</w:t>
      </w:r>
    </w:p>
    <w:p/>
    <w:p>
      <w:r xmlns:w="http://schemas.openxmlformats.org/wordprocessingml/2006/main">
        <w:t xml:space="preserve">2: Kraftur Guðs sést í því hvernig hann bindur vötnin í skýjum og gefur okkur áminningu um drottinvald sitt.</w:t>
      </w:r>
    </w:p>
    <w:p/>
    <w:p>
      <w:r xmlns:w="http://schemas.openxmlformats.org/wordprocessingml/2006/main">
        <w:t xml:space="preserve">1: Jesaja 40:28 - Veistu það ekki? Hefurðu ekki heyrt? Drottinn er hinn eilífi Guð, skapari endimarka jarðar. Hann verður ekki þreyttur eða þreyttur, og skilningur hans getur enginn skilið.</w:t>
      </w:r>
    </w:p>
    <w:p/>
    <w:p>
      <w:r xmlns:w="http://schemas.openxmlformats.org/wordprocessingml/2006/main">
        <w:t xml:space="preserve">2: Sálmur 147:4-5 - Hann ákvarðar fjölda stjarnanna og kallar þær hverjar með nafni. Mikill er Drottinn vor og voldugur að valdi; skilningur hans á sér engin takmörk.</w:t>
      </w:r>
    </w:p>
    <w:p/>
    <w:p>
      <w:r xmlns:w="http://schemas.openxmlformats.org/wordprocessingml/2006/main">
        <w:t xml:space="preserve">Jobsbók 26:9 Hann heldur aftur af hásæti sínu og breiðir ský sitt yfir það.</w:t>
      </w:r>
    </w:p>
    <w:p/>
    <w:p>
      <w:r xmlns:w="http://schemas.openxmlformats.org/wordprocessingml/2006/main">
        <w:t xml:space="preserve">Guð hefur vald og vald, sem hann opinberar í gegnum hásæti sitt og skýjahulu.</w:t>
      </w:r>
    </w:p>
    <w:p/>
    <w:p>
      <w:r xmlns:w="http://schemas.openxmlformats.org/wordprocessingml/2006/main">
        <w:t xml:space="preserve">1. Hvernig Guð opinberar vald sitt í gegnum hásæti sitt og ský</w:t>
      </w:r>
    </w:p>
    <w:p/>
    <w:p>
      <w:r xmlns:w="http://schemas.openxmlformats.org/wordprocessingml/2006/main">
        <w:t xml:space="preserve">2. Að skilja fullveldi Guðs í gegnum hásæti hans og skýjahulur</w:t>
      </w:r>
    </w:p>
    <w:p/>
    <w:p>
      <w:r xmlns:w="http://schemas.openxmlformats.org/wordprocessingml/2006/main">
        <w:t xml:space="preserve">1. Jesaja 40:22 - Hann situr yfir hring jarðar, og fólk hennar er eins og engisprettur. Hann teygir út himininn eins og tjaldhiminn og breiðir hann út eins og tjald til að búa í.</w:t>
      </w:r>
    </w:p>
    <w:p/>
    <w:p>
      <w:r xmlns:w="http://schemas.openxmlformats.org/wordprocessingml/2006/main">
        <w:t xml:space="preserve">2. Sálmur 97:2 - Ský og myrkur umlykja hann; réttlæti og réttlæti eru grundvöllur hásætis hans.</w:t>
      </w:r>
    </w:p>
    <w:p/>
    <w:p>
      <w:r xmlns:w="http://schemas.openxmlformats.org/wordprocessingml/2006/main">
        <w:t xml:space="preserve">Jobsbók 26:10 Hann hefur farið um vötnin með takmörkum, uns dagur og nótt er undir lok.</w:t>
      </w:r>
    </w:p>
    <w:p/>
    <w:p>
      <w:r xmlns:w="http://schemas.openxmlformats.org/wordprocessingml/2006/main">
        <w:t xml:space="preserve">Job lýsir valdi Guðs yfir vötnunum og hvernig hann hefur sett þau á sinn stað allt til enda tímans.</w:t>
      </w:r>
    </w:p>
    <w:p/>
    <w:p>
      <w:r xmlns:w="http://schemas.openxmlformats.org/wordprocessingml/2006/main">
        <w:t xml:space="preserve">1: Vald Guðs yfir allri sköpun er óendanleg og óumdeilanleg.</w:t>
      </w:r>
    </w:p>
    <w:p/>
    <w:p>
      <w:r xmlns:w="http://schemas.openxmlformats.org/wordprocessingml/2006/main">
        <w:t xml:space="preserve">2: Guð okkar er Guð skipulags og skipulags, sem hefur sett allt á sinn stað.</w:t>
      </w:r>
    </w:p>
    <w:p/>
    <w:p>
      <w:r xmlns:w="http://schemas.openxmlformats.org/wordprocessingml/2006/main">
        <w:t xml:space="preserve">1: Sálmur 147:5 - Mikill er Drottinn vor og mikill máttur: skilningur hans er óendanlegur.</w:t>
      </w:r>
    </w:p>
    <w:p/>
    <w:p>
      <w:r xmlns:w="http://schemas.openxmlformats.org/wordprocessingml/2006/main">
        <w:t xml:space="preserve">2: Jeremía 10:12 - Hann hefur skapað jörðina með krafti sínu, hann hefur grundvallað heiminn með visku sinni og teygt út himininn með ráðdeild sinni.</w:t>
      </w:r>
    </w:p>
    <w:p/>
    <w:p>
      <w:r xmlns:w="http://schemas.openxmlformats.org/wordprocessingml/2006/main">
        <w:t xml:space="preserve">Jobsbók 26:11 Stuðlar himinsins skjálfa og undrast áminningu hans.</w:t>
      </w:r>
    </w:p>
    <w:p/>
    <w:p>
      <w:r xmlns:w="http://schemas.openxmlformats.org/wordprocessingml/2006/main">
        <w:t xml:space="preserve">Þessi texti lýsir krafti Guðs, að umvöndun hans ein getur valdið því að jafnvel stoðir himinsins skelfist og furðar sig.</w:t>
      </w:r>
    </w:p>
    <w:p/>
    <w:p>
      <w:r xmlns:w="http://schemas.openxmlformats.org/wordprocessingml/2006/main">
        <w:t xml:space="preserve">1. Almáttugur máttur Guðs</w:t>
      </w:r>
    </w:p>
    <w:p/>
    <w:p>
      <w:r xmlns:w="http://schemas.openxmlformats.org/wordprocessingml/2006/main">
        <w:t xml:space="preserve">2. Gífurleg áhrif orðs Guðs</w:t>
      </w:r>
    </w:p>
    <w:p/>
    <w:p>
      <w:r xmlns:w="http://schemas.openxmlformats.org/wordprocessingml/2006/main">
        <w:t xml:space="preserve">1. Sálmur 33:8 - Öll jörðin óttast Drottin; láti alla íbúa heimsins óttast hann.</w:t>
      </w:r>
    </w:p>
    <w:p/>
    <w:p>
      <w:r xmlns:w="http://schemas.openxmlformats.org/wordprocessingml/2006/main">
        <w:t xml:space="preserve">2. Hebreabréfið 12:25-29 - Gætið þess að afneita ekki þeim sem talar. Því að ef þeir komust ekki undan þegar þeir neituðu honum sem varaði þá við á jörðu, mun síður munum við komast undan ef við höfnum þeim sem varar við frá himnum. Rödd hans hristi þá jörðina, en nú hefur hann lofað: Enn einu sinni mun ég hrista ekki aðeins jörðina heldur líka himininn. Þessi setning, enn og aftur, gefur til kynna að hlutir sem eru hristir eru fjarlægðir, það er að segja hlutir sem hafa verið gerðir til þess að það sem ekki er hægt að hrista megi vera eftir. Því skulum við vera þakklát fyrir að hafa hlotið ríki sem ekki verður hrist, og skulum þannig bjóða Guði þóknanlega tilbeiðslu, með lotningu og lotningu.</w:t>
      </w:r>
    </w:p>
    <w:p/>
    <w:p>
      <w:r xmlns:w="http://schemas.openxmlformats.org/wordprocessingml/2006/main">
        <w:t xml:space="preserve">Jobsbók 26:12 Hann klýfur hafið með krafti sínum, og með hyggindum sínum slær hann drambláta.</w:t>
      </w:r>
    </w:p>
    <w:p/>
    <w:p>
      <w:r xmlns:w="http://schemas.openxmlformats.org/wordprocessingml/2006/main">
        <w:t xml:space="preserve">Job sýnir kraft Guðs til að sigrast á jafnvel öflugustu öflum náttúrunnar.</w:t>
      </w:r>
    </w:p>
    <w:p/>
    <w:p>
      <w:r xmlns:w="http://schemas.openxmlformats.org/wordprocessingml/2006/main">
        <w:t xml:space="preserve">1. Kraftur Guðs: Hvernig Guð getur sigrað hvað sem er, jafnvel sterkustu öflin.</w:t>
      </w:r>
    </w:p>
    <w:p/>
    <w:p>
      <w:r xmlns:w="http://schemas.openxmlformats.org/wordprocessingml/2006/main">
        <w:t xml:space="preserve">2. Að skilja Guð: Að læra að samþykkja og skilja kraft hans í lífi okkar.</w:t>
      </w:r>
    </w:p>
    <w:p/>
    <w:p>
      <w:r xmlns:w="http://schemas.openxmlformats.org/wordprocessingml/2006/main">
        <w:t xml:space="preserve">1. Sálmur 107:29 - Hann gerir storminn lægri, svo að öldur hans eru kyrr.</w:t>
      </w:r>
    </w:p>
    <w:p/>
    <w:p>
      <w:r xmlns:w="http://schemas.openxmlformats.org/wordprocessingml/2006/main">
        <w:t xml:space="preserve">2. Jesaja 55:9 - Því að eins og himinninn er hærri en jörðin, svo eru vegir mínir hærri en vegir yðar og hugsanir mínar en hugsanir yðar.</w:t>
      </w:r>
    </w:p>
    <w:p/>
    <w:p>
      <w:r xmlns:w="http://schemas.openxmlformats.org/wordprocessingml/2006/main">
        <w:t xml:space="preserve">Jobsbók 26:13 Með anda sínum prýðir hann himininn. hönd hans hefur myndað skakka höggorminn.</w:t>
      </w:r>
    </w:p>
    <w:p/>
    <w:p>
      <w:r xmlns:w="http://schemas.openxmlformats.org/wordprocessingml/2006/main">
        <w:t xml:space="preserve">Andi Guðs hefur skapað og prýtt himininn, og hönd hans hefur myndað skakka höggorminn.</w:t>
      </w:r>
    </w:p>
    <w:p/>
    <w:p>
      <w:r xmlns:w="http://schemas.openxmlformats.org/wordprocessingml/2006/main">
        <w:t xml:space="preserve">1. "Hægtign sköpunar Guðs"</w:t>
      </w:r>
    </w:p>
    <w:p/>
    <w:p>
      <w:r xmlns:w="http://schemas.openxmlformats.org/wordprocessingml/2006/main">
        <w:t xml:space="preserve">2. "Máttur handar Guðs"</w:t>
      </w:r>
    </w:p>
    <w:p/>
    <w:p>
      <w:r xmlns:w="http://schemas.openxmlformats.org/wordprocessingml/2006/main">
        <w:t xml:space="preserve">1. Jobsbók 26:13</w:t>
      </w:r>
    </w:p>
    <w:p/>
    <w:p>
      <w:r xmlns:w="http://schemas.openxmlformats.org/wordprocessingml/2006/main">
        <w:t xml:space="preserve">2. Sálmur 33:6 - "Fyrir orð Drottins voru himnarnir skapaðir og allur her þeirra fyrir anda munns hans."</w:t>
      </w:r>
    </w:p>
    <w:p/>
    <w:p>
      <w:r xmlns:w="http://schemas.openxmlformats.org/wordprocessingml/2006/main">
        <w:t xml:space="preserve">Jobsbók 26:14 Sjá, þetta eru hlutar á vegum hans, en hversu lítið er talað um hann? en þruma máttar hans, hver getur skilið?</w:t>
      </w:r>
    </w:p>
    <w:p/>
    <w:p>
      <w:r xmlns:w="http://schemas.openxmlformats.org/wordprocessingml/2006/main">
        <w:t xml:space="preserve">Job talar um vegu Guðs og hversu lítinn hluta þeirra skilja menn. Hann spyr hver geti skilið kraft Guðs.</w:t>
      </w:r>
    </w:p>
    <w:p/>
    <w:p>
      <w:r xmlns:w="http://schemas.openxmlformats.org/wordprocessingml/2006/main">
        <w:t xml:space="preserve">1. Vegir Guðs eru dularfullir - kanna djúpa visku Guðs í Jobsbók 26:14</w:t>
      </w:r>
    </w:p>
    <w:p/>
    <w:p>
      <w:r xmlns:w="http://schemas.openxmlformats.org/wordprocessingml/2006/main">
        <w:t xml:space="preserve">2. Þruman um mátt Guðs - Könnun á óskiljanlegum krafti Guðs í Jobsbók 26:14</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Jakobsbréfið 4:13-14 - Komið nú, þér sem segið: Í dag eða á morgun munum við fara inn í slíkan og slíkan bæ og dvelja þar eitt ár og versla og græða, en þú veist ekki hvað morgundagurinn ber í skauti sér. Hvað er líf þitt? Því að þú ert þoka sem birtist í smá tíma og hverfur síðan.</w:t>
      </w:r>
    </w:p>
    <w:p/>
    <w:p>
      <w:r xmlns:w="http://schemas.openxmlformats.org/wordprocessingml/2006/main">
        <w:t xml:space="preserve">Jobskafli 27 sýnir áframhaldandi vörn Jobs fyrir ráðvendni sinni og staðráðni í að viðhalda réttlæti sínu andspænis ásökunum vina sinna.</w:t>
      </w:r>
    </w:p>
    <w:p/>
    <w:p>
      <w:r xmlns:w="http://schemas.openxmlformats.org/wordprocessingml/2006/main">
        <w:t xml:space="preserve">1. málsgrein: Job byrjar á því að staðfesta skuldbindingu sína til að halda uppi réttlæti og segir að svo lengi sem hann hefur andann mun hann ekki tala rangt eða afneita ráðvendni sinni. Hann lýsir því yfir að Guð sé vitni að sakleysi sínu (Jobsbók 27:1-6).</w:t>
      </w:r>
    </w:p>
    <w:p/>
    <w:p>
      <w:r xmlns:w="http://schemas.openxmlformats.org/wordprocessingml/2006/main">
        <w:t xml:space="preserve">2. málsgrein: Job lýsir örlögum sem bíða hinna óguðlegu og lýsir því hvernig þeir munu standa frammi fyrir tortímingu og hörmungum. Hann fullyrðir að auður þeirra og eigur muni ekki veita þeim varanlega hamingju eða öryggi (Jobsbók 27:7-10).</w:t>
      </w:r>
    </w:p>
    <w:p/>
    <w:p>
      <w:r xmlns:w="http://schemas.openxmlformats.org/wordprocessingml/2006/main">
        <w:t xml:space="preserve">3. málsgrein: Job mótmælir þeirri hugmynd að þjáning sé alltaf afleiðing illsku. Hann viðurkennir að stundum virðist hinum óguðlegu dafna tímabundið, en að lokum munu þeir mæta guðlegum dómi (Jobsbók 27:11-23).</w:t>
      </w:r>
    </w:p>
    <w:p/>
    <w:p>
      <w:r xmlns:w="http://schemas.openxmlformats.org/wordprocessingml/2006/main">
        <w:t xml:space="preserve">Í stuttu máli,</w:t>
      </w:r>
    </w:p>
    <w:p>
      <w:r xmlns:w="http://schemas.openxmlformats.org/wordprocessingml/2006/main">
        <w:t xml:space="preserve">Í tuttugu og sjöunda kafla Jobs segir:</w:t>
      </w:r>
    </w:p>
    <w:p>
      <w:r xmlns:w="http://schemas.openxmlformats.org/wordprocessingml/2006/main">
        <w:t xml:space="preserve">áframhaldandi vörn,</w:t>
      </w:r>
    </w:p>
    <w:p>
      <w:r xmlns:w="http://schemas.openxmlformats.org/wordprocessingml/2006/main">
        <w:t xml:space="preserve">og staðfestingu Jobs um ráðvendni hans og réttlæti.</w:t>
      </w:r>
    </w:p>
    <w:p/>
    <w:p>
      <w:r xmlns:w="http://schemas.openxmlformats.org/wordprocessingml/2006/main">
        <w:t xml:space="preserve">Að undirstrika staðfestu með því að viðhalda persónulegri heilindum,</w:t>
      </w:r>
    </w:p>
    <w:p>
      <w:r xmlns:w="http://schemas.openxmlformats.org/wordprocessingml/2006/main">
        <w:t xml:space="preserve">og leggja áherslu á guðlegt réttlæti sem náðst er með því að fullyrða um afleiðingar ranglætis.</w:t>
      </w:r>
    </w:p>
    <w:p>
      <w:r xmlns:w="http://schemas.openxmlformats.org/wordprocessingml/2006/main">
        <w:t xml:space="preserve">Að nefna guðfræðilega ígrundun sem sýnd er varðandi kanna siðferðilega ábyrgð, útfærslu sem táknar sjónarhorn á þjáningu í Jobsbók.</w:t>
      </w:r>
    </w:p>
    <w:p/>
    <w:p>
      <w:r xmlns:w="http://schemas.openxmlformats.org/wordprocessingml/2006/main">
        <w:t xml:space="preserve">Jobsbók 27:1 Og Job hélt áfram dæmisögu sinni og sagði:</w:t>
      </w:r>
    </w:p>
    <w:p/>
    <w:p>
      <w:r xmlns:w="http://schemas.openxmlformats.org/wordprocessingml/2006/main">
        <w:t xml:space="preserve">Job staðfestir skuldbindingu sína til ráðvendni og réttlætis, þrátt fyrir þjáningar sínar.</w:t>
      </w:r>
    </w:p>
    <w:p/>
    <w:p>
      <w:r xmlns:w="http://schemas.openxmlformats.org/wordprocessingml/2006/main">
        <w:t xml:space="preserve">1: Trúfesti Guðs er óbreytanleg, jafnvel á þjáningartímum.</w:t>
      </w:r>
    </w:p>
    <w:p/>
    <w:p>
      <w:r xmlns:w="http://schemas.openxmlformats.org/wordprocessingml/2006/main">
        <w:t xml:space="preserve">2: Við getum treyst á réttlæti Guðs, jafnvel þegar aðstæður okkar virðast ekki sanngjarnar.</w:t>
      </w:r>
    </w:p>
    <w:p/>
    <w:p>
      <w:r xmlns:w="http://schemas.openxmlformats.org/wordprocessingml/2006/main">
        <w:t xml:space="preserve">1: Jesaja 41:10-13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Jobsbók 27:2 Svo sannarlega sem Guð lifir, sem hefur tekið af mér dóminn, og hinn almáttugi, sem hefir annt sál mína.</w:t>
      </w:r>
    </w:p>
    <w:p/>
    <w:p>
      <w:r xmlns:w="http://schemas.openxmlformats.org/wordprocessingml/2006/main">
        <w:t xml:space="preserve">Job staðfestir trú sína á Guð og rétt sinn til að hneykslast af almættinu.</w:t>
      </w:r>
    </w:p>
    <w:p/>
    <w:p>
      <w:r xmlns:w="http://schemas.openxmlformats.org/wordprocessingml/2006/main">
        <w:t xml:space="preserve">1. "Máttur trúarinnar: Að treysta Guði í miðri þjáningu"</w:t>
      </w:r>
    </w:p>
    <w:p/>
    <w:p>
      <w:r xmlns:w="http://schemas.openxmlformats.org/wordprocessingml/2006/main">
        <w:t xml:space="preserve">2. "Sterkur vonarinnar: Að finna huggun í Drottni á erfiðum tímum"</w:t>
      </w:r>
    </w:p>
    <w:p/>
    <w:p>
      <w:r xmlns:w="http://schemas.openxmlformats.org/wordprocessingml/2006/main">
        <w:t xml:space="preserve">1. Hebreabréfið 11:1 - En trúin er fullvissa um það sem menn vona, sannfæring um það sem ekki er séð.</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Jobsbók 27:3 Allan þann tíma er andi minn í mér og andi Guðs í nösum mínum.</w:t>
      </w:r>
    </w:p>
    <w:p/>
    <w:p>
      <w:r xmlns:w="http://schemas.openxmlformats.org/wordprocessingml/2006/main">
        <w:t xml:space="preserve">Job staðfestir sakleysi sitt og hollustu við Guð þrátt fyrir ásakanir vina sinna.</w:t>
      </w:r>
    </w:p>
    <w:p/>
    <w:p>
      <w:r xmlns:w="http://schemas.openxmlformats.org/wordprocessingml/2006/main">
        <w:t xml:space="preserve">1: Guð er alltaf með okkur á tímum þrenginga, sama hvað vinir okkar kunna að segja.</w:t>
      </w:r>
    </w:p>
    <w:p/>
    <w:p>
      <w:r xmlns:w="http://schemas.openxmlformats.org/wordprocessingml/2006/main">
        <w:t xml:space="preserve">2: Jafnvel þegar við þjáumst ættum við að vera Guði trú.</w:t>
      </w:r>
    </w:p>
    <w:p/>
    <w:p>
      <w:r xmlns:w="http://schemas.openxmlformats.org/wordprocessingml/2006/main">
        <w:t xml:space="preserve">1: Jesaja 41:10 - "Óttist ekki, því að ég er með þér, óttast ekki, því að ég er Guð þinn, ég mun styrkja þig, ég hjálpa þér, ég mun styðja þig með hægri hendi minni."</w:t>
      </w:r>
    </w:p>
    <w:p/>
    <w:p>
      <w:r xmlns:w="http://schemas.openxmlformats.org/wordprocessingml/2006/main">
        <w:t xml:space="preserve">2: Sálmur 46:1 - "Guð er vort athvarf og styrkur, hjálp í neyð."</w:t>
      </w:r>
    </w:p>
    <w:p/>
    <w:p>
      <w:r xmlns:w="http://schemas.openxmlformats.org/wordprocessingml/2006/main">
        <w:t xml:space="preserve">Jobsbók 27:4 Varir mínar skulu ekki mæla illsku og tunga mín svika ekki.</w:t>
      </w:r>
    </w:p>
    <w:p/>
    <w:p>
      <w:r xmlns:w="http://schemas.openxmlformats.org/wordprocessingml/2006/main">
        <w:t xml:space="preserve">Job staðfestir skuldbindingu sína til heiðarleika og ráðvendni, og lýsir því yfir að varir hans muni ekki tala illsku og tunga hans mun ekki mæla svik.</w:t>
      </w:r>
    </w:p>
    <w:p/>
    <w:p>
      <w:r xmlns:w="http://schemas.openxmlformats.org/wordprocessingml/2006/main">
        <w:t xml:space="preserve">1. Heiðarleiki er besta stefnan: Rannsókn á Job 27:4</w:t>
      </w:r>
    </w:p>
    <w:p/>
    <w:p>
      <w:r xmlns:w="http://schemas.openxmlformats.org/wordprocessingml/2006/main">
        <w:t xml:space="preserve">2. Heilindi í öllu: Að lifa eftir Job 27:4</w:t>
      </w:r>
    </w:p>
    <w:p/>
    <w:p>
      <w:r xmlns:w="http://schemas.openxmlformats.org/wordprocessingml/2006/main">
        <w:t xml:space="preserve">1. Sálmur 34:13 - "Varðveittu tungu þína frá illu og varir þínar frá svikum."</w:t>
      </w:r>
    </w:p>
    <w:p/>
    <w:p>
      <w:r xmlns:w="http://schemas.openxmlformats.org/wordprocessingml/2006/main">
        <w:t xml:space="preserve">2. Jakobsbréfið 5:12 – „En umfram allt, bræður mínir, sverjið ekki, hvorki við himin né við jörð né við nokkurn annan eið, heldur já yðar vera já og nei yðar vera nei, svo að þér fallið ekki undir. fordæming."</w:t>
      </w:r>
    </w:p>
    <w:p/>
    <w:p>
      <w:r xmlns:w="http://schemas.openxmlformats.org/wordprocessingml/2006/main">
        <w:t xml:space="preserve">Jobsbók 27:5 Guð forði mér frá því að ég réttlæti þig: þar til ég dey mun ég ekki taka ráðvendni mína frá mér.</w:t>
      </w:r>
    </w:p>
    <w:p/>
    <w:p>
      <w:r xmlns:w="http://schemas.openxmlformats.org/wordprocessingml/2006/main">
        <w:t xml:space="preserve">Job neitar að gefast upp fyrir röngum ásökunum á hendur sér og mun vera staðfastur í ráðvendni sinni til dauðadags.</w:t>
      </w:r>
    </w:p>
    <w:p/>
    <w:p>
      <w:r xmlns:w="http://schemas.openxmlformats.org/wordprocessingml/2006/main">
        <w:t xml:space="preserve">1. Heiðarleiki: Hornsteinn karaktersins</w:t>
      </w:r>
    </w:p>
    <w:p/>
    <w:p>
      <w:r xmlns:w="http://schemas.openxmlformats.org/wordprocessingml/2006/main">
        <w:t xml:space="preserve">2. Líf í heilindum: Hvernig lítur það út?</w:t>
      </w:r>
    </w:p>
    <w:p/>
    <w:p>
      <w:r xmlns:w="http://schemas.openxmlformats.org/wordprocessingml/2006/main">
        <w:t xml:space="preserve">1. Orðskviðirnir 10:9, "Hver sem gengur í ráðvendni gengur öruggur, en hver sem fer krókótta slóða mun verða uppvís.</w:t>
      </w:r>
    </w:p>
    <w:p/>
    <w:p>
      <w:r xmlns:w="http://schemas.openxmlformats.org/wordprocessingml/2006/main">
        <w:t xml:space="preserve">2. 1. Pétursbréf 1:14-16, „Sem hlýðin börn skuluð þér ekki líkjast ástríðum fyrri fáfræði yðar, en eins og hann er heilagur, sem kallaði yður, þá skuluð þér og heilagir vera í allri breytni yðar, þar sem ritað er: 'Þú skalt vera heilagur, því að ég er heilagur.'</w:t>
      </w:r>
    </w:p>
    <w:p/>
    <w:p>
      <w:r xmlns:w="http://schemas.openxmlformats.org/wordprocessingml/2006/main">
        <w:t xml:space="preserve">Jobsbók 27:6 Ég held fast við réttlæti mitt og slepp það ekki, hjarta mitt skal ekki smána mig svo lengi sem ég lifi.</w:t>
      </w:r>
    </w:p>
    <w:p/>
    <w:p>
      <w:r xmlns:w="http://schemas.openxmlformats.org/wordprocessingml/2006/main">
        <w:t xml:space="preserve">Ég held fast við réttlæti mitt: Job neitar að sleppa trú sinni þrátt fyrir þjáningu sína.</w:t>
      </w:r>
    </w:p>
    <w:p/>
    <w:p>
      <w:r xmlns:w="http://schemas.openxmlformats.org/wordprocessingml/2006/main">
        <w:t xml:space="preserve">1: Trúfesti Guðs er meiri en þjáningar okkar.</w:t>
      </w:r>
    </w:p>
    <w:p/>
    <w:p>
      <w:r xmlns:w="http://schemas.openxmlformats.org/wordprocessingml/2006/main">
        <w:t xml:space="preserve">2: Við getum verið staðföst í trú okkar jafnvel á tímum baráttu.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2:1 Pétursbréf 4:12 13 - Ástvinir, vertu ekki hissa á eldrauninni þegar það kemur yfir þig til að prófa þig, eins og eitthvað undarlegt væri að koma fyrir þig. En gleðjið ykkur að því leyti sem þið takið þátt í þjáningum Krists, svo að þið megið líka gleðjast og gleðjast þegar dýrð hans opinberast.</w:t>
      </w:r>
    </w:p>
    <w:p/>
    <w:p>
      <w:r xmlns:w="http://schemas.openxmlformats.org/wordprocessingml/2006/main">
        <w:t xml:space="preserve">Jobsbók 27:7 Lát óvinur minn vera eins og óguðlegur, og sá sem rís gegn mér sem ranglátur.</w:t>
      </w:r>
    </w:p>
    <w:p/>
    <w:p>
      <w:r xmlns:w="http://schemas.openxmlformats.org/wordprocessingml/2006/main">
        <w:t xml:space="preserve">Job lætur í ljós þá löngun sína að óvinir hans hljóti sömu örlög og hinir óguðlegu og ranglátu.</w:t>
      </w:r>
    </w:p>
    <w:p/>
    <w:p>
      <w:r xmlns:w="http://schemas.openxmlformats.org/wordprocessingml/2006/main">
        <w:t xml:space="preserve">1. Réttlæti Jobs: Hvernig staðföst trú hans leiddi til sigurs</w:t>
      </w:r>
    </w:p>
    <w:p/>
    <w:p>
      <w:r xmlns:w="http://schemas.openxmlformats.org/wordprocessingml/2006/main">
        <w:t xml:space="preserve">2. Ákalla hina óguðlegu: Kraftur réttlætis Guðs</w:t>
      </w:r>
    </w:p>
    <w:p/>
    <w:p>
      <w:r xmlns:w="http://schemas.openxmlformats.org/wordprocessingml/2006/main">
        <w:t xml:space="preserve">1. Sálmur 37:28 - Því að Drottinn elskar réttlæti og yfirgefur ekki sína trúuðu. Hann mun halda málstað þeirra að eilífu.</w:t>
      </w:r>
    </w:p>
    <w:p/>
    <w:p>
      <w:r xmlns:w="http://schemas.openxmlformats.org/wordprocessingml/2006/main">
        <w:t xml:space="preserve">2. Matteusarguðspjall 5:44-45 - En ég segi yður: Elskið óvini yðar og biðjið fyrir þeim sem ofsækja yður, til þess að þér séuð börn föður yðar á himnum. Hann lætur sól sína renna upp yfir vonda og góða og rignir yfir réttláta og rangláta.</w:t>
      </w:r>
    </w:p>
    <w:p/>
    <w:p>
      <w:r xmlns:w="http://schemas.openxmlformats.org/wordprocessingml/2006/main">
        <w:t xml:space="preserve">Jobsbók 27:8 Því að hver er von hræsnarans, þótt hann hafi áunnið sér, þegar Guð tekur sál hans?</w:t>
      </w:r>
    </w:p>
    <w:p/>
    <w:p>
      <w:r xmlns:w="http://schemas.openxmlformats.org/wordprocessingml/2006/main">
        <w:t xml:space="preserve">Von hræsnarans er hverful, þar sem Guð mun taka frá honum sálu hans.</w:t>
      </w:r>
    </w:p>
    <w:p/>
    <w:p>
      <w:r xmlns:w="http://schemas.openxmlformats.org/wordprocessingml/2006/main">
        <w:t xml:space="preserve">1: Við getum ekki haft neina von fyrir utan Guð, þar sem líf okkar er í höndum hans.</w:t>
      </w:r>
    </w:p>
    <w:p/>
    <w:p>
      <w:r xmlns:w="http://schemas.openxmlformats.org/wordprocessingml/2006/main">
        <w:t xml:space="preserve">2: Guð mun ekki verða að spotti; hræsni verður ekki refsað.</w:t>
      </w:r>
    </w:p>
    <w:p/>
    <w:p>
      <w:r xmlns:w="http://schemas.openxmlformats.org/wordprocessingml/2006/main">
        <w:t xml:space="preserve">1: Matteusarguðspjall 6:19-20 Safnið yður ekki fjársjóðum á jörðu, þar sem mölur og ryð eyðir og þar sem þjófar brjótast inn og stela, heldur safna yður fjársjóðum á himni, þar sem hvorki mölur né ryð eyðir og þjófar gera. ekki brjótast inn og stela.</w:t>
      </w:r>
    </w:p>
    <w:p/>
    <w:p>
      <w:r xmlns:w="http://schemas.openxmlformats.org/wordprocessingml/2006/main">
        <w:t xml:space="preserve">2: Orðskviðirnir 11:4 Auðurinn gagnast ekki á degi reiðisins, en réttlætið frelsar frá dauðanum.</w:t>
      </w:r>
    </w:p>
    <w:p/>
    <w:p>
      <w:r xmlns:w="http://schemas.openxmlformats.org/wordprocessingml/2006/main">
        <w:t xml:space="preserve">Jobsbók 27:9 Mun Guð heyra hróp hans þegar neyð kemur yfir hann?</w:t>
      </w:r>
    </w:p>
    <w:p/>
    <w:p>
      <w:r xmlns:w="http://schemas.openxmlformats.org/wordprocessingml/2006/main">
        <w:t xml:space="preserve">Job spyr hvort Guð heyri grát hans á erfiðleikatímum.</w:t>
      </w:r>
    </w:p>
    <w:p/>
    <w:p>
      <w:r xmlns:w="http://schemas.openxmlformats.org/wordprocessingml/2006/main">
        <w:t xml:space="preserve">1. Guð er alltaf með okkur, jafnvel á okkar dimmustu stundum.</w:t>
      </w:r>
    </w:p>
    <w:p/>
    <w:p>
      <w:r xmlns:w="http://schemas.openxmlformats.org/wordprocessingml/2006/main">
        <w:t xml:space="preserve">2. Við verðum að setja trú okkar og traust á Guð, jafnvel á erfiðleikatímum.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Jobsbók 27:10 Mun hann gleðjast yfir hinum Almáttka? mun hann alltaf ákalla Guð?</w:t>
      </w:r>
    </w:p>
    <w:p/>
    <w:p>
      <w:r xmlns:w="http://schemas.openxmlformats.org/wordprocessingml/2006/main">
        <w:t xml:space="preserve">Job lýsir yfir trausti sínu á Guð þrátt fyrir vandræði hans.</w:t>
      </w:r>
    </w:p>
    <w:p/>
    <w:p>
      <w:r xmlns:w="http://schemas.openxmlformats.org/wordprocessingml/2006/main">
        <w:t xml:space="preserve">1. "A Heart of Faith: Að treysta á almáttugan"</w:t>
      </w:r>
    </w:p>
    <w:p/>
    <w:p>
      <w:r xmlns:w="http://schemas.openxmlformats.org/wordprocessingml/2006/main">
        <w:t xml:space="preserve">2. „Staðfastur í trú: Ákalla Guð á erfiðum tímum“</w:t>
      </w:r>
    </w:p>
    <w:p/>
    <w:p>
      <w:r xmlns:w="http://schemas.openxmlformats.org/wordprocessingml/2006/main">
        <w:t xml:space="preserve">1. Jesaja 40:28-31 - "Veistu það ekki? Hefurðu ekki heyrt það? Drottinn er hinn eilífi Guð, skapari endimarka jarðarinnar. Hann mun ekki þreytast eða þreytast,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46 - "Guð er athvarf vort og styrkur, ævarandi hjálp í neyð. Þess vegna munum vér ekki óttast, þó að jörðin víki og fjöllin falli í hjarta hafsins, þótt vötn þess öskra og froðu fjöllin skjálfa af suð, þar er á sem lækir gleðja borg Guðs, helgidóminn þar sem hinn hæsti býr."</w:t>
      </w:r>
    </w:p>
    <w:p/>
    <w:p>
      <w:r xmlns:w="http://schemas.openxmlformats.org/wordprocessingml/2006/main">
        <w:t xml:space="preserve">Jobsbók 27:11 Ég mun kenna þér með Guðs hendi, það sem er hjá hinum Almáttka mun ég ekki leyna.</w:t>
      </w:r>
    </w:p>
    <w:p/>
    <w:p>
      <w:r xmlns:w="http://schemas.openxmlformats.org/wordprocessingml/2006/main">
        <w:t xml:space="preserve">Job lýsir því yfir að hann muni kenna leyndardóma Guðs sem honum hafa verið opinberuð, sem hann mun ekki leyna.</w:t>
      </w:r>
    </w:p>
    <w:p/>
    <w:p>
      <w:r xmlns:w="http://schemas.openxmlformats.org/wordprocessingml/2006/main">
        <w:t xml:space="preserve">1. Blessunin að þekkja vilja Guðs - Boða mikilvægi þess að leita vilja Guðs og þær miklu blessanir sem fylgja því að þekkja hann.</w:t>
      </w:r>
    </w:p>
    <w:p/>
    <w:p>
      <w:r xmlns:w="http://schemas.openxmlformats.org/wordprocessingml/2006/main">
        <w:t xml:space="preserve">2. Gildi þess að opinbera sannleika Guðs - Kanna mikilvægi þess að deila þekkingu á sannleika Guðs með öðrum.</w:t>
      </w:r>
    </w:p>
    <w:p/>
    <w:p>
      <w:r xmlns:w="http://schemas.openxmlformats.org/wordprocessingml/2006/main">
        <w:t xml:space="preserve">1. Sálmur 25:14 - Leyndardómur Drottins er hjá þeim sem óttast hann; og hann mun sýna þeim sáttmála sinn.</w:t>
      </w:r>
    </w:p>
    <w:p/>
    <w:p>
      <w:r xmlns:w="http://schemas.openxmlformats.org/wordprocessingml/2006/main">
        <w:t xml:space="preserve">2. Kólossubréfið 1:25-27 - Sem ég er gerður að þjóni eftir, samkvæmt ráðstöfun Guðs, sem mér er gefin fyrir yður, til að uppfylla orð Guðs. Jafnvel leyndardómurinn, sem hefur verið hulinn frá alda öðli og frá kyni til kyns, en er nú opinberaður hinum heilögu hans: hverjum Guð vildi kunngjöra, hver er auður dýrðar þessa leyndardóms meðal heiðingjanna. sem er Kristur í yður, von dýrðarinnar.</w:t>
      </w:r>
    </w:p>
    <w:p/>
    <w:p>
      <w:r xmlns:w="http://schemas.openxmlformats.org/wordprocessingml/2006/main">
        <w:t xml:space="preserve">Jobsbók 27:12 Sjá, þér hafið allir séð það. hví eruð þér þá með öllu hégómlegir?</w:t>
      </w:r>
    </w:p>
    <w:p/>
    <w:p>
      <w:r xmlns:w="http://schemas.openxmlformats.org/wordprocessingml/2006/main">
        <w:t xml:space="preserve">Þetta vers frá Job minnir okkur á að vera ekki sjálfsánægð og treysta dómi Guðs í stað okkar eigin.</w:t>
      </w:r>
    </w:p>
    <w:p/>
    <w:p>
      <w:r xmlns:w="http://schemas.openxmlformats.org/wordprocessingml/2006/main">
        <w:t xml:space="preserve">1: Vertu ekki sjálfumglaður - Jobsbók 27:12</w:t>
      </w:r>
    </w:p>
    <w:p/>
    <w:p>
      <w:r xmlns:w="http://schemas.openxmlformats.org/wordprocessingml/2006/main">
        <w:t xml:space="preserve">2: Treystu á dóm Guðs - Jobsbók 27:12</w:t>
      </w:r>
    </w:p>
    <w:p/>
    <w:p>
      <w:r xmlns:w="http://schemas.openxmlformats.org/wordprocessingml/2006/main">
        <w:t xml:space="preserve">1: Orðskviðirnir 3:5-6 - Treystu Drottni af öllu hjarta og reiddu þig ekki á eigin skilning. Viðurkenndu hann á öllum þínum vegum, og hann mun stýra stigum þínum.</w:t>
      </w:r>
    </w:p>
    <w:p/>
    <w:p>
      <w:r xmlns:w="http://schemas.openxmlformats.org/wordprocessingml/2006/main">
        <w:t xml:space="preserve">2: Sálmur 37:5 - Fel Drottni veg þinn, treystu líka á hann, og hann mun framkvæma hana.</w:t>
      </w:r>
    </w:p>
    <w:p/>
    <w:p>
      <w:r xmlns:w="http://schemas.openxmlformats.org/wordprocessingml/2006/main">
        <w:t xml:space="preserve">Jobsbók 27:13 Þetta er hlutur óguðlegs manns hjá Guði og arfleifð kúgaranna, sem þeir munu fá frá hinum Almáttka.</w:t>
      </w:r>
    </w:p>
    <w:p/>
    <w:p>
      <w:r xmlns:w="http://schemas.openxmlformats.org/wordprocessingml/2006/main">
        <w:t xml:space="preserve">Hlutur hins óguðlega er frá Guði, og arfleifð kúgaranna er frá hinum Almáttka.</w:t>
      </w:r>
    </w:p>
    <w:p/>
    <w:p>
      <w:r xmlns:w="http://schemas.openxmlformats.org/wordprocessingml/2006/main">
        <w:t xml:space="preserve">1. Orð Guðs er skýrt: illska og kúgun verður ekki blessuð</w:t>
      </w:r>
    </w:p>
    <w:p/>
    <w:p>
      <w:r xmlns:w="http://schemas.openxmlformats.org/wordprocessingml/2006/main">
        <w:t xml:space="preserve">2. Réttlæti Guðs: Kúgarar munu þiggja skuldir sínar</w:t>
      </w:r>
    </w:p>
    <w:p/>
    <w:p>
      <w:r xmlns:w="http://schemas.openxmlformats.org/wordprocessingml/2006/main">
        <w:t xml:space="preserve">1. Orðskviðirnir 3:33 - "Bölvun Drottins hvílir yfir hús óguðlegra, en hann blessar bústað réttlátra."</w:t>
      </w:r>
    </w:p>
    <w:p/>
    <w:p>
      <w:r xmlns:w="http://schemas.openxmlformats.org/wordprocessingml/2006/main">
        <w:t xml:space="preserve">2. Jesaja 3:11 - "Vei hinum óguðlega! Honum mun illa fara, því að honum verður gert það sem hann á skilið."</w:t>
      </w:r>
    </w:p>
    <w:p/>
    <w:p>
      <w:r xmlns:w="http://schemas.openxmlformats.org/wordprocessingml/2006/main">
        <w:t xml:space="preserve">Jobsbók 27:14 Ef börnum hans fjölgar, þá er það fyrir sverðið, og niðjar hans munu ekki seðjast af brauði.</w:t>
      </w:r>
    </w:p>
    <w:p/>
    <w:p>
      <w:r xmlns:w="http://schemas.openxmlformats.org/wordprocessingml/2006/main">
        <w:t xml:space="preserve">Þessi texti frá Job lýsir afleiðingum ákvarðana mannsins; ef hann á mörg börn, þá er það vegna sverðsins, og afkvæmi hans munu ekki hafa nóg brauð til að mettast.</w:t>
      </w:r>
    </w:p>
    <w:p/>
    <w:p>
      <w:r xmlns:w="http://schemas.openxmlformats.org/wordprocessingml/2006/main">
        <w:t xml:space="preserve">1. Afleiðingar ákvarðana okkar - Kanna afleiðingar gjörða okkar og hvernig þær móta líf okkar og líf þeirra sem eru í kringum okkur.</w:t>
      </w:r>
    </w:p>
    <w:p/>
    <w:p>
      <w:r xmlns:w="http://schemas.openxmlformats.org/wordprocessingml/2006/main">
        <w:t xml:space="preserve">2. Kraftur forsjár - Skoða hvernig Guð sér fyrir okkur jafnvel í miðri harmleik og hvernig á að treysta á hann fyrir næringu.</w:t>
      </w:r>
    </w:p>
    <w:p/>
    <w:p>
      <w:r xmlns:w="http://schemas.openxmlformats.org/wordprocessingml/2006/main">
        <w:t xml:space="preserve">1. Sálmur 34:8-10 - Smakkaðu og sjáðu að Drottinn er góður; sæll er sá sem leitar hælis hjá honum.</w:t>
      </w:r>
    </w:p>
    <w:p/>
    <w:p>
      <w:r xmlns:w="http://schemas.openxmlformats.org/wordprocessingml/2006/main">
        <w:t xml:space="preserve">2. Matteusarguðspjall 6:25-34 - Hafið því ekki áhyggjur og segið: Hvað eigum vér að eta? eða 'Hvað eigum við að drekka?' eða 'Hvað eigum við að klæðast?' Því að heiðingjar hlaupa á eftir öllu þessu, og himneskur faðir veit, að þú þarft á þeim að halda. En leitið fyrst ríkis hans og réttlætis, og allt þetta mun einnig verða yður gefið.</w:t>
      </w:r>
    </w:p>
    <w:p/>
    <w:p>
      <w:r xmlns:w="http://schemas.openxmlformats.org/wordprocessingml/2006/main">
        <w:t xml:space="preserve">Jobsbók 27:15 Þeir sem eftir eru af honum skulu grafnir verða í dauða, og ekkjur hans skulu ekki gráta.</w:t>
      </w:r>
    </w:p>
    <w:p/>
    <w:p>
      <w:r xmlns:w="http://schemas.openxmlformats.org/wordprocessingml/2006/main">
        <w:t xml:space="preserve">Job lýsir því yfir að þeirra sem hafa dáið verði ekki minnst og ekkjur þeirra geti ekki syrgt missinn.</w:t>
      </w:r>
    </w:p>
    <w:p/>
    <w:p>
      <w:r xmlns:w="http://schemas.openxmlformats.org/wordprocessingml/2006/main">
        <w:t xml:space="preserve">1. Að minnast þeirra sem hafa liðið og þeirra sem hafa verið skildir eftir.</w:t>
      </w:r>
    </w:p>
    <w:p/>
    <w:p>
      <w:r xmlns:w="http://schemas.openxmlformats.org/wordprocessingml/2006/main">
        <w:t xml:space="preserve">2. Að syrgja missi ástvina okkar og finna huggun í fyrirheitum Guðs.</w:t>
      </w:r>
    </w:p>
    <w:p/>
    <w:p>
      <w:r xmlns:w="http://schemas.openxmlformats.org/wordprocessingml/2006/main">
        <w:t xml:space="preserve">1. Jakobsbréfið 4:14 - "Þar sem þér vitið ekki hvað verður á morgun. Því hvað er líf yðar? Það er jafnvel gufa, sem birtist um stutta stund og hverfur síðan."</w:t>
      </w:r>
    </w:p>
    <w:p/>
    <w:p>
      <w:r xmlns:w="http://schemas.openxmlformats.org/wordprocessingml/2006/main">
        <w:t xml:space="preserve">2. Sálmur 116:15 - "Dýrmætur í augum Drottins er dauði heilagra hans."</w:t>
      </w:r>
    </w:p>
    <w:p/>
    <w:p>
      <w:r xmlns:w="http://schemas.openxmlformats.org/wordprocessingml/2006/main">
        <w:t xml:space="preserve">Jobsbók 27:16 Þótt hann safni silfri eins og dufti og búi klæði eins og leir.</w:t>
      </w:r>
    </w:p>
    <w:p/>
    <w:p>
      <w:r xmlns:w="http://schemas.openxmlformats.org/wordprocessingml/2006/main">
        <w:t xml:space="preserve">Job safnar auði, en það mun ekki veita honum huggun.</w:t>
      </w:r>
    </w:p>
    <w:p/>
    <w:p>
      <w:r xmlns:w="http://schemas.openxmlformats.org/wordprocessingml/2006/main">
        <w:t xml:space="preserve">1. Hégómi auðsins - Prédikarinn 5:10-12</w:t>
      </w:r>
    </w:p>
    <w:p/>
    <w:p>
      <w:r xmlns:w="http://schemas.openxmlformats.org/wordprocessingml/2006/main">
        <w:t xml:space="preserve">2. Ánægja í öllum kringumstæðum - Filippíbréfið 4:11-13</w:t>
      </w:r>
    </w:p>
    <w:p/>
    <w:p>
      <w:r xmlns:w="http://schemas.openxmlformats.org/wordprocessingml/2006/main">
        <w:t xml:space="preserve">1. Prédikarinn 5:10-12 - Sá sem elskar peninga verður ekki saddur af peningum, né sá sem elskar auð með tekjum sínum; þetta er líka hégómi. Þegar varningur stækkar, fjölgar þeim sem éta þær, og hvaða kost hefur eigandi þeirra annað en að sjá þær með sínum augum? Sætur er svefn verkamanns, hvort sem hann borðar lítið eða mikið, en fullur magi hins ríka lætur hann ekki sofa.</w:t>
      </w:r>
    </w:p>
    <w:p/>
    <w:p>
      <w:r xmlns:w="http://schemas.openxmlformats.org/wordprocessingml/2006/main">
        <w:t xml:space="preserve">2. Filippíbréfið 4:11-13 - Ekki það að ég sé að tala um að vera í neyð, því ég hef lært að vera sáttur í hvaða aðstæðum sem ég er. Ég veit hvernig á að vera lágt og ég veit hvernig á að vera nóg. Í öllum kringumstæðum hef ég lært leyndarmálið að horfast í augu við nóg og hungur, gnægð og neyð. Ég get allt gert fyrir hann sem styrkir mig.</w:t>
      </w:r>
    </w:p>
    <w:p/>
    <w:p>
      <w:r xmlns:w="http://schemas.openxmlformats.org/wordprocessingml/2006/main">
        <w:t xml:space="preserve">Jobsbók 27:17 Hann má búa það til, en hinn réttláti skal klæðast því, og hinn saklausi skal skipta silfrinu.</w:t>
      </w:r>
    </w:p>
    <w:p/>
    <w:p>
      <w:r xmlns:w="http://schemas.openxmlformats.org/wordprocessingml/2006/main">
        <w:t xml:space="preserve">Job lýsir því yfir að þótt hinir óguðlegu geti safnað auði, þá séu það hinir réttlátu og saklausu sem muni að lokum njóta góðs af því.</w:t>
      </w:r>
    </w:p>
    <w:p/>
    <w:p>
      <w:r xmlns:w="http://schemas.openxmlformats.org/wordprocessingml/2006/main">
        <w:t xml:space="preserve">1. Auður er blessun réttlátra</w:t>
      </w:r>
    </w:p>
    <w:p/>
    <w:p>
      <w:r xmlns:w="http://schemas.openxmlformats.org/wordprocessingml/2006/main">
        <w:t xml:space="preserve">2. Treystu á Drottin og hann mun veita</w:t>
      </w:r>
    </w:p>
    <w:p/>
    <w:p>
      <w:r xmlns:w="http://schemas.openxmlformats.org/wordprocessingml/2006/main">
        <w:t xml:space="preserve">1. Orðskviðirnir 28:8 - Hver sem margfaldar auð sinn með vöxtum og hagnaði safnar þeim fyrir þann sem er örlátur við hina fátæku.</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Jobsbók 27:18 Hann byggir hús sitt eins og mölur og eins og tjaldbúð, sem vörðurinn gjörir.</w:t>
      </w:r>
    </w:p>
    <w:p/>
    <w:p>
      <w:r xmlns:w="http://schemas.openxmlformats.org/wordprocessingml/2006/main">
        <w:t xml:space="preserve">Líf Jobs er viðkvæmt og hús hans byggt eins og tímabundið skjól.</w:t>
      </w:r>
    </w:p>
    <w:p/>
    <w:p>
      <w:r xmlns:w="http://schemas.openxmlformats.org/wordprocessingml/2006/main">
        <w:t xml:space="preserve">1. Óvissa jarðlífsins: Viðkvæm tilvera okkar og hverfulleiki efnislegra eigna.</w:t>
      </w:r>
    </w:p>
    <w:p/>
    <w:p>
      <w:r xmlns:w="http://schemas.openxmlformats.org/wordprocessingml/2006/main">
        <w:t xml:space="preserve">2. Lífið er hverfult: Að skilja að líf okkar er stutt og heimili okkar tímabundið.</w:t>
      </w:r>
    </w:p>
    <w:p/>
    <w:p>
      <w:r xmlns:w="http://schemas.openxmlformats.org/wordprocessingml/2006/main">
        <w:t xml:space="preserve">1. Sálmur 103:14-16 - Því að hann þekkir ramma okkar; hann man að við erum ryk.</w:t>
      </w:r>
    </w:p>
    <w:p/>
    <w:p>
      <w:r xmlns:w="http://schemas.openxmlformats.org/wordprocessingml/2006/main">
        <w:t xml:space="preserve">2. Jakobsbréfið 4:14 - Hvers vegna, þú veist ekki einu sinni hvað mun gerast á morgun. Hvað er líf þitt? Þú ert þoka sem birtist í smá stund og hverfur svo.</w:t>
      </w:r>
    </w:p>
    <w:p/>
    <w:p>
      <w:r xmlns:w="http://schemas.openxmlformats.org/wordprocessingml/2006/main">
        <w:t xml:space="preserve">Jobsbók 27:19 Ríki maðurinn mun leggjast, en hann mun ekki safnast saman, hann opnar augu sín og er ekki til.</w:t>
      </w:r>
    </w:p>
    <w:p/>
    <w:p>
      <w:r xmlns:w="http://schemas.openxmlformats.org/wordprocessingml/2006/main">
        <w:t xml:space="preserve">Ríki maðurinn mun ekki geta borið auð sinn til grafar; í staðinn verður það skilið eftir.</w:t>
      </w:r>
    </w:p>
    <w:p/>
    <w:p>
      <w:r xmlns:w="http://schemas.openxmlformats.org/wordprocessingml/2006/main">
        <w:t xml:space="preserve">1: Þó að við gætum freistast til að safna auði okkar og fjársjóði í þessu lífi, þá er mikilvægt að muna að við getum ekki tekið það með okkur þegar við deyjum.</w:t>
      </w:r>
    </w:p>
    <w:p/>
    <w:p>
      <w:r xmlns:w="http://schemas.openxmlformats.org/wordprocessingml/2006/main">
        <w:t xml:space="preserve">2: Við ættum að vera vitur og örlát með auðlindir okkar og muna að auður okkar er aðeins tímabundinn og kemur ekki með okkur þegar við förum áfram.</w:t>
      </w:r>
    </w:p>
    <w:p/>
    <w:p>
      <w:r xmlns:w="http://schemas.openxmlformats.org/wordprocessingml/2006/main">
        <w:t xml:space="preserve">1: Matteus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Prédikarinn 5:15 - "Þegar hann kom frá móðurlífi, mun hann nakinn snúa aftur, til að fara eins og hann kom, og hann skal ekkert taka af erfiði sínu, sem hann má bera í hendi sér."</w:t>
      </w:r>
    </w:p>
    <w:p/>
    <w:p>
      <w:r xmlns:w="http://schemas.openxmlformats.org/wordprocessingml/2006/main">
        <w:t xml:space="preserve">Jobsbók 27:20 Skelfingar grípa hann eins og vötn, stormur læðist burt um nóttina.</w:t>
      </w:r>
    </w:p>
    <w:p/>
    <w:p>
      <w:r xmlns:w="http://schemas.openxmlformats.org/wordprocessingml/2006/main">
        <w:t xml:space="preserve">Job upplifir skelfingu og er skyndilega tekinn á brott á nóttunni.</w:t>
      </w:r>
    </w:p>
    <w:p/>
    <w:p>
      <w:r xmlns:w="http://schemas.openxmlformats.org/wordprocessingml/2006/main">
        <w:t xml:space="preserve">1. Guð er með okkur á tímum ótta og sorgar</w:t>
      </w:r>
    </w:p>
    <w:p/>
    <w:p>
      <w:r xmlns:w="http://schemas.openxmlformats.org/wordprocessingml/2006/main">
        <w:t xml:space="preserve">2. Að læra að treysta Guði í miðri óvissu</w:t>
      </w:r>
    </w:p>
    <w:p/>
    <w:p>
      <w:r xmlns:w="http://schemas.openxmlformats.org/wordprocessingml/2006/main">
        <w:t xml:space="preserve">1. Jesaja 43:2 - Þegar þú ferð í gegnum vötnin, mun ég vera með þér. og þegar þú ferð í gegnum árnar, munu þær ekki sópa yfir þig.</w:t>
      </w:r>
    </w:p>
    <w:p/>
    <w:p>
      <w:r xmlns:w="http://schemas.openxmlformats.org/wordprocessingml/2006/main">
        <w:t xml:space="preserve">2. Sálmur 46:10 - Hann segir: Vertu kyrr og veistu að ég er Guð. Ég mun vera hátt hafinn meðal þjóðanna, ég mun upphafinn verða á jörðu.</w:t>
      </w:r>
    </w:p>
    <w:p/>
    <w:p>
      <w:r xmlns:w="http://schemas.openxmlformats.org/wordprocessingml/2006/main">
        <w:t xml:space="preserve">Jobsbók 27:21 Austanvindurinn ber hann burt, og hann fer burt, og eins og stormur hrindir hann af stað.</w:t>
      </w:r>
    </w:p>
    <w:p/>
    <w:p>
      <w:r xmlns:w="http://schemas.openxmlformats.org/wordprocessingml/2006/main">
        <w:t xml:space="preserve">Austanvindurinn táknar mátt Guðs og dómgreind sem leiðir til þess að einstaklingur hverfur á endanum frá sínum stað.</w:t>
      </w:r>
    </w:p>
    <w:p/>
    <w:p>
      <w:r xmlns:w="http://schemas.openxmlformats.org/wordprocessingml/2006/main">
        <w:t xml:space="preserve">1. Guð er fullvalda og hefur endanlegt vald til að dæma og fjarlægja okkur frá núverandi ástandi okkar.</w:t>
      </w:r>
    </w:p>
    <w:p/>
    <w:p>
      <w:r xmlns:w="http://schemas.openxmlformats.org/wordprocessingml/2006/main">
        <w:t xml:space="preserve">2. Við verðum að vera auðmjúk og trú, jafnvel í miðri prófraunum og þrengingum, og treysta á dóm Drottins en ekki okkar eigin.</w:t>
      </w:r>
    </w:p>
    <w:p/>
    <w:p>
      <w:r xmlns:w="http://schemas.openxmlformats.org/wordprocessingml/2006/main">
        <w:t xml:space="preserve">1. Rómverjabréfið 12:2 - "Vertu ekki samkvæmur þessum heimi, heldur umbreytist fyrir endurnýjun hugar þíns, til þess að þú getir með prófraun greint hvað er vilji Guðs, hvað er gott og þóknanlegt og fullkomið."</w:t>
      </w:r>
    </w:p>
    <w:p/>
    <w:p>
      <w:r xmlns:w="http://schemas.openxmlformats.org/wordprocessingml/2006/main">
        <w:t xml:space="preserve">2.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Jobsbók 27:22 Því að Guð kastar á hann og hlífir ekki.</w:t>
      </w:r>
    </w:p>
    <w:p/>
    <w:p>
      <w:r xmlns:w="http://schemas.openxmlformats.org/wordprocessingml/2006/main">
        <w:t xml:space="preserve">Guð mun ekki hlífa þeim sem hafa syndgað og jafnvel þótt þeir reyni að flýja hönd hans mun hann refsa þeim.</w:t>
      </w:r>
    </w:p>
    <w:p/>
    <w:p>
      <w:r xmlns:w="http://schemas.openxmlformats.org/wordprocessingml/2006/main">
        <w:t xml:space="preserve">1. Réttlæti Guðs: Afleiðingar syndarinnar</w:t>
      </w:r>
    </w:p>
    <w:p/>
    <w:p>
      <w:r xmlns:w="http://schemas.openxmlformats.org/wordprocessingml/2006/main">
        <w:t xml:space="preserve">2. Þegar flótti mun ekki bjarga þér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Hebreabréfið 10:31 - "Óttalegt er að falla í hendur lifanda Guðs."</w:t>
      </w:r>
    </w:p>
    <w:p/>
    <w:p>
      <w:r xmlns:w="http://schemas.openxmlformats.org/wordprocessingml/2006/main">
        <w:t xml:space="preserve">Jobsbók 27:23 Menn munu klappa að honum og hvæsa hann burt úr stað hans.</w:t>
      </w:r>
    </w:p>
    <w:p/>
    <w:p>
      <w:r xmlns:w="http://schemas.openxmlformats.org/wordprocessingml/2006/main">
        <w:t xml:space="preserve">Fólk mun spotta og hvæsa að Job á þjáningartíma hans.</w:t>
      </w:r>
    </w:p>
    <w:p/>
    <w:p>
      <w:r xmlns:w="http://schemas.openxmlformats.org/wordprocessingml/2006/main">
        <w:t xml:space="preserve">1. „Vertu ekki hræddur við höfnun“ - Með því að nota Job 27:23 sem merki gæti hann sýnt hvernig Job var trúr Guði þrátt fyrir gagnrýni og fyrirlitningu samfélagsins.</w:t>
      </w:r>
    </w:p>
    <w:p/>
    <w:p>
      <w:r xmlns:w="http://schemas.openxmlformats.org/wordprocessingml/2006/main">
        <w:t xml:space="preserve">2. "Máttur hvatningar" - Með því að nota Job 27:23 sem , gæti a lagt áherslu á mikilvægi þess að hvetja aðra þrátt fyrir baráttu þeirra.</w:t>
      </w:r>
    </w:p>
    <w:p/>
    <w:p>
      <w:r xmlns:w="http://schemas.openxmlformats.org/wordprocessingml/2006/main">
        <w:t xml:space="preserve">1. Sálmur 34:17-19 - "Þegar hinir réttlátu hrópa á hjálp, heyrir Drottinn og frelsar þá úr öllum neyð þeirra. Drottinn er nálægur þeim sem hafa sundurmarið hjarta og frelsar þá sem eru niðurbrotnir í anda. Margar eru þrengingar réttlátra. , en Drottinn frelsar hann úr þeim öllum."</w:t>
      </w:r>
    </w:p>
    <w:p/>
    <w:p>
      <w:r xmlns:w="http://schemas.openxmlformats.org/wordprocessingml/2006/main">
        <w:t xml:space="preserve">2. Rómverjabréfið 8:37-39 - "Nei, í öllu þessu erum við meira en sigurvegarar fyrir hann sem elskaði okkur. Því að ég er viss um að hvorki dauði né líf, né englar né höfðingjar, né hið yfirstandandi né hið ókomna, hvorki kraftar, hæð né dýpt, né neitt annað í allri sköpun, mun geta gert okkur viðskila við kærleika Guðs í Kristi Jesú, Drottni vorum."</w:t>
      </w:r>
    </w:p>
    <w:p/>
    <w:p>
      <w:r xmlns:w="http://schemas.openxmlformats.org/wordprocessingml/2006/main">
        <w:t xml:space="preserve">Í 28. kafla Jobs er fjallað um þemað visku og óviðráðanlegt eðli hennar. Það leggur áherslu á að sanna visku er ekki hægt að afla með mannlegum viðleitni eða afla með efnislegum hætti, heldur er hún upprunnin frá Guði einum.</w:t>
      </w:r>
    </w:p>
    <w:p/>
    <w:p>
      <w:r xmlns:w="http://schemas.openxmlformats.org/wordprocessingml/2006/main">
        <w:t xml:space="preserve">1. málsgrein: Kaflinn byrjar á því að lýsa því hvernig mönnum tekst að vinna verðmætar auðlindir úr jörðinni, svo sem góðmálma og gimsteina. Job viðurkennir færni sína í námuvinnslu og hreinsun þessara efna (Jobsbók 28:1-11).</w:t>
      </w:r>
    </w:p>
    <w:p/>
    <w:p>
      <w:r xmlns:w="http://schemas.openxmlformats.org/wordprocessingml/2006/main">
        <w:t xml:space="preserve">2. málsgrein: Job veltir fyrir sér takmörkunum mannlegrar þekkingar og hæfileika og segir að speki sé ekki að finna á neinum líkamlegum stað á jörðinni. Hann líkir leitinni að visku við námuvinnslu eftir dýrmætum fjársjóðum og leggur áherslu á fágætni hennar (Jobsbók 28:12-19).</w:t>
      </w:r>
    </w:p>
    <w:p/>
    <w:p>
      <w:r xmlns:w="http://schemas.openxmlformats.org/wordprocessingml/2006/main">
        <w:t xml:space="preserve">3. málsgrein: Job fullyrðir að sönn speki sé hulin augum manna; jafnvel dauði og tortíming hafa ekki þekkingu á því. Hann leggur áherslu á að aðeins Guð skilur leiðina til viskunnar og hefur staðfest hana sem guðlega meginreglu (Jobsbók 28:20-28).</w:t>
      </w:r>
    </w:p>
    <w:p/>
    <w:p>
      <w:r xmlns:w="http://schemas.openxmlformats.org/wordprocessingml/2006/main">
        <w:t xml:space="preserve">Í stuttu máli,</w:t>
      </w:r>
    </w:p>
    <w:p>
      <w:r xmlns:w="http://schemas.openxmlformats.org/wordprocessingml/2006/main">
        <w:t xml:space="preserve">Í tuttugu og áttunda kafla Jobs segir:</w:t>
      </w:r>
    </w:p>
    <w:p>
      <w:r xmlns:w="http://schemas.openxmlformats.org/wordprocessingml/2006/main">
        <w:t xml:space="preserve">könnunin,</w:t>
      </w:r>
    </w:p>
    <w:p>
      <w:r xmlns:w="http://schemas.openxmlformats.org/wordprocessingml/2006/main">
        <w:t xml:space="preserve">og viðurkenningu sem Job lét í ljós varðandi hið fáránlega eðli sannrar visku.</w:t>
      </w:r>
    </w:p>
    <w:p/>
    <w:p>
      <w:r xmlns:w="http://schemas.openxmlformats.org/wordprocessingml/2006/main">
        <w:t xml:space="preserve">Að undirstrika auðmýkt með því að viðurkenna mannlegar takmarkanir,</w:t>
      </w:r>
    </w:p>
    <w:p>
      <w:r xmlns:w="http://schemas.openxmlformats.org/wordprocessingml/2006/main">
        <w:t xml:space="preserve">og leggja áherslu á guðlegan uppruna sem náðst hefur með því að viðurkenna að Guð hefur einir visku.</w:t>
      </w:r>
    </w:p>
    <w:p>
      <w:r xmlns:w="http://schemas.openxmlformats.org/wordprocessingml/2006/main">
        <w:t xml:space="preserve">Að minnast á guðfræðilega ígrundun sem sýnd er um að kanna guðlega þekkingu, útfærslu sem táknar sjónarhorn á þjáningu í Jobsbók.</w:t>
      </w:r>
    </w:p>
    <w:p/>
    <w:p>
      <w:r xmlns:w="http://schemas.openxmlformats.org/wordprocessingml/2006/main">
        <w:t xml:space="preserve">Jobsbók 28:1 Vissulega er til æð fyrir silfrið og staður fyrir gull, þar sem þeir svína það.</w:t>
      </w:r>
    </w:p>
    <w:p/>
    <w:p>
      <w:r xmlns:w="http://schemas.openxmlformats.org/wordprocessingml/2006/main">
        <w:t xml:space="preserve">Þessi texti talar um að Guð hafi útvegað auðlindir sem mannkynið getur notið góðs af.</w:t>
      </w:r>
    </w:p>
    <w:p/>
    <w:p>
      <w:r xmlns:w="http://schemas.openxmlformats.org/wordprocessingml/2006/main">
        <w:t xml:space="preserve">1: Með forsjón Guðs getum við uppskorið gnægð</w:t>
      </w:r>
    </w:p>
    <w:p/>
    <w:p>
      <w:r xmlns:w="http://schemas.openxmlformats.org/wordprocessingml/2006/main">
        <w:t xml:space="preserve">2: Fjársjóður Guðs: námuvinnslu hans</w:t>
      </w:r>
    </w:p>
    <w:p/>
    <w:p>
      <w:r xmlns:w="http://schemas.openxmlformats.org/wordprocessingml/2006/main">
        <w:t xml:space="preserve">1: Matteusarguðspjall 6:33-34 "En leitið fyrst ríkis hans og réttlætis, og allt þetta mun einnig verða yður gefið. Hafið því ekki áhyggjur af morgundeginum, því að morgundagurinn mun hafa áhyggjur af sjálfum sér. Hver dagur hefur nóg af erfiðleikum. sitt eigið."</w:t>
      </w:r>
    </w:p>
    <w:p/>
    <w:p>
      <w:r xmlns:w="http://schemas.openxmlformats.org/wordprocessingml/2006/main">
        <w:t xml:space="preserve">2: Sálmur 24:1 "Jörðin er Drottins og allt sem á henni er, heimurinn og allir sem á henni búa."</w:t>
      </w:r>
    </w:p>
    <w:p/>
    <w:p>
      <w:r xmlns:w="http://schemas.openxmlformats.org/wordprocessingml/2006/main">
        <w:t xml:space="preserve">Jobsbók 28:2 Járn er tekið úr jörðinni, og eir er bráðið úr steininum.</w:t>
      </w:r>
    </w:p>
    <w:p/>
    <w:p>
      <w:r xmlns:w="http://schemas.openxmlformats.org/wordprocessingml/2006/main">
        <w:t xml:space="preserve">Jobsbók 28:2 talar um útdrátt járns og kopar úr jörðu og steini.</w:t>
      </w:r>
    </w:p>
    <w:p/>
    <w:p>
      <w:r xmlns:w="http://schemas.openxmlformats.org/wordprocessingml/2006/main">
        <w:t xml:space="preserve">1: Sköpun Guðs er mikil uppspretta auðlinda</w:t>
      </w:r>
    </w:p>
    <w:p/>
    <w:p>
      <w:r xmlns:w="http://schemas.openxmlformats.org/wordprocessingml/2006/main">
        <w:t xml:space="preserve">2: Ábyrgð okkar á að sjá um auðlindirnar sem Guð gaf okkur</w:t>
      </w:r>
    </w:p>
    <w:p/>
    <w:p>
      <w:r xmlns:w="http://schemas.openxmlformats.org/wordprocessingml/2006/main">
        <w:t xml:space="preserve">1: Sálmur 8:3-9 - Þegar ég lít á himininn þinn, verk fingra þinna, tunglið og stjörnurnar, sem þú hefur sett á stað, hvað er mannkynið að þú minnist þeirra, manneskjur sem þú annast þeim?</w:t>
      </w:r>
    </w:p>
    <w:p/>
    <w:p>
      <w:r xmlns:w="http://schemas.openxmlformats.org/wordprocessingml/2006/main">
        <w:t xml:space="preserve">2: Prédikarinn 5:19 - Allir sem Guð hefur gefið auð og eignir og vald til að njóta þeirra og taka hlutskipti hans og gleðjast yfir striti hans, þetta er gjöf Guðs.</w:t>
      </w:r>
    </w:p>
    <w:p/>
    <w:p>
      <w:r xmlns:w="http://schemas.openxmlformats.org/wordprocessingml/2006/main">
        <w:t xml:space="preserve">Jobsbók 28:3 Hann bindur enda á myrkrið og rannsakar alla fullkomnun: steina myrkursins og skugga dauðans.</w:t>
      </w:r>
    </w:p>
    <w:p/>
    <w:p>
      <w:r xmlns:w="http://schemas.openxmlformats.org/wordprocessingml/2006/main">
        <w:t xml:space="preserve">Job er að kanna dýpt viskunnar og hvernig hægt er að beita henni til að skilja fullkomin verk Guðs.</w:t>
      </w:r>
    </w:p>
    <w:p/>
    <w:p>
      <w:r xmlns:w="http://schemas.openxmlformats.org/wordprocessingml/2006/main">
        <w:t xml:space="preserve">1. Viska Guðs: Skilningur á fullkomnum verkum hans</w:t>
      </w:r>
    </w:p>
    <w:p/>
    <w:p>
      <w:r xmlns:w="http://schemas.openxmlformats.org/wordprocessingml/2006/main">
        <w:t xml:space="preserve">2. The Power of Darkness: Að sigrast á skugga og dauða</w:t>
      </w:r>
    </w:p>
    <w:p/>
    <w:p>
      <w:r xmlns:w="http://schemas.openxmlformats.org/wordprocessingml/2006/main">
        <w:t xml:space="preserve">1. Orðskviðirnir 3:19-20 - Drottinn grundvallaði jörðina með visku; með skilningi hefur hann staðfest himininn.</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Jobsbók 28:4 Flóðið brýst út frá íbúanum. Jafnvel vötnin sem eru gleymd af fótunum, þau eru þurrkuð, þau eru horfin frá mönnum.</w:t>
      </w:r>
    </w:p>
    <w:p/>
    <w:p>
      <w:r xmlns:w="http://schemas.openxmlformats.org/wordprocessingml/2006/main">
        <w:t xml:space="preserve">Kraftur og viska Guðs opinberast í djúpum jarðar, sem eru enn hulin mannkyninu.</w:t>
      </w:r>
    </w:p>
    <w:p/>
    <w:p>
      <w:r xmlns:w="http://schemas.openxmlformats.org/wordprocessingml/2006/main">
        <w:t xml:space="preserve">1: Kraftur Guðs sést jafnvel í hinu ósýnilega, sem minnir okkur á að treysta á hann og fyrirheit hans.</w:t>
      </w:r>
    </w:p>
    <w:p/>
    <w:p>
      <w:r xmlns:w="http://schemas.openxmlformats.org/wordprocessingml/2006/main">
        <w:t xml:space="preserve">2: Við skiljum kannski ekki hvað Guð gerir, en vegir hans eru æðri okkar og hann veit hvað er best.</w:t>
      </w:r>
    </w:p>
    <w:p/>
    <w:p>
      <w:r xmlns:w="http://schemas.openxmlformats.org/wordprocessingml/2006/main">
        <w:t xml:space="preserve">1: Jesaja 55:8-9 -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Jobsbók 42:2 - Ég veit að þú getur gert allt og enga hugsun getur vart þér.</w:t>
      </w:r>
    </w:p>
    <w:p/>
    <w:p>
      <w:r xmlns:w="http://schemas.openxmlformats.org/wordprocessingml/2006/main">
        <w:t xml:space="preserve">Jobsbók 28:5 Af henni kemur brauð frá jörðinni, og undir henni er snúið eins og eldur.</w:t>
      </w:r>
    </w:p>
    <w:p/>
    <w:p>
      <w:r xmlns:w="http://schemas.openxmlformats.org/wordprocessingml/2006/main">
        <w:t xml:space="preserve">Í þessum kafla er talað um frjósemi jarðar, sem gefur brauð og hitnar með eldi undir yfirborði hennar.</w:t>
      </w:r>
    </w:p>
    <w:p/>
    <w:p>
      <w:r xmlns:w="http://schemas.openxmlformats.org/wordprocessingml/2006/main">
        <w:t xml:space="preserve">1. Brauð lífsins: Hvernig Guð notar jörðina til að sjá fyrir okkur</w:t>
      </w:r>
    </w:p>
    <w:p/>
    <w:p>
      <w:r xmlns:w="http://schemas.openxmlformats.org/wordprocessingml/2006/main">
        <w:t xml:space="preserve">2. Djúp sköpunarinnar: Að finna eld á óvenjulegum stöðum</w:t>
      </w:r>
    </w:p>
    <w:p/>
    <w:p>
      <w:r xmlns:w="http://schemas.openxmlformats.org/wordprocessingml/2006/main">
        <w:t xml:space="preserve">1. Matteus 6:11 - Gef oss í dag vort daglega brauð</w:t>
      </w:r>
    </w:p>
    <w:p/>
    <w:p>
      <w:r xmlns:w="http://schemas.openxmlformats.org/wordprocessingml/2006/main">
        <w:t xml:space="preserve">2. Jesaja 30:23-26 - Hann mun gera rigning fyrir þig að blessun. Landið mun bera ávöxt sinn og tré vallarins munu bera ávöxt sinn. Þurrkun þín mun endast fram að vínberjauppskeru og vínberjauppskera mun endast fram að sáningartíma. Þú munt hafa nóg af korni að borða og þú munt verða vel nærður. Þann dag mun fénaður þinn beita á breiðum engi.</w:t>
      </w:r>
    </w:p>
    <w:p/>
    <w:p>
      <w:r xmlns:w="http://schemas.openxmlformats.org/wordprocessingml/2006/main">
        <w:t xml:space="preserve">Jobsbók 28:6 Steinarnir í því eru safírstaður, og í því er duft af gulli.</w:t>
      </w:r>
    </w:p>
    <w:p/>
    <w:p>
      <w:r xmlns:w="http://schemas.openxmlformats.org/wordprocessingml/2006/main">
        <w:t xml:space="preserve">Í þessum kafla er minnst á mikilfengleika og dýrmæti sköpunar Guðs.</w:t>
      </w:r>
    </w:p>
    <w:p/>
    <w:p>
      <w:r xmlns:w="http://schemas.openxmlformats.org/wordprocessingml/2006/main">
        <w:t xml:space="preserve">1: Guð er meistaralegur listamaður sem hefur skapað fallegan og dýrmætan heim fyrir okkur til að kanna.</w:t>
      </w:r>
    </w:p>
    <w:p/>
    <w:p>
      <w:r xmlns:w="http://schemas.openxmlformats.org/wordprocessingml/2006/main">
        <w:t xml:space="preserve">2: Við ættum að meta og gæta að þeim dýrmætu gjöfum sem Guð hefur gefið okkur.</w:t>
      </w:r>
    </w:p>
    <w:p/>
    <w:p>
      <w:r xmlns:w="http://schemas.openxmlformats.org/wordprocessingml/2006/main">
        <w:t xml:space="preserve">1: Sálmur 104:24 - Ó Drottinn, hversu mörg eru verk þín! Með visku gjörðir þú þá alla, jörðin er full af auðæfum þínum.</w:t>
      </w:r>
    </w:p>
    <w:p/>
    <w:p>
      <w:r xmlns:w="http://schemas.openxmlformats.org/wordprocessingml/2006/main">
        <w:t xml:space="preserve">2:1. Mósebók 1:27 - Þannig skapaði Guð manninn eftir sinni mynd, eftir Guðs mynd skapaði hann hann. karl og kona skapaði hann þau.</w:t>
      </w:r>
    </w:p>
    <w:p/>
    <w:p>
      <w:r xmlns:w="http://schemas.openxmlformats.org/wordprocessingml/2006/main">
        <w:t xml:space="preserve">Jobsbók 28:7 Þar er vegur, sem enginn fugl þekkir, og sem auga hrægammans hefur ekki séð.</w:t>
      </w:r>
    </w:p>
    <w:p/>
    <w:p>
      <w:r xmlns:w="http://schemas.openxmlformats.org/wordprocessingml/2006/main">
        <w:t xml:space="preserve">Í kaflanum er talað um slóð sem er óþekkt jafnvel fyrir fugla og hrægamma, sem bendir til þess að menn verði að leita af kostgæfni til að finna sannleikann.</w:t>
      </w:r>
    </w:p>
    <w:p/>
    <w:p>
      <w:r xmlns:w="http://schemas.openxmlformats.org/wordprocessingml/2006/main">
        <w:t xml:space="preserve">1. "Leitin að sannleika: Afhjúpa hina óþekktu leið"</w:t>
      </w:r>
    </w:p>
    <w:p/>
    <w:p>
      <w:r xmlns:w="http://schemas.openxmlformats.org/wordprocessingml/2006/main">
        <w:t xml:space="preserve">2. "Að kanna djúpið: að leita að óséðu leiðinni"</w:t>
      </w:r>
    </w:p>
    <w:p/>
    <w:p>
      <w:r xmlns:w="http://schemas.openxmlformats.org/wordprocessingml/2006/main">
        <w:t xml:space="preserve">1. Jeremía 6:16 - Svo segir Drottinn: Stattu við vegina og líttu og spyrðu um hinar fornu brautir, hvar góði vegurinn er; og gangið í því og finnið sálum yðar hvíld.</w:t>
      </w:r>
    </w:p>
    <w:p/>
    <w:p>
      <w:r xmlns:w="http://schemas.openxmlformats.org/wordprocessingml/2006/main">
        <w:t xml:space="preserve">2. Orðskviðirnir 4:18-19 - En vegur réttlátra er eins og ljós dögunar, sem skín bjartara og bjartara til fulls dags. Vegur óguðlegra er sem djúpt myrkur; þeir vita ekki hvað þeir hrasa.</w:t>
      </w:r>
    </w:p>
    <w:p/>
    <w:p>
      <w:r xmlns:w="http://schemas.openxmlformats.org/wordprocessingml/2006/main">
        <w:t xml:space="preserve">Jobsbók 28:8 Hvolpar ljónsins hafa ekki troðið það, og hið grimma ljón fór ekki fram hjá því.</w:t>
      </w:r>
    </w:p>
    <w:p/>
    <w:p>
      <w:r xmlns:w="http://schemas.openxmlformats.org/wordprocessingml/2006/main">
        <w:t xml:space="preserve">Viska Guðs er ofar mannlegum skilningi, hún er handan voldugustu verum.</w:t>
      </w:r>
    </w:p>
    <w:p/>
    <w:p>
      <w:r xmlns:w="http://schemas.openxmlformats.org/wordprocessingml/2006/main">
        <w:t xml:space="preserve">1. Styrkur visku Guðs: Hugleiðing um Job 28:8</w:t>
      </w:r>
    </w:p>
    <w:p/>
    <w:p>
      <w:r xmlns:w="http://schemas.openxmlformats.org/wordprocessingml/2006/main">
        <w:t xml:space="preserve">2. Að finna styrk í visku: Kraftur Jobs 28:8</w:t>
      </w:r>
    </w:p>
    <w:p/>
    <w:p>
      <w:r xmlns:w="http://schemas.openxmlformats.org/wordprocessingml/2006/main">
        <w:t xml:space="preserve">1. Orðskviðirnir 2:6-8 Því að Drottinn gefur visku, og af munni hans kemur þekking og skilningur. Hann geymir réttláta velgengni, hann er skjöldur þeirra sem ganga óaðfinnanlega, því að hann gætir brautar réttlátra og verndar veg sinna trúuðu.</w:t>
      </w:r>
    </w:p>
    <w:p/>
    <w:p>
      <w:r xmlns:w="http://schemas.openxmlformats.org/wordprocessingml/2006/main">
        <w:t xml:space="preserve">2. Rómverjabréfið 11:33 Ó, dýpt auðlegðar visku og þekkingar Guðs! Hversu órannsakanlegir dómar hans og vegir hans órannsakanlegir!</w:t>
      </w:r>
    </w:p>
    <w:p/>
    <w:p>
      <w:r xmlns:w="http://schemas.openxmlformats.org/wordprocessingml/2006/main">
        <w:t xml:space="preserve">Jobsbók 28:9 Hann rétti út hönd sína á bjargið. hann veltir fjöllunum með rótum.</w:t>
      </w:r>
    </w:p>
    <w:p/>
    <w:p>
      <w:r xmlns:w="http://schemas.openxmlformats.org/wordprocessingml/2006/main">
        <w:t xml:space="preserve">Guð er máttugur og getur flutt fjöll með einni snertingu.</w:t>
      </w:r>
    </w:p>
    <w:p/>
    <w:p>
      <w:r xmlns:w="http://schemas.openxmlformats.org/wordprocessingml/2006/main">
        <w:t xml:space="preserve">1. Óstöðvandi kraftur Guðs - Rómverjabréfið 8:31,37-39</w:t>
      </w:r>
    </w:p>
    <w:p/>
    <w:p>
      <w:r xmlns:w="http://schemas.openxmlformats.org/wordprocessingml/2006/main">
        <w:t xml:space="preserve">2. Skilningur á fullveldi Guðs - Sálmur 103:19-22</w:t>
      </w:r>
    </w:p>
    <w:p/>
    <w:p>
      <w:r xmlns:w="http://schemas.openxmlformats.org/wordprocessingml/2006/main">
        <w:t xml:space="preserve">1. Jesaja 40:12 - Hann hefur mælt vötnin í holu handar sinnar og mælt himininn með spönninni, og skilið duft jarðar í mælikvarða og vegið fjöllin á vog og hæðirnar í jafnvægi?</w:t>
      </w:r>
    </w:p>
    <w:p/>
    <w:p>
      <w:r xmlns:w="http://schemas.openxmlformats.org/wordprocessingml/2006/main">
        <w:t xml:space="preserve">2. Lúkas 1:37 - Því að hjá Guði er ekkert ómögulegt.</w:t>
      </w:r>
    </w:p>
    <w:p/>
    <w:p>
      <w:r xmlns:w="http://schemas.openxmlformats.org/wordprocessingml/2006/main">
        <w:t xml:space="preserve">Jobsbók 28:10 Hann slær út ár meðal klettanna. og auga hans sér hvert dýrmætt.</w:t>
      </w:r>
    </w:p>
    <w:p/>
    <w:p>
      <w:r xmlns:w="http://schemas.openxmlformats.org/wordprocessingml/2006/main">
        <w:t xml:space="preserve">Guð hefur vald til að skapa ár í gegnum klettana og hann getur séð og metið allt sem er dýrmætt.</w:t>
      </w:r>
    </w:p>
    <w:p/>
    <w:p>
      <w:r xmlns:w="http://schemas.openxmlformats.org/wordprocessingml/2006/main">
        <w:t xml:space="preserve">1. "Máttur Guðs: Hvernig Guð getur skapað kraftaverk"</w:t>
      </w:r>
    </w:p>
    <w:p/>
    <w:p>
      <w:r xmlns:w="http://schemas.openxmlformats.org/wordprocessingml/2006/main">
        <w:t xml:space="preserve">2. "Guð sér allt: man eftir fullkominni sjón sinni"</w:t>
      </w:r>
    </w:p>
    <w:p/>
    <w:p>
      <w:r xmlns:w="http://schemas.openxmlformats.org/wordprocessingml/2006/main">
        <w:t xml:space="preserve">1. Jesaja 40:28 - "Veistu það ekki? Hefurðu ekki heyrt það? Drottinn er hinn eilífi Guð, skapari endimarka jarðarinnar. Hann þreytist ekki og þreytist ekki og skilur hans getur enginn skilið. "</w:t>
      </w:r>
    </w:p>
    <w:p/>
    <w:p>
      <w:r xmlns:w="http://schemas.openxmlformats.org/wordprocessingml/2006/main">
        <w:t xml:space="preserve">2. Sálmur 19:1 - "Himnarnir kunngjöra dýrð Guðs, himnarnir boða verk handa hans."</w:t>
      </w:r>
    </w:p>
    <w:p/>
    <w:p>
      <w:r xmlns:w="http://schemas.openxmlformats.org/wordprocessingml/2006/main">
        <w:t xml:space="preserve">Jobsbók 28:11 Hann bindur flóðin frá því að flæða yfir. og það sem er hulið leiðir hann fram í ljósið.</w:t>
      </w:r>
    </w:p>
    <w:p/>
    <w:p>
      <w:r xmlns:w="http://schemas.openxmlformats.org/wordprocessingml/2006/main">
        <w:t xml:space="preserve">Guð hefur vald til að stjórna frumefnunum og koma duldum hlutum fram í dagsljósið.</w:t>
      </w:r>
    </w:p>
    <w:p/>
    <w:p>
      <w:r xmlns:w="http://schemas.openxmlformats.org/wordprocessingml/2006/main">
        <w:t xml:space="preserve">1: Guð er við stjórnvölinn - Sama hvað lífið leggur á okkur, við getum treyst því að Guð ræður.</w:t>
      </w:r>
    </w:p>
    <w:p/>
    <w:p>
      <w:r xmlns:w="http://schemas.openxmlformats.org/wordprocessingml/2006/main">
        <w:t xml:space="preserve">2: Leitaðu til Guðs eftir ljósi - Á augnablikum myrkurs getum við leitað til Guðs til að fá lýsingu og leiðsögn.</w:t>
      </w:r>
    </w:p>
    <w:p/>
    <w:p>
      <w:r xmlns:w="http://schemas.openxmlformats.org/wordprocessingml/2006/main">
        <w:t xml:space="preserve">1: Sálmur 33:8-10 - Öll jörðin óttast Drottin; láti alla íbúa heimsins óttast hann! Því að hann talaði, og það var gjört. bauð hann, og það stóð fast. Drottinn gjörir ráð þjóðanna að engu; hann gerir áætlanir þjóðanna að engu.</w:t>
      </w:r>
    </w:p>
    <w:p/>
    <w:p>
      <w:r xmlns:w="http://schemas.openxmlformats.org/wordprocessingml/2006/main">
        <w:t xml:space="preserve">2: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Jobsbók 28:12 En hvar er speki að finna? og hvar er staður skilnings?</w:t>
      </w:r>
    </w:p>
    <w:p/>
    <w:p>
      <w:r xmlns:w="http://schemas.openxmlformats.org/wordprocessingml/2006/main">
        <w:t xml:space="preserve">Starfsspurningar þar sem visku og skilning er að finna.</w:t>
      </w:r>
    </w:p>
    <w:p/>
    <w:p>
      <w:r xmlns:w="http://schemas.openxmlformats.org/wordprocessingml/2006/main">
        <w:t xml:space="preserve">1. "Hvaðan kemur spekin?"</w:t>
      </w:r>
    </w:p>
    <w:p/>
    <w:p>
      <w:r xmlns:w="http://schemas.openxmlformats.org/wordprocessingml/2006/main">
        <w:t xml:space="preserve">2. "Leita að skilningi"</w:t>
      </w:r>
    </w:p>
    <w:p/>
    <w:p>
      <w:r xmlns:w="http://schemas.openxmlformats.org/wordprocessingml/2006/main">
        <w:t xml:space="preserve">1. Orðskviðirnir 4:7 - "Viskan er aðalatriðið; öðlast því visku, og öðlast skilning með öllu sem þú átt."</w:t>
      </w:r>
    </w:p>
    <w:p/>
    <w:p>
      <w:r xmlns:w="http://schemas.openxmlformats.org/wordprocessingml/2006/main">
        <w:t xml:space="preserve">2. Jakobsbréfið 1:5 - "Ef einhvern yðar skortir visku, þá biðji hann Guð, sem gefur öllum frjálslega og ámælir ekki, og honum mun gefast."</w:t>
      </w:r>
    </w:p>
    <w:p/>
    <w:p>
      <w:r xmlns:w="http://schemas.openxmlformats.org/wordprocessingml/2006/main">
        <w:t xml:space="preserve">Jobsbók 28:13 Maðurinn veit ekki verðið á því. heldur finnst það ekki í landi lifandi.</w:t>
      </w:r>
    </w:p>
    <w:p/>
    <w:p>
      <w:r xmlns:w="http://schemas.openxmlformats.org/wordprocessingml/2006/main">
        <w:t xml:space="preserve">Verð viskunnar er óþekkt og er ekki að finna meðal lifandi.</w:t>
      </w:r>
    </w:p>
    <w:p/>
    <w:p>
      <w:r xmlns:w="http://schemas.openxmlformats.org/wordprocessingml/2006/main">
        <w:t xml:space="preserve">1. Óskiljanlegt gildi viskunnar</w:t>
      </w:r>
    </w:p>
    <w:p/>
    <w:p>
      <w:r xmlns:w="http://schemas.openxmlformats.org/wordprocessingml/2006/main">
        <w:t xml:space="preserve">2. Að leita visku á ókunnum stöðum</w:t>
      </w:r>
    </w:p>
    <w:p/>
    <w:p>
      <w:r xmlns:w="http://schemas.openxmlformats.org/wordprocessingml/2006/main">
        <w:t xml:space="preserve">1. Orðskviðirnir 4:7 - Viskan er aðalatriðið; afla þér því visku, og öðlast skilning með öllu þínu.</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Jobsbók 28:14 Djúpið segir: "Það er ekki í mér, og hafið segir: "Það er ekki hjá mér.</w:t>
      </w:r>
    </w:p>
    <w:p/>
    <w:p>
      <w:r xmlns:w="http://schemas.openxmlformats.org/wordprocessingml/2006/main">
        <w:t xml:space="preserve">Djúpið og hafið lýsa því yfir að speki sé ekki að finna í þeim.</w:t>
      </w:r>
    </w:p>
    <w:p/>
    <w:p>
      <w:r xmlns:w="http://schemas.openxmlformats.org/wordprocessingml/2006/main">
        <w:t xml:space="preserve">1. Að þekkja sanna visku: Leita að visku handan djúpsins</w:t>
      </w:r>
    </w:p>
    <w:p/>
    <w:p>
      <w:r xmlns:w="http://schemas.openxmlformats.org/wordprocessingml/2006/main">
        <w:t xml:space="preserve">2. Viska Guðs: Leitum að visku umfram okkur sjálf</w:t>
      </w:r>
    </w:p>
    <w:p/>
    <w:p>
      <w:r xmlns:w="http://schemas.openxmlformats.org/wordprocessingml/2006/main">
        <w:t xml:space="preserve">1. Orðskviðirnir 2:6-7 - Því að Drottinn gefur visku; af munni hans kemur þekking og skilningur; hann geymir heilbrigða speki handa réttvísum; hann er skjöldur þeim sem ganga í ráðvendni.</w:t>
      </w:r>
    </w:p>
    <w:p/>
    <w:p>
      <w:r xmlns:w="http://schemas.openxmlformats.org/wordprocessingml/2006/main">
        <w:t xml:space="preserve">2. Jakobsbréfið 1:5-6 - Ef einhvern yðar skortir visku, þá biðji hann Guð, sem gefur öllum örlátlega án ámæla, og honum mun gefast. En biðji í trú, án þess að efast, því að sá sem efast er eins og öldu hafsins sem hrindir og hrærist af vindinum.</w:t>
      </w:r>
    </w:p>
    <w:p/>
    <w:p>
      <w:r xmlns:w="http://schemas.openxmlformats.org/wordprocessingml/2006/main">
        <w:t xml:space="preserve">Jobsbók 28:15 Það er ekki hægt að fá það fyrir gull, og silfur skal ekki vegið fyrir verð þess.</w:t>
      </w:r>
    </w:p>
    <w:p/>
    <w:p>
      <w:r xmlns:w="http://schemas.openxmlformats.org/wordprocessingml/2006/main">
        <w:t xml:space="preserve">Í kaflanum er talað um eitthvað sem ekki er hægt að kaupa með gulli eða silfri.</w:t>
      </w:r>
    </w:p>
    <w:p/>
    <w:p>
      <w:r xmlns:w="http://schemas.openxmlformats.org/wordprocessingml/2006/main">
        <w:t xml:space="preserve">1. Gildi hlutanna handan mælikvarða</w:t>
      </w:r>
    </w:p>
    <w:p/>
    <w:p>
      <w:r xmlns:w="http://schemas.openxmlformats.org/wordprocessingml/2006/main">
        <w:t xml:space="preserve">2. Ómælanleg verðmæti blessunar Guðs</w:t>
      </w:r>
    </w:p>
    <w:p/>
    <w:p>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Sálmur 37:4 - "Gleð þig í Drottni, og hann mun gefa þér það sem hjarta þitt girnist."</w:t>
      </w:r>
    </w:p>
    <w:p/>
    <w:p>
      <w:r xmlns:w="http://schemas.openxmlformats.org/wordprocessingml/2006/main">
        <w:t xml:space="preserve">Jobsbók 28:16 Það verður ekki metið með Ófírs gulli, með dýrmætum onyx eða safír.</w:t>
      </w:r>
    </w:p>
    <w:p/>
    <w:p>
      <w:r xmlns:w="http://schemas.openxmlformats.org/wordprocessingml/2006/main">
        <w:t xml:space="preserve">Gildi viskunnar er meiri en hvers dýrs steins.</w:t>
      </w:r>
    </w:p>
    <w:p/>
    <w:p>
      <w:r xmlns:w="http://schemas.openxmlformats.org/wordprocessingml/2006/main">
        <w:t xml:space="preserve">1: Við verðum að leita visku umfram allt, því hún er dýrmætari en hvers kyns efnisleg eign.</w:t>
      </w:r>
    </w:p>
    <w:p/>
    <w:p>
      <w:r xmlns:w="http://schemas.openxmlformats.org/wordprocessingml/2006/main">
        <w:t xml:space="preserve">2: Viskan er fjársjóður sem er ekki mældur í peningum og er aðeins fundinn með því að leita Guðs.</w:t>
      </w:r>
    </w:p>
    <w:p/>
    <w:p>
      <w:r xmlns:w="http://schemas.openxmlformats.org/wordprocessingml/2006/main">
        <w:t xml:space="preserve">1: Orðskviðirnir 3:13-14 - "Sæll er sá sem finnur visku og sá sem öðlast skilning, því að ávinningur af henni er betri en ávinningur af silfri og ávinningur hennar betri en gulli."</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Jobsbók 28:17 Gullið og kristallinn geta ekki jafnast á við það, og skiptið á því skal ekki vera fyrir skartgripi af fínu gulli.</w:t>
      </w:r>
    </w:p>
    <w:p/>
    <w:p>
      <w:r xmlns:w="http://schemas.openxmlformats.org/wordprocessingml/2006/main">
        <w:t xml:space="preserve">Gildi viskunnar er meiri en hvers konar efnislegrar eignar.</w:t>
      </w:r>
    </w:p>
    <w:p/>
    <w:p>
      <w:r xmlns:w="http://schemas.openxmlformats.org/wordprocessingml/2006/main">
        <w:t xml:space="preserve">1. Gildi viskunnar: Hvernig á að lifa efnislegu lífi</w:t>
      </w:r>
    </w:p>
    <w:p/>
    <w:p>
      <w:r xmlns:w="http://schemas.openxmlformats.org/wordprocessingml/2006/main">
        <w:t xml:space="preserve">2. Auður hjartans: Kraftur andlegs auðs</w:t>
      </w:r>
    </w:p>
    <w:p/>
    <w:p>
      <w:r xmlns:w="http://schemas.openxmlformats.org/wordprocessingml/2006/main">
        <w:t xml:space="preserve">1. Orðskviðirnir 16:16 - Hversu miklu er betra að fá visku en gull! Til að öðlast skilning er að vera valinn frekar en silfur.</w:t>
      </w:r>
    </w:p>
    <w:p/>
    <w:p>
      <w:r xmlns:w="http://schemas.openxmlformats.org/wordprocessingml/2006/main">
        <w:t xml:space="preserve">2. Jakobsbréfið 3:17 - En spekin að ofan er fyrst hrein, síðan friðsöm, mild, opin rök, full af miskunn og góðum ávöxtum, óhlutdræg og einlæg.</w:t>
      </w:r>
    </w:p>
    <w:p/>
    <w:p>
      <w:r xmlns:w="http://schemas.openxmlformats.org/wordprocessingml/2006/main">
        <w:t xml:space="preserve">Jobsbók 28:18 Hvorki skal minnst á kóral né perlur, því að verð viskunnar er meira en rúbínar.</w:t>
      </w:r>
    </w:p>
    <w:p/>
    <w:p>
      <w:r xmlns:w="http://schemas.openxmlformats.org/wordprocessingml/2006/main">
        <w:t xml:space="preserve">Viskan er dýrmætari en veraldlegur auður og fjársjóðir.</w:t>
      </w:r>
    </w:p>
    <w:p/>
    <w:p>
      <w:r xmlns:w="http://schemas.openxmlformats.org/wordprocessingml/2006/main">
        <w:t xml:space="preserve">1. Gildi viskunnar: Lítið á Job 28:18</w:t>
      </w:r>
    </w:p>
    <w:p/>
    <w:p>
      <w:r xmlns:w="http://schemas.openxmlformats.org/wordprocessingml/2006/main">
        <w:t xml:space="preserve">2. Dýrmætari en rúbínar: það sem Job 28:18 kennir okkur</w:t>
      </w:r>
    </w:p>
    <w:p/>
    <w:p>
      <w:r xmlns:w="http://schemas.openxmlformats.org/wordprocessingml/2006/main">
        <w:t xml:space="preserve">1. Orðskviðirnir 3:13-18 - Gildi viskunnar</w:t>
      </w:r>
    </w:p>
    <w:p/>
    <w:p>
      <w:r xmlns:w="http://schemas.openxmlformats.org/wordprocessingml/2006/main">
        <w:t xml:space="preserve">2. Jakobsbréfið 3:13-18 - Speki að ofan</w:t>
      </w:r>
    </w:p>
    <w:p/>
    <w:p>
      <w:r xmlns:w="http://schemas.openxmlformats.org/wordprocessingml/2006/main">
        <w:t xml:space="preserve">Jobsbók 28:19 Tópas Eþíópíu skal ekki jafnast á við það, og það skal ekki metið með skíru gulli.</w:t>
      </w:r>
    </w:p>
    <w:p/>
    <w:p>
      <w:r xmlns:w="http://schemas.openxmlformats.org/wordprocessingml/2006/main">
        <w:t xml:space="preserve">Tópas Eþíópíu er ekki hægt að líkja við speki og ekki er hægt að skipta honum út fyrir hreint gull.</w:t>
      </w:r>
    </w:p>
    <w:p/>
    <w:p>
      <w:r xmlns:w="http://schemas.openxmlformats.org/wordprocessingml/2006/main">
        <w:t xml:space="preserve">1. Óviðjafnanlegt gildi viskunnar</w:t>
      </w:r>
    </w:p>
    <w:p/>
    <w:p>
      <w:r xmlns:w="http://schemas.openxmlformats.org/wordprocessingml/2006/main">
        <w:t xml:space="preserve">2. Leita visku yfir auðæfi</w:t>
      </w:r>
    </w:p>
    <w:p/>
    <w:p>
      <w:r xmlns:w="http://schemas.openxmlformats.org/wordprocessingml/2006/main">
        <w:t xml:space="preserve">1. Orðskviðirnir 3:13-15 - Sæll er sá sem finnur visku og sá sem öðlast skilning, því að ávinningur af henni er betri en ávinningur af silfri og ávinningur hennar betri en gulli. Hún er dýrmætari en gimsteinar og ekkert sem þú þráir jafnast á við hana.</w:t>
      </w:r>
    </w:p>
    <w:p/>
    <w:p>
      <w:r xmlns:w="http://schemas.openxmlformats.org/wordprocessingml/2006/main">
        <w:t xml:space="preserve">2. Matteus 6:19-21 - Safnið yður ekki fjársjóðum á jörðu, þar sem mölur og ryð eyðileggja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Jobsbók 28:20 Hvaðan kemur þá viskan? og hvar er staður skilnings?</w:t>
      </w:r>
    </w:p>
    <w:p/>
    <w:p>
      <w:r xmlns:w="http://schemas.openxmlformats.org/wordprocessingml/2006/main">
        <w:t xml:space="preserve">Job veltir fyrir sér uppruna viskunnar og staðsetningu skilnings.</w:t>
      </w:r>
    </w:p>
    <w:p/>
    <w:p>
      <w:r xmlns:w="http://schemas.openxmlformats.org/wordprocessingml/2006/main">
        <w:t xml:space="preserve">1. Leitin að visku: Athugun á Job 28:20</w:t>
      </w:r>
    </w:p>
    <w:p/>
    <w:p>
      <w:r xmlns:w="http://schemas.openxmlformats.org/wordprocessingml/2006/main">
        <w:t xml:space="preserve">2. Hvar á að finna skilning: Athugaðu Job 28:20</w:t>
      </w:r>
    </w:p>
    <w:p/>
    <w:p>
      <w:r xmlns:w="http://schemas.openxmlformats.org/wordprocessingml/2006/main">
        <w:t xml:space="preserve">1. Orðskviðirnir 2:6-7 "Því að Drottinn gefur visku, af munni hans kemur þekking og skilningur, hann geymir heilbrigða visku handa réttvísum, hann er skjöldur þeirra sem ganga í ráðvendni."</w:t>
      </w:r>
    </w:p>
    <w:p/>
    <w:p>
      <w:r xmlns:w="http://schemas.openxmlformats.org/wordprocessingml/2006/main">
        <w:t xml:space="preserve">2. Jakobsbréfið 1:5 "Ef einhvern yðar skortir visku, þá biðji hann Guð, sem gefur öllum örlátlega án smánar, og honum mun gefast."</w:t>
      </w:r>
    </w:p>
    <w:p/>
    <w:p>
      <w:r xmlns:w="http://schemas.openxmlformats.org/wordprocessingml/2006/main">
        <w:t xml:space="preserve">Jobsbók 28:21 Þar sem það er hulið augum allra sem lifa og haldið inni fyrir fuglum himinsins.</w:t>
      </w:r>
    </w:p>
    <w:p/>
    <w:p>
      <w:r xmlns:w="http://schemas.openxmlformats.org/wordprocessingml/2006/main">
        <w:t xml:space="preserve">Job leggur áherslu á dularfulla og huldu eðli viskunnar.</w:t>
      </w:r>
    </w:p>
    <w:p/>
    <w:p>
      <w:r xmlns:w="http://schemas.openxmlformats.org/wordprocessingml/2006/main">
        <w:t xml:space="preserve">1. "Hvar er speki að finna?"</w:t>
      </w:r>
    </w:p>
    <w:p/>
    <w:p>
      <w:r xmlns:w="http://schemas.openxmlformats.org/wordprocessingml/2006/main">
        <w:t xml:space="preserve">2. "Að leita visku á földum stað"</w:t>
      </w:r>
    </w:p>
    <w:p/>
    <w:p>
      <w:r xmlns:w="http://schemas.openxmlformats.org/wordprocessingml/2006/main">
        <w:t xml:space="preserve">1. Orðskviðirnir 2:4-5 "Ef þú leitar þess eins og silfurs og leitar þess eins og falinna fjársjóða, þá munt þú skilja ótta Drottins og finna þekkingu á Guði."</w:t>
      </w:r>
    </w:p>
    <w:p/>
    <w:p>
      <w:r xmlns:w="http://schemas.openxmlformats.org/wordprocessingml/2006/main">
        <w:t xml:space="preserve">2. Sálmur 119:105 "Orð þitt er lampi fóta minna og ljós á vegi mínum."</w:t>
      </w:r>
    </w:p>
    <w:p/>
    <w:p>
      <w:r xmlns:w="http://schemas.openxmlformats.org/wordprocessingml/2006/main">
        <w:t xml:space="preserve">Jobsbók 28:22 Eyðing og dauði segja: Vér höfum heyrt orðstír þess með eyrum okkar.</w:t>
      </w:r>
    </w:p>
    <w:p/>
    <w:p>
      <w:r xmlns:w="http://schemas.openxmlformats.org/wordprocessingml/2006/main">
        <w:t xml:space="preserve">Í kaflanum er talað um að eyðilegging og dauði þekki frægð viskunnar.</w:t>
      </w:r>
    </w:p>
    <w:p/>
    <w:p>
      <w:r xmlns:w="http://schemas.openxmlformats.org/wordprocessingml/2006/main">
        <w:t xml:space="preserve">1. Óttinn við visku: Að læra að faðma hið óþekkta</w:t>
      </w:r>
    </w:p>
    <w:p/>
    <w:p>
      <w:r xmlns:w="http://schemas.openxmlformats.org/wordprocessingml/2006/main">
        <w:t xml:space="preserve">2. Kraftur viskunnar: Sigla áskoranir lífsins</w:t>
      </w:r>
    </w:p>
    <w:p/>
    <w:p>
      <w:r xmlns:w="http://schemas.openxmlformats.org/wordprocessingml/2006/main">
        <w:t xml:space="preserve">1. Orðskviðirnir 4:7-9 "Viskan er aðalatriðið; öðlast því visku, og öðlast skilning með öllu sem þú átt. Upphef hana, og hún mun efla þig, hún mun leiða þig til heiðurs, þegar þú faðmar hana. Hún mun gefa höfði þínu skart náðar, dýrðarkórónu mun hún afhenda þér."</w:t>
      </w:r>
    </w:p>
    <w:p/>
    <w:p>
      <w:r xmlns:w="http://schemas.openxmlformats.org/wordprocessingml/2006/main">
        <w:t xml:space="preserve">2. Jakobsbréfið 3:13-18 "Hver er vitur maður og hlotinn þekking meðal yðar? Lát hann sýna verk sín af hógværð visku í góðu samtali. En ef þér hafið bitra öfund og deilur í hjörtum yðar, þá vegsamið ykkur ekki. , og ljúgðu ekki gegn sannleikanum. Þessi speki kemur ekki að ofan, heldur er hún jarðnesk, munúðleg, djöfulleg. Því þar sem öfund og deilur eru, þar er ruglingur og öll ill verk. En spekin að ofan er fyrst hrein, síðan friðsamur, blíður og auðmjúkur, fullur af miskunnsemi og góðum ávöxtum, hlutdrægni og hræsni. Og ávöxtum réttlætisins er sáð í friði þeirra sem friða."</w:t>
      </w:r>
    </w:p>
    <w:p/>
    <w:p>
      <w:r xmlns:w="http://schemas.openxmlformats.org/wordprocessingml/2006/main">
        <w:t xml:space="preserve">Jobsbók 28:23 Guð skilur veginn og veit hvar hann er.</w:t>
      </w:r>
    </w:p>
    <w:p/>
    <w:p>
      <w:r xmlns:w="http://schemas.openxmlformats.org/wordprocessingml/2006/main">
        <w:t xml:space="preserve">Guð veit uppruna og áfangastað viskunnar.</w:t>
      </w:r>
    </w:p>
    <w:p/>
    <w:p>
      <w:r xmlns:w="http://schemas.openxmlformats.org/wordprocessingml/2006/main">
        <w:t xml:space="preserve">1: Viskan kemur frá Guði og er ætlað að leiða okkur til hans.</w:t>
      </w:r>
    </w:p>
    <w:p/>
    <w:p>
      <w:r xmlns:w="http://schemas.openxmlformats.org/wordprocessingml/2006/main">
        <w:t xml:space="preserve">2: Við getum treyst því að Guð hjálpi okkur að öðlast þekkingu og nota hana okkur til gagns.</w:t>
      </w:r>
    </w:p>
    <w:p/>
    <w:p>
      <w:r xmlns:w="http://schemas.openxmlformats.org/wordprocessingml/2006/main">
        <w:t xml:space="preserve">1: Orðskviðirnir 2:6-8 - Því að Drottinn gefur visku; af munni hans kemur þekking og skilningur; hann geymir heilbrigða speki handa réttvísum; hann er skjöldur þeirra sem ganga í ráðvendni, varðveita brautir réttlætisins og vaka yfir vegi sinna heilögu.</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Jobsbók 28:24 Því að hann horfir til endimarka jarðar og sér undir öllum himni.</w:t>
      </w:r>
    </w:p>
    <w:p/>
    <w:p>
      <w:r xmlns:w="http://schemas.openxmlformats.org/wordprocessingml/2006/main">
        <w:t xml:space="preserve">Job veltir fyrir sér visku Guðs og getu hans til að sjá og skilja heiminn.</w:t>
      </w:r>
    </w:p>
    <w:p/>
    <w:p>
      <w:r xmlns:w="http://schemas.openxmlformats.org/wordprocessingml/2006/main">
        <w:t xml:space="preserve">1: Guð er fullkominn uppspretta þekkingar og skilnings.</w:t>
      </w:r>
    </w:p>
    <w:p/>
    <w:p>
      <w:r xmlns:w="http://schemas.openxmlformats.org/wordprocessingml/2006/main">
        <w:t xml:space="preserve">2: Jafnvel á tímum erfiðleika og þjáningar getum við fundið huggun í visku Guðs og krafti.</w:t>
      </w:r>
    </w:p>
    <w:p/>
    <w:p>
      <w:r xmlns:w="http://schemas.openxmlformats.org/wordprocessingml/2006/main">
        <w:t xml:space="preserve">1: Jesaja 40:28 - Veistu það ekki? Hefurðu ekki heyrt? Drottinn er hinn eilífi Guð, skapari endimarka jarðar. Hann verður ekki þreyttur eða þreyttur, og skilningur hans getur enginn skilið.</w:t>
      </w:r>
    </w:p>
    <w:p/>
    <w:p>
      <w:r xmlns:w="http://schemas.openxmlformats.org/wordprocessingml/2006/main">
        <w:t xml:space="preserve">2: Jakobsbréfið 1:5 - Ef einhvern yðar skortir visku, þá skuluð þér biðja Guð, sem gefur öllum örlátlega án þess að finna sök, og yður mun hún gefast.</w:t>
      </w:r>
    </w:p>
    <w:p/>
    <w:p>
      <w:r xmlns:w="http://schemas.openxmlformats.org/wordprocessingml/2006/main">
        <w:t xml:space="preserve">Jobsbók 28:25 Til að búa til lóð fyrir vindana; og hann vegur vötnin eftir mæli.</w:t>
      </w:r>
    </w:p>
    <w:p/>
    <w:p>
      <w:r xmlns:w="http://schemas.openxmlformats.org/wordprocessingml/2006/main">
        <w:t xml:space="preserve">Guð hefur stjórn á vindi og vatni og ákvarðar mælikvarða hvers og eins.</w:t>
      </w:r>
    </w:p>
    <w:p/>
    <w:p>
      <w:r xmlns:w="http://schemas.openxmlformats.org/wordprocessingml/2006/main">
        <w:t xml:space="preserve">1. Guð er drottinn yfir allri sköpun og ekkert mál er of lítið eða stórt til að hann geti stjórnað honum.</w:t>
      </w:r>
    </w:p>
    <w:p/>
    <w:p>
      <w:r xmlns:w="http://schemas.openxmlformats.org/wordprocessingml/2006/main">
        <w:t xml:space="preserve">2. Kærleikur og þekking Guðs nær til allra minnstu smáatriða í lífi okkar.</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Matteus 10:29-31 - Eru ekki tveir spörvar seldir á eyri? Og enginn þeirra mun falla til jarðar nema föður þinn. En jafnvel höfuðhárin þín eru öll talin. Óttast því ekki; þú ert meira virði en margir spörvar.</w:t>
      </w:r>
    </w:p>
    <w:p/>
    <w:p>
      <w:r xmlns:w="http://schemas.openxmlformats.org/wordprocessingml/2006/main">
        <w:t xml:space="preserve">Jobsbók 28:26 Þegar hann setti boð fyrir regnið og veg fyrir eldingar þrumunnar.</w:t>
      </w:r>
    </w:p>
    <w:p/>
    <w:p>
      <w:r xmlns:w="http://schemas.openxmlformats.org/wordprocessingml/2006/main">
        <w:t xml:space="preserve">Þessi texti talar um mátt Guðs til að hafa stjórn á frumefnunum, sérstaklega rigningu og þrumum.</w:t>
      </w:r>
    </w:p>
    <w:p/>
    <w:p>
      <w:r xmlns:w="http://schemas.openxmlformats.org/wordprocessingml/2006/main">
        <w:t xml:space="preserve">1: Guð hefur stjórn á öllum hlutum, jafnvel náttúrulegum þáttum.</w:t>
      </w:r>
    </w:p>
    <w:p/>
    <w:p>
      <w:r xmlns:w="http://schemas.openxmlformats.org/wordprocessingml/2006/main">
        <w:t xml:space="preserve">2: Við getum treyst á Guð, jafnvel á tímum glundroða og óvissu.</w:t>
      </w:r>
    </w:p>
    <w:p/>
    <w:p>
      <w:r xmlns:w="http://schemas.openxmlformats.org/wordprocessingml/2006/main">
        <w:t xml:space="preserve">1: Sálmur 147:17-18 Hann rekur ísinn út eins og bita, hver fær staðist fyrir kulda hans? Hann sendir út orð sitt og bræðir þau, lætur vind sinn blása og vötnin renna.</w:t>
      </w:r>
    </w:p>
    <w:p/>
    <w:p>
      <w:r xmlns:w="http://schemas.openxmlformats.org/wordprocessingml/2006/main">
        <w:t xml:space="preserve">2: Jeremía 10:13 Þegar hann lætur rödd sína heyrast, þá er mikill vatnafjöldi á himni, og hann lætur gufurnar stíga upp frá endimörkum jarðar. hann gjörir eldingar með regni og lætur vindinn koma úr fjársjóðum sínum.</w:t>
      </w:r>
    </w:p>
    <w:p/>
    <w:p>
      <w:r xmlns:w="http://schemas.openxmlformats.org/wordprocessingml/2006/main">
        <w:t xml:space="preserve">Jobsbók 28:27 Þá sá hann það og kunngjörði það. hann bjó það til, já, og rannsakaði það.</w:t>
      </w:r>
    </w:p>
    <w:p/>
    <w:p>
      <w:r xmlns:w="http://schemas.openxmlformats.org/wordprocessingml/2006/main">
        <w:t xml:space="preserve">Guð opinberar leynda visku þeim sem leita hennar.</w:t>
      </w:r>
    </w:p>
    <w:p/>
    <w:p>
      <w:r xmlns:w="http://schemas.openxmlformats.org/wordprocessingml/2006/main">
        <w:t xml:space="preserve">1: Leitaðu að leyndri visku Guðs til að uppgötva lífsveginn.</w:t>
      </w:r>
    </w:p>
    <w:p/>
    <w:p>
      <w:r xmlns:w="http://schemas.openxmlformats.org/wordprocessingml/2006/main">
        <w:t xml:space="preserve">2: Guð mun opinbera leyndarmál þeim sem leita hans í einlægni.</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Jakobsbréfið 1:5 - Ef einhvern yðar skortir visku, þá biðji hann Guð, sem gefur öllum frjálslega og án smánar, og honum mun gefast.</w:t>
      </w:r>
    </w:p>
    <w:p/>
    <w:p>
      <w:r xmlns:w="http://schemas.openxmlformats.org/wordprocessingml/2006/main">
        <w:t xml:space="preserve">Jobsbók 28:28 Og við manninn sagði hann: "Sjá, ótta Drottins, það er speki. og að hverfa frá hinu illa er skilningur.</w:t>
      </w:r>
    </w:p>
    <w:p/>
    <w:p>
      <w:r xmlns:w="http://schemas.openxmlformats.org/wordprocessingml/2006/main">
        <w:t xml:space="preserve">Þessi texti útskýrir að visku er að finna í því að óttast Drottin og skilningur er öðlast með því að halda sig frá hinu illa.</w:t>
      </w:r>
    </w:p>
    <w:p/>
    <w:p>
      <w:r xmlns:w="http://schemas.openxmlformats.org/wordprocessingml/2006/main">
        <w:t xml:space="preserve">1: Að vera vitur í augum Drottins</w:t>
      </w:r>
    </w:p>
    <w:p/>
    <w:p>
      <w:r xmlns:w="http://schemas.openxmlformats.org/wordprocessingml/2006/main">
        <w:t xml:space="preserve">2: Að skilja muninn á góðu og illu</w:t>
      </w:r>
    </w:p>
    <w:p/>
    <w:p>
      <w:r xmlns:w="http://schemas.openxmlformats.org/wordprocessingml/2006/main">
        <w:t xml:space="preserve">1: Orðskviðirnir 3:7 - "Verið ekki vitur í eigin augum, óttast Drottin og forðast hið illa."</w:t>
      </w:r>
    </w:p>
    <w:p/>
    <w:p>
      <w:r xmlns:w="http://schemas.openxmlformats.org/wordprocessingml/2006/main">
        <w:t xml:space="preserve">2: Rómverjabréfið 12:2 - "Vertu ekki í samræmi við fyrirmynd þessa heims, heldur umbreytist með endurnýjun hugar þíns. Þá munt þú geta prófað og samþykkt hver vilji Guðs er góður, ánægjulegur og fullkominn vilji hans."</w:t>
      </w:r>
    </w:p>
    <w:p/>
    <w:p>
      <w:r xmlns:w="http://schemas.openxmlformats.org/wordprocessingml/2006/main">
        <w:t xml:space="preserve">Í 29. kafla Jobs er sagt frá nostalgískri hugleiðingu Jobs um fyrri velmegun hans og þann heiður og virðingu sem hann naut meðal jafnaldra sinna. Hann setur fortíðar blessanir sínar á móti núverandi þjáningum, þráir að snúa aftur til þeirra daga.</w:t>
      </w:r>
    </w:p>
    <w:p/>
    <w:p>
      <w:r xmlns:w="http://schemas.openxmlformats.org/wordprocessingml/2006/main">
        <w:t xml:space="preserve">1. málsgrein: Job byrjar á því að lýsa því hvernig hann þráir þá daga þegar Guð vakti yfir honum og veitti honum sitt guðlega ljós og leiðsögn. Hann rifjar upp þá hylli sem hann naut frá Guði og velmegunina sem henni fylgdi (Jobsbók 29:1-6).</w:t>
      </w:r>
    </w:p>
    <w:p/>
    <w:p>
      <w:r xmlns:w="http://schemas.openxmlformats.org/wordprocessingml/2006/main">
        <w:t xml:space="preserve">2. málsgrein: Job minnist þess hversu mikils metinn hann var meðal fólks og leggur áherslu á valds- og áhrifastöðu sína. Hann undirstrikar hvernig allir sýndu honum virðingu, leituðu ráða hans og nutu góðs af visku hans (Jobsbók 29:7-17).</w:t>
      </w:r>
    </w:p>
    <w:p/>
    <w:p>
      <w:r xmlns:w="http://schemas.openxmlformats.org/wordprocessingml/2006/main">
        <w:t xml:space="preserve">3. málsgrein: Job lýsir því hvernig hann var vanur að hjálpa bágstöddum og talaði fyrir réttlæti fyrir þeirra hönd. Hann lýsir sjálfum sér sem verndara hinna kúguðu og veitir ekkjum og munaðarlausum aðstoð (Jobsbók 29:18-25).</w:t>
      </w:r>
    </w:p>
    <w:p/>
    <w:p>
      <w:r xmlns:w="http://schemas.openxmlformats.org/wordprocessingml/2006/main">
        <w:t xml:space="preserve">Í stuttu máli,</w:t>
      </w:r>
    </w:p>
    <w:p>
      <w:r xmlns:w="http://schemas.openxmlformats.org/wordprocessingml/2006/main">
        <w:t xml:space="preserve">Kafli tuttugu og níu í Job segir:</w:t>
      </w:r>
    </w:p>
    <w:p>
      <w:r xmlns:w="http://schemas.openxmlformats.org/wordprocessingml/2006/main">
        <w:t xml:space="preserve">nostalgíska spegilmyndin,</w:t>
      </w:r>
    </w:p>
    <w:p>
      <w:r xmlns:w="http://schemas.openxmlformats.org/wordprocessingml/2006/main">
        <w:t xml:space="preserve">og þrá sem Job lýsti yfir fyrri velmegun hans og heiður.</w:t>
      </w:r>
    </w:p>
    <w:p/>
    <w:p>
      <w:r xmlns:w="http://schemas.openxmlformats.org/wordprocessingml/2006/main">
        <w:t xml:space="preserve">Leggðu áherslu á endurminningar með því að rifja upp fyrri blessanir,</w:t>
      </w:r>
    </w:p>
    <w:p>
      <w:r xmlns:w="http://schemas.openxmlformats.org/wordprocessingml/2006/main">
        <w:t xml:space="preserve">og leggja áherslu á félagslega stöðu sem næst með því að draga fram persónuleg áhrif.</w:t>
      </w:r>
    </w:p>
    <w:p>
      <w:r xmlns:w="http://schemas.openxmlformats.org/wordprocessingml/2006/main">
        <w:t xml:space="preserve">Að minnast á guðfræðilega ígrundun sem sýnd er um að kanna persónulega sjálfsmynd, útfærslu sem táknar sjónarhorn á þjáningu í Jobsbók.</w:t>
      </w:r>
    </w:p>
    <w:p/>
    <w:p>
      <w:r xmlns:w="http://schemas.openxmlformats.org/wordprocessingml/2006/main">
        <w:t xml:space="preserve">Jobsbók 29:1 Og Job hélt áfram dæmisögu sinni og sagði:</w:t>
      </w:r>
    </w:p>
    <w:p/>
    <w:p>
      <w:r xmlns:w="http://schemas.openxmlformats.org/wordprocessingml/2006/main">
        <w:t xml:space="preserve">Job veltir fyrir sér gleði fyrri lífs síns og harmar þjáningar sínar.</w:t>
      </w:r>
    </w:p>
    <w:p/>
    <w:p>
      <w:r xmlns:w="http://schemas.openxmlformats.org/wordprocessingml/2006/main">
        <w:t xml:space="preserve">1. Við ættum að muna og vera þakklát fyrir blessanir lífsins, jafnvel á erfiðleikatímum.</w:t>
      </w:r>
    </w:p>
    <w:p/>
    <w:p>
      <w:r xmlns:w="http://schemas.openxmlformats.org/wordprocessingml/2006/main">
        <w:t xml:space="preserve">2. Trú okkar getur hjálpað okkur að þola þjáningar og treyst því að Guð sjái okkur í gegnum.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43:2 - Þegar þú ferð í gegnum vötnin, mun ég vera með þér. og þegar þú ferð í gegnum árnar, munu þær ekki sópa yfir þig.</w:t>
      </w:r>
    </w:p>
    <w:p/>
    <w:p>
      <w:r xmlns:w="http://schemas.openxmlformats.org/wordprocessingml/2006/main">
        <w:t xml:space="preserve">Jobsbók 29:2 Ó, að ég væri eins og fyrri mánuði, eins og á þeim dögum, er Guð varðveitti mig.</w:t>
      </w:r>
    </w:p>
    <w:p/>
    <w:p>
      <w:r xmlns:w="http://schemas.openxmlformats.org/wordprocessingml/2006/main">
        <w:t xml:space="preserve">Job þráir þá daga þegar Guð verndaði hann og líf hans var friðsælt og farsælt.</w:t>
      </w:r>
    </w:p>
    <w:p/>
    <w:p>
      <w:r xmlns:w="http://schemas.openxmlformats.org/wordprocessingml/2006/main">
        <w:t xml:space="preserve">1. Vernd Guðs færir blessun og gleði í lífinu.</w:t>
      </w:r>
    </w:p>
    <w:p/>
    <w:p>
      <w:r xmlns:w="http://schemas.openxmlformats.org/wordprocessingml/2006/main">
        <w:t xml:space="preserve">2. Hvernig á að treysta á Guð fyrir vernd á erfiðum tímum.</w:t>
      </w:r>
    </w:p>
    <w:p/>
    <w:p>
      <w:r xmlns:w="http://schemas.openxmlformats.org/wordprocessingml/2006/main">
        <w:t xml:space="preserve">1. Sálmur 91:4 - Hann mun hylja þig fjöðrum sínum, og undir vængjum hans muntu finna skjól.</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Jobsbók 29:3 Þegar kerti hans ljómaði á höfuð mér, og þegar ég gekk í gegnum myrkur í ljósi hans.</w:t>
      </w:r>
    </w:p>
    <w:p/>
    <w:p>
      <w:r xmlns:w="http://schemas.openxmlformats.org/wordprocessingml/2006/main">
        <w:t xml:space="preserve">Job veltir fyrir sér tíma gleði og öryggis þegar Guð var með honum og gaf ljós í myrkrinu.</w:t>
      </w:r>
    </w:p>
    <w:p/>
    <w:p>
      <w:r xmlns:w="http://schemas.openxmlformats.org/wordprocessingml/2006/main">
        <w:t xml:space="preserve">1. Kerti í myrkrinu: Hvernig Guð leiðir okkur í gegnum lífsbaráttuna</w:t>
      </w:r>
    </w:p>
    <w:p/>
    <w:p>
      <w:r xmlns:w="http://schemas.openxmlformats.org/wordprocessingml/2006/main">
        <w:t xml:space="preserve">2. Að faðma ljós kærleika Guðs á okkar dimmustu augnablikum</w:t>
      </w:r>
    </w:p>
    <w:p/>
    <w:p>
      <w:r xmlns:w="http://schemas.openxmlformats.org/wordprocessingml/2006/main">
        <w:t xml:space="preserve">1. Jesaja 9:2 - Fólkið, sem gekk í myrkri, hefur séð mikið ljós; þá sem búa í landi djúps myrkurs, yfir þá skín ljós.</w:t>
      </w:r>
    </w:p>
    <w:p/>
    <w:p>
      <w:r xmlns:w="http://schemas.openxmlformats.org/wordprocessingml/2006/main">
        <w:t xml:space="preserve">2. Sálmur 119:105 - Orð þitt er lampi fóta minna og ljós á vegi mínum.</w:t>
      </w:r>
    </w:p>
    <w:p/>
    <w:p>
      <w:r xmlns:w="http://schemas.openxmlformats.org/wordprocessingml/2006/main">
        <w:t xml:space="preserve">Jobsbók 29:4 Eins og ég var á æskudögum mínum, þegar leyndarmál Guðs var yfir tjaldbúð minni.</w:t>
      </w:r>
    </w:p>
    <w:p/>
    <w:p>
      <w:r xmlns:w="http://schemas.openxmlformats.org/wordprocessingml/2006/main">
        <w:t xml:space="preserve">Job veltir fyrir sér æskudögum sínum þegar hann var nálægur Guði og hafði leyndarmál sitt yfir sér.</w:t>
      </w:r>
    </w:p>
    <w:p/>
    <w:p>
      <w:r xmlns:w="http://schemas.openxmlformats.org/wordprocessingml/2006/main">
        <w:t xml:space="preserve">1: Við verðum að leitast við að vera nálægt Guði alla ævi, rétt eins og Job gerði í æsku.</w:t>
      </w:r>
    </w:p>
    <w:p/>
    <w:p>
      <w:r xmlns:w="http://schemas.openxmlformats.org/wordprocessingml/2006/main">
        <w:t xml:space="preserve">2: Við megum aldrei gleyma gleðinni yfir því að vera í návist Guðs, jafnvel þegar við upplifum erfiðleika.</w:t>
      </w:r>
    </w:p>
    <w:p/>
    <w:p>
      <w:r xmlns:w="http://schemas.openxmlformats.org/wordprocessingml/2006/main">
        <w:t xml:space="preserve">1: Sálmur 16:11 "Þú kunngjörir mér veg lífsins, í návist þinni er fögnuður, til hægri handar eru nautnir að eilífu."</w:t>
      </w:r>
    </w:p>
    <w:p/>
    <w:p>
      <w:r xmlns:w="http://schemas.openxmlformats.org/wordprocessingml/2006/main">
        <w:t xml:space="preserve">2:5. Mósebók 4:29-31 "En þaðan munuð þér leita Drottins Guðs þíns og þú munt finna hann, ef þú leitar að honum af öllu hjarta þínu og allri sálu þinni. Þegar þú ert í þrengingum og allt þetta. komi yfir þig á hinum síðari dögum, og þú munt hverfa aftur til Drottins Guðs þíns og hlýða raustu hans, því að Drottinn Guð þinn er miskunnsamur Guð, hann mun ekki yfirgefa þig eða tortíma þér eða gleyma sáttmálanum við feður þína, sem hann sór að þeim."</w:t>
      </w:r>
    </w:p>
    <w:p/>
    <w:p>
      <w:r xmlns:w="http://schemas.openxmlformats.org/wordprocessingml/2006/main">
        <w:t xml:space="preserve">Jobsbók 29:5 Þegar hinn Almáttugi var enn hjá mér, þegar börn mín voru í kringum mig.</w:t>
      </w:r>
    </w:p>
    <w:p/>
    <w:p>
      <w:r xmlns:w="http://schemas.openxmlformats.org/wordprocessingml/2006/main">
        <w:t xml:space="preserve">Job veltir fyrir sér tíma þegar Guð var enn með honum og börn hans voru í kringum hann.</w:t>
      </w:r>
    </w:p>
    <w:p/>
    <w:p>
      <w:r xmlns:w="http://schemas.openxmlformats.org/wordprocessingml/2006/main">
        <w:t xml:space="preserve">1: Guð er alltaf með okkur og við upplifum fullkomnun þegar við erum umkringd ástvinum okkar.</w:t>
      </w:r>
    </w:p>
    <w:p/>
    <w:p>
      <w:r xmlns:w="http://schemas.openxmlformats.org/wordprocessingml/2006/main">
        <w:t xml:space="preserve">2: Að geta litið til baka á tíma þegar Guð var nálægt og við vorum umkringd þeim sem við elskum getur veitt okkur gleði og ánægju.</w:t>
      </w:r>
    </w:p>
    <w:p/>
    <w:p>
      <w:r xmlns:w="http://schemas.openxmlformats.org/wordprocessingml/2006/main">
        <w:t xml:space="preserve">1: Sálmur 16:11 - Þú kunngjörir mér veg lífsins; í návist þinni er fylling gleði; til hægri handar eru nautnir að eilífu.</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Jobsbók 29:6 Þegar ég þvoði skref mín með smjöri, og kletturinn hellti úr mér olíufljótum.</w:t>
      </w:r>
    </w:p>
    <w:p/>
    <w:p>
      <w:r xmlns:w="http://schemas.openxmlformats.org/wordprocessingml/2006/main">
        <w:t xml:space="preserve">Job minnist tíma mikils auðs og velgengni þegar hann gat þvegið fætur sína með smjöri og kletturinn hellti úr olíufljótum.</w:t>
      </w:r>
    </w:p>
    <w:p/>
    <w:p>
      <w:r xmlns:w="http://schemas.openxmlformats.org/wordprocessingml/2006/main">
        <w:t xml:space="preserve">1. Gáruáhrif örlætis: Hvernig blessanir Guðs streyma í gegnum fólk hans</w:t>
      </w:r>
    </w:p>
    <w:p/>
    <w:p>
      <w:r xmlns:w="http://schemas.openxmlformats.org/wordprocessingml/2006/main">
        <w:t xml:space="preserve">2. Kraftur allsnægta Guðs: Að fagna ríkulegum blessunum Drottins</w:t>
      </w:r>
    </w:p>
    <w:p/>
    <w:p>
      <w:r xmlns:w="http://schemas.openxmlformats.org/wordprocessingml/2006/main">
        <w:t xml:space="preserve">1. Sálmur 18:2 - "Drottinn er bjarg mitt, vígi og frelsari, Guð minn er bjarg mitt, sem ég leita hælis hjá, skjöldur minn og horn hjálpræðis míns, vígi mitt."</w:t>
      </w:r>
    </w:p>
    <w:p/>
    <w:p>
      <w:r xmlns:w="http://schemas.openxmlformats.org/wordprocessingml/2006/main">
        <w:t xml:space="preserve">2. Orðskviðirnir 24:3-4 - "Með visku er hús byggt, og fyrir skilning er það staðfest, fyrir þekkingu fyllast herbergi þess sjaldgæfum og fallegum fjársjóðum."</w:t>
      </w:r>
    </w:p>
    <w:p/>
    <w:p>
      <w:r xmlns:w="http://schemas.openxmlformats.org/wordprocessingml/2006/main">
        <w:t xml:space="preserve">Jobsbók 29:7 Þegar ég gekk út í hliðið í gegnum borgina, þegar ég bjó mér sæti á götunni!</w:t>
      </w:r>
    </w:p>
    <w:p/>
    <w:p>
      <w:r xmlns:w="http://schemas.openxmlformats.org/wordprocessingml/2006/main">
        <w:t xml:space="preserve">Job rifjar upp fyrri dýrðardaga sína þegar hann naut virðingar í borginni.</w:t>
      </w:r>
    </w:p>
    <w:p/>
    <w:p>
      <w:r xmlns:w="http://schemas.openxmlformats.org/wordprocessingml/2006/main">
        <w:t xml:space="preserve">1. Að muna fortíðina getur hjálpað okkur að meta allt sem Guð hefur gefið okkur.</w:t>
      </w:r>
    </w:p>
    <w:p/>
    <w:p>
      <w:r xmlns:w="http://schemas.openxmlformats.org/wordprocessingml/2006/main">
        <w:t xml:space="preserve">2. Guð er gjafari alls, bæði góðs og slæms, og við getum notað reynslu okkar til að vaxa nær honum.</w:t>
      </w:r>
    </w:p>
    <w:p/>
    <w:p>
      <w:r xmlns:w="http://schemas.openxmlformats.org/wordprocessingml/2006/main">
        <w:t xml:space="preserve">1. Mósebók 8:2-3 - "Og þú skalt minnast alls þess leiðar, sem Drottinn Guð þinn hefur leitt þig í fjörutíu ár í eyðimörkinni, til þess að hann auðmýki þig og reynir þig til að vita hvað í hjarta þínu býr, hvort þú mundu halda boðorð hans eða ekki.Og hann auðmýkti þig og lét þig hungra og metta þig manna, sem þú þekktir ekki og feður þínir vissu ekki, til þess að hann gæti látið þig vita, að maðurinn lifir ekki á brauði einu saman, heldur maðurinn. lifir af hverju orði sem kemur af munni Drottins."</w:t>
      </w:r>
    </w:p>
    <w:p/>
    <w:p>
      <w:r xmlns:w="http://schemas.openxmlformats.org/wordprocessingml/2006/main">
        <w:t xml:space="preserve">2. Sálmur 103:1-2 - "Lofa þú Drottin, sál mín, og allt sem í mér er, lofaðu hans heilaga nafn! Lofaðu Drottin, sál mín, og gleym ekki öllum velgjörðum hans."</w:t>
      </w:r>
    </w:p>
    <w:p/>
    <w:p>
      <w:r xmlns:w="http://schemas.openxmlformats.org/wordprocessingml/2006/main">
        <w:t xml:space="preserve">Jobsbók 29:8 Ungu mennirnir sáu mig og földu sig, og hinir öldnu stóðu upp og stóðu upp.</w:t>
      </w:r>
    </w:p>
    <w:p/>
    <w:p>
      <w:r xmlns:w="http://schemas.openxmlformats.org/wordprocessingml/2006/main">
        <w:t xml:space="preserve">Job segir frá því hvernig ungu mennirnir myndu fela sig þegar þeir sáu hann á meðan aldraðir stóðu upp og sýndu virðingu.</w:t>
      </w:r>
    </w:p>
    <w:p/>
    <w:p>
      <w:r xmlns:w="http://schemas.openxmlformats.org/wordprocessingml/2006/main">
        <w:t xml:space="preserve">1. Kraftur virðingar - Kanna mikilvægi virðingar og hvernig hún getur oft leitt til meiri virðingar fyrir okkur sjálfum.</w:t>
      </w:r>
    </w:p>
    <w:p/>
    <w:p>
      <w:r xmlns:w="http://schemas.openxmlformats.org/wordprocessingml/2006/main">
        <w:t xml:space="preserve">2. Viska og aldur - Skoðaðu gildi aldurs og visku og hvernig það getur leitt til meiri skilnings á heiminum.</w:t>
      </w:r>
    </w:p>
    <w:p/>
    <w:p>
      <w:r xmlns:w="http://schemas.openxmlformats.org/wordprocessingml/2006/main">
        <w:t xml:space="preserve">1. Orðskviðirnir 22:6 - "Fræðið barnið hvernig hann á að fara, og þegar hann er gamall mun hann ekki víkja frá honum."</w:t>
      </w:r>
    </w:p>
    <w:p/>
    <w:p>
      <w:r xmlns:w="http://schemas.openxmlformats.org/wordprocessingml/2006/main">
        <w:t xml:space="preserve">2. 1. Pétursbréf 5:5 - "Sömuleiðis, þér yngri, undirgefið öldungnum. Já, verið allir undirgefnir hver öðrum og íklæðist auðmýkt, því að Guð stendur gegn dramblátum, en auðmjúkum gefur hann náð. "</w:t>
      </w:r>
    </w:p>
    <w:p/>
    <w:p>
      <w:r xmlns:w="http://schemas.openxmlformats.org/wordprocessingml/2006/main">
        <w:t xml:space="preserve">Jobsbók 29:9 Höfðingjarnir hættu að tala og lögðu hönd sína á munn þeirra.</w:t>
      </w:r>
    </w:p>
    <w:p/>
    <w:p>
      <w:r xmlns:w="http://schemas.openxmlformats.org/wordprocessingml/2006/main">
        <w:t xml:space="preserve">Prinsarnir voru svo hrifnir af orðum Jobs að þeir hættu að tala og lögðu hendur sínar á munninn í lotningu.</w:t>
      </w:r>
    </w:p>
    <w:p/>
    <w:p>
      <w:r xmlns:w="http://schemas.openxmlformats.org/wordprocessingml/2006/main">
        <w:t xml:space="preserve">1. Kraftur guðlegs máls: Hvernig orð okkar geta haft áhrif á aðra</w:t>
      </w:r>
    </w:p>
    <w:p/>
    <w:p>
      <w:r xmlns:w="http://schemas.openxmlformats.org/wordprocessingml/2006/main">
        <w:t xml:space="preserve">2. Að hlusta með virðingu: Að læra gildi þögnarinnar</w:t>
      </w:r>
    </w:p>
    <w:p/>
    <w:p>
      <w:r xmlns:w="http://schemas.openxmlformats.org/wordprocessingml/2006/main">
        <w:t xml:space="preserve">1. Orðskviðirnir 10:19, "Þegar orð eru mörg, þá skortir ekki brot, en hyggur er sá sem snýr að vörum sínum."</w:t>
      </w:r>
    </w:p>
    <w:p/>
    <w:p>
      <w:r xmlns:w="http://schemas.openxmlformats.org/wordprocessingml/2006/main">
        <w:t xml:space="preserve">2. Jakobsbréfið 3:2-5, "Því að vér hrösumst allir á margan hátt. Og ef einhver hrasar ekki í því sem hann segir, þá er hann fullkominn maður, sem getur líka taumað allan líkama sinn. Ef vér leggjum bita í munninn. af hestum svo að þeir hlýði okkur, við leiðum líka allan líkama þeirra líka.. Skoðaðu líka skipin: þó þau séu svo stór og drifin áfram af sterkum vindum, þá eru þau stýrð af mjög litlu stýri hvert sem vilji flugstjórans beinir. Svo er tungan líka lítill limur, en státar af stórum hlutum."</w:t>
      </w:r>
    </w:p>
    <w:p/>
    <w:p>
      <w:r xmlns:w="http://schemas.openxmlformats.org/wordprocessingml/2006/main">
        <w:t xml:space="preserve">Jobsbók 29:10 Göfugmenn þögðu, og tunga þeirra lá við munnþak þeirra.</w:t>
      </w:r>
    </w:p>
    <w:p/>
    <w:p>
      <w:r xmlns:w="http://schemas.openxmlformats.org/wordprocessingml/2006/main">
        <w:t xml:space="preserve">Job lenti í aðstæðum þar sem aðalsmenn þögðu og töluðu ekki orð.</w:t>
      </w:r>
    </w:p>
    <w:p/>
    <w:p>
      <w:r xmlns:w="http://schemas.openxmlformats.org/wordprocessingml/2006/main">
        <w:t xml:space="preserve">1: Á tímum neyðar er mikilvægt að muna að Guð er fullkominn uppspretta huggunar og styrks.</w:t>
      </w:r>
    </w:p>
    <w:p/>
    <w:p>
      <w:r xmlns:w="http://schemas.openxmlformats.org/wordprocessingml/2006/main">
        <w:t xml:space="preserve">2: Jafnvel þegar þeir sem eru í kringum okkur skilja ekki, getum við samt treyst á fullkomna áætlun Guðs.</w:t>
      </w:r>
    </w:p>
    <w:p/>
    <w:p>
      <w:r xmlns:w="http://schemas.openxmlformats.org/wordprocessingml/2006/main">
        <w:t xml:space="preserve">1: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2: Sálmur 91:2 - Ég mun segja um Drottin: "Hann er athvarf mitt og vígi, Guð minn, á hann treysti ég."</w:t>
      </w:r>
    </w:p>
    <w:p/>
    <w:p>
      <w:r xmlns:w="http://schemas.openxmlformats.org/wordprocessingml/2006/main">
        <w:t xml:space="preserve">Jobsbók 29:11 Þegar eyrað heyrði mig, þá blessaði það mig. og þegar augað sá mig, bar það mér vitni:</w:t>
      </w:r>
    </w:p>
    <w:p/>
    <w:p>
      <w:r xmlns:w="http://schemas.openxmlformats.org/wordprocessingml/2006/main">
        <w:t xml:space="preserve">Job upplifði blessun Guðs og varð vitni að gæsku Guðs alla ævi.</w:t>
      </w:r>
    </w:p>
    <w:p/>
    <w:p>
      <w:r xmlns:w="http://schemas.openxmlformats.org/wordprocessingml/2006/main">
        <w:t xml:space="preserve">1: Guð blessar okkur og sýnir okkur gæsku sína á margan hátt.</w:t>
      </w:r>
    </w:p>
    <w:p/>
    <w:p>
      <w:r xmlns:w="http://schemas.openxmlformats.org/wordprocessingml/2006/main">
        <w:t xml:space="preserve">2: Við getum verið viss um að kærleikur Guðs er með okkur jafnvel í miðri raunum okkar.</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sköpuninni. fær um að skilja okkur frá kærleika Guðs í Kristi Jesú, Drottni vorum."</w:t>
      </w:r>
    </w:p>
    <w:p/>
    <w:p>
      <w:r xmlns:w="http://schemas.openxmlformats.org/wordprocessingml/2006/main">
        <w:t xml:space="preserve">2: Sálmur 27:1 - "Drottinn er ljós mitt og hjálpræði, hvern á ég að óttast? Drottinn er vígi lífs míns, við hvern á ég að óttast?"</w:t>
      </w:r>
    </w:p>
    <w:p/>
    <w:p>
      <w:r xmlns:w="http://schemas.openxmlformats.org/wordprocessingml/2006/main">
        <w:t xml:space="preserve">Jobsbók 29:12 Vegna þess að ég frelsaði fátæka, sem hrópuðu, og munaðarlausa og þann, sem engan hafði til að hjálpa honum.</w:t>
      </w:r>
    </w:p>
    <w:p/>
    <w:p>
      <w:r xmlns:w="http://schemas.openxmlformats.org/wordprocessingml/2006/main">
        <w:t xml:space="preserve">Í kaflanum er talað um skuldbindingu Jobs til að hjálpa þeim sem eru í neyð.</w:t>
      </w:r>
    </w:p>
    <w:p/>
    <w:p>
      <w:r xmlns:w="http://schemas.openxmlformats.org/wordprocessingml/2006/main">
        <w:t xml:space="preserve">1: Í neyð ættum við alltaf að leitast við að vera uppspretta hjálp og huggunar fyrir þá sem eru í kringum okkur.</w:t>
      </w:r>
    </w:p>
    <w:p/>
    <w:p>
      <w:r xmlns:w="http://schemas.openxmlformats.org/wordprocessingml/2006/main">
        <w:t xml:space="preserve">2: Við ættum að nota fjármagn okkar til að lyfta upp þeim sem eru ekki eins heppnir og við.</w:t>
      </w:r>
    </w:p>
    <w:p/>
    <w:p>
      <w:r xmlns:w="http://schemas.openxmlformats.org/wordprocessingml/2006/main">
        <w:t xml:space="preserve">1: Jakobsbréfið 1:27 - Hrein og óflekkuð trú frammi fyrir Guði og föður er þessi: að vitja munaðarleysingja og ekkna í neyð þeirra og halda sjálfum sér flekklausum frá heiminum.</w:t>
      </w:r>
    </w:p>
    <w:p/>
    <w:p>
      <w:r xmlns:w="http://schemas.openxmlformats.org/wordprocessingml/2006/main">
        <w:t xml:space="preserve">2: Galatabréfið 6:2 - Berið hver annars byrðar og uppfyllið þannig lögmál Krists.</w:t>
      </w:r>
    </w:p>
    <w:p/>
    <w:p>
      <w:r xmlns:w="http://schemas.openxmlformats.org/wordprocessingml/2006/main">
        <w:t xml:space="preserve">Jobsbók 29:13 Blessun þess sem var reiðubúinn að farast kom yfir mig, og ég lét hjarta ekkjunnar fagna.</w:t>
      </w:r>
    </w:p>
    <w:p/>
    <w:p>
      <w:r xmlns:w="http://schemas.openxmlformats.org/wordprocessingml/2006/main">
        <w:t xml:space="preserve">Job veitti ekkjunni gleði og færði von og blessun þeim sem áttu í erfiðleikum.</w:t>
      </w:r>
    </w:p>
    <w:p/>
    <w:p>
      <w:r xmlns:w="http://schemas.openxmlformats.org/wordprocessingml/2006/main">
        <w:t xml:space="preserve">1. Kærleiki Guðs veitir þeim sem þurfa á gleði og von að halda.</w:t>
      </w:r>
    </w:p>
    <w:p/>
    <w:p>
      <w:r xmlns:w="http://schemas.openxmlformats.org/wordprocessingml/2006/main">
        <w:t xml:space="preserve">2. Við ættum að leitast við að vera eins og Job og veita þeim sem þurfa á blessun og huggun að halda.</w:t>
      </w:r>
    </w:p>
    <w:p/>
    <w:p>
      <w:r xmlns:w="http://schemas.openxmlformats.org/wordprocessingml/2006/main">
        <w:t xml:space="preserve">1. Sálmur 10:17-18 - Drottinn, þú heyrir þrá hinna þjáðu; þú munt styrkja hjarta þeirra; þú munt hneigja eyra þitt til að gjöra rétt við munaðarlausa og kúgaða, svo að maðurinn, sem er af jörðinni, skelfi ekki framar.</w:t>
      </w:r>
    </w:p>
    <w:p/>
    <w:p>
      <w:r xmlns:w="http://schemas.openxmlformats.org/wordprocessingml/2006/main">
        <w:t xml:space="preserve">2.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Jobsbók 29:14 Ég klæddist réttlætinu, og það klæddi mig, dómur minn var sem skikkju og tígli.</w:t>
      </w:r>
    </w:p>
    <w:p/>
    <w:p>
      <w:r xmlns:w="http://schemas.openxmlformats.org/wordprocessingml/2006/main">
        <w:t xml:space="preserve">Þetta vers talar um mátt réttlætisins, sem er eins og klæði sem verndar og prýðir þann sem fer í það.</w:t>
      </w:r>
    </w:p>
    <w:p/>
    <w:p>
      <w:r xmlns:w="http://schemas.openxmlformats.org/wordprocessingml/2006/main">
        <w:t xml:space="preserve">1. "Máttur réttlætisins"</w:t>
      </w:r>
    </w:p>
    <w:p/>
    <w:p>
      <w:r xmlns:w="http://schemas.openxmlformats.org/wordprocessingml/2006/main">
        <w:t xml:space="preserve">2. "Klæddu þig í skikkju réttlætisins"</w:t>
      </w:r>
    </w:p>
    <w:p/>
    <w:p>
      <w:r xmlns:w="http://schemas.openxmlformats.org/wordprocessingml/2006/main">
        <w:t xml:space="preserve">1. Jesaja 61:10 Ég mun gleðjast mjög yfir Drottni, sál mín skal gleðjast yfir Guði mínum. Því að hann hefir klætt mig í klæði hjálpræðisins, hann huldi mig skikkju réttlætisins.</w:t>
      </w:r>
    </w:p>
    <w:p/>
    <w:p>
      <w:r xmlns:w="http://schemas.openxmlformats.org/wordprocessingml/2006/main">
        <w:t xml:space="preserve">2. Rómverjabréfið 13:12 Nóttin er langt komin, dagur er í nánd. Vér skulum því leggja af okkur verk myrkursins og íklæðast herklæðum ljóssins.</w:t>
      </w:r>
    </w:p>
    <w:p/>
    <w:p>
      <w:r xmlns:w="http://schemas.openxmlformats.org/wordprocessingml/2006/main">
        <w:t xml:space="preserve">Jobsbók 29:15 Ég var blindum augum og haltum var ég fætur.</w:t>
      </w:r>
    </w:p>
    <w:p/>
    <w:p>
      <w:r xmlns:w="http://schemas.openxmlformats.org/wordprocessingml/2006/main">
        <w:t xml:space="preserve">Job var miskunnsamur og kærleiksríkur maður sem hjálpaði þeim sem minna máttu sín.</w:t>
      </w:r>
    </w:p>
    <w:p/>
    <w:p>
      <w:r xmlns:w="http://schemas.openxmlformats.org/wordprocessingml/2006/main">
        <w:t xml:space="preserve">1: Samúð og kærleikur: Dæmi um Job</w:t>
      </w:r>
    </w:p>
    <w:p/>
    <w:p>
      <w:r xmlns:w="http://schemas.openxmlformats.org/wordprocessingml/2006/main">
        <w:t xml:space="preserve">2: Köllun Guðs til að þjóna fátækum</w:t>
      </w:r>
    </w:p>
    <w:p/>
    <w:p>
      <w:r xmlns:w="http://schemas.openxmlformats.org/wordprocessingml/2006/main">
        <w:t xml:space="preserve">1: Matteus 25:35-40 - Því að ég var svangur og þér gáfuð mér að eta, ég var þyrstur og þér gáfuð mér að drekka, ég var útlendingur og þér buðuð mér inn, mig vantaði föt og þér klædduð mig, Ég var veikur og þú passaðir mig, ég var í fangelsi og þú komst í heimsókn til mín.</w:t>
      </w:r>
    </w:p>
    <w:p/>
    <w:p>
      <w:r xmlns:w="http://schemas.openxmlformats.org/wordprocessingml/2006/main">
        <w:t xml:space="preserve">2: Jakobsbréfið 2:14-17 - Hvað gagnar það, bræður mínir og systur, ef einhver segist hafa trú en hefur engin verk? Getur slík trú bjargað þeim? Segjum sem svo að bróðir eða systir séu án föt og daglegan mat. Ef einhver yðar segir við þá: Farið í friði. halda á sér hita og borða vel, en gera ekkert í líkamlegum þörfum þeirra, hvað er það?</w:t>
      </w:r>
    </w:p>
    <w:p/>
    <w:p>
      <w:r xmlns:w="http://schemas.openxmlformats.org/wordprocessingml/2006/main">
        <w:t xml:space="preserve">Jobsbók 29:16 Ég var fátækum faðir, og mál, sem ég þekkti ekki, leitaði ég.</w:t>
      </w:r>
    </w:p>
    <w:p/>
    <w:p>
      <w:r xmlns:w="http://schemas.openxmlformats.org/wordprocessingml/2006/main">
        <w:t xml:space="preserve">Job var samúðarfullur maður sem sá um fátæka og hjálpaði þeim sem þurftu á því að halda, jafnvel þótt hann þekkti ekki aðstæður þeirra.</w:t>
      </w:r>
    </w:p>
    <w:p/>
    <w:p>
      <w:r xmlns:w="http://schemas.openxmlformats.org/wordprocessingml/2006/main">
        <w:t xml:space="preserve">1. Kærleikur Jesú knýr okkur til að þjóna þeim sem þurfa á því að halda</w:t>
      </w:r>
    </w:p>
    <w:p/>
    <w:p>
      <w:r xmlns:w="http://schemas.openxmlformats.org/wordprocessingml/2006/main">
        <w:t xml:space="preserve">2. Samkennd og góðvild: Hjarta sannrar kristni</w:t>
      </w:r>
    </w:p>
    <w:p/>
    <w:p>
      <w:r xmlns:w="http://schemas.openxmlformats.org/wordprocessingml/2006/main">
        <w:t xml:space="preserve">1. Matteusarguðspjall 25:35-40 "Því að ég var svangur og þér gáfuð mér að eta, ég var þyrstur og þér gáfuð mér að drekka, ég var útlendingur og þér buðuð mér inn."</w:t>
      </w:r>
    </w:p>
    <w:p/>
    <w:p>
      <w:r xmlns:w="http://schemas.openxmlformats.org/wordprocessingml/2006/main">
        <w:t xml:space="preserve">2. Galatabréfið 5:13-14 "Þið, bræður mínir og systur, voruð kölluð til að vera frjáls. En notið ekki frelsi ykkar til að gefa eftir holdinu, heldur þjónað hvert öðru auðmjúklega í kærleika."</w:t>
      </w:r>
    </w:p>
    <w:p/>
    <w:p>
      <w:r xmlns:w="http://schemas.openxmlformats.org/wordprocessingml/2006/main">
        <w:t xml:space="preserve">Jobsbók 29:17 Og ég braut kjálka hins óguðlega og reif herfangið úr tönnum hans.</w:t>
      </w:r>
    </w:p>
    <w:p/>
    <w:p>
      <w:r xmlns:w="http://schemas.openxmlformats.org/wordprocessingml/2006/main">
        <w:t xml:space="preserve">Job veltir fyrir sér fyrri verkum sínum og minnist þess hvernig hann myndi standa uppi gegn hinum óguðlegu og taka herfang þeirra.</w:t>
      </w:r>
    </w:p>
    <w:p/>
    <w:p>
      <w:r xmlns:w="http://schemas.openxmlformats.org/wordprocessingml/2006/main">
        <w:t xml:space="preserve">1. Kraftur þess að standa upp fyrir það sem er rétt</w:t>
      </w:r>
    </w:p>
    <w:p/>
    <w:p>
      <w:r xmlns:w="http://schemas.openxmlformats.org/wordprocessingml/2006/main">
        <w:t xml:space="preserve">2. Verðlaunin af því að gera réttlæti</w:t>
      </w:r>
    </w:p>
    <w:p/>
    <w:p>
      <w:r xmlns:w="http://schemas.openxmlformats.org/wordprocessingml/2006/main">
        <w:t xml:space="preserve">1. Orðskviðirnir 21:15 - Þegar réttlæti er fullnægt gleður það réttlátum en skelfingu fyrir illvirkja.</w:t>
      </w:r>
    </w:p>
    <w:p/>
    <w:p>
      <w:r xmlns:w="http://schemas.openxmlformats.org/wordprocessingml/2006/main">
        <w:t xml:space="preserve">2. Jesaja 1:17 - Lærðu að gera rétt; leita réttlætis. Verja hina kúguðu. Taktu upp mál föðurlausra; reka mál ekkjunnar.</w:t>
      </w:r>
    </w:p>
    <w:p/>
    <w:p>
      <w:r xmlns:w="http://schemas.openxmlformats.org/wordprocessingml/2006/main">
        <w:t xml:space="preserve">Jobsbók 29:18 Þá sagði ég: "Ég mun deyja í hreiðri mínu og margfalda daga mína eins og sandur."</w:t>
      </w:r>
    </w:p>
    <w:p/>
    <w:p>
      <w:r xmlns:w="http://schemas.openxmlformats.org/wordprocessingml/2006/main">
        <w:t xml:space="preserve">Job lýsir löngun til að lifa langa ævi á öruggu heimili.</w:t>
      </w:r>
    </w:p>
    <w:p/>
    <w:p>
      <w:r xmlns:w="http://schemas.openxmlformats.org/wordprocessingml/2006/main">
        <w:t xml:space="preserve">1. Áætlun Guðs fyrir okkur: Uppörvun á erfiðum tímum úr Jobssögu</w:t>
      </w:r>
    </w:p>
    <w:p/>
    <w:p>
      <w:r xmlns:w="http://schemas.openxmlformats.org/wordprocessingml/2006/main">
        <w:t xml:space="preserve">2. Að lifa ánægjulegu lífi: Lærdómur af sögu Jobs</w:t>
      </w:r>
    </w:p>
    <w:p/>
    <w:p>
      <w:r xmlns:w="http://schemas.openxmlformats.org/wordprocessingml/2006/main">
        <w:t xml:space="preserve">1. Sálmur 90:10 - "Lífsár okkar eru sjötíu, eða jafnvel vegna styrkleika áttatíu"</w:t>
      </w:r>
    </w:p>
    <w:p/>
    <w:p>
      <w:r xmlns:w="http://schemas.openxmlformats.org/wordprocessingml/2006/main">
        <w:t xml:space="preserve">2. Jesaja 46:4 - "Jafnvel til elli þinnar er ég hann, og allt að gráum hárum mun ég bera þig! Ég hef skapað og ég mun bera, jafnvel ég mun bera og frelsa þig."</w:t>
      </w:r>
    </w:p>
    <w:p/>
    <w:p>
      <w:r xmlns:w="http://schemas.openxmlformats.org/wordprocessingml/2006/main">
        <w:t xml:space="preserve">Jobsbók 29:19 Rót mín var útbreidd með vötnunum, og döggin lá alla nóttina á grein minni.</w:t>
      </w:r>
    </w:p>
    <w:p/>
    <w:p>
      <w:r xmlns:w="http://schemas.openxmlformats.org/wordprocessingml/2006/main">
        <w:t xml:space="preserve">Job veltir fyrir sér velmeguninni sem hann upplifði áður en hann þjáðist.</w:t>
      </w:r>
    </w:p>
    <w:p/>
    <w:p>
      <w:r xmlns:w="http://schemas.openxmlformats.org/wordprocessingml/2006/main">
        <w:t xml:space="preserve">1. Guð getur leitt okkur í gegnum storma lífsins, jafnvel þótt aðstæður okkar virðast svartar.</w:t>
      </w:r>
    </w:p>
    <w:p/>
    <w:p>
      <w:r xmlns:w="http://schemas.openxmlformats.org/wordprocessingml/2006/main">
        <w:t xml:space="preserve">2. Við ættum að gefa okkur tíma til að hugleiða blessanir okkar, jafnvel á tímum neyðar.</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Jakobsbréfið 1:2-4 Teljið það alla gleði, bræður mínir, þegar þið lendið í margvíslegum prófraunum, því að þið vitið að prófun trúar ykkar veldur staðfestu. Og lát stöðugleikann hafa fullan áhrif, svo að þú sért fullkominn og fullkominn og skortir ekkert.</w:t>
      </w:r>
    </w:p>
    <w:p/>
    <w:p>
      <w:r xmlns:w="http://schemas.openxmlformats.org/wordprocessingml/2006/main">
        <w:t xml:space="preserve">Jobsbók 29:20 Dýrð mín var fersk í mér, og bogi minn endurnýjaðist í hendi minni.</w:t>
      </w:r>
    </w:p>
    <w:p/>
    <w:p>
      <w:r xmlns:w="http://schemas.openxmlformats.org/wordprocessingml/2006/main">
        <w:t xml:space="preserve">Job veltir fyrir sér fyrri velmegun og blessunum.</w:t>
      </w:r>
    </w:p>
    <w:p/>
    <w:p>
      <w:r xmlns:w="http://schemas.openxmlformats.org/wordprocessingml/2006/main">
        <w:t xml:space="preserve">1. Gildi endurnýjunar: Lærdómur af íhugun Jobs</w:t>
      </w:r>
    </w:p>
    <w:p/>
    <w:p>
      <w:r xmlns:w="http://schemas.openxmlformats.org/wordprocessingml/2006/main">
        <w:t xml:space="preserve">2. Blessun ferskrar dýrðar: Að finna styrk í Guði</w:t>
      </w:r>
    </w:p>
    <w:p/>
    <w:p>
      <w:r xmlns:w="http://schemas.openxmlformats.org/wordprocessingml/2006/main">
        <w:t xml:space="preserve">1.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51:10 - Skapa í mér hreint hjarta, ó Guð, og endurnýjaðu stöðugan anda í mér.</w:t>
      </w:r>
    </w:p>
    <w:p/>
    <w:p>
      <w:r xmlns:w="http://schemas.openxmlformats.org/wordprocessingml/2006/main">
        <w:t xml:space="preserve">Jobsbók 29:21 Menn hlustuðu á mig og biðu og þögðu eftir ráðum mínum.</w:t>
      </w:r>
    </w:p>
    <w:p/>
    <w:p>
      <w:r xmlns:w="http://schemas.openxmlformats.org/wordprocessingml/2006/main">
        <w:t xml:space="preserve">Job naut mikillar virðingar vegna visku sem hann miðlaði.</w:t>
      </w:r>
    </w:p>
    <w:p/>
    <w:p>
      <w:r xmlns:w="http://schemas.openxmlformats.org/wordprocessingml/2006/main">
        <w:t xml:space="preserve">1. Kraftur þekkingar og visku í ríki Guðs</w:t>
      </w:r>
    </w:p>
    <w:p/>
    <w:p>
      <w:r xmlns:w="http://schemas.openxmlformats.org/wordprocessingml/2006/main">
        <w:t xml:space="preserve">2. Að læra að hlusta á visku Guðs</w:t>
      </w:r>
    </w:p>
    <w:p/>
    <w:p>
      <w:r xmlns:w="http://schemas.openxmlformats.org/wordprocessingml/2006/main">
        <w:t xml:space="preserve">1. Orðskviðirnir 4:5-7 "Fáðu visku, fáðu innsýn, gleymdu ekki og snúðu þér ekki frá orðum munns míns. Yfirgef hana ekki, og hún mun varðveita þig, elska hana, og hún mun varðveita þig. ... Upphaf viskunnar er þetta: Fáðu visku, og hvað sem þú færð, fáðu innsýn.</w:t>
      </w:r>
    </w:p>
    <w:p/>
    <w:p>
      <w:r xmlns:w="http://schemas.openxmlformats.org/wordprocessingml/2006/main">
        <w:t xml:space="preserve">2. Jakobsbréfið 1:5-6 "Ef einhvern yðar skortir visku, þá biðji hann Guð, sem gefur öllum örlátlega án smánar, og honum mun gefast. En hann biðji í trú, án efa, um þann eina. sá sem efast er eins og bylgja hafsins sem dregur og ýtir af vindi."</w:t>
      </w:r>
    </w:p>
    <w:p/>
    <w:p>
      <w:r xmlns:w="http://schemas.openxmlformats.org/wordprocessingml/2006/main">
        <w:t xml:space="preserve">Jobsbók 29:22 Eftir orð mín töluðu þeir ekki aftur. og ræðu mín féll til þeirra.</w:t>
      </w:r>
    </w:p>
    <w:p/>
    <w:p>
      <w:r xmlns:w="http://schemas.openxmlformats.org/wordprocessingml/2006/main">
        <w:t xml:space="preserve">Job biður ástríðufullur um sakleysi sitt og lýsir því yfir að orð hans hafi þaggað niður í ákærendum sínum.</w:t>
      </w:r>
    </w:p>
    <w:p/>
    <w:p>
      <w:r xmlns:w="http://schemas.openxmlformats.org/wordprocessingml/2006/main">
        <w:t xml:space="preserve">1: Við ættum að leitast við að tala orð sem munu byggja upp og koma á friði, ekki orð sem hvetja til haturs og sundrungar.</w:t>
      </w:r>
    </w:p>
    <w:p/>
    <w:p>
      <w:r xmlns:w="http://schemas.openxmlformats.org/wordprocessingml/2006/main">
        <w:t xml:space="preserve">2: Orð okkar ættu að vera fyllt náð og sannleika, svo að við megum vera notuð sem verkfæri kærleika og miskunnar Guðs.</w:t>
      </w:r>
    </w:p>
    <w:p/>
    <w:p>
      <w:r xmlns:w="http://schemas.openxmlformats.org/wordprocessingml/2006/main">
        <w:t xml:space="preserve">1: Kólossubréfið 4:6 Látið mál ykkar ætíð vera ljúft, kryddað með salti, svo að þið vitið hvernig þið eigið að svara hverjum og einum.</w:t>
      </w:r>
    </w:p>
    <w:p/>
    <w:p>
      <w:r xmlns:w="http://schemas.openxmlformats.org/wordprocessingml/2006/main">
        <w:t xml:space="preserve">2: Orðskviðirnir 18:21 Dauði og líf eru á valdi tungunnar og þeir sem elska hana munu eta ávexti hennar.</w:t>
      </w:r>
    </w:p>
    <w:p/>
    <w:p>
      <w:r xmlns:w="http://schemas.openxmlformats.org/wordprocessingml/2006/main">
        <w:t xml:space="preserve">Jobsbók 29:23 Og þeir biðu mín eins og regnsins. Og þeir opnuðu munn sinn eins og fyrir síðregnið.</w:t>
      </w:r>
    </w:p>
    <w:p/>
    <w:p>
      <w:r xmlns:w="http://schemas.openxmlformats.org/wordprocessingml/2006/main">
        <w:t xml:space="preserve">Job veltir fyrir sér fyrri vinsældum sínum og lotningu sem fólk sýndi honum, eins og það ætti von á rigningu eftir langa þurrka.</w:t>
      </w:r>
    </w:p>
    <w:p/>
    <w:p>
      <w:r xmlns:w="http://schemas.openxmlformats.org/wordprocessingml/2006/main">
        <w:t xml:space="preserve">1. Blessun Guðs er að finna á hinum óvæntu stöðum.</w:t>
      </w:r>
    </w:p>
    <w:p/>
    <w:p>
      <w:r xmlns:w="http://schemas.openxmlformats.org/wordprocessingml/2006/main">
        <w:t xml:space="preserve">2. Ekki vanmeta mátt áhrifa þinna.</w:t>
      </w:r>
    </w:p>
    <w:p/>
    <w:p>
      <w:r xmlns:w="http://schemas.openxmlformats.org/wordprocessingml/2006/main">
        <w:t xml:space="preserve">1. Matteusarguðspjall 5:13-16 - "Þú ert salt jarðarinnar...lát ljós þitt skína fyrir öðrum, svo að þeir sjái góð verk þín og vegsami föður þinn sem er á himnum."</w:t>
      </w:r>
    </w:p>
    <w:p/>
    <w:p>
      <w:r xmlns:w="http://schemas.openxmlformats.org/wordprocessingml/2006/main">
        <w:t xml:space="preserve">2. Jakobsbréfið 5:7-8 - "Verið því þolinmóðir, bræður, þar til Drottinn kemur. Sjáið hvernig bóndinn bíður eftir dýrmætum ávöxtum jarðarinnar, þolinmóður um hann, þar til hann tekur við snemma og seint. rignir."</w:t>
      </w:r>
    </w:p>
    <w:p/>
    <w:p>
      <w:r xmlns:w="http://schemas.openxmlformats.org/wordprocessingml/2006/main">
        <w:t xml:space="preserve">Jobsbók 29:24 Ef ég hló að þeim, trúðu þeir því ekki. og ljós andlits míns varpa þeir ekki niður.</w:t>
      </w:r>
    </w:p>
    <w:p/>
    <w:p>
      <w:r xmlns:w="http://schemas.openxmlformats.org/wordprocessingml/2006/main">
        <w:t xml:space="preserve">Job lýsir fyrri gleði sinni yfir velmegun sinni og hvernig hún var ekki háð samþykki annarra.</w:t>
      </w:r>
    </w:p>
    <w:p/>
    <w:p>
      <w:r xmlns:w="http://schemas.openxmlformats.org/wordprocessingml/2006/main">
        <w:t xml:space="preserve">1. Gleði Drottins er ekki háð samþykki annarra</w:t>
      </w:r>
    </w:p>
    <w:p/>
    <w:p>
      <w:r xmlns:w="http://schemas.openxmlformats.org/wordprocessingml/2006/main">
        <w:t xml:space="preserve">2. Að treysta á velþóknun Guðs yfir lofgjörð mannanna</w:t>
      </w:r>
    </w:p>
    <w:p/>
    <w:p>
      <w:r xmlns:w="http://schemas.openxmlformats.org/wordprocessingml/2006/main">
        <w:t xml:space="preserve">1. Jesaja 30:18 - Þess vegna bíður Drottinn eftir að vera þér náðugur, og þess vegna upphefur hann sjálfan sig til að sýna þér miskunn. Því að Drottinn er Guð réttlætis; Sælir eru allir sem hans bíða.</w:t>
      </w:r>
    </w:p>
    <w:p/>
    <w:p>
      <w:r xmlns:w="http://schemas.openxmlformats.org/wordprocessingml/2006/main">
        <w:t xml:space="preserve">2. Prédikarinn 7:1 - Gott nafn er betra en dýrindis smyrsl og dauðadagur en fæðingardagur.</w:t>
      </w:r>
    </w:p>
    <w:p/>
    <w:p>
      <w:r xmlns:w="http://schemas.openxmlformats.org/wordprocessingml/2006/main">
        <w:t xml:space="preserve">Jobsbók 29:25 Ég valdi leið þeirra og sat höfðingi og bjó sem konungur í hernum, eins og sá sem huggar syrgjendur.</w:t>
      </w:r>
    </w:p>
    <w:p/>
    <w:p>
      <w:r xmlns:w="http://schemas.openxmlformats.org/wordprocessingml/2006/main">
        <w:t xml:space="preserve">Job er að velta fyrir sér fyrra lífi þegar hann fann sig ánægðan og sáttur við sjálfan sig og umhverfi sitt.</w:t>
      </w:r>
    </w:p>
    <w:p/>
    <w:p>
      <w:r xmlns:w="http://schemas.openxmlformats.org/wordprocessingml/2006/main">
        <w:t xml:space="preserve">1. Þægindi ánægjunnar - Að finna frið og lífsfyllingu.</w:t>
      </w:r>
    </w:p>
    <w:p/>
    <w:p>
      <w:r xmlns:w="http://schemas.openxmlformats.org/wordprocessingml/2006/main">
        <w:t xml:space="preserve">2. Blessun góðs lífs - Að læra að meta það góða í lífinu.</w:t>
      </w:r>
    </w:p>
    <w:p/>
    <w:p>
      <w:r xmlns:w="http://schemas.openxmlformats.org/wordprocessingml/2006/main">
        <w:t xml:space="preserve">1. Sálmur 16:11 - Þú kunngjörir mér veg lífsins; í návist þinni er fylling gleði; til hægri handar eru nautnir að eilífu.</w:t>
      </w:r>
    </w:p>
    <w:p/>
    <w:p>
      <w:r xmlns:w="http://schemas.openxmlformats.org/wordprocessingml/2006/main">
        <w:t xml:space="preserve">2. Prédikarinn 5:18-19 - Sjá, það sem ég hef séð gott og við hæfi er að eta og drekka og njóta allrar erfiðis sem maður stríðir undir sólinni þá fáu daga lífs síns sem Guð hefur gefið honum. , því þetta er hlutskipti hans. Allir sem Guð hefur gefið auð og eignir og vald til að njóta þeirra og þiggja hlutskipti hans og gleðjast yfir striti hans, þetta er gjöf Guðs.</w:t>
      </w:r>
    </w:p>
    <w:p/>
    <w:p>
      <w:r xmlns:w="http://schemas.openxmlformats.org/wordprocessingml/2006/main">
        <w:t xml:space="preserve">30. kafli Jobs lýsir núverandi ástandi Jobs af örvæntingu og eymd og stangast á við fyrri velmegun hans. Hann harmar heiðursmissinn og háðinn sem hann þolir frá öðrum.</w:t>
      </w:r>
    </w:p>
    <w:p/>
    <w:p>
      <w:r xmlns:w="http://schemas.openxmlformats.org/wordprocessingml/2006/main">
        <w:t xml:space="preserve">1. málsgrein: Job lýsir því hvernig hann er nú hæðst af yngri mönnum sem voru einu sinni undir honum. Hann leggur áherslu á fyrirlitlega hegðun þeirra gagnvart honum og lýsir djúpri niðurlægingu sinni (Jobsbók 30:1-8).</w:t>
      </w:r>
    </w:p>
    <w:p/>
    <w:p>
      <w:r xmlns:w="http://schemas.openxmlformats.org/wordprocessingml/2006/main">
        <w:t xml:space="preserve">2. málsgrein: Job segir frá líkamlegum þrengingum sem hann þjáist núna, þar á meðal húðsjúkdóma sem valda honum miklum sársauka og óþægindum. Honum finnst hann vera yfirgefinn af Guði og einangraður frá samfélaginu, búa á auðnum stöðum (Jobsbók 30:9-15).</w:t>
      </w:r>
    </w:p>
    <w:p/>
    <w:p>
      <w:r xmlns:w="http://schemas.openxmlformats.org/wordprocessingml/2006/main">
        <w:t xml:space="preserve">3. málsgrein: Job lýsir angist sinni yfir tapi á auði sínum og stöðu. Hann líkir sjálfum sér við brotið ker, upplifir djúpa sorg og sorg (Jobsbók 30:16-23).</w:t>
      </w:r>
    </w:p>
    <w:p/>
    <w:p>
      <w:r xmlns:w="http://schemas.openxmlformats.org/wordprocessingml/2006/main">
        <w:t xml:space="preserve">Fjórða málsgrein: Job lýkur með því að biðja Guð um réttlæti og spyrja hvers vegna hann sé látinn þjást svona mikið þrátt fyrir að vera saklaus. Hann biður um miskunn og lausn frá þrengingum sínum (Jobsbók 30:24-31).</w:t>
      </w:r>
    </w:p>
    <w:p/>
    <w:p>
      <w:r xmlns:w="http://schemas.openxmlformats.org/wordprocessingml/2006/main">
        <w:t xml:space="preserve">Í stuttu máli,</w:t>
      </w:r>
    </w:p>
    <w:p>
      <w:r xmlns:w="http://schemas.openxmlformats.org/wordprocessingml/2006/main">
        <w:t xml:space="preserve">Þrjátíu kafli Jobs segir:</w:t>
      </w:r>
    </w:p>
    <w:p>
      <w:r xmlns:w="http://schemas.openxmlformats.org/wordprocessingml/2006/main">
        <w:t xml:space="preserve">lýsingin,</w:t>
      </w:r>
    </w:p>
    <w:p>
      <w:r xmlns:w="http://schemas.openxmlformats.org/wordprocessingml/2006/main">
        <w:t xml:space="preserve">og harma sem Job lýsti yfir núverandi ástandi hans í örvæntingu og þjáningu.</w:t>
      </w:r>
    </w:p>
    <w:p/>
    <w:p>
      <w:r xmlns:w="http://schemas.openxmlformats.org/wordprocessingml/2006/main">
        <w:t xml:space="preserve">Að undirstrika niðurlægingu með varanlegum háði,</w:t>
      </w:r>
    </w:p>
    <w:p>
      <w:r xmlns:w="http://schemas.openxmlformats.org/wordprocessingml/2006/main">
        <w:t xml:space="preserve">og leggja áherslu á líkamlega þjáningu sem næst með því að lýsa persónulegum sársauka.</w:t>
      </w:r>
    </w:p>
    <w:p>
      <w:r xmlns:w="http://schemas.openxmlformats.org/wordprocessingml/2006/main">
        <w:t xml:space="preserve">Að minnast á guðfræðilega ígrundun sem sýnd er um að kanna guðlegt réttlæti, útfærslu sem táknar sjónarhorn á þjáningu í Jobsbók.</w:t>
      </w:r>
    </w:p>
    <w:p/>
    <w:p>
      <w:r xmlns:w="http://schemas.openxmlformats.org/wordprocessingml/2006/main">
        <w:t xml:space="preserve">Jobsbók 30:1 En nú hæðast að þeim, sem yngri eru en ég, hverra feður ég hefði fyrirlitið að hafa sett með hundum hjarðarinnar.</w:t>
      </w:r>
    </w:p>
    <w:p/>
    <w:p>
      <w:r xmlns:w="http://schemas.openxmlformats.org/wordprocessingml/2006/main">
        <w:t xml:space="preserve">Job harmar yfir því að þeir sem yngri eru en hann hæðast að honum, sem hann hefði ekki talið verðugt að vera í félagsskap sínum eigin hundum.</w:t>
      </w:r>
    </w:p>
    <w:p/>
    <w:p>
      <w:r xmlns:w="http://schemas.openxmlformats.org/wordprocessingml/2006/main">
        <w:t xml:space="preserve">1. Trúfesti Guðs í gegnum erfiða tíma</w:t>
      </w:r>
    </w:p>
    <w:p/>
    <w:p>
      <w:r xmlns:w="http://schemas.openxmlformats.org/wordprocessingml/2006/main">
        <w:t xml:space="preserve">2. Auðmýkt og mikilvægi þess að bera virðingu hvert fyrir öðru</w:t>
      </w:r>
    </w:p>
    <w:p/>
    <w:p>
      <w:r xmlns:w="http://schemas.openxmlformats.org/wordprocessingml/2006/main">
        <w:t xml:space="preserve">1. Sálmur 73:26 - "Held mitt og hjarta mitt mun bresta, en Guð er styrkur hjarta míns og hlutdeild mín að eilífu."</w:t>
      </w:r>
    </w:p>
    <w:p/>
    <w:p>
      <w:r xmlns:w="http://schemas.openxmlformats.org/wordprocessingml/2006/main">
        <w:t xml:space="preserve">2. 1. Pétursbréf 5:5 - "Með auðmýkt öðrum fremur en sjálfum þér, ekki með eigin hagsmunum heldur sérhverjum að hagsmunum annarra."</w:t>
      </w:r>
    </w:p>
    <w:p/>
    <w:p>
      <w:r xmlns:w="http://schemas.openxmlformats.org/wordprocessingml/2006/main">
        <w:t xml:space="preserve">Jobsbók 30:2 Já, til hvers gæti styrkur handa þeirra gagnast mér, sem elli fórst í?</w:t>
      </w:r>
    </w:p>
    <w:p/>
    <w:p>
      <w:r xmlns:w="http://schemas.openxmlformats.org/wordprocessingml/2006/main">
        <w:t xml:space="preserve">Þessi texti frá Job endurspeglar baráttuna við að eldast og hvernig hún getur leitt til tilfinninga um vanmátt og tilgangsleysi.</w:t>
      </w:r>
    </w:p>
    <w:p/>
    <w:p>
      <w:r xmlns:w="http://schemas.openxmlformats.org/wordprocessingml/2006/main">
        <w:t xml:space="preserve">1. „Að eldast með reisn: Hvernig á að finna tilgang á efri árum“</w:t>
      </w:r>
    </w:p>
    <w:p/>
    <w:p>
      <w:r xmlns:w="http://schemas.openxmlformats.org/wordprocessingml/2006/main">
        <w:t xml:space="preserve">2. "Aldur er bara tala: Að faðma kosti þess að eldast"</w:t>
      </w:r>
    </w:p>
    <w:p/>
    <w:p>
      <w:r xmlns:w="http://schemas.openxmlformats.org/wordprocessingml/2006/main">
        <w:t xml:space="preserve">1. Sálmur 71:9 "Varkaðu mér ekki á elliárunum, yfirgef mig ekki þegar kraftar mínir þverra."</w:t>
      </w:r>
    </w:p>
    <w:p/>
    <w:p>
      <w:r xmlns:w="http://schemas.openxmlformats.org/wordprocessingml/2006/main">
        <w:t xml:space="preserve">2. Prédikarinn 12:1-7 "Mundu nú skapara þíns á dögum æsku þinnar, áður en erfiðir dagar koma og árin nálgast þegar þú segir: Ég hef ekki þóknun á þeim ..."</w:t>
      </w:r>
    </w:p>
    <w:p/>
    <w:p>
      <w:r xmlns:w="http://schemas.openxmlformats.org/wordprocessingml/2006/main">
        <w:t xml:space="preserve">Jobsbók 30:3 Vegna skorts og hungurs voru þeir einmana. flýði út í eyðimörk fyrr á tímum auðn og auðn.</w:t>
      </w:r>
    </w:p>
    <w:p/>
    <w:p>
      <w:r xmlns:w="http://schemas.openxmlformats.org/wordprocessingml/2006/main">
        <w:t xml:space="preserve">Þjáningar Jobs hafa orðið til þess að hann einangrast og einn, þar sem hann hefur neyðst til að flýja inn í auðn og eyðilögð eyðimörk.</w:t>
      </w:r>
    </w:p>
    <w:p/>
    <w:p>
      <w:r xmlns:w="http://schemas.openxmlformats.org/wordprocessingml/2006/main">
        <w:t xml:space="preserve">1. Við verðum að muna að jafnvel á myrkustu augnablikum okkar er Guð með okkur.</w:t>
      </w:r>
    </w:p>
    <w:p/>
    <w:p>
      <w:r xmlns:w="http://schemas.openxmlformats.org/wordprocessingml/2006/main">
        <w:t xml:space="preserve">2. Við ættum ekki að gleyma þjáningum þeirra sem eru í kringum okkur og leitast við að vera uppspretta huggunar og stuðnings.</w:t>
      </w:r>
    </w:p>
    <w:p/>
    <w:p>
      <w:r xmlns:w="http://schemas.openxmlformats.org/wordprocessingml/2006/main">
        <w:t xml:space="preserve">1.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Jobsbók 30:4 sem höggva malla við runnana og einiberjarætur fyrir mat þeirra.</w:t>
      </w:r>
    </w:p>
    <w:p/>
    <w:p>
      <w:r xmlns:w="http://schemas.openxmlformats.org/wordprocessingml/2006/main">
        <w:t xml:space="preserve">Job harmar fallið ástand sitt og lýsir því hvernig hann hefur minnkað við að borða mallows og einiberjarætur.</w:t>
      </w:r>
    </w:p>
    <w:p/>
    <w:p>
      <w:r xmlns:w="http://schemas.openxmlformats.org/wordprocessingml/2006/main">
        <w:t xml:space="preserve">1: Þegar lífið dregur okkur niður, getum við samt fundið gleði í ráðstöfun Guðs.</w:t>
      </w:r>
    </w:p>
    <w:p/>
    <w:p>
      <w:r xmlns:w="http://schemas.openxmlformats.org/wordprocessingml/2006/main">
        <w:t xml:space="preserve">2: Jafnvel á myrkustu tímum er Guð með okkur til að sjá fyrir þörfum okkar.</w:t>
      </w:r>
    </w:p>
    <w:p/>
    <w:p>
      <w:r xmlns:w="http://schemas.openxmlformats.org/wordprocessingml/2006/main">
        <w:t xml:space="preserve">1: Sálmur 23:5 Þú býrð borð frammi fyrir mér í augsýn óvina minna. þú smyr höfuð mitt með olíu; bikar minn er yfirfullur.</w:t>
      </w:r>
    </w:p>
    <w:p/>
    <w:p>
      <w:r xmlns:w="http://schemas.openxmlformats.org/wordprocessingml/2006/main">
        <w:t xml:space="preserve">2: Filippíbréfið 4:19 Og Guð minn mun fullnægja sérhverri þörf yðar eftir auðæfum sínum í dýrð í Kristi Jesú.</w:t>
      </w:r>
    </w:p>
    <w:p/>
    <w:p>
      <w:r xmlns:w="http://schemas.openxmlformats.org/wordprocessingml/2006/main">
        <w:t xml:space="preserve">Jobsbók 30:5 Þeir voru reknir út úr hópi manna (þeir hrópuðu á eftir þeim eins og þjófur)</w:t>
      </w:r>
    </w:p>
    <w:p/>
    <w:p>
      <w:r xmlns:w="http://schemas.openxmlformats.org/wordprocessingml/2006/main">
        <w:t xml:space="preserve">Vinir Jobs hafa rekið hann út úr félagsskap sínum og líkt honum við þjóf.</w:t>
      </w:r>
    </w:p>
    <w:p/>
    <w:p>
      <w:r xmlns:w="http://schemas.openxmlformats.org/wordprocessingml/2006/main">
        <w:t xml:space="preserve">1. Guði er mjög annt um þá sem eru útskúfaðir og gleymdir af öðrum.</w:t>
      </w:r>
    </w:p>
    <w:p/>
    <w:p>
      <w:r xmlns:w="http://schemas.openxmlformats.org/wordprocessingml/2006/main">
        <w:t xml:space="preserve">2. Við ættum að leitast við að sýna skilning og samúð gagnvart þeim sem eiga í erfiðleikum.</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Galatabréfið 6:2 Berið hver annars byrðar og uppfyllið þannig lögmál Krists.</w:t>
      </w:r>
    </w:p>
    <w:p/>
    <w:p>
      <w:r xmlns:w="http://schemas.openxmlformats.org/wordprocessingml/2006/main">
        <w:t xml:space="preserve">Jobsbók 30:6 Að búa í klettum dalanna, í hellum jarðarinnar og í klettum.</w:t>
      </w:r>
    </w:p>
    <w:p/>
    <w:p>
      <w:r xmlns:w="http://schemas.openxmlformats.org/wordprocessingml/2006/main">
        <w:t xml:space="preserve">Job leið eins og útskúfaður, bjó á eyðistöðum og hafði misst allar eigur sínar.</w:t>
      </w:r>
    </w:p>
    <w:p/>
    <w:p>
      <w:r xmlns:w="http://schemas.openxmlformats.org/wordprocessingml/2006/main">
        <w:t xml:space="preserve">1: Kærleikur Guðs til okkar er skilyrðislaus, jafnvel þótt okkur líði eins og útskúfaðir.</w:t>
      </w:r>
    </w:p>
    <w:p/>
    <w:p>
      <w:r xmlns:w="http://schemas.openxmlformats.org/wordprocessingml/2006/main">
        <w:t xml:space="preserve">2: Við verðum að muna að vera þakklát fyrir það sem við höfum, jafnvel þrátt fyrir mótlæti.</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2:1 Þessaloníkubréf 5:18 - Þakkið undir öllum kringumstæðum; því að þetta er vilji Guðs fyrir yður í Kristi Jesú.</w:t>
      </w:r>
    </w:p>
    <w:p/>
    <w:p>
      <w:r xmlns:w="http://schemas.openxmlformats.org/wordprocessingml/2006/main">
        <w:t xml:space="preserve">Jobsbók 30:7 Á milli runnana reifuðu þeir. undir netlunum var þeim safnað saman.</w:t>
      </w:r>
    </w:p>
    <w:p/>
    <w:p>
      <w:r xmlns:w="http://schemas.openxmlformats.org/wordprocessingml/2006/main">
        <w:t xml:space="preserve">Job harmar ástand lífs síns og ber það saman við dýr sem búa í auðn umhverfi.</w:t>
      </w:r>
    </w:p>
    <w:p/>
    <w:p>
      <w:r xmlns:w="http://schemas.openxmlformats.org/wordprocessingml/2006/main">
        <w:t xml:space="preserve">1. Von í miðri auðn: Að læra að finna gleði á erfiðum stöðum</w:t>
      </w:r>
    </w:p>
    <w:p/>
    <w:p>
      <w:r xmlns:w="http://schemas.openxmlformats.org/wordprocessingml/2006/main">
        <w:t xml:space="preserve">2. Að sigrast á mótlæti: Að finna styrk á erfiðum stundum</w:t>
      </w:r>
    </w:p>
    <w:p/>
    <w:p>
      <w:r xmlns:w="http://schemas.openxmlformats.org/wordprocessingml/2006/main">
        <w:t xml:space="preserve">1. Sálmur 139:7-10 Hvert skal ég fara frá anda þínum? Eða hvert á ég að flýja frá augliti þínu? Ef ég stíg upp til himna, þá ertu þar! Ef ég bý um rúmið mitt í Helju, þá ertu þar! Ef ég tek vængi morgunsins og bý í endimörkum hafsins, jafnvel þar mun hönd þín leiða mig og hægri hönd þín halda mér.</w:t>
      </w:r>
    </w:p>
    <w:p/>
    <w:p>
      <w:r xmlns:w="http://schemas.openxmlformats.org/wordprocessingml/2006/main">
        <w:t xml:space="preserve">2. Filippíbréfið 4:11-13 Ekki það að ég sé að tala um að vera í neyð, því að ég hef lært í hvaða aðstæðum sem ég er að vera sáttur. Ég veit hvernig á að vera lágt og ég veit hvernig á að vera nóg. Í öllum kringumstæðum hef ég lært leyndarmálið að horfast í augu við nóg og hungur, gnægð og neyð. Ég get allt gert fyrir hann sem styrkir mig.</w:t>
      </w:r>
    </w:p>
    <w:p/>
    <w:p>
      <w:r xmlns:w="http://schemas.openxmlformats.org/wordprocessingml/2006/main">
        <w:t xml:space="preserve">Jobsbók 30:8 Þeir voru börn heimskingjanna, já börn fátækra manna, þeir voru grimmari en jörðin.</w:t>
      </w:r>
    </w:p>
    <w:p/>
    <w:p>
      <w:r xmlns:w="http://schemas.openxmlformats.org/wordprocessingml/2006/main">
        <w:t xml:space="preserve">Job veltir fyrir sér hvernig þeir sem eru í kringum hann eru orðnir lægri en jörðin, og lýsir þeim sem „börnum heimskingja“ og „börnum óvæginna manna“.</w:t>
      </w:r>
    </w:p>
    <w:p/>
    <w:p>
      <w:r xmlns:w="http://schemas.openxmlformats.org/wordprocessingml/2006/main">
        <w:t xml:space="preserve">1. Hættan á slæmum samböndum - kanna afleiðingar þess að taka þátt í fólki með slæman karakter.</w:t>
      </w:r>
    </w:p>
    <w:p/>
    <w:p>
      <w:r xmlns:w="http://schemas.openxmlformats.org/wordprocessingml/2006/main">
        <w:t xml:space="preserve">2. Að finna styrk í erfiðleikum - skoða hvernig Job gat fundið styrk í miðri baráttu sinni.</w:t>
      </w:r>
    </w:p>
    <w:p/>
    <w:p>
      <w:r xmlns:w="http://schemas.openxmlformats.org/wordprocessingml/2006/main">
        <w:t xml:space="preserve">1. Orðskviðirnir 13:20 - "Sá sem gengur með vitrum mönnum, verður vitur, en félagi heimskingjanna verður eytt."</w:t>
      </w:r>
    </w:p>
    <w:p/>
    <w:p>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p>
      <w:r xmlns:w="http://schemas.openxmlformats.org/wordprocessingml/2006/main">
        <w:t xml:space="preserve">Jobsbók 30:9 Og nú er ég söngur þeirra, já, ég er orðatiltæki þeirra.</w:t>
      </w:r>
    </w:p>
    <w:p/>
    <w:p>
      <w:r xmlns:w="http://schemas.openxmlformats.org/wordprocessingml/2006/main">
        <w:t xml:space="preserve">Þessi texti endurspeglar sorg Jobs þar sem hann er gerður að athlægi og athlægi af fyrrverandi vinum sínum.</w:t>
      </w:r>
    </w:p>
    <w:p/>
    <w:p>
      <w:r xmlns:w="http://schemas.openxmlformats.org/wordprocessingml/2006/main">
        <w:t xml:space="preserve">1: Mikilvægi þess að elska hvert annað og vera til staðar fyrir hvert annað á tímum erfiðleika.</w:t>
      </w:r>
    </w:p>
    <w:p/>
    <w:p>
      <w:r xmlns:w="http://schemas.openxmlformats.org/wordprocessingml/2006/main">
        <w:t xml:space="preserve">2: Ekki vera of fljótur að dæma og gagnrýna aðra, sýndu þeim í staðinn samúð og skilning.</w:t>
      </w:r>
    </w:p>
    <w:p/>
    <w:p>
      <w:r xmlns:w="http://schemas.openxmlformats.org/wordprocessingml/2006/main">
        <w:t xml:space="preserve">1: Rómverjabréfið 12:15 - Gleðjist með þeim sem gleðjast; syrgja með þeim sem syrgja.</w:t>
      </w:r>
    </w:p>
    <w:p/>
    <w:p>
      <w:r xmlns:w="http://schemas.openxmlformats.org/wordprocessingml/2006/main">
        <w:t xml:space="preserve">2: Sálmur 34:17-18 - Hinir réttlátu hrópa, og Drottinn heyrir þá; hann frelsar þá úr öllum þrengingum þeirra. Drottinn er nálægur þeim sem hafa sundurmarið hjarta og frelsar þá sem eru krömdir í anda.</w:t>
      </w:r>
    </w:p>
    <w:p/>
    <w:p>
      <w:r xmlns:w="http://schemas.openxmlformats.org/wordprocessingml/2006/main">
        <w:t xml:space="preserve">Jobsbók 30:10 Þeir hafa andstyggð á mér, þeir flýja langt frá mér og forðast að hrækja í andlit mitt.</w:t>
      </w:r>
    </w:p>
    <w:p/>
    <w:p>
      <w:r xmlns:w="http://schemas.openxmlformats.org/wordprocessingml/2006/main">
        <w:t xml:space="preserve">Þessi texti sýnir djúpa sársauka og þjáningu Jobs vegna höfnunar og illrar meðferðar þeirra sem í kringum hann eru.</w:t>
      </w:r>
    </w:p>
    <w:p/>
    <w:p>
      <w:r xmlns:w="http://schemas.openxmlformats.org/wordprocessingml/2006/main">
        <w:t xml:space="preserve">1. "Máttur höfnunar: Hvernig á að sigrast á þegar þú ert útundan"</w:t>
      </w:r>
    </w:p>
    <w:p/>
    <w:p>
      <w:r xmlns:w="http://schemas.openxmlformats.org/wordprocessingml/2006/main">
        <w:t xml:space="preserve">2. „Hættan við einangrun: Að finna styrk á erfiðum tímum“</w:t>
      </w:r>
    </w:p>
    <w:p/>
    <w:p>
      <w:r xmlns:w="http://schemas.openxmlformats.org/wordprocessingml/2006/main">
        <w:t xml:space="preserve">1. Jesaja 53:3 - Hann var fyrirlitinn og hafnað af mönnum, maður sorgmæddra og kunnugur harmi.</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Jobsbók 30:11 Af því að hann hefir leyst band mitt og neytt mig, hafa þeir einnig sleppt beislinu fyrir mér.</w:t>
      </w:r>
    </w:p>
    <w:p/>
    <w:p>
      <w:r xmlns:w="http://schemas.openxmlformats.org/wordprocessingml/2006/main">
        <w:t xml:space="preserve">Job veltir fyrir sér hvernig sársauki og sorg sem hann upplifir er vegna þess að Guð losar um hömlur á lífi hans.</w:t>
      </w:r>
    </w:p>
    <w:p/>
    <w:p>
      <w:r xmlns:w="http://schemas.openxmlformats.org/wordprocessingml/2006/main">
        <w:t xml:space="preserve">1. Hvernig á að takast á við prófraunir með trú - Notaðu fordæmi Jobs um að treysta Guði jafnvel í miðri mikilli þjáningu.</w:t>
      </w:r>
    </w:p>
    <w:p/>
    <w:p>
      <w:r xmlns:w="http://schemas.openxmlformats.org/wordprocessingml/2006/main">
        <w:t xml:space="preserve">2. Að vaxa í seiglu - Skoða hvernig seiglu Jobs í mótlæti getur verið fyrirmynd til að þola erfiða tíma.</w:t>
      </w:r>
    </w:p>
    <w:p/>
    <w:p>
      <w:r xmlns:w="http://schemas.openxmlformats.org/wordprocessingml/2006/main">
        <w:t xml:space="preserve">1.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2. Jakobsbréfið 1:2 - "Talið á hreina gleði, bræður mínir og systur, í hvert sinn sem þið verðið fyrir margvíslegum prófraunum, því að þið vitið að prófun trúar ykkar leiðir af sér þolgæði."</w:t>
      </w:r>
    </w:p>
    <w:p/>
    <w:p>
      <w:r xmlns:w="http://schemas.openxmlformats.org/wordprocessingml/2006/main">
        <w:t xml:space="preserve">Jobsbók 30:12 Unglingurinn rís upp við hægri hönd mína. þeir ýta frá fótum mínum og reisa upp gegn mér vegum tortímingar sinnar.</w:t>
      </w:r>
    </w:p>
    <w:p/>
    <w:p>
      <w:r xmlns:w="http://schemas.openxmlformats.org/wordprocessingml/2006/main">
        <w:t xml:space="preserve">Unglingarnir hrekja frá sér fætur Jobs og valda eyðileggingu í lífi hans.</w:t>
      </w:r>
    </w:p>
    <w:p/>
    <w:p>
      <w:r xmlns:w="http://schemas.openxmlformats.org/wordprocessingml/2006/main">
        <w:t xml:space="preserve">1: Við verðum að nota æsku okkar og orku til að hjálpa öðrum, ekki valda eyðileggingu í lífi þeirra.</w:t>
      </w:r>
    </w:p>
    <w:p/>
    <w:p>
      <w:r xmlns:w="http://schemas.openxmlformats.org/wordprocessingml/2006/main">
        <w:t xml:space="preserve">2: Jafnvel við erfiðustu aðstæður er Guð trúr.</w:t>
      </w:r>
    </w:p>
    <w:p/>
    <w:p>
      <w:r xmlns:w="http://schemas.openxmlformats.org/wordprocessingml/2006/main">
        <w:t xml:space="preserve">1: Jakobsbréfið 1:2-4 - Lítið á það sem gleði, bræður mínir, þegar þið lendið í ýmsum prófraunum, vitandi að prófun trúar ykkar veldur þolgæði. Og lát þolgæðið hafa fullkomið árangur, svo að þú sért fullkominn og fullkominn og skortir ekkert.</w:t>
      </w:r>
    </w:p>
    <w:p/>
    <w:p>
      <w:r xmlns:w="http://schemas.openxmlformats.org/wordprocessingml/2006/main">
        <w:t xml:space="preserve">2: Rómverjabréfið 8:28 - Og vér vitum að allt samverkar til góðs þeim sem elska Guð, þeim sem eru kallaðir samkvæmt ásetningi hans.</w:t>
      </w:r>
    </w:p>
    <w:p/>
    <w:p>
      <w:r xmlns:w="http://schemas.openxmlformats.org/wordprocessingml/2006/main">
        <w:t xml:space="preserve">Jobsbók 30:13 Þeir spilla vegi mínum, þeir leggja fram ógæfu mína, þeir hafa engan hjálp.</w:t>
      </w:r>
    </w:p>
    <w:p/>
    <w:p>
      <w:r xmlns:w="http://schemas.openxmlformats.org/wordprocessingml/2006/main">
        <w:t xml:space="preserve">Job harmar skort á hjálp sem hann hefur fengið frá öðrum á þjáningartímum sínum.</w:t>
      </w:r>
    </w:p>
    <w:p/>
    <w:p>
      <w:r xmlns:w="http://schemas.openxmlformats.org/wordprocessingml/2006/main">
        <w:t xml:space="preserve">1. "Máttur samfélagsins: hvers vegna það er mikilvægt að styðjast við aðra á neyðartímum"</w:t>
      </w:r>
    </w:p>
    <w:p/>
    <w:p>
      <w:r xmlns:w="http://schemas.openxmlformats.org/wordprocessingml/2006/main">
        <w:t xml:space="preserve">2. "Nærvera Guðs í þjáningu: Að finna huggun í miðri sársauka"</w:t>
      </w:r>
    </w:p>
    <w:p/>
    <w:p>
      <w:r xmlns:w="http://schemas.openxmlformats.org/wordprocessingml/2006/main">
        <w:t xml:space="preserve">1. Hebreabréfið 13:5 Lát samtal yðar vera ágirnislaust; og vertu sáttur við það sem þér hafið, því að hann hefur sagt: Ég mun aldrei yfirgefa þig og ekki yfirgefa þig.</w:t>
      </w:r>
    </w:p>
    <w:p/>
    <w:p>
      <w:r xmlns:w="http://schemas.openxmlformats.org/wordprocessingml/2006/main">
        <w:t xml:space="preserve">2. Rómverjabréfið 12:15 Gleðjist með þeim sem gleðjast og grátið með þeim sem gráta.</w:t>
      </w:r>
    </w:p>
    <w:p/>
    <w:p>
      <w:r xmlns:w="http://schemas.openxmlformats.org/wordprocessingml/2006/main">
        <w:t xml:space="preserve">Jobsbók 30:14 Þeir komu yfir mig eins og vítt vatnsbrot, í auðninni veltu þeir sér yfir mig.</w:t>
      </w:r>
    </w:p>
    <w:p/>
    <w:p>
      <w:r xmlns:w="http://schemas.openxmlformats.org/wordprocessingml/2006/main">
        <w:t xml:space="preserve">Job veltir fyrir sér örvæntingu sinni og þjáningu og líkir reynslu sinni við yfirþyrmandi flóð.</w:t>
      </w:r>
    </w:p>
    <w:p/>
    <w:p>
      <w:r xmlns:w="http://schemas.openxmlformats.org/wordprocessingml/2006/main">
        <w:t xml:space="preserve">1: Guð getur leitt okkur í gegnum lífsins flóð.</w:t>
      </w:r>
    </w:p>
    <w:p/>
    <w:p>
      <w:r xmlns:w="http://schemas.openxmlformats.org/wordprocessingml/2006/main">
        <w:t xml:space="preserve">2: Jafnvel í myrkrinu er Guð með okkur.</w:t>
      </w:r>
    </w:p>
    <w:p/>
    <w:p>
      <w:r xmlns:w="http://schemas.openxmlformats.org/wordprocessingml/2006/main">
        <w:t xml:space="preserve">1: Jesaja 43:2 Þegar þú ferð í gegnum vötnin, mun ég vera með þér. og þegar þú ferð í gegnum árnar, munu þær ekki sópa yfir þig.</w:t>
      </w:r>
    </w:p>
    <w:p/>
    <w:p>
      <w:r xmlns:w="http://schemas.openxmlformats.org/wordprocessingml/2006/main">
        <w:t xml:space="preserve">2: Sálmur 18:16 Hann teygði sig ofan af hæðum og greip mig. hann dró mig upp úr djúpum vötnum.</w:t>
      </w:r>
    </w:p>
    <w:p/>
    <w:p>
      <w:r xmlns:w="http://schemas.openxmlformats.org/wordprocessingml/2006/main">
        <w:t xml:space="preserve">Jobsbók 30:15 Hræðin snúast yfir mig, þeir elta sál mína eins og vindurinn, og velferð mín hverfur sem ský.</w:t>
      </w:r>
    </w:p>
    <w:p/>
    <w:p>
      <w:r xmlns:w="http://schemas.openxmlformats.org/wordprocessingml/2006/main">
        <w:t xml:space="preserve">Sál Jobs er elt af skelfingum eins og vindurinn og von hans um betri framtíð dofnar hratt.</w:t>
      </w:r>
    </w:p>
    <w:p/>
    <w:p>
      <w:r xmlns:w="http://schemas.openxmlformats.org/wordprocessingml/2006/main">
        <w:t xml:space="preserve">1: Sama hversu myrkur stormurinn er, Guð er alltaf til staðar til að veita ljós og von.</w:t>
      </w:r>
    </w:p>
    <w:p/>
    <w:p>
      <w:r xmlns:w="http://schemas.openxmlformats.org/wordprocessingml/2006/main">
        <w:t xml:space="preserve">2: Við ættum aldrei að leyfa vandræðum okkar að skilgreina okkur, heldur einbeita okkur að voninni sem Guð gefur.</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Jobsbók 30:16 Og nú er sálu minni úthellt yfir mig. eymdardagar hafa náð tökum á mér.</w:t>
      </w:r>
    </w:p>
    <w:p/>
    <w:p>
      <w:r xmlns:w="http://schemas.openxmlformats.org/wordprocessingml/2006/main">
        <w:t xml:space="preserve">Job er að upplifa tímabil mikillar þjáningar.</w:t>
      </w:r>
    </w:p>
    <w:p/>
    <w:p>
      <w:r xmlns:w="http://schemas.openxmlformats.org/wordprocessingml/2006/main">
        <w:t xml:space="preserve">1. „Þægindi Guðs á þjáningartímum“</w:t>
      </w:r>
    </w:p>
    <w:p/>
    <w:p>
      <w:r xmlns:w="http://schemas.openxmlformats.org/wordprocessingml/2006/main">
        <w:t xml:space="preserve">2. "Þrautseigja í gegnum erfiða tíma"</w:t>
      </w:r>
    </w:p>
    <w:p/>
    <w:p>
      <w:r xmlns:w="http://schemas.openxmlformats.org/wordprocessingml/2006/main">
        <w:t xml:space="preserve">1. Sálmur 23:4 - "Þótt ég gangi um dimmasta dal, óttast ég ekkert illt, því að þú ert með mér, sproti þinn og stafur, þeir hugga mig."</w:t>
      </w:r>
    </w:p>
    <w:p/>
    <w:p>
      <w:r xmlns:w="http://schemas.openxmlformats.org/wordprocessingml/2006/main">
        <w:t xml:space="preserve">2. Matteus 5:4 - "Sælir eru þeir sem syrgja, því að þeir munu huggaðir verða."</w:t>
      </w:r>
    </w:p>
    <w:p/>
    <w:p>
      <w:r xmlns:w="http://schemas.openxmlformats.org/wordprocessingml/2006/main">
        <w:t xml:space="preserve">Jobsbók 30:17 Bein mín eru stungin í mér um nætur, og sinar mínar hvílast ekki.</w:t>
      </w:r>
    </w:p>
    <w:p/>
    <w:p>
      <w:r xmlns:w="http://schemas.openxmlformats.org/wordprocessingml/2006/main">
        <w:t xml:space="preserve">Job þjáist mjög í angist sinni og finnur enga léttir jafnvel á nóttunni.</w:t>
      </w:r>
    </w:p>
    <w:p/>
    <w:p>
      <w:r xmlns:w="http://schemas.openxmlformats.org/wordprocessingml/2006/main">
        <w:t xml:space="preserve">1. Að finna huggun í miðri þjáningu</w:t>
      </w:r>
    </w:p>
    <w:p/>
    <w:p>
      <w:r xmlns:w="http://schemas.openxmlformats.org/wordprocessingml/2006/main">
        <w:t xml:space="preserve">2. Að læra að styðjast við Guð á erfiðum tímum</w:t>
      </w:r>
    </w:p>
    <w:p/>
    <w:p>
      <w:r xmlns:w="http://schemas.openxmlformats.org/wordprocessingml/2006/main">
        <w:t xml:space="preserve">1. Jesaja 43:2, „Þegar þú ferð í gegnum vötnin, þá mun ég vera með þér, og í gegnum árnar, þær munu ekki yfirbuga þig, þegar þú gengur í gegnum eld, skalt þú ekki brennast, og logi skal ekki eyða þér. ."</w:t>
      </w:r>
    </w:p>
    <w:p/>
    <w:p>
      <w:r xmlns:w="http://schemas.openxmlformats.org/wordprocessingml/2006/main">
        <w:t xml:space="preserve">2. 2. Korintubréf 1:3-4, „Lofaður sé Guð og faðir Drottins vors Jesú Krists, faðir miskunnar og Guð allrar huggunar, sem huggar oss í allri þrengingu okkar, svo að vér getum huggað þá. sem eru í hvers kyns þrengingu, með þeirri huggun, sem vér erum sjálfir huggaðir af Guði."</w:t>
      </w:r>
    </w:p>
    <w:p/>
    <w:p>
      <w:r xmlns:w="http://schemas.openxmlformats.org/wordprocessingml/2006/main">
        <w:t xml:space="preserve">Jobsbók 30:18 Af miklum krafti sjúkdóms míns er klæði mínu breytt, það bindur mig eins og kraga kyrtils míns.</w:t>
      </w:r>
    </w:p>
    <w:p/>
    <w:p>
      <w:r xmlns:w="http://schemas.openxmlformats.org/wordprocessingml/2006/main">
        <w:t xml:space="preserve">Job veltir fyrir sér sársauka þjáningar hans og hvernig þær hafa breytt lífi hans.</w:t>
      </w:r>
    </w:p>
    <w:p/>
    <w:p>
      <w:r xmlns:w="http://schemas.openxmlformats.org/wordprocessingml/2006/main">
        <w:t xml:space="preserve">1. Kraftur þjáningar: Hvernig sársauki getur umbreytt lífi okkar</w:t>
      </w:r>
    </w:p>
    <w:p/>
    <w:p>
      <w:r xmlns:w="http://schemas.openxmlformats.org/wordprocessingml/2006/main">
        <w:t xml:space="preserve">2. Að finna von á erfiðum tímum: Hvernig á að þrauka þrátt fyrir þjáningu</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Jobsbók 30:19 Hann kastaði mér í saur, og ég er orðinn sem mold og aska.</w:t>
      </w:r>
    </w:p>
    <w:p/>
    <w:p>
      <w:r xmlns:w="http://schemas.openxmlformats.org/wordprocessingml/2006/main">
        <w:t xml:space="preserve">Job veltir fyrir sér þjáningum sínum og viðurkennir að hann sé orðinn lágur sem ryk og aska.</w:t>
      </w:r>
    </w:p>
    <w:p/>
    <w:p>
      <w:r xmlns:w="http://schemas.openxmlformats.org/wordprocessingml/2006/main">
        <w:t xml:space="preserve">1. Þrátt fyrir þjáningar okkar verðum við samt að muna að Guð er við stjórnvölinn og við getum treyst honum.</w:t>
      </w:r>
    </w:p>
    <w:p/>
    <w:p>
      <w:r xmlns:w="http://schemas.openxmlformats.org/wordprocessingml/2006/main">
        <w:t xml:space="preserve">2. Jafnvel á myrkustu augnablikum okkar getum við enn fundið von í fyrirheitum Guðs og trúfesti.</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Jobsbók 30:20 Ég hrópa til þín, og þú heyrir ekki í mér, ég stend upp og þú lítur ekki á mig.</w:t>
      </w:r>
    </w:p>
    <w:p/>
    <w:p>
      <w:r xmlns:w="http://schemas.openxmlformats.org/wordprocessingml/2006/main">
        <w:t xml:space="preserve">Job er í örvæntingu og finnst hann ekki heyrast af Guði.</w:t>
      </w:r>
    </w:p>
    <w:p/>
    <w:p>
      <w:r xmlns:w="http://schemas.openxmlformats.org/wordprocessingml/2006/main">
        <w:t xml:space="preserve">1: Guð er alltaf að hlusta, jafnvel þegar við finnum það ekki.</w:t>
      </w:r>
    </w:p>
    <w:p/>
    <w:p>
      <w:r xmlns:w="http://schemas.openxmlformats.org/wordprocessingml/2006/main">
        <w:t xml:space="preserve">2: Jafnvel á myrkustu augnablikum okkar er Guð til staðar með okkur.</w:t>
      </w:r>
    </w:p>
    <w:p/>
    <w:p>
      <w:r xmlns:w="http://schemas.openxmlformats.org/wordprocessingml/2006/main">
        <w:t xml:space="preserve">1: Sálmur 34:17-18 -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Jesaja 41:10 - "Óttast ekki, því að ég er með þér, óttast ekki, því að ég er Guð þinn, ég mun styrkja þig, ég hjálpa þér, ég mun styðja þig með hægri hendi minni."</w:t>
      </w:r>
    </w:p>
    <w:p/>
    <w:p>
      <w:r xmlns:w="http://schemas.openxmlformats.org/wordprocessingml/2006/main">
        <w:t xml:space="preserve">Jobsbók 30:21 Þú ert orðinn grimmur við mig, með þinni sterku hendi stendur þú gegn mér.</w:t>
      </w:r>
    </w:p>
    <w:p/>
    <w:p>
      <w:r xmlns:w="http://schemas.openxmlformats.org/wordprocessingml/2006/main">
        <w:t xml:space="preserve">Job harmar að Guð hafi orðið honum grimmur og kúga hann með sinni sterku hendi.</w:t>
      </w:r>
    </w:p>
    <w:p/>
    <w:p>
      <w:r xmlns:w="http://schemas.openxmlformats.org/wordprocessingml/2006/main">
        <w:t xml:space="preserve">1. "Máttur þolinmæðinnar: Að finna von í miðri þjáningu"</w:t>
      </w:r>
    </w:p>
    <w:p/>
    <w:p>
      <w:r xmlns:w="http://schemas.openxmlformats.org/wordprocessingml/2006/main">
        <w:t xml:space="preserve">2. „Að sigrast á mótlæti: Hvernig á að finna styrk á erfiðum tímum“</w:t>
      </w:r>
    </w:p>
    <w:p/>
    <w:p>
      <w:r xmlns:w="http://schemas.openxmlformats.org/wordprocessingml/2006/main">
        <w:t xml:space="preserve">1. Jakobsbréfið 1:2-4 - "Talið það alla gleði, bræður mínir, þegar þér lendir í margvíslegum prófraunum, því að þér vitið, að prófraun trúar yðar leiðir til staðfestu. fullkominn og fullkominn, skortir ekkert."</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Jobsbók 30:22 Þú lyftir mér upp í vindinn. þú lætur mig ríða á því og leysir upp efni mitt.</w:t>
      </w:r>
    </w:p>
    <w:p/>
    <w:p>
      <w:r xmlns:w="http://schemas.openxmlformats.org/wordprocessingml/2006/main">
        <w:t xml:space="preserve">Job veltir fyrir sér hvernig Guð hefur tekið af honum öryggið og valdið honum þjáningum.</w:t>
      </w:r>
    </w:p>
    <w:p/>
    <w:p>
      <w:r xmlns:w="http://schemas.openxmlformats.org/wordprocessingml/2006/main">
        <w:t xml:space="preserve">1: Umhyggja Guðs fyrir okkur felur ekki bara í sér huggun og öryggi, heldur einnig erfiðleika og sársauka.</w:t>
      </w:r>
    </w:p>
    <w:p/>
    <w:p>
      <w:r xmlns:w="http://schemas.openxmlformats.org/wordprocessingml/2006/main">
        <w:t xml:space="preserve">2: Þegar Guð tekur í burtu það sem við höldum að sé öryggi okkar, er hann enn við stjórnvölinn og getur notað það okkur til heilla.</w:t>
      </w:r>
    </w:p>
    <w:p/>
    <w:p>
      <w:r xmlns:w="http://schemas.openxmlformats.org/wordprocessingml/2006/main">
        <w:t xml:space="preserve">1: Sálmur 139:7-12 - Hvert get ég farið frá anda þínum? Eða hvert get ég flúið frá návist þinni? Ef ég stíg upp til himna, ert þú þar; Ef ég bý rúm mitt í helvíti, sjá, þú ert þar. Ef ég tek vængi morgunsins og bý í endimörkum hafsins, jafnvel þar mun hönd þín leiða mig og hægri hönd þín halda mér.</w:t>
      </w:r>
    </w:p>
    <w:p/>
    <w:p>
      <w:r xmlns:w="http://schemas.openxmlformats.org/wordprocessingml/2006/main">
        <w:t xml:space="preserve">2: Hebreabréfið 12:5-11 - Og þú hefur gleymt áminningunni, sem talar til þín eins og til sona: Sonur minn, fyrirlít ekki aga Drottins, og vertu ekki hugfallinn, þegar þú ert ávítaður af honum. Því þann sem Drottinn elskar, agar hann og pælir hvern þann son sem hann tekur á móti. Ef þú þolir aga, þá fer Guð við þig eins og syni; því að hvaða sonur er sá sem faðir agar ekki?</w:t>
      </w:r>
    </w:p>
    <w:p/>
    <w:p>
      <w:r xmlns:w="http://schemas.openxmlformats.org/wordprocessingml/2006/main">
        <w:t xml:space="preserve">Jobsbók 30:23 Því að ég veit, að þú munt leiða mig til dauða og til þess húss, sem öllum lifanda er ætlað.</w:t>
      </w:r>
    </w:p>
    <w:p/>
    <w:p>
      <w:r xmlns:w="http://schemas.openxmlformats.org/wordprocessingml/2006/main">
        <w:t xml:space="preserve">Job viðurkennir að dauðinn er óumflýjanlegur og að sömu örlög bíður allra lífvera.</w:t>
      </w:r>
    </w:p>
    <w:p/>
    <w:p>
      <w:r xmlns:w="http://schemas.openxmlformats.org/wordprocessingml/2006/main">
        <w:t xml:space="preserve">1. "Óumflýjanleiki dauðans og hégómi lífsins"</w:t>
      </w:r>
    </w:p>
    <w:p/>
    <w:p>
      <w:r xmlns:w="http://schemas.openxmlformats.org/wordprocessingml/2006/main">
        <w:t xml:space="preserve">2. "Hið fullkomna jafnvægi lífs og dauða"</w:t>
      </w:r>
    </w:p>
    <w:p/>
    <w:p>
      <w:r xmlns:w="http://schemas.openxmlformats.org/wordprocessingml/2006/main">
        <w:t xml:space="preserve">1. Prédikarinn 3:1-8</w:t>
      </w:r>
    </w:p>
    <w:p/>
    <w:p>
      <w:r xmlns:w="http://schemas.openxmlformats.org/wordprocessingml/2006/main">
        <w:t xml:space="preserve">2. Rómverjabréfið 6:23</w:t>
      </w:r>
    </w:p>
    <w:p/>
    <w:p>
      <w:r xmlns:w="http://schemas.openxmlformats.org/wordprocessingml/2006/main">
        <w:t xml:space="preserve">Jobsbók 30:24 En hann mun ekki rétta út hönd sína til grafar, þótt þeir hrópi í tortímingu hans.</w:t>
      </w:r>
    </w:p>
    <w:p/>
    <w:p>
      <w:r xmlns:w="http://schemas.openxmlformats.org/wordprocessingml/2006/main">
        <w:t xml:space="preserve">Job lýsir angist sinni og örvæntingu með því að segja að þótt fólk kunni að gráta í þjáningum sínum, mun Guð ekki ná til grafar.</w:t>
      </w:r>
    </w:p>
    <w:p/>
    <w:p>
      <w:r xmlns:w="http://schemas.openxmlformats.org/wordprocessingml/2006/main">
        <w:t xml:space="preserve">1. Kraftur gráta okkar: Lærum að treysta á Guð í þjáningu</w:t>
      </w:r>
    </w:p>
    <w:p/>
    <w:p>
      <w:r xmlns:w="http://schemas.openxmlformats.org/wordprocessingml/2006/main">
        <w:t xml:space="preserve">2. Fullveldi Guðs á þjáningartímum</w:t>
      </w:r>
    </w:p>
    <w:p/>
    <w:p>
      <w:r xmlns:w="http://schemas.openxmlformats.org/wordprocessingml/2006/main">
        <w:t xml:space="preserve">1. Sálmur 18:6 - Í neyð minni ákallaði ég Drottin og hrópaði til Guðs míns, og hann heyrði raust mína úr musteri sínu, og kvein mitt barst í eyru hans.</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Jobsbók 30:25 Grét ég ekki yfir þeim sem var í neyð? var sál mín ekki hryggð yfir fátækum?</w:t>
      </w:r>
    </w:p>
    <w:p/>
    <w:p>
      <w:r xmlns:w="http://schemas.openxmlformats.org/wordprocessingml/2006/main">
        <w:t xml:space="preserve">Þessi texti undirstrikar samúð Jobs með þjáningum hinna fátæku.</w:t>
      </w:r>
    </w:p>
    <w:p/>
    <w:p>
      <w:r xmlns:w="http://schemas.openxmlformats.org/wordprocessingml/2006/main">
        <w:t xml:space="preserve">1. Ákall til samkenndar: Að skilja aðstæður fátækra.</w:t>
      </w:r>
    </w:p>
    <w:p/>
    <w:p>
      <w:r xmlns:w="http://schemas.openxmlformats.org/wordprocessingml/2006/main">
        <w:t xml:space="preserve">2. Kraftur samkenndar: Umhyggja fyrir þeim sem þurfa.</w:t>
      </w:r>
    </w:p>
    <w:p/>
    <w:p>
      <w:r xmlns:w="http://schemas.openxmlformats.org/wordprocessingml/2006/main">
        <w:t xml:space="preserve">1. Jakobsbréfið 2:14-17 - Hvað gagnar það, bræður mínir og systur, ef einhver segist hafa trú en hefur engin verk? Getur slík trú bjargað þeim?</w:t>
      </w:r>
    </w:p>
    <w:p/>
    <w:p>
      <w:r xmlns:w="http://schemas.openxmlformats.org/wordprocessingml/2006/main">
        <w:t xml:space="preserve">2. Orðskviðirnir 14:21 - Það er synd að fyrirlíta náungann, en sæll er sá sem er góður við þurfandi.</w:t>
      </w:r>
    </w:p>
    <w:p/>
    <w:p>
      <w:r xmlns:w="http://schemas.openxmlformats.org/wordprocessingml/2006/main">
        <w:t xml:space="preserve">Jobsbók 30:26 Þegar ég vænti hins góða, kom hið illa yfir mig, og þegar ég beið ljóss, kom myrkur.</w:t>
      </w:r>
    </w:p>
    <w:p/>
    <w:p>
      <w:r xmlns:w="http://schemas.openxmlformats.org/wordprocessingml/2006/main">
        <w:t xml:space="preserve">Job upplifir tímabil myrkurs og illsku þegar hann væntir ljóss og góðs.</w:t>
      </w:r>
    </w:p>
    <w:p/>
    <w:p>
      <w:r xmlns:w="http://schemas.openxmlformats.org/wordprocessingml/2006/main">
        <w:t xml:space="preserve">1. Raunveruleiki myrkurs í lífi trúaðs manns</w:t>
      </w:r>
    </w:p>
    <w:p/>
    <w:p>
      <w:r xmlns:w="http://schemas.openxmlformats.org/wordprocessingml/2006/main">
        <w:t xml:space="preserve">2. Að finna von í miðri þjáningu</w:t>
      </w:r>
    </w:p>
    <w:p/>
    <w:p>
      <w:r xmlns:w="http://schemas.openxmlformats.org/wordprocessingml/2006/main">
        <w:t xml:space="preserve">1. Sálmur 18:28 - Því að þú kveikir á kerti mínu: Drottinn Guð minn mun lýsa upp myrkur mitt.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Jobsbók 30:27 Innyfli mín suðu og hvíldist ekki, dagar þrengingarinnar komu í veg fyrir mig.</w:t>
      </w:r>
    </w:p>
    <w:p/>
    <w:p>
      <w:r xmlns:w="http://schemas.openxmlformats.org/wordprocessingml/2006/main">
        <w:t xml:space="preserve">Job er að tjá þjáningu sína og örvæntingu eftir að hafa verið þjakaður af Guði.</w:t>
      </w:r>
    </w:p>
    <w:p/>
    <w:p>
      <w:r xmlns:w="http://schemas.openxmlformats.org/wordprocessingml/2006/main">
        <w:t xml:space="preserve">1: Við verðum að læra að vera þolinmóð og treysta Guði jafnvel á tímum þjáningar og örvæntingar.</w:t>
      </w:r>
    </w:p>
    <w:p/>
    <w:p>
      <w:r xmlns:w="http://schemas.openxmlformats.org/wordprocessingml/2006/main">
        <w:t xml:space="preserve">2: Við verðum að opna hjörtu okkar og huga fyrir vilja Guðs, jafnvel þegar það er erfitt.</w:t>
      </w:r>
    </w:p>
    <w:p/>
    <w:p>
      <w:r xmlns:w="http://schemas.openxmlformats.org/wordprocessingml/2006/main">
        <w:t xml:space="preserve">1: Jesaja 55:8-9 - "Því að mínar hugsanir eru ekki yðar hugsanir, né vegir yðar eru mínir vegir, segir Drottinn. Því að eins og himinninn er hærri en jörðin, svo eru mínir vegir hærri en vegir yðar og mínir vegir. hugsanir en hugsanir þínar."</w:t>
      </w:r>
    </w:p>
    <w:p/>
    <w:p>
      <w:r xmlns:w="http://schemas.openxmlformats.org/wordprocessingml/2006/main">
        <w:t xml:space="preserve">2: Rómverjabréfið 12:12 - "Gleðjist í voninni, þolinmóður í þrengingum, haldið áfram samstundis í bæn."</w:t>
      </w:r>
    </w:p>
    <w:p/>
    <w:p>
      <w:r xmlns:w="http://schemas.openxmlformats.org/wordprocessingml/2006/main">
        <w:t xml:space="preserve">Jobsbók 30:28 Ég fór harmandi án sólar, ég stóð upp og hrópaði í söfnuðinum.</w:t>
      </w:r>
    </w:p>
    <w:p/>
    <w:p>
      <w:r xmlns:w="http://schemas.openxmlformats.org/wordprocessingml/2006/main">
        <w:t xml:space="preserve">Þessi texti úr Jobsbók 30:28 lýsir angistinni sem Job fann fyrir þegar hann stóð og grét í söfnuðinum meðan hann syrgði án sólar.</w:t>
      </w:r>
    </w:p>
    <w:p/>
    <w:p>
      <w:r xmlns:w="http://schemas.openxmlformats.org/wordprocessingml/2006/main">
        <w:t xml:space="preserve">1. Guð er með okkur jafnvel á okkar dimmustu augnablikum</w:t>
      </w:r>
    </w:p>
    <w:p/>
    <w:p>
      <w:r xmlns:w="http://schemas.openxmlformats.org/wordprocessingml/2006/main">
        <w:t xml:space="preserve">2. Kraftur sorglegra tjáningar</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2. Korintubréf 1:3-4 - Lofaður sé Guði og faðir Drottins vors Jesú Krists, föður miskunnseminnar og Guð allrar huggunar, sem huggar oss í öllum okkar þrengingum, svo að vér getum huggað þá í hverju sem er. vandræði með þá huggun sem við sjálf fáum frá Guði.</w:t>
      </w:r>
    </w:p>
    <w:p/>
    <w:p>
      <w:r xmlns:w="http://schemas.openxmlformats.org/wordprocessingml/2006/main">
        <w:t xml:space="preserve">Jobsbók 30:29 Ég er bróðir dreka og félagi uglna.</w:t>
      </w:r>
    </w:p>
    <w:p/>
    <w:p>
      <w:r xmlns:w="http://schemas.openxmlformats.org/wordprocessingml/2006/main">
        <w:t xml:space="preserve">Job harmar ástand sitt og ber sig saman við verur næturinnar.</w:t>
      </w:r>
    </w:p>
    <w:p/>
    <w:p>
      <w:r xmlns:w="http://schemas.openxmlformats.org/wordprocessingml/2006/main">
        <w:t xml:space="preserve">1. Kraftur harmakveinsins í þjáningum Jobs</w:t>
      </w:r>
    </w:p>
    <w:p/>
    <w:p>
      <w:r xmlns:w="http://schemas.openxmlformats.org/wordprocessingml/2006/main">
        <w:t xml:space="preserve">2. Að finna félagsskap á myrkum tímum</w:t>
      </w:r>
    </w:p>
    <w:p/>
    <w:p>
      <w:r xmlns:w="http://schemas.openxmlformats.org/wordprocessingml/2006/main">
        <w:t xml:space="preserve">1. Matteus 5:4 - Sælir eru þeir sem syrgja, því að þeir munu huggaðir verða.</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Jobsbók 30:30 Húð mín er svört á mér, og bein mín eru brennd af hita.</w:t>
      </w:r>
    </w:p>
    <w:p/>
    <w:p>
      <w:r xmlns:w="http://schemas.openxmlformats.org/wordprocessingml/2006/main">
        <w:t xml:space="preserve">Job þjáist mikið, bæði líkamlega og tilfinningalega, og húð hans hefur dökknað af vanlíðan hans.</w:t>
      </w:r>
    </w:p>
    <w:p/>
    <w:p>
      <w:r xmlns:w="http://schemas.openxmlformats.org/wordprocessingml/2006/main">
        <w:t xml:space="preserve">1. Guð er við stjórn: Treystu á fullveldi hans í miðri þjáningu</w:t>
      </w:r>
    </w:p>
    <w:p/>
    <w:p>
      <w:r xmlns:w="http://schemas.openxmlformats.org/wordprocessingml/2006/main">
        <w:t xml:space="preserve">2. Blessun auðmýktar: Að finna styrk í veikleika</w:t>
      </w:r>
    </w:p>
    <w:p/>
    <w:p>
      <w:r xmlns:w="http://schemas.openxmlformats.org/wordprocessingml/2006/main">
        <w:t xml:space="preserve">1. Rómverjabréfið 5:3-5 - Ekki aðeins það, heldur gleðjumst við yfir þjáningum okkar, vegna þess að við vitum að þjáning leiðir af sér þolgæði; 4 þrautseigja, karakter; og karakter, von. 5 Og vonin gerir okkur ekki til skammar, því að kærleika Guðs hefur verið úthellt í hjörtu okkar fyrir heilagan anda, sem okkur er gefinn.</w:t>
      </w:r>
    </w:p>
    <w:p/>
    <w:p>
      <w:r xmlns:w="http://schemas.openxmlformats.org/wordprocessingml/2006/main">
        <w:t xml:space="preserve">2. 2. Korintubréf 12:9-10 - En hann sagði við mig: Náð mín nægir þér, því að máttur minn fullkomnast í veikleika. Þess vegna mun ég hrósa mér enn fegnari af veikleika mínum, svo að kraftur Krists megi hvíla á mér. 10 Þess vegna hef ég ánægju af veikleika, móðgunum, erfiðleikum, ofsóknum, erfiðleikum. Því þegar ég er veikur, þá er ég sterkur.</w:t>
      </w:r>
    </w:p>
    <w:p/>
    <w:p>
      <w:r xmlns:w="http://schemas.openxmlformats.org/wordprocessingml/2006/main">
        <w:t xml:space="preserve">Jobsbók 30:31 Og gíga mín varð að harmi, og orgel mitt í rödd grátandi.</w:t>
      </w:r>
    </w:p>
    <w:p/>
    <w:p>
      <w:r xmlns:w="http://schemas.openxmlformats.org/wordprocessingml/2006/main">
        <w:t xml:space="preserve">Þessi texti talar um að sorg og sorg Jobs sé tjáð með tónlist.</w:t>
      </w:r>
    </w:p>
    <w:p/>
    <w:p>
      <w:r xmlns:w="http://schemas.openxmlformats.org/wordprocessingml/2006/main">
        <w:t xml:space="preserve">1. Að finna huggun í því að tjá sorg í gegnum tónlist</w:t>
      </w:r>
    </w:p>
    <w:p/>
    <w:p>
      <w:r xmlns:w="http://schemas.openxmlformats.org/wordprocessingml/2006/main">
        <w:t xml:space="preserve">2. Mikilvægi þess að leyfa okkur að syrgja</w:t>
      </w:r>
    </w:p>
    <w:p/>
    <w:p>
      <w:r xmlns:w="http://schemas.openxmlformats.org/wordprocessingml/2006/main">
        <w:t xml:space="preserve">1. Sálmur 147:3 - Hann læknar þá sem hafa sundurmarið hjarta og bindur sár þeirra.</w:t>
      </w:r>
    </w:p>
    <w:p/>
    <w:p>
      <w:r xmlns:w="http://schemas.openxmlformats.org/wordprocessingml/2006/main">
        <w:t xml:space="preserve">2. Jesaja 61:1-3 - Andi Drottins Guðs er yfir mér; af því að Drottinn hefur smurt mig til að boða hógværum fagnaðarerindið. Hann sendi mig til þess að binda sundurmarið hjarta, boða herteknum frelsi og vígslumönnum að opna fangelsið.</w:t>
      </w:r>
    </w:p>
    <w:p/>
    <w:p>
      <w:r xmlns:w="http://schemas.openxmlformats.org/wordprocessingml/2006/main">
        <w:t xml:space="preserve">Jobskafli 31 sýnir endanlega vörn Jobs fyrir ráðvendni sinni og réttlæti, þar sem hann setur fram ítarlegan lista yfir siðferðisreglur og gjörðir sem hann hefur fylgt í gegnum lífið.</w:t>
      </w:r>
    </w:p>
    <w:p/>
    <w:p>
      <w:r xmlns:w="http://schemas.openxmlformats.org/wordprocessingml/2006/main">
        <w:t xml:space="preserve">1. málsgrein: Job lýsir því yfir að hann hafi gert sáttmála með augum sínum og hét því að horfa ekki girnilega á konur. Hann staðfestir skuldbindingu sína til að viðhalda hreinleika og forðast kynferðislegt siðleysi (Jobsbók 31:1-4).</w:t>
      </w:r>
    </w:p>
    <w:p/>
    <w:p>
      <w:r xmlns:w="http://schemas.openxmlformats.org/wordprocessingml/2006/main">
        <w:t xml:space="preserve">2. málsgrein: Job fullyrðir að hann hafi verið heiðarlegur í viðskiptum sínum, ekki stundað blekkingar eða notfært sér aðra. Hann leggur áherslu á mikilvægi sanngirni og heiðarleika í fjármálaviðskiptum (Jobsbók 31:5-8).</w:t>
      </w:r>
    </w:p>
    <w:p/>
    <w:p>
      <w:r xmlns:w="http://schemas.openxmlformats.org/wordprocessingml/2006/main">
        <w:t xml:space="preserve">3. málsgrein: Job lýsir yfir trúfesti sinni í hjónabandi og segir að hann hafi haldið tryggð við eiginkonu sína og forðast að drýgja hór. Hann lýsir þeim alvarlegu afleiðingum sem hann telur að ættu að verða fyrir þá sem taka þátt í slíkum athöfnum (Jobsbók 31:9-12).</w:t>
      </w:r>
    </w:p>
    <w:p/>
    <w:p>
      <w:r xmlns:w="http://schemas.openxmlformats.org/wordprocessingml/2006/main">
        <w:t xml:space="preserve">4. málsgrein: Job dregur fram hvernig hann hefur komið fram við þá sem minna mega sín af samúð og örlæti. Hann lýsir því hvernig hann sá fyrir fátækum, ekkjum, munaðarlausum og ókunnugum, og leit á þarfir þeirra eins og þær væru hans eigin (Jobsbók 31:13-23).</w:t>
      </w:r>
    </w:p>
    <w:p/>
    <w:p>
      <w:r xmlns:w="http://schemas.openxmlformats.org/wordprocessingml/2006/main">
        <w:t xml:space="preserve">5. málsgrein: Job heldur því fram að hann hafi ekki lagt traust á efnislegar eignir eða dýrkað þær sem skurðgoð. Hann neitar allri þátttöku í skurðgoðadýrkun eða gefur auðæfum óeðlilega mikilvægu (Jobsbók 31:24-28).</w:t>
      </w:r>
    </w:p>
    <w:p/>
    <w:p>
      <w:r xmlns:w="http://schemas.openxmlformats.org/wordprocessingml/2006/main">
        <w:t xml:space="preserve">6. málsgrein: Job vísar á bug ásökunum um að gleðjast yfir óförum annarra eða leita hefnda gegn óvinum. Þess í stað segist hann hafa sýnt góðvild jafnvel við þá sem skaðuðu hann (Jobsbók 31:29-34).</w:t>
      </w:r>
    </w:p>
    <w:p/>
    <w:p>
      <w:r xmlns:w="http://schemas.openxmlformats.org/wordprocessingml/2006/main">
        <w:t xml:space="preserve">7. málsgrein: Job lýkur með því að bjóða Guði að skoða gjörðir sínar og vega hann á sanngjörnum vog. Hann skorar á hvern þann sem getur fært sönnunargögn gegn honum varðandi hvers kyns misgjörð sem framin hefur verið um ævina (Jobsbók 31:35-40).</w:t>
      </w:r>
    </w:p>
    <w:p/>
    <w:p>
      <w:r xmlns:w="http://schemas.openxmlformats.org/wordprocessingml/2006/main">
        <w:t xml:space="preserve">Í stuttu máli,</w:t>
      </w:r>
    </w:p>
    <w:p>
      <w:r xmlns:w="http://schemas.openxmlformats.org/wordprocessingml/2006/main">
        <w:t xml:space="preserve">Þrjátíu og einn kafli Jobs kynnir:</w:t>
      </w:r>
    </w:p>
    <w:p>
      <w:r xmlns:w="http://schemas.openxmlformats.org/wordprocessingml/2006/main">
        <w:t xml:space="preserve">alhliða vörnin,</w:t>
      </w:r>
    </w:p>
    <w:p>
      <w:r xmlns:w="http://schemas.openxmlformats.org/wordprocessingml/2006/main">
        <w:t xml:space="preserve">og staðfestingu Jobs á því að hann fylgi siðferðisreglum.</w:t>
      </w:r>
    </w:p>
    <w:p/>
    <w:p>
      <w:r xmlns:w="http://schemas.openxmlformats.org/wordprocessingml/2006/main">
        <w:t xml:space="preserve">Að leggja áherslu á persónulega heilindi með því að halda uppi ýmsum siðferðilegum stöðlum,</w:t>
      </w:r>
    </w:p>
    <w:p>
      <w:r xmlns:w="http://schemas.openxmlformats.org/wordprocessingml/2006/main">
        <w:t xml:space="preserve">og leggja áherslu á ábyrgð sem næst með krefjandi athugun.</w:t>
      </w:r>
    </w:p>
    <w:p>
      <w:r xmlns:w="http://schemas.openxmlformats.org/wordprocessingml/2006/main">
        <w:t xml:space="preserve">Að minnast á guðfræðilega íhugun sem sýnd er varðandi að kanna persónulegt réttlæti, útfærslu sem táknar sjónarhorn á þjáningu í Jobsbók.</w:t>
      </w:r>
    </w:p>
    <w:p/>
    <w:p>
      <w:r xmlns:w="http://schemas.openxmlformats.org/wordprocessingml/2006/main">
        <w:t xml:space="preserve">Jobsbók 31:1 Ég gjörði sáttmála við augu mín; hvers vegna ætti ég þá að hugsa um vinnukonu?</w:t>
      </w:r>
    </w:p>
    <w:p/>
    <w:p>
      <w:r xmlns:w="http://schemas.openxmlformats.org/wordprocessingml/2006/main">
        <w:t xml:space="preserve">Job fullyrðir skuldbindingu sína um að lifa siðferðilega hreinleika með því að gera sáttmála með augum sínum um að horfa ekki með losta á konu.</w:t>
      </w:r>
    </w:p>
    <w:p/>
    <w:p>
      <w:r xmlns:w="http://schemas.openxmlformats.org/wordprocessingml/2006/main">
        <w:t xml:space="preserve">1. Kraftur þess að gera sáttmála við okkur sjálf</w:t>
      </w:r>
    </w:p>
    <w:p/>
    <w:p>
      <w:r xmlns:w="http://schemas.openxmlformats.org/wordprocessingml/2006/main">
        <w:t xml:space="preserve">2. Mikilvægi siðferðislegs hreinleika</w:t>
      </w:r>
    </w:p>
    <w:p/>
    <w:p>
      <w:r xmlns:w="http://schemas.openxmlformats.org/wordprocessingml/2006/main">
        <w:t xml:space="preserve">1. Matteusarguðspjall 5:27-28 - Þú hefur heyrt að sagt var: Þú skalt ekki drýgja hór. En ég segi yður að hver sem horfir á konu með lostafullum ásetningi hefur þegar drýgt hór með henni í hjarta sínu.</w:t>
      </w:r>
    </w:p>
    <w:p/>
    <w:p>
      <w:r xmlns:w="http://schemas.openxmlformats.org/wordprocessingml/2006/main">
        <w:t xml:space="preserve">2. Orðskviðirnir 6:25 - Þrá ekki fegurð hennar í hjarta þínu og lát hana ekki fanga þig með augnhárum sínum.</w:t>
      </w:r>
    </w:p>
    <w:p/>
    <w:p>
      <w:r xmlns:w="http://schemas.openxmlformats.org/wordprocessingml/2006/main">
        <w:t xml:space="preserve">Jobsbók 31:2 Því að hvaða hlutdeild Guðs er að ofan? og hvaða arfleifð hins Almáttka af hæðum?</w:t>
      </w:r>
    </w:p>
    <w:p/>
    <w:p>
      <w:r xmlns:w="http://schemas.openxmlformats.org/wordprocessingml/2006/main">
        <w:t xml:space="preserve">Þessi texti endurspeglar hvaða hluti Guðs er að ofan og hvaða arfleifð frá almættinu er tekin af hæðum.</w:t>
      </w:r>
    </w:p>
    <w:p/>
    <w:p>
      <w:r xmlns:w="http://schemas.openxmlformats.org/wordprocessingml/2006/main">
        <w:t xml:space="preserve">1. Gleðin við að þekkja Drottin - Skoðaðu blessun þess að þekkja Guð og það sem hann hefur að bjóða okkur.</w:t>
      </w:r>
    </w:p>
    <w:p/>
    <w:p>
      <w:r xmlns:w="http://schemas.openxmlformats.org/wordprocessingml/2006/main">
        <w:t xml:space="preserve">2. Skilningur á stöðu okkar í ríkinu - Rannsókn á mikilvægi þess að viðurkenna stað okkar í ríki Guðs og hvernig það hefur áhrif á líf okkar.</w:t>
      </w:r>
    </w:p>
    <w:p/>
    <w:p>
      <w:r xmlns:w="http://schemas.openxmlformats.org/wordprocessingml/2006/main">
        <w:t xml:space="preserve">1. Sálmur 16:5-6 Drottinn er minn útvaldi hlutur og bikar minn; þú átt hlut minn. Línurnar hafa fallið fyrir mér á notalegum stöðum; reyndar á ég fallegan arf.</w:t>
      </w:r>
    </w:p>
    <w:p/>
    <w:p>
      <w:r xmlns:w="http://schemas.openxmlformats.org/wordprocessingml/2006/main">
        <w:t xml:space="preserve">2. Jeremía 32:38-41 Þeir munu vera mín þjóð og ég mun vera Guð þeirra. Ég mun gefa þeim eitt hjarta og einn veg, svo að þeir megi óttast mig að eilífu, sér til heilla og barna sinna eftir þá. Ég mun gjöra við þá eilífan sáttmála, að ég mun ekki hverfa frá því að gjöra þeim gott. Og ég mun leggja ótta við mig í hjörtu þeirra, svo að þeir snúi ekki frá mér. Ég mun gleðjast yfir því að gjöra þeim gott og planta þeim í þessu landi í trúfesti, af öllu hjarta mínu og allri sálu minni.</w:t>
      </w:r>
    </w:p>
    <w:p/>
    <w:p>
      <w:r xmlns:w="http://schemas.openxmlformats.org/wordprocessingml/2006/main">
        <w:t xml:space="preserve">Jobsbók 31:3 Er ekki tortíming hinna óguðlegu? og undarleg refsing fyrir verkamenn ranglætis?</w:t>
      </w:r>
    </w:p>
    <w:p/>
    <w:p>
      <w:r xmlns:w="http://schemas.openxmlformats.org/wordprocessingml/2006/main">
        <w:t xml:space="preserve">Job staðfestir örlög hinna óguðlegu og kallar eftir réttlæti.</w:t>
      </w:r>
    </w:p>
    <w:p/>
    <w:p>
      <w:r xmlns:w="http://schemas.openxmlformats.org/wordprocessingml/2006/main">
        <w:t xml:space="preserve">1: Réttlæti Guðs er fullkomið og refsing hans yfir hinum óguðlegu er örugg.</w:t>
      </w:r>
    </w:p>
    <w:p/>
    <w:p>
      <w:r xmlns:w="http://schemas.openxmlformats.org/wordprocessingml/2006/main">
        <w:t xml:space="preserve">2: Við berum öll ábyrgð á gjörðum okkar og munum takast á við afleiðingar val okkar.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2:2 Þessaloníkubréf 1:5-10 - Þetta mun gerast á þeim degi þegar Guð mun dæma leyndardóma fólks í gegnum Jesú Krist, eins og fagnaðarerindi mitt lýsir yfir.</w:t>
      </w:r>
    </w:p>
    <w:p/>
    <w:p>
      <w:r xmlns:w="http://schemas.openxmlformats.org/wordprocessingml/2006/main">
        <w:t xml:space="preserve">Jobsbók 31:4 Sér hann ekki vegu mína og telur öll skref mín?</w:t>
      </w:r>
    </w:p>
    <w:p/>
    <w:p>
      <w:r xmlns:w="http://schemas.openxmlformats.org/wordprocessingml/2006/main">
        <w:t xml:space="preserve">Þessi texti talar um alvitund Guðs og fullvalda stjórn á öllum hlutum.</w:t>
      </w:r>
    </w:p>
    <w:p/>
    <w:p>
      <w:r xmlns:w="http://schemas.openxmlformats.org/wordprocessingml/2006/main">
        <w:t xml:space="preserve">1. Guð sér allt: Að skilja fullveldi Guðs</w:t>
      </w:r>
    </w:p>
    <w:p/>
    <w:p>
      <w:r xmlns:w="http://schemas.openxmlformats.org/wordprocessingml/2006/main">
        <w:t xml:space="preserve">2. Trúarskref: Að taka við forsjón Guðs</w:t>
      </w:r>
    </w:p>
    <w:p/>
    <w:p>
      <w:r xmlns:w="http://schemas.openxmlformats.org/wordprocessingml/2006/main">
        <w:t xml:space="preserve">1. Sálmur 139:1-4 - Drottinn, þú hefur rannsakað mig og þekkt mig!</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Jobsbók 31:5 Ef ég hefi gengið með hégóma, eða fótur minn flýtti sér að tæla,</w:t>
      </w:r>
    </w:p>
    <w:p/>
    <w:p>
      <w:r xmlns:w="http://schemas.openxmlformats.org/wordprocessingml/2006/main">
        <w:t xml:space="preserve">Job harmar að hann hafi ekki syndgað með því að ganga með hégóma eða flýta sér til svika.</w:t>
      </w:r>
    </w:p>
    <w:p/>
    <w:p>
      <w:r xmlns:w="http://schemas.openxmlformats.org/wordprocessingml/2006/main">
        <w:t xml:space="preserve">1. Hættan á hégóma og svikum</w:t>
      </w:r>
    </w:p>
    <w:p/>
    <w:p>
      <w:r xmlns:w="http://schemas.openxmlformats.org/wordprocessingml/2006/main">
        <w:t xml:space="preserve">2. Að halda sig fjarri brautum hégóma og svika</w:t>
      </w:r>
    </w:p>
    <w:p/>
    <w:p>
      <w:r xmlns:w="http://schemas.openxmlformats.org/wordprocessingml/2006/main">
        <w:t xml:space="preserve">1. Orðskviðirnir 12:2 "Góður maður fær náð hjá Drottni, en illgjarnan mann mun hann dæma."</w:t>
      </w:r>
    </w:p>
    <w:p/>
    <w:p>
      <w:r xmlns:w="http://schemas.openxmlformats.org/wordprocessingml/2006/main">
        <w:t xml:space="preserve">2. Sálmur 25:4-5 "Lát mig þekkja vegu þína, Drottinn, kenn mér vegu þína. Leið mig í sannleika þínum og kenn mér, því að þú ert Guð hjálpræðis míns, eftir þér bíð ég allan daginn. ."</w:t>
      </w:r>
    </w:p>
    <w:p/>
    <w:p>
      <w:r xmlns:w="http://schemas.openxmlformats.org/wordprocessingml/2006/main">
        <w:t xml:space="preserve">Jobsbók 31:6 Lát mig vega í jöfnu jafnvægi, svo að Guð þekki ráðvendni mína.</w:t>
      </w:r>
    </w:p>
    <w:p/>
    <w:p>
      <w:r xmlns:w="http://schemas.openxmlformats.org/wordprocessingml/2006/main">
        <w:t xml:space="preserve">Þessi texti leggur áherslu á mikilvægi ráðvendni í lífi manns frammi fyrir Guði.</w:t>
      </w:r>
    </w:p>
    <w:p/>
    <w:p>
      <w:r xmlns:w="http://schemas.openxmlformats.org/wordprocessingml/2006/main">
        <w:t xml:space="preserve">1. "Þörfin fyrir heilindi: Finnum jafnvægi í lífi okkar"</w:t>
      </w:r>
    </w:p>
    <w:p/>
    <w:p>
      <w:r xmlns:w="http://schemas.openxmlformats.org/wordprocessingml/2006/main">
        <w:t xml:space="preserve">2. „Köllun Guðs til ráðvendni: Skoðum líf okkar frammi fyrir honum“</w:t>
      </w:r>
    </w:p>
    <w:p/>
    <w:p>
      <w:r xmlns:w="http://schemas.openxmlformats.org/wordprocessingml/2006/main">
        <w:t xml:space="preserve">1. Orðskviðirnir 11:1 - "Fölsk vog er Drottni andstyggð, en réttlát þyngd er yndi hans."</w:t>
      </w:r>
    </w:p>
    <w:p/>
    <w:p>
      <w:r xmlns:w="http://schemas.openxmlformats.org/wordprocessingml/2006/main">
        <w:t xml:space="preserve">2. Jakobsbréfið 1:12 - "Sæll er sá maður sem er staðfastur í prófraunum, því þegar hann hefur staðist prófið mun hann hljóta kórónu lífsins, sem Guð hefur heitið þeim sem elska hann."</w:t>
      </w:r>
    </w:p>
    <w:p/>
    <w:p>
      <w:r xmlns:w="http://schemas.openxmlformats.org/wordprocessingml/2006/main">
        <w:t xml:space="preserve">Jobsbók 31:7 Hafi skref mitt snúið af vegi, og hjarta mitt gengið eftir augum mínum, og ef einhver blettur festist við hendur mínar.</w:t>
      </w:r>
    </w:p>
    <w:p/>
    <w:p>
      <w:r xmlns:w="http://schemas.openxmlformats.org/wordprocessingml/2006/main">
        <w:t xml:space="preserve">Job viðurkennir möguleika sína á synd og þörf sína fyrir iðrun.</w:t>
      </w:r>
    </w:p>
    <w:p/>
    <w:p>
      <w:r xmlns:w="http://schemas.openxmlformats.org/wordprocessingml/2006/main">
        <w:t xml:space="preserve">1: Við verðum að viðurkenna eigin veikleika okkar og snúa okkur til Drottins til að fá iðrun og styrk.</w:t>
      </w:r>
    </w:p>
    <w:p/>
    <w:p>
      <w:r xmlns:w="http://schemas.openxmlformats.org/wordprocessingml/2006/main">
        <w:t xml:space="preserve">2: Við megum aldrei láta langanir okkar leiða okkur afvega af vegi Drottins.</w:t>
      </w:r>
    </w:p>
    <w:p/>
    <w:p>
      <w:r xmlns:w="http://schemas.openxmlformats.org/wordprocessingml/2006/main">
        <w:t xml:space="preserve">1: Jakobsbréf 1:14-15 En hver maður freistast þegar þeir eru dreginn burt af eigin illu löngun og tældir. Síðan, eftir að löngunin hefur orðið þunguð, fæðir hún synd; og syndin, þegar hún er fullvaxin, fæðir dauðann.</w:t>
      </w:r>
    </w:p>
    <w:p/>
    <w:p>
      <w:r xmlns:w="http://schemas.openxmlformats.org/wordprocessingml/2006/main">
        <w:t xml:space="preserve">2: Orðskviðirnir 4:23-27 Umfram allt annað, varðveittu hjarta þitt, því að allt sem þú gerir rennur upp úr því. Haltu munninum lausan við ranglæti; haltu spilltu tali fjarri vörum þínum. Láttu augun horfa beint fram; festu augnaráðið beint á undan þér. Hugsaðu vandlega um stíga fóta þinna og vertu staðfastur á öllum vegum þínum. Ekki snúa til hægri eða vinstri; haltu fæti þínum frá illu.</w:t>
      </w:r>
    </w:p>
    <w:p/>
    <w:p>
      <w:r xmlns:w="http://schemas.openxmlformats.org/wordprocessingml/2006/main">
        <w:t xml:space="preserve">Jobsbók 31:8 Leyf mér þá að sá og annan eta. já, lát afkvæmi mitt upprætt verða.</w:t>
      </w:r>
    </w:p>
    <w:p/>
    <w:p>
      <w:r xmlns:w="http://schemas.openxmlformats.org/wordprocessingml/2006/main">
        <w:t xml:space="preserve">Job lýsir því yfir að hafi hann syndgað ætti að synja honum um réttinn til að eignast börn og uppskera ávöxt erfiðis síns.</w:t>
      </w:r>
    </w:p>
    <w:p/>
    <w:p>
      <w:r xmlns:w="http://schemas.openxmlformats.org/wordprocessingml/2006/main">
        <w:t xml:space="preserve">1. Afleiðingar syndarinnar: Hvernig við uppskerum það sem við sáum</w:t>
      </w:r>
    </w:p>
    <w:p/>
    <w:p>
      <w:r xmlns:w="http://schemas.openxmlformats.org/wordprocessingml/2006/main">
        <w:t xml:space="preserve">2. Mikilvægi þess að lifa réttlátu í augum Guðs</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Orðskviðirnir 22:8 - Hver sem sáir ranglæti mun uppskera ógæfu og reiðisproti hans mun bregðast.</w:t>
      </w:r>
    </w:p>
    <w:p/>
    <w:p>
      <w:r xmlns:w="http://schemas.openxmlformats.org/wordprocessingml/2006/main">
        <w:t xml:space="preserve">Jobsbók 31:9 Hafi hjarta mitt látið blekkjast af konu, eða ég hefi setið fyrir dyrum náunga míns.</w:t>
      </w:r>
    </w:p>
    <w:p/>
    <w:p>
      <w:r xmlns:w="http://schemas.openxmlformats.org/wordprocessingml/2006/main">
        <w:t xml:space="preserve">Job viðurkennir freistingu syndarinnar og mikilvægi þess að forðast hana til að vera trúr.</w:t>
      </w:r>
    </w:p>
    <w:p/>
    <w:p>
      <w:r xmlns:w="http://schemas.openxmlformats.org/wordprocessingml/2006/main">
        <w:t xml:space="preserve">1. „Dýrð Guðs fyrir trúfesti okkar“</w:t>
      </w:r>
    </w:p>
    <w:p/>
    <w:p>
      <w:r xmlns:w="http://schemas.openxmlformats.org/wordprocessingml/2006/main">
        <w:t xml:space="preserve">2. "Freisting syndarinnar og styrkur dyggðarinnar"</w:t>
      </w:r>
    </w:p>
    <w:p/>
    <w:p>
      <w:r xmlns:w="http://schemas.openxmlformats.org/wordprocessingml/2006/main">
        <w:t xml:space="preserve">1. Jakobsbréfið 1:13-15 - "Enginn segi, þegar hann er freistaður: "Ég er freistað af Guði," því að Guð getur ekki freistað með illu, og sjálfur freistar hann engan. En hver maður freistast, þegar hann freistar. er lokkað og tælt af eigin þrá. Þá fæðir þráin, þegar hún hefur getið, synd, og syndin, þegar hún er fullvaxin, leiðir af sér dauða."</w:t>
      </w:r>
    </w:p>
    <w:p/>
    <w:p>
      <w:r xmlns:w="http://schemas.openxmlformats.org/wordprocessingml/2006/main">
        <w:t xml:space="preserve">2. Orðskviðirnir 7:24-27 - "Sjá, ég hef gengið eftir löngun minni, ég hef lagt hjarta mitt á leið mína. Ég hef ekki látið munn minn syndga með því að biðja um líf hans með bölvun. Ég hef ekki hlustað á orð munns hans og hneigði ekki hjarta mitt að vegum hans. Ég hefi hug minn til hans og varðveita vegu hans.</w:t>
      </w:r>
    </w:p>
    <w:p/>
    <w:p>
      <w:r xmlns:w="http://schemas.openxmlformats.org/wordprocessingml/2006/main">
        <w:t xml:space="preserve">Jobsbók 31:10 Þá skal kona mín mala til annarrar og aðrir beygja sig fyrir henni.</w:t>
      </w:r>
    </w:p>
    <w:p/>
    <w:p>
      <w:r xmlns:w="http://schemas.openxmlformats.org/wordprocessingml/2006/main">
        <w:t xml:space="preserve">Þessi texti talar um skuldbindingu Jobs um trúfesti í hjónabandi.</w:t>
      </w:r>
    </w:p>
    <w:p/>
    <w:p>
      <w:r xmlns:w="http://schemas.openxmlformats.org/wordprocessingml/2006/main">
        <w:t xml:space="preserve">1: "Trúgleiki hjónabandsins: ákall um skuldbindingu"</w:t>
      </w:r>
    </w:p>
    <w:p/>
    <w:p>
      <w:r xmlns:w="http://schemas.openxmlformats.org/wordprocessingml/2006/main">
        <w:t xml:space="preserve">2: "Varðveita hjónaband með trúfesti"</w:t>
      </w:r>
    </w:p>
    <w:p/>
    <w:p>
      <w:r xmlns:w="http://schemas.openxmlformats.org/wordprocessingml/2006/main">
        <w:t xml:space="preserve">1: Efesusbréfið 5:25-33 - Eiginmenn ættu að elska konur sínar eins og Kristur elskaði kirkjuna og eiginkonur ættu að virða eiginmenn sína.</w:t>
      </w:r>
    </w:p>
    <w:p/>
    <w:p>
      <w:r xmlns:w="http://schemas.openxmlformats.org/wordprocessingml/2006/main">
        <w:t xml:space="preserve">2: Orðskviðirnir 5:18-19 - Njóttu eiginkonu æsku þinnar og láttu hana vera kærleiksríkt dádýr og tignarlegt dá.</w:t>
      </w:r>
    </w:p>
    <w:p/>
    <w:p>
      <w:r xmlns:w="http://schemas.openxmlformats.org/wordprocessingml/2006/main">
        <w:t xml:space="preserve">Jobsbók 31:11 Því að þetta er svívirðilegur glæpur. já, það er misgjörð að vera refsað af dómurunum.</w:t>
      </w:r>
    </w:p>
    <w:p/>
    <w:p>
      <w:r xmlns:w="http://schemas.openxmlformats.org/wordprocessingml/2006/main">
        <w:t xml:space="preserve">Í þessum kafla er talað um svívirðileika ákveðinna glæpa og nauðsyn refsingar frá dómurum.</w:t>
      </w:r>
    </w:p>
    <w:p/>
    <w:p>
      <w:r xmlns:w="http://schemas.openxmlformats.org/wordprocessingml/2006/main">
        <w:t xml:space="preserve">1. "Alvarleiki syndarinnar: Að skilja þörfina fyrir réttlæti"</w:t>
      </w:r>
    </w:p>
    <w:p/>
    <w:p>
      <w:r xmlns:w="http://schemas.openxmlformats.org/wordprocessingml/2006/main">
        <w:t xml:space="preserve">2. "Afleiðingar rangra verka: Refsing fyrir misgjörð"</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Esekíel 18:20 - Sá sál sem syndgar, hún skal deyja. Sonurinn skal ekki bera misgjörð föðurins, og faðirinn skal ekki bera misgjörð sonarins. Réttlæti hins réttláta mun hvíla yfir honum, og ranglæti hins óguðlega skal hvíla yfir honum.</w:t>
      </w:r>
    </w:p>
    <w:p/>
    <w:p>
      <w:r xmlns:w="http://schemas.openxmlformats.org/wordprocessingml/2006/main">
        <w:t xml:space="preserve">Jobsbók 31:12 Því að það er eldur, sem eyðir til eyðingar og eyðir öllum ávöxtum mínum.</w:t>
      </w:r>
    </w:p>
    <w:p/>
    <w:p>
      <w:r xmlns:w="http://schemas.openxmlformats.org/wordprocessingml/2006/main">
        <w:t xml:space="preserve">Þessi texti talar um eld sem eyðir og getur tekið í burtu allar eigur okkar.</w:t>
      </w:r>
    </w:p>
    <w:p/>
    <w:p>
      <w:r xmlns:w="http://schemas.openxmlformats.org/wordprocessingml/2006/main">
        <w:t xml:space="preserve">1: Guð er sá eini sem getur veitt satt og varanlegt öryggi.</w:t>
      </w:r>
    </w:p>
    <w:p/>
    <w:p>
      <w:r xmlns:w="http://schemas.openxmlformats.org/wordprocessingml/2006/main">
        <w:t xml:space="preserve">2: Við getum ekki treyst á hluti þessa heims, heldur verðum við að treysta Guði.</w:t>
      </w:r>
    </w:p>
    <w:p/>
    <w:p>
      <w:r xmlns:w="http://schemas.openxmlformats.org/wordprocessingml/2006/main">
        <w:t xml:space="preserve">1: Matteusarguðspjall 6:19-21 Safnið yður ekki fjársjóðum á jörðu, þar sem mölur og ryð eyðileggja og þjófar brjótast inn og stela, heldur safna yður fjársjóðum á himni, þar sem hvorki mölur né ryð eyðir og þar sem þjófar gera. ekki brjótast inn og stela. Því að þar sem fjársjóður þinn er, þar mun og hjarta þitt vera.</w:t>
      </w:r>
    </w:p>
    <w:p/>
    <w:p>
      <w:r xmlns:w="http://schemas.openxmlformats.org/wordprocessingml/2006/main">
        <w:t xml:space="preserve">2: Sálmur 37:25 Ég hef verið ungur og nú er ég gamall. samt hef ég ekki séð hinn réttláta yfirgefinn eða börn hans biðja um brauð.</w:t>
      </w:r>
    </w:p>
    <w:p/>
    <w:p>
      <w:r xmlns:w="http://schemas.openxmlformats.org/wordprocessingml/2006/main">
        <w:t xml:space="preserve">Jobsbók 31:13 Hafi ég fyrirlít mál þjóns míns eða ambáttar minnar, þegar þeir deildu við mig.</w:t>
      </w:r>
    </w:p>
    <w:p/>
    <w:p>
      <w:r xmlns:w="http://schemas.openxmlformats.org/wordprocessingml/2006/main">
        <w:t xml:space="preserve">Þessi texti talar um skuldbindingu Jobs um að koma fram við þjóna sína af sanngirni.</w:t>
      </w:r>
    </w:p>
    <w:p/>
    <w:p>
      <w:r xmlns:w="http://schemas.openxmlformats.org/wordprocessingml/2006/main">
        <w:t xml:space="preserve">1. Mikilvægi þess að bera virðingu fyrir starfsfólki okkar og koma fram við þá af reisn.</w:t>
      </w:r>
    </w:p>
    <w:p/>
    <w:p>
      <w:r xmlns:w="http://schemas.openxmlformats.org/wordprocessingml/2006/main">
        <w:t xml:space="preserve">2. Hagnýtar leiðir til að sýna þjónum okkar kærleika og samúð.</w:t>
      </w:r>
    </w:p>
    <w:p/>
    <w:p>
      <w:r xmlns:w="http://schemas.openxmlformats.org/wordprocessingml/2006/main">
        <w:t xml:space="preserve">1. Efesusbréfið 6:5-9 - Þrælar, hlýðið jarðneskum herrum yðar með virðingu og ótta og af einlægni hjartans, eins og þú myndir hlýða Kristi.</w:t>
      </w:r>
    </w:p>
    <w:p/>
    <w:p>
      <w:r xmlns:w="http://schemas.openxmlformats.org/wordprocessingml/2006/main">
        <w:t xml:space="preserve">2. Kólossubréfið 4:1 - Meistarar, veitið þrælum yðar það sem er rétt og sanngjarnt, því að þér vitið að þér hafið líka meistara á himnum.</w:t>
      </w:r>
    </w:p>
    <w:p/>
    <w:p>
      <w:r xmlns:w="http://schemas.openxmlformats.org/wordprocessingml/2006/main">
        <w:t xml:space="preserve">Jobsbók 31:14 Hvað á ég þá að gera þegar Guð rís upp? Og þegar hann heimsækir, hverju á ég að svara honum?</w:t>
      </w:r>
    </w:p>
    <w:p/>
    <w:p>
      <w:r xmlns:w="http://schemas.openxmlformats.org/wordprocessingml/2006/main">
        <w:t xml:space="preserve">Job veltir fyrir sér óumflýjanleika þess að horfast í augu við Guð og hvað hann mun gera þegar hann kemur.</w:t>
      </w:r>
    </w:p>
    <w:p/>
    <w:p>
      <w:r xmlns:w="http://schemas.openxmlformats.org/wordprocessingml/2006/main">
        <w:t xml:space="preserve">1. Undirbúningur að horfast í augu við Guð: Hugleiða Jobsbók 31:14.</w:t>
      </w:r>
    </w:p>
    <w:p/>
    <w:p>
      <w:r xmlns:w="http://schemas.openxmlformats.org/wordprocessingml/2006/main">
        <w:t xml:space="preserve">2. Að svara Guði: Skoðum okkur sjálf í ljósi Jobs 31:14.</w:t>
      </w:r>
    </w:p>
    <w:p/>
    <w:p>
      <w:r xmlns:w="http://schemas.openxmlformats.org/wordprocessingml/2006/main">
        <w:t xml:space="preserve">1. Rómverjabréfið 14:12 - Svo skal hver og einn gera Guði reikning fyrir sjálfum sér.</w:t>
      </w:r>
    </w:p>
    <w:p/>
    <w:p>
      <w:r xmlns:w="http://schemas.openxmlformats.org/wordprocessingml/2006/main">
        <w:t xml:space="preserve">2. Prédikarinn 12:14 - Því að Guð mun leiða sérhvert verk fyrir dóm, með öllu leyndu, hvort sem það er gott eða illt.</w:t>
      </w:r>
    </w:p>
    <w:p/>
    <w:p>
      <w:r xmlns:w="http://schemas.openxmlformats.org/wordprocessingml/2006/main">
        <w:t xml:space="preserve">Jobsbók 31:15 Gaf ekki sá sem skapaði mig í móðurkviði hann? og hefur ekki einn mótað okkur í móðurkviði?</w:t>
      </w:r>
    </w:p>
    <w:p/>
    <w:p>
      <w:r xmlns:w="http://schemas.openxmlformats.org/wordprocessingml/2006/main">
        <w:t xml:space="preserve">Þessi texti fjallar um þá hugmynd að Guð sé sá sem skapaði bæði Job og óvin sinn og leggur þannig áherslu á mikilvægi þess að skilja að Guð hefur stjórn á öllu.</w:t>
      </w:r>
    </w:p>
    <w:p/>
    <w:p>
      <w:r xmlns:w="http://schemas.openxmlformats.org/wordprocessingml/2006/main">
        <w:t xml:space="preserve">1. Fullveldi Guðs: Að skilja afleiðingar Jobs 31:15</w:t>
      </w:r>
    </w:p>
    <w:p/>
    <w:p>
      <w:r xmlns:w="http://schemas.openxmlformats.org/wordprocessingml/2006/main">
        <w:t xml:space="preserve">2. Eining mannkyns: Dýpri hugleiðingar um Job 31:15</w:t>
      </w:r>
    </w:p>
    <w:p/>
    <w:p>
      <w:r xmlns:w="http://schemas.openxmlformats.org/wordprocessingml/2006/main">
        <w:t xml:space="preserve">1. Sálmur 139:13-16</w:t>
      </w:r>
    </w:p>
    <w:p/>
    <w:p>
      <w:r xmlns:w="http://schemas.openxmlformats.org/wordprocessingml/2006/main">
        <w:t xml:space="preserve">2. Jesaja 44:2-5</w:t>
      </w:r>
    </w:p>
    <w:p/>
    <w:p>
      <w:r xmlns:w="http://schemas.openxmlformats.org/wordprocessingml/2006/main">
        <w:t xml:space="preserve">Jobsbók 31:16 Ef ég hefi haldið hinum fátæku frá þrá þeirra eða látið augu ekkjunnar bregða.</w:t>
      </w:r>
    </w:p>
    <w:p/>
    <w:p>
      <w:r xmlns:w="http://schemas.openxmlformats.org/wordprocessingml/2006/main">
        <w:t xml:space="preserve">Job hefur verið að velta fyrir sér réttlæti sínu og ráðvendni og segir hér að hann hafi ekki haldið góðu frá hinum fátæku eða látið augu ekkjunnar bregðast.</w:t>
      </w:r>
    </w:p>
    <w:p/>
    <w:p>
      <w:r xmlns:w="http://schemas.openxmlformats.org/wordprocessingml/2006/main">
        <w:t xml:space="preserve">1. Kraftur örlætis: Hvernig við getum breytt lífi annarra</w:t>
      </w:r>
    </w:p>
    <w:p/>
    <w:p>
      <w:r xmlns:w="http://schemas.openxmlformats.org/wordprocessingml/2006/main">
        <w:t xml:space="preserve">2. Umhyggja fyrir viðkvæmum: Boð um samúð</w:t>
      </w:r>
    </w:p>
    <w:p/>
    <w:p>
      <w:r xmlns:w="http://schemas.openxmlformats.org/wordprocessingml/2006/main">
        <w:t xml:space="preserve">1. Jakobsbréfið 2:15-17 - Ef bróðir eða systir eru illa klædd og skortir daglegan mat, og einn yðar segir við þá: Farið í friði, verið hlý og mettuð, án þess að gefa þeim það sem líkaminn þarf, hvað er það gott?</w:t>
      </w:r>
    </w:p>
    <w:p/>
    <w:p>
      <w:r xmlns:w="http://schemas.openxmlformats.org/wordprocessingml/2006/main">
        <w:t xml:space="preserve">2. Jesaja 58:7-10 - Er það ekki að deila brauði þínu með hungruðum og koma með heimilislausa fátæka inn í hús þitt? Þegar þú sérð nakinn, til að hylja hann og ekki fela þig fyrir þínu eigin holdi?</w:t>
      </w:r>
    </w:p>
    <w:p/>
    <w:p>
      <w:r xmlns:w="http://schemas.openxmlformats.org/wordprocessingml/2006/main">
        <w:t xml:space="preserve">Jobsbók 31:17 Eða ég hef sjálfur étið bit minn einn, og munaðarlausir hafa ekki etið af honum.</w:t>
      </w:r>
    </w:p>
    <w:p/>
    <w:p>
      <w:r xmlns:w="http://schemas.openxmlformats.org/wordprocessingml/2006/main">
        <w:t xml:space="preserve">Job viðurkennir mikilvægi kærleika og deilir skuldbindingu sinni til að hjálpa fátækum og föðurlausum.</w:t>
      </w:r>
    </w:p>
    <w:p/>
    <w:p>
      <w:r xmlns:w="http://schemas.openxmlformats.org/wordprocessingml/2006/main">
        <w:t xml:space="preserve">1: Guð kallar okkur til að sýna þeim sem minna mega sín samúð og örlæti, rétt eins og Job gerði.</w:t>
      </w:r>
    </w:p>
    <w:p/>
    <w:p>
      <w:r xmlns:w="http://schemas.openxmlformats.org/wordprocessingml/2006/main">
        <w:t xml:space="preserve">2: Með góðvild okkar og kærleika getum við heiðrað Guð og sýnt trú okkar.</w:t>
      </w:r>
    </w:p>
    <w:p/>
    <w:p>
      <w:r xmlns:w="http://schemas.openxmlformats.org/wordprocessingml/2006/main">
        <w:t xml:space="preserve">1: Jakobsbréfið 1:27 - Trúarbrögð sem eru hrein og óflekkuð frammi fyrir Guði, föður, eru þessi: að vitja munaðarlausra barna og ekkna í þrengingum þeirra og halda sjálfum sér óflekkaðri frá heiminum.</w:t>
      </w:r>
    </w:p>
    <w:p/>
    <w:p>
      <w:r xmlns:w="http://schemas.openxmlformats.org/wordprocessingml/2006/main">
        <w:t xml:space="preserve">2: Matteus 25:35-36 - Því að ég var svangur og þér gáfuð mér að eta, ég var þyrstur og þér gáfuð mér að drekka, ég var útlendingur og þér tókuð á móti mér.</w:t>
      </w:r>
    </w:p>
    <w:p/>
    <w:p>
      <w:r xmlns:w="http://schemas.openxmlformats.org/wordprocessingml/2006/main">
        <w:t xml:space="preserve">Jobsbók 31:18 (Því að frá æsku minni var hann alinn upp hjá mér eins og faðir, og ég hefi leiðbeint henni frá móðurlífi.)</w:t>
      </w:r>
    </w:p>
    <w:p/>
    <w:p>
      <w:r xmlns:w="http://schemas.openxmlformats.org/wordprocessingml/2006/main">
        <w:t xml:space="preserve">Þessi texti lýsir sérstöku sambandi Jobs og þjóns hans. Það bendir til þess að Job hafi veitt þjóni sínum sömu umönnun og leiðbeiningar og foreldri.</w:t>
      </w:r>
    </w:p>
    <w:p/>
    <w:p>
      <w:r xmlns:w="http://schemas.openxmlformats.org/wordprocessingml/2006/main">
        <w:t xml:space="preserve">1. "Band fjölskyldunnar: Hlutverk foreldra í samböndum"</w:t>
      </w:r>
    </w:p>
    <w:p/>
    <w:p>
      <w:r xmlns:w="http://schemas.openxmlformats.org/wordprocessingml/2006/main">
        <w:t xml:space="preserve">2. "Kærleikur Guðs í verki: Umhyggja fyrir öðrum eins og okkur sjálfum"</w:t>
      </w:r>
    </w:p>
    <w:p/>
    <w:p>
      <w:r xmlns:w="http://schemas.openxmlformats.org/wordprocessingml/2006/main">
        <w:t xml:space="preserve">1. Orðskviðirnir 22:6 - Fræðið barn hvernig það á að fara; jafnvel þegar hann er gamall mun hann ekki víkja frá því.</w:t>
      </w:r>
    </w:p>
    <w:p/>
    <w:p>
      <w:r xmlns:w="http://schemas.openxmlformats.org/wordprocessingml/2006/main">
        <w:t xml:space="preserve">2. Efesusbréfið 6:4 - Feður, reitið ekki börn yðar til reiði, heldur alið þau upp í aga og fræðslu Drottins.</w:t>
      </w:r>
    </w:p>
    <w:p/>
    <w:p>
      <w:r xmlns:w="http://schemas.openxmlformats.org/wordprocessingml/2006/main">
        <w:t xml:space="preserve">Jobsbók 31:19 Hafi ég séð nokkurn farast vegna klæðaskorts, eða fátækan án skjóls.</w:t>
      </w:r>
    </w:p>
    <w:p/>
    <w:p>
      <w:r xmlns:w="http://schemas.openxmlformats.org/wordprocessingml/2006/main">
        <w:t xml:space="preserve">Þessi texti talar um skuldbindingu Jobs um að annast þá sem þurfa á honum að halda.</w:t>
      </w:r>
    </w:p>
    <w:p/>
    <w:p>
      <w:r xmlns:w="http://schemas.openxmlformats.org/wordprocessingml/2006/main">
        <w:t xml:space="preserve">1. Trúfast samúð: Umhyggja fyrir þurfandi</w:t>
      </w:r>
    </w:p>
    <w:p/>
    <w:p>
      <w:r xmlns:w="http://schemas.openxmlformats.org/wordprocessingml/2006/main">
        <w:t xml:space="preserve">2. Köllun Guðs til að þjóna fátækum</w:t>
      </w:r>
    </w:p>
    <w:p/>
    <w:p>
      <w:r xmlns:w="http://schemas.openxmlformats.org/wordprocessingml/2006/main">
        <w:t xml:space="preserve">1.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2. Jesaja 58:7 - Er það ekki að deila brauði þínu með hungruðum og koma með heimilislausa fátæka inn í hús þitt? Þegar þú sérð nakinn, til að hylja hann og ekki fela þig fyrir þínu eigin holdi?</w:t>
      </w:r>
    </w:p>
    <w:p/>
    <w:p>
      <w:r xmlns:w="http://schemas.openxmlformats.org/wordprocessingml/2006/main">
        <w:t xml:space="preserve">Jobsbók 31:20 Ef lendar hans hafa ekki blessað mig, og ef hann var ekki yljaður af rei sauða minna.</w:t>
      </w:r>
    </w:p>
    <w:p/>
    <w:p>
      <w:r xmlns:w="http://schemas.openxmlformats.org/wordprocessingml/2006/main">
        <w:t xml:space="preserve">Job veltir fyrir sér dyggri umsjón með eigum sínum og hvernig það hefur blessað aðra.</w:t>
      </w:r>
    </w:p>
    <w:p/>
    <w:p>
      <w:r xmlns:w="http://schemas.openxmlformats.org/wordprocessingml/2006/main">
        <w:t xml:space="preserve">1: Við ættum að vera trúir ráðsmenn eigna sem okkur er trúað fyrir, ekki aðeins til að gagnast okkur sjálfum heldur til að blessa aðra.</w:t>
      </w:r>
    </w:p>
    <w:p/>
    <w:p>
      <w:r xmlns:w="http://schemas.openxmlformats.org/wordprocessingml/2006/main">
        <w:t xml:space="preserve">2: Við ættum að leitast við að vera örlát og setja aðra í fyrsta sæti, sérstaklega þá sem treysta á okkur.</w:t>
      </w:r>
    </w:p>
    <w:p/>
    <w:p>
      <w:r xmlns:w="http://schemas.openxmlformats.org/wordprocessingml/2006/main">
        <w:t xml:space="preserve">1: Lúkas 12:42-48 - Jesús kennir að við ættum að vera trúir ráðsmenn auðlindanna sem Guð hefur gefið okkur.</w:t>
      </w:r>
    </w:p>
    <w:p/>
    <w:p>
      <w:r xmlns:w="http://schemas.openxmlformats.org/wordprocessingml/2006/main">
        <w:t xml:space="preserve">2: Postulasagan 20:35 - Páll hvetur trúaða til að vera örlátur og setja aðra í fyrsta sæti.</w:t>
      </w:r>
    </w:p>
    <w:p/>
    <w:p>
      <w:r xmlns:w="http://schemas.openxmlformats.org/wordprocessingml/2006/main">
        <w:t xml:space="preserve">Jobsbók 31:21 Ef ég hefi lyft hönd minni gegn munaðarlausum, þegar ég sá hjálp mína í hliðinu.</w:t>
      </w:r>
    </w:p>
    <w:p/>
    <w:p>
      <w:r xmlns:w="http://schemas.openxmlformats.org/wordprocessingml/2006/main">
        <w:t xml:space="preserve">Job harmar eigin ráðvendni og hollustu við Guð og boðorð hans, vitandi að misgjörðir hans verða dæmdar.</w:t>
      </w:r>
    </w:p>
    <w:p/>
    <w:p>
      <w:r xmlns:w="http://schemas.openxmlformats.org/wordprocessingml/2006/main">
        <w:t xml:space="preserve">1. Að halda boðorð Guðs: Jobsbók 31:21 sem fyrirmynd réttláts lífs</w:t>
      </w:r>
    </w:p>
    <w:p/>
    <w:p>
      <w:r xmlns:w="http://schemas.openxmlformats.org/wordprocessingml/2006/main">
        <w:t xml:space="preserve">2. Mikilvægi þess að vernda viðkvæma: Finndu styrk í Job 31:21</w:t>
      </w:r>
    </w:p>
    <w:p/>
    <w:p>
      <w:r xmlns:w="http://schemas.openxmlformats.org/wordprocessingml/2006/main">
        <w:t xml:space="preserve">1. Sálmur 82:3-4: Gefið rétt hinum veiku og munaðarlausu; viðhalda rétti hinna þjáðu og fátæku. Bjarga hinum veiku og þurfandi; frelsa þá af hendi óguðlegra.</w:t>
      </w:r>
    </w:p>
    <w:p/>
    <w:p>
      <w:r xmlns:w="http://schemas.openxmlformats.org/wordprocessingml/2006/main">
        <w:t xml:space="preserve">2. Jakobsbréfið 1:27: Trú sem er hrein og óflekkuð frammi fyrir Guði, föður, er þessi: að vitja munaðarlausra barna og ekkna í þrengingum þeirra og halda sjálfum sér óflekkaðri frá heiminum.</w:t>
      </w:r>
    </w:p>
    <w:p/>
    <w:p>
      <w:r xmlns:w="http://schemas.openxmlformats.org/wordprocessingml/2006/main">
        <w:t xml:space="preserve">Jobsbók 31:22 Lát þá armlegg minn falla af herðablaði mínu og handleggur minn brotna af beini.</w:t>
      </w:r>
    </w:p>
    <w:p/>
    <w:p>
      <w:r xmlns:w="http://schemas.openxmlformats.org/wordprocessingml/2006/main">
        <w:t xml:space="preserve">Þessi texti leggur áherslu á traust Jobs á sakleysi sínu og réttlæti.</w:t>
      </w:r>
    </w:p>
    <w:p/>
    <w:p>
      <w:r xmlns:w="http://schemas.openxmlformats.org/wordprocessingml/2006/main">
        <w:t xml:space="preserve">1: Guð er æðsti dómari gjörða okkar og það er á okkar ábyrgð að vera réttlát og auðmjúk frammi fyrir honum.</w:t>
      </w:r>
    </w:p>
    <w:p/>
    <w:p>
      <w:r xmlns:w="http://schemas.openxmlformats.org/wordprocessingml/2006/main">
        <w:t xml:space="preserve">2: Við verðum alltaf að vera örugg í okkar eigin sakleysi og réttlæti og treysta því að Guð dæmi okkur rétt.</w:t>
      </w:r>
    </w:p>
    <w:p/>
    <w:p>
      <w:r xmlns:w="http://schemas.openxmlformats.org/wordprocessingml/2006/main">
        <w:t xml:space="preserve">1: Orðskviðirnir 16:2 Allir vegir manns eru hreinir í hans eigin augum, en Drottinn vegur andann.</w:t>
      </w:r>
    </w:p>
    <w:p/>
    <w:p>
      <w:r xmlns:w="http://schemas.openxmlformats.org/wordprocessingml/2006/main">
        <w:t xml:space="preserve">2: Hebreabréfið 4:12-13 Því að orð Guðs er lifandi og virkt, beittara hverju tvíeggjuðu sverði, stingur í sundur sálu og anda, liðum og merg og skilur hugsanir og fyrirætlanir. hjarta. Og engin skepna er hulin sjónum hans, heldur eru allir naknir og berskjaldaðir fyrir augum hans, sem við eigum að gera reikningsskil fyrir.</w:t>
      </w:r>
    </w:p>
    <w:p/>
    <w:p>
      <w:r xmlns:w="http://schemas.openxmlformats.org/wordprocessingml/2006/main">
        <w:t xml:space="preserve">Jobsbók 31:23 Því að tortíming frá Guði var mér skelfing, og vegna hans hátignar gat ég ekki staðist.</w:t>
      </w:r>
    </w:p>
    <w:p/>
    <w:p>
      <w:r xmlns:w="http://schemas.openxmlformats.org/wordprocessingml/2006/main">
        <w:t xml:space="preserve">Job segir að tortíming Guðs sé honum til skelfingar og hann geti ekki staðið frammi fyrir mikilleika Guðs.</w:t>
      </w:r>
    </w:p>
    <w:p/>
    <w:p>
      <w:r xmlns:w="http://schemas.openxmlformats.org/wordprocessingml/2006/main">
        <w:t xml:space="preserve">1. Ótti Drottins: Að læra að virða kraft Guðs</w:t>
      </w:r>
    </w:p>
    <w:p/>
    <w:p>
      <w:r xmlns:w="http://schemas.openxmlformats.org/wordprocessingml/2006/main">
        <w:t xml:space="preserve">2. Að treysta á fullveldi Guðs: Sigrast á ótta með trú</w:t>
      </w:r>
    </w:p>
    <w:p/>
    <w:p>
      <w:r xmlns:w="http://schemas.openxmlformats.org/wordprocessingml/2006/main">
        <w:t xml:space="preserve">1. Sálmur 33:8 Öll jörðin óttast Drottin; láti alla íbúa heimsins óttast hann.</w:t>
      </w:r>
    </w:p>
    <w:p/>
    <w:p>
      <w:r xmlns:w="http://schemas.openxmlformats.org/wordprocessingml/2006/main">
        <w:t xml:space="preserve">2. Jesaja 12:2 Sjá, Guð er hjálpræði mitt; Ég mun treysta og ekki óttast; Því að Drottinn Guð er styrkur minn og söngur minn, og hann hefur orðið mér til hjálpræðis.</w:t>
      </w:r>
    </w:p>
    <w:p/>
    <w:p>
      <w:r xmlns:w="http://schemas.openxmlformats.org/wordprocessingml/2006/main">
        <w:t xml:space="preserve">Jobsbók 31:24 Hafi ég gert gull að von minni eða sagt við fína gullið: "Þú ert traust mitt!</w:t>
      </w:r>
    </w:p>
    <w:p/>
    <w:p>
      <w:r xmlns:w="http://schemas.openxmlformats.org/wordprocessingml/2006/main">
        <w:t xml:space="preserve">Job hefur sett von sína á efnislegar eignir í stað Guðs.</w:t>
      </w:r>
    </w:p>
    <w:p/>
    <w:p>
      <w:r xmlns:w="http://schemas.openxmlformats.org/wordprocessingml/2006/main">
        <w:t xml:space="preserve">1. "Von okkar ætti að vera í Guði, ekki gulli"</w:t>
      </w:r>
    </w:p>
    <w:p/>
    <w:p>
      <w:r xmlns:w="http://schemas.openxmlformats.org/wordprocessingml/2006/main">
        <w:t xml:space="preserve">2. "Hættan við að treysta auði okkar"</w:t>
      </w:r>
    </w:p>
    <w:p/>
    <w:p>
      <w:r xmlns:w="http://schemas.openxmlformats.org/wordprocessingml/2006/main">
        <w:t xml:space="preserve">1. Orðskviðirnir 11:28 "Hver sem treystir á auð sinn, mun falla, en réttlátir munu dafna eins og grænt lauf."</w:t>
      </w:r>
    </w:p>
    <w:p/>
    <w:p>
      <w:r xmlns:w="http://schemas.openxmlformats.org/wordprocessingml/2006/main">
        <w:t xml:space="preserve">2. 1. Tímóteusarbréf 6:17-19 „Að því er varðar hina ríku á þessari öld, ábyrgið þá að vera ekki hrokafullir né binda vonir við óvissu auðsins, heldur til Guðs, sem gefur okkur ríkulega allt til að njóta. Þeir eiga að gjöra gott, vera ríkir af góðum verkum, vera gjafmildir og fúsir til að miðla og safna sér þannig fjársjóði sem góðan grunn til framtíðar, svo að þeir nái tökum á því sem er sannarlega lífið."</w:t>
      </w:r>
    </w:p>
    <w:p/>
    <w:p>
      <w:r xmlns:w="http://schemas.openxmlformats.org/wordprocessingml/2006/main">
        <w:t xml:space="preserve">Jobsbók 31:25 Ef ég fagnaði því að auður minn var mikill og af því að hönd mín hafði fengið mikið.</w:t>
      </w:r>
    </w:p>
    <w:p/>
    <w:p>
      <w:r xmlns:w="http://schemas.openxmlformats.org/wordprocessingml/2006/main">
        <w:t xml:space="preserve">Job veltir fyrir sér fyrri gjörðum sínum og viðurkennir að ef hann hefði glaðst yfir auði sínum og eigum hefði það verið rangt.</w:t>
      </w:r>
    </w:p>
    <w:p/>
    <w:p>
      <w:r xmlns:w="http://schemas.openxmlformats.org/wordprocessingml/2006/main">
        <w:t xml:space="preserve">1. Hættan við að gleðjast yfir auði</w:t>
      </w:r>
    </w:p>
    <w:p/>
    <w:p>
      <w:r xmlns:w="http://schemas.openxmlformats.org/wordprocessingml/2006/main">
        <w:t xml:space="preserve">2. Gildi ánægjunnar</w:t>
      </w:r>
    </w:p>
    <w:p/>
    <w:p>
      <w:r xmlns:w="http://schemas.openxmlformats.org/wordprocessingml/2006/main">
        <w:t xml:space="preserve">1. Filippíbréfið 4:11-13 - Ekki það að ég sé að tala um að vera í neyð, því að ég hef lært í hvaða aðstæðum sem ég er að vera sáttur.</w:t>
      </w:r>
    </w:p>
    <w:p/>
    <w:p>
      <w:r xmlns:w="http://schemas.openxmlformats.org/wordprocessingml/2006/main">
        <w:t xml:space="preserve">2. Matteusarguðspjall 6:24-25 - Enginn getur þjónað tveimur herrum, því annað hvort mun hann hata annan og elska hinn, eða vera trúr öðrum og fyrirlíta hinn. Þú getur ekki þjónað Guði og peningum.</w:t>
      </w:r>
    </w:p>
    <w:p/>
    <w:p>
      <w:r xmlns:w="http://schemas.openxmlformats.org/wordprocessingml/2006/main">
        <w:t xml:space="preserve">Jobsbók 31:26 Ef ég sæi sólina, þegar hún skín, eða tunglið ganga í birtu;</w:t>
      </w:r>
    </w:p>
    <w:p/>
    <w:p>
      <w:r xmlns:w="http://schemas.openxmlformats.org/wordprocessingml/2006/main">
        <w:t xml:space="preserve">Þessi texti talar um fegurð náttúrunnar og tengsl hennar við Guð.</w:t>
      </w:r>
    </w:p>
    <w:p/>
    <w:p>
      <w:r xmlns:w="http://schemas.openxmlformats.org/wordprocessingml/2006/main">
        <w:t xml:space="preserve">1. Sköpunin er ógnvekjandi: Að uppgötva undur Guðs í náttúrunni</w:t>
      </w:r>
    </w:p>
    <w:p/>
    <w:p>
      <w:r xmlns:w="http://schemas.openxmlformats.org/wordprocessingml/2006/main">
        <w:t xml:space="preserve">2. Hátign himnanna: Hugleiðing um dýrð Guðs</w:t>
      </w:r>
    </w:p>
    <w:p/>
    <w:p>
      <w:r xmlns:w="http://schemas.openxmlformats.org/wordprocessingml/2006/main">
        <w:t xml:space="preserve">1. Sálmur 19:1-4</w:t>
      </w:r>
    </w:p>
    <w:p/>
    <w:p>
      <w:r xmlns:w="http://schemas.openxmlformats.org/wordprocessingml/2006/main">
        <w:t xml:space="preserve">2. Rómverjabréfið 1:20-22</w:t>
      </w:r>
    </w:p>
    <w:p/>
    <w:p>
      <w:r xmlns:w="http://schemas.openxmlformats.org/wordprocessingml/2006/main">
        <w:t xml:space="preserve">Jobsbók 31:27 Og hjarta mitt hefur verið tælt á laun, eða munnur minn hefur kysst hönd mína.</w:t>
      </w:r>
    </w:p>
    <w:p/>
    <w:p>
      <w:r xmlns:w="http://schemas.openxmlformats.org/wordprocessingml/2006/main">
        <w:t xml:space="preserve">Job viðurkennir eigin mannlega veikleika sína með því að viðurkenna að hann hafi freistast til að bregðast við vilja Guðs.</w:t>
      </w:r>
    </w:p>
    <w:p/>
    <w:p>
      <w:r xmlns:w="http://schemas.openxmlformats.org/wordprocessingml/2006/main">
        <w:t xml:space="preserve">1. Kraftur freistinganna: Hvernig á að sigrast á freistingum í lífi okkar</w:t>
      </w:r>
    </w:p>
    <w:p/>
    <w:p>
      <w:r xmlns:w="http://schemas.openxmlformats.org/wordprocessingml/2006/main">
        <w:t xml:space="preserve">2. Viðurkennum veikleika okkar: Viðurkennum þörf okkar fyrir styrk Guðs</w:t>
      </w:r>
    </w:p>
    <w:p/>
    <w:p>
      <w:r xmlns:w="http://schemas.openxmlformats.org/wordprocessingml/2006/main">
        <w:t xml:space="preserve">1. 1. Korintubréf 10:13 - Engin freisting hefur náð yður nema sú sem er sameiginleg mannkyni. En Guð er trúr; hann mun ekki láta þig freista umfram það sem þú getur þolað. En þegar þú freistast mun hann einnig veita þér útgönguleið svo að þú getir þolað hana.</w:t>
      </w:r>
    </w:p>
    <w:p/>
    <w:p>
      <w:r xmlns:w="http://schemas.openxmlformats.org/wordprocessingml/2006/main">
        <w:t xml:space="preserve">2. Jakobsbréfið 1:14-15 -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Jobsbók 31:28 Þetta var líka misgjörð, sem dómarinn ætti að refsa fyrir, því að ég hefði afneitað Guði sem er að ofan.</w:t>
      </w:r>
    </w:p>
    <w:p/>
    <w:p>
      <w:r xmlns:w="http://schemas.openxmlformats.org/wordprocessingml/2006/main">
        <w:t xml:space="preserve">Job viðurkennir sekt sína frammi fyrir Guði og játar að hann ætti skilið refsingu.</w:t>
      </w:r>
    </w:p>
    <w:p/>
    <w:p>
      <w:r xmlns:w="http://schemas.openxmlformats.org/wordprocessingml/2006/main">
        <w:t xml:space="preserve">1. Kraftur játningar: Hvernig iðrun færir endurreisn</w:t>
      </w:r>
    </w:p>
    <w:p/>
    <w:p>
      <w:r xmlns:w="http://schemas.openxmlformats.org/wordprocessingml/2006/main">
        <w:t xml:space="preserve">2. Ótti Drottins: Boð til réttlætis</w:t>
      </w:r>
    </w:p>
    <w:p/>
    <w:p>
      <w:r xmlns:w="http://schemas.openxmlformats.org/wordprocessingml/2006/main">
        <w:t xml:space="preserve">1. Jesaja 55:7 Hinn óguðlegi láti af vegi sínum og rangláta manninn hugsanir sínar. og Guði vorum, því að hann mun ríkulega fyrirgefa.</w:t>
      </w:r>
    </w:p>
    <w:p/>
    <w:p>
      <w:r xmlns:w="http://schemas.openxmlformats.org/wordprocessingml/2006/main">
        <w:t xml:space="preserve">2. Sálmur 51:17. Fórnir Guðs eru sundurkramur andi: sundurkramt og sundurkramið hjarta, ó Guð, þú fyrirlítur ekki.</w:t>
      </w:r>
    </w:p>
    <w:p/>
    <w:p>
      <w:r xmlns:w="http://schemas.openxmlformats.org/wordprocessingml/2006/main">
        <w:t xml:space="preserve">Jobsbók 31:29 Ef ég fagnaði yfir tortímingu þess sem hataði mig eða lyfti mér upp þegar illt fann hann.</w:t>
      </w:r>
    </w:p>
    <w:p/>
    <w:p>
      <w:r xmlns:w="http://schemas.openxmlformats.org/wordprocessingml/2006/main">
        <w:t xml:space="preserve">Í þessum kafla er talað um að gleðjast ekki yfir falli þeirra sem voru óvinir, heldur sýna miskunn.</w:t>
      </w:r>
    </w:p>
    <w:p/>
    <w:p>
      <w:r xmlns:w="http://schemas.openxmlformats.org/wordprocessingml/2006/main">
        <w:t xml:space="preserve">1. "Máttur miskunnar: Að sýna ást í andliti haturs"</w:t>
      </w:r>
    </w:p>
    <w:p/>
    <w:p>
      <w:r xmlns:w="http://schemas.openxmlformats.org/wordprocessingml/2006/main">
        <w:t xml:space="preserve">2. "Snúa hinum kinninni við: Hvernig á að bregðast við óvinum"</w:t>
      </w:r>
    </w:p>
    <w:p/>
    <w:p>
      <w:r xmlns:w="http://schemas.openxmlformats.org/wordprocessingml/2006/main">
        <w:t xml:space="preserve">1. Lúkas 6:27-36</w:t>
      </w:r>
    </w:p>
    <w:p/>
    <w:p>
      <w:r xmlns:w="http://schemas.openxmlformats.org/wordprocessingml/2006/main">
        <w:t xml:space="preserve">2. Rómverjabréfið 12:17-21</w:t>
      </w:r>
    </w:p>
    <w:p/>
    <w:p>
      <w:r xmlns:w="http://schemas.openxmlformats.org/wordprocessingml/2006/main">
        <w:t xml:space="preserve">Jobsbók 31:30 Ég hef ekki heldur látið munn minn syndga með því að biðja sálu hans bölvun.</w:t>
      </w:r>
    </w:p>
    <w:p/>
    <w:p>
      <w:r xmlns:w="http://schemas.openxmlformats.org/wordprocessingml/2006/main">
        <w:t xml:space="preserve">Job staðfestir sakleysi sitt í því að vilja ekki öðrum manni skaða.</w:t>
      </w:r>
    </w:p>
    <w:p/>
    <w:p>
      <w:r xmlns:w="http://schemas.openxmlformats.org/wordprocessingml/2006/main">
        <w:t xml:space="preserve">1. Blessun hreinleikans: Rannsókn á Job 31:30</w:t>
      </w:r>
    </w:p>
    <w:p/>
    <w:p>
      <w:r xmlns:w="http://schemas.openxmlformats.org/wordprocessingml/2006/main">
        <w:t xml:space="preserve">2. Að forðast að tala illt: Kraftur orða Jobs</w:t>
      </w:r>
    </w:p>
    <w:p/>
    <w:p>
      <w:r xmlns:w="http://schemas.openxmlformats.org/wordprocessingml/2006/main">
        <w:t xml:space="preserve">1. Sálmur 19:14 - Lát orð munns míns og hugleiðing hjarta míns vera þóknanleg í augum þínum, Drottinn, bjarg minn og lausnari.</w:t>
      </w:r>
    </w:p>
    <w:p/>
    <w:p>
      <w:r xmlns:w="http://schemas.openxmlformats.org/wordprocessingml/2006/main">
        <w:t xml:space="preserve">2. Jakobsbréfið 3:10 - Frá sama munni kemur blessun og bölvun. Bræður mínir, þetta ætti ekki að vera þannig.</w:t>
      </w:r>
    </w:p>
    <w:p/>
    <w:p>
      <w:r xmlns:w="http://schemas.openxmlformats.org/wordprocessingml/2006/main">
        <w:t xml:space="preserve">Jobsbók 31:31 Ef menn í tjaldbúð minni sögðu ekki: ,,Æ, að vér ættum af holdi hans! við getum ekki verið sátt.</w:t>
      </w:r>
    </w:p>
    <w:p/>
    <w:p>
      <w:r xmlns:w="http://schemas.openxmlformats.org/wordprocessingml/2006/main">
        <w:t xml:space="preserve">Þessi texti sýnir að Job treysti Guði, jafnvel þegar vinir hans gagnrýndu hann.</w:t>
      </w:r>
    </w:p>
    <w:p/>
    <w:p>
      <w:r xmlns:w="http://schemas.openxmlformats.org/wordprocessingml/2006/main">
        <w:t xml:space="preserve">1. "Treystu á áætlun Guðs: Lærdómur frá Job"</w:t>
      </w:r>
    </w:p>
    <w:p/>
    <w:p>
      <w:r xmlns:w="http://schemas.openxmlformats.org/wordprocessingml/2006/main">
        <w:t xml:space="preserve">2. „Staðfastur í trú: Sagan af Job“</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11:1 - Trúin er fullvissa um það sem menn vona, sannfæring um það sem ekki sést.</w:t>
      </w:r>
    </w:p>
    <w:p/>
    <w:p>
      <w:r xmlns:w="http://schemas.openxmlformats.org/wordprocessingml/2006/main">
        <w:t xml:space="preserve">Jobsbók 31:32 Útlendingurinn gisti ekki á götunni, heldur opnaði ég dyr mínar fyrir ferðalanginum.</w:t>
      </w:r>
    </w:p>
    <w:p/>
    <w:p>
      <w:r xmlns:w="http://schemas.openxmlformats.org/wordprocessingml/2006/main">
        <w:t xml:space="preserve">Job opnaði dyr sínar fyrir ferðalöngum og tryggði að þeir hefðu stað til að vera á.</w:t>
      </w:r>
    </w:p>
    <w:p/>
    <w:p>
      <w:r xmlns:w="http://schemas.openxmlformats.org/wordprocessingml/2006/main">
        <w:t xml:space="preserve">1. Við erum öll ókunnug í þessum heimi og við þurfum að hugsa um hvort annað.</w:t>
      </w:r>
    </w:p>
    <w:p/>
    <w:p>
      <w:r xmlns:w="http://schemas.openxmlformats.org/wordprocessingml/2006/main">
        <w:t xml:space="preserve">2. Við ættum að fylgja fordæmi Jobs um gestrisni í garð þeirra sem þurfa á honum að halda.</w:t>
      </w:r>
    </w:p>
    <w:p/>
    <w:p>
      <w:r xmlns:w="http://schemas.openxmlformats.org/wordprocessingml/2006/main">
        <w:t xml:space="preserve">1. Efesusbréfið 4:32 - "Verið góðir og miskunnsamir hver við annan, fyrirgefið hver öðrum, eins og Guð hefur fyrirgefið yður í Kristi."</w:t>
      </w:r>
    </w:p>
    <w:p/>
    <w:p>
      <w:r xmlns:w="http://schemas.openxmlformats.org/wordprocessingml/2006/main">
        <w:t xml:space="preserve">2. Rómverjabréfið 12:13 - "Deila með fólki Drottins sem er í neyð. Sýndu gestrisni."</w:t>
      </w:r>
    </w:p>
    <w:p/>
    <w:p>
      <w:r xmlns:w="http://schemas.openxmlformats.org/wordprocessingml/2006/main">
        <w:t xml:space="preserve">Jobsbók 31:33 Hefði ég hulið misgjörðir mínar eins og Adam með því að fela misgjörð mína í brjósti mér.</w:t>
      </w:r>
    </w:p>
    <w:p/>
    <w:p>
      <w:r xmlns:w="http://schemas.openxmlformats.org/wordprocessingml/2006/main">
        <w:t xml:space="preserve">Job viðurkennir sína eigin sekt og játar auðmjúklega syndir sínar.</w:t>
      </w:r>
    </w:p>
    <w:p/>
    <w:p>
      <w:r xmlns:w="http://schemas.openxmlformats.org/wordprocessingml/2006/main">
        <w:t xml:space="preserve">1. Afleiðingar þess að fela syndir okkar</w:t>
      </w:r>
    </w:p>
    <w:p/>
    <w:p>
      <w:r xmlns:w="http://schemas.openxmlformats.org/wordprocessingml/2006/main">
        <w:t xml:space="preserve">2. Viskan að játa syndir okkar</w:t>
      </w:r>
    </w:p>
    <w:p/>
    <w:p>
      <w:r xmlns:w="http://schemas.openxmlformats.org/wordprocessingml/2006/main">
        <w:t xml:space="preserve">1. Sálmur 32:5 - Ég viðurkenndi synd mína fyrir þér, og misgjörð mína hef ég ekki hulið. Ég sagði: Ég vil játa afbrot mín fyrir Drottni. og þú fyrirgefir misgjörð syndar minnar.</w:t>
      </w:r>
    </w:p>
    <w:p/>
    <w:p>
      <w:r xmlns:w="http://schemas.openxmlformats.org/wordprocessingml/2006/main">
        <w:t xml:space="preserve">2. Orðskviðirnir 28:13 - Sá sem hylur syndir sínar, mun ekki vegna vel, en hver sem játar þær og yfirgefur þær, mun miskunna sig.</w:t>
      </w:r>
    </w:p>
    <w:p/>
    <w:p>
      <w:r xmlns:w="http://schemas.openxmlformats.org/wordprocessingml/2006/main">
        <w:t xml:space="preserve">Jobsbók 31:34 Ótti ég mikinn mannfjölda, eða hræddi ég fyrirlitningu ættingja, að ég þagði og fór ekki út úr dyrunum?</w:t>
      </w:r>
    </w:p>
    <w:p/>
    <w:p>
      <w:r xmlns:w="http://schemas.openxmlformats.org/wordprocessingml/2006/main">
        <w:t xml:space="preserve">Job lýsir sakleysi sínu í samskiptum sínum við aðra og ber mál sitt gegn sérhverri ákæru um sekt.</w:t>
      </w:r>
    </w:p>
    <w:p/>
    <w:p>
      <w:r xmlns:w="http://schemas.openxmlformats.org/wordprocessingml/2006/main">
        <w:t xml:space="preserve">1: Við ættum alltaf að hafa í huga gjörðir okkar og afleiðingar þeirra, jafnvel þótt það þýði að horfast í augu við dóm annarra.</w:t>
      </w:r>
    </w:p>
    <w:p/>
    <w:p>
      <w:r xmlns:w="http://schemas.openxmlformats.org/wordprocessingml/2006/main">
        <w:t xml:space="preserve">2: Guð hefur gefið okkur frjálsan vilja til að velja hvernig við komum fram við aðra og við verðum alltaf að vera meðvituð um val okkar.</w:t>
      </w:r>
    </w:p>
    <w:p/>
    <w:p>
      <w:r xmlns:w="http://schemas.openxmlformats.org/wordprocessingml/2006/main">
        <w:t xml:space="preserve">1: Matteus 7:12 - Allt sem þér viljið að menn gjöri yður, það skuluð þér og þeim gjöra, því að þetta er lögmálið og spámennirnir.</w:t>
      </w:r>
    </w:p>
    <w:p/>
    <w:p>
      <w:r xmlns:w="http://schemas.openxmlformats.org/wordprocessingml/2006/main">
        <w:t xml:space="preserve">2: Rómverjabréfið 12:18 - Ef það er mögulegt, lifðu í friði með öllum mönnum, svo mikið sem í yður liggur.</w:t>
      </w:r>
    </w:p>
    <w:p/>
    <w:p>
      <w:r xmlns:w="http://schemas.openxmlformats.org/wordprocessingml/2006/main">
        <w:t xml:space="preserve">Jobsbók 31:35 Ó, að maður vildi heyra mig! sjá, þrá mín er sú, að hinn alvaldi svari mér, og að andstæðingur minn hafi skrifað bók.</w:t>
      </w:r>
    </w:p>
    <w:p/>
    <w:p>
      <w:r xmlns:w="http://schemas.openxmlformats.org/wordprocessingml/2006/main">
        <w:t xml:space="preserve">Job þráir að fá Guð til að svara bænum hans og andstæðing sinn skrifa bók.</w:t>
      </w:r>
    </w:p>
    <w:p/>
    <w:p>
      <w:r xmlns:w="http://schemas.openxmlformats.org/wordprocessingml/2006/main">
        <w:t xml:space="preserve">1. Kraftur bænarinnar: Að skilja þrá Jobs</w:t>
      </w:r>
    </w:p>
    <w:p/>
    <w:p>
      <w:r xmlns:w="http://schemas.openxmlformats.org/wordprocessingml/2006/main">
        <w:t xml:space="preserve">2. Ósvaraðar bænir: Að læra að styðjast við tímasetningu Guðs</w:t>
      </w:r>
    </w:p>
    <w:p/>
    <w:p>
      <w:r xmlns:w="http://schemas.openxmlformats.org/wordprocessingml/2006/main">
        <w:t xml:space="preserve">1. Jakobsbréfið 5:13-18 - Þjáist einhver meðal yðar? Leyfðu honum að biðja. Er einhver hress? Leyfðu honum að syngja lof.</w:t>
      </w:r>
    </w:p>
    <w:p/>
    <w:p>
      <w:r xmlns:w="http://schemas.openxmlformats.org/wordprocessingml/2006/main">
        <w:t xml:space="preserve">2. Sálmur 143:1-6 - Heyr bæn mína, Drottinn; heyrðu grátbeiðnir mínar! Svar mér í trúfesti þinni og í réttlæti þínu.</w:t>
      </w:r>
    </w:p>
    <w:p/>
    <w:p>
      <w:r xmlns:w="http://schemas.openxmlformats.org/wordprocessingml/2006/main">
        <w:t xml:space="preserve">Jobsbók 31:36 Vissulega myndi ég taka það á herðar mér og binda það mér sem kórónu.</w:t>
      </w:r>
    </w:p>
    <w:p/>
    <w:p>
      <w:r xmlns:w="http://schemas.openxmlformats.org/wordprocessingml/2006/main">
        <w:t xml:space="preserve">Job staðfestir ráðvendni sína og lýsir því yfir að hann myndi taka á sig hvers kyns ranglæti sem hann hefur gert og bera það sem kórónu.</w:t>
      </w:r>
    </w:p>
    <w:p/>
    <w:p>
      <w:r xmlns:w="http://schemas.openxmlformats.org/wordprocessingml/2006/main">
        <w:t xml:space="preserve">1. „Króna auðmýktarinnar: Að faðma mistök okkar“</w:t>
      </w:r>
    </w:p>
    <w:p/>
    <w:p>
      <w:r xmlns:w="http://schemas.openxmlformats.org/wordprocessingml/2006/main">
        <w:t xml:space="preserve">2. „Fegurðin við að axla ábyrgð“</w:t>
      </w:r>
    </w:p>
    <w:p/>
    <w:p>
      <w:r xmlns:w="http://schemas.openxmlformats.org/wordprocessingml/2006/main">
        <w:t xml:space="preserve">1. Jakobsbréfið 4:6-7 - "En hann gefur meiri náð. Þess vegna stendur: Guð stendur gegn dramblátum, en auðmjúkum veitir hann náð. Gefið yður því undirgefna Guði. Standið gegn djöflinum, og hann mun flýja yður."</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Jobsbók 31:37 Ég vil segja honum fjölda skrefa minna. eins og höfðingi mundi ég ganga til hans.</w:t>
      </w:r>
    </w:p>
    <w:p/>
    <w:p>
      <w:r xmlns:w="http://schemas.openxmlformats.org/wordprocessingml/2006/main">
        <w:t xml:space="preserve">Job lýsir löngun sinni til að nálgast Guð og útskýra gjörðir hans og hegðun.</w:t>
      </w:r>
    </w:p>
    <w:p/>
    <w:p>
      <w:r xmlns:w="http://schemas.openxmlformats.org/wordprocessingml/2006/main">
        <w:t xml:space="preserve">1. Kraftur játningar og sjálfsíhugunar</w:t>
      </w:r>
    </w:p>
    <w:p/>
    <w:p>
      <w:r xmlns:w="http://schemas.openxmlformats.org/wordprocessingml/2006/main">
        <w:t xml:space="preserve">2. Að nálgast Guð með auðmýkt</w:t>
      </w:r>
    </w:p>
    <w:p/>
    <w:p>
      <w:r xmlns:w="http://schemas.openxmlformats.org/wordprocessingml/2006/main">
        <w:t xml:space="preserve">1. Jakobsbréfið 5:16 - Játið misgjörðir ykkar hver fyrir öðrum og biðjið hver fyrir öðrum, svo að þér megið læknast.</w:t>
      </w:r>
    </w:p>
    <w:p/>
    <w:p>
      <w:r xmlns:w="http://schemas.openxmlformats.org/wordprocessingml/2006/main">
        <w:t xml:space="preserve">2. Lúkas 18:9-14 - Jesús sagði dæmisögu um auðmjúkan tollheimtumann sem bað til Guðs.</w:t>
      </w:r>
    </w:p>
    <w:p/>
    <w:p>
      <w:r xmlns:w="http://schemas.openxmlformats.org/wordprocessingml/2006/main">
        <w:t xml:space="preserve">Jobsbók 31:38 Ef land mitt hrópar gegn mér, eða rjúpurnar kvarta á sama hátt.</w:t>
      </w:r>
    </w:p>
    <w:p/>
    <w:p>
      <w:r xmlns:w="http://schemas.openxmlformats.org/wordprocessingml/2006/main">
        <w:t xml:space="preserve">Í kaflanum er talað um íhugun Jobs á ábyrgð sinni á að sjá um land sitt.</w:t>
      </w:r>
    </w:p>
    <w:p/>
    <w:p>
      <w:r xmlns:w="http://schemas.openxmlformats.org/wordprocessingml/2006/main">
        <w:t xml:space="preserve">1. Rækta forsjárhyggju: Lærum af fordæmi Jobs</w:t>
      </w:r>
    </w:p>
    <w:p/>
    <w:p>
      <w:r xmlns:w="http://schemas.openxmlformats.org/wordprocessingml/2006/main">
        <w:t xml:space="preserve">2. Gleðin við að gefa: Hvernig örlæti getur umbreytt lífi okkar</w:t>
      </w:r>
    </w:p>
    <w:p/>
    <w:p>
      <w:r xmlns:w="http://schemas.openxmlformats.org/wordprocessingml/2006/main">
        <w:t xml:space="preserve">1. Sálmur 24:1 - Jörðin er Drottins og allt sem í henni er, heimurinn og allir sem á henni búa.</w:t>
      </w:r>
    </w:p>
    <w:p/>
    <w:p>
      <w:r xmlns:w="http://schemas.openxmlformats.org/wordprocessingml/2006/main">
        <w:t xml:space="preserve">2. 1. Korintubréf 4:2 - Ennfremur er þess krafist af ráðsmönnum að maður finnist trúr.</w:t>
      </w:r>
    </w:p>
    <w:p/>
    <w:p>
      <w:r xmlns:w="http://schemas.openxmlformats.org/wordprocessingml/2006/main">
        <w:t xml:space="preserve">Jobsbók 31:39 Hafi ég etið ávexti þess án peninga eða látið eiganda þess týna lífi.</w:t>
      </w:r>
    </w:p>
    <w:p/>
    <w:p>
      <w:r xmlns:w="http://schemas.openxmlformats.org/wordprocessingml/2006/main">
        <w:t xml:space="preserve">Job veltir fyrir sér hugsanlegri synd sinni og veltir því fyrir sér hvort hann hafi tekið lífsviðurværi annars manns án greiðslu eða tekið líf annars manns.</w:t>
      </w:r>
    </w:p>
    <w:p/>
    <w:p>
      <w:r xmlns:w="http://schemas.openxmlformats.org/wordprocessingml/2006/main">
        <w:t xml:space="preserve">1: Öllum ber skylda til að koma fram við náungann af virðingu og góðvild.</w:t>
      </w:r>
    </w:p>
    <w:p/>
    <w:p>
      <w:r xmlns:w="http://schemas.openxmlformats.org/wordprocessingml/2006/main">
        <w:t xml:space="preserve">2: Við verðum að vera heiðarleg og ábyrg fyrir gjörðum okkar og fús til að sætta okkur við afleiðingar val okkar.</w:t>
      </w:r>
    </w:p>
    <w:p/>
    <w:p>
      <w:r xmlns:w="http://schemas.openxmlformats.org/wordprocessingml/2006/main">
        <w:t xml:space="preserve">1: Jakobsbréfið 4:17 - Þannig að hver sem veit hvað rétt er að gera og gerir það ekki, fyrir honum er það synd.</w:t>
      </w:r>
    </w:p>
    <w:p/>
    <w:p>
      <w:r xmlns:w="http://schemas.openxmlformats.org/wordprocessingml/2006/main">
        <w:t xml:space="preserve">2: Efesusbréfið 4:28 - Þjófurinn steli ekki lengur, heldur láti hann erfiða og vinna heiðarlega vinnu með eigin höndum, svo að hann hafi eitthvað að deila með hverjum sem þarf.</w:t>
      </w:r>
    </w:p>
    <w:p/>
    <w:p>
      <w:r xmlns:w="http://schemas.openxmlformats.org/wordprocessingml/2006/main">
        <w:t xml:space="preserve">Jobsbók 31:40 Látið þistla vaxa í stað hveitis og kúla í stað byggs. Orðum Jobs er lokið.</w:t>
      </w:r>
    </w:p>
    <w:p/>
    <w:p>
      <w:r xmlns:w="http://schemas.openxmlformats.org/wordprocessingml/2006/main">
        <w:t xml:space="preserve">Job kennir okkur að sætta sig við þjáningu okkar og treysta á Guð.</w:t>
      </w:r>
    </w:p>
    <w:p/>
    <w:p>
      <w:r xmlns:w="http://schemas.openxmlformats.org/wordprocessingml/2006/main">
        <w:t xml:space="preserve">1: Við skiljum kannski ekki hvers vegna þjáning kemur inn í líf okkar, en við verðum að treysta á Guð og sætta okkur við hana.</w:t>
      </w:r>
    </w:p>
    <w:p/>
    <w:p>
      <w:r xmlns:w="http://schemas.openxmlformats.org/wordprocessingml/2006/main">
        <w:t xml:space="preserve">2: Jafnvel þegar lífið virðist ósanngjarnt, er Drottinn skjól okkar og huggun.</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Rómverjabréfið 8:18 "Ég tel að þjáningar okkar nú séu ekki þess virði að bera saman við þá dýrð sem mun opinberast í okkur."</w:t>
      </w:r>
    </w:p>
    <w:p/>
    <w:p>
      <w:r xmlns:w="http://schemas.openxmlformats.org/wordprocessingml/2006/main">
        <w:t xml:space="preserve">32. kafli Jobs kynnir nýja persónu sem heitir Elihu, sem hefur þegjandi hlustað á samtal Jobs og vina hans. Elihu verður svekktur út í vini Jobs vegna vangetu þeirra til að hrekja hann og ákveður að tjá sig.</w:t>
      </w:r>
    </w:p>
    <w:p/>
    <w:p>
      <w:r xmlns:w="http://schemas.openxmlformats.org/wordprocessingml/2006/main">
        <w:t xml:space="preserve">1. málsgrein: Elihu, ungur maður sem hafði verið viðstaddur fyrri umræður, lýsir yfir gremju sinni í garð vina Jobs fyrir að hafa ekki lagt fram sannfærandi rök gegn honum. Hann segir að hann hafi haldið aftur af því að tala vegna æsku sinnar miðað við eldri menn (Jobsbók 32:1-6).</w:t>
      </w:r>
    </w:p>
    <w:p/>
    <w:p>
      <w:r xmlns:w="http://schemas.openxmlformats.org/wordprocessingml/2006/main">
        <w:t xml:space="preserve">2. málsgrein: Elíhú útskýrir að hann trúi því að viskan komi frá Guði og að aldur þurfi ekki endilega að jafnast á við skilning. Hann heldur því fram að hann sé fullur af anda Guðs og þrái að deila innsýn sinni (Jobsbók 32:7-22).</w:t>
      </w:r>
    </w:p>
    <w:p/>
    <w:p>
      <w:r xmlns:w="http://schemas.openxmlformats.org/wordprocessingml/2006/main">
        <w:t xml:space="preserve">Í stuttu máli,</w:t>
      </w:r>
    </w:p>
    <w:p>
      <w:r xmlns:w="http://schemas.openxmlformats.org/wordprocessingml/2006/main">
        <w:t xml:space="preserve">Þrjátíu og tveir kafli Jobs segir:</w:t>
      </w:r>
    </w:p>
    <w:p>
      <w:r xmlns:w="http://schemas.openxmlformats.org/wordprocessingml/2006/main">
        <w:t xml:space="preserve">kynningin,</w:t>
      </w:r>
    </w:p>
    <w:p>
      <w:r xmlns:w="http://schemas.openxmlformats.org/wordprocessingml/2006/main">
        <w:t xml:space="preserve">og gremju sem Elihu lýsti yfir ófullnægjandi viðbrögðum vina Jobs.</w:t>
      </w:r>
    </w:p>
    <w:p/>
    <w:p>
      <w:r xmlns:w="http://schemas.openxmlformats.org/wordprocessingml/2006/main">
        <w:t xml:space="preserve">Að draga fram sjónarhorn ungmenna með því að leggja áherslu á að aldur sé ekki endilega samheiti visku,</w:t>
      </w:r>
    </w:p>
    <w:p>
      <w:r xmlns:w="http://schemas.openxmlformats.org/wordprocessingml/2006/main">
        <w:t xml:space="preserve">og leggja áherslu á guðlegan innblástur sem fæst með því að krefjast andlegrar leiðsagnar.</w:t>
      </w:r>
    </w:p>
    <w:p>
      <w:r xmlns:w="http://schemas.openxmlformats.org/wordprocessingml/2006/main">
        <w:t xml:space="preserve">Að nefna guðfræðilega íhugun sem sýnd er varðandi innleiðingu nýrrar rödd, útfærslu sem táknar sjónarhorn á þjáningu í Jobsbók.</w:t>
      </w:r>
    </w:p>
    <w:p/>
    <w:p>
      <w:r xmlns:w="http://schemas.openxmlformats.org/wordprocessingml/2006/main">
        <w:t xml:space="preserve">Jobsbók 32:1 Og þessir þrír menn hættu að svara Job, af því að hann var réttlátur í eigin augum.</w:t>
      </w:r>
    </w:p>
    <w:p/>
    <w:p>
      <w:r xmlns:w="http://schemas.openxmlformats.org/wordprocessingml/2006/main">
        <w:t xml:space="preserve">Job hafði rétt fyrir sér í eigin augum og mennirnir þrír höfðu ekkert að segja.</w:t>
      </w:r>
    </w:p>
    <w:p/>
    <w:p>
      <w:r xmlns:w="http://schemas.openxmlformats.org/wordprocessingml/2006/main">
        <w:t xml:space="preserve">1: Við verðum að vera auðmjúk og lúta vilja Guðs auðmjúklega eins og Job gerði.</w:t>
      </w:r>
    </w:p>
    <w:p/>
    <w:p>
      <w:r xmlns:w="http://schemas.openxmlformats.org/wordprocessingml/2006/main">
        <w:t xml:space="preserve">2: Við verðum að gæta þess að vera ekki svo viss um okkur sjálf að við getum ekki hlustað á visku annarra.</w:t>
      </w:r>
    </w:p>
    <w:p/>
    <w:p>
      <w:r xmlns:w="http://schemas.openxmlformats.org/wordprocessingml/2006/main">
        <w:t xml:space="preserve">1: Orðskviðirnir 3:5-6 "Treystu Drottni af öllu hjarta og reiddu þig ekki á eigið hyggjuvit. Kannaðu hann á öllum þínum vegum, og hann mun gjöra brautir þínar sléttar."</w:t>
      </w:r>
    </w:p>
    <w:p/>
    <w:p>
      <w:r xmlns:w="http://schemas.openxmlformats.org/wordprocessingml/2006/main">
        <w:t xml:space="preserve">2: Jakobsbréfið 1:19-20 "Vitið þetta, mínir ástkæru bræður: Sérhver maður sé fljótur að heyra, seinn til að tala, seinn til reiði, því að reiði mannsins leiðir ekki af sér það réttlæti sem Guð krefst."</w:t>
      </w:r>
    </w:p>
    <w:p/>
    <w:p>
      <w:r xmlns:w="http://schemas.openxmlformats.org/wordprocessingml/2006/main">
        <w:t xml:space="preserve">Jobsbók 32:2 Þá upptendraðist reiði Elíhús Barakelssonar Búsíta, af ætt Rams, og reiði hans upptendraðist gegn Job, af því að hann réttlætti sjálfan sig fremur en Guð.</w:t>
      </w:r>
    </w:p>
    <w:p/>
    <w:p>
      <w:r xmlns:w="http://schemas.openxmlformats.org/wordprocessingml/2006/main">
        <w:t xml:space="preserve">Reiði Elíhú kviknaði gegn Job fyrir að réttlæta sjálfan sig í stað Guðs.</w:t>
      </w:r>
    </w:p>
    <w:p/>
    <w:p>
      <w:r xmlns:w="http://schemas.openxmlformats.org/wordprocessingml/2006/main">
        <w:t xml:space="preserve">1. Við verðum alltaf að setja Guð í fyrsta sæti og treysta á réttlæti hans, jafnvel þegar það er erfitt að skilja það.</w:t>
      </w:r>
    </w:p>
    <w:p/>
    <w:p>
      <w:r xmlns:w="http://schemas.openxmlformats.org/wordprocessingml/2006/main">
        <w:t xml:space="preserve">2. Sagan um Job kennir okkur að auðmýkja okkur fyrir Drottni og vera sátt við vilja hans.</w:t>
      </w:r>
    </w:p>
    <w:p/>
    <w:p>
      <w:r xmlns:w="http://schemas.openxmlformats.org/wordprocessingml/2006/main">
        <w:t xml:space="preserve">1. Rómverjabréfið 12:1-2 - "Ég bið yður því, bræður, fyrir miskunn Guðs, að framreiða líkama yðar sem lifandi fórn, heilaga og Guði þóknanleg, það er andleg tilbeiðsla yðar. þessum heimi, en umbreyttu með endurnýjun hugarfars þíns, til þess að með því að prófa megir þú greina hvað er vilji Guðs, hvað er gott og þóknanlegt og fullkomið."</w:t>
      </w:r>
    </w:p>
    <w:p/>
    <w:p>
      <w:r xmlns:w="http://schemas.openxmlformats.org/wordprocessingml/2006/main">
        <w:t xml:space="preserve">2. Jakobsbréfið 4:6-10 - "En hann gefur meiri náð. Þess vegna stendur: Guð stendur gegn dramblátum, en auðmjúkum gefur hann náð. Gefið yður því Guði undirgefna. Standið gegn djöflinum, og hann mun flýja yður. Nálægt Guði, og hann mun nálgast yður. Hreinsið hendur yðar, þér syndarar, og hreinsið hjörtu yðar, þér tvísýnu. Verið aumir og syrgið og grátið. Lát hlátur yðar snúast í sorg og gleði yðar í dapurleika. Auðmjúkur. yður frammi fyrir Drottni, og hann mun upphefja yður."</w:t>
      </w:r>
    </w:p>
    <w:p/>
    <w:p>
      <w:r xmlns:w="http://schemas.openxmlformats.org/wordprocessingml/2006/main">
        <w:t xml:space="preserve">Jobsbók 32:3 Og reiði hans upptendraðist gegn þremur vinum hans, af því að þeir höfðu ekkert svar fundið, en þó dæmt Job.</w:t>
      </w:r>
    </w:p>
    <w:p/>
    <w:p>
      <w:r xmlns:w="http://schemas.openxmlformats.org/wordprocessingml/2006/main">
        <w:t xml:space="preserve">Þrír vinir Jobs reiddust honum fyrir að geta ekki svarað spurningum sínum og fyrir að fordæma Job.</w:t>
      </w:r>
    </w:p>
    <w:p/>
    <w:p>
      <w:r xmlns:w="http://schemas.openxmlformats.org/wordprocessingml/2006/main">
        <w:t xml:space="preserve">1. Náð Guðs og miskunn eru ótakmörkuð</w:t>
      </w:r>
    </w:p>
    <w:p/>
    <w:p>
      <w:r xmlns:w="http://schemas.openxmlformats.org/wordprocessingml/2006/main">
        <w:t xml:space="preserve">2. Guð er fullvalda og áætlanir hans eru fullkomnar</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2:4-5 - En vegna mikillar elsku sinnar til okkar hefur Guð, sem er ríkur í miskunn, lífgað okkur með Kristi, jafnvel þegar við vorum dáin í afbrotum, það er af náð sem þú ert hólpinn.</w:t>
      </w:r>
    </w:p>
    <w:p/>
    <w:p>
      <w:r xmlns:w="http://schemas.openxmlformats.org/wordprocessingml/2006/main">
        <w:t xml:space="preserve">Jobsbók 32:4 En Elíhú hafði beðið þar til Job hafði talað, því að þeir voru eldri en hann.</w:t>
      </w:r>
    </w:p>
    <w:p/>
    <w:p>
      <w:r xmlns:w="http://schemas.openxmlformats.org/wordprocessingml/2006/main">
        <w:t xml:space="preserve">Elíhú beið með að tala þangað til Job og öldungarnir höfðu talað.</w:t>
      </w:r>
    </w:p>
    <w:p/>
    <w:p>
      <w:r xmlns:w="http://schemas.openxmlformats.org/wordprocessingml/2006/main">
        <w:t xml:space="preserve">1: Mikilvægt er að virða visku þeirra sem eru eldri og reyndari.</w:t>
      </w:r>
    </w:p>
    <w:p/>
    <w:p>
      <w:r xmlns:w="http://schemas.openxmlformats.org/wordprocessingml/2006/main">
        <w:t xml:space="preserve">2: Þolinmæði er dyggð - jafnvel þegar við erum fús til að deila eigin hugsunum verðum við að bera virðingu fyrir skoðunum annarra.</w:t>
      </w:r>
    </w:p>
    <w:p/>
    <w:p>
      <w:r xmlns:w="http://schemas.openxmlformats.org/wordprocessingml/2006/main">
        <w:t xml:space="preserve">1: Prédikarinn 5:2 - "Vertu ekki fljótur með munni þínum og lát hjarta þitt ekki flýta þér að mæla neitt frammi fyrir Guði, því að Guð er á himni og þú á jörðu. Lát því orð þín vera fá."</w:t>
      </w:r>
    </w:p>
    <w:p/>
    <w:p>
      <w:r xmlns:w="http://schemas.openxmlformats.org/wordprocessingml/2006/main">
        <w:t xml:space="preserve">2: Orðskviðirnir 15:23 - "Maður hefur gleði af svari munns síns, og orð talað á réttum tíma, hversu gott er það!"</w:t>
      </w:r>
    </w:p>
    <w:p/>
    <w:p>
      <w:r xmlns:w="http://schemas.openxmlformats.org/wordprocessingml/2006/main">
        <w:t xml:space="preserve">Jobsbók 32:5 Þegar Elíhú sá, að ekkert svar var í munni þessara þriggja manna, þá upptendraðist reiði hans.</w:t>
      </w:r>
    </w:p>
    <w:p/>
    <w:p>
      <w:r xmlns:w="http://schemas.openxmlformats.org/wordprocessingml/2006/main">
        <w:t xml:space="preserve">Reiði Elíhú kviknaði þegar hann sá að mennirnir þrír höfðu ekkert að segja.</w:t>
      </w:r>
    </w:p>
    <w:p/>
    <w:p>
      <w:r xmlns:w="http://schemas.openxmlformats.org/wordprocessingml/2006/main">
        <w:t xml:space="preserve">1: Við verðum að gæta þess að vera ekki svo einbeitt að eigin skoðunum að við hlustum ekki á visku annarra.</w:t>
      </w:r>
    </w:p>
    <w:p/>
    <w:p>
      <w:r xmlns:w="http://schemas.openxmlformats.org/wordprocessingml/2006/main">
        <w:t xml:space="preserve">2: Við verðum að vera reiðubúin að samþykkja leiðréttingu og vera opin fyrir gagnrýni, þar sem það getur verið kennsluform.</w:t>
      </w:r>
    </w:p>
    <w:p/>
    <w:p>
      <w:r xmlns:w="http://schemas.openxmlformats.org/wordprocessingml/2006/main">
        <w:t xml:space="preserve">1: Orðskviðirnir 12:1 - Hver sem elskar aga elskar þekkingu, en hver sem hatar leiðréttingu er heimskur.</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Jobsbók 32:6 Þá svaraði Elíhú, sonur Barakels Búsíta, og sagði: ,,Ég er ungur, og þér eruð mjög gamlir. Þess vegna var ég hræddur og þorði ekki að sýna yður mína skoðun.</w:t>
      </w:r>
    </w:p>
    <w:p/>
    <w:p>
      <w:r xmlns:w="http://schemas.openxmlformats.org/wordprocessingml/2006/main">
        <w:t xml:space="preserve">Elíhú, sonur Barakels Búsíta, talar og segir að hann hafi verið hræddur við aldursmuninn á sér og þeim sem hann var að tala við og því hikaði við að segja álit sitt.</w:t>
      </w:r>
    </w:p>
    <w:p/>
    <w:p>
      <w:r xmlns:w="http://schemas.openxmlformats.org/wordprocessingml/2006/main">
        <w:t xml:space="preserve">1. Guð kallar okkur til að segja sannleikann af hugrekki, jafnvel þótt mótlæti steðji að.</w:t>
      </w:r>
    </w:p>
    <w:p/>
    <w:p>
      <w:r xmlns:w="http://schemas.openxmlformats.org/wordprocessingml/2006/main">
        <w:t xml:space="preserve">2. Við ættum ekki að hræða aldur eða stöðu þegar kemur að því að láta skoðanir okkar í ljós.</w:t>
      </w:r>
    </w:p>
    <w:p/>
    <w:p>
      <w:r xmlns:w="http://schemas.openxmlformats.org/wordprocessingml/2006/main">
        <w:t xml:space="preserve">1. Jósúabók 1:6-9 - Vertu sterkur og hugrakkur, því að Drottinn Guð þinn er með þér hvert sem þú ferð.</w:t>
      </w:r>
    </w:p>
    <w:p/>
    <w:p>
      <w:r xmlns:w="http://schemas.openxmlformats.org/wordprocessingml/2006/main">
        <w:t xml:space="preserve">2. Orðskviðirnir 28:1 - Hinir óguðlegu flýja þegar enginn eltir, en hinir réttlátu eru djarfir eins og ljón.</w:t>
      </w:r>
    </w:p>
    <w:p/>
    <w:p>
      <w:r xmlns:w="http://schemas.openxmlformats.org/wordprocessingml/2006/main">
        <w:t xml:space="preserve">Jobsbók 32:7 Ég sagði: Dagarnir ættu að tala og mörg ár munu kenna speki.</w:t>
      </w:r>
    </w:p>
    <w:p/>
    <w:p>
      <w:r xmlns:w="http://schemas.openxmlformats.org/wordprocessingml/2006/main">
        <w:t xml:space="preserve">Þetta vers gefur til kynna að hægt sé að afla visku með reynslu og tímanum.</w:t>
      </w:r>
    </w:p>
    <w:p/>
    <w:p>
      <w:r xmlns:w="http://schemas.openxmlformats.org/wordprocessingml/2006/main">
        <w:t xml:space="preserve">1: Viskan kemur í gegnum reynsluna</w:t>
      </w:r>
    </w:p>
    <w:p/>
    <w:p>
      <w:r xmlns:w="http://schemas.openxmlformats.org/wordprocessingml/2006/main">
        <w:t xml:space="preserve">2: Þolinmæði er lykillinn að því að öðlast skilning</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4:7 - Upphaf viskunnar er þetta: Fáðu visku, og hvað sem þú færð, fáðu innsýn.</w:t>
      </w:r>
    </w:p>
    <w:p/>
    <w:p>
      <w:r xmlns:w="http://schemas.openxmlformats.org/wordprocessingml/2006/main">
        <w:t xml:space="preserve">Jobsbók 32:8 En andi er í manninum, og innblástur hins Almáttka veitir þeim skilning.</w:t>
      </w:r>
    </w:p>
    <w:p/>
    <w:p>
      <w:r xmlns:w="http://schemas.openxmlformats.org/wordprocessingml/2006/main">
        <w:t xml:space="preserve">Elíhú talar um mikilvægi anda mannsins og að það sé innblástur Guðs sem veitir skilning.</w:t>
      </w:r>
    </w:p>
    <w:p/>
    <w:p>
      <w:r xmlns:w="http://schemas.openxmlformats.org/wordprocessingml/2006/main">
        <w:t xml:space="preserve">1. Andinn í manninum: Að treysta á innblástur hins alvalda</w:t>
      </w:r>
    </w:p>
    <w:p/>
    <w:p>
      <w:r xmlns:w="http://schemas.openxmlformats.org/wordprocessingml/2006/main">
        <w:t xml:space="preserve">2.Skilningur í gegnum innblástur Guðs</w:t>
      </w:r>
    </w:p>
    <w:p/>
    <w:p>
      <w:r xmlns:w="http://schemas.openxmlformats.org/wordprocessingml/2006/main">
        <w:t xml:space="preserve">1. Jóhannesarguðspjall 16:13 - Þegar andi sannleikans kemur mun hann leiða þig í allan sannleikann.</w:t>
      </w:r>
    </w:p>
    <w:p/>
    <w:p>
      <w:r xmlns:w="http://schemas.openxmlformats.org/wordprocessingml/2006/main">
        <w:t xml:space="preserve">2. Rómverjabréfið 8:14 - Því að allir sem leiðast af anda Guðs eru Guðs börn.</w:t>
      </w:r>
    </w:p>
    <w:p/>
    <w:p>
      <w:r xmlns:w="http://schemas.openxmlformats.org/wordprocessingml/2006/main">
        <w:t xml:space="preserve">Jobsbók 32:9 Miklir menn eru ekki alltaf vitir, og hinir öldnu skilja ekki dóminn.</w:t>
      </w:r>
    </w:p>
    <w:p/>
    <w:p>
      <w:r xmlns:w="http://schemas.openxmlformats.org/wordprocessingml/2006/main">
        <w:t xml:space="preserve">Þessi texti undirstrikar að viska og skilningur eykst ekki endilega með aldri og félagslegri stöðu.</w:t>
      </w:r>
    </w:p>
    <w:p/>
    <w:p>
      <w:r xmlns:w="http://schemas.openxmlformats.org/wordprocessingml/2006/main">
        <w:t xml:space="preserve">1: Viska er ekki að finna í fjölda ára sem þú hefur lifað eða stöðu sem þú hefur náð í lífinu.</w:t>
      </w:r>
    </w:p>
    <w:p/>
    <w:p>
      <w:r xmlns:w="http://schemas.openxmlformats.org/wordprocessingml/2006/main">
        <w:t xml:space="preserve">2: Við verðum að viðurkenna að viskan kemur frá Guði og ræðst ekki af aldri okkar eða félagslegri stöðu.</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9:10 - "Ótti Drottins er upphaf viskunnar og þekking hins heilaga er hyggindi."</w:t>
      </w:r>
    </w:p>
    <w:p/>
    <w:p>
      <w:r xmlns:w="http://schemas.openxmlformats.org/wordprocessingml/2006/main">
        <w:t xml:space="preserve">Jobsbók 32:10 Fyrir því sagði ég: Hlýðið á mig! Ég mun líka sýna mína skoðun.</w:t>
      </w:r>
    </w:p>
    <w:p/>
    <w:p>
      <w:r xmlns:w="http://schemas.openxmlformats.org/wordprocessingml/2006/main">
        <w:t xml:space="preserve">Jobsbók 32:10 fjallar um Job sem segir sína skoðun.</w:t>
      </w:r>
    </w:p>
    <w:p/>
    <w:p>
      <w:r xmlns:w="http://schemas.openxmlformats.org/wordprocessingml/2006/main">
        <w:t xml:space="preserve">1: Við ættum öll að gefa okkur tíma til að tjá skoðanir okkar.</w:t>
      </w:r>
    </w:p>
    <w:p/>
    <w:p>
      <w:r xmlns:w="http://schemas.openxmlformats.org/wordprocessingml/2006/main">
        <w:t xml:space="preserve">2: Að læra að hlusta á álit annarra er nauðsynlegt til að skilja heiminn okkar.</w:t>
      </w:r>
    </w:p>
    <w:p/>
    <w:p>
      <w:r xmlns:w="http://schemas.openxmlformats.org/wordprocessingml/2006/main">
        <w:t xml:space="preserve">1: Jakobsbréfið 1:19 - Vitið þetta, mínir ástkæru bræður: sérhver maður sé fljótur að heyra, seinn til að tala, seinn til reiði.</w:t>
      </w:r>
    </w:p>
    <w:p/>
    <w:p>
      <w:r xmlns:w="http://schemas.openxmlformats.org/wordprocessingml/2006/main">
        <w:t xml:space="preserve">2: Orðskviðirnir 18:2 - Heimskingi hefur enga ánægju af því að skilja, heldur aðeins að segja skoðun sína.</w:t>
      </w:r>
    </w:p>
    <w:p/>
    <w:p>
      <w:r xmlns:w="http://schemas.openxmlformats.org/wordprocessingml/2006/main">
        <w:t xml:space="preserve">Jobsbók 32:11 Sjá, ég beið eftir orðum þínum. Ég hlustaði á ástæður þínar, meðan þú leitaðir að því hvað þú átt að segja.</w:t>
      </w:r>
    </w:p>
    <w:p/>
    <w:p>
      <w:r xmlns:w="http://schemas.openxmlformats.org/wordprocessingml/2006/main">
        <w:t xml:space="preserve">Job hlustaði af athygli á vini sína á meðan þeir reyndu að hugsa um eitthvað að segja.</w:t>
      </w:r>
    </w:p>
    <w:p/>
    <w:p>
      <w:r xmlns:w="http://schemas.openxmlformats.org/wordprocessingml/2006/main">
        <w:t xml:space="preserve">1) Mikilvægi þess að hlusta á aðra og vera þolinmóður.</w:t>
      </w:r>
    </w:p>
    <w:p/>
    <w:p>
      <w:r xmlns:w="http://schemas.openxmlformats.org/wordprocessingml/2006/main">
        <w:t xml:space="preserve">2) Ekki vera fljótur að tala og hlustaðu frekar áður en þú gefur ráð.</w:t>
      </w:r>
    </w:p>
    <w:p/>
    <w:p>
      <w:r xmlns:w="http://schemas.openxmlformats.org/wordprocessingml/2006/main">
        <w:t xml:space="preserve">1) Jakobsbréfið 1:19 - "Vitið þetta, mínir elskuðu bræður: sérhver maður sé fljótur að heyra, seinn til að tala, seinn til reiði."</w:t>
      </w:r>
    </w:p>
    <w:p/>
    <w:p>
      <w:r xmlns:w="http://schemas.openxmlformats.org/wordprocessingml/2006/main">
        <w:t xml:space="preserve">2) Orðskviðirnir 18:13 - "Ef einhver svarar áður en hann heyrir, þá er það heimska hans og skömm."</w:t>
      </w:r>
    </w:p>
    <w:p/>
    <w:p>
      <w:r xmlns:w="http://schemas.openxmlformats.org/wordprocessingml/2006/main">
        <w:t xml:space="preserve">Jobsbók 32:12 Já, ég sinnti yður, og sjá, það var enginn yðar, sem sannfærði Job eða svaraði orðum hans.</w:t>
      </w:r>
    </w:p>
    <w:p/>
    <w:p>
      <w:r xmlns:w="http://schemas.openxmlformats.org/wordprocessingml/2006/main">
        <w:t xml:space="preserve">Enginn þriggja vina Jobs gat svarað spurningum hans eða veitt honum sannfærandi ráðleggingar.</w:t>
      </w:r>
    </w:p>
    <w:p/>
    <w:p>
      <w:r xmlns:w="http://schemas.openxmlformats.org/wordprocessingml/2006/main">
        <w:t xml:space="preserve">1. Mikilvægi þess að hlusta á aðra</w:t>
      </w:r>
    </w:p>
    <w:p/>
    <w:p>
      <w:r xmlns:w="http://schemas.openxmlformats.org/wordprocessingml/2006/main">
        <w:t xml:space="preserve">2. Þörfin fyrir vitur ráðgjöf</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Jobsbók 32:13 Svo að þér segið ekki: Vér höfum fundið spekina. Guð hrekur hann niður, ekki mann.</w:t>
      </w:r>
    </w:p>
    <w:p/>
    <w:p>
      <w:r xmlns:w="http://schemas.openxmlformats.org/wordprocessingml/2006/main">
        <w:t xml:space="preserve">Yfirskriftin bendir til þess að viskan sé ekki fundin af mannkyninu, heldur er það Guð sem leyfir að hún sé þekkt.</w:t>
      </w:r>
    </w:p>
    <w:p/>
    <w:p>
      <w:r xmlns:w="http://schemas.openxmlformats.org/wordprocessingml/2006/main">
        <w:t xml:space="preserve">1. Að uppgötva visku Guðs</w:t>
      </w:r>
    </w:p>
    <w:p/>
    <w:p>
      <w:r xmlns:w="http://schemas.openxmlformats.org/wordprocessingml/2006/main">
        <w:t xml:space="preserve">2. Að viðurkenna að viskan kemur að ofan</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Jobsbók 32:14 Nú hefir hann ekki beint orðum sínum gegn mér, og ég mun ekki svara honum með ræðum þínum.</w:t>
      </w:r>
    </w:p>
    <w:p/>
    <w:p>
      <w:r xmlns:w="http://schemas.openxmlformats.org/wordprocessingml/2006/main">
        <w:t xml:space="preserve">Þessi texti talar um að Job neitaði að svara vinum sínum með rökum þeirra.</w:t>
      </w:r>
    </w:p>
    <w:p/>
    <w:p>
      <w:r xmlns:w="http://schemas.openxmlformats.org/wordprocessingml/2006/main">
        <w:t xml:space="preserve">1. Við ættum að gæta þess að bregðast við gagnrýni af náð og skilningi frekar en vörn.</w:t>
      </w:r>
    </w:p>
    <w:p/>
    <w:p>
      <w:r xmlns:w="http://schemas.openxmlformats.org/wordprocessingml/2006/main">
        <w:t xml:space="preserve">2. Jafnvel þegar við höfum rétt fyrir okkur er mikilvægt að bregðast við öðrum með kærleika og góðvild.</w:t>
      </w:r>
    </w:p>
    <w:p/>
    <w:p>
      <w:r xmlns:w="http://schemas.openxmlformats.org/wordprocessingml/2006/main">
        <w:t xml:space="preserve">1. Efesusbréfið 4:31-32 - "Látið alla biturð og reiði og reiði og óp og róg vera burt frá yður ásamt allri illsku. Verið góðir hver við annan, blíðhjörtuð, fyrirgefið hver öðrum, eins og Guð í Kristi hefur fyrirgefið yður. ."</w:t>
      </w:r>
    </w:p>
    <w:p/>
    <w:p>
      <w:r xmlns:w="http://schemas.openxmlformats.org/wordprocessingml/2006/main">
        <w:t xml:space="preserve">2. Kólossubréfið 3:12-14 - „Íklæðist því sem Guðs útvöldu, heilögu og elskuðu, miskunnsamum hjörtum, góðvild, auðmýkt, hógværð og þolinmæði, umberandi hver við annan og fyrirgefið ef einhver hefur kvörtun á móti öðrum. hvert öðru; eins og Drottinn hefur fyrirgefið yður, svo skuluð þér og fyrirgefa. Og umfram allt íklæðist þessir kærleika, sem bindur allt saman í fullkomnu samræmi."</w:t>
      </w:r>
    </w:p>
    <w:p/>
    <w:p>
      <w:r xmlns:w="http://schemas.openxmlformats.org/wordprocessingml/2006/main">
        <w:t xml:space="preserve">Jobsbók 32:15 Þeir undruðust, svöruðu ekki framar, þeir hættu að tala.</w:t>
      </w:r>
    </w:p>
    <w:p/>
    <w:p>
      <w:r xmlns:w="http://schemas.openxmlformats.org/wordprocessingml/2006/main">
        <w:t xml:space="preserve">Fólkið sem Job var að tala við var svo óvart af orðum hans að það svaraði engu og hættu að tala.</w:t>
      </w:r>
    </w:p>
    <w:p/>
    <w:p>
      <w:r xmlns:w="http://schemas.openxmlformats.org/wordprocessingml/2006/main">
        <w:t xml:space="preserve">1. Orð Guðs er kröftugt og ætti ekki að taka létt.</w:t>
      </w:r>
    </w:p>
    <w:p/>
    <w:p>
      <w:r xmlns:w="http://schemas.openxmlformats.org/wordprocessingml/2006/main">
        <w:t xml:space="preserve">2. Talaðu af viti og vertu meðvitaður um áhrif orða þinna.</w:t>
      </w:r>
    </w:p>
    <w:p/>
    <w:p>
      <w:r xmlns:w="http://schemas.openxmlformats.org/wordprocessingml/2006/main">
        <w:t xml:space="preserve">1. Orðskviðirnir 15:7 - "Varir vitringanna dreifa þekkingu, ekki svo hjörtu heimskingjanna."</w:t>
      </w:r>
    </w:p>
    <w:p/>
    <w:p>
      <w:r xmlns:w="http://schemas.openxmlformats.org/wordprocessingml/2006/main">
        <w:t xml:space="preserve">2. Jakobsbréfið 3:5-6 - "Svo er tungan líka lítill limur, en státar sig af miklu. Hversu mikill skógur kviknar í svo litlum eldi! Og tungan er eldur, heimur ranglætis. .. Tungan er kveikt meðal lima okkar, litar allan líkamann, kveikir í öllu lífinu og kveikir í helvíti."</w:t>
      </w:r>
    </w:p>
    <w:p/>
    <w:p>
      <w:r xmlns:w="http://schemas.openxmlformats.org/wordprocessingml/2006/main">
        <w:t xml:space="preserve">Jobsbók 32:16 Þegar ég beið (því að þeir töluðu ekki, en stóðu kyrrir og svöruðu ekki framar)</w:t>
      </w:r>
    </w:p>
    <w:p/>
    <w:p>
      <w:r xmlns:w="http://schemas.openxmlformats.org/wordprocessingml/2006/main">
        <w:t xml:space="preserve">Job hafði beðið eftir að vinir hans hættu að tala og svöruðu, en þeir þögðu.</w:t>
      </w:r>
    </w:p>
    <w:p/>
    <w:p>
      <w:r xmlns:w="http://schemas.openxmlformats.org/wordprocessingml/2006/main">
        <w:t xml:space="preserve">1: Við ættum aldrei að þegja þegar vinir okkar þurfa hjálp.</w:t>
      </w:r>
    </w:p>
    <w:p/>
    <w:p>
      <w:r xmlns:w="http://schemas.openxmlformats.org/wordprocessingml/2006/main">
        <w:t xml:space="preserve">2: Við ættum alltaf að vera fús til að segja huggun og stuðning við þá sem eru í neyð.</w:t>
      </w:r>
    </w:p>
    <w:p/>
    <w:p>
      <w:r xmlns:w="http://schemas.openxmlformats.org/wordprocessingml/2006/main">
        <w:t xml:space="preserve">1: Jakobsbréf 1:19 - Allir ættu að vera fljótir að hlusta, seinir til að tala og seinir til að verða reiðir.</w:t>
      </w:r>
    </w:p>
    <w:p/>
    <w:p>
      <w:r xmlns:w="http://schemas.openxmlformats.org/wordprocessingml/2006/main">
        <w:t xml:space="preserve">2: Orðskviðirnir 25:11 - Orð sem mælt er á viðeigandi hátt er eins og gullepli í silfri.</w:t>
      </w:r>
    </w:p>
    <w:p/>
    <w:p>
      <w:r xmlns:w="http://schemas.openxmlformats.org/wordprocessingml/2006/main">
        <w:t xml:space="preserve">Jobsbók 32:17 Ég sagði: "Ég mun og svara hlut mínum, ég mun líka segja mína skoðun.</w:t>
      </w:r>
    </w:p>
    <w:p/>
    <w:p>
      <w:r xmlns:w="http://schemas.openxmlformats.org/wordprocessingml/2006/main">
        <w:t xml:space="preserve">Elihu er staðráðinn í að svara og segja sína skoðun.</w:t>
      </w:r>
    </w:p>
    <w:p/>
    <w:p>
      <w:r xmlns:w="http://schemas.openxmlformats.org/wordprocessingml/2006/main">
        <w:t xml:space="preserve">1. Að taka ábyrgð á hugsunum okkar og orðum</w:t>
      </w:r>
    </w:p>
    <w:p/>
    <w:p>
      <w:r xmlns:w="http://schemas.openxmlformats.org/wordprocessingml/2006/main">
        <w:t xml:space="preserve">2. Að tala upp með trú og sjálfstrausti</w:t>
      </w:r>
    </w:p>
    <w:p/>
    <w:p>
      <w:r xmlns:w="http://schemas.openxmlformats.org/wordprocessingml/2006/main">
        <w:t xml:space="preserve">1. Orðskviðirnir 16:24 - Skemmtileg orð eru eins og hunangsseimur, sætleikur fyrir sálina og heilbrigði fyrir beinin.</w:t>
      </w:r>
    </w:p>
    <w:p/>
    <w:p>
      <w:r xmlns:w="http://schemas.openxmlformats.org/wordprocessingml/2006/main">
        <w:t xml:space="preserve">2.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Jobsbók 32:18 Því að ég er fullur efnis, andinn í mér þvingar mig.</w:t>
      </w:r>
    </w:p>
    <w:p/>
    <w:p>
      <w:r xmlns:w="http://schemas.openxmlformats.org/wordprocessingml/2006/main">
        <w:t xml:space="preserve">Þessi texti úr Jobsbók 32:18 sýnir innri baráttu Jobs þar sem hann fyllist efni og andi hans þvingar hann.</w:t>
      </w:r>
    </w:p>
    <w:p/>
    <w:p>
      <w:r xmlns:w="http://schemas.openxmlformats.org/wordprocessingml/2006/main">
        <w:t xml:space="preserve">1. Guð er alltaf til staðar í baráttu okkar, hversu erfið sem hún kann að vera.</w:t>
      </w:r>
    </w:p>
    <w:p/>
    <w:p>
      <w:r xmlns:w="http://schemas.openxmlformats.org/wordprocessingml/2006/main">
        <w:t xml:space="preserve">2. Mundu að leita leiðsagnar Guðs á tímum innri átaka.</w:t>
      </w:r>
    </w:p>
    <w:p/>
    <w:p>
      <w:r xmlns:w="http://schemas.openxmlformats.org/wordprocessingml/2006/main">
        <w:t xml:space="preserve">1. 2. Korintubréf 12:9 - "Og hann sagði við mig: Náð mín nægir þér, því að styrkur minn fullkomnast í veikleika. Þess vegna vil ég gjarnan hrósa mér af veikleika mínum, svo að kraftur Krists megi hvíla á ég."</w:t>
      </w:r>
    </w:p>
    <w:p/>
    <w:p>
      <w:r xmlns:w="http://schemas.openxmlformats.org/wordprocessingml/2006/main">
        <w:t xml:space="preserve">2. Jesaja 40:29 - "Hann veitir veikum krafti, og þeim sem ekki hafa mátt eykur hann styrk."</w:t>
      </w:r>
    </w:p>
    <w:p/>
    <w:p>
      <w:r xmlns:w="http://schemas.openxmlformats.org/wordprocessingml/2006/main">
        <w:t xml:space="preserve">Jobsbók 32:19 Sjá, kviður minn er eins og vín, sem ekki hefur loftop. það er tilbúið að springa eins og nýjar flöskur.</w:t>
      </w:r>
    </w:p>
    <w:p/>
    <w:p>
      <w:r xmlns:w="http://schemas.openxmlformats.org/wordprocessingml/2006/main">
        <w:t xml:space="preserve">Job líkir sjálfum sér við vín sem er tilbúið að springa þar sem það hefur enga loftræstingu.</w:t>
      </w:r>
    </w:p>
    <w:p/>
    <w:p>
      <w:r xmlns:w="http://schemas.openxmlformats.org/wordprocessingml/2006/main">
        <w:t xml:space="preserve">1. Þrýstingur lífsins: Hvernig á að takast á við streitu á heilbrigðan hátt</w:t>
      </w:r>
    </w:p>
    <w:p/>
    <w:p>
      <w:r xmlns:w="http://schemas.openxmlformats.org/wordprocessingml/2006/main">
        <w:t xml:space="preserve">2. Að vita hvenær á að sleppa takinu: Að finna frið þegar lífið verður yfirþyrmandi</w:t>
      </w:r>
    </w:p>
    <w:p/>
    <w:p>
      <w:r xmlns:w="http://schemas.openxmlformats.org/wordprocessingml/2006/main">
        <w:t xml:space="preserve">1. Rómverjabréfið 8:18-25 - Von dýrðarinnar</w:t>
      </w:r>
    </w:p>
    <w:p/>
    <w:p>
      <w:r xmlns:w="http://schemas.openxmlformats.org/wordprocessingml/2006/main">
        <w:t xml:space="preserve">2. Sálmur 46:10 - Vertu kyrr og veistu að ég er Guð</w:t>
      </w:r>
    </w:p>
    <w:p/>
    <w:p>
      <w:r xmlns:w="http://schemas.openxmlformats.org/wordprocessingml/2006/main">
        <w:t xml:space="preserve">Jobsbók 32:20 Ég mun tala, svo að ég megi endurnærast, opna varir mínar og svara.</w:t>
      </w:r>
    </w:p>
    <w:p/>
    <w:p>
      <w:r xmlns:w="http://schemas.openxmlformats.org/wordprocessingml/2006/main">
        <w:t xml:space="preserve">Job þráir að geta talað og verið hress.</w:t>
      </w:r>
    </w:p>
    <w:p/>
    <w:p>
      <w:r xmlns:w="http://schemas.openxmlformats.org/wordprocessingml/2006/main">
        <w:t xml:space="preserve">1. Þægindin við að tala út: Hvernig á að finna hressingu í hreinskilni</w:t>
      </w:r>
    </w:p>
    <w:p/>
    <w:p>
      <w:r xmlns:w="http://schemas.openxmlformats.org/wordprocessingml/2006/main">
        <w:t xml:space="preserve">2. Kraftur þess að tjá trú þína: Uppgötvaðu styrk í bæn</w:t>
      </w:r>
    </w:p>
    <w:p/>
    <w:p>
      <w:r xmlns:w="http://schemas.openxmlformats.org/wordprocessingml/2006/main">
        <w:t xml:space="preserve">1. Jakobsbréfið 5:13-16 - Er einhver ykkar í vandræðum? Hann ætti að biðja. Er einhver ánægður? Leyfðu honum að syngja lofsöngva.</w:t>
      </w:r>
    </w:p>
    <w:p/>
    <w:p>
      <w:r xmlns:w="http://schemas.openxmlformats.org/wordprocessingml/2006/main">
        <w:t xml:space="preserve">2. Sálmur 19:14 - Lát orð munns míns og hugleiðing hjarta míns vera þóknanleg í augum þínum, Drottinn, bjarg minn og lausnari.</w:t>
      </w:r>
    </w:p>
    <w:p/>
    <w:p>
      <w:r xmlns:w="http://schemas.openxmlformats.org/wordprocessingml/2006/main">
        <w:t xml:space="preserve">Jobsbók 32:21 Leyfðu mér ekki, ég bið yður, að samþykkja persónu nokkurs manns, né gefa mönnum smjaðrandi titla.</w:t>
      </w:r>
    </w:p>
    <w:p/>
    <w:p>
      <w:r xmlns:w="http://schemas.openxmlformats.org/wordprocessingml/2006/main">
        <w:t xml:space="preserve">Job biður fólk um að samþykkja ekki ívilnanir eða smjaður frá fólki.</w:t>
      </w:r>
    </w:p>
    <w:p/>
    <w:p>
      <w:r xmlns:w="http://schemas.openxmlformats.org/wordprocessingml/2006/main">
        <w:t xml:space="preserve">1. Hættan á smjaðri: Hvernig á að greina guðleg ráð frá skoðunum mannsins</w:t>
      </w:r>
    </w:p>
    <w:p/>
    <w:p>
      <w:r xmlns:w="http://schemas.openxmlformats.org/wordprocessingml/2006/main">
        <w:t xml:space="preserve">2. Kraftur auðmýktar: Að hafna freistingu smjaðurs</w:t>
      </w:r>
    </w:p>
    <w:p/>
    <w:p>
      <w:r xmlns:w="http://schemas.openxmlformats.org/wordprocessingml/2006/main">
        <w:t xml:space="preserve">1. Orðskviðirnir 16:18-19: Dramb gengur á undan tortímingu og hrokafullur andi fyrir fall. Betra er að vera lítillátur með fátækum en að skipta herfangi með dramblátum.</w:t>
      </w:r>
    </w:p>
    <w:p/>
    <w:p>
      <w:r xmlns:w="http://schemas.openxmlformats.org/wordprocessingml/2006/main">
        <w:t xml:space="preserve">2. Jakobsbréfið 3:13-18: Hver er vitur og vitur meðal yðar? Með góðri breytni sinni skal hann sýna verk sín í hógværð viskunnar. En ef þú hefur bitur afbrýðisemi og eigingirni í hjörtum þínum, þá hrósaðu þér ekki og ljúgið sannleikanum.</w:t>
      </w:r>
    </w:p>
    <w:p/>
    <w:p>
      <w:r xmlns:w="http://schemas.openxmlformats.org/wordprocessingml/2006/main">
        <w:t xml:space="preserve">Jobsbók 32:22 Því að ég veit að ég ætti ekki að gefa smjaðrandi titla; þar með myndi skapari minn brátt taka mig burt.</w:t>
      </w:r>
    </w:p>
    <w:p/>
    <w:p>
      <w:r xmlns:w="http://schemas.openxmlformats.org/wordprocessingml/2006/main">
        <w:t xml:space="preserve">Job smjaðrar ekki um aðra, þar sem hann er meðvitaður um að það myndi mislíka Guði.</w:t>
      </w:r>
    </w:p>
    <w:p/>
    <w:p>
      <w:r xmlns:w="http://schemas.openxmlformats.org/wordprocessingml/2006/main">
        <w:t xml:space="preserve">1. Mikilvægi þess að vera heiðarlegur í samskiptum okkar við aðra.</w:t>
      </w:r>
    </w:p>
    <w:p/>
    <w:p>
      <w:r xmlns:w="http://schemas.openxmlformats.org/wordprocessingml/2006/main">
        <w:t xml:space="preserve">2. Hvernig Guð metur auðmýkt og einlægni í samskiptum okkar.</w:t>
      </w:r>
    </w:p>
    <w:p/>
    <w:p>
      <w:r xmlns:w="http://schemas.openxmlformats.org/wordprocessingml/2006/main">
        <w:t xml:space="preserve">1. Orðskviðirnir 12:22 - Lygar varir eru Drottni viðurstyggð, en þeir sem hegða trúfesti, hafa yndi af honum.</w:t>
      </w:r>
    </w:p>
    <w:p/>
    <w:p>
      <w:r xmlns:w="http://schemas.openxmlformats.org/wordprocessingml/2006/main">
        <w:t xml:space="preserve">2. Jakobsbréfið 3:13-18 - Hver er vitur og vitur meðal yðar? Með góðri breytni sinni skal hann sýna verk sín í hógværð viskunnar.</w:t>
      </w:r>
    </w:p>
    <w:p/>
    <w:p>
      <w:r xmlns:w="http://schemas.openxmlformats.org/wordprocessingml/2006/main">
        <w:t xml:space="preserve">Í 33. kafla Jobs kemur fram að Elíhú heldur áfram svari sínu við Job, fullyrðir að hann tali fyrir hönd Guðs og gefur aðra sýn á þjáningar Jobs.</w:t>
      </w:r>
    </w:p>
    <w:p/>
    <w:p>
      <w:r xmlns:w="http://schemas.openxmlformats.org/wordprocessingml/2006/main">
        <w:t xml:space="preserve">1. málsgrein: Elíhú ávarpar Job beint og hvetur hann til að hlusta af athygli á orð hans. Hann heldur því fram að hann muni tala af visku og skilningi (Jobsbók 33:1-7).</w:t>
      </w:r>
    </w:p>
    <w:p/>
    <w:p>
      <w:r xmlns:w="http://schemas.openxmlformats.org/wordprocessingml/2006/main">
        <w:t xml:space="preserve">2. málsgrein: Elíhú heldur því fram gegn fullyrðingu Jobs um að vera saklaus frammi fyrir Guði. Hann fullyrðir að Guð sé meiri en nokkur maður og hafi samskipti við einstaklinga á ýmsan hátt, þar á meðal í gegnum drauma og sýn (Jobsbók 33:8-18).</w:t>
      </w:r>
    </w:p>
    <w:p/>
    <w:p>
      <w:r xmlns:w="http://schemas.openxmlformats.org/wordprocessingml/2006/main">
        <w:t xml:space="preserve">Þriðja málsgrein: Elihu leggur áherslu á að Guð noti þjáningu sem aga til að koma einstaklingum aftur af barmi glötunarinnar. Hann bendir á að sársauki og þrenging geti þjónað sem leið fyrir Guð til að varðveita sál manns frá vegi glötunarinnar (Jobsbók 33:19-30).</w:t>
      </w:r>
    </w:p>
    <w:p/>
    <w:p>
      <w:r xmlns:w="http://schemas.openxmlformats.org/wordprocessingml/2006/main">
        <w:t xml:space="preserve">4. málsgrein: Elíhú hvetur Job til að játa ranglæti sitt ef hann hefur drýgt einhverjar syndir. Hann fullvissar hann um að Guð sé miskunnsamur og fús til að fyrirgefa þeim sem iðrast í einlægni (Jobsbók 33:31-33).</w:t>
      </w:r>
    </w:p>
    <w:p/>
    <w:p>
      <w:r xmlns:w="http://schemas.openxmlformats.org/wordprocessingml/2006/main">
        <w:t xml:space="preserve">Í stuttu máli,</w:t>
      </w:r>
    </w:p>
    <w:p>
      <w:r xmlns:w="http://schemas.openxmlformats.org/wordprocessingml/2006/main">
        <w:t xml:space="preserve">Þrjátíu og þriðja kafli Jobs segir:</w:t>
      </w:r>
    </w:p>
    <w:p>
      <w:r xmlns:w="http://schemas.openxmlformats.org/wordprocessingml/2006/main">
        <w:t xml:space="preserve">framhaldið,</w:t>
      </w:r>
    </w:p>
    <w:p>
      <w:r xmlns:w="http://schemas.openxmlformats.org/wordprocessingml/2006/main">
        <w:t xml:space="preserve">og sjónarhorn sem Elihu lýsti varðandi tilganginn á bak við þjáninguna og þörfina fyrir iðrun.</w:t>
      </w:r>
    </w:p>
    <w:p/>
    <w:p>
      <w:r xmlns:w="http://schemas.openxmlformats.org/wordprocessingml/2006/main">
        <w:t xml:space="preserve">Að leggja áherslu á guðleg samskipti með því að leggja áherslu á ýmsar leiðir sem Guð hefur samskipti við menn,</w:t>
      </w:r>
    </w:p>
    <w:p>
      <w:r xmlns:w="http://schemas.openxmlformats.org/wordprocessingml/2006/main">
        <w:t xml:space="preserve">og leggja áherslu á andlegan aga sem náðst er með því að stinga upp á þjáningu sem leið til persónulegs þroska.</w:t>
      </w:r>
    </w:p>
    <w:p>
      <w:r xmlns:w="http://schemas.openxmlformats.org/wordprocessingml/2006/main">
        <w:t xml:space="preserve">Að minnast á guðfræðilega hugleiðingu sem sýnd er um að bjóða upp á annað sjónarhorn og útfærslu sem táknar sjónarhorn á þjáningu í Jobsbók.</w:t>
      </w:r>
    </w:p>
    <w:p/>
    <w:p>
      <w:r xmlns:w="http://schemas.openxmlformats.org/wordprocessingml/2006/main">
        <w:t xml:space="preserve">Jobsbók 33:1 Hlýð þú því á ræður mínar, Job, og hlusta á öll orð mín.</w:t>
      </w:r>
    </w:p>
    <w:p/>
    <w:p>
      <w:r xmlns:w="http://schemas.openxmlformats.org/wordprocessingml/2006/main">
        <w:t xml:space="preserve">Job hlustar á ræður Elíhú og viskuorð.</w:t>
      </w:r>
    </w:p>
    <w:p/>
    <w:p>
      <w:r xmlns:w="http://schemas.openxmlformats.org/wordprocessingml/2006/main">
        <w:t xml:space="preserve">1: Viskan er að finna í mismunandi myndum og það er mikilvægt að gefa sér tíma til að hlusta á hinar mismunandi uppsprettur visku.</w:t>
      </w:r>
    </w:p>
    <w:p/>
    <w:p>
      <w:r xmlns:w="http://schemas.openxmlformats.org/wordprocessingml/2006/main">
        <w:t xml:space="preserve">2: Við getum lært dýrmæta lexíu af því að hlusta á aðra og hafa opinn huga.</w:t>
      </w:r>
    </w:p>
    <w:p/>
    <w:p>
      <w:r xmlns:w="http://schemas.openxmlformats.org/wordprocessingml/2006/main">
        <w:t xml:space="preserve">1: Orðskviðirnir 2:1-6 - Sonur minn, ef þú tekur við orðum mínum og geymir boðorð mín hjá þér, gefur eyra þitt gaum að visku og hneigir hjarta þitt til skilnings. já, ef þú kallar eftir innsæi og hefir upp raust þína til skilnings, ef þú leitar þess eins og silfurs og leitar þess eins og falinna fjársjóða, þá munt þú skilja ótta Drottins og finna þekkingu á Guði.</w:t>
      </w:r>
    </w:p>
    <w:p/>
    <w:p>
      <w:r xmlns:w="http://schemas.openxmlformats.org/wordprocessingml/2006/main">
        <w:t xml:space="preserve">2: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Jobsbók 33:2 Sjá, nú hef ég opnað munn minn, tunga mín talar í munni mínum.</w:t>
      </w:r>
    </w:p>
    <w:p/>
    <w:p>
      <w:r xmlns:w="http://schemas.openxmlformats.org/wordprocessingml/2006/main">
        <w:t xml:space="preserve">Yfirskriftin fjallar um Job sem opnar munninn og talar tungu.</w:t>
      </w:r>
    </w:p>
    <w:p/>
    <w:p>
      <w:r xmlns:w="http://schemas.openxmlformats.org/wordprocessingml/2006/main">
        <w:t xml:space="preserve">1. Kraftur orðanna - Hvernig orðin sem við tölum geta haft mikil áhrif á líf okkar.</w:t>
      </w:r>
    </w:p>
    <w:p/>
    <w:p>
      <w:r xmlns:w="http://schemas.openxmlformats.org/wordprocessingml/2006/main">
        <w:t xml:space="preserve">2. Talaðu líf - Kraftur þess að tala lífsorð og hvatningu.</w:t>
      </w:r>
    </w:p>
    <w:p/>
    <w:p>
      <w:r xmlns:w="http://schemas.openxmlformats.org/wordprocessingml/2006/main">
        <w:t xml:space="preserve">1. Orðskviðirnir 18:21 - Dauði og líf eru á valdi tungunnar og þeir sem elska hana munu eta ávexti hennar.</w:t>
      </w:r>
    </w:p>
    <w:p/>
    <w:p>
      <w:r xmlns:w="http://schemas.openxmlformats.org/wordprocessingml/2006/main">
        <w:t xml:space="preserve">2.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Jobsbók 33:3 Orð mín skulu vera af hreinskilni hjarta míns, og varir mínar skulu skýra þekking.</w:t>
      </w:r>
    </w:p>
    <w:p/>
    <w:p>
      <w:r xmlns:w="http://schemas.openxmlformats.org/wordprocessingml/2006/main">
        <w:t xml:space="preserve">Job leggur áherslu á mikilvægi þess að tala satt og skýrt.</w:t>
      </w:r>
    </w:p>
    <w:p/>
    <w:p>
      <w:r xmlns:w="http://schemas.openxmlformats.org/wordprocessingml/2006/main">
        <w:t xml:space="preserve">1. Kraftur uppréttrar ræðu - Notkun orða sem endurspegla heilindi hjartans.</w:t>
      </w:r>
    </w:p>
    <w:p/>
    <w:p>
      <w:r xmlns:w="http://schemas.openxmlformats.org/wordprocessingml/2006/main">
        <w:t xml:space="preserve">2. Áhrif heiðarlegra orða - Að skilja mikilvægi þess að tala satt.</w:t>
      </w:r>
    </w:p>
    <w:p/>
    <w:p>
      <w:r xmlns:w="http://schemas.openxmlformats.org/wordprocessingml/2006/main">
        <w:t xml:space="preserve">1. Sálmur 15:2 - Sá sem gengur réttvíslega og iðkar réttlæti og talar sannleikann í hjarta sínu.</w:t>
      </w:r>
    </w:p>
    <w:p/>
    <w:p>
      <w:r xmlns:w="http://schemas.openxmlformats.org/wordprocessingml/2006/main">
        <w:t xml:space="preserve">2. Orðskviðirnir 12:17 - Sá sem talar sannleika sýnir réttlæti, en falsvottur svik.</w:t>
      </w:r>
    </w:p>
    <w:p/>
    <w:p>
      <w:r xmlns:w="http://schemas.openxmlformats.org/wordprocessingml/2006/main">
        <w:t xml:space="preserve">Jobsbók 33:4 Andi Guðs hefir skapað mig, og andi hins Almáttka gaf mér líf.</w:t>
      </w:r>
    </w:p>
    <w:p/>
    <w:p>
      <w:r xmlns:w="http://schemas.openxmlformats.org/wordprocessingml/2006/main">
        <w:t xml:space="preserve">Job viðurkennir að Guð beri ábyrgð á lífi sínu og öllu því sem það felur í sér.</w:t>
      </w:r>
    </w:p>
    <w:p/>
    <w:p>
      <w:r xmlns:w="http://schemas.openxmlformats.org/wordprocessingml/2006/main">
        <w:t xml:space="preserve">1. Andardráttur lífsins: Að fagna gjöf lífsins frá Guði</w:t>
      </w:r>
    </w:p>
    <w:p/>
    <w:p>
      <w:r xmlns:w="http://schemas.openxmlformats.org/wordprocessingml/2006/main">
        <w:t xml:space="preserve">2. Andi Guðs: Að skilja tilgang okkar með sköpuninni</w:t>
      </w:r>
    </w:p>
    <w:p/>
    <w:p>
      <w:r xmlns:w="http://schemas.openxmlformats.org/wordprocessingml/2006/main">
        <w:t xml:space="preserve">1. Fyrsta Mósebók 2:7 - Og Drottinn Guð myndaði manninn af moldu jarðar og blés lífsanda í nasir hans. og maðurinn varð lifandi sál.</w:t>
      </w:r>
    </w:p>
    <w:p/>
    <w:p>
      <w:r xmlns:w="http://schemas.openxmlformats.org/wordprocessingml/2006/main">
        <w:t xml:space="preserve">2. Jóhannesarguðspjall 4:24 - Guð er andi, og þeir sem tilbiðja hann skulu tilbiðja hann í anda og sannleika.</w:t>
      </w:r>
    </w:p>
    <w:p/>
    <w:p>
      <w:r xmlns:w="http://schemas.openxmlformats.org/wordprocessingml/2006/main">
        <w:t xml:space="preserve">Jobsbók 33:5 Ef þú getur svarað mér, þá stilltu orð þín fyrir mér, stattu upp.</w:t>
      </w:r>
    </w:p>
    <w:p/>
    <w:p>
      <w:r xmlns:w="http://schemas.openxmlformats.org/wordprocessingml/2006/main">
        <w:t xml:space="preserve">Job er að biðja um svar við spurningu og kalla eftir skipulögðum viðbrögðum.</w:t>
      </w:r>
    </w:p>
    <w:p/>
    <w:p>
      <w:r xmlns:w="http://schemas.openxmlformats.org/wordprocessingml/2006/main">
        <w:t xml:space="preserve">1: Þegar við höfum samskipti við Guð verðum við að gera það á skipulegan og skipulagðan hátt.</w:t>
      </w:r>
    </w:p>
    <w:p/>
    <w:p>
      <w:r xmlns:w="http://schemas.openxmlformats.org/wordprocessingml/2006/main">
        <w:t xml:space="preserve">2: Þegar við leitum svara frá Guði verðum við að vera tilbúin að veita skipulögð og rökrétt svar.</w:t>
      </w:r>
    </w:p>
    <w:p/>
    <w:p>
      <w:r xmlns:w="http://schemas.openxmlformats.org/wordprocessingml/2006/main">
        <w:t xml:space="preserve">1: Orðskviðirnir 15:28 - "Hjarta réttlátra rannsakar hvernig eigi að svara, en munnur óguðlegra úthellir illu."</w:t>
      </w:r>
    </w:p>
    <w:p/>
    <w:p>
      <w:r xmlns:w="http://schemas.openxmlformats.org/wordprocessingml/2006/main">
        <w:t xml:space="preserve">2: Jakobsbréfið 1:19-20 - "Vitið þetta, mínir elskuðu bræður: Sérhver maður sé fljótur að heyra, seinn til að tala, seinn til reiði, því að reiði mannsins leiðir ekki af sér það réttlæti sem Guð krefst."</w:t>
      </w:r>
    </w:p>
    <w:p/>
    <w:p>
      <w:r xmlns:w="http://schemas.openxmlformats.org/wordprocessingml/2006/main">
        <w:t xml:space="preserve">Jobsbók 33:6 Sjá, ég er að ósk þinni í stað Guðs, og ég er mótaður af leir.</w:t>
      </w:r>
    </w:p>
    <w:p/>
    <w:p>
      <w:r xmlns:w="http://schemas.openxmlformats.org/wordprocessingml/2006/main">
        <w:t xml:space="preserve">Guð myndaði Job úr leirnum og er í hans stað.</w:t>
      </w:r>
    </w:p>
    <w:p/>
    <w:p>
      <w:r xmlns:w="http://schemas.openxmlformats.org/wordprocessingml/2006/main">
        <w:t xml:space="preserve">1. Auðmýkt Guðs: Að vita að Guð valdi auðmjúklega að móta okkur úr leir getur hjálpað okkur að lifa auðmjúkari sjálf.</w:t>
      </w:r>
    </w:p>
    <w:p/>
    <w:p>
      <w:r xmlns:w="http://schemas.openxmlformats.org/wordprocessingml/2006/main">
        <w:t xml:space="preserve">2. Sköpunargjöfin: Guð hefur gefið okkur lífsgjöfina og þau forréttindi að vera mótuð úr leir.</w:t>
      </w:r>
    </w:p>
    <w:p/>
    <w:p>
      <w:r xmlns:w="http://schemas.openxmlformats.org/wordprocessingml/2006/main">
        <w:t xml:space="preserve">1. Sálmur 139:14 - Ég lofa þig, því að ég er óttalega og undursamlega skapaður. Dásamleg eru verk þín; sál mín veit það mjög vel.</w:t>
      </w:r>
    </w:p>
    <w:p/>
    <w:p>
      <w:r xmlns:w="http://schemas.openxmlformats.org/wordprocessingml/2006/main">
        <w:t xml:space="preserve">2. 1. Mósebók 2:7 - Þá myndaði Drottinn Guð manninn úr dufti af jörðu og blés lífsanda í nasir hans, og maðurinn varð lifandi vera.</w:t>
      </w:r>
    </w:p>
    <w:p/>
    <w:p>
      <w:r xmlns:w="http://schemas.openxmlformats.org/wordprocessingml/2006/main">
        <w:t xml:space="preserve">Jobsbók 33:7 Sjá, skelfing mín skal ekki hræða þig, og hönd mín skal ekki vera þung á þér.</w:t>
      </w:r>
    </w:p>
    <w:p/>
    <w:p>
      <w:r xmlns:w="http://schemas.openxmlformats.org/wordprocessingml/2006/main">
        <w:t xml:space="preserve">Guð fullvissar Job um að hann muni ekki koma með skelfingu eða leggja þunga byrði á hann.</w:t>
      </w:r>
    </w:p>
    <w:p/>
    <w:p>
      <w:r xmlns:w="http://schemas.openxmlformats.org/wordprocessingml/2006/main">
        <w:t xml:space="preserve">1. Loforð Guðs um huggun - Hvernig ást og vernd Guðs getur fært okkur frið og styrk á erfiðum tímum.</w:t>
      </w:r>
    </w:p>
    <w:p/>
    <w:p>
      <w:r xmlns:w="http://schemas.openxmlformats.org/wordprocessingml/2006/main">
        <w:t xml:space="preserve">2. Styrkur Guðs er skjöldur okkar - Hvernig við getum notað kraft Guðs til að vernda okkur fyrir vandræðum þessa lífs.</w:t>
      </w:r>
    </w:p>
    <w:p/>
    <w:p>
      <w:r xmlns:w="http://schemas.openxmlformats.org/wordprocessingml/2006/main">
        <w:t xml:space="preserve">1. Sálmur 23:4 - Jafnvel þótt ég gangi um dal dauðans skugga, óttast ég ekkert illt, því að þú ert með mér; stafur þinn og stafur, þeir hugga mig.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Jobsbók 33:8 Vissulega hefir þú talað í áheyrn mér, og ég hef heyrt rödd orða þinna, er sagði:</w:t>
      </w:r>
    </w:p>
    <w:p/>
    <w:p>
      <w:r xmlns:w="http://schemas.openxmlformats.org/wordprocessingml/2006/main">
        <w:t xml:space="preserve">Guð talar til okkar með orði sínu.</w:t>
      </w:r>
    </w:p>
    <w:p/>
    <w:p>
      <w:r xmlns:w="http://schemas.openxmlformats.org/wordprocessingml/2006/main">
        <w:t xml:space="preserve">1: Við verðum að gefa gaum og hlusta þegar Guð talar til okkar í gegnum orð sitt.</w:t>
      </w:r>
    </w:p>
    <w:p/>
    <w:p>
      <w:r xmlns:w="http://schemas.openxmlformats.org/wordprocessingml/2006/main">
        <w:t xml:space="preserve">2: Við ættum að gefa okkur tíma til að ígrunda það sem Guð er að segja og hvernig það á við um líf okkar.</w:t>
      </w:r>
    </w:p>
    <w:p/>
    <w:p>
      <w:r xmlns:w="http://schemas.openxmlformats.org/wordprocessingml/2006/main">
        <w:t xml:space="preserve">1: Orðskviðirnir 8:34-35 - Sæll er sá sem hlustar á mig, vakir daglega við hlið mín, bíður við hlið mína. Því að hver sem finnur mig finnur líf og fær náð frá Drottni.</w:t>
      </w:r>
    </w:p>
    <w:p/>
    <w:p>
      <w:r xmlns:w="http://schemas.openxmlformats.org/wordprocessingml/2006/main">
        <w:t xml:space="preserve">2: Sálmur 25:4-5 - Láttu mig þekkja vegu þína, Drottinn; kenn mér vegu þína. Leið mig í sannleika þínum og kenn mér, því að þú ert Guð hjálpræðis míns; eftir þér bíð ég allan daginn.</w:t>
      </w:r>
    </w:p>
    <w:p/>
    <w:p>
      <w:r xmlns:w="http://schemas.openxmlformats.org/wordprocessingml/2006/main">
        <w:t xml:space="preserve">Jobsbók 33:9 Ég er hreinn án afbrota, ég er saklaus. og ekki er misgjörð í mér.</w:t>
      </w:r>
    </w:p>
    <w:p/>
    <w:p>
      <w:r xmlns:w="http://schemas.openxmlformats.org/wordprocessingml/2006/main">
        <w:t xml:space="preserve">Job staðfestir sakleysi sitt og skort á afbrotum og leggur áherslu á að það sé ekkert ranglæti í honum.</w:t>
      </w:r>
    </w:p>
    <w:p/>
    <w:p>
      <w:r xmlns:w="http://schemas.openxmlformats.org/wordprocessingml/2006/main">
        <w:t xml:space="preserve">1. Kraftur þess að staðfesta sakleysi í mótlæti</w:t>
      </w:r>
    </w:p>
    <w:p/>
    <w:p>
      <w:r xmlns:w="http://schemas.openxmlformats.org/wordprocessingml/2006/main">
        <w:t xml:space="preserve">2. Að læra að treysta á dóm Guðs yfir okkur</w:t>
      </w:r>
    </w:p>
    <w:p/>
    <w:p>
      <w:r xmlns:w="http://schemas.openxmlformats.org/wordprocessingml/2006/main">
        <w:t xml:space="preserve">1.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2. Matteusarguðspjall 11:28 - Komið til mín, allir þér sem erfiðið hafið og þungar byrðar, og ég mun veita yður hvíld.</w:t>
      </w:r>
    </w:p>
    <w:p/>
    <w:p>
      <w:r xmlns:w="http://schemas.openxmlformats.org/wordprocessingml/2006/main">
        <w:t xml:space="preserve">Jobsbók 33:10 Sjá, hann finnur tilefni gegn mér, hann telur mig vera óvin sinn,</w:t>
      </w:r>
    </w:p>
    <w:p/>
    <w:p>
      <w:r xmlns:w="http://schemas.openxmlformats.org/wordprocessingml/2006/main">
        <w:t xml:space="preserve">Þjáningar Jobs stafar af Guði, sem finnur tilefni gegn honum og telur hann óvin sinn.</w:t>
      </w:r>
    </w:p>
    <w:p/>
    <w:p>
      <w:r xmlns:w="http://schemas.openxmlformats.org/wordprocessingml/2006/main">
        <w:t xml:space="preserve">1. Ekki missa trúna á þjáningartímum - Að treysta Guði í miðjum erfiðleikum</w:t>
      </w:r>
    </w:p>
    <w:p/>
    <w:p>
      <w:r xmlns:w="http://schemas.openxmlformats.org/wordprocessingml/2006/main">
        <w:t xml:space="preserve">2. Drottinvald Guðs í þjáningu - Að skilja mátt Guðs og kærleika á sársaukafullum tímum</w:t>
      </w:r>
    </w:p>
    <w:p/>
    <w:p>
      <w:r xmlns:w="http://schemas.openxmlformats.org/wordprocessingml/2006/main">
        <w:t xml:space="preserve">1. Jesaja 43:2 - Þegar þú ferð í gegnum vötnin, mun ég vera með þér. og þegar þú ferð í gegnum árnar, munu þær ekki sópa yfir þig.</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Jobsbók 33:11 Hann setur fætur mína í stokkinn, markaðssetur allar mínar brautir.</w:t>
      </w:r>
    </w:p>
    <w:p/>
    <w:p>
      <w:r xmlns:w="http://schemas.openxmlformats.org/wordprocessingml/2006/main">
        <w:t xml:space="preserve">Guð hefur stjórn á hverri leið sem við förum og hverju skrefi sem við stígum.</w:t>
      </w:r>
    </w:p>
    <w:p/>
    <w:p>
      <w:r xmlns:w="http://schemas.openxmlformats.org/wordprocessingml/2006/main">
        <w:t xml:space="preserve">1. Fullveldi Guðs: Að skilja stjórn Guðs yfir okkur</w:t>
      </w:r>
    </w:p>
    <w:p/>
    <w:p>
      <w:r xmlns:w="http://schemas.openxmlformats.org/wordprocessingml/2006/main">
        <w:t xml:space="preserve">2. Hvernig á að viðurkenna stefnu Guðs í lífi okkar</w:t>
      </w:r>
    </w:p>
    <w:p/>
    <w:p>
      <w:r xmlns:w="http://schemas.openxmlformats.org/wordprocessingml/2006/main">
        <w:t xml:space="preserve">1. Orðskviðirnir 16:9 - "Í hjarta sínu ákveður maður stefnu sína, en Drottinn ákvarðar skref hans."</w:t>
      </w:r>
    </w:p>
    <w:p/>
    <w:p>
      <w:r xmlns:w="http://schemas.openxmlformats.org/wordprocessingml/2006/main">
        <w:t xml:space="preserve">2. Sálmur 139:3 - "Þú sérð útgöngu mína og legu mína, þú ert kunnugur öllum mínum vegum."</w:t>
      </w:r>
    </w:p>
    <w:p/>
    <w:p>
      <w:r xmlns:w="http://schemas.openxmlformats.org/wordprocessingml/2006/main">
        <w:t xml:space="preserve">Jobsbók 33:12 Sjá, í þessu ert þú ekki réttlátur: Ég mun svara þér, að Guð er meiri en maðurinn.</w:t>
      </w:r>
    </w:p>
    <w:p/>
    <w:p>
      <w:r xmlns:w="http://schemas.openxmlformats.org/wordprocessingml/2006/main">
        <w:t xml:space="preserve">Þessi texti leggur áherslu á yfirburði Guðs yfir manninum.</w:t>
      </w:r>
    </w:p>
    <w:p/>
    <w:p>
      <w:r xmlns:w="http://schemas.openxmlformats.org/wordprocessingml/2006/main">
        <w:t xml:space="preserve">1. Almáttugur Guð - Hvernig Guð er meiri en maðurinn</w:t>
      </w:r>
    </w:p>
    <w:p/>
    <w:p>
      <w:r xmlns:w="http://schemas.openxmlformats.org/wordprocessingml/2006/main">
        <w:t xml:space="preserve">2. Auðmýkt - hvers vegna við ættum að muna að Guð er ofar öllu</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þínar hugsanir."</w:t>
      </w:r>
    </w:p>
    <w:p/>
    <w:p>
      <w:r xmlns:w="http://schemas.openxmlformats.org/wordprocessingml/2006/main">
        <w:t xml:space="preserve">2. Jakobsbréfið 4:10 "Auðmýkið yður fyrir Drottni, og hann mun upphefja yður."</w:t>
      </w:r>
    </w:p>
    <w:p/>
    <w:p>
      <w:r xmlns:w="http://schemas.openxmlformats.org/wordprocessingml/2006/main">
        <w:t xml:space="preserve">Jobsbók 33:13 Hvers vegna berst þú við hann? því að hann gerir ekki grein fyrir neinu af sínum málum.</w:t>
      </w:r>
    </w:p>
    <w:p/>
    <w:p>
      <w:r xmlns:w="http://schemas.openxmlformats.org/wordprocessingml/2006/main">
        <w:t xml:space="preserve">Job spyr hvers vegna menn reyna að ögra Guði þegar hann útskýrir ekki gjörðir sínar.</w:t>
      </w:r>
    </w:p>
    <w:p/>
    <w:p>
      <w:r xmlns:w="http://schemas.openxmlformats.org/wordprocessingml/2006/main">
        <w:t xml:space="preserve">1. „Treysta Guði jafnvel þegar við skiljum ekki“</w:t>
      </w:r>
    </w:p>
    <w:p/>
    <w:p>
      <w:r xmlns:w="http://schemas.openxmlformats.org/wordprocessingml/2006/main">
        <w:t xml:space="preserve">2. "Að lúta vilja Guðs"</w:t>
      </w:r>
    </w:p>
    <w:p/>
    <w:p>
      <w:r xmlns:w="http://schemas.openxmlformats.org/wordprocessingml/2006/main">
        <w:t xml:space="preserve">1. Rómverjabréfið 11:33-36 (Ó, dýpt auðs og visku og þekkingar Guðs! Hversu órannsakanlegir eru dómar hans og hversu órannsakanlegir vegir hans!)</w:t>
      </w:r>
    </w:p>
    <w:p/>
    <w:p>
      <w:r xmlns:w="http://schemas.openxmlformats.org/wordprocessingml/2006/main">
        <w:t xml:space="preserve">2. Jesaja 55:8-9 (Því að mínar hugsanir eru ekki yðar hugsanir, né yðar vegir mínir vegir, segir Drottinn. Því að eins og himinninn er hærri en jörðin, svo eru vegir mínir hærri en vegir yðar og hugsanir mínar. þínar hugsanir.)</w:t>
      </w:r>
    </w:p>
    <w:p/>
    <w:p>
      <w:r xmlns:w="http://schemas.openxmlformats.org/wordprocessingml/2006/main">
        <w:t xml:space="preserve">Jobsbók 33:14 Því að Guð talar einu sinni, já tvisvar, en maðurinn skynjar það ekki.</w:t>
      </w:r>
    </w:p>
    <w:p/>
    <w:p>
      <w:r xmlns:w="http://schemas.openxmlformats.org/wordprocessingml/2006/main">
        <w:t xml:space="preserve">Guð talar til okkar, en við hlustum oft ekki.</w:t>
      </w:r>
    </w:p>
    <w:p/>
    <w:p>
      <w:r xmlns:w="http://schemas.openxmlformats.org/wordprocessingml/2006/main">
        <w:t xml:space="preserve">1. "Heyrið rödd Drottins"</w:t>
      </w:r>
    </w:p>
    <w:p/>
    <w:p>
      <w:r xmlns:w="http://schemas.openxmlformats.org/wordprocessingml/2006/main">
        <w:t xml:space="preserve">2. "Guð er að tala - ertu að hlusta?"</w:t>
      </w:r>
    </w:p>
    <w:p/>
    <w:p>
      <w:r xmlns:w="http://schemas.openxmlformats.org/wordprocessingml/2006/main">
        <w:t xml:space="preserve">1. Sálmur 19:14 - "Lát orð munns míns og hugleiðing hjarta míns vera þóknanleg í augum þínum, Drottinn, bjarg minn og lausnari."</w:t>
      </w:r>
    </w:p>
    <w:p/>
    <w:p>
      <w:r xmlns:w="http://schemas.openxmlformats.org/wordprocessingml/2006/main">
        <w:t xml:space="preserve">2. Jesaja 55:3 - "Hneig eyra yðar og kom til mín, heyrið, og sál yðar mun lifa, og ég mun gjöra við yður eilífan sáttmála, hina öruggu miskunn Davíðs."</w:t>
      </w:r>
    </w:p>
    <w:p/>
    <w:p>
      <w:r xmlns:w="http://schemas.openxmlformats.org/wordprocessingml/2006/main">
        <w:t xml:space="preserve">Jobsbók 33:15 Í draumi, í nætursýn, þegar djúpur svefn fellur yfir menn, í blundum á rúminu.</w:t>
      </w:r>
    </w:p>
    <w:p/>
    <w:p>
      <w:r xmlns:w="http://schemas.openxmlformats.org/wordprocessingml/2006/main">
        <w:t xml:space="preserve">Job upplifir draum þar sem hann fær guðlega kennslu.</w:t>
      </w:r>
    </w:p>
    <w:p/>
    <w:p>
      <w:r xmlns:w="http://schemas.openxmlformats.org/wordprocessingml/2006/main">
        <w:t xml:space="preserve">1. Dreams: A Bridge To The Divine</w:t>
      </w:r>
    </w:p>
    <w:p/>
    <w:p>
      <w:r xmlns:w="http://schemas.openxmlformats.org/wordprocessingml/2006/main">
        <w:t xml:space="preserve">2. Kraftur svefnsins: tækifæri til andlegrar íhugunar</w:t>
      </w:r>
    </w:p>
    <w:p/>
    <w:p>
      <w:r xmlns:w="http://schemas.openxmlformats.org/wordprocessingml/2006/main">
        <w:t xml:space="preserve">1. Mósebók 28:10-17 - Draumur Jakobs um stiga til himna</w:t>
      </w:r>
    </w:p>
    <w:p/>
    <w:p>
      <w:r xmlns:w="http://schemas.openxmlformats.org/wordprocessingml/2006/main">
        <w:t xml:space="preserve">2. Sálmur 127:2 - Guð gefur okkur hvíld og svefn okkur til líkamlegs og andlegs gagns</w:t>
      </w:r>
    </w:p>
    <w:p/>
    <w:p>
      <w:r xmlns:w="http://schemas.openxmlformats.org/wordprocessingml/2006/main">
        <w:t xml:space="preserve">Jobsbók 33:16 Þá opnar hann eyru manna og innsiglar fræðslu þeirra,</w:t>
      </w:r>
    </w:p>
    <w:p/>
    <w:p>
      <w:r xmlns:w="http://schemas.openxmlformats.org/wordprocessingml/2006/main">
        <w:t xml:space="preserve">Job hvetur trúaða til að opna eyrun fyrir leiðbeiningum Guðs og þiggja hana.</w:t>
      </w:r>
    </w:p>
    <w:p/>
    <w:p>
      <w:r xmlns:w="http://schemas.openxmlformats.org/wordprocessingml/2006/main">
        <w:t xml:space="preserve">1. „Máttur þess að hlusta á orð Guðs“</w:t>
      </w:r>
    </w:p>
    <w:p/>
    <w:p>
      <w:r xmlns:w="http://schemas.openxmlformats.org/wordprocessingml/2006/main">
        <w:t xml:space="preserve">2. "Leita leiðbeiningar Guðs fyrir líf okkar"</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Jobsbók 33:17 til þess að hann megi draga manninn frá fyrirætlun sinni og leyna drambinu fyrir manninum.</w:t>
      </w:r>
    </w:p>
    <w:p/>
    <w:p>
      <w:r xmlns:w="http://schemas.openxmlformats.org/wordprocessingml/2006/main">
        <w:t xml:space="preserve">Þessi texti talar um mátt Guðs til að taka burt stolt mannsins og snúa honum frá eigin tilgangi sínum.</w:t>
      </w:r>
    </w:p>
    <w:p/>
    <w:p>
      <w:r xmlns:w="http://schemas.openxmlformats.org/wordprocessingml/2006/main">
        <w:t xml:space="preserve">1. Kraftur Guðs: Að sjá hönd Guðs í lífi okkar</w:t>
      </w:r>
    </w:p>
    <w:p/>
    <w:p>
      <w:r xmlns:w="http://schemas.openxmlformats.org/wordprocessingml/2006/main">
        <w:t xml:space="preserve">2. Að snúa sér frá stolti: Að sigrast á okkar eigin löngunum</w:t>
      </w:r>
    </w:p>
    <w:p/>
    <w:p>
      <w:r xmlns:w="http://schemas.openxmlformats.org/wordprocessingml/2006/main">
        <w:t xml:space="preserve">1. Orðskviðirnir 16:18 - Dramb gengur á undan tortímingu, hrokafullur andi fyrir fall.</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Jobsbók 33:18 Hann bætir sálu sinni frá gröfinni og líf hans fari ekki fyrir sverði.</w:t>
      </w:r>
    </w:p>
    <w:p/>
    <w:p>
      <w:r xmlns:w="http://schemas.openxmlformats.org/wordprocessingml/2006/main">
        <w:t xml:space="preserve">Þetta vers frá Job talar um mátt Guðs til að bjarga okkur frá glötun.</w:t>
      </w:r>
    </w:p>
    <w:p/>
    <w:p>
      <w:r xmlns:w="http://schemas.openxmlformats.org/wordprocessingml/2006/main">
        <w:t xml:space="preserve">1. Vernd Guðs á hættutímum</w:t>
      </w:r>
    </w:p>
    <w:p/>
    <w:p>
      <w:r xmlns:w="http://schemas.openxmlformats.org/wordprocessingml/2006/main">
        <w:t xml:space="preserve">2. Kraftur trúarinnar á Guð</w:t>
      </w:r>
    </w:p>
    <w:p/>
    <w:p>
      <w:r xmlns:w="http://schemas.openxmlformats.org/wordprocessingml/2006/main">
        <w:t xml:space="preserve">1. Sálmur 91:9-11 - Vegna þess að þú hefur gert Drottin að bústað þínum, hinum hæsta, sem er athvarf mitt 10 skal ekkert illt yfir þig koma, engin plága koma nálægt tjaldi þínu. 11 Því að hann mun bjóða englum sínum um þig að gæta þín á öllum vegum þínum.</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Jobsbók 33:19 Og hann er agaður með sársauka á rekkju sinni, og fjöldi beina hans með miklum sársauka.</w:t>
      </w:r>
    </w:p>
    <w:p/>
    <w:p>
      <w:r xmlns:w="http://schemas.openxmlformats.org/wordprocessingml/2006/main">
        <w:t xml:space="preserve">Job þjáðist af líkamlegum sársauka og kvölum vegna refsingar Guðs.</w:t>
      </w:r>
    </w:p>
    <w:p/>
    <w:p>
      <w:r xmlns:w="http://schemas.openxmlformats.org/wordprocessingml/2006/main">
        <w:t xml:space="preserve">1. Agi Guðs: Nauðsynlegur sársauki vaxtar okkar</w:t>
      </w:r>
    </w:p>
    <w:p/>
    <w:p>
      <w:r xmlns:w="http://schemas.openxmlformats.org/wordprocessingml/2006/main">
        <w:t xml:space="preserve">2. Gildi þjáningarinnar: Að vinna að betri hag okkar</w:t>
      </w:r>
    </w:p>
    <w:p/>
    <w:p>
      <w:r xmlns:w="http://schemas.openxmlformats.org/wordprocessingml/2006/main">
        <w:t xml:space="preserve">1. Hebreabréfið 12:5-11</w:t>
      </w:r>
    </w:p>
    <w:p/>
    <w:p>
      <w:r xmlns:w="http://schemas.openxmlformats.org/wordprocessingml/2006/main">
        <w:t xml:space="preserve">2. Rómverjabréfið 5:3-5</w:t>
      </w:r>
    </w:p>
    <w:p/>
    <w:p>
      <w:r xmlns:w="http://schemas.openxmlformats.org/wordprocessingml/2006/main">
        <w:t xml:space="preserve">Jobsbók 33:20 Svo að líf hans hefur andstyggð á brauði og sál hans ljúffengan mat.</w:t>
      </w:r>
    </w:p>
    <w:p/>
    <w:p>
      <w:r xmlns:w="http://schemas.openxmlformats.org/wordprocessingml/2006/main">
        <w:t xml:space="preserve">Job harmar þjáningar einstaklings sem ekki er hægt að seðja líkamlegt og andlegt hungur.</w:t>
      </w:r>
    </w:p>
    <w:p/>
    <w:p>
      <w:r xmlns:w="http://schemas.openxmlformats.org/wordprocessingml/2006/main">
        <w:t xml:space="preserve">1. „Þjáning andlegs hungurs“</w:t>
      </w:r>
    </w:p>
    <w:p/>
    <w:p>
      <w:r xmlns:w="http://schemas.openxmlformats.org/wordprocessingml/2006/main">
        <w:t xml:space="preserve">2. "Vanhæfni til að fullnægja líkamlegum og andlegum þörfum"</w:t>
      </w:r>
    </w:p>
    <w:p/>
    <w:p>
      <w:r xmlns:w="http://schemas.openxmlformats.org/wordprocessingml/2006/main">
        <w:t xml:space="preserve">1. Sálmur 107:9 - "Því að hann setur þráhyggju sálina og fyllir hungraða sál góðsemi."</w:t>
      </w:r>
    </w:p>
    <w:p/>
    <w:p>
      <w:r xmlns:w="http://schemas.openxmlformats.org/wordprocessingml/2006/main">
        <w:t xml:space="preserve">2. Matteus 5:6 - "Sælir eru þeir, sem hungra og þyrsta eftir réttlætinu, því að þeir munu saddir verða."</w:t>
      </w:r>
    </w:p>
    <w:p/>
    <w:p>
      <w:r xmlns:w="http://schemas.openxmlformats.org/wordprocessingml/2006/main">
        <w:t xml:space="preserve">Jobsbók 33:21 Hold hans er eytt, svo að það sést ekki. og bein hans, sem ekki sáust, standa út.</w:t>
      </w:r>
    </w:p>
    <w:p/>
    <w:p>
      <w:r xmlns:w="http://schemas.openxmlformats.org/wordprocessingml/2006/main">
        <w:t xml:space="preserve">Hold Jobs er að eyðast og bein hans eru farin að skaga út.</w:t>
      </w:r>
    </w:p>
    <w:p/>
    <w:p>
      <w:r xmlns:w="http://schemas.openxmlformats.org/wordprocessingml/2006/main">
        <w:t xml:space="preserve">1. "Lífið er hverfult: Að lifa í augnablikinu"</w:t>
      </w:r>
    </w:p>
    <w:p/>
    <w:p>
      <w:r xmlns:w="http://schemas.openxmlformats.org/wordprocessingml/2006/main">
        <w:t xml:space="preserve">2. „Raunveruleiki þjáningarinnar: Að finna huggun í ólgu“</w:t>
      </w:r>
    </w:p>
    <w:p/>
    <w:p>
      <w:r xmlns:w="http://schemas.openxmlformats.org/wordprocessingml/2006/main">
        <w:t xml:space="preserve">1. Sálmur 39:4-5 - "Drottinn, láttu mig þekkja endalok mína og hver er mælikvarði daga minna, svo að ég megi vita hversu veik ég er. er sem ekkert fyrir þér; vissulega er hver maður í sínu besta ástandi nema gufa."</w:t>
      </w:r>
    </w:p>
    <w:p/>
    <w:p>
      <w:r xmlns:w="http://schemas.openxmlformats.org/wordprocessingml/2006/main">
        <w:t xml:space="preserve">2. Jesaja 40:30-31 - "Jafnvel unglingarnir munu þreytast og þreytast, og ungmennin munu falla, en þeir sem vænta Drottins munu endurnýja kraft sinn, þeir munu rísa upp með vængjum eins og ernir, þeir skulu hlaupið og þreytist ekki, þeir munu ganga og verða ekki örmagna."</w:t>
      </w:r>
    </w:p>
    <w:p/>
    <w:p>
      <w:r xmlns:w="http://schemas.openxmlformats.org/wordprocessingml/2006/main">
        <w:t xml:space="preserve">Jobsbók 33:22 Já, sál hans nálgast gröfina og líf hans til tortímandanna.</w:t>
      </w:r>
    </w:p>
    <w:p/>
    <w:p>
      <w:r xmlns:w="http://schemas.openxmlformats.org/wordprocessingml/2006/main">
        <w:t xml:space="preserve">Job veltir fyrir sér óumflýjanleika dauðans og eyðileggingarmátt hans.</w:t>
      </w:r>
    </w:p>
    <w:p/>
    <w:p>
      <w:r xmlns:w="http://schemas.openxmlformats.org/wordprocessingml/2006/main">
        <w:t xml:space="preserve">1. Hverfulleiki lífsins: Að skilja hverfulleika í heimi þjáningar</w:t>
      </w:r>
    </w:p>
    <w:p/>
    <w:p>
      <w:r xmlns:w="http://schemas.openxmlformats.org/wordprocessingml/2006/main">
        <w:t xml:space="preserve">2. Fullveldi Guðs: Að skilja áætlun hans frammi fyrir dauðanum</w:t>
      </w:r>
    </w:p>
    <w:p/>
    <w:p>
      <w:r xmlns:w="http://schemas.openxmlformats.org/wordprocessingml/2006/main">
        <w:t xml:space="preserve">1. Hebreabréfið 9:27-28 Og eins og manni er ætlað að deyja einu sinni og eftir það kemur dómur, þannig mun Kristur, eftir að hafa verið fórnaður einu sinni til að bera syndir margra, birtast í annað sinn, ekki til að eiga við. synd heldur til að frelsa þá sem bíða hans spenntir.</w:t>
      </w:r>
    </w:p>
    <w:p/>
    <w:p>
      <w:r xmlns:w="http://schemas.openxmlformats.org/wordprocessingml/2006/main">
        <w:t xml:space="preserve">2. Prédikarinn 3:2 Að fæðast hefur sinn tíma og að deyja hefur sinn tíma; að gróðursetja hefur sinn tíma og að rífa upp það sem gróðursett er.</w:t>
      </w:r>
    </w:p>
    <w:p/>
    <w:p>
      <w:r xmlns:w="http://schemas.openxmlformats.org/wordprocessingml/2006/main">
        <w:t xml:space="preserve">Jobsbók 33:23 Ef sendiboði er með honum, túlkur, einn af þúsundum, til að sýna manninum ráðvendni sína.</w:t>
      </w:r>
    </w:p>
    <w:p/>
    <w:p>
      <w:r xmlns:w="http://schemas.openxmlformats.org/wordprocessingml/2006/main">
        <w:t xml:space="preserve">Trú Jobs og traust á Guð er staðfest með nærveru sendiboða.</w:t>
      </w:r>
    </w:p>
    <w:p/>
    <w:p>
      <w:r xmlns:w="http://schemas.openxmlformats.org/wordprocessingml/2006/main">
        <w:t xml:space="preserve">1: Við getum alltaf treyst því að Guð sé með okkur á okkar dimmustu tímum.</w:t>
      </w:r>
    </w:p>
    <w:p/>
    <w:p>
      <w:r xmlns:w="http://schemas.openxmlformats.org/wordprocessingml/2006/main">
        <w:t xml:space="preserve">2: Guð mun alltaf veita okkur boðbera til að hjálpa okkur í gegnum baráttu okkar.</w:t>
      </w:r>
    </w:p>
    <w:p/>
    <w:p>
      <w:r xmlns:w="http://schemas.openxmlformats.org/wordprocessingml/2006/main">
        <w:t xml:space="preserve">1: Sálmur 46:1 - "Guð er vort athvarf og styrkur, hjálp í neyð."</w:t>
      </w:r>
    </w:p>
    <w:p/>
    <w:p>
      <w:r xmlns:w="http://schemas.openxmlformats.org/wordprocessingml/2006/main">
        <w:t xml:space="preserve">2: Jesaja 41:10 - "Óttast ekki, því að ég er með þér, óttast ekki, því að ég er Guð þinn, ég mun styrkja þig, ég hjálpa þér, ég mun styðja þig með hægri hendi minni."</w:t>
      </w:r>
    </w:p>
    <w:p/>
    <w:p>
      <w:r xmlns:w="http://schemas.openxmlformats.org/wordprocessingml/2006/main">
        <w:t xml:space="preserve">Jobsbók 33:24 Þá er hann náðugur við hann og segir: Frelsa hann frá því að fara niður í gröfina, ég hef fundið lausnargjald.</w:t>
      </w:r>
    </w:p>
    <w:p/>
    <w:p>
      <w:r xmlns:w="http://schemas.openxmlformats.org/wordprocessingml/2006/main">
        <w:t xml:space="preserve">Job finnur endurlausn fyrir náð Guðs.</w:t>
      </w:r>
    </w:p>
    <w:p/>
    <w:p>
      <w:r xmlns:w="http://schemas.openxmlformats.org/wordprocessingml/2006/main">
        <w:t xml:space="preserve">1: Guð býður okkur endurlausn fyrir náð sína.</w:t>
      </w:r>
    </w:p>
    <w:p/>
    <w:p>
      <w:r xmlns:w="http://schemas.openxmlformats.org/wordprocessingml/2006/main">
        <w:t xml:space="preserve">2: Við getum alltaf fundið hjálpræði í miskunn Guðs.</w:t>
      </w:r>
    </w:p>
    <w:p/>
    <w:p>
      <w:r xmlns:w="http://schemas.openxmlformats.org/wordprocessingml/2006/main">
        <w:t xml:space="preserve">1: Rómverjabréfið 3:23-24 - Því að allir hafa syndgað og skortir Guðs dýrð og réttlætast af náð hans sem gjöf fyrir endurlausnina sem er í Kristi Jesú.</w:t>
      </w:r>
    </w:p>
    <w:p/>
    <w:p>
      <w:r xmlns:w="http://schemas.openxmlformats.org/wordprocessingml/2006/main">
        <w:t xml:space="preserve">2: Efesusbréfið 1:7-8 - Í honum höfum vér endurlausnina með blóði hans, fyrirgefningu misgjörða okkar, eftir auðæfum náðar hans.</w:t>
      </w:r>
    </w:p>
    <w:p/>
    <w:p>
      <w:r xmlns:w="http://schemas.openxmlformats.org/wordprocessingml/2006/main">
        <w:t xml:space="preserve">Jobsbók 33:25 Hold hans skal vera ferskara en barns, hann mun hverfa aftur til æskudaga sinna.</w:t>
      </w:r>
    </w:p>
    <w:p/>
    <w:p>
      <w:r xmlns:w="http://schemas.openxmlformats.org/wordprocessingml/2006/main">
        <w:t xml:space="preserve">Job hafði andlega endurnýjun sem olli líkamlegri umbreytingu.</w:t>
      </w:r>
    </w:p>
    <w:p/>
    <w:p>
      <w:r xmlns:w="http://schemas.openxmlformats.org/wordprocessingml/2006/main">
        <w:t xml:space="preserve">1: Guð er fær um að vinna í lífi okkar á undraverðan hátt, ekki aðeins til að breyta aðstæðum okkar, heldur til að umbreyta okkur innan frá og út.</w:t>
      </w:r>
    </w:p>
    <w:p/>
    <w:p>
      <w:r xmlns:w="http://schemas.openxmlformats.org/wordprocessingml/2006/main">
        <w:t xml:space="preserve">2: Við getum treyst Guði til að gera alla hluti nýja þrátt fyrir núverandi baráttu okkar og þjáningar.</w:t>
      </w:r>
    </w:p>
    <w:p/>
    <w:p>
      <w:r xmlns:w="http://schemas.openxmlformats.org/wordprocessingml/2006/main">
        <w:t xml:space="preserve">1: Jesaja 43:18-19 "Mundu ekki hið fyrra né hugleiða hið forna. Sjá, ég mun gjöra nýtt, nú mun það spretta fram, munt þú ekki vita það? Ég mun jafnvel leggja veg. í eyðimörkinni og ár í eyðimörkinni."</w:t>
      </w:r>
    </w:p>
    <w:p/>
    <w:p>
      <w:r xmlns:w="http://schemas.openxmlformats.org/wordprocessingml/2006/main">
        <w:t xml:space="preserve">2:2 Corinthians 5:17 "Þess vegna, ef einhver er í Kristi, hann er ný sköpun; hið gamla er liðið, sjá, allt er orðið nýtt."</w:t>
      </w:r>
    </w:p>
    <w:p/>
    <w:p>
      <w:r xmlns:w="http://schemas.openxmlformats.org/wordprocessingml/2006/main">
        <w:t xml:space="preserve">Jobsbók 33:26 Hann mun biðja til Guðs, og hann mun þóknast honum, og hann mun sjá auglit sitt með gleði, því að hann mun endurgreiða manninum réttlæti sitt.</w:t>
      </w:r>
    </w:p>
    <w:p/>
    <w:p>
      <w:r xmlns:w="http://schemas.openxmlformats.org/wordprocessingml/2006/main">
        <w:t xml:space="preserve">Guð er fús til að vera velviljaður þeim sem leita hans í einlægni.</w:t>
      </w:r>
    </w:p>
    <w:p/>
    <w:p>
      <w:r xmlns:w="http://schemas.openxmlformats.org/wordprocessingml/2006/main">
        <w:t xml:space="preserve">1: Guð er fús til að vera velviljaður þeim sem leita hans í trú.</w:t>
      </w:r>
    </w:p>
    <w:p/>
    <w:p>
      <w:r xmlns:w="http://schemas.openxmlformats.org/wordprocessingml/2006/main">
        <w:t xml:space="preserve">2: Við getum fundið gleði með því að leita réttlætis Guðs.</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Jobsbók 33:27 Hann lítur á mennina, og ef einhver segir: "Ég hef syndgað og afvegið hið rétta, og það gagnaðist mér ekki.</w:t>
      </w:r>
    </w:p>
    <w:p/>
    <w:p>
      <w:r xmlns:w="http://schemas.openxmlformats.org/wordprocessingml/2006/main">
        <w:t xml:space="preserve">Job opinberar að Guð tekur mark á mönnum sem játa syndir sínar og iðrast.</w:t>
      </w:r>
    </w:p>
    <w:p/>
    <w:p>
      <w:r xmlns:w="http://schemas.openxmlformats.org/wordprocessingml/2006/main">
        <w:t xml:space="preserve">1: Játaðu syndir þínar og iðrast - Jobsbók 33:27</w:t>
      </w:r>
    </w:p>
    <w:p/>
    <w:p>
      <w:r xmlns:w="http://schemas.openxmlformats.org/wordprocessingml/2006/main">
        <w:t xml:space="preserve">2: Arðsemi iðrunar - Jobsbók 33:27</w:t>
      </w:r>
    </w:p>
    <w:p/>
    <w:p>
      <w:r xmlns:w="http://schemas.openxmlformats.org/wordprocessingml/2006/main">
        <w:t xml:space="preserve">1:1 Jóhannesarbréf 1:9 - Ef við játum syndir okkar, þá er hann trúr og réttlátur til að fyrirgefa okkur syndir okkar og hreinsa okkur af öllu ranglæti.</w:t>
      </w:r>
    </w:p>
    <w:p/>
    <w:p>
      <w:r xmlns:w="http://schemas.openxmlformats.org/wordprocessingml/2006/main">
        <w:t xml:space="preserve">2: Lúkas 13:3 - Ég segi yður, nei; en ef þú iðrast ekki munu þér allir eins glatast.</w:t>
      </w:r>
    </w:p>
    <w:p/>
    <w:p>
      <w:r xmlns:w="http://schemas.openxmlformats.org/wordprocessingml/2006/main">
        <w:t xml:space="preserve">Jobsbók 33:28 Hann mun frelsa sál sína frá því að fara í gröfina, og líf hans mun sjá ljósið.</w:t>
      </w:r>
    </w:p>
    <w:p/>
    <w:p>
      <w:r xmlns:w="http://schemas.openxmlformats.org/wordprocessingml/2006/main">
        <w:t xml:space="preserve">Guð er fær um að bjarga okkur frá þjáningum okkar og frelsa okkur til lífsins ljóss.</w:t>
      </w:r>
    </w:p>
    <w:p/>
    <w:p>
      <w:r xmlns:w="http://schemas.openxmlformats.org/wordprocessingml/2006/main">
        <w:t xml:space="preserve">1: Guð er frelsari okkar, lausnari og frelsari.</w:t>
      </w:r>
    </w:p>
    <w:p/>
    <w:p>
      <w:r xmlns:w="http://schemas.openxmlformats.org/wordprocessingml/2006/main">
        <w:t xml:space="preserve">2: Í miðri myrkrinu færir Guð ljós.</w:t>
      </w:r>
    </w:p>
    <w:p/>
    <w:p>
      <w:r xmlns:w="http://schemas.openxmlformats.org/wordprocessingml/2006/main">
        <w:t xml:space="preserve">1: Sálmur 40:2 Hann lyfti mér upp úr slímuginni gryfju, upp úr leðju og mýri. hann setti fætur mína á stein og gaf mér fastan stað.</w:t>
      </w:r>
    </w:p>
    <w:p/>
    <w:p>
      <w:r xmlns:w="http://schemas.openxmlformats.org/wordprocessingml/2006/main">
        <w:t xml:space="preserve">2: Jesaja 43:2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Jobsbók 33:29 Sjá, allt þetta vinnur Guð oft með mönnum,</w:t>
      </w:r>
    </w:p>
    <w:p/>
    <w:p>
      <w:r xmlns:w="http://schemas.openxmlformats.org/wordprocessingml/2006/main">
        <w:t xml:space="preserve">Guð vinnur á dularfullan hátt og notar oft óvænta atburði til að móta líf fólks síns.</w:t>
      </w:r>
    </w:p>
    <w:p/>
    <w:p>
      <w:r xmlns:w="http://schemas.openxmlformats.org/wordprocessingml/2006/main">
        <w:t xml:space="preserve">1: Með dularfullum vegum Guðs getum við verið prófuð og styrkt.</w:t>
      </w:r>
    </w:p>
    <w:p/>
    <w:p>
      <w:r xmlns:w="http://schemas.openxmlformats.org/wordprocessingml/2006/main">
        <w:t xml:space="preserve">2: Við getum treyst á áætlun Guðs jafnvel þótt við getum ekki skilið hana.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Jobsbók 33:30 Til að endurheimta sál hans úr gröfinni, til að verða upplýstur með ljósi lifandi.</w:t>
      </w:r>
    </w:p>
    <w:p/>
    <w:p>
      <w:r xmlns:w="http://schemas.openxmlformats.org/wordprocessingml/2006/main">
        <w:t xml:space="preserve">Guð getur bjargað okkur úr djúpi örvæntingar og fyllt okkur von í ljósi lifandi.</w:t>
      </w:r>
    </w:p>
    <w:p/>
    <w:p>
      <w:r xmlns:w="http://schemas.openxmlformats.org/wordprocessingml/2006/main">
        <w:t xml:space="preserve">1. Gryfja örvæntingar: Að finna von í ljósi Guðs</w:t>
      </w:r>
    </w:p>
    <w:p/>
    <w:p>
      <w:r xmlns:w="http://schemas.openxmlformats.org/wordprocessingml/2006/main">
        <w:t xml:space="preserve">2. Týnt og fundið: Að endurheimta sálir okkar með ljósi hinna lifandi</w:t>
      </w:r>
    </w:p>
    <w:p/>
    <w:p>
      <w:r xmlns:w="http://schemas.openxmlformats.org/wordprocessingml/2006/main">
        <w:t xml:space="preserve">1. Sálmur 40:2 "Og hann leiddi mig upp úr hryllilegri gryfju, upp úr leirnum, og lagði fætur mína á bjarg og festi göngu mína."</w:t>
      </w:r>
    </w:p>
    <w:p/>
    <w:p>
      <w:r xmlns:w="http://schemas.openxmlformats.org/wordprocessingml/2006/main">
        <w:t xml:space="preserve">2. Jesaja 58:8 "Þá mun ljós þitt blossa fram eins og morguninn, og heilsa þín mun skjótt spretta fram, og réttlæti þitt mun ganga fyrir þér, dýrð Drottins mun verða þér laun."</w:t>
      </w:r>
    </w:p>
    <w:p/>
    <w:p>
      <w:r xmlns:w="http://schemas.openxmlformats.org/wordprocessingml/2006/main">
        <w:t xml:space="preserve">Jobsbók 33:31 Taktu vel eftir, Job, hlusta á mig, þeg þú, og ég mun tala.</w:t>
      </w:r>
    </w:p>
    <w:p/>
    <w:p>
      <w:r xmlns:w="http://schemas.openxmlformats.org/wordprocessingml/2006/main">
        <w:t xml:space="preserve">Yfirskriftin hvetur Job til að hlusta og þegja svo að Guð geti talað.</w:t>
      </w:r>
    </w:p>
    <w:p/>
    <w:p>
      <w:r xmlns:w="http://schemas.openxmlformats.org/wordprocessingml/2006/main">
        <w:t xml:space="preserve">1. Orð Guðs er mikilvægasta röddin</w:t>
      </w:r>
    </w:p>
    <w:p/>
    <w:p>
      <w:r xmlns:w="http://schemas.openxmlformats.org/wordprocessingml/2006/main">
        <w:t xml:space="preserve">2. Leyfðu Guði að tala í gegnum þögn okkar</w:t>
      </w:r>
    </w:p>
    <w:p/>
    <w:p>
      <w:r xmlns:w="http://schemas.openxmlformats.org/wordprocessingml/2006/main">
        <w:t xml:space="preserve">1. Jakobsbréfið 1:19 - "Vitið þetta, mínir elskuðu bræður: sérhver maður sé fljótur að heyra, seinn til að tala, seinn til reiði."</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Jobsbók 33:32 Ef þú hefur eitthvað að segja, svaraðu mér, talaðu, því að ég vil réttlæta þig.</w:t>
      </w:r>
    </w:p>
    <w:p/>
    <w:p>
      <w:r xmlns:w="http://schemas.openxmlformats.org/wordprocessingml/2006/main">
        <w:t xml:space="preserve">Job þráir að réttlæta ranglætið og er fús til að hlusta og íhuga sannanir.</w:t>
      </w:r>
    </w:p>
    <w:p/>
    <w:p>
      <w:r xmlns:w="http://schemas.openxmlformats.org/wordprocessingml/2006/main">
        <w:t xml:space="preserve">1. Við verðum að vera fús til að samþykkja og íhuga sannleikann, óháð uppruna.</w:t>
      </w:r>
    </w:p>
    <w:p/>
    <w:p>
      <w:r xmlns:w="http://schemas.openxmlformats.org/wordprocessingml/2006/main">
        <w:t xml:space="preserve">2. Guð þráir réttlæti og réttlæti, og við ættum líka.</w:t>
      </w:r>
    </w:p>
    <w:p/>
    <w:p>
      <w:r xmlns:w="http://schemas.openxmlformats.org/wordprocessingml/2006/main">
        <w:t xml:space="preserve">1. Orðskviðirnir 31:8-9 - "Talaðu fyrir þá sem ekki geta talað fyrir sjálfa sig, fyrir réttindi allra sem eru snauðir. Talaðu upp og dæmdu sanngjarnt, ver réttindi fátækra og þurfandi."</w:t>
      </w:r>
    </w:p>
    <w:p/>
    <w:p>
      <w:r xmlns:w="http://schemas.openxmlformats.org/wordprocessingml/2006/main">
        <w:t xml:space="preserve">2. Jakobsbréfið 1:19-20 - "Vitið þetta, mínir elskuðu bræður: sérhver maður sé fljótur að heyra, seinn til að tala, seinn til reiði, því að reiði mannsins leiðir ekki réttlæti Guðs af sér."</w:t>
      </w:r>
    </w:p>
    <w:p/>
    <w:p>
      <w:r xmlns:w="http://schemas.openxmlformats.org/wordprocessingml/2006/main">
        <w:t xml:space="preserve">Jobsbók 33:33 Ef ekki, hlýðið mér, þegið, og ég mun kenna þér speki.</w:t>
      </w:r>
    </w:p>
    <w:p/>
    <w:p>
      <w:r xmlns:w="http://schemas.openxmlformats.org/wordprocessingml/2006/main">
        <w:t xml:space="preserve">Job hvetur okkur til að hlusta á hann og hljóta visku.</w:t>
      </w:r>
    </w:p>
    <w:p/>
    <w:p>
      <w:r xmlns:w="http://schemas.openxmlformats.org/wordprocessingml/2006/main">
        <w:t xml:space="preserve">1. Vertu kyrr og hlustaðu á Guð - Sálmur 46:10</w:t>
      </w:r>
    </w:p>
    <w:p/>
    <w:p>
      <w:r xmlns:w="http://schemas.openxmlformats.org/wordprocessingml/2006/main">
        <w:t xml:space="preserve">2. Viskan kemur frá Guði - Jakobsbréfið 1:5</w:t>
      </w:r>
    </w:p>
    <w:p/>
    <w:p>
      <w:r xmlns:w="http://schemas.openxmlformats.org/wordprocessingml/2006/main">
        <w:t xml:space="preserve">1. Sálmur 46:10 Vertu kyrr og veistu að ég er Guð.</w:t>
      </w:r>
    </w:p>
    <w:p/>
    <w:p>
      <w:r xmlns:w="http://schemas.openxmlformats.org/wordprocessingml/2006/main">
        <w:t xml:space="preserve">2. Jakobsbréfið 1:5 Ef einhvern yðar skortir visku, þá biðji hann Guð, sem gefur öllum örlátlega án smánar, og honum mun hún gefast.</w:t>
      </w:r>
    </w:p>
    <w:p/>
    <w:p>
      <w:r xmlns:w="http://schemas.openxmlformats.org/wordprocessingml/2006/main">
        <w:t xml:space="preserve">Jobskafli 34 heldur áfram með svari Elíhús við Job, þar sem hann fullyrðir réttlæti Guðs og hrekur fullyrðingu Jobs um að hann hafi verið meðhöndlaður ósanngjarnan.</w:t>
      </w:r>
    </w:p>
    <w:p/>
    <w:p>
      <w:r xmlns:w="http://schemas.openxmlformats.org/wordprocessingml/2006/main">
        <w:t xml:space="preserve">1. málsgrein: Elíhú ávarpar bæði Job og vini sína og hvetur þá til að hlusta vel á orð hans. Hann lýsir því yfir að hann muni tala af visku og skilningi (Jobsbók 34:1-4).</w:t>
      </w:r>
    </w:p>
    <w:p/>
    <w:p>
      <w:r xmlns:w="http://schemas.openxmlformats.org/wordprocessingml/2006/main">
        <w:t xml:space="preserve">2. málsgrein: Elíhú fullyrðir að Guð sé réttlátur og brengli ekki réttlætinu. Hann leggur áherslu á að Guð geti ekki orðið fyrir áhrifum af gjörðum manna eða svíður af illsku (Jobsbók 34:5-12).</w:t>
      </w:r>
    </w:p>
    <w:p/>
    <w:p>
      <w:r xmlns:w="http://schemas.openxmlformats.org/wordprocessingml/2006/main">
        <w:t xml:space="preserve">Þriðja málsgrein: Elíhú gagnrýnir Job fyrir að efast um réttlæti Guðs og heldur því fram að það sé óhugsandi fyrir almættið að gera rangt. Hann leggur áherslu á að Guð sé meðvitaður um gjörðir hvers og eins og dæmir þær í samræmi við það (Jobsbók 34:13-20).</w:t>
      </w:r>
    </w:p>
    <w:p/>
    <w:p>
      <w:r xmlns:w="http://schemas.openxmlformats.org/wordprocessingml/2006/main">
        <w:t xml:space="preserve">4. málsgrein: Elíhú varar við því að treysta jarðneskum höfðingjum eða leita náð hjá þeim, þar sem þeir eru fallhæfir. Þess í stað leggur hann áherslu á mikilvægi þess að viðurkenna drottinvald Guðs og lúta valdi hans (Jobsbók 34:21-30).</w:t>
      </w:r>
    </w:p>
    <w:p/>
    <w:p>
      <w:r xmlns:w="http://schemas.openxmlformats.org/wordprocessingml/2006/main">
        <w:t xml:space="preserve">5. málsgrein: Elíhú lýkur með því að hvetja Job til að iðrast og viðurkenna ranglæti sitt ef hann hefur syndgað. Hann fullvissar hann um að ef Job snýr aftur til réttlætis mun hann verða endurreistur af miskunn Guðs (Jobsbók 34:31-37).</w:t>
      </w:r>
    </w:p>
    <w:p/>
    <w:p>
      <w:r xmlns:w="http://schemas.openxmlformats.org/wordprocessingml/2006/main">
        <w:t xml:space="preserve">Í stuttu máli,</w:t>
      </w:r>
    </w:p>
    <w:p>
      <w:r xmlns:w="http://schemas.openxmlformats.org/wordprocessingml/2006/main">
        <w:t xml:space="preserve">Þrjátíu og fjórði kafli Jobs segir:</w:t>
      </w:r>
    </w:p>
    <w:p>
      <w:r xmlns:w="http://schemas.openxmlformats.org/wordprocessingml/2006/main">
        <w:t xml:space="preserve">framhaldið,</w:t>
      </w:r>
    </w:p>
    <w:p>
      <w:r xmlns:w="http://schemas.openxmlformats.org/wordprocessingml/2006/main">
        <w:t xml:space="preserve">og vörn sem Elíhú lýsti varðandi réttlæti Guðs og að áminna Job um að efast um guðlegt réttlæti.</w:t>
      </w:r>
    </w:p>
    <w:p/>
    <w:p>
      <w:r xmlns:w="http://schemas.openxmlformats.org/wordprocessingml/2006/main">
        <w:t xml:space="preserve">Að leggja áherslu á guðlegt réttlæti með því að leggja áherslu á hlutleysi Guðs,</w:t>
      </w:r>
    </w:p>
    <w:p>
      <w:r xmlns:w="http://schemas.openxmlformats.org/wordprocessingml/2006/main">
        <w:t xml:space="preserve">og leggja áherslu á persónulega ábyrgð sem næst með því að hvetja til iðrunar.</w:t>
      </w:r>
    </w:p>
    <w:p>
      <w:r xmlns:w="http://schemas.openxmlformats.org/wordprocessingml/2006/main">
        <w:t xml:space="preserve">Að minnast á guðfræðilega íhugun sem sýnd er varðandi mótrök og útfærslu sem táknar sjónarhorn á þjáningu í Jobsbók.</w:t>
      </w:r>
    </w:p>
    <w:p/>
    <w:p>
      <w:r xmlns:w="http://schemas.openxmlformats.org/wordprocessingml/2006/main">
        <w:t xml:space="preserve">Jobsbók 34:1 Ennfremur svaraði Elíhú og sagði:</w:t>
      </w:r>
    </w:p>
    <w:p/>
    <w:p>
      <w:r xmlns:w="http://schemas.openxmlformats.org/wordprocessingml/2006/main">
        <w:t xml:space="preserve">Elíhú talar um réttlæti og réttlæti Guðs.</w:t>
      </w:r>
    </w:p>
    <w:p/>
    <w:p>
      <w:r xmlns:w="http://schemas.openxmlformats.org/wordprocessingml/2006/main">
        <w:t xml:space="preserve">1: Réttlæti Guðs og réttlæti er fullkomið og óumgengilegt.</w:t>
      </w:r>
    </w:p>
    <w:p/>
    <w:p>
      <w:r xmlns:w="http://schemas.openxmlformats.org/wordprocessingml/2006/main">
        <w:t xml:space="preserve">2: Við getum treyst á fullkomið réttlæti og réttlæti Guðs.</w:t>
      </w:r>
    </w:p>
    <w:p/>
    <w:p>
      <w:r xmlns:w="http://schemas.openxmlformats.org/wordprocessingml/2006/main">
        <w:t xml:space="preserve">1: Jesaja 45:21-22 Segið frá því sem verða skal, leggið fram það, skulu þeir ráða saman. Hver spáði þessu fyrir löngu, hver lýsti því yfir frá fornu fari? Var það ekki ég, Drottinn? Og enginn Guð er til nema ég, réttlátur Guð og frelsari. það er enginn nema ég.</w:t>
      </w:r>
    </w:p>
    <w:p/>
    <w:p>
      <w:r xmlns:w="http://schemas.openxmlformats.org/wordprocessingml/2006/main">
        <w:t xml:space="preserve">2: Rómverjabréfið 3:21-26 En nú fyrir utan lögmálið hefur réttlæti Guðs verið kunngjört, sem lögmálið og spámennirnir vitna um. Þetta réttlæti er gefið fyrir trú á Jesú Krist öllum sem trúa. Það er enginn munur á Gyðingum og heiðingjum, því að allir hafa syndgað og skortir dýrð Guðs, og allir réttlætast án endurgjalds af náð hans fyrir endurlausnina sem kom fyrir Krist Jesú. Guð lagði fram Krist sem friðþægingarfórn, með úthellingu blóðs hans til að taka á móti honum í trú. Hann gerði þetta til að sýna réttlæti sitt, því að í umburðarlyndi sínu hafði hann látið syndir sem drýgðar voru áður órefsaðar.</w:t>
      </w:r>
    </w:p>
    <w:p/>
    <w:p>
      <w:r xmlns:w="http://schemas.openxmlformats.org/wordprocessingml/2006/main">
        <w:t xml:space="preserve">Jobsbók 34:2 Heyrið orð mín, þér vitringar! og heyrið til mín, þér sem hafið þekkingu.</w:t>
      </w:r>
    </w:p>
    <w:p/>
    <w:p>
      <w:r xmlns:w="http://schemas.openxmlformats.org/wordprocessingml/2006/main">
        <w:t xml:space="preserve">Job efast um visku og skilning vina sinna þriggja.</w:t>
      </w:r>
    </w:p>
    <w:p/>
    <w:p>
      <w:r xmlns:w="http://schemas.openxmlformats.org/wordprocessingml/2006/main">
        <w:t xml:space="preserve">1. Hin sanna uppspretta visku: Að viðurkenna þörfina fyrir leiðsögn Guðs</w:t>
      </w:r>
    </w:p>
    <w:p/>
    <w:p>
      <w:r xmlns:w="http://schemas.openxmlformats.org/wordprocessingml/2006/main">
        <w:t xml:space="preserve">2. Að viðurkenna takmarkanir mannlegrar þekkingar</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Jobsbók 34:3 Því að eyrað reynir orð, eins og munnurinn smakkar kjöt.</w:t>
      </w:r>
    </w:p>
    <w:p/>
    <w:p>
      <w:r xmlns:w="http://schemas.openxmlformats.org/wordprocessingml/2006/main">
        <w:t xml:space="preserve">Þetta vers gefur til kynna að við ættum að fara varlega með orð okkar, þar sem þau geta bragðast eins og matur.</w:t>
      </w:r>
    </w:p>
    <w:p/>
    <w:p>
      <w:r xmlns:w="http://schemas.openxmlformats.org/wordprocessingml/2006/main">
        <w:t xml:space="preserve">1: Við ættum að velja orð okkar skynsamlega, því þau geta haft varanleg áhrif.</w:t>
      </w:r>
    </w:p>
    <w:p/>
    <w:p>
      <w:r xmlns:w="http://schemas.openxmlformats.org/wordprocessingml/2006/main">
        <w:t xml:space="preserve">2: Orð hafa kraft, svo notaðu þau til að byggja upp en ekki til að eyðileggja.</w:t>
      </w:r>
    </w:p>
    <w:p/>
    <w:p>
      <w:r xmlns:w="http://schemas.openxmlformats.org/wordprocessingml/2006/main">
        <w:t xml:space="preserve">1: Efesusbréfið 4:29 - Látið ekkert spillt orðbragð fara út af munni yðar, heldur það, sem gott er til uppbyggingar, til þess að það megi veita áheyrendum náð.</w:t>
      </w:r>
    </w:p>
    <w:p/>
    <w:p>
      <w:r xmlns:w="http://schemas.openxmlformats.org/wordprocessingml/2006/main">
        <w:t xml:space="preserve">2: Orðskviðirnir 16:24 - Skemmtileg orð eru eins og hunangsseimur, ljúf fyrir sálina og heilsa fyrir beinin.</w:t>
      </w:r>
    </w:p>
    <w:p/>
    <w:p>
      <w:r xmlns:w="http://schemas.openxmlformats.org/wordprocessingml/2006/main">
        <w:t xml:space="preserve">Jobsbók 34:4 Vér skulum velja okkur rétt, látum okkur vita hvað gott er.</w:t>
      </w:r>
    </w:p>
    <w:p/>
    <w:p>
      <w:r xmlns:w="http://schemas.openxmlformats.org/wordprocessingml/2006/main">
        <w:t xml:space="preserve">Þessi texti hvetur okkur til að taka skynsamlegar ákvarðanir og vera heiðarleg og taka tillit til annarra í vali okkar.</w:t>
      </w:r>
    </w:p>
    <w:p/>
    <w:p>
      <w:r xmlns:w="http://schemas.openxmlformats.org/wordprocessingml/2006/main">
        <w:t xml:space="preserve">1. "Máttur valsins: Að taka réttar ákvarðanir"</w:t>
      </w:r>
    </w:p>
    <w:p/>
    <w:p>
      <w:r xmlns:w="http://schemas.openxmlformats.org/wordprocessingml/2006/main">
        <w:t xml:space="preserve">2. "Mikilvægi þess að vera tillitssamur og heiðarlegur við aðra"</w:t>
      </w:r>
    </w:p>
    <w:p/>
    <w:p>
      <w:r xmlns:w="http://schemas.openxmlformats.org/wordprocessingml/2006/main">
        <w:t xml:space="preserve">1. Orðskviðirnir 3:5-7 - Treystu Drottni af öllu hjarta og reiddu þig ekki á eigin skilning; Lýstu honum á öllum þínum vegum, og hann mun gjöra stigu þína slétta.</w:t>
      </w:r>
    </w:p>
    <w:p/>
    <w:p>
      <w:r xmlns:w="http://schemas.openxmlformats.org/wordprocessingml/2006/main">
        <w:t xml:space="preserve">7 Vertu ekki vitur í þínum eigin augum; óttast Drottin og forðast hið illa.</w:t>
      </w:r>
    </w:p>
    <w:p/>
    <w:p>
      <w:r xmlns:w="http://schemas.openxmlformats.org/wordprocessingml/2006/main">
        <w:t xml:space="preserve">2. Jakobsbréfið 4:17 - Þannig að hver sem veit hvað rétt er að gera og gerir það ekki, fyrir honum er það synd.</w:t>
      </w:r>
    </w:p>
    <w:p/>
    <w:p>
      <w:r xmlns:w="http://schemas.openxmlformats.org/wordprocessingml/2006/main">
        <w:t xml:space="preserve">Jobsbók 34:5 Því að Job sagði: ,,Ég er réttlátur, og Guð hefir afnumið minn dóm.</w:t>
      </w:r>
    </w:p>
    <w:p/>
    <w:p>
      <w:r xmlns:w="http://schemas.openxmlformats.org/wordprocessingml/2006/main">
        <w:t xml:space="preserve">Job harmar yfir óréttlætinu sem hann hefur orðið fyrir og augljósri vanvirðingu Guðs við réttlæti.</w:t>
      </w:r>
    </w:p>
    <w:p/>
    <w:p>
      <w:r xmlns:w="http://schemas.openxmlformats.org/wordprocessingml/2006/main">
        <w:t xml:space="preserve">1: Guð er réttlátur og mun alltaf dæma réttlátan.</w:t>
      </w:r>
    </w:p>
    <w:p/>
    <w:p>
      <w:r xmlns:w="http://schemas.openxmlformats.org/wordprocessingml/2006/main">
        <w:t xml:space="preserve">2: Við ættum ekki að efast um ákvarðanir Guðs, jafnvel þó við skiljum þær ekki.</w:t>
      </w:r>
    </w:p>
    <w:p/>
    <w:p>
      <w:r xmlns:w="http://schemas.openxmlformats.org/wordprocessingml/2006/main">
        <w:t xml:space="preserve">1: Jesaja 40:13-14 "Hver hefir stýrt anda Drottins, eða sem ráðgjafi hans hefur kennt honum? Með hverjum tók hann ráð og hver fræddi hann og kenndi honum á vegi dómsins og kenndi honum þekkingu. , og sýndi honum veg skilningsins?"</w:t>
      </w:r>
    </w:p>
    <w:p/>
    <w:p>
      <w:r xmlns:w="http://schemas.openxmlformats.org/wordprocessingml/2006/main">
        <w:t xml:space="preserve">2: Jesaja 45:21 „Segið yður og leiðið þá fram, já, láti þeir ráða saman: hver hefur kunngjört þetta frá fornu fari, hver hefur sagt það frá þeim tíma? Er ég ekki Drottinn? annar fyrir utan mig; réttlátur Guð og frelsari; enginn er nema ég."</w:t>
      </w:r>
    </w:p>
    <w:p/>
    <w:p>
      <w:r xmlns:w="http://schemas.openxmlformats.org/wordprocessingml/2006/main">
        <w:t xml:space="preserve">Jobsbók 34:6 Á ég að ljúga gegn rétti mínum? sár mitt er ólæknandi án brota.</w:t>
      </w:r>
    </w:p>
    <w:p/>
    <w:p>
      <w:r xmlns:w="http://schemas.openxmlformats.org/wordprocessingml/2006/main">
        <w:t xml:space="preserve">Þessi texti lýsir afleiðingum ranglætis, þar sem Job spyr hvort hann eigi að ljúga gegn rétti sínum og viðurkenna að sár hans sé ólæknandi án brota.</w:t>
      </w:r>
    </w:p>
    <w:p/>
    <w:p>
      <w:r xmlns:w="http://schemas.openxmlformats.org/wordprocessingml/2006/main">
        <w:t xml:space="preserve">1. Læknandi kraftur þess að viðurkenna rangt: Hvernig að viðurkenna syndir okkar getur leitt til endurreisnar</w:t>
      </w:r>
    </w:p>
    <w:p/>
    <w:p>
      <w:r xmlns:w="http://schemas.openxmlformats.org/wordprocessingml/2006/main">
        <w:t xml:space="preserve">2. Hætturnar af svikum: Hvernig að ljúga gegn réttlæti okkar getur leitt til alvarlegra afleiðinga</w:t>
      </w:r>
    </w:p>
    <w:p/>
    <w:p>
      <w:r xmlns:w="http://schemas.openxmlformats.org/wordprocessingml/2006/main">
        <w:t xml:space="preserve">Kross-</w:t>
      </w:r>
    </w:p>
    <w:p/>
    <w:p>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2. Orðskviðirnir 28:13 - "Hver sem leynir misgjörðum sínum mun ekki vegna vel, en sá sem játar þau og yfirgefur þau mun öðlast miskunn."</w:t>
      </w:r>
    </w:p>
    <w:p/>
    <w:p>
      <w:r xmlns:w="http://schemas.openxmlformats.org/wordprocessingml/2006/main">
        <w:t xml:space="preserve">Jobsbók 34:7 Hvaða maður er líkur Job, sem drekkur spott eins og vatn?</w:t>
      </w:r>
    </w:p>
    <w:p/>
    <w:p>
      <w:r xmlns:w="http://schemas.openxmlformats.org/wordprocessingml/2006/main">
        <w:t xml:space="preserve">Job er dæmi um réttlátan mann sem þolir móðgun af auðmýkt.</w:t>
      </w:r>
    </w:p>
    <w:p/>
    <w:p>
      <w:r xmlns:w="http://schemas.openxmlformats.org/wordprocessingml/2006/main">
        <w:t xml:space="preserve">1. Við skulum læra af fordæmi Jobs um auðmýkt og réttlæti.</w:t>
      </w:r>
    </w:p>
    <w:p/>
    <w:p>
      <w:r xmlns:w="http://schemas.openxmlformats.org/wordprocessingml/2006/main">
        <w:t xml:space="preserve">2. Jafnvel þegar við erum meðhöndluð ósanngjarna verðum við að leitast við að bregðast við af náð og æðruleysi.</w:t>
      </w:r>
    </w:p>
    <w:p/>
    <w:p>
      <w:r xmlns:w="http://schemas.openxmlformats.org/wordprocessingml/2006/main">
        <w:t xml:space="preserve">1. Orðskviðirnir 15:1 - "Mjúkt svar stöðvar reiði, en hörð orð vekur reiði."</w:t>
      </w:r>
    </w:p>
    <w:p/>
    <w:p>
      <w:r xmlns:w="http://schemas.openxmlformats.org/wordprocessingml/2006/main">
        <w:t xml:space="preserve">2. Jakobsbréfið 1:19 - "Kæru bræður og systur, takið eftir þessu: Allir ættu að vera fljótir að hlusta, seinir til að tala og seinir til að verða reiðir."</w:t>
      </w:r>
    </w:p>
    <w:p/>
    <w:p>
      <w:r xmlns:w="http://schemas.openxmlformats.org/wordprocessingml/2006/main">
        <w:t xml:space="preserve">Jobsbók 34:8 sem gengur í hópi með illgjörðamönnum og gengur með óguðlegum mönnum.</w:t>
      </w:r>
    </w:p>
    <w:p/>
    <w:p>
      <w:r xmlns:w="http://schemas.openxmlformats.org/wordprocessingml/2006/main">
        <w:t xml:space="preserve">Job segir að sumir umgangist hina óguðlegu og gangi með þeim.</w:t>
      </w:r>
    </w:p>
    <w:p/>
    <w:p>
      <w:r xmlns:w="http://schemas.openxmlformats.org/wordprocessingml/2006/main">
        <w:t xml:space="preserve">1. Við verðum að gæta þess með hverjum við umgangast og hvernig það endurspeglar okkar eigin persónu.</w:t>
      </w:r>
    </w:p>
    <w:p/>
    <w:p>
      <w:r xmlns:w="http://schemas.openxmlformats.org/wordprocessingml/2006/main">
        <w:t xml:space="preserve">2. Það er óskynsamlegt að ganga í hópi óguðlegra, því það getur leitt okkur afvega.</w:t>
      </w:r>
    </w:p>
    <w:p/>
    <w:p>
      <w:r xmlns:w="http://schemas.openxmlformats.org/wordprocessingml/2006/main">
        <w:t xml:space="preserve">1. Sálmur 1:1-2 - Sæll er sá maður, sem ekki gengur í ráðum óguðlegra, ekki stendur á vegi syndara, og ekki situr í spottastóli.</w:t>
      </w:r>
    </w:p>
    <w:p/>
    <w:p>
      <w:r xmlns:w="http://schemas.openxmlformats.org/wordprocessingml/2006/main">
        <w:t xml:space="preserve">2. Orðskviðirnir 13:20 - Hver sem gengur með hinum vitru verður vitur, en félagi heimskingjanna verður fyrir skaða.</w:t>
      </w:r>
    </w:p>
    <w:p/>
    <w:p>
      <w:r xmlns:w="http://schemas.openxmlformats.org/wordprocessingml/2006/main">
        <w:t xml:space="preserve">Jobsbók 34:9 Því að hann sagði: ,,Það gagnar ekki manni að gleðjast með Guði.</w:t>
      </w:r>
    </w:p>
    <w:p/>
    <w:p>
      <w:r xmlns:w="http://schemas.openxmlformats.org/wordprocessingml/2006/main">
        <w:t xml:space="preserve">Þessi texti talar um tilgangsleysi þess að reyna að þóknast Guði með eigin verkum.</w:t>
      </w:r>
    </w:p>
    <w:p/>
    <w:p>
      <w:r xmlns:w="http://schemas.openxmlformats.org/wordprocessingml/2006/main">
        <w:t xml:space="preserve">1. "Hégómi sjálfsréttlætisins"</w:t>
      </w:r>
    </w:p>
    <w:p/>
    <w:p>
      <w:r xmlns:w="http://schemas.openxmlformats.org/wordprocessingml/2006/main">
        <w:t xml:space="preserve">2. "Óbilandi náð Guðs"</w:t>
      </w:r>
    </w:p>
    <w:p/>
    <w:p>
      <w:r xmlns:w="http://schemas.openxmlformats.org/wordprocessingml/2006/main">
        <w:t xml:space="preserve">1. Rómverjabréfið 3:20-24 - Því að af lögmálsverkum verður enginn maður réttlættur fyrir hans augum, því að fyrir lögmálið kemur þekking á synd.</w:t>
      </w:r>
    </w:p>
    <w:p/>
    <w:p>
      <w:r xmlns:w="http://schemas.openxmlformats.org/wordprocessingml/2006/main">
        <w:t xml:space="preserve">2. Títusarbréfið 3:4-7 - En þegar gæska og miskunn Guðs, frelsara vors, birtist, bjargaði hann okkur, ekki vegna verka, sem vér gjörðum í réttlæti, heldur eftir eigin miskunn, fyrir þvott endurnýjunar og endurnýjunar. af heilögum anda.</w:t>
      </w:r>
    </w:p>
    <w:p/>
    <w:p>
      <w:r xmlns:w="http://schemas.openxmlformats.org/wordprocessingml/2006/main">
        <w:t xml:space="preserve">Jobsbók 34:10 Hlýðið því á mig, þér skynsamir menn! og frá almættinu, að hann skyldi drýgja misgjörð.</w:t>
      </w:r>
    </w:p>
    <w:p/>
    <w:p>
      <w:r xmlns:w="http://schemas.openxmlformats.org/wordprocessingml/2006/main">
        <w:t xml:space="preserve">Job skorar á hina skilningsríku menn að hlýða á sig, þar sem það er ómögulegt fyrir Guð að gera illsku eða fyrir hinn alvalda að drýgja ranglæti.</w:t>
      </w:r>
    </w:p>
    <w:p/>
    <w:p>
      <w:r xmlns:w="http://schemas.openxmlformats.org/wordprocessingml/2006/main">
        <w:t xml:space="preserve">1. Faðmaðu visku og yfirgefa illsku</w:t>
      </w:r>
    </w:p>
    <w:p/>
    <w:p>
      <w:r xmlns:w="http://schemas.openxmlformats.org/wordprocessingml/2006/main">
        <w:t xml:space="preserve">2. Guð er óumbreytanlegur og óbilandi í gæsku sinni</w:t>
      </w:r>
    </w:p>
    <w:p/>
    <w:p>
      <w:r xmlns:w="http://schemas.openxmlformats.org/wordprocessingml/2006/main">
        <w:t xml:space="preserve">1. Sálmur 33:4, "Því að orð Drottins er rétt og öll verk hans eru í sannleika framkvæmd."</w:t>
      </w:r>
    </w:p>
    <w:p/>
    <w:p>
      <w:r xmlns:w="http://schemas.openxmlformats.org/wordprocessingml/2006/main">
        <w:t xml:space="preserve">2. 2. Tímóteusarbréf 3:16-17, „Öll ritning er innblásin af Guði og nytsöm til kenninga, til umvöndunar, til leiðréttingar, til fræðslu um réttlæti, svo að guðsmaðurinn verði fullkominn, vel búinn til hvers kyns. góð vinna."</w:t>
      </w:r>
    </w:p>
    <w:p/>
    <w:p>
      <w:r xmlns:w="http://schemas.openxmlformats.org/wordprocessingml/2006/main">
        <w:t xml:space="preserve">Jobsbók 34:11 Fyrir verk manns skal hann gjalda honum og láta sérhvern finna eftir sínum vegum.</w:t>
      </w:r>
    </w:p>
    <w:p/>
    <w:p>
      <w:r xmlns:w="http://schemas.openxmlformats.org/wordprocessingml/2006/main">
        <w:t xml:space="preserve">Drottinn mun launa okkur eftir verkum okkar.</w:t>
      </w:r>
    </w:p>
    <w:p/>
    <w:p>
      <w:r xmlns:w="http://schemas.openxmlformats.org/wordprocessingml/2006/main">
        <w:t xml:space="preserve">1: Að gera það sem er rétt - Okkur verður umbunað fyrir góðverk okkar, þar sem Guð er réttlátur og sanngjarn.</w:t>
      </w:r>
    </w:p>
    <w:p/>
    <w:p>
      <w:r xmlns:w="http://schemas.openxmlformats.org/wordprocessingml/2006/main">
        <w:t xml:space="preserve">2: Vinna fyrir Drottin - Við ættum að leitast við að þóknast Drottni með gjörðum okkar og hann mun umbuna okkur fyrir það.</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Matteus 6:19-21 -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Jobsbók 34:12 Já, vissulega mun Guð ekki gjöra illt, né heldur mun hinn Almáttugi rangfæra dóminn.</w:t>
      </w:r>
    </w:p>
    <w:p/>
    <w:p>
      <w:r xmlns:w="http://schemas.openxmlformats.org/wordprocessingml/2006/main">
        <w:t xml:space="preserve">Þessi texti undirstrikar réttlæti Guðs og réttlæti, þar sem hann segir að Guð muni aldrei gera neitt illt né mun hann rangfæra dóminn.</w:t>
      </w:r>
    </w:p>
    <w:p/>
    <w:p>
      <w:r xmlns:w="http://schemas.openxmlformats.org/wordprocessingml/2006/main">
        <w:t xml:space="preserve">1. Óbilandi réttlæti Guðs: Athugum réttlæti skapara okkar</w:t>
      </w:r>
    </w:p>
    <w:p/>
    <w:p>
      <w:r xmlns:w="http://schemas.openxmlformats.org/wordprocessingml/2006/main">
        <w:t xml:space="preserve">2. Standa staðfastur í trú: Að treysta réttlæti Guðs á erfiðleikatímum</w:t>
      </w:r>
    </w:p>
    <w:p/>
    <w:p>
      <w:r xmlns:w="http://schemas.openxmlformats.org/wordprocessingml/2006/main">
        <w:t xml:space="preserve">1. Fyrsta Mósebók 18:25 - Fjarri sé þér að gjöra slíkt, að deyða hinn réttláta með hinum óguðlega, svo að hinum réttláta fari eins og hinum óguðlega! Það er fjarri þér! Á ekki dómari allrar jarðarinnar að gera það sem rétt er?</w:t>
      </w:r>
    </w:p>
    <w:p/>
    <w:p>
      <w:r xmlns:w="http://schemas.openxmlformats.org/wordprocessingml/2006/main">
        <w:t xml:space="preserve">2. Sálmur 19:9 - Ótti Drottins er hreinn og varir að eilífu. Reglur Drottins eru sannar og með öllu réttlátar.</w:t>
      </w:r>
    </w:p>
    <w:p/>
    <w:p>
      <w:r xmlns:w="http://schemas.openxmlformats.org/wordprocessingml/2006/main">
        <w:t xml:space="preserve">Jobsbók 34:13 Hver hefir gefið honum vald yfir jörðinni? eða hver hefir ráðstafað öllum heiminum?</w:t>
      </w:r>
    </w:p>
    <w:p/>
    <w:p>
      <w:r xmlns:w="http://schemas.openxmlformats.org/wordprocessingml/2006/main">
        <w:t xml:space="preserve">Þessi texti talar um drottinvald Guðs og vald yfir jörðinni og heiminum.</w:t>
      </w:r>
    </w:p>
    <w:p/>
    <w:p>
      <w:r xmlns:w="http://schemas.openxmlformats.org/wordprocessingml/2006/main">
        <w:t xml:space="preserve">1. Fullveldi Guðs: Að skilja takmarkalausan kraft Guðs</w:t>
      </w:r>
    </w:p>
    <w:p/>
    <w:p>
      <w:r xmlns:w="http://schemas.openxmlformats.org/wordprocessingml/2006/main">
        <w:t xml:space="preserve">2. Kraftur Guðs: Þörf okkar til að viðurkenna og hlýða</w:t>
      </w:r>
    </w:p>
    <w:p/>
    <w:p>
      <w:r xmlns:w="http://schemas.openxmlformats.org/wordprocessingml/2006/main">
        <w:t xml:space="preserve">1. Sálmur 24:1-2 - Jörðin er Drottins og öll hennar fylling, heimurinn og þeir sem í honum búa. Því að hann grundvallaði það á hafinu og staðfesti það á vötnunum.</w:t>
      </w:r>
    </w:p>
    <w:p/>
    <w:p>
      <w:r xmlns:w="http://schemas.openxmlformats.org/wordprocessingml/2006/main">
        <w:t xml:space="preserve">2. Jesaja 40:28 - Hefur þú ekki vitað það? Hefurðu ekki heyrt? Hinn eilífi Guð, Drottinn, skapari endimarka jarðar, hvorki örmagnast né þreyttur. Skilningur hans er órannsakanlegur.</w:t>
      </w:r>
    </w:p>
    <w:p/>
    <w:p>
      <w:r xmlns:w="http://schemas.openxmlformats.org/wordprocessingml/2006/main">
        <w:t xml:space="preserve">Jobsbók 34:14 Ef hann beindi hjarta sínu til mannsins, ef hann safnar anda sínum og anda til sín.</w:t>
      </w:r>
    </w:p>
    <w:p/>
    <w:p>
      <w:r xmlns:w="http://schemas.openxmlformats.org/wordprocessingml/2006/main">
        <w:t xml:space="preserve">Þessi texti lýsir því hvernig Guð hefur vilja og vald yfir manninum og getur valið að draga anda sinn og anda frá mannlífinu.</w:t>
      </w:r>
    </w:p>
    <w:p/>
    <w:p>
      <w:r xmlns:w="http://schemas.openxmlformats.org/wordprocessingml/2006/main">
        <w:t xml:space="preserve">1. Fullveldi Guðs: Kraftur vilja Guðs yfir manninum</w:t>
      </w:r>
    </w:p>
    <w:p/>
    <w:p>
      <w:r xmlns:w="http://schemas.openxmlformats.org/wordprocessingml/2006/main">
        <w:t xml:space="preserve">2. Að skilja undirgefni við vilja Guðs</w:t>
      </w:r>
    </w:p>
    <w:p/>
    <w:p>
      <w:r xmlns:w="http://schemas.openxmlformats.org/wordprocessingml/2006/main">
        <w:t xml:space="preserve">1. Rómverjabréfið 9:17-18 - Því að ritningin segir við Faraó: Jafnvel í þessu skyni hef ég reist þig upp til þess að sýna mátt minn í þér og nafn mitt kunngjört verða um alla jörðina.</w:t>
      </w:r>
    </w:p>
    <w:p/>
    <w:p>
      <w:r xmlns:w="http://schemas.openxmlformats.org/wordprocessingml/2006/main">
        <w:t xml:space="preserve">2. Sálmur 33:10-11 - Drottinn gjörir ráð heiðingjanna að engu, hann gerir ráð fólksins að engu. Ráð Drottins stendur að eilífu, hugsanir hjarta hans frá kyni til kyns.</w:t>
      </w:r>
    </w:p>
    <w:p/>
    <w:p>
      <w:r xmlns:w="http://schemas.openxmlformats.org/wordprocessingml/2006/main">
        <w:t xml:space="preserve">Jobsbók 34:15 Allt hold mun farast saman, og maðurinn mun aftur breytast í mold.</w:t>
      </w:r>
    </w:p>
    <w:p/>
    <w:p>
      <w:r xmlns:w="http://schemas.openxmlformats.org/wordprocessingml/2006/main">
        <w:t xml:space="preserve">Allt fólk mun að lokum deyja og snúa aftur til moldar.</w:t>
      </w:r>
    </w:p>
    <w:p/>
    <w:p>
      <w:r xmlns:w="http://schemas.openxmlformats.org/wordprocessingml/2006/main">
        <w:t xml:space="preserve">1. Sama stöðu okkar, dauðinn er hið mikla jöfnunarmark.</w:t>
      </w:r>
    </w:p>
    <w:p/>
    <w:p>
      <w:r xmlns:w="http://schemas.openxmlformats.org/wordprocessingml/2006/main">
        <w:t xml:space="preserve">2. Að lokum munum við öll standa frammi fyrir dauðleikanum.</w:t>
      </w:r>
    </w:p>
    <w:p/>
    <w:p>
      <w:r xmlns:w="http://schemas.openxmlformats.org/wordprocessingml/2006/main">
        <w:t xml:space="preserve">1. Prédikarinn 3:20, "Allir fara á einn stað, allir eru úr duftinu og allir verða aftur að dufti."</w:t>
      </w:r>
    </w:p>
    <w:p/>
    <w:p>
      <w:r xmlns:w="http://schemas.openxmlformats.org/wordprocessingml/2006/main">
        <w:t xml:space="preserve">2. Sálmur 90:3, "Þú snýr manninum í glötun og segir: Snúið aftur, þér mannanna börn."</w:t>
      </w:r>
    </w:p>
    <w:p/>
    <w:p>
      <w:r xmlns:w="http://schemas.openxmlformats.org/wordprocessingml/2006/main">
        <w:t xml:space="preserve">Jobsbók 34:16 Ef þú hefur nú skilning, heyr þetta, hlýðið á rödd orða minna.</w:t>
      </w:r>
    </w:p>
    <w:p/>
    <w:p>
      <w:r xmlns:w="http://schemas.openxmlformats.org/wordprocessingml/2006/main">
        <w:t xml:space="preserve">Job er að biðja fólk að hlusta á orð hans ef það hefur skilning.</w:t>
      </w:r>
    </w:p>
    <w:p/>
    <w:p>
      <w:r xmlns:w="http://schemas.openxmlformats.org/wordprocessingml/2006/main">
        <w:t xml:space="preserve">1. Við verðum alltaf að opna hjörtu okkar og huga fyrir skilningi og visku.</w:t>
      </w:r>
    </w:p>
    <w:p/>
    <w:p>
      <w:r xmlns:w="http://schemas.openxmlformats.org/wordprocessingml/2006/main">
        <w:t xml:space="preserve">2. Hlustaðu á orð þeirra sem eru í kringum þig - þú gætir fundið eitthvað dýrmætt.</w:t>
      </w:r>
    </w:p>
    <w:p/>
    <w:p>
      <w:r xmlns:w="http://schemas.openxmlformats.org/wordprocessingml/2006/main">
        <w:t xml:space="preserve">1. Orðskviðirnir 1:5, "Hinir vitrir heyra og fjölga að fróðleik og hinn skilningsríki fái leiðsögn."</w:t>
      </w:r>
    </w:p>
    <w:p/>
    <w:p>
      <w:r xmlns:w="http://schemas.openxmlformats.org/wordprocessingml/2006/main">
        <w:t xml:space="preserve">2. Jakobsbréfið 1:19, "Vitið þetta, mínir elskuðu bræður: sérhver maður sé fljótur að heyra, seinn til að tala, seinn til reiði."</w:t>
      </w:r>
    </w:p>
    <w:p/>
    <w:p>
      <w:r xmlns:w="http://schemas.openxmlformats.org/wordprocessingml/2006/main">
        <w:t xml:space="preserve">Jobsbók 34:17 Mun sá sem hatar rétt drottna? og munt þú dæma þann réttlátasta?</w:t>
      </w:r>
    </w:p>
    <w:p/>
    <w:p>
      <w:r xmlns:w="http://schemas.openxmlformats.org/wordprocessingml/2006/main">
        <w:t xml:space="preserve">Jobsbók 34:17 efast um hvort þeir sem hata réttlæti geti enn verið í valdastöðum og hvort hægt sé að fordæma þá réttlátustu.</w:t>
      </w:r>
    </w:p>
    <w:p/>
    <w:p>
      <w:r xmlns:w="http://schemas.openxmlformats.org/wordprocessingml/2006/main">
        <w:t xml:space="preserve">1: Við verðum að tryggja að þeir sem eru í valdastöðum séu réttlátir og noti ekki vald sitt til að kúga saklausa.</w:t>
      </w:r>
    </w:p>
    <w:p/>
    <w:p>
      <w:r xmlns:w="http://schemas.openxmlformats.org/wordprocessingml/2006/main">
        <w:t xml:space="preserve">2: Við verðum að viðurkenna mikilvægi réttlætis og leitast alltaf við að sækjast eftir því, jafnvel þegar það er erfitt.</w:t>
      </w:r>
    </w:p>
    <w:p/>
    <w:p>
      <w:r xmlns:w="http://schemas.openxmlformats.org/wordprocessingml/2006/main">
        <w:t xml:space="preserve">1: Jakobsbréfið 2:8-9 Ef þú uppfyllir í raun hið konunglega lögmál samkvæmt ritningunni, þú skalt elska náunga þinn eins og sjálfan þig, þá fer þér vel. En ef þú sýnir hlutdrægni, drýgir þú synd og ert dæmdur af lögmálinu sem brotamenn.</w:t>
      </w:r>
    </w:p>
    <w:p/>
    <w:p>
      <w:r xmlns:w="http://schemas.openxmlformats.org/wordprocessingml/2006/main">
        <w:t xml:space="preserve">2: Rómverjabréfið 12:9-10 Láttu kærleikann vera ósvikinn. Andstyggð á því sem illt er; halda fast við það sem gott er. Elskið hvert annað með bróðurást. Framúr hver annan í að sýna heiður.</w:t>
      </w:r>
    </w:p>
    <w:p/>
    <w:p>
      <w:r xmlns:w="http://schemas.openxmlformats.org/wordprocessingml/2006/main">
        <w:t xml:space="preserve">Jobsbók 34:18 Er rétt að segja við konung: "Þú ert vondur?" og við höfðingja: Þér eruð óguðlegir?</w:t>
      </w:r>
    </w:p>
    <w:p/>
    <w:p>
      <w:r xmlns:w="http://schemas.openxmlformats.org/wordprocessingml/2006/main">
        <w:t xml:space="preserve">Guð ætlast til þess að við komum fram við hvert annað af virðingu, jafnvel þegar við erum ósammála.</w:t>
      </w:r>
    </w:p>
    <w:p/>
    <w:p>
      <w:r xmlns:w="http://schemas.openxmlformats.org/wordprocessingml/2006/main">
        <w:t xml:space="preserve">1. Virðing fyrir valdi: Væntingar Guðs til okkar</w:t>
      </w:r>
    </w:p>
    <w:p/>
    <w:p>
      <w:r xmlns:w="http://schemas.openxmlformats.org/wordprocessingml/2006/main">
        <w:t xml:space="preserve">2. Hvað þýðir það að sýna virðingu?</w:t>
      </w:r>
    </w:p>
    <w:p/>
    <w:p>
      <w:r xmlns:w="http://schemas.openxmlformats.org/wordprocessingml/2006/main">
        <w:t xml:space="preserve">1. Efesusbréfið 6:5-7 - Þrælar, hlýðið jarðneskum herrum yðar með virðingu og ótta og af einlægni hjartans, eins og þú myndir hlýða Kristi.</w:t>
      </w:r>
    </w:p>
    <w:p/>
    <w:p>
      <w:r xmlns:w="http://schemas.openxmlformats.org/wordprocessingml/2006/main">
        <w:t xml:space="preserve">2. Orðskviðirnir 15:1 - Hógvært svar stöðvar reiði, en hörð orð vekur reiði.</w:t>
      </w:r>
    </w:p>
    <w:p/>
    <w:p>
      <w:r xmlns:w="http://schemas.openxmlformats.org/wordprocessingml/2006/main">
        <w:t xml:space="preserve">Jobsbók 34:19 Hversu síður er þeim sem tekur ekki við höfðingjum og lítur ekki fremur á ríkan en fátækan? því þeir eru allir verk handa hans.</w:t>
      </w:r>
    </w:p>
    <w:p/>
    <w:p>
      <w:r xmlns:w="http://schemas.openxmlformats.org/wordprocessingml/2006/main">
        <w:t xml:space="preserve">Guð veltir ekki hinum ríku eða voldugu fram yfir fátæka og veikburða. Allir menn eru jafn metnir í hans augum.</w:t>
      </w:r>
    </w:p>
    <w:p/>
    <w:p>
      <w:r xmlns:w="http://schemas.openxmlformats.org/wordprocessingml/2006/main">
        <w:t xml:space="preserve">1. Dæmisagan um ríka manninn og Lasarus: Guð metur alla jafnt</w:t>
      </w:r>
    </w:p>
    <w:p/>
    <w:p>
      <w:r xmlns:w="http://schemas.openxmlformats.org/wordprocessingml/2006/main">
        <w:t xml:space="preserve">2. Kraftur auðmýktar: Leitaðu Guðs áður en þú leitar að auði og áliti</w:t>
      </w:r>
    </w:p>
    <w:p/>
    <w:p>
      <w:r xmlns:w="http://schemas.openxmlformats.org/wordprocessingml/2006/main">
        <w:t xml:space="preserve">1. Jakobsbréfið 2:1-4 - Sýndu auðmönnum ekki hlutdrægni</w:t>
      </w:r>
    </w:p>
    <w:p/>
    <w:p>
      <w:r xmlns:w="http://schemas.openxmlformats.org/wordprocessingml/2006/main">
        <w:t xml:space="preserve">2. Matteus 5:3 - Sælir eru fátækir í anda, því að þeirra er himnaríki</w:t>
      </w:r>
    </w:p>
    <w:p/>
    <w:p>
      <w:r xmlns:w="http://schemas.openxmlformats.org/wordprocessingml/2006/main">
        <w:t xml:space="preserve">Jobsbók 34:20 Á augnabliki munu þeir deyja og fólkið skelfast um miðnætti og líða undir lok, og hinir voldugu verða burt teknir án handa.</w:t>
      </w:r>
    </w:p>
    <w:p/>
    <w:p>
      <w:r xmlns:w="http://schemas.openxmlformats.org/wordprocessingml/2006/main">
        <w:t xml:space="preserve">Kraftur Guðs er slíkur að jafnvel voldugt fólk er hægt að taka burt á augabragði.</w:t>
      </w:r>
    </w:p>
    <w:p/>
    <w:p>
      <w:r xmlns:w="http://schemas.openxmlformats.org/wordprocessingml/2006/main">
        <w:t xml:space="preserve">1: Við verðum að viðurkenna mátt Guðs og vald.</w:t>
      </w:r>
    </w:p>
    <w:p/>
    <w:p>
      <w:r xmlns:w="http://schemas.openxmlformats.org/wordprocessingml/2006/main">
        <w:t xml:space="preserve">2: Lifðu lífi í trúmennsku í þjónustu við Guð, vitandi að hann hefur endanlegt vald.</w:t>
      </w:r>
    </w:p>
    <w:p/>
    <w:p>
      <w:r xmlns:w="http://schemas.openxmlformats.org/wordprocessingml/2006/main">
        <w:t xml:space="preserve">1: Hebreabréfið 12:1-2 Þar sem við erum umkringd svo miklu skýi votta, skulum við kasta af okkur öllu sem hindrar og syndina sem svo auðveldlega flækist. Og við skulum hlaupa með þrautseigju hlaupið sem okkur var ætlað,</w:t>
      </w:r>
    </w:p>
    <w:p/>
    <w:p>
      <w:r xmlns:w="http://schemas.openxmlformats.org/wordprocessingml/2006/main">
        <w:t xml:space="preserve">2: Sálmur 55:22 Varpið áhyggjum þínum á Drottin, og hann mun styðja þig. hann mun aldrei láta hina réttlátu skekkjast.</w:t>
      </w:r>
    </w:p>
    <w:p/>
    <w:p>
      <w:r xmlns:w="http://schemas.openxmlformats.org/wordprocessingml/2006/main">
        <w:t xml:space="preserve">Jobsbók 34:21 Því að augu hans eru á vegum mannsins, og hann sér alla göngu sína.</w:t>
      </w:r>
    </w:p>
    <w:p/>
    <w:p>
      <w:r xmlns:w="http://schemas.openxmlformats.org/wordprocessingml/2006/main">
        <w:t xml:space="preserve">Þetta vers frá Job sýnir að Guð er meðvitaður um allt sem fólk gerir og að hann veit hverja athöfn þeirra.</w:t>
      </w:r>
    </w:p>
    <w:p/>
    <w:p>
      <w:r xmlns:w="http://schemas.openxmlformats.org/wordprocessingml/2006/main">
        <w:t xml:space="preserve">1: Guð fylgist með - Við verðum alltaf að muna að Guð er meðvitaður um allar aðgerðir okkar og að hann fylgist með okkur.</w:t>
      </w:r>
    </w:p>
    <w:p/>
    <w:p>
      <w:r xmlns:w="http://schemas.openxmlformats.org/wordprocessingml/2006/main">
        <w:t xml:space="preserve">2: Guð er alvitur og almáttugur - Guð er alvitur og almáttugur, og hann er meðvitaður um allt sem við gerum.</w:t>
      </w:r>
    </w:p>
    <w:p/>
    <w:p>
      <w:r xmlns:w="http://schemas.openxmlformats.org/wordprocessingml/2006/main">
        <w:t xml:space="preserve">1: Sálmur 139:7-12 - Hvert skal ég fara frá anda þínum? Eða hvert á ég að flýja frá augliti þínu? Ef ég stíg upp til himna, þá ertu þar! Ef ég bý um rúmið mitt í Helju, þá ertu þar! Ef ég tek vængi morgunsins og bý í endimörkum hafsins, jafnvel þar mun hönd þín leiða mig og hægri hönd þín halda mér. Ef ég segi: Vissulega mun myrkrið hylja mig og ljósið í kringum mig vera nótt, þá er myrkrið ekki myrkt fyrir yður. nóttin er björt sem dagur, því að myrkur er ljós hjá þér.</w:t>
      </w:r>
    </w:p>
    <w:p/>
    <w:p>
      <w:r xmlns:w="http://schemas.openxmlformats.org/wordprocessingml/2006/main">
        <w:t xml:space="preserve">2: Hebreabréfið 4:13 - Og engin skepna er hulin sjónum hans, heldur eru allir naknir og berskjaldaðir fyrir augum hans, sem við eigum að gjalda.</w:t>
      </w:r>
    </w:p>
    <w:p/>
    <w:p>
      <w:r xmlns:w="http://schemas.openxmlformats.org/wordprocessingml/2006/main">
        <w:t xml:space="preserve">Jobsbók 34:22 Ekkert myrkur er né skuggi dauðans, þar sem illgjörðamenn geta falið sig.</w:t>
      </w:r>
    </w:p>
    <w:p/>
    <w:p>
      <w:r xmlns:w="http://schemas.openxmlformats.org/wordprocessingml/2006/main">
        <w:t xml:space="preserve">Enginn getur falið sig fyrir dómi Guðs, jafnvel í myrkri og skuggum grafarinnar.</w:t>
      </w:r>
    </w:p>
    <w:p/>
    <w:p>
      <w:r xmlns:w="http://schemas.openxmlformats.org/wordprocessingml/2006/main">
        <w:t xml:space="preserve">1. Óumflýjanlegur dómur Guðs</w:t>
      </w:r>
    </w:p>
    <w:p/>
    <w:p>
      <w:r xmlns:w="http://schemas.openxmlformats.org/wordprocessingml/2006/main">
        <w:t xml:space="preserve">2. Hið óumflýjanlega ná réttlætis Guðs</w:t>
      </w:r>
    </w:p>
    <w:p/>
    <w:p>
      <w:r xmlns:w="http://schemas.openxmlformats.org/wordprocessingml/2006/main">
        <w:t xml:space="preserve">1. Sálmur 139:7-10 - Hvert get ég farið frá anda þínum? Hvert get ég flúið frá návist þinni? Ef ég fer upp til himins, þá ertu þar; ef ég bý rúmið mitt í djúpinu, þá ertu þar. Ef ég rísi upp á vængjum dögunar, ef ég sest við ysta hafið, jafnvel þar mun hönd þín leiða mig, hægri hönd þín mun halda mér fast.</w:t>
      </w:r>
    </w:p>
    <w:p/>
    <w:p>
      <w:r xmlns:w="http://schemas.openxmlformats.org/wordprocessingml/2006/main">
        <w:t xml:space="preserve">2. Hebreabréfið 4:13 - Ekkert í allri sköpuninni er Guði hulið. Allt er afhjúpað og berið fyrir augum hans sem við eigum að gera reikningsskil fyrir.</w:t>
      </w:r>
    </w:p>
    <w:p/>
    <w:p>
      <w:r xmlns:w="http://schemas.openxmlformats.org/wordprocessingml/2006/main">
        <w:t xml:space="preserve">Jobsbók 34:23 Því að hann mun ekki leggja á manninn meira en rétt. að hann skyldi ganga í dóm með Guði.</w:t>
      </w:r>
    </w:p>
    <w:p/>
    <w:p>
      <w:r xmlns:w="http://schemas.openxmlformats.org/wordprocessingml/2006/main">
        <w:t xml:space="preserve">Job viðurkennir að Guð er réttlátur og mun ekki krefjast meira af mönnum en rétt er.</w:t>
      </w:r>
    </w:p>
    <w:p/>
    <w:p>
      <w:r xmlns:w="http://schemas.openxmlformats.org/wordprocessingml/2006/main">
        <w:t xml:space="preserve">1. Réttlæti og miskunn Guðs</w:t>
      </w:r>
    </w:p>
    <w:p/>
    <w:p>
      <w:r xmlns:w="http://schemas.openxmlformats.org/wordprocessingml/2006/main">
        <w:t xml:space="preserve">2. Að treysta á réttlæti Guðs</w:t>
      </w:r>
    </w:p>
    <w:p/>
    <w:p>
      <w:r xmlns:w="http://schemas.openxmlformats.org/wordprocessingml/2006/main">
        <w:t xml:space="preserve">1. Sálmur 103:8-10 - Drottinn er miskunnsamur og miskunnsamur, seinn til reiði og ríkur af miskunnsemi. Hann mun ekki alltaf rífast, né heldur reiði sinni að eilífu. Hann fer ekki með okkur eftir syndum vorum og endurgjaldar okkur ekki eftir misgjörðum okkar.</w:t>
      </w:r>
    </w:p>
    <w:p/>
    <w:p>
      <w:r xmlns:w="http://schemas.openxmlformats.org/wordprocessingml/2006/main">
        <w:t xml:space="preserve">2. Jesaja 30:18 - Þess vegna bíður Drottinn eftir að vera þér náðugur, og þess vegna upphefur hann sjálfan sig til að sýna þér miskunn. Því að Drottinn er Guð réttlætis; Sælir eru allir sem hans bíða.</w:t>
      </w:r>
    </w:p>
    <w:p/>
    <w:p>
      <w:r xmlns:w="http://schemas.openxmlformats.org/wordprocessingml/2006/main">
        <w:t xml:space="preserve">Jobsbók 34:24 Hann mun brjóta í sundur ótal volduga menn og setja aðra í þeirra stað.</w:t>
      </w:r>
    </w:p>
    <w:p/>
    <w:p>
      <w:r xmlns:w="http://schemas.openxmlformats.org/wordprocessingml/2006/main">
        <w:t xml:space="preserve">Guð er fullvalda og fær um að fella hina stoltu og voldugu og reisa upp auðmjúka og máttlausa.</w:t>
      </w:r>
    </w:p>
    <w:p/>
    <w:p>
      <w:r xmlns:w="http://schemas.openxmlformats.org/wordprocessingml/2006/main">
        <w:t xml:space="preserve">1. Guð er við stjórn: Lærdómur frá Jobsbók 34:24</w:t>
      </w:r>
    </w:p>
    <w:p/>
    <w:p>
      <w:r xmlns:w="http://schemas.openxmlformats.org/wordprocessingml/2006/main">
        <w:t xml:space="preserve">2. Frá hinum máttuga til hins valdalausa: Athugum Job 34:24</w:t>
      </w:r>
    </w:p>
    <w:p/>
    <w:p>
      <w:r xmlns:w="http://schemas.openxmlformats.org/wordprocessingml/2006/main">
        <w:t xml:space="preserve">1. Jesaja 40:21-22 - "Veistu það ekki? Hefur þú ekki heyrt það? Er það ekki sagt þér frá upphafi? Hefur þú ekki skilið frá grundvelli jarðarinnar? Það er hann sem situr yfir hringnum jörðin og íbúar hennar eru sem engisprettur, sem þenir út himininn eins og fortjald og breiða út eins og tjald til að búa í.</w:t>
      </w:r>
    </w:p>
    <w:p/>
    <w:p>
      <w:r xmlns:w="http://schemas.openxmlformats.org/wordprocessingml/2006/main">
        <w:t xml:space="preserve">2. Orðskviðirnir 21:1 - Hjarta konungs er vatnsstraumur í hendi Drottins; Hann snýr því hvert sem hann vill.</w:t>
      </w:r>
    </w:p>
    <w:p/>
    <w:p>
      <w:r xmlns:w="http://schemas.openxmlformats.org/wordprocessingml/2006/main">
        <w:t xml:space="preserve">Jobsbók 34:25 Fyrir því þekkir hann verk þeirra, og hann umturnar þeim á nóttunni, svo að þau tortímast.</w:t>
      </w:r>
    </w:p>
    <w:p/>
    <w:p>
      <w:r xmlns:w="http://schemas.openxmlformats.org/wordprocessingml/2006/main">
        <w:t xml:space="preserve">Guð er meðvitaður um verk mannkyns og getur snúið þeim frá og eytt þeim á augabragði.</w:t>
      </w:r>
    </w:p>
    <w:p/>
    <w:p>
      <w:r xmlns:w="http://schemas.openxmlformats.org/wordprocessingml/2006/main">
        <w:t xml:space="preserve">1. Við ættum alltaf að vera meðvituð um almætti Guðs og hvernig hann getur eyðilagt verk okkar á augabragði.</w:t>
      </w:r>
    </w:p>
    <w:p/>
    <w:p>
      <w:r xmlns:w="http://schemas.openxmlformats.org/wordprocessingml/2006/main">
        <w:t xml:space="preserve">2. Guð mun alltaf vera til staðar til að dæma okkur að lokum og verk okkar verða ekki óþekkt.</w:t>
      </w:r>
    </w:p>
    <w:p/>
    <w:p>
      <w:r xmlns:w="http://schemas.openxmlformats.org/wordprocessingml/2006/main">
        <w:t xml:space="preserve">1. Sálmur 33:13-15 - Drottinn lítur af himni; hann sér alla mannanna börn. Frá bústað sínum lítur hann á alla íbúa jarðarinnar. Hann mótar hjörtu þeirra eins; hann lítur á öll verk þeirra.</w:t>
      </w:r>
    </w:p>
    <w:p/>
    <w:p>
      <w:r xmlns:w="http://schemas.openxmlformats.org/wordprocessingml/2006/main">
        <w:t xml:space="preserve">2. Jeremía 17:10 - Ég, Drottinn, rannsaka hjartað, ég reyni í taugarnar, til að gefa hverjum manni eftir breytni hans og eftir ávöxtum gjörða hans.</w:t>
      </w:r>
    </w:p>
    <w:p/>
    <w:p>
      <w:r xmlns:w="http://schemas.openxmlformats.org/wordprocessingml/2006/main">
        <w:t xml:space="preserve">Jobsbók 34:26 Hann slær þá eins og óguðlega fyrir augum annarra.</w:t>
      </w:r>
    </w:p>
    <w:p/>
    <w:p>
      <w:r xmlns:w="http://schemas.openxmlformats.org/wordprocessingml/2006/main">
        <w:t xml:space="preserve">Guð refsar hinum óguðlegu fyrir brot þeirra í návist annarra.</w:t>
      </w:r>
    </w:p>
    <w:p/>
    <w:p>
      <w:r xmlns:w="http://schemas.openxmlformats.org/wordprocessingml/2006/main">
        <w:t xml:space="preserve">1. Kostnaður við ranglæti: Afleiðingar syndar</w:t>
      </w:r>
    </w:p>
    <w:p/>
    <w:p>
      <w:r xmlns:w="http://schemas.openxmlformats.org/wordprocessingml/2006/main">
        <w:t xml:space="preserve">2. Réttlæti Guðs: Hvernig hann kemur fram við syndara</w:t>
      </w:r>
    </w:p>
    <w:p/>
    <w:p>
      <w:r xmlns:w="http://schemas.openxmlformats.org/wordprocessingml/2006/main">
        <w:t xml:space="preserve">1. Orðskviðirnir 11:21 - Vertu viss um þetta: Hinir óguðlegu munu ekki sleppa refsingu, en þeir sem eru réttlátir fara frjálsir.</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Jobsbók 34:27 Af því að þeir sneru frá honum og vildu ekki huga að neinum vegum hans.</w:t>
      </w:r>
    </w:p>
    <w:p/>
    <w:p>
      <w:r xmlns:w="http://schemas.openxmlformats.org/wordprocessingml/2006/main">
        <w:t xml:space="preserve">Fólk hefur snúið sér frá Guði og hefur ekki tekið tillit til neinna hátta hans.</w:t>
      </w:r>
    </w:p>
    <w:p/>
    <w:p>
      <w:r xmlns:w="http://schemas.openxmlformats.org/wordprocessingml/2006/main">
        <w:t xml:space="preserve">1. Vegir Drottins eru réttlátir - Jesaja 55:8-9</w:t>
      </w:r>
    </w:p>
    <w:p/>
    <w:p>
      <w:r xmlns:w="http://schemas.openxmlformats.org/wordprocessingml/2006/main">
        <w:t xml:space="preserve">2. Treystu á Drottin - Orðskviðirnir 3:5-6</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12 Þá munt þú ákalla mig og koma og biðja til mín, og ég mun heyra í þér.</w:t>
      </w:r>
    </w:p>
    <w:p/>
    <w:p>
      <w:r xmlns:w="http://schemas.openxmlformats.org/wordprocessingml/2006/main">
        <w:t xml:space="preserve">13 Þú munt leita mín og finna mig, þegar þú leitar mín af öllu hjarta þínu.</w:t>
      </w:r>
    </w:p>
    <w:p/>
    <w:p>
      <w:r xmlns:w="http://schemas.openxmlformats.org/wordprocessingml/2006/main">
        <w:t xml:space="preserve">2. Sálmur 119:105 - Orð þitt er lampi fóta minna og ljós á vegi mínum.</w:t>
      </w:r>
    </w:p>
    <w:p/>
    <w:p>
      <w:r xmlns:w="http://schemas.openxmlformats.org/wordprocessingml/2006/main">
        <w:t xml:space="preserve">Jobsbók 34:28 Svo að þeir láta hróp hinna fátæku koma til hans, og hann heyrir kvein hinna þjáðu.</w:t>
      </w:r>
    </w:p>
    <w:p/>
    <w:p>
      <w:r xmlns:w="http://schemas.openxmlformats.org/wordprocessingml/2006/main">
        <w:t xml:space="preserve">Job viðurkennir miskunn Guðs og samúð með þjáningunum.</w:t>
      </w:r>
    </w:p>
    <w:p/>
    <w:p>
      <w:r xmlns:w="http://schemas.openxmlformats.org/wordprocessingml/2006/main">
        <w:t xml:space="preserve">1: Miskunn Guðs og samúð með þjáningum</w:t>
      </w:r>
    </w:p>
    <w:p/>
    <w:p>
      <w:r xmlns:w="http://schemas.openxmlformats.org/wordprocessingml/2006/main">
        <w:t xml:space="preserve">2: Hóp hinna fátæku og þjáðu heyrðist af Guði</w:t>
      </w:r>
    </w:p>
    <w:p/>
    <w:p>
      <w:r xmlns:w="http://schemas.openxmlformats.org/wordprocessingml/2006/main">
        <w:t xml:space="preserve">1: Matteus 5:7 - Sælir eru miskunnsamir, því að þeim mun miskunn verða sýnd.</w:t>
      </w:r>
    </w:p>
    <w:p/>
    <w:p>
      <w:r xmlns:w="http://schemas.openxmlformats.org/wordprocessingml/2006/main">
        <w:t xml:space="preserve">2: Sálmur 145:18 - Drottinn er nálægur öllum sem ákalla hann, öllum sem ákalla hann í sannleika.</w:t>
      </w:r>
    </w:p>
    <w:p/>
    <w:p>
      <w:r xmlns:w="http://schemas.openxmlformats.org/wordprocessingml/2006/main">
        <w:t xml:space="preserve">Jobsbók 34:29 Þegar hann veitir kyrrð, hver getur þá valdið vandræðum? Og þegar hann byrgir ásjónu sína, hver getur þá séð hann? hvort sem það er gert gegn þjóð eða gegn manni einum:</w:t>
      </w:r>
    </w:p>
    <w:p/>
    <w:p>
      <w:r xmlns:w="http://schemas.openxmlformats.org/wordprocessingml/2006/main">
        <w:t xml:space="preserve">Guð er sá eini sem getur fært frið og getur verið hulinn manninum.</w:t>
      </w:r>
    </w:p>
    <w:p/>
    <w:p>
      <w:r xmlns:w="http://schemas.openxmlformats.org/wordprocessingml/2006/main">
        <w:t xml:space="preserve">1: Guð er fullkominn uppspretta friðar og huggunar.</w:t>
      </w:r>
    </w:p>
    <w:p/>
    <w:p>
      <w:r xmlns:w="http://schemas.openxmlformats.org/wordprocessingml/2006/main">
        <w:t xml:space="preserve">2: Guð er fullvalda og ofar skilningi okkar.</w:t>
      </w:r>
    </w:p>
    <w:p/>
    <w:p>
      <w:r xmlns:w="http://schemas.openxmlformats.org/wordprocessingml/2006/main">
        <w:t xml:space="preserve">1: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91:1 Sá sem býr í skjóli hins hæsta mun dvelja í skugga hins alvalda.</w:t>
      </w:r>
    </w:p>
    <w:p/>
    <w:p>
      <w:r xmlns:w="http://schemas.openxmlformats.org/wordprocessingml/2006/main">
        <w:t xml:space="preserve">Jobsbók 34:30 Til þess að hræsnarinn ríki ekki, svo að fólkið verði ekki fangið.</w:t>
      </w:r>
    </w:p>
    <w:p/>
    <w:p>
      <w:r xmlns:w="http://schemas.openxmlformats.org/wordprocessingml/2006/main">
        <w:t xml:space="preserve">Job varar við því að hræsnarar eigi ekki að fá vald, til að fanga ekki fólkið.</w:t>
      </w:r>
    </w:p>
    <w:p/>
    <w:p>
      <w:r xmlns:w="http://schemas.openxmlformats.org/wordprocessingml/2006/main">
        <w:t xml:space="preserve">1: Við verðum að velja leiðtoga með heilindum og karakter, til að leiða fólkið ekki afvega.</w:t>
      </w:r>
    </w:p>
    <w:p/>
    <w:p>
      <w:r xmlns:w="http://schemas.openxmlformats.org/wordprocessingml/2006/main">
        <w:t xml:space="preserve">2: Við ættum að vera meðvituð um eigin hræsni og leitast við að vera heiðarleg og ekta í eigin lífi.</w:t>
      </w:r>
    </w:p>
    <w:p/>
    <w:p>
      <w:r xmlns:w="http://schemas.openxmlformats.org/wordprocessingml/2006/main">
        <w:t xml:space="preserve">1: Orðskviðirnir 11:3 Ráðvendni hinna hreinskilnu leiðir þá, en sviksemi svikulanna tortímir þeim.</w:t>
      </w:r>
    </w:p>
    <w:p/>
    <w:p>
      <w:r xmlns:w="http://schemas.openxmlformats.org/wordprocessingml/2006/main">
        <w:t xml:space="preserve">2: Matteusarguðspjall 6:1-2 Varist að iðka réttlæti yðar frammi fyrir öðrum til þess að sjást af þeim, því að þá munuð þér engin laun fá frá föður yðar, sem er á himnum.</w:t>
      </w:r>
    </w:p>
    <w:p/>
    <w:p>
      <w:r xmlns:w="http://schemas.openxmlformats.org/wordprocessingml/2006/main">
        <w:t xml:space="preserve">Jobsbók 34:31 Vissulega er rétt að segja við Guð: Ég hef borið refsingu, ég mun ekki hneykslast framar.</w:t>
      </w:r>
    </w:p>
    <w:p/>
    <w:p>
      <w:r xmlns:w="http://schemas.openxmlformats.org/wordprocessingml/2006/main">
        <w:t xml:space="preserve">Í kaflanum er talað um nauðsyn þess að sætta sig við refsingu og móðga ekki Guð lengur.</w:t>
      </w:r>
    </w:p>
    <w:p/>
    <w:p>
      <w:r xmlns:w="http://schemas.openxmlformats.org/wordprocessingml/2006/main">
        <w:t xml:space="preserve">1: Samþykkja refsingu sem leið til réttlætis</w:t>
      </w:r>
    </w:p>
    <w:p/>
    <w:p>
      <w:r xmlns:w="http://schemas.openxmlformats.org/wordprocessingml/2006/main">
        <w:t xml:space="preserve">2: Að iðrast frá móðgunum og vaxa í náð</w:t>
      </w:r>
    </w:p>
    <w:p/>
    <w:p>
      <w:r xmlns:w="http://schemas.openxmlformats.org/wordprocessingml/2006/main">
        <w:t xml:space="preserve">1: Hebreabréfið 12:5-11 - Agi og þolgæði í prófraunum</w:t>
      </w:r>
    </w:p>
    <w:p/>
    <w:p>
      <w:r xmlns:w="http://schemas.openxmlformats.org/wordprocessingml/2006/main">
        <w:t xml:space="preserve">2:2 Korintubréf 7:10 - Sorg Guðs og iðrun</w:t>
      </w:r>
    </w:p>
    <w:p/>
    <w:p>
      <w:r xmlns:w="http://schemas.openxmlformats.org/wordprocessingml/2006/main">
        <w:t xml:space="preserve">Jobsbók 34:32 Það, sem ég sé ekki, kenn þú mér það, ef ég hefi rangt gjört, mun ég ekki framar gera.</w:t>
      </w:r>
    </w:p>
    <w:p/>
    <w:p>
      <w:r xmlns:w="http://schemas.openxmlformats.org/wordprocessingml/2006/main">
        <w:t xml:space="preserve">Job er að biðja Guð að sýna sér hvað hann hefur gert rangt svo hann geti gert það rétt.</w:t>
      </w:r>
    </w:p>
    <w:p/>
    <w:p>
      <w:r xmlns:w="http://schemas.openxmlformats.org/wordprocessingml/2006/main">
        <w:t xml:space="preserve">1. Kraftur þess að viðurkenna að þú hafir rangt fyrir þér - læra að samþykkja og stilla gjörðir okkar í auðmýkt þegar við gerum okkur grein fyrir því að við höfum gert rangt.</w:t>
      </w:r>
    </w:p>
    <w:p/>
    <w:p>
      <w:r xmlns:w="http://schemas.openxmlformats.org/wordprocessingml/2006/main">
        <w:t xml:space="preserve">2. Nauðsyn þess að leita leiðsagnar - viðurkenna mikilvægi þess að leita að visku sem Guð hefur gefið til að taka réttar ákvarðanir í lífinu.</w:t>
      </w:r>
    </w:p>
    <w:p/>
    <w:p>
      <w:r xmlns:w="http://schemas.openxmlformats.org/wordprocessingml/2006/main">
        <w:t xml:space="preserve">1. Jakobsbréfið 1:5 - "Ef einhvern yðar skortir visku, þá biðji hann Guð, sem gefur öllum frjálslega og án smánar, og honum mun gefast."</w:t>
      </w:r>
    </w:p>
    <w:p/>
    <w:p>
      <w:r xmlns:w="http://schemas.openxmlformats.org/wordprocessingml/2006/main">
        <w:t xml:space="preserve">2. Orðskviðirnir 3:5-6 - "Treystu Drottni af öllu hjarta og reiddu þig ekki á eigið hyggjuvit, viðurkenndu hann á öllum þínum vegum, og hann mun vísa stigum þínum."</w:t>
      </w:r>
    </w:p>
    <w:p/>
    <w:p>
      <w:r xmlns:w="http://schemas.openxmlformats.org/wordprocessingml/2006/main">
        <w:t xml:space="preserve">Jobsbók 34:33 Ætti það að vera eftir þínum huga? hann mun endurgjalda það, hvort sem þú neitar, eða hvort þú kýst; en ekki ég. Talaðu því það sem þú veist.</w:t>
      </w:r>
    </w:p>
    <w:p/>
    <w:p>
      <w:r xmlns:w="http://schemas.openxmlformats.org/wordprocessingml/2006/main">
        <w:t xml:space="preserve">Guð mun á endanum ákveða hvað er best og það er ekki mönnum að dæma.</w:t>
      </w:r>
    </w:p>
    <w:p/>
    <w:p>
      <w:r xmlns:w="http://schemas.openxmlformats.org/wordprocessingml/2006/main">
        <w:t xml:space="preserve">1: Við verðum að muna að Guð er að lokum við stjórnvölinn og það er ekki okkar staður að dæma aðra, heldur að elska og samþykkja þá.</w:t>
      </w:r>
    </w:p>
    <w:p/>
    <w:p>
      <w:r xmlns:w="http://schemas.openxmlformats.org/wordprocessingml/2006/main">
        <w:t xml:space="preserve">2: Við verðum að sætta okkur við að vilji Guðs er fullkominn og að hann viti hvað er best fyrir okkur.</w:t>
      </w:r>
    </w:p>
    <w:p/>
    <w:p>
      <w:r xmlns:w="http://schemas.openxmlformats.org/wordprocessingml/2006/main">
        <w:t xml:space="preserve">1: Matteusarguðspjall 7:1-2 "Dæmið ekki, svo að þér verðið ekki dæmdir. Því með þeim dómi sem þér dæmið, munuð þér dæmdir verða, og með þeim mæli sem þér mælið, mun yður aftur mælt verða."</w:t>
      </w:r>
    </w:p>
    <w:p/>
    <w:p>
      <w:r xmlns:w="http://schemas.openxmlformats.org/wordprocessingml/2006/main">
        <w:t xml:space="preserve">2: Jakobsbréfið 4:12 „Einn er löggjafinn, sem getur frelsað og tortímt: hver ert þú, sem dæmir annan?</w:t>
      </w:r>
    </w:p>
    <w:p/>
    <w:p>
      <w:r xmlns:w="http://schemas.openxmlformats.org/wordprocessingml/2006/main">
        <w:t xml:space="preserve">Jobsbók 34:34 Lát hyggna menn segja mér það, og vitur maður hlýði mér.</w:t>
      </w:r>
    </w:p>
    <w:p/>
    <w:p>
      <w:r xmlns:w="http://schemas.openxmlformats.org/wordprocessingml/2006/main">
        <w:t xml:space="preserve">Job biður um viturt og skilningsríkt fólk að hlusta á orð hans.</w:t>
      </w:r>
    </w:p>
    <w:p/>
    <w:p>
      <w:r xmlns:w="http://schemas.openxmlformats.org/wordprocessingml/2006/main">
        <w:t xml:space="preserve">1. Við ættum að leita til viturs og skilningsríks fólks til að læra af.</w:t>
      </w:r>
    </w:p>
    <w:p/>
    <w:p>
      <w:r xmlns:w="http://schemas.openxmlformats.org/wordprocessingml/2006/main">
        <w:t xml:space="preserve">2. Orð okkar geta haft varanleg áhrif ef við leitumst eftir visku og skilningi.</w:t>
      </w:r>
    </w:p>
    <w:p/>
    <w:p>
      <w:r xmlns:w="http://schemas.openxmlformats.org/wordprocessingml/2006/main">
        <w:t xml:space="preserve">1. Orðskviðirnir 11:14 - Þar sem engin ráð eru, fellur fólkið, en í fjölda ráðgjafa er öryggi.</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Jobsbók 34:35 Job talaði án þekkingar, og orð hans voru án visku.</w:t>
      </w:r>
    </w:p>
    <w:p/>
    <w:p>
      <w:r xmlns:w="http://schemas.openxmlformats.org/wordprocessingml/2006/main">
        <w:t xml:space="preserve">Job talaði skilningslaust og orð hans skorti speki.</w:t>
      </w:r>
    </w:p>
    <w:p/>
    <w:p>
      <w:r xmlns:w="http://schemas.openxmlformats.org/wordprocessingml/2006/main">
        <w:t xml:space="preserve">1. Hættan við að tala án visku</w:t>
      </w:r>
    </w:p>
    <w:p/>
    <w:p>
      <w:r xmlns:w="http://schemas.openxmlformats.org/wordprocessingml/2006/main">
        <w:t xml:space="preserve">2. Mikilvægi skilnings</w:t>
      </w:r>
    </w:p>
    <w:p/>
    <w:p>
      <w:r xmlns:w="http://schemas.openxmlformats.org/wordprocessingml/2006/main">
        <w:t xml:space="preserve">1. Orðskviðirnir 14:7- "Haltu þig frá heimskingjunum, því að þú munt ekki finna þekkingu á vörum þeirra"</w:t>
      </w:r>
    </w:p>
    <w:p/>
    <w:p>
      <w:r xmlns:w="http://schemas.openxmlformats.org/wordprocessingml/2006/main">
        <w:t xml:space="preserve">2. Jakobsbréfið 1:5- "Ef einhvern yðar skortir visku, þá skuluð þér biðja Guð, sem gefur öllum örlátlega án þess að finna sök, og yður mun gefast."</w:t>
      </w:r>
    </w:p>
    <w:p/>
    <w:p>
      <w:r xmlns:w="http://schemas.openxmlformats.org/wordprocessingml/2006/main">
        <w:t xml:space="preserve">Jobsbók 34:36 Ég vil að Job verði reynt allt til enda vegna svara hans við vonda menn.</w:t>
      </w:r>
    </w:p>
    <w:p/>
    <w:p>
      <w:r xmlns:w="http://schemas.openxmlformats.org/wordprocessingml/2006/main">
        <w:t xml:space="preserve">Job reynir til hins ýtrasta vegna svara hans fyrir vonda menn.</w:t>
      </w:r>
    </w:p>
    <w:p/>
    <w:p>
      <w:r xmlns:w="http://schemas.openxmlformats.org/wordprocessingml/2006/main">
        <w:t xml:space="preserve">1. Prófanir Guðs eru endurspeglun á réttlæti hans</w:t>
      </w:r>
    </w:p>
    <w:p/>
    <w:p>
      <w:r xmlns:w="http://schemas.openxmlformats.org/wordprocessingml/2006/main">
        <w:t xml:space="preserve">2. Lærum af þolinmæði Jobs í andspænis mótlæti</w:t>
      </w:r>
    </w:p>
    <w:p/>
    <w:p>
      <w:r xmlns:w="http://schemas.openxmlformats.org/wordprocessingml/2006/main">
        <w:t xml:space="preserve">1. Jakobsbréfið 1:2-4 - Teljið það gleði, bræður mínir, þegar þið lendið í margvíslegum prófraunum, því að þið vitið að prófun trúar ykkar leiðir til staðfestu.</w:t>
      </w:r>
    </w:p>
    <w:p/>
    <w:p>
      <w:r xmlns:w="http://schemas.openxmlformats.org/wordprocessingml/2006/main">
        <w:t xml:space="preserve">2. 2. Korintubréf 4:16-18 - Svo við missum ekki kjarkinn. Þó ytra sjálf okkar sé að eyðast, er innra sjálf okkar að endurnýjast dag frá degi. Því að þessi létta augnabliks þrenging undirbýr okkur eilífa þyngd dýrðar umfram allan samanburð.</w:t>
      </w:r>
    </w:p>
    <w:p/>
    <w:p>
      <w:r xmlns:w="http://schemas.openxmlformats.org/wordprocessingml/2006/main">
        <w:t xml:space="preserve">Jobsbók 34:37 Því að hann bætir uppreisn við synd sína, hann klappar höndum á meðal okkar og margfaldar orð sín gegn Guði.</w:t>
      </w:r>
    </w:p>
    <w:p/>
    <w:p>
      <w:r xmlns:w="http://schemas.openxmlformats.org/wordprocessingml/2006/main">
        <w:t xml:space="preserve">Job efast um réttlæti og réttlæti Guðs. Hann veltir því fyrir sér hvers vegna þeir sem gera uppreisn gegn Guði virðast oft dafna á meðan þeir sem leita Guðs eru þjáðir.</w:t>
      </w:r>
    </w:p>
    <w:p/>
    <w:p>
      <w:r xmlns:w="http://schemas.openxmlformats.org/wordprocessingml/2006/main">
        <w:t xml:space="preserve">1. Réttlæti Guðs mun að lokum sigra; við verðum að treysta á dóma hans jafnvel þegar við skiljum þá ekki.</w:t>
      </w:r>
    </w:p>
    <w:p/>
    <w:p>
      <w:r xmlns:w="http://schemas.openxmlformats.org/wordprocessingml/2006/main">
        <w:t xml:space="preserve">2. Við verðum að gæta þess að bæta ekki uppreisn við syndir okkar, svo að við hljótum ekki frekari dóm frá Guði.</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Hebreabréfið 11:6 "En án trúar er ómögulegt að þóknast honum, því að sá sem gengur til Guðs verður að trúa því að hann sé til og að hann umbunar þeim sem leita hans."</w:t>
      </w:r>
    </w:p>
    <w:p/>
    <w:p>
      <w:r xmlns:w="http://schemas.openxmlformats.org/wordprocessingml/2006/main">
        <w:t xml:space="preserve">Í 35. kafla Jobs er Elíhú að halda áfram svari sínu við Job, með áherslu á samband mannlegra athafna og viðbragða Guðs.</w:t>
      </w:r>
    </w:p>
    <w:p/>
    <w:p>
      <w:r xmlns:w="http://schemas.openxmlformats.org/wordprocessingml/2006/main">
        <w:t xml:space="preserve">1. málsgrein: Elíhú beinir orðum sínum til Job og efast um gildi réttlætis Jobs. Hann heldur því fram að ef Job sé réttlátur hafi það ekki áhrif á eða gagnast Guði á nokkurn hátt (Jobsbók 35:1-8).</w:t>
      </w:r>
    </w:p>
    <w:p/>
    <w:p>
      <w:r xmlns:w="http://schemas.openxmlformats.org/wordprocessingml/2006/main">
        <w:t xml:space="preserve">2. málsgrein: Elihu fullyrðir að fólk hrópi oft á hjálp þegar það stendur frammi fyrir þrengingum en tekst ekki að viðurkenna mikilleika Guðs og leita visku hans. Hann leggur áherslu á mikilvægi þess að viðurkenna drottinvald Guðs og veita honum tilhlýðilega lotningu (Jobsbók 35:9-16).</w:t>
      </w:r>
    </w:p>
    <w:p/>
    <w:p>
      <w:r xmlns:w="http://schemas.openxmlformats.org/wordprocessingml/2006/main">
        <w:t xml:space="preserve">Í stuttu máli,</w:t>
      </w:r>
    </w:p>
    <w:p>
      <w:r xmlns:w="http://schemas.openxmlformats.org/wordprocessingml/2006/main">
        <w:t xml:space="preserve">Þrjátíu og fimmti kafli Jobs segir:</w:t>
      </w:r>
    </w:p>
    <w:p>
      <w:r xmlns:w="http://schemas.openxmlformats.org/wordprocessingml/2006/main">
        <w:t xml:space="preserve">framhaldið,</w:t>
      </w:r>
    </w:p>
    <w:p>
      <w:r xmlns:w="http://schemas.openxmlformats.org/wordprocessingml/2006/main">
        <w:t xml:space="preserve">og áminningu frá Elihu um takmörkuð áhrif mannlegra athafna á viðbrögð Guðs.</w:t>
      </w:r>
    </w:p>
    <w:p/>
    <w:p>
      <w:r xmlns:w="http://schemas.openxmlformats.org/wordprocessingml/2006/main">
        <w:t xml:space="preserve">Að leggja áherslu á guðlegt yfirgengi með því að leggja áherslu á sjálfstæði Guðs frá mannlegu réttlæti,</w:t>
      </w:r>
    </w:p>
    <w:p>
      <w:r xmlns:w="http://schemas.openxmlformats.org/wordprocessingml/2006/main">
        <w:t xml:space="preserve">og leggja áherslu á rétta lotningu sem náðst er með því að hvetja til viðurkenningar á mikilleika Guðs.</w:t>
      </w:r>
    </w:p>
    <w:p>
      <w:r xmlns:w="http://schemas.openxmlformats.org/wordprocessingml/2006/main">
        <w:t xml:space="preserve">Að minnast á guðfræðilega hugleiðingu sem sýnd er um að styrkja sjónarhorn á þjáningu í Jobsbók.</w:t>
      </w:r>
    </w:p>
    <w:p/>
    <w:p>
      <w:r xmlns:w="http://schemas.openxmlformats.org/wordprocessingml/2006/main">
        <w:t xml:space="preserve">Jobsbók 35:1 Elíhú talaði enn fremur og sagði:</w:t>
      </w:r>
    </w:p>
    <w:p/>
    <w:p>
      <w:r xmlns:w="http://schemas.openxmlformats.org/wordprocessingml/2006/main">
        <w:t xml:space="preserve">Elíhú talar um hvernig Guð þarf ekki gjörðir manns til að vera í réttu sambandi við hann.</w:t>
      </w:r>
    </w:p>
    <w:p/>
    <w:p>
      <w:r xmlns:w="http://schemas.openxmlformats.org/wordprocessingml/2006/main">
        <w:t xml:space="preserve">1: Kærleikur Guðs er meiri en gjörðir okkar - Jafnvel þegar okkur mistekst er kærleikur Guðs enn meiri og öflugri en okkar eigin gjörðir.</w:t>
      </w:r>
    </w:p>
    <w:p/>
    <w:p>
      <w:r xmlns:w="http://schemas.openxmlformats.org/wordprocessingml/2006/main">
        <w:t xml:space="preserve">2: Miskunn Guðs er óbilandi - Sama hvað við gerum, miskunn Guðs og kærleikur er óbilandi og endalaus.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Harmljóðin 3:22-23 - Vegna mikillar kærleika Drottins erum við ekki tæmd, því að miskunn hans bregst aldrei. Þau eru ný á hverjum morgni; mikil er trúfesti þín.</w:t>
      </w:r>
    </w:p>
    <w:p/>
    <w:p>
      <w:r xmlns:w="http://schemas.openxmlformats.org/wordprocessingml/2006/main">
        <w:t xml:space="preserve">Jobsbók 35:2 Telur þú þetta vera rétt, að þú sagðir: ,,Mitt réttlæti er meira en Guðs?</w:t>
      </w:r>
    </w:p>
    <w:p/>
    <w:p>
      <w:r xmlns:w="http://schemas.openxmlformats.org/wordprocessingml/2006/main">
        <w:t xml:space="preserve">Þessi texti talar um efasemdir Jobs um réttlæti Guðs.</w:t>
      </w:r>
    </w:p>
    <w:p/>
    <w:p>
      <w:r xmlns:w="http://schemas.openxmlformats.org/wordprocessingml/2006/main">
        <w:t xml:space="preserve">1. Réttlæti Guðs er meira en okkar eigin - Jobsbók 35:2</w:t>
      </w:r>
    </w:p>
    <w:p/>
    <w:p>
      <w:r xmlns:w="http://schemas.openxmlformats.org/wordprocessingml/2006/main">
        <w:t xml:space="preserve">2. Við ættum ekki að efast um réttlæti Guðs - Jobsbók 35:2</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Jakobsbréfið 4:11-12 Talið ekki illt hver um annan, bræður. Sá sem talar illt um bróður sinn og dæmir bróður sinn, talar illt um lögmálið og dæmir lögmálið, en ef þú dæmir lögmálið, þá ert þú ekki lögmálsgerandi, heldur dómari. Einn er löggjafinn, sem getur frelsað og tortímt: hver ert þú, sem dæmir annan?</w:t>
      </w:r>
    </w:p>
    <w:p/>
    <w:p>
      <w:r xmlns:w="http://schemas.openxmlformats.org/wordprocessingml/2006/main">
        <w:t xml:space="preserve">Jobsbók 35:3 Því að þú sagðir: ,,Hvaða gagn verður þér til? og: Hvaða hagnað mun ég hafa, ef ég hreinsast af synd minni?</w:t>
      </w:r>
    </w:p>
    <w:p/>
    <w:p>
      <w:r xmlns:w="http://schemas.openxmlformats.org/wordprocessingml/2006/main">
        <w:t xml:space="preserve">Job efast um ávinninginn af því að vera hreinsaður af syndum sínum.</w:t>
      </w:r>
    </w:p>
    <w:p/>
    <w:p>
      <w:r xmlns:w="http://schemas.openxmlformats.org/wordprocessingml/2006/main">
        <w:t xml:space="preserve">1: Við ættum ekki að efast um blessanir Guðs, heldur gleðjast yfir náð hans og miskunn.</w:t>
      </w:r>
    </w:p>
    <w:p/>
    <w:p>
      <w:r xmlns:w="http://schemas.openxmlformats.org/wordprocessingml/2006/main">
        <w:t xml:space="preserve">2: Við eigum öll augnablik veikleika og efa, en kærleikur Guðs og miskunn er sú sama.</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103:8-12 - "Drottinn er miskunnsamur og miskunnsamur, seinn til reiði, ríkur af kærleika. Hann mun ekki ætíð ákæra, ekki mun hann halda reiði sinni að eilífu, hann kemur ekki fram við okkur eins og syndir okkar verðskulda eða endurgjalda. oss eftir misgjörðum vorum. Því að eins hátt og himinninn er yfir jörðu, svo mikil er kærleikur hans til þeirra, sem óttast hann, svo langt sem austur er frá vestri, svo langt hefur hann fjarlægt afbrot vor frá oss.</w:t>
      </w:r>
    </w:p>
    <w:p/>
    <w:p>
      <w:r xmlns:w="http://schemas.openxmlformats.org/wordprocessingml/2006/main">
        <w:t xml:space="preserve">Jobsbók 35:4 Ég mun svara þér og félögum þínum með þér.</w:t>
      </w:r>
    </w:p>
    <w:p/>
    <w:p>
      <w:r xmlns:w="http://schemas.openxmlformats.org/wordprocessingml/2006/main">
        <w:t xml:space="preserve">Guð lofar að svara Job og félögum hans.</w:t>
      </w:r>
    </w:p>
    <w:p/>
    <w:p>
      <w:r xmlns:w="http://schemas.openxmlformats.org/wordprocessingml/2006/main">
        <w:t xml:space="preserve">1. Guð svarar: Að finna von á erfiðum tímum</w:t>
      </w:r>
    </w:p>
    <w:p/>
    <w:p>
      <w:r xmlns:w="http://schemas.openxmlformats.org/wordprocessingml/2006/main">
        <w:t xml:space="preserve">2. Félagsskapur í þjáningu: Að læra að halla sér hvert á annað</w:t>
      </w:r>
    </w:p>
    <w:p/>
    <w:p>
      <w:r xmlns:w="http://schemas.openxmlformats.org/wordprocessingml/2006/main">
        <w:t xml:space="preserve">1. Hebreabréfið 13:5 „Vertu laus við peningaást og vertu sáttur við það sem þú átt, því að hann hefur sagt: Ég mun aldrei yfirgefa þig né yfirgefa þig.</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Jobsbók 35:5 Horfðu til himins og sjáðu. og sjá skýin sem eru hærri en þú.</w:t>
      </w:r>
    </w:p>
    <w:p/>
    <w:p>
      <w:r xmlns:w="http://schemas.openxmlformats.org/wordprocessingml/2006/main">
        <w:t xml:space="preserve">Mikilleiki Guðs sést á himninum, sem er hærri en við.</w:t>
      </w:r>
    </w:p>
    <w:p/>
    <w:p>
      <w:r xmlns:w="http://schemas.openxmlformats.org/wordprocessingml/2006/main">
        <w:t xml:space="preserve">1: Mikilleiki og tign Guðs sést á himninum og öllu því sem hann hefur skapað.</w:t>
      </w:r>
    </w:p>
    <w:p/>
    <w:p>
      <w:r xmlns:w="http://schemas.openxmlformats.org/wordprocessingml/2006/main">
        <w:t xml:space="preserve">2: Við ættum að horfa til himins og vera minnt á mikilleika Guðs og mátt.</w:t>
      </w:r>
    </w:p>
    <w:p/>
    <w:p>
      <w:r xmlns:w="http://schemas.openxmlformats.org/wordprocessingml/2006/main">
        <w:t xml:space="preserve">1: Jesaja 40:26 - Hef upp augu yðar til hæða og sjáið: hver skapaði þetta? Sá sem ber út her þeirra eftir númeri og kallar þá alla með nafni; vegna mikils máttar síns og vegna þess að hann er sterkur í krafti, vantar ekki einn.</w:t>
      </w:r>
    </w:p>
    <w:p/>
    <w:p>
      <w:r xmlns:w="http://schemas.openxmlformats.org/wordprocessingml/2006/main">
        <w:t xml:space="preserve">2: Sálmur 8:3-4 - Þegar ég horfi á himininn þinn, verk fingra þinna, tunglið og stjörnurnar, sem þú settir á stað, hvað er maðurinn að þú minnist hans og mannsins sonur að þér þykir vænt um hann?</w:t>
      </w:r>
    </w:p>
    <w:p/>
    <w:p>
      <w:r xmlns:w="http://schemas.openxmlformats.org/wordprocessingml/2006/main">
        <w:t xml:space="preserve">Jobsbók 35:6 Ef þú syndgar, hvað hefir þú á móti honum? eða ef misgjörðir þínar verða margfaldar, hvað gjörir þú honum?</w:t>
      </w:r>
    </w:p>
    <w:p/>
    <w:p>
      <w:r xmlns:w="http://schemas.openxmlformats.org/wordprocessingml/2006/main">
        <w:t xml:space="preserve">Spurningar Jobs benda til þess að það sé ekki skynsamlegt að syndga gegn Guði vegna þess að það er okkur ekki til góðs.</w:t>
      </w:r>
    </w:p>
    <w:p/>
    <w:p>
      <w:r xmlns:w="http://schemas.openxmlformats.org/wordprocessingml/2006/main">
        <w:t xml:space="preserve">1: Guð umbunar ekki synd, af hverju að gera það?</w:t>
      </w:r>
    </w:p>
    <w:p/>
    <w:p>
      <w:r xmlns:w="http://schemas.openxmlformats.org/wordprocessingml/2006/main">
        <w:t xml:space="preserve">2: Synd gagnast okkur ekki á nokkurn hátt, svo hvers vegna gera það?</w:t>
      </w:r>
    </w:p>
    <w:p/>
    <w:p>
      <w:r xmlns:w="http://schemas.openxmlformats.org/wordprocessingml/2006/main">
        <w:t xml:space="preserve">1: Rómverjabréfið 6:23 - "Því að laun syndarinnar er dauði, en náðargjöf Guðs er eilíft líf fyrir Jesú Krist, Drottin vorn."</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Jobsbók 35:7 Ef þú ert réttlátur, hvað gefur þú honum? eða hvað tekur hann af hendi þinni?</w:t>
      </w:r>
    </w:p>
    <w:p/>
    <w:p>
      <w:r xmlns:w="http://schemas.openxmlformats.org/wordprocessingml/2006/main">
        <w:t xml:space="preserve">Job veltir því fyrir sér hvers vegna fólk ætlast til að Guð umbuni þeim þegar það er réttlátt ef það hefur ekkert að bjóða í staðinn.</w:t>
      </w:r>
    </w:p>
    <w:p/>
    <w:p>
      <w:r xmlns:w="http://schemas.openxmlformats.org/wordprocessingml/2006/main">
        <w:t xml:space="preserve">1. "Að lifa í réttlæti: Hvað getum við gert til að sýna þakklæti okkar?"</w:t>
      </w:r>
    </w:p>
    <w:p/>
    <w:p>
      <w:r xmlns:w="http://schemas.openxmlformats.org/wordprocessingml/2006/main">
        <w:t xml:space="preserve">2. "Blessun réttlætisins: Hvað fáum við?"</w:t>
      </w:r>
    </w:p>
    <w:p/>
    <w:p>
      <w:r xmlns:w="http://schemas.openxmlformats.org/wordprocessingml/2006/main">
        <w:t xml:space="preserve">1. Lúkasarguðspjall 17:10 - Svo segið þér líka, þegar þér hafið framkvæmt allt sem þér var boðið: Vér erum óverðugir þjónar. við höfum aðeins gert það sem var skylda okkar.</w:t>
      </w:r>
    </w:p>
    <w:p/>
    <w:p>
      <w:r xmlns:w="http://schemas.openxmlformats.org/wordprocessingml/2006/main">
        <w:t xml:space="preserve">2. 2. Korintubréf 9:6-8 - Aðalatriðið er þetta: Sá sem sáir sparlega mun og sparlega uppskera og sá sem sáir ríflega mun og ríflega uppskera. Hver og einn verður að gefa eins og hann hefur ákveðið í hjarta sínu, ekki með tregðu eða nauðung, því Guð elskar glaðan gjafara. Og Guð er megnugur til að láta yður alla náð ríkulega, svo að þú hafir alla tíð nægjanlegt í öllu og gnæfir í hverju góðu verki.</w:t>
      </w:r>
    </w:p>
    <w:p/>
    <w:p>
      <w:r xmlns:w="http://schemas.openxmlformats.org/wordprocessingml/2006/main">
        <w:t xml:space="preserve">Jobsbók 35:8 Vonska þín getur sært mann eins og þú ert. og réttlæti þitt getur gagnast mannssyninum.</w:t>
      </w:r>
    </w:p>
    <w:p/>
    <w:p>
      <w:r xmlns:w="http://schemas.openxmlformats.org/wordprocessingml/2006/main">
        <w:t xml:space="preserve">Réttlæti Guðs getur hjálpað fólki, en illska getur skaðað það.</w:t>
      </w:r>
    </w:p>
    <w:p/>
    <w:p>
      <w:r xmlns:w="http://schemas.openxmlformats.org/wordprocessingml/2006/main">
        <w:t xml:space="preserve">1. Réttlæti Guðs - lykillinn að farsælu lífi</w:t>
      </w:r>
    </w:p>
    <w:p/>
    <w:p>
      <w:r xmlns:w="http://schemas.openxmlformats.org/wordprocessingml/2006/main">
        <w:t xml:space="preserve">2. Hætturnar af illsku</w:t>
      </w:r>
    </w:p>
    <w:p/>
    <w:p>
      <w:r xmlns:w="http://schemas.openxmlformats.org/wordprocessingml/2006/main">
        <w:t xml:space="preserve">1. Rómverjabréfið 3:23-24 því að allir hafa syndgað og skortir Guðs dýrð og réttlætast af náð hans sem gjöf fyrir endurlausnina sem er í Kristi Jesú.</w:t>
      </w:r>
    </w:p>
    <w:p/>
    <w:p>
      <w:r xmlns:w="http://schemas.openxmlformats.org/wordprocessingml/2006/main">
        <w:t xml:space="preserve">2. Jakobsbréfið 1:27 - "Trú sem er hrein og óflekkuð frammi fyrir Guði föður, er þessi: að vitja munaðarleysingja og ekkna í þrengingum þeirra og halda sjálfum sér óflekkaðri frá heiminum."</w:t>
      </w:r>
    </w:p>
    <w:p/>
    <w:p>
      <w:r xmlns:w="http://schemas.openxmlformats.org/wordprocessingml/2006/main">
        <w:t xml:space="preserve">Jobsbók 35:9 Vegna mikillar kúgunar láta þeir hina kúguðu hrópa, þeir hrópa vegna arms hins volduga.</w:t>
      </w:r>
    </w:p>
    <w:p/>
    <w:p>
      <w:r xmlns:w="http://schemas.openxmlformats.org/wordprocessingml/2006/main">
        <w:t xml:space="preserve">Réttlæti Guðs nær til hinna kúguðu, sem hafa orðið fyrir órétti af voldugum.</w:t>
      </w:r>
    </w:p>
    <w:p/>
    <w:p>
      <w:r xmlns:w="http://schemas.openxmlformats.org/wordprocessingml/2006/main">
        <w:t xml:space="preserve">1: Guð er Guð réttlætis og hann mun alltaf standa upp fyrir kúguðum.</w:t>
      </w:r>
    </w:p>
    <w:p/>
    <w:p>
      <w:r xmlns:w="http://schemas.openxmlformats.org/wordprocessingml/2006/main">
        <w:t xml:space="preserve">2: Guð er von okkar og styrkur á tímum kúgunar og þjáningar.</w:t>
      </w:r>
    </w:p>
    <w:p/>
    <w:p>
      <w:r xmlns:w="http://schemas.openxmlformats.org/wordprocessingml/2006/main">
        <w:t xml:space="preserve">1: Jesaja 61:1-3, „Andi Drottins Guðs er yfir mér, því að Drottinn hefur smurt mig til að flytja fátækum fagnaðarerindið, hann hefur sent mig til að binda sundurmarið hjarta, til að boða herteknum frelsi. , og opnun fangelsisins fyrir þá sem eru bundnir, til að boða náðarár Drottins og hefndardag Guðs vors, til að hugga alla sem syrgja."</w:t>
      </w:r>
    </w:p>
    <w:p/>
    <w:p>
      <w:r xmlns:w="http://schemas.openxmlformats.org/wordprocessingml/2006/main">
        <w:t xml:space="preserve">2: Sálmur 103:6, "Drottinn gjörir réttlæti og réttlæti fyrir alla kúgaða."</w:t>
      </w:r>
    </w:p>
    <w:p/>
    <w:p>
      <w:r xmlns:w="http://schemas.openxmlformats.org/wordprocessingml/2006/main">
        <w:t xml:space="preserve">Jobsbók 35:10 En enginn segir: ,,Hvar er Guð, skapari minn, sem flytur söng á nóttunni?</w:t>
      </w:r>
    </w:p>
    <w:p/>
    <w:p>
      <w:r xmlns:w="http://schemas.openxmlformats.org/wordprocessingml/2006/main">
        <w:t xml:space="preserve">Job veltir fyrir sér fjarveru Guðs og veltir fyrir sér hvar hann er.</w:t>
      </w:r>
    </w:p>
    <w:p/>
    <w:p>
      <w:r xmlns:w="http://schemas.openxmlformats.org/wordprocessingml/2006/main">
        <w:t xml:space="preserve">1. Varanleg nærvera Guðs: Að upplifa Guð á næturtímum</w:t>
      </w:r>
    </w:p>
    <w:p/>
    <w:p>
      <w:r xmlns:w="http://schemas.openxmlformats.org/wordprocessingml/2006/main">
        <w:t xml:space="preserve">2. Að treysta og trúa á ósýnilegan Guð</w:t>
      </w:r>
    </w:p>
    <w:p/>
    <w:p>
      <w:r xmlns:w="http://schemas.openxmlformats.org/wordprocessingml/2006/main">
        <w:t xml:space="preserve">1. Jesaja 40:28 - "Veistu það ekki? Hefurðu ekki heyrt það? Drottinn er hinn eilífi Guð, skapari endimarka jarðarinnar. Hann þreytist ekki og þreytist ekki og skilur hans getur enginn skilið. "</w:t>
      </w:r>
    </w:p>
    <w:p/>
    <w:p>
      <w:r xmlns:w="http://schemas.openxmlformats.org/wordprocessingml/2006/main">
        <w:t xml:space="preserve">2. Sálmur 139:7-10 - "Hvert get ég farið frá anda þínum? Hvert get ég flúið frá augliti þínu? Ef ég fer upp til himins, ert þú þar, ef ég bý rúm mitt í djúpinu, þá ert þú þar. .. Ef ég rísi upp á vængjum dögunar, ef ég sest við ysta hafið, jafnvel þar mun hönd þín leiða mig, hægri hönd þín mun halda mér fast."</w:t>
      </w:r>
    </w:p>
    <w:p/>
    <w:p>
      <w:r xmlns:w="http://schemas.openxmlformats.org/wordprocessingml/2006/main">
        <w:t xml:space="preserve">Jobsbók 35:11 Hver kennir oss meira en dýr jarðarinnar og gerir oss vitrari en fuglar himinsins?</w:t>
      </w:r>
    </w:p>
    <w:p/>
    <w:p>
      <w:r xmlns:w="http://schemas.openxmlformats.org/wordprocessingml/2006/main">
        <w:t xml:space="preserve">Guð kennir okkur meira en dýrin og gerir okkur vitrari en fuglana.</w:t>
      </w:r>
    </w:p>
    <w:p/>
    <w:p>
      <w:r xmlns:w="http://schemas.openxmlformats.org/wordprocessingml/2006/main">
        <w:t xml:space="preserve">1. Viska Guðs: Hvernig Guð leiðir okkur til meiri skilnings</w:t>
      </w:r>
    </w:p>
    <w:p/>
    <w:p>
      <w:r xmlns:w="http://schemas.openxmlformats.org/wordprocessingml/2006/main">
        <w:t xml:space="preserve">2. Að læra af sköpuninni: Hvernig Guð kennir okkur í gegnum náttúruna</w:t>
      </w:r>
    </w:p>
    <w:p/>
    <w:p>
      <w:r xmlns:w="http://schemas.openxmlformats.org/wordprocessingml/2006/main">
        <w:t xml:space="preserve">1. Sálmur 19:1-2 Himnarnir kunngjöra dýrð Guðs; himnarnir boða verk handa hans. Dag eftir dag hella þeir fram tali; kvöld eftir kvöld sýna þeir þekkingu.</w:t>
      </w:r>
    </w:p>
    <w:p/>
    <w:p>
      <w:r xmlns:w="http://schemas.openxmlformats.org/wordprocessingml/2006/main">
        <w:t xml:space="preserve">2. Orðskviðirnir 2:6-7 Því að Drottinn gefur visku; af munni hans kemur þekking og skilningur; hann geymir heilbrigða speki handa réttvísum; hann er skjöldur þeim sem ganga í ráðvendni.</w:t>
      </w:r>
    </w:p>
    <w:p/>
    <w:p>
      <w:r xmlns:w="http://schemas.openxmlformats.org/wordprocessingml/2006/main">
        <w:t xml:space="preserve">Jobsbók 35:12 Þar hrópa þeir, en enginn svarar, vegna drambs illra manna.</w:t>
      </w:r>
    </w:p>
    <w:p/>
    <w:p>
      <w:r xmlns:w="http://schemas.openxmlformats.org/wordprocessingml/2006/main">
        <w:t xml:space="preserve">Fólk sem er í neyð getur hrópað á hjálp, en það getur ekki fengið svar vegna stolts illra manna.</w:t>
      </w:r>
    </w:p>
    <w:p/>
    <w:p>
      <w:r xmlns:w="http://schemas.openxmlformats.org/wordprocessingml/2006/main">
        <w:t xml:space="preserve">1. Kraftur auðmýktar: Að læra að vera auðmjúkur, jafnvel andspænis stolti og illsku.</w:t>
      </w:r>
    </w:p>
    <w:p/>
    <w:p>
      <w:r xmlns:w="http://schemas.openxmlformats.org/wordprocessingml/2006/main">
        <w:t xml:space="preserve">2. Ósvarað grát: Að skilja hvers vegna við fáum ekki alltaf svar við bænum okkar.</w:t>
      </w:r>
    </w:p>
    <w:p/>
    <w:p>
      <w:r xmlns:w="http://schemas.openxmlformats.org/wordprocessingml/2006/main">
        <w:t xml:space="preserve">1. Jakobsbréfið 4:6 - "Guð stendur gegn dramblátum en sýnir auðmjúkum náð."</w:t>
      </w:r>
    </w:p>
    <w:p/>
    <w:p>
      <w:r xmlns:w="http://schemas.openxmlformats.org/wordprocessingml/2006/main">
        <w:t xml:space="preserve">2. Sálmur 9:12 - "Því að sá sem hefnir blóðs minnist, hann hunsar ekki hróp hinna þjáðu."</w:t>
      </w:r>
    </w:p>
    <w:p/>
    <w:p>
      <w:r xmlns:w="http://schemas.openxmlformats.org/wordprocessingml/2006/main">
        <w:t xml:space="preserve">Jobsbók 35:13 Vissulega mun Guð ekki heyra hégóma, og hinn Almáttugur mun ekki líta á það.</w:t>
      </w:r>
    </w:p>
    <w:p/>
    <w:p>
      <w:r xmlns:w="http://schemas.openxmlformats.org/wordprocessingml/2006/main">
        <w:t xml:space="preserve">Guð mun ekki hlusta á eða gefa gaum að bænum sem eru fánýtar eða tómar.</w:t>
      </w:r>
    </w:p>
    <w:p/>
    <w:p>
      <w:r xmlns:w="http://schemas.openxmlformats.org/wordprocessingml/2006/main">
        <w:t xml:space="preserve">1. Raunveruleg bæn kemur frá hjartanu og á rætur í auðmýkt og lotningu fyrir Guði.</w:t>
      </w:r>
    </w:p>
    <w:p/>
    <w:p>
      <w:r xmlns:w="http://schemas.openxmlformats.org/wordprocessingml/2006/main">
        <w:t xml:space="preserve">2. Guð þráir ekta og einlæga bæn frá fólki sínu.</w:t>
      </w:r>
    </w:p>
    <w:p/>
    <w:p>
      <w:r xmlns:w="http://schemas.openxmlformats.org/wordprocessingml/2006/main">
        <w:t xml:space="preserve">1. Jakobsbréfið 4:7-10, "Gefið yður því undirgefið Guði. Standið gegn djöflinum, og hann mun flýja frá yður. Nálgast Guði, og hann mun nálgast yður. Hreinsið hendur yðar, þér syndarar, og hreinsið yður. hjörtu, þér tvísýnu. Verið þjáðir, syrgið og grátið, hlátur yðar snúist í sorg og gleði yðar í þunglyndi. Auðmýkið yður fyrir augliti Drottins, og hann mun lyfta yður."</w:t>
      </w:r>
    </w:p>
    <w:p/>
    <w:p>
      <w:r xmlns:w="http://schemas.openxmlformats.org/wordprocessingml/2006/main">
        <w:t xml:space="preserve">2. Matteusarguðspjall 6:7-8, "En þegar þér biðjið, þá hafið ekki hégómalegar endurtekningar, eins og heiðingjar gera, því að þeir halda að þeir muni verða áheyrðir fyrir mikið tal þeirra. Verið því ekki eins og þeir, því að faðir yðar veit það. hvers þú þarft, áður en þér biðjið hann."</w:t>
      </w:r>
    </w:p>
    <w:p/>
    <w:p>
      <w:r xmlns:w="http://schemas.openxmlformats.org/wordprocessingml/2006/main">
        <w:t xml:space="preserve">Jobsbók 35:14 Þótt þú segðir að þú munt ekki sjá hann, þá er dómurinn fyrir honum. því treystu þú honum.</w:t>
      </w:r>
    </w:p>
    <w:p/>
    <w:p>
      <w:r xmlns:w="http://schemas.openxmlformats.org/wordprocessingml/2006/main">
        <w:t xml:space="preserve">Job minnir okkur á að þó að við getum ekki séð Guð, ættum við að treysta á hann vegna þess að hann stjórnar dómgreindinni.</w:t>
      </w:r>
    </w:p>
    <w:p/>
    <w:p>
      <w:r xmlns:w="http://schemas.openxmlformats.org/wordprocessingml/2006/main">
        <w:t xml:space="preserve">1. "Hver er gildi þess að treysta á Guð þegar við getum ekki séð hann?"</w:t>
      </w:r>
    </w:p>
    <w:p/>
    <w:p>
      <w:r xmlns:w="http://schemas.openxmlformats.org/wordprocessingml/2006/main">
        <w:t xml:space="preserve">2. "Máttur trúarinnar í ljósi óséðra aðstæðna"</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Hebreabréfið 11:1 - "Nú er trú traust á því sem við vonum og fullvissa um það sem við sjáum ekki."</w:t>
      </w:r>
    </w:p>
    <w:p/>
    <w:p>
      <w:r xmlns:w="http://schemas.openxmlformats.org/wordprocessingml/2006/main">
        <w:t xml:space="preserve">Jobsbók 35:15 En af því að svo er ekki, hefir hann vitjað í reiði sinni. þó veit hann það ekki í miklum mæli:</w:t>
      </w:r>
    </w:p>
    <w:p/>
    <w:p>
      <w:r xmlns:w="http://schemas.openxmlformats.org/wordprocessingml/2006/main">
        <w:t xml:space="preserve">Guð veit hvenær á að heimsækja og refsa fólki í reiði sinni, óháð skilningi þeirra á aðstæðum.</w:t>
      </w:r>
    </w:p>
    <w:p/>
    <w:p>
      <w:r xmlns:w="http://schemas.openxmlformats.org/wordprocessingml/2006/main">
        <w:t xml:space="preserve">1. "Reiði Guðs: Að skilja dómgreind hans"</w:t>
      </w:r>
    </w:p>
    <w:p/>
    <w:p>
      <w:r xmlns:w="http://schemas.openxmlformats.org/wordprocessingml/2006/main">
        <w:t xml:space="preserve">2. "Miskunn Guðs: náð refsingar hans"</w:t>
      </w:r>
    </w:p>
    <w:p/>
    <w:p>
      <w:r xmlns:w="http://schemas.openxmlformats.org/wordprocessingml/2006/main">
        <w:t xml:space="preserve">1. Sálmur 103:10 - Hann hefur ekki farið með okkur eftir syndum okkar og ekki refsað okkur fyrir misgjörðir okkar.</w:t>
      </w:r>
    </w:p>
    <w:p/>
    <w:p>
      <w:r xmlns:w="http://schemas.openxmlformats.org/wordprocessingml/2006/main">
        <w:t xml:space="preserve">2. Matteusarguðspjall 5:44-45 - En ég segi yður: Elskið óvini yðar og biðjið fyrir þeim sem ofsækja yður, svo að þér séuð synir föður yðar á himnum.</w:t>
      </w:r>
    </w:p>
    <w:p/>
    <w:p>
      <w:r xmlns:w="http://schemas.openxmlformats.org/wordprocessingml/2006/main">
        <w:t xml:space="preserve">Jobsbók 35:16 Fyrir því lýkur Job upp munni sínum til einskis. hann margfaldar orð án þekkingar.</w:t>
      </w:r>
    </w:p>
    <w:p/>
    <w:p>
      <w:r xmlns:w="http://schemas.openxmlformats.org/wordprocessingml/2006/main">
        <w:t xml:space="preserve">Job talar án þekkingar og notar of mörg orð.</w:t>
      </w:r>
    </w:p>
    <w:p/>
    <w:p>
      <w:r xmlns:w="http://schemas.openxmlformats.org/wordprocessingml/2006/main">
        <w:t xml:space="preserve">1. Kraftur nokkurra orða: Talaðu af þekkingu og skilningi</w:t>
      </w:r>
    </w:p>
    <w:p/>
    <w:p>
      <w:r xmlns:w="http://schemas.openxmlformats.org/wordprocessingml/2006/main">
        <w:t xml:space="preserve">2. Hætturnar við að tala án umhugsunar: Hvernig á að forðast hégómaleg orð</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10:19 - Þegar orð eru mörg, þá skortir ekki brotið, en hyggur er sá sem snýr að vörum sínum.</w:t>
      </w:r>
    </w:p>
    <w:p/>
    <w:p>
      <w:r xmlns:w="http://schemas.openxmlformats.org/wordprocessingml/2006/main">
        <w:t xml:space="preserve">Jobskafli 36 heldur áfram með svari Elíhús við Job, þar sem hann útskýrir frekar réttlæti Guðs og drottinvald.</w:t>
      </w:r>
    </w:p>
    <w:p/>
    <w:p>
      <w:r xmlns:w="http://schemas.openxmlformats.org/wordprocessingml/2006/main">
        <w:t xml:space="preserve">1. málsgrein: Elíhú ávarpar Job og fullyrðir að hann hafi enn meira að segja fyrir hönd Guðs. Hann hvetur Job til að vera þolinmóður og eftirtektarsamur, þar sem orð hans munu opinbera guðlega visku (Jobsbók 36:1-4).</w:t>
      </w:r>
    </w:p>
    <w:p/>
    <w:p>
      <w:r xmlns:w="http://schemas.openxmlformats.org/wordprocessingml/2006/main">
        <w:t xml:space="preserve">2. málsgrein: Elíhú lofar Guð fyrir mikilfengleika hans og mátt og undirstrikar getu hans til að halda uppi réttlátum og dæma hina óguðlegu. Hann leggur áherslu á að Guð sé réttlátur í samskiptum sínum við mannkynið (Jobsbók 36:5-15).</w:t>
      </w:r>
    </w:p>
    <w:p/>
    <w:p>
      <w:r xmlns:w="http://schemas.openxmlformats.org/wordprocessingml/2006/main">
        <w:t xml:space="preserve">3. málsgrein: Elíhú varar við stolti og uppreisn og segir að þessi viðhorf geti leitt til eyðileggingar. Hann hvetur Job til að auðmýkja sig frammi fyrir Guði og viðurkenna réttlæti hans (Jobsbók 36:16-21).</w:t>
      </w:r>
    </w:p>
    <w:p/>
    <w:p>
      <w:r xmlns:w="http://schemas.openxmlformats.org/wordprocessingml/2006/main">
        <w:t xml:space="preserve">4. málsgrein: Elihu útskýrir hvernig Guð notar þjáningu sem leið til aga eða kennslu fyrir einstaklinga. Hann fullyrðir að með þrengingum opni Guð eyru fólks fyrir visku og dregur það frá vegi glötunarinnar (Jobsbók 36:22-33).</w:t>
      </w:r>
    </w:p>
    <w:p/>
    <w:p>
      <w:r xmlns:w="http://schemas.openxmlformats.org/wordprocessingml/2006/main">
        <w:t xml:space="preserve">Í stuttu máli,</w:t>
      </w:r>
    </w:p>
    <w:p>
      <w:r xmlns:w="http://schemas.openxmlformats.org/wordprocessingml/2006/main">
        <w:t xml:space="preserve">Þrjátíu og sjötta kafli Jobs segir:</w:t>
      </w:r>
    </w:p>
    <w:p>
      <w:r xmlns:w="http://schemas.openxmlformats.org/wordprocessingml/2006/main">
        <w:t xml:space="preserve">framhaldið,</w:t>
      </w:r>
    </w:p>
    <w:p>
      <w:r xmlns:w="http://schemas.openxmlformats.org/wordprocessingml/2006/main">
        <w:t xml:space="preserve">og hvatning sem Elíhú lét í ljós varðandi réttlæti og fullveldi Guðs.</w:t>
      </w:r>
    </w:p>
    <w:p/>
    <w:p>
      <w:r xmlns:w="http://schemas.openxmlformats.org/wordprocessingml/2006/main">
        <w:t xml:space="preserve">Að leggja áherslu á guðlegan kraft með því að leggja áherslu á getu Guðs til að halda uppi réttlátum,</w:t>
      </w:r>
    </w:p>
    <w:p>
      <w:r xmlns:w="http://schemas.openxmlformats.org/wordprocessingml/2006/main">
        <w:t xml:space="preserve">og leggja áherslu á auðmýkt sem náðst er með því að hvetja til viðurkenningar á guðlegu réttlæti.</w:t>
      </w:r>
    </w:p>
    <w:p>
      <w:r xmlns:w="http://schemas.openxmlformats.org/wordprocessingml/2006/main">
        <w:t xml:space="preserve">Að minnast á guðfræðilega ígrundun sem sýnd er varðandi það að veita innsýn í þjáningu, útfærslu sem táknar sjónarhorn á þjáningu í Jobsbók.</w:t>
      </w:r>
    </w:p>
    <w:p/>
    <w:p>
      <w:r xmlns:w="http://schemas.openxmlformats.org/wordprocessingml/2006/main">
        <w:t xml:space="preserve">Jobsbók 36:1 Elíhú gekk einnig fram og sagði:</w:t>
      </w:r>
    </w:p>
    <w:p/>
    <w:p>
      <w:r xmlns:w="http://schemas.openxmlformats.org/wordprocessingml/2006/main">
        <w:t xml:space="preserve">Elíhú talar um réttlæti og kraft Guðs.</w:t>
      </w:r>
    </w:p>
    <w:p/>
    <w:p>
      <w:r xmlns:w="http://schemas.openxmlformats.org/wordprocessingml/2006/main">
        <w:t xml:space="preserve">1: Réttlæti og kraftur Guðs birtist í kærleika hans til okkar.</w:t>
      </w:r>
    </w:p>
    <w:p/>
    <w:p>
      <w:r xmlns:w="http://schemas.openxmlformats.org/wordprocessingml/2006/main">
        <w:t xml:space="preserve">2: Réttlæti og kraftur Guðs eru undirstaða trúar okkar og vonar.</w:t>
      </w:r>
    </w:p>
    <w:p/>
    <w:p>
      <w:r xmlns:w="http://schemas.openxmlformats.org/wordprocessingml/2006/main">
        <w:t xml:space="preserve">1: Rómverjabréfið 5:5-8 - "Og vonin gerir okkur ekki til skammar, því að kærleika Guðs er úthellt í hjörtu okkar fyrir heilagan anda, sem okkur er gefinn. Þú sérð, á réttum tíma. , þegar við vorum enn máttlaus, dó Kristur fyrir hina óguðlegu. Örsjaldan mun nokkur deyja fyrir réttlátan mann, þó fyrir góða manneskju gæti einhver þorað að deyja. En Guð sýnir eigin kærleika til okkar í þessu: Meðan við vorum enn syndarar, Kristur dó fyrir okkur."</w:t>
      </w:r>
    </w:p>
    <w:p/>
    <w:p>
      <w:r xmlns:w="http://schemas.openxmlformats.org/wordprocessingml/2006/main">
        <w:t xml:space="preserve">2: Sálmur 19:7-11 - "Lögmál Drottins er fullkomið, það endurnærir sálina. Lög Drottins eru áreiðanleg, þau gera hina einföldu vitur. Boðorð Drottins eru rétt, þau gleðja hjartað. Boðorð Drottins eru geislandi, lýsandi fyrir augun. Ótti Drottins er hreinn, varir að eilífu. Skipanir Drottins eru staðfastar og allar eru þær réttlátar. Þau eru dýrmætari en gull en mikið skírt gull ; sætari eru þau en hunang, en hunang úr hunangsseimunni. Með þeim er þjónn þinn varaður, fyrir að varðveita þá fást mikil laun."</w:t>
      </w:r>
    </w:p>
    <w:p/>
    <w:p>
      <w:r xmlns:w="http://schemas.openxmlformats.org/wordprocessingml/2006/main">
        <w:t xml:space="preserve">Jobsbók 36:2 Leyfðu mér örlítið, og ég mun segja þér, að ég á enn eftir að tala fyrir Guðs hönd.</w:t>
      </w:r>
    </w:p>
    <w:p/>
    <w:p>
      <w:r xmlns:w="http://schemas.openxmlformats.org/wordprocessingml/2006/main">
        <w:t xml:space="preserve">Guð veitir okkur leiðsögn og visku með orði sínu.</w:t>
      </w:r>
    </w:p>
    <w:p/>
    <w:p>
      <w:r xmlns:w="http://schemas.openxmlformats.org/wordprocessingml/2006/main">
        <w:t xml:space="preserve">1. Að nýta orð Guðs til að leiðbeina okkur í gegnum lífið</w:t>
      </w:r>
    </w:p>
    <w:p/>
    <w:p>
      <w:r xmlns:w="http://schemas.openxmlformats.org/wordprocessingml/2006/main">
        <w:t xml:space="preserve">2. Að hlusta á rödd Guðs fyrir visku</w:t>
      </w:r>
    </w:p>
    <w:p/>
    <w:p>
      <w:r xmlns:w="http://schemas.openxmlformats.org/wordprocessingml/2006/main">
        <w:t xml:space="preserve">1. Sálmur 119:105 Orð þitt er lampi fóta minna, ljós á vegi mínum.</w:t>
      </w:r>
    </w:p>
    <w:p/>
    <w:p>
      <w:r xmlns:w="http://schemas.openxmlformats.org/wordprocessingml/2006/main">
        <w:t xml:space="preserve">2. Jakobsbréfið 1:5 Ef einhvern yðar skortir visku, þá skuluð þér biðja Guð, sem gefur öllum örlátlega án þess að finna sök, og yður mun hún gefast.</w:t>
      </w:r>
    </w:p>
    <w:p/>
    <w:p>
      <w:r xmlns:w="http://schemas.openxmlformats.org/wordprocessingml/2006/main">
        <w:t xml:space="preserve">Jobsbók 36:3 Ég mun sækja þekkingu mína úr fjarska og þakka skapara mínum réttlæti.</w:t>
      </w:r>
    </w:p>
    <w:p/>
    <w:p>
      <w:r xmlns:w="http://schemas.openxmlformats.org/wordprocessingml/2006/main">
        <w:t xml:space="preserve">Job lýsir yfir trú sinni á réttlæti Guðs og kallar eftir visku frá hinu guðlega.</w:t>
      </w:r>
    </w:p>
    <w:p/>
    <w:p>
      <w:r xmlns:w="http://schemas.openxmlformats.org/wordprocessingml/2006/main">
        <w:t xml:space="preserve">1. Kraftur trúarinnar: Að læra að treysta á réttlæti Guðs</w:t>
      </w:r>
    </w:p>
    <w:p/>
    <w:p>
      <w:r xmlns:w="http://schemas.openxmlformats.org/wordprocessingml/2006/main">
        <w:t xml:space="preserve">2. Að leita að guðlegri visku: Að finna styrk í þekkingu Guðs</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Jakobsbréfið 1:5 Ef einhvern yðar skortir visku, þá biðji hann Guð, sem gefur öllum örlátlega án smánar, og honum mun hún gefast.</w:t>
      </w:r>
    </w:p>
    <w:p/>
    <w:p>
      <w:r xmlns:w="http://schemas.openxmlformats.org/wordprocessingml/2006/main">
        <w:t xml:space="preserve">Jobsbók 36:4 Því að sannlega munu mín orð ekki vera lygi, sá sem er fullkominn í þekkingu er hjá þér.</w:t>
      </w:r>
    </w:p>
    <w:p/>
    <w:p>
      <w:r xmlns:w="http://schemas.openxmlformats.org/wordprocessingml/2006/main">
        <w:t xml:space="preserve">Þetta vers talar um fullkomna þekkingu Guðs og nærveru hans með okkur.</w:t>
      </w:r>
    </w:p>
    <w:p/>
    <w:p>
      <w:r xmlns:w="http://schemas.openxmlformats.org/wordprocessingml/2006/main">
        <w:t xml:space="preserve">1. Þægindin af nærveru Guðs og fullkominni þekkingu</w:t>
      </w:r>
    </w:p>
    <w:p/>
    <w:p>
      <w:r xmlns:w="http://schemas.openxmlformats.org/wordprocessingml/2006/main">
        <w:t xml:space="preserve">2. Fullkomin þekking Guðs: Akkeri vonar á erfiðum tímum</w:t>
      </w:r>
    </w:p>
    <w:p/>
    <w:p>
      <w:r xmlns:w="http://schemas.openxmlformats.org/wordprocessingml/2006/main">
        <w:t xml:space="preserve">1. Sálmur 46:1 - "Guð er vort hæli og styrkur, hjálp í neyð."</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Jobsbók 36:5 Sjá, Guð er voldugur og fyrirlítur engan, voldugur er hann að krafti og visku.</w:t>
      </w:r>
    </w:p>
    <w:p/>
    <w:p>
      <w:r xmlns:w="http://schemas.openxmlformats.org/wordprocessingml/2006/main">
        <w:t xml:space="preserve">Guð er voldugur og vitur og sýnir ekki hlutdrægni.</w:t>
      </w:r>
    </w:p>
    <w:p/>
    <w:p>
      <w:r xmlns:w="http://schemas.openxmlformats.org/wordprocessingml/2006/main">
        <w:t xml:space="preserve">1. Máttur Guðs og viska: Að skilja óbilandi ást hans</w:t>
      </w:r>
    </w:p>
    <w:p/>
    <w:p>
      <w:r xmlns:w="http://schemas.openxmlformats.org/wordprocessingml/2006/main">
        <w:t xml:space="preserve">2. Hvað þýðir það að vera fyrirlitinn af Guði?</w:t>
      </w:r>
    </w:p>
    <w:p/>
    <w:p>
      <w:r xmlns:w="http://schemas.openxmlformats.org/wordprocessingml/2006/main">
        <w:t xml:space="preserve">1. Sálmur 147:5 - Mikill er Drottinn vor og voldugur að valdi; skilningur hans á sér engin takmörk.</w:t>
      </w:r>
    </w:p>
    <w:p/>
    <w:p>
      <w:r xmlns:w="http://schemas.openxmlformats.org/wordprocessingml/2006/main">
        <w:t xml:space="preserve">2. Rómverjabréfið 2:11 - Því að Guð sýnir enga hlutdrægni.</w:t>
      </w:r>
    </w:p>
    <w:p/>
    <w:p>
      <w:r xmlns:w="http://schemas.openxmlformats.org/wordprocessingml/2006/main">
        <w:t xml:space="preserve">Jobsbók 36:6 Hann varðveitir ekki líf óguðlegra, heldur lætur hann fátækum rétt.</w:t>
      </w:r>
    </w:p>
    <w:p/>
    <w:p>
      <w:r xmlns:w="http://schemas.openxmlformats.org/wordprocessingml/2006/main">
        <w:t xml:space="preserve">Guð er réttlátur og mun ekki varðveita líf hinna óguðlegu, heldur gefa fátækum rétt.</w:t>
      </w:r>
    </w:p>
    <w:p/>
    <w:p>
      <w:r xmlns:w="http://schemas.openxmlformats.org/wordprocessingml/2006/main">
        <w:t xml:space="preserve">1. "Réttlæti fyrir fátæka: ákall til að elska og þjóna hinum þurfandi"</w:t>
      </w:r>
    </w:p>
    <w:p/>
    <w:p>
      <w:r xmlns:w="http://schemas.openxmlformats.org/wordprocessingml/2006/main">
        <w:t xml:space="preserve">2. "Miskunn Guðs og réttlæti: rannsókn á réttlátum og óguðlegum"</w:t>
      </w:r>
    </w:p>
    <w:p/>
    <w:p>
      <w:r xmlns:w="http://schemas.openxmlformats.org/wordprocessingml/2006/main">
        <w:t xml:space="preserve">1. Jakobsbréfið 2:5-7 Heyrið, mínir elskuðu bræður, hefur Guð ekki útvalið þá sem eru fátækir í heiminum til að vera ríkir í trú og erfingjar þess ríkis sem hann hefur heitið þeim sem elska hann? En þú hefur vanvirt fátæka manninn. Eru ekki hinir ríku þeir sem kúga þig og þeir sem draga þig fyrir rétt? Eru það ekki þeir sem lastmæla hinu virðulega nafni sem þú varst kallaður?</w:t>
      </w:r>
    </w:p>
    <w:p/>
    <w:p>
      <w:r xmlns:w="http://schemas.openxmlformats.org/wordprocessingml/2006/main">
        <w:t xml:space="preserve">2. Sálmur 82:3-4 Veit hinum veiku og munaðarlausum réttlæti; viðhalda rétti hinna þjáðu og fátæku. Bjarga hinum veiku og þurfandi; frelsa þá af hendi óguðlegra.</w:t>
      </w:r>
    </w:p>
    <w:p/>
    <w:p>
      <w:r xmlns:w="http://schemas.openxmlformats.org/wordprocessingml/2006/main">
        <w:t xml:space="preserve">Jobsbók 36:7 Hann dregur ekki augu sín frá hinum réttlátu, en hjá konungum sitja þeir í hásætinu. já, hann staðfestir þá að eilífu, og þeir eru upphafnir.</w:t>
      </w:r>
    </w:p>
    <w:p/>
    <w:p>
      <w:r xmlns:w="http://schemas.openxmlformats.org/wordprocessingml/2006/main">
        <w:t xml:space="preserve">Guð umbunar réttlátum og stofnar konunga að eilífu.</w:t>
      </w:r>
    </w:p>
    <w:p/>
    <w:p>
      <w:r xmlns:w="http://schemas.openxmlformats.org/wordprocessingml/2006/main">
        <w:t xml:space="preserve">1: Guð umbunar hinum réttlátu</w:t>
      </w:r>
    </w:p>
    <w:p/>
    <w:p>
      <w:r xmlns:w="http://schemas.openxmlformats.org/wordprocessingml/2006/main">
        <w:t xml:space="preserve">2: Blessun Guðs stofnandi konunga</w:t>
      </w:r>
    </w:p>
    <w:p/>
    <w:p>
      <w:r xmlns:w="http://schemas.openxmlformats.org/wordprocessingml/2006/main">
        <w:t xml:space="preserve">1: Orðskviðirnir 14:34 - Réttlæti upphefur þjóð, en synd er sérhverjum lýð til háðungar.</w:t>
      </w:r>
    </w:p>
    <w:p/>
    <w:p>
      <w:r xmlns:w="http://schemas.openxmlformats.org/wordprocessingml/2006/main">
        <w:t xml:space="preserve">2: Sálmur 72:17 - Nafn hans varir að eilífu. Nafn hans varir eins lengi og sólin, og mennirnir munu blessast í honum, allar þjóðir munu kalla hann blessaðan.</w:t>
      </w:r>
    </w:p>
    <w:p/>
    <w:p>
      <w:r xmlns:w="http://schemas.openxmlformats.org/wordprocessingml/2006/main">
        <w:t xml:space="preserve">Jobsbók 36:8 Og ef þeir eru bundnir í fjötrum og haldnir í þrengingarböndum,</w:t>
      </w:r>
    </w:p>
    <w:p/>
    <w:p>
      <w:r xmlns:w="http://schemas.openxmlformats.org/wordprocessingml/2006/main">
        <w:t xml:space="preserve">Guð kemur með raunir og erfiðleika til að styrkja okkur.</w:t>
      </w:r>
    </w:p>
    <w:p/>
    <w:p>
      <w:r xmlns:w="http://schemas.openxmlformats.org/wordprocessingml/2006/main">
        <w:t xml:space="preserve">1: Á tímum prófrauna verðum við að muna að kærleikur Guðs til okkar er svo sterkur að hann mun gera allt til að færa okkur nær honum.</w:t>
      </w:r>
    </w:p>
    <w:p/>
    <w:p>
      <w:r xmlns:w="http://schemas.openxmlformats.org/wordprocessingml/2006/main">
        <w:t xml:space="preserve">2: Við megum ekki gleyma því að þegar Guð setur okkur á erfiðleikatímum er hann enn hjá okkur og mun aldrei yfirgefa okkur.</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8:31-39 - "Hvað eigum vér þá að svara þessu? Ef Guð er með okkur, hver getur þá verið á móti okkur? Sá sem þyrmdi ekki eigin syni, heldur gaf hann fram fyrir okkur. hvernig mun hann ekki og með honum gefa oss alla hluti náðarsamlega, hver mun kæra þá sem Guð hefur útvalið? Það er Guð sem réttlætir. Hver er þá sá sem dæmir? Enginn. Kristur Jesús, sem dó meira en það, sá sem reistur var upp til lífsins er til hægri handar Guðs og biður líka fyrir okkur. Hver mun skilja okkur frá kærleika Krists, hvort neyð eða erfiðleikar eða ofsóknir eða hungur eða nekt eða hætta eða sverð? er ritað: Þín vegna stöndum við frammi fyrir dauðanum allan daginn, vér erum álitnir sem slátrunarsauðir. Nei, í öllu þessu erum vér meira en sigurvegarar fyrir hann sem elskaði okkur. Því að ég er sannfærður um að hvorki dauði né líf, hvorki englar né djöflar, hvorki nútíð né framtíð, né nokkur kraftur, hvorki hæð né dýpt, né neitt annað í allri sköpuninni, mun geta aðskilið okkur frá kærleika Guðs sem er í Kristi Jesú, Drottni vorum."</w:t>
      </w:r>
    </w:p>
    <w:p/>
    <w:p>
      <w:r xmlns:w="http://schemas.openxmlformats.org/wordprocessingml/2006/main">
        <w:t xml:space="preserve">Jobsbók 36:9 Þá sýnir hann þeim verk þeirra og misgjörðir þeirra, sem þeir hafa farið fram úr.</w:t>
      </w:r>
    </w:p>
    <w:p/>
    <w:p>
      <w:r xmlns:w="http://schemas.openxmlformats.org/wordprocessingml/2006/main">
        <w:t xml:space="preserve">Guð opinberar okkur syndir okkar og verkið sem við höfum unnið.</w:t>
      </w:r>
    </w:p>
    <w:p/>
    <w:p>
      <w:r xmlns:w="http://schemas.openxmlformats.org/wordprocessingml/2006/main">
        <w:t xml:space="preserve">1. Miskunn Guðs og fyrirgefning - Rómverjabréfið 5:8</w:t>
      </w:r>
    </w:p>
    <w:p/>
    <w:p>
      <w:r xmlns:w="http://schemas.openxmlformats.org/wordprocessingml/2006/main">
        <w:t xml:space="preserve">2. Afleiðingar syndarinnar - Galatabréfið 6:7-8</w:t>
      </w:r>
    </w:p>
    <w:p/>
    <w:p>
      <w:r xmlns:w="http://schemas.openxmlformats.org/wordprocessingml/2006/main">
        <w:t xml:space="preserve">1. Sálmur 51:3 - Því að ég kannast við brot mín, og synd mín er alltaf fyrir mér.</w:t>
      </w:r>
    </w:p>
    <w:p/>
    <w:p>
      <w:r xmlns:w="http://schemas.openxmlformats.org/wordprocessingml/2006/main">
        <w:t xml:space="preserve">2. Jakobsbréfið 4:17 - Þess vegna er það synd fyrir þann sem veit að gjöra gott og gjörir það ekki.</w:t>
      </w:r>
    </w:p>
    <w:p/>
    <w:p>
      <w:r xmlns:w="http://schemas.openxmlformats.org/wordprocessingml/2006/main">
        <w:t xml:space="preserve">Jobsbók 36:10 Og hann opnar eyra þeirra fyrir aga og býður þeim að hverfa frá misgjörðum.</w:t>
      </w:r>
    </w:p>
    <w:p/>
    <w:p>
      <w:r xmlns:w="http://schemas.openxmlformats.org/wordprocessingml/2006/main">
        <w:t xml:space="preserve">Guð býður okkur að hverfa frá syndinni og sætta okkur við aga hans.</w:t>
      </w:r>
    </w:p>
    <w:p/>
    <w:p>
      <w:r xmlns:w="http://schemas.openxmlformats.org/wordprocessingml/2006/main">
        <w:t xml:space="preserve">1. „Agi Guðs: Köllun til iðrunar“</w:t>
      </w:r>
    </w:p>
    <w:p/>
    <w:p>
      <w:r xmlns:w="http://schemas.openxmlformats.org/wordprocessingml/2006/main">
        <w:t xml:space="preserve">2. "Hvarf frá ranglæti: Boð til réttlætis"</w:t>
      </w:r>
    </w:p>
    <w:p/>
    <w:p>
      <w:r xmlns:w="http://schemas.openxmlformats.org/wordprocessingml/2006/main">
        <w:t xml:space="preserve">1. Hebreabréfið 12:5-6 - "Og þú hefur gleymt þeirri hvatningu, sem til þín segir eins og til sona: Sonur minn, fyrirlít ekki aga Drottins, og lát ekki hugfallast, þegar þú ert ávítaður af honum, 6 fyrir hvern Drottinn elskar hann agar og pælir hvern þann son sem hann tekur á móti.</w:t>
      </w:r>
    </w:p>
    <w:p/>
    <w:p>
      <w:r xmlns:w="http://schemas.openxmlformats.org/wordprocessingml/2006/main">
        <w:t xml:space="preserve">2. 1. Korintubréf 11:31-32 - "Því að ef vér myndum dæma sjálfa okkur, þá yrðum vér ekki dæmdir. 32 En þegar vér erum dæmdir, erum vér agaðir af Drottni, svo að vér verðum ekki dæmdir með heiminum."</w:t>
      </w:r>
    </w:p>
    <w:p/>
    <w:p>
      <w:r xmlns:w="http://schemas.openxmlformats.org/wordprocessingml/2006/main">
        <w:t xml:space="preserve">Jobsbók 36:11 Ef þeir hlýða honum og þjóna honum, munu þeir eyða dögum sínum í velsæld og árin í ánægju.</w:t>
      </w:r>
    </w:p>
    <w:p/>
    <w:p>
      <w:r xmlns:w="http://schemas.openxmlformats.org/wordprocessingml/2006/main">
        <w:t xml:space="preserve">Í kaflanum er talað um hvernig þeir sem þjóna og hlýða Guði munu upplifa frið og velmegun.</w:t>
      </w:r>
    </w:p>
    <w:p/>
    <w:p>
      <w:r xmlns:w="http://schemas.openxmlformats.org/wordprocessingml/2006/main">
        <w:t xml:space="preserve">1. Ávinningurinn af því að þjóna Guði - Að læra um laun hlýðni við Guð.</w:t>
      </w:r>
    </w:p>
    <w:p/>
    <w:p>
      <w:r xmlns:w="http://schemas.openxmlformats.org/wordprocessingml/2006/main">
        <w:t xml:space="preserve">2. Leiðin til friðar og velmegunar - Uppgötvaðu gleðina við að lúta vilja Guðs.</w:t>
      </w:r>
    </w:p>
    <w:p/>
    <w:p>
      <w:r xmlns:w="http://schemas.openxmlformats.org/wordprocessingml/2006/main">
        <w:t xml:space="preserve">1. Filippíbréfið 4:6-7 - "Verið ekki áhyggjufullir um neitt, heldur kunngjörist í öllu óskir yðar með bæn og beiðni með þakkargjörð. Og friður Guðs, sem er æðri öllum skilningi, mun varðveita hjörtu yðar. og hugur yðar í Kristi Jesú."</w:t>
      </w:r>
    </w:p>
    <w:p/>
    <w:p>
      <w:r xmlns:w="http://schemas.openxmlformats.org/wordprocessingml/2006/main">
        <w:t xml:space="preserve">2. Sálmur 1:1-3 - „Sæll er sá maður, sem ekki fer eftir ráðum óguðlegra, ekki stendur á vegi syndara, og ekki situr í spottarsæti, heldur hefur yndi hans í lögmáli Drottins. , og lögmál sitt hugleiðir hann dag og nótt. Hann er eins og tré, gróðursett við vatnslæki, sem ber ávöxt sinn á sínum tíma, og lauf þess visnar ekki. Í öllu, sem hann gjörir, gengur honum vel."</w:t>
      </w:r>
    </w:p>
    <w:p/>
    <w:p>
      <w:r xmlns:w="http://schemas.openxmlformats.org/wordprocessingml/2006/main">
        <w:t xml:space="preserve">Jobsbók 36:12 En ef þeir hlýða ekki, munu þeir farast fyrir sverði og deyja án þekkingar.</w:t>
      </w:r>
    </w:p>
    <w:p/>
    <w:p>
      <w:r xmlns:w="http://schemas.openxmlformats.org/wordprocessingml/2006/main">
        <w:t xml:space="preserve">Guð mun refsa þeim sem ekki hlýða honum, en hann mun líka veita þeim sem gera þekkingu og skilning.</w:t>
      </w:r>
    </w:p>
    <w:p/>
    <w:p>
      <w:r xmlns:w="http://schemas.openxmlformats.org/wordprocessingml/2006/main">
        <w:t xml:space="preserve">1. Viðvörun Guðs: Hlýðið og fáið þekkingu</w:t>
      </w:r>
    </w:p>
    <w:p/>
    <w:p>
      <w:r xmlns:w="http://schemas.openxmlformats.org/wordprocessingml/2006/main">
        <w:t xml:space="preserve">2. Blessun þess að hlýða Guði</w:t>
      </w:r>
    </w:p>
    <w:p/>
    <w:p>
      <w:r xmlns:w="http://schemas.openxmlformats.org/wordprocessingml/2006/main">
        <w:t xml:space="preserve">1. Matteusarguðspjall 11:29 - Takið á yður mitt ok og lærið af mér, því að ég er hógvær og af hjarta lítillátur, og þér munuð finna hvíld sálum yðar.</w:t>
      </w:r>
    </w:p>
    <w:p/>
    <w:p>
      <w:r xmlns:w="http://schemas.openxmlformats.org/wordprocessingml/2006/main">
        <w:t xml:space="preserve">2. Sálmur 111:10 - Ótti Drottins er upphaf viskunnar; allir þeir sem stunda það hafa góðan skilning.</w:t>
      </w:r>
    </w:p>
    <w:p/>
    <w:p>
      <w:r xmlns:w="http://schemas.openxmlformats.org/wordprocessingml/2006/main">
        <w:t xml:space="preserve">Jobsbók 36:13 En hræsnarar í hjarta hrúga upp reiði, þeir hrópa ekki, þegar hann bindur þá.</w:t>
      </w:r>
    </w:p>
    <w:p/>
    <w:p>
      <w:r xmlns:w="http://schemas.openxmlformats.org/wordprocessingml/2006/main">
        <w:t xml:space="preserve">Hræsnararnir í hjarta safna saman reiði handa sjálfum sér með því að hrópa ekki til Guðs þegar þeir eru í vandræðum.</w:t>
      </w:r>
    </w:p>
    <w:p/>
    <w:p>
      <w:r xmlns:w="http://schemas.openxmlformats.org/wordprocessingml/2006/main">
        <w:t xml:space="preserve">1. Hættan á hræsni: Hvernig það getur leitt til reiði að ekki hrópa til Guðs</w:t>
      </w:r>
    </w:p>
    <w:p/>
    <w:p>
      <w:r xmlns:w="http://schemas.openxmlformats.org/wordprocessingml/2006/main">
        <w:t xml:space="preserve">2. Gildi auðmýktar: Hvernig hróp til Guðs getur leitt til öryggis</w:t>
      </w:r>
    </w:p>
    <w:p/>
    <w:p>
      <w:r xmlns:w="http://schemas.openxmlformats.org/wordprocessingml/2006/main">
        <w:t xml:space="preserve">1. Jakobsbréfið 4:6-7 - En hann gefur meiri náð. Þess vegna segir hann: Guð stendur gegn dramblátum, en auðmjúkum veitir hann náð. Gefið ykkur því undir Guði. Standið gegn djöflinum, og hann mun flýja frá þér.</w:t>
      </w:r>
    </w:p>
    <w:p/>
    <w:p>
      <w:r xmlns:w="http://schemas.openxmlformats.org/wordprocessingml/2006/main">
        <w:t xml:space="preserve">2. Sálmur 50:15 - Ákalla mig á degi neyðarinnar: Ég mun frelsa þig, og þú skalt vegsama mig.</w:t>
      </w:r>
    </w:p>
    <w:p/>
    <w:p>
      <w:r xmlns:w="http://schemas.openxmlformats.org/wordprocessingml/2006/main">
        <w:t xml:space="preserve">Jobsbók 36:14 Þeir deyja í æsku, og líf þeirra er meðal hinna óhreinu.</w:t>
      </w:r>
    </w:p>
    <w:p/>
    <w:p>
      <w:r xmlns:w="http://schemas.openxmlformats.org/wordprocessingml/2006/main">
        <w:t xml:space="preserve">Fólk deyr ungt og líf þeirra er fullt af syndsamlegri hegðun.</w:t>
      </w:r>
    </w:p>
    <w:p/>
    <w:p>
      <w:r xmlns:w="http://schemas.openxmlformats.org/wordprocessingml/2006/main">
        <w:t xml:space="preserve">1. Mikilvægi þess að lifa heilagleika og hreinleika.</w:t>
      </w:r>
    </w:p>
    <w:p/>
    <w:p>
      <w:r xmlns:w="http://schemas.openxmlformats.org/wordprocessingml/2006/main">
        <w:t xml:space="preserve">2. Stutt lífsins og nauðsyn þess að taka skynsamlegar ákvarðanir.</w:t>
      </w:r>
    </w:p>
    <w:p/>
    <w:p>
      <w:r xmlns:w="http://schemas.openxmlformats.org/wordprocessingml/2006/main">
        <w:t xml:space="preserve">1. Orðskviðirnir 14:12 - "Það er leið sem virðist vera rétt, en að lokum leiðir hann til dauða."</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Jobsbók 36:15 Hann frelsar fátæka í eymd sinni og opnar eyru þeirra í kúgun.</w:t>
      </w:r>
    </w:p>
    <w:p/>
    <w:p>
      <w:r xmlns:w="http://schemas.openxmlformats.org/wordprocessingml/2006/main">
        <w:t xml:space="preserve">Guð frelsar hina fátæku í þrengingum þeirra og opnar eyru þeirra til að heyra á tímum kúgunar.</w:t>
      </w:r>
    </w:p>
    <w:p/>
    <w:p>
      <w:r xmlns:w="http://schemas.openxmlformats.org/wordprocessingml/2006/main">
        <w:t xml:space="preserve">1. "Náð Guðs á neyðartímum"</w:t>
      </w:r>
    </w:p>
    <w:p/>
    <w:p>
      <w:r xmlns:w="http://schemas.openxmlformats.org/wordprocessingml/2006/main">
        <w:t xml:space="preserve">2. "Að heyra rödd Guðs á tímum kúgunar"</w:t>
      </w:r>
    </w:p>
    <w:p/>
    <w:p>
      <w:r xmlns:w="http://schemas.openxmlformats.org/wordprocessingml/2006/main">
        <w:t xml:space="preserve">1. Jakobsbréfið 2:14-17</w:t>
      </w:r>
    </w:p>
    <w:p/>
    <w:p>
      <w:r xmlns:w="http://schemas.openxmlformats.org/wordprocessingml/2006/main">
        <w:t xml:space="preserve">2. Jesaja 1:17-20</w:t>
      </w:r>
    </w:p>
    <w:p/>
    <w:p>
      <w:r xmlns:w="http://schemas.openxmlformats.org/wordprocessingml/2006/main">
        <w:t xml:space="preserve">Jobsbók 36:16 Eins hefði hann flutt þig úr þrönginni út á víðan völl, þar sem engin þröng eru. og það, sem lagt skal á borð þitt, skal vera fullt af feiti.</w:t>
      </w:r>
    </w:p>
    <w:p/>
    <w:p>
      <w:r xmlns:w="http://schemas.openxmlformats.org/wordprocessingml/2006/main">
        <w:t xml:space="preserve">Guð þráir að veita fólki sínu gnægð af blessunum og frelsa það frá hvers kyns innilokun og þjáningu.</w:t>
      </w:r>
    </w:p>
    <w:p/>
    <w:p>
      <w:r xmlns:w="http://schemas.openxmlformats.org/wordprocessingml/2006/main">
        <w:t xml:space="preserve">1. Gnægð Guðs: Að upplifa blessanir Drottins</w:t>
      </w:r>
    </w:p>
    <w:p/>
    <w:p>
      <w:r xmlns:w="http://schemas.openxmlformats.org/wordprocessingml/2006/main">
        <w:t xml:space="preserve">2. Frelsi Guðs fyrirvara: Að losna undan höftum</w:t>
      </w:r>
    </w:p>
    <w:p/>
    <w:p>
      <w:r xmlns:w="http://schemas.openxmlformats.org/wordprocessingml/2006/main">
        <w:t xml:space="preserve">1. Sálmur 23:5 - "Þú býrð borð frammi fyrir mér í augsýn óvina minna, þú smyr höfuð mitt með olíu, bikar minn rennur yfir."</w:t>
      </w:r>
    </w:p>
    <w:p/>
    <w:p>
      <w:r xmlns:w="http://schemas.openxmlformats.org/wordprocessingml/2006/main">
        <w:t xml:space="preserve">2. Matteusarguðspjall 6:26 Líttu á fugla himinsins, því að þeir sáu hvorki né uppskera né safna í hlöður; enn faðir þinn himneskur fæðir þá. Ert þú ekki meira virði en þeir?</w:t>
      </w:r>
    </w:p>
    <w:p/>
    <w:p>
      <w:r xmlns:w="http://schemas.openxmlformats.org/wordprocessingml/2006/main">
        <w:t xml:space="preserve">Jobsbók 36:17 En þú hefir fullnægt dómi óguðlegra, réttur og réttlæti ná tökum á þér.</w:t>
      </w:r>
    </w:p>
    <w:p/>
    <w:p>
      <w:r xmlns:w="http://schemas.openxmlformats.org/wordprocessingml/2006/main">
        <w:t xml:space="preserve">Job viðurkennir að Guð hafi uppfyllt dóm hinna óguðlegu og að Guð haldi uppi réttlætinu.</w:t>
      </w:r>
    </w:p>
    <w:p/>
    <w:p>
      <w:r xmlns:w="http://schemas.openxmlformats.org/wordprocessingml/2006/main">
        <w:t xml:space="preserve">1. Dómur Guðs er réttlátur - Jobsbók 36:17</w:t>
      </w:r>
    </w:p>
    <w:p/>
    <w:p>
      <w:r xmlns:w="http://schemas.openxmlformats.org/wordprocessingml/2006/main">
        <w:t xml:space="preserve">2. Guð er réttlæti og réttlæti - Jobsbók 36:17</w:t>
      </w:r>
    </w:p>
    <w:p/>
    <w:p>
      <w:r xmlns:w="http://schemas.openxmlformats.org/wordprocessingml/2006/main">
        <w:t xml:space="preserve">1. Jeremía 32:19 - Mikill að ráðum og kraftmikill í verki, því að augu þín eru opin yfir öllum vegum mannanna, til að gefa sérhverjum eftir hans vegum og eftir ávöxtum gjörða hans.</w:t>
      </w:r>
    </w:p>
    <w:p/>
    <w:p>
      <w:r xmlns:w="http://schemas.openxmlformats.org/wordprocessingml/2006/main">
        <w:t xml:space="preserve">2. Rómverjabréfið 2:6-8 - Sem mun gjalda hverjum manni eftir verkum hans: Þeim sem með þolinmæði í velgjörðum leita dýrðar og heiðurs og ódauðleika eilífs lífs, en þeim sem eru deilulausir og gera það ekki. hlýðið sannleikanum, en hlýðið ranglætinu, reiði og reiði.</w:t>
      </w:r>
    </w:p>
    <w:p/>
    <w:p>
      <w:r xmlns:w="http://schemas.openxmlformats.org/wordprocessingml/2006/main">
        <w:t xml:space="preserve">Jobsbók 36:18 Vegna þess að reiði er til, gætið þess að hann taki þig ekki burt með höggi sínu. Þá getur mikið lausnargjald ekki bjargað þér.</w:t>
      </w:r>
    </w:p>
    <w:p/>
    <w:p>
      <w:r xmlns:w="http://schemas.openxmlformats.org/wordprocessingml/2006/main">
        <w:t xml:space="preserve">Guð varar okkur við afleiðingum syndar og þörf fyrir iðrun.</w:t>
      </w:r>
    </w:p>
    <w:p/>
    <w:p>
      <w:r xmlns:w="http://schemas.openxmlformats.org/wordprocessingml/2006/main">
        <w:t xml:space="preserve">1: iðrast núna eða hættu á eilífri fordæmingu</w:t>
      </w:r>
    </w:p>
    <w:p/>
    <w:p>
      <w:r xmlns:w="http://schemas.openxmlformats.org/wordprocessingml/2006/main">
        <w:t xml:space="preserve">2: Þörfin fyrir iðrun í lífi okkar</w:t>
      </w:r>
    </w:p>
    <w:p/>
    <w:p>
      <w:r xmlns:w="http://schemas.openxmlformats.org/wordprocessingml/2006/main">
        <w:t xml:space="preserve">1: Esekíel 18:30 - Þess vegna mun ég dæma yður, Ísraelsmenn, hvern eftir sínum vegum, segir Drottinn Guð. Gjörið iðrun og snúið yður frá öllum afbrotum yðar. svo skal misgjörð ekki verða yðar eyðilegging.</w:t>
      </w:r>
    </w:p>
    <w:p/>
    <w:p>
      <w:r xmlns:w="http://schemas.openxmlformats.org/wordprocessingml/2006/main">
        <w:t xml:space="preserve">2: Matteusarguðspjall 4:17 - Frá þeim tíma tók Jesús að prédika og segja: Gjörið iðrun, því að himnaríki er í nánd.</w:t>
      </w:r>
    </w:p>
    <w:p/>
    <w:p>
      <w:r xmlns:w="http://schemas.openxmlformats.org/wordprocessingml/2006/main">
        <w:t xml:space="preserve">Jobsbók 36:19 Mun hann meta auð þinn? nei, ekki gull, né allir kraftar kraftar.</w:t>
      </w:r>
    </w:p>
    <w:p/>
    <w:p>
      <w:r xmlns:w="http://schemas.openxmlformats.org/wordprocessingml/2006/main">
        <w:t xml:space="preserve">Guð er ekki hrifinn af veraldlegum auði eins og gulli og styrk.</w:t>
      </w:r>
    </w:p>
    <w:p/>
    <w:p>
      <w:r xmlns:w="http://schemas.openxmlformats.org/wordprocessingml/2006/main">
        <w:t xml:space="preserve">1. "Máttur kærleika Guðs"</w:t>
      </w:r>
    </w:p>
    <w:p/>
    <w:p>
      <w:r xmlns:w="http://schemas.openxmlformats.org/wordprocessingml/2006/main">
        <w:t xml:space="preserve">2. "Sannur auður Guðs"</w:t>
      </w:r>
    </w:p>
    <w:p/>
    <w:p>
      <w:r xmlns:w="http://schemas.openxmlformats.org/wordprocessingml/2006/main">
        <w:t xml:space="preserve">1. Matteusarguðspjall 6:19-21 - "Safnið yður ekki fjársjóðum á jörðu, þar sem mölur og ryð eyða, og þar sem þjófar brjótast inn og stela. En safna yður fjársjóðum á himni, þar sem hvorki mölur né ryð eyðir, og þar sem þjófar brjótast ekki inn eða stela, því að þar sem fjársjóður þinn er, þar mun og hjarta þitt vera."</w:t>
      </w:r>
    </w:p>
    <w:p/>
    <w:p>
      <w:r xmlns:w="http://schemas.openxmlformats.org/wordprocessingml/2006/main">
        <w:t xml:space="preserve">2. 1. Tímóteusarbréf 6:17-19 - "Bendið þeim, sem ríkir eru í þessum heimi, að vera ekki yfirlætisfullir eða binda von sína við óvissu auðæfanna, heldur á Guð, sem gefur okkur ríkulega allt til að njóta. Fræðið. þá til að gjöra gott, vera ríkir í góðum verkum, vera örlátir og fúsir til að miðla, safna sér fjársjóði góðs undirstöðu til framtíðar, svo að þeir nái tökum á því sem sannarlega er lífið."</w:t>
      </w:r>
    </w:p>
    <w:p/>
    <w:p>
      <w:r xmlns:w="http://schemas.openxmlformats.org/wordprocessingml/2006/main">
        <w:t xml:space="preserve">Jobsbók 36:20 Þrá ekki nóttina, þegar fólk er útrýmt í þeirra stað.</w:t>
      </w:r>
    </w:p>
    <w:p/>
    <w:p>
      <w:r xmlns:w="http://schemas.openxmlformats.org/wordprocessingml/2006/main">
        <w:t xml:space="preserve">Fólk ætti ekki að óska eftir nóttinni, því það er tími þegar fólk er flutt á sínum stað.</w:t>
      </w:r>
    </w:p>
    <w:p/>
    <w:p>
      <w:r xmlns:w="http://schemas.openxmlformats.org/wordprocessingml/2006/main">
        <w:t xml:space="preserve">1. Guð vill ekki að við leitumst eftir myrkrinu heldur vill hann að við leitum ljóssins.</w:t>
      </w:r>
    </w:p>
    <w:p/>
    <w:p>
      <w:r xmlns:w="http://schemas.openxmlformats.org/wordprocessingml/2006/main">
        <w:t xml:space="preserve">2. Við verðum að muna að nóttin er ekki tími gleði, heldur tími sorgar og sorgar.</w:t>
      </w:r>
    </w:p>
    <w:p/>
    <w:p>
      <w:r xmlns:w="http://schemas.openxmlformats.org/wordprocessingml/2006/main">
        <w:t xml:space="preserve">1. Jóhannesarguðspjall 8:12 - "Ég er ljós heimsins. Hver sem fylgir mér mun aldrei ganga í myrkri, heldur hafa ljós lífsins."</w:t>
      </w:r>
    </w:p>
    <w:p/>
    <w:p>
      <w:r xmlns:w="http://schemas.openxmlformats.org/wordprocessingml/2006/main">
        <w:t xml:space="preserve">2. Sálmur 30:5 - "Því að reiði hans varir um stund og velþóknun hans alla ævi. Grátur getur dvalið um nóttina, en gleði kemur með morgninum."</w:t>
      </w:r>
    </w:p>
    <w:p/>
    <w:p>
      <w:r xmlns:w="http://schemas.openxmlformats.org/wordprocessingml/2006/main">
        <w:t xml:space="preserve">Jobsbók 36:21 Gætið að, tak ekki tillit til misgjörða, því að þetta hefur þú valið fremur en eymd.</w:t>
      </w:r>
    </w:p>
    <w:p/>
    <w:p>
      <w:r xmlns:w="http://schemas.openxmlformats.org/wordprocessingml/2006/main">
        <w:t xml:space="preserve">Þessi texti hvetur okkur til að gefa gaum að vali okkar og einblína ekki á ranga hluti, sem minnir okkur á að við ættum að velja að gera rétt frekar en að þjást af röngum ákvörðunum.</w:t>
      </w:r>
    </w:p>
    <w:p/>
    <w:p>
      <w:r xmlns:w="http://schemas.openxmlformats.org/wordprocessingml/2006/main">
        <w:t xml:space="preserve">1: "Veldu réttlæti fram yfir eymd"</w:t>
      </w:r>
    </w:p>
    <w:p/>
    <w:p>
      <w:r xmlns:w="http://schemas.openxmlformats.org/wordprocessingml/2006/main">
        <w:t xml:space="preserve">2: "Að taka skynsamlegar ákvarðanir"</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Jeremía 29:11 - Því að ég veit hvaða áætlanir ég hef um þig, segir Drottinn, ætlar að gera þér farsælan en ekki að skaða þig, ætlar að gefa þér von og framtíð.</w:t>
      </w:r>
    </w:p>
    <w:p/>
    <w:p>
      <w:r xmlns:w="http://schemas.openxmlformats.org/wordprocessingml/2006/main">
        <w:t xml:space="preserve">Jobsbók 36:22 Sjá, Guð upphefur með mætti sínum, hver kennir eins og hann?</w:t>
      </w:r>
    </w:p>
    <w:p/>
    <w:p>
      <w:r xmlns:w="http://schemas.openxmlformats.org/wordprocessingml/2006/main">
        <w:t xml:space="preserve">Guð er máttugur og óviðjafnanlegur í visku og kennslu.</w:t>
      </w:r>
    </w:p>
    <w:p/>
    <w:p>
      <w:r xmlns:w="http://schemas.openxmlformats.org/wordprocessingml/2006/main">
        <w:t xml:space="preserve">1: Guð er almáttugur og alvitur</w:t>
      </w:r>
    </w:p>
    <w:p/>
    <w:p>
      <w:r xmlns:w="http://schemas.openxmlformats.org/wordprocessingml/2006/main">
        <w:t xml:space="preserve">2: Guð er æðsti kennarinn</w:t>
      </w:r>
    </w:p>
    <w:p/>
    <w:p>
      <w:r xmlns:w="http://schemas.openxmlformats.org/wordprocessingml/2006/main">
        <w:t xml:space="preserve">1: Jesaja 40:28 - Hefur þú ekki vitað það? Hefurðu ekki heyrt? Drottinn er hinn eilífi Guð, skapari endimarka jarðar. Hann dofnar ekki eða þreytist ekki; skilningur hans er órannsakanlegur.</w:t>
      </w:r>
    </w:p>
    <w:p/>
    <w:p>
      <w:r xmlns:w="http://schemas.openxmlformats.org/wordprocessingml/2006/main">
        <w:t xml:space="preserve">2: Sálmur 111:10 - Ótti Drottins er upphaf viskunnar; allir þeir sem stunda það hafa góðan skilning. Lofgjörð hans varir að eilífu!</w:t>
      </w:r>
    </w:p>
    <w:p/>
    <w:p>
      <w:r xmlns:w="http://schemas.openxmlformats.org/wordprocessingml/2006/main">
        <w:t xml:space="preserve">Jobsbók 36:23 Hver hefir boðið honum veg hans? eða hver getur sagt: Þú hefir framið ranglæti?</w:t>
      </w:r>
    </w:p>
    <w:p/>
    <w:p>
      <w:r xmlns:w="http://schemas.openxmlformats.org/wordprocessingml/2006/main">
        <w:t xml:space="preserve">Guð hefur stjórn á öllum þáttum lífsins og enginn getur sakað hann um rangt mál.</w:t>
      </w:r>
    </w:p>
    <w:p/>
    <w:p>
      <w:r xmlns:w="http://schemas.openxmlformats.org/wordprocessingml/2006/main">
        <w:t xml:space="preserve">1. Guð er fullvaldur og alvitur; Hann einn veit rétta leiðina fyrir okkur.</w:t>
      </w:r>
    </w:p>
    <w:p/>
    <w:p>
      <w:r xmlns:w="http://schemas.openxmlformats.org/wordprocessingml/2006/main">
        <w:t xml:space="preserve">2. Sama hvað lífið ber í skauti sér, Guð er við stjórnvölinn og mun aldrei gera rangt.</w:t>
      </w:r>
    </w:p>
    <w:p/>
    <w:p>
      <w:r xmlns:w="http://schemas.openxmlformats.org/wordprocessingml/2006/main">
        <w:t xml:space="preserve">1. Jesaja 46:10-11 - "Áform mitt mun standa, og ég mun gera allt sem mér þóknast. Frá austri kalla ég ránfugl, úr fjarlægu landi, mann til að uppfylla fyrirætlun mína. hef sagt, það mun ég koma í framkvæmd; það sem ég hef fyrirhugað, það mun ég gera."</w:t>
      </w:r>
    </w:p>
    <w:p/>
    <w:p>
      <w:r xmlns:w="http://schemas.openxmlformats.org/wordprocessingml/2006/main">
        <w:t xml:space="preserve">2. Orðskviðirnir 19:21 - Margar eru áformin í hjarta manns, en það er tilgangur Drottins sem ræður ríkjum.</w:t>
      </w:r>
    </w:p>
    <w:p/>
    <w:p>
      <w:r xmlns:w="http://schemas.openxmlformats.org/wordprocessingml/2006/main">
        <w:t xml:space="preserve">Jobsbók 36:24 Minnstu þess að þú vegsamar verk hans, sem menn sjá.</w:t>
      </w:r>
    </w:p>
    <w:p/>
    <w:p>
      <w:r xmlns:w="http://schemas.openxmlformats.org/wordprocessingml/2006/main">
        <w:t xml:space="preserve">Þessi texti er áminning um að muna og efla verk Guðs sem mannkynið sér.</w:t>
      </w:r>
    </w:p>
    <w:p/>
    <w:p>
      <w:r xmlns:w="http://schemas.openxmlformats.org/wordprocessingml/2006/main">
        <w:t xml:space="preserve">1. Hvernig á að lifa lífi sem sýnir verk Guðs - A um hvernig á að lifa á þann hátt sem endurspeglar verk Guðs og vegsamar hann.</w:t>
      </w:r>
    </w:p>
    <w:p/>
    <w:p>
      <w:r xmlns:w="http://schemas.openxmlformats.org/wordprocessingml/2006/main">
        <w:t xml:space="preserve">2. Lifðu þakklætislífi - A um hvernig á að vera þakklátur fyrir verk Guðs og hvernig á að sýna þakklæti fyrir það.</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Sálmur 66:2 - "Syngið dýrð nafns hans, lofið honum dýrð!"</w:t>
      </w:r>
    </w:p>
    <w:p/>
    <w:p>
      <w:r xmlns:w="http://schemas.openxmlformats.org/wordprocessingml/2006/main">
        <w:t xml:space="preserve">Jobsbók 36:25 Sérhver maður getur séð það; maður getur séð það í fjarska.</w:t>
      </w:r>
    </w:p>
    <w:p/>
    <w:p>
      <w:r xmlns:w="http://schemas.openxmlformats.org/wordprocessingml/2006/main">
        <w:t xml:space="preserve">Í kaflanum er talað um mikilleika og kraft Guðs sem allir geta séð.</w:t>
      </w:r>
    </w:p>
    <w:p/>
    <w:p>
      <w:r xmlns:w="http://schemas.openxmlformats.org/wordprocessingml/2006/main">
        <w:t xml:space="preserve">1: Mikilleiki Guðs og máttur geta allir séð, sama hversu langt er.</w:t>
      </w:r>
    </w:p>
    <w:p/>
    <w:p>
      <w:r xmlns:w="http://schemas.openxmlformats.org/wordprocessingml/2006/main">
        <w:t xml:space="preserve">2: Sama hvar þú ert í lífinu, mikilleikur og kraftur Guðs er enn til staðar.</w:t>
      </w:r>
    </w:p>
    <w:p/>
    <w:p>
      <w:r xmlns:w="http://schemas.openxmlformats.org/wordprocessingml/2006/main">
        <w:t xml:space="preserve">1: Sálmur 139:7-10 - "Hvert get ég farið frá anda þínum? Hvert get ég flúið frá augliti þínu? Ef ég fer upp til himins, ert þú þar; ef ég bý rúm mitt í djúpinu, þá ert þú þar .. Ef ég rísi upp á vængjum dögunar, ef ég sest við ysta hafið, jafnvel þar mun hönd þín leiða mig, hægri hönd þín mun halda mér fast."</w:t>
      </w:r>
    </w:p>
    <w:p/>
    <w:p>
      <w:r xmlns:w="http://schemas.openxmlformats.org/wordprocessingml/2006/main">
        <w:t xml:space="preserve">2: Jesaja 40:28 - "Veistu það ekki? Hefurðu ekki heyrt það? Drottinn er hinn eilífi Guð, skapari endimarka jarðarinnar. Hann þreytist ekki og þreytist ekki og skilur hans getur enginn skilið. "</w:t>
      </w:r>
    </w:p>
    <w:p/>
    <w:p>
      <w:r xmlns:w="http://schemas.openxmlformats.org/wordprocessingml/2006/main">
        <w:t xml:space="preserve">Jobsbók 36:26 Sjá, Guð er mikill, og vér þekkjum hann ekki, og ekki er hægt að kanna fjölda ára hans.</w:t>
      </w:r>
    </w:p>
    <w:p/>
    <w:p>
      <w:r xmlns:w="http://schemas.openxmlformats.org/wordprocessingml/2006/main">
        <w:t xml:space="preserve">Guð er óviðjafnanlegur í mikilleika og ár hans eru óendanleg og ekki hægt að telja.</w:t>
      </w:r>
    </w:p>
    <w:p/>
    <w:p>
      <w:r xmlns:w="http://schemas.openxmlformats.org/wordprocessingml/2006/main">
        <w:t xml:space="preserve">1. Óviðjafnanleg mikilleiki Guðs</w:t>
      </w:r>
    </w:p>
    <w:p/>
    <w:p>
      <w:r xmlns:w="http://schemas.openxmlformats.org/wordprocessingml/2006/main">
        <w:t xml:space="preserve">2. Leitin að hinu óendanlega: Kannaðu takmarkalausan tíma Guðs ára</w:t>
      </w:r>
    </w:p>
    <w:p/>
    <w:p>
      <w:r xmlns:w="http://schemas.openxmlformats.org/wordprocessingml/2006/main">
        <w:t xml:space="preserve">1. Sálmur 90:2: Áður en fjöllin komu fram eða þú hafðir myndað jörðina og heiminn, frá eilífð til eilífðar, ert þú Guð.</w:t>
      </w:r>
    </w:p>
    <w:p/>
    <w:p>
      <w:r xmlns:w="http://schemas.openxmlformats.org/wordprocessingml/2006/main">
        <w:t xml:space="preserve">2. Jesaja 40:28: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Jobsbók 36:27 Því að hann gerir vatnsdropana smáa, þeir hella regni eftir gufu þeirra.</w:t>
      </w:r>
    </w:p>
    <w:p/>
    <w:p>
      <w:r xmlns:w="http://schemas.openxmlformats.org/wordprocessingml/2006/main">
        <w:t xml:space="preserve">Guð notar regn til að færa heiminum líf og næringu.</w:t>
      </w:r>
    </w:p>
    <w:p/>
    <w:p>
      <w:r xmlns:w="http://schemas.openxmlformats.org/wordprocessingml/2006/main">
        <w:t xml:space="preserve">1: Regnblessun Guðs er áminning um ráðstöfun hans fyrir okkur.</w:t>
      </w:r>
    </w:p>
    <w:p/>
    <w:p>
      <w:r xmlns:w="http://schemas.openxmlformats.org/wordprocessingml/2006/main">
        <w:t xml:space="preserve">2: Stjórn Guðs á rigningunni er áminning um mátt hans og drottinvald.</w:t>
      </w:r>
    </w:p>
    <w:p/>
    <w:p>
      <w:r xmlns:w="http://schemas.openxmlformats.org/wordprocessingml/2006/main">
        <w:t xml:space="preserve">1: Sálmur 104:10-14 - Hann gerir ský að vagni sínum og ekur á vængjum vindsins.</w:t>
      </w:r>
    </w:p>
    <w:p/>
    <w:p>
      <w:r xmlns:w="http://schemas.openxmlformats.org/wordprocessingml/2006/main">
        <w:t xml:space="preserve">2: Jakobsbréfið 5:17-18 - Elía bað innilega að það myndi ekki rigna og það rigndi ekki á landinu í þrjú og hálft ár.</w:t>
      </w:r>
    </w:p>
    <w:p/>
    <w:p>
      <w:r xmlns:w="http://schemas.openxmlformats.org/wordprocessingml/2006/main">
        <w:t xml:space="preserve">Jobsbók 36:28 sem skýin falla og eima yfir manninn ríkulega.</w:t>
      </w:r>
    </w:p>
    <w:p/>
    <w:p>
      <w:r xmlns:w="http://schemas.openxmlformats.org/wordprocessingml/2006/main">
        <w:t xml:space="preserve">Þessi texti fjallar um hvernig Guð sér ríkulega fyrir mannkyninu með rigningu frá skýjunum.</w:t>
      </w:r>
    </w:p>
    <w:p/>
    <w:p>
      <w:r xmlns:w="http://schemas.openxmlformats.org/wordprocessingml/2006/main">
        <w:t xml:space="preserve">1: Guð er kærleiksríkur og örlátur veitandi og við getum alltaf treyst á gnægð hans.</w:t>
      </w:r>
    </w:p>
    <w:p/>
    <w:p>
      <w:r xmlns:w="http://schemas.openxmlformats.org/wordprocessingml/2006/main">
        <w:t xml:space="preserve">2: Trúfesta okkar við Guð mun færa okkur blessanir gnægð hans.</w:t>
      </w:r>
    </w:p>
    <w:p/>
    <w:p>
      <w:r xmlns:w="http://schemas.openxmlformats.org/wordprocessingml/2006/main">
        <w:t xml:space="preserve">1: Jakobsbréfið 1:17 - "Sérhver góð og fullkomin gjöf er að ofan, niðurkomin frá föður himnesku ljósanna, sem breytist ekki eins og skuggar sem breytast."</w:t>
      </w:r>
    </w:p>
    <w:p/>
    <w:p>
      <w:r xmlns:w="http://schemas.openxmlformats.org/wordprocessingml/2006/main">
        <w:t xml:space="preserve">2: Sálmur 65:9-10 - "Þú hugsar um landið og vökvar það, þú gjörir það auðugt og frjósamt. Lækir Guðs eru fullir af vatni til að sjá fólkinu fyrir korni, því að svo hefur þú búið það."</w:t>
      </w:r>
    </w:p>
    <w:p/>
    <w:p>
      <w:r xmlns:w="http://schemas.openxmlformats.org/wordprocessingml/2006/main">
        <w:t xml:space="preserve">Jobsbók 36:29 Getur einhver skilið útbreiðslu skýjanna eða hávaða tjaldbúðar hans?</w:t>
      </w:r>
    </w:p>
    <w:p/>
    <w:p>
      <w:r xmlns:w="http://schemas.openxmlformats.org/wordprocessingml/2006/main">
        <w:t xml:space="preserve">Þessi texti talar um mikilleika Guðs og undur, og hvernig mannlegur skilningur okkar getur ekki skilið fyllingu krafts hans.</w:t>
      </w:r>
    </w:p>
    <w:p/>
    <w:p>
      <w:r xmlns:w="http://schemas.openxmlformats.org/wordprocessingml/2006/main">
        <w:t xml:space="preserve">1: Við getum ekki alveg skilið mikilleika Guðs.</w:t>
      </w:r>
    </w:p>
    <w:p/>
    <w:p>
      <w:r xmlns:w="http://schemas.openxmlformats.org/wordprocessingml/2006/main">
        <w:t xml:space="preserve">2: Við ættum aldrei að takmarka mikilleika Guðs við það sem við getum skilið.</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Sálmur 19:1 "Himnarnir kunngjöra dýrð Guðs, og festingin sýnir handaverk hans."</w:t>
      </w:r>
    </w:p>
    <w:p/>
    <w:p>
      <w:r xmlns:w="http://schemas.openxmlformats.org/wordprocessingml/2006/main">
        <w:t xml:space="preserve">Jobsbók 36:30 Sjá, hann breiðir ljós sitt yfir það og hylur hafsbotninn.</w:t>
      </w:r>
    </w:p>
    <w:p/>
    <w:p>
      <w:r xmlns:w="http://schemas.openxmlformats.org/wordprocessingml/2006/main">
        <w:t xml:space="preserve">Guð lýsir upp djúp hafsins og hylur þá ljósi.</w:t>
      </w:r>
    </w:p>
    <w:p/>
    <w:p>
      <w:r xmlns:w="http://schemas.openxmlformats.org/wordprocessingml/2006/main">
        <w:t xml:space="preserve">1. Ljós Guðs lýsir upp djúp lífs okkar</w:t>
      </w:r>
    </w:p>
    <w:p/>
    <w:p>
      <w:r xmlns:w="http://schemas.openxmlformats.org/wordprocessingml/2006/main">
        <w:t xml:space="preserve">2. Guð er til staðar á myrkustu tímum lífs okkar</w:t>
      </w:r>
    </w:p>
    <w:p/>
    <w:p>
      <w:r xmlns:w="http://schemas.openxmlformats.org/wordprocessingml/2006/main">
        <w:t xml:space="preserve">1. Sálmur 139:7-12 - Hvert skal ég fara frá anda þínum? Eða hvert á ég að flýja frá augliti þínu? Ef ég stíg upp til himna, þá ertu þar! Ef ég bý um rúmið mitt í Helju, þá ertu þar! Ef ég tek vængi morgunsins og bý í endimörkum hafsins, jafnvel þar mun hönd þín leiða mig og hægri hönd þín halda mér.</w:t>
      </w:r>
    </w:p>
    <w:p/>
    <w:p>
      <w:r xmlns:w="http://schemas.openxmlformats.org/wordprocessingml/2006/main">
        <w:t xml:space="preserve">2. Jóhannesarguðspjall 1:1-5 - Í upphafi var orðið, og orðið var hjá Guði, og orðið var Guð. Hann var í upphafi hjá Guði. Allir hlutir urðu til fyrir hann og án hans varð ekkert til sem varð til. Í honum var líf og lífið var ljós mannanna. Og ljósið skín í myrkrinu, og myrkrið skildi það ekki.</w:t>
      </w:r>
    </w:p>
    <w:p/>
    <w:p>
      <w:r xmlns:w="http://schemas.openxmlformats.org/wordprocessingml/2006/main">
        <w:t xml:space="preserve">Jobsbók 36:31 Því að með þeim dæmir hann fólkið. hann gefur mat í gnægð.</w:t>
      </w:r>
    </w:p>
    <w:p/>
    <w:p>
      <w:r xmlns:w="http://schemas.openxmlformats.org/wordprocessingml/2006/main">
        <w:t xml:space="preserve">Þessi texti fjallar um hvernig Guð dæmir fólk og gefur því gnægð.</w:t>
      </w:r>
    </w:p>
    <w:p/>
    <w:p>
      <w:r xmlns:w="http://schemas.openxmlformats.org/wordprocessingml/2006/main">
        <w:t xml:space="preserve">1. Guð sýnir okkur kærleika sinn og ráðstöfun með dómi sínum.</w:t>
      </w:r>
    </w:p>
    <w:p/>
    <w:p>
      <w:r xmlns:w="http://schemas.openxmlformats.org/wordprocessingml/2006/main">
        <w:t xml:space="preserve">2. Að meta náð Guðs og ráðstöfun í lífi okkar.</w:t>
      </w:r>
    </w:p>
    <w:p/>
    <w:p>
      <w:r xmlns:w="http://schemas.openxmlformats.org/wordprocessingml/2006/main">
        <w:t xml:space="preserve">1. Sálmur 145:15-16 - Augu allra horfa til þín, og þú gefur þeim mat á réttum tíma. Þú opnar hönd þína; þú fullnægir þrá allra lífvera.</w:t>
      </w:r>
    </w:p>
    <w:p/>
    <w:p>
      <w:r xmlns:w="http://schemas.openxmlformats.org/wordprocessingml/2006/main">
        <w:t xml:space="preserve">2. Matteusarguðspjall 6:31-32 - Verið því ekki áhyggjufullir og segið: Hvað eigum vér að eta? eða 'Hvað eigum við að drekka?' eða 'Hvað eigum við að klæðast?' Því að heiðingjarnir sækjast eftir öllu þessu, og himneskur faðir veit, að þú þarft þess alls.</w:t>
      </w:r>
    </w:p>
    <w:p/>
    <w:p>
      <w:r xmlns:w="http://schemas.openxmlformats.org/wordprocessingml/2006/main">
        <w:t xml:space="preserve">Jobsbók 36:32 Með skýjum hylur hann ljósið; og skipar því að skína ekki af skýinu sem kemur þar á milli.</w:t>
      </w:r>
    </w:p>
    <w:p/>
    <w:p>
      <w:r xmlns:w="http://schemas.openxmlformats.org/wordprocessingml/2006/main">
        <w:t xml:space="preserve">Guð notar ský til að færa myrkur og halda ljósi að boði hans.</w:t>
      </w:r>
    </w:p>
    <w:p/>
    <w:p>
      <w:r xmlns:w="http://schemas.openxmlformats.org/wordprocessingml/2006/main">
        <w:t xml:space="preserve">1: Guð hefur stjórn á lífi okkar og hann getur fært myrkur og ljós að vilja hans.</w:t>
      </w:r>
    </w:p>
    <w:p/>
    <w:p>
      <w:r xmlns:w="http://schemas.openxmlformats.org/wordprocessingml/2006/main">
        <w:t xml:space="preserve">2: Kærleikur Guðs til fólksins síns er svo mikill að hann getur breytt myrkri í ljós.</w:t>
      </w:r>
    </w:p>
    <w:p/>
    <w:p>
      <w:r xmlns:w="http://schemas.openxmlformats.org/wordprocessingml/2006/main">
        <w:t xml:space="preserve">1: Jesaja 9:2 - Fólkið, sem gekk í myrkri, hefur séð mikið ljós; þeir sem bjuggu í landi dauðans skugga, yfir þá hefur ljós skínt.</w:t>
      </w:r>
    </w:p>
    <w:p/>
    <w:p>
      <w:r xmlns:w="http://schemas.openxmlformats.org/wordprocessingml/2006/main">
        <w:t xml:space="preserve">2: Jakobsbréfið 1:17 - Sérhver góð gjöf og sérhver fullkomin gjöf er að ofan og kemur niður frá föður ljósanna, sem engin afbrigði eða skuggi er til að snúa við.</w:t>
      </w:r>
    </w:p>
    <w:p/>
    <w:p>
      <w:r xmlns:w="http://schemas.openxmlformats.org/wordprocessingml/2006/main">
        <w:t xml:space="preserve">Jobsbók 36:33 Hávaði þess lætur frá sér heyra um það, og fénaðurinn um gufuna.</w:t>
      </w:r>
    </w:p>
    <w:p/>
    <w:p>
      <w:r xmlns:w="http://schemas.openxmlformats.org/wordprocessingml/2006/main">
        <w:t xml:space="preserve">Jobsbók 36:33 segir að þrumur og eldingar í stormi heyrist og sjáist bæði af fólki og dýrum.</w:t>
      </w:r>
    </w:p>
    <w:p/>
    <w:p>
      <w:r xmlns:w="http://schemas.openxmlformats.org/wordprocessingml/2006/main">
        <w:t xml:space="preserve">1. "Máttur sköpunar Guðs: þrumur og eldingar"</w:t>
      </w:r>
    </w:p>
    <w:p/>
    <w:p>
      <w:r xmlns:w="http://schemas.openxmlformats.org/wordprocessingml/2006/main">
        <w:t xml:space="preserve">2. "Miskunn Guðs í sköpuninni: Að heyra og sjá storminn"</w:t>
      </w:r>
    </w:p>
    <w:p/>
    <w:p>
      <w:r xmlns:w="http://schemas.openxmlformats.org/wordprocessingml/2006/main">
        <w:t xml:space="preserve">1. Sálmur 29:3-9</w:t>
      </w:r>
    </w:p>
    <w:p/>
    <w:p>
      <w:r xmlns:w="http://schemas.openxmlformats.org/wordprocessingml/2006/main">
        <w:t xml:space="preserve">2. Mósebók 20:18-21</w:t>
      </w:r>
    </w:p>
    <w:p/>
    <w:p>
      <w:r xmlns:w="http://schemas.openxmlformats.org/wordprocessingml/2006/main">
        <w:t xml:space="preserve">Jobskafli 37 færir fókusinn frá ræðu Elíhú til hins tignarlega krafts og visku Guðs sem birtist í gegnum náttúrufyrirbæri.</w:t>
      </w:r>
    </w:p>
    <w:p/>
    <w:p>
      <w:r xmlns:w="http://schemas.openxmlformats.org/wordprocessingml/2006/main">
        <w:t xml:space="preserve">1. málsgrein: Elíhú viðurkennir að hjarta hans skalf við þrumandi rödd Guðs og lýsir ýmsum náttúrufyrirbærum sem birtingarmyndum krafts Guðs, eins og eldingum, skýjum og rigningu (Jobsbók 37:1-13).</w:t>
      </w:r>
    </w:p>
    <w:p/>
    <w:p>
      <w:r xmlns:w="http://schemas.openxmlformats.org/wordprocessingml/2006/main">
        <w:t xml:space="preserve">2. málsgrein: Elihu undrast flókin virkni náttúrunnar og hvernig þau endurspegla visku Guðs. Hann lýsir hringrásarmynstri veðurs og árstíða og leggur áherslu á hvernig þau þjóna mismunandi tilgangi í heiminum (Jobsbók 37:14-18).</w:t>
      </w:r>
    </w:p>
    <w:p/>
    <w:p>
      <w:r xmlns:w="http://schemas.openxmlformats.org/wordprocessingml/2006/main">
        <w:t xml:space="preserve">3. málsgrein: Elihu leggur áherslu á að enginn geti skilið eða stjórnað þessum náttúrufyrirbærum til fulls. Hann hvetur Job til að standa í lotningu yfir hátign Guðs og viðurkenna drottinvald hans yfir sköpuninni (Jobsbók 37:19-24).</w:t>
      </w:r>
    </w:p>
    <w:p/>
    <w:p>
      <w:r xmlns:w="http://schemas.openxmlformats.org/wordprocessingml/2006/main">
        <w:t xml:space="preserve">Í stuttu máli,</w:t>
      </w:r>
    </w:p>
    <w:p>
      <w:r xmlns:w="http://schemas.openxmlformats.org/wordprocessingml/2006/main">
        <w:t xml:space="preserve">Þrjátíu og sjöunda kafli Jobs segir:</w:t>
      </w:r>
    </w:p>
    <w:p>
      <w:r xmlns:w="http://schemas.openxmlformats.org/wordprocessingml/2006/main">
        <w:t xml:space="preserve">lýsingin,</w:t>
      </w:r>
    </w:p>
    <w:p>
      <w:r xmlns:w="http://schemas.openxmlformats.org/wordprocessingml/2006/main">
        <w:t xml:space="preserve">og lotningu sem Elihu lýsti yfir krafti og visku Guðs sem birtist í gegnum náttúrufyrirbæri.</w:t>
      </w:r>
    </w:p>
    <w:p/>
    <w:p>
      <w:r xmlns:w="http://schemas.openxmlformats.org/wordprocessingml/2006/main">
        <w:t xml:space="preserve">Að undirstrika guðlega mikilfengleika með því að leggja áherslu á ýmsa þætti náttúrunnar sem birtingarmyndir af krafti Guðs,</w:t>
      </w:r>
    </w:p>
    <w:p>
      <w:r xmlns:w="http://schemas.openxmlformats.org/wordprocessingml/2006/main">
        <w:t xml:space="preserve">og leggja áherslu á mannlegar takmarkanir sem náðst hafa með því að viðurkenna vanhæfni okkar til að skilja eða stjórna þessum öflum að fullu.</w:t>
      </w:r>
    </w:p>
    <w:p>
      <w:r xmlns:w="http://schemas.openxmlformats.org/wordprocessingml/2006/main">
        <w:t xml:space="preserve">Að minnast á guðfræðilega hugleiðingu sem sýnd er um að bjóða upp á sjónarhorn á þjáningu í Jobsbók með því að vekja athygli á guðlegri tign.</w:t>
      </w:r>
    </w:p>
    <w:p/>
    <w:p>
      <w:r xmlns:w="http://schemas.openxmlformats.org/wordprocessingml/2006/main">
        <w:t xml:space="preserve">Jobsbók 37:1 Við þetta skalf og hjarta mitt og hrökklast úr stað.</w:t>
      </w:r>
    </w:p>
    <w:p/>
    <w:p>
      <w:r xmlns:w="http://schemas.openxmlformats.org/wordprocessingml/2006/main">
        <w:t xml:space="preserve">Job er óttasleginn yfir krafti Guðs og veltir því fyrir sér hvernig hann geti nokkurn tíma staðist.</w:t>
      </w:r>
    </w:p>
    <w:p/>
    <w:p>
      <w:r xmlns:w="http://schemas.openxmlformats.org/wordprocessingml/2006/main">
        <w:t xml:space="preserve">1. Kraftur ótti: Hvernig á að meta hátign og dýrð Guðs</w:t>
      </w:r>
    </w:p>
    <w:p/>
    <w:p>
      <w:r xmlns:w="http://schemas.openxmlformats.org/wordprocessingml/2006/main">
        <w:t xml:space="preserve">2. Auðmýkt andspænis mikilleika Guðs: Hvernig á að viðurkenna réttan stað okkar í alheimi hans</w:t>
      </w:r>
    </w:p>
    <w:p/>
    <w:p>
      <w:r xmlns:w="http://schemas.openxmlformats.org/wordprocessingml/2006/main">
        <w:t xml:space="preserve">1. Sálmur 46:10 - Vertu kyrr og veistu að ég er Guð.</w:t>
      </w:r>
    </w:p>
    <w:p/>
    <w:p>
      <w:r xmlns:w="http://schemas.openxmlformats.org/wordprocessingml/2006/main">
        <w:t xml:space="preserve">2. Jesaja 6:3 - Og hver hrópaði til annars og sagði: Heilagur, heilagur, heilagur er Drottinn allsherjar, öll jörðin er full af dýrð hans.</w:t>
      </w:r>
    </w:p>
    <w:p/>
    <w:p>
      <w:r xmlns:w="http://schemas.openxmlformats.org/wordprocessingml/2006/main">
        <w:t xml:space="preserve">Jobsbók 37:2 Heyrið gaumgæfilega rödd hans og hljóðið, sem fer út af munni hans.</w:t>
      </w:r>
    </w:p>
    <w:p/>
    <w:p>
      <w:r xmlns:w="http://schemas.openxmlformats.org/wordprocessingml/2006/main">
        <w:t xml:space="preserve">Sá texti hvetur okkur til að hlusta vandlega á rödd Guðs og gefa gaum að orðum hans.</w:t>
      </w:r>
    </w:p>
    <w:p/>
    <w:p>
      <w:r xmlns:w="http://schemas.openxmlformats.org/wordprocessingml/2006/main">
        <w:t xml:space="preserve">1. "Guð er að tala: Hlustaðu vel"</w:t>
      </w:r>
    </w:p>
    <w:p/>
    <w:p>
      <w:r xmlns:w="http://schemas.openxmlformats.org/wordprocessingml/2006/main">
        <w:t xml:space="preserve">2. "Hlýðið á orð Drottins vors"</w:t>
      </w:r>
    </w:p>
    <w:p/>
    <w:p>
      <w:r xmlns:w="http://schemas.openxmlformats.org/wordprocessingml/2006/main">
        <w:t xml:space="preserve">1. Sálmur 66:17-18 - "Ég hrópaði til hans með munni mínum, og hann var vegsamaður með tungu minni. Ef ég lít á ranglæti í hjarta mínu, mun Drottinn ekki heyra mig."</w:t>
      </w:r>
    </w:p>
    <w:p/>
    <w:p>
      <w:r xmlns:w="http://schemas.openxmlformats.org/wordprocessingml/2006/main">
        <w:t xml:space="preserve">2. Jeremía 29:12-13 - "Þá skuluð þér ákalla mig og fara og biðja til mín, og ég mun hlýða yður. Og þér munuð leita mín og finna mig, þegar þér leitið mín með af öllu hjarta."</w:t>
      </w:r>
    </w:p>
    <w:p/>
    <w:p>
      <w:r xmlns:w="http://schemas.openxmlformats.org/wordprocessingml/2006/main">
        <w:t xml:space="preserve">Jobsbók 37:3 Hann beinir því undir allan himininn og eldingum sínum til endimarka jarðar.</w:t>
      </w:r>
    </w:p>
    <w:p/>
    <w:p>
      <w:r xmlns:w="http://schemas.openxmlformats.org/wordprocessingml/2006/main">
        <w:t xml:space="preserve">Guð stjórnar eldingunum og sendir þær til endimarka jarðar.</w:t>
      </w:r>
    </w:p>
    <w:p/>
    <w:p>
      <w:r xmlns:w="http://schemas.openxmlformats.org/wordprocessingml/2006/main">
        <w:t xml:space="preserve">1. Guð ræður öllu, jafnvel eldingunum.</w:t>
      </w:r>
    </w:p>
    <w:p/>
    <w:p>
      <w:r xmlns:w="http://schemas.openxmlformats.org/wordprocessingml/2006/main">
        <w:t xml:space="preserve">2. Kraftur Guðs nær til endimarka jarðar.</w:t>
      </w:r>
    </w:p>
    <w:p/>
    <w:p>
      <w:r xmlns:w="http://schemas.openxmlformats.org/wordprocessingml/2006/main">
        <w:t xml:space="preserve">1. Sálmur 135:7 Hann lætur gufurnar stíga upp frá endimörkum jarðar; Hann gerir eldingar fyrir regnið; Hann leiðir vindinn úr fjársjóðum sínum.</w:t>
      </w:r>
    </w:p>
    <w:p/>
    <w:p>
      <w:r xmlns:w="http://schemas.openxmlformats.org/wordprocessingml/2006/main">
        <w:t xml:space="preserve">2. Matteusarguðspjall 5:45 til þess að þér séuð synir föður yðar á himnum; Því að hann lætur sól sína renna upp yfir vonda og góða og rigna yfir réttláta og rangláta.</w:t>
      </w:r>
    </w:p>
    <w:p/>
    <w:p>
      <w:r xmlns:w="http://schemas.openxmlformats.org/wordprocessingml/2006/main">
        <w:t xml:space="preserve">Jobsbók 37:4 Eftir það öskrar rödd, hann þrumar með rödd dýrðar sinnar. og hann mun ekki stöðva þá þegar rödd hans heyrist.</w:t>
      </w:r>
    </w:p>
    <w:p/>
    <w:p>
      <w:r xmlns:w="http://schemas.openxmlformats.org/wordprocessingml/2006/main">
        <w:t xml:space="preserve">Rödd Guðs heyrist þegar hann þrumar og enginn getur stöðvað hann þegar hann talar.</w:t>
      </w:r>
    </w:p>
    <w:p/>
    <w:p>
      <w:r xmlns:w="http://schemas.openxmlformats.org/wordprocessingml/2006/main">
        <w:t xml:space="preserve">1. Rödd Guðs er kraftmikil og óstöðvandi</w:t>
      </w:r>
    </w:p>
    <w:p/>
    <w:p>
      <w:r xmlns:w="http://schemas.openxmlformats.org/wordprocessingml/2006/main">
        <w:t xml:space="preserve">2. Að hlusta á rödd Guðs í lífi okkar</w:t>
      </w:r>
    </w:p>
    <w:p/>
    <w:p>
      <w:r xmlns:w="http://schemas.openxmlformats.org/wordprocessingml/2006/main">
        <w:t xml:space="preserve">1. Sálmur 29:3-9</w:t>
      </w:r>
    </w:p>
    <w:p/>
    <w:p>
      <w:r xmlns:w="http://schemas.openxmlformats.org/wordprocessingml/2006/main">
        <w:t xml:space="preserve">2. Jesaja 40:12-14</w:t>
      </w:r>
    </w:p>
    <w:p/>
    <w:p>
      <w:r xmlns:w="http://schemas.openxmlformats.org/wordprocessingml/2006/main">
        <w:t xml:space="preserve">Jobsbók 37:5 Guð þrumar undursamlega með raust sinni; stór hluti gerir hann, sem vér getum ekki skilið.</w:t>
      </w:r>
    </w:p>
    <w:p/>
    <w:p>
      <w:r xmlns:w="http://schemas.openxmlformats.org/wordprocessingml/2006/main">
        <w:t xml:space="preserve">Mikilleiki Guðs og kraftur eru ofar skilningi okkar.</w:t>
      </w:r>
    </w:p>
    <w:p/>
    <w:p>
      <w:r xmlns:w="http://schemas.openxmlformats.org/wordprocessingml/2006/main">
        <w:t xml:space="preserve">1: Við getum treyst Guði jafnvel þótt við skiljum það ekki.</w:t>
      </w:r>
    </w:p>
    <w:p/>
    <w:p>
      <w:r xmlns:w="http://schemas.openxmlformats.org/wordprocessingml/2006/main">
        <w:t xml:space="preserve">2: Kraftur Guðs er meiri en við getum skilið.</w:t>
      </w:r>
    </w:p>
    <w:p/>
    <w:p>
      <w:r xmlns:w="http://schemas.openxmlformats.org/wordprocessingml/2006/main">
        <w:t xml:space="preserve">1: Jesaja 55:8-9 - "Því að mínar hugsanir eru ekki yðar hugsanir, né yðar vegir mínir vegir, segir Drottinn. Því að eins og himinninn er hærri en jörðin, svo eru mínir vegir hærri en vegir yðar og hugsanir mínar. en hugsanir þínar."</w:t>
      </w:r>
    </w:p>
    <w:p/>
    <w:p>
      <w:r xmlns:w="http://schemas.openxmlformats.org/wordprocessingml/2006/main">
        <w:t xml:space="preserve">2: Jobsbók 42:2 - "Ég veit, að þú getur allt, og að engan tilgang þinn verður að engu stöðvuð."</w:t>
      </w:r>
    </w:p>
    <w:p/>
    <w:p>
      <w:r xmlns:w="http://schemas.openxmlformats.org/wordprocessingml/2006/main">
        <w:t xml:space="preserve">Jobsbók 37:6 Því að hann segir við snjóinn: Vertu á jörðinni! sömuleiðis litlu regni og miklu regni styrkleika hans.</w:t>
      </w:r>
    </w:p>
    <w:p/>
    <w:p>
      <w:r xmlns:w="http://schemas.openxmlformats.org/wordprocessingml/2006/main">
        <w:t xml:space="preserve">Guð talar og hefur vald til að skipa snjó, lítilli rigningu og mikilli rigningu til að koma niður á jörðina.</w:t>
      </w:r>
    </w:p>
    <w:p/>
    <w:p>
      <w:r xmlns:w="http://schemas.openxmlformats.org/wordprocessingml/2006/main">
        <w:t xml:space="preserve">1. Kraftur Guðs til að stjórna veðri: Rannsókn á Job 37:6</w:t>
      </w:r>
    </w:p>
    <w:p/>
    <w:p>
      <w:r xmlns:w="http://schemas.openxmlformats.org/wordprocessingml/2006/main">
        <w:t xml:space="preserve">2. Kraftur raddar Drottins vors: Hugleiðing um Job 37:6</w:t>
      </w:r>
    </w:p>
    <w:p/>
    <w:p>
      <w:r xmlns:w="http://schemas.openxmlformats.org/wordprocessingml/2006/main">
        <w:t xml:space="preserve">1. Sálmur 148:8 - "Eldur og hagl, snjór og gufa, og stormsveipur uppfyllir orð hans."</w:t>
      </w:r>
    </w:p>
    <w:p/>
    <w:p>
      <w:r xmlns:w="http://schemas.openxmlformats.org/wordprocessingml/2006/main">
        <w:t xml:space="preserve">2. Jesaja 55:10-11 - „Því að eins og regnið kemur niður og snjórinn af himni og hverfur ekki þangað aftur, heldur vökvar jörðina og lætur hana bera og gróa, til þess að hún geti gefið sáðmanni sáðkorn, og brauð til neytanda. Svo mun orð mitt vera, sem út fer af munni mínum: það mun ekki hverfa aftur til mín tómt, heldur mun það framkvæma það, sem mér þóknast, og það mun dafna í því, sem ég sendi það til."</w:t>
      </w:r>
    </w:p>
    <w:p/>
    <w:p>
      <w:r xmlns:w="http://schemas.openxmlformats.org/wordprocessingml/2006/main">
        <w:t xml:space="preserve">Jobsbók 37:7 Hann innsiglar hönd hvers manns. að allir menn kunni verk hans.</w:t>
      </w:r>
    </w:p>
    <w:p/>
    <w:p>
      <w:r xmlns:w="http://schemas.openxmlformats.org/wordprocessingml/2006/main">
        <w:t xml:space="preserve">Í kaflanum er talað um getu Guðs til að innsigla hendur sérhvers manns svo allir megi þekkja verk hans.</w:t>
      </w:r>
    </w:p>
    <w:p/>
    <w:p>
      <w:r xmlns:w="http://schemas.openxmlformats.org/wordprocessingml/2006/main">
        <w:t xml:space="preserve">1. Að viðurkenna mátt fullveldis Guðs</w:t>
      </w:r>
    </w:p>
    <w:p/>
    <w:p>
      <w:r xmlns:w="http://schemas.openxmlformats.org/wordprocessingml/2006/main">
        <w:t xml:space="preserve">2. Að treysta á visku Guðs á erfiðum tímum</w:t>
      </w:r>
    </w:p>
    <w:p/>
    <w:p>
      <w:r xmlns:w="http://schemas.openxmlformats.org/wordprocessingml/2006/main">
        <w:t xml:space="preserve">1. Jesaja 55:9 - "Því að eins og himinninn er hærri en jörðin, svo eru vegir mínir hærri en vegir yðar og hugsanir mínar en hugsanir yðar."</w:t>
      </w:r>
    </w:p>
    <w:p/>
    <w:p>
      <w:r xmlns:w="http://schemas.openxmlformats.org/wordprocessingml/2006/main">
        <w:t xml:space="preserve">2. Rómverjabréfið 11:33-36 - "Ó, djúp auðlegðanna, bæði visku og þekkingar Guðs! Hversu órannsakanlegir eru dómar hans og órannsakanlegir vegir hans!"</w:t>
      </w:r>
    </w:p>
    <w:p/>
    <w:p>
      <w:r xmlns:w="http://schemas.openxmlformats.org/wordprocessingml/2006/main">
        <w:t xml:space="preserve">Jobsbók 37:8 Þá fara skepnurnar í holur og standa á sínum stað.</w:t>
      </w:r>
    </w:p>
    <w:p/>
    <w:p>
      <w:r xmlns:w="http://schemas.openxmlformats.org/wordprocessingml/2006/main">
        <w:t xml:space="preserve">Dýr leita skjóls á heimilum sínum í óveðri.</w:t>
      </w:r>
    </w:p>
    <w:p/>
    <w:p>
      <w:r xmlns:w="http://schemas.openxmlformats.org/wordprocessingml/2006/main">
        <w:t xml:space="preserve">1. Að finna skjól í stormum lífsins</w:t>
      </w:r>
    </w:p>
    <w:p/>
    <w:p>
      <w:r xmlns:w="http://schemas.openxmlformats.org/wordprocessingml/2006/main">
        <w:t xml:space="preserve">2. Styrkur heimilisins: athvarf á erfiðleikatímum</w:t>
      </w:r>
    </w:p>
    <w:p/>
    <w:p>
      <w:r xmlns:w="http://schemas.openxmlformats.org/wordprocessingml/2006/main">
        <w:t xml:space="preserve">1. Sálmur 46:1 - "Guð er vort hæli og styrkur, hjálp í neyð."</w:t>
      </w:r>
    </w:p>
    <w:p/>
    <w:p>
      <w:r xmlns:w="http://schemas.openxmlformats.org/wordprocessingml/2006/main">
        <w:t xml:space="preserve">2. Jesaja 32:18 - "Mitt fólk mun dvelja í friðsælum bústað, í öruggum híbýlum og á kyrrum hvíldarstöðum."</w:t>
      </w:r>
    </w:p>
    <w:p/>
    <w:p>
      <w:r xmlns:w="http://schemas.openxmlformats.org/wordprocessingml/2006/main">
        <w:t xml:space="preserve">Jobsbók 37:9 Úr suðri kemur stormvindurinn, og kaldur úr norðri.</w:t>
      </w:r>
    </w:p>
    <w:p/>
    <w:p>
      <w:r xmlns:w="http://schemas.openxmlformats.org/wordprocessingml/2006/main">
        <w:t xml:space="preserve">Þessi texti talar um mátt Guðs og mátt og leggur áherslu á óútreiknanlegt eðli krafts hans og hvernig það getur komið úr hvaða átt sem er.</w:t>
      </w:r>
    </w:p>
    <w:p/>
    <w:p>
      <w:r xmlns:w="http://schemas.openxmlformats.org/wordprocessingml/2006/main">
        <w:t xml:space="preserve">1. Kraftur Guðs er óútreiknanlegur, en samt er hann við stjórnvölinn.</w:t>
      </w:r>
    </w:p>
    <w:p/>
    <w:p>
      <w:r xmlns:w="http://schemas.openxmlformats.org/wordprocessingml/2006/main">
        <w:t xml:space="preserve">2. Við verðum að viðurkenna og treysta á kraft Guðs.</w:t>
      </w:r>
    </w:p>
    <w:p/>
    <w:p>
      <w:r xmlns:w="http://schemas.openxmlformats.org/wordprocessingml/2006/main">
        <w:t xml:space="preserve">1. Jeremía 10:13, Þegar hann lætur rödd sína heyrast, er mikill vatnafjöldi á himni, og hann lætur gufurnar stíga upp frá endimörkum jarðar. hann gjörir eldingar með regni og leiðir vindinn út úr fjársjóðum sínum.</w:t>
      </w:r>
    </w:p>
    <w:p/>
    <w:p>
      <w:r xmlns:w="http://schemas.openxmlformats.org/wordprocessingml/2006/main">
        <w:t xml:space="preserve">2. Jobsbók 38:22-23, Ertu kominn inn í fjársjóði snjósins? Eða hefur þú séð fjársjóði haglsins, sem ég hef geymt á neyðartímanum, á degi bardaga og stríðs?</w:t>
      </w:r>
    </w:p>
    <w:p/>
    <w:p>
      <w:r xmlns:w="http://schemas.openxmlformats.org/wordprocessingml/2006/main">
        <w:t xml:space="preserve">Jobsbók 37:10 Fyrir anda Guðs er frost gefið, og breidd vatnanna er þröng.</w:t>
      </w:r>
    </w:p>
    <w:p/>
    <w:p>
      <w:r xmlns:w="http://schemas.openxmlformats.org/wordprocessingml/2006/main">
        <w:t xml:space="preserve">Kraftur Guðs kemur fram í breytingum árstíða og stjórn hafsins.</w:t>
      </w:r>
    </w:p>
    <w:p/>
    <w:p>
      <w:r xmlns:w="http://schemas.openxmlformats.org/wordprocessingml/2006/main">
        <w:t xml:space="preserve">1. Andardráttur Guðs: Hugleiðing um kraft Guðs</w:t>
      </w:r>
    </w:p>
    <w:p/>
    <w:p>
      <w:r xmlns:w="http://schemas.openxmlformats.org/wordprocessingml/2006/main">
        <w:t xml:space="preserve">2. Árstíðarbreytingar: Skilningur á fullveldi Guðs</w:t>
      </w:r>
    </w:p>
    <w:p/>
    <w:p>
      <w:r xmlns:w="http://schemas.openxmlformats.org/wordprocessingml/2006/main">
        <w:t xml:space="preserve">1. Jesaja 40:28 - Veistu það ekki? Hefurðu ekki heyrt? Drottinn er hinn eilífi Guð, skapari endimarka jarðar. Hann verður ekki þreyttur eða þreyttur, og skilningur hans getur enginn skilið.</w:t>
      </w:r>
    </w:p>
    <w:p/>
    <w:p>
      <w:r xmlns:w="http://schemas.openxmlformats.org/wordprocessingml/2006/main">
        <w:t xml:space="preserve">2. Sálmur 33:6-9 - Fyrir orð Drottins urðu himnarnir til, stjörnubjartur her þeirra fyrir anda munns hans. Hann safnar vötnum hafsins í krukkur; hann setur djúpið í forðabúr. Öll jörðin óttast Drottin; látum allt fólk heimsins virða hann. Því að hann talaði, og svo varð. bauð hann, og það stóð fast.</w:t>
      </w:r>
    </w:p>
    <w:p/>
    <w:p>
      <w:r xmlns:w="http://schemas.openxmlformats.org/wordprocessingml/2006/main">
        <w:t xml:space="preserve">Jobsbók 37:11 Og með því að vökva þreytir hann þykkt skýið, dreifir skæru skýinu sínu.</w:t>
      </w:r>
    </w:p>
    <w:p/>
    <w:p>
      <w:r xmlns:w="http://schemas.openxmlformats.org/wordprocessingml/2006/main">
        <w:t xml:space="preserve">Guð notar kraft sinn til að koma regni og dreifa skýjum.</w:t>
      </w:r>
    </w:p>
    <w:p/>
    <w:p>
      <w:r xmlns:w="http://schemas.openxmlformats.org/wordprocessingml/2006/main">
        <w:t xml:space="preserve">1. Guð hefur stjórn á veðrinu</w:t>
      </w:r>
    </w:p>
    <w:p/>
    <w:p>
      <w:r xmlns:w="http://schemas.openxmlformats.org/wordprocessingml/2006/main">
        <w:t xml:space="preserve">2. Leyfðu Guði að vinna verk sitt</w:t>
      </w:r>
    </w:p>
    <w:p/>
    <w:p>
      <w:r xmlns:w="http://schemas.openxmlformats.org/wordprocessingml/2006/main">
        <w:t xml:space="preserve">1. Sálmur 147:8-9 - Hann sendir skipun sína til jarðar; orð hans rennur hratt. Hann gefur snjó eins og ull; hann dreifir frostinu eins og ösku.</w:t>
      </w:r>
    </w:p>
    <w:p/>
    <w:p>
      <w:r xmlns:w="http://schemas.openxmlformats.org/wordprocessingml/2006/main">
        <w:t xml:space="preserve">2. Jesaja 55:10-11 - Eins og regnið og snjórinn kemur af himni og snýr ekki aftur til hans án þess að vökva jörðina og láta hana blómgast, svo að hún gefur sáðmanni sáðkorn og brauð handa þeim sem etur. , svo er orð mitt, sem út gengur af mínum munni: Það mun ekki hverfa aftur til mín tómt, heldur framkvæma það sem ég þrái og ná þeim tilgangi sem ég sendi það til.</w:t>
      </w:r>
    </w:p>
    <w:p/>
    <w:p>
      <w:r xmlns:w="http://schemas.openxmlformats.org/wordprocessingml/2006/main">
        <w:t xml:space="preserve">Jobsbók 37:12 Og það er snúið við með ráðum hans, til þess að þeir megi gjöra allt sem hann býður þeim á yfirborði heimsins á jörðu.</w:t>
      </w:r>
    </w:p>
    <w:p/>
    <w:p>
      <w:r xmlns:w="http://schemas.openxmlformats.org/wordprocessingml/2006/main">
        <w:t xml:space="preserve">Kraftur og viska Guðs birtist með því að áætlanir hans og skipanir eru framkvæmdar á jörðinni.</w:t>
      </w:r>
    </w:p>
    <w:p/>
    <w:p>
      <w:r xmlns:w="http://schemas.openxmlformats.org/wordprocessingml/2006/main">
        <w:t xml:space="preserve">1. Viska Guðs: Hvaða áhrif áætlanir hans hafa á okkur</w:t>
      </w:r>
    </w:p>
    <w:p/>
    <w:p>
      <w:r xmlns:w="http://schemas.openxmlformats.org/wordprocessingml/2006/main">
        <w:t xml:space="preserve">2. Að skilja vilja Guðs og tilgang með lífi okkar</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Sálmur 33:11 - Ráð Drottins stendur að eilífu, fyrirætlanir hjarta hans frá kyni til kyns.</w:t>
      </w:r>
    </w:p>
    <w:p/>
    <w:p>
      <w:r xmlns:w="http://schemas.openxmlformats.org/wordprocessingml/2006/main">
        <w:t xml:space="preserve">Jobsbók 37:13 Hann lætur það koma, hvort sem er til leiðréttingar eða vegna lands síns eða til miskunnar.</w:t>
      </w:r>
    </w:p>
    <w:p/>
    <w:p>
      <w:r xmlns:w="http://schemas.openxmlformats.org/wordprocessingml/2006/main">
        <w:t xml:space="preserve">Guð sendir rigningu af ýmsum ástæðum, þar á meðal til leiðréttingar, fyrir eigið land og til miskunnar.</w:t>
      </w:r>
    </w:p>
    <w:p/>
    <w:p>
      <w:r xmlns:w="http://schemas.openxmlformats.org/wordprocessingml/2006/main">
        <w:t xml:space="preserve">1. Miskunn Guðs í gegnum rigningu: Könnun á Job 37:13</w:t>
      </w:r>
    </w:p>
    <w:p/>
    <w:p>
      <w:r xmlns:w="http://schemas.openxmlformats.org/wordprocessingml/2006/main">
        <w:t xml:space="preserve">2. Leiðrétting Guðs með rigningu: Athugum Job 37:13</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147:8 - Hann hylur himininn skýjum; hann gefur jörðinni regn og lætur gras vaxa á hæðunum.</w:t>
      </w:r>
    </w:p>
    <w:p/>
    <w:p>
      <w:r xmlns:w="http://schemas.openxmlformats.org/wordprocessingml/2006/main">
        <w:t xml:space="preserve">Jobsbók 37:14 Hlýð á þetta, Job! Stattu kyrr og lít á dásemdarverk Guðs.</w:t>
      </w:r>
    </w:p>
    <w:p/>
    <w:p>
      <w:r xmlns:w="http://schemas.openxmlformats.org/wordprocessingml/2006/main">
        <w:t xml:space="preserve">Dásemd Guðs ber að íhuga og meta.</w:t>
      </w:r>
    </w:p>
    <w:p/>
    <w:p>
      <w:r xmlns:w="http://schemas.openxmlformats.org/wordprocessingml/2006/main">
        <w:t xml:space="preserve">1: Dásemd Guðs ber að meta og dýrka, ekki gleymast.</w:t>
      </w:r>
    </w:p>
    <w:p/>
    <w:p>
      <w:r xmlns:w="http://schemas.openxmlformats.org/wordprocessingml/2006/main">
        <w:t xml:space="preserve">2: Við getum fundið gleði í að íhuga dásamleg verk Guðs.</w:t>
      </w:r>
    </w:p>
    <w:p/>
    <w:p>
      <w:r xmlns:w="http://schemas.openxmlformats.org/wordprocessingml/2006/main">
        <w:t xml:space="preserve">1: Sálmur 19:1-3 - Himnarnir kunngjöra dýrð Guðs og himinninn að ofan kunngjörir handaverk hans. Dagur frá degi úthellir tali og nótt í nótt sýnir þekkingu.</w:t>
      </w:r>
    </w:p>
    <w:p/>
    <w:p>
      <w:r xmlns:w="http://schemas.openxmlformats.org/wordprocessingml/2006/main">
        <w:t xml:space="preserve">2: Sálmur 111:2 Mikil eru verk Drottins, rannsökuð af öllum sem hafa unun af þeim.</w:t>
      </w:r>
    </w:p>
    <w:p/>
    <w:p>
      <w:r xmlns:w="http://schemas.openxmlformats.org/wordprocessingml/2006/main">
        <w:t xml:space="preserve">Jobsbók 37:15 Veistu, hvenær Guð réð þeim og lét ljós skýs síns skína?</w:t>
      </w:r>
    </w:p>
    <w:p/>
    <w:p>
      <w:r xmlns:w="http://schemas.openxmlformats.org/wordprocessingml/2006/main">
        <w:t xml:space="preserve">Þessi texti talar um mikilleika og kraft Guðs við að skapa himin og jörð.</w:t>
      </w:r>
    </w:p>
    <w:p/>
    <w:p>
      <w:r xmlns:w="http://schemas.openxmlformats.org/wordprocessingml/2006/main">
        <w:t xml:space="preserve">1. Fullveldi Guðs: Að viðurkenna mikilleika Guðs og mátt</w:t>
      </w:r>
    </w:p>
    <w:p/>
    <w:p>
      <w:r xmlns:w="http://schemas.openxmlformats.org/wordprocessingml/2006/main">
        <w:t xml:space="preserve">2. Sköpun Guðs: Að undrast kraftaverk himins og jarðar</w:t>
      </w:r>
    </w:p>
    <w:p/>
    <w:p>
      <w:r xmlns:w="http://schemas.openxmlformats.org/wordprocessingml/2006/main">
        <w:t xml:space="preserve">1. Sálmur 19:1 - "Himnarnir kunngjöra dýrð Guðs, og festingin sýnir handaverk hans."</w:t>
      </w:r>
    </w:p>
    <w:p/>
    <w:p>
      <w:r xmlns:w="http://schemas.openxmlformats.org/wordprocessingml/2006/main">
        <w:t xml:space="preserve">2. Fyrsta Mósebók 1:1 - "Í upphafi skapaði Guð himin og jörð."</w:t>
      </w:r>
    </w:p>
    <w:p/>
    <w:p>
      <w:r xmlns:w="http://schemas.openxmlformats.org/wordprocessingml/2006/main">
        <w:t xml:space="preserve">Jobsbók 37:16 Þekkir þú jafnvægi skýjanna, dásemdarverk hins fullkomna að þekkingu?</w:t>
      </w:r>
    </w:p>
    <w:p/>
    <w:p>
      <w:r xmlns:w="http://schemas.openxmlformats.org/wordprocessingml/2006/main">
        <w:t xml:space="preserve">Þetta vers talar um mátt þekkingar Guðs og margbreytileika sköpunarverka hans.</w:t>
      </w:r>
    </w:p>
    <w:p/>
    <w:p>
      <w:r xmlns:w="http://schemas.openxmlformats.org/wordprocessingml/2006/main">
        <w:t xml:space="preserve">1: Sama hversu mikið við teljum okkur vita, þekking Guðs er fullkomin og ofar okkar skilningi.</w:t>
      </w:r>
    </w:p>
    <w:p/>
    <w:p>
      <w:r xmlns:w="http://schemas.openxmlformats.org/wordprocessingml/2006/main">
        <w:t xml:space="preserve">2: Við þjónum Guði undrunar og margbreytileika, sem sýnir okkur mátt sinn með sköpunarverkum sínum.</w:t>
      </w:r>
    </w:p>
    <w:p/>
    <w:p>
      <w:r xmlns:w="http://schemas.openxmlformats.org/wordprocessingml/2006/main">
        <w:t xml:space="preserve">1: Sálmur 104:1-2 "Lofa þú Drottin, sál mín! Drottinn, Guð minn, þú ert mjög mikill! Þú ert klæddur prýði og tign, hylur þig ljós eins og klæði."</w:t>
      </w:r>
    </w:p>
    <w:p/>
    <w:p>
      <w:r xmlns:w="http://schemas.openxmlformats.org/wordprocessingml/2006/main">
        <w:t xml:space="preserve">2: Jesaja 40:25-26 "Við hvern viljið þér þá líkja mér, að ég skuli vera honum líkur? segir hinn heilagi. Hef upp augu yðar til hæða og sjáið: hver skapaði þetta? Sá sem leiðir út her þeirra eftir fjölda. , og kallar þá alla með nafni; vegna mikils máttar síns og vegna þess að hann er sterkur í krafti, vantar ekki einn."</w:t>
      </w:r>
    </w:p>
    <w:p/>
    <w:p>
      <w:r xmlns:w="http://schemas.openxmlformats.org/wordprocessingml/2006/main">
        <w:t xml:space="preserve">Jobsbók 37:17 Hversu hlý eru klæði þín, þegar hann róar jörðina fyrir sunnanvindinum?</w:t>
      </w:r>
    </w:p>
    <w:p/>
    <w:p>
      <w:r xmlns:w="http://schemas.openxmlformats.org/wordprocessingml/2006/main">
        <w:t xml:space="preserve">Í kaflanum er talað um mátt Guðs til að stjórna veðrinu til að halda fólki hita.</w:t>
      </w:r>
    </w:p>
    <w:p/>
    <w:p>
      <w:r xmlns:w="http://schemas.openxmlformats.org/wordprocessingml/2006/main">
        <w:t xml:space="preserve">1. Guð er veitandi okkar og verndari.</w:t>
      </w:r>
    </w:p>
    <w:p/>
    <w:p>
      <w:r xmlns:w="http://schemas.openxmlformats.org/wordprocessingml/2006/main">
        <w:t xml:space="preserve">2. Kærleikur og umhyggja Guðs birtist jafnvel í daglegu lífi okkar.</w:t>
      </w:r>
    </w:p>
    <w:p/>
    <w:p>
      <w:r xmlns:w="http://schemas.openxmlformats.org/wordprocessingml/2006/main">
        <w:t xml:space="preserve">1. Matteus 6:25-34 - Kennsla Jesú um að hafa ekki áhyggjur af þörfum okkar.</w:t>
      </w:r>
    </w:p>
    <w:p/>
    <w:p>
      <w:r xmlns:w="http://schemas.openxmlformats.org/wordprocessingml/2006/main">
        <w:t xml:space="preserve">2. Sálmur 121:2-8 - Guð sem verndari og verndari.</w:t>
      </w:r>
    </w:p>
    <w:p/>
    <w:p>
      <w:r xmlns:w="http://schemas.openxmlformats.org/wordprocessingml/2006/main">
        <w:t xml:space="preserve">Jobsbók 37:18 Hefur þú með honum breiða út himininn, sem er sterkur og eins og steypt gler?</w:t>
      </w:r>
    </w:p>
    <w:p/>
    <w:p>
      <w:r xmlns:w="http://schemas.openxmlformats.org/wordprocessingml/2006/main">
        <w:t xml:space="preserve">Þessi texti frá Job spyr hvort mennirnir hafi haft hönd í bagga með myndun himins, sem er sterkur og sést eins og gler.</w:t>
      </w:r>
    </w:p>
    <w:p/>
    <w:p>
      <w:r xmlns:w="http://schemas.openxmlformats.org/wordprocessingml/2006/main">
        <w:t xml:space="preserve">1: Undur Guðs - Við verðum að viðurkenna kraftmikla og flókna sköpun Guðs á himninum.</w:t>
      </w:r>
    </w:p>
    <w:p/>
    <w:p>
      <w:r xmlns:w="http://schemas.openxmlformats.org/wordprocessingml/2006/main">
        <w:t xml:space="preserve">2: Getuleysi okkar - Við verðum að viðurkenna okkar eigin takmarkanir í samanburði við glæsileika alheimsins.</w:t>
      </w:r>
    </w:p>
    <w:p/>
    <w:p>
      <w:r xmlns:w="http://schemas.openxmlformats.org/wordprocessingml/2006/main">
        <w:t xml:space="preserve">1: Jesaja 40:12 Hann hefur mælt vötnin í holu handar sinnar og mælt himininn með spennunni, og skilið duft jarðarinnar í mælikvarða og vegið fjöllin á vog og hæðirnar á vog. ?</w:t>
      </w:r>
    </w:p>
    <w:p/>
    <w:p>
      <w:r xmlns:w="http://schemas.openxmlformats.org/wordprocessingml/2006/main">
        <w:t xml:space="preserve">2: Sálmur 19:1 Himnarnir kunngjöra dýrð Guðs; og festingin sýnir handaverk hans.</w:t>
      </w:r>
    </w:p>
    <w:p/>
    <w:p>
      <w:r xmlns:w="http://schemas.openxmlformats.org/wordprocessingml/2006/main">
        <w:t xml:space="preserve">Jobsbók 37:19 Kenn oss, hvað við skulum segja við hann; því að við getum ekki skipað tali okkar vegna myrkurs.</w:t>
      </w:r>
    </w:p>
    <w:p/>
    <w:p>
      <w:r xmlns:w="http://schemas.openxmlformats.org/wordprocessingml/2006/main">
        <w:t xml:space="preserve">Job biður um að vera kennt hvernig eigi að bregðast við krafti Guðs, þar sem hann er gagntekinn af honum og getur ekki tjáð sig.</w:t>
      </w:r>
    </w:p>
    <w:p/>
    <w:p>
      <w:r xmlns:w="http://schemas.openxmlformats.org/wordprocessingml/2006/main">
        <w:t xml:space="preserve">1. "Máttur Guðs: Ákall til lotningar"</w:t>
      </w:r>
    </w:p>
    <w:p/>
    <w:p>
      <w:r xmlns:w="http://schemas.openxmlformats.org/wordprocessingml/2006/main">
        <w:t xml:space="preserve">2. "Leyndardómur trúarinnar: viðurkennum takmarkanir okkar"</w:t>
      </w:r>
    </w:p>
    <w:p/>
    <w:p>
      <w:r xmlns:w="http://schemas.openxmlformats.org/wordprocessingml/2006/main">
        <w:t xml:space="preserve">1. Sálmur 19:1-2 "Himnarnir kunngjöra dýrð Guðs, og himinninn að ofan kunngjörir verk hans. Dagur frá degi úthellir tali, og nótt í nótt opinberar þekkingu."</w:t>
      </w:r>
    </w:p>
    <w:p/>
    <w:p>
      <w:r xmlns:w="http://schemas.openxmlformats.org/wordprocessingml/2006/main">
        <w:t xml:space="preserve">2. Jesaja 55:8-9 "Því að hugsanir mínar eru ekki yðar hugsanir, né vegir yðar eru mínir vegir, segir Drottinn. Því að eins og himinninn er hærri en jörðin, svo eru vegir mínir hærri en vegir yðar og hugsanir mínar. þínar hugsanir."</w:t>
      </w:r>
    </w:p>
    <w:p/>
    <w:p>
      <w:r xmlns:w="http://schemas.openxmlformats.org/wordprocessingml/2006/main">
        <w:t xml:space="preserve">Jobsbók 37:20 Á að segja honum að ég tala? Ef maður talar, þá mun hann svelgjast.</w:t>
      </w:r>
    </w:p>
    <w:p/>
    <w:p>
      <w:r xmlns:w="http://schemas.openxmlformats.org/wordprocessingml/2006/main">
        <w:t xml:space="preserve">Job talar um mátt Guðs og getu hans til að gleypa þá sem tala gegn honum.</w:t>
      </w:r>
    </w:p>
    <w:p/>
    <w:p>
      <w:r xmlns:w="http://schemas.openxmlformats.org/wordprocessingml/2006/main">
        <w:t xml:space="preserve">1: Guð er máttugur og ekki má vanmeta reiði hans.</w:t>
      </w:r>
    </w:p>
    <w:p/>
    <w:p>
      <w:r xmlns:w="http://schemas.openxmlformats.org/wordprocessingml/2006/main">
        <w:t xml:space="preserve">2: Orð okkar hafa kraft og ættu að vera notuð til að færa Guði dýrð.</w:t>
      </w:r>
    </w:p>
    <w:p/>
    <w:p>
      <w:r xmlns:w="http://schemas.openxmlformats.org/wordprocessingml/2006/main">
        <w:t xml:space="preserve">1: Jesaja 40:12-17 - Hann hefur mælt vötnin í holu handar sinnar og afmarkað himininn með spani, umlukið duft jarðar í mælikvarða og vegið fjöllin með vogum og hæðirnar í jafnvægi?</w:t>
      </w:r>
    </w:p>
    <w:p/>
    <w:p>
      <w:r xmlns:w="http://schemas.openxmlformats.org/wordprocessingml/2006/main">
        <w:t xml:space="preserve">2: Sálmur 46:10 - Vertu kyrr og veistu að ég er Guð. Ég mun vera hátt hafinn meðal þjóðanna, upphafinn á jörðu!</w:t>
      </w:r>
    </w:p>
    <w:p/>
    <w:p>
      <w:r xmlns:w="http://schemas.openxmlformats.org/wordprocessingml/2006/main">
        <w:t xml:space="preserve">Jobsbók 37:21 Og nú sjá menn ekki hið skæra ljós, sem er í skýjunum, heldur fer vindurinn fram og hreinsar þau.</w:t>
      </w:r>
    </w:p>
    <w:p/>
    <w:p>
      <w:r xmlns:w="http://schemas.openxmlformats.org/wordprocessingml/2006/main">
        <w:t xml:space="preserve">Menn sjá ekki lengur bjarta ljósið í skýjunum, en vindurinn hreinsar þau burt.</w:t>
      </w:r>
    </w:p>
    <w:p/>
    <w:p>
      <w:r xmlns:w="http://schemas.openxmlformats.org/wordprocessingml/2006/main">
        <w:t xml:space="preserve">1. The Power of God s Wind: A Reflection on Job 37:21</w:t>
      </w:r>
    </w:p>
    <w:p/>
    <w:p>
      <w:r xmlns:w="http://schemas.openxmlformats.org/wordprocessingml/2006/main">
        <w:t xml:space="preserve">2. Að sjá hið óséða: Hvernig við getum fundið von í skýjunum</w:t>
      </w:r>
    </w:p>
    <w:p/>
    <w:p>
      <w:r xmlns:w="http://schemas.openxmlformats.org/wordprocessingml/2006/main">
        <w:t xml:space="preserve">1. Jesaja 40:31- En þeir sem treysta á Drottin munu finna nýjan styrk; þeir munu svífa hátt á vængjum eins og ernir; þeir munu hlaupa og þreytast ekki; þeir munu ganga og verða ekki dauðir.</w:t>
      </w:r>
    </w:p>
    <w:p/>
    <w:p>
      <w:r xmlns:w="http://schemas.openxmlformats.org/wordprocessingml/2006/main">
        <w:t xml:space="preserve">2. Sálmur 147:18- Hann sendir skipun sína til jarðar; orð hans rennur hratt.</w:t>
      </w:r>
    </w:p>
    <w:p/>
    <w:p>
      <w:r xmlns:w="http://schemas.openxmlformats.org/wordprocessingml/2006/main">
        <w:t xml:space="preserve">Jobsbók 37:22 Björt veður kemur úr norðri, hjá Guði er ógurleg tign.</w:t>
      </w:r>
    </w:p>
    <w:p/>
    <w:p>
      <w:r xmlns:w="http://schemas.openxmlformats.org/wordprocessingml/2006/main">
        <w:t xml:space="preserve">Þetta vers minnir okkur á að Guð hefur vald yfir öllum hlutum, þar með talið veðrinu, og hátign hans er ógnvekjandi.</w:t>
      </w:r>
    </w:p>
    <w:p/>
    <w:p>
      <w:r xmlns:w="http://schemas.openxmlformats.org/wordprocessingml/2006/main">
        <w:t xml:space="preserve">1. Fullveldi Guðs yfir náttúrunni</w:t>
      </w:r>
    </w:p>
    <w:p/>
    <w:p>
      <w:r xmlns:w="http://schemas.openxmlformats.org/wordprocessingml/2006/main">
        <w:t xml:space="preserve">2. Hátign Guðs</w:t>
      </w:r>
    </w:p>
    <w:p/>
    <w:p>
      <w:r xmlns:w="http://schemas.openxmlformats.org/wordprocessingml/2006/main">
        <w:t xml:space="preserve">1. Matteusarguðspjall 5:45 svo að þér séuð börn föður yðar á himnum; Því að hann lætur sól sína renna upp yfir vonda og góða og rigna yfir réttláta og rangláta.</w:t>
      </w:r>
    </w:p>
    <w:p/>
    <w:p>
      <w:r xmlns:w="http://schemas.openxmlformats.org/wordprocessingml/2006/main">
        <w:t xml:space="preserve">2. Sálmur 19:1 Himnarnir kunngjöra dýrð Guðs; himnarnir boða verk handa hans.</w:t>
      </w:r>
    </w:p>
    <w:p/>
    <w:p>
      <w:r xmlns:w="http://schemas.openxmlformats.org/wordprocessingml/2006/main">
        <w:t xml:space="preserve">Jobsbók 37:23 Við getum ekki fundið hann, sem snertir hinn alvalda, hann er frábær að valdi, í dómi og í miklu réttlæti, hann mun ekki þjást.</w:t>
      </w:r>
    </w:p>
    <w:p/>
    <w:p>
      <w:r xmlns:w="http://schemas.openxmlformats.org/wordprocessingml/2006/main">
        <w:t xml:space="preserve">Guð er máttugur og réttlátur og mun ekki þjást.</w:t>
      </w:r>
    </w:p>
    <w:p/>
    <w:p>
      <w:r xmlns:w="http://schemas.openxmlformats.org/wordprocessingml/2006/main">
        <w:t xml:space="preserve">1. Kraftur miskunnar Guðs</w:t>
      </w:r>
    </w:p>
    <w:p/>
    <w:p>
      <w:r xmlns:w="http://schemas.openxmlformats.org/wordprocessingml/2006/main">
        <w:t xml:space="preserve">2. Að treysta á réttlæti Guðs</w:t>
      </w:r>
    </w:p>
    <w:p/>
    <w:p>
      <w:r xmlns:w="http://schemas.openxmlformats.org/wordprocessingml/2006/main">
        <w:t xml:space="preserve">1. Lúkas 6:36-38 - "Verið miskunnsöm, eins og faðir yðar er miskunnsamur. Dæmið ekki, og þér munuð ekki dæmdir verða. Fordæmið ekki, og þér munuð ekki dæmdir verða. Fyrirgefið, og þér mun verða fyrirgefið.</w:t>
      </w:r>
    </w:p>
    <w:p/>
    <w:p>
      <w:r xmlns:w="http://schemas.openxmlformats.org/wordprocessingml/2006/main">
        <w:t xml:space="preserve">2. Sálmur 145:17 - Drottinn er réttlátur á öllum sínum vegum og elskar allt sem hann hefur skapað.</w:t>
      </w:r>
    </w:p>
    <w:p/>
    <w:p>
      <w:r xmlns:w="http://schemas.openxmlformats.org/wordprocessingml/2006/main">
        <w:t xml:space="preserve">Jobsbók 37:24 Þess vegna óttast menn hann, hann virðir ekki vitra hjartans.</w:t>
      </w:r>
    </w:p>
    <w:p/>
    <w:p>
      <w:r xmlns:w="http://schemas.openxmlformats.org/wordprocessingml/2006/main">
        <w:t xml:space="preserve">Þessi texti undirstrikar kraft Guðs og lítilsvirðingu hans fyrir þeim sem eru vitir í eigin augum.</w:t>
      </w:r>
    </w:p>
    <w:p/>
    <w:p>
      <w:r xmlns:w="http://schemas.openxmlformats.org/wordprocessingml/2006/main">
        <w:t xml:space="preserve">1. Guð er almáttugur og vald hans er ótvírætt</w:t>
      </w:r>
    </w:p>
    <w:p/>
    <w:p>
      <w:r xmlns:w="http://schemas.openxmlformats.org/wordprocessingml/2006/main">
        <w:t xml:space="preserve">2. Hroki er viðurstyggð í augum Guðs</w:t>
      </w:r>
    </w:p>
    <w:p/>
    <w:p>
      <w:r xmlns:w="http://schemas.openxmlformats.org/wordprocessingml/2006/main">
        <w:t xml:space="preserve">1. Orðskviðirnir 3:5-7 - Treystu Drottni af öllu hjarta og reiddu þig ekki á eigin skilning; Lýstu honum á öllum þínum vegum, og hann mun gjöra stigu þína slétta.</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Jobskafli 38 markar veruleg tímamót í bókinni, þar sem Guð sjálfur bregst Job við úr stormi, heldur fram vald sitt og ögrar skilningi Jobs.</w:t>
      </w:r>
    </w:p>
    <w:p/>
    <w:p>
      <w:r xmlns:w="http://schemas.openxmlformats.org/wordprocessingml/2006/main">
        <w:t xml:space="preserve">1. málsgrein: Guð talar við Job úr stormi og spyr hann röð orðræðuspurninga sem undirstrika mátt hans og visku. Hann spyr hvar Job var þegar hann lagði grundvöll jarðar og skapaði ýmsa þætti náttúrunnar (Jobsbók 38:1-11).</w:t>
      </w:r>
    </w:p>
    <w:p/>
    <w:p>
      <w:r xmlns:w="http://schemas.openxmlformats.org/wordprocessingml/2006/main">
        <w:t xml:space="preserve">2. málsgrein: Guð heldur áfram að ögra þekkingu Jobs með því að spyrja hvort hann skilji mörk hafsins eða hafi stjórn á ljósi og myrkri. Hann vísar til ýmissa náttúrufyrirbæra til að leggja áherslu á vald sitt yfir sköpuninni (Jobsbók 38:12-24).</w:t>
      </w:r>
    </w:p>
    <w:p/>
    <w:p>
      <w:r xmlns:w="http://schemas.openxmlformats.org/wordprocessingml/2006/main">
        <w:t xml:space="preserve">3. málsgrein: Guð spyr Job um skilning hans á veðurfari, þar á meðal rigningu, snjó, hagli og stormi. Hann leggur áherslu á hlutverk sitt í að skipuleggja þessa atburði í sérstökum tilgangi (Jobsbók 38:25-38).</w:t>
      </w:r>
    </w:p>
    <w:p/>
    <w:p>
      <w:r xmlns:w="http://schemas.openxmlformats.org/wordprocessingml/2006/main">
        <w:t xml:space="preserve">4. málsgrein: Guð ögrar enn frekar skilningi Jobs með því að spyrja hvort hann hafi þekkingu á himintunglum eins og stjörnum og stjörnumerkjum. Hann fullyrðir drottinvald sitt yfir himnunum (Jobsbók 38:39-41).</w:t>
      </w:r>
    </w:p>
    <w:p/>
    <w:p>
      <w:r xmlns:w="http://schemas.openxmlformats.org/wordprocessingml/2006/main">
        <w:t xml:space="preserve">Í stuttu máli,</w:t>
      </w:r>
    </w:p>
    <w:p>
      <w:r xmlns:w="http://schemas.openxmlformats.org/wordprocessingml/2006/main">
        <w:t xml:space="preserve">Þrjátíu og átta kafla Jobs segir:</w:t>
      </w:r>
    </w:p>
    <w:p>
      <w:r xmlns:w="http://schemas.openxmlformats.org/wordprocessingml/2006/main">
        <w:t xml:space="preserve">hið guðlega svar,</w:t>
      </w:r>
    </w:p>
    <w:p>
      <w:r xmlns:w="http://schemas.openxmlformats.org/wordprocessingml/2006/main">
        <w:t xml:space="preserve">og fullyrðingu Guðs sjálfs um mátt hans, visku og vald yfir sköpuninni.</w:t>
      </w:r>
    </w:p>
    <w:p/>
    <w:p>
      <w:r xmlns:w="http://schemas.openxmlformats.org/wordprocessingml/2006/main">
        <w:t xml:space="preserve">Að leggja áherslu á guðlegt fullveldi með því að leggja áherslu á orðræðuspurningar sem sýna stjórn Guðs yfir náttúrunni,</w:t>
      </w:r>
    </w:p>
    <w:p>
      <w:r xmlns:w="http://schemas.openxmlformats.org/wordprocessingml/2006/main">
        <w:t xml:space="preserve">og leggja áherslu á mannlegar takmarkanir sem náðst hafa með því að ögra skilningi Jobs.</w:t>
      </w:r>
    </w:p>
    <w:p>
      <w:r xmlns:w="http://schemas.openxmlformats.org/wordprocessingml/2006/main">
        <w:t xml:space="preserve">Að minnast á guðfræðilega íhugun sem sýnd er um að bjóða upp á djúpstæða sýn á þjáningu í Jobsbók með því að leggja áherslu á guðlega yfirburði.</w:t>
      </w:r>
    </w:p>
    <w:p/>
    <w:p>
      <w:r xmlns:w="http://schemas.openxmlformats.org/wordprocessingml/2006/main">
        <w:t xml:space="preserve">Jobsbók 38:1 Þá svaraði Drottinn Job úr hvirfilbylnum og sagði:</w:t>
      </w:r>
    </w:p>
    <w:p/>
    <w:p>
      <w:r xmlns:w="http://schemas.openxmlformats.org/wordprocessingml/2006/main">
        <w:t xml:space="preserve">Drottinn talar við Job úr stormi.</w:t>
      </w:r>
    </w:p>
    <w:p/>
    <w:p>
      <w:r xmlns:w="http://schemas.openxmlformats.org/wordprocessingml/2006/main">
        <w:t xml:space="preserve">1. Þegar við erum á þjáningartímum talar Guð enn til okkar.</w:t>
      </w:r>
    </w:p>
    <w:p/>
    <w:p>
      <w:r xmlns:w="http://schemas.openxmlformats.org/wordprocessingml/2006/main">
        <w:t xml:space="preserve">2. Jafnvel í óreiðu, Guð færir frið og leiðsögn.</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Prédikarinn 3:11 Hann hefur gjört allt fagurt á sínum tíma, og hann hefur lagt heiminn í hjarta þeirra, svo að enginn geti fundið verkið, sem Guð gjörir, frá upphafi til enda.</w:t>
      </w:r>
    </w:p>
    <w:p/>
    <w:p>
      <w:r xmlns:w="http://schemas.openxmlformats.org/wordprocessingml/2006/main">
        <w:t xml:space="preserve">Jobsbók 38:2 Hver er þessi, sem myrkur ráð með orðum án þekkingar?</w:t>
      </w:r>
    </w:p>
    <w:p/>
    <w:p>
      <w:r xmlns:w="http://schemas.openxmlformats.org/wordprocessingml/2006/main">
        <w:t xml:space="preserve">Þessi texti efast um visku einhvers sem talar án þekkingar.</w:t>
      </w:r>
    </w:p>
    <w:p/>
    <w:p>
      <w:r xmlns:w="http://schemas.openxmlformats.org/wordprocessingml/2006/main">
        <w:t xml:space="preserve">1. Kraftur þekkingar - Orðskviðirnir 1:7 - Ótti Drottins er upphaf þekkingar, en heimskingjar fyrirlíta visku og fræðslu.</w:t>
      </w:r>
    </w:p>
    <w:p/>
    <w:p>
      <w:r xmlns:w="http://schemas.openxmlformats.org/wordprocessingml/2006/main">
        <w:t xml:space="preserve">2. Mikilvægi dómgreindar -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1. Orðskviðirnir 18:15 - Hjarta hins hyggna öðlast þekkingu; og eyra vitra leitar þekkingar.</w:t>
      </w:r>
    </w:p>
    <w:p/>
    <w:p>
      <w:r xmlns:w="http://schemas.openxmlformats.org/wordprocessingml/2006/main">
        <w:t xml:space="preserve">2. Orðskviðirnir 15:14 - Hjarta þess sem hefur skilning leitar þekkingar, en munnur heimskingjanna nærist á heimsku.</w:t>
      </w:r>
    </w:p>
    <w:p/>
    <w:p>
      <w:r xmlns:w="http://schemas.openxmlformats.org/wordprocessingml/2006/main">
        <w:t xml:space="preserve">Jobsbók 38:3 Gyrð lendar þínar eins og maður. því að ég mun krefja þig og svara mér.</w:t>
      </w:r>
    </w:p>
    <w:p/>
    <w:p>
      <w:r xmlns:w="http://schemas.openxmlformats.org/wordprocessingml/2006/main">
        <w:t xml:space="preserve">Guð kallar Job til að takast á við þjáningar sínar af djörfung og hugrekki.</w:t>
      </w:r>
    </w:p>
    <w:p/>
    <w:p>
      <w:r xmlns:w="http://schemas.openxmlformats.org/wordprocessingml/2006/main">
        <w:t xml:space="preserve">1: Við getum verið hugrökk jafnvel í miðri þjáningu.</w:t>
      </w:r>
    </w:p>
    <w:p/>
    <w:p>
      <w:r xmlns:w="http://schemas.openxmlformats.org/wordprocessingml/2006/main">
        <w:t xml:space="preserve">2: Guð er alltaf með okkur, jafnvel í gegnum mestu þjáningar okkar.</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Filippíbréfið 4:13 - "Allt get ég gert fyrir Krist, sem styrkir mig."</w:t>
      </w:r>
    </w:p>
    <w:p/>
    <w:p>
      <w:r xmlns:w="http://schemas.openxmlformats.org/wordprocessingml/2006/main">
        <w:t xml:space="preserve">Jobsbók 38:4 Hvar varst þú, þegar ég grundvallaði jörðina? segðu, ef þú hefur skilning.</w:t>
      </w:r>
    </w:p>
    <w:p/>
    <w:p>
      <w:r xmlns:w="http://schemas.openxmlformats.org/wordprocessingml/2006/main">
        <w:t xml:space="preserve">Í kaflanum er okkur beðið um að íhuga stað okkar í hinu stóra skipulagi sköpunarinnar og muna að Guð er skapari alls.</w:t>
      </w:r>
    </w:p>
    <w:p/>
    <w:p>
      <w:r xmlns:w="http://schemas.openxmlformats.org/wordprocessingml/2006/main">
        <w:t xml:space="preserve">1. "Guð er skapari alls: Að skilja stöðu okkar í hinu stóra skipulagi sköpunarinnar"</w:t>
      </w:r>
    </w:p>
    <w:p/>
    <w:p>
      <w:r xmlns:w="http://schemas.openxmlformats.org/wordprocessingml/2006/main">
        <w:t xml:space="preserve">2. "Undur sköpunar Guðs: Boð um lotningu og tilbeiðslu"</w:t>
      </w:r>
    </w:p>
    <w:p/>
    <w:p>
      <w:r xmlns:w="http://schemas.openxmlformats.org/wordprocessingml/2006/main">
        <w:t xml:space="preserve">1. Sálmur 24:1-2 "Jörðin er Drottins og fylling hennar, heimurinn og þeir sem í honum búa. Því að hann hefur grundvallað hann á hafinu og staðfest hann á flóðunum."</w:t>
      </w:r>
    </w:p>
    <w:p/>
    <w:p>
      <w:r xmlns:w="http://schemas.openxmlformats.org/wordprocessingml/2006/main">
        <w:t xml:space="preserve">2. Jesaja 40:25-26 "Við hvern viljið þér þá líkja mér, eða á ég að vera jafn, segir hinn heilagi. Hef upp augu yðar til hæða, og sjá, hver hefur skapað þetta, sem leiðir út her sinn eftir fjölda. : Hann kallar þá alla með nöfnum af miklum mætti sínum, af því að hann er sterkur í krafti, enginn bregst."</w:t>
      </w:r>
    </w:p>
    <w:p/>
    <w:p>
      <w:r xmlns:w="http://schemas.openxmlformats.org/wordprocessingml/2006/main">
        <w:t xml:space="preserve">Jobsbók 38:5 Hver hefir mælt það, ef þú veist það? eða hver hefir teygt línuna á það?</w:t>
      </w:r>
    </w:p>
    <w:p/>
    <w:p>
      <w:r xmlns:w="http://schemas.openxmlformats.org/wordprocessingml/2006/main">
        <w:t xml:space="preserve">Í þessum kafla er spurt hver hafi mælt jörðina og merkt mörk hennar.</w:t>
      </w:r>
    </w:p>
    <w:p/>
    <w:p>
      <w:r xmlns:w="http://schemas.openxmlformats.org/wordprocessingml/2006/main">
        <w:t xml:space="preserve">1. Guð er sá sem skilgreinir takmörk og mörk í lífi okkar.</w:t>
      </w:r>
    </w:p>
    <w:p/>
    <w:p>
      <w:r xmlns:w="http://schemas.openxmlformats.org/wordprocessingml/2006/main">
        <w:t xml:space="preserve">2. Við getum treyst á fullkomna visku Guðs til að setja okkur mörk.</w:t>
      </w:r>
    </w:p>
    <w:p/>
    <w:p>
      <w:r xmlns:w="http://schemas.openxmlformats.org/wordprocessingml/2006/main">
        <w:t xml:space="preserve">1. Orðskviðirnir 22:28 - Fjarlægðu ekki hið forna kennileiti, sem feður þínir hafa sett.</w:t>
      </w:r>
    </w:p>
    <w:p/>
    <w:p>
      <w:r xmlns:w="http://schemas.openxmlformats.org/wordprocessingml/2006/main">
        <w:t xml:space="preserve">2. Sálmur 33:13-15 - Drottinn lítur af himni; hann sér alla mannanna börn. Frá bústað sínum lítur hann á alla íbúa jarðarinnar. Hann mótar hjörtu þeirra eins; hann lítur á öll verk þeirra.</w:t>
      </w:r>
    </w:p>
    <w:p/>
    <w:p>
      <w:r xmlns:w="http://schemas.openxmlformats.org/wordprocessingml/2006/main">
        <w:t xml:space="preserve">Jobsbók 38:6 Á hverju eru undirstöður þess festar? eða hver lagði hornstein þess;</w:t>
      </w:r>
    </w:p>
    <w:p/>
    <w:p>
      <w:r xmlns:w="http://schemas.openxmlformats.org/wordprocessingml/2006/main">
        <w:t xml:space="preserve">Í kaflanum er fjallað um sköpun Guðs á alheiminum og hvernig honum hefur verið komið á.</w:t>
      </w:r>
    </w:p>
    <w:p/>
    <w:p>
      <w:r xmlns:w="http://schemas.openxmlformats.org/wordprocessingml/2006/main">
        <w:t xml:space="preserve">1: Guð er skapari alheimsins og hornsteinn lífs okkar</w:t>
      </w:r>
    </w:p>
    <w:p/>
    <w:p>
      <w:r xmlns:w="http://schemas.openxmlformats.org/wordprocessingml/2006/main">
        <w:t xml:space="preserve">2: Styrkur stofnunar Guðs er öruggur</w:t>
      </w:r>
    </w:p>
    <w:p/>
    <w:p>
      <w:r xmlns:w="http://schemas.openxmlformats.org/wordprocessingml/2006/main">
        <w:t xml:space="preserve">1: Sálmur 33:6-9 - Fyrir orð Drottins urðu himnarnir til. og allur her þeirra með anda munns hans. Hann safnar vötnum hafsins saman sem hrúgu, djúpið setur hann í forðabúr. Öll jörðin óttast Drottin, allir íbúar heimsins skulu óttast hann. Því að hann talaði, og það var gjört. bauð hann, og stóð það fast.</w:t>
      </w:r>
    </w:p>
    <w:p/>
    <w:p>
      <w:r xmlns:w="http://schemas.openxmlformats.org/wordprocessingml/2006/main">
        <w:t xml:space="preserve">2: Matteusarguðspjall 7:24-25 - Því hver sem heyrir þessi orð mín og breytir eftir þeim, mun ég líkja honum við vitur mann, sem byggði hús sitt á bjargi: Og regnið kom, og flóðin komu og vindar blésu og börðu á það hús; og það féll ekki, því að það var grundvallað á bjargi.</w:t>
      </w:r>
    </w:p>
    <w:p/>
    <w:p>
      <w:r xmlns:w="http://schemas.openxmlformats.org/wordprocessingml/2006/main">
        <w:t xml:space="preserve">Jobsbók 38:7 Þegar morgunstjörnurnar sungu saman og allir synir Guðs fögnuðu?</w:t>
      </w:r>
    </w:p>
    <w:p/>
    <w:p>
      <w:r xmlns:w="http://schemas.openxmlformats.org/wordprocessingml/2006/main">
        <w:t xml:space="preserve">Sköpun Guðs á heiminum var fagnað af morgunstjörnum og sonum Guðs.</w:t>
      </w:r>
    </w:p>
    <w:p/>
    <w:p>
      <w:r xmlns:w="http://schemas.openxmlformats.org/wordprocessingml/2006/main">
        <w:t xml:space="preserve">1. Sköpunargleðin: Að fagna handaverki Guðs</w:t>
      </w:r>
    </w:p>
    <w:p/>
    <w:p>
      <w:r xmlns:w="http://schemas.openxmlformats.org/wordprocessingml/2006/main">
        <w:t xml:space="preserve">2. Kraftur lofgjörðarinnar: Að gleðjast yfir gæsku Guðs</w:t>
      </w:r>
    </w:p>
    <w:p/>
    <w:p>
      <w:r xmlns:w="http://schemas.openxmlformats.org/wordprocessingml/2006/main">
        <w:t xml:space="preserve">1. 1. Mósebók 1:1-31; Guð skapar heiminn</w:t>
      </w:r>
    </w:p>
    <w:p/>
    <w:p>
      <w:r xmlns:w="http://schemas.openxmlformats.org/wordprocessingml/2006/main">
        <w:t xml:space="preserve">2. Sálmur 148:1-5; Öll sköpunin lofar Guð</w:t>
      </w:r>
    </w:p>
    <w:p/>
    <w:p>
      <w:r xmlns:w="http://schemas.openxmlformats.org/wordprocessingml/2006/main">
        <w:t xml:space="preserve">Jobsbók 38:8 Eða hver lokaði hafinu með dyrum, þegar það brast út, eins og það væri runnið upp úr móðurlífi?</w:t>
      </w:r>
    </w:p>
    <w:p/>
    <w:p>
      <w:r xmlns:w="http://schemas.openxmlformats.org/wordprocessingml/2006/main">
        <w:t xml:space="preserve">Yfirskriftin lýsir krafti Guðs við að stjórna hafinu.</w:t>
      </w:r>
    </w:p>
    <w:p/>
    <w:p>
      <w:r xmlns:w="http://schemas.openxmlformats.org/wordprocessingml/2006/main">
        <w:t xml:space="preserve">1. Guð er almáttugur og getur stjórnað jafnvel miklu vötnum hafsins.</w:t>
      </w:r>
    </w:p>
    <w:p/>
    <w:p>
      <w:r xmlns:w="http://schemas.openxmlformats.org/wordprocessingml/2006/main">
        <w:t xml:space="preserve">2. Við erum minnt á mikilvægi þess að treysta á kraft Guðs, jafnvel þegar við stöndum frammi fyrir erfiðustu áskorunum.</w:t>
      </w:r>
    </w:p>
    <w:p/>
    <w:p>
      <w:r xmlns:w="http://schemas.openxmlformats.org/wordprocessingml/2006/main">
        <w:t xml:space="preserve">1. Jesaja 40:12 - Hver hefur mælt vötnin í holu handar sinnar og afmarkað himininn með spani, lokað mold jarðar í mælingu og vegið fjöllin á vog og hæðirnar á vog?</w:t>
      </w:r>
    </w:p>
    <w:p/>
    <w:p>
      <w:r xmlns:w="http://schemas.openxmlformats.org/wordprocessingml/2006/main">
        <w:t xml:space="preserve">2. Sálmur 93:3-4 - Höfin lyftu upp, Drottinn, höfin hófu raust sína; höfin hafa lyft upp hamsandi öldum sínum. Kröftugri en þrumur margra vatna, voldugri en öldur sjávarins, Drottinn á hæðum er voldugur!</w:t>
      </w:r>
    </w:p>
    <w:p/>
    <w:p>
      <w:r xmlns:w="http://schemas.openxmlformats.org/wordprocessingml/2006/main">
        <w:t xml:space="preserve">Jobsbók 38:9 Þegar ég gjörði skýið að klæði þess og myrkrið að vafpi fyrir það,</w:t>
      </w:r>
    </w:p>
    <w:p/>
    <w:p>
      <w:r xmlns:w="http://schemas.openxmlformats.org/wordprocessingml/2006/main">
        <w:t xml:space="preserve">Guð opinberar sköpunarkraft sinn í myndun himins.</w:t>
      </w:r>
    </w:p>
    <w:p/>
    <w:p>
      <w:r xmlns:w="http://schemas.openxmlformats.org/wordprocessingml/2006/main">
        <w:t xml:space="preserve">1: Sköpunarkraftur Guðs sést á himninum og við getum treyst á að hann veiti honum alltaf.</w:t>
      </w:r>
    </w:p>
    <w:p/>
    <w:p>
      <w:r xmlns:w="http://schemas.openxmlformats.org/wordprocessingml/2006/main">
        <w:t xml:space="preserve">2: Í gegnum himininn getum við upplifað tign Guðs og treyst á kraft hans.</w:t>
      </w:r>
    </w:p>
    <w:p/>
    <w:p>
      <w:r xmlns:w="http://schemas.openxmlformats.org/wordprocessingml/2006/main">
        <w:t xml:space="preserve">1: 1. Mósebók 1:1-2 Í upphafi skapaði Guð himin og jörð. Jörðin var formlaus og tóm, og myrkur var yfir djúpinu. Og andi Guðs sveif yfir vatninu.</w:t>
      </w:r>
    </w:p>
    <w:p/>
    <w:p>
      <w:r xmlns:w="http://schemas.openxmlformats.org/wordprocessingml/2006/main">
        <w:t xml:space="preserve">2: Sálmur 19:1-2 Himnarnir kunngjöra dýrð Guðs og himinninn að ofan kunngjörir handaverk hans. Dagur frá degi úthellir tali og nótt í nótt sýnir þekkingu.</w:t>
      </w:r>
    </w:p>
    <w:p/>
    <w:p>
      <w:r xmlns:w="http://schemas.openxmlformats.org/wordprocessingml/2006/main">
        <w:t xml:space="preserve">Jobsbók 38:10 og brjót niður fyrir það boðaðan stað minn, og settu rimla og hurðir,</w:t>
      </w:r>
    </w:p>
    <w:p/>
    <w:p>
      <w:r xmlns:w="http://schemas.openxmlformats.org/wordprocessingml/2006/main">
        <w:t xml:space="preserve">Guð setti hafið mörk með settum rimlum og hurðum.</w:t>
      </w:r>
    </w:p>
    <w:p/>
    <w:p>
      <w:r xmlns:w="http://schemas.openxmlformats.org/wordprocessingml/2006/main">
        <w:t xml:space="preserve">1: Guð er æðsta vald í öllu og því er rétt fyrir okkur að viðurkenna og virða mörkin sem hann hefur sett okkur.</w:t>
      </w:r>
    </w:p>
    <w:p/>
    <w:p>
      <w:r xmlns:w="http://schemas.openxmlformats.org/wordprocessingml/2006/main">
        <w:t xml:space="preserve">2: Að þekkja og virða mörkin sem Guð hefur sett okkur getur hjálpað okkur að lifa gefandi og innihaldsríku lífi.</w:t>
      </w:r>
    </w:p>
    <w:p/>
    <w:p>
      <w:r xmlns:w="http://schemas.openxmlformats.org/wordprocessingml/2006/main">
        <w:t xml:space="preserve">1: Sálmur 19:9 - Ótti Drottins er hreinn og varir að eilífu. reglur Drottins eru sannar og með öllu réttlátar.</w:t>
      </w:r>
    </w:p>
    <w:p/>
    <w:p>
      <w:r xmlns:w="http://schemas.openxmlformats.org/wordprocessingml/2006/main">
        <w:t xml:space="preserve">2: Jesaja 30:21 - Og eyru þín munu heyra orð á bak við þig, sem segja: Þetta er vegurinn, gangið á honum, þegar þú snýrð þér til hægri eða þegar þú snýrð til vinstri.</w:t>
      </w:r>
    </w:p>
    <w:p/>
    <w:p>
      <w:r xmlns:w="http://schemas.openxmlformats.org/wordprocessingml/2006/main">
        <w:t xml:space="preserve">Jobsbók 38:11 og sagði: "Hingað skalt þú koma, en ekki lengra, og hér skulu hrokafullar öldur þínar stöðvast?"</w:t>
      </w:r>
    </w:p>
    <w:p/>
    <w:p>
      <w:r xmlns:w="http://schemas.openxmlformats.org/wordprocessingml/2006/main">
        <w:t xml:space="preserve">Vald Guðs yfir náttúrunni er takmarkalaus og hann hefur sett mörk sem ekki er hægt að fara yfir.</w:t>
      </w:r>
    </w:p>
    <w:p/>
    <w:p>
      <w:r xmlns:w="http://schemas.openxmlformats.org/wordprocessingml/2006/main">
        <w:t xml:space="preserve">1. Kraftur Guðs og mörk hans</w:t>
      </w:r>
    </w:p>
    <w:p/>
    <w:p>
      <w:r xmlns:w="http://schemas.openxmlformats.org/wordprocessingml/2006/main">
        <w:t xml:space="preserve">2. Að skilja stöðu okkar í sköpun Guðs</w:t>
      </w:r>
    </w:p>
    <w:p/>
    <w:p>
      <w:r xmlns:w="http://schemas.openxmlformats.org/wordprocessingml/2006/main">
        <w:t xml:space="preserve">1. Sálmur 33:9 - Því að hann talaði, og það varð. bauð hann, og stóð það fast.</w:t>
      </w:r>
    </w:p>
    <w:p/>
    <w:p>
      <w:r xmlns:w="http://schemas.openxmlformats.org/wordprocessingml/2006/main">
        <w:t xml:space="preserve">2. Jeremía 5:22 - Óttast þú mig ekki? segir Drottinn: Ætlið þér ekki að skjálfa fyrir augliti mínu, sem settu sandinn að mörkum hafsins með eilífri skipun, svo að það komist ekki yfir það. þótt þeir öskra, geta þeir samt ekki farið yfir það?</w:t>
      </w:r>
    </w:p>
    <w:p/>
    <w:p>
      <w:r xmlns:w="http://schemas.openxmlformats.org/wordprocessingml/2006/main">
        <w:t xml:space="preserve">Jobsbók 38:12 Hefur þú boðið morguninn frá því að þú lifði. og lét dagvorið vita sinn stað;</w:t>
      </w:r>
    </w:p>
    <w:p/>
    <w:p>
      <w:r xmlns:w="http://schemas.openxmlformats.org/wordprocessingml/2006/main">
        <w:t xml:space="preserve">Þessi texti talar um kraft og vald Guðs þegar hann skipar morguninn.</w:t>
      </w:r>
    </w:p>
    <w:p/>
    <w:p>
      <w:r xmlns:w="http://schemas.openxmlformats.org/wordprocessingml/2006/main">
        <w:t xml:space="preserve">1: Guð er sá sem stjórnar morgninum og hann hefur gert það frá upphafi tímans.</w:t>
      </w:r>
    </w:p>
    <w:p/>
    <w:p>
      <w:r xmlns:w="http://schemas.openxmlformats.org/wordprocessingml/2006/main">
        <w:t xml:space="preserve">2: Við ættum að treysta valdi og krafti Guðs þar sem hann er sá sem skipar morgundeginum.</w:t>
      </w:r>
    </w:p>
    <w:p/>
    <w:p>
      <w:r xmlns:w="http://schemas.openxmlformats.org/wordprocessingml/2006/main">
        <w:t xml:space="preserve">1: Sálmur 46:10 - Vertu kyrr og veistu að ég er Guð. Ég mun vera hátt hafinn meðal þjóðanna, upphafinn á jörðu!</w:t>
      </w:r>
    </w:p>
    <w:p/>
    <w:p>
      <w:r xmlns:w="http://schemas.openxmlformats.org/wordprocessingml/2006/main">
        <w:t xml:space="preserve">2: Jakobsbréf 4:13-15 - Komið nú, þér sem segið: Í dag eða á morgun munum vér fara til þessarar og þessarar borgar, dvelja þar eitt ár, kaupa og selja og græða. en þú veist ekki hvað gerist á morgun. Fyrir hvað er líf þitt? Það er jafnvel gufa sem birtist í smá tíma og hverfur síðan. Þess í stað ættuð þér að segja: Ef Drottinn vill, munum við lifa og gera þetta eða hitt.</w:t>
      </w:r>
    </w:p>
    <w:p/>
    <w:p>
      <w:r xmlns:w="http://schemas.openxmlformats.org/wordprocessingml/2006/main">
        <w:t xml:space="preserve">Jobsbók 38:13 Til þess að hún gæti gripið til endimarka jarðarinnar, svo að hinir óguðlegu yrðu hristir út úr henni?</w:t>
      </w:r>
    </w:p>
    <w:p/>
    <w:p>
      <w:r xmlns:w="http://schemas.openxmlformats.org/wordprocessingml/2006/main">
        <w:t xml:space="preserve">Guð skorar á Job að íhuga mátt sinn og mátt og hvernig hann getur stjórnað endimörkum jarðar og jafnvel hrist út hina óguðlegu.</w:t>
      </w:r>
    </w:p>
    <w:p/>
    <w:p>
      <w:r xmlns:w="http://schemas.openxmlformats.org/wordprocessingml/2006/main">
        <w:t xml:space="preserve">1. Fullveldi Guðs: Að skilja kraft Guðs í lífi okkar</w:t>
      </w:r>
    </w:p>
    <w:p/>
    <w:p>
      <w:r xmlns:w="http://schemas.openxmlformats.org/wordprocessingml/2006/main">
        <w:t xml:space="preserve">2. Að sleppa tökum á okkar vondu leiðum: Hvernig Guð rífur synd okkar upp með rótum</w:t>
      </w:r>
    </w:p>
    <w:p/>
    <w:p>
      <w:r xmlns:w="http://schemas.openxmlformats.org/wordprocessingml/2006/main">
        <w:t xml:space="preserve">1. Sálmur 104:5 - Hann reisti jörðina á grundvelli hennar, svo að hún skyldi aldrei haggast.</w:t>
      </w:r>
    </w:p>
    <w:p/>
    <w:p>
      <w:r xmlns:w="http://schemas.openxmlformats.org/wordprocessingml/2006/main">
        <w:t xml:space="preserve">2. Jesaja 5:14 - Þess vegna eykur gröfin matarlyst sína og opnar munn sinn án takmarkana; inn í það munu tignarmenn þeirra og fjöldar stíga niður með öllum sínum vígamönnum og skemmtimönnum.</w:t>
      </w:r>
    </w:p>
    <w:p/>
    <w:p>
      <w:r xmlns:w="http://schemas.openxmlformats.org/wordprocessingml/2006/main">
        <w:t xml:space="preserve">Jobsbók 38:14 Það er orðið að innsigli sem leir. og þeir standa sem klæði.</w:t>
      </w:r>
    </w:p>
    <w:p/>
    <w:p>
      <w:r xmlns:w="http://schemas.openxmlformats.org/wordprocessingml/2006/main">
        <w:t xml:space="preserve">Yfirskriftin útskýrir að Guð geti mótað og innsiglað sköpun sína eins og leir til að mynda klæði.</w:t>
      </w:r>
    </w:p>
    <w:p/>
    <w:p>
      <w:r xmlns:w="http://schemas.openxmlformats.org/wordprocessingml/2006/main">
        <w:t xml:space="preserve">1: Við erum öll sköpun Guðs sem hann mótar ástúðlega og innsiglar eins og leir.</w:t>
      </w:r>
    </w:p>
    <w:p/>
    <w:p>
      <w:r xmlns:w="http://schemas.openxmlformats.org/wordprocessingml/2006/main">
        <w:t xml:space="preserve">2: Við verðum að treysta á Guð að hann muni alltaf móta okkur til hins besta.</w:t>
      </w:r>
    </w:p>
    <w:p/>
    <w:p>
      <w:r xmlns:w="http://schemas.openxmlformats.org/wordprocessingml/2006/main">
        <w:t xml:space="preserve">1: Jesaja 64:8 - "En nú, Drottinn, þú ert faðir vor, vér erum leirinn og þú leirkerasmiður vor, og vér erum allir verk þíns handa."</w:t>
      </w:r>
    </w:p>
    <w:p/>
    <w:p>
      <w:r xmlns:w="http://schemas.openxmlformats.org/wordprocessingml/2006/main">
        <w:t xml:space="preserve">2: Jeremía 18:3-6 - "Þá fór ég niður í hús leirkerasmiðsins, og sjá, hann vann verk á hjólunum. Og ílátið, sem hann gjörði úr leir, var spillt í hendi leirkerasmiðsins. gjörði það aftur annað ker, eins og leirkerasmiðnum þótti gott að búa það til.“ Þá kom orð Drottins til mín, svohljóðandi: ,,Þér Ísraels hús, get ég ekki gert við yður eins og leirkerasmiðurinn?`` segir Drottinn. leir er í hendi leirkerasmiðsins, svo eruð þér í minni hendi, Ísraels hús."</w:t>
      </w:r>
    </w:p>
    <w:p/>
    <w:p>
      <w:r xmlns:w="http://schemas.openxmlformats.org/wordprocessingml/2006/main">
        <w:t xml:space="preserve">Jobsbók 38:15 Og frá hinum óguðlegu er ljós þeirra leynt og hinn hái armleggur brotinn.</w:t>
      </w:r>
    </w:p>
    <w:p/>
    <w:p>
      <w:r xmlns:w="http://schemas.openxmlformats.org/wordprocessingml/2006/main">
        <w:t xml:space="preserve">Guð heldur ljósi og krafti frá hinum óguðlegu og brýtur styrksarm þeirra.</w:t>
      </w:r>
    </w:p>
    <w:p/>
    <w:p>
      <w:r xmlns:w="http://schemas.openxmlformats.org/wordprocessingml/2006/main">
        <w:t xml:space="preserve">1) Guð er æðsti dómarinn - Hann mun koma réttlætinu yfir hina óguðlegu.</w:t>
      </w:r>
    </w:p>
    <w:p/>
    <w:p>
      <w:r xmlns:w="http://schemas.openxmlformats.org/wordprocessingml/2006/main">
        <w:t xml:space="preserve">2) Hinir óguðlegu munu ekki komast undan dómi Guðs.</w:t>
      </w:r>
    </w:p>
    <w:p/>
    <w:p>
      <w:r xmlns:w="http://schemas.openxmlformats.org/wordprocessingml/2006/main">
        <w:t xml:space="preserve">1) Jesaja 10:12-14 - Þess vegna mun það gerast, að þegar Drottinn hefur framkvæmt allt sitt verk á Síonfjalli og Jerúsalem, mun ég refsa ávexti hins sterka hjarta Assýríukonungs og dýrðinni. af háu útliti hans. Því að hann segir: Með krafti handar minnar hefi ég gjört það og með visku minni. Því að ég er skynsamur, og ég hef fjarlægt landamæri lýðsins og rænt fjársjóðum þeirra, og ég hefi lagt niður íbúana eins og hraustmenni, og hönd mín hefir fundið auð lýðsins eins og hreiður, og eins og einn. safnar eggjum, sem eftir eru, hef ég safnað allri jörðinni; og enginn var, sem hreyfði vænginn, opnaði munninn eða gægðist.</w:t>
      </w:r>
    </w:p>
    <w:p/>
    <w:p>
      <w:r xmlns:w="http://schemas.openxmlformats.org/wordprocessingml/2006/main">
        <w:t xml:space="preserve">2) Sálmur 9:16 - Drottinn er þekktur af þeim dómi, sem hann framkvæmir: hinn óguðlegi er snaraður í verki hans. Higgaion. Selah.</w:t>
      </w:r>
    </w:p>
    <w:p/>
    <w:p>
      <w:r xmlns:w="http://schemas.openxmlformats.org/wordprocessingml/2006/main">
        <w:t xml:space="preserve">Jobsbók 38:16 Ert þú genginn í lindir hafsins? eða hefur þú gengið í leit djúpsins?</w:t>
      </w:r>
    </w:p>
    <w:p/>
    <w:p>
      <w:r xmlns:w="http://schemas.openxmlformats.org/wordprocessingml/2006/main">
        <w:t xml:space="preserve">Þessi texti talar um mátt Guðs og vald yfir djúpum hafsins.</w:t>
      </w:r>
    </w:p>
    <w:p/>
    <w:p>
      <w:r xmlns:w="http://schemas.openxmlformats.org/wordprocessingml/2006/main">
        <w:t xml:space="preserve">1. Yfirráð Guðs yfir hafinu: Áminning um fullveldi hans</w:t>
      </w:r>
    </w:p>
    <w:p/>
    <w:p>
      <w:r xmlns:w="http://schemas.openxmlformats.org/wordprocessingml/2006/main">
        <w:t xml:space="preserve">2. Hafdjúpin: Myndlíking fyrir djúp kærleika Guðs</w:t>
      </w:r>
    </w:p>
    <w:p/>
    <w:p>
      <w:r xmlns:w="http://schemas.openxmlformats.org/wordprocessingml/2006/main">
        <w:t xml:space="preserve">1. Sálmur 29:10 - "Drottinn sat sem konungur við flóðið; Já, Drottinn situr sem konungur að eilífu."</w:t>
      </w:r>
    </w:p>
    <w:p/>
    <w:p>
      <w:r xmlns:w="http://schemas.openxmlformats.org/wordprocessingml/2006/main">
        <w:t xml:space="preserve">2. Jesaja 43:16 - "Svo segir Drottinn, sem leggur veg í hafinu og veg um mikil vötn."</w:t>
      </w:r>
    </w:p>
    <w:p/>
    <w:p>
      <w:r xmlns:w="http://schemas.openxmlformats.org/wordprocessingml/2006/main">
        <w:t xml:space="preserve">Jobsbók 38:17 Eru hlið dauðans opnuð fyrir þér? eða hefur þú séð dyr dauðans skugga?</w:t>
      </w:r>
    </w:p>
    <w:p/>
    <w:p>
      <w:r xmlns:w="http://schemas.openxmlformats.org/wordprocessingml/2006/main">
        <w:t xml:space="preserve">Í þessum kafla er spurt hvort Job hafi séð handan dauðans og inn í svið lífsins eftir dauðann.</w:t>
      </w:r>
    </w:p>
    <w:p/>
    <w:p>
      <w:r xmlns:w="http://schemas.openxmlformats.org/wordprocessingml/2006/main">
        <w:t xml:space="preserve">1. Guð er sá eini sem getur séð handan dauðans</w:t>
      </w:r>
    </w:p>
    <w:p/>
    <w:p>
      <w:r xmlns:w="http://schemas.openxmlformats.org/wordprocessingml/2006/main">
        <w:t xml:space="preserve">2. Treystu á Guð til að finna von í framhaldinu</w:t>
      </w:r>
    </w:p>
    <w:p/>
    <w:p>
      <w:r xmlns:w="http://schemas.openxmlformats.org/wordprocessingml/2006/main">
        <w:t xml:space="preserve">1. Opinberunarbókin 1:18 - Ég er sá sem lifir og var dáinn. Og sjá, ég er lifandi að eilífu, Amen. og hafa lykla helvítis og dauðans.</w:t>
      </w:r>
    </w:p>
    <w:p/>
    <w:p>
      <w:r xmlns:w="http://schemas.openxmlformats.org/wordprocessingml/2006/main">
        <w:t xml:space="preserve">2. Jóhannesarguðspjall 11:25 - Jesús sagði við hana: Ég er upprisan og lífið. Sá sem trúir á mig mun lifa þótt hann deyi.</w:t>
      </w:r>
    </w:p>
    <w:p/>
    <w:p>
      <w:r xmlns:w="http://schemas.openxmlformats.org/wordprocessingml/2006/main">
        <w:t xml:space="preserve">Jobsbók 38:18 Hefur þú skynjað breidd jarðarinnar? segðu ef þú veist allt.</w:t>
      </w:r>
    </w:p>
    <w:p/>
    <w:p>
      <w:r xmlns:w="http://schemas.openxmlformats.org/wordprocessingml/2006/main">
        <w:t xml:space="preserve">Guð efast um þekkingu og visku Jobs varðandi stærð jarðar.</w:t>
      </w:r>
    </w:p>
    <w:p/>
    <w:p>
      <w:r xmlns:w="http://schemas.openxmlformats.org/wordprocessingml/2006/main">
        <w:t xml:space="preserve">1. Guð er fullkominn uppspretta þekkingar og visku.</w:t>
      </w:r>
    </w:p>
    <w:p/>
    <w:p>
      <w:r xmlns:w="http://schemas.openxmlformats.org/wordprocessingml/2006/main">
        <w:t xml:space="preserve">2. Skilningur okkar á heiminum er takmarkaður miðað við skilning Guðs.</w:t>
      </w:r>
    </w:p>
    <w:p/>
    <w:p>
      <w:r xmlns:w="http://schemas.openxmlformats.org/wordprocessingml/2006/main">
        <w:t xml:space="preserve">1. Orðskviðirnir 3:5-6 - "Treystu Drottni af öllu hjarta, og reiddu þig ekki á þitt eigið hyggjuvit. Kannaðu hann á öllum þínum vegum, og hann mun vísa stigum þínum."</w:t>
      </w:r>
    </w:p>
    <w:p/>
    <w:p>
      <w:r xmlns:w="http://schemas.openxmlformats.org/wordprocessingml/2006/main">
        <w:t xml:space="preserve">2. Jeremía 29:11 - "Því að ég þekki þær hugsanir, sem ég hef til þín, segir Drottinn, hugsanir friðar en ekki ills, til að gera yður væntan enda."</w:t>
      </w:r>
    </w:p>
    <w:p/>
    <w:p>
      <w:r xmlns:w="http://schemas.openxmlformats.org/wordprocessingml/2006/main">
        <w:t xml:space="preserve">Jobsbók 38:19 Hvar er vegurinn þar sem ljós býr? og hvað myrkur varðar, hvar er staður þess,</w:t>
      </w:r>
    </w:p>
    <w:p/>
    <w:p>
      <w:r xmlns:w="http://schemas.openxmlformats.org/wordprocessingml/2006/main">
        <w:t xml:space="preserve">Guð lýsir yfir krafti sínum og dýrð yfir sköpuninni og minnir okkur á drottinvald sitt og hátign.</w:t>
      </w:r>
    </w:p>
    <w:p/>
    <w:p>
      <w:r xmlns:w="http://schemas.openxmlformats.org/wordprocessingml/2006/main">
        <w:t xml:space="preserve">1: Mikilleiki Guðs og mikilfengleiki - Jobsbók 38:19</w:t>
      </w:r>
    </w:p>
    <w:p/>
    <w:p>
      <w:r xmlns:w="http://schemas.openxmlformats.org/wordprocessingml/2006/main">
        <w:t xml:space="preserve">2: Ljós og myrkur sköpunar Guðs - Jobsbók 38:19</w:t>
      </w:r>
    </w:p>
    <w:p/>
    <w:p>
      <w:r xmlns:w="http://schemas.openxmlformats.org/wordprocessingml/2006/main">
        <w:t xml:space="preserve">1: Sálmur 19:1 - "Himnarnir kunngjöra dýrð Guðs, og festingin sýnir handaverk hans."</w:t>
      </w:r>
    </w:p>
    <w:p/>
    <w:p>
      <w:r xmlns:w="http://schemas.openxmlformats.org/wordprocessingml/2006/main">
        <w:t xml:space="preserve">2: Kólossubréfið 1:17 - "Og hann er fyrir alla hluti, og fyrir hann er allt til."</w:t>
      </w:r>
    </w:p>
    <w:p/>
    <w:p>
      <w:r xmlns:w="http://schemas.openxmlformats.org/wordprocessingml/2006/main">
        <w:t xml:space="preserve">Jobsbók 38:20 að þú skyldir fara með það að mörkum þess og þekkja stígana til húss þess?</w:t>
      </w:r>
    </w:p>
    <w:p/>
    <w:p>
      <w:r xmlns:w="http://schemas.openxmlformats.org/wordprocessingml/2006/main">
        <w:t xml:space="preserve">Guð skorar á Job að útskýra takmörk sjávarins og staðsetningu þess.</w:t>
      </w:r>
    </w:p>
    <w:p/>
    <w:p>
      <w:r xmlns:w="http://schemas.openxmlformats.org/wordprocessingml/2006/main">
        <w:t xml:space="preserve">1. Sköpun Guðs: Hátign og mikilfengleiki hafsins</w:t>
      </w:r>
    </w:p>
    <w:p/>
    <w:p>
      <w:r xmlns:w="http://schemas.openxmlformats.org/wordprocessingml/2006/main">
        <w:t xml:space="preserve">2. Kraftur Guðs: Óskiljanleg þekking hans</w:t>
      </w:r>
    </w:p>
    <w:p/>
    <w:p>
      <w:r xmlns:w="http://schemas.openxmlformats.org/wordprocessingml/2006/main">
        <w:t xml:space="preserve">1. Sálmur 8:3-4 - „Þegar ég lít á himininn þinn, verk fingra þinna, tunglið og stjörnurnar, sem þú hefur sett á stað, hvað er mannkynið að þú minnist þeirra, manneskjur sem þér þykir vænt um. fyrir þau?"</w:t>
      </w:r>
    </w:p>
    <w:p/>
    <w:p>
      <w:r xmlns:w="http://schemas.openxmlformats.org/wordprocessingml/2006/main">
        <w:t xml:space="preserve">2. Jobsbók 36:24-25 - "Mundu að vegsama verk hans, sem fólk hefur lofað í söng. Allt mannkyn hefur séð það, dauðlegir menn horfa á það úr fjarlægð."</w:t>
      </w:r>
    </w:p>
    <w:p/>
    <w:p>
      <w:r xmlns:w="http://schemas.openxmlformats.org/wordprocessingml/2006/main">
        <w:t xml:space="preserve">Jobsbók 38:21 Veist þú það, af því að þú fæddist þá? eða vegna þess að fjöldi daga þinna er mikill?</w:t>
      </w:r>
    </w:p>
    <w:p/>
    <w:p>
      <w:r xmlns:w="http://schemas.openxmlformats.org/wordprocessingml/2006/main">
        <w:t xml:space="preserve">Í þessum kafla er spurt hvort lesandinn þekki leyndardóma alheimsins, og ef svo er, hvort það sé vegna aldurs þeirra eða vegna þekkingar þeirra.</w:t>
      </w:r>
    </w:p>
    <w:p/>
    <w:p>
      <w:r xmlns:w="http://schemas.openxmlformats.org/wordprocessingml/2006/main">
        <w:t xml:space="preserve">1: Við verðum að vera auðmjúk frammi fyrir Guði, því að hann einn þekkir leyndardóma alheimsins.</w:t>
      </w:r>
    </w:p>
    <w:p/>
    <w:p>
      <w:r xmlns:w="http://schemas.openxmlformats.org/wordprocessingml/2006/main">
        <w:t xml:space="preserve">2: Í leit okkar að þekkingu verðum við að muna að það er aðeins fyrir Guð sem við getum raunverulega skilið.</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Jobsbók 38:22 Ert þú kominn inn í fjársjóði snjósins? eða hefur þú séð fjársjóði haglsins,</w:t>
      </w:r>
    </w:p>
    <w:p/>
    <w:p>
      <w:r xmlns:w="http://schemas.openxmlformats.org/wordprocessingml/2006/main">
        <w:t xml:space="preserve">Í kaflanum er talað um vald Guðs yfir náttúrunni og getu hans til að skapa og geyma snjó og hagl.</w:t>
      </w:r>
    </w:p>
    <w:p/>
    <w:p>
      <w:r xmlns:w="http://schemas.openxmlformats.org/wordprocessingml/2006/main">
        <w:t xml:space="preserve">1: Guð er almáttugur skapari sem hefur vald yfir öllum hlutum, jafnvel náttúruþáttum.</w:t>
      </w:r>
    </w:p>
    <w:p/>
    <w:p>
      <w:r xmlns:w="http://schemas.openxmlformats.org/wordprocessingml/2006/main">
        <w:t xml:space="preserve">2: Guð er alltaf við stjórnvölinn, jafnvel í miðri ringulreið og eyðileggingu.</w:t>
      </w:r>
    </w:p>
    <w:p/>
    <w:p>
      <w:r xmlns:w="http://schemas.openxmlformats.org/wordprocessingml/2006/main">
        <w:t xml:space="preserve">1: Sálmur 147:16-17 - Hann sendir snjóinn eins og ull, hann dreifir rimfrosti eins og ösku. Hann kastar ís sínum út eins og bitum, hver fær staðist fyrir kulda hans?</w:t>
      </w:r>
    </w:p>
    <w:p/>
    <w:p>
      <w:r xmlns:w="http://schemas.openxmlformats.org/wordprocessingml/2006/main">
        <w:t xml:space="preserve">2: Jesaja 55:10-11 - Því að eins og regnið kemur niður og snjórinn af himni og hverfur ekki þangað aftur, heldur vökvar jörðina og lætur hana fæða og gróa, svo að það megi gefa sáðmanni sáðkorn. brauð til neytanda: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Jobsbók 38:23 Sem ég hef geymt fyrir neyðartímann, gegn degi orrustu og stríðs?</w:t>
      </w:r>
    </w:p>
    <w:p/>
    <w:p>
      <w:r xmlns:w="http://schemas.openxmlformats.org/wordprocessingml/2006/main">
        <w:t xml:space="preserve">Guð hefur sett til hliðar sérstakan tíma vandræða, bardaga og stríðs.</w:t>
      </w:r>
    </w:p>
    <w:p/>
    <w:p>
      <w:r xmlns:w="http://schemas.openxmlformats.org/wordprocessingml/2006/main">
        <w:t xml:space="preserve">1. Guð er alltaf við stjórnvölinn, jafnvel þegar erfiðir tímar eru.</w:t>
      </w:r>
    </w:p>
    <w:p/>
    <w:p>
      <w:r xmlns:w="http://schemas.openxmlformats.org/wordprocessingml/2006/main">
        <w:t xml:space="preserve">2. Mundu að Guð er fullkominn verndari á tímum vandræða, bardaga og stríðs.</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Jobsbók 38:24 Með hvaða hætti skilur ljósið, sem dreifir austanvindinum um jörðina?</w:t>
      </w:r>
    </w:p>
    <w:p/>
    <w:p>
      <w:r xmlns:w="http://schemas.openxmlformats.org/wordprocessingml/2006/main">
        <w:t xml:space="preserve">Guð spyr Job um hvernig austanvindurinn dreifist um jörðina.</w:t>
      </w:r>
    </w:p>
    <w:p/>
    <w:p>
      <w:r xmlns:w="http://schemas.openxmlformats.org/wordprocessingml/2006/main">
        <w:t xml:space="preserve">1. Kraftur og viska Guðs: Kannaðu mikilfengleika sköpunarinnar</w:t>
      </w:r>
    </w:p>
    <w:p/>
    <w:p>
      <w:r xmlns:w="http://schemas.openxmlformats.org/wordprocessingml/2006/main">
        <w:t xml:space="preserve">2. Að skilja hið óséða: Að viðurkenna undur náttúruheimsins</w:t>
      </w:r>
    </w:p>
    <w:p/>
    <w:p>
      <w:r xmlns:w="http://schemas.openxmlformats.org/wordprocessingml/2006/main">
        <w:t xml:space="preserve">1. Sálmur 104:10-13 - Hann sendir uppsprettur í dali, sem renna meðal hæða.</w:t>
      </w:r>
    </w:p>
    <w:p/>
    <w:p>
      <w:r xmlns:w="http://schemas.openxmlformats.org/wordprocessingml/2006/main">
        <w:t xml:space="preserve">2. Prédikarinn 11:5 - Eins og þú veist ekki veg vindsins eða hvernig líkaminn myndast í móðurkviði, þannig getur þú ekki skilið verk Guðs, skapara allra hluta.</w:t>
      </w:r>
    </w:p>
    <w:p/>
    <w:p>
      <w:r xmlns:w="http://schemas.openxmlformats.org/wordprocessingml/2006/main">
        <w:t xml:space="preserve">Jobsbók 38:25 Hver hefir klofið vatnsfall vegna vatnsrennslis, eða veg fyrir eldingar þrumunnar.</w:t>
      </w:r>
    </w:p>
    <w:p/>
    <w:p>
      <w:r xmlns:w="http://schemas.openxmlformats.org/wordprocessingml/2006/main">
        <w:t xml:space="preserve">Þessi texti talar um mátt Guðs til að stjórna krafti náttúrunnar.</w:t>
      </w:r>
    </w:p>
    <w:p/>
    <w:p>
      <w:r xmlns:w="http://schemas.openxmlformats.org/wordprocessingml/2006/main">
        <w:t xml:space="preserve">1: Guð hefur vald yfir krafti náttúrunnar og þetta ætti að minna okkur á kraft og drottinvald Guðs.</w:t>
      </w:r>
    </w:p>
    <w:p/>
    <w:p>
      <w:r xmlns:w="http://schemas.openxmlformats.org/wordprocessingml/2006/main">
        <w:t xml:space="preserve">2: Með krafti Guðs og drottinvaldi hefur hann vald til að veita okkur styrk og hugrekki mitt í stormum og erfiðleikum.</w:t>
      </w:r>
    </w:p>
    <w:p/>
    <w:p>
      <w:r xmlns:w="http://schemas.openxmlformats.org/wordprocessingml/2006/main">
        <w:t xml:space="preserve">1: Sálmur 30:5 - Því að reiði hans varir aðeins augnablik; í náð hans er lífið: grátur getur varað eina nótt, en gleði kemur á morgnana.</w:t>
      </w:r>
    </w:p>
    <w:p/>
    <w:p>
      <w:r xmlns:w="http://schemas.openxmlformats.org/wordprocessingml/2006/main">
        <w:t xml:space="preserve">2: Jesaja 40:28-31 - Hefur þú ekki vitað það? Hefir þú ekki heyrt, að hinn eilífi Guð, Drottinn, skapari endimarka jarðarinnar, þreytist ekki og þreytist ekki? það er engin leit að skilningi hans. Hann gefur vald hinum þreytta; og þeim sem engan mátt hafa eykur hann styrk. Jafnvel ungmennin munu þreytast og þreytast, og ungmennin munu falla. þeir munu rísa upp með vængjum eins og ernir; þeir skulu hlaupa og þreytast ekki; og þeir munu ganga og ekki þreytast.</w:t>
      </w:r>
    </w:p>
    <w:p/>
    <w:p>
      <w:r xmlns:w="http://schemas.openxmlformats.org/wordprocessingml/2006/main">
        <w:t xml:space="preserve">Jobsbók 38:26 til þess að láta rigna yfir jörðina, þar sem enginn er. í eyðimörkinni, þar sem enginn er.</w:t>
      </w:r>
    </w:p>
    <w:p/>
    <w:p>
      <w:r xmlns:w="http://schemas.openxmlformats.org/wordprocessingml/2006/main">
        <w:t xml:space="preserve">Guð er fær um að láta rigningu falla jafnvel á stöðum þar sem enginn maður er til staðar.</w:t>
      </w:r>
    </w:p>
    <w:p/>
    <w:p>
      <w:r xmlns:w="http://schemas.openxmlformats.org/wordprocessingml/2006/main">
        <w:t xml:space="preserve">1. Fullveldi Guðs: Kraftur hins alvalda til að stjórna náttúrunni</w:t>
      </w:r>
    </w:p>
    <w:p/>
    <w:p>
      <w:r xmlns:w="http://schemas.openxmlformats.org/wordprocessingml/2006/main">
        <w:t xml:space="preserve">2. Framboð Guðs: Að upplifa óbilandi ást skaparans</w:t>
      </w:r>
    </w:p>
    <w:p/>
    <w:p>
      <w:r xmlns:w="http://schemas.openxmlformats.org/wordprocessingml/2006/main">
        <w:t xml:space="preserve">1. Sálmur 24:1 - Jörðin er Drottins og fylling hennar; heiminn og þeir sem í honum búa.</w:t>
      </w:r>
    </w:p>
    <w:p/>
    <w:p>
      <w:r xmlns:w="http://schemas.openxmlformats.org/wordprocessingml/2006/main">
        <w:t xml:space="preserve">2. Matteusarguðspjall 5:45 - Til þess að þér séuð börn föður yðar á himnum, því að hann lætur sól sína renna upp yfir vonda og góða og lætur rigna yfir réttláta og rangláta.</w:t>
      </w:r>
    </w:p>
    <w:p/>
    <w:p>
      <w:r xmlns:w="http://schemas.openxmlformats.org/wordprocessingml/2006/main">
        <w:t xml:space="preserve">Jobsbók 38:27 Til að metta auðn og auðn jörð; og til að láta brum blíðu jurtarinnar spretta fram?</w:t>
      </w:r>
    </w:p>
    <w:p/>
    <w:p>
      <w:r xmlns:w="http://schemas.openxmlformats.org/wordprocessingml/2006/main">
        <w:t xml:space="preserve">Þessi texti talar um kraft Guðs til að koma lífi frá auðnum og hrjóstrugum stöðum.</w:t>
      </w:r>
    </w:p>
    <w:p/>
    <w:p>
      <w:r xmlns:w="http://schemas.openxmlformats.org/wordprocessingml/2006/main">
        <w:t xml:space="preserve">1: Guð getur fært líf frá ólíklegustu stöðum - Jobsbók 38:27</w:t>
      </w:r>
    </w:p>
    <w:p/>
    <w:p>
      <w:r xmlns:w="http://schemas.openxmlformats.org/wordprocessingml/2006/main">
        <w:t xml:space="preserve">2: Kraftur Guðs getur leitt fegurð úr öskunni - Jesaja 61:3</w:t>
      </w:r>
    </w:p>
    <w:p/>
    <w:p>
      <w:r xmlns:w="http://schemas.openxmlformats.org/wordprocessingml/2006/main">
        <w:t xml:space="preserve">1: Sálmur 104:14 - Hann lætur gras vaxa fyrir nautgripi og gróðri til þjónustu við manninn.</w:t>
      </w:r>
    </w:p>
    <w:p/>
    <w:p>
      <w:r xmlns:w="http://schemas.openxmlformats.org/wordprocessingml/2006/main">
        <w:t xml:space="preserve">2:2 Korintubréf 1:3-4 - Lofaður sé Guð og faðir Drottins vors Jesú Krists, faðir miskunnar og Guð allrar huggunar, sem huggar oss í allri eymd okkar, svo að vér getum huggað þá sem erum í hvaða þrengingu sem er, með þeirri huggun sem við sjálf erum hugguð af Guði.</w:t>
      </w:r>
    </w:p>
    <w:p/>
    <w:p>
      <w:r xmlns:w="http://schemas.openxmlformats.org/wordprocessingml/2006/main">
        <w:t xml:space="preserve">Jobsbók 38:28 Á regnið föður? eða hver hefir getið döggardropa?</w:t>
      </w:r>
    </w:p>
    <w:p/>
    <w:p>
      <w:r xmlns:w="http://schemas.openxmlformats.org/wordprocessingml/2006/main">
        <w:t xml:space="preserve">Drottinn efast um skilning Jobs á náttúruheiminum og skorar á hann að huga að margbreytileika alheimsins og krafti skaparans.</w:t>
      </w:r>
    </w:p>
    <w:p/>
    <w:p>
      <w:r xmlns:w="http://schemas.openxmlformats.org/wordprocessingml/2006/main">
        <w:t xml:space="preserve">1: Við erum kölluð til að viðurkenna kraft og margbreytileika Drottins og endanlegt vald hans yfir öllum hliðum alheimsins.</w:t>
      </w:r>
    </w:p>
    <w:p/>
    <w:p>
      <w:r xmlns:w="http://schemas.openxmlformats.org/wordprocessingml/2006/main">
        <w:t xml:space="preserve">2: Við ættum að vera hrifin af Drottni, sem hefur skapað flókinn og öflugan alheim og hans kraftur er ofar okkar eigin.</w:t>
      </w:r>
    </w:p>
    <w:p/>
    <w:p>
      <w:r xmlns:w="http://schemas.openxmlformats.org/wordprocessingml/2006/main">
        <w:t xml:space="preserve">1: Sálmur 19:1-4 - Himnarnir kunngjöra dýrð Guðs og himinninn að ofan kunngjörir handaverk hans.</w:t>
      </w:r>
    </w:p>
    <w:p/>
    <w:p>
      <w:r xmlns:w="http://schemas.openxmlformats.org/wordprocessingml/2006/main">
        <w:t xml:space="preserve">2: Rómverjabréfið 1:20 - Því að ósýnilegir eiginleikar hans, þ.e. eilífur kraftur hans og guðlegt eðli, hafa verið skýrt skynjað, allt frá sköpun heimsins, í því sem til er.</w:t>
      </w:r>
    </w:p>
    <w:p/>
    <w:p>
      <w:r xmlns:w="http://schemas.openxmlformats.org/wordprocessingml/2006/main">
        <w:t xml:space="preserve">Jobsbók 38:29 Úr kviði hvers kom ísinn? og hrímfrost himins, hver hefir kynt það?</w:t>
      </w:r>
    </w:p>
    <w:p/>
    <w:p>
      <w:r xmlns:w="http://schemas.openxmlformats.org/wordprocessingml/2006/main">
        <w:t xml:space="preserve">Þessi texti frá Job spyr hvaðan ís og frost himinsins komi.</w:t>
      </w:r>
    </w:p>
    <w:p/>
    <w:p>
      <w:r xmlns:w="http://schemas.openxmlformats.org/wordprocessingml/2006/main">
        <w:t xml:space="preserve">1. Kraftur Guðs og sköpun: Skoðaðu Job 38:29</w:t>
      </w:r>
    </w:p>
    <w:p/>
    <w:p>
      <w:r xmlns:w="http://schemas.openxmlformats.org/wordprocessingml/2006/main">
        <w:t xml:space="preserve">2. Undur náttúrunnar: Hugleiðing um Job 38:29</w:t>
      </w:r>
    </w:p>
    <w:p/>
    <w:p>
      <w:r xmlns:w="http://schemas.openxmlformats.org/wordprocessingml/2006/main">
        <w:t xml:space="preserve">1. Mósebók 1:1-31, Guð skapar jörðina og allt sem á henni er.</w:t>
      </w:r>
    </w:p>
    <w:p/>
    <w:p>
      <w:r xmlns:w="http://schemas.openxmlformats.org/wordprocessingml/2006/main">
        <w:t xml:space="preserve">2. Jesaja 55:9-11, áætlanir Guðs eru hærri en okkar og hann mun framkvæma þær.</w:t>
      </w:r>
    </w:p>
    <w:p/>
    <w:p>
      <w:r xmlns:w="http://schemas.openxmlformats.org/wordprocessingml/2006/main">
        <w:t xml:space="preserve">Jobsbók 38:30 Vötnin eru hulin eins og steini, og yfirborð djúpsins er frosið.</w:t>
      </w:r>
    </w:p>
    <w:p/>
    <w:p>
      <w:r xmlns:w="http://schemas.openxmlformats.org/wordprocessingml/2006/main">
        <w:t xml:space="preserve">Guð lýsir því hvernig vötnin eru hulin og andlit djúpsins frosið.</w:t>
      </w:r>
    </w:p>
    <w:p/>
    <w:p>
      <w:r xmlns:w="http://schemas.openxmlformats.org/wordprocessingml/2006/main">
        <w:t xml:space="preserve">1. Viska Guðs í sköpuninni</w:t>
      </w:r>
    </w:p>
    <w:p/>
    <w:p>
      <w:r xmlns:w="http://schemas.openxmlformats.org/wordprocessingml/2006/main">
        <w:t xml:space="preserve">2. Kraftur Guðs yfir náttúrunni</w:t>
      </w:r>
    </w:p>
    <w:p/>
    <w:p>
      <w:r xmlns:w="http://schemas.openxmlformats.org/wordprocessingml/2006/main">
        <w:t xml:space="preserve">1. Sálmur 104:1-4 - Lofið Drottin, sál mín! Ó Drottinn, Guð minn, þú ert mjög mikill! Þú ert klæddur dýrð og tign, hulir þig birtu eins og klæði, teygir út himininn eins og tjald. Hann leggur bjálkana úr herbergjum sínum á vötnin; hann gerir skýin að vagni sínum; hann ríður á vængjum vindsins;</w:t>
      </w:r>
    </w:p>
    <w:p/>
    <w:p>
      <w:r xmlns:w="http://schemas.openxmlformats.org/wordprocessingml/2006/main">
        <w:t xml:space="preserve">2. Jesaja 40:12 - Hver hefur mælt vötnin í holu handar sinnar og afmarkað himininn með spani, lokað mold jarðar í mælingu og vegið fjöllin á vog og hæðirnar á vog?</w:t>
      </w:r>
    </w:p>
    <w:p/>
    <w:p>
      <w:r xmlns:w="http://schemas.openxmlformats.org/wordprocessingml/2006/main">
        <w:t xml:space="preserve">Jobsbók 38:31 Getur þú bundið hina ljúfu áhrifum Plejades, eða leyst bönd Óríons?</w:t>
      </w:r>
    </w:p>
    <w:p/>
    <w:p>
      <w:r xmlns:w="http://schemas.openxmlformats.org/wordprocessingml/2006/main">
        <w:t xml:space="preserve">Þessi texti frá Job spyr hvort mannkynið hafi vald til að stjórna eða hafa áhrif á stjörnurnar Plejades og Óríons.</w:t>
      </w:r>
    </w:p>
    <w:p/>
    <w:p>
      <w:r xmlns:w="http://schemas.openxmlformats.org/wordprocessingml/2006/main">
        <w:t xml:space="preserve">1. Að gefast upp fyrir Guði: Að viðurkenna máttleysi okkar andspænis himninum</w:t>
      </w:r>
    </w:p>
    <w:p/>
    <w:p>
      <w:r xmlns:w="http://schemas.openxmlformats.org/wordprocessingml/2006/main">
        <w:t xml:space="preserve">2. Að treysta á áætlun Drottins: Að skilja stöðu okkar í alheiminum</w:t>
      </w:r>
    </w:p>
    <w:p/>
    <w:p>
      <w:r xmlns:w="http://schemas.openxmlformats.org/wordprocessingml/2006/main">
        <w:t xml:space="preserve">1. Jeremía 10:23-24 - "Ó Drottinn, ég veit að vegur mannsins er ekki hjá honum sjálfum.</w:t>
      </w:r>
    </w:p>
    <w:p/>
    <w:p>
      <w:r xmlns:w="http://schemas.openxmlformats.org/wordprocessingml/2006/main">
        <w:t xml:space="preserve">2. Sálmur 19:1-4 - "Himnarnir kunngjöra dýrð Guðs, og festingin sýnir handaverk hans."</w:t>
      </w:r>
    </w:p>
    <w:p/>
    <w:p>
      <w:r xmlns:w="http://schemas.openxmlformats.org/wordprocessingml/2006/main">
        <w:t xml:space="preserve">Jobsbók 38:32 Getur þú fætt Mazzaroth á sínum tíma? eða getur þú leiðbeint Arcturus með sonum hans?</w:t>
      </w:r>
    </w:p>
    <w:p/>
    <w:p>
      <w:r xmlns:w="http://schemas.openxmlformats.org/wordprocessingml/2006/main">
        <w:t xml:space="preserve">Guð skorar á Job að koma fram Mazzaroth, stjörnumerki stjarna, á sínum tíma og leiðbeina Arcturus, stjörnu, með sonum sínum.</w:t>
      </w:r>
    </w:p>
    <w:p/>
    <w:p>
      <w:r xmlns:w="http://schemas.openxmlformats.org/wordprocessingml/2006/main">
        <w:t xml:space="preserve">1. Að læra að treysta á fullkomna tímasetningu Guðs</w:t>
      </w:r>
    </w:p>
    <w:p/>
    <w:p>
      <w:r xmlns:w="http://schemas.openxmlformats.org/wordprocessingml/2006/main">
        <w:t xml:space="preserve">2. Gildi þolinmæði í að fylgja leiðsögn Guðs</w:t>
      </w:r>
    </w:p>
    <w:p/>
    <w:p>
      <w:r xmlns:w="http://schemas.openxmlformats.org/wordprocessingml/2006/main">
        <w:t xml:space="preserve">1. Sálmur 25:4-5 - "Vísið mér vegu þína, Drottinn, kenn mér vegu þína, leið mér í sannleika þínum og kenn mér, því að þú ert Guð, frelsari minn, og von mín er á þér allan daginn."</w:t>
      </w:r>
    </w:p>
    <w:p/>
    <w:p>
      <w:r xmlns:w="http://schemas.openxmlformats.org/wordprocessingml/2006/main">
        <w:t xml:space="preserve">2. 1. Pétursbréf 5:7 - "Varpið allri áhyggju yðar á hann því að hann ber umhyggju fyrir yður."</w:t>
      </w:r>
    </w:p>
    <w:p/>
    <w:p>
      <w:r xmlns:w="http://schemas.openxmlformats.org/wordprocessingml/2006/main">
        <w:t xml:space="preserve">Jobsbók 38:33 Veistu lög himins? getur þú sett vald hennar á jörðu?</w:t>
      </w:r>
    </w:p>
    <w:p/>
    <w:p>
      <w:r xmlns:w="http://schemas.openxmlformats.org/wordprocessingml/2006/main">
        <w:t xml:space="preserve">Í þessum kafla er spurt hvort við getum skilið lög himinsins og sett þau í gildi á jörðu.</w:t>
      </w:r>
    </w:p>
    <w:p/>
    <w:p>
      <w:r xmlns:w="http://schemas.openxmlformats.org/wordprocessingml/2006/main">
        <w:t xml:space="preserve">1. Að skilja lög himinsins og áhrif þeirra á líf okkar</w:t>
      </w:r>
    </w:p>
    <w:p/>
    <w:p>
      <w:r xmlns:w="http://schemas.openxmlformats.org/wordprocessingml/2006/main">
        <w:t xml:space="preserve">2. Að læra að lifa í samræmi við helgiathafnir himinsins</w:t>
      </w:r>
    </w:p>
    <w:p/>
    <w:p>
      <w:r xmlns:w="http://schemas.openxmlformats.org/wordprocessingml/2006/main">
        <w:t xml:space="preserve">1. Sálmur 119:89-90 - Að eilífu, Drottinn, orð þitt er fast á himnum. Trúfesti þín varir frá kyni til kyns; Þú stofnaðir jörðina, og hún varir.</w:t>
      </w:r>
    </w:p>
    <w:p/>
    <w:p>
      <w:r xmlns:w="http://schemas.openxmlformats.org/wordprocessingml/2006/main">
        <w:t xml:space="preserve">2. Matteusarguðspjall 5:17-18 - Ætlið ekki að ég sé kominn til að afnema lögmálið eða spámennina. Ég er ekki kominn til að afnema þau heldur til að uppfylla þau. Því að sannlega segi ég yður, þar til himinn og jörð líða undir lok, mun ekki einn skammur, ekki punktur, líða úr lögmálinu uns allt er fullkomnað.</w:t>
      </w:r>
    </w:p>
    <w:p/>
    <w:p>
      <w:r xmlns:w="http://schemas.openxmlformats.org/wordprocessingml/2006/main">
        <w:t xml:space="preserve">Jobsbók 38:34 Getur þú lyft raust þinni til skýjanna, svo að vatnsmikill hylji þig?</w:t>
      </w:r>
    </w:p>
    <w:p/>
    <w:p>
      <w:r xmlns:w="http://schemas.openxmlformats.org/wordprocessingml/2006/main">
        <w:t xml:space="preserve">Þessi texti talar um vald Guðs yfir náttúrunni og hvernig hann getur komið með nóg af vatni til að hylja einhvern.</w:t>
      </w:r>
    </w:p>
    <w:p/>
    <w:p>
      <w:r xmlns:w="http://schemas.openxmlformats.org/wordprocessingml/2006/main">
        <w:t xml:space="preserve">1: Kraftur Guðs er meiri en nokkur stormur - Sálmur 29:10-11</w:t>
      </w:r>
    </w:p>
    <w:p/>
    <w:p>
      <w:r xmlns:w="http://schemas.openxmlformats.org/wordprocessingml/2006/main">
        <w:t xml:space="preserve">2: Guð sér fyrir þörfum okkar - Matteus 6:25-34</w:t>
      </w:r>
    </w:p>
    <w:p/>
    <w:p>
      <w:r xmlns:w="http://schemas.openxmlformats.org/wordprocessingml/2006/main">
        <w:t xml:space="preserve">1: Sálmur 29:10-11 - Drottinn situr yfir flóðinu. Drottinn er krýndur sem konungur að eilífu. Drottinn veiti lýð sínum styrk! Drottinn blessi þjóð sína með friði!</w:t>
      </w:r>
    </w:p>
    <w:p/>
    <w:p>
      <w:r xmlns:w="http://schemas.openxmlformats.org/wordprocessingml/2006/main">
        <w:t xml:space="preserve">2: Matteus 6:25-34 -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w:t>
      </w:r>
    </w:p>
    <w:p/>
    <w:p>
      <w:r xmlns:w="http://schemas.openxmlformats.org/wordprocessingml/2006/main">
        <w:t xml:space="preserve">Jobsbók 38:35 Getur þú sent eldingar, svo að þær fari og segi við þig: "Hér erum við?"</w:t>
      </w:r>
    </w:p>
    <w:p/>
    <w:p>
      <w:r xmlns:w="http://schemas.openxmlformats.org/wordprocessingml/2006/main">
        <w:t xml:space="preserve">Þessi texti talar um mátt Guðs til að senda eldingu til að svara kalli um hjálp.</w:t>
      </w:r>
    </w:p>
    <w:p/>
    <w:p>
      <w:r xmlns:w="http://schemas.openxmlformats.org/wordprocessingml/2006/main">
        <w:t xml:space="preserve">1. Guð er alltaf með okkur og er reiðubúinn að svara kalli okkar um hjálp.</w:t>
      </w:r>
    </w:p>
    <w:p/>
    <w:p>
      <w:r xmlns:w="http://schemas.openxmlformats.org/wordprocessingml/2006/main">
        <w:t xml:space="preserve">2. Við ættum alltaf að vera tilbúin að viðurkenna og treysta á kraft Guðs.</w:t>
      </w:r>
    </w:p>
    <w:p/>
    <w:p>
      <w:r xmlns:w="http://schemas.openxmlformats.org/wordprocessingml/2006/main">
        <w:t xml:space="preserve">1. Sálmur 18:14 Hann skaut eldingum af himni; hafdjúpið var afhjúpað.</w:t>
      </w:r>
    </w:p>
    <w:p/>
    <w:p>
      <w:r xmlns:w="http://schemas.openxmlformats.org/wordprocessingml/2006/main">
        <w:t xml:space="preserve">2. Jesaja 40:28 Veistu það ekki? Hefurðu ekki heyrt? Drottinn er hinn eilífi Guð, skapari endimarka jarðar. Hann verður ekki þreyttur eða þreyttur, og skilningur hans getur enginn skilið.</w:t>
      </w:r>
    </w:p>
    <w:p/>
    <w:p>
      <w:r xmlns:w="http://schemas.openxmlformats.org/wordprocessingml/2006/main">
        <w:t xml:space="preserve">Jobsbók 38:36 Hver hefir lagt visku í hið innra? eða hver hefir gefið hjartanu skilning?</w:t>
      </w:r>
    </w:p>
    <w:p/>
    <w:p>
      <w:r xmlns:w="http://schemas.openxmlformats.org/wordprocessingml/2006/main">
        <w:t xml:space="preserve">Þetta vers frá Job spyr hver hafi gefið hjartanu visku og skilning.</w:t>
      </w:r>
    </w:p>
    <w:p/>
    <w:p>
      <w:r xmlns:w="http://schemas.openxmlformats.org/wordprocessingml/2006/main">
        <w:t xml:space="preserve">1. "Máttur viskunnar: Hvernig á að nota skilning til að auðga líf þitt"</w:t>
      </w:r>
    </w:p>
    <w:p/>
    <w:p>
      <w:r xmlns:w="http://schemas.openxmlformats.org/wordprocessingml/2006/main">
        <w:t xml:space="preserve">2. "Leyndardómur innri visku: Hvaðan kemur skilningur?"</w:t>
      </w:r>
    </w:p>
    <w:p/>
    <w:p>
      <w:r xmlns:w="http://schemas.openxmlformats.org/wordprocessingml/2006/main">
        <w:t xml:space="preserve">1. Orðskviðirnir 3:13-18 - "Sæll er sá sem finnur visku og sá sem öðlast skilning, ...því að ávinningur af henni er betri en ávinningur af silfri og ávinningur hennar betri en gulli."</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Jobsbók 38:37 Hver getur talið skýin með speki? eða hver getur haldið flöskunum himinsins,</w:t>
      </w:r>
    </w:p>
    <w:p/>
    <w:p>
      <w:r xmlns:w="http://schemas.openxmlformats.org/wordprocessingml/2006/main">
        <w:t xml:space="preserve">Þetta vers vísar til krafts Guðs, sem hefur skapað og stjórnar skýjunum og himnunum.</w:t>
      </w:r>
    </w:p>
    <w:p/>
    <w:p>
      <w:r xmlns:w="http://schemas.openxmlformats.org/wordprocessingml/2006/main">
        <w:t xml:space="preserve">1: Guð er við stjórnvölinn - Jobsbók 38:37 minnir okkur á gríðarlegan kraft skapara okkar, sem getur stjórnað skýjunum og himninum.</w:t>
      </w:r>
    </w:p>
    <w:p/>
    <w:p>
      <w:r xmlns:w="http://schemas.openxmlformats.org/wordprocessingml/2006/main">
        <w:t xml:space="preserve">2: Viska Guðs - Jobsbók 38:37 sýnir okkur hversu vitur Guð okkar er, þar sem hann getur talið skýin og stjórnað himnunum.</w:t>
      </w:r>
    </w:p>
    <w:p/>
    <w:p>
      <w:r xmlns:w="http://schemas.openxmlformats.org/wordprocessingml/2006/main">
        <w:t xml:space="preserve">1: Jesaja 40:26 - Hann ákvarðar fjölda stjarnanna og kallar þær hverjar með nafni.</w:t>
      </w:r>
    </w:p>
    <w:p/>
    <w:p>
      <w:r xmlns:w="http://schemas.openxmlformats.org/wordprocessingml/2006/main">
        <w:t xml:space="preserve">2: Sálmur 147:4 - Hann ákvarðar fjölda stjarnanna og nefnir þær hverjar með nafni.</w:t>
      </w:r>
    </w:p>
    <w:p/>
    <w:p>
      <w:r xmlns:w="http://schemas.openxmlformats.org/wordprocessingml/2006/main">
        <w:t xml:space="preserve">Jobsbók 38:38 Þegar rykið verður harðgert, og klofnar klofnar saman?</w:t>
      </w:r>
    </w:p>
    <w:p/>
    <w:p>
      <w:r xmlns:w="http://schemas.openxmlformats.org/wordprocessingml/2006/main">
        <w:t xml:space="preserve">Guð talar um hvernig rykið getur orðið hart og myndað klossa þegar því er þrýst saman.</w:t>
      </w:r>
    </w:p>
    <w:p/>
    <w:p>
      <w:r xmlns:w="http://schemas.openxmlformats.org/wordprocessingml/2006/main">
        <w:t xml:space="preserve">1. Sköpun Guðs: Að skilja kraftaverk náttúrunnar</w:t>
      </w:r>
    </w:p>
    <w:p/>
    <w:p>
      <w:r xmlns:w="http://schemas.openxmlformats.org/wordprocessingml/2006/main">
        <w:t xml:space="preserve">2. Trú á erfiðum tímum: Að treysta á Guð</w:t>
      </w:r>
    </w:p>
    <w:p/>
    <w:p>
      <w:r xmlns:w="http://schemas.openxmlformats.org/wordprocessingml/2006/main">
        <w:t xml:space="preserve">1. Sálmur 104:24 - "Ó Drottinn, hversu margvísleg eru verk þín! Með visku hefur þú skapað þau öll: jörðin er full af auðæfum þínum."</w:t>
      </w:r>
    </w:p>
    <w:p/>
    <w:p>
      <w:r xmlns:w="http://schemas.openxmlformats.org/wordprocessingml/2006/main">
        <w:t xml:space="preserve">2. Jobsbók 36:26-27 - "Sjá, Guð er mikill, og vér þekkjum hann ekki, og ekki er hægt að kanna fjölda ára hans. Því að hann gerir vatnsdropa smáa, þeir hella regni eftir gufunni. af því."</w:t>
      </w:r>
    </w:p>
    <w:p/>
    <w:p>
      <w:r xmlns:w="http://schemas.openxmlformats.org/wordprocessingml/2006/main">
        <w:t xml:space="preserve">Jobsbók 38:39 Vilt þú veiða bráð fyrir ljónið? eða fylltu matarlyst ungu ljónanna,</w:t>
      </w:r>
    </w:p>
    <w:p/>
    <w:p>
      <w:r xmlns:w="http://schemas.openxmlformats.org/wordprocessingml/2006/main">
        <w:t xml:space="preserve">Guð spyr Job um hvort hann geti séð fyrir ljónunum í náttúrunni.</w:t>
      </w:r>
    </w:p>
    <w:p/>
    <w:p>
      <w:r xmlns:w="http://schemas.openxmlformats.org/wordprocessingml/2006/main">
        <w:t xml:space="preserve">1. Forsjárhyggja Guðs fyrir ljónum náttúrunnar</w:t>
      </w:r>
    </w:p>
    <w:p/>
    <w:p>
      <w:r xmlns:w="http://schemas.openxmlformats.org/wordprocessingml/2006/main">
        <w:t xml:space="preserve">2. Þörfin á að treysta á forsjárhyggju Guðs</w:t>
      </w:r>
    </w:p>
    <w:p/>
    <w:p>
      <w:r xmlns:w="http://schemas.openxmlformats.org/wordprocessingml/2006/main">
        <w:t xml:space="preserve">1. Matteus 6:25-34 - Jesús hvetur lærisveina sína til að treysta á forsjón Guðs.</w:t>
      </w:r>
    </w:p>
    <w:p/>
    <w:p>
      <w:r xmlns:w="http://schemas.openxmlformats.org/wordprocessingml/2006/main">
        <w:t xml:space="preserve">2. Sálmur 36:5-7 - Forsjón Guðs umhyggju fyrir öllum skepnum sínum.</w:t>
      </w:r>
    </w:p>
    <w:p/>
    <w:p>
      <w:r xmlns:w="http://schemas.openxmlformats.org/wordprocessingml/2006/main">
        <w:t xml:space="preserve">Jobsbók 38:40 Þegar þeir leggjast í holur sínar og dvelja í skjóli til að liggja í felum?</w:t>
      </w:r>
    </w:p>
    <w:p/>
    <w:p>
      <w:r xmlns:w="http://schemas.openxmlformats.org/wordprocessingml/2006/main">
        <w:t xml:space="preserve">Í kaflanum er talað um hvernig Guð spyr Job hvort hann viti hvenær villt dýr leynast og bíða.</w:t>
      </w:r>
    </w:p>
    <w:p/>
    <w:p>
      <w:r xmlns:w="http://schemas.openxmlformats.org/wordprocessingml/2006/main">
        <w:t xml:space="preserve">1: Við ættum að hafa í huga hvernig Guð er alvitur og hvernig hann er þekktur fyrir jafnvel minnstu smáatriði.</w:t>
      </w:r>
    </w:p>
    <w:p/>
    <w:p>
      <w:r xmlns:w="http://schemas.openxmlformats.org/wordprocessingml/2006/main">
        <w:t xml:space="preserve">2: Við ættum að treysta á áætlun Guðs og hafa í huga kraft hans og alvitund.</w:t>
      </w:r>
    </w:p>
    <w:p/>
    <w:p>
      <w:r xmlns:w="http://schemas.openxmlformats.org/wordprocessingml/2006/main">
        <w:t xml:space="preserve">1: Lúkasarguðspjall 10:39 - Marta var annars hugar með mikla þjónustu, og hún kom til hans og sagði: Herra, er þér sama um að systir mín hafi látið mig þjóna í friði? Segðu henni þá að hjálpa mér.</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Jobsbók 38:41 Hver sér hrafninum fyrir fæðunni? þegar ungmenni hans hrópa til Guðs, reika þeir út vegna matarskorts.</w:t>
      </w:r>
    </w:p>
    <w:p/>
    <w:p>
      <w:r xmlns:w="http://schemas.openxmlformats.org/wordprocessingml/2006/main">
        <w:t xml:space="preserve">Guð sér fyrir öllum verum, jafnvel þeim minnstu og viðkvæmustu.</w:t>
      </w:r>
    </w:p>
    <w:p/>
    <w:p>
      <w:r xmlns:w="http://schemas.openxmlformats.org/wordprocessingml/2006/main">
        <w:t xml:space="preserve">1. Fyrirsjá Guðs: Umhyggja fyrir allri sköpun</w:t>
      </w:r>
    </w:p>
    <w:p/>
    <w:p>
      <w:r xmlns:w="http://schemas.openxmlformats.org/wordprocessingml/2006/main">
        <w:t xml:space="preserve">2. Kraftur bænarinnar: Að sjá fyrir þörfum allra</w:t>
      </w:r>
    </w:p>
    <w:p/>
    <w:p>
      <w:r xmlns:w="http://schemas.openxmlformats.org/wordprocessingml/2006/main">
        <w:t xml:space="preserve">1. Matteus 6:25-34 - Jesús kennir okkur að hafa ekki áhyggjur, því Guð mun sjá fyrir okkur.</w:t>
      </w:r>
    </w:p>
    <w:p/>
    <w:p>
      <w:r xmlns:w="http://schemas.openxmlformats.org/wordprocessingml/2006/main">
        <w:t xml:space="preserve">2. Sálmur 145:15-16 - Drottinn er náðugur og miskunnsamur og sér fyrir þörfum allra.</w:t>
      </w:r>
    </w:p>
    <w:p/>
    <w:p>
      <w:r xmlns:w="http://schemas.openxmlformats.org/wordprocessingml/2006/main">
        <w:t xml:space="preserve">Jobskafli 39 heldur áfram með viðbrögðum Guðs við Job, með áherslu á ranghala dýraríkið og varpar ljósi á visku hans í hönnun þeirra og hegðun.</w:t>
      </w:r>
    </w:p>
    <w:p/>
    <w:p>
      <w:r xmlns:w="http://schemas.openxmlformats.org/wordprocessingml/2006/main">
        <w:t xml:space="preserve">1. málsgrein: Guð spyr Job röð spurninga um ýmis dýr, fyrst villi geitur og dádýr. Hann leggur áherslu á hvernig hann sér fyrir þeim í náttúrulegum búsvæðum þeirra (Jobsbók 39:1-4).</w:t>
      </w:r>
    </w:p>
    <w:p/>
    <w:p>
      <w:r xmlns:w="http://schemas.openxmlformats.org/wordprocessingml/2006/main">
        <w:t xml:space="preserve">2. málsgrein: Guð ræðir hegðun villtra asna og sjálfstæði þeirra frá stjórn manna. Hann undirstrikar að þeir ganga frjálsir um eyðimörkina og leita að mat fyrir sig (Jobsbók 39:5-8).</w:t>
      </w:r>
    </w:p>
    <w:p/>
    <w:p>
      <w:r xmlns:w="http://schemas.openxmlformats.org/wordprocessingml/2006/main">
        <w:t xml:space="preserve">3. málsgrein: Guð lýsir styrk og tign villiuxans og leggur áherslu á ótæmandi eðli hans. Hann spyr hvort Job geti nýtt kraft þess eða reitt sig á hann fyrir þarfir sínar (Jobsbók 39:9-12).</w:t>
      </w:r>
    </w:p>
    <w:p/>
    <w:p>
      <w:r xmlns:w="http://schemas.openxmlformats.org/wordprocessingml/2006/main">
        <w:t xml:space="preserve">4. málsgrein: Guð talar um einstök einkenni strútsins, þar á meðal vanhæfni hans til að fljúga og skort á visku. Hann dregur það saman við aðra fugla sem sýna meiri greind (Jobsbók 39:13-18).</w:t>
      </w:r>
    </w:p>
    <w:p/>
    <w:p>
      <w:r xmlns:w="http://schemas.openxmlformats.org/wordprocessingml/2006/main">
        <w:t xml:space="preserve">5. málsgrein: Guð lýsir styrk hestsins, lipurð og óttaleysi í bardaga. Hann undirstrikar hvernig hann hefur útbúið hesta í sérstökum tilgangi og skorar á Job að passa við kraft sinn (Jobsbók 39:19-25).</w:t>
      </w:r>
    </w:p>
    <w:p/>
    <w:p>
      <w:r xmlns:w="http://schemas.openxmlformats.org/wordprocessingml/2006/main">
        <w:t xml:space="preserve">6. málsgrein: Guð nefnir ýmsa fugla eins og hauka og erni, og leggur áherslu á eðlishvöt þeirra og hæfileika sem hann gefur. Hann undrast svífa flug þeirra og skarpa sjón (Jobsbók 39:26-30).</w:t>
      </w:r>
    </w:p>
    <w:p/>
    <w:p>
      <w:r xmlns:w="http://schemas.openxmlformats.org/wordprocessingml/2006/main">
        <w:t xml:space="preserve">Í stuttu máli,</w:t>
      </w:r>
    </w:p>
    <w:p>
      <w:r xmlns:w="http://schemas.openxmlformats.org/wordprocessingml/2006/main">
        <w:t xml:space="preserve">Þrjátíu og níu kafla Jobs segir:</w:t>
      </w:r>
    </w:p>
    <w:p>
      <w:r xmlns:w="http://schemas.openxmlformats.org/wordprocessingml/2006/main">
        <w:t xml:space="preserve">framhaldið,</w:t>
      </w:r>
    </w:p>
    <w:p>
      <w:r xmlns:w="http://schemas.openxmlformats.org/wordprocessingml/2006/main">
        <w:t xml:space="preserve">og lýsing sem Guð tjáði um visku hans sem sýnd er í gegnum ýmis dýr.</w:t>
      </w:r>
    </w:p>
    <w:p/>
    <w:p>
      <w:r xmlns:w="http://schemas.openxmlformats.org/wordprocessingml/2006/main">
        <w:t xml:space="preserve">Að leggja áherslu á guðlega forsjón með því að leggja áherslu á hvernig Guð sér fyrir verum í náttúrulegum búsvæðum þeirra,</w:t>
      </w:r>
    </w:p>
    <w:p>
      <w:r xmlns:w="http://schemas.openxmlformats.org/wordprocessingml/2006/main">
        <w:t xml:space="preserve">og leggja áherslu á fullveldi hans sem náðst hefur með því að sýna stjórn hans á hegðun dýra.</w:t>
      </w:r>
    </w:p>
    <w:p>
      <w:r xmlns:w="http://schemas.openxmlformats.org/wordprocessingml/2006/main">
        <w:t xml:space="preserve">Að minnast á guðfræðilega íhugun sem sýnd er varðandi það að veita innsýn í þjáningu í Jobsbók með því að sýna guðlega visku sem birtist í sköpuninni.</w:t>
      </w:r>
    </w:p>
    <w:p/>
    <w:p>
      <w:r xmlns:w="http://schemas.openxmlformats.org/wordprocessingml/2006/main">
        <w:t xml:space="preserve">Jobsbók 39:1 Veist þú þann tíma, þegar villihafrar bjargsins bera fram? eða geturðu merkt hvenær hindarnir kálfa?</w:t>
      </w:r>
    </w:p>
    <w:p/>
    <w:p>
      <w:r xmlns:w="http://schemas.openxmlformats.org/wordprocessingml/2006/main">
        <w:t xml:space="preserve">Job efast um getu Drottins til að skilja margbreytileika náttúrunnar.</w:t>
      </w:r>
    </w:p>
    <w:p/>
    <w:p>
      <w:r xmlns:w="http://schemas.openxmlformats.org/wordprocessingml/2006/main">
        <w:t xml:space="preserve">1. Óskiljanlegt eðli Guðs</w:t>
      </w:r>
    </w:p>
    <w:p/>
    <w:p>
      <w:r xmlns:w="http://schemas.openxmlformats.org/wordprocessingml/2006/main">
        <w:t xml:space="preserve">2. Órannsakanleg undur náttúrunnar</w:t>
      </w:r>
    </w:p>
    <w:p/>
    <w:p>
      <w:r xmlns:w="http://schemas.openxmlformats.org/wordprocessingml/2006/main">
        <w:t xml:space="preserve">1. Jesaja 40:28 - Veistu það ekki? Hefurðu ekki heyrt? Drottinn er hinn eilífi Guð, skapari endimarka jarðar.</w:t>
      </w:r>
    </w:p>
    <w:p/>
    <w:p>
      <w:r xmlns:w="http://schemas.openxmlformats.org/wordprocessingml/2006/main">
        <w:t xml:space="preserve">2. Rómverjabréfið 11:33 - Ó, dýpt auðlegðar og visku og þekkingar Guðs! Hversu órannsakanlegir eru dómar hans og hversu órannsakanlegir vegir hans!</w:t>
      </w:r>
    </w:p>
    <w:p/>
    <w:p>
      <w:r xmlns:w="http://schemas.openxmlformats.org/wordprocessingml/2006/main">
        <w:t xml:space="preserve">Jobsbók 39:2 Getur þú talið mánuðina sem þeir fylla? eða veist þú þann tíma þegar þeir ala?</w:t>
      </w:r>
    </w:p>
    <w:p/>
    <w:p>
      <w:r xmlns:w="http://schemas.openxmlformats.org/wordprocessingml/2006/main">
        <w:t xml:space="preserve">Í kaflanum er spurt hvort við getum mælt mánuðina og spáð fyrir um hvenær dýr munu fæða.</w:t>
      </w:r>
    </w:p>
    <w:p/>
    <w:p>
      <w:r xmlns:w="http://schemas.openxmlformats.org/wordprocessingml/2006/main">
        <w:t xml:space="preserve">1: Kraftur og þekking Guðs er meiri en okkar; við getum ekki mælt mánuðina eða spáð fyrir um hvenær dýr munu fæða.</w:t>
      </w:r>
    </w:p>
    <w:p/>
    <w:p>
      <w:r xmlns:w="http://schemas.openxmlformats.org/wordprocessingml/2006/main">
        <w:t xml:space="preserve">2: Við verðum að vera auðmjúk frammi fyrir Guði og sætta okkur við að við þekkjum ekki leyndardóma náttúrunnar sem hann gerir.</w:t>
      </w:r>
    </w:p>
    <w:p/>
    <w:p>
      <w:r xmlns:w="http://schemas.openxmlformats.org/wordprocessingml/2006/main">
        <w:t xml:space="preserve">1: Sálmur 147:4-5 Hann ákvarðar fjölda stjarnanna; hann gefur þeim öllum nöfn þeirra. Mikill er Drottinn vor og ríkur af krafti; skilningur hans er ómældur.</w:t>
      </w:r>
    </w:p>
    <w:p/>
    <w:p>
      <w:r xmlns:w="http://schemas.openxmlformats.org/wordprocessingml/2006/main">
        <w:t xml:space="preserve">2: Hebreabréfið 11:3 Fyrir trú skiljum við að alheimurinn var skapaður fyrir orð Guðs, svo að það sem sést var ekki gert úr sýnilegum hlutum.</w:t>
      </w:r>
    </w:p>
    <w:p/>
    <w:p>
      <w:r xmlns:w="http://schemas.openxmlformats.org/wordprocessingml/2006/main">
        <w:t xml:space="preserve">Jobsbók 39:3 Þeir beygja sig, ala ungana sína, reka burt hryggð sína.</w:t>
      </w:r>
    </w:p>
    <w:p/>
    <w:p>
      <w:r xmlns:w="http://schemas.openxmlformats.org/wordprocessingml/2006/main">
        <w:t xml:space="preserve">Í þessum kafla er talað um dýr í sínu náttúrulega umhverfi, þar sem þeim er frjálst að beygja sig niður, koma ungum sínum og reka sorgir sínar.</w:t>
      </w:r>
    </w:p>
    <w:p/>
    <w:p>
      <w:r xmlns:w="http://schemas.openxmlformats.org/wordprocessingml/2006/main">
        <w:t xml:space="preserve">1. Sköpun Guðs: Hvernig dýr endurspegla dýrð hans</w:t>
      </w:r>
    </w:p>
    <w:p/>
    <w:p>
      <w:r xmlns:w="http://schemas.openxmlformats.org/wordprocessingml/2006/main">
        <w:t xml:space="preserve">2. The Freedom of the Wild: Finding Joy in the Natural World</w:t>
      </w:r>
    </w:p>
    <w:p/>
    <w:p>
      <w:r xmlns:w="http://schemas.openxmlformats.org/wordprocessingml/2006/main">
        <w:t xml:space="preserve">1. Fyrsta Mósebók 1:26-28 Og Guð sagði: Vér skulum gjöra manninn eftir okkar mynd, eftir líkingu okkar...og Guð skapaði manninn eftir sinni mynd.</w:t>
      </w:r>
    </w:p>
    <w:p/>
    <w:p>
      <w:r xmlns:w="http://schemas.openxmlformats.org/wordprocessingml/2006/main">
        <w:t xml:space="preserve">2. Sálmur 104:25 Ó Drottinn, hversu mörg eru verk þín! með speki gjörðir þú þá alla, jörðin er full af auðæfum þínum.</w:t>
      </w:r>
    </w:p>
    <w:p/>
    <w:p>
      <w:r xmlns:w="http://schemas.openxmlformats.org/wordprocessingml/2006/main">
        <w:t xml:space="preserve">Jobsbók 39:4 Ungir þeirra eru vel liðnir, þeir vaxa upp með korni. þeir fara út og hverfa ekki til þeirra.</w:t>
      </w:r>
    </w:p>
    <w:p/>
    <w:p>
      <w:r xmlns:w="http://schemas.openxmlformats.org/wordprocessingml/2006/main">
        <w:t xml:space="preserve">Athugun Jobs að ungum dýrum sé hlúið að og hugsað um þær í náttúrunni.</w:t>
      </w:r>
    </w:p>
    <w:p/>
    <w:p>
      <w:r xmlns:w="http://schemas.openxmlformats.org/wordprocessingml/2006/main">
        <w:t xml:space="preserve">1. Umhyggja Guðs fyrir öllum skepnum sínum, með áherslu á mikilvægi ráðsmennsku og góðvildar við dýr.</w:t>
      </w:r>
    </w:p>
    <w:p/>
    <w:p>
      <w:r xmlns:w="http://schemas.openxmlformats.org/wordprocessingml/2006/main">
        <w:t xml:space="preserve">2. Trúfesti Guðs við að sjá fyrir öllum skepnum sínum.</w:t>
      </w:r>
    </w:p>
    <w:p/>
    <w:p>
      <w:r xmlns:w="http://schemas.openxmlformats.org/wordprocessingml/2006/main">
        <w:t xml:space="preserve">1. Sálmur 145:15-16 - "Augu allra horfa til þín og þú gefur þeim fæðu sína á sínum tíma.</w:t>
      </w:r>
    </w:p>
    <w:p/>
    <w:p>
      <w:r xmlns:w="http://schemas.openxmlformats.org/wordprocessingml/2006/main">
        <w:t xml:space="preserve">2. Matteusarguðspjall 6:26 - "Sjáið fugla himinsins: þeir sá hvorki né uppskera né safna í hlöður, og samt fæðir yðar himneskur faðir þeim. Ert þú ekki verðmætari en þeir?"</w:t>
      </w:r>
    </w:p>
    <w:p/>
    <w:p>
      <w:r xmlns:w="http://schemas.openxmlformats.org/wordprocessingml/2006/main">
        <w:t xml:space="preserve">Jobsbók 39:5 Hver hefir sent villiassann lausan? eða hver hefir leyst bönd villiassunnar?</w:t>
      </w:r>
    </w:p>
    <w:p/>
    <w:p>
      <w:r xmlns:w="http://schemas.openxmlformats.org/wordprocessingml/2006/main">
        <w:t xml:space="preserve">Í kaflanum er farið yfir frelsi villiassans og spurt hver hafi heimild til að veita slíkt frelsi.</w:t>
      </w:r>
    </w:p>
    <w:p/>
    <w:p>
      <w:r xmlns:w="http://schemas.openxmlformats.org/wordprocessingml/2006/main">
        <w:t xml:space="preserve">1. Guð gefur okkur frelsi til að kanna og tjá okkur á þann hátt sem öðrum kann að virðast villtur.</w:t>
      </w:r>
    </w:p>
    <w:p/>
    <w:p>
      <w:r xmlns:w="http://schemas.openxmlformats.org/wordprocessingml/2006/main">
        <w:t xml:space="preserve">2. Óbyggðir lífs okkar geta verið frelsaðir og nýir af almáttugum Guði.</w:t>
      </w:r>
    </w:p>
    <w:p/>
    <w:p>
      <w:r xmlns:w="http://schemas.openxmlformats.org/wordprocessingml/2006/main">
        <w:t xml:space="preserve">1. Jesaja 43:19 - "Sjá, ég vil gjöra nýtt, nú mun það spretta fram, skuluð þér ekki vita það? Ég mun leggja veg í eyðimörkinni og ár í eyðimörkinni."</w:t>
      </w:r>
    </w:p>
    <w:p/>
    <w:p>
      <w:r xmlns:w="http://schemas.openxmlformats.org/wordprocessingml/2006/main">
        <w:t xml:space="preserve">2. Sálmur 32:8 - "Ég vil fræða þig og kenna þér þann veg sem þú skalt fara, ég mun leiða þig með auga mínu."</w:t>
      </w:r>
    </w:p>
    <w:p/>
    <w:p>
      <w:r xmlns:w="http://schemas.openxmlformats.org/wordprocessingml/2006/main">
        <w:t xml:space="preserve">Jobsbók 39:6 Hús hans hef ég gjört eyðimörkina og ófrjóa landið að híbýlum hans.</w:t>
      </w:r>
    </w:p>
    <w:p/>
    <w:p>
      <w:r xmlns:w="http://schemas.openxmlformats.org/wordprocessingml/2006/main">
        <w:t xml:space="preserve">Þessi texti lýsir því hvernig Guð hefur gert eyðimörkina og hrjóstrugt land að heimili fyrir strútinn.</w:t>
      </w:r>
    </w:p>
    <w:p/>
    <w:p>
      <w:r xmlns:w="http://schemas.openxmlformats.org/wordprocessingml/2006/main">
        <w:t xml:space="preserve">1. Guð gefur jafnvel þeim minnstu á meðal okkar heimili.</w:t>
      </w:r>
    </w:p>
    <w:p/>
    <w:p>
      <w:r xmlns:w="http://schemas.openxmlformats.org/wordprocessingml/2006/main">
        <w:t xml:space="preserve">2. Drottinvald Guðs nær inn í hvert horn sköpunarinnar.</w:t>
      </w:r>
    </w:p>
    <w:p/>
    <w:p>
      <w:r xmlns:w="http://schemas.openxmlformats.org/wordprocessingml/2006/main">
        <w:t xml:space="preserve">1. Sálmur 104:24-25 - Drottinn, hversu mörg eru verk þín! Með visku hefur þú skapað þá alla; jörðin er full af skepnum þínum.</w:t>
      </w:r>
    </w:p>
    <w:p/>
    <w:p>
      <w:r xmlns:w="http://schemas.openxmlformats.org/wordprocessingml/2006/main">
        <w:t xml:space="preserve">2. Jesaja 35:1 - Eyðimörkin og þurrlendið skulu gleðjast; eyðimörkin mun gleðjast og blómgast eins og rós.</w:t>
      </w:r>
    </w:p>
    <w:p/>
    <w:p>
      <w:r xmlns:w="http://schemas.openxmlformats.org/wordprocessingml/2006/main">
        <w:t xml:space="preserve">Jobsbók 39:7 Hann fyrirlítur mannfjöldann í borginni og lítur ekki á hróp bílstjórans.</w:t>
      </w:r>
    </w:p>
    <w:p/>
    <w:p>
      <w:r xmlns:w="http://schemas.openxmlformats.org/wordprocessingml/2006/main">
        <w:t xml:space="preserve">Jobsbók 39:7 sýnir að Guð er við stjórnvölinn og þarf ekki ábendinga eða áfrýjunar frá neinum.</w:t>
      </w:r>
    </w:p>
    <w:p/>
    <w:p>
      <w:r xmlns:w="http://schemas.openxmlformats.org/wordprocessingml/2006/main">
        <w:t xml:space="preserve">1: Guð hefur stjórn á öllu og enginn getur stýrt honum.</w:t>
      </w:r>
    </w:p>
    <w:p/>
    <w:p>
      <w:r xmlns:w="http://schemas.openxmlformats.org/wordprocessingml/2006/main">
        <w:t xml:space="preserve">2: Við verðum að treysta því að Guð veiti okkur og ekki hafa áhyggjur af því sem er óviðráðanlegt.</w:t>
      </w:r>
    </w:p>
    <w:p/>
    <w:p>
      <w:r xmlns:w="http://schemas.openxmlformats.org/wordprocessingml/2006/main">
        <w:t xml:space="preserve">1: Filippíbréfið 4:6-7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Rómverjabréfið 8:28 Og vér vitum, að þeim sem elska Guð samverkar allt til góðs, þeim sem kallaðir eru samkvæmt fyrirætlun hans.</w:t>
      </w:r>
    </w:p>
    <w:p/>
    <w:p>
      <w:r xmlns:w="http://schemas.openxmlformats.org/wordprocessingml/2006/main">
        <w:t xml:space="preserve">Jobsbók 39:8 Fjallabreiður er beitiland hans, og hann leitar að öllu grænu.</w:t>
      </w:r>
    </w:p>
    <w:p/>
    <w:p>
      <w:r xmlns:w="http://schemas.openxmlformats.org/wordprocessingml/2006/main">
        <w:t xml:space="preserve">Guð sér fyrir skepnum sínum og gefur þeim öruggt og ríkulegt heimili á fjöllunum.</w:t>
      </w:r>
    </w:p>
    <w:p/>
    <w:p>
      <w:r xmlns:w="http://schemas.openxmlformats.org/wordprocessingml/2006/main">
        <w:t xml:space="preserve">1. Umhyggja Guðs fyrir sköpunarverkum sínum: Að sjá fyrirvara Guðs í sköpuninni</w:t>
      </w:r>
    </w:p>
    <w:p/>
    <w:p>
      <w:r xmlns:w="http://schemas.openxmlformats.org/wordprocessingml/2006/main">
        <w:t xml:space="preserve">2. Að treysta Guði til að sjá fyrir: Að hvíla sig í ríkulegri fyrirsjá Guðs</w:t>
      </w:r>
    </w:p>
    <w:p/>
    <w:p>
      <w:r xmlns:w="http://schemas.openxmlformats.org/wordprocessingml/2006/main">
        <w:t xml:space="preserve">1. Sálmur 23:2 - Hann lætur mig leggjast í græna haga</w:t>
      </w:r>
    </w:p>
    <w:p/>
    <w:p>
      <w:r xmlns:w="http://schemas.openxmlformats.org/wordprocessingml/2006/main">
        <w:t xml:space="preserve">2. Matteusarguðspjall 6:25-26 - Þess vegna segi ég þér: Vertu ekki áhyggjufullur um líf þitt, hvað þú munt eta eða drekka. eða um líkama þinn, hverju þú munt klæðast. Er ekki lífið meira en fæðan og líkaminn meira en fötin?</w:t>
      </w:r>
    </w:p>
    <w:p/>
    <w:p>
      <w:r xmlns:w="http://schemas.openxmlformats.org/wordprocessingml/2006/main">
        <w:t xml:space="preserve">Jobsbók 39:9 Mun einhyrningurinn vilja þjóna þér eða standa við vöggu þína?</w:t>
      </w:r>
    </w:p>
    <w:p/>
    <w:p>
      <w:r xmlns:w="http://schemas.openxmlformats.org/wordprocessingml/2006/main">
        <w:t xml:space="preserve">Þessi texti úr Jobsbók 39:9 spyr hvort einhyrningurinn sé tilbúinn að þjóna mönnum eða vera temdur.</w:t>
      </w:r>
    </w:p>
    <w:p/>
    <w:p>
      <w:r xmlns:w="http://schemas.openxmlformats.org/wordprocessingml/2006/main">
        <w:t xml:space="preserve">1. Sköpun Guðs og ráðsmennska okkar: Hvernig við ættum að hugsa um skepnur hans</w:t>
      </w:r>
    </w:p>
    <w:p/>
    <w:p>
      <w:r xmlns:w="http://schemas.openxmlformats.org/wordprocessingml/2006/main">
        <w:t xml:space="preserve">2. Styrkur hlýðni: Kraftur þess að lúta vilja Guðs</w:t>
      </w:r>
    </w:p>
    <w:p/>
    <w:p>
      <w:r xmlns:w="http://schemas.openxmlformats.org/wordprocessingml/2006/main">
        <w:t xml:space="preserve">1. Fyrsta Mósebók 1:28 - Og Guð blessaði þá, og Guð sagði við þá: Verið frjósöm, margfaldist og uppfyllið jörðina og gjörið ykkur hana undirgefna, og drottnið yfir fiskum hafsins og yfir fuglum loftsins. , og yfir öllum lífverum, sem hrærast á jörðinni.</w:t>
      </w:r>
    </w:p>
    <w:p/>
    <w:p>
      <w:r xmlns:w="http://schemas.openxmlformats.org/wordprocessingml/2006/main">
        <w:t xml:space="preserve">2. 1. Pétursbréf 5:5-6 - Sömuleiðis, þér yngri, undirgefið öldungnum. Já, verið allir undirgefnir hver öðrum og íklæðist auðmýkt, því að Guð stendur gegn dramblátum og veitir auðmjúkum náð. Auðmýkið yður því undir hinni voldugu hendi Guðs, svo að hann upphefji yður á sínum tíma.</w:t>
      </w:r>
    </w:p>
    <w:p/>
    <w:p>
      <w:r xmlns:w="http://schemas.openxmlformats.org/wordprocessingml/2006/main">
        <w:t xml:space="preserve">Jobsbók 39:10 Getur þú bundið einhyrninginn með bandi hans í sporinu? eða mun hann herta dalina eftir þér?</w:t>
      </w:r>
    </w:p>
    <w:p/>
    <w:p>
      <w:r xmlns:w="http://schemas.openxmlformats.org/wordprocessingml/2006/main">
        <w:t xml:space="preserve">Þessi leið dregur fram kraft og styrk einhyrningsins og spyr hvort hægt sé að temja hann.</w:t>
      </w:r>
    </w:p>
    <w:p/>
    <w:p>
      <w:r xmlns:w="http://schemas.openxmlformats.org/wordprocessingml/2006/main">
        <w:t xml:space="preserve">1. Kraftur Drottins: Að læra að treysta á styrk Guðs</w:t>
      </w:r>
    </w:p>
    <w:p/>
    <w:p>
      <w:r xmlns:w="http://schemas.openxmlformats.org/wordprocessingml/2006/main">
        <w:t xml:space="preserve">2. Taumlaus von: Hugleiðing um styrk einhyrningsins</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w:t>
      </w:r>
    </w:p>
    <w:p/>
    <w:p>
      <w:r xmlns:w="http://schemas.openxmlformats.org/wordprocessingml/2006/main">
        <w:t xml:space="preserve">2. Sálmur 147:5 - Mikill er Drottinn vor og ríkur af krafti; skilningur hans er ómældur.</w:t>
      </w:r>
    </w:p>
    <w:p/>
    <w:p>
      <w:r xmlns:w="http://schemas.openxmlformats.org/wordprocessingml/2006/main">
        <w:t xml:space="preserve">Jobsbók 39:11 Vilt þú treysta honum, af því að styrkur hans er mikill? eða viltu láta honum erfiði þitt eftir?</w:t>
      </w:r>
    </w:p>
    <w:p/>
    <w:p>
      <w:r xmlns:w="http://schemas.openxmlformats.org/wordprocessingml/2006/main">
        <w:t xml:space="preserve">Job spyr hvort hann eigi að treysta á mátt Guðs og láta Guði vinnu sína.</w:t>
      </w:r>
    </w:p>
    <w:p/>
    <w:p>
      <w:r xmlns:w="http://schemas.openxmlformats.org/wordprocessingml/2006/main">
        <w:t xml:space="preserve">1. Við getum treyst á styrk og kraft Guðs til að framkvæma verk okkar, en við verðum líka að leggja okkar af mörkum.</w:t>
      </w:r>
    </w:p>
    <w:p/>
    <w:p>
      <w:r xmlns:w="http://schemas.openxmlformats.org/wordprocessingml/2006/main">
        <w:t xml:space="preserve">2. Sérhver vinna er tækifæri til að treysta á styrk Guðs og visku.</w:t>
      </w:r>
    </w:p>
    <w:p/>
    <w:p>
      <w:r xmlns:w="http://schemas.openxmlformats.org/wordprocessingml/2006/main">
        <w:t xml:space="preserve">1. Jesaja 40:29-31 - Hann gefur hinum þreytu vald; og þeim sem engan mátt hafa eykur hann styrk. Jafnvel ungmennin munu þreytast og þreytast, og ungmennin falla fyrir fullt og allt. þeir munu rísa upp með vængjum eins og ernir; þeir skulu hlaupa og þreytast ekki; og þeir munu ganga og ekki þreytast.</w:t>
      </w:r>
    </w:p>
    <w:p/>
    <w:p>
      <w:r xmlns:w="http://schemas.openxmlformats.org/wordprocessingml/2006/main">
        <w:t xml:space="preserve">2. Sálmur 46:1-3 - Guð er athvarf okkar og styrkur, hjálp í nauðum. Þess vegna munum vér ekki óttast, þótt jörðin hverfi og þó fjöllin berist út í hafið. Þó að vötn þess æri og skelfist, þó að fjöllin nötri af þroti þeirra. Selah.</w:t>
      </w:r>
    </w:p>
    <w:p/>
    <w:p>
      <w:r xmlns:w="http://schemas.openxmlformats.org/wordprocessingml/2006/main">
        <w:t xml:space="preserve">Jobsbók 39:12 Ætlar þú að trúa honum, að hann muni flytja sæði þitt heim og safna í hlöðu þína?</w:t>
      </w:r>
    </w:p>
    <w:p/>
    <w:p>
      <w:r xmlns:w="http://schemas.openxmlformats.org/wordprocessingml/2006/main">
        <w:t xml:space="preserve">Þessi texti talar um að treysta á Guð til að sjá fyrir og vernda uppskeru okkar.</w:t>
      </w:r>
    </w:p>
    <w:p/>
    <w:p>
      <w:r xmlns:w="http://schemas.openxmlformats.org/wordprocessingml/2006/main">
        <w:t xml:space="preserve">1. "Guð er veitandi okkar: Lærum að treysta á fyrirvara hans"</w:t>
      </w:r>
    </w:p>
    <w:p/>
    <w:p>
      <w:r xmlns:w="http://schemas.openxmlformats.org/wordprocessingml/2006/main">
        <w:t xml:space="preserve">2. "Gjafir Guðs: Uppskera ávinninginn af vernd hans"</w:t>
      </w:r>
    </w:p>
    <w:p/>
    <w:p>
      <w:r xmlns:w="http://schemas.openxmlformats.org/wordprocessingml/2006/main">
        <w:t xml:space="preserve">1. Matteus 6:25-33 - Kennsla Jesú um að treysta á Guð fyrir þörfum okkar</w:t>
      </w:r>
    </w:p>
    <w:p/>
    <w:p>
      <w:r xmlns:w="http://schemas.openxmlformats.org/wordprocessingml/2006/main">
        <w:t xml:space="preserve">2. Sálmur 37:25 - Loforð Guðs um að sjá fyrir réttlátum</w:t>
      </w:r>
    </w:p>
    <w:p/>
    <w:p>
      <w:r xmlns:w="http://schemas.openxmlformats.org/wordprocessingml/2006/main">
        <w:t xml:space="preserve">Jobsbók 39:13 Gafstu páfuglunum góða vængi? eða vængi og fjaðrir til strútsins?</w:t>
      </w:r>
    </w:p>
    <w:p/>
    <w:p>
      <w:r xmlns:w="http://schemas.openxmlformats.org/wordprocessingml/2006/main">
        <w:t xml:space="preserve">Þessi texti efast um sköpunarmátt Guðs við að skapa einstaka vængi og fjaðrir páfuglsins og strútsins.</w:t>
      </w:r>
    </w:p>
    <w:p/>
    <w:p>
      <w:r xmlns:w="http://schemas.openxmlformats.org/wordprocessingml/2006/main">
        <w:t xml:space="preserve">1. Hátign sköpunargáfu Guðs</w:t>
      </w:r>
    </w:p>
    <w:p/>
    <w:p>
      <w:r xmlns:w="http://schemas.openxmlformats.org/wordprocessingml/2006/main">
        <w:t xml:space="preserve">2. Gleðjast yfir undrum sköpunarinnar</w:t>
      </w:r>
    </w:p>
    <w:p/>
    <w:p>
      <w:r xmlns:w="http://schemas.openxmlformats.org/wordprocessingml/2006/main">
        <w:t xml:space="preserve">1. Mósebók 31:1-11 (sköpunarkraftur Guðs við að skapa tjaldbúðina)</w:t>
      </w:r>
    </w:p>
    <w:p/>
    <w:p>
      <w:r xmlns:w="http://schemas.openxmlformats.org/wordprocessingml/2006/main">
        <w:t xml:space="preserve">2. Sálmur 104:24-30 (Sköpunarkraftur Guðs við að móta jörðina og allar skepnur sem hana búa)</w:t>
      </w:r>
    </w:p>
    <w:p/>
    <w:p>
      <w:r xmlns:w="http://schemas.openxmlformats.org/wordprocessingml/2006/main">
        <w:t xml:space="preserve">Jobsbók 39:14 sem skilur egg sín eftir í jörðinni og vermir þau í mold,</w:t>
      </w:r>
    </w:p>
    <w:p/>
    <w:p>
      <w:r xmlns:w="http://schemas.openxmlformats.org/wordprocessingml/2006/main">
        <w:t xml:space="preserve">Í kaflanum er talað um veru sem verpir eggjum sínum í jörðina og hitar þau í ryki.</w:t>
      </w:r>
    </w:p>
    <w:p/>
    <w:p>
      <w:r xmlns:w="http://schemas.openxmlformats.org/wordprocessingml/2006/main">
        <w:t xml:space="preserve">1. Kraftur sköpunar Guðs: Hvernig minnstu hlutir sýna hátign hans</w:t>
      </w:r>
    </w:p>
    <w:p/>
    <w:p>
      <w:r xmlns:w="http://schemas.openxmlformats.org/wordprocessingml/2006/main">
        <w:t xml:space="preserve">2. Þróaðu þolinmæði: Huggaðu þig við tímasetningu Guðs</w:t>
      </w:r>
    </w:p>
    <w:p/>
    <w:p>
      <w:r xmlns:w="http://schemas.openxmlformats.org/wordprocessingml/2006/main">
        <w:t xml:space="preserve">1. Jesaja 40:26 - Hann leiðir fram stjörnubjarta herinn einn af öðrum og kallar þá hvern og einn með nafni.</w:t>
      </w:r>
    </w:p>
    <w:p/>
    <w:p>
      <w:r xmlns:w="http://schemas.openxmlformats.org/wordprocessingml/2006/main">
        <w:t xml:space="preserve">2. Sálmur 8:3-4 - Þegar ég lít á himininn þinn, verk fingra þinna, tunglið og stjörnurnar, sem þú hefur sett á stað, hvað er mannkynið að þú minnist þeirra, manneskjur sem þér þykir vænt um þeim?</w:t>
      </w:r>
    </w:p>
    <w:p/>
    <w:p>
      <w:r xmlns:w="http://schemas.openxmlformats.org/wordprocessingml/2006/main">
        <w:t xml:space="preserve">Jobsbók 39:15 og gleymir því að fóturinn megi kremja þá eða villidýrin brjóta þá.</w:t>
      </w:r>
    </w:p>
    <w:p/>
    <w:p>
      <w:r xmlns:w="http://schemas.openxmlformats.org/wordprocessingml/2006/main">
        <w:t xml:space="preserve">Í þessum kafla er fjallað um viðkvæmni lífsins, þar sem villidýr gæti kramlað það eða brotið það.</w:t>
      </w:r>
    </w:p>
    <w:p/>
    <w:p>
      <w:r xmlns:w="http://schemas.openxmlformats.org/wordprocessingml/2006/main">
        <w:t xml:space="preserve">1. Við verðum að muna að lífið er dýrmætt og viðkvæmt og ber að meta það og meðhöndla það af varkárni.</w:t>
      </w:r>
    </w:p>
    <w:p/>
    <w:p>
      <w:r xmlns:w="http://schemas.openxmlformats.org/wordprocessingml/2006/main">
        <w:t xml:space="preserve">2. Við verðum að hafa í huga nærveru Guðs á öllum sviðum lífs okkar, því hann er fullkominn verndari okkar.</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Sálmur 91:11-12 - Því að hann mun bjóða englum sínum um þig að gæta þín á öllum vegum þínum; þeir munu lyfta þér upp á hendur sér, svo að þú berir ekki fót þinn við stein.</w:t>
      </w:r>
    </w:p>
    <w:p/>
    <w:p>
      <w:r xmlns:w="http://schemas.openxmlformats.org/wordprocessingml/2006/main">
        <w:t xml:space="preserve">Jobsbók 39:16 Hún er forhert gegn ungum sínum, eins og þau væru ekki hennar.</w:t>
      </w:r>
    </w:p>
    <w:p/>
    <w:p>
      <w:r xmlns:w="http://schemas.openxmlformats.org/wordprocessingml/2006/main">
        <w:t xml:space="preserve">Jobsbók 39:16 lýsir skorti kvendýrs á móðureðli og undirstrikar hörku náttúrunnar.</w:t>
      </w:r>
    </w:p>
    <w:p/>
    <w:p>
      <w:r xmlns:w="http://schemas.openxmlformats.org/wordprocessingml/2006/main">
        <w:t xml:space="preserve">1. Guð er fullvaldur í öllu - Rómverjabréfið 8:28</w:t>
      </w:r>
    </w:p>
    <w:p/>
    <w:p>
      <w:r xmlns:w="http://schemas.openxmlformats.org/wordprocessingml/2006/main">
        <w:t xml:space="preserve">2. Lífslærdómur úr náttúrunni - Sálmur 104:24</w:t>
      </w:r>
    </w:p>
    <w:p/>
    <w:p>
      <w:r xmlns:w="http://schemas.openxmlformats.org/wordprocessingml/2006/main">
        <w:t xml:space="preserve">1. Sálmur 127:3 - Sjá, börn eru arfleifð frá Drottni, ávöxtur móðurkviðar laun.</w:t>
      </w:r>
    </w:p>
    <w:p/>
    <w:p>
      <w:r xmlns:w="http://schemas.openxmlformats.org/wordprocessingml/2006/main">
        <w:t xml:space="preserve">2. Matteusarguðspjall 6:26 - Líttu á fugla himinsins: þeir sáu hvorki né uppskera né safna í hlöður, og samt fæðir yðar himneskur faðir þeim.</w:t>
      </w:r>
    </w:p>
    <w:p/>
    <w:p>
      <w:r xmlns:w="http://schemas.openxmlformats.org/wordprocessingml/2006/main">
        <w:t xml:space="preserve">Jobsbók 39:17 Vegna þess að Guð hefir svipt hana visku og ekki gefið henni skilning.</w:t>
      </w:r>
    </w:p>
    <w:p/>
    <w:p>
      <w:r xmlns:w="http://schemas.openxmlformats.org/wordprocessingml/2006/main">
        <w:t xml:space="preserve">Guð hefur tekið visku frá strútnum og ekki gefið honum skilning.</w:t>
      </w:r>
    </w:p>
    <w:p/>
    <w:p>
      <w:r xmlns:w="http://schemas.openxmlformats.org/wordprocessingml/2006/main">
        <w:t xml:space="preserve">1: Við verðum að muna að Guð stjórnar öllu, jafnvel speki strútsins, og að við verðum að treysta honum til að vita hvað er okkur fyrir bestu.</w:t>
      </w:r>
    </w:p>
    <w:p/>
    <w:p>
      <w:r xmlns:w="http://schemas.openxmlformats.org/wordprocessingml/2006/main">
        <w:t xml:space="preserve">2: Við megum ekki taka viskuna og skilninginn sem Guð hefur gefið okkur sem sjálfsögðum hlut heldur nota hana til að vegsama hann.</w:t>
      </w:r>
    </w:p>
    <w:p/>
    <w:p>
      <w:r xmlns:w="http://schemas.openxmlformats.org/wordprocessingml/2006/main">
        <w:t xml:space="preserve">1: Orðskviðirnir 2:6-7 - Því að Drottinn gefur visku; af munni hans kemur þekking og skilningur; hann geymir heilbrigða visku handa réttvísum.</w:t>
      </w:r>
    </w:p>
    <w:p/>
    <w:p>
      <w:r xmlns:w="http://schemas.openxmlformats.org/wordprocessingml/2006/main">
        <w:t xml:space="preserve">2: Jakobsbréfið 1:5 - Ef einhvern yðar skortir visku, þá biðji hann Guð, sem gefur öllum frjálslega og ámælir ekki. og honum skal það gefið.</w:t>
      </w:r>
    </w:p>
    <w:p/>
    <w:p>
      <w:r xmlns:w="http://schemas.openxmlformats.org/wordprocessingml/2006/main">
        <w:t xml:space="preserve">Jobsbók 39:18 Þegar hún lyftir sér upp á hæðina, fyrirlítur hún hestinn og knapann.</w:t>
      </w:r>
    </w:p>
    <w:p/>
    <w:p>
      <w:r xmlns:w="http://schemas.openxmlformats.org/wordprocessingml/2006/main">
        <w:t xml:space="preserve">Í þessum kafla er talað um kraft strútsins, sem getur lyft sér hátt og fyrirlitið mátt hestsins og knapa hans.</w:t>
      </w:r>
    </w:p>
    <w:p/>
    <w:p>
      <w:r xmlns:w="http://schemas.openxmlformats.org/wordprocessingml/2006/main">
        <w:t xml:space="preserve">1. Kraftur trúarinnar: Að læra af styrk strútsins</w:t>
      </w:r>
    </w:p>
    <w:p/>
    <w:p>
      <w:r xmlns:w="http://schemas.openxmlformats.org/wordprocessingml/2006/main">
        <w:t xml:space="preserve">2. Sigrast á efa: Sigra óttann með hugrekki strútsins</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Jobsbók 39:19 Hefur þú veitt hestinum styrk? hefur þú klætt háls hans með þrumum?</w:t>
      </w:r>
    </w:p>
    <w:p/>
    <w:p>
      <w:r xmlns:w="http://schemas.openxmlformats.org/wordprocessingml/2006/main">
        <w:t xml:space="preserve">Job 39 er kafla í Biblíunni sem talar um kraft Guðs í sköpuninni, sérstaklega í sköpun hestsins.</w:t>
      </w:r>
    </w:p>
    <w:p/>
    <w:p>
      <w:r xmlns:w="http://schemas.openxmlformats.org/wordprocessingml/2006/main">
        <w:t xml:space="preserve">1: Skapandi kraftur Guðs: Hátign hestsins</w:t>
      </w:r>
    </w:p>
    <w:p/>
    <w:p>
      <w:r xmlns:w="http://schemas.openxmlformats.org/wordprocessingml/2006/main">
        <w:t xml:space="preserve">2: Styrkur Guðs: Hugleiðing um Job 39:19</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150:1-6 Lofið Drottin. Lofið Guð í helgidómi hans, lofið hann á festingu máttar hans. Lofið hann fyrir kraftaverk hans, lofið hann eftir hátign hans. Lofið hann með lúðrablæstri, lofið hann með gígju og hörpu. Lofið hann með tígli og dansi, lofið hann með strengjahljóðfærum og orgelum. Lofið hann á háum skálabumbunum, lofið hann á háhljóðandi skálabumbunum. Allt sem andardrátt hefur lofi Drottin. Lofið Drottin.</w:t>
      </w:r>
    </w:p>
    <w:p/>
    <w:p>
      <w:r xmlns:w="http://schemas.openxmlformats.org/wordprocessingml/2006/main">
        <w:t xml:space="preserve">Jobsbók 39:20 Getur þú hræddur hann eins og engisprettu? dýrð nasir hans er hræðileg.</w:t>
      </w:r>
    </w:p>
    <w:p/>
    <w:p>
      <w:r xmlns:w="http://schemas.openxmlformats.org/wordprocessingml/2006/main">
        <w:t xml:space="preserve">Guð spyr Job hvort hann geti gert dýr eins kraftmikið og villinaut hræddan eins og engisprettu. Kraftur nasanna á uxanum er ótti.</w:t>
      </w:r>
    </w:p>
    <w:p/>
    <w:p>
      <w:r xmlns:w="http://schemas.openxmlformats.org/wordprocessingml/2006/main">
        <w:t xml:space="preserve">1. Æðsti máttur Guðs: Kanna kraft sköpunarinnar</w:t>
      </w:r>
    </w:p>
    <w:p/>
    <w:p>
      <w:r xmlns:w="http://schemas.openxmlformats.org/wordprocessingml/2006/main">
        <w:t xml:space="preserve">2. Að finna styrk í mótlæti: Lærdómur af Job 39:20</w:t>
      </w:r>
    </w:p>
    <w:p/>
    <w:p>
      <w:r xmlns:w="http://schemas.openxmlformats.org/wordprocessingml/2006/main">
        <w:t xml:space="preserve">1. Jesaja 40:26 - Hef upp augu yðar til hæða og sjáið: hver skapaði þetta? Sá sem ber út her þeirra eftir númeri og kallar þá alla með nafni; vegna mikils máttar síns og vegna þess að hann er sterkur í krafti, vantar ekki einn.</w:t>
      </w:r>
    </w:p>
    <w:p/>
    <w:p>
      <w:r xmlns:w="http://schemas.openxmlformats.org/wordprocessingml/2006/main">
        <w:t xml:space="preserve">2. Sálmur 148:7-8 - Lofið Drottin frá jörðu, þið miklu sjávardýr og öll djúp, eldur og hagl, snjór og þoka, stormandi vindur uppfyllir orð hans!</w:t>
      </w:r>
    </w:p>
    <w:p/>
    <w:p>
      <w:r xmlns:w="http://schemas.openxmlformats.org/wordprocessingml/2006/main">
        <w:t xml:space="preserve">Jobsbók 39:21 Hann dregur fram í dalnum og gleðst yfir mætti sínum, heldur til móts við vopnaða menn.</w:t>
      </w:r>
    </w:p>
    <w:p/>
    <w:p>
      <w:r xmlns:w="http://schemas.openxmlformats.org/wordprocessingml/2006/main">
        <w:t xml:space="preserve">Job er að lofa Guð fyrir styrk sinn og nota hann til að fara út og takast á við hvers kyns ógn.</w:t>
      </w:r>
    </w:p>
    <w:p/>
    <w:p>
      <w:r xmlns:w="http://schemas.openxmlformats.org/wordprocessingml/2006/main">
        <w:t xml:space="preserve">1. Styrkurinn til að horfast í augu við hvað sem er: Hvernig á að finna styrk í Guði</w:t>
      </w:r>
    </w:p>
    <w:p/>
    <w:p>
      <w:r xmlns:w="http://schemas.openxmlformats.org/wordprocessingml/2006/main">
        <w:t xml:space="preserve">2. Að gleðjast yfir styrk Guðs: Hvernig á að gleðjast yfir styrk Drottins</w:t>
      </w:r>
    </w:p>
    <w:p/>
    <w:p>
      <w:r xmlns:w="http://schemas.openxmlformats.org/wordprocessingml/2006/main">
        <w:t xml:space="preserve">1. Sálmur 18:2 - Drottinn er bjarg mitt, vígi og frelsari; Guð minn er styrkur minn, sem ég mun treysta á.</w:t>
      </w:r>
    </w:p>
    <w:p/>
    <w:p>
      <w:r xmlns:w="http://schemas.openxmlformats.org/wordprocessingml/2006/main">
        <w:t xml:space="preserve">2.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Jobsbók 39:22 Hann spottar af ótta og hræðist ekki. hann snýr ekki aftur frá sverði.</w:t>
      </w:r>
    </w:p>
    <w:p/>
    <w:p>
      <w:r xmlns:w="http://schemas.openxmlformats.org/wordprocessingml/2006/main">
        <w:t xml:space="preserve">Job segir að kraftur Guðs sé svo sterkur og voldugur að hann óttast ekki neitt, ekki einu sinni sverð.</w:t>
      </w:r>
    </w:p>
    <w:p/>
    <w:p>
      <w:r xmlns:w="http://schemas.openxmlformats.org/wordprocessingml/2006/main">
        <w:t xml:space="preserve">1. Styrkur Guðs er óviðjafnanleg - Kanna hvernig kraftur Guðs er ósambærilegur við neitt í þessum heimi og hvernig hann veitir okkur huggun á erfiðum tímum.</w:t>
      </w:r>
    </w:p>
    <w:p/>
    <w:p>
      <w:r xmlns:w="http://schemas.openxmlformats.org/wordprocessingml/2006/main">
        <w:t xml:space="preserve">2. Óhrædd og óhreyfanleg - Skoða hvernig hugrekki og staðfesta Guðs gefur okkur styrk til að takast á við áskoranir lífsins.</w:t>
      </w:r>
    </w:p>
    <w:p/>
    <w:p>
      <w:r xmlns:w="http://schemas.openxmlformats.org/wordprocessingml/2006/main">
        <w:t xml:space="preserve">1. Jesaja 41:10 - "Óttast þú ekki, því að ég er með þér, óttast ekki, því að ég er Guð þinn. Ég mun styrkja þig og hjálpa þér, ég mun styðja þig með minni réttlátu hægri hendi."</w:t>
      </w:r>
    </w:p>
    <w:p/>
    <w:p>
      <w:r xmlns:w="http://schemas.openxmlformats.org/wordprocessingml/2006/main">
        <w:t xml:space="preserve">2. Sálmur 91:1-2 - "Sá sem býr í skjóli hins hæsta mun hvíla í skugga hins Almáttka. Ég vil segja um Drottin: Hann er athvarf mitt og vígi, Guð minn, í hverjum ég treysta.</w:t>
      </w:r>
    </w:p>
    <w:p/>
    <w:p>
      <w:r xmlns:w="http://schemas.openxmlformats.org/wordprocessingml/2006/main">
        <w:t xml:space="preserve">Jobsbók 39:23 Örvarinn skröltir í móti honum, glitrandi spjótið og skjöldurinn.</w:t>
      </w:r>
    </w:p>
    <w:p/>
    <w:p>
      <w:r xmlns:w="http://schemas.openxmlformats.org/wordprocessingml/2006/main">
        <w:t xml:space="preserve">Í kaflanum er talað um styrk villiuxans, sem einkennist af háværum titringi og vopnum sínum glitrandi spjóti og skjöld.</w:t>
      </w:r>
    </w:p>
    <w:p/>
    <w:p>
      <w:r xmlns:w="http://schemas.openxmlformats.org/wordprocessingml/2006/main">
        <w:t xml:space="preserve">1. Styrkur villta uxans: Kraftur sköpunar Guðs</w:t>
      </w:r>
    </w:p>
    <w:p/>
    <w:p>
      <w:r xmlns:w="http://schemas.openxmlformats.org/wordprocessingml/2006/main">
        <w:t xml:space="preserve">2. Standa staðfastlega andspænis mótlæti og ótta</w:t>
      </w:r>
    </w:p>
    <w:p/>
    <w:p>
      <w:r xmlns:w="http://schemas.openxmlformats.org/wordprocessingml/2006/main">
        <w:t xml:space="preserve">1. Sálmur 147:10-11: Hann hefur ekki yndi af krafti hestsins; hann hefur enga ánægju af fótum manns. Drottinn hefur þóknun á þeim sem óttast hann, á þeim sem vona á miskunn hans.</w:t>
      </w:r>
    </w:p>
    <w:p/>
    <w:p>
      <w:r xmlns:w="http://schemas.openxmlformats.org/wordprocessingml/2006/main">
        <w:t xml:space="preserve">2. Sálmur 104:24: Ó Drottinn, hversu mörg eru verk þín! Með visku hefur þú skapað þá alla; jörðin er full af skepnum þínum.</w:t>
      </w:r>
    </w:p>
    <w:p/>
    <w:p>
      <w:r xmlns:w="http://schemas.openxmlformats.org/wordprocessingml/2006/main">
        <w:t xml:space="preserve">Jobsbók 39:24 Hann gleypir jörðina með ofsa og bræði, og hann trúir ekki, að það sé lúðurhljómur.</w:t>
      </w:r>
    </w:p>
    <w:p/>
    <w:p>
      <w:r xmlns:w="http://schemas.openxmlformats.org/wordprocessingml/2006/main">
        <w:t xml:space="preserve">Traust Jobs á Guð er ögrað af grimmd náttúrunnar.</w:t>
      </w:r>
    </w:p>
    <w:p/>
    <w:p>
      <w:r xmlns:w="http://schemas.openxmlformats.org/wordprocessingml/2006/main">
        <w:t xml:space="preserve">1: Við verðum að muna að treysta á Guð, jafnvel þegar við stöndum frammi fyrir krefjandi náttúruöflum.</w:t>
      </w:r>
    </w:p>
    <w:p/>
    <w:p>
      <w:r xmlns:w="http://schemas.openxmlformats.org/wordprocessingml/2006/main">
        <w:t xml:space="preserve">2: Á erfiðleikatímum verðum við að hafa trú á því að Guð sé við stjórn og muni hjálpa okkur.</w:t>
      </w:r>
    </w:p>
    <w:p/>
    <w:p>
      <w:r xmlns:w="http://schemas.openxmlformats.org/wordprocessingml/2006/main">
        <w:t xml:space="preserve">1: Jesaja 40:29-31 -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Hebreabréfið 11:1 - Trú er trú á því sem við vonum og fullvissa um það sem við sjáum ekki.</w:t>
      </w:r>
    </w:p>
    <w:p/>
    <w:p>
      <w:r xmlns:w="http://schemas.openxmlformats.org/wordprocessingml/2006/main">
        <w:t xml:space="preserve">Jobsbók 39:25 Hann segir meðal lúðra: Ha, ha! Og hann fann lyktina af bardaganum í fjarska, þrumur foringjanna og fagnaðarópið.</w:t>
      </w:r>
    </w:p>
    <w:p/>
    <w:p>
      <w:r xmlns:w="http://schemas.openxmlformats.org/wordprocessingml/2006/main">
        <w:t xml:space="preserve">Job er að lofa Guð fyrir sköpun hans á hestinum og undrast styrk hans og hugrekki.</w:t>
      </w:r>
    </w:p>
    <w:p/>
    <w:p>
      <w:r xmlns:w="http://schemas.openxmlformats.org/wordprocessingml/2006/main">
        <w:t xml:space="preserve">1. Sköpun Guðs: Dæmi um styrk og hugrekki</w:t>
      </w:r>
    </w:p>
    <w:p/>
    <w:p>
      <w:r xmlns:w="http://schemas.openxmlformats.org/wordprocessingml/2006/main">
        <w:t xml:space="preserve">2. Að meta forsjón Guðs með sköpun sinni</w:t>
      </w:r>
    </w:p>
    <w:p/>
    <w:p>
      <w:r xmlns:w="http://schemas.openxmlformats.org/wordprocessingml/2006/main">
        <w:t xml:space="preserve">1. Sálmur 148:7-10 „Lofið Drottin af jörðu, þér drekar og öll djúp: Eldur og hagl, snjór og gufa, stormandi vindur uppfyllir orð hans: Fjöll og allar hæðir, frjósöm tré og allt. sedrusvið: Dýr og allur nautgripur, skriðkvikindi og fljúgandi fuglar: konungar jarðarinnar og allt fólk, höfðingjar og allir dómarar jarðarinnar."</w:t>
      </w:r>
    </w:p>
    <w:p/>
    <w:p>
      <w:r xmlns:w="http://schemas.openxmlformats.org/wordprocessingml/2006/main">
        <w:t xml:space="preserve">2. Jobsbók 12:7-10 „En spyrðu nú skepnurnar, og þær munu kenna þér, og fugla himinsins, og þeir munu segja þér: Eða talaðu til jarðar, og hún mun kenna þér, og fiskarnir frá Hafið mun kunngjöra þér. Hver veit ekki í öllu þessu, að hönd Drottins hefir gjört þetta? Í hvers hendi er sál alls lifandi og andardráttur alls mannkyns."</w:t>
      </w:r>
    </w:p>
    <w:p/>
    <w:p>
      <w:r xmlns:w="http://schemas.openxmlformats.org/wordprocessingml/2006/main">
        <w:t xml:space="preserve">Jobsbók 39:26 Flýgur haukurinn fyrir speki þinni og teygir vængi sína til suðurs?</w:t>
      </w:r>
    </w:p>
    <w:p/>
    <w:p>
      <w:r xmlns:w="http://schemas.openxmlformats.org/wordprocessingml/2006/main">
        <w:t xml:space="preserve">Job spyr Guð um haukinn og spyr hvort flug hans sé stýrt af visku hans og hvort hann fljúgi suður eftir stefnu hans.</w:t>
      </w:r>
    </w:p>
    <w:p/>
    <w:p>
      <w:r xmlns:w="http://schemas.openxmlformats.org/wordprocessingml/2006/main">
        <w:t xml:space="preserve">1: Við ættum að treysta á visku og handleiðslu Drottins, jafnvel fyrir minnstu hluti.</w:t>
      </w:r>
    </w:p>
    <w:p/>
    <w:p>
      <w:r xmlns:w="http://schemas.openxmlformats.org/wordprocessingml/2006/main">
        <w:t xml:space="preserve">2: Við getum lært af fordæmi náttúrunnar um hlýðni við vilja Guðs.</w:t>
      </w:r>
    </w:p>
    <w:p/>
    <w:p>
      <w:r xmlns:w="http://schemas.openxmlformats.org/wordprocessingml/2006/main">
        <w:t xml:space="preserve">1: Orðskviðirnir 3:5-6 - "Treystu Drottni af öllu hjarta og reiddu þig ekki á eigið hyggjuvit, lútið honum á öllum vegum þínum, og hann mun gjöra vegu þína slétta."</w:t>
      </w:r>
    </w:p>
    <w:p/>
    <w:p>
      <w:r xmlns:w="http://schemas.openxmlformats.org/wordprocessingml/2006/main">
        <w:t xml:space="preserve">2: Jesaja 55:8-9 - "Því að mínar hugsanir eru ekki yðar hugsanir, né vegir yðar eru mínir vegir, segir Drottinn. Eins og himinninn er hærri en jörðin, svo eru vegir mínir hærri en vegir yðar og hugsanir mínar. þínar hugsanir."</w:t>
      </w:r>
    </w:p>
    <w:p/>
    <w:p>
      <w:r xmlns:w="http://schemas.openxmlformats.org/wordprocessingml/2006/main">
        <w:t xml:space="preserve">Jobsbók 39:27 Ætlar örninn að rísa upp að þínu boði og búa sér hreiður uppi?</w:t>
      </w:r>
    </w:p>
    <w:p/>
    <w:p>
      <w:r xmlns:w="http://schemas.openxmlformats.org/wordprocessingml/2006/main">
        <w:t xml:space="preserve">Yfirferðin gefur til kynna að örninn sé ekki undir stjórn mannsins og sé frjálst að taka sínar eigin ákvarðanir, þar á meðal hvar hann eigi að verpa.</w:t>
      </w:r>
    </w:p>
    <w:p/>
    <w:p>
      <w:r xmlns:w="http://schemas.openxmlformats.org/wordprocessingml/2006/main">
        <w:t xml:space="preserve">1: Sköpun Guðs er kröftug og óviðráðanleg</w:t>
      </w:r>
    </w:p>
    <w:p/>
    <w:p>
      <w:r xmlns:w="http://schemas.openxmlformats.org/wordprocessingml/2006/main">
        <w:t xml:space="preserve">2: Ávinningurinn af því að sleppa takinu og treysta á Guð</w:t>
      </w:r>
    </w:p>
    <w:p/>
    <w:p>
      <w:r xmlns:w="http://schemas.openxmlformats.org/wordprocessingml/2006/main">
        <w:t xml:space="preserve">1: Jesaja 40:28-31 "Veistu það ekki? Hefur þú ekki heyrt það? Drottinn er hinn eilífi Guð, skapari endimarka jarðar. Hann þreytist ekki og þreytist ekki, og skilningur hans getur enginn skilið. Hann gefur hinum þreytu styrk og eykur mátt hinna veiku. Jafnvel ungmenni þreytast og þreytast og ungir menn hrasa og falla, en þeir sem vona á Drottin munu endurnýja kraft sinn. Þeir munu svífa á vængjum eins og ernir. munu hlaupa og þreytast ekki, þeir munu ganga og verða ekki dauðþreyttir."</w:t>
      </w:r>
    </w:p>
    <w:p/>
    <w:p>
      <w:r xmlns:w="http://schemas.openxmlformats.org/wordprocessingml/2006/main">
        <w:t xml:space="preserve">2: Sálmur 84:3 „Jafnvel spörfuglinn hefur fundið heimili og svalan sér hreiður, þar sem hún getur haft unga sína á stað nálægt altari þínu, Drottinn allsherjar, konungur minn og Guð minn.</w:t>
      </w:r>
    </w:p>
    <w:p/>
    <w:p>
      <w:r xmlns:w="http://schemas.openxmlformats.org/wordprocessingml/2006/main">
        <w:t xml:space="preserve">Jobsbók 39:28 Hún býr og dvelur á klettinum, á bjargbrúninni og vígi.</w:t>
      </w:r>
    </w:p>
    <w:p/>
    <w:p>
      <w:r xmlns:w="http://schemas.openxmlformats.org/wordprocessingml/2006/main">
        <w:t xml:space="preserve">Job er að lofa styrk og seiglu fjallaörnsins.</w:t>
      </w:r>
    </w:p>
    <w:p/>
    <w:p>
      <w:r xmlns:w="http://schemas.openxmlformats.org/wordprocessingml/2006/main">
        <w:t xml:space="preserve">1: Við getum lært af fjallaörninum að treysta Guði á erfiðum tímum og vera sterk og seigur eins og hann.</w:t>
      </w:r>
    </w:p>
    <w:p/>
    <w:p>
      <w:r xmlns:w="http://schemas.openxmlformats.org/wordprocessingml/2006/main">
        <w:t xml:space="preserve">2: Við skulum læra að vera vitur og hugrökk eins og fjallaörninn og treysta á Guð til að leiða okkur í gegnum áskoranir okkar.</w:t>
      </w:r>
    </w:p>
    <w:p/>
    <w:p>
      <w:r xmlns:w="http://schemas.openxmlformats.org/wordprocessingml/2006/main">
        <w:t xml:space="preserve">1: Orðskviðirnir 3:5-6 (Treystu Drottni af öllu hjarta, og reiddu þig ekki á þitt eigið skilning. Þekktu hann á öllum þínum vegum, og hann mun vísa vegum þínum.)</w:t>
      </w:r>
    </w:p>
    <w:p/>
    <w:p>
      <w:r xmlns:w="http://schemas.openxmlformats.org/wordprocessingml/2006/main">
        <w:t xml:space="preserve">2: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Jobsbók 39:29 Þaðan leitar hún bráðarinnar, og augu hennar sjá í fjarska.</w:t>
      </w:r>
    </w:p>
    <w:p/>
    <w:p>
      <w:r xmlns:w="http://schemas.openxmlformats.org/wordprocessingml/2006/main">
        <w:t xml:space="preserve">Jobsbók 39:29 talar um að örninn leiti bráða sinnar og geti séð úr fjarska.</w:t>
      </w:r>
    </w:p>
    <w:p/>
    <w:p>
      <w:r xmlns:w="http://schemas.openxmlformats.org/wordprocessingml/2006/main">
        <w:t xml:space="preserve">1. Örnsins auga: Að læra að hugleiða undur Guðs</w:t>
      </w:r>
    </w:p>
    <w:p/>
    <w:p>
      <w:r xmlns:w="http://schemas.openxmlformats.org/wordprocessingml/2006/main">
        <w:t xml:space="preserve">2. Kraftur framtíðarsýnar: Hvernig á að þrauka og svífa yfir</w:t>
      </w:r>
    </w:p>
    <w:p/>
    <w:p>
      <w:r xmlns:w="http://schemas.openxmlformats.org/wordprocessingml/2006/main">
        <w:t xml:space="preserve">1. Habakkuk 2:1-2 - Ég mun standa á vakt minni og setja mig á turninn og vaka til að sjá hvað hann mun segja við mig og hverju ég mun svara þegar ég verð refsað. Og Drottinn svaraði mér og sagði: "Skrifaðu sýnina og gjörðu hana skýra á töflum, svo að sá sem les hana megi hlaupa."</w:t>
      </w:r>
    </w:p>
    <w:p/>
    <w:p>
      <w:r xmlns:w="http://schemas.openxmlformats.org/wordprocessingml/2006/main">
        <w:t xml:space="preserve">2. Orðskviðirnir 23:17 - Láttu ekki hjarta þitt öfunda syndara, heldur vertu í ótta Drottins allan daginn.</w:t>
      </w:r>
    </w:p>
    <w:p/>
    <w:p>
      <w:r xmlns:w="http://schemas.openxmlformats.org/wordprocessingml/2006/main">
        <w:t xml:space="preserve">Jobsbók 39:30 Unglingar hennar soga blóð, og þar sem drepnir eru, þar er hún.</w:t>
      </w:r>
    </w:p>
    <w:p/>
    <w:p>
      <w:r xmlns:w="http://schemas.openxmlformats.org/wordprocessingml/2006/main">
        <w:t xml:space="preserve">Ungir rjúpunnar nærast á blóði dauðra dýra.</w:t>
      </w:r>
    </w:p>
    <w:p/>
    <w:p>
      <w:r xmlns:w="http://schemas.openxmlformats.org/wordprocessingml/2006/main">
        <w:t xml:space="preserve">1. Guð sér fyrir öllum skepnum sínum, jafnvel þeim sem eru okkur óþægilegar.</w:t>
      </w:r>
    </w:p>
    <w:p/>
    <w:p>
      <w:r xmlns:w="http://schemas.openxmlformats.org/wordprocessingml/2006/main">
        <w:t xml:space="preserve">2. Við getum lært af hrægammanum, sem treysta Guði til að sjá fyrir þeim jafnvel í miðri dauða og eyðileggingu.</w:t>
      </w:r>
    </w:p>
    <w:p/>
    <w:p>
      <w:r xmlns:w="http://schemas.openxmlformats.org/wordprocessingml/2006/main">
        <w:t xml:space="preserve">1. Sálmur 104:21-22 "Ungu ljónin öskra á eftir bráð sinni og leita matar sinnar hjá Guði. Sólin þekkir undirgang hans: þú gjörir myrkur og það er nótt."</w:t>
      </w:r>
    </w:p>
    <w:p/>
    <w:p>
      <w:r xmlns:w="http://schemas.openxmlformats.org/wordprocessingml/2006/main">
        <w:t xml:space="preserve">2. Sálmur 147:9 "Hann gefur skepnunni fæðu sína og ungum hrafnum, sem hrópa."</w:t>
      </w:r>
    </w:p>
    <w:p/>
    <w:p>
      <w:r xmlns:w="http://schemas.openxmlformats.org/wordprocessingml/2006/main">
        <w:t xml:space="preserve">Jobskafli 40 sýnir áframhaldandi viðbrögð Guðs við Job, þar sem hann ögrar skilningi Jobs og fullyrðir yfirburði hans.</w:t>
      </w:r>
    </w:p>
    <w:p/>
    <w:p>
      <w:r xmlns:w="http://schemas.openxmlformats.org/wordprocessingml/2006/main">
        <w:t xml:space="preserve">1. málsgrein: Guð spyr Job og spyr hvort hann geti barist við almættið og leiðrétt hann. Hann hvetur Job til að undirbúa sig og svara spurningum hans (Jobsbók 40:1-5).</w:t>
      </w:r>
    </w:p>
    <w:p/>
    <w:p>
      <w:r xmlns:w="http://schemas.openxmlformats.org/wordprocessingml/2006/main">
        <w:t xml:space="preserve">2. málsgrein: Guð ögrar þekkingu Jobs með því að spyrja hvort hann geti borið sig saman við Guð hvað varðar vald og vald. Hann lýsir Behemoth, voldugri veru sem aðeins Guð getur stjórnað (Jobsbók 40:6-24).</w:t>
      </w:r>
    </w:p>
    <w:p/>
    <w:p>
      <w:r xmlns:w="http://schemas.openxmlformats.org/wordprocessingml/2006/main">
        <w:t xml:space="preserve">Í stuttu máli,</w:t>
      </w:r>
    </w:p>
    <w:p>
      <w:r xmlns:w="http://schemas.openxmlformats.org/wordprocessingml/2006/main">
        <w:t xml:space="preserve">Fjörutíu kafli Jobs kynnir:</w:t>
      </w:r>
    </w:p>
    <w:p>
      <w:r xmlns:w="http://schemas.openxmlformats.org/wordprocessingml/2006/main">
        <w:t xml:space="preserve">hið guðlega framhald,</w:t>
      </w:r>
    </w:p>
    <w:p>
      <w:r xmlns:w="http://schemas.openxmlformats.org/wordprocessingml/2006/main">
        <w:t xml:space="preserve">og áskorun sem Guð sjálfur tjáði um yfirráð hans yfir allri sköpun.</w:t>
      </w:r>
    </w:p>
    <w:p/>
    <w:p>
      <w:r xmlns:w="http://schemas.openxmlformats.org/wordprocessingml/2006/main">
        <w:t xml:space="preserve">Að leggja áherslu á guðlegt vald með því að efast um getu Jobs til að berjast við hann eða leiðrétta hann,</w:t>
      </w:r>
    </w:p>
    <w:p>
      <w:r xmlns:w="http://schemas.openxmlformats.org/wordprocessingml/2006/main">
        <w:t xml:space="preserve">og leggja áherslu á óviðjafnanlegan kraft sem fæst með því að lýsa Behemoth sem dæmi um veru sem er aðeins undir stjórn Guðs.</w:t>
      </w:r>
    </w:p>
    <w:p>
      <w:r xmlns:w="http://schemas.openxmlformats.org/wordprocessingml/2006/main">
        <w:t xml:space="preserve">Að minnast á guðfræðilega íhugun sem sýnd er um að bjóða upp á djúpstæða sýn á þjáningu í Jobsbók með því að fullyrða um guðlega yfirburði.</w:t>
      </w:r>
    </w:p>
    <w:p/>
    <w:p>
      <w:r xmlns:w="http://schemas.openxmlformats.org/wordprocessingml/2006/main">
        <w:t xml:space="preserve">Jobsbók 40:1 Og Drottinn svaraði Job og sagði:</w:t>
      </w:r>
    </w:p>
    <w:p/>
    <w:p>
      <w:r xmlns:w="http://schemas.openxmlformats.org/wordprocessingml/2006/main">
        <w:t xml:space="preserve">Job stóð frammi fyrir Drottni og auðmýktur vegna mikilleika hans.</w:t>
      </w:r>
    </w:p>
    <w:p/>
    <w:p>
      <w:r xmlns:w="http://schemas.openxmlformats.org/wordprocessingml/2006/main">
        <w:t xml:space="preserve">1: Guð er meiri en við og við verðum að auðmýkja okkur fyrir honum.</w:t>
      </w:r>
    </w:p>
    <w:p/>
    <w:p>
      <w:r xmlns:w="http://schemas.openxmlformats.org/wordprocessingml/2006/main">
        <w:t xml:space="preserve">2: Hátign Guðs ætti að fagna og viðurkenna í lífi okkar.</w:t>
      </w:r>
    </w:p>
    <w:p/>
    <w:p>
      <w:r xmlns:w="http://schemas.openxmlformats.org/wordprocessingml/2006/main">
        <w:t xml:space="preserve">1: Jesaja 40:12-17 - Sem hefur mælt vötnin í holu handar sinnar og afmarkað himininn með spani, umlukið duft jarðar í mælingu og vegið fjöllin á vog og hæðirnar á vog. ?</w:t>
      </w:r>
    </w:p>
    <w:p/>
    <w:p>
      <w:r xmlns:w="http://schemas.openxmlformats.org/wordprocessingml/2006/main">
        <w:t xml:space="preserve">2: Rómverjabréfið 11:33-36 - Ó, dýpt auðlegðar og visku og þekkingar Guðs! Hversu órannsakanlegir eru dómar hans og hversu órannsakanlegir vegir hans!</w:t>
      </w:r>
    </w:p>
    <w:p/>
    <w:p>
      <w:r xmlns:w="http://schemas.openxmlformats.org/wordprocessingml/2006/main">
        <w:t xml:space="preserve">Jobsbók 40:2 Á sá sem deilir við hinn Almáttka að fræða hann? Sá sem ávítar Guð, hann svari því.</w:t>
      </w:r>
    </w:p>
    <w:p/>
    <w:p>
      <w:r xmlns:w="http://schemas.openxmlformats.org/wordprocessingml/2006/main">
        <w:t xml:space="preserve">Þessi texti fjallar um tilgangsleysi þess að reyna að leiðrétta Guð.</w:t>
      </w:r>
    </w:p>
    <w:p/>
    <w:p>
      <w:r xmlns:w="http://schemas.openxmlformats.org/wordprocessingml/2006/main">
        <w:t xml:space="preserve">1. "Takmörk skilnings okkar: Umræða um Job 40:2"</w:t>
      </w:r>
    </w:p>
    <w:p/>
    <w:p>
      <w:r xmlns:w="http://schemas.openxmlformats.org/wordprocessingml/2006/main">
        <w:t xml:space="preserve">2. "Hver getur jafnast á við hinn almáttuga? Kanna Job 40:2"</w:t>
      </w:r>
    </w:p>
    <w:p/>
    <w:p>
      <w:r xmlns:w="http://schemas.openxmlformats.org/wordprocessingml/2006/main">
        <w:t xml:space="preserve">1. Jesaja 55:8-9: Því að mínar hugsanir eru ekki yðar hugsanir, né yðar vegir mínir, segir Drottinn. Því að eins og himinninn er hærri en jörðin, svo eru vegir mínir hærri en vegir yðar og hugsanir mínar en hugsanir yðar.</w:t>
      </w:r>
    </w:p>
    <w:p/>
    <w:p>
      <w:r xmlns:w="http://schemas.openxmlformats.org/wordprocessingml/2006/main">
        <w:t xml:space="preserve">2. Rómverjabréfið 11:33-34: Ó djúp auðlegðanna bæði visku og þekkingar Guðs! Hversu órannsakanlegir eru dómar hans og vegir hans órannsakanlegir! Því hver hefur þekkt huga Drottins? eða hver hefir verið ráðgjafi hans?</w:t>
      </w:r>
    </w:p>
    <w:p/>
    <w:p>
      <w:r xmlns:w="http://schemas.openxmlformats.org/wordprocessingml/2006/main">
        <w:t xml:space="preserve">Jobsbók 40:3 Þá svaraði Job Drottni og sagði:</w:t>
      </w:r>
    </w:p>
    <w:p/>
    <w:p>
      <w:r xmlns:w="http://schemas.openxmlformats.org/wordprocessingml/2006/main">
        <w:t xml:space="preserve">Job brást auðmjúklega við áskorun Drottins um að ávarpa hann.</w:t>
      </w:r>
    </w:p>
    <w:p/>
    <w:p>
      <w:r xmlns:w="http://schemas.openxmlformats.org/wordprocessingml/2006/main">
        <w:t xml:space="preserve">1: Á erfiðleikatímum verðum við að muna að auðmýkja okkur frammi fyrir Drottni og leita leiðsagnar hans.</w:t>
      </w:r>
    </w:p>
    <w:p/>
    <w:p>
      <w:r xmlns:w="http://schemas.openxmlformats.org/wordprocessingml/2006/main">
        <w:t xml:space="preserve">2: Við ættum að leitast við að hlusta á áskoranir Drottins og taka á þeim með lotningu og auðmýkt.</w:t>
      </w:r>
    </w:p>
    <w:p/>
    <w:p>
      <w:r xmlns:w="http://schemas.openxmlformats.org/wordprocessingml/2006/main">
        <w:t xml:space="preserve">1: Jakobsbréf 4:10 - Auðmýkið yður fyrir augliti Drottins, og hann mun lyfta yður upp.</w:t>
      </w:r>
    </w:p>
    <w:p/>
    <w:p>
      <w:r xmlns:w="http://schemas.openxmlformats.org/wordprocessingml/2006/main">
        <w:t xml:space="preserve">2: Jesaja 66:2 - Því að allt þetta hefir hönd mín gjört, og allt þetta hefir verið, segir Drottinn, en til þessa manns mun ég líta, til þess sem er fátækur og sundurkrakkinn og skelfur. orð mitt.</w:t>
      </w:r>
    </w:p>
    <w:p/>
    <w:p>
      <w:r xmlns:w="http://schemas.openxmlformats.org/wordprocessingml/2006/main">
        <w:t xml:space="preserve">Jobsbók 40:4 Sjá, ég er svívirðilegur; hverju á ég að svara þér? Ég mun leggja hönd mína á munn minn.</w:t>
      </w:r>
    </w:p>
    <w:p/>
    <w:p>
      <w:r xmlns:w="http://schemas.openxmlformats.org/wordprocessingml/2006/main">
        <w:t xml:space="preserve">Job viðurkennir auðmjúklega óverðugleika sinn frammi fyrir voldugum Guði.</w:t>
      </w:r>
    </w:p>
    <w:p/>
    <w:p>
      <w:r xmlns:w="http://schemas.openxmlformats.org/wordprocessingml/2006/main">
        <w:t xml:space="preserve">1. Krafturinn í auðmjúkri inngöngu: Að læra af fordæmi Jobs</w:t>
      </w:r>
    </w:p>
    <w:p/>
    <w:p>
      <w:r xmlns:w="http://schemas.openxmlformats.org/wordprocessingml/2006/main">
        <w:t xml:space="preserve">2. Að þekkja stað okkar í návist almáttugs Guðs</w:t>
      </w:r>
    </w:p>
    <w:p/>
    <w:p>
      <w:r xmlns:w="http://schemas.openxmlformats.org/wordprocessingml/2006/main">
        <w:t xml:space="preserve">1. Jesaja 6:5 - Þá sagði ég: Vei mér! því að mér er hætt; Því að ég er maður með óhreinar varir og bý mitt á meðal fólks með óhreinar varir, því að augu mín hafa séð konunginn, Drottin allsherjar.</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Jobsbók 40:5 Einu sinni hef ég talað. en ég mun ekki svara: já, tvisvar; en ég mun ekki halda lengra.</w:t>
      </w:r>
    </w:p>
    <w:p/>
    <w:p>
      <w:r xmlns:w="http://schemas.openxmlformats.org/wordprocessingml/2006/main">
        <w:t xml:space="preserve">Job lýsir því yfir að hann hafi sagt skoðun sína einu sinni og mun ekki gera það aftur.</w:t>
      </w:r>
    </w:p>
    <w:p/>
    <w:p>
      <w:r xmlns:w="http://schemas.openxmlformats.org/wordprocessingml/2006/main">
        <w:t xml:space="preserve">1. Kraftur þögnarinnar: Að læra að tala og ekki tala í lífi okkar</w:t>
      </w:r>
    </w:p>
    <w:p/>
    <w:p>
      <w:r xmlns:w="http://schemas.openxmlformats.org/wordprocessingml/2006/main">
        <w:t xml:space="preserve">2. Að vita hvenær á að hætta: Að skilja þá visku að vita hvenær á að forðast að tala</w:t>
      </w:r>
    </w:p>
    <w:p/>
    <w:p>
      <w:r xmlns:w="http://schemas.openxmlformats.org/wordprocessingml/2006/main">
        <w:t xml:space="preserve">1. Jakobsbréfið 1:19 - Skiljið þetta, mínir ástkæru bræður: sérhver maður sé fljótur að heyra, seinn til að tala, seinn til reiði.</w:t>
      </w:r>
    </w:p>
    <w:p/>
    <w:p>
      <w:r xmlns:w="http://schemas.openxmlformats.org/wordprocessingml/2006/main">
        <w:t xml:space="preserve">2. Orðskviðirnir 17:27-28 - Hver sem heldur aftur af orðum sínum hefur þekkingu, og sá sem er svalur er skilningsríkur. Jafnvel heimskingi sem þegir er talinn vitur; þegar hann lokar vörum sínum er hann talinn gáfaður.</w:t>
      </w:r>
    </w:p>
    <w:p/>
    <w:p>
      <w:r xmlns:w="http://schemas.openxmlformats.org/wordprocessingml/2006/main">
        <w:t xml:space="preserve">Jobsbók 40:6 Þá svaraði Drottinn Job úr hvirfilbylnum og sagði:</w:t>
      </w:r>
    </w:p>
    <w:p/>
    <w:p>
      <w:r xmlns:w="http://schemas.openxmlformats.org/wordprocessingml/2006/main">
        <w:t xml:space="preserve">Guð talar við Job úr hvirfilbyl og minnir hann á mátt hans og tign.</w:t>
      </w:r>
    </w:p>
    <w:p/>
    <w:p>
      <w:r xmlns:w="http://schemas.openxmlformats.org/wordprocessingml/2006/main">
        <w:t xml:space="preserve">1. Kraftur Guðs og hátign: Hugleiðing um Job 40:6</w:t>
      </w:r>
    </w:p>
    <w:p/>
    <w:p>
      <w:r xmlns:w="http://schemas.openxmlformats.org/wordprocessingml/2006/main">
        <w:t xml:space="preserve">2. Fullveldi Guðs: Viðbrögð okkar við Jobsbók 40:6</w:t>
      </w:r>
    </w:p>
    <w:p/>
    <w:p>
      <w:r xmlns:w="http://schemas.openxmlformats.org/wordprocessingml/2006/main">
        <w:t xml:space="preserve">1. Jesaja 40:18-31 - Kraftur og tign Guðs í samanburði við ómerkileika mannsins.</w:t>
      </w:r>
    </w:p>
    <w:p/>
    <w:p>
      <w:r xmlns:w="http://schemas.openxmlformats.org/wordprocessingml/2006/main">
        <w:t xml:space="preserve">2. Habakkuk 3:2-7 - Drottinvald Guðs í miðri eyðileggingu og ringulreið.</w:t>
      </w:r>
    </w:p>
    <w:p/>
    <w:p>
      <w:r xmlns:w="http://schemas.openxmlformats.org/wordprocessingml/2006/main">
        <w:t xml:space="preserve">Jobsbók 40:7 Gyrð þú lendar þínar eins og maður, ég mun krefja þig og kunngjöra mér það.</w:t>
      </w:r>
    </w:p>
    <w:p/>
    <w:p>
      <w:r xmlns:w="http://schemas.openxmlformats.org/wordprocessingml/2006/main">
        <w:t xml:space="preserve">Í Jobsbók 40:7 skipar Guð Job að undirbúa sig og vera reiðubúinn að svara spurningum hans.</w:t>
      </w:r>
    </w:p>
    <w:p/>
    <w:p>
      <w:r xmlns:w="http://schemas.openxmlformats.org/wordprocessingml/2006/main">
        <w:t xml:space="preserve">1. Standið áskoranir Guðs: Undirbúið ykkur fyrir spurningar Guðs af hugrekki.</w:t>
      </w:r>
    </w:p>
    <w:p/>
    <w:p>
      <w:r xmlns:w="http://schemas.openxmlformats.org/wordprocessingml/2006/main">
        <w:t xml:space="preserve">2. Hugrekki til að standa upp við Guð: Að skilja kallið til heilagleika.</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46:1 - Guð er athvarf okkar og styrkur, hjálp í nauðum.</w:t>
      </w:r>
    </w:p>
    <w:p/>
    <w:p>
      <w:r xmlns:w="http://schemas.openxmlformats.org/wordprocessingml/2006/main">
        <w:t xml:space="preserve">Jobsbók 40:8 Vilt þú og ógilda dóm minn? vilt þú sakfella mig, svo að þú sért réttlátur?</w:t>
      </w:r>
    </w:p>
    <w:p/>
    <w:p>
      <w:r xmlns:w="http://schemas.openxmlformats.org/wordprocessingml/2006/main">
        <w:t xml:space="preserve">Guð skorar á Job og spyr hvort hann muni líka fordæma hann til að láta sjálfan sig líta út fyrir að vera réttlátur.</w:t>
      </w:r>
    </w:p>
    <w:p/>
    <w:p>
      <w:r xmlns:w="http://schemas.openxmlformats.org/wordprocessingml/2006/main">
        <w:t xml:space="preserve">1. Kraftur dóms Guðs: Að víkja að visku Guðs</w:t>
      </w:r>
    </w:p>
    <w:p/>
    <w:p>
      <w:r xmlns:w="http://schemas.openxmlformats.org/wordprocessingml/2006/main">
        <w:t xml:space="preserve">2. Að lúta valdi Guðs: Að viðurkenna takmarkanir okkar</w:t>
      </w:r>
    </w:p>
    <w:p/>
    <w:p>
      <w:r xmlns:w="http://schemas.openxmlformats.org/wordprocessingml/2006/main">
        <w:t xml:space="preserve">1. Sálmur 94:1-2: "Ó, Drottinn Guð, sem hefndina tilheyrir, ó Guð, sem hefndina tilheyrir, skín upp! Rís upp, þú dómari jarðarinnar, refsið dramblátum."</w:t>
      </w:r>
    </w:p>
    <w:p/>
    <w:p>
      <w:r xmlns:w="http://schemas.openxmlformats.org/wordprocessingml/2006/main">
        <w:t xml:space="preserve">2. Rómverjabréfið 3:23-24: "Því að allir hafa syndgað og skortir Guðs dýrð, enda réttlætast án endurgjalds af náð hans fyrir endurlausnina, sem er í Kristi Jesú."</w:t>
      </w:r>
    </w:p>
    <w:p/>
    <w:p>
      <w:r xmlns:w="http://schemas.openxmlformats.org/wordprocessingml/2006/main">
        <w:t xml:space="preserve">Jobsbók 40:9 Hefur þú armlegg eins og Guð? eða getur þú þrumað með rödd eins og hann?</w:t>
      </w:r>
    </w:p>
    <w:p/>
    <w:p>
      <w:r xmlns:w="http://schemas.openxmlformats.org/wordprocessingml/2006/main">
        <w:t xml:space="preserve">Í Jobsbók 40:9 spyr Guð Job og spyr hvort hann hafi handlegg eins og hann og hvort hann geti þrumað með rödd eins og hann.</w:t>
      </w:r>
    </w:p>
    <w:p/>
    <w:p>
      <w:r xmlns:w="http://schemas.openxmlformats.org/wordprocessingml/2006/main">
        <w:t xml:space="preserve">1. Kraftur og máttur Guðs: Athugum Job 40:9</w:t>
      </w:r>
    </w:p>
    <w:p/>
    <w:p>
      <w:r xmlns:w="http://schemas.openxmlformats.org/wordprocessingml/2006/main">
        <w:t xml:space="preserve">2. Að viðurkenna óviðjafnanlegan styrk Guðs: Greining á Jobsbók 40:9</w:t>
      </w:r>
    </w:p>
    <w:p/>
    <w:p>
      <w:r xmlns:w="http://schemas.openxmlformats.org/wordprocessingml/2006/main">
        <w:t xml:space="preserve">1. Sálmur 33:6-9 Fyrir orð Drottins urðu himnarnir til og fyrir anda munns hans allur her þeirra. Hann safnar vötnum hafsins sem hrúgu; hann setur djúpið í forðabúr. Öll jörðin óttast Drottin; láti alla íbúa heimsins óttast hann! Því að hann talaði, og svo varð. bauð hann, og það stóð fast.</w:t>
      </w:r>
    </w:p>
    <w:p/>
    <w:p>
      <w:r xmlns:w="http://schemas.openxmlformats.org/wordprocessingml/2006/main">
        <w:t xml:space="preserve">2. Jesaja 40:12-17 Hver hefur mælt vötnin í holu handar sinnar og afmarkað himininn með spani, lokað mold jarðar í mælingu og vegið fjöllin á vog og hæðirnar á vog? Hver hefur mælt anda Drottins, eða hvaða maður sýnir honum ráð sitt? Við hverja ráðfærði hann sig og hver lét hann skilja? Hver kenndi honum veg réttlætisins og kenndi honum þekkingu og vísaði honum veg skilnings? Sjá, þjóðirnar eru eins og dropi úr fötu og taldar sem rykið á voginni.</w:t>
      </w:r>
    </w:p>
    <w:p/>
    <w:p>
      <w:r xmlns:w="http://schemas.openxmlformats.org/wordprocessingml/2006/main">
        <w:t xml:space="preserve">Jobsbók 40:10 Skreyttu þig tign og tign. og skrýddu þig dýrð og fegurð.</w:t>
      </w:r>
    </w:p>
    <w:p/>
    <w:p>
      <w:r xmlns:w="http://schemas.openxmlformats.org/wordprocessingml/2006/main">
        <w:t xml:space="preserve">Guð hvetur Job til að skreyta sig með glæsileika, upphafningu og prýði.</w:t>
      </w:r>
    </w:p>
    <w:p/>
    <w:p>
      <w:r xmlns:w="http://schemas.openxmlformats.org/wordprocessingml/2006/main">
        <w:t xml:space="preserve">1. Fegurð sköpunar Guðs: Að finna dýrð í daglegu lífi</w:t>
      </w:r>
    </w:p>
    <w:p/>
    <w:p>
      <w:r xmlns:w="http://schemas.openxmlformats.org/wordprocessingml/2006/main">
        <w:t xml:space="preserve">2. Að skreyta okkur með hátign og ágæti: Nýtum styrkleika okkar til að heiðra Guð</w:t>
      </w:r>
    </w:p>
    <w:p/>
    <w:p>
      <w:r xmlns:w="http://schemas.openxmlformats.org/wordprocessingml/2006/main">
        <w:t xml:space="preserve">1. Jesaja 61:10 - Ég mun gleðjast mjög yfir Drottni, sál mín skal gleðjast yfir Guði mínum. Því að hann hefir klætt mig í klæði hjálpræðisins, hann huldi mig skikkju réttlætisins, eins og brúðgumi skreytir sig skreytingum og eins og brúður skreytir sig skartgripum sínum.</w:t>
      </w:r>
    </w:p>
    <w:p/>
    <w:p>
      <w:r xmlns:w="http://schemas.openxmlformats.org/wordprocessingml/2006/main">
        <w:t xml:space="preserve">2. Sálmur 96:9 - Tilbiðjið Drottin í fegurð heilagleika, óttist fyrir honum, öll jörðin.</w:t>
      </w:r>
    </w:p>
    <w:p/>
    <w:p>
      <w:r xmlns:w="http://schemas.openxmlformats.org/wordprocessingml/2006/main">
        <w:t xml:space="preserve">Jobsbók 40:11 Varp reiði reiði þinnar fram, og sjá hvern hrokafullan, og niðurlægðu hann.</w:t>
      </w:r>
    </w:p>
    <w:p/>
    <w:p>
      <w:r xmlns:w="http://schemas.openxmlformats.org/wordprocessingml/2006/main">
        <w:t xml:space="preserve">Guð býður okkur að auðmýkja þá sem eru stoltir og reka út eigin reiði.</w:t>
      </w:r>
    </w:p>
    <w:p/>
    <w:p>
      <w:r xmlns:w="http://schemas.openxmlformats.org/wordprocessingml/2006/main">
        <w:t xml:space="preserve">1. Hroki fer fyrir fall: Viðvörun um að auðmýkja okkur fyrir Guði</w:t>
      </w:r>
    </w:p>
    <w:p/>
    <w:p>
      <w:r xmlns:w="http://schemas.openxmlformats.org/wordprocessingml/2006/main">
        <w:t xml:space="preserve">2. Að temja reiðidýrið: Hvernig á að leysa átök með samúð</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Efesusbréfið 4:31-32 Látið allri beiskju og reiði, reiði, væli og illsku vera fjarlægt yður, með allri illsku. eins og Guð fyrir Krists sakir hefur fyrirgefið yður.</w:t>
      </w:r>
    </w:p>
    <w:p/>
    <w:p>
      <w:r xmlns:w="http://schemas.openxmlformats.org/wordprocessingml/2006/main">
        <w:t xml:space="preserve">Jobsbók 40:12 Lítið á hvern þann sem er hrokafullur og læg hann niður. og troða óguðlegum í þeirra stað.</w:t>
      </w:r>
    </w:p>
    <w:p/>
    <w:p>
      <w:r xmlns:w="http://schemas.openxmlformats.org/wordprocessingml/2006/main">
        <w:t xml:space="preserve">Guð býður okkur að koma hinum óguðlegu og stoltu niður og troða þeim niður í þeirra stað.</w:t>
      </w:r>
    </w:p>
    <w:p/>
    <w:p>
      <w:r xmlns:w="http://schemas.openxmlformats.org/wordprocessingml/2006/main">
        <w:t xml:space="preserve">1. Hroki fer á undan falli: A um hættur stolts og mikilvægi auðmýktar.</w:t>
      </w:r>
    </w:p>
    <w:p/>
    <w:p>
      <w:r xmlns:w="http://schemas.openxmlformats.org/wordprocessingml/2006/main">
        <w:t xml:space="preserve">2. Kraftur Guðs: A á krafti Guðs til að koma hinum óguðlegu niður og auðmýkja hina stoltu.</w:t>
      </w:r>
    </w:p>
    <w:p/>
    <w:p>
      <w:r xmlns:w="http://schemas.openxmlformats.org/wordprocessingml/2006/main">
        <w:t xml:space="preserve">1. Orðskviðirnir 16:18 - Dramb gengur á undan glötun og hrokafullur andi fyrir fall.</w:t>
      </w:r>
    </w:p>
    <w:p/>
    <w:p>
      <w:r xmlns:w="http://schemas.openxmlformats.org/wordprocessingml/2006/main">
        <w:t xml:space="preserve">2. Sálmur 37:5-7 - Fel veg þinn Drottni; treystu líka á hann; og hann skal gjöra það. Og hann mun leiða fram réttlæti þitt sem ljósið og dóm þinn sem hádegi. Hvíl þú í Drottni og bíddu þolinmóður eftir honum. Vertu ekki áhyggjufullur vegna þess sem fer vel á vegum hans, vegna mannsins sem framkvæmir óguðleg ráð.</w:t>
      </w:r>
    </w:p>
    <w:p/>
    <w:p>
      <w:r xmlns:w="http://schemas.openxmlformats.org/wordprocessingml/2006/main">
        <w:t xml:space="preserve">Jobsbók 40:13 Felið þá saman í moldinni. og binda andlit þeirra á laun.</w:t>
      </w:r>
    </w:p>
    <w:p/>
    <w:p>
      <w:r xmlns:w="http://schemas.openxmlformats.org/wordprocessingml/2006/main">
        <w:t xml:space="preserve">Jobsbók 40:13 vísar til krafts Guðs til að fela og binda fólk í leynum.</w:t>
      </w:r>
    </w:p>
    <w:p/>
    <w:p>
      <w:r xmlns:w="http://schemas.openxmlformats.org/wordprocessingml/2006/main">
        <w:t xml:space="preserve">1: Guð er sá eini sem veit það sem er hulið.</w:t>
      </w:r>
    </w:p>
    <w:p/>
    <w:p>
      <w:r xmlns:w="http://schemas.openxmlformats.org/wordprocessingml/2006/main">
        <w:t xml:space="preserve">2: Guð er verndari og veitir, jafnvel þegar hlutirnir virðast okkur huldir.</w:t>
      </w:r>
    </w:p>
    <w:p/>
    <w:p>
      <w:r xmlns:w="http://schemas.openxmlformats.org/wordprocessingml/2006/main">
        <w:t xml:space="preserve">1: Sálmur 9:9-10 - Drottinn er athvarf hinna kúguðu, vígi á neyðartímum. Þeir sem þekkja nafn þitt treysta á þig, því að þú, Drottinn, hefur aldrei yfirgefið þá sem leita þín.</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Jobsbók 40:14 Þá mun ég og játa fyrir þér, að þín eigin hægri hönd getur bjargað þér.</w:t>
      </w:r>
    </w:p>
    <w:p/>
    <w:p>
      <w:r xmlns:w="http://schemas.openxmlformats.org/wordprocessingml/2006/main">
        <w:t xml:space="preserve">Job viðurkennir mátt Guðs til að frelsa hann og játar trú sína á hann.</w:t>
      </w:r>
    </w:p>
    <w:p/>
    <w:p>
      <w:r xmlns:w="http://schemas.openxmlformats.org/wordprocessingml/2006/main">
        <w:t xml:space="preserve">1. Trú okkar á Guð: Að skilja kraft hægri handar hans</w:t>
      </w:r>
    </w:p>
    <w:p/>
    <w:p>
      <w:r xmlns:w="http://schemas.openxmlformats.org/wordprocessingml/2006/main">
        <w:t xml:space="preserve">2. Biblíuleg vitni um frelsandi náð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Jobsbók 40:15 Sjá, skál, sem ég gjörði með þér. hann etur gras eins og naut.</w:t>
      </w:r>
    </w:p>
    <w:p/>
    <w:p>
      <w:r xmlns:w="http://schemas.openxmlformats.org/wordprocessingml/2006/main">
        <w:t xml:space="preserve">Þessi texti talar um sköpun Guðs á Behemoth, sem hann skapaði með Job og etur gras eins og naut.</w:t>
      </w:r>
    </w:p>
    <w:p/>
    <w:p>
      <w:r xmlns:w="http://schemas.openxmlformats.org/wordprocessingml/2006/main">
        <w:t xml:space="preserve">1. Sköpun Guðs er mögnuð - Hugleiðing um undur Behemoth í Jobsbók 40:15</w:t>
      </w:r>
    </w:p>
    <w:p/>
    <w:p>
      <w:r xmlns:w="http://schemas.openxmlformats.org/wordprocessingml/2006/main">
        <w:t xml:space="preserve">2. Mikilleiki Guðs - Að meta kraft Guðs við að skapa Behemoth.</w:t>
      </w:r>
    </w:p>
    <w:p/>
    <w:p>
      <w:r xmlns:w="http://schemas.openxmlformats.org/wordprocessingml/2006/main">
        <w:t xml:space="preserve">1. Jesaja 40:12 sem mældi vötnin í holu handar sinnar og mældi himininn með spönninni og greip duft jarðar í mælikvarða og veg fjöllin á vog og hæðirnar á vog. ?</w:t>
      </w:r>
    </w:p>
    <w:p/>
    <w:p>
      <w:r xmlns:w="http://schemas.openxmlformats.org/wordprocessingml/2006/main">
        <w:t xml:space="preserve">2. Sálmur 104:24 Ó Drottinn, hversu mörg eru verk þín! með speki gjörðir þú þá alla, jörðin er full af auðæfum þínum.</w:t>
      </w:r>
    </w:p>
    <w:p/>
    <w:p>
      <w:r xmlns:w="http://schemas.openxmlformats.org/wordprocessingml/2006/main">
        <w:t xml:space="preserve">Jobsbók 40:16 Sjá, kraftur hans er í lendum hans og kraftur hans er í nafla kviðar hans.</w:t>
      </w:r>
    </w:p>
    <w:p/>
    <w:p>
      <w:r xmlns:w="http://schemas.openxmlformats.org/wordprocessingml/2006/main">
        <w:t xml:space="preserve">Job viðurkennir æðri styrk og kraft Guðs.</w:t>
      </w:r>
    </w:p>
    <w:p/>
    <w:p>
      <w:r xmlns:w="http://schemas.openxmlformats.org/wordprocessingml/2006/main">
        <w:t xml:space="preserve">1. Styrkur Guðs er óviðjafnanleg: Traust okkar ætti að vera sett á kraft Guðs og kærleika.</w:t>
      </w:r>
    </w:p>
    <w:p/>
    <w:p>
      <w:r xmlns:w="http://schemas.openxmlformats.org/wordprocessingml/2006/main">
        <w:t xml:space="preserve">2. Viðurkenndu kraft Guðs: Við ættum að viðurkenna gríðarlegan styrk Guðs og treysta á hann.</w:t>
      </w:r>
    </w:p>
    <w:p/>
    <w:p>
      <w:r xmlns:w="http://schemas.openxmlformats.org/wordprocessingml/2006/main">
        <w:t xml:space="preserve">1. Rómverjabréfið 8:31-39 - Hvatning Páls um trú og kærleika á Guð þrátt fyrir þjáningar.</w:t>
      </w:r>
    </w:p>
    <w:p/>
    <w:p>
      <w:r xmlns:w="http://schemas.openxmlformats.org/wordprocessingml/2006/main">
        <w:t xml:space="preserve">2. Sálmur 18:1-2 - Yfirlýsing Davíðs um styrk og vernd Guðs.</w:t>
      </w:r>
    </w:p>
    <w:p/>
    <w:p>
      <w:r xmlns:w="http://schemas.openxmlformats.org/wordprocessingml/2006/main">
        <w:t xml:space="preserve">Jobsbók 40:17 Hann hreyfir hala sinn eins og sedrusvið, sinar steina hans eru vafðar saman.</w:t>
      </w:r>
    </w:p>
    <w:p/>
    <w:p>
      <w:r xmlns:w="http://schemas.openxmlformats.org/wordprocessingml/2006/main">
        <w:t xml:space="preserve">Þetta vers talar um kraft Guðs í sköpuninni, sérstaklega með áherslu á styrk dýranna.</w:t>
      </w:r>
    </w:p>
    <w:p/>
    <w:p>
      <w:r xmlns:w="http://schemas.openxmlformats.org/wordprocessingml/2006/main">
        <w:t xml:space="preserve">1: Styrkur sköpunar Guðs</w:t>
      </w:r>
    </w:p>
    <w:p/>
    <w:p>
      <w:r xmlns:w="http://schemas.openxmlformats.org/wordprocessingml/2006/main">
        <w:t xml:space="preserve">2: Það sem við getum lært af krafti sköpunarinnar</w:t>
      </w:r>
    </w:p>
    <w:p/>
    <w:p>
      <w:r xmlns:w="http://schemas.openxmlformats.org/wordprocessingml/2006/main">
        <w:t xml:space="preserve">1: Sálmur 104:24 - "Ó Drottinn, hversu margvísleg eru verk þín! Með visku hefur þú skapað þau öll: jörðin er full af auðæfum þínum."</w:t>
      </w:r>
    </w:p>
    <w:p/>
    <w:p>
      <w:r xmlns:w="http://schemas.openxmlformats.org/wordprocessingml/2006/main">
        <w:t xml:space="preserve">2: Sálmur 8:3 - "Þegar ég lít á himininn þinn, verk fingra þinna, tunglið og stjörnurnar, sem þú hefir gjört."</w:t>
      </w:r>
    </w:p>
    <w:p/>
    <w:p>
      <w:r xmlns:w="http://schemas.openxmlformats.org/wordprocessingml/2006/main">
        <w:t xml:space="preserve">Jobsbók 40:18 Bein hans eru sem sterkir eirstykki. bein hans eru eins og járnstangir.</w:t>
      </w:r>
    </w:p>
    <w:p/>
    <w:p>
      <w:r xmlns:w="http://schemas.openxmlformats.org/wordprocessingml/2006/main">
        <w:t xml:space="preserve">Jobsbók 40:18 talar um styrk sköpunar Guðs og leggur áherslu á endingu þess.</w:t>
      </w:r>
    </w:p>
    <w:p/>
    <w:p>
      <w:r xmlns:w="http://schemas.openxmlformats.org/wordprocessingml/2006/main">
        <w:t xml:space="preserve">1. Sköpun Guðs er vitnisburður um mátt hans og mátt.</w:t>
      </w:r>
    </w:p>
    <w:p/>
    <w:p>
      <w:r xmlns:w="http://schemas.openxmlformats.org/wordprocessingml/2006/main">
        <w:t xml:space="preserve">2. Við getum fundið styrk í sköpunarverki Guðs, ef við horfum til hans á tímum okkar neyð.</w:t>
      </w:r>
    </w:p>
    <w:p/>
    <w:p>
      <w:r xmlns:w="http://schemas.openxmlformats.org/wordprocessingml/2006/main">
        <w:t xml:space="preserve">1. Sálmur 8:3-5 - Þegar ég lít á himininn þinn, verk fingra þinna, tunglið og stjörnurnar, sem þú hefur sett á stað, hvað er mannkynið að þú minnist þeirra, manneskjur sem þér þykir vænt um þeim?</w:t>
      </w:r>
    </w:p>
    <w:p/>
    <w:p>
      <w:r xmlns:w="http://schemas.openxmlformats.org/wordprocessingml/2006/main">
        <w:t xml:space="preserve">2. Jesaja 40:26 - Hef upp augu yðar og lít til himins: Hver skapaði allt þetta? Sá sem leiðir fram stjörnubjarta herinn einn af öðrum og kallar hvern þeirra með nafni. Vegna mikils máttar hans og mikils styrks vantar ekki einn þeirra.</w:t>
      </w:r>
    </w:p>
    <w:p/>
    <w:p>
      <w:r xmlns:w="http://schemas.openxmlformats.org/wordprocessingml/2006/main">
        <w:t xml:space="preserve">Jobsbók 40:19 Hann er æðsti vegur Guðs, sá sem skapaði hann getur látið sverð sitt nálgast hann.</w:t>
      </w:r>
    </w:p>
    <w:p/>
    <w:p>
      <w:r xmlns:w="http://schemas.openxmlformats.org/wordprocessingml/2006/main">
        <w:t xml:space="preserve">Þetta vers talar um drottinvald Guðs og vald og bendir á vald hans yfir öllu.</w:t>
      </w:r>
    </w:p>
    <w:p/>
    <w:p>
      <w:r xmlns:w="http://schemas.openxmlformats.org/wordprocessingml/2006/main">
        <w:t xml:space="preserve">1. Guð er við stjórn: Hvernig við getum treyst á hann á tímum óvissu</w:t>
      </w:r>
    </w:p>
    <w:p/>
    <w:p>
      <w:r xmlns:w="http://schemas.openxmlformats.org/wordprocessingml/2006/main">
        <w:t xml:space="preserve">2. Fullveldi Guðs: Hvernig vald hans stjórnar öllum hlutum</w:t>
      </w:r>
    </w:p>
    <w:p/>
    <w:p>
      <w:r xmlns:w="http://schemas.openxmlformats.org/wordprocessingml/2006/main">
        <w:t xml:space="preserve">1. Jesaja 46:9-10 - Mundu hið fyrri til forna; því að ég er Guð og enginn annar. Ég er Guð, og enginn er eins og ég, sem boðar endalokin frá upphafi og frá fornu fari það, sem ekki er enn gert, og sagði: Ráð mitt mun standa, og ég mun gjöra allt sem ég vil.</w:t>
      </w:r>
    </w:p>
    <w:p/>
    <w:p>
      <w:r xmlns:w="http://schemas.openxmlformats.org/wordprocessingml/2006/main">
        <w:t xml:space="preserve">2. Sálmur 103:19 - Drottinn hefur reist hásæti sitt á himnum og ríki hans drottnar yfir öllu.</w:t>
      </w:r>
    </w:p>
    <w:p/>
    <w:p>
      <w:r xmlns:w="http://schemas.openxmlformats.org/wordprocessingml/2006/main">
        <w:t xml:space="preserve">Jobsbók 40:20 Vissulega bera fjöllin honum mat, þar sem öll dýr merkurinnar leika sér.</w:t>
      </w:r>
    </w:p>
    <w:p/>
    <w:p>
      <w:r xmlns:w="http://schemas.openxmlformats.org/wordprocessingml/2006/main">
        <w:t xml:space="preserve">Þessi texti talar um að Drottinn útvegar dýrum fæðu, frá fjöllunum og öðrum svæðum í eyðimörkinni.</w:t>
      </w:r>
    </w:p>
    <w:p/>
    <w:p>
      <w:r xmlns:w="http://schemas.openxmlformats.org/wordprocessingml/2006/main">
        <w:t xml:space="preserve">1. Fyrirsjá Guðs: Hvernig Drottinn sér fyrir sköpun sinni</w:t>
      </w:r>
    </w:p>
    <w:p/>
    <w:p>
      <w:r xmlns:w="http://schemas.openxmlformats.org/wordprocessingml/2006/main">
        <w:t xml:space="preserve">2. Að treysta á umhyggju og ráðstöfun Guðs</w:t>
      </w:r>
    </w:p>
    <w:p/>
    <w:p>
      <w:r xmlns:w="http://schemas.openxmlformats.org/wordprocessingml/2006/main">
        <w:t xml:space="preserve">1. Sálmur 104:14 - Hann lætur vaxa gras fyrir fénaðinn og gróður til þjónustu við manninn, til þess að hann megi bera fæðu af jörðinni.</w:t>
      </w:r>
    </w:p>
    <w:p/>
    <w:p>
      <w:r xmlns:w="http://schemas.openxmlformats.org/wordprocessingml/2006/main">
        <w:t xml:space="preserve">2. Matteusarguðspjall 6:26 - Horfðu á fugla himinsins, því að þeir sá hvorki né uppskera né safna í hlöður; enn faðir þinn himneskur fæðir þá. Ert þú ekki meira virði en þeir?</w:t>
      </w:r>
    </w:p>
    <w:p/>
    <w:p>
      <w:r xmlns:w="http://schemas.openxmlformats.org/wordprocessingml/2006/main">
        <w:t xml:space="preserve">Jobsbók 40:21 Hann liggur undir skuggalegum trjám, í skjóli reyrsins og fenna.</w:t>
      </w:r>
    </w:p>
    <w:p/>
    <w:p>
      <w:r xmlns:w="http://schemas.openxmlformats.org/wordprocessingml/2006/main">
        <w:t xml:space="preserve">Í kaflanum er talað um hvernig Guð veitir okkur öruggan hvíldarstað.</w:t>
      </w:r>
    </w:p>
    <w:p/>
    <w:p>
      <w:r xmlns:w="http://schemas.openxmlformats.org/wordprocessingml/2006/main">
        <w:t xml:space="preserve">1: Guð mun veita okkur skjól í miðri umbrotatímum.</w:t>
      </w:r>
    </w:p>
    <w:p/>
    <w:p>
      <w:r xmlns:w="http://schemas.openxmlformats.org/wordprocessingml/2006/main">
        <w:t xml:space="preserve">2: Guð mun veita okkur athvarf og huggunarstað.</w:t>
      </w:r>
    </w:p>
    <w:p/>
    <w:p>
      <w:r xmlns:w="http://schemas.openxmlformats.org/wordprocessingml/2006/main">
        <w:t xml:space="preserve">1: Jesaja 32:2 - Maðurinn mun vera sem felustaður fyrir vindi og skjól fyrir stormi.</w:t>
      </w:r>
    </w:p>
    <w:p/>
    <w:p>
      <w:r xmlns:w="http://schemas.openxmlformats.org/wordprocessingml/2006/main">
        <w:t xml:space="preserve">2: Sálmur 91:1 - Sá sem býr í leyni hins hæsta mun dvelja í skugga hins alvalda.</w:t>
      </w:r>
    </w:p>
    <w:p/>
    <w:p>
      <w:r xmlns:w="http://schemas.openxmlformats.org/wordprocessingml/2006/main">
        <w:t xml:space="preserve">Jobsbók 40:22 Skuggi trén hylja hann skugga sínum. lækjarvíðir ná um hann.</w:t>
      </w:r>
    </w:p>
    <w:p/>
    <w:p>
      <w:r xmlns:w="http://schemas.openxmlformats.org/wordprocessingml/2006/main">
        <w:t xml:space="preserve">Tré og víðir veita skugga og vernd fyrir dýrin sem búa í læknum.</w:t>
      </w:r>
    </w:p>
    <w:p/>
    <w:p>
      <w:r xmlns:w="http://schemas.openxmlformats.org/wordprocessingml/2006/main">
        <w:t xml:space="preserve">1. Kraftur náttúrunnar: Hvernig Guð notar náttúruna til að vernda okkur</w:t>
      </w:r>
    </w:p>
    <w:p/>
    <w:p>
      <w:r xmlns:w="http://schemas.openxmlformats.org/wordprocessingml/2006/main">
        <w:t xml:space="preserve">2. Vernd Guðs: Hvernig hann veitir skjól og huggun á neyðartímum</w:t>
      </w:r>
    </w:p>
    <w:p/>
    <w:p>
      <w:r xmlns:w="http://schemas.openxmlformats.org/wordprocessingml/2006/main">
        <w:t xml:space="preserve">1. Sálmur 91:11-12 - Því að hann mun bjóða englum sínum um þig að gæta þín á öllum vegum þínum; þeir munu lyfta þér upp á hendur sér, svo að þú berir ekki fót þinn við stein.</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Jobsbók 40:23 Sjá, hann drekkur fljót og flýtir sér ekki, hann treystir því að draga Jórdan upp í munn sér.</w:t>
      </w:r>
    </w:p>
    <w:p/>
    <w:p>
      <w:r xmlns:w="http://schemas.openxmlformats.org/wordprocessingml/2006/main">
        <w:t xml:space="preserve">Kraftur Guðs kemur fram í hæfileika hans til að gera hluti sem virðast ómögulegir.</w:t>
      </w:r>
    </w:p>
    <w:p/>
    <w:p>
      <w:r xmlns:w="http://schemas.openxmlformats.org/wordprocessingml/2006/main">
        <w:t xml:space="preserve">1: Treystu á kraft Guðs - sama hversu erfiðar aðstæður kunna að virðast, Guð er fær um að gera hið ómögulega.</w:t>
      </w:r>
    </w:p>
    <w:p/>
    <w:p>
      <w:r xmlns:w="http://schemas.openxmlformats.org/wordprocessingml/2006/main">
        <w:t xml:space="preserve">2: Trúðu á getu Guðs - með því að trúa því að Guð geti gert það sem virðist ómögulegt, er okkur gert kleift að sigrast á hvaða áskorun sem er.</w:t>
      </w:r>
    </w:p>
    <w:p/>
    <w:p>
      <w:r xmlns:w="http://schemas.openxmlformats.org/wordprocessingml/2006/main">
        <w:t xml:space="preserve">1: Matteusarguðspjall 19:26 - Jesús svaraði: Fyrir manninn er þetta ómögulegt, en fyrir Guði er allt mögulegt.</w:t>
      </w:r>
    </w:p>
    <w:p/>
    <w:p>
      <w:r xmlns:w="http://schemas.openxmlformats.org/wordprocessingml/2006/main">
        <w:t xml:space="preserve">2: Sálmur 62:11 - Guð hefur talað einu sinni; tvisvar hef ég heyrt þetta: að vald er Guði.</w:t>
      </w:r>
    </w:p>
    <w:p/>
    <w:p>
      <w:r xmlns:w="http://schemas.openxmlformats.org/wordprocessingml/2006/main">
        <w:t xml:space="preserve">Jobsbók 40:24 Hann tekur það með augum sínum, nef hans stingur í snörur.</w:t>
      </w:r>
    </w:p>
    <w:p/>
    <w:p>
      <w:r xmlns:w="http://schemas.openxmlformats.org/wordprocessingml/2006/main">
        <w:t xml:space="preserve">Kraftur og speki Guðs er svo mikill að hann getur yfirstigið allar hindranir og gildrur sem eru lagðar gegn honum.</w:t>
      </w:r>
    </w:p>
    <w:p/>
    <w:p>
      <w:r xmlns:w="http://schemas.openxmlformats.org/wordprocessingml/2006/main">
        <w:t xml:space="preserve">1. Mikilvægi þess að treysta á mátt Guðs og visku á erfiðum tímum.</w:t>
      </w:r>
    </w:p>
    <w:p/>
    <w:p>
      <w:r xmlns:w="http://schemas.openxmlformats.org/wordprocessingml/2006/main">
        <w:t xml:space="preserve">2. Alvitni og almætti Guðs gerir honum kleift að yfirstíga hvaða hindrun sem er.</w:t>
      </w:r>
    </w:p>
    <w:p/>
    <w:p>
      <w:r xmlns:w="http://schemas.openxmlformats.org/wordprocessingml/2006/main">
        <w:t xml:space="preserve">1. Jesaja 40:28 - "Veistu það ekki? Hefurðu ekki heyrt það? Drottinn er hinn eilífi Guð, skapari endimarka jarðarinnar. Hann þreytist ekki og þreytist ekki og skilur hans getur enginn skilið. "</w:t>
      </w:r>
    </w:p>
    <w:p/>
    <w:p>
      <w:r xmlns:w="http://schemas.openxmlformats.org/wordprocessingml/2006/main">
        <w:t xml:space="preserve">2. Sálmur 33:4 - Því að orð Drottins er rétt og satt; hann er trúr í öllu sem hann gerir.</w:t>
      </w:r>
    </w:p>
    <w:p/>
    <w:p>
      <w:r xmlns:w="http://schemas.openxmlformats.org/wordprocessingml/2006/main">
        <w:t xml:space="preserve">Jobskafli 41 heldur áfram með viðbrögðum Guðs við Job, með áherslu á Leviatan, kraftmikla sjávarveru sem sönnun á drottinvaldi hans og óviðjafnanlegu valdi.</w:t>
      </w:r>
    </w:p>
    <w:p/>
    <w:p>
      <w:r xmlns:w="http://schemas.openxmlformats.org/wordprocessingml/2006/main">
        <w:t xml:space="preserve">1. málsgrein: Guð skorar á Job að horfast í augu við Leviatan og lýsir ægilegum eiginleikum hans og ótæmandi eðli. Hann varpar ljósi á órjúfanlega vog, grimman andardrátt og ógnvekjandi styrk (Jobsbók 41:1-10).</w:t>
      </w:r>
    </w:p>
    <w:p/>
    <w:p>
      <w:r xmlns:w="http://schemas.openxmlformats.org/wordprocessingml/2006/main">
        <w:t xml:space="preserve">2. málsgrein: Guð spyr hvort einhver geti handtekið eða yfirbugað Leviatan. Hann leggur áherslu á að jafnvel það að sjá það veldur ótta og lotningu meðal fólks (Jobsbók 41:11-25).</w:t>
      </w:r>
    </w:p>
    <w:p/>
    <w:p>
      <w:r xmlns:w="http://schemas.openxmlformats.org/wordprocessingml/2006/main">
        <w:t xml:space="preserve">Í stuttu máli,</w:t>
      </w:r>
    </w:p>
    <w:p>
      <w:r xmlns:w="http://schemas.openxmlformats.org/wordprocessingml/2006/main">
        <w:t xml:space="preserve">Í fjörutíu og einum kafla Jobs segir:</w:t>
      </w:r>
    </w:p>
    <w:p>
      <w:r xmlns:w="http://schemas.openxmlformats.org/wordprocessingml/2006/main">
        <w:t xml:space="preserve">hið guðlega framhald,</w:t>
      </w:r>
    </w:p>
    <w:p>
      <w:r xmlns:w="http://schemas.openxmlformats.org/wordprocessingml/2006/main">
        <w:t xml:space="preserve">og lýsing sem Guð sjálfur tjáði um óviðjafnanlegan kraft hans sem sýndur var í gegnum Leviatan.</w:t>
      </w:r>
    </w:p>
    <w:p/>
    <w:p>
      <w:r xmlns:w="http://schemas.openxmlformats.org/wordprocessingml/2006/main">
        <w:t xml:space="preserve">Að undirstrika guðlegt fullveldi með því að leggja áherslu á ægileg einkenni Leviatans og ótæmandi eðli,</w:t>
      </w:r>
    </w:p>
    <w:p>
      <w:r xmlns:w="http://schemas.openxmlformats.org/wordprocessingml/2006/main">
        <w:t xml:space="preserve">og leggja áherslu á mannlegar takmarkanir sem náðst hafa með því að leggja áherslu á óviðráðanlegan styrk þess.</w:t>
      </w:r>
    </w:p>
    <w:p>
      <w:r xmlns:w="http://schemas.openxmlformats.org/wordprocessingml/2006/main">
        <w:t xml:space="preserve">Að minnast á guðfræðilega íhugun sem sýnd er um að bjóða upp á djúpstæða sýn á þjáningu í Jobsbók með því að sýna guðlega yfirburði yfir allri sköpun.</w:t>
      </w:r>
    </w:p>
    <w:p/>
    <w:p>
      <w:r xmlns:w="http://schemas.openxmlformats.org/wordprocessingml/2006/main">
        <w:t xml:space="preserve">Jobsbók 41:1 Getur þú dregið fram Leviatan með krók? eða tungu hans með bandi, sem þú sleppir?</w:t>
      </w:r>
    </w:p>
    <w:p/>
    <w:p>
      <w:r xmlns:w="http://schemas.openxmlformats.org/wordprocessingml/2006/main">
        <w:t xml:space="preserve">Í þessu versi er spurt hvort hægt sé að fanga Leviatan með krók eða binda tunguna með reipi.</w:t>
      </w:r>
    </w:p>
    <w:p/>
    <w:p>
      <w:r xmlns:w="http://schemas.openxmlformats.org/wordprocessingml/2006/main">
        <w:t xml:space="preserve">1. Að skilja kraft hins alvalda: Hvernig sköpun Guðs er ofar okkar skilningi</w:t>
      </w:r>
    </w:p>
    <w:p/>
    <w:p>
      <w:r xmlns:w="http://schemas.openxmlformats.org/wordprocessingml/2006/main">
        <w:t xml:space="preserve">2. Að sigrast á erfiðleikum í lífinu: Að finna styrk í því að treysta á Guð</w:t>
      </w:r>
    </w:p>
    <w:p/>
    <w:p>
      <w:r xmlns:w="http://schemas.openxmlformats.org/wordprocessingml/2006/main">
        <w:t xml:space="preserve">1. Sálmur 104:24-26 - "Ó Drottinn, hversu margvísleg eru verk þín, þú gjörðir þau öll með visku: jörðin er full af auðæfum þínum. Svo er þetta mikla og víðáttumikla hafið, þar sem óteljandi skriður er, bæði smádýr og mikil. Þar fara skipin: þar er sá levíatan, sem þú hefir látið leika þar."</w:t>
      </w:r>
    </w:p>
    <w:p/>
    <w:p>
      <w:r xmlns:w="http://schemas.openxmlformats.org/wordprocessingml/2006/main">
        <w:t xml:space="preserve">2. Jobsbók 26:12-13 - "Hann kljúfur hafið með krafti sínum og með skilningi sínu slær hann drambláta. Með anda sínum prýðir hann himininn, hönd hans hefur myndað krókóttan höggorminn."</w:t>
      </w:r>
    </w:p>
    <w:p/>
    <w:p>
      <w:r xmlns:w="http://schemas.openxmlformats.org/wordprocessingml/2006/main">
        <w:t xml:space="preserve">Jobsbók 41:2 Getur þú stungið krók í nefið á honum? eða borið kjálkann í gegn með þyrni?</w:t>
      </w:r>
    </w:p>
    <w:p/>
    <w:p>
      <w:r xmlns:w="http://schemas.openxmlformats.org/wordprocessingml/2006/main">
        <w:t xml:space="preserve">Þessi texti úr Jobsbók 41:2 spyr orðrænnar spurningar og veltir því fyrir sér hvernig hægt sé að stjórna öflugri veru eins og leviatan.</w:t>
      </w:r>
    </w:p>
    <w:p/>
    <w:p>
      <w:r xmlns:w="http://schemas.openxmlformats.org/wordprocessingml/2006/main">
        <w:t xml:space="preserve">1. "Að temja dýrið: Drottinvald Guðs yfir allri sköpuninni"</w:t>
      </w:r>
    </w:p>
    <w:p/>
    <w:p>
      <w:r xmlns:w="http://schemas.openxmlformats.org/wordprocessingml/2006/main">
        <w:t xml:space="preserve">2. "Máttur trúarinnar: Að sigrast á ótta við hið óþekkta"</w:t>
      </w:r>
    </w:p>
    <w:p/>
    <w:p>
      <w:r xmlns:w="http://schemas.openxmlformats.org/wordprocessingml/2006/main">
        <w:t xml:space="preserve">1. Sálmur 104:24-26 - "Ó Drottinn, hversu mörg eru verk þín! Með visku hefur þú skapað þau öll, jörðin er full af skepnum þínum. Hér er hafið, mikið og breitt, sem iðar af óteljandi skepnum, lífverur bæði smáar og stórar. Þar fara skipin og Leviatan, sem þú myndaðir til að leika í því."</w:t>
      </w:r>
    </w:p>
    <w:p/>
    <w:p>
      <w:r xmlns:w="http://schemas.openxmlformats.org/wordprocessingml/2006/main">
        <w:t xml:space="preserve">2. Jesaja 27:1 - "Á þeim degi mun Drottinn refsa Leviatan hinum flóttaormi með sínu harða, mikla og sterka sverði, Leviatan hinum snúna höggormi, og hann mun drepa drekann sem er í hafinu."</w:t>
      </w:r>
    </w:p>
    <w:p/>
    <w:p>
      <w:r xmlns:w="http://schemas.openxmlformats.org/wordprocessingml/2006/main">
        <w:t xml:space="preserve">Jobsbók 41:3 Mun hann biðja þig margar? mun hann tala blíðum orðum til þín?</w:t>
      </w:r>
    </w:p>
    <w:p/>
    <w:p>
      <w:r xmlns:w="http://schemas.openxmlformats.org/wordprocessingml/2006/main">
        <w:t xml:space="preserve">Þessi texti talar um mátt Guðs og tign og spyr hvort einhver geti verið svo djarfur að ögra honum.</w:t>
      </w:r>
    </w:p>
    <w:p/>
    <w:p>
      <w:r xmlns:w="http://schemas.openxmlformats.org/wordprocessingml/2006/main">
        <w:t xml:space="preserve">1. Guð er öllum meiri: Gleðjumst yfir hans hátign</w:t>
      </w:r>
    </w:p>
    <w:p/>
    <w:p>
      <w:r xmlns:w="http://schemas.openxmlformats.org/wordprocessingml/2006/main">
        <w:t xml:space="preserve">2. Ósigrandi skapari: Virðing okkar og tilbeiðslu</w:t>
      </w:r>
    </w:p>
    <w:p/>
    <w:p>
      <w:r xmlns:w="http://schemas.openxmlformats.org/wordprocessingml/2006/main">
        <w:t xml:space="preserve">1. Jesaja 40:28 - "Hefur þú ekki vitað? Hefurðu ekki heyrt það? Drottinn er hinn eilífi Guð, skapari endimarka jarðar."</w:t>
      </w:r>
    </w:p>
    <w:p/>
    <w:p>
      <w:r xmlns:w="http://schemas.openxmlformats.org/wordprocessingml/2006/main">
        <w:t xml:space="preserve">2. Sálmur 8:3-4 - „Þegar ég horfi á himininn þinn, verk fingra þinna, tunglið og stjörnurnar, sem þú settir á stað, hvað er þá maðurinn að þú minnist hans og sonur maður að þér þykir vænt um hann?"</w:t>
      </w:r>
    </w:p>
    <w:p/>
    <w:p>
      <w:r xmlns:w="http://schemas.openxmlformats.org/wordprocessingml/2006/main">
        <w:t xml:space="preserve">Jobsbók 41:4 Mun hann gera sáttmála við þig? munt þú taka hann að þjóni að eilífu?</w:t>
      </w:r>
    </w:p>
    <w:p/>
    <w:p>
      <w:r xmlns:w="http://schemas.openxmlformats.org/wordprocessingml/2006/main">
        <w:t xml:space="preserve">Í kaflanum er spurt hvort maður geti gert sáttmála við Guð og hvort hægt sé að taka Guð sem þjón að eilífu.</w:t>
      </w:r>
    </w:p>
    <w:p/>
    <w:p>
      <w:r xmlns:w="http://schemas.openxmlformats.org/wordprocessingml/2006/main">
        <w:t xml:space="preserve">1: Guð er trúr þjónn okkar, skuldbundinn okkur og þörfum okkar í gegnum sáttmála sinn.</w:t>
      </w:r>
    </w:p>
    <w:p/>
    <w:p>
      <w:r xmlns:w="http://schemas.openxmlformats.org/wordprocessingml/2006/main">
        <w:t xml:space="preserve">2: Við getum treyst á trúfesti Guðs og skuldbindingu við okkur í gegnum sáttmála hans.</w:t>
      </w:r>
    </w:p>
    <w:p/>
    <w:p>
      <w:r xmlns:w="http://schemas.openxmlformats.org/wordprocessingml/2006/main">
        <w:t xml:space="preserve">1: Jesaja 41:10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"Haltu lífi þínu lausu við peningaást og vertu sáttur við það sem þú hefur, því að hann hefur sagt: Ég mun aldrei yfirgefa þig né yfirgefa þig. Þannig getum við sagt í fullri vissu: Drottinn er minn hjálpar, ég óttast ekki, hvað getur maðurinn gert mér?</w:t>
      </w:r>
    </w:p>
    <w:p/>
    <w:p>
      <w:r xmlns:w="http://schemas.openxmlformats.org/wordprocessingml/2006/main">
        <w:t xml:space="preserve">Jobsbók 41:5 Vilt þú leika við hann eins og fugl? eða viltu binda hann fyrir meyjar þínar?</w:t>
      </w:r>
    </w:p>
    <w:p/>
    <w:p>
      <w:r xmlns:w="http://schemas.openxmlformats.org/wordprocessingml/2006/main">
        <w:t xml:space="preserve">Í þessum kafla er talað um Leviatan, öfluga veru sem er óstýrilát og ekki hægt að temja sér.</w:t>
      </w:r>
    </w:p>
    <w:p/>
    <w:p>
      <w:r xmlns:w="http://schemas.openxmlformats.org/wordprocessingml/2006/main">
        <w:t xml:space="preserve">1. Kraftur Guðs: Leviatan sem ekki er hægt að halda</w:t>
      </w:r>
    </w:p>
    <w:p/>
    <w:p>
      <w:r xmlns:w="http://schemas.openxmlformats.org/wordprocessingml/2006/main">
        <w:t xml:space="preserve">2. Styrkur trausts okkar á Guði</w:t>
      </w:r>
    </w:p>
    <w:p/>
    <w:p>
      <w:r xmlns:w="http://schemas.openxmlformats.org/wordprocessingml/2006/main">
        <w:t xml:space="preserve">1. Sálmur 104:24-26 - "Ó Drottinn, hversu margvísleg eru verk þín, þú gjörðir þau öll með visku: jörðin er full af auðæfum þínum. Svo er þetta mikla og víðáttumikla hafið, þar sem óteljandi skriður er, bæði smádýr og mikil. Þar fara skipin: þar er sá levíatan, sem þú hefir látið leika þar."</w:t>
      </w:r>
    </w:p>
    <w:p/>
    <w:p>
      <w:r xmlns:w="http://schemas.openxmlformats.org/wordprocessingml/2006/main">
        <w:t xml:space="preserve">2. Jesaja 27:1 - "Á þeim degi mun Drottinn refsa Leviatan hinum stingandi höggormi með sínu harða, mikla og sterka sverði, Leviatan hinum krókótta höggormi, og hann mun drepa drekann sem er í hafinu."</w:t>
      </w:r>
    </w:p>
    <w:p/>
    <w:p>
      <w:r xmlns:w="http://schemas.openxmlformats.org/wordprocessingml/2006/main">
        <w:t xml:space="preserve">Jobsbók 41:6 Eiga félagarnir að búa hann til veislu? skyldu þeir skipta honum á milli kaupmanna?</w:t>
      </w:r>
    </w:p>
    <w:p/>
    <w:p>
      <w:r xmlns:w="http://schemas.openxmlformats.org/wordprocessingml/2006/main">
        <w:t xml:space="preserve">Félagar sköpunarvera Guðs geta ekki gert þær veislu né skipt þeim á milli kaupmanna.</w:t>
      </w:r>
    </w:p>
    <w:p/>
    <w:p>
      <w:r xmlns:w="http://schemas.openxmlformats.org/wordprocessingml/2006/main">
        <w:t xml:space="preserve">1. Það er ekki okkar að nýta skepnur Guðs.</w:t>
      </w:r>
    </w:p>
    <w:p/>
    <w:p>
      <w:r xmlns:w="http://schemas.openxmlformats.org/wordprocessingml/2006/main">
        <w:t xml:space="preserve">2. Það sem Guð skapaði er ekki okkar til að deila.</w:t>
      </w:r>
    </w:p>
    <w:p/>
    <w:p>
      <w:r xmlns:w="http://schemas.openxmlformats.org/wordprocessingml/2006/main">
        <w:t xml:space="preserve">1. Fyrsta Mósebók 1:26-28, Guð skapaði manninn í sinni mynd og gaf honum yfirráð yfir skepnum jarðar.</w:t>
      </w:r>
    </w:p>
    <w:p/>
    <w:p>
      <w:r xmlns:w="http://schemas.openxmlformats.org/wordprocessingml/2006/main">
        <w:t xml:space="preserve">2. Sálmur 24:1, Jörðin er Drottins og öll hennar fylling, heimurinn og þeir sem í honum búa.</w:t>
      </w:r>
    </w:p>
    <w:p/>
    <w:p>
      <w:r xmlns:w="http://schemas.openxmlformats.org/wordprocessingml/2006/main">
        <w:t xml:space="preserve">Jobsbók 41:7 Getur þú fyllt húð hans gaddajárnum? eða höfuð hans með fiskispjótum?</w:t>
      </w:r>
    </w:p>
    <w:p/>
    <w:p>
      <w:r xmlns:w="http://schemas.openxmlformats.org/wordprocessingml/2006/main">
        <w:t xml:space="preserve">Í kaflanum er talað um að sköpun Guðs og kraftur eins og Leviatan sýnir fram á að sé óágengilegt öllum vopnum sem maðurinn gæti búið til.</w:t>
      </w:r>
    </w:p>
    <w:p/>
    <w:p>
      <w:r xmlns:w="http://schemas.openxmlformats.org/wordprocessingml/2006/main">
        <w:t xml:space="preserve">1: Yfirskrift Jobs kennir okkur að Guð er máttugur og alvitur. Það minnir okkur á að hann skapaði heiminn og allt sem í honum er og að hann er ofar öllu.</w:t>
      </w:r>
    </w:p>
    <w:p/>
    <w:p>
      <w:r xmlns:w="http://schemas.openxmlformats.org/wordprocessingml/2006/main">
        <w:t xml:space="preserve">2: Yfirskrift Jobs minnir okkur á sannleikann að Guð er almáttugur og sköpun hans er ofar skilningi okkar. Við verðum að muna að treysta á Guð og orð hans, því hann veit alla hluti og kraftur hans er óviðjafnanlegur.</w:t>
      </w:r>
    </w:p>
    <w:p/>
    <w:p>
      <w:r xmlns:w="http://schemas.openxmlformats.org/wordprocessingml/2006/main">
        <w:t xml:space="preserve">1: Sálmur 33:6-9 - Fyrir orð Drottins urðu himnarnir til. og allur her þeirra með anda munns hans. Hann safnar vötnum hafsins saman sem hrúgu, djúpið setur hann í forðabúr. Öll jörðin óttast Drottin, allir íbúar heimsins skulu óttast hann. Því að hann talaði, og það var gjört. bauð hann, og stóð það fast.</w:t>
      </w:r>
    </w:p>
    <w:p/>
    <w:p>
      <w:r xmlns:w="http://schemas.openxmlformats.org/wordprocessingml/2006/main">
        <w:t xml:space="preserve">2: Jesaja 40:28-29 - Hefur þú ekki vitað það? Hefir þú ekki heyrt, að hinn eilífi Guð, Drottinn, skapari endimarka jarðarinnar, þreytist ekki og þreytist ekki? það er engin leit að skilningi hans. Hann gefur vald hinum þreytta; og þeim sem engan mátt hafa eykur hann styrk.</w:t>
      </w:r>
    </w:p>
    <w:p/>
    <w:p>
      <w:r xmlns:w="http://schemas.openxmlformats.org/wordprocessingml/2006/main">
        <w:t xml:space="preserve">Jobsbók 41:8 Leggðu hönd þína yfir hann, minnstu bardagans, gerðu ekki meira.</w:t>
      </w:r>
    </w:p>
    <w:p/>
    <w:p>
      <w:r xmlns:w="http://schemas.openxmlformats.org/wordprocessingml/2006/main">
        <w:t xml:space="preserve">Þessi texti úr Jobsbók 41:8 talar um að leggja hönd á óvin og muna bardagann, en ekki taka þátt í frekari átökum.</w:t>
      </w:r>
    </w:p>
    <w:p/>
    <w:p>
      <w:r xmlns:w="http://schemas.openxmlformats.org/wordprocessingml/2006/main">
        <w:t xml:space="preserve">1. "Máttur fyrirgefningar: Að forðast frekari átök"</w:t>
      </w:r>
    </w:p>
    <w:p/>
    <w:p>
      <w:r xmlns:w="http://schemas.openxmlformats.org/wordprocessingml/2006/main">
        <w:t xml:space="preserve">2. "Aðhald í átökum: Lærum af Job 41:8"</w:t>
      </w:r>
    </w:p>
    <w:p/>
    <w:p>
      <w:r xmlns:w="http://schemas.openxmlformats.org/wordprocessingml/2006/main">
        <w:t xml:space="preserve">1. Matteusarguðspjall 5:38-39 - "Þér hafið heyrt að sagt hefur verið: Auga fyrir auga og tönn fyrir tönn. En ég segi yður: Þér standist ekki hið illa, heldur hver sem slær þig á hægri kinn þína, snúðu líka hinni að honum."</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Jobsbók 41:9 Sjá, von hans er til einskis. Mun enginn falla niður þótt hann sjáist?</w:t>
      </w:r>
    </w:p>
    <w:p/>
    <w:p>
      <w:r xmlns:w="http://schemas.openxmlformats.org/wordprocessingml/2006/main">
        <w:t xml:space="preserve">Guðsóttinn er yfirþyrmandi og getur skilið mann vonlausan í kjölfarið.</w:t>
      </w:r>
    </w:p>
    <w:p/>
    <w:p>
      <w:r xmlns:w="http://schemas.openxmlformats.org/wordprocessingml/2006/main">
        <w:t xml:space="preserve">1: Sama hversu erfiðar aðstæður eru, það er alltaf von í Guði.</w:t>
      </w:r>
    </w:p>
    <w:p/>
    <w:p>
      <w:r xmlns:w="http://schemas.openxmlformats.org/wordprocessingml/2006/main">
        <w:t xml:space="preserve">2: Við verðum að muna að leita til Guðs um von, jafnvel þótt okkur sé ofviða.</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Jobsbók 41:10 Enginn er svo grimmur, að hann þorir að vekja hann. Hver getur þá staðist frammi fyrir mér?</w:t>
      </w:r>
    </w:p>
    <w:p/>
    <w:p>
      <w:r xmlns:w="http://schemas.openxmlformats.org/wordprocessingml/2006/main">
        <w:t xml:space="preserve">Þessi texti talar um mátt og mátt Guðs og leggur áherslu á að enginn sé of sterkur til að ögra honum og að hann sé almáttugur og óstöðvandi.</w:t>
      </w:r>
    </w:p>
    <w:p/>
    <w:p>
      <w:r xmlns:w="http://schemas.openxmlformats.org/wordprocessingml/2006/main">
        <w:t xml:space="preserve">1. "Óstöðvandi máttur Guðs: Að skilja stað okkar í alheiminum"</w:t>
      </w:r>
    </w:p>
    <w:p/>
    <w:p>
      <w:r xmlns:w="http://schemas.openxmlformats.org/wordprocessingml/2006/main">
        <w:t xml:space="preserve">2. "Óskiljanlegur styrkur: Við skulum standa í lotningu hins almáttuga"</w:t>
      </w:r>
    </w:p>
    <w:p/>
    <w:p>
      <w:r xmlns:w="http://schemas.openxmlformats.org/wordprocessingml/2006/main">
        <w:t xml:space="preserve">1. Sálmur 46:10 "Vertu kyrr og veistu að ég er Guð."</w:t>
      </w:r>
    </w:p>
    <w:p/>
    <w:p>
      <w:r xmlns:w="http://schemas.openxmlformats.org/wordprocessingml/2006/main">
        <w:t xml:space="preserve">2. Jesaja 40:12-14 „Sá sem hefur mælt vötnin í holu handar sinnar og afmarkað himininn með spani, umlukt duft jarðar í mælikvarða og vegið fjöllin á vog og hæðirnar á vog. ,,Hver hefir mælt anda Drottins, eða hver maður sýnir honum ráð sín, við hvern ráðfærði hann sig og gerði hann skilningsríkan, hver kenndi honum veg réttlætisins og kenndi honum þekkingu og vísaði honum veg skilningsins? "</w:t>
      </w:r>
    </w:p>
    <w:p/>
    <w:p>
      <w:r xmlns:w="http://schemas.openxmlformats.org/wordprocessingml/2006/main">
        <w:t xml:space="preserve">Jobsbók 41:11 Hver hefir komið í veg fyrir mig, að ég skyldi endurgjalda honum? allt sem er undir öllum himninum er mitt.</w:t>
      </w:r>
    </w:p>
    <w:p/>
    <w:p>
      <w:r xmlns:w="http://schemas.openxmlformats.org/wordprocessingml/2006/main">
        <w:t xml:space="preserve">Guð er að minna Job á að allt í heiminum, undir himninum, tilheyrir honum.</w:t>
      </w:r>
    </w:p>
    <w:p/>
    <w:p>
      <w:r xmlns:w="http://schemas.openxmlformats.org/wordprocessingml/2006/main">
        <w:t xml:space="preserve">1. Guð er endanlegur eigandi allra eigna og við verðum að muna að allt sem við eigum er að lokum frá honum.</w:t>
      </w:r>
    </w:p>
    <w:p/>
    <w:p>
      <w:r xmlns:w="http://schemas.openxmlformats.org/wordprocessingml/2006/main">
        <w:t xml:space="preserve">2. Við verðum að muna að Guð er drottinn yfir öllum hlutum; Hann gefur og tekur.</w:t>
      </w:r>
    </w:p>
    <w:p/>
    <w:p>
      <w:r xmlns:w="http://schemas.openxmlformats.org/wordprocessingml/2006/main">
        <w:t xml:space="preserve">1. Mósebók 8:17-18 Og þú segir í hjarta þínu: Máttur minn og máttur handar minnar hefur aflað mér þennan auð. En þú skalt minnast Drottins Guðs þíns, því að það er sá sem gefur þér vald til að afla auðs.</w:t>
      </w:r>
    </w:p>
    <w:p/>
    <w:p>
      <w:r xmlns:w="http://schemas.openxmlformats.org/wordprocessingml/2006/main">
        <w:t xml:space="preserve">2. Sálmur 24:1 Jörðin er Drottins og fylling hennar; heiminn og þeir sem í honum búa.</w:t>
      </w:r>
    </w:p>
    <w:p/>
    <w:p>
      <w:r xmlns:w="http://schemas.openxmlformats.org/wordprocessingml/2006/main">
        <w:t xml:space="preserve">Jobsbók 41:12 Ég mun ekki leyna hlutum hans, né krafti hans né fallegu hlutfalli hans.</w:t>
      </w:r>
    </w:p>
    <w:p/>
    <w:p>
      <w:r xmlns:w="http://schemas.openxmlformats.org/wordprocessingml/2006/main">
        <w:t xml:space="preserve">Guð opinberar Job kraft og fegurð Leviatan, sjóskrímsli.</w:t>
      </w:r>
    </w:p>
    <w:p/>
    <w:p>
      <w:r xmlns:w="http://schemas.openxmlformats.org/wordprocessingml/2006/main">
        <w:t xml:space="preserve">1. Kraftur sköpunar Guðs - Jobsbók 41:12</w:t>
      </w:r>
    </w:p>
    <w:p/>
    <w:p>
      <w:r xmlns:w="http://schemas.openxmlformats.org/wordprocessingml/2006/main">
        <w:t xml:space="preserve">2. Fegurð og hátign í sköpunum Guðs - Jobsbók 41:12</w:t>
      </w:r>
    </w:p>
    <w:p/>
    <w:p>
      <w:r xmlns:w="http://schemas.openxmlformats.org/wordprocessingml/2006/main">
        <w:t xml:space="preserve">1. Sálmur 104:24-25 - Hversu mörg eru verk þín, Drottinn! Með visku gerðir þú þá alla; jörðin er full af skepnum þínum.</w:t>
      </w:r>
    </w:p>
    <w:p/>
    <w:p>
      <w:r xmlns:w="http://schemas.openxmlformats.org/wordprocessingml/2006/main">
        <w:t xml:space="preserve">2. Jesaja 40:12 - Hver hefur mælt vötnin í holu handar sinnar eða með breidd handar afmarkað himininn? Hver hefur haldið dufti jarðar í körfu eða vegið fjöllin á vog og hæðirnar í vog?</w:t>
      </w:r>
    </w:p>
    <w:p/>
    <w:p>
      <w:r xmlns:w="http://schemas.openxmlformats.org/wordprocessingml/2006/main">
        <w:t xml:space="preserve">Jobsbók 41:13 Hver getur fundið útlit klæða hans? eða hver getur komið til hans með tvöfalda beislið sitt?</w:t>
      </w:r>
    </w:p>
    <w:p/>
    <w:p>
      <w:r xmlns:w="http://schemas.openxmlformats.org/wordprocessingml/2006/main">
        <w:t xml:space="preserve">Þessi texti talar um erfiðleika við að skilja vegu Guðs og að nálgast hann.</w:t>
      </w:r>
    </w:p>
    <w:p/>
    <w:p>
      <w:r xmlns:w="http://schemas.openxmlformats.org/wordprocessingml/2006/main">
        <w:t xml:space="preserve">1: Leyndardómurinn um vegu Guðs</w:t>
      </w:r>
    </w:p>
    <w:p/>
    <w:p>
      <w:r xmlns:w="http://schemas.openxmlformats.org/wordprocessingml/2006/main">
        <w:t xml:space="preserve">2: Áskorunin um að nálgast Guð</w:t>
      </w:r>
    </w:p>
    <w:p/>
    <w:p>
      <w:r xmlns:w="http://schemas.openxmlformats.org/wordprocessingml/2006/main">
        <w:t xml:space="preserve">1: Jesaja 55:8-9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Jakobsbréfið 4:8 Nálægið ykkur Guði, og hann mun nálgast ykkur. Hreinsið hendur yðar, þér syndarar, og hreinsið hjörtu yðar, þú tvísýnu.</w:t>
      </w:r>
    </w:p>
    <w:p/>
    <w:p>
      <w:r xmlns:w="http://schemas.openxmlformats.org/wordprocessingml/2006/main">
        <w:t xml:space="preserve">Jobsbók 41:14 Hver getur opnað dyr andlits síns? tennurnar hans eru hræðilegar í kring.</w:t>
      </w:r>
    </w:p>
    <w:p/>
    <w:p>
      <w:r xmlns:w="http://schemas.openxmlformats.org/wordprocessingml/2006/main">
        <w:t xml:space="preserve">Þessi texti undirstrikar hræðilegt og kraftmikið eðli Guðs.</w:t>
      </w:r>
    </w:p>
    <w:p/>
    <w:p>
      <w:r xmlns:w="http://schemas.openxmlformats.org/wordprocessingml/2006/main">
        <w:t xml:space="preserve">1: Guð er máttugur - Ekkert getur staðið í vegi hans.</w:t>
      </w:r>
    </w:p>
    <w:p/>
    <w:p>
      <w:r xmlns:w="http://schemas.openxmlformats.org/wordprocessingml/2006/main">
        <w:t xml:space="preserve">2: Óttast Drottin - máttur hans er ofar skilningi okkar.</w:t>
      </w:r>
    </w:p>
    <w:p/>
    <w:p>
      <w:r xmlns:w="http://schemas.openxmlformats.org/wordprocessingml/2006/main">
        <w:t xml:space="preserve">1: Sálmur 68:35 - "Ó Guð, þú ert ógnvekjandi frá helgidómi þínum. Sjálfur Guð Ísraels gefur lýð sínum kraft og styrk. Guði sé lof!"</w:t>
      </w:r>
    </w:p>
    <w:p/>
    <w:p>
      <w:r xmlns:w="http://schemas.openxmlformats.org/wordprocessingml/2006/main">
        <w:t xml:space="preserve">2: Daníel 4:35 - "Allar þjóðir jarðarinnar eru taldar til einskis, og hann gerir það sem honum þóknast með krafti himinsins og þjóðum jarðar. Enginn getur haldið aftur af hendi sinni eða sagt við hann: Hvað hefurðu gert?"</w:t>
      </w:r>
    </w:p>
    <w:p/>
    <w:p>
      <w:r xmlns:w="http://schemas.openxmlformats.org/wordprocessingml/2006/main">
        <w:t xml:space="preserve">Jobsbók 41:15 Vog hans er dramb hans, innilokuð eins og innsigli.</w:t>
      </w:r>
    </w:p>
    <w:p/>
    <w:p>
      <w:r xmlns:w="http://schemas.openxmlformats.org/wordprocessingml/2006/main">
        <w:t xml:space="preserve">Jobsbók 41:15 lýsir veru þar sem vogin er stolt hennar, lokað eins og hún sé innsigluð.</w:t>
      </w:r>
    </w:p>
    <w:p/>
    <w:p>
      <w:r xmlns:w="http://schemas.openxmlformats.org/wordprocessingml/2006/main">
        <w:t xml:space="preserve">1. Sköpun Guðs: Ótti og undrun í náttúrunni</w:t>
      </w:r>
    </w:p>
    <w:p/>
    <w:p>
      <w:r xmlns:w="http://schemas.openxmlformats.org/wordprocessingml/2006/main">
        <w:t xml:space="preserve">2. Stolt: The Fall of Man</w:t>
      </w:r>
    </w:p>
    <w:p/>
    <w:p>
      <w:r xmlns:w="http://schemas.openxmlformats.org/wordprocessingml/2006/main">
        <w:t xml:space="preserve">1. Sálmur 104:24 - "Ó Drottinn, hversu mörg eru verk þín! Með visku hefur þú skapað þau öll, jörðin er full af skepnum þínum."</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Jobsbók 41:16 Svo nálægur er annar að ekkert loft kemst á milli þeirra.</w:t>
      </w:r>
    </w:p>
    <w:p/>
    <w:p>
      <w:r xmlns:w="http://schemas.openxmlformats.org/wordprocessingml/2006/main">
        <w:t xml:space="preserve">Jobsbók 41:16 lýsir tvennu sem er svo náið saman að ekkert loft kemst á milli þeirra.</w:t>
      </w:r>
    </w:p>
    <w:p/>
    <w:p>
      <w:r xmlns:w="http://schemas.openxmlformats.org/wordprocessingml/2006/main">
        <w:t xml:space="preserve">1. Nálægð Guðs og manns: Rannsókn í Jobsbók 41:16</w:t>
      </w:r>
    </w:p>
    <w:p/>
    <w:p>
      <w:r xmlns:w="http://schemas.openxmlformats.org/wordprocessingml/2006/main">
        <w:t xml:space="preserve">2. Nálægð sem við getum ekki skilið: Kanna Job 41:16</w:t>
      </w:r>
    </w:p>
    <w:p/>
    <w:p>
      <w:r xmlns:w="http://schemas.openxmlformats.org/wordprocessingml/2006/main">
        <w:t xml:space="preserve">1. Fyrsta Mósebók 2:24-25, "Þess vegna skal maður yfirgefa föður sinn og móður og halda fast við konu sína, og þau skulu verða eitt hold. Og maðurinn og kona hans voru bæði nakin og skammast sín ekki."</w:t>
      </w:r>
    </w:p>
    <w:p/>
    <w:p>
      <w:r xmlns:w="http://schemas.openxmlformats.org/wordprocessingml/2006/main">
        <w:t xml:space="preserve">2. Efesusbréfið 5:31-32, "Þess vegna mun maður yfirgefa föður sinn og móður og halda fast við konu sína, og þau tvö skulu verða eitt hold. Þessi leyndardómur er djúpstæður og ég er að segja að hann á við Krist og kirkju."</w:t>
      </w:r>
    </w:p>
    <w:p/>
    <w:p>
      <w:r xmlns:w="http://schemas.openxmlformats.org/wordprocessingml/2006/main">
        <w:t xml:space="preserve">Jobsbók 41:17 Þeir eru sameinaðir hver við annan, þeir standa saman, svo að þeir verði ekki sundurliðaðir.</w:t>
      </w:r>
    </w:p>
    <w:p/>
    <w:p>
      <w:r xmlns:w="http://schemas.openxmlformats.org/wordprocessingml/2006/main">
        <w:t xml:space="preserve">Þetta vers leggur áherslu á styrk einingu og hvernig það gerir það að verkum að eitthvað er óbrjótanlegt.</w:t>
      </w:r>
    </w:p>
    <w:p/>
    <w:p>
      <w:r xmlns:w="http://schemas.openxmlformats.org/wordprocessingml/2006/main">
        <w:t xml:space="preserve">1. Guð kallar okkur til að koma saman í einingu, því saman getum við yfirstigið hvaða hindrun sem er.</w:t>
      </w:r>
    </w:p>
    <w:p/>
    <w:p>
      <w:r xmlns:w="http://schemas.openxmlformats.org/wordprocessingml/2006/main">
        <w:t xml:space="preserve">2. Við getum sigrað hvað sem er þegar við stöndum saman í nafni Guðs.</w:t>
      </w:r>
    </w:p>
    <w:p/>
    <w:p>
      <w:r xmlns:w="http://schemas.openxmlformats.org/wordprocessingml/2006/main">
        <w:t xml:space="preserve">1. Sálmur 133:1-3 - Sjá, hversu gott og notalegt það er þegar bræður búa í einingu! Það er eins og dýrmæta olían á höfðinu, sem rennur niður á skeggið, á skegg Arons, rennur niður á kraga skikkju hans! Það er eins og dögg Hermons, sem fellur á fjöll Síonar! Því að þar hefur Drottinn boðið blessunina, lífið að eilífu.</w:t>
      </w:r>
    </w:p>
    <w:p/>
    <w:p>
      <w:r xmlns:w="http://schemas.openxmlformats.org/wordprocessingml/2006/main">
        <w:t xml:space="preserve">2. Prédikarinn 4:9-12 - Tveir eru betri en einn, því þeir hafa góð laun fyrir strit sitt. Því að ef þeir falla mun maður lyfta félaga sínum upp. En vei þeim sem er einn þegar hann fellur og hefur engan annan til að lyfta sér upp! Aftur, ef tveir liggja saman halda þeir hita, en hvernig getur maður haldið á sér hita einn? Og þó að maður gæti sigrað á einum sem er einn, tveir munu standast honum, þrefaldur strengur slitnar ekki fljótt.</w:t>
      </w:r>
    </w:p>
    <w:p/>
    <w:p>
      <w:r xmlns:w="http://schemas.openxmlformats.org/wordprocessingml/2006/main">
        <w:t xml:space="preserve">Jobsbók 41:18 Af neyð hans skín ljós, og augu hans eru eins og augnlok morgunsins.</w:t>
      </w:r>
    </w:p>
    <w:p/>
    <w:p>
      <w:r xmlns:w="http://schemas.openxmlformats.org/wordprocessingml/2006/main">
        <w:t xml:space="preserve">Kraftur Guðs er svo mikill að jafnvel andardráttur hans getur gefið ljós.</w:t>
      </w:r>
    </w:p>
    <w:p/>
    <w:p>
      <w:r xmlns:w="http://schemas.openxmlformats.org/wordprocessingml/2006/main">
        <w:t xml:space="preserve">1: Ljós Guðs getur leitt okkur út úr myrkrinu.</w:t>
      </w:r>
    </w:p>
    <w:p/>
    <w:p>
      <w:r xmlns:w="http://schemas.openxmlformats.org/wordprocessingml/2006/main">
        <w:t xml:space="preserve">2: Kraftur Guðs er meiri en skilningur okkar.</w:t>
      </w:r>
    </w:p>
    <w:p/>
    <w:p>
      <w:r xmlns:w="http://schemas.openxmlformats.org/wordprocessingml/2006/main">
        <w:t xml:space="preserve">1: Jesaja 9:2 - Fólkið sem gekk í myrkri hefur séð mikið ljós.</w:t>
      </w:r>
    </w:p>
    <w:p/>
    <w:p>
      <w:r xmlns:w="http://schemas.openxmlformats.org/wordprocessingml/2006/main">
        <w:t xml:space="preserve">2:2 Korintubréf 4:6 - Því að Guð, sem sagði: "Ljós skína úr myrkri," hefur ljómað í hjörtum okkar.</w:t>
      </w:r>
    </w:p>
    <w:p/>
    <w:p>
      <w:r xmlns:w="http://schemas.openxmlformats.org/wordprocessingml/2006/main">
        <w:t xml:space="preserve">Jobsbók 41:19 Af munni hans ganga logandi lampar, og eldneistar springa út.</w:t>
      </w:r>
    </w:p>
    <w:p/>
    <w:p>
      <w:r xmlns:w="http://schemas.openxmlformats.org/wordprocessingml/2006/main">
        <w:t xml:space="preserve">Í kaflanum er fjallað um mátt Guðs, táknað með veru með munn sem logandi lampar og eldneistar stökkva út úr.</w:t>
      </w:r>
    </w:p>
    <w:p/>
    <w:p>
      <w:r xmlns:w="http://schemas.openxmlformats.org/wordprocessingml/2006/main">
        <w:t xml:space="preserve">1. "Máttur Guðs: Lifandi logi"</w:t>
      </w:r>
    </w:p>
    <w:p/>
    <w:p>
      <w:r xmlns:w="http://schemas.openxmlformats.org/wordprocessingml/2006/main">
        <w:t xml:space="preserve">2. "Styrkur og máttur Guðs: lýsa upp veginn"</w:t>
      </w:r>
    </w:p>
    <w:p/>
    <w:p>
      <w:r xmlns:w="http://schemas.openxmlformats.org/wordprocessingml/2006/main">
        <w:t xml:space="preserve">1. Jesaja 4:5 - "Þá mun Drottinn skapa yfir öllu Síonfjalli og yfir söfnuðum hennar ský á daginn og reyk og skína logandi elds á nóttunni, því að yfir allri dýrðinni mun vera tjaldhiminn."</w:t>
      </w:r>
    </w:p>
    <w:p/>
    <w:p>
      <w:r xmlns:w="http://schemas.openxmlformats.org/wordprocessingml/2006/main">
        <w:t xml:space="preserve">2. Hebreabréfið 12:29 - "Því að Guð vor er eyðandi eldur."</w:t>
      </w:r>
    </w:p>
    <w:p/>
    <w:p>
      <w:r xmlns:w="http://schemas.openxmlformats.org/wordprocessingml/2006/main">
        <w:t xml:space="preserve">Jobsbók 41:20 Úr nösum hans fer reykur, eins og úr seyðandi potti eða katli.</w:t>
      </w:r>
    </w:p>
    <w:p/>
    <w:p>
      <w:r xmlns:w="http://schemas.openxmlformats.org/wordprocessingml/2006/main">
        <w:t xml:space="preserve">Jobsbók 41:20 lýsir krafti Leviatan, goðsagnaveru, sem reyk sem kemur út úr nösum hans eins og seyjandi pottur eða katli.</w:t>
      </w:r>
    </w:p>
    <w:p/>
    <w:p>
      <w:r xmlns:w="http://schemas.openxmlformats.org/wordprocessingml/2006/main">
        <w:t xml:space="preserve">1. Guð hefur skapað skepnur með krafti umfram ímyndunarafl okkar.</w:t>
      </w:r>
    </w:p>
    <w:p/>
    <w:p>
      <w:r xmlns:w="http://schemas.openxmlformats.org/wordprocessingml/2006/main">
        <w:t xml:space="preserve">2. Guð getur notað skepnur til að kenna okkur um mátt sinn.</w:t>
      </w:r>
    </w:p>
    <w:p/>
    <w:p>
      <w:r xmlns:w="http://schemas.openxmlformats.org/wordprocessingml/2006/main">
        <w:t xml:space="preserve">1. Sálmur 104:24-26 - Drottinn, hversu mörg eru verk þín! Með visku hefur þú skapað þá alla; jörðin er full af skepnum þínum. Hér er hafið, mikið og breitt, sem iðar af óteljandi verum, lífverum bæði smáum og stórum. Þar fara skipin og Leviatan, sem þú myndaðir til að leika í því.</w:t>
      </w:r>
    </w:p>
    <w:p/>
    <w:p>
      <w:r xmlns:w="http://schemas.openxmlformats.org/wordprocessingml/2006/main">
        <w:t xml:space="preserve">2. Jesaja 27:1 - Á þeim degi mun Drottinn refsa Leviatan hinum flótta höggormi með sínu harða og mikla og sterka sverði, Leviatan hinum snúna höggormi og drepa drekann sem er í hafinu.</w:t>
      </w:r>
    </w:p>
    <w:p/>
    <w:p>
      <w:r xmlns:w="http://schemas.openxmlformats.org/wordprocessingml/2006/main">
        <w:t xml:space="preserve">Jobsbók 41:21 Andardráttur hans kveikir kol, og logi fer út af munni hans.</w:t>
      </w:r>
    </w:p>
    <w:p/>
    <w:p>
      <w:r xmlns:w="http://schemas.openxmlformats.org/wordprocessingml/2006/main">
        <w:t xml:space="preserve">Kraftur Guðs sést í getu hans til að skapa og stjórna eldi.</w:t>
      </w:r>
    </w:p>
    <w:p/>
    <w:p>
      <w:r xmlns:w="http://schemas.openxmlformats.org/wordprocessingml/2006/main">
        <w:t xml:space="preserve">1. "Máttur Guðs: Hugleiðing um Job 41:21"</w:t>
      </w:r>
    </w:p>
    <w:p/>
    <w:p>
      <w:r xmlns:w="http://schemas.openxmlformats.org/wordprocessingml/2006/main">
        <w:t xml:space="preserve">2. "Drottinvald Guðs: Rannsókn á Jobsbók 41:21"</w:t>
      </w:r>
    </w:p>
    <w:p/>
    <w:p>
      <w:r xmlns:w="http://schemas.openxmlformats.org/wordprocessingml/2006/main">
        <w:t xml:space="preserve">1. Jesaja 40:28-31 - "Hefur þú ekki vitað? Hefur þú ekki heyrt? Drottinn er hinn eilífi Guð, skapari endimarka jarðar. Hann örmagnast ekki og þreytist ekki, skilningur hans er órannsakanlegur. gefur krafti hinum þreytu, og þeim sem engan kraft hefur hann eykur kraftinn. Jafnvel ungmenni munu örmagna og þreytast og ungir menn verða örmagna, en þeir sem bíða Drottins munu endurnýja kraft sinn, þeir munu rísa upp með vængi. eins og ernir; þeir munu hlaupa og þreytast ekki, þeir munu ganga og ekki verða örmagna."</w:t>
      </w:r>
    </w:p>
    <w:p/>
    <w:p>
      <w:r xmlns:w="http://schemas.openxmlformats.org/wordprocessingml/2006/main">
        <w:t xml:space="preserve">2. Sálmur 33:6-9 - "Fyrir orð Drottins urðu himnarnir til og fyrir anda munns hans allur her þeirra. Hann safnar vötnum sjávarins að hrúgu, hann setur djúpin í forðabúr. Öll jörðin óttast Drottin, allir jarðarbúar skulu óttast hann, því að hann talaði, og það varð, hann bauð, og það stóð stöðugt."</w:t>
      </w:r>
    </w:p>
    <w:p/>
    <w:p>
      <w:r xmlns:w="http://schemas.openxmlformats.org/wordprocessingml/2006/main">
        <w:t xml:space="preserve">Jobsbók 41:22 Í hálsi hans er kraftur, og hryggð breytist í gleði frammi fyrir honum.</w:t>
      </w:r>
    </w:p>
    <w:p/>
    <w:p>
      <w:r xmlns:w="http://schemas.openxmlformats.org/wordprocessingml/2006/main">
        <w:t xml:space="preserve">Jobsbók 41:22 talar um styrkinn sem kemur frá því að treysta á Guð, jafnvel á sorgartímum, þar sem gleðin mun að lokum koma.</w:t>
      </w:r>
    </w:p>
    <w:p/>
    <w:p>
      <w:r xmlns:w="http://schemas.openxmlformats.org/wordprocessingml/2006/main">
        <w:t xml:space="preserve">1. „Máttur gleðinnar: Hvernig á að finna styrk á sorgartímum“</w:t>
      </w:r>
    </w:p>
    <w:p/>
    <w:p>
      <w:r xmlns:w="http://schemas.openxmlformats.org/wordprocessingml/2006/main">
        <w:t xml:space="preserve">2. "Styrkur trúarinnar: Hvernig á að gleðjast í miðjum sársauka"</w:t>
      </w:r>
    </w:p>
    <w:p/>
    <w:p>
      <w:r xmlns:w="http://schemas.openxmlformats.org/wordprocessingml/2006/main">
        <w:t xml:space="preserve">1. Filippíbréfið 4:4-7 - "Verið ávallt glaðir í Drottni, enn og aftur segi ég: Gleðjist. Lát réttlæti yðar vera öllum kunn. Drottinn er nálægur, hafið ekki áhyggjur af neinu, heldur í öllu með bæn og bæn með þakkargjörð, lát óskir yðar kunnar Guði, og friður Guðs, sem er æðri öllum skilningi, mun varðveita hjörtu yðar og huga yðar í Kristi Jesú."</w:t>
      </w:r>
    </w:p>
    <w:p/>
    <w:p>
      <w:r xmlns:w="http://schemas.openxmlformats.org/wordprocessingml/2006/main">
        <w:t xml:space="preserve">2. Jesaja 40:29 - "Þeim örmagna gefur hann kraft, og þeim sem engan kraft hefur hann eykur hann mátt."</w:t>
      </w:r>
    </w:p>
    <w:p/>
    <w:p>
      <w:r xmlns:w="http://schemas.openxmlformats.org/wordprocessingml/2006/main">
        <w:t xml:space="preserve">Jobsbók 41:23 Flögur holds hans eru sameinaðar, þær eru fastar í sér. ekki er hægt að færa þær.</w:t>
      </w:r>
    </w:p>
    <w:p/>
    <w:p>
      <w:r xmlns:w="http://schemas.openxmlformats.org/wordprocessingml/2006/main">
        <w:t xml:space="preserve">Þetta vers lýsir líkamlegum styrk Leviatan, veru sem nefnd er í Jobsbók.</w:t>
      </w:r>
    </w:p>
    <w:p/>
    <w:p>
      <w:r xmlns:w="http://schemas.openxmlformats.org/wordprocessingml/2006/main">
        <w:t xml:space="preserve">1. Styrkur Guðs er óviðjafnanlegur - A um kraft Guðs sýndur í gegnum Leviatan</w:t>
      </w:r>
    </w:p>
    <w:p/>
    <w:p>
      <w:r xmlns:w="http://schemas.openxmlformats.org/wordprocessingml/2006/main">
        <w:t xml:space="preserve">2. Að finna seiglu á erfiðum tímum - A um að finna styrk í erfiðum aðstæðum með því að leita til fordæmis Guðs</w:t>
      </w:r>
    </w:p>
    <w:p/>
    <w:p>
      <w:r xmlns:w="http://schemas.openxmlformats.org/wordprocessingml/2006/main">
        <w:t xml:space="preserve">1. Sálmur 103:19 - Drottinn hefur reist hásæti sitt á himnum og ríki hans drottnar yfir öllu.</w:t>
      </w:r>
    </w:p>
    <w:p/>
    <w:p>
      <w:r xmlns:w="http://schemas.openxmlformats.org/wordprocessingml/2006/main">
        <w:t xml:space="preserve">2. Jesaja 40:28 - Hefur þú ekki vitað það? Hefurðu ekki heyrt? Drottinn er hinn eilífi Guð, skapari endimarka jarðar. Hann dofnar ekki eða þreytist ekki; skilningur hans er órannsakanlegur.</w:t>
      </w:r>
    </w:p>
    <w:p/>
    <w:p>
      <w:r xmlns:w="http://schemas.openxmlformats.org/wordprocessingml/2006/main">
        <w:t xml:space="preserve">Jobsbók 41:24 Hjarta hans er traust sem steinn. já, harður eins og hluti af neðri kvarnarsteininum.</w:t>
      </w:r>
    </w:p>
    <w:p/>
    <w:p>
      <w:r xmlns:w="http://schemas.openxmlformats.org/wordprocessingml/2006/main">
        <w:t xml:space="preserve">Hjarta Jobs er traust og sterkt, eins og steinn.</w:t>
      </w:r>
    </w:p>
    <w:p/>
    <w:p>
      <w:r xmlns:w="http://schemas.openxmlformats.org/wordprocessingml/2006/main">
        <w:t xml:space="preserve">1: Við eigum öll augnablik veikleika, en við getum verið minnt á að með hjálp Guðs geta hjörtu okkar verið sterk og traust eins og steinn í hvaða aðstæðum sem er.</w:t>
      </w:r>
    </w:p>
    <w:p/>
    <w:p>
      <w:r xmlns:w="http://schemas.openxmlformats.org/wordprocessingml/2006/main">
        <w:t xml:space="preserve">2: Fordæmi Jobs um trú getur hvatt okkur til að vera staðföst og staðföst í hollustu okkar við Guð, sama hvaða áskoranir sem við stöndum frammi fyrir.</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Jesaja 26:3-4 - "Þú varðveitir hann í fullkomnum friði, sem hugur er hjá þér, því að hann treystir á þig. Treystu Drottni að eilífu, því að Drottinn Guð er eilífur klettur."</w:t>
      </w:r>
    </w:p>
    <w:p/>
    <w:p>
      <w:r xmlns:w="http://schemas.openxmlformats.org/wordprocessingml/2006/main">
        <w:t xml:space="preserve">Jobsbók 41:25 Þegar hann rís upp, óttast hinir voldugu; vegna brota hreinsa þeir sig.</w:t>
      </w:r>
    </w:p>
    <w:p/>
    <w:p>
      <w:r xmlns:w="http://schemas.openxmlformats.org/wordprocessingml/2006/main">
        <w:t xml:space="preserve">Hinir voldugu eru hræddir við kraft Guðs og þeir hreinsa sig til að bregðast við.</w:t>
      </w:r>
    </w:p>
    <w:p/>
    <w:p>
      <w:r xmlns:w="http://schemas.openxmlformats.org/wordprocessingml/2006/main">
        <w:t xml:space="preserve">1: Ótti Drottins er upphaf viskunnar</w:t>
      </w:r>
    </w:p>
    <w:p/>
    <w:p>
      <w:r xmlns:w="http://schemas.openxmlformats.org/wordprocessingml/2006/main">
        <w:t xml:space="preserve">2: Kraftur Guðs og hvernig hann ætti að hafa áhrif á líf okkar</w:t>
      </w:r>
    </w:p>
    <w:p/>
    <w:p>
      <w:r xmlns:w="http://schemas.openxmlformats.org/wordprocessingml/2006/main">
        <w:t xml:space="preserve">1: Sálmur 111:10 - Ótti Drottins er upphaf viskunnar; allir þeir sem stunda það hafa góðan skilning. Lofgjörð hans varir að eilífu!</w:t>
      </w:r>
    </w:p>
    <w:p/>
    <w:p>
      <w:r xmlns:w="http://schemas.openxmlformats.org/wordprocessingml/2006/main">
        <w:t xml:space="preserve">2: Postulasagan 2:37-38 - Þegar þeir heyrðu þetta voru þeir skornir í hjartað og sögðu við Pétur og hina postulana: "Bræður, hvað eigum við að gera? Og Pétur sagði við þá: Gjörið iðrun og látið skírast sérhver yðar í nafni Jesú Krists til fyrirgefningar synda yðar, og þér munuð öðlast gjöf heilags anda.</w:t>
      </w:r>
    </w:p>
    <w:p/>
    <w:p>
      <w:r xmlns:w="http://schemas.openxmlformats.org/wordprocessingml/2006/main">
        <w:t xml:space="preserve">Jobsbók 41:26 Sverð þess, sem leggst á hann, getur ekki haldið: spjótið, pílan, né hafnarmaðurinn.</w:t>
      </w:r>
    </w:p>
    <w:p/>
    <w:p>
      <w:r xmlns:w="http://schemas.openxmlformats.org/wordprocessingml/2006/main">
        <w:t xml:space="preserve">Vernd Guðs er órjúfanleg.</w:t>
      </w:r>
    </w:p>
    <w:p/>
    <w:p>
      <w:r xmlns:w="http://schemas.openxmlformats.org/wordprocessingml/2006/main">
        <w:t xml:space="preserve">1. Verndarskjöldur Guðs - Jobsbók 41:26</w:t>
      </w:r>
    </w:p>
    <w:p/>
    <w:p>
      <w:r xmlns:w="http://schemas.openxmlformats.org/wordprocessingml/2006/main">
        <w:t xml:space="preserve">2. Óbilandi öryggi Drottins - Jobsbók 41:26</w:t>
      </w:r>
    </w:p>
    <w:p/>
    <w:p>
      <w:r xmlns:w="http://schemas.openxmlformats.org/wordprocessingml/2006/main">
        <w:t xml:space="preserve">1. Sálmur 3:3 - En þú, Drottinn, ert mér skjöldur; dýrð mín og höfuðið sem lyftir mér.</w:t>
      </w:r>
    </w:p>
    <w:p/>
    <w:p>
      <w:r xmlns:w="http://schemas.openxmlformats.org/wordprocessingml/2006/main">
        <w:t xml:space="preserve">2. Jesaja 59:16 - Og hann sá, að enginn var til, og undraðist, að þar var enginn fyrirbiðlari. og réttlæti hans, það hélt honum uppi.</w:t>
      </w:r>
    </w:p>
    <w:p/>
    <w:p>
      <w:r xmlns:w="http://schemas.openxmlformats.org/wordprocessingml/2006/main">
        <w:t xml:space="preserve">Jobsbók 41:27 Hann metur járn sem strá og eir sem rotinn við.</w:t>
      </w:r>
    </w:p>
    <w:p/>
    <w:p>
      <w:r xmlns:w="http://schemas.openxmlformats.org/wordprocessingml/2006/main">
        <w:t xml:space="preserve">Í kaflanum er talað um hvernig Guð lítur á jarðneskar eignir og efni sem ekkert í samanburði við hann.</w:t>
      </w:r>
    </w:p>
    <w:p/>
    <w:p>
      <w:r xmlns:w="http://schemas.openxmlformats.org/wordprocessingml/2006/main">
        <w:t xml:space="preserve">1: "Hver er þín virði? - Gerðu þér grein fyrir því hversu ómerkilegir jarðneskar eignir eru í samanburði við mikilfengleika Guðs"</w:t>
      </w:r>
    </w:p>
    <w:p/>
    <w:p>
      <w:r xmlns:w="http://schemas.openxmlformats.org/wordprocessingml/2006/main">
        <w:t xml:space="preserve">2: "Tímabundið eðli eigna - Að læra að meta andlega fjársjóði fram yfir líkamlega"</w:t>
      </w:r>
    </w:p>
    <w:p/>
    <w:p>
      <w:r xmlns:w="http://schemas.openxmlformats.org/wordprocessingml/2006/main">
        <w:t xml:space="preserve">1: Matteus 6:19-21 - Safnið yður ekki fjársjóðum á jörðu, þar sem mölur og meindýr eyða og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2:2 Korintubréf 4:18 - Þannig að vér beinum augum okkar ekki að því sem er sýnilegt, heldur á hið ósýnilega, þar sem það sem er sýnilegt er tímabundið, en hið ósýnilega er eilíft.</w:t>
      </w:r>
    </w:p>
    <w:p/>
    <w:p>
      <w:r xmlns:w="http://schemas.openxmlformats.org/wordprocessingml/2006/main">
        <w:t xml:space="preserve">Jobsbók 41:28 Örin fær hann ekki á flótta, slöngusteinar breytast með honum í hálm.</w:t>
      </w:r>
    </w:p>
    <w:p/>
    <w:p>
      <w:r xmlns:w="http://schemas.openxmlformats.org/wordprocessingml/2006/main">
        <w:t xml:space="preserve">Yfirskriftin undirstrikar styrk Guðs, sem er svo voldugur að jafnvel öflugustu vopnin geta ekki komið honum á flótta.</w:t>
      </w:r>
    </w:p>
    <w:p/>
    <w:p>
      <w:r xmlns:w="http://schemas.openxmlformats.org/wordprocessingml/2006/main">
        <w:t xml:space="preserve">1. "Guð, okkar voldugi verjandi"</w:t>
      </w:r>
    </w:p>
    <w:p/>
    <w:p>
      <w:r xmlns:w="http://schemas.openxmlformats.org/wordprocessingml/2006/main">
        <w:t xml:space="preserve">2. "Óhagganleg trú Guðs"</w:t>
      </w:r>
    </w:p>
    <w:p/>
    <w:p>
      <w:r xmlns:w="http://schemas.openxmlformats.org/wordprocessingml/2006/main">
        <w:t xml:space="preserve">1. Sálmur 62:7 - "Hjálpræði mitt og heiður eru á Guði, hann er bjargið mitt, mitt athvarf."</w:t>
      </w:r>
    </w:p>
    <w:p/>
    <w:p>
      <w:r xmlns:w="http://schemas.openxmlformats.org/wordprocessingml/2006/main">
        <w:t xml:space="preserve">2. Jesaja 40:29 - "Hann gefur krafti hinum þreytu og styrkir hina máttlausu."</w:t>
      </w:r>
    </w:p>
    <w:p/>
    <w:p>
      <w:r xmlns:w="http://schemas.openxmlformats.org/wordprocessingml/2006/main">
        <w:t xml:space="preserve">Jobsbók 41:29 Pílur eru álitnar hálmur, hann hlær að hristingu spjóts.</w:t>
      </w:r>
    </w:p>
    <w:p/>
    <w:p>
      <w:r xmlns:w="http://schemas.openxmlformats.org/wordprocessingml/2006/main">
        <w:t xml:space="preserve">Yfirskriftin gefur til kynna að Guð taki ekki mannleg vopn alvarlega; Hann hlær að hristingi spjóts.</w:t>
      </w:r>
    </w:p>
    <w:p/>
    <w:p>
      <w:r xmlns:w="http://schemas.openxmlformats.org/wordprocessingml/2006/main">
        <w:t xml:space="preserve">1: Sama hversu öflug vopn okkar kunna að virðast í augum manna, þá eru þau ekkert fyrir Guði.</w:t>
      </w:r>
    </w:p>
    <w:p/>
    <w:p>
      <w:r xmlns:w="http://schemas.openxmlformats.org/wordprocessingml/2006/main">
        <w:t xml:space="preserve">2: Guð er eina uppspretta sanns krafts og styrks; við verðum að treysta á hann einan.</w:t>
      </w:r>
    </w:p>
    <w:p/>
    <w:p>
      <w:r xmlns:w="http://schemas.openxmlformats.org/wordprocessingml/2006/main">
        <w:t xml:space="preserve">1: Sálmur 33:16-17 - "Enginn konungur er hólpinn af stærð hers síns; enginn stríðsmaður sleppur við mikla styrk sinn. Hestur er einskis von um frelsun; þrátt fyrir allan sinn mikla styrk getur hann ekki bjargað."</w:t>
      </w:r>
    </w:p>
    <w:p/>
    <w:p>
      <w:r xmlns:w="http://schemas.openxmlformats.org/wordprocessingml/2006/main">
        <w:t xml:space="preserve">2: Jesaja 31:1 - "Vei þeim sem fara niður til Egyptalands til hjálpar, sem treysta á hesta, sem treysta á fjölda vagna sinna og á mikinn styrk riddara sinna, en líta ekki til hins heilaga. Ísrael, eða leitaðu hjálpar hjá Drottni."</w:t>
      </w:r>
    </w:p>
    <w:p/>
    <w:p>
      <w:r xmlns:w="http://schemas.openxmlformats.org/wordprocessingml/2006/main">
        <w:t xml:space="preserve">Jobsbók 41:30 Skarpar steinar eru undir honum, hann breiðir hvössum oddhvössum á mýrinn.</w:t>
      </w:r>
    </w:p>
    <w:p/>
    <w:p>
      <w:r xmlns:w="http://schemas.openxmlformats.org/wordprocessingml/2006/main">
        <w:t xml:space="preserve">Jobsbók 41:30 talar um styrk Leviatan, sjávarveru, og hvernig ekkert kemst í gegnum þykka húð hennar.</w:t>
      </w:r>
    </w:p>
    <w:p/>
    <w:p>
      <w:r xmlns:w="http://schemas.openxmlformats.org/wordprocessingml/2006/main">
        <w:t xml:space="preserve">1. Sköpun Guðs: Styrkur Leviatan</w:t>
      </w:r>
    </w:p>
    <w:p/>
    <w:p>
      <w:r xmlns:w="http://schemas.openxmlformats.org/wordprocessingml/2006/main">
        <w:t xml:space="preserve">2. Kraftur hins óstöðvandi: Að taka vísbendingar frá Leviathan</w:t>
      </w:r>
    </w:p>
    <w:p/>
    <w:p>
      <w:r xmlns:w="http://schemas.openxmlformats.org/wordprocessingml/2006/main">
        <w:t xml:space="preserve">1. Sálmur 104:25-26 - Svo er þetta mikla og víðáttumikla hafið, þar sem óteljandi skriðdýr eru, bæði smádýr og stór. Þar fara skipin: þar er levíatan, sem þú hefur látið leika þar.</w:t>
      </w:r>
    </w:p>
    <w:p/>
    <w:p>
      <w:r xmlns:w="http://schemas.openxmlformats.org/wordprocessingml/2006/main">
        <w:t xml:space="preserve">2. Jesaja 27:1 - Á þeim degi mun Drottinn refsa Leviatan hinum stingandi höggormi með sínu hrygga, mikla og sterka sverði, og Leviatan hinum krókótta höggormi; og hann skal drepa drekann sem er í hafinu.</w:t>
      </w:r>
    </w:p>
    <w:p/>
    <w:p>
      <w:r xmlns:w="http://schemas.openxmlformats.org/wordprocessingml/2006/main">
        <w:t xml:space="preserve">Jobsbók 41:31 Hann lætur djúpið sjóða eins og pott, gjörir hafið eins og smyrsl.</w:t>
      </w:r>
    </w:p>
    <w:p/>
    <w:p>
      <w:r xmlns:w="http://schemas.openxmlformats.org/wordprocessingml/2006/main">
        <w:t xml:space="preserve">Vald Guðs yfir sköpuninni er mikil og óstöðvandi.</w:t>
      </w:r>
    </w:p>
    <w:p/>
    <w:p>
      <w:r xmlns:w="http://schemas.openxmlformats.org/wordprocessingml/2006/main">
        <w:t xml:space="preserve">1. Máttur Guðs er takmarkalaus og ber að virða</w:t>
      </w:r>
    </w:p>
    <w:p/>
    <w:p>
      <w:r xmlns:w="http://schemas.openxmlformats.org/wordprocessingml/2006/main">
        <w:t xml:space="preserve">2. Guð hefur stjórn á alheiminum og við verðum að auðmýkja okkur fyrir honum</w:t>
      </w:r>
    </w:p>
    <w:p/>
    <w:p>
      <w:r xmlns:w="http://schemas.openxmlformats.org/wordprocessingml/2006/main">
        <w:t xml:space="preserve">1. Sálmur 104:24-30 - Drottinn, hversu mörg eru verk þín! Með visku hefur þú skapað þá alla; jörðin er full af skepnum þínum.</w:t>
      </w:r>
    </w:p>
    <w:p/>
    <w:p>
      <w:r xmlns:w="http://schemas.openxmlformats.org/wordprocessingml/2006/main">
        <w:t xml:space="preserve">2. Jesaja 40:26 - Hef upp augu þín til hæða og sjá: Hver skapaði þetta? Sá sem leiðir út her þeirra eftir fjölda, kallar þá alla með nafni, fyrir mikilfengleika sinn og vegna þess að hann er sterkur að valdi vantar engan.</w:t>
      </w:r>
    </w:p>
    <w:p/>
    <w:p>
      <w:r xmlns:w="http://schemas.openxmlformats.org/wordprocessingml/2006/main">
        <w:t xml:space="preserve">Jobsbók 41:32 Hann lætur braut skína eftir honum. maður myndi halda að djúpið væri grátlegt.</w:t>
      </w:r>
    </w:p>
    <w:p/>
    <w:p>
      <w:r xmlns:w="http://schemas.openxmlformats.org/wordprocessingml/2006/main">
        <w:t xml:space="preserve">Þessi texti talar um mikilleika Guðs og mátt, sýnir að jafnvel djúp hafsins getur verið upplýst með nærveru hans.</w:t>
      </w:r>
    </w:p>
    <w:p/>
    <w:p>
      <w:r xmlns:w="http://schemas.openxmlformats.org/wordprocessingml/2006/main">
        <w:t xml:space="preserve">1. Kraftur Guðs lýsir upp djúpið - A um kraft Guðs til að færa ljós jafnvel á myrkustu staðina.</w:t>
      </w:r>
    </w:p>
    <w:p/>
    <w:p>
      <w:r xmlns:w="http://schemas.openxmlformats.org/wordprocessingml/2006/main">
        <w:t xml:space="preserve">2. The Brightness of God's Path - A um hvernig nærvera Guðs færir ljós og von í líf okkar.</w:t>
      </w:r>
    </w:p>
    <w:p/>
    <w:p>
      <w:r xmlns:w="http://schemas.openxmlformats.org/wordprocessingml/2006/main">
        <w:t xml:space="preserve">1. Sálmur 19:1-2 - Himnarnir kunngjöra dýrð Guðs og himinninn að ofan kunngjörir handaverk hans. Dagur frá degi úthellir tali og nótt í nótt sýnir þekkingu.</w:t>
      </w:r>
    </w:p>
    <w:p/>
    <w:p>
      <w:r xmlns:w="http://schemas.openxmlformats.org/wordprocessingml/2006/main">
        <w:t xml:space="preserve">2. Jesaja 9:2 - Fólkið, sem gekk í myrkri, hefur séð mikið ljós; þá sem búa í landi djúps myrkurs, yfir þá skein ljós.</w:t>
      </w:r>
    </w:p>
    <w:p/>
    <w:p>
      <w:r xmlns:w="http://schemas.openxmlformats.org/wordprocessingml/2006/main">
        <w:t xml:space="preserve">Jobsbók 41:33 Á jörðu er ekki líkar hans, sem er skapaður án ótta.</w:t>
      </w:r>
    </w:p>
    <w:p/>
    <w:p>
      <w:r xmlns:w="http://schemas.openxmlformats.org/wordprocessingml/2006/main">
        <w:t xml:space="preserve">Jobsbók 41:33 tekur saman að það er enginn eins og Guð á jörðinni, hann er óttalaus.</w:t>
      </w:r>
    </w:p>
    <w:p/>
    <w:p>
      <w:r xmlns:w="http://schemas.openxmlformats.org/wordprocessingml/2006/main">
        <w:t xml:space="preserve">1. Kraftur óttaleysis Guðs - Kanna umfang krafts Guðs í óttaleysi hans.</w:t>
      </w:r>
    </w:p>
    <w:p/>
    <w:p>
      <w:r xmlns:w="http://schemas.openxmlformats.org/wordprocessingml/2006/main">
        <w:t xml:space="preserve">2. Hvað þýðir það að vera óttalaus? - Kanna hvað það þýðir að vera óttalaus og hvernig það tengist sambandi okkar við Guð.</w:t>
      </w:r>
    </w:p>
    <w:p/>
    <w:p>
      <w:r xmlns:w="http://schemas.openxmlformats.org/wordprocessingml/2006/main">
        <w:t xml:space="preserve">1. Jesaja 45:5-7 - "Ég er Drottinn og enginn annar, en ég er enginn Guð; ég útbúa þig, þótt þú þekkir mig ekki, til þess að fólk viti það frá upprás sólar. og frá vestri, að enginn er nema ég, ég er Drottinn og enginn annar.Ég mynda ljós og skapa myrkur, ég skapa vellíðan og skapa ógæfu, ég er Drottinn, sem gjörir allt þetta. "</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Jobsbók 41:34 Hann sér allt hið háa, hann er konungur yfir öllum hrokabörnum.</w:t>
      </w:r>
    </w:p>
    <w:p/>
    <w:p>
      <w:r xmlns:w="http://schemas.openxmlformats.org/wordprocessingml/2006/main">
        <w:t xml:space="preserve">Þetta vers lýsir því hvernig Guð er drottinn yfir allri sköpuninni, líka þeim sem eru stoltir og hrokafullir.</w:t>
      </w:r>
    </w:p>
    <w:p/>
    <w:p>
      <w:r xmlns:w="http://schemas.openxmlformats.org/wordprocessingml/2006/main">
        <w:t xml:space="preserve">1. Hroki og auðmýkt: Rannsókn á Job 41:34</w:t>
      </w:r>
    </w:p>
    <w:p/>
    <w:p>
      <w:r xmlns:w="http://schemas.openxmlformats.org/wordprocessingml/2006/main">
        <w:t xml:space="preserve">2. Konungur konunganna: Viðurkenna fullveldi Guðs í Jobsbók 41:34</w:t>
      </w:r>
    </w:p>
    <w:p/>
    <w:p>
      <w:r xmlns:w="http://schemas.openxmlformats.org/wordprocessingml/2006/main">
        <w:t xml:space="preserve">1. Jakobsbréfið 4:6 - En hann gefur meiri náð. Þess vegna segir hann: Guð stendur gegn dramblátum, en auðmjúkum veitir hann náð.</w:t>
      </w:r>
    </w:p>
    <w:p/>
    <w:p>
      <w:r xmlns:w="http://schemas.openxmlformats.org/wordprocessingml/2006/main">
        <w:t xml:space="preserve">2. Jesaja 40:10-11 - Sjá, Drottinn Guð mun koma með sterkri hendi og armleggur hans mun drottna yfir honum. Sjá, laun hans eru hjá honum og verk hans frammi fyrir honum. Hann mun gæta hjarðar sinnar eins og hirðir; Hann mun safna saman lömbunum með handlegg sínum og bera þau í faðmi sér og leiða þá sem eru með unga varlega.</w:t>
      </w:r>
    </w:p>
    <w:p/>
    <w:p>
      <w:r xmlns:w="http://schemas.openxmlformats.org/wordprocessingml/2006/main">
        <w:t xml:space="preserve">42. kafla Jobs lýkur bókinni með auðmjúku svari Jobs við opinberun Guðs og endurreisn Guðs á örlögum Jobs.</w:t>
      </w:r>
    </w:p>
    <w:p/>
    <w:p>
      <w:r xmlns:w="http://schemas.openxmlformats.org/wordprocessingml/2006/main">
        <w:t xml:space="preserve">1. málsgrein: Job viðurkennir ótakmarkaðan kraft og visku Guðs, viðurkennir skilningsleysi hans og iðrast í dufti og ösku (Jobsbók 42:1-6).</w:t>
      </w:r>
    </w:p>
    <w:p/>
    <w:p>
      <w:r xmlns:w="http://schemas.openxmlformats.org/wordprocessingml/2006/main">
        <w:t xml:space="preserve">2. málsgrein: Guð lýsir yfir vanþóknun sinni á vinum Jobs, sem töluðu ekki rétt um hann eins og Job gerði. Hann skipar þeim að færa fórnir og biður Job að biðja fyrir þeim (Jobsbók 42:7-9).</w:t>
      </w:r>
    </w:p>
    <w:p/>
    <w:p>
      <w:r xmlns:w="http://schemas.openxmlformats.org/wordprocessingml/2006/main">
        <w:t xml:space="preserve">3. málsgrein: Guð endurheimtir örlög Jobs og blessar hann með tvöfalt meira magn en hann hafði áður. Hann gefur honum nýja fjölskyldu, auð og langt líf (Jobsbók 42:10-17).</w:t>
      </w:r>
    </w:p>
    <w:p/>
    <w:p>
      <w:r xmlns:w="http://schemas.openxmlformats.org/wordprocessingml/2006/main">
        <w:t xml:space="preserve">Í stuttu máli,</w:t>
      </w:r>
    </w:p>
    <w:p>
      <w:r xmlns:w="http://schemas.openxmlformats.org/wordprocessingml/2006/main">
        <w:t xml:space="preserve">Fjörtíu og tvö kafli Jobs segir:</w:t>
      </w:r>
    </w:p>
    <w:p>
      <w:r xmlns:w="http://schemas.openxmlformats.org/wordprocessingml/2006/main">
        <w:t xml:space="preserve">niðurstaðan,</w:t>
      </w:r>
    </w:p>
    <w:p>
      <w:r xmlns:w="http://schemas.openxmlformats.org/wordprocessingml/2006/main">
        <w:t xml:space="preserve">og ályktun lýst með auðmjúku svari Jobs til Guðs og endurreisn auðs hans.</w:t>
      </w:r>
    </w:p>
    <w:p/>
    <w:p>
      <w:r xmlns:w="http://schemas.openxmlformats.org/wordprocessingml/2006/main">
        <w:t xml:space="preserve">Að undirstrika auðmýkt sem náðist með því að Job viðurkenndi takmarkaðan skilning sinn í samanburði við Guð,</w:t>
      </w:r>
    </w:p>
    <w:p>
      <w:r xmlns:w="http://schemas.openxmlformats.org/wordprocessingml/2006/main">
        <w:t xml:space="preserve">og leggja áherslu á guðlegt réttlæti sem náðst hefur með því að áminna vini Jobs fyrir villandi orð þeirra.</w:t>
      </w:r>
    </w:p>
    <w:p>
      <w:r xmlns:w="http://schemas.openxmlformats.org/wordprocessingml/2006/main">
        <w:t xml:space="preserve">Að minnast á guðfræðilega hugleiðingu sem sýnd er varðandi það að gefa innsýn í endurreisn þjáningar í Jobsbók með því að sýna guðlega hylli í garð þeirra sem eru trúfastir.</w:t>
      </w:r>
    </w:p>
    <w:p/>
    <w:p>
      <w:r xmlns:w="http://schemas.openxmlformats.org/wordprocessingml/2006/main">
        <w:t xml:space="preserve">Jobsbók 42:1 Þá svaraði Job Drottni og sagði:</w:t>
      </w:r>
    </w:p>
    <w:p/>
    <w:p>
      <w:r xmlns:w="http://schemas.openxmlformats.org/wordprocessingml/2006/main">
        <w:t xml:space="preserve">Job viðurkennir auðmjúklega mátt Guðs og visku.</w:t>
      </w:r>
    </w:p>
    <w:p/>
    <w:p>
      <w:r xmlns:w="http://schemas.openxmlformats.org/wordprocessingml/2006/main">
        <w:t xml:space="preserve">1: Viðurkenndu mátt Guðs og visku</w:t>
      </w:r>
    </w:p>
    <w:p/>
    <w:p>
      <w:r xmlns:w="http://schemas.openxmlformats.org/wordprocessingml/2006/main">
        <w:t xml:space="preserve">2: Að viðurkenna Guðs hátign</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w:t>
      </w:r>
    </w:p>
    <w:p/>
    <w:p>
      <w:r xmlns:w="http://schemas.openxmlformats.org/wordprocessingml/2006/main">
        <w:t xml:space="preserve">2: Jakobsbréfið 1:5-8 - Ef einhvern yðar skortir visku, þá biðji hann Guð, sem gefur öllum örlátlega án smánar, og honum mun gefast. En biðji í trú, án þess að efast, því að sá sem efast er eins og öldu hafsins sem hrindir og hrærist af vindinum. Því að sá maður má ekki ætla að hann fái neitt frá Drottni; hann er tvísýnn maður, óstöðugur á öllum háttum.</w:t>
      </w:r>
    </w:p>
    <w:p/>
    <w:p>
      <w:r xmlns:w="http://schemas.openxmlformats.org/wordprocessingml/2006/main">
        <w:t xml:space="preserve">Jobsbók 42:2 Ég veit, að þú getur gjört allt, og að enga hugsun getur varið þér.</w:t>
      </w:r>
    </w:p>
    <w:p/>
    <w:p>
      <w:r xmlns:w="http://schemas.openxmlformats.org/wordprocessingml/2006/main">
        <w:t xml:space="preserve">Job viðurkennir mátt Guðs og alvitund.</w:t>
      </w:r>
    </w:p>
    <w:p/>
    <w:p>
      <w:r xmlns:w="http://schemas.openxmlformats.org/wordprocessingml/2006/main">
        <w:t xml:space="preserve">1. Fullveldi Guðs: Að skilja mátt hans og alvitund</w:t>
      </w:r>
    </w:p>
    <w:p/>
    <w:p>
      <w:r xmlns:w="http://schemas.openxmlformats.org/wordprocessingml/2006/main">
        <w:t xml:space="preserve">2. Að viðurkenna hæfileika Guðs til að gera hvað sem er og þekkja hugsanir hans</w:t>
      </w:r>
    </w:p>
    <w:p/>
    <w:p>
      <w:r xmlns:w="http://schemas.openxmlformats.org/wordprocessingml/2006/main">
        <w:t xml:space="preserve">1. Sálmur 139:1-6</w:t>
      </w:r>
    </w:p>
    <w:p/>
    <w:p>
      <w:r xmlns:w="http://schemas.openxmlformats.org/wordprocessingml/2006/main">
        <w:t xml:space="preserve">2. Jesaja 55:8-9</w:t>
      </w:r>
    </w:p>
    <w:p/>
    <w:p>
      <w:r xmlns:w="http://schemas.openxmlformats.org/wordprocessingml/2006/main">
        <w:t xml:space="preserve">Jobsbók 42:3 Hver er sá sem leynir ráðum án þekkingar? þess vegna hef ég sagt að ég skildi ekki; hlutir of dásamlegir fyrir mig, sem ég vissi ekki.</w:t>
      </w:r>
    </w:p>
    <w:p/>
    <w:p>
      <w:r xmlns:w="http://schemas.openxmlformats.org/wordprocessingml/2006/main">
        <w:t xml:space="preserve">Guð er ofar skilningi okkar og áætlanir hans eru of dásamlegar til að við getum skilið.</w:t>
      </w:r>
    </w:p>
    <w:p/>
    <w:p>
      <w:r xmlns:w="http://schemas.openxmlformats.org/wordprocessingml/2006/main">
        <w:t xml:space="preserve">1. Guð er meiri en við getum ímyndað okkur</w:t>
      </w:r>
    </w:p>
    <w:p/>
    <w:p>
      <w:r xmlns:w="http://schemas.openxmlformats.org/wordprocessingml/2006/main">
        <w:t xml:space="preserve">2. Leyndardómurinn um áætlanir Guðs</w:t>
      </w:r>
    </w:p>
    <w:p/>
    <w:p>
      <w:r xmlns:w="http://schemas.openxmlformats.org/wordprocessingml/2006/main">
        <w:t xml:space="preserve">1. Jesaja 55:9, "Því að eins og himinninn er hærri en jörðin, svo eru vegir mínir hærri en vegir yðar og hugsanir mínar en hugsanir yðar."</w:t>
      </w:r>
    </w:p>
    <w:p/>
    <w:p>
      <w:r xmlns:w="http://schemas.openxmlformats.org/wordprocessingml/2006/main">
        <w:t xml:space="preserve">2. Efesusbréfið 3:20, "Þeim sem er fær um að gera ómælt meira en allt sem við biðjum eða ímyndum okkur, samkvæmt krafti hans sem í okkur er að verki."</w:t>
      </w:r>
    </w:p>
    <w:p/>
    <w:p>
      <w:r xmlns:w="http://schemas.openxmlformats.org/wordprocessingml/2006/main">
        <w:t xml:space="preserve">Jobsbók 42:4 Heyr, ég bið þig, og ég mun tala, ég mun krefja þig og kunngjöra mér það.</w:t>
      </w:r>
    </w:p>
    <w:p/>
    <w:p>
      <w:r xmlns:w="http://schemas.openxmlformats.org/wordprocessingml/2006/main">
        <w:t xml:space="preserve">Job lærir af Guði að hann ætti að treysta og samþykkja vilja Guðs frekar en að efast um hann.</w:t>
      </w:r>
    </w:p>
    <w:p/>
    <w:p>
      <w:r xmlns:w="http://schemas.openxmlformats.org/wordprocessingml/2006/main">
        <w:t xml:space="preserve">1. Að treysta vilja Guðs: Samþykkja það sem við getum ekki skilið</w:t>
      </w:r>
    </w:p>
    <w:p/>
    <w:p>
      <w:r xmlns:w="http://schemas.openxmlformats.org/wordprocessingml/2006/main">
        <w:t xml:space="preserve">2. Að vaxa nær Guði með undirgefni</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Jobsbók 42:5 Ég hef heyrt um þig með því að heyra eyra, en nú sér auga mitt þig.</w:t>
      </w:r>
    </w:p>
    <w:p/>
    <w:p>
      <w:r xmlns:w="http://schemas.openxmlformats.org/wordprocessingml/2006/main">
        <w:t xml:space="preserve">Job öðlast dýpri skilning á Guði þegar hann er fær um að sjá Guð með eigin augum, frekar en að heyra bara um hann.</w:t>
      </w:r>
    </w:p>
    <w:p/>
    <w:p>
      <w:r xmlns:w="http://schemas.openxmlformats.org/wordprocessingml/2006/main">
        <w:t xml:space="preserve">1. "Að sjá Guð með okkar eigin augum: Job 42:5"</w:t>
      </w:r>
    </w:p>
    <w:p/>
    <w:p>
      <w:r xmlns:w="http://schemas.openxmlformats.org/wordprocessingml/2006/main">
        <w:t xml:space="preserve">2. "Máttur persónulegrar reynslu: Rannsókn á Job 42:5"</w:t>
      </w:r>
    </w:p>
    <w:p/>
    <w:p>
      <w:r xmlns:w="http://schemas.openxmlformats.org/wordprocessingml/2006/main">
        <w:t xml:space="preserve">1. Jóhannesarguðspjall 1:14 - "Og orðið varð hold og bjó meðal okkar, og vér höfum séð dýrð hans, dýrð eins og einkasonarins frá föðurnum, full af náð og sannleika."</w:t>
      </w:r>
    </w:p>
    <w:p/>
    <w:p>
      <w:r xmlns:w="http://schemas.openxmlformats.org/wordprocessingml/2006/main">
        <w:t xml:space="preserve">2. Matt 5:8 - "Sælir eru hjartahreinir, því að þeir munu Guð sjá."</w:t>
      </w:r>
    </w:p>
    <w:p/>
    <w:p>
      <w:r xmlns:w="http://schemas.openxmlformats.org/wordprocessingml/2006/main">
        <w:t xml:space="preserve">Jobsbók 42:6 Þess vegna hef ég andstyggð á sjálfum mér og iðrast í dufti og ösku.</w:t>
      </w:r>
    </w:p>
    <w:p/>
    <w:p>
      <w:r xmlns:w="http://schemas.openxmlformats.org/wordprocessingml/2006/main">
        <w:t xml:space="preserve">Job viðurkennir skilningsleysi sitt og iðrast auðmjúklega vegna misgjörða sinna.</w:t>
      </w:r>
    </w:p>
    <w:p/>
    <w:p>
      <w:r xmlns:w="http://schemas.openxmlformats.org/wordprocessingml/2006/main">
        <w:t xml:space="preserve">1. Lærdómur frá Job: Auðmýkt og iðrun</w:t>
      </w:r>
    </w:p>
    <w:p/>
    <w:p>
      <w:r xmlns:w="http://schemas.openxmlformats.org/wordprocessingml/2006/main">
        <w:t xml:space="preserve">2. Kraftur iðrunar</w:t>
      </w:r>
    </w:p>
    <w:p/>
    <w:p>
      <w:r xmlns:w="http://schemas.openxmlformats.org/wordprocessingml/2006/main">
        <w:t xml:space="preserve">1. Lúkas 15:11-32 (líking um týnda soninn)</w:t>
      </w:r>
    </w:p>
    <w:p/>
    <w:p>
      <w:r xmlns:w="http://schemas.openxmlformats.org/wordprocessingml/2006/main">
        <w:t xml:space="preserve">2. Sálmur 51:17 ( Fórnir Guðs eru sundurkramur andi; sundurkramt og sundurkramið hjarta, ó Guð, þú munt ekki fyrirlíta. )</w:t>
      </w:r>
    </w:p>
    <w:p/>
    <w:p>
      <w:r xmlns:w="http://schemas.openxmlformats.org/wordprocessingml/2006/main">
        <w:t xml:space="preserve">Jobsbók 42:7 En eftir að Drottinn hafði talað þessi orð við Job, sagði Drottinn við Elífas Temaníta: "Reiði mín er upptendraður gegn þér og tveimur vinum þínum, því að þér hafið ekki talað þetta um mig. það er rétt, eins og þjónn minn Job hefur.</w:t>
      </w:r>
    </w:p>
    <w:p/>
    <w:p>
      <w:r xmlns:w="http://schemas.openxmlformats.org/wordprocessingml/2006/main">
        <w:t xml:space="preserve">Eftir að Job talar satt um Guð, ávítar Drottinn Elífas og tvo vini hans fyrir að tala ekki rétt um hann.</w:t>
      </w:r>
    </w:p>
    <w:p/>
    <w:p>
      <w:r xmlns:w="http://schemas.openxmlformats.org/wordprocessingml/2006/main">
        <w:t xml:space="preserve">1. Talaðu sannleikann um Guð, sama hvað það kostar.</w:t>
      </w:r>
    </w:p>
    <w:p/>
    <w:p>
      <w:r xmlns:w="http://schemas.openxmlformats.org/wordprocessingml/2006/main">
        <w:t xml:space="preserve">2. Hlýðið Drottni og talaðu rétt um hann.</w:t>
      </w:r>
    </w:p>
    <w:p/>
    <w:p>
      <w:r xmlns:w="http://schemas.openxmlformats.org/wordprocessingml/2006/main">
        <w:t xml:space="preserve">1. Orðskviðirnir 12:19 - Sannar varir standa að eilífu, en lygin tunga er aðeins um stund.</w:t>
      </w:r>
    </w:p>
    <w:p/>
    <w:p>
      <w:r xmlns:w="http://schemas.openxmlformats.org/wordprocessingml/2006/main">
        <w:t xml:space="preserve">2. 1. Jóhannesarbréf 4:1 - Þér elskaðir, trúið ekki hverjum anda, heldur prófið andana til að sjá, hvort þeir eru frá Guði, því að margir falsspámenn eru farnir út í heiminn.</w:t>
      </w:r>
    </w:p>
    <w:p/>
    <w:p>
      <w:r xmlns:w="http://schemas.openxmlformats.org/wordprocessingml/2006/main">
        <w:t xml:space="preserve">Jobsbók 42:8 Takið því nú sjö uxa og sjö hrúta og farið til þjóns míns Job og fórnið yður brennifórn. Og þjónn minn Job mun biðja fyrir yður, því að honum mun ég þóknast, svo að ég fari ekki með yður eftir heimsku yðar, þar sem þér hafið ekki talað um mig hið rétta, eins og þjónn minn Job.</w:t>
      </w:r>
    </w:p>
    <w:p/>
    <w:p>
      <w:r xmlns:w="http://schemas.openxmlformats.org/wordprocessingml/2006/main">
        <w:t xml:space="preserve">Job tók auðmjúklega við ákvörðun Guðs, færði fórn fyrir vini sína og bað fyrir þá.</w:t>
      </w:r>
    </w:p>
    <w:p/>
    <w:p>
      <w:r xmlns:w="http://schemas.openxmlformats.org/wordprocessingml/2006/main">
        <w:t xml:space="preserve">1. Kraftur fyrirbænarinnar: Dæmi um Job</w:t>
      </w:r>
    </w:p>
    <w:p/>
    <w:p>
      <w:r xmlns:w="http://schemas.openxmlformats.org/wordprocessingml/2006/main">
        <w:t xml:space="preserve">2. Auðmýkt andspænis vilja Guðs</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Jesaja 53:12 - "Þess vegna mun ég gefa honum hlut meðal hinna miklu, og hann mun skipta herfangi með hinum sterku, því að hann úthellti lífi sínu til dauða og var talinn með afbrotamönnum, því að hann bar syndina. margra og beiddi fyrir afbrotamönnum."</w:t>
      </w:r>
    </w:p>
    <w:p/>
    <w:p>
      <w:r xmlns:w="http://schemas.openxmlformats.org/wordprocessingml/2006/main">
        <w:t xml:space="preserve">Jobsbók 42:9 Þá fóru Elífas Temaníti, Bildad Súhíti og Sófar Naamatiti og gjörðu eins og Drottinn hafði boðið þeim. Drottinn tók og Job vel.</w:t>
      </w:r>
    </w:p>
    <w:p/>
    <w:p>
      <w:r xmlns:w="http://schemas.openxmlformats.org/wordprocessingml/2006/main">
        <w:t xml:space="preserve">Job var velþóknun Drottins eftir að Elífas Temaníti, Bildad Súhíti og Sófar Naamatíti fylgdu boði Drottins.</w:t>
      </w:r>
    </w:p>
    <w:p/>
    <w:p>
      <w:r xmlns:w="http://schemas.openxmlformats.org/wordprocessingml/2006/main">
        <w:t xml:space="preserve">1. Guð umbunar þeim sem hlýða honum.</w:t>
      </w:r>
    </w:p>
    <w:p/>
    <w:p>
      <w:r xmlns:w="http://schemas.openxmlformats.org/wordprocessingml/2006/main">
        <w:t xml:space="preserve">2. Við verðum að ganga í trú og treysta því að Guð veiti okkur.</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Hebreabréfið 11:6 - En án trúar er ómögulegt að þóknast honum, því að sá sem gengur til Guðs verður að trúa því að hann sé til og umbunar þeim sem leita hans af kostgæfni.</w:t>
      </w:r>
    </w:p>
    <w:p/>
    <w:p>
      <w:r xmlns:w="http://schemas.openxmlformats.org/wordprocessingml/2006/main">
        <w:t xml:space="preserve">Jobsbók 42:10 Og Drottinn sneri úr haldi Jobs, er hann bað fyrir vinum sínum, og Drottinn gaf Job tvöfalt meira en hann hafði áður.</w:t>
      </w:r>
    </w:p>
    <w:p/>
    <w:p>
      <w:r xmlns:w="http://schemas.openxmlformats.org/wordprocessingml/2006/main">
        <w:t xml:space="preserve">Trúfesti Jobs þrátt fyrir þjáningar hans var umbunað af Drottni, sem endurreisti gæfu Jobs og gaf honum tvöfalt það sem hann átti áður.</w:t>
      </w:r>
    </w:p>
    <w:p/>
    <w:p>
      <w:r xmlns:w="http://schemas.openxmlformats.org/wordprocessingml/2006/main">
        <w:t xml:space="preserve">1. Trúfesti Guðs er umbunað með blessunum.</w:t>
      </w:r>
    </w:p>
    <w:p/>
    <w:p>
      <w:r xmlns:w="http://schemas.openxmlformats.org/wordprocessingml/2006/main">
        <w:t xml:space="preserve">2. Þrautseigja í miðri þjáningu færir umbun.</w:t>
      </w:r>
    </w:p>
    <w:p/>
    <w:p>
      <w:r xmlns:w="http://schemas.openxmlformats.org/wordprocessingml/2006/main">
        <w:t xml:space="preserve">1. Rómverjabréfið 8:18- "Því að ég tel að þjáningar þessa tíma séu ekki þess virði að bera saman við þá dýrð sem á að opinberast okkur."</w:t>
      </w:r>
    </w:p>
    <w:p/>
    <w:p>
      <w:r xmlns:w="http://schemas.openxmlformats.org/wordprocessingml/2006/main">
        <w:t xml:space="preserve">2. Jakobsbréfið 1:12- "Sæll er sá maður sem er staðfastur í prófraunum, því þegar hann hefur staðist prófið mun hann hljóta kórónu lífsins, sem Guð hefur heitið þeim sem elska hann."</w:t>
      </w:r>
    </w:p>
    <w:p/>
    <w:p>
      <w:r xmlns:w="http://schemas.openxmlformats.org/wordprocessingml/2006/main">
        <w:t xml:space="preserve">Jobsbók 42:11 Þá komu til hans allir bræður hans og allar systur hans og allar þær sem áður höfðu verið kunningjar hans og átu brauð með honum í húsi hans. illt, sem Drottinn hafði leitt yfir hann: hver og einn gaf honum peningapening og hver og einn eyrnalokk af gulli.</w:t>
      </w:r>
    </w:p>
    <w:p/>
    <w:p>
      <w:r xmlns:w="http://schemas.openxmlformats.org/wordprocessingml/2006/main">
        <w:t xml:space="preserve">Vinir Jobs og fjölskylda heimsóttu hann, syrgðu þjáningar hans og veittu huggun og gjafir.</w:t>
      </w:r>
    </w:p>
    <w:p/>
    <w:p>
      <w:r xmlns:w="http://schemas.openxmlformats.org/wordprocessingml/2006/main">
        <w:t xml:space="preserve">1. Kærleikur Guðs birtist í gegnum þá sem umlykja okkur á myrkustu augnablikum okkar.</w:t>
      </w:r>
    </w:p>
    <w:p/>
    <w:p>
      <w:r xmlns:w="http://schemas.openxmlformats.org/wordprocessingml/2006/main">
        <w:t xml:space="preserve">2. Á tímum þjáninga geta jafnvel nánustu sambönd okkar veitt von og lækningu.</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Jobsbók 42:12 Og Drottinn blessaði síðari endi Jobs meira en upphaf hans, því að hann átti fjórtán þúsund sauði, sex þúsund úlfalda, þúsund ok nauta og þúsund asna.</w:t>
      </w:r>
    </w:p>
    <w:p/>
    <w:p>
      <w:r xmlns:w="http://schemas.openxmlformats.org/wordprocessingml/2006/main">
        <w:t xml:space="preserve">Líf Jobs var ótrúlega blessað þar sem hann fékk fleiri eigur en í upphafi lífs síns.</w:t>
      </w:r>
    </w:p>
    <w:p/>
    <w:p>
      <w:r xmlns:w="http://schemas.openxmlformats.org/wordprocessingml/2006/main">
        <w:t xml:space="preserve">1. Guð mun alltaf sjá fyrir okkur þegar þörf krefur.</w:t>
      </w:r>
    </w:p>
    <w:p/>
    <w:p>
      <w:r xmlns:w="http://schemas.openxmlformats.org/wordprocessingml/2006/main">
        <w:t xml:space="preserve">2. Prófanir geta leitt til mikillar blessunar.</w:t>
      </w:r>
    </w:p>
    <w:p/>
    <w:p>
      <w:r xmlns:w="http://schemas.openxmlformats.org/wordprocessingml/2006/main">
        <w:t xml:space="preserve">1. Jakobsbréfið 1:12 - Sæll er sá maður sem er staðfastur í prófraunum, því þegar hann hefur staðist prófið mun hann hljóta kórónu lífsins, sem Guð hefur heitið þeim sem elska hann.</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Jobsbók 42:13 Hann átti einnig sjö sonu og þrjár dætur.</w:t>
      </w:r>
    </w:p>
    <w:p/>
    <w:p>
      <w:r xmlns:w="http://schemas.openxmlformats.org/wordprocessingml/2006/main">
        <w:t xml:space="preserve">Trú Jobs og seiglu sýndi sig í þjáningum hans og það var umbunað þar sem hann hlaut að lokum sjö syni og þrjár dætur.</w:t>
      </w:r>
    </w:p>
    <w:p/>
    <w:p>
      <w:r xmlns:w="http://schemas.openxmlformats.org/wordprocessingml/2006/main">
        <w:t xml:space="preserve">1. Trúfesti Guðs kemur í ljós með fordæmi Jobs um þrautseigju.</w:t>
      </w:r>
    </w:p>
    <w:p/>
    <w:p>
      <w:r xmlns:w="http://schemas.openxmlformats.org/wordprocessingml/2006/main">
        <w:t xml:space="preserve">2. Guð umbunar þeim sem eru trúfastir í miðri þjáningu.</w:t>
      </w:r>
    </w:p>
    <w:p/>
    <w:p>
      <w:r xmlns:w="http://schemas.openxmlformats.org/wordprocessingml/2006/main">
        <w:t xml:space="preserve">1. Rómverjabréfið 5:3-5 - „Ekki nóg með það, heldur fögnum vér yfir þjáningum okkar, þar sem við vitum að þjáningin leiðir til þolgæðis, og þolgæði gefur af sér karakter, og eðli gefur von, og vonin gerir okkur ekki til skammar, því að kærleikur Guðs hefur verið úthellt í hjörtu okkar fyrir heilagan anda, sem okkur er gefinn."</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Jobsbók 42:14 Og hann nefndi hinn fyrsta Jemíma. og nafn hinnar, Kezia; og nafn hins þriðja, Kerenhappuch.</w:t>
      </w:r>
    </w:p>
    <w:p/>
    <w:p>
      <w:r xmlns:w="http://schemas.openxmlformats.org/wordprocessingml/2006/main">
        <w:t xml:space="preserve">Job gefur dætrum sínum ný nöfn.</w:t>
      </w:r>
    </w:p>
    <w:p/>
    <w:p>
      <w:r xmlns:w="http://schemas.openxmlformats.org/wordprocessingml/2006/main">
        <w:t xml:space="preserve">1. Mikilvægi þess að gefa börnum innihaldsrík nöfn.</w:t>
      </w:r>
    </w:p>
    <w:p/>
    <w:p>
      <w:r xmlns:w="http://schemas.openxmlformats.org/wordprocessingml/2006/main">
        <w:t xml:space="preserve">2. Mikilvægi þess að viðurkenna og heiðra blessanir Guðs.</w:t>
      </w:r>
    </w:p>
    <w:p/>
    <w:p>
      <w:r xmlns:w="http://schemas.openxmlformats.org/wordprocessingml/2006/main">
        <w:t xml:space="preserve">1. Orðskviðirnir 22:1 - "Gott nafn er fremur útvalið en stór auður, og náð er betri en silfur eða gull."</w:t>
      </w:r>
    </w:p>
    <w:p/>
    <w:p>
      <w:r xmlns:w="http://schemas.openxmlformats.org/wordprocessingml/2006/main">
        <w:t xml:space="preserve">2. Sálmur 127:3 - "Sjá, börn eru arfleifð frá Drottni, ávöxtur móðurkviðar laun."</w:t>
      </w:r>
    </w:p>
    <w:p/>
    <w:p>
      <w:r xmlns:w="http://schemas.openxmlformats.org/wordprocessingml/2006/main">
        <w:t xml:space="preserve">Jobsbók 42:15 Og um allt landið fundust engar konur jafn fagrar og dætur Jobs, og faðir þeirra gaf þeim arf meðal bræðra þeirra.</w:t>
      </w:r>
    </w:p>
    <w:p/>
    <w:p>
      <w:r xmlns:w="http://schemas.openxmlformats.org/wordprocessingml/2006/main">
        <w:t xml:space="preserve">Job var blessaður með fallegar dætur og gaf þeim arf meðal bræðra þeirra.</w:t>
      </w:r>
    </w:p>
    <w:p/>
    <w:p>
      <w:r xmlns:w="http://schemas.openxmlformats.org/wordprocessingml/2006/main">
        <w:t xml:space="preserve">1. Blessun Guðs nær út fyrir hið efnislega og inn í hið andlega svið - Jobsbók 42:15.</w:t>
      </w:r>
    </w:p>
    <w:p/>
    <w:p>
      <w:r xmlns:w="http://schemas.openxmlformats.org/wordprocessingml/2006/main">
        <w:t xml:space="preserve">2. Kærleiki Guðs er hlutlaus og nær til allra barna hans - Jobsbók 42:15.</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Sálmur 133:1 - Sjá, hversu gott og hversu notalegt það er fyrir bræður að búa saman í einingu!</w:t>
      </w:r>
    </w:p>
    <w:p/>
    <w:p>
      <w:r xmlns:w="http://schemas.openxmlformats.org/wordprocessingml/2006/main">
        <w:t xml:space="preserve">Jobsbók 42:16 Eftir þetta lifði Job hundrað og fjörutíu ár og sá sonu sína og sonasona, fjóra ættliði.</w:t>
      </w:r>
    </w:p>
    <w:p/>
    <w:p>
      <w:r xmlns:w="http://schemas.openxmlformats.org/wordprocessingml/2006/main">
        <w:t xml:space="preserve">Job sigraði erfiðar þrengingar og lifði langa og farsæla ævi og sá fjórar kynslóðir af fjölskyldu sinni.</w:t>
      </w:r>
    </w:p>
    <w:p/>
    <w:p>
      <w:r xmlns:w="http://schemas.openxmlformats.org/wordprocessingml/2006/main">
        <w:t xml:space="preserve">1: Sama hvaða prófraunir og þrengingar við stöndum frammi fyrir, Guð getur leitt okkur í gegnum og blessað okkur með löngu og farsælu lífi.</w:t>
      </w:r>
    </w:p>
    <w:p/>
    <w:p>
      <w:r xmlns:w="http://schemas.openxmlformats.org/wordprocessingml/2006/main">
        <w:t xml:space="preserve">2: Við getum treyst á áætlun Guðs fyrir líf okkar, jafnvel þegar erfitt er að skilja hana.</w:t>
      </w:r>
    </w:p>
    <w:p/>
    <w:p>
      <w:r xmlns:w="http://schemas.openxmlformats.org/wordprocessingml/2006/main">
        <w:t xml:space="preserve">1: Rómverjabréfið 8:28 - "Og vér vitum að Guð vinnur í öllu til góðs þeim sem elska hann, sem kallaðir eru eftir ásetningi hans."</w:t>
      </w:r>
    </w:p>
    <w:p/>
    <w:p>
      <w:r xmlns:w="http://schemas.openxmlformats.org/wordprocessingml/2006/main">
        <w:t xml:space="preserve">2: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Jobsbók 42:17 Þá dó Job, gamall og saddur.</w:t>
      </w:r>
    </w:p>
    <w:p/>
    <w:p>
      <w:r xmlns:w="http://schemas.openxmlformats.org/wordprocessingml/2006/main">
        <w:t xml:space="preserve">Líf Jobs lauk eftir langa og fulla ævi.</w:t>
      </w:r>
    </w:p>
    <w:p/>
    <w:p>
      <w:r xmlns:w="http://schemas.openxmlformats.org/wordprocessingml/2006/main">
        <w:t xml:space="preserve">1. Áætlun Guðs: Að treysta á tímasetningu Drottins</w:t>
      </w:r>
    </w:p>
    <w:p/>
    <w:p>
      <w:r xmlns:w="http://schemas.openxmlformats.org/wordprocessingml/2006/main">
        <w:t xml:space="preserve">2. Gildi lífs sem lifir vel</w:t>
      </w:r>
    </w:p>
    <w:p/>
    <w:p>
      <w:r xmlns:w="http://schemas.openxmlformats.org/wordprocessingml/2006/main">
        <w:t xml:space="preserve">1. Prédikarinn 7:1, "Gott nafn er betra en dýrindis smyrsl, og dauðadagur en fæðingardagur."</w:t>
      </w:r>
    </w:p>
    <w:p/>
    <w:p>
      <w:r xmlns:w="http://schemas.openxmlformats.org/wordprocessingml/2006/main">
        <w:t xml:space="preserve">2. Sálmur 90:10, „Daga vorra ára eru sextíu og tíu ár, og ef þeir eru áttatíu ár vegna styrks, þá er kraftur þeirra erfiði og sorg, því að það er bráðum upprætt og vér fljúgum burt. "</w:t>
      </w:r>
    </w:p>
    <w:p/>
    <w:p>
      <w:r xmlns:w="http://schemas.openxmlformats.org/wordprocessingml/2006/main">
        <w:t xml:space="preserve">Sálmur 1 þjónar sem inngangur að Sálmabókinni, sýnir andstæðu milli réttlátra og óguðlegra og leggur áherslu á þær blessanir sem fylgja því að gleðjast yfir lögmáli Guðs.</w:t>
      </w:r>
    </w:p>
    <w:p/>
    <w:p>
      <w:r xmlns:w="http://schemas.openxmlformats.org/wordprocessingml/2006/main">
        <w:t xml:space="preserve">1. málsgrein: Sálmurinn byrjar á því að lýsa blessun þeirra sem ekki ganga í takt við hina óguðlegu eða fylgja ráðum þeirra. Þess í stað hafa þeir yndi af því að hugleiða lögmál Guðs dag og nótt (Sálmur 1:1-2).</w:t>
      </w:r>
    </w:p>
    <w:p/>
    <w:p>
      <w:r xmlns:w="http://schemas.openxmlformats.org/wordprocessingml/2006/main">
        <w:t xml:space="preserve">2. málsgrein: Sálmurinn heldur áfram með því að líkja hinum réttláta við tré gróðursett við vatnslæki. Það undirstrikar frjósemi þeirra og velmegun og stangast á við örlög hinna óguðlegu sem eru eins og hismi sem vindur blásið burt (Sálmur 1:3-4).</w:t>
      </w:r>
    </w:p>
    <w:p/>
    <w:p>
      <w:r xmlns:w="http://schemas.openxmlformats.org/wordprocessingml/2006/main">
        <w:t xml:space="preserve">Þriðja málsgrein: Sálminn lýkur með því að segja að Guð vaki yfir vegi hinna réttlátu en eyðir vegi syndara. Það leggur áherslu á að á endanum er það Guð sem ræður örlögum þeirra (Sálmur 1:5-6).</w:t>
      </w:r>
    </w:p>
    <w:p/>
    <w:p>
      <w:r xmlns:w="http://schemas.openxmlformats.org/wordprocessingml/2006/main">
        <w:t xml:space="preserve">Í stuttu máli,</w:t>
      </w:r>
    </w:p>
    <w:p>
      <w:r xmlns:w="http://schemas.openxmlformats.org/wordprocessingml/2006/main">
        <w:t xml:space="preserve">Sálmur einn kynnir</w:t>
      </w:r>
    </w:p>
    <w:p>
      <w:r xmlns:w="http://schemas.openxmlformats.org/wordprocessingml/2006/main">
        <w:t xml:space="preserve">kynning,</w:t>
      </w:r>
    </w:p>
    <w:p>
      <w:r xmlns:w="http://schemas.openxmlformats.org/wordprocessingml/2006/main">
        <w:t xml:space="preserve">og andstæða lýst á milli réttlátra og óguðlegra einstaklinga,</w:t>
      </w:r>
    </w:p>
    <w:p>
      <w:r xmlns:w="http://schemas.openxmlformats.org/wordprocessingml/2006/main">
        <w:t xml:space="preserve">undirstrika guðlega hylli í garð þeirra sem hafa yndi af lögmáli Guðs.</w:t>
      </w:r>
    </w:p>
    <w:p/>
    <w:p>
      <w:r xmlns:w="http://schemas.openxmlformats.org/wordprocessingml/2006/main">
        <w:t xml:space="preserve">Með því að leggja áherslu á blessanir sem náðst hafa með því að lýsa velmegun þeirra og frjósömu eðli,</w:t>
      </w:r>
    </w:p>
    <w:p>
      <w:r xmlns:w="http://schemas.openxmlformats.org/wordprocessingml/2006/main">
        <w:t xml:space="preserve">og leggja áherslu á guðdómlegan dóm sem náðst hefur með því að setja hann í andstöðu við eyðileggingu fyrir þá sem velja synduga leið.</w:t>
      </w:r>
    </w:p>
    <w:p>
      <w:r xmlns:w="http://schemas.openxmlformats.org/wordprocessingml/2006/main">
        <w:t xml:space="preserve">Að minnast á guðfræðilega íhugun sem sýnd er varðandi það að veita innsýn í að lifa lífi í samræmi við vilja Guðs sem uppspretta sannrar hamingju og öryggis.</w:t>
      </w:r>
    </w:p>
    <w:p/>
    <w:p>
      <w:r xmlns:w="http://schemas.openxmlformats.org/wordprocessingml/2006/main">
        <w:t xml:space="preserve">Sálmarnir 1:1 Sæll er sá maður, sem ekki fer eftir ráðum óguðlegra, ekki stendur á vegi syndara, og ekki situr í stóli spottaðra.</w:t>
      </w:r>
    </w:p>
    <w:p/>
    <w:p>
      <w:r xmlns:w="http://schemas.openxmlformats.org/wordprocessingml/2006/main">
        <w:t xml:space="preserve">Hinir réttlátu munu hljóta blessun ef þeir forðast óguðleg ráð, veg syndaranna og sæti hinna spottlegu.</w:t>
      </w:r>
    </w:p>
    <w:p/>
    <w:p>
      <w:r xmlns:w="http://schemas.openxmlformats.org/wordprocessingml/2006/main">
        <w:t xml:space="preserve">1. Gakktu á vegum Drottins til að hljóta blessun hans</w:t>
      </w:r>
    </w:p>
    <w:p/>
    <w:p>
      <w:r xmlns:w="http://schemas.openxmlformats.org/wordprocessingml/2006/main">
        <w:t xml:space="preserve">2. Réttláta leiðin er eina leiðin til sannrar gleði</w:t>
      </w:r>
    </w:p>
    <w:p/>
    <w:p>
      <w:r xmlns:w="http://schemas.openxmlformats.org/wordprocessingml/2006/main">
        <w:t xml:space="preserve">1. Orðskviðirnir 3:5-6 - Treystu Drottni af öllu hjarta og reiddu þig ekki á eigin skilning. Lýgstu honum á öllum þínum vegum, og hann mun gjöra vegu þína slétta.</w:t>
      </w:r>
    </w:p>
    <w:p/>
    <w:p>
      <w:r xmlns:w="http://schemas.openxmlformats.org/wordprocessingml/2006/main">
        <w:t xml:space="preserve">2. Jesaja 30:21 - Hvort sem þú snýrð til hægri eða vinstri, munu eyru þín heyra rödd á bak við þig, sem segir: Þetta er vegurinn. ganga í það.</w:t>
      </w:r>
    </w:p>
    <w:p/>
    <w:p>
      <w:r xmlns:w="http://schemas.openxmlformats.org/wordprocessingml/2006/main">
        <w:t xml:space="preserve">Sálmarnir 1:2 En hann hefur yndi af lögmáli Drottins. og í lögmáli sínu hugleiðir hann dag og nótt.</w:t>
      </w:r>
    </w:p>
    <w:p/>
    <w:p>
      <w:r xmlns:w="http://schemas.openxmlformats.org/wordprocessingml/2006/main">
        <w:t xml:space="preserve">Sálmaritarinn hefur yndi af lögmáli Drottins og þeir hugleiða það dag og nótt.</w:t>
      </w:r>
    </w:p>
    <w:p/>
    <w:p>
      <w:r xmlns:w="http://schemas.openxmlformats.org/wordprocessingml/2006/main">
        <w:t xml:space="preserve">1. Að þróa með sér gleði í orði Guðs</w:t>
      </w:r>
    </w:p>
    <w:p/>
    <w:p>
      <w:r xmlns:w="http://schemas.openxmlformats.org/wordprocessingml/2006/main">
        <w:t xml:space="preserve">2. Ávinningurinn af því að hugleiða ritninguna</w:t>
      </w:r>
    </w:p>
    <w:p/>
    <w:p>
      <w:r xmlns:w="http://schemas.openxmlformats.org/wordprocessingml/2006/main">
        <w:t xml:space="preserve">1. Sálmur 119:97-104</w:t>
      </w:r>
    </w:p>
    <w:p/>
    <w:p>
      <w:r xmlns:w="http://schemas.openxmlformats.org/wordprocessingml/2006/main">
        <w:t xml:space="preserve">2. Rómverjabréfið 12:2</w:t>
      </w:r>
    </w:p>
    <w:p/>
    <w:p>
      <w:r xmlns:w="http://schemas.openxmlformats.org/wordprocessingml/2006/main">
        <w:t xml:space="preserve">Sálmarnir 1:3 Og hann mun verða sem tré, gróðursett við vatnslæki, sem ber ávöxt sinn á sínum tíma. Lauf hans skal heldur ekki visna. og hvað sem hann gjörir mun farnast vel.</w:t>
      </w:r>
    </w:p>
    <w:p/>
    <w:p>
      <w:r xmlns:w="http://schemas.openxmlformats.org/wordprocessingml/2006/main">
        <w:t xml:space="preserve">Sálmaritarinn líkir þeim sem eru blessaðir af Guði við tré sem gróðursett er við vatnsfljót og ber ávöxt á sínum tíma, laufin visna aldrei og allar athafnir þeirra munu dafna.</w:t>
      </w:r>
    </w:p>
    <w:p/>
    <w:p>
      <w:r xmlns:w="http://schemas.openxmlformats.org/wordprocessingml/2006/main">
        <w:t xml:space="preserve">1. Að rækta líf blessunar og uppfyllingar</w:t>
      </w:r>
    </w:p>
    <w:p/>
    <w:p>
      <w:r xmlns:w="http://schemas.openxmlformats.org/wordprocessingml/2006/main">
        <w:t xml:space="preserve">2. Ríkuleg framfærsla Guðs fyrir fólk sitt</w:t>
      </w:r>
    </w:p>
    <w:p/>
    <w:p>
      <w:r xmlns:w="http://schemas.openxmlformats.org/wordprocessingml/2006/main">
        <w:t xml:space="preserve">1. Jeremía 17:7-8 - "Sæll er sá maður sem treystir Drottni, sem treystir Drottni. Hann er eins og tré gróðursett við vatn, sem sendir rætur sínar út við lækinn og óttast ekki þegar hitinn kemur, því að laufin eru græn og eru ekki áhyggjufull á þurrkaárinu, því að það hættir ekki að bera ávöxt."</w:t>
      </w:r>
    </w:p>
    <w:p/>
    <w:p>
      <w:r xmlns:w="http://schemas.openxmlformats.org/wordprocessingml/2006/main">
        <w:t xml:space="preserve">2. Jóhannesarguðspjall 15:1-2 - "Ég er hinn sanni vínviður og faðir minn er víngarðurinn. Sérhverja grein mína sem ber ekki ávöxt tekur hann burt og hverja grein sem ber ávöxt klippir hann til að hún beri meiri ávexti."</w:t>
      </w:r>
    </w:p>
    <w:p/>
    <w:p>
      <w:r xmlns:w="http://schemas.openxmlformats.org/wordprocessingml/2006/main">
        <w:t xml:space="preserve">Sálmarnir 1:4 Svo eru ekki hinir óguðlegu, heldur eins og hismið, sem vindurinn rekur burt.</w:t>
      </w:r>
    </w:p>
    <w:p/>
    <w:p>
      <w:r xmlns:w="http://schemas.openxmlformats.org/wordprocessingml/2006/main">
        <w:t xml:space="preserve">Hinir óguðlegu eiga ekki stað í ríki Guðs, ólíkt hinum réttlátu sem verða áfram í því.</w:t>
      </w:r>
    </w:p>
    <w:p/>
    <w:p>
      <w:r xmlns:w="http://schemas.openxmlformats.org/wordprocessingml/2006/main">
        <w:t xml:space="preserve">1: Verið ekki eins og hismið, verið eins og réttlátir og þú munt vera í Guðs ríki.</w:t>
      </w:r>
    </w:p>
    <w:p/>
    <w:p>
      <w:r xmlns:w="http://schemas.openxmlformats.org/wordprocessingml/2006/main">
        <w:t xml:space="preserve">2: Hinir óguðlegu munu ekki eiga stað í ríki Guðs, en hinir réttlátu munu dvelja í því að eilífu.</w:t>
      </w:r>
    </w:p>
    <w:p/>
    <w:p>
      <w:r xmlns:w="http://schemas.openxmlformats.org/wordprocessingml/2006/main">
        <w:t xml:space="preserve">1: Matteusarguðspjall 7:13-14 "Gangið inn um þrönga hliðið. Því að hliðið er breitt og vegurinn greiður, sem liggur til glötunar, og þeir sem ganga inn um það eru margir. Því að hliðið er þröngt og vegurinn er erfiður. leiðir til lífs og þeir sem finna það eru fáir."</w:t>
      </w:r>
    </w:p>
    <w:p/>
    <w:p>
      <w:r xmlns:w="http://schemas.openxmlformats.org/wordprocessingml/2006/main">
        <w:t xml:space="preserve">2: Rómverjabréfið 9:13 „Eins og ritað er: Jakob elskaði ég, en Esaú hataði ég.</w:t>
      </w:r>
    </w:p>
    <w:p/>
    <w:p>
      <w:r xmlns:w="http://schemas.openxmlformats.org/wordprocessingml/2006/main">
        <w:t xml:space="preserve">Sálmarnir 1:5 Fyrir því munu óguðlegir ekki standa í dóminum, né syndarar í söfnuði réttlátra.</w:t>
      </w:r>
    </w:p>
    <w:p/>
    <w:p>
      <w:r xmlns:w="http://schemas.openxmlformats.org/wordprocessingml/2006/main">
        <w:t xml:space="preserve">Hinir óguðlegu verða ekki réttlættir í návist hinna réttlátu.</w:t>
      </w:r>
    </w:p>
    <w:p/>
    <w:p>
      <w:r xmlns:w="http://schemas.openxmlformats.org/wordprocessingml/2006/main">
        <w:t xml:space="preserve">1. Ganga í réttlæti Guðs: Lifðu heilagleika lífi</w:t>
      </w:r>
    </w:p>
    <w:p/>
    <w:p>
      <w:r xmlns:w="http://schemas.openxmlformats.org/wordprocessingml/2006/main">
        <w:t xml:space="preserve">2. Dómur Guðs: Hvernig við getum verið réttlát í augum hans</w:t>
      </w:r>
    </w:p>
    <w:p/>
    <w:p>
      <w:r xmlns:w="http://schemas.openxmlformats.org/wordprocessingml/2006/main">
        <w:t xml:space="preserve">1. 1. Jóhannesarbréf 1:7-9 - En ef vér göngum í ljósinu, eins og hann er í ljósinu, þá höfum vér samfélag hver við annan, og blóð Jesú, sonar hans, hreinsar oss af allri synd.</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w:t>
      </w:r>
    </w:p>
    <w:p/>
    <w:p>
      <w:r xmlns:w="http://schemas.openxmlformats.org/wordprocessingml/2006/main">
        <w:t xml:space="preserve">Sálmarnir 1:6 Því að Drottinn þekkir veg réttlátra, en vegur óguðlegra mun farast.</w:t>
      </w:r>
    </w:p>
    <w:p/>
    <w:p>
      <w:r xmlns:w="http://schemas.openxmlformats.org/wordprocessingml/2006/main">
        <w:t xml:space="preserve">Drottinn þekkir veg réttlátra, og vegur óguðlegra mun leiða til tortímingar.</w:t>
      </w:r>
    </w:p>
    <w:p/>
    <w:p>
      <w:r xmlns:w="http://schemas.openxmlformats.org/wordprocessingml/2006/main">
        <w:t xml:space="preserve">1 - Drottinn þekkir: Þekkir veg hinna réttlátu</w:t>
      </w:r>
    </w:p>
    <w:p/>
    <w:p>
      <w:r xmlns:w="http://schemas.openxmlformats.org/wordprocessingml/2006/main">
        <w:t xml:space="preserve">2 - Drottinn er réttlátur: Vegur hinna óguðlegu mun leiða til glötun</w:t>
      </w:r>
    </w:p>
    <w:p/>
    <w:p>
      <w:r xmlns:w="http://schemas.openxmlformats.org/wordprocessingml/2006/main">
        <w:t xml:space="preserve">1 - Orðskviðirnir 14:12 Það er vegur sem manni sýnist réttur, en endir hans eru vegir dauðans.</w:t>
      </w:r>
    </w:p>
    <w:p/>
    <w:p>
      <w:r xmlns:w="http://schemas.openxmlformats.org/wordprocessingml/2006/main">
        <w:t xml:space="preserve">2 - Matteusarguðspjall 7:13-14 Gangið inn um þrönga hliðið, því að vítt er hliðið og breiður er vegurinn, sem liggur til glötunar, og margir eru þeir, sem þaðan ganga inn, því að þröngt er hliðið og þröngt. er vegurinn, sem leiðir til lífsins, og fáir eru til, sem finna hann.</w:t>
      </w:r>
    </w:p>
    <w:p/>
    <w:p>
      <w:r xmlns:w="http://schemas.openxmlformats.org/wordprocessingml/2006/main">
        <w:t xml:space="preserve">Sálmur 2 kannar þemað drottinvald Guðs og uppreisn jarðneskra valdhafa gegn honum og lýsir að lokum yfir æðsta vald hans og blessun þeirra sem leita hælis hjá honum.</w:t>
      </w:r>
    </w:p>
    <w:p/>
    <w:p>
      <w:r xmlns:w="http://schemas.openxmlformats.org/wordprocessingml/2006/main">
        <w:t xml:space="preserve">1. málsgrein: Sálmurinn byrjar á því að lýsa þjóðunum og höfðingjum þeirra sem gera samsæri gegn Guði og hans smurða (Messias). Þeir leitast við að gera uppreisn og kasta af sér valdi hans (Sálmur 2:1-3).</w:t>
      </w:r>
    </w:p>
    <w:p/>
    <w:p>
      <w:r xmlns:w="http://schemas.openxmlformats.org/wordprocessingml/2006/main">
        <w:t xml:space="preserve">2. málsgrein: Guð bregst við uppreisn þeirra með hlátri og gerir gys að tilgangslausum tilraunum þeirra. Hann lýsir því yfir að hann hafi sett sinn útvalda konung á Síon, hans heilaga hæð (Sálmur 2:4-6).</w:t>
      </w:r>
    </w:p>
    <w:p/>
    <w:p>
      <w:r xmlns:w="http://schemas.openxmlformats.org/wordprocessingml/2006/main">
        <w:t xml:space="preserve">Þriðja málsgrein: Hinn smurði konungur talar og boðar guðlega útnefningu sína sem son Guðs. Honum er gefið vald yfir öllum þjóðum og lofar að stjórna þeim með járnsprota (Sálmur 2:7-9).</w:t>
      </w:r>
    </w:p>
    <w:p/>
    <w:p>
      <w:r xmlns:w="http://schemas.openxmlformats.org/wordprocessingml/2006/main">
        <w:t xml:space="preserve">4. málsgrein: Sálminum lýkur með aðvörun til jarðneskra ráðamanna um að þjóna Drottni með ótta og gleðjast yfir skjálfta. Sælir eru þeir sem leita hælis hjá honum, en tortíming bíður þeirra sem standa gegn honum (Sálmur 2:10-12).</w:t>
      </w:r>
    </w:p>
    <w:p/>
    <w:p>
      <w:r xmlns:w="http://schemas.openxmlformats.org/wordprocessingml/2006/main">
        <w:t xml:space="preserve">Í stuttu máli,</w:t>
      </w:r>
    </w:p>
    <w:p>
      <w:r xmlns:w="http://schemas.openxmlformats.org/wordprocessingml/2006/main">
        <w:t xml:space="preserve">Sálmur tvö kynnir</w:t>
      </w:r>
    </w:p>
    <w:p>
      <w:r xmlns:w="http://schemas.openxmlformats.org/wordprocessingml/2006/main">
        <w:t xml:space="preserve">spegilmynd,</w:t>
      </w:r>
    </w:p>
    <w:p>
      <w:r xmlns:w="http://schemas.openxmlformats.org/wordprocessingml/2006/main">
        <w:t xml:space="preserve">og yfirlýsing um drottinvald Guðs yfir jarðneskum höfðingjum,</w:t>
      </w:r>
    </w:p>
    <w:p>
      <w:r xmlns:w="http://schemas.openxmlformats.org/wordprocessingml/2006/main">
        <w:t xml:space="preserve">undirstrika guðlegt vald sem náðst hefur með því að stofna smurðan konung hans.</w:t>
      </w:r>
    </w:p>
    <w:p/>
    <w:p>
      <w:r xmlns:w="http://schemas.openxmlformats.org/wordprocessingml/2006/main">
        <w:t xml:space="preserve">Að leggja áherslu á uppreisn sem náðst hefur með því að lýsa samsæri þjóðanna gegn Guði,</w:t>
      </w:r>
    </w:p>
    <w:p>
      <w:r xmlns:w="http://schemas.openxmlformats.org/wordprocessingml/2006/main">
        <w:t xml:space="preserve">og leggja áherslu á guðleg viðbrögð sem náðst hafa með því að halda fram yfirburði hins útvalda konungs.</w:t>
      </w:r>
    </w:p>
    <w:p>
      <w:r xmlns:w="http://schemas.openxmlformats.org/wordprocessingml/2006/main">
        <w:t xml:space="preserve">Að minnast á guðfræðilega íhugun sem sýnd er varðandi það að bjóða upp á innsýn í að lúta stjórn Guðs sem uppspretta blessunar en vara við að andmæla honum.</w:t>
      </w:r>
    </w:p>
    <w:p/>
    <w:p>
      <w:r xmlns:w="http://schemas.openxmlformats.org/wordprocessingml/2006/main">
        <w:t xml:space="preserve">Sálmarnir 2:1 Hvers vegna reiðast heiðingjar, og fólkið ímyndar sér hégóma?</w:t>
      </w:r>
    </w:p>
    <w:p/>
    <w:p>
      <w:r xmlns:w="http://schemas.openxmlformats.org/wordprocessingml/2006/main">
        <w:t xml:space="preserve">Sálmaritarinn spyr hvers vegna fólk í heiminum sé í slíku uppnámi og hvers vegna þeir séu að reyna að ná tilgangslausum markmiðum.</w:t>
      </w:r>
    </w:p>
    <w:p/>
    <w:p>
      <w:r xmlns:w="http://schemas.openxmlformats.org/wordprocessingml/2006/main">
        <w:t xml:space="preserve">1. Tilgangsleysi uppreisnar - Skoða tilgangsleysi þess að reyna að standa gegn Guði.</w:t>
      </w:r>
    </w:p>
    <w:p/>
    <w:p>
      <w:r xmlns:w="http://schemas.openxmlformats.org/wordprocessingml/2006/main">
        <w:t xml:space="preserve">2. Leitin að hégóma - Skoða hætturnar sem fylgja því að elta hégóma og tómleika lífsins án Guðs.</w:t>
      </w:r>
    </w:p>
    <w:p/>
    <w:p>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Matteusarguðspjall 16:26 – Því hvað gagnar það manni að hann eignist allan heiminn og fyrirgerir sálu sinni?</w:t>
      </w:r>
    </w:p>
    <w:p/>
    <w:p>
      <w:r xmlns:w="http://schemas.openxmlformats.org/wordprocessingml/2006/main">
        <w:t xml:space="preserve">Sálmarnir 2:2 Konungar jarðarinnar setja sig upp, og höfðingjarnir taka saman ráð gegn Drottni og hans smurða, og segja:</w:t>
      </w:r>
    </w:p>
    <w:p/>
    <w:p>
      <w:r xmlns:w="http://schemas.openxmlformats.org/wordprocessingml/2006/main">
        <w:t xml:space="preserve">Konungar jarðarinnar gera samsæri gegn Guði og hans útvöldu.</w:t>
      </w:r>
    </w:p>
    <w:p/>
    <w:p>
      <w:r xmlns:w="http://schemas.openxmlformats.org/wordprocessingml/2006/main">
        <w:t xml:space="preserve">1. Kraftur Guðs í andliti vantrúaðra</w:t>
      </w:r>
    </w:p>
    <w:p/>
    <w:p>
      <w:r xmlns:w="http://schemas.openxmlformats.org/wordprocessingml/2006/main">
        <w:t xml:space="preserve">2. Standa fast í trúnni þrátt fyrir andstöðu</w:t>
      </w:r>
    </w:p>
    <w:p/>
    <w:p>
      <w:r xmlns:w="http://schemas.openxmlformats.org/wordprocessingml/2006/main">
        <w:t xml:space="preserve">1. Sálmur 37:7-9 „Verið kyrrir frammi fyrir Drottni og bíðið þolinmóðir eftir honum, hryggist ekki þegar mönnum tekst vel á vegum sínum, þegar þeir framkvæma rangláta ráðagerð sína. Forðastu reiði og snúðu þér frá reiði, hryggðu hana ekki. leiðir aðeins til ills. Því að þeir sem eru vondir munu tortímast, en þeir sem vona á Drottin munu landið erfa."</w:t>
      </w:r>
    </w:p>
    <w:p/>
    <w:p>
      <w:r xmlns:w="http://schemas.openxmlformats.org/wordprocessingml/2006/main">
        <w:t xml:space="preserve">2. 2. Korintubréf 10:3-5 "Því að þó við búum í heiminum, heyja vér ekki stríð eins og heimurinn gerir. Vopnin sem við berjumst með eru ekki vopn heimsins. Þvert á móti hafa þau guðlegan kraft til að rífa niður vígi. Vér rífum niður rifrildi og sérhverja tilgátu, sem setur sjálfan sig gegn þekkingunni á Guði, og vér tökum hverja hugsun til fanga til að gera hana hlýða Kristi."</w:t>
      </w:r>
    </w:p>
    <w:p/>
    <w:p>
      <w:r xmlns:w="http://schemas.openxmlformats.org/wordprocessingml/2006/main">
        <w:t xml:space="preserve">Sálmarnir 2:3 Vér skulum slíta í sundur bönd þeirra og kasta böndum þeirra frá okkur.</w:t>
      </w:r>
    </w:p>
    <w:p/>
    <w:p>
      <w:r xmlns:w="http://schemas.openxmlformats.org/wordprocessingml/2006/main">
        <w:t xml:space="preserve">Sálmaritarinn kallar eftir því að losna undan kúgunaröflum og vera frelsaður.</w:t>
      </w:r>
    </w:p>
    <w:p/>
    <w:p>
      <w:r xmlns:w="http://schemas.openxmlformats.org/wordprocessingml/2006/main">
        <w:t xml:space="preserve">1. Kraftur þess að brjótast laus: Hvernig á að sigrast á kúgun og finna frelsun</w:t>
      </w:r>
    </w:p>
    <w:p/>
    <w:p>
      <w:r xmlns:w="http://schemas.openxmlformats.org/wordprocessingml/2006/main">
        <w:t xml:space="preserve">2. Losaðu þig úr óheilbrigðum böndum: Losaðu þig fyrir betra líf</w:t>
      </w:r>
    </w:p>
    <w:p/>
    <w:p>
      <w:r xmlns:w="http://schemas.openxmlformats.org/wordprocessingml/2006/main">
        <w:t xml:space="preserve">1. Galatabréfið 5:1 - "Til frelsis hefur Kristur frelsað oss. Standið því staðfastir og lútið ekki aftur þrælaoki."</w:t>
      </w:r>
    </w:p>
    <w:p/>
    <w:p>
      <w:r xmlns:w="http://schemas.openxmlformats.org/wordprocessingml/2006/main">
        <w:t xml:space="preserve">2. Rómverjabréfið 8:21 - "Að sköpunin sjálf verði leyst úr ánauð sinni við spillinguna og öðlast frelsi dýrðar Guðs barna."</w:t>
      </w:r>
    </w:p>
    <w:p/>
    <w:p>
      <w:r xmlns:w="http://schemas.openxmlformats.org/wordprocessingml/2006/main">
        <w:t xml:space="preserve">Sálmarnir 2:4 Sá sem situr á himnum mun hlæja, Drottinn mun hæðast að þeim.</w:t>
      </w:r>
    </w:p>
    <w:p/>
    <w:p>
      <w:r xmlns:w="http://schemas.openxmlformats.org/wordprocessingml/2006/main">
        <w:t xml:space="preserve">Guð hlær að tilraunum þeirra sem eru á móti honum.</w:t>
      </w:r>
    </w:p>
    <w:p/>
    <w:p>
      <w:r xmlns:w="http://schemas.openxmlformats.org/wordprocessingml/2006/main">
        <w:t xml:space="preserve">1: Fullveldi Guðs: Að hlæja andspænis mótlæti</w:t>
      </w:r>
    </w:p>
    <w:p/>
    <w:p>
      <w:r xmlns:w="http://schemas.openxmlformats.org/wordprocessingml/2006/main">
        <w:t xml:space="preserve">2: Kraftur Guðs: Hlátur í andstöðu</w:t>
      </w:r>
    </w:p>
    <w:p/>
    <w:p>
      <w:r xmlns:w="http://schemas.openxmlformats.org/wordprocessingml/2006/main">
        <w:t xml:space="preserve">1: Orðskviðirnir 1:24-26 Af því að ég kallaði og þér hafið hafnað. Ég rétti út hönd mína, og enginn sá; En þér hafið að engu gjört öll ráð mín og vilduð enga umvöndun mína. Ég mun líka hlæja að ógæfu yðar. Ég mun spotta þegar ótti þinn kemur.</w:t>
      </w:r>
    </w:p>
    <w:p/>
    <w:p>
      <w:r xmlns:w="http://schemas.openxmlformats.org/wordprocessingml/2006/main">
        <w:t xml:space="preserve">2: Orðskviðirnir 3:34 Hann fyrirlítur spottana, en auðmjúkum veitir hann náð.</w:t>
      </w:r>
    </w:p>
    <w:p/>
    <w:p>
      <w:r xmlns:w="http://schemas.openxmlformats.org/wordprocessingml/2006/main">
        <w:t xml:space="preserve">Sálmarnir 2:5 Þá mun hann tala til þeirra í reiði sinni og kvelja þá í mikilli óánægju sinni.</w:t>
      </w:r>
    </w:p>
    <w:p/>
    <w:p>
      <w:r xmlns:w="http://schemas.openxmlformats.org/wordprocessingml/2006/main">
        <w:t xml:space="preserve">Í kaflanum er talað um reiði Guðs og vanþóknun.</w:t>
      </w:r>
    </w:p>
    <w:p/>
    <w:p>
      <w:r xmlns:w="http://schemas.openxmlformats.org/wordprocessingml/2006/main">
        <w:t xml:space="preserve">1. Reiði Guðs: Hvaða þýðingu hefur hún fyrir okkur?</w:t>
      </w:r>
    </w:p>
    <w:p/>
    <w:p>
      <w:r xmlns:w="http://schemas.openxmlformats.org/wordprocessingml/2006/main">
        <w:t xml:space="preserve">2. Kraftur aga Guðs.</w:t>
      </w:r>
    </w:p>
    <w:p/>
    <w:p>
      <w:r xmlns:w="http://schemas.openxmlformats.org/wordprocessingml/2006/main">
        <w:t xml:space="preserve">1. Jesaja 30:27-33</w:t>
      </w:r>
    </w:p>
    <w:p/>
    <w:p>
      <w:r xmlns:w="http://schemas.openxmlformats.org/wordprocessingml/2006/main">
        <w:t xml:space="preserve">2. Jakobsbréfið 1:19-21</w:t>
      </w:r>
    </w:p>
    <w:p/>
    <w:p>
      <w:r xmlns:w="http://schemas.openxmlformats.org/wordprocessingml/2006/main">
        <w:t xml:space="preserve">Sálmarnir 2:6 Samt hef ég sett konung minn á mitt heilaga fjall Síon.</w:t>
      </w:r>
    </w:p>
    <w:p/>
    <w:p>
      <w:r xmlns:w="http://schemas.openxmlformats.org/wordprocessingml/2006/main">
        <w:t xml:space="preserve">Sálmaritarinn lýsir því yfir að Guð hafi sett konung á sína heilögu hæð Síonar.</w:t>
      </w:r>
    </w:p>
    <w:p/>
    <w:p>
      <w:r xmlns:w="http://schemas.openxmlformats.org/wordprocessingml/2006/main">
        <w:t xml:space="preserve">1. Val Guðs á konungum: Sálmur 2:6</w:t>
      </w:r>
    </w:p>
    <w:p/>
    <w:p>
      <w:r xmlns:w="http://schemas.openxmlformats.org/wordprocessingml/2006/main">
        <w:t xml:space="preserve">2. Kraftur Guðsríkis: Konungsríki Síonar</w:t>
      </w:r>
    </w:p>
    <w:p/>
    <w:p>
      <w:r xmlns:w="http://schemas.openxmlformats.org/wordprocessingml/2006/main">
        <w:t xml:space="preserve">1. Sálmur 2:6</w:t>
      </w:r>
    </w:p>
    <w:p/>
    <w:p>
      <w:r xmlns:w="http://schemas.openxmlformats.org/wordprocessingml/2006/main">
        <w:t xml:space="preserve">2. Jesaja 24:23 - Þá mun tunglið verða til skammar og sólin til skammar, því að Drottinn allsherjar mun ríkja á Síonfjalli og í Jerúsalem, og dýrð hans mun vera frammi fyrir öldungum hans.</w:t>
      </w:r>
    </w:p>
    <w:p/>
    <w:p>
      <w:r xmlns:w="http://schemas.openxmlformats.org/wordprocessingml/2006/main">
        <w:t xml:space="preserve">Sálmarnir 2:7 Ég vil kunngjöra skipunina. Drottinn hefur sagt við mig: Þú ert sonur minn. í dag hef ég fætt þig.</w:t>
      </w:r>
    </w:p>
    <w:p/>
    <w:p>
      <w:r xmlns:w="http://schemas.openxmlformats.org/wordprocessingml/2006/main">
        <w:t xml:space="preserve">Guð boðar að Jesús sé sonur hans og hafi fengið vald.</w:t>
      </w:r>
    </w:p>
    <w:p/>
    <w:p>
      <w:r xmlns:w="http://schemas.openxmlformats.org/wordprocessingml/2006/main">
        <w:t xml:space="preserve">1. Vald Jesú</w:t>
      </w:r>
    </w:p>
    <w:p/>
    <w:p>
      <w:r xmlns:w="http://schemas.openxmlformats.org/wordprocessingml/2006/main">
        <w:t xml:space="preserve">2. Kraftur úrskurðar Guðs</w:t>
      </w:r>
    </w:p>
    <w:p/>
    <w:p>
      <w:r xmlns:w="http://schemas.openxmlformats.org/wordprocessingml/2006/main">
        <w:t xml:space="preserve">1. Matteusarguðspjall 28:18-20 (Og Jesús kom og talaði til þeirra og sagði: Allt vald er mér gefið á himni og jörðu.)</w:t>
      </w:r>
    </w:p>
    <w:p/>
    <w:p>
      <w:r xmlns:w="http://schemas.openxmlformats.org/wordprocessingml/2006/main">
        <w:t xml:space="preserve">2. Rómverjabréfið 9:5 (Hvers eru feðurnir og Kristur er kominn af holdinu, sem er yfir öllu, blessaður Guð að eilífu. Amen.)</w:t>
      </w:r>
    </w:p>
    <w:p/>
    <w:p>
      <w:r xmlns:w="http://schemas.openxmlformats.org/wordprocessingml/2006/main">
        <w:t xml:space="preserve">Sálmarnir 2:8 Biddu mig, og ég mun gefa þér þjóðirnar að arfleifð þinni og endimörk jarðar að eign þinni.</w:t>
      </w:r>
    </w:p>
    <w:p/>
    <w:p>
      <w:r xmlns:w="http://schemas.openxmlformats.org/wordprocessingml/2006/main">
        <w:t xml:space="preserve">Guð lofar að gefa okkur eign heiminn ef við biðjum um það.</w:t>
      </w:r>
    </w:p>
    <w:p/>
    <w:p>
      <w:r xmlns:w="http://schemas.openxmlformats.org/wordprocessingml/2006/main">
        <w:t xml:space="preserve">1. Kraftur bænarinnar: Að læra að biðja Guð um það sem við þurfum.</w:t>
      </w:r>
    </w:p>
    <w:p/>
    <w:p>
      <w:r xmlns:w="http://schemas.openxmlformats.org/wordprocessingml/2006/main">
        <w:t xml:space="preserve">2. Trúfesti Guðs: Við getum treyst á loforð hans um fyrirvara.</w:t>
      </w:r>
    </w:p>
    <w:p/>
    <w:p>
      <w:r xmlns:w="http://schemas.openxmlformats.org/wordprocessingml/2006/main">
        <w:t xml:space="preserve">1.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2. Matteusarguðspjall 7:7-8 -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Sálmarnir 2:9 Þú skalt brjóta þá með járnsprota. þú skalt brjóta þá í sundur eins og leirkerasmiður.</w:t>
      </w:r>
    </w:p>
    <w:p/>
    <w:p>
      <w:r xmlns:w="http://schemas.openxmlformats.org/wordprocessingml/2006/main">
        <w:t xml:space="preserve">Kraftur Guðs er nógu sterkur til að brjóta allt illt.</w:t>
      </w:r>
    </w:p>
    <w:p/>
    <w:p>
      <w:r xmlns:w="http://schemas.openxmlformats.org/wordprocessingml/2006/main">
        <w:t xml:space="preserve">1: Guð er fær um að brjótast í gegnum allt illt í lífi okkar.</w:t>
      </w:r>
    </w:p>
    <w:p/>
    <w:p>
      <w:r xmlns:w="http://schemas.openxmlformats.org/wordprocessingml/2006/main">
        <w:t xml:space="preserve">2: Við verðum að treysta á Guð til að brjóta fjötra hins illa í lífi okkar.</w:t>
      </w:r>
    </w:p>
    <w:p/>
    <w:p>
      <w:r xmlns:w="http://schemas.openxmlformats.org/wordprocessingml/2006/main">
        <w:t xml:space="preserve">1: Rómverjabréfið 12:21 - Látið ekki illt sigra, heldur sigrast á illu með góðu.</w:t>
      </w:r>
    </w:p>
    <w:p/>
    <w:p>
      <w:r xmlns:w="http://schemas.openxmlformats.org/wordprocessingml/2006/main">
        <w:t xml:space="preserve">2:2 Korintubréf 10:3-5 - Því þótt vér göngum í holdinu, heyja vér ekki stríð í samræmi við holdið. Því að vopn hernaðar okkar eru ekki af holdi heldur hafa guðlegan kraft til að eyða vígi.</w:t>
      </w:r>
    </w:p>
    <w:p/>
    <w:p>
      <w:r xmlns:w="http://schemas.openxmlformats.org/wordprocessingml/2006/main">
        <w:t xml:space="preserve">Sálmarnir 2:10 Verið því vitrir, þér konungar, verið fræddir, þér dómarar jarðarinnar.</w:t>
      </w:r>
    </w:p>
    <w:p/>
    <w:p>
      <w:r xmlns:w="http://schemas.openxmlformats.org/wordprocessingml/2006/main">
        <w:t xml:space="preserve">Konungar og dómarar jarðarinnar eru hvattir til að vera vitrir og fræddir.</w:t>
      </w:r>
    </w:p>
    <w:p/>
    <w:p>
      <w:r xmlns:w="http://schemas.openxmlformats.org/wordprocessingml/2006/main">
        <w:t xml:space="preserve">1. Viska í forystu: Notaðu dæmið í Sálmi 2:10 til að sýna fram á mikilvægi þess að vera vitur og leiðbeina í valdsstöðum.</w:t>
      </w:r>
    </w:p>
    <w:p/>
    <w:p>
      <w:r xmlns:w="http://schemas.openxmlformats.org/wordprocessingml/2006/main">
        <w:t xml:space="preserve">2. Hlutverk dómgreindar í forystu: Kannaðu hvernig orð Sálma 2:10 sýna þörfina fyrir dómgreind þegar þú starfar í valdastöðum.</w:t>
      </w:r>
    </w:p>
    <w:p/>
    <w:p>
      <w:r xmlns:w="http://schemas.openxmlformats.org/wordprocessingml/2006/main">
        <w:t xml:space="preserve">1. Orðskviðirnir 9:10 - "Ótti Drottins er upphaf viskunnar og þekking hins heilaga er skilningur."</w:t>
      </w:r>
    </w:p>
    <w:p/>
    <w:p>
      <w:r xmlns:w="http://schemas.openxmlformats.org/wordprocessingml/2006/main">
        <w:t xml:space="preserve">2. Orðskviðirnir 16:16 - "Hversu miklu er betra að afla visku en gulli! Til að öðlast skilning er að velja fremur en silfur."</w:t>
      </w:r>
    </w:p>
    <w:p/>
    <w:p>
      <w:r xmlns:w="http://schemas.openxmlformats.org/wordprocessingml/2006/main">
        <w:t xml:space="preserve">Sálmarnir 2:11 Þjónið Drottni með ótta og fagnið með ótta.</w:t>
      </w:r>
    </w:p>
    <w:p/>
    <w:p>
      <w:r xmlns:w="http://schemas.openxmlformats.org/wordprocessingml/2006/main">
        <w:t xml:space="preserve">Trúaðir ættu að þjóna Drottni með lotningu og gleði, en með heilbrigðri lotningu og ótta.</w:t>
      </w:r>
    </w:p>
    <w:p/>
    <w:p>
      <w:r xmlns:w="http://schemas.openxmlformats.org/wordprocessingml/2006/main">
        <w:t xml:space="preserve">1. Ótti Drottins er upphaf viskunnar</w:t>
      </w:r>
    </w:p>
    <w:p/>
    <w:p>
      <w:r xmlns:w="http://schemas.openxmlformats.org/wordprocessingml/2006/main">
        <w:t xml:space="preserve">2. Gleðileg undirgefni í þjónustu við Drottin</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Filippíbréfið 2:12-13 - Þess vegna, elskaðir mínir, eins og þú hefur alltaf hlýtt, svo vinna nú, ekki aðeins eins og í návist minni heldur miklu frekar í fjarveru minni, að eigin hjálpræði þínu með ótta og skjálfta, því að það er Guð sem vinnur í þér, bæði til að vilja og vinna sér til velþóknunar.</w:t>
      </w:r>
    </w:p>
    <w:p/>
    <w:p>
      <w:r xmlns:w="http://schemas.openxmlformats.org/wordprocessingml/2006/main">
        <w:t xml:space="preserve">Sálmarnir 2:12 Kysstu soninn, svo að hann reiðist ekki og þér glatist af veginum, þegar reiði hans upptendrast aðeins. Sælir eru allir þeir sem á hann treysta.</w:t>
      </w:r>
    </w:p>
    <w:p/>
    <w:p>
      <w:r xmlns:w="http://schemas.openxmlformats.org/wordprocessingml/2006/main">
        <w:t xml:space="preserve">Kysstu soninn til að vera blessaður og treystu á hann til að forðast reiði hans.</w:t>
      </w:r>
    </w:p>
    <w:p/>
    <w:p>
      <w:r xmlns:w="http://schemas.openxmlformats.org/wordprocessingml/2006/main">
        <w:t xml:space="preserve">1: Mikilvægi þess að virða og treysta á Jesú</w:t>
      </w:r>
    </w:p>
    <w:p/>
    <w:p>
      <w:r xmlns:w="http://schemas.openxmlformats.org/wordprocessingml/2006/main">
        <w:t xml:space="preserve">2: Blessun þess að treysta og virða Guð</w:t>
      </w:r>
    </w:p>
    <w:p/>
    <w:p>
      <w:r xmlns:w="http://schemas.openxmlformats.org/wordprocessingml/2006/main">
        <w:t xml:space="preserve">1: Rómverjabréfið 10:9 - "Ef þú segir með munni þínum: Jesús er Drottinn og trúir í hjarta þínu, að Guð hafi uppvakið hann frá dauðum, munt þú hólpinn verða."</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Sálmur 3 er harmakvein Davíðs á tímum neyðar, þar sem hann lýsir trausti sínu á frelsun Guðs og leitar verndar hans gegn óvinum sínum.</w:t>
      </w:r>
    </w:p>
    <w:p/>
    <w:p>
      <w:r xmlns:w="http://schemas.openxmlformats.org/wordprocessingml/2006/main">
        <w:t xml:space="preserve">1. málsgrein: Sálmurinn byrjar á því að Davíð viðurkennir fjölda óvina sinna og háðsglósur þeirra gegn honum. Þrátt fyrir skelfilegar aðstæður staðfestir hann traust sitt á Guð sem skjöld sinn og lyfti höfuðsins (Sálmur 3:1-3).</w:t>
      </w:r>
    </w:p>
    <w:p/>
    <w:p>
      <w:r xmlns:w="http://schemas.openxmlformats.org/wordprocessingml/2006/main">
        <w:t xml:space="preserve">2. málsgrein: Davíð hrópar til Guðs um hjálp, segir frá örvæntingarfullri stöðu sinni og lýsir trausti á því að Guð svari honum frá sinni heilögu hæð. Hann lýsir því yfir að hann muni ekki óttast vegna þess að Guð styður hann (Sálmur 3:4-6).</w:t>
      </w:r>
    </w:p>
    <w:p/>
    <w:p>
      <w:r xmlns:w="http://schemas.openxmlformats.org/wordprocessingml/2006/main">
        <w:t xml:space="preserve">3. málsgrein: Davíð biður um frelsun frá óvinum sínum og biður Guð að rísa upp og bjarga sér. Hann lýsir trú á getu Guðs til að fella andstæðinga sína og koma hjálpræði (Sálmur 3:7-8).</w:t>
      </w:r>
    </w:p>
    <w:p/>
    <w:p>
      <w:r xmlns:w="http://schemas.openxmlformats.org/wordprocessingml/2006/main">
        <w:t xml:space="preserve">4. málsgrein: Sálminum lýkur með því að Davíð lætur í ljós fullvissu um að sigur sé Drottins. Hann biður um blessanir yfir fólk sitt (Sálmur 3:9-10).</w:t>
      </w:r>
    </w:p>
    <w:p/>
    <w:p>
      <w:r xmlns:w="http://schemas.openxmlformats.org/wordprocessingml/2006/main">
        <w:t xml:space="preserve">Í stuttu máli,</w:t>
      </w:r>
    </w:p>
    <w:p>
      <w:r xmlns:w="http://schemas.openxmlformats.org/wordprocessingml/2006/main">
        <w:t xml:space="preserve">Sálmur þrjú gjafir</w:t>
      </w:r>
    </w:p>
    <w:p>
      <w:r xmlns:w="http://schemas.openxmlformats.org/wordprocessingml/2006/main">
        <w:t xml:space="preserve">harma,</w:t>
      </w:r>
    </w:p>
    <w:p>
      <w:r xmlns:w="http://schemas.openxmlformats.org/wordprocessingml/2006/main">
        <w:t xml:space="preserve">og tjáningu trausts sem Davíð lýsti á tímum neyðar,</w:t>
      </w:r>
    </w:p>
    <w:p>
      <w:r xmlns:w="http://schemas.openxmlformats.org/wordprocessingml/2006/main">
        <w:t xml:space="preserve">undirstrika að treysta á frelsun Guðs.</w:t>
      </w:r>
    </w:p>
    <w:p/>
    <w:p>
      <w:r xmlns:w="http://schemas.openxmlformats.org/wordprocessingml/2006/main">
        <w:t xml:space="preserve">Með því að leggja áherslu á mótlæti sem náðst hefur með því að lýsa fjölda óvina og háðsglósur þeirra,</w:t>
      </w:r>
    </w:p>
    <w:p>
      <w:r xmlns:w="http://schemas.openxmlformats.org/wordprocessingml/2006/main">
        <w:t xml:space="preserve">og leggja áherslu á trú sem fæst með því að staðfesta traust á Guði sem uppsprettu verndar.</w:t>
      </w:r>
    </w:p>
    <w:p>
      <w:r xmlns:w="http://schemas.openxmlformats.org/wordprocessingml/2006/main">
        <w:t xml:space="preserve">Að minnast á guðfræðilega íhugun sem sýnd er varðandi það að biðja um hjálpræði á meðan að viðurkenna endanlegan sigur tilheyrir Drottni.</w:t>
      </w:r>
    </w:p>
    <w:p/>
    <w:p>
      <w:r xmlns:w="http://schemas.openxmlformats.org/wordprocessingml/2006/main">
        <w:t xml:space="preserve">Sálmarnir 3:1 Drottinn, hversu fjölga þeir, sem trufla mig! margir eru þeir sem rísa upp á móti mér.</w:t>
      </w:r>
    </w:p>
    <w:p/>
    <w:p>
      <w:r xmlns:w="http://schemas.openxmlformats.org/wordprocessingml/2006/main">
        <w:t xml:space="preserve">Margir rísa upp á móti ræðumanninum og valda honum vandræðum.</w:t>
      </w:r>
    </w:p>
    <w:p/>
    <w:p>
      <w:r xmlns:w="http://schemas.openxmlformats.org/wordprocessingml/2006/main">
        <w:t xml:space="preserve">1: Við getum huggað okkur í Drottni, jafnvel þegar það líður eins og heimurinn rísi upp gegn okkur.</w:t>
      </w:r>
    </w:p>
    <w:p/>
    <w:p>
      <w:r xmlns:w="http://schemas.openxmlformats.org/wordprocessingml/2006/main">
        <w:t xml:space="preserve">2: Við getum treyst á Drottin til að koma okkur í gegnum erfiða tíma.</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Sálmur 34:17 - "Þegar hinir réttlátu hrópa á hjálp, heyrir Drottinn og frelsar þá úr öllum neyð þeirra."</w:t>
      </w:r>
    </w:p>
    <w:p/>
    <w:p>
      <w:r xmlns:w="http://schemas.openxmlformats.org/wordprocessingml/2006/main">
        <w:t xml:space="preserve">Sálmarnir 3:2 Margir eru til sem segja um sálu mína: Hann er engin hjálp í Guði. Selah.</w:t>
      </w:r>
    </w:p>
    <w:p/>
    <w:p>
      <w:r xmlns:w="http://schemas.openxmlformats.org/wordprocessingml/2006/main">
        <w:t xml:space="preserve">Margir hafa sagt að Guð muni ekki hjálpa sálmaritaranum í neyð hans.</w:t>
      </w:r>
    </w:p>
    <w:p/>
    <w:p>
      <w:r xmlns:w="http://schemas.openxmlformats.org/wordprocessingml/2006/main">
        <w:t xml:space="preserve">1. Hjálp Guðs á neyð</w:t>
      </w:r>
    </w:p>
    <w:p/>
    <w:p>
      <w:r xmlns:w="http://schemas.openxmlformats.org/wordprocessingml/2006/main">
        <w:t xml:space="preserve">2. Kærleikur Guðs og trúfesti í öllum kringumstæðum</w:t>
      </w:r>
    </w:p>
    <w:p/>
    <w:p>
      <w:r xmlns:w="http://schemas.openxmlformats.org/wordprocessingml/2006/main">
        <w:t xml:space="preserve">1. Sálmur 3:2</w:t>
      </w:r>
    </w:p>
    <w:p/>
    <w:p>
      <w:r xmlns:w="http://schemas.openxmlformats.org/wordprocessingml/2006/main">
        <w:t xml:space="preserve">2. Sálmur 46:1 - "Guð er vort athvarf og styrkur, nálæg hjálp í neyð."</w:t>
      </w:r>
    </w:p>
    <w:p/>
    <w:p>
      <w:r xmlns:w="http://schemas.openxmlformats.org/wordprocessingml/2006/main">
        <w:t xml:space="preserve">Sálmarnir 3:3 En þú, Drottinn, ert mér skjöldur. dýrð mín og höfuðið sem lyftir mér.</w:t>
      </w:r>
    </w:p>
    <w:p/>
    <w:p>
      <w:r xmlns:w="http://schemas.openxmlformats.org/wordprocessingml/2006/main">
        <w:t xml:space="preserve">Drottinn er skjöldur og verndari, sem veitir dýrð og lyftir höfði á neyð.</w:t>
      </w:r>
    </w:p>
    <w:p/>
    <w:p>
      <w:r xmlns:w="http://schemas.openxmlformats.org/wordprocessingml/2006/main">
        <w:t xml:space="preserve">1. Vernd Drottins á neyðartímum</w:t>
      </w:r>
    </w:p>
    <w:p/>
    <w:p>
      <w:r xmlns:w="http://schemas.openxmlformats.org/wordprocessingml/2006/main">
        <w:t xml:space="preserve">2. Dýrð og styrkur Drottins</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Sálmur 18:2 - Drottinn er bjarg mitt og vígi og frelsari minn; Guð minn, styrkur minn, sem ég mun treysta á; Bylgjuna mína og horn hjálpræðis míns og háa turninn minn.</w:t>
      </w:r>
    </w:p>
    <w:p/>
    <w:p>
      <w:r xmlns:w="http://schemas.openxmlformats.org/wordprocessingml/2006/main">
        <w:t xml:space="preserve">Sálmarnir 3:4 Ég hrópaði til Drottins með raust minni, og hann heyrði mig af sínu heilaga fjalli. Selah.</w:t>
      </w:r>
    </w:p>
    <w:p/>
    <w:p>
      <w:r xmlns:w="http://schemas.openxmlformats.org/wordprocessingml/2006/main">
        <w:t xml:space="preserve">Sálmur Davíðs sýnir hvernig hann hrópaði til Drottins og heyrðist frá heilögu fjalli Drottins.</w:t>
      </w:r>
    </w:p>
    <w:p/>
    <w:p>
      <w:r xmlns:w="http://schemas.openxmlformats.org/wordprocessingml/2006/main">
        <w:t xml:space="preserve">1. Guð heyrir bænir okkar: Rannsókn á krafti bænarinnar</w:t>
      </w:r>
    </w:p>
    <w:p/>
    <w:p>
      <w:r xmlns:w="http://schemas.openxmlformats.org/wordprocessingml/2006/main">
        <w:t xml:space="preserve">2. Að ná til Guðs á neyð: Rannsókn á ákalli Davíðs um hjálp</w:t>
      </w:r>
    </w:p>
    <w:p/>
    <w:p>
      <w:r xmlns:w="http://schemas.openxmlformats.org/wordprocessingml/2006/main">
        <w:t xml:space="preserve">1. Sálmur 18:6 - "Í neyð minni ákallaði ég Drottin, til Guðs míns hrópaði ég á hjálp. Frá musteri sínu heyrði hann raust mína, og ákall mitt til hans náði eyrum hans."</w:t>
      </w:r>
    </w:p>
    <w:p/>
    <w:p>
      <w:r xmlns:w="http://schemas.openxmlformats.org/wordprocessingml/2006/main">
        <w:t xml:space="preserve">2. Jesaja 65:24 - "Áður en þeir kalla mun ég svara, meðan þeir eru enn að tala mun ég heyra."</w:t>
      </w:r>
    </w:p>
    <w:p/>
    <w:p>
      <w:r xmlns:w="http://schemas.openxmlformats.org/wordprocessingml/2006/main">
        <w:t xml:space="preserve">Sálmarnir 3:5 Ég lagði mig niður og sofnaði. ég vaknaði; því að Drottinn studdi mig.</w:t>
      </w:r>
    </w:p>
    <w:p/>
    <w:p>
      <w:r xmlns:w="http://schemas.openxmlformats.org/wordprocessingml/2006/main">
        <w:t xml:space="preserve">Þessi texti talar um að Drottinn styður og verndar sálmaritarann jafnvel í svefni.</w:t>
      </w:r>
    </w:p>
    <w:p/>
    <w:p>
      <w:r xmlns:w="http://schemas.openxmlformats.org/wordprocessingml/2006/main">
        <w:t xml:space="preserve">1. Guð vakir alltaf yfir okkur</w:t>
      </w:r>
    </w:p>
    <w:p/>
    <w:p>
      <w:r xmlns:w="http://schemas.openxmlformats.org/wordprocessingml/2006/main">
        <w:t xml:space="preserve">2. Að finna frið í huggun Drottins</w:t>
      </w:r>
    </w:p>
    <w:p/>
    <w:p>
      <w:r xmlns:w="http://schemas.openxmlformats.org/wordprocessingml/2006/main">
        <w:t xml:space="preserve">1. Sálmarnir 4:8 - "Í friði legg ég mig til hvíldar og sofnar, því að þú, Drottinn, lætur mig búa í öruggum skjóli."</w:t>
      </w:r>
    </w:p>
    <w:p/>
    <w:p>
      <w:r xmlns:w="http://schemas.openxmlformats.org/wordprocessingml/2006/main">
        <w:t xml:space="preserve">2. Jesaja 26:3 - "Þú munt varðveita hann í fullkomnum friði, sem hefur hug sinn við þig, því að hann treystir á þig."</w:t>
      </w:r>
    </w:p>
    <w:p/>
    <w:p>
      <w:r xmlns:w="http://schemas.openxmlformats.org/wordprocessingml/2006/main">
        <w:t xml:space="preserve">Sálmarnir 3:6 Ég óttast ekki tíu þúsundir manna, sem hafa sett sig á móti mér allt í kring.</w:t>
      </w:r>
    </w:p>
    <w:p/>
    <w:p>
      <w:r xmlns:w="http://schemas.openxmlformats.org/wordprocessingml/2006/main">
        <w:t xml:space="preserve">Sálmaritarinn staðfestir trú sína á Guð og lýsir því yfir að hann muni ekki vera hræddur við marga sem eru á móti honum.</w:t>
      </w:r>
    </w:p>
    <w:p/>
    <w:p>
      <w:r xmlns:w="http://schemas.openxmlformats.org/wordprocessingml/2006/main">
        <w:t xml:space="preserve">1. Að treysta Guði á erfiðleikatímum</w:t>
      </w:r>
    </w:p>
    <w:p/>
    <w:p>
      <w:r xmlns:w="http://schemas.openxmlformats.org/wordprocessingml/2006/main">
        <w:t xml:space="preserve">2. Að treysta á styrk Drottins</w:t>
      </w:r>
    </w:p>
    <w:p/>
    <w:p>
      <w:r xmlns:w="http://schemas.openxmlformats.org/wordprocessingml/2006/main">
        <w:t xml:space="preserve">1. Jósúabók 1:9 - "Hef ég ekki boðið þér? Vertu sterkur og hugrakkur. Vertu ekki hræddur og óttast ekki, því að Drottinn Guð þinn er með þér hvert sem þú ferð."</w:t>
      </w:r>
    </w:p>
    <w:p/>
    <w:p>
      <w:r xmlns:w="http://schemas.openxmlformats.org/wordprocessingml/2006/main">
        <w:t xml:space="preserve">2. Jesaja 41:10 – „Óttast ekki, því að ég er með þér, óttast ekki, því að ég er Guð þinn, ég styrki þig, ég mun hjálpa þér, ég styð þig með hægri hendi minni.</w:t>
      </w:r>
    </w:p>
    <w:p/>
    <w:p>
      <w:r xmlns:w="http://schemas.openxmlformats.org/wordprocessingml/2006/main">
        <w:t xml:space="preserve">Sálmarnir 3:7 Rís upp, Drottinn! Hjálpa mér, ó Guð minn, því að þú hefir slegið alla óvini mína á kinnbeinið. þú hefur brotið tennur óguðlegra.</w:t>
      </w:r>
    </w:p>
    <w:p/>
    <w:p>
      <w:r xmlns:w="http://schemas.openxmlformats.org/wordprocessingml/2006/main">
        <w:t xml:space="preserve">Sálmaritarinn kallar á Guð um að bjarga honum, því að hann hefur sigrað alla óvini sína.</w:t>
      </w:r>
    </w:p>
    <w:p/>
    <w:p>
      <w:r xmlns:w="http://schemas.openxmlformats.org/wordprocessingml/2006/main">
        <w:t xml:space="preserve">1. Sigur Guðs yfir illu</w:t>
      </w:r>
    </w:p>
    <w:p/>
    <w:p>
      <w:r xmlns:w="http://schemas.openxmlformats.org/wordprocessingml/2006/main">
        <w:t xml:space="preserve">2. Að treysta á vernd Guðs</w:t>
      </w:r>
    </w:p>
    <w:p/>
    <w:p>
      <w:r xmlns:w="http://schemas.openxmlformats.org/wordprocessingml/2006/main">
        <w:t xml:space="preserve">1. Jesaja 54:17 - Ekkert vopn, sem mótað er gegn þér, mun dafna; og hverja tungu, sem rís gegn þér í dómi, skalt þú dæma.</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Sálmarnir 3:8 Hjálpræði er Drottni, blessun þín er yfir lýð þínum. Selah.</w:t>
      </w:r>
    </w:p>
    <w:p/>
    <w:p>
      <w:r xmlns:w="http://schemas.openxmlformats.org/wordprocessingml/2006/main">
        <w:t xml:space="preserve">Sálmur 3:8 lýsir huggun og fullvissu sem Guð færir fólki sínu og minnir á blessanir hans.</w:t>
      </w:r>
    </w:p>
    <w:p/>
    <w:p>
      <w:r xmlns:w="http://schemas.openxmlformats.org/wordprocessingml/2006/main">
        <w:t xml:space="preserve">1. Guð er athvarf okkar og styrkur: Upplifum vernd Guðs á erfiðleikatímum</w:t>
      </w:r>
    </w:p>
    <w:p/>
    <w:p>
      <w:r xmlns:w="http://schemas.openxmlformats.org/wordprocessingml/2006/main">
        <w:t xml:space="preserve">2. Guð mun veita: Að treysta á Guð fyrir fyrirvara og blessanir</w:t>
      </w:r>
    </w:p>
    <w:p/>
    <w:p>
      <w:r xmlns:w="http://schemas.openxmlformats.org/wordprocessingml/2006/main">
        <w:t xml:space="preserve">1. Sálmur 46:1-3 "Guð er athvarf okkar og styrkur, ævarandi hjálp í neyð. Þess vegna munum vér ekki óttast, þótt jörðin víki og fjöllin falli í hjarta hafsins, þótt vötn þess öskri. og froða og fjöllin nötra af völdum þeirra."</w:t>
      </w:r>
    </w:p>
    <w:p/>
    <w:p>
      <w:r xmlns:w="http://schemas.openxmlformats.org/wordprocessingml/2006/main">
        <w:t xml:space="preserve">2. Mósebók 28:1-2 „Ef þú hlýðir Drottni Guði þínum að fullu og fylgir vandlega öllum skipunum hans, sem ég gef þér í dag, mun Drottinn Guð þinn setja þig hærra yfir allar þjóðir á jörðu. Allar þessar blessanir munu koma yfir þig. og farið með þér ef þú hlýðir Drottni Guði þínum."</w:t>
      </w:r>
    </w:p>
    <w:p/>
    <w:p>
      <w:r xmlns:w="http://schemas.openxmlformats.org/wordprocessingml/2006/main">
        <w:t xml:space="preserve">Sálmur 4 er sálmur Davíðs sem lýsir trausti hans á Guð og leitar náðar hans í mótlæti. Hún leggur áherslu á andstæðuna milli réttlátra og óguðlegra og hvetur fólk til að snúa sér til Guðs til að fá frið og gleði.</w:t>
      </w:r>
    </w:p>
    <w:p/>
    <w:p>
      <w:r xmlns:w="http://schemas.openxmlformats.org/wordprocessingml/2006/main">
        <w:t xml:space="preserve">1. málsgrein: Davíð kallar á Guð um hjálp og biður hann að hlýða bæn sinni og miskunna sér. Hann höfðar til Guðs sem réttláts verndara síns (Sálmur 4:1-3).</w:t>
      </w:r>
    </w:p>
    <w:p/>
    <w:p>
      <w:r xmlns:w="http://schemas.openxmlformats.org/wordprocessingml/2006/main">
        <w:t xml:space="preserve">2. málsgrein: Davíð ávarpar þá sem sækjast eftir lygi og vanvirðu og hvetur þá til að hverfa af vegi sínum og viðurkenna að Guð hefur aðskilið hina guðræknu fyrir sig. Hann hvetur þá til að færa fórnir réttlætisins (Sálmur 4:4-5).</w:t>
      </w:r>
    </w:p>
    <w:p/>
    <w:p>
      <w:r xmlns:w="http://schemas.openxmlformats.org/wordprocessingml/2006/main">
        <w:t xml:space="preserve">3. málsgrein: Davíð lýsir persónulegu trausti sínu á Guð og viðurkennir að hann veitir gleði og ánægju jafnvel á erfiðum tímum. Hann hvetur aðra til að setja traust sitt á hann líka (Sálmur 4:6-8).</w:t>
      </w:r>
    </w:p>
    <w:p/>
    <w:p>
      <w:r xmlns:w="http://schemas.openxmlformats.org/wordprocessingml/2006/main">
        <w:t xml:space="preserve">Í stuttu máli,</w:t>
      </w:r>
    </w:p>
    <w:p>
      <w:r xmlns:w="http://schemas.openxmlformats.org/wordprocessingml/2006/main">
        <w:t xml:space="preserve">Sálmur fjögur kynnir</w:t>
      </w:r>
    </w:p>
    <w:p>
      <w:r xmlns:w="http://schemas.openxmlformats.org/wordprocessingml/2006/main">
        <w:t xml:space="preserve">bón,</w:t>
      </w:r>
    </w:p>
    <w:p>
      <w:r xmlns:w="http://schemas.openxmlformats.org/wordprocessingml/2006/main">
        <w:t xml:space="preserve">og tjáningu trausts sem Davíð lýsti á tímum neyðar,</w:t>
      </w:r>
    </w:p>
    <w:p>
      <w:r xmlns:w="http://schemas.openxmlformats.org/wordprocessingml/2006/main">
        <w:t xml:space="preserve">undirstrika að treysta á réttlæti Guðs.</w:t>
      </w:r>
    </w:p>
    <w:p/>
    <w:p>
      <w:r xmlns:w="http://schemas.openxmlformats.org/wordprocessingml/2006/main">
        <w:t xml:space="preserve">Með því að leggja áherslu á að leita guðlegrar hylli sem náðst er með því að kalla á hjálp,</w:t>
      </w:r>
    </w:p>
    <w:p>
      <w:r xmlns:w="http://schemas.openxmlformats.org/wordprocessingml/2006/main">
        <w:t xml:space="preserve">og leggja áherslu á andstæða lífsstíl sem náðst hefur með því að hvetja fólk til að snúa frá lygi í átt að réttlæti.</w:t>
      </w:r>
    </w:p>
    <w:p>
      <w:r xmlns:w="http://schemas.openxmlformats.org/wordprocessingml/2006/main">
        <w:t xml:space="preserve">Að minnast á guðfræðilega íhugun sem sýnd er varðandi það að finna gleði og nægjusemi í því að treysta Guði í mótlæti á meðan að bjóða öðrum inn í þetta samband við hann.</w:t>
      </w:r>
    </w:p>
    <w:p/>
    <w:p>
      <w:r xmlns:w="http://schemas.openxmlformats.org/wordprocessingml/2006/main">
        <w:t xml:space="preserve">Sálmarnir 4:1 Heyr mig, þegar ég ákalla, Guð réttlætis míns! miskunna þú mér og heyr bæn mína.</w:t>
      </w:r>
    </w:p>
    <w:p/>
    <w:p>
      <w:r xmlns:w="http://schemas.openxmlformats.org/wordprocessingml/2006/main">
        <w:t xml:space="preserve">Guð er með okkur á neyðartímum og mun heyra bænir okkar.</w:t>
      </w:r>
    </w:p>
    <w:p/>
    <w:p>
      <w:r xmlns:w="http://schemas.openxmlformats.org/wordprocessingml/2006/main">
        <w:t xml:space="preserve">1: "Guð er með okkur í neyð"</w:t>
      </w:r>
    </w:p>
    <w:p/>
    <w:p>
      <w:r xmlns:w="http://schemas.openxmlformats.org/wordprocessingml/2006/main">
        <w:t xml:space="preserve">2: "Miskunn Guðs: Uppspretta styrks"</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Filippíbréfið 4:6-7 - "Gætið þess að engu, en í öllu skuluð Guði kunngjöra beiðnir yðar með bæn og beiðni með þakkargjörð. Og friður Guðs, sem er æðri öllum skilningi, mun varðveita hjörtu yðar og hugur fyrir Krist Jesú."</w:t>
      </w:r>
    </w:p>
    <w:p/>
    <w:p>
      <w:r xmlns:w="http://schemas.openxmlformats.org/wordprocessingml/2006/main">
        <w:t xml:space="preserve">Sálmarnir 4:2 Þér mannanna börn, hversu lengi ætlið þér að breyta dýrð minni í skömm? hversu lengi munuð þér elska hégóma og leita eftir leigu? Selah.</w:t>
      </w:r>
    </w:p>
    <w:p/>
    <w:p>
      <w:r xmlns:w="http://schemas.openxmlformats.org/wordprocessingml/2006/main">
        <w:t xml:space="preserve">Sálmaritarinn spyr hvers vegna fólk er stöðugt að vanvirða Guð og leita að lygum í stað sannleika.</w:t>
      </w:r>
    </w:p>
    <w:p/>
    <w:p>
      <w:r xmlns:w="http://schemas.openxmlformats.org/wordprocessingml/2006/main">
        <w:t xml:space="preserve">1. Hætturnar af hégóma og lygum: Hvernig á að heiðra Guð</w:t>
      </w:r>
    </w:p>
    <w:p/>
    <w:p>
      <w:r xmlns:w="http://schemas.openxmlformats.org/wordprocessingml/2006/main">
        <w:t xml:space="preserve">2. Leitin að sannleikanum: Að uppgötva dýrð Guðs</w:t>
      </w:r>
    </w:p>
    <w:p/>
    <w:p>
      <w:r xmlns:w="http://schemas.openxmlformats.org/wordprocessingml/2006/main">
        <w:t xml:space="preserve">1. Orðskviðirnir 14:12 - Það er vegur sem manni sýnist réttur, en endir hans eru vegir dauðans.</w:t>
      </w:r>
    </w:p>
    <w:p/>
    <w:p>
      <w:r xmlns:w="http://schemas.openxmlformats.org/wordprocessingml/2006/main">
        <w:t xml:space="preserve">2. Jóhannesarguðspjall 14:6 - Jesús sagði við hann: Ég er vegurinn, sannleikurinn og lífið. Enginn kemur til föðurins nema fyrir mig.</w:t>
      </w:r>
    </w:p>
    <w:p/>
    <w:p>
      <w:r xmlns:w="http://schemas.openxmlformats.org/wordprocessingml/2006/main">
        <w:t xml:space="preserve">Sálmarnir 4:3 En vitið, að Drottinn hefir sérgreint þann, sem guðrækinn er. Drottinn mun heyra, þegar ég ákalla hann.</w:t>
      </w:r>
    </w:p>
    <w:p/>
    <w:p>
      <w:r xmlns:w="http://schemas.openxmlformats.org/wordprocessingml/2006/main">
        <w:t xml:space="preserve">Guð aðgreinir þá sem eru guðhræddir við sjálfan sig og mun hlusta þegar þeir kalla á hann.</w:t>
      </w:r>
    </w:p>
    <w:p/>
    <w:p>
      <w:r xmlns:w="http://schemas.openxmlformats.org/wordprocessingml/2006/main">
        <w:t xml:space="preserve">1. Ást Guðs til guðrækinna - Hvernig Guð sýnir kærleika sinn til guðrækinna með því að aðgreina þá og heyra hróp þeirra.</w:t>
      </w:r>
    </w:p>
    <w:p/>
    <w:p>
      <w:r xmlns:w="http://schemas.openxmlformats.org/wordprocessingml/2006/main">
        <w:t xml:space="preserve">2. Kraftur bænarinnar - Kraftur bænarinnar til að leyfa okkur að tengjast Guði og láta okkur heyra.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34:17 - "Þegar hinir réttlátu hrópa á hjálp, heyrir Drottinn og frelsar þá úr öllum neyð þeirra."</w:t>
      </w:r>
    </w:p>
    <w:p/>
    <w:p>
      <w:r xmlns:w="http://schemas.openxmlformats.org/wordprocessingml/2006/main">
        <w:t xml:space="preserve">Sálmarnir 4:4 Vertu óttasleginn og syndgið ekki, talaðu með hjarta þínu á rekkju þinni og vertu kyrr. Selah.</w:t>
      </w:r>
    </w:p>
    <w:p/>
    <w:p>
      <w:r xmlns:w="http://schemas.openxmlformats.org/wordprocessingml/2006/main">
        <w:t xml:space="preserve">Vertu kyrr og hafðu samband við Guð, staðist hvötina til að syndga.</w:t>
      </w:r>
    </w:p>
    <w:p/>
    <w:p>
      <w:r xmlns:w="http://schemas.openxmlformats.org/wordprocessingml/2006/main">
        <w:t xml:space="preserve">1. Gefðu þér augnablik til að ígrunda: Finndu ró í óskipulegum heimi</w:t>
      </w:r>
    </w:p>
    <w:p/>
    <w:p>
      <w:r xmlns:w="http://schemas.openxmlformats.org/wordprocessingml/2006/main">
        <w:t xml:space="preserve">2. Að finna ánægju í gegnum kyrrð</w:t>
      </w:r>
    </w:p>
    <w:p/>
    <w:p>
      <w:r xmlns:w="http://schemas.openxmlformats.org/wordprocessingml/2006/main">
        <w:t xml:space="preserve">1. 1. Kroníkubók 16:11 - Leitið Drottins og styrks hans; leita nærveru hans stöðugt!</w:t>
      </w:r>
    </w:p>
    <w:p/>
    <w:p>
      <w:r xmlns:w="http://schemas.openxmlformats.org/wordprocessingml/2006/main">
        <w:t xml:space="preserve">2. Sálmur 46:10 - Vertu kyrr og veistu að ég er Guð.</w:t>
      </w:r>
    </w:p>
    <w:p/>
    <w:p>
      <w:r xmlns:w="http://schemas.openxmlformats.org/wordprocessingml/2006/main">
        <w:t xml:space="preserve">Sálmarnir 4:5 Færið fórnir réttlætisins og treystið Drottni.</w:t>
      </w:r>
    </w:p>
    <w:p/>
    <w:p>
      <w:r xmlns:w="http://schemas.openxmlformats.org/wordprocessingml/2006/main">
        <w:t xml:space="preserve">Sálmaritarinn hvetur okkur til að færa réttlátar fórnir og setja traust okkar á Drottin.</w:t>
      </w:r>
    </w:p>
    <w:p/>
    <w:p>
      <w:r xmlns:w="http://schemas.openxmlformats.org/wordprocessingml/2006/main">
        <w:t xml:space="preserve">1. Kraftur réttlátra fórna</w:t>
      </w:r>
    </w:p>
    <w:p/>
    <w:p>
      <w:r xmlns:w="http://schemas.openxmlformats.org/wordprocessingml/2006/main">
        <w:t xml:space="preserve">2. Gildi þess að treysta á Drottin</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Sálmarnir 4:6 Þeir eru margir sem segja: "Hver mun sýna oss gott?" Drottinn, lyft upp ljósi auglitis þíns yfir oss.</w:t>
      </w:r>
    </w:p>
    <w:p/>
    <w:p>
      <w:r xmlns:w="http://schemas.openxmlformats.org/wordprocessingml/2006/main">
        <w:t xml:space="preserve">Margir biðja Guð að sýna þeim gæsku.</w:t>
      </w:r>
    </w:p>
    <w:p/>
    <w:p>
      <w:r xmlns:w="http://schemas.openxmlformats.org/wordprocessingml/2006/main">
        <w:t xml:space="preserve">1: Biðjið og þú munt fá - Guð mun svara einlægum beiðnum okkar um gott ef við treystum á hann.</w:t>
      </w:r>
    </w:p>
    <w:p/>
    <w:p>
      <w:r xmlns:w="http://schemas.openxmlformats.org/wordprocessingml/2006/main">
        <w:t xml:space="preserve">2: Ljós Guðs er alltaf yfir okkur - Jafnvel þegar við viðurkennum það ekki, er kærleikur og ljós Guðs til staðar í lífi okkar.</w:t>
      </w:r>
    </w:p>
    <w:p/>
    <w:p>
      <w:r xmlns:w="http://schemas.openxmlformats.org/wordprocessingml/2006/main">
        <w:t xml:space="preserve">1: Matteus 7:7-8 -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Sálmarnir 4:7 Þú gafst fögnuði í hjarta mínu meira en á þeim tíma sem korn þeirra og vín jókst.</w:t>
      </w:r>
    </w:p>
    <w:p/>
    <w:p>
      <w:r xmlns:w="http://schemas.openxmlformats.org/wordprocessingml/2006/main">
        <w:t xml:space="preserve">Drottinn veitir hjartanu gleði sem er meiri en gleðin yfir efnislegum gnægð.</w:t>
      </w:r>
    </w:p>
    <w:p/>
    <w:p>
      <w:r xmlns:w="http://schemas.openxmlformats.org/wordprocessingml/2006/main">
        <w:t xml:space="preserve">1. "Gleði Guðs fyrir okkur: Gleðjumst í Drottni í stað efnislegra eigna"</w:t>
      </w:r>
    </w:p>
    <w:p/>
    <w:p>
      <w:r xmlns:w="http://schemas.openxmlformats.org/wordprocessingml/2006/main">
        <w:t xml:space="preserve">2. "Óbilandi ást Guðs: Uppspretta varanlegrar gleði"</w:t>
      </w:r>
    </w:p>
    <w:p/>
    <w:p>
      <w:r xmlns:w="http://schemas.openxmlformats.org/wordprocessingml/2006/main">
        <w:t xml:space="preserve">1. Rómverjabréfið 15:13 - "Megi Guð vonarinnar fylla yður öllum gleði og friði, er þú treystir á hann, svo að þér megið fyllast von með krafti heilags anda."</w:t>
      </w:r>
    </w:p>
    <w:p/>
    <w:p>
      <w:r xmlns:w="http://schemas.openxmlformats.org/wordprocessingml/2006/main">
        <w:t xml:space="preserve">2. 1 Þessaloníkubréf 5:16-18 - "Verið ávallt glaðir, biðjið stöðugt, þakkað undir öllum kringumstæðum, því að þetta er vilji Guðs með yður í Kristi Jesú."</w:t>
      </w:r>
    </w:p>
    <w:p/>
    <w:p>
      <w:r xmlns:w="http://schemas.openxmlformats.org/wordprocessingml/2006/main">
        <w:t xml:space="preserve">Sálmarnir 4:8 Bæði vil ég leggja mig til hvíldar og sofa, því að þú, Drottinn, lætur mig aðeins búa öruggur.</w:t>
      </w:r>
    </w:p>
    <w:p/>
    <w:p>
      <w:r xmlns:w="http://schemas.openxmlformats.org/wordprocessingml/2006/main">
        <w:t xml:space="preserve">Guð er verndari okkar og veitir okkur öryggi og frið.</w:t>
      </w:r>
    </w:p>
    <w:p/>
    <w:p>
      <w:r xmlns:w="http://schemas.openxmlformats.org/wordprocessingml/2006/main">
        <w:t xml:space="preserve">1. Guð er verndari okkar: Að finna frið og öryggi á erfiðum tímum</w:t>
      </w:r>
    </w:p>
    <w:p/>
    <w:p>
      <w:r xmlns:w="http://schemas.openxmlformats.org/wordprocessingml/2006/main">
        <w:t xml:space="preserve">2. Hvíl í faðmi Guðs: Að treysta á vernd hans og umhyggju</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46:1-2 - Guð er athvarf okkar og styrkur, hjálp í nauðum. Þess vegna munum vér ekki óttast þótt jörðin víki, þótt fjöllin færist inn í hjarta hafsins.</w:t>
      </w:r>
    </w:p>
    <w:p/>
    <w:p>
      <w:r xmlns:w="http://schemas.openxmlformats.org/wordprocessingml/2006/main">
        <w:t xml:space="preserve">Sálmur 5 er bæn Davíðs sem leitar leiðsagnar, verndar og réttlætis Guðs gegn óvinum sínum. Það leggur áherslu á réttlæti Guðs og andstæður örlög hinna óguðlegu.</w:t>
      </w:r>
    </w:p>
    <w:p/>
    <w:p>
      <w:r xmlns:w="http://schemas.openxmlformats.org/wordprocessingml/2006/main">
        <w:t xml:space="preserve">1. málsgrein: Davíð byrjar á því að kalla til Guðs, biðja hann að hlusta á orð hans og íhuga beiðni hans um hjálp. Hann lýsir trausti sínu á réttlæti Guðs og biður um leiðsögn hans (Sálmur 5:1-3).</w:t>
      </w:r>
    </w:p>
    <w:p/>
    <w:p>
      <w:r xmlns:w="http://schemas.openxmlformats.org/wordprocessingml/2006/main">
        <w:t xml:space="preserve">2. málsgrein: Davíð dregur fram illsku óvina sinna og lætur í ljós löngun sína til að eyða þeim. Hann staðfestir að Guð hefur ekki ánægju af hinu illa og að engin svikul manneskja geti staðið frammi fyrir honum (Sálmur 5:4-6).</w:t>
      </w:r>
    </w:p>
    <w:p/>
    <w:p>
      <w:r xmlns:w="http://schemas.openxmlformats.org/wordprocessingml/2006/main">
        <w:t xml:space="preserve">3. málsgrein: Davíð biður um vernd Guðs og biður hann að leiða sig í réttlæti sínu. Hann biður um frelsun frá óvinum sínum og lýsir trausti á að Guð muni svara honum (Sálmur 5:7-8).</w:t>
      </w:r>
    </w:p>
    <w:p/>
    <w:p>
      <w:r xmlns:w="http://schemas.openxmlformats.org/wordprocessingml/2006/main">
        <w:t xml:space="preserve">4. málsgrein: Davíð höfðar til réttlætis Guðs og biður hann að draga hina óguðlegu til ábyrgðar fyrir gjörðir þeirra. Hann lýsir yfir blessun yfir réttlátum sem finna skjól hjá Guði (Sálmur 5:9-12).</w:t>
      </w:r>
    </w:p>
    <w:p/>
    <w:p>
      <w:r xmlns:w="http://schemas.openxmlformats.org/wordprocessingml/2006/main">
        <w:t xml:space="preserve">Í stuttu máli,</w:t>
      </w:r>
    </w:p>
    <w:p>
      <w:r xmlns:w="http://schemas.openxmlformats.org/wordprocessingml/2006/main">
        <w:t xml:space="preserve">Sálmur fimm gjafir</w:t>
      </w:r>
    </w:p>
    <w:p>
      <w:r xmlns:w="http://schemas.openxmlformats.org/wordprocessingml/2006/main">
        <w:t xml:space="preserve">bæn,</w:t>
      </w:r>
    </w:p>
    <w:p>
      <w:r xmlns:w="http://schemas.openxmlformats.org/wordprocessingml/2006/main">
        <w:t xml:space="preserve">og bón sem Davíð lýsti í leit að guðlegri leiðsögn, vernd og réttlæti,</w:t>
      </w:r>
    </w:p>
    <w:p>
      <w:r xmlns:w="http://schemas.openxmlformats.org/wordprocessingml/2006/main">
        <w:t xml:space="preserve">undirstrika að treysta á réttlæti Guðs.</w:t>
      </w:r>
    </w:p>
    <w:p/>
    <w:p>
      <w:r xmlns:w="http://schemas.openxmlformats.org/wordprocessingml/2006/main">
        <w:t xml:space="preserve">Að leggja áherslu á andstæður örlög sem náðst hafa með því að undirstrika illsku óvina,</w:t>
      </w:r>
    </w:p>
    <w:p>
      <w:r xmlns:w="http://schemas.openxmlformats.org/wordprocessingml/2006/main">
        <w:t xml:space="preserve">og leggja áherslu á traust sem næst með því að staðfesta traust á viðbrögðum Guðs.</w:t>
      </w:r>
    </w:p>
    <w:p>
      <w:r xmlns:w="http://schemas.openxmlformats.org/wordprocessingml/2006/main">
        <w:t xml:space="preserve">Að minnast á guðfræðilega íhugun sem sýnd er varðandi það að höfða til guðlegs réttlætis en viðurkenna blessanir yfir þá sem leita skjóls hjá honum.</w:t>
      </w:r>
    </w:p>
    <w:p/>
    <w:p>
      <w:r xmlns:w="http://schemas.openxmlformats.org/wordprocessingml/2006/main">
        <w:t xml:space="preserve">Sálmarnir 5:1 Hlýð þú orðum mínum, Drottinn, athuga hugleiðingu mína.</w:t>
      </w:r>
    </w:p>
    <w:p/>
    <w:p>
      <w:r xmlns:w="http://schemas.openxmlformats.org/wordprocessingml/2006/main">
        <w:t xml:space="preserve">Yfirskriftin hvetur okkur til að bera bænir okkar og hugsanir fram fyrir Drottin.</w:t>
      </w:r>
    </w:p>
    <w:p/>
    <w:p>
      <w:r xmlns:w="http://schemas.openxmlformats.org/wordprocessingml/2006/main">
        <w:t xml:space="preserve">1. Bæn til Guðs: Að læra að treysta á tímasetningu hans</w:t>
      </w:r>
    </w:p>
    <w:p/>
    <w:p>
      <w:r xmlns:w="http://schemas.openxmlformats.org/wordprocessingml/2006/main">
        <w:t xml:space="preserve">2. Að gera bænina að forgangsverkefni: Íhugun og samkvæmni</w:t>
      </w:r>
    </w:p>
    <w:p/>
    <w:p>
      <w:r xmlns:w="http://schemas.openxmlformats.org/wordprocessingml/2006/main">
        <w:t xml:space="preserve">1. Matteusarguðspjall 7:7-8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2. Jakobsbréfið 5:16 Játið því syndir yðar hver fyrir öðrum og biðjið hver fyrir öðrum, svo að þér megið læknast. Bæn réttláts manns er kröftug og áhrifarík.</w:t>
      </w:r>
    </w:p>
    <w:p/>
    <w:p>
      <w:r xmlns:w="http://schemas.openxmlformats.org/wordprocessingml/2006/main">
        <w:t xml:space="preserve">Sálmarnir 5:2 Hlýð á hróp mitt, konungur minn og Guð minn, því að til þín vil ég biðja.</w:t>
      </w:r>
    </w:p>
    <w:p/>
    <w:p>
      <w:r xmlns:w="http://schemas.openxmlformats.org/wordprocessingml/2006/main">
        <w:t xml:space="preserve">Þessi sálmur lýsir löngun ræðumannsins til að biðja til Guðs.</w:t>
      </w:r>
    </w:p>
    <w:p/>
    <w:p>
      <w:r xmlns:w="http://schemas.openxmlformats.org/wordprocessingml/2006/main">
        <w:t xml:space="preserve">1: Guð heyrir bænir okkar og hann er reiðubúinn að hlusta.</w:t>
      </w:r>
    </w:p>
    <w:p/>
    <w:p>
      <w:r xmlns:w="http://schemas.openxmlformats.org/wordprocessingml/2006/main">
        <w:t xml:space="preserve">2: Þegar við köllum til Guðs bregst hann við.</w:t>
      </w:r>
    </w:p>
    <w:p/>
    <w:p>
      <w:r xmlns:w="http://schemas.openxmlformats.org/wordprocessingml/2006/main">
        <w:t xml:space="preserve">1:1 Pétursbréf 5:7 - "Varpið allri áhyggju yðar á hann, því að hann ber umhyggju fyrir yður."</w:t>
      </w:r>
    </w:p>
    <w:p/>
    <w:p>
      <w:r xmlns:w="http://schemas.openxmlformats.org/wordprocessingml/2006/main">
        <w:t xml:space="preserve">2: Jesaja 65:24 - "Og svo skal gerast, að áður en þeir kalla, mun ég svara, og meðan þeir eru enn að tala, mun ég heyra."</w:t>
      </w:r>
    </w:p>
    <w:p/>
    <w:p>
      <w:r xmlns:w="http://schemas.openxmlformats.org/wordprocessingml/2006/main">
        <w:t xml:space="preserve">Sálmarnir 5:3 Rödd mína skalt þú heyra á morgnana, Drottinn. á morgun mun ég beina bæn minni til þín og líta upp.</w:t>
      </w:r>
    </w:p>
    <w:p/>
    <w:p>
      <w:r xmlns:w="http://schemas.openxmlformats.org/wordprocessingml/2006/main">
        <w:t xml:space="preserve">Guð heyrir bænir okkar á morgnana og svarar þeim.</w:t>
      </w:r>
    </w:p>
    <w:p/>
    <w:p>
      <w:r xmlns:w="http://schemas.openxmlformats.org/wordprocessingml/2006/main">
        <w:t xml:space="preserve">1. Bæn að morgni: Leiðbeiningar um tengingu við Guð</w:t>
      </w:r>
    </w:p>
    <w:p/>
    <w:p>
      <w:r xmlns:w="http://schemas.openxmlformats.org/wordprocessingml/2006/main">
        <w:t xml:space="preserve">2. Kraftur stýrðrar bænar: Að tengjast Guði með markvissri bæn</w:t>
      </w:r>
    </w:p>
    <w:p/>
    <w:p>
      <w:r xmlns:w="http://schemas.openxmlformats.org/wordprocessingml/2006/main">
        <w:t xml:space="preserve">1. 1. Jóhannesarbréf 5:14-15 - "Og þetta er það traust sem vér höfum til hans, að ef vér biðjum um eitthvað eftir hans vilja, þá heyrir hann okkur. Og ef vér vitum, að hann heyrir okkur í hverju sem vér biðjum, þá vitum vér það. að vér höfum þær beiðnir, sem vér höfum beðið um hann."</w:t>
      </w:r>
    </w:p>
    <w:p/>
    <w:p>
      <w:r xmlns:w="http://schemas.openxmlformats.org/wordprocessingml/2006/main">
        <w:t xml:space="preserve">2. Markús 11:24 - "Þess vegna segi ég yður: Hvað sem þér biðjið um í bæn, trúið því að þú hafir fengið það, og það mun verða þitt."</w:t>
      </w:r>
    </w:p>
    <w:p/>
    <w:p>
      <w:r xmlns:w="http://schemas.openxmlformats.org/wordprocessingml/2006/main">
        <w:t xml:space="preserve">Sálmarnir 5:4 Því að þú ert ekki Guð, sem hefur þóknun á illsku, og hið illa skal ekki búa hjá þér.</w:t>
      </w:r>
    </w:p>
    <w:p/>
    <w:p>
      <w:r xmlns:w="http://schemas.openxmlformats.org/wordprocessingml/2006/main">
        <w:t xml:space="preserve">Í kaflanum er lögð áhersla á að Guð hafi ekki ánægju af illsku og að hið illa geti ekki búið í návist hans.</w:t>
      </w:r>
    </w:p>
    <w:p/>
    <w:p>
      <w:r xmlns:w="http://schemas.openxmlformats.org/wordprocessingml/2006/main">
        <w:t xml:space="preserve">1. "Guð hafnar illsku"</w:t>
      </w:r>
    </w:p>
    <w:p/>
    <w:p>
      <w:r xmlns:w="http://schemas.openxmlformats.org/wordprocessingml/2006/main">
        <w:t xml:space="preserve">2. "Heilagleiki Guðs"</w:t>
      </w:r>
    </w:p>
    <w:p/>
    <w:p>
      <w:r xmlns:w="http://schemas.openxmlformats.org/wordprocessingml/2006/main">
        <w:t xml:space="preserve">1. Jesaja 59:2 - "En misgjörðir þínar hafa skilið milli þín og Guðs þíns, og syndir þínar hafa hulið auglit hans fyrir þér, svo að hann heyri ekki."</w:t>
      </w:r>
    </w:p>
    <w:p/>
    <w:p>
      <w:r xmlns:w="http://schemas.openxmlformats.org/wordprocessingml/2006/main">
        <w:t xml:space="preserve">2. Jakobsbréfið 1:13-14 - "Enginn segi, þegar hann er freistaður: Ég er freistað af Guði, því að Guð getur ekki freistast með illu, og sjálfur freistar hann engan. En hver maður freistast, þegar hann er tældur. og tældur af eigin þrá."</w:t>
      </w:r>
    </w:p>
    <w:p/>
    <w:p>
      <w:r xmlns:w="http://schemas.openxmlformats.org/wordprocessingml/2006/main">
        <w:t xml:space="preserve">Sálmarnir 5:5 Heimskingarnir munu ekki standa í augum þínum, þú hatar alla illgjörðamenn.</w:t>
      </w:r>
    </w:p>
    <w:p/>
    <w:p>
      <w:r xmlns:w="http://schemas.openxmlformats.org/wordprocessingml/2006/main">
        <w:t xml:space="preserve">Guð hatar þá sem gera rangt og þolir ekki heimsku þeirra.</w:t>
      </w:r>
    </w:p>
    <w:p/>
    <w:p>
      <w:r xmlns:w="http://schemas.openxmlformats.org/wordprocessingml/2006/main">
        <w:t xml:space="preserve">1. Guð hatar synd, ekki syndara</w:t>
      </w:r>
    </w:p>
    <w:p/>
    <w:p>
      <w:r xmlns:w="http://schemas.openxmlformats.org/wordprocessingml/2006/main">
        <w:t xml:space="preserve">2. Kraftur haturs Guðs vegna ranglætis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Jesaja 59:2 - En misgjörðir þínar hafa skilið þig frá Guði þínum. Syndir þínar hafa hulið auglit hans fyrir þér, svo að hann heyri ekki.</w:t>
      </w:r>
    </w:p>
    <w:p/>
    <w:p>
      <w:r xmlns:w="http://schemas.openxmlformats.org/wordprocessingml/2006/main">
        <w:t xml:space="preserve">Sálmarnir 5:6 Þú skalt tortíma þeim, sem ránsfengið tala, Drottinn mun hafa andstyggð á blóðugum og svikulum manni.</w:t>
      </w:r>
    </w:p>
    <w:p/>
    <w:p>
      <w:r xmlns:w="http://schemas.openxmlformats.org/wordprocessingml/2006/main">
        <w:t xml:space="preserve">Drottinn mun hafna og eyða þeim sem lygar og þá sem eru ofbeldisfullir og svikulir.</w:t>
      </w:r>
    </w:p>
    <w:p/>
    <w:p>
      <w:r xmlns:w="http://schemas.openxmlformats.org/wordprocessingml/2006/main">
        <w:t xml:space="preserve">1: Við verðum að hafna lygum og svikum, því Guð mun ekki umbera þær.</w:t>
      </w:r>
    </w:p>
    <w:p/>
    <w:p>
      <w:r xmlns:w="http://schemas.openxmlformats.org/wordprocessingml/2006/main">
        <w:t xml:space="preserve">2: Kærleikur Guðs er máttugur og hann mun vernda okkur fyrir þeim sem gera rangt.</w:t>
      </w:r>
    </w:p>
    <w:p/>
    <w:p>
      <w:r xmlns:w="http://schemas.openxmlformats.org/wordprocessingml/2006/main">
        <w:t xml:space="preserve">1: Orðskviðirnir 6:16-19 - Það eru sex hlutir sem Drottinn hatar, sjö sem eru honum viðurstyggð: hrokafull augu, lygin tunga og hendur sem úthella saklausu blóði, hjarta sem hugsar rangar áætlanir, fætur sem gera. flýttu þér að hlaupa til hins illa, ljúgvitni sem blæs út lygum og sá sem sáir ósætti meðal bræðra.</w:t>
      </w:r>
    </w:p>
    <w:p/>
    <w:p>
      <w:r xmlns:w="http://schemas.openxmlformats.org/wordprocessingml/2006/main">
        <w:t xml:space="preserve">2: Rómverjabréfið 12:9 Láttu kærleikann vera ósvikinn. Andstyggð á því sem illt er; halda fast við það sem gott er.</w:t>
      </w:r>
    </w:p>
    <w:p/>
    <w:p>
      <w:r xmlns:w="http://schemas.openxmlformats.org/wordprocessingml/2006/main">
        <w:t xml:space="preserve">Sálmarnir 5:7 En ég mun koma inn í hús þitt vegna mikillar miskunnar þinnar, og í ótta þinni mun ég tilbiðja þig til þíns heilaga musteri.</w:t>
      </w:r>
    </w:p>
    <w:p/>
    <w:p>
      <w:r xmlns:w="http://schemas.openxmlformats.org/wordprocessingml/2006/main">
        <w:t xml:space="preserve">Sálmaritarinn lýsir löngun sinni til að tilbiðja í húsi Guðs af mikilli miskunn.</w:t>
      </w:r>
    </w:p>
    <w:p/>
    <w:p>
      <w:r xmlns:w="http://schemas.openxmlformats.org/wordprocessingml/2006/main">
        <w:t xml:space="preserve">1. Að lifa í miskunn: Að hugga sig í húsi Drottins</w:t>
      </w:r>
    </w:p>
    <w:p/>
    <w:p>
      <w:r xmlns:w="http://schemas.openxmlformats.org/wordprocessingml/2006/main">
        <w:t xml:space="preserve">2. Ótti við Drottin: Boð um tilbeiðslu</w:t>
      </w:r>
    </w:p>
    <w:p/>
    <w:p>
      <w:r xmlns:w="http://schemas.openxmlformats.org/wordprocessingml/2006/main">
        <w:t xml:space="preserve">1. Jesaja 57:15 - Því að svo segir hinn hái og háleiti, sem býr í eilífðinni, sem heitir heilagur; Ég bý á hæðum og helgum stað, hjá honum sem er sártryggur og auðmjúkur, til að lífga anda auðmjúkra og lífga hjarta hinna sundurkreyttu.</w:t>
      </w:r>
    </w:p>
    <w:p/>
    <w:p>
      <w:r xmlns:w="http://schemas.openxmlformats.org/wordprocessingml/2006/main">
        <w:t xml:space="preserve">2. Hebreabréfið 12:28-29 - Því skulum við vera þakklát fyrir að hafa hlotið ríki sem ekki verður hrist, og þannig skulum við bjóða Guði þóknanlega tilbeiðslu, með lotningu og lotningu, því að Guð vor er eyðandi eldur.</w:t>
      </w:r>
    </w:p>
    <w:p/>
    <w:p>
      <w:r xmlns:w="http://schemas.openxmlformats.org/wordprocessingml/2006/main">
        <w:t xml:space="preserve">Sálmarnir 5:8 Leið mig, Drottinn, í réttlæti þínu vegna óvina minna. leggðu leið þína beint fyrir andlit mitt.</w:t>
      </w:r>
    </w:p>
    <w:p/>
    <w:p>
      <w:r xmlns:w="http://schemas.openxmlformats.org/wordprocessingml/2006/main">
        <w:t xml:space="preserve">Að lifa réttlætislífi er nauðsynlegt til að vernda gegn óvinum.</w:t>
      </w:r>
    </w:p>
    <w:p/>
    <w:p>
      <w:r xmlns:w="http://schemas.openxmlformats.org/wordprocessingml/2006/main">
        <w:t xml:space="preserve">1: Vegur Guðs er eina leiðin til réttlætis og verndar.</w:t>
      </w:r>
    </w:p>
    <w:p/>
    <w:p>
      <w:r xmlns:w="http://schemas.openxmlformats.org/wordprocessingml/2006/main">
        <w:t xml:space="preserve">2: Að fylgja vegi Drottins leiðir til velgengni og öryggis.</w:t>
      </w:r>
    </w:p>
    <w:p/>
    <w:p>
      <w:r xmlns:w="http://schemas.openxmlformats.org/wordprocessingml/2006/main">
        <w:t xml:space="preserve">1: Orðskviðirnir 3:5-6 "Treystu Drottni af öllu hjarta, og reiddu þig ekki á eigið hyggjuvit. Þekkið hann á öllum þínum vegum, og hann mun gjöra brautir þínar sléttar."</w:t>
      </w:r>
    </w:p>
    <w:p/>
    <w:p>
      <w:r xmlns:w="http://schemas.openxmlformats.org/wordprocessingml/2006/main">
        <w:t xml:space="preserve">2: Jesaja 30:21 „Og eyru þín munu heyra orð á bak við þig, sem segja: Þetta er vegurinn, gangið á honum, þegar þú snýrð þér til hægri eða þegar þú snýrð til vinstri.</w:t>
      </w:r>
    </w:p>
    <w:p/>
    <w:p>
      <w:r xmlns:w="http://schemas.openxmlformats.org/wordprocessingml/2006/main">
        <w:t xml:space="preserve">Sálmarnir 5:9 Því að engin trúfesti er í munni þeirra. Innri hluti þeirra er mjög illska; háls þeirra er opinn gröf; þeir smjaðra með tungunni.</w:t>
      </w:r>
    </w:p>
    <w:p/>
    <w:p>
      <w:r xmlns:w="http://schemas.openxmlformats.org/wordprocessingml/2006/main">
        <w:t xml:space="preserve">Fólk er ekki trúr og innri hugsanir þeirra eru vondar. Þeir nota tunguna til að smjaðra og blekkja.</w:t>
      </w:r>
    </w:p>
    <w:p/>
    <w:p>
      <w:r xmlns:w="http://schemas.openxmlformats.org/wordprocessingml/2006/main">
        <w:t xml:space="preserve">1. Kraftur orðanna: Hvernig má nota tunguna okkar til góðs eða ills</w:t>
      </w:r>
    </w:p>
    <w:p/>
    <w:p>
      <w:r xmlns:w="http://schemas.openxmlformats.org/wordprocessingml/2006/main">
        <w:t xml:space="preserve">2. Hættan á blekkingum: Hvernig á að forðast að vera blekktur</w:t>
      </w:r>
    </w:p>
    <w:p/>
    <w:p>
      <w:r xmlns:w="http://schemas.openxmlformats.org/wordprocessingml/2006/main">
        <w:t xml:space="preserve">1. Matteusarguðspjall 12:34-37 - "Því að af gnægð hjartans talar munnurinn. Hinn góði ber fram gott úr sínum góða sjóði og sá vondi ber fram illt af sínum vonda fjársjóði."</w:t>
      </w:r>
    </w:p>
    <w:p/>
    <w:p>
      <w:r xmlns:w="http://schemas.openxmlformats.org/wordprocessingml/2006/main">
        <w:t xml:space="preserve">2. Jakobsbréfið 3:1-12 - "Ef vér leggjum bita í munn hesta svo að þeir hlýði okkur, þá leiðum við líka allan líkama þeirra líka. Skoðaðu líka skipin, þó þau séu svo stór og rekin af sterkum vindum. , þeim er stýrt af mjög litlu stýri hvert sem vilji flugstjórans beinir. Svo er líka tungan lítill liður, en þó státar hún af stórum hlutum. Hversu mikill skógur kviknar í svo litlum eldi!"</w:t>
      </w:r>
    </w:p>
    <w:p/>
    <w:p>
      <w:r xmlns:w="http://schemas.openxmlformats.org/wordprocessingml/2006/main">
        <w:t xml:space="preserve">Sálmarnir 5:10 Afmá þá, ó Guð! lát þá falla af eigin ráðum; rek þá burt í miklum afbrotum þeirra. því að þeir hafa gjört uppreisn gegn þér.</w:t>
      </w:r>
    </w:p>
    <w:p/>
    <w:p>
      <w:r xmlns:w="http://schemas.openxmlformats.org/wordprocessingml/2006/main">
        <w:t xml:space="preserve">Guð mun dæma þá sem hafa gert uppreisn gegn honum og reka þá burt í miklum misgjörðum þeirra.</w:t>
      </w:r>
    </w:p>
    <w:p/>
    <w:p>
      <w:r xmlns:w="http://schemas.openxmlformats.org/wordprocessingml/2006/main">
        <w:t xml:space="preserve">1. Dómur Guðs: Afleiðingar uppreisnar</w:t>
      </w:r>
    </w:p>
    <w:p/>
    <w:p>
      <w:r xmlns:w="http://schemas.openxmlformats.org/wordprocessingml/2006/main">
        <w:t xml:space="preserve">2. Kraftur Guðs: Köllun til iðrunar</w:t>
      </w:r>
    </w:p>
    <w:p/>
    <w:p>
      <w:r xmlns:w="http://schemas.openxmlformats.org/wordprocessingml/2006/main">
        <w:t xml:space="preserve">1. Rómverjabréfið 2:6-8 Guð mun endurgjalda hverjum manni eftir verkum þeirra.</w:t>
      </w:r>
    </w:p>
    <w:p/>
    <w:p>
      <w:r xmlns:w="http://schemas.openxmlformats.org/wordprocessingml/2006/main">
        <w:t xml:space="preserve">2. Hebreabréfið 10:31 Það er óttalegt að falla í hendur lifanda Guðs.</w:t>
      </w:r>
    </w:p>
    <w:p/>
    <w:p>
      <w:r xmlns:w="http://schemas.openxmlformats.org/wordprocessingml/2006/main">
        <w:t xml:space="preserve">Sálmarnir 5:11 En allir þeir, sem treysta á þig, gleðjast, fagna ætíð, af því að þú verndar þá, og þeir, sem elska nafn þitt, gleðjast yfir þér.</w:t>
      </w:r>
    </w:p>
    <w:p/>
    <w:p>
      <w:r xmlns:w="http://schemas.openxmlformats.org/wordprocessingml/2006/main">
        <w:t xml:space="preserve">Þeir sem treysta á Guð munu gleðjast og hrópa af fögnuði, og þeir sem elska nafn Guðs munu gleðjast yfir honum.</w:t>
      </w:r>
    </w:p>
    <w:p/>
    <w:p>
      <w:r xmlns:w="http://schemas.openxmlformats.org/wordprocessingml/2006/main">
        <w:t xml:space="preserve">1. Gleði þess að treysta á Guð</w:t>
      </w:r>
    </w:p>
    <w:p/>
    <w:p>
      <w:r xmlns:w="http://schemas.openxmlformats.org/wordprocessingml/2006/main">
        <w:t xml:space="preserve">2. Fagna í nafni Drottins</w:t>
      </w:r>
    </w:p>
    <w:p/>
    <w:p>
      <w:r xmlns:w="http://schemas.openxmlformats.org/wordprocessingml/2006/main">
        <w:t xml:space="preserve">1. Jesaja 12:2-3 "Sjá, Guð er hjálpræði mitt, ég treysti og óttast ekki, því að Drottinn Jehóva er styrkur minn og söngur minn, hann er líka orðinn mér hjálpræði. Fyrir því skuluð þér draga vatn með fögnuði. upp úr brunnum hjálpræðisins."</w:t>
      </w:r>
    </w:p>
    <w:p/>
    <w:p>
      <w:r xmlns:w="http://schemas.openxmlformats.org/wordprocessingml/2006/main">
        <w:t xml:space="preserve">2. Jóhannesarguðspjall 15:11 "Þetta hef ég talað við yður, til þess að fögnuður minn verði í yður og fögnuður yðar fullkominn."</w:t>
      </w:r>
    </w:p>
    <w:p/>
    <w:p>
      <w:r xmlns:w="http://schemas.openxmlformats.org/wordprocessingml/2006/main">
        <w:t xml:space="preserve">Sálmarnir 5:12 Því að þú, Drottinn, blessar hinn réttláta. með velþóknun vilt þú umkringja hann eins og skjöld.</w:t>
      </w:r>
    </w:p>
    <w:p/>
    <w:p>
      <w:r xmlns:w="http://schemas.openxmlformats.org/wordprocessingml/2006/main">
        <w:t xml:space="preserve">Guð blessar hina réttlátu með hylli og vernd.</w:t>
      </w:r>
    </w:p>
    <w:p/>
    <w:p>
      <w:r xmlns:w="http://schemas.openxmlformats.org/wordprocessingml/2006/main">
        <w:t xml:space="preserve">1: Hylli Guðs og vernd er fyrir hina réttlátu</w:t>
      </w:r>
    </w:p>
    <w:p/>
    <w:p>
      <w:r xmlns:w="http://schemas.openxmlformats.org/wordprocessingml/2006/main">
        <w:t xml:space="preserve">2: Blessun réttlætisins</w:t>
      </w:r>
    </w:p>
    <w:p/>
    <w:p>
      <w:r xmlns:w="http://schemas.openxmlformats.org/wordprocessingml/2006/main">
        <w:t xml:space="preserve">1: Sálmur 35:27 Látið þá fagna og gleðjast, sem hyggja á minn réttláta málstað, já, þeir skulu sífellt segja: Mikinn sé Drottinn, sem hefur þóknun á velmegun þjóns síns.</w:t>
      </w:r>
    </w:p>
    <w:p/>
    <w:p>
      <w:r xmlns:w="http://schemas.openxmlformats.org/wordprocessingml/2006/main">
        <w:t xml:space="preserve">2: Orðskviðirnir 8:35-36 Því að hver sem finnur mig finnur lífið og hljóta náð Drottins. En sá sem syndgar gegn mér, misgjörðir eigin sálu, allir þeir sem hata mig elska dauðann.</w:t>
      </w:r>
    </w:p>
    <w:p/>
    <w:p>
      <w:r xmlns:w="http://schemas.openxmlformats.org/wordprocessingml/2006/main">
        <w:t xml:space="preserve">Sálmur 6 er einlæg beiðni um miskunn og lækningu frá Davíð á tímum mikillar neyðar. Það sýnir angist hans, iðrun og traust á samúð Guðs.</w:t>
      </w:r>
    </w:p>
    <w:p/>
    <w:p>
      <w:r xmlns:w="http://schemas.openxmlformats.org/wordprocessingml/2006/main">
        <w:t xml:space="preserve">1. málsgrein: Davíð hrópar til Guðs og biður um miskunn og lækningu. Hann lýsir líkamlegri og tilfinningalegri angist sinni, finnst hann vera gagntekinn af þjáningum sínum (Sálmur 6:1-3).</w:t>
      </w:r>
    </w:p>
    <w:p/>
    <w:p>
      <w:r xmlns:w="http://schemas.openxmlformats.org/wordprocessingml/2006/main">
        <w:t xml:space="preserve">2. málsgrein: Davíð viðurkennir eigin synd og biður um fyrirgefningu Guðs. Hann biður um frelsun frá óvinum sínum sem spotta hann í veikleika hans (Sálmur 6:4-7).</w:t>
      </w:r>
    </w:p>
    <w:p/>
    <w:p>
      <w:r xmlns:w="http://schemas.openxmlformats.org/wordprocessingml/2006/main">
        <w:t xml:space="preserve">3. málsgrein: Þrátt fyrir sársauka sinn, lýsir Davíð trausti á staðföstum kærleika Guðs og trúfesti. Hann trúir því að Guð heyri hróp hans og svari honum (Sálmur 6:8-10).</w:t>
      </w:r>
    </w:p>
    <w:p/>
    <w:p>
      <w:r xmlns:w="http://schemas.openxmlformats.org/wordprocessingml/2006/main">
        <w:t xml:space="preserve">Í stuttu máli,</w:t>
      </w:r>
    </w:p>
    <w:p>
      <w:r xmlns:w="http://schemas.openxmlformats.org/wordprocessingml/2006/main">
        <w:t xml:space="preserve">Sálmur sjö kynnir</w:t>
      </w:r>
    </w:p>
    <w:p>
      <w:r xmlns:w="http://schemas.openxmlformats.org/wordprocessingml/2006/main">
        <w:t xml:space="preserve">harma,</w:t>
      </w:r>
    </w:p>
    <w:p>
      <w:r xmlns:w="http://schemas.openxmlformats.org/wordprocessingml/2006/main">
        <w:t xml:space="preserve">og bón sem Davíð lét í ljós á tímum mikillar neyðar,</w:t>
      </w:r>
    </w:p>
    <w:p>
      <w:r xmlns:w="http://schemas.openxmlformats.org/wordprocessingml/2006/main">
        <w:t xml:space="preserve">undirstrika að treysta á miskunn Guðs.</w:t>
      </w:r>
    </w:p>
    <w:p/>
    <w:p>
      <w:r xmlns:w="http://schemas.openxmlformats.org/wordprocessingml/2006/main">
        <w:t xml:space="preserve">Að leggja áherslu á angist sem næst með því að tjá djúpa þjáningu,</w:t>
      </w:r>
    </w:p>
    <w:p>
      <w:r xmlns:w="http://schemas.openxmlformats.org/wordprocessingml/2006/main">
        <w:t xml:space="preserve">og leggja áherslu á iðrun sem næst með því að viðurkenna syndsemi.</w:t>
      </w:r>
    </w:p>
    <w:p>
      <w:r xmlns:w="http://schemas.openxmlformats.org/wordprocessingml/2006/main">
        <w:t xml:space="preserve">Að minnast á guðfræðilega íhugun sem sýnd er varðandi traust á staðfastan kærleika Guðs á meðan leitað er lausnar frá óvinum.</w:t>
      </w:r>
    </w:p>
    <w:p/>
    <w:p>
      <w:r xmlns:w="http://schemas.openxmlformats.org/wordprocessingml/2006/main">
        <w:t xml:space="preserve">Sálmarnir 6:1 Drottinn, ávíta mig ekki í reiði þinni og agar mig ekki í þinni heitu óánægju.</w:t>
      </w:r>
    </w:p>
    <w:p/>
    <w:p>
      <w:r xmlns:w="http://schemas.openxmlformats.org/wordprocessingml/2006/main">
        <w:t xml:space="preserve">Sálmaritarinn biður Drottin að refsa honum ekki í reiði sinni.</w:t>
      </w:r>
    </w:p>
    <w:p/>
    <w:p>
      <w:r xmlns:w="http://schemas.openxmlformats.org/wordprocessingml/2006/main">
        <w:t xml:space="preserve">1. Kraftur bænarinnar í miðri mótlætinu</w:t>
      </w:r>
    </w:p>
    <w:p/>
    <w:p>
      <w:r xmlns:w="http://schemas.openxmlformats.org/wordprocessingml/2006/main">
        <w:t xml:space="preserve">2. Að læra að treysta á Guð þrátt fyrir erfiðar aðstæður</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Sálmarnir 6:2 Miskunna þú mér, Drottinn! Því að ég er veikur. Drottinn, lækna mig! því að bein mín eru pirruð.</w:t>
      </w:r>
    </w:p>
    <w:p/>
    <w:p>
      <w:r xmlns:w="http://schemas.openxmlformats.org/wordprocessingml/2006/main">
        <w:t xml:space="preserve">Miskunn Guðs og lækningu má finna á tímum veikleika og neyðar.</w:t>
      </w:r>
    </w:p>
    <w:p/>
    <w:p>
      <w:r xmlns:w="http://schemas.openxmlformats.org/wordprocessingml/2006/main">
        <w:t xml:space="preserve">1. "Lækning Guðs á tímum veikleika"</w:t>
      </w:r>
    </w:p>
    <w:p/>
    <w:p>
      <w:r xmlns:w="http://schemas.openxmlformats.org/wordprocessingml/2006/main">
        <w:t xml:space="preserve">2. "Máttur miskunnar Guðs"</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Jakobsbréfið 5:14-15 Er einhver meðal yðar veikur? Lát hann kalla á öldunga safnaðarins og biðja yfir honum og smyrja hann með olíu í nafni Drottins. Og trúarbænin mun frelsa þann sem er sjúkur, og Drottinn mun reisa hann upp. Og ef hann hefur drýgt syndir, mun honum verða fyrirgefið.</w:t>
      </w:r>
    </w:p>
    <w:p/>
    <w:p>
      <w:r xmlns:w="http://schemas.openxmlformats.org/wordprocessingml/2006/main">
        <w:t xml:space="preserve">Sálmarnir 6:3 Sál mín er líka hrygg, en þú, Drottinn, hversu lengi?</w:t>
      </w:r>
    </w:p>
    <w:p/>
    <w:p>
      <w:r xmlns:w="http://schemas.openxmlformats.org/wordprocessingml/2006/main">
        <w:t xml:space="preserve">Sálmaritarinn er í nauðum staddur og spyr Guð hversu lengi það endist.</w:t>
      </w:r>
    </w:p>
    <w:p/>
    <w:p>
      <w:r xmlns:w="http://schemas.openxmlformats.org/wordprocessingml/2006/main">
        <w:t xml:space="preserve">1. Mikilvægi þess að ná til Guðs á neyðartímum</w:t>
      </w:r>
    </w:p>
    <w:p/>
    <w:p>
      <w:r xmlns:w="http://schemas.openxmlformats.org/wordprocessingml/2006/main">
        <w:t xml:space="preserve">2. Tímasetning Guðs og þolinmæði okkar</w:t>
      </w:r>
    </w:p>
    <w:p/>
    <w:p>
      <w:r xmlns:w="http://schemas.openxmlformats.org/wordprocessingml/2006/main">
        <w:t xml:space="preserve">1. Rómverjabréfið 8:18 - "Því að ég tel að þjáningar þessa tíma séu ekki þess virði að bera saman við þá dýrð sem á að opinberast okkur."</w:t>
      </w:r>
    </w:p>
    <w:p/>
    <w:p>
      <w:r xmlns:w="http://schemas.openxmlformats.org/wordprocessingml/2006/main">
        <w:t xml:space="preserve">2. Efesusbréfið 6:18 - "Biðjið ætíð í anda, með allri bæn og grátbeiðni. Vertu vakandi í því skyni af allri þrautseigju og biðjið fyrir öllum heilögum."</w:t>
      </w:r>
    </w:p>
    <w:p/>
    <w:p>
      <w:r xmlns:w="http://schemas.openxmlformats.org/wordprocessingml/2006/main">
        <w:t xml:space="preserve">Sálmarnir 6:4 Snú aftur, Drottinn, frelsa sál mína, frelsa mig sakir miskunnar þinnar.</w:t>
      </w:r>
    </w:p>
    <w:p/>
    <w:p>
      <w:r xmlns:w="http://schemas.openxmlformats.org/wordprocessingml/2006/main">
        <w:t xml:space="preserve">Sálmaritarinn biður Drottin að endurreisa þá og bjarga þeim vegna miskunnar sinnar.</w:t>
      </w:r>
    </w:p>
    <w:p/>
    <w:p>
      <w:r xmlns:w="http://schemas.openxmlformats.org/wordprocessingml/2006/main">
        <w:t xml:space="preserve">1. Miskunn: Hvers vegna þurfum við hana og hvernig á að taka á móti henni</w:t>
      </w:r>
    </w:p>
    <w:p/>
    <w:p>
      <w:r xmlns:w="http://schemas.openxmlformats.org/wordprocessingml/2006/main">
        <w:t xml:space="preserve">2. Að þekkja eðli Guðs: miskunn hans og kærleika</w:t>
      </w:r>
    </w:p>
    <w:p/>
    <w:p>
      <w:r xmlns:w="http://schemas.openxmlformats.org/wordprocessingml/2006/main">
        <w:t xml:space="preserve">1. Harmljóðin 3:22-24 - "Það er af miskunn Drottins að vér eyðumst ekki, því að miskunn hans bregst ekki. Hún er ný á hverjum morgni: mikil er trúfesti þín. Drottinn er hlutdeild mín, segir sála mín. mun ég vona á hann."</w:t>
      </w:r>
    </w:p>
    <w:p/>
    <w:p>
      <w:r xmlns:w="http://schemas.openxmlformats.org/wordprocessingml/2006/main">
        <w:t xml:space="preserve">2. Sálmur 107:1 - "Þakkið Drottni, því að hann er góður, því að miskunn hans varir að eilífu."</w:t>
      </w:r>
    </w:p>
    <w:p/>
    <w:p>
      <w:r xmlns:w="http://schemas.openxmlformats.org/wordprocessingml/2006/main">
        <w:t xml:space="preserve">Sálmarnir 6:5 Því að í dauðanum er ekki minnst þín: í gröfinni, hver mun þakka þig?</w:t>
      </w:r>
    </w:p>
    <w:p/>
    <w:p>
      <w:r xmlns:w="http://schemas.openxmlformats.org/wordprocessingml/2006/main">
        <w:t xml:space="preserve">Í dauðanum er engin viðurkenning á Guði og enginn getur þakkað honum í gröfinni.</w:t>
      </w:r>
    </w:p>
    <w:p/>
    <w:p>
      <w:r xmlns:w="http://schemas.openxmlformats.org/wordprocessingml/2006/main">
        <w:t xml:space="preserve">1. Lifðu lífi þakklætis til Guðs</w:t>
      </w:r>
    </w:p>
    <w:p/>
    <w:p>
      <w:r xmlns:w="http://schemas.openxmlformats.org/wordprocessingml/2006/main">
        <w:t xml:space="preserve">2. Raunveruleiki dauðans og von um eilíft líf</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Sálmarnir 6:6 Ég er þreyttur af andvarpi mínu; alla nóttina bý ég rúmið mitt til að synda; Ég vökva sófann minn með tárunum.</w:t>
      </w:r>
    </w:p>
    <w:p/>
    <w:p>
      <w:r xmlns:w="http://schemas.openxmlformats.org/wordprocessingml/2006/main">
        <w:t xml:space="preserve">Ég er veik af sorg; alla nóttina fylli ég rúmið mitt með gráti, rennblaut það með tárum mínum.</w:t>
      </w:r>
    </w:p>
    <w:p/>
    <w:p>
      <w:r xmlns:w="http://schemas.openxmlformats.org/wordprocessingml/2006/main">
        <w:t xml:space="preserve">1: Guð er til staðar í sorg okkar og sársauka.</w:t>
      </w:r>
    </w:p>
    <w:p/>
    <w:p>
      <w:r xmlns:w="http://schemas.openxmlformats.org/wordprocessingml/2006/main">
        <w:t xml:space="preserve">2: Við getum snúið okkur til Guðs í baráttu okkar og fundið huggun.</w:t>
      </w:r>
    </w:p>
    <w:p/>
    <w:p>
      <w:r xmlns:w="http://schemas.openxmlformats.org/wordprocessingml/2006/main">
        <w:t xml:space="preserve">1: Jesaja 40:29-31 Hann gefur hinum þreytu styrk og eykur mátt hinna veiku.</w:t>
      </w:r>
    </w:p>
    <w:p/>
    <w:p>
      <w:r xmlns:w="http://schemas.openxmlformats.org/wordprocessingml/2006/main">
        <w:t xml:space="preserve">2: Sálmur 34:17-19 Drottinn heyrir bænir hinna þjáðu og frelsar þá úr öllum þrengingum þeirra.</w:t>
      </w:r>
    </w:p>
    <w:p/>
    <w:p>
      <w:r xmlns:w="http://schemas.openxmlformats.org/wordprocessingml/2006/main">
        <w:t xml:space="preserve">Sálmarnir 6:7 Auga mitt er tært af sorg. það eldist af öllum óvinum mínum.</w:t>
      </w:r>
    </w:p>
    <w:p/>
    <w:p>
      <w:r xmlns:w="http://schemas.openxmlformats.org/wordprocessingml/2006/main">
        <w:t xml:space="preserve">Sálmaritarinn harmar óvini sína og sorgir, augun niðurdregin af harmi.</w:t>
      </w:r>
    </w:p>
    <w:p/>
    <w:p>
      <w:r xmlns:w="http://schemas.openxmlformats.org/wordprocessingml/2006/main">
        <w:t xml:space="preserve">1. "Byrði ofsókna: Þegar óvinir sigra"</w:t>
      </w:r>
    </w:p>
    <w:p/>
    <w:p>
      <w:r xmlns:w="http://schemas.openxmlformats.org/wordprocessingml/2006/main">
        <w:t xml:space="preserve">2. "Þungi sorgarinnar: Þegar sorgin neytir okkur"</w:t>
      </w:r>
    </w:p>
    <w:p/>
    <w:p>
      <w:r xmlns:w="http://schemas.openxmlformats.org/wordprocessingml/2006/main">
        <w:t xml:space="preserve">1. Rómverjabréfið 12:19-21 - "Þér elskaðir, hefnið aldrei sjálfs yðar, heldur látið það eftir reiði Guðs, því að ritað er: Mín er hefndin, ég mun gjalda, segir Drottinn. Þvert á móti, ef óvinur yðar er svangur, gefðu honum að borða; ef hann er þyrstur, þá gefðu honum að drekka, því að með því muntu hrúga brennandi kolum á höfuð hans.</w:t>
      </w:r>
    </w:p>
    <w:p/>
    <w:p>
      <w:r xmlns:w="http://schemas.openxmlformats.org/wordprocessingml/2006/main">
        <w:t xml:space="preserve">2. Harmljóðin 3:19-24 - "Mundu eymd mína og flakkara, malurtsins og gallans! Sál mín minnist þess stöðugt og er hneigð innra með mér. En þetta minnist ég á og þess vegna hef ég von: Hinir staðföstu. Kærleikur til Drottins lýkur aldrei, miskunn hans endar aldrei, hún er ný á hverjum morgni, mikil er trúfesti þín. Drottinn er hlutdeild mín, segir sál mín, þess vegna mun ég vona á hann. Drottinn er góður þeim sem Bíð hans, til sálarinnar sem leitar hans."</w:t>
      </w:r>
    </w:p>
    <w:p/>
    <w:p>
      <w:r xmlns:w="http://schemas.openxmlformats.org/wordprocessingml/2006/main">
        <w:t xml:space="preserve">Sálmarnir 6:8 Farið frá mér, allir þér ranglætismenn! því að Drottinn hefir heyrt grát minn.</w:t>
      </w:r>
    </w:p>
    <w:p/>
    <w:p>
      <w:r xmlns:w="http://schemas.openxmlformats.org/wordprocessingml/2006/main">
        <w:t xml:space="preserve">Drottinn heyrir rödd gráts okkar og kallar okkur til að hverfa frá ranglæti.</w:t>
      </w:r>
    </w:p>
    <w:p/>
    <w:p>
      <w:r xmlns:w="http://schemas.openxmlformats.org/wordprocessingml/2006/main">
        <w:t xml:space="preserve">1. Að treysta á miskunn Drottins - Finndu styrk til að snúa frá syndinni</w:t>
      </w:r>
    </w:p>
    <w:p/>
    <w:p>
      <w:r xmlns:w="http://schemas.openxmlformats.org/wordprocessingml/2006/main">
        <w:t xml:space="preserve">2. Kraftur bænarinnar - Að hafa trú á því að Guð sé að hlusta</w:t>
      </w:r>
    </w:p>
    <w:p/>
    <w:p>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Jakobsbréfið 4:7-8, "Gefið yður því undir Guði. Standið gegn djöflinum, og hann mun flýja frá yður. Nálgast Guði, og hann mun nálgast yður. Þvoið hendur yðar, þér syndarar, og hreinsið hjörtu þín, þú tvísýnu."</w:t>
      </w:r>
    </w:p>
    <w:p/>
    <w:p>
      <w:r xmlns:w="http://schemas.openxmlformats.org/wordprocessingml/2006/main">
        <w:t xml:space="preserve">Sálmarnir 6:9 Drottinn hefur heyrt grátbeiðni mína. Drottinn mun taka við bæn minni.</w:t>
      </w:r>
    </w:p>
    <w:p/>
    <w:p>
      <w:r xmlns:w="http://schemas.openxmlformats.org/wordprocessingml/2006/main">
        <w:t xml:space="preserve">Drottinn hlustar á og heyrir bænir okkar og bænir.</w:t>
      </w:r>
    </w:p>
    <w:p/>
    <w:p>
      <w:r xmlns:w="http://schemas.openxmlformats.org/wordprocessingml/2006/main">
        <w:t xml:space="preserve">1. Guð er alltaf til staðar og fús til að hlusta á bænir okkar.</w:t>
      </w:r>
    </w:p>
    <w:p/>
    <w:p>
      <w:r xmlns:w="http://schemas.openxmlformats.org/wordprocessingml/2006/main">
        <w:t xml:space="preserve">2. Bænir okkar eru aldrei of litlar til að Guð heyri.</w:t>
      </w:r>
    </w:p>
    <w:p/>
    <w:p>
      <w:r xmlns:w="http://schemas.openxmlformats.org/wordprocessingml/2006/main">
        <w:t xml:space="preserve">1. Jakobsbréfið 5:13-18 - Er einhver á meðal yðar í vanda? Leyfðu þeim að biðja.</w:t>
      </w:r>
    </w:p>
    <w:p/>
    <w:p>
      <w:r xmlns:w="http://schemas.openxmlformats.org/wordprocessingml/2006/main">
        <w:t xml:space="preserve">2. Jóhannes 16:23-24 - Hvað sem þér biðjið föðurinn í mínu nafni mun hann gefa yður.</w:t>
      </w:r>
    </w:p>
    <w:p/>
    <w:p>
      <w:r xmlns:w="http://schemas.openxmlformats.org/wordprocessingml/2006/main">
        <w:t xml:space="preserve">Sálmarnir 6:10 Lát alla óvini mína verða til skammar og hneykslast, hverfa aftur og skammast sín skyndilega.</w:t>
      </w:r>
    </w:p>
    <w:p/>
    <w:p>
      <w:r xmlns:w="http://schemas.openxmlformats.org/wordprocessingml/2006/main">
        <w:t xml:space="preserve">Guð vill að óvinir þjóðar hans verði til skammar.</w:t>
      </w:r>
    </w:p>
    <w:p/>
    <w:p>
      <w:r xmlns:w="http://schemas.openxmlformats.org/wordprocessingml/2006/main">
        <w:t xml:space="preserve">1. Við getum treyst því að Guð komi með réttlæti fyrir óvini okkar.</w:t>
      </w:r>
    </w:p>
    <w:p/>
    <w:p>
      <w:r xmlns:w="http://schemas.openxmlformats.org/wordprocessingml/2006/main">
        <w:t xml:space="preserve">2. Við eigum ekki að leita hefnda, heldur láta Guði verk réttlætisins eftir.</w:t>
      </w:r>
    </w:p>
    <w:p/>
    <w:p>
      <w:r xmlns:w="http://schemas.openxmlformats.org/wordprocessingml/2006/main">
        <w:t xml:space="preserve">1. Rómverjabréfið 12:19-20, elskaðir, hefnið aldrei sjálfs yðar, heldur látið það eftir reiði Guðs, því að ritað er: Mín er hefndin, ég mun gjalda, segir Drottinn.</w:t>
      </w:r>
    </w:p>
    <w:p/>
    <w:p>
      <w:r xmlns:w="http://schemas.openxmlformats.org/wordprocessingml/2006/main">
        <w:t xml:space="preserve">2. Sálmur 37:13, Drottinn hlær að hinum óguðlegu, því að hann veit að dagur þeirra kemur.</w:t>
      </w:r>
    </w:p>
    <w:p/>
    <w:p>
      <w:r xmlns:w="http://schemas.openxmlformats.org/wordprocessingml/2006/main">
        <w:t xml:space="preserve">Sálmur 7 er bæn Davíðs sem leitar réttlætis Guðs og verndar gegn fölskum ásökunum og óvinum. Það sýnir sakleysi Davíðs, traust hans á Guð sem réttlátan dómara og traust hans á guðlegri frelsun.</w:t>
      </w:r>
    </w:p>
    <w:p/>
    <w:p>
      <w:r xmlns:w="http://schemas.openxmlformats.org/wordprocessingml/2006/main">
        <w:t xml:space="preserve">Fyrsta málsgrein: Davíð biður Guð að frelsa hann frá þeim sem elta hann. Hann lýsir yfir sakleysi sínu og biður um réttlætingu gegn röngum ásökunum (Sálmur 7:1-5).</w:t>
      </w:r>
    </w:p>
    <w:p/>
    <w:p>
      <w:r xmlns:w="http://schemas.openxmlformats.org/wordprocessingml/2006/main">
        <w:t xml:space="preserve">2. málsgrein: Davíð kallar á Guð sem réttlátan dómara til að leiða fram sinn dóm yfir hinum óguðlegu. Hann lýsir illum verkum þeirra og lýsir trausti á því að Guð muni framfylgja réttlætinu (Sálmur 7:6-9).</w:t>
      </w:r>
    </w:p>
    <w:p/>
    <w:p>
      <w:r xmlns:w="http://schemas.openxmlformats.org/wordprocessingml/2006/main">
        <w:t xml:space="preserve">3. málsgrein: Davíð staðfestir traust sitt á réttlæti Guðs og biður um guðlega vernd. Hann viðurkennir að hafi hann gert rangt eigi hann skilið refsingu en höfðar til miskunnar Guðs (Sálmur 7:10-13).</w:t>
      </w:r>
    </w:p>
    <w:p/>
    <w:p>
      <w:r xmlns:w="http://schemas.openxmlformats.org/wordprocessingml/2006/main">
        <w:t xml:space="preserve">4. málsgrein: Davíð lýkur með því að lofa Guð fyrir réttlæti hans og viðurkenna dóm sinn yfir hinum óguðlegu. Hann lýsir yfir þakklæti fyrir frelsun Guðs og lýsir yfir skuldbindingu sinni til að tilbiðja hann (Sálmur 7:14-17).</w:t>
      </w:r>
    </w:p>
    <w:p/>
    <w:p>
      <w:r xmlns:w="http://schemas.openxmlformats.org/wordprocessingml/2006/main">
        <w:t xml:space="preserve">Í stuttu máli,</w:t>
      </w:r>
    </w:p>
    <w:p>
      <w:r xmlns:w="http://schemas.openxmlformats.org/wordprocessingml/2006/main">
        <w:t xml:space="preserve">Sálmur sjö gjafir</w:t>
      </w:r>
    </w:p>
    <w:p>
      <w:r xmlns:w="http://schemas.openxmlformats.org/wordprocessingml/2006/main">
        <w:t xml:space="preserve">bæn,</w:t>
      </w:r>
    </w:p>
    <w:p>
      <w:r xmlns:w="http://schemas.openxmlformats.org/wordprocessingml/2006/main">
        <w:t xml:space="preserve">og bón sem Davíð lýsti í leit að guðlegu réttlæti, vernd og réttlætingu,</w:t>
      </w:r>
    </w:p>
    <w:p>
      <w:r xmlns:w="http://schemas.openxmlformats.org/wordprocessingml/2006/main">
        <w:t xml:space="preserve">undirstrika að treysta á Guð sem réttlátan dómara.</w:t>
      </w:r>
    </w:p>
    <w:p/>
    <w:p>
      <w:r xmlns:w="http://schemas.openxmlformats.org/wordprocessingml/2006/main">
        <w:t xml:space="preserve">Með því að leggja áherslu á rangar ásakanir sem fram hafa komið með því að biðja um frelsun frá eltingamönnum,</w:t>
      </w:r>
    </w:p>
    <w:p>
      <w:r xmlns:w="http://schemas.openxmlformats.org/wordprocessingml/2006/main">
        <w:t xml:space="preserve">og leggja áherslu á traust sem náðst er með því að staðfesta traust á guðlegum dómi.</w:t>
      </w:r>
    </w:p>
    <w:p>
      <w:r xmlns:w="http://schemas.openxmlformats.org/wordprocessingml/2006/main">
        <w:t xml:space="preserve">Að minnast á guðfræðilega íhugun sem sýnd er um að viðurkenna persónulega ábyrgð á meðan að tjá þakklæti fyrir frelsun og skuldbinda sig til að tilbiðja Guð.</w:t>
      </w:r>
    </w:p>
    <w:p/>
    <w:p>
      <w:r xmlns:w="http://schemas.openxmlformats.org/wordprocessingml/2006/main">
        <w:t xml:space="preserve">Sálmarnir 7:1 Drottinn, Guð minn, á þig treysti ég, frelsa mig frá öllum þeim, sem mig ofsækja, og frelsa mig.</w:t>
      </w:r>
    </w:p>
    <w:p/>
    <w:p>
      <w:r xmlns:w="http://schemas.openxmlformats.org/wordprocessingml/2006/main">
        <w:t xml:space="preserve">Sálmaritarinn lýsir trausti sínu á Guð og biður um frelsun frá ofsækjendum sínum.</w:t>
      </w:r>
    </w:p>
    <w:p/>
    <w:p>
      <w:r xmlns:w="http://schemas.openxmlformats.org/wordprocessingml/2006/main">
        <w:t xml:space="preserve">1. Treystu á Drottin: Að treysta á Guð sem athvarf okkar</w:t>
      </w:r>
    </w:p>
    <w:p/>
    <w:p>
      <w:r xmlns:w="http://schemas.openxmlformats.org/wordprocessingml/2006/main">
        <w:t xml:space="preserve">2. Kraftur bænarinnar: Að leita að frelsun frá Guði</w:t>
      </w:r>
    </w:p>
    <w:p/>
    <w:p>
      <w:r xmlns:w="http://schemas.openxmlformats.org/wordprocessingml/2006/main">
        <w:t xml:space="preserve">1. Jesaja 41:10-13 - Óttast ekki, því að ég er með þér. óttast ekki, því að ég er þinn Guð. Ég styrki þig, ég mun hjálpa þér, ég styð þig með hægri hendi minni.</w:t>
      </w:r>
    </w:p>
    <w:p/>
    <w:p>
      <w:r xmlns:w="http://schemas.openxmlformats.org/wordprocessingml/2006/main">
        <w:t xml:space="preserve">2. Sálmur 18:2-3 - Drottinn er bjarg mitt og vígi og frelsari minn, Guð minn, bjarg mitt, sem ég leita hælis hjá, skjöldur minn og horn hjálpræðis míns, vígi mitt.</w:t>
      </w:r>
    </w:p>
    <w:p/>
    <w:p>
      <w:r xmlns:w="http://schemas.openxmlformats.org/wordprocessingml/2006/main">
        <w:t xml:space="preserve">Sálmarnir 7:2 Til þess að hann rífi ekki sál mína eins og ljón og tæti hana í sundur, meðan enginn bjargar.</w:t>
      </w:r>
    </w:p>
    <w:p/>
    <w:p>
      <w:r xmlns:w="http://schemas.openxmlformats.org/wordprocessingml/2006/main">
        <w:t xml:space="preserve">Sálmaritarinn óttast voldugan óvin sem er sambærilegur við ljón og biður um frelsun.</w:t>
      </w:r>
    </w:p>
    <w:p/>
    <w:p>
      <w:r xmlns:w="http://schemas.openxmlformats.org/wordprocessingml/2006/main">
        <w:t xml:space="preserve">1: Við eigum öll óvini í þessu lífi og enginn getur raunverulega frelsað okkur frá þeim nema Guð.</w:t>
      </w:r>
    </w:p>
    <w:p/>
    <w:p>
      <w:r xmlns:w="http://schemas.openxmlformats.org/wordprocessingml/2006/main">
        <w:t xml:space="preserve">2: Jafnvel þegar við stöndum frammi fyrir öflugum óvinum getum við treyst því að Guð frelsi okkur.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34:4 - Ég leitaði Drottins, og hann svaraði mér og frelsaði mig frá öllum ótta mínum.</w:t>
      </w:r>
    </w:p>
    <w:p/>
    <w:p>
      <w:r xmlns:w="http://schemas.openxmlformats.org/wordprocessingml/2006/main">
        <w:t xml:space="preserve">Sálmarnir 7:3 Drottinn, Guð minn, ef ég hefi gjört þetta. ef það er misgjörð í mínum höndum;</w:t>
      </w:r>
    </w:p>
    <w:p/>
    <w:p>
      <w:r xmlns:w="http://schemas.openxmlformats.org/wordprocessingml/2006/main">
        <w:t xml:space="preserve">Þessi texti talar um mikilvægi þess að vera ábyrgur fyrir gjörðum sínum og að biðja Guð fyrirgefningar ef maður hefur gert rangt.</w:t>
      </w:r>
    </w:p>
    <w:p/>
    <w:p>
      <w:r xmlns:w="http://schemas.openxmlformats.org/wordprocessingml/2006/main">
        <w:t xml:space="preserve">1. Kraftur ábyrgðar: Að læra að sætta sig við mistök okkar</w:t>
      </w:r>
    </w:p>
    <w:p/>
    <w:p>
      <w:r xmlns:w="http://schemas.openxmlformats.org/wordprocessingml/2006/main">
        <w:t xml:space="preserve">2. Að leita fyrirgefningar Guðs: Leið í átt að endurlausn</w:t>
      </w:r>
    </w:p>
    <w:p/>
    <w:p>
      <w:r xmlns:w="http://schemas.openxmlformats.org/wordprocessingml/2006/main">
        <w:t xml:space="preserve">1. Jakobsbréfið 5:16 Játið því syndir yðar hver fyrir öðrum og biðjið hver fyrir öðrum, svo að þér megið læknast. Bæn réttláts manns hefur mikinn kraft þegar hún er að virka.</w:t>
      </w:r>
    </w:p>
    <w:p/>
    <w:p>
      <w:r xmlns:w="http://schemas.openxmlformats.org/wordprocessingml/2006/main">
        <w:t xml:space="preserve">2. Orðskviðirnir 28:13 Hver sem leynir brotum sínum mun ekki vegna vel, en sá sem játar þau og yfirgefur þau mun öðlast miskunn.</w:t>
      </w:r>
    </w:p>
    <w:p/>
    <w:p>
      <w:r xmlns:w="http://schemas.openxmlformats.org/wordprocessingml/2006/main">
        <w:t xml:space="preserve">Sálmarnir 7:4 Ef ég hef launað þeim illt, sem hafði frið við mig, (Já, ég hef frelsað hann sem er óvinur minn að ástæðulausu:)</w:t>
      </w:r>
    </w:p>
    <w:p/>
    <w:p>
      <w:r xmlns:w="http://schemas.openxmlformats.org/wordprocessingml/2006/main">
        <w:t xml:space="preserve">Sálmaritarinn veltir fyrir sér hvernig hann gæti hafa misgjört einhvern sem var í friði við hann og jafnvel óvin án ástæðu.</w:t>
      </w:r>
    </w:p>
    <w:p/>
    <w:p>
      <w:r xmlns:w="http://schemas.openxmlformats.org/wordprocessingml/2006/main">
        <w:t xml:space="preserve">1. Hvað þýðir það að sýna náð og miskunn þeim sem hafa beitt okkur rangt til?</w:t>
      </w:r>
    </w:p>
    <w:p/>
    <w:p>
      <w:r xmlns:w="http://schemas.openxmlformats.org/wordprocessingml/2006/main">
        <w:t xml:space="preserve">2. Hvernig getum við fyrirgefið þeim sem hafa sært okkur?</w:t>
      </w:r>
    </w:p>
    <w:p/>
    <w:p>
      <w:r xmlns:w="http://schemas.openxmlformats.org/wordprocessingml/2006/main">
        <w:t xml:space="preserve">1. Matteus 6:14-15 -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2. Rómverjabréfið 12:17-19 - "Gjaldið engum illt með illu, en hugsið um að gera það sem virðingarvert er í augum allra. Ef mögulegt er, að svo miklu leyti sem það veltur á þér, lifðu friðsamlega með öllum. Ástvinir, aldrei Hefnið yðar, en látið það eftir reiði Guðs, því að ritað er: Mín er hefndin, ég mun endurgjalda, segir Drottinn.</w:t>
      </w:r>
    </w:p>
    <w:p/>
    <w:p>
      <w:r xmlns:w="http://schemas.openxmlformats.org/wordprocessingml/2006/main">
        <w:t xml:space="preserve">Sálmarnir 7:5 Óvinurinn ofsæki sál mína og taki hana. já, lát hann stíga niður líf mitt á jörðinni og leggja heiður minn í duftið. Selah.</w:t>
      </w:r>
    </w:p>
    <w:p/>
    <w:p>
      <w:r xmlns:w="http://schemas.openxmlformats.org/wordprocessingml/2006/main">
        <w:t xml:space="preserve">Sálmaritarinn biður Guð að leyfa óvininum að taka líf sitt og heiður og leggja það í mold.</w:t>
      </w:r>
    </w:p>
    <w:p/>
    <w:p>
      <w:r xmlns:w="http://schemas.openxmlformats.org/wordprocessingml/2006/main">
        <w:t xml:space="preserve">1. Sigrast á ofsóknum: Köllun sálmaskáldsins til að standa upp gegn mótlæti</w:t>
      </w:r>
    </w:p>
    <w:p/>
    <w:p>
      <w:r xmlns:w="http://schemas.openxmlformats.org/wordprocessingml/2006/main">
        <w:t xml:space="preserve">2. Að treysta Guði í miðri erfiðleikum: Hvernig á að treysta á Guð á erfiðleikatímum</w:t>
      </w:r>
    </w:p>
    <w:p/>
    <w:p>
      <w:r xmlns:w="http://schemas.openxmlformats.org/wordprocessingml/2006/main">
        <w:t xml:space="preserve">1. 1. Pétursbréf 5:8-9 - Vertu edrú, vertu vakandi; Því að andstæðingur yðar, djöfullinn, gengur um eins og öskrandi ljón og leitar að hverjum hann megi eta.</w:t>
      </w:r>
    </w:p>
    <w:p/>
    <w:p>
      <w:r xmlns:w="http://schemas.openxmlformats.org/wordprocessingml/2006/main">
        <w:t xml:space="preserve">2. Jakobsbréfið 1:2-4 - Bræður mínir, teljið það vera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Sálmarnir 7:6 Rís þú upp, Drottinn, í reiði þinni, hef þig upp fyrir reiði óvina minna, og vakna upp fyrir mig til dóms, sem þú hefir boðið.</w:t>
      </w:r>
    </w:p>
    <w:p/>
    <w:p>
      <w:r xmlns:w="http://schemas.openxmlformats.org/wordprocessingml/2006/main">
        <w:t xml:space="preserve">Sálmaritarinn biður Drottin að rísa upp í reiði sinni og verja sálmaritarann fyrir óvinum hans.</w:t>
      </w:r>
    </w:p>
    <w:p/>
    <w:p>
      <w:r xmlns:w="http://schemas.openxmlformats.org/wordprocessingml/2006/main">
        <w:t xml:space="preserve">1. Rís upp: Kraftur biðjandi trúaðs manns</w:t>
      </w:r>
    </w:p>
    <w:p/>
    <w:p>
      <w:r xmlns:w="http://schemas.openxmlformats.org/wordprocessingml/2006/main">
        <w:t xml:space="preserve">2. Réttlæti Guðs og vörn okkar</w:t>
      </w:r>
    </w:p>
    <w:p/>
    <w:p>
      <w:r xmlns:w="http://schemas.openxmlformats.org/wordprocessingml/2006/main">
        <w:t xml:space="preserve">1. Jesaja 64:1 - Ó að þú vildir rífa himininn, stíga niður, svo að fjöllin renndu niður fyrir augliti þínu.</w:t>
      </w:r>
    </w:p>
    <w:p/>
    <w:p>
      <w:r xmlns:w="http://schemas.openxmlformats.org/wordprocessingml/2006/main">
        <w:t xml:space="preserve">2. Jakobsbréfið 5:16 - Hin áhrifaríka heita bæn réttláts manns hefur mikið gagn.</w:t>
      </w:r>
    </w:p>
    <w:p/>
    <w:p>
      <w:r xmlns:w="http://schemas.openxmlformats.org/wordprocessingml/2006/main">
        <w:t xml:space="preserve">Sálmarnir 7:7 Þannig mun söfnuður lýðsins umkringja þig, vegna þeirra skaltu því snúa aftur til hæða.</w:t>
      </w:r>
    </w:p>
    <w:p/>
    <w:p>
      <w:r xmlns:w="http://schemas.openxmlformats.org/wordprocessingml/2006/main">
        <w:t xml:space="preserve">Fólk Guðs mun vernda og styðja hann, og því ætti hann að snúa aftur til dýrðar sinnar.</w:t>
      </w:r>
    </w:p>
    <w:p/>
    <w:p>
      <w:r xmlns:w="http://schemas.openxmlformats.org/wordprocessingml/2006/main">
        <w:t xml:space="preserve">1. Fólk Guðs: Grundvöllur styrks hans</w:t>
      </w:r>
    </w:p>
    <w:p/>
    <w:p>
      <w:r xmlns:w="http://schemas.openxmlformats.org/wordprocessingml/2006/main">
        <w:t xml:space="preserve">2. Blessun verndar Guðs</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Efesusbréfið 6:10-11 - Að lokum, bræður mínir, verið sterkir í Drottni og í krafti máttar hans. Klæddu þig í alvæpni Guðs, svo að þér megið standa gegn brögðum djöfulsins.</w:t>
      </w:r>
    </w:p>
    <w:p/>
    <w:p>
      <w:r xmlns:w="http://schemas.openxmlformats.org/wordprocessingml/2006/main">
        <w:t xml:space="preserve">Sálmarnir 7:8 Drottinn mun dæma fólkið, dæmi mig, Drottinn, eftir réttlæti mínu og eftir ráðvendni minni, sem er í mér.</w:t>
      </w:r>
    </w:p>
    <w:p/>
    <w:p>
      <w:r xmlns:w="http://schemas.openxmlformats.org/wordprocessingml/2006/main">
        <w:t xml:space="preserve">Drottinn er æðsti dómari fólks og mun dæma eftir réttlæti og ráðvendni.</w:t>
      </w:r>
    </w:p>
    <w:p/>
    <w:p>
      <w:r xmlns:w="http://schemas.openxmlformats.org/wordprocessingml/2006/main">
        <w:t xml:space="preserve">1: Við verðum alltaf að leitast við að vera réttlát og hafa ráðvendni, því að Drottinn mun dæma okkur í samræmi við það.</w:t>
      </w:r>
    </w:p>
    <w:p/>
    <w:p>
      <w:r xmlns:w="http://schemas.openxmlformats.org/wordprocessingml/2006/main">
        <w:t xml:space="preserve">2: Við skulum aldrei gleyma því að Drottinn er æðsti dómarinn og hann mun alltaf dæma okkur á réttlátan hátt.</w:t>
      </w:r>
    </w:p>
    <w:p/>
    <w:p>
      <w:r xmlns:w="http://schemas.openxmlformats.org/wordprocessingml/2006/main">
        <w:t xml:space="preserve">1: Kólossubréfið 3:23-24 - Hvað sem þér gerið, vinnið af heilum hug, eins og fyrir Drottin en ekki fyrir menn, vitandi að frá Drottni munuð þér fá arfleifðina að launum. Þú ert að þjóna Drottni Kristi.</w:t>
      </w:r>
    </w:p>
    <w:p/>
    <w:p>
      <w:r xmlns:w="http://schemas.openxmlformats.org/wordprocessingml/2006/main">
        <w:t xml:space="preserve">2:1 Pétursbréf 1:17 - Og ef þér ákallið hann sem föður, sem dæmir óhlutdrægt eftir verkum hvers og eins, þá hagið yður af ótta allan útlegðartíma yðar.</w:t>
      </w:r>
    </w:p>
    <w:p/>
    <w:p>
      <w:r xmlns:w="http://schemas.openxmlformats.org/wordprocessingml/2006/main">
        <w:t xml:space="preserve">Sálmarnir 7:9 Ó, lát illsku óguðlegra endi verða! heldur staðfestu hinn réttláta, því að hinn réttláti Guð reynir hjörtu og nýru.</w:t>
      </w:r>
    </w:p>
    <w:p/>
    <w:p>
      <w:r xmlns:w="http://schemas.openxmlformats.org/wordprocessingml/2006/main">
        <w:t xml:space="preserve">Vonsku hinna óguðlegu á að líða undir lok og hinir réttlátu verða staðfestir, því að Guð rannsakar hjörtu og huga hinna réttlátu.</w:t>
      </w:r>
    </w:p>
    <w:p/>
    <w:p>
      <w:r xmlns:w="http://schemas.openxmlformats.org/wordprocessingml/2006/main">
        <w:t xml:space="preserve">1. Guð er réttlátur og réttlátur: Nauðsyn þess að standa fyrir sannleikann</w:t>
      </w:r>
    </w:p>
    <w:p/>
    <w:p>
      <w:r xmlns:w="http://schemas.openxmlformats.org/wordprocessingml/2006/main">
        <w:t xml:space="preserve">2. Guð rannsakar hjörtu okkar og huga: Mikilvægi réttláts lífs</w:t>
      </w:r>
    </w:p>
    <w:p/>
    <w:p>
      <w:r xmlns:w="http://schemas.openxmlformats.org/wordprocessingml/2006/main">
        <w:t xml:space="preserve">1. Orðskviðirnir 17:15 - Sá sem réttlætir óguðlega og sá sem fordæmir réttláta, þeir eru báðir Drottni viðurstyggð.</w:t>
      </w:r>
    </w:p>
    <w:p/>
    <w:p>
      <w:r xmlns:w="http://schemas.openxmlformats.org/wordprocessingml/2006/main">
        <w:t xml:space="preserve">2. 1. Korintubréf 4:5 - Dæmið því ekkert fyrir tímann, fyrr en Drottinn kemur, sem bæði mun leiða fram í ljós hið huldu myrkur og opinbera ráð hjartans, og þá mun hver og einn hljóta lof Guð.</w:t>
      </w:r>
    </w:p>
    <w:p/>
    <w:p>
      <w:r xmlns:w="http://schemas.openxmlformats.org/wordprocessingml/2006/main">
        <w:t xml:space="preserve">Sálmarnir 7:10 Mín vörn er hjá Guði, sem frelsar hjartahreina.</w:t>
      </w:r>
    </w:p>
    <w:p/>
    <w:p>
      <w:r xmlns:w="http://schemas.openxmlformats.org/wordprocessingml/2006/main">
        <w:t xml:space="preserve">Drottinn verndar hina réttlátu.</w:t>
      </w:r>
    </w:p>
    <w:p/>
    <w:p>
      <w:r xmlns:w="http://schemas.openxmlformats.org/wordprocessingml/2006/main">
        <w:t xml:space="preserve">1. Vörn okkar er í Drottni, sem frelsar hjartahreina</w:t>
      </w:r>
    </w:p>
    <w:p/>
    <w:p>
      <w:r xmlns:w="http://schemas.openxmlformats.org/wordprocessingml/2006/main">
        <w:t xml:space="preserve">2. Að treysta á Drottin fyrir vernd</w:t>
      </w:r>
    </w:p>
    <w:p/>
    <w:p>
      <w:r xmlns:w="http://schemas.openxmlformats.org/wordprocessingml/2006/main">
        <w:t xml:space="preserve">1. Jesaja 41:10,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Sálmur 97:10, "Þér sem elskið Drottin, hatið hið illa, hann varðveitir sálir heilagra sinna, frelsar þær af hendi óguðlegra."</w:t>
      </w:r>
    </w:p>
    <w:p/>
    <w:p>
      <w:r xmlns:w="http://schemas.openxmlformats.org/wordprocessingml/2006/main">
        <w:t xml:space="preserve">Sálmarnir 7:11 Guð dæmir hina réttlátu, og Guð reiðist hinum óguðlegu á hverjum degi.</w:t>
      </w:r>
    </w:p>
    <w:p/>
    <w:p>
      <w:r xmlns:w="http://schemas.openxmlformats.org/wordprocessingml/2006/main">
        <w:t xml:space="preserve">Guð er réttlátur dómari sem er stöðugt að dæma réttláta og óguðlega.</w:t>
      </w:r>
    </w:p>
    <w:p/>
    <w:p>
      <w:r xmlns:w="http://schemas.openxmlformats.org/wordprocessingml/2006/main">
        <w:t xml:space="preserve">1. Réttlæti Guðs: Að skilja jafnvægið milli réttlætis og illsku</w:t>
      </w:r>
    </w:p>
    <w:p/>
    <w:p>
      <w:r xmlns:w="http://schemas.openxmlformats.org/wordprocessingml/2006/main">
        <w:t xml:space="preserve">2. Reiði Guðs: Viðvörun til hinna óguðlegu</w:t>
      </w:r>
    </w:p>
    <w:p/>
    <w:p>
      <w:r xmlns:w="http://schemas.openxmlformats.org/wordprocessingml/2006/main">
        <w:t xml:space="preserve">1. Jesaja 30:18, "Þess vegna bíður Drottinn eftir að vera yður náðugur, og þess vegna upphefur hann sjálfan sig til að sýna yður miskunn. Því að Drottinn er Guð réttlætis, sælir eru allir sem hans bíða."</w:t>
      </w:r>
    </w:p>
    <w:p/>
    <w:p>
      <w:r xmlns:w="http://schemas.openxmlformats.org/wordprocessingml/2006/main">
        <w:t xml:space="preserve">2. Orðskviðirnir 15:29, "Drottinn er fjarri hinum óguðlegu, en hann heyrir bæn hins réttláta."</w:t>
      </w:r>
    </w:p>
    <w:p/>
    <w:p>
      <w:r xmlns:w="http://schemas.openxmlformats.org/wordprocessingml/2006/main">
        <w:t xml:space="preserve">Sálmarnir 7:12 Ef hann snýr sér ekki við, mun hann hvessa sverð sitt. hann hefir beygt boga sinn og búið hann til.</w:t>
      </w:r>
    </w:p>
    <w:p/>
    <w:p>
      <w:r xmlns:w="http://schemas.openxmlformats.org/wordprocessingml/2006/main">
        <w:t xml:space="preserve">Guð hefur vald til að vernda og verja þá sem eru honum trúir.</w:t>
      </w:r>
    </w:p>
    <w:p/>
    <w:p>
      <w:r xmlns:w="http://schemas.openxmlformats.org/wordprocessingml/2006/main">
        <w:t xml:space="preserve">1. Vernd Guðs: Að treysta á forsjón Drottins</w:t>
      </w:r>
    </w:p>
    <w:p/>
    <w:p>
      <w:r xmlns:w="http://schemas.openxmlformats.org/wordprocessingml/2006/main">
        <w:t xml:space="preserve">2. Kraftur Guðs: Að verja fólk sitt</w:t>
      </w:r>
    </w:p>
    <w:p/>
    <w:p>
      <w:r xmlns:w="http://schemas.openxmlformats.org/wordprocessingml/2006/main">
        <w:t xml:space="preserve">1. Sálmur 46:1-2 - "Guð er athvarf okkar og styrkur, hjálp í neyð. Þess vegna óttumst vér ekki þótt jörðin víki, þó að fjöllin færist í hjarta hafsins."</w:t>
      </w:r>
    </w:p>
    <w:p/>
    <w:p>
      <w:r xmlns:w="http://schemas.openxmlformats.org/wordprocessingml/2006/main">
        <w:t xml:space="preserve">2. Jesaja 54:17 - "Ekkert vopn, sem smíðað er gegn þér, skal bera árangur, og þú skalt hrekja hverja tungu, sem rís gegn þér í dómi. Þetta er arfleifð þjóna Drottins og réttlæting þeirra frá mér, segir Drottinn. ."</w:t>
      </w:r>
    </w:p>
    <w:p/>
    <w:p>
      <w:r xmlns:w="http://schemas.openxmlformats.org/wordprocessingml/2006/main">
        <w:t xml:space="preserve">Sálmarnir 7:13 Hann hefir og gjört handa honum áhöld dauðans. hann skipar örvum sínum gegn ofsækjendum.</w:t>
      </w:r>
    </w:p>
    <w:p/>
    <w:p>
      <w:r xmlns:w="http://schemas.openxmlformats.org/wordprocessingml/2006/main">
        <w:t xml:space="preserve">Guð mun vernda okkur fyrir ofsækjendum okkar og þeim sem leitast við að skaða okkur.</w:t>
      </w:r>
    </w:p>
    <w:p/>
    <w:p>
      <w:r xmlns:w="http://schemas.openxmlformats.org/wordprocessingml/2006/main">
        <w:t xml:space="preserve">1: Guð er verndari okkar og mun alltaf vera með okkur á erfiðleikatímum.</w:t>
      </w:r>
    </w:p>
    <w:p/>
    <w:p>
      <w:r xmlns:w="http://schemas.openxmlformats.org/wordprocessingml/2006/main">
        <w:t xml:space="preserve">2: Við ættum að treysta á vernd Guðs, jafnvel þegar við stöndum frammi fyrir erfiðum aðstæðum.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46:1-3 - "Guð er athvarf okkar og styrkur, ævarandi hjálp í neyð. Þess vegna munum vér ekki óttast, þótt jörðin víki og fjöllin falli í hjarta hafsins, þótt vötn þess öskrandi og froða og fjöllin nötra við upphlaup sitt."</w:t>
      </w:r>
    </w:p>
    <w:p/>
    <w:p>
      <w:r xmlns:w="http://schemas.openxmlformats.org/wordprocessingml/2006/main">
        <w:t xml:space="preserve">Sálmarnir 7:14 Sjá, hann á við misgjörðir að stríða, hann varð þungur með illsku og ól lygi.</w:t>
      </w:r>
    </w:p>
    <w:p/>
    <w:p>
      <w:r xmlns:w="http://schemas.openxmlformats.org/wordprocessingml/2006/main">
        <w:t xml:space="preserve">Hann hefur verið barnshafandi og borið fram ill verk.</w:t>
      </w:r>
    </w:p>
    <w:p/>
    <w:p>
      <w:r xmlns:w="http://schemas.openxmlformats.org/wordprocessingml/2006/main">
        <w:t xml:space="preserve">1. Hættan við synd: Hvernig illverk geta orðið að veruleika</w:t>
      </w:r>
    </w:p>
    <w:p/>
    <w:p>
      <w:r xmlns:w="http://schemas.openxmlformats.org/wordprocessingml/2006/main">
        <w:t xml:space="preserve">2. Kraftur iðrunar: Að snúa sér frá synd og afleiðingum hennar</w:t>
      </w:r>
    </w:p>
    <w:p/>
    <w:p>
      <w:r xmlns:w="http://schemas.openxmlformats.org/wordprocessingml/2006/main">
        <w:t xml:space="preserve">1. Orðskviðirnir 6:16-19 - Það eru sex hlutir sem Drottinn hatar, sjö sem eru honum viðurstyggð: hrokafull augu, lygin tunga og hendur sem úthella saklausu blóði, hjarta sem hugsar rangar áætlanir, fætur sem flýta sér. að hlaupa til hins illa, ljúgvitni sem blæs út lygum og sá sem sáir ósætti meðal bræðra.</w:t>
      </w:r>
    </w:p>
    <w:p/>
    <w:p>
      <w:r xmlns:w="http://schemas.openxmlformats.org/wordprocessingml/2006/main">
        <w:t xml:space="preserve">2. 1. Jóhannesarbréf 3:8-10 - Sá sem syndgar er af djöflinum, því að djöfullinn hefur syndgað frá upphafi. Ástæðan fyrir því að sonur Guðs birtist var að eyða verkum djöfulsins. Enginn fæddur af Guði gerir það að verkum að syndga, því að niðjar Guðs er í honum, og hann getur ekki haldið áfram að syndga vegna þess að hann er fæddur af Guði. Af þessu er auðséð, hverjir eru Guðs börn og hverjir eru börn djöfulsins: Hver sem ekki iðkar réttlæti er ekki frá Guði, né sá sem elskar ekki bróður sinn.</w:t>
      </w:r>
    </w:p>
    <w:p/>
    <w:p>
      <w:r xmlns:w="http://schemas.openxmlformats.org/wordprocessingml/2006/main">
        <w:t xml:space="preserve">Sálmarnir 7:15 Hann gjörði gryfju og gróf hana og féll í skurðinn, sem hann gjörði.</w:t>
      </w:r>
    </w:p>
    <w:p/>
    <w:p>
      <w:r xmlns:w="http://schemas.openxmlformats.org/wordprocessingml/2006/main">
        <w:t xml:space="preserve">Einstaklingur hefur búið til gryfju og hefur fallið í hana.</w:t>
      </w:r>
    </w:p>
    <w:p/>
    <w:p>
      <w:r xmlns:w="http://schemas.openxmlformats.org/wordprocessingml/2006/main">
        <w:t xml:space="preserve">1. Við verðum að vera á varðbergi gagnvart eigin gjörðum og þeim afleiðingum sem þær geta haft í för með sér.</w:t>
      </w:r>
    </w:p>
    <w:p/>
    <w:p>
      <w:r xmlns:w="http://schemas.openxmlformats.org/wordprocessingml/2006/main">
        <w:t xml:space="preserve">2. Við verðum að vera auðmjúk og setja traust okkar á Guð til að komast út úr erfiðum aðstæðum.</w:t>
      </w:r>
    </w:p>
    <w:p/>
    <w:p>
      <w:r xmlns:w="http://schemas.openxmlformats.org/wordprocessingml/2006/main">
        <w:t xml:space="preserve">1. Orðskviðirnir 28:26 Hver sem treystir á eigin huga er heimskur, en sá sem gengur í visku mun frelsast.</w:t>
      </w:r>
    </w:p>
    <w:p/>
    <w:p>
      <w:r xmlns:w="http://schemas.openxmlformats.org/wordprocessingml/2006/main">
        <w:t xml:space="preserve">2. Sálmur 18:2 Drottinn er bjarg mitt og vígi og frelsari minn, Guð minn, bjarg mitt, sem ég leita hælis hjá, skjöldur minn og horn hjálpræðis míns, vígi mitt.</w:t>
      </w:r>
    </w:p>
    <w:p/>
    <w:p>
      <w:r xmlns:w="http://schemas.openxmlformats.org/wordprocessingml/2006/main">
        <w:t xml:space="preserve">Sálmarnir 7:16 Ógæfa hans mun hverfa aftur yfir höfuð hans, og ofríki hans mun koma niður á hans eigin.</w:t>
      </w:r>
    </w:p>
    <w:p/>
    <w:p>
      <w:r xmlns:w="http://schemas.openxmlformats.org/wordprocessingml/2006/main">
        <w:t xml:space="preserve">Drottinn mun refsa þeim sem gera rangt og afleiðingar ranglætis þeirra munu koma aftur til þeirra.</w:t>
      </w:r>
    </w:p>
    <w:p/>
    <w:p>
      <w:r xmlns:w="http://schemas.openxmlformats.org/wordprocessingml/2006/main">
        <w:t xml:space="preserve">1. Guð er réttlátur og sanngjarn: Hann mun refsa þeim sem gera rangt</w:t>
      </w:r>
    </w:p>
    <w:p/>
    <w:p>
      <w:r xmlns:w="http://schemas.openxmlformats.org/wordprocessingml/2006/main">
        <w:t xml:space="preserve">2. Uppskerið það sem þú sáir: Afleiðingar gjörða þinna</w:t>
      </w:r>
    </w:p>
    <w:p/>
    <w:p>
      <w:r xmlns:w="http://schemas.openxmlformats.org/wordprocessingml/2006/main">
        <w:t xml:space="preserve">1. Orðskviðirnir 12:14 Af ávexti munns síns sest maður á góðu, og handaverk mannsins kemur aftur til hans.</w:t>
      </w:r>
    </w:p>
    <w:p/>
    <w:p>
      <w:r xmlns:w="http://schemas.openxmlformats.org/wordprocessingml/2006/main">
        <w:t xml:space="preserve">2. Prédikarinn 8:11 Vegna þess að dómur gegn illu verki er ekki fullnægður með skjótum hætti, er hjarta mannanna barna fullbúið til að gera illt.</w:t>
      </w:r>
    </w:p>
    <w:p/>
    <w:p>
      <w:r xmlns:w="http://schemas.openxmlformats.org/wordprocessingml/2006/main">
        <w:t xml:space="preserve">Sálmarnir 7:17 Ég vil lofa Drottin eftir réttlæti hans, og lofsyngja nafni Drottins hins hæsta.</w:t>
      </w:r>
    </w:p>
    <w:p/>
    <w:p>
      <w:r xmlns:w="http://schemas.openxmlformats.org/wordprocessingml/2006/main">
        <w:t xml:space="preserve">Þessi sálmur fagnar réttlæti Drottins og lofgjörð nafns hans.</w:t>
      </w:r>
    </w:p>
    <w:p/>
    <w:p>
      <w:r xmlns:w="http://schemas.openxmlformats.org/wordprocessingml/2006/main">
        <w:t xml:space="preserve">1: Kraftur lofgjörðar og þakkargjörðar</w:t>
      </w:r>
    </w:p>
    <w:p/>
    <w:p>
      <w:r xmlns:w="http://schemas.openxmlformats.org/wordprocessingml/2006/main">
        <w:t xml:space="preserve">2: Kraftur réttlætis Guðs</w:t>
      </w:r>
    </w:p>
    <w:p/>
    <w:p>
      <w:r xmlns:w="http://schemas.openxmlformats.org/wordprocessingml/2006/main">
        <w:t xml:space="preserve">1: Filippíbréfið 4:4-7 - Gleðjist ávallt í Drottni; aftur segi ég, fagnið. Láttu skynsemi þína vera öllum kunn. Drottinn er nálægur; Verið ekki áhyggjufullir um neitt, heldur skuluð í öllu gera óskir yðar kunnar Guði með bæn og beiðni með þakkargjörð.</w:t>
      </w:r>
    </w:p>
    <w:p/>
    <w:p>
      <w:r xmlns:w="http://schemas.openxmlformats.org/wordprocessingml/2006/main">
        <w:t xml:space="preserve">2: Sálmur 92:1-3 - Gott er að þakka Drottni, lofsyngja nafni þínu, þú hæsti; að boða miskunn þína á morgnana og trúfesti þína á nóttunni.</w:t>
      </w:r>
    </w:p>
    <w:p/>
    <w:p>
      <w:r xmlns:w="http://schemas.openxmlformats.org/wordprocessingml/2006/main">
        <w:t xml:space="preserve">Sálmur 8 er lofsöngur sem upphefur tign og dýrð Guðs eins og hún birtist í sköpun hans. Það endurspeglar mikilleika nafns Guðs og umhyggju hans fyrir mannkyninu.</w:t>
      </w:r>
    </w:p>
    <w:p/>
    <w:p>
      <w:r xmlns:w="http://schemas.openxmlformats.org/wordprocessingml/2006/main">
        <w:t xml:space="preserve">1. málsgrein: Sálmurinn byrjar á lofgjörðaryfirlýsingu til Guðs, þar sem hann viðurkennir tignarlegt nafn hans og undur sem hann hefur sýnt á allri jörðinni. Það undrast hvernig dýrð Guðs birtist jafnvel í munni ungbarna (Sálmur 8:1-2).</w:t>
      </w:r>
    </w:p>
    <w:p/>
    <w:p>
      <w:r xmlns:w="http://schemas.openxmlformats.org/wordprocessingml/2006/main">
        <w:t xml:space="preserve">2. málsgrein: Sálmaritarinn veltir fyrir sér víðáttu sköpunar Guðs, þar á meðal himininn, tunglið og stjörnurnar. Þrátt fyrir smæð mannkyns í samanburði, hefur Guð krýnt þá með dýrð og heiður, gefið þeim yfirráð yfir verkum sínum (Sálmur 8:3-8).</w:t>
      </w:r>
    </w:p>
    <w:p/>
    <w:p>
      <w:r xmlns:w="http://schemas.openxmlformats.org/wordprocessingml/2006/main">
        <w:t xml:space="preserve">3. málsgrein: Sálminum lýkur með endurnýjuðri lotningu yfir tignarlegu nafni Guðs um alla jörðina. Það leggur áherslu á hvernig allt í sköpuninni lýsir yfir ágæti hans (Sálmur 8:9).</w:t>
      </w:r>
    </w:p>
    <w:p/>
    <w:p>
      <w:r xmlns:w="http://schemas.openxmlformats.org/wordprocessingml/2006/main">
        <w:t xml:space="preserve">Í stuttu máli,</w:t>
      </w:r>
    </w:p>
    <w:p>
      <w:r xmlns:w="http://schemas.openxmlformats.org/wordprocessingml/2006/main">
        <w:t xml:space="preserve">Sálmur átta kynnir</w:t>
      </w:r>
    </w:p>
    <w:p>
      <w:r xmlns:w="http://schemas.openxmlformats.org/wordprocessingml/2006/main">
        <w:t xml:space="preserve">sálmur,</w:t>
      </w:r>
    </w:p>
    <w:p>
      <w:r xmlns:w="http://schemas.openxmlformats.org/wordprocessingml/2006/main">
        <w:t xml:space="preserve">og tjáning lofs sem upphefur tign Guðs sem birtist í sköpuninni,</w:t>
      </w:r>
    </w:p>
    <w:p>
      <w:r xmlns:w="http://schemas.openxmlformats.org/wordprocessingml/2006/main">
        <w:t xml:space="preserve">undirstrika lotningu og þakklæti í garð hans.</w:t>
      </w:r>
    </w:p>
    <w:p/>
    <w:p>
      <w:r xmlns:w="http://schemas.openxmlformats.org/wordprocessingml/2006/main">
        <w:t xml:space="preserve">Með því að leggja áherslu á undrun sem náðst hefur með því að hugleiða mikilleika nafns Guðs og verk,</w:t>
      </w:r>
    </w:p>
    <w:p>
      <w:r xmlns:w="http://schemas.openxmlformats.org/wordprocessingml/2006/main">
        <w:t xml:space="preserve">og leggja áherslu á mannlega þýðingu sem náðst er með því að viðurkenna að vera krýndur dýrð og heiður.</w:t>
      </w:r>
    </w:p>
    <w:p>
      <w:r xmlns:w="http://schemas.openxmlformats.org/wordprocessingml/2006/main">
        <w:t xml:space="preserve">Að minnast á guðfræðilega ígrundun sem sýnd er varðandi viðurkenningu á guðlegu ágæti sem birtist um alla sköpun.</w:t>
      </w:r>
    </w:p>
    <w:p/>
    <w:p>
      <w:r xmlns:w="http://schemas.openxmlformats.org/wordprocessingml/2006/main">
        <w:t xml:space="preserve">Sálmarnir 8:1 Drottinn, Drottinn vor, hversu frábært er nafn þitt um alla jörðina! sem setti dýrð þína yfir himininn.</w:t>
      </w:r>
    </w:p>
    <w:p/>
    <w:p>
      <w:r xmlns:w="http://schemas.openxmlformats.org/wordprocessingml/2006/main">
        <w:t xml:space="preserve">Lofsöngur til Guðs fyrir dýrð hans og ágæti sem sést um alla jörðina.</w:t>
      </w:r>
    </w:p>
    <w:p/>
    <w:p>
      <w:r xmlns:w="http://schemas.openxmlformats.org/wordprocessingml/2006/main">
        <w:t xml:space="preserve">1. Að skilja dýrð Guðs og hvernig hún umbreytir okkur</w:t>
      </w:r>
    </w:p>
    <w:p/>
    <w:p>
      <w:r xmlns:w="http://schemas.openxmlformats.org/wordprocessingml/2006/main">
        <w:t xml:space="preserve">2. Að upplifa ágæti Guðs í daglegu lífi</w:t>
      </w:r>
    </w:p>
    <w:p/>
    <w:p>
      <w:r xmlns:w="http://schemas.openxmlformats.org/wordprocessingml/2006/main">
        <w:t xml:space="preserve">1. Efesusbréfið 3:19 - Og að þekkja kærleika Krists, sem er æðri þekkingunni, til þess að þér fyllist allri fyllingu Guðs.</w:t>
      </w:r>
    </w:p>
    <w:p/>
    <w:p>
      <w:r xmlns:w="http://schemas.openxmlformats.org/wordprocessingml/2006/main">
        <w:t xml:space="preserve">2. Rómverjabréfið 5:5 - Og vonin skammar ekki; því að kærleika Guðs er úthellt í hjörtum vorum fyrir heilagan anda, sem okkur er gefinn.</w:t>
      </w:r>
    </w:p>
    <w:p/>
    <w:p>
      <w:r xmlns:w="http://schemas.openxmlformats.org/wordprocessingml/2006/main">
        <w:t xml:space="preserve">Sálmarnir 8:2 Af munni smábarna og brjóstabarna hefir þú útvegað styrk vegna óvina þinna, til þess að stöðva óvininn og hefnandann.</w:t>
      </w:r>
    </w:p>
    <w:p/>
    <w:p>
      <w:r xmlns:w="http://schemas.openxmlformats.org/wordprocessingml/2006/main">
        <w:t xml:space="preserve">Guð skipar styrk úr munni barna til að vinna bug á óvinum og hefna rangra.</w:t>
      </w:r>
    </w:p>
    <w:p/>
    <w:p>
      <w:r xmlns:w="http://schemas.openxmlformats.org/wordprocessingml/2006/main">
        <w:t xml:space="preserve">1. Kraftur barna: Hvernig ungar raddir geta skipt sköpum</w:t>
      </w:r>
    </w:p>
    <w:p/>
    <w:p>
      <w:r xmlns:w="http://schemas.openxmlformats.org/wordprocessingml/2006/main">
        <w:t xml:space="preserve">2. Mikilvægi trúar á erfiðum tímum</w:t>
      </w:r>
    </w:p>
    <w:p/>
    <w:p>
      <w:r xmlns:w="http://schemas.openxmlformats.org/wordprocessingml/2006/main">
        <w:t xml:space="preserve">1. Matteus 21:15-16 - Jesús hreinsar musterið með lofgjörðum barna</w:t>
      </w:r>
    </w:p>
    <w:p/>
    <w:p>
      <w:r xmlns:w="http://schemas.openxmlformats.org/wordprocessingml/2006/main">
        <w:t xml:space="preserve">2. Jesaja 54:17 - Engin vopn mynduð gegn þér mun dafna</w:t>
      </w:r>
    </w:p>
    <w:p/>
    <w:p>
      <w:r xmlns:w="http://schemas.openxmlformats.org/wordprocessingml/2006/main">
        <w:t xml:space="preserve">Sálmarnir 8:3 Þegar ég lít á himininn þinn, verk fingra þinna, tunglið og stjörnurnar, sem þú hefir gjört.</w:t>
      </w:r>
    </w:p>
    <w:p/>
    <w:p>
      <w:r xmlns:w="http://schemas.openxmlformats.org/wordprocessingml/2006/main">
        <w:t xml:space="preserve">Hátign og kraftur Guðs opinberast á himnum og himintunglunum sem hann hefur skapað.</w:t>
      </w:r>
    </w:p>
    <w:p/>
    <w:p>
      <w:r xmlns:w="http://schemas.openxmlformats.org/wordprocessingml/2006/main">
        <w:t xml:space="preserve">1. „Glæsileiki Guðs: Hugleiðing um hátign skapara okkar“</w:t>
      </w:r>
    </w:p>
    <w:p/>
    <w:p>
      <w:r xmlns:w="http://schemas.openxmlformats.org/wordprocessingml/2006/main">
        <w:t xml:space="preserve">2. "Orðvígður af Guði: Að skilja stöðu okkar í alheiminum"</w:t>
      </w:r>
    </w:p>
    <w:p/>
    <w:p>
      <w:r xmlns:w="http://schemas.openxmlformats.org/wordprocessingml/2006/main">
        <w:t xml:space="preserve">1. Jesaja 40:25-26 - "Við hvern viljið þér þá líkja mér, eða á ég að vera jafn, segir hinn heilagi. Hef upp augu yðar til hæða, og sjá, hver hefur skapað þetta, sem leiðir her sinn út með tala: hann nefnir þá alla með nöfnum af miklum mætti sínum, því að hann er sterkur í krafti, enginn bregst."</w:t>
      </w:r>
    </w:p>
    <w:p/>
    <w:p>
      <w:r xmlns:w="http://schemas.openxmlformats.org/wordprocessingml/2006/main">
        <w:t xml:space="preserve">2. Jobsbók 38:2-7 - "Hver er þessi sem myrkur ráð með orðum án þekkingar? Gyrð nú lendar þínar eins og maður, því að ég mun krefja þig og svara mér. Hvar varst þú þegar ég lagði grundvöllinn. jarðar, segðu það, ef þú hefur skilning.Hver hefir mælt mál hennar, ef þú veist það, eða hver hefir strekkt línuna á hana, á hverju eru undirstöður hennar festar, eða hver lagði hornstein hennar, þegar morgunstjörnurnar sungu saman, og allir synir Guðs hrópuðu af fögnuði?"</w:t>
      </w:r>
    </w:p>
    <w:p/>
    <w:p>
      <w:r xmlns:w="http://schemas.openxmlformats.org/wordprocessingml/2006/main">
        <w:t xml:space="preserve">Sálmarnir 8:4 Hvað er maðurinn, að þú minnist hans? og mannsins son, að þú vitjar hans?</w:t>
      </w:r>
    </w:p>
    <w:p/>
    <w:p>
      <w:r xmlns:w="http://schemas.openxmlformats.org/wordprocessingml/2006/main">
        <w:t xml:space="preserve">Maðurinn er ómerkilegur miðað við mikilleika Guðs, en samt sýnir hann okkur kærleika og góðvild.</w:t>
      </w:r>
    </w:p>
    <w:p/>
    <w:p>
      <w:r xmlns:w="http://schemas.openxmlformats.org/wordprocessingml/2006/main">
        <w:t xml:space="preserve">1. „Glæsileiki kærleika Guðs: hvers vegna við erum svo blessuð“</w:t>
      </w:r>
    </w:p>
    <w:p/>
    <w:p>
      <w:r xmlns:w="http://schemas.openxmlformats.org/wordprocessingml/2006/main">
        <w:t xml:space="preserve">2. „Hin yfirskilvitlega hátign Guðs: Fókus á auðmýkt“</w:t>
      </w:r>
    </w:p>
    <w:p/>
    <w:p>
      <w:r xmlns:w="http://schemas.openxmlformats.org/wordprocessingml/2006/main">
        <w:t xml:space="preserve">1. Matt 5:3-7 "Sælir eru fátækir í anda, því að þeirra er himnaríki."</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Sálmarnir 8:5 Því að þú gjörðir hann litlu lægri en englunum og krýndir hann dýrð og heiður.</w:t>
      </w:r>
    </w:p>
    <w:p/>
    <w:p>
      <w:r xmlns:w="http://schemas.openxmlformats.org/wordprocessingml/2006/main">
        <w:t xml:space="preserve">Guð hefur skapað menn til að vera aðeins lægri en englar og veitt þeim heiður og dýrð.</w:t>
      </w:r>
    </w:p>
    <w:p/>
    <w:p>
      <w:r xmlns:w="http://schemas.openxmlformats.org/wordprocessingml/2006/main">
        <w:t xml:space="preserve">1. Dýrð þess að vera skapaður í Guðs mynd</w:t>
      </w:r>
    </w:p>
    <w:p/>
    <w:p>
      <w:r xmlns:w="http://schemas.openxmlformats.org/wordprocessingml/2006/main">
        <w:t xml:space="preserve">2. Hvernig á að lifa út heiður sköpunar Guðs</w:t>
      </w:r>
    </w:p>
    <w:p/>
    <w:p>
      <w:r xmlns:w="http://schemas.openxmlformats.org/wordprocessingml/2006/main">
        <w:t xml:space="preserve">1. Fyrsta Mósebók 1:27 - Svo skapaði Guð manninn eftir sinni mynd, eftir Guðs mynd skapaði hann hann. karl og kona skapaði hann þau.</w:t>
      </w:r>
    </w:p>
    <w:p/>
    <w:p>
      <w:r xmlns:w="http://schemas.openxmlformats.org/wordprocessingml/2006/main">
        <w:t xml:space="preserve">2. Prédikarinn 12:13 - Við skulum heyra niðurstöðu alls málsins: Óttast Guð og haldið boðorð hans, því að þetta er skylda mannsins.</w:t>
      </w:r>
    </w:p>
    <w:p/>
    <w:p>
      <w:r xmlns:w="http://schemas.openxmlformats.org/wordprocessingml/2006/main">
        <w:t xml:space="preserve">Sálmarnir 8:6 Þú lést hann drottna yfir verkum handa þinna. þú hefur lagt allt undir fætur hans.</w:t>
      </w:r>
    </w:p>
    <w:p/>
    <w:p>
      <w:r xmlns:w="http://schemas.openxmlformats.org/wordprocessingml/2006/main">
        <w:t xml:space="preserve">Í kaflanum er talað um að Guð veiti mannkyninu yfirráð og vald.</w:t>
      </w:r>
    </w:p>
    <w:p/>
    <w:p>
      <w:r xmlns:w="http://schemas.openxmlformats.org/wordprocessingml/2006/main">
        <w:t xml:space="preserve">1. Ásetning Guðs um að fela manninum vald og vald</w:t>
      </w:r>
    </w:p>
    <w:p/>
    <w:p>
      <w:r xmlns:w="http://schemas.openxmlformats.org/wordprocessingml/2006/main">
        <w:t xml:space="preserve">2. Að taka á móti hlutverki okkar til að stjórna í ríki Guðs</w:t>
      </w:r>
    </w:p>
    <w:p/>
    <w:p>
      <w:r xmlns:w="http://schemas.openxmlformats.org/wordprocessingml/2006/main">
        <w:t xml:space="preserve">1. Fyrsta Mósebók 1:26-28- Og Guð sagði: Vér skulum gjöra menn í vorri mynd, eftir líkingu okkar, og láta þá drottna yfir fiskum hafsins, yfir fuglum loftsins og yfir fénaði. og yfir alla jörðina og yfir öllu skriðkvikindinu, sem skríður á jörðinni. Þannig skapaði Guð manninn eftir sinni mynd, eftir Guðs mynd skapaði hann hann. karl og kona skapaði hann þau. Og Guð blessaði þá, og Guð sagði við þá: Verið frjósöm, margfaldist, uppfyllið jörðina og gerið ykkur hana undirgefna. og drottna yfir fiskum hafsins og yfir fuglum loftsins og yfir öllum dýrum sem hrærast á jörðinni.</w:t>
      </w:r>
    </w:p>
    <w:p/>
    <w:p>
      <w:r xmlns:w="http://schemas.openxmlformats.org/wordprocessingml/2006/main">
        <w:t xml:space="preserve">2. Efesusbréfið 4:11-13- Og hann gaf nokkra, postula; og sumir, spámenn; og sumir, guðspjallamenn; og sumir, prestar og kennarar; Til fullkomnunar hinna heilögu, til þjónustustarfsins, til uppbyggingar líkama Krists: þar til vér komum allir í einingu trúarinnar og þekkingar á syni Guðs, til fullkomins manns, til mælikvarði á vexti fyllingar Krists.</w:t>
      </w:r>
    </w:p>
    <w:p/>
    <w:p>
      <w:r xmlns:w="http://schemas.openxmlformats.org/wordprocessingml/2006/main">
        <w:t xml:space="preserve">Sálmarnir 8:7 Allir sauðir og naut, já og villidýr merkurinnar.</w:t>
      </w:r>
    </w:p>
    <w:p/>
    <w:p>
      <w:r xmlns:w="http://schemas.openxmlformats.org/wordprocessingml/2006/main">
        <w:t xml:space="preserve">Fegurð náttúrunnar er auðmýkjandi og gefur okkur innsýn í dýrð Guðs.</w:t>
      </w:r>
    </w:p>
    <w:p/>
    <w:p>
      <w:r xmlns:w="http://schemas.openxmlformats.org/wordprocessingml/2006/main">
        <w:t xml:space="preserve">1: Dýrð Guðs í sköpuninni - Sálmur 8:7</w:t>
      </w:r>
    </w:p>
    <w:p/>
    <w:p>
      <w:r xmlns:w="http://schemas.openxmlformats.org/wordprocessingml/2006/main">
        <w:t xml:space="preserve">2: Lofaðu Drottin fyrir hátign hans - Sálmur 8:7</w:t>
      </w:r>
    </w:p>
    <w:p/>
    <w:p>
      <w:r xmlns:w="http://schemas.openxmlformats.org/wordprocessingml/2006/main">
        <w:t xml:space="preserve">1: Jesaja 40:12-14 sem mældi vötnin í holu handar sinnar og mælti himininn með spönninni, og skildi duft jarðar í mælikvarða og veg fjöllin á vog og hæðir í jafnvægi?</w:t>
      </w:r>
    </w:p>
    <w:p/>
    <w:p>
      <w:r xmlns:w="http://schemas.openxmlformats.org/wordprocessingml/2006/main">
        <w:t xml:space="preserve">2: Jobsbók 12:7-10 En spyrðu nú skepnurnar, og þær munu kenna þér. og fuglar himinsins, og þeir munu segja þér: Eða talaðu til jarðar, og hún mun kenna þér, og fiskar hafsins munu segja þér. Hver veit ekki af öllu þessu, að hönd Drottins hefir gjört þetta?</w:t>
      </w:r>
    </w:p>
    <w:p/>
    <w:p>
      <w:r xmlns:w="http://schemas.openxmlformats.org/wordprocessingml/2006/main">
        <w:t xml:space="preserve">Sálmarnir 8:8 Fuglar loftsins og fiskar hafsins og hvaðeina sem fer um slóðir hafsins.</w:t>
      </w:r>
    </w:p>
    <w:p/>
    <w:p>
      <w:r xmlns:w="http://schemas.openxmlformats.org/wordprocessingml/2006/main">
        <w:t xml:space="preserve">Sálmaritarinn lofar Guð fyrir skepnur himins, hafs og slóða hafsins.</w:t>
      </w:r>
    </w:p>
    <w:p/>
    <w:p>
      <w:r xmlns:w="http://schemas.openxmlformats.org/wordprocessingml/2006/main">
        <w:t xml:space="preserve">1. Sköpun Guðs: Ákall til lofs</w:t>
      </w:r>
    </w:p>
    <w:p/>
    <w:p>
      <w:r xmlns:w="http://schemas.openxmlformats.org/wordprocessingml/2006/main">
        <w:t xml:space="preserve">2. Hátign náttúrunnar: Guðs handaverk</w:t>
      </w:r>
    </w:p>
    <w:p/>
    <w:p>
      <w:r xmlns:w="http://schemas.openxmlformats.org/wordprocessingml/2006/main">
        <w:t xml:space="preserve">1. Jobsbók 12:7-10</w:t>
      </w:r>
    </w:p>
    <w:p/>
    <w:p>
      <w:r xmlns:w="http://schemas.openxmlformats.org/wordprocessingml/2006/main">
        <w:t xml:space="preserve">2. Sálmur 104:24-25</w:t>
      </w:r>
    </w:p>
    <w:p/>
    <w:p>
      <w:r xmlns:w="http://schemas.openxmlformats.org/wordprocessingml/2006/main">
        <w:t xml:space="preserve">Sálmarnir 8:9 Drottinn, Drottinn vor, hversu dýrlegt er nafn þitt um alla jörðina!</w:t>
      </w:r>
    </w:p>
    <w:p/>
    <w:p>
      <w:r xmlns:w="http://schemas.openxmlformats.org/wordprocessingml/2006/main">
        <w:t xml:space="preserve">Sálmarnir 8:9 lofa Drottin fyrir ágæti hans í nafni um alla jörðina.</w:t>
      </w:r>
    </w:p>
    <w:p/>
    <w:p>
      <w:r xmlns:w="http://schemas.openxmlformats.org/wordprocessingml/2006/main">
        <w:t xml:space="preserve">1. Stórglæsileiki nafns Drottins</w:t>
      </w:r>
    </w:p>
    <w:p/>
    <w:p>
      <w:r xmlns:w="http://schemas.openxmlformats.org/wordprocessingml/2006/main">
        <w:t xml:space="preserve">2. Kraftur þess að lofa nafn Guðs</w:t>
      </w:r>
    </w:p>
    <w:p/>
    <w:p>
      <w:r xmlns:w="http://schemas.openxmlformats.org/wordprocessingml/2006/main">
        <w:t xml:space="preserve">1. Filippíbréfið 2:9-11 - Þess vegna hefur Guð hátt upphafið hann og gefið honum nafnið sem er yfir hverju nafni.</w:t>
      </w:r>
    </w:p>
    <w:p/>
    <w:p>
      <w:r xmlns:w="http://schemas.openxmlformats.org/wordprocessingml/2006/main">
        <w:t xml:space="preserve">2. Jesaja 9:6 - Því að barn er oss fætt, sonur er oss gefinn; og stjórnin mun vera á herðum hans, og nafn hans mun heita Undursamlegur ráðgjafi, voldugur Guð, eilífur faðir, friðarhöfðingi.</w:t>
      </w:r>
    </w:p>
    <w:p/>
    <w:p>
      <w:r xmlns:w="http://schemas.openxmlformats.org/wordprocessingml/2006/main">
        <w:t xml:space="preserve">Sálmur 9 er þakkarsálmur og lofgjörð til Guðs fyrir réttlátan dóm hans og frelsun. Það fagnar fullveldi Guðs, réttlæti og vernd.</w:t>
      </w:r>
    </w:p>
    <w:p/>
    <w:p>
      <w:r xmlns:w="http://schemas.openxmlformats.org/wordprocessingml/2006/main">
        <w:t xml:space="preserve">1. málsgrein: Sálmaritarinn byrjar á því að lofa Guð af öllu hjarta og lýsa yfir dásamlegum verkum hans. Hann gleðst yfir sigri Guðs yfir óvinum sínum og viðurkennir að hinir óguðlegu verði dæmdir (Sálmur 9:1-8).</w:t>
      </w:r>
    </w:p>
    <w:p/>
    <w:p>
      <w:r xmlns:w="http://schemas.openxmlformats.org/wordprocessingml/2006/main">
        <w:t xml:space="preserve">2. málsgrein: Sálmaritarinn veltir fyrir sér hvernig Guð hefur verið athvarf hinna kúguðu, vígi á erfiðleikatímum. Hann staðfestir traust sitt á réttlæti Guðs og lýsir því yfir að Drottinn gleymir ekki hrópi hinna þjáðu (Sálmur 9:9-12).</w:t>
      </w:r>
    </w:p>
    <w:p/>
    <w:p>
      <w:r xmlns:w="http://schemas.openxmlformats.org/wordprocessingml/2006/main">
        <w:t xml:space="preserve">3. málsgrein: Sálmaritarinn skorar á allar þjóðir að viðurkenna Guð sem sinn réttláta dómara. Hann lofar hann fyrir að hefna saklausra og bjarga þeim sem leita hans. Hann lýsir trausti á óbilandi kærleika Guðs (Sálmur 9:13-18).</w:t>
      </w:r>
    </w:p>
    <w:p/>
    <w:p>
      <w:r xmlns:w="http://schemas.openxmlformats.org/wordprocessingml/2006/main">
        <w:t xml:space="preserve">4. málsgrein: Sálminum lýkur með bæn um frelsun frá óvinum og biður um miskunn og vernd. Sálmaritarinn skuldbindur sig til að þakka Guði og kunngjöra verk hans meðal þjóðanna (Sálmur 9:19-20).</w:t>
      </w:r>
    </w:p>
    <w:p/>
    <w:p>
      <w:r xmlns:w="http://schemas.openxmlformats.org/wordprocessingml/2006/main">
        <w:t xml:space="preserve">Í stuttu máli,</w:t>
      </w:r>
    </w:p>
    <w:p>
      <w:r xmlns:w="http://schemas.openxmlformats.org/wordprocessingml/2006/main">
        <w:t xml:space="preserve">Sálmur níu kynnir</w:t>
      </w:r>
    </w:p>
    <w:p>
      <w:r xmlns:w="http://schemas.openxmlformats.org/wordprocessingml/2006/main">
        <w:t xml:space="preserve">þakkargjörðarsálmur,</w:t>
      </w:r>
    </w:p>
    <w:p>
      <w:r xmlns:w="http://schemas.openxmlformats.org/wordprocessingml/2006/main">
        <w:t xml:space="preserve">og lofgjörð til að fagna réttlæti Guðs, dómi og frelsun,</w:t>
      </w:r>
    </w:p>
    <w:p>
      <w:r xmlns:w="http://schemas.openxmlformats.org/wordprocessingml/2006/main">
        <w:t xml:space="preserve">varpa ljósi á traust á fullveldi hans.</w:t>
      </w:r>
    </w:p>
    <w:p/>
    <w:p>
      <w:r xmlns:w="http://schemas.openxmlformats.org/wordprocessingml/2006/main">
        <w:t xml:space="preserve">Með því að leggja áherslu á gleði sem næst með því að viðurkenna dásamleg verk sem hann hefur framið,</w:t>
      </w:r>
    </w:p>
    <w:p>
      <w:r xmlns:w="http://schemas.openxmlformats.org/wordprocessingml/2006/main">
        <w:t xml:space="preserve">og leggja áherslu á traust sem náðst hefur með því að treysta á réttlæti hans.</w:t>
      </w:r>
    </w:p>
    <w:p>
      <w:r xmlns:w="http://schemas.openxmlformats.org/wordprocessingml/2006/main">
        <w:t xml:space="preserve">Að minnast á guðfræðilega íhugun sem sýnd er varðandi viðurkenningu á guðlegri vernd sem kúguðum er boðið á meðan þær eru kallaðar á allar þjóðir að viðurkenna hann sem dómara þeirra.</w:t>
      </w:r>
    </w:p>
    <w:p/>
    <w:p>
      <w:r xmlns:w="http://schemas.openxmlformats.org/wordprocessingml/2006/main">
        <w:t xml:space="preserve">Sálmarnir 9:1 Ég vil lofa þig, Drottinn, af öllu hjarta. Ég mun sýna öll dásemdarverk þín.</w:t>
      </w:r>
    </w:p>
    <w:p/>
    <w:p>
      <w:r xmlns:w="http://schemas.openxmlformats.org/wordprocessingml/2006/main">
        <w:t xml:space="preserve">Ég mun lofa Drottin af öllu hjarta.</w:t>
      </w:r>
    </w:p>
    <w:p/>
    <w:p>
      <w:r xmlns:w="http://schemas.openxmlformats.org/wordprocessingml/2006/main">
        <w:t xml:space="preserve">1: Við ættum að vera þakklát fyrir undursamleg verk Guðs og sýna það með lofsöng.</w:t>
      </w:r>
    </w:p>
    <w:p/>
    <w:p>
      <w:r xmlns:w="http://schemas.openxmlformats.org/wordprocessingml/2006/main">
        <w:t xml:space="preserve">2: Við ættum að helga okkur af öllu hjarta til að lofa Drottin fyrir allt það góða sem hann hefur gert fyrir okkur.</w:t>
      </w:r>
    </w:p>
    <w:p/>
    <w:p>
      <w:r xmlns:w="http://schemas.openxmlformats.org/wordprocessingml/2006/main">
        <w:t xml:space="preserve">1: Efesusbréfið 5:19-20 - Talaðu hver við annan með sálmum, sálmum og andlegum söngvum. Syngið og tónið í hjarta þínu Drottni, þakkaðu Guði föður alltaf fyrir allt.</w:t>
      </w:r>
    </w:p>
    <w:p/>
    <w:p>
      <w:r xmlns:w="http://schemas.openxmlformats.org/wordprocessingml/2006/main">
        <w:t xml:space="preserve">2: Kólossubréfið 3:16 - Látið boðskap Krists búa ríkulega á meðal ykkar er þið kennið og áminnið hver annan af allri speki með sálmum, sálmum og andans söngvum, syngjandi Guði með þakklæti í hjörtum ykkar.</w:t>
      </w:r>
    </w:p>
    <w:p/>
    <w:p>
      <w:r xmlns:w="http://schemas.openxmlformats.org/wordprocessingml/2006/main">
        <w:t xml:space="preserve">Sálmarnir 9:2 Ég vil gleðjast og gleðjast yfir þér, ég vil lofsyngja nafni þínu, þú hæsti.</w:t>
      </w:r>
    </w:p>
    <w:p/>
    <w:p>
      <w:r xmlns:w="http://schemas.openxmlformats.org/wordprocessingml/2006/main">
        <w:t xml:space="preserve">Sálmaritarinn lýsir fögnuði og gleði í Guði, lofsyngur nafni hans, hinum hæsta.</w:t>
      </w:r>
    </w:p>
    <w:p/>
    <w:p>
      <w:r xmlns:w="http://schemas.openxmlformats.org/wordprocessingml/2006/main">
        <w:t xml:space="preserve">1. Gleðjumst í Drottni: Upplifum gleði og tilbeiðslu í lífi okkar</w:t>
      </w:r>
    </w:p>
    <w:p/>
    <w:p>
      <w:r xmlns:w="http://schemas.openxmlformats.org/wordprocessingml/2006/main">
        <w:t xml:space="preserve">2. Lofsöngur til nafns hins hæsta Guðs</w:t>
      </w:r>
    </w:p>
    <w:p/>
    <w:p>
      <w:r xmlns:w="http://schemas.openxmlformats.org/wordprocessingml/2006/main">
        <w:t xml:space="preserve">1. Efesusbréfið 5:19-20 - Talið hver við annan í sálmum og sálmum og andlegum söngvum, syngið og kveðið Drottni í hjarta yðar, 20 þakkað Guði föður ávallt fyrir allt í nafni Drottins vors Jesú. Kristur.</w:t>
      </w:r>
    </w:p>
    <w:p/>
    <w:p>
      <w:r xmlns:w="http://schemas.openxmlformats.org/wordprocessingml/2006/main">
        <w:t xml:space="preserve">2. Sálmur 100:1-2 - Gerið fagnaðaróp til Drottins, öll lönd! 2 Þjónið Drottni með fögnuði; Komdu fyrir návist hans með söng.</w:t>
      </w:r>
    </w:p>
    <w:p/>
    <w:p>
      <w:r xmlns:w="http://schemas.openxmlformats.org/wordprocessingml/2006/main">
        <w:t xml:space="preserve">Sálmarnir 9:3 Þegar óvinir mínir snúa við, munu þeir falla og farast fyrir augliti þínu.</w:t>
      </w:r>
    </w:p>
    <w:p/>
    <w:p>
      <w:r xmlns:w="http://schemas.openxmlformats.org/wordprocessingml/2006/main">
        <w:t xml:space="preserve">Óvinir Guðs munu falla og verða eytt þegar þeir standa frammi fyrir nærveru hans.</w:t>
      </w:r>
    </w:p>
    <w:p/>
    <w:p>
      <w:r xmlns:w="http://schemas.openxmlformats.org/wordprocessingml/2006/main">
        <w:t xml:space="preserve">1. "Guð er sigursæll: Óvinir munu ekki standast"</w:t>
      </w:r>
    </w:p>
    <w:p/>
    <w:p>
      <w:r xmlns:w="http://schemas.openxmlformats.org/wordprocessingml/2006/main">
        <w:t xml:space="preserve">2. "Máttur nærveru Guðs"</w:t>
      </w:r>
    </w:p>
    <w:p/>
    <w:p>
      <w:r xmlns:w="http://schemas.openxmlformats.org/wordprocessingml/2006/main">
        <w:t xml:space="preserve">1. Sálmur 37:34-35 - "Bíðið Drottins og haltu vegi hans, og hann mun upphefja þig til að erfa landið; þegar hinir óguðlegu eru upprættir, munt þú sjá það. Ég hef séð óguðlegan, miskunnarlausan mann, breiðst út eins og grænt lárviðartré.</w:t>
      </w:r>
    </w:p>
    <w:p/>
    <w:p>
      <w:r xmlns:w="http://schemas.openxmlformats.org/wordprocessingml/2006/main">
        <w:t xml:space="preserve">2. Jesaja 13:11 - Ég mun refsa heiminum fyrir illsku hans og óguðlegum fyrir misgjörðir þeirra. Ég mun binda enda á glæsibrag hinna hrokafullu, og lækka prýðilegt stolt hinna miskunnarlausu.</w:t>
      </w:r>
    </w:p>
    <w:p/>
    <w:p>
      <w:r xmlns:w="http://schemas.openxmlformats.org/wordprocessingml/2006/main">
        <w:t xml:space="preserve">Sálmarnir 9:4 Því að þú varðveitir rétt minn og málstað minn. þú situr í hásætinu og dæmir rétt.</w:t>
      </w:r>
    </w:p>
    <w:p/>
    <w:p>
      <w:r xmlns:w="http://schemas.openxmlformats.org/wordprocessingml/2006/main">
        <w:t xml:space="preserve">Guð er réttlátur og situr í hásætinu og dæmir með réttlæti.</w:t>
      </w:r>
    </w:p>
    <w:p/>
    <w:p>
      <w:r xmlns:w="http://schemas.openxmlformats.org/wordprocessingml/2006/main">
        <w:t xml:space="preserve">1. Guð er réttlátur: Kannaðu Sálma 9:4</w:t>
      </w:r>
    </w:p>
    <w:p/>
    <w:p>
      <w:r xmlns:w="http://schemas.openxmlformats.org/wordprocessingml/2006/main">
        <w:t xml:space="preserve">2. Réttlæti Guðs: Að skilja dóma hans</w:t>
      </w:r>
    </w:p>
    <w:p/>
    <w:p>
      <w:r xmlns:w="http://schemas.openxmlformats.org/wordprocessingml/2006/main">
        <w:t xml:space="preserve">1. Jesaja 11:3-5 (Og mun gera hann skynsaman í ótta Drottins, og hann skal ekki dæma eftir því að hann sjái auga hans, né ávíta eftir því sem eyru hans heyra, en með réttlæti mun hann dæma. fátækum og ávíta með sanngirni fyrir hógværa jarðarinnar, og hann mun berja jörðina með sprota munns síns og með anda vara sinna mun hann drepa hina óguðlegu, og réttlætið mun vera belti lenda hans, og trúfesti er taumbelti hans.)</w:t>
      </w:r>
    </w:p>
    <w:p/>
    <w:p>
      <w:r xmlns:w="http://schemas.openxmlformats.org/wordprocessingml/2006/main">
        <w:t xml:space="preserve">2. Rómverjabréfið 2:5-8 (En eftir hörku þinni og iðrunarlausa hjarta, geymdu sjálfum þér reiði gegn degi reiði og opinberunar hins réttláta dóms Guðs, sem mun gjalda hverjum manni eftir verkum hans. þolinmóður stöðugleiki í velgjörðum, leitið að dýrð og heiður og ódauðleika, eilíft líf, en þeim sem eru deilusamir og hlýða ekki sannleikanum, heldur hlýða ranglæti, reiði og reiði, þrenging og angist yfir sérhverja sál mannsins sem illt gjörir. ...)</w:t>
      </w:r>
    </w:p>
    <w:p/>
    <w:p>
      <w:r xmlns:w="http://schemas.openxmlformats.org/wordprocessingml/2006/main">
        <w:t xml:space="preserve">Sálmarnir 9:5 Þú hefir ávítað heiðingjana, tortímt hinum óguðlegu, þú útrýmt nafni þeirra um aldur og ævi.</w:t>
      </w:r>
    </w:p>
    <w:p/>
    <w:p>
      <w:r xmlns:w="http://schemas.openxmlformats.org/wordprocessingml/2006/main">
        <w:t xml:space="preserve">Guð er máttugur og nógu sterkur til að ávíta þá sem eru vondir og tortíma þeim án þess að skilja eftir nein spor af tilvist þeirra.</w:t>
      </w:r>
    </w:p>
    <w:p/>
    <w:p>
      <w:r xmlns:w="http://schemas.openxmlformats.org/wordprocessingml/2006/main">
        <w:t xml:space="preserve">1: Í lífinu mun Guð stundum leyfa okkur að upplifa erfiðar aðstæður. Með þessu kennir hann okkur að vera auðmjúk og leita til hans til að fá leiðsögn.</w:t>
      </w:r>
    </w:p>
    <w:p/>
    <w:p>
      <w:r xmlns:w="http://schemas.openxmlformats.org/wordprocessingml/2006/main">
        <w:t xml:space="preserve">2: Við getum treyst á kraft og styrk Guðs þar sem hann er fær um að refsa hinum óguðlegu og fjarlægja þá úr lífi okkar að eilífu.</w:t>
      </w:r>
    </w:p>
    <w:p/>
    <w:p>
      <w:r xmlns:w="http://schemas.openxmlformats.org/wordprocessingml/2006/main">
        <w:t xml:space="preserve">1: Orðskviðirnir 10:29 - Vegur Drottins er vígi hinum lýtalausu, en tortíming fyrir illvirkja.</w:t>
      </w:r>
    </w:p>
    <w:p/>
    <w:p>
      <w:r xmlns:w="http://schemas.openxmlformats.org/wordprocessingml/2006/main">
        <w:t xml:space="preserve">2: Sálmur 5:4-5 - Því að þú ert ekki Guð sem hefur þóknun á illsku; hið illa má ekki búa hjá þér. Hinir hrósandi munu ekki standa fyrir augum þínum; þú hatar alla illvirkja.</w:t>
      </w:r>
    </w:p>
    <w:p/>
    <w:p>
      <w:r xmlns:w="http://schemas.openxmlformats.org/wordprocessingml/2006/main">
        <w:t xml:space="preserve">Sálmarnir 9:6 Ó óvinur, eyðileggingar hafa endað að eilífu, og borgir eytt. minnisvarði þeirra er farinn með þeim.</w:t>
      </w:r>
    </w:p>
    <w:p/>
    <w:p>
      <w:r xmlns:w="http://schemas.openxmlformats.org/wordprocessingml/2006/main">
        <w:t xml:space="preserve">Eyðilegging borga hefur bundið enda á vald óvinarins.</w:t>
      </w:r>
    </w:p>
    <w:p/>
    <w:p>
      <w:r xmlns:w="http://schemas.openxmlformats.org/wordprocessingml/2006/main">
        <w:t xml:space="preserve">1. Kraftur Guðs er meiri en kraftur mannsins</w:t>
      </w:r>
    </w:p>
    <w:p/>
    <w:p>
      <w:r xmlns:w="http://schemas.openxmlformats.org/wordprocessingml/2006/main">
        <w:t xml:space="preserve">2. Fullveldi Guðs í öllum hlutum</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Jesaja 54:17 - Ekkert vopn, sem smíðað er gegn þér, skal bera árangur, og þú skalt hrekja hverja tungu, sem rís gegn þér í dómi. Þú munt sigra þegar þú berst við óvini þína.</w:t>
      </w:r>
    </w:p>
    <w:p/>
    <w:p>
      <w:r xmlns:w="http://schemas.openxmlformats.org/wordprocessingml/2006/main">
        <w:t xml:space="preserve">Sálmarnir 9:7 En Drottinn varir að eilífu, hann hefir búið hásæti sitt til dóms.</w:t>
      </w:r>
    </w:p>
    <w:p/>
    <w:p>
      <w:r xmlns:w="http://schemas.openxmlformats.org/wordprocessingml/2006/main">
        <w:t xml:space="preserve">Drottinn er eilífur og reiðubúinn að dæma.</w:t>
      </w:r>
    </w:p>
    <w:p/>
    <w:p>
      <w:r xmlns:w="http://schemas.openxmlformats.org/wordprocessingml/2006/main">
        <w:t xml:space="preserve">1. Eilíf nærvera Guðs í lífi okkar</w:t>
      </w:r>
    </w:p>
    <w:p/>
    <w:p>
      <w:r xmlns:w="http://schemas.openxmlformats.org/wordprocessingml/2006/main">
        <w:t xml:space="preserve">2. Mikilvægi dómgreindar í lífi okkar</w:t>
      </w:r>
    </w:p>
    <w:p/>
    <w:p>
      <w:r xmlns:w="http://schemas.openxmlformats.org/wordprocessingml/2006/main">
        <w:t xml:space="preserve">1. Jesaja 40:28 - "Hefur þú ekki vitað það? Hefurðu ekki heyrt það? Drottinn er hinn eilífi Guð, skapari endimarka jarðar."</w:t>
      </w:r>
    </w:p>
    <w:p/>
    <w:p>
      <w:r xmlns:w="http://schemas.openxmlformats.org/wordprocessingml/2006/main">
        <w:t xml:space="preserve">2. Hebreabréfið 4:13 - "Og engin skepna er hulin sjónum hans, heldur eru allir naknir og berskjaldaðir fyrir augum hans, sem við eigum að gjalda."</w:t>
      </w:r>
    </w:p>
    <w:p/>
    <w:p>
      <w:r xmlns:w="http://schemas.openxmlformats.org/wordprocessingml/2006/main">
        <w:t xml:space="preserve">Sálmarnir 9:8 Og hann mun dæma heiminn með réttlæti, hann mun þjóna lýðnum réttvísi.</w:t>
      </w:r>
    </w:p>
    <w:p/>
    <w:p>
      <w:r xmlns:w="http://schemas.openxmlformats.org/wordprocessingml/2006/main">
        <w:t xml:space="preserve">Drottinn mun dæma heiminn með réttlæti og réttlæti.</w:t>
      </w:r>
    </w:p>
    <w:p/>
    <w:p>
      <w:r xmlns:w="http://schemas.openxmlformats.org/wordprocessingml/2006/main">
        <w:t xml:space="preserve">1: Réttlæti Guðs er fullkomið og algjört.</w:t>
      </w:r>
    </w:p>
    <w:p/>
    <w:p>
      <w:r xmlns:w="http://schemas.openxmlformats.org/wordprocessingml/2006/main">
        <w:t xml:space="preserve">2: Við verðum alltaf að leitast við að vera réttlát frammi fyrir Drottni.</w:t>
      </w:r>
    </w:p>
    <w:p/>
    <w:p>
      <w:r xmlns:w="http://schemas.openxmlformats.org/wordprocessingml/2006/main">
        <w:t xml:space="preserve">1: Jesaja 11:4 - En með réttlæti mun hann dæma hina fátæku og ávíta með sanngirni fyrir hógværa jarðarinnar.</w:t>
      </w:r>
    </w:p>
    <w:p/>
    <w:p>
      <w:r xmlns:w="http://schemas.openxmlformats.org/wordprocessingml/2006/main">
        <w:t xml:space="preserve">2: Orðskviðirnir 21:3 - Að gera réttlæti og dóma er Drottni þóknanlegra en fórn.</w:t>
      </w:r>
    </w:p>
    <w:p/>
    <w:p>
      <w:r xmlns:w="http://schemas.openxmlformats.org/wordprocessingml/2006/main">
        <w:t xml:space="preserve">Sálmarnir 9:9 Og Drottinn mun vera athvarf hinna kúguðu, athvarf á neyðartímum.</w:t>
      </w:r>
    </w:p>
    <w:p/>
    <w:p>
      <w:r xmlns:w="http://schemas.openxmlformats.org/wordprocessingml/2006/main">
        <w:t xml:space="preserve">Drottinn er athvarf þeirra sem þurfa á vernd og huggun að halda.</w:t>
      </w:r>
    </w:p>
    <w:p/>
    <w:p>
      <w:r xmlns:w="http://schemas.openxmlformats.org/wordprocessingml/2006/main">
        <w:t xml:space="preserve">1. Eilíft athvarf Drottins</w:t>
      </w:r>
    </w:p>
    <w:p/>
    <w:p>
      <w:r xmlns:w="http://schemas.openxmlformats.org/wordprocessingml/2006/main">
        <w:t xml:space="preserve">2. Drottinn sem uppspretta vonar á erfiðleikatímum</w:t>
      </w:r>
    </w:p>
    <w:p/>
    <w:p>
      <w:r xmlns:w="http://schemas.openxmlformats.org/wordprocessingml/2006/main">
        <w:t xml:space="preserve">1. Jesaja 25:4 - Því að þú varst vörn hinna hjálparvana, vörn hinna fátæku í neyð hans, skjól fyrir storminum, skjól fyrir hitanum. Því að sprenging hinna hræðilegu er eins og stormur á vegg.</w:t>
      </w:r>
    </w:p>
    <w:p/>
    <w:p>
      <w:r xmlns:w="http://schemas.openxmlformats.org/wordprocessingml/2006/main">
        <w:t xml:space="preserve">2. Jesaja 32:2 - Maðurinn mun verða sem felustaður fyrir vindi og skjól fyrir stormi, eins og vatnsfljót á þurrum stað, eins og skuggi mikils bjargs í þreytu landi.</w:t>
      </w:r>
    </w:p>
    <w:p/>
    <w:p>
      <w:r xmlns:w="http://schemas.openxmlformats.org/wordprocessingml/2006/main">
        <w:t xml:space="preserve">Sálmarnir 9:10 Og þeir sem þekkja nafn þitt munu treysta á þig, því að þú, Drottinn, hefur ekki yfirgefið þá sem þín leita.</w:t>
      </w:r>
    </w:p>
    <w:p/>
    <w:p>
      <w:r xmlns:w="http://schemas.openxmlformats.org/wordprocessingml/2006/main">
        <w:t xml:space="preserve">Guð mun aldrei yfirgefa þá sem setja traust sitt á hann.</w:t>
      </w:r>
    </w:p>
    <w:p/>
    <w:p>
      <w:r xmlns:w="http://schemas.openxmlformats.org/wordprocessingml/2006/main">
        <w:t xml:space="preserve">1. Að treysta Guði í öllum kringumstæðum</w:t>
      </w:r>
    </w:p>
    <w:p/>
    <w:p>
      <w:r xmlns:w="http://schemas.openxmlformats.org/wordprocessingml/2006/main">
        <w:t xml:space="preserve">2. Trúfesti Guðs</w:t>
      </w:r>
    </w:p>
    <w:p/>
    <w:p>
      <w:r xmlns:w="http://schemas.openxmlformats.org/wordprocessingml/2006/main">
        <w:t xml:space="preserve">1. Sálmur 37:3-5 - Treystu Drottni og gjör gott; búa í landinu og njóta öruggs beitar. Gleðstu þig í Drottni og hann mun gefa þér það sem hjarta þitt girnist. Fel Drottni veg þinn; treystu á hann og hann mun gera þetta:</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9:11 Lofsyngið Drottni, sem býr á Síon, kunngjörið gjörðir hans meðal fólksins.</w:t>
      </w:r>
    </w:p>
    <w:p/>
    <w:p>
      <w:r xmlns:w="http://schemas.openxmlformats.org/wordprocessingml/2006/main">
        <w:t xml:space="preserve">Sálmaritarinn hvetur okkur til að lýsa gjörðum Drottins meðal fólksins.</w:t>
      </w:r>
    </w:p>
    <w:p/>
    <w:p>
      <w:r xmlns:w="http://schemas.openxmlformats.org/wordprocessingml/2006/main">
        <w:t xml:space="preserve">1. Kraftur vitnisburðarins - Hvers vegna er mikilvægt að deila gjörðum Drottins</w:t>
      </w:r>
    </w:p>
    <w:p/>
    <w:p>
      <w:r xmlns:w="http://schemas.openxmlformats.org/wordprocessingml/2006/main">
        <w:t xml:space="preserve">2. Ákall til lofs - Hvers vegna ættum við stöðugt að lofa Drottin</w:t>
      </w:r>
    </w:p>
    <w:p/>
    <w:p>
      <w:r xmlns:w="http://schemas.openxmlformats.org/wordprocessingml/2006/main">
        <w:t xml:space="preserve">1. Opinberunarbókin 12:10-11 - Vitnisburður Jesú er andi spádómsins</w:t>
      </w:r>
    </w:p>
    <w:p/>
    <w:p>
      <w:r xmlns:w="http://schemas.openxmlformats.org/wordprocessingml/2006/main">
        <w:t xml:space="preserve">2. Jesaja 12:4-6 - Syngið og hrópið lof til Drottins</w:t>
      </w:r>
    </w:p>
    <w:p/>
    <w:p>
      <w:r xmlns:w="http://schemas.openxmlformats.org/wordprocessingml/2006/main">
        <w:t xml:space="preserve">Sálmarnir 9:12 Þegar hann leitar blóðs, minnist hann þeirra, hann gleymir ekki hrópi auðmjúkra.</w:t>
      </w:r>
    </w:p>
    <w:p/>
    <w:p>
      <w:r xmlns:w="http://schemas.openxmlformats.org/wordprocessingml/2006/main">
        <w:t xml:space="preserve">Guð man og gleymir aldrei hrópum hinna auðmjúku.</w:t>
      </w:r>
    </w:p>
    <w:p/>
    <w:p>
      <w:r xmlns:w="http://schemas.openxmlformats.org/wordprocessingml/2006/main">
        <w:t xml:space="preserve">1. Guð heyrir hróp hinna auðmjúku</w:t>
      </w:r>
    </w:p>
    <w:p/>
    <w:p>
      <w:r xmlns:w="http://schemas.openxmlformats.org/wordprocessingml/2006/main">
        <w:t xml:space="preserve">2. Hróp um hjálp er aldrei óheyrt</w:t>
      </w:r>
    </w:p>
    <w:p/>
    <w:p>
      <w:r xmlns:w="http://schemas.openxmlformats.org/wordprocessingml/2006/main">
        <w:t xml:space="preserve">1. Lúkasarguðspjall 1:48 - "Því að hann hefur litið á lægð ambáttar sinnar, því að sjá, héðan í frá munu allar kynslóðir kalla mig blessaðan."</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Sálmarnir 9:13 Miskunna þú mér, Drottinn! Taktu eftir þrengingum mínum, sem ég þjáist af þeim sem hata mig, þú sem lyftir mér upp úr hliðum dauðans.</w:t>
      </w:r>
    </w:p>
    <w:p/>
    <w:p>
      <w:r xmlns:w="http://schemas.openxmlformats.org/wordprocessingml/2006/main">
        <w:t xml:space="preserve">Sálmaritarinn biður um miskunn Guðs og frelsun frá ofsækjendum þeirra.</w:t>
      </w:r>
    </w:p>
    <w:p/>
    <w:p>
      <w:r xmlns:w="http://schemas.openxmlformats.org/wordprocessingml/2006/main">
        <w:t xml:space="preserve">1: Miskunn Guðs er næg - Sama hversu örvæntingarfull staða okkar kann að vera, miskunn Guðs nægir til að bera okkur í gegn.</w:t>
      </w:r>
    </w:p>
    <w:p/>
    <w:p>
      <w:r xmlns:w="http://schemas.openxmlformats.org/wordprocessingml/2006/main">
        <w:t xml:space="preserve">2: Kraftur trúarinnar - Þegar við trúum á Guð mun hann lyfta okkur upp úr djúpi örvæntingar.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4:13 - Allt get ég gert fyrir hann sem styrkir mig.</w:t>
      </w:r>
    </w:p>
    <w:p/>
    <w:p>
      <w:r xmlns:w="http://schemas.openxmlformats.org/wordprocessingml/2006/main">
        <w:t xml:space="preserve">Sálmarnir 9:14 Til þess að ég kunngjöri alla lofgjörð þína í hliðum dóttur Síonar, ég vil gleðjast yfir hjálpræði þínu.</w:t>
      </w:r>
    </w:p>
    <w:p/>
    <w:p>
      <w:r xmlns:w="http://schemas.openxmlformats.org/wordprocessingml/2006/main">
        <w:t xml:space="preserve">Sálmaritarinn er þakklátur fyrir hjálpræði Guðs og vill lofa Drottin í hliðum Síonar.</w:t>
      </w:r>
    </w:p>
    <w:p/>
    <w:p>
      <w:r xmlns:w="http://schemas.openxmlformats.org/wordprocessingml/2006/main">
        <w:t xml:space="preserve">1. Kraftur lofgjörðarinnar: Hvernig þakklæti til Guðs leiðir til gleði</w:t>
      </w:r>
    </w:p>
    <w:p/>
    <w:p>
      <w:r xmlns:w="http://schemas.openxmlformats.org/wordprocessingml/2006/main">
        <w:t xml:space="preserve">2. Viðbrögð okkar við hjálpræði: Að nota lofgjörð til að sýna Guði þakklæti</w:t>
      </w:r>
    </w:p>
    <w:p/>
    <w:p>
      <w:r xmlns:w="http://schemas.openxmlformats.org/wordprocessingml/2006/main">
        <w:t xml:space="preserve">1. Sálmur 107:1 - Þakkið Drottni, því að hann er góður; ást hans varir að eilífu.</w:t>
      </w:r>
    </w:p>
    <w:p/>
    <w:p>
      <w:r xmlns:w="http://schemas.openxmlformats.org/wordprocessingml/2006/main">
        <w:t xml:space="preserve">2. Jesaja 12:2 - Vissulega er Guð mitt hjálpræði; Ég mun treysta og ekki vera hræddur. Drottinn, Drottinn, er styrkur minn og söngur minn; hann er orðinn hjálpræði mitt.</w:t>
      </w:r>
    </w:p>
    <w:p/>
    <w:p>
      <w:r xmlns:w="http://schemas.openxmlformats.org/wordprocessingml/2006/main">
        <w:t xml:space="preserve">Sálmarnir 9:15 Heiðingjar eru sokknir í gryfjuna, sem þeir gjörðu, í netið, sem þeir földu, er fótur þeirra tekinn.</w:t>
      </w:r>
    </w:p>
    <w:p/>
    <w:p>
      <w:r xmlns:w="http://schemas.openxmlformats.org/wordprocessingml/2006/main">
        <w:t xml:space="preserve">Heiðingjar hafa verið innilokaðir af eigin ráðagerðum.</w:t>
      </w:r>
    </w:p>
    <w:p/>
    <w:p>
      <w:r xmlns:w="http://schemas.openxmlformats.org/wordprocessingml/2006/main">
        <w:t xml:space="preserve">1. „Kostnaðurinn við stoltið: Lærdómur úr Sálmi 9:15“</w:t>
      </w:r>
    </w:p>
    <w:p/>
    <w:p>
      <w:r xmlns:w="http://schemas.openxmlformats.org/wordprocessingml/2006/main">
        <w:t xml:space="preserve">2. "Afleiðingar syndarinnar: Rannsókn á Sálmi 9:15"</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Orðskviðirnir 16:18 - "Hroki gengur fyrir glötun, hrokafullur andi fyrir fall."</w:t>
      </w:r>
    </w:p>
    <w:p/>
    <w:p>
      <w:r xmlns:w="http://schemas.openxmlformats.org/wordprocessingml/2006/main">
        <w:t xml:space="preserve">Sálmarnir 9:16 Drottinn er þekktur af þeim dómi, sem hann framkvæmir, hinn óguðlegi er snaraður í verkum sinna. Higgaion. Selah.</w:t>
      </w:r>
    </w:p>
    <w:p/>
    <w:p>
      <w:r xmlns:w="http://schemas.openxmlformats.org/wordprocessingml/2006/main">
        <w:t xml:space="preserve">Drottinn er réttlátur og refsar hinum óguðlegu fyrir eigin misgjörðir.</w:t>
      </w:r>
    </w:p>
    <w:p/>
    <w:p>
      <w:r xmlns:w="http://schemas.openxmlformats.org/wordprocessingml/2006/main">
        <w:t xml:space="preserve">1: Réttlæti Guðs er til staðar til að vernda okkur og að þeir sem gera rangt verði refsað með eigin gjörðum.</w:t>
      </w:r>
    </w:p>
    <w:p/>
    <w:p>
      <w:r xmlns:w="http://schemas.openxmlformats.org/wordprocessingml/2006/main">
        <w:t xml:space="preserve">2: Við ættum ekki að vera hrædd við að treysta á réttlæti Guðs, því það er eina leiðin til að hljóta sanna réttlæti.</w:t>
      </w:r>
    </w:p>
    <w:p/>
    <w:p>
      <w:r xmlns:w="http://schemas.openxmlformats.org/wordprocessingml/2006/main">
        <w:t xml:space="preserve">1: Orðskviðirnir 11:31 Sjá, hinum réttlátu mun endurgjalds verða á jörðu, miklu fremur hinum óguðlegu og syndaranum.</w:t>
      </w:r>
    </w:p>
    <w:p/>
    <w:p>
      <w:r xmlns:w="http://schemas.openxmlformats.org/wordprocessingml/2006/main">
        <w:t xml:space="preserve">2: Rómverjabréfið 12:19 Elsku elskurnar, hefnið ekki sjálfs yðar, heldur gefið reiði stað, því að ritað er: Mín er hefndin. Ég mun endurgjalda, segir Drottinn.</w:t>
      </w:r>
    </w:p>
    <w:p/>
    <w:p>
      <w:r xmlns:w="http://schemas.openxmlformats.org/wordprocessingml/2006/main">
        <w:t xml:space="preserve">Sálmarnir 9:17 Hinir óguðlegu munu snúast til helvítis og allar þjóðir, sem gleyma Guði.</w:t>
      </w:r>
    </w:p>
    <w:p/>
    <w:p>
      <w:r xmlns:w="http://schemas.openxmlformats.org/wordprocessingml/2006/main">
        <w:t xml:space="preserve">Hinir óguðlegu verða sendir til helvítis ef þeir gleyma Guði.</w:t>
      </w:r>
    </w:p>
    <w:p/>
    <w:p>
      <w:r xmlns:w="http://schemas.openxmlformats.org/wordprocessingml/2006/main">
        <w:t xml:space="preserve">1. "Afleiðingar þess að gleyma Guði"</w:t>
      </w:r>
    </w:p>
    <w:p/>
    <w:p>
      <w:r xmlns:w="http://schemas.openxmlformats.org/wordprocessingml/2006/main">
        <w:t xml:space="preserve">2. "Dómur Guðs yfir hinum óguðlegu"</w:t>
      </w:r>
    </w:p>
    <w:p/>
    <w:p>
      <w:r xmlns:w="http://schemas.openxmlformats.org/wordprocessingml/2006/main">
        <w:t xml:space="preserve">1. Matteusarguðspjall 25:41, "Þá mun hann segja við þá til vinstri: Farið frá mér, þér bölvaðir, í hinn eilífa eld, sem búinn er djöflinum og englum hans."</w:t>
      </w:r>
    </w:p>
    <w:p/>
    <w:p>
      <w:r xmlns:w="http://schemas.openxmlformats.org/wordprocessingml/2006/main">
        <w:t xml:space="preserve">2. Rómverjabréfið 14:12, "Þannig mun hver og einn gera Guði reikning fyrir sjálfum okkur."</w:t>
      </w:r>
    </w:p>
    <w:p/>
    <w:p>
      <w:r xmlns:w="http://schemas.openxmlformats.org/wordprocessingml/2006/main">
        <w:t xml:space="preserve">Sálmarnir 9:18 Því að hinir snauður mun ekki að eilífu gleymast, vænting hinna fátæku mun ekki að eilífu líða undir lok.</w:t>
      </w:r>
    </w:p>
    <w:p/>
    <w:p>
      <w:r xmlns:w="http://schemas.openxmlformats.org/wordprocessingml/2006/main">
        <w:t xml:space="preserve">Hinir bágstöddu munu ekki alltaf gleymast og von hinna fátæku mun aldrei glatast.</w:t>
      </w:r>
    </w:p>
    <w:p/>
    <w:p>
      <w:r xmlns:w="http://schemas.openxmlformats.org/wordprocessingml/2006/main">
        <w:t xml:space="preserve">1. Að minnast þurfandi: Ást Guðs til fátækra</w:t>
      </w:r>
    </w:p>
    <w:p/>
    <w:p>
      <w:r xmlns:w="http://schemas.openxmlformats.org/wordprocessingml/2006/main">
        <w:t xml:space="preserve">2. Von á neyð: trúfesti Guðs við hina fátæku</w:t>
      </w:r>
    </w:p>
    <w:p/>
    <w:p>
      <w:r xmlns:w="http://schemas.openxmlformats.org/wordprocessingml/2006/main">
        <w:t xml:space="preserve">1. Jesaja 49:14-16 - En Síon sagði: Drottinn hefur yfirgefið mig, Drottinn minn hefur gleymt mér. Getur móðir gleymt barninu við brjóstið og haft enga samúð með barninu sem hún hefur fætt? Þó hún gleymi, mun ég ekki gleyma þér! Sjá, ég hef grafið þig í lófa mína; veggir þínir eru alltaf fyrir framan mig.</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Sálmarnir 9:19 Rís upp, Drottinn! lát ekki manninn sigra. Lát heiðingjana verða dæmdir í þínum augum.</w:t>
      </w:r>
    </w:p>
    <w:p/>
    <w:p>
      <w:r xmlns:w="http://schemas.openxmlformats.org/wordprocessingml/2006/main">
        <w:t xml:space="preserve">Guð ætti að rísa upp og dæma heiðingjana í hans augum, svo að maðurinn geti ekki sigrað.</w:t>
      </w:r>
    </w:p>
    <w:p/>
    <w:p>
      <w:r xmlns:w="http://schemas.openxmlformats.org/wordprocessingml/2006/main">
        <w:t xml:space="preserve">1. Kraftur Guðs: Að treysta á styrk Guðs til að sigrast á heiminum</w:t>
      </w:r>
    </w:p>
    <w:p/>
    <w:p>
      <w:r xmlns:w="http://schemas.openxmlformats.org/wordprocessingml/2006/main">
        <w:t xml:space="preserve">2. Fullveldi Guðs: Vitandi að Guð er við stjórnvölinn og við getum treyst dómgreind hans</w:t>
      </w:r>
    </w:p>
    <w:p/>
    <w:p>
      <w:r xmlns:w="http://schemas.openxmlformats.org/wordprocessingml/2006/main">
        <w:t xml:space="preserve">1. Jesaja 40:22- Hann situr yfir hring jarðar, og fólk hennar er eins og engisprettur. Hann teygir út himininn eins og tjaldhiminn og breiðir hann út eins og tjald til að búa í.</w:t>
      </w:r>
    </w:p>
    <w:p/>
    <w:p>
      <w:r xmlns:w="http://schemas.openxmlformats.org/wordprocessingml/2006/main">
        <w:t xml:space="preserve">2. Sálmur 46:10- Hann segir: Vertu kyrr og veistu að ég er Guð. Ég mun vera hátt hafinn meðal þjóðanna, ég mun upphafinn verða á jörðu.</w:t>
      </w:r>
    </w:p>
    <w:p/>
    <w:p>
      <w:r xmlns:w="http://schemas.openxmlformats.org/wordprocessingml/2006/main">
        <w:t xml:space="preserve">Sálmarnir 9:20 Óttast þá, Drottinn, svo að þjóðirnar megi vita að þær séu aðeins menn. Selah.</w:t>
      </w:r>
    </w:p>
    <w:p/>
    <w:p>
      <w:r xmlns:w="http://schemas.openxmlformats.org/wordprocessingml/2006/main">
        <w:t xml:space="preserve">Drottinn er beðinn um að óttast þjóðirnar, svo að þær skilji að þær eru mannlegar.</w:t>
      </w:r>
    </w:p>
    <w:p/>
    <w:p>
      <w:r xmlns:w="http://schemas.openxmlformats.org/wordprocessingml/2006/main">
        <w:t xml:space="preserve">1. Mikilvægi auðmýktar í augliti Guðs</w:t>
      </w:r>
    </w:p>
    <w:p/>
    <w:p>
      <w:r xmlns:w="http://schemas.openxmlformats.org/wordprocessingml/2006/main">
        <w:t xml:space="preserve">2. Að viðurkenna mannkynið okkar í návist Drottins</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Jesaja 40:15 - "Sjá, þjóðirnar eru eins og dropi úr fötu og taldar sem smá ryk á voginni..."</w:t>
      </w:r>
    </w:p>
    <w:p/>
    <w:p>
      <w:r xmlns:w="http://schemas.openxmlformats.org/wordprocessingml/2006/main">
        <w:t xml:space="preserve">Sálmur 10 er harmakvein sem lýsir angist sálmaritarans og spurningum varðandi augljósa velmegun hinna óguðlegu og að því er virðist fjarveru Guðs. Það endurspeglar illsku kúgara og kallar á Guð að rísa upp og koma á réttlæti.</w:t>
      </w:r>
    </w:p>
    <w:p/>
    <w:p>
      <w:r xmlns:w="http://schemas.openxmlformats.org/wordprocessingml/2006/main">
        <w:t xml:space="preserve">1. málsgrein: Sálmaritarinn byrjar á því að spyrja hvers vegna hinum óguðlegu virðist dafna á meðan þeir kúga aðra. Hann lýsir hroka þeirra, svikum og ofbeldisverkum (Sálmur 10:1-11).</w:t>
      </w:r>
    </w:p>
    <w:p/>
    <w:p>
      <w:r xmlns:w="http://schemas.openxmlformats.org/wordprocessingml/2006/main">
        <w:t xml:space="preserve">2. málsgrein: Sálmaritarinn lýsir vanlíðan sinni yfir þjáningum saklausra og kallar á Guð að sjá eymd þeirra. Hann staðfestir traust sitt á Guð sem hjálpari föðurlausra og verndari hinna kúguðu (Sálmur 10:12-18).</w:t>
      </w:r>
    </w:p>
    <w:p/>
    <w:p>
      <w:r xmlns:w="http://schemas.openxmlformats.org/wordprocessingml/2006/main">
        <w:t xml:space="preserve">Í stuttu máli,</w:t>
      </w:r>
    </w:p>
    <w:p>
      <w:r xmlns:w="http://schemas.openxmlformats.org/wordprocessingml/2006/main">
        <w:t xml:space="preserve">Sálmur tíu kynnir</w:t>
      </w:r>
    </w:p>
    <w:p>
      <w:r xmlns:w="http://schemas.openxmlformats.org/wordprocessingml/2006/main">
        <w:t xml:space="preserve">harma,</w:t>
      </w:r>
    </w:p>
    <w:p>
      <w:r xmlns:w="http://schemas.openxmlformats.org/wordprocessingml/2006/main">
        <w:t xml:space="preserve">og tjáningu angist og spyrja hvers vegna hinum óguðlegu dafni á meðan þeir kúga aðra,</w:t>
      </w:r>
    </w:p>
    <w:p>
      <w:r xmlns:w="http://schemas.openxmlformats.org/wordprocessingml/2006/main">
        <w:t xml:space="preserve">undirstrika beiðni um guðlega íhlutun.</w:t>
      </w:r>
    </w:p>
    <w:p/>
    <w:p>
      <w:r xmlns:w="http://schemas.openxmlformats.org/wordprocessingml/2006/main">
        <w:t xml:space="preserve">Með því að leggja áherslu á vanlíðan sem næst með því að lýsa athöfnum hrokafullra, sviksamra og ofbeldisfullra kúgara,</w:t>
      </w:r>
    </w:p>
    <w:p>
      <w:r xmlns:w="http://schemas.openxmlformats.org/wordprocessingml/2006/main">
        <w:t xml:space="preserve">og leggja áherslu á traust sem náðst er með því að treysta á Guð sem hjálpara og verjandi.</w:t>
      </w:r>
    </w:p>
    <w:p>
      <w:r xmlns:w="http://schemas.openxmlformats.org/wordprocessingml/2006/main">
        <w:t xml:space="preserve">Að minnast á guðfræðilega ígrundun sem sýnd er um að viðurkenna óréttlæti á sama tíma og hann biður um guðlega íhlutun fyrir hönd þeirra sem þjást.</w:t>
      </w:r>
    </w:p>
    <w:p/>
    <w:p>
      <w:r xmlns:w="http://schemas.openxmlformats.org/wordprocessingml/2006/main">
        <w:t xml:space="preserve">Sálmarnir 10:1 Hvers vegna stendur þú álengdar, Drottinn? hví felur þú þig í neyð?</w:t>
      </w:r>
    </w:p>
    <w:p/>
    <w:p>
      <w:r xmlns:w="http://schemas.openxmlformats.org/wordprocessingml/2006/main">
        <w:t xml:space="preserve">Sálmaritarinn spyr Guð hvers vegna hann sé langt í burtu og felur sig á erfiðleikatímum.</w:t>
      </w:r>
    </w:p>
    <w:p/>
    <w:p>
      <w:r xmlns:w="http://schemas.openxmlformats.org/wordprocessingml/2006/main">
        <w:t xml:space="preserve">1. Huggun nærveru Guðs á erfiðum tímum</w:t>
      </w:r>
    </w:p>
    <w:p/>
    <w:p>
      <w:r xmlns:w="http://schemas.openxmlformats.org/wordprocessingml/2006/main">
        <w:t xml:space="preserve">2. Trú í miðjum raunum</w:t>
      </w:r>
    </w:p>
    <w:p/>
    <w:p>
      <w:r xmlns:w="http://schemas.openxmlformats.org/wordprocessingml/2006/main">
        <w:t xml:space="preserve">1. Hebreabréfið 13:5-6 - „Haltu lífi þínu lausu við peningaást og vertu sáttur við það sem þú hefur, því að hann hefur sagt: Ég mun aldrei yfirgefa þig né yfirgefa þig.</w:t>
      </w:r>
    </w:p>
    <w:p/>
    <w:p>
      <w:r xmlns:w="http://schemas.openxmlformats.org/wordprocessingml/2006/main">
        <w:t xml:space="preserve">2. Jesaja 43:1-2 - En nú segir Drottinn svo,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Sálmarnir 10:2 Hinn óguðlegi ofsækir í drambsemi sinni hina fátæku, láti þá verða teknir með þeim ráðum, sem þeir hafa ímyndað sér.</w:t>
      </w:r>
    </w:p>
    <w:p/>
    <w:p>
      <w:r xmlns:w="http://schemas.openxmlformats.org/wordprocessingml/2006/main">
        <w:t xml:space="preserve">Hinir óguðlegu ofsækja hina fátæku og verða að lokum gripnir í eigin áformum.</w:t>
      </w:r>
    </w:p>
    <w:p/>
    <w:p>
      <w:r xmlns:w="http://schemas.openxmlformats.org/wordprocessingml/2006/main">
        <w:t xml:space="preserve">1. „Réttlæti Guðs mun sigra: Hinir óguðlegu munu uppskera eins og þeir sá“</w:t>
      </w:r>
    </w:p>
    <w:p/>
    <w:p>
      <w:r xmlns:w="http://schemas.openxmlformats.org/wordprocessingml/2006/main">
        <w:t xml:space="preserve">2. "Máttur stolts: Hvernig hroki blindar okkur fyrir veruleikanum"</w:t>
      </w:r>
    </w:p>
    <w:p/>
    <w:p>
      <w:r xmlns:w="http://schemas.openxmlformats.org/wordprocessingml/2006/main">
        <w:t xml:space="preserve">1. Orðskviðirnir 16:18 - "Hroki gengur á undan tortímingu og hrokafullur andi fyrir fall."</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Sálmarnir 10:3 Því að hinn óguðlegi hrósar sér af þrá hjarta síns og blessar ágirndann, sem Drottinn hefur andstyggð á.</w:t>
      </w:r>
    </w:p>
    <w:p/>
    <w:p>
      <w:r xmlns:w="http://schemas.openxmlformats.org/wordprocessingml/2006/main">
        <w:t xml:space="preserve">Hinir óguðlegu hrósa sér af eigin girndum og lofa hina gráðugu, sem Drottinn fyrirlítur.</w:t>
      </w:r>
    </w:p>
    <w:p/>
    <w:p>
      <w:r xmlns:w="http://schemas.openxmlformats.org/wordprocessingml/2006/main">
        <w:t xml:space="preserve">1. Hroki og græðgi: Tvíeggjað sverð</w:t>
      </w:r>
    </w:p>
    <w:p/>
    <w:p>
      <w:r xmlns:w="http://schemas.openxmlformats.org/wordprocessingml/2006/main">
        <w:t xml:space="preserve">2. Hjarta hins óguðlega: Þrá það sem Guð fyrirlítur</w:t>
      </w:r>
    </w:p>
    <w:p/>
    <w:p>
      <w:r xmlns:w="http://schemas.openxmlformats.org/wordprocessingml/2006/main">
        <w:t xml:space="preserve">1. Orðskviðirnir 15:16 Betra er lítið með ótta Drottins en mikill fjársjóður og vandræði með honum.</w:t>
      </w:r>
    </w:p>
    <w:p/>
    <w:p>
      <w:r xmlns:w="http://schemas.openxmlformats.org/wordprocessingml/2006/main">
        <w:t xml:space="preserve">2. Jakobsbréfið 4:1-3 Hvað veldur deilum og hvað veldur átökum meðal ykkar? Er það ekki þetta, að ástríður þínar eru í stríði innra með þér? Þú þráir og hefur ekki, svo þú myrðir. Þú girnist og getur ekki fengið, svo þú berst og deilir. Þú hefur ekki, því þú spyrð ekki.</w:t>
      </w:r>
    </w:p>
    <w:p/>
    <w:p>
      <w:r xmlns:w="http://schemas.openxmlformats.org/wordprocessingml/2006/main">
        <w:t xml:space="preserve">Sálmarnir 10:4 Hinn óguðlegi leitar ekki Guðs vegna drambs síns, Guð er ekki í öllum hugsunum hans.</w:t>
      </w:r>
    </w:p>
    <w:p/>
    <w:p>
      <w:r xmlns:w="http://schemas.openxmlformats.org/wordprocessingml/2006/main">
        <w:t xml:space="preserve">Hinir óguðlegu eru stoltir og leita ekki Guðs. Guð er ekki í hugsunum þeirra.</w:t>
      </w:r>
    </w:p>
    <w:p/>
    <w:p>
      <w:r xmlns:w="http://schemas.openxmlformats.org/wordprocessingml/2006/main">
        <w:t xml:space="preserve">1: Hroki skilur okkur frá Guði og kemur í veg fyrir að við leitum hans.</w:t>
      </w:r>
    </w:p>
    <w:p/>
    <w:p>
      <w:r xmlns:w="http://schemas.openxmlformats.org/wordprocessingml/2006/main">
        <w:t xml:space="preserve">2: Til að nálgast Guð verðum við að leita hans auðmjúklega.</w:t>
      </w:r>
    </w:p>
    <w:p/>
    <w:p>
      <w:r xmlns:w="http://schemas.openxmlformats.org/wordprocessingml/2006/main">
        <w:t xml:space="preserve">1: Orðskviðirnir 3:5-6 - "Treystu Drottni af öllu hjarta og reiddu þig ekki á eigið hyggjuvit. Kannaðu hann á öllum þínum vegum, og hann mun gjöra brautir þínar sléttar."</w:t>
      </w:r>
    </w:p>
    <w:p/>
    <w:p>
      <w:r xmlns:w="http://schemas.openxmlformats.org/wordprocessingml/2006/main">
        <w:t xml:space="preserve">2: Jakobsbréfið 4:6 - "En hann gefur meiri náð. Þess vegna stendur: Guð stendur gegn dramblátum, en auðmjúkum veitir hann náð.</w:t>
      </w:r>
    </w:p>
    <w:p/>
    <w:p>
      <w:r xmlns:w="http://schemas.openxmlformats.org/wordprocessingml/2006/main">
        <w:t xml:space="preserve">Sálmarnir 10:5 Vegir hans eru ætíð erfiðir. Dómar þínir eru langt fyrir ofan hans augum, hann hleypur á þá alla óvini hans.</w:t>
      </w:r>
    </w:p>
    <w:p/>
    <w:p>
      <w:r xmlns:w="http://schemas.openxmlformats.org/wordprocessingml/2006/main">
        <w:t xml:space="preserve">Vegir Guðs eru alltaf réttlátir og dómar hans eru langt fyrir ofan okkar augum, á meðan hann hefur stjórn á öllum óvinum sínum.</w:t>
      </w:r>
    </w:p>
    <w:p/>
    <w:p>
      <w:r xmlns:w="http://schemas.openxmlformats.org/wordprocessingml/2006/main">
        <w:t xml:space="preserve">1. Vegir Guðs eru alltaf réttlátir - Sálmur 10:5</w:t>
      </w:r>
    </w:p>
    <w:p/>
    <w:p>
      <w:r xmlns:w="http://schemas.openxmlformats.org/wordprocessingml/2006/main">
        <w:t xml:space="preserve">2. Finndu huggun Vitandi að Guð er við stjórnvölinn - Sálmur 10:5</w:t>
      </w:r>
    </w:p>
    <w:p/>
    <w:p>
      <w:r xmlns:w="http://schemas.openxmlformats.org/wordprocessingml/2006/main">
        <w:t xml:space="preserve">1.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2. Rómverjabréfið 11:33-36 - Ó, dýpt auðlegðar visku og þekkingar Guðs! Hversu órannsakanlegir dómar hans og vegir hans órannsakanlegir! Hver hefur þekkt huga Drottins? Eða hver hefur verið ráðgjafi hans? Hver hefur nokkurn tíma gefið Guði, að Guð skyldi endurgjalda þeim? Því að frá honum og fyrir hann og fyrir hann eru allir hlutir. Honum sé dýrðin að eilífu! Amen.</w:t>
      </w:r>
    </w:p>
    <w:p/>
    <w:p>
      <w:r xmlns:w="http://schemas.openxmlformats.org/wordprocessingml/2006/main">
        <w:t xml:space="preserve">Sálmarnir 10:6 Hann hefur sagt í hjarta sínu: "Ég skal ekki hrærast, því að ég mun aldrei lenda í neyð."</w:t>
      </w:r>
    </w:p>
    <w:p/>
    <w:p>
      <w:r xmlns:w="http://schemas.openxmlformats.org/wordprocessingml/2006/main">
        <w:t xml:space="preserve">Sálmaritarinn lýsir því yfir að þeir sem treysta á Guð verði aldrei hrærðir eða í mótlæti.</w:t>
      </w:r>
    </w:p>
    <w:p/>
    <w:p>
      <w:r xmlns:w="http://schemas.openxmlformats.org/wordprocessingml/2006/main">
        <w:t xml:space="preserve">1. Styrkur og vernd Guðs í mótlæti</w:t>
      </w:r>
    </w:p>
    <w:p/>
    <w:p>
      <w:r xmlns:w="http://schemas.openxmlformats.org/wordprocessingml/2006/main">
        <w:t xml:space="preserve">2.Treystu á Drottin og fáðu blessun hans</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Sálmur 27:1 - Drottinn er ljós mitt og hjálpræði mitt, hvers vegna ætti ég að vera hræddur? Drottinn er vígi mitt, verndar mig fyrir hættu, hvers vegna ætti ég að skjálfa?</w:t>
      </w:r>
    </w:p>
    <w:p/>
    <w:p>
      <w:r xmlns:w="http://schemas.openxmlformats.org/wordprocessingml/2006/main">
        <w:t xml:space="preserve">Sálmarnir 10:7 Munnur hans er fullur af bölvun, svikum og svikum, undir tungu hans er illska og hégómi.</w:t>
      </w:r>
    </w:p>
    <w:p/>
    <w:p>
      <w:r xmlns:w="http://schemas.openxmlformats.org/wordprocessingml/2006/main">
        <w:t xml:space="preserve">Sálmaritarinn talar um hina óguðlegu og lýsir þeim þannig að þeir hafi munninn fullan af bölvun og svikum, og undir tungu þeirra eru illvirki og hégómi.</w:t>
      </w:r>
    </w:p>
    <w:p/>
    <w:p>
      <w:r xmlns:w="http://schemas.openxmlformats.org/wordprocessingml/2006/main">
        <w:t xml:space="preserve">1. Hættur svika - Orðskviðirnir 12:22</w:t>
      </w:r>
    </w:p>
    <w:p/>
    <w:p>
      <w:r xmlns:w="http://schemas.openxmlformats.org/wordprocessingml/2006/main">
        <w:t xml:space="preserve">2. Kraftur tungunnar - Jakobsbréfið 3:1-12</w:t>
      </w:r>
    </w:p>
    <w:p/>
    <w:p>
      <w:r xmlns:w="http://schemas.openxmlformats.org/wordprocessingml/2006/main">
        <w:t xml:space="preserve">1. Orðskviðirnir 12:22 - Lygar varir eru Drottni viðurstyggð, en þeir sem hegða sér trúmennsku, hafa yndi af honum.</w:t>
      </w:r>
    </w:p>
    <w:p/>
    <w:p>
      <w:r xmlns:w="http://schemas.openxmlformats.org/wordprocessingml/2006/main">
        <w:t xml:space="preserve">2. Jakobsbréfið 3:1-12 - Látið ekki marga ykkar verða kennarar, bræður mínir, vitandi að við munum hljóta strangari dóm. Því við hrösum öll á margan hátt. Og ef einhver hrasar ekki í því sem hann segir, þá er hann fullkominn maður, sem getur líka taumað allan líkama sinn.</w:t>
      </w:r>
    </w:p>
    <w:p/>
    <w:p>
      <w:r xmlns:w="http://schemas.openxmlformats.org/wordprocessingml/2006/main">
        <w:t xml:space="preserve">Sálmarnir 10:8 Hann situr í leyni í þorpunum, á huldustöðum drepur hann saklausa, augu hans beinast að fátækum.</w:t>
      </w:r>
    </w:p>
    <w:p/>
    <w:p>
      <w:r xmlns:w="http://schemas.openxmlformats.org/wordprocessingml/2006/main">
        <w:t xml:space="preserve">Hann er að leggja á ráðin gegn þeim sem eru saklausir, felur sig á leynistöðum til að drepa fátæka.</w:t>
      </w:r>
    </w:p>
    <w:p/>
    <w:p>
      <w:r xmlns:w="http://schemas.openxmlformats.org/wordprocessingml/2006/main">
        <w:t xml:space="preserve">1. Guð fylgist alltaf með, svo ekki vera hræddur við að treysta honum í miðri erfiðum aðstæðum.</w:t>
      </w:r>
    </w:p>
    <w:p/>
    <w:p>
      <w:r xmlns:w="http://schemas.openxmlformats.org/wordprocessingml/2006/main">
        <w:t xml:space="preserve">2. Við verðum að vera meðvituð um gjörðir okkar og hvernig þær hafa áhrif á þá sem eru í kringum okkur, sérstaklega þá sem eru viðkvæmir og minna heppnir.</w:t>
      </w:r>
    </w:p>
    <w:p/>
    <w:p>
      <w:r xmlns:w="http://schemas.openxmlformats.org/wordprocessingml/2006/main">
        <w:t xml:space="preserve">1. Sálmur 34:14-15 "Snúið frá illu og gjör gott, leitið friðar og eltið eftir honum. Augu Drottins beinast að réttlátum og eyru hans hlýða hrópi þeirra.</w:t>
      </w:r>
    </w:p>
    <w:p/>
    <w:p>
      <w:r xmlns:w="http://schemas.openxmlformats.org/wordprocessingml/2006/main">
        <w:t xml:space="preserve">2. Orðskviðirnir 14:31 Hver sem kúgar hina fátæku sýnir skapara sínum fyrirlitningu, en sá sem er góður við bágstadda heiðrar Guð.</w:t>
      </w:r>
    </w:p>
    <w:p/>
    <w:p>
      <w:r xmlns:w="http://schemas.openxmlformats.org/wordprocessingml/2006/main">
        <w:t xml:space="preserve">Sálmarnir 10:9 Hann leynist eins og ljón í gryfju sinni, hann leynist að ná fátækum, grípur fátækan, þegar hann dregur hann í net sitt.</w:t>
      </w:r>
    </w:p>
    <w:p/>
    <w:p>
      <w:r xmlns:w="http://schemas.openxmlformats.org/wordprocessingml/2006/main">
        <w:t xml:space="preserve">Sálmaritarinn dregur upp mynd af Guði sem ljóni sem liggur í leyni til að ná fátækum og draga þá í net sitt.</w:t>
      </w:r>
    </w:p>
    <w:p/>
    <w:p>
      <w:r xmlns:w="http://schemas.openxmlformats.org/wordprocessingml/2006/main">
        <w:t xml:space="preserve">1. Guð hefur alltaf áætlun fyrir okkur - Sálmur 10:9</w:t>
      </w:r>
    </w:p>
    <w:p/>
    <w:p>
      <w:r xmlns:w="http://schemas.openxmlformats.org/wordprocessingml/2006/main">
        <w:t xml:space="preserve">2. Kall ljónsins - Hver er ljónið í Sálmi 10:9?</w:t>
      </w:r>
    </w:p>
    <w:p/>
    <w:p>
      <w:r xmlns:w="http://schemas.openxmlformats.org/wordprocessingml/2006/main">
        <w:t xml:space="preserve">1. Matteusarguðspjall 5:3-5 - Sælir eru fátækir í anda, því að þeirra er himnaríki.</w:t>
      </w:r>
    </w:p>
    <w:p/>
    <w:p>
      <w:r xmlns:w="http://schemas.openxmlformats.org/wordprocessingml/2006/main">
        <w:t xml:space="preserve">2. Orðskviðirnir 22:2 - Ríkir og fátækir mætast: Drottinn skapar þeirra allra.</w:t>
      </w:r>
    </w:p>
    <w:p/>
    <w:p>
      <w:r xmlns:w="http://schemas.openxmlformats.org/wordprocessingml/2006/main">
        <w:t xml:space="preserve">Sálmarnir 10:10 Hann krjúpar og auðmýkir sig, svo að hinir fátæku falli fyrir sínum sterku.</w:t>
      </w:r>
    </w:p>
    <w:p/>
    <w:p>
      <w:r xmlns:w="http://schemas.openxmlformats.org/wordprocessingml/2006/main">
        <w:t xml:space="preserve">Í kaflanum er lögð áhersla á hvernig fátækum er óhaggað vegna aðgerða hinna sterku.</w:t>
      </w:r>
    </w:p>
    <w:p/>
    <w:p>
      <w:r xmlns:w="http://schemas.openxmlformats.org/wordprocessingml/2006/main">
        <w:t xml:space="preserve">1. Við verðum að nota styrk okkar til að lyfta upp fátækum, ekki mylja þá.</w:t>
      </w:r>
    </w:p>
    <w:p/>
    <w:p>
      <w:r xmlns:w="http://schemas.openxmlformats.org/wordprocessingml/2006/main">
        <w:t xml:space="preserve">2. Við erum kölluð til að vera auðmjúk, ekki kúga hina viðkvæmu.</w:t>
      </w:r>
    </w:p>
    <w:p/>
    <w:p>
      <w:r xmlns:w="http://schemas.openxmlformats.org/wordprocessingml/2006/main">
        <w:t xml:space="preserve">1. Jakobsbréfið 2:13 - Því að dómurinn er miskunnsamur þeim sem ekki hefur sýnt miskunn. Miskunnin sigrar dómgreind.</w:t>
      </w:r>
    </w:p>
    <w:p/>
    <w:p>
      <w:r xmlns:w="http://schemas.openxmlformats.org/wordprocessingml/2006/main">
        <w:t xml:space="preserve">2. Sálmur 82:3 - Gefið rétt hinum veiku og munaðarlausu; viðhalda rétti hinna þjáðu og fátæku.</w:t>
      </w:r>
    </w:p>
    <w:p/>
    <w:p>
      <w:r xmlns:w="http://schemas.openxmlformats.org/wordprocessingml/2006/main">
        <w:t xml:space="preserve">Sálmarnir 10:11 Hann sagði í hjarta sínu: Guð hefir gleymt. Hann byrgir ásjónu sína. hann mun aldrei sjá það.</w:t>
      </w:r>
    </w:p>
    <w:p/>
    <w:p>
      <w:r xmlns:w="http://schemas.openxmlformats.org/wordprocessingml/2006/main">
        <w:t xml:space="preserve">Guð hefur ekki gleymt okkur og mun aldrei hverfa frá okkur.</w:t>
      </w:r>
    </w:p>
    <w:p/>
    <w:p>
      <w:r xmlns:w="http://schemas.openxmlformats.org/wordprocessingml/2006/main">
        <w:t xml:space="preserve">1. Guð er alltaf með okkur, sama hvað við stöndum frammi fyrir.</w:t>
      </w:r>
    </w:p>
    <w:p/>
    <w:p>
      <w:r xmlns:w="http://schemas.openxmlformats.org/wordprocessingml/2006/main">
        <w:t xml:space="preserve">2. Við ættum aldrei að efast um trú okkar, jafnvel þegar það virðist sem Guð sé ekki að hlusta.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Sálmarnir 10:12 Rís þú upp, Drottinn! Ó Guð, lyft upp hönd þinni, gleym ekki hinum auðmjúku.</w:t>
      </w:r>
    </w:p>
    <w:p/>
    <w:p>
      <w:r xmlns:w="http://schemas.openxmlformats.org/wordprocessingml/2006/main">
        <w:t xml:space="preserve">Sálmaritarinn biður Drottin að gleyma ekki hinum auðmjúku og að rísa upp og lyfta upp hönd sinni.</w:t>
      </w:r>
    </w:p>
    <w:p/>
    <w:p>
      <w:r xmlns:w="http://schemas.openxmlformats.org/wordprocessingml/2006/main">
        <w:t xml:space="preserve">1. Guð mun aldrei gleyma auðmjúkum</w:t>
      </w:r>
    </w:p>
    <w:p/>
    <w:p>
      <w:r xmlns:w="http://schemas.openxmlformats.org/wordprocessingml/2006/main">
        <w:t xml:space="preserve">2. Bæn okkar til Guðs: Stattu upp og lyftu hendi þinni</w:t>
      </w:r>
    </w:p>
    <w:p/>
    <w:p>
      <w:r xmlns:w="http://schemas.openxmlformats.org/wordprocessingml/2006/main">
        <w:t xml:space="preserve">1. Jakobsbréfið 4:6 - "Guð stendur gegn dramblátum en auðmjúkum veitir hann náð."</w:t>
      </w:r>
    </w:p>
    <w:p/>
    <w:p>
      <w:r xmlns:w="http://schemas.openxmlformats.org/wordprocessingml/2006/main">
        <w:t xml:space="preserve">2. Jesaja 40:31 - "En þeir sem vænta Drottins munu endurnýja kraft sinn, þeir munu rísa upp með vængjum eins og ernir, þeir munu hlaupa og þreytast ekki, og þeir munu ganga og ekki þreytast."</w:t>
      </w:r>
    </w:p>
    <w:p/>
    <w:p>
      <w:r xmlns:w="http://schemas.openxmlformats.org/wordprocessingml/2006/main">
        <w:t xml:space="preserve">Sálmarnir 10:13 Hvers vegna fyrirlíta hinir óguðlegu Guð? hann sagði í hjarta sínu: Þú munt ekki krefjast þess.</w:t>
      </w:r>
    </w:p>
    <w:p/>
    <w:p>
      <w:r xmlns:w="http://schemas.openxmlformats.org/wordprocessingml/2006/main">
        <w:t xml:space="preserve">Hinir óguðlegu fyrirlíta Guð með því að trúa því að þeir verði ekki gerðir ábyrgir fyrir gjörðum sínum.</w:t>
      </w:r>
    </w:p>
    <w:p/>
    <w:p>
      <w:r xmlns:w="http://schemas.openxmlformats.org/wordprocessingml/2006/main">
        <w:t xml:space="preserve">1: Við verðum alltaf að muna að Guð mun krefjast þess að við svarum fyrir gjörðir okkar.</w:t>
      </w:r>
    </w:p>
    <w:p/>
    <w:p>
      <w:r xmlns:w="http://schemas.openxmlformats.org/wordprocessingml/2006/main">
        <w:t xml:space="preserve">2: Við megum aldrei gleyma því að Guð sér allt og mun dæma okkur fyrir misgjörðir okkar.</w:t>
      </w:r>
    </w:p>
    <w:p/>
    <w:p>
      <w:r xmlns:w="http://schemas.openxmlformats.org/wordprocessingml/2006/main">
        <w:t xml:space="preserve">1: Sálmur 9:16 Drottinn er þekktur af þeim dómi, sem hann framkvæmir, hinn óguðlegi er snaraður í verkum sinna.</w:t>
      </w:r>
    </w:p>
    <w:p/>
    <w:p>
      <w:r xmlns:w="http://schemas.openxmlformats.org/wordprocessingml/2006/main">
        <w:t xml:space="preserve">2: Prédikarinn 12:14 Því að Guð mun leiða hvert verk fyrir dóm, með öllu leyndu, hvort sem það er gott eða illt.</w:t>
      </w:r>
    </w:p>
    <w:p/>
    <w:p>
      <w:r xmlns:w="http://schemas.openxmlformats.org/wordprocessingml/2006/main">
        <w:t xml:space="preserve">Sálmarnir 10:14 Þú hefur séð það. Því að þú sérð ógæfu og illsku til að endurgreiða það með hendi þinni. þú ert hjálpari munaðarlausra.</w:t>
      </w:r>
    </w:p>
    <w:p/>
    <w:p>
      <w:r xmlns:w="http://schemas.openxmlformats.org/wordprocessingml/2006/main">
        <w:t xml:space="preserve">Hinir fátæku fela sig Guði og Guð er hjálpari þeirra þegar þeir eru föðurlausir.</w:t>
      </w:r>
    </w:p>
    <w:p/>
    <w:p>
      <w:r xmlns:w="http://schemas.openxmlformats.org/wordprocessingml/2006/main">
        <w:t xml:space="preserve">1. Guð er verndari okkar og veitir</w:t>
      </w:r>
    </w:p>
    <w:p/>
    <w:p>
      <w:r xmlns:w="http://schemas.openxmlformats.org/wordprocessingml/2006/main">
        <w:t xml:space="preserve">2. Ást föður</w:t>
      </w:r>
    </w:p>
    <w:p/>
    <w:p>
      <w:r xmlns:w="http://schemas.openxmlformats.org/wordprocessingml/2006/main">
        <w:t xml:space="preserve">1. Sálmur 10:14</w:t>
      </w:r>
    </w:p>
    <w:p/>
    <w:p>
      <w:r xmlns:w="http://schemas.openxmlformats.org/wordprocessingml/2006/main">
        <w:t xml:space="preserve">2. Jesaja 41:17-20, Þegar hinir fátæku og snauður leita vatns, og það er ekkert, og tungu þeirra þverr af þyrsta, þá mun ég, Drottinn, heyra þá, ég, Ísraels Guð, mun ekki yfirgefa þá. Ég mun opna ár á hæðum og uppsprettur í miðjum dölum.</w:t>
      </w:r>
    </w:p>
    <w:p/>
    <w:p>
      <w:r xmlns:w="http://schemas.openxmlformats.org/wordprocessingml/2006/main">
        <w:t xml:space="preserve">Sálmarnir 10:15 Brjót þú armlegg hins óguðlega og vonda, leitaðu að illsku hans uns þú finnur enga.</w:t>
      </w:r>
    </w:p>
    <w:p/>
    <w:p>
      <w:r xmlns:w="http://schemas.openxmlformats.org/wordprocessingml/2006/main">
        <w:t xml:space="preserve">Guð kallar okkur til að brjóta handlegg hinna óguðlegu og leita að illsku þeirra.</w:t>
      </w:r>
    </w:p>
    <w:p/>
    <w:p>
      <w:r xmlns:w="http://schemas.openxmlformats.org/wordprocessingml/2006/main">
        <w:t xml:space="preserve">1. Með bæn getum við rofið kraft illskunnar</w:t>
      </w:r>
    </w:p>
    <w:p/>
    <w:p>
      <w:r xmlns:w="http://schemas.openxmlformats.org/wordprocessingml/2006/main">
        <w:t xml:space="preserve">2. Réttlæti Guðs: Hvernig við ættum að bregðast við illsku</w:t>
      </w:r>
    </w:p>
    <w:p/>
    <w:p>
      <w:r xmlns:w="http://schemas.openxmlformats.org/wordprocessingml/2006/main">
        <w:t xml:space="preserve">1.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2. Efesusbréfið 6:12 - Því að við glímum ekki við hold og blóð, heldur við tignirnar, gegn völdin, við höfðingja myrkurs þessa heims, við andlega illsku á hæðum.</w:t>
      </w:r>
    </w:p>
    <w:p/>
    <w:p>
      <w:r xmlns:w="http://schemas.openxmlformats.org/wordprocessingml/2006/main">
        <w:t xml:space="preserve">Sálmarnir 10:16 Drottinn er konungur um aldir alda, heiðingjar eru farnar úr landi hans.</w:t>
      </w:r>
    </w:p>
    <w:p/>
    <w:p>
      <w:r xmlns:w="http://schemas.openxmlformats.org/wordprocessingml/2006/main">
        <w:t xml:space="preserve">Drottinn er konungur að eilífu og heiðingjar eru horfin úr landi hans.</w:t>
      </w:r>
    </w:p>
    <w:p/>
    <w:p>
      <w:r xmlns:w="http://schemas.openxmlformats.org/wordprocessingml/2006/main">
        <w:t xml:space="preserve">1. Fullveldi Guðs - konungdómur hans og yfirráð yfir öllu</w:t>
      </w:r>
    </w:p>
    <w:p/>
    <w:p>
      <w:r xmlns:w="http://schemas.openxmlformats.org/wordprocessingml/2006/main">
        <w:t xml:space="preserve">2. Eilífur sáttmáli - Loforð Drottins eru sönn</w:t>
      </w:r>
    </w:p>
    <w:p/>
    <w:p>
      <w:r xmlns:w="http://schemas.openxmlformats.org/wordprocessingml/2006/main">
        <w:t xml:space="preserve">1. Sálmur 47:2, "Því að Drottinn Hæsti er ógnvekjandi, hann er mikill konungur yfir allri jörðinni."</w:t>
      </w:r>
    </w:p>
    <w:p/>
    <w:p>
      <w:r xmlns:w="http://schemas.openxmlformats.org/wordprocessingml/2006/main">
        <w:t xml:space="preserve">2. Rómverjabréfið 11:29, "Því að gjafir og köllun Guðs eru óafturkallanleg."</w:t>
      </w:r>
    </w:p>
    <w:p/>
    <w:p>
      <w:r xmlns:w="http://schemas.openxmlformats.org/wordprocessingml/2006/main">
        <w:t xml:space="preserve">Sálmarnir 10:17 Drottinn, þú hefur heyrt þrá hinna auðmjúku, þú munt búa hjarta þeirra, þú munt láta eyra þitt heyra.</w:t>
      </w:r>
    </w:p>
    <w:p/>
    <w:p>
      <w:r xmlns:w="http://schemas.openxmlformats.org/wordprocessingml/2006/main">
        <w:t xml:space="preserve">Drottinn hlustar á þrá hinna auðmjúku og er reiðubúinn að undirbúa hjarta þeirra.</w:t>
      </w:r>
    </w:p>
    <w:p/>
    <w:p>
      <w:r xmlns:w="http://schemas.openxmlformats.org/wordprocessingml/2006/main">
        <w:t xml:space="preserve">1: Miskunn Guðs og samúð með auðmjúkum</w:t>
      </w:r>
    </w:p>
    <w:p/>
    <w:p>
      <w:r xmlns:w="http://schemas.openxmlformats.org/wordprocessingml/2006/main">
        <w:t xml:space="preserve">2: Að læra að treysta og fylgja Drottni</w:t>
      </w:r>
    </w:p>
    <w:p/>
    <w:p>
      <w:r xmlns:w="http://schemas.openxmlformats.org/wordprocessingml/2006/main">
        <w:t xml:space="preserve">1: Sálmur 34:17-18 - Hinir réttlátu hrópa, og Drottinn heyrir þá; hann frelsar þá úr öllum þrengingum þeirra. Drottinn er nálægur þeim sem hafa sundurmarið hjarta og frelsar þá sem eru niðurbrotnir í anda.</w:t>
      </w:r>
    </w:p>
    <w:p/>
    <w:p>
      <w:r xmlns:w="http://schemas.openxmlformats.org/wordprocessingml/2006/main">
        <w:t xml:space="preserve">2: Jakobsbréfið 4:6-7 - En hann gefur okkur meiri náð. Þess vegna segir Ritningin: Guð stendur gegn dramblátum en sýnir auðmjúkum náð. Svo auðmýkið ykkur frammi fyrir Guði. Standið gegn djöflinum, og hann mun flýja frá þér.</w:t>
      </w:r>
    </w:p>
    <w:p/>
    <w:p>
      <w:r xmlns:w="http://schemas.openxmlformats.org/wordprocessingml/2006/main">
        <w:t xml:space="preserve">Sálmarnir 10:18 til að dæma munaðarlausa og kúgaða, svo að maðurinn á jörðinni kúgi ekki framar.</w:t>
      </w:r>
    </w:p>
    <w:p/>
    <w:p>
      <w:r xmlns:w="http://schemas.openxmlformats.org/wordprocessingml/2006/main">
        <w:t xml:space="preserve">Sálmur 10:18 hvetur fólk Guðs til að standa fyrir réttlæti og berjast gegn kúgun svo að hinir kúguðu megi frelsast.</w:t>
      </w:r>
    </w:p>
    <w:p/>
    <w:p>
      <w:r xmlns:w="http://schemas.openxmlformats.org/wordprocessingml/2006/main">
        <w:t xml:space="preserve">1. Ákallið um að standa fyrir réttlæti: Hvers vegna verðum við að berjast gegn kúgun</w:t>
      </w:r>
    </w:p>
    <w:p/>
    <w:p>
      <w:r xmlns:w="http://schemas.openxmlformats.org/wordprocessingml/2006/main">
        <w:t xml:space="preserve">2. Hjarta Guðs fyrir föðurlausa og kúgaða</w:t>
      </w:r>
    </w:p>
    <w:p/>
    <w:p>
      <w:r xmlns:w="http://schemas.openxmlformats.org/wordprocessingml/2006/main">
        <w:t xml:space="preserve">1. 2. Mósebók 23:6-9 Þú skalt ekki afskræma réttlætið vegna fátæks þíns í málsókn hans. Haldið ykkur fjarri röngum sökum og drepið ekki saklausa og réttláta, því að ég mun ekki sýkna hinn óguðlega. Og þú skalt engar mútur þiggja, því að mútur blindar hina glöggsýnu og hnekkir málstað þeirra sem hafa rétt fyrir sér.</w:t>
      </w:r>
    </w:p>
    <w:p/>
    <w:p>
      <w:r xmlns:w="http://schemas.openxmlformats.org/wordprocessingml/2006/main">
        <w:t xml:space="preserve">2. Jesaja 1:17 Lærðu að gjöra gott; leita réttlætis, leiðrétta kúgun; færa munaðarlausum rétt, rekið mál ekkjunnar.</w:t>
      </w:r>
    </w:p>
    <w:p/>
    <w:p>
      <w:r xmlns:w="http://schemas.openxmlformats.org/wordprocessingml/2006/main">
        <w:t xml:space="preserve">Sálmur 11 er sálmur um traust á athvarf Guðs og réttlæti í mótlæti. Það hvetur hina réttlátu til að vera staðfastir og öruggir í vernd Guðs.</w:t>
      </w:r>
    </w:p>
    <w:p/>
    <w:p>
      <w:r xmlns:w="http://schemas.openxmlformats.org/wordprocessingml/2006/main">
        <w:t xml:space="preserve">1. málsgrein: Sálmaritarinn staðfestir traust sitt á Drottin sem athvarf og spyr hvers vegna hann ætti að flýja eins og fugl til fjalla. Hann viðurkennir að Guð sér allt og prófar hina réttlátu (Sálmur 11:1-4).</w:t>
      </w:r>
    </w:p>
    <w:p/>
    <w:p>
      <w:r xmlns:w="http://schemas.openxmlformats.org/wordprocessingml/2006/main">
        <w:t xml:space="preserve">2. málsgrein: Sálmaritarinn veltir fyrir sér illsku þeirra sem elska ofbeldi og fullvissar um að Guð muni rigna yfir þá dómi. Hann leggur áherslu á réttlæti Guðs og kærleika hans til réttlætis (Sálmur 11:5-7).</w:t>
      </w:r>
    </w:p>
    <w:p/>
    <w:p>
      <w:r xmlns:w="http://schemas.openxmlformats.org/wordprocessingml/2006/main">
        <w:t xml:space="preserve">Í stuttu máli,</w:t>
      </w:r>
    </w:p>
    <w:p>
      <w:r xmlns:w="http://schemas.openxmlformats.org/wordprocessingml/2006/main">
        <w:t xml:space="preserve">Sálmur ellefu kynnir</w:t>
      </w:r>
    </w:p>
    <w:p>
      <w:r xmlns:w="http://schemas.openxmlformats.org/wordprocessingml/2006/main">
        <w:t xml:space="preserve">traustsyfirlýsingu,</w:t>
      </w:r>
    </w:p>
    <w:p>
      <w:r xmlns:w="http://schemas.openxmlformats.org/wordprocessingml/2006/main">
        <w:t xml:space="preserve">og staðfesting á trausti á athvarf Guðs og réttlæti mitt í mótlæti,</w:t>
      </w:r>
    </w:p>
    <w:p>
      <w:r xmlns:w="http://schemas.openxmlformats.org/wordprocessingml/2006/main">
        <w:t xml:space="preserve">undirstrika hvatningu fyrir réttláta til að vera staðfastir.</w:t>
      </w:r>
    </w:p>
    <w:p/>
    <w:p>
      <w:r xmlns:w="http://schemas.openxmlformats.org/wordprocessingml/2006/main">
        <w:t xml:space="preserve">Leggja áherslu á traust sem náðst hefur með því að viðurkenna Guð sem áreiðanlegt athvarf,</w:t>
      </w:r>
    </w:p>
    <w:p>
      <w:r xmlns:w="http://schemas.openxmlformats.org/wordprocessingml/2006/main">
        <w:t xml:space="preserve">og leggja áherslu á guðlegt réttlæti sem náðst hefur með því að viðurkenna dóm hans yfir hinum óguðlegu.</w:t>
      </w:r>
    </w:p>
    <w:p>
      <w:r xmlns:w="http://schemas.openxmlformats.org/wordprocessingml/2006/main">
        <w:t xml:space="preserve">Að minnast á guðfræðilega ígrundun sem sýnd er um að viðurkenna alvitund Guðs en staðfesta skuldbindingu hans til réttlætis.</w:t>
      </w:r>
    </w:p>
    <w:p/>
    <w:p>
      <w:r xmlns:w="http://schemas.openxmlformats.org/wordprocessingml/2006/main">
        <w:t xml:space="preserve">Sálmarnir 11:1 Á Drottin treysti ég: hvernig segið þér við sál mína: Flýið sem fugl til fjalls þíns?</w:t>
      </w:r>
    </w:p>
    <w:p/>
    <w:p>
      <w:r xmlns:w="http://schemas.openxmlformats.org/wordprocessingml/2006/main">
        <w:t xml:space="preserve">Sálmaritarinn lýsir yfir trausti sínu á Drottin þrátt fyrir fölsk ráð þeirra sem í kringum hann eru um að flýja.</w:t>
      </w:r>
    </w:p>
    <w:p/>
    <w:p>
      <w:r xmlns:w="http://schemas.openxmlformats.org/wordprocessingml/2006/main">
        <w:t xml:space="preserve">1. „Treysta á Drottin í vandræðum“</w:t>
      </w:r>
    </w:p>
    <w:p/>
    <w:p>
      <w:r xmlns:w="http://schemas.openxmlformats.org/wordprocessingml/2006/main">
        <w:t xml:space="preserve">2. "Stöndum staðfastur í Drottni"</w:t>
      </w:r>
    </w:p>
    <w:p/>
    <w:p>
      <w:r xmlns:w="http://schemas.openxmlformats.org/wordprocessingml/2006/main">
        <w:t xml:space="preserve">1. Jesaja 26:3 - "Þú munt varðveita hann í fullkomnum friði, sem hefur hug sinn til þín, því að hann treystir á þig."</w:t>
      </w:r>
    </w:p>
    <w:p/>
    <w:p>
      <w:r xmlns:w="http://schemas.openxmlformats.org/wordprocessingml/2006/main">
        <w:t xml:space="preserve">2. Filippíbréfið 4:6-7 - "Gætið þess að engu, en í öllu skuluð Guði kunngjöra beiðnir yðar með bæn og beiðni með þakkargjörð. Og friður Guðs, sem er æðri öllum skilningi, mun varðveita hjörtu yðar og hugur fyrir Krist Jesú."</w:t>
      </w:r>
    </w:p>
    <w:p/>
    <w:p>
      <w:r xmlns:w="http://schemas.openxmlformats.org/wordprocessingml/2006/main">
        <w:t xml:space="preserve">Sálmarnir 11:2 Því að sjá, hinir óguðlegu sveigja boga sinn, búa örina sína á strenginn, til þess að þeir megi skjóta í einrúmi á hjartahreina.</w:t>
      </w:r>
    </w:p>
    <w:p/>
    <w:p>
      <w:r xmlns:w="http://schemas.openxmlformats.org/wordprocessingml/2006/main">
        <w:t xml:space="preserve">Þessi texti talar um að hinir óguðlegu reyni að skaða saklausa.</w:t>
      </w:r>
    </w:p>
    <w:p/>
    <w:p>
      <w:r xmlns:w="http://schemas.openxmlformats.org/wordprocessingml/2006/main">
        <w:t xml:space="preserve">1. Guð mun vernda saklausa frá hinum óguðlegu.</w:t>
      </w:r>
    </w:p>
    <w:p/>
    <w:p>
      <w:r xmlns:w="http://schemas.openxmlformats.org/wordprocessingml/2006/main">
        <w:t xml:space="preserve">2. Við verðum að vera trú trú okkar þrátt fyrir illsku þessa heims.</w:t>
      </w:r>
    </w:p>
    <w:p/>
    <w:p>
      <w:r xmlns:w="http://schemas.openxmlformats.org/wordprocessingml/2006/main">
        <w:t xml:space="preserve">1. Jesaja 54:17 - ekkert vopn sem mótað er gegn þér mun dafna</w:t>
      </w:r>
    </w:p>
    <w:p/>
    <w:p>
      <w:r xmlns:w="http://schemas.openxmlformats.org/wordprocessingml/2006/main">
        <w:t xml:space="preserve">2. Sálmur 56:9 - Þegar ég hrópa til þín, þá munu óvinir mínir snúa við.</w:t>
      </w:r>
    </w:p>
    <w:p/>
    <w:p>
      <w:r xmlns:w="http://schemas.openxmlformats.org/wordprocessingml/2006/main">
        <w:t xml:space="preserve">Sálmarnir 11:3 Ef grundvöllurinn er eytt, hvað geta hinir réttlátu gert?</w:t>
      </w:r>
    </w:p>
    <w:p/>
    <w:p>
      <w:r xmlns:w="http://schemas.openxmlformats.org/wordprocessingml/2006/main">
        <w:t xml:space="preserve">Sálmaritarinn spyr hvernig hinir réttlátu geti hagað sér þegar grundvöllur heims þeirra er eytt.</w:t>
      </w:r>
    </w:p>
    <w:p/>
    <w:p>
      <w:r xmlns:w="http://schemas.openxmlformats.org/wordprocessingml/2006/main">
        <w:t xml:space="preserve">1: Við verðum að vera trú þegar grundvöllur heims okkar er að hrynja.</w:t>
      </w:r>
    </w:p>
    <w:p/>
    <w:p>
      <w:r xmlns:w="http://schemas.openxmlformats.org/wordprocessingml/2006/main">
        <w:t xml:space="preserve">2: Jafnvel í miðri óreiðu, verðum við að halda rótum í réttlæti.</w:t>
      </w:r>
    </w:p>
    <w:p/>
    <w:p>
      <w:r xmlns:w="http://schemas.openxmlformats.org/wordprocessingml/2006/main">
        <w:t xml:space="preserve">1: Hebreabréfið 10:23 - Höldum fast við játningu trúar okkar án þess að hvika; (því að hann er trúr sem lofaði;)</w:t>
      </w:r>
    </w:p>
    <w:p/>
    <w:p>
      <w:r xmlns:w="http://schemas.openxmlformats.org/wordprocessingml/2006/main">
        <w:t xml:space="preserve">2: Jesaja 28:16 - Fyrir því segir Drottinn Guð svo: Sjá, ég legg á Síon stein, reyndan stein, dýran hornstein, traustan grunn. Sá sem trúir mun ekki flýta sér.</w:t>
      </w:r>
    </w:p>
    <w:p/>
    <w:p>
      <w:r xmlns:w="http://schemas.openxmlformats.org/wordprocessingml/2006/main">
        <w:t xml:space="preserve">Sálmarnir 11:4 Drottinn er í sínu heilaga musteri, hásæti Drottins er á himni, augu hans sjá, augnlok hans reyna, mannanna börn.</w:t>
      </w:r>
    </w:p>
    <w:p/>
    <w:p>
      <w:r xmlns:w="http://schemas.openxmlformats.org/wordprocessingml/2006/main">
        <w:t xml:space="preserve">Drottinn er í sínu heilaga musteri og hásæti hans er á himni, hann fylgist með og dæmir gjörðir mannkyns.</w:t>
      </w:r>
    </w:p>
    <w:p/>
    <w:p>
      <w:r xmlns:w="http://schemas.openxmlformats.org/wordprocessingml/2006/main">
        <w:t xml:space="preserve">1. Heilagleiki Drottins og nærvera hans</w:t>
      </w:r>
    </w:p>
    <w:p/>
    <w:p>
      <w:r xmlns:w="http://schemas.openxmlformats.org/wordprocessingml/2006/main">
        <w:t xml:space="preserve">2. Fullveldi Guðs og vald hans yfir mannkyninu</w:t>
      </w:r>
    </w:p>
    <w:p/>
    <w:p>
      <w:r xmlns:w="http://schemas.openxmlformats.org/wordprocessingml/2006/main">
        <w:t xml:space="preserve">1. Jesaja 66:1 - "Svo segir Drottinn: Himinninn er hásæti mitt og jörðin er fótskör mín; hvert er húsið sem þú myndir byggja mér, og hvar er hvíldarstaður minn?"</w:t>
      </w:r>
    </w:p>
    <w:p/>
    <w:p>
      <w:r xmlns:w="http://schemas.openxmlformats.org/wordprocessingml/2006/main">
        <w:t xml:space="preserve">2. Jeremía 23:24 - "Getur nokkur falið sig í leynum, svo að ég geti ekki séð hann? segir Drottinn. Fylli ég ekki himin og jörð? segir Drottinn.</w:t>
      </w:r>
    </w:p>
    <w:p/>
    <w:p>
      <w:r xmlns:w="http://schemas.openxmlformats.org/wordprocessingml/2006/main">
        <w:t xml:space="preserve">Sálmarnir 11:5 Drottinn reynir hinn réttláta, en hinn óguðlegi og þann sem elskar ofbeldi hatar sál hans.</w:t>
      </w:r>
    </w:p>
    <w:p/>
    <w:p>
      <w:r xmlns:w="http://schemas.openxmlformats.org/wordprocessingml/2006/main">
        <w:t xml:space="preserve">Drottinn reynir hina réttlátu, en hatar þá sem elska ofbeldi.</w:t>
      </w:r>
    </w:p>
    <w:p/>
    <w:p>
      <w:r xmlns:w="http://schemas.openxmlformats.org/wordprocessingml/2006/main">
        <w:t xml:space="preserve">1: Drottinn prófar okkur til að sýna okkur hvernig við getum lifað réttlátlega og forðast ofbeldi.</w:t>
      </w:r>
    </w:p>
    <w:p/>
    <w:p>
      <w:r xmlns:w="http://schemas.openxmlformats.org/wordprocessingml/2006/main">
        <w:t xml:space="preserve">2: Við verðum að leitast við að lifa í réttlæti og hafna ofbeldi í öllum myndum.</w:t>
      </w:r>
    </w:p>
    <w:p/>
    <w:p>
      <w:r xmlns:w="http://schemas.openxmlformats.org/wordprocessingml/2006/main">
        <w:t xml:space="preserve">1: Jakobsbréf 1:12 - Sæll er sá maður sem er staðfastur í prófraunum, því þegar hann hefur staðist prófið mun hann hljóta kórónu lífsins, sem Guð hefur heitið þeim sem elska hann.</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Sálmarnir 11:6 Yfir hina óguðlegu mun hann rigna snörum, eldi og brennisteini og skelfilegum stormi. Þetta skal vera hluti af bikar þeirra.</w:t>
      </w:r>
    </w:p>
    <w:p/>
    <w:p>
      <w:r xmlns:w="http://schemas.openxmlformats.org/wordprocessingml/2006/main">
        <w:t xml:space="preserve">Hinir óguðlegu munu hljóta rétta refsingu sína með snörum, eldi, brennisteini og hræðilegu veðri.</w:t>
      </w:r>
    </w:p>
    <w:p/>
    <w:p>
      <w:r xmlns:w="http://schemas.openxmlformats.org/wordprocessingml/2006/main">
        <w:t xml:space="preserve">1. Réttlæti Guðs - A um réttlátan dóm Guðs og hvernig honum verður úthlutað til hinna óguðlegu.</w:t>
      </w:r>
    </w:p>
    <w:p/>
    <w:p>
      <w:r xmlns:w="http://schemas.openxmlformats.org/wordprocessingml/2006/main">
        <w:t xml:space="preserve">2. Reiði Guðs - A um reiði Guðs og afleiðingar þess að hafna sannleika hans.</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Esekíel 18:30 - Þess vegna mun ég dæma yður, Ísraelsmenn, hvern eftir sínum vegum, segir Drottinn Guð. Gjörið iðrun og snúið yður frá öllum afbrotum yðar. svo skal misgjörð ekki verða yðar eyðilegging.</w:t>
      </w:r>
    </w:p>
    <w:p/>
    <w:p>
      <w:r xmlns:w="http://schemas.openxmlformats.org/wordprocessingml/2006/main">
        <w:t xml:space="preserve">Sálmarnir 11:7 Því að hinn réttláti Drottinn elskar réttlætið. ásjónu hans sér hina hreinskilnu.</w:t>
      </w:r>
    </w:p>
    <w:p/>
    <w:p>
      <w:r xmlns:w="http://schemas.openxmlformats.org/wordprocessingml/2006/main">
        <w:t xml:space="preserve">Drottinn elskar réttlæti og lítur á hina hreinskilnu með velþóknun.</w:t>
      </w:r>
    </w:p>
    <w:p/>
    <w:p>
      <w:r xmlns:w="http://schemas.openxmlformats.org/wordprocessingml/2006/main">
        <w:t xml:space="preserve">1. Að vera réttlátur: Leiðin til náðar Guðs</w:t>
      </w:r>
    </w:p>
    <w:p/>
    <w:p>
      <w:r xmlns:w="http://schemas.openxmlformats.org/wordprocessingml/2006/main">
        <w:t xml:space="preserve">2. Elskulegt réttlæti: Lykillinn að blessuðu lífi</w:t>
      </w:r>
    </w:p>
    <w:p/>
    <w:p>
      <w:r xmlns:w="http://schemas.openxmlformats.org/wordprocessingml/2006/main">
        <w:t xml:space="preserve">1. Orðskviðirnir 15:9 - Vegur óguðlegra er Drottni viðurstyggð, en hann elskar þann sem fylgir réttlætinu.</w:t>
      </w:r>
    </w:p>
    <w:p/>
    <w:p>
      <w:r xmlns:w="http://schemas.openxmlformats.org/wordprocessingml/2006/main">
        <w:t xml:space="preserve">2. Jesaja 11:3-5 - Og hann mun gera hann skynsaman í ótta Drottins, og hann skal ekki dæma eftir því að hann sjái auga hans, og ekki ávíta eftir því sem eyru hans heyra, en með réttlæti mun hann dæma. fátæka og ávíta með sanngirni fyrir hógværa jarðarinnar, og hann mun slá jörðina með sprota munns síns og með anda vara sinna mun hann drepa óguðlega. Og réttlætið mun vera belti lenda hans og trúfesti taumbelti hans.</w:t>
      </w:r>
    </w:p>
    <w:p/>
    <w:p>
      <w:r xmlns:w="http://schemas.openxmlformats.org/wordprocessingml/2006/main">
        <w:t xml:space="preserve">Sálmur 12 er harmur sem lýsir bæn sálmaritarans um hjálp Guðs á tímum útbreiddra svika og kúgunar. Það undirstrikar andstæðuna á milli trúfesti Guðs og ótrausts fólks.</w:t>
      </w:r>
    </w:p>
    <w:p/>
    <w:p>
      <w:r xmlns:w="http://schemas.openxmlformats.org/wordprocessingml/2006/main">
        <w:t xml:space="preserve">1. málsgrein: Sálmaritarinn byrjar á því að biðja til Guðs um hjálp, lýsa áhyggjum yfir auknum lygum og smjaðri meðal fólks. Hann harmar að hinum trúuðu hafi fækkað og allir tala með svikum (Sálmur 12:1-4).</w:t>
      </w:r>
    </w:p>
    <w:p/>
    <w:p>
      <w:r xmlns:w="http://schemas.openxmlformats.org/wordprocessingml/2006/main">
        <w:t xml:space="preserve">2. málsgrein: Sálmaritarinn kallar á Guð að rísa upp og koma á réttlæti. Hann viðurkennir loforð Guðs um að vernda hina kúguðu og lýsir því yfir að orð hans séu hrein og áreiðanleg (Sálmur 12:5-7).</w:t>
      </w:r>
    </w:p>
    <w:p/>
    <w:p>
      <w:r xmlns:w="http://schemas.openxmlformats.org/wordprocessingml/2006/main">
        <w:t xml:space="preserve">Í stuttu máli,</w:t>
      </w:r>
    </w:p>
    <w:p>
      <w:r xmlns:w="http://schemas.openxmlformats.org/wordprocessingml/2006/main">
        <w:t xml:space="preserve">Sálmur tólf kynnir</w:t>
      </w:r>
    </w:p>
    <w:p>
      <w:r xmlns:w="http://schemas.openxmlformats.org/wordprocessingml/2006/main">
        <w:t xml:space="preserve">harma,</w:t>
      </w:r>
    </w:p>
    <w:p>
      <w:r xmlns:w="http://schemas.openxmlformats.org/wordprocessingml/2006/main">
        <w:t xml:space="preserve">og tjáningu á bæn um guðlega hjálp innan um útbreidda svik og kúgun,</w:t>
      </w:r>
    </w:p>
    <w:p>
      <w:r xmlns:w="http://schemas.openxmlformats.org/wordprocessingml/2006/main">
        <w:t xml:space="preserve">undirstrika traust á trúfesti Guðs.</w:t>
      </w:r>
    </w:p>
    <w:p/>
    <w:p>
      <w:r xmlns:w="http://schemas.openxmlformats.org/wordprocessingml/2006/main">
        <w:t xml:space="preserve">Með því að leggja áherslu á áhyggjur sem náðst hafa með því að lýsa aukinni lygum og smjaðri meðal fólks,</w:t>
      </w:r>
    </w:p>
    <w:p>
      <w:r xmlns:w="http://schemas.openxmlformats.org/wordprocessingml/2006/main">
        <w:t xml:space="preserve">og leggja áherslu á traust sem náðst hefur með því að treysta á loforð Guðs um að vernda.</w:t>
      </w:r>
    </w:p>
    <w:p>
      <w:r xmlns:w="http://schemas.openxmlformats.org/wordprocessingml/2006/main">
        <w:t xml:space="preserve">Að minnast á guðfræðilega íhugun sem sýnd er um að viðurkenna guðlegan hreinleika en viðurkenna ótraust mannsins.</w:t>
      </w:r>
    </w:p>
    <w:p/>
    <w:p>
      <w:r xmlns:w="http://schemas.openxmlformats.org/wordprocessingml/2006/main">
        <w:t xml:space="preserve">Sálmarnir 12:1 Hjálpa þú, Drottinn! því að hinn guðrækni hættir; því að hinir trúuðu bregðast meðal mannanna barna.</w:t>
      </w:r>
    </w:p>
    <w:p/>
    <w:p>
      <w:r xmlns:w="http://schemas.openxmlformats.org/wordprocessingml/2006/main">
        <w:t xml:space="preserve">Hinn guðhræddi maður og hinir trúuðu eru horfnir úr hópi mannanna barna.</w:t>
      </w:r>
    </w:p>
    <w:p/>
    <w:p>
      <w:r xmlns:w="http://schemas.openxmlformats.org/wordprocessingml/2006/main">
        <w:t xml:space="preserve">1: Við verðum að halda áfram að halda fast í trú okkar á Guð, sama hversu erfiðar stundir eru.</w:t>
      </w:r>
    </w:p>
    <w:p/>
    <w:p>
      <w:r xmlns:w="http://schemas.openxmlformats.org/wordprocessingml/2006/main">
        <w:t xml:space="preserve">2: Við verðum að vinna saman að því að tryggja að hinir guðræknu og trúuðu fái stuðning og næringu í samfélögum okkar.</w:t>
      </w:r>
    </w:p>
    <w:p/>
    <w:p>
      <w:r xmlns:w="http://schemas.openxmlformats.org/wordprocessingml/2006/main">
        <w:t xml:space="preserve">1: Hebreabréfið 11:6 - Og án trúar er ómögulegt að þóknast Guði, því að hver sem kemur til hans verður að trúa því að hann sé til og að hann umbunar þeim sem leita hans í einlægni.</w:t>
      </w:r>
    </w:p>
    <w:p/>
    <w:p>
      <w:r xmlns:w="http://schemas.openxmlformats.org/wordprocessingml/2006/main">
        <w:t xml:space="preserve">2: Kólossubréfið 3:12-14 - Þess vegna, sem Guðs útvalda þjóð, heilagur og elskaður, íklæðist yður samúð, góðvild, auðmýkt, hógværð og þolinmæði. Umberið hvert annað og fyrirgefið hvort öðru ef einhver ykkar hefur kæru á hendur einhverjum. Fyrirgefðu eins og Drottinn fyrirgaf þér. Og yfir allar þessar dyggðir íklæðist kærleikanum, sem bindur þá alla saman í fullkominni einingu.</w:t>
      </w:r>
    </w:p>
    <w:p/>
    <w:p>
      <w:r xmlns:w="http://schemas.openxmlformats.org/wordprocessingml/2006/main">
        <w:t xml:space="preserve">Sálmarnir 12:2 Þeir tala hégóma, hver við náunga sinn, með smjaðrandi vörum og með tvöföldu hjarta tala þeir.</w:t>
      </w:r>
    </w:p>
    <w:p/>
    <w:p>
      <w:r xmlns:w="http://schemas.openxmlformats.org/wordprocessingml/2006/main">
        <w:t xml:space="preserve">Fólkið talar blekkjandi og hræsni til nágranna sinna.</w:t>
      </w:r>
    </w:p>
    <w:p/>
    <w:p>
      <w:r xmlns:w="http://schemas.openxmlformats.org/wordprocessingml/2006/main">
        <w:t xml:space="preserve">1: Blekkingar verða ekki órefsaðar.</w:t>
      </w:r>
    </w:p>
    <w:p/>
    <w:p>
      <w:r xmlns:w="http://schemas.openxmlformats.org/wordprocessingml/2006/main">
        <w:t xml:space="preserve">2: Vertu heiðarlegur og hreinskilinn í allri ræðu þinni.</w:t>
      </w:r>
    </w:p>
    <w:p/>
    <w:p>
      <w:r xmlns:w="http://schemas.openxmlformats.org/wordprocessingml/2006/main">
        <w:t xml:space="preserve">1: Efesusbréfið 4:25: "Því að þú hafir aflagt lygina, tali hver og einn sannleika við náunga sinn, því að vér erum hver annars limur."</w:t>
      </w:r>
    </w:p>
    <w:p/>
    <w:p>
      <w:r xmlns:w="http://schemas.openxmlformats.org/wordprocessingml/2006/main">
        <w:t xml:space="preserve">2: Orðskviðirnir 6:16-19: „Það eru sex hlutir sem Drottinn hatar, sjö sem eru honum viðurstyggð: hrokafull augu, lygin tunga og hendur sem úthella saklausu blóði, hjarta sem hugsar rangar áætlanir, fætur sem flýttu þér að hlaupa til hins illa, ljúgvitni sem blæs út lygum og sá sem sáir ósætti meðal bræðra."</w:t>
      </w:r>
    </w:p>
    <w:p/>
    <w:p>
      <w:r xmlns:w="http://schemas.openxmlformats.org/wordprocessingml/2006/main">
        <w:t xml:space="preserve">Sálmarnir 12:3 Drottinn mun afmá allar smjaðrandi varir og tunguna sem talar dramb.</w:t>
      </w:r>
    </w:p>
    <w:p/>
    <w:p>
      <w:r xmlns:w="http://schemas.openxmlformats.org/wordprocessingml/2006/main">
        <w:t xml:space="preserve">Drottinn mun refsa þeim sem tala hrokafullt og villandi.</w:t>
      </w:r>
    </w:p>
    <w:p/>
    <w:p>
      <w:r xmlns:w="http://schemas.openxmlformats.org/wordprocessingml/2006/main">
        <w:t xml:space="preserve">1: Auðmýkt í tali: Hvernig á að tala með virðingu og heiðri</w:t>
      </w:r>
    </w:p>
    <w:p/>
    <w:p>
      <w:r xmlns:w="http://schemas.openxmlformats.org/wordprocessingml/2006/main">
        <w:t xml:space="preserve">2: Talaðu ekki stoltur: Afleiðingar þess að hrósa</w:t>
      </w:r>
    </w:p>
    <w:p/>
    <w:p>
      <w:r xmlns:w="http://schemas.openxmlformats.org/wordprocessingml/2006/main">
        <w:t xml:space="preserve">1: Jakobsbréfið 3:5-6 - "Svo er tungan lítill limur og stærir sig af miklu. Sjá, hversu mikið mál kveikir lítill eldur! Og tungan er eldur, heimur misgjörða. tungu meðal lima vorra, að hún saurgar allan líkamann og kveikir í náttúrunni og kveikir í helvíti."</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Sálmarnir 12:4 sem hafa sagt: Með tungu okkar munum vér sigra; varir okkar eru okkar eigin: hver er drottinn yfir oss?</w:t>
      </w:r>
    </w:p>
    <w:p/>
    <w:p>
      <w:r xmlns:w="http://schemas.openxmlformats.org/wordprocessingml/2006/main">
        <w:t xml:space="preserve">Fólk hefur ranglega haldið því fram að það megi gera hvað sem það vill með orðum sínum, án nokkurra afleiðinga.</w:t>
      </w:r>
    </w:p>
    <w:p/>
    <w:p>
      <w:r xmlns:w="http://schemas.openxmlformats.org/wordprocessingml/2006/main">
        <w:t xml:space="preserve">1. Drottinn er æðsti dómari okkar og vald.</w:t>
      </w:r>
    </w:p>
    <w:p/>
    <w:p>
      <w:r xmlns:w="http://schemas.openxmlformats.org/wordprocessingml/2006/main">
        <w:t xml:space="preserve">2. Orð okkar hafa mátt og ætti að nota skynsamlega.</w:t>
      </w:r>
    </w:p>
    <w:p/>
    <w:p>
      <w:r xmlns:w="http://schemas.openxmlformats.org/wordprocessingml/2006/main">
        <w:t xml:space="preserve">1. Sálmur 12:4</w:t>
      </w:r>
    </w:p>
    <w:p/>
    <w:p>
      <w:r xmlns:w="http://schemas.openxmlformats.org/wordprocessingml/2006/main">
        <w:t xml:space="preserve">2. Jakobsbréfið 3:5-6 - Svo er tungan líka lítill limur en státar af miklu. Hversu mikill skógur kviknar í svo litlum eldi! Og tungan er eldur, heimur ranglætis. Tungan er kveikt meðal lima okkar, litar allan líkamann, kveikir í öllu lífinu og kveikt í helvíti.</w:t>
      </w:r>
    </w:p>
    <w:p/>
    <w:p>
      <w:r xmlns:w="http://schemas.openxmlformats.org/wordprocessingml/2006/main">
        <w:t xml:space="preserve">Sálmarnir 12:5 Vegna kúgunar hinna fátæku, vegna andvarps hinna fátæku, nú mun ég standa upp, segir Drottinn. Ég mun koma honum í öryggi frá þeim, sem blása á hann.</w:t>
      </w:r>
    </w:p>
    <w:p/>
    <w:p>
      <w:r xmlns:w="http://schemas.openxmlformats.org/wordprocessingml/2006/main">
        <w:t xml:space="preserve">Drottinn mun rísa upp til að bjarga fátækum og þurfandi frá þeim sem kúga þá.</w:t>
      </w:r>
    </w:p>
    <w:p/>
    <w:p>
      <w:r xmlns:w="http://schemas.openxmlformats.org/wordprocessingml/2006/main">
        <w:t xml:space="preserve">1: Guð er verndari hinna kúguðu</w:t>
      </w:r>
    </w:p>
    <w:p/>
    <w:p>
      <w:r xmlns:w="http://schemas.openxmlformats.org/wordprocessingml/2006/main">
        <w:t xml:space="preserve">2: Að treysta á réttlæti Guðs fyrir hina kúguðu</w:t>
      </w:r>
    </w:p>
    <w:p/>
    <w:p>
      <w:r xmlns:w="http://schemas.openxmlformats.org/wordprocessingml/2006/main">
        <w:t xml:space="preserve">1: Jakobsbréfið 1:27 - "Trúin sem Guð faðir vor viðurkennir sem hrein og gallalaus er þessi: að annast munaðarleysingja og ekkjur í neyð þeirra og forða sér frá því að vera mengaður af heiminum."</w:t>
      </w:r>
    </w:p>
    <w:p/>
    <w:p>
      <w:r xmlns:w="http://schemas.openxmlformats.org/wordprocessingml/2006/main">
        <w:t xml:space="preserve">2: Jesaja 1:17 - "Lærið að gjöra rétt, leitið réttlætis. Verið hina kúguðu.</w:t>
      </w:r>
    </w:p>
    <w:p/>
    <w:p>
      <w:r xmlns:w="http://schemas.openxmlformats.org/wordprocessingml/2006/main">
        <w:t xml:space="preserve">Sálmarnir 12:6 Orð Drottins eru hrein orð, eins og silfur reynt í moldarofni, hreinsað sjö sinnum.</w:t>
      </w:r>
    </w:p>
    <w:p/>
    <w:p>
      <w:r xmlns:w="http://schemas.openxmlformats.org/wordprocessingml/2006/main">
        <w:t xml:space="preserve">Orð Drottins eru hrein og hreinsuð, eins og silfur hreinsað sjö sinnum.</w:t>
      </w:r>
    </w:p>
    <w:p/>
    <w:p>
      <w:r xmlns:w="http://schemas.openxmlformats.org/wordprocessingml/2006/main">
        <w:t xml:space="preserve">1. Hreinleiki orða Guðs - Kannaðu kraft og fullkomnun Ritningarinnar</w:t>
      </w:r>
    </w:p>
    <w:p/>
    <w:p>
      <w:r xmlns:w="http://schemas.openxmlformats.org/wordprocessingml/2006/main">
        <w:t xml:space="preserve">2. Betrumbæta trú okkar - Skoða hvernig betrumbætt orð Guðs í lífi okkar</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Sálmarnir 12:7 Þú skalt varðveita þá, Drottinn, þú skalt varðveita þá frá þessari kynslóð að eilífu.</w:t>
      </w:r>
    </w:p>
    <w:p/>
    <w:p>
      <w:r xmlns:w="http://schemas.openxmlformats.org/wordprocessingml/2006/main">
        <w:t xml:space="preserve">Guð mun varðveita og varðveita fólk sitt frá þessari kynslóð og að eilífu.</w:t>
      </w:r>
    </w:p>
    <w:p/>
    <w:p>
      <w:r xmlns:w="http://schemas.openxmlformats.org/wordprocessingml/2006/main">
        <w:t xml:space="preserve">1. Ganga með Guði: Boðskapur vonar og varðveislu.</w:t>
      </w:r>
    </w:p>
    <w:p/>
    <w:p>
      <w:r xmlns:w="http://schemas.openxmlformats.org/wordprocessingml/2006/main">
        <w:t xml:space="preserve">2. Hin óbilandi ást Guðs: Eilíft loforð.</w:t>
      </w:r>
    </w:p>
    <w:p/>
    <w:p>
      <w:r xmlns:w="http://schemas.openxmlformats.org/wordprocessingml/2006/main">
        <w:t xml:space="preserve">1. Jesaja 40:28-31 - "Veistu það ekki? Hefur þú ekki heyrt það? Drottinn er hinn eilífi Guð, skapari endimarka jarðarinnar. Hann mun ekki þreytast eða þreytast, og skilningur hans getur enginn hann veitir hinum þreytu styrk og eykur mátt hinna veiku. Jafnvel ungmenni þreytast og þreytast,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Hebreabréfið 13:5-6 - "Vertu laus við ást á peningum og vertu sáttur við það sem þú hefur, því að Guð hefur sagt: Aldrei mun ég yfirgefa þig, aldrei yfirgefa þig. Svo segjum við með trausti: Drottinn er minn hjálpari, ég mun ekki óttast. Hvað geta dauðlegir menn gert mér?</w:t>
      </w:r>
    </w:p>
    <w:p/>
    <w:p>
      <w:r xmlns:w="http://schemas.openxmlformats.org/wordprocessingml/2006/main">
        <w:t xml:space="preserve">Sálmarnir 12:8 Hinir óguðlegu ganga um allar hliðar, þegar svívirðilegustu menn eru upphafnir.</w:t>
      </w:r>
    </w:p>
    <w:p/>
    <w:p>
      <w:r xmlns:w="http://schemas.openxmlformats.org/wordprocessingml/2006/main">
        <w:t xml:space="preserve">Hinir óguðlegu eru alls staðar, jafnvel í valda- og áhrifastöðum.</w:t>
      </w:r>
    </w:p>
    <w:p/>
    <w:p>
      <w:r xmlns:w="http://schemas.openxmlformats.org/wordprocessingml/2006/main">
        <w:t xml:space="preserve">1. Réttlæti Guðs og hinir óguðlegu - kanna hvernig Sálmur 12:8 talar um réttlæti Guðs andspænis hinum óguðlegu.</w:t>
      </w:r>
    </w:p>
    <w:p/>
    <w:p>
      <w:r xmlns:w="http://schemas.openxmlformats.org/wordprocessingml/2006/main">
        <w:t xml:space="preserve">2. The Exaltation of the Wicked - að skoða hvernig nærvera hins illa í valdastöðum getur leitt til óréttlætis og þjáningar.</w:t>
      </w:r>
    </w:p>
    <w:p/>
    <w:p>
      <w:r xmlns:w="http://schemas.openxmlformats.org/wordprocessingml/2006/main">
        <w:t xml:space="preserve">1. Rómverjabréfið 12:19-20 - Hefndið ekki, kæru vinir, heldur skiljið eftir pláss fyrir reiði Guðs, því ritað er: Það er mitt að hefna; Ég mun endurgjalda, segir Drottinn.</w:t>
      </w:r>
    </w:p>
    <w:p/>
    <w:p>
      <w:r xmlns:w="http://schemas.openxmlformats.org/wordprocessingml/2006/main">
        <w:t xml:space="preserve">2. Sálmur 37:12-13 - Hinir óguðlegu leggja á ráðin gegn hinum réttlátu og gnísta tönnum í þá; en Drottinn hlær að hinum óguðlegu, því að hann veit að dagur þeirra kemur.</w:t>
      </w:r>
    </w:p>
    <w:p/>
    <w:p>
      <w:r xmlns:w="http://schemas.openxmlformats.org/wordprocessingml/2006/main">
        <w:t xml:space="preserve">Sálmur 13 er harmakvein og bænarsálmur, sem lýsir örvæntingartilfinningu sálmaritarans og bæn hans um íhlutun Guðs. Það sýnir ferðalag frá angist til trausts og lofs.</w:t>
      </w:r>
    </w:p>
    <w:p/>
    <w:p>
      <w:r xmlns:w="http://schemas.openxmlformats.org/wordprocessingml/2006/main">
        <w:t xml:space="preserve">1. málsgrein: Sálmaritarinn byrjar á því að úthella hjarta sínu fyrir Guði, tjá tilfinningar sínar um að vera yfirgefnar og biðja Guð um að svara honum. Hann efast um hversu lengi hann þurfi að þola sorg í sál sinni (Sálmur 13:1-2).</w:t>
      </w:r>
    </w:p>
    <w:p/>
    <w:p>
      <w:r xmlns:w="http://schemas.openxmlformats.org/wordprocessingml/2006/main">
        <w:t xml:space="preserve">2. málsgrein: Sálmaritarinn spyr hvort óvinir hans muni sigra yfir honum og biður Guð að íhuga og svara honum. Hann lýsir trausti sínu á staðfasta kærleika Guðs og býst við því að gleðjast þegar hjálpræði kemur (Sálmur 13:3-6).</w:t>
      </w:r>
    </w:p>
    <w:p/>
    <w:p>
      <w:r xmlns:w="http://schemas.openxmlformats.org/wordprocessingml/2006/main">
        <w:t xml:space="preserve">Í stuttu máli,</w:t>
      </w:r>
    </w:p>
    <w:p>
      <w:r xmlns:w="http://schemas.openxmlformats.org/wordprocessingml/2006/main">
        <w:t xml:space="preserve">Sálmur þrettán gjafir</w:t>
      </w:r>
    </w:p>
    <w:p>
      <w:r xmlns:w="http://schemas.openxmlformats.org/wordprocessingml/2006/main">
        <w:t xml:space="preserve">harma,</w:t>
      </w:r>
    </w:p>
    <w:p>
      <w:r xmlns:w="http://schemas.openxmlformats.org/wordprocessingml/2006/main">
        <w:t xml:space="preserve">og tjáning örvæntingar sem umbreytist í traust og hrós,</w:t>
      </w:r>
    </w:p>
    <w:p>
      <w:r xmlns:w="http://schemas.openxmlformats.org/wordprocessingml/2006/main">
        <w:t xml:space="preserve">undirstrika beiðni um guðlega íhlutun.</w:t>
      </w:r>
    </w:p>
    <w:p/>
    <w:p>
      <w:r xmlns:w="http://schemas.openxmlformats.org/wordprocessingml/2006/main">
        <w:t xml:space="preserve">Leggja áherslu á örvæntingu sem næst með því að tjá tilfinningar um yfirgefningu,</w:t>
      </w:r>
    </w:p>
    <w:p>
      <w:r xmlns:w="http://schemas.openxmlformats.org/wordprocessingml/2006/main">
        <w:t xml:space="preserve">og leggja áherslu á traust sem náðst hefur með því að treysta á staðfastan kærleika Guðs.</w:t>
      </w:r>
    </w:p>
    <w:p>
      <w:r xmlns:w="http://schemas.openxmlformats.org/wordprocessingml/2006/main">
        <w:t xml:space="preserve">Að minnast á guðfræðilega íhugun sem sýnd er um að viðurkenna þörfina fyrir guðlega tillitssemi á meðan að sjá fyrir framtíðargleði yfir hjálpræði.</w:t>
      </w:r>
    </w:p>
    <w:p/>
    <w:p>
      <w:r xmlns:w="http://schemas.openxmlformats.org/wordprocessingml/2006/main">
        <w:t xml:space="preserve">Sálmarnir 13:1 Hversu lengi vilt þú gleyma mér, Drottinn? að eilífu? hversu lengi vilt þú byrgja andlit þitt fyrir mér?</w:t>
      </w:r>
    </w:p>
    <w:p/>
    <w:p>
      <w:r xmlns:w="http://schemas.openxmlformats.org/wordprocessingml/2006/main">
        <w:t xml:space="preserve">Sálmaritarinn efast um fjarveru Guðs og spyr hversu lengi hann muni gleyma honum.</w:t>
      </w:r>
    </w:p>
    <w:p/>
    <w:p>
      <w:r xmlns:w="http://schemas.openxmlformats.org/wordprocessingml/2006/main">
        <w:t xml:space="preserve">1. Guð er alltaf með okkur, jafnvel þegar hann virðist fjarverandi.</w:t>
      </w:r>
    </w:p>
    <w:p/>
    <w:p>
      <w:r xmlns:w="http://schemas.openxmlformats.org/wordprocessingml/2006/main">
        <w:t xml:space="preserve">2. Við getum treyst því að Guð sé trúr, jafnvel þótt við skiljum ekki tímasetningu hans.</w:t>
      </w:r>
    </w:p>
    <w:p/>
    <w:p>
      <w:r xmlns:w="http://schemas.openxmlformats.org/wordprocessingml/2006/main">
        <w:t xml:space="preserve">1. Harmljóðin 3:22-24 "Náð Drottins lýkur aldrei, miskunn hans endar aldrei, hún er ný á hverjum morgni, mikil er trúfesti þín."</w:t>
      </w:r>
    </w:p>
    <w:p/>
    <w:p>
      <w:r xmlns:w="http://schemas.openxmlformats.org/wordprocessingml/2006/main">
        <w:t xml:space="preserve">2. Hebreabréfið 13:5-6 „Vertu laus við peningaást og vertu sáttur við það sem þú hefur, því að hann hefur sagt: Ég mun aldrei yfirgefa þig né yfirgefa þig.</w:t>
      </w:r>
    </w:p>
    <w:p/>
    <w:p>
      <w:r xmlns:w="http://schemas.openxmlformats.org/wordprocessingml/2006/main">
        <w:t xml:space="preserve">Sálmarnir 13:2 Hversu lengi á ég að hafa ráð í sál minni, daglega með sorg í hjarta? hversu lengi skal óvinur minn vera hafinn yfir mér?</w:t>
      </w:r>
    </w:p>
    <w:p/>
    <w:p>
      <w:r xmlns:w="http://schemas.openxmlformats.org/wordprocessingml/2006/main">
        <w:t xml:space="preserve">Sálmaritarinn spyr hversu lengi þetta erfiða ástand haldi áfram, þar sem óvinur þeirra er hafinn yfir þeim.</w:t>
      </w:r>
    </w:p>
    <w:p/>
    <w:p>
      <w:r xmlns:w="http://schemas.openxmlformats.org/wordprocessingml/2006/main">
        <w:t xml:space="preserve">1. Huggun Drottins á erfiðum tímum</w:t>
      </w:r>
    </w:p>
    <w:p/>
    <w:p>
      <w:r xmlns:w="http://schemas.openxmlformats.org/wordprocessingml/2006/main">
        <w:t xml:space="preserve">2. Að sigrast á mótlæti með trú</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5:3-5 - Ekki aðeins það, heldur hrósa vér líka af þjáningum okkar, af því að við vitum að þjáning leiðir af sér þolgæði; þrautseigja, karakter; og karakter, von. Og vonin gerir okkur ekki til skammar, því kærleika Guðs hefur verið úthellt í hjörtu okkar fyrir heilagan anda, sem okkur hefur verið gefinn.</w:t>
      </w:r>
    </w:p>
    <w:p/>
    <w:p>
      <w:r xmlns:w="http://schemas.openxmlformats.org/wordprocessingml/2006/main">
        <w:t xml:space="preserve">Sálmarnir 13:3 Líttu á mig og heyr mig, Drottinn, Guð minn, létt augu mín, svo að ég sofi ekki dauðans svefn.</w:t>
      </w:r>
    </w:p>
    <w:p/>
    <w:p>
      <w:r xmlns:w="http://schemas.openxmlformats.org/wordprocessingml/2006/main">
        <w:t xml:space="preserve">Sálmaritarinn biður Guð að íhuga þau og heyra og gefa ljós í augu þeirra svo að þau falli ekki fyrir dauðanum.</w:t>
      </w:r>
    </w:p>
    <w:p/>
    <w:p>
      <w:r xmlns:w="http://schemas.openxmlformats.org/wordprocessingml/2006/main">
        <w:t xml:space="preserve">1. "Hið lífgefandi ljós Guðs: Að treysta á vernd hans"</w:t>
      </w:r>
    </w:p>
    <w:p/>
    <w:p>
      <w:r xmlns:w="http://schemas.openxmlformats.org/wordprocessingml/2006/main">
        <w:t xml:space="preserve">2. "Ljós Guðs: Sofðu ekki í gegnum baráttu lífsins"</w:t>
      </w:r>
    </w:p>
    <w:p/>
    <w:p>
      <w:r xmlns:w="http://schemas.openxmlformats.org/wordprocessingml/2006/main">
        <w:t xml:space="preserve">1. Jesaja 49:6-9, "sagði hann: Það er of lítið fyrir þig að vera þjónn minn til að endurreisa ættkvíslir Jakobs og endurheimta þá af Ísrael sem ég hef varðveitt. Ég mun einnig gera þig að ljós fyrir Heiðingjarnir, svo að þér megið leiða hjálpræði mitt til endimarka jarðarinnar.</w:t>
      </w:r>
    </w:p>
    <w:p/>
    <w:p>
      <w:r xmlns:w="http://schemas.openxmlformats.org/wordprocessingml/2006/main">
        <w:t xml:space="preserve">2. Matteus 5:14-16, Þú ert ljós heimsins. Ekki er hægt að fela bæ sem byggður er á hæð. Menn kveikja heldur ekki á lampa og setja hann undir skál. Þess í stað settu þeir það á standinn, og það gefur öllum í húsinu ljós. Á sama hátt, láttu ljós þitt skína fyrir öðrum, svo að þeir sjái góðverk þín og vegsami föður þinn á himnum.</w:t>
      </w:r>
    </w:p>
    <w:p/>
    <w:p>
      <w:r xmlns:w="http://schemas.openxmlformats.org/wordprocessingml/2006/main">
        <w:t xml:space="preserve">Sálmarnir 13:4 Til þess að óvinur minn segi: Ég hefi sigrað hann. og þeir sem mig angra gleðjast þegar ég hrífst.</w:t>
      </w:r>
    </w:p>
    <w:p/>
    <w:p>
      <w:r xmlns:w="http://schemas.openxmlformats.org/wordprocessingml/2006/main">
        <w:t xml:space="preserve">Sálmaritarinn óttast að óvinir hans muni gleðjast þegar hann er í neyð.</w:t>
      </w:r>
    </w:p>
    <w:p/>
    <w:p>
      <w:r xmlns:w="http://schemas.openxmlformats.org/wordprocessingml/2006/main">
        <w:t xml:space="preserve">1. Styrkur óvina: Hvernig á að sigra þá sem trufla okkur</w:t>
      </w:r>
    </w:p>
    <w:p/>
    <w:p>
      <w:r xmlns:w="http://schemas.openxmlformats.org/wordprocessingml/2006/main">
        <w:t xml:space="preserve">2. Að finna von í neyð: Að treysta á Guð á erfiðum tímum</w:t>
      </w:r>
    </w:p>
    <w:p/>
    <w:p>
      <w:r xmlns:w="http://schemas.openxmlformats.org/wordprocessingml/2006/main">
        <w:t xml:space="preserve">1. Rómverjabréfið 8:31-39 - Fullvissa Páls um að ekkert geti aðskilið okkur frá kærleika Guðs.</w:t>
      </w:r>
    </w:p>
    <w:p/>
    <w:p>
      <w:r xmlns:w="http://schemas.openxmlformats.org/wordprocessingml/2006/main">
        <w:t xml:space="preserve">2. Jesaja 41:10 - Loforð Guðs um að hann muni ekki yfirgefa fólk sitt.</w:t>
      </w:r>
    </w:p>
    <w:p/>
    <w:p>
      <w:r xmlns:w="http://schemas.openxmlformats.org/wordprocessingml/2006/main">
        <w:t xml:space="preserve">Sálmarnir 13:5 En ég treysti á miskunn þína. hjarta mitt mun gleðjast yfir hjálpræði þínu.</w:t>
      </w:r>
    </w:p>
    <w:p/>
    <w:p>
      <w:r xmlns:w="http://schemas.openxmlformats.org/wordprocessingml/2006/main">
        <w:t xml:space="preserve">Sálmaritarinn lýsir trausti á miskunn Guðs og gleðst yfir hjálpræði hans.</w:t>
      </w:r>
    </w:p>
    <w:p/>
    <w:p>
      <w:r xmlns:w="http://schemas.openxmlformats.org/wordprocessingml/2006/main">
        <w:t xml:space="preserve">1. Gleðjast yfir hjálpræði Guðs</w:t>
      </w:r>
    </w:p>
    <w:p/>
    <w:p>
      <w:r xmlns:w="http://schemas.openxmlformats.org/wordprocessingml/2006/main">
        <w:t xml:space="preserve">2. Að treysta á miskunn Guðs</w:t>
      </w:r>
    </w:p>
    <w:p/>
    <w:p>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mun geta skil oss frá kærleika Guðs í Kristi Jesú, Drottni vorum.</w:t>
      </w:r>
    </w:p>
    <w:p/>
    <w:p>
      <w:r xmlns:w="http://schemas.openxmlformats.org/wordprocessingml/2006/main">
        <w:t xml:space="preserve">2. Jesaja 12:2 „Sjá, Guð er hjálpræði mitt, ég treysti og óttast ekki, því að Drottinn Guð er styrkur minn og söngur minn, og hann hefur orðið mér til hjálpræðis.</w:t>
      </w:r>
    </w:p>
    <w:p/>
    <w:p>
      <w:r xmlns:w="http://schemas.openxmlformats.org/wordprocessingml/2006/main">
        <w:t xml:space="preserve">Sálmarnir 13:6 Ég vil lofsyngja Drottni, af því að hann hefur sýnt mér ríkulega framkomu.</w:t>
      </w:r>
    </w:p>
    <w:p/>
    <w:p>
      <w:r xmlns:w="http://schemas.openxmlformats.org/wordprocessingml/2006/main">
        <w:t xml:space="preserve">Sálmaritarinn lýsir þakklæti fyrir rausnarlegar blessanir Drottins í lífi hans.</w:t>
      </w:r>
    </w:p>
    <w:p/>
    <w:p>
      <w:r xmlns:w="http://schemas.openxmlformats.org/wordprocessingml/2006/main">
        <w:t xml:space="preserve">1. Að meta örlæti Guðs</w:t>
      </w:r>
    </w:p>
    <w:p/>
    <w:p>
      <w:r xmlns:w="http://schemas.openxmlformats.org/wordprocessingml/2006/main">
        <w:t xml:space="preserve">2. Að tjá þakklæti til Drottins</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Sálmur 103:2 - Lofa þú Drottin, sál mín, og gleym ekki öllum velgjörðum hans.</w:t>
      </w:r>
    </w:p>
    <w:p/>
    <w:p>
      <w:r xmlns:w="http://schemas.openxmlformats.org/wordprocessingml/2006/main">
        <w:t xml:space="preserve">Sálmur 14 er sálmur sem fjallar um heimsku hinna óguðlegu og leggur áherslu á þörfina fyrir réttlæti og traust á Guði. Það undirstrikar hið algilda eðli syndugleika mannsins og kallar á iðrun.</w:t>
      </w:r>
    </w:p>
    <w:p/>
    <w:p>
      <w:r xmlns:w="http://schemas.openxmlformats.org/wordprocessingml/2006/main">
        <w:t xml:space="preserve">1. málsgrein: Sálmaritarinn byrjar á því að lýsa því yfir að heimskingjar segi í hjarta sínu að það sé enginn Guð. Hann lýsir spilltum háttum þeirra og leggur áherslu á skilningsleysi þeirra og mistök við að gera gott (Sálmur 14:1-3).</w:t>
      </w:r>
    </w:p>
    <w:p/>
    <w:p>
      <w:r xmlns:w="http://schemas.openxmlformats.org/wordprocessingml/2006/main">
        <w:t xml:space="preserve">2. málsgrein: Sálmaritarinn veltir fyrir sér ástandi mannkyns og segir að allir hafi snúið sér frá vegum Guðs. Hann leggur áherslu á hið algilda eðli syndugleika mannsins og undirstrikar hvernig enginn er réttlátur (Sálmur 14:4-6).</w:t>
      </w:r>
    </w:p>
    <w:p/>
    <w:p>
      <w:r xmlns:w="http://schemas.openxmlformats.org/wordprocessingml/2006/main">
        <w:t xml:space="preserve">3. málsgrein: Sálmaritarinn lýsir von um hjálpræði Ísraels og kallar á Guð að koma með frelsun og endurreisa fólk sitt. Hann býst við því að gleðjast þegar Guð kemur til endurlausnar (Sálmur 14:7).</w:t>
      </w:r>
    </w:p>
    <w:p/>
    <w:p>
      <w:r xmlns:w="http://schemas.openxmlformats.org/wordprocessingml/2006/main">
        <w:t xml:space="preserve">Í stuttu máli,</w:t>
      </w:r>
    </w:p>
    <w:p>
      <w:r xmlns:w="http://schemas.openxmlformats.org/wordprocessingml/2006/main">
        <w:t xml:space="preserve">Sálmur fjórtán gjafir</w:t>
      </w:r>
    </w:p>
    <w:p>
      <w:r xmlns:w="http://schemas.openxmlformats.org/wordprocessingml/2006/main">
        <w:t xml:space="preserve">hugleiðing um heimsku manna,</w:t>
      </w:r>
    </w:p>
    <w:p>
      <w:r xmlns:w="http://schemas.openxmlformats.org/wordprocessingml/2006/main">
        <w:t xml:space="preserve">og ákall um réttlæti og traust á Guð,</w:t>
      </w:r>
    </w:p>
    <w:p>
      <w:r xmlns:w="http://schemas.openxmlformats.org/wordprocessingml/2006/main">
        <w:t xml:space="preserve">undirstrika iðrun sem nauðsynlegt svar.</w:t>
      </w:r>
    </w:p>
    <w:p/>
    <w:p>
      <w:r xmlns:w="http://schemas.openxmlformats.org/wordprocessingml/2006/main">
        <w:t xml:space="preserve">Að leggja áherslu á heimsku sem náðst hefur með því að lýsa þeim sem afneita tilvist Guðs,</w:t>
      </w:r>
    </w:p>
    <w:p>
      <w:r xmlns:w="http://schemas.openxmlformats.org/wordprocessingml/2006/main">
        <w:t xml:space="preserve">og leggja áherslu á syndsemi sem náðst hefur með því að viðurkenna alhliða frávik frá réttlæti.</w:t>
      </w:r>
    </w:p>
    <w:p>
      <w:r xmlns:w="http://schemas.openxmlformats.org/wordprocessingml/2006/main">
        <w:t xml:space="preserve">Að minnast á guðfræðilega íhugun sem sýnd er varðandi viðurkenningu á hjálpræði Guðs á sama tíma og hún tjáir von um frelsun og endurreisn.</w:t>
      </w:r>
    </w:p>
    <w:p/>
    <w:p>
      <w:r xmlns:w="http://schemas.openxmlformats.org/wordprocessingml/2006/main">
        <w:t xml:space="preserve">Sálmarnir 14:1 Heimskinginn segir í hjarta sínu: ,,Guð er enginn. Þeir eru spilltir, þeir hafa unnið viðurstyggð, enginn gjörir gott.</w:t>
      </w:r>
    </w:p>
    <w:p/>
    <w:p>
      <w:r xmlns:w="http://schemas.openxmlformats.org/wordprocessingml/2006/main">
        <w:t xml:space="preserve">Heimskinginn afneitar tilvist Guðs og allir menn eru spilltir og hafa unnið viðurstyggð.</w:t>
      </w:r>
    </w:p>
    <w:p/>
    <w:p>
      <w:r xmlns:w="http://schemas.openxmlformats.org/wordprocessingml/2006/main">
        <w:t xml:space="preserve">1. Tilgangsleysi þess að afneita Guði: A um Sálm 14:1</w:t>
      </w:r>
    </w:p>
    <w:p/>
    <w:p>
      <w:r xmlns:w="http://schemas.openxmlformats.org/wordprocessingml/2006/main">
        <w:t xml:space="preserve">2. Siðspilling mannkyns: A um Sálma 14:1</w:t>
      </w:r>
    </w:p>
    <w:p/>
    <w:p>
      <w:r xmlns:w="http://schemas.openxmlformats.org/wordprocessingml/2006/main">
        <w:t xml:space="preserve">1. Rómverjabréfið 3:10-18 - Kenningar Páls um almenna synd og siðspillingu mannkyns.</w:t>
      </w:r>
    </w:p>
    <w:p/>
    <w:p>
      <w:r xmlns:w="http://schemas.openxmlformats.org/wordprocessingml/2006/main">
        <w:t xml:space="preserve">2. Rómverjabréfið 1:18-25 - Kenningar Páls um tilgangsleysi þess að afneita tilvist Guðs.</w:t>
      </w:r>
    </w:p>
    <w:p/>
    <w:p>
      <w:r xmlns:w="http://schemas.openxmlformats.org/wordprocessingml/2006/main">
        <w:t xml:space="preserve">Sálmarnir 14:2 Drottinn horfði niður af himni á mannanna börn, til þess að sjá, hvort einhver væri skilningsríkur og leiti Guðs.</w:t>
      </w:r>
    </w:p>
    <w:p/>
    <w:p>
      <w:r xmlns:w="http://schemas.openxmlformats.org/wordprocessingml/2006/main">
        <w:t xml:space="preserve">Guð lítur niður til að sjá hvort einhver sé að leita hans.</w:t>
      </w:r>
    </w:p>
    <w:p/>
    <w:p>
      <w:r xmlns:w="http://schemas.openxmlformats.org/wordprocessingml/2006/main">
        <w:t xml:space="preserve">1. Guð er alltaf að fylgjast með okkur og hann vill að við leitum hans.</w:t>
      </w:r>
    </w:p>
    <w:p/>
    <w:p>
      <w:r xmlns:w="http://schemas.openxmlformats.org/wordprocessingml/2006/main">
        <w:t xml:space="preserve">2. Við verðum að leitast við að skilja og leita Guðs til að finna tilgang í lífi okkar.</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Sálmur 27:8 - "Þegar þú sagðir: "Leitið auglits míns," sagði hjarta mitt við þig: "Auglit þitt, Drottinn, ég mun leita.</w:t>
      </w:r>
    </w:p>
    <w:p/>
    <w:p>
      <w:r xmlns:w="http://schemas.openxmlformats.org/wordprocessingml/2006/main">
        <w:t xml:space="preserve">Sálmarnir 14:3 Allir hafa þeir farið til hliðar, þeir eru allir orðnir óhreinir, enginn gjörir gott, ekki einn.</w:t>
      </w:r>
    </w:p>
    <w:p/>
    <w:p>
      <w:r xmlns:w="http://schemas.openxmlformats.org/wordprocessingml/2006/main">
        <w:t xml:space="preserve">Enginn er fullkominn og enginn er laus við synd.</w:t>
      </w:r>
    </w:p>
    <w:p/>
    <w:p>
      <w:r xmlns:w="http://schemas.openxmlformats.org/wordprocessingml/2006/main">
        <w:t xml:space="preserve">1: Við verðum að leitast við að vera nær Guði og lifa lífi réttlætis og réttlætis.</w:t>
      </w:r>
    </w:p>
    <w:p/>
    <w:p>
      <w:r xmlns:w="http://schemas.openxmlformats.org/wordprocessingml/2006/main">
        <w:t xml:space="preserve">2: Við verðum að vera meðvituð um eigin mistök okkar og leitast við að sigrast á þeim með náð Guðs.</w:t>
      </w:r>
    </w:p>
    <w:p/>
    <w:p>
      <w:r xmlns:w="http://schemas.openxmlformats.org/wordprocessingml/2006/main">
        <w:t xml:space="preserve">1: Efesusbréfið 2:8-9 - Því að af náð eruð þér hólpnir fyrir trú. og það ekki af yður sjálfum. Það er gjöf Guðs. Ekki af verkum, svo að enginn hrósaði sér.</w:t>
      </w:r>
    </w:p>
    <w:p/>
    <w:p>
      <w:r xmlns:w="http://schemas.openxmlformats.org/wordprocessingml/2006/main">
        <w:t xml:space="preserve">2: Rómverjabréfið 3:23 - Því að allir hafa syndgað og skortir dýrð Guðs.</w:t>
      </w:r>
    </w:p>
    <w:p/>
    <w:p>
      <w:r xmlns:w="http://schemas.openxmlformats.org/wordprocessingml/2006/main">
        <w:t xml:space="preserve">Sálmarnir 14:4 Hafa allir illgjörðamenn enga þekkingu? sem eta þjóð mína eins og þeir eta brauð og ákalla ekki Drottin.</w:t>
      </w:r>
    </w:p>
    <w:p/>
    <w:p>
      <w:r xmlns:w="http://schemas.openxmlformats.org/wordprocessingml/2006/main">
        <w:t xml:space="preserve">Þeir sem verka ranglætið hafa enga þekkingu á Guði og eru eyðileggjandi fyrir fólk Guðs.</w:t>
      </w:r>
    </w:p>
    <w:p/>
    <w:p>
      <w:r xmlns:w="http://schemas.openxmlformats.org/wordprocessingml/2006/main">
        <w:t xml:space="preserve">1: Eyðileggjandi eðli syndarinnar</w:t>
      </w:r>
    </w:p>
    <w:p/>
    <w:p>
      <w:r xmlns:w="http://schemas.openxmlformats.org/wordprocessingml/2006/main">
        <w:t xml:space="preserve">2: Að þekkja Guð á móti því að þekkja hið illa</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Jeremía 17:9 - "Svikur er hjartað umfram allt og illt í örvæntingu, hver getur vitað það?"</w:t>
      </w:r>
    </w:p>
    <w:p/>
    <w:p>
      <w:r xmlns:w="http://schemas.openxmlformats.org/wordprocessingml/2006/main">
        <w:t xml:space="preserve">Sálmarnir 14:5 Þeir voru í miklum ótta, því að Guð er af kynslóð réttlátra.</w:t>
      </w:r>
    </w:p>
    <w:p/>
    <w:p>
      <w:r xmlns:w="http://schemas.openxmlformats.org/wordprocessingml/2006/main">
        <w:t xml:space="preserve">Fólk sem gerir það sem er rétt er í lotningu fyrir Guði, sem er mitt á meðal þeirra.</w:t>
      </w:r>
    </w:p>
    <w:p/>
    <w:p>
      <w:r xmlns:w="http://schemas.openxmlformats.org/wordprocessingml/2006/main">
        <w:t xml:space="preserve">1. Guð er með þeim sem gera það sem er rétt</w:t>
      </w:r>
    </w:p>
    <w:p/>
    <w:p>
      <w:r xmlns:w="http://schemas.openxmlformats.org/wordprocessingml/2006/main">
        <w:t xml:space="preserve">2. Óttast Guð og gerðu það sem er rétt</w:t>
      </w:r>
    </w:p>
    <w:p/>
    <w:p>
      <w:r xmlns:w="http://schemas.openxmlformats.org/wordprocessingml/2006/main">
        <w:t xml:space="preserve">1. Orðskviðirnir 14:2 Hver sem gengur í hreinskilni, óttast Drottin, en sá sem er villur á vegum sínum, fyrirlítur hann.</w:t>
      </w:r>
    </w:p>
    <w:p/>
    <w:p>
      <w:r xmlns:w="http://schemas.openxmlformats.org/wordprocessingml/2006/main">
        <w:t xml:space="preserve">2. Rómverjabréfið 12:1-2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Sálmarnir 14:6 Þér hafið skammað ráð hinna fátæku, því að Drottinn er hans athvarf.</w:t>
      </w:r>
    </w:p>
    <w:p/>
    <w:p>
      <w:r xmlns:w="http://schemas.openxmlformats.org/wordprocessingml/2006/main">
        <w:t xml:space="preserve">Hinir fátæku hafa verið til skammar af öðrum, en Drottinn er skjól þeirra.</w:t>
      </w:r>
    </w:p>
    <w:p/>
    <w:p>
      <w:r xmlns:w="http://schemas.openxmlformats.org/wordprocessingml/2006/main">
        <w:t xml:space="preserve">1. „Engin skömm í skjóli: Að finna huggun í Guði“</w:t>
      </w:r>
    </w:p>
    <w:p/>
    <w:p>
      <w:r xmlns:w="http://schemas.openxmlformats.org/wordprocessingml/2006/main">
        <w:t xml:space="preserve">2. "Þægindi fátækra: Að treysta á Drottin"</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40:17 - "En ég er fátækur og þurfandi, megi Drottinn hugsa um mig. Þú ert hjálp mín og frelsari, þú ert minn Guð, tef ekki."</w:t>
      </w:r>
    </w:p>
    <w:p/>
    <w:p>
      <w:r xmlns:w="http://schemas.openxmlformats.org/wordprocessingml/2006/main">
        <w:t xml:space="preserve">Sálmarnir 14:7 Ó, að hjálpræði Ísraels væri komið frá Síon! Þegar Drottinn snýr aftur lýð sínum, mun Jakob fagna og Ísrael fagna.</w:t>
      </w:r>
    </w:p>
    <w:p/>
    <w:p>
      <w:r xmlns:w="http://schemas.openxmlformats.org/wordprocessingml/2006/main">
        <w:t xml:space="preserve">Frelsun Ísraels mun koma frá Síon, og þegar Drottinn leiðir aftur hina herteknu munu Jakob og Ísrael fagna.</w:t>
      </w:r>
    </w:p>
    <w:p/>
    <w:p>
      <w:r xmlns:w="http://schemas.openxmlformats.org/wordprocessingml/2006/main">
        <w:t xml:space="preserve">1. Gleði endurlausnar: Gleðst yfir frelsun Drottins</w:t>
      </w:r>
    </w:p>
    <w:p/>
    <w:p>
      <w:r xmlns:w="http://schemas.openxmlformats.org/wordprocessingml/2006/main">
        <w:t xml:space="preserve">2. Von á Drottin: Að treysta á hjálpræði hans</w:t>
      </w:r>
    </w:p>
    <w:p/>
    <w:p>
      <w:r xmlns:w="http://schemas.openxmlformats.org/wordprocessingml/2006/main">
        <w:t xml:space="preserve">1. Jesaja 12:2-3 "Sjá, Guð er hjálpræði mitt, ég treysti og óttast ekki, því að Drottinn Drottinn er styrkur minn og söngur minn, hann er líka orðinn mér hjálpræði. Fyrir því skuluð þér draga vatn með fögnuði. upp úr brunnum hjálpræðisins."</w:t>
      </w:r>
    </w:p>
    <w:p/>
    <w:p>
      <w:r xmlns:w="http://schemas.openxmlformats.org/wordprocessingml/2006/main">
        <w:t xml:space="preserve">2. Míka 7:7 "Þess vegna mun ég líta til Drottins, vænta Guðs hjálpræðis míns, Guð minn mun hlýða á mig."</w:t>
      </w:r>
    </w:p>
    <w:p/>
    <w:p>
      <w:r xmlns:w="http://schemas.openxmlformats.org/wordprocessingml/2006/main">
        <w:t xml:space="preserve">Sálmur 15 er sálmur sem kannar einkenni og hegðun þeirra sem fá að dvelja í návist Guðs. Það leggur áherslu á mikilvægi réttlætis, ráðvendni og hlýðni við boð Guðs.</w:t>
      </w:r>
    </w:p>
    <w:p/>
    <w:p>
      <w:r xmlns:w="http://schemas.openxmlformats.org/wordprocessingml/2006/main">
        <w:t xml:space="preserve">1. málsgrein: Sálmaritarinn byrjar á því að setja fram spurninguna um hver megi búa í heilögu tjaldi Guðs eða á hans heilögu hæð. Síðan heldur hann áfram að lýsa eiginleikum og gjörðum þeirra sem eru verðugir (Sálmur 15:1-2).</w:t>
      </w:r>
    </w:p>
    <w:p/>
    <w:p>
      <w:r xmlns:w="http://schemas.openxmlformats.org/wordprocessingml/2006/main">
        <w:t xml:space="preserve">2. málsgrein: Sálmaritarinn dregur fram nokkra réttláta hegðun, þar á meðal að tala sannleikann, forðast rógburð, gera ekki rangt við aðra, fyrirlíta hið illa, heiðra þá sem óttast Drottin, halda loforð sín, jafnvel með persónulegum kostnaði (Sálmur 15:3-5).</w:t>
      </w:r>
    </w:p>
    <w:p/>
    <w:p>
      <w:r xmlns:w="http://schemas.openxmlformats.org/wordprocessingml/2006/main">
        <w:t xml:space="preserve">Í stuttu máli,</w:t>
      </w:r>
    </w:p>
    <w:p>
      <w:r xmlns:w="http://schemas.openxmlformats.org/wordprocessingml/2006/main">
        <w:t xml:space="preserve">Sálmur fimmtán gjafir</w:t>
      </w:r>
    </w:p>
    <w:p>
      <w:r xmlns:w="http://schemas.openxmlformats.org/wordprocessingml/2006/main">
        <w:t xml:space="preserve">könnun á einkennum og hegðun</w:t>
      </w:r>
    </w:p>
    <w:p>
      <w:r xmlns:w="http://schemas.openxmlformats.org/wordprocessingml/2006/main">
        <w:t xml:space="preserve">þeirra sem fá að dvelja í návist Guðs,</w:t>
      </w:r>
    </w:p>
    <w:p>
      <w:r xmlns:w="http://schemas.openxmlformats.org/wordprocessingml/2006/main">
        <w:t xml:space="preserve">undirstrika réttlæti og ráðvendni sem nauðsynlega eiginleika.</w:t>
      </w:r>
    </w:p>
    <w:p/>
    <w:p>
      <w:r xmlns:w="http://schemas.openxmlformats.org/wordprocessingml/2006/main">
        <w:t xml:space="preserve">Með því að leggja áherslu á fyrirspurn sem næst með því að setja fram spurningu um að búa í návist Guðs,</w:t>
      </w:r>
    </w:p>
    <w:p>
      <w:r xmlns:w="http://schemas.openxmlformats.org/wordprocessingml/2006/main">
        <w:t xml:space="preserve">og leggja áherslu á réttláta hegðun sem næst með því að lýsa tilteknum aðgerðum.</w:t>
      </w:r>
    </w:p>
    <w:p>
      <w:r xmlns:w="http://schemas.openxmlformats.org/wordprocessingml/2006/main">
        <w:t xml:space="preserve">Að minnast á guðfræðilega ígrundun sem sýnd er varðandi viðurkenningu á guðlegum heilagleika en staðfesta mikilvægi siðferðislegrar hegðunar.</w:t>
      </w:r>
    </w:p>
    <w:p/>
    <w:p>
      <w:r xmlns:w="http://schemas.openxmlformats.org/wordprocessingml/2006/main">
        <w:t xml:space="preserve">Sálmarnir 15:1 Drottinn, hver mun dvelja í tjaldbúð þinni? hver á að búa á þínu heilaga fjalli?</w:t>
      </w:r>
    </w:p>
    <w:p/>
    <w:p>
      <w:r xmlns:w="http://schemas.openxmlformats.org/wordprocessingml/2006/main">
        <w:t xml:space="preserve">Í þessum kafla er spurt hver sé verðugur þess að vera í tjaldbúð Drottins og hver sé þess verðugur að búa á hans heilögu hæð.</w:t>
      </w:r>
    </w:p>
    <w:p/>
    <w:p>
      <w:r xmlns:w="http://schemas.openxmlformats.org/wordprocessingml/2006/main">
        <w:t xml:space="preserve">1: Leiðin til að vera í tjaldbúð Drottins</w:t>
      </w:r>
    </w:p>
    <w:p/>
    <w:p>
      <w:r xmlns:w="http://schemas.openxmlformats.org/wordprocessingml/2006/main">
        <w:t xml:space="preserve">2: Að verða verðugur til að búa á heilögu hæð Guðs</w:t>
      </w:r>
    </w:p>
    <w:p/>
    <w:p>
      <w:r xmlns:w="http://schemas.openxmlformats.org/wordprocessingml/2006/main">
        <w:t xml:space="preserve">1: Jesaja 33:14-16 - Hinir réttlátu munu dvelja í návist Drottins og búa öruggir á hans heilaga hæð.</w:t>
      </w:r>
    </w:p>
    <w:p/>
    <w:p>
      <w:r xmlns:w="http://schemas.openxmlformats.org/wordprocessingml/2006/main">
        <w:t xml:space="preserve">2: Filippíbréfið 4:8 - Að lokum, bræður, allt sem er satt, allt sem er virðingarvert, allt sem er réttlátt, allt sem er hreint, allt sem er yndislegt, allt sem lofsvert er, ef það er ágæti, ef það er eitthvað sem er lofsvert, hugsið um. um þessa hluti.</w:t>
      </w:r>
    </w:p>
    <w:p/>
    <w:p>
      <w:r xmlns:w="http://schemas.openxmlformats.org/wordprocessingml/2006/main">
        <w:t xml:space="preserve">Sálmarnir 15:2 Sá sem breytir réttvíslega og iðkar réttlæti og talar sannleikann í hjarta sínu.</w:t>
      </w:r>
    </w:p>
    <w:p/>
    <w:p>
      <w:r xmlns:w="http://schemas.openxmlformats.org/wordprocessingml/2006/main">
        <w:t xml:space="preserve">Í kaflanum er talað um réttlátan mann sem gengur og vinnur réttlátlega og talar sannleikann af hjarta sínu.</w:t>
      </w:r>
    </w:p>
    <w:p/>
    <w:p>
      <w:r xmlns:w="http://schemas.openxmlformats.org/wordprocessingml/2006/main">
        <w:t xml:space="preserve">1. Að tala sannleikann í hjörtum okkar</w:t>
      </w:r>
    </w:p>
    <w:p/>
    <w:p>
      <w:r xmlns:w="http://schemas.openxmlformats.org/wordprocessingml/2006/main">
        <w:t xml:space="preserve">2. Að lifa réttlátu lífi</w:t>
      </w:r>
    </w:p>
    <w:p/>
    <w:p>
      <w:r xmlns:w="http://schemas.openxmlformats.org/wordprocessingml/2006/main">
        <w:t xml:space="preserve">1. Rómverjabréfið 12:9-10 - Láttu kærleikann vera ósvikinn. Andstyggð á því sem illt er; halda fast við það sem gott er. Elskið hvert annað með bróðurást. Framúr hver annan í að sýna heiður.</w:t>
      </w:r>
    </w:p>
    <w:p/>
    <w:p>
      <w:r xmlns:w="http://schemas.openxmlformats.org/wordprocessingml/2006/main">
        <w:t xml:space="preserve">2. Orðskviðirnir 10:19 - Þegar orð eru mörg, þá skortir ekki brotið, en hyggur er sá sem snýr að vörum sínum.</w:t>
      </w:r>
    </w:p>
    <w:p/>
    <w:p>
      <w:r xmlns:w="http://schemas.openxmlformats.org/wordprocessingml/2006/main">
        <w:t xml:space="preserve">Sálmarnir 15:3 Sá sem ekki gagnrýnir tungu sína, gjörir ekki náunga sínum illt og skammar ekki náunga sinn.</w:t>
      </w:r>
    </w:p>
    <w:p/>
    <w:p>
      <w:r xmlns:w="http://schemas.openxmlformats.org/wordprocessingml/2006/main">
        <w:t xml:space="preserve">Sá sem talar vingjarnlega um aðra og gerir þá ekki mein, né talar illa um þá, mun vera blessaður.</w:t>
      </w:r>
    </w:p>
    <w:p/>
    <w:p>
      <w:r xmlns:w="http://schemas.openxmlformats.org/wordprocessingml/2006/main">
        <w:t xml:space="preserve">1: Kraftur orðanna - Hvernig orð okkar geta fært blessun eða bölvun inn í líf okkar.</w:t>
      </w:r>
    </w:p>
    <w:p/>
    <w:p>
      <w:r xmlns:w="http://schemas.openxmlformats.org/wordprocessingml/2006/main">
        <w:t xml:space="preserve">2: Elskaðu náunga þinn - Sýnum þeim sem í kringum okkur eru góðvild og skilning.</w:t>
      </w:r>
    </w:p>
    <w:p/>
    <w:p>
      <w:r xmlns:w="http://schemas.openxmlformats.org/wordprocessingml/2006/main">
        <w:t xml:space="preserve">1: Lúkas 6:31 "Gjörið öðrum eins og þú vilt að þeir gjöri yður."</w:t>
      </w:r>
    </w:p>
    <w:p/>
    <w:p>
      <w:r xmlns:w="http://schemas.openxmlformats.org/wordprocessingml/2006/main">
        <w:t xml:space="preserve">2: Kólossubréfið 4:6 „Látið samtal yðar ávallt vera náðarfullt, kryddað með salti, svo að þér vitið hvernig eigi að svara öllum.“</w:t>
      </w:r>
    </w:p>
    <w:p/>
    <w:p>
      <w:r xmlns:w="http://schemas.openxmlformats.org/wordprocessingml/2006/main">
        <w:t xml:space="preserve">Sálmarnir 15:4 Í augum hans er svívirðilegur maður fyrirlitinn. en hann heiðrar þá sem óttast Drottin. Sá sem sver sér til meins og breytir ekki.</w:t>
      </w:r>
    </w:p>
    <w:p/>
    <w:p>
      <w:r xmlns:w="http://schemas.openxmlformats.org/wordprocessingml/2006/main">
        <w:t xml:space="preserve">Sálmaritarinn lofar þá sem heiðra Drottin og halda orð þeirra, jafnvel þegar það er þeim til skaða.</w:t>
      </w:r>
    </w:p>
    <w:p/>
    <w:p>
      <w:r xmlns:w="http://schemas.openxmlformats.org/wordprocessingml/2006/main">
        <w:t xml:space="preserve">1. Kraftur þess að halda orði þínu</w:t>
      </w:r>
    </w:p>
    <w:p/>
    <w:p>
      <w:r xmlns:w="http://schemas.openxmlformats.org/wordprocessingml/2006/main">
        <w:t xml:space="preserve">2. Að heiðra Drottin í öllum aðstæðum</w:t>
      </w:r>
    </w:p>
    <w:p/>
    <w:p>
      <w:r xmlns:w="http://schemas.openxmlformats.org/wordprocessingml/2006/main">
        <w:t xml:space="preserve">1. Matteusarguðspjall 5:33-37 - Kennsla Jesú um eiðana og að halda orð sín</w:t>
      </w:r>
    </w:p>
    <w:p/>
    <w:p>
      <w:r xmlns:w="http://schemas.openxmlformats.org/wordprocessingml/2006/main">
        <w:t xml:space="preserve">2. Orðskviðirnir 3:1-4 Leiðbeiningar um að heiðra Drottin í öllum aðstæðum</w:t>
      </w:r>
    </w:p>
    <w:p/>
    <w:p>
      <w:r xmlns:w="http://schemas.openxmlformats.org/wordprocessingml/2006/main">
        <w:t xml:space="preserve">Sálmarnir 15:5 Sá sem ekki leggur fé sitt í okur og tekur ekki laun gegn saklausum. Sá sem gjörir þetta mun aldrei hrærast.</w:t>
      </w:r>
    </w:p>
    <w:p/>
    <w:p>
      <w:r xmlns:w="http://schemas.openxmlformats.org/wordprocessingml/2006/main">
        <w:t xml:space="preserve">Hinir réttlátu verða áfram öruggir ef þeir hagnýta sér ekki eða taka óréttlátan ávinning af öðrum.</w:t>
      </w:r>
    </w:p>
    <w:p/>
    <w:p>
      <w:r xmlns:w="http://schemas.openxmlformats.org/wordprocessingml/2006/main">
        <w:t xml:space="preserve">1. Vernd Guðs fyrir réttvísa</w:t>
      </w:r>
    </w:p>
    <w:p/>
    <w:p>
      <w:r xmlns:w="http://schemas.openxmlformats.org/wordprocessingml/2006/main">
        <w:t xml:space="preserve">2. Blessun réttlætisins í verki</w:t>
      </w:r>
    </w:p>
    <w:p/>
    <w:p>
      <w:r xmlns:w="http://schemas.openxmlformats.org/wordprocessingml/2006/main">
        <w:t xml:space="preserve">1. Orðskviðirnir 13:11 - Auðurinn sem aflað er í flýti mun minnka, en sá sem safnar smátt og smátt mun auka hann.</w:t>
      </w:r>
    </w:p>
    <w:p/>
    <w:p>
      <w:r xmlns:w="http://schemas.openxmlformats.org/wordprocessingml/2006/main">
        <w:t xml:space="preserve">2. Míka 6:8 - Hann hefur sagt þér, maður, hvað gott er. Og hvers krefst Drottinn af þér annað en að gjöra rétt, elska góðvild og ganga auðmjúkur með Guði þínum?</w:t>
      </w:r>
    </w:p>
    <w:p/>
    <w:p>
      <w:r xmlns:w="http://schemas.openxmlformats.org/wordprocessingml/2006/main">
        <w:t xml:space="preserve">Sálmur 16 er sálmur trausts og trausts á vernd og ráðstöfun Guðs. Það lýsir hollustu sálmaritarans við Guð og að hann treysti á hann fyrir leiðsögn, gleði og öryggi.</w:t>
      </w:r>
    </w:p>
    <w:p/>
    <w:p>
      <w:r xmlns:w="http://schemas.openxmlformats.org/wordprocessingml/2006/main">
        <w:t xml:space="preserve">1. málsgrein: Sálmaritarinn lýsir yfir trausti sínu á Guð sem athvarf sitt og viðurkennir að fyrir utan hann er ekkert gott. Hann lofar Drottin fyrir að vera hans útvaldi hlutur og örugg arfleifð (Sálmur 16:1-3).</w:t>
      </w:r>
    </w:p>
    <w:p/>
    <w:p>
      <w:r xmlns:w="http://schemas.openxmlformats.org/wordprocessingml/2006/main">
        <w:t xml:space="preserve">2. málsgrein: Sálmaritarinn lýsir ánægju yfir guðræknu fólki í kringum sig og afsalar sér öllum tengslum við skurðgoðadýrkun. Hann staðfestir að Guð sé hlutdeild hans og uppspretta ráðlegginga, jafnvel á nóttunni (Sálmur 16:4-7).</w:t>
      </w:r>
    </w:p>
    <w:p/>
    <w:p>
      <w:r xmlns:w="http://schemas.openxmlformats.org/wordprocessingml/2006/main">
        <w:t xml:space="preserve">3. málsgrein: Sálmaritarinn gleðst yfir nærveru Drottins og viðurkennir leiðsögn hans og fullvissu. Hann treystir því að Guð muni ekki yfirgefa hann til Heljar heldur gefa honum eilíft líf í návist hans (Sálmur 16:8-11).</w:t>
      </w:r>
    </w:p>
    <w:p/>
    <w:p>
      <w:r xmlns:w="http://schemas.openxmlformats.org/wordprocessingml/2006/main">
        <w:t xml:space="preserve">Í stuttu máli,</w:t>
      </w:r>
    </w:p>
    <w:p>
      <w:r xmlns:w="http://schemas.openxmlformats.org/wordprocessingml/2006/main">
        <w:t xml:space="preserve">Sálmur sextán gjafir</w:t>
      </w:r>
    </w:p>
    <w:p>
      <w:r xmlns:w="http://schemas.openxmlformats.org/wordprocessingml/2006/main">
        <w:t xml:space="preserve">traustsyfirlýsingu,</w:t>
      </w:r>
    </w:p>
    <w:p>
      <w:r xmlns:w="http://schemas.openxmlformats.org/wordprocessingml/2006/main">
        <w:t xml:space="preserve">og tjáningu hollustu við Guð,</w:t>
      </w:r>
    </w:p>
    <w:p>
      <w:r xmlns:w="http://schemas.openxmlformats.org/wordprocessingml/2006/main">
        <w:t xml:space="preserve">undirstrika að treysta á hann fyrir leiðsögn, gleði og öryggi.</w:t>
      </w:r>
    </w:p>
    <w:p/>
    <w:p>
      <w:r xmlns:w="http://schemas.openxmlformats.org/wordprocessingml/2006/main">
        <w:t xml:space="preserve">Að leggja áherslu á traust sem náðst hefur með því að staðfesta Guð sem athvarf,</w:t>
      </w:r>
    </w:p>
    <w:p>
      <w:r xmlns:w="http://schemas.openxmlformats.org/wordprocessingml/2006/main">
        <w:t xml:space="preserve">og leggja áherslu á hollustu sem náðst hefur með því að láta í ljós ánægju í guðræknum félagsskap.</w:t>
      </w:r>
    </w:p>
    <w:p>
      <w:r xmlns:w="http://schemas.openxmlformats.org/wordprocessingml/2006/main">
        <w:t xml:space="preserve">Að minnast á guðfræðilega íhugun sem sýnd er um að viðurkenna guðlega leiðsögn á meðan að búast við eilífu lífi í návist hans.</w:t>
      </w:r>
    </w:p>
    <w:p/>
    <w:p>
      <w:r xmlns:w="http://schemas.openxmlformats.org/wordprocessingml/2006/main">
        <w:t xml:space="preserve">Sálmarnir 16:1 Varðveit mig, ó Guð, því að á þig treysti ég.</w:t>
      </w:r>
    </w:p>
    <w:p/>
    <w:p>
      <w:r xmlns:w="http://schemas.openxmlformats.org/wordprocessingml/2006/main">
        <w:t xml:space="preserve">Sálmaritarinn biður Guð um að vernda hann og varðveita, um leið og hann treystir Guði.</w:t>
      </w:r>
    </w:p>
    <w:p/>
    <w:p>
      <w:r xmlns:w="http://schemas.openxmlformats.org/wordprocessingml/2006/main">
        <w:t xml:space="preserve">1. Að treysta á Guð á erfiðum tímum</w:t>
      </w:r>
    </w:p>
    <w:p/>
    <w:p>
      <w:r xmlns:w="http://schemas.openxmlformats.org/wordprocessingml/2006/main">
        <w:t xml:space="preserve">2. Að finna öryggi í Guði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56:4 - "Á Guði, hvers orð ég lofa, á Guð treysti ég, ég skal ekki óttast. Hvað getur holdið mér gert?"</w:t>
      </w:r>
    </w:p>
    <w:p/>
    <w:p>
      <w:r xmlns:w="http://schemas.openxmlformats.org/wordprocessingml/2006/main">
        <w:t xml:space="preserve">Sálmarnir 16:2 Sál mín, þú sagðir við Drottin: Þú ert Drottinn minn, gæska mín nær ekki til þín.</w:t>
      </w:r>
    </w:p>
    <w:p/>
    <w:p>
      <w:r xmlns:w="http://schemas.openxmlformats.org/wordprocessingml/2006/main">
        <w:t xml:space="preserve">Sálmaritarinn veltir fyrir sér mikilleika Drottins og lýsir vanhæfi hans í samanburði við hann.</w:t>
      </w:r>
    </w:p>
    <w:p/>
    <w:p>
      <w:r xmlns:w="http://schemas.openxmlformats.org/wordprocessingml/2006/main">
        <w:t xml:space="preserve">1: Gleðjumst í Drottni - við getum verið sátt við mikilleika Guðs</w:t>
      </w:r>
    </w:p>
    <w:p/>
    <w:p>
      <w:r xmlns:w="http://schemas.openxmlformats.org/wordprocessingml/2006/main">
        <w:t xml:space="preserve">2: Að þekkja okkar stað - Viðurkenna okkar eigin takmarkanir frammi fyrir Guði</w:t>
      </w:r>
    </w:p>
    <w:p/>
    <w:p>
      <w:r xmlns:w="http://schemas.openxmlformats.org/wordprocessingml/2006/main">
        <w:t xml:space="preserve">1: Jesaja 40:25-26 "Við hvern viljið þér þá líkja mér, eða á ég að vera jafn, segir Hinn heilagi. Hef upp augu yðar til hæða, og sjá, hver hefur skapað þetta, sem leiðir út her sinn eftir fjölda. : Hann kallar þá alla með nöfnum af miklum mætti sínum, af því að hann er sterkur í krafti, enginn bregst."</w:t>
      </w:r>
    </w:p>
    <w:p/>
    <w:p>
      <w:r xmlns:w="http://schemas.openxmlformats.org/wordprocessingml/2006/main">
        <w:t xml:space="preserve">2: Jeremía 9:23-24 "Svo segir Drottinn: Vitur maðurinn hrósa sér ekki af visku sinni, láti hinn kappi ekki hrósa sér af mætti sínum, láti ekki hinn ríka hrósa sér af auðæfum sínum, en sá sem hrósar sér. í því, að hann skilur og þekkir mig, að ég er Drottinn, sem iðk miskunn, rétt og réttlæti á jörðinni, því að á þessu hef ég þóknun, segir Drottinn."</w:t>
      </w:r>
    </w:p>
    <w:p/>
    <w:p>
      <w:r xmlns:w="http://schemas.openxmlformats.org/wordprocessingml/2006/main">
        <w:t xml:space="preserve">Sálmarnir 16:3 En hinum heilögu, sem eru á jörðu, og hinum ágætu, sem öll unun mín hefir.</w:t>
      </w:r>
    </w:p>
    <w:p/>
    <w:p>
      <w:r xmlns:w="http://schemas.openxmlformats.org/wordprocessingml/2006/main">
        <w:t xml:space="preserve">Sálmaritarinn lýsir ánægju sinni yfir þeim sem eru frábærir og heilagir á jörðu.</w:t>
      </w:r>
    </w:p>
    <w:p/>
    <w:p>
      <w:r xmlns:w="http://schemas.openxmlformats.org/wordprocessingml/2006/main">
        <w:t xml:space="preserve">1. Blessanir heilagleikans: Rannsókn á Sálmi 16:3</w:t>
      </w:r>
    </w:p>
    <w:p/>
    <w:p>
      <w:r xmlns:w="http://schemas.openxmlformats.org/wordprocessingml/2006/main">
        <w:t xml:space="preserve">2. Gleðin við að þjóna Guði: það sem Sálmur 16:3 getur kennt okkur</w:t>
      </w:r>
    </w:p>
    <w:p/>
    <w:p>
      <w:r xmlns:w="http://schemas.openxmlformats.org/wordprocessingml/2006/main">
        <w:t xml:space="preserve">1. Orðskviðirnir 3:13-15 - Sælir eru þeir sem finna visku, þeir sem öðlast skilning.</w:t>
      </w:r>
    </w:p>
    <w:p/>
    <w:p>
      <w:r xmlns:w="http://schemas.openxmlformats.org/wordprocessingml/2006/main">
        <w:t xml:space="preserve">2. Matteusarguðspjall 6:33 - En leitið fyrst ríkis hans og réttlætis, og allt þetta mun einnig verða yður gefið.</w:t>
      </w:r>
    </w:p>
    <w:p/>
    <w:p>
      <w:r xmlns:w="http://schemas.openxmlformats.org/wordprocessingml/2006/main">
        <w:t xml:space="preserve">Sálmarnir 16:4 Hryggir þeirra munu margfaldast, sem flýta sér að elta annan guð, dreypifórnir þeirra af blóði mun ég ekki færa, né taka nöfn þeirra á varir mínar.</w:t>
      </w:r>
    </w:p>
    <w:p/>
    <w:p>
      <w:r xmlns:w="http://schemas.openxmlformats.org/wordprocessingml/2006/main">
        <w:t xml:space="preserve">Guð vill að við höldum okkur frá öðrum guðum og skurðgoðadýrkun.</w:t>
      </w:r>
    </w:p>
    <w:p/>
    <w:p>
      <w:r xmlns:w="http://schemas.openxmlformats.org/wordprocessingml/2006/main">
        <w:t xml:space="preserve">1: Guð vill að við snúum okkur frá fölskum guðum og skurðgoðum og verðum trúr honum einum.</w:t>
      </w:r>
    </w:p>
    <w:p/>
    <w:p>
      <w:r xmlns:w="http://schemas.openxmlformats.org/wordprocessingml/2006/main">
        <w:t xml:space="preserve">2: Við getum verið trú Guði ef við einbeitum okkur að gæsku hans og krafti í stað þess að leita til annarra skurðgoða til að fá leiðsögn.</w:t>
      </w:r>
    </w:p>
    <w:p/>
    <w:p>
      <w:r xmlns:w="http://schemas.openxmlformats.org/wordprocessingml/2006/main">
        <w:t xml:space="preserve">1:5. Mósebók 6:5 - Þú skalt elska Drottin Guð þinn af öllu hjarta þínu og allri sálu þinni og af öllum mætti þínum.</w:t>
      </w:r>
    </w:p>
    <w:p/>
    <w:p>
      <w:r xmlns:w="http://schemas.openxmlformats.org/wordprocessingml/2006/main">
        <w:t xml:space="preserve">2:1 Jóhannesarbréf 5:21 - Börnin, varið yður frá skurðgoðum. Amen.</w:t>
      </w:r>
    </w:p>
    <w:p/>
    <w:p>
      <w:r xmlns:w="http://schemas.openxmlformats.org/wordprocessingml/2006/main">
        <w:t xml:space="preserve">Sálmarnir 16:5 Drottinn er hlutdeild óðals míns og bikars, þú heldur hlutskipti mínu.</w:t>
      </w:r>
    </w:p>
    <w:p/>
    <w:p>
      <w:r xmlns:w="http://schemas.openxmlformats.org/wordprocessingml/2006/main">
        <w:t xml:space="preserve">Guð er fullkominn uppspretta fyrirvara, verndar og friðar.</w:t>
      </w:r>
    </w:p>
    <w:p/>
    <w:p>
      <w:r xmlns:w="http://schemas.openxmlformats.org/wordprocessingml/2006/main">
        <w:t xml:space="preserve">1: Guð er fullkominn uppspretta allra blessana.</w:t>
      </w:r>
    </w:p>
    <w:p/>
    <w:p>
      <w:r xmlns:w="http://schemas.openxmlformats.org/wordprocessingml/2006/main">
        <w:t xml:space="preserve">2: Treystu á Guð fyrir þörfum þínum og hann mun veita þér.</w:t>
      </w:r>
    </w:p>
    <w:p/>
    <w:p>
      <w:r xmlns:w="http://schemas.openxmlformats.org/wordprocessingml/2006/main">
        <w:t xml:space="preserve">1: Matteusarguðspjall 6:33 En leitið fyrst ríkis hans og réttlætis, þá mun allt þetta einnig verða yður gefið.</w:t>
      </w:r>
    </w:p>
    <w:p/>
    <w:p>
      <w:r xmlns:w="http://schemas.openxmlformats.org/wordprocessingml/2006/main">
        <w:t xml:space="preserve">2: Filippíbréfið 4:19 Og Guð minn mun fullnægja öllum þörfum yðar í samræmi við auðlegð dýrðar sinnar í Kristi Jesú.</w:t>
      </w:r>
    </w:p>
    <w:p/>
    <w:p>
      <w:r xmlns:w="http://schemas.openxmlformats.org/wordprocessingml/2006/main">
        <w:t xml:space="preserve">Sálmarnir 16:6 Snúrurnar hafa fallið til mín á yndislegum stöðum; já, ég á góða arfleifð.</w:t>
      </w:r>
    </w:p>
    <w:p/>
    <w:p>
      <w:r xmlns:w="http://schemas.openxmlformats.org/wordprocessingml/2006/main">
        <w:t xml:space="preserve">Sálmaritarinn lýsir þakklæti fyrir blessanir arfleifðar sinnar.</w:t>
      </w:r>
    </w:p>
    <w:p/>
    <w:p>
      <w:r xmlns:w="http://schemas.openxmlformats.org/wordprocessingml/2006/main">
        <w:t xml:space="preserve">1. Fagnaðu yfir blessunum arfleifðar þinnar</w:t>
      </w:r>
    </w:p>
    <w:p/>
    <w:p>
      <w:r xmlns:w="http://schemas.openxmlformats.org/wordprocessingml/2006/main">
        <w:t xml:space="preserve">2. Þakklæti fyrir góðar gjafir Guðs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Efesusbréfið 1:3 - Lofaður sé Guð og faðir Drottins vors Jesú Krists, sem hefur blessað oss með öllum andlegum blessunum á himnum í Kristi.</w:t>
      </w:r>
    </w:p>
    <w:p/>
    <w:p>
      <w:r xmlns:w="http://schemas.openxmlformats.org/wordprocessingml/2006/main">
        <w:t xml:space="preserve">Sálmarnir 16:7 Ég vil lofa Drottin, sem hefir gefið mér ráð, og nýru mín kenndu mig um nætur.</w:t>
      </w:r>
    </w:p>
    <w:p/>
    <w:p>
      <w:r xmlns:w="http://schemas.openxmlformats.org/wordprocessingml/2006/main">
        <w:t xml:space="preserve">Sálmaritarinn þakkar Guði fyrir ráðgjöf hans og fræðslu.</w:t>
      </w:r>
    </w:p>
    <w:p/>
    <w:p>
      <w:r xmlns:w="http://schemas.openxmlformats.org/wordprocessingml/2006/main">
        <w:t xml:space="preserve">1. "Ráð Drottins: Blessun fyrir líf okkar"</w:t>
      </w:r>
    </w:p>
    <w:p/>
    <w:p>
      <w:r xmlns:w="http://schemas.openxmlformats.org/wordprocessingml/2006/main">
        <w:t xml:space="preserve">2. "Guðs nætur árstíðir: fylgja leiðsögn hans"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Matteusarguðspjall 6:9-10 - Biðjið þá þannig: Faðir vor á himnum, helgist nafn þitt. Komi þitt ríki, verði þinn vilji, svo á jörðu sem á himni.</w:t>
      </w:r>
    </w:p>
    <w:p/>
    <w:p>
      <w:r xmlns:w="http://schemas.openxmlformats.org/wordprocessingml/2006/main">
        <w:t xml:space="preserve">Sálmarnir 16:8 Ég set Drottin ætíð frammi fyrir mér, af því að hann er mér til hægri handar, þá skal ég ekki hrærast.</w:t>
      </w:r>
    </w:p>
    <w:p/>
    <w:p>
      <w:r xmlns:w="http://schemas.openxmlformats.org/wordprocessingml/2006/main">
        <w:t xml:space="preserve">Ég hef sett traust mitt á Drottin og hann mun aldrei láta mig hrista.</w:t>
      </w:r>
    </w:p>
    <w:p/>
    <w:p>
      <w:r xmlns:w="http://schemas.openxmlformats.org/wordprocessingml/2006/main">
        <w:t xml:space="preserve">1. Við verðum að treysta á Drottin og hann mun vernda okkur fyrir öllu tjóni.</w:t>
      </w:r>
    </w:p>
    <w:p/>
    <w:p>
      <w:r xmlns:w="http://schemas.openxmlformats.org/wordprocessingml/2006/main">
        <w:t xml:space="preserve">2. Að hafa trú á Drottni og treysta á hann mun halda okkur öruggum.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Sálmarnir 16:9 Fyrir því gleður hjarta mitt og dýrð mín gleðst, og hold mitt hvílir í voninni.</w:t>
      </w:r>
    </w:p>
    <w:p/>
    <w:p>
      <w:r xmlns:w="http://schemas.openxmlformats.org/wordprocessingml/2006/main">
        <w:t xml:space="preserve">Davíð tjáir gleði og von á Drottni.</w:t>
      </w:r>
    </w:p>
    <w:p/>
    <w:p>
      <w:r xmlns:w="http://schemas.openxmlformats.org/wordprocessingml/2006/main">
        <w:t xml:space="preserve">1. Að finna gleði og von á erfiðum tímum</w:t>
      </w:r>
    </w:p>
    <w:p/>
    <w:p>
      <w:r xmlns:w="http://schemas.openxmlformats.org/wordprocessingml/2006/main">
        <w:t xml:space="preserve">2. Að vera þakklát fyrir vonina sem við höfum til Drottins</w:t>
      </w:r>
    </w:p>
    <w:p/>
    <w:p>
      <w:r xmlns:w="http://schemas.openxmlformats.org/wordprocessingml/2006/main">
        <w:t xml:space="preserve">1. Rómverjabréfið 5:2-5 - Við gleðjumst í von um dýrð Guðs</w:t>
      </w:r>
    </w:p>
    <w:p/>
    <w:p>
      <w:r xmlns:w="http://schemas.openxmlformats.org/wordprocessingml/2006/main">
        <w:t xml:space="preserve">2. Filippíbréfið 4:4-7 - Gleðjist ávallt í Drottni</w:t>
      </w:r>
    </w:p>
    <w:p/>
    <w:p>
      <w:r xmlns:w="http://schemas.openxmlformats.org/wordprocessingml/2006/main">
        <w:t xml:space="preserve">Sálmarnir 16:10 Því að þú skilur ekki sál mína eftir í helvíti. þú vilt ekki heldur láta þinn heilaga sjá spillingu.</w:t>
      </w:r>
    </w:p>
    <w:p/>
    <w:p>
      <w:r xmlns:w="http://schemas.openxmlformats.org/wordprocessingml/2006/main">
        <w:t xml:space="preserve">Guð mun vernda okkur frá valdi dauðans, jafnvel eilífum dauða.</w:t>
      </w:r>
    </w:p>
    <w:p/>
    <w:p>
      <w:r xmlns:w="http://schemas.openxmlformats.org/wordprocessingml/2006/main">
        <w:t xml:space="preserve">1: Við getum haft trú á Guð, því hann mun ekki yfirgefa sálir okkar í dauða, sama hversu skelfilegar aðstæðurnar eru.</w:t>
      </w:r>
    </w:p>
    <w:p/>
    <w:p>
      <w:r xmlns:w="http://schemas.openxmlformats.org/wordprocessingml/2006/main">
        <w:t xml:space="preserve">2: Við getum treyst á kraft hins heilaga, því að hann mun aldrei leyfa spillingu að ná okkur.</w:t>
      </w:r>
    </w:p>
    <w:p/>
    <w:p>
      <w:r xmlns:w="http://schemas.openxmlformats.org/wordprocessingml/2006/main">
        <w:t xml:space="preserve">1: Jesaja 26:19 - Dauðir þínir munu lifa; líkamar þeirra skulu rísa. Þú sem býrð í moldinni, vaknið og syngið af gleði! Því að dögg þín er ljósdögg, og jörðin mun fæða dauða.</w:t>
      </w:r>
    </w:p>
    <w:p/>
    <w:p>
      <w:r xmlns:w="http://schemas.openxmlformats.org/wordprocessingml/2006/main">
        <w:t xml:space="preserve">2: Jóhannesarguðspjall 11:25-26 - Jesús sagði við hana: Ég er upprisan og lífið. Hver sem trúir á mig mun lifa þótt hann deyi, og hver sem lifir og trúir á mig mun aldrei að eilífu deyja.</w:t>
      </w:r>
    </w:p>
    <w:p/>
    <w:p>
      <w:r xmlns:w="http://schemas.openxmlformats.org/wordprocessingml/2006/main">
        <w:t xml:space="preserve">Sálmarnir 16:11 Þú munt sýna mér veg lífsins. Fögnuður er í návist þinni. til hægri handar þér eru nautnir að eilífu.</w:t>
      </w:r>
    </w:p>
    <w:p/>
    <w:p>
      <w:r xmlns:w="http://schemas.openxmlformats.org/wordprocessingml/2006/main">
        <w:t xml:space="preserve">Guð mun leiða okkur á rétta braut og veita okkur gleði og ánægju um eilífð í návist sinni.</w:t>
      </w:r>
    </w:p>
    <w:p/>
    <w:p>
      <w:r xmlns:w="http://schemas.openxmlformats.org/wordprocessingml/2006/main">
        <w:t xml:space="preserve">1. Gleði og ánægja í návist Drottins</w:t>
      </w:r>
    </w:p>
    <w:p/>
    <w:p>
      <w:r xmlns:w="http://schemas.openxmlformats.org/wordprocessingml/2006/main">
        <w:t xml:space="preserve">2. Að finna lífsins veg í vilja Guðs</w:t>
      </w:r>
    </w:p>
    <w:p/>
    <w:p>
      <w:r xmlns:w="http://schemas.openxmlformats.org/wordprocessingml/2006/main">
        <w:t xml:space="preserve">1. Matteusarguðspjall 6:33 - En leitið fyrst Guðs ríkis og réttlætis hans. og allt þetta mun yður bætast.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Sálmur 17 er bæn Davíðs um vernd Guðs og frelsun frá óvinum sínum. Það opinberar traust sálmaritarans á réttlæti Guðs og bón hans um réttlætingu.</w:t>
      </w:r>
    </w:p>
    <w:p/>
    <w:p>
      <w:r xmlns:w="http://schemas.openxmlformats.org/wordprocessingml/2006/main">
        <w:t xml:space="preserve">1. málsgrein: Sálmaritarinn byrjar á því að höfða til Guðs, biðja hann að heyra bæn sína og íhuga réttlátan málstað sinn. Hann lýsir trausti sínu á dóm Guðs og biður hann að rannsaka hjarta sitt og gjörðir (Sálmur 17:1-3).</w:t>
      </w:r>
    </w:p>
    <w:p/>
    <w:p>
      <w:r xmlns:w="http://schemas.openxmlformats.org/wordprocessingml/2006/main">
        <w:t xml:space="preserve">2. málsgrein: Sálmaritarinn lýsir athöfnum óvina sinna sem leitast við að skaða hann. Hann biður um vernd Guðs, líkir sjálfum sér við auga hans og biður um skjól undir vængjum hans (Sálmur 17:4-9).</w:t>
      </w:r>
    </w:p>
    <w:p/>
    <w:p>
      <w:r xmlns:w="http://schemas.openxmlformats.org/wordprocessingml/2006/main">
        <w:t xml:space="preserve">3. málsgrein: Sálmaritarinn kallar á Guð að rísa upp og takast á við andstæðinga sína. Hann lýsir trausti á réttlæti Guðs og staðfestir að hann muni sjá andlit sitt í réttlæti þegar hann vaknar (Sálmur 17:10-15).</w:t>
      </w:r>
    </w:p>
    <w:p/>
    <w:p>
      <w:r xmlns:w="http://schemas.openxmlformats.org/wordprocessingml/2006/main">
        <w:t xml:space="preserve">Í stuttu máli,</w:t>
      </w:r>
    </w:p>
    <w:p>
      <w:r xmlns:w="http://schemas.openxmlformats.org/wordprocessingml/2006/main">
        <w:t xml:space="preserve">Sálmur sautján gjafir</w:t>
      </w:r>
    </w:p>
    <w:p>
      <w:r xmlns:w="http://schemas.openxmlformats.org/wordprocessingml/2006/main">
        <w:t xml:space="preserve">bæn um vernd,</w:t>
      </w:r>
    </w:p>
    <w:p>
      <w:r xmlns:w="http://schemas.openxmlformats.org/wordprocessingml/2006/main">
        <w:t xml:space="preserve">og bón um réttlætingu,</w:t>
      </w:r>
    </w:p>
    <w:p>
      <w:r xmlns:w="http://schemas.openxmlformats.org/wordprocessingml/2006/main">
        <w:t xml:space="preserve">undirstrika traust á réttlæti Guðs.</w:t>
      </w:r>
    </w:p>
    <w:p/>
    <w:p>
      <w:r xmlns:w="http://schemas.openxmlformats.org/wordprocessingml/2006/main">
        <w:t xml:space="preserve">Með því að leggja áherslu á bæn sem næst með því að biðja um guðlega athygli,</w:t>
      </w:r>
    </w:p>
    <w:p>
      <w:r xmlns:w="http://schemas.openxmlformats.org/wordprocessingml/2006/main">
        <w:t xml:space="preserve">og leggja áherslu á traust sem náðst er með því að tjá traust á guðdómlegum dómi.</w:t>
      </w:r>
    </w:p>
    <w:p>
      <w:r xmlns:w="http://schemas.openxmlformats.org/wordprocessingml/2006/main">
        <w:t xml:space="preserve">Að minnast á guðfræðilega íhugun sem sýnd er um að viðurkenna guðlega vernd á meðan við sjáum andlit Guðs í réttlæti.</w:t>
      </w:r>
    </w:p>
    <w:p/>
    <w:p>
      <w:r xmlns:w="http://schemas.openxmlformats.org/wordprocessingml/2006/main">
        <w:t xml:space="preserve">Sálmarnir 17:1 Heyr réttinn, Drottinn, gaum að hrópi mínu, hlusta á bæn mína, sem ekki fer af feiknum vörum.</w:t>
      </w:r>
    </w:p>
    <w:p/>
    <w:p>
      <w:r xmlns:w="http://schemas.openxmlformats.org/wordprocessingml/2006/main">
        <w:t xml:space="preserve">Sálmaritarinn biður Guð að hlusta á hróp sín og bænir sem koma frá einlægum og heiðarlegum vörum.</w:t>
      </w:r>
    </w:p>
    <w:p/>
    <w:p>
      <w:r xmlns:w="http://schemas.openxmlformats.org/wordprocessingml/2006/main">
        <w:t xml:space="preserve">1: Guð vill að við komum til hans með heiðarlegar og einlægar beiðnir.</w:t>
      </w:r>
    </w:p>
    <w:p/>
    <w:p>
      <w:r xmlns:w="http://schemas.openxmlformats.org/wordprocessingml/2006/main">
        <w:t xml:space="preserve">2: Guð er reiðubúinn að heyra hróp okkar og bænir og hann bregst við sönnum hjörtum.</w:t>
      </w:r>
    </w:p>
    <w:p/>
    <w:p>
      <w:r xmlns:w="http://schemas.openxmlformats.org/wordprocessingml/2006/main">
        <w:t xml:space="preserve">1: Jakobsbréfið 5:16 - "Játið því syndir yðar fyrir hver öðrum og biðjið hver fyrir öðrum, svo að þér megið læknast. Bæn réttláts manns er kröftug og áhrifarík."</w:t>
      </w:r>
    </w:p>
    <w:p/>
    <w:p>
      <w:r xmlns:w="http://schemas.openxmlformats.org/wordprocessingml/2006/main">
        <w:t xml:space="preserve">2: Sálmur 66:18 - "Ef ég hefði elskað synd í hjarta mínu, hefði Drottinn ekki hlustað."</w:t>
      </w:r>
    </w:p>
    <w:p/>
    <w:p>
      <w:r xmlns:w="http://schemas.openxmlformats.org/wordprocessingml/2006/main">
        <w:t xml:space="preserve">Sálmarnir 17:2 Lát dóm minn ganga frá augliti þínu. lát augu þín sjá hið jafna.</w:t>
      </w:r>
    </w:p>
    <w:p/>
    <w:p>
      <w:r xmlns:w="http://schemas.openxmlformats.org/wordprocessingml/2006/main">
        <w:t xml:space="preserve">Sálmaritarinn biður Guð að dæma hann réttlátan og sanngjarnan.</w:t>
      </w:r>
    </w:p>
    <w:p/>
    <w:p>
      <w:r xmlns:w="http://schemas.openxmlformats.org/wordprocessingml/2006/main">
        <w:t xml:space="preserve">1. Réttláti dómarinn - Hvernig réttlæti Guðs er ofar öllu og hvers vegna við ættum að treysta honum til að dæma okkur.</w:t>
      </w:r>
    </w:p>
    <w:p/>
    <w:p>
      <w:r xmlns:w="http://schemas.openxmlformats.org/wordprocessingml/2006/main">
        <w:t xml:space="preserve">2. Leita réttlætis - Hvers vegna er mikilvægt að leita réttlætis og hvernig á að treysta á Guð fyrir sanngjarnan dóm.</w:t>
      </w:r>
    </w:p>
    <w:p/>
    <w:p>
      <w:r xmlns:w="http://schemas.openxmlformats.org/wordprocessingml/2006/main">
        <w:t xml:space="preserve">1. Sálmur 19:9, Ótti Drottins er hreinn og varir að eilífu; reglur Drottins eru sannar og með öllu réttlátar.</w:t>
      </w:r>
    </w:p>
    <w:p/>
    <w:p>
      <w:r xmlns:w="http://schemas.openxmlformats.org/wordprocessingml/2006/main">
        <w:t xml:space="preserve">2. Orðskviðirnir 21:3, Að gera réttlæti og réttlæti er Drottni þóknanlegra en fórn.</w:t>
      </w:r>
    </w:p>
    <w:p/>
    <w:p>
      <w:r xmlns:w="http://schemas.openxmlformats.org/wordprocessingml/2006/main">
        <w:t xml:space="preserve">Sálmarnir 17:3 Þú reyndir hjarta mitt; þú hefur vitjað mín um nóttina; þú hefur reynt mig og munt ekkert fundið; Ég ætla, að munnur minn brjóti ekki.</w:t>
      </w:r>
    </w:p>
    <w:p/>
    <w:p>
      <w:r xmlns:w="http://schemas.openxmlformats.org/wordprocessingml/2006/main">
        <w:t xml:space="preserve">Sálmaritarinn opinberar að Guð hafi reynt hann og fundið hann trúan.</w:t>
      </w:r>
    </w:p>
    <w:p/>
    <w:p>
      <w:r xmlns:w="http://schemas.openxmlformats.org/wordprocessingml/2006/main">
        <w:t xml:space="preserve">1. Standa staðfastur í trúfesti: Rannsókn á Sálmi 17:3</w:t>
      </w:r>
    </w:p>
    <w:p/>
    <w:p>
      <w:r xmlns:w="http://schemas.openxmlformats.org/wordprocessingml/2006/main">
        <w:t xml:space="preserve">2. Sannandi forsendur Guðs: Prófanir og freistingar í lífi hins trúaða</w:t>
      </w:r>
    </w:p>
    <w:p/>
    <w:p>
      <w:r xmlns:w="http://schemas.openxmlformats.org/wordprocessingml/2006/main">
        <w:t xml:space="preserve">1. Jakobsbréfið 1:2-4 - Teljið það gleði, bræður mínir, þegar þið lendið í margvíslegum prófraunum, því að þið vitið að prófun trúar ykkar leiðir til staðfestu.</w:t>
      </w:r>
    </w:p>
    <w:p/>
    <w:p>
      <w:r xmlns:w="http://schemas.openxmlformats.org/wordprocessingml/2006/main">
        <w:t xml:space="preserve">2. 1. Pétursbréf 1:7 - Svo að sannreynd trúar þinnar, sem er dýrmætari en gull, sem glatast þótt eldi reynist, megi finna til lofs og dýrðar og heiðurs við opinberun Jesú Krists.</w:t>
      </w:r>
    </w:p>
    <w:p/>
    <w:p>
      <w:r xmlns:w="http://schemas.openxmlformats.org/wordprocessingml/2006/main">
        <w:t xml:space="preserve">Sálmarnir 17:4 Varðandi mannanna verk, með orði vara þinna hef ég varið mig frá stigum tortímandans.</w:t>
      </w:r>
    </w:p>
    <w:p/>
    <w:p>
      <w:r xmlns:w="http://schemas.openxmlformats.org/wordprocessingml/2006/main">
        <w:t xml:space="preserve">Sálmaritarinn treystir því að með orði vara Guðs verði honum haldið frá brautum glötunarinnar.</w:t>
      </w:r>
    </w:p>
    <w:p/>
    <w:p>
      <w:r xmlns:w="http://schemas.openxmlformats.org/wordprocessingml/2006/main">
        <w:t xml:space="preserve">1. Að treysta á orð Guðs mun leiða mann frá glötun</w:t>
      </w:r>
    </w:p>
    <w:p/>
    <w:p>
      <w:r xmlns:w="http://schemas.openxmlformats.org/wordprocessingml/2006/main">
        <w:t xml:space="preserve">2. Kraftur orðs Guðs til að halda okkur öruggum</w:t>
      </w:r>
    </w:p>
    <w:p/>
    <w:p>
      <w:r xmlns:w="http://schemas.openxmlformats.org/wordprocessingml/2006/main">
        <w:t xml:space="preserve">1. Jesaja 55:11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2. Jóhannesarguðspjall 14:23-24 Jesús svaraði honum: Ef einhver elskar mig, mun hann varðveita orð mitt, og faðir minn mun elska hann, og vér munum koma til hans og búa hjá honum. Sá sem elskar mig ekki heldur ekki orðum mínum. Og orðið sem þér heyrið er ekki mitt heldur föðurins sem sendi mig.</w:t>
      </w:r>
    </w:p>
    <w:p/>
    <w:p>
      <w:r xmlns:w="http://schemas.openxmlformats.org/wordprocessingml/2006/main">
        <w:t xml:space="preserve">Sálmarnir 17:5 Haltu upp ferðum mínum á þínum stigum, svo að fótspor mín renni ekki.</w:t>
      </w:r>
    </w:p>
    <w:p/>
    <w:p>
      <w:r xmlns:w="http://schemas.openxmlformats.org/wordprocessingml/2006/main">
        <w:t xml:space="preserve">Sálmaritarinn biður Guð að leiðbeina fótum sínum og koma í veg fyrir að hann renni.</w:t>
      </w:r>
    </w:p>
    <w:p/>
    <w:p>
      <w:r xmlns:w="http://schemas.openxmlformats.org/wordprocessingml/2006/main">
        <w:t xml:space="preserve">1. Stöðug trú: Gildi þess að treysta á Guð á erfiðum tímum</w:t>
      </w:r>
    </w:p>
    <w:p/>
    <w:p>
      <w:r xmlns:w="http://schemas.openxmlformats.org/wordprocessingml/2006/main">
        <w:t xml:space="preserve">2. Að treysta Guði fyrir leiðsögn og vernd</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Jesaja 30:21 „Hvort sem þú snýrð til hægri eða vinstri, munu eyru þín heyra rödd á bak við þig, sem segir: Þetta er vegurinn, gangið hann.</w:t>
      </w:r>
    </w:p>
    <w:p/>
    <w:p>
      <w:r xmlns:w="http://schemas.openxmlformats.org/wordprocessingml/2006/main">
        <w:t xml:space="preserve">Sálmarnir 17:6 Ég ákallaði þig, því að þú heyrir mig, ó Guð, hneig eyra þitt til mín og heyr ræðu mína.</w:t>
      </w:r>
    </w:p>
    <w:p/>
    <w:p>
      <w:r xmlns:w="http://schemas.openxmlformats.org/wordprocessingml/2006/main">
        <w:t xml:space="preserve">Guð er fús til að heyra bænir okkar og svara okkur.</w:t>
      </w:r>
    </w:p>
    <w:p/>
    <w:p>
      <w:r xmlns:w="http://schemas.openxmlformats.org/wordprocessingml/2006/main">
        <w:t xml:space="preserve">1: Guð er fús til að heyra og svara bænum þínum</w:t>
      </w:r>
    </w:p>
    <w:p/>
    <w:p>
      <w:r xmlns:w="http://schemas.openxmlformats.org/wordprocessingml/2006/main">
        <w:t xml:space="preserve">2: Bænin er samskiptatæki okkar við Guð</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2:1 Jóhannesarguðspjall 5:14-15 - "Og þetta er traustið, sem vér höfum til hans, að ef vér biðjum um eitthvað eftir hans vilja, þá heyrir hann okkur. Og ef vér vitum, að hann heyrir okkur í hverju sem vér biðjum, þá vitum við. að vér höfum þær beiðnir, sem vér höfum beðið um hann."</w:t>
      </w:r>
    </w:p>
    <w:p/>
    <w:p>
      <w:r xmlns:w="http://schemas.openxmlformats.org/wordprocessingml/2006/main">
        <w:t xml:space="preserve">Sálmarnir 17:7 Sýnið dásamlega miskunn þína, þú sem frelsar með hægri hendi þá sem treysta á þig frá þeim sem rísa gegn þeim.</w:t>
      </w:r>
    </w:p>
    <w:p/>
    <w:p>
      <w:r xmlns:w="http://schemas.openxmlformats.org/wordprocessingml/2006/main">
        <w:t xml:space="preserve">Kærleikur Guðs er dásamlegur og hann frelsar þá sem treysta á hann frá þeim sem eru á móti þeim.</w:t>
      </w:r>
    </w:p>
    <w:p/>
    <w:p>
      <w:r xmlns:w="http://schemas.openxmlformats.org/wordprocessingml/2006/main">
        <w:t xml:space="preserve">1. Að lifa trúarlífi í miðri mótlætinu</w:t>
      </w:r>
    </w:p>
    <w:p/>
    <w:p>
      <w:r xmlns:w="http://schemas.openxmlformats.org/wordprocessingml/2006/main">
        <w:t xml:space="preserve">2. Kraftur kærleika Guðs og miskunnar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57:1 - Vertu mér miskunnsamur, ó Guð, vertu mér miskunnsamur, því að hjá þér leitar sál mín hælis; í skugga vængja þinna mun ég leita hælis, uns eyðingarstormar líða hjá.</w:t>
      </w:r>
    </w:p>
    <w:p/>
    <w:p>
      <w:r xmlns:w="http://schemas.openxmlformats.org/wordprocessingml/2006/main">
        <w:t xml:space="preserve">Sálmarnir 17:8 Varðveit mig sem augastein, fel mig í skugga vængja þinna,</w:t>
      </w:r>
    </w:p>
    <w:p/>
    <w:p>
      <w:r xmlns:w="http://schemas.openxmlformats.org/wordprocessingml/2006/main">
        <w:t xml:space="preserve">1. Fegurðin við að þekkja vernd Guðs</w:t>
      </w:r>
    </w:p>
    <w:p/>
    <w:p>
      <w:r xmlns:w="http://schemas.openxmlformats.org/wordprocessingml/2006/main">
        <w:t xml:space="preserve">2. Forréttindi að fá skjól Guðs</w:t>
      </w:r>
    </w:p>
    <w:p/>
    <w:p>
      <w:r xmlns:w="http://schemas.openxmlformats.org/wordprocessingml/2006/main">
        <w:t xml:space="preserve">1. Sálmur 91:4, "Hann mun hylja þig fjöðrum sínum, og undir vængjum hans muntu finna hæli"</w:t>
      </w:r>
    </w:p>
    <w:p/>
    <w:p>
      <w:r xmlns:w="http://schemas.openxmlformats.org/wordprocessingml/2006/main">
        <w:t xml:space="preserve">2. Jesaja 40:11, "Hann gætir hjarðar sinnar eins og hirðir: Hann safnar lömbunum í fang sér og ber þau að hjarta sínu"</w:t>
      </w:r>
    </w:p>
    <w:p/>
    <w:p>
      <w:r xmlns:w="http://schemas.openxmlformats.org/wordprocessingml/2006/main">
        <w:t xml:space="preserve">Sálmarnir 17:9 Frá óguðlegum, sem kúga mig, frá banvænum óvinum mínum, sem umkringja mig.</w:t>
      </w:r>
    </w:p>
    <w:p/>
    <w:p>
      <w:r xmlns:w="http://schemas.openxmlformats.org/wordprocessingml/2006/main">
        <w:t xml:space="preserve">Sálmaritarinn hrópar til Guðs um vernd gegn kúgurum sínum og banvænum óvinum sem umlykja hann.</w:t>
      </w:r>
    </w:p>
    <w:p/>
    <w:p>
      <w:r xmlns:w="http://schemas.openxmlformats.org/wordprocessingml/2006/main">
        <w:t xml:space="preserve">1. Kraftur bænarinnar á erfiðleikatímum</w:t>
      </w:r>
    </w:p>
    <w:p/>
    <w:p>
      <w:r xmlns:w="http://schemas.openxmlformats.org/wordprocessingml/2006/main">
        <w:t xml:space="preserve">2. Vernd Guðs í ljósi hættu</w:t>
      </w:r>
    </w:p>
    <w:p/>
    <w:p>
      <w:r xmlns:w="http://schemas.openxmlformats.org/wordprocessingml/2006/main">
        <w:t xml:space="preserve">1. Matteusarguðspjall 7:7-8 - "Biðjið og yður mun gefast; leitið og þér munuð finna; knýið á og fyrir yður mun upp lokið verða. Því að hver sem biður fær og sá sem leitar finnur og þeim sem á það knýr mun upp lokið verða."</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Sálmarnir 17:10 Þeir eru bundnir í eigin feiti, með munni sínum tala þeir drambsamlega.</w:t>
      </w:r>
    </w:p>
    <w:p/>
    <w:p>
      <w:r xmlns:w="http://schemas.openxmlformats.org/wordprocessingml/2006/main">
        <w:t xml:space="preserve">Fólk talar stolt þrátt fyrir að vera umkringt eigin auði og velmegun.</w:t>
      </w:r>
    </w:p>
    <w:p/>
    <w:p>
      <w:r xmlns:w="http://schemas.openxmlformats.org/wordprocessingml/2006/main">
        <w:t xml:space="preserve">1. Dramb kemur á undan falli - Orðskviðirnir 16:18</w:t>
      </w:r>
    </w:p>
    <w:p/>
    <w:p>
      <w:r xmlns:w="http://schemas.openxmlformats.org/wordprocessingml/2006/main">
        <w:t xml:space="preserve">2. Auður er hverfulur - Jakobsbréfið 1:10-11</w:t>
      </w:r>
    </w:p>
    <w:p/>
    <w:p>
      <w:r xmlns:w="http://schemas.openxmlformats.org/wordprocessingml/2006/main">
        <w:t xml:space="preserve">1. Orðskviðirnir 28:25 - Sá sem er drambsamur hjartar vekur deilur, en sá sem setur traust sitt á Drottin, mun feitur verða.</w:t>
      </w:r>
    </w:p>
    <w:p/>
    <w:p>
      <w:r xmlns:w="http://schemas.openxmlformats.org/wordprocessingml/2006/main">
        <w:t xml:space="preserve">2. Prédikarinn 5:13-14 - Það er sár illska, sem ég hef séð undir sólinni, það er auðæfi sem geymdur er fyrir eigendur hans þeim til skaða. En þessi auðæfi farast með vondum erfiðleikum, og hann gat son, og ekkert er í hendi hans.</w:t>
      </w:r>
    </w:p>
    <w:p/>
    <w:p>
      <w:r xmlns:w="http://schemas.openxmlformats.org/wordprocessingml/2006/main">
        <w:t xml:space="preserve">Sálmarnir 17:11 Þeir hafa nú umkringt oss í fótspor okkar, þeir hafa beygt augu sín til jarðar.</w:t>
      </w:r>
    </w:p>
    <w:p/>
    <w:p>
      <w:r xmlns:w="http://schemas.openxmlformats.org/wordprocessingml/2006/main">
        <w:t xml:space="preserve">Sálmaritarinn er umkringdur óvinum.</w:t>
      </w:r>
    </w:p>
    <w:p/>
    <w:p>
      <w:r xmlns:w="http://schemas.openxmlformats.org/wordprocessingml/2006/main">
        <w:t xml:space="preserve">1: Vertu ekki hugfallinn af óvinum þínum.</w:t>
      </w:r>
    </w:p>
    <w:p/>
    <w:p>
      <w:r xmlns:w="http://schemas.openxmlformats.org/wordprocessingml/2006/main">
        <w:t xml:space="preserve">2: Við getum leitað hælis hjá Drottni.</w:t>
      </w:r>
    </w:p>
    <w:p/>
    <w:p>
      <w:r xmlns:w="http://schemas.openxmlformats.org/wordprocessingml/2006/main">
        <w:t xml:space="preserve">1: Sálmarnir 18:2 "Drottinn er bjarg mitt og vígi og frelsari minn, Guð minn, styrkur minn, sem ég treysti á, vígi mitt og horn hjálpræðis míns og háturn minn."</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Sálmarnir 17:12 Eins og ljón, sem er gráðugt að bráð sinni, og eins og ungt ljón sem leynist í leyni.</w:t>
      </w:r>
    </w:p>
    <w:p/>
    <w:p>
      <w:r xmlns:w="http://schemas.openxmlformats.org/wordprocessingml/2006/main">
        <w:t xml:space="preserve">Sálmaritarinn líkir óvinum Guðs við ljón sem hungrar í bráð og leynist.</w:t>
      </w:r>
    </w:p>
    <w:p/>
    <w:p>
      <w:r xmlns:w="http://schemas.openxmlformats.org/wordprocessingml/2006/main">
        <w:t xml:space="preserve">1. Óvinir Guðs eru voldugir og slægir, en hann er sterkari.</w:t>
      </w:r>
    </w:p>
    <w:p/>
    <w:p>
      <w:r xmlns:w="http://schemas.openxmlformats.org/wordprocessingml/2006/main">
        <w:t xml:space="preserve">2. Vertu alltaf vakandi og viðbúinn áformum óvinarins.</w:t>
      </w:r>
    </w:p>
    <w:p/>
    <w:p>
      <w:r xmlns:w="http://schemas.openxmlformats.org/wordprocessingml/2006/main">
        <w:t xml:space="preserve">1. Efesusbréfið 6:10-12 - Verið að lokum sterkir í Drottni og voldugu mætti hans. Klæddu þig í alvæpni Guðs, svo þú getir tekið afstöðu þína gegn áformum djöfulsins.</w:t>
      </w:r>
    </w:p>
    <w:p/>
    <w:p>
      <w:r xmlns:w="http://schemas.openxmlformats.org/wordprocessingml/2006/main">
        <w:t xml:space="preserve">2. 1. Pétursbréf 5:8 - Vertu vakandi og edrú. Óvinur þinn djöfullinn gengur um eins og öskrandi ljón í leit að einhverjum til að éta.</w:t>
      </w:r>
    </w:p>
    <w:p/>
    <w:p>
      <w:r xmlns:w="http://schemas.openxmlformats.org/wordprocessingml/2006/main">
        <w:t xml:space="preserve">Sálmarnir 17:13 Rís þú upp, Drottinn, veldu honum vonbrigðum, kastaðu honum niður, frelsaðu sál mína frá hinum óguðlega, sem er sverð þitt.</w:t>
      </w:r>
    </w:p>
    <w:p/>
    <w:p>
      <w:r xmlns:w="http://schemas.openxmlformats.org/wordprocessingml/2006/main">
        <w:t xml:space="preserve">Sálmaritarinn biður Drottin að rísa upp, valda hinum óguðlega vonbrigðum og frelsa sál hans frá þeim.</w:t>
      </w:r>
    </w:p>
    <w:p/>
    <w:p>
      <w:r xmlns:w="http://schemas.openxmlformats.org/wordprocessingml/2006/main">
        <w:t xml:space="preserve">1. Kraftur bænarinnar: Hvernig á að biðja um frelsun frá illsku</w:t>
      </w:r>
    </w:p>
    <w:p/>
    <w:p>
      <w:r xmlns:w="http://schemas.openxmlformats.org/wordprocessingml/2006/main">
        <w:t xml:space="preserve">2. Trú sálmaskáldsins: Að treysta á Guð fyrir vernd gegn kúgarum</w:t>
      </w:r>
    </w:p>
    <w:p/>
    <w:p>
      <w:r xmlns:w="http://schemas.openxmlformats.org/wordprocessingml/2006/main">
        <w:t xml:space="preserve">1. Jesaja 54:17 - "Ekkert vopn, sem smíðað er gegn þér, skal dafna, og hverja tungu, sem rís gegn þér í dómi, skalt þú sakfella. Þetta er arfleifð þjóna Drottins, og réttlæti þeirra er frá mér, segir Drottinn."</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Sálmarnir 17:14 Frá mönnum, sem eru þín hönd, Drottinn, frá mönnum heimsins, sem eiga hlutdeild í þessu lífi og hvers kvið þú fyllir huldum fjársjóði þínum. efni fyrir börn sín.</w:t>
      </w:r>
    </w:p>
    <w:p/>
    <w:p>
      <w:r xmlns:w="http://schemas.openxmlformats.org/wordprocessingml/2006/main">
        <w:t xml:space="preserve">Drottinn sér fyrir mönnum heimsins, sem eiga sinn hlut í þessu lífi og eru fullir af földum fjársjóði Guðs, þeir eru blessaðir með börn og láta börn sín eftir afganginum af auði sínum.</w:t>
      </w:r>
    </w:p>
    <w:p/>
    <w:p>
      <w:r xmlns:w="http://schemas.openxmlformats.org/wordprocessingml/2006/main">
        <w:t xml:space="preserve">1. Fyrirsjá Drottins: Hvernig á að treysta á blessanir Guðs</w:t>
      </w:r>
    </w:p>
    <w:p/>
    <w:p>
      <w:r xmlns:w="http://schemas.openxmlformats.org/wordprocessingml/2006/main">
        <w:t xml:space="preserve">2. Gleði foreldrahlutverksins: Skilja eftir arfleifð trúar</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Mósebók 28:2 - Og allar þessar blessanir munu koma yfir þig og ná þér, ef þú hlýðir rödd Drottins Guðs þíns.</w:t>
      </w:r>
    </w:p>
    <w:p/>
    <w:p>
      <w:r xmlns:w="http://schemas.openxmlformats.org/wordprocessingml/2006/main">
        <w:t xml:space="preserve">Sálmarnir 17:15 Ég vil sjá auglit þitt í réttlæti, ég mun seðjast af líkingu þinni, þegar ég vakna.</w:t>
      </w:r>
    </w:p>
    <w:p/>
    <w:p>
      <w:r xmlns:w="http://schemas.openxmlformats.org/wordprocessingml/2006/main">
        <w:t xml:space="preserve">Ég mun láta mér nægja að sjá andlit Guðs í réttlæti.</w:t>
      </w:r>
    </w:p>
    <w:p/>
    <w:p>
      <w:r xmlns:w="http://schemas.openxmlformats.org/wordprocessingml/2006/main">
        <w:t xml:space="preserve">1. Gleðin við að þekkja Guð</w:t>
      </w:r>
    </w:p>
    <w:p/>
    <w:p>
      <w:r xmlns:w="http://schemas.openxmlformats.org/wordprocessingml/2006/main">
        <w:t xml:space="preserve">2. Ánægja í heilagleika</w:t>
      </w:r>
    </w:p>
    <w:p/>
    <w:p>
      <w:r xmlns:w="http://schemas.openxmlformats.org/wordprocessingml/2006/main">
        <w:t xml:space="preserve">1. Rómverjabréfið 8:28-29 - Og við vitum að Guð vinnur í öllu til heilla þeim sem elska hann, sem kallaðir eru eftir ásetningi hans. Því að þá, sem Guð þekkti fyrir fram, hefur hann einnig fyrirhugað að líkjast mynd sonar síns, til þess að hann yrði frumburður meðal margra bræðra og systra.</w:t>
      </w:r>
    </w:p>
    <w:p/>
    <w:p>
      <w:r xmlns:w="http://schemas.openxmlformats.org/wordprocessingml/2006/main">
        <w:t xml:space="preserve">2. Matteusarguðspjall 5:8 - Sælir eru hjartahreinir, því að þeir munu sjá Guð.</w:t>
      </w:r>
    </w:p>
    <w:p/>
    <w:p>
      <w:r xmlns:w="http://schemas.openxmlformats.org/wordprocessingml/2006/main">
        <w:t xml:space="preserve">Sálmur 18 er þakkarsálmur og lofgjörð fyrir frelsun og vernd Guðs. Það fagnar krafti Guðs, trúfesti og sigri yfir óvinum sálmaritarans.</w:t>
      </w:r>
    </w:p>
    <w:p/>
    <w:p>
      <w:r xmlns:w="http://schemas.openxmlformats.org/wordprocessingml/2006/main">
        <w:t xml:space="preserve">1. málsgrein: Sálmaritarinn byrjar á því að lýsa yfir ást sinni til Drottins, sem er styrkur hans, klettur, vígi og frelsari. Hann lýsir því hvernig hann kallaði á Guð í neyð og var bjargað frá óvinum sínum (Sálmur 18:1-3).</w:t>
      </w:r>
    </w:p>
    <w:p/>
    <w:p>
      <w:r xmlns:w="http://schemas.openxmlformats.org/wordprocessingml/2006/main">
        <w:t xml:space="preserve">2. málsgrein: Sálmaritarinn lýsir á lifandi hátt kröftugt inngrip Guðs fyrir hans hönd. Hann lýsir ólgusömum náttúrufyrirbærum eins og jarðskjálftum og þrumuveðri sem birtingarmynd reiði Guðs gegn óvinum sínum (Sálmur 18:4-15).</w:t>
      </w:r>
    </w:p>
    <w:p/>
    <w:p>
      <w:r xmlns:w="http://schemas.openxmlformats.org/wordprocessingml/2006/main">
        <w:t xml:space="preserve">3. málsgrein: Sálmaritarinn segir frá því hvernig Guð bjargaði honum úr höndum andstæðinga sinna. Hann leggur áherslu á að það var Guð sem frelsaði hann vegna ánægju sinnar yfir honum og trúfesti hans við sáttmála hans (Sálmur 18:16-29).</w:t>
      </w:r>
    </w:p>
    <w:p/>
    <w:p>
      <w:r xmlns:w="http://schemas.openxmlformats.org/wordprocessingml/2006/main">
        <w:t xml:space="preserve">4. málsgrein: Sálmaritarinn lofar Guð fyrir að hafa búið hann styrk og gert honum kleift að sigrast á óvinum sínum. Hann viðurkennir að það er með hjálp Guðs sem hann getur sigrað yfir hvaða áskorun sem er (Sálmur 18:30-45).</w:t>
      </w:r>
    </w:p>
    <w:p/>
    <w:p>
      <w:r xmlns:w="http://schemas.openxmlformats.org/wordprocessingml/2006/main">
        <w:t xml:space="preserve">5. málsgrein: Sálmaritarinn lýkur með lofgjörðaryfirlýsingu til Drottins sem hefnir hans, frelsar hann frá óvinum hans og sýnir misvarða sínum miskunnsaman kærleika (Sálmur 18:46-50).</w:t>
      </w:r>
    </w:p>
    <w:p/>
    <w:p>
      <w:r xmlns:w="http://schemas.openxmlformats.org/wordprocessingml/2006/main">
        <w:t xml:space="preserve">Í stuttu máli,</w:t>
      </w:r>
    </w:p>
    <w:p>
      <w:r xmlns:w="http://schemas.openxmlformats.org/wordprocessingml/2006/main">
        <w:t xml:space="preserve">Sálmur átján gjafir</w:t>
      </w:r>
    </w:p>
    <w:p>
      <w:r xmlns:w="http://schemas.openxmlformats.org/wordprocessingml/2006/main">
        <w:t xml:space="preserve">þakkargjörðarsöngur,</w:t>
      </w:r>
    </w:p>
    <w:p>
      <w:r xmlns:w="http://schemas.openxmlformats.org/wordprocessingml/2006/main">
        <w:t xml:space="preserve">og hátíð guðlegrar frelsunar,</w:t>
      </w:r>
    </w:p>
    <w:p>
      <w:r xmlns:w="http://schemas.openxmlformats.org/wordprocessingml/2006/main">
        <w:t xml:space="preserve">undirstrika mátt Guðs, trúfesti og sigur.</w:t>
      </w:r>
    </w:p>
    <w:p/>
    <w:p>
      <w:r xmlns:w="http://schemas.openxmlformats.org/wordprocessingml/2006/main">
        <w:t xml:space="preserve">Með því að leggja áherslu á þakklæti sem náðst hefur með því að lýsa yfir ást til Drottins,</w:t>
      </w:r>
    </w:p>
    <w:p>
      <w:r xmlns:w="http://schemas.openxmlformats.org/wordprocessingml/2006/main">
        <w:t xml:space="preserve">og leggja áherslu á guðlega íhlutun sem næst með því að lýsa yfirnáttúrulegum birtingum á lifandi hátt.</w:t>
      </w:r>
    </w:p>
    <w:p>
      <w:r xmlns:w="http://schemas.openxmlformats.org/wordprocessingml/2006/main">
        <w:t xml:space="preserve">Að minnast á guðfræðilega íhugun sem sýnd er um að viðurkenna guðlega björgun en viðurkenna að treysta á styrk Guðs.</w:t>
      </w:r>
    </w:p>
    <w:p/>
    <w:p>
      <w:r xmlns:w="http://schemas.openxmlformats.org/wordprocessingml/2006/main">
        <w:t xml:space="preserve">Sálmarnir 18:1 Ég vil elska þig, Drottinn, styrkur minn.</w:t>
      </w:r>
    </w:p>
    <w:p/>
    <w:p>
      <w:r xmlns:w="http://schemas.openxmlformats.org/wordprocessingml/2006/main">
        <w:t xml:space="preserve">Yfirskriftin snýst um að tjá kærleika og þakklæti til Drottins fyrir að vera styrkur okkar.</w:t>
      </w:r>
    </w:p>
    <w:p/>
    <w:p>
      <w:r xmlns:w="http://schemas.openxmlformats.org/wordprocessingml/2006/main">
        <w:t xml:space="preserve">1. „Að sjá Guð sem styrk okkar“</w:t>
      </w:r>
    </w:p>
    <w:p/>
    <w:p>
      <w:r xmlns:w="http://schemas.openxmlformats.org/wordprocessingml/2006/main">
        <w:t xml:space="preserve">2. "Að lifa eftir þakklæti okkar til Drottins"</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2. Korintubréf 12:9-10 - Náð mín nægir þér, því að kraftur minn fullkomnast í veikleika.</w:t>
      </w:r>
    </w:p>
    <w:p/>
    <w:p>
      <w:r xmlns:w="http://schemas.openxmlformats.org/wordprocessingml/2006/main">
        <w:t xml:space="preserve">Sálmarnir 18:2 Drottinn er bjarg mitt og vígi og frelsari minn. Guð minn, styrkur minn, sem ég mun treysta á; Bylgjuna mína og horn hjálpræðis míns og háa turninn minn.</w:t>
      </w:r>
    </w:p>
    <w:p/>
    <w:p>
      <w:r xmlns:w="http://schemas.openxmlformats.org/wordprocessingml/2006/main">
        <w:t xml:space="preserve">Sálmaritarinn lýsir trausti sínu á Guð sem bjarg hans, vígi, styrk, frelsara, vígslumann, horn hjálpræðisins og háa turn.</w:t>
      </w:r>
    </w:p>
    <w:p/>
    <w:p>
      <w:r xmlns:w="http://schemas.openxmlformats.org/wordprocessingml/2006/main">
        <w:t xml:space="preserve">1. Guð er kletturinn okkar: Að finna styrk á erfiðum tímum</w:t>
      </w:r>
    </w:p>
    <w:p/>
    <w:p>
      <w:r xmlns:w="http://schemas.openxmlformats.org/wordprocessingml/2006/main">
        <w:t xml:space="preserve">2. Horn hjálpræðisins: Óendanlegur kærleikur og vernd Guðs</w:t>
      </w:r>
    </w:p>
    <w:p/>
    <w:p>
      <w:r xmlns:w="http://schemas.openxmlformats.org/wordprocessingml/2006/main">
        <w:t xml:space="preserve">1. Jesaja 26:4 - Treystu Drottni að eilífu, því að á Drottni Guði átt þú eilífan bjarg.</w:t>
      </w:r>
    </w:p>
    <w:p/>
    <w:p>
      <w:r xmlns:w="http://schemas.openxmlformats.org/wordprocessingml/2006/main">
        <w:t xml:space="preserve">2. Rómverjabréfið 10:13 - Því að hver sem ákallar nafn Drottins mun hólpinn verða.</w:t>
      </w:r>
    </w:p>
    <w:p/>
    <w:p>
      <w:r xmlns:w="http://schemas.openxmlformats.org/wordprocessingml/2006/main">
        <w:t xml:space="preserve">Sálmarnir 18:3 Ég ákalla Drottin, sem lofsamlegan er lofaður, svo mun ég verða hólpinn frá óvinum mínum.</w:t>
      </w:r>
    </w:p>
    <w:p/>
    <w:p>
      <w:r xmlns:w="http://schemas.openxmlformats.org/wordprocessingml/2006/main">
        <w:t xml:space="preserve">Drottinn er lofsverður og mun frelsa okkur frá óvinum okkar.</w:t>
      </w:r>
    </w:p>
    <w:p/>
    <w:p>
      <w:r xmlns:w="http://schemas.openxmlformats.org/wordprocessingml/2006/main">
        <w:t xml:space="preserve">1. Drottinn er lofsverður: Hvernig á að lifa lífi sem þóknast Guði</w:t>
      </w:r>
    </w:p>
    <w:p/>
    <w:p>
      <w:r xmlns:w="http://schemas.openxmlformats.org/wordprocessingml/2006/main">
        <w:t xml:space="preserve">2. Vernd Guðs gegn óvinum: Að treysta á styrk Drottins</w:t>
      </w:r>
    </w:p>
    <w:p/>
    <w:p>
      <w:r xmlns:w="http://schemas.openxmlformats.org/wordprocessingml/2006/main">
        <w:t xml:space="preserve">1. Jóhannesarguðspjall 3:16-17 - Því svo elskaði Guð heiminn að hann gaf son sinn eingetinn, til þess að hver sem á hann trúir glatist ekki heldur hafi eilíft líf. Því að Guð sendi ekki son sinn í heiminn til að dæma heiminn, heldur til að frelsa heiminn fyrir hann.</w:t>
      </w:r>
    </w:p>
    <w:p/>
    <w:p>
      <w:r xmlns:w="http://schemas.openxmlformats.org/wordprocessingml/2006/main">
        <w:t xml:space="preserve">2. Rómverjabréfið 8:31 - Hvað eigum við þá að segja sem svar við þessu? Ef Guð er með okkur, hver getur verið á móti okkur?</w:t>
      </w:r>
    </w:p>
    <w:p/>
    <w:p>
      <w:r xmlns:w="http://schemas.openxmlformats.org/wordprocessingml/2006/main">
        <w:t xml:space="preserve">Sálmarnir 18:4 Hryggir dauðans umkringdu mig og flóð óguðlegra manna hræddu mig.</w:t>
      </w:r>
    </w:p>
    <w:p/>
    <w:p>
      <w:r xmlns:w="http://schemas.openxmlformats.org/wordprocessingml/2006/main">
        <w:t xml:space="preserve">Sálmaritarinn var umkringdur dauða og óguðlegu fólki ógnað.</w:t>
      </w:r>
    </w:p>
    <w:p/>
    <w:p>
      <w:r xmlns:w="http://schemas.openxmlformats.org/wordprocessingml/2006/main">
        <w:t xml:space="preserve">1. Guð er verndari okkar: Að hugga sig í Drottni á erfiðum tímum</w:t>
      </w:r>
    </w:p>
    <w:p/>
    <w:p>
      <w:r xmlns:w="http://schemas.openxmlformats.org/wordprocessingml/2006/main">
        <w:t xml:space="preserve">2. Kraftur óttans og hvernig á að sigrast á honum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31:8 - "Það er Drottinn sem fer á undan þér. Hann mun vera með þér, hann mun ekki yfirgefa þig eða yfirgefa þig. Óttast ekki eða óttast ekki."</w:t>
      </w:r>
    </w:p>
    <w:p/>
    <w:p>
      <w:r xmlns:w="http://schemas.openxmlformats.org/wordprocessingml/2006/main">
        <w:t xml:space="preserve">Sálmarnir 18:5 Hryggir heljar umkringdu mig, snörur dauðans komu í veg fyrir mig.</w:t>
      </w:r>
    </w:p>
    <w:p/>
    <w:p>
      <w:r xmlns:w="http://schemas.openxmlformats.org/wordprocessingml/2006/main">
        <w:t xml:space="preserve">Í kaflanum er talað um lífshættu og neyð helvítis.</w:t>
      </w:r>
    </w:p>
    <w:p/>
    <w:p>
      <w:r xmlns:w="http://schemas.openxmlformats.org/wordprocessingml/2006/main">
        <w:t xml:space="preserve">1. "Hættan við dauðann"</w:t>
      </w:r>
    </w:p>
    <w:p/>
    <w:p>
      <w:r xmlns:w="http://schemas.openxmlformats.org/wordprocessingml/2006/main">
        <w:t xml:space="preserve">2. "Hræðslan við helvíti"</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1. Pétursbréf 3:18 - Því að Kristur hefur líka eitt sinn þjáðst fyrir syndir, hinn réttláti fyrir rangláta, til þess að leiða oss til Guðs, líflátinn í holdinu, en lífgaður af andanum.</w:t>
      </w:r>
    </w:p>
    <w:p/>
    <w:p>
      <w:r xmlns:w="http://schemas.openxmlformats.org/wordprocessingml/2006/main">
        <w:t xml:space="preserve">Sálmarnir 18:6 Í neyð minni ákallaði ég Drottin og hrópaði til Guðs míns.</w:t>
      </w:r>
    </w:p>
    <w:p/>
    <w:p>
      <w:r xmlns:w="http://schemas.openxmlformats.org/wordprocessingml/2006/main">
        <w:t xml:space="preserve">Guð heyrir hróp þjóðar sinnar og svarar bænum þeirra.</w:t>
      </w:r>
    </w:p>
    <w:p/>
    <w:p>
      <w:r xmlns:w="http://schemas.openxmlformats.org/wordprocessingml/2006/main">
        <w:t xml:space="preserve">1. Að heyrast: Samúð Guðs og umhyggja fyrir fólki sínu</w:t>
      </w:r>
    </w:p>
    <w:p/>
    <w:p>
      <w:r xmlns:w="http://schemas.openxmlformats.org/wordprocessingml/2006/main">
        <w:t xml:space="preserve">2. Neyð og frelsun: Að læra að treysta á tímasetningu Guðs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Jakobsbréfið 5:16 - "Játið misgjörðir yðar hver fyrir öðrum og biðjið hver fyrir öðrum, svo að þér megið læknast. Virkilega heit bæn réttláts manns hefur mikið gagn."</w:t>
      </w:r>
    </w:p>
    <w:p/>
    <w:p>
      <w:r xmlns:w="http://schemas.openxmlformats.org/wordprocessingml/2006/main">
        <w:t xml:space="preserve">Sálmarnir 18:7 Þá skalf jörðin og skalf. og undirstöður hæðanna hreyfðust og hristust, af því að hann var reiður.</w:t>
      </w:r>
    </w:p>
    <w:p/>
    <w:p>
      <w:r xmlns:w="http://schemas.openxmlformats.org/wordprocessingml/2006/main">
        <w:t xml:space="preserve">Reiði Guðs varð til þess að jörðin titraði og undirstöður hæðanna hreyfðust.</w:t>
      </w:r>
    </w:p>
    <w:p/>
    <w:p>
      <w:r xmlns:w="http://schemas.openxmlformats.org/wordprocessingml/2006/main">
        <w:t xml:space="preserve">1: Reiði Guðs er kröftug og ætti ekki að taka létt.</w:t>
      </w:r>
    </w:p>
    <w:p/>
    <w:p>
      <w:r xmlns:w="http://schemas.openxmlformats.org/wordprocessingml/2006/main">
        <w:t xml:space="preserve">2: Jafnvel þó að reiði Guðs sé sterk, er hún gerð af kærleika til okkar.</w:t>
      </w:r>
    </w:p>
    <w:p/>
    <w:p>
      <w:r xmlns:w="http://schemas.openxmlformats.org/wordprocessingml/2006/main">
        <w:t xml:space="preserve">1: Rómverjabréfið 12:19 - Mín er hefndin, ég mun endurgjalda, segir Drottinn.</w:t>
      </w:r>
    </w:p>
    <w:p/>
    <w:p>
      <w:r xmlns:w="http://schemas.openxmlformats.org/wordprocessingml/2006/main">
        <w:t xml:space="preserve">2: Orðskviðirnir 16:32 - Betra að vera þolinmóður en öflugur; betra að hafa sjálfstjórn en að sigra borg.</w:t>
      </w:r>
    </w:p>
    <w:p/>
    <w:p>
      <w:r xmlns:w="http://schemas.openxmlformats.org/wordprocessingml/2006/main">
        <w:t xml:space="preserve">Sálmarnir 18:8 Reykur gekk upp úr nösum hans, og eldur eyddi úr munni hans.</w:t>
      </w:r>
    </w:p>
    <w:p/>
    <w:p>
      <w:r xmlns:w="http://schemas.openxmlformats.org/wordprocessingml/2006/main">
        <w:t xml:space="preserve">Nærveru Guðs er lýst með kraftmiklum myndmáli, þar sem reykur og eldur fór út um munn hans og nös og kveikti í kolum.</w:t>
      </w:r>
    </w:p>
    <w:p/>
    <w:p>
      <w:r xmlns:w="http://schemas.openxmlformats.org/wordprocessingml/2006/main">
        <w:t xml:space="preserve">1. Nærvera Guðs er öflugt afl</w:t>
      </w:r>
    </w:p>
    <w:p/>
    <w:p>
      <w:r xmlns:w="http://schemas.openxmlformats.org/wordprocessingml/2006/main">
        <w:t xml:space="preserve">2. Eldur nærveru Guðs</w:t>
      </w:r>
    </w:p>
    <w:p/>
    <w:p>
      <w:r xmlns:w="http://schemas.openxmlformats.org/wordprocessingml/2006/main">
        <w:t xml:space="preserve">1. Mósebók 3:2-4 - Brennandi Bush</w:t>
      </w:r>
    </w:p>
    <w:p/>
    <w:p>
      <w:r xmlns:w="http://schemas.openxmlformats.org/wordprocessingml/2006/main">
        <w:t xml:space="preserve">2. Jesaja 30:27-33 - Dýrð nærvera Drottins</w:t>
      </w:r>
    </w:p>
    <w:p/>
    <w:p>
      <w:r xmlns:w="http://schemas.openxmlformats.org/wordprocessingml/2006/main">
        <w:t xml:space="preserve">Sálmarnir 18:9 Hann hneigði himininn og steig niður, og myrkur var undir fótum hans.</w:t>
      </w:r>
    </w:p>
    <w:p/>
    <w:p>
      <w:r xmlns:w="http://schemas.openxmlformats.org/wordprocessingml/2006/main">
        <w:t xml:space="preserve">Guð steig niður af himni og myrkur var undir honum.</w:t>
      </w:r>
    </w:p>
    <w:p/>
    <w:p>
      <w:r xmlns:w="http://schemas.openxmlformats.org/wordprocessingml/2006/main">
        <w:t xml:space="preserve">1. Guðs hátign og kraftur: Að stíga niður af himni</w:t>
      </w:r>
    </w:p>
    <w:p/>
    <w:p>
      <w:r xmlns:w="http://schemas.openxmlformats.org/wordprocessingml/2006/main">
        <w:t xml:space="preserve">2. Ljós Guðs: Stingur í gegnum myrkur</w:t>
      </w:r>
    </w:p>
    <w:p/>
    <w:p>
      <w:r xmlns:w="http://schemas.openxmlformats.org/wordprocessingml/2006/main">
        <w:t xml:space="preserve">1. Jesaja 40:22-23 (Hann situr í hásæti yfir hring jarðar, og fólk hennar er eins og engisprettur. Hann teygir út himininn eins og tjaldhiminn og breiðir út eins og tjald til að búa í.)</w:t>
      </w:r>
    </w:p>
    <w:p/>
    <w:p>
      <w:r xmlns:w="http://schemas.openxmlformats.org/wordprocessingml/2006/main">
        <w:t xml:space="preserve">2. Jobsbók 22:14 (Þykk ský umvefja hann, svo að hann sér ekki, og hann gengur um hvelfingu himinsins.)</w:t>
      </w:r>
    </w:p>
    <w:p/>
    <w:p>
      <w:r xmlns:w="http://schemas.openxmlformats.org/wordprocessingml/2006/main">
        <w:t xml:space="preserve">Sálmarnir 18:10 Og hann reið á kerúb og flaug, já, hann flaug á vængjum vindsins.</w:t>
      </w:r>
    </w:p>
    <w:p/>
    <w:p>
      <w:r xmlns:w="http://schemas.openxmlformats.org/wordprocessingml/2006/main">
        <w:t xml:space="preserve">Sálmur 18:10 lýsir Guði reið á kerúb og flýgur á vængjum vindsins.</w:t>
      </w:r>
    </w:p>
    <w:p/>
    <w:p>
      <w:r xmlns:w="http://schemas.openxmlformats.org/wordprocessingml/2006/main">
        <w:t xml:space="preserve">1. Kraftur Guðs og hátign: Að skilja hið guðlega eðli út frá Sálmi 18:10</w:t>
      </w:r>
    </w:p>
    <w:p/>
    <w:p>
      <w:r xmlns:w="http://schemas.openxmlformats.org/wordprocessingml/2006/main">
        <w:t xml:space="preserve">2. Vindur andans: Að upplifa kraft Guðs í lífi okkar</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Postulasagan 2:2-4 - Og skyndilega heyrðist hljóð af himni eins og mikill hvassviðri og fyllti allt húsið þar sem þeir sátu. Og sundraðar tungur birtust þeim sem af eldi og hvíldu á hverjum og einum þeirra. Og þeir fylltust allir heilögum anda og tóku að tala öðrum tungum eins og andinn gaf þeim að mæla.</w:t>
      </w:r>
    </w:p>
    <w:p/>
    <w:p>
      <w:r xmlns:w="http://schemas.openxmlformats.org/wordprocessingml/2006/main">
        <w:t xml:space="preserve">Sálmarnir 18:11 Hann gerði myrkrið að leynistað sínum. Skáli hans umhverfis hann var dimmt vatn og þykk himinský.</w:t>
      </w:r>
    </w:p>
    <w:p/>
    <w:p>
      <w:r xmlns:w="http://schemas.openxmlformats.org/wordprocessingml/2006/main">
        <w:t xml:space="preserve">Hann fann leynilegan athvarf í myrkri.</w:t>
      </w:r>
    </w:p>
    <w:p/>
    <w:p>
      <w:r xmlns:w="http://schemas.openxmlformats.org/wordprocessingml/2006/main">
        <w:t xml:space="preserve">1. Þægindi Guðs verndar</w:t>
      </w:r>
    </w:p>
    <w:p/>
    <w:p>
      <w:r xmlns:w="http://schemas.openxmlformats.org/wordprocessingml/2006/main">
        <w:t xml:space="preserve">2. Að finna öryggi í skugga vængja Guðs</w:t>
      </w:r>
    </w:p>
    <w:p/>
    <w:p>
      <w:r xmlns:w="http://schemas.openxmlformats.org/wordprocessingml/2006/main">
        <w:t xml:space="preserve">1. Sálmur 91:1-2 „Sá sem býr í skjóli hins hæsta mun dvelja í skugga hins Almáttka. Ég vil segja við Drottin: Hið athvarf mitt og vígi, Guð minn, sem ég treysti á.</w:t>
      </w:r>
    </w:p>
    <w:p/>
    <w:p>
      <w:r xmlns:w="http://schemas.openxmlformats.org/wordprocessingml/2006/main">
        <w:t xml:space="preserve">2. Sálmur 57:1 "Vertu mér miskunnsamur, ó Guð, ver mér miskunnsamur, því að hjá þér leitar sál mín hælis, í skugga vængja þinna leita ég hælis, uns tortímingarstormar líða hjá."</w:t>
      </w:r>
    </w:p>
    <w:p/>
    <w:p>
      <w:r xmlns:w="http://schemas.openxmlformats.org/wordprocessingml/2006/main">
        <w:t xml:space="preserve">Sálmarnir 18:12 Við birtuna, sem var fyrir honum, fóru þykk ský hans fram, haglsteinar og eldglói.</w:t>
      </w:r>
    </w:p>
    <w:p/>
    <w:p>
      <w:r xmlns:w="http://schemas.openxmlformats.org/wordprocessingml/2006/main">
        <w:t xml:space="preserve">Bjarta Guðs varð til þess að þykk ský, haglsteinar og eldglóð fórust.</w:t>
      </w:r>
    </w:p>
    <w:p/>
    <w:p>
      <w:r xmlns:w="http://schemas.openxmlformats.org/wordprocessingml/2006/main">
        <w:t xml:space="preserve">1. Dýrð Guðs: Að sjá ljósið í öllum aðstæðum.</w:t>
      </w:r>
    </w:p>
    <w:p/>
    <w:p>
      <w:r xmlns:w="http://schemas.openxmlformats.org/wordprocessingml/2006/main">
        <w:t xml:space="preserve">2. Kraftur Guðs: Hvernig skapari okkar flytur fjöll.</w:t>
      </w:r>
    </w:p>
    <w:p/>
    <w:p>
      <w:r xmlns:w="http://schemas.openxmlformats.org/wordprocessingml/2006/main">
        <w:t xml:space="preserve">1. Jesaja 40:26 - Hann ákvarðar fjölda stjarnanna og kallar þær hverjar með nafni.</w:t>
      </w:r>
    </w:p>
    <w:p/>
    <w:p>
      <w:r xmlns:w="http://schemas.openxmlformats.org/wordprocessingml/2006/main">
        <w:t xml:space="preserve">2. Sálmur 29:3-9 - Rödd Drottins er yfir vötnunum; Guð dýrðarinnar þrumar, Drottinn, yfir mörg vötn.</w:t>
      </w:r>
    </w:p>
    <w:p/>
    <w:p>
      <w:r xmlns:w="http://schemas.openxmlformats.org/wordprocessingml/2006/main">
        <w:t xml:space="preserve">Sálmarnir 18:13 Og Drottinn þrumaði á himni, og hinn hæsti gaf raust sína. haglsteinar og eldglói.</w:t>
      </w:r>
    </w:p>
    <w:p/>
    <w:p>
      <w:r xmlns:w="http://schemas.openxmlformats.org/wordprocessingml/2006/main">
        <w:t xml:space="preserve">Drottinn sýndi mátt sinn með þrumum á himnum og haglsteinum og eldglóðum.</w:t>
      </w:r>
    </w:p>
    <w:p/>
    <w:p>
      <w:r xmlns:w="http://schemas.openxmlformats.org/wordprocessingml/2006/main">
        <w:t xml:space="preserve">1. Kraftur og hátign Guðs</w:t>
      </w:r>
    </w:p>
    <w:p/>
    <w:p>
      <w:r xmlns:w="http://schemas.openxmlformats.org/wordprocessingml/2006/main">
        <w:t xml:space="preserve">2. Hvernig viðbrögð okkar við krafti Guðs ættu að hafa áhrif á líf okkar</w:t>
      </w:r>
    </w:p>
    <w:p/>
    <w:p>
      <w:r xmlns:w="http://schemas.openxmlformats.org/wordprocessingml/2006/main">
        <w:t xml:space="preserve">1. Sálmur 29:3-9</w:t>
      </w:r>
    </w:p>
    <w:p/>
    <w:p>
      <w:r xmlns:w="http://schemas.openxmlformats.org/wordprocessingml/2006/main">
        <w:t xml:space="preserve">2. Hebreabréfið 12:25-29</w:t>
      </w:r>
    </w:p>
    <w:p/>
    <w:p>
      <w:r xmlns:w="http://schemas.openxmlformats.org/wordprocessingml/2006/main">
        <w:t xml:space="preserve">Sálmarnir 18:14 Já, hann sendi út örvar sínar og tvístraði þeim. og hann skaut eldingum og gerði þær óhugnanlegar.</w:t>
      </w:r>
    </w:p>
    <w:p/>
    <w:p>
      <w:r xmlns:w="http://schemas.openxmlformats.org/wordprocessingml/2006/main">
        <w:t xml:space="preserve">Guð notar styrk sinn til að vernda og leiðbeina okkur í lífi okkar.</w:t>
      </w:r>
    </w:p>
    <w:p/>
    <w:p>
      <w:r xmlns:w="http://schemas.openxmlformats.org/wordprocessingml/2006/main">
        <w:t xml:space="preserve">1: Styrkur Guðs getur verndað okkur fyrir hvaða áskorun sem er.</w:t>
      </w:r>
    </w:p>
    <w:p/>
    <w:p>
      <w:r xmlns:w="http://schemas.openxmlformats.org/wordprocessingml/2006/main">
        <w:t xml:space="preserve">2: Styrkur Guðs sýnir okkur leiðina til að lifa lífinu til hins ýtrasta.</w:t>
      </w:r>
    </w:p>
    <w:p/>
    <w:p>
      <w:r xmlns:w="http://schemas.openxmlformats.org/wordprocessingml/2006/main">
        <w:t xml:space="preserve">1: Jesaja 40:31 "En þeir sem vona á Drottin munu endurnýja kraft sinn. Þeir munu svífa á vængjum eins og ernir, þeir munu hlaupa og þreytast ekki, þeir munu ganga og ekki þreytast."</w:t>
      </w:r>
    </w:p>
    <w:p/>
    <w:p>
      <w:r xmlns:w="http://schemas.openxmlformats.org/wordprocessingml/2006/main">
        <w:t xml:space="preserve">2: Hebreabréfið 11:1 "Nú er trú trú á því sem við vonum og fullvissa um það sem við sjáum ekki."</w:t>
      </w:r>
    </w:p>
    <w:p/>
    <w:p>
      <w:r xmlns:w="http://schemas.openxmlformats.org/wordprocessingml/2006/main">
        <w:t xml:space="preserve">Sálmarnir 18:15 Þá sáust vatnafarir, og undirstöður heimsins komu í ljós fyrir ógnun þína, Drottinn, við andblæ nasa þinna.</w:t>
      </w:r>
    </w:p>
    <w:p/>
    <w:p>
      <w:r xmlns:w="http://schemas.openxmlformats.org/wordprocessingml/2006/main">
        <w:t xml:space="preserve">Drottinn opinberaði rásir vatnsins og undirstöður heimsins með gusu úr nösum hans.</w:t>
      </w:r>
    </w:p>
    <w:p/>
    <w:p>
      <w:r xmlns:w="http://schemas.openxmlformats.org/wordprocessingml/2006/main">
        <w:t xml:space="preserve">1. Kraftur Drottins opinberaður í sköpuninni</w:t>
      </w:r>
    </w:p>
    <w:p/>
    <w:p>
      <w:r xmlns:w="http://schemas.openxmlformats.org/wordprocessingml/2006/main">
        <w:t xml:space="preserve">2. Hátignarlegt vald Guðs yfir náttúrunni</w:t>
      </w:r>
    </w:p>
    <w:p/>
    <w:p>
      <w:r xmlns:w="http://schemas.openxmlformats.org/wordprocessingml/2006/main">
        <w:t xml:space="preserve">1. Sálmur 19:1 Himnarnir segja frá dýrð Guðs; og festingin sýnir handaverk hans.</w:t>
      </w:r>
    </w:p>
    <w:p/>
    <w:p>
      <w:r xmlns:w="http://schemas.openxmlformats.org/wordprocessingml/2006/main">
        <w:t xml:space="preserve">2. Jobsbók 26:7 Hann teygir út norðrið yfir auðnum stað og hengir jörðina í engu.</w:t>
      </w:r>
    </w:p>
    <w:p/>
    <w:p>
      <w:r xmlns:w="http://schemas.openxmlformats.org/wordprocessingml/2006/main">
        <w:t xml:space="preserve">Sálmarnir 18:16 Hann sendi að ofan, tók mig, dró mig upp úr mörgum vötnum.</w:t>
      </w:r>
    </w:p>
    <w:p/>
    <w:p>
      <w:r xmlns:w="http://schemas.openxmlformats.org/wordprocessingml/2006/main">
        <w:t xml:space="preserve">Guð bjargaði sálmaritaranum úr hættu og erfiðleikum.</w:t>
      </w:r>
    </w:p>
    <w:p/>
    <w:p>
      <w:r xmlns:w="http://schemas.openxmlformats.org/wordprocessingml/2006/main">
        <w:t xml:space="preserve">1. Guð mun bjarga okkur úr vandræðum okkar ef við treystum á hann.</w:t>
      </w:r>
    </w:p>
    <w:p/>
    <w:p>
      <w:r xmlns:w="http://schemas.openxmlformats.org/wordprocessingml/2006/main">
        <w:t xml:space="preserve">2. Guð er athvarf okkar og styrkur á erfiðum tímum.</w:t>
      </w:r>
    </w:p>
    <w:p/>
    <w:p>
      <w:r xmlns:w="http://schemas.openxmlformats.org/wordprocessingml/2006/main">
        <w:t xml:space="preserve">1. Sálmur 34:18 "Drottinn er nálægur hinum sundurmarnu hjarta og frelsar þá sem eru sundurkramdir í anda."</w:t>
      </w:r>
    </w:p>
    <w:p/>
    <w:p>
      <w:r xmlns:w="http://schemas.openxmlformats.org/wordprocessingml/2006/main">
        <w:t xml:space="preserve">2. Jesaja 43:2 "Þegar þú ferð í gegnum vötnin, mun ég vera með þér, og þegar þú ferð í gegnum árnar, munu þær ekki sópa yfir þig. Þegar þú gengur í gegnum eldinn, muntu ekki brennast, logarnir mun ekki kveikja í þér."</w:t>
      </w:r>
    </w:p>
    <w:p/>
    <w:p>
      <w:r xmlns:w="http://schemas.openxmlformats.org/wordprocessingml/2006/main">
        <w:t xml:space="preserve">Sálmarnir 18:17 Hann frelsaði mig frá mínum sterka óvini og frá þeim sem hata mig, því að þeir voru mér of sterkir.</w:t>
      </w:r>
    </w:p>
    <w:p/>
    <w:p>
      <w:r xmlns:w="http://schemas.openxmlformats.org/wordprocessingml/2006/main">
        <w:t xml:space="preserve">Hann var frelsaður frá óvinum sínum, sem voru honum of sterkir.</w:t>
      </w:r>
    </w:p>
    <w:p/>
    <w:p>
      <w:r xmlns:w="http://schemas.openxmlformats.org/wordprocessingml/2006/main">
        <w:t xml:space="preserve">1. Guð er alltaf til staðar til að vernda okkur fyrir óvinum okkar, sama hversu sterkir þeir eru.</w:t>
      </w:r>
    </w:p>
    <w:p/>
    <w:p>
      <w:r xmlns:w="http://schemas.openxmlformats.org/wordprocessingml/2006/main">
        <w:t xml:space="preserve">2. Við getum treyst á Guð til að bjarga okkur frá yfirþyrmandi líkum.</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18:18 Þeir komu í veg fyrir mig á degi ógæfu minnar, en Drottinn var stöðn mín.</w:t>
      </w:r>
    </w:p>
    <w:p/>
    <w:p>
      <w:r xmlns:w="http://schemas.openxmlformats.org/wordprocessingml/2006/main">
        <w:t xml:space="preserve">Guð er verndari okkar á erfiðleikatímum.</w:t>
      </w:r>
    </w:p>
    <w:p/>
    <w:p>
      <w:r xmlns:w="http://schemas.openxmlformats.org/wordprocessingml/2006/main">
        <w:t xml:space="preserve">1: Drottinn er athvarf okkar - Sálmarnir 18:18</w:t>
      </w:r>
    </w:p>
    <w:p/>
    <w:p>
      <w:r xmlns:w="http://schemas.openxmlformats.org/wordprocessingml/2006/main">
        <w:t xml:space="preserve">2: Treystu Drottni - Orðskviðirnir 3:5-6</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Sálmarnir 18:19 Og hann leiddi mig út á stóran stað. hann frelsaði mig, af því að hann hafði þóknun á mér.</w:t>
      </w:r>
    </w:p>
    <w:p/>
    <w:p>
      <w:r xmlns:w="http://schemas.openxmlformats.org/wordprocessingml/2006/main">
        <w:t xml:space="preserve">Guð frelsaði sálmaskáldið úr hættu vegna þess að hann hafði yndi af honum.</w:t>
      </w:r>
    </w:p>
    <w:p/>
    <w:p>
      <w:r xmlns:w="http://schemas.openxmlformats.org/wordprocessingml/2006/main">
        <w:t xml:space="preserve">1. Ást Guðs: Skilyrðislaus blessun</w:t>
      </w:r>
    </w:p>
    <w:p/>
    <w:p>
      <w:r xmlns:w="http://schemas.openxmlformats.org/wordprocessingml/2006/main">
        <w:t xml:space="preserve">2. Gleðjast yfir vernd Drottins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Sálmarnir 18:20 Drottinn launaði mér eftir réttlæti mínu. eftir hreinleika handa minna hefir hann launað mér.</w:t>
      </w:r>
    </w:p>
    <w:p/>
    <w:p>
      <w:r xmlns:w="http://schemas.openxmlformats.org/wordprocessingml/2006/main">
        <w:t xml:space="preserve">Guð umbunar okkur fyrir réttlæti okkar og hreinleika handa okkar.</w:t>
      </w:r>
    </w:p>
    <w:p/>
    <w:p>
      <w:r xmlns:w="http://schemas.openxmlformats.org/wordprocessingml/2006/main">
        <w:t xml:space="preserve">1. Réttlæti Guðs: Hvernig Drottinn umbunar réttlæti</w:t>
      </w:r>
    </w:p>
    <w:p/>
    <w:p>
      <w:r xmlns:w="http://schemas.openxmlformats.org/wordprocessingml/2006/main">
        <w:t xml:space="preserve">2. Að halda hreinum höndum: Köllun til heilagleika</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Jesaja 32:17 - Og afleiðing réttlætisins verður friður og afleiðing réttlætis, kyrrð og traust að eilífu.</w:t>
      </w:r>
    </w:p>
    <w:p/>
    <w:p>
      <w:r xmlns:w="http://schemas.openxmlformats.org/wordprocessingml/2006/main">
        <w:t xml:space="preserve">Sálmarnir 18:21 Því að ég hef varðveitt vegu Drottins og vikið ekki óguðlega frá Guði mínum.</w:t>
      </w:r>
    </w:p>
    <w:p/>
    <w:p>
      <w:r xmlns:w="http://schemas.openxmlformats.org/wordprocessingml/2006/main">
        <w:t xml:space="preserve">Sálmaritarinn boðar trúfesti við Guð og fylgi vegum hans.</w:t>
      </w:r>
    </w:p>
    <w:p/>
    <w:p>
      <w:r xmlns:w="http://schemas.openxmlformats.org/wordprocessingml/2006/main">
        <w:t xml:space="preserve">1. Vera í Drottni: Halda trúfesti</w:t>
      </w:r>
    </w:p>
    <w:p/>
    <w:p>
      <w:r xmlns:w="http://schemas.openxmlformats.org/wordprocessingml/2006/main">
        <w:t xml:space="preserve">2. Trúfesta við Guð: Verðlaunuð og blessuð</w:t>
      </w:r>
    </w:p>
    <w:p/>
    <w:p>
      <w:r xmlns:w="http://schemas.openxmlformats.org/wordprocessingml/2006/main">
        <w:t xml:space="preserve">1. 2. Korintubréf 5:7 Því að vér göngum í trú, ekki í augum.</w:t>
      </w:r>
    </w:p>
    <w:p/>
    <w:p>
      <w:r xmlns:w="http://schemas.openxmlformats.org/wordprocessingml/2006/main">
        <w:t xml:space="preserve">2. Hebreabréfið 11:6 Og án trúar er ómögulegt að þóknast Guði, því að hver sem kemur til hans verður að trúa því að hann sé til og að hann umbunar þeim sem leita hans í einlægni.</w:t>
      </w:r>
    </w:p>
    <w:p/>
    <w:p>
      <w:r xmlns:w="http://schemas.openxmlformats.org/wordprocessingml/2006/main">
        <w:t xml:space="preserve">Sálmarnir 18:22 Því að allir hans dómar voru fyrir mér, og ég tók ekki boðorð hans frá mér.</w:t>
      </w:r>
    </w:p>
    <w:p/>
    <w:p>
      <w:r xmlns:w="http://schemas.openxmlformats.org/wordprocessingml/2006/main">
        <w:t xml:space="preserve">Þetta vers úr Sálmi 18:22 leggur áherslu á réttlæti Guðs og lög hans sem við ættum að hlýða.</w:t>
      </w:r>
    </w:p>
    <w:p/>
    <w:p>
      <w:r xmlns:w="http://schemas.openxmlformats.org/wordprocessingml/2006/main">
        <w:t xml:space="preserve">1. Réttlæti Guðs: Rannsókn á Sálmum 18:22</w:t>
      </w:r>
    </w:p>
    <w:p/>
    <w:p>
      <w:r xmlns:w="http://schemas.openxmlformats.org/wordprocessingml/2006/main">
        <w:t xml:space="preserve">2. Að hlýða lögum Guðs: Áskilnaður Sálma 18:22</w:t>
      </w:r>
    </w:p>
    <w:p/>
    <w:p>
      <w:r xmlns:w="http://schemas.openxmlformats.org/wordprocessingml/2006/main">
        <w:t xml:space="preserve">1. 2. Tímóteusarbréf 3:16-17 - Öll ritning er útönduð af Guði og nytsöm til fræðslu, til umvöndunar, til leiðréttingar og til þjálfunar í réttlæti.</w:t>
      </w:r>
    </w:p>
    <w:p/>
    <w:p>
      <w:r xmlns:w="http://schemas.openxmlformats.org/wordprocessingml/2006/main">
        <w:t xml:space="preserve">2. Mósebók 10:12-13 - Hvers krefst Drottinn Guð þinn af þér annað en að óttast Drottin Guð þinn, ganga á öllum hans vegum, elska hann, þjóna Drottni Guði þínum af öllu hjarta þínu og með alla þína sál.</w:t>
      </w:r>
    </w:p>
    <w:p/>
    <w:p>
      <w:r xmlns:w="http://schemas.openxmlformats.org/wordprocessingml/2006/main">
        <w:t xml:space="preserve">Sálmarnir 18:23 Og ég var hreinskilinn frammi fyrir honum og varði mig frá misgjörðum mínum.</w:t>
      </w:r>
    </w:p>
    <w:p/>
    <w:p>
      <w:r xmlns:w="http://schemas.openxmlformats.org/wordprocessingml/2006/main">
        <w:t xml:space="preserve">Þetta vers undirstrikar mikilvægi þess að forðast synd og leitast við að lifa réttlætislífi frammi fyrir Guði.</w:t>
      </w:r>
    </w:p>
    <w:p/>
    <w:p>
      <w:r xmlns:w="http://schemas.openxmlformats.org/wordprocessingml/2006/main">
        <w:t xml:space="preserve">1. Kraftur upprétts lífs</w:t>
      </w:r>
    </w:p>
    <w:p/>
    <w:p>
      <w:r xmlns:w="http://schemas.openxmlformats.org/wordprocessingml/2006/main">
        <w:t xml:space="preserve">2. Blessun þess að halda sjálfum þér frá synd</w:t>
      </w:r>
    </w:p>
    <w:p/>
    <w:p>
      <w:r xmlns:w="http://schemas.openxmlformats.org/wordprocessingml/2006/main">
        <w:t xml:space="preserve">1. Rómverjabréfið 6:12-15 - Láttu því ekki syndina ríkja í dauðlegum líkama þínum svo að þú hlýðir girndum hans.</w:t>
      </w:r>
    </w:p>
    <w:p/>
    <w:p>
      <w:r xmlns:w="http://schemas.openxmlformats.org/wordprocessingml/2006/main">
        <w:t xml:space="preserve">2. Matteus 5:8 - Sælir eru hjartahreinir, því að þeir munu Guð sjá.</w:t>
      </w:r>
    </w:p>
    <w:p/>
    <w:p>
      <w:r xmlns:w="http://schemas.openxmlformats.org/wordprocessingml/2006/main">
        <w:t xml:space="preserve">Sálmarnir 18:24 Fyrir því hefir Drottinn endurgjaldið mér eftir réttlæti mínu, eftir hreinleika handa minna í augum hans.</w:t>
      </w:r>
    </w:p>
    <w:p/>
    <w:p>
      <w:r xmlns:w="http://schemas.openxmlformats.org/wordprocessingml/2006/main">
        <w:t xml:space="preserve">Guð umbunar okkur í samræmi við réttlæti okkar og hreinleika gjörða okkar.</w:t>
      </w:r>
    </w:p>
    <w:p/>
    <w:p>
      <w:r xmlns:w="http://schemas.openxmlformats.org/wordprocessingml/2006/main">
        <w:t xml:space="preserve">1. Vertu réttlátur og hreinn í augum Drottins</w:t>
      </w:r>
    </w:p>
    <w:p/>
    <w:p>
      <w:r xmlns:w="http://schemas.openxmlformats.org/wordprocessingml/2006/main">
        <w:t xml:space="preserve">2. Að gera það sem er rétt er umbunað af Guði</w:t>
      </w:r>
    </w:p>
    <w:p/>
    <w:p>
      <w:r xmlns:w="http://schemas.openxmlformats.org/wordprocessingml/2006/main">
        <w:t xml:space="preserve">1. Efesusbréfið 6:1-4 -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Matteusarguðspjall 6:33 - En leitið fyrst ríkis hans og réttlætis, og allt þetta mun einnig verða yður gefið.</w:t>
      </w:r>
    </w:p>
    <w:p/>
    <w:p>
      <w:r xmlns:w="http://schemas.openxmlformats.org/wordprocessingml/2006/main">
        <w:t xml:space="preserve">Sálmarnir 18:25 Með hinum miskunnsama muntu sýna þig miskunnsaman; Með réttvísum manni munt þú sýna þig hreinskilinn.</w:t>
      </w:r>
    </w:p>
    <w:p/>
    <w:p>
      <w:r xmlns:w="http://schemas.openxmlformats.org/wordprocessingml/2006/main">
        <w:t xml:space="preserve">Guð sýnir öllum miskunn og réttlæti, óháð því hverjir þeir eru.</w:t>
      </w:r>
    </w:p>
    <w:p/>
    <w:p>
      <w:r xmlns:w="http://schemas.openxmlformats.org/wordprocessingml/2006/main">
        <w:t xml:space="preserve">1. Kraftur miskunnar: Ást Guðs til allra</w:t>
      </w:r>
    </w:p>
    <w:p/>
    <w:p>
      <w:r xmlns:w="http://schemas.openxmlformats.org/wordprocessingml/2006/main">
        <w:t xml:space="preserve">2. Réttlæti og réttlæti: Viðmið Guðs fyrir mannkynið</w:t>
      </w:r>
    </w:p>
    <w:p/>
    <w:p>
      <w:r xmlns:w="http://schemas.openxmlformats.org/wordprocessingml/2006/main">
        <w:t xml:space="preserve">1. Matteusarguðspjall 5:7 - "Sælir eru miskunnsamir, því að þeim mun miskunn hljóta"</w:t>
      </w:r>
    </w:p>
    <w:p/>
    <w:p>
      <w:r xmlns:w="http://schemas.openxmlformats.org/wordprocessingml/2006/main">
        <w:t xml:space="preserve">2. Rómverjabréfið 2:6-11 - "Guð mun endurgjalda hverjum manni eftir því sem hann hefur gjört"</w:t>
      </w:r>
    </w:p>
    <w:p/>
    <w:p>
      <w:r xmlns:w="http://schemas.openxmlformats.org/wordprocessingml/2006/main">
        <w:t xml:space="preserve">Sálmarnir 18:26 Með hinum hreina munt þú sýna þig hreinan; og með hinum rangláta muntu sýna þig ranglátan.</w:t>
      </w:r>
    </w:p>
    <w:p/>
    <w:p>
      <w:r xmlns:w="http://schemas.openxmlformats.org/wordprocessingml/2006/main">
        <w:t xml:space="preserve">Guð er heilagur og væntir hreinleika frá okkur.</w:t>
      </w:r>
    </w:p>
    <w:p/>
    <w:p>
      <w:r xmlns:w="http://schemas.openxmlformats.org/wordprocessingml/2006/main">
        <w:t xml:space="preserve">1. Heilagleiki Guðs og leit okkar að hreinleika</w:t>
      </w:r>
    </w:p>
    <w:p/>
    <w:p>
      <w:r xmlns:w="http://schemas.openxmlformats.org/wordprocessingml/2006/main">
        <w:t xml:space="preserve">2. Áhrif gjörða okkar á samband okkar við Guð</w:t>
      </w:r>
    </w:p>
    <w:p/>
    <w:p>
      <w:r xmlns:w="http://schemas.openxmlformats.org/wordprocessingml/2006/main">
        <w:t xml:space="preserve">1. Jesaja 6:1-3</w:t>
      </w:r>
    </w:p>
    <w:p/>
    <w:p>
      <w:r xmlns:w="http://schemas.openxmlformats.org/wordprocessingml/2006/main">
        <w:t xml:space="preserve">2. Efesusbréfið 5:11-13</w:t>
      </w:r>
    </w:p>
    <w:p/>
    <w:p>
      <w:r xmlns:w="http://schemas.openxmlformats.org/wordprocessingml/2006/main">
        <w:t xml:space="preserve">Sálmarnir 18:27 Því að þú munt frelsa hina þjáðu lýð. en mun draga niður hátt útlit.</w:t>
      </w:r>
    </w:p>
    <w:p/>
    <w:p>
      <w:r xmlns:w="http://schemas.openxmlformats.org/wordprocessingml/2006/main">
        <w:t xml:space="preserve">Guð mun frelsa þá sem eru þjáðir, en hann mun auðmýkja þá með stolti.</w:t>
      </w:r>
    </w:p>
    <w:p/>
    <w:p>
      <w:r xmlns:w="http://schemas.openxmlformats.org/wordprocessingml/2006/main">
        <w:t xml:space="preserve">1. Hroki verður refsað - Orðskviðirnir 16:18</w:t>
      </w:r>
    </w:p>
    <w:p/>
    <w:p>
      <w:r xmlns:w="http://schemas.openxmlformats.org/wordprocessingml/2006/main">
        <w:t xml:space="preserve">2. Guð er athvarf hinna þjáðu - Sálmur 46:1</w:t>
      </w:r>
    </w:p>
    <w:p/>
    <w:p>
      <w:r xmlns:w="http://schemas.openxmlformats.org/wordprocessingml/2006/main">
        <w:t xml:space="preserve">1. Orðskviðirnir 16:18 - Dramb gengur á undan glötun og hrokafullur andi fyrir fall.</w:t>
      </w:r>
    </w:p>
    <w:p/>
    <w:p>
      <w:r xmlns:w="http://schemas.openxmlformats.org/wordprocessingml/2006/main">
        <w:t xml:space="preserve">2. Sálmur 46:1 - Guð er athvarf okkar og styrkur, hjálp í nauðum.</w:t>
      </w:r>
    </w:p>
    <w:p/>
    <w:p>
      <w:r xmlns:w="http://schemas.openxmlformats.org/wordprocessingml/2006/main">
        <w:t xml:space="preserve">Sálmarnir 18:28 Því að þú kveikir á kerti mínu, Drottinn Guð minn mun lýsa upp myrkur mitt.</w:t>
      </w:r>
    </w:p>
    <w:p/>
    <w:p>
      <w:r xmlns:w="http://schemas.openxmlformats.org/wordprocessingml/2006/main">
        <w:t xml:space="preserve">Guð mun upplýsa myrkur þeirra sem leita ljóss hans.</w:t>
      </w:r>
    </w:p>
    <w:p/>
    <w:p>
      <w:r xmlns:w="http://schemas.openxmlformats.org/wordprocessingml/2006/main">
        <w:t xml:space="preserve">1. Ljós Guðs: Að sigrast á myrkri heimsins</w:t>
      </w:r>
    </w:p>
    <w:p/>
    <w:p>
      <w:r xmlns:w="http://schemas.openxmlformats.org/wordprocessingml/2006/main">
        <w:t xml:space="preserve">2. Að leita að lýsingu Drottins: Að losa okkur úr myrkri lífsins</w:t>
      </w:r>
    </w:p>
    <w:p/>
    <w:p>
      <w:r xmlns:w="http://schemas.openxmlformats.org/wordprocessingml/2006/main">
        <w:t xml:space="preserve">1. Sálmur 18:28 - "Því að þú kveikir á kerti mínu: Drottinn Guð minn mun lýsa upp myrkur mitt."</w:t>
      </w:r>
    </w:p>
    <w:p/>
    <w:p>
      <w:r xmlns:w="http://schemas.openxmlformats.org/wordprocessingml/2006/main">
        <w:t xml:space="preserve">2. Jóhannesarguðspjall 8:12 - "Aftur talaði Jesús við þá og sagði: Ég er ljós heimsins. Hver sem fylgir mér mun ekki ganga í myrkri, heldur hafa ljós lífsins.</w:t>
      </w:r>
    </w:p>
    <w:p/>
    <w:p>
      <w:r xmlns:w="http://schemas.openxmlformats.org/wordprocessingml/2006/main">
        <w:t xml:space="preserve">Sálmarnir 18:29 Því að fyrir þig hef ég hlaupið í gegnum hersveitina. og af Guði mínum stökk ég yfir múr.</w:t>
      </w:r>
    </w:p>
    <w:p/>
    <w:p>
      <w:r xmlns:w="http://schemas.openxmlformats.org/wordprocessingml/2006/main">
        <w:t xml:space="preserve">Sálmur 18:29 fagnar styrk Guðs og vernd og lýsir því yfir að með hjálp Guðs megi hlaupa í gegnum hersveit og stökkva yfir múr.</w:t>
      </w:r>
    </w:p>
    <w:p/>
    <w:p>
      <w:r xmlns:w="http://schemas.openxmlformats.org/wordprocessingml/2006/main">
        <w:t xml:space="preserve">1. Trú á Guð: Hvernig á að yfirstíga hvaða hindrun sem er</w:t>
      </w:r>
    </w:p>
    <w:p/>
    <w:p>
      <w:r xmlns:w="http://schemas.openxmlformats.org/wordprocessingml/2006/main">
        <w:t xml:space="preserve">2. Styrkur Guðs: Uppspretta uppörvunar á erfiðum tímum</w:t>
      </w:r>
    </w:p>
    <w:p/>
    <w:p>
      <w:r xmlns:w="http://schemas.openxmlformats.org/wordprocessingml/2006/main">
        <w:t xml:space="preserve">1. Hebreabréfið 11:1 - "Trúin er grundvöllur þess sem menn vona, sönnun þess sem ekki sést."</w:t>
      </w:r>
    </w:p>
    <w:p/>
    <w:p>
      <w:r xmlns:w="http://schemas.openxmlformats.org/wordprocessingml/2006/main">
        <w:t xml:space="preserve">2. Síðari Kroníkubók 32:7 - "Verið sterkir og hugrakkir, verið ekki hræddir né skelfdir fyrir Assýríukonungi, né fyrir öllum mannfjöldanum, sem með honum er, því að fleiri eru hjá oss en með honum."</w:t>
      </w:r>
    </w:p>
    <w:p/>
    <w:p>
      <w:r xmlns:w="http://schemas.openxmlformats.org/wordprocessingml/2006/main">
        <w:t xml:space="preserve">Sálmarnir 18:30 Guðs vegur er fullkominn, orð Drottins er reynt, hann er vígi öllum þeim sem á hann treysta.</w:t>
      </w:r>
    </w:p>
    <w:p/>
    <w:p>
      <w:r xmlns:w="http://schemas.openxmlformats.org/wordprocessingml/2006/main">
        <w:t xml:space="preserve">Vegur Guðs er fullkominn og sannur og hann er skjöldur allra sem treysta á hann.</w:t>
      </w:r>
    </w:p>
    <w:p/>
    <w:p>
      <w:r xmlns:w="http://schemas.openxmlformats.org/wordprocessingml/2006/main">
        <w:t xml:space="preserve">1: Við getum treyst því að Guð verndar okkur þegar við trúum á hann.</w:t>
      </w:r>
    </w:p>
    <w:p/>
    <w:p>
      <w:r xmlns:w="http://schemas.openxmlformats.org/wordprocessingml/2006/main">
        <w:t xml:space="preserve">2: Vegir Guðs eru fullkomnir og sannir og við getum treyst á hann til að verja okkur frá skaða.</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18:31 Því að hver er Guð nema Drottinn? eða hver er klettur nema Guð vor?</w:t>
      </w:r>
    </w:p>
    <w:p/>
    <w:p>
      <w:r xmlns:w="http://schemas.openxmlformats.org/wordprocessingml/2006/main">
        <w:t xml:space="preserve">Þessi texti úr Sálmi 18:31 talar um kraft Guðs og getu hans til að bjarga mannkyninu.</w:t>
      </w:r>
    </w:p>
    <w:p/>
    <w:p>
      <w:r xmlns:w="http://schemas.openxmlformats.org/wordprocessingml/2006/main">
        <w:t xml:space="preserve">1. Óhagganlegur kraftur Guðs okkar</w:t>
      </w:r>
    </w:p>
    <w:p/>
    <w:p>
      <w:r xmlns:w="http://schemas.openxmlformats.org/wordprocessingml/2006/main">
        <w:t xml:space="preserve">2. Frelsun í gegnum Drottin einn</w:t>
      </w:r>
    </w:p>
    <w:p/>
    <w:p>
      <w:r xmlns:w="http://schemas.openxmlformats.org/wordprocessingml/2006/main">
        <w:t xml:space="preserve">1. Sálmur 62:7, Hjá Guði er hjálpræði mitt og dýrð mín, bjarg styrks míns og athvarf mitt er hjá Guði.</w:t>
      </w:r>
    </w:p>
    <w:p/>
    <w:p>
      <w:r xmlns:w="http://schemas.openxmlformats.org/wordprocessingml/2006/main">
        <w:t xml:space="preserve">2. Jesaja 12:2, Sjá, Guð er hjálpræði mitt; Ég treysti og óttast ekki, því að Drottinn Drottinn er styrkur minn og söngur minn. hann er líka orðinn mér hjálpræði.</w:t>
      </w:r>
    </w:p>
    <w:p/>
    <w:p>
      <w:r xmlns:w="http://schemas.openxmlformats.org/wordprocessingml/2006/main">
        <w:t xml:space="preserve">Sálmarnir 18:32 Það er Guð sem gyrtir mig styrk og gjörir veg minn fullkominn.</w:t>
      </w:r>
    </w:p>
    <w:p/>
    <w:p>
      <w:r xmlns:w="http://schemas.openxmlformats.org/wordprocessingml/2006/main">
        <w:t xml:space="preserve">Guð styrkir okkur og leiðir okkur á hinni fullkomnu braut.</w:t>
      </w:r>
    </w:p>
    <w:p/>
    <w:p>
      <w:r xmlns:w="http://schemas.openxmlformats.org/wordprocessingml/2006/main">
        <w:t xml:space="preserve">1. Styrkur Guðs er fullkominn - Sálmur 18:32</w:t>
      </w:r>
    </w:p>
    <w:p/>
    <w:p>
      <w:r xmlns:w="http://schemas.openxmlformats.org/wordprocessingml/2006/main">
        <w:t xml:space="preserve">2. Hin fullkomna leið - Sálmur 18:32</w:t>
      </w:r>
    </w:p>
    <w:p/>
    <w:p>
      <w:r xmlns:w="http://schemas.openxmlformats.org/wordprocessingml/2006/main">
        <w:t xml:space="preserve">1. 2. Korintubréf 12:9-10 - "Náð mín nægir þér, því að kraftur minn fullkomnast í veikleika."</w:t>
      </w:r>
    </w:p>
    <w:p/>
    <w:p>
      <w:r xmlns:w="http://schemas.openxmlformats.org/wordprocessingml/2006/main">
        <w:t xml:space="preserve">2. Efesusbréfið 3:16-20 - "Til þess að hann megi, eftir auðæfum dýrðar sinnar, gefa þér styrk í innri veru fyrir anda sinn."</w:t>
      </w:r>
    </w:p>
    <w:p/>
    <w:p>
      <w:r xmlns:w="http://schemas.openxmlformats.org/wordprocessingml/2006/main">
        <w:t xml:space="preserve">Sálmarnir 18:33 Hann gjörir fætur mína sem hindafætur og setur mig á fórnarhæðir mínar.</w:t>
      </w:r>
    </w:p>
    <w:p/>
    <w:p>
      <w:r xmlns:w="http://schemas.openxmlformats.org/wordprocessingml/2006/main">
        <w:t xml:space="preserve">Guð gefur fólki sínu styrk til að geta gengið erfiðar slóðir og farið upp á æðri staði.</w:t>
      </w:r>
    </w:p>
    <w:p/>
    <w:p>
      <w:r xmlns:w="http://schemas.openxmlformats.org/wordprocessingml/2006/main">
        <w:t xml:space="preserve">1. Styrkur Drottins: Hvernig Guð styrkir okkur til að klifra upp á nýjar hæðir</w:t>
      </w:r>
    </w:p>
    <w:p/>
    <w:p>
      <w:r xmlns:w="http://schemas.openxmlformats.org/wordprocessingml/2006/main">
        <w:t xml:space="preserve">2. Hvernig á að treysta á Drottin fyrir styrk og leiðsögn á erfiðum slóðum</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Hebreabréfið 12:1-2 - Þar sem við erum umkringd svo miklu skýi votta, skulum við kasta af okkur öllu sem hindrar og syndina sem svo auðveldlega flækist. Og við skulum hlaupa með þrautseigju hlaupið sem okkur var ætlað, og beina sjónum okkar að Jesú, brautryðjanda og fullkomnara trúarinnar. Vegna gleðinnar, sem fyrir honum var, þoldi hann krossinn, fyrirlitaði skömm hans, og settist til hægri handar hásæti Guðs.</w:t>
      </w:r>
    </w:p>
    <w:p/>
    <w:p>
      <w:r xmlns:w="http://schemas.openxmlformats.org/wordprocessingml/2006/main">
        <w:t xml:space="preserve">Sálmarnir 18:34 Hann kennir höndum mínum til stríðs, svo að stálbogi er brotinn af armleggjum mínum.</w:t>
      </w:r>
    </w:p>
    <w:p/>
    <w:p>
      <w:r xmlns:w="http://schemas.openxmlformats.org/wordprocessingml/2006/main">
        <w:t xml:space="preserve">Guð kennir og styrkir fólk sitt til að berjast gegn óvinum sínum, jafnvel með vopnum úr stáli.</w:t>
      </w:r>
    </w:p>
    <w:p/>
    <w:p>
      <w:r xmlns:w="http://schemas.openxmlformats.org/wordprocessingml/2006/main">
        <w:t xml:space="preserve">1. Kraftur Guðs: Hvernig styrkur Guðs getur sigrað hvaða vopn sem er</w:t>
      </w:r>
    </w:p>
    <w:p/>
    <w:p>
      <w:r xmlns:w="http://schemas.openxmlformats.org/wordprocessingml/2006/main">
        <w:t xml:space="preserve">2. The Battle of Faith: Hvernig við getum unnið óvini okkar með trú</w:t>
      </w:r>
    </w:p>
    <w:p/>
    <w:p>
      <w:r xmlns:w="http://schemas.openxmlformats.org/wordprocessingml/2006/main">
        <w:t xml:space="preserve">1. Mósebók 20:1 - "Þegar þú ferð út í bardaga gegn óvinum þínum og sérð hesta og vagna og fólk fleiri en þú, þá skalt þú ekki hræðast þá, því að Drottinn Guð þinn er með þér, sem leiddi þig upp. frá Egyptalandi."</w:t>
      </w:r>
    </w:p>
    <w:p/>
    <w:p>
      <w:r xmlns:w="http://schemas.openxmlformats.org/wordprocessingml/2006/main">
        <w:t xml:space="preserve">2. Orðskviðirnir 21:31 - "Hesturinn er búinn undir bardagadaginn, en sigur er Drottins."</w:t>
      </w:r>
    </w:p>
    <w:p/>
    <w:p>
      <w:r xmlns:w="http://schemas.openxmlformats.org/wordprocessingml/2006/main">
        <w:t xml:space="preserve">Sálmarnir 18:35 Þú gafst mér og skjöld hjálpræðis þíns, og hægri hönd þín hélt mér uppi, og hógværð þín gjörði mig mikinn.</w:t>
      </w:r>
    </w:p>
    <w:p/>
    <w:p>
      <w:r xmlns:w="http://schemas.openxmlformats.org/wordprocessingml/2006/main">
        <w:t xml:space="preserve">Skjöldur hjálpræðis Guðs og hægri hönd hafa haldið okkur uppi og mildi hans hefur gert okkur mikil.</w:t>
      </w:r>
    </w:p>
    <w:p/>
    <w:p>
      <w:r xmlns:w="http://schemas.openxmlformats.org/wordprocessingml/2006/main">
        <w:t xml:space="preserve">1: Vernd Guðs og styrkur er alltaf til staðar</w:t>
      </w:r>
    </w:p>
    <w:p/>
    <w:p>
      <w:r xmlns:w="http://schemas.openxmlformats.org/wordprocessingml/2006/main">
        <w:t xml:space="preserve">2: Kraftur mildi Guðs</w:t>
      </w:r>
    </w:p>
    <w:p/>
    <w:p>
      <w:r xmlns:w="http://schemas.openxmlformats.org/wordprocessingml/2006/main">
        <w:t xml:space="preserve">1: Efesusbréfið 2:8-9 - Því af náð ert þú hólpinn fyrir trú. Og þetta er ekki þitt eigið verk; það er gjöf Guðs, ekki af verkum, svo að enginn megi hrósa sér.</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Sálmarnir 18:36 Þú hefur stækkað skref mín undir mér, svo að fætur mínir slepptu ekki.</w:t>
      </w:r>
    </w:p>
    <w:p/>
    <w:p>
      <w:r xmlns:w="http://schemas.openxmlformats.org/wordprocessingml/2006/main">
        <w:t xml:space="preserve">Guð styrkir okkur svo að við getum verið staðföst í trú okkar.</w:t>
      </w:r>
    </w:p>
    <w:p/>
    <w:p>
      <w:r xmlns:w="http://schemas.openxmlformats.org/wordprocessingml/2006/main">
        <w:t xml:space="preserve">1. Styrkur Guðs: Hvernig almáttugur faðir okkar styrkir okkur á erfiðum tímum</w:t>
      </w:r>
    </w:p>
    <w:p/>
    <w:p>
      <w:r xmlns:w="http://schemas.openxmlformats.org/wordprocessingml/2006/main">
        <w:t xml:space="preserve">2. Að finna öryggi í Drottni: Hvers vegna getum við treyst á Guð fyrir staðfasta trú</w:t>
      </w:r>
    </w:p>
    <w:p/>
    <w:p>
      <w:r xmlns:w="http://schemas.openxmlformats.org/wordprocessingml/2006/main">
        <w:t xml:space="preserve">1. Sálmur 18:36</w:t>
      </w:r>
    </w:p>
    <w:p/>
    <w:p>
      <w:r xmlns:w="http://schemas.openxmlformats.org/wordprocessingml/2006/main">
        <w:t xml:space="preserve">2. Hebreabréfið 13:8 - Jesús Kristur er hinn sami í gær og í dag og að eilífu.</w:t>
      </w:r>
    </w:p>
    <w:p/>
    <w:p>
      <w:r xmlns:w="http://schemas.openxmlformats.org/wordprocessingml/2006/main">
        <w:t xml:space="preserve">Sálmarnir 18:37 Ég hef elt óvini mína og náð þeim, og ég sneri ekki aftur fyrr en þeir voru tortímdir.</w:t>
      </w:r>
    </w:p>
    <w:p/>
    <w:p>
      <w:r xmlns:w="http://schemas.openxmlformats.org/wordprocessingml/2006/main">
        <w:t xml:space="preserve">Sálmaritarinn elti óvini þeirra og hætti ekki fyrr en þeir voru tæmdir.</w:t>
      </w:r>
    </w:p>
    <w:p/>
    <w:p>
      <w:r xmlns:w="http://schemas.openxmlformats.org/wordprocessingml/2006/main">
        <w:t xml:space="preserve">1. "Máttur leitarinnar: Að fylgja Guði í leit að óvinum okkar"</w:t>
      </w:r>
    </w:p>
    <w:p/>
    <w:p>
      <w:r xmlns:w="http://schemas.openxmlformats.org/wordprocessingml/2006/main">
        <w:t xml:space="preserve">2. „Stöndum staðfastur: Að treysta styrk Guðs til að sigrast á óvinum okkar“</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Efesusbréfið 6:10-13 - Verið að lokum sterkir í Drottni og í voldugu mætti hans. Klæddu þig í alvæpni Guðs, svo þú getir tekið afstöðu þína gegn áformum djöfulsins. Því barátta okkar er ekki gegn holdi og blóði, heldur gegn höfðingjum, gegn yfirvöldum, gegn völdum þessa myrka heims og gegn andlegum öflum hins illa í himnaríki. Klæddu þig því í alvæpni Guðs, til þess að þegar dagur hins illa kemur, getur þú staðist og eftir að þú hefur gert allt, standist.</w:t>
      </w:r>
    </w:p>
    <w:p/>
    <w:p>
      <w:r xmlns:w="http://schemas.openxmlformats.org/wordprocessingml/2006/main">
        <w:t xml:space="preserve">Sálmarnir 18:38 Ég hefi sært þá, svo að þeir gátu ekki risið upp, þeir eru fallnir undir fótum mínum.</w:t>
      </w:r>
    </w:p>
    <w:p/>
    <w:p>
      <w:r xmlns:w="http://schemas.openxmlformats.org/wordprocessingml/2006/main">
        <w:t xml:space="preserve">Sálmur 18:38 talar um mátt Guðs til að særa og sigra óvini, þannig að þeir geti ekki risið upp og séu algjörlega undir fótum hans.</w:t>
      </w:r>
    </w:p>
    <w:p/>
    <w:p>
      <w:r xmlns:w="http://schemas.openxmlformats.org/wordprocessingml/2006/main">
        <w:t xml:space="preserve">1. Kraftur Guðs: Hvernig styrkur Guðs er óviðjafnanleg</w:t>
      </w:r>
    </w:p>
    <w:p/>
    <w:p>
      <w:r xmlns:w="http://schemas.openxmlformats.org/wordprocessingml/2006/main">
        <w:t xml:space="preserve">2. Sigur með trú: Sigrast á áskorunum með hjálp Guðs</w:t>
      </w:r>
    </w:p>
    <w:p/>
    <w:p>
      <w:r xmlns:w="http://schemas.openxmlformats.org/wordprocessingml/2006/main">
        <w:t xml:space="preserve">1. Efesusbréfið 6:10-18 - Standið staðfastlega í trúnni og klæddist alvæpni Guðs fyrir andlegan hernað</w:t>
      </w:r>
    </w:p>
    <w:p/>
    <w:p>
      <w:r xmlns:w="http://schemas.openxmlformats.org/wordprocessingml/2006/main">
        <w:t xml:space="preserve">2. Jesaja 40:29-31 - Guð er máttugur og uppspretta styrks sem endurnýjar okkur og viðheldur</w:t>
      </w:r>
    </w:p>
    <w:p/>
    <w:p>
      <w:r xmlns:w="http://schemas.openxmlformats.org/wordprocessingml/2006/main">
        <w:t xml:space="preserve">Sálmarnir 18:39 Því að þú gyrtir mig styrk til bardaga, þú lagðir undir mig þá sem risu gegn mér.</w:t>
      </w:r>
    </w:p>
    <w:p/>
    <w:p>
      <w:r xmlns:w="http://schemas.openxmlformats.org/wordprocessingml/2006/main">
        <w:t xml:space="preserve">Styrkur Guðs gerir okkur kleift að sigrast á hvaða áskorun sem er.</w:t>
      </w:r>
    </w:p>
    <w:p/>
    <w:p>
      <w:r xmlns:w="http://schemas.openxmlformats.org/wordprocessingml/2006/main">
        <w:t xml:space="preserve">1: Allt getum við gert fyrir Krist sem styrkir okkur.</w:t>
      </w:r>
    </w:p>
    <w:p/>
    <w:p>
      <w:r xmlns:w="http://schemas.openxmlformats.org/wordprocessingml/2006/main">
        <w:t xml:space="preserve">2: Kraftur Guðs getur séð okkur í gegnum hvaða bardaga sem er.</w:t>
      </w:r>
    </w:p>
    <w:p/>
    <w:p>
      <w:r xmlns:w="http://schemas.openxmlformats.org/wordprocessingml/2006/main">
        <w:t xml:space="preserve">1: Filippíbréfið 4:13 Allt get ég gert fyrir Krist sem styrkir mig.</w:t>
      </w:r>
    </w:p>
    <w:p/>
    <w:p>
      <w:r xmlns:w="http://schemas.openxmlformats.org/wordprocessingml/2006/main">
        <w:t xml:space="preserve">2: 2 Kroníkubók 16:7-9 Og á þeim tíma kom Hananí sjáandi til Asa Júdakonungs og sagði við hann: Vegna þess að þú hefur reitt þig á Sýrlandskonung og ekki reitt þig á Drottin Guð þinn. her Sýrlandskonungs er sloppið úr hendi þinni. Voru Eþíópíumenn og Lúbímar ekki of mikill her fyrir þig? En af því að þú treystir á Drottin, gaf hann þá í þínar hendur. Því að augu Drottins hlaupa til og frá um alla jörðina, til að sýna sig sterkan fyrir þá sem eru honum trúir.</w:t>
      </w:r>
    </w:p>
    <w:p/>
    <w:p>
      <w:r xmlns:w="http://schemas.openxmlformats.org/wordprocessingml/2006/main">
        <w:t xml:space="preserve">Sálmarnir 18:40 Og þú gafst mér háls óvina minna. að ég gæti tortímt þeim sem hata mig.</w:t>
      </w:r>
    </w:p>
    <w:p/>
    <w:p>
      <w:r xmlns:w="http://schemas.openxmlformats.org/wordprocessingml/2006/main">
        <w:t xml:space="preserve">Guð hefur gefið sálmaritaranum vald til að sigrast á óvinum sínum.</w:t>
      </w:r>
    </w:p>
    <w:p/>
    <w:p>
      <w:r xmlns:w="http://schemas.openxmlformats.org/wordprocessingml/2006/main">
        <w:t xml:space="preserve">1. Að sigrast á óvinum með trú á Guð</w:t>
      </w:r>
    </w:p>
    <w:p/>
    <w:p>
      <w:r xmlns:w="http://schemas.openxmlformats.org/wordprocessingml/2006/main">
        <w:t xml:space="preserve">2. Að vita hvenær á að taka afstöðu gegn þeim sem hata okkur</w:t>
      </w:r>
    </w:p>
    <w:p/>
    <w:p>
      <w:r xmlns:w="http://schemas.openxmlformats.org/wordprocessingml/2006/main">
        <w:t xml:space="preserve">1. Sálmur 18:2 - Drottinn er bjarg mitt, vígi og frelsari minn; Guð minn, styrkur minn, sem ég mun treysta á.</w:t>
      </w:r>
    </w:p>
    <w:p/>
    <w:p>
      <w:r xmlns:w="http://schemas.openxmlformats.org/wordprocessingml/2006/main">
        <w:t xml:space="preserve">2. Rómverjabréfið 12:17-21 - Gjaldið engum illt með illu, en hugsið um að gera það sem virðingarvert er í augum allra. Ef mögulegt er, að svo miklu leyti sem það veltur á þér, lifðu friðsamlega með öllum. Þér elskaðir, hefnið aldrei sjálfs yðar, heldur látið það eftir reiði Guðs, því að ritað er: Mín er hefndin, ég mun endurgjalda,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Sálmarnir 18:41 Þeir hrópuðu, en enginn bjargaði þeim, til Drottins, en hann svaraði þeim ekki.</w:t>
      </w:r>
    </w:p>
    <w:p/>
    <w:p>
      <w:r xmlns:w="http://schemas.openxmlformats.org/wordprocessingml/2006/main">
        <w:t xml:space="preserve">Drottinn svaraði ekki hrópum þeirra sem þurfandi.</w:t>
      </w:r>
    </w:p>
    <w:p/>
    <w:p>
      <w:r xmlns:w="http://schemas.openxmlformats.org/wordprocessingml/2006/main">
        <w:t xml:space="preserve">1: Jafnvel á okkar dimmustu stundu er Guð með okkur.</w:t>
      </w:r>
    </w:p>
    <w:p/>
    <w:p>
      <w:r xmlns:w="http://schemas.openxmlformats.org/wordprocessingml/2006/main">
        <w:t xml:space="preserve">2: Hróp okkar eru ekki óheyrð, Guð heyrir bænir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34:17 - "Þegar hinir réttlátu hrópa á hjálp, heyrir Drottinn og frelsar þá úr öllum nauðum þeirra."</w:t>
      </w:r>
    </w:p>
    <w:p/>
    <w:p>
      <w:r xmlns:w="http://schemas.openxmlformats.org/wordprocessingml/2006/main">
        <w:t xml:space="preserve">Sálmarnir 18:42 Þá smámaði ég þá eins og duftið fyrir vindi, ég varpaði þeim út eins og moldinni á strætunum.</w:t>
      </w:r>
    </w:p>
    <w:p/>
    <w:p>
      <w:r xmlns:w="http://schemas.openxmlformats.org/wordprocessingml/2006/main">
        <w:t xml:space="preserve">Sálmaritarinn lýsir því hvernig Guð refsaði hinum óguðlegu með því að berja þá smátt og reka þá út eins og mold á götum úti.</w:t>
      </w:r>
    </w:p>
    <w:p/>
    <w:p>
      <w:r xmlns:w="http://schemas.openxmlformats.org/wordprocessingml/2006/main">
        <w:t xml:space="preserve">1. "Guð er réttlátur: Afleiðingar illskunnar"</w:t>
      </w:r>
    </w:p>
    <w:p/>
    <w:p>
      <w:r xmlns:w="http://schemas.openxmlformats.org/wordprocessingml/2006/main">
        <w:t xml:space="preserve">2. „Máttur Guðs: Uppskerum eins og við sáum“</w:t>
      </w:r>
    </w:p>
    <w:p/>
    <w:p>
      <w:r xmlns:w="http://schemas.openxmlformats.org/wordprocessingml/2006/main">
        <w:t xml:space="preserve">1. Jeremía 17:10 - "Ég, Drottinn, rannsaka hjartað og prófa hugann, til að gefa sérhverjum eftir hans vegum, eftir ávöxtum gjörða hans."</w:t>
      </w:r>
    </w:p>
    <w:p/>
    <w:p>
      <w:r xmlns:w="http://schemas.openxmlformats.org/wordprocessingml/2006/main">
        <w:t xml:space="preserve">2. Rómverjabréfið 2:6-8 – „Hann mun gjalda sérhverjum eftir verkum hans: þeim sem með þolinmæði í velgjörðum leita dýrðar, heiðurs og ódauðleika mun hann gefa eilíft líf, en þeim sem eru sjálfir. -leitandi og hlýðið ekki sannleikanum, heldur hlýðið ranglætinu, þá mun verða reiði og heift."</w:t>
      </w:r>
    </w:p>
    <w:p/>
    <w:p>
      <w:r xmlns:w="http://schemas.openxmlformats.org/wordprocessingml/2006/main">
        <w:t xml:space="preserve">Sálmarnir 18:43 Þú frelsaðir mig úr deilum lýðsins. Og þú hefir gjört mig að höfuð heiðingjanna, lýður, sem ég þekki ekki, mun þjóna mér.</w:t>
      </w:r>
    </w:p>
    <w:p/>
    <w:p>
      <w:r xmlns:w="http://schemas.openxmlformats.org/wordprocessingml/2006/main">
        <w:t xml:space="preserve">Guð hefur bjargað sálmaritaranum frá baráttu fólksins og gert hann að leiðtoga þjóðanna. Fólk sem hafði ekki þekkt hann mun nú þjóna honum.</w:t>
      </w:r>
    </w:p>
    <w:p/>
    <w:p>
      <w:r xmlns:w="http://schemas.openxmlformats.org/wordprocessingml/2006/main">
        <w:t xml:space="preserve">1. Frelsun Guðs: Upplifðu styrk Drottins á tímum baráttu</w:t>
      </w:r>
    </w:p>
    <w:p/>
    <w:p>
      <w:r xmlns:w="http://schemas.openxmlformats.org/wordprocessingml/2006/main">
        <w:t xml:space="preserve">2. Kraftur fullveldis Guðs: Að verða leiðtogi þjóða</w:t>
      </w:r>
    </w:p>
    <w:p/>
    <w:p>
      <w:r xmlns:w="http://schemas.openxmlformats.org/wordprocessingml/2006/main">
        <w:t xml:space="preserve">1. Jesaja 40:30-31 - Jafnvel ungir menn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Filippíbréfið 4:13 - Allt get ég gert fyrir hann sem styrkir mig.</w:t>
      </w:r>
    </w:p>
    <w:p/>
    <w:p>
      <w:r xmlns:w="http://schemas.openxmlformats.org/wordprocessingml/2006/main">
        <w:t xml:space="preserve">Sálmarnir 18:44 Jafnskjótt og þeir heyra um mig, munu þeir hlýða mér, útlendingar munu lúta mér.</w:t>
      </w:r>
    </w:p>
    <w:p/>
    <w:p>
      <w:r xmlns:w="http://schemas.openxmlformats.org/wordprocessingml/2006/main">
        <w:t xml:space="preserve">Þessi texti úr Sálmi 18:44 segir að þegar fólk heyrir um Guð mun það hlýða honum og jafnvel ókunnugir munu lúta honum.</w:t>
      </w:r>
    </w:p>
    <w:p/>
    <w:p>
      <w:r xmlns:w="http://schemas.openxmlformats.org/wordprocessingml/2006/main">
        <w:t xml:space="preserve">1. Kraftur þess að heyra nafn Guðs: Hvernig Guð býður uppgjöf frá öllum sem þekkja hann</w:t>
      </w:r>
    </w:p>
    <w:p/>
    <w:p>
      <w:r xmlns:w="http://schemas.openxmlformats.org/wordprocessingml/2006/main">
        <w:t xml:space="preserve">2. Hlýðni við Guð: Nauðsynlegt svar við vald hans</w:t>
      </w:r>
    </w:p>
    <w:p/>
    <w:p>
      <w:r xmlns:w="http://schemas.openxmlformats.org/wordprocessingml/2006/main">
        <w:t xml:space="preserve">1. Matteusarguðspjall 28:18-20 - "Og Jesús kom og sagði við þá: ,Allt vald á himni og jörðu er mér gefið. Farið því og gerið allar þjóðir að lærisveinum, skírið þá í nafni föðurins og sonarins og heilags anda, og kenndi þeim að halda allt sem ég hef boðið yður. Og sjá, ég er með yður alla daga allt til enda veraldar.'"</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Sálmarnir 18:45 Útlendingarnir munu hverfa og verða hræddir út úr nálægum sínum.</w:t>
      </w:r>
    </w:p>
    <w:p/>
    <w:p>
      <w:r xmlns:w="http://schemas.openxmlformats.org/wordprocessingml/2006/main">
        <w:t xml:space="preserve">Sálmaritarinn lýsir því yfir að ókunnugir muni hverfa og verða hræddir frá griðastöðum sínum.</w:t>
      </w:r>
    </w:p>
    <w:p/>
    <w:p>
      <w:r xmlns:w="http://schemas.openxmlformats.org/wordprocessingml/2006/main">
        <w:t xml:space="preserve">1. Guð er okkar athvarf og styrkur</w:t>
      </w:r>
    </w:p>
    <w:p/>
    <w:p>
      <w:r xmlns:w="http://schemas.openxmlformats.org/wordprocessingml/2006/main">
        <w:t xml:space="preserve">2. Óttast ekki, því að Guð er með okkur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46:1 - Guð er athvarf okkar og styrkur, hjálp í nauðum.</w:t>
      </w:r>
    </w:p>
    <w:p/>
    <w:p>
      <w:r xmlns:w="http://schemas.openxmlformats.org/wordprocessingml/2006/main">
        <w:t xml:space="preserve">Sálmarnir 18:46 Svo sannarlega sem Drottinn lifir; og blessaður sé kletturinn minn; og Guð hjálpræðis míns sé hafinn.</w:t>
      </w:r>
    </w:p>
    <w:p/>
    <w:p>
      <w:r xmlns:w="http://schemas.openxmlformats.org/wordprocessingml/2006/main">
        <w:t xml:space="preserve">Guð er lifandi og verðugur lofs og aðdáunar.</w:t>
      </w:r>
    </w:p>
    <w:p/>
    <w:p>
      <w:r xmlns:w="http://schemas.openxmlformats.org/wordprocessingml/2006/main">
        <w:t xml:space="preserve">1: Lifandi Guð - Sálmur 18:46</w:t>
      </w:r>
    </w:p>
    <w:p/>
    <w:p>
      <w:r xmlns:w="http://schemas.openxmlformats.org/wordprocessingml/2006/main">
        <w:t xml:space="preserve">2: Upphefja Guð hjálpræðisins</w:t>
      </w:r>
    </w:p>
    <w:p/>
    <w:p>
      <w:r xmlns:w="http://schemas.openxmlformats.org/wordprocessingml/2006/main">
        <w:t xml:space="preserve">1: Rómverjabréfið 10:9 - Að ef þú játar með munni þínum Drottin Jesú og trúir í hjarta þínu, að Guð hafi uppvakið hann frá dauðum, munt þú hólpinn verða.</w:t>
      </w:r>
    </w:p>
    <w:p/>
    <w:p>
      <w:r xmlns:w="http://schemas.openxmlformats.org/wordprocessingml/2006/main">
        <w:t xml:space="preserve">2: Sálmur 150:6 - Allt sem andardrátt hefur lofi Drottin. Lofið Drottin.</w:t>
      </w:r>
    </w:p>
    <w:p/>
    <w:p>
      <w:r xmlns:w="http://schemas.openxmlformats.org/wordprocessingml/2006/main">
        <w:t xml:space="preserve">Sálmarnir 18:47 Það er Guð sem hefnir mína og leggur fólkið undir mig.</w:t>
      </w:r>
    </w:p>
    <w:p/>
    <w:p>
      <w:r xmlns:w="http://schemas.openxmlformats.org/wordprocessingml/2006/main">
        <w:t xml:space="preserve">Guð hefnir sálmaritarans og setur fólkið undir hann.</w:t>
      </w:r>
    </w:p>
    <w:p/>
    <w:p>
      <w:r xmlns:w="http://schemas.openxmlformats.org/wordprocessingml/2006/main">
        <w:t xml:space="preserve">1. Guð er hefndarmaðurinn okkar: Hvernig Guð berst fyrir okkur</w:t>
      </w:r>
    </w:p>
    <w:p/>
    <w:p>
      <w:r xmlns:w="http://schemas.openxmlformats.org/wordprocessingml/2006/main">
        <w:t xml:space="preserve">2. Kraftur Guðs: Hvernig Guð leggur undir sig óvini okkar</w:t>
      </w:r>
    </w:p>
    <w:p/>
    <w:p>
      <w:r xmlns:w="http://schemas.openxmlformats.org/wordprocessingml/2006/main">
        <w:t xml:space="preserve">1. Rómverjabréfið 12:19 – „Þér elskaðir, hefnið yðar aldrei, heldur látið það eftir reiði Guðs, því að ritað er: Mín er hefndin, ég mun gjalda, segir Drottinn.</w:t>
      </w:r>
    </w:p>
    <w:p/>
    <w:p>
      <w:r xmlns:w="http://schemas.openxmlformats.org/wordprocessingml/2006/main">
        <w:t xml:space="preserve">2. Jesaja 59:17-18 - Hann klæddist réttlæti sem brynju og hjálm hjálpræðis á höfuð sér. hann klæddist hefndarklæðum til klæða og vafði sig eldmóði sem skikkju. Eftir verkum þeirra mun hann endurgjalda, reiði andstæðingum sínum, endurgjald til óvina sinna.</w:t>
      </w:r>
    </w:p>
    <w:p/>
    <w:p>
      <w:r xmlns:w="http://schemas.openxmlformats.org/wordprocessingml/2006/main">
        <w:t xml:space="preserve">Sálmarnir 18:48 Hann frelsar mig frá óvinum mínum, já, þú lyftir mér upp yfir þá sem rísa gegn mér, þú frelsaðir mig frá ofbeldismanninum.</w:t>
      </w:r>
    </w:p>
    <w:p/>
    <w:p>
      <w:r xmlns:w="http://schemas.openxmlformats.org/wordprocessingml/2006/main">
        <w:t xml:space="preserve">Lofsálmur til Guðs fyrir að frelsa okkur frá óvinum okkar.</w:t>
      </w:r>
    </w:p>
    <w:p/>
    <w:p>
      <w:r xmlns:w="http://schemas.openxmlformats.org/wordprocessingml/2006/main">
        <w:t xml:space="preserve">1. Kraftur verndar: Hvernig Guð verndar okkur fyrir skaða</w:t>
      </w:r>
    </w:p>
    <w:p/>
    <w:p>
      <w:r xmlns:w="http://schemas.openxmlformats.org/wordprocessingml/2006/main">
        <w:t xml:space="preserve">2. Að finna huggun á erfiðum tímum: Að treysta á Guð fyrir styrk</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46:1 - Guð er okkar athvarf og styrkur, hjálp sem er alltaf til staðar í neyð.</w:t>
      </w:r>
    </w:p>
    <w:p/>
    <w:p>
      <w:r xmlns:w="http://schemas.openxmlformats.org/wordprocessingml/2006/main">
        <w:t xml:space="preserve">Sálmarnir 18:49 Fyrir því vil ég lofa þig, Drottinn, meðal þjóðanna og lofsyngja nafni þínu.</w:t>
      </w:r>
    </w:p>
    <w:p/>
    <w:p>
      <w:r xmlns:w="http://schemas.openxmlformats.org/wordprocessingml/2006/main">
        <w:t xml:space="preserve">Guði skal lofa og þakka meðal þjóðanna.</w:t>
      </w:r>
    </w:p>
    <w:p/>
    <w:p>
      <w:r xmlns:w="http://schemas.openxmlformats.org/wordprocessingml/2006/main">
        <w:t xml:space="preserve">1. Kraftur lofgjörðarinnar: Mikilvægi þess að þakka Guði meðal þjóðanna</w:t>
      </w:r>
    </w:p>
    <w:p/>
    <w:p>
      <w:r xmlns:w="http://schemas.openxmlformats.org/wordprocessingml/2006/main">
        <w:t xml:space="preserve">2. Gleði tilbeiðslu: Fögnum í nafni Drottins í öllum þjóðum</w:t>
      </w:r>
    </w:p>
    <w:p/>
    <w:p>
      <w:r xmlns:w="http://schemas.openxmlformats.org/wordprocessingml/2006/main">
        <w:t xml:space="preserve">1. Rómverjabréfið 15:11 - Og aftur: Lofið Drottin, allir heiðingjar. og lofaðu hann, allt fólkið.</w:t>
      </w:r>
    </w:p>
    <w:p/>
    <w:p>
      <w:r xmlns:w="http://schemas.openxmlformats.org/wordprocessingml/2006/main">
        <w:t xml:space="preserve">2. Sálmur 117:1 - Lofið Drottin, allar þjóðir, lofið hann, allar þjóðir.</w:t>
      </w:r>
    </w:p>
    <w:p/>
    <w:p>
      <w:r xmlns:w="http://schemas.openxmlformats.org/wordprocessingml/2006/main">
        <w:t xml:space="preserve">Sálmarnir 18:50 Hann veitir konungi sínum mikla hjálp. og miskunnar hann smurðum sínum, Davíð og niðjum hans að eilífu.</w:t>
      </w:r>
    </w:p>
    <w:p/>
    <w:p>
      <w:r xmlns:w="http://schemas.openxmlformats.org/wordprocessingml/2006/main">
        <w:t xml:space="preserve">Guð er trúr þeim sem hann hefur útvalið og veitir þeim frelsun og miskunn um alla eilífð.</w:t>
      </w:r>
    </w:p>
    <w:p/>
    <w:p>
      <w:r xmlns:w="http://schemas.openxmlformats.org/wordprocessingml/2006/main">
        <w:t xml:space="preserve">1. Óbilandi trúfesti Guðs</w:t>
      </w:r>
    </w:p>
    <w:p/>
    <w:p>
      <w:r xmlns:w="http://schemas.openxmlformats.org/wordprocessingml/2006/main">
        <w:t xml:space="preserve">2. Sáttmáli miskunnar og frelsunar</w:t>
      </w:r>
    </w:p>
    <w:p/>
    <w:p>
      <w:r xmlns:w="http://schemas.openxmlformats.org/wordprocessingml/2006/main">
        <w:t xml:space="preserve">1. 2. Tímóteusarbréf 2:13 - "Ef við erum trúlaus, er hann trúr því að hann getur ekki afneitað sjálfum sér."</w:t>
      </w:r>
    </w:p>
    <w:p/>
    <w:p>
      <w:r xmlns:w="http://schemas.openxmlformats.org/wordprocessingml/2006/main">
        <w:t xml:space="preserve">2. Lúkas 1:72-73 - "Til að sýna þá miskunn sem forfeðrum okkar var heitið og minnast hans heilaga sáttmála, eiðsins sem hann sór Abraham föður vorum."</w:t>
      </w:r>
    </w:p>
    <w:p/>
    <w:p>
      <w:r xmlns:w="http://schemas.openxmlformats.org/wordprocessingml/2006/main">
        <w:t xml:space="preserve">Sálmur 19 er sálmur sem vegsamar dýrð Guðs eins og hún er opinberuð í gegnum náttúruna og lögmál hans. Það leggur áherslu á fullkomnun og visku fyrirmæli Guðs og umbreytandi kraft þeirra í lífi þeirra sem fylgja þeim.</w:t>
      </w:r>
    </w:p>
    <w:p/>
    <w:p>
      <w:r xmlns:w="http://schemas.openxmlformats.org/wordprocessingml/2006/main">
        <w:t xml:space="preserve">1. málsgrein: Sálmaritarinn byrjar á því að lýsa því yfir að himnarnir kunngjöra dýrð Guðs og himnarnir kunngjöra verk hans. Hann lýsir því hvernig dag eftir dag hellir sköpunin fram ræðu um tign Guðs (Sálmur 19:1-4).</w:t>
      </w:r>
    </w:p>
    <w:p/>
    <w:p>
      <w:r xmlns:w="http://schemas.openxmlformats.org/wordprocessingml/2006/main">
        <w:t xml:space="preserve">2. málsgrein: Sálmaritarinn færir áherslu á lögmál Guðs og lýsir því sem fullkomnu, áreiðanlegu, réttu, geislandi og eftirsóknarverðara en gulli. Hann viðurkennir að það að fylgja boðorðum Guðs veitir mikil umbun (Sálmur 19:7-11).</w:t>
      </w:r>
    </w:p>
    <w:p/>
    <w:p>
      <w:r xmlns:w="http://schemas.openxmlformats.org/wordprocessingml/2006/main">
        <w:t xml:space="preserve">3. málsgrein: Sálmaritarinn veltir fyrir sér umbreytandi krafti fyrirmæla Guðs. Hann biður um fyrirgefningu frá duldum mistökum og biður um hjálp við að forðast vísvitandi syndir. Hann þráir að orð hans og hugsanir séu Guði þóknanleg (Sálmur 19:12-14).</w:t>
      </w:r>
    </w:p>
    <w:p/>
    <w:p>
      <w:r xmlns:w="http://schemas.openxmlformats.org/wordprocessingml/2006/main">
        <w:t xml:space="preserve">Í stuttu máli,</w:t>
      </w:r>
    </w:p>
    <w:p>
      <w:r xmlns:w="http://schemas.openxmlformats.org/wordprocessingml/2006/main">
        <w:t xml:space="preserve">Sálmur nítján kynnir</w:t>
      </w:r>
    </w:p>
    <w:p>
      <w:r xmlns:w="http://schemas.openxmlformats.org/wordprocessingml/2006/main">
        <w:t xml:space="preserve">hátíð guðlegrar opinberunar,</w:t>
      </w:r>
    </w:p>
    <w:p>
      <w:r xmlns:w="http://schemas.openxmlformats.org/wordprocessingml/2006/main">
        <w:t xml:space="preserve">og staðfesting á gildi lögmáls Guðs,</w:t>
      </w:r>
    </w:p>
    <w:p>
      <w:r xmlns:w="http://schemas.openxmlformats.org/wordprocessingml/2006/main">
        <w:t xml:space="preserve">undirstrika fullkomnun þess og umbreytandi kraft.</w:t>
      </w:r>
    </w:p>
    <w:p/>
    <w:p>
      <w:r xmlns:w="http://schemas.openxmlformats.org/wordprocessingml/2006/main">
        <w:t xml:space="preserve">Að leggja áherslu á opinberun sem næst með því að viðurkenna guðlega dýrð í sköpuninni,</w:t>
      </w:r>
    </w:p>
    <w:p>
      <w:r xmlns:w="http://schemas.openxmlformats.org/wordprocessingml/2006/main">
        <w:t xml:space="preserve">og leggja áherslu á kennslu sem náðst hefur með því að upphefja dyggðir lögmáls Guðs.</w:t>
      </w:r>
    </w:p>
    <w:p>
      <w:r xmlns:w="http://schemas.openxmlformats.org/wordprocessingml/2006/main">
        <w:t xml:space="preserve">Að minnast á guðfræðilega ígrundun sem sýnd er um að viðurkenna guðlega visku á sama tíma og hún tjáir löngun til persónulegs réttlætis.</w:t>
      </w:r>
    </w:p>
    <w:p/>
    <w:p>
      <w:r xmlns:w="http://schemas.openxmlformats.org/wordprocessingml/2006/main">
        <w:t xml:space="preserve">Sálmarnir 19:1 Himnarnir segja frá dýrð Guðs; og festingin sýnir handaverk hans.</w:t>
      </w:r>
    </w:p>
    <w:p/>
    <w:p>
      <w:r xmlns:w="http://schemas.openxmlformats.org/wordprocessingml/2006/main">
        <w:t xml:space="preserve">Himnarnir boða greinilega mikilleika Guðs og dásemdarverk hans.</w:t>
      </w:r>
    </w:p>
    <w:p/>
    <w:p>
      <w:r xmlns:w="http://schemas.openxmlformats.org/wordprocessingml/2006/main">
        <w:t xml:space="preserve">1: Dýrð Guðs birtist í sköpun hans</w:t>
      </w:r>
    </w:p>
    <w:p/>
    <w:p>
      <w:r xmlns:w="http://schemas.openxmlformats.org/wordprocessingml/2006/main">
        <w:t xml:space="preserve">2: Dásemdarverk Guðs eru augljós á himnum</w:t>
      </w:r>
    </w:p>
    <w:p/>
    <w:p>
      <w:r xmlns:w="http://schemas.openxmlformats.org/wordprocessingml/2006/main">
        <w:t xml:space="preserve">1: Rómverjabréfið 1:20 - Því frá sköpun heimsins eru ósýnilegir eiginleikar hans glögglega séðir, skiljanlegir af hinu skapaða, já, eilífum krafti hans og guðdómi, svo að þeir eru án afsökunar.</w:t>
      </w:r>
    </w:p>
    <w:p/>
    <w:p>
      <w:r xmlns:w="http://schemas.openxmlformats.org/wordprocessingml/2006/main">
        <w:t xml:space="preserve">2: Sálmur 8:1-3 - Drottinn, Drottinn vor, hversu frábært er nafn þitt á allri jörðinni, sem setti dýrð þína yfir himininn! Af vörum barna og brjóstabarna hefir þú útvegað styrk vegna óvina þinna, til þess að þagga niður í óvininum og hefnandanum.</w:t>
      </w:r>
    </w:p>
    <w:p/>
    <w:p>
      <w:r xmlns:w="http://schemas.openxmlformats.org/wordprocessingml/2006/main">
        <w:t xml:space="preserve">Sálmarnir 19:2 Dagur til dagur lætur tala, og nótt í nótt sýnir þekkingu.</w:t>
      </w:r>
    </w:p>
    <w:p/>
    <w:p>
      <w:r xmlns:w="http://schemas.openxmlformats.org/wordprocessingml/2006/main">
        <w:t xml:space="preserve">Himnarnir boða dýrð Guðs og opinbera þekkingu á vilja hans.</w:t>
      </w:r>
    </w:p>
    <w:p/>
    <w:p>
      <w:r xmlns:w="http://schemas.openxmlformats.org/wordprocessingml/2006/main">
        <w:t xml:space="preserve">1. Óendanlegur vitnisburður um dýrð Guðs</w:t>
      </w:r>
    </w:p>
    <w:p/>
    <w:p>
      <w:r xmlns:w="http://schemas.openxmlformats.org/wordprocessingml/2006/main">
        <w:t xml:space="preserve">2. Yfirlýsingin um visku Guðs</w:t>
      </w:r>
    </w:p>
    <w:p/>
    <w:p>
      <w:r xmlns:w="http://schemas.openxmlformats.org/wordprocessingml/2006/main">
        <w:t xml:space="preserve">1. Rómverjabréfið 1:19-20 - Því að það sem hægt er að vita um Guð er þeim augljóst, því að Guð hefur sýnt þeim það. Því að ósýnilegir eiginleikar hans, þ.e. eilífur kraftur hans og guðdómlegt eðli, hafa verið greinilega skynjað, allt frá sköpun heimsins, í þeim hlutum sem hafa orðið til.</w:t>
      </w:r>
    </w:p>
    <w:p/>
    <w:p>
      <w:r xmlns:w="http://schemas.openxmlformats.org/wordprocessingml/2006/main">
        <w:t xml:space="preserve">2. Sálmur 97:6 - Himnarnir kunngjöra réttlæti hans og allar þjóðir sjá dýrð hans.</w:t>
      </w:r>
    </w:p>
    <w:p/>
    <w:p>
      <w:r xmlns:w="http://schemas.openxmlformats.org/wordprocessingml/2006/main">
        <w:t xml:space="preserve">Sálmarnir 19:3 Það er ekkert mál né tunga, þar sem rödd þeirra heyrist ekki.</w:t>
      </w:r>
    </w:p>
    <w:p/>
    <w:p>
      <w:r xmlns:w="http://schemas.openxmlformats.org/wordprocessingml/2006/main">
        <w:t xml:space="preserve">Rödd Guðs heyrist alls staðar, óháð tungumáli eða tali.</w:t>
      </w:r>
    </w:p>
    <w:p/>
    <w:p>
      <w:r xmlns:w="http://schemas.openxmlformats.org/wordprocessingml/2006/main">
        <w:t xml:space="preserve">1. Rödd Guðs er alhliða og talar til okkar allra.</w:t>
      </w:r>
    </w:p>
    <w:p/>
    <w:p>
      <w:r xmlns:w="http://schemas.openxmlformats.org/wordprocessingml/2006/main">
        <w:t xml:space="preserve">2. Kraftur Guðs fer yfir tungumál og menningu.</w:t>
      </w:r>
    </w:p>
    <w:p/>
    <w:p>
      <w:r xmlns:w="http://schemas.openxmlformats.org/wordprocessingml/2006/main">
        <w:t xml:space="preserve">1. Rómverjabréfið 10:17-18 - Trúin kemur því af því að heyra og heyra fyrir orð Krists.</w:t>
      </w:r>
    </w:p>
    <w:p/>
    <w:p>
      <w:r xmlns:w="http://schemas.openxmlformats.org/wordprocessingml/2006/main">
        <w:t xml:space="preserve">2. Postulasagan 2:1-4 - Þeir fylltust allir heilögum anda og tóku að tala öðrum tungum þegar andinn gaf þeim að mæla.</w:t>
      </w:r>
    </w:p>
    <w:p/>
    <w:p>
      <w:r xmlns:w="http://schemas.openxmlformats.org/wordprocessingml/2006/main">
        <w:t xml:space="preserve">Sálmarnir 19:4 Slóð þeirra er farin út um alla jörðina og orð þeirra til enda veraldar. Í þeim hefur hann reist tjaldbúð fyrir sólina,</w:t>
      </w:r>
    </w:p>
    <w:p/>
    <w:p>
      <w:r xmlns:w="http://schemas.openxmlformats.org/wordprocessingml/2006/main">
        <w:t xml:space="preserve">Orð Guðs hafa farið út til heimsins og verið gróðursett í honum.</w:t>
      </w:r>
    </w:p>
    <w:p/>
    <w:p>
      <w:r xmlns:w="http://schemas.openxmlformats.org/wordprocessingml/2006/main">
        <w:t xml:space="preserve">1. Við ættum að vera þakklát fyrir kraft orðs Guðs og hversu langt það nær.</w:t>
      </w:r>
    </w:p>
    <w:p/>
    <w:p>
      <w:r xmlns:w="http://schemas.openxmlformats.org/wordprocessingml/2006/main">
        <w:t xml:space="preserve">2. Við ættum að leitast við að deila orði Guðs með heiminum og planta því föstum tökum í hjörtum.</w:t>
      </w:r>
    </w:p>
    <w:p/>
    <w:p>
      <w:r xmlns:w="http://schemas.openxmlformats.org/wordprocessingml/2006/main">
        <w:t xml:space="preserve">1. Rómverjabréfið 10:17 - "Svo kemur trúin af því að heyra og heyrnin fyrir orð Krists."</w:t>
      </w:r>
    </w:p>
    <w:p/>
    <w:p>
      <w:r xmlns:w="http://schemas.openxmlformats.org/wordprocessingml/2006/main">
        <w:t xml:space="preserve">2. Jeremía 15:16 - "Orð þín fundust, og ég át þau, og orð þín urðu mér að gleði og yndi hjarta míns, því að nafn þitt er kallað á mig, Drottinn, Guð allsherjar."</w:t>
      </w:r>
    </w:p>
    <w:p/>
    <w:p>
      <w:r xmlns:w="http://schemas.openxmlformats.org/wordprocessingml/2006/main">
        <w:t xml:space="preserve">Sálmarnir 19:5 sem er eins og brúðgumi, sem gengur út úr herbergi sínu, og gleðst eins og sterkur maður til að hlaupa kapp.</w:t>
      </w:r>
    </w:p>
    <w:p/>
    <w:p>
      <w:r xmlns:w="http://schemas.openxmlformats.org/wordprocessingml/2006/main">
        <w:t xml:space="preserve">Orð Guðs er gleðigjafi styrks og leiðsagnar.</w:t>
      </w:r>
    </w:p>
    <w:p/>
    <w:p>
      <w:r xmlns:w="http://schemas.openxmlformats.org/wordprocessingml/2006/main">
        <w:t xml:space="preserve">1. Að gleðjast yfir styrk Guðs</w:t>
      </w:r>
    </w:p>
    <w:p/>
    <w:p>
      <w:r xmlns:w="http://schemas.openxmlformats.org/wordprocessingml/2006/main">
        <w:t xml:space="preserve">2. Að hlaupa í trúarkapphlaupinu</w:t>
      </w:r>
    </w:p>
    <w:p/>
    <w:p>
      <w:r xmlns:w="http://schemas.openxmlformats.org/wordprocessingml/2006/main">
        <w:t xml:space="preserve">1. Efesusbréfið 6:10-13 - Verið sterkir í Drottni og í voldugu mætti hans.</w:t>
      </w:r>
    </w:p>
    <w:p/>
    <w:p>
      <w:r xmlns:w="http://schemas.openxmlformats.org/wordprocessingml/2006/main">
        <w:t xml:space="preserve">2. Jesaja 40:31 - Þeir sem vona á Drottin munu endurnýja kraft sinn.</w:t>
      </w:r>
    </w:p>
    <w:p/>
    <w:p>
      <w:r xmlns:w="http://schemas.openxmlformats.org/wordprocessingml/2006/main">
        <w:t xml:space="preserve">Sálmarnir 19:6 Útgangur hans er frá enda himins og hringur hans til enda hans, og ekkert er hulið fyrir hita hans.</w:t>
      </w:r>
    </w:p>
    <w:p/>
    <w:p>
      <w:r xmlns:w="http://schemas.openxmlformats.org/wordprocessingml/2006/main">
        <w:t xml:space="preserve">Sálmur 19:6 lýsir krafti Guðs og sýnir að nærvera hans er alls staðar og ekkert er hægt að fela honum.</w:t>
      </w:r>
    </w:p>
    <w:p/>
    <w:p>
      <w:r xmlns:w="http://schemas.openxmlformats.org/wordprocessingml/2006/main">
        <w:t xml:space="preserve">1. Guð sér allt: A um Sálm 19:6</w:t>
      </w:r>
    </w:p>
    <w:p/>
    <w:p>
      <w:r xmlns:w="http://schemas.openxmlformats.org/wordprocessingml/2006/main">
        <w:t xml:space="preserve">2. Guð sem er alls staðar: A um kraft Sálma 19:6</w:t>
      </w:r>
    </w:p>
    <w:p/>
    <w:p>
      <w:r xmlns:w="http://schemas.openxmlformats.org/wordprocessingml/2006/main">
        <w:t xml:space="preserve">1. Jeremía 23:24 - "Getur nokkur falið sig á huldustöðum, svo að ég sjái hann ekki? segir Drottinn. Fylli ég ekki himin og jörð? segir Drottinn."</w:t>
      </w:r>
    </w:p>
    <w:p/>
    <w:p>
      <w:r xmlns:w="http://schemas.openxmlformats.org/wordprocessingml/2006/main">
        <w:t xml:space="preserve">2. Hebreabréfið 4:13 - Og engin skepna er hulin sjónum hans, heldur eru allir naknir og berskjaldaðir fyrir augum hans, sem við eigum að gjalda.</w:t>
      </w:r>
    </w:p>
    <w:p/>
    <w:p>
      <w:r xmlns:w="http://schemas.openxmlformats.org/wordprocessingml/2006/main">
        <w:t xml:space="preserve">Sálmarnir 19:7 Lögmál Drottins er fullkomið, umbreytir sálinni.</w:t>
      </w:r>
    </w:p>
    <w:p/>
    <w:p>
      <w:r xmlns:w="http://schemas.openxmlformats.org/wordprocessingml/2006/main">
        <w:t xml:space="preserve">Lögmál Drottins er fullkomið og endurvekur sálina; vitnisburður Drottins er öruggur og gerir hina einföldu vitur.</w:t>
      </w:r>
    </w:p>
    <w:p/>
    <w:p>
      <w:r xmlns:w="http://schemas.openxmlformats.org/wordprocessingml/2006/main">
        <w:t xml:space="preserve">1. Orð Guðs er uppspretta visku og leiðsagnar.</w:t>
      </w:r>
    </w:p>
    <w:p/>
    <w:p>
      <w:r xmlns:w="http://schemas.openxmlformats.org/wordprocessingml/2006/main">
        <w:t xml:space="preserve">2. Kraftur lögmáls Drottins til að endurnýja og endurreisa sálir okkar.</w:t>
      </w:r>
    </w:p>
    <w:p/>
    <w:p>
      <w:r xmlns:w="http://schemas.openxmlformats.org/wordprocessingml/2006/main">
        <w:t xml:space="preserve">1. Jóhannesarguðspjall 17:17 - Helgið þá í sannleika þínum: orð þitt er sannleikur.</w:t>
      </w:r>
    </w:p>
    <w:p/>
    <w:p>
      <w:r xmlns:w="http://schemas.openxmlformats.org/wordprocessingml/2006/main">
        <w:t xml:space="preserve">2. Jakobsbréfið 1:18-19 - Af eigin vilja gat hann oss með orði sannleikans, til þess að vér ættum að vera frumgróði skepna hans.</w:t>
      </w:r>
    </w:p>
    <w:p/>
    <w:p>
      <w:r xmlns:w="http://schemas.openxmlformats.org/wordprocessingml/2006/main">
        <w:t xml:space="preserve">Sálmarnir 19:8 Lög Drottins eru rétt, þau gleðja hjartað, boð Drottins er hreint, það upplýsir augun.</w:t>
      </w:r>
    </w:p>
    <w:p/>
    <w:p>
      <w:r xmlns:w="http://schemas.openxmlformats.org/wordprocessingml/2006/main">
        <w:t xml:space="preserve">Boðorð Drottins gleðja hjartað og uppljómun fyrir augun.</w:t>
      </w:r>
    </w:p>
    <w:p/>
    <w:p>
      <w:r xmlns:w="http://schemas.openxmlformats.org/wordprocessingml/2006/main">
        <w:t xml:space="preserve">1. Gleðin yfir hlýðni: Hvernig getur það veitt hamingju að fylgja boðum Guðs</w:t>
      </w:r>
    </w:p>
    <w:p/>
    <w:p>
      <w:r xmlns:w="http://schemas.openxmlformats.org/wordprocessingml/2006/main">
        <w:t xml:space="preserve">2. Að sjá ljósið: Hvernig leiðsögn Guðs getur lýst upp líf okkar</w:t>
      </w:r>
    </w:p>
    <w:p/>
    <w:p>
      <w:r xmlns:w="http://schemas.openxmlformats.org/wordprocessingml/2006/main">
        <w:t xml:space="preserve">1. Sálmur 19:8</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Sálmarnir 19:9 Ótti Drottins er hreinn, varanlegur að eilífu, dómar Drottins eru sannir og réttlátir með öllu.</w:t>
      </w:r>
    </w:p>
    <w:p/>
    <w:p>
      <w:r xmlns:w="http://schemas.openxmlformats.org/wordprocessingml/2006/main">
        <w:t xml:space="preserve">Ótti og dómar Drottins eru hreinir og réttlátir.</w:t>
      </w:r>
    </w:p>
    <w:p/>
    <w:p>
      <w:r xmlns:w="http://schemas.openxmlformats.org/wordprocessingml/2006/main">
        <w:t xml:space="preserve">1. Heilagleiki og réttlæti Guðs</w:t>
      </w:r>
    </w:p>
    <w:p/>
    <w:p>
      <w:r xmlns:w="http://schemas.openxmlformats.org/wordprocessingml/2006/main">
        <w:t xml:space="preserve">2. Að samþykkja dóm Guðs</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Sálmur 119:142 - Réttlæti þitt er eilíft réttlæti og lögmál þitt er sannleikur.</w:t>
      </w:r>
    </w:p>
    <w:p/>
    <w:p>
      <w:r xmlns:w="http://schemas.openxmlformats.org/wordprocessingml/2006/main">
        <w:t xml:space="preserve">Sálmarnir 19:10 Þeir eru eftirsóknarverðari en gull, já, en mikið af fínu gulli, sætara en hunang og hunangsseimur.</w:t>
      </w:r>
    </w:p>
    <w:p/>
    <w:p>
      <w:r xmlns:w="http://schemas.openxmlformats.org/wordprocessingml/2006/main">
        <w:t xml:space="preserve">Fegurð laga Guðs er dýrmætari en gull og sætari en hunang.</w:t>
      </w:r>
    </w:p>
    <w:p/>
    <w:p>
      <w:r xmlns:w="http://schemas.openxmlformats.org/wordprocessingml/2006/main">
        <w:t xml:space="preserve">1. Sætleiki orðs Guðs: Kanna gleðina við að lifa hlýðnilífi</w:t>
      </w:r>
    </w:p>
    <w:p/>
    <w:p>
      <w:r xmlns:w="http://schemas.openxmlformats.org/wordprocessingml/2006/main">
        <w:t xml:space="preserve">2. Hið meira gildi hlýðni: Að skilja ávinninginn af því að fylgja vilja Guðs</w:t>
      </w:r>
    </w:p>
    <w:p/>
    <w:p>
      <w:r xmlns:w="http://schemas.openxmlformats.org/wordprocessingml/2006/main">
        <w:t xml:space="preserve">1. Sálmur 119:103 - "Hversu sæt eru orð þín fyrir minn smekk! Já, ljúfari en hunang í munni mínum."</w:t>
      </w:r>
    </w:p>
    <w:p/>
    <w:p>
      <w:r xmlns:w="http://schemas.openxmlformats.org/wordprocessingml/2006/main">
        <w:t xml:space="preserve">2. Orðskviðirnir 16:20 - "Sá sem fer skynsamlega í máli mun finna gott, og sæll er sá sem treystir Drottni."</w:t>
      </w:r>
    </w:p>
    <w:p/>
    <w:p>
      <w:r xmlns:w="http://schemas.openxmlformats.org/wordprocessingml/2006/main">
        <w:t xml:space="preserve">Sálmarnir 19:11 Og af þeim er þjónn þinn varaður, og fyrir að varðveita þá eru mikil laun.</w:t>
      </w:r>
    </w:p>
    <w:p/>
    <w:p>
      <w:r xmlns:w="http://schemas.openxmlformats.org/wordprocessingml/2006/main">
        <w:t xml:space="preserve">Orð Guðs veitir viðvörun og mikil umbun fyrir þá sem hlýða því.</w:t>
      </w:r>
    </w:p>
    <w:p/>
    <w:p>
      <w:r xmlns:w="http://schemas.openxmlformats.org/wordprocessingml/2006/main">
        <w:t xml:space="preserve">1. "Blessun hlýðninnar: Orð Guðs"</w:t>
      </w:r>
    </w:p>
    <w:p/>
    <w:p>
      <w:r xmlns:w="http://schemas.openxmlformats.org/wordprocessingml/2006/main">
        <w:t xml:space="preserve">2. "Lifðu lífinu umbun: Loforð Sálmanna 19:11"</w:t>
      </w:r>
    </w:p>
    <w:p/>
    <w:p>
      <w:r xmlns:w="http://schemas.openxmlformats.org/wordprocessingml/2006/main">
        <w:t xml:space="preserve">1. Jósúabók 1:7-8, "Vertu aðeins sterkur og mjög hugrakkur og gætið þess að fara eftir öllu því lögmáli sem Móse þjónn minn bauð þér. Snúið ekki frá því til hægri eða vinstri, svo að þú getir gangi þér vel hvert sem þú ferð.</w:t>
      </w:r>
    </w:p>
    <w:p/>
    <w:p>
      <w:r xmlns:w="http://schemas.openxmlformats.org/wordprocessingml/2006/main">
        <w:t xml:space="preserve">2. Jakobsbréfið 1:22-25, "En verið gerendur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Sálmarnir 19:12 Hver skilur villur hans? hreinsaðu mig af leynilegum mistökum.</w:t>
      </w:r>
    </w:p>
    <w:p/>
    <w:p>
      <w:r xmlns:w="http://schemas.openxmlformats.org/wordprocessingml/2006/main">
        <w:t xml:space="preserve">Þessi sálmur biður Guð að fyrirgefa huldar syndir og hreinsa ræðumanninn af villum sínum.</w:t>
      </w:r>
    </w:p>
    <w:p/>
    <w:p>
      <w:r xmlns:w="http://schemas.openxmlformats.org/wordprocessingml/2006/main">
        <w:t xml:space="preserve">1. Kraftur játningar: Köllun til iðrunar</w:t>
      </w:r>
    </w:p>
    <w:p/>
    <w:p>
      <w:r xmlns:w="http://schemas.openxmlformats.org/wordprocessingml/2006/main">
        <w:t xml:space="preserve">2. Mikilvægi fyrirgefningar við að endurheimta rofin tengsl</w:t>
      </w:r>
    </w:p>
    <w:p/>
    <w:p>
      <w:r xmlns:w="http://schemas.openxmlformats.org/wordprocessingml/2006/main">
        <w:t xml:space="preserve">1. Orðskviðirnir 28:13 Hver sem leynir syndum sínum gengur ekki vel, en sá sem játar þær og afneitar þeim, finnur miskunn.</w:t>
      </w:r>
    </w:p>
    <w:p/>
    <w:p>
      <w:r xmlns:w="http://schemas.openxmlformats.org/wordprocessingml/2006/main">
        <w:t xml:space="preserve">2. Jakobsbréfið 5:16 Játið því syndir yðar hver fyrir öðrum og biðjið hver fyrir öðrum, svo að þér megið læknast.</w:t>
      </w:r>
    </w:p>
    <w:p/>
    <w:p>
      <w:r xmlns:w="http://schemas.openxmlformats.org/wordprocessingml/2006/main">
        <w:t xml:space="preserve">Sálmarnir 19:13 Haldið einnig þjóni þínum frá ofstopalegum syndum. Lát þá ekki drottna yfir mér.</w:t>
      </w:r>
    </w:p>
    <w:p/>
    <w:p>
      <w:r xmlns:w="http://schemas.openxmlformats.org/wordprocessingml/2006/main">
        <w:t xml:space="preserve">Sálmaritarinn biðlar til Guðs um að forða þeim frá því að drýgja yfirlætislegar syndir og vernda þá frá því að slíkar syndir verði yfirbugaðar, svo að þeir haldist réttlátir og saklausir.</w:t>
      </w:r>
    </w:p>
    <w:p/>
    <w:p>
      <w:r xmlns:w="http://schemas.openxmlformats.org/wordprocessingml/2006/main">
        <w:t xml:space="preserve">1. Kraftur Guðs til að vernda okkur frá synd</w:t>
      </w:r>
    </w:p>
    <w:p/>
    <w:p>
      <w:r xmlns:w="http://schemas.openxmlformats.org/wordprocessingml/2006/main">
        <w:t xml:space="preserve">2. Mikilvægi ráðvendni og réttlætis</w:t>
      </w:r>
    </w:p>
    <w:p/>
    <w:p>
      <w:r xmlns:w="http://schemas.openxmlformats.org/wordprocessingml/2006/main">
        <w:t xml:space="preserve">1. Rómverjabréfið 6:12-14 - "Látið því ekki syndina ríkja í dauðlegum líkama þínum, svo að þú hlýðir illum girndum hans. Bjódstu engan hluta af sjálfum þér til syndarinnar sem verkfæri illskunnar, heldur fórnaðu sjálfan þig Guði sem þá, sem leiddir eru frá dauðanum til lífsins, og fórnaðu honum allt af þér sem verkfæri réttlætisins, því að syndin skal ekki framar vera þinn herra, því að þú ert ekki undir lögmálinu, heldur undir náðinni."</w:t>
      </w:r>
    </w:p>
    <w:p/>
    <w:p>
      <w:r xmlns:w="http://schemas.openxmlformats.org/wordprocessingml/2006/main">
        <w:t xml:space="preserve">2. 1. Pétursbréf 5:8 - "Vertu vakandi og edrú. Óvinur þinn, djöfullinn, gengur um eins og öskrandi ljón og leitar að einhverjum til að éta."</w:t>
      </w:r>
    </w:p>
    <w:p/>
    <w:p>
      <w:r xmlns:w="http://schemas.openxmlformats.org/wordprocessingml/2006/main">
        <w:t xml:space="preserve">Sálmarnir 19:14 Lát orð munns míns og hugleiðing hjarta míns vera þóknanleg í augum þínum, Drottinn, styrkur minn og lausnari.</w:t>
      </w:r>
    </w:p>
    <w:p/>
    <w:p>
      <w:r xmlns:w="http://schemas.openxmlformats.org/wordprocessingml/2006/main">
        <w:t xml:space="preserve">Þessi texti hvetur okkur til að tala og hugsa á þann hátt sem þóknast Drottni.</w:t>
      </w:r>
    </w:p>
    <w:p/>
    <w:p>
      <w:r xmlns:w="http://schemas.openxmlformats.org/wordprocessingml/2006/main">
        <w:t xml:space="preserve">1: Talaðu og hugsaðu á þann hátt sem þóknast Drottni</w:t>
      </w:r>
    </w:p>
    <w:p/>
    <w:p>
      <w:r xmlns:w="http://schemas.openxmlformats.org/wordprocessingml/2006/main">
        <w:t xml:space="preserve">2: Velja orð skynsamlega</w:t>
      </w:r>
    </w:p>
    <w:p/>
    <w:p>
      <w:r xmlns:w="http://schemas.openxmlformats.org/wordprocessingml/2006/main">
        <w:t xml:space="preserve">1: Kólossubréfið 3:17 - Og hvað sem þér gerið, hvort sem er í orði eða verki, gjörið það allt í nafni Drottins Jesú og þakkað Guði föður fyrir hann.</w:t>
      </w:r>
    </w:p>
    <w:p/>
    <w:p>
      <w:r xmlns:w="http://schemas.openxmlformats.org/wordprocessingml/2006/main">
        <w:t xml:space="preserve">2: Jakobsbréfið 3:1-10 - Ekki margir ykkar ættu að verða kennarar, trúsystkini mín, vegna þess að þið vitið að við sem kennum munum verða dæmdir strangari.</w:t>
      </w:r>
    </w:p>
    <w:p/>
    <w:p>
      <w:r xmlns:w="http://schemas.openxmlformats.org/wordprocessingml/2006/main">
        <w:t xml:space="preserve">Sálmur 20 er bænar- og blessunarsálmur fyrir velgengni og sigur Guðs útvalda konungs eða leiðtoga. Það lýsir stuðningi samfélagsins og trausti á krafti Guðs til að svara beiðni þeirra.</w:t>
      </w:r>
    </w:p>
    <w:p/>
    <w:p>
      <w:r xmlns:w="http://schemas.openxmlformats.org/wordprocessingml/2006/main">
        <w:t xml:space="preserve">1. málsgrein: Sálmaritarinn byrjar á því að láta í ljós ósk sína um að Drottinn svari á erfiðleikatímum. Hann viðurkennir að hjálp kemur frá Guði einum, ekki frá mannlegum styrk eða hernaðarmætti (Sálmur 20:1-5).</w:t>
      </w:r>
    </w:p>
    <w:p/>
    <w:p>
      <w:r xmlns:w="http://schemas.openxmlformats.org/wordprocessingml/2006/main">
        <w:t xml:space="preserve">2. málsgrein: Sálmaritarinn býður upp á bænir og blessanir fyrir konunginn eða leiðtogann sem Guð hefur valið. Hann biður Guð að veita honum sigur, uppfylla óskir hans og svara bænum hans. Fólkið staðfestir traust sitt á frelsandi kraft Guðs (Sálmur 20:6-9).</w:t>
      </w:r>
    </w:p>
    <w:p/>
    <w:p>
      <w:r xmlns:w="http://schemas.openxmlformats.org/wordprocessingml/2006/main">
        <w:t xml:space="preserve">Í stuttu máli,</w:t>
      </w:r>
    </w:p>
    <w:p>
      <w:r xmlns:w="http://schemas.openxmlformats.org/wordprocessingml/2006/main">
        <w:t xml:space="preserve">Sálmur tuttugu gjafir</w:t>
      </w:r>
    </w:p>
    <w:p>
      <w:r xmlns:w="http://schemas.openxmlformats.org/wordprocessingml/2006/main">
        <w:t xml:space="preserve">bæn um velgengni og sigur</w:t>
      </w:r>
    </w:p>
    <w:p>
      <w:r xmlns:w="http://schemas.openxmlformats.org/wordprocessingml/2006/main">
        <w:t xml:space="preserve">Guðs útvalda konungs eða leiðtoga,</w:t>
      </w:r>
    </w:p>
    <w:p>
      <w:r xmlns:w="http://schemas.openxmlformats.org/wordprocessingml/2006/main">
        <w:t xml:space="preserve">undirstrika að treysta á guðlegan kraft.</w:t>
      </w:r>
    </w:p>
    <w:p/>
    <w:p>
      <w:r xmlns:w="http://schemas.openxmlformats.org/wordprocessingml/2006/main">
        <w:t xml:space="preserve">Að leggja áherslu á bæn sem náðst hefur með því að leita guðlegrar aðstoðar á erfiðleikatímum,</w:t>
      </w:r>
    </w:p>
    <w:p>
      <w:r xmlns:w="http://schemas.openxmlformats.org/wordprocessingml/2006/main">
        <w:t xml:space="preserve">og leggja áherslu á blessun sem næst með því að tjá stuðning og traust á frelsandi krafti Guðs.</w:t>
      </w:r>
    </w:p>
    <w:p>
      <w:r xmlns:w="http://schemas.openxmlformats.org/wordprocessingml/2006/main">
        <w:t xml:space="preserve">Að minnast á guðfræðilega íhugun sem sýnd er um að viðurkenna guðlegt fullveldi en staðfesta háð afskiptum hans.</w:t>
      </w:r>
    </w:p>
    <w:p/>
    <w:p>
      <w:r xmlns:w="http://schemas.openxmlformats.org/wordprocessingml/2006/main">
        <w:t xml:space="preserve">Sálmarnir 20:1 Drottinn heyri þig á degi neyðarinnar. nafn Jakobs Guðs ver þig;</w:t>
      </w:r>
    </w:p>
    <w:p/>
    <w:p>
      <w:r xmlns:w="http://schemas.openxmlformats.org/wordprocessingml/2006/main">
        <w:t xml:space="preserve">Þessi sálmur lýsir trú á Guð til að heyra og verja á erfiðleikatímum.</w:t>
      </w:r>
    </w:p>
    <w:p/>
    <w:p>
      <w:r xmlns:w="http://schemas.openxmlformats.org/wordprocessingml/2006/main">
        <w:t xml:space="preserve">1: Guð er alltaf til staðar til að heyra og verja okkur</w:t>
      </w:r>
    </w:p>
    <w:p/>
    <w:p>
      <w:r xmlns:w="http://schemas.openxmlformats.org/wordprocessingml/2006/main">
        <w:t xml:space="preserve">2: Trúðu á Guð á erfiðum tímum</w:t>
      </w:r>
    </w:p>
    <w:p/>
    <w:p>
      <w:r xmlns:w="http://schemas.openxmlformats.org/wordprocessingml/2006/main">
        <w:t xml:space="preserve">1: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20:2 Send þér hjálp frá helgidóminum og styrk þig frá Síon.</w:t>
      </w:r>
    </w:p>
    <w:p/>
    <w:p>
      <w:r xmlns:w="http://schemas.openxmlformats.org/wordprocessingml/2006/main">
        <w:t xml:space="preserve">Guð mun veita hjálp og styrk frá stað hans heilagleika.</w:t>
      </w:r>
    </w:p>
    <w:p/>
    <w:p>
      <w:r xmlns:w="http://schemas.openxmlformats.org/wordprocessingml/2006/main">
        <w:t xml:space="preserve">1. Styrkur Guðs: Hvernig á að fá hjálp frá helgidómi Guðs</w:t>
      </w:r>
    </w:p>
    <w:p/>
    <w:p>
      <w:r xmlns:w="http://schemas.openxmlformats.org/wordprocessingml/2006/main">
        <w:t xml:space="preserve">2. Að finna styrk í Síon: Upplifðu blessun Guðs á erfiðum tímum</w:t>
      </w:r>
    </w:p>
    <w:p/>
    <w:p>
      <w:r xmlns:w="http://schemas.openxmlformats.org/wordprocessingml/2006/main">
        <w:t xml:space="preserve">1. Sálmur 46:1 - "Guð er vort athvarf og styrkur, ævarandi hjálp í neyð."</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Sálmarnir 20:3 Minnstu allra fórna þinna og þiggja brennifórn þína. Selah.</w:t>
      </w:r>
    </w:p>
    <w:p/>
    <w:p>
      <w:r xmlns:w="http://schemas.openxmlformats.org/wordprocessingml/2006/main">
        <w:t xml:space="preserve">Sálmaritarinn biður Guð að minnast allra fórna sem honum voru færðar og þiggja brennifórnina.</w:t>
      </w:r>
    </w:p>
    <w:p/>
    <w:p>
      <w:r xmlns:w="http://schemas.openxmlformats.org/wordprocessingml/2006/main">
        <w:t xml:space="preserve">1. Kraftur fórnarinnar: Hvernig fórn til Guðs getur breytt lífi okkar</w:t>
      </w:r>
    </w:p>
    <w:p/>
    <w:p>
      <w:r xmlns:w="http://schemas.openxmlformats.org/wordprocessingml/2006/main">
        <w:t xml:space="preserve">2. Gleði tilbeiðslu: Gleðjast yfir blessunum Guðs</w:t>
      </w:r>
    </w:p>
    <w:p/>
    <w:p>
      <w:r xmlns:w="http://schemas.openxmlformats.org/wordprocessingml/2006/main">
        <w:t xml:space="preserve">1. Hebreabréfið 13:15-16 - Fyrir hann skulum vér því færa Guði stöðugt lofgjörðarfórnina, það er ávöxtur vara okkar sem lofum nafn hans. En að gjöra gott og tala, gleymdu ekki því að slíkar fórnir hafa Guði þóknun.</w:t>
      </w:r>
    </w:p>
    <w:p/>
    <w:p>
      <w:r xmlns:w="http://schemas.openxmlformats.org/wordprocessingml/2006/main">
        <w:t xml:space="preserve">2. 1. Mósebók 4:3-4 - Og með tímanum bar svo við, að Kain færði Drottni fórn af ávexti jarðarinnar. Og Abel flutti hann einnig af frumburðum hjarðar sinnar og af mör þeirra. Og Drottinn bar virðingu fyrir Abel og fórn hans.</w:t>
      </w:r>
    </w:p>
    <w:p/>
    <w:p>
      <w:r xmlns:w="http://schemas.openxmlformats.org/wordprocessingml/2006/main">
        <w:t xml:space="preserve">Sálmarnir 20:4 Gefðu þér eftir þínu eigin hjarta og uppfylltu öll ráð þín.</w:t>
      </w:r>
    </w:p>
    <w:p/>
    <w:p>
      <w:r xmlns:w="http://schemas.openxmlformats.org/wordprocessingml/2006/main">
        <w:t xml:space="preserve">Sálmur 20:4 hvetur okkur til að biðja Guð að veita okkur óskir hjarta okkar og uppfylla áætlanir hans um líf okkar.</w:t>
      </w:r>
    </w:p>
    <w:p/>
    <w:p>
      <w:r xmlns:w="http://schemas.openxmlformats.org/wordprocessingml/2006/main">
        <w:t xml:space="preserve">1. Kraftur bænarinnar: Að ná til Guðs með hjörtum okkar</w:t>
      </w:r>
    </w:p>
    <w:p/>
    <w:p>
      <w:r xmlns:w="http://schemas.openxmlformats.org/wordprocessingml/2006/main">
        <w:t xml:space="preserve">2. Að lifa í vilja Guðs: Að treysta Guði til að uppfylla áætlanir sínar</w:t>
      </w:r>
    </w:p>
    <w:p/>
    <w:p>
      <w:r xmlns:w="http://schemas.openxmlformats.org/wordprocessingml/2006/main">
        <w:t xml:space="preserve">1. Jakobsbréfið 4:2-3 - Þú hefur ekki vegna þess að þú biður ekki.</w:t>
      </w:r>
    </w:p>
    <w:p/>
    <w:p>
      <w:r xmlns:w="http://schemas.openxmlformats.org/wordprocessingml/2006/main">
        <w:t xml:space="preserve">2. Filippíbréfið 4:6-7 - Verið ekki áhyggjufullir, heldur skuluð í öllu gera óskir yðar kunnar Guði með bæn og beiðni með þakkargjörð.</w:t>
      </w:r>
    </w:p>
    <w:p/>
    <w:p>
      <w:r xmlns:w="http://schemas.openxmlformats.org/wordprocessingml/2006/main">
        <w:t xml:space="preserve">Sálmarnir 20:5 Vér munum gleðjast yfir hjálpræði þínu, og í nafni Guðs vors munum vér reisa merki vor. Drottinn uppfyllir allar bænir þínar.</w:t>
      </w:r>
    </w:p>
    <w:p/>
    <w:p>
      <w:r xmlns:w="http://schemas.openxmlformats.org/wordprocessingml/2006/main">
        <w:t xml:space="preserve">Sálmaritarinn lýsir trú á að Guð svari bænum og hjálpi, hvetji til gleði og uppsetningu borða í hans nafni.</w:t>
      </w:r>
    </w:p>
    <w:p/>
    <w:p>
      <w:r xmlns:w="http://schemas.openxmlformats.org/wordprocessingml/2006/main">
        <w:t xml:space="preserve">1. Gleðjist í Drottni: Athugun á Sálmi 20:5</w:t>
      </w:r>
    </w:p>
    <w:p/>
    <w:p>
      <w:r xmlns:w="http://schemas.openxmlformats.org/wordprocessingml/2006/main">
        <w:t xml:space="preserve">2. Trúarborðar: Könnun á Sálmi 20:5</w:t>
      </w:r>
    </w:p>
    <w:p/>
    <w:p>
      <w:r xmlns:w="http://schemas.openxmlformats.org/wordprocessingml/2006/main">
        <w:t xml:space="preserve">1. Sálmarnir 27:4-5 - Eitt hef ég óskað Drottins, þess mun ég leita; að ég megi búa í húsi Drottins alla ævidaga mína, til þess að sjá fegurð Drottins og kanna í musteri hans.</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Sálmarnir 20:6 Nú veit ég, að Drottinn frelsar sinn smurða. hann mun heyra hann af hans heilaga himni með hjálpræðisstyrk hægri handar sinnar.</w:t>
      </w:r>
    </w:p>
    <w:p/>
    <w:p>
      <w:r xmlns:w="http://schemas.openxmlformats.org/wordprocessingml/2006/main">
        <w:t xml:space="preserve">Guð mun alltaf bjarga þeim sem hann hefur útvalið og mun heyra bænir þeirra frá himnum.</w:t>
      </w:r>
    </w:p>
    <w:p/>
    <w:p>
      <w:r xmlns:w="http://schemas.openxmlformats.org/wordprocessingml/2006/main">
        <w:t xml:space="preserve">1. Vernd Guðs og ráðstafanir fyrir hans smurða</w:t>
      </w:r>
    </w:p>
    <w:p/>
    <w:p>
      <w:r xmlns:w="http://schemas.openxmlformats.org/wordprocessingml/2006/main">
        <w:t xml:space="preserve">2. Kraftur bænarinnar í lífi hins smurða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Sálmarnir 20:7 Sumir treysta á vagna og sumir á hesta, en vér munum minnast nafns Drottins Guðs vors.</w:t>
      </w:r>
    </w:p>
    <w:p/>
    <w:p>
      <w:r xmlns:w="http://schemas.openxmlformats.org/wordprocessingml/2006/main">
        <w:t xml:space="preserve">Við ættum að setja traust okkar á Guð en ekki veraldlega hluti.</w:t>
      </w:r>
    </w:p>
    <w:p/>
    <w:p>
      <w:r xmlns:w="http://schemas.openxmlformats.org/wordprocessingml/2006/main">
        <w:t xml:space="preserve">1: Við ættum alltaf að treysta á Drottin en ekki á veraldlegar eignir.</w:t>
      </w:r>
    </w:p>
    <w:p/>
    <w:p>
      <w:r xmlns:w="http://schemas.openxmlformats.org/wordprocessingml/2006/main">
        <w:t xml:space="preserve">2: Við getum aðeins fundið raunverulegt öryggi í Drottni en ekki í jarðneskum hlutum.</w:t>
      </w:r>
    </w:p>
    <w:p/>
    <w:p>
      <w:r xmlns:w="http://schemas.openxmlformats.org/wordprocessingml/2006/main">
        <w:t xml:space="preserve">1: Orðskviðirnir 3:5-6 - "Treystu Drottni af öllu hjarta og reiddu þig ekki á eigið hyggjuvit, lútið honum á öllum vegum þínum, og hann mun gjöra vegu þína slétta."</w:t>
      </w:r>
    </w:p>
    <w:p/>
    <w:p>
      <w:r xmlns:w="http://schemas.openxmlformats.org/wordprocessingml/2006/main">
        <w:t xml:space="preserve">2: Jeremía 17:7-8 - "En sæll er sá sem treystir á Drottin, sem treystir á hann. Þeir verða eins og tré gróðursett við vatnið sem rekur rætur sínar við lækinn. Það óttast ekki. þegar hitinn kemur; blöðin eru alltaf græn. Hann hefur engar áhyggjur á þurrkaári og ber aldrei ávöxt."</w:t>
      </w:r>
    </w:p>
    <w:p/>
    <w:p>
      <w:r xmlns:w="http://schemas.openxmlformats.org/wordprocessingml/2006/main">
        <w:t xml:space="preserve">Sálmarnir 20:8 Þeir eru fallnir niður og fallnir, en vér erum upprisnir og stöndum uppréttir.</w:t>
      </w:r>
    </w:p>
    <w:p/>
    <w:p>
      <w:r xmlns:w="http://schemas.openxmlformats.org/wordprocessingml/2006/main">
        <w:t xml:space="preserve">1. Guð mun lyfta okkur upp þegar við erum niðurkomin.</w:t>
      </w:r>
    </w:p>
    <w:p/>
    <w:p>
      <w:r xmlns:w="http://schemas.openxmlformats.org/wordprocessingml/2006/main">
        <w:t xml:space="preserve">2. Við getum staðið með styrk svo lengi sem við treystum á Guð.</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30:2 - Drottinn, Guð minn, ég hrópaði til þín, og þú læknar mig.</w:t>
      </w:r>
    </w:p>
    <w:p/>
    <w:p>
      <w:r xmlns:w="http://schemas.openxmlformats.org/wordprocessingml/2006/main">
        <w:t xml:space="preserve">Sálmarnir 20:9 Bjarga, Drottinn, konungurinn heyri oss, þegar vér köllum.</w:t>
      </w:r>
    </w:p>
    <w:p/>
    <w:p>
      <w:r xmlns:w="http://schemas.openxmlformats.org/wordprocessingml/2006/main">
        <w:t xml:space="preserve">Þetta vers er bæn til Guðs um að vernda og bjarga konunginum.</w:t>
      </w:r>
    </w:p>
    <w:p/>
    <w:p>
      <w:r xmlns:w="http://schemas.openxmlformats.org/wordprocessingml/2006/main">
        <w:t xml:space="preserve">1. Kraftur bænarinnar: Að leita að vernd og vernd Guðs á neyðartímum</w:t>
      </w:r>
    </w:p>
    <w:p/>
    <w:p>
      <w:r xmlns:w="http://schemas.openxmlformats.org/wordprocessingml/2006/main">
        <w:t xml:space="preserve">2. Af hverju við ættum að biðja fyrir leiðtogum okkar</w:t>
      </w:r>
    </w:p>
    <w:p/>
    <w:p>
      <w:r xmlns:w="http://schemas.openxmlformats.org/wordprocessingml/2006/main">
        <w:t xml:space="preserve">1. Efesusbréfið 6:18 - Að biðja alltaf í anda, með allri bæn og grátbeiðni. Vertu vakandi í því skyni af allri þrautseigju og biðjið fyrir öllum heilögum.</w:t>
      </w:r>
    </w:p>
    <w:p/>
    <w:p>
      <w:r xmlns:w="http://schemas.openxmlformats.org/wordprocessingml/2006/main">
        <w:t xml:space="preserve">2. 1. Tímóteusarbréf 2:1-2 - Fyrst af öllu, þá hvet ég til þess að bænir, bænir, fyrirbænir og þakkargjörðir séu gerðar fyrir alla menn, konunga og alla sem eru í háum stöðum, svo að við megum leiða friðsælt og rólegt líf, guðrækið og virðulegt á allan hátt.</w:t>
      </w:r>
    </w:p>
    <w:p/>
    <w:p>
      <w:r xmlns:w="http://schemas.openxmlformats.org/wordprocessingml/2006/main">
        <w:t xml:space="preserve">Sálmur 21 er lofsöngur og þakkarsálmur fyrir sigra og blessanir sem Guð veitti konungi eða leiðtoga. Það fagnar trúfesti Guðs, styrk og varanlegri kærleika.</w:t>
      </w:r>
    </w:p>
    <w:p/>
    <w:p>
      <w:r xmlns:w="http://schemas.openxmlformats.org/wordprocessingml/2006/main">
        <w:t xml:space="preserve">1. málsgrein: Sálmaritarinn gleðst yfir styrk konungs og sigrum sem Guð hefur veitt. Hann viðurkennir að hjartaþráir konungs hafi verið uppfylltar og hann hafi verið blessaður með langa ævi (Sálmur 21:1-4).</w:t>
      </w:r>
    </w:p>
    <w:p/>
    <w:p>
      <w:r xmlns:w="http://schemas.openxmlformats.org/wordprocessingml/2006/main">
        <w:t xml:space="preserve">2. málsgrein: Sálmaritarinn lofar Guð fyrir miskunnsemi hans og blessanir yfir konungi. Hann viðurkennir að Guð hefur veitt honum heiður, dýrð og dýrð. Fólkið treystir á kraft Guðs til að halda uppi konungi sínum (Sálmur 21:5-7).</w:t>
      </w:r>
    </w:p>
    <w:p/>
    <w:p>
      <w:r xmlns:w="http://schemas.openxmlformats.org/wordprocessingml/2006/main">
        <w:t xml:space="preserve">3. málsgrein: Sálmaritarinn staðfestir að Guð muni koma óvinum konungs niður. Hann lýsir því hvernig þeir munu eyðast af eldi og farast fyrir návist Guðs. Fólkið gleðst yfir frelsun sinni (Sálmur 21:8-13).</w:t>
      </w:r>
    </w:p>
    <w:p/>
    <w:p>
      <w:r xmlns:w="http://schemas.openxmlformats.org/wordprocessingml/2006/main">
        <w:t xml:space="preserve">Í stuttu máli,</w:t>
      </w:r>
    </w:p>
    <w:p>
      <w:r xmlns:w="http://schemas.openxmlformats.org/wordprocessingml/2006/main">
        <w:t xml:space="preserve">Sálmur tuttugu og einn kynnir</w:t>
      </w:r>
    </w:p>
    <w:p>
      <w:r xmlns:w="http://schemas.openxmlformats.org/wordprocessingml/2006/main">
        <w:t xml:space="preserve">lofsöngur,</w:t>
      </w:r>
    </w:p>
    <w:p>
      <w:r xmlns:w="http://schemas.openxmlformats.org/wordprocessingml/2006/main">
        <w:t xml:space="preserve">og hátíð guðlegrar blessunar,</w:t>
      </w:r>
    </w:p>
    <w:p>
      <w:r xmlns:w="http://schemas.openxmlformats.org/wordprocessingml/2006/main">
        <w:t xml:space="preserve">undirstrika trúfesti Guðs og sigursæla íhlutun.</w:t>
      </w:r>
    </w:p>
    <w:p/>
    <w:p>
      <w:r xmlns:w="http://schemas.openxmlformats.org/wordprocessingml/2006/main">
        <w:t xml:space="preserve">Að leggja áherslu á þakklæti sem náðst hefur með því að gleðjast yfir sigrum sem Guð hefur veitt,</w:t>
      </w:r>
    </w:p>
    <w:p>
      <w:r xmlns:w="http://schemas.openxmlformats.org/wordprocessingml/2006/main">
        <w:t xml:space="preserve">og leggja áherslu á guðlega hylli sem náðst hefur með því að viðurkenna staðfasta kærleika hans.</w:t>
      </w:r>
    </w:p>
    <w:p>
      <w:r xmlns:w="http://schemas.openxmlformats.org/wordprocessingml/2006/main">
        <w:t xml:space="preserve">Að minnast á guðfræðilega ígrundun sem sýnd er um að viðurkenna guðlega vernd á sama tíma og hann lýsir trausti á dómi hans gegn óvinum.</w:t>
      </w:r>
    </w:p>
    <w:p/>
    <w:p>
      <w:r xmlns:w="http://schemas.openxmlformats.org/wordprocessingml/2006/main">
        <w:t xml:space="preserve">Sálmarnir 21:1 Konungurinn skal gleðjast yfir mætti þínum, Drottinn. og hversu mikið mun hann gleðjast yfir hjálpræði þínu!</w:t>
      </w:r>
    </w:p>
    <w:p/>
    <w:p>
      <w:r xmlns:w="http://schemas.openxmlformats.org/wordprocessingml/2006/main">
        <w:t xml:space="preserve">Konungur gleðst yfir styrk Guðs og hjálpræði.</w:t>
      </w:r>
    </w:p>
    <w:p/>
    <w:p>
      <w:r xmlns:w="http://schemas.openxmlformats.org/wordprocessingml/2006/main">
        <w:t xml:space="preserve">1. Gleði í styrk Drottins</w:t>
      </w:r>
    </w:p>
    <w:p/>
    <w:p>
      <w:r xmlns:w="http://schemas.openxmlformats.org/wordprocessingml/2006/main">
        <w:t xml:space="preserve">2. Gleðjist yfir hjálpræði Drottins</w:t>
      </w:r>
    </w:p>
    <w:p/>
    <w:p>
      <w:r xmlns:w="http://schemas.openxmlformats.org/wordprocessingml/2006/main">
        <w:t xml:space="preserve">1. Jesaja 12:2 - Sjá, Guð er hjálpræði mitt; Ég mun treysta og ekki vera hræddur; Því að Drottinn Drottinn er styrkur minn og söngur minn. hann er líka orðinn mér hjálpræði.</w:t>
      </w:r>
    </w:p>
    <w:p/>
    <w:p>
      <w:r xmlns:w="http://schemas.openxmlformats.org/wordprocessingml/2006/main">
        <w:t xml:space="preserve">2. Rómverjabréfið 5:2-5 - Fyrir hann höfum við einnig fengið aðgang í trú að þessari náð, sem við stöndum í, og við gleðjumst í von um dýrð Guðs. Ekki nóg með það, heldur gleðjumst við yfir þjáningum okkar, vitandi að þjáning veldur þolgæði, og þolgæði framkallar karakter, og karakter framkallar von, og vonin gerir okkur ekki til skammar, því kærleika Guðs hefur verið úthellt í hjörtu okkar fyrir heilagan anda sem hefur verið gefið okkur.</w:t>
      </w:r>
    </w:p>
    <w:p/>
    <w:p>
      <w:r xmlns:w="http://schemas.openxmlformats.org/wordprocessingml/2006/main">
        <w:t xml:space="preserve">Sálmarnir 21:2 Þú hefir gefið honum óskir hans og ekki synjað um beiðni vara hans. Selah.</w:t>
      </w:r>
    </w:p>
    <w:p/>
    <w:p>
      <w:r xmlns:w="http://schemas.openxmlformats.org/wordprocessingml/2006/main">
        <w:t xml:space="preserve">Guð veitir okkur þrá hjartans þegar við biðjum í trú.</w:t>
      </w:r>
    </w:p>
    <w:p/>
    <w:p>
      <w:r xmlns:w="http://schemas.openxmlformats.org/wordprocessingml/2006/main">
        <w:t xml:space="preserve">1: Við verðum að setja traust okkar á Guð og biðja um okkar dýpstu óskir í trú, fullviss um að hann svari okkur.</w:t>
      </w:r>
    </w:p>
    <w:p/>
    <w:p>
      <w:r xmlns:w="http://schemas.openxmlformats.org/wordprocessingml/2006/main">
        <w:t xml:space="preserve">2: Guð er trúfastur faðir sem elskar að gefa börnum sínum góðar gjafir þegar þau biðja í trú.</w:t>
      </w:r>
    </w:p>
    <w:p/>
    <w:p>
      <w:r xmlns:w="http://schemas.openxmlformats.org/wordprocessingml/2006/main">
        <w:t xml:space="preserve">1:Jakobsbréf 1:17 - Sérhver góð gjöf og sérhver fullkomin gjöf er að ofan og kemur niður frá föður ljósanna, hjá hverjum er engin breytileiki né skuggi að snúa.</w:t>
      </w:r>
    </w:p>
    <w:p/>
    <w:p>
      <w:r xmlns:w="http://schemas.openxmlformats.org/wordprocessingml/2006/main">
        <w:t xml:space="preserve">2: Sálmur 37:4 - Gleðstu líka í Drottni; og hann mun gefa þér óskir hjarta þíns.</w:t>
      </w:r>
    </w:p>
    <w:p/>
    <w:p>
      <w:r xmlns:w="http://schemas.openxmlformats.org/wordprocessingml/2006/main">
        <w:t xml:space="preserve">Sálmarnir 21:3 Því að þú hindrar hann með gæsku blessunum, þú setur kórónu af skíru gulli á höfuð hans.</w:t>
      </w:r>
    </w:p>
    <w:p/>
    <w:p>
      <w:r xmlns:w="http://schemas.openxmlformats.org/wordprocessingml/2006/main">
        <w:t xml:space="preserve">Guð umbunar þeim sem leita hans með gæsku og kórónu af skíru gulli.</w:t>
      </w:r>
    </w:p>
    <w:p/>
    <w:p>
      <w:r xmlns:w="http://schemas.openxmlformats.org/wordprocessingml/2006/main">
        <w:t xml:space="preserve">1. Blessun þess að leita Guðs</w:t>
      </w:r>
    </w:p>
    <w:p/>
    <w:p>
      <w:r xmlns:w="http://schemas.openxmlformats.org/wordprocessingml/2006/main">
        <w:t xml:space="preserve">2. Krónan af hreinu gulli: Verðlaun fyrir trúfesti</w:t>
      </w:r>
    </w:p>
    <w:p/>
    <w:p>
      <w:r xmlns:w="http://schemas.openxmlformats.org/wordprocessingml/2006/main">
        <w:t xml:space="preserve">1. Jakobsbréfið 4:8 - Nálægst Guði, og hann mun nálgast yður.</w:t>
      </w:r>
    </w:p>
    <w:p/>
    <w:p>
      <w:r xmlns:w="http://schemas.openxmlformats.org/wordprocessingml/2006/main">
        <w:t xml:space="preserve">2. Sálmur 37:4 - Gleðstu líka í Drottni, og hann mun gefa þér óskir hjarta þíns.</w:t>
      </w:r>
    </w:p>
    <w:p/>
    <w:p>
      <w:r xmlns:w="http://schemas.openxmlformats.org/wordprocessingml/2006/main">
        <w:t xml:space="preserve">Sálmarnir 21:4 Hann bað þig um líf, og þú gafst honum það, langa daga um aldir alda.</w:t>
      </w:r>
    </w:p>
    <w:p/>
    <w:p>
      <w:r xmlns:w="http://schemas.openxmlformats.org/wordprocessingml/2006/main">
        <w:t xml:space="preserve">Hann bað Guð um líf og Guð veitti honum það sem eilífa gjöf.</w:t>
      </w:r>
    </w:p>
    <w:p/>
    <w:p>
      <w:r xmlns:w="http://schemas.openxmlformats.org/wordprocessingml/2006/main">
        <w:t xml:space="preserve">1: Guð gefur okkur náðarsamlega líf og lengd daga.</w:t>
      </w:r>
    </w:p>
    <w:p/>
    <w:p>
      <w:r xmlns:w="http://schemas.openxmlformats.org/wordprocessingml/2006/main">
        <w:t xml:space="preserve">2: Óendanlegur kærleikur og miskunn Guðs er mikil blessun.</w:t>
      </w:r>
    </w:p>
    <w:p/>
    <w:p>
      <w:r xmlns:w="http://schemas.openxmlformats.org/wordprocessingml/2006/main">
        <w:t xml:space="preserve">1: Jakobsbréfið 4:6, En hann gefur meiri náð. Þess vegna segir hann: Guð stendur gegn dramblátum, en auðmjúkum veitir hann náð.</w:t>
      </w:r>
    </w:p>
    <w:p/>
    <w:p>
      <w:r xmlns:w="http://schemas.openxmlformats.org/wordprocessingml/2006/main">
        <w:t xml:space="preserve">2: Jesaja 53:10, Samt þóknaðist Drottni að merja hann. þegar þú færir sál hans að syndafórn, mun hann sjá niðja sína, hann mun lengja daga, og velþóknun Drottins mun dafna í hendi hans.</w:t>
      </w:r>
    </w:p>
    <w:p/>
    <w:p>
      <w:r xmlns:w="http://schemas.openxmlformats.org/wordprocessingml/2006/main">
        <w:t xml:space="preserve">Sálmarnir 21:5 Dýrð hans er mikil í hjálpræði þínu, heiður og tign hefur þú lagt á hann.</w:t>
      </w:r>
    </w:p>
    <w:p/>
    <w:p>
      <w:r xmlns:w="http://schemas.openxmlformats.org/wordprocessingml/2006/main">
        <w:t xml:space="preserve">Guð hefur veitt þeim mikla dýrð og heiður sem hafa tekið við hjálpræði hans.</w:t>
      </w:r>
    </w:p>
    <w:p/>
    <w:p>
      <w:r xmlns:w="http://schemas.openxmlformats.org/wordprocessingml/2006/main">
        <w:t xml:space="preserve">1. Dýrð hjálpræðis Guðs</w:t>
      </w:r>
    </w:p>
    <w:p/>
    <w:p>
      <w:r xmlns:w="http://schemas.openxmlformats.org/wordprocessingml/2006/main">
        <w:t xml:space="preserve">2. Gleðjist yfir tignarlegri kærleika Guðs</w:t>
      </w:r>
    </w:p>
    <w:p/>
    <w:p>
      <w:r xmlns:w="http://schemas.openxmlformats.org/wordprocessingml/2006/main">
        <w:t xml:space="preserve">1. Jesaja 60:1-2 - Rís upp, skín, því að ljós þitt er komið og dýrð Drottins rís yfir þig.</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Sálmarnir 21:6 Því að þú hefir gjört hann blessaðan að eilífu, þú hefir glatt hann mjög með ásjónu þinni.</w:t>
      </w:r>
    </w:p>
    <w:p/>
    <w:p>
      <w:r xmlns:w="http://schemas.openxmlformats.org/wordprocessingml/2006/main">
        <w:t xml:space="preserve">Guð hefur gert þá sem fylgja honum blessaðir og glaðir.</w:t>
      </w:r>
    </w:p>
    <w:p/>
    <w:p>
      <w:r xmlns:w="http://schemas.openxmlformats.org/wordprocessingml/2006/main">
        <w:t xml:space="preserve">1. Gleðjist í Drottni: Hvernig ásjóna Guðs vekur gleði</w:t>
      </w:r>
    </w:p>
    <w:p/>
    <w:p>
      <w:r xmlns:w="http://schemas.openxmlformats.org/wordprocessingml/2006/main">
        <w:t xml:space="preserve">2. Að fagna blessunum Guðs: Að finna gleði í návist Guðs</w:t>
      </w:r>
    </w:p>
    <w:p/>
    <w:p>
      <w:r xmlns:w="http://schemas.openxmlformats.org/wordprocessingml/2006/main">
        <w:t xml:space="preserve">1. Jakobsbréfið 1:17 - Sérhver góð gjöf og sérhver fullkomin gjöf er að ofan, niðurkomin frá föður ljósanna, sem engin afbrigði eða skuggi er hjá vegna breytinga.</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Sálmarnir 21:7 Því að konungur treystir á Drottin, og fyrir miskunn hins hæsta mun hann ekki haggast.</w:t>
      </w:r>
    </w:p>
    <w:p/>
    <w:p>
      <w:r xmlns:w="http://schemas.openxmlformats.org/wordprocessingml/2006/main">
        <w:t xml:space="preserve">Konungurinn treystir á Guð og fyrir miskunn hans mun hann vera staðfastur.</w:t>
      </w:r>
    </w:p>
    <w:p/>
    <w:p>
      <w:r xmlns:w="http://schemas.openxmlformats.org/wordprocessingml/2006/main">
        <w:t xml:space="preserve">1. Fullvissan um miskunn Guðs og vernd</w:t>
      </w:r>
    </w:p>
    <w:p/>
    <w:p>
      <w:r xmlns:w="http://schemas.openxmlformats.org/wordprocessingml/2006/main">
        <w:t xml:space="preserve">2. Trú á Guð sem uppsprettu styrks okkar</w:t>
      </w:r>
    </w:p>
    <w:p/>
    <w:p>
      <w:r xmlns:w="http://schemas.openxmlformats.org/wordprocessingml/2006/main">
        <w:t xml:space="preserve">1. Jesaja 26:3-4 - Þú munt varðveita í fullkomnum friði þá sem eru staðfastir af því að þeir treysta á þig. Treystu Drottni að eilífu, því að Drottinn, Drottinn sjálfur, er bjargið eilíft.</w:t>
      </w:r>
    </w:p>
    <w:p/>
    <w:p>
      <w:r xmlns:w="http://schemas.openxmlformats.org/wordprocessingml/2006/main">
        <w:t xml:space="preserve">2. Sálmur 62:1-2 - Sannlega finnur sál mín hvíld í Guði; hjálpræði mitt kemur frá honum. Sannlega er hann bjarg mitt og hjálpræði; hann er vígi mitt, ég mun aldrei hrista.</w:t>
      </w:r>
    </w:p>
    <w:p/>
    <w:p>
      <w:r xmlns:w="http://schemas.openxmlformats.org/wordprocessingml/2006/main">
        <w:t xml:space="preserve">Sálmarnir 21:8 Hönd þín mun finna alla óvini þína, hægri hönd þín mun finna þá sem hata þig.</w:t>
      </w:r>
    </w:p>
    <w:p/>
    <w:p>
      <w:r xmlns:w="http://schemas.openxmlformats.org/wordprocessingml/2006/main">
        <w:t xml:space="preserve">Hönd Guðs mun sjá um alla óvini hans.</w:t>
      </w:r>
    </w:p>
    <w:p/>
    <w:p>
      <w:r xmlns:w="http://schemas.openxmlformats.org/wordprocessingml/2006/main">
        <w:t xml:space="preserve">1. Kraftur handar Guðs</w:t>
      </w:r>
    </w:p>
    <w:p/>
    <w:p>
      <w:r xmlns:w="http://schemas.openxmlformats.org/wordprocessingml/2006/main">
        <w:t xml:space="preserve">2. Hvernig á að treysta á vernd Guðs</w:t>
      </w:r>
    </w:p>
    <w:p/>
    <w:p>
      <w:r xmlns:w="http://schemas.openxmlformats.org/wordprocessingml/2006/main">
        <w:t xml:space="preserve">1. Rómverjabréfið 8:31 - "Hvað eigum við þá að svara þessu? Ef Guð er með okkur, hver getur þá verið á móti okkur?"</w:t>
      </w:r>
    </w:p>
    <w:p/>
    <w:p>
      <w:r xmlns:w="http://schemas.openxmlformats.org/wordprocessingml/2006/main">
        <w:t xml:space="preserve">2. Orðskviðirnir 18:10 - "Nafn Drottins er sterkur turn, hinir réttlátu hlaupa inn í hann og eru öruggir."</w:t>
      </w:r>
    </w:p>
    <w:p/>
    <w:p>
      <w:r xmlns:w="http://schemas.openxmlformats.org/wordprocessingml/2006/main">
        <w:t xml:space="preserve">Sálmarnir 21:9 Þú skalt gjöra þá sem eldsofn á tímum reiði þinnar: Drottinn mun uppsvelgja þá í reiði sinni, og eldur mun eyða þeim.</w:t>
      </w:r>
    </w:p>
    <w:p/>
    <w:p>
      <w:r xmlns:w="http://schemas.openxmlformats.org/wordprocessingml/2006/main">
        <w:t xml:space="preserve">Reiði Guðs er alvarleg og réttmæt, en kærleikur hans er meiri.</w:t>
      </w:r>
    </w:p>
    <w:p/>
    <w:p>
      <w:r xmlns:w="http://schemas.openxmlformats.org/wordprocessingml/2006/main">
        <w:t xml:space="preserve">1: Kærleikur Guðs er meiri en reiði hans</w:t>
      </w:r>
    </w:p>
    <w:p/>
    <w:p>
      <w:r xmlns:w="http://schemas.openxmlformats.org/wordprocessingml/2006/main">
        <w:t xml:space="preserve">2: Mikilvægi þess að viðurkenna reiði Guðs</w:t>
      </w:r>
    </w:p>
    <w:p/>
    <w:p>
      <w:r xmlns:w="http://schemas.openxmlformats.org/wordprocessingml/2006/main">
        <w:t xml:space="preserve">1:Jóh 3:16 Því svo elskaði Guð heiminn, að hann gaf son sinn eingetinn, til þess að hver sem á hann trúir glatist ekki, heldur hafi eilíft líf.</w:t>
      </w:r>
    </w:p>
    <w:p/>
    <w:p>
      <w:r xmlns:w="http://schemas.openxmlformats.org/wordprocessingml/2006/main">
        <w:t xml:space="preserve">2: Rómverjabréfið 5:8 En Guð vottar kærleika sínum til okkar með því að Kristur dó fyrir okkur meðan við vorum enn syndarar.</w:t>
      </w:r>
    </w:p>
    <w:p/>
    <w:p>
      <w:r xmlns:w="http://schemas.openxmlformats.org/wordprocessingml/2006/main">
        <w:t xml:space="preserve">Sálmarnir 21:10 Ávexti þeirra skalt þú eyða af jörðinni og niðjum þeirra úr hópi mannanna.</w:t>
      </w:r>
    </w:p>
    <w:p/>
    <w:p>
      <w:r xmlns:w="http://schemas.openxmlformats.org/wordprocessingml/2006/main">
        <w:t xml:space="preserve">Guð mun eyða ávöxtum og sæði óguðlegra af jörðinni og meðal mannkyns.</w:t>
      </w:r>
    </w:p>
    <w:p/>
    <w:p>
      <w:r xmlns:w="http://schemas.openxmlformats.org/wordprocessingml/2006/main">
        <w:t xml:space="preserve">1. Hættan á illsku: Hvernig hinum óguðlegu verður refsað fyrir synd sína.</w:t>
      </w:r>
    </w:p>
    <w:p/>
    <w:p>
      <w:r xmlns:w="http://schemas.openxmlformats.org/wordprocessingml/2006/main">
        <w:t xml:space="preserve">2. Kraftur Guðs: Hvernig dómur Guðs er réttlátur og miskunnsamur.</w:t>
      </w:r>
    </w:p>
    <w:p/>
    <w:p>
      <w:r xmlns:w="http://schemas.openxmlformats.org/wordprocessingml/2006/main">
        <w:t xml:space="preserve">1. Matteusarguðspjall 7:19 - "Hvert tré sem ber ekki góðan ávöxt er höggvið og kastað í eld."</w:t>
      </w:r>
    </w:p>
    <w:p/>
    <w:p>
      <w:r xmlns:w="http://schemas.openxmlformats.org/wordprocessingml/2006/main">
        <w:t xml:space="preserve">2. Rómverjabréfið 12:19 - "Hefnið ekki, kæru vinir, heldur leyfið reiði Guðs rúm, því ritað er: Það er mitt að hefna, ég mun gjalda, segir Drottinn."</w:t>
      </w:r>
    </w:p>
    <w:p/>
    <w:p>
      <w:r xmlns:w="http://schemas.openxmlformats.org/wordprocessingml/2006/main">
        <w:t xml:space="preserve">Sálmarnir 21:11 Því að þeir ætluðu illt í gegn þér.</w:t>
      </w:r>
    </w:p>
    <w:p/>
    <w:p>
      <w:r xmlns:w="http://schemas.openxmlformats.org/wordprocessingml/2006/main">
        <w:t xml:space="preserve">Hinn óguðlegi áformar illt gegn Guði en mun á endanum ekki geta framkvæmt það.</w:t>
      </w:r>
    </w:p>
    <w:p/>
    <w:p>
      <w:r xmlns:w="http://schemas.openxmlformats.org/wordprocessingml/2006/main">
        <w:t xml:space="preserve">1. Guð er við stjórnvölinn og mun yfirstíga allar hindranir sem hinir óguðlegu áforma gegn honum.</w:t>
      </w:r>
    </w:p>
    <w:p/>
    <w:p>
      <w:r xmlns:w="http://schemas.openxmlformats.org/wordprocessingml/2006/main">
        <w:t xml:space="preserve">2. Hafið trú og treyst á Guð, því að hann mun vernda okkur fyrir öllum illum ráðum sem upphugsaðar eru gegn okkur.</w:t>
      </w:r>
    </w:p>
    <w:p/>
    <w:p>
      <w:r xmlns:w="http://schemas.openxmlformats.org/wordprocessingml/2006/main">
        <w:t xml:space="preserve">1. Rómverjabréfið 8:28-Og vér vitum, að þeim sem elska Guð samverkar allt til góðs, þeim sem kallaðir eru eftir ásetningi hans.</w:t>
      </w:r>
    </w:p>
    <w:p/>
    <w:p>
      <w:r xmlns:w="http://schemas.openxmlformats.org/wordprocessingml/2006/main">
        <w:t xml:space="preserve">2. Jeremía 29:11-Því að ég veit hvaða hugsanir ég hef til þín, segir Drottinn, hugsanir friðar en ekki ills, til að gera yður væntan enda.</w:t>
      </w:r>
    </w:p>
    <w:p/>
    <w:p>
      <w:r xmlns:w="http://schemas.openxmlformats.org/wordprocessingml/2006/main">
        <w:t xml:space="preserve">Sálmarnir 21:12 Fyrir því skalt þú láta þá snúa baki, þegar þú býrð örvar þínar á strengi þína gegn andliti þeirra.</w:t>
      </w:r>
    </w:p>
    <w:p/>
    <w:p>
      <w:r xmlns:w="http://schemas.openxmlformats.org/wordprocessingml/2006/main">
        <w:t xml:space="preserve">Guð getur notað örvar til að láta óvini sína snúa baki.</w:t>
      </w:r>
    </w:p>
    <w:p/>
    <w:p>
      <w:r xmlns:w="http://schemas.openxmlformats.org/wordprocessingml/2006/main">
        <w:t xml:space="preserve">1. Varnarörvar Guðs - Hvernig Guð verndar okkur gegn óvinum okkar</w:t>
      </w:r>
    </w:p>
    <w:p/>
    <w:p>
      <w:r xmlns:w="http://schemas.openxmlformats.org/wordprocessingml/2006/main">
        <w:t xml:space="preserve">2. Kraftur bænarinnar - Hvernig á að biðja um öryggi og vernd gegn óvinum</w:t>
      </w:r>
    </w:p>
    <w:p/>
    <w:p>
      <w:r xmlns:w="http://schemas.openxmlformats.org/wordprocessingml/2006/main">
        <w:t xml:space="preserve">1. Jesaja 59:19 - Svo munu þeir óttast nafn Drottins frá vestri og dýrð hans frá upprás sólar. Þegar óvinurinn kemur inn eins og flóð, mun andi Drottins reisa merki gegn honum.</w:t>
      </w:r>
    </w:p>
    <w:p/>
    <w:p>
      <w:r xmlns:w="http://schemas.openxmlformats.org/wordprocessingml/2006/main">
        <w:t xml:space="preserve">2. Efesusbréfið 6:10-18 - Að lokum, bræður mínir, verið sterkir í Drottni og í krafti máttar hans. Klæddu þig í alvæpni Guðs, svo að þér megið standa gegn brögðum djöfulsins. Því að vér berjumst ekki við hold og blóð, heldur við tignirnar, við völdin, við höfðingja myrkurs þessa heims, við andlega illsku á hæðum.</w:t>
      </w:r>
    </w:p>
    <w:p/>
    <w:p>
      <w:r xmlns:w="http://schemas.openxmlformats.org/wordprocessingml/2006/main">
        <w:t xml:space="preserve">Sálmarnir 21:13 Upphefur þú, Drottinn, í eigin mætti þínum, svo munum vér syngja og lofa mátt þinn.</w:t>
      </w:r>
    </w:p>
    <w:p/>
    <w:p>
      <w:r xmlns:w="http://schemas.openxmlformats.org/wordprocessingml/2006/main">
        <w:t xml:space="preserve">Sálmaritarinn kallar eftir því að Drottinn sé hafinn í eigin mætti og lofar mátt hans með söng.</w:t>
      </w:r>
    </w:p>
    <w:p/>
    <w:p>
      <w:r xmlns:w="http://schemas.openxmlformats.org/wordprocessingml/2006/main">
        <w:t xml:space="preserve">1. Styrkur Guðs: Hvernig á að treysta á mikilleika hans</w:t>
      </w:r>
    </w:p>
    <w:p/>
    <w:p>
      <w:r xmlns:w="http://schemas.openxmlformats.org/wordprocessingml/2006/main">
        <w:t xml:space="preserve">2. Kraftur lofgjörðarinnar: Syngið Drottni með gleði</w:t>
      </w:r>
    </w:p>
    <w:p/>
    <w:p>
      <w:r xmlns:w="http://schemas.openxmlformats.org/wordprocessingml/2006/main">
        <w:t xml:space="preserve">1. Efesusbréfið 3:14-21 – Páll talar um styrk Drottins í því að geta gert ómælt meira en við getum beðið um eða ímyndað okkur.</w:t>
      </w:r>
    </w:p>
    <w:p/>
    <w:p>
      <w:r xmlns:w="http://schemas.openxmlformats.org/wordprocessingml/2006/main">
        <w:t xml:space="preserve">2. Sálmur 103:1-5 - Þessi texti lofar Drottin fyrir allt það dásamlega sem hann gerir og kallar okkur til að blessa nafn hans.</w:t>
      </w:r>
    </w:p>
    <w:p/>
    <w:p>
      <w:r xmlns:w="http://schemas.openxmlformats.org/wordprocessingml/2006/main">
        <w:t xml:space="preserve">Sálmur 22 er djúpt tilfinningaþrunginn og spámannlegur sálmur sem kenndur er við Davíð. Það byrjar á angistarópi og yfirgefningartilfinningu, en breytist í tjáningu trausts og lofs um frelsun Guðs.</w:t>
      </w:r>
    </w:p>
    <w:p/>
    <w:p>
      <w:r xmlns:w="http://schemas.openxmlformats.org/wordprocessingml/2006/main">
        <w:t xml:space="preserve">1. málsgrein: Sálmaritarinn byrjar á því að tjá neyð sína, finnst hann yfirgefinn af Guði og umkringdur óvinum. Hann lýsir líkamlegum þjáningum sínum á lifandi hátt og notar myndmál sem sýnir krossfestingu Jesú Krists (Sálmur 22:1-18).</w:t>
      </w:r>
    </w:p>
    <w:p/>
    <w:p>
      <w:r xmlns:w="http://schemas.openxmlformats.org/wordprocessingml/2006/main">
        <w:t xml:space="preserve">2. málsgrein: Tónn sálmaskáldsins breytist þegar hann lýsir yfir trausti á trúfesti Guðs frá æsku. Hann viðurkennir drottinvald Guðs yfir öllum þjóðum og lýsir trausti á því að komandi kynslóðir muni lofa hann (Sálmur 22:19-31).</w:t>
      </w:r>
    </w:p>
    <w:p/>
    <w:p>
      <w:r xmlns:w="http://schemas.openxmlformats.org/wordprocessingml/2006/main">
        <w:t xml:space="preserve">Í stuttu máli,</w:t>
      </w:r>
    </w:p>
    <w:p>
      <w:r xmlns:w="http://schemas.openxmlformats.org/wordprocessingml/2006/main">
        <w:t xml:space="preserve">Sálmur tuttugu og tveir gjafir</w:t>
      </w:r>
    </w:p>
    <w:p>
      <w:r xmlns:w="http://schemas.openxmlformats.org/wordprocessingml/2006/main">
        <w:t xml:space="preserve">harmakvein breyttist í traust,</w:t>
      </w:r>
    </w:p>
    <w:p>
      <w:r xmlns:w="http://schemas.openxmlformats.org/wordprocessingml/2006/main">
        <w:t xml:space="preserve">og yfirlýsing um framtíðarlof,</w:t>
      </w:r>
    </w:p>
    <w:p>
      <w:r xmlns:w="http://schemas.openxmlformats.org/wordprocessingml/2006/main">
        <w:t xml:space="preserve">varpa ljósi á upplifunina af yfirgefningu umbreytt í von.</w:t>
      </w:r>
    </w:p>
    <w:p/>
    <w:p>
      <w:r xmlns:w="http://schemas.openxmlformats.org/wordprocessingml/2006/main">
        <w:t xml:space="preserve">Að leggja áherslu á harmakvein sem náðst hefur með því að tjá angist og tilfinningar yfirgefningar,</w:t>
      </w:r>
    </w:p>
    <w:p>
      <w:r xmlns:w="http://schemas.openxmlformats.org/wordprocessingml/2006/main">
        <w:t xml:space="preserve">og leggja áherslu á traust sem náðst er með því að viðurkenna trúfesti Guðs.</w:t>
      </w:r>
    </w:p>
    <w:p>
      <w:r xmlns:w="http://schemas.openxmlformats.org/wordprocessingml/2006/main">
        <w:t xml:space="preserve">Að nefna spámannlega þætti sem sýndir eru varðandi þjáninguna sem lýst er í tengslum við krossfestinguna, en staðfesta tilbeiðslu komandi kynslóða.</w:t>
      </w:r>
    </w:p>
    <w:p/>
    <w:p>
      <w:r xmlns:w="http://schemas.openxmlformats.org/wordprocessingml/2006/main">
        <w:t xml:space="preserve">Sálmarnir 22:1 Guð minn, Guð minn, hví hefur þú yfirgefið mig? hví ert þú svo langt frá því að hjálpa mér og frá orðum öskrandi minnar?</w:t>
      </w:r>
    </w:p>
    <w:p/>
    <w:p>
      <w:r xmlns:w="http://schemas.openxmlformats.org/wordprocessingml/2006/main">
        <w:t xml:space="preserve">Nærvera Guðs finnst ekki alltaf á tímum þjáningar og örvæntingar.</w:t>
      </w:r>
    </w:p>
    <w:p/>
    <w:p>
      <w:r xmlns:w="http://schemas.openxmlformats.org/wordprocessingml/2006/main">
        <w:t xml:space="preserve">1. Á tímum þjáninga er Guð enn til staðar og mun hjálpa okkur.</w:t>
      </w:r>
    </w:p>
    <w:p/>
    <w:p>
      <w:r xmlns:w="http://schemas.openxmlformats.org/wordprocessingml/2006/main">
        <w:t xml:space="preserve">2. Við getum treyst því að Guð sé með okkur, jafnvel þegar við finnum ekki nærveru hans.</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Jesaja 43:2 - "Þegar þú ferð í gegnum vötnin, mun ég vera með þér, og í gegnum árnar, þær munu ekki yfirbuga þig, þegar þú gengur í gegnum eld skalt þú ekki brennast og logi skal ekki eyða þér. ."</w:t>
      </w:r>
    </w:p>
    <w:p/>
    <w:p>
      <w:r xmlns:w="http://schemas.openxmlformats.org/wordprocessingml/2006/main">
        <w:t xml:space="preserve">Sálmarnir 22:2 Ó Guð minn, ég hrópa á daginn, en þú heyrir ekki. og á nóttunni, og ég þegi ekki.</w:t>
      </w:r>
    </w:p>
    <w:p/>
    <w:p>
      <w:r xmlns:w="http://schemas.openxmlformats.org/wordprocessingml/2006/main">
        <w:t xml:space="preserve">Guð er alltaf að hlusta, jafnvel þegar honum finnst það kannski ekki.</w:t>
      </w:r>
    </w:p>
    <w:p/>
    <w:p>
      <w:r xmlns:w="http://schemas.openxmlformats.org/wordprocessingml/2006/main">
        <w:t xml:space="preserve">1: Guð er alltaf til.</w:t>
      </w:r>
    </w:p>
    <w:p/>
    <w:p>
      <w:r xmlns:w="http://schemas.openxmlformats.org/wordprocessingml/2006/main">
        <w:t xml:space="preserve">2: Guð er alltaf að hlusta.</w:t>
      </w:r>
    </w:p>
    <w:p/>
    <w:p>
      <w:r xmlns:w="http://schemas.openxmlformats.org/wordprocessingml/2006/main">
        <w:t xml:space="preserve">1: Filippíbréfið 4:6-7: "Verið ekki áhyggjufullir um neitt, heldur skuluð í öllu með bæn og bæn með þakkargjörð óskir yðar verða Guði kunnar. Og friður Guðs, sem er æðri öllum skilningi, mun varðveita hjörtu yðar. og hugur yðar í Kristi Jesú."</w:t>
      </w:r>
    </w:p>
    <w:p/>
    <w:p>
      <w:r xmlns:w="http://schemas.openxmlformats.org/wordprocessingml/2006/main">
        <w:t xml:space="preserve">2: Jesaja 55:6-7, „Leitið Drottins meðan hann er að finna, ákallið hann meðan hann er nálægur, láti hinn óguðlega víkja frá vegi sínum og rangláta maðurinn hugsanir sínar, snúi sér til Drottins, að hann miskunna honum og Guði vorum, því að hann mun ríkulega fyrirgefa."</w:t>
      </w:r>
    </w:p>
    <w:p/>
    <w:p>
      <w:r xmlns:w="http://schemas.openxmlformats.org/wordprocessingml/2006/main">
        <w:t xml:space="preserve">Sálmarnir 22:3 En þú ert heilagur, þú sem býr í lofsöng Ísraels.</w:t>
      </w:r>
    </w:p>
    <w:p/>
    <w:p>
      <w:r xmlns:w="http://schemas.openxmlformats.org/wordprocessingml/2006/main">
        <w:t xml:space="preserve">Guð er heilagur og býr í lofgjörð Ísraels.</w:t>
      </w:r>
    </w:p>
    <w:p/>
    <w:p>
      <w:r xmlns:w="http://schemas.openxmlformats.org/wordprocessingml/2006/main">
        <w:t xml:space="preserve">1. Guð er lofsverður</w:t>
      </w:r>
    </w:p>
    <w:p/>
    <w:p>
      <w:r xmlns:w="http://schemas.openxmlformats.org/wordprocessingml/2006/main">
        <w:t xml:space="preserve">2. Heilagleiki Guðs</w:t>
      </w:r>
    </w:p>
    <w:p/>
    <w:p>
      <w:r xmlns:w="http://schemas.openxmlformats.org/wordprocessingml/2006/main">
        <w:t xml:space="preserve">1. Sálmur 150:2 "Lofið hann fyrir kraftaverk hans, lofið hann eftir hátign hans!"</w:t>
      </w:r>
    </w:p>
    <w:p/>
    <w:p>
      <w:r xmlns:w="http://schemas.openxmlformats.org/wordprocessingml/2006/main">
        <w:t xml:space="preserve">2. Jesaja 6:3 „Og hver kallaði á annan og sagði: Heilagur, heilagur, heilagur er Drottinn allsherjar, öll jörðin er full af dýrð hans!</w:t>
      </w:r>
    </w:p>
    <w:p/>
    <w:p>
      <w:r xmlns:w="http://schemas.openxmlformats.org/wordprocessingml/2006/main">
        <w:t xml:space="preserve">Sálmarnir 22:4 Feður vorir treystu á þig, þeir treystu og þú frelsaðir þá.</w:t>
      </w:r>
    </w:p>
    <w:p/>
    <w:p>
      <w:r xmlns:w="http://schemas.openxmlformats.org/wordprocessingml/2006/main">
        <w:t xml:space="preserve">Þessi texti úr Sálmunum staðfestir að Guð mun alltaf koma þeim til hjálpar sem treysta á hann.</w:t>
      </w:r>
    </w:p>
    <w:p/>
    <w:p>
      <w:r xmlns:w="http://schemas.openxmlformats.org/wordprocessingml/2006/main">
        <w:t xml:space="preserve">1. Treystu á Drottin: Kraftur trúarinnar</w:t>
      </w:r>
    </w:p>
    <w:p/>
    <w:p>
      <w:r xmlns:w="http://schemas.openxmlformats.org/wordprocessingml/2006/main">
        <w:t xml:space="preserve">2. Ekki vera hræddur: Öryggi þess að trúa á Guð</w:t>
      </w:r>
    </w:p>
    <w:p/>
    <w:p>
      <w:r xmlns:w="http://schemas.openxmlformats.org/wordprocessingml/2006/main">
        <w:t xml:space="preserve">1. Jesaja 12:2 - "Sjá, Guð er hjálpræði mitt, ég treysti og óttast ekki, því að Drottinn Drottinn er styrkur minn og söngur minn, hann er líka orðið mér til hjálpræðis."</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Sálmarnir 22:5 Þeir hrópuðu til þín og urðu frelsaðir, treystu á þig og urðu ekki til skammar.</w:t>
      </w:r>
    </w:p>
    <w:p/>
    <w:p>
      <w:r xmlns:w="http://schemas.openxmlformats.org/wordprocessingml/2006/main">
        <w:t xml:space="preserve">Sálmaritarinn staðfestir að Guð heyri hróp fólks síns og svarar því, verndar það og styður það þegar það treystir á hann.</w:t>
      </w:r>
    </w:p>
    <w:p/>
    <w:p>
      <w:r xmlns:w="http://schemas.openxmlformats.org/wordprocessingml/2006/main">
        <w:t xml:space="preserve">1: Þegar við hrópum til Guðs, þá svarar hann okkur</w:t>
      </w:r>
    </w:p>
    <w:p/>
    <w:p>
      <w:r xmlns:w="http://schemas.openxmlformats.org/wordprocessingml/2006/main">
        <w:t xml:space="preserve">2: Að treysta á vernd og vernd Guðs</w:t>
      </w:r>
    </w:p>
    <w:p/>
    <w:p>
      <w:r xmlns:w="http://schemas.openxmlformats.org/wordprocessingml/2006/main">
        <w:t xml:space="preserve">1: Rómverjabréfið 10:13, "Því að hver sem ákallar nafn Drottins mun hólpinn verða."</w:t>
      </w:r>
    </w:p>
    <w:p/>
    <w:p>
      <w:r xmlns:w="http://schemas.openxmlformats.org/wordprocessingml/2006/main">
        <w:t xml:space="preserve">2: Sálmur 94:19, "Með miklum hugsunum mínum í mér gleður huggun þín sál mína."</w:t>
      </w:r>
    </w:p>
    <w:p/>
    <w:p>
      <w:r xmlns:w="http://schemas.openxmlformats.org/wordprocessingml/2006/main">
        <w:t xml:space="preserve">Sálmarnir 22:6 En ég er maðkur og enginn. háðung manna og fyrirlitin af lýðnum.</w:t>
      </w:r>
    </w:p>
    <w:p/>
    <w:p>
      <w:r xmlns:w="http://schemas.openxmlformats.org/wordprocessingml/2006/main">
        <w:t xml:space="preserve">Ég er ekkert og fyrirlitinn af öllum.</w:t>
      </w:r>
    </w:p>
    <w:p/>
    <w:p>
      <w:r xmlns:w="http://schemas.openxmlformats.org/wordprocessingml/2006/main">
        <w:t xml:space="preserve">1. Guð er athvarf okkar á neyðartímum</w:t>
      </w:r>
    </w:p>
    <w:p/>
    <w:p>
      <w:r xmlns:w="http://schemas.openxmlformats.org/wordprocessingml/2006/main">
        <w:t xml:space="preserve">2. Auðmýkt færir okkur nær Guði</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Jakobsbréfið 4:10 - Auðmýkið yður fyrir augliti Drottins, og hann mun lyfta yður upp.</w:t>
      </w:r>
    </w:p>
    <w:p/>
    <w:p>
      <w:r xmlns:w="http://schemas.openxmlformats.org/wordprocessingml/2006/main">
        <w:t xml:space="preserve">Sálmarnir 22:7 Allir þeir, sem sjá mig, hlæja að mér, skjóta út vörina, hrista höfuðið og segja:</w:t>
      </w:r>
    </w:p>
    <w:p/>
    <w:p>
      <w:r xmlns:w="http://schemas.openxmlformats.org/wordprocessingml/2006/main">
        <w:t xml:space="preserve">Sálmaritarinn er að athlægi af fólkinu sem sér hann.</w:t>
      </w:r>
    </w:p>
    <w:p/>
    <w:p>
      <w:r xmlns:w="http://schemas.openxmlformats.org/wordprocessingml/2006/main">
        <w:t xml:space="preserve">1: Við verðum að gæta þess að hæðast ekki eða gera lítið úr öðrum, jafnvel þótt við séum ósammála þeim.</w:t>
      </w:r>
    </w:p>
    <w:p/>
    <w:p>
      <w:r xmlns:w="http://schemas.openxmlformats.org/wordprocessingml/2006/main">
        <w:t xml:space="preserve">2: Guð mun á endanum réttlæta hina réttlátu, jafnvel þegar aðrir hæðast að þeim.</w:t>
      </w:r>
    </w:p>
    <w:p/>
    <w:p>
      <w:r xmlns:w="http://schemas.openxmlformats.org/wordprocessingml/2006/main">
        <w:t xml:space="preserve">1: Orðskviðirnir 11:12 Sá sem gerir lítið úr náunga sínum, skortir skynsemi, en skilningsríkur maður þegir.</w:t>
      </w:r>
    </w:p>
    <w:p/>
    <w:p>
      <w:r xmlns:w="http://schemas.openxmlformats.org/wordprocessingml/2006/main">
        <w:t xml:space="preserve">2: Sálmur 37:12-13 Hinir óguðlegu leggja á ráðin gegn hinum réttlátu og gnísta tönnum við þeim. en Drottinn hlær að hinum óguðlegu, því að hann veit að dagur þeirra kemur.</w:t>
      </w:r>
    </w:p>
    <w:p/>
    <w:p>
      <w:r xmlns:w="http://schemas.openxmlformats.org/wordprocessingml/2006/main">
        <w:t xml:space="preserve">Sálmarnir 22:8 Hann treysti Drottni, að hann myndi frelsa hann, frelsa hann, þar sem hann hafði þóknun á honum.</w:t>
      </w:r>
    </w:p>
    <w:p/>
    <w:p>
      <w:r xmlns:w="http://schemas.openxmlformats.org/wordprocessingml/2006/main">
        <w:t xml:space="preserve">Þrátt fyrir erfiðar aðstæður treysti sálmaritarinn því að Drottinn myndi frelsa hann vegna þess að Drottinn hafði þóknun á honum.</w:t>
      </w:r>
    </w:p>
    <w:p/>
    <w:p>
      <w:r xmlns:w="http://schemas.openxmlformats.org/wordprocessingml/2006/main">
        <w:t xml:space="preserve">1. Treystu á Drottin í öllum aðstæðum</w:t>
      </w:r>
    </w:p>
    <w:p/>
    <w:p>
      <w:r xmlns:w="http://schemas.openxmlformats.org/wordprocessingml/2006/main">
        <w:t xml:space="preserve">2. Ást Guðs og vernd fyrir fólk sitt</w:t>
      </w:r>
    </w:p>
    <w:p/>
    <w:p>
      <w:r xmlns:w="http://schemas.openxmlformats.org/wordprocessingml/2006/main">
        <w:t xml:space="preserve">1. Rómverjabréfið 8:31-39 - Hvað eigum við þá að segja um þetta? Ef Guð er með okkur, hver getur verið á móti okkur?</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Sálmarnir 22:9 En þú ert sá, sem tók mig frá móðurlífi, þú gerðir mig von, þá er ég lá við brjóst móður minnar.</w:t>
      </w:r>
    </w:p>
    <w:p/>
    <w:p>
      <w:r xmlns:w="http://schemas.openxmlformats.org/wordprocessingml/2006/main">
        <w:t xml:space="preserve">Guð er sá sem kom okkur í heiminn og styður okkur með kærleika sínum.</w:t>
      </w:r>
    </w:p>
    <w:p/>
    <w:p>
      <w:r xmlns:w="http://schemas.openxmlformats.org/wordprocessingml/2006/main">
        <w:t xml:space="preserve">1. Viðvarandi kærleikur Guðs</w:t>
      </w:r>
    </w:p>
    <w:p/>
    <w:p>
      <w:r xmlns:w="http://schemas.openxmlformats.org/wordprocessingml/2006/main">
        <w:t xml:space="preserve">2. Að þekkja uppsprettu vonar okkar</w:t>
      </w:r>
    </w:p>
    <w:p/>
    <w:p>
      <w:r xmlns:w="http://schemas.openxmlformats.org/wordprocessingml/2006/main">
        <w:t xml:space="preserve">1. Sálmur 22:9</w:t>
      </w:r>
    </w:p>
    <w:p/>
    <w:p>
      <w:r xmlns:w="http://schemas.openxmlformats.org/wordprocessingml/2006/main">
        <w:t xml:space="preserve">2. Jesaja 49:15 - "Getur kona gleymt brjóstabarni sínu, að hún miskunni ekki móður móður sinnar? Jafnvel þessir gætu gleymt, en ég mun ekki gleyma þér."</w:t>
      </w:r>
    </w:p>
    <w:p/>
    <w:p>
      <w:r xmlns:w="http://schemas.openxmlformats.org/wordprocessingml/2006/main">
        <w:t xml:space="preserve">Sálmarnir 22:10 Mér var varpað yfir þig frá móðurlífi, þú ert minn Guð frá kviði móður minnar.</w:t>
      </w:r>
    </w:p>
    <w:p/>
    <w:p>
      <w:r xmlns:w="http://schemas.openxmlformats.org/wordprocessingml/2006/main">
        <w:t xml:space="preserve">Sálmaritarinn staðfestir að hann hafi verið háður Guði frá móðurlífi og að Guð hafi verið með honum frá kviði móður sinnar.</w:t>
      </w:r>
    </w:p>
    <w:p/>
    <w:p>
      <w:r xmlns:w="http://schemas.openxmlformats.org/wordprocessingml/2006/main">
        <w:t xml:space="preserve">1. Kærleikur Guðs er skilyrðislaus og eilífur</w:t>
      </w:r>
    </w:p>
    <w:p/>
    <w:p>
      <w:r xmlns:w="http://schemas.openxmlformats.org/wordprocessingml/2006/main">
        <w:t xml:space="preserve">2. Treystu á áætlun Guðs og leiðsögn</w:t>
      </w:r>
    </w:p>
    <w:p/>
    <w:p>
      <w:r xmlns:w="http://schemas.openxmlformats.org/wordprocessingml/2006/main">
        <w:t xml:space="preserve">1. Jeremía 1:5 - Áður en ég myndaði þig í móðurkviði þekkti ég þig, áður en þú fæddist aðskildi ég þig.</w:t>
      </w:r>
    </w:p>
    <w:p/>
    <w:p>
      <w:r xmlns:w="http://schemas.openxmlformats.org/wordprocessingml/2006/main">
        <w:t xml:space="preserve">2. Jesaja 44:2 - Svo segir Drottinn, sem skapaði þig og mótaði þig frá móðurlífi, hann mun hjálpa þér.</w:t>
      </w:r>
    </w:p>
    <w:p/>
    <w:p>
      <w:r xmlns:w="http://schemas.openxmlformats.org/wordprocessingml/2006/main">
        <w:t xml:space="preserve">Sálmarnir 22:11 Vertu eigi fjarri mér. því að vandi er í nánd; því að enginn hjálpar.</w:t>
      </w:r>
    </w:p>
    <w:p/>
    <w:p>
      <w:r xmlns:w="http://schemas.openxmlformats.org/wordprocessingml/2006/main">
        <w:t xml:space="preserve">Sálmaritarinn biður um nærveru Guðs og hjálp á tímum erfiðleika.</w:t>
      </w:r>
    </w:p>
    <w:p/>
    <w:p>
      <w:r xmlns:w="http://schemas.openxmlformats.org/wordprocessingml/2006/main">
        <w:t xml:space="preserve">1. Guð er alltaf nálægt: Að treysta á nærveru hans á erfiðleikatímum</w:t>
      </w:r>
    </w:p>
    <w:p/>
    <w:p>
      <w:r xmlns:w="http://schemas.openxmlformats.org/wordprocessingml/2006/main">
        <w:t xml:space="preserve">2. Að finna styrk í Drottni: Að leita hjálpar hans á erfiðum tímum</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22:12 Mörg naut hafa umkringt mig, sterk naut í Basan hafa umkringt mig.</w:t>
      </w:r>
    </w:p>
    <w:p/>
    <w:p>
      <w:r xmlns:w="http://schemas.openxmlformats.org/wordprocessingml/2006/main">
        <w:t xml:space="preserve">Sálmur 22:12 lýsir því hversu mörg sterk naut í Basan hafa umkringt ræðumanninn.</w:t>
      </w:r>
    </w:p>
    <w:p/>
    <w:p>
      <w:r xmlns:w="http://schemas.openxmlformats.org/wordprocessingml/2006/main">
        <w:t xml:space="preserve">1. Vernd Guðs á erfiðum tímum: Dæmi Sálma 22:12</w:t>
      </w:r>
    </w:p>
    <w:p/>
    <w:p>
      <w:r xmlns:w="http://schemas.openxmlformats.org/wordprocessingml/2006/main">
        <w:t xml:space="preserve">2. Að treysta Guði þegar mótlæti er umkringt: Lærdómur úr Sálmi 22:12</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6:25-27 - "Þess vegna segi ég yður: Verið ekki áhyggjufullir um líf yðar, hvað þú munt eta eða drekka, né um líkama þinn, hvað þú munt klæðast. Er ekki lífið meira en maturinn. , og líkaminn meira en klæði? Líttu á fugla himinsins: þeir sáu hvorki né uppskera né safna í hlöður, og samt fæðir þinn himneski faðir þá. Ert þú ekki verðmætari en þeir?</w:t>
      </w:r>
    </w:p>
    <w:p/>
    <w:p>
      <w:r xmlns:w="http://schemas.openxmlformats.org/wordprocessingml/2006/main">
        <w:t xml:space="preserve">Sálmarnir 22:13 Þeir gaptu yfir mig með munni sínum, eins og hrópandi og öskrandi ljón.</w:t>
      </w:r>
    </w:p>
    <w:p/>
    <w:p>
      <w:r xmlns:w="http://schemas.openxmlformats.org/wordprocessingml/2006/main">
        <w:t xml:space="preserve">Fólk horfði á ræðumann með opinn munn, eins og ljón sem var tilbúið að éta bráð sína.</w:t>
      </w:r>
    </w:p>
    <w:p/>
    <w:p>
      <w:r xmlns:w="http://schemas.openxmlformats.org/wordprocessingml/2006/main">
        <w:t xml:space="preserve">1) Hættan við slúður: Við erum ekki kölluð til að dæma og fordæma aðra.</w:t>
      </w:r>
    </w:p>
    <w:p/>
    <w:p>
      <w:r xmlns:w="http://schemas.openxmlformats.org/wordprocessingml/2006/main">
        <w:t xml:space="preserve">2) Styrkur Guðs: Jafnvel andspænis þeim sem leitast við að gera okkur skaða, er Guð styrkur okkar og skjól.</w:t>
      </w:r>
    </w:p>
    <w:p/>
    <w:p>
      <w:r xmlns:w="http://schemas.openxmlformats.org/wordprocessingml/2006/main">
        <w:t xml:space="preserve">1) Orðskviðirnir 18:21 Dauði og líf eru á valdi tungunnar og þeir sem elska hana munu eta ávexti hennar.</w:t>
      </w:r>
    </w:p>
    <w:p/>
    <w:p>
      <w:r xmlns:w="http://schemas.openxmlformats.org/wordprocessingml/2006/main">
        <w:t xml:space="preserve">2) Sálmur 3:3 En þú, Drottinn, ert skjöldur um mig, dýrð mín og lyftari höfuðs míns.</w:t>
      </w:r>
    </w:p>
    <w:p/>
    <w:p>
      <w:r xmlns:w="http://schemas.openxmlformats.org/wordprocessingml/2006/main">
        <w:t xml:space="preserve">Sálmarnir 22:14 Mér er úthellt eins og vatni, og öll bein mín eru úr liðum, hjarta mitt er sem vax. það er bráðnað mitt í iðrum mínum.</w:t>
      </w:r>
    </w:p>
    <w:p/>
    <w:p>
      <w:r xmlns:w="http://schemas.openxmlformats.org/wordprocessingml/2006/main">
        <w:t xml:space="preserve">Sálmaritarinn lýsir tilfinningu um algjöra þreytu og tjáir að hjarta þeirra sé eins og vax, bráðnað í miðjum iðrum þeirra.</w:t>
      </w:r>
    </w:p>
    <w:p/>
    <w:p>
      <w:r xmlns:w="http://schemas.openxmlformats.org/wordprocessingml/2006/main">
        <w:t xml:space="preserve">1. Þegar hlutirnir líða of mikið: Að finna hvíld í faðmi Guðs</w:t>
      </w:r>
    </w:p>
    <w:p/>
    <w:p>
      <w:r xmlns:w="http://schemas.openxmlformats.org/wordprocessingml/2006/main">
        <w:t xml:space="preserve">2. Von í miðri þjáningu: Að læra að styðjast við Guð</w:t>
      </w:r>
    </w:p>
    <w:p/>
    <w:p>
      <w:r xmlns:w="http://schemas.openxmlformats.org/wordprocessingml/2006/main">
        <w:t xml:space="preserve">1. Jesaja 40:28-31 - "Veistu það ekki? Hefur þú ekki heyrt það? Drottinn er hinn eilífi Guð, skapari endimarka jarðarinnar. Hann mun ekki þreytast eða þreytast, og skilningur hans getur enginn hann veitir hinum þreytu styrk og eykur mátt hinna veiku. Jafnvel ungmenni þreytast og þreytast,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Matteusarguðspjall 11:28-30 - "Komið til mín, allir þér sem eruð þreyttir og hlaðnir, og ég mun veita yður hvíld. Takið á yður mitt ok og lærið af mér, því að ég er hógvær og auðmjúkur í hjarta, og þér mun finna hvíld sálum yðar, því að mitt ok er létt og byrði mín létt."</w:t>
      </w:r>
    </w:p>
    <w:p/>
    <w:p>
      <w:r xmlns:w="http://schemas.openxmlformats.org/wordprocessingml/2006/main">
        <w:t xml:space="preserve">Sálmarnir 22:15 Styrkur minn er þurrkaður eins og leirbrot; og tunga mín loðir við kjálka mína; og þú hefir leitt mig í duft dauðans.</w:t>
      </w:r>
    </w:p>
    <w:p/>
    <w:p>
      <w:r xmlns:w="http://schemas.openxmlformats.org/wordprocessingml/2006/main">
        <w:t xml:space="preserve">Sálmaritarinn er í veikleika og örvæntingu og telur að dauðinn sé yfirvofandi.</w:t>
      </w:r>
    </w:p>
    <w:p/>
    <w:p>
      <w:r xmlns:w="http://schemas.openxmlformats.org/wordprocessingml/2006/main">
        <w:t xml:space="preserve">1. Að finna styrk í veikleika</w:t>
      </w:r>
    </w:p>
    <w:p/>
    <w:p>
      <w:r xmlns:w="http://schemas.openxmlformats.org/wordprocessingml/2006/main">
        <w:t xml:space="preserve">2. Þrautseigja í gegnum erfiða tíma</w:t>
      </w:r>
    </w:p>
    <w:p/>
    <w:p>
      <w:r xmlns:w="http://schemas.openxmlformats.org/wordprocessingml/2006/main">
        <w:t xml:space="preserve">1. Jesaja 40:29-31 - Hann gefur hinum þreytu styrk og eykur mátt hinna veiku.</w:t>
      </w:r>
    </w:p>
    <w:p/>
    <w:p>
      <w:r xmlns:w="http://schemas.openxmlformats.org/wordprocessingml/2006/main">
        <w:t xml:space="preserve">2. 2. Korintubréf 12:9-10 - Náð hans nægir okkur, því að kraftur hans fullkomnast í veikleika.</w:t>
      </w:r>
    </w:p>
    <w:p/>
    <w:p>
      <w:r xmlns:w="http://schemas.openxmlformats.org/wordprocessingml/2006/main">
        <w:t xml:space="preserve">Sálmarnir 22:16 Því að hundar hafa umkringt mig, söfnuður óguðlegra hefur umlukið mig, þeir stungust í hendur mínar og fætur.</w:t>
      </w:r>
    </w:p>
    <w:p/>
    <w:p>
      <w:r xmlns:w="http://schemas.openxmlformats.org/wordprocessingml/2006/main">
        <w:t xml:space="preserve">Þessi sálmur talar um þjáningu Jesú á krossinum.</w:t>
      </w:r>
    </w:p>
    <w:p/>
    <w:p>
      <w:r xmlns:w="http://schemas.openxmlformats.org/wordprocessingml/2006/main">
        <w:t xml:space="preserve">1. Trúfesti Guðs andspænis þjáningum</w:t>
      </w:r>
    </w:p>
    <w:p/>
    <w:p>
      <w:r xmlns:w="http://schemas.openxmlformats.org/wordprocessingml/2006/main">
        <w:t xml:space="preserve">2. Kraftur vonarinnar á tímum mótlætis</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Rómverjabréfið 5:6-8 - Því að meðan við vorum enn veikburða, dó Kristur á réttum tíma fyrir óguðlega. Því að maður mun varla deyja fyrir réttlátan mann þó að fyrir góða manneskju myndi maður jafnvel þora að deyja en Guð sýnir kærleika sinn til okkar í því að meðan við vorum enn syndarar, dó Kristur fyrir okkur.</w:t>
      </w:r>
    </w:p>
    <w:p/>
    <w:p>
      <w:r xmlns:w="http://schemas.openxmlformats.org/wordprocessingml/2006/main">
        <w:t xml:space="preserve">Sálmarnir 22:17 Ég má segja öll bein mín, þau líta á mig og stara á mig.</w:t>
      </w:r>
    </w:p>
    <w:p/>
    <w:p>
      <w:r xmlns:w="http://schemas.openxmlformats.org/wordprocessingml/2006/main">
        <w:t xml:space="preserve">Sálmaritarinn er að tjá þá tilfinningu að aðrir séu að fylgjast með og fylgjast með.</w:t>
      </w:r>
    </w:p>
    <w:p/>
    <w:p>
      <w:r xmlns:w="http://schemas.openxmlformats.org/wordprocessingml/2006/main">
        <w:t xml:space="preserve">1. „Tilfinningin að vera fylgst með: Hvernig Guð sér okkur í baráttu okkar“</w:t>
      </w:r>
    </w:p>
    <w:p/>
    <w:p>
      <w:r xmlns:w="http://schemas.openxmlformats.org/wordprocessingml/2006/main">
        <w:t xml:space="preserve">2. "Þægindi þess að þekkja Guð sér okkur: Hugleiðing um Sálmur 22:17"</w:t>
      </w:r>
    </w:p>
    <w:p/>
    <w:p>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heiminn. , heldur til þess að heimurinn verði hólpinn fyrir hann."</w:t>
      </w:r>
    </w:p>
    <w:p/>
    <w:p>
      <w:r xmlns:w="http://schemas.openxmlformats.org/wordprocessingml/2006/main">
        <w:t xml:space="preserve">2. Jesaja 53:3-5 "Hann var fyrirlitinn og hafnað af mönnum, maður sorgmæddra og kenndur við harma, og eins og sá sem menn byrgja andlit sitt fyrir var hann fyrirlitinn, og vér álitum hann ekki. Sannlega hefur hann borið okkar harmar og bárum sorgir vorar, samt álitum vér hann sleginn, sleginn af Guði og þjáðan, en hann var stunginn vegna misgjörða vorra, hann var niðurbrotinn vegna misgjörða vorra, á honum var refsingin, sem færði oss frið, og með sárum hans erum vér. læknast."</w:t>
      </w:r>
    </w:p>
    <w:p/>
    <w:p>
      <w:r xmlns:w="http://schemas.openxmlformats.org/wordprocessingml/2006/main">
        <w:t xml:space="preserve">Sálmarnir 22:18 Þeir skipta klæði mínum á milli sín og varpa hlutkesti um klæðnað minn.</w:t>
      </w:r>
    </w:p>
    <w:p/>
    <w:p>
      <w:r xmlns:w="http://schemas.openxmlformats.org/wordprocessingml/2006/main">
        <w:t xml:space="preserve">Menn skiptu klæðum ræðumanns og hlutu hlutkesti um klæði hans.</w:t>
      </w:r>
    </w:p>
    <w:p/>
    <w:p>
      <w:r xmlns:w="http://schemas.openxmlformats.org/wordprocessingml/2006/main">
        <w:t xml:space="preserve">1. Kraftur trúarinnar andspænis mótlæti</w:t>
      </w:r>
    </w:p>
    <w:p/>
    <w:p>
      <w:r xmlns:w="http://schemas.openxmlformats.org/wordprocessingml/2006/main">
        <w:t xml:space="preserve">2. Að sigrast á erfiðum tímum með einingu</w:t>
      </w:r>
    </w:p>
    <w:p/>
    <w:p>
      <w:r xmlns:w="http://schemas.openxmlformats.org/wordprocessingml/2006/main">
        <w:t xml:space="preserve">1. Hebreabréfið 11:32-34 - Og hvað á ég að segja meira? Því að tíminn myndi bregðast mér að segja frá Gídeon, Barak, Samson, Jefta, frá Davíð og Samúel og spámönnunum sem fyrir trú sigruðu ríki, framfylgdu réttlæti, öðluðust fyrirheit, stöðvuðu munna ljóna, slökktu mátt eldsins, komust undan. sverðsegg, voru sterkir af veikleika, urðu voldugir í stríði, komu erlendum herjum á flótta.</w:t>
      </w:r>
    </w:p>
    <w:p/>
    <w:p>
      <w:r xmlns:w="http://schemas.openxmlformats.org/wordprocessingml/2006/main">
        <w:t xml:space="preserve">2.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Sálmarnir 22:19 En ver þú ekki fjarri mér, Drottinn, styrkur minn, flýttu þér að hjálpa mér.</w:t>
      </w:r>
    </w:p>
    <w:p/>
    <w:p>
      <w:r xmlns:w="http://schemas.openxmlformats.org/wordprocessingml/2006/main">
        <w:t xml:space="preserve">Sálmaritarinn kallar á Guð og biður hann að vera ekki langt í burtu og koma fljótt til að hjálpa.</w:t>
      </w:r>
    </w:p>
    <w:p/>
    <w:p>
      <w:r xmlns:w="http://schemas.openxmlformats.org/wordprocessingml/2006/main">
        <w:t xml:space="preserve">1. Hvernig á að hafa trú á erfiðum tímum</w:t>
      </w:r>
    </w:p>
    <w:p/>
    <w:p>
      <w:r xmlns:w="http://schemas.openxmlformats.org/wordprocessingml/2006/main">
        <w:t xml:space="preserve">2. Að læra að treysta Guði í öllum aðstæðum</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Filippíbréfið 4:13 - Allt þetta get ég gert fyrir hann sem gefur mér styrk.</w:t>
      </w:r>
    </w:p>
    <w:p/>
    <w:p>
      <w:r xmlns:w="http://schemas.openxmlformats.org/wordprocessingml/2006/main">
        <w:t xml:space="preserve">Sálmarnir 22:20 Frelsa sál mína frá sverði. elskan mín af krafti hundsins.</w:t>
      </w:r>
    </w:p>
    <w:p/>
    <w:p>
      <w:r xmlns:w="http://schemas.openxmlformats.org/wordprocessingml/2006/main">
        <w:t xml:space="preserve">Þessi sálmur talar um frelsun sálarinnar frá hættu.</w:t>
      </w:r>
    </w:p>
    <w:p/>
    <w:p>
      <w:r xmlns:w="http://schemas.openxmlformats.org/wordprocessingml/2006/main">
        <w:t xml:space="preserve">1: Vernd Guðs á erfiðleikatímum</w:t>
      </w:r>
    </w:p>
    <w:p/>
    <w:p>
      <w:r xmlns:w="http://schemas.openxmlformats.org/wordprocessingml/2006/main">
        <w:t xml:space="preserve">2: Kraftur bænarinnar</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2:1 Pétursbréf 5:7, Varpið öllum áhyggjum yðar á hann, því að hann ber umhyggju fyrir yður.</w:t>
      </w:r>
    </w:p>
    <w:p/>
    <w:p>
      <w:r xmlns:w="http://schemas.openxmlformats.org/wordprocessingml/2006/main">
        <w:t xml:space="preserve">Sálmarnir 22:21 Bjarga mér frá munni ljónsins, því að þú hefur heyrt mig af hornum einhyrninga.</w:t>
      </w:r>
    </w:p>
    <w:p/>
    <w:p>
      <w:r xmlns:w="http://schemas.openxmlformats.org/wordprocessingml/2006/main">
        <w:t xml:space="preserve">Guð getur verndað okkur frá hættulegustu aðstæðum.</w:t>
      </w:r>
    </w:p>
    <w:p/>
    <w:p>
      <w:r xmlns:w="http://schemas.openxmlformats.org/wordprocessingml/2006/main">
        <w:t xml:space="preserve">1: Guð mun aldrei yfirgefa okkur, sama hversu skelfilegt ástandið er.</w:t>
      </w:r>
    </w:p>
    <w:p/>
    <w:p>
      <w:r xmlns:w="http://schemas.openxmlformats.org/wordprocessingml/2006/main">
        <w:t xml:space="preserve">2: Við getum treyst á vernd Guðs á öllum erfiðleikum.</w:t>
      </w:r>
    </w:p>
    <w:p/>
    <w:p>
      <w:r xmlns:w="http://schemas.openxmlformats.org/wordprocessingml/2006/main">
        <w:t xml:space="preserve">1: Sálmur 91:14-16 - Vegna þess að hann elskar mig, segir Drottinn, mun ég bjarga honum; Ég mun vernda hann, því að hann viðurkennir nafn mitt. Hann mun ákalla mig, og ég mun svara honum; Ég mun vera með honum í neyð, ég mun frelsa hann og heiðra hann.</w:t>
      </w:r>
    </w:p>
    <w:p/>
    <w:p>
      <w:r xmlns:w="http://schemas.openxmlformats.org/wordprocessingml/2006/main">
        <w:t xml:space="preserve">2: Sálmur 34:7 - Engill Drottins setur búðir sínar í kringum þá sem óttast hann og frelsar þá.</w:t>
      </w:r>
    </w:p>
    <w:p/>
    <w:p>
      <w:r xmlns:w="http://schemas.openxmlformats.org/wordprocessingml/2006/main">
        <w:t xml:space="preserve">Sálmarnir 22:22 Ég vil kunngjöra bræðrum mínum nafn þitt, mitt í söfnuðinum vil ég lofa þig.</w:t>
      </w:r>
    </w:p>
    <w:p/>
    <w:p>
      <w:r xmlns:w="http://schemas.openxmlformats.org/wordprocessingml/2006/main">
        <w:t xml:space="preserve">Sálmaritarinn lofar Guð með því að boða nafn hans til annarra í söfnuðinum.</w:t>
      </w:r>
    </w:p>
    <w:p/>
    <w:p>
      <w:r xmlns:w="http://schemas.openxmlformats.org/wordprocessingml/2006/main">
        <w:t xml:space="preserve">1. Kraftur þess að boða nafn Guðs</w:t>
      </w:r>
    </w:p>
    <w:p/>
    <w:p>
      <w:r xmlns:w="http://schemas.openxmlformats.org/wordprocessingml/2006/main">
        <w:t xml:space="preserve">2. Mikilvægi þess að lofa Guð á almannafæri</w:t>
      </w:r>
    </w:p>
    <w:p/>
    <w:p>
      <w:r xmlns:w="http://schemas.openxmlformats.org/wordprocessingml/2006/main">
        <w:t xml:space="preserve">1. Hebreabréfið 13:15 - "Fyrir hann skulum við stöðugt færa Guði lofgjörðarfórn, það er ávöxtur vara sem viðurkenna nafn hans."</w:t>
      </w:r>
    </w:p>
    <w:p/>
    <w:p>
      <w:r xmlns:w="http://schemas.openxmlformats.org/wordprocessingml/2006/main">
        <w:t xml:space="preserve">2. Postulasagan 2:16-21 - Pétur boðaði nafn Jesú og vitnaði í sálmana og 3000 manns létu skírast.</w:t>
      </w:r>
    </w:p>
    <w:p/>
    <w:p>
      <w:r xmlns:w="http://schemas.openxmlformats.org/wordprocessingml/2006/main">
        <w:t xml:space="preserve">Sálmarnir 22:23 Þér sem óttist Drottin, lofið hann. Öll niðjar Jakobs, vegsamið hann. og óttist hann, allir niðjar Ísraels.</w:t>
      </w:r>
    </w:p>
    <w:p/>
    <w:p>
      <w:r xmlns:w="http://schemas.openxmlformats.org/wordprocessingml/2006/main">
        <w:t xml:space="preserve">Sálmaritarinn hvetur þá sem óttast Drottin til að lofa hann og vegsama hann og alla afkomendur Jakobs og Ísraels til að gera slíkt hið sama.</w:t>
      </w:r>
    </w:p>
    <w:p/>
    <w:p>
      <w:r xmlns:w="http://schemas.openxmlformats.org/wordprocessingml/2006/main">
        <w:t xml:space="preserve">1. Kraftur lofgjörðarinnar: Hvernig tilbeiðsla Guðs getur styrkt trú okkar</w:t>
      </w:r>
    </w:p>
    <w:p/>
    <w:p>
      <w:r xmlns:w="http://schemas.openxmlformats.org/wordprocessingml/2006/main">
        <w:t xml:space="preserve">2. Ótti við Drottin: Hvernig á að lifa lífi með virðingu fyrir Guði</w:t>
      </w:r>
    </w:p>
    <w:p/>
    <w:p>
      <w:r xmlns:w="http://schemas.openxmlformats.org/wordprocessingml/2006/main">
        <w:t xml:space="preserve">1. Sálmarnir 22:23 - Þér sem óttist Drottin, lofið hann. Öll niðjar Jakobs, vegsamið hann. og óttist hann, allir niðjar Ísraels.</w:t>
      </w:r>
    </w:p>
    <w:p/>
    <w:p>
      <w:r xmlns:w="http://schemas.openxmlformats.org/wordprocessingml/2006/main">
        <w:t xml:space="preserve">2. Mósebók 10:12-13 - Og nú, Ísrael, hvers krefst Drottinn Guð þinn af þér annað en að óttast Drottin Guð þinn, ganga á öllum hans vegum, elska hann, þjóna Drottni Guði þínum með af öllu hjarta þínu og allri sálu þinni og til að halda boðorð og lög Drottins, sem ég legg fyrir þig í dag þér til heilla?</w:t>
      </w:r>
    </w:p>
    <w:p/>
    <w:p>
      <w:r xmlns:w="http://schemas.openxmlformats.org/wordprocessingml/2006/main">
        <w:t xml:space="preserve">Sálmarnir 22:24 Því að hann hefir ekki fyrirlitið né andstyggð eymd hinna þjáðu. Hann hefir ekki hulið andlit sitt fyrir honum. en er hann hrópaði til hans, heyrði hann.</w:t>
      </w:r>
    </w:p>
    <w:p/>
    <w:p>
      <w:r xmlns:w="http://schemas.openxmlformats.org/wordprocessingml/2006/main">
        <w:t xml:space="preserve">Guð er alltaf að hlusta á bænir okkar og hann snýr aldrei daufum eyra að þeim sem þurfa.</w:t>
      </w:r>
    </w:p>
    <w:p/>
    <w:p>
      <w:r xmlns:w="http://schemas.openxmlformats.org/wordprocessingml/2006/main">
        <w:t xml:space="preserve">1. Guð er alltaf til staðar - Við getum alltaf treyst á Guð fyrir huggun og styrk á tímum þrenginga.</w:t>
      </w:r>
    </w:p>
    <w:p/>
    <w:p>
      <w:r xmlns:w="http://schemas.openxmlformats.org/wordprocessingml/2006/main">
        <w:t xml:space="preserve">2. Kraftur bænarinnar - Bænin er áhrifarík leið til að ná til Guðs og meðtaka ást hans og miskunn.</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Rómverjabréfið 8:26-28 - Eins hjálpar andinn og veikleikum vorum, því að vér vitum ekki, hvers oss ber að biðja um, en andinn sjálfur biður fyrir oss með andvörpum, sem ómælanleg eru. Og sá sem rannsakar hjörtu veit hvað er hugur andans, því að hann biður fyrir heilögum samkvæmt vilja Guðs. Og vér vitum, að þeim, sem Guð elska, samverkar allt til góðs, þeim, sem kallaðir eru eftir ásetningi hans.</w:t>
      </w:r>
    </w:p>
    <w:p/>
    <w:p>
      <w:r xmlns:w="http://schemas.openxmlformats.org/wordprocessingml/2006/main">
        <w:t xml:space="preserve">Sálmarnir 22:25 Lofgæði mitt skal vera af þér í hinum mikla söfnuði, ég vil gjalda heit mín frammi fyrir þeim er óttast hann.</w:t>
      </w:r>
    </w:p>
    <w:p/>
    <w:p>
      <w:r xmlns:w="http://schemas.openxmlformats.org/wordprocessingml/2006/main">
        <w:t xml:space="preserve">Sálmaritarinn er að lofa Guð fyrir að vera til staðar í söfnuðinum og uppfylla loforð sín til þeirra sem óttast hann.</w:t>
      </w:r>
    </w:p>
    <w:p/>
    <w:p>
      <w:r xmlns:w="http://schemas.openxmlformats.org/wordprocessingml/2006/main">
        <w:t xml:space="preserve">1. Kraftur lofgjörðarinnar: Að fagna Guði í söfnuðinum</w:t>
      </w:r>
    </w:p>
    <w:p/>
    <w:p>
      <w:r xmlns:w="http://schemas.openxmlformats.org/wordprocessingml/2006/main">
        <w:t xml:space="preserve">2. Óttast ekki: Halda loforð til Guðs í miðjum söfnuðinum mikla</w:t>
      </w:r>
    </w:p>
    <w:p/>
    <w:p>
      <w:r xmlns:w="http://schemas.openxmlformats.org/wordprocessingml/2006/main">
        <w:t xml:space="preserve">1. Hebreabréfið 13:15 - Fyrir tilstilli Jesú skulum við því stöðugt færa Guði lofgjörðarfórn ávöxt vara sem játa nafn hans opinberlega.</w:t>
      </w:r>
    </w:p>
    <w:p/>
    <w:p>
      <w:r xmlns:w="http://schemas.openxmlformats.org/wordprocessingml/2006/main">
        <w:t xml:space="preserve">2. Sálmur 111:10 - Ótti Drottins er upphaf viskunnar; allir sem fara eftir fyrirmælum hans hafa góðan skilning. Honum er eilíf lofgjörð.</w:t>
      </w:r>
    </w:p>
    <w:p/>
    <w:p>
      <w:r xmlns:w="http://schemas.openxmlformats.org/wordprocessingml/2006/main">
        <w:t xml:space="preserve">Sálmarnir 22:26 Hógværir munu eta og saddir, þeir munu lofa Drottin, sem hans leita, hjarta þitt mun lifa að eilífu.</w:t>
      </w:r>
    </w:p>
    <w:p/>
    <w:p>
      <w:r xmlns:w="http://schemas.openxmlformats.org/wordprocessingml/2006/main">
        <w:t xml:space="preserve">Hinir hógværu eru blessaðir þegar þeir leita Drottins, því þeir munu verða saddir og lifa að eilífu.</w:t>
      </w:r>
    </w:p>
    <w:p/>
    <w:p>
      <w:r xmlns:w="http://schemas.openxmlformats.org/wordprocessingml/2006/main">
        <w:t xml:space="preserve">1. Að leita Drottins er leiðin til ánægju og eilífs lífs.</w:t>
      </w:r>
    </w:p>
    <w:p/>
    <w:p>
      <w:r xmlns:w="http://schemas.openxmlformats.org/wordprocessingml/2006/main">
        <w:t xml:space="preserve">2. Loforð Guðs eru sönn og má finna í hógværum.</w:t>
      </w:r>
    </w:p>
    <w:p/>
    <w:p>
      <w:r xmlns:w="http://schemas.openxmlformats.org/wordprocessingml/2006/main">
        <w:t xml:space="preserve">1. Matteus 5:5: Sælir eru hógværir, því að þeir munu jörðina erfa.</w:t>
      </w:r>
    </w:p>
    <w:p/>
    <w:p>
      <w:r xmlns:w="http://schemas.openxmlformats.org/wordprocessingml/2006/main">
        <w:t xml:space="preserve">2. Sálmur 37:11: En hógværir munu landið erfa og gleðjast í miklum friði.</w:t>
      </w:r>
    </w:p>
    <w:p/>
    <w:p>
      <w:r xmlns:w="http://schemas.openxmlformats.org/wordprocessingml/2006/main">
        <w:t xml:space="preserve">Sálmarnir 22:27 Öll endimörk heimsins munu minnast þess og snúa sér til Drottins, og allar kynkvíslir þjóðanna munu tilbiðja fyrir þér.</w:t>
      </w:r>
    </w:p>
    <w:p/>
    <w:p>
      <w:r xmlns:w="http://schemas.openxmlformats.org/wordprocessingml/2006/main">
        <w:t xml:space="preserve">Sálmaritarinn lýsir því yfir að allt fólk um allan heim muni minnast Guðs og tilbiðja hann.</w:t>
      </w:r>
    </w:p>
    <w:p/>
    <w:p>
      <w:r xmlns:w="http://schemas.openxmlformats.org/wordprocessingml/2006/main">
        <w:t xml:space="preserve">1. Köllun til tilbeiðslu um allan heim: Kannaðu yfirlýsingu sálmaskáldsins um alþjóðlega tilbeiðslu á Guði</w:t>
      </w:r>
    </w:p>
    <w:p/>
    <w:p>
      <w:r xmlns:w="http://schemas.openxmlformats.org/wordprocessingml/2006/main">
        <w:t xml:space="preserve">2. Boð um alheimsminningu: Hvernig allar þjóðir geta tekið þátt í lofgjörð Drottins</w:t>
      </w:r>
    </w:p>
    <w:p/>
    <w:p>
      <w:r xmlns:w="http://schemas.openxmlformats.org/wordprocessingml/2006/main">
        <w:t xml:space="preserve">1. Jesaja 56:7 – „Jafnvel þá mun ég leiða á mitt heilaga fjall og gleðja þá í bænahúsi mínu. Brennifórnir þeirra og sláturfórnir skulu þóknast á altari mínu, því að hús mitt skal kallast hús bæn fyrir allt fólk."</w:t>
      </w:r>
    </w:p>
    <w:p/>
    <w:p>
      <w:r xmlns:w="http://schemas.openxmlformats.org/wordprocessingml/2006/main">
        <w:t xml:space="preserve">2. Filippíbréfið 2:10-11 - "Til þess að í nafni Jesú skuli hvert kné beygja sig, af því sem á himni og á jörðu og því sem er undir jörðu, og að sérhver tunga játi að Jesús Kristur sé Drottinn. dýrð Guðs föður."</w:t>
      </w:r>
    </w:p>
    <w:p/>
    <w:p>
      <w:r xmlns:w="http://schemas.openxmlformats.org/wordprocessingml/2006/main">
        <w:t xml:space="preserve">Sálmarnir 22:28 Því að ríkið er Drottins, og hann er landstjóri meðal þjóðanna.</w:t>
      </w:r>
    </w:p>
    <w:p/>
    <w:p>
      <w:r xmlns:w="http://schemas.openxmlformats.org/wordprocessingml/2006/main">
        <w:t xml:space="preserve">Drottinn hefur æðsta vald yfir öllum þjóðum og er æðsti stjórnandi.</w:t>
      </w:r>
    </w:p>
    <w:p/>
    <w:p>
      <w:r xmlns:w="http://schemas.openxmlformats.org/wordprocessingml/2006/main">
        <w:t xml:space="preserve">1. Fullveldi Guðs: Hvernig Guð ríkir yfir allar þjóðir</w:t>
      </w:r>
    </w:p>
    <w:p/>
    <w:p>
      <w:r xmlns:w="http://schemas.openxmlformats.org/wordprocessingml/2006/main">
        <w:t xml:space="preserve">2. Drottinn er konungur: Við staðfestum skuldbindingu okkar við ríki hans</w:t>
      </w:r>
    </w:p>
    <w:p/>
    <w:p>
      <w:r xmlns:w="http://schemas.openxmlformats.org/wordprocessingml/2006/main">
        <w:t xml:space="preserve">1. Jesaja 40:10-11 - "Sjá, Drottinn Guð mun koma með krafti, armur hans drottnar yfir honum, sjá, laun hans eru með honum og endurgjald hans frammi fyrir honum. Hann mun gæta hjarðar sinnar eins og hirðir. hann mun safna lömbunum í faðm sér, hann mun bera þau í brjósti sér og leiða þau varlega, sem með unga eru."</w:t>
      </w:r>
    </w:p>
    <w:p/>
    <w:p>
      <w:r xmlns:w="http://schemas.openxmlformats.org/wordprocessingml/2006/main">
        <w:t xml:space="preserve">2. Daníel 4:17 - „Dómurinn er eftir skipun varðmannanna, úrskurður með orði hinna heilögu, til þess að þeir sem lifa megi vita að Hinn hæsti stjórnar ríki mannanna og gefur það hverjum hann vill og setur yfir það hina lægstu manna."</w:t>
      </w:r>
    </w:p>
    <w:p/>
    <w:p>
      <w:r xmlns:w="http://schemas.openxmlformats.org/wordprocessingml/2006/main">
        <w:t xml:space="preserve">Sálmarnir 22:29 Allir þeir, sem feitir eru á jörðu, munu eta og tilbiðja; allir þeir, sem niður í duftið fara, skulu beygja sig fyrir honum, og enginn getur haldið lífi í sál sinni.</w:t>
      </w:r>
    </w:p>
    <w:p/>
    <w:p>
      <w:r xmlns:w="http://schemas.openxmlformats.org/wordprocessingml/2006/main">
        <w:t xml:space="preserve">Allir menn, óháð jarðneskum auði þeirra, munu koma til að tilbiðja Guð og munu beygja sig frammi fyrir honum, því hann er gjafari og vörður lífsins.</w:t>
      </w:r>
    </w:p>
    <w:p/>
    <w:p>
      <w:r xmlns:w="http://schemas.openxmlformats.org/wordprocessingml/2006/main">
        <w:t xml:space="preserve">1. Mikilleiki Guðs: Allir menn tilbiðja hann og beygja sig fyrir honum</w:t>
      </w:r>
    </w:p>
    <w:p/>
    <w:p>
      <w:r xmlns:w="http://schemas.openxmlformats.org/wordprocessingml/2006/main">
        <w:t xml:space="preserve">2. Guð er gjafari og vörður lífsins: Treystu fullveldi hans</w:t>
      </w:r>
    </w:p>
    <w:p/>
    <w:p>
      <w:r xmlns:w="http://schemas.openxmlformats.org/wordprocessingml/2006/main">
        <w:t xml:space="preserve">1. Daníel 4:34-35 - "Og við lok daganna hóf ég Nebúkadnesar augu mín til himins, og skilningur minn sneri aftur til mín, og ég blessaði hinn hæsta, og ég lofaði og vegsamaði þann sem lifir að eilífu. , þar sem ríki hans er eilíft ríki, og ríki hans er frá kyni til kyns."</w:t>
      </w:r>
    </w:p>
    <w:p/>
    <w:p>
      <w:r xmlns:w="http://schemas.openxmlformats.org/wordprocessingml/2006/main">
        <w:t xml:space="preserve">2. Jóh 4:24 - "Guð er andi, og þeir sem tilbiðja hann skulu tilbiðja hann í anda og sannleika."</w:t>
      </w:r>
    </w:p>
    <w:p/>
    <w:p>
      <w:r xmlns:w="http://schemas.openxmlformats.org/wordprocessingml/2006/main">
        <w:t xml:space="preserve">Sálmarnir 22:30 Afkvæmi mun þjóna honum; það skal rekið Drottni frá kyni til kyns.</w:t>
      </w:r>
    </w:p>
    <w:p/>
    <w:p>
      <w:r xmlns:w="http://schemas.openxmlformats.org/wordprocessingml/2006/main">
        <w:t xml:space="preserve">Sálmur 22:30 segir að afkomandi trúar muni þjóna Drottni og trúar þeirra verði minnst um komandi kynslóðir.</w:t>
      </w:r>
    </w:p>
    <w:p/>
    <w:p>
      <w:r xmlns:w="http://schemas.openxmlformats.org/wordprocessingml/2006/main">
        <w:t xml:space="preserve">1. Kraftur trúrra afkomenda</w:t>
      </w:r>
    </w:p>
    <w:p/>
    <w:p>
      <w:r xmlns:w="http://schemas.openxmlformats.org/wordprocessingml/2006/main">
        <w:t xml:space="preserve">2. Arfleifð trúarinnar</w:t>
      </w:r>
    </w:p>
    <w:p/>
    <w:p>
      <w:r xmlns:w="http://schemas.openxmlformats.org/wordprocessingml/2006/main">
        <w:t xml:space="preserve">1. Jesaja 59:21 - Hvað mig varðar, þetta er sáttmáli minn við þá, segir Drottinn: Andi minn, sem er yfir þér, og orð mín, sem ég hef lagt þér í munn, skulu hvorki víkja úr munni þínum né út. af munni niðja þíns eða af munni barna þinna, segir Drottinn, héðan í frá og að eilífu.</w:t>
      </w:r>
    </w:p>
    <w:p/>
    <w:p>
      <w:r xmlns:w="http://schemas.openxmlformats.org/wordprocessingml/2006/main">
        <w:t xml:space="preserve">2. Matteusarguðspjall 28:19-20 - Farið því og gerið allar þjóðir að lærisveinum, skírið þá í nafni föður, sonar og heilags anda, og kennið þeim að halda allt sem ég hef boðið yður. Og sjá, ég er með yður alla tíð, allt til enda veraldar.</w:t>
      </w:r>
    </w:p>
    <w:p/>
    <w:p>
      <w:r xmlns:w="http://schemas.openxmlformats.org/wordprocessingml/2006/main">
        <w:t xml:space="preserve">Sálmarnir 22:31 Þeir munu koma og kunngjöra réttlæti hans lýð, sem fæðast mun, að hann hafi gjört þetta.</w:t>
      </w:r>
    </w:p>
    <w:p/>
    <w:p>
      <w:r xmlns:w="http://schemas.openxmlformats.org/wordprocessingml/2006/main">
        <w:t xml:space="preserve">Loforð um von fyrir komandi kynslóðir, þar sem þær munu heyra af réttlátum gjörðum Guðs og verða innblásnar.</w:t>
      </w:r>
    </w:p>
    <w:p/>
    <w:p>
      <w:r xmlns:w="http://schemas.openxmlformats.org/wordprocessingml/2006/main">
        <w:t xml:space="preserve">1: Guð hefur gert mikla hluti fyrir okkur og það er skylda okkar að deila ást sinni og réttlæti með komandi kynslóðum.</w:t>
      </w:r>
    </w:p>
    <w:p/>
    <w:p>
      <w:r xmlns:w="http://schemas.openxmlformats.org/wordprocessingml/2006/main">
        <w:t xml:space="preserve">2: Verum ljós komandi kynslóða og deilum réttlátum verkum Guðs sem við höfum orðið vitni að.</w:t>
      </w:r>
    </w:p>
    <w:p/>
    <w:p>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nokkur prédiki? Og hvernig eiga þeir að prédika nema þeir séu sendir?"</w:t>
      </w:r>
    </w:p>
    <w:p/>
    <w:p>
      <w:r xmlns:w="http://schemas.openxmlformats.org/wordprocessingml/2006/main">
        <w:t xml:space="preserve">2: Sálmur 145:4 - "Ein kynslóð mun fela annarri verk þín og kunngjöra máttarverk þín."</w:t>
      </w:r>
    </w:p>
    <w:p/>
    <w:p>
      <w:r xmlns:w="http://schemas.openxmlformats.org/wordprocessingml/2006/main">
        <w:t xml:space="preserve">23. Sálmur er einn af þekktustu og ástsælustu sálmunum, oft nefndur "hirðarsálmurinn". Þetta er hughreystandi og hughreystandi sálmur sem lýsir ástríkri umhyggju Guðs og ráðstöfun fyrir fólk sitt.</w:t>
      </w:r>
    </w:p>
    <w:p/>
    <w:p>
      <w:r xmlns:w="http://schemas.openxmlformats.org/wordprocessingml/2006/main">
        <w:t xml:space="preserve">1. málsgrein: Sálmaritarinn byrjar á því að lýsa því yfir að Drottinn sé hirðir hans, sem táknar náið og náið samband. Hann viðurkennir að vegna umhyggju Guðs skortir hann ekkert (Sálmur 23:1-3).</w:t>
      </w:r>
    </w:p>
    <w:p/>
    <w:p>
      <w:r xmlns:w="http://schemas.openxmlformats.org/wordprocessingml/2006/main">
        <w:t xml:space="preserve">2. málsgrein: Sálmaritarinn lýsir því hvernig Guð leiðir hann að kyrrum vötnum og endurheimtir sál hans. Jafnvel á tímum myrkurs eða hættu finnur hann huggun í návist Guðs. Hann treystir á leiðsögn Guðs og vernd (Sálmur 23:4-6).</w:t>
      </w:r>
    </w:p>
    <w:p/>
    <w:p>
      <w:r xmlns:w="http://schemas.openxmlformats.org/wordprocessingml/2006/main">
        <w:t xml:space="preserve">Í stuttu máli,</w:t>
      </w:r>
    </w:p>
    <w:p>
      <w:r xmlns:w="http://schemas.openxmlformats.org/wordprocessingml/2006/main">
        <w:t xml:space="preserve">Sálmur tuttugu og þrjár gjafir</w:t>
      </w:r>
    </w:p>
    <w:p>
      <w:r xmlns:w="http://schemas.openxmlformats.org/wordprocessingml/2006/main">
        <w:t xml:space="preserve">lýsing á Guði sem umhyggjusömum hirði,</w:t>
      </w:r>
    </w:p>
    <w:p>
      <w:r xmlns:w="http://schemas.openxmlformats.org/wordprocessingml/2006/main">
        <w:t xml:space="preserve">og tjáning um traust og ánægju,</w:t>
      </w:r>
    </w:p>
    <w:p>
      <w:r xmlns:w="http://schemas.openxmlformats.org/wordprocessingml/2006/main">
        <w:t xml:space="preserve">undirstrika ráðstöfun hans, leiðsögn og huggun.</w:t>
      </w:r>
    </w:p>
    <w:p/>
    <w:p>
      <w:r xmlns:w="http://schemas.openxmlformats.org/wordprocessingml/2006/main">
        <w:t xml:space="preserve">Að leggja áherslu á samband sem næst með því að viðurkenna Guð sem persónulegan hirði,</w:t>
      </w:r>
    </w:p>
    <w:p>
      <w:r xmlns:w="http://schemas.openxmlformats.org/wordprocessingml/2006/main">
        <w:t xml:space="preserve">og leggja áherslu á traust sem fæst með því að finna huggun í návist hans.</w:t>
      </w:r>
    </w:p>
    <w:p>
      <w:r xmlns:w="http://schemas.openxmlformats.org/wordprocessingml/2006/main">
        <w:t xml:space="preserve">Að minnast á guðfræðilega íhugun sem sýnd er um að viðurkenna guðlega umhyggju á sama tíma og hann er ánægður með ákvæði hans.</w:t>
      </w:r>
    </w:p>
    <w:p/>
    <w:p>
      <w:r xmlns:w="http://schemas.openxmlformats.org/wordprocessingml/2006/main">
        <w:t xml:space="preserve">Sálmarnir 23:1 Drottinn er minn hirðir. Ég skal ekki vilja.</w:t>
      </w:r>
    </w:p>
    <w:p/>
    <w:p>
      <w:r xmlns:w="http://schemas.openxmlformats.org/wordprocessingml/2006/main">
        <w:t xml:space="preserve">Sálmur 23 lýsir fullvissu um að Guð veiti og umhyggju fyrir fólki sínu.</w:t>
      </w:r>
    </w:p>
    <w:p/>
    <w:p>
      <w:r xmlns:w="http://schemas.openxmlformats.org/wordprocessingml/2006/main">
        <w:t xml:space="preserve">1. Guð útvegar allt sem við þurfum</w:t>
      </w:r>
    </w:p>
    <w:p/>
    <w:p>
      <w:r xmlns:w="http://schemas.openxmlformats.org/wordprocessingml/2006/main">
        <w:t xml:space="preserve">2. Að treysta á umhyggju Drottins</w:t>
      </w:r>
    </w:p>
    <w:p/>
    <w:p>
      <w:r xmlns:w="http://schemas.openxmlformats.org/wordprocessingml/2006/main">
        <w:t xml:space="preserve">1. Jesaja 40:11 - Hann mun gæta hjarðar sinnar eins og hirðir; hann mun safna lömbunum í fang sér; hann mun bera þá í faðmi sér og leiða þá sem eru með unga varlega.</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Sálmarnir 23:2 Hann lætur mig liggja í grænum haga, leiðir mig að kyrrum vötnum.</w:t>
      </w:r>
    </w:p>
    <w:p/>
    <w:p>
      <w:r xmlns:w="http://schemas.openxmlformats.org/wordprocessingml/2006/main">
        <w:t xml:space="preserve">Guð leiðir okkur á friðsæla og friðsæla staði, til að veita okkur huggun.</w:t>
      </w:r>
    </w:p>
    <w:p/>
    <w:p>
      <w:r xmlns:w="http://schemas.openxmlformats.org/wordprocessingml/2006/main">
        <w:t xml:space="preserve">1. Trúfastur ráðstöfun Guðs fyrir þörfum okkar</w:t>
      </w:r>
    </w:p>
    <w:p/>
    <w:p>
      <w:r xmlns:w="http://schemas.openxmlformats.org/wordprocessingml/2006/main">
        <w:t xml:space="preserve">2. Að finna frið og hvíld í umsjá Guðs</w:t>
      </w:r>
    </w:p>
    <w:p/>
    <w:p>
      <w:r xmlns:w="http://schemas.openxmlformats.org/wordprocessingml/2006/main">
        <w:t xml:space="preserve">1. Matteus 11:28-30; Komið til mín, allir þér sem eruð þreyttir og hlaðnir, og ég mun veita yður hvíld.</w:t>
      </w:r>
    </w:p>
    <w:p/>
    <w:p>
      <w:r xmlns:w="http://schemas.openxmlformats.org/wordprocessingml/2006/main">
        <w:t xml:space="preserve">2. Jesaja 40:11; Hann mun gæta hjarðar sinnar eins og hirðir; hann mun safna lömbunum í fang sér; hann mun bera þá í faðmi sér og leiða þá sem eru með unga varlega.</w:t>
      </w:r>
    </w:p>
    <w:p/>
    <w:p>
      <w:r xmlns:w="http://schemas.openxmlformats.org/wordprocessingml/2006/main">
        <w:t xml:space="preserve">Sálmarnir 23:3 Hann endurvekur sál mína, leiðir mig á réttvísis stigum vegna nafns síns.</w:t>
      </w:r>
    </w:p>
    <w:p/>
    <w:p>
      <w:r xmlns:w="http://schemas.openxmlformats.org/wordprocessingml/2006/main">
        <w:t xml:space="preserve">Drottinn leiðir okkur á vegum réttlætisins og hann endurheimtir sálir okkar.</w:t>
      </w:r>
    </w:p>
    <w:p/>
    <w:p>
      <w:r xmlns:w="http://schemas.openxmlformats.org/wordprocessingml/2006/main">
        <w:t xml:space="preserve">1. Að fylgja vegi Drottins: Vegur réttlætisins</w:t>
      </w:r>
    </w:p>
    <w:p/>
    <w:p>
      <w:r xmlns:w="http://schemas.openxmlformats.org/wordprocessingml/2006/main">
        <w:t xml:space="preserve">2. Endurreisnandi kærleikur Guðs: Uppspretta huggunar og styrks</w:t>
      </w:r>
    </w:p>
    <w:p/>
    <w:p>
      <w:r xmlns:w="http://schemas.openxmlformats.org/wordprocessingml/2006/main">
        <w:t xml:space="preserve">1. Jesaja 40:11 - Hann gætir hjarðar sinnar eins og hirðir: Hann safnar lömbunum í fang sér og ber þau að hjarta sínu; hann leiðir varlega þá sem unga eiga.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Sálmarnir 23:4 Þótt ég gangi um dal dauðans skugga, óttast ég ekkert illt, því að þú ert með mér. sproti þinn og staf þinn hugga mig.</w:t>
      </w:r>
    </w:p>
    <w:p/>
    <w:p>
      <w:r xmlns:w="http://schemas.openxmlformats.org/wordprocessingml/2006/main">
        <w:t xml:space="preserve">Jafnvel á myrkustu tímum er Guð með okkur og veitir huggun og vernd.</w:t>
      </w:r>
    </w:p>
    <w:p/>
    <w:p>
      <w:r xmlns:w="http://schemas.openxmlformats.org/wordprocessingml/2006/main">
        <w:t xml:space="preserve">1. Huggun og vernd Guðs á erfiðum tímum</w:t>
      </w:r>
    </w:p>
    <w:p/>
    <w:p>
      <w:r xmlns:w="http://schemas.openxmlformats.org/wordprocessingml/2006/main">
        <w:t xml:space="preserve">2. Að finna styrk í Guði á tímum ótta og óvissu</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Hebreabréfið 13:5-6 - Láttu samtal þitt vera án ágirnd; og vertu sáttur við það sem þér hafið, því að hann hefur sagt: Ég mun aldrei yfirgefa þig og ekki yfirgefa þig. Svo að við getum sagt með djörfung: Drottinn er minn hjálpari, og ég mun ekki óttast hvað maðurinn mun gjöra mér.</w:t>
      </w:r>
    </w:p>
    <w:p/>
    <w:p>
      <w:r xmlns:w="http://schemas.openxmlformats.org/wordprocessingml/2006/main">
        <w:t xml:space="preserve">Sálmarnir 23:5 Þú býrð mér borð frammi fyrir óvinum mínum, þú smyr höfuð mitt með olíu. bikar minn rennur yfir.</w:t>
      </w:r>
    </w:p>
    <w:p/>
    <w:p>
      <w:r xmlns:w="http://schemas.openxmlformats.org/wordprocessingml/2006/main">
        <w:t xml:space="preserve">Þessi texti talar um að Guð veiti fólki sínu og vernd, jafnvel í miðri mótlæti.</w:t>
      </w:r>
    </w:p>
    <w:p/>
    <w:p>
      <w:r xmlns:w="http://schemas.openxmlformats.org/wordprocessingml/2006/main">
        <w:t xml:space="preserve">1. Drottinn er veitandi minn - Sálmarnir 23:5</w:t>
      </w:r>
    </w:p>
    <w:p/>
    <w:p>
      <w:r xmlns:w="http://schemas.openxmlformats.org/wordprocessingml/2006/main">
        <w:t xml:space="preserve">2. Vernd Guðs í miðri mótlæti - Sálmur 23:5</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Sálmarnir 18:2 - Drottinn er bjarg mitt og vígi og frelsari minn; Guð minn, styrkur minn, sem ég mun treysta á; Bylgjuna mína og horn hjálpræðis míns og háa turninn minn.</w:t>
      </w:r>
    </w:p>
    <w:p/>
    <w:p>
      <w:r xmlns:w="http://schemas.openxmlformats.org/wordprocessingml/2006/main">
        <w:t xml:space="preserve">Sálmarnir 23:6 Vissulega mun gæska og miskunn fylgja mér alla ævidaga mína, og ég mun búa í húsi Drottins að eilífu.</w:t>
      </w:r>
    </w:p>
    <w:p/>
    <w:p>
      <w:r xmlns:w="http://schemas.openxmlformats.org/wordprocessingml/2006/main">
        <w:t xml:space="preserve">Sálmaritarinn lýsir því yfir að gæska og miskunn muni fylgja honum alla ævidaga hans og að hann muni að eilífu búa í húsi Drottins.</w:t>
      </w:r>
    </w:p>
    <w:p/>
    <w:p>
      <w:r xmlns:w="http://schemas.openxmlformats.org/wordprocessingml/2006/main">
        <w:t xml:space="preserve">1. Lifðu blessunarlífi: Hvernig á að hljóta gæsku Guðs og miskunn</w:t>
      </w:r>
    </w:p>
    <w:p/>
    <w:p>
      <w:r xmlns:w="http://schemas.openxmlformats.org/wordprocessingml/2006/main">
        <w:t xml:space="preserve">2. Gleðin yfir því að búa í húsi Drottins</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91:1 - Sá sem býr í leyni hins hæsta mun dvelja í skugga hins alvalda.</w:t>
      </w:r>
    </w:p>
    <w:p/>
    <w:p>
      <w:r xmlns:w="http://schemas.openxmlformats.org/wordprocessingml/2006/main">
        <w:t xml:space="preserve">Sálmur 24 er sálmur sem fagnar konungdómi og dýrð Guðs. Það leggur áherslu á heilagleika og réttlæti sem þarf til að nálgast nærveru hans og kallar á að hliðunum verði lyft svo konungur dýrðarinnar geti gengið inn.</w:t>
      </w:r>
    </w:p>
    <w:p/>
    <w:p>
      <w:r xmlns:w="http://schemas.openxmlformats.org/wordprocessingml/2006/main">
        <w:t xml:space="preserve">1. málsgrein: Sálmaritarinn boðar að jörðin og allt sem á henni er tilheyrir Drottni, þar sem hann er skapari og haldari alls. Hann lýsir þeim sem kunna að fara upp á heilaga hæð Guðs og leggur áherslu á hreinleika hjartans og réttlát verk (Sálmur 24:1-6).</w:t>
      </w:r>
    </w:p>
    <w:p/>
    <w:p>
      <w:r xmlns:w="http://schemas.openxmlformats.org/wordprocessingml/2006/main">
        <w:t xml:space="preserve">2. málsgrein: Sálmaritarinn kallar eftir því að hliðin verði opnuð og býður konung dýrðarinnar velkominn í helgidóm sinn. Hann endurtekur þetta ákall og leggur áherslu á að Guð sé sterkur og voldugur í bardaga. Fólkið bregst við með því að viðurkenna hann sem konung dýrðarinnar (Sálmur 24:7-10).</w:t>
      </w:r>
    </w:p>
    <w:p/>
    <w:p>
      <w:r xmlns:w="http://schemas.openxmlformats.org/wordprocessingml/2006/main">
        <w:t xml:space="preserve">Í stuttu máli,</w:t>
      </w:r>
    </w:p>
    <w:p>
      <w:r xmlns:w="http://schemas.openxmlformats.org/wordprocessingml/2006/main">
        <w:t xml:space="preserve">Sálmur tuttugu og fjórir gjafir</w:t>
      </w:r>
    </w:p>
    <w:p>
      <w:r xmlns:w="http://schemas.openxmlformats.org/wordprocessingml/2006/main">
        <w:t xml:space="preserve">yfirlýsing um konungdóm Guðs,</w:t>
      </w:r>
    </w:p>
    <w:p>
      <w:r xmlns:w="http://schemas.openxmlformats.org/wordprocessingml/2006/main">
        <w:t xml:space="preserve">og ákall um dýrðlegan inngang hans,</w:t>
      </w:r>
    </w:p>
    <w:p>
      <w:r xmlns:w="http://schemas.openxmlformats.org/wordprocessingml/2006/main">
        <w:t xml:space="preserve">undirstrika drottinvald hans, heilagleika og réttlæti.</w:t>
      </w:r>
    </w:p>
    <w:p/>
    <w:p>
      <w:r xmlns:w="http://schemas.openxmlformats.org/wordprocessingml/2006/main">
        <w:t xml:space="preserve">Með því að leggja áherslu á eignarhald sem náðst hefur með því að viðurkenna Guð sem skapara og viðhalda,</w:t>
      </w:r>
    </w:p>
    <w:p>
      <w:r xmlns:w="http://schemas.openxmlformats.org/wordprocessingml/2006/main">
        <w:t xml:space="preserve">og leggja áherslu á lotningu sem náðst er með því að viðurkenna kröfur um hreinleika hans.</w:t>
      </w:r>
    </w:p>
    <w:p>
      <w:r xmlns:w="http://schemas.openxmlformats.org/wordprocessingml/2006/main">
        <w:t xml:space="preserve">Að minnast á guðfræðilega íhugun sem sýnd er um að viðurkenna guðlegan kraft á sama tíma og hann er reiðubúinn að bjóða hann velkominn í helgidóm sinn.</w:t>
      </w:r>
    </w:p>
    <w:p/>
    <w:p>
      <w:r xmlns:w="http://schemas.openxmlformats.org/wordprocessingml/2006/main">
        <w:t xml:space="preserve">Sálmarnir 24:1 Jörðin er Drottins og fylling hennar. heiminn og þeir sem í honum búa.</w:t>
      </w:r>
    </w:p>
    <w:p/>
    <w:p>
      <w:r xmlns:w="http://schemas.openxmlformats.org/wordprocessingml/2006/main">
        <w:t xml:space="preserve">Jörðin og íbúar hennar tilheyra Drottni.</w:t>
      </w:r>
    </w:p>
    <w:p/>
    <w:p>
      <w:r xmlns:w="http://schemas.openxmlformats.org/wordprocessingml/2006/main">
        <w:t xml:space="preserve">1. "Eignarréttur Drottins yfir jörðinni og íbúum hennar"</w:t>
      </w:r>
    </w:p>
    <w:p/>
    <w:p>
      <w:r xmlns:w="http://schemas.openxmlformats.org/wordprocessingml/2006/main">
        <w:t xml:space="preserve">2. "Af hverju við skuldum Drottni okkar líf okkar"</w:t>
      </w:r>
    </w:p>
    <w:p/>
    <w:p>
      <w:r xmlns:w="http://schemas.openxmlformats.org/wordprocessingml/2006/main">
        <w:t xml:space="preserve">1. Rómverjabréfið 11:33-36 - Ó djúp auðlegðanna bæði visku og þekkingar Guðs! Hversu órannsakanlegir eru dómar hans og vegir hans órannsakanlegir! Því hver hefur þekkt huga Drottins? Eða hver hefur verið ráðgjafi hans? Eða hver gaf honum fyrst, og mun honum það endurgoldið? Því að allt er af honum, fyrir hann og til hans, hverjum sé dýrð að eilífu. Amen.</w:t>
      </w:r>
    </w:p>
    <w:p/>
    <w:p>
      <w:r xmlns:w="http://schemas.openxmlformats.org/wordprocessingml/2006/main">
        <w:t xml:space="preserve">2. Sálmur 66:7-8 - Hann drottnar með valdi sínu að eilífu; Augu hans sjá þjóðirnar, hinir uppreisnargjarnir upphefja sig ekki. Selah. Lofið Guð vorn, þér fólk, og látið lofsöng hans heyrast.</w:t>
      </w:r>
    </w:p>
    <w:p/>
    <w:p>
      <w:r xmlns:w="http://schemas.openxmlformats.org/wordprocessingml/2006/main">
        <w:t xml:space="preserve">Sálmarnir 24:2 Því að hann grundvallaði það á hafinu og staðfesti það á flóðunum.</w:t>
      </w:r>
    </w:p>
    <w:p/>
    <w:p>
      <w:r xmlns:w="http://schemas.openxmlformats.org/wordprocessingml/2006/main">
        <w:t xml:space="preserve">Guð hefur stofnað jörðina á hafinu og flóðunum.</w:t>
      </w:r>
    </w:p>
    <w:p/>
    <w:p>
      <w:r xmlns:w="http://schemas.openxmlformats.org/wordprocessingml/2006/main">
        <w:t xml:space="preserve">1. Grundvöllur jarðar Guðs: Hvernig Guð hefur stofnað heiminn okkar</w:t>
      </w:r>
    </w:p>
    <w:p/>
    <w:p>
      <w:r xmlns:w="http://schemas.openxmlformats.org/wordprocessingml/2006/main">
        <w:t xml:space="preserve">2. Mikill kraftur Guðs: Kraftur sköpunar</w:t>
      </w:r>
    </w:p>
    <w:p/>
    <w:p>
      <w:r xmlns:w="http://schemas.openxmlformats.org/wordprocessingml/2006/main">
        <w:t xml:space="preserve">1. Sálmur 24:2</w:t>
      </w:r>
    </w:p>
    <w:p/>
    <w:p>
      <w:r xmlns:w="http://schemas.openxmlformats.org/wordprocessingml/2006/main">
        <w:t xml:space="preserve">2. Fyrsta Mósebók 1:1-31 (Guð skapar heiminn)</w:t>
      </w:r>
    </w:p>
    <w:p/>
    <w:p>
      <w:r xmlns:w="http://schemas.openxmlformats.org/wordprocessingml/2006/main">
        <w:t xml:space="preserve">Sálmarnir 24:3 Hver mun stíga upp á fjall Drottins? eða hver á að standa í hans heilaga stað?</w:t>
      </w:r>
    </w:p>
    <w:p/>
    <w:p>
      <w:r xmlns:w="http://schemas.openxmlformats.org/wordprocessingml/2006/main">
        <w:t xml:space="preserve">Þessi hluti Sálms 24:3 spyr hver sé þess verðugur að stíga upp á hæð Drottins og standa á hans helga stað.</w:t>
      </w:r>
    </w:p>
    <w:p/>
    <w:p>
      <w:r xmlns:w="http://schemas.openxmlformats.org/wordprocessingml/2006/main">
        <w:t xml:space="preserve">1. "The Lord's Hill: Hvað þarf til að klifra"</w:t>
      </w:r>
    </w:p>
    <w:p/>
    <w:p>
      <w:r xmlns:w="http://schemas.openxmlformats.org/wordprocessingml/2006/main">
        <w:t xml:space="preserve">2. "Heilagleiki hans: Ákall til tilbeiðslu"</w:t>
      </w:r>
    </w:p>
    <w:p/>
    <w:p>
      <w:r xmlns:w="http://schemas.openxmlformats.org/wordprocessingml/2006/main">
        <w:t xml:space="preserve">1. Jesaja 40:3-5 - "Rödd eins kallar: Berið Drottni veg í eyðimörkinni, gjörið beint í eyðimörkinni að þjóðvegi fyrir Guði vorum. Sérhver dalur skal rísa upp, hvert fjall og hæð lægð. ,,Hin óslétta jörð skal verða jöfn, hinar hrikalegu staðir að sléttu, og dýrð Drottins mun opinberast, og allir munu sjá hana saman, því að munnur Drottins hefur talað.</w:t>
      </w:r>
    </w:p>
    <w:p/>
    <w:p>
      <w:r xmlns:w="http://schemas.openxmlformats.org/wordprocessingml/2006/main">
        <w:t xml:space="preserve">2. Sálmur 15:1-2 - Drottinn, hver má búa í þínu heilaga tjaldi? Hver má búa á þínu heilaga fjalli? Sá sem fer óaðfinnanlega, gerir það sem rétt er, sem talar sannleikann af hjarta sínu.</w:t>
      </w:r>
    </w:p>
    <w:p/>
    <w:p>
      <w:r xmlns:w="http://schemas.openxmlformats.org/wordprocessingml/2006/main">
        <w:t xml:space="preserve">Sálmarnir 24:4 Sá sem hefur hreinar hendur og hreint hjarta. sem ekki hefir upphefð sál sína til hégóma, né svarið svik.</w:t>
      </w:r>
    </w:p>
    <w:p/>
    <w:p>
      <w:r xmlns:w="http://schemas.openxmlformats.org/wordprocessingml/2006/main">
        <w:t xml:space="preserve">Þetta vers talar um mikilvægi þess að hafa hreint hjarta og hreinar hendur til að vera samþykktur af Guði.</w:t>
      </w:r>
    </w:p>
    <w:p/>
    <w:p>
      <w:r xmlns:w="http://schemas.openxmlformats.org/wordprocessingml/2006/main">
        <w:t xml:space="preserve">1. "Að lifa hreinu lífi: Að ná heilagleika með hreinsun hjarta og handa"</w:t>
      </w:r>
    </w:p>
    <w:p/>
    <w:p>
      <w:r xmlns:w="http://schemas.openxmlformats.org/wordprocessingml/2006/main">
        <w:t xml:space="preserve">2. "Máttur hreinleika: Hvernig hreint hjarta og hreinar hendur geta leitt til nánara sambands við Guð"</w:t>
      </w:r>
    </w:p>
    <w:p/>
    <w:p>
      <w:r xmlns:w="http://schemas.openxmlformats.org/wordprocessingml/2006/main">
        <w:t xml:space="preserve">1. Matteus 5:8 - "Sælir eru hjartahreinir, því að þeir munu Guð sjá."</w:t>
      </w:r>
    </w:p>
    <w:p/>
    <w:p>
      <w:r xmlns:w="http://schemas.openxmlformats.org/wordprocessingml/2006/main">
        <w:t xml:space="preserve">2. 1. Jóhannesarbréf 3:3 - "Og hver sem hefur þessa von til hans, hreinsar sjálfan sig, eins og hann er hreinn."</w:t>
      </w:r>
    </w:p>
    <w:p/>
    <w:p>
      <w:r xmlns:w="http://schemas.openxmlformats.org/wordprocessingml/2006/main">
        <w:t xml:space="preserve">Sálmarnir 24:5 Hann mun hljóta blessun frá Drottni og réttlæti frá Guði hjálpræðis síns.</w:t>
      </w:r>
    </w:p>
    <w:p/>
    <w:p>
      <w:r xmlns:w="http://schemas.openxmlformats.org/wordprocessingml/2006/main">
        <w:t xml:space="preserve">Drottinn mun veita þeim sem leita hjálpræðis hjá honum blessanir og réttlæti.</w:t>
      </w:r>
    </w:p>
    <w:p/>
    <w:p>
      <w:r xmlns:w="http://schemas.openxmlformats.org/wordprocessingml/2006/main">
        <w:t xml:space="preserve">1. Að öðlast réttlæti með hjálpræði</w:t>
      </w:r>
    </w:p>
    <w:p/>
    <w:p>
      <w:r xmlns:w="http://schemas.openxmlformats.org/wordprocessingml/2006/main">
        <w:t xml:space="preserve">2. Blessun þess að leita hjálpræðis</w:t>
      </w:r>
    </w:p>
    <w:p/>
    <w:p>
      <w:r xmlns:w="http://schemas.openxmlformats.org/wordprocessingml/2006/main">
        <w:t xml:space="preserve">1. Rómverjabréfið 10:9-10 - Ef þú játar með munni þínum að Jesús sé Drottinn og trúir í hjarta þínu að Guð hafi uppvakið hann frá dauðum, muntu verða hólpinn. Því að það er með því að trúa í hjarta þínu sem þú ert réttur með Guði, og það er með því að játa með munni þínum sem þú ert hólpinn.</w:t>
      </w:r>
    </w:p>
    <w:p/>
    <w:p>
      <w:r xmlns:w="http://schemas.openxmlformats.org/wordprocessingml/2006/main">
        <w:t xml:space="preserve">2. Efesusbréfið 2:8-9 - Guð frelsaði þig með náð sinni þegar þú trúðir. Og þú getur ekki tekið kredit fyrir þetta; það er gjöf frá Guði. Frelsun er ekki verðlaun fyrir það góða sem við höfum gert, svo ekkert okkar getur státað af því.</w:t>
      </w:r>
    </w:p>
    <w:p/>
    <w:p>
      <w:r xmlns:w="http://schemas.openxmlformats.org/wordprocessingml/2006/main">
        <w:t xml:space="preserve">Sálmarnir 24:6 Þetta er kynslóð þeirra sem leita hans, sem leita auglitis þíns, Jakob. Selah.</w:t>
      </w:r>
    </w:p>
    <w:p/>
    <w:p>
      <w:r xmlns:w="http://schemas.openxmlformats.org/wordprocessingml/2006/main">
        <w:t xml:space="preserve">Þessi texti talar um kynslóð fólks sem leitar Guðs og auglits hans.</w:t>
      </w:r>
    </w:p>
    <w:p/>
    <w:p>
      <w:r xmlns:w="http://schemas.openxmlformats.org/wordprocessingml/2006/main">
        <w:t xml:space="preserve">1: Við verðum að leita Guðs til að finna hann og hljóta blessun hans.</w:t>
      </w:r>
    </w:p>
    <w:p/>
    <w:p>
      <w:r xmlns:w="http://schemas.openxmlformats.org/wordprocessingml/2006/main">
        <w:t xml:space="preserve">2: Við ættum að leita auglitis Guðs af einlægni í bæn og hollustu.</w:t>
      </w:r>
    </w:p>
    <w:p/>
    <w:p>
      <w:r xmlns:w="http://schemas.openxmlformats.org/wordprocessingml/2006/main">
        <w:t xml:space="preserve">1: Matteusarguðspjall 6:33 En leitið fyrst Guðs ríkis og réttlætis hans. og allt þetta mun yður bætast.</w:t>
      </w:r>
    </w:p>
    <w:p/>
    <w:p>
      <w:r xmlns:w="http://schemas.openxmlformats.org/wordprocessingml/2006/main">
        <w:t xml:space="preserve">2: Jeremía 29:13 Og þér munuð leita mín og finna mig, þegar þér leitið mín af öllu hjarta.</w:t>
      </w:r>
    </w:p>
    <w:p/>
    <w:p>
      <w:r xmlns:w="http://schemas.openxmlformats.org/wordprocessingml/2006/main">
        <w:t xml:space="preserve">Sálmarnir 24:7 Lyftið upp höfði yðar, þér hlið! og lyftið upp, þér eilífu dyr! og konungur dýrðarinnar mun koma inn.</w:t>
      </w:r>
    </w:p>
    <w:p/>
    <w:p>
      <w:r xmlns:w="http://schemas.openxmlformats.org/wordprocessingml/2006/main">
        <w:t xml:space="preserve">Þessi texti hvetur trúaða til að opna hjörtu sín fyrir komu dýrðarkonungs.</w:t>
      </w:r>
    </w:p>
    <w:p/>
    <w:p>
      <w:r xmlns:w="http://schemas.openxmlformats.org/wordprocessingml/2006/main">
        <w:t xml:space="preserve">1. "Opnaðu hjörtu þín fyrir konungi dýrðarinnar"</w:t>
      </w:r>
    </w:p>
    <w:p/>
    <w:p>
      <w:r xmlns:w="http://schemas.openxmlformats.org/wordprocessingml/2006/main">
        <w:t xml:space="preserve">2. "Að lyfta hliðunum til konungs dýrðarinnar"</w:t>
      </w:r>
    </w:p>
    <w:p/>
    <w:p>
      <w:r xmlns:w="http://schemas.openxmlformats.org/wordprocessingml/2006/main">
        <w:t xml:space="preserve">1. Jesaja 9:6-7 - „Því að barn er oss fætt, oss er sonur gefinn, og ríkið mun hvíla á hans herðum, og nafn hans skal kallað Dásamlegur ráðgjafi, voldugur Guð, eilífur faðir, prins. friðarins. Á aukningu stjórnar hans og friði mun enginn endir verða, í hásæti Davíðs og yfir ríki hans, að staðfesta það og halda uppi með réttlæti og réttlæti héðan í frá og að eilífu."</w:t>
      </w:r>
    </w:p>
    <w:p/>
    <w:p>
      <w:r xmlns:w="http://schemas.openxmlformats.org/wordprocessingml/2006/main">
        <w:t xml:space="preserve">2. Matteusarguðspjall 23:37 - "Þú Jerúsalem, Jerúsalem, borgin sem drepur spámennina og grýtir þá sem þangað eru sendir! Hversu oft hefði ég ekki safnað börnum þínum eins og hæna safnar ungum sínum undir vængi sér, og þú varst vil ekki!"</w:t>
      </w:r>
    </w:p>
    <w:p/>
    <w:p>
      <w:r xmlns:w="http://schemas.openxmlformats.org/wordprocessingml/2006/main">
        <w:t xml:space="preserve">Sálmarnir 24:8 Hver er þessi dýrðarkonungur? Drottinn sterkur og voldugur, Drottinn voldugur í bardaga.</w:t>
      </w:r>
    </w:p>
    <w:p/>
    <w:p>
      <w:r xmlns:w="http://schemas.openxmlformats.org/wordprocessingml/2006/main">
        <w:t xml:space="preserve">Sálmaritarinn spyr hver sé konungur dýrðarinnar og svarar að það sé Drottinn sem er sterkur og voldugur í bardaga.</w:t>
      </w:r>
    </w:p>
    <w:p/>
    <w:p>
      <w:r xmlns:w="http://schemas.openxmlformats.org/wordprocessingml/2006/main">
        <w:t xml:space="preserve">1. Kraftur Drottins: Að fagna styrk Guðs í bardaga</w:t>
      </w:r>
    </w:p>
    <w:p/>
    <w:p>
      <w:r xmlns:w="http://schemas.openxmlformats.org/wordprocessingml/2006/main">
        <w:t xml:space="preserve">2. Hátign konungsins: Að viðurkenna dýrð Drottins</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Sálmur 46:10 Vertu kyrr og veistu að ég er Guð. Ég mun vera hátt hafinn meðal þjóðanna, upphafinn á jörðu!</w:t>
      </w:r>
    </w:p>
    <w:p/>
    <w:p>
      <w:r xmlns:w="http://schemas.openxmlformats.org/wordprocessingml/2006/main">
        <w:t xml:space="preserve">Sálmarnir 24:9 Lyftið upp höfði yðar, þér hlið! lyftið þeim upp, þér eilífu dyr! og konungur dýrðarinnar mun koma inn.</w:t>
      </w:r>
    </w:p>
    <w:p/>
    <w:p>
      <w:r xmlns:w="http://schemas.openxmlformats.org/wordprocessingml/2006/main">
        <w:t xml:space="preserve">Sálmaritarinn hvetur okkur til að opna hjörtu okkar og huga fyrir komu Drottins.</w:t>
      </w:r>
    </w:p>
    <w:p/>
    <w:p>
      <w:r xmlns:w="http://schemas.openxmlformats.org/wordprocessingml/2006/main">
        <w:t xml:space="preserve">1. Hinar eilífu dyr: Að opna hjörtu okkar fyrir Drottni</w:t>
      </w:r>
    </w:p>
    <w:p/>
    <w:p>
      <w:r xmlns:w="http://schemas.openxmlformats.org/wordprocessingml/2006/main">
        <w:t xml:space="preserve">2. Konungur dýrðarinnar kemur: Undirbúum hjörtu okkar fyrir komu hans</w:t>
      </w:r>
    </w:p>
    <w:p/>
    <w:p>
      <w:r xmlns:w="http://schemas.openxmlformats.org/wordprocessingml/2006/main">
        <w:t xml:space="preserve">1. Efesusbréfið 3:14-19 Bæn Páls um að Efesusmenn verði styrktir með krafti heilags anda til að skilja kærleika Krists</w:t>
      </w:r>
    </w:p>
    <w:p/>
    <w:p>
      <w:r xmlns:w="http://schemas.openxmlformats.org/wordprocessingml/2006/main">
        <w:t xml:space="preserve">2. Hebreabréfið 4:12-13 Orð Guðs er lifandi og virkt og beittara hverju tvíeggjuðu sverði, það stingur í sundur sálu og anda, liðum og merg og greinir hugsanir og fyrirætlanir. hjarta.</w:t>
      </w:r>
    </w:p>
    <w:p/>
    <w:p>
      <w:r xmlns:w="http://schemas.openxmlformats.org/wordprocessingml/2006/main">
        <w:t xml:space="preserve">Sálmarnir 24:10 Hver er þessi dýrðarkonungur? Drottinn allsherjar, hann er konungur dýrðarinnar. Selah.</w:t>
      </w:r>
    </w:p>
    <w:p/>
    <w:p>
      <w:r xmlns:w="http://schemas.openxmlformats.org/wordprocessingml/2006/main">
        <w:t xml:space="preserve">Drottinn allsherjar er konungur dýrðarinnar.</w:t>
      </w:r>
    </w:p>
    <w:p/>
    <w:p>
      <w:r xmlns:w="http://schemas.openxmlformats.org/wordprocessingml/2006/main">
        <w:t xml:space="preserve">1: Öll lof og dýrð sé Drottni vorum og konungi.</w:t>
      </w:r>
    </w:p>
    <w:p/>
    <w:p>
      <w:r xmlns:w="http://schemas.openxmlformats.org/wordprocessingml/2006/main">
        <w:t xml:space="preserve">2: Tilbiðjum okkar tignarlega konung, Drottin allsherjar.</w:t>
      </w:r>
    </w:p>
    <w:p/>
    <w:p>
      <w:r xmlns:w="http://schemas.openxmlformats.org/wordprocessingml/2006/main">
        <w:t xml:space="preserve">1: Filippíbréfið 2:11 - Sérhvert kné skal beygja sig og sérhver tunga játa að Jesús Kristur sé Drottinn.</w:t>
      </w:r>
    </w:p>
    <w:p/>
    <w:p>
      <w:r xmlns:w="http://schemas.openxmlformats.org/wordprocessingml/2006/main">
        <w:t xml:space="preserve">2: Jesaja 6:3 - Og einn kallaði á annan og sagði: Heilagur, heilagur, heilagur er Drottinn allsherjar. öll jörðin er full af dýrð hans!</w:t>
      </w:r>
    </w:p>
    <w:p/>
    <w:p>
      <w:r xmlns:w="http://schemas.openxmlformats.org/wordprocessingml/2006/main">
        <w:t xml:space="preserve">Sálmur 25 er einlæg bæn um leiðsögn, fyrirgefningu og frelsun. Það lýsir trausti sálmaritarans á eðli Guðs og leitar visku hans og verndar.</w:t>
      </w:r>
    </w:p>
    <w:p/>
    <w:p>
      <w:r xmlns:w="http://schemas.openxmlformats.org/wordprocessingml/2006/main">
        <w:t xml:space="preserve">1. málsgrein: Sálmaritarinn byrjar á því að lyfta sál sinni til Guðs, tjá traust sitt og háð honum. Hann biður Guð að sýna sér vegu sína og kenna honum vegu sína. Sálmaritarinn viðurkennir syndir sínar og biður um miskunn Guðs (Sálmur 25:1-7).</w:t>
      </w:r>
    </w:p>
    <w:p/>
    <w:p>
      <w:r xmlns:w="http://schemas.openxmlformats.org/wordprocessingml/2006/main">
        <w:t xml:space="preserve">2. málsgrein: Sálmaritarinn leitar leiðsagnar og verndar Guðs og biður hann að leiða sig í réttlæti. Hann lýsir löngun sinni eftir nánd við Guð og biður um frelsun frá óvinum sem þjaka hann. Sálmaritarinn lýkur með því að staðfesta von sína á Drottin (Sálmur 25:8-22).</w:t>
      </w:r>
    </w:p>
    <w:p/>
    <w:p>
      <w:r xmlns:w="http://schemas.openxmlformats.org/wordprocessingml/2006/main">
        <w:t xml:space="preserve">Í stuttu máli,</w:t>
      </w:r>
    </w:p>
    <w:p>
      <w:r xmlns:w="http://schemas.openxmlformats.org/wordprocessingml/2006/main">
        <w:t xml:space="preserve">Sálmur tuttugu og fimm gjafir</w:t>
      </w:r>
    </w:p>
    <w:p>
      <w:r xmlns:w="http://schemas.openxmlformats.org/wordprocessingml/2006/main">
        <w:t xml:space="preserve">trúnaðarbæn,</w:t>
      </w:r>
    </w:p>
    <w:p>
      <w:r xmlns:w="http://schemas.openxmlformats.org/wordprocessingml/2006/main">
        <w:t xml:space="preserve">og bæn um leiðsögn, fyrirgefningu og frelsun,</w:t>
      </w:r>
    </w:p>
    <w:p>
      <w:r xmlns:w="http://schemas.openxmlformats.org/wordprocessingml/2006/main">
        <w:t xml:space="preserve">undirstrika að treysta á visku Guðs, miskunn og vernd.</w:t>
      </w:r>
    </w:p>
    <w:p/>
    <w:p>
      <w:r xmlns:w="http://schemas.openxmlformats.org/wordprocessingml/2006/main">
        <w:t xml:space="preserve">Leggja áherslu á ósjálfstæði sem náðst er með því að tjá traust á eðli Guðs,</w:t>
      </w:r>
    </w:p>
    <w:p>
      <w:r xmlns:w="http://schemas.openxmlformats.org/wordprocessingml/2006/main">
        <w:t xml:space="preserve">og leggja áherslu á grátbeiðni sem náðst hefur með því að leita að guðlegri leiðsögn.</w:t>
      </w:r>
    </w:p>
    <w:p>
      <w:r xmlns:w="http://schemas.openxmlformats.org/wordprocessingml/2006/main">
        <w:t xml:space="preserve">Að minnast á guðfræðilega íhugun sem sýnd er um að viðurkenna þörfina fyrir fyrirgefningu á sama tíma og hún tjáir von um trúfesti Drottins.</w:t>
      </w:r>
    </w:p>
    <w:p/>
    <w:p>
      <w:r xmlns:w="http://schemas.openxmlformats.org/wordprocessingml/2006/main">
        <w:t xml:space="preserve">Sálmarnir 25:1 Til þín, Drottinn, hef ég sál mína.</w:t>
      </w:r>
    </w:p>
    <w:p/>
    <w:p>
      <w:r xmlns:w="http://schemas.openxmlformats.org/wordprocessingml/2006/main">
        <w:t xml:space="preserve">Sálmaritarinn lýsir von sinni og trausti á Drottin og lyftir sál þeirra til hans.</w:t>
      </w:r>
    </w:p>
    <w:p/>
    <w:p>
      <w:r xmlns:w="http://schemas.openxmlformats.org/wordprocessingml/2006/main">
        <w:t xml:space="preserve">1. „Varpa áhyggjum okkar á Drottin“</w:t>
      </w:r>
    </w:p>
    <w:p/>
    <w:p>
      <w:r xmlns:w="http://schemas.openxmlformats.org/wordprocessingml/2006/main">
        <w:t xml:space="preserve">2. "Sál lyft upp til Drottins"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1. Pétursbréf 5:7 - "Varpið öllum áhyggjum yðar á hann, því að hann ber umhyggju fyrir yður."</w:t>
      </w:r>
    </w:p>
    <w:p/>
    <w:p>
      <w:r xmlns:w="http://schemas.openxmlformats.org/wordprocessingml/2006/main">
        <w:t xml:space="preserve">Sálmarnir 25:2 Ó Guð minn, ég treysti á þig, lát mig ekki verða til skammar, lát ekki óvinir mína sigra yfir mér.</w:t>
      </w:r>
    </w:p>
    <w:p/>
    <w:p>
      <w:r xmlns:w="http://schemas.openxmlformats.org/wordprocessingml/2006/main">
        <w:t xml:space="preserve">Guð er uppspretta styrks og öryggis og honum ber að treysta jafnvel þegar hann stendur frammi fyrir óvinum.</w:t>
      </w:r>
    </w:p>
    <w:p/>
    <w:p>
      <w:r xmlns:w="http://schemas.openxmlformats.org/wordprocessingml/2006/main">
        <w:t xml:space="preserve">1. Guð er bjarg okkar á erfiðleikatímum</w:t>
      </w:r>
    </w:p>
    <w:p/>
    <w:p>
      <w:r xmlns:w="http://schemas.openxmlformats.org/wordprocessingml/2006/main">
        <w:t xml:space="preserve">2. Að treysta Guði, jafnvel í mótlæti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Sálmarnir 25:3 Já, enginn, sem á þig bíða, til skammar, lát þá verða til skammar, sem brjóta af sér að ástæðulausu.</w:t>
      </w:r>
    </w:p>
    <w:p/>
    <w:p>
      <w:r xmlns:w="http://schemas.openxmlformats.org/wordprocessingml/2006/main">
        <w:t xml:space="preserve">Enginn sem setur traust sitt á Drottin ætti að skammast sín; aðeins þeir sem gera rangt án réttmætra ástæðna ættu að skammast sín.</w:t>
      </w:r>
    </w:p>
    <w:p/>
    <w:p>
      <w:r xmlns:w="http://schemas.openxmlformats.org/wordprocessingml/2006/main">
        <w:t xml:space="preserve">1: Við getum sett traust okkar á Drottin og aldrei skammast okkar.</w:t>
      </w:r>
    </w:p>
    <w:p/>
    <w:p>
      <w:r xmlns:w="http://schemas.openxmlformats.org/wordprocessingml/2006/main">
        <w:t xml:space="preserve">2: Við ættum ekki að gera rangt, annars munum við skammast okkar.</w:t>
      </w:r>
    </w:p>
    <w:p/>
    <w:p>
      <w:r xmlns:w="http://schemas.openxmlformats.org/wordprocessingml/2006/main">
        <w:t xml:space="preserve">1: Jesaja 54:4 - Óttast ekki, því að þú munt ekki verða til skammar. Vertu ekki til skammar, því að þú munt ekki verða til skammar; Því að þú munt gleyma skömm æsku þinnar og smáninni um ekkju þína munt þú ekki framar minnast.</w:t>
      </w:r>
    </w:p>
    <w:p/>
    <w:p>
      <w:r xmlns:w="http://schemas.openxmlformats.org/wordprocessingml/2006/main">
        <w:t xml:space="preserve">2: Rómverjabréfið 10:11 - Því að Ritningin segir: Hver sem trúir á hann mun ekki verða til skammar.</w:t>
      </w:r>
    </w:p>
    <w:p/>
    <w:p>
      <w:r xmlns:w="http://schemas.openxmlformats.org/wordprocessingml/2006/main">
        <w:t xml:space="preserve">Sálmarnir 25:4 Sýn mér vegu þína, Drottinn! kenn mér vegu þína.</w:t>
      </w:r>
    </w:p>
    <w:p/>
    <w:p>
      <w:r xmlns:w="http://schemas.openxmlformats.org/wordprocessingml/2006/main">
        <w:t xml:space="preserve">Þessi sálmur er bæn til Drottins sem biður um leiðsögn.</w:t>
      </w:r>
    </w:p>
    <w:p/>
    <w:p>
      <w:r xmlns:w="http://schemas.openxmlformats.org/wordprocessingml/2006/main">
        <w:t xml:space="preserve">1. "Bænin um leiðsögn"</w:t>
      </w:r>
    </w:p>
    <w:p/>
    <w:p>
      <w:r xmlns:w="http://schemas.openxmlformats.org/wordprocessingml/2006/main">
        <w:t xml:space="preserve">2. "Treysta á leiðsögn Guðs"</w:t>
      </w:r>
    </w:p>
    <w:p/>
    <w:p>
      <w:r xmlns:w="http://schemas.openxmlformats.org/wordprocessingml/2006/main">
        <w:t xml:space="preserve">1. Orðskviðirnir 3:5-6: "Treystu Drottni af öllu hjarta, og reiddu þig ekki á þitt eigið hyggjuvit. Kannaðu hann á öllum þínum vegum, og hann mun vísa stigum þínum."</w:t>
      </w:r>
    </w:p>
    <w:p/>
    <w:p>
      <w:r xmlns:w="http://schemas.openxmlformats.org/wordprocessingml/2006/main">
        <w:t xml:space="preserve">2. Jesaja 30:21, "Og eyru þín munu heyra orð á bak við þig: Þetta er vegurinn, gangið hann, þegar þér snúið til hægri og þegar þér snúið til vinstri."</w:t>
      </w:r>
    </w:p>
    <w:p/>
    <w:p>
      <w:r xmlns:w="http://schemas.openxmlformats.org/wordprocessingml/2006/main">
        <w:t xml:space="preserve">Sálmarnir 25:5 Leið mig í sannleika þínum og kenn mér, því að þú ert Guð hjálpræðis míns. á þér bíð ég allan daginn.</w:t>
      </w:r>
    </w:p>
    <w:p/>
    <w:p>
      <w:r xmlns:w="http://schemas.openxmlformats.org/wordprocessingml/2006/main">
        <w:t xml:space="preserve">Guð er uppspretta hjálpræðis okkar og hann mun leiða okkur í sannleika og kenna okkur.</w:t>
      </w:r>
    </w:p>
    <w:p/>
    <w:p>
      <w:r xmlns:w="http://schemas.openxmlformats.org/wordprocessingml/2006/main">
        <w:t xml:space="preserve">1. Að bíða eftir Guði í þolinmæði og trú</w:t>
      </w:r>
    </w:p>
    <w:p/>
    <w:p>
      <w:r xmlns:w="http://schemas.openxmlformats.org/wordprocessingml/2006/main">
        <w:t xml:space="preserve">2. Leita leiðsagnar frá Guði á óvissutímum</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Orðskviðirnir 3:5-6 Treystu Drottni af öllu hjarta; og reiddu þig ekki á þitt eigið skilning. Viðurkenndu hann á öllum þínum vegum, og hann mun vísa vegum þínum.</w:t>
      </w:r>
    </w:p>
    <w:p/>
    <w:p>
      <w:r xmlns:w="http://schemas.openxmlformats.org/wordprocessingml/2006/main">
        <w:t xml:space="preserve">Sálmarnir 25:6 Minnstu, Drottinn, miskunnar þinnar og miskunnar þinnar. því að þeir hafa verið til forna.</w:t>
      </w:r>
    </w:p>
    <w:p/>
    <w:p>
      <w:r xmlns:w="http://schemas.openxmlformats.org/wordprocessingml/2006/main">
        <w:t xml:space="preserve">Óbilandi góðvild Guðs og miskunnsemi við fólk sitt er eilíf.</w:t>
      </w:r>
    </w:p>
    <w:p/>
    <w:p>
      <w:r xmlns:w="http://schemas.openxmlformats.org/wordprocessingml/2006/main">
        <w:t xml:space="preserve">1: Miskunn Guðs og góðvild eru alltaf til staðar og eilíf</w:t>
      </w:r>
    </w:p>
    <w:p/>
    <w:p>
      <w:r xmlns:w="http://schemas.openxmlformats.org/wordprocessingml/2006/main">
        <w:t xml:space="preserve">2: Kærleikur Guðs er óbilandi og eilífur</w:t>
      </w:r>
    </w:p>
    <w:p/>
    <w:p>
      <w:r xmlns:w="http://schemas.openxmlformats.org/wordprocessingml/2006/main">
        <w:t xml:space="preserve">1: Harmljóðin 3:22-23 - Fyrir miskunn Drottins eyðst vér ekki, því að miskunn hans bregst ekki. Þau eru ný á hverjum morgni; Mikil er trúfesti þín.</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Sálmarnir 25:7 Minnstu ekki synda æsku minnar né misgjörða minna, eftir miskunn þinni minnstu mín vegna gæsku þinnar, Drottinn.</w:t>
      </w:r>
    </w:p>
    <w:p/>
    <w:p>
      <w:r xmlns:w="http://schemas.openxmlformats.org/wordprocessingml/2006/main">
        <w:t xml:space="preserve">Guð biður okkur að minnast miskunnar hans og gæsku og fyrirgefa brot okkar.</w:t>
      </w:r>
    </w:p>
    <w:p/>
    <w:p>
      <w:r xmlns:w="http://schemas.openxmlformats.org/wordprocessingml/2006/main">
        <w:t xml:space="preserve">1. Miskunn Drottins varir að eilífu</w:t>
      </w:r>
    </w:p>
    <w:p/>
    <w:p>
      <w:r xmlns:w="http://schemas.openxmlformats.org/wordprocessingml/2006/main">
        <w:t xml:space="preserve">2. Fyrirgefðu og slepptu syndum okkar</w:t>
      </w:r>
    </w:p>
    <w:p/>
    <w:p>
      <w:r xmlns:w="http://schemas.openxmlformats.org/wordprocessingml/2006/main">
        <w:t xml:space="preserve">1. Míka 7:18-19 - Hver er Guð eins og þú, sem fyrirgefur synd og fyrirgefur afbrot leifar arfleifðar sinnar? Þú ert ekki reiður að eilífu heldur gleður þig að sýna miskunn.</w:t>
      </w:r>
    </w:p>
    <w:p/>
    <w:p>
      <w:r xmlns:w="http://schemas.openxmlformats.org/wordprocessingml/2006/main">
        <w:t xml:space="preserve">2. Jesaja 43:25 - Ég, ég er sá sem afmá misgjörðir þínar, mín vegna, og minnist ekki synda þinna framar.</w:t>
      </w:r>
    </w:p>
    <w:p/>
    <w:p>
      <w:r xmlns:w="http://schemas.openxmlformats.org/wordprocessingml/2006/main">
        <w:t xml:space="preserve">Sálmarnir 25:8 Góður og hreinskilinn er Drottinn, fyrir því mun hann kenna syndurum veginn.</w:t>
      </w:r>
    </w:p>
    <w:p/>
    <w:p>
      <w:r xmlns:w="http://schemas.openxmlformats.org/wordprocessingml/2006/main">
        <w:t xml:space="preserve">Drottinn er góður og réttlátur, og hann mun kenna syndurum veg réttlætisins.</w:t>
      </w:r>
    </w:p>
    <w:p/>
    <w:p>
      <w:r xmlns:w="http://schemas.openxmlformats.org/wordprocessingml/2006/main">
        <w:t xml:space="preserve">1. Elskuleg náð Guðs: Kenna syndurum veg réttlætisins</w:t>
      </w:r>
    </w:p>
    <w:p/>
    <w:p>
      <w:r xmlns:w="http://schemas.openxmlformats.org/wordprocessingml/2006/main">
        <w:t xml:space="preserve">2. Miskunn Drottins: Gengið á vegi réttlætisins</w:t>
      </w:r>
    </w:p>
    <w:p/>
    <w:p>
      <w:r xmlns:w="http://schemas.openxmlformats.org/wordprocessingml/2006/main">
        <w:t xml:space="preserve">1. Jesaja 40:11 - Hann mun gæta hjarðar sinnar eins og hirðir; hann mun safna lömbunum í fang sér; hann mun bera þá í faðmi sér og leiða þá sem eru með unga varlega.</w:t>
      </w:r>
    </w:p>
    <w:p/>
    <w:p>
      <w:r xmlns:w="http://schemas.openxmlformats.org/wordprocessingml/2006/main">
        <w:t xml:space="preserve">2. Jeremía 31:3 - Drottinn birtist honum úr fjarska. Ég hef elskað þig með eilífri ást; þess vegna hef ég haldið áfram trúfesti minni við þig.</w:t>
      </w:r>
    </w:p>
    <w:p/>
    <w:p>
      <w:r xmlns:w="http://schemas.openxmlformats.org/wordprocessingml/2006/main">
        <w:t xml:space="preserve">Sálmarnir 25:9 Hógværa mun hann leiða í dómi, og hógværa mun hann kenna vegu sína.</w:t>
      </w:r>
    </w:p>
    <w:p/>
    <w:p>
      <w:r xmlns:w="http://schemas.openxmlformats.org/wordprocessingml/2006/main">
        <w:t xml:space="preserve">Drottinn leiðbeinir og kennir þeim sem eru auðmjúkir.</w:t>
      </w:r>
    </w:p>
    <w:p/>
    <w:p>
      <w:r xmlns:w="http://schemas.openxmlformats.org/wordprocessingml/2006/main">
        <w:t xml:space="preserve">1: Leið auðmýktarinnar - Hversu auðmýkt okkur fyrir Drottni getur leitt okkur til lífs leiðsagnar og þekkingar.</w:t>
      </w:r>
    </w:p>
    <w:p/>
    <w:p>
      <w:r xmlns:w="http://schemas.openxmlformats.org/wordprocessingml/2006/main">
        <w:t xml:space="preserve">2: Óbilandi kærleikur Guðs - Hvernig kærleikur og náð Guðs er veittur til þeirra sem eru hógværir og auðmjúkir.</w:t>
      </w:r>
    </w:p>
    <w:p/>
    <w:p>
      <w:r xmlns:w="http://schemas.openxmlformats.org/wordprocessingml/2006/main">
        <w:t xml:space="preserve">1: Matteus 11:29 - Takið á yður mitt ok og lærið af mér, því að ég er hógvær og auðmjúkur í hjarta.</w:t>
      </w:r>
    </w:p>
    <w:p/>
    <w:p>
      <w:r xmlns:w="http://schemas.openxmlformats.org/wordprocessingml/2006/main">
        <w:t xml:space="preserve">2: Jakobsbréf 4:10 - Auðmýkið yður fyrir Drottni, og hann mun lyfta yður upp.</w:t>
      </w:r>
    </w:p>
    <w:p/>
    <w:p>
      <w:r xmlns:w="http://schemas.openxmlformats.org/wordprocessingml/2006/main">
        <w:t xml:space="preserve">Sálmarnir 25:10 Allir vegir Drottins eru miskunn og trúfesti þeim, sem halda sáttmála hans og vitnisburð.</w:t>
      </w:r>
    </w:p>
    <w:p/>
    <w:p>
      <w:r xmlns:w="http://schemas.openxmlformats.org/wordprocessingml/2006/main">
        <w:t xml:space="preserve">Sálmur 25:10 leggur áherslu á mikilvægi þess að fylgja sáttmála Guðs og vitnisburði til að hljóta miskunn hans og sannleika.</w:t>
      </w:r>
    </w:p>
    <w:p/>
    <w:p>
      <w:r xmlns:w="http://schemas.openxmlformats.org/wordprocessingml/2006/main">
        <w:t xml:space="preserve">1. Miskunn og sannleikur Guðs: Að kanna slóðir Drottins</w:t>
      </w:r>
    </w:p>
    <w:p/>
    <w:p>
      <w:r xmlns:w="http://schemas.openxmlformats.org/wordprocessingml/2006/main">
        <w:t xml:space="preserve">2. Sáttmáli og vitnisburður Guðs: Að uppfylla vilja Drottins</w:t>
      </w:r>
    </w:p>
    <w:p/>
    <w:p>
      <w:r xmlns:w="http://schemas.openxmlformats.org/wordprocessingml/2006/main">
        <w:t xml:space="preserve">1. Sálmur 25:10</w:t>
      </w:r>
    </w:p>
    <w:p/>
    <w:p>
      <w:r xmlns:w="http://schemas.openxmlformats.org/wordprocessingml/2006/main">
        <w:t xml:space="preserve">2. Míka 6:8 - Hann hefur sýnt þér, maður, hvað er gott. Og hvers krefst Drottinn af þér? Að hegða sér réttlátlega og elska miskunn og ganga auðmjúklega með Guði þínum.</w:t>
      </w:r>
    </w:p>
    <w:p/>
    <w:p>
      <w:r xmlns:w="http://schemas.openxmlformats.org/wordprocessingml/2006/main">
        <w:t xml:space="preserve">Sálmarnir 25:11 Vegna nafns þíns, Drottinn, fyrirgefðu misgjörð mína. því það er frábært.</w:t>
      </w:r>
    </w:p>
    <w:p/>
    <w:p>
      <w:r xmlns:w="http://schemas.openxmlformats.org/wordprocessingml/2006/main">
        <w:t xml:space="preserve">Sálmaritarinn viðurkennir hversu miklar syndir þeirra eru og biður Drottin að fyrirgefa þeim í sínu nafni.</w:t>
      </w:r>
    </w:p>
    <w:p/>
    <w:p>
      <w:r xmlns:w="http://schemas.openxmlformats.org/wordprocessingml/2006/main">
        <w:t xml:space="preserve">1: Við verðum að vera auðmjúk og viðurkenna syndir okkar og biðja Drottin um fyrirgefningu í hans nafni.</w:t>
      </w:r>
    </w:p>
    <w:p/>
    <w:p>
      <w:r xmlns:w="http://schemas.openxmlformats.org/wordprocessingml/2006/main">
        <w:t xml:space="preserve">2: Drottinn er alltaf fús til að fyrirgefa okkur, sama hversu miklar syndir okkar eru.</w:t>
      </w:r>
    </w:p>
    <w:p/>
    <w:p>
      <w:r xmlns:w="http://schemas.openxmlformats.org/wordprocessingml/2006/main">
        <w:t xml:space="preserve">1:1 Jóhannesarguðspjall 1:9 - Ef við játum syndir okkar, þá er hann trúr og réttlátur til að fyrirgefa okkur syndir okkar og hreinsa okkur af öllu ranglæti.</w:t>
      </w:r>
    </w:p>
    <w:p/>
    <w:p>
      <w:r xmlns:w="http://schemas.openxmlformats.org/wordprocessingml/2006/main">
        <w:t xml:space="preserve">2: Efesusbréfið 1:7 - Í honum höfum vér endurlausnina með blóði hans, fyrirgefningu misgjörða okkar, eftir auðæfum náðar hans.</w:t>
      </w:r>
    </w:p>
    <w:p/>
    <w:p>
      <w:r xmlns:w="http://schemas.openxmlformats.org/wordprocessingml/2006/main">
        <w:t xml:space="preserve">Sálmarnir 25:12 Hvaða maður er það sem óttast Drottin? hann skal kenna á þann hátt sem hann velur.</w:t>
      </w:r>
    </w:p>
    <w:p/>
    <w:p>
      <w:r xmlns:w="http://schemas.openxmlformats.org/wordprocessingml/2006/main">
        <w:t xml:space="preserve">Þeir sem óttast Drottin munu fá fræðslu af honum á þann hátt sem hann kýs.</w:t>
      </w:r>
    </w:p>
    <w:p/>
    <w:p>
      <w:r xmlns:w="http://schemas.openxmlformats.org/wordprocessingml/2006/main">
        <w:t xml:space="preserve">1. Vegur Drottins: Að læra að óttast Drottin</w:t>
      </w:r>
    </w:p>
    <w:p/>
    <w:p>
      <w:r xmlns:w="http://schemas.openxmlformats.org/wordprocessingml/2006/main">
        <w:t xml:space="preserve">2. Óttalegt hjarta: Velja veg Drottins</w:t>
      </w:r>
    </w:p>
    <w:p/>
    <w:p>
      <w:r xmlns:w="http://schemas.openxmlformats.org/wordprocessingml/2006/main">
        <w:t xml:space="preserve">1. Orðskviðirnir 16:17-19 - Hraðbraut hreinskilinna forðast illt; hver sem gætir götu hans, varðveitir líf sitt. Hroki gengur á undan tortímingu og hrokafullur andi á undan falli. Betra er að vera lítillátur með fátækum en að skipta herfangi með dramblátum.</w:t>
      </w:r>
    </w:p>
    <w:p/>
    <w:p>
      <w:r xmlns:w="http://schemas.openxmlformats.org/wordprocessingml/2006/main">
        <w:t xml:space="preserve">2. Jeremía 10:23-24 - Ég veit, Drottinn, að vegur manns er ekki í honum sjálfum. það er ekki í manninum sem gengur að stýra skrefum sínum. Drottinn, leiðrétt mig, en með réttlæti. ekki í reiði þinni, svo að þú gjörir mig ekki að engu.</w:t>
      </w:r>
    </w:p>
    <w:p/>
    <w:p>
      <w:r xmlns:w="http://schemas.openxmlformats.org/wordprocessingml/2006/main">
        <w:t xml:space="preserve">Sálmarnir 25:13 Sál hans skal búa í friði; og niðjar hans munu erfa jörðina.</w:t>
      </w:r>
    </w:p>
    <w:p/>
    <w:p>
      <w:r xmlns:w="http://schemas.openxmlformats.org/wordprocessingml/2006/main">
        <w:t xml:space="preserve">Sálmur 25 minnir okkur á að þeir sem treysta á Drottin munu hafa sál sína í hvíld og afkomendur þeirra verða blessaðir með jörðinni.</w:t>
      </w:r>
    </w:p>
    <w:p/>
    <w:p>
      <w:r xmlns:w="http://schemas.openxmlformats.org/wordprocessingml/2006/main">
        <w:t xml:space="preserve">1. Blessun þess að treysta á Drottin</w:t>
      </w:r>
    </w:p>
    <w:p/>
    <w:p>
      <w:r xmlns:w="http://schemas.openxmlformats.org/wordprocessingml/2006/main">
        <w:t xml:space="preserve">2. Laun trúarinnar á Drottin</w:t>
      </w:r>
    </w:p>
    <w:p/>
    <w:p>
      <w:r xmlns:w="http://schemas.openxmlformats.org/wordprocessingml/2006/main">
        <w:t xml:space="preserve">1. Jesaja 26:3-4 - "Þú munt varðveita í fullkomnum friði þá sem eru staðfastir, því að þeir treysta á þig. Treystu Drottni að eilífu, því að Drottinn, Drottinn sjálfur, er bjargið eilíft."</w:t>
      </w:r>
    </w:p>
    <w:p/>
    <w:p>
      <w:r xmlns:w="http://schemas.openxmlformats.org/wordprocessingml/2006/main">
        <w:t xml:space="preserve">2. Sálmarnir 91:14-16 - "Af því að hann elskar mig," segir Drottinn, "mun ég bjarga honum, ég mun vernda hann, því að hann kannast við nafn mitt. Hann mun ákalla mig og ég mun svara honum, mun vera með honum í nauðum, ég mun frelsa hann og heiðra hann."</w:t>
      </w:r>
    </w:p>
    <w:p/>
    <w:p>
      <w:r xmlns:w="http://schemas.openxmlformats.org/wordprocessingml/2006/main">
        <w:t xml:space="preserve">Sálmarnir 25:14 Leyndardómur Drottins er hjá þeim er óttast hann. og hann mun sýna þeim sáttmála sinn.</w:t>
      </w:r>
    </w:p>
    <w:p/>
    <w:p>
      <w:r xmlns:w="http://schemas.openxmlformats.org/wordprocessingml/2006/main">
        <w:t xml:space="preserve">Drottinn opinberar sáttmála sinn þeim sem virða hann.</w:t>
      </w:r>
    </w:p>
    <w:p/>
    <w:p>
      <w:r xmlns:w="http://schemas.openxmlformats.org/wordprocessingml/2006/main">
        <w:t xml:space="preserve">1: Þegar við virðum Drottin sýnir hann okkur fyrirheit sín og áætlanir.</w:t>
      </w:r>
    </w:p>
    <w:p/>
    <w:p>
      <w:r xmlns:w="http://schemas.openxmlformats.org/wordprocessingml/2006/main">
        <w:t xml:space="preserve">2: Virðing fyrir Drottni er nauðsynleg til að skilja sáttmála hans.</w:t>
      </w:r>
    </w:p>
    <w:p/>
    <w:p>
      <w:r xmlns:w="http://schemas.openxmlformats.org/wordprocessingml/2006/main">
        <w:t xml:space="preserve">1: Orðskviðirnir 9:10 - Ótti Drottins er upphaf viskunnar og þekking hins heilaga er skilningur.</w:t>
      </w:r>
    </w:p>
    <w:p/>
    <w:p>
      <w:r xmlns:w="http://schemas.openxmlformats.org/wordprocessingml/2006/main">
        <w:t xml:space="preserve">2: Sálmur 111:10 - Ótti Drottins er upphaf viskunnar; allir þeir sem stunda það hafa góðan skilning. Lofgjörð hans varir að eilífu!</w:t>
      </w:r>
    </w:p>
    <w:p/>
    <w:p>
      <w:r xmlns:w="http://schemas.openxmlformats.org/wordprocessingml/2006/main">
        <w:t xml:space="preserve">Sálmarnir 25:15 Augu mín eru ætíð til Drottins. því að hann mun rífa fætur mína úr netinu.</w:t>
      </w:r>
    </w:p>
    <w:p/>
    <w:p>
      <w:r xmlns:w="http://schemas.openxmlformats.org/wordprocessingml/2006/main">
        <w:t xml:space="preserve">Sálmaritarinn lýsir trú sinni á Guð og treystir á hann til að bjarga þeim úr vandræðum þeirra.</w:t>
      </w:r>
    </w:p>
    <w:p/>
    <w:p>
      <w:r xmlns:w="http://schemas.openxmlformats.org/wordprocessingml/2006/main">
        <w:t xml:space="preserve">1. Guð er fær um að bjarga okkur úr baráttu okkar</w:t>
      </w:r>
    </w:p>
    <w:p/>
    <w:p>
      <w:r xmlns:w="http://schemas.openxmlformats.org/wordprocessingml/2006/main">
        <w:t xml:space="preserve">2. Að treysta Guði á erfiðum tímum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37:39 - En hjálpræði réttlátra er frá Drottni, hann er styrkur þeirra á neyðartímum.</w:t>
      </w:r>
    </w:p>
    <w:p/>
    <w:p>
      <w:r xmlns:w="http://schemas.openxmlformats.org/wordprocessingml/2006/main">
        <w:t xml:space="preserve">Sálmarnir 25:16 Snú þú þér til mín og miskunna þú mér. því að ég er auðn og þjáður.</w:t>
      </w:r>
    </w:p>
    <w:p/>
    <w:p>
      <w:r xmlns:w="http://schemas.openxmlformats.org/wordprocessingml/2006/main">
        <w:t xml:space="preserve">Sálmur 25 býður Guði að snúa sér til sálmaritarans og miskunna sig yfir þeim vegna auðnarinnar og þrenginga.</w:t>
      </w:r>
    </w:p>
    <w:p/>
    <w:p>
      <w:r xmlns:w="http://schemas.openxmlformats.org/wordprocessingml/2006/main">
        <w:t xml:space="preserve">1. Skilyrðislaus ást Guðs til þeirra sem þurfa á því að halda</w:t>
      </w:r>
    </w:p>
    <w:p/>
    <w:p>
      <w:r xmlns:w="http://schemas.openxmlformats.org/wordprocessingml/2006/main">
        <w:t xml:space="preserve">2. Kraftur bænarinnar á neyðartímum</w:t>
      </w:r>
    </w:p>
    <w:p/>
    <w:p>
      <w:r xmlns:w="http://schemas.openxmlformats.org/wordprocessingml/2006/main">
        <w:t xml:space="preserve">1. Harmljóðin 3:22-23 Miskunnsemi Drottins lýkur aldrei; miskunn hans tekur aldrei enda; þeir eru nýir á hverjum morgni; mikil er trúfesti þín.</w:t>
      </w:r>
    </w:p>
    <w:p/>
    <w:p>
      <w:r xmlns:w="http://schemas.openxmlformats.org/wordprocessingml/2006/main">
        <w:t xml:space="preserve">2. Matteusarguðspjall 5:7 Sælir eru miskunnsamir, því að þeim mun miskunn hljóta.</w:t>
      </w:r>
    </w:p>
    <w:p/>
    <w:p>
      <w:r xmlns:w="http://schemas.openxmlformats.org/wordprocessingml/2006/main">
        <w:t xml:space="preserve">Sálmarnir 25:17 Þrengingar hjarta míns stækka, leið þú mig út úr neyð minni.</w:t>
      </w:r>
    </w:p>
    <w:p/>
    <w:p>
      <w:r xmlns:w="http://schemas.openxmlformats.org/wordprocessingml/2006/main">
        <w:t xml:space="preserve">Sálmaritarinn biðlar til Guðs um hjálp við að leysa vandræði sín.</w:t>
      </w:r>
    </w:p>
    <w:p/>
    <w:p>
      <w:r xmlns:w="http://schemas.openxmlformats.org/wordprocessingml/2006/main">
        <w:t xml:space="preserve">1. Guð er alltaf tilbúinn til að hjálpa okkur á erfiðleikatímum</w:t>
      </w:r>
    </w:p>
    <w:p/>
    <w:p>
      <w:r xmlns:w="http://schemas.openxmlformats.org/wordprocessingml/2006/main">
        <w:t xml:space="preserve">2. Að snúa sér til Guðs á erfiðleikatímum</w:t>
      </w:r>
    </w:p>
    <w:p/>
    <w:p>
      <w:r xmlns:w="http://schemas.openxmlformats.org/wordprocessingml/2006/main">
        <w:t xml:space="preserve">1. Sálmur 51:17 - Fórnir Guðs eru sundurkramur andi: sundurkramt og sundurkramið hjarta, ó Guð, þú fyrirlítur ekki.</w:t>
      </w:r>
    </w:p>
    <w:p/>
    <w:p>
      <w:r xmlns:w="http://schemas.openxmlformats.org/wordprocessingml/2006/main">
        <w:t xml:space="preserve">2. Matteusarguðspjall 11:28-30 -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Sálmarnir 25:18 Lít á eymd mína og kvöl mína. og fyrirgef allar mínar syndir.</w:t>
      </w:r>
    </w:p>
    <w:p/>
    <w:p>
      <w:r xmlns:w="http://schemas.openxmlformats.org/wordprocessingml/2006/main">
        <w:t xml:space="preserve">Bæn til Guðs um að fyrirgefa syndir ræðumanns í ljósi þrenginga hans og sársauka.</w:t>
      </w:r>
    </w:p>
    <w:p/>
    <w:p>
      <w:r xmlns:w="http://schemas.openxmlformats.org/wordprocessingml/2006/main">
        <w:t xml:space="preserve">1. Kraftur fyrirgefningar: Hugleiðing um Sálm 25:18</w:t>
      </w:r>
    </w:p>
    <w:p/>
    <w:p>
      <w:r xmlns:w="http://schemas.openxmlformats.org/wordprocessingml/2006/main">
        <w:t xml:space="preserve">2. Miskunn Guðs: Rannsókn á Sálmum 25:18</w:t>
      </w:r>
    </w:p>
    <w:p/>
    <w:p>
      <w:r xmlns:w="http://schemas.openxmlformats.org/wordprocessingml/2006/main">
        <w:t xml:space="preserve">1. Sálmur 103:12 - Svo langt sem austur er frá vestri, svo langt hefur hann fjarlægt afbrot okkar frá okkur.</w:t>
      </w:r>
    </w:p>
    <w:p/>
    <w:p>
      <w:r xmlns:w="http://schemas.openxmlformats.org/wordprocessingml/2006/main">
        <w:t xml:space="preserve">2. Sálmur 32:1-2 - Sæll er sá sem brot hans er fyrirgefið, synd hans er hulin. Sæll er sá maður, sem Drottinn álítur ekki misgjörð og í anda hans eru engin svik.</w:t>
      </w:r>
    </w:p>
    <w:p/>
    <w:p>
      <w:r xmlns:w="http://schemas.openxmlformats.org/wordprocessingml/2006/main">
        <w:t xml:space="preserve">Sálmarnir 25:19 Líttu á óvini mína. því þeir eru margir; og þeir hata mig með grimmu hatri.</w:t>
      </w:r>
    </w:p>
    <w:p/>
    <w:p>
      <w:r xmlns:w="http://schemas.openxmlformats.org/wordprocessingml/2006/main">
        <w:t xml:space="preserve">Sálmaritarinn lýsir tilfinningum þess að vera hataður af mörgum óvinum með grimmt hatri.</w:t>
      </w:r>
    </w:p>
    <w:p/>
    <w:p>
      <w:r xmlns:w="http://schemas.openxmlformats.org/wordprocessingml/2006/main">
        <w:t xml:space="preserve">1. Þegar óvinir koma upp - Hvernig á að standa fast í trú</w:t>
      </w:r>
    </w:p>
    <w:p/>
    <w:p>
      <w:r xmlns:w="http://schemas.openxmlformats.org/wordprocessingml/2006/main">
        <w:t xml:space="preserve">2. Að sigrast á hatri með kærleika og samúð</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Rómverjabréfið 12:19-21 - Hefndið ekki, kæru vinir, heldur skiljið eftir pláss fyrir reiði Guðs, því ritað er: Það er mitt að hefna; Ég mun endurgjalda, segir Drottinn. Þvert á móti: Ef óvinur þinn er svangur, gefðu honum að borða; ef hann er þyrstur, gefðu honum eitthvað að drekka. Með því að gera þetta munt þú hrúga brennandi kolum á höfuð hans.</w:t>
      </w:r>
    </w:p>
    <w:p/>
    <w:p>
      <w:r xmlns:w="http://schemas.openxmlformats.org/wordprocessingml/2006/main">
        <w:t xml:space="preserve">Sálmarnir 25:20 Varðveit sálu mína og frelsa mig, lát mig ekki verða til skammar. því að ég treysti þér.</w:t>
      </w:r>
    </w:p>
    <w:p/>
    <w:p>
      <w:r xmlns:w="http://schemas.openxmlformats.org/wordprocessingml/2006/main">
        <w:t xml:space="preserve">Guð er uppspretta styrks og skjóls fyrir þá sem treysta á hann.</w:t>
      </w:r>
    </w:p>
    <w:p/>
    <w:p>
      <w:r xmlns:w="http://schemas.openxmlformats.org/wordprocessingml/2006/main">
        <w:t xml:space="preserve">1. Guð er okkar athvarf og styrkur</w:t>
      </w:r>
    </w:p>
    <w:p/>
    <w:p>
      <w:r xmlns:w="http://schemas.openxmlformats.org/wordprocessingml/2006/main">
        <w:t xml:space="preserve">2. Að treysta Guði</w:t>
      </w:r>
    </w:p>
    <w:p/>
    <w:p>
      <w:r xmlns:w="http://schemas.openxmlformats.org/wordprocessingml/2006/main">
        <w:t xml:space="preserve">1. Sálmur 46:1 - "Guð er vort hæli og styrkur, hjálp í neyð."</w:t>
      </w:r>
    </w:p>
    <w:p/>
    <w:p>
      <w:r xmlns:w="http://schemas.openxmlformats.org/wordprocessingml/2006/main">
        <w:t xml:space="preserve">2. Jeremía 17:7-8 - "Sæll er sá maður sem treystir á Drottin, sem Drottinn treystir. Hann er eins og tré gróðursett við vatn, sem sendir rætur sínar út við lækinn og óttast ekki þegar hitinn kemur, því að laufin eru græn og eru ekki áhyggjufull á þurrkaárinu, því það hættir ekki að bera ávöxt.</w:t>
      </w:r>
    </w:p>
    <w:p/>
    <w:p>
      <w:r xmlns:w="http://schemas.openxmlformats.org/wordprocessingml/2006/main">
        <w:t xml:space="preserve">Sálmarnir 25:21 Lát ráðvendni og ráðvendni varðveita mig; því að ég bíð þín.</w:t>
      </w:r>
    </w:p>
    <w:p/>
    <w:p>
      <w:r xmlns:w="http://schemas.openxmlformats.org/wordprocessingml/2006/main">
        <w:t xml:space="preserve">Þessi texti talar um mikilvægi ráðvendni og réttvísi, að treysta á Guð til að veita vernd og leiðsögn.</w:t>
      </w:r>
    </w:p>
    <w:p/>
    <w:p>
      <w:r xmlns:w="http://schemas.openxmlformats.org/wordprocessingml/2006/main">
        <w:t xml:space="preserve">1. "Heiðindi og heiðarleiki: leið til guðlegrar verndar"</w:t>
      </w:r>
    </w:p>
    <w:p/>
    <w:p>
      <w:r xmlns:w="http://schemas.openxmlformats.org/wordprocessingml/2006/main">
        <w:t xml:space="preserve">2. "Treysta á Drottin: Uppspretta styrks"</w:t>
      </w:r>
    </w:p>
    <w:p/>
    <w:p>
      <w:r xmlns:w="http://schemas.openxmlformats.org/wordprocessingml/2006/main">
        <w:t xml:space="preserve">1. Orðskviðirnir 11:3 - "Ráðvísi hinna hreinskilnu leiðbeinir þeim, en rangsnúningur afbrotamanna tortímir þeim."</w:t>
      </w:r>
    </w:p>
    <w:p/>
    <w:p>
      <w:r xmlns:w="http://schemas.openxmlformats.org/wordprocessingml/2006/main">
        <w:t xml:space="preserve">2. 1. Pétursbréf 5:7 - "Varpið allri áhyggju yðar á hann, því að hann ber umhyggju fyrir yður."</w:t>
      </w:r>
    </w:p>
    <w:p/>
    <w:p>
      <w:r xmlns:w="http://schemas.openxmlformats.org/wordprocessingml/2006/main">
        <w:t xml:space="preserve">Sálmarnir 25:22 Los Ísrael, ó Guð, úr öllum neyð hans.</w:t>
      </w:r>
    </w:p>
    <w:p/>
    <w:p>
      <w:r xmlns:w="http://schemas.openxmlformats.org/wordprocessingml/2006/main">
        <w:t xml:space="preserve">Sálmur 25:22 kallar á Guð að frelsa Ísrael úr þrengingum sínum.</w:t>
      </w:r>
    </w:p>
    <w:p/>
    <w:p>
      <w:r xmlns:w="http://schemas.openxmlformats.org/wordprocessingml/2006/main">
        <w:t xml:space="preserve">1: Boða endurlausnarmátt Guðs</w:t>
      </w:r>
    </w:p>
    <w:p/>
    <w:p>
      <w:r xmlns:w="http://schemas.openxmlformats.org/wordprocessingml/2006/main">
        <w:t xml:space="preserve">2: Að treysta á endurlausn Drottins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8:28 - "Og vér vitum að þeim sem elska Guð samverkar allt til góðs, þeim sem kallaðir eru samkvæmt fyrirætlun hans."</w:t>
      </w:r>
    </w:p>
    <w:p/>
    <w:p>
      <w:r xmlns:w="http://schemas.openxmlformats.org/wordprocessingml/2006/main">
        <w:t xml:space="preserve">Sálmur 26 er sálmur um ráðvendni og ákall um réttlætingu. Sálmaritarinn lýsir yfir sakleysi sínu og réttlæti frammi fyrir Guði og lýsir löngun sinni til að tilbiðja hann af einlægni.</w:t>
      </w:r>
    </w:p>
    <w:p/>
    <w:p>
      <w:r xmlns:w="http://schemas.openxmlformats.org/wordprocessingml/2006/main">
        <w:t xml:space="preserve">1. málsgrein: Sálmaritarinn boðar ráðvendni sína og býður Guði að rannsaka hjarta sitt og gjörðir. Hann staðfestir hollustu sína við Guð og lýsir löngun sinni til að ganga í sannleika hans. Sálmaritarinn fjarlægist hina óguðlegu og lýsir yfir vilja sínum til að lofa Guð (Sálmur 26:1-8).</w:t>
      </w:r>
    </w:p>
    <w:p/>
    <w:p>
      <w:r xmlns:w="http://schemas.openxmlformats.org/wordprocessingml/2006/main">
        <w:t xml:space="preserve">2. málsgrein: Sálmaritarinn biður um frelsun úr hópi illvirkja. Hann ítrekar skuldbindingu sína um að ganga í réttlæti og biður Guð að endurleysa sig og vera honum náðugur. Sálminum lýkur með þakkarheiti (Sálmur 26:9-12).</w:t>
      </w:r>
    </w:p>
    <w:p/>
    <w:p>
      <w:r xmlns:w="http://schemas.openxmlformats.org/wordprocessingml/2006/main">
        <w:t xml:space="preserve">Í stuttu máli,</w:t>
      </w:r>
    </w:p>
    <w:p>
      <w:r xmlns:w="http://schemas.openxmlformats.org/wordprocessingml/2006/main">
        <w:t xml:space="preserve">Sálmur tuttugu og sex kynnir</w:t>
      </w:r>
    </w:p>
    <w:p>
      <w:r xmlns:w="http://schemas.openxmlformats.org/wordprocessingml/2006/main">
        <w:t xml:space="preserve">yfirlýsing um heiðarleika,</w:t>
      </w:r>
    </w:p>
    <w:p>
      <w:r xmlns:w="http://schemas.openxmlformats.org/wordprocessingml/2006/main">
        <w:t xml:space="preserve">og bón um réttlætingu,</w:t>
      </w:r>
    </w:p>
    <w:p>
      <w:r xmlns:w="http://schemas.openxmlformats.org/wordprocessingml/2006/main">
        <w:t xml:space="preserve">undirstrika hollustu við sannleika Guðs, aðskilnað frá illsku og að treysta á náð hans.</w:t>
      </w:r>
    </w:p>
    <w:p/>
    <w:p>
      <w:r xmlns:w="http://schemas.openxmlformats.org/wordprocessingml/2006/main">
        <w:t xml:space="preserve">Að leggja áherslu á réttlæti sem náðst er með því að staðfesta hollustu og leitast við að rannsaka Guð,</w:t>
      </w:r>
    </w:p>
    <w:p>
      <w:r xmlns:w="http://schemas.openxmlformats.org/wordprocessingml/2006/main">
        <w:t xml:space="preserve">og leggja áherslu á beiðni sem náðst hefur með því að biðja um frelsun.</w:t>
      </w:r>
    </w:p>
    <w:p>
      <w:r xmlns:w="http://schemas.openxmlformats.org/wordprocessingml/2006/main">
        <w:t xml:space="preserve">Að minnast á guðfræðilega íhugun sem sýnd er um að viðurkenna þörfina fyrir endurlausn á sama tíma og þakklæti er tjáð með þakkarheitum.</w:t>
      </w:r>
    </w:p>
    <w:p/>
    <w:p>
      <w:r xmlns:w="http://schemas.openxmlformats.org/wordprocessingml/2006/main">
        <w:t xml:space="preserve">Sálmarnir 26:1 Dæmið mig, Drottinn! Því að ég hef gengið í ráðvendni minni. Ég treysti Drottni. því skal eg ekki renna.</w:t>
      </w:r>
    </w:p>
    <w:p/>
    <w:p>
      <w:r xmlns:w="http://schemas.openxmlformats.org/wordprocessingml/2006/main">
        <w:t xml:space="preserve">Sálmaritarinn lýsir yfir trausti þeirra á Drottin og biður um að verða dæmdur af honum.</w:t>
      </w:r>
    </w:p>
    <w:p/>
    <w:p>
      <w:r xmlns:w="http://schemas.openxmlformats.org/wordprocessingml/2006/main">
        <w:t xml:space="preserve">1. Heilindi: Leiðin að hjarta Guðs</w:t>
      </w:r>
    </w:p>
    <w:p/>
    <w:p>
      <w:r xmlns:w="http://schemas.openxmlformats.org/wordprocessingml/2006/main">
        <w:t xml:space="preserve">2. Að treysta á Drottin: Stöðugt öryggi okkar</w:t>
      </w:r>
    </w:p>
    <w:p/>
    <w:p>
      <w:r xmlns:w="http://schemas.openxmlformats.org/wordprocessingml/2006/main">
        <w:t xml:space="preserve">1. Orðskviðirnir 28:20 - Trúfastur maður mun gnægð af blessunum, en sá sem flýtir sér að verða ríkur, verður ekki saklaus.</w:t>
      </w:r>
    </w:p>
    <w:p/>
    <w:p>
      <w:r xmlns:w="http://schemas.openxmlformats.org/wordprocessingml/2006/main">
        <w:t xml:space="preserve">2. Sálmur 25:4 - Sýn mér vegu þína, Drottinn; kenn mér vegu þína.</w:t>
      </w:r>
    </w:p>
    <w:p/>
    <w:p>
      <w:r xmlns:w="http://schemas.openxmlformats.org/wordprocessingml/2006/main">
        <w:t xml:space="preserve">Sálmarnir 26:2 Rannsakaðu mig, Drottinn, og reyndu mig. reyndu í taumana og hjartað.</w:t>
      </w:r>
    </w:p>
    <w:p/>
    <w:p>
      <w:r xmlns:w="http://schemas.openxmlformats.org/wordprocessingml/2006/main">
        <w:t xml:space="preserve">Sálmaritarinn biður Guð að rannsaka hann og sanna, prófa innstu hugsanir hans og hvata.</w:t>
      </w:r>
    </w:p>
    <w:p/>
    <w:p>
      <w:r xmlns:w="http://schemas.openxmlformats.org/wordprocessingml/2006/main">
        <w:t xml:space="preserve">1: Guð vill að við séum heiðarleg og opin fyrir skoðun hans.</w:t>
      </w:r>
    </w:p>
    <w:p/>
    <w:p>
      <w:r xmlns:w="http://schemas.openxmlformats.org/wordprocessingml/2006/main">
        <w:t xml:space="preserve">2: Við verðum að vera fús til að beygja okkur undir próf Guðs ef við ætlum að vaxa í trú okkar.</w:t>
      </w:r>
    </w:p>
    <w:p/>
    <w:p>
      <w:r xmlns:w="http://schemas.openxmlformats.org/wordprocessingml/2006/main">
        <w:t xml:space="preserve">1: Jakobsbréfið 1:2-4 - Teljið það alla gleði, bræður mínir, þegar þið lendið í margvíslegum prófraunum, því að þið vitið að prófraun trúar ykkar veldur staðfestu. Og lát stöðugleikann hafa fullan áhrif, svo að þú sért fullkominn og fullkominn og skortir ekkert.</w:t>
      </w:r>
    </w:p>
    <w:p/>
    <w:p>
      <w:r xmlns:w="http://schemas.openxmlformats.org/wordprocessingml/2006/main">
        <w:t xml:space="preserve">2:1 Pétursbréf 1:6-7 - Yfir þessu fagnið þér, þó að þér hafið nú um skamma stund, ef þörf krefur, verið hryggð yfir ýmsum prófraunum, svo að sannreynd trúarbragða þinnar er dýrmætari en gull, sem eyðist þótt hún sé. Reynt með eldi getur leitt til lofs og dýrðar og heiðurs við opinberun Jesú Krists.</w:t>
      </w:r>
    </w:p>
    <w:p/>
    <w:p>
      <w:r xmlns:w="http://schemas.openxmlformats.org/wordprocessingml/2006/main">
        <w:t xml:space="preserve">Sálmarnir 26:3 Því að miskunn þín er fyrir augum mínum, og ég hef gengið í sannleika þínum.</w:t>
      </w:r>
    </w:p>
    <w:p/>
    <w:p>
      <w:r xmlns:w="http://schemas.openxmlformats.org/wordprocessingml/2006/main">
        <w:t xml:space="preserve">Sálmaritarinn lýsir trú sinni á Guð og bendir á að kærleikur Guðs sé fyrir augum hans og að hann hafi gengið í sannleika Guðs.</w:t>
      </w:r>
    </w:p>
    <w:p/>
    <w:p>
      <w:r xmlns:w="http://schemas.openxmlformats.org/wordprocessingml/2006/main">
        <w:t xml:space="preserve">1. "Máttur trúarinnar á Guð"</w:t>
      </w:r>
    </w:p>
    <w:p/>
    <w:p>
      <w:r xmlns:w="http://schemas.openxmlformats.org/wordprocessingml/2006/main">
        <w:t xml:space="preserve">2. "Að lifa í sannleika Guðs"</w:t>
      </w:r>
    </w:p>
    <w:p/>
    <w:p>
      <w:r xmlns:w="http://schemas.openxmlformats.org/wordprocessingml/2006/main">
        <w:t xml:space="preserve">1. Jesaja 26:3 - "Þú munt varðveita hann í fullkomnum friði, sem hugur er hjá þér, af því að hann treystir á þig."</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Sálmarnir 26:4 Ég hef ekki setið hjá fánýtum mönnum, og ég mun ekki ganga inn með töframönnum.</w:t>
      </w:r>
    </w:p>
    <w:p/>
    <w:p>
      <w:r xmlns:w="http://schemas.openxmlformats.org/wordprocessingml/2006/main">
        <w:t xml:space="preserve">Sálmaritarinn lýsir því yfir að þeir hafi ekki tengt sig við þá sem stunda tómar eltingar eða þá sem ljúga.</w:t>
      </w:r>
    </w:p>
    <w:p/>
    <w:p>
      <w:r xmlns:w="http://schemas.openxmlformats.org/wordprocessingml/2006/main">
        <w:t xml:space="preserve">1. Mikilvægi þess að greina á milli góðs og slæms félagsskapar.</w:t>
      </w:r>
    </w:p>
    <w:p/>
    <w:p>
      <w:r xmlns:w="http://schemas.openxmlformats.org/wordprocessingml/2006/main">
        <w:t xml:space="preserve">2. Kraftur sannleikans og ráðvendni í lífi okkar.</w:t>
      </w:r>
    </w:p>
    <w:p/>
    <w:p>
      <w:r xmlns:w="http://schemas.openxmlformats.org/wordprocessingml/2006/main">
        <w:t xml:space="preserve">1. Orðskviðirnir 13:20 - Gangið með hinum vitru og verðið vitur, því að félagi heimskingjanna verður fyrir skaða.</w:t>
      </w:r>
    </w:p>
    <w:p/>
    <w:p>
      <w:r xmlns:w="http://schemas.openxmlformats.org/wordprocessingml/2006/main">
        <w:t xml:space="preserve">2. Kólossubréfið 3:9-10 - Ljúgið ekki hver að öðrum, þar sem þið hafið aflagt gamla sjálfið með venjum þess og íklæðst hinu nýja sjálfi, sem endurnýjast í þekkingu eftir mynd skapara síns.</w:t>
      </w:r>
    </w:p>
    <w:p/>
    <w:p>
      <w:r xmlns:w="http://schemas.openxmlformats.org/wordprocessingml/2006/main">
        <w:t xml:space="preserve">Sálmarnir 26:5 Ég hataði söfnuð illvirkjanna. og mun ekki sitja með hinum óguðlegu.</w:t>
      </w:r>
    </w:p>
    <w:p/>
    <w:p>
      <w:r xmlns:w="http://schemas.openxmlformats.org/wordprocessingml/2006/main">
        <w:t xml:space="preserve">Sálmaritarinn lýsir óþokka á samkomum þeirra sem gera rangt og skuldbindur sig til að umgangast ekki hina óguðlegu.</w:t>
      </w:r>
    </w:p>
    <w:p/>
    <w:p>
      <w:r xmlns:w="http://schemas.openxmlformats.org/wordprocessingml/2006/main">
        <w:t xml:space="preserve">1. "Að velja réttlæti: Að hverfa frá illsku"</w:t>
      </w:r>
    </w:p>
    <w:p/>
    <w:p>
      <w:r xmlns:w="http://schemas.openxmlformats.org/wordprocessingml/2006/main">
        <w:t xml:space="preserve">2. "Gildi réttlætisins: Aðskilja þig frá syndinni"</w:t>
      </w:r>
    </w:p>
    <w:p/>
    <w:p>
      <w:r xmlns:w="http://schemas.openxmlformats.org/wordprocessingml/2006/main">
        <w:t xml:space="preserve">1. Orðskviðirnir 13:20 "Sá sem gengur með hinum vitru verður vitur, en félagi heimskingjanna verður fyrir skaða."</w:t>
      </w:r>
    </w:p>
    <w:p/>
    <w:p>
      <w:r xmlns:w="http://schemas.openxmlformats.org/wordprocessingml/2006/main">
        <w:t xml:space="preserve">2. Rómverjabréfið 12:2 "Samkvæmist þér ekki þessum heimi, heldur umbreytist fyrir endurnýjun huga yðar, til þess að með prófraun getið þér greint hvað er vilji Guðs, hvað er gott og þóknanlegt og fullkomið."</w:t>
      </w:r>
    </w:p>
    <w:p/>
    <w:p>
      <w:r xmlns:w="http://schemas.openxmlformats.org/wordprocessingml/2006/main">
        <w:t xml:space="preserve">Sálmarnir 26:6 Ég þvo hendur mínar í sakleysi, svo mun ég umkringja altari þitt, Drottinn.</w:t>
      </w:r>
    </w:p>
    <w:p/>
    <w:p>
      <w:r xmlns:w="http://schemas.openxmlformats.org/wordprocessingml/2006/main">
        <w:t xml:space="preserve">Í kaflanum er talað um að þvo hendur sínar í sakleysi og skuldbinda sig við Drottin og altari hans.</w:t>
      </w:r>
    </w:p>
    <w:p/>
    <w:p>
      <w:r xmlns:w="http://schemas.openxmlformats.org/wordprocessingml/2006/main">
        <w:t xml:space="preserve">1. Kraftur hreinnar samvisku: Hvernig á að lifa með sakleysi frammi fyrir Drottni</w:t>
      </w:r>
    </w:p>
    <w:p/>
    <w:p>
      <w:r xmlns:w="http://schemas.openxmlformats.org/wordprocessingml/2006/main">
        <w:t xml:space="preserve">2. Að tilbiðja Drottin af hreinu hjarta: Kostir þess að halda uppi heilagleika</w:t>
      </w:r>
    </w:p>
    <w:p/>
    <w:p>
      <w:r xmlns:w="http://schemas.openxmlformats.org/wordprocessingml/2006/main">
        <w:t xml:space="preserve">1. Rómverjabréfið 14:22 - Trúir þú? hafðu það fyrir þig frammi fyrir Guði. Sæll er sá sem ekki dæmir sjálfan sig í því sem hann leyfir.</w:t>
      </w:r>
    </w:p>
    <w:p/>
    <w:p>
      <w:r xmlns:w="http://schemas.openxmlformats.org/wordprocessingml/2006/main">
        <w:t xml:space="preserve">2. 1. Tímóteusarbréf 1:5 - Endalok boðorðsins er kærleikur af hreinu hjarta, góðri samvisku og óbeisluðri trú.</w:t>
      </w:r>
    </w:p>
    <w:p/>
    <w:p>
      <w:r xmlns:w="http://schemas.openxmlformats.org/wordprocessingml/2006/main">
        <w:t xml:space="preserve">Sálmarnir 26:7 til þess að ég megi kunngjöra með þakklætisrödd og segja frá öllum dásemdarverkum þínum.</w:t>
      </w:r>
    </w:p>
    <w:p/>
    <w:p>
      <w:r xmlns:w="http://schemas.openxmlformats.org/wordprocessingml/2006/main">
        <w:t xml:space="preserve">Sálmaritarinn þakkar Guði fyrir öll hans dásemdarverk.</w:t>
      </w:r>
    </w:p>
    <w:p/>
    <w:p>
      <w:r xmlns:w="http://schemas.openxmlformats.org/wordprocessingml/2006/main">
        <w:t xml:space="preserve">1. Að þakka Guði í öllum kringumstæðum</w:t>
      </w:r>
    </w:p>
    <w:p/>
    <w:p>
      <w:r xmlns:w="http://schemas.openxmlformats.org/wordprocessingml/2006/main">
        <w:t xml:space="preserve">2. Óstöðvandi lofgjörð og þakkargjörð til skapara okkar</w:t>
      </w:r>
    </w:p>
    <w:p/>
    <w:p>
      <w:r xmlns:w="http://schemas.openxmlformats.org/wordprocessingml/2006/main">
        <w:t xml:space="preserve">1. Kólossubréfið 3:15-17 - Látið frið Krists ríkja í hjörtum yðar, sem þér hafið sannarlega verið kallaðir til í einum líkama. Og vertu þakklátur. Lát orð Krists búa ríkulega í yður, kennið og áminnið hver annan í allri speki, syngið sálma og sálma og andlega söngva, með þakklæti í hjörtum til Guðs.</w:t>
      </w:r>
    </w:p>
    <w:p/>
    <w:p>
      <w:r xmlns:w="http://schemas.openxmlformats.org/wordprocessingml/2006/main">
        <w:t xml:space="preserve">2. 1. Þessaloníkubréf 5:18 - Þakkið undir öllum kringumstæðum; því að þetta er vilji Guðs fyrir yður í Kristi Jesú.</w:t>
      </w:r>
    </w:p>
    <w:p/>
    <w:p>
      <w:r xmlns:w="http://schemas.openxmlformats.org/wordprocessingml/2006/main">
        <w:t xml:space="preserve">Sálmarnir 26:8 Drottinn, ég elskaði bústað húss þíns og staðinn, þar sem vegsemd þín býr.</w:t>
      </w:r>
    </w:p>
    <w:p/>
    <w:p>
      <w:r xmlns:w="http://schemas.openxmlformats.org/wordprocessingml/2006/main">
        <w:t xml:space="preserve">Sálmaritarinn lýsir ást sinni á húsi Guðs og hvar heiður Guðs er.</w:t>
      </w:r>
    </w:p>
    <w:p/>
    <w:p>
      <w:r xmlns:w="http://schemas.openxmlformats.org/wordprocessingml/2006/main">
        <w:t xml:space="preserve">1. Ástin á húsi Guðs: Hvað þýðir það að elska stað Guðs?</w:t>
      </w:r>
    </w:p>
    <w:p/>
    <w:p>
      <w:r xmlns:w="http://schemas.openxmlformats.org/wordprocessingml/2006/main">
        <w:t xml:space="preserve">2. Að upplifa heiður Guðs: Hvernig mætum við nærveru Guðs?</w:t>
      </w:r>
    </w:p>
    <w:p/>
    <w:p>
      <w:r xmlns:w="http://schemas.openxmlformats.org/wordprocessingml/2006/main">
        <w:t xml:space="preserve">1. Jóhannesarguðspjall 4:23-24 - En sú stund kemur, og er nú, þegar sannir tilbiðjendur munu tilbiðja föðurinn í anda og sannleika, því að faðirinn leitar að slíkum til að tilbiðja hann. Guð er andi, og þeir sem tilbiðja hann skulu tilbiðja hann í anda og sannleika.</w:t>
      </w:r>
    </w:p>
    <w:p/>
    <w:p>
      <w:r xmlns:w="http://schemas.openxmlformats.org/wordprocessingml/2006/main">
        <w:t xml:space="preserve">2. 1. Korintubréf 3:16 - Vitið þér ekki, að þér eruð musteri Guðs og að andi Guðs býr í yður?</w:t>
      </w:r>
    </w:p>
    <w:p/>
    <w:p>
      <w:r xmlns:w="http://schemas.openxmlformats.org/wordprocessingml/2006/main">
        <w:t xml:space="preserve">Sálmarnir 26:9 Safnaðu ekki sálu minni með syndurum, né líf mitt með blóðugum mönnum.</w:t>
      </w:r>
    </w:p>
    <w:p/>
    <w:p>
      <w:r xmlns:w="http://schemas.openxmlformats.org/wordprocessingml/2006/main">
        <w:t xml:space="preserve">Þessi sálmur talar um mikilvægi þess að feta rétta leið og lifa lífi sem þóknast Guði.</w:t>
      </w:r>
    </w:p>
    <w:p/>
    <w:p>
      <w:r xmlns:w="http://schemas.openxmlformats.org/wordprocessingml/2006/main">
        <w:t xml:space="preserve">1. Mikilvægi þess að velja réttu leiðina</w:t>
      </w:r>
    </w:p>
    <w:p/>
    <w:p>
      <w:r xmlns:w="http://schemas.openxmlformats.org/wordprocessingml/2006/main">
        <w:t xml:space="preserve">2. Aðskilja okkur frá syndurum og blóðsúthellingum</w:t>
      </w:r>
    </w:p>
    <w:p/>
    <w:p>
      <w:r xmlns:w="http://schemas.openxmlformats.org/wordprocessingml/2006/main">
        <w:t xml:space="preserve">1. Efesusbréfið 5:15-17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2. 1. Pétursbréf 1:14-16 Eins og hlýðin börn skuluð þér ekki líkjast ástríðum fyrri fáfræði yðar, en eins og hann er heilagur, sem kallaði yður, þá skuluð þér og heilagir vera í allri breytni yðar, þar sem ritað er: Þú skalt vertu heilagur, því að ég er heilagur.</w:t>
      </w:r>
    </w:p>
    <w:p/>
    <w:p>
      <w:r xmlns:w="http://schemas.openxmlformats.org/wordprocessingml/2006/main">
        <w:t xml:space="preserve">Sálmarnir 26:10 Í þeirra höndum er ógæfa, og hægri hönd þeirra er full af mútum.</w:t>
      </w:r>
    </w:p>
    <w:p/>
    <w:p>
      <w:r xmlns:w="http://schemas.openxmlformats.org/wordprocessingml/2006/main">
        <w:t xml:space="preserve">Sálmaritarinn talar um þá sem gera rangt og nota mútur til að framkvæma illsku sína.</w:t>
      </w:r>
    </w:p>
    <w:p/>
    <w:p>
      <w:r xmlns:w="http://schemas.openxmlformats.org/wordprocessingml/2006/main">
        <w:t xml:space="preserve">1. Hætturnar af illsku og mútum</w:t>
      </w:r>
    </w:p>
    <w:p/>
    <w:p>
      <w:r xmlns:w="http://schemas.openxmlformats.org/wordprocessingml/2006/main">
        <w:t xml:space="preserve">2. Þörfin fyrir réttlæti og ráðvendni</w:t>
      </w:r>
    </w:p>
    <w:p/>
    <w:p>
      <w:r xmlns:w="http://schemas.openxmlformats.org/wordprocessingml/2006/main">
        <w:t xml:space="preserve">1. Orðskviðirnir 17:23 - Óguðlegur maður tekur mútur af faðmi til að rangfæra vegi réttlætisins.</w:t>
      </w:r>
    </w:p>
    <w:p/>
    <w:p>
      <w:r xmlns:w="http://schemas.openxmlformats.org/wordprocessingml/2006/main">
        <w:t xml:space="preserve">2. Míka 3:11 - Höfuð þess dæma fyrir mútur; prestar þess kenna gegn gjaldi; spámenn þess guðdómlega fyrir peninga.</w:t>
      </w:r>
    </w:p>
    <w:p/>
    <w:p>
      <w:r xmlns:w="http://schemas.openxmlformats.org/wordprocessingml/2006/main">
        <w:t xml:space="preserve">Sálmarnir 26:11 En ég vil ganga í ráðvendni minni, leysa mig og ver mér miskunnsamur.</w:t>
      </w:r>
    </w:p>
    <w:p/>
    <w:p>
      <w:r xmlns:w="http://schemas.openxmlformats.org/wordprocessingml/2006/main">
        <w:t xml:space="preserve">Sálmaritarinn lýsir yfir skuldbindingu sinni um að lifa í heilindum og biður um að vera endurleystur og sýnd miskunn.</w:t>
      </w:r>
    </w:p>
    <w:p/>
    <w:p>
      <w:r xmlns:w="http://schemas.openxmlformats.org/wordprocessingml/2006/main">
        <w:t xml:space="preserve">1. Kraftur ráðvendninnar: Hvernig á að rækta líf réttlætis</w:t>
      </w:r>
    </w:p>
    <w:p/>
    <w:p>
      <w:r xmlns:w="http://schemas.openxmlformats.org/wordprocessingml/2006/main">
        <w:t xml:space="preserve">2. Beiðni um endurlausn: Finndu styrk í veikleika þínum</w:t>
      </w:r>
    </w:p>
    <w:p/>
    <w:p>
      <w:r xmlns:w="http://schemas.openxmlformats.org/wordprocessingml/2006/main">
        <w:t xml:space="preserve">1. Orðskviðirnir 10:9 - "Hver sem gengur í ráðvendni, gengur öruggur, en sá sem gerir sína vegu krókótta, mun upplýst verða."</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Sálmarnir 26:12 Fótur minn stendur á sléttum stað, í söfnuðunum vil ég lofa Drottin.</w:t>
      </w:r>
    </w:p>
    <w:p/>
    <w:p>
      <w:r xmlns:w="http://schemas.openxmlformats.org/wordprocessingml/2006/main">
        <w:t xml:space="preserve">Sálmaritarinn lýsir yfir trúfesti sinni við Guð og lýsir löngun sinni til að blessa Drottin í viðurvist safnaðarins.</w:t>
      </w:r>
    </w:p>
    <w:p/>
    <w:p>
      <w:r xmlns:w="http://schemas.openxmlformats.org/wordprocessingml/2006/main">
        <w:t xml:space="preserve">1. "Stöndum staðfastur í trú: Hvernig á að vera staðfastur í miðri truflun"</w:t>
      </w:r>
    </w:p>
    <w:p/>
    <w:p>
      <w:r xmlns:w="http://schemas.openxmlformats.org/wordprocessingml/2006/main">
        <w:t xml:space="preserve">2. "Blessun safnaðartilbeiðslu: Að fagna nærveru Guðs saman"</w:t>
      </w:r>
    </w:p>
    <w:p/>
    <w:p>
      <w:r xmlns:w="http://schemas.openxmlformats.org/wordprocessingml/2006/main">
        <w:t xml:space="preserve">1. Hebreabréfið 10:25 - "yfirgefum ekki söfnun okkar, eins og sumra er háttur, heldur áminnum hver annan, og því meira sem þér sjáið daginn nálgast."</w:t>
      </w:r>
    </w:p>
    <w:p/>
    <w:p>
      <w:r xmlns:w="http://schemas.openxmlformats.org/wordprocessingml/2006/main">
        <w:t xml:space="preserve">2. Kólossubréfið 3:16-17 - "Látið orð Krists búa ríkulega í yður í allri speki, kennið og áminnið hver annan í sálmum og sálmum og andlegum söngvum, syngið Drottni af náð í hjörtum yðar. Og hvað sem þér gjörið. Gerðu allt í orði eða verki í nafni Drottins Jesú og þakka Guði föður fyrir hann."</w:t>
      </w:r>
    </w:p>
    <w:p/>
    <w:p>
      <w:r xmlns:w="http://schemas.openxmlformats.org/wordprocessingml/2006/main">
        <w:t xml:space="preserve">Sálmur 27 er sálmur um traust og traust á vernd og leiðsögn Guðs. Það lýsir óbilandi trú sálmaritarans í miðjum raunum og þrá hans eftir að dvelja í návist Guðs.</w:t>
      </w:r>
    </w:p>
    <w:p/>
    <w:p>
      <w:r xmlns:w="http://schemas.openxmlformats.org/wordprocessingml/2006/main">
        <w:t xml:space="preserve">1. málsgrein: Sálmaritarinn lýsir því yfir að Drottinn sé ljós hans, hjálpræði og vígi, sem eyðir ótta. Hann lýsir löngun sinni til að búa í húsi Guðs og leita auglitis hans. Sálmaritarinn staðfestir traust sitt á frelsun Guðs (Sálmur 27:1-6).</w:t>
      </w:r>
    </w:p>
    <w:p/>
    <w:p>
      <w:r xmlns:w="http://schemas.openxmlformats.org/wordprocessingml/2006/main">
        <w:t xml:space="preserve">2. málsgrein: Sálmaritarinn kallar á Guð um hjálp og leitar nærveru hans og leiðsagnar. Hann biður um miskunn og fullvissu um trúfesti Guðs. Sálminum lýkur með áminningu um að bíða Drottins (Sálmur 27:7-14).</w:t>
      </w:r>
    </w:p>
    <w:p/>
    <w:p>
      <w:r xmlns:w="http://schemas.openxmlformats.org/wordprocessingml/2006/main">
        <w:t xml:space="preserve">Í stuttu máli,</w:t>
      </w:r>
    </w:p>
    <w:p>
      <w:r xmlns:w="http://schemas.openxmlformats.org/wordprocessingml/2006/main">
        <w:t xml:space="preserve">Sálmur tuttugu og sjö gjafir</w:t>
      </w:r>
    </w:p>
    <w:p>
      <w:r xmlns:w="http://schemas.openxmlformats.org/wordprocessingml/2006/main">
        <w:t xml:space="preserve">traustsyfirlýsingu,</w:t>
      </w:r>
    </w:p>
    <w:p>
      <w:r xmlns:w="http://schemas.openxmlformats.org/wordprocessingml/2006/main">
        <w:t xml:space="preserve">og bæn um guðlega nærveru,</w:t>
      </w:r>
    </w:p>
    <w:p>
      <w:r xmlns:w="http://schemas.openxmlformats.org/wordprocessingml/2006/main">
        <w:t xml:space="preserve">undirstrika að treysta á vernd Guðs, þrá eftir bústað hans og þolinmæði í biðinni.</w:t>
      </w:r>
    </w:p>
    <w:p/>
    <w:p>
      <w:r xmlns:w="http://schemas.openxmlformats.org/wordprocessingml/2006/main">
        <w:t xml:space="preserve">Að leggja áherslu á trú sem náðst hefur með því að viðurkenna Guð sem ljós, hjálpræði og vígi,</w:t>
      </w:r>
    </w:p>
    <w:p>
      <w:r xmlns:w="http://schemas.openxmlformats.org/wordprocessingml/2006/main">
        <w:t xml:space="preserve">og leggja áherslu á grátbeiðni sem náðst hefur með því að leita nærveru hans.</w:t>
      </w:r>
    </w:p>
    <w:p>
      <w:r xmlns:w="http://schemas.openxmlformats.org/wordprocessingml/2006/main">
        <w:t xml:space="preserve">Að minnast á guðfræðilega íhugun sem sýnd er um að viðurkenna þörfina fyrir miskunn á meðan að tjá von með þolinmóðri bið á Drottni.</w:t>
      </w:r>
    </w:p>
    <w:p/>
    <w:p>
      <w:r xmlns:w="http://schemas.openxmlformats.org/wordprocessingml/2006/main">
        <w:t xml:space="preserve">Sálmarnir 27:1 Drottinn er ljós mitt og hjálpræði. hvern á ég að óttast? Drottinn er styrkur lífs míns; við hvern á ég að óttast?</w:t>
      </w:r>
    </w:p>
    <w:p/>
    <w:p>
      <w:r xmlns:w="http://schemas.openxmlformats.org/wordprocessingml/2006/main">
        <w:t xml:space="preserve">Drottinn er verndari okkar og uppspretta styrks, við ættum ekki að vera hrædd.</w:t>
      </w:r>
    </w:p>
    <w:p/>
    <w:p>
      <w:r xmlns:w="http://schemas.openxmlformats.org/wordprocessingml/2006/main">
        <w:t xml:space="preserve">1: Styrkur Guðs er allt sem við þurfum til að sigrast á óttanum</w:t>
      </w:r>
    </w:p>
    <w:p/>
    <w:p>
      <w:r xmlns:w="http://schemas.openxmlformats.org/wordprocessingml/2006/main">
        <w:t xml:space="preserve">2: Treystu Drottni og óttast ekki</w:t>
      </w:r>
    </w:p>
    <w:p/>
    <w:p>
      <w:r xmlns:w="http://schemas.openxmlformats.org/wordprocessingml/2006/main">
        <w:t xml:space="preserve">1: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2:2 Tímóteusarbréf 1:7 - "Því að Guð hefur ekki gefið oss anda ótta, heldur anda krafts, kærleika og heilshugar."</w:t>
      </w:r>
    </w:p>
    <w:p/>
    <w:p>
      <w:r xmlns:w="http://schemas.openxmlformats.org/wordprocessingml/2006/main">
        <w:t xml:space="preserve">Sálmarnir 27:2 Þegar hinir óguðlegu, óvinir mínir og óvinir, komu yfir mig til að eta hold mitt, hrösuðu þeir og féllu.</w:t>
      </w:r>
    </w:p>
    <w:p/>
    <w:p>
      <w:r xmlns:w="http://schemas.openxmlformats.org/wordprocessingml/2006/main">
        <w:t xml:space="preserve">Óvinir ritara Sálmanna 27:2 ráðast á hann, en þeir hrasa og falla.</w:t>
      </w:r>
    </w:p>
    <w:p/>
    <w:p>
      <w:r xmlns:w="http://schemas.openxmlformats.org/wordprocessingml/2006/main">
        <w:t xml:space="preserve">1: Við getum treyst á Drottin til að verja okkur fyrir óvinum okkar.</w:t>
      </w:r>
    </w:p>
    <w:p/>
    <w:p>
      <w:r xmlns:w="http://schemas.openxmlformats.org/wordprocessingml/2006/main">
        <w:t xml:space="preserve">2: Guð mun tryggja að réttlætinu sé fullnægt og mun vernda okkur frá skaða.</w:t>
      </w:r>
    </w:p>
    <w:p/>
    <w:p>
      <w:r xmlns:w="http://schemas.openxmlformats.org/wordprocessingml/2006/main">
        <w:t xml:space="preserve">1: Orðskviðirnir 18:10 - Nafn Drottins er sterkur turn; hinir réttlátu hlaupa í það og eru öruggir.</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Sálmarnir 27:3 Þótt her tjaldi gegn mér, óttast hjarta mitt ekki, þó að stríð rís gegn mér, þá treysti ég því.</w:t>
      </w:r>
    </w:p>
    <w:p/>
    <w:p>
      <w:r xmlns:w="http://schemas.openxmlformats.org/wordprocessingml/2006/main">
        <w:t xml:space="preserve">Drottinn mun vernda okkur frá ótta og hættu jafnvel í miðju stríði.</w:t>
      </w:r>
    </w:p>
    <w:p/>
    <w:p>
      <w:r xmlns:w="http://schemas.openxmlformats.org/wordprocessingml/2006/main">
        <w:t xml:space="preserve">1. Óttast ekki: Hvernig á að finna traust til Guðs í hvaða aðstæðum sem er</w:t>
      </w:r>
    </w:p>
    <w:p/>
    <w:p>
      <w:r xmlns:w="http://schemas.openxmlformats.org/wordprocessingml/2006/main">
        <w:t xml:space="preserve">2. Styrkur Drottins: Að treysta á Guð á erfiðleikatímum</w:t>
      </w:r>
    </w:p>
    <w:p/>
    <w:p>
      <w:r xmlns:w="http://schemas.openxmlformats.org/wordprocessingml/2006/main">
        <w:t xml:space="preserve">1. Sálmur 46:1-3 "Guð er athvarf vort og styrkur, hjálp í neyð. Þess vegna óttumst vér ekki þótt jörðin víki, þótt fjöllin færist í hjarta hafsins, þótt vötn þess öskri. og froðu, þó að fjöllin skjálfi við bólgu.</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Sálmarnir 27:4 Eitt hefi ég óskað Drottins, þess mun ég leita. að ég megi búa í húsi Drottins alla ævidaga mína, til þess að sjá fegurð Drottins og kanna í musteri hans.</w:t>
      </w:r>
    </w:p>
    <w:p/>
    <w:p>
      <w:r xmlns:w="http://schemas.openxmlformats.org/wordprocessingml/2006/main">
        <w:t xml:space="preserve">Sálmaritarinn lýsir löngun sinni til að leita Drottins og geta notið fegurðar Drottins í musteri sínu alla ævidaga hans.</w:t>
      </w:r>
    </w:p>
    <w:p/>
    <w:p>
      <w:r xmlns:w="http://schemas.openxmlformats.org/wordprocessingml/2006/main">
        <w:t xml:space="preserve">1. Að leita Drottins: Að stunda nánd líf við Guð</w:t>
      </w:r>
    </w:p>
    <w:p/>
    <w:p>
      <w:r xmlns:w="http://schemas.openxmlformats.org/wordprocessingml/2006/main">
        <w:t xml:space="preserve">2. Að njóta fegurðar Drottins: Líf í tilbeiðslu</w:t>
      </w:r>
    </w:p>
    <w:p/>
    <w:p>
      <w:r xmlns:w="http://schemas.openxmlformats.org/wordprocessingml/2006/main">
        <w:t xml:space="preserve">1. Jesaja 55:6 - Leitið Drottins meðan hann er að finna; kalla á hann meðan hann er nálægt.</w:t>
      </w:r>
    </w:p>
    <w:p/>
    <w:p>
      <w:r xmlns:w="http://schemas.openxmlformats.org/wordprocessingml/2006/main">
        <w:t xml:space="preserve">2. Jóhannesarguðspjall 4:24 - Guð er andi og þeir sem tilbiðja hann verða að tilbiðja í anda og sannleika.</w:t>
      </w:r>
    </w:p>
    <w:p/>
    <w:p>
      <w:r xmlns:w="http://schemas.openxmlformats.org/wordprocessingml/2006/main">
        <w:t xml:space="preserve">Sálmarnir 27:5 Því að á neyðartímanum mun hann fela mig í skálanum, fela mig í leyni tjaldbúðar sinnar. hann skal setja mig upp á bjarg.</w:t>
      </w:r>
    </w:p>
    <w:p/>
    <w:p>
      <w:r xmlns:w="http://schemas.openxmlformats.org/wordprocessingml/2006/main">
        <w:t xml:space="preserve">Guð mun fela okkur á erfiðleikatímum og setja okkur tryggilega á bjarg.</w:t>
      </w:r>
    </w:p>
    <w:p/>
    <w:p>
      <w:r xmlns:w="http://schemas.openxmlformats.org/wordprocessingml/2006/main">
        <w:t xml:space="preserve">1. Ekki hafa áhyggjur af vandræðum, Guð hefur hulið þig</w:t>
      </w:r>
    </w:p>
    <w:p/>
    <w:p>
      <w:r xmlns:w="http://schemas.openxmlformats.org/wordprocessingml/2006/main">
        <w:t xml:space="preserve">2. Þegar erfiðir tímar eru, hallaðu þér á Guð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91:2 - „Ég vil segja við Drottin: athvarf mitt og vígi, Guð minn, sem ég treysti.</w:t>
      </w:r>
    </w:p>
    <w:p/>
    <w:p>
      <w:r xmlns:w="http://schemas.openxmlformats.org/wordprocessingml/2006/main">
        <w:t xml:space="preserve">Sálmarnir 27:6 Og nú mun höfuð mitt lyftast yfir óvini mína umhverfis mig. Fyrir því vil ég færa gleðifórnir í tjaldbúð hans. Ég vil syngja, já, ég vil lofsyngja Drottni.</w:t>
      </w:r>
    </w:p>
    <w:p/>
    <w:p>
      <w:r xmlns:w="http://schemas.openxmlformats.org/wordprocessingml/2006/main">
        <w:t xml:space="preserve">Sálmaritarinn tjáir trú sína á Drottin með því að færa gleðifórnir og lofsyngja í tjaldbúð hans.</w:t>
      </w:r>
    </w:p>
    <w:p/>
    <w:p>
      <w:r xmlns:w="http://schemas.openxmlformats.org/wordprocessingml/2006/main">
        <w:t xml:space="preserve">1. Kraftur gleðilegrar lofgjörðar: Hvernig að syngja til Drottins getur lyft okkur yfir óvini okkar</w:t>
      </w:r>
    </w:p>
    <w:p/>
    <w:p>
      <w:r xmlns:w="http://schemas.openxmlformats.org/wordprocessingml/2006/main">
        <w:t xml:space="preserve">2. Færa gleðifórnir: Fögnum blessunum Drottins með lofgjörð okkar</w:t>
      </w:r>
    </w:p>
    <w:p/>
    <w:p>
      <w:r xmlns:w="http://schemas.openxmlformats.org/wordprocessingml/2006/main">
        <w:t xml:space="preserve">1. Jesaja 12:2-3, "Sjá, Guð er hjálpræði mitt, ég treysti og óttast ekki, því að Drottinn Drottinn er styrkur minn og söngur minn, hann er líka orðið mér hjálpræði. Fyrir því skuluð þér draga með gleði. vatn úr brunnum hjálpræðisins."</w:t>
      </w:r>
    </w:p>
    <w:p/>
    <w:p>
      <w:r xmlns:w="http://schemas.openxmlformats.org/wordprocessingml/2006/main">
        <w:t xml:space="preserve">2. Filippíbréfið 4:4, "Gleðjist ætíð í Drottni, og enn segi ég: Gleðjist."</w:t>
      </w:r>
    </w:p>
    <w:p/>
    <w:p>
      <w:r xmlns:w="http://schemas.openxmlformats.org/wordprocessingml/2006/main">
        <w:t xml:space="preserve">Sálmarnir 27:7 Heyr, Drottinn, þegar ég hrópa raust minni, miskunna þú mér og svara mér.</w:t>
      </w:r>
    </w:p>
    <w:p/>
    <w:p>
      <w:r xmlns:w="http://schemas.openxmlformats.org/wordprocessingml/2006/main">
        <w:t xml:space="preserve">Sálmaritarinn hrópar til Drottins og biður um miskunn og svar.</w:t>
      </w:r>
    </w:p>
    <w:p/>
    <w:p>
      <w:r xmlns:w="http://schemas.openxmlformats.org/wordprocessingml/2006/main">
        <w:t xml:space="preserve">1. "Guð heyrir hróp okkar og frelsar okkur"</w:t>
      </w:r>
    </w:p>
    <w:p/>
    <w:p>
      <w:r xmlns:w="http://schemas.openxmlformats.org/wordprocessingml/2006/main">
        <w:t xml:space="preserve">2. "Gráp um miskunn og svör"</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Jóhannes 14:27 - Friður læt ég yður eftir; minn frið gef ég þér. Ég gef þér ekki eins og heimurinn gefur. Látið ekki hjörtu yðar skelfast og verið ekki hrædd.</w:t>
      </w:r>
    </w:p>
    <w:p/>
    <w:p>
      <w:r xmlns:w="http://schemas.openxmlformats.org/wordprocessingml/2006/main">
        <w:t xml:space="preserve">Sálmarnir 27:8 Þegar þú sagðir: Leitið auglitis míns! Hjarta mitt sagði við þig: "Auglit þitt, Drottinn, vil ég leita."</w:t>
      </w:r>
    </w:p>
    <w:p/>
    <w:p>
      <w:r xmlns:w="http://schemas.openxmlformats.org/wordprocessingml/2006/main">
        <w:t xml:space="preserve">Sálmaritarinn lýsir hollustu sinni við Drottin og löngun til að leita auglitis Drottins.</w:t>
      </w:r>
    </w:p>
    <w:p/>
    <w:p>
      <w:r xmlns:w="http://schemas.openxmlformats.org/wordprocessingml/2006/main">
        <w:t xml:space="preserve">1. Boð Drottins: Að leita auglitis hans</w:t>
      </w:r>
    </w:p>
    <w:p/>
    <w:p>
      <w:r xmlns:w="http://schemas.openxmlformats.org/wordprocessingml/2006/main">
        <w:t xml:space="preserve">2. Hjarta hollustu: Að gefast upp Drottni</w:t>
      </w:r>
    </w:p>
    <w:p/>
    <w:p>
      <w:r xmlns:w="http://schemas.openxmlformats.org/wordprocessingml/2006/main">
        <w:t xml:space="preserve">1. Mósebók 4:29 - En þaðan muntu leita Drottins Guðs þíns og þú munt finna hann ef þú leitar hans af öllu hjarta þínu og allri sálu þinni.</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Sálmarnir 27:9 Fel ekki auglit þitt fjarri mér. Bjarg ekki þjóni þínum í reiði, þú hefur verið mér hjálp. Yfirgef mig ekki og yfirgef mig ekki, Guð hjálpræðis míns.</w:t>
      </w:r>
    </w:p>
    <w:p/>
    <w:p>
      <w:r xmlns:w="http://schemas.openxmlformats.org/wordprocessingml/2006/main">
        <w:t xml:space="preserve">Guð er beðinn um að yfirgefa ekki ræðumanninn, þar sem þeir höfðu verið uppspretta hjálpar og hjálpræðis.</w:t>
      </w:r>
    </w:p>
    <w:p/>
    <w:p>
      <w:r xmlns:w="http://schemas.openxmlformats.org/wordprocessingml/2006/main">
        <w:t xml:space="preserve">Besta</w:t>
      </w:r>
    </w:p>
    <w:p/>
    <w:p>
      <w:r xmlns:w="http://schemas.openxmlformats.org/wordprocessingml/2006/main">
        <w:t xml:space="preserve">1. Hvatning til að halda fast við Guð á erfiðleikatímum</w:t>
      </w:r>
    </w:p>
    <w:p/>
    <w:p>
      <w:r xmlns:w="http://schemas.openxmlformats.org/wordprocessingml/2006/main">
        <w:t xml:space="preserve">2. Fullvissan um óbilandi kærleika Guðs</w:t>
      </w:r>
    </w:p>
    <w:p/>
    <w:p>
      <w:r xmlns:w="http://schemas.openxmlformats.org/wordprocessingml/2006/main">
        <w:t xml:space="preserve">Besta</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Hebreabréfið 13:5 - Láttu samtal þitt vera án ágirnd; og vertu sáttur við það sem þér hafið, því að hann hefur sagt: Ég mun aldrei yfirgefa þig og ekki yfirgefa þig.</w:t>
      </w:r>
    </w:p>
    <w:p/>
    <w:p>
      <w:r xmlns:w="http://schemas.openxmlformats.org/wordprocessingml/2006/main">
        <w:t xml:space="preserve">Sálmarnir 27:10 Þegar faðir minn og móðir yfirgefa mig, þá mun Drottinn taka mig upp.</w:t>
      </w:r>
    </w:p>
    <w:p/>
    <w:p>
      <w:r xmlns:w="http://schemas.openxmlformats.org/wordprocessingml/2006/main">
        <w:t xml:space="preserve">Þegar hann stendur frammi fyrir yfirgefningu mun Drottinn vera til staðar til að styðja einstaklinginn.</w:t>
      </w:r>
    </w:p>
    <w:p/>
    <w:p>
      <w:r xmlns:w="http://schemas.openxmlformats.org/wordprocessingml/2006/main">
        <w:t xml:space="preserve">1. Guð er athvarf okkar á erfiðleikatímum</w:t>
      </w:r>
    </w:p>
    <w:p/>
    <w:p>
      <w:r xmlns:w="http://schemas.openxmlformats.org/wordprocessingml/2006/main">
        <w:t xml:space="preserve">2. Guð er trúr á hverju tímabili</w:t>
      </w:r>
    </w:p>
    <w:p/>
    <w:p>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Hebreabréfið 13:5- „Haltu lífi þínu lausu við ást á peningum og vertu sáttur við það sem þú hefur, því að Guð hefur sagt: Aldrei mun ég yfirgefa þig, aldrei mun ég yfirgefa þig.</w:t>
      </w:r>
    </w:p>
    <w:p/>
    <w:p>
      <w:r xmlns:w="http://schemas.openxmlformats.org/wordprocessingml/2006/main">
        <w:t xml:space="preserve">Sálmarnir 27:11 Kenn mér veg þinn, Drottinn, og leið mig á sléttan stíg vegna óvina minna.</w:t>
      </w:r>
    </w:p>
    <w:p/>
    <w:p>
      <w:r xmlns:w="http://schemas.openxmlformats.org/wordprocessingml/2006/main">
        <w:t xml:space="preserve">Sálmur 27:11 kallar á Guð til að kenna og leiða hina trúuðu á beina braut þrátt fyrir nærveru óvina.</w:t>
      </w:r>
    </w:p>
    <w:p/>
    <w:p>
      <w:r xmlns:w="http://schemas.openxmlformats.org/wordprocessingml/2006/main">
        <w:t xml:space="preserve">1. Styrkur trúarinnar: Hvernig á að halda út í mótlæti</w:t>
      </w:r>
    </w:p>
    <w:p/>
    <w:p>
      <w:r xmlns:w="http://schemas.openxmlformats.org/wordprocessingml/2006/main">
        <w:t xml:space="preserve">2. Leið réttlætisins: Hvernig á að ganga á vegum Guðs</w:t>
      </w:r>
    </w:p>
    <w:p/>
    <w:p>
      <w:r xmlns:w="http://schemas.openxmlformats.org/wordprocessingml/2006/main">
        <w:t xml:space="preserve">1. Matteus 5:10-12 - Sælir eru þeir sem ofsóttir eru vegna réttlætis, því að þeirra er himnaríki.</w:t>
      </w:r>
    </w:p>
    <w:p/>
    <w:p>
      <w:r xmlns:w="http://schemas.openxmlformats.org/wordprocessingml/2006/main">
        <w:t xml:space="preserve">2. Efesusbréfið 6:10-13 - Klæddu þig í alvæpni Guðs svo þú getir tekið afstöðu gegn áformum djöfulsins.</w:t>
      </w:r>
    </w:p>
    <w:p/>
    <w:p>
      <w:r xmlns:w="http://schemas.openxmlformats.org/wordprocessingml/2006/main">
        <w:t xml:space="preserve">Sálmarnir 27:12 Frelsa mig ekki undir vilja óvina minna, því að gegn mér risu ljúgvottar og blása út grimmd.</w:t>
      </w:r>
    </w:p>
    <w:p/>
    <w:p>
      <w:r xmlns:w="http://schemas.openxmlformats.org/wordprocessingml/2006/main">
        <w:t xml:space="preserve">Frelsa mig frá óvinum mínum og þeim sem hafa ásakað mig ranglega.</w:t>
      </w:r>
    </w:p>
    <w:p/>
    <w:p>
      <w:r xmlns:w="http://schemas.openxmlformats.org/wordprocessingml/2006/main">
        <w:t xml:space="preserve">1. Kraftur bænarinnar: Að treysta á Guð fyrir vernd</w:t>
      </w:r>
    </w:p>
    <w:p/>
    <w:p>
      <w:r xmlns:w="http://schemas.openxmlformats.org/wordprocessingml/2006/main">
        <w:t xml:space="preserve">2. Óréttlát þjáning: Að læra að treysta Guði þrátt fyrir rangar ásakanir</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54:17 "Ekkert vopn, sem smíðað er gegn þér, mun sigra, og þú munt hrekja hverja tungu, sem ákærir þig. Þetta er arfleifð þjóna Drottins, og þetta er réttlæting þeirra frá mér," segir Drottinn.</w:t>
      </w:r>
    </w:p>
    <w:p/>
    <w:p>
      <w:r xmlns:w="http://schemas.openxmlformats.org/wordprocessingml/2006/main">
        <w:t xml:space="preserve">Sálmarnir 27:13 Ég var örmagna, nema ég hefði trúað því að sjá gæsku Drottins í landi lifandi.</w:t>
      </w:r>
    </w:p>
    <w:p/>
    <w:p>
      <w:r xmlns:w="http://schemas.openxmlformats.org/wordprocessingml/2006/main">
        <w:t xml:space="preserve">Það er hægt að upplifa gæsku Drottins í lífinu.</w:t>
      </w:r>
    </w:p>
    <w:p/>
    <w:p>
      <w:r xmlns:w="http://schemas.openxmlformats.org/wordprocessingml/2006/main">
        <w:t xml:space="preserve">1: Að treysta á Drottin gefur mikinn styrk jafnvel þegar erfiðir tímar eru.</w:t>
      </w:r>
    </w:p>
    <w:p/>
    <w:p>
      <w:r xmlns:w="http://schemas.openxmlformats.org/wordprocessingml/2006/main">
        <w:t xml:space="preserve">2: Við getum treyst á Drottin til að veita huggun og frið þegar við erum í neyð.</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Sálmarnir 27:14 Bíðið á Drottni, verið hughraustur, og hann mun styrkja hjarta þitt. Bíðið, segi ég, á Drottni.</w:t>
      </w:r>
    </w:p>
    <w:p/>
    <w:p>
      <w:r xmlns:w="http://schemas.openxmlformats.org/wordprocessingml/2006/main">
        <w:t xml:space="preserve">Við ættum að bíða þolinmóð eftir Drottni og treysta á styrk hans og hugrekki.</w:t>
      </w:r>
    </w:p>
    <w:p/>
    <w:p>
      <w:r xmlns:w="http://schemas.openxmlformats.org/wordprocessingml/2006/main">
        <w:t xml:space="preserve">1. Að treysta á styrk Guðs á erfiðum tímum</w:t>
      </w:r>
    </w:p>
    <w:p/>
    <w:p>
      <w:r xmlns:w="http://schemas.openxmlformats.org/wordprocessingml/2006/main">
        <w:t xml:space="preserve">2. Þolinmæði er dyggð: Að bíða eftir Drottni</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Rómverjabréfið 8:25 - En ef við vonum það sem við höfum ekki enn þá bíðum við þolinmóðir eftir því.</w:t>
      </w:r>
    </w:p>
    <w:p/>
    <w:p>
      <w:r xmlns:w="http://schemas.openxmlformats.org/wordprocessingml/2006/main">
        <w:t xml:space="preserve">28. Sálmur er bænar- og lofsálmur. Sálmaritarinn ákallar Guð um hjálp og frelsun frá óvinum sínum og lýsir trausti á styrk Guðs og trúfesti.</w:t>
      </w:r>
    </w:p>
    <w:p/>
    <w:p>
      <w:r xmlns:w="http://schemas.openxmlformats.org/wordprocessingml/2006/main">
        <w:t xml:space="preserve">1. málsgrein: Sálmaritarinn biður Guð að heyra rödd sína og þegja ekki. Hann biður um guðlega aðstoð gegn hinum óguðlegu og biður um dóm þeirra. Sálmaritarinn staðfestir traust sitt á Guð sem styrk sinn og skjöld (Sálmur 28:1-5).</w:t>
      </w:r>
    </w:p>
    <w:p/>
    <w:p>
      <w:r xmlns:w="http://schemas.openxmlformats.org/wordprocessingml/2006/main">
        <w:t xml:space="preserve">2. málsgrein: Sálmaritarinn lofar Guð fyrir að heyra grát hans, viðurkenna frelsunarmátt hans. Hann lætur í ljós þakklæti og kallar á aðra að sameinast sér í að lofa Drottin. Sálminum lýkur með ákalli um áframhaldandi leiðsögn og vernd (Sálmur 28:6-9).</w:t>
      </w:r>
    </w:p>
    <w:p/>
    <w:p>
      <w:r xmlns:w="http://schemas.openxmlformats.org/wordprocessingml/2006/main">
        <w:t xml:space="preserve">Í stuttu máli,</w:t>
      </w:r>
    </w:p>
    <w:p>
      <w:r xmlns:w="http://schemas.openxmlformats.org/wordprocessingml/2006/main">
        <w:t xml:space="preserve">Sálmur tuttugu og átta gjafir</w:t>
      </w:r>
    </w:p>
    <w:p>
      <w:r xmlns:w="http://schemas.openxmlformats.org/wordprocessingml/2006/main">
        <w:t xml:space="preserve">bæn um guðlega íhlutun,</w:t>
      </w:r>
    </w:p>
    <w:p>
      <w:r xmlns:w="http://schemas.openxmlformats.org/wordprocessingml/2006/main">
        <w:t xml:space="preserve">og tjáning um lof,</w:t>
      </w:r>
    </w:p>
    <w:p>
      <w:r xmlns:w="http://schemas.openxmlformats.org/wordprocessingml/2006/main">
        <w:t xml:space="preserve">undirstrika að treysta á styrk Guðs, trúfesti og frelsun.</w:t>
      </w:r>
    </w:p>
    <w:p/>
    <w:p>
      <w:r xmlns:w="http://schemas.openxmlformats.org/wordprocessingml/2006/main">
        <w:t xml:space="preserve">Með því að leggja áherslu á grátbeiðni sem náðst hefur með því að hrópa til Guðs gegn andstæðingum,</w:t>
      </w:r>
    </w:p>
    <w:p>
      <w:r xmlns:w="http://schemas.openxmlformats.org/wordprocessingml/2006/main">
        <w:t xml:space="preserve">og leggja áherslu á þakklæti sem náðst hefur með því að viðurkenna frelsunarmátt hans.</w:t>
      </w:r>
    </w:p>
    <w:p>
      <w:r xmlns:w="http://schemas.openxmlformats.org/wordprocessingml/2006/main">
        <w:t xml:space="preserve">Að minnast á guðfræðilega ígrundun sem sýnd er um að viðurkenna þörfina fyrir leiðsögn á sama tíma og hún tjáir löngun til áframhaldandi verndar með því að lofa Drottin.</w:t>
      </w:r>
    </w:p>
    <w:p/>
    <w:p>
      <w:r xmlns:w="http://schemas.openxmlformats.org/wordprocessingml/2006/main">
        <w:t xml:space="preserve">Sálmarnir 28:1 Til þín vil ég hrópa, Drottinn bjarg mitt. þegið ekki við mig, ef þú þegir ekki við mig, verð ég eins og þeir sem fara niður í gryfjuna.</w:t>
      </w:r>
    </w:p>
    <w:p/>
    <w:p>
      <w:r xmlns:w="http://schemas.openxmlformats.org/wordprocessingml/2006/main">
        <w:t xml:space="preserve">Sálmaritarinn kallar á Guð og biður hann að þegja ekki, af ótta við að verða eins og þeir sem hafa dáið.</w:t>
      </w:r>
    </w:p>
    <w:p/>
    <w:p>
      <w:r xmlns:w="http://schemas.openxmlformats.org/wordprocessingml/2006/main">
        <w:t xml:space="preserve">1. Að lifa með ótta: Að treysta á Drottin á tímum óvissu</w:t>
      </w:r>
    </w:p>
    <w:p/>
    <w:p>
      <w:r xmlns:w="http://schemas.openxmlformats.org/wordprocessingml/2006/main">
        <w:t xml:space="preserve">2. Huggunin við að þekkja Guð heyrir bænir okkar</w:t>
      </w:r>
    </w:p>
    <w:p/>
    <w:p>
      <w:r xmlns:w="http://schemas.openxmlformats.org/wordprocessingml/2006/main">
        <w:t xml:space="preserve">1. Jesaja 49:15 - Getur kona gleymt brjóstabarni sínu, svo að hún miskunni ekki móður móður sinnar? Jafnvel þessir gætu gleymt, samt mun ég ekki gleyma þér.</w:t>
      </w:r>
    </w:p>
    <w:p/>
    <w:p>
      <w:r xmlns:w="http://schemas.openxmlformats.org/wordprocessingml/2006/main">
        <w:t xml:space="preserve">2. Sálmur 46:1 - Guð er athvarf okkar og styrkur, hjálp í nauðum.</w:t>
      </w:r>
    </w:p>
    <w:p/>
    <w:p>
      <w:r xmlns:w="http://schemas.openxmlformats.org/wordprocessingml/2006/main">
        <w:t xml:space="preserve">Sálmarnir 28:2 Heyr raust grátbeiðna minna, þegar ég hrópa til þín, þegar ég lyfti höndum mínum í átt að þínu heilaga boðorði.</w:t>
      </w:r>
    </w:p>
    <w:p/>
    <w:p>
      <w:r xmlns:w="http://schemas.openxmlformats.org/wordprocessingml/2006/main">
        <w:t xml:space="preserve">Sálmaritarinn kallar til Guðs og biður um að láta heyra í sér og að Guð bregðist við grátbeiðni hans þegar hann lyftir höndum sínum til heilagrar véfrétt Guðs.</w:t>
      </w:r>
    </w:p>
    <w:p/>
    <w:p>
      <w:r xmlns:w="http://schemas.openxmlformats.org/wordprocessingml/2006/main">
        <w:t xml:space="preserve">1. Kraftur bænarinnar: Hvernig á að lyfta rödd þinni og höndum til Guðs</w:t>
      </w:r>
    </w:p>
    <w:p/>
    <w:p>
      <w:r xmlns:w="http://schemas.openxmlformats.org/wordprocessingml/2006/main">
        <w:t xml:space="preserve">2. Af hverju við þurfum að kalla til Guðs: Að skilja mikilvægi grátbeiðna</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Efesusbréfið 6:18 - "Og biðjið í anda við öll tækifæri með alls kyns bænum og beiðnum. Með þetta í huga, vertu vakandi og haltu alltaf áfram að biðja fyrir öllu fólki Drottins."</w:t>
      </w:r>
    </w:p>
    <w:p/>
    <w:p>
      <w:r xmlns:w="http://schemas.openxmlformats.org/wordprocessingml/2006/main">
        <w:t xml:space="preserve">Sálmarnir 28:3 Dragðu mig ekki burt með óguðlegum og illgjörðamönnum, sem tala frið við náunga sína, en ógæfa er í hjörtum þeirra.</w:t>
      </w:r>
    </w:p>
    <w:p/>
    <w:p>
      <w:r xmlns:w="http://schemas.openxmlformats.org/wordprocessingml/2006/main">
        <w:t xml:space="preserve">Þessi texti talar um hættuna á að vera dreginn í burtu af þeim sem virðast vera réttlátir en hafa leynilegar ástæður.</w:t>
      </w:r>
    </w:p>
    <w:p/>
    <w:p>
      <w:r xmlns:w="http://schemas.openxmlformats.org/wordprocessingml/2006/main">
        <w:t xml:space="preserve">1. Fínleiki syndarinnar: Að viðurkenna hættuna á fölskum vináttu</w:t>
      </w:r>
    </w:p>
    <w:p/>
    <w:p>
      <w:r xmlns:w="http://schemas.openxmlformats.org/wordprocessingml/2006/main">
        <w:t xml:space="preserve">2. Vertu varkár hvað þú faðmar þig: Hætturnar við að vera dreginn burt af hinum óguðlegu</w:t>
      </w:r>
    </w:p>
    <w:p/>
    <w:p>
      <w:r xmlns:w="http://schemas.openxmlformats.org/wordprocessingml/2006/main">
        <w:t xml:space="preserve">1. Rómverjabréfið 12:9: Láttu kærleikann vera ósvikinn. Andstyggð á því sem illt er; halda fast við það sem gott er.</w:t>
      </w:r>
    </w:p>
    <w:p/>
    <w:p>
      <w:r xmlns:w="http://schemas.openxmlformats.org/wordprocessingml/2006/main">
        <w:t xml:space="preserve">2. Orðskviðirnir 12:26: Réttlátur er náunga sínum leiðbeinandi, en vegur óguðlegra leiðir þá afvega.</w:t>
      </w:r>
    </w:p>
    <w:p/>
    <w:p>
      <w:r xmlns:w="http://schemas.openxmlformats.org/wordprocessingml/2006/main">
        <w:t xml:space="preserve">Sálmarnir 28:4 Gef þeim eftir verkum þeirra og eftir illsku verkum þeirra. gefa þeim eyðimörk sína.</w:t>
      </w:r>
    </w:p>
    <w:p/>
    <w:p>
      <w:r xmlns:w="http://schemas.openxmlformats.org/wordprocessingml/2006/main">
        <w:t xml:space="preserve">Guð mun launa okkur eftir verkum okkar.</w:t>
      </w:r>
    </w:p>
    <w:p/>
    <w:p>
      <w:r xmlns:w="http://schemas.openxmlformats.org/wordprocessingml/2006/main">
        <w:t xml:space="preserve">1: Við verðum að leitast við að gera góð verk og treysta því að Guð umbuni okkur fyrir viðleitni okkar.</w:t>
      </w:r>
    </w:p>
    <w:p/>
    <w:p>
      <w:r xmlns:w="http://schemas.openxmlformats.org/wordprocessingml/2006/main">
        <w:t xml:space="preserve">2: Guð er réttlátur og mun gefa okkur það sem við eigum skilið fyrir gjörðir okkar.</w:t>
      </w:r>
    </w:p>
    <w:p/>
    <w:p>
      <w:r xmlns:w="http://schemas.openxmlformats.org/wordprocessingml/2006/main">
        <w:t xml:space="preserve">1:Efesusbréfið 2:10 Því að vér erum smíð hans, sköpuð í Kristi Jesú til góðra verka, sem Guð hafði áður búið til, til þess að vér ættum að ganga í þeim.</w:t>
      </w:r>
    </w:p>
    <w:p/>
    <w:p>
      <w:r xmlns:w="http://schemas.openxmlformats.org/wordprocessingml/2006/main">
        <w:t xml:space="preserve">2: Orðskviðirnir 24:12 Ef þú segir: Sjá, vér vissum þetta ekki, skilur ekki sá sem vegur hjartað það? Veit það ekki sá sem vakir yfir sálu þinni og mun hann ekki gjalda manninum eftir verkum hans?</w:t>
      </w:r>
    </w:p>
    <w:p/>
    <w:p>
      <w:r xmlns:w="http://schemas.openxmlformats.org/wordprocessingml/2006/main">
        <w:t xml:space="preserve">Sálmarnir 28:5 Vegna þess að þeir virða ekki verk Drottins né verk handa hans, mun hann eyða þeim og ekki byggja þau upp.</w:t>
      </w:r>
    </w:p>
    <w:p/>
    <w:p>
      <w:r xmlns:w="http://schemas.openxmlformats.org/wordprocessingml/2006/main">
        <w:t xml:space="preserve">Guð mun refsa þeim sem þekkja ekki verk hans og ávexti erfiðis hans.</w:t>
      </w:r>
    </w:p>
    <w:p/>
    <w:p>
      <w:r xmlns:w="http://schemas.openxmlformats.org/wordprocessingml/2006/main">
        <w:t xml:space="preserve">1. Afleiðingar fáfræði: Gætið að viðvörun Sálma 28:5</w:t>
      </w:r>
    </w:p>
    <w:p/>
    <w:p>
      <w:r xmlns:w="http://schemas.openxmlformats.org/wordprocessingml/2006/main">
        <w:t xml:space="preserve">2. Gildi trúarinnar: Uppskera ávinninginn af því að viðurkenna mátt Guðs</w:t>
      </w:r>
    </w:p>
    <w:p/>
    <w:p>
      <w:r xmlns:w="http://schemas.openxmlformats.org/wordprocessingml/2006/main">
        <w:t xml:space="preserve">1. Orðskviðirnir 11:31 "Sjá, hinum réttláta mun endurgjalds verða á jörðu, miklu fremur hinum óguðlegu og syndaranum."</w:t>
      </w:r>
    </w:p>
    <w:p/>
    <w:p>
      <w:r xmlns:w="http://schemas.openxmlformats.org/wordprocessingml/2006/main">
        <w:t xml:space="preserve">2. Rómverjabréfið 2:5-8 "En vegna harða og iðrunarlausa hjarta þíns safnar þú reiði handa sjálfum þér á degi reiðisins þegar réttlátur dómur Guðs mun opinberast. Hann mun gjalda hverjum og einum eftir verkum hans: þeim sem með þolinmæði í velgjörðum leitar dýrðar, heiðurs og ódauðleika mun hann gefa eilíft líf, en fyrir þá sem eru sjálfsleitir og hlýða ekki sannleikanum, heldur hlýða ranglætinu, mun verða reiði og heift."</w:t>
      </w:r>
    </w:p>
    <w:p/>
    <w:p>
      <w:r xmlns:w="http://schemas.openxmlformats.org/wordprocessingml/2006/main">
        <w:t xml:space="preserve">Sálmarnir 28:6 Lofaður sé Drottinn, því að hann hefur heyrt grátbeiðni mína.</w:t>
      </w:r>
    </w:p>
    <w:p/>
    <w:p>
      <w:r xmlns:w="http://schemas.openxmlformats.org/wordprocessingml/2006/main">
        <w:t xml:space="preserve">Sálmaritarinn lofar Guð fyrir að heyra bænir þeirra.</w:t>
      </w:r>
    </w:p>
    <w:p/>
    <w:p>
      <w:r xmlns:w="http://schemas.openxmlformats.org/wordprocessingml/2006/main">
        <w:t xml:space="preserve">1. Kraftur bænarinnar: Hvernig Guð svarar bænum okkar</w:t>
      </w:r>
    </w:p>
    <w:p/>
    <w:p>
      <w:r xmlns:w="http://schemas.openxmlformats.org/wordprocessingml/2006/main">
        <w:t xml:space="preserve">2. Að læra að treysta á tímasetningu Guðs</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Sálmur 91:15 - "Þegar hann kallar á mig, mun ég svara honum, ég mun vera með honum í neyð, ég mun bjarga honum og heiðra hann."</w:t>
      </w:r>
    </w:p>
    <w:p/>
    <w:p>
      <w:r xmlns:w="http://schemas.openxmlformats.org/wordprocessingml/2006/main">
        <w:t xml:space="preserve">Sálmarnir 28:7 Drottinn er styrkur minn og skjöldur. Hjarta mitt treysti á hann, og mér er hjálpað. Fyrir því gleðst hjarta mitt mjög. og með söng mínum vil ég lofa hann.</w:t>
      </w:r>
    </w:p>
    <w:p/>
    <w:p>
      <w:r xmlns:w="http://schemas.openxmlformats.org/wordprocessingml/2006/main">
        <w:t xml:space="preserve">Sálmaritarinn tjáir trú sína á Drottin sem styrk og skjöld og er þakklátur fyrir hjálp hans og leiðsögn.</w:t>
      </w:r>
    </w:p>
    <w:p/>
    <w:p>
      <w:r xmlns:w="http://schemas.openxmlformats.org/wordprocessingml/2006/main">
        <w:t xml:space="preserve">1. "Drottinn er styrkur minn: Að treysta á Guð mitt í áskorunum lífsins"</w:t>
      </w:r>
    </w:p>
    <w:p/>
    <w:p>
      <w:r xmlns:w="http://schemas.openxmlformats.org/wordprocessingml/2006/main">
        <w:t xml:space="preserve">2. "Sköldur Drottins: Sæktu styrk frá Guði á neyðartímum"</w:t>
      </w:r>
    </w:p>
    <w:p/>
    <w:p>
      <w:r xmlns:w="http://schemas.openxmlformats.org/wordprocessingml/2006/main">
        <w:t xml:space="preserve">1.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2. Sálmur 18:2 - Drottinn er bjarg mitt og vígi og frelsari minn; Guð minn, styrkur minn, sem ég mun treysta á; Skjöldur minn og horn hjálpræðis míns, vígi mitt.</w:t>
      </w:r>
    </w:p>
    <w:p/>
    <w:p>
      <w:r xmlns:w="http://schemas.openxmlformats.org/wordprocessingml/2006/main">
        <w:t xml:space="preserve">Sálmarnir 28:8 Drottinn er styrkur þeirra, og hann er hjálpræðisstyrkur hins smurða sinna.</w:t>
      </w:r>
    </w:p>
    <w:p/>
    <w:p>
      <w:r xmlns:w="http://schemas.openxmlformats.org/wordprocessingml/2006/main">
        <w:t xml:space="preserve">Guð er uppspretta styrks og hjálpræðis fyrir sitt smurða fólk.</w:t>
      </w:r>
    </w:p>
    <w:p/>
    <w:p>
      <w:r xmlns:w="http://schemas.openxmlformats.org/wordprocessingml/2006/main">
        <w:t xml:space="preserve">1. Styrkur Drottins: Að treysta á Guð á erfiðleikatímum</w:t>
      </w:r>
    </w:p>
    <w:p/>
    <w:p>
      <w:r xmlns:w="http://schemas.openxmlformats.org/wordprocessingml/2006/main">
        <w:t xml:space="preserve">2. Frelsun hins smurða: Upplifðu fyrirsjá Guðs í öllum aðstæðum</w:t>
      </w:r>
    </w:p>
    <w:p/>
    <w:p>
      <w:r xmlns:w="http://schemas.openxmlformats.org/wordprocessingml/2006/main">
        <w:t xml:space="preserve">1. Sálmur 62:7-8: Á Guði hvílir hjálpræði mitt og dýrð mín; minn voldugi bjarg, athvarf mitt er Guð. Treystu honum ætíð, fólk! úthelltu hjarta þínu fyrir honum; Guð er okkur athvarf.</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Sálmarnir 28:9 Hjálpa lýð þínum og blessa arfleifð þína, gæta þess einnig og lyfta þeim upp að eilífu.</w:t>
      </w:r>
    </w:p>
    <w:p/>
    <w:p>
      <w:r xmlns:w="http://schemas.openxmlformats.org/wordprocessingml/2006/main">
        <w:t xml:space="preserve">Guð býður okkur að frelsa fólk sitt og blessa arfleifð hans. Við verðum að fæða og lyfta fólki hans að eilífu.</w:t>
      </w:r>
    </w:p>
    <w:p/>
    <w:p>
      <w:r xmlns:w="http://schemas.openxmlformats.org/wordprocessingml/2006/main">
        <w:t xml:space="preserve">1. „Að fæða og lyfta fólki Guðs“</w:t>
      </w:r>
    </w:p>
    <w:p/>
    <w:p>
      <w:r xmlns:w="http://schemas.openxmlformats.org/wordprocessingml/2006/main">
        <w:t xml:space="preserve">2. "Blessun arfleifðar Guðs"</w:t>
      </w:r>
    </w:p>
    <w:p/>
    <w:p>
      <w:r xmlns:w="http://schemas.openxmlformats.org/wordprocessingml/2006/main">
        <w:t xml:space="preserve">1. Jóhannesarguðspjall 21:15-17 - Jesús segir Pétri að fæða og sjá um fólk sitt.</w:t>
      </w:r>
    </w:p>
    <w:p/>
    <w:p>
      <w:r xmlns:w="http://schemas.openxmlformats.org/wordprocessingml/2006/main">
        <w:t xml:space="preserve">2. Títusarbréfið 2:11-14 - Páll hvetur trúaða til að lifa þannig að þeir geti orðið arfleifð Guðs til blessunar.</w:t>
      </w:r>
    </w:p>
    <w:p/>
    <w:p>
      <w:r xmlns:w="http://schemas.openxmlformats.org/wordprocessingml/2006/main">
        <w:t xml:space="preserve">Sálmur 29 er lofsálmur og lotning fyrir kraft og dýrð Guðs. Það sýnir tignarlega rödd Guðs í þrumuveðrinu, sem leggur áherslu á drottinvald hans yfir sköpuninni.</w:t>
      </w:r>
    </w:p>
    <w:p/>
    <w:p>
      <w:r xmlns:w="http://schemas.openxmlformats.org/wordprocessingml/2006/main">
        <w:t xml:space="preserve">1. málsgrein: Sálmaritarinn kallar á himneskar verur að eigna Guði dýrð og styrk. Hann lýsir rödd Drottins sem kraftmikilli, sem hristir eyðimörkina og veldur því að tré snúast og skóga titra. Sálmaritarinn viðurkennir ríki Guðs yfir flóðinu (Sálmur 29:1-4).</w:t>
      </w:r>
    </w:p>
    <w:p/>
    <w:p>
      <w:r xmlns:w="http://schemas.openxmlformats.org/wordprocessingml/2006/main">
        <w:t xml:space="preserve">2. málsgrein: Sálmaritarinn heldur áfram að lýsa rödd Drottins, sem blikkar fram eldsloga og hristir fjöll. Hann lýsir rödd Guðs þannig að hún lætur dádýr fæða, afklæðir skóga og opinberar musteri hans í allri sinni dýrð. Sálminum lýkur með ákalli um tilbeiðslu (Sálmur 29:5-11).</w:t>
      </w:r>
    </w:p>
    <w:p/>
    <w:p>
      <w:r xmlns:w="http://schemas.openxmlformats.org/wordprocessingml/2006/main">
        <w:t xml:space="preserve">Í stuttu máli,</w:t>
      </w:r>
    </w:p>
    <w:p>
      <w:r xmlns:w="http://schemas.openxmlformats.org/wordprocessingml/2006/main">
        <w:t xml:space="preserve">Sálmur tuttugu og níu kynnir</w:t>
      </w:r>
    </w:p>
    <w:p>
      <w:r xmlns:w="http://schemas.openxmlformats.org/wordprocessingml/2006/main">
        <w:t xml:space="preserve">lofsöngur,</w:t>
      </w:r>
    </w:p>
    <w:p>
      <w:r xmlns:w="http://schemas.openxmlformats.org/wordprocessingml/2006/main">
        <w:t xml:space="preserve">og upphafningu á krafti Guðs,</w:t>
      </w:r>
    </w:p>
    <w:p>
      <w:r xmlns:w="http://schemas.openxmlformats.org/wordprocessingml/2006/main">
        <w:t xml:space="preserve">undirstrika drottinvald hans yfir sköpuninni með sinni tignarlegu rödd.</w:t>
      </w:r>
    </w:p>
    <w:p/>
    <w:p>
      <w:r xmlns:w="http://schemas.openxmlformats.org/wordprocessingml/2006/main">
        <w:t xml:space="preserve">Að leggja áherslu á tilbeiðslu sem næst með því að kalla á himneskar verur til að heiðra hann,</w:t>
      </w:r>
    </w:p>
    <w:p>
      <w:r xmlns:w="http://schemas.openxmlformats.org/wordprocessingml/2006/main">
        <w:t xml:space="preserve">og leggja áherslu á lotningu sem náðst hefur með því að lýsa kraftmikilli rödd hans sem hefur áhrif á náttúruna.</w:t>
      </w:r>
    </w:p>
    <w:p>
      <w:r xmlns:w="http://schemas.openxmlformats.org/wordprocessingml/2006/main">
        <w:t xml:space="preserve">Að minnast á guðfræðilega íhugun sem sýnd er um að viðurkenna ríki hans yfir náttúrulegum þáttum á sama tíma og hann tjáir ákall um tilbeiðslu sem svar við mikilfengleika hans.</w:t>
      </w:r>
    </w:p>
    <w:p/>
    <w:p>
      <w:r xmlns:w="http://schemas.openxmlformats.org/wordprocessingml/2006/main">
        <w:t xml:space="preserve">Sálmarnir 29:1 Gefið Drottni, þér voldugir, gefið Drottni dýrð og styrk.</w:t>
      </w:r>
    </w:p>
    <w:p/>
    <w:p>
      <w:r xmlns:w="http://schemas.openxmlformats.org/wordprocessingml/2006/main">
        <w:t xml:space="preserve">Þessi texti hvetur hina voldugu til að gefa Drottni dýrð og styrk.</w:t>
      </w:r>
    </w:p>
    <w:p/>
    <w:p>
      <w:r xmlns:w="http://schemas.openxmlformats.org/wordprocessingml/2006/main">
        <w:t xml:space="preserve">1. Kraftur Guðs í okkur: Hvernig á að lifa lífi styrks og heiðurs</w:t>
      </w:r>
    </w:p>
    <w:p/>
    <w:p>
      <w:r xmlns:w="http://schemas.openxmlformats.org/wordprocessingml/2006/main">
        <w:t xml:space="preserve">2. Styrkur Drottins: Hvernig á að nýta styrk Guðs og dýrð</w:t>
      </w:r>
    </w:p>
    <w:p/>
    <w:p>
      <w:r xmlns:w="http://schemas.openxmlformats.org/wordprocessingml/2006/main">
        <w:t xml:space="preserve">1. Efesusbréfið 3:14-21 - Bæn Páls um að kirkjan fái styrk til að skilja kærleika Krists.</w:t>
      </w:r>
    </w:p>
    <w:p/>
    <w:p>
      <w:r xmlns:w="http://schemas.openxmlformats.org/wordprocessingml/2006/main">
        <w:t xml:space="preserve">2. Rómverjabréfið 8:31-39 - Fullvissa Páls um að ekkert geti aðskilið okkur frá kærleika Guðs.</w:t>
      </w:r>
    </w:p>
    <w:p/>
    <w:p>
      <w:r xmlns:w="http://schemas.openxmlformats.org/wordprocessingml/2006/main">
        <w:t xml:space="preserve">Sálmarnir 29:2 Gef Drottni þá dýrð sem nafni hans er. tilbiðjið Drottin í fegurð heilagleikans.</w:t>
      </w:r>
    </w:p>
    <w:p/>
    <w:p>
      <w:r xmlns:w="http://schemas.openxmlformats.org/wordprocessingml/2006/main">
        <w:t xml:space="preserve">Við ættum að gefa Drottni dýrð og tilbiðja hann í heilagleika.</w:t>
      </w:r>
    </w:p>
    <w:p/>
    <w:p>
      <w:r xmlns:w="http://schemas.openxmlformats.org/wordprocessingml/2006/main">
        <w:t xml:space="preserve">1. Tilbiðja Guð í hans heilagleika</w:t>
      </w:r>
    </w:p>
    <w:p/>
    <w:p>
      <w:r xmlns:w="http://schemas.openxmlformats.org/wordprocessingml/2006/main">
        <w:t xml:space="preserve">2. Gleðjumst yfir dýrð Drottins</w:t>
      </w:r>
    </w:p>
    <w:p/>
    <w:p>
      <w:r xmlns:w="http://schemas.openxmlformats.org/wordprocessingml/2006/main">
        <w:t xml:space="preserve">1. Jesaja 6:1-3 (Árið sem Ússía konungur dó sá ég Drottin sitja í hásæti, hátt og hátt, og klæði hans fyllti musterið.)</w:t>
      </w:r>
    </w:p>
    <w:p/>
    <w:p>
      <w:r xmlns:w="http://schemas.openxmlformats.org/wordprocessingml/2006/main">
        <w:t xml:space="preserve">2. Filippíbréfið 2:10-11 (Til þess að í nafni Jesú skuli hvert kné beygja sig, það sem er á himni, það sem er á jörðu og það sem er undir jörðinni, og að sérhver tunga játi að Jesús Kristur er Drottinn, fyrir dýrð Guðs föður.)</w:t>
      </w:r>
    </w:p>
    <w:p/>
    <w:p>
      <w:r xmlns:w="http://schemas.openxmlformats.org/wordprocessingml/2006/main">
        <w:t xml:space="preserve">Sálmarnir 29:3 Rödd Drottins er yfir vötnunum, Guð dýrðarinnar þrumar, Drottinn er yfir mörg vötn.</w:t>
      </w:r>
    </w:p>
    <w:p/>
    <w:p>
      <w:r xmlns:w="http://schemas.openxmlformats.org/wordprocessingml/2006/main">
        <w:t xml:space="preserve">Rödd Drottins er kraftmikil og ógnvekjandi.</w:t>
      </w:r>
    </w:p>
    <w:p/>
    <w:p>
      <w:r xmlns:w="http://schemas.openxmlformats.org/wordprocessingml/2006/main">
        <w:t xml:space="preserve">1. Rödd Drottins: Að virða hinn almáttuga</w:t>
      </w:r>
    </w:p>
    <w:p/>
    <w:p>
      <w:r xmlns:w="http://schemas.openxmlformats.org/wordprocessingml/2006/main">
        <w:t xml:space="preserve">2. Drottinn dýrðarinnar: Að meta hátign hans</w:t>
      </w:r>
    </w:p>
    <w:p/>
    <w:p>
      <w:r xmlns:w="http://schemas.openxmlformats.org/wordprocessingml/2006/main">
        <w:t xml:space="preserve">1. Mósebók 19:16-19 - Lýsir þrumandi nærveru Drottins við Sínaífjall</w:t>
      </w:r>
    </w:p>
    <w:p/>
    <w:p>
      <w:r xmlns:w="http://schemas.openxmlformats.org/wordprocessingml/2006/main">
        <w:t xml:space="preserve">2. Jesaja 30:30 - Lýsir rödd Drottins sem kraftmikilli og fullri tignar.</w:t>
      </w:r>
    </w:p>
    <w:p/>
    <w:p>
      <w:r xmlns:w="http://schemas.openxmlformats.org/wordprocessingml/2006/main">
        <w:t xml:space="preserve">Sálmarnir 29:4 Rödd Drottins er kröftug; rödd Drottins er full tignar.</w:t>
      </w:r>
    </w:p>
    <w:p/>
    <w:p>
      <w:r xmlns:w="http://schemas.openxmlformats.org/wordprocessingml/2006/main">
        <w:t xml:space="preserve">Rödd Drottins er kröftug og tignarleg.</w:t>
      </w:r>
    </w:p>
    <w:p/>
    <w:p>
      <w:r xmlns:w="http://schemas.openxmlformats.org/wordprocessingml/2006/main">
        <w:t xml:space="preserve">1. Hátign Drottins rödd</w:t>
      </w:r>
    </w:p>
    <w:p/>
    <w:p>
      <w:r xmlns:w="http://schemas.openxmlformats.org/wordprocessingml/2006/main">
        <w:t xml:space="preserve">2. Kraftur í rödd Drottins</w:t>
      </w:r>
    </w:p>
    <w:p/>
    <w:p>
      <w:r xmlns:w="http://schemas.openxmlformats.org/wordprocessingml/2006/main">
        <w:t xml:space="preserve">1. 1. Pétursbréf 3:12 - Því að augu Drottins beinast að hinum réttlátu og eyru hans gaum að bæn þeirra.</w:t>
      </w:r>
    </w:p>
    <w:p/>
    <w:p>
      <w:r xmlns:w="http://schemas.openxmlformats.org/wordprocessingml/2006/main">
        <w:t xml:space="preserve">2. Opinberunarbókin 1:15 - Fætur hans voru eins og eir sem glóandi í ofni, og rödd hans var eins og þjótandi vatn.</w:t>
      </w:r>
    </w:p>
    <w:p/>
    <w:p>
      <w:r xmlns:w="http://schemas.openxmlformats.org/wordprocessingml/2006/main">
        <w:t xml:space="preserve">Sálmarnir 29:5 Rödd Drottins brýtur sedrusvið. Já, Drottinn brýtur sedrusvið Líbanons.</w:t>
      </w:r>
    </w:p>
    <w:p/>
    <w:p>
      <w:r xmlns:w="http://schemas.openxmlformats.org/wordprocessingml/2006/main">
        <w:t xml:space="preserve">Rödd Drottins er kröftug og getur brotið jafnvel sedrusvið Líbanons.</w:t>
      </w:r>
    </w:p>
    <w:p/>
    <w:p>
      <w:r xmlns:w="http://schemas.openxmlformats.org/wordprocessingml/2006/main">
        <w:t xml:space="preserve">1. Styrkur rödd Drottins</w:t>
      </w:r>
    </w:p>
    <w:p/>
    <w:p>
      <w:r xmlns:w="http://schemas.openxmlformats.org/wordprocessingml/2006/main">
        <w:t xml:space="preserve">2. Kraftur máttar Drottins</w:t>
      </w:r>
    </w:p>
    <w:p/>
    <w:p>
      <w:r xmlns:w="http://schemas.openxmlformats.org/wordprocessingml/2006/main">
        <w:t xml:space="preserve">1. Jesaja 40:12 - Hann hefur mælt vötnin í holu handar sinnar og mælt himininn með spönninni, og skilið duft jarðar í mælikvarða og vegið fjöllin á vog og hæðirnar í jafnvægi?</w:t>
      </w:r>
    </w:p>
    <w:p/>
    <w:p>
      <w:r xmlns:w="http://schemas.openxmlformats.org/wordprocessingml/2006/main">
        <w:t xml:space="preserve">2. Jeremía 51:15 - Hann hefur skapað jörðina með valdi sínu, hann hefur grundvallað heiminn með visku sinni og teygt út himininn með ráðdeild sinni.</w:t>
      </w:r>
    </w:p>
    <w:p/>
    <w:p>
      <w:r xmlns:w="http://schemas.openxmlformats.org/wordprocessingml/2006/main">
        <w:t xml:space="preserve">Sálmarnir 29:6 Hann lætur þá hoppa eins og kálf. Líbanon og Sirion eins og ungur einhyrningur.</w:t>
      </w:r>
    </w:p>
    <w:p/>
    <w:p>
      <w:r xmlns:w="http://schemas.openxmlformats.org/wordprocessingml/2006/main">
        <w:t xml:space="preserve">Guð lætur fólk gleðjast eins og kálfur á meðan Líbanon og Sirion gleðjast eins og ungur einhyrningur.</w:t>
      </w:r>
    </w:p>
    <w:p/>
    <w:p>
      <w:r xmlns:w="http://schemas.openxmlformats.org/wordprocessingml/2006/main">
        <w:t xml:space="preserve">1. Gleði í Drottni: Upplifum gleði Drottins í lífi okkar</w:t>
      </w:r>
    </w:p>
    <w:p/>
    <w:p>
      <w:r xmlns:w="http://schemas.openxmlformats.org/wordprocessingml/2006/main">
        <w:t xml:space="preserve">2. Kraftur lofgjörðarinnar: Hvernig að lofa Guð veitir gleði og styrk</w:t>
      </w:r>
    </w:p>
    <w:p/>
    <w:p>
      <w:r xmlns:w="http://schemas.openxmlformats.org/wordprocessingml/2006/main">
        <w:t xml:space="preserve">1. Rómverjabréfið 15:13 - "Megi Guð vonarinnar fylla yður öllum gleði og friði, er þú treystir á hann, svo að þér megið fyllast von með krafti heilags anda."</w:t>
      </w:r>
    </w:p>
    <w:p/>
    <w:p>
      <w:r xmlns:w="http://schemas.openxmlformats.org/wordprocessingml/2006/main">
        <w:t xml:space="preserve">2. Sálmur 16:11 - "Þú kunngjörir mér veg lífsins, þú munt fylla mig fögnuði í návist þinni, eilífum yndi til hægri handar."</w:t>
      </w:r>
    </w:p>
    <w:p/>
    <w:p>
      <w:r xmlns:w="http://schemas.openxmlformats.org/wordprocessingml/2006/main">
        <w:t xml:space="preserve">Sálmarnir 29:7 Rödd Drottins sundrar eldslogunum.</w:t>
      </w:r>
    </w:p>
    <w:p/>
    <w:p>
      <w:r xmlns:w="http://schemas.openxmlformats.org/wordprocessingml/2006/main">
        <w:t xml:space="preserve">Rödd Drottins hefur vald til að kljúfa eldslogana.</w:t>
      </w:r>
    </w:p>
    <w:p/>
    <w:p>
      <w:r xmlns:w="http://schemas.openxmlformats.org/wordprocessingml/2006/main">
        <w:t xml:space="preserve">1. Kraftur rödd Drottins</w:t>
      </w:r>
    </w:p>
    <w:p/>
    <w:p>
      <w:r xmlns:w="http://schemas.openxmlformats.org/wordprocessingml/2006/main">
        <w:t xml:space="preserve">2. Styrkur og vald rödd Drottins</w:t>
      </w:r>
    </w:p>
    <w:p/>
    <w:p>
      <w:r xmlns:w="http://schemas.openxmlformats.org/wordprocessingml/2006/main">
        <w:t xml:space="preserve">1.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Efesusbréfið 6:10-13 - Verið að lokum sterkir í Drottni og í voldugu mætti hans. Klæddu þig í alvæpni Guðs, svo þú getir tekið afstöðu þína gegn áformum djöfulsins. Því barátta okkar er ekki gegn holdi og blóði, heldur gegn höfðingjum, gegn yfirvöldum, gegn völdum þessa myrka heims og gegn andlegum öflum hins illa í himnaríki. Klæddu þig því í alvæpni Guðs, til þess að þegar dagur hins illa kemur, getur þú staðist og eftir að þú hefur gert allt, standist.</w:t>
      </w:r>
    </w:p>
    <w:p/>
    <w:p>
      <w:r xmlns:w="http://schemas.openxmlformats.org/wordprocessingml/2006/main">
        <w:t xml:space="preserve">Sálmarnir 29:8 Rödd Drottins skelfir eyðimörkina. Drottinn skelfir Kades-eyðimörk.</w:t>
      </w:r>
    </w:p>
    <w:p/>
    <w:p>
      <w:r xmlns:w="http://schemas.openxmlformats.org/wordprocessingml/2006/main">
        <w:t xml:space="preserve">Kraftmikil rödd Guðs heyrist í eyðimörkinni og vekur líf jafnvel á auðnustu stöðum.</w:t>
      </w:r>
    </w:p>
    <w:p/>
    <w:p>
      <w:r xmlns:w="http://schemas.openxmlformats.org/wordprocessingml/2006/main">
        <w:t xml:space="preserve">1. Kraftur rödd Guðs - Hvernig Drottinn getur fært umbreytingu jafnvel á ólíklegustu staði.</w:t>
      </w:r>
    </w:p>
    <w:p/>
    <w:p>
      <w:r xmlns:w="http://schemas.openxmlformats.org/wordprocessingml/2006/main">
        <w:t xml:space="preserve">2. Rödd Drottins - Hvernig Guð talar inn í líf okkar og framkallar breytingar.</w:t>
      </w:r>
    </w:p>
    <w:p/>
    <w:p>
      <w:r xmlns:w="http://schemas.openxmlformats.org/wordprocessingml/2006/main">
        <w:t xml:space="preserve">1.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Jóhannesarguðspjall 10:27-28 - Mínir sauðir heyra raust mína, og ég þekki þá, og þeir fylgja mér. Og ég gef þeim eilíft líf. Og þeir munu aldrei að eilífu farast, og enginn skal rífa þá úr hendi minni.</w:t>
      </w:r>
    </w:p>
    <w:p/>
    <w:p>
      <w:r xmlns:w="http://schemas.openxmlformats.org/wordprocessingml/2006/main">
        <w:t xml:space="preserve">Sálmarnir 29:9 Rödd Drottins lætur hindurnar kálfa og uppgötvar skóga, og í musteri sínu talar hver um dýrð sína.</w:t>
      </w:r>
    </w:p>
    <w:p/>
    <w:p>
      <w:r xmlns:w="http://schemas.openxmlformats.org/wordprocessingml/2006/main">
        <w:t xml:space="preserve">Rödd Drottins gleður eyðimörkina og er lofuð í musteri hans.</w:t>
      </w:r>
    </w:p>
    <w:p/>
    <w:p>
      <w:r xmlns:w="http://schemas.openxmlformats.org/wordprocessingml/2006/main">
        <w:t xml:space="preserve">1. Rödd Drottins: Gleðiyfirlýsing</w:t>
      </w:r>
    </w:p>
    <w:p/>
    <w:p>
      <w:r xmlns:w="http://schemas.openxmlformats.org/wordprocessingml/2006/main">
        <w:t xml:space="preserve">2. Kraftur lofgjörðarinnar: Að fagna dýrð Guðs</w:t>
      </w:r>
    </w:p>
    <w:p/>
    <w:p>
      <w:r xmlns:w="http://schemas.openxmlformats.org/wordprocessingml/2006/main">
        <w:t xml:space="preserve">1. Jesaja 43:19-20 - "Sjá, ég er að gera nýtt, nú sprettur það fram, sérðu það ekki? Ég mun leggja veg í eyðimörkinni og ár í eyðimörkinni. Villidýrin munu heiðra mig , sjakalana og strútana, því að ég gef vatn í eyðimörkinni, ár í eyðimörkinni, til að drekka minn útvöldu þjóð."</w:t>
      </w:r>
    </w:p>
    <w:p/>
    <w:p>
      <w:r xmlns:w="http://schemas.openxmlformats.org/wordprocessingml/2006/main">
        <w:t xml:space="preserve">2. 1. Kroníkubók 16:23-24 - "Syngið Drottni, öll jörðin, kunngjörið hjálpræði hans dag eftir dag. kunngjörið dýrð hans meðal þjóðanna, dásemdarverk hans meðal allra þjóða."</w:t>
      </w:r>
    </w:p>
    <w:p/>
    <w:p>
      <w:r xmlns:w="http://schemas.openxmlformats.org/wordprocessingml/2006/main">
        <w:t xml:space="preserve">Sálmarnir 29:10 Drottinn situr á flóðinu. Já, Drottinn situr konungur að eilífu.</w:t>
      </w:r>
    </w:p>
    <w:p/>
    <w:p>
      <w:r xmlns:w="http://schemas.openxmlformats.org/wordprocessingml/2006/main">
        <w:t xml:space="preserve">Drottinn er drottinn yfir öllu og mun ríkja að eilífu.</w:t>
      </w:r>
    </w:p>
    <w:p/>
    <w:p>
      <w:r xmlns:w="http://schemas.openxmlformats.org/wordprocessingml/2006/main">
        <w:t xml:space="preserve">1: Fullveldi Guðs: Drottinn ræður</w:t>
      </w:r>
    </w:p>
    <w:p/>
    <w:p>
      <w:r xmlns:w="http://schemas.openxmlformats.org/wordprocessingml/2006/main">
        <w:t xml:space="preserve">2: Um konungdóm: Drottinn ríkir að eilífu</w:t>
      </w:r>
    </w:p>
    <w:p/>
    <w:p>
      <w:r xmlns:w="http://schemas.openxmlformats.org/wordprocessingml/2006/main">
        <w:t xml:space="preserve">1: Daníel 2:21 - Hann breytir tímum og árstíðum; Hann víkur konungum og skipar konunga; Hann gefur viturum visku og þekkingu þeim sem hafa skilning.</w:t>
      </w:r>
    </w:p>
    <w:p/>
    <w:p>
      <w:r xmlns:w="http://schemas.openxmlformats.org/wordprocessingml/2006/main">
        <w:t xml:space="preserve">2: Opinberunarbókin 19:16 - Á skikkju sinni og á læri hans hefur hann nafn ritað: KONUNG KONUNGA OG Drottinn drottna.</w:t>
      </w:r>
    </w:p>
    <w:p/>
    <w:p>
      <w:r xmlns:w="http://schemas.openxmlformats.org/wordprocessingml/2006/main">
        <w:t xml:space="preserve">Sálmarnir 29:11 Drottinn mun veita lýð sínum styrk. Drottinn mun blessa þjóð sína með friði.</w:t>
      </w:r>
    </w:p>
    <w:p/>
    <w:p>
      <w:r xmlns:w="http://schemas.openxmlformats.org/wordprocessingml/2006/main">
        <w:t xml:space="preserve">Drottinn sýnir fólki sínu styrk sinn og blessun með því að veita því frið.</w:t>
      </w:r>
    </w:p>
    <w:p/>
    <w:p>
      <w:r xmlns:w="http://schemas.openxmlformats.org/wordprocessingml/2006/main">
        <w:t xml:space="preserve">1. Guðs blessun friðar í lífi okkar</w:t>
      </w:r>
    </w:p>
    <w:p/>
    <w:p>
      <w:r xmlns:w="http://schemas.openxmlformats.org/wordprocessingml/2006/main">
        <w:t xml:space="preserve">2. Að treysta á styrk Guðs og vernd</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Sálmur 30 er þakkarsálmur og lofgjörð fyrir frelsun Guðs. Sálmaritarinn veltir fyrir sér tímum neyðar og sorgar en gleðst yfir lækningu og endurreisn Guðs.</w:t>
      </w:r>
    </w:p>
    <w:p/>
    <w:p>
      <w:r xmlns:w="http://schemas.openxmlformats.org/wordprocessingml/2006/main">
        <w:t xml:space="preserve">1. málsgrein: Sálmaritarinn upphefur Guð fyrir að lyfta honum upp úr djúpinu og láta ekki óvini sína gleðjast yfir sér. Hann segir frá hrópi sínu um hjálp og inngrip Guðs og umbreytir sorg sinni í dans. Sálmaritarinn lýsir þakklæti fyrir lækningu Guðs (Sálmur 30:1-5).</w:t>
      </w:r>
    </w:p>
    <w:p/>
    <w:p>
      <w:r xmlns:w="http://schemas.openxmlformats.org/wordprocessingml/2006/main">
        <w:t xml:space="preserve">2. málsgrein: Sálmaritarinn viðurkennir að í velmegun sinni hafi hann orðið sjálfsánægður, en þegar Guð faldi ásjónu sína hafi hann verið órólegur. Hann biður Guð um miskunn og endurreisn og hét því að lofa hann að eilífu. Sálminum lýkur með yfirlýsingu um traust á Guð (Sálmur 30:6-12).</w:t>
      </w:r>
    </w:p>
    <w:p/>
    <w:p>
      <w:r xmlns:w="http://schemas.openxmlformats.org/wordprocessingml/2006/main">
        <w:t xml:space="preserve">Í stuttu máli,</w:t>
      </w:r>
    </w:p>
    <w:p>
      <w:r xmlns:w="http://schemas.openxmlformats.org/wordprocessingml/2006/main">
        <w:t xml:space="preserve">Sálmur þrjátíu gjafir</w:t>
      </w:r>
    </w:p>
    <w:p>
      <w:r xmlns:w="http://schemas.openxmlformats.org/wordprocessingml/2006/main">
        <w:t xml:space="preserve">þakkargjörðarsöngur,</w:t>
      </w:r>
    </w:p>
    <w:p>
      <w:r xmlns:w="http://schemas.openxmlformats.org/wordprocessingml/2006/main">
        <w:t xml:space="preserve">og hugleiðing um guðlega frelsun,</w:t>
      </w:r>
    </w:p>
    <w:p>
      <w:r xmlns:w="http://schemas.openxmlformats.org/wordprocessingml/2006/main">
        <w:t xml:space="preserve">undirstrika þakklæti fyrir umbreytandi kraft Guðs, lækningu og endurreisn.</w:t>
      </w:r>
    </w:p>
    <w:p/>
    <w:p>
      <w:r xmlns:w="http://schemas.openxmlformats.org/wordprocessingml/2006/main">
        <w:t xml:space="preserve">Með því að leggja áherslu á lof sem náðst hefur með því að upphefja hann sem lyftara frá örvæntingu,</w:t>
      </w:r>
    </w:p>
    <w:p>
      <w:r xmlns:w="http://schemas.openxmlformats.org/wordprocessingml/2006/main">
        <w:t xml:space="preserve">og leggja áherslu á grátbeiðni sem náðst hefur með því að viðurkenna fortíðarvandræði á meðan leitað er áframhaldandi miskunnar.</w:t>
      </w:r>
    </w:p>
    <w:p>
      <w:r xmlns:w="http://schemas.openxmlformats.org/wordprocessingml/2006/main">
        <w:t xml:space="preserve">Að minnast á guðfræðilega ígrundun sem sýnd er um að viðurkenna þörfina fyrir auðmýkt á sama tíma og hann lýsir trausti á trúfesti hans með eilífri lofsöng.</w:t>
      </w:r>
    </w:p>
    <w:p/>
    <w:p>
      <w:r xmlns:w="http://schemas.openxmlformats.org/wordprocessingml/2006/main">
        <w:t xml:space="preserve">Sálmarnir 30:1 Ég vegsama þig, Drottinn. Því að þú hefir lyft mig upp og ekki látið óvini mína gleðjast yfir mér.</w:t>
      </w:r>
    </w:p>
    <w:p/>
    <w:p>
      <w:r xmlns:w="http://schemas.openxmlformats.org/wordprocessingml/2006/main">
        <w:t xml:space="preserve">Ég þakka Drottni fyrir að hafa lyft mér upp og leyft ekki óvinum mínum að gleðjast yfir mér.</w:t>
      </w:r>
    </w:p>
    <w:p/>
    <w:p>
      <w:r xmlns:w="http://schemas.openxmlformats.org/wordprocessingml/2006/main">
        <w:t xml:space="preserve">1. Styrkur Drottins í lífi okkar</w:t>
      </w:r>
    </w:p>
    <w:p/>
    <w:p>
      <w:r xmlns:w="http://schemas.openxmlformats.org/wordprocessingml/2006/main">
        <w:t xml:space="preserve">2. Að fagna frelsun Guðs</w:t>
      </w:r>
    </w:p>
    <w:p/>
    <w:p>
      <w:r xmlns:w="http://schemas.openxmlformats.org/wordprocessingml/2006/main">
        <w:t xml:space="preserve">1. Sálmur 3:3-4 - En þú, Drottinn, ert mér skjöldur; dýrð mín og höfuðið sem lyftir mér. Ég hrópaði til Drottins með rödd minni, og hann heyrði mig af sínu heilaga fjalli.</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30:2 Drottinn, Guð minn, ég hrópaði til þín, og þú læknar mig.</w:t>
      </w:r>
    </w:p>
    <w:p/>
    <w:p>
      <w:r xmlns:w="http://schemas.openxmlformats.org/wordprocessingml/2006/main">
        <w:t xml:space="preserve">Sálmaritarinn hrópar til Drottins og er heill.</w:t>
      </w:r>
    </w:p>
    <w:p/>
    <w:p>
      <w:r xmlns:w="http://schemas.openxmlformats.org/wordprocessingml/2006/main">
        <w:t xml:space="preserve">1. Neyðaróp: Að læra að styðjast við Guð</w:t>
      </w:r>
    </w:p>
    <w:p/>
    <w:p>
      <w:r xmlns:w="http://schemas.openxmlformats.org/wordprocessingml/2006/main">
        <w:t xml:space="preserve">2. Læknandi kraftur bænarinnar</w:t>
      </w:r>
    </w:p>
    <w:p/>
    <w:p>
      <w:r xmlns:w="http://schemas.openxmlformats.org/wordprocessingml/2006/main">
        <w:t xml:space="preserve">1. Jesaja 53:5 - "En hann var stunginn vegna misgjörða vorra, hann var niðurbrotinn vegna misgjörða okkar; refsingin, sem veitti okkur frið, var á honum, og af sárum hans erum vér læknir."</w:t>
      </w:r>
    </w:p>
    <w:p/>
    <w:p>
      <w:r xmlns:w="http://schemas.openxmlformats.org/wordprocessingml/2006/main">
        <w:t xml:space="preserve">2. Jakobsbréfið 5:16 - "Játið því syndir ykkar hver fyrir öðrum og biðjið hver fyrir öðrum, svo að þér megið læknast. Bæn réttláts manns er kröftug og áhrifarík."</w:t>
      </w:r>
    </w:p>
    <w:p/>
    <w:p>
      <w:r xmlns:w="http://schemas.openxmlformats.org/wordprocessingml/2006/main">
        <w:t xml:space="preserve">Sálmarnir 30:3 Drottinn, þú lyftir sál minni upp úr gröfinni, þú hefir haldið mér á lífi, svo að ég skyldi ekki fara niður í gröfina.</w:t>
      </w:r>
    </w:p>
    <w:p/>
    <w:p>
      <w:r xmlns:w="http://schemas.openxmlformats.org/wordprocessingml/2006/main">
        <w:t xml:space="preserve">Drottinn hefur endurreist okkur frá dauðanum og haldið okkur á lífi.</w:t>
      </w:r>
    </w:p>
    <w:p/>
    <w:p>
      <w:r xmlns:w="http://schemas.openxmlformats.org/wordprocessingml/2006/main">
        <w:t xml:space="preserve">1. Kraftur upprisu Drottins</w:t>
      </w:r>
    </w:p>
    <w:p/>
    <w:p>
      <w:r xmlns:w="http://schemas.openxmlformats.org/wordprocessingml/2006/main">
        <w:t xml:space="preserve">2. Varðveisla Drottins lífs</w:t>
      </w:r>
    </w:p>
    <w:p/>
    <w:p>
      <w:r xmlns:w="http://schemas.openxmlformats.org/wordprocessingml/2006/main">
        <w:t xml:space="preserve">1. Jesaja 26:19 - Dauðir þínir munu lifa; ásamt líki mínu munu þeir rísa upp. Vaknið og syngið, þú sem í mold býr; því að dögg þín er eins og jurtadögg, og jörðin mun reka út dauða.</w:t>
      </w:r>
    </w:p>
    <w:p/>
    <w:p>
      <w:r xmlns:w="http://schemas.openxmlformats.org/wordprocessingml/2006/main">
        <w:t xml:space="preserve">2. Esekíel 37:12-14 - Spáið því og segið við þá: Svo segir Drottinn Guð: Sjá, þjóð mín, ég mun opna grafir þínar og láta þig stíga upp úr gröfum þínum og leiða þig inn í landið Ísrael. Þá skuluð þér viðurkenna, að ég er Drottinn, þegar ég opna grafir þínar, þjóð mín, og leiddi þig upp úr gröfum þínum. Ég mun leggja anda minn í þig, og þú munt lifa, og ég mun setja þig í þínu eigin landi. Þá skuluð þér viðurkenna, að ég, Drottinn, hef talað það og framkvæmt það, segir Drottinn.</w:t>
      </w:r>
    </w:p>
    <w:p/>
    <w:p>
      <w:r xmlns:w="http://schemas.openxmlformats.org/wordprocessingml/2006/main">
        <w:t xml:space="preserve">Sálmarnir 30:4 Syngið Drottni, þér hans heilögu, og þakkað til minningar um heilagleika hans.</w:t>
      </w:r>
    </w:p>
    <w:p/>
    <w:p>
      <w:r xmlns:w="http://schemas.openxmlformats.org/wordprocessingml/2006/main">
        <w:t xml:space="preserve">Þessi sálmur áminnir hina trúuðu um að þakka fyrir heilagleika Drottins.</w:t>
      </w:r>
    </w:p>
    <w:p/>
    <w:p>
      <w:r xmlns:w="http://schemas.openxmlformats.org/wordprocessingml/2006/main">
        <w:t xml:space="preserve">1. Heilagleiki Drottins: Köllun til þakkargjörðar</w:t>
      </w:r>
    </w:p>
    <w:p/>
    <w:p>
      <w:r xmlns:w="http://schemas.openxmlformats.org/wordprocessingml/2006/main">
        <w:t xml:space="preserve">2. Að minnast heilagleika Drottins: Tilefni til hátíðar</w:t>
      </w:r>
    </w:p>
    <w:p/>
    <w:p>
      <w:r xmlns:w="http://schemas.openxmlformats.org/wordprocessingml/2006/main">
        <w:t xml:space="preserve">1. Jesaja 57:15 - Því að svo segir hinn hái og háleiti, sem býr í eilífðinni, sem heitir heilagur; Ég bý á hæðum og helgum stað, hjá honum sem er sártryggur og auðmjúkur, til að lífga anda auðmjúkra og lífga hjarta hinna sundurkreyttu.</w:t>
      </w:r>
    </w:p>
    <w:p/>
    <w:p>
      <w:r xmlns:w="http://schemas.openxmlformats.org/wordprocessingml/2006/main">
        <w:t xml:space="preserve">2. Sefanía 3:17 - Drottinn, Guð þinn, er voldugur mitt á meðal þín. hann mun frelsa, hann mun gleðjast yfir þér með fögnuði; hann mun hvíla í ást sinni, hann mun gleðjast yfir þér með söng.</w:t>
      </w:r>
    </w:p>
    <w:p/>
    <w:p>
      <w:r xmlns:w="http://schemas.openxmlformats.org/wordprocessingml/2006/main">
        <w:t xml:space="preserve">Sálmarnir 30:5 Því að reiði hans varir aðeins augnablik; í náð hans er lífið: grátur getur varað eina nótt, en gleði kemur á morgnana.</w:t>
      </w:r>
    </w:p>
    <w:p/>
    <w:p>
      <w:r xmlns:w="http://schemas.openxmlformats.org/wordprocessingml/2006/main">
        <w:t xml:space="preserve">Við ættum ekki að vera niðurdregin þegar við stöndum frammi fyrir erfiðleikum, þar sem kærleikur og miskunn Guðs mun að lokum færa gleði.</w:t>
      </w:r>
    </w:p>
    <w:p/>
    <w:p>
      <w:r xmlns:w="http://schemas.openxmlformats.org/wordprocessingml/2006/main">
        <w:t xml:space="preserve">1. "Ást Guðs varir að eilífu"</w:t>
      </w:r>
    </w:p>
    <w:p/>
    <w:p>
      <w:r xmlns:w="http://schemas.openxmlformats.org/wordprocessingml/2006/main">
        <w:t xml:space="preserve">2. "Að finna gleði á morgnana"</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Sálmarnir 30:6 Og í velmegun minni sagði ég: Aldrei skal ég hrærast.</w:t>
      </w:r>
    </w:p>
    <w:p/>
    <w:p>
      <w:r xmlns:w="http://schemas.openxmlformats.org/wordprocessingml/2006/main">
        <w:t xml:space="preserve">Sálmaritarinn lýsir yfir trausti þeirra á velmegun þeirra og heldur því fram að þeir verði aldrei hrærðir.</w:t>
      </w:r>
    </w:p>
    <w:p/>
    <w:p>
      <w:r xmlns:w="http://schemas.openxmlformats.org/wordprocessingml/2006/main">
        <w:t xml:space="preserve">1. Óhagganlegur grunnur trúarinnar</w:t>
      </w:r>
    </w:p>
    <w:p/>
    <w:p>
      <w:r xmlns:w="http://schemas.openxmlformats.org/wordprocessingml/2006/main">
        <w:t xml:space="preserve">2. Að treysta á styrk Guðs á velmegunartímum</w:t>
      </w:r>
    </w:p>
    <w:p/>
    <w:p>
      <w:r xmlns:w="http://schemas.openxmlformats.org/wordprocessingml/2006/main">
        <w:t xml:space="preserve">1. Jesaja 26:3-4 - Þú varðveitir hann í fullkomnum friði sem hefur hugann við þig, því að hann treystir á þig. Treystu Drottni að eilífu, því að Drottinn Guð er eilífur bjarg.</w:t>
      </w:r>
    </w:p>
    <w:p/>
    <w:p>
      <w:r xmlns:w="http://schemas.openxmlformats.org/wordprocessingml/2006/main">
        <w:t xml:space="preserve">2. 1. Korintubréf 10:13 - Engin freisting hefur náð yður sem ekki er mönnum algeng. Guð er trúr, og hann mun ekki láta freista þín umfram hæfileika þína, en með freistingunni mun hann einnig útvega undankomuleiðina, svo að þú getir staðist hana.</w:t>
      </w:r>
    </w:p>
    <w:p/>
    <w:p>
      <w:r xmlns:w="http://schemas.openxmlformats.org/wordprocessingml/2006/main">
        <w:t xml:space="preserve">Sálmarnir 30:7 Drottinn, með velþóknun þinni hefur þú gjört fjall mitt sterkt, þú huldir auglit þitt, og ég varð skelfdur.</w:t>
      </w:r>
    </w:p>
    <w:p/>
    <w:p>
      <w:r xmlns:w="http://schemas.openxmlformats.org/wordprocessingml/2006/main">
        <w:t xml:space="preserve">Velþóknun Guðs og vernd hefur gert okkur kleift að standa sterk á erfiðum tímum.</w:t>
      </w:r>
    </w:p>
    <w:p/>
    <w:p>
      <w:r xmlns:w="http://schemas.openxmlformats.org/wordprocessingml/2006/main">
        <w:t xml:space="preserve">1. Guð er styrkur okkar á erfiðleikatímum</w:t>
      </w:r>
    </w:p>
    <w:p/>
    <w:p>
      <w:r xmlns:w="http://schemas.openxmlformats.org/wordprocessingml/2006/main">
        <w:t xml:space="preserve">2. Að finna styrk með trú á Guð</w:t>
      </w:r>
    </w:p>
    <w:p/>
    <w:p>
      <w:r xmlns:w="http://schemas.openxmlformats.org/wordprocessingml/2006/main">
        <w:t xml:space="preserve">1.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30:8 Ég hrópaði til þín, Drottinn! og til Drottins bað ég.</w:t>
      </w:r>
    </w:p>
    <w:p/>
    <w:p>
      <w:r xmlns:w="http://schemas.openxmlformats.org/wordprocessingml/2006/main">
        <w:t xml:space="preserve">Sálmaritarinn hrópar til Drottins og biður um hjálp hans og miskunn.</w:t>
      </w:r>
    </w:p>
    <w:p/>
    <w:p>
      <w:r xmlns:w="http://schemas.openxmlformats.org/wordprocessingml/2006/main">
        <w:t xml:space="preserve">1. Kraftur bænarinnar: Að læra að hrópa til Guðs á neyðartímum</w:t>
      </w:r>
    </w:p>
    <w:p/>
    <w:p>
      <w:r xmlns:w="http://schemas.openxmlformats.org/wordprocessingml/2006/main">
        <w:t xml:space="preserve">2. Styrkur grátbeiðninnar: Að biðja til Drottins um miskunn og náð</w:t>
      </w:r>
    </w:p>
    <w:p/>
    <w:p>
      <w:r xmlns:w="http://schemas.openxmlformats.org/wordprocessingml/2006/main">
        <w:t xml:space="preserve">1. Jakobsbréfið 5:13-16 - Þjáist einhver meðal yðar? Leyfðu honum að biðja. Er einhver hress? Leyfðu honum að syngja lof.</w:t>
      </w:r>
    </w:p>
    <w:p/>
    <w:p>
      <w:r xmlns:w="http://schemas.openxmlformats.org/wordprocessingml/2006/main">
        <w:t xml:space="preserve">2. Filippíbréfið 4:6-7 - Verið ekki áhyggjufullir um neitt, heldur skuluð í öllu gera óskir yðar kunnar Guði með bæn og beiðni og þakkargjörð.</w:t>
      </w:r>
    </w:p>
    <w:p/>
    <w:p>
      <w:r xmlns:w="http://schemas.openxmlformats.org/wordprocessingml/2006/main">
        <w:t xml:space="preserve">Sálmarnir 30:9 Hvaða ávinningur er í blóði mínu, þegar ég fer niður í gröfina? Mun rykið lofa þig? mun það kunngjöra sannleika þinn?</w:t>
      </w:r>
    </w:p>
    <w:p/>
    <w:p>
      <w:r xmlns:w="http://schemas.openxmlformats.org/wordprocessingml/2006/main">
        <w:t xml:space="preserve">Sálmaritarinn er að spyrja Guð um hvaða gagn dauði hans myndi gera fyrir hann og spyr hvort dauða hans yrði lofað og sannleika hans lýst yfir.</w:t>
      </w:r>
    </w:p>
    <w:p/>
    <w:p>
      <w:r xmlns:w="http://schemas.openxmlformats.org/wordprocessingml/2006/main">
        <w:t xml:space="preserve">1. Að lifa í þágu Guðs: Hvernig líf okkar ætti að færa honum dýrð.</w:t>
      </w:r>
    </w:p>
    <w:p/>
    <w:p>
      <w:r xmlns:w="http://schemas.openxmlformats.org/wordprocessingml/2006/main">
        <w:t xml:space="preserve">2. Gildi lífsins: Hvernig Guð metur hvert líf og hvers vegna við ættum líka.</w:t>
      </w:r>
    </w:p>
    <w:p/>
    <w:p>
      <w:r xmlns:w="http://schemas.openxmlformats.org/wordprocessingml/2006/main">
        <w:t xml:space="preserve">1. Jóhannesarguðspjall 15:13 - Enginn hefur meiri kærleika en þennan, að einhver leggi líf sitt í sölurnar fyrir vini sína.</w:t>
      </w:r>
    </w:p>
    <w:p/>
    <w:p>
      <w:r xmlns:w="http://schemas.openxmlformats.org/wordprocessingml/2006/main">
        <w:t xml:space="preserve">2. Rómverjabréfið 12:1 - Ég bið yður því, bræður, fyrir miskunn Guðs, að framreiða líkama yðar sem lifandi fórn, heilaga og Guði þóknanleg, sem er andleg tilbeiðsla yðar.</w:t>
      </w:r>
    </w:p>
    <w:p/>
    <w:p>
      <w:r xmlns:w="http://schemas.openxmlformats.org/wordprocessingml/2006/main">
        <w:t xml:space="preserve">Sálmarnir 30:10 Heyr, Drottinn, og miskunna þú mér: Drottinn, ver þú minn hjálpari.</w:t>
      </w:r>
    </w:p>
    <w:p/>
    <w:p>
      <w:r xmlns:w="http://schemas.openxmlformats.org/wordprocessingml/2006/main">
        <w:t xml:space="preserve">Sálmaritarinn biður Drottin um miskunn og hjálp.</w:t>
      </w:r>
    </w:p>
    <w:p/>
    <w:p>
      <w:r xmlns:w="http://schemas.openxmlformats.org/wordprocessingml/2006/main">
        <w:t xml:space="preserve">1. Kraftur þess að biðja til Drottins í neyð</w:t>
      </w:r>
    </w:p>
    <w:p/>
    <w:p>
      <w:r xmlns:w="http://schemas.openxmlformats.org/wordprocessingml/2006/main">
        <w:t xml:space="preserve">2. Að finna styrk frá Drottni á erfiðum tímum</w:t>
      </w:r>
    </w:p>
    <w:p/>
    <w:p>
      <w:r xmlns:w="http://schemas.openxmlformats.org/wordprocessingml/2006/main">
        <w:t xml:space="preserve">1. Jakobsbréfið 5:13-16 - Kraftur bænarinnar og mikilvægi þess að játa syndir okkar og biðja fyrir hvort öðru.</w:t>
      </w:r>
    </w:p>
    <w:p/>
    <w:p>
      <w:r xmlns:w="http://schemas.openxmlformats.org/wordprocessingml/2006/main">
        <w:t xml:space="preserve">2. Jesaja 41:10 - Loforð Guðs um að hjálpa þeim sem treysta á hann og vera ekki hræddir.</w:t>
      </w:r>
    </w:p>
    <w:p/>
    <w:p>
      <w:r xmlns:w="http://schemas.openxmlformats.org/wordprocessingml/2006/main">
        <w:t xml:space="preserve">Sálmarnir 30:11 Þú breyttir sorg minni í dans fyrir mig, þú hefir dregið af mér hærusekk og gyrt mig fögnuði.</w:t>
      </w:r>
    </w:p>
    <w:p/>
    <w:p>
      <w:r xmlns:w="http://schemas.openxmlformats.org/wordprocessingml/2006/main">
        <w:t xml:space="preserve">Guð getur breytt sorg okkar í gleði.</w:t>
      </w:r>
    </w:p>
    <w:p/>
    <w:p>
      <w:r xmlns:w="http://schemas.openxmlformats.org/wordprocessingml/2006/main">
        <w:t xml:space="preserve">1. Hvernig Guð getur breytt sorg okkar í dans</w:t>
      </w:r>
    </w:p>
    <w:p/>
    <w:p>
      <w:r xmlns:w="http://schemas.openxmlformats.org/wordprocessingml/2006/main">
        <w:t xml:space="preserve">2. Gleðin við að þekkja kærleika Guðs</w:t>
      </w:r>
    </w:p>
    <w:p/>
    <w:p>
      <w:r xmlns:w="http://schemas.openxmlformats.org/wordprocessingml/2006/main">
        <w:t xml:space="preserve">1. Jesaja 61:3 - Að útnefna þeim, sem syrgja á Síon, að gefa þeim fegurð fyrir ösku, gleðiolíu til sorgar, lofgjörð fyrir anda þunglyndis; til þess að þau yrðu kölluð réttlætistré, gróðursetningu Drottins, til þess að hann yrði vegsamlegur.</w:t>
      </w:r>
    </w:p>
    <w:p/>
    <w:p>
      <w:r xmlns:w="http://schemas.openxmlformats.org/wordprocessingml/2006/main">
        <w:t xml:space="preserve">2. Rómverjabréfið 15:13 - En Guð vonarinnar fylli yður allri gleði og friði í trúnni, svo að þér megið ríkulega í voninni fyrir kraft heilags anda.</w:t>
      </w:r>
    </w:p>
    <w:p/>
    <w:p>
      <w:r xmlns:w="http://schemas.openxmlformats.org/wordprocessingml/2006/main">
        <w:t xml:space="preserve">Sálmarnir 30:12 Til þess að dýrð mín megi lofsyngja þér og ekki þegja. Drottinn, Guð minn, ég vil þakka þér að eilífu.</w:t>
      </w:r>
    </w:p>
    <w:p/>
    <w:p>
      <w:r xmlns:w="http://schemas.openxmlformats.org/wordprocessingml/2006/main">
        <w:t xml:space="preserve">Sálmaritarinn þakkar Guði fyrir að leyfa þeim að lofa hann án afláts.</w:t>
      </w:r>
    </w:p>
    <w:p/>
    <w:p>
      <w:r xmlns:w="http://schemas.openxmlformats.org/wordprocessingml/2006/main">
        <w:t xml:space="preserve">1. Að gleðjast yfir Drottni: Þökkum Guði fyrir óstöðvandi ást hans</w:t>
      </w:r>
    </w:p>
    <w:p/>
    <w:p>
      <w:r xmlns:w="http://schemas.openxmlformats.org/wordprocessingml/2006/main">
        <w:t xml:space="preserve">2. Nýr söngur: Finndu gleði í að lofa Drottin</w:t>
      </w:r>
    </w:p>
    <w:p/>
    <w:p>
      <w:r xmlns:w="http://schemas.openxmlformats.org/wordprocessingml/2006/main">
        <w:t xml:space="preserve">1. Sálmur 117:1-2 - "Lofið Drottin, allar þjóðir, lofið hann, allir þjóðir. Því að miskunn hans er mikil við okkur, og trúfesti Drottins varir að eilífu. Lofið Drottin. "</w:t>
      </w:r>
    </w:p>
    <w:p/>
    <w:p>
      <w:r xmlns:w="http://schemas.openxmlformats.org/wordprocessingml/2006/main">
        <w:t xml:space="preserve">2. Rómverjabréfið 15:11 - "Og aftur: Lofið Drottin, allir heiðingjar, og lofið hann, allt fólk."</w:t>
      </w:r>
    </w:p>
    <w:p/>
    <w:p>
      <w:r xmlns:w="http://schemas.openxmlformats.org/wordprocessingml/2006/main">
        <w:t xml:space="preserve">Sálmur 31 er sálmur um traust og athvarf til Guðs. Sálmaritarinn leitar frelsunar frá óvinum og lýsir trausti á vernd og leiðsögn Guðs.</w:t>
      </w:r>
    </w:p>
    <w:p/>
    <w:p>
      <w:r xmlns:w="http://schemas.openxmlformats.org/wordprocessingml/2006/main">
        <w:t xml:space="preserve">1. málsgrein: Sálmaritarinn biður um frelsun Guðs og viðurkennir hann sem klett sinn og vígi. Hann lýsir neyð af völdum óvina, en staðfestir traust sitt á trúfasta kærleika Guðs. Sálmaritarinn leitar hælis í návist Guðs (Sálmur 31:1-8).</w:t>
      </w:r>
    </w:p>
    <w:p/>
    <w:p>
      <w:r xmlns:w="http://schemas.openxmlformats.org/wordprocessingml/2006/main">
        <w:t xml:space="preserve">2. málsgrein: Sálmaritarinn segir frá eymd sinni, einmanaleika og smán frá öðrum. Hann biður um miskunn og lýsir trausti sínu á að Guð sjái vandræði hans. Sálmaritarinn lofar Guð fyrir gæsku hans við þá sem óttast hann (Sálmur 31:9-19).</w:t>
      </w:r>
    </w:p>
    <w:p/>
    <w:p>
      <w:r xmlns:w="http://schemas.openxmlformats.org/wordprocessingml/2006/main">
        <w:t xml:space="preserve">3. málsgrein: Sálmaritarinn lýsir yfir trausti á ráðstöfun og vernd Guðs. Hann kallar á hina réttlátu að elska Drottin og sýna hugrekki. Sálminum lýkur með bæn um styrk og hjálpræði (Sálmur 31:20-24).</w:t>
      </w:r>
    </w:p>
    <w:p/>
    <w:p>
      <w:r xmlns:w="http://schemas.openxmlformats.org/wordprocessingml/2006/main">
        <w:t xml:space="preserve">Í stuttu máli,</w:t>
      </w:r>
    </w:p>
    <w:p>
      <w:r xmlns:w="http://schemas.openxmlformats.org/wordprocessingml/2006/main">
        <w:t xml:space="preserve">Sálmur þrjátíu og einn kynnir</w:t>
      </w:r>
    </w:p>
    <w:p>
      <w:r xmlns:w="http://schemas.openxmlformats.org/wordprocessingml/2006/main">
        <w:t xml:space="preserve">trúnaðarbæn,</w:t>
      </w:r>
    </w:p>
    <w:p>
      <w:r xmlns:w="http://schemas.openxmlformats.org/wordprocessingml/2006/main">
        <w:t xml:space="preserve">og tjáning um að treysta á guðlegt skjól,</w:t>
      </w:r>
    </w:p>
    <w:p>
      <w:r xmlns:w="http://schemas.openxmlformats.org/wordprocessingml/2006/main">
        <w:t xml:space="preserve">undirstrika traust á vernd Guðs, leiðsögn og ráðstöfun.</w:t>
      </w:r>
    </w:p>
    <w:p/>
    <w:p>
      <w:r xmlns:w="http://schemas.openxmlformats.org/wordprocessingml/2006/main">
        <w:t xml:space="preserve">Með því að leggja áherslu á grátbeiðni sem næst með því að biðja um frelsun frá andstæðingum,</w:t>
      </w:r>
    </w:p>
    <w:p>
      <w:r xmlns:w="http://schemas.openxmlformats.org/wordprocessingml/2006/main">
        <w:t xml:space="preserve">og leggja áherslu á staðfestingu sem náðst hefur með því að viðurkenna trúfasta ást hans á meðan leitað er skjóls í návist hans.</w:t>
      </w:r>
    </w:p>
    <w:p>
      <w:r xmlns:w="http://schemas.openxmlformats.org/wordprocessingml/2006/main">
        <w:t xml:space="preserve">Að minnast á guðfræðilega íhugun sem sýnd er um að viðurkenna þörfina fyrir miskunn á sama tíma og hann lýsir trausti á umhyggju hans með hvatningu til réttlætis og bænum um styrk og hjálpræði.</w:t>
      </w:r>
    </w:p>
    <w:p/>
    <w:p>
      <w:r xmlns:w="http://schemas.openxmlformats.org/wordprocessingml/2006/main">
        <w:t xml:space="preserve">Sálmarnir 31:1 Á þig, Drottinn, treysti ég. lát mig aldrei skammast mín, frelsa mig í réttlæti þínu.</w:t>
      </w:r>
    </w:p>
    <w:p/>
    <w:p>
      <w:r xmlns:w="http://schemas.openxmlformats.org/wordprocessingml/2006/main">
        <w:t xml:space="preserve">Ég legg trú mína á Drottin og mun aldrei verða fyrir vonbrigðum. Hann mun frelsa mig og gera mig réttlátan.</w:t>
      </w:r>
    </w:p>
    <w:p/>
    <w:p>
      <w:r xmlns:w="http://schemas.openxmlformats.org/wordprocessingml/2006/main">
        <w:t xml:space="preserve">1. Guð mun aldrei yfirgefa okkur í neyð okkar.</w:t>
      </w:r>
    </w:p>
    <w:p/>
    <w:p>
      <w:r xmlns:w="http://schemas.openxmlformats.org/wordprocessingml/2006/main">
        <w:t xml:space="preserve">2. Treystu á Drottin og treystu á réttlæti hans.</w:t>
      </w:r>
    </w:p>
    <w:p/>
    <w:p>
      <w:r xmlns:w="http://schemas.openxmlformats.org/wordprocessingml/2006/main">
        <w:t xml:space="preserve">1. Jesaja 26:3 - Þú munt varðveita hann í fullkomnum friði, sem hefur hug sinn til þín, því að hann treystir á þig.</w:t>
      </w:r>
    </w:p>
    <w:p/>
    <w:p>
      <w:r xmlns:w="http://schemas.openxmlformats.org/wordprocessingml/2006/main">
        <w:t xml:space="preserve">2. Jeremía 17:7-8 - Sæll er sá maður sem treystir á Drottin og Drottinn hefur von. Því að hann mun vera eins og tré, gróðursett við vötn, og breiða út rætur sínar við ána, og hann sér ekki, þegar hiti kemur, heldur skal blað hennar vera grænt. og skal ekki gæta sín á þurrkaárinu og ekki hætta að bera ávöxt.</w:t>
      </w:r>
    </w:p>
    <w:p/>
    <w:p>
      <w:r xmlns:w="http://schemas.openxmlformats.org/wordprocessingml/2006/main">
        <w:t xml:space="preserve">Sálmarnir 31:2 Fall eyra þitt fyrir mér. frelsa mig skjótt, ver þú minn sterki bjarg, til varnarhúss til að bjarga mér.</w:t>
      </w:r>
    </w:p>
    <w:p/>
    <w:p>
      <w:r xmlns:w="http://schemas.openxmlformats.org/wordprocessingml/2006/main">
        <w:t xml:space="preserve">Guð er klettur styrks og athvarfs þeirra sem ákalla hann.</w:t>
      </w:r>
    </w:p>
    <w:p/>
    <w:p>
      <w:r xmlns:w="http://schemas.openxmlformats.org/wordprocessingml/2006/main">
        <w:t xml:space="preserve">1: Guð er bjarg okkar styrks - Sálmur 31:2</w:t>
      </w:r>
    </w:p>
    <w:p/>
    <w:p>
      <w:r xmlns:w="http://schemas.openxmlformats.org/wordprocessingml/2006/main">
        <w:t xml:space="preserve">2: Ákalla Guð á erfiðleikatímum - Sálmur 31:2</w:t>
      </w:r>
    </w:p>
    <w:p/>
    <w:p>
      <w:r xmlns:w="http://schemas.openxmlformats.org/wordprocessingml/2006/main">
        <w:t xml:space="preserve">1: Jesaja 25:4 - Því að þú varst styrkur fátækum, styrkur hinum þurfandi í neyð hans, skjól fyrir storminum, skuggi frá hitanum.</w:t>
      </w:r>
    </w:p>
    <w:p/>
    <w:p>
      <w:r xmlns:w="http://schemas.openxmlformats.org/wordprocessingml/2006/main">
        <w:t xml:space="preserve">2: Sálmarnir 18:2 - Drottinn er bjarg mitt og vígi og frelsari minn. Guð minn, styrkur minn, sem ég mun treysta á; Bylgjuna mína og horn hjálpræðis míns og háa turninn minn.</w:t>
      </w:r>
    </w:p>
    <w:p/>
    <w:p>
      <w:r xmlns:w="http://schemas.openxmlformats.org/wordprocessingml/2006/main">
        <w:t xml:space="preserve">Sálmarnir 31:3 Því að þú ert bjarg mitt og vígi; þess vegna, vegna nafns þíns, leiddu mig og leiðbeina mér.</w:t>
      </w:r>
    </w:p>
    <w:p/>
    <w:p>
      <w:r xmlns:w="http://schemas.openxmlformats.org/wordprocessingml/2006/main">
        <w:t xml:space="preserve">Guð er bjarg okkar og vígi.</w:t>
      </w:r>
    </w:p>
    <w:p/>
    <w:p>
      <w:r xmlns:w="http://schemas.openxmlformats.org/wordprocessingml/2006/main">
        <w:t xml:space="preserve">1: Við getum treyst á Guð til að leiða okkur og leiðbeina okkur ef við treystum á nafn hans.</w:t>
      </w:r>
    </w:p>
    <w:p/>
    <w:p>
      <w:r xmlns:w="http://schemas.openxmlformats.org/wordprocessingml/2006/main">
        <w:t xml:space="preserve">2: Á erfiðleikatímum getum við leitað til Guðs til að vera verndari okkar og leiðbeinandi.</w:t>
      </w:r>
    </w:p>
    <w:p/>
    <w:p>
      <w:r xmlns:w="http://schemas.openxmlformats.org/wordprocessingml/2006/main">
        <w:t xml:space="preserve">1.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2. Orðskviðirnir 3:5-6 - Treystu Drottni af öllu hjarta og reiddu þig ekki á eigin skilning. Viðurkenndu hann á öllum þínum vegum, og hann mun gera brautir þínar greiða.</w:t>
      </w:r>
    </w:p>
    <w:p/>
    <w:p>
      <w:r xmlns:w="http://schemas.openxmlformats.org/wordprocessingml/2006/main">
        <w:t xml:space="preserve">Sálmarnir 31:4 Drag mig úr netinu, sem þeir hafa lagt fyrir mig, því að þú ert styrkur minn.</w:t>
      </w:r>
    </w:p>
    <w:p/>
    <w:p>
      <w:r xmlns:w="http://schemas.openxmlformats.org/wordprocessingml/2006/main">
        <w:t xml:space="preserve">Sálmaritarinn hrópar til Guðs að frelsa hann úr huldu gildrunum sem honum hafa verið lagðar, í trausti þess að Guð sé styrkur hans.</w:t>
      </w:r>
    </w:p>
    <w:p/>
    <w:p>
      <w:r xmlns:w="http://schemas.openxmlformats.org/wordprocessingml/2006/main">
        <w:t xml:space="preserve">1. Styrkur Guðs á erfiðleikatímum</w:t>
      </w:r>
    </w:p>
    <w:p/>
    <w:p>
      <w:r xmlns:w="http://schemas.openxmlformats.org/wordprocessingml/2006/main">
        <w:t xml:space="preserve">2. Að treysta á vernd Guðs á erfiðum tímum</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31:5 Í þína hönd fel ég anda minn, þú hefur leyst mig, Drottinn, Guð sannleikans.</w:t>
      </w:r>
    </w:p>
    <w:p/>
    <w:p>
      <w:r xmlns:w="http://schemas.openxmlformats.org/wordprocessingml/2006/main">
        <w:t xml:space="preserve">Sálmaritarinn lýsir trausti sínu á Guð með því að fela honum anda sinn og viðurkenna að hann hafi endurleyst hann.</w:t>
      </w:r>
    </w:p>
    <w:p/>
    <w:p>
      <w:r xmlns:w="http://schemas.openxmlformats.org/wordprocessingml/2006/main">
        <w:t xml:space="preserve">1. Að treysta á endurlausnarmátt Guðs</w:t>
      </w:r>
    </w:p>
    <w:p/>
    <w:p>
      <w:r xmlns:w="http://schemas.openxmlformats.org/wordprocessingml/2006/main">
        <w:t xml:space="preserve">2. Að vernda anda okkar í höndum Drottins</w:t>
      </w:r>
    </w:p>
    <w:p/>
    <w:p>
      <w:r xmlns:w="http://schemas.openxmlformats.org/wordprocessingml/2006/main">
        <w:t xml:space="preserve">1. Mósebók 4:31 - Því að Drottinn Guð þinn er miskunnsamur Guð. hann mun ekki yfirgefa þig, né tortíma þér, né gleyma sáttmála feðra þinna, sem hann sór þeim.</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31:6 Ég hata þá, sem virða lygina hégóma, en á Drottin treysti ég.</w:t>
      </w:r>
    </w:p>
    <w:p/>
    <w:p>
      <w:r xmlns:w="http://schemas.openxmlformats.org/wordprocessingml/2006/main">
        <w:t xml:space="preserve">Sálmaritarinn lýsir hatri sínu á þeim sem treysta á fölsk skurðgoð í stað þess að treysta á Drottin.</w:t>
      </w:r>
    </w:p>
    <w:p/>
    <w:p>
      <w:r xmlns:w="http://schemas.openxmlformats.org/wordprocessingml/2006/main">
        <w:t xml:space="preserve">1. Gildi sannrar trúar á Guð</w:t>
      </w:r>
    </w:p>
    <w:p/>
    <w:p>
      <w:r xmlns:w="http://schemas.openxmlformats.org/wordprocessingml/2006/main">
        <w:t xml:space="preserve">2. Að hafna fölskum átrúnaðargoðum</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Jeremía 17:5-8 - Svo segir Drottinn; Bölvaður sé sá maður, sem treystir á manninn og gjörir hold að armlegg sínum og hjarta hans víkur frá Drottni. Því að hann mun verða eins og heiðin í eyðimörkinni og sér ekki þegar gott kemur. en búa á þurrum stöðum í eyðimörkinni, í saltlandi og óbyggt.</w:t>
      </w:r>
    </w:p>
    <w:p/>
    <w:p>
      <w:r xmlns:w="http://schemas.openxmlformats.org/wordprocessingml/2006/main">
        <w:t xml:space="preserve">Sálmarnir 31:7 Ég vil gleðjast og gleðjast yfir miskunn þinni, því að þú hefir hugsað um neyð mína. þú þekktir sál mína í mótlæti;</w:t>
      </w:r>
    </w:p>
    <w:p/>
    <w:p>
      <w:r xmlns:w="http://schemas.openxmlformats.org/wordprocessingml/2006/main">
        <w:t xml:space="preserve">Guð hugsar um vandræði okkar og þekkir sálir okkar á tímum mótlætis.</w:t>
      </w:r>
    </w:p>
    <w:p/>
    <w:p>
      <w:r xmlns:w="http://schemas.openxmlformats.org/wordprocessingml/2006/main">
        <w:t xml:space="preserve">1. Gleðjumst yfir miskunn Drottins - Sálmarnir 31:7</w:t>
      </w:r>
    </w:p>
    <w:p/>
    <w:p>
      <w:r xmlns:w="http://schemas.openxmlformats.org/wordprocessingml/2006/main">
        <w:t xml:space="preserve">2. Að upplifa nærveru Guðs á tímum mótlætis - Sálmarnir 31:7</w:t>
      </w:r>
    </w:p>
    <w:p/>
    <w:p>
      <w:r xmlns:w="http://schemas.openxmlformats.org/wordprocessingml/2006/main">
        <w:t xml:space="preserve">1. Rómverjabréfið 5:3-5 - Ekki aðeins það, heldur hrósa vér líka af þjáningum okkar, af því að við vitum að þjáning leiðir af sér þolgæði; þrautseigja, karakter; og karakter, von.</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31:8 og byrgðir mig ekki í hendi óvinarins, þú settir fætur mína í stórt herbergi.</w:t>
      </w:r>
    </w:p>
    <w:p/>
    <w:p>
      <w:r xmlns:w="http://schemas.openxmlformats.org/wordprocessingml/2006/main">
        <w:t xml:space="preserve">Guð gefur okkur svigrúm til að vaxa og taka skref í lífinu þrátt fyrir óvini okkar.</w:t>
      </w:r>
    </w:p>
    <w:p/>
    <w:p>
      <w:r xmlns:w="http://schemas.openxmlformats.org/wordprocessingml/2006/main">
        <w:t xml:space="preserve">1: Vernd Guðs er mikil og mun veita okkur frelsi til að kanna og læra.</w:t>
      </w:r>
    </w:p>
    <w:p/>
    <w:p>
      <w:r xmlns:w="http://schemas.openxmlformats.org/wordprocessingml/2006/main">
        <w:t xml:space="preserve">2: Guð mun leiða okkur í gegnum óvini okkar og veita okkur öruggt rými til að vaxa.</w:t>
      </w:r>
    </w:p>
    <w:p/>
    <w:p>
      <w:r xmlns:w="http://schemas.openxmlformats.org/wordprocessingml/2006/main">
        <w:t xml:space="preserve">1: Matteusarguðspjall 7:7-8 "Biðjið, og yður mun gefast; leitið og þér munuð finna; knýið á og fyrir yður mun upp lokið verða. Því að hver sem biður fær, og sá sem leitar finnur, og þeim sem á það knýr mun upp lokið verða“.</w:t>
      </w:r>
    </w:p>
    <w:p/>
    <w:p>
      <w:r xmlns:w="http://schemas.openxmlformats.org/wordprocessingml/2006/main">
        <w:t xml:space="preserve">2: Jesaja 41:10 „Óttast þú ekki, því að ég er með þér, óttast ekki, því að ég er Guð þinn, ég styrki þig, ég mun hjálpa þér, ég mun styðja þig með hægri hendi minni.</w:t>
      </w:r>
    </w:p>
    <w:p/>
    <w:p>
      <w:r xmlns:w="http://schemas.openxmlformats.org/wordprocessingml/2006/main">
        <w:t xml:space="preserve">Sálmarnir 31:9 Miskunna þú mér, Drottinn, því að ég er í neyð.</w:t>
      </w:r>
    </w:p>
    <w:p/>
    <w:p>
      <w:r xmlns:w="http://schemas.openxmlformats.org/wordprocessingml/2006/main">
        <w:t xml:space="preserve">Sálmaritarinn er í vandræðum og hann biður Drottin um miskunn.</w:t>
      </w:r>
    </w:p>
    <w:p/>
    <w:p>
      <w:r xmlns:w="http://schemas.openxmlformats.org/wordprocessingml/2006/main">
        <w:t xml:space="preserve">1. Miskunn Guðs á erfiðleikatímum</w:t>
      </w:r>
    </w:p>
    <w:p/>
    <w:p>
      <w:r xmlns:w="http://schemas.openxmlformats.org/wordprocessingml/2006/main">
        <w:t xml:space="preserve">2. Hróp hinnar óróttu sálar</w:t>
      </w:r>
    </w:p>
    <w:p/>
    <w:p>
      <w:r xmlns:w="http://schemas.openxmlformats.org/wordprocessingml/2006/main">
        <w:t xml:space="preserve">1. Harmljóðin 3:22-26</w:t>
      </w:r>
    </w:p>
    <w:p/>
    <w:p>
      <w:r xmlns:w="http://schemas.openxmlformats.org/wordprocessingml/2006/main">
        <w:t xml:space="preserve">2. Sálmur 13:1-2</w:t>
      </w:r>
    </w:p>
    <w:p/>
    <w:p>
      <w:r xmlns:w="http://schemas.openxmlformats.org/wordprocessingml/2006/main">
        <w:t xml:space="preserve">Sálmarnir 31:10 Því að líf mitt er eytt af harmi og ár mín með andvarpi: kraftur minn er að engu vegna misgjörðar minnar, og bein mín eru að engu.</w:t>
      </w:r>
    </w:p>
    <w:p/>
    <w:p>
      <w:r xmlns:w="http://schemas.openxmlformats.org/wordprocessingml/2006/main">
        <w:t xml:space="preserve">Sálmaritarinn harmar líf sitt af harmi og sorg vegna eigin misgjörða.</w:t>
      </w:r>
    </w:p>
    <w:p/>
    <w:p>
      <w:r xmlns:w="http://schemas.openxmlformats.org/wordprocessingml/2006/main">
        <w:t xml:space="preserve">1. Afleiðingar syndarinnar: Rannsókn á Sálmum 31:10</w:t>
      </w:r>
    </w:p>
    <w:p/>
    <w:p>
      <w:r xmlns:w="http://schemas.openxmlformats.org/wordprocessingml/2006/main">
        <w:t xml:space="preserve">2. Harmljóð um synd: Hugleiðingar um Sálm 31:10</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Sálmarnir 31:11 Ég var til háðungar meðal allra óvina minna, en einkum meðal nágranna minna, og ótti fyrir kunningja mína. Þeir sem sáu mig úti, flýðu mér.</w:t>
      </w:r>
    </w:p>
    <w:p/>
    <w:p>
      <w:r xmlns:w="http://schemas.openxmlformats.org/wordprocessingml/2006/main">
        <w:t xml:space="preserve">Sálmaritaranum leið eins og útskúfaður meðal óvina sinna, nágranna og kunningja, sem allir óttuðust hann og hlupu í burtu þegar þeir sáu hann.</w:t>
      </w:r>
    </w:p>
    <w:p/>
    <w:p>
      <w:r xmlns:w="http://schemas.openxmlformats.org/wordprocessingml/2006/main">
        <w:t xml:space="preserve">1. Kraftur útskúfunar: Hvernig á að sigrast á því að vera útskúfaður í samfélaginu þínu</w:t>
      </w:r>
    </w:p>
    <w:p/>
    <w:p>
      <w:r xmlns:w="http://schemas.openxmlformats.org/wordprocessingml/2006/main">
        <w:t xml:space="preserve">2. Blessun einmanaleikans: Hvernig á að finna styrk í eyðimörkinni</w:t>
      </w:r>
    </w:p>
    <w:p/>
    <w:p>
      <w:r xmlns:w="http://schemas.openxmlformats.org/wordprocessingml/2006/main">
        <w:t xml:space="preserve">1. Jesaja 54:4-7 - Óttast ekki; Því að þú skalt ekki verða til skammar. Því að þú skalt ekki verða til skammar, því að þú munt gleyma skömm æsku þinnar og ekki framar minnast smánar ekkju þinnar.</w:t>
      </w:r>
    </w:p>
    <w:p/>
    <w:p>
      <w:r xmlns:w="http://schemas.openxmlformats.org/wordprocessingml/2006/main">
        <w:t xml:space="preserve">5. 1. Pétursbréf 2:9-10 - En þér eruð útvalin kynslóð, konunglegt prestdæmi, heilög þjóð, sérkennileg þjóð. að þér skuluð kunngjöra lofsöng þess, sem kallaði yður úr myrkrinu til síns undursamlega ljóss.</w:t>
      </w:r>
    </w:p>
    <w:p/>
    <w:p>
      <w:r xmlns:w="http://schemas.openxmlformats.org/wordprocessingml/2006/main">
        <w:t xml:space="preserve">Sálmarnir 31:12 Ég er gleymdur eins og dauður maður úr huga, ég er eins og brotið ker.</w:t>
      </w:r>
    </w:p>
    <w:p/>
    <w:p>
      <w:r xmlns:w="http://schemas.openxmlformats.org/wordprocessingml/2006/main">
        <w:t xml:space="preserve">Sálmaritaranum finnst hann gleymdur og niðurbrotinn.</w:t>
      </w:r>
    </w:p>
    <w:p/>
    <w:p>
      <w:r xmlns:w="http://schemas.openxmlformats.org/wordprocessingml/2006/main">
        <w:t xml:space="preserve">1: Kærleiki Guðs er ekki háður styrk okkar eða verðugleika og hann mun aldrei gleyma okkur, sama hvernig okkur líður.</w:t>
      </w:r>
    </w:p>
    <w:p/>
    <w:p>
      <w:r xmlns:w="http://schemas.openxmlformats.org/wordprocessingml/2006/main">
        <w:t xml:space="preserve">2: Við getum treyst á Guð til að sýna okkur miskunn og náð, jafnvel þegar okkur finnst við brotin og gleymd.</w:t>
      </w:r>
    </w:p>
    <w:p/>
    <w:p>
      <w:r xmlns:w="http://schemas.openxmlformats.org/wordprocessingml/2006/main">
        <w:t xml:space="preserve">1: Jesaja 41:10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34:18 „Drottinn er nálægur hinum sundurmarnu hjarta og frelsar þá sem eru sundurkramdir í anda.</w:t>
      </w:r>
    </w:p>
    <w:p/>
    <w:p>
      <w:r xmlns:w="http://schemas.openxmlformats.org/wordprocessingml/2006/main">
        <w:t xml:space="preserve">Sálmarnir 31:13 Því að ég hef heyrt róg margra. Ótti var alls staðar, meðan þeir ræddu saman á móti mér, hugsuðu þeir að taka líf mitt.</w:t>
      </w:r>
    </w:p>
    <w:p/>
    <w:p>
      <w:r xmlns:w="http://schemas.openxmlformats.org/wordprocessingml/2006/main">
        <w:t xml:space="preserve">Fólk er rógberandi samsæri gegn ræðumanni og reynir að svipta sig lífi.</w:t>
      </w:r>
    </w:p>
    <w:p/>
    <w:p>
      <w:r xmlns:w="http://schemas.openxmlformats.org/wordprocessingml/2006/main">
        <w:t xml:space="preserve">1. Kraftur orða okkar: Hvernig róg getur leitt til glötunar</w:t>
      </w:r>
    </w:p>
    <w:p/>
    <w:p>
      <w:r xmlns:w="http://schemas.openxmlformats.org/wordprocessingml/2006/main">
        <w:t xml:space="preserve">2. Styrkur Drottins á hættulegum tímum</w:t>
      </w:r>
    </w:p>
    <w:p/>
    <w:p>
      <w:r xmlns:w="http://schemas.openxmlformats.org/wordprocessingml/2006/main">
        <w:t xml:space="preserve">1. Rómverjabréfið 12:14-15 - Blessaðu þá sem ofsækja þig; blessa og bölva ekki. Gleðjist með þeim sem gleðjast; syrgja með þeim sem syrgja.</w:t>
      </w:r>
    </w:p>
    <w:p/>
    <w:p>
      <w:r xmlns:w="http://schemas.openxmlformats.org/wordprocessingml/2006/main">
        <w:t xml:space="preserve">2. Jakobsbréfið 4:11-12 - Talið ekki illt hver á annan, bræður. Sá sem talar gegn bróður eða dæmir bróður hans, talar illa gegn lögmálinu og dæmir lögin. En ef þú dæmir lögmálið, þá ertu ekki gerandi lögmálsins heldur dómari.</w:t>
      </w:r>
    </w:p>
    <w:p/>
    <w:p>
      <w:r xmlns:w="http://schemas.openxmlformats.org/wordprocessingml/2006/main">
        <w:t xml:space="preserve">Sálmarnir 31:14 En á þig treysti ég, Drottinn, ég sagði: Þú ert minn Guð.</w:t>
      </w:r>
    </w:p>
    <w:p/>
    <w:p>
      <w:r xmlns:w="http://schemas.openxmlformats.org/wordprocessingml/2006/main">
        <w:t xml:space="preserve">Sálmaritarinn lýsir trausti sínu á Drottin og lýsir því yfir að hann sé Guð hans.</w:t>
      </w:r>
    </w:p>
    <w:p/>
    <w:p>
      <w:r xmlns:w="http://schemas.openxmlformats.org/wordprocessingml/2006/main">
        <w:t xml:space="preserve">1. Guð er trúr - Hvernig áreiðanleiki hans getur styrkt trú okkar</w:t>
      </w:r>
    </w:p>
    <w:p/>
    <w:p>
      <w:r xmlns:w="http://schemas.openxmlformats.org/wordprocessingml/2006/main">
        <w:t xml:space="preserve">2. Söngur um traust - Rannsókn á 31. sálmi og hvernig við getum lært að treysta Drottni</w:t>
      </w:r>
    </w:p>
    <w:p/>
    <w:p>
      <w:r xmlns:w="http://schemas.openxmlformats.org/wordprocessingml/2006/main">
        <w:t xml:space="preserve">1. Jeremía 17:7-8 - Sæll er sá maður sem treystir á Drottin, sem á hann traust.</w:t>
      </w:r>
    </w:p>
    <w:p/>
    <w:p>
      <w:r xmlns:w="http://schemas.openxmlformats.org/wordprocessingml/2006/main">
        <w:t xml:space="preserve">2. Rómverjabréfið 15:13 - Megi Guð vonarinnar fylla ykkur öllum gleði og friði er þið treystið á hann, svo að þið megið fyllast von með krafti heilags anda.</w:t>
      </w:r>
    </w:p>
    <w:p/>
    <w:p>
      <w:r xmlns:w="http://schemas.openxmlformats.org/wordprocessingml/2006/main">
        <w:t xml:space="preserve">Sálmarnir 31:15 Tímar mínir eru í þinni hendi, frelsa mig úr hendi óvina minna og frá þeim sem ofsækja mig.</w:t>
      </w:r>
    </w:p>
    <w:p/>
    <w:p>
      <w:r xmlns:w="http://schemas.openxmlformats.org/wordprocessingml/2006/main">
        <w:t xml:space="preserve">Sálmaritarinn biður Guð að frelsa hann frá óvinum sínum og ofsækjendum.</w:t>
      </w:r>
    </w:p>
    <w:p/>
    <w:p>
      <w:r xmlns:w="http://schemas.openxmlformats.org/wordprocessingml/2006/main">
        <w:t xml:space="preserve">1. Kraftur þess að treysta Guði á erfiðum tímum - Sálmur 31:15</w:t>
      </w:r>
    </w:p>
    <w:p/>
    <w:p>
      <w:r xmlns:w="http://schemas.openxmlformats.org/wordprocessingml/2006/main">
        <w:t xml:space="preserve">2. Að treysta á vernd Guðs á neyð – Sálmur 31:15</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Orðskviðirnir 18:10 - Nafn Drottins er sterkur turn, hinn réttláti hleypur í hann og er öruggur.</w:t>
      </w:r>
    </w:p>
    <w:p/>
    <w:p>
      <w:r xmlns:w="http://schemas.openxmlformats.org/wordprocessingml/2006/main">
        <w:t xml:space="preserve">Sálmarnir 31:16 Lát ásjónu þína lýsa yfir þjóni þínum, frelsa mig vegna miskunnar þinnar.</w:t>
      </w:r>
    </w:p>
    <w:p/>
    <w:p>
      <w:r xmlns:w="http://schemas.openxmlformats.org/wordprocessingml/2006/main">
        <w:t xml:space="preserve">Davíð biður þess að andlit Guðs lýsi yfir hann og frelsi hann úr miskunn sinni.</w:t>
      </w:r>
    </w:p>
    <w:p/>
    <w:p>
      <w:r xmlns:w="http://schemas.openxmlformats.org/wordprocessingml/2006/main">
        <w:t xml:space="preserve">1. Miskunn Guðs: Að treysta á skilyrðislausa kærleika hans</w:t>
      </w:r>
    </w:p>
    <w:p/>
    <w:p>
      <w:r xmlns:w="http://schemas.openxmlformats.org/wordprocessingml/2006/main">
        <w:t xml:space="preserve">2. Skínandi andlit: Hvernig ásýnd okkar endurspeglar samband okkar við Guð</w:t>
      </w:r>
    </w:p>
    <w:p/>
    <w:p>
      <w:r xmlns:w="http://schemas.openxmlformats.org/wordprocessingml/2006/main">
        <w:t xml:space="preserve">1. Sálmur 145:8-9 - Drottinn er miskunnsamur og miskunnsamur, seinn til reiði og ríkur af miskunnsemi. Drottinn er öllum góður og miskunn hans er yfir öllu því sem hann hefur skapað.</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Sálmarnir 31:17 Lát mig ekki skammast mín, Drottinn! Því að ég hef ákallað þig. Lát hina óguðlegu verða til skammar og þegja í gröfinni.</w:t>
      </w:r>
    </w:p>
    <w:p/>
    <w:p>
      <w:r xmlns:w="http://schemas.openxmlformats.org/wordprocessingml/2006/main">
        <w:t xml:space="preserve">Sálmaritarinn biðlar til Guðs um að láta hann ekki skammast sín, heldur láta hina óguðlegu skammast sín og þagga niður í gröfum sínum.</w:t>
      </w:r>
    </w:p>
    <w:p/>
    <w:p>
      <w:r xmlns:w="http://schemas.openxmlformats.org/wordprocessingml/2006/main">
        <w:t xml:space="preserve">1. Kraftur bænarinnar: Guð heyrir og svarar bænum okkar, jafnvel þegar við skömmumst okkar.</w:t>
      </w:r>
    </w:p>
    <w:p/>
    <w:p>
      <w:r xmlns:w="http://schemas.openxmlformats.org/wordprocessingml/2006/main">
        <w:t xml:space="preserve">2. Að sigrast á skömm með trú: Trú okkar á Guð er lykillinn að því að sigrast á skömm og lifa heiðarlegu lífi.</w:t>
      </w:r>
    </w:p>
    <w:p/>
    <w:p>
      <w:r xmlns:w="http://schemas.openxmlformats.org/wordprocessingml/2006/main">
        <w:t xml:space="preserve">1. Sálmur 119:116 - Styð mig samkvæmt orði þínu, svo að ég megi lifa, og lát mig ekki skammast mín vegna vonar minnar.</w:t>
      </w:r>
    </w:p>
    <w:p/>
    <w:p>
      <w:r xmlns:w="http://schemas.openxmlformats.org/wordprocessingml/2006/main">
        <w:t xml:space="preserve">2. Rómverjabréfið 10:11 - Því að Ritningin segir: Hver sem trúir á hann, mun ekki verða til skammar.</w:t>
      </w:r>
    </w:p>
    <w:p/>
    <w:p>
      <w:r xmlns:w="http://schemas.openxmlformats.org/wordprocessingml/2006/main">
        <w:t xml:space="preserve">Sálmarnir 31:18 Lát lygar varir þagga niður. sem tala hræðilega hluti með stolti og fyrirlitningu gegn réttlátum.</w:t>
      </w:r>
    </w:p>
    <w:p/>
    <w:p>
      <w:r xmlns:w="http://schemas.openxmlformats.org/wordprocessingml/2006/main">
        <w:t xml:space="preserve">Í kaflanum er talað gegn þeim sem tala með stolti og fyrirlitningu gegn réttlátum.</w:t>
      </w:r>
    </w:p>
    <w:p/>
    <w:p>
      <w:r xmlns:w="http://schemas.openxmlformats.org/wordprocessingml/2006/main">
        <w:t xml:space="preserve">1. A um að tala af auðmýkt og góðvild í garð annarra.</w:t>
      </w:r>
    </w:p>
    <w:p/>
    <w:p>
      <w:r xmlns:w="http://schemas.openxmlformats.org/wordprocessingml/2006/main">
        <w:t xml:space="preserve">2. A um mikilvægi þess að vera réttlátur maður.</w:t>
      </w:r>
    </w:p>
    <w:p/>
    <w:p>
      <w:r xmlns:w="http://schemas.openxmlformats.org/wordprocessingml/2006/main">
        <w:t xml:space="preserve">1. Jakobsbréfið 3:17-18 - En spekin að ofan er fyrst hrein, síðan friðsöm, blíð og auðveld til umbunar, full af miskunn og góðum ávöxtum, hlutdrægni og hræsni.</w:t>
      </w:r>
    </w:p>
    <w:p/>
    <w:p>
      <w:r xmlns:w="http://schemas.openxmlformats.org/wordprocessingml/2006/main">
        <w:t xml:space="preserve">2. Orðskviðirnir 11:12 - Sá sem er viturlaus, fyrirlítur náunga sinn, en hygginn maður þegir.</w:t>
      </w:r>
    </w:p>
    <w:p/>
    <w:p>
      <w:r xmlns:w="http://schemas.openxmlformats.org/wordprocessingml/2006/main">
        <w:t xml:space="preserve">Sálmarnir 31:19 Ó, hversu mikil er gæska þín, sem þú hefur geymt handa þeim, sem óttast þig. sem þú hefir gjört þeim, sem á þig treysta á undan mannanna börnum!</w:t>
      </w:r>
    </w:p>
    <w:p/>
    <w:p>
      <w:r xmlns:w="http://schemas.openxmlformats.org/wordprocessingml/2006/main">
        <w:t xml:space="preserve">Góðvild Guðs er mikil og í boði fyrir alla sem treysta honum og óttast hann.</w:t>
      </w:r>
    </w:p>
    <w:p/>
    <w:p>
      <w:r xmlns:w="http://schemas.openxmlformats.org/wordprocessingml/2006/main">
        <w:t xml:space="preserve">1: Að lifa guðlegu lífi - Við getum upplifað gæsku Guðs með því að lifa lífi sem er honum þóknanlegt.</w:t>
      </w:r>
    </w:p>
    <w:p/>
    <w:p>
      <w:r xmlns:w="http://schemas.openxmlformats.org/wordprocessingml/2006/main">
        <w:t xml:space="preserve">2: Ávinningurinn af trausti - Með því að treysta á Guð getum við hlotið mikla gæsku sem hann hefur gert okkur aðgengilega.</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Jóhannesarguðspjall 10:10 - Þjófurinn kemur aðeins til að stela og drepa og tortíma; Ég er kominn til þess að þeir hafi líf og hafi það til fulls.</w:t>
      </w:r>
    </w:p>
    <w:p/>
    <w:p>
      <w:r xmlns:w="http://schemas.openxmlformats.org/wordprocessingml/2006/main">
        <w:t xml:space="preserve">Sálmarnir 31:20 Þú skalt fela þá í leyndum auglitis þíns fyrir drambsemi mannsins, þú skalt varðveita þá í skálanum í leyni fyrir tunguþrá.</w:t>
      </w:r>
    </w:p>
    <w:p/>
    <w:p>
      <w:r xmlns:w="http://schemas.openxmlformats.org/wordprocessingml/2006/main">
        <w:t xml:space="preserve">Drottinn mun vernda okkur fyrir hroka mannsins og deilum tungunnar.</w:t>
      </w:r>
    </w:p>
    <w:p/>
    <w:p>
      <w:r xmlns:w="http://schemas.openxmlformats.org/wordprocessingml/2006/main">
        <w:t xml:space="preserve">1. Drottinn er verndari okkar</w:t>
      </w:r>
    </w:p>
    <w:p/>
    <w:p>
      <w:r xmlns:w="http://schemas.openxmlformats.org/wordprocessingml/2006/main">
        <w:t xml:space="preserve">2. Sigrast á stolti og ófriði</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3:16 - Því þar sem öfund og deilur eru, þar er ruglingur og sérhvert illt verk.</w:t>
      </w:r>
    </w:p>
    <w:p/>
    <w:p>
      <w:r xmlns:w="http://schemas.openxmlformats.org/wordprocessingml/2006/main">
        <w:t xml:space="preserve">Sálmarnir 31:21 Lofaður sé Drottinn, því að hann hefur sýnt mér dásamlega miskunn sína í sterkri borg.</w:t>
      </w:r>
    </w:p>
    <w:p/>
    <w:p>
      <w:r xmlns:w="http://schemas.openxmlformats.org/wordprocessingml/2006/main">
        <w:t xml:space="preserve">Trúfesti og góðvild Guðs má finna jafnvel á neyðartímum.</w:t>
      </w:r>
    </w:p>
    <w:p/>
    <w:p>
      <w:r xmlns:w="http://schemas.openxmlformats.org/wordprocessingml/2006/main">
        <w:t xml:space="preserve">1: Drottinn er styrkur okkar á erfiðleikatímum</w:t>
      </w:r>
    </w:p>
    <w:p/>
    <w:p>
      <w:r xmlns:w="http://schemas.openxmlformats.org/wordprocessingml/2006/main">
        <w:t xml:space="preserve">2: Dásamleg góðvild Guðs á erfiðum tímum</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Sálmarnir 31:22 Því að ég sagði í flýti mínu: Ég er upprættur fyrir augum þínum, en þó heyrðir þú grátbeiðni mína, þegar ég hrópaði til þín.</w:t>
      </w:r>
    </w:p>
    <w:p/>
    <w:p>
      <w:r xmlns:w="http://schemas.openxmlformats.org/wordprocessingml/2006/main">
        <w:t xml:space="preserve">Guð heyrir bænir okkar á neyðartímum, jafnvel þegar okkur finnst okkur vera lokað frá návist hans.</w:t>
      </w:r>
    </w:p>
    <w:p/>
    <w:p>
      <w:r xmlns:w="http://schemas.openxmlformats.org/wordprocessingml/2006/main">
        <w:t xml:space="preserve">1. Treystu á Drottin: Biðja á neyðartímum</w:t>
      </w:r>
    </w:p>
    <w:p/>
    <w:p>
      <w:r xmlns:w="http://schemas.openxmlformats.org/wordprocessingml/2006/main">
        <w:t xml:space="preserve">2. Að vita að Guð heyrir bænir okkar</w:t>
      </w:r>
    </w:p>
    <w:p/>
    <w:p>
      <w:r xmlns:w="http://schemas.openxmlformats.org/wordprocessingml/2006/main">
        <w:t xml:space="preserve">1. Jesaja 59:1-2 - Sjá, hönd Drottins er ekki stytt, svo að hún geti ekki hjálpað. og eyra hans ekki þungt, svo að það heyri ekki. En misgjörðir þínar hafa skilið milli þín og Guðs þíns, og syndir þínar hafa hulið auglit hans fyrir þér, svo að hann heyri ekki.</w:t>
      </w:r>
    </w:p>
    <w:p/>
    <w:p>
      <w:r xmlns:w="http://schemas.openxmlformats.org/wordprocessingml/2006/main">
        <w:t xml:space="preserve">2. Rómverjabréfið 8:26-27 - Eins hjálpar andinn og veikleikum vorum, því að vér vitum ekki, hvers vér eigum að biðja um, en andinn sjálfur biður fyrir oss með andvörpum, sem ekki verður orðað. Og sá sem rannsakar hjörtu veit hvað er hugur andans, því að hann biður fyrir heilögum samkvæmt vilja Guðs.</w:t>
      </w:r>
    </w:p>
    <w:p/>
    <w:p>
      <w:r xmlns:w="http://schemas.openxmlformats.org/wordprocessingml/2006/main">
        <w:t xml:space="preserve">Sálmarnir 31:23 Elskið Drottin, allir hans heilögu, því að Drottinn varðveitir hina trúföstu og umbunar dramblátum ríkulega.</w:t>
      </w:r>
    </w:p>
    <w:p/>
    <w:p>
      <w:r xmlns:w="http://schemas.openxmlformats.org/wordprocessingml/2006/main">
        <w:t xml:space="preserve">Hinir trúföstu eru elskaðir af Guði og hann mun varðveita þá og umbuna þeim sem gera sitt besta.</w:t>
      </w:r>
    </w:p>
    <w:p/>
    <w:p>
      <w:r xmlns:w="http://schemas.openxmlformats.org/wordprocessingml/2006/main">
        <w:t xml:space="preserve">1. Ást Guðs til hinna trúuðu og laun hans til þeirra sem gera sitt besta.</w:t>
      </w:r>
    </w:p>
    <w:p/>
    <w:p>
      <w:r xmlns:w="http://schemas.openxmlformats.org/wordprocessingml/2006/main">
        <w:t xml:space="preserve">2. Mikilvægi trúfesti við Guð og þær blessanir sem fylgja henni.</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Orðskviðirnir 11:25 - Hin frjálslynda sál mun feit verða, og sá sem vökvar, mun sjálfur vökva.</w:t>
      </w:r>
    </w:p>
    <w:p/>
    <w:p>
      <w:r xmlns:w="http://schemas.openxmlformats.org/wordprocessingml/2006/main">
        <w:t xml:space="preserve">Sálmarnir 31:24 Verið hughraustir, og hann mun styrkja hjarta yðar, allir þér sem vonið á Drottin.</w:t>
      </w:r>
    </w:p>
    <w:p/>
    <w:p>
      <w:r xmlns:w="http://schemas.openxmlformats.org/wordprocessingml/2006/main">
        <w:t xml:space="preserve">Sálmaritarinn hvetur þá sem vona á Drottin til að vera hughraustir, og Drottinn mun styrkja hjarta þeirra.</w:t>
      </w:r>
    </w:p>
    <w:p/>
    <w:p>
      <w:r xmlns:w="http://schemas.openxmlformats.org/wordprocessingml/2006/main">
        <w:t xml:space="preserve">1. Von á Drottni: Að skilja og upplifa styrk Guðs</w:t>
      </w:r>
    </w:p>
    <w:p/>
    <w:p>
      <w:r xmlns:w="http://schemas.openxmlformats.org/wordprocessingml/2006/main">
        <w:t xml:space="preserve">2. Hugrekki andspænis óvissu: Að finna styrk í Drottni</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Sálmur 32 er sálmur um játningu, fyrirgefningu og blessanir miskunnar Guðs. Hún leggur áherslu á gleðina og frelsið sem fylgir því að viðurkenna og iðrast synda sinna.</w:t>
      </w:r>
    </w:p>
    <w:p/>
    <w:p>
      <w:r xmlns:w="http://schemas.openxmlformats.org/wordprocessingml/2006/main">
        <w:t xml:space="preserve">1. málsgrein: Sálmaritarinn lýsir yfir blessun þeirra sem misgjörðir þeirra eru fyrirgefnar og syndir þeirra huldar. Hann viðurkennir þungann sem hann upplifði þegar hann þagði um synd sína en fann léttir í því að játa Guð. Sálmaritarinn hvetur aðra til að leita Guðs meðan hann er að finna (Sálmur 32:1-7).</w:t>
      </w:r>
    </w:p>
    <w:p/>
    <w:p>
      <w:r xmlns:w="http://schemas.openxmlformats.org/wordprocessingml/2006/main">
        <w:t xml:space="preserve">2. málsgrein: Sálmaritarinn veltir fyrir sér persónulegri reynslu sinni og segir frá því hvernig Guð leiðbeindi honum og leiðbeindi honum með augað á honum. Hann ráðleggur þrjósku og hvetur aðra til að treysta á óbilandi kærleika Guðs. Sálmurinn lýkur með ákalli um að gleðjast í Drottni (Sálmur 32:8-11).</w:t>
      </w:r>
    </w:p>
    <w:p/>
    <w:p>
      <w:r xmlns:w="http://schemas.openxmlformats.org/wordprocessingml/2006/main">
        <w:t xml:space="preserve">Í stuttu máli,</w:t>
      </w:r>
    </w:p>
    <w:p>
      <w:r xmlns:w="http://schemas.openxmlformats.org/wordprocessingml/2006/main">
        <w:t xml:space="preserve">Sálmur þrjátíu og tvær gjafir</w:t>
      </w:r>
    </w:p>
    <w:p>
      <w:r xmlns:w="http://schemas.openxmlformats.org/wordprocessingml/2006/main">
        <w:t xml:space="preserve">hugleiðing um játningu,</w:t>
      </w:r>
    </w:p>
    <w:p>
      <w:r xmlns:w="http://schemas.openxmlformats.org/wordprocessingml/2006/main">
        <w:t xml:space="preserve">og upphafningu guðlegrar fyrirgefningar,</w:t>
      </w:r>
    </w:p>
    <w:p>
      <w:r xmlns:w="http://schemas.openxmlformats.org/wordprocessingml/2006/main">
        <w:t xml:space="preserve">undirstrika blessunirnar sem fylgja því að viðurkenna og iðrast synda sinna.</w:t>
      </w:r>
    </w:p>
    <w:p/>
    <w:p>
      <w:r xmlns:w="http://schemas.openxmlformats.org/wordprocessingml/2006/main">
        <w:t xml:space="preserve">Að leggja áherslu á þakklæti sem náðst hefur með því að viðurkenna blessun fyrirgefningar,</w:t>
      </w:r>
    </w:p>
    <w:p>
      <w:r xmlns:w="http://schemas.openxmlformats.org/wordprocessingml/2006/main">
        <w:t xml:space="preserve">og leggja áherslu á kennslu sem fæst með því að ígrunda persónulega reynslu á sama tíma og hvetja til trausts á Guði.</w:t>
      </w:r>
    </w:p>
    <w:p>
      <w:r xmlns:w="http://schemas.openxmlformats.org/wordprocessingml/2006/main">
        <w:t xml:space="preserve">Minnt er á guðfræðilega ígrundun sem sýnd er um að viðurkenna þörfina á játningu á sama tíma og hún tjáir gleðilegar hvatningar til að gleðjast yfir miskunn hans.</w:t>
      </w:r>
    </w:p>
    <w:p/>
    <w:p>
      <w:r xmlns:w="http://schemas.openxmlformats.org/wordprocessingml/2006/main">
        <w:t xml:space="preserve">Sálmarnir 32:1 Sæll er sá, sem afbrot er fyrirgefið, synd hans er hulin.</w:t>
      </w:r>
    </w:p>
    <w:p/>
    <w:p>
      <w:r xmlns:w="http://schemas.openxmlformats.org/wordprocessingml/2006/main">
        <w:t xml:space="preserve">Þeir sem fá syndir sínar fyrirgefnar og huldar af Guði eru blessaðar.</w:t>
      </w:r>
    </w:p>
    <w:p/>
    <w:p>
      <w:r xmlns:w="http://schemas.openxmlformats.org/wordprocessingml/2006/main">
        <w:t xml:space="preserve">1. Blessun fyrirgefningarinnar - Kanna gleðina við að vera fyrirgefið af Guði.</w:t>
      </w:r>
    </w:p>
    <w:p/>
    <w:p>
      <w:r xmlns:w="http://schemas.openxmlformats.org/wordprocessingml/2006/main">
        <w:t xml:space="preserve">2. Kraftur náðarinnar - Að skilja miskunn Guðs við að veita okkur náð hans.</w:t>
      </w:r>
    </w:p>
    <w:p/>
    <w:p>
      <w:r xmlns:w="http://schemas.openxmlformats.org/wordprocessingml/2006/main">
        <w:t xml:space="preserve">1. Efesusbréfið 1:7 - "Í honum höfum vér endurlausnina fyrir blóð hans, fyrirgefningu syndanna í samræmi við auðlegð náðar Guðs."</w:t>
      </w:r>
    </w:p>
    <w:p/>
    <w:p>
      <w:r xmlns:w="http://schemas.openxmlformats.org/wordprocessingml/2006/main">
        <w:t xml:space="preserve">2. 1. Jóhannesarbréf 1:9 - "Ef vér játum syndir vorar, þá er hann trúr og réttlátur og mun fyrirgefa oss syndir vorar og hreinsa oss af öllu ranglæti."</w:t>
      </w:r>
    </w:p>
    <w:p/>
    <w:p>
      <w:r xmlns:w="http://schemas.openxmlformats.org/wordprocessingml/2006/main">
        <w:t xml:space="preserve">Sálmarnir 32:2 Sæll er sá maður, sem Drottinn tilreiknar ekki misgjörð, og í anda hans er engin svik.</w:t>
      </w:r>
    </w:p>
    <w:p/>
    <w:p>
      <w:r xmlns:w="http://schemas.openxmlformats.org/wordprocessingml/2006/main">
        <w:t xml:space="preserve">Drottinn telur syndara ekki seka og þeir sem hafa hreint hjarta eru blessaðir.</w:t>
      </w:r>
    </w:p>
    <w:p/>
    <w:p>
      <w:r xmlns:w="http://schemas.openxmlformats.org/wordprocessingml/2006/main">
        <w:t xml:space="preserve">1. Blessaður sé maðurinn: Frelsi Guðs fyrirgefningar</w:t>
      </w:r>
    </w:p>
    <w:p/>
    <w:p>
      <w:r xmlns:w="http://schemas.openxmlformats.org/wordprocessingml/2006/main">
        <w:t xml:space="preserve">2. Hreint hjarta: Grunnurinn að sannri blessun</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2. Jesaja 1:18 - Komið, við skulum ræða saman, segir Drottinn. Þó syndir þínar séu sem skarlat, munu þær verða hvítar sem snjór. þótt þeir séu rauðir sem rauðir, þá skulu þeir vera sem ull.</w:t>
      </w:r>
    </w:p>
    <w:p/>
    <w:p>
      <w:r xmlns:w="http://schemas.openxmlformats.org/wordprocessingml/2006/main">
        <w:t xml:space="preserve">Sálmarnir 32:3 Þegar ég þagði, urðu bein mín gömul af öskrinu allan daginn.</w:t>
      </w:r>
    </w:p>
    <w:p/>
    <w:p>
      <w:r xmlns:w="http://schemas.openxmlformats.org/wordprocessingml/2006/main">
        <w:t xml:space="preserve">Þegar einstaklingur þegir og játar ekki mistök sín getur hann orðið fyrir afleiðingum þungrar byrði.</w:t>
      </w:r>
    </w:p>
    <w:p/>
    <w:p>
      <w:r xmlns:w="http://schemas.openxmlformats.org/wordprocessingml/2006/main">
        <w:t xml:space="preserve">1. Að játa syndir okkar fyrir Guði er lykillinn að því að opna frið og gleði.</w:t>
      </w:r>
    </w:p>
    <w:p/>
    <w:p>
      <w:r xmlns:w="http://schemas.openxmlformats.org/wordprocessingml/2006/main">
        <w:t xml:space="preserve">2. Þögn og leynd getur verið merki um stolt og getur komið í veg fyrir að við upplifum náð Guðs.</w:t>
      </w:r>
    </w:p>
    <w:p/>
    <w:p>
      <w:r xmlns:w="http://schemas.openxmlformats.org/wordprocessingml/2006/main">
        <w:t xml:space="preserve">1. Orðskviðirnir 28:13 - "Hver sem leynir misgjörðum sínum mun ekki vegna vel, en sá sem játar þau og yfirgefur þau mun öðlast miskunn."</w:t>
      </w:r>
    </w:p>
    <w:p/>
    <w:p>
      <w:r xmlns:w="http://schemas.openxmlformats.org/wordprocessingml/2006/main">
        <w:t xml:space="preserve">2.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Sálmarnir 32:4 Því að dag og nótt var hönd þín þung á mér, raki minn er breytt í þurrka sumarsins. Selah.</w:t>
      </w:r>
    </w:p>
    <w:p/>
    <w:p>
      <w:r xmlns:w="http://schemas.openxmlformats.org/wordprocessingml/2006/main">
        <w:t xml:space="preserve">Sálmaritarinn er að lýsa því hvernig þjáningar hans eru vægðarlausar og langvarandi.</w:t>
      </w:r>
    </w:p>
    <w:p/>
    <w:p>
      <w:r xmlns:w="http://schemas.openxmlformats.org/wordprocessingml/2006/main">
        <w:t xml:space="preserve">1: Guð er með okkur í gegnum þjáningar okkar, sama hversu erfitt eða lengi það kann að vera.</w:t>
      </w:r>
    </w:p>
    <w:p/>
    <w:p>
      <w:r xmlns:w="http://schemas.openxmlformats.org/wordprocessingml/2006/main">
        <w:t xml:space="preserve">2: Við getum fundið von í miðri þjáningu okkar með því að treysta á Drottin.</w:t>
      </w:r>
    </w:p>
    <w:p/>
    <w:p>
      <w:r xmlns:w="http://schemas.openxmlformats.org/wordprocessingml/2006/main">
        <w:t xml:space="preserve">1: Jesaja 43:2b - Þegar þú ferð í gegnum vötnin, mun ég vera með þér. og í gegnum árnar skulu þær ekki flæða yfir þig.</w:t>
      </w:r>
    </w:p>
    <w:p/>
    <w:p>
      <w:r xmlns:w="http://schemas.openxmlformats.org/wordprocessingml/2006/main">
        <w:t xml:space="preserve">2:2 Korintubréf 4:17 - Því að létt þrenging okkar, sem er aðeins um stund, virkar okkur miklu meira og ævarandi dýrðarþyngd.</w:t>
      </w:r>
    </w:p>
    <w:p/>
    <w:p>
      <w:r xmlns:w="http://schemas.openxmlformats.org/wordprocessingml/2006/main">
        <w:t xml:space="preserve">Sálmarnir 32:5 Ég viðurkenndi synd mína fyrir þér, og misgjörð mína hef ég ekki hulið. Ég sagði: Ég vil játa afbrot mín fyrir Drottni. og þú fyrirgefir misgjörð syndar minnar. Selah.</w:t>
      </w:r>
    </w:p>
    <w:p/>
    <w:p>
      <w:r xmlns:w="http://schemas.openxmlformats.org/wordprocessingml/2006/main">
        <w:t xml:space="preserve">Sálmaritarinn játar syndir sínar fyrir Drottni og viðurkennir að Guð hafi fyrirgefið þeim.</w:t>
      </w:r>
    </w:p>
    <w:p/>
    <w:p>
      <w:r xmlns:w="http://schemas.openxmlformats.org/wordprocessingml/2006/main">
        <w:t xml:space="preserve">1. Kraftur þess að viðurkenna synd og þiggja fyrirgefningu</w:t>
      </w:r>
    </w:p>
    <w:p/>
    <w:p>
      <w:r xmlns:w="http://schemas.openxmlformats.org/wordprocessingml/2006/main">
        <w:t xml:space="preserve">2. Loforðið um skilyrðislausa fyrirgefningu Guðs</w:t>
      </w:r>
    </w:p>
    <w:p/>
    <w:p>
      <w:r xmlns:w="http://schemas.openxmlformats.org/wordprocessingml/2006/main">
        <w:t xml:space="preserve">1. Lúkas 15:18-19 - Dæmisagan um týnda soninn</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Sálmarnir 32:6 Þess vegna mun sérhver guðrækinn biðja til þín á þeim tíma sem þú ert að finna: Vissulega munu þeir ekki nálgast hann í flóðum stórra vatna.</w:t>
      </w:r>
    </w:p>
    <w:p/>
    <w:p>
      <w:r xmlns:w="http://schemas.openxmlformats.org/wordprocessingml/2006/main">
        <w:t xml:space="preserve">Sálmaritarinn hvetur þá sem virða Guð til að biðja til hans á neyðartímum, þar sem hann mun vernda þá fyrir skaða.</w:t>
      </w:r>
    </w:p>
    <w:p/>
    <w:p>
      <w:r xmlns:w="http://schemas.openxmlformats.org/wordprocessingml/2006/main">
        <w:t xml:space="preserve">1. Guð er verndari okkar og athvarf á erfiðleikatímum</w:t>
      </w:r>
    </w:p>
    <w:p/>
    <w:p>
      <w:r xmlns:w="http://schemas.openxmlformats.org/wordprocessingml/2006/main">
        <w:t xml:space="preserve">2. Að leita Guðs á neyðartímum</w:t>
      </w:r>
    </w:p>
    <w:p/>
    <w:p>
      <w:r xmlns:w="http://schemas.openxmlformats.org/wordprocessingml/2006/main">
        <w:t xml:space="preserve">1. Sálmarnir 32:6-7 "Fyrir þetta skal hver sem er guðrækinn biðja til þín á þeim tíma sem þú ert að finna: vissulega skulu þeir ekki nálgast hann í flóðum stórra vatna. Þú ert skjól fyrir hann. mig, þú skalt varðveita mig frá neyð, þú skalt umkringja mig með frelsissöngvum."</w:t>
      </w:r>
    </w:p>
    <w:p/>
    <w:p>
      <w:r xmlns:w="http://schemas.openxmlformats.org/wordprocessingml/2006/main">
        <w:t xml:space="preserve">2. Jesaja 41:10 „Óttast þú ekki, því að ég er með þér, óttast ekki, því að ég er Guð þinn, ég mun styrkja þig, já, ég hjálpa þér, já, ég mun styðja þig með hægri hendi. réttlæti mitt."</w:t>
      </w:r>
    </w:p>
    <w:p/>
    <w:p>
      <w:r xmlns:w="http://schemas.openxmlformats.org/wordprocessingml/2006/main">
        <w:t xml:space="preserve">Sálmarnir 32:7 Þú ert skjól mitt; þú skalt forða mér frá neyð; þú skalt umkringja mig með frelsissöngvum. Selah.</w:t>
      </w:r>
    </w:p>
    <w:p/>
    <w:p>
      <w:r xmlns:w="http://schemas.openxmlformats.org/wordprocessingml/2006/main">
        <w:t xml:space="preserve">Drottinn er athvarf og vernd þeirra sem treysta á hann.</w:t>
      </w:r>
    </w:p>
    <w:p/>
    <w:p>
      <w:r xmlns:w="http://schemas.openxmlformats.org/wordprocessingml/2006/main">
        <w:t xml:space="preserve">1: Drottinn er vernd okkar og skjól</w:t>
      </w:r>
    </w:p>
    <w:p/>
    <w:p>
      <w:r xmlns:w="http://schemas.openxmlformats.org/wordprocessingml/2006/main">
        <w:t xml:space="preserve">2: Að finna styrk og huggun í fyrirheitum Guðs</w:t>
      </w:r>
    </w:p>
    <w:p/>
    <w:p>
      <w:r xmlns:w="http://schemas.openxmlformats.org/wordprocessingml/2006/main">
        <w:t xml:space="preserve">1:5. Mósebók 33:27 - Hinn eilífi Guð er þitt athvarf og undir eru eilífir armar, og hann mun reka óvininn burt frá þér. og mun segja: Eyddu þeim.</w:t>
      </w:r>
    </w:p>
    <w:p/>
    <w:p>
      <w:r xmlns:w="http://schemas.openxmlformats.org/wordprocessingml/2006/main">
        <w:t xml:space="preserve">2: Sálmur 46:1 - Guð er athvarf okkar og styrkur, hjálp í nauðum.</w:t>
      </w:r>
    </w:p>
    <w:p/>
    <w:p>
      <w:r xmlns:w="http://schemas.openxmlformats.org/wordprocessingml/2006/main">
        <w:t xml:space="preserve">Sálmarnir 32:8 Ég vil fræða þig og kenna þér þann veg, sem þú skalt fara, ég mun leiða þig með auga mínu.</w:t>
      </w:r>
    </w:p>
    <w:p/>
    <w:p>
      <w:r xmlns:w="http://schemas.openxmlformats.org/wordprocessingml/2006/main">
        <w:t xml:space="preserve">Guð mun veita leiðsögn og leiðsögn þeim sem leita hennar.</w:t>
      </w:r>
    </w:p>
    <w:p/>
    <w:p>
      <w:r xmlns:w="http://schemas.openxmlformats.org/wordprocessingml/2006/main">
        <w:t xml:space="preserve">1. Leiðin framundan: Að treysta á Guð fyrir leiðsögn</w:t>
      </w:r>
    </w:p>
    <w:p/>
    <w:p>
      <w:r xmlns:w="http://schemas.openxmlformats.org/wordprocessingml/2006/main">
        <w:t xml:space="preserve">2. Hirðarauga: Blessun guðdómlegrar leiðbeiningar</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Jesaja 48:17 - Svo segir Drottinn lausnari þinn, hinn heilagi í Ísrael: Ég er Drottinn, Guð þinn, sem kenni þér hvað þér er best, sem leiðbeinir þér þann veg sem þú átt að fara.</w:t>
      </w:r>
    </w:p>
    <w:p/>
    <w:p>
      <w:r xmlns:w="http://schemas.openxmlformats.org/wordprocessingml/2006/main">
        <w:t xml:space="preserve">Sálmarnir 32:9 Verið ekki eins og hesturinn eða eins og múldýrið, sem ekki hefur skilning, hvers munn skal haldið inni með beisli og beisli, til þess að þeir komi ekki til þín.</w:t>
      </w:r>
    </w:p>
    <w:p/>
    <w:p>
      <w:r xmlns:w="http://schemas.openxmlformats.org/wordprocessingml/2006/main">
        <w:t xml:space="preserve">Þessi texti úr Sálmunum hvetur okkur til að vera ekki eins og hestar eða múldýr, sem þarf að stjórna og halda aftur af, og þess í stað að koma nær Guði.</w:t>
      </w:r>
    </w:p>
    <w:p/>
    <w:p>
      <w:r xmlns:w="http://schemas.openxmlformats.org/wordprocessingml/2006/main">
        <w:t xml:space="preserve">1. "Máttur afturhaldsins: Hvernig á að koma í veg fyrir að þú verðir eins og hestur eða múl"</w:t>
      </w:r>
    </w:p>
    <w:p/>
    <w:p>
      <w:r xmlns:w="http://schemas.openxmlformats.org/wordprocessingml/2006/main">
        <w:t xml:space="preserve">2. "Köllun Guðs til okkar: Að nálgast hann með skilningi"</w:t>
      </w:r>
    </w:p>
    <w:p/>
    <w:p>
      <w:r xmlns:w="http://schemas.openxmlformats.org/wordprocessingml/2006/main">
        <w:t xml:space="preserve">1. Orðskviðirnir 16:32 - Sá sem er seinn til reiði er betri en voldugur; og sá sem stjórnar anda sínum en sá sem tekur borg.</w:t>
      </w:r>
    </w:p>
    <w:p/>
    <w:p>
      <w:r xmlns:w="http://schemas.openxmlformats.org/wordprocessingml/2006/main">
        <w:t xml:space="preserve">2. Jesaja 55:8-9 - Því að mínar hugsanir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Sálmarnir 32:10 Margar sorgir munu hljóta óguðlega, en sá sem treystir á Drottin, miskunn umvefur hann.</w:t>
      </w:r>
    </w:p>
    <w:p/>
    <w:p>
      <w:r xmlns:w="http://schemas.openxmlformats.org/wordprocessingml/2006/main">
        <w:t xml:space="preserve">Hinir óguðlegu munu upplifa margar sorgir, en þeir sem treysta á Drottin munu vera umkringdir miskunnsemi.</w:t>
      </w:r>
    </w:p>
    <w:p/>
    <w:p>
      <w:r xmlns:w="http://schemas.openxmlformats.org/wordprocessingml/2006/main">
        <w:t xml:space="preserve">1. Miskunn Drottins varir að eilífu</w:t>
      </w:r>
    </w:p>
    <w:p/>
    <w:p>
      <w:r xmlns:w="http://schemas.openxmlformats.org/wordprocessingml/2006/main">
        <w:t xml:space="preserve">2. Blessun þess að treysta á Drottin</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Sálmur 36:5 - Miskunn þín, Drottinn, nær til himins, trúfesti þín til skýjanna.</w:t>
      </w:r>
    </w:p>
    <w:p/>
    <w:p>
      <w:r xmlns:w="http://schemas.openxmlformats.org/wordprocessingml/2006/main">
        <w:t xml:space="preserve">Sálmarnir 32:11 Gleðjist í Drottni og fagnið, þér réttlátir, og fagnið, allir hjartahreinir.</w:t>
      </w:r>
    </w:p>
    <w:p/>
    <w:p>
      <w:r xmlns:w="http://schemas.openxmlformats.org/wordprocessingml/2006/main">
        <w:t xml:space="preserve">Verið glaðir í Drottni og fagnið, því að hinir réttlátu hljóta blessun.</w:t>
      </w:r>
    </w:p>
    <w:p/>
    <w:p>
      <w:r xmlns:w="http://schemas.openxmlformats.org/wordprocessingml/2006/main">
        <w:t xml:space="preserve">1: Gleðjist í Drottni því að hann hefur blessað okkur með réttlæti sínu.</w:t>
      </w:r>
    </w:p>
    <w:p/>
    <w:p>
      <w:r xmlns:w="http://schemas.openxmlformats.org/wordprocessingml/2006/main">
        <w:t xml:space="preserve">2: Vér skulum hrópa af fögnuði, því að Drottinn hefur fyrirgefið syndir okkar.</w:t>
      </w:r>
    </w:p>
    <w:p/>
    <w:p>
      <w:r xmlns:w="http://schemas.openxmlformats.org/wordprocessingml/2006/main">
        <w:t xml:space="preserve">1: Rómverjabréfið 5:18 - Þess vegna, eins og ein misgjörð leiddi til fordæmingar fyrir alla menn, þannig leiðir eitt réttlætisverk til réttlætingar og lífs fyrir alla.</w:t>
      </w:r>
    </w:p>
    <w:p/>
    <w:p>
      <w:r xmlns:w="http://schemas.openxmlformats.org/wordprocessingml/2006/main">
        <w:t xml:space="preserve">2: Jesaja 61:10 - Ég mun gleðjast mjög yfir Drottni. Sál mín skal upphefjast í Guði mínum, því að hann hefir klætt mig í klæði hjálpræðisins. hann hefir hulið mig með skikkju réttlætisins.</w:t>
      </w:r>
    </w:p>
    <w:p/>
    <w:p>
      <w:r xmlns:w="http://schemas.openxmlformats.org/wordprocessingml/2006/main">
        <w:t xml:space="preserve">Sálmur 33 er lofgjörðarsálmur og traust á drottinvaldi og trúfesti Guðs. Það upphefur Guð sem skapara alheimsins og leggur áherslu á kraft hans, réttlæti og ástríka góðvild.</w:t>
      </w:r>
    </w:p>
    <w:p/>
    <w:p>
      <w:r xmlns:w="http://schemas.openxmlformats.org/wordprocessingml/2006/main">
        <w:t xml:space="preserve">1. málsgrein: Sálmaritarinn kallar á réttláta til að lofa Guð með hljóðfærum og röddum. Hann viðurkennir orð Guðs sem réttlátt og verk hans trú. Sálmaritarinn undirstrikar hlutverk Guðs sem skapara jarðar, sem safnar saman vötnum hafsins og myndar öll hjörtu (Sálmur 33:1-15).</w:t>
      </w:r>
    </w:p>
    <w:p/>
    <w:p>
      <w:r xmlns:w="http://schemas.openxmlformats.org/wordprocessingml/2006/main">
        <w:t xml:space="preserve">2. málsgrein: Sálmaritarinn lýsir því yfir að enginn konungur sé hólpinn af her sínum heldur frelsun Guðs. Hann leggur áherslu á að þeir sem óttast Guð séu blessaðir, því að hann vakir yfir þeim. Sálminum lýkur með bæn um von á óbilandi kærleika Guðs (Sálmur 33:16-22).</w:t>
      </w:r>
    </w:p>
    <w:p/>
    <w:p>
      <w:r xmlns:w="http://schemas.openxmlformats.org/wordprocessingml/2006/main">
        <w:t xml:space="preserve">Í stuttu máli,</w:t>
      </w:r>
    </w:p>
    <w:p>
      <w:r xmlns:w="http://schemas.openxmlformats.org/wordprocessingml/2006/main">
        <w:t xml:space="preserve">Sálmur þrjátíu og þrjár gjafir</w:t>
      </w:r>
    </w:p>
    <w:p>
      <w:r xmlns:w="http://schemas.openxmlformats.org/wordprocessingml/2006/main">
        <w:t xml:space="preserve">lofsöngur,</w:t>
      </w:r>
    </w:p>
    <w:p>
      <w:r xmlns:w="http://schemas.openxmlformats.org/wordprocessingml/2006/main">
        <w:t xml:space="preserve">og staðfesting á trausti á guðlegu fullveldi,</w:t>
      </w:r>
    </w:p>
    <w:p>
      <w:r xmlns:w="http://schemas.openxmlformats.org/wordprocessingml/2006/main">
        <w:t xml:space="preserve">undirstrika mátt Guðs, réttlæti og ástríka góðvild.</w:t>
      </w:r>
    </w:p>
    <w:p/>
    <w:p>
      <w:r xmlns:w="http://schemas.openxmlformats.org/wordprocessingml/2006/main">
        <w:t xml:space="preserve">Að leggja áherslu á tilbeiðslu sem náðst hefur með því að ákalla hina réttlátu til að lofa hann,</w:t>
      </w:r>
    </w:p>
    <w:p>
      <w:r xmlns:w="http://schemas.openxmlformats.org/wordprocessingml/2006/main">
        <w:t xml:space="preserve">og leggja áherslu á fullvissu sem næst með því að viðurkenna hlutverk hans sem skapara á sama tíma og hann leggur áherslu á umhyggju hans fyrir þeim sem óttast hann.</w:t>
      </w:r>
    </w:p>
    <w:p>
      <w:r xmlns:w="http://schemas.openxmlformats.org/wordprocessingml/2006/main">
        <w:t xml:space="preserve">Að minnast á guðfræðilega ígrundun sem sýnd er um að viðurkenna guðlega frelsun á sama tíma og hann tjáir von um óbilandi kærleika hans.</w:t>
      </w:r>
    </w:p>
    <w:p/>
    <w:p>
      <w:r xmlns:w="http://schemas.openxmlformats.org/wordprocessingml/2006/main">
        <w:t xml:space="preserve">Sálmarnir 33:1 Gleðjist yfir Drottni, þér réttlátir, því að lof er réttlátum.</w:t>
      </w:r>
    </w:p>
    <w:p/>
    <w:p>
      <w:r xmlns:w="http://schemas.openxmlformats.org/wordprocessingml/2006/main">
        <w:t xml:space="preserve">Lofið er viðeigandi fyrir þá sem eru réttlátir og staðfastir.</w:t>
      </w:r>
    </w:p>
    <w:p/>
    <w:p>
      <w:r xmlns:w="http://schemas.openxmlformats.org/wordprocessingml/2006/main">
        <w:t xml:space="preserve">1. Hagur réttlætisins</w:t>
      </w:r>
    </w:p>
    <w:p/>
    <w:p>
      <w:r xmlns:w="http://schemas.openxmlformats.org/wordprocessingml/2006/main">
        <w:t xml:space="preserve">2. Kraftur lofgjörðarinnar</w:t>
      </w:r>
    </w:p>
    <w:p/>
    <w:p>
      <w:r xmlns:w="http://schemas.openxmlformats.org/wordprocessingml/2006/main">
        <w:t xml:space="preserve">1. Orðskviðirnir 14:34 - Réttlætið upphefur þjóð, en syndin er hverri þjóð til háðungar.</w:t>
      </w:r>
    </w:p>
    <w:p/>
    <w:p>
      <w:r xmlns:w="http://schemas.openxmlformats.org/wordprocessingml/2006/main">
        <w:t xml:space="preserve">2. Jakobsbréfið 5:13 - Er einhver á meðal yðar þjáður? láttu hann biðja. Er einhver glaður? lát hann syngja sálma.</w:t>
      </w:r>
    </w:p>
    <w:p/>
    <w:p>
      <w:r xmlns:w="http://schemas.openxmlformats.org/wordprocessingml/2006/main">
        <w:t xml:space="preserve">Sálmarnir 33:2 Lofið Drottin með hörpu, syngið fyrir hann með tíu strengjahljóðfæri.</w:t>
      </w:r>
    </w:p>
    <w:p/>
    <w:p>
      <w:r xmlns:w="http://schemas.openxmlformats.org/wordprocessingml/2006/main">
        <w:t xml:space="preserve">Syngið Drottni lof með tónlist og söng.</w:t>
      </w:r>
    </w:p>
    <w:p/>
    <w:p>
      <w:r xmlns:w="http://schemas.openxmlformats.org/wordprocessingml/2006/main">
        <w:t xml:space="preserve">1. Tilbiðjið Drottin með glaðværum hávaða</w:t>
      </w:r>
    </w:p>
    <w:p/>
    <w:p>
      <w:r xmlns:w="http://schemas.openxmlformats.org/wordprocessingml/2006/main">
        <w:t xml:space="preserve">2. Að fagna Drottni með tónlist og söng</w:t>
      </w:r>
    </w:p>
    <w:p/>
    <w:p>
      <w:r xmlns:w="http://schemas.openxmlformats.org/wordprocessingml/2006/main">
        <w:t xml:space="preserve">1. Efesusbréfið 5:19 Talið við sjálfa yður í sálmum, sálmum og andlegum söngvum, syngið og kveðið Drottni í hjarta yðar.</w:t>
      </w:r>
    </w:p>
    <w:p/>
    <w:p>
      <w:r xmlns:w="http://schemas.openxmlformats.org/wordprocessingml/2006/main">
        <w:t xml:space="preserve">2. Kólossubréfið 3:16 Lát orð Krists búa ríkulega í yður í allri speki. kennt og áminnið hver annan með sálmum og sálmum og andlegum söngvum, syngið Drottni af náð í hjörtum yðar.</w:t>
      </w:r>
    </w:p>
    <w:p/>
    <w:p>
      <w:r xmlns:w="http://schemas.openxmlformats.org/wordprocessingml/2006/main">
        <w:t xml:space="preserve">Sálmarnir 33:3 Syngið honum nýjan söng. leika af kunnáttu með miklum hávaða.</w:t>
      </w:r>
    </w:p>
    <w:p/>
    <w:p>
      <w:r xmlns:w="http://schemas.openxmlformats.org/wordprocessingml/2006/main">
        <w:t xml:space="preserve">Sálmur 33:3 hvetur fólk til að syngja nýjan söng fyrir Guði og spila hann af kunnáttu og hátt.</w:t>
      </w:r>
    </w:p>
    <w:p/>
    <w:p>
      <w:r xmlns:w="http://schemas.openxmlformats.org/wordprocessingml/2006/main">
        <w:t xml:space="preserve">1. Gleðin við að þjóna Guði - Að tilbiðja Guð af eldmóði og gleði.</w:t>
      </w:r>
    </w:p>
    <w:p/>
    <w:p>
      <w:r xmlns:w="http://schemas.openxmlformats.org/wordprocessingml/2006/main">
        <w:t xml:space="preserve">2. Þakklæti og lofgjörð - Að sýna þakklæti fyrir allt sem Guð hefur gert.</w:t>
      </w:r>
    </w:p>
    <w:p/>
    <w:p>
      <w:r xmlns:w="http://schemas.openxmlformats.org/wordprocessingml/2006/main">
        <w:t xml:space="preserve">1. Kólossubréfið 3:16-17 - Látið orð Krists búa ríkulega í yður, kennið og áminnið hver annan í allri speki, syngið sálma og sálma og andlega söngva, með þakklæti í hjörtum til Guðs.</w:t>
      </w:r>
    </w:p>
    <w:p/>
    <w:p>
      <w:r xmlns:w="http://schemas.openxmlformats.org/wordprocessingml/2006/main">
        <w:t xml:space="preserve">2. Sálmur 34:1 - Ég mun lofa Drottin alla tíð; lof hans skal ætíð vera í munni mínum.</w:t>
      </w:r>
    </w:p>
    <w:p/>
    <w:p>
      <w:r xmlns:w="http://schemas.openxmlformats.org/wordprocessingml/2006/main">
        <w:t xml:space="preserve">Sálmarnir 33:4 Því að orð Drottins er rétt. og öll verk hans eru unnin í sannleika.</w:t>
      </w:r>
    </w:p>
    <w:p/>
    <w:p>
      <w:r xmlns:w="http://schemas.openxmlformats.org/wordprocessingml/2006/main">
        <w:t xml:space="preserve">Orð Drottins er rétt og satt í öllum verkum hans.</w:t>
      </w:r>
    </w:p>
    <w:p/>
    <w:p>
      <w:r xmlns:w="http://schemas.openxmlformats.org/wordprocessingml/2006/main">
        <w:t xml:space="preserve">1. Kraftur orðs Guðs: Hvernig réttlæti hans skín í gegn</w:t>
      </w:r>
    </w:p>
    <w:p/>
    <w:p>
      <w:r xmlns:w="http://schemas.openxmlformats.org/wordprocessingml/2006/main">
        <w:t xml:space="preserve">2. Sannleikur Drottins: Hvernig trúfesti hans er sönnuð</w:t>
      </w:r>
    </w:p>
    <w:p/>
    <w:p>
      <w:r xmlns:w="http://schemas.openxmlformats.org/wordprocessingml/2006/main">
        <w:t xml:space="preserve">1. Jesaja 55:11 - Svo mun orð mitt vera, sem út gengur af mínum munni; það mun ekki hverfa aftur til mín tómt, heldur mun það framkvæma það, sem ég ætla, og mun ná árangri í því, sem ég sendi það fyrir.</w:t>
      </w:r>
    </w:p>
    <w:p/>
    <w:p>
      <w:r xmlns:w="http://schemas.openxmlformats.org/wordprocessingml/2006/main">
        <w:t xml:space="preserve">2. 1. Þessaloníkubréf 2:13 - Og við þökkum Guði stöðugt fyrir þetta, að þegar þér tókuð á móti orði Guðs, sem þér heyrðuð frá okkur, tókuð þér það ekki sem orði manna, heldur eins og það er í raun og veru, orðið. Guðs, sem er að verki í ykkur trúuðu.</w:t>
      </w:r>
    </w:p>
    <w:p/>
    <w:p>
      <w:r xmlns:w="http://schemas.openxmlformats.org/wordprocessingml/2006/main">
        <w:t xml:space="preserve">Sálmarnir 33:5 Hann elskar réttlæti og rétt, jörðin er full af gæsku Drottins.</w:t>
      </w:r>
    </w:p>
    <w:p/>
    <w:p>
      <w:r xmlns:w="http://schemas.openxmlformats.org/wordprocessingml/2006/main">
        <w:t xml:space="preserve">Drottinn elskar réttlæti og réttlæti og jörðin er full af gæsku hans.</w:t>
      </w:r>
    </w:p>
    <w:p/>
    <w:p>
      <w:r xmlns:w="http://schemas.openxmlformats.org/wordprocessingml/2006/main">
        <w:t xml:space="preserve">1. Óbilandi kærleikur Guðs til réttlætis og réttlætis</w:t>
      </w:r>
    </w:p>
    <w:p/>
    <w:p>
      <w:r xmlns:w="http://schemas.openxmlformats.org/wordprocessingml/2006/main">
        <w:t xml:space="preserve">2. Góður gnægð Guðs</w:t>
      </w:r>
    </w:p>
    <w:p/>
    <w:p>
      <w:r xmlns:w="http://schemas.openxmlformats.org/wordprocessingml/2006/main">
        <w:t xml:space="preserve">1. Sálmur 33:5</w:t>
      </w:r>
    </w:p>
    <w:p/>
    <w:p>
      <w:r xmlns:w="http://schemas.openxmlformats.org/wordprocessingml/2006/main">
        <w:t xml:space="preserve">2. Sálmur 145:9 - "Drottinn er öllum góður, hann miskunnar allt sem hann hefur skapað."</w:t>
      </w:r>
    </w:p>
    <w:p/>
    <w:p>
      <w:r xmlns:w="http://schemas.openxmlformats.org/wordprocessingml/2006/main">
        <w:t xml:space="preserve">Sálmarnir 33:6 Fyrir orð Drottins urðu himnarnir til. og allur her þeirra með anda munns hans.</w:t>
      </w:r>
    </w:p>
    <w:p/>
    <w:p>
      <w:r xmlns:w="http://schemas.openxmlformats.org/wordprocessingml/2006/main">
        <w:t xml:space="preserve">Í krafti orðs Guðs voru himnarnir skapaðir og allir íbúar hans fyrir anda munns hans.</w:t>
      </w:r>
    </w:p>
    <w:p/>
    <w:p>
      <w:r xmlns:w="http://schemas.openxmlformats.org/wordprocessingml/2006/main">
        <w:t xml:space="preserve">1. Guð sköpunarinnar: Skilningur á krafti orðs Guðs</w:t>
      </w:r>
    </w:p>
    <w:p/>
    <w:p>
      <w:r xmlns:w="http://schemas.openxmlformats.org/wordprocessingml/2006/main">
        <w:t xml:space="preserve">2. Andardráttur lífsins: Kraftur andardráttar Guðs</w:t>
      </w:r>
    </w:p>
    <w:p/>
    <w:p>
      <w:r xmlns:w="http://schemas.openxmlformats.org/wordprocessingml/2006/main">
        <w:t xml:space="preserve">1. Jesaja 40:26 - Hef upp augu yðar til hæða og sjáið: hver skapaði þetta? Sá sem ber út her þeirra eftir númeri og kallar þá alla með nafni; fyrir mikilfengleika hans og vegna þess að hann er sterkur í krafti, vantar ekki einn.</w:t>
      </w:r>
    </w:p>
    <w:p/>
    <w:p>
      <w:r xmlns:w="http://schemas.openxmlformats.org/wordprocessingml/2006/main">
        <w:t xml:space="preserve">2. Fyrsta Mósebók 1:31 - Og Guð sá allt, sem hann hafði gjört, og sjá, það var mjög gott. Og það varð kvöld og það varð morgunn, hinn sjötti dagur.</w:t>
      </w:r>
    </w:p>
    <w:p/>
    <w:p>
      <w:r xmlns:w="http://schemas.openxmlformats.org/wordprocessingml/2006/main">
        <w:t xml:space="preserve">Sálmarnir 33:7 Hann safnar vötnum hafsins saman sem hrúgu, setur djúpið í forðabúr.</w:t>
      </w:r>
    </w:p>
    <w:p/>
    <w:p>
      <w:r xmlns:w="http://schemas.openxmlformats.org/wordprocessingml/2006/main">
        <w:t xml:space="preserve">Guð hefur vald til að safna og geyma vötn hafsins.</w:t>
      </w:r>
    </w:p>
    <w:p/>
    <w:p>
      <w:r xmlns:w="http://schemas.openxmlformats.org/wordprocessingml/2006/main">
        <w:t xml:space="preserve">1. Kraftur Guðs og fyrirsjá</w:t>
      </w:r>
    </w:p>
    <w:p/>
    <w:p>
      <w:r xmlns:w="http://schemas.openxmlformats.org/wordprocessingml/2006/main">
        <w:t xml:space="preserve">2. Sýningar Guðs á leikni</w:t>
      </w:r>
    </w:p>
    <w:p/>
    <w:p>
      <w:r xmlns:w="http://schemas.openxmlformats.org/wordprocessingml/2006/main">
        <w:t xml:space="preserve">1. Jobsbók 38:8-11 - "Eða hver lokaði hafinu með hurðum, þegar það brast út, eins og það væri komið upp úr móðurkviði? Þegar ég gerði skýið að klæði þess og myrkrið að vafningi fyrir það. Og brjótið upp fyrir það stað minn, sem ég hef ákveðið, og settu rimla og hurðir og sagði: Hingað til skalt þú koma, en ekki lengra, og hér skulu hrokafullar öldur þínar stöðvast?</w:t>
      </w:r>
    </w:p>
    <w:p/>
    <w:p>
      <w:r xmlns:w="http://schemas.openxmlformats.org/wordprocessingml/2006/main">
        <w:t xml:space="preserve">2. Jesaja 40:12 - Hann hefur mælt vötnin í holu handar sinnar og mælt himininn með spönninni og skilið duft jarðarinnar í mælikvarða og vegið fjöllin á vog og hæðirnar á vog. jafnvægi?</w:t>
      </w:r>
    </w:p>
    <w:p/>
    <w:p>
      <w:r xmlns:w="http://schemas.openxmlformats.org/wordprocessingml/2006/main">
        <w:t xml:space="preserve">Sálmarnir 33:8 Öll jörðin óttast Drottin, allir íbúar heimsins óttast hann.</w:t>
      </w:r>
    </w:p>
    <w:p/>
    <w:p>
      <w:r xmlns:w="http://schemas.openxmlformats.org/wordprocessingml/2006/main">
        <w:t xml:space="preserve">Allt fólk í heiminum ætti að óttast og virða Drottin.</w:t>
      </w:r>
    </w:p>
    <w:p/>
    <w:p>
      <w:r xmlns:w="http://schemas.openxmlformats.org/wordprocessingml/2006/main">
        <w:t xml:space="preserve">1. "Ótti og lotning: Ákall til heimsins"</w:t>
      </w:r>
    </w:p>
    <w:p/>
    <w:p>
      <w:r xmlns:w="http://schemas.openxmlformats.org/wordprocessingml/2006/main">
        <w:t xml:space="preserve">2. "Stendur í lotningu fyrir Drottni"</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Jesaja 8:13 - Helgið sjálfan Drottin allsherjar; og lát hann vera ótta þinn, og lát hann vera ótti þinn.</w:t>
      </w:r>
    </w:p>
    <w:p/>
    <w:p>
      <w:r xmlns:w="http://schemas.openxmlformats.org/wordprocessingml/2006/main">
        <w:t xml:space="preserve">Sálmarnir 33:9 Því að hann talaði, og það varð. bauð hann, og stóð það fast.</w:t>
      </w:r>
    </w:p>
    <w:p/>
    <w:p>
      <w:r xmlns:w="http://schemas.openxmlformats.org/wordprocessingml/2006/main">
        <w:t xml:space="preserve">Guð talaði og skipunum hans var fylgt og stóð fast.</w:t>
      </w:r>
    </w:p>
    <w:p/>
    <w:p>
      <w:r xmlns:w="http://schemas.openxmlformats.org/wordprocessingml/2006/main">
        <w:t xml:space="preserve">1. Kraftur orðs Guðs</w:t>
      </w:r>
    </w:p>
    <w:p/>
    <w:p>
      <w:r xmlns:w="http://schemas.openxmlformats.org/wordprocessingml/2006/main">
        <w:t xml:space="preserve">2. Að hlýða boðorðum Guðs</w:t>
      </w:r>
    </w:p>
    <w:p/>
    <w:p>
      <w:r xmlns:w="http://schemas.openxmlformats.org/wordprocessingml/2006/main">
        <w:t xml:space="preserve">1. Matteusarguðspjall 8:27-28 - „Þá undruðust mennirnir og sögðu: Hvers konar maður er þetta, að jafnvel vindar og sjór hlýða honum?</w:t>
      </w:r>
    </w:p>
    <w:p/>
    <w:p>
      <w:r xmlns:w="http://schemas.openxmlformats.org/wordprocessingml/2006/main">
        <w:t xml:space="preserve">2. Jóhannesarguðspjall 14:21 - "Sá sem hefur boðorð mín og heldur þau, það er sá sem elskar mig. Og sá sem elskar mig mun elskaður verða af föður mínum, og ég mun elska hann og opinbera mig honum.</w:t>
      </w:r>
    </w:p>
    <w:p/>
    <w:p>
      <w:r xmlns:w="http://schemas.openxmlformats.org/wordprocessingml/2006/main">
        <w:t xml:space="preserve">Sálmarnir 33:10 Drottinn gjörir ráð heiðingjanna að engu, hann gjörir ráð fólksins að engu.</w:t>
      </w:r>
    </w:p>
    <w:p/>
    <w:p>
      <w:r xmlns:w="http://schemas.openxmlformats.org/wordprocessingml/2006/main">
        <w:t xml:space="preserve">Guð dregur niður áform hinna óguðlegu og ógildir áætlanir þeirra.</w:t>
      </w:r>
    </w:p>
    <w:p/>
    <w:p>
      <w:r xmlns:w="http://schemas.openxmlformats.org/wordprocessingml/2006/main">
        <w:t xml:space="preserve">1. Guð er fullvalda og vinnur alla hluti eftir vilja sínum.</w:t>
      </w:r>
    </w:p>
    <w:p/>
    <w:p>
      <w:r xmlns:w="http://schemas.openxmlformats.org/wordprocessingml/2006/main">
        <w:t xml:space="preserve">2. Við verðum að treysta á áætlun Guðs og ekki treysta á okkar eigin ráð.</w:t>
      </w:r>
    </w:p>
    <w:p/>
    <w:p>
      <w:r xmlns:w="http://schemas.openxmlformats.org/wordprocessingml/2006/main">
        <w:t xml:space="preserve">1. Orðskviðirnir 16:9 - Í hjörtum þeirra skipuleggja menn stefnu sína, en Drottinn staðfestir skref þeirra.</w:t>
      </w:r>
    </w:p>
    <w:p/>
    <w:p>
      <w:r xmlns:w="http://schemas.openxmlformats.org/wordprocessingml/2006/main">
        <w:t xml:space="preserve">2. Jesaja 46:10-11 - boða endalokin frá upphafi og frá fornu fari, það sem enn hefur ekki verið gert, og sagði: Ráð mitt mun standa og ég mun framkvæma allan tilgang minn.</w:t>
      </w:r>
    </w:p>
    <w:p/>
    <w:p>
      <w:r xmlns:w="http://schemas.openxmlformats.org/wordprocessingml/2006/main">
        <w:t xml:space="preserve">Sálmarnir 33:11 Ráð Drottins stendur að eilífu, hugsanir hjarta hans frá kyni til kyns.</w:t>
      </w:r>
    </w:p>
    <w:p/>
    <w:p>
      <w:r xmlns:w="http://schemas.openxmlformats.org/wordprocessingml/2006/main">
        <w:t xml:space="preserve">Ráð og hugsanir Drottins eru eilífar og standa allar kynslóðir.</w:t>
      </w:r>
    </w:p>
    <w:p/>
    <w:p>
      <w:r xmlns:w="http://schemas.openxmlformats.org/wordprocessingml/2006/main">
        <w:t xml:space="preserve">1. Eilíf viska Drottins</w:t>
      </w:r>
    </w:p>
    <w:p/>
    <w:p>
      <w:r xmlns:w="http://schemas.openxmlformats.org/wordprocessingml/2006/main">
        <w:t xml:space="preserve">2. Eilífar hugsanir Drottins</w:t>
      </w:r>
    </w:p>
    <w:p/>
    <w:p>
      <w:r xmlns:w="http://schemas.openxmlformats.org/wordprocessingml/2006/main">
        <w:t xml:space="preserve">1. Prédikarinn 3:14 - "Ég veit, að allt sem Guð gjörir, það mun vera að eilífu: ekkert má við því leggja né neitt úr því tekið, og Guð gjörir það, til þess að menn óttist fyrir honum."</w:t>
      </w:r>
    </w:p>
    <w:p/>
    <w:p>
      <w:r xmlns:w="http://schemas.openxmlformats.org/wordprocessingml/2006/main">
        <w:t xml:space="preserve">2. Jesaja 40:8 - "Grasið visnar, blómið fölnar, en orð Guðs vors mun standa að eilífu."</w:t>
      </w:r>
    </w:p>
    <w:p/>
    <w:p>
      <w:r xmlns:w="http://schemas.openxmlformats.org/wordprocessingml/2006/main">
        <w:t xml:space="preserve">Sálmarnir 33:12 Sæl er þjóðin, hvers Guð er Drottinn. og fólkið, sem hann hefur útvalið sér til arfleifðar.</w:t>
      </w:r>
    </w:p>
    <w:p/>
    <w:p>
      <w:r xmlns:w="http://schemas.openxmlformats.org/wordprocessingml/2006/main">
        <w:t xml:space="preserve">Þessi texti dregur fram þær blessanir sem koma til þjóðar sem Guð er Drottinn og hina útvöldu þjóð sem er arfleifð hans.</w:t>
      </w:r>
    </w:p>
    <w:p/>
    <w:p>
      <w:r xmlns:w="http://schemas.openxmlformats.org/wordprocessingml/2006/main">
        <w:t xml:space="preserve">1. Blessun þess að vera valinn af Guði</w:t>
      </w:r>
    </w:p>
    <w:p/>
    <w:p>
      <w:r xmlns:w="http://schemas.openxmlformats.org/wordprocessingml/2006/main">
        <w:t xml:space="preserve">2. Að upplifa blessun Guðs í þjóð okkar</w:t>
      </w:r>
    </w:p>
    <w:p/>
    <w:p>
      <w:r xmlns:w="http://schemas.openxmlformats.org/wordprocessingml/2006/main">
        <w:t xml:space="preserve">1. 1. Pétursbréf 2:9-10 - En þú ert útvalinn ættflokkur, konunglegt prestdæmi, heilög þjóð, þjóð til eignar, til þess að þú getir kunngjört dásemdir hans, sem kallaði þig út úr myrkrinu til síns undursamlega ljóss. .</w:t>
      </w:r>
    </w:p>
    <w:p/>
    <w:p>
      <w:r xmlns:w="http://schemas.openxmlformats.org/wordprocessingml/2006/main">
        <w:t xml:space="preserve">2. Rómverjabréfið 9:6-8 - En það er ekki eins og orð Guðs hafi brugðist. Því að ekki tilheyra allir Ísraelsmenn, sem komnir eru af Ísrael, og ekki eru allir börn Abrahams, af því að þeir eru niðjar hans, heldur skal niðja þitt nefnt fyrir Ísak. Þetta þýðir að það eru ekki börn holdsins sem eru börn Guðs, heldur eru börn fyrirheitsins talin afkvæmi.</w:t>
      </w:r>
    </w:p>
    <w:p/>
    <w:p>
      <w:r xmlns:w="http://schemas.openxmlformats.org/wordprocessingml/2006/main">
        <w:t xml:space="preserve">Sálmarnir 33:13 Drottinn lítur af himni. hann sér alla mannanna börn.</w:t>
      </w:r>
    </w:p>
    <w:p/>
    <w:p>
      <w:r xmlns:w="http://schemas.openxmlformats.org/wordprocessingml/2006/main">
        <w:t xml:space="preserve">Guð lítur niður af himni og vakir yfir öllu fólki.</w:t>
      </w:r>
    </w:p>
    <w:p/>
    <w:p>
      <w:r xmlns:w="http://schemas.openxmlformats.org/wordprocessingml/2006/main">
        <w:t xml:space="preserve">1. "Guð fylgist alltaf með"</w:t>
      </w:r>
    </w:p>
    <w:p/>
    <w:p>
      <w:r xmlns:w="http://schemas.openxmlformats.org/wordprocessingml/2006/main">
        <w:t xml:space="preserve">2. "Guð sér allt"</w:t>
      </w:r>
    </w:p>
    <w:p/>
    <w:p>
      <w:r xmlns:w="http://schemas.openxmlformats.org/wordprocessingml/2006/main">
        <w:t xml:space="preserve">1. Sálmur 34:15, "Augu Drottins beinast að hinum réttlátu og eyru hans lúta að hrópi þeirra."</w:t>
      </w:r>
    </w:p>
    <w:p/>
    <w:p>
      <w:r xmlns:w="http://schemas.openxmlformats.org/wordprocessingml/2006/main">
        <w:t xml:space="preserve">2. Jeremía 29:11-13, Því að ég veit hvaða áætlanir ég hef í garð yðar, segir Drottinn, ætlar að gera þér farsælan en ekki að skaða þig, ætlar að gefa þér von og framtíð. Þá munt þú ákalla mig og koma og biðja til mín, og ég mun hlusta á þig. Þú munt leita mín og finna mig þegar þú leitar mín af öllu hjarta."</w:t>
      </w:r>
    </w:p>
    <w:p/>
    <w:p>
      <w:r xmlns:w="http://schemas.openxmlformats.org/wordprocessingml/2006/main">
        <w:t xml:space="preserve">Sálmarnir 33:14 Frá bústað sínum lítur hann á alla íbúa jarðarinnar.</w:t>
      </w:r>
    </w:p>
    <w:p/>
    <w:p>
      <w:r xmlns:w="http://schemas.openxmlformats.org/wordprocessingml/2006/main">
        <w:t xml:space="preserve">Guð lítur á alla sem búa á jörðinni frá bústað sínum.</w:t>
      </w:r>
    </w:p>
    <w:p/>
    <w:p>
      <w:r xmlns:w="http://schemas.openxmlformats.org/wordprocessingml/2006/main">
        <w:t xml:space="preserve">1. Guð sér allt - Hvernig aðgerðir okkar sjást af Guði og áhrifin sem það hefur á líf okkar.</w:t>
      </w:r>
    </w:p>
    <w:p/>
    <w:p>
      <w:r xmlns:w="http://schemas.openxmlformats.org/wordprocessingml/2006/main">
        <w:t xml:space="preserve">2. Búseta okkar - Mikilvægi þess hvar við veljum að búa og hvernig það hefur áhrif á samband okkar við Guð.</w:t>
      </w:r>
    </w:p>
    <w:p/>
    <w:p>
      <w:r xmlns:w="http://schemas.openxmlformats.org/wordprocessingml/2006/main">
        <w:t xml:space="preserve">1. Matteus 6:9-13 - Biðjið til Guðs á himnum og biðjið um leiðsögn hans.</w:t>
      </w:r>
    </w:p>
    <w:p/>
    <w:p>
      <w:r xmlns:w="http://schemas.openxmlformats.org/wordprocessingml/2006/main">
        <w:t xml:space="preserve">2. 5. Mósebók 30:19-20 - Veldu lífið og elskaðu boðorð Guðs svo að þú getir lifað og dafnað.</w:t>
      </w:r>
    </w:p>
    <w:p/>
    <w:p>
      <w:r xmlns:w="http://schemas.openxmlformats.org/wordprocessingml/2006/main">
        <w:t xml:space="preserve">Sálmarnir 33:15 Hann mótar hjörtu þeirra eins; hann lítur á öll verk þeirra.</w:t>
      </w:r>
    </w:p>
    <w:p/>
    <w:p>
      <w:r xmlns:w="http://schemas.openxmlformats.org/wordprocessingml/2006/main">
        <w:t xml:space="preserve">Drottinn lítur á öll verk okkar og mótar hjörtu okkar eins.</w:t>
      </w:r>
    </w:p>
    <w:p/>
    <w:p>
      <w:r xmlns:w="http://schemas.openxmlformats.org/wordprocessingml/2006/main">
        <w:t xml:space="preserve">1. Ást Guðs til allra mannkyns: Hvernig Drottinn mótar hjörtu okkar</w:t>
      </w:r>
    </w:p>
    <w:p/>
    <w:p>
      <w:r xmlns:w="http://schemas.openxmlformats.org/wordprocessingml/2006/main">
        <w:t xml:space="preserve">2. Umhyggja Drottins fyrir okkur: Hvernig hann lítur á öll verk okkar</w:t>
      </w:r>
    </w:p>
    <w:p/>
    <w:p>
      <w:r xmlns:w="http://schemas.openxmlformats.org/wordprocessingml/2006/main">
        <w:t xml:space="preserve">1. Jesaja 64:8 - En nú, Drottinn, ert þú faðir vor; vér erum leirinn og þú leirkerasmiður okkar; og allir erum vér verk þíns handa.</w:t>
      </w:r>
    </w:p>
    <w:p/>
    <w:p>
      <w:r xmlns:w="http://schemas.openxmlformats.org/wordprocessingml/2006/main">
        <w:t xml:space="preserve">2. Jeremía 18:6 - Ó Ísraels hús, get ég ekki gert við yður eins og þessi leirkerasmiður? segir Drottinn. Sjá, eins og leirinn er í hendi leirkerasmiðsins, svo eruð þér í minni hendi, Ísraelsmenn.</w:t>
      </w:r>
    </w:p>
    <w:p/>
    <w:p>
      <w:r xmlns:w="http://schemas.openxmlformats.org/wordprocessingml/2006/main">
        <w:t xml:space="preserve">Sálmarnir 33:16 Enginn konungur er hólpinn fyrir fjölda hersveita: voldugur maður bjargast ekki með miklum mætti.</w:t>
      </w:r>
    </w:p>
    <w:p/>
    <w:p>
      <w:r xmlns:w="http://schemas.openxmlformats.org/wordprocessingml/2006/main">
        <w:t xml:space="preserve">Enginn styrkur eða fjöldi getur bjargað konungi.</w:t>
      </w:r>
    </w:p>
    <w:p/>
    <w:p>
      <w:r xmlns:w="http://schemas.openxmlformats.org/wordprocessingml/2006/main">
        <w:t xml:space="preserve">1. Að treysta á styrk Guðs - Sálmur 33:16</w:t>
      </w:r>
    </w:p>
    <w:p/>
    <w:p>
      <w:r xmlns:w="http://schemas.openxmlformats.org/wordprocessingml/2006/main">
        <w:t xml:space="preserve">2. Að treysta á kraft Guðs - Sálmur 33:16</w:t>
      </w:r>
    </w:p>
    <w:p/>
    <w:p>
      <w:r xmlns:w="http://schemas.openxmlformats.org/wordprocessingml/2006/main">
        <w:t xml:space="preserve">1. Orðskviðirnir 21:31 - Hesturinn er búinn undir bardagadaginn, en öryggi er Drottins.</w:t>
      </w:r>
    </w:p>
    <w:p/>
    <w:p>
      <w:r xmlns:w="http://schemas.openxmlformats.org/wordprocessingml/2006/main">
        <w:t xml:space="preserve">2. Jesaja 31:1 - Vei þeim sem fara niður til Egyptalands til hjálpar. og vertu á hestum og treystu á vagna, því að þeir eru margir; og á riddara, því að þeir eru mjög sterkir; en þeir líta ekki til hins heilaga í Ísrael, né leita Drottins!</w:t>
      </w:r>
    </w:p>
    <w:p/>
    <w:p>
      <w:r xmlns:w="http://schemas.openxmlformats.org/wordprocessingml/2006/main">
        <w:t xml:space="preserve">Sálmarnir 33:17 Hestur er fánýtur hlutur til öryggis, og enginn mun hann frelsa með miklum mætti sínum.</w:t>
      </w:r>
    </w:p>
    <w:p/>
    <w:p>
      <w:r xmlns:w="http://schemas.openxmlformats.org/wordprocessingml/2006/main">
        <w:t xml:space="preserve">Hesturinn er ekki áreiðanleg uppspretta öryggis.</w:t>
      </w:r>
    </w:p>
    <w:p/>
    <w:p>
      <w:r xmlns:w="http://schemas.openxmlformats.org/wordprocessingml/2006/main">
        <w:t xml:space="preserve">1: Að treysta á Drottin fyrir öryggi</w:t>
      </w:r>
    </w:p>
    <w:p/>
    <w:p>
      <w:r xmlns:w="http://schemas.openxmlformats.org/wordprocessingml/2006/main">
        <w:t xml:space="preserve">2: Hégómi þess að treysta á efnislegar eignir</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Jesaja 31:1-3 - Treystu ekki á manninn, sem er bara andardráttur; sem engin hjálp er í. Settu traust þitt á Drottin, sem er alltaf trúr.</w:t>
      </w:r>
    </w:p>
    <w:p/>
    <w:p>
      <w:r xmlns:w="http://schemas.openxmlformats.org/wordprocessingml/2006/main">
        <w:t xml:space="preserve">Sálmarnir 33:18 Sjá, auga Drottins er á þeim sem óttast hann, yfir þeim sem vona á miskunn hans.</w:t>
      </w:r>
    </w:p>
    <w:p/>
    <w:p>
      <w:r xmlns:w="http://schemas.openxmlformats.org/wordprocessingml/2006/main">
        <w:t xml:space="preserve">Auga Drottins er á þá sem virða og treysta á miskunn hans.</w:t>
      </w:r>
    </w:p>
    <w:p/>
    <w:p>
      <w:r xmlns:w="http://schemas.openxmlformats.org/wordprocessingml/2006/main">
        <w:t xml:space="preserve">1. Auga Guðs er á okkur: Hvernig við tökum á móti miskunn í lífi okkar</w:t>
      </w:r>
    </w:p>
    <w:p/>
    <w:p>
      <w:r xmlns:w="http://schemas.openxmlformats.org/wordprocessingml/2006/main">
        <w:t xml:space="preserve">2. Óttast ekki: umhyggja og miskunn Guðs fyrir trúaða</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147:11 - Drottinn hefur þóknun á þeim sem óttast hann, á þeim sem vona á miskunn hans.</w:t>
      </w:r>
    </w:p>
    <w:p/>
    <w:p>
      <w:r xmlns:w="http://schemas.openxmlformats.org/wordprocessingml/2006/main">
        <w:t xml:space="preserve">Sálmarnir 33:19 til að frelsa sál þeirra frá dauða og halda þeim á lífi í hungri.</w:t>
      </w:r>
    </w:p>
    <w:p/>
    <w:p>
      <w:r xmlns:w="http://schemas.openxmlformats.org/wordprocessingml/2006/main">
        <w:t xml:space="preserve">Guð frelsar sálir þjóðar sinnar frá dauða og heldur þeim á lífi á hungurtímum.</w:t>
      </w:r>
    </w:p>
    <w:p/>
    <w:p>
      <w:r xmlns:w="http://schemas.openxmlformats.org/wordprocessingml/2006/main">
        <w:t xml:space="preserve">1. "Forsjón Guðs: Vernd á hungursneyðartímum"</w:t>
      </w:r>
    </w:p>
    <w:p/>
    <w:p>
      <w:r xmlns:w="http://schemas.openxmlformats.org/wordprocessingml/2006/main">
        <w:t xml:space="preserve">2. "Loforðið um frelsun: hjálpræði Guðs frá dauðanum"</w:t>
      </w:r>
    </w:p>
    <w:p/>
    <w:p>
      <w:r xmlns:w="http://schemas.openxmlformats.org/wordprocessingml/2006/main">
        <w:t xml:space="preserve">1. Sálmur 33:19</w:t>
      </w:r>
    </w:p>
    <w:p/>
    <w:p>
      <w:r xmlns:w="http://schemas.openxmlformats.org/wordprocessingml/2006/main">
        <w:t xml:space="preserve">2. Jesaja 41:10-13, „Óttist ekki, því að ég er með þér, óttast ekki, því að ég er Guð þinn, ég styrki þig, ég mun hjálpa þér, ég mun styðja þig með minni réttlátu hægri hendi.</w:t>
      </w:r>
    </w:p>
    <w:p/>
    <w:p>
      <w:r xmlns:w="http://schemas.openxmlformats.org/wordprocessingml/2006/main">
        <w:t xml:space="preserve">Sálmarnir 33:20 Sál vor væntir Drottins, hann er hjálp okkar og skjöldur.</w:t>
      </w:r>
    </w:p>
    <w:p/>
    <w:p>
      <w:r xmlns:w="http://schemas.openxmlformats.org/wordprocessingml/2006/main">
        <w:t xml:space="preserve">Sálir okkar leita til Drottins um hjálp og vernd.</w:t>
      </w:r>
    </w:p>
    <w:p/>
    <w:p>
      <w:r xmlns:w="http://schemas.openxmlformats.org/wordprocessingml/2006/main">
        <w:t xml:space="preserve">1. Treystu á Drottin - Hann mun vernda þig</w:t>
      </w:r>
    </w:p>
    <w:p/>
    <w:p>
      <w:r xmlns:w="http://schemas.openxmlformats.org/wordprocessingml/2006/main">
        <w:t xml:space="preserve">2. Settu von þína til Drottins - Hann er hjálp þín</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46:1 - Guð er athvarf okkar og styrkur, hjálp í nauðum.</w:t>
      </w:r>
    </w:p>
    <w:p/>
    <w:p>
      <w:r xmlns:w="http://schemas.openxmlformats.org/wordprocessingml/2006/main">
        <w:t xml:space="preserve">Sálmarnir 33:21 Því að hjarta vort mun gleðjast yfir honum, af því að vér höfum treyst á hans heilaga nafn.</w:t>
      </w:r>
    </w:p>
    <w:p/>
    <w:p>
      <w:r xmlns:w="http://schemas.openxmlformats.org/wordprocessingml/2006/main">
        <w:t xml:space="preserve">Við getum haft gleði í Guði vegna þess að við treystum á nafn hans.</w:t>
      </w:r>
    </w:p>
    <w:p/>
    <w:p>
      <w:r xmlns:w="http://schemas.openxmlformats.org/wordprocessingml/2006/main">
        <w:t xml:space="preserve">1. Gleði þess að treysta á Guð</w:t>
      </w:r>
    </w:p>
    <w:p/>
    <w:p>
      <w:r xmlns:w="http://schemas.openxmlformats.org/wordprocessingml/2006/main">
        <w:t xml:space="preserve">2. Að treysta á heilagt nafn Guðs</w:t>
      </w:r>
    </w:p>
    <w:p/>
    <w:p>
      <w:r xmlns:w="http://schemas.openxmlformats.org/wordprocessingml/2006/main">
        <w:t xml:space="preserve">1. Sálmarnir 33:21 - Því að hjarta okkar mun gleðjast yfir honum, af því að við treystum á hans heilaga nafn.</w:t>
      </w:r>
    </w:p>
    <w:p/>
    <w:p>
      <w:r xmlns:w="http://schemas.openxmlformats.org/wordprocessingml/2006/main">
        <w:t xml:space="preserve">2. Jesaja 12:2 - Sjá, Guð er hjálpræði mitt; Ég mun treysta og ekki óttast; Því að Drottinn Guð er styrkur minn og söngur minn, og hann hefur orðið mér til hjálpræðis.</w:t>
      </w:r>
    </w:p>
    <w:p/>
    <w:p>
      <w:r xmlns:w="http://schemas.openxmlformats.org/wordprocessingml/2006/main">
        <w:t xml:space="preserve">Sálmarnir 33:22 Lát miskunn þín, Drottinn, vera yfir oss, eins og vér vonum á þig.</w:t>
      </w:r>
    </w:p>
    <w:p/>
    <w:p>
      <w:r xmlns:w="http://schemas.openxmlformats.org/wordprocessingml/2006/main">
        <w:t xml:space="preserve">Við vonum á Drottin og biðjum að miskunn hans sé yfir okkur.</w:t>
      </w:r>
    </w:p>
    <w:p/>
    <w:p>
      <w:r xmlns:w="http://schemas.openxmlformats.org/wordprocessingml/2006/main">
        <w:t xml:space="preserve">1. Treystu á miskunn Guðs - Sálmur 33:22</w:t>
      </w:r>
    </w:p>
    <w:p/>
    <w:p>
      <w:r xmlns:w="http://schemas.openxmlformats.org/wordprocessingml/2006/main">
        <w:t xml:space="preserve">2. Von á Drottin - Sálmur 33:22</w:t>
      </w:r>
    </w:p>
    <w:p/>
    <w:p>
      <w:r xmlns:w="http://schemas.openxmlformats.org/wordprocessingml/2006/main">
        <w:t xml:space="preserve">1. Harmljóðin 3:22-23 - Miskunnsemi Drottins hættir aldrei; miskunn hans tekur aldrei enda; þeir eru nýir á hverjum morgni; mikil er trúfesti þín.</w:t>
      </w:r>
    </w:p>
    <w:p/>
    <w:p>
      <w:r xmlns:w="http://schemas.openxmlformats.org/wordprocessingml/2006/main">
        <w:t xml:space="preserve">2. Rómverjabréfið 5:5 - Og vonin gerir okkur ekki til skammar, því að kærleika Guðs hefur verið úthellt í hjörtu okkar fyrir heilagan anda, sem okkur er gefinn.</w:t>
      </w:r>
    </w:p>
    <w:p/>
    <w:p>
      <w:r xmlns:w="http://schemas.openxmlformats.org/wordprocessingml/2006/main">
        <w:t xml:space="preserve">Sálmur 34 er lofsálmur og traust á frelsun Guðs. Þar er sagt frá persónulegri reynslu sálmaritarans af því að leita hælis hjá Guði og finna huggun og vernd.</w:t>
      </w:r>
    </w:p>
    <w:p/>
    <w:p>
      <w:r xmlns:w="http://schemas.openxmlformats.org/wordprocessingml/2006/main">
        <w:t xml:space="preserve">1. málsgrein: Sálmaritarinn upphefur Guð á hverjum tíma og lýsir því yfir að lof hans sé stöðugt á vörum hans. Hann deilir vitnisburði sínum um að leita Drottins í neyð og vera frelsaður frá ótta. Sálmaritarinn hvetur aðra til að smakka og sjá að Drottinn er góður (Sálmur 34:1-8).</w:t>
      </w:r>
    </w:p>
    <w:p/>
    <w:p>
      <w:r xmlns:w="http://schemas.openxmlformats.org/wordprocessingml/2006/main">
        <w:t xml:space="preserve">2. málsgrein: Sálmaritarinn fyrirmælir réttlátum að óttast Drottin og fullvissar þá um að þá sem leita hans skorti ekkert gott. Hann stangar þessu saman við örlög illvirkja sem verða upprættir. Sálmaritarinn leggur áherslu á nálægð Guðs við þá sem hafa sundurmarið hjarta (Sálmur 34:9-18).</w:t>
      </w:r>
    </w:p>
    <w:p/>
    <w:p>
      <w:r xmlns:w="http://schemas.openxmlformats.org/wordprocessingml/2006/main">
        <w:t xml:space="preserve">3. málsgrein: Sálmaritarinn lýsir því yfir að Guð leysir þjóna sína og verndar þá fyrir skaða. Hann fullvissar um að þeir sem leita hælis hjá honum verði ekki fordæmdir. Sálminum lýkur með ákalli um lof og þakkargjörð til Guðs (Sálmur 34:19-22).</w:t>
      </w:r>
    </w:p>
    <w:p/>
    <w:p>
      <w:r xmlns:w="http://schemas.openxmlformats.org/wordprocessingml/2006/main">
        <w:t xml:space="preserve">Í stuttu máli,</w:t>
      </w:r>
    </w:p>
    <w:p>
      <w:r xmlns:w="http://schemas.openxmlformats.org/wordprocessingml/2006/main">
        <w:t xml:space="preserve">Sálmur þrjátíu og fjórir gjafir</w:t>
      </w:r>
    </w:p>
    <w:p>
      <w:r xmlns:w="http://schemas.openxmlformats.org/wordprocessingml/2006/main">
        <w:t xml:space="preserve">lofsöngur,</w:t>
      </w:r>
    </w:p>
    <w:p>
      <w:r xmlns:w="http://schemas.openxmlformats.org/wordprocessingml/2006/main">
        <w:t xml:space="preserve">og tjáning um traust á guðlegri frelsun,</w:t>
      </w:r>
    </w:p>
    <w:p>
      <w:r xmlns:w="http://schemas.openxmlformats.org/wordprocessingml/2006/main">
        <w:t xml:space="preserve">varpa ljósi á persónulega reynslu af því að finna skjól og huggun hjá Guði.</w:t>
      </w:r>
    </w:p>
    <w:p/>
    <w:p>
      <w:r xmlns:w="http://schemas.openxmlformats.org/wordprocessingml/2006/main">
        <w:t xml:space="preserve">Að leggja áherslu á tilbeiðslu sem næst með stöðugu lofi,</w:t>
      </w:r>
    </w:p>
    <w:p>
      <w:r xmlns:w="http://schemas.openxmlformats.org/wordprocessingml/2006/main">
        <w:t xml:space="preserve">og leggja áherslu á fullvissu sem náðst hefur með því að segja frá frelsun á meðan að hvetja aðra til að leita hans.</w:t>
      </w:r>
    </w:p>
    <w:p>
      <w:r xmlns:w="http://schemas.openxmlformats.org/wordprocessingml/2006/main">
        <w:t xml:space="preserve">Að minnast á guðfræðilega íhugun sem sýnd er um að viðurkenna guðlega ráðstöfun á sama tíma og hann lýsir trausti á vernd hans með hvatningu um að óttast hann og leita skjóls í návist hans.</w:t>
      </w:r>
    </w:p>
    <w:p/>
    <w:p>
      <w:r xmlns:w="http://schemas.openxmlformats.org/wordprocessingml/2006/main">
        <w:t xml:space="preserve">Sálmarnir 34:1 Ég vil lofa Drottin alla tíð, lof hans skal ætíð vera í munni mínum.</w:t>
      </w:r>
    </w:p>
    <w:p/>
    <w:p>
      <w:r xmlns:w="http://schemas.openxmlformats.org/wordprocessingml/2006/main">
        <w:t xml:space="preserve">Ég mun stöðugt blessa Drottin og tjá lof hans með orðum mínum.</w:t>
      </w:r>
    </w:p>
    <w:p/>
    <w:p>
      <w:r xmlns:w="http://schemas.openxmlformats.org/wordprocessingml/2006/main">
        <w:t xml:space="preserve">1: Teldu blessanir þínar - Viðurkenndu blessanir Guðs og tjáðu þakkargjörð í staðinn</w:t>
      </w:r>
    </w:p>
    <w:p/>
    <w:p>
      <w:r xmlns:w="http://schemas.openxmlformats.org/wordprocessingml/2006/main">
        <w:t xml:space="preserve">2: Syngið lof hans - Notum orð okkar til að upphefja og vegsama Drottin</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Filippíbréfið 4:6-7 - Verið ekki áhyggjufullir um neitt, heldur gerið í öllum aðstæðum, með bæn og beiðni, með þakkargjörð, beiðnir yðar fyrir Guði. Og friður Guðs, sem er æðri öllum skilningi, mun varðveita hjörtu yðar og huga yðar í Kristi Jesú.</w:t>
      </w:r>
    </w:p>
    <w:p/>
    <w:p>
      <w:r xmlns:w="http://schemas.openxmlformats.org/wordprocessingml/2006/main">
        <w:t xml:space="preserve">Sálmarnir 34:2 Sál mín skal hrósa sér af Drottni, hinir auðmjúku munu heyra það og gleðjast.</w:t>
      </w:r>
    </w:p>
    <w:p/>
    <w:p>
      <w:r xmlns:w="http://schemas.openxmlformats.org/wordprocessingml/2006/main">
        <w:t xml:space="preserve">Þeir sem hrósa sér af Drottni munu heyrast og gleðjast.</w:t>
      </w:r>
    </w:p>
    <w:p/>
    <w:p>
      <w:r xmlns:w="http://schemas.openxmlformats.org/wordprocessingml/2006/main">
        <w:t xml:space="preserve">1. Að hrósa sér af Drottni: Það sem Biblían segir</w:t>
      </w:r>
    </w:p>
    <w:p/>
    <w:p>
      <w:r xmlns:w="http://schemas.openxmlformats.org/wordprocessingml/2006/main">
        <w:t xml:space="preserve">2. Fagnaðu í Drottni og hrósaðu þér af honum</w:t>
      </w:r>
    </w:p>
    <w:p/>
    <w:p>
      <w:r xmlns:w="http://schemas.openxmlformats.org/wordprocessingml/2006/main">
        <w:t xml:space="preserve">1. Sálmur 34:2</w:t>
      </w:r>
    </w:p>
    <w:p/>
    <w:p>
      <w:r xmlns:w="http://schemas.openxmlformats.org/wordprocessingml/2006/main">
        <w:t xml:space="preserve">2. Filippíbréfið 4:4 Gleðjist ávallt í Drottni; aftur segi ég, gleðjist!</w:t>
      </w:r>
    </w:p>
    <w:p/>
    <w:p>
      <w:r xmlns:w="http://schemas.openxmlformats.org/wordprocessingml/2006/main">
        <w:t xml:space="preserve">Sálmarnir 34:3 vegsamið Drottin með mér, og upphefjum nafn hans saman.</w:t>
      </w:r>
    </w:p>
    <w:p/>
    <w:p>
      <w:r xmlns:w="http://schemas.openxmlformats.org/wordprocessingml/2006/main">
        <w:t xml:space="preserve">Sálmaritarinn hvetur okkur til að vegsama og upphefja Drottin saman.</w:t>
      </w:r>
    </w:p>
    <w:p/>
    <w:p>
      <w:r xmlns:w="http://schemas.openxmlformats.org/wordprocessingml/2006/main">
        <w:t xml:space="preserve">1. Kraftur sameiningar okkar: Magna og upphefja Drottin saman</w:t>
      </w:r>
    </w:p>
    <w:p/>
    <w:p>
      <w:r xmlns:w="http://schemas.openxmlformats.org/wordprocessingml/2006/main">
        <w:t xml:space="preserve">2. Hvernig á að lyfta upp nafni Drottins í gegnum samfélag</w:t>
      </w:r>
    </w:p>
    <w:p/>
    <w:p>
      <w:r xmlns:w="http://schemas.openxmlformats.org/wordprocessingml/2006/main">
        <w:t xml:space="preserve">1. Rómverjabréfið 15:5-6 - Guð þolgæðis og hvatningar gefi yður að lifa í slíkri sátt hver við annan, í samræmi við Krist Jesú, að þér megið saman einni röddu vegsama Guð og föður Drottins vors Jesú Krists. .</w:t>
      </w:r>
    </w:p>
    <w:p/>
    <w:p>
      <w:r xmlns:w="http://schemas.openxmlformats.org/wordprocessingml/2006/main">
        <w:t xml:space="preserve">2. Prédikarinn 4:9-10 - Tveir eru betri en einn, því þeir hafa góð laun fyrir strit sitt. Því að ef þeir falla mun maður lyfta félaga sínum upp. En vei þeim sem er einn þegar hann fellur og hefur engan annan til að lyfta sér upp!</w:t>
      </w:r>
    </w:p>
    <w:p/>
    <w:p>
      <w:r xmlns:w="http://schemas.openxmlformats.org/wordprocessingml/2006/main">
        <w:t xml:space="preserve">Sálmarnir 34:4 Ég leitaði Drottins, og hann heyrði mig og frelsaði mig frá öllum ótta mínum.</w:t>
      </w:r>
    </w:p>
    <w:p/>
    <w:p>
      <w:r xmlns:w="http://schemas.openxmlformats.org/wordprocessingml/2006/main">
        <w:t xml:space="preserve">Sálmaritarinn leitaði Guðs og var frelsaður frá öllum ótta sínum.</w:t>
      </w:r>
    </w:p>
    <w:p/>
    <w:p>
      <w:r xmlns:w="http://schemas.openxmlformats.org/wordprocessingml/2006/main">
        <w:t xml:space="preserve">1: Guð er frelsari okkar og hann mun heyra okkur þegar við leitum hans.</w:t>
      </w:r>
    </w:p>
    <w:p/>
    <w:p>
      <w:r xmlns:w="http://schemas.openxmlformats.org/wordprocessingml/2006/main">
        <w:t xml:space="preserve">2: Við getum treyst því að Guð svari bænum okkar og frelsar okkur frá ótta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4:6-7 - "Verið ekki áhyggjufullir um neitt, heldur skuluð í öllu með bæn og grátbeiðni með þakkargjörð óskir yðar verða kunngjörðar Guði. Og friður Guðs, sem er æðri öllum skilningi, mun varðveita hjörtu yðar. og hugur yðar í Kristi Jesú."</w:t>
      </w:r>
    </w:p>
    <w:p/>
    <w:p>
      <w:r xmlns:w="http://schemas.openxmlformats.org/wordprocessingml/2006/main">
        <w:t xml:space="preserve">Sálmarnir 34:5 Þeir horfðu til hans og létust, og andlit þeirra urðu ekki til skammar.</w:t>
      </w:r>
    </w:p>
    <w:p/>
    <w:p>
      <w:r xmlns:w="http://schemas.openxmlformats.org/wordprocessingml/2006/main">
        <w:t xml:space="preserve">Fólk fann von og fullvissu í Guði, horfði til hans og skammaðist sín ekki lengur.</w:t>
      </w:r>
    </w:p>
    <w:p/>
    <w:p>
      <w:r xmlns:w="http://schemas.openxmlformats.org/wordprocessingml/2006/main">
        <w:t xml:space="preserve">1. Að treysta á Guð fyrir ljós á tímum myrkurs</w:t>
      </w:r>
    </w:p>
    <w:p/>
    <w:p>
      <w:r xmlns:w="http://schemas.openxmlformats.org/wordprocessingml/2006/main">
        <w:t xml:space="preserve">2. Að finna von og fullvissu í kærleika Guðs</w:t>
      </w:r>
    </w:p>
    <w:p/>
    <w:p>
      <w:r xmlns:w="http://schemas.openxmlformats.org/wordprocessingml/2006/main">
        <w:t xml:space="preserve">1. Jesaja 50:10 Hver er á meðal yðar sem óttast Drottin, sem hlýðir röddu þjóns síns, sem gengur í myrkri og hefur ekkert ljós? lát hann treysta á nafn Drottins og vera á Guði sínum.</w:t>
      </w:r>
    </w:p>
    <w:p/>
    <w:p>
      <w:r xmlns:w="http://schemas.openxmlformats.org/wordprocessingml/2006/main">
        <w:t xml:space="preserve">2. Sálmur 25:3 Já, enginn, sem á þig bíða, til skammar, lát þá verða til skammar, sem brjóta af sér að ástæðulausu.</w:t>
      </w:r>
    </w:p>
    <w:p/>
    <w:p>
      <w:r xmlns:w="http://schemas.openxmlformats.org/wordprocessingml/2006/main">
        <w:t xml:space="preserve">Sálmarnir 34:6 Þessi fátæki hrópaði, og Drottinn heyrði hann og bjargaði honum úr öllum nauðum hans.</w:t>
      </w:r>
    </w:p>
    <w:p/>
    <w:p>
      <w:r xmlns:w="http://schemas.openxmlformats.org/wordprocessingml/2006/main">
        <w:t xml:space="preserve">Þetta vers talar um miskunn Guðs og kærleiksríka góðvild í garð þeirra sem hrópa til hans á neyð sinni.</w:t>
      </w:r>
    </w:p>
    <w:p/>
    <w:p>
      <w:r xmlns:w="http://schemas.openxmlformats.org/wordprocessingml/2006/main">
        <w:t xml:space="preserve">1: Við getum fundið von og huggun í miskunn og kærleika Drottins.</w:t>
      </w:r>
    </w:p>
    <w:p/>
    <w:p>
      <w:r xmlns:w="http://schemas.openxmlformats.org/wordprocessingml/2006/main">
        <w:t xml:space="preserve">2: Sama hversu djúp vandamál okkar eru, Guð er alltaf til staðar til að bjarga okkur.</w:t>
      </w:r>
    </w:p>
    <w:p/>
    <w:p>
      <w:r xmlns:w="http://schemas.openxmlformats.org/wordprocessingml/2006/main">
        <w:t xml:space="preserve">1: Harmljóðin 3:22-23 - "Náð Drottins lýkur aldrei, miskunn hans endar aldrei, hún er ný á hverjum morgni, mikil er trúfesti þín."</w:t>
      </w:r>
    </w:p>
    <w:p/>
    <w:p>
      <w:r xmlns:w="http://schemas.openxmlformats.org/wordprocessingml/2006/main">
        <w:t xml:space="preserve">2: Rómverjabréfið 10:13 - "Því að hver sem ákallar nafn Drottins mun hólpinn verða."</w:t>
      </w:r>
    </w:p>
    <w:p/>
    <w:p>
      <w:r xmlns:w="http://schemas.openxmlformats.org/wordprocessingml/2006/main">
        <w:t xml:space="preserve">Sálmarnir 34:7 Engill Drottins setur búðir sínar umhverfis þá er óttast hann og frelsar þá.</w:t>
      </w:r>
    </w:p>
    <w:p/>
    <w:p>
      <w:r xmlns:w="http://schemas.openxmlformats.org/wordprocessingml/2006/main">
        <w:t xml:space="preserve">Engill Drottins veitir vernd og frelsun þeim sem óttast hann.</w:t>
      </w:r>
    </w:p>
    <w:p/>
    <w:p>
      <w:r xmlns:w="http://schemas.openxmlformats.org/wordprocessingml/2006/main">
        <w:t xml:space="preserve">1: Við verðum að læra að óttast Drottin, því hann er verndari okkar og frelsari.</w:t>
      </w:r>
    </w:p>
    <w:p/>
    <w:p>
      <w:r xmlns:w="http://schemas.openxmlformats.org/wordprocessingml/2006/main">
        <w:t xml:space="preserve">2: Engill Guðs er alltaf til staðar til að gæta og frelsa okkur, svo við þurfum ekki að óttast vandræði þessa heims.</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Sálmur 23:4 - Þótt ég gangi um dimmasta dal, óttast ég ekkert illt, því að þú ert með mér; stafur þinn og stafur, þeir hugga mig.</w:t>
      </w:r>
    </w:p>
    <w:p/>
    <w:p>
      <w:r xmlns:w="http://schemas.openxmlformats.org/wordprocessingml/2006/main">
        <w:t xml:space="preserve">Sálmarnir 34:8 Smakið og sjáið, að Drottinn er góður, sæll er sá maður, sem á hann treystir.</w:t>
      </w:r>
    </w:p>
    <w:p/>
    <w:p>
      <w:r xmlns:w="http://schemas.openxmlformats.org/wordprocessingml/2006/main">
        <w:t xml:space="preserve">Drottinn er góður og þeir sem treysta á hann eru blessaðir.</w:t>
      </w:r>
    </w:p>
    <w:p/>
    <w:p>
      <w:r xmlns:w="http://schemas.openxmlformats.org/wordprocessingml/2006/main">
        <w:t xml:space="preserve">1. Kraftur traustsins: Að smakka gæsku Drottins</w:t>
      </w:r>
    </w:p>
    <w:p/>
    <w:p>
      <w:r xmlns:w="http://schemas.openxmlformats.org/wordprocessingml/2006/main">
        <w:t xml:space="preserve">2. Smakkaðu og sjáðu: Hugleiðing um blessanir þess að treysta á Drottin</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Filippíbréfið 4:19 - Og Guð minn mun fullnægja öllum þörfum þínum í samræmi við auðlegð dýrðar sinnar í Kristi Jesú.</w:t>
      </w:r>
    </w:p>
    <w:p/>
    <w:p>
      <w:r xmlns:w="http://schemas.openxmlformats.org/wordprocessingml/2006/main">
        <w:t xml:space="preserve">Sálmarnir 34:9 Óttist Drottin, þér hans heilögu, því að þeir sem óttast hann skortir ekkert.</w:t>
      </w:r>
    </w:p>
    <w:p/>
    <w:p>
      <w:r xmlns:w="http://schemas.openxmlformats.org/wordprocessingml/2006/main">
        <w:t xml:space="preserve">Þeir sem trúa á Drottin eru hvattir til að lifa í ótta við hann, þar sem hann mun sjá þeim fyrir öllum þörfum þeirra.</w:t>
      </w:r>
    </w:p>
    <w:p/>
    <w:p>
      <w:r xmlns:w="http://schemas.openxmlformats.org/wordprocessingml/2006/main">
        <w:t xml:space="preserve">1. Að lifa í ótta við Drottin: Ávinningurinn af réttlátu lífi</w:t>
      </w:r>
    </w:p>
    <w:p/>
    <w:p>
      <w:r xmlns:w="http://schemas.openxmlformats.org/wordprocessingml/2006/main">
        <w:t xml:space="preserve">2. Að treysta á Guð: Að treysta á fyrirgefningu Guðs á neyðartímum</w:t>
      </w:r>
    </w:p>
    <w:p/>
    <w:p>
      <w:r xmlns:w="http://schemas.openxmlformats.org/wordprocessingml/2006/main">
        <w:t xml:space="preserve">1.Sálmur 34:9 - Óttast Drottin, þér hans heilögu, því að þeir sem óttast hann skortir ekkert.</w:t>
      </w:r>
    </w:p>
    <w:p/>
    <w:p>
      <w:r xmlns:w="http://schemas.openxmlformats.org/wordprocessingml/2006/main">
        <w:t xml:space="preserve">2.Filippíbréfið 4:19 - Og Guð minn mun fullnægja allri þörf yðar eftir auðæfum sínum í dýrð fyrir Krist Jesú.</w:t>
      </w:r>
    </w:p>
    <w:p/>
    <w:p>
      <w:r xmlns:w="http://schemas.openxmlformats.org/wordprocessingml/2006/main">
        <w:t xml:space="preserve">Sálmarnir 34:10 Ljónin skortir og hungrar, en þeir sem leita Drottins munu ekkert gott bresta.</w:t>
      </w:r>
    </w:p>
    <w:p/>
    <w:p>
      <w:r xmlns:w="http://schemas.openxmlformats.org/wordprocessingml/2006/main">
        <w:t xml:space="preserve">Drottinn sér fyrir öllum þeim sem leita hans.</w:t>
      </w:r>
    </w:p>
    <w:p/>
    <w:p>
      <w:r xmlns:w="http://schemas.openxmlformats.org/wordprocessingml/2006/main">
        <w:t xml:space="preserve">1. Fyrirsjá Drottins - Sálmur 34:10</w:t>
      </w:r>
    </w:p>
    <w:p/>
    <w:p>
      <w:r xmlns:w="http://schemas.openxmlformats.org/wordprocessingml/2006/main">
        <w:t xml:space="preserve">2. Kraftur þess að leita Guðs - Sálmur 34:10</w:t>
      </w:r>
    </w:p>
    <w:p/>
    <w:p>
      <w:r xmlns:w="http://schemas.openxmlformats.org/wordprocessingml/2006/main">
        <w:t xml:space="preserve">1. Matteusarguðspjall 6:33 - En leitið fyrst ríkis Guðs og réttlætis hans, þá mun allt þetta veitast yður að auki.</w:t>
      </w:r>
    </w:p>
    <w:p/>
    <w:p>
      <w:r xmlns:w="http://schemas.openxmlformats.org/wordprocessingml/2006/main">
        <w:t xml:space="preserve">2. Filippíbréfið 4:19 - Og Guð minn mun fullnægja allri þörf yðar eftir auðæfum sínum í dýrð fyrir Krist Jesú.</w:t>
      </w:r>
    </w:p>
    <w:p/>
    <w:p>
      <w:r xmlns:w="http://schemas.openxmlformats.org/wordprocessingml/2006/main">
        <w:t xml:space="preserve">Sálmarnir 34:11 Komið, börn, hlýðið á mig, ég vil kenna yður ótta Drottins.</w:t>
      </w:r>
    </w:p>
    <w:p/>
    <w:p>
      <w:r xmlns:w="http://schemas.openxmlformats.org/wordprocessingml/2006/main">
        <w:t xml:space="preserve">Sálmaritarinn hvetur börn til að hlusta og læra um ótta Drottins.</w:t>
      </w:r>
    </w:p>
    <w:p/>
    <w:p>
      <w:r xmlns:w="http://schemas.openxmlformats.org/wordprocessingml/2006/main">
        <w:t xml:space="preserve">1. "Að finna huggun og styrk í ótta Drottins"</w:t>
      </w:r>
    </w:p>
    <w:p/>
    <w:p>
      <w:r xmlns:w="http://schemas.openxmlformats.org/wordprocessingml/2006/main">
        <w:t xml:space="preserve">2. "Mikilvægi þess að kenna börnum ótta Drottins"</w:t>
      </w:r>
    </w:p>
    <w:p/>
    <w:p>
      <w:r xmlns:w="http://schemas.openxmlformats.org/wordprocessingml/2006/main">
        <w:t xml:space="preserve">1. Jesaja 11:2 - Andi Drottins mun hvíla yfir honum, andi visku og skilnings, andi ráðs og máttar, andi þekkingar og ótta Drottins.</w:t>
      </w:r>
    </w:p>
    <w:p/>
    <w:p>
      <w:r xmlns:w="http://schemas.openxmlformats.org/wordprocessingml/2006/main">
        <w:t xml:space="preserve">2. Orðskviðirnir 1:7 - Ótti Drottins er upphaf þekkingar; heimskingjar fyrirlíta visku og fræðslu.</w:t>
      </w:r>
    </w:p>
    <w:p/>
    <w:p>
      <w:r xmlns:w="http://schemas.openxmlformats.org/wordprocessingml/2006/main">
        <w:t xml:space="preserve">Sálmarnir 34:12 Hver er sá maður, sem þráir lífið og elskar marga daga, til þess að hann sjái gott?</w:t>
      </w:r>
    </w:p>
    <w:p/>
    <w:p>
      <w:r xmlns:w="http://schemas.openxmlformats.org/wordprocessingml/2006/main">
        <w:t xml:space="preserve">Sálmaritarinn spyr hver þrái lífið og vilji lifa langt líf svo að þeir sjái gott.</w:t>
      </w:r>
    </w:p>
    <w:p/>
    <w:p>
      <w:r xmlns:w="http://schemas.openxmlformats.org/wordprocessingml/2006/main">
        <w:t xml:space="preserve">1. Við ættum að leitast við að lifa löngu og fullnægjandi lífi</w:t>
      </w:r>
    </w:p>
    <w:p/>
    <w:p>
      <w:r xmlns:w="http://schemas.openxmlformats.org/wordprocessingml/2006/main">
        <w:t xml:space="preserve">2. Blessunin að sjá gott í lífi okkar</w:t>
      </w:r>
    </w:p>
    <w:p/>
    <w:p>
      <w:r xmlns:w="http://schemas.openxmlformats.org/wordprocessingml/2006/main">
        <w:t xml:space="preserve">1. Orðskviðirnir 3:1-2, "Sonur minn, gleym ekki lögmáli mínu, en hjarta þitt varðveiti boðorð mín: Lengi daga, langa ævi og frið munu þeir bæta þér."</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Sálmarnir 34:13 Haltu tungu þinni frá illu og varir þínar frá svikum.</w:t>
      </w:r>
    </w:p>
    <w:p/>
    <w:p>
      <w:r xmlns:w="http://schemas.openxmlformats.org/wordprocessingml/2006/main">
        <w:t xml:space="preserve">Við ættum að gæta orða okkar og forðast að tala lygar og illt.</w:t>
      </w:r>
    </w:p>
    <w:p/>
    <w:p>
      <w:r xmlns:w="http://schemas.openxmlformats.org/wordprocessingml/2006/main">
        <w:t xml:space="preserve">1. Kraftur orðanna: Hugleiðing um Sálm 34:13</w:t>
      </w:r>
    </w:p>
    <w:p/>
    <w:p>
      <w:r xmlns:w="http://schemas.openxmlformats.org/wordprocessingml/2006/main">
        <w:t xml:space="preserve">2. Tala líf: Rannsókn á Sálmum 34:13</w:t>
      </w:r>
    </w:p>
    <w:p/>
    <w:p>
      <w:r xmlns:w="http://schemas.openxmlformats.org/wordprocessingml/2006/main">
        <w:t xml:space="preserve">1. Efesusbréfið 4:29 - Látið ekki óhollt orð fara út úr munni ykkar, heldur aðeins það sem er gagnlegt til að byggja upp aðra eftir þörfum þeirra, svo að það gagnist þeim sem hlusta.</w:t>
      </w:r>
    </w:p>
    <w:p/>
    <w:p>
      <w:r xmlns:w="http://schemas.openxmlformats.org/wordprocessingml/2006/main">
        <w:t xml:space="preserve">2. Jakobsbréfið 3:5-6 - Eins er tungan lítill hluti líkamans, en hún hrósar sér mikið. Hugleiddu hvað mikill skógur er kveikt í litlum neista. Tungan er líka eldur, heimur hins illa meðal líkamshluta. Það spillir allan líkamann, kveikir í öllu lífi manns og er sjálft kveikt í helvíti.</w:t>
      </w:r>
    </w:p>
    <w:p/>
    <w:p>
      <w:r xmlns:w="http://schemas.openxmlformats.org/wordprocessingml/2006/main">
        <w:t xml:space="preserve">Sálmarnir 34:14 Farið frá illu og gjör gott. leitið friðar og eltið hann.</w:t>
      </w:r>
    </w:p>
    <w:p/>
    <w:p>
      <w:r xmlns:w="http://schemas.openxmlformats.org/wordprocessingml/2006/main">
        <w:t xml:space="preserve">Farið frá hinu illa og stundið friðinn.</w:t>
      </w:r>
    </w:p>
    <w:p/>
    <w:p>
      <w:r xmlns:w="http://schemas.openxmlformats.org/wordprocessingml/2006/main">
        <w:t xml:space="preserve">1: Við verðum að snúa okkur frá hinu illa og leitast eftir friði ef við viljum vera nær Guði.</w:t>
      </w:r>
    </w:p>
    <w:p/>
    <w:p>
      <w:r xmlns:w="http://schemas.openxmlformats.org/wordprocessingml/2006/main">
        <w:t xml:space="preserve">2: Með því að skilja eftir hið illa og starfa í leit að friði sýnum við skuldbindingu okkar við Guð.</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Filippíbréfið 4:6-7 - Verið ekki áhyggjufullir um neitt, heldur gerið í öllum aðstæðum, með bæn og beiðni, með þakkargjörð, beiðnir yðar fyrir Guði. Og friður Guðs, sem er æðri öllum skilningi, mun varðveita hjörtu yðar og huga yðar í Kristi Jesú.</w:t>
      </w:r>
    </w:p>
    <w:p/>
    <w:p>
      <w:r xmlns:w="http://schemas.openxmlformats.org/wordprocessingml/2006/main">
        <w:t xml:space="preserve">Sálmarnir 34:15 Augu Drottins eru á hinum réttlátu, og eyru hans eru opin fyrir hrópi þeirra.</w:t>
      </w:r>
    </w:p>
    <w:p/>
    <w:p>
      <w:r xmlns:w="http://schemas.openxmlformats.org/wordprocessingml/2006/main">
        <w:t xml:space="preserve">Drottinn er gaum að hrópum réttlátra.</w:t>
      </w:r>
    </w:p>
    <w:p/>
    <w:p>
      <w:r xmlns:w="http://schemas.openxmlformats.org/wordprocessingml/2006/main">
        <w:t xml:space="preserve">1: Guð sér og heyrir bænir okkar</w:t>
      </w:r>
    </w:p>
    <w:p/>
    <w:p>
      <w:r xmlns:w="http://schemas.openxmlformats.org/wordprocessingml/2006/main">
        <w:t xml:space="preserve">2: Guð er alltaf til staðar fyrir fólk sitt</w:t>
      </w:r>
    </w:p>
    <w:p/>
    <w:p>
      <w:r xmlns:w="http://schemas.openxmlformats.org/wordprocessingml/2006/main">
        <w:t xml:space="preserve">1:1 Pétursbréf 3:12 - Því að augu Drottins beinast að hinum réttlátu og eyru hans gefa gaum að bæn þeirra.</w:t>
      </w:r>
    </w:p>
    <w:p/>
    <w:p>
      <w:r xmlns:w="http://schemas.openxmlformats.org/wordprocessingml/2006/main">
        <w:t xml:space="preserve">2: Sálmur 55:22 - Varpið áhyggjum þínum á Drottin og hann mun styðja þig. hann mun aldrei láta hina réttlátu skekkjast.</w:t>
      </w:r>
    </w:p>
    <w:p/>
    <w:p>
      <w:r xmlns:w="http://schemas.openxmlformats.org/wordprocessingml/2006/main">
        <w:t xml:space="preserve">Sálmarnir 34:16 Andlit Drottins er gegn þeim, sem illt gjöra, til þess að afmá minningu þeirra af jörðinni.</w:t>
      </w:r>
    </w:p>
    <w:p/>
    <w:p>
      <w:r xmlns:w="http://schemas.openxmlformats.org/wordprocessingml/2006/main">
        <w:t xml:space="preserve">Drottinn er á móti þeim sem illt gjöra og mun uppræta þá af jörðu.</w:t>
      </w:r>
    </w:p>
    <w:p/>
    <w:p>
      <w:r xmlns:w="http://schemas.openxmlformats.org/wordprocessingml/2006/main">
        <w:t xml:space="preserve">1. Guð mun alltaf vernda hina réttlátu og refsa hinum óguðlegu.</w:t>
      </w:r>
    </w:p>
    <w:p/>
    <w:p>
      <w:r xmlns:w="http://schemas.openxmlformats.org/wordprocessingml/2006/main">
        <w:t xml:space="preserve">2. Afleiðingar illra aðgerða eru alvarlegar og víðtækar.</w:t>
      </w:r>
    </w:p>
    <w:p/>
    <w:p>
      <w:r xmlns:w="http://schemas.openxmlformats.org/wordprocessingml/2006/main">
        <w:t xml:space="preserve">1. Orðskviðirnir 11:21 - Vertu viss um að vondur maður verður ekki refsaður, en afkomendur réttlátra munu frelsast.</w:t>
      </w:r>
    </w:p>
    <w:p/>
    <w:p>
      <w:r xmlns:w="http://schemas.openxmlformats.org/wordprocessingml/2006/main">
        <w:t xml:space="preserve">2. Jesaja 33:15-16 - Sá sem gengur réttlátlega og talar af einlægni, sá sem hafnar óréttlátum ávinningi og hristir hendur sínar svo að þeir hafi ekki mútur; sá sem stöðvar eyru sín frá því að heyra um blóðsúthellingar og lokar augunum frá því að horfa á hið illa; hann mun búa á hæðum, athvarf hans verður ómótstæðilegt bjarg.</w:t>
      </w:r>
    </w:p>
    <w:p/>
    <w:p>
      <w:r xmlns:w="http://schemas.openxmlformats.org/wordprocessingml/2006/main">
        <w:t xml:space="preserve">Sálmarnir 34:17 Hinir réttlátu hrópa, og Drottinn heyrir og frelsar þá úr öllum nauðum þeirra.</w:t>
      </w:r>
    </w:p>
    <w:p/>
    <w:p>
      <w:r xmlns:w="http://schemas.openxmlformats.org/wordprocessingml/2006/main">
        <w:t xml:space="preserve">Drottinn heyrir hróp réttlátra og frelsar þá úr neyð þeirra.</w:t>
      </w:r>
    </w:p>
    <w:p/>
    <w:p>
      <w:r xmlns:w="http://schemas.openxmlformats.org/wordprocessingml/2006/main">
        <w:t xml:space="preserve">1. Ákalla Drottin í neyð og hann mun svara</w:t>
      </w:r>
    </w:p>
    <w:p/>
    <w:p>
      <w:r xmlns:w="http://schemas.openxmlformats.org/wordprocessingml/2006/main">
        <w:t xml:space="preserve">2. Drottinn er trúr til að frelsa þá sem eru réttlátir</w:t>
      </w:r>
    </w:p>
    <w:p/>
    <w:p>
      <w:r xmlns:w="http://schemas.openxmlformats.org/wordprocessingml/2006/main">
        <w:t xml:space="preserve">1. Sálmur 91:15 - "Hann mun ákalla mig, og ég mun svara honum, ég mun vera með honum í neyð, frelsa hann og heiðra hann."</w:t>
      </w:r>
    </w:p>
    <w:p/>
    <w:p>
      <w:r xmlns:w="http://schemas.openxmlformats.org/wordprocessingml/2006/main">
        <w:t xml:space="preserve">2. Matteusarguðspjall 7:7-8 - "Biðjið og yður mun gefast; leitið og þér munuð finna; knýið á og fyrir yður mun upp lokið verða. Því að hver sem biður fær og sá sem leitar finnur og þeim sem á það knýr mun upp lokið verða."</w:t>
      </w:r>
    </w:p>
    <w:p/>
    <w:p>
      <w:r xmlns:w="http://schemas.openxmlformats.org/wordprocessingml/2006/main">
        <w:t xml:space="preserve">Sálmarnir 34:18 Drottinn er nálægur þeim sem sundurmarið eru. og frelsar þá, sem eru sundraðir í anda.</w:t>
      </w:r>
    </w:p>
    <w:p/>
    <w:p>
      <w:r xmlns:w="http://schemas.openxmlformats.org/wordprocessingml/2006/main">
        <w:t xml:space="preserve">Drottinn er nálægur þeim sem hafa brotið hjörtu og frelsar þá sem eru auðmjúkir.</w:t>
      </w:r>
    </w:p>
    <w:p/>
    <w:p>
      <w:r xmlns:w="http://schemas.openxmlformats.org/wordprocessingml/2006/main">
        <w:t xml:space="preserve">1: Guð færir þeim sem hafa sundurmarið hjarta von</w:t>
      </w:r>
    </w:p>
    <w:p/>
    <w:p>
      <w:r xmlns:w="http://schemas.openxmlformats.org/wordprocessingml/2006/main">
        <w:t xml:space="preserve">2: Auðmýktu þig og Guð mun bjarga þér</w:t>
      </w:r>
    </w:p>
    <w:p/>
    <w:p>
      <w:r xmlns:w="http://schemas.openxmlformats.org/wordprocessingml/2006/main">
        <w:t xml:space="preserve">1: Jesaja 57:15 - „Því að svo segir hinn hái og háleiti, sem býr eilífðina, sem heitir heilagur: Ég bý á háum og helgum stað, með honum sem er iðrandi og auðmjúkur, til að endurlífga andann. hinna auðmjúku og lífga hjarta hinna iðrandi."</w:t>
      </w:r>
    </w:p>
    <w:p/>
    <w:p>
      <w:r xmlns:w="http://schemas.openxmlformats.org/wordprocessingml/2006/main">
        <w:t xml:space="preserve">2: Lúkas 18:9-14 - "Og hann sagði þessa dæmisögu til sumra, sem treystu á sjálfa sig að þeir væru réttlátir og fyrirlitu aðra: Tveir menn fóru upp í musterið til að biðjast fyrir, annar farísei og hinn tollheimtumaður. Faríseinn stóð og bað þannig með sjálfum sér: Guð, ég þakka þér fyrir að ég er ekki eins og aðrir menn, ræningjar, ranglátir, hórkarlar eða eins og þessi tollheimtumaður. Ég fasta tvisvar í viku, ég gef tíund af öllu því sem Ég á það. Og tollheimtumaðurinn, sem stóð álengdar, vildi ekki lyfta augum sínum til himins, heldur sló honum í brjóst og sagði: ,,Guð sé mér syndari líknsamur.`` Ég segi yður: Þessi maður fór niður í hús sitt. réttlátur fremur en hitt, því að hver sem upphefur sjálfan sig mun niðurlægður verða, og sá sem auðmýkir sjálfan sig, mun upp hafinn verða."</w:t>
      </w:r>
    </w:p>
    <w:p/>
    <w:p>
      <w:r xmlns:w="http://schemas.openxmlformats.org/wordprocessingml/2006/main">
        <w:t xml:space="preserve">Sálmarnir 34:19 Margar eru þrengingar hins réttláta, en Drottinn frelsar hann úr þeim öllum.</w:t>
      </w:r>
    </w:p>
    <w:p/>
    <w:p>
      <w:r xmlns:w="http://schemas.openxmlformats.org/wordprocessingml/2006/main">
        <w:t xml:space="preserve">Drottinn frelsar hina réttlátu úr öllum þrengingum þeirra.</w:t>
      </w:r>
    </w:p>
    <w:p/>
    <w:p>
      <w:r xmlns:w="http://schemas.openxmlformats.org/wordprocessingml/2006/main">
        <w:t xml:space="preserve">1: Trúfesti Guðs í andliti mótlætis</w:t>
      </w:r>
    </w:p>
    <w:p/>
    <w:p>
      <w:r xmlns:w="http://schemas.openxmlformats.org/wordprocessingml/2006/main">
        <w:t xml:space="preserve">2: Kraftur Guðs yfir vandræðum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46:1 - Guð er athvarf okkar og styrkur, hjálp í nauðum.</w:t>
      </w:r>
    </w:p>
    <w:p/>
    <w:p>
      <w:r xmlns:w="http://schemas.openxmlformats.org/wordprocessingml/2006/main">
        <w:t xml:space="preserve">Sálmarnir 34:20 Hann varðveitir öll bein sín, ekkert þeirra er brotið.</w:t>
      </w:r>
    </w:p>
    <w:p/>
    <w:p>
      <w:r xmlns:w="http://schemas.openxmlformats.org/wordprocessingml/2006/main">
        <w:t xml:space="preserve">Guð verndar og varðveitir allt fólkið sitt, enginn er nokkurn tímann brotinn óviðgerður.</w:t>
      </w:r>
    </w:p>
    <w:p/>
    <w:p>
      <w:r xmlns:w="http://schemas.openxmlformats.org/wordprocessingml/2006/main">
        <w:t xml:space="preserve">1. Drottinn er verndari okkar - Hann vakir yfir okkur og tryggir að við séum aldrei óviðgerð, sama hversu niðurbrotin okkur kann að líða.</w:t>
      </w:r>
    </w:p>
    <w:p/>
    <w:p>
      <w:r xmlns:w="http://schemas.openxmlformats.org/wordprocessingml/2006/main">
        <w:t xml:space="preserve">2. Styrkur Drottins - Hann er fær um að bera okkur í gegnum allar aðstæður, sama hversu erfiðar þær eru.</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Sálmarnir 34:21 Hið illa mun drepa hina óguðlegu, og þeir sem hata hina réttlátu verða að auðn.</w:t>
      </w:r>
    </w:p>
    <w:p/>
    <w:p>
      <w:r xmlns:w="http://schemas.openxmlformats.org/wordprocessingml/2006/main">
        <w:t xml:space="preserve">Hið illa mun tortíma þeim sem eru óguðlegir, en þeim sem hata hina réttlátu verður refsað.</w:t>
      </w:r>
    </w:p>
    <w:p/>
    <w:p>
      <w:r xmlns:w="http://schemas.openxmlformats.org/wordprocessingml/2006/main">
        <w:t xml:space="preserve">1. Réttlæti Guðs er sanngjarnt og hlutdrægt; hinir óguðlegu munu ekki sleppa við refsingu meðan réttlátir verða dæmdir.</w:t>
      </w:r>
    </w:p>
    <w:p/>
    <w:p>
      <w:r xmlns:w="http://schemas.openxmlformats.org/wordprocessingml/2006/main">
        <w:t xml:space="preserve">2. Guð mun vernda hina réttlátu og koma á réttlæti til þeirra sem rangfæra þá.</w:t>
      </w:r>
    </w:p>
    <w:p/>
    <w:p>
      <w:r xmlns:w="http://schemas.openxmlformats.org/wordprocessingml/2006/main">
        <w:t xml:space="preserve">1. Sálmarnir 37:17-20 Því að hinir óguðlegu munu upprættir verða, en þeir sem bíða Drottins, þeir munu erfa jörðina.</w:t>
      </w:r>
    </w:p>
    <w:p/>
    <w:p>
      <w:r xmlns:w="http://schemas.openxmlformats.org/wordprocessingml/2006/main">
        <w:t xml:space="preserve">2. Rómverjabréfið 12:19 Elsku elskurnar, hefnið ekki sjálfs yðar, heldur gefið reiðiinni stað, því að ritað er: Mín er hefnd; Ég mun endurgjalda, segir Drottinn.</w:t>
      </w:r>
    </w:p>
    <w:p/>
    <w:p>
      <w:r xmlns:w="http://schemas.openxmlformats.org/wordprocessingml/2006/main">
        <w:t xml:space="preserve">Sálmarnir 34:22 Drottinn leysir sál þjóna sinna, og enginn þeirra, sem á hann treysta, skal verða auður.</w:t>
      </w:r>
    </w:p>
    <w:p/>
    <w:p>
      <w:r xmlns:w="http://schemas.openxmlformats.org/wordprocessingml/2006/main">
        <w:t xml:space="preserve">Drottinn bjargar þeim sem treysta á hann og þeir verða aldrei yfirgefnir.</w:t>
      </w:r>
    </w:p>
    <w:p/>
    <w:p>
      <w:r xmlns:w="http://schemas.openxmlformats.org/wordprocessingml/2006/main">
        <w:t xml:space="preserve">1. Hin óbilandi kærleikur Guðs</w:t>
      </w:r>
    </w:p>
    <w:p/>
    <w:p>
      <w:r xmlns:w="http://schemas.openxmlformats.org/wordprocessingml/2006/main">
        <w:t xml:space="preserve">2. Kraftur þess að treysta á Drottin</w:t>
      </w:r>
    </w:p>
    <w:p/>
    <w:p>
      <w:r xmlns:w="http://schemas.openxmlformats.org/wordprocessingml/2006/main">
        <w:t xml:space="preserve">1. Rómverjabréfið 8:35-39 - Hver mun skilja okkur frá kærleika Krists?</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Sálmur 35 er harmasálmur og ákall um frelsun frá óvinum. Sálmaritarinn ákallar Guð um hjálp og leitar íhlutunar hans gegn þeim sem standa gegn honum með óréttmætum hætti.</w:t>
      </w:r>
    </w:p>
    <w:p/>
    <w:p>
      <w:r xmlns:w="http://schemas.openxmlformats.org/wordprocessingml/2006/main">
        <w:t xml:space="preserve">1. málsgrein: Sálmaritarinn biður Guð að berjast við andstæðinga sína og leggur áherslu á sviksamlegar og illgjarnar aðgerðir þeirra. Hann biður um guðlega íhlutun og vernd og kallar á Guð að berjast fyrir hans hönd. Sálmaritarinn lýsir trausti á réttlæti Guðs (Sálmur 35:1-10).</w:t>
      </w:r>
    </w:p>
    <w:p/>
    <w:p>
      <w:r xmlns:w="http://schemas.openxmlformats.org/wordprocessingml/2006/main">
        <w:t xml:space="preserve">2. málsgrein: Sálmaritarinn lýsir illri meðferð sem hann hefur mátt þola frá óvinum sínum og lýsir tilfinningum um einangrun og svik. Hann biður um fall þeirra og biður Guð að réttlæta sig. Sálmaritarinn lofar lof og þakkargjörð þegar Guð frelsar hann (Sálmur 35:11-18).</w:t>
      </w:r>
    </w:p>
    <w:p/>
    <w:p>
      <w:r xmlns:w="http://schemas.openxmlformats.org/wordprocessingml/2006/main">
        <w:t xml:space="preserve">3. málsgrein: Sálmaritarinn heldur áfram að hrópa á björgun frá þeim sem rægja hann að ástæðulausu. Hann lýsir trausti á réttlæti Guðs og kallar á hann að dæma hina óguðlegu í samræmi við það. Sálminum lýkur með lofgjörðarheiti og upphafningu um réttlæti Guðs (Sálmur 35:19-28).</w:t>
      </w:r>
    </w:p>
    <w:p/>
    <w:p>
      <w:r xmlns:w="http://schemas.openxmlformats.org/wordprocessingml/2006/main">
        <w:t xml:space="preserve">Í stuttu máli,</w:t>
      </w:r>
    </w:p>
    <w:p>
      <w:r xmlns:w="http://schemas.openxmlformats.org/wordprocessingml/2006/main">
        <w:t xml:space="preserve">Sálmur þrjátíu og fimm gjafir</w:t>
      </w:r>
    </w:p>
    <w:p>
      <w:r xmlns:w="http://schemas.openxmlformats.org/wordprocessingml/2006/main">
        <w:t xml:space="preserve">harma,</w:t>
      </w:r>
    </w:p>
    <w:p>
      <w:r xmlns:w="http://schemas.openxmlformats.org/wordprocessingml/2006/main">
        <w:t xml:space="preserve">og bæn um guðlega frelsun,</w:t>
      </w:r>
    </w:p>
    <w:p>
      <w:r xmlns:w="http://schemas.openxmlformats.org/wordprocessingml/2006/main">
        <w:t xml:space="preserve">undirstrika þá neyð sem andstaða óvina veldur.</w:t>
      </w:r>
    </w:p>
    <w:p/>
    <w:p>
      <w:r xmlns:w="http://schemas.openxmlformats.org/wordprocessingml/2006/main">
        <w:t xml:space="preserve">Með því að leggja áherslu á grátbeiðni sem náðst hefur með því að biðja um guðlega íhlutun gegn andstæðingum,</w:t>
      </w:r>
    </w:p>
    <w:p>
      <w:r xmlns:w="http://schemas.openxmlformats.org/wordprocessingml/2006/main">
        <w:t xml:space="preserve">og leggja áherslu á traust sem náðst hefur með því að tjá traust á réttlæti hans á meðan leitað er réttlætis.</w:t>
      </w:r>
    </w:p>
    <w:p>
      <w:r xmlns:w="http://schemas.openxmlformats.org/wordprocessingml/2006/main">
        <w:t xml:space="preserve">Að minnast á guðfræðilega ígrundun sem sýnd er um að viðurkenna þörfina fyrir réttlæti á meðan hann lofaði og upphefur réttlæti hans með ákalli um björgun frá rógberum óvinum.</w:t>
      </w:r>
    </w:p>
    <w:p/>
    <w:p>
      <w:r xmlns:w="http://schemas.openxmlformats.org/wordprocessingml/2006/main">
        <w:t xml:space="preserve">Sálmarnir 35:1 Ræða mál mitt, Drottinn, við þá sem deila við mig, berjast við þá sem berjast við mig.</w:t>
      </w:r>
    </w:p>
    <w:p/>
    <w:p>
      <w:r xmlns:w="http://schemas.openxmlformats.org/wordprocessingml/2006/main">
        <w:t xml:space="preserve">Biddu Guð um að berjast gegn þeim sem eru á móti okkur.</w:t>
      </w:r>
    </w:p>
    <w:p/>
    <w:p>
      <w:r xmlns:w="http://schemas.openxmlformats.org/wordprocessingml/2006/main">
        <w:t xml:space="preserve">1. Stattu hátt í trú: Kraftur bænarinnar í bardaga</w:t>
      </w:r>
    </w:p>
    <w:p/>
    <w:p>
      <w:r xmlns:w="http://schemas.openxmlformats.org/wordprocessingml/2006/main">
        <w:t xml:space="preserve">2. Að treysta á styrk Guðs: Að treysta á vernd hans</w:t>
      </w:r>
    </w:p>
    <w:p/>
    <w:p>
      <w:r xmlns:w="http://schemas.openxmlformats.org/wordprocessingml/2006/main">
        <w:t xml:space="preserve">1. 1. Jóhannesarbréf 5:14-15 - "Og þetta er traustið sem vér höfum til hans, að ef vér biðjum um eitthvað eftir vilja hans, þá heyrir hann okkur: Og ef vér vitum, að hann heyrir okkur, hvers sem vér biðjum um. , við vitum að við höfum þær beiðnir sem við vildum af honum.</w:t>
      </w:r>
    </w:p>
    <w:p/>
    <w:p>
      <w:r xmlns:w="http://schemas.openxmlformats.org/wordprocessingml/2006/main">
        <w:t xml:space="preserve">2. Síðari Kroníkubók 20:17 - "Þér skuluð ekki þurfa að berjast í þessari orrustu: setjið yður, standið kyrrir og sjáið hjálpræði Drottins með yður, Júda og Jerúsalem. Óttast ekki né skelfist, far á morgun út í móti þeim, því að Drottinn mun vera með þér."</w:t>
      </w:r>
    </w:p>
    <w:p/>
    <w:p>
      <w:r xmlns:w="http://schemas.openxmlformats.org/wordprocessingml/2006/main">
        <w:t xml:space="preserve">Sálmarnir 35:2 Taktu í skjöld og skjaldborg og stattu upp mér til hjálpar.</w:t>
      </w:r>
    </w:p>
    <w:p/>
    <w:p>
      <w:r xmlns:w="http://schemas.openxmlformats.org/wordprocessingml/2006/main">
        <w:t xml:space="preserve">Sálmur 35:2 hvetur okkur til að taka upp andlegan skjöld okkar og standa upp fyrir hjálp Guðs.</w:t>
      </w:r>
    </w:p>
    <w:p/>
    <w:p>
      <w:r xmlns:w="http://schemas.openxmlformats.org/wordprocessingml/2006/main">
        <w:t xml:space="preserve">1. "Máttur þess að taka upp skjöldinn þinn: Hvernig á að standa upp fyrir hjálp Guðs"</w:t>
      </w:r>
    </w:p>
    <w:p/>
    <w:p>
      <w:r xmlns:w="http://schemas.openxmlformats.org/wordprocessingml/2006/main">
        <w:t xml:space="preserve">2. "Klæddu þig alvæpni Guðs: Verja þig gegn andlegum árásum"</w:t>
      </w:r>
    </w:p>
    <w:p/>
    <w:p>
      <w:r xmlns:w="http://schemas.openxmlformats.org/wordprocessingml/2006/main">
        <w:t xml:space="preserve">1. Efesusbréfið 6:10-18</w:t>
      </w:r>
    </w:p>
    <w:p/>
    <w:p>
      <w:r xmlns:w="http://schemas.openxmlformats.org/wordprocessingml/2006/main">
        <w:t xml:space="preserve">2. Sálmur 18:2-3</w:t>
      </w:r>
    </w:p>
    <w:p/>
    <w:p>
      <w:r xmlns:w="http://schemas.openxmlformats.org/wordprocessingml/2006/main">
        <w:t xml:space="preserve">Sálmarnir 35:3 Dragðu fram spjótið og stöðvaðu veginn gegn þeim sem ofsækja mig, seg við sálu mína: Ég er hjálpræði þitt.</w:t>
      </w:r>
    </w:p>
    <w:p/>
    <w:p>
      <w:r xmlns:w="http://schemas.openxmlformats.org/wordprocessingml/2006/main">
        <w:t xml:space="preserve">Sálmaritarinn biður Guð að vernda hann fyrir ofsækjendum sínum og vera hjálpræði hans.</w:t>
      </w:r>
    </w:p>
    <w:p/>
    <w:p>
      <w:r xmlns:w="http://schemas.openxmlformats.org/wordprocessingml/2006/main">
        <w:t xml:space="preserve">1: Á tímum óvissu og þjáningar er Guð hjálpræði okkar.</w:t>
      </w:r>
    </w:p>
    <w:p/>
    <w:p>
      <w:r xmlns:w="http://schemas.openxmlformats.org/wordprocessingml/2006/main">
        <w:t xml:space="preserve">2: Við getum treyst á Guð til að vernda okkur fyrir þeim sem myndu reyna að skaða okkur.</w:t>
      </w:r>
    </w:p>
    <w:p/>
    <w:p>
      <w:r xmlns:w="http://schemas.openxmlformats.org/wordprocessingml/2006/main">
        <w:t xml:space="preserve">1: Jesaja 43:2-3 -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16:8 - Ég hef alltaf sett Drottin frammi fyrir mér; af því að hann er mér til hægri handar, skal ég ekki hrista.</w:t>
      </w:r>
    </w:p>
    <w:p/>
    <w:p>
      <w:r xmlns:w="http://schemas.openxmlformats.org/wordprocessingml/2006/main">
        <w:t xml:space="preserve">Sálmarnir 35:4 Lát þá verða til skammar og verða til skammar, sem leita sálar minnar, snúið til baka og hneykslast, sem hugsa um mein mitt.</w:t>
      </w:r>
    </w:p>
    <w:p/>
    <w:p>
      <w:r xmlns:w="http://schemas.openxmlformats.org/wordprocessingml/2006/main">
        <w:t xml:space="preserve">Réttláta ætti ekki að leita að með illum ásetningi.</w:t>
      </w:r>
    </w:p>
    <w:p/>
    <w:p>
      <w:r xmlns:w="http://schemas.openxmlformats.org/wordprocessingml/2006/main">
        <w:t xml:space="preserve">1: Guð er verndari okkar og Drottinn mun koma skömm og ruglingi yfir þá sem leitast við að skaða okkur.</w:t>
      </w:r>
    </w:p>
    <w:p/>
    <w:p>
      <w:r xmlns:w="http://schemas.openxmlformats.org/wordprocessingml/2006/main">
        <w:t xml:space="preserve">2: Við ættum alltaf að snúa okkur til Guðs á tímum mótlætis, því að hann er skjól okkar og skjöldur.</w:t>
      </w:r>
    </w:p>
    <w:p/>
    <w:p>
      <w:r xmlns:w="http://schemas.openxmlformats.org/wordprocessingml/2006/main">
        <w:t xml:space="preserve">1: Sálmur 18:2-3 - Drottinn er bjarg mitt, vígi og frelsari; Guð minn er bjarg mitt, sem ég leita hælis hjá, skjöldur minn og horn hjálpræðis míns, vígi mitt.</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35:5 Verði þeir sem hismi fyrir vindi, og engill Drottins elti þá.</w:t>
      </w:r>
    </w:p>
    <w:p/>
    <w:p>
      <w:r xmlns:w="http://schemas.openxmlformats.org/wordprocessingml/2006/main">
        <w:t xml:space="preserve">Sálmaritarinn biður Guð að gera óvini Ísraels að hismi fyrir vindi og láta engil sinn reka þá burt.</w:t>
      </w:r>
    </w:p>
    <w:p/>
    <w:p>
      <w:r xmlns:w="http://schemas.openxmlformats.org/wordprocessingml/2006/main">
        <w:t xml:space="preserve">1. Að sigrast á óvinum með krafti Guðs</w:t>
      </w:r>
    </w:p>
    <w:p/>
    <w:p>
      <w:r xmlns:w="http://schemas.openxmlformats.org/wordprocessingml/2006/main">
        <w:t xml:space="preserve">2. Vernd engla Guðs</w:t>
      </w:r>
    </w:p>
    <w:p/>
    <w:p>
      <w:r xmlns:w="http://schemas.openxmlformats.org/wordprocessingml/2006/main">
        <w:t xml:space="preserve">1. Sálmarnir 37:1-2 - Vertu ekki öfundsjúkur vegna illvirkja, öfunda ekki illgjörðamenn. Því að þeir munu bráðum verða höggnir eins og grasið og visna eins og græna jurtin.</w:t>
      </w:r>
    </w:p>
    <w:p/>
    <w:p>
      <w:r xmlns:w="http://schemas.openxmlformats.org/wordprocessingml/2006/main">
        <w:t xml:space="preserve">2. Jesaja 41:10-11 - Óttast þú ekki; því að ég er með þér. Vertu ekki hræddur; því að ég er þinn Guð. Ég mun styrkja þig. já, ég mun hjálpa þér; já, ég mun styðja þig með hægri hendi réttlætis míns. Sjá, allir þeir, sem rembst hafa gegn þér, munu verða til skammar og til skammar. og þeir sem deila við þig munu farast.</w:t>
      </w:r>
    </w:p>
    <w:p/>
    <w:p>
      <w:r xmlns:w="http://schemas.openxmlformats.org/wordprocessingml/2006/main">
        <w:t xml:space="preserve">Sálmarnir 35:6 Lát veg þeirra vera dimman og hálan, og engill Drottins ofsæki þá.</w:t>
      </w:r>
    </w:p>
    <w:p/>
    <w:p>
      <w:r xmlns:w="http://schemas.openxmlformats.org/wordprocessingml/2006/main">
        <w:t xml:space="preserve">Sálmaritarinn biður Drottin að gera veg hinna óguðlegu dimma og hála og láta engil Drottins ofsækja þá.</w:t>
      </w:r>
    </w:p>
    <w:p/>
    <w:p>
      <w:r xmlns:w="http://schemas.openxmlformats.org/wordprocessingml/2006/main">
        <w:t xml:space="preserve">1. Ofsóknir Drottins á hinum óguðlegu</w:t>
      </w:r>
    </w:p>
    <w:p/>
    <w:p>
      <w:r xmlns:w="http://schemas.openxmlformats.org/wordprocessingml/2006/main">
        <w:t xml:space="preserve">2. Réttlæti Guðs í refsingu hinna óguðlegu</w:t>
      </w:r>
    </w:p>
    <w:p/>
    <w:p>
      <w:r xmlns:w="http://schemas.openxmlformats.org/wordprocessingml/2006/main">
        <w:t xml:space="preserve">1. Orðskviðirnir 16:4 - Drottinn hefur skapað allt í þágu þess, jafnvel hina óguðlegu fyrir neyðardaginn.</w:t>
      </w:r>
    </w:p>
    <w:p/>
    <w:p>
      <w:r xmlns:w="http://schemas.openxmlformats.org/wordprocessingml/2006/main">
        <w:t xml:space="preserve">2. Jesaja 45:7 - Ég mynda ljós og skapa myrkur, ég skapa vellíðan og skapa ógæfu, ég er Drottinn, sem gjörir allt þetta.</w:t>
      </w:r>
    </w:p>
    <w:p/>
    <w:p>
      <w:r xmlns:w="http://schemas.openxmlformats.org/wordprocessingml/2006/main">
        <w:t xml:space="preserve">Sálmarnir 35:7 Því að ástæðulausu hafa þeir falið fyrir mér net sitt í gryfju, sem þeir hafa að ástæðulausu grafið fyrir sálu mína.</w:t>
      </w:r>
    </w:p>
    <w:p/>
    <w:p>
      <w:r xmlns:w="http://schemas.openxmlformats.org/wordprocessingml/2006/main">
        <w:t xml:space="preserve">Fólk hefur illgjarn samsæri gegn sálmaritaranum og grafið gryfju til að fanga þá án nokkurrar ástæðu.</w:t>
      </w:r>
    </w:p>
    <w:p/>
    <w:p>
      <w:r xmlns:w="http://schemas.openxmlformats.org/wordprocessingml/2006/main">
        <w:t xml:space="preserve">1. Ákall til fyrirgefningar: Að kenna okkur sjálfum að fyrirgefa þeim sem hafa rangt fyrir okkur</w:t>
      </w:r>
    </w:p>
    <w:p/>
    <w:p>
      <w:r xmlns:w="http://schemas.openxmlformats.org/wordprocessingml/2006/main">
        <w:t xml:space="preserve">2. Varist þá sem hafa samsæri gegn þér: Hvernig á að greina hið illgjarna frá þeim sem eru góðhjartaðir</w:t>
      </w:r>
    </w:p>
    <w:p/>
    <w:p>
      <w:r xmlns:w="http://schemas.openxmlformats.org/wordprocessingml/2006/main">
        <w:t xml:space="preserve">1. Matteus 6:14-15 - "Því að ef þér fyrirgefið öðrum misgjörðir þeirra, mun faðir yðar himneskur og fyrirgefa yður, en ef þér fyrirgefið ekki öðrum misgjörðir þeirra, mun faðir yðar ekki heldur fyrirgefa yðar misgjörðir."</w:t>
      </w:r>
    </w:p>
    <w:p/>
    <w:p>
      <w:r xmlns:w="http://schemas.openxmlformats.org/wordprocessingml/2006/main">
        <w:t xml:space="preserve">2. Orðskviðirnir 6:16-19 - „Það eru sex hlutir sem Drottinn hatar, sjö sem eru honum viðurstyggð: hrokafull augu, lygin tunga og hendur sem úthella saklausu blóði, hjarta sem hugsar rangar áætlanir, fætur sem flýttu þér að hlaupa til hins illa, ljúgvitni sem blæs út lygum og sá sem sáir ósætti meðal bræðra."</w:t>
      </w:r>
    </w:p>
    <w:p/>
    <w:p>
      <w:r xmlns:w="http://schemas.openxmlformats.org/wordprocessingml/2006/main">
        <w:t xml:space="preserve">Sálmarnir 35:8 Lát tortíming koma yfir hann án þess að vita. og lát net hans, sem hann hefir falið, veiða sjálfan sig. Í þá eyðingu falli hann.</w:t>
      </w:r>
    </w:p>
    <w:p/>
    <w:p>
      <w:r xmlns:w="http://schemas.openxmlformats.org/wordprocessingml/2006/main">
        <w:t xml:space="preserve">Guð mun refsa hinum óguðlegu ef þeir iðrast ekki.</w:t>
      </w:r>
    </w:p>
    <w:p/>
    <w:p>
      <w:r xmlns:w="http://schemas.openxmlformats.org/wordprocessingml/2006/main">
        <w:t xml:space="preserve">1. Afleiðingar illskunnar</w:t>
      </w:r>
    </w:p>
    <w:p/>
    <w:p>
      <w:r xmlns:w="http://schemas.openxmlformats.org/wordprocessingml/2006/main">
        <w:t xml:space="preserve">2. Réttlæti Guðs: iðrast og frelsast</w:t>
      </w:r>
    </w:p>
    <w:p/>
    <w:p>
      <w:r xmlns:w="http://schemas.openxmlformats.org/wordprocessingml/2006/main">
        <w:t xml:space="preserve">1. Orðskviðirnir 11:3 - Ráðvendni hinna hreinskilnu leiðir þá, en rangsnúningur afbrotamanna tortíma þeim.</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Sálmarnir 35:9 Og sál mín skal gleðjast yfir Drottni, hún skal gleðjast yfir hjálpræði hans.</w:t>
      </w:r>
    </w:p>
    <w:p/>
    <w:p>
      <w:r xmlns:w="http://schemas.openxmlformats.org/wordprocessingml/2006/main">
        <w:t xml:space="preserve">Sálmaritarinn tjáir gleði í Drottni og gleðst yfir hjálpræði hans.</w:t>
      </w:r>
    </w:p>
    <w:p/>
    <w:p>
      <w:r xmlns:w="http://schemas.openxmlformats.org/wordprocessingml/2006/main">
        <w:t xml:space="preserve">1. Gleðjist yfir Drottni og hjálpræði hans</w:t>
      </w:r>
    </w:p>
    <w:p/>
    <w:p>
      <w:r xmlns:w="http://schemas.openxmlformats.org/wordprocessingml/2006/main">
        <w:t xml:space="preserve">2. Að læra að vera glaður í Drottni</w:t>
      </w:r>
    </w:p>
    <w:p/>
    <w:p>
      <w:r xmlns:w="http://schemas.openxmlformats.org/wordprocessingml/2006/main">
        <w:t xml:space="preserve">1. Rómverjabréfið 15:13 - Megi Guð vonarinnar fylla ykkur öllum gleði og friði er þið treystið á hann, svo að þið megið fyllast von með krafti heilags anda.</w:t>
      </w:r>
    </w:p>
    <w:p/>
    <w:p>
      <w:r xmlns:w="http://schemas.openxmlformats.org/wordprocessingml/2006/main">
        <w:t xml:space="preserve">2. Filippíbréfið 4:4 - Gleðjist ávallt í Drottni. Ég segi það aftur: Verið glaðir!</w:t>
      </w:r>
    </w:p>
    <w:p/>
    <w:p>
      <w:r xmlns:w="http://schemas.openxmlformats.org/wordprocessingml/2006/main">
        <w:t xml:space="preserve">Sálmarnir 35:10 Öll bein mín munu segja: Drottinn, hver er þér líkur, sem frelsar hinn fátæka frá þeim, sem honum er of sterkur, já, hinn fátæka og fátæka frá þeim, sem rænir honum?</w:t>
      </w:r>
    </w:p>
    <w:p/>
    <w:p>
      <w:r xmlns:w="http://schemas.openxmlformats.org/wordprocessingml/2006/main">
        <w:t xml:space="preserve">Drottinn er óviðjafnanlegur í getu sinni til að bjarga hjálparvana.</w:t>
      </w:r>
    </w:p>
    <w:p/>
    <w:p>
      <w:r xmlns:w="http://schemas.openxmlformats.org/wordprocessingml/2006/main">
        <w:t xml:space="preserve">1. Kraftur Guðs til að frelsa hina veiku</w:t>
      </w:r>
    </w:p>
    <w:p/>
    <w:p>
      <w:r xmlns:w="http://schemas.openxmlformats.org/wordprocessingml/2006/main">
        <w:t xml:space="preserve">2. Óviðjafnanleg kærleikur Drottins til hinna kúguðu</w:t>
      </w:r>
    </w:p>
    <w:p/>
    <w:p>
      <w:r xmlns:w="http://schemas.openxmlformats.org/wordprocessingml/2006/main">
        <w:t xml:space="preserve">1. Lúkas 4:18-19 - Jesús boðar fátækum fagnaðarerindið</w:t>
      </w:r>
    </w:p>
    <w:p/>
    <w:p>
      <w:r xmlns:w="http://schemas.openxmlformats.org/wordprocessingml/2006/main">
        <w:t xml:space="preserve">2. Sálmur 34:18 - Drottinn er nálægur þeim sem hafa sundurmarið hjarta og frelsar þá sem eru sundurkramdir í anda</w:t>
      </w:r>
    </w:p>
    <w:p/>
    <w:p>
      <w:r xmlns:w="http://schemas.openxmlformats.org/wordprocessingml/2006/main">
        <w:t xml:space="preserve">Sálmarnir 35:11 Falsvottar risu upp; þeir lögðu fyrir mig hluti sem ég vissi ekki.</w:t>
      </w:r>
    </w:p>
    <w:p/>
    <w:p>
      <w:r xmlns:w="http://schemas.openxmlformats.org/wordprocessingml/2006/main">
        <w:t xml:space="preserve">Falsvitni sökuðu sálmaskáldið um hluti sem hann gerði ekki.</w:t>
      </w:r>
    </w:p>
    <w:p/>
    <w:p>
      <w:r xmlns:w="http://schemas.openxmlformats.org/wordprocessingml/2006/main">
        <w:t xml:space="preserve">1. Guð yfirgefur okkur aldrei, jafnvel í miðri röngum ásökunum.</w:t>
      </w:r>
    </w:p>
    <w:p/>
    <w:p>
      <w:r xmlns:w="http://schemas.openxmlformats.org/wordprocessingml/2006/main">
        <w:t xml:space="preserve">2. Við verðum að standa staðföst í trú okkar og treysta því að Guð verndi okkur.</w:t>
      </w:r>
    </w:p>
    <w:p/>
    <w:p>
      <w:r xmlns:w="http://schemas.openxmlformats.org/wordprocessingml/2006/main">
        <w:t xml:space="preserve">1. Matteusarguðspjall 5:11-12 - "Sælir ert þú þegar aðrir smána yður og ofsækja yður og ljúga öllu illu gegn yður fyrir mína sök. Verið glaðir og glaðir, því að laun yðar eru mikil á himnum, því að svo ofsóttu þeir. spámennirnir sem voru á undan þér."</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Sálmarnir 35:12 Þeir launuðu mér illt með góðu til þess að ræna sálu minni.</w:t>
      </w:r>
    </w:p>
    <w:p/>
    <w:p>
      <w:r xmlns:w="http://schemas.openxmlformats.org/wordprocessingml/2006/main">
        <w:t xml:space="preserve">Fólk hefur gert ræðumanninum illt, þrátt fyrir góðan ásetning þess, sem hefur leitt til skaða á sál þeirra.</w:t>
      </w:r>
    </w:p>
    <w:p/>
    <w:p>
      <w:r xmlns:w="http://schemas.openxmlformats.org/wordprocessingml/2006/main">
        <w:t xml:space="preserve">1. Mikilvægi þess að viðhalda trúnni í mótlæti.</w:t>
      </w:r>
    </w:p>
    <w:p/>
    <w:p>
      <w:r xmlns:w="http://schemas.openxmlformats.org/wordprocessingml/2006/main">
        <w:t xml:space="preserve">2. Kraftur kærleikans til að sigrast á illu.</w:t>
      </w:r>
    </w:p>
    <w:p/>
    <w:p>
      <w:r xmlns:w="http://schemas.openxmlformats.org/wordprocessingml/2006/main">
        <w:t xml:space="preserve">1. Rómverjabréfið 12:21 - Látið ekki illt sigra, heldur sigrast á illu með góðu.</w:t>
      </w:r>
    </w:p>
    <w:p/>
    <w:p>
      <w:r xmlns:w="http://schemas.openxmlformats.org/wordprocessingml/2006/main">
        <w:t xml:space="preserve">2. 1. Korintubréf 13:4-7 - Kærleikurinn er þolinmóður, kærleikurinn er góður, hann öfundar ekki, hrósar sér ekki, er ekki stoltur.</w:t>
      </w:r>
    </w:p>
    <w:p/>
    <w:p>
      <w:r xmlns:w="http://schemas.openxmlformats.org/wordprocessingml/2006/main">
        <w:t xml:space="preserve">Sálmarnir 35:13 En þegar þeir voru sjúkir, var klæðnaður minn hærusekkur. Ég auðmýkti sál mína með föstu. og bæn mín sneri aftur í eigin barm.</w:t>
      </w:r>
    </w:p>
    <w:p/>
    <w:p>
      <w:r xmlns:w="http://schemas.openxmlformats.org/wordprocessingml/2006/main">
        <w:t xml:space="preserve">Ég auðmýkti sjálfan mig og bað til Guðs þegar þeir í kringum mig voru í neyð.</w:t>
      </w:r>
    </w:p>
    <w:p/>
    <w:p>
      <w:r xmlns:w="http://schemas.openxmlformats.org/wordprocessingml/2006/main">
        <w:t xml:space="preserve">1: Á erfiðleikatímum getur bæn fært okkur nær Guði.</w:t>
      </w:r>
    </w:p>
    <w:p/>
    <w:p>
      <w:r xmlns:w="http://schemas.openxmlformats.org/wordprocessingml/2006/main">
        <w:t xml:space="preserve">2: Þegar við erum umkringd þjáningum er það kröftug trúarverk að auðmýkja okkur og biðja til Guðs.</w:t>
      </w:r>
    </w:p>
    <w:p/>
    <w:p>
      <w:r xmlns:w="http://schemas.openxmlformats.org/wordprocessingml/2006/main">
        <w:t xml:space="preserve">1: Matteusarguðspjall 6:5-7 - Og þegar þú biðst fyrir, þá skalt þú ekki vera eins og hræsnararnir, því að þeir elska að biðjast fyrir, standandi í samkunduhúsum og á gatnahornum, til þess að þeir sjáist af mönnum. Sannlega segi ég yður: Þeir hafa laun sín. En þú, þegar þú biðst fyrir, þá gengur þú inn í skáp þinn, og þegar þú hefur lokað dyrum þínum, biddu þá til föður þíns, sem er í leynum; og faðir þinn, sem sér í leynum, mun launa þér opinberlega.</w:t>
      </w:r>
    </w:p>
    <w:p/>
    <w:p>
      <w:r xmlns:w="http://schemas.openxmlformats.org/wordprocessingml/2006/main">
        <w:t xml:space="preserve">2: Jakobsbréf 4:10 - Auðmýkið yður fyrir augliti Drottins, og hann mun lyfta yður upp.</w:t>
      </w:r>
    </w:p>
    <w:p/>
    <w:p>
      <w:r xmlns:w="http://schemas.openxmlformats.org/wordprocessingml/2006/main">
        <w:t xml:space="preserve">Sálmarnir 35:14 Ég hagaði mér eins og hann væri vinur minn eða bróðir.</w:t>
      </w:r>
    </w:p>
    <w:p/>
    <w:p>
      <w:r xmlns:w="http://schemas.openxmlformats.org/wordprocessingml/2006/main">
        <w:t xml:space="preserve">Sálmaritarinn lýsir djúpri sorg yfir vini eða bróður með því að harma eins og móður.</w:t>
      </w:r>
    </w:p>
    <w:p/>
    <w:p>
      <w:r xmlns:w="http://schemas.openxmlformats.org/wordprocessingml/2006/main">
        <w:t xml:space="preserve">1. Kraftur samkenndar: Að skilja dýpt sorgar</w:t>
      </w:r>
    </w:p>
    <w:p/>
    <w:p>
      <w:r xmlns:w="http://schemas.openxmlformats.org/wordprocessingml/2006/main">
        <w:t xml:space="preserve">2. Sorgin vegna missis: Að finna huggun í lækningamætti Guðs</w:t>
      </w:r>
    </w:p>
    <w:p/>
    <w:p>
      <w:r xmlns:w="http://schemas.openxmlformats.org/wordprocessingml/2006/main">
        <w:t xml:space="preserve">1. Rómverjabréfið 12:15 - Gleðjist með þeim sem gleðjast; grátið með þeim sem gráta.</w:t>
      </w:r>
    </w:p>
    <w:p/>
    <w:p>
      <w:r xmlns:w="http://schemas.openxmlformats.org/wordprocessingml/2006/main">
        <w:t xml:space="preserve">2. Jobsbók 2:13 - Þá settust þeir niður með honum á jörðinni sjö daga og sjö nætur, og enginn talaði orð við hann, því að þeir sáu, að harmur hans var mjög mikill.</w:t>
      </w:r>
    </w:p>
    <w:p/>
    <w:p>
      <w:r xmlns:w="http://schemas.openxmlformats.org/wordprocessingml/2006/main">
        <w:t xml:space="preserve">Sálmarnir 35:15 En í neyð minni fögnuðu þeir og söfnuðust saman. þeir rifu mig og hættu ekki.</w:t>
      </w:r>
    </w:p>
    <w:p/>
    <w:p>
      <w:r xmlns:w="http://schemas.openxmlformats.org/wordprocessingml/2006/main">
        <w:t xml:space="preserve">Óvinir sálmaritarans fögnuðu og söfnuðust saman gegn honum á tímum mótlætis hans og rifu hann án hans vitundar.</w:t>
      </w:r>
    </w:p>
    <w:p/>
    <w:p>
      <w:r xmlns:w="http://schemas.openxmlformats.org/wordprocessingml/2006/main">
        <w:t xml:space="preserve">1. Mikilvægi þrautseigju á tímum mótlætis</w:t>
      </w:r>
    </w:p>
    <w:p/>
    <w:p>
      <w:r xmlns:w="http://schemas.openxmlformats.org/wordprocessingml/2006/main">
        <w:t xml:space="preserve">2. Óvænt andstaða á erfiðum tímum</w:t>
      </w:r>
    </w:p>
    <w:p/>
    <w:p>
      <w:r xmlns:w="http://schemas.openxmlformats.org/wordprocessingml/2006/main">
        <w:t xml:space="preserve">1. Jobsbók 5:4-5 - Örvar hans skulu vera beittar í hjarta óvina konungs; og lýðurinn skal lúta honum. Eldingar hans upplýstu heiminn: jörðin sá og skalf.</w:t>
      </w:r>
    </w:p>
    <w:p/>
    <w:p>
      <w:r xmlns:w="http://schemas.openxmlformats.org/wordprocessingml/2006/main">
        <w:t xml:space="preserve">2. Jakobsbréfið 1:2-4 - Tel það bara gleði þegar þú fellur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Sálmarnir 35:16 Með hræsnisfullum spottara á veislum gnístu þeir yfir mig með tönnum.</w:t>
      </w:r>
    </w:p>
    <w:p/>
    <w:p>
      <w:r xmlns:w="http://schemas.openxmlformats.org/wordprocessingml/2006/main">
        <w:t xml:space="preserve">Hræsnarar hæddu og gnístu tönnum í sálmaskáldið meðan hann var í veislu.</w:t>
      </w:r>
    </w:p>
    <w:p/>
    <w:p>
      <w:r xmlns:w="http://schemas.openxmlformats.org/wordprocessingml/2006/main">
        <w:t xml:space="preserve">1. Hvernig á að bregðast við háði með guðlegri visku</w:t>
      </w:r>
    </w:p>
    <w:p/>
    <w:p>
      <w:r xmlns:w="http://schemas.openxmlformats.org/wordprocessingml/2006/main">
        <w:t xml:space="preserve">2. Kraftur hræsnara orða</w:t>
      </w:r>
    </w:p>
    <w:p/>
    <w:p>
      <w:r xmlns:w="http://schemas.openxmlformats.org/wordprocessingml/2006/main">
        <w:t xml:space="preserve">1. Orðskviðirnir 15:1, "Mjúkt svar stöðvar reiði, en gremjuleg orð vekja reiði."</w:t>
      </w:r>
    </w:p>
    <w:p/>
    <w:p>
      <w:r xmlns:w="http://schemas.openxmlformats.org/wordprocessingml/2006/main">
        <w:t xml:space="preserve">2. Jakobsbréfið 1:19-20, "Þess vegna, mínir ástkæru bræður, sérhver maður sé fljótur að heyra, seinn til að tala, seinn til reiði, því að reiði mannsins vinnur ekki réttlæti Guðs."</w:t>
      </w:r>
    </w:p>
    <w:p/>
    <w:p>
      <w:r xmlns:w="http://schemas.openxmlformats.org/wordprocessingml/2006/main">
        <w:t xml:space="preserve">Sálmarnir 35:17 Drottinn, hversu lengi vilt þú sjá? bjarga sálu minni frá tortímingu þeirra, elskan mín frá ljónunum.</w:t>
      </w:r>
    </w:p>
    <w:p/>
    <w:p>
      <w:r xmlns:w="http://schemas.openxmlformats.org/wordprocessingml/2006/main">
        <w:t xml:space="preserve">Guðs björgun hinna trúuðu frá óvinum þeirra.</w:t>
      </w:r>
    </w:p>
    <w:p/>
    <w:p>
      <w:r xmlns:w="http://schemas.openxmlformats.org/wordprocessingml/2006/main">
        <w:t xml:space="preserve">1: Drottinn mun vernda okkur frá öllu tjóni.</w:t>
      </w:r>
    </w:p>
    <w:p/>
    <w:p>
      <w:r xmlns:w="http://schemas.openxmlformats.org/wordprocessingml/2006/main">
        <w:t xml:space="preserve">2: Við skulum hafa trú á Drottni og treysta á vernd hans.</w:t>
      </w:r>
    </w:p>
    <w:p/>
    <w:p>
      <w:r xmlns:w="http://schemas.openxmlformats.org/wordprocessingml/2006/main">
        <w:t xml:space="preserve">1: Sálmur 46:1 Guð er oss athvarf og styrkur, hjálp í nauðum.</w:t>
      </w:r>
    </w:p>
    <w:p/>
    <w:p>
      <w:r xmlns:w="http://schemas.openxmlformats.org/wordprocessingml/2006/main">
        <w:t xml:space="preserve">2: Jesaja 41:10 Vertu því ekki hræddur, því að ég er með þér. óttast ekki, því að ég er þinn Guð. Ég mun styrkja þig og hjálpa þér; Ég mun styðja þig með minni réttlátu hægri hendi.</w:t>
      </w:r>
    </w:p>
    <w:p/>
    <w:p>
      <w:r xmlns:w="http://schemas.openxmlformats.org/wordprocessingml/2006/main">
        <w:t xml:space="preserve">Sálmarnir 35:18 Ég vil lofa þig í hinum mikla söfnuði, ég vil lofa þig meðal fjölda fólks.</w:t>
      </w:r>
    </w:p>
    <w:p/>
    <w:p>
      <w:r xmlns:w="http://schemas.openxmlformats.org/wordprocessingml/2006/main">
        <w:t xml:space="preserve">Stórum hópi fólks verður hrósað og þakkað af ræðumanni í frábærum söfnuði.</w:t>
      </w:r>
    </w:p>
    <w:p/>
    <w:p>
      <w:r xmlns:w="http://schemas.openxmlformats.org/wordprocessingml/2006/main">
        <w:t xml:space="preserve">1. Náð Guðs í söfnuðinum: Hvernig miskunn Guðs sést í samfélögum okkar</w:t>
      </w:r>
    </w:p>
    <w:p/>
    <w:p>
      <w:r xmlns:w="http://schemas.openxmlformats.org/wordprocessingml/2006/main">
        <w:t xml:space="preserve">2. Þakklæti mitt á meðal margra: Hvernig á að sýna þakklæti í andliti fjöldans</w:t>
      </w:r>
    </w:p>
    <w:p/>
    <w:p>
      <w:r xmlns:w="http://schemas.openxmlformats.org/wordprocessingml/2006/main">
        <w:t xml:space="preserve">1. Hebreabréfið 10:24-25 - Og við skulum athuga hvernig við getum uppörvað hver annan til kærleika og góðra verka, og vanrækjum ekki að hittast, eins og sumra er vani, heldur uppörvum hver annan, og því meira sem þér sjáið. dagurinn nálgast.</w:t>
      </w:r>
    </w:p>
    <w:p/>
    <w:p>
      <w:r xmlns:w="http://schemas.openxmlformats.org/wordprocessingml/2006/main">
        <w:t xml:space="preserve">2. Postulasagan 2:46-47 - Og dag frá degi, þegar þeir komu saman í musterið og brutu brauð á heimilum sínum, tóku þeir á móti mat sínum með glöðum og örlátum hjörtum, lofuðu Guð og höfðu náð með öllum lýðnum. Og Drottinn bætti við fjölda þeirra dag frá dag þeim sem frelsast.</w:t>
      </w:r>
    </w:p>
    <w:p/>
    <w:p>
      <w:r xmlns:w="http://schemas.openxmlformats.org/wordprocessingml/2006/main">
        <w:t xml:space="preserve">Sálmarnir 35:19 Látið ekki gleðjast yfir mér, sem eru óvinir mínir, og þeir sem hata mig að ástæðulausu gleðjist ekki yfir mér.</w:t>
      </w:r>
    </w:p>
    <w:p/>
    <w:p>
      <w:r xmlns:w="http://schemas.openxmlformats.org/wordprocessingml/2006/main">
        <w:t xml:space="preserve">Óvinir ættu ekki að gleðjast yfir ógæfu sálmaritarans né hata hann að ástæðulausu.</w:t>
      </w:r>
    </w:p>
    <w:p/>
    <w:p>
      <w:r xmlns:w="http://schemas.openxmlformats.org/wordprocessingml/2006/main">
        <w:t xml:space="preserve">1. Kraftur skilyrðislausrar ástar: Að læra að fyrirgefa og virða óvini okkar</w:t>
      </w:r>
    </w:p>
    <w:p/>
    <w:p>
      <w:r xmlns:w="http://schemas.openxmlformats.org/wordprocessingml/2006/main">
        <w:t xml:space="preserve">2. Að sigrast á mótlæti: Að finna styrk í andstöðu</w:t>
      </w:r>
    </w:p>
    <w:p/>
    <w:p>
      <w:r xmlns:w="http://schemas.openxmlformats.org/wordprocessingml/2006/main">
        <w:t xml:space="preserve">1. Rómverjabréfið 12:17-21</w:t>
      </w:r>
    </w:p>
    <w:p/>
    <w:p>
      <w:r xmlns:w="http://schemas.openxmlformats.org/wordprocessingml/2006/main">
        <w:t xml:space="preserve">2. Matteus 5:43-48</w:t>
      </w:r>
    </w:p>
    <w:p/>
    <w:p>
      <w:r xmlns:w="http://schemas.openxmlformats.org/wordprocessingml/2006/main">
        <w:t xml:space="preserve">Sálmarnir 35:20 Því að þeir tala ekki frið, heldur hyggja þeir upp svikamál gegn þeim sem eru kyrrir í landinu.</w:t>
      </w:r>
    </w:p>
    <w:p/>
    <w:p>
      <w:r xmlns:w="http://schemas.openxmlformats.org/wordprocessingml/2006/main">
        <w:t xml:space="preserve">Hinir óguðlegu tala svikum gegn þeim sem eru friðsamir.</w:t>
      </w:r>
    </w:p>
    <w:p/>
    <w:p>
      <w:r xmlns:w="http://schemas.openxmlformats.org/wordprocessingml/2006/main">
        <w:t xml:space="preserve">1: Vertu varkár hverjum þú treystir</w:t>
      </w:r>
    </w:p>
    <w:p/>
    <w:p>
      <w:r xmlns:w="http://schemas.openxmlformats.org/wordprocessingml/2006/main">
        <w:t xml:space="preserve">2: Kraftur orðanna</w:t>
      </w:r>
    </w:p>
    <w:p/>
    <w:p>
      <w:r xmlns:w="http://schemas.openxmlformats.org/wordprocessingml/2006/main">
        <w:t xml:space="preserve">1: Orðskviðirnir 12:17 Sá sem talar sannleika sýnir réttlæti, en falsvottur svik.</w:t>
      </w:r>
    </w:p>
    <w:p/>
    <w:p>
      <w:r xmlns:w="http://schemas.openxmlformats.org/wordprocessingml/2006/main">
        <w:t xml:space="preserve">2: Sálmarnir 15:2-3 Sá sem breytir réttvíslega og iðkar réttlæti og talar sannleikann í hjarta sínu. Sá sem ekki baktalar með tungu sinni, gerir náunga sínum ekki illt og skammar ekki náunga sinn.</w:t>
      </w:r>
    </w:p>
    <w:p/>
    <w:p>
      <w:r xmlns:w="http://schemas.openxmlformats.org/wordprocessingml/2006/main">
        <w:t xml:space="preserve">Sálmarnir 35:21 Já, þeir opnuðu munn sinn gegn mér og sögðu: "Aha, aha, auga okkar hefur séð það."</w:t>
      </w:r>
    </w:p>
    <w:p/>
    <w:p>
      <w:r xmlns:w="http://schemas.openxmlformats.org/wordprocessingml/2006/main">
        <w:t xml:space="preserve">Þeir opnuðu munninn gegn sálmaritaranum í háði.</w:t>
      </w:r>
    </w:p>
    <w:p/>
    <w:p>
      <w:r xmlns:w="http://schemas.openxmlformats.org/wordprocessingml/2006/main">
        <w:t xml:space="preserve">1: Við verðum að gæta þess að vera ekki fljót að dæma eða tala gegn öðrum, því að það sem við gerum í staðinn mun verða okkur gert.</w:t>
      </w:r>
    </w:p>
    <w:p/>
    <w:p>
      <w:r xmlns:w="http://schemas.openxmlformats.org/wordprocessingml/2006/main">
        <w:t xml:space="preserve">2: Þegar okkur er misþyrmt eða misþyrmt verðum við að trúa á Guð og leyfa honum að vera dómari og ná fram réttlæti.</w:t>
      </w:r>
    </w:p>
    <w:p/>
    <w:p>
      <w:r xmlns:w="http://schemas.openxmlformats.org/wordprocessingml/2006/main">
        <w:t xml:space="preserve">1: Orðskviðirnir 12:18 - Það er til einn sem er eins og sverðshögg, en tunga spekinga læknir.</w:t>
      </w:r>
    </w:p>
    <w:p/>
    <w:p>
      <w:r xmlns:w="http://schemas.openxmlformats.org/wordprocessingml/2006/main">
        <w:t xml:space="preserve">2: Jakobsbréfið 4:11-12 - Talið ekki illt hver á annan, bræður. Sá sem talar gegn bróður eða dæmir bróður hans, talar illa gegn lögmálinu og dæmir lögin. En ef þú dæmir lögmálið, þá ertu ekki gerandi lögmálsins heldur dómari.</w:t>
      </w:r>
    </w:p>
    <w:p/>
    <w:p>
      <w:r xmlns:w="http://schemas.openxmlformats.org/wordprocessingml/2006/main">
        <w:t xml:space="preserve">Sálmarnir 35:22 Þetta hefur þú séð, Drottinn, þegið ekki, Drottinn, ver eigi fjarri mér.</w:t>
      </w:r>
    </w:p>
    <w:p/>
    <w:p>
      <w:r xmlns:w="http://schemas.openxmlformats.org/wordprocessingml/2006/main">
        <w:t xml:space="preserve">Í Sálmi 35:22 hrópar sálmaritarinn til Guðs og biður um að hann þegi ekki eða fjarri.</w:t>
      </w:r>
    </w:p>
    <w:p/>
    <w:p>
      <w:r xmlns:w="http://schemas.openxmlformats.org/wordprocessingml/2006/main">
        <w:t xml:space="preserve">1. Guð er alltaf nálægur: sækir styrk og huggun úr Sálmi 35:22</w:t>
      </w:r>
    </w:p>
    <w:p/>
    <w:p>
      <w:r xmlns:w="http://schemas.openxmlformats.org/wordprocessingml/2006/main">
        <w:t xml:space="preserve">2. Að leita að nærveru Guðs: Að finna von og hjálp á erfiðum tímum</w:t>
      </w:r>
    </w:p>
    <w:p/>
    <w:p>
      <w:r xmlns:w="http://schemas.openxmlformats.org/wordprocessingml/2006/main">
        <w:t xml:space="preserve">1. Sálmur 102:17 - Hann mun líta á bæn hinna snauðu og ekki fyrirlíta bæn þeirra.</w:t>
      </w:r>
    </w:p>
    <w:p/>
    <w:p>
      <w:r xmlns:w="http://schemas.openxmlformats.org/wordprocessingml/2006/main">
        <w:t xml:space="preserve">2. 1. Kroníkubók 16:11 - Leitið Drottins og styrks hans; leita nærveru hans stöðugt!</w:t>
      </w:r>
    </w:p>
    <w:p/>
    <w:p>
      <w:r xmlns:w="http://schemas.openxmlformats.org/wordprocessingml/2006/main">
        <w:t xml:space="preserve">Sálmarnir 35:23 Hvet þig og vakna til dóms míns, til máls míns, Guð minn og Drottinn minn.</w:t>
      </w:r>
    </w:p>
    <w:p/>
    <w:p>
      <w:r xmlns:w="http://schemas.openxmlformats.org/wordprocessingml/2006/main">
        <w:t xml:space="preserve">Sálmaritarinn kallar á Guð að rísa upp og vakna til að dæma málstað sálmaskáldsins.</w:t>
      </w:r>
    </w:p>
    <w:p/>
    <w:p>
      <w:r xmlns:w="http://schemas.openxmlformats.org/wordprocessingml/2006/main">
        <w:t xml:space="preserve">1. Hvernig á að vekja dóm Drottins í lífi þínu</w:t>
      </w:r>
    </w:p>
    <w:p/>
    <w:p>
      <w:r xmlns:w="http://schemas.openxmlformats.org/wordprocessingml/2006/main">
        <w:t xml:space="preserve">2. Að vekja upp vilja Guðs í lífi þínu</w:t>
      </w:r>
    </w:p>
    <w:p/>
    <w:p>
      <w:r xmlns:w="http://schemas.openxmlformats.org/wordprocessingml/2006/main">
        <w:t xml:space="preserve">1. Jesaja 27:9, Fyrir því mun misgjörð Jakobs verða fyrirgefin. og þetta er allur ávöxturinn til að taka burt synd hans; Þegar hann gjörir alla steina altarsins sem krítarsteina, sem sundurskornir eru, skulu lundirnar og líkneskurnar ekki standa upp.</w:t>
      </w:r>
    </w:p>
    <w:p/>
    <w:p>
      <w:r xmlns:w="http://schemas.openxmlformats.org/wordprocessingml/2006/main">
        <w:t xml:space="preserve">2. Jeremía 51:25, Sjá, ég er á móti þér, þú eyðileggjandi fjall, segir Drottinn, sem tortímir alla jörðina. brennt fjall.</w:t>
      </w:r>
    </w:p>
    <w:p/>
    <w:p>
      <w:r xmlns:w="http://schemas.openxmlformats.org/wordprocessingml/2006/main">
        <w:t xml:space="preserve">Sálmarnir 35:24 Dæmið mig, Drottinn, Guð minn, eftir réttlæti þínu. og þeir skulu ekki gleðjast yfir mér.</w:t>
      </w:r>
    </w:p>
    <w:p/>
    <w:p>
      <w:r xmlns:w="http://schemas.openxmlformats.org/wordprocessingml/2006/main">
        <w:t xml:space="preserve">Sálmaritarinn biðlar til Guðs að dæma hann eftir réttlæti hans og láta ekki þá sem eru á móti honum hafa ástæðu til að gleðjast yfir honum.</w:t>
      </w:r>
    </w:p>
    <w:p/>
    <w:p>
      <w:r xmlns:w="http://schemas.openxmlformats.org/wordprocessingml/2006/main">
        <w:t xml:space="preserve">1. Réttlátur dómur Guðs: Hvernig við getum treyst á sanngirni hans</w:t>
      </w:r>
    </w:p>
    <w:p/>
    <w:p>
      <w:r xmlns:w="http://schemas.openxmlformats.org/wordprocessingml/2006/main">
        <w:t xml:space="preserve">2. Hættan við að gleðjast yfir öðrum: Kraftur samúðarinnar</w:t>
      </w:r>
    </w:p>
    <w:p/>
    <w:p>
      <w:r xmlns:w="http://schemas.openxmlformats.org/wordprocessingml/2006/main">
        <w:t xml:space="preserve">1. Sálmur 119:137-138 - "Réttlátur ert þú, Drottinn, og réttur eru reglur þínar. Þú hefur útsett vitnisburði þína í réttlæti og trúfesti."</w:t>
      </w:r>
    </w:p>
    <w:p/>
    <w:p>
      <w:r xmlns:w="http://schemas.openxmlformats.org/wordprocessingml/2006/main">
        <w:t xml:space="preserve">2. Rómverjabréfið 12:15 - "Gleðjist með þeim sem gleðjast, grátið með þeim sem gráta."</w:t>
      </w:r>
    </w:p>
    <w:p/>
    <w:p>
      <w:r xmlns:w="http://schemas.openxmlformats.org/wordprocessingml/2006/main">
        <w:t xml:space="preserve">Sálmarnir 35:25 Lát þá ekki segja í hjarta sínu: Æ, svo viljum vér það, segi ekki: Vér höfum gleypt hann.</w:t>
      </w:r>
    </w:p>
    <w:p/>
    <w:p>
      <w:r xmlns:w="http://schemas.openxmlformats.org/wordprocessingml/2006/main">
        <w:t xml:space="preserve">Guð mun alltaf vernda fólk sitt fyrir þeim sem vilja gera þeim skaða.</w:t>
      </w:r>
    </w:p>
    <w:p/>
    <w:p>
      <w:r xmlns:w="http://schemas.openxmlformats.org/wordprocessingml/2006/main">
        <w:t xml:space="preserve">1: Vernd Guðs er alltaf í boði fyrir þá sem setja traust sitt á hann.</w:t>
      </w:r>
    </w:p>
    <w:p/>
    <w:p>
      <w:r xmlns:w="http://schemas.openxmlformats.org/wordprocessingml/2006/main">
        <w:t xml:space="preserve">2: Treystu á Guð og hann mun frelsa þig frá ráðum óguðlegra.</w:t>
      </w:r>
    </w:p>
    <w:p/>
    <w:p>
      <w:r xmlns:w="http://schemas.openxmlformats.org/wordprocessingml/2006/main">
        <w:t xml:space="preserve">1: Jesaja 54:17 - Ekkert vopn, sem mótað er gegn þér, mun dafna, og hverja tungu, sem rís gegn þér í dómi, skalt þú fordæma.</w:t>
      </w:r>
    </w:p>
    <w:p/>
    <w:p>
      <w:r xmlns:w="http://schemas.openxmlformats.org/wordprocessingml/2006/main">
        <w:t xml:space="preserve">2: Sálmur 91:7-8 - Þúsund falla þér við hlið og tíu þúsund þér til hægri handar; en það skal ekki koma nálægt þér. Aðeins með augum þínum muntu líta og sjá laun hinna óguðlegu.</w:t>
      </w:r>
    </w:p>
    <w:p/>
    <w:p>
      <w:r xmlns:w="http://schemas.openxmlformats.org/wordprocessingml/2006/main">
        <w:t xml:space="preserve">Sálmarnir 35:26 Lát þá verða til skammar og ruglast saman, sem gleðjast yfir mein mínum, íklæðist skömm og smán, sem stóra sig gegn mér.</w:t>
      </w:r>
    </w:p>
    <w:p/>
    <w:p>
      <w:r xmlns:w="http://schemas.openxmlformats.org/wordprocessingml/2006/main">
        <w:t xml:space="preserve">Guð vill að við höfnum þeim sem gleðjast yfir þjáningum okkar og klæða okkur auðmýkt.</w:t>
      </w:r>
    </w:p>
    <w:p/>
    <w:p>
      <w:r xmlns:w="http://schemas.openxmlformats.org/wordprocessingml/2006/main">
        <w:t xml:space="preserve">1: Að gleðjast yfir þjáningum annarra er fordæmt af Guði</w:t>
      </w:r>
    </w:p>
    <w:p/>
    <w:p>
      <w:r xmlns:w="http://schemas.openxmlformats.org/wordprocessingml/2006/main">
        <w:t xml:space="preserve">2: Vertu ekki stoltur og hrósandi, klæddu þig auðmýkt</w:t>
      </w:r>
    </w:p>
    <w:p/>
    <w:p>
      <w:r xmlns:w="http://schemas.openxmlformats.org/wordprocessingml/2006/main">
        <w:t xml:space="preserve">1: Jakobsbréfið 4:10 - "Auðmýkið yður fyrir augliti Drottins, og hann mun lyfta yður upp."</w:t>
      </w:r>
    </w:p>
    <w:p/>
    <w:p>
      <w:r xmlns:w="http://schemas.openxmlformats.org/wordprocessingml/2006/main">
        <w:t xml:space="preserve">2: Filippíbréfið 2:3 - "Gjörið ekkert af eigingirni eða hégómalegri yfirlæti. Vertu frekar í auðmýkt öðrum fremur en sjálfum þér."</w:t>
      </w:r>
    </w:p>
    <w:p/>
    <w:p>
      <w:r xmlns:w="http://schemas.openxmlformats.org/wordprocessingml/2006/main">
        <w:t xml:space="preserve">Sálmarnir 35:27 Látið fagna og gleðjast, sem hyggja á minn réttláta málstað, já, þeir skulu sífellt segja: Mikinn sé Drottinn, sem hefur þóknun á velmegun þjóns síns.</w:t>
      </w:r>
    </w:p>
    <w:p/>
    <w:p>
      <w:r xmlns:w="http://schemas.openxmlformats.org/wordprocessingml/2006/main">
        <w:t xml:space="preserve">Drottinn hefur ánægju af velmegun þjóna sinna.</w:t>
      </w:r>
    </w:p>
    <w:p/>
    <w:p>
      <w:r xmlns:w="http://schemas.openxmlformats.org/wordprocessingml/2006/main">
        <w:t xml:space="preserve">1: Leitaðu hylli Guðs í öllum viðleitni þinni</w:t>
      </w:r>
    </w:p>
    <w:p/>
    <w:p>
      <w:r xmlns:w="http://schemas.openxmlformats.org/wordprocessingml/2006/main">
        <w:t xml:space="preserve">2: Fagnaðu og þakkaðu fyrir náð Guðs</w:t>
      </w:r>
    </w:p>
    <w:p/>
    <w:p>
      <w:r xmlns:w="http://schemas.openxmlformats.org/wordprocessingml/2006/main">
        <w:t xml:space="preserve">1: Jakobsbréfið 1:17 Sérhver góð og fullkomin gjöf kemur að ofan, niður frá föður himnesku ljósanna, sem breytist ekki eins og skuggar sem breytast.</w:t>
      </w:r>
    </w:p>
    <w:p/>
    <w:p>
      <w:r xmlns:w="http://schemas.openxmlformats.org/wordprocessingml/2006/main">
        <w:t xml:space="preserve">2: Efesusbréfið 2:8 9 Því að af náð eruð þér hólpnir orðnir, fyrir trú og þetta er ekki frá yður sjálfum, það er gjöf Guðs, ekki af verkum, svo að enginn geti hrósað sér.</w:t>
      </w:r>
    </w:p>
    <w:p/>
    <w:p>
      <w:r xmlns:w="http://schemas.openxmlformats.org/wordprocessingml/2006/main">
        <w:t xml:space="preserve">Sálmarnir 35:28 Og tunga mín mun tala um réttlæti þitt og lof þitt allan daginn.</w:t>
      </w:r>
    </w:p>
    <w:p/>
    <w:p>
      <w:r xmlns:w="http://schemas.openxmlformats.org/wordprocessingml/2006/main">
        <w:t xml:space="preserve">Sálmaritarinn lofar Guð og talar um réttlæti hans allan daginn.</w:t>
      </w:r>
    </w:p>
    <w:p/>
    <w:p>
      <w:r xmlns:w="http://schemas.openxmlformats.org/wordprocessingml/2006/main">
        <w:t xml:space="preserve">1. Lofið Guð á hverju tímabili</w:t>
      </w:r>
    </w:p>
    <w:p/>
    <w:p>
      <w:r xmlns:w="http://schemas.openxmlformats.org/wordprocessingml/2006/main">
        <w:t xml:space="preserve">2. Hvernig á að upphefja Guð með orðum okkar</w:t>
      </w:r>
    </w:p>
    <w:p/>
    <w:p>
      <w:r xmlns:w="http://schemas.openxmlformats.org/wordprocessingml/2006/main">
        <w:t xml:space="preserve">1. Sálmur 103:1-5</w:t>
      </w:r>
    </w:p>
    <w:p/>
    <w:p>
      <w:r xmlns:w="http://schemas.openxmlformats.org/wordprocessingml/2006/main">
        <w:t xml:space="preserve">2. Kólossubréfið 3:16-17</w:t>
      </w:r>
    </w:p>
    <w:p/>
    <w:p>
      <w:r xmlns:w="http://schemas.openxmlformats.org/wordprocessingml/2006/main">
        <w:t xml:space="preserve">Sálmur 36 er sálmur sem mótar illsku hjörtu manna og staðföstum kærleika og trúfesti Guðs. Það dregur fram eiginleika Guðs og lýsir trausti á útvegun hans og vernd.</w:t>
      </w:r>
    </w:p>
    <w:p/>
    <w:p>
      <w:r xmlns:w="http://schemas.openxmlformats.org/wordprocessingml/2006/main">
        <w:t xml:space="preserve">1. málsgrein: Sálmaritarinn lýsir illsku og svikum illvirkja og leggur áherslu á skort þeirra á guðsótta. Hann dregur þetta saman við staðfasta kærleika Guðs, trúfesti, réttlæti og dóma sem ná til himins. Sálmaritarinn leitar hælis í skugga vængja Guðs (Sálmur 36:1-9).</w:t>
      </w:r>
    </w:p>
    <w:p/>
    <w:p>
      <w:r xmlns:w="http://schemas.openxmlformats.org/wordprocessingml/2006/main">
        <w:t xml:space="preserve">2. málsgrein: Sálmaritarinn biður um áframhaldandi blessanir frá Guði og biður um að ljós hans skíni yfir þá. Þeir lýsa trausti á óbilandi kærleika Guðs og réttlæti gagnvart þeim sem viðurkenna hann. Sálminum lýkur með ákalli um vernd gegn hinum óguðlegu (Sálmur 36:10-12).</w:t>
      </w:r>
    </w:p>
    <w:p/>
    <w:p>
      <w:r xmlns:w="http://schemas.openxmlformats.org/wordprocessingml/2006/main">
        <w:t xml:space="preserve">Í stuttu máli,</w:t>
      </w:r>
    </w:p>
    <w:p>
      <w:r xmlns:w="http://schemas.openxmlformats.org/wordprocessingml/2006/main">
        <w:t xml:space="preserve">Sálmur þrjátíu og sex kynnir</w:t>
      </w:r>
    </w:p>
    <w:p>
      <w:r xmlns:w="http://schemas.openxmlformats.org/wordprocessingml/2006/main">
        <w:t xml:space="preserve">hugleiðing um mannvonsku,</w:t>
      </w:r>
    </w:p>
    <w:p>
      <w:r xmlns:w="http://schemas.openxmlformats.org/wordprocessingml/2006/main">
        <w:t xml:space="preserve">og staðfesting á trausti á guðlega eiginleika,</w:t>
      </w:r>
    </w:p>
    <w:p>
      <w:r xmlns:w="http://schemas.openxmlformats.org/wordprocessingml/2006/main">
        <w:t xml:space="preserve">varpa ljósi á andstæðuna á milli gjörða illvirkja og staðfösts kærleika Guðs.</w:t>
      </w:r>
    </w:p>
    <w:p/>
    <w:p>
      <w:r xmlns:w="http://schemas.openxmlformats.org/wordprocessingml/2006/main">
        <w:t xml:space="preserve">Með því að leggja áherslu á athugun sem næst með því að lýsa sviksemi illvirkja,</w:t>
      </w:r>
    </w:p>
    <w:p>
      <w:r xmlns:w="http://schemas.openxmlformats.org/wordprocessingml/2006/main">
        <w:t xml:space="preserve">og leggja áherslu á fullvissu sem næst með því að viðurkenna guðlega eiginleika á meðan leitað er skjóls í návist hans.</w:t>
      </w:r>
    </w:p>
    <w:p>
      <w:r xmlns:w="http://schemas.openxmlformats.org/wordprocessingml/2006/main">
        <w:t xml:space="preserve">Að minnast á guðfræðilega íhugun sem sýnd er varðandi viðurkenningu á blessunum hans á sama tíma og hann lýsir trausti á óbilandi kærleika hans og réttlæti með bænum um áframhaldandi vernd gegn illsku.</w:t>
      </w:r>
    </w:p>
    <w:p/>
    <w:p>
      <w:r xmlns:w="http://schemas.openxmlformats.org/wordprocessingml/2006/main">
        <w:t xml:space="preserve">Sálmarnir 36:1 Afbrot hins óguðlega segir í hjarta mínu, að enginn guðsótti sé fyrir augum hans.</w:t>
      </w:r>
    </w:p>
    <w:p/>
    <w:p>
      <w:r xmlns:w="http://schemas.openxmlformats.org/wordprocessingml/2006/main">
        <w:t xml:space="preserve">Hinir óguðlegu óttast ekki Guð.</w:t>
      </w:r>
    </w:p>
    <w:p/>
    <w:p>
      <w:r xmlns:w="http://schemas.openxmlformats.org/wordprocessingml/2006/main">
        <w:t xml:space="preserve">1: Að skilja afleiðingar þess að óttast ekki Guð</w:t>
      </w:r>
    </w:p>
    <w:p/>
    <w:p>
      <w:r xmlns:w="http://schemas.openxmlformats.org/wordprocessingml/2006/main">
        <w:t xml:space="preserve">2: Mikilvægi þess að óttast Guð</w:t>
      </w:r>
    </w:p>
    <w:p/>
    <w:p>
      <w:r xmlns:w="http://schemas.openxmlformats.org/wordprocessingml/2006/main">
        <w:t xml:space="preserve">1: Orðskviðirnir 1:7 - "Ótti Drottins er upphaf þekkingar, en heimskingjar fyrirlíta visku og fræðslu."</w:t>
      </w:r>
    </w:p>
    <w:p/>
    <w:p>
      <w:r xmlns:w="http://schemas.openxmlformats.org/wordprocessingml/2006/main">
        <w:t xml:space="preserve">2: Jesaja 11:2-3 - "Ofi Drottins mun hvíla yfir honum, andi visku og skilnings, andi ráðs og styrks, andi þekkingar og ótta Drottins. Og hann mun hafa yndi af ótta Drottins."</w:t>
      </w:r>
    </w:p>
    <w:p/>
    <w:p>
      <w:r xmlns:w="http://schemas.openxmlformats.org/wordprocessingml/2006/main">
        <w:t xml:space="preserve">Sálmarnir 36:2 Því að hann smjaðrar sjálfum sér í eigin augum, uns misgjörð hans reynist hatursfull.</w:t>
      </w:r>
    </w:p>
    <w:p/>
    <w:p>
      <w:r xmlns:w="http://schemas.openxmlformats.org/wordprocessingml/2006/main">
        <w:t xml:space="preserve">Í kaflanum er talað um hvernig einhver getur látið blekkjast af eigin stolti, sem leiðir þá til að drýgja synd.</w:t>
      </w:r>
    </w:p>
    <w:p/>
    <w:p>
      <w:r xmlns:w="http://schemas.openxmlformats.org/wordprocessingml/2006/main">
        <w:t xml:space="preserve">1. Hroki er hættuleg gildra sem getur leitt okkur frá kærleika Guðs.</w:t>
      </w:r>
    </w:p>
    <w:p/>
    <w:p>
      <w:r xmlns:w="http://schemas.openxmlformats.org/wordprocessingml/2006/main">
        <w:t xml:space="preserve">2. Látið ekki blekkjast af sjálfssmóður, en leitið þess í stað réttlætis Guðs.</w:t>
      </w:r>
    </w:p>
    <w:p/>
    <w:p>
      <w:r xmlns:w="http://schemas.openxmlformats.org/wordprocessingml/2006/main">
        <w:t xml:space="preserve">1. Orðskviðirnir 16:18, "Hroki gengur á undan tortímingu og hrokafullur andi fyrir fall."</w:t>
      </w:r>
    </w:p>
    <w:p/>
    <w:p>
      <w:r xmlns:w="http://schemas.openxmlformats.org/wordprocessingml/2006/main">
        <w:t xml:space="preserve">2. Rómverjabréfið 12:3, „Því að af þeirri náð, sem mér er gefin, segi ég hverjum yðar á meðal að hugsa ekki um sjálfan sig hærra en hann á að halda, heldur að hugsa með edru dómgreind, sérhver eftir mælikvarða trúarinnar á Guð. hefur úthlutað."</w:t>
      </w:r>
    </w:p>
    <w:p/>
    <w:p>
      <w:r xmlns:w="http://schemas.openxmlformats.org/wordprocessingml/2006/main">
        <w:t xml:space="preserve">Sálmarnir 36:3 Orð munns hans eru ranglæti og svik, hann hættir við að vera vitur og gjöra gott.</w:t>
      </w:r>
    </w:p>
    <w:p/>
    <w:p>
      <w:r xmlns:w="http://schemas.openxmlformats.org/wordprocessingml/2006/main">
        <w:t xml:space="preserve">Orð hins óguðlega eru full af ranglæti og svikum. Þeir eru hættir að vera vitrir og gera gott.</w:t>
      </w:r>
    </w:p>
    <w:p/>
    <w:p>
      <w:r xmlns:w="http://schemas.openxmlformats.org/wordprocessingml/2006/main">
        <w:t xml:space="preserve">1. Hættan við að hlusta á orð vonds manns</w:t>
      </w:r>
    </w:p>
    <w:p/>
    <w:p>
      <w:r xmlns:w="http://schemas.openxmlformats.org/wordprocessingml/2006/main">
        <w:t xml:space="preserve">2. Að velja að vera vitur og gera gott</w:t>
      </w:r>
    </w:p>
    <w:p/>
    <w:p>
      <w:r xmlns:w="http://schemas.openxmlformats.org/wordprocessingml/2006/main">
        <w:t xml:space="preserve">1. Orðskviðirnir 10:32 - Varir réttlátra vita hvað þóknast er, en munnur óguðlegra hvað rangt er.</w:t>
      </w:r>
    </w:p>
    <w:p/>
    <w:p>
      <w:r xmlns:w="http://schemas.openxmlformats.org/wordprocessingml/2006/main">
        <w:t xml:space="preserve">2. Jakobsbréfið 3:1-12 - Það ættu ekki margir ykkar að verða kennarar, bræður mínir, því að þið vitið að við sem kennum munum verða dæmdir af meiri strangleika.</w:t>
      </w:r>
    </w:p>
    <w:p/>
    <w:p>
      <w:r xmlns:w="http://schemas.openxmlformats.org/wordprocessingml/2006/main">
        <w:t xml:space="preserve">Sálmarnir 36:4 Hann hugsar upp ógæfu á rekkju sinni. hann setur sig á þann hátt sem ekki er góður; hann hefur ekki andstyggð á illu.</w:t>
      </w:r>
    </w:p>
    <w:p/>
    <w:p>
      <w:r xmlns:w="http://schemas.openxmlformats.org/wordprocessingml/2006/main">
        <w:t xml:space="preserve">Guði er ekki velþóknun á því að hugsa um rangt mál eða haga sér á þann hátt sem er ekki góður.</w:t>
      </w:r>
    </w:p>
    <w:p/>
    <w:p>
      <w:r xmlns:w="http://schemas.openxmlformats.org/wordprocessingml/2006/main">
        <w:t xml:space="preserve">1. Kraftur réttlætisins - Hvernig að fylgja vilja Guðs getur leitt til lífs í gleði og friði.</w:t>
      </w:r>
    </w:p>
    <w:p/>
    <w:p>
      <w:r xmlns:w="http://schemas.openxmlformats.org/wordprocessingml/2006/main">
        <w:t xml:space="preserve">2. Að viðbjóða hið illa - Hvers vegna ættum við að forðast synd og leitast við að gera gott.</w:t>
      </w:r>
    </w:p>
    <w:p/>
    <w:p>
      <w:r xmlns:w="http://schemas.openxmlformats.org/wordprocessingml/2006/main">
        <w:t xml:space="preserve">1. Rómverjabréfið 12:9 - Láttu kærleikann vera ósvikinn. Andstyggð á því sem illt er; halda fast við það sem gott er.</w:t>
      </w:r>
    </w:p>
    <w:p/>
    <w:p>
      <w:r xmlns:w="http://schemas.openxmlformats.org/wordprocessingml/2006/main">
        <w:t xml:space="preserve">2. Efesusbréfið 6:12 - Því að við glímum ekki við hold og blóð, heldur við höfðingjana, við yfirvöldin, við alheimsveldin yfir þessu núverandi myrkri, við andleg öfl hins illa á himnum.</w:t>
      </w:r>
    </w:p>
    <w:p/>
    <w:p>
      <w:r xmlns:w="http://schemas.openxmlformats.org/wordprocessingml/2006/main">
        <w:t xml:space="preserve">Sálmarnir 36:5 Miskunn þín, Drottinn, er á himnum. og trúfesti þín nær til skýjanna.</w:t>
      </w:r>
    </w:p>
    <w:p/>
    <w:p>
      <w:r xmlns:w="http://schemas.openxmlformats.org/wordprocessingml/2006/main">
        <w:t xml:space="preserve">Miskunn Guðs og trúfesti nær upp til skýjanna.</w:t>
      </w:r>
    </w:p>
    <w:p/>
    <w:p>
      <w:r xmlns:w="http://schemas.openxmlformats.org/wordprocessingml/2006/main">
        <w:t xml:space="preserve">1. Treystu á ríkulega miskunn Guðs</w:t>
      </w:r>
    </w:p>
    <w:p/>
    <w:p>
      <w:r xmlns:w="http://schemas.openxmlformats.org/wordprocessingml/2006/main">
        <w:t xml:space="preserve">2. Trúmennska í miðri breytingu</w:t>
      </w:r>
    </w:p>
    <w:p/>
    <w:p>
      <w:r xmlns:w="http://schemas.openxmlformats.org/wordprocessingml/2006/main">
        <w:t xml:space="preserve">1. Jakobsbréfið 5:11 - Sjá, vér teljum þá hamingjusama, sem staðfastir eru. Þér hafið heyrt um þolgæði Jobs og séð endalok Drottins. að Drottinn er mjög miskunnsamur og miskunnsamur.</w:t>
      </w:r>
    </w:p>
    <w:p/>
    <w:p>
      <w:r xmlns:w="http://schemas.openxmlformats.org/wordprocessingml/2006/main">
        <w:t xml:space="preserve">2. Jesaja 40:8 - Grasið visnar, blómið fölnar, en orð Guðs vors mun standa að eilífu.</w:t>
      </w:r>
    </w:p>
    <w:p/>
    <w:p>
      <w:r xmlns:w="http://schemas.openxmlformats.org/wordprocessingml/2006/main">
        <w:t xml:space="preserve">Sálmarnir 36:6 Réttlæti þitt er sem stór fjöll; Dómar þínir eru mikið djúp, Drottinn, þú varðveitir menn og skepnur.</w:t>
      </w:r>
    </w:p>
    <w:p/>
    <w:p>
      <w:r xmlns:w="http://schemas.openxmlformats.org/wordprocessingml/2006/main">
        <w:t xml:space="preserve">Réttlæti og réttlæti Drottins eru órannsakanleg og óumbreytanleg.</w:t>
      </w:r>
    </w:p>
    <w:p/>
    <w:p>
      <w:r xmlns:w="http://schemas.openxmlformats.org/wordprocessingml/2006/main">
        <w:t xml:space="preserve">1: Réttlæti Guðs og réttlæti er langt umfram skilning okkar og verðugt lotningu okkar og lotningu.</w:t>
      </w:r>
    </w:p>
    <w:p/>
    <w:p>
      <w:r xmlns:w="http://schemas.openxmlformats.org/wordprocessingml/2006/main">
        <w:t xml:space="preserve">2: Leyfðu Drottni að leiðbeina og vernda okkur með réttlæti sínu og réttlæti.</w:t>
      </w:r>
    </w:p>
    <w:p/>
    <w:p>
      <w:r xmlns:w="http://schemas.openxmlformats.org/wordprocessingml/2006/main">
        <w:t xml:space="preserve">1. Mósebók 32:4 - Hann er bjargið, verk hans er fullkomið, því að allir vegir hans eru dómar. Hann er Guð sannleikans og án ranglætis, réttlátur og réttur.</w:t>
      </w:r>
    </w:p>
    <w:p/>
    <w:p>
      <w:r xmlns:w="http://schemas.openxmlformats.org/wordprocessingml/2006/main">
        <w:t xml:space="preserve">2: Rómverjabréfið 3:21-22 - En nú er réttlæti Guðs opinberað án lögmáls, sem lögmálið og spámennirnir vitna um. Jafnvel réttlæti Guðs, sem er fyrir trú á Jesú Krist til allra og yfir alla þá sem trúa, því að þar er enginn munur.</w:t>
      </w:r>
    </w:p>
    <w:p/>
    <w:p>
      <w:r xmlns:w="http://schemas.openxmlformats.org/wordprocessingml/2006/main">
        <w:t xml:space="preserve">Sálmarnir 36:7 Hversu mikil er miskunn þín, ó Guð! þess vegna leggja mannanna börn traust sitt undir skugga vængja þinna.</w:t>
      </w:r>
    </w:p>
    <w:p/>
    <w:p>
      <w:r xmlns:w="http://schemas.openxmlformats.org/wordprocessingml/2006/main">
        <w:t xml:space="preserve">Kærleikur Guðs er frábær og fólk getur treyst honum.</w:t>
      </w:r>
    </w:p>
    <w:p/>
    <w:p>
      <w:r xmlns:w="http://schemas.openxmlformats.org/wordprocessingml/2006/main">
        <w:t xml:space="preserve">1. Ást Guðs: Uppspretta öryggis</w:t>
      </w:r>
    </w:p>
    <w:p/>
    <w:p>
      <w:r xmlns:w="http://schemas.openxmlformats.org/wordprocessingml/2006/main">
        <w:t xml:space="preserve">2. Skjól verndar: Að treysta Guði</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1. Jóhannesarbréf 4:7-8 - Elskaðir, elskum hver annan, því að kærleikurinn er frá Guði, og hver sem elskar er af Guði fæddur og þekkir Guð. Sá sem ekki elskar þekkir ekki Guð, því Guð er kærleikur.</w:t>
      </w:r>
    </w:p>
    <w:p/>
    <w:p>
      <w:r xmlns:w="http://schemas.openxmlformats.org/wordprocessingml/2006/main">
        <w:t xml:space="preserve">Sálmarnir 36:8 Þeir munu mettast af feiti húss þíns. og þú skalt láta þá drekka af ánni velþæginda þinna.</w:t>
      </w:r>
    </w:p>
    <w:p/>
    <w:p>
      <w:r xmlns:w="http://schemas.openxmlformats.org/wordprocessingml/2006/main">
        <w:t xml:space="preserve">Drottinn veitir þeim sem leita hans gnægð og gleði.</w:t>
      </w:r>
    </w:p>
    <w:p/>
    <w:p>
      <w:r xmlns:w="http://schemas.openxmlformats.org/wordprocessingml/2006/main">
        <w:t xml:space="preserve">1. Gnægð Guðs: Að taka á móti gæsku Drottins</w:t>
      </w:r>
    </w:p>
    <w:p/>
    <w:p>
      <w:r xmlns:w="http://schemas.openxmlformats.org/wordprocessingml/2006/main">
        <w:t xml:space="preserve">2. Að upplifa ánægju Guðs: Líf í gleði</w:t>
      </w:r>
    </w:p>
    <w:p/>
    <w:p>
      <w:r xmlns:w="http://schemas.openxmlformats.org/wordprocessingml/2006/main">
        <w:t xml:space="preserve">1. Sálmur 36:8</w:t>
      </w:r>
    </w:p>
    <w:p/>
    <w:p>
      <w:r xmlns:w="http://schemas.openxmlformats.org/wordprocessingml/2006/main">
        <w:t xml:space="preserve">2. Jóhannesarguðspjall 10:10 - "Þjófurinn kemur aðeins til að stela og drepa og tortíma; ég er kominn til þess að þeir hafi líf og það til fulls."</w:t>
      </w:r>
    </w:p>
    <w:p/>
    <w:p>
      <w:r xmlns:w="http://schemas.openxmlformats.org/wordprocessingml/2006/main">
        <w:t xml:space="preserve">Sálmarnir 36:9 Því að hjá þér er lífsins lind, í ljósi þínu munum vér sjá ljós.</w:t>
      </w:r>
    </w:p>
    <w:p/>
    <w:p>
      <w:r xmlns:w="http://schemas.openxmlformats.org/wordprocessingml/2006/main">
        <w:t xml:space="preserve">Í kaflanum er talað um Guð sem uppsprettu lífs og ljóss.</w:t>
      </w:r>
    </w:p>
    <w:p/>
    <w:p>
      <w:r xmlns:w="http://schemas.openxmlformats.org/wordprocessingml/2006/main">
        <w:t xml:space="preserve">1: Við erum blessuð með gjöf lífsins og ljósi skilnings, fyrir náð Guðs.</w:t>
      </w:r>
    </w:p>
    <w:p/>
    <w:p>
      <w:r xmlns:w="http://schemas.openxmlformats.org/wordprocessingml/2006/main">
        <w:t xml:space="preserve">2: Líf okkar er auðgað og upplýst af krafti Guðs og eilífri kærleika hans.</w:t>
      </w:r>
    </w:p>
    <w:p/>
    <w:p>
      <w:r xmlns:w="http://schemas.openxmlformats.org/wordprocessingml/2006/main">
        <w:t xml:space="preserve">1: Jóhannesarguðspjall 8:12 „Enn talaði Jesús við þá og sagði: Ég er ljós heimsins. Hver sem fylgir mér mun ekki ganga í myrkri, heldur hafa ljós lífsins.</w:t>
      </w:r>
    </w:p>
    <w:p/>
    <w:p>
      <w:r xmlns:w="http://schemas.openxmlformats.org/wordprocessingml/2006/main">
        <w:t xml:space="preserve">2: Sálmur 4:6 Lát ljós andlits þíns skína yfir oss, Drottinn!</w:t>
      </w:r>
    </w:p>
    <w:p/>
    <w:p>
      <w:r xmlns:w="http://schemas.openxmlformats.org/wordprocessingml/2006/main">
        <w:t xml:space="preserve">Sálmarnir 36:10 Haldið áfram miskunn þinni við þá sem þekkja þig. og réttlæti þitt til hjartahreinna.</w:t>
      </w:r>
    </w:p>
    <w:p/>
    <w:p>
      <w:r xmlns:w="http://schemas.openxmlformats.org/wordprocessingml/2006/main">
        <w:t xml:space="preserve">Kærleikur og réttlæti Guðs nær til þeirra sem þekkja hann og fylgja honum.</w:t>
      </w:r>
    </w:p>
    <w:p/>
    <w:p>
      <w:r xmlns:w="http://schemas.openxmlformats.org/wordprocessingml/2006/main">
        <w:t xml:space="preserve">1. Ást Guðs er skilyrðislaus</w:t>
      </w:r>
    </w:p>
    <w:p/>
    <w:p>
      <w:r xmlns:w="http://schemas.openxmlformats.org/wordprocessingml/2006/main">
        <w:t xml:space="preserve">2. Hið rétta hjarta er verðlaunað</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1. Jóhannesarbréf 3:18 - Kæru börn, elskum ekki með orðum eða tali heldur með verkum og í sannleika.</w:t>
      </w:r>
    </w:p>
    <w:p/>
    <w:p>
      <w:r xmlns:w="http://schemas.openxmlformats.org/wordprocessingml/2006/main">
        <w:t xml:space="preserve">Sálmarnir 36:11 Lát ekki fótur drambs koma í móti mér, og hönd óguðlegra víki mér ekki.</w:t>
      </w:r>
    </w:p>
    <w:p/>
    <w:p>
      <w:r xmlns:w="http://schemas.openxmlformats.org/wordprocessingml/2006/main">
        <w:t xml:space="preserve">Sálmaritarinn biður Guð að vernda hann fyrir stolti og illsku annarra.</w:t>
      </w:r>
    </w:p>
    <w:p/>
    <w:p>
      <w:r xmlns:w="http://schemas.openxmlformats.org/wordprocessingml/2006/main">
        <w:t xml:space="preserve">1. "Hætturnar af stolti"</w:t>
      </w:r>
    </w:p>
    <w:p/>
    <w:p>
      <w:r xmlns:w="http://schemas.openxmlformats.org/wordprocessingml/2006/main">
        <w:t xml:space="preserve">2. „Þörfin fyrir vernd Guðs gegn illsku“</w:t>
      </w:r>
    </w:p>
    <w:p/>
    <w:p>
      <w:r xmlns:w="http://schemas.openxmlformats.org/wordprocessingml/2006/main">
        <w:t xml:space="preserve">1. Jakobsbréfið 4:6 - "Guð stendur gegn dramblátum en sýnir auðmjúkum náð."</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Sálmarnir 36:12 Þar eru illgjörðarmenn fallnir, þeir eru varpaðir niður og geta ekki risið upp.</w:t>
      </w:r>
    </w:p>
    <w:p/>
    <w:p>
      <w:r xmlns:w="http://schemas.openxmlformats.org/wordprocessingml/2006/main">
        <w:t xml:space="preserve">Verkamenn ranglætisins eru fallnir og munu ekki geta risið upp aftur.</w:t>
      </w:r>
    </w:p>
    <w:p/>
    <w:p>
      <w:r xmlns:w="http://schemas.openxmlformats.org/wordprocessingml/2006/main">
        <w:t xml:space="preserve">1. Hættan á syndinni: Afleiðingar misgjörðalífs</w:t>
      </w:r>
    </w:p>
    <w:p/>
    <w:p>
      <w:r xmlns:w="http://schemas.openxmlformats.org/wordprocessingml/2006/main">
        <w:t xml:space="preserve">2. Kraftur Guðs: Hvernig Guð rífur hina óguðlegu upp með rótum</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37:1-2 - Hræðstu ekki sjálfum þér vegna illvirkja; vertu ekki öfundsjúkur af glæpamönnum! Því þeir munu bráðum fölna eins og grasið og visna eins og græna jurtin.</w:t>
      </w:r>
    </w:p>
    <w:p/>
    <w:p>
      <w:r xmlns:w="http://schemas.openxmlformats.org/wordprocessingml/2006/main">
        <w:t xml:space="preserve">Sálmur 37 er viskusálmur sem hvetur til trausts á Guð og fullvissu um réttlæti hans. Það stangast á við örlög hinna óguðlegu og blessunum sem réttlátum er veitt, og hvetur þá til að vera staðfastir og forðast öfund eða reiði.</w:t>
      </w:r>
    </w:p>
    <w:p/>
    <w:p>
      <w:r xmlns:w="http://schemas.openxmlformats.org/wordprocessingml/2006/main">
        <w:t xml:space="preserve">1. málsgrein: Sálmaritarinn ráðleggur ekki að hræðast illvirkja eða öfundast af velmegun þeirra. Þeir leggja áherslu á að hinir óguðlegu muni brátt hverfa, en þeir sem treysta á Guð munu erfa landið. Sálmaritarinn hvetur til réttlætis, gleðjast yfir Guði og fela honum leið sína (Sálmur 37:1-8).</w:t>
      </w:r>
    </w:p>
    <w:p/>
    <w:p>
      <w:r xmlns:w="http://schemas.openxmlformats.org/wordprocessingml/2006/main">
        <w:t xml:space="preserve">2. málsgrein: Sálmaritarinn fullvissar um að Guð muni réttlæta illvirkja og réttlæta trúföst sína. Þeir hvetja til þolinmæði, hógværð og að forðast reiði. Sálmaritarinn undirstrikar hvernig Guð styður hina réttlátu og sér fyrir þeim á sama tíma og hann fordæmir þá sem leggja á ráðin gegn þeim (Sálmur 37:9-20).</w:t>
      </w:r>
    </w:p>
    <w:p/>
    <w:p>
      <w:r xmlns:w="http://schemas.openxmlformats.org/wordprocessingml/2006/main">
        <w:t xml:space="preserve">3. málsgrein: Sálmaritarinn setur framtíðarörlögum óguðlegra saman við örlög réttlátra. Þeir staðfesta að Guð leiðbeinir og styður þá sem eru saklausir á sama tíma og hann tryggir eyðingu þeirra sem eru á móti honum. Sálminum lýkur með áminningu um að bíða eftir hjálpræði Guðs (Sálmur 37:21-40).</w:t>
      </w:r>
    </w:p>
    <w:p/>
    <w:p>
      <w:r xmlns:w="http://schemas.openxmlformats.org/wordprocessingml/2006/main">
        <w:t xml:space="preserve">Í stuttu máli,</w:t>
      </w:r>
    </w:p>
    <w:p>
      <w:r xmlns:w="http://schemas.openxmlformats.org/wordprocessingml/2006/main">
        <w:t xml:space="preserve">Sálmur þrjátíu og sjö gjafir</w:t>
      </w:r>
    </w:p>
    <w:p>
      <w:r xmlns:w="http://schemas.openxmlformats.org/wordprocessingml/2006/main">
        <w:t xml:space="preserve">visku ljóð,</w:t>
      </w:r>
    </w:p>
    <w:p>
      <w:r xmlns:w="http://schemas.openxmlformats.org/wordprocessingml/2006/main">
        <w:t xml:space="preserve">og hvatning til að treysta á guðlegt réttlæti,</w:t>
      </w:r>
    </w:p>
    <w:p>
      <w:r xmlns:w="http://schemas.openxmlformats.org/wordprocessingml/2006/main">
        <w:t xml:space="preserve">varpa ljósi á andstæður örlög milli illvirkja og réttlátra.</w:t>
      </w:r>
    </w:p>
    <w:p/>
    <w:p>
      <w:r xmlns:w="http://schemas.openxmlformats.org/wordprocessingml/2006/main">
        <w:t xml:space="preserve">Leggja áherslu á leiðbeiningar sem náðst er með því að ráðleggja ekki að hræðast illvirkja,</w:t>
      </w:r>
    </w:p>
    <w:p>
      <w:r xmlns:w="http://schemas.openxmlformats.org/wordprocessingml/2006/main">
        <w:t xml:space="preserve">og leggja áherslu á fullvissu sem næst með því að viðurkenna guðlega ráðstöfun á sama tíma og hvetja til þolinmæði.</w:t>
      </w:r>
    </w:p>
    <w:p>
      <w:r xmlns:w="http://schemas.openxmlformats.org/wordprocessingml/2006/main">
        <w:t xml:space="preserve">Að minnast á guðfræðilega hugleiðingu sem sýnd er varðandi viðurkenningu á réttlæti Guðs á sama tíma og hann hvetur til réttlætis með lýsingum á andstæðum örlögum milli illvirkja og þeirra sem treysta á hann.</w:t>
      </w:r>
    </w:p>
    <w:p/>
    <w:p>
      <w:r xmlns:w="http://schemas.openxmlformats.org/wordprocessingml/2006/main">
        <w:t xml:space="preserve">Sálmarnir 37:1 Hræðstu þig ekki vegna illvirkja og öfundast ekki illgjörðamenn.</w:t>
      </w:r>
    </w:p>
    <w:p/>
    <w:p>
      <w:r xmlns:w="http://schemas.openxmlformats.org/wordprocessingml/2006/main">
        <w:t xml:space="preserve">Hafið engar áhyggjur og öfundið þá sem illt gjöra, heldur treystið Drottni.</w:t>
      </w:r>
    </w:p>
    <w:p/>
    <w:p>
      <w:r xmlns:w="http://schemas.openxmlformats.org/wordprocessingml/2006/main">
        <w:t xml:space="preserve">1. Treystu á Guð en ekki á manninn</w:t>
      </w:r>
    </w:p>
    <w:p/>
    <w:p>
      <w:r xmlns:w="http://schemas.openxmlformats.org/wordprocessingml/2006/main">
        <w:t xml:space="preserve">2. Ekki öfundast út í þá sem gera rangt</w:t>
      </w:r>
    </w:p>
    <w:p/>
    <w:p>
      <w:r xmlns:w="http://schemas.openxmlformats.org/wordprocessingml/2006/main">
        <w:t xml:space="preserve">1. Sálmur 37:1-5</w:t>
      </w:r>
    </w:p>
    <w:p/>
    <w:p>
      <w:r xmlns:w="http://schemas.openxmlformats.org/wordprocessingml/2006/main">
        <w:t xml:space="preserve">2. Orðskviðirnir 3:5-7</w:t>
      </w:r>
    </w:p>
    <w:p/>
    <w:p>
      <w:r xmlns:w="http://schemas.openxmlformats.org/wordprocessingml/2006/main">
        <w:t xml:space="preserve">Sálmarnir 37:2 Því að bráðum munu þeir höggnir verða eins og gras og visna eins og græn jurt.</w:t>
      </w:r>
    </w:p>
    <w:p/>
    <w:p>
      <w:r xmlns:w="http://schemas.openxmlformats.org/wordprocessingml/2006/main">
        <w:t xml:space="preserve">Óvinir Guðs munu brátt verða eytt eins og gras sem visnar.</w:t>
      </w:r>
    </w:p>
    <w:p/>
    <w:p>
      <w:r xmlns:w="http://schemas.openxmlformats.org/wordprocessingml/2006/main">
        <w:t xml:space="preserve">1. Guð mun dæma óvini sína - Sálmur 37:2</w:t>
      </w:r>
    </w:p>
    <w:p/>
    <w:p>
      <w:r xmlns:w="http://schemas.openxmlformats.org/wordprocessingml/2006/main">
        <w:t xml:space="preserve">2. Hverfi hinna óguðlegu - Sálmur 37:2</w:t>
      </w:r>
    </w:p>
    <w:p/>
    <w:p>
      <w:r xmlns:w="http://schemas.openxmlformats.org/wordprocessingml/2006/main">
        <w:t xml:space="preserve">1. Jesaja 40:6-8 - Allt hold er gras og öll fegurð þess er eins og blóm vallarins.</w:t>
      </w:r>
    </w:p>
    <w:p/>
    <w:p>
      <w:r xmlns:w="http://schemas.openxmlformats.org/wordprocessingml/2006/main">
        <w:t xml:space="preserve">2. Jakobsbréfið 4:13-17 - Komið nú, þér sem segið: Í dag eða á morgun munum við fara inn í slíkan og slíkan bæ og dvelja þar eitt ár og versla og græða, en þú veist ekki hvað morgundagurinn ber í skauti sér.</w:t>
      </w:r>
    </w:p>
    <w:p/>
    <w:p>
      <w:r xmlns:w="http://schemas.openxmlformats.org/wordprocessingml/2006/main">
        <w:t xml:space="preserve">Sálmarnir 37:3 Treystu Drottni og gjör gott. Svo skalt þú búa í landinu, og sannarlega munt þú metast.</w:t>
      </w:r>
    </w:p>
    <w:p/>
    <w:p>
      <w:r xmlns:w="http://schemas.openxmlformats.org/wordprocessingml/2006/main">
        <w:t xml:space="preserve">Treystu á Drottin og gerðu góðverk til að fá umbun með öruggum bústað.</w:t>
      </w:r>
    </w:p>
    <w:p/>
    <w:p>
      <w:r xmlns:w="http://schemas.openxmlformats.org/wordprocessingml/2006/main">
        <w:t xml:space="preserve">1. Þegar lífið verður erfitt, mundu að treysta Drottni og fylgja hans góðu vegum.</w:t>
      </w:r>
    </w:p>
    <w:p/>
    <w:p>
      <w:r xmlns:w="http://schemas.openxmlformats.org/wordprocessingml/2006/main">
        <w:t xml:space="preserve">2. Vertu trúr og hlýðinn Guði og hann mun sjá fyrir öllum þínum þörfum.</w:t>
      </w:r>
    </w:p>
    <w:p/>
    <w:p>
      <w:r xmlns:w="http://schemas.openxmlformats.org/wordprocessingml/2006/main">
        <w:t xml:space="preserve">1. Jesaja 30:15 - "Í iðrun og hvíld er hjálpræði þitt, í kyrrð og trausti er styrkur þinn, en þú vildir ekkert hafa."</w:t>
      </w:r>
    </w:p>
    <w:p/>
    <w:p>
      <w:r xmlns:w="http://schemas.openxmlformats.org/wordprocessingml/2006/main">
        <w:t xml:space="preserve">2. Jeremía 17:7-8 - "Sæll er sá maður sem treystir á Drottin, sem Drottinn treystir. Hann er eins og tré gróðursett við vatn, sem sendir rætur sínar út við lækinn og óttast ekki þegar hitinn kemur, því að laufin eru græn og eru ekki áhyggjufull á þurrkaárinu, því það hættir ekki að bera ávöxt.</w:t>
      </w:r>
    </w:p>
    <w:p/>
    <w:p>
      <w:r xmlns:w="http://schemas.openxmlformats.org/wordprocessingml/2006/main">
        <w:t xml:space="preserve">Sálmarnir 37:4 Gleðstu einnig í Drottni, og hann mun gefa þér það sem hjarta þitt girnist.</w:t>
      </w:r>
    </w:p>
    <w:p/>
    <w:p>
      <w:r xmlns:w="http://schemas.openxmlformats.org/wordprocessingml/2006/main">
        <w:t xml:space="preserve">Gleðstu yfir Drottni og hann mun uppfylla óskir þínar.</w:t>
      </w:r>
    </w:p>
    <w:p/>
    <w:p>
      <w:r xmlns:w="http://schemas.openxmlformats.org/wordprocessingml/2006/main">
        <w:t xml:space="preserve">1. Gleðjist í Drottni og hann mun sjá fyrir.</w:t>
      </w:r>
    </w:p>
    <w:p/>
    <w:p>
      <w:r xmlns:w="http://schemas.openxmlformats.org/wordprocessingml/2006/main">
        <w:t xml:space="preserve">2. Hafið trú og Drottinn mun uppfylla óskir þínar.</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Sálmur 20:4, "Megi hann veita þér ósk þína og uppfylla allar áætlanir þínar!"</w:t>
      </w:r>
    </w:p>
    <w:p/>
    <w:p>
      <w:r xmlns:w="http://schemas.openxmlformats.org/wordprocessingml/2006/main">
        <w:t xml:space="preserve">Sálmarnir 37:5 Fel Drottni vegu þína. treystu líka á hann; og hann skal gjöra það.</w:t>
      </w:r>
    </w:p>
    <w:p/>
    <w:p>
      <w:r xmlns:w="http://schemas.openxmlformats.org/wordprocessingml/2006/main">
        <w:t xml:space="preserve">Felið líf þitt Drottni og treystu á hann; Hann mun láta það gerast.</w:t>
      </w:r>
    </w:p>
    <w:p/>
    <w:p>
      <w:r xmlns:w="http://schemas.openxmlformats.org/wordprocessingml/2006/main">
        <w:t xml:space="preserve">1. Að taka stökk trúarinnar Að treysta á Drottin</w:t>
      </w:r>
    </w:p>
    <w:p/>
    <w:p>
      <w:r xmlns:w="http://schemas.openxmlformats.org/wordprocessingml/2006/main">
        <w:t xml:space="preserve">2. Að stíga út í trausti Að treysta á Drottin</w:t>
      </w:r>
    </w:p>
    <w:p/>
    <w:p>
      <w:r xmlns:w="http://schemas.openxmlformats.org/wordprocessingml/2006/main">
        <w:t xml:space="preserve">1. Jesaja 41:13 Því að ég er Drottinn, Guð þinn, sem tek í hægri hönd þína og segi við þig: Óttast ekki. Ég skal hjálpa þér.</w:t>
      </w:r>
    </w:p>
    <w:p/>
    <w:p>
      <w:r xmlns:w="http://schemas.openxmlformats.org/wordprocessingml/2006/main">
        <w:t xml:space="preserve">2. 2. Korintubréf 5:7 Því að vér lifum í trú, ekki af sjón.</w:t>
      </w:r>
    </w:p>
    <w:p/>
    <w:p>
      <w:r xmlns:w="http://schemas.openxmlformats.org/wordprocessingml/2006/main">
        <w:t xml:space="preserve">Sálmarnir 37:6 Og hann mun leiða fram réttlæti þitt sem ljósið og dóm þinn sem hádegi.</w:t>
      </w:r>
    </w:p>
    <w:p/>
    <w:p>
      <w:r xmlns:w="http://schemas.openxmlformats.org/wordprocessingml/2006/main">
        <w:t xml:space="preserve">Guð mun færa réttlæti og réttlæti til þeirra sem treysta á hann.</w:t>
      </w:r>
    </w:p>
    <w:p/>
    <w:p>
      <w:r xmlns:w="http://schemas.openxmlformats.org/wordprocessingml/2006/main">
        <w:t xml:space="preserve">1. Kraftur þess að treysta á Guð</w:t>
      </w:r>
    </w:p>
    <w:p/>
    <w:p>
      <w:r xmlns:w="http://schemas.openxmlformats.org/wordprocessingml/2006/main">
        <w:t xml:space="preserve">2. Láttu Guð leiða dóm þinn</w:t>
      </w:r>
    </w:p>
    <w:p/>
    <w:p>
      <w:r xmlns:w="http://schemas.openxmlformats.org/wordprocessingml/2006/main">
        <w:t xml:space="preserve">1. Rómverjabréfið 10:10 - Því að með hjartanu trúir maður og réttlætist, og með munninum játar maður og verður hólpinn.</w:t>
      </w:r>
    </w:p>
    <w:p/>
    <w:p>
      <w:r xmlns:w="http://schemas.openxmlformats.org/wordprocessingml/2006/main">
        <w:t xml:space="preserve">2. 1. Pétursbréf 5:7 - Varpið öllum áhyggjum yðar á hann, því að hann ber umhyggju fyrir yður.</w:t>
      </w:r>
    </w:p>
    <w:p/>
    <w:p>
      <w:r xmlns:w="http://schemas.openxmlformats.org/wordprocessingml/2006/main">
        <w:t xml:space="preserve">Sálmarnir 37:7 Hvíl þú í Drottni og bíddu þolinmóður eftir honum. Vertu ekki áhyggjufullur vegna þess sem fer vel á vegum hans, vegna mannsins sem framkvæmir óguðleg ráð.</w:t>
      </w:r>
    </w:p>
    <w:p/>
    <w:p>
      <w:r xmlns:w="http://schemas.openxmlformats.org/wordprocessingml/2006/main">
        <w:t xml:space="preserve">Vertu kyrr og treystu á Drottin, öfundið ekki þá sem eru farsælir í eigin viðleitni.</w:t>
      </w:r>
    </w:p>
    <w:p/>
    <w:p>
      <w:r xmlns:w="http://schemas.openxmlformats.org/wordprocessingml/2006/main">
        <w:t xml:space="preserve">1. Að treysta Drottni í öllum kringumstæðum</w:t>
      </w:r>
    </w:p>
    <w:p/>
    <w:p>
      <w:r xmlns:w="http://schemas.openxmlformats.org/wordprocessingml/2006/main">
        <w:t xml:space="preserve">2. Sigrast á freistingu öfundar</w:t>
      </w:r>
    </w:p>
    <w:p/>
    <w:p>
      <w:r xmlns:w="http://schemas.openxmlformats.org/wordprocessingml/2006/main">
        <w:t xml:space="preserve">1. Filippíbréfið 4:6-7 "Verið ekki áhyggjufullir um neitt, heldur gerið í öllum aðstæðum, með bæn og beiðni, með þakkargjörð, beiðnir yðar fyrir Guði. Og friður Guðs, sem er æðri öllum skilningi, mun varðveita hjörtu yðar. og hugur yðar í Kristi Jesú."</w:t>
      </w:r>
    </w:p>
    <w:p/>
    <w:p>
      <w:r xmlns:w="http://schemas.openxmlformats.org/wordprocessingml/2006/main">
        <w:t xml:space="preserve">2. Jakobsbréfið 3:14-16 "En ef þér eruð með beiska öfund og eigingirni í hjörtum yðar, þá hrósað yður ekki og svikið sannleikann. Þetta er ekki spekin sem kemur ofan að, heldur jarðnesk, óandleg, djöfulleg. Því þar sem öfund og eigingirni er til staðar, þar mun vera óreglu og sérhver svívirðing.“</w:t>
      </w:r>
    </w:p>
    <w:p/>
    <w:p>
      <w:r xmlns:w="http://schemas.openxmlformats.org/wordprocessingml/2006/main">
        <w:t xml:space="preserve">Sálmarnir 37:8 Láttu af reiði og yfirgef reiði, hryggðu þig ekki á nokkurn hátt til að gjöra illt.</w:t>
      </w:r>
    </w:p>
    <w:p/>
    <w:p>
      <w:r xmlns:w="http://schemas.openxmlformats.org/wordprocessingml/2006/main">
        <w:t xml:space="preserve">Þessi texti hvetur okkur til að forðast reiði, reiði og ill verk.</w:t>
      </w:r>
    </w:p>
    <w:p/>
    <w:p>
      <w:r xmlns:w="http://schemas.openxmlformats.org/wordprocessingml/2006/main">
        <w:t xml:space="preserve">1. Dyggð þolinmæðinnar: Að rækta frið og aðhald í lífi okkar</w:t>
      </w:r>
    </w:p>
    <w:p/>
    <w:p>
      <w:r xmlns:w="http://schemas.openxmlformats.org/wordprocessingml/2006/main">
        <w:t xml:space="preserve">2. Ávinningurinn af því að hverfa frá syndinni og leita réttlætis</w:t>
      </w:r>
    </w:p>
    <w:p/>
    <w:p>
      <w:r xmlns:w="http://schemas.openxmlformats.org/wordprocessingml/2006/main">
        <w:t xml:space="preserve">1. Efesusbréfið 4:26-27 - "Reiðist og syndgið ekki. Látið ekki sólina ganga niður yfir reiði yðar. Gefið ekki heldur djöflinum stað."</w:t>
      </w:r>
    </w:p>
    <w:p/>
    <w:p>
      <w:r xmlns:w="http://schemas.openxmlformats.org/wordprocessingml/2006/main">
        <w:t xml:space="preserve">2. Jakobsbréfið 1:19-20 - "Þess vegna, mínir ástkæru bræður, sérhver maður sé fljótur að heyra, seinn til að tala, seinn til reiði, því að reiði mannsins vinnur ekki réttlæti Guðs."</w:t>
      </w:r>
    </w:p>
    <w:p/>
    <w:p>
      <w:r xmlns:w="http://schemas.openxmlformats.org/wordprocessingml/2006/main">
        <w:t xml:space="preserve">Sálmarnir 37:9 Því að illvirkjar munu upprættir verða, en þeir sem bíða Drottins, þeir munu landið erfa.</w:t>
      </w:r>
    </w:p>
    <w:p/>
    <w:p>
      <w:r xmlns:w="http://schemas.openxmlformats.org/wordprocessingml/2006/main">
        <w:t xml:space="preserve">Drottinn mun umbuna þeim sem trúa á hann með því að veita þeim arfleifð jarðarinnar.</w:t>
      </w:r>
    </w:p>
    <w:p/>
    <w:p>
      <w:r xmlns:w="http://schemas.openxmlformats.org/wordprocessingml/2006/main">
        <w:t xml:space="preserve">1: Settu trú þína á Drottin og hann mun blessa þig ómælt.</w:t>
      </w:r>
    </w:p>
    <w:p/>
    <w:p>
      <w:r xmlns:w="http://schemas.openxmlformats.org/wordprocessingml/2006/main">
        <w:t xml:space="preserve">2: Guð mun sjá fyrir þeim sem bíða hans trúfastlega.</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Hebreabréfið 10:36 - "Því að þér hafið þörf fyrir þolinmæði, til þess að þér, eftir að þér hafið gjört vilja Guðs, hljótið fyrirheitið."</w:t>
      </w:r>
    </w:p>
    <w:p/>
    <w:p>
      <w:r xmlns:w="http://schemas.openxmlformats.org/wordprocessingml/2006/main">
        <w:t xml:space="preserve">Sálmarnir 37:10 Því að enn er skammur tími, og hinn óguðlegi mun ekki vera til.</w:t>
      </w:r>
    </w:p>
    <w:p/>
    <w:p>
      <w:r xmlns:w="http://schemas.openxmlformats.org/wordprocessingml/2006/main">
        <w:t xml:space="preserve">Hinir óguðlegu munu ekki vera að eilífu; Guð mun að lokum fjarlægja þá.</w:t>
      </w:r>
    </w:p>
    <w:p/>
    <w:p>
      <w:r xmlns:w="http://schemas.openxmlformats.org/wordprocessingml/2006/main">
        <w:t xml:space="preserve">1. The Fickleness of Wicked - Hvernig réttlæti Guðs tryggir að hinir óguðlegu verði ekki að eilífu.</w:t>
      </w:r>
    </w:p>
    <w:p/>
    <w:p>
      <w:r xmlns:w="http://schemas.openxmlformats.org/wordprocessingml/2006/main">
        <w:t xml:space="preserve">2. Loforð réttlætisins - trúfesti Guðs við að tryggja að hinir óguðlegu verði ekki áfram við völd.</w:t>
      </w:r>
    </w:p>
    <w:p/>
    <w:p>
      <w:r xmlns:w="http://schemas.openxmlformats.org/wordprocessingml/2006/main">
        <w:t xml:space="preserve">1. Sálmur 37:10 - Því enn skamma stund, og hinn óguðlegi mun ekki vera til.</w:t>
      </w:r>
    </w:p>
    <w:p/>
    <w:p>
      <w:r xmlns:w="http://schemas.openxmlformats.org/wordprocessingml/2006/main">
        <w:t xml:space="preserve">2. Jesaja 41:10-12 - Óttast þú ekki; því að ég er með þér. Vertu ekki hræddur; því að ég er þinn Guð. Ég mun styrkja þig. já, ég mun hjálpa þér; já, ég mun styðja þig með hægri hendi réttlætis míns. Sjá, allir þeir, sem rembst hafa gegn þér, munu verða til skammar og til skammar. og þeir sem deila við þig munu farast. Þú skalt leita þeirra og ekki finna þá, jafnvel þá, sem deildu við þig.</w:t>
      </w:r>
    </w:p>
    <w:p/>
    <w:p>
      <w:r xmlns:w="http://schemas.openxmlformats.org/wordprocessingml/2006/main">
        <w:t xml:space="preserve">Sálmarnir 37:11 En hinir hógværu munu jörðina erfa. og munu gleðjast yfir miklum friði.</w:t>
      </w:r>
    </w:p>
    <w:p/>
    <w:p>
      <w:r xmlns:w="http://schemas.openxmlformats.org/wordprocessingml/2006/main">
        <w:t xml:space="preserve">Hógværum verður umbunað með jörðinni og gnægð hennar af friði.</w:t>
      </w:r>
    </w:p>
    <w:p/>
    <w:p>
      <w:r xmlns:w="http://schemas.openxmlformats.org/wordprocessingml/2006/main">
        <w:t xml:space="preserve">1. Ávinningurinn af því að vera hógvær - Guð umbunar þeim sem eru auðmjúkir með gnægð friðar.</w:t>
      </w:r>
    </w:p>
    <w:p/>
    <w:p>
      <w:r xmlns:w="http://schemas.openxmlformats.org/wordprocessingml/2006/main">
        <w:t xml:space="preserve">2. Erfðafriður - Með því að vera hógvær getum við verið viss um að erfa frið jarðar.</w:t>
      </w:r>
    </w:p>
    <w:p/>
    <w:p>
      <w:r xmlns:w="http://schemas.openxmlformats.org/wordprocessingml/2006/main">
        <w:t xml:space="preserve">1. Matteus 5:5 - "Sælir eru hógværir, því að þeir munu jörðina erfa."</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Sálmarnir 37:12 Hinn óguðlegi leggur á ráðin gegn hinum réttláta og gnístir á hann með tönnum.</w:t>
      </w:r>
    </w:p>
    <w:p/>
    <w:p>
      <w:r xmlns:w="http://schemas.openxmlformats.org/wordprocessingml/2006/main">
        <w:t xml:space="preserve">Hinir óguðlegu leggja á ráðin gegn réttlátum og sýna þeim hatur.</w:t>
      </w:r>
    </w:p>
    <w:p/>
    <w:p>
      <w:r xmlns:w="http://schemas.openxmlformats.org/wordprocessingml/2006/main">
        <w:t xml:space="preserve">1. Hætturnar af hatri: Hvernig á að bregðast við andstöðu</w:t>
      </w:r>
    </w:p>
    <w:p/>
    <w:p>
      <w:r xmlns:w="http://schemas.openxmlformats.org/wordprocessingml/2006/main">
        <w:t xml:space="preserve">2. Standa staðfast við mótlæti</w:t>
      </w:r>
    </w:p>
    <w:p/>
    <w:p>
      <w:r xmlns:w="http://schemas.openxmlformats.org/wordprocessingml/2006/main">
        <w:t xml:space="preserve">1. Orðskviðirnir 16:7 - Þegar vegir manns þóknast Drottni, lætur hann jafnvel óvini sína vera í friði við sig.</w:t>
      </w:r>
    </w:p>
    <w:p/>
    <w:p>
      <w:r xmlns:w="http://schemas.openxmlformats.org/wordprocessingml/2006/main">
        <w:t xml:space="preserve">2. Rómverjabréfið 12:17-21 - Gjaldið engum illt með illu, en hugsið um að gera það sem virðingarvert er í augum allra. Ef mögulegt er, að svo miklu leyti sem það veltur á þér, lifðu friðsamlega með öllum.</w:t>
      </w:r>
    </w:p>
    <w:p/>
    <w:p>
      <w:r xmlns:w="http://schemas.openxmlformats.org/wordprocessingml/2006/main">
        <w:t xml:space="preserve">Sálmarnir 37:13 Drottinn mun hlæja að honum, því að hann sér, að dagur hans kemur.</w:t>
      </w:r>
    </w:p>
    <w:p/>
    <w:p>
      <w:r xmlns:w="http://schemas.openxmlformats.org/wordprocessingml/2006/main">
        <w:t xml:space="preserve">Drottinn mun rétta þeim sem standa gegn honum og hlæja að þeim þegar hann sér dómsdegi þeirra koma.</w:t>
      </w:r>
    </w:p>
    <w:p/>
    <w:p>
      <w:r xmlns:w="http://schemas.openxmlformats.org/wordprocessingml/2006/main">
        <w:t xml:space="preserve">1. Að hlæja að óvinum Guðs: Afleiðingar þess að standa gegn Drottni</w:t>
      </w:r>
    </w:p>
    <w:p/>
    <w:p>
      <w:r xmlns:w="http://schemas.openxmlformats.org/wordprocessingml/2006/main">
        <w:t xml:space="preserve">2. Dómsdagur: Kraftur Drottins til að koma réttlæti</w:t>
      </w:r>
    </w:p>
    <w:p/>
    <w:p>
      <w:r xmlns:w="http://schemas.openxmlformats.org/wordprocessingml/2006/main">
        <w:t xml:space="preserve">1. Orðskviðirnir 3:34 - "Hann hæðist að hrokafullum spottara en sýnir auðmjúkum og kúguðum náð."</w:t>
      </w:r>
    </w:p>
    <w:p/>
    <w:p>
      <w:r xmlns:w="http://schemas.openxmlformats.org/wordprocessingml/2006/main">
        <w:t xml:space="preserve">2. Matteusarguðspjall 25:41-46 – „Þá mun hann segja við þá sem eru til vinstri við hann: Farið frá mér, þér bölvaðir, í hinn eilífa eld, sem búinn er djöflinum og englum hans.</w:t>
      </w:r>
    </w:p>
    <w:p/>
    <w:p>
      <w:r xmlns:w="http://schemas.openxmlformats.org/wordprocessingml/2006/main">
        <w:t xml:space="preserve">Sálmarnir 37:14 Hinir óguðlegu draga fram sverðið og spenna boga sinn, til þess að steypa fátækum og þurfandi niður og drepa þá, sem hreinskilna eru.</w:t>
      </w:r>
    </w:p>
    <w:p/>
    <w:p>
      <w:r xmlns:w="http://schemas.openxmlformats.org/wordprocessingml/2006/main">
        <w:t xml:space="preserve">Hinir óguðlegu beita ofbeldi til að kúga hina fátæku og saklausu.</w:t>
      </w:r>
    </w:p>
    <w:p/>
    <w:p>
      <w:r xmlns:w="http://schemas.openxmlformats.org/wordprocessingml/2006/main">
        <w:t xml:space="preserve">1: Við verðum að biðja til Guðs um vernd gegn hinum óguðlegu og um styrk til að standast kúgun.</w:t>
      </w:r>
    </w:p>
    <w:p/>
    <w:p>
      <w:r xmlns:w="http://schemas.openxmlformats.org/wordprocessingml/2006/main">
        <w:t xml:space="preserve">2: Við verðum að standa saman til að verja hina viðkvæmu og vernda saklausa fyrir ofbeldi og óréttlæti.</w:t>
      </w:r>
    </w:p>
    <w:p/>
    <w:p>
      <w:r xmlns:w="http://schemas.openxmlformats.org/wordprocessingml/2006/main">
        <w:t xml:space="preserve">1:5. Mósebók 10:18-19 - Hann fullnægir dómi yfir munaðarlausum og ekkjum og elskar útlendinginn með því að gefa honum fæði og klæði. Elskið því útlendinginn, því að þér voruð útlendingar í Egyptalandi.</w:t>
      </w:r>
    </w:p>
    <w:p/>
    <w:p>
      <w:r xmlns:w="http://schemas.openxmlformats.org/wordprocessingml/2006/main">
        <w:t xml:space="preserve">2: Orðskviðirnir 31:8-9 - Ljúktu upp munni þínum fyrir mállausum í málstað allra þeirra, sem tortímingu eru settir. Ljúktu upp munni þínum, dæmdu réttlátlega og færðu mál fátækra og þurfandi.</w:t>
      </w:r>
    </w:p>
    <w:p/>
    <w:p>
      <w:r xmlns:w="http://schemas.openxmlformats.org/wordprocessingml/2006/main">
        <w:t xml:space="preserve">Sálmarnir 37:15 Sverð þeirra mun ganga inn í hjarta þeirra, og bogar þeirra munu brotna.</w:t>
      </w:r>
    </w:p>
    <w:p/>
    <w:p>
      <w:r xmlns:w="http://schemas.openxmlformats.org/wordprocessingml/2006/main">
        <w:t xml:space="preserve">Óvinir sem eru á móti fólki Guðs munu komast að því að vopnum þeirra verður snúið gegn þeim sjálfum og þeim verður eytt.</w:t>
      </w:r>
    </w:p>
    <w:p/>
    <w:p>
      <w:r xmlns:w="http://schemas.openxmlformats.org/wordprocessingml/2006/main">
        <w:t xml:space="preserve">1. Guð mun sigra þá sem eru á móti þjóð sinni.</w:t>
      </w:r>
    </w:p>
    <w:p/>
    <w:p>
      <w:r xmlns:w="http://schemas.openxmlformats.org/wordprocessingml/2006/main">
        <w:t xml:space="preserve">2. Hryggist ekki gegn þeim sem illt gjöra, því að Guð mun dæma þá.</w:t>
      </w:r>
    </w:p>
    <w:p/>
    <w:p>
      <w:r xmlns:w="http://schemas.openxmlformats.org/wordprocessingml/2006/main">
        <w:t xml:space="preserve">1. Rómverjabréfið 12:19-21 - "Þér elskaðir, hefnið aldrei sjálfs yðar, heldur látið það eftir reiði Guðs, því að ritað er: Mín er hefndin, ég mun gjalda, segir Drottinn. Þvert á móti, ef óvinur yðar er svangur, gef honum að borða, ef hann er þyrstur, þá gefðu honum að drekka, því að með því muntu hrúga brennandi kolum á höfuð hans. Láttu ekki illt sigra, heldur sigraðu illt með góðu.</w:t>
      </w:r>
    </w:p>
    <w:p/>
    <w:p>
      <w:r xmlns:w="http://schemas.openxmlformats.org/wordprocessingml/2006/main">
        <w:t xml:space="preserve">2. Jesaja 54:17 - Ekkert vopn, sem smíðað er gegn þér, skal bera árangur, og þú skalt hrekja hverja tungu, sem rís gegn þér í dómi. Þetta er arfleifð þjóna Drottins og réttlæting þeirra frá mér, segir Drottinn.</w:t>
      </w:r>
    </w:p>
    <w:p/>
    <w:p>
      <w:r xmlns:w="http://schemas.openxmlformats.org/wordprocessingml/2006/main">
        <w:t xml:space="preserve">Sálmarnir 37:16 Lítið sem réttlátur maður á er betra en auður margra óguðlegra.</w:t>
      </w:r>
    </w:p>
    <w:p/>
    <w:p>
      <w:r xmlns:w="http://schemas.openxmlformats.org/wordprocessingml/2006/main">
        <w:t xml:space="preserve">Einfaldar eignir réttláts manns eru verðmætari en auður margra óguðlegra.</w:t>
      </w:r>
    </w:p>
    <w:p/>
    <w:p>
      <w:r xmlns:w="http://schemas.openxmlformats.org/wordprocessingml/2006/main">
        <w:t xml:space="preserve">1. Gildi réttlætisins</w:t>
      </w:r>
    </w:p>
    <w:p/>
    <w:p>
      <w:r xmlns:w="http://schemas.openxmlformats.org/wordprocessingml/2006/main">
        <w:t xml:space="preserve">2. Persónulegur auður vs. Guðs auður</w:t>
      </w:r>
    </w:p>
    <w:p/>
    <w:p>
      <w:r xmlns:w="http://schemas.openxmlformats.org/wordprocessingml/2006/main">
        <w:t xml:space="preserve">1. Matteusarguðspjall 6:19-21 - Safnið yður ekki fjársjóðum á jörðu, þar sem mölur og ryð spillir, og þar sem þjófar brjótast í gegn og stela, heldur safna yður fjársjóðum á himni, þar sem hvorki mölur né ryð spillir, og þar sem þjófar brjótast ekki í gegn né stela, því að þar sem fjársjóður þinn er, þar mun og hjarta þitt vera.</w:t>
      </w:r>
    </w:p>
    <w:p/>
    <w:p>
      <w:r xmlns:w="http://schemas.openxmlformats.org/wordprocessingml/2006/main">
        <w:t xml:space="preserve">2. Orðskviðirnir 11:4 - Auðurinn gagnast ekki á degi reiðarinnar, en réttlætið frelsar frá dauðanum.</w:t>
      </w:r>
    </w:p>
    <w:p/>
    <w:p>
      <w:r xmlns:w="http://schemas.openxmlformats.org/wordprocessingml/2006/main">
        <w:t xml:space="preserve">Sálmarnir 37:17 Því að armleggir óguðlegra munu brotna, en Drottinn styður réttláta.</w:t>
      </w:r>
    </w:p>
    <w:p/>
    <w:p>
      <w:r xmlns:w="http://schemas.openxmlformats.org/wordprocessingml/2006/main">
        <w:t xml:space="preserve">Drottinn mun vernda hina réttlátu, en brjóta vopn hinna óguðlegu.</w:t>
      </w:r>
    </w:p>
    <w:p/>
    <w:p>
      <w:r xmlns:w="http://schemas.openxmlformats.org/wordprocessingml/2006/main">
        <w:t xml:space="preserve">1: Hafið engar áhyggjur af hinum óguðlegu, því að Drottinn mun vernda hina réttlátu.</w:t>
      </w:r>
    </w:p>
    <w:p/>
    <w:p>
      <w:r xmlns:w="http://schemas.openxmlformats.org/wordprocessingml/2006/main">
        <w:t xml:space="preserve">2: Drottinn mun veita hinum óguðlegu réttlæti og veita hinum réttlátu öryggi.</w:t>
      </w:r>
    </w:p>
    <w:p/>
    <w:p>
      <w:r xmlns:w="http://schemas.openxmlformats.org/wordprocessingml/2006/main">
        <w:t xml:space="preserve">1: Jesaja 54:17 - "Ekkert vopn, sem smíðað er gegn þér, mun dafna, og hverja tungu, sem rís gegn þér í dómi, skalt þú fordæma. Þetta er arfleifð þjóna Drottins, og réttlæti þeirra er frá mér, segir Drottinn."</w:t>
      </w:r>
    </w:p>
    <w:p/>
    <w:p>
      <w:r xmlns:w="http://schemas.openxmlformats.org/wordprocessingml/2006/main">
        <w:t xml:space="preserve">2: Matteus 5:5 - "Sælir eru hógværir, því að þeir munu jörðina erfa."</w:t>
      </w:r>
    </w:p>
    <w:p/>
    <w:p>
      <w:r xmlns:w="http://schemas.openxmlformats.org/wordprocessingml/2006/main">
        <w:t xml:space="preserve">Sálmarnir 37:18 Drottinn þekkir daga hinna hreinskilnu, og arfleifð þeirra mun vera að eilífu.</w:t>
      </w:r>
    </w:p>
    <w:p/>
    <w:p>
      <w:r xmlns:w="http://schemas.openxmlformats.org/wordprocessingml/2006/main">
        <w:t xml:space="preserve">Drottinn er meðvitaður um hina réttlátu og mun veita þeim arfleifð sem varir að eilífu.</w:t>
      </w:r>
    </w:p>
    <w:p/>
    <w:p>
      <w:r xmlns:w="http://schemas.openxmlformats.org/wordprocessingml/2006/main">
        <w:t xml:space="preserve">1. Loforð Guðs um eilíft líf fyrir hina réttlátu</w:t>
      </w:r>
    </w:p>
    <w:p/>
    <w:p>
      <w:r xmlns:w="http://schemas.openxmlformats.org/wordprocessingml/2006/main">
        <w:t xml:space="preserve">2. Þekking Guðs og vernd hinna hreinskilnu</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Sálmur 91:14 - "Af því að hann elskaði mig, þess vegna mun ég frelsa hann. Ég vil reisa hann til hæða, af því að hann hefur þekkt nafn mitt."</w:t>
      </w:r>
    </w:p>
    <w:p/>
    <w:p>
      <w:r xmlns:w="http://schemas.openxmlformats.org/wordprocessingml/2006/main">
        <w:t xml:space="preserve">Sálmarnir 37:19 Þeir skulu ekki til skammar verða á vondum tíma, og á hallærisdögum munu þeir saddir verða.</w:t>
      </w:r>
    </w:p>
    <w:p/>
    <w:p>
      <w:r xmlns:w="http://schemas.openxmlformats.org/wordprocessingml/2006/main">
        <w:t xml:space="preserve">Guð mun sjá fyrir börnum sínum á erfiðum tímum.</w:t>
      </w:r>
    </w:p>
    <w:p/>
    <w:p>
      <w:r xmlns:w="http://schemas.openxmlformats.org/wordprocessingml/2006/main">
        <w:t xml:space="preserve">1: Engin skömm á vonda tímanum: Guð mun veita</w:t>
      </w:r>
    </w:p>
    <w:p/>
    <w:p>
      <w:r xmlns:w="http://schemas.openxmlformats.org/wordprocessingml/2006/main">
        <w:t xml:space="preserve">2: Ánægður á dögum hungursneyðar: fyrirsjá Guðs</w:t>
      </w:r>
    </w:p>
    <w:p/>
    <w:p>
      <w:r xmlns:w="http://schemas.openxmlformats.org/wordprocessingml/2006/main">
        <w:t xml:space="preserve">1: Matteus 6:25-34 - Vertu ekki áhyggjufullur um líf þitt, hvað þú munt eta eða hvað þú munt drekka, né um líkama þinn, hvað þú munt klæðast.</w:t>
      </w:r>
    </w:p>
    <w:p/>
    <w:p>
      <w:r xmlns:w="http://schemas.openxmlformats.org/wordprocessingml/2006/main">
        <w:t xml:space="preserve">2: Filippíbréfið 4:19 - Og Guð minn mun fullnægja öllum þörfum yðar eftir auðæfum sínum í dýrð í Kristi Jesú.</w:t>
      </w:r>
    </w:p>
    <w:p/>
    <w:p>
      <w:r xmlns:w="http://schemas.openxmlformats.org/wordprocessingml/2006/main">
        <w:t xml:space="preserve">Sálmarnir 37:20 En hinir óguðlegu munu farast, og óvinir Drottins verða sem feiti lambanna. í reyk skulu þeir eyða.</w:t>
      </w:r>
    </w:p>
    <w:p/>
    <w:p>
      <w:r xmlns:w="http://schemas.openxmlformats.org/wordprocessingml/2006/main">
        <w:t xml:space="preserve">Hinir óguðlegu munu tortímast og óvinir Drottins verða eins og slátrað lömb. Þeir munu eyðast og hverfa eins og reykur.</w:t>
      </w:r>
    </w:p>
    <w:p/>
    <w:p>
      <w:r xmlns:w="http://schemas.openxmlformats.org/wordprocessingml/2006/main">
        <w:t xml:space="preserve">1. Réttlæti Guðs mun sigra - Sálmarnir 37:20</w:t>
      </w:r>
    </w:p>
    <w:p/>
    <w:p>
      <w:r xmlns:w="http://schemas.openxmlformats.org/wordprocessingml/2006/main">
        <w:t xml:space="preserve">2. Auðmýkt andspænis mótlæti - Sálmur 37:20</w:t>
      </w:r>
    </w:p>
    <w:p/>
    <w:p>
      <w:r xmlns:w="http://schemas.openxmlformats.org/wordprocessingml/2006/main">
        <w:t xml:space="preserve">1. Jesaja 66:24 - Og þeir munu fara út og líta á hræ þeirra manna, sem hafa brotið gegn mér, því að ormur þeirra mun ekki deyja og eldur þeirra skal ekki slokkna. og þeir munu verða öllum holdi andstyggð.</w:t>
      </w:r>
    </w:p>
    <w:p/>
    <w:p>
      <w:r xmlns:w="http://schemas.openxmlformats.org/wordprocessingml/2006/main">
        <w:t xml:space="preserve">2. Malakí 4:1 - Því sjá, sá dagur kemur, sem brennur sem ofn. Og allir dramblátir, já, og allir þeir, sem illt gjöra, munu verða hálmur, og dagurinn, sem kemur, mun brenna þá upp, segir Drottinn allsherjar, svo að hann mun hvorki skilja eftir rót né greinar.</w:t>
      </w:r>
    </w:p>
    <w:p/>
    <w:p>
      <w:r xmlns:w="http://schemas.openxmlformats.org/wordprocessingml/2006/main">
        <w:t xml:space="preserve">Sálmarnir 37:21 Hinn óguðlegi tekur að láni og greiðir ekki aftur, en hinn réttláti miskunnar og gefur.</w:t>
      </w:r>
    </w:p>
    <w:p/>
    <w:p>
      <w:r xmlns:w="http://schemas.openxmlformats.org/wordprocessingml/2006/main">
        <w:t xml:space="preserve">Hinir réttlátu sýna miskunn og gefa á meðan hinir óguðlegu taka lán og borga ekki til baka.</w:t>
      </w:r>
    </w:p>
    <w:p/>
    <w:p>
      <w:r xmlns:w="http://schemas.openxmlformats.org/wordprocessingml/2006/main">
        <w:t xml:space="preserve">1. Örlæti: Blessunin að gefa</w:t>
      </w:r>
    </w:p>
    <w:p/>
    <w:p>
      <w:r xmlns:w="http://schemas.openxmlformats.org/wordprocessingml/2006/main">
        <w:t xml:space="preserve">2. Hættan af græðgi: Að læra að forðast að taka á sig óþarfa skuldir</w:t>
      </w:r>
    </w:p>
    <w:p/>
    <w:p>
      <w:r xmlns:w="http://schemas.openxmlformats.org/wordprocessingml/2006/main">
        <w:t xml:space="preserve">1. Orðskviðirnir 22:7 - Ríkurinn drottnar yfir fátækum og lántakandinn er þjónn lánveitandans.</w:t>
      </w:r>
    </w:p>
    <w:p/>
    <w:p>
      <w:r xmlns:w="http://schemas.openxmlformats.org/wordprocessingml/2006/main">
        <w:t xml:space="preserve">2. Lúkasarguðspjall 6:35 - En elskið óvini yðar, og gjörið gott og lánið, og vonið ekkert framar. og laun yðar skulu vera mikil, og þér munuð vera börn hins hæsta, því að hann er góður við óþakkláta og illu.</w:t>
      </w:r>
    </w:p>
    <w:p/>
    <w:p>
      <w:r xmlns:w="http://schemas.openxmlformats.org/wordprocessingml/2006/main">
        <w:t xml:space="preserve">Sálmarnir 37:22 Því að þeir sem blessaðir verða af honum munu jörðina erfa. og þeir sem bölvaðir eru af honum skulu upprættir verða.</w:t>
      </w:r>
    </w:p>
    <w:p/>
    <w:p>
      <w:r xmlns:w="http://schemas.openxmlformats.org/wordprocessingml/2006/main">
        <w:t xml:space="preserve">Hinir blessuðu Guðs munu erfa jörðina, en þeir sem bölvaðir eru af honum munu upprættir verða.</w:t>
      </w:r>
    </w:p>
    <w:p/>
    <w:p>
      <w:r xmlns:w="http://schemas.openxmlformats.org/wordprocessingml/2006/main">
        <w:t xml:space="preserve">1: Guð umbunar þeim sem hlýða honum og refsar þeim sem óhlýðnast honum.</w:t>
      </w:r>
    </w:p>
    <w:p/>
    <w:p>
      <w:r xmlns:w="http://schemas.openxmlformats.org/wordprocessingml/2006/main">
        <w:t xml:space="preserve">2: Miskunn Guðs gefur okkur von, en við verðum að gæta orðs hans.</w:t>
      </w:r>
    </w:p>
    <w:p/>
    <w:p>
      <w:r xmlns:w="http://schemas.openxmlformats.org/wordprocessingml/2006/main">
        <w:t xml:space="preserve">1: Matteus 5:5 - Sælir eru hógværir, því að þeir munu jörðina erfa.</w:t>
      </w:r>
    </w:p>
    <w:p/>
    <w:p>
      <w:r xmlns:w="http://schemas.openxmlformats.org/wordprocessingml/2006/main">
        <w:t xml:space="preserve">2: Rómverjabréfið 6:23 - Því að laun syndarinnar er dauði; en gjöf Guðs er eilíft líf fyrir Jesú Krist, Drottin vorn.</w:t>
      </w:r>
    </w:p>
    <w:p/>
    <w:p>
      <w:r xmlns:w="http://schemas.openxmlformats.org/wordprocessingml/2006/main">
        <w:t xml:space="preserve">Sálmarnir 37:23 Skref góðs manns eru skipuð af Drottni, og hann hefur yndi af vegi hans.</w:t>
      </w:r>
    </w:p>
    <w:p/>
    <w:p>
      <w:r xmlns:w="http://schemas.openxmlformats.org/wordprocessingml/2006/main">
        <w:t xml:space="preserve">Drottinn skipar spor góðs manns og hefur yndi af vegi hans.</w:t>
      </w:r>
    </w:p>
    <w:p/>
    <w:p>
      <w:r xmlns:w="http://schemas.openxmlformats.org/wordprocessingml/2006/main">
        <w:t xml:space="preserve">1. Leiðsögn Guðs - Að treysta Guði til að stýra skrefum okkar</w:t>
      </w:r>
    </w:p>
    <w:p/>
    <w:p>
      <w:r xmlns:w="http://schemas.openxmlformats.org/wordprocessingml/2006/main">
        <w:t xml:space="preserve">2. Ganga í ljósinu - Hvernig á að fylgja vegi Guðs</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Sálmarnir 37:24 Þó að hann falli, skal hann ekki steypa niður, því að Drottinn styður hann með hendi hans.</w:t>
      </w:r>
    </w:p>
    <w:p/>
    <w:p>
      <w:r xmlns:w="http://schemas.openxmlformats.org/wordprocessingml/2006/main">
        <w:t xml:space="preserve">Drottinn er alltaf til staðar til að styðja okkur, jafnvel þegar við föllum.</w:t>
      </w:r>
    </w:p>
    <w:p/>
    <w:p>
      <w:r xmlns:w="http://schemas.openxmlformats.org/wordprocessingml/2006/main">
        <w:t xml:space="preserve">1: Guð er alltaf til staðar fyrir okkur þegar við þurfum</w:t>
      </w:r>
    </w:p>
    <w:p/>
    <w:p>
      <w:r xmlns:w="http://schemas.openxmlformats.org/wordprocessingml/2006/main">
        <w:t xml:space="preserve">2: Að treysta á Drottin jafnvel á erfiðustu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4:13 - "Allt megna ég fyrir þann sem styrkir mig."</w:t>
      </w:r>
    </w:p>
    <w:p/>
    <w:p>
      <w:r xmlns:w="http://schemas.openxmlformats.org/wordprocessingml/2006/main">
        <w:t xml:space="preserve">Sálmarnir 37:25 Ég hef verið ungur og nú er ég gamall. Samt hef ég ekki séð hinn réttláta yfirgefinn, né niðja hans biðja um brauð.</w:t>
      </w:r>
    </w:p>
    <w:p/>
    <w:p>
      <w:r xmlns:w="http://schemas.openxmlformats.org/wordprocessingml/2006/main">
        <w:t xml:space="preserve">Hinir réttlátu verða ekki yfirgefnir, jafnvel í ellinni.</w:t>
      </w:r>
    </w:p>
    <w:p/>
    <w:p>
      <w:r xmlns:w="http://schemas.openxmlformats.org/wordprocessingml/2006/main">
        <w:t xml:space="preserve">1: Guð mun alltaf sjá fyrir hinum réttlátu.</w:t>
      </w:r>
    </w:p>
    <w:p/>
    <w:p>
      <w:r xmlns:w="http://schemas.openxmlformats.org/wordprocessingml/2006/main">
        <w:t xml:space="preserve">2: Trúfesti Guðs er ekki háð aldri.</w:t>
      </w:r>
    </w:p>
    <w:p/>
    <w:p>
      <w:r xmlns:w="http://schemas.openxmlformats.org/wordprocessingml/2006/main">
        <w:t xml:space="preserve">1: Sálmur 37:25</w:t>
      </w:r>
    </w:p>
    <w:p/>
    <w:p>
      <w:r xmlns:w="http://schemas.openxmlformats.org/wordprocessingml/2006/main">
        <w:t xml:space="preserve">2: Hebreabréfið 13:5-6 Haltu lífi þínu lausu við peningaást og vertu sáttur við það sem þú hefur, því að hann hefur sagt: Ég mun aldrei yfirgefa þig né yfirgefa þig.</w:t>
      </w:r>
    </w:p>
    <w:p/>
    <w:p>
      <w:r xmlns:w="http://schemas.openxmlformats.org/wordprocessingml/2006/main">
        <w:t xml:space="preserve">Sálmarnir 37:26 Hann er ætíð miskunnsamur og lánar. og niðjar hans eru blessaðir.</w:t>
      </w:r>
    </w:p>
    <w:p/>
    <w:p>
      <w:r xmlns:w="http://schemas.openxmlformats.org/wordprocessingml/2006/main">
        <w:t xml:space="preserve">Guð er alltaf miskunnsamur og sér fyrir þeim sem treysta á hann og trúir fylgjendur hans eru blessaðir.</w:t>
      </w:r>
    </w:p>
    <w:p/>
    <w:p>
      <w:r xmlns:w="http://schemas.openxmlformats.org/wordprocessingml/2006/main">
        <w:t xml:space="preserve">1. "Máttur miskunnar Guðs"</w:t>
      </w:r>
    </w:p>
    <w:p/>
    <w:p>
      <w:r xmlns:w="http://schemas.openxmlformats.org/wordprocessingml/2006/main">
        <w:t xml:space="preserve">2. "Blessun trúfesti til Drottins"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Jakobsbréfið 1:17 - "Sérhver góð og fullkomin gjöf er að ofan, niðurkomin frá föður himneskra ljósa, sem breytist ekki eins og skuggar sem breytast."</w:t>
      </w:r>
    </w:p>
    <w:p/>
    <w:p>
      <w:r xmlns:w="http://schemas.openxmlformats.org/wordprocessingml/2006/main">
        <w:t xml:space="preserve">Sálmarnir 37:27 Farið frá illu og gjör gott. og dveljið að eilífu.</w:t>
      </w:r>
    </w:p>
    <w:p/>
    <w:p>
      <w:r xmlns:w="http://schemas.openxmlformats.org/wordprocessingml/2006/main">
        <w:t xml:space="preserve">Farðu frá hinu illa og gerðu gott til að lifa blessunarríku lífi.</w:t>
      </w:r>
    </w:p>
    <w:p/>
    <w:p>
      <w:r xmlns:w="http://schemas.openxmlformats.org/wordprocessingml/2006/main">
        <w:t xml:space="preserve">1: Leiðin til lífs: Hvernig á að lifa blessuðu lífi</w:t>
      </w:r>
    </w:p>
    <w:p/>
    <w:p>
      <w:r xmlns:w="http://schemas.openxmlformats.org/wordprocessingml/2006/main">
        <w:t xml:space="preserve">2: Leiðin til Guðs: Að yfirgefa hið illa og gera gott</w:t>
      </w:r>
    </w:p>
    <w:p/>
    <w:p>
      <w:r xmlns:w="http://schemas.openxmlformats.org/wordprocessingml/2006/main">
        <w:t xml:space="preserve">1: Jakobsbréfið 4:17- Þannig að hver sem veit hvað rétt er að gera og gerir það ekki, fyrir honum er það synd.</w:t>
      </w:r>
    </w:p>
    <w:p/>
    <w:p>
      <w:r xmlns:w="http://schemas.openxmlformats.org/wordprocessingml/2006/main">
        <w:t xml:space="preserve">2: Efesusbréfið 5:15-16- Líttu þá vel á hvernig þú gengur, ekki sem óvitur heldur sem vitur, og nýtir tímann sem best, því að dagarnir eru vondir.</w:t>
      </w:r>
    </w:p>
    <w:p/>
    <w:p>
      <w:r xmlns:w="http://schemas.openxmlformats.org/wordprocessingml/2006/main">
        <w:t xml:space="preserve">Sálmarnir 37:28 Því að Drottinn elskar réttinn og yfirgefur ekki sína heilögu. þeir eru varðveittir að eilífu, en sæði óguðlegra skal afmáð verða.</w:t>
      </w:r>
    </w:p>
    <w:p/>
    <w:p>
      <w:r xmlns:w="http://schemas.openxmlformats.org/wordprocessingml/2006/main">
        <w:t xml:space="preserve">Drottinn elskar réttlæti og mun aldrei yfirgefa trúa fylgjendur sína; þeir eru varðveittir að eilífu, en hinum óguðlegu munu tortímast.</w:t>
      </w:r>
    </w:p>
    <w:p/>
    <w:p>
      <w:r xmlns:w="http://schemas.openxmlformats.org/wordprocessingml/2006/main">
        <w:t xml:space="preserve">1. Réttlæti Guðs: Blessun réttlætisins og eyðilegging illskunnar</w:t>
      </w:r>
    </w:p>
    <w:p/>
    <w:p>
      <w:r xmlns:w="http://schemas.openxmlformats.org/wordprocessingml/2006/main">
        <w:t xml:space="preserve">2. Varðveisla hinna trúuðu: Að finna huggun í kærleika Guðs</w:t>
      </w:r>
    </w:p>
    <w:p/>
    <w:p>
      <w:r xmlns:w="http://schemas.openxmlformats.org/wordprocessingml/2006/main">
        <w:t xml:space="preserve">1. Jesaja 26:3 - Þú munt varðveita hann í fullkomnum friði, sem hefur hug sinn til þín, því að hann treystir á þig.</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Sálmarnir 37:29 Hinir réttlátu munu landið erfa og búa í því að eilífu.</w:t>
      </w:r>
    </w:p>
    <w:p/>
    <w:p>
      <w:r xmlns:w="http://schemas.openxmlformats.org/wordprocessingml/2006/main">
        <w:t xml:space="preserve">Hinir réttlátu munu eiga varanlegt heimili í landinu.</w:t>
      </w:r>
    </w:p>
    <w:p/>
    <w:p>
      <w:r xmlns:w="http://schemas.openxmlformats.org/wordprocessingml/2006/main">
        <w:t xml:space="preserve">1: Við verðum að vera réttlát til að erfa landið sem lofað var.</w:t>
      </w:r>
    </w:p>
    <w:p/>
    <w:p>
      <w:r xmlns:w="http://schemas.openxmlformats.org/wordprocessingml/2006/main">
        <w:t xml:space="preserve">2: Landið er verðlaun fyrir réttláta, eins og Guð mun ávallt sjá fyrir þeim.</w:t>
      </w:r>
    </w:p>
    <w:p/>
    <w:p>
      <w:r xmlns:w="http://schemas.openxmlformats.org/wordprocessingml/2006/main">
        <w:t xml:space="preserve">1: Jósúabók 1:3-5 - Guð lofar Ísraelsmönnum landinu svo lengi sem þeir eru hlýðnir.</w:t>
      </w:r>
    </w:p>
    <w:p/>
    <w:p>
      <w:r xmlns:w="http://schemas.openxmlformats.org/wordprocessingml/2006/main">
        <w:t xml:space="preserve">2: Matteusarguðspjall 6:33 - Leitið fyrst ríkis Guðs og allt mun yður bætast.</w:t>
      </w:r>
    </w:p>
    <w:p/>
    <w:p>
      <w:r xmlns:w="http://schemas.openxmlformats.org/wordprocessingml/2006/main">
        <w:t xml:space="preserve">Sálmarnir 37:30 Munnur hins réttláta talar speki og tunga hans talar um dóm.</w:t>
      </w:r>
    </w:p>
    <w:p/>
    <w:p>
      <w:r xmlns:w="http://schemas.openxmlformats.org/wordprocessingml/2006/main">
        <w:t xml:space="preserve">Hinir réttlátu tala af visku og réttlæti.</w:t>
      </w:r>
    </w:p>
    <w:p/>
    <w:p>
      <w:r xmlns:w="http://schemas.openxmlformats.org/wordprocessingml/2006/main">
        <w:t xml:space="preserve">1. Kraftur réttlátrar raddar</w:t>
      </w:r>
    </w:p>
    <w:p/>
    <w:p>
      <w:r xmlns:w="http://schemas.openxmlformats.org/wordprocessingml/2006/main">
        <w:t xml:space="preserve">2. Hvernig á að tala af visku og réttlæti</w:t>
      </w:r>
    </w:p>
    <w:p/>
    <w:p>
      <w:r xmlns:w="http://schemas.openxmlformats.org/wordprocessingml/2006/main">
        <w:t xml:space="preserve">1. Orðskviðirnir 21:23 - Hver sem varðveitir munn sinn og tungu heldur sig frá neyð.</w:t>
      </w:r>
    </w:p>
    <w:p/>
    <w:p>
      <w:r xmlns:w="http://schemas.openxmlformats.org/wordprocessingml/2006/main">
        <w:t xml:space="preserve">2. Jakobsbréfið 3:17 - En spekin að ofan er fyrst hrein, síðan friðsöm, mild, opin rök, full af miskunn og góðum ávöxtum, óhlutdræg og einlæg.</w:t>
      </w:r>
    </w:p>
    <w:p/>
    <w:p>
      <w:r xmlns:w="http://schemas.openxmlformats.org/wordprocessingml/2006/main">
        <w:t xml:space="preserve">Sálmarnir 37:31 Lögmál Guðs hans er í hjarta hans. engin skref hans skulu renna.</w:t>
      </w:r>
    </w:p>
    <w:p/>
    <w:p>
      <w:r xmlns:w="http://schemas.openxmlformats.org/wordprocessingml/2006/main">
        <w:t xml:space="preserve">Sálmaritarinn hvetur okkur til að varðveita lögmál Guðs í hjörtum okkar svo að ekkert af skrefum okkar bregðist.</w:t>
      </w:r>
    </w:p>
    <w:p/>
    <w:p>
      <w:r xmlns:w="http://schemas.openxmlformats.org/wordprocessingml/2006/main">
        <w:t xml:space="preserve">1. Vertu staðfastur í lögmáli Guðs</w:t>
      </w:r>
    </w:p>
    <w:p/>
    <w:p>
      <w:r xmlns:w="http://schemas.openxmlformats.org/wordprocessingml/2006/main">
        <w:t xml:space="preserve">2. Að gróðursetja lögmál Guðs djúpt í hjörtum okkar</w:t>
      </w:r>
    </w:p>
    <w:p/>
    <w:p>
      <w:r xmlns:w="http://schemas.openxmlformats.org/wordprocessingml/2006/main">
        <w:t xml:space="preserve">1. Sálmur 37:31</w:t>
      </w:r>
    </w:p>
    <w:p/>
    <w:p>
      <w:r xmlns:w="http://schemas.openxmlformats.org/wordprocessingml/2006/main">
        <w:t xml:space="preserve">2. Matteus 6:21 - Því hvar sem fjársjóður þinn er, þar mun og hjarta þitt vera.</w:t>
      </w:r>
    </w:p>
    <w:p/>
    <w:p>
      <w:r xmlns:w="http://schemas.openxmlformats.org/wordprocessingml/2006/main">
        <w:t xml:space="preserve">Sálmarnir 37:32 Hinn óguðlegi vakir yfir hinum réttláta og leitast við að drepa hann.</w:t>
      </w:r>
    </w:p>
    <w:p/>
    <w:p>
      <w:r xmlns:w="http://schemas.openxmlformats.org/wordprocessingml/2006/main">
        <w:t xml:space="preserve">Hinir óguðlegu leitast við að tortíma hinum réttláta.</w:t>
      </w:r>
    </w:p>
    <w:p/>
    <w:p>
      <w:r xmlns:w="http://schemas.openxmlformats.org/wordprocessingml/2006/main">
        <w:t xml:space="preserve">1: Við ættum ekki að láta hugfallast þegar við stöndum frammi fyrir andstöðu óguðlegra, því Guð er með okkur og mun vernda okkur.</w:t>
      </w:r>
    </w:p>
    <w:p/>
    <w:p>
      <w:r xmlns:w="http://schemas.openxmlformats.org/wordprocessingml/2006/main">
        <w:t xml:space="preserve">2: Við ættum ekki að öfunda hina óguðlegu, því þeir munu á endanum standa frammi fyrir dómi Guðs.</w:t>
      </w:r>
    </w:p>
    <w:p/>
    <w:p>
      <w:r xmlns:w="http://schemas.openxmlformats.org/wordprocessingml/2006/main">
        <w:t xml:space="preserve">1: Rómverjabréfið 8:31 - "Hvað eigum við þá að svara þessu? Ef Guð er með okkur, hver getur verið á móti okkur?"</w:t>
      </w:r>
    </w:p>
    <w:p/>
    <w:p>
      <w:r xmlns:w="http://schemas.openxmlformats.org/wordprocessingml/2006/main">
        <w:t xml:space="preserve">2: Sálmur 34:21 - "Hið illa mun drepa hina óguðlegu, og þeir sem hata hina réttlátu munu verða að auðn."</w:t>
      </w:r>
    </w:p>
    <w:p/>
    <w:p>
      <w:r xmlns:w="http://schemas.openxmlformats.org/wordprocessingml/2006/main">
        <w:t xml:space="preserve">Sálmarnir 37:33 Drottinn mun ekki yfirgefa hann í hendi sér og ekki dæma hann, þegar hann er dæmdur.</w:t>
      </w:r>
    </w:p>
    <w:p/>
    <w:p>
      <w:r xmlns:w="http://schemas.openxmlformats.org/wordprocessingml/2006/main">
        <w:t xml:space="preserve">Drottinn mun ekki yfirgefa einhvern á tímum prófrauna og mun ekki dæma hann.</w:t>
      </w:r>
    </w:p>
    <w:p/>
    <w:p>
      <w:r xmlns:w="http://schemas.openxmlformats.org/wordprocessingml/2006/main">
        <w:t xml:space="preserve">1. Guð er alltaf með okkur, sama hverjar aðstæðurnar eru</w:t>
      </w:r>
    </w:p>
    <w:p/>
    <w:p>
      <w:r xmlns:w="http://schemas.openxmlformats.org/wordprocessingml/2006/main">
        <w:t xml:space="preserve">2. Guð er æðsti dómari okkar og verndari</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Sálmarnir 37:34 Bíð Drottins og haltu vegi hans, og hann mun upphefja þig til að erfa landið. Þegar hinir óguðlegu eru upprættir, munt þú sjá það.</w:t>
      </w:r>
    </w:p>
    <w:p/>
    <w:p>
      <w:r xmlns:w="http://schemas.openxmlformats.org/wordprocessingml/2006/main">
        <w:t xml:space="preserve">Treystu á Drottin og hlýddu honum og hann mun lyfta þér upp og veita þér arfleifð. Þú munt verða vitni að hinum óguðlegu verða refsað.</w:t>
      </w:r>
    </w:p>
    <w:p/>
    <w:p>
      <w:r xmlns:w="http://schemas.openxmlformats.org/wordprocessingml/2006/main">
        <w:t xml:space="preserve">1. Treystu Drottni og hann mun veita</w:t>
      </w:r>
    </w:p>
    <w:p/>
    <w:p>
      <w:r xmlns:w="http://schemas.openxmlformats.org/wordprocessingml/2006/main">
        <w:t xml:space="preserve">2. Að hlýða Guði mun leiða til blessunar</w:t>
      </w:r>
    </w:p>
    <w:p/>
    <w:p>
      <w:r xmlns:w="http://schemas.openxmlformats.org/wordprocessingml/2006/main">
        <w:t xml:space="preserve">1. Orðskviðirnir 3:5-6 - Treystu Drottni af öllu hjarta og reiddu þig ekki á eigin skilning. Viðurkenndu hann á öllum þínum vegum, og hann mun gjöra stigu þína slétta.</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Sálmarnir 37:35 Ég hef séð hinn óguðlega hafa mikinn kraft og breiðast út eins og grænt flóatré.</w:t>
      </w:r>
    </w:p>
    <w:p/>
    <w:p>
      <w:r xmlns:w="http://schemas.openxmlformats.org/wordprocessingml/2006/main">
        <w:t xml:space="preserve">Sálmaritarinn hefur séð vonda menn í valda- og áhrifastöðu og líkja því við blómstrandi tré.</w:t>
      </w:r>
    </w:p>
    <w:p/>
    <w:p>
      <w:r xmlns:w="http://schemas.openxmlformats.org/wordprocessingml/2006/main">
        <w:t xml:space="preserve">1. Kraftur áhrifa: Að læra af sjónarhorni sálmaskáldsins</w:t>
      </w:r>
    </w:p>
    <w:p/>
    <w:p>
      <w:r xmlns:w="http://schemas.openxmlformats.org/wordprocessingml/2006/main">
        <w:t xml:space="preserve">2. Hættan við stolt: Falskt öryggi hinna óguðlegu</w:t>
      </w:r>
    </w:p>
    <w:p/>
    <w:p>
      <w:r xmlns:w="http://schemas.openxmlformats.org/wordprocessingml/2006/main">
        <w:t xml:space="preserve">1. Orðskviðirnir 16:18, "Hroki gengur á undan tortímingu, hrokafullur andi fyrir fall."</w:t>
      </w:r>
    </w:p>
    <w:p/>
    <w:p>
      <w:r xmlns:w="http://schemas.openxmlformats.org/wordprocessingml/2006/main">
        <w:t xml:space="preserve">2. Jakobsbréfið 4:6, "En hann gefur meiri náð. Þess vegna stendur: Guð stendur gegn dramblátum, en auðmjúkum veitir hann náð."</w:t>
      </w:r>
    </w:p>
    <w:p/>
    <w:p>
      <w:r xmlns:w="http://schemas.openxmlformats.org/wordprocessingml/2006/main">
        <w:t xml:space="preserve">Sálmarnir 37:36 En hann andaðist, og sjá, hann var ekki til, já, ég leitaði hans, en hann fannst ekki.</w:t>
      </w:r>
    </w:p>
    <w:p/>
    <w:p>
      <w:r xmlns:w="http://schemas.openxmlformats.org/wordprocessingml/2006/main">
        <w:t xml:space="preserve">Fráfall hinna réttlátu er tilefni til harma, en þeir eru ekki horfnir að eilífu.</w:t>
      </w:r>
    </w:p>
    <w:p/>
    <w:p>
      <w:r xmlns:w="http://schemas.openxmlformats.org/wordprocessingml/2006/main">
        <w:t xml:space="preserve">1: Hinir réttlátu munu ekki gleymast</w:t>
      </w:r>
    </w:p>
    <w:p/>
    <w:p>
      <w:r xmlns:w="http://schemas.openxmlformats.org/wordprocessingml/2006/main">
        <w:t xml:space="preserve">2: Von himnaríkis</w:t>
      </w:r>
    </w:p>
    <w:p/>
    <w:p>
      <w:r xmlns:w="http://schemas.openxmlformats.org/wordprocessingml/2006/main">
        <w:t xml:space="preserve">1: Sálmur 103:14 - Því að hann þekkir ramma okkar; hann minnist þess að vér erum mold.</w:t>
      </w:r>
    </w:p>
    <w:p/>
    <w:p>
      <w:r xmlns:w="http://schemas.openxmlformats.org/wordprocessingml/2006/main">
        <w:t xml:space="preserve">2: Sálmur 34:17-18 - Hinir réttlátu hrópa, og Drottinn heyrir og frelsar þá úr öllum nauðum þeirra. Drottinn er nálægur þeim sem hafa sundurkramið hjarta. og frelsar þá, sem eru sundraðir í anda.</w:t>
      </w:r>
    </w:p>
    <w:p/>
    <w:p>
      <w:r xmlns:w="http://schemas.openxmlformats.org/wordprocessingml/2006/main">
        <w:t xml:space="preserve">Sálmarnir 37:37 Taktu eftir hinum fullkomna manni, og sjá hinn réttvísa, því að endir hans er friður.</w:t>
      </w:r>
    </w:p>
    <w:p/>
    <w:p>
      <w:r xmlns:w="http://schemas.openxmlformats.org/wordprocessingml/2006/main">
        <w:t xml:space="preserve">Hinn fullkomni maður er til fyrirmyndar og með því mun maður finna frið.</w:t>
      </w:r>
    </w:p>
    <w:p/>
    <w:p>
      <w:r xmlns:w="http://schemas.openxmlformats.org/wordprocessingml/2006/main">
        <w:t xml:space="preserve">1. Að sækjast eftir fullkomnun: Að ná friði með réttlæti</w:t>
      </w:r>
    </w:p>
    <w:p/>
    <w:p>
      <w:r xmlns:w="http://schemas.openxmlformats.org/wordprocessingml/2006/main">
        <w:t xml:space="preserve">2. Ávinningurinn af því að fylgja réttvísum: Köllun til heilagleika</w:t>
      </w:r>
    </w:p>
    <w:p/>
    <w:p>
      <w:r xmlns:w="http://schemas.openxmlformats.org/wordprocessingml/2006/main">
        <w:t xml:space="preserve">1. Matteusarguðspjall 5:48: Þér skuluð því vera fullkomnir, eins og faðir yðar himneskur er fullkominn.</w:t>
      </w:r>
    </w:p>
    <w:p/>
    <w:p>
      <w:r xmlns:w="http://schemas.openxmlformats.org/wordprocessingml/2006/main">
        <w:t xml:space="preserve">2. Rómverjabréfið 12:2: Lítið ekki að þessum heimi, heldur umbreytist með endurnýjun huga yðar, til þess að með prófraun getið þér greint hvað er vilji Guðs, hvað er gott og þóknanlegt og fullkomið.</w:t>
      </w:r>
    </w:p>
    <w:p/>
    <w:p>
      <w:r xmlns:w="http://schemas.openxmlformats.org/wordprocessingml/2006/main">
        <w:t xml:space="preserve">Sálmarnir 37:38 En afbrotamenn skulu tortímast saman, endalok óguðlegra verða upprættur.</w:t>
      </w:r>
    </w:p>
    <w:p/>
    <w:p>
      <w:r xmlns:w="http://schemas.openxmlformats.org/wordprocessingml/2006/main">
        <w:t xml:space="preserve">Hinum óguðlegu verður refsað og endalok þeirra verða upprætt.</w:t>
      </w:r>
    </w:p>
    <w:p/>
    <w:p>
      <w:r xmlns:w="http://schemas.openxmlformats.org/wordprocessingml/2006/main">
        <w:t xml:space="preserve">1. Val okkar hefur afleiðingar og Guð mun dæma hina óguðlegu.</w:t>
      </w:r>
    </w:p>
    <w:p/>
    <w:p>
      <w:r xmlns:w="http://schemas.openxmlformats.org/wordprocessingml/2006/main">
        <w:t xml:space="preserve">2. Sama hversu mikið við reynum að fela syndir okkar, Guð mun koma réttlætinu yfir rangláta.</w:t>
      </w:r>
    </w:p>
    <w:p/>
    <w:p>
      <w:r xmlns:w="http://schemas.openxmlformats.org/wordprocessingml/2006/main">
        <w:t xml:space="preserve">1. Rómverjabréfið 2:8-9 "En fyrir þá sem eru sjálfsleitir og hlýða ekki sannleikanum, en hlýða ranglætinu, mun verða reiði og heift. Það mun verða angist og neyð yfir hverri manneskju sem illt gjörir. ."</w:t>
      </w:r>
    </w:p>
    <w:p/>
    <w:p>
      <w:r xmlns:w="http://schemas.openxmlformats.org/wordprocessingml/2006/main">
        <w:t xml:space="preserve">2. Orðskviðirnir 11:21 "Vertu viss um þetta: Hinir óguðlegu verða ekki refsaðir, en þeir sem eru réttlátir munu fara frjálsir."</w:t>
      </w:r>
    </w:p>
    <w:p/>
    <w:p>
      <w:r xmlns:w="http://schemas.openxmlformats.org/wordprocessingml/2006/main">
        <w:t xml:space="preserve">Sálmarnir 37:39 En hjálpræði réttlátra er frá Drottni, hann er styrkur þeirra á neyðartímum.</w:t>
      </w:r>
    </w:p>
    <w:p/>
    <w:p>
      <w:r xmlns:w="http://schemas.openxmlformats.org/wordprocessingml/2006/main">
        <w:t xml:space="preserve">Drottinn er sá sem frelsar réttláta á neyðartímum og er styrkur þeirra.</w:t>
      </w:r>
    </w:p>
    <w:p/>
    <w:p>
      <w:r xmlns:w="http://schemas.openxmlformats.org/wordprocessingml/2006/main">
        <w:t xml:space="preserve">1. Styrkur Drottins á erfiðleikatímum</w:t>
      </w:r>
    </w:p>
    <w:p/>
    <w:p>
      <w:r xmlns:w="http://schemas.openxmlformats.org/wordprocessingml/2006/main">
        <w:t xml:space="preserve">2. Frelsun hinna réttlátu frá Drottni</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Sálmarnir 37:40 Og Drottinn mun hjálpa þeim og frelsa þá. Hann mun frelsa þá frá óguðlegum og frelsa þá, af því að þeir treysta á hann.</w:t>
      </w:r>
    </w:p>
    <w:p/>
    <w:p>
      <w:r xmlns:w="http://schemas.openxmlformats.org/wordprocessingml/2006/main">
        <w:t xml:space="preserve">Guð mun alltaf veita hjálp og frelsun þeim sem treysta á hann.</w:t>
      </w:r>
    </w:p>
    <w:p/>
    <w:p>
      <w:r xmlns:w="http://schemas.openxmlformats.org/wordprocessingml/2006/main">
        <w:t xml:space="preserve">1. Mikilvægi þess að treysta á Guð</w:t>
      </w:r>
    </w:p>
    <w:p/>
    <w:p>
      <w:r xmlns:w="http://schemas.openxmlformats.org/wordprocessingml/2006/main">
        <w:t xml:space="preserve">2. Að upplifa frelsun Guðs á neyðartímum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Sálmur 38 er harmasálmur og syndarjátning. Það lýsir angist sálmaritarans og líkamlegri þjáningu og kennir hana við aga Guðs vegna brota þeirra. Sálmaritarinn biður um miskunn Guðs og frelsun.</w:t>
      </w:r>
    </w:p>
    <w:p/>
    <w:p>
      <w:r xmlns:w="http://schemas.openxmlformats.org/wordprocessingml/2006/main">
        <w:t xml:space="preserve">1. málsgrein: Sálmaritarinn lýsir eymd þeirra, tjáir líkamlegan sársauka, sektarkennd og tilfinningu um yfirgefningu. Þeir viðurkenna að þjáning þeirra sé afleiðing af þeirra eigin misgjörðum. Sálmaritarinn harmar fjandskap óvina sem nýta sér veikt ástand sitt (Sálmur 38:1-12).</w:t>
      </w:r>
    </w:p>
    <w:p/>
    <w:p>
      <w:r xmlns:w="http://schemas.openxmlformats.org/wordprocessingml/2006/main">
        <w:t xml:space="preserve">2. málsgrein: Sálmaritarinn hrópar til Guðs um hjálp og viðurkennir hann sem eina von þeirra. Þeir tjá tilfinningu um einangrun frá vinum og ástvinum vegna ástands þeirra. Þrátt fyrir þetta halda þeir trúnni á viðbrögð Guðs og leita fyrirgefningar hans (Sálmur 38:13-22).</w:t>
      </w:r>
    </w:p>
    <w:p/>
    <w:p>
      <w:r xmlns:w="http://schemas.openxmlformats.org/wordprocessingml/2006/main">
        <w:t xml:space="preserve">Í stuttu máli,</w:t>
      </w:r>
    </w:p>
    <w:p>
      <w:r xmlns:w="http://schemas.openxmlformats.org/wordprocessingml/2006/main">
        <w:t xml:space="preserve">Sálmur þrjátíu og átta gjafir</w:t>
      </w:r>
    </w:p>
    <w:p>
      <w:r xmlns:w="http://schemas.openxmlformats.org/wordprocessingml/2006/main">
        <w:t xml:space="preserve">harma,</w:t>
      </w:r>
    </w:p>
    <w:p>
      <w:r xmlns:w="http://schemas.openxmlformats.org/wordprocessingml/2006/main">
        <w:t xml:space="preserve">og ákall um guðlega miskunn og frelsun,</w:t>
      </w:r>
    </w:p>
    <w:p>
      <w:r xmlns:w="http://schemas.openxmlformats.org/wordprocessingml/2006/main">
        <w:t xml:space="preserve">varpa ljósi á angist sálmaritarans og syndarjátningu.</w:t>
      </w:r>
    </w:p>
    <w:p/>
    <w:p>
      <w:r xmlns:w="http://schemas.openxmlformats.org/wordprocessingml/2006/main">
        <w:t xml:space="preserve">Með því að leggja áherslu á grátbeiðni sem næst með því að lýsa þrengingum en viðurkenna persónulega sekt,</w:t>
      </w:r>
    </w:p>
    <w:p>
      <w:r xmlns:w="http://schemas.openxmlformats.org/wordprocessingml/2006/main">
        <w:t xml:space="preserve">og leggja áherslu á traust sem náðst hefur með því að hrópa til Guðs á meðan hann leitar fyrirgefningar hans.</w:t>
      </w:r>
    </w:p>
    <w:p>
      <w:r xmlns:w="http://schemas.openxmlformats.org/wordprocessingml/2006/main">
        <w:t xml:space="preserve">Að minnast á guðfræðilega ígrundun sem sýnd er varðandi viðurkenningu á guðlegum aga á sama tíma og hann tjáir trú á viðbrögðum hans með bænum um miskunn og frelsun frá þjáningum.</w:t>
      </w:r>
    </w:p>
    <w:p/>
    <w:p>
      <w:r xmlns:w="http://schemas.openxmlformats.org/wordprocessingml/2006/main">
        <w:t xml:space="preserve">Sálmarnir 38:1 Drottinn, ávíta mig ekki í reiði þinni, agar mig ekki í þinni heitu óánægju.</w:t>
      </w:r>
    </w:p>
    <w:p/>
    <w:p>
      <w:r xmlns:w="http://schemas.openxmlformats.org/wordprocessingml/2006/main">
        <w:t xml:space="preserve">Bæn til Guðs um að ávíta ekki eða agna í reiði sinni.</w:t>
      </w:r>
    </w:p>
    <w:p/>
    <w:p>
      <w:r xmlns:w="http://schemas.openxmlformats.org/wordprocessingml/2006/main">
        <w:t xml:space="preserve">1. Mikilvægi þess að treysta á Guð í ljósi ofsókna</w:t>
      </w:r>
    </w:p>
    <w:p/>
    <w:p>
      <w:r xmlns:w="http://schemas.openxmlformats.org/wordprocessingml/2006/main">
        <w:t xml:space="preserve">2. Að vera þolinmóður og treysta á Guð í raunum</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Sálmarnir 38:2 Því að örvar þínar standa fastar í mér og hönd þín þrýstir á mig.</w:t>
      </w:r>
    </w:p>
    <w:p/>
    <w:p>
      <w:r xmlns:w="http://schemas.openxmlformats.org/wordprocessingml/2006/main">
        <w:t xml:space="preserve">Sálmaritarinn lýsir vanlíðan sinni yfir ákafa dómi Guðs og áhrifum hans á hann.</w:t>
      </w:r>
    </w:p>
    <w:p/>
    <w:p>
      <w:r xmlns:w="http://schemas.openxmlformats.org/wordprocessingml/2006/main">
        <w:t xml:space="preserve">1. Kraftur dóms Guðs: Sálmur 38:2 skoðaður</w:t>
      </w:r>
    </w:p>
    <w:p/>
    <w:p>
      <w:r xmlns:w="http://schemas.openxmlformats.org/wordprocessingml/2006/main">
        <w:t xml:space="preserve">2. Að treysta á kærleika Guðs þrátt fyrir reiði hans: Afleiðingar Sálma 38:2</w:t>
      </w:r>
    </w:p>
    <w:p/>
    <w:p>
      <w:r xmlns:w="http://schemas.openxmlformats.org/wordprocessingml/2006/main">
        <w:t xml:space="preserve">1. Jeremía 23:29 - Er orð mitt ekki eins og eldur? segir Drottinn; og eins og hamar sem brýtur klettinn í sundur?</w:t>
      </w:r>
    </w:p>
    <w:p/>
    <w:p>
      <w:r xmlns:w="http://schemas.openxmlformats.org/wordprocessingml/2006/main">
        <w:t xml:space="preserve">2. Hebreabréfið 12:6 - Því að þann sem Drottinn elskar, agar hann og húðstrýkir sérhvern son, sem hann tekur á móti.</w:t>
      </w:r>
    </w:p>
    <w:p/>
    <w:p>
      <w:r xmlns:w="http://schemas.openxmlformats.org/wordprocessingml/2006/main">
        <w:t xml:space="preserve">Sálmarnir 38:3 Engin heilbrigði er í holdi mínu vegna reiði þinnar. og engin hvíld er í beinum mínum vegna syndar minnar.</w:t>
      </w:r>
    </w:p>
    <w:p/>
    <w:p>
      <w:r xmlns:w="http://schemas.openxmlformats.org/wordprocessingml/2006/main">
        <w:t xml:space="preserve">Afleiðing syndarinnar er líkamlegur og andlegur sársauki.</w:t>
      </w:r>
    </w:p>
    <w:p/>
    <w:p>
      <w:r xmlns:w="http://schemas.openxmlformats.org/wordprocessingml/2006/main">
        <w:t xml:space="preserve">1. The Pain of Syn: Athugun á Sálmum 38:3</w:t>
      </w:r>
    </w:p>
    <w:p/>
    <w:p>
      <w:r xmlns:w="http://schemas.openxmlformats.org/wordprocessingml/2006/main">
        <w:t xml:space="preserve">2. Að finna hvíld í Drottni: Að sigrast á syndinni og afleiðingum hennar</w:t>
      </w:r>
    </w:p>
    <w:p/>
    <w:p>
      <w:r xmlns:w="http://schemas.openxmlformats.org/wordprocessingml/2006/main">
        <w:t xml:space="preserve">1. Sálmur 38:3-5</w:t>
      </w:r>
    </w:p>
    <w:p/>
    <w:p>
      <w:r xmlns:w="http://schemas.openxmlformats.org/wordprocessingml/2006/main">
        <w:t xml:space="preserve">2. Matteus 11:28-30</w:t>
      </w:r>
    </w:p>
    <w:p/>
    <w:p>
      <w:r xmlns:w="http://schemas.openxmlformats.org/wordprocessingml/2006/main">
        <w:t xml:space="preserve">Sálmarnir 38:4 Því að misgjörðir mínar eru komnar yfir höfuð mér, eins og þung byrði eru þær mér of þungar.</w:t>
      </w:r>
    </w:p>
    <w:p/>
    <w:p>
      <w:r xmlns:w="http://schemas.openxmlformats.org/wordprocessingml/2006/main">
        <w:t xml:space="preserve">Sálmaritarinn viðurkennir synd sína og lætur í ljós að byrði hennar sé of mikil til að bera.</w:t>
      </w:r>
    </w:p>
    <w:p/>
    <w:p>
      <w:r xmlns:w="http://schemas.openxmlformats.org/wordprocessingml/2006/main">
        <w:t xml:space="preserve">1. Syndabyrðin - Hvernig við getum lært að bera þunga hennar</w:t>
      </w:r>
    </w:p>
    <w:p/>
    <w:p>
      <w:r xmlns:w="http://schemas.openxmlformats.org/wordprocessingml/2006/main">
        <w:t xml:space="preserve">2. Friðþæging í sálmum - Hvernig við getum leitað fyrirgefningar fyrir syndir okkar</w:t>
      </w:r>
    </w:p>
    <w:p/>
    <w:p>
      <w:r xmlns:w="http://schemas.openxmlformats.org/wordprocessingml/2006/main">
        <w:t xml:space="preserve">1. Galatabréfið 6:2-5 - Berið hver annars byrðar og uppfyllið þannig lögmál Krists.</w:t>
      </w:r>
    </w:p>
    <w:p/>
    <w:p>
      <w:r xmlns:w="http://schemas.openxmlformats.org/wordprocessingml/2006/main">
        <w:t xml:space="preserve">2. Matteusarguðspjall 11:28-30 - Komið til mín, allir þér sem erfiðið hafið og þungar byrðar, og ég mun veita yður hvíld.</w:t>
      </w:r>
    </w:p>
    <w:p/>
    <w:p>
      <w:r xmlns:w="http://schemas.openxmlformats.org/wordprocessingml/2006/main">
        <w:t xml:space="preserve">Sálmarnir 38:5 Sár mín ilma og eru spillt vegna heimsku minnar.</w:t>
      </w:r>
    </w:p>
    <w:p/>
    <w:p>
      <w:r xmlns:w="http://schemas.openxmlformats.org/wordprocessingml/2006/main">
        <w:t xml:space="preserve">Sálmaritarinn harmar þá heimsku sem hefur valdið því að sár þeirra hafa spillt og vond lykt.</w:t>
      </w:r>
    </w:p>
    <w:p/>
    <w:p>
      <w:r xmlns:w="http://schemas.openxmlformats.org/wordprocessingml/2006/main">
        <w:t xml:space="preserve">1. Hættan við óviturlegt líf: Forðastu heimsku til að lifa lífsfyllingu</w:t>
      </w:r>
    </w:p>
    <w:p/>
    <w:p>
      <w:r xmlns:w="http://schemas.openxmlformats.org/wordprocessingml/2006/main">
        <w:t xml:space="preserve">2. Að faðma visku: Uppskera laun dómgreindar</w:t>
      </w:r>
    </w:p>
    <w:p/>
    <w:p>
      <w:r xmlns:w="http://schemas.openxmlformats.org/wordprocessingml/2006/main">
        <w:t xml:space="preserve">1. Orðskviðirnir 3:13-18 - Sæll er sá sem finnur visku og sá sem öðlast skilning, því að ávinningur af henni er betri en ávinningur af silfri og ávinningur hennar betri en gulli. Hún er dýrmætari en gimsteinar og ekkert sem þú þráir jafnast á við hana. Langt líf er í hægri hendi hennar; í vinstri hendi hennar er auður og heiður. Vegir hennar eru ljúfmennsku vegir, og allir hennar vegir eru friður. Hún er lífsins tré þeim sem halda á henni; þeir sem halda henni fast eru kallaðir blessaðir.</w:t>
      </w:r>
    </w:p>
    <w:p/>
    <w:p>
      <w:r xmlns:w="http://schemas.openxmlformats.org/wordprocessingml/2006/main">
        <w:t xml:space="preserve">2. Jakobsbréfið 3:13-18 - Hver er vitur og vitur meðal yðar? Með góðri breytni sinni skal hann sýna verk sín í hógværð viskunnar. En ef þú hefur bitur afbrýðisemi og eigingirni í hjörtum þínum, þá hrósaðu þér ekki og ljúgið sannleikanum. Þetta er ekki spekin sem kemur ofan að, heldur jarðnesk, óandleg, djöfulleg. Því að þar sem afbrýðisemi og eigingirni er til staðar, mun vera óreglu og sérhver svívirðing. En spekin að ofan er fyrst hrein, síðan friðsöm, mild, opin fyrir skynsemi, full af miskunn og góðum ávöxtum, óhlutdræg og einlæg.</w:t>
      </w:r>
    </w:p>
    <w:p/>
    <w:p>
      <w:r xmlns:w="http://schemas.openxmlformats.org/wordprocessingml/2006/main">
        <w:t xml:space="preserve">Sálmarnir 38:6 Ég er skelfdur; Ég er mjög hneigður; Ég fer að syrgja allan daginn.</w:t>
      </w:r>
    </w:p>
    <w:p/>
    <w:p>
      <w:r xmlns:w="http://schemas.openxmlformats.org/wordprocessingml/2006/main">
        <w:t xml:space="preserve">Sálmaritarinn er áhyggjufullur og gagntekinn og fyllist sorg allan daginn.</w:t>
      </w:r>
    </w:p>
    <w:p/>
    <w:p>
      <w:r xmlns:w="http://schemas.openxmlformats.org/wordprocessingml/2006/main">
        <w:t xml:space="preserve">1. Hvernig á að finna gleði jafnvel í sorg</w:t>
      </w:r>
    </w:p>
    <w:p/>
    <w:p>
      <w:r xmlns:w="http://schemas.openxmlformats.org/wordprocessingml/2006/main">
        <w:t xml:space="preserve">2. Huggun Guðs á erfiðleikatímum</w:t>
      </w:r>
    </w:p>
    <w:p/>
    <w:p>
      <w:r xmlns:w="http://schemas.openxmlformats.org/wordprocessingml/2006/main">
        <w:t xml:space="preserve">1. 2. Korintubréf 1:3-4 - Lofaður sé Guð og faðir Drottins vors Jesú Krists, faðir miskunnar og Guð allrar huggunar, sem huggar oss í allri eymd okkar, svo að vér getum huggað þá sem erum í hvaða þrengingu sem er, með þeirri huggun sem við sjálf erum hugguð af Guði.</w:t>
      </w:r>
    </w:p>
    <w:p/>
    <w:p>
      <w:r xmlns:w="http://schemas.openxmlformats.org/wordprocessingml/2006/main">
        <w:t xml:space="preserve">2. Sálmur 56:8 - Þú hefir haldið talningu á kasti mínum; settu tárin mín í flöskuna þína. Eru þær ekki í bókinni þinni?</w:t>
      </w:r>
    </w:p>
    <w:p/>
    <w:p>
      <w:r xmlns:w="http://schemas.openxmlformats.org/wordprocessingml/2006/main">
        <w:t xml:space="preserve">Sálmarnir 38:7 Því að lendar mínar eru fullar af viðurstyggðum sjúkdómi, og ekkert heill er í holdi mínu.</w:t>
      </w:r>
    </w:p>
    <w:p/>
    <w:p>
      <w:r xmlns:w="http://schemas.openxmlformats.org/wordprocessingml/2006/main">
        <w:t xml:space="preserve">Sálmaritarinn er fullur af viðurstyggilegum sjúkdómi og það er ekkert hollt í holdi hans.</w:t>
      </w:r>
    </w:p>
    <w:p/>
    <w:p>
      <w:r xmlns:w="http://schemas.openxmlformats.org/wordprocessingml/2006/main">
        <w:t xml:space="preserve">1. "Að lifa með sjúkdómum: Að læra að finna von og styrk í Drottni"</w:t>
      </w:r>
    </w:p>
    <w:p/>
    <w:p>
      <w:r xmlns:w="http://schemas.openxmlformats.org/wordprocessingml/2006/main">
        <w:t xml:space="preserve">2. "Máttur viðurkenningar: Að treysta á Drottin þrátt fyrir þjáningu"</w:t>
      </w:r>
    </w:p>
    <w:p/>
    <w:p>
      <w:r xmlns:w="http://schemas.openxmlformats.org/wordprocessingml/2006/main">
        <w:t xml:space="preserve">1. Jóhannes 11:35 - "Jesús grét."</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Sálmarnir 38:8 Ég er máttlaus og sárbrotinn, ég öskraði vegna óróleika hjarta míns.</w:t>
      </w:r>
    </w:p>
    <w:p/>
    <w:p>
      <w:r xmlns:w="http://schemas.openxmlformats.org/wordprocessingml/2006/main">
        <w:t xml:space="preserve">Sálmaritarinn er í neyð og hrópar úr djúpum hjarta síns.</w:t>
      </w:r>
    </w:p>
    <w:p/>
    <w:p>
      <w:r xmlns:w="http://schemas.openxmlformats.org/wordprocessingml/2006/main">
        <w:t xml:space="preserve">1. Grátur þjáðs hjarta - Að læra að styðjast við Guð á erfiðleikatímum</w:t>
      </w:r>
    </w:p>
    <w:p/>
    <w:p>
      <w:r xmlns:w="http://schemas.openxmlformats.org/wordprocessingml/2006/main">
        <w:t xml:space="preserve">2. Að finna styrk í veikleika - hvernig Guð getur endurheimt brotið okkar</w:t>
      </w:r>
    </w:p>
    <w:p/>
    <w:p>
      <w:r xmlns:w="http://schemas.openxmlformats.org/wordprocessingml/2006/main">
        <w:t xml:space="preserve">1. Sálmur 34:17-20 - Þegar hinir réttlátu hrópa á hjálp, heyrir Drottinn og frelsar þá úr öllum neyð þeirra.</w:t>
      </w:r>
    </w:p>
    <w:p/>
    <w:p>
      <w:r xmlns:w="http://schemas.openxmlformats.org/wordprocessingml/2006/main">
        <w:t xml:space="preserve">2. Jesaja 40:29-31 - Hann gefur krafti hinum þreytu, og þeim sem engan hefur kraft eykur hann.</w:t>
      </w:r>
    </w:p>
    <w:p/>
    <w:p>
      <w:r xmlns:w="http://schemas.openxmlformats.org/wordprocessingml/2006/main">
        <w:t xml:space="preserve">Sálmarnir 38:9 Drottinn, öll mín þrá er fyrir þér. og andvarp mitt er þér ekki hulið.</w:t>
      </w:r>
    </w:p>
    <w:p/>
    <w:p>
      <w:r xmlns:w="http://schemas.openxmlformats.org/wordprocessingml/2006/main">
        <w:t xml:space="preserve">Sálmaritarinn tjáir Guði löngun sína, vitandi að andvarp hans er honum ekki hulið.</w:t>
      </w:r>
    </w:p>
    <w:p/>
    <w:p>
      <w:r xmlns:w="http://schemas.openxmlformats.org/wordprocessingml/2006/main">
        <w:t xml:space="preserve">1. Að læra að treysta á Guð innan um vandræði</w:t>
      </w:r>
    </w:p>
    <w:p/>
    <w:p>
      <w:r xmlns:w="http://schemas.openxmlformats.org/wordprocessingml/2006/main">
        <w:t xml:space="preserve">2. Að treysta á kærleika Guðs á erfiðum tímum</w:t>
      </w:r>
    </w:p>
    <w:p/>
    <w:p>
      <w:r xmlns:w="http://schemas.openxmlformats.org/wordprocessingml/2006/main">
        <w:t xml:space="preserve">1. Harmljóðin 3:22-23 Miskunnsemi Drottins lýkur aldrei; miskunn hans tekur aldrei enda; þeir eru nýir á hverjum morgni; mikil er trúfesti þín.</w:t>
      </w:r>
    </w:p>
    <w:p/>
    <w:p>
      <w:r xmlns:w="http://schemas.openxmlformats.org/wordprocessingml/2006/main">
        <w:t xml:space="preserve">2. Jesaja 40:29-31 Hann gefur krafti hinum þreytu, og þeim sem engan kraft hefur hann eykur hann mátt.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Sálmarnir 38:10 Hjarta mitt þráir, kraftur minn bregst mér, ljós augna minna, það er líka horfið frá mér.</w:t>
      </w:r>
    </w:p>
    <w:p/>
    <w:p>
      <w:r xmlns:w="http://schemas.openxmlformats.org/wordprocessingml/2006/main">
        <w:t xml:space="preserve">Hjarta mitt er í angist og kraftur minn hverfur; ljós augna minna er horfið.</w:t>
      </w:r>
    </w:p>
    <w:p/>
    <w:p>
      <w:r xmlns:w="http://schemas.openxmlformats.org/wordprocessingml/2006/main">
        <w:t xml:space="preserve">1. Raunveruleiki þjáningarinnar: Að finna styrk í miðri veikleika</w:t>
      </w:r>
    </w:p>
    <w:p/>
    <w:p>
      <w:r xmlns:w="http://schemas.openxmlformats.org/wordprocessingml/2006/main">
        <w:t xml:space="preserve">2. Að lifa í skugga örvæntingar: Að sigrast á myrkri sorgarinnar</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Filippíbréfið 4:13 (Allt get ég gert fyrir Krist, sem styrkir mig.)</w:t>
      </w:r>
    </w:p>
    <w:p/>
    <w:p>
      <w:r xmlns:w="http://schemas.openxmlformats.org/wordprocessingml/2006/main">
        <w:t xml:space="preserve">Sálmarnir 38:11 Ástvinir mínir og vinir standa fjarri sárum mínum. ok standa frændur mínir álengdar.</w:t>
      </w:r>
    </w:p>
    <w:p/>
    <w:p>
      <w:r xmlns:w="http://schemas.openxmlformats.org/wordprocessingml/2006/main">
        <w:t xml:space="preserve">Maður upplifir sig einangraðan og yfirgefinn af vinum sínum og fjölskyldu.</w:t>
      </w:r>
    </w:p>
    <w:p/>
    <w:p>
      <w:r xmlns:w="http://schemas.openxmlformats.org/wordprocessingml/2006/main">
        <w:t xml:space="preserve">1. Guð mun aldrei yfirgefa okkur; sama hversu ein okkur líður, hann er alltaf með okkur.</w:t>
      </w:r>
    </w:p>
    <w:p/>
    <w:p>
      <w:r xmlns:w="http://schemas.openxmlformats.org/wordprocessingml/2006/main">
        <w:t xml:space="preserve">2. Jafnvel þegar ástvinir okkar yfirgefa okkur getum við samt fundið huggun í því að vita að Guð mun aldrei yfirgefa okkur.</w:t>
      </w:r>
    </w:p>
    <w:p/>
    <w:p>
      <w:r xmlns:w="http://schemas.openxmlformats.org/wordprocessingml/2006/main">
        <w:t xml:space="preserve">1. Sálmur 23:4, Þótt ég gangi um dimmasta dal, óttast ég ekkert illt, því að þú ert með mér; stafur þinn og stafur, þeir hugga mig.</w:t>
      </w:r>
    </w:p>
    <w:p/>
    <w:p>
      <w:r xmlns:w="http://schemas.openxmlformats.org/wordprocessingml/2006/main">
        <w:t xml:space="preserve">2. Jesaja 41:10,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38:12 Og þeir, sem leita eftir lífi mínu, leggja snörur fyrir mig, og þeir, sem leita meiðs míns, tala illvirki og ímynda sér svik allan daginn.</w:t>
      </w:r>
    </w:p>
    <w:p/>
    <w:p>
      <w:r xmlns:w="http://schemas.openxmlformats.org/wordprocessingml/2006/main">
        <w:t xml:space="preserve">Fólk sem er að reyna að skaða sálmaritarann er að tala illkvittnislega hluti og koma með svikin áform allan daginn.</w:t>
      </w:r>
    </w:p>
    <w:p/>
    <w:p>
      <w:r xmlns:w="http://schemas.openxmlformats.org/wordprocessingml/2006/main">
        <w:t xml:space="preserve">1. Hættan á svikum: Hvernig við getum verndað okkur frá lygum</w:t>
      </w:r>
    </w:p>
    <w:p/>
    <w:p>
      <w:r xmlns:w="http://schemas.openxmlformats.org/wordprocessingml/2006/main">
        <w:t xml:space="preserve">2. Kraftur Guðs til að vernda fólk sitt fyrir skaða</w:t>
      </w:r>
    </w:p>
    <w:p/>
    <w:p>
      <w:r xmlns:w="http://schemas.openxmlformats.org/wordprocessingml/2006/main">
        <w:t xml:space="preserve">1. Orðskviðirnir 12:22 - Drottinn hatar lygar varir, en hann hefur yndi af fólki sem er áreiðanlegt.</w:t>
      </w:r>
    </w:p>
    <w:p/>
    <w:p>
      <w:r xmlns:w="http://schemas.openxmlformats.org/wordprocessingml/2006/main">
        <w:t xml:space="preserve">2. Sálmur 18:2 - Drottinn er bjarg mitt, vígi og frelsari; Guð minn er bjarg mitt, sem ég leita hælis hjá, skjöldur minn og horn hjálpræðis míns, vígi mitt.</w:t>
      </w:r>
    </w:p>
    <w:p/>
    <w:p>
      <w:r xmlns:w="http://schemas.openxmlformats.org/wordprocessingml/2006/main">
        <w:t xml:space="preserve">Sálmarnir 38:13 En ég, sem heyrnarlaus maður, heyrði ekki. og ég var eins og mállaus maður, sem opnar ekki munn sinn.</w:t>
      </w:r>
    </w:p>
    <w:p/>
    <w:p>
      <w:r xmlns:w="http://schemas.openxmlformats.org/wordprocessingml/2006/main">
        <w:t xml:space="preserve">Einstaklingur finnst útilokaður og hjálparvana þar sem hann getur hvorki heyrt né talað.</w:t>
      </w:r>
    </w:p>
    <w:p/>
    <w:p>
      <w:r xmlns:w="http://schemas.openxmlformats.org/wordprocessingml/2006/main">
        <w:t xml:space="preserve">1. Kraftur þrautseigju: Að takast á við áskoranir með von</w:t>
      </w:r>
    </w:p>
    <w:p/>
    <w:p>
      <w:r xmlns:w="http://schemas.openxmlformats.org/wordprocessingml/2006/main">
        <w:t xml:space="preserve">2. Styrkur auðmýktar: Að finna huggun á erfiðum tímum</w:t>
      </w:r>
    </w:p>
    <w:p/>
    <w:p>
      <w:r xmlns:w="http://schemas.openxmlformats.org/wordprocessingml/2006/main">
        <w:t xml:space="preserve">1. Jesaja 35:5-6 "Þá munu augu blindra opnast og eyru heyrnarlausra stöðvuð, þá mun hinn halti stökkva eins og hjörtur og tunga mállausra fagna."</w:t>
      </w:r>
    </w:p>
    <w:p/>
    <w:p>
      <w:r xmlns:w="http://schemas.openxmlformats.org/wordprocessingml/2006/main">
        <w:t xml:space="preserve">2. Rómverjabréfið 5:3-5 „Ekki nóg með það, heldur gleðjumst við yfir þjáningum okkar, vitandi að þjáning veldur þolgæði, og þolgæði framkallar karakter, og karakter framkallar von, og vonin gerir okkur ekki til skammar, því að kærleikur Guðs hefur verið úthellt í hjörtu okkar fyrir heilagan anda, sem okkur er gefinn."</w:t>
      </w:r>
    </w:p>
    <w:p/>
    <w:p>
      <w:r xmlns:w="http://schemas.openxmlformats.org/wordprocessingml/2006/main">
        <w:t xml:space="preserve">Sálmarnir 38:14 Þannig var ég eins og maður, sem ekki heyrir, og í munni hans eru engar ávítur.</w:t>
      </w:r>
    </w:p>
    <w:p/>
    <w:p>
      <w:r xmlns:w="http://schemas.openxmlformats.org/wordprocessingml/2006/main">
        <w:t xml:space="preserve">Sálmaritarinn lýsir tilfinningum þess að vera hunsaður og ófær um að bregðast við þeim sem hafa beitt honum órétt.</w:t>
      </w:r>
    </w:p>
    <w:p/>
    <w:p>
      <w:r xmlns:w="http://schemas.openxmlformats.org/wordprocessingml/2006/main">
        <w:t xml:space="preserve">1. Kraftur þögnarinnar: Að læra að bregðast við af náð</w:t>
      </w:r>
    </w:p>
    <w:p/>
    <w:p>
      <w:r xmlns:w="http://schemas.openxmlformats.org/wordprocessingml/2006/main">
        <w:t xml:space="preserve">2. Að finna styrk í mótlæti: Að treysta á Drottin</w:t>
      </w:r>
    </w:p>
    <w:p/>
    <w:p>
      <w:r xmlns:w="http://schemas.openxmlformats.org/wordprocessingml/2006/main">
        <w:t xml:space="preserve">1.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Sálmarnir 38:15 Því að á þig, Drottinn, vona ég, þú heyrir, Drottinn, Guð minn.</w:t>
      </w:r>
    </w:p>
    <w:p/>
    <w:p>
      <w:r xmlns:w="http://schemas.openxmlformats.org/wordprocessingml/2006/main">
        <w:t xml:space="preserve">Ég treysti á Drottin til að svara bænum mínum.</w:t>
      </w:r>
    </w:p>
    <w:p/>
    <w:p>
      <w:r xmlns:w="http://schemas.openxmlformats.org/wordprocessingml/2006/main">
        <w:t xml:space="preserve">1: Treystu Drottni því að hann mun heyra og svara bænum þínum.</w:t>
      </w:r>
    </w:p>
    <w:p/>
    <w:p>
      <w:r xmlns:w="http://schemas.openxmlformats.org/wordprocessingml/2006/main">
        <w:t xml:space="preserve">2: Trúðu á Drottin að hann muni alltaf vera til staðar til að hlusta og hjálpa.</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Jeremía 17:7-8 - Sæll er sá maður sem treystir Drottni og Drottinn hefur von. Því að hann mun vera eins og tré, gróðursett við vötn, og breiða út rætur sínar við ána, og hann sér ekki, þegar hiti kemur, heldur skal blað hennar vera grænt. og skal ekki gæta sín á þurrkaárinu og ekki hætta að bera ávöxt.</w:t>
      </w:r>
    </w:p>
    <w:p/>
    <w:p>
      <w:r xmlns:w="http://schemas.openxmlformats.org/wordprocessingml/2006/main">
        <w:t xml:space="preserve">Sálmarnir 38:16 Því að ég sagði: Hlýðið á mig, svo að þeir gleðjist ekki yfir mér.</w:t>
      </w:r>
    </w:p>
    <w:p/>
    <w:p>
      <w:r xmlns:w="http://schemas.openxmlformats.org/wordprocessingml/2006/main">
        <w:t xml:space="preserve">Sálmaritarinn biður Guð að heyra hróp hans, svo að óvinir hans geti ekki haft ánægju af ógæfu hans.</w:t>
      </w:r>
    </w:p>
    <w:p/>
    <w:p>
      <w:r xmlns:w="http://schemas.openxmlformats.org/wordprocessingml/2006/main">
        <w:t xml:space="preserve">1. Hættan af stolti: Hvernig á að bregðast við velgengni óvina okkar</w:t>
      </w:r>
    </w:p>
    <w:p/>
    <w:p>
      <w:r xmlns:w="http://schemas.openxmlformats.org/wordprocessingml/2006/main">
        <w:t xml:space="preserve">2. Kraftur bænarinnar: Hvernig á að takast á við baráttu okkar</w:t>
      </w:r>
    </w:p>
    <w:p/>
    <w:p>
      <w:r xmlns:w="http://schemas.openxmlformats.org/wordprocessingml/2006/main">
        <w:t xml:space="preserve">1. Jakobsbréfið 4:6 - "En hann gefur meiri náð. Þess vegna segir hann: Guð stendur gegn dramblátum, en auðmjúkum veitir hann náð."</w:t>
      </w:r>
    </w:p>
    <w:p/>
    <w:p>
      <w:r xmlns:w="http://schemas.openxmlformats.org/wordprocessingml/2006/main">
        <w:t xml:space="preserve">2. 1. Pétursbréf 5:6 - "Auðmýkið yður því undir voldugu hendi Guðs, svo að hann upphefji yður á sínum tíma."</w:t>
      </w:r>
    </w:p>
    <w:p/>
    <w:p>
      <w:r xmlns:w="http://schemas.openxmlformats.org/wordprocessingml/2006/main">
        <w:t xml:space="preserve">Sálmarnir 38:17 Því að ég er reiðubúinn að stöðvast, og hryggð mín er stöðugt fyrir mér.</w:t>
      </w:r>
    </w:p>
    <w:p/>
    <w:p>
      <w:r xmlns:w="http://schemas.openxmlformats.org/wordprocessingml/2006/main">
        <w:t xml:space="preserve">Sálmaritarinn lýsir yfir sorg sinni og lýsir því yfir að hann sé reiðubúinn að stöðva núverandi aðstæður.</w:t>
      </w:r>
    </w:p>
    <w:p/>
    <w:p>
      <w:r xmlns:w="http://schemas.openxmlformats.org/wordprocessingml/2006/main">
        <w:t xml:space="preserve">1. Kraftur brotins anda - Að skilja styrk iðrandi hjarta</w:t>
      </w:r>
    </w:p>
    <w:p/>
    <w:p>
      <w:r xmlns:w="http://schemas.openxmlformats.org/wordprocessingml/2006/main">
        <w:t xml:space="preserve">2. The Joy of Surrender - Uppgötvaðu friðinn við að sleppa takinu</w:t>
      </w:r>
    </w:p>
    <w:p/>
    <w:p>
      <w:r xmlns:w="http://schemas.openxmlformats.org/wordprocessingml/2006/main">
        <w:t xml:space="preserve">1. Jesaja 57:15 - Því að svo segir sá, sem er hátt og hátt, sem býr í eilífðinni, sem heitir heilagur: Ég bý á háum og helgum stað, og einnig hjá þeim, sem er iðrandi og lítillátur, til að endurvekja anda lítilmagnans og endurvekja hjarta hins iðrandi.</w:t>
      </w:r>
    </w:p>
    <w:p/>
    <w:p>
      <w:r xmlns:w="http://schemas.openxmlformats.org/wordprocessingml/2006/main">
        <w:t xml:space="preserve">2. Filippíbréfið 4:7 - Og friður Guðs, sem er æðri öllum skilningi, mun varðveita hjörtu yðar og huga yðar í Kristi Jesú.</w:t>
      </w:r>
    </w:p>
    <w:p/>
    <w:p>
      <w:r xmlns:w="http://schemas.openxmlformats.org/wordprocessingml/2006/main">
        <w:t xml:space="preserve">Sálmarnir 38:18 Því að ég vil kunngjöra misgjörð mína; Ég mun sjá eftir synd minni.</w:t>
      </w:r>
    </w:p>
    <w:p/>
    <w:p>
      <w:r xmlns:w="http://schemas.openxmlformats.org/wordprocessingml/2006/main">
        <w:t xml:space="preserve">Sálmaritarinn viðurkennir synd þeirra og lýsir iðrun vegna hennar.</w:t>
      </w:r>
    </w:p>
    <w:p/>
    <w:p>
      <w:r xmlns:w="http://schemas.openxmlformats.org/wordprocessingml/2006/main">
        <w:t xml:space="preserve">1. Kraftur játningar: Að viðurkenna og sigrast á synd</w:t>
      </w:r>
    </w:p>
    <w:p/>
    <w:p>
      <w:r xmlns:w="http://schemas.openxmlformats.org/wordprocessingml/2006/main">
        <w:t xml:space="preserve">2. Mikilvægi iðrunar: Áfram frá synd</w:t>
      </w:r>
    </w:p>
    <w:p/>
    <w:p>
      <w:r xmlns:w="http://schemas.openxmlformats.org/wordprocessingml/2006/main">
        <w:t xml:space="preserve">1. Jakobsbréfið 5:16-18 Játið því syndir ykkar hver fyrir öðrum og biðjið hver fyrir öðrum, svo að þér megið læknast. Bæn réttláts manns hefur mikinn kraft þegar hún er að virka.</w:t>
      </w:r>
    </w:p>
    <w:p/>
    <w:p>
      <w:r xmlns:w="http://schemas.openxmlformats.org/wordprocessingml/2006/main">
        <w:t xml:space="preserve">2. Esekíel 18:30-32 Þess vegna mun ég dæma yður, Ísraelsmenn, hver eftir sínum vegum, segir Drottinn Guð. Gjörið iðrun og snúið yður frá öllum afbrotum yðar, svo að misgjörðin verði ekki yðar eyðilegging. Varpið frá yður öllum þeim misgjörðum, sem þér hafið drýgt, og gjörið yður nýtt hjarta og nýjan anda! Hvers vegna munt þú deyja, Ísraelsmenn?</w:t>
      </w:r>
    </w:p>
    <w:p/>
    <w:p>
      <w:r xmlns:w="http://schemas.openxmlformats.org/wordprocessingml/2006/main">
        <w:t xml:space="preserve">Sálmarnir 38:19 En óvinir mínir eru líflegir og sterkir, og þeim sem hata mig ranglega fjölga sér.</w:t>
      </w:r>
    </w:p>
    <w:p/>
    <w:p>
      <w:r xmlns:w="http://schemas.openxmlformats.org/wordprocessingml/2006/main">
        <w:t xml:space="preserve">Óvinir sálmaritarans eru sterkir og margir og ráðast ranglega á hann.</w:t>
      </w:r>
    </w:p>
    <w:p/>
    <w:p>
      <w:r xmlns:w="http://schemas.openxmlformats.org/wordprocessingml/2006/main">
        <w:t xml:space="preserve">1. "Styrkur óvinarins"</w:t>
      </w:r>
    </w:p>
    <w:p/>
    <w:p>
      <w:r xmlns:w="http://schemas.openxmlformats.org/wordprocessingml/2006/main">
        <w:t xml:space="preserve">2. "Þrautseigja í gegnum ofsóknir"</w:t>
      </w:r>
    </w:p>
    <w:p/>
    <w:p>
      <w:r xmlns:w="http://schemas.openxmlformats.org/wordprocessingml/2006/main">
        <w:t xml:space="preserve">1. Sálmur 3:1-2 "Ó Drottinn, hversu margir eru óvinir mínir! Margir rísa gegn mér, margir segja um sál mína: Hann er ekkert hjálpræði í Guði.</w:t>
      </w:r>
    </w:p>
    <w:p/>
    <w:p>
      <w:r xmlns:w="http://schemas.openxmlformats.org/wordprocessingml/2006/main">
        <w:t xml:space="preserve">2. Rómverjabréfið 12:14 „Blessið þá sem ofsækja yður, blessið og bölvanið ekki.</w:t>
      </w:r>
    </w:p>
    <w:p/>
    <w:p>
      <w:r xmlns:w="http://schemas.openxmlformats.org/wordprocessingml/2006/main">
        <w:t xml:space="preserve">Sálmarnir 38:20 Og þeir, sem gjalda illt með góðu, eru andstæðingar mínir. því ég fylgi því sem gott er.</w:t>
      </w:r>
    </w:p>
    <w:p/>
    <w:p>
      <w:r xmlns:w="http://schemas.openxmlformats.org/wordprocessingml/2006/main">
        <w:t xml:space="preserve">Þeir sem endurgjalda góðu með illu eru óvinir mínir, því að ég kýs að gera það sem gott er.</w:t>
      </w:r>
    </w:p>
    <w:p/>
    <w:p>
      <w:r xmlns:w="http://schemas.openxmlformats.org/wordprocessingml/2006/main">
        <w:t xml:space="preserve">1. Guð kallar okkur til að gera það sem er rétt, jafnvel þegar það er erfitt og við stöndum frammi fyrir andstöðu.</w:t>
      </w:r>
    </w:p>
    <w:p/>
    <w:p>
      <w:r xmlns:w="http://schemas.openxmlformats.org/wordprocessingml/2006/main">
        <w:t xml:space="preserve">2. Við ættum að leitast við að gera það sem er gott, þrátt fyrir afleiðingar sem við gætum þurft að takast á við.</w:t>
      </w:r>
    </w:p>
    <w:p/>
    <w:p>
      <w:r xmlns:w="http://schemas.openxmlformats.org/wordprocessingml/2006/main">
        <w:t xml:space="preserve">1. Rómverjabréfið 12:17-21 - Greiða engum illt með illu, en hugsið um að gera það sem virðingarvert er í augum allra.</w:t>
      </w:r>
    </w:p>
    <w:p/>
    <w:p>
      <w:r xmlns:w="http://schemas.openxmlformats.org/wordprocessingml/2006/main">
        <w:t xml:space="preserve">2. Matteusarguðspjall 5:38-48 - Elskið óvini yðar, gjör þeim gott sem hata yður og biðjið fyrir þeim sem misþyrma yður.</w:t>
      </w:r>
    </w:p>
    <w:p/>
    <w:p>
      <w:r xmlns:w="http://schemas.openxmlformats.org/wordprocessingml/2006/main">
        <w:t xml:space="preserve">Sálmarnir 38:21 Yfirgef mig ekki, Drottinn, Guð minn, ver eigi fjarri mér.</w:t>
      </w:r>
    </w:p>
    <w:p/>
    <w:p>
      <w:r xmlns:w="http://schemas.openxmlformats.org/wordprocessingml/2006/main">
        <w:t xml:space="preserve">Sálmaritarinn kallar á Drottin og biður hann að yfirgefa hann ekki og vera nálægt.</w:t>
      </w:r>
    </w:p>
    <w:p/>
    <w:p>
      <w:r xmlns:w="http://schemas.openxmlformats.org/wordprocessingml/2006/main">
        <w:t xml:space="preserve">1. Huggunin í nálægð Guðs á þjáningartímum</w:t>
      </w:r>
    </w:p>
    <w:p/>
    <w:p>
      <w:r xmlns:w="http://schemas.openxmlformats.org/wordprocessingml/2006/main">
        <w:t xml:space="preserve">2. Kraftur trúrrar bænar</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Sálmarnir 38:22 Flýttu þér að hjálpa mér, Drottinn, hjálpræði mitt.</w:t>
      </w:r>
    </w:p>
    <w:p/>
    <w:p>
      <w:r xmlns:w="http://schemas.openxmlformats.org/wordprocessingml/2006/main">
        <w:t xml:space="preserve">Sálmaritarinn kallar á Drottin um hjálp og hjálpræði.</w:t>
      </w:r>
    </w:p>
    <w:p/>
    <w:p>
      <w:r xmlns:w="http://schemas.openxmlformats.org/wordprocessingml/2006/main">
        <w:t xml:space="preserve">1: Guð er alltaf tilbúinn að hjálpa okkur.</w:t>
      </w:r>
    </w:p>
    <w:p/>
    <w:p>
      <w:r xmlns:w="http://schemas.openxmlformats.org/wordprocessingml/2006/main">
        <w:t xml:space="preserve">2: Drottinn er uppspretta hjálpræðis okkar.</w:t>
      </w:r>
    </w:p>
    <w:p/>
    <w:p>
      <w:r xmlns:w="http://schemas.openxmlformats.org/wordprocessingml/2006/main">
        <w:t xml:space="preserve">1: Jesaja 59:1 - Sjá, hönd Drottins er ekki stytt, svo að hún geti ekki hjálpað. né eyra hans þungt, svo að það heyri ekki.</w:t>
      </w:r>
    </w:p>
    <w:p/>
    <w:p>
      <w:r xmlns:w="http://schemas.openxmlformats.org/wordprocessingml/2006/main">
        <w:t xml:space="preserve">2: Hebreabréfið 4:16 - Göngum því með djörfung að hásæti náðarinnar, svo að vér megum öðlast miskunn og finna náð til hjálpar þegar á þarf að halda.</w:t>
      </w:r>
    </w:p>
    <w:p/>
    <w:p>
      <w:r xmlns:w="http://schemas.openxmlformats.org/wordprocessingml/2006/main">
        <w:t xml:space="preserve">Sálmur 39 er hugleiðingarsálmur um stutt mannlíf og mikilvægi þess að leita leiðsagnar Guðs. Sálmaritarinn veltir fyrir sér hverfulu eðli tilverunnar og lýsir þrá eftir visku og skilningi.</w:t>
      </w:r>
    </w:p>
    <w:p/>
    <w:p>
      <w:r xmlns:w="http://schemas.openxmlformats.org/wordprocessingml/2006/main">
        <w:t xml:space="preserve">1. málsgrein: Sálmaritarinn ákveður að gæta tungu þeirra og neita að tala í viðurvist óguðlegra manna. Þeir velta fyrir sér stuttu lífsins og líkja því við aðeins handaflata. Sálmaritarinn viðurkennir að þeir séu háðir Guði og biður um fyrirgefningu hans (Sálmur 39:1-6).</w:t>
      </w:r>
    </w:p>
    <w:p/>
    <w:p>
      <w:r xmlns:w="http://schemas.openxmlformats.org/wordprocessingml/2006/main">
        <w:t xml:space="preserve">2. málsgrein: Sálmaritarinn biður Guð að hlýða bæn þeirra og líta ekki undan neyð þeirra. Þeir tjá þrá sína eftir guðlegri íhlutun, viðurkenna að þeir eru aðeins ókunnugir og útlendingar í þessum heimi. Sálmaritarinn lýkur með því að biðja um miskunn Guðs (Sálmur 39:7-13).</w:t>
      </w:r>
    </w:p>
    <w:p/>
    <w:p>
      <w:r xmlns:w="http://schemas.openxmlformats.org/wordprocessingml/2006/main">
        <w:t xml:space="preserve">Í stuttu máli,</w:t>
      </w:r>
    </w:p>
    <w:p>
      <w:r xmlns:w="http://schemas.openxmlformats.org/wordprocessingml/2006/main">
        <w:t xml:space="preserve">Sálmur þrjátíu og níu gjafir</w:t>
      </w:r>
    </w:p>
    <w:p>
      <w:r xmlns:w="http://schemas.openxmlformats.org/wordprocessingml/2006/main">
        <w:t xml:space="preserve">hugleiðing um skammvinnt eðli lífsins,</w:t>
      </w:r>
    </w:p>
    <w:p>
      <w:r xmlns:w="http://schemas.openxmlformats.org/wordprocessingml/2006/main">
        <w:t xml:space="preserve">og bæn um guðlega leiðsögn,</w:t>
      </w:r>
    </w:p>
    <w:p>
      <w:r xmlns:w="http://schemas.openxmlformats.org/wordprocessingml/2006/main">
        <w:t xml:space="preserve">undirstrika mikilvægi visku og skilnings.</w:t>
      </w:r>
    </w:p>
    <w:p/>
    <w:p>
      <w:r xmlns:w="http://schemas.openxmlformats.org/wordprocessingml/2006/main">
        <w:t xml:space="preserve">Með því að leggja áherslu á sjálfsskoðun sem næst með því að ákveða að gæta orða sinna á meðan að hugleiða styttingu lífsins,</w:t>
      </w:r>
    </w:p>
    <w:p>
      <w:r xmlns:w="http://schemas.openxmlformats.org/wordprocessingml/2006/main">
        <w:t xml:space="preserve">og leggja áherslu á grátbeiðni sem næst með því að viðurkenna háð Guðs á sama tíma og hann biður um íhlutun hans.</w:t>
      </w:r>
    </w:p>
    <w:p>
      <w:r xmlns:w="http://schemas.openxmlformats.org/wordprocessingml/2006/main">
        <w:t xml:space="preserve">Að minnast á guðfræðilega ígrundun sem sýnd er um að viðurkenna hverfulleika mannsins á sama tíma og hún tjáir löngun til guðlegrar leiðsagnar með ákalli um miskunn og skilning.</w:t>
      </w:r>
    </w:p>
    <w:p/>
    <w:p>
      <w:r xmlns:w="http://schemas.openxmlformats.org/wordprocessingml/2006/main">
        <w:t xml:space="preserve">Sálmarnir 39:1 Ég sagði: "Ég vil gæta mína vegu, svo að ég syndgi ekki með tungu minni. Ég mun varðveita munn minn með beisli, meðan hinn óguðlegi er frammi fyrir mér.</w:t>
      </w:r>
    </w:p>
    <w:p/>
    <w:p>
      <w:r xmlns:w="http://schemas.openxmlformats.org/wordprocessingml/2006/main">
        <w:t xml:space="preserve">Ég mun hugsa um orð mín og gjörðir svo að ég syndgi ekki.</w:t>
      </w:r>
    </w:p>
    <w:p/>
    <w:p>
      <w:r xmlns:w="http://schemas.openxmlformats.org/wordprocessingml/2006/main">
        <w:t xml:space="preserve">1. Mikilvægi sjálfstjórnar í ræðu okkar.</w:t>
      </w:r>
    </w:p>
    <w:p/>
    <w:p>
      <w:r xmlns:w="http://schemas.openxmlformats.org/wordprocessingml/2006/main">
        <w:t xml:space="preserve">2. Kraftur og afleiðingar orða.</w:t>
      </w:r>
    </w:p>
    <w:p/>
    <w:p>
      <w:r xmlns:w="http://schemas.openxmlformats.org/wordprocessingml/2006/main">
        <w:t xml:space="preserve">1. Jakobsbréfið 3:5-10 - Kraftur tungunnar.</w:t>
      </w:r>
    </w:p>
    <w:p/>
    <w:p>
      <w:r xmlns:w="http://schemas.openxmlformats.org/wordprocessingml/2006/main">
        <w:t xml:space="preserve">2. Orðskviðirnir 15:4 - Hógvær tunga er lífsins tré.</w:t>
      </w:r>
    </w:p>
    <w:p/>
    <w:p>
      <w:r xmlns:w="http://schemas.openxmlformats.org/wordprocessingml/2006/main">
        <w:t xml:space="preserve">Sálmarnir 39:2 Ég var mállaus í þögn, ég þagði, jafnvel frá góðu. og sorg mín ólst upp.</w:t>
      </w:r>
    </w:p>
    <w:p/>
    <w:p>
      <w:r xmlns:w="http://schemas.openxmlformats.org/wordprocessingml/2006/main">
        <w:t xml:space="preserve">Sálmaritarinn lýsir innri sorg sinni og þrá eftir þögn.</w:t>
      </w:r>
    </w:p>
    <w:p/>
    <w:p>
      <w:r xmlns:w="http://schemas.openxmlformats.org/wordprocessingml/2006/main">
        <w:t xml:space="preserve">1. Kraftur þess að þegja: Hvernig á að nálgast Guð á tímum sársauka</w:t>
      </w:r>
    </w:p>
    <w:p/>
    <w:p>
      <w:r xmlns:w="http://schemas.openxmlformats.org/wordprocessingml/2006/main">
        <w:t xml:space="preserve">2. Styrkur þess að vera viðkvæmur: Hvernig á að vinna úr og tjá sorg</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Sálmarnir 39:3 Hjarta mitt var heitt innra með mér, meðan ég velti fyrir mér brennandi eldinum, þá talaði ég með tungu minni:</w:t>
      </w:r>
    </w:p>
    <w:p/>
    <w:p>
      <w:r xmlns:w="http://schemas.openxmlformats.org/wordprocessingml/2006/main">
        <w:t xml:space="preserve">Þegar sálmaskáldið hugsaði um hugsanir sínar brann hjarta hans og hann talaði með tungunni.</w:t>
      </w:r>
    </w:p>
    <w:p/>
    <w:p>
      <w:r xmlns:w="http://schemas.openxmlformats.org/wordprocessingml/2006/main">
        <w:t xml:space="preserve">1. "Eldur trúarinnar: Hvernig hugsanir okkar geta kynt undir gjörðum okkar"</w:t>
      </w:r>
    </w:p>
    <w:p/>
    <w:p>
      <w:r xmlns:w="http://schemas.openxmlformats.org/wordprocessingml/2006/main">
        <w:t xml:space="preserve">2. "Máttur þess að tala upp: Hvernig orð okkar geta leitt til umbreytingar"</w:t>
      </w:r>
    </w:p>
    <w:p/>
    <w:p>
      <w:r xmlns:w="http://schemas.openxmlformats.org/wordprocessingml/2006/main">
        <w:t xml:space="preserve">1. Rómverjabréfið 10:9-10 - "Að ef þú játar með munni þínum Drottin Jesú og trúir í hjarta þínu að Guð hafi uppvakið hann frá dauðum, þá munt þú verða hólpinn. Því með hjartanu trúir maðurinn til réttlætis. og með munninum er játað til hjálpræðis."</w:t>
      </w:r>
    </w:p>
    <w:p/>
    <w:p>
      <w:r xmlns:w="http://schemas.openxmlformats.org/wordprocessingml/2006/main">
        <w:t xml:space="preserve">2. Jakobsbréfið 1:19-20 - "Þess vegna, mínir ástkæru bræður, sérhver maður sé fljótur að heyra, seinn til að tala, seinn til reiði, því að reiði mannsins vinnur ekki réttlæti Guðs."</w:t>
      </w:r>
    </w:p>
    <w:p/>
    <w:p>
      <w:r xmlns:w="http://schemas.openxmlformats.org/wordprocessingml/2006/main">
        <w:t xml:space="preserve">Sálmarnir 39:4 Drottinn, láttu mig þekkja endalok mína og mælikvarða daga minna, hvað það er, svo að ég megi vita hversu veik ég er.</w:t>
      </w:r>
    </w:p>
    <w:p/>
    <w:p>
      <w:r xmlns:w="http://schemas.openxmlformats.org/wordprocessingml/2006/main">
        <w:t xml:space="preserve">Þessi sálmur er áminning um skammlífið og mikilvægi þess að lifa því til fulls.</w:t>
      </w:r>
    </w:p>
    <w:p/>
    <w:p>
      <w:r xmlns:w="http://schemas.openxmlformats.org/wordprocessingml/2006/main">
        <w:t xml:space="preserve">1: Við verðum að nýta þann stutta tíma sem við höfum á jörðinni sem best og lifa með tilgangi.</w:t>
      </w:r>
    </w:p>
    <w:p/>
    <w:p>
      <w:r xmlns:w="http://schemas.openxmlformats.org/wordprocessingml/2006/main">
        <w:t xml:space="preserve">2: Við getum ekki lifað lífinu með tilfinningu fyrir réttindum, en verðum að muna að Guð hefur áætlun fyrir okkur öll.</w:t>
      </w:r>
    </w:p>
    <w:p/>
    <w:p>
      <w:r xmlns:w="http://schemas.openxmlformats.org/wordprocessingml/2006/main">
        <w:t xml:space="preserve">1: Jakobsbréfið 4:14 - Þar sem þér vitið ekki hvað verður á morgun. Fyrir hvað er líf þitt? Það er jafnvel gufa, sem birtist í smá tíma og hverfur síðan.</w:t>
      </w:r>
    </w:p>
    <w:p/>
    <w:p>
      <w:r xmlns:w="http://schemas.openxmlformats.org/wordprocessingml/2006/main">
        <w:t xml:space="preserve">2: Prédikarinn 3:1 - Sérhverju hefur sinn tíma og sérhverri tilgangi undir himninum hefur sinn tíma.</w:t>
      </w:r>
    </w:p>
    <w:p/>
    <w:p>
      <w:r xmlns:w="http://schemas.openxmlformats.org/wordprocessingml/2006/main">
        <w:t xml:space="preserve">Sálmarnir 39:5 Sjá, þú gjörir daga mína að handbreidd. og aldur minn er eins og ekkert fyrir þér. Sannlega er hver maður í sínu besta ástandi algjör hégómi. Selah.</w:t>
      </w:r>
    </w:p>
    <w:p/>
    <w:p>
      <w:r xmlns:w="http://schemas.openxmlformats.org/wordprocessingml/2006/main">
        <w:t xml:space="preserve">Guð er hin eina sanna uppspretta merkingar í lífinu; allt annað er hverfult og ómerkilegt.</w:t>
      </w:r>
    </w:p>
    <w:p/>
    <w:p>
      <w:r xmlns:w="http://schemas.openxmlformats.org/wordprocessingml/2006/main">
        <w:t xml:space="preserve">1: Við verðum að viðurkenna að Guð er það eina sem skiptir máli í lífinu.</w:t>
      </w:r>
    </w:p>
    <w:p/>
    <w:p>
      <w:r xmlns:w="http://schemas.openxmlformats.org/wordprocessingml/2006/main">
        <w:t xml:space="preserve">2: Við verðum að snúa okkur til Guðs til að finna varanlega uppfyllingu í stað þess að leita hennar í tímabundnum hlutum.</w:t>
      </w:r>
    </w:p>
    <w:p/>
    <w:p>
      <w:r xmlns:w="http://schemas.openxmlformats.org/wordprocessingml/2006/main">
        <w:t xml:space="preserve">1: Prédikarinn 3:11 Hann hefur gert allt fallegt á sínum tíma. Hann hefur líka sett eilífðina í hjarta mannsins; enn enginn getur skilið hvað Guð hefur gert frá upphafi til enda.</w:t>
      </w:r>
    </w:p>
    <w:p/>
    <w:p>
      <w:r xmlns:w="http://schemas.openxmlformats.org/wordprocessingml/2006/main">
        <w:t xml:space="preserve">2: Jakobsbréfið 4:14 en þú veist ekki hvað morgundagurinn ber í skauti sér. Hvað er líf þitt? Því að þú ert þoka sem birtist í smá tíma og hverfur síðan.</w:t>
      </w:r>
    </w:p>
    <w:p/>
    <w:p>
      <w:r xmlns:w="http://schemas.openxmlformats.org/wordprocessingml/2006/main">
        <w:t xml:space="preserve">Sálmarnir 39:6 Vissulega gengur hver maður í fánýtum sýningu, vissulega eru þeir órólegir til einskis, hann safnar auði og veit ekki hver safnar þeim.</w:t>
      </w:r>
    </w:p>
    <w:p/>
    <w:p>
      <w:r xmlns:w="http://schemas.openxmlformats.org/wordprocessingml/2006/main">
        <w:t xml:space="preserve">Við reynum oft að sækjast eftir fánýtum og óhuggulegum hlutum í lífinu í stað þess að treysta Guði.</w:t>
      </w:r>
    </w:p>
    <w:p/>
    <w:p>
      <w:r xmlns:w="http://schemas.openxmlformats.org/wordprocessingml/2006/main">
        <w:t xml:space="preserve">1: Við ættum ekki að vera í vandræðum með jarðneska iðju heldur treysta okkur á Guð.</w:t>
      </w:r>
    </w:p>
    <w:p/>
    <w:p>
      <w:r xmlns:w="http://schemas.openxmlformats.org/wordprocessingml/2006/main">
        <w:t xml:space="preserve">2: Við skulum einbeita okkur að því að safna andlegum auði í stað efnislegrar auðs.</w:t>
      </w:r>
    </w:p>
    <w:p/>
    <w:p>
      <w:r xmlns:w="http://schemas.openxmlformats.org/wordprocessingml/2006/main">
        <w:t xml:space="preserve">1: Matteus 6:19-21 Safnið yður ekki fjársjóðum á jörðu, þar sem mölur og ryð spilla og þjófar brjótast í gegn og stela. En safnað yður fjársjóðum á himnum, þar sem hvorki mölur né ryð spillir, og þar sem þjófar brjóta ekki í gegn né stela. Því hvar sem fjársjóður þinn er, þar mun og hjarta þitt vera.</w:t>
      </w:r>
    </w:p>
    <w:p/>
    <w:p>
      <w:r xmlns:w="http://schemas.openxmlformats.org/wordprocessingml/2006/main">
        <w:t xml:space="preserve">2: Orðskviðirnir 23:4-5 Reyndu ekki að vera ríkur, hættu þinni eigin visku. Vilt þú beina augum þínum á það sem ekki er? Því auðæfi gera sér vissulega vængi; þeir fljúga burt eins og örn til himins.</w:t>
      </w:r>
    </w:p>
    <w:p/>
    <w:p>
      <w:r xmlns:w="http://schemas.openxmlformats.org/wordprocessingml/2006/main">
        <w:t xml:space="preserve">Sálmarnir 39:7 Og nú, Drottinn, eftir hverju bíð ég? von mín er til þín.</w:t>
      </w:r>
    </w:p>
    <w:p/>
    <w:p>
      <w:r xmlns:w="http://schemas.openxmlformats.org/wordprocessingml/2006/main">
        <w:t xml:space="preserve">Sálmaritarinn lýsir von sinni á Drottin og spyr eftir hverju annað hann geti beðið.</w:t>
      </w:r>
    </w:p>
    <w:p/>
    <w:p>
      <w:r xmlns:w="http://schemas.openxmlformats.org/wordprocessingml/2006/main">
        <w:t xml:space="preserve">1. "Að bíða eftir Drottni: Von okkar og hjálpræði"</w:t>
      </w:r>
    </w:p>
    <w:p/>
    <w:p>
      <w:r xmlns:w="http://schemas.openxmlformats.org/wordprocessingml/2006/main">
        <w:t xml:space="preserve">2. "Treysta á Drottin: Uppspretta styrks okkar"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5:2-5 - Fyrir hann höfum við einnig fengið aðgang í trú að þessari náð, sem við stöndum í, og við gleðjumst í von um dýrð Guðs. Meira en það, við gleðjumst yfir þjáningum okkar, vitandi að þjáning veldur þolgæði, og þolgæði framkallar karakter, og karakter framkallar von, og vonin gerir okkur ekki til skammar, því kærleika Guðs hefur verið úthellt í hjörtu okkar fyrir heilagan anda sem hefur verið gefið okkur.</w:t>
      </w:r>
    </w:p>
    <w:p/>
    <w:p>
      <w:r xmlns:w="http://schemas.openxmlformats.org/wordprocessingml/2006/main">
        <w:t xml:space="preserve">Sálmarnir 39:8 Frelsa mig frá öllum afbrotum mínum, gjör mig ekki að háðungum heimskingjanna.</w:t>
      </w:r>
    </w:p>
    <w:p/>
    <w:p>
      <w:r xmlns:w="http://schemas.openxmlformats.org/wordprocessingml/2006/main">
        <w:t xml:space="preserve">Ný lína: Sálmaritarinn biður Guð að fyrirgefa sér brot sín og vera ekki til háðungar við heimskingja.</w:t>
      </w:r>
    </w:p>
    <w:p/>
    <w:p>
      <w:r xmlns:w="http://schemas.openxmlformats.org/wordprocessingml/2006/main">
        <w:t xml:space="preserve">1. Guð er náðugur og miskunnsamur og er fús til að fyrirgefa okkur syndir okkar.</w:t>
      </w:r>
    </w:p>
    <w:p/>
    <w:p>
      <w:r xmlns:w="http://schemas.openxmlformats.org/wordprocessingml/2006/main">
        <w:t xml:space="preserve">2. Það er mikilvægt að muna að Guð getur fyrirgefið okkur brot okkar ef við biðjum hann af heilum hug um það.</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1. Jóhannesarbréf 1:9 - Ef vér játum syndir vorar, þá er hann trúr og réttlátur, svo að hann fyrirgefur oss syndirnar og hreinsar oss af öllu ranglæti.</w:t>
      </w:r>
    </w:p>
    <w:p/>
    <w:p>
      <w:r xmlns:w="http://schemas.openxmlformats.org/wordprocessingml/2006/main">
        <w:t xml:space="preserve">Sálmarnir 39:9 Ég var mállaus, ég lauk ekki upp munni mínum. því þú gerðir það.</w:t>
      </w:r>
    </w:p>
    <w:p/>
    <w:p>
      <w:r xmlns:w="http://schemas.openxmlformats.org/wordprocessingml/2006/main">
        <w:t xml:space="preserve">Sálmaritarinn viðurkennir að Guð sé við stjórnvölinn og er þakklátur fyrir að þurfa ekki að tala fyrir hans hönd.</w:t>
      </w:r>
    </w:p>
    <w:p/>
    <w:p>
      <w:r xmlns:w="http://schemas.openxmlformats.org/wordprocessingml/2006/main">
        <w:t xml:space="preserve">1: Trú okkar og traust á Guð ætti að vera svo sterkt að við séum óhrædd við að þegja þegar á móti blæs, vitandi að Guð mun vinna fyrir okkar hönd.</w:t>
      </w:r>
    </w:p>
    <w:p/>
    <w:p>
      <w:r xmlns:w="http://schemas.openxmlformats.org/wordprocessingml/2006/main">
        <w:t xml:space="preserve">2: Við ættum ekki að vera fljót að tala þegar Guð hefur stjórn á aðstæðum.</w:t>
      </w:r>
    </w:p>
    <w:p/>
    <w:p>
      <w:r xmlns:w="http://schemas.openxmlformats.org/wordprocessingml/2006/main">
        <w:t xml:space="preserve">1: Jesaja 30:15 - "Því að svo sagði Drottinn Guð, hinn heilagi Ísraels: Í endurkomu og hvíld muntu hólpnir verða, í kyrrð og trausti mun styrkur þinn vera.</w:t>
      </w:r>
    </w:p>
    <w:p/>
    <w:p>
      <w:r xmlns:w="http://schemas.openxmlformats.org/wordprocessingml/2006/main">
        <w:t xml:space="preserve">2: Orðskviðirnir 17:28 - Jafnvel heimskingi er talinn vitur þegar hann þegir; Þegar hann lokar vörum sínum er hann talinn skynsamur.</w:t>
      </w:r>
    </w:p>
    <w:p/>
    <w:p>
      <w:r xmlns:w="http://schemas.openxmlformats.org/wordprocessingml/2006/main">
        <w:t xml:space="preserve">Sálmarnir 39:10 Fjarlægðu högg þitt frá mér, ég er tæmdur fyrir högg handar þinnar.</w:t>
      </w:r>
    </w:p>
    <w:p/>
    <w:p>
      <w:r xmlns:w="http://schemas.openxmlformats.org/wordprocessingml/2006/main">
        <w:t xml:space="preserve">Hörð refsing Guðs getur eytt okkur, en hann er líka tilbúinn að fjarlægja hana ef við biðjum um það.</w:t>
      </w:r>
    </w:p>
    <w:p/>
    <w:p>
      <w:r xmlns:w="http://schemas.openxmlformats.org/wordprocessingml/2006/main">
        <w:t xml:space="preserve">1: Við skulum muna að þrátt fyrir strangar refsingar Guðs er hann líka fús til að sýna miskunn þeim sem iðrast og biðja um það.</w:t>
      </w:r>
    </w:p>
    <w:p/>
    <w:p>
      <w:r xmlns:w="http://schemas.openxmlformats.org/wordprocessingml/2006/main">
        <w:t xml:space="preserve">2: Drottinn er kærleiksríkur Guð og þó að hann megi refsa okkur harðlega mun hann líka fyrirgefa okkur ef við snúum okkur til hans og leitum miskunnar hans.</w:t>
      </w:r>
    </w:p>
    <w:p/>
    <w:p>
      <w:r xmlns:w="http://schemas.openxmlformats.org/wordprocessingml/2006/main">
        <w:t xml:space="preserve">1: Jesaja 55:7 - "Hinn óguðlegi láti af vegi sínum og rangláta manninn hugsanir sínar, og snúi sér aftur til Drottins, og hann mun miskunna sig yfir honum, og til Guðs vors, því að hann mun ríkulega fyrirgefa."</w:t>
      </w:r>
    </w:p>
    <w:p/>
    <w:p>
      <w:r xmlns:w="http://schemas.openxmlformats.org/wordprocessingml/2006/main">
        <w:t xml:space="preserve">2: Harmljóðin 3:22-23 - "Það er af miskunn Drottins að vér eyðumst ekki, því að miskunn hans bregst ekki. Hún er ný á hverjum morgni, mikil er trúfesti þín."</w:t>
      </w:r>
    </w:p>
    <w:p/>
    <w:p>
      <w:r xmlns:w="http://schemas.openxmlformats.org/wordprocessingml/2006/main">
        <w:t xml:space="preserve">Sálmarnir 39:11 Þegar þú leiðréttir manninn fyrir misgjörðir með vítum, þá lætur þú fegurð hans eyða eins og mölflugu, vissulega er hver maður hégómi. Selah.</w:t>
      </w:r>
    </w:p>
    <w:p/>
    <w:p>
      <w:r xmlns:w="http://schemas.openxmlformats.org/wordprocessingml/2006/main">
        <w:t xml:space="preserve">Fegurð mannsins er hverful og hégómi, og getur verið eytt með ávítum Guðs.</w:t>
      </w:r>
    </w:p>
    <w:p/>
    <w:p>
      <w:r xmlns:w="http://schemas.openxmlformats.org/wordprocessingml/2006/main">
        <w:t xml:space="preserve">1. Tími okkar í þessu lífi er stuttur - Sálmur 39:11</w:t>
      </w:r>
    </w:p>
    <w:p/>
    <w:p>
      <w:r xmlns:w="http://schemas.openxmlformats.org/wordprocessingml/2006/main">
        <w:t xml:space="preserve">2. Að skilja áminningu Guðs - Sálmur 39:11</w:t>
      </w:r>
    </w:p>
    <w:p/>
    <w:p>
      <w:r xmlns:w="http://schemas.openxmlformats.org/wordprocessingml/2006/main">
        <w:t xml:space="preserve">1. Jakobsbréfið 4:14 - Hvers vegna, þú veist ekki einu sinni hvað mun gerast á morgun. Hvað er líf þitt? Þú ert þoka sem birtist í smá stund og hverfur svo.</w:t>
      </w:r>
    </w:p>
    <w:p/>
    <w:p>
      <w:r xmlns:w="http://schemas.openxmlformats.org/wordprocessingml/2006/main">
        <w:t xml:space="preserve">2. 1. Pétursbréf 1:24 - Því að allir eru sem gras og öll dýrð þeirra er sem blóm vallarins; grasið visnar og blómin falla.</w:t>
      </w:r>
    </w:p>
    <w:p/>
    <w:p>
      <w:r xmlns:w="http://schemas.openxmlformats.org/wordprocessingml/2006/main">
        <w:t xml:space="preserve">Sálmarnir 39:12 Heyr bæn mína, Drottinn, og hlusta á kvein mitt. þegið ekki yfir tárum mínum, því að ég er útlendingur hjá þér og útlendingur, eins og allir feður mínir voru.</w:t>
      </w:r>
    </w:p>
    <w:p/>
    <w:p>
      <w:r xmlns:w="http://schemas.openxmlformats.org/wordprocessingml/2006/main">
        <w:t xml:space="preserve">Davíð kallar á Drottin að hlusta á bænir hans og hunsa ekki tár hans, þar sem hann er útlendingur og útlendingur í návist hans.</w:t>
      </w:r>
    </w:p>
    <w:p/>
    <w:p>
      <w:r xmlns:w="http://schemas.openxmlformats.org/wordprocessingml/2006/main">
        <w:t xml:space="preserve">1. Hverfulleiki mannlegs lífs: Að faðma stöðu okkar í ríki Guðs</w:t>
      </w:r>
    </w:p>
    <w:p/>
    <w:p>
      <w:r xmlns:w="http://schemas.openxmlformats.org/wordprocessingml/2006/main">
        <w:t xml:space="preserve">2. Útlendingurinn og útlendingurinn: Að treysta á huggun og leiðsögn Guðs</w:t>
      </w:r>
    </w:p>
    <w:p/>
    <w:p>
      <w:r xmlns:w="http://schemas.openxmlformats.org/wordprocessingml/2006/main">
        <w:t xml:space="preserve">1. Hebreabréfið 13:14 - "Því að hér höfum vér enga varanlega borg, heldur leitum vér hinnar komandi borgar."</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Sálmarnir 39:13 Hlífið mér, svo að ég megi endurheimta styrk, áður en ég fer héðan og er ekki framar.</w:t>
      </w:r>
    </w:p>
    <w:p/>
    <w:p>
      <w:r xmlns:w="http://schemas.openxmlformats.org/wordprocessingml/2006/main">
        <w:t xml:space="preserve">Davíð hrópar til Guðs um að hlífa honum, til að endurheimta styrk áður en hann deyr.</w:t>
      </w:r>
    </w:p>
    <w:p/>
    <w:p>
      <w:r xmlns:w="http://schemas.openxmlformats.org/wordprocessingml/2006/main">
        <w:t xml:space="preserve">1. Að sækja styrk frá Guði á tímum veikleika</w:t>
      </w:r>
    </w:p>
    <w:p/>
    <w:p>
      <w:r xmlns:w="http://schemas.openxmlformats.org/wordprocessingml/2006/main">
        <w:t xml:space="preserve">2. Trú á Guð á tímum mótlætis</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Jakobsbréfið 1:2-4 - "Bræður mínir, teljið það eina gleði, þegar þér lendir í ýmsum prófraunum, vitandi að prófraun trúar yðar veldur þolinmæði. En þolgæðið hafi sitt fullkomna verk, svo að þér séuð fullkomnir og fullkomnir, skortir ekkert."</w:t>
      </w:r>
    </w:p>
    <w:p/>
    <w:p>
      <w:r xmlns:w="http://schemas.openxmlformats.org/wordprocessingml/2006/main">
        <w:t xml:space="preserve">Sálmur 40 er þakkargjörðarsálmur og traust á trúfesti Guðs. Það fagnar frelsun Guðs og lýsir skuldbindingu sálmaskáldsins til tilbeiðslu og hlýðni.</w:t>
      </w:r>
    </w:p>
    <w:p/>
    <w:p>
      <w:r xmlns:w="http://schemas.openxmlformats.org/wordprocessingml/2006/main">
        <w:t xml:space="preserve">1. málsgrein: Sálmaritarinn lýsir yfir þolinmæði þeirra að bíða eftir Drottni, sem heyrir hróp þeirra og lyftir þeim upp úr gryfjunni. Þeir lofa Guð fyrir trúfesti hans, frelsun og dásemdarverk. Sálmaritarinn boðar skuldbindingu þeirra til að boða réttlæti Guðs (Sálmur 40:1-10).</w:t>
      </w:r>
    </w:p>
    <w:p/>
    <w:p>
      <w:r xmlns:w="http://schemas.openxmlformats.org/wordprocessingml/2006/main">
        <w:t xml:space="preserve">2. málsgrein: Sálmaritarinn viðurkennir sína eigin syndugu og viðurkennir að það að færa fórnir eitt og sér er ekki nóg. Þeir tjá löngun til að gera vilja Guðs og hafa ánægju af lögmáli hans. Sálmaritarinn kallar á Guð um hjálp og biður hann að halda ekki miskunn sinni (Sálmur 40:11-17).</w:t>
      </w:r>
    </w:p>
    <w:p/>
    <w:p>
      <w:r xmlns:w="http://schemas.openxmlformats.org/wordprocessingml/2006/main">
        <w:t xml:space="preserve">Í stuttu máli,</w:t>
      </w:r>
    </w:p>
    <w:p>
      <w:r xmlns:w="http://schemas.openxmlformats.org/wordprocessingml/2006/main">
        <w:t xml:space="preserve">Sálmur fjörutíu gjafir</w:t>
      </w:r>
    </w:p>
    <w:p>
      <w:r xmlns:w="http://schemas.openxmlformats.org/wordprocessingml/2006/main">
        <w:t xml:space="preserve">þakkargjörðarsöngur,</w:t>
      </w:r>
    </w:p>
    <w:p>
      <w:r xmlns:w="http://schemas.openxmlformats.org/wordprocessingml/2006/main">
        <w:t xml:space="preserve">og tjáning um traust á guðlegri trúfesti,</w:t>
      </w:r>
    </w:p>
    <w:p>
      <w:r xmlns:w="http://schemas.openxmlformats.org/wordprocessingml/2006/main">
        <w:t xml:space="preserve">varpa ljósi á frelsun frá neyð og skuldbindingu um tilbeiðslu.</w:t>
      </w:r>
    </w:p>
    <w:p/>
    <w:p>
      <w:r xmlns:w="http://schemas.openxmlformats.org/wordprocessingml/2006/main">
        <w:t xml:space="preserve">Með því að leggja áherslu á þakklæti sem náðst hefur með því að lofa Guð fyrir trúfesti hans á meðan hann fagnar frelsun,</w:t>
      </w:r>
    </w:p>
    <w:p>
      <w:r xmlns:w="http://schemas.openxmlformats.org/wordprocessingml/2006/main">
        <w:t xml:space="preserve">og leggja áherslu á hollustu sem náðst er með því að viðurkenna persónulega syndsemi á sama tíma og hún tjáir löngun til að gera vilja hans.</w:t>
      </w:r>
    </w:p>
    <w:p>
      <w:r xmlns:w="http://schemas.openxmlformats.org/wordprocessingml/2006/main">
        <w:t xml:space="preserve">Minnt er á guðfræðilega ígrundun sem sýnd er varðandi það að viðurkenna ófullnægjandi fórna á sama tíma og kallað er á guðlega hjálp með miskunnarbeiðnum og áframhaldandi leiðsögn í tilbeiðslu.</w:t>
      </w:r>
    </w:p>
    <w:p/>
    <w:p>
      <w:r xmlns:w="http://schemas.openxmlformats.org/wordprocessingml/2006/main">
        <w:t xml:space="preserve">Sálmarnir 40:1 Ég beið þolinmóður eftir Drottni. og hann hneigðist til mín og heyrði kvein mitt.</w:t>
      </w:r>
    </w:p>
    <w:p/>
    <w:p>
      <w:r xmlns:w="http://schemas.openxmlformats.org/wordprocessingml/2006/main">
        <w:t xml:space="preserve">Sálmaritarinn beið þolinmóður eftir Drottni, sem svaraði hrópi þeirra.</w:t>
      </w:r>
    </w:p>
    <w:p/>
    <w:p>
      <w:r xmlns:w="http://schemas.openxmlformats.org/wordprocessingml/2006/main">
        <w:t xml:space="preserve">1. Drottinn svarar þegar við bíðum þolinmóð</w:t>
      </w:r>
    </w:p>
    <w:p/>
    <w:p>
      <w:r xmlns:w="http://schemas.openxmlformats.org/wordprocessingml/2006/main">
        <w:t xml:space="preserve">2. Guð heyrir grát okkar</w:t>
      </w:r>
    </w:p>
    <w:p/>
    <w:p>
      <w:r xmlns:w="http://schemas.openxmlformats.org/wordprocessingml/2006/main">
        <w:t xml:space="preserve">Krossvísanir: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130:5 - "Ég vænti Drottins, sál mín væntir, og á orð hans vona ég."</w:t>
      </w:r>
    </w:p>
    <w:p/>
    <w:p>
      <w:r xmlns:w="http://schemas.openxmlformats.org/wordprocessingml/2006/main">
        <w:t xml:space="preserve">Sálmarnir 40:2 Og hann leiddi mig upp úr hryllilegri gryfju, upp úr leirnum, og lagði fætur mína á bjarg og staðfesti göngu mína.</w:t>
      </w:r>
    </w:p>
    <w:p/>
    <w:p>
      <w:r xmlns:w="http://schemas.openxmlformats.org/wordprocessingml/2006/main">
        <w:t xml:space="preserve">Hann frelsaði mig úr gryfju örvæntingar og gaf mér traustan grunn.</w:t>
      </w:r>
    </w:p>
    <w:p/>
    <w:p>
      <w:r xmlns:w="http://schemas.openxmlformats.org/wordprocessingml/2006/main">
        <w:t xml:space="preserve">1: Guð getur bjargað okkur jafnvel úr myrkasta dýpi.</w:t>
      </w:r>
    </w:p>
    <w:p/>
    <w:p>
      <w:r xmlns:w="http://schemas.openxmlformats.org/wordprocessingml/2006/main">
        <w:t xml:space="preserve">2: Við getum fundið styrk í bjargi hjálpræðis okkar.</w:t>
      </w:r>
    </w:p>
    <w:p/>
    <w:p>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2: Sálmur 16:8 Ég hef alltaf sett Drottin frammi fyrir mér. af því að hann er mér til hægri handar, skal ég ekki hrista.</w:t>
      </w:r>
    </w:p>
    <w:p/>
    <w:p>
      <w:r xmlns:w="http://schemas.openxmlformats.org/wordprocessingml/2006/main">
        <w:t xml:space="preserve">Sálmarnir 40:3 Og hann hefur lagt mér nýjan söng í munn, lofgjörð Guði vorum. Margir munu sjá það og óttast og treysta á Drottin.</w:t>
      </w:r>
    </w:p>
    <w:p/>
    <w:p>
      <w:r xmlns:w="http://schemas.openxmlformats.org/wordprocessingml/2006/main">
        <w:t xml:space="preserve">Hann hefur gefið okkur nýjan lofsöng til Guðs og margir munu sjá það og verða innblásnir til að treysta á Drottin.</w:t>
      </w:r>
    </w:p>
    <w:p/>
    <w:p>
      <w:r xmlns:w="http://schemas.openxmlformats.org/wordprocessingml/2006/main">
        <w:t xml:space="preserve">1. „Máttur lofgjörðar: Hvernig trúfast tilbeiðslu okkar getur veitt öðrum innblástur“</w:t>
      </w:r>
    </w:p>
    <w:p/>
    <w:p>
      <w:r xmlns:w="http://schemas.openxmlformats.org/wordprocessingml/2006/main">
        <w:t xml:space="preserve">2. "Guðsgjöf nýs söngs: Hvernig við getum glaðst yfir miskunn hans"</w:t>
      </w:r>
    </w:p>
    <w:p/>
    <w:p>
      <w:r xmlns:w="http://schemas.openxmlformats.org/wordprocessingml/2006/main">
        <w:t xml:space="preserve">1. Efesusbréfið 5:19-20 - „Talið hver við annan í sálmum og sálmum og andlegum söngvum, syngið og kveðið Drottni í hjarta yðar, þakkað Guði föður ávallt fyrir allt í nafni Drottins vors Jesú. Kristur"</w:t>
      </w:r>
    </w:p>
    <w:p/>
    <w:p>
      <w:r xmlns:w="http://schemas.openxmlformats.org/wordprocessingml/2006/main">
        <w:t xml:space="preserve">2. Sálmur 147:1-2 - "Lofið Drottin! Því að það er gott að lofsyngja Guði vorum, því að það er yndislegt og lofgjörðin er fagurt. Drottinn byggir Jerúsalem upp, hann safnar saman hinum brottreknu Ísraels."</w:t>
      </w:r>
    </w:p>
    <w:p/>
    <w:p>
      <w:r xmlns:w="http://schemas.openxmlformats.org/wordprocessingml/2006/main">
        <w:t xml:space="preserve">Sálmarnir 40:4 Sæll er sá maður, sem treystir Drottni og virðir ekki drambláta, né þá, sem víkja að lygum.</w:t>
      </w:r>
    </w:p>
    <w:p/>
    <w:p>
      <w:r xmlns:w="http://schemas.openxmlformats.org/wordprocessingml/2006/main">
        <w:t xml:space="preserve">Sæll er sá maður sem treystir Drottni og lítur hvorki til dramblátra né þeirra sem ljúga.</w:t>
      </w:r>
    </w:p>
    <w:p/>
    <w:p>
      <w:r xmlns:w="http://schemas.openxmlformats.org/wordprocessingml/2006/main">
        <w:t xml:space="preserve">1. Blessun þess að treysta Drottni</w:t>
      </w:r>
    </w:p>
    <w:p/>
    <w:p>
      <w:r xmlns:w="http://schemas.openxmlformats.org/wordprocessingml/2006/main">
        <w:t xml:space="preserve">2. Hættan á stolti og lygum</w:t>
      </w:r>
    </w:p>
    <w:p/>
    <w:p>
      <w:r xmlns:w="http://schemas.openxmlformats.org/wordprocessingml/2006/main">
        <w:t xml:space="preserve">1. Jesaja 26:3 - Þú munt varðveita hann í fullkomnum friði, sem hefur hug sinn til þín, því að hann treystir á þig.</w:t>
      </w:r>
    </w:p>
    <w:p/>
    <w:p>
      <w:r xmlns:w="http://schemas.openxmlformats.org/wordprocessingml/2006/main">
        <w:t xml:space="preserve">2. Orðskviðirnir 12:22 - Lygar varir eru Drottni viðurstyggð, en þeir sem sýna sannleika eru yndi hans.</w:t>
      </w:r>
    </w:p>
    <w:p/>
    <w:p>
      <w:r xmlns:w="http://schemas.openxmlformats.org/wordprocessingml/2006/main">
        <w:t xml:space="preserve">Sálmarnir 40:5 Mörg, Drottinn, Guð minn, eru dásemdarverk þín, sem þú hefir gjört, og hugsanir þínar, sem oss varðveitast. eru fleiri en hægt er að telja.</w:t>
      </w:r>
    </w:p>
    <w:p/>
    <w:p>
      <w:r xmlns:w="http://schemas.openxmlformats.org/wordprocessingml/2006/main">
        <w:t xml:space="preserve">Guð hefur unnið mörg dásamleg verk og hugsanir sem eru of margar til að hægt sé að telja þær upp.</w:t>
      </w:r>
    </w:p>
    <w:p/>
    <w:p>
      <w:r xmlns:w="http://schemas.openxmlformats.org/wordprocessingml/2006/main">
        <w:t xml:space="preserve">1. Kærleikur Guðs er órannsakanlegur - Rómverjabréfið 8:38-39</w:t>
      </w:r>
    </w:p>
    <w:p/>
    <w:p>
      <w:r xmlns:w="http://schemas.openxmlformats.org/wordprocessingml/2006/main">
        <w:t xml:space="preserve">2. Loforð Guðs eru óhagganleg – Hebreabréfið 13:5-6</w:t>
      </w:r>
    </w:p>
    <w:p/>
    <w:p>
      <w:r xmlns:w="http://schemas.openxmlformats.org/wordprocessingml/2006/main">
        <w:t xml:space="preserve">1. Jesaja 40:28 -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2. Jeremía 32:17 - Ó, Drottinn Guð! Sjá, þú hefir gjört himin og jörð með miklum krafti þínum og útréttum armlegg, og ekkert er þér of erfitt.</w:t>
      </w:r>
    </w:p>
    <w:p/>
    <w:p>
      <w:r xmlns:w="http://schemas.openxmlformats.org/wordprocessingml/2006/main">
        <w:t xml:space="preserve">Sálmarnir 40:6 Fórn og fórn sem þú vildir ekki. eyru mín hefir þú lokið upp, brennifórnar og syndafórnar hefir þú ekki krafist.</w:t>
      </w:r>
    </w:p>
    <w:p/>
    <w:p>
      <w:r xmlns:w="http://schemas.openxmlformats.org/wordprocessingml/2006/main">
        <w:t xml:space="preserve">Guð krefst ekki fórna og fórna; í staðinn vill hann að við hlustum og hlýðum.</w:t>
      </w:r>
    </w:p>
    <w:p/>
    <w:p>
      <w:r xmlns:w="http://schemas.openxmlformats.org/wordprocessingml/2006/main">
        <w:t xml:space="preserve">1: Hlustið á boð Guðs og hlýðið þeim, því það er það sem hann vill af okkur.</w:t>
      </w:r>
    </w:p>
    <w:p/>
    <w:p>
      <w:r xmlns:w="http://schemas.openxmlformats.org/wordprocessingml/2006/main">
        <w:t xml:space="preserve">2: Við ættum ekki að treysta á eigin fórnir til að þóknast Guði, heldur hlusta á orð hans og fylgja skipunum hans.</w:t>
      </w:r>
    </w:p>
    <w:p/>
    <w:p>
      <w:r xmlns:w="http://schemas.openxmlformats.org/wordprocessingml/2006/main">
        <w:t xml:space="preserve">1:5. Mósebók 10:12-13 - "Og nú, Ísrael, hvers krefst Drottinn Guð þinn af þér, annað en að óttast Drottin Guð þinn, ganga á öllum hans vegum, elska hann, þjóna Drottni Guði þínum af öllu hjarta þínu og af allri sálu þinni</w:t>
      </w:r>
    </w:p>
    <w:p/>
    <w:p>
      <w:r xmlns:w="http://schemas.openxmlformats.org/wordprocessingml/2006/main">
        <w:t xml:space="preserve">2: Jósúabók 1:8 - Þessi lögmálsbók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Sálmarnir 40:7 Þá sagði ég: Sjá, ég kem, í bindi bókarinnar er skrifað um mig:</w:t>
      </w:r>
    </w:p>
    <w:p/>
    <w:p>
      <w:r xmlns:w="http://schemas.openxmlformats.org/wordprocessingml/2006/main">
        <w:t xml:space="preserve">Guð svarar bænum okkar og uppfyllir loforð sín.</w:t>
      </w:r>
    </w:p>
    <w:p/>
    <w:p>
      <w:r xmlns:w="http://schemas.openxmlformats.org/wordprocessingml/2006/main">
        <w:t xml:space="preserve">1. Það er von í orði Guðs - Rómverjabréfið 15:4</w:t>
      </w:r>
    </w:p>
    <w:p/>
    <w:p>
      <w:r xmlns:w="http://schemas.openxmlformats.org/wordprocessingml/2006/main">
        <w:t xml:space="preserve">2. Treystu Drottni til að halda loforð hans - Sálmur 119:89</w:t>
      </w:r>
    </w:p>
    <w:p/>
    <w:p>
      <w:r xmlns:w="http://schemas.openxmlformats.org/wordprocessingml/2006/main">
        <w:t xml:space="preserve">1. Hebreabréfið 10:7 - Þá sagði ég: Sjá, ég er kominn í bindi þeirrar bókar, sem um mig er ritað, til að gjöra vilja þinn, ó Guð.</w:t>
      </w:r>
    </w:p>
    <w:p/>
    <w:p>
      <w:r xmlns:w="http://schemas.openxmlformats.org/wordprocessingml/2006/main">
        <w:t xml:space="preserve">2. Jesaja 55:11 - Svo mun orð mitt vera, sem út gengur af munni mínum; það mun ekki hverfa aftur til mín tómt, heldur mun það framkvæma það, sem ég ætla, og mun ná árangri í því, sem ég sendi það fyrir.</w:t>
      </w:r>
    </w:p>
    <w:p/>
    <w:p>
      <w:r xmlns:w="http://schemas.openxmlformats.org/wordprocessingml/2006/main">
        <w:t xml:space="preserve">Sálmarnir 40:8 Mér þykir vænt um að gjöra vilja þinn, Guð minn, já, lögmál þitt er í hjarta mínu.</w:t>
      </w:r>
    </w:p>
    <w:p/>
    <w:p>
      <w:r xmlns:w="http://schemas.openxmlformats.org/wordprocessingml/2006/main">
        <w:t xml:space="preserve">Þetta vers talar um djúpa og gleðilega skuldbindingu til að þjóna Guði og lögmáli hans.</w:t>
      </w:r>
    </w:p>
    <w:p/>
    <w:p>
      <w:r xmlns:w="http://schemas.openxmlformats.org/wordprocessingml/2006/main">
        <w:t xml:space="preserve">1. Ánægju með að gera vilja Guðs - Sálmur 40:8</w:t>
      </w:r>
    </w:p>
    <w:p/>
    <w:p>
      <w:r xmlns:w="http://schemas.openxmlformats.org/wordprocessingml/2006/main">
        <w:t xml:space="preserve">2. Gleðst yfir hlýðni - Sálmur 40:8</w:t>
      </w:r>
    </w:p>
    <w:p/>
    <w:p>
      <w:r xmlns:w="http://schemas.openxmlformats.org/wordprocessingml/2006/main">
        <w:t xml:space="preserve">1. Rómverjabréfið 12:1-2 - Þess vegna hvet ég yður, bræður og systur, í ljósi miskunnar Guðs, að færa líkama yðar sem lifandi fórn, heilaga og Guði þóknanleg, þetta er sönn tilbeiðsla. Vertu ekki í samræmi við mynstur þessa heims, heldur umbreyttu með endurnýjun hugar þíns.</w:t>
      </w:r>
    </w:p>
    <w:p/>
    <w:p>
      <w:r xmlns:w="http://schemas.openxmlformats.org/wordprocessingml/2006/main">
        <w:t xml:space="preserve">2. Jóhannesarguðspjall 14:15 - Ef þú elskar mig, haltu boðorðum mínum.</w:t>
      </w:r>
    </w:p>
    <w:p/>
    <w:p>
      <w:r xmlns:w="http://schemas.openxmlformats.org/wordprocessingml/2006/main">
        <w:t xml:space="preserve">Sálmarnir 40:9 Ég prédikaði réttlæti í hinum mikla söfnuði. Sjá, ég hef ekki haldið aftur af vörum mínum, Drottinn, þú veist það.</w:t>
      </w:r>
    </w:p>
    <w:p/>
    <w:p>
      <w:r xmlns:w="http://schemas.openxmlformats.org/wordprocessingml/2006/main">
        <w:t xml:space="preserve">Ég hef boðað réttlæti í hinum mikla söfnuði með vörum mínum, og Drottinn veit það.</w:t>
      </w:r>
    </w:p>
    <w:p/>
    <w:p>
      <w:r xmlns:w="http://schemas.openxmlformats.org/wordprocessingml/2006/main">
        <w:t xml:space="preserve">1: Orð okkar hafa kraft til að breiða út réttlæti Guðs og kærleika, og Guð heyrir og veit allt sem við segjum.</w:t>
      </w:r>
    </w:p>
    <w:p/>
    <w:p>
      <w:r xmlns:w="http://schemas.openxmlformats.org/wordprocessingml/2006/main">
        <w:t xml:space="preserve">2: Við verðum að nota orð okkar til að boða réttlæti Guðs og kærleika til heimsins, vitandi að Guð er alltaf að hlusta.</w:t>
      </w:r>
    </w:p>
    <w:p/>
    <w:p>
      <w:r xmlns:w="http://schemas.openxmlformats.org/wordprocessingml/2006/main">
        <w:t xml:space="preserve">1: Matteusarguðspjall 12:36-37 - „Ég segi yður: Á dómsdegi munu menn gera reikningsskil fyrir sérhvert kæruleysis orð, sem þeir mæla, því að af orðum þínum muntu réttlætast og af orðum þínum muntu dæmdur verða.</w:t>
      </w:r>
    </w:p>
    <w:p/>
    <w:p>
      <w:r xmlns:w="http://schemas.openxmlformats.org/wordprocessingml/2006/main">
        <w:t xml:space="preserve">2: Kólossubréfið 4:6 - "Vertu ætíð ljúffengur, kryddaður með salti, svo að þú vitir hvernig þér ber að svara hverjum og einum."</w:t>
      </w:r>
    </w:p>
    <w:p/>
    <w:p>
      <w:r xmlns:w="http://schemas.openxmlformats.org/wordprocessingml/2006/main">
        <w:t xml:space="preserve">Sálmarnir 40:10 Ég leyndi ekki réttlæti þínu í hjarta mínu. Ég hef kunngjört trúfesti þína og hjálpræði þitt, ég leyndi ekki miskunn þinni og trúfesti fyrir hinum mikla söfnuði.</w:t>
      </w:r>
    </w:p>
    <w:p/>
    <w:p>
      <w:r xmlns:w="http://schemas.openxmlformats.org/wordprocessingml/2006/main">
        <w:t xml:space="preserve">Ég hef lýst yfir trúfesti Guðs, hjálpræði, ástúð og sannleika.</w:t>
      </w:r>
    </w:p>
    <w:p/>
    <w:p>
      <w:r xmlns:w="http://schemas.openxmlformats.org/wordprocessingml/2006/main">
        <w:t xml:space="preserve">1. Óbilandi kærleikur Guðs: Að lýsa yfir trúfesti hans og kærleika til heimsins</w:t>
      </w:r>
    </w:p>
    <w:p/>
    <w:p>
      <w:r xmlns:w="http://schemas.openxmlformats.org/wordprocessingml/2006/main">
        <w:t xml:space="preserve">2. Kraftur trúfestu: hjálpræði Guðs og sannleikur fyrir alla</w:t>
      </w:r>
    </w:p>
    <w:p/>
    <w:p>
      <w:r xmlns:w="http://schemas.openxmlformats.org/wordprocessingml/2006/main">
        <w:t xml:space="preserve">1. Rómverjabréfið 10:8-13 - Fyrir orð trúarinnar sem vér kunngjörum;</w:t>
      </w:r>
    </w:p>
    <w:p/>
    <w:p>
      <w:r xmlns:w="http://schemas.openxmlformats.org/wordprocessingml/2006/main">
        <w:t xml:space="preserve">2. Efesusbréfið 1:13-14 - Í honum varstu líka innsiglaðir með fyrirheitnum heilögum anda, þegar þú heyrðir orð sannleikans, fagnaðarerindi hjálpræðis þíns og trúðir á hann.</w:t>
      </w:r>
    </w:p>
    <w:p/>
    <w:p>
      <w:r xmlns:w="http://schemas.openxmlformats.org/wordprocessingml/2006/main">
        <w:t xml:space="preserve">Sálmarnir 40:11 Haltu ekki frá mér miskunnsemi þína, Drottinn, lát miskunn þína og trúfesti stöðugt varðveita mig.</w:t>
      </w:r>
    </w:p>
    <w:p/>
    <w:p>
      <w:r xmlns:w="http://schemas.openxmlformats.org/wordprocessingml/2006/main">
        <w:t xml:space="preserve">Ástrík góðvild Guðs og sannleikur eru skjöldur okkar og öryggi.</w:t>
      </w:r>
    </w:p>
    <w:p/>
    <w:p>
      <w:r xmlns:w="http://schemas.openxmlformats.org/wordprocessingml/2006/main">
        <w:t xml:space="preserve">1. Kraftur kærleika Guðs og sannleika</w:t>
      </w:r>
    </w:p>
    <w:p/>
    <w:p>
      <w:r xmlns:w="http://schemas.openxmlformats.org/wordprocessingml/2006/main">
        <w:t xml:space="preserve">2. Styrkur miskunnar Guðs og trúfesti</w:t>
      </w:r>
    </w:p>
    <w:p/>
    <w:p>
      <w:r xmlns:w="http://schemas.openxmlformats.org/wordprocessingml/2006/main">
        <w:t xml:space="preserve">1. Sálmur 119:89 - Að eilífu, Drottinn, er orð þitt fast á himni.</w:t>
      </w:r>
    </w:p>
    <w:p/>
    <w:p>
      <w:r xmlns:w="http://schemas.openxmlformats.org/wordprocessingml/2006/main">
        <w:t xml:space="preserve">2. Sálmur 36:5-6 - Miskunn þín, Drottinn, er á himnum; og trúfesti þín nær til skýjanna. Réttlæti þitt er sem stóru fjöllin; Dómar þínir eru mikið djúp: Drottinn, þú varðveitir menn og skepnur.</w:t>
      </w:r>
    </w:p>
    <w:p/>
    <w:p>
      <w:r xmlns:w="http://schemas.openxmlformats.org/wordprocessingml/2006/main">
        <w:t xml:space="preserve">Sálmarnir 40:12 Því að óteljandi illvirki hafa umkringt mig, misgjörðir mínar hafa náð tökum á mér, svo að ég get ekki litið upp. þau eru meiri en hárin á höfði mínu, þess vegna bregst mér hjarta mitt.</w:t>
      </w:r>
    </w:p>
    <w:p/>
    <w:p>
      <w:r xmlns:w="http://schemas.openxmlformats.org/wordprocessingml/2006/main">
        <w:t xml:space="preserve">Sálmaritarinn er gagntekinn af fjölda synda sinna og finnst hann ófær um að horfa upp á vonina.</w:t>
      </w:r>
    </w:p>
    <w:p/>
    <w:p>
      <w:r xmlns:w="http://schemas.openxmlformats.org/wordprocessingml/2006/main">
        <w:t xml:space="preserve">1. Miskunn Guðs er meiri en syndir okkar - Rómverjabréfið 5:20</w:t>
      </w:r>
    </w:p>
    <w:p/>
    <w:p>
      <w:r xmlns:w="http://schemas.openxmlformats.org/wordprocessingml/2006/main">
        <w:t xml:space="preserve">2. Náð hans nægir á tímum veikleika - 2. Korintubréf 12:9</w:t>
      </w:r>
    </w:p>
    <w:p/>
    <w:p>
      <w:r xmlns:w="http://schemas.openxmlformats.org/wordprocessingml/2006/main">
        <w:t xml:space="preserve">1. Sálmarnir 38:4 Því að misgjörðir mínar eru komnar yfir höfuð mér, eins og þung byrði eru þær mér of þungar.</w:t>
      </w:r>
    </w:p>
    <w:p/>
    <w:p>
      <w:r xmlns:w="http://schemas.openxmlformats.org/wordprocessingml/2006/main">
        <w:t xml:space="preserve">2. 1. Jóhannesarbréf 1:9 Ef vér játum syndir vorar, þá er hann trúr og réttlátur, svo að hann fyrirgefur oss syndirnar og hreinsar oss af öllu ranglæti.</w:t>
      </w:r>
    </w:p>
    <w:p/>
    <w:p>
      <w:r xmlns:w="http://schemas.openxmlformats.org/wordprocessingml/2006/main">
        <w:t xml:space="preserve">Sálmarnir 40:13 Vertu þóknanlegur, Drottinn, að frelsa mig, Drottinn, flýttu mér að hjálpa mér.</w:t>
      </w:r>
    </w:p>
    <w:p/>
    <w:p>
      <w:r xmlns:w="http://schemas.openxmlformats.org/wordprocessingml/2006/main">
        <w:t xml:space="preserve">Sálmaritarinn biður Drottin um hjálp og frelsun.</w:t>
      </w:r>
    </w:p>
    <w:p/>
    <w:p>
      <w:r xmlns:w="http://schemas.openxmlformats.org/wordprocessingml/2006/main">
        <w:t xml:space="preserve">1. Að ná til Drottins á neyðartímum</w:t>
      </w:r>
    </w:p>
    <w:p/>
    <w:p>
      <w:r xmlns:w="http://schemas.openxmlformats.org/wordprocessingml/2006/main">
        <w:t xml:space="preserve">2. Að treysta á Drottin fyrir huggun og frelsun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6:25-34 - "Þess vegna segi ég yður: Verið ekki áhyggjufullir um líf yðar, hvað þú munt eta né hvað þú munt drekka, né um líkama þinn, hvað þú munt klæðast. Er ekki lífið meira en maturinn. , og líkaminn meira en klæði? Líttu á fugla himinsins: þeir sáu hvorki né uppskera né safna í hlöður, og samt fæðir þinn himneski faðir þá. Ert þú ekki verðmætari en þeir?</w:t>
      </w:r>
    </w:p>
    <w:p/>
    <w:p>
      <w:r xmlns:w="http://schemas.openxmlformats.org/wordprocessingml/2006/main">
        <w:t xml:space="preserve">Sálmarnir 40:14 Lát þá skammast sín og skammast sín saman, sem leita sálu minnar til að tortíma henni. lát þá hrakinn og verða til skammar, sem vilja mér illt.</w:t>
      </w:r>
    </w:p>
    <w:p/>
    <w:p>
      <w:r xmlns:w="http://schemas.openxmlformats.org/wordprocessingml/2006/main">
        <w:t xml:space="preserve">Guð verndar þá sem leita til hans um hjálp frá þeim sem leitast við að skaða þá.</w:t>
      </w:r>
    </w:p>
    <w:p/>
    <w:p>
      <w:r xmlns:w="http://schemas.openxmlformats.org/wordprocessingml/2006/main">
        <w:t xml:space="preserve">1: Guð er verndari okkar á erfiðleikatímum.</w:t>
      </w:r>
    </w:p>
    <w:p/>
    <w:p>
      <w:r xmlns:w="http://schemas.openxmlformats.org/wordprocessingml/2006/main">
        <w:t xml:space="preserve">2: Við getum treyst því að Guð sjái um okkur og verji okkur.</w:t>
      </w:r>
    </w:p>
    <w:p/>
    <w:p>
      <w:r xmlns:w="http://schemas.openxmlformats.org/wordprocessingml/2006/main">
        <w:t xml:space="preserve">1: Sálmur 3:3 En þú, Drottinn, ert skjöldur um mig, dýrð mín og lyftari höfuðs míns.</w:t>
      </w:r>
    </w:p>
    <w:p/>
    <w:p>
      <w:r xmlns:w="http://schemas.openxmlformats.org/wordprocessingml/2006/main">
        <w:t xml:space="preserve">2: Sálmur 91:14-15 Vegna þess að hann heldur fast við mig í kærleika, mun ég frelsa hann; Ég mun vernda hann, því hann veit nafn mitt. Þegar hann kallar á mig, mun ég svara honum; Ég mun vera með honum í vandræðum; Ég mun bjarga honum og heiðra hann.</w:t>
      </w:r>
    </w:p>
    <w:p/>
    <w:p>
      <w:r xmlns:w="http://schemas.openxmlformats.org/wordprocessingml/2006/main">
        <w:t xml:space="preserve">Sálmarnir 40:15 Lát þá verða að auðn að launum skömm sinnar, sem segja við mig: Aha, aha!</w:t>
      </w:r>
    </w:p>
    <w:p/>
    <w:p>
      <w:r xmlns:w="http://schemas.openxmlformats.org/wordprocessingml/2006/main">
        <w:t xml:space="preserve">Sálmur 40:15 talar um auðnina sem þeir munu standa frammi fyrir sem skamma Drottin.</w:t>
      </w:r>
    </w:p>
    <w:p/>
    <w:p>
      <w:r xmlns:w="http://schemas.openxmlformats.org/wordprocessingml/2006/main">
        <w:t xml:space="preserve">1. Kraftur skömmarinnar: Afleiðingar þess að hverfa frá Drottni</w:t>
      </w:r>
    </w:p>
    <w:p/>
    <w:p>
      <w:r xmlns:w="http://schemas.openxmlformats.org/wordprocessingml/2006/main">
        <w:t xml:space="preserve">2. Reiði Drottins: Hvernig synd eyðir lífi okkar</w:t>
      </w:r>
    </w:p>
    <w:p/>
    <w:p>
      <w:r xmlns:w="http://schemas.openxmlformats.org/wordprocessingml/2006/main">
        <w:t xml:space="preserve">1. 2. Þessaloníkubréf 1:8-9 - Í logandi eldi sem hefnir sín á þeim sem ekki þekkja Guð og hlýða ekki fagnaðarerindi Drottins vors Jesú Krists: sem refsað verður með eilífri tortímingu frá augliti Drottins og frá dýrð valds hans.</w:t>
      </w:r>
    </w:p>
    <w:p/>
    <w:p>
      <w:r xmlns:w="http://schemas.openxmlformats.org/wordprocessingml/2006/main">
        <w:t xml:space="preserve">2. Rómverjabréfið 1:18-20 - Því að reiði Guðs opinberast af himni gegn öllu guðleysi og ranglæti manna, sem halda sannleikanum í ranglæti; Vegna þess að það sem vitað er af Guði er opinbert í þeim. því að Guð hefur sýnt þeim það. Því að hinir ósýnilegu hlutir hans frá sköpun heimsins sjást glögglega og skiljast af því sem til er, já, eilífur kraftur hans og guðdómur. svo að þeir séu án afsökunar.</w:t>
      </w:r>
    </w:p>
    <w:p/>
    <w:p>
      <w:r xmlns:w="http://schemas.openxmlformats.org/wordprocessingml/2006/main">
        <w:t xml:space="preserve">Sálmarnir 40:16 Allir sem leita þín skulu gleðjast og gleðjast yfir þér. Þeir sem elska hjálpræði þitt segja sífellt: Drottinn sé mikill.</w:t>
      </w:r>
    </w:p>
    <w:p/>
    <w:p>
      <w:r xmlns:w="http://schemas.openxmlformats.org/wordprocessingml/2006/main">
        <w:t xml:space="preserve">Þeir sem leita Drottins munu gleðjast og gleðjast yfir honum, og þeir sem elska hjálpræði hans munu stöðugt kunngjöra hátign hans.</w:t>
      </w:r>
    </w:p>
    <w:p/>
    <w:p>
      <w:r xmlns:w="http://schemas.openxmlformats.org/wordprocessingml/2006/main">
        <w:t xml:space="preserve">1. Gleði þess að leita Drottins</w:t>
      </w:r>
    </w:p>
    <w:p/>
    <w:p>
      <w:r xmlns:w="http://schemas.openxmlformats.org/wordprocessingml/2006/main">
        <w:t xml:space="preserve">2. Boða dýrð Drottins</w:t>
      </w:r>
    </w:p>
    <w:p/>
    <w:p>
      <w:r xmlns:w="http://schemas.openxmlformats.org/wordprocessingml/2006/main">
        <w:t xml:space="preserve">1. Sálmur 9:2 - Ég vil gleðjast og gleðjast yfir þér: Ég vil lofsyngja nafni þínu, þú hæsti.</w:t>
      </w:r>
    </w:p>
    <w:p/>
    <w:p>
      <w:r xmlns:w="http://schemas.openxmlformats.org/wordprocessingml/2006/main">
        <w:t xml:space="preserve">2. Jesaja 25:1 - Drottinn, þú ert minn Guð. Ég vil upphefja þig, ég vil lofa nafn þitt; því að þú hefir gjört undursamlega hluti; Ráð þín til forna eru trúfesti og sannleikur.</w:t>
      </w:r>
    </w:p>
    <w:p/>
    <w:p>
      <w:r xmlns:w="http://schemas.openxmlformats.org/wordprocessingml/2006/main">
        <w:t xml:space="preserve">Sálmarnir 40:17 En ég er fátækur og þurfandi. samt hugsar Drottinn um mig: þú ert hjálp mín og frelsari; Vertu ekki að bíða, ó Guð minn.</w:t>
      </w:r>
    </w:p>
    <w:p/>
    <w:p>
      <w:r xmlns:w="http://schemas.openxmlformats.org/wordprocessingml/2006/main">
        <w:t xml:space="preserve">Þessi texti talar um kærleika Guðs og umhyggju fyrir þeim sem eru í neyð.</w:t>
      </w:r>
    </w:p>
    <w:p/>
    <w:p>
      <w:r xmlns:w="http://schemas.openxmlformats.org/wordprocessingml/2006/main">
        <w:t xml:space="preserve">1. Guð er alltaf til staðar fyrir okkur á neyðartímum</w:t>
      </w:r>
    </w:p>
    <w:p/>
    <w:p>
      <w:r xmlns:w="http://schemas.openxmlformats.org/wordprocessingml/2006/main">
        <w:t xml:space="preserve">2. Að þekkja kærleika Guðs á tímum fátæktar og neyðar</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Matteusarguðspjall 6:25-34 - "Þess vegna segi ég yður: Hafið ekki áhyggjur af lífi yðar, hvað þér eigið að eta eða drekka, né um líkama yðar, hverju þú munt klæðast. Er lífið ekki meira en matur og líkaminn meira en föt? Líttu á fugla himinsins, þeir sá hvorki né uppskera né geyma í hlöðum, og samt fæðir þinn himneski faðir þá. Ert þú ekki miklu meira virði en þeir?</w:t>
      </w:r>
    </w:p>
    <w:p/>
    <w:p>
      <w:r xmlns:w="http://schemas.openxmlformats.org/wordprocessingml/2006/main">
        <w:t xml:space="preserve">Sálmur 41 er harmasálmur og bæn um lækningu og vernd. Hún fjallar um upplifun sálmaskáldsins af svikum af hálfu náins vinar og trausti þeirra á miskunn Guðs.</w:t>
      </w:r>
    </w:p>
    <w:p/>
    <w:p>
      <w:r xmlns:w="http://schemas.openxmlformats.org/wordprocessingml/2006/main">
        <w:t xml:space="preserve">1. málsgrein: Sálmaritarinn lýsir blessunum yfir þá sem telja veikburða og þurfandi og lofar að Guð muni frelsa þá á erfiðleikatímum. Þeir harma eigin ástand, umkringdir óvinum sem þrá skaða þeirra. Sálmaritarinn biðlar til Guðs um lækningu og endurreisn (Sálmur 41:1-10).</w:t>
      </w:r>
    </w:p>
    <w:p/>
    <w:p>
      <w:r xmlns:w="http://schemas.openxmlformats.org/wordprocessingml/2006/main">
        <w:t xml:space="preserve">2. málsgrein: Sálmaritarinn veltir fyrir sér svikunum sem þeir hafa orðið fyrir frá nánum félaga og lýsir angist sinni yfir svikunum. Þeir biðja um miskunn Guðs til að styðja þá og viðurkenna eigin ráðvendni frammi fyrir honum. Sálminum lýkur með bæn um frelsun frá óvinum (Sálmur 41:11-13).</w:t>
      </w:r>
    </w:p>
    <w:p/>
    <w:p>
      <w:r xmlns:w="http://schemas.openxmlformats.org/wordprocessingml/2006/main">
        <w:t xml:space="preserve">Í stuttu máli,</w:t>
      </w:r>
    </w:p>
    <w:p>
      <w:r xmlns:w="http://schemas.openxmlformats.org/wordprocessingml/2006/main">
        <w:t xml:space="preserve">Sálmur fjörutíu og einn kynnir</w:t>
      </w:r>
    </w:p>
    <w:p>
      <w:r xmlns:w="http://schemas.openxmlformats.org/wordprocessingml/2006/main">
        <w:t xml:space="preserve">harma,</w:t>
      </w:r>
    </w:p>
    <w:p>
      <w:r xmlns:w="http://schemas.openxmlformats.org/wordprocessingml/2006/main">
        <w:t xml:space="preserve">og bæn um lækningu og vernd,</w:t>
      </w:r>
    </w:p>
    <w:p>
      <w:r xmlns:w="http://schemas.openxmlformats.org/wordprocessingml/2006/main">
        <w:t xml:space="preserve">varpa ljósi á reynslu af svikum og trausti á guðlega miskunn.</w:t>
      </w:r>
    </w:p>
    <w:p/>
    <w:p>
      <w:r xmlns:w="http://schemas.openxmlformats.org/wordprocessingml/2006/main">
        <w:t xml:space="preserve">Að leggja áherslu á samúð sem fæst með því að viðurkenna blessanir yfir þá sem sjá um hina veiku á meðan þeir biðja um frelsun frá óvinum,</w:t>
      </w:r>
    </w:p>
    <w:p>
      <w:r xmlns:w="http://schemas.openxmlformats.org/wordprocessingml/2006/main">
        <w:t xml:space="preserve">og leggja áherslu á grátbeiðni sem næst með því að ígrunda persónulega angist á meðan leitað er að miskunn Guðs.</w:t>
      </w:r>
    </w:p>
    <w:p>
      <w:r xmlns:w="http://schemas.openxmlformats.org/wordprocessingml/2006/main">
        <w:t xml:space="preserve">Minnt er á guðfræðilega ígrundun sem sýnd er um að viðurkenna persónulega heilindi frammi fyrir Guði á meðan hann biður um endurreisn og vernd gegn svikulum félögum.</w:t>
      </w:r>
    </w:p>
    <w:p/>
    <w:p>
      <w:r xmlns:w="http://schemas.openxmlformats.org/wordprocessingml/2006/main">
        <w:t xml:space="preserve">Sálmarnir 41:1 Sæll er sá, sem gætir hinn fátæka: Drottinn mun frelsa hann á neyðartíma.</w:t>
      </w:r>
    </w:p>
    <w:p/>
    <w:p>
      <w:r xmlns:w="http://schemas.openxmlformats.org/wordprocessingml/2006/main">
        <w:t xml:space="preserve">Guð blessar þá sem hjálpa fátækum og mun hjálpa þeim á erfiðleikatímum.</w:t>
      </w:r>
    </w:p>
    <w:p/>
    <w:p>
      <w:r xmlns:w="http://schemas.openxmlformats.org/wordprocessingml/2006/main">
        <w:t xml:space="preserve">1. Guðs blessun yfir þá sem sjá um fátæka</w:t>
      </w:r>
    </w:p>
    <w:p/>
    <w:p>
      <w:r xmlns:w="http://schemas.openxmlformats.org/wordprocessingml/2006/main">
        <w:t xml:space="preserve">2. Guð er athvarf á erfiðleikatímum</w:t>
      </w:r>
    </w:p>
    <w:p/>
    <w:p>
      <w:r xmlns:w="http://schemas.openxmlformats.org/wordprocessingml/2006/main">
        <w:t xml:space="preserve">1.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41:2 Drottinn mun varðveita hann og halda honum á lífi. og hann mun blessaður verða á jörðu, og þú munt ekki framselja hann vilja óvina hans.</w:t>
      </w:r>
    </w:p>
    <w:p/>
    <w:p>
      <w:r xmlns:w="http://schemas.openxmlformats.org/wordprocessingml/2006/main">
        <w:t xml:space="preserve">Drottinn mun vernda og varðveita fólk sitt, halda því á lífi og blessa það á jörðu, og mun ekki láta óvini þeirra taka þá.</w:t>
      </w:r>
    </w:p>
    <w:p/>
    <w:p>
      <w:r xmlns:w="http://schemas.openxmlformats.org/wordprocessingml/2006/main">
        <w:t xml:space="preserve">1. Guð er verndari okkar og frelsari</w:t>
      </w:r>
    </w:p>
    <w:p/>
    <w:p>
      <w:r xmlns:w="http://schemas.openxmlformats.org/wordprocessingml/2006/main">
        <w:t xml:space="preserve">2. Blessun verndar Drottins</w:t>
      </w:r>
    </w:p>
    <w:p/>
    <w:p>
      <w:r xmlns:w="http://schemas.openxmlformats.org/wordprocessingml/2006/main">
        <w:t xml:space="preserve">1. Sálmur 91:14-16 - Vegna þess að hann hefur elskað mig, þess vegna mun ég frelsa hann. 15 Hann mun ákalla mig og ég mun svara honum. Ég mun vera með honum í neyð. Ég mun frelsa hann og heiðra hann. 16 Langlífi mun ég metta hann og sýna honum hjálpræði mitt.</w:t>
      </w:r>
    </w:p>
    <w:p/>
    <w:p>
      <w:r xmlns:w="http://schemas.openxmlformats.org/wordprocessingml/2006/main">
        <w:t xml:space="preserve">2. Sálmur 3:3-4 - En þú, Drottinn, ert mér skjöldur; dýrð mín og höfuðið sem lyftir mér. 4 Ég hrópaði til Drottins með raust minni, og hann heyrði mig af sínu heilaga fjalli.</w:t>
      </w:r>
    </w:p>
    <w:p/>
    <w:p>
      <w:r xmlns:w="http://schemas.openxmlformats.org/wordprocessingml/2006/main">
        <w:t xml:space="preserve">Sálmarnir 41:3 Drottinn styrkir hann á sængurlegu rúmi, þú gjörir allt rúm hans í veikindum hans.</w:t>
      </w:r>
    </w:p>
    <w:p/>
    <w:p>
      <w:r xmlns:w="http://schemas.openxmlformats.org/wordprocessingml/2006/main">
        <w:t xml:space="preserve">Drottinn mun styðja og styrkja þá sem eru veikir eða í neyð.</w:t>
      </w:r>
    </w:p>
    <w:p/>
    <w:p>
      <w:r xmlns:w="http://schemas.openxmlformats.org/wordprocessingml/2006/main">
        <w:t xml:space="preserve">1: Guð er alltaf til staðar til að hugga og styrkja okkur á okkar dimmustu stundum.</w:t>
      </w:r>
    </w:p>
    <w:p/>
    <w:p>
      <w:r xmlns:w="http://schemas.openxmlformats.org/wordprocessingml/2006/main">
        <w:t xml:space="preserve">2: Á tímum veikinda er Guð uppspretta styrks og lækninga okkar.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4:13 - Allt get ég gert fyrir hann sem styrkir mig.</w:t>
      </w:r>
    </w:p>
    <w:p/>
    <w:p>
      <w:r xmlns:w="http://schemas.openxmlformats.org/wordprocessingml/2006/main">
        <w:t xml:space="preserve">Sálmarnir 41:4 Ég sagði: Drottinn, ver mér miskunnsamur, lækna sál mína! því að ég hef syndgað gegn þér.</w:t>
      </w:r>
    </w:p>
    <w:p/>
    <w:p>
      <w:r xmlns:w="http://schemas.openxmlformats.org/wordprocessingml/2006/main">
        <w:t xml:space="preserve">Þessi texti talar um miskunn Guðs og vilja til að lækna okkur frá syndum okkar.</w:t>
      </w:r>
    </w:p>
    <w:p/>
    <w:p>
      <w:r xmlns:w="http://schemas.openxmlformats.org/wordprocessingml/2006/main">
        <w:t xml:space="preserve">1. "Guðs miskunn: gjöf fyrirgefningar"</w:t>
      </w:r>
    </w:p>
    <w:p/>
    <w:p>
      <w:r xmlns:w="http://schemas.openxmlformats.org/wordprocessingml/2006/main">
        <w:t xml:space="preserve">2. "Lækning með iðrun og trú"</w:t>
      </w:r>
    </w:p>
    <w:p/>
    <w:p>
      <w:r xmlns:w="http://schemas.openxmlformats.org/wordprocessingml/2006/main">
        <w:t xml:space="preserve">1. Jesaja 53:5 - "En hann var særður vegna afbrota vorra, marinn vegna misgjörða vorra, refsing friðar vorrar var á honum, og fyrir högg hans erum vér læknir."</w:t>
      </w:r>
    </w:p>
    <w:p/>
    <w:p>
      <w:r xmlns:w="http://schemas.openxmlformats.org/wordprocessingml/2006/main">
        <w:t xml:space="preserve">2. 1. Jóhannesarbréf 1:8-9 - "Ef vér segjum, að vér höfum enga synd, tælum vér sjálfa okkur, og sannleikurinn er ekki í oss. Ef vér játum syndir vorar, er hann trúr og réttlátur, svo að hann fyrirgefur oss syndirnar, og til að hreinsa oss af öllu ranglæti."</w:t>
      </w:r>
    </w:p>
    <w:p/>
    <w:p>
      <w:r xmlns:w="http://schemas.openxmlformats.org/wordprocessingml/2006/main">
        <w:t xml:space="preserve">Sálmarnir 41:5 Óvinir mínir tala illa um mig: Hvenær mun hann deyja og nafn hans farast?</w:t>
      </w:r>
    </w:p>
    <w:p/>
    <w:p>
      <w:r xmlns:w="http://schemas.openxmlformats.org/wordprocessingml/2006/main">
        <w:t xml:space="preserve">Óvinir sálmaritarans spyrja hvenær hann muni deyja og nafn hans muni farast.</w:t>
      </w:r>
    </w:p>
    <w:p/>
    <w:p>
      <w:r xmlns:w="http://schemas.openxmlformats.org/wordprocessingml/2006/main">
        <w:t xml:space="preserve">1. Hvernig á að sigrast á andstöðu og ofsóknum</w:t>
      </w:r>
    </w:p>
    <w:p/>
    <w:p>
      <w:r xmlns:w="http://schemas.openxmlformats.org/wordprocessingml/2006/main">
        <w:t xml:space="preserve">2. Kraftur góðs nafns</w:t>
      </w:r>
    </w:p>
    <w:p/>
    <w:p>
      <w:r xmlns:w="http://schemas.openxmlformats.org/wordprocessingml/2006/main">
        <w:t xml:space="preserve">1. Orðskviðirnir 22:1 - Gott nafn er fremur að velja en mikinn auð, og náð er betri en silfur eða gull.</w:t>
      </w:r>
    </w:p>
    <w:p/>
    <w:p>
      <w:r xmlns:w="http://schemas.openxmlformats.org/wordprocessingml/2006/main">
        <w:t xml:space="preserve">2. Rómverjabréfið 12:14-17 - Blessið þá sem ofsækja ykkur; blessa og bölva þeim ekki. Gleðjist með þeim sem gleðjast, grátið með þeim sem gráta. Lifðu í sátt við hvert annað. Vertu ekki hrokafullur, heldur umgangast lítilmagnann. Vertu aldrei vitur í þínum eigin augum. Greiða engum illt fyrir illt, en hugsið um að gera það sem virðingarvert er í augum allra.</w:t>
      </w:r>
    </w:p>
    <w:p/>
    <w:p>
      <w:r xmlns:w="http://schemas.openxmlformats.org/wordprocessingml/2006/main">
        <w:t xml:space="preserve">Sálmarnir 41:6 Og komi hann til að sjá mig, þá talar hann hégóma, hjarta hans safnar misgjörðum til sín. þegar hann fer utan, segir hann það.</w:t>
      </w:r>
    </w:p>
    <w:p/>
    <w:p>
      <w:r xmlns:w="http://schemas.openxmlformats.org/wordprocessingml/2006/main">
        <w:t xml:space="preserve">Þessi texti úr Sálmi 41:6 talar um hættuna við að umgangast fólk sem er svikul og dreifir slúður.</w:t>
      </w:r>
    </w:p>
    <w:p/>
    <w:p>
      <w:r xmlns:w="http://schemas.openxmlformats.org/wordprocessingml/2006/main">
        <w:t xml:space="preserve">1. "Vertu vitur og varðveittu hjarta þitt: Forðastu blekkingar og slúður"</w:t>
      </w:r>
    </w:p>
    <w:p/>
    <w:p>
      <w:r xmlns:w="http://schemas.openxmlformats.org/wordprocessingml/2006/main">
        <w:t xml:space="preserve">2. "Göngum í heilindum: Leiðin til blessunar"</w:t>
      </w:r>
    </w:p>
    <w:p/>
    <w:p>
      <w:r xmlns:w="http://schemas.openxmlformats.org/wordprocessingml/2006/main">
        <w:t xml:space="preserve">1. Orðskviðirnir 11:3 - "Ráðvísi hinna hreinskilnu leiðir þá, en sviksemi svikulanna tortíma þeim."</w:t>
      </w:r>
    </w:p>
    <w:p/>
    <w:p>
      <w:r xmlns:w="http://schemas.openxmlformats.org/wordprocessingml/2006/main">
        <w:t xml:space="preserve">2. Sálmur 15:2-3 - „Sá sem gengur óaðfinnanlega og gerir rétt og talar sannleika í hjarta sínu, sem rægir ekki með tungu sinni og gerir náunga sínum ekkert illt né skammar vin sinn. "</w:t>
      </w:r>
    </w:p>
    <w:p/>
    <w:p>
      <w:r xmlns:w="http://schemas.openxmlformats.org/wordprocessingml/2006/main">
        <w:t xml:space="preserve">Sálmarnir 41:7 Allir sem hata mig hvísla á móti mér, þeir hyggja á mig mein.</w:t>
      </w:r>
    </w:p>
    <w:p/>
    <w:p>
      <w:r xmlns:w="http://schemas.openxmlformats.org/wordprocessingml/2006/main">
        <w:t xml:space="preserve">Fólk sem hatar ræðumann sálmsins gerir samsæri gegn þeim og reynir að valda þeim skaða.</w:t>
      </w:r>
    </w:p>
    <w:p/>
    <w:p>
      <w:r xmlns:w="http://schemas.openxmlformats.org/wordprocessingml/2006/main">
        <w:t xml:space="preserve">1. Hættan af hatri: Hvernig á að sigrast á þegar aðrir leitast við að skaða okkur</w:t>
      </w:r>
    </w:p>
    <w:p/>
    <w:p>
      <w:r xmlns:w="http://schemas.openxmlformats.org/wordprocessingml/2006/main">
        <w:t xml:space="preserve">2. Vernd Guðs: Að finna styrk á erfiðum tímum</w:t>
      </w:r>
    </w:p>
    <w:p/>
    <w:p>
      <w:r xmlns:w="http://schemas.openxmlformats.org/wordprocessingml/2006/main">
        <w:t xml:space="preserve">1. Rómverjabréfið 12:14-15 - "Blessaðu þá sem ofsækja þig, blessaðu og bölva þeim ekki. Vertu glaður með þeim sem gleðjast, grátið með þeim sem gráta."</w:t>
      </w:r>
    </w:p>
    <w:p/>
    <w:p>
      <w:r xmlns:w="http://schemas.openxmlformats.org/wordprocessingml/2006/main">
        <w:t xml:space="preserve">2. Sálmur 27:10 - "Því að faðir minn og móðir hafa yfirgefið mig, en Drottinn mun taka við mér."</w:t>
      </w:r>
    </w:p>
    <w:p/>
    <w:p>
      <w:r xmlns:w="http://schemas.openxmlformats.org/wordprocessingml/2006/main">
        <w:t xml:space="preserve">Sálmarnir 41:8 illur sjúkdómur, segja þeir, loðir við hann, og nú þegar hann leggst mun hann ekki framar rísa upp.</w:t>
      </w:r>
    </w:p>
    <w:p/>
    <w:p>
      <w:r xmlns:w="http://schemas.openxmlformats.org/wordprocessingml/2006/main">
        <w:t xml:space="preserve">Fólk er að segja að hættulegur sjúkdómur hafi náð tökum á manni og hann muni ekki ná sér.</w:t>
      </w:r>
    </w:p>
    <w:p/>
    <w:p>
      <w:r xmlns:w="http://schemas.openxmlformats.org/wordprocessingml/2006/main">
        <w:t xml:space="preserve">1. Kraftur bænarinnar: Hvernig trú getur sigrað hvaða mótlæti sem er</w:t>
      </w:r>
    </w:p>
    <w:p/>
    <w:p>
      <w:r xmlns:w="http://schemas.openxmlformats.org/wordprocessingml/2006/main">
        <w:t xml:space="preserve">2. Styrkur vonarinnar: Hvernig við getum sigrast á lífsbaráttunni</w:t>
      </w:r>
    </w:p>
    <w:p/>
    <w:p>
      <w:r xmlns:w="http://schemas.openxmlformats.org/wordprocessingml/2006/main">
        <w:t xml:space="preserve">1. Sálmur 41:8 Vondur sjúkdómur, segja þeir, loðir við hann, og nú þegar hann lýgur mun hann ekki framar rísa upp.</w:t>
      </w:r>
    </w:p>
    <w:p/>
    <w:p>
      <w:r xmlns:w="http://schemas.openxmlformats.org/wordprocessingml/2006/main">
        <w:t xml:space="preserve">2. 2. Korintubréf 4:8-9 Vér erum skelfd í alla staði, en samt ekki nauðir. við erum ráðvillt, en ekki í örvæntingu; Ofsóttur, en ekki yfirgefinn; kastað niður, en ekki eytt.</w:t>
      </w:r>
    </w:p>
    <w:p/>
    <w:p>
      <w:r xmlns:w="http://schemas.openxmlformats.org/wordprocessingml/2006/main">
        <w:t xml:space="preserve">Sálmarnir 41:9 Já, kunnugi vinur minn, sem ég treysti á, sem át af brauði mínu, hefir lyft hæl sínum gegn mér.</w:t>
      </w:r>
    </w:p>
    <w:p/>
    <w:p>
      <w:r xmlns:w="http://schemas.openxmlformats.org/wordprocessingml/2006/main">
        <w:t xml:space="preserve">Svik náins vinar.</w:t>
      </w:r>
    </w:p>
    <w:p/>
    <w:p>
      <w:r xmlns:w="http://schemas.openxmlformats.org/wordprocessingml/2006/main">
        <w:t xml:space="preserve">1. Svik vinar: Hvernig á að meðhöndla svik í sambandi</w:t>
      </w:r>
    </w:p>
    <w:p/>
    <w:p>
      <w:r xmlns:w="http://schemas.openxmlformats.org/wordprocessingml/2006/main">
        <w:t xml:space="preserve">2. Hættan á nánum samböndum: Að læra að fyrirgefa þegar það er svikið</w:t>
      </w:r>
    </w:p>
    <w:p/>
    <w:p>
      <w:r xmlns:w="http://schemas.openxmlformats.org/wordprocessingml/2006/main">
        <w:t xml:space="preserve">1. Orðskviðirnir 27:6 - Traustur eru sár vinar; ríkulegir eru kossar óvinar.</w:t>
      </w:r>
    </w:p>
    <w:p/>
    <w:p>
      <w:r xmlns:w="http://schemas.openxmlformats.org/wordprocessingml/2006/main">
        <w:t xml:space="preserve">2. Lúkasarguðspjall 6:31 - Og eins og þér viljið að aðrir gjöri yður, það skuluð þér og þeim gjöra.</w:t>
      </w:r>
    </w:p>
    <w:p/>
    <w:p>
      <w:r xmlns:w="http://schemas.openxmlformats.org/wordprocessingml/2006/main">
        <w:t xml:space="preserve">Sálmarnir 41:10 En þú, Drottinn, ver mér miskunnsamur og reis mig upp, svo að ég megi endurgjalda þeim.</w:t>
      </w:r>
    </w:p>
    <w:p/>
    <w:p>
      <w:r xmlns:w="http://schemas.openxmlformats.org/wordprocessingml/2006/main">
        <w:t xml:space="preserve">Sálmaritarinn biður Drottin um miskunn og styrk til að endurgjalda óvinum sínum.</w:t>
      </w:r>
    </w:p>
    <w:p/>
    <w:p>
      <w:r xmlns:w="http://schemas.openxmlformats.org/wordprocessingml/2006/main">
        <w:t xml:space="preserve">1. Hvernig á að bregðast við ofsóknum með miskunn</w:t>
      </w:r>
    </w:p>
    <w:p/>
    <w:p>
      <w:r xmlns:w="http://schemas.openxmlformats.org/wordprocessingml/2006/main">
        <w:t xml:space="preserve">2. Kraftur miskunnar og styrks Guðs</w:t>
      </w:r>
    </w:p>
    <w:p/>
    <w:p>
      <w:r xmlns:w="http://schemas.openxmlformats.org/wordprocessingml/2006/main">
        <w:t xml:space="preserve">1. Matteusarguðspjall 5:43-45 - "Þú hefur heyrt að sagt var: Þú skalt elska náunga þinn og hata óvin þinn. En ég segi þér: Elskið óvini ykkar og biðjið fyrir þeim sem ofsækja ykkur, svo að þið verðið synir föður yðar, sem er á himnum."</w:t>
      </w:r>
    </w:p>
    <w:p/>
    <w:p>
      <w:r xmlns:w="http://schemas.openxmlformats.org/wordprocessingml/2006/main">
        <w:t xml:space="preserve">2. Rómverjabréfið 12:17-21 - "Gjaldið engum illt með illu, en hugsið um að gera það sem virðingarvert er í augum allra. Ef mögulegt er, að svo miklu leyti sem það veltur á þér, lifðu friðsamlega með öllum. Ástvinir, aldrei Hefnd yðar, en látið það eftir reiði Guðs, því ritað er: Mín er hefndin, ég mun endurgjalda, segir Drottinn. Þvert á móti, ef óvinur yðar hungrar, þá gefðu honum að eta, ef hann er þyrstur, þá gefðu honum eitthvað. að drekka, því að með því muntu hrúga brennandi kolum á höfuð hans. Láttu ekki illt sigra, heldur sigra þú illt með góðu.</w:t>
      </w:r>
    </w:p>
    <w:p/>
    <w:p>
      <w:r xmlns:w="http://schemas.openxmlformats.org/wordprocessingml/2006/main">
        <w:t xml:space="preserve">Sálmarnir 41:11 Á þessu veit ég, að þú hefur náð fyrir mér, því að óvinur minn sigrar ekki yfir mér.</w:t>
      </w:r>
    </w:p>
    <w:p/>
    <w:p>
      <w:r xmlns:w="http://schemas.openxmlformats.org/wordprocessingml/2006/main">
        <w:t xml:space="preserve">Guð sýnir okkur náð sína þegar óvinir okkar geta ekki sigrað okkur.</w:t>
      </w:r>
    </w:p>
    <w:p/>
    <w:p>
      <w:r xmlns:w="http://schemas.openxmlformats.org/wordprocessingml/2006/main">
        <w:t xml:space="preserve">1: Guð er alltaf með okkur þegar við erum í vandræðum</w:t>
      </w:r>
    </w:p>
    <w:p/>
    <w:p>
      <w:r xmlns:w="http://schemas.openxmlformats.org/wordprocessingml/2006/main">
        <w:t xml:space="preserve">2: Velþóknun Guðs gefur okkur styrk til að sigrast á andstæðingum okkar</w:t>
      </w:r>
    </w:p>
    <w:p/>
    <w:p>
      <w:r xmlns:w="http://schemas.openxmlformats.org/wordprocessingml/2006/main">
        <w:t xml:space="preserve">1: Rómverjabréfið 8:31-32 - Ef Guð er með okkur, hver getur verið á móti okkur?</w:t>
      </w:r>
    </w:p>
    <w:p/>
    <w:p>
      <w:r xmlns:w="http://schemas.openxmlformats.org/wordprocessingml/2006/main">
        <w:t xml:space="preserve">2: Sálmur 34:17 - Drottinn heyrir þegar ég kalla á hann.</w:t>
      </w:r>
    </w:p>
    <w:p/>
    <w:p>
      <w:r xmlns:w="http://schemas.openxmlformats.org/wordprocessingml/2006/main">
        <w:t xml:space="preserve">Sálmarnir 41:12 Og mig, þú styður mig í ráðvendni minni og setur mig frammi fyrir augliti þínu að eilífu.</w:t>
      </w:r>
    </w:p>
    <w:p/>
    <w:p>
      <w:r xmlns:w="http://schemas.openxmlformats.org/wordprocessingml/2006/main">
        <w:t xml:space="preserve">Guð styrkir okkur í ráðvendni okkar og setur okkur frammi fyrir sér að eilífu.</w:t>
      </w:r>
    </w:p>
    <w:p/>
    <w:p>
      <w:r xmlns:w="http://schemas.openxmlformats.org/wordprocessingml/2006/main">
        <w:t xml:space="preserve">1: Við getum treyst því að Guð geymi okkur og sé með okkur að eilífu.</w:t>
      </w:r>
    </w:p>
    <w:p/>
    <w:p>
      <w:r xmlns:w="http://schemas.openxmlformats.org/wordprocessingml/2006/main">
        <w:t xml:space="preserve">2: Við getum treyst á trúfesti Guðs og verið viss um nærveru hans í lífi okkar.</w:t>
      </w:r>
    </w:p>
    <w:p/>
    <w:p>
      <w:r xmlns:w="http://schemas.openxmlformats.org/wordprocessingml/2006/main">
        <w:t xml:space="preserve">1. Sálmur 46:1-3 - Guð er athvarf okkar og styrkur, nálæg hjálp í neyð. Þess vegna munum vér ekki óttast þó að jörðin víki, þótt fjöllin færist í miðjan hafið, þótt vötn þess brölti og froðu, þó fjöllin nötri við uppblástur þess.</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41:13 Lofaður sé Drottinn, Guð Ísraels frá eilífð og til eilífðar. Amen, og amen.</w:t>
      </w:r>
    </w:p>
    <w:p/>
    <w:p>
      <w:r xmlns:w="http://schemas.openxmlformats.org/wordprocessingml/2006/main">
        <w:t xml:space="preserve">Sálmaritarinn lýsir yfir eilífri ást og blessun Guðs og endar með tvöföldu „Amen“.</w:t>
      </w:r>
    </w:p>
    <w:p/>
    <w:p>
      <w:r xmlns:w="http://schemas.openxmlformats.org/wordprocessingml/2006/main">
        <w:t xml:space="preserve">1. Blessun eilífs kærleika Guðs</w:t>
      </w:r>
    </w:p>
    <w:p/>
    <w:p>
      <w:r xmlns:w="http://schemas.openxmlformats.org/wordprocessingml/2006/main">
        <w:t xml:space="preserve">2. Að treysta á eilífa blessun Guðs</w:t>
      </w:r>
    </w:p>
    <w:p/>
    <w:p>
      <w:r xmlns:w="http://schemas.openxmlformats.org/wordprocessingml/2006/main">
        <w:t xml:space="preserve">1. Sálmur 103:17 - En frá eilífð til eilífðar er kærleikur Drottins með þeim sem óttast hann.</w:t>
      </w:r>
    </w:p>
    <w:p/>
    <w:p>
      <w:r xmlns:w="http://schemas.openxmlformats.org/wordprocessingml/2006/main">
        <w:t xml:space="preserve">2. Jesaja 40:28 - Veistu það ekki? Hefurðu ekki heyrt? Drottinn er hinn eilífi Guð, skapari endimarka jarðar. Hann verður ekki þreyttur eða þreyttur, og skilningur hans getur enginn skilið.</w:t>
      </w:r>
    </w:p>
    <w:p/>
    <w:p>
      <w:r xmlns:w="http://schemas.openxmlformats.org/wordprocessingml/2006/main">
        <w:t xml:space="preserve">Sálmur 42 er sálmur þrá eftir nærveru Guðs og frelsun. Það lýsir djúpum andlegum þorsta sálmaritarans og von þeirra til Guðs innan um örvæntingartilfinningu.</w:t>
      </w:r>
    </w:p>
    <w:p/>
    <w:p>
      <w:r xmlns:w="http://schemas.openxmlformats.org/wordprocessingml/2006/main">
        <w:t xml:space="preserve">1. málsgrein: Sálmaritarinn lýsir þrá þeirra eftir Guði og líkir henni við dádýr sem þráir vatn. Þeir tjá þrá sína eftir að vera í návist Guðs og tilbiðja hann. Sálmaritarinn harmar núverandi ástand þeirra í neyð og ofsóknum af hálfu óvina og spyr hvar Guð sé (Sálmur 42:1-6).</w:t>
      </w:r>
    </w:p>
    <w:p/>
    <w:p>
      <w:r xmlns:w="http://schemas.openxmlformats.org/wordprocessingml/2006/main">
        <w:t xml:space="preserve">2. málsgrein: Sálmaritarinn hvetur sjálfan sig til að vona á Guð og viðurkennir trúfesti hans jafnvel á erfiðleikatímum. Þeir muna fyrri reynslu af gæsku hans og lýsa trausti á því að hann muni koma þeim til hjálpar aftur. Sálmaritarinn lýkur með bæn um frelsun (Sálmur 42:7-11).</w:t>
      </w:r>
    </w:p>
    <w:p/>
    <w:p>
      <w:r xmlns:w="http://schemas.openxmlformats.org/wordprocessingml/2006/main">
        <w:t xml:space="preserve">Í stuttu máli,</w:t>
      </w:r>
    </w:p>
    <w:p>
      <w:r xmlns:w="http://schemas.openxmlformats.org/wordprocessingml/2006/main">
        <w:t xml:space="preserve">Sálmur fjörutíu og tvær gjafir</w:t>
      </w:r>
    </w:p>
    <w:p>
      <w:r xmlns:w="http://schemas.openxmlformats.org/wordprocessingml/2006/main">
        <w:t xml:space="preserve">harma,</w:t>
      </w:r>
    </w:p>
    <w:p>
      <w:r xmlns:w="http://schemas.openxmlformats.org/wordprocessingml/2006/main">
        <w:t xml:space="preserve">og þrá eftir guðlegri nærveru og frelsun,</w:t>
      </w:r>
    </w:p>
    <w:p>
      <w:r xmlns:w="http://schemas.openxmlformats.org/wordprocessingml/2006/main">
        <w:t xml:space="preserve">varpa ljósi á andlegan þorsta og von á Guð.</w:t>
      </w:r>
    </w:p>
    <w:p/>
    <w:p>
      <w:r xmlns:w="http://schemas.openxmlformats.org/wordprocessingml/2006/main">
        <w:t xml:space="preserve">Með því að leggja áherslu á þrá sem náðst hefur með því að tjá djúpa þrá eftir samfélagi við Guð á meðan að harma neyð,</w:t>
      </w:r>
    </w:p>
    <w:p>
      <w:r xmlns:w="http://schemas.openxmlformats.org/wordprocessingml/2006/main">
        <w:t xml:space="preserve">og leggja áherslu á hvatningu sem fæst með því að muna trúfesti hans á sama tíma og hann lýsir trausti á frelsun í framtíðinni.</w:t>
      </w:r>
    </w:p>
    <w:p>
      <w:r xmlns:w="http://schemas.openxmlformats.org/wordprocessingml/2006/main">
        <w:t xml:space="preserve">Að minnast á guðfræðilega ígrundun sem sýnd er um að viðurkenna þörfina fyrir guðlega íhlutun á meðan beðið er um endurreisn og léttir frá ofsóknum.</w:t>
      </w:r>
    </w:p>
    <w:p/>
    <w:p>
      <w:r xmlns:w="http://schemas.openxmlformats.org/wordprocessingml/2006/main">
        <w:t xml:space="preserve">Sálmarnir 42:1 Eins og hjörtur þráir vatnslæki, svo þráir sál mín eftir þér, ó Guð.</w:t>
      </w:r>
    </w:p>
    <w:p/>
    <w:p>
      <w:r xmlns:w="http://schemas.openxmlformats.org/wordprocessingml/2006/main">
        <w:t xml:space="preserve">Sál mín þráir Guð.</w:t>
      </w:r>
    </w:p>
    <w:p/>
    <w:p>
      <w:r xmlns:w="http://schemas.openxmlformats.org/wordprocessingml/2006/main">
        <w:t xml:space="preserve">1: Fullnægjandi kraftur Guðs</w:t>
      </w:r>
    </w:p>
    <w:p/>
    <w:p>
      <w:r xmlns:w="http://schemas.openxmlformats.org/wordprocessingml/2006/main">
        <w:t xml:space="preserve">2: Þrá sálarinnar eftir Guði</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Matteus 5:6 - Sælir eru þeir sem hungrar og þyrstir eftir réttlætinu, því að þeir munu saddir verða.</w:t>
      </w:r>
    </w:p>
    <w:p/>
    <w:p>
      <w:r xmlns:w="http://schemas.openxmlformats.org/wordprocessingml/2006/main">
        <w:t xml:space="preserve">Sálmarnir 42:2 Sál mína þyrstir eftir Guði, eftir hinum lifandi Guði. Hvenær á ég að koma og birtast fyrir Guði?</w:t>
      </w:r>
    </w:p>
    <w:p/>
    <w:p>
      <w:r xmlns:w="http://schemas.openxmlformats.org/wordprocessingml/2006/main">
        <w:t xml:space="preserve">Sálmaritarinn lýsir þrá eftir að vera í návist Guðs.</w:t>
      </w:r>
    </w:p>
    <w:p/>
    <w:p>
      <w:r xmlns:w="http://schemas.openxmlformats.org/wordprocessingml/2006/main">
        <w:t xml:space="preserve">1. Guð er alltaf til staðar: Að skilja þrá sálmaskáldsins eftir lifandi Guði</w:t>
      </w:r>
    </w:p>
    <w:p/>
    <w:p>
      <w:r xmlns:w="http://schemas.openxmlformats.org/wordprocessingml/2006/main">
        <w:t xml:space="preserve">2. Að seðja þorsta sálarinnar: Að finna huggun í nærveru Guðs</w:t>
      </w:r>
    </w:p>
    <w:p/>
    <w:p>
      <w:r xmlns:w="http://schemas.openxmlformats.org/wordprocessingml/2006/main">
        <w:t xml:space="preserve">1. Jesaja 55:1-2 Komið, allir sem þyrstir eruð, komið til vatnsins. og þið sem eigið peninga, komið, kaupið og borðið! Komdu, keyptu vín og mjólk án peninga og án kostnaðar. Hvers vegna að eyða peningum í það sem ekki er brauð og erfiði yðar í það sem ekki mettar?</w:t>
      </w:r>
    </w:p>
    <w:p/>
    <w:p>
      <w:r xmlns:w="http://schemas.openxmlformats.org/wordprocessingml/2006/main">
        <w:t xml:space="preserve">2. Jóhannesarguðspjall 4:14 En þá sem drekka vatnið sem ég gef munu aldrei framar þyrsta. Það verður ferskt, freyðandi vor innra með þeim, sem gefur þeim eilíft líf.</w:t>
      </w:r>
    </w:p>
    <w:p/>
    <w:p>
      <w:r xmlns:w="http://schemas.openxmlformats.org/wordprocessingml/2006/main">
        <w:t xml:space="preserve">Sálmarnir 42:3 Tár mín hafa verið mér matur dag og nótt, meðan þau segja við mig: Hvar er Guð þinn?</w:t>
      </w:r>
    </w:p>
    <w:p/>
    <w:p>
      <w:r xmlns:w="http://schemas.openxmlformats.org/wordprocessingml/2006/main">
        <w:t xml:space="preserve">Sálmaritarinn lýsir sorg sinni og angist og spyr hvers vegna Guð virðist fjarlægur.</w:t>
      </w:r>
    </w:p>
    <w:p/>
    <w:p>
      <w:r xmlns:w="http://schemas.openxmlformats.org/wordprocessingml/2006/main">
        <w:t xml:space="preserve">1. Guð er ekki fjarverandi í sorg okkar: Huggun og von í Sálmi 42:3</w:t>
      </w:r>
    </w:p>
    <w:p/>
    <w:p>
      <w:r xmlns:w="http://schemas.openxmlformats.org/wordprocessingml/2006/main">
        <w:t xml:space="preserve">2. Að upplifa nærveru Guðs í miðri sorg</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Korintubréf 4:8-10 - "Vér erum þjakaðir á allan hátt, en ekki niðurbrotnir, ráðvilltir, en ekki knúnir til örvæntingar, ofsóttir, en ekki yfirgefnir, niðurkomnir, en ekki tortímdir, bera alltaf dauðann í líkamanum. Jesú, svo að líf Jesú birtist einnig í líkama vorum."</w:t>
      </w:r>
    </w:p>
    <w:p/>
    <w:p>
      <w:r xmlns:w="http://schemas.openxmlformats.org/wordprocessingml/2006/main">
        <w:t xml:space="preserve">Sálmarnir 42:4 Þegar ég minnist þessa, úthelli ég sálu minni í mér, því að ég hafði farið með mannfjöldanum, ég fór með þeim í hús Guðs, með gleði og lofsöng, með fjöldanum sem hélt helgi. .</w:t>
      </w:r>
    </w:p>
    <w:p/>
    <w:p>
      <w:r xmlns:w="http://schemas.openxmlformats.org/wordprocessingml/2006/main">
        <w:t xml:space="preserve">Sálmaritarinn minnist þeirrar gleði að fara til Guðs húss með mannfjölda sem hélt helgan dag, og hann úthellir sál sinni í hugleiðingum.</w:t>
      </w:r>
    </w:p>
    <w:p/>
    <w:p>
      <w:r xmlns:w="http://schemas.openxmlformats.org/wordprocessingml/2006/main">
        <w:t xml:space="preserve">1. Gleðin við tilbeiðslu: Að upplifa Guð saman</w:t>
      </w:r>
    </w:p>
    <w:p/>
    <w:p>
      <w:r xmlns:w="http://schemas.openxmlformats.org/wordprocessingml/2006/main">
        <w:t xml:space="preserve">2. Minnumst blessunar samfélagsins: Að fagna með fjöldanum</w:t>
      </w:r>
    </w:p>
    <w:p/>
    <w:p>
      <w:r xmlns:w="http://schemas.openxmlformats.org/wordprocessingml/2006/main">
        <w:t xml:space="preserve">1. Sálmur 42:4</w:t>
      </w:r>
    </w:p>
    <w:p/>
    <w:p>
      <w:r xmlns:w="http://schemas.openxmlformats.org/wordprocessingml/2006/main">
        <w:t xml:space="preserve">2. Postulasagan 2:46-47 - Og dag eftir dag, þegar þeir komu saman í musterið og brutu brauð á heimilum sínum, tóku þeir á móti mat sínum með glöðum og örlátum hjörtum.</w:t>
      </w:r>
    </w:p>
    <w:p/>
    <w:p>
      <w:r xmlns:w="http://schemas.openxmlformats.org/wordprocessingml/2006/main">
        <w:t xml:space="preserve">Sálmarnir 42:5 Hví ert þú niðurdregin, sál mín? og hví ert þú órólegur í mér? von þú á Guð, því að enn mun ég lofa hann fyrir hjálp hans ásýnd.</w:t>
      </w:r>
    </w:p>
    <w:p/>
    <w:p>
      <w:r xmlns:w="http://schemas.openxmlformats.org/wordprocessingml/2006/main">
        <w:t xml:space="preserve">Sálmaritarinn efast um eigin niðurdrepingu og örvæntingu og hvetur sjálfan sig til að eiga von á Guði og lofa hann fyrir hjálpina.</w:t>
      </w:r>
    </w:p>
    <w:p/>
    <w:p>
      <w:r xmlns:w="http://schemas.openxmlformats.org/wordprocessingml/2006/main">
        <w:t xml:space="preserve">1. Að finna von til Guðs á tímum kjarkleysis</w:t>
      </w:r>
    </w:p>
    <w:p/>
    <w:p>
      <w:r xmlns:w="http://schemas.openxmlformats.org/wordprocessingml/2006/main">
        <w:t xml:space="preserve">2. Að læra að treysta á Guð á tímum neyðar</w:t>
      </w:r>
    </w:p>
    <w:p/>
    <w:p>
      <w:r xmlns:w="http://schemas.openxmlformats.org/wordprocessingml/2006/main">
        <w:t xml:space="preserve">1. Jesaja 40:28-31 - Láttu ekki hugfallast, því að Drottinn mun endurnýja kraft þinn.</w:t>
      </w:r>
    </w:p>
    <w:p/>
    <w:p>
      <w:r xmlns:w="http://schemas.openxmlformats.org/wordprocessingml/2006/main">
        <w:t xml:space="preserve">2. Rómverjabréfið 15:13 - Megi Guð vonarinnar fylla þig allri gleði og friði þegar þú treystir á hann.</w:t>
      </w:r>
    </w:p>
    <w:p/>
    <w:p>
      <w:r xmlns:w="http://schemas.openxmlformats.org/wordprocessingml/2006/main">
        <w:t xml:space="preserve">Sálmarnir 42:6 Ó Guð minn, sál mín er niðurdregin í mér. Fyrir því vil ég minnast þín frá landi Jórdanar og Hermóníta, frá Mísarfjallinu.</w:t>
      </w:r>
    </w:p>
    <w:p/>
    <w:p>
      <w:r xmlns:w="http://schemas.openxmlformats.org/wordprocessingml/2006/main">
        <w:t xml:space="preserve">Sálmaritarinn lýsir sorg sinni og minnist Guðs frá landi Jórdanar og Hermóníta, frá hæðinni Mizar.</w:t>
      </w:r>
    </w:p>
    <w:p/>
    <w:p>
      <w:r xmlns:w="http://schemas.openxmlformats.org/wordprocessingml/2006/main">
        <w:t xml:space="preserve">1. Guð er alltaf með okkur, jafnvel á okkar dimmustu augnablikum.</w:t>
      </w:r>
    </w:p>
    <w:p/>
    <w:p>
      <w:r xmlns:w="http://schemas.openxmlformats.org/wordprocessingml/2006/main">
        <w:t xml:space="preserve">2. Þegar við stöndum frammi fyrir erfiðleikum ættum við að leita til Guðs um huggun og styrk.</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23:4 - Já, þótt ég gangi um dal dauðans skugga, óttast ég ekkert illt, því að þú ert með mér; sproti þinn og staf þinn hugga mig.</w:t>
      </w:r>
    </w:p>
    <w:p/>
    <w:p>
      <w:r xmlns:w="http://schemas.openxmlformats.org/wordprocessingml/2006/main">
        <w:t xml:space="preserve">Sálmarnir 42:7 Djúpið kallar á djúpið fyrir hávaða vatnsrenna þinna, allar öldur þínar og bylgjur fara yfir mig.</w:t>
      </w:r>
    </w:p>
    <w:p/>
    <w:p>
      <w:r xmlns:w="http://schemas.openxmlformats.org/wordprocessingml/2006/main">
        <w:t xml:space="preserve">Djúp angist kallar á annan í miðri ólgusömu vatni. Órói lífsins hefur yfirbugað mig.</w:t>
      </w:r>
    </w:p>
    <w:p/>
    <w:p>
      <w:r xmlns:w="http://schemas.openxmlformats.org/wordprocessingml/2006/main">
        <w:t xml:space="preserve">1. Að berjast í gegnum vötn lífsins - Að finna styrk í miðri ólgu</w:t>
      </w:r>
    </w:p>
    <w:p/>
    <w:p>
      <w:r xmlns:w="http://schemas.openxmlformats.org/wordprocessingml/2006/main">
        <w:t xml:space="preserve">2. Djúp sálar okkar - Leitum að huggun þegar allt virðist glatað</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34:17-18 - Hinir réttlátu hrópa, og Drottinn heyrir þá; hann frelsar þá úr öllum þrengingum þeirra. Drottinn er nálægur þeim sem hafa sundurmarið hjarta og frelsar þá sem eru krömdir í anda.</w:t>
      </w:r>
    </w:p>
    <w:p/>
    <w:p>
      <w:r xmlns:w="http://schemas.openxmlformats.org/wordprocessingml/2006/main">
        <w:t xml:space="preserve">Sálmarnir 42:8 En Drottinn mun bjóða miskunn sinni um daginn, og á nóttunni mun söngur hans vera hjá mér og bæn mín til Guðs lífs míns.</w:t>
      </w:r>
    </w:p>
    <w:p/>
    <w:p>
      <w:r xmlns:w="http://schemas.openxmlformats.org/wordprocessingml/2006/main">
        <w:t xml:space="preserve">Drottinn mun veita sálmaritaranum miskunn sína bæði dag og nótt, og sálmaskáldið mun ávallt hafa söng Guðs í hjarta sínu og bæn á vörum sínum.</w:t>
      </w:r>
    </w:p>
    <w:p/>
    <w:p>
      <w:r xmlns:w="http://schemas.openxmlformats.org/wordprocessingml/2006/main">
        <w:t xml:space="preserve">1. Huggandi nærvera Guðs á erfiðleikatímum</w:t>
      </w:r>
    </w:p>
    <w:p/>
    <w:p>
      <w:r xmlns:w="http://schemas.openxmlformats.org/wordprocessingml/2006/main">
        <w:t xml:space="preserve">2. Að treysta á trúfesti Drottins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gjört mér?</w:t>
      </w:r>
    </w:p>
    <w:p/>
    <w:p>
      <w:r xmlns:w="http://schemas.openxmlformats.org/wordprocessingml/2006/main">
        <w:t xml:space="preserve">Sálmarnir 42:9 Ég vil segja við Guð bjarg minn: Hvers vegna hefur þú gleymt mér? hví fer ég syrgjandi vegna kúgunar óvinarins?</w:t>
      </w:r>
    </w:p>
    <w:p/>
    <w:p>
      <w:r xmlns:w="http://schemas.openxmlformats.org/wordprocessingml/2006/main">
        <w:t xml:space="preserve">Sálmaritarinn tjáir Guði sorg sína og spyr hvers vegna þeir þjáist þrátt fyrir að vera trúr trúmaður.</w:t>
      </w:r>
    </w:p>
    <w:p/>
    <w:p>
      <w:r xmlns:w="http://schemas.openxmlformats.org/wordprocessingml/2006/main">
        <w:t xml:space="preserve">1: Guð gleymir okkur aldrei - Okkur finnst kannski gleymast en Guð er alltaf með okkur á tímum sorgar og kúgunar.</w:t>
      </w:r>
    </w:p>
    <w:p/>
    <w:p>
      <w:r xmlns:w="http://schemas.openxmlformats.org/wordprocessingml/2006/main">
        <w:t xml:space="preserve">2: Kraftur bænarinnar - Jafnvel á tímum þjáninga getum við leitað til Guðs í bæn.</w:t>
      </w:r>
    </w:p>
    <w:p/>
    <w:p>
      <w:r xmlns:w="http://schemas.openxmlformats.org/wordprocessingml/2006/main">
        <w:t xml:space="preserve">1: Matteusarguðspjall 11:28 Komið til mín, allir þér sem erfiðið hafið og þungar byrðar, og ég mun veita yður hvíld.</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Sálmarnir 42:10 Eins og með sverði í beinum mínum, smána mig óvinir mínir. meðan þeir segja við mig daglega: Hvar er Guð þinn?</w:t>
      </w:r>
    </w:p>
    <w:p/>
    <w:p>
      <w:r xmlns:w="http://schemas.openxmlformats.org/wordprocessingml/2006/main">
        <w:t xml:space="preserve">Óvinir grínast daglega við ræðumanninn og spyrja hvar Guð hans sé.</w:t>
      </w:r>
    </w:p>
    <w:p/>
    <w:p>
      <w:r xmlns:w="http://schemas.openxmlformats.org/wordprocessingml/2006/main">
        <w:t xml:space="preserve">1. Hvernig á að þrauka þrátt fyrir mótlæti</w:t>
      </w:r>
    </w:p>
    <w:p/>
    <w:p>
      <w:r xmlns:w="http://schemas.openxmlformats.org/wordprocessingml/2006/main">
        <w:t xml:space="preserve">2. Að treysta á Guð á erfiðleikatímum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5:11-12 - "Sælir ert þú þegar aðrir smána þig og ofsækja þig og ljúga öllu illu gegn þér fyrir mína sök. Verið glaðir og glaðir, því að laun þín eru mikil á himnum, því að svo ofsóttu þeir. spámennirnir sem voru á undan þér."</w:t>
      </w:r>
    </w:p>
    <w:p/>
    <w:p>
      <w:r xmlns:w="http://schemas.openxmlformats.org/wordprocessingml/2006/main">
        <w:t xml:space="preserve">Sálmarnir 42:11 Hví ert þú niðurdregin, sál mín? og hví ert þú órólegur í mér? Von þú á Guð, því að ég mun enn lofa hann, sem er heilbrigði auglitis míns og Guð minn.</w:t>
      </w:r>
    </w:p>
    <w:p/>
    <w:p>
      <w:r xmlns:w="http://schemas.openxmlformats.org/wordprocessingml/2006/main">
        <w:t xml:space="preserve">Sálmaritarinn spyr hvers vegna hann sé niðurdreginn og hvernig hann geti fundið von og frið í Guði.</w:t>
      </w:r>
    </w:p>
    <w:p/>
    <w:p>
      <w:r xmlns:w="http://schemas.openxmlformats.org/wordprocessingml/2006/main">
        <w:t xml:space="preserve">1. "Von í Guði: Endurheimt frið á erfiðum tímum"</w:t>
      </w:r>
    </w:p>
    <w:p/>
    <w:p>
      <w:r xmlns:w="http://schemas.openxmlformats.org/wordprocessingml/2006/main">
        <w:t xml:space="preserve">2. "Heilsa andlits okkar: Að finna gleði í Guði"</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43. Sálmur er nátengdur Sálmi 42 og heldur áfram þema þrá eftir nærveru Guðs og frelsun. Sálmaritarinn biður Guð um réttlætingu gegn óvinum sínum og lýsir trausti þeirra á hann.</w:t>
      </w:r>
    </w:p>
    <w:p/>
    <w:p>
      <w:r xmlns:w="http://schemas.openxmlformats.org/wordprocessingml/2006/main">
        <w:t xml:space="preserve">1. málsgrein: Sálmaritarinn höfðar til Guðs og biður hann að verja þá gegn ranglátu og svikulu fólki. Þeir tjá löngun til að ljós og sannleikur Guðs leiði þá aftur til bústaðar hans. Sálmaritarinn spyr hvers vegna þeir þurfi að syrgja á meðan óvinir þeirra sigra (Sálmur 43:1-4).</w:t>
      </w:r>
    </w:p>
    <w:p/>
    <w:p>
      <w:r xmlns:w="http://schemas.openxmlformats.org/wordprocessingml/2006/main">
        <w:t xml:space="preserve">2. málsgrein: Sálmaritarinn hvetur sjálfan sig til að vona á Guð og viðurkenna gæsku hans og hjálpræði. Þeir tjá fyrirætlun sína um að lofa hann með gleði og þakkargjörð. Sálminum lýkur með því að biðja um ljós og sannleika Guðs til að leiðbeina þeim (Sálmur 43:5).</w:t>
      </w:r>
    </w:p>
    <w:p/>
    <w:p>
      <w:r xmlns:w="http://schemas.openxmlformats.org/wordprocessingml/2006/main">
        <w:t xml:space="preserve">Í stuttu máli,</w:t>
      </w:r>
    </w:p>
    <w:p>
      <w:r xmlns:w="http://schemas.openxmlformats.org/wordprocessingml/2006/main">
        <w:t xml:space="preserve">Sálmur fjörutíu og þrjár gjafir</w:t>
      </w:r>
    </w:p>
    <w:p>
      <w:r xmlns:w="http://schemas.openxmlformats.org/wordprocessingml/2006/main">
        <w:t xml:space="preserve">bæn um réttlætingu Guðs,</w:t>
      </w:r>
    </w:p>
    <w:p>
      <w:r xmlns:w="http://schemas.openxmlformats.org/wordprocessingml/2006/main">
        <w:t xml:space="preserve">og tjáning um traust á leiðsögn Guðs,</w:t>
      </w:r>
    </w:p>
    <w:p>
      <w:r xmlns:w="http://schemas.openxmlformats.org/wordprocessingml/2006/main">
        <w:t xml:space="preserve">varpa ljósi á löngunina til frelsunar frá óvinum.</w:t>
      </w:r>
    </w:p>
    <w:p/>
    <w:p>
      <w:r xmlns:w="http://schemas.openxmlformats.org/wordprocessingml/2006/main">
        <w:t xml:space="preserve">Með því að leggja áherslu á grátbeiðni sem náðst hefur með því að biðja um varnir gegn óréttlátum andstæðingum á sama tíma og hún tjáir þrá eftir guðlegri nærveru,</w:t>
      </w:r>
    </w:p>
    <w:p>
      <w:r xmlns:w="http://schemas.openxmlformats.org/wordprocessingml/2006/main">
        <w:t xml:space="preserve">og leggja áherslu á hvatningu sem næst með því að staðfesta traust á gæsku Guðs á sama tíma og hún tjáir ásetning um að lofa hann.</w:t>
      </w:r>
    </w:p>
    <w:p>
      <w:r xmlns:w="http://schemas.openxmlformats.org/wordprocessingml/2006/main">
        <w:t xml:space="preserve">Að minnast á guðfræðilega íhugun sem sýnd er um að viðurkenna þörfina fyrir guðlega leiðsögn á meðan hann biður um frelsun frá kúgun.</w:t>
      </w:r>
    </w:p>
    <w:p/>
    <w:p>
      <w:r xmlns:w="http://schemas.openxmlformats.org/wordprocessingml/2006/main">
        <w:t xml:space="preserve">Sálmarnir 43:1 Dæmið mig, ó Guð, og ber mál mitt gegn óguðlegri þjóð, frelsa mig frá svikulum og ranglátum manni.</w:t>
      </w:r>
    </w:p>
    <w:p/>
    <w:p>
      <w:r xmlns:w="http://schemas.openxmlformats.org/wordprocessingml/2006/main">
        <w:t xml:space="preserve">Guð er verndari okkar og verndari gegn þeim sem myndu valda okkur skaða.</w:t>
      </w:r>
    </w:p>
    <w:p/>
    <w:p>
      <w:r xmlns:w="http://schemas.openxmlformats.org/wordprocessingml/2006/main">
        <w:t xml:space="preserve">1. Treystu á Drottin til að vernda þig og verja</w:t>
      </w:r>
    </w:p>
    <w:p/>
    <w:p>
      <w:r xmlns:w="http://schemas.openxmlformats.org/wordprocessingml/2006/main">
        <w:t xml:space="preserve">2. Treystu á Guð til að frelsa þig frá blekkingum og óréttlæti</w:t>
      </w:r>
    </w:p>
    <w:p/>
    <w:p>
      <w:r xmlns:w="http://schemas.openxmlformats.org/wordprocessingml/2006/main">
        <w:t xml:space="preserve">1. Sálmarnir 43:1 - Dæmdu mig, ó Guð, og berðu mál mitt gegn óguðlegri þjóð, frelsaðu mig frá svikulum og ranglátum manni.</w:t>
      </w:r>
    </w:p>
    <w:p/>
    <w:p>
      <w:r xmlns:w="http://schemas.openxmlformats.org/wordprocessingml/2006/main">
        <w:t xml:space="preserve">2. Matteusarguðspjall 7:7 - Biðjið, og yður mun gefast; leitið, og þér munuð finna; knýið á, og fyrir yður mun upp lokið verða.</w:t>
      </w:r>
    </w:p>
    <w:p/>
    <w:p>
      <w:r xmlns:w="http://schemas.openxmlformats.org/wordprocessingml/2006/main">
        <w:t xml:space="preserve">Sálmarnir 43:2 Því að þú ert Guð styrks míns. Hvers vegna rekur þú mig burt? hví fer ég syrgjandi vegna kúgunar óvinarins?</w:t>
      </w:r>
    </w:p>
    <w:p/>
    <w:p>
      <w:r xmlns:w="http://schemas.openxmlformats.org/wordprocessingml/2006/main">
        <w:t xml:space="preserve">Sálmaritarinn veltir fyrir sér hvers vegna Guð virðist hafa yfirgefið hann, þrátt fyrir trúfesti hans og styrk í honum.</w:t>
      </w:r>
    </w:p>
    <w:p/>
    <w:p>
      <w:r xmlns:w="http://schemas.openxmlformats.org/wordprocessingml/2006/main">
        <w:t xml:space="preserve">1. "Styrkur trúar okkar: Hvers vegna finnst okkur vera vikið frá okkur?"</w:t>
      </w:r>
    </w:p>
    <w:p/>
    <w:p>
      <w:r xmlns:w="http://schemas.openxmlformats.org/wordprocessingml/2006/main">
        <w:t xml:space="preserve">2. "Nærvera Guðs á tímum kúgunar: Að finna huggun í miðjum erfiðleikum"</w:t>
      </w:r>
    </w:p>
    <w:p/>
    <w:p>
      <w:r xmlns:w="http://schemas.openxmlformats.org/wordprocessingml/2006/main">
        <w:t xml:space="preserve">1. Hebreabréfið 13:5-6 - "Verið yðar ágirnd án ágirnd, verið sátt við það sem þú hefur. Því að hann hefur sjálfur sagt: "Ég mun aldrei yfirgefa þig né yfirgefa þig."</w:t>
      </w:r>
    </w:p>
    <w:p/>
    <w:p>
      <w:r xmlns:w="http://schemas.openxmlformats.org/wordprocessingml/2006/main">
        <w:t xml:space="preserve">2. Jesaja 43:2 - "Þegar þú ferð í gegnum vötnin, mun ég vera með þér, og í gegnum árnar munu þær ekki flæða yfir þig. Þegar þú gengur í gegnum eldinn, skalt þú ekki brennast, og logi skal ekki brenna. þú."</w:t>
      </w:r>
    </w:p>
    <w:p/>
    <w:p>
      <w:r xmlns:w="http://schemas.openxmlformats.org/wordprocessingml/2006/main">
        <w:t xml:space="preserve">Sálmarnir 43:3 Send ljós þitt og sannleika, lát þá leiða mig. lát þá leiða mig á þitt heilaga fjall og til tjaldbúða þinna.</w:t>
      </w:r>
    </w:p>
    <w:p/>
    <w:p>
      <w:r xmlns:w="http://schemas.openxmlformats.org/wordprocessingml/2006/main">
        <w:t xml:space="preserve">Guð leiðir okkur í gegnum sannleika og ljós.</w:t>
      </w:r>
    </w:p>
    <w:p/>
    <w:p>
      <w:r xmlns:w="http://schemas.openxmlformats.org/wordprocessingml/2006/main">
        <w:t xml:space="preserve">1. Kraftur leiðsagnar Guðs: Hvernig á að treysta á ljós og sannleika Guðs</w:t>
      </w:r>
    </w:p>
    <w:p/>
    <w:p>
      <w:r xmlns:w="http://schemas.openxmlformats.org/wordprocessingml/2006/main">
        <w:t xml:space="preserve">2. Að snúa sér til Guðs á erfiðum tímum: Að finna styrk í ljósi hans og sannleika</w:t>
      </w:r>
    </w:p>
    <w:p/>
    <w:p>
      <w:r xmlns:w="http://schemas.openxmlformats.org/wordprocessingml/2006/main">
        <w:t xml:space="preserve">1. Jesaja 30:21 - Og eyru þín munu heyra orð á bak við þig: Þetta er vegurinn, gangið hann, þegar þér snúið til hægri og vinstri.</w:t>
      </w:r>
    </w:p>
    <w:p/>
    <w:p>
      <w:r xmlns:w="http://schemas.openxmlformats.org/wordprocessingml/2006/main">
        <w:t xml:space="preserve">2. Sálmur 119:105 - Orð þitt er lampi fóta minna og ljós á vegi mínum.</w:t>
      </w:r>
    </w:p>
    <w:p/>
    <w:p>
      <w:r xmlns:w="http://schemas.openxmlformats.org/wordprocessingml/2006/main">
        <w:t xml:space="preserve">Sálmarnir 43:4 Þá vil ég ganga að altari Guðs, til Guðs mikla gleði mína, já, á hörpu vil ég lofa þig, ó Guð, Guð minn.</w:t>
      </w:r>
    </w:p>
    <w:p/>
    <w:p>
      <w:r xmlns:w="http://schemas.openxmlformats.org/wordprocessingml/2006/main">
        <w:t xml:space="preserve">Sálmaritarinn lýsir gleði sinni yfir Guði og löngun sinni til að ganga að altari Guðs til að lofa hann með hörpu.</w:t>
      </w:r>
    </w:p>
    <w:p/>
    <w:p>
      <w:r xmlns:w="http://schemas.openxmlformats.org/wordprocessingml/2006/main">
        <w:t xml:space="preserve">1. Gleði í Drottni: Fögnuður í návist Guðs</w:t>
      </w:r>
    </w:p>
    <w:p/>
    <w:p>
      <w:r xmlns:w="http://schemas.openxmlformats.org/wordprocessingml/2006/main">
        <w:t xml:space="preserve">2. Að búa til tónlist fyrir Drottin: Að tilbiðja Guð með hljóðfærum</w:t>
      </w:r>
    </w:p>
    <w:p/>
    <w:p>
      <w:r xmlns:w="http://schemas.openxmlformats.org/wordprocessingml/2006/main">
        <w:t xml:space="preserve">1. Filippíbréfið 4:4 Gleðjist ávallt í Drottni; aftur segi ég, gleðjist!</w:t>
      </w:r>
    </w:p>
    <w:p/>
    <w:p>
      <w:r xmlns:w="http://schemas.openxmlformats.org/wordprocessingml/2006/main">
        <w:t xml:space="preserve">2. Sálmur 100:1 2 Hljóðið Drottni fagnandi, öll lönd. Þjónið Drottni með fögnuði, komið fram fyrir auglit hans með söng.</w:t>
      </w:r>
    </w:p>
    <w:p/>
    <w:p>
      <w:r xmlns:w="http://schemas.openxmlformats.org/wordprocessingml/2006/main">
        <w:t xml:space="preserve">Sálmarnir 43:5 Hvers vegna ert þú niðurdregin, sál mín? og hví ert þú órólegur í mér? vona á Guð, því að ég mun enn lofa hann, sem er heilbrigði ásýndar míns og Guð minn.</w:t>
      </w:r>
    </w:p>
    <w:p/>
    <w:p>
      <w:r xmlns:w="http://schemas.openxmlformats.org/wordprocessingml/2006/main">
        <w:t xml:space="preserve">Þessi texti hvetur okkur til að treysta á Guð og á endanlegri áætlun hans, jafnvel á myrkustu tímum.</w:t>
      </w:r>
    </w:p>
    <w:p/>
    <w:p>
      <w:r xmlns:w="http://schemas.openxmlformats.org/wordprocessingml/2006/main">
        <w:t xml:space="preserve">1. "Von á Drottin: Að treysta á drottinvald hans"</w:t>
      </w:r>
    </w:p>
    <w:p/>
    <w:p>
      <w:r xmlns:w="http://schemas.openxmlformats.org/wordprocessingml/2006/main">
        <w:t xml:space="preserve">2. "Læknandi nærvera Guðs: huggun staðföstrar kærleika hans"</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34:18 - Drottinn er nálægur þeim sem hafa sundurmarið hjarta; og frelsar þá, sem eru sundraðir í anda.</w:t>
      </w:r>
    </w:p>
    <w:p/>
    <w:p>
      <w:r xmlns:w="http://schemas.openxmlformats.org/wordprocessingml/2006/main">
        <w:t xml:space="preserve">Sálmur 44 er harmasálmur og ákall um íhlutun Guðs á tímum þjóðarneyðar. Sálmaritarinn segir frá fyrri trúfesti Guðs við forfeður þeirra og lýsir yfir ruglingi og örvæntingu vegna núverandi þjáninga þeirra þrátt fyrir hollustu þeirra við Guð.</w:t>
      </w:r>
    </w:p>
    <w:p/>
    <w:p>
      <w:r xmlns:w="http://schemas.openxmlformats.org/wordprocessingml/2006/main">
        <w:t xml:space="preserve">1. málsgrein: Sálmaritarinn rifjar upp sögurnar af voldugum verkum Guðs í fortíðinni og undirstrikar frelsun hans á Ísrael frá Egyptalandi. Þeir viðurkenna að það var ekki af eigin styrk heldur af krafti Guðs sem sigrar unnust. Sálmaritarinn lýsir yfir trausti á hjálp Guðs (Sálmur 44:1-8).</w:t>
      </w:r>
    </w:p>
    <w:p/>
    <w:p>
      <w:r xmlns:w="http://schemas.openxmlformats.org/wordprocessingml/2006/main">
        <w:t xml:space="preserve">2. málsgrein: Sálmaritarinn harmar núverandi ástand þrenginga og ósigurs og spyr hvers vegna Guð hafi hafnað þeim og leyft þeim að vera svívirt frammi fyrir óvinum sínum. Þeir leggja áherslu á trúfesti sína við hann, en samt standa þeir frammi fyrir stöðugri niðurlægingu. Sálmaritarinn biðlar um íhlutun Guðs (Sálmur 44:9-26).</w:t>
      </w:r>
    </w:p>
    <w:p/>
    <w:p>
      <w:r xmlns:w="http://schemas.openxmlformats.org/wordprocessingml/2006/main">
        <w:t xml:space="preserve">Í stuttu máli,</w:t>
      </w:r>
    </w:p>
    <w:p>
      <w:r xmlns:w="http://schemas.openxmlformats.org/wordprocessingml/2006/main">
        <w:t xml:space="preserve">Sálmur fjörutíu og fjórir gjafir</w:t>
      </w:r>
    </w:p>
    <w:p>
      <w:r xmlns:w="http://schemas.openxmlformats.org/wordprocessingml/2006/main">
        <w:t xml:space="preserve">harma,</w:t>
      </w:r>
    </w:p>
    <w:p>
      <w:r xmlns:w="http://schemas.openxmlformats.org/wordprocessingml/2006/main">
        <w:t xml:space="preserve">og bæn um guðlega íhlutun,</w:t>
      </w:r>
    </w:p>
    <w:p>
      <w:r xmlns:w="http://schemas.openxmlformats.org/wordprocessingml/2006/main">
        <w:t xml:space="preserve">varpa ljósi á rugling vegna þjáningar þrátt fyrir hollustu við Guð.</w:t>
      </w:r>
    </w:p>
    <w:p/>
    <w:p>
      <w:r xmlns:w="http://schemas.openxmlformats.org/wordprocessingml/2006/main">
        <w:t xml:space="preserve">Að leggja áherslu á minningu sem náðst hefur með því að rifja upp fyrri frelsunarathafnir á sama tíma og viðurkenna háð guðlegan kraft,</w:t>
      </w:r>
    </w:p>
    <w:p>
      <w:r xmlns:w="http://schemas.openxmlformats.org/wordprocessingml/2006/main">
        <w:t xml:space="preserve">og leggja áherslu á harmakvein sem náðst hefur með því að láta í ljós undrun yfir núverandi eymd á meðan hann biður um endurreisn.</w:t>
      </w:r>
    </w:p>
    <w:p>
      <w:r xmlns:w="http://schemas.openxmlformats.org/wordprocessingml/2006/main">
        <w:t xml:space="preserve">Að minnast á guðfræðilega ígrundun sem sýnd er um að viðurkenna þörfina fyrir guðlega aðstoð á meðan að efast um ástæðurnar á bak við áframhaldandi þjáningar þrátt fyrir trúfesti.</w:t>
      </w:r>
    </w:p>
    <w:p/>
    <w:p>
      <w:r xmlns:w="http://schemas.openxmlformats.org/wordprocessingml/2006/main">
        <w:t xml:space="preserve">Sálmarnir 44:1 Vér höfum heyrt með eyrum vorum, ó Guð, feður vorir hafa sagt oss, hvaða verk þú gerðir á þeirra dögum, á fornum tímum.</w:t>
      </w:r>
    </w:p>
    <w:p/>
    <w:p>
      <w:r xmlns:w="http://schemas.openxmlformats.org/wordprocessingml/2006/main">
        <w:t xml:space="preserve">Sálmaritarinn segir frá verkum Guðs á dögum feðra þeirra.</w:t>
      </w:r>
    </w:p>
    <w:p/>
    <w:p>
      <w:r xmlns:w="http://schemas.openxmlformats.org/wordprocessingml/2006/main">
        <w:t xml:space="preserve">1. Trúfesti Guðs við fólk sitt í gegnum kynslóðir</w:t>
      </w:r>
    </w:p>
    <w:p/>
    <w:p>
      <w:r xmlns:w="http://schemas.openxmlformats.org/wordprocessingml/2006/main">
        <w:t xml:space="preserve">2. Að muna fyrri verk Guðs og læra af þeim</w:t>
      </w:r>
    </w:p>
    <w:p/>
    <w:p>
      <w:r xmlns:w="http://schemas.openxmlformats.org/wordprocessingml/2006/main">
        <w:t xml:space="preserve">1. Mósebók 4:9-10 - Gættu þess aðeins og varðveittu sál þína vandlega, svo að þú gleymir ekki því, sem augu þín hafa séð, og að það fari ekki frá hjarta þínu alla ævidaga þína. Gerðu þá kunnugt fyrir börnum þínum og börnum þínum.</w:t>
      </w:r>
    </w:p>
    <w:p/>
    <w:p>
      <w:r xmlns:w="http://schemas.openxmlformats.org/wordprocessingml/2006/main">
        <w:t xml:space="preserve">2. 2. Tímóteusarbréf 1:5 - Ég er minntur á einlæga trú þína, trú sem bjó fyrst í ömmu þinni Lóis og móður þinni Eunice og nú, ég er viss um, býr í þér líka.</w:t>
      </w:r>
    </w:p>
    <w:p/>
    <w:p>
      <w:r xmlns:w="http://schemas.openxmlformats.org/wordprocessingml/2006/main">
        <w:t xml:space="preserve">Sálmarnir 44:2 Hvernig þú rakst út þjóðirnar með hendi þinni og gróðursettir þær. hvernig þú hrjáðir fólkið og raktir það burt.</w:t>
      </w:r>
    </w:p>
    <w:p/>
    <w:p>
      <w:r xmlns:w="http://schemas.openxmlformats.org/wordprocessingml/2006/main">
        <w:t xml:space="preserve">Kraftur og vald Guðs kemur í ljós með hæfileika hans til að reka út og reka heiðingja út.</w:t>
      </w:r>
    </w:p>
    <w:p/>
    <w:p>
      <w:r xmlns:w="http://schemas.openxmlformats.org/wordprocessingml/2006/main">
        <w:t xml:space="preserve">1: Með krafti og valdi Guðs getum við sigrast á hvaða áskorun eða hindrun sem er í lífi okkar.</w:t>
      </w:r>
    </w:p>
    <w:p/>
    <w:p>
      <w:r xmlns:w="http://schemas.openxmlformats.org/wordprocessingml/2006/main">
        <w:t xml:space="preserve">2: Styrkur Guðs gerir okkur kleift að sigra í öllum kringumstæðum.</w:t>
      </w:r>
    </w:p>
    <w:p/>
    <w:p>
      <w:r xmlns:w="http://schemas.openxmlformats.org/wordprocessingml/2006/main">
        <w:t xml:space="preserve">1: Filippíbréfið 4:13 - Allt get ég gert fyrir Krist sem styrkir mig.</w:t>
      </w:r>
    </w:p>
    <w:p/>
    <w:p>
      <w:r xmlns:w="http://schemas.openxmlformats.org/wordprocessingml/2006/main">
        <w:t xml:space="preserve">2:2 Korintubréf 12:9 - Náð mín nægir þér, því að kraftur minn fullkomnast í veikleika.</w:t>
      </w:r>
    </w:p>
    <w:p/>
    <w:p>
      <w:r xmlns:w="http://schemas.openxmlformats.org/wordprocessingml/2006/main">
        <w:t xml:space="preserve">Sálmarnir 44:3 Því að þeir náðu ekki landinu til eignar með sverði sínu, og þeirra eigin armur bjargaði þeim ekki, heldur hægri hönd þín og armleggur og ljós ásýndar þíns, af því að þú hafðir náð fyrir þeim.</w:t>
      </w:r>
    </w:p>
    <w:p/>
    <w:p>
      <w:r xmlns:w="http://schemas.openxmlformats.org/wordprocessingml/2006/main">
        <w:t xml:space="preserve">Guð var sá sem gaf Ísraelsmönnum landið, ekki með eigin styrk eða krafti, heldur með hægri hendi sinni og velþóknun.</w:t>
      </w:r>
    </w:p>
    <w:p/>
    <w:p>
      <w:r xmlns:w="http://schemas.openxmlformats.org/wordprocessingml/2006/main">
        <w:t xml:space="preserve">1. Velþóknun Guðs - Hvernig hægri hönd hans og ljós ásýndar hans geta blessað okkur</w:t>
      </w:r>
    </w:p>
    <w:p/>
    <w:p>
      <w:r xmlns:w="http://schemas.openxmlformats.org/wordprocessingml/2006/main">
        <w:t xml:space="preserve">2. Að muna eftir ráðstöfun Guðs - Lærum að treysta á styrk hans en ekki okkar eigin</w:t>
      </w:r>
    </w:p>
    <w:p/>
    <w:p>
      <w:r xmlns:w="http://schemas.openxmlformats.org/wordprocessingml/2006/main">
        <w:t xml:space="preserve">1. 1. Korintubréf 1:27-29 - En Guð hefur útvalið heimskulega hluti heimsins til að skamma hina vitru. Og Guð hefur útvalið hið veika í heiminum til þess að skamma hið volduga. Og það sem er í heiminum og það sem er fyrirlitið hefur Guð útvalið, já og það sem ekki er, til að gera að engu það sem er, svo að ekkert hold hrósaði sér í návist hans.</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44:4 Þú ert konungur minn, ó Guð, býð Jakob frelsun.</w:t>
      </w:r>
    </w:p>
    <w:p/>
    <w:p>
      <w:r xmlns:w="http://schemas.openxmlformats.org/wordprocessingml/2006/main">
        <w:t xml:space="preserve">Sálmaritarinn kallar á Guð til að frelsa Jakob og staðfestir Guð sem konung þeirra.</w:t>
      </w:r>
    </w:p>
    <w:p/>
    <w:p>
      <w:r xmlns:w="http://schemas.openxmlformats.org/wordprocessingml/2006/main">
        <w:t xml:space="preserve">1. Guð er konungur okkar - okkar mesta von á erfiðleikatímum</w:t>
      </w:r>
    </w:p>
    <w:p/>
    <w:p>
      <w:r xmlns:w="http://schemas.openxmlformats.org/wordprocessingml/2006/main">
        <w:t xml:space="preserve">2. Að treysta á Guð til að frelsa okkur</w:t>
      </w:r>
    </w:p>
    <w:p/>
    <w:p>
      <w:r xmlns:w="http://schemas.openxmlformats.org/wordprocessingml/2006/main">
        <w:t xml:space="preserve">1. Sálmur 20:7 - Sumir treysta á vagna og sumir á hesta, en vér munum minnast nafns Drottins Guðs vors.</w:t>
      </w:r>
    </w:p>
    <w:p/>
    <w:p>
      <w:r xmlns:w="http://schemas.openxmlformats.org/wordprocessingml/2006/main">
        <w:t xml:space="preserve">2. Jesaja 43:1-3 - En nú, svo segir Drottinn, sem skapaði þig, Jakob, og sá sem myndaði þig, Ísrael: Óttast ekki, því að ég hef leyst þig, ég kallaði þig með þínu nafni. þú ert minn. Þegar þú ferð í gegnum vötnin, mun ég vera með þér. og í gegnum árnar skulu þær ekki flæða yfir þig. Þegar þú gengur í gegnum eldinn, skalt þú ekki brenna þig. og loginn skal ekki kveikja á þér. Því að ég er Drottinn, Guð þinn, hinn heilagi í Ísrael, frelsari þinn.</w:t>
      </w:r>
    </w:p>
    <w:p/>
    <w:p>
      <w:r xmlns:w="http://schemas.openxmlformats.org/wordprocessingml/2006/main">
        <w:t xml:space="preserve">Sálmarnir 44:5 Fyrir þig munum vér hrekja óvini vora niður, fyrir nafn þitt munum vér troða þeim niður, er rísa gegn oss.</w:t>
      </w:r>
    </w:p>
    <w:p/>
    <w:p>
      <w:r xmlns:w="http://schemas.openxmlformats.org/wordprocessingml/2006/main">
        <w:t xml:space="preserve">Drottinn veitir styrk og vernd gegn óvinum.</w:t>
      </w:r>
    </w:p>
    <w:p/>
    <w:p>
      <w:r xmlns:w="http://schemas.openxmlformats.org/wordprocessingml/2006/main">
        <w:t xml:space="preserve">1. Máttur Guðs og vopn: Að sigrast á áskorunum með guðlegum styrk</w:t>
      </w:r>
    </w:p>
    <w:p/>
    <w:p>
      <w:r xmlns:w="http://schemas.openxmlformats.org/wordprocessingml/2006/main">
        <w:t xml:space="preserve">2. Að treysta á nafn Guðs fyrir styrk og vernd</w:t>
      </w:r>
    </w:p>
    <w:p/>
    <w:p>
      <w:r xmlns:w="http://schemas.openxmlformats.org/wordprocessingml/2006/main">
        <w:t xml:space="preserve">1. Sálmur 46:1-3 Guð er athvarf okkar og styrkur, hjálp í nauðum. Þess vegna munum vér ekki óttast, þótt jörðin hverfi og þó fjöllin berist út í hafið. Þó að vötn þess æri og skelfist, þó að fjöllin nötri af þroti þeirra.</w:t>
      </w:r>
    </w:p>
    <w:p/>
    <w:p>
      <w:r xmlns:w="http://schemas.openxmlformats.org/wordprocessingml/2006/main">
        <w:t xml:space="preserve">2. Sálmur 27:1 Drottinn er ljós mitt og hjálpræði mitt; hvern á ég að óttast? Drottinn er styrkur lífs míns; við hvern á ég að óttast?</w:t>
      </w:r>
    </w:p>
    <w:p/>
    <w:p>
      <w:r xmlns:w="http://schemas.openxmlformats.org/wordprocessingml/2006/main">
        <w:t xml:space="preserve">Sálmarnir 44:6 Því að ég treysti ekki boga mínum, og sverð mitt mun ekki bjarga mér.</w:t>
      </w:r>
    </w:p>
    <w:p/>
    <w:p>
      <w:r xmlns:w="http://schemas.openxmlformats.org/wordprocessingml/2006/main">
        <w:t xml:space="preserve">Sálmaritarinn lýsir trausti sínu á Guð, frekar en á vopn, til að bjarga honum.</w:t>
      </w:r>
    </w:p>
    <w:p/>
    <w:p>
      <w:r xmlns:w="http://schemas.openxmlformats.org/wordprocessingml/2006/main">
        <w:t xml:space="preserve">1. Treystu á Drottin: Að treysta á Guð fyrir öryggi og hjálpræði</w:t>
      </w:r>
    </w:p>
    <w:p/>
    <w:p>
      <w:r xmlns:w="http://schemas.openxmlformats.org/wordprocessingml/2006/main">
        <w:t xml:space="preserve">2. Hættan við skurðgoðadýrkun: Að setja traust á allt annað en Guð</w:t>
      </w:r>
    </w:p>
    <w:p/>
    <w:p>
      <w:r xmlns:w="http://schemas.openxmlformats.org/wordprocessingml/2006/main">
        <w:t xml:space="preserve">1. Jeremía 17:5-8 - Treystu Drottni, ekki á dauðlega menn</w:t>
      </w:r>
    </w:p>
    <w:p/>
    <w:p>
      <w:r xmlns:w="http://schemas.openxmlformats.org/wordprocessingml/2006/main">
        <w:t xml:space="preserve">2. 1. Samúelsbók 16:7 - Drottinn lítur á hjartað, ekki hið ytra.</w:t>
      </w:r>
    </w:p>
    <w:p/>
    <w:p>
      <w:r xmlns:w="http://schemas.openxmlformats.org/wordprocessingml/2006/main">
        <w:t xml:space="preserve">Sálmarnir 44:7 En þú frelsaðir oss frá óvinum vorum og skammaðir þá, er oss hatuðu.</w:t>
      </w:r>
    </w:p>
    <w:p/>
    <w:p>
      <w:r xmlns:w="http://schemas.openxmlformats.org/wordprocessingml/2006/main">
        <w:t xml:space="preserve">Guð hefur frelsað fólk sitt frá óvinum þeirra og skammað þá sem hata það.</w:t>
      </w:r>
    </w:p>
    <w:p/>
    <w:p>
      <w:r xmlns:w="http://schemas.openxmlformats.org/wordprocessingml/2006/main">
        <w:t xml:space="preserve">1. Vernd og kraftur Guðs í mótlæti</w:t>
      </w:r>
    </w:p>
    <w:p/>
    <w:p>
      <w:r xmlns:w="http://schemas.openxmlformats.org/wordprocessingml/2006/main">
        <w:t xml:space="preserve">2. Sigur trúarinnar yfir óttanum</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Rómverjabréfið 8:31 "Hvað eigum vér þá að segja um þetta? Ef Guð er með okkur, hver getur verið á móti okkur?"</w:t>
      </w:r>
    </w:p>
    <w:p/>
    <w:p>
      <w:r xmlns:w="http://schemas.openxmlformats.org/wordprocessingml/2006/main">
        <w:t xml:space="preserve">Sálmarnir 44:8 Af Guði hrósum vér allan daginn og lofum nafn þitt að eilífu. Selah.</w:t>
      </w:r>
    </w:p>
    <w:p/>
    <w:p>
      <w:r xmlns:w="http://schemas.openxmlformats.org/wordprocessingml/2006/main">
        <w:t xml:space="preserve">Við státum okkur af krafti Guðs og lofum nafn hans endalaust.</w:t>
      </w:r>
    </w:p>
    <w:p/>
    <w:p>
      <w:r xmlns:w="http://schemas.openxmlformats.org/wordprocessingml/2006/main">
        <w:t xml:space="preserve">1. Kraftur lofgjörðarinnar: Að gleðjast yfir óendanlegum styrk Guðs</w:t>
      </w:r>
    </w:p>
    <w:p/>
    <w:p>
      <w:r xmlns:w="http://schemas.openxmlformats.org/wordprocessingml/2006/main">
        <w:t xml:space="preserve">2. Að hrósa sér af Drottni: Að fagna eilífri krafti Guðs</w:t>
      </w:r>
    </w:p>
    <w:p/>
    <w:p>
      <w:r xmlns:w="http://schemas.openxmlformats.org/wordprocessingml/2006/main">
        <w:t xml:space="preserve">1. Sálmur 111:1-3 - Lofið Drottin! Ég vil þakka Drottni af öllu hjarta, í hópi hreinskilinna, í söfnuðinum. Mikil eru verk Drottins, rannsökuð af öllum sem hafa unun af þeim. Fullt af prýði og tign er verk hans, og réttlæti hans varir að eilífu.</w:t>
      </w:r>
    </w:p>
    <w:p/>
    <w:p>
      <w:r xmlns:w="http://schemas.openxmlformats.org/wordprocessingml/2006/main">
        <w:t xml:space="preserve">2. Jakobsbréfið 1:17-18 - Sérhver góð gjöf og sérhver fullkomin gjöf er að ofan, niðurkomin frá föður ljósanna, sem engin afbrigði eða skuggi er hjá vegna breytinga. Af eigin vilja leiddi hann okkur fram með orði sannleikans, til þess að við yrðum frumgróði sköpunar hans.</w:t>
      </w:r>
    </w:p>
    <w:p/>
    <w:p>
      <w:r xmlns:w="http://schemas.openxmlformats.org/wordprocessingml/2006/main">
        <w:t xml:space="preserve">Sálmarnir 44:9 En þú hefir útskúfað okkur og gert oss til skammar. og fer ekki út með hersveitir vorar.</w:t>
      </w:r>
    </w:p>
    <w:p/>
    <w:p>
      <w:r xmlns:w="http://schemas.openxmlformats.org/wordprocessingml/2006/main">
        <w:t xml:space="preserve">Guð hefur hafnað og skammað sálmaritarann og hefur ekki farið með hersveitum þeirra.</w:t>
      </w:r>
    </w:p>
    <w:p/>
    <w:p>
      <w:r xmlns:w="http://schemas.openxmlformats.org/wordprocessingml/2006/main">
        <w:t xml:space="preserve">1. Við megum aldrei gleyma mikilvægi trúfesti við Drottin.</w:t>
      </w:r>
    </w:p>
    <w:p/>
    <w:p>
      <w:r xmlns:w="http://schemas.openxmlformats.org/wordprocessingml/2006/main">
        <w:t xml:space="preserve">2. Við þjónum Guði sem elskar og umbunar trúfesti.</w:t>
      </w:r>
    </w:p>
    <w:p/>
    <w:p>
      <w:r xmlns:w="http://schemas.openxmlformats.org/wordprocessingml/2006/main">
        <w:t xml:space="preserve">1.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2. Síðari Kroníkubók 15:2 - Og hann gekk út til móts við Asa og sagði við hann: Heyrðu mig, Asa, og allur Júda og Benjamín. Drottinn er með þér meðan þú ert hjá honum. Ef þú leitar hans mun hann finnast af þér, en ef þú yfirgefur hann mun hann yfirgefa þig.</w:t>
      </w:r>
    </w:p>
    <w:p/>
    <w:p>
      <w:r xmlns:w="http://schemas.openxmlformats.org/wordprocessingml/2006/main">
        <w:t xml:space="preserve">Sálmarnir 44:10 Þú lætur oss hverfa frá óvininum, og þeir sem hata oss ræna sjálfum sér.</w:t>
      </w:r>
    </w:p>
    <w:p/>
    <w:p>
      <w:r xmlns:w="http://schemas.openxmlformats.org/wordprocessingml/2006/main">
        <w:t xml:space="preserve">Við erum vernduð fyrir óvinum okkar og þeir sem hata okkur uppskera eins og þeir sá.</w:t>
      </w:r>
    </w:p>
    <w:p/>
    <w:p>
      <w:r xmlns:w="http://schemas.openxmlformats.org/wordprocessingml/2006/main">
        <w:t xml:space="preserve">1. Guð mun berjast bardaga okkar og þeir sem koma á móti okkur munu uppskera sem þeir hafa sáð.</w:t>
      </w:r>
    </w:p>
    <w:p/>
    <w:p>
      <w:r xmlns:w="http://schemas.openxmlformats.org/wordprocessingml/2006/main">
        <w:t xml:space="preserve">2. Við getum treyst á Guð til að vernda okkur fyrir óvinum okkar og þeir sem eru á móti okkur munu komast að því að þeir geta ekki sigrað.</w:t>
      </w:r>
    </w:p>
    <w:p/>
    <w:p>
      <w:r xmlns:w="http://schemas.openxmlformats.org/wordprocessingml/2006/main">
        <w:t xml:space="preserve">1. Jesaja 54:17,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2. Sálmur 37:39, En hjálpræði réttlátra er frá Drottni, hann er styrkur þeirra á neyðartímum.</w:t>
      </w:r>
    </w:p>
    <w:p/>
    <w:p>
      <w:r xmlns:w="http://schemas.openxmlformats.org/wordprocessingml/2006/main">
        <w:t xml:space="preserve">Sálmarnir 44:11 Þú gafst oss eins og sauði til matar. og tvístrað oss meðal heiðingjanna.</w:t>
      </w:r>
    </w:p>
    <w:p/>
    <w:p>
      <w:r xmlns:w="http://schemas.openxmlformats.org/wordprocessingml/2006/main">
        <w:t xml:space="preserve">Guð hefur leyft fólki sínu að vera tvístrað meðal heiðingjanna og farið með þá eins og slátrunarsauði.</w:t>
      </w:r>
    </w:p>
    <w:p/>
    <w:p>
      <w:r xmlns:w="http://schemas.openxmlformats.org/wordprocessingml/2006/main">
        <w:t xml:space="preserve">1. Standa staðfastir í trúnni þrátt fyrir ofsóknir</w:t>
      </w:r>
    </w:p>
    <w:p/>
    <w:p>
      <w:r xmlns:w="http://schemas.openxmlformats.org/wordprocessingml/2006/main">
        <w:t xml:space="preserve">2. Styrkur einingarinnar í ljósi mótlætis</w:t>
      </w:r>
    </w:p>
    <w:p/>
    <w:p>
      <w:r xmlns:w="http://schemas.openxmlformats.org/wordprocessingml/2006/main">
        <w:t xml:space="preserve">1. Rómverjabréfið 8:35-39 - Hver mun skilja okkur frá kærleika Krists?</w:t>
      </w:r>
    </w:p>
    <w:p/>
    <w:p>
      <w:r xmlns:w="http://schemas.openxmlformats.org/wordprocessingml/2006/main">
        <w:t xml:space="preserve">2. Efesusbréfið 6:10-20 - Íklæðist alvæpni Guðs.</w:t>
      </w:r>
    </w:p>
    <w:p/>
    <w:p>
      <w:r xmlns:w="http://schemas.openxmlformats.org/wordprocessingml/2006/main">
        <w:t xml:space="preserve">Sálmarnir 44:12 Þú selur fólk þitt að engu og eykur ekki auð þinn með verðinu.</w:t>
      </w:r>
    </w:p>
    <w:p/>
    <w:p>
      <w:r xmlns:w="http://schemas.openxmlformats.org/wordprocessingml/2006/main">
        <w:t xml:space="preserve">Guð eykur ekki auð sinn með því að selja fólk sitt fyrir ekki neitt.</w:t>
      </w:r>
    </w:p>
    <w:p/>
    <w:p>
      <w:r xmlns:w="http://schemas.openxmlformats.org/wordprocessingml/2006/main">
        <w:t xml:space="preserve">1. Gildi sálar</w:t>
      </w:r>
    </w:p>
    <w:p/>
    <w:p>
      <w:r xmlns:w="http://schemas.openxmlformats.org/wordprocessingml/2006/main">
        <w:t xml:space="preserve">2. Frelsisverðið</w:t>
      </w:r>
    </w:p>
    <w:p/>
    <w:p>
      <w:r xmlns:w="http://schemas.openxmlformats.org/wordprocessingml/2006/main">
        <w:t xml:space="preserve">1. Jesaja 43:3-4 "Því að ég er Drottinn Guð þinn, Hinn heilagi Ísraels, frelsari þinn, ég gef Egyptaland að lausnargjaldi þínu, Kús og Seba í skiptum fyrir þig. Þar sem þú ert dýrmætur og heiður í mínum augum. , og af því að ég elska þig, mun ég gefa fólk í skiptum fyrir þig, þjóðir í skiptum fyrir líf þitt."</w:t>
      </w:r>
    </w:p>
    <w:p/>
    <w:p>
      <w:r xmlns:w="http://schemas.openxmlformats.org/wordprocessingml/2006/main">
        <w:t xml:space="preserve">2. Matteusarguðspjall 16:25-26 "Því að hver sem vill bjarga lífi sínu mun týna því, en hver sem týnir lífi sínu fyrir mína hönd mun finna það. Hvað gagnast einhverjum að eignast allan heiminn en fyrirgera sálu sinni? Eða hvað getur einhver gefið í skiptum fyrir sál sína?"</w:t>
      </w:r>
    </w:p>
    <w:p/>
    <w:p>
      <w:r xmlns:w="http://schemas.openxmlformats.org/wordprocessingml/2006/main">
        <w:t xml:space="preserve">Sálmarnir 44:13 Þú gjörir oss að háðung fyrir náunga vorum, að spotti og spotti þeim, sem umhverfis oss eru.</w:t>
      </w:r>
    </w:p>
    <w:p/>
    <w:p>
      <w:r xmlns:w="http://schemas.openxmlformats.org/wordprocessingml/2006/main">
        <w:t xml:space="preserve">Okkur er oft gert að athlægi af þeim sem eru í kringum okkur.</w:t>
      </w:r>
    </w:p>
    <w:p/>
    <w:p>
      <w:r xmlns:w="http://schemas.openxmlformats.org/wordprocessingml/2006/main">
        <w:t xml:space="preserve">1: Nágrannar okkar og við - Lærum að bera virðingu fyrir hvert öðru þrátt fyrir ólíkar aðstæður</w:t>
      </w:r>
    </w:p>
    <w:p/>
    <w:p>
      <w:r xmlns:w="http://schemas.openxmlformats.org/wordprocessingml/2006/main">
        <w:t xml:space="preserve">2: Finndu styrk í mótlæti - Notaðu prófraunir sem tækifæri til vaxtar</w:t>
      </w:r>
    </w:p>
    <w:p/>
    <w:p>
      <w:r xmlns:w="http://schemas.openxmlformats.org/wordprocessingml/2006/main">
        <w:t xml:space="preserve">1: Rómverjabréfið 12:18 - Ef það er mögulegt, að svo miklu leyti sem það veltur á þér, lifðu í friði við alla.</w:t>
      </w:r>
    </w:p>
    <w:p/>
    <w:p>
      <w:r xmlns:w="http://schemas.openxmlformats.org/wordprocessingml/2006/main">
        <w:t xml:space="preserve">2: Efesusbréfið 4:2-3 - Vertu algjörlega auðmjúkur og blíður; verið þolinmóð, umbera hvert annað í kærleika. Reyndu eftir fremsta megni að varðveita einingu andans í gegnum friðarböndin.</w:t>
      </w:r>
    </w:p>
    <w:p/>
    <w:p>
      <w:r xmlns:w="http://schemas.openxmlformats.org/wordprocessingml/2006/main">
        <w:t xml:space="preserve">Sálmarnir 44:14 Þú gjörir oss að orðbragði meðal heiðingjanna, höfuðhristing meðal fólksins.</w:t>
      </w:r>
    </w:p>
    <w:p/>
    <w:p>
      <w:r xmlns:w="http://schemas.openxmlformats.org/wordprocessingml/2006/main">
        <w:t xml:space="preserve">Fólk Guðs er orðið að opinberu gríni og er hæðst að af þjóðunum.</w:t>
      </w:r>
    </w:p>
    <w:p/>
    <w:p>
      <w:r xmlns:w="http://schemas.openxmlformats.org/wordprocessingml/2006/main">
        <w:t xml:space="preserve">1: Að þekkja vilja Guðs og hafna veraldlegum skoðunum</w:t>
      </w:r>
    </w:p>
    <w:p/>
    <w:p>
      <w:r xmlns:w="http://schemas.openxmlformats.org/wordprocessingml/2006/main">
        <w:t xml:space="preserve">2: Standa staðfastir í trúnni þrátt fyrir ofsóknir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Sálmarnir 44:15 Ráð mín er ætíð frammi fyrir mér, og skömm andlits míns huldi mig,</w:t>
      </w:r>
    </w:p>
    <w:p/>
    <w:p>
      <w:r xmlns:w="http://schemas.openxmlformats.org/wordprocessingml/2006/main">
        <w:t xml:space="preserve">Sálmaritarinn er í rugli og skömm.</w:t>
      </w:r>
    </w:p>
    <w:p/>
    <w:p>
      <w:r xmlns:w="http://schemas.openxmlformats.org/wordprocessingml/2006/main">
        <w:t xml:space="preserve">1: Á tímum ruglings og skömm, leitaðu hjálpar og leiðsagnar Guðs.</w:t>
      </w:r>
    </w:p>
    <w:p/>
    <w:p>
      <w:r xmlns:w="http://schemas.openxmlformats.org/wordprocessingml/2006/main">
        <w:t xml:space="preserve">2: Guð er athvarf fyrir þá sem finna fyrir ringulreið og skammast sín.</w:t>
      </w:r>
    </w:p>
    <w:p/>
    <w:p>
      <w:r xmlns:w="http://schemas.openxmlformats.org/wordprocessingml/2006/main">
        <w:t xml:space="preserve">1: Jesaja 41:10-13 - Óttast ekki, því að ég er með þér. óttast ekki, því að ég er þinn Guð. Ég styrki þig, ég mun hjálpa þér, ég styð þig með hægri hendi minni.</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Sálmarnir 44:16 Fyrir rödd þess sem smánar og lastmælir. vegna óvinarins og hefndarmannsins.</w:t>
      </w:r>
    </w:p>
    <w:p/>
    <w:p>
      <w:r xmlns:w="http://schemas.openxmlformats.org/wordprocessingml/2006/main">
        <w:t xml:space="preserve">Sálmaritarinn harmar nærveru óvina sem spotta þá og lastmæla.</w:t>
      </w:r>
    </w:p>
    <w:p/>
    <w:p>
      <w:r xmlns:w="http://schemas.openxmlformats.org/wordprocessingml/2006/main">
        <w:t xml:space="preserve">1. Að sigrast á mótlæti með trú á Guð</w:t>
      </w:r>
    </w:p>
    <w:p/>
    <w:p>
      <w:r xmlns:w="http://schemas.openxmlformats.org/wordprocessingml/2006/main">
        <w:t xml:space="preserve">2. Kraftur bænarinnar á neyðartímum</w:t>
      </w:r>
    </w:p>
    <w:p/>
    <w:p>
      <w:r xmlns:w="http://schemas.openxmlformats.org/wordprocessingml/2006/main">
        <w:t xml:space="preserve">1. Rómverjabréfið 8:31-39 - Kraftur Guðs í miðri þjáningu</w:t>
      </w:r>
    </w:p>
    <w:p/>
    <w:p>
      <w:r xmlns:w="http://schemas.openxmlformats.org/wordprocessingml/2006/main">
        <w:t xml:space="preserve">2. Efesusbréfið 6:10-18 - Herklæði Guðs til verndar gegn andlegum óvinum</w:t>
      </w:r>
    </w:p>
    <w:p/>
    <w:p>
      <w:r xmlns:w="http://schemas.openxmlformats.org/wordprocessingml/2006/main">
        <w:t xml:space="preserve">Sálmarnir 44:17 Allt þetta er komið yfir oss; enn höfum vér ekki gleymt þér og ekki svikið í sáttmála þínum.</w:t>
      </w:r>
    </w:p>
    <w:p/>
    <w:p>
      <w:r xmlns:w="http://schemas.openxmlformats.org/wordprocessingml/2006/main">
        <w:t xml:space="preserve">Við höfum staðið frammi fyrir mörgum prófraunum, samt höfum við ekki gleymt Guði og höfum verið trú sáttmála hans.</w:t>
      </w:r>
    </w:p>
    <w:p/>
    <w:p>
      <w:r xmlns:w="http://schemas.openxmlformats.org/wordprocessingml/2006/main">
        <w:t xml:space="preserve">1. Trúfastur frammi fyrir prófraunum - A um að treysta á Drottin þegar mótlæti stendur frammi fyrir.</w:t>
      </w:r>
    </w:p>
    <w:p/>
    <w:p>
      <w:r xmlns:w="http://schemas.openxmlformats.org/wordprocessingml/2006/main">
        <w:t xml:space="preserve">2. Sáttmálahald - A um mikilvægi þess að heiðra loforð Guðs.</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1. Pétursbréf 1:3-5 - Lofaður sé Guð og faðir Drottins vors Jesú Krists! Samkvæmt mikilli miskunn sinni hefur hann látið oss endurfæðast til lifandi vonar fyrir upprisu Jesú Krists frá dauðum, til arfleifðar, sem er óforgengileg, óflekkuð og ófölnuð, geymd á himnum fyrir yður, sem fyrir Guð s. kraftur er varðveittur í trúnni fyrir hjálpræði sem er tilbúið til að opinberast í hinsta sinn.</w:t>
      </w:r>
    </w:p>
    <w:p/>
    <w:p>
      <w:r xmlns:w="http://schemas.openxmlformats.org/wordprocessingml/2006/main">
        <w:t xml:space="preserve">Sálmarnir 44:18 Hjarta vort er ekki snúið við, og skref vor hafa ekki vikið af vegi þínum.</w:t>
      </w:r>
    </w:p>
    <w:p/>
    <w:p>
      <w:r xmlns:w="http://schemas.openxmlformats.org/wordprocessingml/2006/main">
        <w:t xml:space="preserve">Við höfum verið staðföst í trú okkar á Guð.</w:t>
      </w:r>
    </w:p>
    <w:p/>
    <w:p>
      <w:r xmlns:w="http://schemas.openxmlformats.org/wordprocessingml/2006/main">
        <w:t xml:space="preserve">1. Staðfastur kærleikur Guðs: Styrkurinn til að þrauka</w:t>
      </w:r>
    </w:p>
    <w:p/>
    <w:p>
      <w:r xmlns:w="http://schemas.openxmlformats.org/wordprocessingml/2006/main">
        <w:t xml:space="preserve">2. Leiðin til trúfesti: Að halda sig á vegum Guðs</w:t>
      </w:r>
    </w:p>
    <w:p/>
    <w:p>
      <w:r xmlns:w="http://schemas.openxmlformats.org/wordprocessingml/2006/main">
        <w:t xml:space="preserve">1. Jeremía 31:3 - Drottinn birtist honum úr fjarska. Ég hef elskað þig með eilífri ást; þess vegna hef ég haldið áfram trúfesti minni við þig.</w:t>
      </w:r>
    </w:p>
    <w:p/>
    <w:p>
      <w:r xmlns:w="http://schemas.openxmlformats.org/wordprocessingml/2006/main">
        <w:t xml:space="preserve">2.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Sálmarnir 44:19 Þó að þú hafir brotið okkur í sundur á stað dreka og hulið oss í skugga dauðans.</w:t>
      </w:r>
    </w:p>
    <w:p/>
    <w:p>
      <w:r xmlns:w="http://schemas.openxmlformats.org/wordprocessingml/2006/main">
        <w:t xml:space="preserve">Fólk Guðs hefur upplifað gríðarlegar þjáningar en samt hefur hann ekki yfirgefið þá.</w:t>
      </w:r>
    </w:p>
    <w:p/>
    <w:p>
      <w:r xmlns:w="http://schemas.openxmlformats.org/wordprocessingml/2006/main">
        <w:t xml:space="preserve">1. Trúfesti Guðs í miðri þjáningu</w:t>
      </w:r>
    </w:p>
    <w:p/>
    <w:p>
      <w:r xmlns:w="http://schemas.openxmlformats.org/wordprocessingml/2006/main">
        <w:t xml:space="preserve">2. Að finna styrk í návist Guðs, jafnvel á myrkustu augnablikum okkar</w:t>
      </w:r>
    </w:p>
    <w:p/>
    <w:p>
      <w:r xmlns:w="http://schemas.openxmlformats.org/wordprocessingml/2006/main">
        <w:t xml:space="preserve">1. Harmljóðin 3:21-22 - "En þetta minni ég á og þess vegna hef ég von: Vegna mikillar elsku Drottins erum við ekki að engu, því að miskunn hans bregst aldrei."</w:t>
      </w:r>
    </w:p>
    <w:p/>
    <w:p>
      <w:r xmlns:w="http://schemas.openxmlformats.org/wordprocessingml/2006/main">
        <w:t xml:space="preserve">2.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Sálmarnir 44:20 Ef vér höfum gleymt nafni Guðs vors eða réttir út hendur vorar að útlendum guði.</w:t>
      </w:r>
    </w:p>
    <w:p/>
    <w:p>
      <w:r xmlns:w="http://schemas.openxmlformats.org/wordprocessingml/2006/main">
        <w:t xml:space="preserve">Guð kallar okkur til að muna eftir sér og ekki leita að falsguðum.</w:t>
      </w:r>
    </w:p>
    <w:p/>
    <w:p>
      <w:r xmlns:w="http://schemas.openxmlformats.org/wordprocessingml/2006/main">
        <w:t xml:space="preserve">1. Vertu trúr hinum eina sanna Guði</w:t>
      </w:r>
    </w:p>
    <w:p/>
    <w:p>
      <w:r xmlns:w="http://schemas.openxmlformats.org/wordprocessingml/2006/main">
        <w:t xml:space="preserve">2. Fylgdu ekki fölskum guðum</w:t>
      </w:r>
    </w:p>
    <w:p/>
    <w:p>
      <w:r xmlns:w="http://schemas.openxmlformats.org/wordprocessingml/2006/main">
        <w:t xml:space="preserve">1. 5. Mósebók 6:4-9</w:t>
      </w:r>
    </w:p>
    <w:p/>
    <w:p>
      <w:r xmlns:w="http://schemas.openxmlformats.org/wordprocessingml/2006/main">
        <w:t xml:space="preserve">2. Mósebók 20:3-6</w:t>
      </w:r>
    </w:p>
    <w:p/>
    <w:p>
      <w:r xmlns:w="http://schemas.openxmlformats.org/wordprocessingml/2006/main">
        <w:t xml:space="preserve">Sálmarnir 44:21 Mun Guð ekki rannsaka þetta? því að hann þekkir leyndardóma hjartans.</w:t>
      </w:r>
    </w:p>
    <w:p/>
    <w:p>
      <w:r xmlns:w="http://schemas.openxmlformats.org/wordprocessingml/2006/main">
        <w:t xml:space="preserve">Þessi texti undirstrikar að Guð þekkir leyndarmál hjartans og mun rannsaka þau.</w:t>
      </w:r>
    </w:p>
    <w:p/>
    <w:p>
      <w:r xmlns:w="http://schemas.openxmlformats.org/wordprocessingml/2006/main">
        <w:t xml:space="preserve">1. Guð þekkir hjörtu okkar betur en við</w:t>
      </w:r>
    </w:p>
    <w:p/>
    <w:p>
      <w:r xmlns:w="http://schemas.openxmlformats.org/wordprocessingml/2006/main">
        <w:t xml:space="preserve">2. Kraftur Guðs opinberaður í hjörtum okkar</w:t>
      </w:r>
    </w:p>
    <w:p/>
    <w:p>
      <w:r xmlns:w="http://schemas.openxmlformats.org/wordprocessingml/2006/main">
        <w:t xml:space="preserve">1. Jeremía 17:9-10 - Hjartað er svikul umfram allt og illt í örvæntingu: hver getur vitað það? Ég, Drottinn, rannsaka hjartað, ég reyni taumana, til að gefa hverjum manni eftir hans vegum og eftir ávöxtum gjörða hans.</w:t>
      </w:r>
    </w:p>
    <w:p/>
    <w:p>
      <w:r xmlns:w="http://schemas.openxmlformats.org/wordprocessingml/2006/main">
        <w:t xml:space="preserve">2. Hebreabréfið 4:12 - Því að orð Guðs er fljótlegt og kröftugt og beittara hverju tvíeggjuðu sverði, það stingur í sundur sál og anda, liðum og merg, og greinir hugsanir og fyrirætlanir hjartans.</w:t>
      </w:r>
    </w:p>
    <w:p/>
    <w:p>
      <w:r xmlns:w="http://schemas.openxmlformats.org/wordprocessingml/2006/main">
        <w:t xml:space="preserve">Sálmarnir 44:22 Já, þín vegna erum vér drepnir allan daginn. við erum talin til slátrunar.</w:t>
      </w:r>
    </w:p>
    <w:p/>
    <w:p>
      <w:r xmlns:w="http://schemas.openxmlformats.org/wordprocessingml/2006/main">
        <w:t xml:space="preserve">Við erum berskjölduð og Guð er okkar eina vernd.</w:t>
      </w:r>
    </w:p>
    <w:p/>
    <w:p>
      <w:r xmlns:w="http://schemas.openxmlformats.org/wordprocessingml/2006/main">
        <w:t xml:space="preserve">1: Við verðum að treysta á styrk og vernd Guðs, jafnvel þegar okkur finnst við varnarlaus og veik.</w:t>
      </w:r>
    </w:p>
    <w:p/>
    <w:p>
      <w:r xmlns:w="http://schemas.openxmlformats.org/wordprocessingml/2006/main">
        <w:t xml:space="preserve">2: Trúfastur kærleikur og vernd Guðs getur stutt okkur á tímum ótta og ofsókna.</w:t>
      </w:r>
    </w:p>
    <w:p/>
    <w:p>
      <w:r xmlns:w="http://schemas.openxmlformats.org/wordprocessingml/2006/main">
        <w:t xml:space="preserve">1: Sálmur 91:2 - "Ég vil segja um Drottin: Hann er athvarf mitt og vígi; Guð minn, á hann treysti ég."</w:t>
      </w:r>
    </w:p>
    <w:p/>
    <w:p>
      <w:r xmlns:w="http://schemas.openxmlformats.org/wordprocessingml/2006/main">
        <w:t xml:space="preserve">2: Jesaja 40:11 - "Hann mun gæta hjarðar sinnar eins og hirðir, hann mun safna saman lömbunum með armi sínum og bera þau í faðmi sér og leiða þá sem eru með unga varlega."</w:t>
      </w:r>
    </w:p>
    <w:p/>
    <w:p>
      <w:r xmlns:w="http://schemas.openxmlformats.org/wordprocessingml/2006/main">
        <w:t xml:space="preserve">Sálmarnir 44:23 Vakna þú, hví sefur þú, Drottinn? rís upp, kasta oss ekki burt að eilífu.</w:t>
      </w:r>
    </w:p>
    <w:p/>
    <w:p>
      <w:r xmlns:w="http://schemas.openxmlformats.org/wordprocessingml/2006/main">
        <w:t xml:space="preserve">Sálmaritarinn biður Guð að vakna og yfirgefa þá ekki að eilífu.</w:t>
      </w:r>
    </w:p>
    <w:p/>
    <w:p>
      <w:r xmlns:w="http://schemas.openxmlformats.org/wordprocessingml/2006/main">
        <w:t xml:space="preserve">1. Trúfesti Guðs á tímum mótlætis</w:t>
      </w:r>
    </w:p>
    <w:p/>
    <w:p>
      <w:r xmlns:w="http://schemas.openxmlformats.org/wordprocessingml/2006/main">
        <w:t xml:space="preserve">2. Kraftur þess að biðja með þrautseigju</w:t>
      </w:r>
    </w:p>
    <w:p/>
    <w:p>
      <w:r xmlns:w="http://schemas.openxmlformats.org/wordprocessingml/2006/main">
        <w:t xml:space="preserve">1. Jesaja 40:28-31 - Drottinn veitir þeim þreytu styrk</w:t>
      </w:r>
    </w:p>
    <w:p/>
    <w:p>
      <w:r xmlns:w="http://schemas.openxmlformats.org/wordprocessingml/2006/main">
        <w:t xml:space="preserve">2. Jakobsbréfið 5:13-18 - Kraftur bænarinnar og heitrar trúar</w:t>
      </w:r>
    </w:p>
    <w:p/>
    <w:p>
      <w:r xmlns:w="http://schemas.openxmlformats.org/wordprocessingml/2006/main">
        <w:t xml:space="preserve">Sálmarnir 44:24 Hví felur þú auglit þitt og gleymir eymd okkar og kúgun?</w:t>
      </w:r>
    </w:p>
    <w:p/>
    <w:p>
      <w:r xmlns:w="http://schemas.openxmlformats.org/wordprocessingml/2006/main">
        <w:t xml:space="preserve">Í kaflanum er spurt hvers vegna Guð myndi fela andlit sitt og gleyma þrengingunni og kúguninni sem fólk hans var beitt.</w:t>
      </w:r>
    </w:p>
    <w:p/>
    <w:p>
      <w:r xmlns:w="http://schemas.openxmlformats.org/wordprocessingml/2006/main">
        <w:t xml:space="preserve">1. Kraftur trúarinnar á erfiðleikatímum: Hvernig á að halda voninni lifandi</w:t>
      </w:r>
    </w:p>
    <w:p/>
    <w:p>
      <w:r xmlns:w="http://schemas.openxmlformats.org/wordprocessingml/2006/main">
        <w:t xml:space="preserve">2. Nærvera Guðs í miðri þjáningu: Að finna styrk í veikleika</w:t>
      </w:r>
    </w:p>
    <w:p/>
    <w:p>
      <w:r xmlns:w="http://schemas.openxmlformats.org/wordprocessingml/2006/main">
        <w:t xml:space="preserve">1. Jesaja 40:29 - Hann gefur hinum þreytu vald; og þeim sem engan mátt hafa eykur hann styrk.</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Sálmarnir 44:25 Því að sál vor er beygð í duftið, kviður okkar loðir við jörðina.</w:t>
      </w:r>
    </w:p>
    <w:p/>
    <w:p>
      <w:r xmlns:w="http://schemas.openxmlformats.org/wordprocessingml/2006/main">
        <w:t xml:space="preserve">Sál okkar er hneigð undir baráttu lífsins og við erum auðmjúk yfir þeim prófraunum sem við stöndum frammi fyrir.</w:t>
      </w:r>
    </w:p>
    <w:p/>
    <w:p>
      <w:r xmlns:w="http://schemas.openxmlformats.org/wordprocessingml/2006/main">
        <w:t xml:space="preserve">1: Við verðum að vera auðmjúk og taka undir baráttu lífsins og sætta okkur við að við höfum ekki stjórn.</w:t>
      </w:r>
    </w:p>
    <w:p/>
    <w:p>
      <w:r xmlns:w="http://schemas.openxmlformats.org/wordprocessingml/2006/main">
        <w:t xml:space="preserve">2: Við verðum að treysta á Guð og treysta á hann til að bera okkur í gegnum raunir okkar.</w:t>
      </w:r>
    </w:p>
    <w:p/>
    <w:p>
      <w:r xmlns:w="http://schemas.openxmlformats.org/wordprocessingml/2006/main">
        <w:t xml:space="preserve">1: Filippíbréfið 4:13 - "Allt megna ég fyrir þann sem styrkir mig."</w:t>
      </w:r>
    </w:p>
    <w:p/>
    <w:p>
      <w:r xmlns:w="http://schemas.openxmlformats.org/wordprocessingml/2006/main">
        <w:t xml:space="preserve">2: Sálmur 55:22 - "Varptu byrði þinni á Drottin, og hann mun styðja þig, hann mun aldrei leyfa hinum réttláta að hrífast."</w:t>
      </w:r>
    </w:p>
    <w:p/>
    <w:p>
      <w:r xmlns:w="http://schemas.openxmlformats.org/wordprocessingml/2006/main">
        <w:t xml:space="preserve">Sálmarnir 44:26 Stattu upp okkur til hjálpar og leystu oss sakir miskunnar þinnar.</w:t>
      </w:r>
    </w:p>
    <w:p/>
    <w:p>
      <w:r xmlns:w="http://schemas.openxmlformats.org/wordprocessingml/2006/main">
        <w:t xml:space="preserve">Sálmaritarinn kallar á Guð að rísa upp og hjálpa þeim, þar sem hann er eina uppspretta frelsunar og miskunnar.</w:t>
      </w:r>
    </w:p>
    <w:p/>
    <w:p>
      <w:r xmlns:w="http://schemas.openxmlformats.org/wordprocessingml/2006/main">
        <w:t xml:space="preserve">1. Guð er okkar eina uppspretta frelsunar</w:t>
      </w:r>
    </w:p>
    <w:p/>
    <w:p>
      <w:r xmlns:w="http://schemas.openxmlformats.org/wordprocessingml/2006/main">
        <w:t xml:space="preserve">2. Sálmaskáldið kallar á miskunn</w:t>
      </w:r>
    </w:p>
    <w:p/>
    <w:p>
      <w:r xmlns:w="http://schemas.openxmlformats.org/wordprocessingml/2006/main">
        <w:t xml:space="preserve">1. Jesaja 41:13 - "Því að ég, Drottinn Guð þinn, held í hægri hönd þína, það er ég sem segi við þig: Óttast ekki, ég er sá sem hjálpar þér.</w:t>
      </w:r>
    </w:p>
    <w:p/>
    <w:p>
      <w:r xmlns:w="http://schemas.openxmlformats.org/wordprocessingml/2006/main">
        <w:t xml:space="preserve">2. Kólossubréfið 1:13-14 - "Hann hefur frelsað okkur úr ríki myrkursins og flutt okkur í ríki hins elskaða sonar síns, í honum höfum við endurlausnina, fyrirgefningu syndanna."</w:t>
      </w:r>
    </w:p>
    <w:p/>
    <w:p>
      <w:r xmlns:w="http://schemas.openxmlformats.org/wordprocessingml/2006/main">
        <w:t xml:space="preserve">Sálmur 45 er konungssálmur sem fagnar konunglegu brúðkaupi og vegsamar dyggðir konungsins. Það sýnir konunginn sem tákn um mátt Guðs, fegurð og réttlæti.</w:t>
      </w:r>
    </w:p>
    <w:p/>
    <w:p>
      <w:r xmlns:w="http://schemas.openxmlformats.org/wordprocessingml/2006/main">
        <w:t xml:space="preserve">1. málsgrein: Sálmaritarinn ávarpar konunginn með lofsorðum og viðurkennir tignarlegt útlit hans og guðlegar blessanir. Þeir tala um sigursæla valdatíð konungs og heiðra hann sem umboðsmann réttlætis. Sálmaritarinn lýsir klæðum konungs, vagni og vopnum og leggur áherslu á dýrð hans (Sálmur 45:1-9).</w:t>
      </w:r>
    </w:p>
    <w:p/>
    <w:p>
      <w:r xmlns:w="http://schemas.openxmlformats.org/wordprocessingml/2006/main">
        <w:t xml:space="preserve">2. málsgrein: Sálmaritarinn færir áherslu á drottninguna eða prinsessuna sem fylgir konungi. Þeir lýsa fegurð hennar og heiðra hana líka. Sálmaritarinn hvetur hana til að gleyma fyrri þjóð sinni og lúta konunginum. Sálminum lýkur með áminningu til allra þjóða um að beygja sig fyrir konungshjónunum (Sálmur 45:10-17).</w:t>
      </w:r>
    </w:p>
    <w:p/>
    <w:p>
      <w:r xmlns:w="http://schemas.openxmlformats.org/wordprocessingml/2006/main">
        <w:t xml:space="preserve">Í stuttu máli,</w:t>
      </w:r>
    </w:p>
    <w:p>
      <w:r xmlns:w="http://schemas.openxmlformats.org/wordprocessingml/2006/main">
        <w:t xml:space="preserve">Sálmur fjörutíu og fimm gjafir</w:t>
      </w:r>
    </w:p>
    <w:p>
      <w:r xmlns:w="http://schemas.openxmlformats.org/wordprocessingml/2006/main">
        <w:t xml:space="preserve">hátíð konunglegs brúðkaups,</w:t>
      </w:r>
    </w:p>
    <w:p>
      <w:r xmlns:w="http://schemas.openxmlformats.org/wordprocessingml/2006/main">
        <w:t xml:space="preserve">og upphafningu á dygðum konungs,</w:t>
      </w:r>
    </w:p>
    <w:p>
      <w:r xmlns:w="http://schemas.openxmlformats.org/wordprocessingml/2006/main">
        <w:t xml:space="preserve">undirstrika mátt Guðs sem birtist í gegnum kóngafólk.</w:t>
      </w:r>
    </w:p>
    <w:p/>
    <w:p>
      <w:r xmlns:w="http://schemas.openxmlformats.org/wordprocessingml/2006/main">
        <w:t xml:space="preserve">Með því að leggja áherslu á aðdáun sem náðst hefur með því að lofa hið glæsilega útlit og guðdómlega blessun sem konunginum var veitt á meðan hann lofaði stjórnartíð hans,</w:t>
      </w:r>
    </w:p>
    <w:p>
      <w:r xmlns:w="http://schemas.openxmlformats.org/wordprocessingml/2006/main">
        <w:t xml:space="preserve">og leggja áherslu á viðurkenningu sem fæst með því að lýsa fegurð og undirgefni drottningarinnar á sama tíma og allar þjóðir eru hvattar til að viðurkenna vald sitt.</w:t>
      </w:r>
    </w:p>
    <w:p>
      <w:r xmlns:w="http://schemas.openxmlformats.org/wordprocessingml/2006/main">
        <w:t xml:space="preserve">Að minnast á guðfræðilega íhugun sem sýnd er um að viðurkenna kóngafólk sem fulltrúa máttar Guðs á meðan þeir fagna dýrð sinni og kalla á alhliða lotningu.</w:t>
      </w:r>
    </w:p>
    <w:p/>
    <w:p>
      <w:r xmlns:w="http://schemas.openxmlformats.org/wordprocessingml/2006/main">
        <w:t xml:space="preserve">Sálmarnir 45:1 Hjarta mitt er að tala um gott mál, ég tala um það, sem ég hefi gjört konunginn, tunga mín er penni ritfúss.</w:t>
      </w:r>
    </w:p>
    <w:p/>
    <w:p>
      <w:r xmlns:w="http://schemas.openxmlformats.org/wordprocessingml/2006/main">
        <w:t xml:space="preserve">Hjarta sálmaskáldsins talar um konunginn og tilbúinn penna hans.</w:t>
      </w:r>
    </w:p>
    <w:p/>
    <w:p>
      <w:r xmlns:w="http://schemas.openxmlformats.org/wordprocessingml/2006/main">
        <w:t xml:space="preserve">1. Kraftur orðanna: Hvernig tal okkar endurspeglar hjörtu okkar</w:t>
      </w:r>
    </w:p>
    <w:p/>
    <w:p>
      <w:r xmlns:w="http://schemas.openxmlformats.org/wordprocessingml/2006/main">
        <w:t xml:space="preserve">2. Að tala upp: Notum rödd okkar til að heiðra Guð</w:t>
      </w:r>
    </w:p>
    <w:p/>
    <w:p>
      <w:r xmlns:w="http://schemas.openxmlformats.org/wordprocessingml/2006/main">
        <w:t xml:space="preserve">1. Jakobsbréfið 3:5-10</w:t>
      </w:r>
    </w:p>
    <w:p/>
    <w:p>
      <w:r xmlns:w="http://schemas.openxmlformats.org/wordprocessingml/2006/main">
        <w:t xml:space="preserve">2. Orðskviðirnir 18:21</w:t>
      </w:r>
    </w:p>
    <w:p/>
    <w:p>
      <w:r xmlns:w="http://schemas.openxmlformats.org/wordprocessingml/2006/main">
        <w:t xml:space="preserve">Sálmarnir 45:2 Þú ert fegurri en mannanna börn, náð er úthellt á varir þínar, þess vegna hefur Guð blessað þig að eilífu.</w:t>
      </w:r>
    </w:p>
    <w:p/>
    <w:p>
      <w:r xmlns:w="http://schemas.openxmlformats.org/wordprocessingml/2006/main">
        <w:t xml:space="preserve">Guð er fegurri en maðurinn og hefur blessað okkur náð.</w:t>
      </w:r>
    </w:p>
    <w:p/>
    <w:p>
      <w:r xmlns:w="http://schemas.openxmlformats.org/wordprocessingml/2006/main">
        <w:t xml:space="preserve">1: Fegurð Guðs er meiri en okkar eigin og hann hefur gefið okkur náð.</w:t>
      </w:r>
    </w:p>
    <w:p/>
    <w:p>
      <w:r xmlns:w="http://schemas.openxmlformats.org/wordprocessingml/2006/main">
        <w:t xml:space="preserve">2: Náð Guðs er okkur blessun sem við ættum að vera þakklát fyrir.</w:t>
      </w:r>
    </w:p>
    <w:p/>
    <w:p>
      <w:r xmlns:w="http://schemas.openxmlformats.org/wordprocessingml/2006/main">
        <w:t xml:space="preserve">1: Efesusbréfið 2:8-9 - Því af náð ert þú hólpinn fyrir trú. Og þetta er ekki þitt eigið verk; það er gjöf Guðs, ekki af verkum, svo að enginn megi hrósa sér.</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Sálmarnir 45:3 Gyrð sverð þitt á læri þínu, þú voldugi, með dýrð þinni og hátign.</w:t>
      </w:r>
    </w:p>
    <w:p/>
    <w:p>
      <w:r xmlns:w="http://schemas.openxmlformats.org/wordprocessingml/2006/main">
        <w:t xml:space="preserve">Þetta vers úr Sálmi 45 hvetur trúaða til að nota styrk sinn og heiður til að sækjast eftir dýrð Guðs.</w:t>
      </w:r>
    </w:p>
    <w:p/>
    <w:p>
      <w:r xmlns:w="http://schemas.openxmlformats.org/wordprocessingml/2006/main">
        <w:t xml:space="preserve">1. "Styrkur í Drottni: Finndu kraftinn til að sækjast eftir dýrð Guðs"</w:t>
      </w:r>
    </w:p>
    <w:p/>
    <w:p>
      <w:r xmlns:w="http://schemas.openxmlformats.org/wordprocessingml/2006/main">
        <w:t xml:space="preserve">2. "Högguð Guðs: endurheimta dýrð nafns hans"</w:t>
      </w:r>
    </w:p>
    <w:p/>
    <w:p>
      <w:r xmlns:w="http://schemas.openxmlformats.org/wordprocessingml/2006/main">
        <w:t xml:space="preserve">1. Efesusbréfið 6:13-17 - "Takið því upp alvæpni Guðs, til þess að þér getið staðist á vonda degi og að öllu búnu standið."</w:t>
      </w:r>
    </w:p>
    <w:p/>
    <w:p>
      <w:r xmlns:w="http://schemas.openxmlformats.org/wordprocessingml/2006/main">
        <w:t xml:space="preserve">2. Jesaja 40:28-31 - "Hefur þú ekki vitað? Hefir þú ekki heyrt? Drottinn er hinn eilífi Guð, skapari endimarka jarðarinnar. Hann örmagnast ekki og þreytist ekki, skilningur hans er órannsakanlegur."</w:t>
      </w:r>
    </w:p>
    <w:p/>
    <w:p>
      <w:r xmlns:w="http://schemas.openxmlformats.org/wordprocessingml/2006/main">
        <w:t xml:space="preserve">Sálmarnir 45:4 Og í hátign þinni farðu farsællega vegna sannleika, hógværðar og réttlætis. og hægri hönd þín mun kenna þér hræðilega hluti.</w:t>
      </w:r>
    </w:p>
    <w:p/>
    <w:p>
      <w:r xmlns:w="http://schemas.openxmlformats.org/wordprocessingml/2006/main">
        <w:t xml:space="preserve">Hjólið í guðs hátign og finndu styrk þinn í sannleika, hógværð og réttlæti.</w:t>
      </w:r>
    </w:p>
    <w:p/>
    <w:p>
      <w:r xmlns:w="http://schemas.openxmlformats.org/wordprocessingml/2006/main">
        <w:t xml:space="preserve">1. Styrkur réttlætisins: Að treysta á fyrirheit Guðs</w:t>
      </w:r>
    </w:p>
    <w:p/>
    <w:p>
      <w:r xmlns:w="http://schemas.openxmlformats.org/wordprocessingml/2006/main">
        <w:t xml:space="preserve">2. Að hjóla í hátign: Að finna styrk í sannleika og hógværð</w:t>
      </w:r>
    </w:p>
    <w:p/>
    <w:p>
      <w:r xmlns:w="http://schemas.openxmlformats.org/wordprocessingml/2006/main">
        <w:t xml:space="preserve">1. Efesusbréfið 6:10-20 - Íklæðast herklæðum Guðs</w:t>
      </w:r>
    </w:p>
    <w:p/>
    <w:p>
      <w:r xmlns:w="http://schemas.openxmlformats.org/wordprocessingml/2006/main">
        <w:t xml:space="preserve">2. Filippíbréfið 4:13 - Styrkur Krists í okkur</w:t>
      </w:r>
    </w:p>
    <w:p/>
    <w:p>
      <w:r xmlns:w="http://schemas.openxmlformats.org/wordprocessingml/2006/main">
        <w:t xml:space="preserve">Sálmarnir 45:5 Örvar þínar eru hvassar í hjarta óvina konungs. þar sem fólkið fellur undir þig.</w:t>
      </w:r>
    </w:p>
    <w:p/>
    <w:p>
      <w:r xmlns:w="http://schemas.openxmlformats.org/wordprocessingml/2006/main">
        <w:t xml:space="preserve">Kraftur Guðs er svo sterkur að hann kemst jafnvel inn í hjörtu konunga og óvina þeirra.</w:t>
      </w:r>
    </w:p>
    <w:p/>
    <w:p>
      <w:r xmlns:w="http://schemas.openxmlformats.org/wordprocessingml/2006/main">
        <w:t xml:space="preserve">1: Máttur Guðs er meiri en nokkur konungur eða óvinur.</w:t>
      </w:r>
    </w:p>
    <w:p/>
    <w:p>
      <w:r xmlns:w="http://schemas.openxmlformats.org/wordprocessingml/2006/main">
        <w:t xml:space="preserve">2: Enginn er ónæmur fyrir krafti Guðs.</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Jesaja 40:29 - Hann gefur hinum þreytu vald, og þeim sem engan hefur kraft eykur hann.</w:t>
      </w:r>
    </w:p>
    <w:p/>
    <w:p>
      <w:r xmlns:w="http://schemas.openxmlformats.org/wordprocessingml/2006/main">
        <w:t xml:space="preserve">Sálmarnir 45:6 Hásæti þitt, ó Guð, er um aldir alda, veldissproti ríkis þíns er réttur veldissproti.</w:t>
      </w:r>
    </w:p>
    <w:p/>
    <w:p>
      <w:r xmlns:w="http://schemas.openxmlformats.org/wordprocessingml/2006/main">
        <w:t xml:space="preserve">Þessi texti talar um eilíft ríki Guðs og réttlæti ríkis hans.</w:t>
      </w:r>
    </w:p>
    <w:p/>
    <w:p>
      <w:r xmlns:w="http://schemas.openxmlformats.org/wordprocessingml/2006/main">
        <w:t xml:space="preserve">1. Guð er eilífur og ríki hans er réttlátt</w:t>
      </w:r>
    </w:p>
    <w:p/>
    <w:p>
      <w:r xmlns:w="http://schemas.openxmlformats.org/wordprocessingml/2006/main">
        <w:t xml:space="preserve">2. Gleðjist yfir eilífu ríki Guðs</w:t>
      </w:r>
    </w:p>
    <w:p/>
    <w:p>
      <w:r xmlns:w="http://schemas.openxmlformats.org/wordprocessingml/2006/main">
        <w:t xml:space="preserve">1. Jesaja 9:7 - Á aukningu stjórnar hans og friði mun enginn endir verða á hásæti Davíðs og yfir ríki hans, að staðfesta það og halda uppi með réttlæti og réttlæti héðan í frá og að eilífu.</w:t>
      </w:r>
    </w:p>
    <w:p/>
    <w:p>
      <w:r xmlns:w="http://schemas.openxmlformats.org/wordprocessingml/2006/main">
        <w:t xml:space="preserve">2. Hebreabréfið 1:8 - En um soninn segir hann: Hásæti þitt, ó Guð, er um aldir alda, sproti réttvísinnar er sproti ríkis þíns.</w:t>
      </w:r>
    </w:p>
    <w:p/>
    <w:p>
      <w:r xmlns:w="http://schemas.openxmlformats.org/wordprocessingml/2006/main">
        <w:t xml:space="preserve">Sálmarnir 45:7 Þú elskar réttlæti og hatar illsku, fyrir því hefur Guð, Guð þinn, smurt þig gleðiolíu umfram félaga þína.</w:t>
      </w:r>
    </w:p>
    <w:p/>
    <w:p>
      <w:r xmlns:w="http://schemas.openxmlformats.org/wordprocessingml/2006/main">
        <w:t xml:space="preserve">Guð hefur smurt sálmaritarann yfir félaga sína vegna þess að sálmaritarinn elskar réttlæti og hatar illsku.</w:t>
      </w:r>
    </w:p>
    <w:p/>
    <w:p>
      <w:r xmlns:w="http://schemas.openxmlformats.org/wordprocessingml/2006/main">
        <w:t xml:space="preserve">1. Kraftur kærleika og haturs - Hvernig á að beina þessum tilfinningum í guðlega tilgangi</w:t>
      </w:r>
    </w:p>
    <w:p/>
    <w:p>
      <w:r xmlns:w="http://schemas.openxmlformats.org/wordprocessingml/2006/main">
        <w:t xml:space="preserve">2. Blessun smurningarinnar - Að upplifa velþóknun Guðs og gleði</w:t>
      </w:r>
    </w:p>
    <w:p/>
    <w:p>
      <w:r xmlns:w="http://schemas.openxmlformats.org/wordprocessingml/2006/main">
        <w:t xml:space="preserve">1. Matteusarguðspjall 22:37-40 - Elskaðu Drottin Guð þinn af öllu hjarta þínu og allri sálu þinni og öllum huga þínum</w:t>
      </w:r>
    </w:p>
    <w:p/>
    <w:p>
      <w:r xmlns:w="http://schemas.openxmlformats.org/wordprocessingml/2006/main">
        <w:t xml:space="preserve">2. Rómverjabréfið 12:9 - Láttu kærleikann vera ósvikinn; hata það sem illt er, haltu fast við það sem er gott</w:t>
      </w:r>
    </w:p>
    <w:p/>
    <w:p>
      <w:r xmlns:w="http://schemas.openxmlformats.org/wordprocessingml/2006/main">
        <w:t xml:space="preserve">Sálmarnir 45:8 Öll klæði þín lykta af myrru, ál og kassíu úr fílabeinshöllunum, sem þeir hafa glatt þig með.</w:t>
      </w:r>
    </w:p>
    <w:p/>
    <w:p>
      <w:r xmlns:w="http://schemas.openxmlformats.org/wordprocessingml/2006/main">
        <w:t xml:space="preserve">Sálmaritarinn lofar Guð og lýsir klæði hans sem ilmandi af myrru, aló og kassíu, eins og frá fílabeinshöllum, sem veita gleði og gleði.</w:t>
      </w:r>
    </w:p>
    <w:p/>
    <w:p>
      <w:r xmlns:w="http://schemas.openxmlformats.org/wordprocessingml/2006/main">
        <w:t xml:space="preserve">1. Gleðin við að þjóna Guði: Hvernig þjónusta Guð færir okkur gleði og gleði</w:t>
      </w:r>
    </w:p>
    <w:p/>
    <w:p>
      <w:r xmlns:w="http://schemas.openxmlformats.org/wordprocessingml/2006/main">
        <w:t xml:space="preserve">2. Ilmurinn af heilagleika: Að bera ilm heilagleika Guðs</w:t>
      </w:r>
    </w:p>
    <w:p/>
    <w:p>
      <w:r xmlns:w="http://schemas.openxmlformats.org/wordprocessingml/2006/main">
        <w:t xml:space="preserve">1. Jesaja 61:10 - Ég mun gleðjast mjög yfir Drottni; Sál mín skal gleðjast yfir Guði mínum, því að hann hefir klætt mig í klæði hjálpræðisins. hann hefir hulið mig með skikkju réttlætisins.</w:t>
      </w:r>
    </w:p>
    <w:p/>
    <w:p>
      <w:r xmlns:w="http://schemas.openxmlformats.org/wordprocessingml/2006/main">
        <w:t xml:space="preserve">2. Kólossubréfið 3:12-14 - Íklæðist því, eins og Guðs útvöldu, heilögu og elskuðu, miskunnsömum hjörtum, góðvild, auðmýkt, hógværð og þolinmæði, umberandi hver annan og fyrirgefa, ef einhver hefur kvörtun á móti öðrum. hvort annað; eins og Drottinn hefur fyrirgefið yður, svo skuluð þér og fyrirgefa. Og umfram allt klæðast þessir ást, sem bindur allt saman í fullkomnu samræmi.</w:t>
      </w:r>
    </w:p>
    <w:p/>
    <w:p>
      <w:r xmlns:w="http://schemas.openxmlformats.org/wordprocessingml/2006/main">
        <w:t xml:space="preserve">Sálmarnir 45:9 Konungsdætur voru meðal virðulegra kvenna þinna, til hægri handar þinnar stóð drottningin í Ófírs gulli.</w:t>
      </w:r>
    </w:p>
    <w:p/>
    <w:p>
      <w:r xmlns:w="http://schemas.openxmlformats.org/wordprocessingml/2006/main">
        <w:t xml:space="preserve">Drottningin af Ófír var meðal virðulegra kvenna konungs og stóð honum til hægri handar.</w:t>
      </w:r>
    </w:p>
    <w:p/>
    <w:p>
      <w:r xmlns:w="http://schemas.openxmlformats.org/wordprocessingml/2006/main">
        <w:t xml:space="preserve">1. Heiður þess að þjóna í konungsfjölskyldunni</w:t>
      </w:r>
    </w:p>
    <w:p/>
    <w:p>
      <w:r xmlns:w="http://schemas.openxmlformats.org/wordprocessingml/2006/main">
        <w:t xml:space="preserve">2. Virðing kvenna</w:t>
      </w:r>
    </w:p>
    <w:p/>
    <w:p>
      <w:r xmlns:w="http://schemas.openxmlformats.org/wordprocessingml/2006/main">
        <w:t xml:space="preserve">1. 1. Tímóteusarbréf 2:9-10 - Sömuleiðis vil ég að konur skrýði sig viðeigandi klæðum, hógværlega og hyggilega, ekki með fléttum hárum og gulli eða perlum eða dýrum klæðum, heldur með góðum verkum, eins og við á. konur sem gera tilkall til guðrækni.</w:t>
      </w:r>
    </w:p>
    <w:p/>
    <w:p>
      <w:r xmlns:w="http://schemas.openxmlformats.org/wordprocessingml/2006/main">
        <w:t xml:space="preserve">2. Orðskviðirnir 31:10-12 - Frábær kona, hver getur fundið? Því að verðmæti hennar er langt yfir gimsteinum. Hjarta eiginmanns hennar treystir á hana, og hann mun ekki skorta ávinning. Hún gerir honum gott en ekki illt alla ævidaga sína.</w:t>
      </w:r>
    </w:p>
    <w:p/>
    <w:p>
      <w:r xmlns:w="http://schemas.openxmlformats.org/wordprocessingml/2006/main">
        <w:t xml:space="preserve">Sálmarnir 45:10 Heyr, dóttir, og athuga og hneig eyra þitt. gleym og lýð þínum og húsi föður þíns.</w:t>
      </w:r>
    </w:p>
    <w:p/>
    <w:p>
      <w:r xmlns:w="http://schemas.openxmlformats.org/wordprocessingml/2006/main">
        <w:t xml:space="preserve">1: Settu Guð í fyrsta sæti í lífi þínu og gleymdu fjölskyldu þinni og gömlum háttum.</w:t>
      </w:r>
    </w:p>
    <w:p/>
    <w:p>
      <w:r xmlns:w="http://schemas.openxmlformats.org/wordprocessingml/2006/main">
        <w:t xml:space="preserve">2: Settu traust þitt á Guð og orð hans og skildu eftir það sem er í þessum heimi.</w:t>
      </w:r>
    </w:p>
    <w:p/>
    <w:p>
      <w:r xmlns:w="http://schemas.openxmlformats.org/wordprocessingml/2006/main">
        <w:t xml:space="preserve">1: Matteus 6:33 - En leitið fyrst ríkis hans og réttlætis, og allt þetta mun einnig verða yður gefið.</w:t>
      </w:r>
    </w:p>
    <w:p/>
    <w:p>
      <w:r xmlns:w="http://schemas.openxmlformats.org/wordprocessingml/2006/main">
        <w:t xml:space="preserve">2: Kólossubréfið 3:2 - Settu hug þinn á það sem er að ofan, ekki á jarðneska hluti.</w:t>
      </w:r>
    </w:p>
    <w:p/>
    <w:p>
      <w:r xmlns:w="http://schemas.openxmlformats.org/wordprocessingml/2006/main">
        <w:t xml:space="preserve">Sálmarnir 45:11 Svo mun konungur þrá fegurð þína mjög, því að hann er Drottinn þinn. og dýrka hann.</w:t>
      </w:r>
    </w:p>
    <w:p/>
    <w:p>
      <w:r xmlns:w="http://schemas.openxmlformats.org/wordprocessingml/2006/main">
        <w:t xml:space="preserve">Konungurinn þráir fegurð vegna þess að hann er Drottinn og ætti að tilbiðja hann.</w:t>
      </w:r>
    </w:p>
    <w:p/>
    <w:p>
      <w:r xmlns:w="http://schemas.openxmlformats.org/wordprocessingml/2006/main">
        <w:t xml:space="preserve">1. Að tilbiðja Guð í allri okkar fegurð</w:t>
      </w:r>
    </w:p>
    <w:p/>
    <w:p>
      <w:r xmlns:w="http://schemas.openxmlformats.org/wordprocessingml/2006/main">
        <w:t xml:space="preserve">2. Að rækta fegurð til að heiðra Guð</w:t>
      </w:r>
    </w:p>
    <w:p/>
    <w:p>
      <w:r xmlns:w="http://schemas.openxmlformats.org/wordprocessingml/2006/main">
        <w:t xml:space="preserve">1. 1. Pétursbréf 3:3-4 - Látið ekki skreytingar þína vera utanaðkomandi, hárfléttingu og gullskartgripi eða klæðnað sem þú klæðist, heldur láttu skreytingu þína vera huldumann hjartans með óforgengilegri fegurð blíður og rólegur andi, sem í augum Guðs er mjög dýrmætur.</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Sálmarnir 45:12 Og dóttir Týrusar mun vera þar með gjöf. Jafnvel hinir ríku meðal fólksins munu biðja þig um náð.</w:t>
      </w:r>
    </w:p>
    <w:p/>
    <w:p>
      <w:r xmlns:w="http://schemas.openxmlformats.org/wordprocessingml/2006/main">
        <w:t xml:space="preserve">Fólk frá Týrus mun koma til að færa Drottni gjafir og jafnvel auðmenn munu leita náðar hans.</w:t>
      </w:r>
    </w:p>
    <w:p/>
    <w:p>
      <w:r xmlns:w="http://schemas.openxmlformats.org/wordprocessingml/2006/main">
        <w:t xml:space="preserve">1. Náð Guðs er í boði fyrir alla óháð ríkidæmi þeirra eða stöðu.</w:t>
      </w:r>
    </w:p>
    <w:p/>
    <w:p>
      <w:r xmlns:w="http://schemas.openxmlformats.org/wordprocessingml/2006/main">
        <w:t xml:space="preserve">2. Örlæti og auðmýkt eru nauðsynleg einkenni dyggs fylgjenda Drottins.</w:t>
      </w:r>
    </w:p>
    <w:p/>
    <w:p>
      <w:r xmlns:w="http://schemas.openxmlformats.org/wordprocessingml/2006/main">
        <w:t xml:space="preserve">1. Matteus 5:5 - "Sælir eru hógværir, því að þeir munu jörðina erfa."</w:t>
      </w:r>
    </w:p>
    <w:p/>
    <w:p>
      <w:r xmlns:w="http://schemas.openxmlformats.org/wordprocessingml/2006/main">
        <w:t xml:space="preserve">2. Rómverjabréfið 12:16 - "Lifðu í sátt og samlyndi hver við annan. Verið ekki stoltur, heldur verið fús til að umgangast fólk í lágum stöðu. Verið ekki yfirlætislaus."</w:t>
      </w:r>
    </w:p>
    <w:p/>
    <w:p>
      <w:r xmlns:w="http://schemas.openxmlformats.org/wordprocessingml/2006/main">
        <w:t xml:space="preserve">Sálmarnir 45:13 Konungsdóttirin er öll prýðileg að innan, klæðnaður hennar er úr gulli.</w:t>
      </w:r>
    </w:p>
    <w:p/>
    <w:p>
      <w:r xmlns:w="http://schemas.openxmlformats.org/wordprocessingml/2006/main">
        <w:t xml:space="preserve">Kóngsdóttir fær lof fyrir fegurð sína og gullklæðnað sem hún klæðist.</w:t>
      </w:r>
    </w:p>
    <w:p/>
    <w:p>
      <w:r xmlns:w="http://schemas.openxmlformats.org/wordprocessingml/2006/main">
        <w:t xml:space="preserve">1. Fegurð konungsdóttur: Mikilvægi þess að vera skreyttur</w:t>
      </w:r>
    </w:p>
    <w:p/>
    <w:p>
      <w:r xmlns:w="http://schemas.openxmlformats.org/wordprocessingml/2006/main">
        <w:t xml:space="preserve">2. Konungsdóttir: Fyrirmynd innri og ytri fegurðar</w:t>
      </w:r>
    </w:p>
    <w:p/>
    <w:p>
      <w:r xmlns:w="http://schemas.openxmlformats.org/wordprocessingml/2006/main">
        <w:t xml:space="preserve">1. Jesaja 61:10 - "Ég vil gleðjast mjög yfir Drottni, sál mín mun gleðjast yfir Guði mínum, því að hann hefur klætt mig klæðum hjálpræðisins, hulið mig skikkju réttlætisins..."</w:t>
      </w:r>
    </w:p>
    <w:p/>
    <w:p>
      <w:r xmlns:w="http://schemas.openxmlformats.org/wordprocessingml/2006/main">
        <w:t xml:space="preserve">2. Orðskviðirnir 31:22 - "Hún býr sér rúmföt, klæði hennar er fínt hör og fjólublátt."</w:t>
      </w:r>
    </w:p>
    <w:p/>
    <w:p>
      <w:r xmlns:w="http://schemas.openxmlformats.org/wordprocessingml/2006/main">
        <w:t xml:space="preserve">Sálmarnir 45:14 Hún skal leidd til konungs í handklæðum, meyjar, félagar hennar, sem fylgja henni, verða færðar til þín.</w:t>
      </w:r>
    </w:p>
    <w:p/>
    <w:p>
      <w:r xmlns:w="http://schemas.openxmlformats.org/wordprocessingml/2006/main">
        <w:t xml:space="preserve">Meyjarnar eru færðar til konungs í fallegum klæðum.</w:t>
      </w:r>
    </w:p>
    <w:p/>
    <w:p>
      <w:r xmlns:w="http://schemas.openxmlformats.org/wordprocessingml/2006/main">
        <w:t xml:space="preserve">1: Fegurð fólks Guðs í augum konungsins.</w:t>
      </w:r>
    </w:p>
    <w:p/>
    <w:p>
      <w:r xmlns:w="http://schemas.openxmlformats.org/wordprocessingml/2006/main">
        <w:t xml:space="preserve">2: Mikilvægi þess að vera trúr konungi í blíðu og stríðu.</w:t>
      </w:r>
    </w:p>
    <w:p/>
    <w:p>
      <w:r xmlns:w="http://schemas.openxmlformats.org/wordprocessingml/2006/main">
        <w:t xml:space="preserve">1: Jesaja 61:10 Ég mun gleðjast mjög yfir Drottni. Sál mín skal gleðjast yfir Guði mínum, því að hann hefir klætt mig í klæði hjálpræðisins. hann hefir hulið mig með skikkju réttlætisins.</w:t>
      </w:r>
    </w:p>
    <w:p/>
    <w:p>
      <w:r xmlns:w="http://schemas.openxmlformats.org/wordprocessingml/2006/main">
        <w:t xml:space="preserve">2: Opinberunarbókin 19:7 Fögnum og gleðjumst og gefum honum dýrð, því að brúðkaup lambsins er komið og brúður hans hefur búið sig til.</w:t>
      </w:r>
    </w:p>
    <w:p/>
    <w:p>
      <w:r xmlns:w="http://schemas.openxmlformats.org/wordprocessingml/2006/main">
        <w:t xml:space="preserve">Sálmarnir 45:15 Með fögnuði og fögnuði verða þeir leiddir, þeir munu ganga inn í konungshöllina.</w:t>
      </w:r>
    </w:p>
    <w:p/>
    <w:p>
      <w:r xmlns:w="http://schemas.openxmlformats.org/wordprocessingml/2006/main">
        <w:t xml:space="preserve">Fólk verður flutt í konungshöllina með gleði og hátíð.</w:t>
      </w:r>
    </w:p>
    <w:p/>
    <w:p>
      <w:r xmlns:w="http://schemas.openxmlformats.org/wordprocessingml/2006/main">
        <w:t xml:space="preserve">1. Gleðjist yfir nærveru konungs - Sálmur 45:15</w:t>
      </w:r>
    </w:p>
    <w:p/>
    <w:p>
      <w:r xmlns:w="http://schemas.openxmlformats.org/wordprocessingml/2006/main">
        <w:t xml:space="preserve">2. Gangið inn í konungshöllina með gleði - Sálmur 45:15</w:t>
      </w:r>
    </w:p>
    <w:p/>
    <w:p>
      <w:r xmlns:w="http://schemas.openxmlformats.org/wordprocessingml/2006/main">
        <w:t xml:space="preserve">1. Sálmarnir 45:15 - Með fögnuði og fögnuði verða þeir leiddir, þeir munu ganga inn í konungshöllina.</w:t>
      </w:r>
    </w:p>
    <w:p/>
    <w:p>
      <w:r xmlns:w="http://schemas.openxmlformats.org/wordprocessingml/2006/main">
        <w:t xml:space="preserve">2. Hebreabréfið 12:22-24 - En þú ert kominn til Síonfjalls og til borgar hins lifanda Guðs, hinnar himnesku Jerúsalem, til óteljandi hóps engla, til allsherjarsamkomu og kirkju frumburða, sem skráðir eru á himnum. , til Guðs, dómara allra, til anda réttlátra manna, sem fullkomnuð eru, Jesú, meðalgöngumanns hins nýja sáttmála, og blóðs útstökkunar, sem talar betri hluti en Abels.</w:t>
      </w:r>
    </w:p>
    <w:p/>
    <w:p>
      <w:r xmlns:w="http://schemas.openxmlformats.org/wordprocessingml/2006/main">
        <w:t xml:space="preserve">Sálmarnir 45:16 Í stað feðra þinna skulu vera börn þín, sem þú munt gjöra að höfðingjum um alla jörðina.</w:t>
      </w:r>
    </w:p>
    <w:p/>
    <w:p>
      <w:r xmlns:w="http://schemas.openxmlformats.org/wordprocessingml/2006/main">
        <w:t xml:space="preserve">Loforð Guðs til Ísraelsmanna er uppfyllt með því að hann fái son, fyrir hann munu þeir hljóta blessun margra barna og konunglega arfleifð.</w:t>
      </w:r>
    </w:p>
    <w:p/>
    <w:p>
      <w:r xmlns:w="http://schemas.openxmlformats.org/wordprocessingml/2006/main">
        <w:t xml:space="preserve">1. Uppfylling fyrirheita Guðs: Blessun í gegnum börnin okkar</w:t>
      </w:r>
    </w:p>
    <w:p/>
    <w:p>
      <w:r xmlns:w="http://schemas.openxmlformats.org/wordprocessingml/2006/main">
        <w:t xml:space="preserve">2. Arfleifð Guðs: Að búa til prinsa og prinsessur</w:t>
      </w:r>
    </w:p>
    <w:p/>
    <w:p>
      <w:r xmlns:w="http://schemas.openxmlformats.org/wordprocessingml/2006/main">
        <w:t xml:space="preserve">1. Efesusbréfið 1:11-14 - Í honum höfum vér hlotið arfleifð, þar sem vér höfum verið fyrirhugaðir í samræmi við ásetning hans, sem vinnur alla hluti eftir ráðleggingum vilja síns,</w:t>
      </w:r>
    </w:p>
    <w:p/>
    <w:p>
      <w:r xmlns:w="http://schemas.openxmlformats.org/wordprocessingml/2006/main">
        <w:t xml:space="preserve">2. Galatabréfið 3:13-14 - Kristur leysti okkur undan bölvun lögmálsins með því að verða okkur að bölvun því ritað er: Bölvaður er hver sá sem hengdur er á tré til þess að blessun Abrahams komi í Kristi Jesú. heiðingjanna, svo að vér gætum hlotið hinn fyrirheitna anda fyrir trú.</w:t>
      </w:r>
    </w:p>
    <w:p/>
    <w:p>
      <w:r xmlns:w="http://schemas.openxmlformats.org/wordprocessingml/2006/main">
        <w:t xml:space="preserve">Sálmarnir 45:17 Ég vil láta nafns þíns minnst verða frá kyni til kyns, fyrir því mun lýðurinn lofa þig um aldir alda.</w:t>
      </w:r>
    </w:p>
    <w:p/>
    <w:p>
      <w:r xmlns:w="http://schemas.openxmlformats.org/wordprocessingml/2006/main">
        <w:t xml:space="preserve">Nafns Guðs verður minnst að eilífu og fólk hans mun lofa hann að eilífu.</w:t>
      </w:r>
    </w:p>
    <w:p/>
    <w:p>
      <w:r xmlns:w="http://schemas.openxmlformats.org/wordprocessingml/2006/main">
        <w:t xml:space="preserve">1. Eilíf nærvera Guðs: Óendanlegt lof fólk hans</w:t>
      </w:r>
    </w:p>
    <w:p/>
    <w:p>
      <w:r xmlns:w="http://schemas.openxmlformats.org/wordprocessingml/2006/main">
        <w:t xml:space="preserve">2. Arfleifð Guðs: Minnst kynslóða</w:t>
      </w:r>
    </w:p>
    <w:p/>
    <w:p>
      <w:r xmlns:w="http://schemas.openxmlformats.org/wordprocessingml/2006/main">
        <w:t xml:space="preserve">1. Sálmur 145:2-3 - "Á hverjum degi mun ég blessa þig og lofa nafn þitt að eilífu. Mikill er Drottinn og mjög lofaður."</w:t>
      </w:r>
    </w:p>
    <w:p/>
    <w:p>
      <w:r xmlns:w="http://schemas.openxmlformats.org/wordprocessingml/2006/main">
        <w:t xml:space="preserve">2. Jesaja 40:8 - "Grasið visnar, blómið fölnar, en orð Guðs vors mun standa að eilífu."</w:t>
      </w:r>
    </w:p>
    <w:p/>
    <w:p>
      <w:r xmlns:w="http://schemas.openxmlformats.org/wordprocessingml/2006/main">
        <w:t xml:space="preserve">Sálmur 46 er sálmur um traust og traust á vernd og drottinvald Guðs. Það leggur áherslu á öryggi og frið sem finnast í Guði á umrótstímum.</w:t>
      </w:r>
    </w:p>
    <w:p/>
    <w:p>
      <w:r xmlns:w="http://schemas.openxmlformats.org/wordprocessingml/2006/main">
        <w:t xml:space="preserve">1. málsgrein: Sálmaritarinn boðar að Guð sé athvarf þeirra og styrkur, ævarandi hjálp á erfiðleikatímum. Þeir lýsa ringulreiðinni og umróti jarðar, en staðfesta að Guð sé óhaggaður. Sálmaritarinn hvetur fólkið til að hætta að berjast og vita að hann er Guð (Sálmur 46:1-3).</w:t>
      </w:r>
    </w:p>
    <w:p/>
    <w:p>
      <w:r xmlns:w="http://schemas.openxmlformats.org/wordprocessingml/2006/main">
        <w:t xml:space="preserve">2. málsgrein: Sálmaritarinn veltir fyrir sér hvernig Guð hefur valdið auðn yfir þjóðirnar, en hann mun einnig koma á friði í útvöldu borg sinni. Þeir hvetja fólkið til að sjá verk Drottins, sem lætur stríð stöðva og upphefur sjálfan sig meðal allra þjóða. Sálminum lýkur með yfirlýsingu um að „Drottinn allsherjar sé með oss“ (Sálmur 46:4-11).</w:t>
      </w:r>
    </w:p>
    <w:p/>
    <w:p>
      <w:r xmlns:w="http://schemas.openxmlformats.org/wordprocessingml/2006/main">
        <w:t xml:space="preserve">Í stuttu máli,</w:t>
      </w:r>
    </w:p>
    <w:p>
      <w:r xmlns:w="http://schemas.openxmlformats.org/wordprocessingml/2006/main">
        <w:t xml:space="preserve">Sálmur fjörutíu og sex kynnir</w:t>
      </w:r>
    </w:p>
    <w:p>
      <w:r xmlns:w="http://schemas.openxmlformats.org/wordprocessingml/2006/main">
        <w:t xml:space="preserve">yfirlýsing um traust,</w:t>
      </w:r>
    </w:p>
    <w:p>
      <w:r xmlns:w="http://schemas.openxmlformats.org/wordprocessingml/2006/main">
        <w:t xml:space="preserve">og yfirlýsing um drottinvald Guðs,</w:t>
      </w:r>
    </w:p>
    <w:p>
      <w:r xmlns:w="http://schemas.openxmlformats.org/wordprocessingml/2006/main">
        <w:t xml:space="preserve">undirstrika öryggi sem er að finna í honum innan um óróa.</w:t>
      </w:r>
    </w:p>
    <w:p/>
    <w:p>
      <w:r xmlns:w="http://schemas.openxmlformats.org/wordprocessingml/2006/main">
        <w:t xml:space="preserve">Að leggja áherslu á fullvissu sem náðst hefur með því að viðurkenna Guð sem uppsprettu skjóls og styrks á sama tíma og staðfesta stöðugleika hans þrátt fyrir veraldlega ringulreið,</w:t>
      </w:r>
    </w:p>
    <w:p>
      <w:r xmlns:w="http://schemas.openxmlformats.org/wordprocessingml/2006/main">
        <w:t xml:space="preserve">og leggja áherslu á íhugun sem næst með því að ígrunda kraft hans til að koma á friði á sama tíma og hann kallar eftir viðurkenningu á valdi hans.</w:t>
      </w:r>
    </w:p>
    <w:p>
      <w:r xmlns:w="http://schemas.openxmlformats.org/wordprocessingml/2006/main">
        <w:t xml:space="preserve">Að minnast á guðfræðilega íhugun sem sýnd er varðandi viðurkenningu guðlegrar íhlutunar í mannleg málefni en lýsa nærveru hans sem uppsprettu huggunar og fullvissu.</w:t>
      </w:r>
    </w:p>
    <w:p/>
    <w:p>
      <w:r xmlns:w="http://schemas.openxmlformats.org/wordprocessingml/2006/main">
        <w:t xml:space="preserve">Sálmarnir 46:1 Guð er vort athvarf og styrkur, hjálp í nauðum.</w:t>
      </w:r>
    </w:p>
    <w:p/>
    <w:p>
      <w:r xmlns:w="http://schemas.openxmlformats.org/wordprocessingml/2006/main">
        <w:t xml:space="preserve">Guð er verndari okkar á neyðartímum.</w:t>
      </w:r>
    </w:p>
    <w:p/>
    <w:p>
      <w:r xmlns:w="http://schemas.openxmlformats.org/wordprocessingml/2006/main">
        <w:t xml:space="preserve">1. Guð er styrkur okkar á erfiðleikatímum</w:t>
      </w:r>
    </w:p>
    <w:p/>
    <w:p>
      <w:r xmlns:w="http://schemas.openxmlformats.org/wordprocessingml/2006/main">
        <w:t xml:space="preserve">2. Að finna skjól hjá Guði á erfiðum 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Sálmarnir 46:2 Fyrir því munum vér ekki óttast, þó að jörðin hverfi og fjöllin séu borin út í hafið.</w:t>
      </w:r>
    </w:p>
    <w:p/>
    <w:p>
      <w:r xmlns:w="http://schemas.openxmlformats.org/wordprocessingml/2006/main">
        <w:t xml:space="preserve">Guð er með okkur á neyðartímum, svo við þurfum ekki að óttast.</w:t>
      </w:r>
    </w:p>
    <w:p/>
    <w:p>
      <w:r xmlns:w="http://schemas.openxmlformats.org/wordprocessingml/2006/main">
        <w:t xml:space="preserve">1. "Drottinn er styrkur okkar: Finndu hugrekki á erfiðum tímum"</w:t>
      </w:r>
    </w:p>
    <w:p/>
    <w:p>
      <w:r xmlns:w="http://schemas.openxmlformats.org/wordprocessingml/2006/main">
        <w:t xml:space="preserve">2. "Guð er alltaf með okkur: fullvissu á erfiðum tímum"</w:t>
      </w:r>
    </w:p>
    <w:p/>
    <w:p>
      <w:r xmlns:w="http://schemas.openxmlformats.org/wordprocessingml/2006/main">
        <w:t xml:space="preserve">1. Hebreabréfið 13:5-6 Haltu lífi þínu lausu við ást á peningum og vertu sáttur við það sem þú hefur, því að Guð hefur sagt: Aldrei mun ég yfirgefa þig. aldrei mun ég yfirgefa þig. Svo segjum vér með trausti: Drottinn er minn hjálpari; Ég mun ekki vera hræddur.</w:t>
      </w:r>
    </w:p>
    <w:p/>
    <w:p>
      <w:r xmlns:w="http://schemas.openxmlformats.org/wordprocessingml/2006/main">
        <w:t xml:space="preserve">2. Jesaja 43:1-2 Óttast ekki, því að ég hef leyst þig; Ég hef stefnt þér með nafni; þú ert minn.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Sálmarnir 46:3 Þó að vötn þess æri og skelfist, þótt fjöllin nötra af þroti þeirra. Selah.</w:t>
      </w:r>
    </w:p>
    <w:p/>
    <w:p>
      <w:r xmlns:w="http://schemas.openxmlformats.org/wordprocessingml/2006/main">
        <w:t xml:space="preserve">Ofsafengið vatn og skjálfandi fjöll nærveru Guðs eru uppspretta lotningar og lotningar.</w:t>
      </w:r>
    </w:p>
    <w:p/>
    <w:p>
      <w:r xmlns:w="http://schemas.openxmlformats.org/wordprocessingml/2006/main">
        <w:t xml:space="preserve">1. Köllun til tilbeiðslu: Gleðjist yfir mikilfengleika nærveru Guðs</w:t>
      </w:r>
    </w:p>
    <w:p/>
    <w:p>
      <w:r xmlns:w="http://schemas.openxmlformats.org/wordprocessingml/2006/main">
        <w:t xml:space="preserve">2. Óttast ekki: fullvissu í miðri storminum</w:t>
      </w:r>
    </w:p>
    <w:p/>
    <w:p>
      <w:r xmlns:w="http://schemas.openxmlformats.org/wordprocessingml/2006/main">
        <w:t xml:space="preserve">1. Jesaja 43:2, "Þegar þú ferð í gegnum vötnin, mun ég vera með þér, og þegar þú ferð í gegnum árnar, munu þær ekki sópa yfir þig."</w:t>
      </w:r>
    </w:p>
    <w:p/>
    <w:p>
      <w:r xmlns:w="http://schemas.openxmlformats.org/wordprocessingml/2006/main">
        <w:t xml:space="preserve">2.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Sálmarnir 46:4 Það er fljót, lækir, sem gleðja borg Guðs, helgistaður tjaldbúða hins hæsta.</w:t>
      </w:r>
    </w:p>
    <w:p/>
    <w:p>
      <w:r xmlns:w="http://schemas.openxmlformats.org/wordprocessingml/2006/main">
        <w:t xml:space="preserve">Sálmaritarinn lýsir fljóti sem vekur gleði og fögnuð í borg Guðs og tjaldbúð hins hæsta.</w:t>
      </w:r>
    </w:p>
    <w:p/>
    <w:p>
      <w:r xmlns:w="http://schemas.openxmlformats.org/wordprocessingml/2006/main">
        <w:t xml:space="preserve">1. Gleðin yfir nærveru Guðs: Hvernig lækir Guðsfljóts geta veitt okkur gleði</w:t>
      </w:r>
    </w:p>
    <w:p/>
    <w:p>
      <w:r xmlns:w="http://schemas.openxmlformats.org/wordprocessingml/2006/main">
        <w:t xml:space="preserve">2. Uppspretta gleði okkar: Hvernig borg Guðs og tjaldbúð hins hæsta geta veitt okkur gleði</w:t>
      </w:r>
    </w:p>
    <w:p/>
    <w:p>
      <w:r xmlns:w="http://schemas.openxmlformats.org/wordprocessingml/2006/main">
        <w:t xml:space="preserve">1. Jesaja 12:3 - Fyrir því skuluð þér með fögnuði draga vatn úr brunnum hjálpræðisins.</w:t>
      </w:r>
    </w:p>
    <w:p/>
    <w:p>
      <w:r xmlns:w="http://schemas.openxmlformats.org/wordprocessingml/2006/main">
        <w:t xml:space="preserve">2. Opinberunarbókin 22:1-2 - Og hann sýndi mér hreint fljót lífsvatns, tært sem kristal, sem rennur út úr hásæti Guðs og lambsins. Á miðri götu þess og beggja vegna árinnar var lífsins tré, sem bar tólf ávexti og bar ávöxt sinn í hverjum mánuði, og lauf trésins voru til lækninga þjóðir.</w:t>
      </w:r>
    </w:p>
    <w:p/>
    <w:p>
      <w:r xmlns:w="http://schemas.openxmlformats.org/wordprocessingml/2006/main">
        <w:t xml:space="preserve">Sálmarnir 46:5 Guð er mitt á meðal hennar. hún skal ekki hrífast: Guð hjálpar henni og það snemma.</w:t>
      </w:r>
    </w:p>
    <w:p/>
    <w:p>
      <w:r xmlns:w="http://schemas.openxmlformats.org/wordprocessingml/2006/main">
        <w:t xml:space="preserve">Guð mun alltaf vera með okkur og hjálpa okkur á tímum neyðar.</w:t>
      </w:r>
    </w:p>
    <w:p/>
    <w:p>
      <w:r xmlns:w="http://schemas.openxmlformats.org/wordprocessingml/2006/main">
        <w:t xml:space="preserve">1. „Guð er hjálp okkar á erfiðleikatímum“</w:t>
      </w:r>
    </w:p>
    <w:p/>
    <w:p>
      <w:r xmlns:w="http://schemas.openxmlformats.org/wordprocessingml/2006/main">
        <w:t xml:space="preserve">2. "Hin óhreyfanlega nærvera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13:5b - „...því að hann hefur sagt: Ég mun aldrei yfirgefa þig né yfirgefa þig.</w:t>
      </w:r>
    </w:p>
    <w:p/>
    <w:p>
      <w:r xmlns:w="http://schemas.openxmlformats.org/wordprocessingml/2006/main">
        <w:t xml:space="preserve">Sálmarnir 46:6 Heiðingjar geisuðu, konungsríkin hrærðust, hann sagði raust sína, jörðin bráðnaði.</w:t>
      </w:r>
    </w:p>
    <w:p/>
    <w:p>
      <w:r xmlns:w="http://schemas.openxmlformats.org/wordprocessingml/2006/main">
        <w:t xml:space="preserve">Heiðingjarnir eru í uppnámi og þjóðirnar í glundroða, en Guð talar og jörðin titrar við að bregðast við.</w:t>
      </w:r>
    </w:p>
    <w:p/>
    <w:p>
      <w:r xmlns:w="http://schemas.openxmlformats.org/wordprocessingml/2006/main">
        <w:t xml:space="preserve">1. Guð er við stjórnvölinn - Sama hvað</w:t>
      </w:r>
    </w:p>
    <w:p/>
    <w:p>
      <w:r xmlns:w="http://schemas.openxmlformats.org/wordprocessingml/2006/main">
        <w:t xml:space="preserve">2. Hinn voldugi kraftur raddar Guðs</w:t>
      </w:r>
    </w:p>
    <w:p/>
    <w:p>
      <w:r xmlns:w="http://schemas.openxmlformats.org/wordprocessingml/2006/main">
        <w:t xml:space="preserve">1. Sálmur 46:10 - "Verið kyrrir og vitið, að ég er Guð, upphafinn mun ég vera meðal heiðingja, upphafinn á jörðu."</w:t>
      </w:r>
    </w:p>
    <w:p/>
    <w:p>
      <w:r xmlns:w="http://schemas.openxmlformats.org/wordprocessingml/2006/main">
        <w:t xml:space="preserve">2. Efesusbréfið 3:20 - "Þann sem er fær um að gera meira en allt það sem vér biðjum eða hugsum, samkvæmt þeim krafti sem í okkur verkar."</w:t>
      </w:r>
    </w:p>
    <w:p/>
    <w:p>
      <w:r xmlns:w="http://schemas.openxmlformats.org/wordprocessingml/2006/main">
        <w:t xml:space="preserve">Sálmarnir 46:7 Drottinn allsherjar er með oss. Guð Jakobs er athvarf okkar. Selah.</w:t>
      </w:r>
    </w:p>
    <w:p/>
    <w:p>
      <w:r xmlns:w="http://schemas.openxmlformats.org/wordprocessingml/2006/main">
        <w:t xml:space="preserve">Guð er með okkur og er athvarf okkar.</w:t>
      </w:r>
    </w:p>
    <w:p/>
    <w:p>
      <w:r xmlns:w="http://schemas.openxmlformats.org/wordprocessingml/2006/main">
        <w:t xml:space="preserve">1. Guð er okkar athvarf og styrkur</w:t>
      </w:r>
    </w:p>
    <w:p/>
    <w:p>
      <w:r xmlns:w="http://schemas.openxmlformats.org/wordprocessingml/2006/main">
        <w:t xml:space="preserve">2. Að treysta á vernd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Sálmarnir 27:1 - "Drottinn er ljós mitt og hjálpræði, hvern á ég að óttast? Drottinn er vígi lífs míns, hvern á ég að óttast?"</w:t>
      </w:r>
    </w:p>
    <w:p/>
    <w:p>
      <w:r xmlns:w="http://schemas.openxmlformats.org/wordprocessingml/2006/main">
        <w:t xml:space="preserve">Sálmarnir 46:8 Komið, sjáið verk Drottins, hverjar auðnir hann hefir gjört á jörðinni.</w:t>
      </w:r>
    </w:p>
    <w:p/>
    <w:p>
      <w:r xmlns:w="http://schemas.openxmlformats.org/wordprocessingml/2006/main">
        <w:t xml:space="preserve">Verk Drottins ber að viðurkenna og dást að fyrir auðnirnar sem hann hefur leitt til jarðar.</w:t>
      </w:r>
    </w:p>
    <w:p/>
    <w:p>
      <w:r xmlns:w="http://schemas.openxmlformats.org/wordprocessingml/2006/main">
        <w:t xml:space="preserve">1. Hátign Drottins: Viðurkennum kraft hans í lífi okkar</w:t>
      </w:r>
    </w:p>
    <w:p/>
    <w:p>
      <w:r xmlns:w="http://schemas.openxmlformats.org/wordprocessingml/2006/main">
        <w:t xml:space="preserve">2. Auðn Drottins: Að skilja tilgang hans í dómi</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w:t>
      </w:r>
    </w:p>
    <w:p/>
    <w:p>
      <w:r xmlns:w="http://schemas.openxmlformats.org/wordprocessingml/2006/main">
        <w:t xml:space="preserve">2. Habakkuk 3:17-19 - Þó að fíkjutréð blómstri ekki né ávöxtur á vínviðnum, bregst afrakstur ólífunnar og akrarnir gefa enga fæðu, hjörðin verði upprætt úr hjörðinni og engin naut í básunum, þó mun ég gleðjast yfir Drottni. Ég mun gleðjast yfir Guði hjálpræðis míns.</w:t>
      </w:r>
    </w:p>
    <w:p/>
    <w:p>
      <w:r xmlns:w="http://schemas.openxmlformats.org/wordprocessingml/2006/main">
        <w:t xml:space="preserve">Sálmarnir 46:9 Hann lætur stríð stöðva allt til endimarka jarðar. hann brýtur bogann og slítur spjótið í sundur; hann brennir vagninn í eldi.</w:t>
      </w:r>
    </w:p>
    <w:p/>
    <w:p>
      <w:r xmlns:w="http://schemas.openxmlformats.org/wordprocessingml/2006/main">
        <w:t xml:space="preserve">Guð færir heiminum frið með því að brjóta eyðingarvopn og brenna stríðsvagna.</w:t>
      </w:r>
    </w:p>
    <w:p/>
    <w:p>
      <w:r xmlns:w="http://schemas.openxmlformats.org/wordprocessingml/2006/main">
        <w:t xml:space="preserve">1. Guð er friðarhöfðingi - Jesaja 9:6</w:t>
      </w:r>
    </w:p>
    <w:p/>
    <w:p>
      <w:r xmlns:w="http://schemas.openxmlformats.org/wordprocessingml/2006/main">
        <w:t xml:space="preserve">2. Settu trú þína á Drottin - Orðskviðirnir 3:5-6</w:t>
      </w:r>
    </w:p>
    <w:p/>
    <w:p>
      <w:r xmlns:w="http://schemas.openxmlformats.org/wordprocessingml/2006/main">
        <w:t xml:space="preserve">1. Jesaja 2:4 - Hann mun dæma meðal þjóðanna og ávíta marga, og þeir munu sverða úr sverðum sínum plógjárn og spjótum sínum að skurðhnífum. meira.</w:t>
      </w:r>
    </w:p>
    <w:p/>
    <w:p>
      <w:r xmlns:w="http://schemas.openxmlformats.org/wordprocessingml/2006/main">
        <w:t xml:space="preserve">2. Filippíbréfið 4:6-7 - Varist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Sálmarnir 46:10 Verið kyrrir og vitið, að ég er Guð, upphafinn er ég meðal heiðingjanna, hafin mig á jörðu.</w:t>
      </w:r>
    </w:p>
    <w:p/>
    <w:p>
      <w:r xmlns:w="http://schemas.openxmlformats.org/wordprocessingml/2006/main">
        <w:t xml:space="preserve">Þetta vers hvetur okkur til að vera kyrr og viðurkenna mátt Guðs og tign.</w:t>
      </w:r>
    </w:p>
    <w:p/>
    <w:p>
      <w:r xmlns:w="http://schemas.openxmlformats.org/wordprocessingml/2006/main">
        <w:t xml:space="preserve">1. „Máttur kyrrðar: Að viðurkenna fullveldi Guðs“</w:t>
      </w:r>
    </w:p>
    <w:p/>
    <w:p>
      <w:r xmlns:w="http://schemas.openxmlformats.org/wordprocessingml/2006/main">
        <w:t xml:space="preserve">2. "Vertu kyrr og veistu: Köllun til að trúa á upphafningu Guðs"</w:t>
      </w:r>
    </w:p>
    <w:p/>
    <w:p>
      <w:r xmlns:w="http://schemas.openxmlformats.org/wordprocessingml/2006/main">
        <w:t xml:space="preserve">1. Jesaja 40:28-31</w:t>
      </w:r>
    </w:p>
    <w:p/>
    <w:p>
      <w:r xmlns:w="http://schemas.openxmlformats.org/wordprocessingml/2006/main">
        <w:t xml:space="preserve">2. Sálmur 29:2-4</w:t>
      </w:r>
    </w:p>
    <w:p/>
    <w:p>
      <w:r xmlns:w="http://schemas.openxmlformats.org/wordprocessingml/2006/main">
        <w:t xml:space="preserve">Sálmarnir 46:11 Drottinn allsherjar er með oss. Guð Jakobs er athvarf okkar. Selah.</w:t>
      </w:r>
    </w:p>
    <w:p/>
    <w:p>
      <w:r xmlns:w="http://schemas.openxmlformats.org/wordprocessingml/2006/main">
        <w:t xml:space="preserve">Drottinn er með okkur, verndar okkur og veitir skjól.</w:t>
      </w:r>
    </w:p>
    <w:p/>
    <w:p>
      <w:r xmlns:w="http://schemas.openxmlformats.org/wordprocessingml/2006/main">
        <w:t xml:space="preserve">1: Guð er athvarf okkar og styrkur, og hann er alltaf með okkur.</w:t>
      </w:r>
    </w:p>
    <w:p/>
    <w:p>
      <w:r xmlns:w="http://schemas.openxmlformats.org/wordprocessingml/2006/main">
        <w:t xml:space="preserve">2: Þegar við erum í neyð getum við snúið okkur til Drottins til hjálpræðis og huggunar.</w:t>
      </w:r>
    </w:p>
    <w:p/>
    <w:p>
      <w:r xmlns:w="http://schemas.openxmlformats.org/wordprocessingml/2006/main">
        <w:t xml:space="preserve">1: Sálmur 46:1-3, "Guð er athvarf vort og styrkur, hjálp í neyð. Þess vegna óttumst vér ekki þótt jörðin víki, þótt fjöllin færist í hjarta hafsins, þótt vötn þess öskrandi og froða, þó að fjöllin skjálfi við bólgu þess."</w:t>
      </w:r>
    </w:p>
    <w:p/>
    <w:p>
      <w:r xmlns:w="http://schemas.openxmlformats.org/wordprocessingml/2006/main">
        <w:t xml:space="preserve">2: Jesaja 41:10, "Óttast ekki, því að ég er með þér, óttast ekki, því að ég er Guð þinn, ég styrki þig, ég mun hjálpa þér, ég mun styðja þig með minni réttlátu hægri hendi."</w:t>
      </w:r>
    </w:p>
    <w:p/>
    <w:p>
      <w:r xmlns:w="http://schemas.openxmlformats.org/wordprocessingml/2006/main">
        <w:t xml:space="preserve">Sálmur 47 er lofsálmur og upphafningarsálmur Guðs sem æðsta valdhafa yfir öllum þjóðum. Það kallar á gleðilega tilbeiðslu og viðurkennir drottinvald Guðs og vald.</w:t>
      </w:r>
    </w:p>
    <w:p/>
    <w:p>
      <w:r xmlns:w="http://schemas.openxmlformats.org/wordprocessingml/2006/main">
        <w:t xml:space="preserve">1. málsgrein: Sálmaritarinn býður öllu fólki að klappa, hrópa og lofsyngja Guð, sem er hinn mikli konungur yfir allri jörðinni. Þeir lýsa honum sem því að leggja þjóðir undir fót hans og velja arfleifð Jakobs. Sálmaritarinn leggur áherslu á að Guð hafi stigið upp með sigurópi (Sálmur 47:1-5).</w:t>
      </w:r>
    </w:p>
    <w:p/>
    <w:p>
      <w:r xmlns:w="http://schemas.openxmlformats.org/wordprocessingml/2006/main">
        <w:t xml:space="preserve">2. málsgrein: Sálmaritarinn heldur áfram að upphefja Guð sem höfðingja yfir öllum þjóðum. Þeir leggja áherslu á ríki hans og kalla á lofgjörð með hljóðfærum. Sálmurinn lýkur með því að viðurkenna að Guð sé virtur meðal konunga jarðarinnar (Sálmur 47:6-9).</w:t>
      </w:r>
    </w:p>
    <w:p/>
    <w:p>
      <w:r xmlns:w="http://schemas.openxmlformats.org/wordprocessingml/2006/main">
        <w:t xml:space="preserve">Í stuttu máli,</w:t>
      </w:r>
    </w:p>
    <w:p>
      <w:r xmlns:w="http://schemas.openxmlformats.org/wordprocessingml/2006/main">
        <w:t xml:space="preserve">Sálmur fjörutíu og sjö gjafir</w:t>
      </w:r>
    </w:p>
    <w:p>
      <w:r xmlns:w="http://schemas.openxmlformats.org/wordprocessingml/2006/main">
        <w:t xml:space="preserve">kall til gleðilegrar tilbeiðslu,</w:t>
      </w:r>
    </w:p>
    <w:p>
      <w:r xmlns:w="http://schemas.openxmlformats.org/wordprocessingml/2006/main">
        <w:t xml:space="preserve">og upphafningu drottins Guðs,</w:t>
      </w:r>
    </w:p>
    <w:p>
      <w:r xmlns:w="http://schemas.openxmlformats.org/wordprocessingml/2006/main">
        <w:t xml:space="preserve">undirstrika ríki hans yfir öllum þjóðum.</w:t>
      </w:r>
    </w:p>
    <w:p/>
    <w:p>
      <w:r xmlns:w="http://schemas.openxmlformats.org/wordprocessingml/2006/main">
        <w:t xml:space="preserve">Með því að leggja áherslu á hátíð sem næst með því að bjóða fólki að tjá lof og gleði með ýmsum hætti á sama tíma og viðurkenna vald hans,</w:t>
      </w:r>
    </w:p>
    <w:p>
      <w:r xmlns:w="http://schemas.openxmlformats.org/wordprocessingml/2006/main">
        <w:t xml:space="preserve">og leggja áherslu á viðurkenningu sem náðst hefur með því að lýsa yfirráðum hans yfir jarðneskum ríkjum á sama tíma og hann staðfestir lotningu hans meðal valdhafa.</w:t>
      </w:r>
    </w:p>
    <w:p>
      <w:r xmlns:w="http://schemas.openxmlformats.org/wordprocessingml/2006/main">
        <w:t xml:space="preserve">Að minnast á guðfræðilega íhugun sem sýnd er varðandi viðurkenningu á guðdómlegu konungdæmi á meðan hann kallar á alhliða tilbeiðslu og undirstrikar val hans á tiltekinni arfleifð.</w:t>
      </w:r>
    </w:p>
    <w:p/>
    <w:p>
      <w:r xmlns:w="http://schemas.openxmlformats.org/wordprocessingml/2006/main">
        <w:t xml:space="preserve">Sálmarnir 47:1 Klappið lófum yðar, allt fólk! hrópa til Guðs með sigurröddinni.</w:t>
      </w:r>
    </w:p>
    <w:p/>
    <w:p>
      <w:r xmlns:w="http://schemas.openxmlformats.org/wordprocessingml/2006/main">
        <w:t xml:space="preserve">Sálmaritarinn býður öllu fólki að klappa saman höndum og hrópa til Guðs með sigurrödd.</w:t>
      </w:r>
    </w:p>
    <w:p/>
    <w:p>
      <w:r xmlns:w="http://schemas.openxmlformats.org/wordprocessingml/2006/main">
        <w:t xml:space="preserve">1. Að klappa höndum og hrópa til Guðs: Gleðst yfir hjálpræði Drottins</w:t>
      </w:r>
    </w:p>
    <w:p/>
    <w:p>
      <w:r xmlns:w="http://schemas.openxmlformats.org/wordprocessingml/2006/main">
        <w:t xml:space="preserve">2. Ákall til lofs: Að faðma gæsku Guðs</w:t>
      </w:r>
    </w:p>
    <w:p/>
    <w:p>
      <w:r xmlns:w="http://schemas.openxmlformats.org/wordprocessingml/2006/main">
        <w:t xml:space="preserve">1. Filippíbréfið 4:4-8 - Gleðjist ávallt í Drottni; aftur segi ég, gleðjist!</w:t>
      </w:r>
    </w:p>
    <w:p/>
    <w:p>
      <w:r xmlns:w="http://schemas.openxmlformats.org/wordprocessingml/2006/main">
        <w:t xml:space="preserve">2. Jesaja 12:2-6 - Sjá, Guð er hjálpræði mitt; Ég mun treysta og ekki óttast; Því að Drottinn Guð er styrkur minn og söngur minn, og hann hefur orðið mér til hjálpræðis.</w:t>
      </w:r>
    </w:p>
    <w:p/>
    <w:p>
      <w:r xmlns:w="http://schemas.openxmlformats.org/wordprocessingml/2006/main">
        <w:t xml:space="preserve">Sálmarnir 47:2 Því að Drottinn hinn hæsti er ægilegur. hann er mikill konungur yfir allri jörðinni.</w:t>
      </w:r>
    </w:p>
    <w:p/>
    <w:p>
      <w:r xmlns:w="http://schemas.openxmlformats.org/wordprocessingml/2006/main">
        <w:t xml:space="preserve">Sálmur 47 lofar Guð sem voldugan konung sem ríkir yfir allri jörðinni.</w:t>
      </w:r>
    </w:p>
    <w:p/>
    <w:p>
      <w:r xmlns:w="http://schemas.openxmlformats.org/wordprocessingml/2006/main">
        <w:t xml:space="preserve">1. Viðurkenna Guð sem hinn hæsta konung</w:t>
      </w:r>
    </w:p>
    <w:p/>
    <w:p>
      <w:r xmlns:w="http://schemas.openxmlformats.org/wordprocessingml/2006/main">
        <w:t xml:space="preserve">2. Hin hræðilega hátign Guðs</w:t>
      </w:r>
    </w:p>
    <w:p/>
    <w:p>
      <w:r xmlns:w="http://schemas.openxmlformats.org/wordprocessingml/2006/main">
        <w:t xml:space="preserve">1. Jesaja 6:1-3</w:t>
      </w:r>
    </w:p>
    <w:p/>
    <w:p>
      <w:r xmlns:w="http://schemas.openxmlformats.org/wordprocessingml/2006/main">
        <w:t xml:space="preserve">2. Opinberunarbókin 4:8-11</w:t>
      </w:r>
    </w:p>
    <w:p/>
    <w:p>
      <w:r xmlns:w="http://schemas.openxmlformats.org/wordprocessingml/2006/main">
        <w:t xml:space="preserve">Sálmarnir 47:3 Hann mun leggja fólkið undir oss og þjóðirnar undir fótum okkar.</w:t>
      </w:r>
    </w:p>
    <w:p/>
    <w:p>
      <w:r xmlns:w="http://schemas.openxmlformats.org/wordprocessingml/2006/main">
        <w:t xml:space="preserve">Þessi texti úr Sálmunum lýsir Guði sem einhverjum sem mun leggja undir sig fólkið og þjóðirnar undir okkur.</w:t>
      </w:r>
    </w:p>
    <w:p/>
    <w:p>
      <w:r xmlns:w="http://schemas.openxmlformats.org/wordprocessingml/2006/main">
        <w:t xml:space="preserve">1. Kraftur Guðs til að sigra kúgarann</w:t>
      </w:r>
    </w:p>
    <w:p/>
    <w:p>
      <w:r xmlns:w="http://schemas.openxmlformats.org/wordprocessingml/2006/main">
        <w:t xml:space="preserve">2. Að þekkja Guð sem frelsara okkar</w:t>
      </w:r>
    </w:p>
    <w:p/>
    <w:p>
      <w:r xmlns:w="http://schemas.openxmlformats.org/wordprocessingml/2006/main">
        <w:t xml:space="preserve">1. Matteusarguðspjall 28:18-20 - Jesús kom og sagði við þá: Allt vald er mér gefið á himni og jörðu. Farið því og gerið allar þjóðir að lærisveinum, skírið þá í nafni föður og sonar og heilags anda, og kennið þeim að halda allt sem ég hef boðið yður. Og sjá, ég er með yður alla tíð, allt til enda veraldar.</w:t>
      </w:r>
    </w:p>
    <w:p/>
    <w:p>
      <w:r xmlns:w="http://schemas.openxmlformats.org/wordprocessingml/2006/main">
        <w:t xml:space="preserve">2. Jesaja 11:4 - En með réttlæti mun hann dæma hina fátæku og ákveða með sanngirni fyrir hógværa jarðarinnar. Og hann mun slá jörðina með sprota munns síns og með anda vara sinna mun hann drepa óguðlega.</w:t>
      </w:r>
    </w:p>
    <w:p/>
    <w:p>
      <w:r xmlns:w="http://schemas.openxmlformats.org/wordprocessingml/2006/main">
        <w:t xml:space="preserve">Sálmarnir 47:4 Hann mun velja okkur arfleifð okkar, tign Jakobs, sem hann elskaði. Selah.</w:t>
      </w:r>
    </w:p>
    <w:p/>
    <w:p>
      <w:r xmlns:w="http://schemas.openxmlformats.org/wordprocessingml/2006/main">
        <w:t xml:space="preserve">Guð velur okkur arfleifð okkar og það er ágæti Jakobs sem hann elskar.</w:t>
      </w:r>
    </w:p>
    <w:p/>
    <w:p>
      <w:r xmlns:w="http://schemas.openxmlformats.org/wordprocessingml/2006/main">
        <w:t xml:space="preserve">1. Að velja arfleifð okkar: Hvernig á að hljóta blessun Guðs</w:t>
      </w:r>
    </w:p>
    <w:p/>
    <w:p>
      <w:r xmlns:w="http://schemas.openxmlformats.org/wordprocessingml/2006/main">
        <w:t xml:space="preserve">2. Ágæti Jakobs: Að vaxa í kærleika Guðs</w:t>
      </w:r>
    </w:p>
    <w:p/>
    <w:p>
      <w:r xmlns:w="http://schemas.openxmlformats.org/wordprocessingml/2006/main">
        <w:t xml:space="preserve">1. Sálmur 103:2-5 Lofið Drottin, sála mín, og gleym ekki öllum velgjörðum hans, sem fyrirgefur allar misgjörðir þínar, sem læknar allar sjúkdómar þínar, sem leysir líf þitt úr gröfinni, sem krýnir þig með miskunn og miskunn.</w:t>
      </w:r>
    </w:p>
    <w:p/>
    <w:p>
      <w:r xmlns:w="http://schemas.openxmlformats.org/wordprocessingml/2006/main">
        <w:t xml:space="preserve">2. Rómverjabréfið 8:17 og ef börn eru, þá erfingjar Guðs og samerfingjar Krists, að því tilskildu að vér þjáumst með honum, til þess að vér megum líka vegsamast með honum.</w:t>
      </w:r>
    </w:p>
    <w:p/>
    <w:p>
      <w:r xmlns:w="http://schemas.openxmlformats.org/wordprocessingml/2006/main">
        <w:t xml:space="preserve">Sálmarnir 47:5 Guð er stiginn upp með fagnaðarópi, Drottinn með lúðurhljómi.</w:t>
      </w:r>
    </w:p>
    <w:p/>
    <w:p>
      <w:r xmlns:w="http://schemas.openxmlformats.org/wordprocessingml/2006/main">
        <w:t xml:space="preserve">Guð er stiginn upp með háværu hrópi og Drottinn með lúðurhljómi.</w:t>
      </w:r>
    </w:p>
    <w:p/>
    <w:p>
      <w:r xmlns:w="http://schemas.openxmlformats.org/wordprocessingml/2006/main">
        <w:t xml:space="preserve">1. Hrópa af gleði: Upplífgandi nærvera Guðs</w:t>
      </w:r>
    </w:p>
    <w:p/>
    <w:p>
      <w:r xmlns:w="http://schemas.openxmlformats.org/wordprocessingml/2006/main">
        <w:t xml:space="preserve">2. Lúðrahljóð: Gleðst yfir hjálpræði Guðs</w:t>
      </w:r>
    </w:p>
    <w:p/>
    <w:p>
      <w:r xmlns:w="http://schemas.openxmlformats.org/wordprocessingml/2006/main">
        <w:t xml:space="preserve">1. Sefanía 3:14-17 - Gleðjist yfir nærveru Guðs og hjálpræði</w:t>
      </w:r>
    </w:p>
    <w:p/>
    <w:p>
      <w:r xmlns:w="http://schemas.openxmlformats.org/wordprocessingml/2006/main">
        <w:t xml:space="preserve">2. Jesaja 12:2-6 - Hrópaðu af gleði og lofaðu nafn Guðs</w:t>
      </w:r>
    </w:p>
    <w:p/>
    <w:p>
      <w:r xmlns:w="http://schemas.openxmlformats.org/wordprocessingml/2006/main">
        <w:t xml:space="preserve">Sálmarnir 47:6 Syngið Guði lof, syngið lof, syngið konungi vorum, syngið lof.</w:t>
      </w:r>
    </w:p>
    <w:p/>
    <w:p>
      <w:r xmlns:w="http://schemas.openxmlformats.org/wordprocessingml/2006/main">
        <w:t xml:space="preserve">Þetta vers hvetur okkur til að lofsyngja Guð og viðurkenna hann sem konung okkar.</w:t>
      </w:r>
    </w:p>
    <w:p/>
    <w:p>
      <w:r xmlns:w="http://schemas.openxmlformats.org/wordprocessingml/2006/main">
        <w:t xml:space="preserve">1. Að lofa Guð í mótlæti</w:t>
      </w:r>
    </w:p>
    <w:p/>
    <w:p>
      <w:r xmlns:w="http://schemas.openxmlformats.org/wordprocessingml/2006/main">
        <w:t xml:space="preserve">2. Konungur allra konunga</w:t>
      </w:r>
    </w:p>
    <w:p/>
    <w:p>
      <w:r xmlns:w="http://schemas.openxmlformats.org/wordprocessingml/2006/main">
        <w:t xml:space="preserve">1. Rómverjabréfið 15:9-11 - Og til þess að heiðingjar gætu vegsamað Guð fyrir miskunn hans; eins og ritað er: Þess vegna mun ég játa þig meðal heiðingjanna og syngja nafni þínu. Og enn segir hann: Gleðjist, þér heiðingjar, með lýð hans. Og aftur: Lofið Drottin, allir heiðingjar! og lofaðu hann, allt fólkið.</w:t>
      </w:r>
    </w:p>
    <w:p/>
    <w:p>
      <w:r xmlns:w="http://schemas.openxmlformats.org/wordprocessingml/2006/main">
        <w:t xml:space="preserve">2. Sálmur 66:1-4 - Gleðjið Guði, öll lönd: Syngið heiður nafns hans, gjörið lof hans dýrlegt. Seg við Guð: Hversu hræðilegur ert þú í verkum þínum! fyrir mikilfengleika máttar þíns munu óvinir þínir lúta þér. Öll jörðin mun tilbiðja þig og syngja fyrir þig. þeir skulu syngja nafni þínu. Selah.</w:t>
      </w:r>
    </w:p>
    <w:p/>
    <w:p>
      <w:r xmlns:w="http://schemas.openxmlformats.org/wordprocessingml/2006/main">
        <w:t xml:space="preserve">Sálmarnir 47:7 Því að Guð er konungur allrar jarðarinnar, lofsyngið af skilningi.</w:t>
      </w:r>
    </w:p>
    <w:p/>
    <w:p>
      <w:r xmlns:w="http://schemas.openxmlformats.org/wordprocessingml/2006/main">
        <w:t xml:space="preserve">Þessi texti undirstrikar kraft og dýrð Guðs, boðar hann er konungur allrar jarðar og ætti að lofa hann af skilningi.</w:t>
      </w:r>
    </w:p>
    <w:p/>
    <w:p>
      <w:r xmlns:w="http://schemas.openxmlformats.org/wordprocessingml/2006/main">
        <w:t xml:space="preserve">1. "Konungur allrar jarðar: Tilbiðja með skilningi"</w:t>
      </w:r>
    </w:p>
    <w:p/>
    <w:p>
      <w:r xmlns:w="http://schemas.openxmlformats.org/wordprocessingml/2006/main">
        <w:t xml:space="preserve">2. „Að viðurkenna konungdóm Guðs: Köllun til tilbeiðslu“</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Sálmur 33:1 - "Látið fagna í Drottni, þú réttlátu! Lofið sæmir réttvísum."</w:t>
      </w:r>
    </w:p>
    <w:p/>
    <w:p>
      <w:r xmlns:w="http://schemas.openxmlformats.org/wordprocessingml/2006/main">
        <w:t xml:space="preserve">Sálmarnir 47:8 Guð er konungur yfir heiðingjunum, Guð situr í hásæti heilags síns.</w:t>
      </w:r>
    </w:p>
    <w:p/>
    <w:p>
      <w:r xmlns:w="http://schemas.openxmlformats.org/wordprocessingml/2006/main">
        <w:t xml:space="preserve">Guð er fullvalda og situr á stað heilags.</w:t>
      </w:r>
    </w:p>
    <w:p/>
    <w:p>
      <w:r xmlns:w="http://schemas.openxmlformats.org/wordprocessingml/2006/main">
        <w:t xml:space="preserve">1. Fullveldi Guðs og áhrif þess á líf okkar</w:t>
      </w:r>
    </w:p>
    <w:p/>
    <w:p>
      <w:r xmlns:w="http://schemas.openxmlformats.org/wordprocessingml/2006/main">
        <w:t xml:space="preserve">2. Heilagleiki Guðs og viðbrögð okkar</w:t>
      </w:r>
    </w:p>
    <w:p/>
    <w:p>
      <w:r xmlns:w="http://schemas.openxmlformats.org/wordprocessingml/2006/main">
        <w:t xml:space="preserve">1. Jesaja 6:1-3</w:t>
      </w:r>
    </w:p>
    <w:p/>
    <w:p>
      <w:r xmlns:w="http://schemas.openxmlformats.org/wordprocessingml/2006/main">
        <w:t xml:space="preserve">2. Opinberunarbókin 4:2-11</w:t>
      </w:r>
    </w:p>
    <w:p/>
    <w:p>
      <w:r xmlns:w="http://schemas.openxmlformats.org/wordprocessingml/2006/main">
        <w:t xml:space="preserve">Sálmarnir 47:9 Höfðingjar lýðsins eru saman komnir, lýður Abrahams Guðs, því að skjöldur jarðarinnar eru Guði, hann er mjög hátt hafinn.</w:t>
      </w:r>
    </w:p>
    <w:p/>
    <w:p>
      <w:r xmlns:w="http://schemas.openxmlformats.org/wordprocessingml/2006/main">
        <w:t xml:space="preserve">Fólk Guðs, undir forystu höfðingja sinna, hefur safnast saman og lofað Guð, sem er mjög upphafinn.</w:t>
      </w:r>
    </w:p>
    <w:p/>
    <w:p>
      <w:r xmlns:w="http://schemas.openxmlformats.org/wordprocessingml/2006/main">
        <w:t xml:space="preserve">1. Kraftur einingarinnar: Hvernig samkoma styrkir trú okkar</w:t>
      </w:r>
    </w:p>
    <w:p/>
    <w:p>
      <w:r xmlns:w="http://schemas.openxmlformats.org/wordprocessingml/2006/main">
        <w:t xml:space="preserve">2. Upphafning Guðs: Hvernig lofgjörð Guð færir okkur nær honum</w:t>
      </w:r>
    </w:p>
    <w:p/>
    <w:p>
      <w:r xmlns:w="http://schemas.openxmlformats.org/wordprocessingml/2006/main">
        <w:t xml:space="preserve">1. Sálmur 34:3 - Mikið Drottin með mér og vegsamið nafn hans saman.</w:t>
      </w:r>
    </w:p>
    <w:p/>
    <w:p>
      <w:r xmlns:w="http://schemas.openxmlformats.org/wordprocessingml/2006/main">
        <w:t xml:space="preserve">2. Galatabréfið 6:9-10 - Og þreytum ekki að gera vel, því að á sínum tíma munum vér uppskera, ef vér verðum ekki þreyttir. Þar sem vér höfum því tækifæri, skulum vér gjöra öllum mönnum gott, einkum þeim, sem eru af ætt trúarinnar.</w:t>
      </w:r>
    </w:p>
    <w:p/>
    <w:p>
      <w:r xmlns:w="http://schemas.openxmlformats.org/wordprocessingml/2006/main">
        <w:t xml:space="preserve">Sálmur 48 er sálmur sem upphefur og lofar mikilleika Jerúsalem og leggur áherslu á öryggi hennar og nærveru Guðs innan veggja hennar. Það fagnar borginni sem tákni um trúfesti Guðs og vernd.</w:t>
      </w:r>
    </w:p>
    <w:p/>
    <w:p>
      <w:r xmlns:w="http://schemas.openxmlformats.org/wordprocessingml/2006/main">
        <w:t xml:space="preserve">1. málsgrein: Sálmaritarinn vegfarar mikilleika Jerúsalem og lýsir henni sem fallegri og upphafni. Þeir undirstrika hvernig Guð hefur látið vita af sér í borgum og vígjum borgarinnar. Sálmaritarinn segir frá því hvernig konungar söfnuðust saman en voru undrandi yfir því sem þeir sáu og viðurkenndu vernd Guðs (Sálmur 48:1-7).</w:t>
      </w:r>
    </w:p>
    <w:p/>
    <w:p>
      <w:r xmlns:w="http://schemas.openxmlformats.org/wordprocessingml/2006/main">
        <w:t xml:space="preserve">2. málsgrein: Sálmaritarinn veltir fyrir sér miskunnsemi Guðs og hugleiðir trúfesti hans í musteri sínu. Þeir hvetja fólk til að ganga um Síon, fylgjast með múrum hennar og segja komandi kynslóðum frá mikilfengleika þess. Sálminum lýkur með því að staðfesta að „þessi Guð er vor Guð að eilífu“ (Sálmur 48:8-14).</w:t>
      </w:r>
    </w:p>
    <w:p/>
    <w:p>
      <w:r xmlns:w="http://schemas.openxmlformats.org/wordprocessingml/2006/main">
        <w:t xml:space="preserve">Í stuttu máli,</w:t>
      </w:r>
    </w:p>
    <w:p>
      <w:r xmlns:w="http://schemas.openxmlformats.org/wordprocessingml/2006/main">
        <w:t xml:space="preserve">Sálmur fjörutíu og átta gjafir</w:t>
      </w:r>
    </w:p>
    <w:p>
      <w:r xmlns:w="http://schemas.openxmlformats.org/wordprocessingml/2006/main">
        <w:t xml:space="preserve">hátíð um hátign Jerúsalem,</w:t>
      </w:r>
    </w:p>
    <w:p>
      <w:r xmlns:w="http://schemas.openxmlformats.org/wordprocessingml/2006/main">
        <w:t xml:space="preserve">og viðurkenning á nærveru Guðs,</w:t>
      </w:r>
    </w:p>
    <w:p>
      <w:r xmlns:w="http://schemas.openxmlformats.org/wordprocessingml/2006/main">
        <w:t xml:space="preserve">undirstrika trúfesti hans og vernd.</w:t>
      </w:r>
    </w:p>
    <w:p/>
    <w:p>
      <w:r xmlns:w="http://schemas.openxmlformats.org/wordprocessingml/2006/main">
        <w:t xml:space="preserve">Að leggja áherslu á aðdáun sem náðst hefur með því að lofa Jerúsalem sem fallega og upphafna borg á sama tíma og viðurkenna guðlega birtingu í víggirðingum hennar,</w:t>
      </w:r>
    </w:p>
    <w:p>
      <w:r xmlns:w="http://schemas.openxmlformats.org/wordprocessingml/2006/main">
        <w:t xml:space="preserve">og leggja áherslu á ígrundun sem næst með því að hugleiða kærleika Guðs og trúfesti í musteri hans á sama tíma og komandi kynslóðir eru hvattar til að meta mikilvægi þess.</w:t>
      </w:r>
    </w:p>
    <w:p>
      <w:r xmlns:w="http://schemas.openxmlformats.org/wordprocessingml/2006/main">
        <w:t xml:space="preserve">Að minnast á guðfræðilega íhugun sem sýnd er varðandi viðurkenningu á guðlegu eignarhaldi yfir Jerúsalem en staðfesta eilífa hollustu við hann sem Guð þeirra.</w:t>
      </w:r>
    </w:p>
    <w:p/>
    <w:p>
      <w:r xmlns:w="http://schemas.openxmlformats.org/wordprocessingml/2006/main">
        <w:t xml:space="preserve">Sálmarnir 48:1 Mikill er Drottinn og mjög lofaður í borg Guðs vors, á fjalli hans heilaga.</w:t>
      </w:r>
    </w:p>
    <w:p/>
    <w:p>
      <w:r xmlns:w="http://schemas.openxmlformats.org/wordprocessingml/2006/main">
        <w:t xml:space="preserve">Drottinn er mjög lofaður í sinni helgu borg.</w:t>
      </w:r>
    </w:p>
    <w:p/>
    <w:p>
      <w:r xmlns:w="http://schemas.openxmlformats.org/wordprocessingml/2006/main">
        <w:t xml:space="preserve">1. Guð er verðugur okkar æðsta lofs</w:t>
      </w:r>
    </w:p>
    <w:p/>
    <w:p>
      <w:r xmlns:w="http://schemas.openxmlformats.org/wordprocessingml/2006/main">
        <w:t xml:space="preserve">2. Drottinn er hafinn í sinni helgu borg</w:t>
      </w:r>
    </w:p>
    <w:p/>
    <w:p>
      <w:r xmlns:w="http://schemas.openxmlformats.org/wordprocessingml/2006/main">
        <w:t xml:space="preserve">1. Opinberunarbókin 21:2-3 - Ég sá borgina helgu, nýja Jerúsalem, stíga niður af himni frá Guði, búna sem brúður skreytta eiginmanni sínum.</w:t>
      </w:r>
    </w:p>
    <w:p/>
    <w:p>
      <w:r xmlns:w="http://schemas.openxmlformats.org/wordprocessingml/2006/main">
        <w:t xml:space="preserve">2. Jesaja 2:2-3 - Það mun gerast á hinum síðari dögum, að fjallið húss Drottins mun standa á fjallstindinum og hátt yfir hæðunum; og allar þjóðir munu streyma þangað.</w:t>
      </w:r>
    </w:p>
    <w:p/>
    <w:p>
      <w:r xmlns:w="http://schemas.openxmlformats.org/wordprocessingml/2006/main">
        <w:t xml:space="preserve">Sálmarnir 48:2 Fögur til aðstæðna, gleði allrar jarðar, er Síonfjall, til norðurs, borg hins mikla konungs.</w:t>
      </w:r>
    </w:p>
    <w:p/>
    <w:p>
      <w:r xmlns:w="http://schemas.openxmlformats.org/wordprocessingml/2006/main">
        <w:t xml:space="preserve">Síonfjall er fallegur og gleðilegur staður, borg hins mikla konungs.</w:t>
      </w:r>
    </w:p>
    <w:p/>
    <w:p>
      <w:r xmlns:w="http://schemas.openxmlformats.org/wordprocessingml/2006/main">
        <w:t xml:space="preserve">1: Dýrð Guðs sést á Síonfjalli, staður gleði og fegurðar.</w:t>
      </w:r>
    </w:p>
    <w:p/>
    <w:p>
      <w:r xmlns:w="http://schemas.openxmlformats.org/wordprocessingml/2006/main">
        <w:t xml:space="preserve">2: Við getum fundið gleði í borg hins mikla konungs, Síonfjalli.</w:t>
      </w:r>
    </w:p>
    <w:p/>
    <w:p>
      <w:r xmlns:w="http://schemas.openxmlformats.org/wordprocessingml/2006/main">
        <w:t xml:space="preserve">1: Jesaja 24:23 - Þá mun tunglið verða til skammar og sólin til skammar, því að Drottinn allsherjar mun ríkja á Síonfjalli og í Jerúsalem og frammi fyrir fornmönnum sínum með dýrð.</w:t>
      </w:r>
    </w:p>
    <w:p/>
    <w:p>
      <w:r xmlns:w="http://schemas.openxmlformats.org/wordprocessingml/2006/main">
        <w:t xml:space="preserve">2:2 Kroníkubók 5:14 - Svo að prestarnir gátu ekki staðið til að þjóna vegna skýsins, því að dýrð Drottins hafði fyllt hús Guðs.</w:t>
      </w:r>
    </w:p>
    <w:p/>
    <w:p>
      <w:r xmlns:w="http://schemas.openxmlformats.org/wordprocessingml/2006/main">
        <w:t xml:space="preserve">Sálmarnir 48:3 Guð er þekktur í höllum hennar sem athvarf.</w:t>
      </w:r>
    </w:p>
    <w:p/>
    <w:p>
      <w:r xmlns:w="http://schemas.openxmlformats.org/wordprocessingml/2006/main">
        <w:t xml:space="preserve">Guð er vel þekktur og virtur sem uppspretta skjóls og verndar í höllum fólks síns.</w:t>
      </w:r>
    </w:p>
    <w:p/>
    <w:p>
      <w:r xmlns:w="http://schemas.openxmlformats.org/wordprocessingml/2006/main">
        <w:t xml:space="preserve">1. "Skjól á erfiðleikatímum"</w:t>
      </w:r>
    </w:p>
    <w:p/>
    <w:p>
      <w:r xmlns:w="http://schemas.openxmlformats.org/wordprocessingml/2006/main">
        <w:t xml:space="preserve">2. "Vernd fólk Guðs"</w:t>
      </w:r>
    </w:p>
    <w:p/>
    <w:p>
      <w:r xmlns:w="http://schemas.openxmlformats.org/wordprocessingml/2006/main">
        <w:t xml:space="preserve">1. Jesaja 25:4 – „Því að þú varst vörn hinna hjálparvana, vörn hinna bágstöddu í neyð hans, skjól fyrir storminum, skuggi fyrir hitanum, því að andi miskunnarlausra er eins og regnstormur. við vegg.</w:t>
      </w:r>
    </w:p>
    <w:p/>
    <w:p>
      <w:r xmlns:w="http://schemas.openxmlformats.org/wordprocessingml/2006/main">
        <w:t xml:space="preserve">2. Sálmur 46:1 - "Guð er vort athvarf og styrkur, nálæg hjálp í neyð."</w:t>
      </w:r>
    </w:p>
    <w:p/>
    <w:p>
      <w:r xmlns:w="http://schemas.openxmlformats.org/wordprocessingml/2006/main">
        <w:t xml:space="preserve">Sálmarnir 48:4 Því að sjá, konungarnir voru saman komnir, þeir gengu fram hjá.</w:t>
      </w:r>
    </w:p>
    <w:p/>
    <w:p>
      <w:r xmlns:w="http://schemas.openxmlformats.org/wordprocessingml/2006/main">
        <w:t xml:space="preserve">Konungar jarðarinnar söfnuðust saman í einingu.</w:t>
      </w:r>
    </w:p>
    <w:p/>
    <w:p>
      <w:r xmlns:w="http://schemas.openxmlformats.org/wordprocessingml/2006/main">
        <w:t xml:space="preserve">1. Kraftur einingarinnar Hvernig á að vinna saman að almannaheill.</w:t>
      </w:r>
    </w:p>
    <w:p/>
    <w:p>
      <w:r xmlns:w="http://schemas.openxmlformats.org/wordprocessingml/2006/main">
        <w:t xml:space="preserve">2. Styrkur samfélags Mikilvægi samstarfs til að ná árangri.</w:t>
      </w:r>
    </w:p>
    <w:p/>
    <w:p>
      <w:r xmlns:w="http://schemas.openxmlformats.org/wordprocessingml/2006/main">
        <w:t xml:space="preserve">1. Prédikarinn 4:9-12 Tveir eru betri en einn, vegna þess að þeir hafa gott arð fyrir erfiði sitt.</w:t>
      </w:r>
    </w:p>
    <w:p/>
    <w:p>
      <w:r xmlns:w="http://schemas.openxmlformats.org/wordprocessingml/2006/main">
        <w:t xml:space="preserve">2. Efesusbréfið 4:1-3 Leggðu kapp á að varðveita einingu andans með friðarböndum.</w:t>
      </w:r>
    </w:p>
    <w:p/>
    <w:p>
      <w:r xmlns:w="http://schemas.openxmlformats.org/wordprocessingml/2006/main">
        <w:t xml:space="preserve">Sálmarnir 48:5 Þeir sáu það og undruðust. þeir urðu órólegir og flýttu sér burt.</w:t>
      </w:r>
    </w:p>
    <w:p/>
    <w:p>
      <w:r xmlns:w="http://schemas.openxmlformats.org/wordprocessingml/2006/main">
        <w:t xml:space="preserve">Fólkið sá mikilleik Guðs og varð undrandi og skelfingu lostið, á flótta í ótta.</w:t>
      </w:r>
    </w:p>
    <w:p/>
    <w:p>
      <w:r xmlns:w="http://schemas.openxmlformats.org/wordprocessingml/2006/main">
        <w:t xml:space="preserve">1. Ótti við Drottin: Kraftur lotningar í ritningunni</w:t>
      </w:r>
    </w:p>
    <w:p/>
    <w:p>
      <w:r xmlns:w="http://schemas.openxmlformats.org/wordprocessingml/2006/main">
        <w:t xml:space="preserve">2. Að læra að virða Guð: Að finna huggun í heilagleika hans</w:t>
      </w:r>
    </w:p>
    <w:p/>
    <w:p>
      <w:r xmlns:w="http://schemas.openxmlformats.org/wordprocessingml/2006/main">
        <w:t xml:space="preserve">1. Jesaja 6:1-5</w:t>
      </w:r>
    </w:p>
    <w:p/>
    <w:p>
      <w:r xmlns:w="http://schemas.openxmlformats.org/wordprocessingml/2006/main">
        <w:t xml:space="preserve">2. Jobsbók 42:5-6</w:t>
      </w:r>
    </w:p>
    <w:p/>
    <w:p>
      <w:r xmlns:w="http://schemas.openxmlformats.org/wordprocessingml/2006/main">
        <w:t xml:space="preserve">Sálmarnir 48:6 Þar greip þá ótti og sársauki eins og burðarkonu.</w:t>
      </w:r>
    </w:p>
    <w:p/>
    <w:p>
      <w:r xmlns:w="http://schemas.openxmlformats.org/wordprocessingml/2006/main">
        <w:t xml:space="preserve">Fólk á Síon fylltist ótta og angist.</w:t>
      </w:r>
    </w:p>
    <w:p/>
    <w:p>
      <w:r xmlns:w="http://schemas.openxmlformats.org/wordprocessingml/2006/main">
        <w:t xml:space="preserve">1. Guð er með okkur á tímum sársauka og ótta.</w:t>
      </w:r>
    </w:p>
    <w:p/>
    <w:p>
      <w:r xmlns:w="http://schemas.openxmlformats.org/wordprocessingml/2006/main">
        <w:t xml:space="preserve">2. Sama hversu erfitt ástandið er, við verðum að treysta á Drottin.</w:t>
      </w:r>
    </w:p>
    <w:p/>
    <w:p>
      <w:r xmlns:w="http://schemas.openxmlformats.org/wordprocessingml/2006/main">
        <w:t xml:space="preserve">1. Jesaja 43:2 „Þegar þú ferð í gegnum vötnin, þá mun ég vera með þér, og í gegnum árnar munu þær ekki yfirbuga þig, þegar þú gengur í gegnum eld, skalt þú ekki brenna þig, og logi skal ekki eyða þér. "</w:t>
      </w:r>
    </w:p>
    <w:p/>
    <w:p>
      <w:r xmlns:w="http://schemas.openxmlformats.org/wordprocessingml/2006/main">
        <w:t xml:space="preserve">2. Sálmur 34:4 "Ég leitaði Drottins, og hann svaraði mér og frelsaði mig frá öllum ótta mínum."</w:t>
      </w:r>
    </w:p>
    <w:p/>
    <w:p>
      <w:r xmlns:w="http://schemas.openxmlformats.org/wordprocessingml/2006/main">
        <w:t xml:space="preserve">Sálmarnir 48:7 Þú brýtur Tarsis-skipin með austanvindi.</w:t>
      </w:r>
    </w:p>
    <w:p/>
    <w:p>
      <w:r xmlns:w="http://schemas.openxmlformats.org/wordprocessingml/2006/main">
        <w:t xml:space="preserve">Guð notaði austanvind til að brjóta Tarsis-skipin.</w:t>
      </w:r>
    </w:p>
    <w:p/>
    <w:p>
      <w:r xmlns:w="http://schemas.openxmlformats.org/wordprocessingml/2006/main">
        <w:t xml:space="preserve">1. Vindur breytinga: Hvernig Guð notar hið óvænta til að umbreyta lífi okkar</w:t>
      </w:r>
    </w:p>
    <w:p/>
    <w:p>
      <w:r xmlns:w="http://schemas.openxmlformats.org/wordprocessingml/2006/main">
        <w:t xml:space="preserve">2. Að sigrast á andstöðu: Hvernig Guð hjálpar okkur að þrýsta í gegnum mótlæti</w:t>
      </w:r>
    </w:p>
    <w:p/>
    <w:p>
      <w:r xmlns:w="http://schemas.openxmlformats.org/wordprocessingml/2006/main">
        <w:t xml:space="preserve">1. Sálmur 48:7 - "Þú brýtur Tarsis-skipin með austanvindi."</w:t>
      </w:r>
    </w:p>
    <w:p/>
    <w:p>
      <w:r xmlns:w="http://schemas.openxmlformats.org/wordprocessingml/2006/main">
        <w:t xml:space="preserve">2. Jesaja 43:2 - "Þegar þú gengur í gegnum vötnin, þá mun ég vera með þér, og í gegnum árnar munu þær ekki flæða yfir þig. yfir þig."</w:t>
      </w:r>
    </w:p>
    <w:p/>
    <w:p>
      <w:r xmlns:w="http://schemas.openxmlformats.org/wordprocessingml/2006/main">
        <w:t xml:space="preserve">Sálmarnir 48:8 Eins og vér höfum heyrt, svo höfum vér séð í borg Drottins allsherjar, í borg Guðs vors: Guð mun staðfesta hana að eilífu. Selah.</w:t>
      </w:r>
    </w:p>
    <w:p/>
    <w:p>
      <w:r xmlns:w="http://schemas.openxmlformats.org/wordprocessingml/2006/main">
        <w:t xml:space="preserve">Borg Drottins allsherjar er stofnuð af Guði og mun standa að eilífu.</w:t>
      </w:r>
    </w:p>
    <w:p/>
    <w:p>
      <w:r xmlns:w="http://schemas.openxmlformats.org/wordprocessingml/2006/main">
        <w:t xml:space="preserve">1. Eilíft fyrirheit Guðs</w:t>
      </w:r>
    </w:p>
    <w:p/>
    <w:p>
      <w:r xmlns:w="http://schemas.openxmlformats.org/wordprocessingml/2006/main">
        <w:t xml:space="preserve">2. Eilífur sáttmáli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Matteusarguðspjall 24:35 - Himinn og jörð munu líða undir lok, en orð mín munu ekki líða undir lok.</w:t>
      </w:r>
    </w:p>
    <w:p/>
    <w:p>
      <w:r xmlns:w="http://schemas.openxmlformats.org/wordprocessingml/2006/main">
        <w:t xml:space="preserve">Sálmarnir 48:9 Vér höfum hugsað um miskunn þína, ó Guð, mitt í musteri þínu.</w:t>
      </w:r>
    </w:p>
    <w:p/>
    <w:p>
      <w:r xmlns:w="http://schemas.openxmlformats.org/wordprocessingml/2006/main">
        <w:t xml:space="preserve">Fólk er að hugsa um kærleiksríka góðvild Guðs mitt í musteri hans.</w:t>
      </w:r>
    </w:p>
    <w:p/>
    <w:p>
      <w:r xmlns:w="http://schemas.openxmlformats.org/wordprocessingml/2006/main">
        <w:t xml:space="preserve">1. Kærleikur Guðs er alls staðar: A á Sálmi 48:9</w:t>
      </w:r>
    </w:p>
    <w:p/>
    <w:p>
      <w:r xmlns:w="http://schemas.openxmlformats.org/wordprocessingml/2006/main">
        <w:t xml:space="preserve">2. Að upplifa ástúð Guðs í musteri hans</w:t>
      </w:r>
    </w:p>
    <w:p/>
    <w:p>
      <w:r xmlns:w="http://schemas.openxmlformats.org/wordprocessingml/2006/main">
        <w:t xml:space="preserve">1. Sálmur 145:17 Drottinn er réttlátur á öllum sínum vegum og kærleiksríkur í öllum verkum sínum.</w:t>
      </w:r>
    </w:p>
    <w:p/>
    <w:p>
      <w:r xmlns:w="http://schemas.openxmlformats.org/wordprocessingml/2006/main">
        <w:t xml:space="preserve">2. 1. Jóhannesarbréf 4:16 Þannig höfum við kynnst og trúað kærleikanum sem Guð hefur til okkar. Guð er kærleikur, og hver sem er stöðugur í kærleikanum, er í Guði, og Guð er í honum.</w:t>
      </w:r>
    </w:p>
    <w:p/>
    <w:p>
      <w:r xmlns:w="http://schemas.openxmlformats.org/wordprocessingml/2006/main">
        <w:t xml:space="preserve">Sálmarnir 48:10 Samkvæmt nafni þínu, ó Guð, svo er lof þitt allt til endimarka jarðar: hægri hönd þín er full réttlætis.</w:t>
      </w:r>
    </w:p>
    <w:p/>
    <w:p>
      <w:r xmlns:w="http://schemas.openxmlformats.org/wordprocessingml/2006/main">
        <w:t xml:space="preserve">Nafn Guðs er lofað fyrir réttlæti hans til allra heimshorna.</w:t>
      </w:r>
    </w:p>
    <w:p/>
    <w:p>
      <w:r xmlns:w="http://schemas.openxmlformats.org/wordprocessingml/2006/main">
        <w:t xml:space="preserve">1: Réttlæti Guðs er okkur öllum til lofs.</w:t>
      </w:r>
    </w:p>
    <w:p/>
    <w:p>
      <w:r xmlns:w="http://schemas.openxmlformats.org/wordprocessingml/2006/main">
        <w:t xml:space="preserve">2: Við getum leitað til Guðs eftir styrk og réttlæti.</w:t>
      </w:r>
    </w:p>
    <w:p/>
    <w:p>
      <w:r xmlns:w="http://schemas.openxmlformats.org/wordprocessingml/2006/main">
        <w:t xml:space="preserve">1: Sálmur 103:6-7 - Drottinn gjörir réttlæti og réttlæti fyrir alla kúgaða.</w:t>
      </w:r>
    </w:p>
    <w:p/>
    <w:p>
      <w:r xmlns:w="http://schemas.openxmlformats.org/wordprocessingml/2006/main">
        <w:t xml:space="preserve">2: Jesaja 61:8 - Því að ég, Drottinn, elska réttlætið. Ég hata rán og rangindi. Ég mun trúfastlega gefa þeim laun þeirra og gjöra við þá eilífan sáttmála.</w:t>
      </w:r>
    </w:p>
    <w:p/>
    <w:p>
      <w:r xmlns:w="http://schemas.openxmlformats.org/wordprocessingml/2006/main">
        <w:t xml:space="preserve">Sálmarnir 48:11 Síonfjallið fagni, Júdadætur gleðjast yfir dómum þínum.</w:t>
      </w:r>
    </w:p>
    <w:p/>
    <w:p>
      <w:r xmlns:w="http://schemas.openxmlformats.org/wordprocessingml/2006/main">
        <w:t xml:space="preserve">Síonfjall og Júdadætur ættu að gleðjast vegna dóma Guðs.</w:t>
      </w:r>
    </w:p>
    <w:p/>
    <w:p>
      <w:r xmlns:w="http://schemas.openxmlformats.org/wordprocessingml/2006/main">
        <w:t xml:space="preserve">1. Dómar Guðs: Leið til gleði</w:t>
      </w:r>
    </w:p>
    <w:p/>
    <w:p>
      <w:r xmlns:w="http://schemas.openxmlformats.org/wordprocessingml/2006/main">
        <w:t xml:space="preserve">2. Að gleðjast yfir réttlæti Guðs</w:t>
      </w:r>
    </w:p>
    <w:p/>
    <w:p>
      <w:r xmlns:w="http://schemas.openxmlformats.org/wordprocessingml/2006/main">
        <w:t xml:space="preserve">1. Matteus 5:6 - "Sælir eru þeir sem hungra og þyrsta eftir réttlætinu, því að þeir munu saddir verða."</w:t>
      </w:r>
    </w:p>
    <w:p/>
    <w:p>
      <w:r xmlns:w="http://schemas.openxmlformats.org/wordprocessingml/2006/main">
        <w:t xml:space="preserve">2. Jesaja 55:8-9 - "Því að mínar hugsanir eru ekki yðar hugsanir, né vegir yðar eru mínir vegir, segir Drottinn. Því eins og himinninn er hærri en jörðin, svo eru vegir mínir hærri en vegir yðar og hugsanir mínar. en hugsanir þínar."</w:t>
      </w:r>
    </w:p>
    <w:p/>
    <w:p>
      <w:r xmlns:w="http://schemas.openxmlformats.org/wordprocessingml/2006/main">
        <w:t xml:space="preserve">Sálmarnir 48:12 Gangið um Síon og farið umhverfis hana, segið turnunum hennar.</w:t>
      </w:r>
    </w:p>
    <w:p/>
    <w:p>
      <w:r xmlns:w="http://schemas.openxmlformats.org/wordprocessingml/2006/main">
        <w:t xml:space="preserve">Sálmur 48 hvetur lesendur til að fara í skoðunarferð um Síon og segja undur hennar.</w:t>
      </w:r>
    </w:p>
    <w:p/>
    <w:p>
      <w:r xmlns:w="http://schemas.openxmlformats.org/wordprocessingml/2006/main">
        <w:t xml:space="preserve">1. „Undur Síonar: Ferð um helga borg Guðs“</w:t>
      </w:r>
    </w:p>
    <w:p/>
    <w:p>
      <w:r xmlns:w="http://schemas.openxmlformats.org/wordprocessingml/2006/main">
        <w:t xml:space="preserve">2. "Boðið til Síonar: Að deila kærleiksboðskap Guðs"</w:t>
      </w:r>
    </w:p>
    <w:p/>
    <w:p>
      <w:r xmlns:w="http://schemas.openxmlformats.org/wordprocessingml/2006/main">
        <w:t xml:space="preserve">1. Sálmur 48:12</w:t>
      </w:r>
    </w:p>
    <w:p/>
    <w:p>
      <w:r xmlns:w="http://schemas.openxmlformats.org/wordprocessingml/2006/main">
        <w:t xml:space="preserve">2. Jesaja 2:2-3 „Og svo skal gerast á síðustu dögum, að fjallið, sem hús Drottins er, skal staðist uppi á fjöllunum, og það skal hátt hátt yfir hæðirnar, og allar þjóðir munu streyma fram. Og margir munu fara og segja: "Komið og við skulum fara upp á fjall Drottins, til húss Jakobs Guðs, og hann mun kenna okkur vegu sína, og vér munum ganga á hans vegum. brautir, því að frá Síon mun lögmálið ganga og orð Drottins frá Jerúsalem."</w:t>
      </w:r>
    </w:p>
    <w:p/>
    <w:p>
      <w:r xmlns:w="http://schemas.openxmlformats.org/wordprocessingml/2006/main">
        <w:t xml:space="preserve">Sálmarnir 48:13 Takið vel eftir varnargarði hennar, lítið á hallir hennar. til þess að þér megið segja það næstu kynslóð.</w:t>
      </w:r>
    </w:p>
    <w:p/>
    <w:p>
      <w:r xmlns:w="http://schemas.openxmlformats.org/wordprocessingml/2006/main">
        <w:t xml:space="preserve">Þessi texti hvetur okkur til að taka eftir og minnast styrks verndar Guðs fyrir okkur og deila þessu með komandi kynslóðum.</w:t>
      </w:r>
    </w:p>
    <w:p/>
    <w:p>
      <w:r xmlns:w="http://schemas.openxmlformats.org/wordprocessingml/2006/main">
        <w:t xml:space="preserve">1. Mundu styrk verndar Guðs</w:t>
      </w:r>
    </w:p>
    <w:p/>
    <w:p>
      <w:r xmlns:w="http://schemas.openxmlformats.org/wordprocessingml/2006/main">
        <w:t xml:space="preserve">2. Að deila blessunum Guðs með komandi kynslóðum</w:t>
      </w:r>
    </w:p>
    <w:p/>
    <w:p>
      <w:r xmlns:w="http://schemas.openxmlformats.org/wordprocessingml/2006/main">
        <w:t xml:space="preserve">1. Jesaja 25:4 - Því að þú varst styrkur hinna fátæku, styrkur hinna bágstöddu í neyð hans, athvarf fyrir storminum, skuggi frá hitanum, þegar sprenging hinna ógnvekjandi er eins og stormur gegn. veggurinn.</w:t>
      </w:r>
    </w:p>
    <w:p/>
    <w:p>
      <w:r xmlns:w="http://schemas.openxmlformats.org/wordprocessingml/2006/main">
        <w:t xml:space="preserve">2. Sálmur 18:2 - Drottinn er bjarg mitt og vígi og frelsari minn; Guð minn, styrkur minn, sem ég mun treysta á; Bylgjuna mína og horn hjálpræðis míns og háa turninn minn.</w:t>
      </w:r>
    </w:p>
    <w:p/>
    <w:p>
      <w:r xmlns:w="http://schemas.openxmlformats.org/wordprocessingml/2006/main">
        <w:t xml:space="preserve">Sálmarnir 48:14 Því að þessi Guð er vor Guð um aldir alda, hann mun leiða oss allt til dauða.</w:t>
      </w:r>
    </w:p>
    <w:p/>
    <w:p>
      <w:r xmlns:w="http://schemas.openxmlformats.org/wordprocessingml/2006/main">
        <w:t xml:space="preserve">Þessi sálmur minnir okkur á að Guð er með okkur jafnvel í gegnum dauðann og mun leiða okkur að eilífu.</w:t>
      </w:r>
    </w:p>
    <w:p/>
    <w:p>
      <w:r xmlns:w="http://schemas.openxmlformats.org/wordprocessingml/2006/main">
        <w:t xml:space="preserve">1. Óbilandi kærleikur Guðs - Hvernig Guð er með okkur alla ævi, jafnvel í dauðanum.</w:t>
      </w:r>
    </w:p>
    <w:p/>
    <w:p>
      <w:r xmlns:w="http://schemas.openxmlformats.org/wordprocessingml/2006/main">
        <w:t xml:space="preserve">2. Hinn eilífi leiðarvísir - Hvernig Guð leiðir okkur og fer aldrei frá hlið okkar.</w:t>
      </w:r>
    </w:p>
    <w:p/>
    <w:p>
      <w:r xmlns:w="http://schemas.openxmlformats.org/wordprocessingml/2006/main">
        <w:t xml:space="preserve">1. Sálmur 23:4 - "Þótt ég gangi um dimmasta dal, óttast ég ekkert illt, því að þú ert með mér, sproti þinn og stafur, þeir hugga mig."</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Sálmur 49 er sálmur sem fjallar um algildan veruleika dauðans og hverfulleika auðs og jarðneskra eigna. Það býður upp á visku og sjónarhorn á raunverulegt gildi lífsins og hvetur til trausts á Guð frekar en efnislegs auðs.</w:t>
      </w:r>
    </w:p>
    <w:p/>
    <w:p>
      <w:r xmlns:w="http://schemas.openxmlformats.org/wordprocessingml/2006/main">
        <w:t xml:space="preserve">1. málsgrein: Sálmaritarinn byrjar á því að kalla alla, bæði ríka og fátæka, til að hlusta á viskuorð þeirra. Þeir fullyrða að þeir muni tala skynsamlega og deila innsýn sem hefur verið afhent frá kynslóð til kynslóðar (Sálmur 49:1-4).</w:t>
      </w:r>
    </w:p>
    <w:p/>
    <w:p>
      <w:r xmlns:w="http://schemas.openxmlformats.org/wordprocessingml/2006/main">
        <w:t xml:space="preserve">2. málsgrein: Sálmaritarinn viðurkennir tilgangsleysi þess að treysta á auð eða treysta á auð sinn. Þeir leggja áherslu á að ekkert magn af auði getur endurleyst líf manns eða tryggt eilíf örlög þeirra. Sálmaritarinn athugar hvernig jafnvel auðugustu einstaklingar munu að lokum deyja eins og allir aðrir (Sálmur 49:5-12).</w:t>
      </w:r>
    </w:p>
    <w:p/>
    <w:p>
      <w:r xmlns:w="http://schemas.openxmlformats.org/wordprocessingml/2006/main">
        <w:t xml:space="preserve">3. málsgrein: Sálmaritarinn dregur fram andstæðu þeirra sem treysta á auð sinn og þeirra sem treysta á Guð. Þeir staðhæfa að Guð muni leysa sálir þeirra frá valdi dauðans, á meðan auðmenn munu að lokum farast án þess að taka með sér nokkurn auð (Sálmur 49:13-20).</w:t>
      </w:r>
    </w:p>
    <w:p/>
    <w:p>
      <w:r xmlns:w="http://schemas.openxmlformats.org/wordprocessingml/2006/main">
        <w:t xml:space="preserve">Í stuttu máli,</w:t>
      </w:r>
    </w:p>
    <w:p>
      <w:r xmlns:w="http://schemas.openxmlformats.org/wordprocessingml/2006/main">
        <w:t xml:space="preserve">Sálmur fjörutíu og níu gjafir</w:t>
      </w:r>
    </w:p>
    <w:p>
      <w:r xmlns:w="http://schemas.openxmlformats.org/wordprocessingml/2006/main">
        <w:t xml:space="preserve">hugleiðing um skammvinnt eðli auðs,</w:t>
      </w:r>
    </w:p>
    <w:p>
      <w:r xmlns:w="http://schemas.openxmlformats.org/wordprocessingml/2006/main">
        <w:t xml:space="preserve">og ákall til að treysta á endurlausn Guðs,</w:t>
      </w:r>
    </w:p>
    <w:p>
      <w:r xmlns:w="http://schemas.openxmlformats.org/wordprocessingml/2006/main">
        <w:t xml:space="preserve">varpa ljósi á visku varðandi raunverulegt gildi lífsins.</w:t>
      </w:r>
    </w:p>
    <w:p/>
    <w:p>
      <w:r xmlns:w="http://schemas.openxmlformats.org/wordprocessingml/2006/main">
        <w:t xml:space="preserve">Leggja áherslu á kennslu sem fæst með því að bjóða upp á viturlega innsýn um að treysta efnislegum eignum á sama tíma og þeir viðurkenna vanhæfni þeirra til að tryggja eilíf örlög,</w:t>
      </w:r>
    </w:p>
    <w:p>
      <w:r xmlns:w="http://schemas.openxmlformats.org/wordprocessingml/2006/main">
        <w:t xml:space="preserve">og leggja áherslu á andstæður sem náðst hafa með því að bera saman örlög þeirra sem treysta á auð og þeirra sem treysta Guði.</w:t>
      </w:r>
    </w:p>
    <w:p>
      <w:r xmlns:w="http://schemas.openxmlformats.org/wordprocessingml/2006/main">
        <w:t xml:space="preserve">Minnt er á guðfræðilega ígrundun sem sýnd er varðandi viðurkenningu á endurlausn guðdóms frá dauða en undirstrikar hverfult eðli veraldlegra auðæfa sem ákall um að treysta á Guð frekar en efnislegar eignir.</w:t>
      </w:r>
    </w:p>
    <w:p/>
    <w:p>
      <w:r xmlns:w="http://schemas.openxmlformats.org/wordprocessingml/2006/main">
        <w:t xml:space="preserve">Sálmarnir 49:1 Heyrið þetta, allt fólk! Hlýðið á, allir íbúar heimsins.</w:t>
      </w:r>
    </w:p>
    <w:p/>
    <w:p>
      <w:r xmlns:w="http://schemas.openxmlformats.org/wordprocessingml/2006/main">
        <w:t xml:space="preserve">Þessi leið er ákall til allra manna að hlusta og gefa gaum.</w:t>
      </w:r>
    </w:p>
    <w:p/>
    <w:p>
      <w:r xmlns:w="http://schemas.openxmlformats.org/wordprocessingml/2006/main">
        <w:t xml:space="preserve">1: Við erum öll kölluð til að hlusta og gefa gaum að orðum Drottins.</w:t>
      </w:r>
    </w:p>
    <w:p/>
    <w:p>
      <w:r xmlns:w="http://schemas.openxmlformats.org/wordprocessingml/2006/main">
        <w:t xml:space="preserve">2: Öllum íbúum heimsins er boðið að heyra orð Guðs.</w:t>
      </w:r>
    </w:p>
    <w:p/>
    <w:p>
      <w:r xmlns:w="http://schemas.openxmlformats.org/wordprocessingml/2006/main">
        <w:t xml:space="preserve">1: Jakobsbréfið 1:19-22 Vitið þetta, mínir elskuðu bræður: Sérhver maður sé fljótur að heyra, seinn til að tala, seinn til reiði. Því að reiði mannsins leiðir ekki af sér réttlæti Guðs. Leggið því burt allan óhreinleika og hömlulausa illsku og takið með hógværð á móti hinu ígrædda orði, sem getur bjargað sálum yðar.</w:t>
      </w:r>
    </w:p>
    <w:p/>
    <w:p>
      <w:r xmlns:w="http://schemas.openxmlformats.org/wordprocessingml/2006/main">
        <w:t xml:space="preserve">2: Orðskviðirnir 4:20-22 Sonur minn, vertu gaum að orðum mínum. hneigðu eyra þitt að orðum mínum. Lát þá ekki komast undan sjónum þínum; geymdu þá í hjarta þínu. Því að þeir eru líf þeim sem finna þá og lækning fyrir allt hold þeirra.</w:t>
      </w:r>
    </w:p>
    <w:p/>
    <w:p>
      <w:r xmlns:w="http://schemas.openxmlformats.org/wordprocessingml/2006/main">
        <w:t xml:space="preserve">Sálmarnir 49:2 Bæði lágir og háir, ríkir og fátækir, saman.</w:t>
      </w:r>
    </w:p>
    <w:p/>
    <w:p>
      <w:r xmlns:w="http://schemas.openxmlformats.org/wordprocessingml/2006/main">
        <w:t xml:space="preserve">Allir menn, óháð félagslegri stöðu, eru jafnir í augum Guðs.</w:t>
      </w:r>
    </w:p>
    <w:p/>
    <w:p>
      <w:r xmlns:w="http://schemas.openxmlformats.org/wordprocessingml/2006/main">
        <w:t xml:space="preserve">1. "Ójafnt jafnrétti Guðs: Hvers vegna félagsleg staða skiptir ekki máli."</w:t>
      </w:r>
    </w:p>
    <w:p/>
    <w:p>
      <w:r xmlns:w="http://schemas.openxmlformats.org/wordprocessingml/2006/main">
        <w:t xml:space="preserve">2. "Guð sér allt: hvernig við erum öll jöfn í hans augum."</w:t>
      </w:r>
    </w:p>
    <w:p/>
    <w:p>
      <w:r xmlns:w="http://schemas.openxmlformats.org/wordprocessingml/2006/main">
        <w:t xml:space="preserve">1. Galatabréfið 3:28 - "Hvorki er Gyðingur né grískur, þar er hvorki þræll né frjáls, hvorki er karl né kona, því að þér eruð allir eitt í Kristi Jesú."</w:t>
      </w:r>
    </w:p>
    <w:p/>
    <w:p>
      <w:r xmlns:w="http://schemas.openxmlformats.org/wordprocessingml/2006/main">
        <w:t xml:space="preserve">2. Jakobsbréfið 2:1-4 - "Bræður mínir og systur, trúið þér virkilega á vorn dýrlegan Drottin Jesú Krist með ívilnunarverkum þínum? Því að ef maður með gullhringa og í fínum fötum kemur í söfnuð yðar og ef fátækur maður í skítugum fötum kemur líka inn og ef þú tekur eftir þeim sem er í fínu fötunum og segir: Fáðu sæti hérna, vinsamlegast, en við þann sem er fátækur segirðu: Stattu þar eða: Sestu við fætur mér , hafið þér ekki gert greinarmun á yður og gerst dómarar með illum hugsunum?"</w:t>
      </w:r>
    </w:p>
    <w:p/>
    <w:p>
      <w:r xmlns:w="http://schemas.openxmlformats.org/wordprocessingml/2006/main">
        <w:t xml:space="preserve">Sálmarnir 49:3 Munnur minn mun tala um speki; og hugleiðing hjarta míns mun vera skilningsrík.</w:t>
      </w:r>
    </w:p>
    <w:p/>
    <w:p>
      <w:r xmlns:w="http://schemas.openxmlformats.org/wordprocessingml/2006/main">
        <w:t xml:space="preserve">Sálmur 49:3 hvetur til að tala af visku og hugleiðingu af skilningi.</w:t>
      </w:r>
    </w:p>
    <w:p/>
    <w:p>
      <w:r xmlns:w="http://schemas.openxmlformats.org/wordprocessingml/2006/main">
        <w:t xml:space="preserve">1. Viskan er gjöf frá Guði</w:t>
      </w:r>
    </w:p>
    <w:p/>
    <w:p>
      <w:r xmlns:w="http://schemas.openxmlformats.org/wordprocessingml/2006/main">
        <w:t xml:space="preserve">2. Hugleiddu orð Guðs</w:t>
      </w:r>
    </w:p>
    <w:p/>
    <w:p>
      <w:r xmlns:w="http://schemas.openxmlformats.org/wordprocessingml/2006/main">
        <w:t xml:space="preserve">1. Kólossubréfið 3:16 - Láttu orð Krists búa ríkulega í þér í allri speki.</w:t>
      </w:r>
    </w:p>
    <w:p/>
    <w:p>
      <w:r xmlns:w="http://schemas.openxmlformats.org/wordprocessingml/2006/main">
        <w:t xml:space="preserve">2. Jakobsbréfið 1:5 - Ef einhvern yðar skortir visku, þá biðji hann Guð, sem gefur öllum frjálslega og ámælir ekki.</w:t>
      </w:r>
    </w:p>
    <w:p/>
    <w:p>
      <w:r xmlns:w="http://schemas.openxmlformats.org/wordprocessingml/2006/main">
        <w:t xml:space="preserve">Sálmarnir 49:4 Ég vil hneigja eyra mitt að dæmisögu, ég opna myrkur orð mín á hörpunni.</w:t>
      </w:r>
    </w:p>
    <w:p/>
    <w:p>
      <w:r xmlns:w="http://schemas.openxmlformats.org/wordprocessingml/2006/main">
        <w:t xml:space="preserve">Sálmaritarinn er fús til að læra af dæmisögum og mun nota tónlist til að útskýra erfiðar hugsanir sínar.</w:t>
      </w:r>
    </w:p>
    <w:p/>
    <w:p>
      <w:r xmlns:w="http://schemas.openxmlformats.org/wordprocessingml/2006/main">
        <w:t xml:space="preserve">1. Að læra af dæmisögum: Speki sálmaskáldsins</w:t>
      </w:r>
    </w:p>
    <w:p/>
    <w:p>
      <w:r xmlns:w="http://schemas.openxmlformats.org/wordprocessingml/2006/main">
        <w:t xml:space="preserve">2. Kanna erfiðar hugsanir í gegnum tónlist</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Prédikarinn 7:12 - "Því að vernd viskunnar er eins og vernd peninga, og kostur þekkingar er sá að viskan varðveitir líf þess sem hana hefur."</w:t>
      </w:r>
    </w:p>
    <w:p/>
    <w:p>
      <w:r xmlns:w="http://schemas.openxmlformats.org/wordprocessingml/2006/main">
        <w:t xml:space="preserve">Sálmarnir 49:5 Hví ætti ég að óttast á dögum hins illa, þegar misgjörð hæla minna umkringja mig?</w:t>
      </w:r>
    </w:p>
    <w:p/>
    <w:p>
      <w:r xmlns:w="http://schemas.openxmlformats.org/wordprocessingml/2006/main">
        <w:t xml:space="preserve">Sálmaritarinn spyr hvers vegna hann ætti að óttast á dögum hins illa þegar svo virðist sem ranglæti umlykja hann.</w:t>
      </w:r>
    </w:p>
    <w:p/>
    <w:p>
      <w:r xmlns:w="http://schemas.openxmlformats.org/wordprocessingml/2006/main">
        <w:t xml:space="preserve">1: Þegar lífið virðist dimmast, treystu Guði</w:t>
      </w:r>
    </w:p>
    <w:p/>
    <w:p>
      <w:r xmlns:w="http://schemas.openxmlformats.org/wordprocessingml/2006/main">
        <w:t xml:space="preserve">2: Að finna styrk í veikleika</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Rómverjabréfið 8:28 Og vér vitum, að þeim sem elska Guð samverkar allt til góðs, þeim sem kallaðir eru samkvæmt fyrirætlun hans.</w:t>
      </w:r>
    </w:p>
    <w:p/>
    <w:p>
      <w:r xmlns:w="http://schemas.openxmlformats.org/wordprocessingml/2006/main">
        <w:t xml:space="preserve">Sálmarnir 49:6 Þeir sem treysta á auð sinn og hrósa sér af miklum auðæfum sínum.</w:t>
      </w:r>
    </w:p>
    <w:p/>
    <w:p>
      <w:r xmlns:w="http://schemas.openxmlformats.org/wordprocessingml/2006/main">
        <w:t xml:space="preserve">Hinir ríku geta ekki bjargað sér með auði sínum.</w:t>
      </w:r>
    </w:p>
    <w:p/>
    <w:p>
      <w:r xmlns:w="http://schemas.openxmlformats.org/wordprocessingml/2006/main">
        <w:t xml:space="preserve">1. Ekki treysta á auðæfi til að bjarga þér, því aðeins Guð getur það.</w:t>
      </w:r>
    </w:p>
    <w:p/>
    <w:p>
      <w:r xmlns:w="http://schemas.openxmlformats.org/wordprocessingml/2006/main">
        <w:t xml:space="preserve">2. Traust okkar ætti að vera á Guð, ekki eigur okkar.</w:t>
      </w:r>
    </w:p>
    <w:p/>
    <w:p>
      <w:r xmlns:w="http://schemas.openxmlformats.org/wordprocessingml/2006/main">
        <w:t xml:space="preserve">1. Orðskviðirnir 11:28 - Þeir sem treysta á auð sinn munu falla, en réttlátir munu dafna eins og grænt laufblað.</w:t>
      </w:r>
    </w:p>
    <w:p/>
    <w:p>
      <w:r xmlns:w="http://schemas.openxmlformats.org/wordprocessingml/2006/main">
        <w:t xml:space="preserve">2. Sálmur 62:10 - Treystu ekki fjárkúgun eða stolt af stolnum hlutum; þótt auður þinn aukist, legg ekki hjarta þitt á hann.</w:t>
      </w:r>
    </w:p>
    <w:p/>
    <w:p>
      <w:r xmlns:w="http://schemas.openxmlformats.org/wordprocessingml/2006/main">
        <w:t xml:space="preserve">Sálmarnir 49:7 Enginn þeirra getur með nokkru móti leyst bróður sinn og ekki gefið Guði lausnargjald fyrir hann.</w:t>
      </w:r>
    </w:p>
    <w:p/>
    <w:p>
      <w:r xmlns:w="http://schemas.openxmlformats.org/wordprocessingml/2006/main">
        <w:t xml:space="preserve">Enginn maður getur bjargað öðrum frá afleiðingum eigin gjörða.</w:t>
      </w:r>
    </w:p>
    <w:p/>
    <w:p>
      <w:r xmlns:w="http://schemas.openxmlformats.org/wordprocessingml/2006/main">
        <w:t xml:space="preserve">1. Mikilvægi þess að taka ábyrgð á eigin gjörðum.</w:t>
      </w:r>
    </w:p>
    <w:p/>
    <w:p>
      <w:r xmlns:w="http://schemas.openxmlformats.org/wordprocessingml/2006/main">
        <w:t xml:space="preserve">2. Vanhæfni okkar til að kaupa endurlausn frá Guði.</w:t>
      </w:r>
    </w:p>
    <w:p/>
    <w:p>
      <w:r xmlns:w="http://schemas.openxmlformats.org/wordprocessingml/2006/main">
        <w:t xml:space="preserve">1. Orðskviðirnir 19:15 - "Letin veldur djúpum svefni og hinir óbreyttu hungra."</w:t>
      </w:r>
    </w:p>
    <w:p/>
    <w:p>
      <w:r xmlns:w="http://schemas.openxmlformats.org/wordprocessingml/2006/main">
        <w:t xml:space="preserve">2. Galatabréfið 6:7 - "Látið ekki blekkjast: Guð lætur ekki spotta sig, því að hvað sem maður sáir, mun hann og uppskera."</w:t>
      </w:r>
    </w:p>
    <w:p/>
    <w:p>
      <w:r xmlns:w="http://schemas.openxmlformats.org/wordprocessingml/2006/main">
        <w:t xml:space="preserve">Sálmarnir 49:8 (Því að endurlausn sálar þeirra er dýrmæt, og hún hættir að eilífu.)</w:t>
      </w:r>
    </w:p>
    <w:p/>
    <w:p>
      <w:r xmlns:w="http://schemas.openxmlformats.org/wordprocessingml/2006/main">
        <w:t xml:space="preserve">Sálmaritarinn veltir fyrir sér hversu dýrmætt endurlausn sálar er og varanleiki hennar.</w:t>
      </w:r>
    </w:p>
    <w:p/>
    <w:p>
      <w:r xmlns:w="http://schemas.openxmlformats.org/wordprocessingml/2006/main">
        <w:t xml:space="preserve">1. Dýrmæti endurlausnar</w:t>
      </w:r>
    </w:p>
    <w:p/>
    <w:p>
      <w:r xmlns:w="http://schemas.openxmlformats.org/wordprocessingml/2006/main">
        <w:t xml:space="preserve">2. Varanleiki hjálpræðisins</w:t>
      </w:r>
    </w:p>
    <w:p/>
    <w:p>
      <w:r xmlns:w="http://schemas.openxmlformats.org/wordprocessingml/2006/main">
        <w:t xml:space="preserve">1. Kólossubréfið 1:14 - Í honum höfum vér endurlausn fyrir blóð hans, fyrirgefningu synda</w:t>
      </w:r>
    </w:p>
    <w:p/>
    <w:p>
      <w:r xmlns:w="http://schemas.openxmlformats.org/wordprocessingml/2006/main">
        <w:t xml:space="preserve">2. Rómverjabréfið 8:1 - Því er nú engin fordæming yfir þeim, sem eru í Kristi Jesú, sem ganga ekki eftir holdinu, heldur eftir andanum.</w:t>
      </w:r>
    </w:p>
    <w:p/>
    <w:p>
      <w:r xmlns:w="http://schemas.openxmlformats.org/wordprocessingml/2006/main">
        <w:t xml:space="preserve">Sálmarnir 49:9 að hann lifi enn að eilífu og sjái ekki spillingu.</w:t>
      </w:r>
    </w:p>
    <w:p/>
    <w:p>
      <w:r xmlns:w="http://schemas.openxmlformats.org/wordprocessingml/2006/main">
        <w:t xml:space="preserve">Sálmur 49:9 talar um löngun til að maður lifi að eilífu og upplifi aldrei dauða eða spillingu.</w:t>
      </w:r>
    </w:p>
    <w:p/>
    <w:p>
      <w:r xmlns:w="http://schemas.openxmlformats.org/wordprocessingml/2006/main">
        <w:t xml:space="preserve">1. Eilíft líf: Lærdómur úr Sálmi 49:9</w:t>
      </w:r>
    </w:p>
    <w:p/>
    <w:p>
      <w:r xmlns:w="http://schemas.openxmlformats.org/wordprocessingml/2006/main">
        <w:t xml:space="preserve">2. Gildi lífs: Það sem Sálmur 49:9 kennir okkur</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Prédikarinn 7:1 - Gott nafn er betra en dýrindis smyrsl; og dauðadagur en fæðingardagur manns.</w:t>
      </w:r>
    </w:p>
    <w:p/>
    <w:p>
      <w:r xmlns:w="http://schemas.openxmlformats.org/wordprocessingml/2006/main">
        <w:t xml:space="preserve">Sálmarnir 49:10 Því að hann sér að vitrir menn deyja, eins farast heimskingi og grimmur og láta auð sinn eftir öðrum.</w:t>
      </w:r>
    </w:p>
    <w:p/>
    <w:p>
      <w:r xmlns:w="http://schemas.openxmlformats.org/wordprocessingml/2006/main">
        <w:t xml:space="preserve">Vitrir, heimskir og óvitrir deyja allir og skilja auð sinn eftir til að deila með öðrum.</w:t>
      </w:r>
    </w:p>
    <w:p/>
    <w:p>
      <w:r xmlns:w="http://schemas.openxmlformats.org/wordprocessingml/2006/main">
        <w:t xml:space="preserve">1: Enginn maður er ódauðlegur, en viskan sem við deilum lifir áfram.</w:t>
      </w:r>
    </w:p>
    <w:p/>
    <w:p>
      <w:r xmlns:w="http://schemas.openxmlformats.org/wordprocessingml/2006/main">
        <w:t xml:space="preserve">2: Jafnvel þeir heimskulegustu meðal okkar geta haft varanleg áhrif með gjöfum okkar og hæfileikum.</w:t>
      </w:r>
    </w:p>
    <w:p/>
    <w:p>
      <w:r xmlns:w="http://schemas.openxmlformats.org/wordprocessingml/2006/main">
        <w:t xml:space="preserve">1:1 Korintubréf 15:51-52 - Sjá, ég sýni yður leyndardóm. Vér munum ekki allir sofna, heldur munum vér allir breytast, á einu augnabliki, á örskotsstundu, við síðasta lúðurinn, því að lúðurinn mun hljóma, og dauðir munu rísa upp óforgengilegir, og vér munum breytast.</w:t>
      </w:r>
    </w:p>
    <w:p/>
    <w:p>
      <w:r xmlns:w="http://schemas.openxmlformats.org/wordprocessingml/2006/main">
        <w:t xml:space="preserve">2: Prédikarinn 7:2 - Betra er að ganga í sorgarhúsið en að fara í veisluhúsið, því að það er endir allra manna. og hinir lifandi munu leggja það á hjarta hans.</w:t>
      </w:r>
    </w:p>
    <w:p/>
    <w:p>
      <w:r xmlns:w="http://schemas.openxmlformats.org/wordprocessingml/2006/main">
        <w:t xml:space="preserve">Sálmarnir 49:11 Þeirra innri hugsun er, að hús þeirra skulu standa að eilífu og bústaðir þeirra frá kyni til kyns. þeir kalla lönd sín eftir eigin nöfnum.</w:t>
      </w:r>
    </w:p>
    <w:p/>
    <w:p>
      <w:r xmlns:w="http://schemas.openxmlformats.org/wordprocessingml/2006/main">
        <w:t xml:space="preserve">Fólk trúir því að það geti átt land og afkomendur þeirra munu halda áfram að eiga það í kynslóðir og jafnvel nefna landið sitt eftir sjálfum sér.</w:t>
      </w:r>
    </w:p>
    <w:p/>
    <w:p>
      <w:r xmlns:w="http://schemas.openxmlformats.org/wordprocessingml/2006/main">
        <w:t xml:space="preserve">1. Við verðum að muna að enginn getur raunverulega átt land og að eigur okkar eru tímabundnar.</w:t>
      </w:r>
    </w:p>
    <w:p/>
    <w:p>
      <w:r xmlns:w="http://schemas.openxmlformats.org/wordprocessingml/2006/main">
        <w:t xml:space="preserve">2. Við ættum að setja traust okkar á Drottin í stað þess að treysta á okkar eigin eigur.</w:t>
      </w:r>
    </w:p>
    <w:p/>
    <w:p>
      <w:r xmlns:w="http://schemas.openxmlformats.org/wordprocessingml/2006/main">
        <w:t xml:space="preserve">1. Sálmur 49:11</w:t>
      </w:r>
    </w:p>
    <w:p/>
    <w:p>
      <w:r xmlns:w="http://schemas.openxmlformats.org/wordprocessingml/2006/main">
        <w:t xml:space="preserve">2. Matteus 6:19-21 „Safnið yður ekki fjársjóðum á jörðu, þar sem mölur og ryð eyða og þjófar brjótast inn og stela, heldur safna yður fjársjóðum á himni, þar sem hvorki mölur né ryð eyðir og þjófar. ekki brjótast inn og stela, því að þar sem fjársjóður þinn er, þar mun og hjarta þitt vera.</w:t>
      </w:r>
    </w:p>
    <w:p/>
    <w:p>
      <w:r xmlns:w="http://schemas.openxmlformats.org/wordprocessingml/2006/main">
        <w:t xml:space="preserve">Sálmarnir 49:12 Samt sem áður stendur maðurinn ekki í heiðri, hann er eins og skepnur sem farast.</w:t>
      </w:r>
    </w:p>
    <w:p/>
    <w:p>
      <w:r xmlns:w="http://schemas.openxmlformats.org/wordprocessingml/2006/main">
        <w:t xml:space="preserve">Maðurinn er ekki ósigrandi og mun að lokum farast eins og dýrin.</w:t>
      </w:r>
    </w:p>
    <w:p/>
    <w:p>
      <w:r xmlns:w="http://schemas.openxmlformats.org/wordprocessingml/2006/main">
        <w:t xml:space="preserve">1: Við megum ekki vera stolt af gjöfunum og eignunum sem við eigum í þessu lífi, því þær eru hverfular.</w:t>
      </w:r>
    </w:p>
    <w:p/>
    <w:p>
      <w:r xmlns:w="http://schemas.openxmlformats.org/wordprocessingml/2006/main">
        <w:t xml:space="preserve">2: Við verðum að lifa lífi okkar auðmjúklega og með þakklæti, því allt er tímabundið.</w:t>
      </w:r>
    </w:p>
    <w:p/>
    <w:p>
      <w:r xmlns:w="http://schemas.openxmlformats.org/wordprocessingml/2006/main">
        <w:t xml:space="preserve">1: Jakobsbréfið 4:14 - Þar sem þér vitið ekki hvað verður á morgun. Fyrir hvað er líf þitt? Það er jafnvel gufa, sem birtist í smá tíma og hverfur síðan.</w:t>
      </w:r>
    </w:p>
    <w:p/>
    <w:p>
      <w:r xmlns:w="http://schemas.openxmlformats.org/wordprocessingml/2006/main">
        <w:t xml:space="preserve">2: Prédikarinn 8:10 - Þá sá ég hina óguðlegu grafna, sem komu og fóru af stað hins heilaga, og þeir voru gleymdir í borginni, þar sem þeir höfðu gert það. Þetta er líka hégómi.</w:t>
      </w:r>
    </w:p>
    <w:p/>
    <w:p>
      <w:r xmlns:w="http://schemas.openxmlformats.org/wordprocessingml/2006/main">
        <w:t xml:space="preserve">Sálmarnir 49:13 Þessi vegur þeirra er heimska þeirra, en afkomendur þeirra meta orð þeirra. Selah.</w:t>
      </w:r>
    </w:p>
    <w:p/>
    <w:p>
      <w:r xmlns:w="http://schemas.openxmlformats.org/wordprocessingml/2006/main">
        <w:t xml:space="preserve">Fólk lifir oft heimskulega en orð þeirra eru oft samþykkt af afkomendum þeirra.</w:t>
      </w:r>
    </w:p>
    <w:p/>
    <w:p>
      <w:r xmlns:w="http://schemas.openxmlformats.org/wordprocessingml/2006/main">
        <w:t xml:space="preserve">1. Kraftur orðanna - Hvernig orð sem töluð eru í dag geta haft áhrif á komandi kynslóðir</w:t>
      </w:r>
    </w:p>
    <w:p/>
    <w:p>
      <w:r xmlns:w="http://schemas.openxmlformats.org/wordprocessingml/2006/main">
        <w:t xml:space="preserve">2. Heimska hátta okkar - Hvernig heimska getur leitt til arfleifðar heimsku</w:t>
      </w:r>
    </w:p>
    <w:p/>
    <w:p>
      <w:r xmlns:w="http://schemas.openxmlformats.org/wordprocessingml/2006/main">
        <w:t xml:space="preserve">1. Orðskviðirnir 22:1 - "Gott nafn er eftirsóknarverðara en mikill auður; betra er að vera virt en silfur eða gull."</w:t>
      </w:r>
    </w:p>
    <w:p/>
    <w:p>
      <w:r xmlns:w="http://schemas.openxmlformats.org/wordprocessingml/2006/main">
        <w:t xml:space="preserve">2. Jakobsbréfið 3:10 - "Af sama munni kemur lof og bölvun. Bræður mínir og systur, þetta ætti ekki að vera."</w:t>
      </w:r>
    </w:p>
    <w:p/>
    <w:p>
      <w:r xmlns:w="http://schemas.openxmlformats.org/wordprocessingml/2006/main">
        <w:t xml:space="preserve">Sálmarnir 49:14 Eins og sauðir eru þeir lagðir í gröf; dauðinn skal nærast á þeim; og hinir réttvísu munu drottna yfir þeim á morgnana. og fegurð þeirra mun eyðast í gröfinni frá bústað þeirra.</w:t>
      </w:r>
    </w:p>
    <w:p/>
    <w:p>
      <w:r xmlns:w="http://schemas.openxmlformats.org/wordprocessingml/2006/main">
        <w:t xml:space="preserve">Í þessum kafla úr Sálmunum er talað um að dauðinn sé fullkominn jöfnunarmaður, burtséð frá ríkidæmi eða fegurð.</w:t>
      </w:r>
    </w:p>
    <w:p/>
    <w:p>
      <w:r xmlns:w="http://schemas.openxmlformats.org/wordprocessingml/2006/main">
        <w:t xml:space="preserve">1: Við erum öll jöfn í dauðanum, sama hversu öflug við vorum í lífinu.</w:t>
      </w:r>
    </w:p>
    <w:p/>
    <w:p>
      <w:r xmlns:w="http://schemas.openxmlformats.org/wordprocessingml/2006/main">
        <w:t xml:space="preserve">2: Við ættum öll að leitast við að gera sem mest úr lífi okkar, þar sem það er tímabundið og hverfult.</w:t>
      </w:r>
    </w:p>
    <w:p/>
    <w:p>
      <w:r xmlns:w="http://schemas.openxmlformats.org/wordprocessingml/2006/main">
        <w:t xml:space="preserve">1: Prédikarinn 3:2 „Að fæðast hefur sinn tíma, að deyja hefur sinn tíma“.</w:t>
      </w:r>
    </w:p>
    <w:p/>
    <w:p>
      <w:r xmlns:w="http://schemas.openxmlformats.org/wordprocessingml/2006/main">
        <w:t xml:space="preserve">2: Jakobsbréfið 4:14 "En þú veist ekki hvað morgundagurinn ber í skauti sér. Hvað er líf þitt? Því að þú ert þoka sem birtist um stund og hverfur síðan."</w:t>
      </w:r>
    </w:p>
    <w:p/>
    <w:p>
      <w:r xmlns:w="http://schemas.openxmlformats.org/wordprocessingml/2006/main">
        <w:t xml:space="preserve">Sálmarnir 49:15 En Guð mun frelsa sál mína úr valdi grafarinnar, því að hann mun taka við mér. Selah.</w:t>
      </w:r>
    </w:p>
    <w:p/>
    <w:p>
      <w:r xmlns:w="http://schemas.openxmlformats.org/wordprocessingml/2006/main">
        <w:t xml:space="preserve">Guð mun leysa sálir úr gröfinni og taka á móti þeim.</w:t>
      </w:r>
    </w:p>
    <w:p/>
    <w:p>
      <w:r xmlns:w="http://schemas.openxmlformats.org/wordprocessingml/2006/main">
        <w:t xml:space="preserve">1. Guðs endurlausn sálna</w:t>
      </w:r>
    </w:p>
    <w:p/>
    <w:p>
      <w:r xmlns:w="http://schemas.openxmlformats.org/wordprocessingml/2006/main">
        <w:t xml:space="preserve">2. Kraftur móttöku Guðs</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Opinberunarbókin 21:4 - Hann mun þerra hvert tár af augum þeirra, og dauðinn mun ekki framar vera til, hvorki mun harmur né grátur né kvöl vera framar, því hið fyrra er liðið.</w:t>
      </w:r>
    </w:p>
    <w:p/>
    <w:p>
      <w:r xmlns:w="http://schemas.openxmlformats.org/wordprocessingml/2006/main">
        <w:t xml:space="preserve">Sálmarnir 49:16 Óttast þú ekki, þegar maður er auðgaður, þegar dýrð húss hans eykst.</w:t>
      </w:r>
    </w:p>
    <w:p/>
    <w:p>
      <w:r xmlns:w="http://schemas.openxmlformats.org/wordprocessingml/2006/main">
        <w:t xml:space="preserve">Við ættum ekki að öfundast út í þá sem eiga efnislegan auð heldur ættum við að vera þakklát fyrir þær blessanir sem okkur hafa verið veittar.</w:t>
      </w:r>
    </w:p>
    <w:p/>
    <w:p>
      <w:r xmlns:w="http://schemas.openxmlformats.org/wordprocessingml/2006/main">
        <w:t xml:space="preserve">1. Sigrast á öfund af ríkum og frægum</w:t>
      </w:r>
    </w:p>
    <w:p/>
    <w:p>
      <w:r xmlns:w="http://schemas.openxmlformats.org/wordprocessingml/2006/main">
        <w:t xml:space="preserve">2. Nægjusemi í miðri gnægð</w:t>
      </w:r>
    </w:p>
    <w:p/>
    <w:p>
      <w:r xmlns:w="http://schemas.openxmlformats.org/wordprocessingml/2006/main">
        <w:t xml:space="preserve">1. Sálmur 37:1-2 - Hryggist ekki vegna illvirkja, öfundið ekki illvirkja! Því þeir munu bráðum fölna eins og grasið og visna eins og græna jurtin.</w:t>
      </w:r>
    </w:p>
    <w:p/>
    <w:p>
      <w:r xmlns:w="http://schemas.openxmlformats.org/wordprocessingml/2006/main">
        <w:t xml:space="preserve">2. 1. Tímóteusarbréf 6:6-8 - Nú er mikill ávinningur í guðrækni með nægjusemi, því að vér höfum ekkert flutt í heiminn, og vér getum ekki tekið neitt úr heiminum. En ef vér höfum fæði og klæði, þá munum vér láta okkur nægja.</w:t>
      </w:r>
    </w:p>
    <w:p/>
    <w:p>
      <w:r xmlns:w="http://schemas.openxmlformats.org/wordprocessingml/2006/main">
        <w:t xml:space="preserve">Sálmarnir 49:17 Því að þegar hann deyr, ber hann ekkert burt, dýrð hans skal ekki lækka á eftir honum.</w:t>
      </w:r>
    </w:p>
    <w:p/>
    <w:p>
      <w:r xmlns:w="http://schemas.openxmlformats.org/wordprocessingml/2006/main">
        <w:t xml:space="preserve">Dauðinn er óumflýjanlegur hluti af lífinu og ekkert magn af auði eða eignum getur komið í veg fyrir það.</w:t>
      </w:r>
    </w:p>
    <w:p/>
    <w:p>
      <w:r xmlns:w="http://schemas.openxmlformats.org/wordprocessingml/2006/main">
        <w:t xml:space="preserve">1. "Hégómi auðæfanna"</w:t>
      </w:r>
    </w:p>
    <w:p/>
    <w:p>
      <w:r xmlns:w="http://schemas.openxmlformats.org/wordprocessingml/2006/main">
        <w:t xml:space="preserve">2. "Lifðu lífinu til fulls"</w:t>
      </w:r>
    </w:p>
    <w:p/>
    <w:p>
      <w:r xmlns:w="http://schemas.openxmlformats.org/wordprocessingml/2006/main">
        <w:t xml:space="preserve">1. Matteusarguðspjall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2. Prédikarinn 2:17 - "Þannig hataði ég lífið, því að það, sem gjört er undir sólinni, var mér sárt, því að allt er hégómi og eftirsókn eftir vindi."</w:t>
      </w:r>
    </w:p>
    <w:p/>
    <w:p>
      <w:r xmlns:w="http://schemas.openxmlformats.org/wordprocessingml/2006/main">
        <w:t xml:space="preserve">Sálmarnir 49:18 Þótt hann blessaði sálu sína meðan hann lifði, og menn munu lofa þig, þegar þú gjörir vel við sjálfan þig.</w:t>
      </w:r>
    </w:p>
    <w:p/>
    <w:p>
      <w:r xmlns:w="http://schemas.openxmlformats.org/wordprocessingml/2006/main">
        <w:t xml:space="preserve">Maður á að vera gjafmildur og gera góðverk og verður lofað fyrir það jafnvel eftir dauðann.</w:t>
      </w:r>
    </w:p>
    <w:p/>
    <w:p>
      <w:r xmlns:w="http://schemas.openxmlformats.org/wordprocessingml/2006/main">
        <w:t xml:space="preserve">1. Gerðu gott meðan þú lifir - Orðskviðirnir 3:27-28</w:t>
      </w:r>
    </w:p>
    <w:p/>
    <w:p>
      <w:r xmlns:w="http://schemas.openxmlformats.org/wordprocessingml/2006/main">
        <w:t xml:space="preserve">2. Kraftur lofgjörðarinnar - Sálmur 107:1</w:t>
      </w:r>
    </w:p>
    <w:p/>
    <w:p>
      <w:r xmlns:w="http://schemas.openxmlformats.org/wordprocessingml/2006/main">
        <w:t xml:space="preserve">1. Orðskviðirnir 3:27-28 - "Halda ekki góðu frá þeim sem það á til, þegar það er í þínu valdi að gjöra. Segðu ekki við náunga þinn: Komdu aftur á morgun og ég mun gefa þér það þegar þú er nú þegar með það hjá þér.</w:t>
      </w:r>
    </w:p>
    <w:p/>
    <w:p>
      <w:r xmlns:w="http://schemas.openxmlformats.org/wordprocessingml/2006/main">
        <w:t xml:space="preserve">2. Sálmur 107:1 - "Þakkið Drottni, því að hann er góður, miskunn hans varir að eilífu."</w:t>
      </w:r>
    </w:p>
    <w:p/>
    <w:p>
      <w:r xmlns:w="http://schemas.openxmlformats.org/wordprocessingml/2006/main">
        <w:t xml:space="preserve">Sálmarnir 49:19 Hann skal fara til kyns feðra sinna. þeir skulu aldrei sjá ljós.</w:t>
      </w:r>
    </w:p>
    <w:p/>
    <w:p>
      <w:r xmlns:w="http://schemas.openxmlformats.org/wordprocessingml/2006/main">
        <w:t xml:space="preserve">Maður mun deyja og upplifa aldrei ljós lífsins aftur.</w:t>
      </w:r>
    </w:p>
    <w:p/>
    <w:p>
      <w:r xmlns:w="http://schemas.openxmlformats.org/wordprocessingml/2006/main">
        <w:t xml:space="preserve">1. Við verðum að sætta okkur við að dauðinn er óumflýjanlegur hluti af lífinu og að lífið er hverfult.</w:t>
      </w:r>
    </w:p>
    <w:p/>
    <w:p>
      <w:r xmlns:w="http://schemas.openxmlformats.org/wordprocessingml/2006/main">
        <w:t xml:space="preserve">2. Við getum huggað okkur við að vita að líf okkar hefur áhrif út fyrir okkar eigin ævi og að arfleifð okkar mun lifa áfram í kynslóðunum sem fylgja okkur.</w:t>
      </w:r>
    </w:p>
    <w:p/>
    <w:p>
      <w:r xmlns:w="http://schemas.openxmlformats.org/wordprocessingml/2006/main">
        <w:t xml:space="preserve">1. Sálmur 49:19 - Hann mun ganga til kyns feðra sinna; þeir skulu aldrei sjá ljós.</w:t>
      </w:r>
    </w:p>
    <w:p/>
    <w:p>
      <w:r xmlns:w="http://schemas.openxmlformats.org/wordprocessingml/2006/main">
        <w:t xml:space="preserve">2. Prédikarinn 9:5-6 - Því að þeir sem lifa vita að þeir munu deyja, en hinir dauðu vita ekkert; þeir fá ekki frekari laun, og jafnvel minningin um þá gleymist. Ást þeirra, hatur og afbrýðisemi er löngu horfin; aldrei aftur munu þeir eiga þátt í neinu sem gerist undir sólinni.</w:t>
      </w:r>
    </w:p>
    <w:p/>
    <w:p>
      <w:r xmlns:w="http://schemas.openxmlformats.org/wordprocessingml/2006/main">
        <w:t xml:space="preserve">Sálmarnir 49:20 Sá sem er heiðraður og skilur ekki, er líkur skepnum sem farast.</w:t>
      </w:r>
    </w:p>
    <w:p/>
    <w:p>
      <w:r xmlns:w="http://schemas.openxmlformats.org/wordprocessingml/2006/main">
        <w:t xml:space="preserve">Líf mannsins er hverfult og hann verður að skilja sinn stað í áætlun Guðs til að öðlast eilíft líf.</w:t>
      </w:r>
    </w:p>
    <w:p/>
    <w:p>
      <w:r xmlns:w="http://schemas.openxmlformats.org/wordprocessingml/2006/main">
        <w:t xml:space="preserve">1. „Að skilja stöðu þinn í áætlun Guðs“</w:t>
      </w:r>
    </w:p>
    <w:p/>
    <w:p>
      <w:r xmlns:w="http://schemas.openxmlformats.org/wordprocessingml/2006/main">
        <w:t xml:space="preserve">2. "Lifa heiðurslífi í augum Guðs"</w:t>
      </w:r>
    </w:p>
    <w:p/>
    <w:p>
      <w:r xmlns:w="http://schemas.openxmlformats.org/wordprocessingml/2006/main">
        <w:t xml:space="preserve">1. Jóhannesarguðspjall 3:16-17 "Því svo elskaði Guð heiminn að hann gaf son sinn eingetinn, til þess að hver sem á hann trúir glatist ekki heldur hafi eilíft líf. Því að Guð sendi ekki son sinn í heiminn til að dæma heiminn. , heldur til þess að heimurinn verði hólpinn fyrir hann."</w:t>
      </w:r>
    </w:p>
    <w:p/>
    <w:p>
      <w:r xmlns:w="http://schemas.openxmlformats.org/wordprocessingml/2006/main">
        <w:t xml:space="preserve">2. Rómverjabréfið 10:9-10 „Ef þú játar með munni þínum að Jesús sé Drottinn og trúir í hjarta þínu að Guð hafi uppvakið hann frá dauðum, muntu hólpinn verða. Því með hjartanu trúir maður og réttlætist og með munnur maður játar og er hólpinn."</w:t>
      </w:r>
    </w:p>
    <w:p/>
    <w:p>
      <w:r xmlns:w="http://schemas.openxmlformats.org/wordprocessingml/2006/main">
        <w:t xml:space="preserve">Sálmur 50 er sálmur sem leggur áherslu á sanna tilbeiðslu og mikilvægi einlægrar hlýðni við Guð frekar en bara helgisiðafórnir. Það undirstrikar vald Guðs og dóm yfir fólki sínu.</w:t>
      </w:r>
    </w:p>
    <w:p/>
    <w:p>
      <w:r xmlns:w="http://schemas.openxmlformats.org/wordprocessingml/2006/main">
        <w:t xml:space="preserve">1. málsgrein: Sálmaritarinn lýsir Guði sem hinum volduga, sem kallar saman alla sköpun frá sólarupprás til sólseturs. Þeir leggja áherslu á að Guð þurfi ekki fórnir, því hann á allt í heiminum. Sálmaritarinn kallar á hina réttlátu að safnast saman fyrir honum (Sálmur 50:1-6).</w:t>
      </w:r>
    </w:p>
    <w:p/>
    <w:p>
      <w:r xmlns:w="http://schemas.openxmlformats.org/wordprocessingml/2006/main">
        <w:t xml:space="preserve">2. málsgrein: Sálmaritarinn talar fyrir hönd Guðs og ávítar fólk sitt fyrir innihaldslausa helgisiði og óeinlægar fórnir. Þeir minna þá á að sönn tilbeiðslu felur í sér að færa þakkargjörð og uppfylla heit sem gefin eru Hinum hæsta. Sálmaritarinn varar við hræsni og leggur áherslu á að Guð þrái ósvikið hjarta (Sálmur 50:7-15).</w:t>
      </w:r>
    </w:p>
    <w:p/>
    <w:p>
      <w:r xmlns:w="http://schemas.openxmlformats.org/wordprocessingml/2006/main">
        <w:t xml:space="preserve">Þriðja málsgrein: Sálmaritarinn sýnir Guð sem hinn réttláta dómara sem mun dæma hina óguðlegu. Þeir vara við því að lifa illsku á meðan þeir segjast vera réttlátir. Sálminum lýkur með áminningu til þeirra sem lofa sanna lof og lifa réttlátlega til að treysta á frelsun Guðs (Sálmur 50:16-23).</w:t>
      </w:r>
    </w:p>
    <w:p/>
    <w:p>
      <w:r xmlns:w="http://schemas.openxmlformats.org/wordprocessingml/2006/main">
        <w:t xml:space="preserve">Í stuttu máli,</w:t>
      </w:r>
    </w:p>
    <w:p>
      <w:r xmlns:w="http://schemas.openxmlformats.org/wordprocessingml/2006/main">
        <w:t xml:space="preserve">Sálmur fimmtíu gjafir</w:t>
      </w:r>
    </w:p>
    <w:p>
      <w:r xmlns:w="http://schemas.openxmlformats.org/wordprocessingml/2006/main">
        <w:t xml:space="preserve">ákall um einlæga tilbeiðslu,</w:t>
      </w:r>
    </w:p>
    <w:p>
      <w:r xmlns:w="http://schemas.openxmlformats.org/wordprocessingml/2006/main">
        <w:t xml:space="preserve">og viðvörun gegn hræsni,</w:t>
      </w:r>
    </w:p>
    <w:p>
      <w:r xmlns:w="http://schemas.openxmlformats.org/wordprocessingml/2006/main">
        <w:t xml:space="preserve">varpa ljósi á hlýðni fram yfir helgisiðafórnir.</w:t>
      </w:r>
    </w:p>
    <w:p/>
    <w:p>
      <w:r xmlns:w="http://schemas.openxmlformats.org/wordprocessingml/2006/main">
        <w:t xml:space="preserve">Með því að leggja áherslu á viðurkenningu sem fæst með því að viðurkenna vald Guðs yfir sköpuninni á sama tíma og hann undirstrikar afskiptaleysi hans gagnvart efnislegum fórnum,</w:t>
      </w:r>
    </w:p>
    <w:p>
      <w:r xmlns:w="http://schemas.openxmlformats.org/wordprocessingml/2006/main">
        <w:t xml:space="preserve">og leggja áherslu á leiðréttingu sem næst með því að ávíta óeinlæga tilbeiðslu en staðfesta mikilvægi þakklætis og ráðvendni.</w:t>
      </w:r>
    </w:p>
    <w:p>
      <w:r xmlns:w="http://schemas.openxmlformats.org/wordprocessingml/2006/main">
        <w:t xml:space="preserve">Að minnast á guðfræðilega íhugun sem sýnd er um að viðurkenna guðdómlega dóm yfir hræsnisfullri hegðun á sama tíma og hvetja til trausts á honum til frelsunar sem byggist á raunverulegri hollustu frekar en tómum helgisiðum.</w:t>
      </w:r>
    </w:p>
    <w:p/>
    <w:p>
      <w:r xmlns:w="http://schemas.openxmlformats.org/wordprocessingml/2006/main">
        <w:t xml:space="preserve">Sálmarnir 50:1 Hinn voldugi Guð, Drottinn, hefur talað og kallað jörðina frá upprás sólar til niðurgöngu hennar.</w:t>
      </w:r>
    </w:p>
    <w:p/>
    <w:p>
      <w:r xmlns:w="http://schemas.openxmlformats.org/wordprocessingml/2006/main">
        <w:t xml:space="preserve">Drottinn hefur talað til allrar jarðar frá austri til vesturs.</w:t>
      </w:r>
    </w:p>
    <w:p/>
    <w:p>
      <w:r xmlns:w="http://schemas.openxmlformats.org/wordprocessingml/2006/main">
        <w:t xml:space="preserve">1. Máttugur kraftur og nærvera Guðs er alls staðar</w:t>
      </w:r>
    </w:p>
    <w:p/>
    <w:p>
      <w:r xmlns:w="http://schemas.openxmlformats.org/wordprocessingml/2006/main">
        <w:t xml:space="preserve">2. Alheimur nái köllunar Guðs</w:t>
      </w:r>
    </w:p>
    <w:p/>
    <w:p>
      <w:r xmlns:w="http://schemas.openxmlformats.org/wordprocessingml/2006/main">
        <w:t xml:space="preserve">1. Jesaja 45:6 - Til þess að fólk viti, frá upprás sólar og frá vestri, að enginn er til nema ég; Ég er Drottinn og enginn annar.</w:t>
      </w:r>
    </w:p>
    <w:p/>
    <w:p>
      <w:r xmlns:w="http://schemas.openxmlformats.org/wordprocessingml/2006/main">
        <w:t xml:space="preserve">2. Matteusarguðspjall 28:18-20 - Og Jesús kom og sagði við þá: Allt vald er mér gefið á himni og jörðu. Farið því og gerið allar þjóðir að lærisveinum, skírið þá í nafni föður og sonar og heilags anda, og kennið þeim að halda allt sem ég hef boðið yður. Og sjá, ég er með yður alla tíð, allt til enda veraldar.</w:t>
      </w:r>
    </w:p>
    <w:p/>
    <w:p>
      <w:r xmlns:w="http://schemas.openxmlformats.org/wordprocessingml/2006/main">
        <w:t xml:space="preserve">Sálmarnir 50:2 Frá Síon, fullkomnun fegurðar, hefur Guð ljómað.</w:t>
      </w:r>
    </w:p>
    <w:p/>
    <w:p>
      <w:r xmlns:w="http://schemas.openxmlformats.org/wordprocessingml/2006/main">
        <w:t xml:space="preserve">Þessi texti undirstrikar fegurð Guðs sem geislar frá Síon.</w:t>
      </w:r>
    </w:p>
    <w:p/>
    <w:p>
      <w:r xmlns:w="http://schemas.openxmlformats.org/wordprocessingml/2006/main">
        <w:t xml:space="preserve">1. Einstök fegurð Guðs</w:t>
      </w:r>
    </w:p>
    <w:p/>
    <w:p>
      <w:r xmlns:w="http://schemas.openxmlformats.org/wordprocessingml/2006/main">
        <w:t xml:space="preserve">2. Hvernig á að fá fegurð Guðs í lífi okkar</w:t>
      </w:r>
    </w:p>
    <w:p/>
    <w:p>
      <w:r xmlns:w="http://schemas.openxmlformats.org/wordprocessingml/2006/main">
        <w:t xml:space="preserve">1. Sálmur 27:4 - Eitt hef ég óskað Drottins, þess mun ég leita; að ég megi búa í húsi Drottins alla ævidaga mína, til þess að sjá fegurð Drottins og kanna í musteri hans.</w:t>
      </w:r>
    </w:p>
    <w:p/>
    <w:p>
      <w:r xmlns:w="http://schemas.openxmlformats.org/wordprocessingml/2006/main">
        <w:t xml:space="preserve">2. Jesaja 33:17 - Augu þín munu sjá konunginn í fegurð hans: þau munu sjá landið, sem er mjög fjarlægt.</w:t>
      </w:r>
    </w:p>
    <w:p/>
    <w:p>
      <w:r xmlns:w="http://schemas.openxmlformats.org/wordprocessingml/2006/main">
        <w:t xml:space="preserve">Sálmarnir 50:3 Guð vor mun koma og ekki þegja, eldur mun eyða frammi fyrir honum og mikill stormur verður í kringum hann.</w:t>
      </w:r>
    </w:p>
    <w:p/>
    <w:p>
      <w:r xmlns:w="http://schemas.openxmlformats.org/wordprocessingml/2006/main">
        <w:t xml:space="preserve">Guð mun koma og mun ekki þegja. Honum mun fylgja geislandi eldur og kröftugur stormur.</w:t>
      </w:r>
    </w:p>
    <w:p/>
    <w:p>
      <w:r xmlns:w="http://schemas.openxmlformats.org/wordprocessingml/2006/main">
        <w:t xml:space="preserve">1. Réttlæti Guðs mun koma: Rannsókn á Sálmi 50:3</w:t>
      </w:r>
    </w:p>
    <w:p/>
    <w:p>
      <w:r xmlns:w="http://schemas.openxmlformats.org/wordprocessingml/2006/main">
        <w:t xml:space="preserve">2. Kraftur Drottins: Að skilja reiði Guðs</w:t>
      </w:r>
    </w:p>
    <w:p/>
    <w:p>
      <w:r xmlns:w="http://schemas.openxmlformats.org/wordprocessingml/2006/main">
        <w:t xml:space="preserve">1. Habakkuk 3:3-5 - Guð kom frá Teman og hinn heilagi frá Paranfjalli. Selah. Dýrð hans huldi himininn og jörðin var full af lofsöng hans. Og birta hans var eins og ljósið. horn komu úr hendi hans, og þar leyndist máttur hans.</w:t>
      </w:r>
    </w:p>
    <w:p/>
    <w:p>
      <w:r xmlns:w="http://schemas.openxmlformats.org/wordprocessingml/2006/main">
        <w:t xml:space="preserve">2. Amos 5:18-20 - Vei yður sem þráir dags Drottins! í hvaða tilgangi er það fyrir þig? dagur Drottins er myrkur og ekki ljós. Eins og maður hafi flúið fyrir ljóni og björn mætir honum; eða gekk inn í húsið og hallaði hendinni á vegginn, og höggormur beit hann. Mun dagur Drottins ekki vera myrkur og ekki ljós? jafnvel mjög dimmt og engin birta í honum?</w:t>
      </w:r>
    </w:p>
    <w:p/>
    <w:p>
      <w:r xmlns:w="http://schemas.openxmlformats.org/wordprocessingml/2006/main">
        <w:t xml:space="preserve">Sálmarnir 50:4 Hann mun kalla til himins að ofan og til jarðar til að dæma fólk sitt.</w:t>
      </w:r>
    </w:p>
    <w:p/>
    <w:p>
      <w:r xmlns:w="http://schemas.openxmlformats.org/wordprocessingml/2006/main">
        <w:t xml:space="preserve">Guð er dómari þjóðar sinnar og mun kalla til himins og jarðar til dóms.</w:t>
      </w:r>
    </w:p>
    <w:p/>
    <w:p>
      <w:r xmlns:w="http://schemas.openxmlformats.org/wordprocessingml/2006/main">
        <w:t xml:space="preserve">1. Kraftur dóms Guðs</w:t>
      </w:r>
    </w:p>
    <w:p/>
    <w:p>
      <w:r xmlns:w="http://schemas.openxmlformats.org/wordprocessingml/2006/main">
        <w:t xml:space="preserve">2. Að leita leiðsagnar Guðs með bæn</w:t>
      </w:r>
    </w:p>
    <w:p/>
    <w:p>
      <w:r xmlns:w="http://schemas.openxmlformats.org/wordprocessingml/2006/main">
        <w:t xml:space="preserve">1. Matteus 7:7-12 - Leitið og þú munt finna</w:t>
      </w:r>
    </w:p>
    <w:p/>
    <w:p>
      <w:r xmlns:w="http://schemas.openxmlformats.org/wordprocessingml/2006/main">
        <w:t xml:space="preserve">2. Jakobsbréfið 1:5 - Ef einhvern yðar skortir visku, þá biðji hann Guð</w:t>
      </w:r>
    </w:p>
    <w:p/>
    <w:p>
      <w:r xmlns:w="http://schemas.openxmlformats.org/wordprocessingml/2006/main">
        <w:t xml:space="preserve">Sálmarnir 50:5 Safnaðu mínum heilögu til mín. þeir sem gjört hafa sáttmála við mig með fórn.</w:t>
      </w:r>
    </w:p>
    <w:p/>
    <w:p>
      <w:r xmlns:w="http://schemas.openxmlformats.org/wordprocessingml/2006/main">
        <w:t xml:space="preserve">Guð kallar á sína heilögu að safnast saman og endurnýja sáttmála sinn við hann með fórn.</w:t>
      </w:r>
    </w:p>
    <w:p/>
    <w:p>
      <w:r xmlns:w="http://schemas.openxmlformats.org/wordprocessingml/2006/main">
        <w:t xml:space="preserve">1. Fórnarsáttmálinn: Endurnýjum skuldbindingu okkar við Guð</w:t>
      </w:r>
    </w:p>
    <w:p/>
    <w:p>
      <w:r xmlns:w="http://schemas.openxmlformats.org/wordprocessingml/2006/main">
        <w:t xml:space="preserve">2. Kraftur söfnunar: Að styrkja trú okkar með einingu</w:t>
      </w:r>
    </w:p>
    <w:p/>
    <w:p>
      <w:r xmlns:w="http://schemas.openxmlformats.org/wordprocessingml/2006/main">
        <w:t xml:space="preserve">1. Hebreabréfið 10:19-25 (Þess vegna, bræður, þar sem vér höfum sjálfstraust til að ganga inn í helgidómana fyrir blóð Jesú, þann nýja og lifandi veg, sem hann opnaði okkur í gegnum fortjaldið, það er fyrir hold sitt, og þar sem vér höfum mikinn prest yfir húsi Guðs, þá skulum vér ganga fram af sönnu hjarta í fullri vissu trúarinnar, með hjörtu vor hreinsuð af vondri samvisku og líkama vor þveginn í hreinu vatni. vonar vorrar án þess að hvika, því trúr er sá, sem lofaði, og við skulum athuga, hvernig við getum uppörvað hver annan til kærleika og góðra verka, og vanrækjum ekki að hittast, eins og sumra er vani, heldur uppörvum hver annan og alla meira þegar þú sérð daginn nálgast.)</w:t>
      </w:r>
    </w:p>
    <w:p/>
    <w:p>
      <w:r xmlns:w="http://schemas.openxmlformats.org/wordprocessingml/2006/main">
        <w:t xml:space="preserve">2. Jeremía 31:31-34 ( Sjá, þeir dagar koma, segir Drottinn, að ég geri nýjan sáttmála við Ísraels hús og Júda hús, ekki eins og sáttmálann sem ég gerði við feður þeirra um dag þegar ég tók í hönd þeirra til að leiða þá út af Egyptalandi, sáttmála minn, sem þeir brutu, þótt ég væri eiginmaður þeirra, segir Drottinn, en þetta er sáttmálinn, sem ég mun gjöra við Ísraels hús eftir þá daga, segir Drottinn: Ég mun leggja lögmál mitt innra með þeim og skrifa það á hjörtu þeirra, og ég mun vera Guð þeirra, og þeir skulu vera mín þjóð, og ekki skal framar hver kenna náunga sínum og hver bróður sínum. , og sagði: Þekkið Drottin, því að þeir munu allir þekkja mig, frá þeim minnstu til hinna mestu, segir Drottinn. Því að ég mun fyrirgefa misgjörð þeirra og mun ekki framar minnast syndar þeirra.)</w:t>
      </w:r>
    </w:p>
    <w:p/>
    <w:p>
      <w:r xmlns:w="http://schemas.openxmlformats.org/wordprocessingml/2006/main">
        <w:t xml:space="preserve">Sálmarnir 50:6 Og himnarnir munu kunngjöra réttlæti hans, því að Guð dæmir sjálfan sig. Selah.</w:t>
      </w:r>
    </w:p>
    <w:p/>
    <w:p>
      <w:r xmlns:w="http://schemas.openxmlformats.org/wordprocessingml/2006/main">
        <w:t xml:space="preserve">Himnarnir boða réttlæti Guðs, sem er endanlegur dómari.</w:t>
      </w:r>
    </w:p>
    <w:p/>
    <w:p>
      <w:r xmlns:w="http://schemas.openxmlformats.org/wordprocessingml/2006/main">
        <w:t xml:space="preserve">1: Guð er dómari okkar og við ættum að treysta á réttlæti hans.</w:t>
      </w:r>
    </w:p>
    <w:p/>
    <w:p>
      <w:r xmlns:w="http://schemas.openxmlformats.org/wordprocessingml/2006/main">
        <w:t xml:space="preserve">2: Réttlæti Guðs er boðað á himnum og ætti að endurspeglast í lífi okkar.</w:t>
      </w:r>
    </w:p>
    <w:p/>
    <w:p>
      <w:r xmlns:w="http://schemas.openxmlformats.org/wordprocessingml/2006/main">
        <w:t xml:space="preserve">1: Rómverjabréfið 3:23-24 Því að allir hafa syndgað og skortir Guðs dýrð og réttlætast af náð hans sem gjöf fyrir endurlausnina sem er í Kristi Jesú.</w:t>
      </w:r>
    </w:p>
    <w:p/>
    <w:p>
      <w:r xmlns:w="http://schemas.openxmlformats.org/wordprocessingml/2006/main">
        <w:t xml:space="preserve">2: Jesaja 30:18 Þess vegna bíður Drottinn eftir að vera þér náðugur, og þess vegna upphefur hann sjálfan sig til að sýna þér miskunn. Því að Drottinn er Guð réttlætis; Sælir eru allir sem hans bíða.</w:t>
      </w:r>
    </w:p>
    <w:p/>
    <w:p>
      <w:r xmlns:w="http://schemas.openxmlformats.org/wordprocessingml/2006/main">
        <w:t xml:space="preserve">Sálmarnir 50:7 Heyr, þjóð mín, og ég mun tala. Ísrael, og ég mun vitna gegn þér: Ég er Guð, já Guð þinn.</w:t>
      </w:r>
    </w:p>
    <w:p/>
    <w:p>
      <w:r xmlns:w="http://schemas.openxmlformats.org/wordprocessingml/2006/main">
        <w:t xml:space="preserve">Guð talar við fólk sitt og ber vitni gegn því; Hann er Guð þeirra.</w:t>
      </w:r>
    </w:p>
    <w:p/>
    <w:p>
      <w:r xmlns:w="http://schemas.openxmlformats.org/wordprocessingml/2006/main">
        <w:t xml:space="preserve">1. Drottinn talar: Hlustaðu og hlýðið</w:t>
      </w:r>
    </w:p>
    <w:p/>
    <w:p>
      <w:r xmlns:w="http://schemas.openxmlformats.org/wordprocessingml/2006/main">
        <w:t xml:space="preserve">2. Rödd Guðs umfram alla aðra</w:t>
      </w:r>
    </w:p>
    <w:p/>
    <w:p>
      <w:r xmlns:w="http://schemas.openxmlformats.org/wordprocessingml/2006/main">
        <w:t xml:space="preserve">1. Jeremía 29:11-13 - Því að ég veit hvaða áætlanir ég hef um yður, segir Drottinn, áætlanir um velferð en ekki til ills, til að gefa yður framtíð og von.</w:t>
      </w:r>
    </w:p>
    <w:p/>
    <w:p>
      <w:r xmlns:w="http://schemas.openxmlformats.org/wordprocessingml/2006/main">
        <w:t xml:space="preserve">2. Kólossubréfið 3:17 - Og hvað sem þér gjörið, í orði eða verki, gjörið allt í nafni Drottins Jesú og þakkað Guði föður fyrir hann.</w:t>
      </w:r>
    </w:p>
    <w:p/>
    <w:p>
      <w:r xmlns:w="http://schemas.openxmlformats.org/wordprocessingml/2006/main">
        <w:t xml:space="preserve">Sálmarnir 50:8 Ég mun ekki ávíta þig fyrir fórnir þínar eða brennifórnir, svo að þú hafir alltaf verið frammi fyrir mér.</w:t>
      </w:r>
    </w:p>
    <w:p/>
    <w:p>
      <w:r xmlns:w="http://schemas.openxmlformats.org/wordprocessingml/2006/main">
        <w:t xml:space="preserve">Guð krefst ekki stöðugra fórna til að vera ánægður.</w:t>
      </w:r>
    </w:p>
    <w:p/>
    <w:p>
      <w:r xmlns:w="http://schemas.openxmlformats.org/wordprocessingml/2006/main">
        <w:t xml:space="preserve">1. Nákvæmt samþykki Drottins: Að skilja merkingu vilja Guðs</w:t>
      </w:r>
    </w:p>
    <w:p/>
    <w:p>
      <w:r xmlns:w="http://schemas.openxmlformats.org/wordprocessingml/2006/main">
        <w:t xml:space="preserve">2. Fórnir hjartans: Hin sanna merkingu tilbeiðslu</w:t>
      </w:r>
    </w:p>
    <w:p/>
    <w:p>
      <w:r xmlns:w="http://schemas.openxmlformats.org/wordprocessingml/2006/main">
        <w:t xml:space="preserve">1. Jóhannesarguðspjall 4:24: "Guð er andi, og þeir sem tilbiðja hann verða að tilbiðja í anda og sannleika."</w:t>
      </w:r>
    </w:p>
    <w:p/>
    <w:p>
      <w:r xmlns:w="http://schemas.openxmlformats.org/wordprocessingml/2006/main">
        <w:t xml:space="preserve">2. Hebreabréfið 13:15: "Fyrir hann skulum vér þá stöðugt færa Guði lofgjörðarfórn, það er ávöxtur vara sem viðurkenna nafn hans."</w:t>
      </w:r>
    </w:p>
    <w:p/>
    <w:p>
      <w:r xmlns:w="http://schemas.openxmlformats.org/wordprocessingml/2006/main">
        <w:t xml:space="preserve">Sálmarnir 50:9 Ég mun engan uxa taka úr húsi þínu, né geitur úr sveitum þínum.</w:t>
      </w:r>
    </w:p>
    <w:p/>
    <w:p>
      <w:r xmlns:w="http://schemas.openxmlformats.org/wordprocessingml/2006/main">
        <w:t xml:space="preserve">Guð þarfnast ekki líkamlegra fórna frá fólki sínu og þeir ættu ekki að gefa honum þær.</w:t>
      </w:r>
    </w:p>
    <w:p/>
    <w:p>
      <w:r xmlns:w="http://schemas.openxmlformats.org/wordprocessingml/2006/main">
        <w:t xml:space="preserve">1. Ást Guðs: Gjöf skilyrðislausrar samþykkis</w:t>
      </w:r>
    </w:p>
    <w:p/>
    <w:p>
      <w:r xmlns:w="http://schemas.openxmlformats.org/wordprocessingml/2006/main">
        <w:t xml:space="preserve">2. Kraftur þakklætis: Hvað það þýðir að gefa og þiggja í augum Guðs</w:t>
      </w:r>
    </w:p>
    <w:p/>
    <w:p>
      <w:r xmlns:w="http://schemas.openxmlformats.org/wordprocessingml/2006/main">
        <w:t xml:space="preserve">1. Matteusarguðspjall 6:19-21 -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Sálmarnir 50:10 Því að mér er öll dýr skógarins og fénaður á þúsund hæðum.</w:t>
      </w:r>
    </w:p>
    <w:p/>
    <w:p>
      <w:r xmlns:w="http://schemas.openxmlformats.org/wordprocessingml/2006/main">
        <w:t xml:space="preserve">Guð á hvert dýr í skóginum og allan nautgripinn á hæðunum.</w:t>
      </w:r>
    </w:p>
    <w:p/>
    <w:p>
      <w:r xmlns:w="http://schemas.openxmlformats.org/wordprocessingml/2006/main">
        <w:t xml:space="preserve">1. Guð er höfðingi allrar sköpunar</w:t>
      </w:r>
    </w:p>
    <w:p/>
    <w:p>
      <w:r xmlns:w="http://schemas.openxmlformats.org/wordprocessingml/2006/main">
        <w:t xml:space="preserve">2. Kraftur eignarhalds Guðs</w:t>
      </w:r>
    </w:p>
    <w:p/>
    <w:p>
      <w:r xmlns:w="http://schemas.openxmlformats.org/wordprocessingml/2006/main">
        <w:t xml:space="preserve">1. Sálmur 24:1 - Jörðin er Drottins og öll hennar fylling, heimurinn og þeir sem á honum búa.</w:t>
      </w:r>
    </w:p>
    <w:p/>
    <w:p>
      <w:r xmlns:w="http://schemas.openxmlformats.org/wordprocessingml/2006/main">
        <w:t xml:space="preserve">2. Fyrsta Mósebók 1:26 - Þá sagði Guð: Vér skulum gjöra mann eftir okkar mynd, eftir líkingu okkar. skulu þeir drottna yfir fiskum hafsins, yfir fuglum loftsins og yfir nautgripum, yfir allri jörðinni og yfir öllu skriðkvikindinu, sem skríður á jörðinni.</w:t>
      </w:r>
    </w:p>
    <w:p/>
    <w:p>
      <w:r xmlns:w="http://schemas.openxmlformats.org/wordprocessingml/2006/main">
        <w:t xml:space="preserve">Sálmarnir 50:11 Ég þekki alla fugla fjallanna, og villidýr merkurinnar eru mín.</w:t>
      </w:r>
    </w:p>
    <w:p/>
    <w:p>
      <w:r xmlns:w="http://schemas.openxmlformats.org/wordprocessingml/2006/main">
        <w:t xml:space="preserve">Guð þekkir og ber umhyggju fyrir öllum verum, stórum sem smáum.</w:t>
      </w:r>
    </w:p>
    <w:p/>
    <w:p>
      <w:r xmlns:w="http://schemas.openxmlformats.org/wordprocessingml/2006/main">
        <w:t xml:space="preserve">1: Umhyggja Guðs og umhyggja fyrir öllum verum</w:t>
      </w:r>
    </w:p>
    <w:p/>
    <w:p>
      <w:r xmlns:w="http://schemas.openxmlformats.org/wordprocessingml/2006/main">
        <w:t xml:space="preserve">2: Dýpt þekkingar og skilnings Guðs</w:t>
      </w:r>
    </w:p>
    <w:p/>
    <w:p>
      <w:r xmlns:w="http://schemas.openxmlformats.org/wordprocessingml/2006/main">
        <w:t xml:space="preserve">1: Matteusarguðspjall 10:29-31 - Eru ekki tveir spörvar seldir fyrir einn hlut? og einn þeirra skal ekki falla til jarðar án föður yðar.</w:t>
      </w:r>
    </w:p>
    <w:p/>
    <w:p>
      <w:r xmlns:w="http://schemas.openxmlformats.org/wordprocessingml/2006/main">
        <w:t xml:space="preserve">2: Sálmur 104:24-25 - Ó Drottinn, hversu mörg eru verk þín! með speki gjörðir þú þá alla, jörðin er full af auðæfum þínum.</w:t>
      </w:r>
    </w:p>
    <w:p/>
    <w:p>
      <w:r xmlns:w="http://schemas.openxmlformats.org/wordprocessingml/2006/main">
        <w:t xml:space="preserve">Sálmarnir 50:12 Ef ég væri hungraður, myndi ég ekki segja þér það, því að heimurinn er minn og fylling hans.</w:t>
      </w:r>
    </w:p>
    <w:p/>
    <w:p>
      <w:r xmlns:w="http://schemas.openxmlformats.org/wordprocessingml/2006/main">
        <w:t xml:space="preserve">Guð á heiminn og allar eigur hans og þarf ekki að biðja um hjálp.</w:t>
      </w:r>
    </w:p>
    <w:p/>
    <w:p>
      <w:r xmlns:w="http://schemas.openxmlformats.org/wordprocessingml/2006/main">
        <w:t xml:space="preserve">1: Sama hvernig aðstæður okkar eru, Guð er fyrir hendi okkar og uppfyllir allar þarfir okkar.</w:t>
      </w:r>
    </w:p>
    <w:p/>
    <w:p>
      <w:r xmlns:w="http://schemas.openxmlformats.org/wordprocessingml/2006/main">
        <w:t xml:space="preserve">2: Guð er fullvalda og hefur fullt vald yfir allri sköpun sinni.</w:t>
      </w:r>
    </w:p>
    <w:p/>
    <w:p>
      <w:r xmlns:w="http://schemas.openxmlformats.org/wordprocessingml/2006/main">
        <w:t xml:space="preserve">1: Filippíbréfið 4:19 Og Guð minn mun fullnægja öllum þörfum yðar eftir auðæfum sínum í dýrð í Kristi Jesú.</w:t>
      </w:r>
    </w:p>
    <w:p/>
    <w:p>
      <w:r xmlns:w="http://schemas.openxmlformats.org/wordprocessingml/2006/main">
        <w:t xml:space="preserve">2: Sálmur 24:1 Jörðin er Drottins og öll hennar fylling, heimurinn og þeir sem þar búa.</w:t>
      </w:r>
    </w:p>
    <w:p/>
    <w:p>
      <w:r xmlns:w="http://schemas.openxmlformats.org/wordprocessingml/2006/main">
        <w:t xml:space="preserve">Sálmarnir 50:13 Á ég að eta hold nauta eða drekka blóð hafra?</w:t>
      </w:r>
    </w:p>
    <w:p/>
    <w:p>
      <w:r xmlns:w="http://schemas.openxmlformats.org/wordprocessingml/2006/main">
        <w:t xml:space="preserve">Fólk Guðs er minnt á að fórna ekki dýrum í eigin þágu, heldur að heiðra og vegsama Guð.</w:t>
      </w:r>
    </w:p>
    <w:p/>
    <w:p>
      <w:r xmlns:w="http://schemas.openxmlformats.org/wordprocessingml/2006/main">
        <w:t xml:space="preserve">1. Að heiðra Guð: Að fara út fyrir fórnir</w:t>
      </w:r>
    </w:p>
    <w:p/>
    <w:p>
      <w:r xmlns:w="http://schemas.openxmlformats.org/wordprocessingml/2006/main">
        <w:t xml:space="preserve">2. Hjarta tilbeiðslu: Ekki bara hvað við bjóðum, heldur hvernig við bjóðum það</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Mósebók 17:11 - Því að líf veru er í blóði, og ég hef gefið yður það til að friðþægja fyrir yður á altarinu. það er blóðið sem friðþægir fyrir líf manns.</w:t>
      </w:r>
    </w:p>
    <w:p/>
    <w:p>
      <w:r xmlns:w="http://schemas.openxmlformats.org/wordprocessingml/2006/main">
        <w:t xml:space="preserve">Sálmarnir 50:14 Færið Guði þakkargjörð. og borgaðu heit þín hinum hæsta.</w:t>
      </w:r>
    </w:p>
    <w:p/>
    <w:p>
      <w:r xmlns:w="http://schemas.openxmlformats.org/wordprocessingml/2006/main">
        <w:t xml:space="preserve">Við ættum að þakka Guði og uppfylla heit okkar.</w:t>
      </w:r>
    </w:p>
    <w:p/>
    <w:p>
      <w:r xmlns:w="http://schemas.openxmlformats.org/wordprocessingml/2006/main">
        <w:t xml:space="preserve">1. Kraftur þakklætis: Að tjá þakklæti til Guðs</w:t>
      </w:r>
    </w:p>
    <w:p/>
    <w:p>
      <w:r xmlns:w="http://schemas.openxmlformats.org/wordprocessingml/2006/main">
        <w:t xml:space="preserve">2. Að halda heit okkar: Nauðsyn þess að uppfylla loforð</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Prédikarinn 5:4-5 - Þegar þú strengir Guði heit skaltu ekki tefja að uppfylla það. Hann hefur enga ánægju af fíflum; uppfylla heit þitt. Það er betra að strengja ekki heit heldur en að efna það og efna það ekki.</w:t>
      </w:r>
    </w:p>
    <w:p/>
    <w:p>
      <w:r xmlns:w="http://schemas.openxmlformats.org/wordprocessingml/2006/main">
        <w:t xml:space="preserve">Sálmarnir 50:15 Og ákalla mig á degi neyðarinnar: Ég mun frelsa þig, og þú skalt vegsama mig.</w:t>
      </w:r>
    </w:p>
    <w:p/>
    <w:p>
      <w:r xmlns:w="http://schemas.openxmlformats.org/wordprocessingml/2006/main">
        <w:t xml:space="preserve">Guð lofar að frelsa okkur ef við köllum á hann á erfiðleikatímum og munum verða vegsamaður fyrir það.</w:t>
      </w:r>
    </w:p>
    <w:p/>
    <w:p>
      <w:r xmlns:w="http://schemas.openxmlformats.org/wordprocessingml/2006/main">
        <w:t xml:space="preserve">1. Kraftur bænarinnar: Að treysta á Guð á erfiðum tímum</w:t>
      </w:r>
    </w:p>
    <w:p/>
    <w:p>
      <w:r xmlns:w="http://schemas.openxmlformats.org/wordprocessingml/2006/main">
        <w:t xml:space="preserve">2. Trúfesti Guðs: Að treysta á fyrirheit hans</w:t>
      </w:r>
    </w:p>
    <w:p/>
    <w:p>
      <w:r xmlns:w="http://schemas.openxmlformats.org/wordprocessingml/2006/main">
        <w:t xml:space="preserve">1. Rómverjabréfið 10:13 - "Því að hver sem ákallar nafn Drottins mun hólpinn verða."</w:t>
      </w:r>
    </w:p>
    <w:p/>
    <w:p>
      <w:r xmlns:w="http://schemas.openxmlformats.org/wordprocessingml/2006/main">
        <w:t xml:space="preserve">2. Sálmur 34:17 - "Hinir réttlátu hrópa, og Drottinn heyrir og frelsar þá úr öllum neyð þeirra."</w:t>
      </w:r>
    </w:p>
    <w:p/>
    <w:p>
      <w:r xmlns:w="http://schemas.openxmlformats.org/wordprocessingml/2006/main">
        <w:t xml:space="preserve">Sálmarnir 50:16 En við hinn óguðlega segir Guð: "Hvað hefur þú að gjöra til að kunngjöra lög mín eða taka sáttmála minn þér í munn?"</w:t>
      </w:r>
    </w:p>
    <w:p/>
    <w:p>
      <w:r xmlns:w="http://schemas.openxmlformats.org/wordprocessingml/2006/main">
        <w:t xml:space="preserve">Guð áminnir hina óguðlegu fyrir að þykjast fylgja lögum hans en standa ekki við þau.</w:t>
      </w:r>
    </w:p>
    <w:p/>
    <w:p>
      <w:r xmlns:w="http://schemas.openxmlformats.org/wordprocessingml/2006/main">
        <w:t xml:space="preserve">1. Viðmið Guðs eru ósveigjanleg - hinir réttlátu verða að standa við þá eða horfast í augu við reiði hans.</w:t>
      </w:r>
    </w:p>
    <w:p/>
    <w:p>
      <w:r xmlns:w="http://schemas.openxmlformats.org/wordprocessingml/2006/main">
        <w:t xml:space="preserve">2. Það er ekkert pláss fyrir hræsni í ríki Guðs - aðeins einlæg trú og hlýðni dugar.</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Sálmur 119:1-2 - Sælir eru þeir sem eru óaðfinnanlegir, sem ganga í lögmáli Drottins! Sælir eru þeir sem varðveita vitnisburð hans, sem leita hans af öllu hjarta.</w:t>
      </w:r>
    </w:p>
    <w:p/>
    <w:p>
      <w:r xmlns:w="http://schemas.openxmlformats.org/wordprocessingml/2006/main">
        <w:t xml:space="preserve">Sálmarnir 50:17 Þar sem þú hatar fræðslu og varpar orðum mínum á bak við þig.</w:t>
      </w:r>
    </w:p>
    <w:p/>
    <w:p>
      <w:r xmlns:w="http://schemas.openxmlformats.org/wordprocessingml/2006/main">
        <w:t xml:space="preserve">Sálmaritarinn áminnir þá sem hafna fræðslu og hunsa orð Guðs.</w:t>
      </w:r>
    </w:p>
    <w:p/>
    <w:p>
      <w:r xmlns:w="http://schemas.openxmlformats.org/wordprocessingml/2006/main">
        <w:t xml:space="preserve">1. Hættan á að hafna kennslu: Rannsókn á Sálmi 50:17</w:t>
      </w:r>
    </w:p>
    <w:p/>
    <w:p>
      <w:r xmlns:w="http://schemas.openxmlformats.org/wordprocessingml/2006/main">
        <w:t xml:space="preserve">2. Ekki má hunsa orð Guðs: Hvernig á að fylgja leiðbeiningum frá Guði</w:t>
      </w:r>
    </w:p>
    <w:p/>
    <w:p>
      <w:r xmlns:w="http://schemas.openxmlformats.org/wordprocessingml/2006/main">
        <w:t xml:space="preserve">1. Orðskviðirnir 1:7-9 - Ótti Drottins er upphaf þekkingar; heimskingjar fyrirlíta visku og fræðslu.</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Sálmarnir 50:18 Þegar þú sást þjóf, þá féllst þú á hann og hafðir átt hlutdeild í hórkarla.</w:t>
      </w:r>
    </w:p>
    <w:p/>
    <w:p>
      <w:r xmlns:w="http://schemas.openxmlformats.org/wordprocessingml/2006/main">
        <w:t xml:space="preserve">Sálmaritarinn ávítar þá sem hafa staðið með þjófum og hórkarla.</w:t>
      </w:r>
    </w:p>
    <w:p/>
    <w:p>
      <w:r xmlns:w="http://schemas.openxmlformats.org/wordprocessingml/2006/main">
        <w:t xml:space="preserve">1: Við verðum að velja vini okkar og félaga vandlega og aldrei freistast til að vera í takt við þá sem eru siðlausir eða brjóta lög.</w:t>
      </w:r>
    </w:p>
    <w:p/>
    <w:p>
      <w:r xmlns:w="http://schemas.openxmlformats.org/wordprocessingml/2006/main">
        <w:t xml:space="preserve">2: Við verðum að gæta hjörtu okkar og huga og láta ekki stjórnast af hópþrýstingi eða freistingu syndarinnar.</w:t>
      </w:r>
    </w:p>
    <w:p/>
    <w:p>
      <w:r xmlns:w="http://schemas.openxmlformats.org/wordprocessingml/2006/main">
        <w:t xml:space="preserve">1: Orðskviðirnir 22:24-25 "Vintu þér ekki reiðilegan mann og farðu ekki með reiðum manni, svo að þú lærir ekki vegu hans og flækist þig í snöru."</w:t>
      </w:r>
    </w:p>
    <w:p/>
    <w:p>
      <w:r xmlns:w="http://schemas.openxmlformats.org/wordprocessingml/2006/main">
        <w:t xml:space="preserve">2: Jakobsbréfið 4:4 "Þið framhjáhaldsmenn! Veistu ekki að vinátta við heiminn er fjandskapur við Guð? Þess vegna gerir hver sem vill vera vinur heimsins sjálfan sig að óvini Guðs."</w:t>
      </w:r>
    </w:p>
    <w:p/>
    <w:p>
      <w:r xmlns:w="http://schemas.openxmlformats.org/wordprocessingml/2006/main">
        <w:t xml:space="preserve">Sálmarnir 50:19 Þú gefur munn þinn illsku, og tunga þín er svik.</w:t>
      </w:r>
    </w:p>
    <w:p/>
    <w:p>
      <w:r xmlns:w="http://schemas.openxmlformats.org/wordprocessingml/2006/main">
        <w:t xml:space="preserve">Fólk getur notað orð sín til að gera illt eða blekkja aðra.</w:t>
      </w:r>
    </w:p>
    <w:p/>
    <w:p>
      <w:r xmlns:w="http://schemas.openxmlformats.org/wordprocessingml/2006/main">
        <w:t xml:space="preserve">1. Kraftur orða: Hvernig orð okkar geta haft áhrif á aðra</w:t>
      </w:r>
    </w:p>
    <w:p/>
    <w:p>
      <w:r xmlns:w="http://schemas.openxmlformats.org/wordprocessingml/2006/main">
        <w:t xml:space="preserve">2. Hætturnar við svik: Hvers vegna er mikilvægt að tala sannleikann</w:t>
      </w:r>
    </w:p>
    <w:p/>
    <w:p>
      <w:r xmlns:w="http://schemas.openxmlformats.org/wordprocessingml/2006/main">
        <w:t xml:space="preserve">1. Jakobsbréfið 3:1-12 - Skoðaðu hvernig hægt er að nota tungu okkar til góðs eða ills</w:t>
      </w:r>
    </w:p>
    <w:p/>
    <w:p>
      <w:r xmlns:w="http://schemas.openxmlformats.org/wordprocessingml/2006/main">
        <w:t xml:space="preserve">2. Orðskviðirnir 12:17-22 - Mikilvægi þess að tala sannleika og forðast svikul orð</w:t>
      </w:r>
    </w:p>
    <w:p/>
    <w:p>
      <w:r xmlns:w="http://schemas.openxmlformats.org/wordprocessingml/2006/main">
        <w:t xml:space="preserve">Sálmarnir 50:20 Þú situr og talar gegn bróður þínum. þú rægir eigin móðurson þinn.</w:t>
      </w:r>
    </w:p>
    <w:p/>
    <w:p>
      <w:r xmlns:w="http://schemas.openxmlformats.org/wordprocessingml/2006/main">
        <w:t xml:space="preserve">Sálmaritarinn fordæmir þann sem talar gegn bróður sínum og rægir eigin móðurson.</w:t>
      </w:r>
    </w:p>
    <w:p/>
    <w:p>
      <w:r xmlns:w="http://schemas.openxmlformats.org/wordprocessingml/2006/main">
        <w:t xml:space="preserve">1. Kraftur orða okkar: Að nota orð okkar til að byggja upp, ekki rífa niður</w:t>
      </w:r>
    </w:p>
    <w:p/>
    <w:p>
      <w:r xmlns:w="http://schemas.openxmlformats.org/wordprocessingml/2006/main">
        <w:t xml:space="preserve">2. Gildi fjölskyldunnar: Að heiðra bræður okkar og mæður</w:t>
      </w:r>
    </w:p>
    <w:p/>
    <w:p>
      <w:r xmlns:w="http://schemas.openxmlformats.org/wordprocessingml/2006/main">
        <w:t xml:space="preserve">1. Orðskviðirnir 18:21 - Dauði og líf eru á valdi tungunnar og þeir sem elska hana munu eta ávexti hennar.</w:t>
      </w:r>
    </w:p>
    <w:p/>
    <w:p>
      <w:r xmlns:w="http://schemas.openxmlformats.org/wordprocessingml/2006/main">
        <w:t xml:space="preserve">2. Orðskviðirnir 10:11 - Munnur hins réttláta er lífslind, en munnur óguðlegra leynir ofbeldi.</w:t>
      </w:r>
    </w:p>
    <w:p/>
    <w:p>
      <w:r xmlns:w="http://schemas.openxmlformats.org/wordprocessingml/2006/main">
        <w:t xml:space="preserve">Sálmarnir 50:21 Þetta hefir þú gjört, og ég þagði. Þú hélst, að ég væri með öllu slíkur eins og þú, en ég mun ávíta þig og setja þá í röð fyrir augum þínum.</w:t>
      </w:r>
    </w:p>
    <w:p/>
    <w:p>
      <w:r xmlns:w="http://schemas.openxmlformats.org/wordprocessingml/2006/main">
        <w:t xml:space="preserve">Guð þagði meðan sálmaritarinn gerði rangt, en nú mun Guð ávíta sálmaritarann og láta óánægju sína vita.</w:t>
      </w:r>
    </w:p>
    <w:p/>
    <w:p>
      <w:r xmlns:w="http://schemas.openxmlformats.org/wordprocessingml/2006/main">
        <w:t xml:space="preserve">1. Afleiðingar þess að hunsa áminningu</w:t>
      </w:r>
    </w:p>
    <w:p/>
    <w:p>
      <w:r xmlns:w="http://schemas.openxmlformats.org/wordprocessingml/2006/main">
        <w:t xml:space="preserve">2. Þögn Guðs þýðir ekki samþykki</w:t>
      </w:r>
    </w:p>
    <w:p/>
    <w:p>
      <w:r xmlns:w="http://schemas.openxmlformats.org/wordprocessingml/2006/main">
        <w:t xml:space="preserve">1. Orðskviðirnir 3:11-12 - "Sonur minn, fyrirlít ekki aga Drottins og þreytist ekki umvæðingu hans. Því að þann sem Drottinn elskar leiðbeinir hann, eins og faðir sá son sem hann hefur þóknun á."</w:t>
      </w:r>
    </w:p>
    <w:p/>
    <w:p>
      <w:r xmlns:w="http://schemas.openxmlformats.org/wordprocessingml/2006/main">
        <w:t xml:space="preserve">2. Hebreabréfið 12:5-7 - "Og þér hafið gleymt áminningunni, sem talar til yðar eins og til barna, sonur minn, fyrirlít ekki aga Drottins og þreytist ekki, þegar þú ert ávítaður af honum, fyrir þann sem Drottinn elskar. hann agar og strýkur hvern þann son, sem hann tekur á móti. Ef þér þolið aga, mun Guð fara með yður eins og syni, því að hvaða son er það, sem faðirinn agar ekki?"</w:t>
      </w:r>
    </w:p>
    <w:p/>
    <w:p>
      <w:r xmlns:w="http://schemas.openxmlformats.org/wordprocessingml/2006/main">
        <w:t xml:space="preserve">Sálmarnir 50:22 Gætið nú að þessu, þér sem gleymið Guði, svo að ég rífi ekki yður í sundur og enginn bjargar.</w:t>
      </w:r>
    </w:p>
    <w:p/>
    <w:p>
      <w:r xmlns:w="http://schemas.openxmlformats.org/wordprocessingml/2006/main">
        <w:t xml:space="preserve">Viðvörun Guðs til þeirra sem gleyma honum: Hann mun rífa þá í sundur og enginn mun geta frelsað þá.</w:t>
      </w:r>
    </w:p>
    <w:p/>
    <w:p>
      <w:r xmlns:w="http://schemas.openxmlformats.org/wordprocessingml/2006/main">
        <w:t xml:space="preserve">1. Hættan á að gleyma Guði</w:t>
      </w:r>
    </w:p>
    <w:p/>
    <w:p>
      <w:r xmlns:w="http://schemas.openxmlformats.org/wordprocessingml/2006/main">
        <w:t xml:space="preserve">2. Mikilvægi þess að muna eftir Guði</w:t>
      </w:r>
    </w:p>
    <w:p/>
    <w:p>
      <w:r xmlns:w="http://schemas.openxmlformats.org/wordprocessingml/2006/main">
        <w:t xml:space="preserve">1. 5. Mósebók 8:11-14 - Gætið þess að þú gleymir ekki Drottni Guði þínum með því að halda ekki boðorð hans og reglur og lög, sem ég býð þér í dag, til þess að þú hafir ekki etið og ert saddur og byggt góð hús. og lifðu í þeim, og þegar nautum þínum og sauðfé fjölgar og silfur þitt og gull margfaldast og allt sem þú átt margfaldast, þá lyftist hjarta þínu og þú gleymir Drottni Guði þínum, sem leiddi þig út af landi Egyptaland, út úr þrælahúsinu.</w:t>
      </w:r>
    </w:p>
    <w:p/>
    <w:p>
      <w:r xmlns:w="http://schemas.openxmlformats.org/wordprocessingml/2006/main">
        <w:t xml:space="preserve">2. Sálmur 103:1-5 - Lofa þú Drottin, sál mín, og allt sem í mér er, blessaðu hans heilaga nafn! Lofið Drottin, sála mín, og gleym ekki öllum velgjörðum hans, sem fyrirgefur allar misgjörðir þínar, sem læknar allar sjúkdómar þínar, sem leysir líf þitt úr gröfinni, sem krýnir þig miskunnsemi og miskunn, sem mettar þig með góðu svo að æska þín endurnýjist eins og arnarins.</w:t>
      </w:r>
    </w:p>
    <w:p/>
    <w:p>
      <w:r xmlns:w="http://schemas.openxmlformats.org/wordprocessingml/2006/main">
        <w:t xml:space="preserve">Sálmarnir 50:23 Hver sem ber fram lof, vegsamar mig, og þeim, sem réttir göngu sína, mun ég sýna hjálpræði Guðs.</w:t>
      </w:r>
    </w:p>
    <w:p/>
    <w:p>
      <w:r xmlns:w="http://schemas.openxmlformats.org/wordprocessingml/2006/main">
        <w:t xml:space="preserve">Guð þráir lof þjóðar sinnar og mun umbuna þeim sem skipuleggja líf sitt á réttan hátt með hjálpræði.</w:t>
      </w:r>
    </w:p>
    <w:p/>
    <w:p>
      <w:r xmlns:w="http://schemas.openxmlformats.org/wordprocessingml/2006/main">
        <w:t xml:space="preserve">1. "Að lifa fyrir Guðs dýrð: Leiðin til hjálpræðis"</w:t>
      </w:r>
    </w:p>
    <w:p/>
    <w:p>
      <w:r xmlns:w="http://schemas.openxmlformats.org/wordprocessingml/2006/main">
        <w:t xml:space="preserve">2. "Máttur lofgjörðar: að vegsama Guð í gegnum líf okkar"</w:t>
      </w:r>
    </w:p>
    <w:p/>
    <w:p>
      <w:r xmlns:w="http://schemas.openxmlformats.org/wordprocessingml/2006/main">
        <w:t xml:space="preserve">1.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Sálmur 51 er mjög persónuleg og innileg iðrunarbæn og beiðni um fyrirgefningu. Það er eignað Davíð konungi eftir synd hans við Batsebu, sem lýsir djúpri iðrun og þrá eftir andlegri endurnýjun.</w:t>
      </w:r>
    </w:p>
    <w:p/>
    <w:p>
      <w:r xmlns:w="http://schemas.openxmlformats.org/wordprocessingml/2006/main">
        <w:t xml:space="preserve">1. málsgrein: Sálmaritarinn byrjar á því að viðurkenna synd sína og viðurkenna brot þeirra frammi fyrir Guði. Þeir höfða til miskunnar Guðs og biðja hann um að hreinsa þá af misgjörðum þeirra og þvo burt syndir þeirra (Sálmur 51:1-4).</w:t>
      </w:r>
    </w:p>
    <w:p/>
    <w:p>
      <w:r xmlns:w="http://schemas.openxmlformats.org/wordprocessingml/2006/main">
        <w:t xml:space="preserve">2. málsgrein: Sálmaritarinn lýsir djúpri sekt þeirra og viðurkennir að þeir hafi syndgað gegn Guði einum. Þeir játa þörfina fyrir hreint hjarta og biðja Guð að skapa í þeim hreinan anda. Þeir þrá endurreisn og gleði yfir hjálpræði Guðs (Sálmur 51:5-12).</w:t>
      </w:r>
    </w:p>
    <w:p/>
    <w:p>
      <w:r xmlns:w="http://schemas.openxmlformats.org/wordprocessingml/2006/main">
        <w:t xml:space="preserve">Þriðja málsgrein: Sálmaritarinn býður upp á fúst hjarta iðrunar og heitir því að kenna öðrum um vegu Guðs svo að syndarar geti snúið aftur til hans. Þeir viðurkenna að ytri fórnir eru ekki nóg; Það sem sannarlega þóknast Guði er sundurkramur andi og iðrandi hjarta (Sálmur 51:13-17).</w:t>
      </w:r>
    </w:p>
    <w:p/>
    <w:p>
      <w:r xmlns:w="http://schemas.openxmlformats.org/wordprocessingml/2006/main">
        <w:t xml:space="preserve">Fjórða málsgrein: Sálmaritarinn lýkur með bæn um hylli Guðs yfir Jerúsalem og biður hann að endurreisa múra hennar og endurreisa tilbeiðslu hennar. Þeir staðhæfa að fórnir sem færðar eru af einlægni verði Guði þóknanlegar (Sálmur 51:18-19).</w:t>
      </w:r>
    </w:p>
    <w:p/>
    <w:p>
      <w:r xmlns:w="http://schemas.openxmlformats.org/wordprocessingml/2006/main">
        <w:t xml:space="preserve">Í stuttu máli,</w:t>
      </w:r>
    </w:p>
    <w:p>
      <w:r xmlns:w="http://schemas.openxmlformats.org/wordprocessingml/2006/main">
        <w:t xml:space="preserve">Sálmur fimmtíu og einn kynnir</w:t>
      </w:r>
    </w:p>
    <w:p>
      <w:r xmlns:w="http://schemas.openxmlformats.org/wordprocessingml/2006/main">
        <w:t xml:space="preserve">iðrunarbæn,</w:t>
      </w:r>
    </w:p>
    <w:p>
      <w:r xmlns:w="http://schemas.openxmlformats.org/wordprocessingml/2006/main">
        <w:t xml:space="preserve">og biðst fyrirgefningar,</w:t>
      </w:r>
    </w:p>
    <w:p>
      <w:r xmlns:w="http://schemas.openxmlformats.org/wordprocessingml/2006/main">
        <w:t xml:space="preserve">undirstrika einlæga iðrun og löngun til endurnýjunar.</w:t>
      </w:r>
    </w:p>
    <w:p/>
    <w:p>
      <w:r xmlns:w="http://schemas.openxmlformats.org/wordprocessingml/2006/main">
        <w:t xml:space="preserve">Með því að leggja áherslu á játningu sem náðst er með því að viðurkenna persónulega syndsemi á sama tíma og hún höfðar til guðlegrar miskunnar,</w:t>
      </w:r>
    </w:p>
    <w:p>
      <w:r xmlns:w="http://schemas.openxmlformats.org/wordprocessingml/2006/main">
        <w:t xml:space="preserve">og leggja áherslu á umbreytingu sem næst með því að leita að hreinsun hjartans á meðan þrá eftir endurreisn.</w:t>
      </w:r>
    </w:p>
    <w:p>
      <w:r xmlns:w="http://schemas.openxmlformats.org/wordprocessingml/2006/main">
        <w:t xml:space="preserve">Minnt er á guðfræðilega ígrundun sem sýnd er um að viðurkenna ófullnægjandi ytri helgisiði en staðfesta mikilvægi raunverulegrar iðrunar sem leið til sáttar við Guð.</w:t>
      </w:r>
    </w:p>
    <w:p/>
    <w:p>
      <w:r xmlns:w="http://schemas.openxmlformats.org/wordprocessingml/2006/main">
        <w:t xml:space="preserve">Sálmarnir 51:1 Miskunna þú mér, ó Guð, eftir miskunn þinni, afmá misgjörðir mínar eftir mikilli miskunnsemi þinni.</w:t>
      </w:r>
    </w:p>
    <w:p/>
    <w:p>
      <w:r xmlns:w="http://schemas.openxmlformats.org/wordprocessingml/2006/main">
        <w:t xml:space="preserve">Þessi texti er ákall um miskunn og fyrirgefningu frá Guði.</w:t>
      </w:r>
    </w:p>
    <w:p/>
    <w:p>
      <w:r xmlns:w="http://schemas.openxmlformats.org/wordprocessingml/2006/main">
        <w:t xml:space="preserve">1. Guð er alltaf miskunnsamur og fyrirgefur.</w:t>
      </w:r>
    </w:p>
    <w:p/>
    <w:p>
      <w:r xmlns:w="http://schemas.openxmlformats.org/wordprocessingml/2006/main">
        <w:t xml:space="preserve">2. Við getum alltaf leitað til Guðs um miskunn og fyrirgefningu.</w:t>
      </w:r>
    </w:p>
    <w:p/>
    <w:p>
      <w:r xmlns:w="http://schemas.openxmlformats.org/wordprocessingml/2006/main">
        <w:t xml:space="preserve">1. Lúkas 6:37 - "Dæmið ekki, og þér munuð ekki dæmdir verða. Fordæmdu ekki, og þér munuð ekki verða dæmdir. Fyrirgefðu, og þér mun verða fyrirgefið."</w:t>
      </w:r>
    </w:p>
    <w:p/>
    <w:p>
      <w:r xmlns:w="http://schemas.openxmlformats.org/wordprocessingml/2006/main">
        <w:t xml:space="preserve">2. Jesaja 1:18 - "Komið nú og skulum rökræða saman, segir Drottinn. Þó syndir yðar séu sem skarlat, skulu þær verða hvítar sem snjór, þótt þær séu rauðar sem purpur, skulu þær verða sem ull."</w:t>
      </w:r>
    </w:p>
    <w:p/>
    <w:p>
      <w:r xmlns:w="http://schemas.openxmlformats.org/wordprocessingml/2006/main">
        <w:t xml:space="preserve">Sálmarnir 51:2 Þvoðu mig vandlega af misgjörð minni og hreinsaðu mig af synd minni.</w:t>
      </w:r>
    </w:p>
    <w:p/>
    <w:p>
      <w:r xmlns:w="http://schemas.openxmlformats.org/wordprocessingml/2006/main">
        <w:t xml:space="preserve">Þessi texti talar um þörfina fyrir fyrirgefningu og hreinsun frá synd.</w:t>
      </w:r>
    </w:p>
    <w:p/>
    <w:p>
      <w:r xmlns:w="http://schemas.openxmlformats.org/wordprocessingml/2006/main">
        <w:t xml:space="preserve">1. Leitum fyrirgefningar og hreinsum okkur af synd</w:t>
      </w:r>
    </w:p>
    <w:p/>
    <w:p>
      <w:r xmlns:w="http://schemas.openxmlformats.org/wordprocessingml/2006/main">
        <w:t xml:space="preserve">2. Mikilvægi þess að leita fyrirgefningar og hreinsun frá synd</w:t>
      </w:r>
    </w:p>
    <w:p/>
    <w:p>
      <w:r xmlns:w="http://schemas.openxmlformats.org/wordprocessingml/2006/main">
        <w:t xml:space="preserve">1. 1. Jóhannesarbréf 1:9 - Ef vér játum syndir vorar, þá er hann trúr og réttlátur, svo að hann fyrirgefur oss syndirnar og hreinsar oss af öllu ranglæti.</w:t>
      </w:r>
    </w:p>
    <w:p/>
    <w:p>
      <w:r xmlns:w="http://schemas.openxmlformats.org/wordprocessingml/2006/main">
        <w:t xml:space="preserve">2. Jesaja 1:18 - Komið og skulum rökræða saman, segir Drottinn: þótt syndir yðar væru sem skarlat, skulu þær verða hvítar sem snjór. þótt þeir séu rauðir eins og purpur, skulu þeir verða sem ull.</w:t>
      </w:r>
    </w:p>
    <w:p/>
    <w:p>
      <w:r xmlns:w="http://schemas.openxmlformats.org/wordprocessingml/2006/main">
        <w:t xml:space="preserve">Sálmarnir 51:3 Því að ég kannast við afbrot mín, og synd mín er ætíð frammi fyrir mér.</w:t>
      </w:r>
    </w:p>
    <w:p/>
    <w:p>
      <w:r xmlns:w="http://schemas.openxmlformats.org/wordprocessingml/2006/main">
        <w:t xml:space="preserve">Sálmaritarinn viðurkennir synd sína og játar að hún sé stöðugt fyrir honum.</w:t>
      </w:r>
    </w:p>
    <w:p/>
    <w:p>
      <w:r xmlns:w="http://schemas.openxmlformats.org/wordprocessingml/2006/main">
        <w:t xml:space="preserve">1. Kraftur þess að viðurkenna mistök okkar</w:t>
      </w:r>
    </w:p>
    <w:p/>
    <w:p>
      <w:r xmlns:w="http://schemas.openxmlformats.org/wordprocessingml/2006/main">
        <w:t xml:space="preserve">2. Leið játningar: Hvernig á að þiggja og þiggja fyrirgefningu</w:t>
      </w:r>
    </w:p>
    <w:p/>
    <w:p>
      <w:r xmlns:w="http://schemas.openxmlformats.org/wordprocessingml/2006/main">
        <w:t xml:space="preserve">1. Jakobsbréfið 5:16 - Játið syndir yðar hver fyrir öðrum og biðjið hver fyrir öðrum, svo að þér megið læknast.</w:t>
      </w:r>
    </w:p>
    <w:p/>
    <w:p>
      <w:r xmlns:w="http://schemas.openxmlformats.org/wordprocessingml/2006/main">
        <w:t xml:space="preserve">2. 1. Jóhannesarbréf 1:9 - Ef vér játum syndir vorar, þá er hann trúr og réttlátur, svo að hann fyrirgefur oss syndirnar og hreinsar oss af öllu ranglæti.</w:t>
      </w:r>
    </w:p>
    <w:p/>
    <w:p>
      <w:r xmlns:w="http://schemas.openxmlformats.org/wordprocessingml/2006/main">
        <w:t xml:space="preserve">Sálmarnir 51:4 Gegn þér einum hefi ég syndgað og gjört þetta, sem illt er í þínum augum, til þess að þú yrðir réttlátur, þegar þú talar, og skýrur, þegar þú dæmir.</w:t>
      </w:r>
    </w:p>
    <w:p/>
    <w:p>
      <w:r xmlns:w="http://schemas.openxmlformats.org/wordprocessingml/2006/main">
        <w:t xml:space="preserve">Sálmaritarinn viðurkennir að hann hafi syndgað gegn Guði og biður um réttlætingu Guðs þegar hann fellur dóm.</w:t>
      </w:r>
    </w:p>
    <w:p/>
    <w:p>
      <w:r xmlns:w="http://schemas.openxmlformats.org/wordprocessingml/2006/main">
        <w:t xml:space="preserve">1. Kærleiksrík fyrirgefning Guðs: Hvernig Drottinn mun réttlæta okkur þegar við iðrumst</w:t>
      </w:r>
    </w:p>
    <w:p/>
    <w:p>
      <w:r xmlns:w="http://schemas.openxmlformats.org/wordprocessingml/2006/main">
        <w:t xml:space="preserve">2. Kraftur játningar: Mikilvægi þess að viðurkenna syndir okkar frammi fyrir Guði</w:t>
      </w:r>
    </w:p>
    <w:p/>
    <w:p>
      <w:r xmlns:w="http://schemas.openxmlformats.org/wordprocessingml/2006/main">
        <w:t xml:space="preserve">1. Rómverjabréfið 3:23-24 - "Því að allir hafa syndgað og skortir Guðs dýrð og réttlætast af náð hans að gjöf fyrir endurlausnina sem er í Kristi Jesú."</w:t>
      </w:r>
    </w:p>
    <w:p/>
    <w:p>
      <w:r xmlns:w="http://schemas.openxmlformats.org/wordprocessingml/2006/main">
        <w:t xml:space="preserve">2. 1. Jóhannesarbréf 1:8-9 - "Ef vér segjum að við höfum enga synd, þá blekkjum vér sjálfa okkur og sannleikurinn er ekki í oss. Ef vér játum syndir okkar, er hann trúr og réttlátur til að fyrirgefa okkur syndir okkar og hreinsa. oss frá öllu ranglæti."</w:t>
      </w:r>
    </w:p>
    <w:p/>
    <w:p>
      <w:r xmlns:w="http://schemas.openxmlformats.org/wordprocessingml/2006/main">
        <w:t xml:space="preserve">Sálmarnir 51:5 Sjá, ég var mótaður af misgjörðum. og í synd varð móðir mín þunguð.</w:t>
      </w:r>
    </w:p>
    <w:p/>
    <w:p>
      <w:r xmlns:w="http://schemas.openxmlformats.org/wordprocessingml/2006/main">
        <w:t xml:space="preserve">Í kaflanum kemur fram að við fæðumst í synd og erum mótuð af henni.</w:t>
      </w:r>
    </w:p>
    <w:p/>
    <w:p>
      <w:r xmlns:w="http://schemas.openxmlformats.org/wordprocessingml/2006/main">
        <w:t xml:space="preserve">1. Náð Guðs: Hvernig syndugt eðli okkar skilgreinir okkur ekki</w:t>
      </w:r>
    </w:p>
    <w:p/>
    <w:p>
      <w:r xmlns:w="http://schemas.openxmlformats.org/wordprocessingml/2006/main">
        <w:t xml:space="preserve">2. Að finna frið í því að viðurkenna að við séum syndarar</w:t>
      </w:r>
    </w:p>
    <w:p/>
    <w:p>
      <w:r xmlns:w="http://schemas.openxmlformats.org/wordprocessingml/2006/main">
        <w:t xml:space="preserve">1. Rómverjabréfið 3:23-24 - Því að allir hafa syndgað og skortir Guðs dýrð og réttlætast af náð hans sem gjöf fyrir endurlausnina sem er í Kristi Jesú.</w:t>
      </w:r>
    </w:p>
    <w:p/>
    <w:p>
      <w:r xmlns:w="http://schemas.openxmlformats.org/wordprocessingml/2006/main">
        <w:t xml:space="preserve">2. 1. Jóhannesarbréf 1:8-9 - Ef við segjum að við höfum enga synd, þá blekkjum við okkur sjálf og sannleikurinn er ekki í okkur. Ef við játum syndir okkar, þá er hann trúr og réttlátur til að fyrirgefa okkur syndir okkar og hreinsa okkur af öllu ranglæti.</w:t>
      </w:r>
    </w:p>
    <w:p/>
    <w:p>
      <w:r xmlns:w="http://schemas.openxmlformats.org/wordprocessingml/2006/main">
        <w:t xml:space="preserve">Sálmarnir 51:6 Sjá, þú þráir sannleika í hinu innra, og í hinu huldu muntu kunngjöra mig visku.</w:t>
      </w:r>
    </w:p>
    <w:p/>
    <w:p>
      <w:r xmlns:w="http://schemas.openxmlformats.org/wordprocessingml/2006/main">
        <w:t xml:space="preserve">Þetta vers talar um þrá Guðs eftir sannleika og visku í okkar innstu veru.</w:t>
      </w:r>
    </w:p>
    <w:p/>
    <w:p>
      <w:r xmlns:w="http://schemas.openxmlformats.org/wordprocessingml/2006/main">
        <w:t xml:space="preserve">1 - Við verðum að leitast við að leita og meðtaka sannleika og visku í hjörtum okkar, því Guð vill það af okkur.</w:t>
      </w:r>
    </w:p>
    <w:p/>
    <w:p>
      <w:r xmlns:w="http://schemas.openxmlformats.org/wordprocessingml/2006/main">
        <w:t xml:space="preserve">2 - Guð vill gera okkur vitur, svo að við getum leitað sannleikans í okkar innstu hlutum og verið fyrirmynd réttlætisins.</w:t>
      </w:r>
    </w:p>
    <w:p/>
    <w:p>
      <w:r xmlns:w="http://schemas.openxmlformats.org/wordprocessingml/2006/main">
        <w:t xml:space="preserve">1 - Orðskviðirnir 2:1-5 - Sonur minn, ef þú tekur við orðum mínum og felur boðorð mín hjá þér. Svo að þú hneigir eyra þitt að visku og beitir hjarta þínu að skilningi. Já, ef þú hrópar eftir þekkingu og hefir upp raust þína til skilnings. Ef þú leitar hennar sem silfurs og leitar hennar eins og hulinna fjársjóða. Þá munt þú skilja ótta Drottins og finna þekkingu á Guði.</w:t>
      </w:r>
    </w:p>
    <w:p/>
    <w:p>
      <w:r xmlns:w="http://schemas.openxmlformats.org/wordprocessingml/2006/main">
        <w:t xml:space="preserve">2 - Jakobsbréfið 1:5 - Ef einhvern yðar skortir visku, þá biðji hann Guð, sem gefur öllum frjálslega og ámælir ekki. og honum skal það gefið.</w:t>
      </w:r>
    </w:p>
    <w:p/>
    <w:p>
      <w:r xmlns:w="http://schemas.openxmlformats.org/wordprocessingml/2006/main">
        <w:t xml:space="preserve">Sálmarnir 51:7 Hreinsaðu mig með ísóp, þá verð ég hreinn, þvoðu mig, og ég verð hvítari en snjór.</w:t>
      </w:r>
    </w:p>
    <w:p/>
    <w:p>
      <w:r xmlns:w="http://schemas.openxmlformats.org/wordprocessingml/2006/main">
        <w:t xml:space="preserve">Hreinsandi náð Guðs hreinsar okkur af syndum okkar.</w:t>
      </w:r>
    </w:p>
    <w:p/>
    <w:p>
      <w:r xmlns:w="http://schemas.openxmlformats.org/wordprocessingml/2006/main">
        <w:t xml:space="preserve">1: Hreinsandi kraftur náðar Guðs</w:t>
      </w:r>
    </w:p>
    <w:p/>
    <w:p>
      <w:r xmlns:w="http://schemas.openxmlformats.org/wordprocessingml/2006/main">
        <w:t xml:space="preserve">2: Hreinsaður með blóði Krists</w:t>
      </w:r>
    </w:p>
    <w:p/>
    <w:p>
      <w:r xmlns:w="http://schemas.openxmlformats.org/wordprocessingml/2006/main">
        <w:t xml:space="preserve">1: Jesaja 1:18 - Komið, við skulum rökræða saman, segir Drottinn. Þó syndir þínar séu sem skarlat, munu þær verða hvítar sem snjór. þótt þeir séu rauðir sem rauðir, þá skulu þeir vera sem ull.</w:t>
      </w:r>
    </w:p>
    <w:p/>
    <w:p>
      <w:r xmlns:w="http://schemas.openxmlformats.org/wordprocessingml/2006/main">
        <w:t xml:space="preserve">2:1 Jóhannesarbréf 1:7 - En ef vér göngum í ljósinu, eins og hann er í ljósinu, þá höfum vér samfélag hver við annan, og blóð Jesú, sonar hans, hreinsar oss af allri synd.</w:t>
      </w:r>
    </w:p>
    <w:p/>
    <w:p>
      <w:r xmlns:w="http://schemas.openxmlformats.org/wordprocessingml/2006/main">
        <w:t xml:space="preserve">Sálmarnir 51:8 Lát mig heyra gleði og fögnuð. til þess að beinin sem þú hefir brotið megi gleðjast.</w:t>
      </w:r>
    </w:p>
    <w:p/>
    <w:p>
      <w:r xmlns:w="http://schemas.openxmlformats.org/wordprocessingml/2006/main">
        <w:t xml:space="preserve">Sálmaritarinn biður Guð að veita honum gleði og fögnuð svo að hann megi læknast af sundrkuninni sem hann hefur upplifað.</w:t>
      </w:r>
    </w:p>
    <w:p/>
    <w:p>
      <w:r xmlns:w="http://schemas.openxmlformats.org/wordprocessingml/2006/main">
        <w:t xml:space="preserve">1. "Læknandi kraftur gleðinnar: Að upplifa endurreisnar náð Guðs"</w:t>
      </w:r>
    </w:p>
    <w:p/>
    <w:p>
      <w:r xmlns:w="http://schemas.openxmlformats.org/wordprocessingml/2006/main">
        <w:t xml:space="preserve">2. "Fegurð fyrirgefningar: Að vera leystur frá broti"</w:t>
      </w:r>
    </w:p>
    <w:p/>
    <w:p>
      <w:r xmlns:w="http://schemas.openxmlformats.org/wordprocessingml/2006/main">
        <w:t xml:space="preserve">1. Rómverjabréfið 5:1-5 - Þar sem vér höfum verið réttlættir af trú, höfum við frið við Guð fyrir Drottin vorn Jesú Krist. Fyrir hann höfum vér og með trú fengið aðgang að þessari náð, sem vér stöndum í, og vér gleðjumst í von um dýrð Guðs. Ekki nóg með það, heldur gleðjumst við yfir þjáningum okkar, vitandi að þjáning veldur þolgæði og þolgæði framkallar karakter og karakter framkallar von.</w:t>
      </w:r>
    </w:p>
    <w:p/>
    <w:p>
      <w:r xmlns:w="http://schemas.openxmlformats.org/wordprocessingml/2006/main">
        <w:t xml:space="preserve">2. Jesaja 61:1-3 - Andi Drottins Guðs er yfir mér, því að Drottinn hefur smurt mig til að flytja fátækum fagnaðarerindið. Hann hefur sent mig til að binda sundurmarið hjarta, boða herteknum frelsi og opna fangelsið þeim, sem bundnir eru. að boða náðarár Drottins og hefndardag Guðs vors. að hugga alla sem syrgja; að veita þeim, sem syrgja á Síon, að gefa þeim fagran höfuðfat í stað ösku, gleðiolíu í stað sorgar, lofgjörð í stað daufs anda; að þær verði kallaðar eikar réttlætisins, gróðursetningu Drottins, svo að hann verði vegsamlegur.</w:t>
      </w:r>
    </w:p>
    <w:p/>
    <w:p>
      <w:r xmlns:w="http://schemas.openxmlformats.org/wordprocessingml/2006/main">
        <w:t xml:space="preserve">Sálmarnir 51:9 Fel auglit þitt fyrir syndum mínum og afmá allar misgjörðir mínar.</w:t>
      </w:r>
    </w:p>
    <w:p/>
    <w:p>
      <w:r xmlns:w="http://schemas.openxmlformats.org/wordprocessingml/2006/main">
        <w:t xml:space="preserve">Í kaflanum er lögð áhersla á nauðsyn þess að iðrast og leita fyrirgefningar Guðs fyrir syndir okkar.</w:t>
      </w:r>
    </w:p>
    <w:p/>
    <w:p>
      <w:r xmlns:w="http://schemas.openxmlformats.org/wordprocessingml/2006/main">
        <w:t xml:space="preserve">1. Kraftur iðrunar: Að leita fyrirgefningar Guðs</w:t>
      </w:r>
    </w:p>
    <w:p/>
    <w:p>
      <w:r xmlns:w="http://schemas.openxmlformats.org/wordprocessingml/2006/main">
        <w:t xml:space="preserve">2. Leið til endurlausnar: Að leitast við heilagleika</w:t>
      </w:r>
    </w:p>
    <w:p/>
    <w:p>
      <w:r xmlns:w="http://schemas.openxmlformats.org/wordprocessingml/2006/main">
        <w:t xml:space="preserve">1. Jesaja 1:18-20 - "Komið nú, við skulum rökræða saman, segir Drottinn: þótt syndir yðar séu sem skarlat, skulu þær verða hvítar sem snjór, þótt þær séu rauðar sem purpur, skulu þær verða að ull. 19 Ef þú ert viljugur og hlýðinn, skalt þú eta hið góða í landinu, 20 en ef þú neitar og gerir uppreisn, muntu etinn verða fyrir sverði, því að munnur Drottins hefur talað.</w:t>
      </w:r>
    </w:p>
    <w:p/>
    <w:p>
      <w:r xmlns:w="http://schemas.openxmlformats.org/wordprocessingml/2006/main">
        <w:t xml:space="preserve">2. 1. Jóh. 1:9 - "Ef vér játum syndir vorar, þá er hann trúr og réttlátur, svo að hann fyrirgefur oss syndirnar og hreinsar oss af öllu ranglæti."</w:t>
      </w:r>
    </w:p>
    <w:p/>
    <w:p>
      <w:r xmlns:w="http://schemas.openxmlformats.org/wordprocessingml/2006/main">
        <w:t xml:space="preserve">Sálmarnir 51:10 Skapa í mér hreint hjarta, ó Guð! og endurnýja réttan anda í mér.</w:t>
      </w:r>
    </w:p>
    <w:p/>
    <w:p>
      <w:r xmlns:w="http://schemas.openxmlformats.org/wordprocessingml/2006/main">
        <w:t xml:space="preserve">Davíð biður Guð um að skapa hreint hjarta og gefa honum réttan anda.</w:t>
      </w:r>
    </w:p>
    <w:p/>
    <w:p>
      <w:r xmlns:w="http://schemas.openxmlformats.org/wordprocessingml/2006/main">
        <w:t xml:space="preserve">1) Kraftur endurnýjunar: Að finna styrk í miskunn Guðs</w:t>
      </w:r>
    </w:p>
    <w:p/>
    <w:p>
      <w:r xmlns:w="http://schemas.openxmlformats.org/wordprocessingml/2006/main">
        <w:t xml:space="preserve">2) Hreinsun hjörtu okkar: Að treysta á náð Guðs</w:t>
      </w:r>
    </w:p>
    <w:p/>
    <w:p>
      <w:r xmlns:w="http://schemas.openxmlformats.org/wordprocessingml/2006/main">
        <w:t xml:space="preserve">1) Esekíel 36:26-27 - Nýtt hjarta mun ég gefa þér og nýjan anda mun ég setja innra með þér.</w:t>
      </w:r>
    </w:p>
    <w:p/>
    <w:p>
      <w:r xmlns:w="http://schemas.openxmlformats.org/wordprocessingml/2006/main">
        <w:t xml:space="preserve">2) Rómverjabréfið 12:2 - Líttu ekki að þessum heimi, heldur umbreyttu þér með endurnýjun hugar þíns.</w:t>
      </w:r>
    </w:p>
    <w:p/>
    <w:p>
      <w:r xmlns:w="http://schemas.openxmlformats.org/wordprocessingml/2006/main">
        <w:t xml:space="preserve">Sálmarnir 51:11 Varp mig ekki burt frá augliti þínu. og tak ekki þinn heilaga anda frá mér.</w:t>
      </w:r>
    </w:p>
    <w:p/>
    <w:p>
      <w:r xmlns:w="http://schemas.openxmlformats.org/wordprocessingml/2006/main">
        <w:t xml:space="preserve">Í kaflanum er talað um þrá Guðs að við verðum í návist hans og verðum ekki svipt heilögum anda hans.</w:t>
      </w:r>
    </w:p>
    <w:p/>
    <w:p>
      <w:r xmlns:w="http://schemas.openxmlformats.org/wordprocessingml/2006/main">
        <w:t xml:space="preserve">1. Kraftur nærveru Guðs í lífi okkar</w:t>
      </w:r>
    </w:p>
    <w:p/>
    <w:p>
      <w:r xmlns:w="http://schemas.openxmlformats.org/wordprocessingml/2006/main">
        <w:t xml:space="preserve">2. Að rækta náið samband við heilagan anda</w:t>
      </w:r>
    </w:p>
    <w:p/>
    <w:p>
      <w:r xmlns:w="http://schemas.openxmlformats.org/wordprocessingml/2006/main">
        <w:t xml:space="preserve">1. Jóhannesarguðspjall 15:4-5 - Vertu í mér, eins og ég er í þér. Engin grein getur borið ávöxt af sjálfu sér; það verður að vera í vínviðnum. Þú getur heldur ekki borið ávöxt nema þú sért áfram í mér.</w:t>
      </w:r>
    </w:p>
    <w:p/>
    <w:p>
      <w:r xmlns:w="http://schemas.openxmlformats.org/wordprocessingml/2006/main">
        <w:t xml:space="preserve">2. Rómverjabréfið 8:11 - Og ef andi hans, sem vakti Jesú frá dauðum, býr í yður, mun sá, sem vakti Krist frá dauðum, einnig lífga dauðlegan líkama yðar vegna anda síns, sem í yður býr.</w:t>
      </w:r>
    </w:p>
    <w:p/>
    <w:p>
      <w:r xmlns:w="http://schemas.openxmlformats.org/wordprocessingml/2006/main">
        <w:t xml:space="preserve">Sálmarnir 51:12 Gef mér aftur gleði hjálpræðis þíns. og styð mig með frjálsum anda þínum.</w:t>
      </w:r>
    </w:p>
    <w:p/>
    <w:p>
      <w:r xmlns:w="http://schemas.openxmlformats.org/wordprocessingml/2006/main">
        <w:t xml:space="preserve">Sálmaritarinn biður Guð um að endurheimta gleði hjálpræðis síns og styðja hann með frjálsum anda sínum.</w:t>
      </w:r>
    </w:p>
    <w:p/>
    <w:p>
      <w:r xmlns:w="http://schemas.openxmlformats.org/wordprocessingml/2006/main">
        <w:t xml:space="preserve">1. Að uppgötva gleðina í hjálpræði okkar</w:t>
      </w:r>
    </w:p>
    <w:p/>
    <w:p>
      <w:r xmlns:w="http://schemas.openxmlformats.org/wordprocessingml/2006/main">
        <w:t xml:space="preserve">2. Að halda uppi okkur sjálfum með krafti andans</w:t>
      </w:r>
    </w:p>
    <w:p/>
    <w:p>
      <w:r xmlns:w="http://schemas.openxmlformats.org/wordprocessingml/2006/main">
        <w:t xml:space="preserve">1. Rómverjabréfið 5:1-2 - "Þess vegna, þar sem vér höfum verið réttlættir fyrir trú, þá höfum vér frið við Guð fyrir Drottin vorn Jesú Krist, fyrir hann sem vér höfum með trú fengið aðgang að þessari náð, sem vér nú stöndum í."</w:t>
      </w:r>
    </w:p>
    <w:p/>
    <w:p>
      <w:r xmlns:w="http://schemas.openxmlformats.org/wordprocessingml/2006/main">
        <w:t xml:space="preserve">2. Galatabréfið 5:22-23 - "En ávöxtur andans er kærleikur, gleði, friður, umburðarlyndi, góðvild, góðvild, trúmennska, hógværð og sjálfstjórn. Gegn slíku er ekkert lögmál."</w:t>
      </w:r>
    </w:p>
    <w:p/>
    <w:p>
      <w:r xmlns:w="http://schemas.openxmlformats.org/wordprocessingml/2006/main">
        <w:t xml:space="preserve">Sálmarnir 51:13 Þá mun ég kenna afbrotamönnum vegu þína. og syndarar munu snúast til þín.</w:t>
      </w:r>
    </w:p>
    <w:p/>
    <w:p>
      <w:r xmlns:w="http://schemas.openxmlformats.org/wordprocessingml/2006/main">
        <w:t xml:space="preserve">Þessi texti hvetur okkur til að kenna öðrum um vegu Guðs og hjálpa syndurum að snúa sér til hans.</w:t>
      </w:r>
    </w:p>
    <w:p/>
    <w:p>
      <w:r xmlns:w="http://schemas.openxmlformats.org/wordprocessingml/2006/main">
        <w:t xml:space="preserve">1. Kraftur kennslunnar: Að læra að miðla sannleika Guðs</w:t>
      </w:r>
    </w:p>
    <w:p/>
    <w:p>
      <w:r xmlns:w="http://schemas.openxmlformats.org/wordprocessingml/2006/main">
        <w:t xml:space="preserve">2. Sönn umbreyting: Ferð iðrunar og endurnýjunar</w:t>
      </w:r>
    </w:p>
    <w:p/>
    <w:p>
      <w:r xmlns:w="http://schemas.openxmlformats.org/wordprocessingml/2006/main">
        <w:t xml:space="preserve">1. Matteusarguðspjall 28:19-20 - "Farið því og gerið allar þjóðir að lærisveinum, skírið þá í nafni föður, sonar og heilags anda, og kennið þeim að halda allt sem ég hef boðið yður."</w:t>
      </w:r>
    </w:p>
    <w:p/>
    <w:p>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heiminum, heldur til þess að heimurinn verði hólpinn fyrir hann."</w:t>
      </w:r>
    </w:p>
    <w:p/>
    <w:p>
      <w:r xmlns:w="http://schemas.openxmlformats.org/wordprocessingml/2006/main">
        <w:t xml:space="preserve">Sálmarnir 51:14 Frelsa mig frá blóðsekt, ó Guð, þú Guð hjálpræðis míns, og tunga mín skal kveðja um réttlæti þitt.</w:t>
      </w:r>
    </w:p>
    <w:p/>
    <w:p>
      <w:r xmlns:w="http://schemas.openxmlformats.org/wordprocessingml/2006/main">
        <w:t xml:space="preserve">Frelsun frá synd er í brennidepli í Sálmi 51.</w:t>
      </w:r>
    </w:p>
    <w:p/>
    <w:p>
      <w:r xmlns:w="http://schemas.openxmlformats.org/wordprocessingml/2006/main">
        <w:t xml:space="preserve">1. „Máttur frelsunar frá synd“</w:t>
      </w:r>
    </w:p>
    <w:p/>
    <w:p>
      <w:r xmlns:w="http://schemas.openxmlformats.org/wordprocessingml/2006/main">
        <w:t xml:space="preserve">2. "Gleði Guðs réttlætis"</w:t>
      </w:r>
    </w:p>
    <w:p/>
    <w:p>
      <w:r xmlns:w="http://schemas.openxmlformats.org/wordprocessingml/2006/main">
        <w:t xml:space="preserve">1. Rómverjabréfið 3:23-26 - Því að allir hafa syndgað og skortir Guðs dýrð og réttlætast af náð hans sem gjöf, fyrir endurlausnina sem er í Kristi Jesú, sem Guð hefur sett fram til friðþægingar með sínum. blóð, til að taka á móti með trú. Þetta átti að sýna réttlæti Guðs, því í guðlegu umburðarlyndi sínu hafði hann farið framhjá fyrri syndum.</w:t>
      </w:r>
    </w:p>
    <w:p/>
    <w:p>
      <w:r xmlns:w="http://schemas.openxmlformats.org/wordprocessingml/2006/main">
        <w:t xml:space="preserve">2. Esekíel 36:25-27 - Ég mun stökkva hreinu vatni yfir þig, og þú skalt verða hreinn af öllum óhreinindum þínum, og af öllum skurðgoðum þínum mun ég hreinsa þig. Og ég mun gefa þér nýtt hjarta, og nýjan anda mun ég setja innra með þér. Og ég mun fjarlægja steinhjarta úr holdi þínu og gefa þér hjarta af holdi. Og ég mun leggja anda minn innra með yður og láta yður fara eftir setningum mínum og gæta þess að hlýða reglum mínum.</w:t>
      </w:r>
    </w:p>
    <w:p/>
    <w:p>
      <w:r xmlns:w="http://schemas.openxmlformats.org/wordprocessingml/2006/main">
        <w:t xml:space="preserve">Sálmarnir 51:15 Drottinn, opna upp varir mínar. og munnur minn mun kunngjöra lof þitt.</w:t>
      </w:r>
    </w:p>
    <w:p/>
    <w:p>
      <w:r xmlns:w="http://schemas.openxmlformats.org/wordprocessingml/2006/main">
        <w:t xml:space="preserve">Í Sálmi 51:15 biður sálmaritarinn Guð að opna varir sínar svo að hann geti lofað Drottin.</w:t>
      </w:r>
    </w:p>
    <w:p/>
    <w:p>
      <w:r xmlns:w="http://schemas.openxmlformats.org/wordprocessingml/2006/main">
        <w:t xml:space="preserve">1. Kraftur lofgjörðarinnar - Hvernig lofgjörð okkar getur opnað hjörtu okkar fyrir Guði og fært okkur nær honum.</w:t>
      </w:r>
    </w:p>
    <w:p/>
    <w:p>
      <w:r xmlns:w="http://schemas.openxmlformats.org/wordprocessingml/2006/main">
        <w:t xml:space="preserve">2. Þörfin á að tala orð Guðs - Hvernig orð okkar hafa kraft til að ná til annarra og koma þeim inn í Guðs ríki.</w:t>
      </w:r>
    </w:p>
    <w:p/>
    <w:p>
      <w:r xmlns:w="http://schemas.openxmlformats.org/wordprocessingml/2006/main">
        <w:t xml:space="preserve">1. Jesaja 6:1-4 - Fundur Jesaja af Guði og köllun hans til að tala orð Guðs.</w:t>
      </w:r>
    </w:p>
    <w:p/>
    <w:p>
      <w:r xmlns:w="http://schemas.openxmlformats.org/wordprocessingml/2006/main">
        <w:t xml:space="preserve">2. Jakobsbréfið 3:2-12 - Hvernig orð okkar hafa mátt til að færa blessanir eða bölvun.</w:t>
      </w:r>
    </w:p>
    <w:p/>
    <w:p>
      <w:r xmlns:w="http://schemas.openxmlformats.org/wordprocessingml/2006/main">
        <w:t xml:space="preserve">Sálmarnir 51:16 Því að þú vilt ekki fórna. Annars vil ég gefa það. Þú hefur ekki yndi af brennifórn.</w:t>
      </w:r>
    </w:p>
    <w:p/>
    <w:p>
      <w:r xmlns:w="http://schemas.openxmlformats.org/wordprocessingml/2006/main">
        <w:t xml:space="preserve">Guð þarf ekki fórn eða brennifórn sem tákn um hollustu, heldur þráir hann hreint hjarta.</w:t>
      </w:r>
    </w:p>
    <w:p/>
    <w:p>
      <w:r xmlns:w="http://schemas.openxmlformats.org/wordprocessingml/2006/main">
        <w:t xml:space="preserve">1. Hjarta sannrar hollustu - Guð vill að við gefum honum hjarta okkar og sál, ekki brennifórn.</w:t>
      </w:r>
    </w:p>
    <w:p/>
    <w:p>
      <w:r xmlns:w="http://schemas.openxmlformats.org/wordprocessingml/2006/main">
        <w:t xml:space="preserve">2. Lofgjörðarfórnin - Við getum sýnt Guði hollustu okkar með því að gefa honum lofgjörðarfórn.</w:t>
      </w:r>
    </w:p>
    <w:p/>
    <w:p>
      <w:r xmlns:w="http://schemas.openxmlformats.org/wordprocessingml/2006/main">
        <w:t xml:space="preserve">1. Sálmur 51:16-17 - "Því að þú þráir ekki fórn, annars vildi ég gefa hana: þú hefur ekki yndi af brennifórn. Fórnir Guðs eru sundurkramur andi: sundurkramt og sundurkramið hjarta, ó Guð, þú vilt. ekki fyrirlíta."</w:t>
      </w:r>
    </w:p>
    <w:p/>
    <w:p>
      <w:r xmlns:w="http://schemas.openxmlformats.org/wordprocessingml/2006/main">
        <w:t xml:space="preserve">2. Jesaja 1:11-17 - "Til hvers er mér mikil fórn yðar? segir Drottinn: Ég er fullur af brennifórnum hrúta og feiti fóðurdýra, og hef ekki unun af blóði. af nautum, lömbum eða geitum. Þegar þér komið til að birtast fyrir mér, hver hefir krafist þess af yðar hendi að stíga forgarða mína?</w:t>
      </w:r>
    </w:p>
    <w:p/>
    <w:p>
      <w:r xmlns:w="http://schemas.openxmlformats.org/wordprocessingml/2006/main">
        <w:t xml:space="preserve">Sálmarnir 51:17 Fórnir Guðs eru sundurkramur andi, sundurkramt og sundurkramið hjarta, ó Guð, þú fyrirlítur ekki.</w:t>
      </w:r>
    </w:p>
    <w:p/>
    <w:p>
      <w:r xmlns:w="http://schemas.openxmlformats.org/wordprocessingml/2006/main">
        <w:t xml:space="preserve">Guð þráir auðmjúkan anda og sundurkramið hjarta sem fórn.</w:t>
      </w:r>
    </w:p>
    <w:p/>
    <w:p>
      <w:r xmlns:w="http://schemas.openxmlformats.org/wordprocessingml/2006/main">
        <w:t xml:space="preserve">1: Við verðum að auðmýkja okkur fyrir Guði og leyfa honum að brjóta hjörtu okkar til að verða samþykkt af honum.</w:t>
      </w:r>
    </w:p>
    <w:p/>
    <w:p>
      <w:r xmlns:w="http://schemas.openxmlformats.org/wordprocessingml/2006/main">
        <w:t xml:space="preserve">2: Við verðum að sleppa stolti okkar og leyfa Guði að taka stjórn á lífi okkar ef við viljum vera honum í hag.</w:t>
      </w:r>
    </w:p>
    <w:p/>
    <w:p>
      <w:r xmlns:w="http://schemas.openxmlformats.org/wordprocessingml/2006/main">
        <w:t xml:space="preserve">1: Matteus 5:3-4 "Sælir eru fátækir í anda, því að þeirra er himnaríki. Sælir eru syrgjendur, því að þeir munu huggaðir verða."</w:t>
      </w:r>
    </w:p>
    <w:p/>
    <w:p>
      <w:r xmlns:w="http://schemas.openxmlformats.org/wordprocessingml/2006/main">
        <w:t xml:space="preserve">2: Jesaja 57:15 „Því að svo segir hinn hái og háleiti, sem býr í eilífðinni, sem heitir heilagur: Ég bý á háum og helgum stað, með honum sem er iðrandi og auðmjúkur, til að lífga anda hans. hina auðmjúku og lífga upp á hjarta hinna iðrandi."</w:t>
      </w:r>
    </w:p>
    <w:p/>
    <w:p>
      <w:r xmlns:w="http://schemas.openxmlformats.org/wordprocessingml/2006/main">
        <w:t xml:space="preserve">Sálmarnir 51:18 Gjör Síon gott í velþóknun þinni, reis þú múra Jerúsalem.</w:t>
      </w:r>
    </w:p>
    <w:p/>
    <w:p>
      <w:r xmlns:w="http://schemas.openxmlformats.org/wordprocessingml/2006/main">
        <w:t xml:space="preserve">Guð er hvattur til að sýna Síon náð og endurreisa múra Jerúsalem.</w:t>
      </w:r>
    </w:p>
    <w:p/>
    <w:p>
      <w:r xmlns:w="http://schemas.openxmlformats.org/wordprocessingml/2006/main">
        <w:t xml:space="preserve">1. Good Fortune: Blessunin að gera gott</w:t>
      </w:r>
    </w:p>
    <w:p/>
    <w:p>
      <w:r xmlns:w="http://schemas.openxmlformats.org/wordprocessingml/2006/main">
        <w:t xml:space="preserve">2. Kraftur þess að gera gott: Endurreisa múra Jerúsalem</w:t>
      </w:r>
    </w:p>
    <w:p/>
    <w:p>
      <w:r xmlns:w="http://schemas.openxmlformats.org/wordprocessingml/2006/main">
        <w:t xml:space="preserve">1. Jesaja 58:12 - Og þeir, sem af þér verða, munu reisa gamlar auðnir. Þú skalt reisa grundvöll margra kynslóða. og þú skalt kallast, sá sem lagar brotið, sá sem endurnýjar stíga til að búa á.</w:t>
      </w:r>
    </w:p>
    <w:p/>
    <w:p>
      <w:r xmlns:w="http://schemas.openxmlformats.org/wordprocessingml/2006/main">
        <w:t xml:space="preserve">2. Jeremía 29:7 - Leitið eftir friði í borginni, sem ég hefi flutt yður til herfanga, og biðjið til Drottins um hana, því að í hennar friði skuluð þér hafa frið.</w:t>
      </w:r>
    </w:p>
    <w:p/>
    <w:p>
      <w:r xmlns:w="http://schemas.openxmlformats.org/wordprocessingml/2006/main">
        <w:t xml:space="preserve">Sálmarnir 51:19 Þá munt þú hafa velþóknun á fórnum réttlætisins, á brennifórn og heilfórn, þá skulu þeir færa uxa á altari þitt.</w:t>
      </w:r>
    </w:p>
    <w:p/>
    <w:p>
      <w:r xmlns:w="http://schemas.openxmlformats.org/wordprocessingml/2006/main">
        <w:t xml:space="preserve">Guð þráir réttlæti meira en fórnir.</w:t>
      </w:r>
    </w:p>
    <w:p/>
    <w:p>
      <w:r xmlns:w="http://schemas.openxmlformats.org/wordprocessingml/2006/main">
        <w:t xml:space="preserve">1: Við ættum alltaf að leitast við að gera það sem er rétt í augum Guðs, þar sem hann metur það meira en nokkuð annað.</w:t>
      </w:r>
    </w:p>
    <w:p/>
    <w:p>
      <w:r xmlns:w="http://schemas.openxmlformats.org/wordprocessingml/2006/main">
        <w:t xml:space="preserve">2: Við ættum að hafa í huga gjörðir okkar þar sem Guð lítur á hjörtu okkar og er ánægður þegar við leitumst við að gera það sem er rétt og réttlátt.</w:t>
      </w:r>
    </w:p>
    <w:p/>
    <w:p>
      <w:r xmlns:w="http://schemas.openxmlformats.org/wordprocessingml/2006/main">
        <w:t xml:space="preserve">1: Jesaja 1:11-17 - Drottinn vill miskunnsemi en ekki fórn.</w:t>
      </w:r>
    </w:p>
    <w:p/>
    <w:p>
      <w:r xmlns:w="http://schemas.openxmlformats.org/wordprocessingml/2006/main">
        <w:t xml:space="preserve">2: Míka 6:8 - Hann hefur sýnt þér, maður, hvað gott er. Og hvers krefst Drottinn af þér annað en að gjöra rétt, elska miskunn og ganga auðmjúkur með Guði þínum?</w:t>
      </w:r>
    </w:p>
    <w:p/>
    <w:p>
      <w:r xmlns:w="http://schemas.openxmlformats.org/wordprocessingml/2006/main">
        <w:t xml:space="preserve">Sálmur 52 er sálmur sem fjallar um svik og fall hinna óguðlegu og stangar það á við staðfestu og trúfesti Guðs. Það þjónar sem áminning um réttlæti Guðs og vernd fyrir hina réttlátu.</w:t>
      </w:r>
    </w:p>
    <w:p/>
    <w:p>
      <w:r xmlns:w="http://schemas.openxmlformats.org/wordprocessingml/2006/main">
        <w:t xml:space="preserve">1. málsgrein: Sálmaritarinn byrjar á því að ávarpa mann sem lýst er sem „hinn volduga manni“ sem státar sig af hinu illa frekar en að treysta á miskunnsemi Guðs. Þeir fordæma sviksamlega tungu hans, sem áformar tortímingu og talar lygar (Sálmur 52:1-4).</w:t>
      </w:r>
    </w:p>
    <w:p/>
    <w:p>
      <w:r xmlns:w="http://schemas.openxmlformats.org/wordprocessingml/2006/main">
        <w:t xml:space="preserve">2. málsgrein: Sálmaritarinn dregur saman eyðileggingarhætti hins vonda og viðbrögð Guðs. Þeir staðfesta að Guð muni koma honum undir fall, rífa hann upp úr valdastöðu sinni og afhjúpa svik hans. Hinir réttlátu munu verða vitni að þessum dómi og óttast Guð (Sálmur 52:5-7).</w:t>
      </w:r>
    </w:p>
    <w:p/>
    <w:p>
      <w:r xmlns:w="http://schemas.openxmlformats.org/wordprocessingml/2006/main">
        <w:t xml:space="preserve">3. málsgrein: Sálmaritarinn lýsir trausti sínu á óbilandi kærleika og trúfesti Guðs. Þeir lýsa yfir skuldbindingu sinni til að lofa hann að eilífu fyrir réttlát verk hans, viðurkenna vernd hans yfir þeim eins og ólífutré sem blómstrar í návist hans (Sálmur 52:8-9).</w:t>
      </w:r>
    </w:p>
    <w:p/>
    <w:p>
      <w:r xmlns:w="http://schemas.openxmlformats.org/wordprocessingml/2006/main">
        <w:t xml:space="preserve">Í stuttu máli,</w:t>
      </w:r>
    </w:p>
    <w:p>
      <w:r xmlns:w="http://schemas.openxmlformats.org/wordprocessingml/2006/main">
        <w:t xml:space="preserve">Sálmur fimmtíu og tveir gjafir</w:t>
      </w:r>
    </w:p>
    <w:p>
      <w:r xmlns:w="http://schemas.openxmlformats.org/wordprocessingml/2006/main">
        <w:t xml:space="preserve">fordæming hinna óguðlegu,</w:t>
      </w:r>
    </w:p>
    <w:p>
      <w:r xmlns:w="http://schemas.openxmlformats.org/wordprocessingml/2006/main">
        <w:t xml:space="preserve">og yfirlýsing um traust á Guð,</w:t>
      </w:r>
    </w:p>
    <w:p>
      <w:r xmlns:w="http://schemas.openxmlformats.org/wordprocessingml/2006/main">
        <w:t xml:space="preserve">undirstrika guðlegt réttlæti og staðfestu.</w:t>
      </w:r>
    </w:p>
    <w:p/>
    <w:p>
      <w:r xmlns:w="http://schemas.openxmlformats.org/wordprocessingml/2006/main">
        <w:t xml:space="preserve">Með því að leggja áherslu á gagnrýni sem fengist hefur með því að fordæma sviksamlega hroka og gera sér grein fyrir afleiðingum hennar,</w:t>
      </w:r>
    </w:p>
    <w:p>
      <w:r xmlns:w="http://schemas.openxmlformats.org/wordprocessingml/2006/main">
        <w:t xml:space="preserve">og leggja áherslu á sjálfstraust sem fæst með því að treysta á guðlegan dóm á sama tíma og staðfesta óbilandi tryggð við að lofa hann.</w:t>
      </w:r>
    </w:p>
    <w:p>
      <w:r xmlns:w="http://schemas.openxmlformats.org/wordprocessingml/2006/main">
        <w:t xml:space="preserve">Að minnast á guðfræðilega íhugun sem sýnd er varðandi að viðurkenna viðbrögð Guðs við illsku á sama tíma og hann viðurkennir verndandi umhyggju hans fyrir réttlátum.</w:t>
      </w:r>
    </w:p>
    <w:p/>
    <w:p>
      <w:r xmlns:w="http://schemas.openxmlformats.org/wordprocessingml/2006/main">
        <w:t xml:space="preserve">Sálmarnir 52:1 Hvers vegna hrósar þú sjálfum þér í illsku, þú kappi? gæska Guðs varir stöðugt.</w:t>
      </w:r>
    </w:p>
    <w:p/>
    <w:p>
      <w:r xmlns:w="http://schemas.openxmlformats.org/wordprocessingml/2006/main">
        <w:t xml:space="preserve">Sá sem stærir sig af eigin misgjörðum er spurður af sálmaritaranum, sem minnir þá á að gæska Guðs varir að eilífu.</w:t>
      </w:r>
    </w:p>
    <w:p/>
    <w:p>
      <w:r xmlns:w="http://schemas.openxmlformats.org/wordprocessingml/2006/main">
        <w:t xml:space="preserve">1. Hroki kemur á undan falli: A um Sálm 52:1</w:t>
      </w:r>
    </w:p>
    <w:p/>
    <w:p>
      <w:r xmlns:w="http://schemas.openxmlformats.org/wordprocessingml/2006/main">
        <w:t xml:space="preserve">2. Hin eilífa ást Guðs: A um Sálm 52:1</w:t>
      </w:r>
    </w:p>
    <w:p/>
    <w:p>
      <w:r xmlns:w="http://schemas.openxmlformats.org/wordprocessingml/2006/main">
        <w:t xml:space="preserve">1. Orðskviðirnir 16:18, Dramb gengur á undan tortímingu og hrokafullur andi fyrir fall.</w:t>
      </w:r>
    </w:p>
    <w:p/>
    <w:p>
      <w:r xmlns:w="http://schemas.openxmlformats.org/wordprocessingml/2006/main">
        <w:t xml:space="preserve">2. Rómverjabréfið 8:38-39, Því að ég er viss um að hvorki dauði né líf, né englar né höfðingjar, né það sem nú er né hið ókomna, né kraftar, hæð né dýpt, né neitt annað í allri sköpuninni, mun geta að skilja okkur frá kærleika Guðs í Kristi Jesú, Drottni vorum.</w:t>
      </w:r>
    </w:p>
    <w:p/>
    <w:p>
      <w:r xmlns:w="http://schemas.openxmlformats.org/wordprocessingml/2006/main">
        <w:t xml:space="preserve">Sálmarnir 52:2 Tunga þín hugsar upp illvirki; eins og beittur rakvél, sem vinnur með svikum.</w:t>
      </w:r>
    </w:p>
    <w:p/>
    <w:p>
      <w:r xmlns:w="http://schemas.openxmlformats.org/wordprocessingml/2006/main">
        <w:t xml:space="preserve">Sálmaritarinn varar við hættunni á svikulum tungum sem geta valdið eyðileggingu og líkir því við beitta rakvél.</w:t>
      </w:r>
    </w:p>
    <w:p/>
    <w:p>
      <w:r xmlns:w="http://schemas.openxmlformats.org/wordprocessingml/2006/main">
        <w:t xml:space="preserve">1. Kraftur orðanna: Hvernig tungan okkar getur skapað illsku eða sýnt miskunn</w:t>
      </w:r>
    </w:p>
    <w:p/>
    <w:p>
      <w:r xmlns:w="http://schemas.openxmlformats.org/wordprocessingml/2006/main">
        <w:t xml:space="preserve">2. Mikilvægi þess að tala sannleika: Hvers vegna verðum við að hafna svikulum tungum</w:t>
      </w:r>
    </w:p>
    <w:p/>
    <w:p>
      <w:r xmlns:w="http://schemas.openxmlformats.org/wordprocessingml/2006/main">
        <w:t xml:space="preserve">1. Jakobsbréfið 3:8-10 - En engin manneskja getur tamið tunguna. Það er eirðarlaus illska, full af banvænu eitri. Með tungunni lofum vér Drottin vorn og föður, og með henni bölvum vér mönnum, sem skapaðir eru í líkingu Guðs. Af sama munni koma lof og bölvun. Bræður mínir og systur, þetta ætti ekki að vera.</w:t>
      </w:r>
    </w:p>
    <w:p/>
    <w:p>
      <w:r xmlns:w="http://schemas.openxmlformats.org/wordprocessingml/2006/main">
        <w:t xml:space="preserve">2. Orðskviðirnir 12:17-19 - Heiðarlegur vitni segir sannleikann, en falskur vitni lýgur. Orð hinna kærulausu stinga eins og sverð, en tunga hinna vitru læknir. Sannar varir standa að eilífu, en lygin tunga endist aðeins augnablik.</w:t>
      </w:r>
    </w:p>
    <w:p/>
    <w:p>
      <w:r xmlns:w="http://schemas.openxmlformats.org/wordprocessingml/2006/main">
        <w:t xml:space="preserve">Sálmarnir 52:3 Þú elskar illt meir en gott; og ljúga fremur en að tala réttlæti. Selah.</w:t>
      </w:r>
    </w:p>
    <w:p/>
    <w:p>
      <w:r xmlns:w="http://schemas.openxmlformats.org/wordprocessingml/2006/main">
        <w:t xml:space="preserve">Fólk hefur tilhneigingu til að kjósa illt og lygar fram yfir gott og réttlæti.</w:t>
      </w:r>
    </w:p>
    <w:p/>
    <w:p>
      <w:r xmlns:w="http://schemas.openxmlformats.org/wordprocessingml/2006/main">
        <w:t xml:space="preserve">1. Hættan við að velja synd fram yfir heilagleika</w:t>
      </w:r>
    </w:p>
    <w:p/>
    <w:p>
      <w:r xmlns:w="http://schemas.openxmlformats.org/wordprocessingml/2006/main">
        <w:t xml:space="preserve">2. Dyggðin að tala réttlæti</w:t>
      </w:r>
    </w:p>
    <w:p/>
    <w:p>
      <w:r xmlns:w="http://schemas.openxmlformats.org/wordprocessingml/2006/main">
        <w:t xml:space="preserve">1. Sálmur 15:2 Sá sem breytir réttvíslega og iðkar réttlæti og talar sannleikann í hjarta sínu.</w:t>
      </w:r>
    </w:p>
    <w:p/>
    <w:p>
      <w:r xmlns:w="http://schemas.openxmlformats.org/wordprocessingml/2006/main">
        <w:t xml:space="preserve">2. Orðskviðirnir 8:13 Ótti Drottins er að hata hið illa, hroka og hroka, vondan hátt og rangan munn hata ég.</w:t>
      </w:r>
    </w:p>
    <w:p/>
    <w:p>
      <w:r xmlns:w="http://schemas.openxmlformats.org/wordprocessingml/2006/main">
        <w:t xml:space="preserve">Sálmarnir 52:4 Þú elskar öll etandi orð, þú svikulasta tunga.</w:t>
      </w:r>
    </w:p>
    <w:p/>
    <w:p>
      <w:r xmlns:w="http://schemas.openxmlformats.org/wordprocessingml/2006/main">
        <w:t xml:space="preserve">Guð hafnar svikulum orðum sem éta aðra.</w:t>
      </w:r>
    </w:p>
    <w:p/>
    <w:p>
      <w:r xmlns:w="http://schemas.openxmlformats.org/wordprocessingml/2006/main">
        <w:t xml:space="preserve">1. Láttu ekki blekkjast af fölskum orðum, heldur treystu frekar á sannleika Guðs.</w:t>
      </w:r>
    </w:p>
    <w:p/>
    <w:p>
      <w:r xmlns:w="http://schemas.openxmlformats.org/wordprocessingml/2006/main">
        <w:t xml:space="preserve">2. Talaðu af kærleika og góðvild, ekki með svikum sem særa aðra.</w:t>
      </w:r>
    </w:p>
    <w:p/>
    <w:p>
      <w:r xmlns:w="http://schemas.openxmlformats.org/wordprocessingml/2006/main">
        <w:t xml:space="preserve">1. Sálmur 19:14: "Lát orð munns míns og hugleiðing hjarta míns vera þóknanleg í augum þínum, Drottinn, bjarg minn og lausnari."</w:t>
      </w:r>
    </w:p>
    <w:p/>
    <w:p>
      <w:r xmlns:w="http://schemas.openxmlformats.org/wordprocessingml/2006/main">
        <w:t xml:space="preserve">2. Kólossubréfið 4:6: "Vertu ætíð ljúffengur, kryddaður með salti, svo að þú vitir hvernig þér ber að svara hverjum og einum."</w:t>
      </w:r>
    </w:p>
    <w:p/>
    <w:p>
      <w:r xmlns:w="http://schemas.openxmlformats.org/wordprocessingml/2006/main">
        <w:t xml:space="preserve">Sálmarnir 52:5 Eins mun Guð tortíma þér að eilífu, hann mun taka þig burt og rífa þig úr bústað þínum og uppræta þig úr landi lifandi. Selah.</w:t>
      </w:r>
    </w:p>
    <w:p/>
    <w:p>
      <w:r xmlns:w="http://schemas.openxmlformats.org/wordprocessingml/2006/main">
        <w:t xml:space="preserve">Guð mun dæma og refsa þeim sem gera rangt.</w:t>
      </w:r>
    </w:p>
    <w:p/>
    <w:p>
      <w:r xmlns:w="http://schemas.openxmlformats.org/wordprocessingml/2006/main">
        <w:t xml:space="preserve">1: Við verðum alltaf að hafa í huga gjörðir okkar og afleiðingarnar sem af þeim koma, þar sem Guð mun dæma og refsa þeim sem gera rangt.</w:t>
      </w:r>
    </w:p>
    <w:p/>
    <w:p>
      <w:r xmlns:w="http://schemas.openxmlformats.org/wordprocessingml/2006/main">
        <w:t xml:space="preserve">2: Við verðum alltaf að leitast við að gera það sem er rétt, þar sem Guð mun ekki láta hið illa fara órefsað.</w:t>
      </w:r>
    </w:p>
    <w:p/>
    <w:p>
      <w:r xmlns:w="http://schemas.openxmlformats.org/wordprocessingml/2006/main">
        <w:t xml:space="preserve">1: Rómverjabréfið 6:23 - Því að laun syndarinnar er dauði, en náðargjöf Guðs er eilíft líf í Kristi Jesú, Drottni vorum.</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Sálmarnir 52:6 Og hinir réttlátu munu sjá og óttast og hlæja að honum.</w:t>
      </w:r>
    </w:p>
    <w:p/>
    <w:p>
      <w:r xmlns:w="http://schemas.openxmlformats.org/wordprocessingml/2006/main">
        <w:t xml:space="preserve">Hinir óguðlegu munu mæta dómi og hinir réttlátu munu fyllast gleði og ánægju.</w:t>
      </w:r>
    </w:p>
    <w:p/>
    <w:p>
      <w:r xmlns:w="http://schemas.openxmlformats.org/wordprocessingml/2006/main">
        <w:t xml:space="preserve">1. Hinir réttlátu gleðjast yfir dómi Guðs</w:t>
      </w:r>
    </w:p>
    <w:p/>
    <w:p>
      <w:r xmlns:w="http://schemas.openxmlformats.org/wordprocessingml/2006/main">
        <w:t xml:space="preserve">2. Hinir óguðlegu horfast í augu við dóm Guðs</w:t>
      </w:r>
    </w:p>
    <w:p/>
    <w:p>
      <w:r xmlns:w="http://schemas.openxmlformats.org/wordprocessingml/2006/main">
        <w:t xml:space="preserve">1. Sálmarnir 52:6 - Hinir réttlátu munu sjá og óttast og hlæja að honum.</w:t>
      </w:r>
    </w:p>
    <w:p/>
    <w:p>
      <w:r xmlns:w="http://schemas.openxmlformats.org/wordprocessingml/2006/main">
        <w:t xml:space="preserve">2. Rómverjabréfið 12:19 - Þér elskaðir, hefnið yðar aldrei sjálfs, heldur látið það eftir reiði Guðs, því að ritað er: Mín er hefndin, ég mun gjalda, segir Drottinn.</w:t>
      </w:r>
    </w:p>
    <w:p/>
    <w:p>
      <w:r xmlns:w="http://schemas.openxmlformats.org/wordprocessingml/2006/main">
        <w:t xml:space="preserve">Sálmarnir 52:7 Sjá, þetta er maðurinn sem ekki gerði Guð að styrkleika sínum. en treysti á gnægð auðs síns og styrkti sig í illsku sinni.</w:t>
      </w:r>
    </w:p>
    <w:p/>
    <w:p>
      <w:r xmlns:w="http://schemas.openxmlformats.org/wordprocessingml/2006/main">
        <w:t xml:space="preserve">Sálmaritarinn varar við því að treysta á auð í stað þess að treysta á Guð fyrir styrk.</w:t>
      </w:r>
    </w:p>
    <w:p/>
    <w:p>
      <w:r xmlns:w="http://schemas.openxmlformats.org/wordprocessingml/2006/main">
        <w:t xml:space="preserve">1. "Máttur auðæfa: Geta peningar keypt hamingju?"</w:t>
      </w:r>
    </w:p>
    <w:p/>
    <w:p>
      <w:r xmlns:w="http://schemas.openxmlformats.org/wordprocessingml/2006/main">
        <w:t xml:space="preserve">2. "Hætturnar af því að treysta á auð í stað Guðs"</w:t>
      </w:r>
    </w:p>
    <w:p/>
    <w:p>
      <w:r xmlns:w="http://schemas.openxmlformats.org/wordprocessingml/2006/main">
        <w:t xml:space="preserve">1. Orðskviðirnir 11:28 - "Hver sem treystir á auð sinn, mun falla, en hinn réttláti mun dafna eins og grænt lauf."</w:t>
      </w:r>
    </w:p>
    <w:p/>
    <w:p>
      <w:r xmlns:w="http://schemas.openxmlformats.org/wordprocessingml/2006/main">
        <w:t xml:space="preserve">2. 1. Tímóteusarbréf 6:9-10 - "Þeir sem vilja verða ríkir falla í freistni og snöru og í margar skynlausar og skaðlegar þrár sem steypa fólki í glötun og glötun. Því að ást á peningum er rót alls konar illt. Það er fyrir þessa þrá sem sumir hafa villst burt frá trúnni og stungið sjálfa sig með mörgum kvölum."</w:t>
      </w:r>
    </w:p>
    <w:p/>
    <w:p>
      <w:r xmlns:w="http://schemas.openxmlformats.org/wordprocessingml/2006/main">
        <w:t xml:space="preserve">Sálmarnir 52:8 En ég er sem grænt olíutré í húsi Guðs, ég treysti á miskunn Guðs um aldir alda.</w:t>
      </w:r>
    </w:p>
    <w:p/>
    <w:p>
      <w:r xmlns:w="http://schemas.openxmlformats.org/wordprocessingml/2006/main">
        <w:t xml:space="preserve">Miskunn Guðs er eilíf.</w:t>
      </w:r>
    </w:p>
    <w:p/>
    <w:p>
      <w:r xmlns:w="http://schemas.openxmlformats.org/wordprocessingml/2006/main">
        <w:t xml:space="preserve">1: Miskunn Guðs er eilíf</w:t>
      </w:r>
    </w:p>
    <w:p/>
    <w:p>
      <w:r xmlns:w="http://schemas.openxmlformats.org/wordprocessingml/2006/main">
        <w:t xml:space="preserve">2: Treystu á miskunn Guðs</w:t>
      </w:r>
    </w:p>
    <w:p/>
    <w:p>
      <w:r xmlns:w="http://schemas.openxmlformats.org/wordprocessingml/2006/main">
        <w:t xml:space="preserve">1: Harmljóðin 3:22-23 - „Náð Drottins lýkur aldrei, miskunn hans endar aldrei, hún er ný á hverjum morgni, mikil er trúfesti þín.</w:t>
      </w:r>
    </w:p>
    <w:p/>
    <w:p>
      <w:r xmlns:w="http://schemas.openxmlformats.org/wordprocessingml/2006/main">
        <w:t xml:space="preserve">2: Rómverjabréfið 8:28 - Og við vitum að fyrir þá sem elska Guð samverkar allt til góðs, þeim sem kallaðir eru samkvæmt ásetningi hans.</w:t>
      </w:r>
    </w:p>
    <w:p/>
    <w:p>
      <w:r xmlns:w="http://schemas.openxmlformats.org/wordprocessingml/2006/main">
        <w:t xml:space="preserve">Sálmarnir 52:9 Ég vil lofa þig að eilífu, af því að þú gjörðir það. því að það er gott fyrir þínum heilögu.</w:t>
      </w:r>
    </w:p>
    <w:p/>
    <w:p>
      <w:r xmlns:w="http://schemas.openxmlformats.org/wordprocessingml/2006/main">
        <w:t xml:space="preserve">Trúfesti Guðs er eilíf og verðug lofs.</w:t>
      </w:r>
    </w:p>
    <w:p/>
    <w:p>
      <w:r xmlns:w="http://schemas.openxmlformats.org/wordprocessingml/2006/main">
        <w:t xml:space="preserve">1: Trúfesti Guðs er óbilandi</w:t>
      </w:r>
    </w:p>
    <w:p/>
    <w:p>
      <w:r xmlns:w="http://schemas.openxmlformats.org/wordprocessingml/2006/main">
        <w:t xml:space="preserve">2: Lofið Guð fyrir trúfesti hans</w:t>
      </w:r>
    </w:p>
    <w:p/>
    <w:p>
      <w:r xmlns:w="http://schemas.openxmlformats.org/wordprocessingml/2006/main">
        <w:t xml:space="preserve">1: Harmljóðin 3:22-23 - Miskunnsemi Drottins hættir aldrei; miskunn hans tekur aldrei enda; þeir eru nýir á hverjum morgni; mikil er trúfesti þín.</w:t>
      </w:r>
    </w:p>
    <w:p/>
    <w:p>
      <w:r xmlns:w="http://schemas.openxmlformats.org/wordprocessingml/2006/main">
        <w:t xml:space="preserve">2: Sálmur 136:1-3 - Þakkið Drottni, því að hann er góður, því að miskunn hans varir að eilífu. Þakkið Guði guða, því að miskunn hans varir að eilífu. Þakkið Drottni drottna, því að miskunn hans varir að eilífu.</w:t>
      </w:r>
    </w:p>
    <w:p/>
    <w:p>
      <w:r xmlns:w="http://schemas.openxmlformats.org/wordprocessingml/2006/main">
        <w:t xml:space="preserve">Sálmur 53 er sálmur sem fjallar um heimsku og spillingu þeirra sem afneita tilvist Guðs. Það leggur áherslu á alhliða þörf fyrir iðrun og vonina sem felst í því að snúa sér til Guðs.</w:t>
      </w:r>
    </w:p>
    <w:p/>
    <w:p>
      <w:r xmlns:w="http://schemas.openxmlformats.org/wordprocessingml/2006/main">
        <w:t xml:space="preserve">1. málsgrein: Sálmaritarinn byrjar á því að fullyrða að heimskingjar segi í hjarta sínu: "Það er enginn Guð." Þeir lýsa þessum einstaklingum sem spilltum og skilningslausum, taka þátt í illsku og kúgun (Sálmur 53:1-4).</w:t>
      </w:r>
    </w:p>
    <w:p/>
    <w:p>
      <w:r xmlns:w="http://schemas.openxmlformats.org/wordprocessingml/2006/main">
        <w:t xml:space="preserve">2. málsgrein: Sálmaritarinn viðurkennir að Guð lítur af himni niður á mannkynið til að sjá hvort einhver leitar hans. Þeir lýsa vonbrigðum sínum, þar sem þeir finna engan sem hegðar sér skynsamlega eða leitar Guðs. Þeir undirstrika hið algilda eðli mannlegrar siðspillingar (Sálmur 53:2-3, 5).</w:t>
      </w:r>
    </w:p>
    <w:p/>
    <w:p>
      <w:r xmlns:w="http://schemas.openxmlformats.org/wordprocessingml/2006/main">
        <w:t xml:space="preserve">3. málsgrein: Sálmaritarinn tjáir þrá sína eftir hjálpræði og frelsun frá Síon. Þeir sjá fyrir tíma þegar Guð mun endurreisa fólk sitt og gleðjast yfir endurlausn þjóðar sinnar (Sálmur 53:6).</w:t>
      </w:r>
    </w:p>
    <w:p/>
    <w:p>
      <w:r xmlns:w="http://schemas.openxmlformats.org/wordprocessingml/2006/main">
        <w:t xml:space="preserve">Í stuttu máli,</w:t>
      </w:r>
    </w:p>
    <w:p>
      <w:r xmlns:w="http://schemas.openxmlformats.org/wordprocessingml/2006/main">
        <w:t xml:space="preserve">Sálmur fimmtíu og þrjár gjafir</w:t>
      </w:r>
    </w:p>
    <w:p>
      <w:r xmlns:w="http://schemas.openxmlformats.org/wordprocessingml/2006/main">
        <w:t xml:space="preserve">gagnrýni á þá sem afneita Guði,</w:t>
      </w:r>
    </w:p>
    <w:p>
      <w:r xmlns:w="http://schemas.openxmlformats.org/wordprocessingml/2006/main">
        <w:t xml:space="preserve">og þrá eftir hjálpræði,</w:t>
      </w:r>
    </w:p>
    <w:p>
      <w:r xmlns:w="http://schemas.openxmlformats.org/wordprocessingml/2006/main">
        <w:t xml:space="preserve">undirstrika mannlega heimsku og guðlega von.</w:t>
      </w:r>
    </w:p>
    <w:p/>
    <w:p>
      <w:r xmlns:w="http://schemas.openxmlformats.org/wordprocessingml/2006/main">
        <w:t xml:space="preserve">Með því að leggja áherslu á mat sem náðst hefur með því að fordæma afneitun á tilvist Guðs og leggja áherslu á siðferðilega spillingu,</w:t>
      </w:r>
    </w:p>
    <w:p>
      <w:r xmlns:w="http://schemas.openxmlformats.org/wordprocessingml/2006/main">
        <w:t xml:space="preserve">og leggja áherslu á þrá sem náðst er með því að þrá frelsun á sama tíma og hún er að spá fyrir um guðlega endurreisn.</w:t>
      </w:r>
    </w:p>
    <w:p>
      <w:r xmlns:w="http://schemas.openxmlformats.org/wordprocessingml/2006/main">
        <w:t xml:space="preserve">Að minnast á guðfræðilega íhugun sem sýnd er um að viðurkenna alhliða mannskepnun á sama tíma og hún tjáir von um guðlega endurlausn.</w:t>
      </w:r>
    </w:p>
    <w:p/>
    <w:p>
      <w:r xmlns:w="http://schemas.openxmlformats.org/wordprocessingml/2006/main">
        <w:t xml:space="preserve">Sálmarnir 53:1 Heimskinginn segir í hjarta sínu: "Enginn er Guð." Þeir eru spilltir og hafa drýgt viðurstyggð ranglæti. Enginn gjörir gott.</w:t>
      </w:r>
    </w:p>
    <w:p/>
    <w:p>
      <w:r xmlns:w="http://schemas.openxmlformats.org/wordprocessingml/2006/main">
        <w:t xml:space="preserve">Heimskinginn afneitar tilvist Guðs og hefur framið viðurstyggilegar misgjörðir, enginn er réttlátur.</w:t>
      </w:r>
    </w:p>
    <w:p/>
    <w:p>
      <w:r xmlns:w="http://schemas.openxmlformats.org/wordprocessingml/2006/main">
        <w:t xml:space="preserve">1. "Það sem Biblían segir um guðleysi"</w:t>
      </w:r>
    </w:p>
    <w:p/>
    <w:p>
      <w:r xmlns:w="http://schemas.openxmlformats.org/wordprocessingml/2006/main">
        <w:t xml:space="preserve">2. „Hættan á að afneita Guði“</w:t>
      </w:r>
    </w:p>
    <w:p/>
    <w:p>
      <w:r xmlns:w="http://schemas.openxmlformats.org/wordprocessingml/2006/main">
        <w:t xml:space="preserve">1. Rómverjabréfið 3:10-12 "Eins og ritað er: Enginn er réttlátur, ekki einn, enginn sem skilur, enginn leitar Guðs. Allir hafa snúið við, þeir eru saman orðnir einskis virði; það er enginn sem gerir gott, ekki einu sinni einn.</w:t>
      </w:r>
    </w:p>
    <w:p/>
    <w:p>
      <w:r xmlns:w="http://schemas.openxmlformats.org/wordprocessingml/2006/main">
        <w:t xml:space="preserve">2. Prédikarinn 7:20 Sannarlega er enginn á jörðu sem er réttlátur, enginn sem gerir það sem er rétt og syndgar aldrei.</w:t>
      </w:r>
    </w:p>
    <w:p/>
    <w:p>
      <w:r xmlns:w="http://schemas.openxmlformats.org/wordprocessingml/2006/main">
        <w:t xml:space="preserve">Sálmarnir 53:2 Guð leit niður af himni til mannanna barna, til þess að sjá, hvort einhver væri skilningsríkur, sem leitaði Guðs.</w:t>
      </w:r>
    </w:p>
    <w:p/>
    <w:p>
      <w:r xmlns:w="http://schemas.openxmlformats.org/wordprocessingml/2006/main">
        <w:t xml:space="preserve">Guð lítur á allt fólk til að sjá hvort það séu einhverjir sem skilja og leita hans.</w:t>
      </w:r>
    </w:p>
    <w:p/>
    <w:p>
      <w:r xmlns:w="http://schemas.openxmlformats.org/wordprocessingml/2006/main">
        <w:t xml:space="preserve">1. Leitin að merkingu: Að skilja og leita Guðs</w:t>
      </w:r>
    </w:p>
    <w:p/>
    <w:p>
      <w:r xmlns:w="http://schemas.openxmlformats.org/wordprocessingml/2006/main">
        <w:t xml:space="preserve">2. Leita að Guði: Ævilanga leit</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Jesaja 55:6 - Leitið Drottins meðan hann er að finna; kalla á hann meðan hann er nálægt.</w:t>
      </w:r>
    </w:p>
    <w:p/>
    <w:p>
      <w:r xmlns:w="http://schemas.openxmlformats.org/wordprocessingml/2006/main">
        <w:t xml:space="preserve">Sálmarnir 53:3 Hver þeirra er horfinn til baka. það er enginn sem gerir gott, nei, ekki einn.</w:t>
      </w:r>
    </w:p>
    <w:p/>
    <w:p>
      <w:r xmlns:w="http://schemas.openxmlformats.org/wordprocessingml/2006/main">
        <w:t xml:space="preserve">Í kaflanum kemur í ljós að ekkert mannkyns getur gert gott og að allir eru óhreinir.</w:t>
      </w:r>
    </w:p>
    <w:p/>
    <w:p>
      <w:r xmlns:w="http://schemas.openxmlformats.org/wordprocessingml/2006/main">
        <w:t xml:space="preserve">1. Kærleiki og réttlæti Guðs: Hvernig getum við verið réttlát andspænis synd?</w:t>
      </w:r>
    </w:p>
    <w:p/>
    <w:p>
      <w:r xmlns:w="http://schemas.openxmlformats.org/wordprocessingml/2006/main">
        <w:t xml:space="preserve">2. Heilagleiki Guðs: Hvernig getum við hlotið miskunn hans?</w:t>
      </w:r>
    </w:p>
    <w:p/>
    <w:p>
      <w:r xmlns:w="http://schemas.openxmlformats.org/wordprocessingml/2006/main">
        <w:t xml:space="preserve">1. Rómverjabréfið 3:23 - "Því að allir hafa syndgað og skortir Guðs dýrð."</w:t>
      </w:r>
    </w:p>
    <w:p/>
    <w:p>
      <w:r xmlns:w="http://schemas.openxmlformats.org/wordprocessingml/2006/main">
        <w:t xml:space="preserve">2. Jakobsbréfið 2:10 - "Því að hver sem heldur allt lögmálið en bregst í einu, hefur orðið ábyrgur fyrir því öllu."</w:t>
      </w:r>
    </w:p>
    <w:p/>
    <w:p>
      <w:r xmlns:w="http://schemas.openxmlformats.org/wordprocessingml/2006/main">
        <w:t xml:space="preserve">Sálmarnir 53:4 Hafa illgjörðamenn enga þekkingu? þeir sem eta þjóð mína eins og þeir eta brauð, þeir hafa ekki ákallað Guð.</w:t>
      </w:r>
    </w:p>
    <w:p/>
    <w:p>
      <w:r xmlns:w="http://schemas.openxmlformats.org/wordprocessingml/2006/main">
        <w:t xml:space="preserve">Þeir sem verka ranglætið hafa enga þekkingu á Guði og eru að tortíma fólki Guðs.</w:t>
      </w:r>
    </w:p>
    <w:p/>
    <w:p>
      <w:r xmlns:w="http://schemas.openxmlformats.org/wordprocessingml/2006/main">
        <w:t xml:space="preserve">1. „Að lifa fyrir Guð í heimi ranglætis“</w:t>
      </w:r>
    </w:p>
    <w:p/>
    <w:p>
      <w:r xmlns:w="http://schemas.openxmlformats.org/wordprocessingml/2006/main">
        <w:t xml:space="preserve">2. "Fólk Guðs: Dáð og vernduð"</w:t>
      </w:r>
    </w:p>
    <w:p/>
    <w:p>
      <w:r xmlns:w="http://schemas.openxmlformats.org/wordprocessingml/2006/main">
        <w:t xml:space="preserve">1. Sálmur 34:17-20 - Drottinn heyrir þegar ég kalla á hann. Þegar hinir réttlátu hrópa á hjálp, heyrir Drottinn og frelsar þá úr öllum nauðum þeirra. Drottinn er nálægur þeim sem sundurmarið eru og frelsar þá sem eru sundurkramdir í anda.</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Sálmarnir 53:5 Þeir voru mjög óttaslegnir, þar sem enginn óttaðist, því að Guð hefur tvístrað beinum þeirra, sem setur herbúðir gegn þér, þú hefir gert þá til skammar, af því að Guð hefir fyrirlitið þá.</w:t>
      </w:r>
    </w:p>
    <w:p/>
    <w:p>
      <w:r xmlns:w="http://schemas.openxmlformats.org/wordprocessingml/2006/main">
        <w:t xml:space="preserve">Guð tvístrar beinum þeirra sem berjast gegn lýð sínum og veldur þeim miklum ótta, jafnvel þegar enginn óttast var nauðsynlegur, því að hann hefur fyrirlitið þá.</w:t>
      </w:r>
    </w:p>
    <w:p/>
    <w:p>
      <w:r xmlns:w="http://schemas.openxmlformats.org/wordprocessingml/2006/main">
        <w:t xml:space="preserve">1. Óttalaus vernd Guðs: Hvernig kraftur og kærleikur Guðs verndar fólk sitt fyrir hættu</w:t>
      </w:r>
    </w:p>
    <w:p/>
    <w:p>
      <w:r xmlns:w="http://schemas.openxmlformats.org/wordprocessingml/2006/main">
        <w:t xml:space="preserve">2. Fyrirlitning Guðs á syndurum: Hvernig Guð er á móti og hafnar þeim sem feta braut hins illa</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Rómverjabréfið 8:31-32 - Ef Guð er með okkur, hver getur þá verið á móti okkur? Hann sem ekki þyrmdi eigin syni heldur gaf hann fram fyrir okkur öll, hvernig mun hann ekki líka með honum gefa okkur alla hluti?</w:t>
      </w:r>
    </w:p>
    <w:p/>
    <w:p>
      <w:r xmlns:w="http://schemas.openxmlformats.org/wordprocessingml/2006/main">
        <w:t xml:space="preserve">Sálmarnir 53:6 Ó, að hjálpræði Ísraels væri komið frá Síon! Þegar Guð endurheimtir útlegð þjóðar sinnar, mun Jakob fagna og Ísrael fagna.</w:t>
      </w:r>
    </w:p>
    <w:p/>
    <w:p>
      <w:r xmlns:w="http://schemas.openxmlformats.org/wordprocessingml/2006/main">
        <w:t xml:space="preserve">Hjálpræði Guðs mun koma til Ísraels og Jakob mun gleðjast þegar Guð snýr þjóð sinni úr haldi.</w:t>
      </w:r>
    </w:p>
    <w:p/>
    <w:p>
      <w:r xmlns:w="http://schemas.openxmlformats.org/wordprocessingml/2006/main">
        <w:t xml:space="preserve">1. Guð er alltaf trúr við að koma okkur aftur til hans.</w:t>
      </w:r>
    </w:p>
    <w:p/>
    <w:p>
      <w:r xmlns:w="http://schemas.openxmlformats.org/wordprocessingml/2006/main">
        <w:t xml:space="preserve">2. Hjálpræði Guðs mun að lokum ná til alls fólks hans.</w:t>
      </w:r>
    </w:p>
    <w:p/>
    <w:p>
      <w:r xmlns:w="http://schemas.openxmlformats.org/wordprocessingml/2006/main">
        <w:t xml:space="preserve">1. Jesaja 66:7-8 Áður en hún fæddist fæddi hún; Áður en kvöl hennar kom yfir hana fæddi hún son. Hver hefur heyrt slíkt? Hver hefur séð svona hluti? Mun land fæðast á einum degi? Verður þjóð fædd á einni stundu? Því að um leið og Síon var í fæðingu, ól hún börn sín.</w:t>
      </w:r>
    </w:p>
    <w:p/>
    <w:p>
      <w:r xmlns:w="http://schemas.openxmlformats.org/wordprocessingml/2006/main">
        <w:t xml:space="preserve">2. Jesaja 51:3 Sannarlega mun Drottinn hugga Síon; Hann mun hugga alla auðn hennar. Hann mun gjöra eyðimörk hennar sem Eden og eyðimörk hennar að aldingarði Drottins. gleði og fögnuður mun finnast í því, þakkargjörð og rödd lagsins.</w:t>
      </w:r>
    </w:p>
    <w:p/>
    <w:p>
      <w:r xmlns:w="http://schemas.openxmlformats.org/wordprocessingml/2006/main">
        <w:t xml:space="preserve">Sálmur 54 er sálmur Davíðs, skrifaður á tímum neyðar og ofsókna. Það er bæn um hjálp og frelsun Guðs andspænis óvinum.</w:t>
      </w:r>
    </w:p>
    <w:p/>
    <w:p>
      <w:r xmlns:w="http://schemas.openxmlformats.org/wordprocessingml/2006/main">
        <w:t xml:space="preserve">1. málsgrein: Sálmaritarinn byrjar á því að kalla á Guð að frelsa þá með nafni sínu og réttlæta þá með krafti hans. Þeir lýsa óvinum sínum sem ókunnugum sem rísa upp á móti þeim í leit að lífi þeirra (Sálmur 54:1-3).</w:t>
      </w:r>
    </w:p>
    <w:p/>
    <w:p>
      <w:r xmlns:w="http://schemas.openxmlformats.org/wordprocessingml/2006/main">
        <w:t xml:space="preserve">2. málsgrein: Sálmaritarinn lýsir trausti á trúfesti Guðs og viðurkennir að hann sé hjálpari þeirra. Þeir færa Guði þakkarfórnir og lofa nafn hans, í trausti þess að hann frelsi þá úr neyð (Sálmur 54:4-6).</w:t>
      </w:r>
    </w:p>
    <w:p/>
    <w:p>
      <w:r xmlns:w="http://schemas.openxmlformats.org/wordprocessingml/2006/main">
        <w:t xml:space="preserve">3. málsgrein: Sálmaritarinn lýkur með fullvissu um að óvinir þeirra verði sigraðir. Þeir staðfesta traust sitt á gæsku Guðs og lýsa yfir skuldbindingu sinni um að færa honum fórnir af fúsu hjarta (Sálmur 54:7).</w:t>
      </w:r>
    </w:p>
    <w:p/>
    <w:p>
      <w:r xmlns:w="http://schemas.openxmlformats.org/wordprocessingml/2006/main">
        <w:t xml:space="preserve">Í stuttu máli,</w:t>
      </w:r>
    </w:p>
    <w:p>
      <w:r xmlns:w="http://schemas.openxmlformats.org/wordprocessingml/2006/main">
        <w:t xml:space="preserve">Sálmur fimmtíu og fjórir gjafir</w:t>
      </w:r>
    </w:p>
    <w:p>
      <w:r xmlns:w="http://schemas.openxmlformats.org/wordprocessingml/2006/main">
        <w:t xml:space="preserve">bæn um guðlega frelsun,</w:t>
      </w:r>
    </w:p>
    <w:p>
      <w:r xmlns:w="http://schemas.openxmlformats.org/wordprocessingml/2006/main">
        <w:t xml:space="preserve">og traustsyfirlýsingu,</w:t>
      </w:r>
    </w:p>
    <w:p>
      <w:r xmlns:w="http://schemas.openxmlformats.org/wordprocessingml/2006/main">
        <w:t xml:space="preserve">undirstrika að treysta á hjálp Guðs á erfiðleikatímum.</w:t>
      </w:r>
    </w:p>
    <w:p/>
    <w:p>
      <w:r xmlns:w="http://schemas.openxmlformats.org/wordprocessingml/2006/main">
        <w:t xml:space="preserve">Með því að leggja áherslu á beiðni sem náðst hefur með því að ákalla Guð til hjálpræðis og viðurkenna ógnina sem stafar af óvinum,</w:t>
      </w:r>
    </w:p>
    <w:p>
      <w:r xmlns:w="http://schemas.openxmlformats.org/wordprocessingml/2006/main">
        <w:t xml:space="preserve">og leggja áherslu á sjálfstraust sem fæst með því að treysta á guðlega trúfesti á sama tíma og tjá þakklæti og skuldbindingu til tilbeiðslu.</w:t>
      </w:r>
    </w:p>
    <w:p>
      <w:r xmlns:w="http://schemas.openxmlformats.org/wordprocessingml/2006/main">
        <w:t xml:space="preserve">Minnt er á guðfræðilega íhugun sem sýnd er um að viðurkenna ósigur andstæðinga en staðfesta traust á gæsku Guðs sem uppsprettu vonar í neyð.</w:t>
      </w:r>
    </w:p>
    <w:p/>
    <w:p>
      <w:r xmlns:w="http://schemas.openxmlformats.org/wordprocessingml/2006/main">
        <w:t xml:space="preserve">Sálmarnir 54:1 Hjálpa mér, ó Guð, með nafni þínu, og dæmi mig með mætti þínum.</w:t>
      </w:r>
    </w:p>
    <w:p/>
    <w:p>
      <w:r xmlns:w="http://schemas.openxmlformats.org/wordprocessingml/2006/main">
        <w:t xml:space="preserve">Beðið er til Guðs um að verða hólpinn og dæmdur af styrk hans.</w:t>
      </w:r>
    </w:p>
    <w:p/>
    <w:p>
      <w:r xmlns:w="http://schemas.openxmlformats.org/wordprocessingml/2006/main">
        <w:t xml:space="preserve">1. Þegar við þurfum styrk og hugrekki er Guð til staðar</w:t>
      </w:r>
    </w:p>
    <w:p/>
    <w:p>
      <w:r xmlns:w="http://schemas.openxmlformats.org/wordprocessingml/2006/main">
        <w:t xml:space="preserve">2. Að finna huggun í styrk Guðs</w:t>
      </w:r>
    </w:p>
    <w:p/>
    <w:p>
      <w:r xmlns:w="http://schemas.openxmlformats.org/wordprocessingml/2006/main">
        <w:t xml:space="preserve">1. Sálmur 46:1, Guð er athvarf okkar og styrkur, hjálp sem er alltaf til staðar í neyð.</w:t>
      </w:r>
    </w:p>
    <w:p/>
    <w:p>
      <w:r xmlns:w="http://schemas.openxmlformats.org/wordprocessingml/2006/main">
        <w:t xml:space="preserve">2. Matteus 11:28-30, Komið til mín, allir þér sem eruð þreyttir og hlaðnir, og ég mun veita yður hvíld. Takið á yður mitt ok og lærið af mér, því að ég er hógvær og auðmjúkur í hjarta, og þér munuð finna hvíld fyrir sálir yðar. Því að mitt ok er létt og byrði mín létt.</w:t>
      </w:r>
    </w:p>
    <w:p/>
    <w:p>
      <w:r xmlns:w="http://schemas.openxmlformats.org/wordprocessingml/2006/main">
        <w:t xml:space="preserve">Sálmarnir 54:2 Heyr bæn mína, ó Guð! hlusta á orð munns míns.</w:t>
      </w:r>
    </w:p>
    <w:p/>
    <w:p>
      <w:r xmlns:w="http://schemas.openxmlformats.org/wordprocessingml/2006/main">
        <w:t xml:space="preserve">Sálmaritarinn biður Guð að hlusta á bæn sína.</w:t>
      </w:r>
    </w:p>
    <w:p/>
    <w:p>
      <w:r xmlns:w="http://schemas.openxmlformats.org/wordprocessingml/2006/main">
        <w:t xml:space="preserve">1. Kraftur bænarinnar: Að læra að hlusta á Guð</w:t>
      </w:r>
    </w:p>
    <w:p/>
    <w:p>
      <w:r xmlns:w="http://schemas.openxmlformats.org/wordprocessingml/2006/main">
        <w:t xml:space="preserve">2. Hjarta trúaðs manns: Að tjá þarfir fyrir Drottni</w:t>
      </w:r>
    </w:p>
    <w:p/>
    <w:p>
      <w:r xmlns:w="http://schemas.openxmlformats.org/wordprocessingml/2006/main">
        <w:t xml:space="preserve">1. Jakobsbréfið 5:13-16 - Þjáist einhver meðal yðar? Leyfðu honum að biðja. Er einhver hress? Leyfðu honum að syngja lof.</w:t>
      </w:r>
    </w:p>
    <w:p/>
    <w:p>
      <w:r xmlns:w="http://schemas.openxmlformats.org/wordprocessingml/2006/main">
        <w:t xml:space="preserve">2. Jesaja 65:24 - Áður en þeir kalla mun ég svara; meðan þeir eru enn að tala mun ég heyra.</w:t>
      </w:r>
    </w:p>
    <w:p/>
    <w:p>
      <w:r xmlns:w="http://schemas.openxmlformats.org/wordprocessingml/2006/main">
        <w:t xml:space="preserve">Sálmarnir 54:3 Því að útlendingar eru risnir upp í móti mér og kúgarar leita sálar minnar, þeir hafa ekki sett Guð frammi fyrir þeim. Selah.</w:t>
      </w:r>
    </w:p>
    <w:p/>
    <w:p>
      <w:r xmlns:w="http://schemas.openxmlformats.org/wordprocessingml/2006/main">
        <w:t xml:space="preserve">Ókunnugir rísa upp gegn sálmaritaranum og kúgarar leita sálar hans. Sálmaritararnir komast að því að þessir ókunnu menn hafa ekki sett Guð fyrir sig.</w:t>
      </w:r>
    </w:p>
    <w:p/>
    <w:p>
      <w:r xmlns:w="http://schemas.openxmlformats.org/wordprocessingml/2006/main">
        <w:t xml:space="preserve">1. Kraftur nærveru Guðs: Að skilja að treysta á Drottin</w:t>
      </w:r>
    </w:p>
    <w:p/>
    <w:p>
      <w:r xmlns:w="http://schemas.openxmlformats.org/wordprocessingml/2006/main">
        <w:t xml:space="preserve">2. Að neita að láta aðstæður yfirbuga sig: Að standa fast í trúnni</w:t>
      </w:r>
    </w:p>
    <w:p/>
    <w:p>
      <w:r xmlns:w="http://schemas.openxmlformats.org/wordprocessingml/2006/main">
        <w:t xml:space="preserve">1. 2. Kroníkubók 20:15, "Vertu ekki hræddur og óttast ekki þessa miklu hjörð, því baráttan er ekki þín heldur Guðs."</w:t>
      </w:r>
    </w:p>
    <w:p/>
    <w:p>
      <w:r xmlns:w="http://schemas.openxmlformats.org/wordprocessingml/2006/main">
        <w:t xml:space="preserve">2. Jesaja 41:10, "Óttast ekki, því að ég er með þér, óttast ekki, því að ég er Guð þinn, ég styrki þig, ég mun hjálpa þér, ég mun styðja þig með hægri hendi minni."</w:t>
      </w:r>
    </w:p>
    <w:p/>
    <w:p>
      <w:r xmlns:w="http://schemas.openxmlformats.org/wordprocessingml/2006/main">
        <w:t xml:space="preserve">Sálmarnir 54:4 Sjá, Guð er minn hjálpari, Drottinn er með þeim, sem veita sálu minni.</w:t>
      </w:r>
    </w:p>
    <w:p/>
    <w:p>
      <w:r xmlns:w="http://schemas.openxmlformats.org/wordprocessingml/2006/main">
        <w:t xml:space="preserve">Guð er hjálparhella þeirra sem leita hans og treysta á hann til að halda uppi sálu sinni.</w:t>
      </w:r>
    </w:p>
    <w:p/>
    <w:p>
      <w:r xmlns:w="http://schemas.openxmlformats.org/wordprocessingml/2006/main">
        <w:t xml:space="preserve">1. Að treysta á Guð á neyðartímum</w:t>
      </w:r>
    </w:p>
    <w:p/>
    <w:p>
      <w:r xmlns:w="http://schemas.openxmlformats.org/wordprocessingml/2006/main">
        <w:t xml:space="preserve">2. Kraftur trúarinnar á Guð</w:t>
      </w:r>
    </w:p>
    <w:p/>
    <w:p>
      <w:r xmlns:w="http://schemas.openxmlformats.org/wordprocessingml/2006/main">
        <w:t xml:space="preserve">1. Hebreabréfið 13:6 - "Svo segjum vér með trausti: Drottinn er minn hjálpari, ég óttast ekki. Hvað geta dauðlegir menn gert mér?</w:t>
      </w:r>
    </w:p>
    <w:p/>
    <w:p>
      <w:r xmlns:w="http://schemas.openxmlformats.org/wordprocessingml/2006/main">
        <w:t xml:space="preserve">2. Jeremía 17:7-8 - En sæll er sá sem treystir á Drottin, sem á hann traust. Þeir verða eins og tré gróðursett við vatnið sem sendir rætur sínar út við lækinn. Það óttast ekki þegar hiti kemur; blöðin hennar eru alltaf græn. Það hefur engar áhyggjur í þurrkaári og tekst aldrei að bera ávöxt.</w:t>
      </w:r>
    </w:p>
    <w:p/>
    <w:p>
      <w:r xmlns:w="http://schemas.openxmlformats.org/wordprocessingml/2006/main">
        <w:t xml:space="preserve">Sálmarnir 54:5 Hann mun launa óvinum mínum illt, afmá þá í trúfesti þínum.</w:t>
      </w:r>
    </w:p>
    <w:p/>
    <w:p>
      <w:r xmlns:w="http://schemas.openxmlformats.org/wordprocessingml/2006/main">
        <w:t xml:space="preserve">Sálmur 54:5 hvetur okkur til að treysta á sannleika Guðs til að umbuna illu og uppræta óvini okkar.</w:t>
      </w:r>
    </w:p>
    <w:p/>
    <w:p>
      <w:r xmlns:w="http://schemas.openxmlformats.org/wordprocessingml/2006/main">
        <w:t xml:space="preserve">1. Treystu á trúfesti Guðs til að halda uppi réttlæti</w:t>
      </w:r>
    </w:p>
    <w:p/>
    <w:p>
      <w:r xmlns:w="http://schemas.openxmlformats.org/wordprocessingml/2006/main">
        <w:t xml:space="preserve">2. Treystu á Guð til að vernda þig gegn óvinum þínum</w:t>
      </w:r>
    </w:p>
    <w:p/>
    <w:p>
      <w:r xmlns:w="http://schemas.openxmlformats.org/wordprocessingml/2006/main">
        <w:t xml:space="preserve">1. Orðskviðirnir 16:7 - Þegar vegir manns þóknast Drottni, lætur hann jafnvel óvini sína vera í friði við sig.</w:t>
      </w:r>
    </w:p>
    <w:p/>
    <w:p>
      <w:r xmlns:w="http://schemas.openxmlformats.org/wordprocessingml/2006/main">
        <w:t xml:space="preserve">2. Jesaja 59:19 - Svo munu þeir óttast nafn Drottins frá vestri og dýrð hans frá upprás sólar. Þegar óvinurinn kemur inn eins og flóð, mun andi Drottins reisa merki gegn honum.</w:t>
      </w:r>
    </w:p>
    <w:p/>
    <w:p>
      <w:r xmlns:w="http://schemas.openxmlformats.org/wordprocessingml/2006/main">
        <w:t xml:space="preserve">Sálmarnir 54:6 Ég vil færa þér fórn, ég vil lofa nafn þitt, Drottinn. því það er gott.</w:t>
      </w:r>
    </w:p>
    <w:p/>
    <w:p>
      <w:r xmlns:w="http://schemas.openxmlformats.org/wordprocessingml/2006/main">
        <w:t xml:space="preserve">Sálmaritarinn lýsir yfir fúsleika sínum til að færa Guði fórnir og lofa nafn hans vegna þess að það er gott.</w:t>
      </w:r>
    </w:p>
    <w:p/>
    <w:p>
      <w:r xmlns:w="http://schemas.openxmlformats.org/wordprocessingml/2006/main">
        <w:t xml:space="preserve">1. Að fórna okkur Guði sem lofgjörð</w:t>
      </w:r>
    </w:p>
    <w:p/>
    <w:p>
      <w:r xmlns:w="http://schemas.openxmlformats.org/wordprocessingml/2006/main">
        <w:t xml:space="preserve">2. Góðvild Guðs</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Sálmur 100:5 - Því að Drottinn er góður og kærleikur hans varir að eilífu; Trúfesti hans heldur áfram í gegnum allar kynslóðir.</w:t>
      </w:r>
    </w:p>
    <w:p/>
    <w:p>
      <w:r xmlns:w="http://schemas.openxmlformats.org/wordprocessingml/2006/main">
        <w:t xml:space="preserve">Sálmarnir 54:7 Því að hann hefur frelsað mig úr allri neyð, og auga mitt hefir séð þrá hans á óvini mína.</w:t>
      </w:r>
    </w:p>
    <w:p/>
    <w:p>
      <w:r xmlns:w="http://schemas.openxmlformats.org/wordprocessingml/2006/main">
        <w:t xml:space="preserve">Guð frelsaði okkur úr öllum þrengingum og réttlætir óvini okkar.</w:t>
      </w:r>
    </w:p>
    <w:p/>
    <w:p>
      <w:r xmlns:w="http://schemas.openxmlformats.org/wordprocessingml/2006/main">
        <w:t xml:space="preserve">1. Vernd og frelsun Guðs á erfiðleikatímum</w:t>
      </w:r>
    </w:p>
    <w:p/>
    <w:p>
      <w:r xmlns:w="http://schemas.openxmlformats.org/wordprocessingml/2006/main">
        <w:t xml:space="preserve">2. Kraftur trúarinnar á Guð til að koma réttlæti á óvini okkar</w:t>
      </w:r>
    </w:p>
    <w:p/>
    <w:p>
      <w:r xmlns:w="http://schemas.openxmlformats.org/wordprocessingml/2006/main">
        <w:t xml:space="preserve">1. Sálmarnir 91:14-16 Vegna þess að hann elskaði mig, þess vegna mun ég frelsa hann. Ég vil reisa hann til hæða, af því að hann hefur þekkt nafn mitt. Hann mun ákalla mig og ég mun svara honum. Ég mun vera með honum í neyð. Ég mun frelsa hann og heiðra hann. Með langri ævi mun ég metta hann og sýna honum hjálpræði mitt.</w:t>
      </w:r>
    </w:p>
    <w:p/>
    <w:p>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Sálmur 55 er sálmur Davíðs sem lýsir djúpri angist og svikum. Það endurspeglar sársaukann sem stafar af svikum náins vinar og leitar huggunar í návist Guðs.</w:t>
      </w:r>
    </w:p>
    <w:p/>
    <w:p>
      <w:r xmlns:w="http://schemas.openxmlformats.org/wordprocessingml/2006/main">
        <w:t xml:space="preserve">1. málsgrein: Sálmaritarinn byrjar á því að hrópa til Guðs og biðja hann að hlusta á beiðni þeirra um hjálp. Þeir lýsa vanlíðan sinni og eirðarleysi, yfirbugaðir af rödd óvinarins og kúguninni sem þeir standa frammi fyrir (Sálmur 55:1-3).</w:t>
      </w:r>
    </w:p>
    <w:p/>
    <w:p>
      <w:r xmlns:w="http://schemas.openxmlformats.org/wordprocessingml/2006/main">
        <w:t xml:space="preserve">2. málsgrein: Sálmaritarinn lýsir löngun sinni í vængi eins og dúfu svo að þeir gætu flogið burt frá vandræðum sínum. Þeir harma svik náins vinar, einhvers sem þeir treystu, sem hefur snúist gegn þeim með svikum (Sálmur 55:4-11).</w:t>
      </w:r>
    </w:p>
    <w:p/>
    <w:p>
      <w:r xmlns:w="http://schemas.openxmlformats.org/wordprocessingml/2006/main">
        <w:t xml:space="preserve">3. málsgrein: Sálmaritarinn kallar á Guð til að dæma óvini sína og frelsa þá frá ofbeldi. Þeir lýsa trausti sínu á trúfesti Guðs og lýsa því yfir að hann muni styðja þá (Sálmur 55:12-15).</w:t>
      </w:r>
    </w:p>
    <w:p/>
    <w:p>
      <w:r xmlns:w="http://schemas.openxmlformats.org/wordprocessingml/2006/main">
        <w:t xml:space="preserve">Fjórða málsgrein: Sálmaritarinn viðurkennir að það er ekki óvinur sem hæðast að þeim heldur einhver kunnuglegur félagi sem einu sinni hafði notið ljúfs félagsskapar saman. Þeir tjá löngun sína til réttlætis og setja traust sitt á Guð til að réttlæta þá (Sálmur 55:16-23).</w:t>
      </w:r>
    </w:p>
    <w:p/>
    <w:p>
      <w:r xmlns:w="http://schemas.openxmlformats.org/wordprocessingml/2006/main">
        <w:t xml:space="preserve">Í stuttu máli,</w:t>
      </w:r>
    </w:p>
    <w:p>
      <w:r xmlns:w="http://schemas.openxmlformats.org/wordprocessingml/2006/main">
        <w:t xml:space="preserve">Sálmur fimmtíu og fimm gjafir</w:t>
      </w:r>
    </w:p>
    <w:p>
      <w:r xmlns:w="http://schemas.openxmlformats.org/wordprocessingml/2006/main">
        <w:t xml:space="preserve">hróp á hjálp í neyð,</w:t>
      </w:r>
    </w:p>
    <w:p>
      <w:r xmlns:w="http://schemas.openxmlformats.org/wordprocessingml/2006/main">
        <w:t xml:space="preserve">og ákall um réttlæti,</w:t>
      </w:r>
    </w:p>
    <w:p>
      <w:r xmlns:w="http://schemas.openxmlformats.org/wordprocessingml/2006/main">
        <w:t xml:space="preserve">varpa ljósi á svik og að treysta á trúfesti Guðs.</w:t>
      </w:r>
    </w:p>
    <w:p/>
    <w:p>
      <w:r xmlns:w="http://schemas.openxmlformats.org/wordprocessingml/2006/main">
        <w:t xml:space="preserve">Með því að leggja áherslu á harmakvein sem náðst hefur með því að tjá angist á meðan leitað er guðlegrar íhlutunar innan um kúgun,</w:t>
      </w:r>
    </w:p>
    <w:p>
      <w:r xmlns:w="http://schemas.openxmlformats.org/wordprocessingml/2006/main">
        <w:t xml:space="preserve">og leggja áherslu á beiðni sem náðst hefur með því að kalla á Guð til að dæma óvini á sama tíma og hann staðfestir traust á styrk hans.</w:t>
      </w:r>
    </w:p>
    <w:p>
      <w:r xmlns:w="http://schemas.openxmlformats.org/wordprocessingml/2006/main">
        <w:t xml:space="preserve">Að minnast á guðfræðilega ígrundun sem sýnd er um að viðurkenna svik af traustum vini á sama tíma og hún lýsir trausti á guðlegu réttlæti sem endanlega uppsprettu réttlætingar.</w:t>
      </w:r>
    </w:p>
    <w:p/>
    <w:p>
      <w:r xmlns:w="http://schemas.openxmlformats.org/wordprocessingml/2006/main">
        <w:t xml:space="preserve">Sálmarnir 55:1 Heyrðu bæn mína, ó Guð! og fel þig ekki fyrir grátbeiðni minni.</w:t>
      </w:r>
    </w:p>
    <w:p/>
    <w:p>
      <w:r xmlns:w="http://schemas.openxmlformats.org/wordprocessingml/2006/main">
        <w:t xml:space="preserve">Þessi sálmur er bæn til Guðs um að hlusta og leyna sér ekki fyrir grátbeiðni manns.</w:t>
      </w:r>
    </w:p>
    <w:p/>
    <w:p>
      <w:r xmlns:w="http://schemas.openxmlformats.org/wordprocessingml/2006/main">
        <w:t xml:space="preserve">1. Guð heyrir alltaf bænir okkar</w:t>
      </w:r>
    </w:p>
    <w:p/>
    <w:p>
      <w:r xmlns:w="http://schemas.openxmlformats.org/wordprocessingml/2006/main">
        <w:t xml:space="preserve">2. Kraftur þess að biðja Guð</w:t>
      </w:r>
    </w:p>
    <w:p/>
    <w:p>
      <w:r xmlns:w="http://schemas.openxmlformats.org/wordprocessingml/2006/main">
        <w:t xml:space="preserve">1.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2. Matteusarguðspjall 7:7-8 - Biðjið, og yður mun gefast; leitið, og þú munt finna; knýið á, og fyrir yður mun upp lokið verða. Því að hver sem biður fær, og sá finnur sem leitar, og fyrir þeim sem á knýr mun upp lokið verða.</w:t>
      </w:r>
    </w:p>
    <w:p/>
    <w:p>
      <w:r xmlns:w="http://schemas.openxmlformats.org/wordprocessingml/2006/main">
        <w:t xml:space="preserve">Sálmarnir 55:2 Gefðu gaum að mér og heyr mig.</w:t>
      </w:r>
    </w:p>
    <w:p/>
    <w:p>
      <w:r xmlns:w="http://schemas.openxmlformats.org/wordprocessingml/2006/main">
        <w:t xml:space="preserve">Sálmaritarinn harmar í bæn til Drottins og biður um að vera áheyrður.</w:t>
      </w:r>
    </w:p>
    <w:p/>
    <w:p>
      <w:r xmlns:w="http://schemas.openxmlformats.org/wordprocessingml/2006/main">
        <w:t xml:space="preserve">1. "Kvörtun þín til Drottins: Rannsókn á Sálmum 55:2"</w:t>
      </w:r>
    </w:p>
    <w:p/>
    <w:p>
      <w:r xmlns:w="http://schemas.openxmlformats.org/wordprocessingml/2006/main">
        <w:t xml:space="preserve">2. „Harmakveinin: Að snúa kvörtunum okkar til Guðs“</w:t>
      </w:r>
    </w:p>
    <w:p/>
    <w:p>
      <w:r xmlns:w="http://schemas.openxmlformats.org/wordprocessingml/2006/main">
        <w:t xml:space="preserve">1. 2. Korintubréf 4:7-10</w:t>
      </w:r>
    </w:p>
    <w:p/>
    <w:p>
      <w:r xmlns:w="http://schemas.openxmlformats.org/wordprocessingml/2006/main">
        <w:t xml:space="preserve">2. Filippíbréfið 4:4-7</w:t>
      </w:r>
    </w:p>
    <w:p/>
    <w:p>
      <w:r xmlns:w="http://schemas.openxmlformats.org/wordprocessingml/2006/main">
        <w:t xml:space="preserve">Sálmarnir 55:3 Vegna rödd óvinarins, vegna kúgunar óguðlegra, því að þeir varpa misgjörðum yfir mig og hata mig í reiði.</w:t>
      </w:r>
    </w:p>
    <w:p/>
    <w:p>
      <w:r xmlns:w="http://schemas.openxmlformats.org/wordprocessingml/2006/main">
        <w:t xml:space="preserve">Óvinurinn kúgar hina réttlátu með illsku og hatri.</w:t>
      </w:r>
    </w:p>
    <w:p/>
    <w:p>
      <w:r xmlns:w="http://schemas.openxmlformats.org/wordprocessingml/2006/main">
        <w:t xml:space="preserve">1. Guð er skjól okkar á erfiðleikatímum.</w:t>
      </w:r>
    </w:p>
    <w:p/>
    <w:p>
      <w:r xmlns:w="http://schemas.openxmlformats.org/wordprocessingml/2006/main">
        <w:t xml:space="preserve">2. Rödd óvinarins leitast við að steypa okkur niður, en Guð er meiri.</w:t>
      </w:r>
    </w:p>
    <w:p/>
    <w:p>
      <w:r xmlns:w="http://schemas.openxmlformats.org/wordprocessingml/2006/main">
        <w:t xml:space="preserve">1. Sálmur 55:22 - "Varptu byrði þinni á Drottin, og hann mun halda þér uppi. Hann mun aldrei láta hinn réttláta hrífast."</w:t>
      </w:r>
    </w:p>
    <w:p/>
    <w:p>
      <w:r xmlns:w="http://schemas.openxmlformats.org/wordprocessingml/2006/main">
        <w:t xml:space="preserve">2. Rómverjabréfið 8:37-39 - "Nei, í öllu þessu erum vér meira en sigurvegarar fyrir hann sem elskaði okkur. Því að ég er sannfærður um að hvorki dauði né líf, né englar né tignar, né vald né hlutir. Núverandi né hið ókomna, hvorki hæð né dýpt né nokkur önnur skepna mun geta gert okkur viðskila við kærleika Guðs, sem er í Kristi Jesú, Drottni vorum."</w:t>
      </w:r>
    </w:p>
    <w:p/>
    <w:p>
      <w:r xmlns:w="http://schemas.openxmlformats.org/wordprocessingml/2006/main">
        <w:t xml:space="preserve">Sálmarnir 55:4 Hjarta mitt er sárt í mér, og skelfingar dauðans eru yfir mig fallnar.</w:t>
      </w:r>
    </w:p>
    <w:p/>
    <w:p>
      <w:r xmlns:w="http://schemas.openxmlformats.org/wordprocessingml/2006/main">
        <w:t xml:space="preserve">Sálmaritarinn er í neyð þar sem ógnir dauðans hafa yfirtekið hann.</w:t>
      </w:r>
    </w:p>
    <w:p/>
    <w:p>
      <w:r xmlns:w="http://schemas.openxmlformats.org/wordprocessingml/2006/main">
        <w:t xml:space="preserve">1. Hvernig á að takast á við ótta og kvíða</w:t>
      </w:r>
    </w:p>
    <w:p/>
    <w:p>
      <w:r xmlns:w="http://schemas.openxmlformats.org/wordprocessingml/2006/main">
        <w:t xml:space="preserve">2. Huggunin við að þekkja Guð er með okkur á erfiðleikatímum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46:1 - Guð er athvarf okkar og styrkur, hjálp í nauðum.</w:t>
      </w:r>
    </w:p>
    <w:p/>
    <w:p>
      <w:r xmlns:w="http://schemas.openxmlformats.org/wordprocessingml/2006/main">
        <w:t xml:space="preserve">Sálmarnir 55:5 Ótti og skjálfti kemur yfir mig, og skelfing hefir yfir mig komið.</w:t>
      </w:r>
    </w:p>
    <w:p/>
    <w:p>
      <w:r xmlns:w="http://schemas.openxmlformats.org/wordprocessingml/2006/main">
        <w:t xml:space="preserve">Ótti og skjálfti hefur komið yfir sálmaritarann og yfirbugað hann.</w:t>
      </w:r>
    </w:p>
    <w:p/>
    <w:p>
      <w:r xmlns:w="http://schemas.openxmlformats.org/wordprocessingml/2006/main">
        <w:t xml:space="preserve">1. Sigrast á ótta: Hvernig á að sigrast á ótta og kvíða með trú á Guð</w:t>
      </w:r>
    </w:p>
    <w:p/>
    <w:p>
      <w:r xmlns:w="http://schemas.openxmlformats.org/wordprocessingml/2006/main">
        <w:t xml:space="preserve">2. Að treysta á Guð á erfiðleikatímum: Finndu huggun og styrk hjá Guði á erfiðum 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Sálmarnir 55:6 Og ég sagði: Æ, að ég hefði vængi eins og dúfa! því þá myndi ég fljúga burt og vera í hvíld.</w:t>
      </w:r>
    </w:p>
    <w:p/>
    <w:p>
      <w:r xmlns:w="http://schemas.openxmlformats.org/wordprocessingml/2006/main">
        <w:t xml:space="preserve">Sálmaritarinn þráir leið til að komast undan og vera í hvíld og óskar eftir vængi eins og dúfu.</w:t>
      </w:r>
    </w:p>
    <w:p/>
    <w:p>
      <w:r xmlns:w="http://schemas.openxmlformats.org/wordprocessingml/2006/main">
        <w:t xml:space="preserve">1. Að finna hvíld í Drottni Sálmarnir 55:6</w:t>
      </w:r>
    </w:p>
    <w:p/>
    <w:p>
      <w:r xmlns:w="http://schemas.openxmlformats.org/wordprocessingml/2006/main">
        <w:t xml:space="preserve">2. Bæn hinna þreytu sem lærir að fljúga í burtu</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Matteusarguðspjall 11:28-30 - Komið til mín, allir þér sem erfiðið hafið og þungar byrðar,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Sálmarnir 55:7 Sjá, þá vildi ég reika langt í burtu og vera í eyðimörkinni. Selah.</w:t>
      </w:r>
    </w:p>
    <w:p/>
    <w:p>
      <w:r xmlns:w="http://schemas.openxmlformats.org/wordprocessingml/2006/main">
        <w:t xml:space="preserve">Sálmaritarinn lýsir löngun til að villast í burtu og vera í eyðimörkinni.</w:t>
      </w:r>
    </w:p>
    <w:p/>
    <w:p>
      <w:r xmlns:w="http://schemas.openxmlformats.org/wordprocessingml/2006/main">
        <w:t xml:space="preserve">1. Hvernig á að finna huggun á erfiðum tímum (Sálmur 55:7)</w:t>
      </w:r>
    </w:p>
    <w:p/>
    <w:p>
      <w:r xmlns:w="http://schemas.openxmlformats.org/wordprocessingml/2006/main">
        <w:t xml:space="preserve">2. Að treysta Guði á erfiðum tímum (Sálmur 55:7)</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Sálmur 46:1 - Guð er athvarf okkar og styrkur, hjálp í nauðum.</w:t>
      </w:r>
    </w:p>
    <w:p/>
    <w:p>
      <w:r xmlns:w="http://schemas.openxmlformats.org/wordprocessingml/2006/main">
        <w:t xml:space="preserve">Sálmarnir 55:8 Ég myndi flýta mér að flýja undan storminum og storminum.</w:t>
      </w:r>
    </w:p>
    <w:p/>
    <w:p>
      <w:r xmlns:w="http://schemas.openxmlformats.org/wordprocessingml/2006/main">
        <w:t xml:space="preserve">Sálmaritarinn lýsir löngun til að komast undan vindasömum stormi og stormi.</w:t>
      </w:r>
    </w:p>
    <w:p/>
    <w:p>
      <w:r xmlns:w="http://schemas.openxmlformats.org/wordprocessingml/2006/main">
        <w:t xml:space="preserve">1. Að leita skjóls frá vandræðum: Að finna huggun í Kristi</w:t>
      </w:r>
    </w:p>
    <w:p/>
    <w:p>
      <w:r xmlns:w="http://schemas.openxmlformats.org/wordprocessingml/2006/main">
        <w:t xml:space="preserve">2. Trúarflótti: Að treysta á Guð í stormum lífsins</w:t>
      </w:r>
    </w:p>
    <w:p/>
    <w:p>
      <w:r xmlns:w="http://schemas.openxmlformats.org/wordprocessingml/2006/main">
        <w:t xml:space="preserve">1. Matteusarguðspjall 11:28-29 - "Komið til mín, allir sem erfiða og hlaðnir eru, og ég mun veita yður hvíld. Takið á yður mitt ok og lærið af mér, því að ég er hógvær og af hjarta lítillátur og þú munt finna hvíld fyrir sálir þínar."</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Sálmarnir 55:9 Eyddu, Drottinn, og sundraðu tungum þeirra, því að ég hef séð ofbeldi og deilur í borginni.</w:t>
      </w:r>
    </w:p>
    <w:p/>
    <w:p>
      <w:r xmlns:w="http://schemas.openxmlformats.org/wordprocessingml/2006/main">
        <w:t xml:space="preserve">Sálmaritarinn biðlar til Guðs að sundra tungum þeirra sem valda ofbeldi og deilum í borginni.</w:t>
      </w:r>
    </w:p>
    <w:p/>
    <w:p>
      <w:r xmlns:w="http://schemas.openxmlformats.org/wordprocessingml/2006/main">
        <w:t xml:space="preserve">1. „Bæn um frið: Ákall um að binda enda á ofbeldi og deilur“</w:t>
      </w:r>
    </w:p>
    <w:p/>
    <w:p>
      <w:r xmlns:w="http://schemas.openxmlformats.org/wordprocessingml/2006/main">
        <w:t xml:space="preserve">2. "Máttur bænarinnar: Að biðja um að Guð hjálpi okkur að sigrast á illu"</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Sálmarnir 55:10 Dag og nótt fara þeir um það á múrum þess, ógæfa og hryggð eru í því.</w:t>
      </w:r>
    </w:p>
    <w:p/>
    <w:p>
      <w:r xmlns:w="http://schemas.openxmlformats.org/wordprocessingml/2006/main">
        <w:t xml:space="preserve">Sálmaritarinn harmar nærveru illsku og sorgar í borg.</w:t>
      </w:r>
    </w:p>
    <w:p/>
    <w:p>
      <w:r xmlns:w="http://schemas.openxmlformats.org/wordprocessingml/2006/main">
        <w:t xml:space="preserve">1. Að treysta á Guð á erfiðum tímum</w:t>
      </w:r>
    </w:p>
    <w:p/>
    <w:p>
      <w:r xmlns:w="http://schemas.openxmlformats.org/wordprocessingml/2006/main">
        <w:t xml:space="preserve">2. Að sigrast á kjarkleysi í ljósi mótlætis</w:t>
      </w:r>
    </w:p>
    <w:p/>
    <w:p>
      <w:r xmlns:w="http://schemas.openxmlformats.org/wordprocessingml/2006/main">
        <w:t xml:space="preserve">1. Rómverjabréfið 12:12 - Gleðjumst í voninni, þolinmóðir í þrengingum, heldur áfram samstundis í bæn.</w:t>
      </w:r>
    </w:p>
    <w:p/>
    <w:p>
      <w:r xmlns:w="http://schemas.openxmlformats.org/wordprocessingml/2006/main">
        <w:t xml:space="preserve">2. Sálmur 46:1 - Guð er athvarf okkar og styrkur, hjálp í nauðum.</w:t>
      </w:r>
    </w:p>
    <w:p/>
    <w:p>
      <w:r xmlns:w="http://schemas.openxmlformats.org/wordprocessingml/2006/main">
        <w:t xml:space="preserve">Sálmarnir 55:11 Vonska er í henni, svik og svik víkja ekki af strætum hennar.</w:t>
      </w:r>
    </w:p>
    <w:p/>
    <w:p>
      <w:r xmlns:w="http://schemas.openxmlformats.org/wordprocessingml/2006/main">
        <w:t xml:space="preserve">Í versinu er talað um illskuna og sviksemina sem ríkir í heiminum.</w:t>
      </w:r>
    </w:p>
    <w:p/>
    <w:p>
      <w:r xmlns:w="http://schemas.openxmlformats.org/wordprocessingml/2006/main">
        <w:t xml:space="preserve">1: Við ættum ekki að vera hissa á illsku heimsins, heldur frekar að treysta á Drottin til að veita styrk og leiðsögn andspænis henni.</w:t>
      </w:r>
    </w:p>
    <w:p/>
    <w:p>
      <w:r xmlns:w="http://schemas.openxmlformats.org/wordprocessingml/2006/main">
        <w:t xml:space="preserve">2: Vertu minnugur á illskuna í heiminum og vörðu þig gegn henni svo að hún leiði þig ekki afvega.</w:t>
      </w:r>
    </w:p>
    <w:p/>
    <w:p>
      <w:r xmlns:w="http://schemas.openxmlformats.org/wordprocessingml/2006/main">
        <w:t xml:space="preserve">1: Orðskviðirnir 4:23 - "Varðveitu umfram allt hjarta þitt, því að allt sem þú gerir rennur af því."</w:t>
      </w:r>
    </w:p>
    <w:p/>
    <w:p>
      <w:r xmlns:w="http://schemas.openxmlformats.org/wordprocessingml/2006/main">
        <w:t xml:space="preserve">2: Efesusbréfið 5:15-17 - "Gætið þess því mjög, hvernig þér lifið ekki sem óvitur, heldur eins og vitur, og nýtið hvert tækifæri, því að dagarnir eru vondir. Verið því ekki heimskir, heldur skilið hvað Drottinn vilji er."</w:t>
      </w:r>
    </w:p>
    <w:p/>
    <w:p>
      <w:r xmlns:w="http://schemas.openxmlformats.org/wordprocessingml/2006/main">
        <w:t xml:space="preserve">Sálmarnir 55:12 Því að það var ekki óvinur sem smánaði mig. þá hefði ég getað borið það: ekki var það sá sem hataði mig sem stórmagnaði sig gegn mér; þá hefði ég falið mig fyrir honum:</w:t>
      </w:r>
    </w:p>
    <w:p/>
    <w:p>
      <w:r xmlns:w="http://schemas.openxmlformats.org/wordprocessingml/2006/main">
        <w:t xml:space="preserve">Óvinur hefur ekki smánað sálmaskáldið, né hefur hataður maður magnað sig gegn honum.</w:t>
      </w:r>
    </w:p>
    <w:p/>
    <w:p>
      <w:r xmlns:w="http://schemas.openxmlformats.org/wordprocessingml/2006/main">
        <w:t xml:space="preserve">1. Hvernig á að takast á við óvini</w:t>
      </w:r>
    </w:p>
    <w:p/>
    <w:p>
      <w:r xmlns:w="http://schemas.openxmlformats.org/wordprocessingml/2006/main">
        <w:t xml:space="preserve">2. Kraftur fyrirgefningar</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Rómverjabréfið 12:21 - Látið ekki hið illa sigra, heldur sigrast á illu með góðu.</w:t>
      </w:r>
    </w:p>
    <w:p/>
    <w:p>
      <w:r xmlns:w="http://schemas.openxmlformats.org/wordprocessingml/2006/main">
        <w:t xml:space="preserve">Sálmarnir 55:13 En það varst þú, maður minn jafningi, leiðsögumaður minn og kunningi minn.</w:t>
      </w:r>
    </w:p>
    <w:p/>
    <w:p>
      <w:r xmlns:w="http://schemas.openxmlformats.org/wordprocessingml/2006/main">
        <w:t xml:space="preserve">Þessi sálmur talar um mann sem á jafnan og traustan félaga.</w:t>
      </w:r>
    </w:p>
    <w:p/>
    <w:p>
      <w:r xmlns:w="http://schemas.openxmlformats.org/wordprocessingml/2006/main">
        <w:t xml:space="preserve">1: Við þurfum öll einhvern í lífi okkar sem við getum treyst og treyst á fyrir stuðning.</w:t>
      </w:r>
    </w:p>
    <w:p/>
    <w:p>
      <w:r xmlns:w="http://schemas.openxmlformats.org/wordprocessingml/2006/main">
        <w:t xml:space="preserve">2: Sönn vinátta byggir á gagnkvæmu trausti og skilningi.</w:t>
      </w:r>
    </w:p>
    <w:p/>
    <w:p>
      <w:r xmlns:w="http://schemas.openxmlformats.org/wordprocessingml/2006/main">
        <w:t xml:space="preserve">1: Prédikarinn 4:9-12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2: Orðskviðirnir 17:17 Vinur elskar ætíð og bróðir fæðist fyrir mótlæti.</w:t>
      </w:r>
    </w:p>
    <w:p/>
    <w:p>
      <w:r xmlns:w="http://schemas.openxmlformats.org/wordprocessingml/2006/main">
        <w:t xml:space="preserve">Sálmarnir 55:14 Við tókum ljúfar ráðleggingar saman og gengum til Guðs húss í hópi.</w:t>
      </w:r>
    </w:p>
    <w:p/>
    <w:p>
      <w:r xmlns:w="http://schemas.openxmlformats.org/wordprocessingml/2006/main">
        <w:t xml:space="preserve">Tveir vinir taka ljúfar ráðleggingar saman og ganga til húss Guðs.</w:t>
      </w:r>
    </w:p>
    <w:p/>
    <w:p>
      <w:r xmlns:w="http://schemas.openxmlformats.org/wordprocessingml/2006/main">
        <w:t xml:space="preserve">1. Styrkur vinar - notaðu Sálm 55:14 til að kanna mikilvægi þess að eiga sterkan félagsskap.</w:t>
      </w:r>
    </w:p>
    <w:p/>
    <w:p>
      <w:r xmlns:w="http://schemas.openxmlformats.org/wordprocessingml/2006/main">
        <w:t xml:space="preserve">2. Ganga til húss Guðs - íhuga hugmyndina um að fara í andlega ferð til húss Guðs ásamt félaga.</w:t>
      </w:r>
    </w:p>
    <w:p/>
    <w:p>
      <w:r xmlns:w="http://schemas.openxmlformats.org/wordprocessingml/2006/main">
        <w:t xml:space="preserve">1. Prédikarinn 4:9-10 - "Tveir eru betri en einn, vegna þess að þeir hafa gott arð fyrir erfiði sitt: Ef annar hvor þeirra fellur, getur annar hjálpað hinum upp. En aumka hvern sem fellur og hefur engan til að hjálpa þeim upp."</w:t>
      </w:r>
    </w:p>
    <w:p/>
    <w:p>
      <w:r xmlns:w="http://schemas.openxmlformats.org/wordprocessingml/2006/main">
        <w:t xml:space="preserve">2. Orðskviðirnir 27:17 - "Járn brýnir járn og einn brýnir annan."</w:t>
      </w:r>
    </w:p>
    <w:p/>
    <w:p>
      <w:r xmlns:w="http://schemas.openxmlformats.org/wordprocessingml/2006/main">
        <w:t xml:space="preserve">Sálmarnir 55:15 Dauðinn nái þeim og láti þá fara lifandi niður í helvíti, því að illska er í híbýlum þeirra og meðal þeirra.</w:t>
      </w:r>
    </w:p>
    <w:p/>
    <w:p>
      <w:r xmlns:w="http://schemas.openxmlformats.org/wordprocessingml/2006/main">
        <w:t xml:space="preserve">Dómur Guðs yfir hinum óguðlegu er viss.</w:t>
      </w:r>
    </w:p>
    <w:p/>
    <w:p>
      <w:r xmlns:w="http://schemas.openxmlformats.org/wordprocessingml/2006/main">
        <w:t xml:space="preserve">1: Guð er réttlátur dómari sem mun refsa allri illsku.</w:t>
      </w:r>
    </w:p>
    <w:p/>
    <w:p>
      <w:r xmlns:w="http://schemas.openxmlformats.org/wordprocessingml/2006/main">
        <w:t xml:space="preserve">2: Við verðum að standa staðfastir gegn illsku og illsku og treysta á dóm Guðs.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Prédikarinn 12:14 - Því að Guð mun leiða sérhvert verk fyrir dóm, með öllu leyndu, hvort sem það er gott eða illt.</w:t>
      </w:r>
    </w:p>
    <w:p/>
    <w:p>
      <w:r xmlns:w="http://schemas.openxmlformats.org/wordprocessingml/2006/main">
        <w:t xml:space="preserve">Sálmarnir 55:16 Ég vil ákalla Guð. og Drottinn mun frelsa mig.</w:t>
      </w:r>
    </w:p>
    <w:p/>
    <w:p>
      <w:r xmlns:w="http://schemas.openxmlformats.org/wordprocessingml/2006/main">
        <w:t xml:space="preserve">Sálmaritarinn treystir á Guð og trúir því að Drottinn muni frelsa hann.</w:t>
      </w:r>
    </w:p>
    <w:p/>
    <w:p>
      <w:r xmlns:w="http://schemas.openxmlformats.org/wordprocessingml/2006/main">
        <w:t xml:space="preserve">1. Treystu á Drottin og hann mun frelsa þig - Sálmur 55:16</w:t>
      </w:r>
    </w:p>
    <w:p/>
    <w:p>
      <w:r xmlns:w="http://schemas.openxmlformats.org/wordprocessingml/2006/main">
        <w:t xml:space="preserve">2. Treystu á Guð fyrir hjálpræði þitt - Sálmur 55:16</w:t>
      </w:r>
    </w:p>
    <w:p/>
    <w:p>
      <w:r xmlns:w="http://schemas.openxmlformats.org/wordprocessingml/2006/main">
        <w:t xml:space="preserve">1. Rómverjabréfið 8:31 - Hvað eigum við þá að segja um þetta? Ef Guð er með okkur, hver getur verið á móti okkur?</w:t>
      </w:r>
    </w:p>
    <w:p/>
    <w:p>
      <w:r xmlns:w="http://schemas.openxmlformats.org/wordprocessingml/2006/main">
        <w:t xml:space="preserve">2. Jesaja 43:11 - Ég, ég er Drottinn, og fyrir utan mig er enginn frelsari.</w:t>
      </w:r>
    </w:p>
    <w:p/>
    <w:p>
      <w:r xmlns:w="http://schemas.openxmlformats.org/wordprocessingml/2006/main">
        <w:t xml:space="preserve">Sálmarnir 55:17 Kvöld, morgun og hádegi mun ég biðja og hrópa hátt, og hann mun heyra raust mína.</w:t>
      </w:r>
    </w:p>
    <w:p/>
    <w:p>
      <w:r xmlns:w="http://schemas.openxmlformats.org/wordprocessingml/2006/main">
        <w:t xml:space="preserve">Bæn er ómissandi hluti af lífi trúaðs manns og ætti að æfa hana stöðugt.</w:t>
      </w:r>
    </w:p>
    <w:p/>
    <w:p>
      <w:r xmlns:w="http://schemas.openxmlformats.org/wordprocessingml/2006/main">
        <w:t xml:space="preserve">1: Hollt hjarta: Biðja allan daginn</w:t>
      </w:r>
    </w:p>
    <w:p/>
    <w:p>
      <w:r xmlns:w="http://schemas.openxmlformats.org/wordprocessingml/2006/main">
        <w:t xml:space="preserve">2: Kraftur bænarinnar: Að heyra rödd Guðs</w:t>
      </w:r>
    </w:p>
    <w:p/>
    <w:p>
      <w:r xmlns:w="http://schemas.openxmlformats.org/wordprocessingml/2006/main">
        <w:t xml:space="preserve">1:1 Þessaloníkubréf 5:16-18 - Verið ávallt glaðir, biðjið án afláts, þakkað undir öllum kringumstæðum; því að þetta er vilji Guðs fyrir yður í Kristi Jesú.</w:t>
      </w:r>
    </w:p>
    <w:p/>
    <w:p>
      <w:r xmlns:w="http://schemas.openxmlformats.org/wordprocessingml/2006/main">
        <w:t xml:space="preserve">2: Jakobsbréfið 5:13-16 - Þjáist einhver meðal yðar? Leyfðu honum að biðja. Er einhver hress? Leyfðu honum að syngja lof. Er einhver á meðal ykkar veikur? Lát hann kalla á öldunga safnaðarins og biðja yfir honum og smyrja hann með olíu í nafni Drottins. Og trúarbænin mun frelsa þann sem er sjúkur, og Drottinn mun reisa hann upp. Og ef hann hefur drýgt syndir, mun honum verða fyrirgefið.</w:t>
      </w:r>
    </w:p>
    <w:p/>
    <w:p>
      <w:r xmlns:w="http://schemas.openxmlformats.org/wordprocessingml/2006/main">
        <w:t xml:space="preserve">Sálmarnir 55:18 Hann frelsaði sál mína í friði úr orrustunni, sem var á móti mér, því að margir voru með mér.</w:t>
      </w:r>
    </w:p>
    <w:p/>
    <w:p>
      <w:r xmlns:w="http://schemas.openxmlformats.org/wordprocessingml/2006/main">
        <w:t xml:space="preserve">Guð frelsaði sál sálmaskáldsins úr bardaga sem hann stóð frammi fyrir.</w:t>
      </w:r>
    </w:p>
    <w:p/>
    <w:p>
      <w:r xmlns:w="http://schemas.openxmlformats.org/wordprocessingml/2006/main">
        <w:t xml:space="preserve">1. Guð er alltaf trúr á tímum prófrauna.</w:t>
      </w:r>
    </w:p>
    <w:p/>
    <w:p>
      <w:r xmlns:w="http://schemas.openxmlformats.org/wordprocessingml/2006/main">
        <w:t xml:space="preserve">2. Guð er skjól á erfiðum tímum.</w:t>
      </w:r>
    </w:p>
    <w:p/>
    <w:p>
      <w:r xmlns:w="http://schemas.openxmlformats.org/wordprocessingml/2006/main">
        <w:t xml:space="preserve">1. Jósúabók 1:9 Hef ég ekki boðið þér? Vertu sterk og hugrökk. Vertu ekki hræddur og óttast ekki, því að Drottinn Guð þinn er með þér hvert sem þú ferð.</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Sálmarnir 55:19 Guð mun heyra og þjaka þá, já, þann sem varir forðum. Selah. Vegna þess að þeir hafa engar breytingar, þess vegna óttast þeir ekki Guð.</w:t>
      </w:r>
    </w:p>
    <w:p/>
    <w:p>
      <w:r xmlns:w="http://schemas.openxmlformats.org/wordprocessingml/2006/main">
        <w:t xml:space="preserve">Guð mun heyra og refsa þeim sem óttast hann ekki, þar sem þeir eru óbreyttir.</w:t>
      </w:r>
    </w:p>
    <w:p/>
    <w:p>
      <w:r xmlns:w="http://schemas.openxmlformats.org/wordprocessingml/2006/main">
        <w:t xml:space="preserve">1. Kraftur breytinga: Hvernig við getum tekið vilja Guðs</w:t>
      </w:r>
    </w:p>
    <w:p/>
    <w:p>
      <w:r xmlns:w="http://schemas.openxmlformats.org/wordprocessingml/2006/main">
        <w:t xml:space="preserve">2. Ótti Drottins: Að skilja mikilvægi lotningar</w:t>
      </w:r>
    </w:p>
    <w:p/>
    <w:p>
      <w:r xmlns:w="http://schemas.openxmlformats.org/wordprocessingml/2006/main">
        <w:t xml:space="preserve">1. Jesaja 55:7 - "Guðlausir láti af vegum sínum og rangláta hugsanir sínar. Þeir snúi sér til Drottins, og hann mun miskunna þeim og Guði vorum, því að hann mun fúslega fyrirgefa."</w:t>
      </w:r>
    </w:p>
    <w:p/>
    <w:p>
      <w:r xmlns:w="http://schemas.openxmlformats.org/wordprocessingml/2006/main">
        <w:t xml:space="preserve">2. Orðskviðirnir 1:7 - "Ótti Drottins er upphaf þekkingar, heimskingjar fyrirlíta visku og fræðslu."</w:t>
      </w:r>
    </w:p>
    <w:p/>
    <w:p>
      <w:r xmlns:w="http://schemas.openxmlformats.org/wordprocessingml/2006/main">
        <w:t xml:space="preserve">Sálmarnir 55:20 Hann rétti út hendur sínar gegn þeim sem hafa frið við hann, hann hefir rofið sáttmála sinn.</w:t>
      </w:r>
    </w:p>
    <w:p/>
    <w:p>
      <w:r xmlns:w="http://schemas.openxmlformats.org/wordprocessingml/2006/main">
        <w:t xml:space="preserve">Guði er illa við þá sem lifa ekki í friði við hann og hafa rofið sáttmála hans.</w:t>
      </w:r>
    </w:p>
    <w:p/>
    <w:p>
      <w:r xmlns:w="http://schemas.openxmlformats.org/wordprocessingml/2006/main">
        <w:t xml:space="preserve">1. Mikilvægi þess að halda sáttmála Guðs</w:t>
      </w:r>
    </w:p>
    <w:p/>
    <w:p>
      <w:r xmlns:w="http://schemas.openxmlformats.org/wordprocessingml/2006/main">
        <w:t xml:space="preserve">2. Afleiðingar þess að brjóta sáttmála Guðs</w:t>
      </w:r>
    </w:p>
    <w:p/>
    <w:p>
      <w:r xmlns:w="http://schemas.openxmlformats.org/wordprocessingml/2006/main">
        <w:t xml:space="preserve">1. Jesaja 24:5 - Jörðin er einnig saurguð undir íbúum hennar. af því að þeir hafa brotið lögin, breytt lögunum, rofið hinn eilífa sáttmála.</w:t>
      </w:r>
    </w:p>
    <w:p/>
    <w:p>
      <w:r xmlns:w="http://schemas.openxmlformats.org/wordprocessingml/2006/main">
        <w:t xml:space="preserve">2. Jeremía 11:10 - Þeir snúa aftur til misgjörða feðra sinna, sem vildu ekki heyra orð mín. Og þeir fóru á eftir öðrum guðum til að þjóna þeim. Ísraels hús og Júda hús hafa rofið sáttmála minn, sem ég gjörði við feður þeirra.</w:t>
      </w:r>
    </w:p>
    <w:p/>
    <w:p>
      <w:r xmlns:w="http://schemas.openxmlformats.org/wordprocessingml/2006/main">
        <w:t xml:space="preserve">Sálmarnir 55:21 Orð munns hans voru mýkri en smjör, en stríð var í hjarta hans, orð hans voru mýkri en olía, en þó voru þau brugðin sverð.</w:t>
      </w:r>
    </w:p>
    <w:p/>
    <w:p>
      <w:r xmlns:w="http://schemas.openxmlformats.org/wordprocessingml/2006/main">
        <w:t xml:space="preserve">Ræðumaður varar við þeim sem kunna að virðast friðsamir, en hafa illgjarn ásetning.</w:t>
      </w:r>
    </w:p>
    <w:p/>
    <w:p>
      <w:r xmlns:w="http://schemas.openxmlformats.org/wordprocessingml/2006/main">
        <w:t xml:space="preserve">1. "Varist úlfa í sauðaklæðum: Aðgreina sanna ásetning frá fölsku útliti"</w:t>
      </w:r>
    </w:p>
    <w:p/>
    <w:p>
      <w:r xmlns:w="http://schemas.openxmlformats.org/wordprocessingml/2006/main">
        <w:t xml:space="preserve">2. "Hættan á svikum: Koma auga á hræsnara og villandi orð þeirra"</w:t>
      </w:r>
    </w:p>
    <w:p/>
    <w:p>
      <w:r xmlns:w="http://schemas.openxmlformats.org/wordprocessingml/2006/main">
        <w:t xml:space="preserve">1. Matteusarguðspjall 7:15-20 - "Varist falsspámenn, sem koma til yðar í sauðaklæðum, en innra með sér eru þeir hrífandi úlfar."</w:t>
      </w:r>
    </w:p>
    <w:p/>
    <w:p>
      <w:r xmlns:w="http://schemas.openxmlformats.org/wordprocessingml/2006/main">
        <w:t xml:space="preserve">2. Jakobsbréfið 1:26 - "Ef einhver á meðal yðar heldur að hann sé trúaður og hefir ekki taumhald á tungu sinni heldur blekkir hjarta sitt, þá er trú þessa einskis."</w:t>
      </w:r>
    </w:p>
    <w:p/>
    <w:p>
      <w:r xmlns:w="http://schemas.openxmlformats.org/wordprocessingml/2006/main">
        <w:t xml:space="preserve">Sálmarnir 55:22 Varpið byrði þinni á Drottin, og hann mun styðja þig;</w:t>
      </w:r>
    </w:p>
    <w:p/>
    <w:p>
      <w:r xmlns:w="http://schemas.openxmlformats.org/wordprocessingml/2006/main">
        <w:t xml:space="preserve">Varpa áhyggjum þínum á Drottin og hann mun styðja þig; Hann mun aldrei leyfa hinum réttláta að hrista.</w:t>
      </w:r>
    </w:p>
    <w:p/>
    <w:p>
      <w:r xmlns:w="http://schemas.openxmlformats.org/wordprocessingml/2006/main">
        <w:t xml:space="preserve">1. Treystu á Guð á erfiðleikatímum og hann mun bera þig í gegn.</w:t>
      </w:r>
    </w:p>
    <w:p/>
    <w:p>
      <w:r xmlns:w="http://schemas.openxmlformats.org/wordprocessingml/2006/main">
        <w:t xml:space="preserve">2. Trúðu á Guð og hann mun aldrei bregðast þér.</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Matteusarguðspjall 11:28-30 Komið til mín, allir þér sem eruð þreyttir og hlaðnir, og ég mun veita yður hvíld. Takið á yður mitt ok og lærið af mér, því að ég er hógvær og auðmjúkur í hjarta, og þér munuð finna hvíld fyrir sálir yðar. Því að mitt ok er létt og byrði mín létt.</w:t>
      </w:r>
    </w:p>
    <w:p/>
    <w:p>
      <w:r xmlns:w="http://schemas.openxmlformats.org/wordprocessingml/2006/main">
        <w:t xml:space="preserve">Sálmarnir 55:23 En þú, ó Guð, skalt steypa þeim niður í gryfju eyðingarinnar. en ég mun treysta þér.</w:t>
      </w:r>
    </w:p>
    <w:p/>
    <w:p>
      <w:r xmlns:w="http://schemas.openxmlformats.org/wordprocessingml/2006/main">
        <w:t xml:space="preserve">Ný lína: Guð mun koma niður þeim sem eru blóðugir og svikulir og mun tryggja að þeir lifi ekki út dagana.</w:t>
      </w:r>
    </w:p>
    <w:p/>
    <w:p>
      <w:r xmlns:w="http://schemas.openxmlformats.org/wordprocessingml/2006/main">
        <w:t xml:space="preserve">1. Að treysta á Guð mun færa okkur frið og gleði, jafnvel í mótlæti.</w:t>
      </w:r>
    </w:p>
    <w:p/>
    <w:p>
      <w:r xmlns:w="http://schemas.openxmlformats.org/wordprocessingml/2006/main">
        <w:t xml:space="preserve">2. Við megum aldrei missa trúna þar sem Guð mun alltaf vera með okkur.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Sálmur 56 er sálmur Davíðs sem endurspeglar traust hans á Guð innan um ótta og andstöðu. Það er bæn um frelsun og yfirlýsing um traust á trúfesti Guðs.</w:t>
      </w:r>
    </w:p>
    <w:p/>
    <w:p>
      <w:r xmlns:w="http://schemas.openxmlformats.org/wordprocessingml/2006/main">
        <w:t xml:space="preserve">1. málsgrein: Sálmaritarinn byrjar á því að viðurkenna óvini sína sem kúga hann, snúa út úr orðum hans og reyna að skaða hann. Þrátt fyrir óttann sem hann finnur til, lýsir hann yfir trausti á Guð og lýsir því yfir að hann muni ekki vera hræddur (Sálmur 56:1-4).</w:t>
      </w:r>
    </w:p>
    <w:p/>
    <w:p>
      <w:r xmlns:w="http://schemas.openxmlformats.org/wordprocessingml/2006/main">
        <w:t xml:space="preserve">2. málsgrein: Sálmaritarinn staðfestir traust sitt á fyrirheit Guðs og lýsir því yfir að hann muni lofa hann fyrir orð hans. Hann lýsir trausti á að Guð sé með honum, jafnvel þegar hann mætir mótlæti. Hann trúir því að Guð muni fella óvini sína (Sálmur 56:5-9).</w:t>
      </w:r>
    </w:p>
    <w:p/>
    <w:p>
      <w:r xmlns:w="http://schemas.openxmlformats.org/wordprocessingml/2006/main">
        <w:t xml:space="preserve">3. málsgrein: Sálmaritarinn lýsir þakklæti fyrir frelsun Guðs frá dauða og varðveislu líf hans. Hann hét því að ganga frammi fyrir Guði í ljósi lifandi og færa þakkarfórnir (Sálmur 56:10-13).</w:t>
      </w:r>
    </w:p>
    <w:p/>
    <w:p>
      <w:r xmlns:w="http://schemas.openxmlformats.org/wordprocessingml/2006/main">
        <w:t xml:space="preserve">Í stuttu máli,</w:t>
      </w:r>
    </w:p>
    <w:p>
      <w:r xmlns:w="http://schemas.openxmlformats.org/wordprocessingml/2006/main">
        <w:t xml:space="preserve">Sálmur fimmtíu og sex kynnir</w:t>
      </w:r>
    </w:p>
    <w:p>
      <w:r xmlns:w="http://schemas.openxmlformats.org/wordprocessingml/2006/main">
        <w:t xml:space="preserve">bæn um frelsun,</w:t>
      </w:r>
    </w:p>
    <w:p>
      <w:r xmlns:w="http://schemas.openxmlformats.org/wordprocessingml/2006/main">
        <w:t xml:space="preserve">og traustsyfirlýsingu,</w:t>
      </w:r>
    </w:p>
    <w:p>
      <w:r xmlns:w="http://schemas.openxmlformats.org/wordprocessingml/2006/main">
        <w:t xml:space="preserve">undirstrika að treysta á Guð innan um andstöðu.</w:t>
      </w:r>
    </w:p>
    <w:p/>
    <w:p>
      <w:r xmlns:w="http://schemas.openxmlformats.org/wordprocessingml/2006/main">
        <w:t xml:space="preserve">Með því að leggja áherslu á beiðni sem náðst hefur með því að leita guðlegrar björgunar en viðurkenna nærveru óvina,</w:t>
      </w:r>
    </w:p>
    <w:p>
      <w:r xmlns:w="http://schemas.openxmlformats.org/wordprocessingml/2006/main">
        <w:t xml:space="preserve">og leggja áherslu á sjálfstraust sem öðlast er með því að treysta á guðleg loforð og tjá þakklæti fyrir frelsun.</w:t>
      </w:r>
    </w:p>
    <w:p>
      <w:r xmlns:w="http://schemas.openxmlformats.org/wordprocessingml/2006/main">
        <w:t xml:space="preserve">Að minnast á guðfræðilega ígrundun sem sýnd er um að viðurkenna trúfesti Guðs sem uppsprettu hugrekkis á tímum ótta en staðfesta skuldbindingu til tilbeiðslu og þakkargjörðar.</w:t>
      </w:r>
    </w:p>
    <w:p/>
    <w:p>
      <w:r xmlns:w="http://schemas.openxmlformats.org/wordprocessingml/2006/main">
        <w:t xml:space="preserve">Sálmarnir 56:1 Vertu mér miskunnsamur, ó Guð, því að maðurinn myndi gleypa mig. hann, sem berst daglega, kúgar mig.</w:t>
      </w:r>
    </w:p>
    <w:p/>
    <w:p>
      <w:r xmlns:w="http://schemas.openxmlformats.org/wordprocessingml/2006/main">
        <w:t xml:space="preserve">Sálmaritarinn biður Guð um að vera miskunnsamur þar sem maðurinn kúgar hann stöðugt.</w:t>
      </w:r>
    </w:p>
    <w:p/>
    <w:p>
      <w:r xmlns:w="http://schemas.openxmlformats.org/wordprocessingml/2006/main">
        <w:t xml:space="preserve">1. Need for Mercy in a Cruel World</w:t>
      </w:r>
    </w:p>
    <w:p/>
    <w:p>
      <w:r xmlns:w="http://schemas.openxmlformats.org/wordprocessingml/2006/main">
        <w:t xml:space="preserve">2. Að sigrast á kúgun með trú á Guð</w:t>
      </w:r>
    </w:p>
    <w:p/>
    <w:p>
      <w:r xmlns:w="http://schemas.openxmlformats.org/wordprocessingml/2006/main">
        <w:t xml:space="preserve">1. Matteusarguðspjall 5:7 - Sælir eru miskunnsamir, því að þeim mun miskunn hljóta.</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Sálmarnir 56:2 Óvinir mínir myndu gleypa mig daglega, því að þeir eru margir sem berjast við mig, þú Hæsti.</w:t>
      </w:r>
    </w:p>
    <w:p/>
    <w:p>
      <w:r xmlns:w="http://schemas.openxmlformats.org/wordprocessingml/2006/main">
        <w:t xml:space="preserve">Óvinir reyna að neyta ræðumannsins á hverjum degi vegna mikils fjölda þeirra sem eru á móti honum.</w:t>
      </w:r>
    </w:p>
    <w:p/>
    <w:p>
      <w:r xmlns:w="http://schemas.openxmlformats.org/wordprocessingml/2006/main">
        <w:t xml:space="preserve">1: Guð mun veita styrk og vernd á tímum ofsókna.</w:t>
      </w:r>
    </w:p>
    <w:p/>
    <w:p>
      <w:r xmlns:w="http://schemas.openxmlformats.org/wordprocessingml/2006/main">
        <w:t xml:space="preserve">2: Þegar óvinir koma, treystu á Guð til að vernda og bjarga.</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8:35-39 - Hver mun skilja okkur frá kærleika Krists? Mun þrenging eða neyð eða ofsóknir eða hungur eða nekt eða hætta eða sverð? Eins og ritað er: Þín vegna erum vér drepnir allan daginn. litið er á okkur sem sauðfé sem á að slátra.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Sálmarnir 56:3 Þegar ég er hræddur, mun ég treysta á þig.</w:t>
      </w:r>
    </w:p>
    <w:p/>
    <w:p>
      <w:r xmlns:w="http://schemas.openxmlformats.org/wordprocessingml/2006/main">
        <w:t xml:space="preserve">Á tímum ótta og neyðar er að treysta á Guð besta lækningin.</w:t>
      </w:r>
    </w:p>
    <w:p/>
    <w:p>
      <w:r xmlns:w="http://schemas.openxmlformats.org/wordprocessingml/2006/main">
        <w:t xml:space="preserve">1. „Óttast ekki: Treystu á Guð á erfiðleikatímum“</w:t>
      </w:r>
    </w:p>
    <w:p/>
    <w:p>
      <w:r xmlns:w="http://schemas.openxmlformats.org/wordprocessingml/2006/main">
        <w:t xml:space="preserve">2. "Friður þess að treysta á Drottin"</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p>
      <w:r xmlns:w="http://schemas.openxmlformats.org/wordprocessingml/2006/main">
        <w:t xml:space="preserve">Sálmarnir 56:4 Á Guði vil ég lofa orð hans, á Guð treysti ég. Ég mun ekki óttast hvað hold getur gert mér.</w:t>
      </w:r>
    </w:p>
    <w:p/>
    <w:p>
      <w:r xmlns:w="http://schemas.openxmlformats.org/wordprocessingml/2006/main">
        <w:t xml:space="preserve">Orð Guðs er uppspretta trausts og styrks okkar og hann er verndari okkar gegn hvers kyns tjóni sem kann að verða á vegi okkar.</w:t>
      </w:r>
    </w:p>
    <w:p/>
    <w:p>
      <w:r xmlns:w="http://schemas.openxmlformats.org/wordprocessingml/2006/main">
        <w:t xml:space="preserve">1: Að treysta á orð Guðs</w:t>
      </w:r>
    </w:p>
    <w:p/>
    <w:p>
      <w:r xmlns:w="http://schemas.openxmlformats.org/wordprocessingml/2006/main">
        <w:t xml:space="preserve">2: Að treysta á vernd Guðs</w:t>
      </w:r>
    </w:p>
    <w:p/>
    <w:p>
      <w:r xmlns:w="http://schemas.openxmlformats.org/wordprocessingml/2006/main">
        <w:t xml:space="preserve">1: Jesaja 41:10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34:7 "Engill Drottins setur búðir sínar í kringum þá sem óttast hann og frelsar þá."</w:t>
      </w:r>
    </w:p>
    <w:p/>
    <w:p>
      <w:r xmlns:w="http://schemas.openxmlformats.org/wordprocessingml/2006/main">
        <w:t xml:space="preserve">Sálmarnir 56:5 Á hverjum degi brjóta þeir orð mín, allar hugsanir þeirra eru á móti mér til ills.</w:t>
      </w:r>
    </w:p>
    <w:p/>
    <w:p>
      <w:r xmlns:w="http://schemas.openxmlformats.org/wordprocessingml/2006/main">
        <w:t xml:space="preserve">Menn gera daglega athlægi og misskilja orð sálmaskáldsins og allar hugsanir þeirra eru að gera honum mein.</w:t>
      </w:r>
    </w:p>
    <w:p/>
    <w:p>
      <w:r xmlns:w="http://schemas.openxmlformats.org/wordprocessingml/2006/main">
        <w:t xml:space="preserve">1. Orð Guðs er misskilið og vanvirt</w:t>
      </w:r>
    </w:p>
    <w:p/>
    <w:p>
      <w:r xmlns:w="http://schemas.openxmlformats.org/wordprocessingml/2006/main">
        <w:t xml:space="preserve">2. Kraftur neikvæðrar hugsunar</w:t>
      </w:r>
    </w:p>
    <w:p/>
    <w:p>
      <w:r xmlns:w="http://schemas.openxmlformats.org/wordprocessingml/2006/main">
        <w:t xml:space="preserve">1. Efesusbréfið 4:29 Látið ekki óhollt tal koma út úr munni ykkar, heldur aðeins það sem er gagnlegt til að byggja aðra upp eftir þörfum þeirra, svo að það gagnist þeim sem hlusta.</w:t>
      </w:r>
    </w:p>
    <w:p/>
    <w:p>
      <w:r xmlns:w="http://schemas.openxmlformats.org/wordprocessingml/2006/main">
        <w:t xml:space="preserve">2. Orðskviðirnir 15:4 Hógvær tunga er lífsins tré, en rangsnúin tunga knýr andann.</w:t>
      </w:r>
    </w:p>
    <w:p/>
    <w:p>
      <w:r xmlns:w="http://schemas.openxmlformats.org/wordprocessingml/2006/main">
        <w:t xml:space="preserve">Sálmarnir 56:6 Þeir safnast saman, þeir fela sig, marka spor mín, þegar þeir bíða eftir sálu minni.</w:t>
      </w:r>
    </w:p>
    <w:p/>
    <w:p>
      <w:r xmlns:w="http://schemas.openxmlformats.org/wordprocessingml/2006/main">
        <w:t xml:space="preserve">Óvinir Guðs fylgjast stöðugt með að nýta sér hvers kyns mistök.</w:t>
      </w:r>
    </w:p>
    <w:p/>
    <w:p>
      <w:r xmlns:w="http://schemas.openxmlformats.org/wordprocessingml/2006/main">
        <w:t xml:space="preserve">1: Guð er alltaf að fylgjast með okkur, jafnvel þegar okkur líður ein.</w:t>
      </w:r>
    </w:p>
    <w:p/>
    <w:p>
      <w:r xmlns:w="http://schemas.openxmlformats.org/wordprocessingml/2006/main">
        <w:t xml:space="preserve">2: Óvinir Guðs geta verið öflugir, en Guð er hinn eini sanni verndari.</w:t>
      </w:r>
    </w:p>
    <w:p/>
    <w:p>
      <w:r xmlns:w="http://schemas.openxmlformats.org/wordprocessingml/2006/main">
        <w:t xml:space="preserve">1:1 Pétursbréf 5:8 - "Vertu edrú, vertu vakandi. Andstæðingur þinn djöfullinn gengur um eins og öskrandi ljón og leitar að einhverjum til að eta."</w:t>
      </w:r>
    </w:p>
    <w:p/>
    <w:p>
      <w:r xmlns:w="http://schemas.openxmlformats.org/wordprocessingml/2006/main">
        <w:t xml:space="preserve">2: Sálmur 121:3-4 - "Hann lætur ekki fót þinn hreyfa sig, sá sem varðveitir þig mun ekki blunda. Sjá, sá sem varðveitir Ísrael mun hvorki blunda né sofa."</w:t>
      </w:r>
    </w:p>
    <w:p/>
    <w:p>
      <w:r xmlns:w="http://schemas.openxmlformats.org/wordprocessingml/2006/main">
        <w:t xml:space="preserve">Sálmarnir 56:7 Eiga þeir að komast undan með misgjörðum? í reiði þinni, steyp fólkinu niður, ó Guð.</w:t>
      </w:r>
    </w:p>
    <w:p/>
    <w:p>
      <w:r xmlns:w="http://schemas.openxmlformats.org/wordprocessingml/2006/main">
        <w:t xml:space="preserve">Fólk Guðs verður að hverfa frá ranglæti til að komast undan reiði hans.</w:t>
      </w:r>
    </w:p>
    <w:p/>
    <w:p>
      <w:r xmlns:w="http://schemas.openxmlformats.org/wordprocessingml/2006/main">
        <w:t xml:space="preserve">1. Hættan á misgjörðum: Hvernig á að forðast reiði Guðs</w:t>
      </w:r>
    </w:p>
    <w:p/>
    <w:p>
      <w:r xmlns:w="http://schemas.openxmlformats.org/wordprocessingml/2006/main">
        <w:t xml:space="preserve">2. Kraftur iðrunar: Að endurheimta samband okkar við Guð</w:t>
      </w:r>
    </w:p>
    <w:p/>
    <w:p>
      <w:r xmlns:w="http://schemas.openxmlformats.org/wordprocessingml/2006/main">
        <w:t xml:space="preserve">1. Sálmur 34:14, "Snúið frá illu og gjör gott, leitið friðar og eltið hann."</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Sálmarnir 56:8 Þú segir ráf mína, legg tár mín í flösku þína, eru þau ekki í bók þinni?</w:t>
      </w:r>
    </w:p>
    <w:p/>
    <w:p>
      <w:r xmlns:w="http://schemas.openxmlformats.org/wordprocessingml/2006/main">
        <w:t xml:space="preserve">Sálmaritarinn lýsir yfir trausti sínu á Guð og biður hann að muna flakkara og tára sálmaskáldsins og geyma þau í bók sinni.</w:t>
      </w:r>
    </w:p>
    <w:p/>
    <w:p>
      <w:r xmlns:w="http://schemas.openxmlformats.org/wordprocessingml/2006/main">
        <w:t xml:space="preserve">1. Huggun umhyggju Guðs - Hvernig traust á Drottni getur fært frið á erfiðum tímum.</w:t>
      </w:r>
    </w:p>
    <w:p/>
    <w:p>
      <w:r xmlns:w="http://schemas.openxmlformats.org/wordprocessingml/2006/main">
        <w:t xml:space="preserve">2. Trúarhjarta - Hvernig trú okkar á Guð getur hvatt okkur til að kalla til hans í bæn.</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Hebreabréfið 10:23 - Höldum fast við játningu vonar vorrar án þess að hvika, því að trúr er sá sem lofaði.</w:t>
      </w:r>
    </w:p>
    <w:p/>
    <w:p>
      <w:r xmlns:w="http://schemas.openxmlformats.org/wordprocessingml/2006/main">
        <w:t xml:space="preserve">Sálmarnir 56:9 Þegar ég hrópa til þín, munu óvinir mínir snúa við. því að Guð er fyrir mig.</w:t>
      </w:r>
    </w:p>
    <w:p/>
    <w:p>
      <w:r xmlns:w="http://schemas.openxmlformats.org/wordprocessingml/2006/main">
        <w:t xml:space="preserve">Guð er alltaf með okkur og verndar okkur fyrir óvinum okkar.</w:t>
      </w:r>
    </w:p>
    <w:p/>
    <w:p>
      <w:r xmlns:w="http://schemas.openxmlformats.org/wordprocessingml/2006/main">
        <w:t xml:space="preserve">1: Sama hversu ofurliði þér kann að finnast, Guð er alltaf með okkur og mun vernda okkur fyrir óvinum okkar.</w:t>
      </w:r>
    </w:p>
    <w:p/>
    <w:p>
      <w:r xmlns:w="http://schemas.openxmlformats.org/wordprocessingml/2006/main">
        <w:t xml:space="preserve">2: Með Guð við hlið okkar þurfum við ekki að óttast óvini okkar, því hann mun vernda okkur.</w:t>
      </w:r>
    </w:p>
    <w:p/>
    <w:p>
      <w:r xmlns:w="http://schemas.openxmlformats.org/wordprocessingml/2006/main">
        <w:t xml:space="preserve">1: 2 Kroníkubók 32:7-8 - "Vertu sterkur og hugrakkur. Vertu ekki hræddur eða hugfallinn vegna Assýríukonungs og mikils hers með honum, því að meiri kraftur er hjá okkur en með honum. Með honum er aðeins holdsins armleggur, en með oss er Drottinn, Guð vor, til að hjálpa okkur og heyja bardaga okkar."</w:t>
      </w:r>
    </w:p>
    <w:p/>
    <w:p>
      <w:r xmlns:w="http://schemas.openxmlformats.org/wordprocessingml/2006/main">
        <w:t xml:space="preserve">2:5. Mósebók 20:4 - "Því að Drottinn Guð þinn er sá sem fer með þér til að berjast fyrir þig við óvini þína, til að frelsa þig."</w:t>
      </w:r>
    </w:p>
    <w:p/>
    <w:p>
      <w:r xmlns:w="http://schemas.openxmlformats.org/wordprocessingml/2006/main">
        <w:t xml:space="preserve">Sálmarnir 56:10 Í Guði vil ég lofa orð hans, í Drottni mun ég lofa orð hans.</w:t>
      </w:r>
    </w:p>
    <w:p/>
    <w:p>
      <w:r xmlns:w="http://schemas.openxmlformats.org/wordprocessingml/2006/main">
        <w:t xml:space="preserve">Sálmaritarinn lofar Guð og orð hans.</w:t>
      </w:r>
    </w:p>
    <w:p/>
    <w:p>
      <w:r xmlns:w="http://schemas.openxmlformats.org/wordprocessingml/2006/main">
        <w:t xml:space="preserve">1. Kraftur lofgjörðarinnar: Að fagna Guði og orði hans</w:t>
      </w:r>
    </w:p>
    <w:p/>
    <w:p>
      <w:r xmlns:w="http://schemas.openxmlformats.org/wordprocessingml/2006/main">
        <w:t xml:space="preserve">2. Að finna huggun og styrk í orði Guðs</w:t>
      </w:r>
    </w:p>
    <w:p/>
    <w:p>
      <w:r xmlns:w="http://schemas.openxmlformats.org/wordprocessingml/2006/main">
        <w:t xml:space="preserve">1. Rómverjabréfið 15:13 - "Megi Guð vonarinnar fylla yður öllum gleði og friði, er þú treystir á hann, svo að þér megið fyllast von með krafti heilags anda."</w:t>
      </w:r>
    </w:p>
    <w:p/>
    <w:p>
      <w:r xmlns:w="http://schemas.openxmlformats.org/wordprocessingml/2006/main">
        <w:t xml:space="preserve">2. Sálmur 119:105 - "Orð þitt er lampi fóta minna, ljós á vegi mínum."</w:t>
      </w:r>
    </w:p>
    <w:p/>
    <w:p>
      <w:r xmlns:w="http://schemas.openxmlformats.org/wordprocessingml/2006/main">
        <w:t xml:space="preserve">Sálmarnir 56:11 Til Guðs treysti ég, ég óttast ekki hvað maðurinn getur gjört mér.</w:t>
      </w:r>
    </w:p>
    <w:p/>
    <w:p>
      <w:r xmlns:w="http://schemas.openxmlformats.org/wordprocessingml/2006/main">
        <w:t xml:space="preserve">Sálmaritarinn treystir á Guð og lýsir yfir skorti á ótta við það sem hver maður getur gert honum.</w:t>
      </w:r>
    </w:p>
    <w:p/>
    <w:p>
      <w:r xmlns:w="http://schemas.openxmlformats.org/wordprocessingml/2006/main">
        <w:t xml:space="preserve">1. "Óttalaus trú sálmaskáldsins"</w:t>
      </w:r>
    </w:p>
    <w:p/>
    <w:p>
      <w:r xmlns:w="http://schemas.openxmlformats.org/wordprocessingml/2006/main">
        <w:t xml:space="preserve">2. "Styrkur þess að treysta á Guð"</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Sálmarnir 56:12 Heit þín hvíla á mér, ó Guð, ég vil lofa þig.</w:t>
      </w:r>
    </w:p>
    <w:p/>
    <w:p>
      <w:r xmlns:w="http://schemas.openxmlformats.org/wordprocessingml/2006/main">
        <w:t xml:space="preserve">Sálmaritarinn lýsir skuldbindingu sinni við Guð með því að lýsa yfir heitum sínum og áformum sínum um að lofa hann.</w:t>
      </w:r>
    </w:p>
    <w:p/>
    <w:p>
      <w:r xmlns:w="http://schemas.openxmlformats.org/wordprocessingml/2006/main">
        <w:t xml:space="preserve">1. Kraftur heit okkar til Guðs: Að skilja styrk skuldbindinga okkar</w:t>
      </w:r>
    </w:p>
    <w:p/>
    <w:p>
      <w:r xmlns:w="http://schemas.openxmlformats.org/wordprocessingml/2006/main">
        <w:t xml:space="preserve">2. Trúmennska Guðs við fólk sitt: Hvernig Guð virðir loforð okkar</w:t>
      </w:r>
    </w:p>
    <w:p/>
    <w:p>
      <w:r xmlns:w="http://schemas.openxmlformats.org/wordprocessingml/2006/main">
        <w:t xml:space="preserve">1. Sálmur 56:12</w:t>
      </w:r>
    </w:p>
    <w:p/>
    <w:p>
      <w:r xmlns:w="http://schemas.openxmlformats.org/wordprocessingml/2006/main">
        <w:t xml:space="preserve">2.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Sálmarnir 56:13 Því að þú frelsaðir sál mína frá dauðanum. Vilt þú ekki frelsa fætur mína frá falli, svo að ég megi ganga frammi fyrir Guði í ljósi hinna lifandi?</w:t>
      </w:r>
    </w:p>
    <w:p/>
    <w:p>
      <w:r xmlns:w="http://schemas.openxmlformats.org/wordprocessingml/2006/main">
        <w:t xml:space="preserve">Sálmaritarinn biður Guð að bjarga honum frá falli og leyfa honum að lifa í ljósi lifandi og ganga frammi fyrir Guði.</w:t>
      </w:r>
    </w:p>
    <w:p/>
    <w:p>
      <w:r xmlns:w="http://schemas.openxmlformats.org/wordprocessingml/2006/main">
        <w:t xml:space="preserve">1. Að treysta á frelsun og vernd Guðs</w:t>
      </w:r>
    </w:p>
    <w:p/>
    <w:p>
      <w:r xmlns:w="http://schemas.openxmlformats.org/wordprocessingml/2006/main">
        <w:t xml:space="preserve">2. Að lifa í ljósi hinna lifandi</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Sálmur 34:4 Ég leitaði Drottins, og hann svaraði mér; hann frelsaði mig frá öllum ótta mínum.</w:t>
      </w:r>
    </w:p>
    <w:p/>
    <w:p>
      <w:r xmlns:w="http://schemas.openxmlformats.org/wordprocessingml/2006/main">
        <w:t xml:space="preserve">Sálmur 57 er sálmur Davíðs skrifaður á tíma þegar hann var á flótta undan Sál. Það er bæn um miskunn Guðs og vernd, sem lýsir trausti á trúfesti hans.</w:t>
      </w:r>
    </w:p>
    <w:p/>
    <w:p>
      <w:r xmlns:w="http://schemas.openxmlformats.org/wordprocessingml/2006/main">
        <w:t xml:space="preserve">1. málsgrein: Sálmaritarinn byrjar á því að leita skjóls í skugga vængja Guðs og ákalla miskunn hans. Þeir viðurkenna varnarleysi sitt innan um óvini sem reyna að éta þá (Sálmur 57:1-3).</w:t>
      </w:r>
    </w:p>
    <w:p/>
    <w:p>
      <w:r xmlns:w="http://schemas.openxmlformats.org/wordprocessingml/2006/main">
        <w:t xml:space="preserve">2. málsgrein: Sálmaritarinn lýsir yfir trausti þeirra á staðfasta kærleika Guðs og trúfesti. Þeir tjá löngun sína til að upphefja Guð yfir himninum og lofsyngja honum meðal þjóðanna. Þeir staðfesta að kærleikur Guðs nær til himins og trúfesti hans nær til himins (Sálmur 57:4-11).</w:t>
      </w:r>
    </w:p>
    <w:p/>
    <w:p>
      <w:r xmlns:w="http://schemas.openxmlformats.org/wordprocessingml/2006/main">
        <w:t xml:space="preserve">Í stuttu máli,</w:t>
      </w:r>
    </w:p>
    <w:p>
      <w:r xmlns:w="http://schemas.openxmlformats.org/wordprocessingml/2006/main">
        <w:t xml:space="preserve">Sálmur fimmtíu og sjö gjafir</w:t>
      </w:r>
    </w:p>
    <w:p>
      <w:r xmlns:w="http://schemas.openxmlformats.org/wordprocessingml/2006/main">
        <w:t xml:space="preserve">bæn um guðlega vernd,</w:t>
      </w:r>
    </w:p>
    <w:p>
      <w:r xmlns:w="http://schemas.openxmlformats.org/wordprocessingml/2006/main">
        <w:t xml:space="preserve">og traustsyfirlýsingu,</w:t>
      </w:r>
    </w:p>
    <w:p>
      <w:r xmlns:w="http://schemas.openxmlformats.org/wordprocessingml/2006/main">
        <w:t xml:space="preserve">undirstrika að treysta á miskunn Guðs innan um mótlæti.</w:t>
      </w:r>
    </w:p>
    <w:p/>
    <w:p>
      <w:r xmlns:w="http://schemas.openxmlformats.org/wordprocessingml/2006/main">
        <w:t xml:space="preserve">Með því að leggja áherslu á beiðni sem náðst hefur með því að leita skjóls hjá Guði en viðurkenna ógnir frá óvinum,</w:t>
      </w:r>
    </w:p>
    <w:p>
      <w:r xmlns:w="http://schemas.openxmlformats.org/wordprocessingml/2006/main">
        <w:t xml:space="preserve">og leggja áherslu á sjálfstraust sem náðst hefur með því að lofa kærleika Guðs og trúfesti á sama tíma og viðurkenna drottinvald hans yfir öllum þjóðum.</w:t>
      </w:r>
    </w:p>
    <w:p>
      <w:r xmlns:w="http://schemas.openxmlformats.org/wordprocessingml/2006/main">
        <w:t xml:space="preserve">Að minnast á guðfræðilega íhugun sem sýnd er um að viðurkenna guðlega eiginleika sem uppsprettu vonar og öryggis á hættutímum en staðfesta skuldbindingu til tilbeiðslu og upphafningar.</w:t>
      </w:r>
    </w:p>
    <w:p/>
    <w:p>
      <w:r xmlns:w="http://schemas.openxmlformats.org/wordprocessingml/2006/main">
        <w:t xml:space="preserve">Sálmarnir 57:1 Vertu mér miskunnsamur, ó Guð, vertu mér miskunnsamur, því að sál mín treystir á þig, já, í skugga vængja þinna mun ég búa athvarf mitt, uns þessar hörmungar eru liðnar.</w:t>
      </w:r>
    </w:p>
    <w:p/>
    <w:p>
      <w:r xmlns:w="http://schemas.openxmlformats.org/wordprocessingml/2006/main">
        <w:t xml:space="preserve">Sálmaritarinn kallar á Guð um miskunn, treystir á hann og leitar hælis í skugga hans þar til erfiðleikar þeirra eru liðnir.</w:t>
      </w:r>
    </w:p>
    <w:p/>
    <w:p>
      <w:r xmlns:w="http://schemas.openxmlformats.org/wordprocessingml/2006/main">
        <w:t xml:space="preserve">1. Að treysta á Guð þegar vandræði koma</w:t>
      </w:r>
    </w:p>
    <w:p/>
    <w:p>
      <w:r xmlns:w="http://schemas.openxmlformats.org/wordprocessingml/2006/main">
        <w:t xml:space="preserve">2. Að finna skjól í skugga Guðs</w:t>
      </w:r>
    </w:p>
    <w:p/>
    <w:p>
      <w:r xmlns:w="http://schemas.openxmlformats.org/wordprocessingml/2006/main">
        <w:t xml:space="preserve">1. Sálmur 46:1-2 "Guð er athvarf okkar og styrkur, ævarandi hjálp í neyð. Þess vegna munum vér ekki óttast, þótt jörðin víki og fjöllin falli í hjarta hafsins."</w:t>
      </w:r>
    </w:p>
    <w:p/>
    <w:p>
      <w:r xmlns:w="http://schemas.openxmlformats.org/wordprocessingml/2006/main">
        <w:t xml:space="preserve">2. Jesaja 25:4-5 "Þú hefur verið athvarf fátækra, athvarf fátækra í neyð þeirra, skjól fyrir stormi og skuggi fyrir hita. Því andardráttur miskunnarlausra er eins og stormur sem keyrir áfram. upp við vegg."</w:t>
      </w:r>
    </w:p>
    <w:p/>
    <w:p>
      <w:r xmlns:w="http://schemas.openxmlformats.org/wordprocessingml/2006/main">
        <w:t xml:space="preserve">Sálmarnir 57:2 Ég vil hrópa til Guðs hinn hæsta. Guði, sem gjörir allt fyrir mig.</w:t>
      </w:r>
    </w:p>
    <w:p/>
    <w:p>
      <w:r xmlns:w="http://schemas.openxmlformats.org/wordprocessingml/2006/main">
        <w:t xml:space="preserve">Sálmaritarinn hrópar til Guðs og treystir honum til að framkvæma allt fyrir hann.</w:t>
      </w:r>
    </w:p>
    <w:p/>
    <w:p>
      <w:r xmlns:w="http://schemas.openxmlformats.org/wordprocessingml/2006/main">
        <w:t xml:space="preserve">1. „Treysta á fyrirsjá Guðs“</w:t>
      </w:r>
    </w:p>
    <w:p/>
    <w:p>
      <w:r xmlns:w="http://schemas.openxmlformats.org/wordprocessingml/2006/main">
        <w:t xml:space="preserve">2. "Máttur bænarinnar"</w:t>
      </w:r>
    </w:p>
    <w:p/>
    <w:p>
      <w:r xmlns:w="http://schemas.openxmlformats.org/wordprocessingml/2006/main">
        <w:t xml:space="preserve">1. Matteusarguðspjall 7:7-11, „Biðjið, og yður mun gefast, leitið, og þér munuð finna, knýið á, og fyrir yður mun upp lokið verða.</w:t>
      </w:r>
    </w:p>
    <w:p/>
    <w:p>
      <w:r xmlns:w="http://schemas.openxmlformats.org/wordprocessingml/2006/main">
        <w:t xml:space="preserve">2. Jesaja 55:6-9, „Leitið Drottins meðan hann er að finna, ákallið hann meðan hann er nálægur.</w:t>
      </w:r>
    </w:p>
    <w:p/>
    <w:p>
      <w:r xmlns:w="http://schemas.openxmlformats.org/wordprocessingml/2006/main">
        <w:t xml:space="preserve">Sálmarnir 57:3 Hann mun senda af himni og frelsa mig frá svívirðingum þess, sem gleypt mig. Selah. Guð mun senda miskunn sína og sannleika.</w:t>
      </w:r>
    </w:p>
    <w:p/>
    <w:p>
      <w:r xmlns:w="http://schemas.openxmlformats.org/wordprocessingml/2006/main">
        <w:t xml:space="preserve">Sálmur 57 lýsir bæn til Guðs um að vernda og bjarga sálmaskáldinu frá þeim sem vilja gera honum mein, og biður Guð að senda út miskunn sína og sannleika.</w:t>
      </w:r>
    </w:p>
    <w:p/>
    <w:p>
      <w:r xmlns:w="http://schemas.openxmlformats.org/wordprocessingml/2006/main">
        <w:t xml:space="preserve">1. Guð er verndari okkar - Kanna loforð Guðs um að vernda okkur fyrir þeim sem leitast við að gera okkur skaða.</w:t>
      </w:r>
    </w:p>
    <w:p/>
    <w:p>
      <w:r xmlns:w="http://schemas.openxmlformats.org/wordprocessingml/2006/main">
        <w:t xml:space="preserve">2. Kraftur miskunnar og sannleika Guðs - Skoða hvernig miskunn Guðs og sannleikur getur sigrast á hvaða aðstæðum sem er.</w:t>
      </w:r>
    </w:p>
    <w:p/>
    <w:p>
      <w:r xmlns:w="http://schemas.openxmlformats.org/wordprocessingml/2006/main">
        <w:t xml:space="preserve">1. Sálmur 91:4 - Hann mun hylja þig með fjöðrum sínum, og undir vængjum hans skalt þú treysta, trúfesti hans er skjöldur þinn og skjaldborg.</w:t>
      </w:r>
    </w:p>
    <w:p/>
    <w:p>
      <w:r xmlns:w="http://schemas.openxmlformats.org/wordprocessingml/2006/main">
        <w:t xml:space="preserve">2. Rómverjabréfið 8:37-39 - Nei, í öllu þessu erum við meira en sigurvegarar fyrir hann sem elskaði okkur. Því að ég er sannfærður um að hvorki dauði né líf né englar né höfðingjar né kraftar né það sem nú er né hið ókomna, hvorki hæð né dýpt né nokkur önnur skepna mun geta skilið okkur frá kærleikanum. Guðs, sem er í Kristi Jesú, Drottni vorum.</w:t>
      </w:r>
    </w:p>
    <w:p/>
    <w:p>
      <w:r xmlns:w="http://schemas.openxmlformats.org/wordprocessingml/2006/main">
        <w:t xml:space="preserve">Sálmarnir 57:4 Sál mín er meðal ljóna, og ég ligg meðal þeirra sem eru kveiktir í eldi, mannanna börn, þeirra tennur eru spjót og örvar og tunga þeirra beitt sverð.</w:t>
      </w:r>
    </w:p>
    <w:p/>
    <w:p>
      <w:r xmlns:w="http://schemas.openxmlformats.org/wordprocessingml/2006/main">
        <w:t xml:space="preserve">Sál sálmaskáldsins er umkringd fólki sem er eins og ljón með spjót og örvar fyrir tönnum og tungum eins og hvöss sverð.</w:t>
      </w:r>
    </w:p>
    <w:p/>
    <w:p>
      <w:r xmlns:w="http://schemas.openxmlformats.org/wordprocessingml/2006/main">
        <w:t xml:space="preserve">1. Styrkur orða okkar - Hvernig hægt er að nota orð okkar eins og vopn til að byggja eða eyðileggja.</w:t>
      </w:r>
    </w:p>
    <w:p/>
    <w:p>
      <w:r xmlns:w="http://schemas.openxmlformats.org/wordprocessingml/2006/main">
        <w:t xml:space="preserve">2. Lions meðal okkar - Að skilja hvernig á að bera kennsl á og takast á við erfitt fólk í lífi okkar.</w:t>
      </w:r>
    </w:p>
    <w:p/>
    <w:p>
      <w:r xmlns:w="http://schemas.openxmlformats.org/wordprocessingml/2006/main">
        <w:t xml:space="preserve">1. Jakobsbréfið 3:5-8 - Kraftur tungunnar.</w:t>
      </w:r>
    </w:p>
    <w:p/>
    <w:p>
      <w:r xmlns:w="http://schemas.openxmlformats.org/wordprocessingml/2006/main">
        <w:t xml:space="preserve">2. Orðskviðirnir 12:18 - Orð spekingsins eru eins og hnakkar, og orð hinna kærulausu stinga eins og sverð.</w:t>
      </w:r>
    </w:p>
    <w:p/>
    <w:p>
      <w:r xmlns:w="http://schemas.openxmlformats.org/wordprocessingml/2006/main">
        <w:t xml:space="preserve">Sálmarnir 57:5 Upphafinn, ó Guð, yfir himninum! lát dýrð þín vera yfir allri jörðinni.</w:t>
      </w:r>
    </w:p>
    <w:p/>
    <w:p>
      <w:r xmlns:w="http://schemas.openxmlformats.org/wordprocessingml/2006/main">
        <w:t xml:space="preserve">Bæn til Guðs um að vera hafinn yfir himnum og að dýrð hans sé yfir allri jörðinni.</w:t>
      </w:r>
    </w:p>
    <w:p/>
    <w:p>
      <w:r xmlns:w="http://schemas.openxmlformats.org/wordprocessingml/2006/main">
        <w:t xml:space="preserve">1. "Höfun Guðs: stíga upp yfir allt"</w:t>
      </w:r>
    </w:p>
    <w:p/>
    <w:p>
      <w:r xmlns:w="http://schemas.openxmlformats.org/wordprocessingml/2006/main">
        <w:t xml:space="preserve">2. "Dýrð Guðs: Að ná lengra en sköpunin"</w:t>
      </w:r>
    </w:p>
    <w:p/>
    <w:p>
      <w:r xmlns:w="http://schemas.openxmlformats.org/wordprocessingml/2006/main">
        <w:t xml:space="preserve">1. Jesaja 6:3 Og hver kallaði á annan og sagði: Heilagur, heilagur, heilagur er Drottinn allsherjar; öll jörðin er full af dýrð hans!</w:t>
      </w:r>
    </w:p>
    <w:p/>
    <w:p>
      <w:r xmlns:w="http://schemas.openxmlformats.org/wordprocessingml/2006/main">
        <w:t xml:space="preserve">2. Hebreabréfið 4:13 Og engin skepna er hulin sjónum hans, heldur eru allir naknir og berskjaldaðir fyrir augum hans, sem við eigum að gera reikningsskil fyrir.</w:t>
      </w:r>
    </w:p>
    <w:p/>
    <w:p>
      <w:r xmlns:w="http://schemas.openxmlformats.org/wordprocessingml/2006/main">
        <w:t xml:space="preserve">Sálmarnir 57:7 Þeir hafa búið net fyrir skref mín; Sál mín er hneigð, þeir hafa grafið gryfju fyrir mér, þar sem þeir eru sjálfir fallnir. Selah.</w:t>
      </w:r>
    </w:p>
    <w:p/>
    <w:p>
      <w:r xmlns:w="http://schemas.openxmlformats.org/wordprocessingml/2006/main">
        <w:t xml:space="preserve">Óvinir Guðs hafa farið langt í að koma honum niður, en þeir mistakast að lokum.</w:t>
      </w:r>
    </w:p>
    <w:p/>
    <w:p>
      <w:r xmlns:w="http://schemas.openxmlformats.org/wordprocessingml/2006/main">
        <w:t xml:space="preserve">1. Óvinir Guðs geta ekki sigrað hann</w:t>
      </w:r>
    </w:p>
    <w:p/>
    <w:p>
      <w:r xmlns:w="http://schemas.openxmlformats.org/wordprocessingml/2006/main">
        <w:t xml:space="preserve">2. Tilgangsleysi þess að berjast gegn Guði</w:t>
      </w:r>
    </w:p>
    <w:p/>
    <w:p>
      <w:r xmlns:w="http://schemas.openxmlformats.org/wordprocessingml/2006/main">
        <w:t xml:space="preserve">1. Rómverjabréfið 8:31 "Hvað eigum vér þá að segja um þetta? Ef Guð er með okkur, hver getur verið á móti okkur?"</w:t>
      </w:r>
    </w:p>
    <w:p/>
    <w:p>
      <w:r xmlns:w="http://schemas.openxmlformats.org/wordprocessingml/2006/main">
        <w:t xml:space="preserve">2. Orðskviðirnir 21:30 "Engin viska, engin skynsemi, engin ráð geta gagnast gegn Drottni."</w:t>
      </w:r>
    </w:p>
    <w:p/>
    <w:p>
      <w:r xmlns:w="http://schemas.openxmlformats.org/wordprocessingml/2006/main">
        <w:t xml:space="preserve">Sálmarnir 57:7 Hjarta mitt er fast, ó Guð, hjarta mitt er fast, ég vil syngja og lofa.</w:t>
      </w:r>
    </w:p>
    <w:p/>
    <w:p>
      <w:r xmlns:w="http://schemas.openxmlformats.org/wordprocessingml/2006/main">
        <w:t xml:space="preserve">Sálmaritarinn lýsir ákveðni til að syngja og lofa Guð með föstu hjarta.</w:t>
      </w:r>
    </w:p>
    <w:p/>
    <w:p>
      <w:r xmlns:w="http://schemas.openxmlformats.org/wordprocessingml/2006/main">
        <w:t xml:space="preserve">1. "Hjarta festur á lofi"</w:t>
      </w:r>
    </w:p>
    <w:p/>
    <w:p>
      <w:r xmlns:w="http://schemas.openxmlformats.org/wordprocessingml/2006/main">
        <w:t xml:space="preserve">2. „Gleðin við að syngja fyrir Guð“</w:t>
      </w:r>
    </w:p>
    <w:p/>
    <w:p>
      <w:r xmlns:w="http://schemas.openxmlformats.org/wordprocessingml/2006/main">
        <w:t xml:space="preserve">1. Hebreabréfið 13:15 - "Fyrir hann skulum vér því stöðugt færa Guði lofgjörðarfórn, það er ávöxtur vara okkar sem lofum nafn hans."</w:t>
      </w:r>
    </w:p>
    <w:p/>
    <w:p>
      <w:r xmlns:w="http://schemas.openxmlformats.org/wordprocessingml/2006/main">
        <w:t xml:space="preserve">2. Sálmur 100:1-2 - "Gerið Drottni fagnandi, öll lönd. Þjónið Drottni með fögnuði, komið fram fyrir auglit hans með söng."</w:t>
      </w:r>
    </w:p>
    <w:p/>
    <w:p>
      <w:r xmlns:w="http://schemas.openxmlformats.org/wordprocessingml/2006/main">
        <w:t xml:space="preserve">Sálmarnir 57:8 Vakna þú, dýrð mín! vakandi, psalter og hörpa: Sjálfur mun ég vakna snemma.</w:t>
      </w:r>
    </w:p>
    <w:p/>
    <w:p>
      <w:r xmlns:w="http://schemas.openxmlformats.org/wordprocessingml/2006/main">
        <w:t xml:space="preserve">Sálmaskáldið hvetur sjálfan sig til að vakna og spila á hljóðfæri.</w:t>
      </w:r>
    </w:p>
    <w:p/>
    <w:p>
      <w:r xmlns:w="http://schemas.openxmlformats.org/wordprocessingml/2006/main">
        <w:t xml:space="preserve">1. Kraftur sjálfsuppörvunar</w:t>
      </w:r>
    </w:p>
    <w:p/>
    <w:p>
      <w:r xmlns:w="http://schemas.openxmlformats.org/wordprocessingml/2006/main">
        <w:t xml:space="preserve">2. Tónlistargleðin í guðsþjónustunni</w:t>
      </w:r>
    </w:p>
    <w:p/>
    <w:p>
      <w:r xmlns:w="http://schemas.openxmlformats.org/wordprocessingml/2006/main">
        <w:t xml:space="preserve">1. Rómverjabréfið 12:12 - Gleðjumst í voninni, þolinmóðir í þrengingum, stöðugir í bæninni.</w:t>
      </w:r>
    </w:p>
    <w:p/>
    <w:p>
      <w:r xmlns:w="http://schemas.openxmlformats.org/wordprocessingml/2006/main">
        <w:t xml:space="preserve">2. Efesusbréfið 5:19 - Talið við sjálfa yður í sálmum og sálmum og andlegum söngvum, syngið og lagið í hjarta yðar fyrir Drottni.</w:t>
      </w:r>
    </w:p>
    <w:p/>
    <w:p>
      <w:r xmlns:w="http://schemas.openxmlformats.org/wordprocessingml/2006/main">
        <w:t xml:space="preserve">Sálmarnir 57:9 Ég vil lofa þig, Drottinn, meðal þjóðanna, lofsyngja þér meðal þjóðanna.</w:t>
      </w:r>
    </w:p>
    <w:p/>
    <w:p>
      <w:r xmlns:w="http://schemas.openxmlformats.org/wordprocessingml/2006/main">
        <w:t xml:space="preserve">Sálmaritarinn er að lofa og syngja Drottni meðal fólks og þjóða.</w:t>
      </w:r>
    </w:p>
    <w:p/>
    <w:p>
      <w:r xmlns:w="http://schemas.openxmlformats.org/wordprocessingml/2006/main">
        <w:t xml:space="preserve">1. Að lofa Guð á góðum og slæmum tímum</w:t>
      </w:r>
    </w:p>
    <w:p/>
    <w:p>
      <w:r xmlns:w="http://schemas.openxmlformats.org/wordprocessingml/2006/main">
        <w:t xml:space="preserve">2. Syngjum Guði lof</w:t>
      </w:r>
    </w:p>
    <w:p/>
    <w:p>
      <w:r xmlns:w="http://schemas.openxmlformats.org/wordprocessingml/2006/main">
        <w:t xml:space="preserve">1. Sálmur 100:4 - Gangið inn í hlið hans með þakkargjörð og inn í forgarða hans með lofgjörð, verið honum þakklátir og lofið nafn hans.</w:t>
      </w:r>
    </w:p>
    <w:p/>
    <w:p>
      <w:r xmlns:w="http://schemas.openxmlformats.org/wordprocessingml/2006/main">
        <w:t xml:space="preserve">2. Postulasagan 16:25 - Og um miðnætti báðu þeir Páll og Sílas og sungu Guði lof, og fangarnir heyrðu það.</w:t>
      </w:r>
    </w:p>
    <w:p/>
    <w:p>
      <w:r xmlns:w="http://schemas.openxmlformats.org/wordprocessingml/2006/main">
        <w:t xml:space="preserve">Sálmarnir 57:10 Því að miskunn þín er mikil til himins og trúfesti þín til skýjanna.</w:t>
      </w:r>
    </w:p>
    <w:p/>
    <w:p>
      <w:r xmlns:w="http://schemas.openxmlformats.org/wordprocessingml/2006/main">
        <w:t xml:space="preserve">Miskunn Guðs og sannleikur nær langt út fyrir hinn líkamlega heim og teygir sig upp til himins og skýja.</w:t>
      </w:r>
    </w:p>
    <w:p/>
    <w:p>
      <w:r xmlns:w="http://schemas.openxmlformats.org/wordprocessingml/2006/main">
        <w:t xml:space="preserve">1. Miskunn Guðs er takmarkalaus</w:t>
      </w:r>
    </w:p>
    <w:p/>
    <w:p>
      <w:r xmlns:w="http://schemas.openxmlformats.org/wordprocessingml/2006/main">
        <w:t xml:space="preserve">2. Umfang sannleika Guðs</w:t>
      </w:r>
    </w:p>
    <w:p/>
    <w:p>
      <w:r xmlns:w="http://schemas.openxmlformats.org/wordprocessingml/2006/main">
        <w:t xml:space="preserve">1. Rómverjabréfið 8:38-39 Því að ég er viss um að hvorki dauði né líf, né englar né höfðingjar, né hið núverandi né hið ókomna, né kraftar, hæð né dýpt, né neitt annað í allri sköpuninni, mun geta skil oss frá kærleika Guðs í Kristi Jesú, Drottni vorum.</w:t>
      </w:r>
    </w:p>
    <w:p/>
    <w:p>
      <w:r xmlns:w="http://schemas.openxmlformats.org/wordprocessingml/2006/main">
        <w:t xml:space="preserve">2. 1. Pétursbréf 1:3-5 Lofaður sé Guð og faðir Drottins vors Jesú Krists! Samkvæmt mikilli miskunn sinni hefur hann látið oss endurfæðast til lifandi vonar fyrir upprisu Jesú Krists frá dauðum, til arfleifðar, sem er óforgengileg, óflekkuð og ófölnuð, geymd á himnum fyrir yður, sem í Guðs krafti. Verið er að varðveita í trúnni fyrir hjálpræði sem er tilbúið til að opinberast í hinsta sinn.</w:t>
      </w:r>
    </w:p>
    <w:p/>
    <w:p>
      <w:r xmlns:w="http://schemas.openxmlformats.org/wordprocessingml/2006/main">
        <w:t xml:space="preserve">Sálmarnir 57:11 Upphafinn, ó Guð, yfir himninum, dýrð þín sé yfir allri jörðinni.</w:t>
      </w:r>
    </w:p>
    <w:p/>
    <w:p>
      <w:r xmlns:w="http://schemas.openxmlformats.org/wordprocessingml/2006/main">
        <w:t xml:space="preserve">Ákall um að Guð sé hafinn yfir allan himin og að dýrð hans sé yfir allri jörðinni.</w:t>
      </w:r>
    </w:p>
    <w:p/>
    <w:p>
      <w:r xmlns:w="http://schemas.openxmlformats.org/wordprocessingml/2006/main">
        <w:t xml:space="preserve">1. Guð er ofar öllu: Að enduruppgötva hátign Guðs</w:t>
      </w:r>
    </w:p>
    <w:p/>
    <w:p>
      <w:r xmlns:w="http://schemas.openxmlformats.org/wordprocessingml/2006/main">
        <w:t xml:space="preserve">2. Upplífgandi nafn Guðs: Að fagna upphafningu hans</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Efesusbréfið 1:18-21 - Hafið upplýst augu hjörtu yðar, svo að þér vitið, hver er vonin, sem hann hefur kallað yður til, til hvers er auðlegð dýrðararfleifðar hans í hinum heilögu, og hver er hin ómælda mikilleik. af krafti hans til okkar sem trúum, eftir krafti hans mikla máttar, að hann vann í Kristi, þegar hann reisti hann upp frá dauðum og setti hann sér til hægri handar í himingeimnum, langt yfir alla stjórn og vald og mátt og vald. , og ofar hverju nafni sem nefnt er, ekki aðeins á þessari öld heldur líka í þeirri sem kemur.</w:t>
      </w:r>
    </w:p>
    <w:p/>
    <w:p>
      <w:r xmlns:w="http://schemas.openxmlformats.org/wordprocessingml/2006/main">
        <w:t xml:space="preserve">Sálmur 58 er sálmur sem fjallar um spillingu og óréttlæti óguðlegra valdhafa. Það lýsir ákalli um réttlátan dóm Guðs og ósigur hinna óguðlegu.</w:t>
      </w:r>
    </w:p>
    <w:p/>
    <w:p>
      <w:r xmlns:w="http://schemas.openxmlformats.org/wordprocessingml/2006/main">
        <w:t xml:space="preserve">1. málsgrein: Sálmaritarinn byrjar á því að ávarpa valdhafa sem eru ranglátir, lýsa þeim sem lygum og leggja á ráðin um illt frá fæðingu þeirra. Þeir líkja þessum höfðingjum við eitraða snáka sem orð þeirra eru eins og eitrað eitur (Sálmur 58:1-5).</w:t>
      </w:r>
    </w:p>
    <w:p/>
    <w:p>
      <w:r xmlns:w="http://schemas.openxmlformats.org/wordprocessingml/2006/main">
        <w:t xml:space="preserve">2. málsgrein: Sálmaritarinn kallar á Guð að brjóta tennur hinna óguðlegu, sem táknar mátt þeirra og áhrif. Þeir lýsa yfir trausti á getu Guðs til að koma á réttlæti og lýsa því yfir að hinir réttlátu muni gleðjast þegar þeir sjá refsingu hinna óguðlegu (Sálmur 58:6-11).</w:t>
      </w:r>
    </w:p>
    <w:p/>
    <w:p>
      <w:r xmlns:w="http://schemas.openxmlformats.org/wordprocessingml/2006/main">
        <w:t xml:space="preserve">Í stuttu máli,</w:t>
      </w:r>
    </w:p>
    <w:p>
      <w:r xmlns:w="http://schemas.openxmlformats.org/wordprocessingml/2006/main">
        <w:t xml:space="preserve">Sálmur fimmtíu og átta gjafir</w:t>
      </w:r>
    </w:p>
    <w:p>
      <w:r xmlns:w="http://schemas.openxmlformats.org/wordprocessingml/2006/main">
        <w:t xml:space="preserve">bæn um guðlegt réttlæti,</w:t>
      </w:r>
    </w:p>
    <w:p>
      <w:r xmlns:w="http://schemas.openxmlformats.org/wordprocessingml/2006/main">
        <w:t xml:space="preserve">og traustsyfirlýsingu,</w:t>
      </w:r>
    </w:p>
    <w:p>
      <w:r xmlns:w="http://schemas.openxmlformats.org/wordprocessingml/2006/main">
        <w:t xml:space="preserve">varpa ljósi á fordæmingu óguðlegra valdhafa og traust á dóm Guðs.</w:t>
      </w:r>
    </w:p>
    <w:p/>
    <w:p>
      <w:r xmlns:w="http://schemas.openxmlformats.org/wordprocessingml/2006/main">
        <w:t xml:space="preserve">Með því að leggja áherslu á beiðni sem náðst hefur með því að kalla á Guð til að grípa inn í og fordæma rangláta leiðtoga,</w:t>
      </w:r>
    </w:p>
    <w:p>
      <w:r xmlns:w="http://schemas.openxmlformats.org/wordprocessingml/2006/main">
        <w:t xml:space="preserve">og leggja áherslu á sjálfstraust sem fæst með því að treysta á guðlegan kraft á sama tíma og staðfesta von um að sjá réttlæti sigra.</w:t>
      </w:r>
    </w:p>
    <w:p>
      <w:r xmlns:w="http://schemas.openxmlformats.org/wordprocessingml/2006/main">
        <w:t xml:space="preserve">Að minnast á guðfræðilega íhugun sem sýnd er um að viðurkenna guðlegt vald sem endanlega uppsprettu réttlætis á sama tíma og það er fullvissa um að réttlætið muni að lokum sigra illskuna.</w:t>
      </w:r>
    </w:p>
    <w:p/>
    <w:p>
      <w:r xmlns:w="http://schemas.openxmlformats.org/wordprocessingml/2006/main">
        <w:t xml:space="preserve">Sálmarnir 58:1 Talið þér réttlæti, söfnuður? Dæmiðið þér réttlátlega, þér mannanna börn?</w:t>
      </w:r>
    </w:p>
    <w:p/>
    <w:p>
      <w:r xmlns:w="http://schemas.openxmlformats.org/wordprocessingml/2006/main">
        <w:t xml:space="preserve">Sálmaritarinn varpar fram orðræðu spurningu til safnaðarins og efast um skuldbindingu þeirra við réttlæti og réttlæti.</w:t>
      </w:r>
    </w:p>
    <w:p/>
    <w:p>
      <w:r xmlns:w="http://schemas.openxmlformats.org/wordprocessingml/2006/main">
        <w:t xml:space="preserve">1. Mikilvægi réttlætis og réttlætis í samfélagi okkar</w:t>
      </w:r>
    </w:p>
    <w:p/>
    <w:p>
      <w:r xmlns:w="http://schemas.openxmlformats.org/wordprocessingml/2006/main">
        <w:t xml:space="preserve">2. Þörfin á að hugleiða skuldbindingu okkar til að dæma rétt</w:t>
      </w:r>
    </w:p>
    <w:p/>
    <w:p>
      <w:r xmlns:w="http://schemas.openxmlformats.org/wordprocessingml/2006/main">
        <w:t xml:space="preserve">1. Amos 5:24 - En lát réttlætið renna niður eins og vötn og réttlætið sem sírennandi lækur.</w:t>
      </w:r>
    </w:p>
    <w:p/>
    <w:p>
      <w:r xmlns:w="http://schemas.openxmlformats.org/wordprocessingml/2006/main">
        <w:t xml:space="preserve">2. Efesusbréfið 4:15 - En með því að tala sannleikann í kærleika, megi vaxa upp í honum í öllu, sem er höfuðið, já Kristur.</w:t>
      </w:r>
    </w:p>
    <w:p/>
    <w:p>
      <w:r xmlns:w="http://schemas.openxmlformats.org/wordprocessingml/2006/main">
        <w:t xml:space="preserve">Sálmarnir 58:2 Já, í hjartanu gjörið þér illsku. þér vegið ofbeldi handa yðar í jörðu.</w:t>
      </w:r>
    </w:p>
    <w:p/>
    <w:p>
      <w:r xmlns:w="http://schemas.openxmlformats.org/wordprocessingml/2006/main">
        <w:t xml:space="preserve">Í kaflanum er lögð áhersla á illsku manna og ofbeldisverk þeirra í heiminum.</w:t>
      </w:r>
    </w:p>
    <w:p/>
    <w:p>
      <w:r xmlns:w="http://schemas.openxmlformats.org/wordprocessingml/2006/main">
        <w:t xml:space="preserve">1. Misgjörð mannsins: Þörfin á að iðrast</w:t>
      </w:r>
    </w:p>
    <w:p/>
    <w:p>
      <w:r xmlns:w="http://schemas.openxmlformats.org/wordprocessingml/2006/main">
        <w:t xml:space="preserve">2. Afleiðingar illskunnar: Þungi gjörða okkar</w:t>
      </w:r>
    </w:p>
    <w:p/>
    <w:p>
      <w:r xmlns:w="http://schemas.openxmlformats.org/wordprocessingml/2006/main">
        <w:t xml:space="preserve">1. Jeremía 17:9 - "Svikur er hjartað umfram allt og illt, hver getur vitað það?"</w:t>
      </w:r>
    </w:p>
    <w:p/>
    <w:p>
      <w:r xmlns:w="http://schemas.openxmlformats.org/wordprocessingml/2006/main">
        <w:t xml:space="preserve">2. Rómverjabréfið 6:23 - "Því að laun syndarinnar er dauði, en náðargjöf Guðs er eilíft líf fyrir Jesú Krist, Drottin vorn."</w:t>
      </w:r>
    </w:p>
    <w:p/>
    <w:p>
      <w:r xmlns:w="http://schemas.openxmlformats.org/wordprocessingml/2006/main">
        <w:t xml:space="preserve">Sálmarnir 58:3 Hinir óguðlegu eru fjarlægir frá móðurlífi, þeir villast um leið og þeir fæðast og segja lygar.</w:t>
      </w:r>
    </w:p>
    <w:p/>
    <w:p>
      <w:r xmlns:w="http://schemas.openxmlformats.org/wordprocessingml/2006/main">
        <w:t xml:space="preserve">Hinir óguðlegu eru fæddir með eðli til að fara afvega og tala lygar.</w:t>
      </w:r>
    </w:p>
    <w:p/>
    <w:p>
      <w:r xmlns:w="http://schemas.openxmlformats.org/wordprocessingml/2006/main">
        <w:t xml:space="preserve">1: Guð skapaði okkur með tilgang og vill að við lifum í sannleika.</w:t>
      </w:r>
    </w:p>
    <w:p/>
    <w:p>
      <w:r xmlns:w="http://schemas.openxmlformats.org/wordprocessingml/2006/main">
        <w:t xml:space="preserve">2: Við verðum að leitast við að lifa í sannleikanum og hafna lygum óguðlegra.</w:t>
      </w:r>
    </w:p>
    <w:p/>
    <w:p>
      <w:r xmlns:w="http://schemas.openxmlformats.org/wordprocessingml/2006/main">
        <w:t xml:space="preserve">1: Efesusbréfið 4:25 - Eftir að hafa afnumið lygina, segi hver yðar sannleikann við náunga sinn.</w:t>
      </w:r>
    </w:p>
    <w:p/>
    <w:p>
      <w:r xmlns:w="http://schemas.openxmlformats.org/wordprocessingml/2006/main">
        <w:t xml:space="preserve">2: Kólossubréfið 3:9 - Ljúgið ekki hver að öðrum, þar sem þið hafið aflagt hið gamla með iðkunum.</w:t>
      </w:r>
    </w:p>
    <w:p/>
    <w:p>
      <w:r xmlns:w="http://schemas.openxmlformats.org/wordprocessingml/2006/main">
        <w:t xml:space="preserve">Sálmarnir 58:4 Eitur þeirra er eins og höggormseitur.</w:t>
      </w:r>
    </w:p>
    <w:p/>
    <w:p>
      <w:r xmlns:w="http://schemas.openxmlformats.org/wordprocessingml/2006/main">
        <w:t xml:space="preserve">Hinir óguðlegu eru bornir saman við höggorma, heyrnarlausa býflugu sem loka fyrir allar vísbendingar um sannleika.</w:t>
      </w:r>
    </w:p>
    <w:p/>
    <w:p>
      <w:r xmlns:w="http://schemas.openxmlformats.org/wordprocessingml/2006/main">
        <w:t xml:space="preserve">1. The Deceitfulness of the Wicked - Hvernig hinir óguðlegu leitast við að blekkja og leiða fólk frá sannleika Guðs og kærleika.</w:t>
      </w:r>
    </w:p>
    <w:p/>
    <w:p>
      <w:r xmlns:w="http://schemas.openxmlformats.org/wordprocessingml/2006/main">
        <w:t xml:space="preserve">2. Að sigrast á freistingum - Hvernig trúaðir geta greint og staðist freistingar til að vera eins og óguðlegir.</w:t>
      </w:r>
    </w:p>
    <w:p/>
    <w:p>
      <w:r xmlns:w="http://schemas.openxmlformats.org/wordprocessingml/2006/main">
        <w:t xml:space="preserve">1. Sálmur 58:4 - Eitur þeirra er eins og höggormseitur.</w:t>
      </w:r>
    </w:p>
    <w:p/>
    <w:p>
      <w:r xmlns:w="http://schemas.openxmlformats.org/wordprocessingml/2006/main">
        <w:t xml:space="preserve">2. Orðskviðirnir 1:10-19 - Sonur minn, ef syndarar tæla þig, þá samþykki þú það ekki.</w:t>
      </w:r>
    </w:p>
    <w:p/>
    <w:p>
      <w:r xmlns:w="http://schemas.openxmlformats.org/wordprocessingml/2006/main">
        <w:t xml:space="preserve">Sálmarnir 58:5 sem ekki hlýða á rödd töframannanna, töfra aldrei svo viturlega.</w:t>
      </w:r>
    </w:p>
    <w:p/>
    <w:p>
      <w:r xmlns:w="http://schemas.openxmlformats.org/wordprocessingml/2006/main">
        <w:t xml:space="preserve">Í Sálmi 58:5 er talað um þá sem ekki hlusta á þá sem reyna að hafa áhrif á þá, jafnvel þó að tilraunin sé skynsamleg.</w:t>
      </w:r>
    </w:p>
    <w:p/>
    <w:p>
      <w:r xmlns:w="http://schemas.openxmlformats.org/wordprocessingml/2006/main">
        <w:t xml:space="preserve">1. Mikilvægi þess að greina visku í orðum annarra.</w:t>
      </w:r>
    </w:p>
    <w:p/>
    <w:p>
      <w:r xmlns:w="http://schemas.openxmlformats.org/wordprocessingml/2006/main">
        <w:t xml:space="preserve">2. Kraftur þess að treysta á Guð, frekar en jarðneska visku.</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Sálmarnir 58:6 Brjóttu tennur þeirra, ó Guð, í munni þeirra, brjót út stórar tennur ungra ljóna, Drottinn.</w:t>
      </w:r>
    </w:p>
    <w:p/>
    <w:p>
      <w:r xmlns:w="http://schemas.openxmlformats.org/wordprocessingml/2006/main">
        <w:t xml:space="preserve">Guð er beðinn um að brjóta tennur ungu ljónanna sem refsingu fyrir illsku þeirra.</w:t>
      </w:r>
    </w:p>
    <w:p/>
    <w:p>
      <w:r xmlns:w="http://schemas.openxmlformats.org/wordprocessingml/2006/main">
        <w:t xml:space="preserve">1. Kraftur refsingar Guðs: Notaðu Sálma 58:6 sem leiðarvísi</w:t>
      </w:r>
    </w:p>
    <w:p/>
    <w:p>
      <w:r xmlns:w="http://schemas.openxmlformats.org/wordprocessingml/2006/main">
        <w:t xml:space="preserve">2. Styrkur guðdómlegrar refsingar: Sálmur 58:6 skoðaður</w:t>
      </w:r>
    </w:p>
    <w:p/>
    <w:p>
      <w:r xmlns:w="http://schemas.openxmlformats.org/wordprocessingml/2006/main">
        <w:t xml:space="preserve">1. Rómverjabréfið 12:19 - Hefndið ekki, vinir mínir, heldur skiljið eftir pláss fyrir reiði Guðs, því ritað er: Það er mitt að hefna; Ég mun endurgjalda, segir Drottinn.</w:t>
      </w:r>
    </w:p>
    <w:p/>
    <w:p>
      <w:r xmlns:w="http://schemas.openxmlformats.org/wordprocessingml/2006/main">
        <w:t xml:space="preserve">2. Galatabréfið 6:7-8 - Látið ekki blekkjast: Guð lætur ekki spotta sig, því að hvað sem maður sáir, það mun hann og uppskera. Því að sá sem sáir í eigið hold mun af holdinu uppskera spillingu, en sá sem sáir í andann mun af andanum uppskera eilíft líf.</w:t>
      </w:r>
    </w:p>
    <w:p/>
    <w:p>
      <w:r xmlns:w="http://schemas.openxmlformats.org/wordprocessingml/2006/main">
        <w:t xml:space="preserve">Sálmarnir 58:7 Lát þá bráðna eins og vötn, sem sífellt renna, þegar hann spennir boga sinn til að skjóta örvum sínum, þá skulu þeir vera sem sundurskornir.</w:t>
      </w:r>
    </w:p>
    <w:p/>
    <w:p>
      <w:r xmlns:w="http://schemas.openxmlformats.org/wordprocessingml/2006/main">
        <w:t xml:space="preserve">Réttlæti Guðs mun sigra og hinum óguðlegu verður refsað.</w:t>
      </w:r>
    </w:p>
    <w:p/>
    <w:p>
      <w:r xmlns:w="http://schemas.openxmlformats.org/wordprocessingml/2006/main">
        <w:t xml:space="preserve">1: Við verðum að treysta á Guð og réttlæti hans til að vernda okkur frá hinum óguðlegu.</w:t>
      </w:r>
    </w:p>
    <w:p/>
    <w:p>
      <w:r xmlns:w="http://schemas.openxmlformats.org/wordprocessingml/2006/main">
        <w:t xml:space="preserve">2: Við verðum að leitast við að vera réttlát og lifa lífi okkar á þann hátt sem þóknast Guði.</w:t>
      </w:r>
    </w:p>
    <w:p/>
    <w:p>
      <w:r xmlns:w="http://schemas.openxmlformats.org/wordprocessingml/2006/main">
        <w:t xml:space="preserve">1: Orðskviðirnir 12:21 - "Ekkert illt gengur yfir hinn réttláta, en hinir óguðlegu fyllast neyð."</w:t>
      </w:r>
    </w:p>
    <w:p/>
    <w:p>
      <w:r xmlns:w="http://schemas.openxmlformats.org/wordprocessingml/2006/main">
        <w:t xml:space="preserve">2: Rómverjabréfið 12:19 - „Þér elskuðu, hefnið yðar aldrei sjálfs, heldur látið það eftir reiði Guðs, því að ritað er: Mín er hefndin, ég mun endurgjalda, segir Drottinn.</w:t>
      </w:r>
    </w:p>
    <w:p/>
    <w:p>
      <w:r xmlns:w="http://schemas.openxmlformats.org/wordprocessingml/2006/main">
        <w:t xml:space="preserve">Sálmarnir 58:8 Eins og snigill, sem bráðnar, fari hver þeirra, eins og ótímabær fæðing konu, svo að þeir sjái ekki sólina.</w:t>
      </w:r>
    </w:p>
    <w:p/>
    <w:p>
      <w:r xmlns:w="http://schemas.openxmlformats.org/wordprocessingml/2006/main">
        <w:t xml:space="preserve">Þessi leið talar um hverfulu eðli lífsins, þar sem það hverfur hraðar en snigill bráðnar og ótímabær fæðing sem sér ekki sólina.</w:t>
      </w:r>
    </w:p>
    <w:p/>
    <w:p>
      <w:r xmlns:w="http://schemas.openxmlformats.org/wordprocessingml/2006/main">
        <w:t xml:space="preserve">1. Faðmaðu lífið: Nýttu hverja stund sem best</w:t>
      </w:r>
    </w:p>
    <w:p/>
    <w:p>
      <w:r xmlns:w="http://schemas.openxmlformats.org/wordprocessingml/2006/main">
        <w:t xml:space="preserve">2. Að skilja hverfulleika lífsins: Ekki taka hlutum sem sjálfsögðum hlut</w:t>
      </w:r>
    </w:p>
    <w:p/>
    <w:p>
      <w:r xmlns:w="http://schemas.openxmlformats.org/wordprocessingml/2006/main">
        <w:t xml:space="preserve">1. Jakobsbréfið 4:14 - Því hvað er líf þitt? Það er jafnvel gufa, sem birtist í smá tíma og hverfur síðan.</w:t>
      </w:r>
    </w:p>
    <w:p/>
    <w:p>
      <w:r xmlns:w="http://schemas.openxmlformats.org/wordprocessingml/2006/main">
        <w:t xml:space="preserve">2. Prédikarinn 7:2 - Betra er að ganga í sorgarhúsið en að fara í veisluhúsið, því að það er endalok allra manna; og hinir lifandi munu leggja það á hjarta hans.</w:t>
      </w:r>
    </w:p>
    <w:p/>
    <w:p>
      <w:r xmlns:w="http://schemas.openxmlformats.org/wordprocessingml/2006/main">
        <w:t xml:space="preserve">Sálmarnir 58:9 Áður en pottar þínir finna fyrir þyrnum, mun hann taka þá burt eins og stormviðri, bæði lifandi og í reiði sinni.</w:t>
      </w:r>
    </w:p>
    <w:p/>
    <w:p>
      <w:r xmlns:w="http://schemas.openxmlformats.org/wordprocessingml/2006/main">
        <w:t xml:space="preserve">Guð er skjótur og öflugur í dómi sínum.</w:t>
      </w:r>
    </w:p>
    <w:p/>
    <w:p>
      <w:r xmlns:w="http://schemas.openxmlformats.org/wordprocessingml/2006/main">
        <w:t xml:space="preserve">1: Vertu minnugur á kraft Guðs og skjótleika hans til að dæma.</w:t>
      </w:r>
    </w:p>
    <w:p/>
    <w:p>
      <w:r xmlns:w="http://schemas.openxmlformats.org/wordprocessingml/2006/main">
        <w:t xml:space="preserve">2: Við ættum ekki að taka miskunn Guðs sem sjálfsögðum hlut, því að dómur hans er skjótur og öruggur.</w:t>
      </w:r>
    </w:p>
    <w:p/>
    <w:p>
      <w:r xmlns:w="http://schemas.openxmlformats.org/wordprocessingml/2006/main">
        <w:t xml:space="preserve">1: Rómverjabréfið 2:4-6 Eða sýnir þú fyrirlitningu á auðæfum góðvildar hans, umburðarlyndi og þolinmæði, og áttar þig ekki á því að góðvild Guðs er ætlað að leiða þig til iðrunar? En vegna þrjósku þinnar og iðrunarlauss hjarta þíns safnar þú reiði gegn sjálfum þér fyrir reiðidag Guðs, þegar réttlátur dómur hans mun opinberast.</w:t>
      </w:r>
    </w:p>
    <w:p/>
    <w:p>
      <w:r xmlns:w="http://schemas.openxmlformats.org/wordprocessingml/2006/main">
        <w:t xml:space="preserve">2: Jakobsbréfið 4:12 Það er aðeins einn löggjafi og dómari, sá sem getur bjargað og tortímt. En hver ert þú að dæma náunga þinn?</w:t>
      </w:r>
    </w:p>
    <w:p/>
    <w:p>
      <w:r xmlns:w="http://schemas.openxmlformats.org/wordprocessingml/2006/main">
        <w:t xml:space="preserve">Sálmarnir 58:10 Hinn réttláti mun gleðjast, þegar hann sér hefndina, hann mun þvo fætur sína í blóði óguðlegra.</w:t>
      </w:r>
    </w:p>
    <w:p/>
    <w:p>
      <w:r xmlns:w="http://schemas.openxmlformats.org/wordprocessingml/2006/main">
        <w:t xml:space="preserve">Hinir réttlátu munu gleðjast þegar þeir verða vitni að réttlæti Guðs yfir hinum óguðlegu.</w:t>
      </w:r>
    </w:p>
    <w:p/>
    <w:p>
      <w:r xmlns:w="http://schemas.openxmlformats.org/wordprocessingml/2006/main">
        <w:t xml:space="preserve">1: Réttlæti Guðs er öruggt, og þeir sem gera illt munu ekki komast undan því.</w:t>
      </w:r>
    </w:p>
    <w:p/>
    <w:p>
      <w:r xmlns:w="http://schemas.openxmlformats.org/wordprocessingml/2006/main">
        <w:t xml:space="preserve">2: Gleði okkar ætti að koma frá réttlæti Guðs, ekki frá því að leita hefnda sjálfra.</w:t>
      </w:r>
    </w:p>
    <w:p/>
    <w:p>
      <w:r xmlns:w="http://schemas.openxmlformats.org/wordprocessingml/2006/main">
        <w:t xml:space="preserve">1: Rómverjabréfið 12:19 - "Þér elskaðir, hefnið aldrei sjálfs yðar, heldur látið það eftir reiði Guðs, því að ritað er: Mín er hefndin, ég mun gjalda, segir Drottinn."</w:t>
      </w:r>
    </w:p>
    <w:p/>
    <w:p>
      <w:r xmlns:w="http://schemas.openxmlformats.org/wordprocessingml/2006/main">
        <w:t xml:space="preserve">2:5. Mósebók 32:35 - "Mín er hefndin og endurgjald fyrir þann tíma, þegar fótur þeirra hallar, því að dagur þeirra hörmungar er í nánd, og dómur þeirra kemur skjótt."</w:t>
      </w:r>
    </w:p>
    <w:p/>
    <w:p>
      <w:r xmlns:w="http://schemas.openxmlformats.org/wordprocessingml/2006/main">
        <w:t xml:space="preserve">Sálmarnir 58:11 Svo að maður segi: ,,Sannlega er réttlátum laun fyrir hendi. Sannlega er hann Guð sem dæmir á jörðu.</w:t>
      </w:r>
    </w:p>
    <w:p/>
    <w:p>
      <w:r xmlns:w="http://schemas.openxmlformats.org/wordprocessingml/2006/main">
        <w:t xml:space="preserve">Guð umbunar hinum réttlátu og mun dæma á jörðinni.</w:t>
      </w:r>
    </w:p>
    <w:p/>
    <w:p>
      <w:r xmlns:w="http://schemas.openxmlformats.org/wordprocessingml/2006/main">
        <w:t xml:space="preserve">1. Blessun þess að lifa réttlátu</w:t>
      </w:r>
    </w:p>
    <w:p/>
    <w:p>
      <w:r xmlns:w="http://schemas.openxmlformats.org/wordprocessingml/2006/main">
        <w:t xml:space="preserve">2. Verðlaunin af því að hlýða lögum Guðs</w:t>
      </w:r>
    </w:p>
    <w:p/>
    <w:p>
      <w:r xmlns:w="http://schemas.openxmlformats.org/wordprocessingml/2006/main">
        <w:t xml:space="preserve">1. Orðskviðirnir 11:18 - Hinn óguðlegi fær blekkingarlaun, en sá sem sáir réttlæti uppsker örugg laun.</w:t>
      </w:r>
    </w:p>
    <w:p/>
    <w:p>
      <w:r xmlns:w="http://schemas.openxmlformats.org/wordprocessingml/2006/main">
        <w:t xml:space="preserve">2. Matteusarguðspjall 16:27 - Því að Mannssonurinn mun koma í dýrð föður síns með englum sínum, og þá mun hann umbuna hverjum manni eftir því sem þeir hafa gjört.</w:t>
      </w:r>
    </w:p>
    <w:p/>
    <w:p>
      <w:r xmlns:w="http://schemas.openxmlformats.org/wordprocessingml/2006/main">
        <w:t xml:space="preserve">Sálmur 59 er sálmur Davíðs skrifaður á þeim tíma þegar Sál sendi menn til að gæta húss síns til að drepa hann. Það er bæn um frelsun frá óvinum og lýsir trausti á vernd Guðs.</w:t>
      </w:r>
    </w:p>
    <w:p/>
    <w:p>
      <w:r xmlns:w="http://schemas.openxmlformats.org/wordprocessingml/2006/main">
        <w:t xml:space="preserve">1. málsgrein: Sálmaritarinn byrjar á því að lýsa óvinum sínum sem eru eins og grimmir hundar, sem leitast við að éta þá og ráðast á þá. Þeir hrópa til Guðs um frelsun og biðja hann að rísa upp gegn andstæðingum sínum (Sálmur 59:1-5).</w:t>
      </w:r>
    </w:p>
    <w:p/>
    <w:p>
      <w:r xmlns:w="http://schemas.openxmlformats.org/wordprocessingml/2006/main">
        <w:t xml:space="preserve">2. málsgrein: Sálmaritarinn lýsir yfir trausti á styrk Guðs og lýsir því yfir að hann sé vígi þeirra og athvarf. Þeir viðurkenna að Guð er uppspretta þeirra styrks, kærleika og verndar innan um árásir óvina þeirra (Sálmur 59:6-10).</w:t>
      </w:r>
    </w:p>
    <w:p/>
    <w:p>
      <w:r xmlns:w="http://schemas.openxmlformats.org/wordprocessingml/2006/main">
        <w:t xml:space="preserve">3. málsgrein: Sálmaritarinn kallar á Guð að dæma illsku óvina sinna. Þeir tjá löngun sína til réttlætis og lýsa því yfir að þeir muni lofsyngja Guði fyrir miskunnarsemi hans og trúfesti (Sálmur 59:11-17).</w:t>
      </w:r>
    </w:p>
    <w:p/>
    <w:p>
      <w:r xmlns:w="http://schemas.openxmlformats.org/wordprocessingml/2006/main">
        <w:t xml:space="preserve">Í stuttu máli,</w:t>
      </w:r>
    </w:p>
    <w:p>
      <w:r xmlns:w="http://schemas.openxmlformats.org/wordprocessingml/2006/main">
        <w:t xml:space="preserve">Sálmur fimmtíu og níu gjafir</w:t>
      </w:r>
    </w:p>
    <w:p>
      <w:r xmlns:w="http://schemas.openxmlformats.org/wordprocessingml/2006/main">
        <w:t xml:space="preserve">bæn um guðlega frelsun,</w:t>
      </w:r>
    </w:p>
    <w:p>
      <w:r xmlns:w="http://schemas.openxmlformats.org/wordprocessingml/2006/main">
        <w:t xml:space="preserve">og traustsyfirlýsingu,</w:t>
      </w:r>
    </w:p>
    <w:p>
      <w:r xmlns:w="http://schemas.openxmlformats.org/wordprocessingml/2006/main">
        <w:t xml:space="preserve">undirstrika að treysta á vernd Guðs innan um ógnir óvina.</w:t>
      </w:r>
    </w:p>
    <w:p/>
    <w:p>
      <w:r xmlns:w="http://schemas.openxmlformats.org/wordprocessingml/2006/main">
        <w:t xml:space="preserve">Að leggja áherslu á beiðni sem náðst hefur með því að leita björgunar frá andstæðingum á sama tíma og viðurkenna hættuna sem af þeim stafar,</w:t>
      </w:r>
    </w:p>
    <w:p>
      <w:r xmlns:w="http://schemas.openxmlformats.org/wordprocessingml/2006/main">
        <w:t xml:space="preserve">og leggja áherslu á sjálfstraust sem fæst með því að treysta á guðlegan styrk sem vígi á sama tíma og hún tjáir þakklæti fyrir staðfasta ást.</w:t>
      </w:r>
    </w:p>
    <w:p>
      <w:r xmlns:w="http://schemas.openxmlformats.org/wordprocessingml/2006/main">
        <w:t xml:space="preserve">Að minnast á guðfræðilega ígrundun sem sýnd er um að viðurkenna guðlegt vald sem fullkomna uppsprettu réttlætis en staðfesta skuldbindingu til tilbeiðslu og lofs.</w:t>
      </w:r>
    </w:p>
    <w:p/>
    <w:p>
      <w:r xmlns:w="http://schemas.openxmlformats.org/wordprocessingml/2006/main">
        <w:t xml:space="preserve">Sálmarnir 59:1 Frelsa mig frá óvinum mínum, ó Guð minn, ver mig fyrir þeim sem rísa gegn mér.</w:t>
      </w:r>
    </w:p>
    <w:p/>
    <w:p>
      <w:r xmlns:w="http://schemas.openxmlformats.org/wordprocessingml/2006/main">
        <w:t xml:space="preserve">Þessi texti leggur áherslu á þörfina fyrir vernd Guðs gegn óvinum.</w:t>
      </w:r>
    </w:p>
    <w:p/>
    <w:p>
      <w:r xmlns:w="http://schemas.openxmlformats.org/wordprocessingml/2006/main">
        <w:t xml:space="preserve">1. Kraftur Guðs til að vernda okkur frá óvinum okkar</w:t>
      </w:r>
    </w:p>
    <w:p/>
    <w:p>
      <w:r xmlns:w="http://schemas.openxmlformats.org/wordprocessingml/2006/main">
        <w:t xml:space="preserve">2. Hvernig á að snúa sér til Guðs til að fá vernd og styrk á erfiðleikatímum</w:t>
      </w:r>
    </w:p>
    <w:p/>
    <w:p>
      <w:r xmlns:w="http://schemas.openxmlformats.org/wordprocessingml/2006/main">
        <w:t xml:space="preserve">1. Mósebók 14:14 - "Drottinn mun berjast fyrir þig, þú þarft aðeins að vera kyrr.</w:t>
      </w:r>
    </w:p>
    <w:p/>
    <w:p>
      <w:r xmlns:w="http://schemas.openxmlformats.org/wordprocessingml/2006/main">
        <w:t xml:space="preserve">2. Sálmur 18:2 - "Drottinn er bjarg mitt, vígi og frelsari, Guð minn er bjarg mitt, sem ég leita hælis hjá, skjöldur minn og horn hjálpræðis míns, vígi mitt."</w:t>
      </w:r>
    </w:p>
    <w:p/>
    <w:p>
      <w:r xmlns:w="http://schemas.openxmlformats.org/wordprocessingml/2006/main">
        <w:t xml:space="preserve">Sálmarnir 59:2 Frelsa mig frá illgjörðamönnum og frelsa mig frá blóðugum mönnum.</w:t>
      </w:r>
    </w:p>
    <w:p/>
    <w:p>
      <w:r xmlns:w="http://schemas.openxmlformats.org/wordprocessingml/2006/main">
        <w:t xml:space="preserve">Davíð biðlar til Guðs um að vernda hann gegn illvirkjum og þeim sem úthella blóði.</w:t>
      </w:r>
    </w:p>
    <w:p/>
    <w:p>
      <w:r xmlns:w="http://schemas.openxmlformats.org/wordprocessingml/2006/main">
        <w:t xml:space="preserve">1. Kraftur bænarinnar: Hvernig Guð svaraði bón Davíðs</w:t>
      </w:r>
    </w:p>
    <w:p/>
    <w:p>
      <w:r xmlns:w="http://schemas.openxmlformats.org/wordprocessingml/2006/main">
        <w:t xml:space="preserve">2. Hættur ranglætisins: Skoðaðu sálm Davíðs</w:t>
      </w:r>
    </w:p>
    <w:p/>
    <w:p>
      <w:r xmlns:w="http://schemas.openxmlformats.org/wordprocessingml/2006/main">
        <w:t xml:space="preserve">1. Orðskviðirnir 11:6 „Réttlæti hinna hreinskilnu frelsar þá, en ótrúir eru fastir í illum girndum sínum.</w:t>
      </w:r>
    </w:p>
    <w:p/>
    <w:p>
      <w:r xmlns:w="http://schemas.openxmlformats.org/wordprocessingml/2006/main">
        <w:t xml:space="preserve">2. Matteusarguðspjall 26:52-54 Þá sagði Jesús við hann: Settu sverði þitt aftur á sinn stað. Því að allir sem taka sverðið munu farast fyrir sverði. Heldurðu að ég geti ekki höfðað til föður míns og hann muni þegar í stað senda mér meira en tólf hersveitir engla? En hvernig ætti þá ritningin að rætast, að svo hljóti að vera?</w:t>
      </w:r>
    </w:p>
    <w:p/>
    <w:p>
      <w:r xmlns:w="http://schemas.openxmlformats.org/wordprocessingml/2006/main">
        <w:t xml:space="preserve">Sálmarnir 59:3 Því að sjá, þeir bíða eftir sálu minni. ekki vegna afbrota minna né vegna syndar minnar, Drottinn.</w:t>
      </w:r>
    </w:p>
    <w:p/>
    <w:p>
      <w:r xmlns:w="http://schemas.openxmlformats.org/wordprocessingml/2006/main">
        <w:t xml:space="preserve">Guð er alltaf trúr, jafnvel þegar við stöndum frammi fyrir átökum.</w:t>
      </w:r>
    </w:p>
    <w:p/>
    <w:p>
      <w:r xmlns:w="http://schemas.openxmlformats.org/wordprocessingml/2006/main">
        <w:t xml:space="preserve">1: Guð er alltaf trúr og vakir yfir okkur, jafnvel á erfiðum tímum. Sálmarnir 46:1-3</w:t>
      </w:r>
    </w:p>
    <w:p/>
    <w:p>
      <w:r xmlns:w="http://schemas.openxmlformats.org/wordprocessingml/2006/main">
        <w:t xml:space="preserve">2: Við getum treyst á réttlæti Guðs, jafnvel þegar við stöndum frammi fyrir átökum. Sálmur 37:39-40</w:t>
      </w:r>
    </w:p>
    <w:p/>
    <w:p>
      <w:r xmlns:w="http://schemas.openxmlformats.org/wordprocessingml/2006/main">
        <w:t xml:space="preserve">1: 5. Mósebók 31:6 - Vertu sterkur og hugrakkur. Vertu ekki hræddur eða hræddur vegna þeirra, því að Drottinn Guð þinn fer með þér. hann mun aldrei yfirgefa þig né yfirgefa þig.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59:4 Þeir hlaupa og búa sig til, án mín, vakna til að hjálpa mér, og sjá.</w:t>
      </w:r>
    </w:p>
    <w:p/>
    <w:p>
      <w:r xmlns:w="http://schemas.openxmlformats.org/wordprocessingml/2006/main">
        <w:t xml:space="preserve">Sálmaritarinn kallar eftir vernd Guðs þegar óvinir búa sig undir árás án ástæðu.</w:t>
      </w:r>
    </w:p>
    <w:p/>
    <w:p>
      <w:r xmlns:w="http://schemas.openxmlformats.org/wordprocessingml/2006/main">
        <w:t xml:space="preserve">1. "Drottinn verndari okkar"</w:t>
      </w:r>
    </w:p>
    <w:p/>
    <w:p>
      <w:r xmlns:w="http://schemas.openxmlformats.org/wordprocessingml/2006/main">
        <w:t xml:space="preserve">2. "Stöndum staðfast við mótlæti"</w:t>
      </w:r>
    </w:p>
    <w:p/>
    <w:p>
      <w:r xmlns:w="http://schemas.openxmlformats.org/wordprocessingml/2006/main">
        <w:t xml:space="preserve">1. Sálmur 59:4</w:t>
      </w:r>
    </w:p>
    <w:p/>
    <w:p>
      <w:r xmlns:w="http://schemas.openxmlformats.org/wordprocessingml/2006/main">
        <w:t xml:space="preserve">2. 1. Pétursbréf 5:8-9 (Vertu edrú, vertu vakandi, því að andstæðingur yðar, djöfullinn, gengur um eins og öskrandi ljón og leitar að hverjum hann geti etið, hverjum standa gegn staðfastur í trúnni...)</w:t>
      </w:r>
    </w:p>
    <w:p/>
    <w:p>
      <w:r xmlns:w="http://schemas.openxmlformats.org/wordprocessingml/2006/main">
        <w:t xml:space="preserve">Sálmarnir 59:5 Vakna þú því, Drottinn, Guð allsherjar, Ísraels Guð, til að vitja allra heiðingja. Vertu ekki miskunnsamur neinum illvirkjum. Selah.</w:t>
      </w:r>
    </w:p>
    <w:p/>
    <w:p>
      <w:r xmlns:w="http://schemas.openxmlformats.org/wordprocessingml/2006/main">
        <w:t xml:space="preserve">Drottinn, Guð allsherjar, er kallaður til að vitja allra heiðingja og vera ekki miskunnsamur við neina óguðlega afbrotamenn.</w:t>
      </w:r>
    </w:p>
    <w:p/>
    <w:p>
      <w:r xmlns:w="http://schemas.openxmlformats.org/wordprocessingml/2006/main">
        <w:t xml:space="preserve">1. Allar þjóðir verða dæmdar af Drottni, Guði allsherjar</w:t>
      </w:r>
    </w:p>
    <w:p/>
    <w:p>
      <w:r xmlns:w="http://schemas.openxmlformats.org/wordprocessingml/2006/main">
        <w:t xml:space="preserve">2. Drottinn Guð miskunnar ekki hinum óguðlegu</w:t>
      </w:r>
    </w:p>
    <w:p/>
    <w:p>
      <w:r xmlns:w="http://schemas.openxmlformats.org/wordprocessingml/2006/main">
        <w:t xml:space="preserve">1. Jesaja 66:15-16 - Því að sjá, Drottinn mun koma með eldi og með vagna sína eins og hvirfilbyl, til þess að endurgreiða reiði sína með heift og ógnun sína með eldslogum. Því að með eldi og sverði sínu mun Drottinn fara í mál við allt hold, og drepnir Drottins munu verða margir.</w:t>
      </w:r>
    </w:p>
    <w:p/>
    <w:p>
      <w:r xmlns:w="http://schemas.openxmlformats.org/wordprocessingml/2006/main">
        <w:t xml:space="preserve">2. Sálmur 33:4-5 - Því að orð Drottins er rétt; og öll verk hans eru unnin í sannleika. Hann elskar réttlæti og rétt, jörðin er full af gæsku Drottins.</w:t>
      </w:r>
    </w:p>
    <w:p/>
    <w:p>
      <w:r xmlns:w="http://schemas.openxmlformats.org/wordprocessingml/2006/main">
        <w:t xml:space="preserve">Sálmarnir 59:6 Þeir snúa aftur um kvöldið, þeir láta hljóð sem hundar og fara um borgina.</w:t>
      </w:r>
    </w:p>
    <w:p/>
    <w:p>
      <w:r xmlns:w="http://schemas.openxmlformats.org/wordprocessingml/2006/main">
        <w:t xml:space="preserve">Á kvöldin gefur fólk frá sér hávaða eins og hundar og ráfar um borgina.</w:t>
      </w:r>
    </w:p>
    <w:p/>
    <w:p>
      <w:r xmlns:w="http://schemas.openxmlformats.org/wordprocessingml/2006/main">
        <w:t xml:space="preserve">1. The Sounds of Night: Hvernig við bregðumst við myrkrinu</w:t>
      </w:r>
    </w:p>
    <w:p/>
    <w:p>
      <w:r xmlns:w="http://schemas.openxmlformats.org/wordprocessingml/2006/main">
        <w:t xml:space="preserve">2. Finnum stað okkar í hávaðasömum heimi</w:t>
      </w:r>
    </w:p>
    <w:p/>
    <w:p>
      <w:r xmlns:w="http://schemas.openxmlformats.org/wordprocessingml/2006/main">
        <w:t xml:space="preserve">1. Sálmur 59:6</w:t>
      </w:r>
    </w:p>
    <w:p/>
    <w:p>
      <w:r xmlns:w="http://schemas.openxmlformats.org/wordprocessingml/2006/main">
        <w:t xml:space="preserve">2. Lúkasarguðspjall 11:21-22 - Þegar sterkur maður, fullvopnaður, gætir eigin höllar, er eigur hans öruggur; en þegar einn sterkari en hann ræðst á hann og sigrar hann, tekur hann burt brynjuna sem hann treysti á og skiptir herfangi sínu.</w:t>
      </w:r>
    </w:p>
    <w:p/>
    <w:p>
      <w:r xmlns:w="http://schemas.openxmlformats.org/wordprocessingml/2006/main">
        <w:t xml:space="preserve">Sálmarnir 59:7 Sjá, þeir æpa með munni sínum, sverð eru á vörum þeirra, því að hver heyrir, segja þeir?</w:t>
      </w:r>
    </w:p>
    <w:p/>
    <w:p>
      <w:r xmlns:w="http://schemas.openxmlformats.org/wordprocessingml/2006/main">
        <w:t xml:space="preserve">Fólk talar með sverð í munni og spyr hver sé að hlusta.</w:t>
      </w:r>
    </w:p>
    <w:p/>
    <w:p>
      <w:r xmlns:w="http://schemas.openxmlformats.org/wordprocessingml/2006/main">
        <w:t xml:space="preserve">1. Orð okkar hafa mátt, svo við verðum að vera varkár með hvernig og hvað við segjum.</w:t>
      </w:r>
    </w:p>
    <w:p/>
    <w:p>
      <w:r xmlns:w="http://schemas.openxmlformats.org/wordprocessingml/2006/main">
        <w:t xml:space="preserve">2. Við berum ábyrgð á orðunum sem við tölum, svo við ættum að hugsa áður en við tölum.</w:t>
      </w:r>
    </w:p>
    <w:p/>
    <w:p>
      <w:r xmlns:w="http://schemas.openxmlformats.org/wordprocessingml/2006/main">
        <w:t xml:space="preserve">1. Jakobsbréfið 3:5-10 - "Svo er tungan líka lítill limur, en státar sig af miklu. Hversu mikill skógur kviknar í svo litlum eldi! Og tungan er eldur, heimur ranglætis. Tungan er kveikt meðal lima okkar, litar allan líkamann, kveikir í öllu lífinu og kveikir í helvíti, því að sérhver tegund dýra og fugla, skriðdýra og sjávardýra, er hægt að temja og hafa verið tamið af mannkyni, en engin manneskja getur tamið tunguna. Hún er eirðarlaus illska, full af banvænu eitri. Með henni lofum vér Drottin vorn og föður, og með henni formælum vér fólki, sem er skapað í Guðs líkingu. Sami munnur kemur blessun og bölvun. Bræður mínir, þetta ætti ekki að vera svo."</w:t>
      </w:r>
    </w:p>
    <w:p/>
    <w:p>
      <w:r xmlns:w="http://schemas.openxmlformats.org/wordprocessingml/2006/main">
        <w:t xml:space="preserve">2. Orðskviðirnir 18:21 - "Dauði og líf eru á valdi tungunnar, og þeir sem elska hana munu eta ávexti hennar."</w:t>
      </w:r>
    </w:p>
    <w:p/>
    <w:p>
      <w:r xmlns:w="http://schemas.openxmlformats.org/wordprocessingml/2006/main">
        <w:t xml:space="preserve">Sálmarnir 59:8 En þú, Drottinn, skalt hlæja að þeim. þú skalt hafa alla heiðingja að háði.</w:t>
      </w:r>
    </w:p>
    <w:p/>
    <w:p>
      <w:r xmlns:w="http://schemas.openxmlformats.org/wordprocessingml/2006/main">
        <w:t xml:space="preserve">Guð mun hafa síðasta hláturinn með því að hæðast að og hæðast að heiðingjunum.</w:t>
      </w:r>
    </w:p>
    <w:p/>
    <w:p>
      <w:r xmlns:w="http://schemas.openxmlformats.org/wordprocessingml/2006/main">
        <w:t xml:space="preserve">1. Sigur trúfesti Guðs</w:t>
      </w:r>
    </w:p>
    <w:p/>
    <w:p>
      <w:r xmlns:w="http://schemas.openxmlformats.org/wordprocessingml/2006/main">
        <w:t xml:space="preserve">2. Fullveldi Guðs í spotti</w:t>
      </w:r>
    </w:p>
    <w:p/>
    <w:p>
      <w:r xmlns:w="http://schemas.openxmlformats.org/wordprocessingml/2006/main">
        <w:t xml:space="preserve">1. Rómverjabréfið 12:19- Hefndið ekki, heldur leyfið svigrúm fyrir reiði Guðs, því að ritað er: Mín er að hefna; Ég mun endurgjalda, segir Drottinn.</w:t>
      </w:r>
    </w:p>
    <w:p/>
    <w:p>
      <w:r xmlns:w="http://schemas.openxmlformats.org/wordprocessingml/2006/main">
        <w:t xml:space="preserve">2. Orðskviðirnir 3:34- Hann hæðist að hrokafullum spottara en sýnir auðmjúkum og kúguðum hylli.</w:t>
      </w:r>
    </w:p>
    <w:p/>
    <w:p>
      <w:r xmlns:w="http://schemas.openxmlformats.org/wordprocessingml/2006/main">
        <w:t xml:space="preserve">Sálmarnir 59:9 Vegna styrks hans mun ég vænta þín, því að Guð er vörn mín.</w:t>
      </w:r>
    </w:p>
    <w:p/>
    <w:p>
      <w:r xmlns:w="http://schemas.openxmlformats.org/wordprocessingml/2006/main">
        <w:t xml:space="preserve">Sálmaritarinn lýsir trú sinni og trausti á styrk og vernd Guðs.</w:t>
      </w:r>
    </w:p>
    <w:p/>
    <w:p>
      <w:r xmlns:w="http://schemas.openxmlformats.org/wordprocessingml/2006/main">
        <w:t xml:space="preserve">1. "Styrkur trúar okkar"</w:t>
      </w:r>
    </w:p>
    <w:p/>
    <w:p>
      <w:r xmlns:w="http://schemas.openxmlformats.org/wordprocessingml/2006/main">
        <w:t xml:space="preserve">2. "Bíða eftir vernd Guðs"</w:t>
      </w:r>
    </w:p>
    <w:p/>
    <w:p>
      <w:r xmlns:w="http://schemas.openxmlformats.org/wordprocessingml/2006/main">
        <w:t xml:space="preserve">1. Efesusbréfið 6:10-20 - Brynja Guðs</w:t>
      </w:r>
    </w:p>
    <w:p/>
    <w:p>
      <w:r xmlns:w="http://schemas.openxmlformats.org/wordprocessingml/2006/main">
        <w:t xml:space="preserve">2. Sálmur 27:1 - Drottinn er ljós mitt og hjálpræði mitt</w:t>
      </w:r>
    </w:p>
    <w:p/>
    <w:p>
      <w:r xmlns:w="http://schemas.openxmlformats.org/wordprocessingml/2006/main">
        <w:t xml:space="preserve">Sálmarnir 59:10 Guð miskunnar minnar mun koma í veg fyrir mig, Guð mun láta mig sjá þrá mína yfir óvinum mínum.</w:t>
      </w:r>
    </w:p>
    <w:p/>
    <w:p>
      <w:r xmlns:w="http://schemas.openxmlformats.org/wordprocessingml/2006/main">
        <w:t xml:space="preserve">Guð mun vernda ræðumanninn og veita þeim sigur yfir óvinum sínum.</w:t>
      </w:r>
    </w:p>
    <w:p/>
    <w:p>
      <w:r xmlns:w="http://schemas.openxmlformats.org/wordprocessingml/2006/main">
        <w:t xml:space="preserve">1. Drottinn verndari okkar: Hvernig Guð leiðir okkur og verndar</w:t>
      </w:r>
    </w:p>
    <w:p/>
    <w:p>
      <w:r xmlns:w="http://schemas.openxmlformats.org/wordprocessingml/2006/main">
        <w:t xml:space="preserve">2. Að hafa trú á Drottin: Að treysta á Guð á erfiðleikatímum</w:t>
      </w:r>
    </w:p>
    <w:p/>
    <w:p>
      <w:r xmlns:w="http://schemas.openxmlformats.org/wordprocessingml/2006/main">
        <w:t xml:space="preserve">1. Matteus 6:25-34 - Drottinn sér fyrir þörfum okkar</w:t>
      </w:r>
    </w:p>
    <w:p/>
    <w:p>
      <w:r xmlns:w="http://schemas.openxmlformats.org/wordprocessingml/2006/main">
        <w:t xml:space="preserve">2. Efesusbréfið 6:10-18 - Íklæðast herklæðum Guðs</w:t>
      </w:r>
    </w:p>
    <w:p/>
    <w:p>
      <w:r xmlns:w="http://schemas.openxmlformats.org/wordprocessingml/2006/main">
        <w:t xml:space="preserve">Sálmarnir 59:11 Dragðu þá ekki, svo að fólk mitt gleymi ekki. Dreifðu þeim með valdi þínu. og fell þá niður, Drottinn, skjöldur vor.</w:t>
      </w:r>
    </w:p>
    <w:p/>
    <w:p>
      <w:r xmlns:w="http://schemas.openxmlformats.org/wordprocessingml/2006/main">
        <w:t xml:space="preserve">Sálmaritarinn biður Guð að miskunna óvinum sínum og tvístra þeim í staðinn með krafti hans.</w:t>
      </w:r>
    </w:p>
    <w:p/>
    <w:p>
      <w:r xmlns:w="http://schemas.openxmlformats.org/wordprocessingml/2006/main">
        <w:t xml:space="preserve">1. Miskunn Guðs: Hvernig á að veita óvinum náð</w:t>
      </w:r>
    </w:p>
    <w:p/>
    <w:p>
      <w:r xmlns:w="http://schemas.openxmlformats.org/wordprocessingml/2006/main">
        <w:t xml:space="preserve">2. Kraftur Guðs: Hvernig hann tvístrar óvinum okkar</w:t>
      </w:r>
    </w:p>
    <w:p/>
    <w:p>
      <w:r xmlns:w="http://schemas.openxmlformats.org/wordprocessingml/2006/main">
        <w:t xml:space="preserve">1. Mósebók 15:3, Drottinn er stríðsmaður; Drottinn er nafn hans.</w:t>
      </w:r>
    </w:p>
    <w:p/>
    <w:p>
      <w:r xmlns:w="http://schemas.openxmlformats.org/wordprocessingml/2006/main">
        <w:t xml:space="preserve">2. Rómverjabréfið 12:19, elskaðir, hefnið yðar aldrei sjálfs, heldur látið það eftir reiði Guðs, því að ritað er: Mín er hefndin, ég mun gjalda, segir Drottinn.</w:t>
      </w:r>
    </w:p>
    <w:p/>
    <w:p>
      <w:r xmlns:w="http://schemas.openxmlformats.org/wordprocessingml/2006/main">
        <w:t xml:space="preserve">Sálmarnir 59:12 Vegna syndar munns þeirra og orða vara þeirra láti þá falla í drambsemi, og fyrir bölvun og lygar, sem þeir tala.</w:t>
      </w:r>
    </w:p>
    <w:p/>
    <w:p>
      <w:r xmlns:w="http://schemas.openxmlformats.org/wordprocessingml/2006/main">
        <w:t xml:space="preserve">Guð mun refsa fólki fyrir stolt þeirra, bölvun og lygar.</w:t>
      </w:r>
    </w:p>
    <w:p/>
    <w:p>
      <w:r xmlns:w="http://schemas.openxmlformats.org/wordprocessingml/2006/main">
        <w:t xml:space="preserve">1. Dramb kemur á undan falli - Orðskviðirnir 16:18</w:t>
      </w:r>
    </w:p>
    <w:p/>
    <w:p>
      <w:r xmlns:w="http://schemas.openxmlformats.org/wordprocessingml/2006/main">
        <w:t xml:space="preserve">2. Kraftur orðanna - Orðskviðirnir 18:21</w:t>
      </w:r>
    </w:p>
    <w:p/>
    <w:p>
      <w:r xmlns:w="http://schemas.openxmlformats.org/wordprocessingml/2006/main">
        <w:t xml:space="preserve">1. Orðskviðirnir 16:18, "Hroki gengur á undan tortímingu, hrokafullur andi fyrir fall."</w:t>
      </w:r>
    </w:p>
    <w:p/>
    <w:p>
      <w:r xmlns:w="http://schemas.openxmlformats.org/wordprocessingml/2006/main">
        <w:t xml:space="preserve">2. Orðskviðirnir 18:21, "Dauði og líf eru á valdi tungunnar, og þeir sem elska hana munu eta ávöxtinn."</w:t>
      </w:r>
    </w:p>
    <w:p/>
    <w:p>
      <w:r xmlns:w="http://schemas.openxmlformats.org/wordprocessingml/2006/main">
        <w:t xml:space="preserve">Sálmarnir 59:13 Eyd þá í reiði, uppmið þá, svo að þeir verði ekki til, og lát þá vita, að Guð drottnar í Jakobi allt til endimarka jarðar. Selah.</w:t>
      </w:r>
    </w:p>
    <w:p/>
    <w:p>
      <w:r xmlns:w="http://schemas.openxmlformats.org/wordprocessingml/2006/main">
        <w:t xml:space="preserve">Guð er máttugur og ræður öllu.</w:t>
      </w:r>
    </w:p>
    <w:p/>
    <w:p>
      <w:r xmlns:w="http://schemas.openxmlformats.org/wordprocessingml/2006/main">
        <w:t xml:space="preserve">1. Almætti Guðs: Að sýna mátt Guðs yfir öllu</w:t>
      </w:r>
    </w:p>
    <w:p/>
    <w:p>
      <w:r xmlns:w="http://schemas.openxmlformats.org/wordprocessingml/2006/main">
        <w:t xml:space="preserve">2. Að þekkja fullveldi Guðs: Upplifðu ávinninginn af stjórn hans</w:t>
      </w:r>
    </w:p>
    <w:p/>
    <w:p>
      <w:r xmlns:w="http://schemas.openxmlformats.org/wordprocessingml/2006/main">
        <w:t xml:space="preserve">1. Jesaja 40:15-17 - Sjá, þjóðirnar eru eins og dropi úr fötu og taldar sem rykið á voginni. sjá, hann tekur upp strandlöndin eins og gott ryk. Líbanon myndi ekki nægja til eldsneytis, né eru skepnur hans nóg fyrir brennifórn. Allar þjóðir eru sem ekkert fyrir honum, þær eru af honum álitnar sem minna en ekkert og tómleiki.</w:t>
      </w:r>
    </w:p>
    <w:p/>
    <w:p>
      <w:r xmlns:w="http://schemas.openxmlformats.org/wordprocessingml/2006/main">
        <w:t xml:space="preserve">2. Opinberunarbókin 4:11 - Verður ert þú, Drottinn vor og Guð, að hljóta dýrð og heiður og kraft, því að þú skapaðir alla hluti, og fyrir þinn vilja voru þeir til og voru skapaðir.</w:t>
      </w:r>
    </w:p>
    <w:p/>
    <w:p>
      <w:r xmlns:w="http://schemas.openxmlformats.org/wordprocessingml/2006/main">
        <w:t xml:space="preserve">Sálmarnir 59:14 Og að kveldi skulu þeir snúa aftur. og lát þá gera hljóð eins og hunda og fara um borgina.</w:t>
      </w:r>
    </w:p>
    <w:p/>
    <w:p>
      <w:r xmlns:w="http://schemas.openxmlformats.org/wordprocessingml/2006/main">
        <w:t xml:space="preserve">Sálmur 59:14 hvetur fólkið til að snúa aftur á kvöldin og gera hávaða eins og hundur og fara um borgina.</w:t>
      </w:r>
    </w:p>
    <w:p/>
    <w:p>
      <w:r xmlns:w="http://schemas.openxmlformats.org/wordprocessingml/2006/main">
        <w:t xml:space="preserve">1. „Vertu djörf í trú þinni: Gerðu hávaða fyrir Guð“</w:t>
      </w:r>
    </w:p>
    <w:p/>
    <w:p>
      <w:r xmlns:w="http://schemas.openxmlformats.org/wordprocessingml/2006/main">
        <w:t xml:space="preserve">2. "Endurkoman: Að vita hvenær og hvernig á að koma heim"</w:t>
      </w:r>
    </w:p>
    <w:p/>
    <w:p>
      <w:r xmlns:w="http://schemas.openxmlformats.org/wordprocessingml/2006/main">
        <w:t xml:space="preserve">1. Jesaja 59:19 - Þegar óvinurinn kemur inn eins og flóð, mun andi Drottins reisa merki gegn honum.</w:t>
      </w:r>
    </w:p>
    <w:p/>
    <w:p>
      <w:r xmlns:w="http://schemas.openxmlformats.org/wordprocessingml/2006/main">
        <w:t xml:space="preserve">2. Orðskviðirnir 21:31 - Hesturinn er búinn undir bardagadaginn, en öryggi er Drottins.</w:t>
      </w:r>
    </w:p>
    <w:p/>
    <w:p>
      <w:r xmlns:w="http://schemas.openxmlformats.org/wordprocessingml/2006/main">
        <w:t xml:space="preserve">Sálmarnir 59:15 Lát þá reika upp og niður eftir mat, og hryggjast, ef þeir verða ekki saddir.</w:t>
      </w:r>
    </w:p>
    <w:p/>
    <w:p>
      <w:r xmlns:w="http://schemas.openxmlformats.org/wordprocessingml/2006/main">
        <w:t xml:space="preserve">Óvinir Guðs munu reika og nöldra ef óskir þeirra verða ekki uppfylltar.</w:t>
      </w:r>
    </w:p>
    <w:p/>
    <w:p>
      <w:r xmlns:w="http://schemas.openxmlformats.org/wordprocessingml/2006/main">
        <w:t xml:space="preserve">1. Óvinir Guðs munu ekki fá fullnægingu frá eigin eigingirni.</w:t>
      </w:r>
    </w:p>
    <w:p/>
    <w:p>
      <w:r xmlns:w="http://schemas.openxmlformats.org/wordprocessingml/2006/main">
        <w:t xml:space="preserve">2. Óvinir Guðs verða aldrei sáttir nema þeir snúi sér til hans til uppfyllingar.</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Sálmur 37:4 - Gleðstu þig í Drottni, og hann mun gefa þér það sem hjarta þitt girnist.</w:t>
      </w:r>
    </w:p>
    <w:p/>
    <w:p>
      <w:r xmlns:w="http://schemas.openxmlformats.org/wordprocessingml/2006/main">
        <w:t xml:space="preserve">Sálmarnir 59:16 En ég vil syngja um mátt þinn. Já, ég vil syngja hátt um miskunn þína á morgnana, því að þú hefur verið mér vörn og skjól á degi neyðar minnar.</w:t>
      </w:r>
    </w:p>
    <w:p/>
    <w:p>
      <w:r xmlns:w="http://schemas.openxmlformats.org/wordprocessingml/2006/main">
        <w:t xml:space="preserve">Kraftur Guðs ber að lofa, sérstaklega á erfiðleikatímum.</w:t>
      </w:r>
    </w:p>
    <w:p/>
    <w:p>
      <w:r xmlns:w="http://schemas.openxmlformats.org/wordprocessingml/2006/main">
        <w:t xml:space="preserve">1: Þegar þú stendur frammi fyrir erfiðum tímum, mundu að lofa Guð fyrir kraft hans og miskunn.</w:t>
      </w:r>
    </w:p>
    <w:p/>
    <w:p>
      <w:r xmlns:w="http://schemas.openxmlformats.org/wordprocessingml/2006/main">
        <w:t xml:space="preserve">2: Guð er skjól okkar og vörn á erfiðleikatímum, svo snúðu þér til hans í bæn.</w:t>
      </w:r>
    </w:p>
    <w:p/>
    <w:p>
      <w:r xmlns:w="http://schemas.openxmlformats.org/wordprocessingml/2006/main">
        <w:t xml:space="preserve">1:2 Kroníkubók 20:12: "Ó, Guð vor, viltu ekki dæma þá? Því að við höfum ekki vald til að takast á við þennan mikla her sem herjar á okkur. Við vitum ekki hvað við eigum að gera, en augu okkar eru á þér.</w:t>
      </w:r>
    </w:p>
    <w:p/>
    <w:p>
      <w:r xmlns:w="http://schemas.openxmlformats.org/wordprocessingml/2006/main">
        <w:t xml:space="preserve">2: Jesaja 41:10, "Vertu því ekki hræddur, því að ég er með þér, óttast ekki, því að ég er Guð þinn. Ég mun styrkja þig og hjálpa þér, ég mun styðja þig með hægri hendi minni.</w:t>
      </w:r>
    </w:p>
    <w:p/>
    <w:p>
      <w:r xmlns:w="http://schemas.openxmlformats.org/wordprocessingml/2006/main">
        <w:t xml:space="preserve">Sálmarnir 59:17 Fyrir þig, styrkur minn, vil ég syngja, því að Guð er vörn mín og Guð miskunnar minnar.</w:t>
      </w:r>
    </w:p>
    <w:p/>
    <w:p>
      <w:r xmlns:w="http://schemas.openxmlformats.org/wordprocessingml/2006/main">
        <w:t xml:space="preserve">Guð er styrkur okkar og verndari okkar.</w:t>
      </w:r>
    </w:p>
    <w:p/>
    <w:p>
      <w:r xmlns:w="http://schemas.openxmlformats.org/wordprocessingml/2006/main">
        <w:t xml:space="preserve">1. Styrkur trúar okkar: Að treysta á Guð á erfiðum tímum</w:t>
      </w:r>
    </w:p>
    <w:p/>
    <w:p>
      <w:r xmlns:w="http://schemas.openxmlformats.org/wordprocessingml/2006/main">
        <w:t xml:space="preserve">2. Að draga huggun frá miskunn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55:22 - "Varptu byrði þinni á Drottin, og hann mun styðja þig, hann mun aldrei leyfa hinum réttláta að hrífast."</w:t>
      </w:r>
    </w:p>
    <w:p/>
    <w:p>
      <w:r xmlns:w="http://schemas.openxmlformats.org/wordprocessingml/2006/main">
        <w:t xml:space="preserve">Sálmur 60 er sálmur Davíðs sem endurspeglar tíma þjóðlegrar neyðar og leitar endurreisnar og sigurs Guðs. Það lýsir bæði beiðni um hjálp og traust á trúfesti Guðs.</w:t>
      </w:r>
    </w:p>
    <w:p/>
    <w:p>
      <w:r xmlns:w="http://schemas.openxmlformats.org/wordprocessingml/2006/main">
        <w:t xml:space="preserve">1. málsgrein: Sálmaritarinn byrjar á því að viðurkenna að Guð hafi hafnað fólki sínu, leyft því að líða ósigur og upplifa neyð. Þeir hrópa til Guðs um íhlutun hans og endurreisn (Sálmur 60:1-3).</w:t>
      </w:r>
    </w:p>
    <w:p/>
    <w:p>
      <w:r xmlns:w="http://schemas.openxmlformats.org/wordprocessingml/2006/main">
        <w:t xml:space="preserve">2. málsgrein: Sálmaritarinn minnir á fyrri sigra sem Guð hafði veitt Ísrael og lýsir trausti þeirra á hann. Þeir trúa því að með hjálp Guðs muni þeir sigra óvini sína og sigra mótlæti (Sálmur 60:4-8).</w:t>
      </w:r>
    </w:p>
    <w:p/>
    <w:p>
      <w:r xmlns:w="http://schemas.openxmlformats.org/wordprocessingml/2006/main">
        <w:t xml:space="preserve">Þriðja málsgrein: Sálmaritarinn biður aftur til Guðs um aðstoð og viðurkennir þörf þeirra fyrir guðlega íhlutun hans. Þeir lýsa trausti sínu á hann og viðurkenna að sigur getur aðeins komið fyrir kraft hans (Sálmur 60:9-12).</w:t>
      </w:r>
    </w:p>
    <w:p/>
    <w:p>
      <w:r xmlns:w="http://schemas.openxmlformats.org/wordprocessingml/2006/main">
        <w:t xml:space="preserve">Í stuttu máli,</w:t>
      </w:r>
    </w:p>
    <w:p>
      <w:r xmlns:w="http://schemas.openxmlformats.org/wordprocessingml/2006/main">
        <w:t xml:space="preserve">Sálmur sextíu gjafir</w:t>
      </w:r>
    </w:p>
    <w:p>
      <w:r xmlns:w="http://schemas.openxmlformats.org/wordprocessingml/2006/main">
        <w:t xml:space="preserve">bæn um guðlega endurreisn,</w:t>
      </w:r>
    </w:p>
    <w:p>
      <w:r xmlns:w="http://schemas.openxmlformats.org/wordprocessingml/2006/main">
        <w:t xml:space="preserve">og traustsyfirlýsingu,</w:t>
      </w:r>
    </w:p>
    <w:p>
      <w:r xmlns:w="http://schemas.openxmlformats.org/wordprocessingml/2006/main">
        <w:t xml:space="preserve">undirstrika að treysta á Guð innan um þjóðarþröng.</w:t>
      </w:r>
    </w:p>
    <w:p/>
    <w:p>
      <w:r xmlns:w="http://schemas.openxmlformats.org/wordprocessingml/2006/main">
        <w:t xml:space="preserve">Að leggja áherslu á beiðni sem náðst hefur með því að leita guðlegrar íhlutunar á sama tíma og viðurkenna afleiðingar höfnunar,</w:t>
      </w:r>
    </w:p>
    <w:p>
      <w:r xmlns:w="http://schemas.openxmlformats.org/wordprocessingml/2006/main">
        <w:t xml:space="preserve">og leggja áherslu á sjálfstraust sem náðst hefur með því að treysta á fyrri sigra á sama tíma og hún er háð guðlegum krafti.</w:t>
      </w:r>
    </w:p>
    <w:p>
      <w:r xmlns:w="http://schemas.openxmlformats.org/wordprocessingml/2006/main">
        <w:t xml:space="preserve">Að minnast á guðfræðilega ígrundun sem sýnd er um að viðurkenna fullveldi Guðs sem uppsprettu frelsunar á sama tíma og auðmýkt er lýst í því að leita aðstoðar hans.</w:t>
      </w:r>
    </w:p>
    <w:p/>
    <w:p>
      <w:r xmlns:w="http://schemas.openxmlformats.org/wordprocessingml/2006/main">
        <w:t xml:space="preserve">Sálmarnir 60:1 Ó Guð, þú hefir varpað oss burt, tvístrað oss, þér hefur mislíkað. Ó snúðu þér aftur til okkar.</w:t>
      </w:r>
    </w:p>
    <w:p/>
    <w:p>
      <w:r xmlns:w="http://schemas.openxmlformats.org/wordprocessingml/2006/main">
        <w:t xml:space="preserve">Guð þráir að sameinast okkur aftur þrátt fyrir að við snúum okkur frá honum.</w:t>
      </w:r>
    </w:p>
    <w:p/>
    <w:p>
      <w:r xmlns:w="http://schemas.openxmlformats.org/wordprocessingml/2006/main">
        <w:t xml:space="preserve">1. "Máttur sáttargjörðar: Að muna óbilandi kærleika Guðs"</w:t>
      </w:r>
    </w:p>
    <w:p/>
    <w:p>
      <w:r xmlns:w="http://schemas.openxmlformats.org/wordprocessingml/2006/main">
        <w:t xml:space="preserve">2. "Gleði endurreisnar: sameinast Guði á ný"</w:t>
      </w:r>
    </w:p>
    <w:p/>
    <w:p>
      <w:r xmlns:w="http://schemas.openxmlformats.org/wordprocessingml/2006/main">
        <w:t xml:space="preserve">1. Jesaja 43:1-3 - "Óttast þú ekki, því að ég hef leyst þig, ég kallaði þig með nafni, þú ert minn. Þegar þú ferð um vötnin, mun ég vera með þér, og í gegnum árnar, þau skulu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Hósea 14:4-6 - "Ég mun lækna fráhvarf þeirra, elska þá að vild, því að reiði mín hefur snúist frá þeim. Ég mun verða Ísrael sem dögg, hann mun blómgast sem lilja, hann mun skjóta rótum. eins og tré á Líbanon, sprota hans munu breiðast út, fegurð hans mun vera sem ólífuolía og ilmur hans sem Líbanon. Þeir munu snúa aftur og búa í skugga mínum, þeir munu blómgast sem korn, þeir munu blómgast sem vínviður; frægð skal vera sem vín frá Líbanon."</w:t>
      </w:r>
    </w:p>
    <w:p/>
    <w:p>
      <w:r xmlns:w="http://schemas.openxmlformats.org/wordprocessingml/2006/main">
        <w:t xml:space="preserve">Sálmarnir 60:2 Þú hefur látið jörðina skjálfa; þú hefir brotið það, lækna brotin á því; því það skalf.</w:t>
      </w:r>
    </w:p>
    <w:p/>
    <w:p>
      <w:r xmlns:w="http://schemas.openxmlformats.org/wordprocessingml/2006/main">
        <w:t xml:space="preserve">Þessi texti endurspeglar kraft Guðs til að skapa og eyðileggja og þörfina fyrir hann til að lækna jörðina.</w:t>
      </w:r>
    </w:p>
    <w:p/>
    <w:p>
      <w:r xmlns:w="http://schemas.openxmlformats.org/wordprocessingml/2006/main">
        <w:t xml:space="preserve">1: Kraftur Guðs og þörf fyrir lækningu</w:t>
      </w:r>
    </w:p>
    <w:p/>
    <w:p>
      <w:r xmlns:w="http://schemas.openxmlformats.org/wordprocessingml/2006/main">
        <w:t xml:space="preserve">2: Skapandi og eyðileggjandi eðli Guðs</w:t>
      </w:r>
    </w:p>
    <w:p/>
    <w:p>
      <w:r xmlns:w="http://schemas.openxmlformats.org/wordprocessingml/2006/main">
        <w:t xml:space="preserve">1: Jesaja 43:1-3 En nú, svo segir Drottinn,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Jeremía 32:17 Æ, Drottinn Guð! Það ert þú sem hefur skapað himin og jörð með þínum mikla krafti og með útréttum armlegg þínum! Ekkert er of erfitt fyrir þig.</w:t>
      </w:r>
    </w:p>
    <w:p/>
    <w:p>
      <w:r xmlns:w="http://schemas.openxmlformats.org/wordprocessingml/2006/main">
        <w:t xml:space="preserve">Sálmarnir 60:3 Þú hefir sýnt lýð þinni harðindi, þú hefir látið oss drekka undrunarvínið.</w:t>
      </w:r>
    </w:p>
    <w:p/>
    <w:p>
      <w:r xmlns:w="http://schemas.openxmlformats.org/wordprocessingml/2006/main">
        <w:t xml:space="preserve">Guð getur stundum gefið okkur erfiða reynslu til að hjálpa okkur að vaxa.</w:t>
      </w:r>
    </w:p>
    <w:p/>
    <w:p>
      <w:r xmlns:w="http://schemas.openxmlformats.org/wordprocessingml/2006/main">
        <w:t xml:space="preserve">1: "Bli af undrun: Að læra að faðma erfiða reynslu"</w:t>
      </w:r>
    </w:p>
    <w:p/>
    <w:p>
      <w:r xmlns:w="http://schemas.openxmlformats.org/wordprocessingml/2006/main">
        <w:t xml:space="preserve">2: "Gildi mótlætis: Vex í gegnum erfiða tíma"</w:t>
      </w:r>
    </w:p>
    <w:p/>
    <w:p>
      <w:r xmlns:w="http://schemas.openxmlformats.org/wordprocessingml/2006/main">
        <w:t xml:space="preserve">1: Rómverjabréfið 5:3-5 - "Ekki aðeins það, heldur hrósa vér líka af þjáningum okkar, af því að vér vitum, að þjáning leiðir af sér þolgæði, þolgæði, eðli, og eðli vonar. Og vonin til skammar oss ekki, því að Guð Ást hefur verið úthellt í hjörtu okkar fyrir heilagan anda, sem okkur hefur verið gefinn."</w:t>
      </w:r>
    </w:p>
    <w:p/>
    <w:p>
      <w:r xmlns:w="http://schemas.openxmlformats.org/wordprocessingml/2006/main">
        <w:t xml:space="preserve">2: Jakobsbréfið 1:2-4 - "Talið á því hreina gleði, bræður mínir og systur, hvenær sem þið verðið fyrir margvíslegum prófraunum, því að þið vitið að prófraun trúar ykkar leiðir af sér þolgæði. Látið þrautseigjuna ljúka verki sínu svo að þið verðið þroskaður og heill, skortir ekki neitt."</w:t>
      </w:r>
    </w:p>
    <w:p/>
    <w:p>
      <w:r xmlns:w="http://schemas.openxmlformats.org/wordprocessingml/2006/main">
        <w:t xml:space="preserve">Sálmarnir 60:4 Þú hefir gefið þeim, sem óttast þig, merki, svo að það megi birta fyrir sannleikann. Selah.</w:t>
      </w:r>
    </w:p>
    <w:p/>
    <w:p>
      <w:r xmlns:w="http://schemas.openxmlformats.org/wordprocessingml/2006/main">
        <w:t xml:space="preserve">Guð hefur gefið okkur merki sannleikans til að sýna okkur með stolti.</w:t>
      </w:r>
    </w:p>
    <w:p/>
    <w:p>
      <w:r xmlns:w="http://schemas.openxmlformats.org/wordprocessingml/2006/main">
        <w:t xml:space="preserve">1: Sannleiksfáni Guðs er merki um kærleika hans og vernd.</w:t>
      </w:r>
    </w:p>
    <w:p/>
    <w:p>
      <w:r xmlns:w="http://schemas.openxmlformats.org/wordprocessingml/2006/main">
        <w:t xml:space="preserve">2: Við ættum að faðma og boða sannleikafána Guðs af hugrekki og styrk.</w:t>
      </w:r>
    </w:p>
    <w:p/>
    <w:p>
      <w:r xmlns:w="http://schemas.openxmlformats.org/wordprocessingml/2006/main">
        <w:t xml:space="preserve">1. Mósebók 20:4 - Því að Drottinn Guð þinn fer með þér til að berjast fyrir þig við óvini þína og frelsa þig.</w:t>
      </w:r>
    </w:p>
    <w:p/>
    <w:p>
      <w:r xmlns:w="http://schemas.openxmlformats.org/wordprocessingml/2006/main">
        <w:t xml:space="preserve">2: Jesaja 11:10 - Á þeim degi munu þjóðirnar spyrjast fyrir um rót Ísaí, sem mun standa sem merki fyrir þjóðir hans, og hvíldarstaður hans verður dýrlegur.</w:t>
      </w:r>
    </w:p>
    <w:p/>
    <w:p>
      <w:r xmlns:w="http://schemas.openxmlformats.org/wordprocessingml/2006/main">
        <w:t xml:space="preserve">Sálmarnir 60:5 Til þess að ástvinur þinn verði frelsaður; frelsaðu með hægri hendi þinni og heyrðu mig.</w:t>
      </w:r>
    </w:p>
    <w:p/>
    <w:p>
      <w:r xmlns:w="http://schemas.openxmlformats.org/wordprocessingml/2006/main">
        <w:t xml:space="preserve">Sálmaritarinn biður Guð um að frelsa hann og heyra hann, svo að ástvinur hans verði frelsaður.</w:t>
      </w:r>
    </w:p>
    <w:p/>
    <w:p>
      <w:r xmlns:w="http://schemas.openxmlformats.org/wordprocessingml/2006/main">
        <w:t xml:space="preserve">1. Guð er svarið: Að uppgötva kraft hins alvalda</w:t>
      </w:r>
    </w:p>
    <w:p/>
    <w:p>
      <w:r xmlns:w="http://schemas.openxmlformats.org/wordprocessingml/2006/main">
        <w:t xml:space="preserve">2. Kraftur bænarinnar: Að læra að treysta á Drottin</w:t>
      </w:r>
    </w:p>
    <w:p/>
    <w:p>
      <w:r xmlns:w="http://schemas.openxmlformats.org/wordprocessingml/2006/main">
        <w:t xml:space="preserve">1. Rómverjabréfið 8:37-39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Jakobsbréfið 5:16 Játið því syndir yðar hver fyrir öðrum og biðjið hver fyrir öðrum, svo að þér megið læknast. Bæn réttláts manns hefur mikinn kraft þegar hún er að virka.</w:t>
      </w:r>
    </w:p>
    <w:p/>
    <w:p>
      <w:r xmlns:w="http://schemas.openxmlformats.org/wordprocessingml/2006/main">
        <w:t xml:space="preserve">Sálmarnir 60:7 Guð hefur talað í heilagleika sínum. Ég mun gleðjast, ég mun skipta Síkem og mæla Súkkótdal.</w:t>
      </w:r>
    </w:p>
    <w:p/>
    <w:p>
      <w:r xmlns:w="http://schemas.openxmlformats.org/wordprocessingml/2006/main">
        <w:t xml:space="preserve">Guð talaði í heilagleika sínum og lofaði að gefa sigur.</w:t>
      </w:r>
    </w:p>
    <w:p/>
    <w:p>
      <w:r xmlns:w="http://schemas.openxmlformats.org/wordprocessingml/2006/main">
        <w:t xml:space="preserve">1: Heilagleiki Guðs veitir okkur sigur</w:t>
      </w:r>
    </w:p>
    <w:p/>
    <w:p>
      <w:r xmlns:w="http://schemas.openxmlformats.org/wordprocessingml/2006/main">
        <w:t xml:space="preserve">2: Gleðjist yfir fyrirheitum Guðs</w:t>
      </w:r>
    </w:p>
    <w:p/>
    <w:p>
      <w:r xmlns:w="http://schemas.openxmlformats.org/wordprocessingml/2006/main">
        <w:t xml:space="preserve">1: Jesaja 41:10 - "Óttist ekki, því að ég er með þér, óttast ekki, því að ég er Guð þinn, ég mun styrkja þig, ég hjálpa þér, ég mun styðja þig með hægri hendi minni."</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Sálmarnir 60:7 Gíleað er mitt og Manasse er mitt. Efraím er styrkur höfuðs míns. Júda er löggjafi minn;</w:t>
      </w:r>
    </w:p>
    <w:p/>
    <w:p>
      <w:r xmlns:w="http://schemas.openxmlformats.org/wordprocessingml/2006/main">
        <w:t xml:space="preserve">Guð er uppspretta styrks og laga allra þjóða.</w:t>
      </w:r>
    </w:p>
    <w:p/>
    <w:p>
      <w:r xmlns:w="http://schemas.openxmlformats.org/wordprocessingml/2006/main">
        <w:t xml:space="preserve">1. Styrkur Guðs: Rannsókn á Sálmi 60:7</w:t>
      </w:r>
    </w:p>
    <w:p/>
    <w:p>
      <w:r xmlns:w="http://schemas.openxmlformats.org/wordprocessingml/2006/main">
        <w:t xml:space="preserve">2. Löggjafi Guðs: Að skilja ábyrgð okkar á að hlýða vilja hans</w:t>
      </w:r>
    </w:p>
    <w:p/>
    <w:p>
      <w:r xmlns:w="http://schemas.openxmlformats.org/wordprocessingml/2006/main">
        <w:t xml:space="preserve">1. Jesaja 33:22 - Því að Drottinn er dómari vor, Drottinn er löggjafi vor, Drottinn er konungur vor; hann mun bjarga okkur.</w:t>
      </w:r>
    </w:p>
    <w:p/>
    <w:p>
      <w:r xmlns:w="http://schemas.openxmlformats.org/wordprocessingml/2006/main">
        <w:t xml:space="preserve">2. Efesusbréfið 6:10-11 - Verið að lokum sterkir í Drottni og í voldugu mætti hans. Klæddu þig í alvæpni Guðs, svo þú getir tekið afstöðu þína gegn áformum djöfulsins.</w:t>
      </w:r>
    </w:p>
    <w:p/>
    <w:p>
      <w:r xmlns:w="http://schemas.openxmlformats.org/wordprocessingml/2006/main">
        <w:t xml:space="preserve">Sálmarnir 60:8 Móab er minn þvottapottur; yfir Edóm mun ég reka fram skóna mína. Filistea, sigraðu mín vegna.</w:t>
      </w:r>
    </w:p>
    <w:p/>
    <w:p>
      <w:r xmlns:w="http://schemas.openxmlformats.org/wordprocessingml/2006/main">
        <w:t xml:space="preserve">Guð er sigursæll yfir jafnvel sterkustu óvini.</w:t>
      </w:r>
    </w:p>
    <w:p/>
    <w:p>
      <w:r xmlns:w="http://schemas.openxmlformats.org/wordprocessingml/2006/main">
        <w:t xml:space="preserve">1: Í Sálmi 60 sjáum við að Guð er alltaf sigursæll, sama hversu ógnvekjandi óvinurinn er.</w:t>
      </w:r>
    </w:p>
    <w:p/>
    <w:p>
      <w:r xmlns:w="http://schemas.openxmlformats.org/wordprocessingml/2006/main">
        <w:t xml:space="preserve">2: Við getum huggað okkur við að vita að jafnvel þegar óvinir okkar virðast valdamestir er Guð okkar alltaf sigursæll.</w:t>
      </w:r>
    </w:p>
    <w:p/>
    <w:p>
      <w:r xmlns:w="http://schemas.openxmlformats.org/wordprocessingml/2006/main">
        <w:t xml:space="preserve">1: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60:9 Hver mun leiða mig inn í hina sterku borg? hver mun leiða mig til Edóm?</w:t>
      </w:r>
    </w:p>
    <w:p/>
    <w:p>
      <w:r xmlns:w="http://schemas.openxmlformats.org/wordprocessingml/2006/main">
        <w:t xml:space="preserve">Í kaflanum er talað um nauðsyn leiðsögumanns til að leiða mann inn í sterka borg og Edóm.</w:t>
      </w:r>
    </w:p>
    <w:p/>
    <w:p>
      <w:r xmlns:w="http://schemas.openxmlformats.org/wordprocessingml/2006/main">
        <w:t xml:space="preserve">1: Við þurfum öll leiðsögn til að leiða okkur nær Guði og vísa okkur veginn.</w:t>
      </w:r>
    </w:p>
    <w:p/>
    <w:p>
      <w:r xmlns:w="http://schemas.openxmlformats.org/wordprocessingml/2006/main">
        <w:t xml:space="preserve">2: Styrkur okkar er að finna í Drottni; Hann mun leiða okkur og vernda okkur jafnvel á okkar dimmustu augnablikum.</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Sálmur 23:4, Jafnvel þótt ég gangi um dal dauðans skugga, óttast ég ekkert illt, því að þú ert með mér. stafur þinn og stafur, þeir hugga mig.</w:t>
      </w:r>
    </w:p>
    <w:p/>
    <w:p>
      <w:r xmlns:w="http://schemas.openxmlformats.org/wordprocessingml/2006/main">
        <w:t xml:space="preserve">Sálmarnir 60:10 Vilt þú ekki, ó Guð, sem hafði útskúfað oss? og þú, ó Guð, sem fórst ekki út með hersveitum vorum?</w:t>
      </w:r>
    </w:p>
    <w:p/>
    <w:p>
      <w:r xmlns:w="http://schemas.openxmlformats.org/wordprocessingml/2006/main">
        <w:t xml:space="preserve">Guð hefur yfirgefið Ísrael en er beðinn um að snúa aftur og fara út með her þeirra enn og aftur.</w:t>
      </w:r>
    </w:p>
    <w:p/>
    <w:p>
      <w:r xmlns:w="http://schemas.openxmlformats.org/wordprocessingml/2006/main">
        <w:t xml:space="preserve">1. "Engin von nema til Guðs: Að finna styrk í mótlæti"</w:t>
      </w:r>
    </w:p>
    <w:p/>
    <w:p>
      <w:r xmlns:w="http://schemas.openxmlformats.org/wordprocessingml/2006/main">
        <w:t xml:space="preserve">2. „Köllun til iðrunar: Að snúa aftur til Guðs á erfiðleikatímum“</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Sálmarnir 60:11 Veit oss hjálp frá neyð, því að hégómleg er mannhjálp.</w:t>
      </w:r>
    </w:p>
    <w:p/>
    <w:p>
      <w:r xmlns:w="http://schemas.openxmlformats.org/wordprocessingml/2006/main">
        <w:t xml:space="preserve">Sálmaritarinn kallar á Guð um hjálp, þar sem hjálp mannsins er fánýt.</w:t>
      </w:r>
    </w:p>
    <w:p/>
    <w:p>
      <w:r xmlns:w="http://schemas.openxmlformats.org/wordprocessingml/2006/main">
        <w:t xml:space="preserve">1. Guð er okkar eina hjálp - Sálmur 60:11</w:t>
      </w:r>
    </w:p>
    <w:p/>
    <w:p>
      <w:r xmlns:w="http://schemas.openxmlformats.org/wordprocessingml/2006/main">
        <w:t xml:space="preserve">2. Tilgangsleysi þess að treysta á mannlega viðleitni - Sálmur 60:11</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Hebreabréfið 13:6 - "Þannig að við getum sagt með öryggi: Drottinn er minn hjálpari, ég óttast ekki, hvað getur maðurinn gjört mér?"</w:t>
      </w:r>
    </w:p>
    <w:p/>
    <w:p>
      <w:r xmlns:w="http://schemas.openxmlformats.org/wordprocessingml/2006/main">
        <w:t xml:space="preserve">Sálmarnir 60:12 Fyrir Guð munum vér gjöra djarflega, því að hann mun troða óvinum vorum niður.</w:t>
      </w:r>
    </w:p>
    <w:p/>
    <w:p>
      <w:r xmlns:w="http://schemas.openxmlformats.org/wordprocessingml/2006/main">
        <w:t xml:space="preserve">Sálmaritarinn hvetur fólk Guðs til að treysta á hann, vitandi að það er hann sem mun sigra óvini þeirra.</w:t>
      </w:r>
    </w:p>
    <w:p/>
    <w:p>
      <w:r xmlns:w="http://schemas.openxmlformats.org/wordprocessingml/2006/main">
        <w:t xml:space="preserve">1. "Dafastlega í gegnum Guð: Að treysta á styrk hans"</w:t>
      </w:r>
    </w:p>
    <w:p/>
    <w:p>
      <w:r xmlns:w="http://schemas.openxmlformats.org/wordprocessingml/2006/main">
        <w:t xml:space="preserve">2. "Sterkur Drottins: sigrast á óvinum okkar"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Síðari Kroníkubók 20:15 - "Og hann sagði: Hlýðið á, allir Júdamenn og Jerúsalembúar, og þú Jósafat konungur, Svo segir Drottinn við yður: Verið ekki hræddir né skelfdir vegna þessa mikla mannfjölda, því að baráttan er ekki þín, heldur Guðs."</w:t>
      </w:r>
    </w:p>
    <w:p/>
    <w:p>
      <w:r xmlns:w="http://schemas.openxmlformats.org/wordprocessingml/2006/main">
        <w:t xml:space="preserve">Sálmur 61 er sálmur Davíðs sem lýsir þrá eftir nærveru og vernd Guðs. Það er bæn um hjálp og staðfestu í miðri vandræðum.</w:t>
      </w:r>
    </w:p>
    <w:p/>
    <w:p>
      <w:r xmlns:w="http://schemas.openxmlformats.org/wordprocessingml/2006/main">
        <w:t xml:space="preserve">1. málsgrein: Sálmaritarinn byrjar á því að hrópa til Guðs frá endimörkum jarðar og biðja hann að heyra bænir þeirra. Þeir tjá löngun sína til Guðs til að leiða þá til bjargsins sem er hærri en þeir eru, sem táknar öryggi hans og athvarf (Sálmur 61:1-2).</w:t>
      </w:r>
    </w:p>
    <w:p/>
    <w:p>
      <w:r xmlns:w="http://schemas.openxmlformats.org/wordprocessingml/2006/main">
        <w:t xml:space="preserve">2. málsgrein: Sálmaritarinn lýsir yfir trausti þeirra á Guð sem þeirra sterka turn og athvarf. Þeir biðja hann um að sýna ást sína og trúfesti og tjá löngun sína til að búa í tjaldi hans að eilífu (Sálmur 61:3-4).</w:t>
      </w:r>
    </w:p>
    <w:p/>
    <w:p>
      <w:r xmlns:w="http://schemas.openxmlformats.org/wordprocessingml/2006/main">
        <w:t xml:space="preserve">3. málsgrein: Sálmaritarinn lofar Guð fyrir blessanir hans og heit um að uppfylla heit sín frammi fyrir honum. Þeir lýsa trausti á ráðstöfun og vernd Guðs og staðfesta að hann muni lengja líf konungs og sýna honum óbilandi kærleika (Sálmur 61:5-8).</w:t>
      </w:r>
    </w:p>
    <w:p/>
    <w:p>
      <w:r xmlns:w="http://schemas.openxmlformats.org/wordprocessingml/2006/main">
        <w:t xml:space="preserve">Í stuttu máli,</w:t>
      </w:r>
    </w:p>
    <w:p>
      <w:r xmlns:w="http://schemas.openxmlformats.org/wordprocessingml/2006/main">
        <w:t xml:space="preserve">Sálmur sextíu og einn kynnir</w:t>
      </w:r>
    </w:p>
    <w:p>
      <w:r xmlns:w="http://schemas.openxmlformats.org/wordprocessingml/2006/main">
        <w:t xml:space="preserve">bæn um guðlega nærveru,</w:t>
      </w:r>
    </w:p>
    <w:p>
      <w:r xmlns:w="http://schemas.openxmlformats.org/wordprocessingml/2006/main">
        <w:t xml:space="preserve">og traustsyfirlýsingu,</w:t>
      </w:r>
    </w:p>
    <w:p>
      <w:r xmlns:w="http://schemas.openxmlformats.org/wordprocessingml/2006/main">
        <w:t xml:space="preserve">undirstrika að treysta á vernd Guðs í vandræðum.</w:t>
      </w:r>
    </w:p>
    <w:p/>
    <w:p>
      <w:r xmlns:w="http://schemas.openxmlformats.org/wordprocessingml/2006/main">
        <w:t xml:space="preserve">Að leggja áherslu á beiðni sem náðst hefur með því að leita guðlegrar aðstoðar á sama tíma og hún tjáir þrá eftir nálægð við Guð,</w:t>
      </w:r>
    </w:p>
    <w:p>
      <w:r xmlns:w="http://schemas.openxmlformats.org/wordprocessingml/2006/main">
        <w:t xml:space="preserve">og leggja áherslu á sjálfstraust sem fæst með því að treysta á guðlegan styrk sem vígi á sama tíma og staðfesta skuldbindingu til tilbeiðslu.</w:t>
      </w:r>
    </w:p>
    <w:p>
      <w:r xmlns:w="http://schemas.openxmlformats.org/wordprocessingml/2006/main">
        <w:t xml:space="preserve">Að minnast á guðfræðilega ígrundun sem sýnd er um að viðurkenna guðlega blessun sem uppsprettu þakklætis á sama tíma og hún tjáir fullvissu um að upplifa óbilandi kærleika Guðs.</w:t>
      </w:r>
    </w:p>
    <w:p/>
    <w:p>
      <w:r xmlns:w="http://schemas.openxmlformats.org/wordprocessingml/2006/main">
        <w:t xml:space="preserve">Sálmarnir 61:1 Heyr hróp mitt, ó Guð! sinna bæn minni.</w:t>
      </w:r>
    </w:p>
    <w:p/>
    <w:p>
      <w:r xmlns:w="http://schemas.openxmlformats.org/wordprocessingml/2006/main">
        <w:t xml:space="preserve">Sálmaritarinn kallar á Guð að hlýða á bæn þeirra.</w:t>
      </w:r>
    </w:p>
    <w:p/>
    <w:p>
      <w:r xmlns:w="http://schemas.openxmlformats.org/wordprocessingml/2006/main">
        <w:t xml:space="preserve">1. Ákall á hjálp: Lærðu að kalla til Guð í bæn</w:t>
      </w:r>
    </w:p>
    <w:p/>
    <w:p>
      <w:r xmlns:w="http://schemas.openxmlformats.org/wordprocessingml/2006/main">
        <w:t xml:space="preserve">2. Guð heyrir hróp okkar: Að treysta á miskunn Drottins</w:t>
      </w:r>
    </w:p>
    <w:p/>
    <w:p>
      <w:r xmlns:w="http://schemas.openxmlformats.org/wordprocessingml/2006/main">
        <w:t xml:space="preserve">1. Sálmur 61:1</w:t>
      </w:r>
    </w:p>
    <w:p/>
    <w:p>
      <w:r xmlns:w="http://schemas.openxmlformats.org/wordprocessingml/2006/main">
        <w:t xml:space="preserve">2. Matteusarguðspjall 7:7-8 - "Biðjið og yður mun gefast; leitið og þér munuð finna; knýið á og fyrir yður mun upp lokið verða. Því að hver sem biður fær, og sá finnur sem leitar, og Þeim sem knýr á skal upp lokið verða."</w:t>
      </w:r>
    </w:p>
    <w:p/>
    <w:p>
      <w:r xmlns:w="http://schemas.openxmlformats.org/wordprocessingml/2006/main">
        <w:t xml:space="preserve">Sálmarnir 61:2 Frá endimörkum jarðar mun ég hrópa til þín, þegar hjarta mitt er ofviða, leið mig til bjargsins, sem er hærri en ég.</w:t>
      </w:r>
    </w:p>
    <w:p/>
    <w:p>
      <w:r xmlns:w="http://schemas.openxmlformats.org/wordprocessingml/2006/main">
        <w:t xml:space="preserve">Guð er alltaf til staðar til að hjálpa okkur þegar við erum í neyð.</w:t>
      </w:r>
    </w:p>
    <w:p/>
    <w:p>
      <w:r xmlns:w="http://schemas.openxmlformats.org/wordprocessingml/2006/main">
        <w:t xml:space="preserve">1: Treystu á Guð á erfiðleikatímum, því að hann er bjarg okkar og styrkur.</w:t>
      </w:r>
    </w:p>
    <w:p/>
    <w:p>
      <w:r xmlns:w="http://schemas.openxmlformats.org/wordprocessingml/2006/main">
        <w:t xml:space="preserve">2: Þegar hjörtu okkar eru gagntekin er Guð reiðubúinn og fús til að leiða okkur á æðri stað.</w:t>
      </w:r>
    </w:p>
    <w:p/>
    <w:p>
      <w:r xmlns:w="http://schemas.openxmlformats.org/wordprocessingml/2006/main">
        <w:t xml:space="preserve">1: Jóhannesarguðspjall 14:1 "Hjarta yðar skelfist ekki, trúið á Guð, trúið og á mig."</w:t>
      </w:r>
    </w:p>
    <w:p/>
    <w:p>
      <w:r xmlns:w="http://schemas.openxmlformats.org/wordprocessingml/2006/main">
        <w:t xml:space="preserve">2: Jesaja 41:10 "Óttast þú ekki, því að ég er með þér, óttast ekki, því að ég er Guð þinn, ég styrki þig, ég mun hjálpa þér, ég mun styðja þig með minni réttlátu hægri hendi."</w:t>
      </w:r>
    </w:p>
    <w:p/>
    <w:p>
      <w:r xmlns:w="http://schemas.openxmlformats.org/wordprocessingml/2006/main">
        <w:t xml:space="preserve">Sálmarnir 61:3 Því að þú varst mér skjól og sterkur turn fyrir óvinum.</w:t>
      </w:r>
    </w:p>
    <w:p/>
    <w:p>
      <w:r xmlns:w="http://schemas.openxmlformats.org/wordprocessingml/2006/main">
        <w:t xml:space="preserve">Guð er skjól og sterkur turn sem verndar okkur fyrir óvinum okkar.</w:t>
      </w:r>
    </w:p>
    <w:p/>
    <w:p>
      <w:r xmlns:w="http://schemas.openxmlformats.org/wordprocessingml/2006/main">
        <w:t xml:space="preserve">1. Styrkur verndar Guðs</w:t>
      </w:r>
    </w:p>
    <w:p/>
    <w:p>
      <w:r xmlns:w="http://schemas.openxmlformats.org/wordprocessingml/2006/main">
        <w:t xml:space="preserve">2. Huggun Guðs skjóls</w:t>
      </w:r>
    </w:p>
    <w:p/>
    <w:p>
      <w:r xmlns:w="http://schemas.openxmlformats.org/wordprocessingml/2006/main">
        <w:t xml:space="preserve">1. Jesaja 4:6 - Og þar mun vera tjaldbúð til skugga á daginn fyrir hitanum, til athvarfs og skjóls fyrir stormi og rigningu.</w:t>
      </w:r>
    </w:p>
    <w:p/>
    <w:p>
      <w:r xmlns:w="http://schemas.openxmlformats.org/wordprocessingml/2006/main">
        <w:t xml:space="preserve">2. Sálmur 46:1 - Guð er athvarf okkar og styrkur, hjálp í nauðum.</w:t>
      </w:r>
    </w:p>
    <w:p/>
    <w:p>
      <w:r xmlns:w="http://schemas.openxmlformats.org/wordprocessingml/2006/main">
        <w:t xml:space="preserve">Sálmarnir 61:4 Ég mun dvelja í tjaldbúð þinni að eilífu, treysta á skjól vængja þinna. Selah.</w:t>
      </w:r>
    </w:p>
    <w:p/>
    <w:p>
      <w:r xmlns:w="http://schemas.openxmlformats.org/wordprocessingml/2006/main">
        <w:t xml:space="preserve">Sálmaritarinn lýsir löngun til að treysta á Drottin og vera í tjaldbúð hans að eilífu.</w:t>
      </w:r>
    </w:p>
    <w:p/>
    <w:p>
      <w:r xmlns:w="http://schemas.openxmlformats.org/wordprocessingml/2006/main">
        <w:t xml:space="preserve">1. Vera í Drottni: Að finna styrk í vernd hans</w:t>
      </w:r>
    </w:p>
    <w:p/>
    <w:p>
      <w:r xmlns:w="http://schemas.openxmlformats.org/wordprocessingml/2006/main">
        <w:t xml:space="preserve">2. Trúfast allt til enda: Að læra að nálgast Guð</w:t>
      </w:r>
    </w:p>
    <w:p/>
    <w:p>
      <w:r xmlns:w="http://schemas.openxmlformats.org/wordprocessingml/2006/main">
        <w:t xml:space="preserve">1. Sálmur 27:4-5: Eitt hef ég óskað Drottins, þess mun ég leita; að ég megi búa í húsi Drottins alla ævidaga mína, til að sjá fegurð Drottins og kanna í musteri hans. Því að á neyðartímanum mun hann fela mig í skálanum sínum, í leyndum tjaldbúðar sinnar felur hann mig. hann skal setja mig upp á bjarg.</w:t>
      </w:r>
    </w:p>
    <w:p/>
    <w:p>
      <w:r xmlns:w="http://schemas.openxmlformats.org/wordprocessingml/2006/main">
        <w:t xml:space="preserve">2. Sálmur 91:1-2: Sá sem býr í leyni hins hæsta mun dvelja í skugga hins alvalda. Ég vil segja um Drottin: Hann er athvarf mitt og vígi. á hann mun ég treysta.</w:t>
      </w:r>
    </w:p>
    <w:p/>
    <w:p>
      <w:r xmlns:w="http://schemas.openxmlformats.org/wordprocessingml/2006/main">
        <w:t xml:space="preserve">Sálmarnir 61:5 Því að þú, Guð, hefir heyrt heit mín, gefið mér arfleifð þeirra, sem óttast nafn þitt.</w:t>
      </w:r>
    </w:p>
    <w:p/>
    <w:p>
      <w:r xmlns:w="http://schemas.openxmlformats.org/wordprocessingml/2006/main">
        <w:t xml:space="preserve">Sálmaritarinn er að lofa Guð fyrir að heyra bænir hans og veita honum arfleifð þeirra sem trúa á hann.</w:t>
      </w:r>
    </w:p>
    <w:p/>
    <w:p>
      <w:r xmlns:w="http://schemas.openxmlformats.org/wordprocessingml/2006/main">
        <w:t xml:space="preserve">1. Arfleifð trúarinnar: Hvernig trú á Guð færir gnægð</w:t>
      </w:r>
    </w:p>
    <w:p/>
    <w:p>
      <w:r xmlns:w="http://schemas.openxmlformats.org/wordprocessingml/2006/main">
        <w:t xml:space="preserve">2. Kraftur bænarinnar: Að treysta á að Guð heyri hróp okkar</w:t>
      </w:r>
    </w:p>
    <w:p/>
    <w:p>
      <w:r xmlns:w="http://schemas.openxmlformats.org/wordprocessingml/2006/main">
        <w:t xml:space="preserve">1. Matteusarguðspjall 7:7-11 - Biðjið, og yður mun gefast; leitið, og þér munuð finna; knýið á, og fyrir yður mun upp lokið verða.</w:t>
      </w:r>
    </w:p>
    <w:p/>
    <w:p>
      <w:r xmlns:w="http://schemas.openxmlformats.org/wordprocessingml/2006/main">
        <w:t xml:space="preserve">2.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Sálmarnir 61:6 Þú munt lengja líf konungs, og ár hans sem margar kynslóðir.</w:t>
      </w:r>
    </w:p>
    <w:p/>
    <w:p>
      <w:r xmlns:w="http://schemas.openxmlformats.org/wordprocessingml/2006/main">
        <w:t xml:space="preserve">Guð mun lengja líf konungs og valdatíð hans mun vara í margar kynslóðir.</w:t>
      </w:r>
    </w:p>
    <w:p/>
    <w:p>
      <w:r xmlns:w="http://schemas.openxmlformats.org/wordprocessingml/2006/main">
        <w:t xml:space="preserve">1. Tilgangur Guðs fyrir konunginn: Að lengja líf hans og valdatíma</w:t>
      </w:r>
    </w:p>
    <w:p/>
    <w:p>
      <w:r xmlns:w="http://schemas.openxmlformats.org/wordprocessingml/2006/main">
        <w:t xml:space="preserve">2. Trúmennska Guðs við fólk sitt: Lengja líf konungs og ríki</w:t>
      </w:r>
    </w:p>
    <w:p/>
    <w:p>
      <w:r xmlns:w="http://schemas.openxmlformats.org/wordprocessingml/2006/main">
        <w:t xml:space="preserve">1. Sálmur 21:4, "Hann bað þig um líf, og þú gafst honum það, langa daga um aldir alda."</w:t>
      </w:r>
    </w:p>
    <w:p/>
    <w:p>
      <w:r xmlns:w="http://schemas.openxmlformats.org/wordprocessingml/2006/main">
        <w:t xml:space="preserve">2. Daníel 4:3, "Hversu mikil eru tákn hans, og hversu voldug eru undur hans! ríki hans er eilíft ríki og ríki hans er frá kyni til kyns."</w:t>
      </w:r>
    </w:p>
    <w:p/>
    <w:p>
      <w:r xmlns:w="http://schemas.openxmlformats.org/wordprocessingml/2006/main">
        <w:t xml:space="preserve">Sálmarnir 61:7 Hann skal dveljast frammi fyrir Guði að eilífu, búðu til miskunnar og trúfesti, sem varðveitir hann.</w:t>
      </w:r>
    </w:p>
    <w:p/>
    <w:p>
      <w:r xmlns:w="http://schemas.openxmlformats.org/wordprocessingml/2006/main">
        <w:t xml:space="preserve">Miskunn Guðs og sannleikur veita eilífa vernd.</w:t>
      </w:r>
    </w:p>
    <w:p/>
    <w:p>
      <w:r xmlns:w="http://schemas.openxmlformats.org/wordprocessingml/2006/main">
        <w:t xml:space="preserve">1. Kraftur trúarinnar á Guð og miskunn hans</w:t>
      </w:r>
    </w:p>
    <w:p/>
    <w:p>
      <w:r xmlns:w="http://schemas.openxmlformats.org/wordprocessingml/2006/main">
        <w:t xml:space="preserve">2. Hvernig á að fá aðgang að vernd Guðs með miskunn sinni og sannleika</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2:4-5 - En vegna mikillar elsku sinnar til okkar hefur Guð, sem er ríkur í miskunn, lífgað okkur með Kristi, jafnvel þegar við vorum dáin í afbrotum, það er af náð sem þú ert hólpinn.</w:t>
      </w:r>
    </w:p>
    <w:p/>
    <w:p>
      <w:r xmlns:w="http://schemas.openxmlformats.org/wordprocessingml/2006/main">
        <w:t xml:space="preserve">Sálmarnir 61:8 Svo vil ég lofsyngja nafni þínu að eilífu, að ég megi efna heit mín daglega.</w:t>
      </w:r>
    </w:p>
    <w:p/>
    <w:p>
      <w:r xmlns:w="http://schemas.openxmlformats.org/wordprocessingml/2006/main">
        <w:t xml:space="preserve">Sálmaritarinn lýsir því yfir að þeir ætli að lofsyngja nafn Guðs stöðugt og uppfylla dagleg heit sín.</w:t>
      </w:r>
    </w:p>
    <w:p/>
    <w:p>
      <w:r xmlns:w="http://schemas.openxmlformats.org/wordprocessingml/2006/main">
        <w:t xml:space="preserve">1. Gleðin við að halda heit okkar við Guð</w:t>
      </w:r>
    </w:p>
    <w:p/>
    <w:p>
      <w:r xmlns:w="http://schemas.openxmlformats.org/wordprocessingml/2006/main">
        <w:t xml:space="preserve">2. Lofsöngur til Drottins vors</w:t>
      </w:r>
    </w:p>
    <w:p/>
    <w:p>
      <w:r xmlns:w="http://schemas.openxmlformats.org/wordprocessingml/2006/main">
        <w:t xml:space="preserve">1. Matteus 5:33-37 - Jesús kennir mikilvægi þess að halda heit</w:t>
      </w:r>
    </w:p>
    <w:p/>
    <w:p>
      <w:r xmlns:w="http://schemas.openxmlformats.org/wordprocessingml/2006/main">
        <w:t xml:space="preserve">2. Sálmur 95:2 - Komum fram fyrir Guð með þakkargjörð og syngjum honum lof</w:t>
      </w:r>
    </w:p>
    <w:p/>
    <w:p>
      <w:r xmlns:w="http://schemas.openxmlformats.org/wordprocessingml/2006/main">
        <w:t xml:space="preserve">Sálmur 62 er sálmur Davíðs sem leggur áherslu á mikilvægi þess að treysta á Guð einn og finna skjól hjá honum. Þar er talað um hégóma mannlegs valds og staðfestu kærleika Guðs.</w:t>
      </w:r>
    </w:p>
    <w:p/>
    <w:p>
      <w:r xmlns:w="http://schemas.openxmlformats.org/wordprocessingml/2006/main">
        <w:t xml:space="preserve">1. málsgrein: Sálmaritarinn lýsir yfir trausti þeirra á Guð einn og staðfestir að hann einn sé bjarg þeirra og hjálpræði. Þeir viðurkenna að sál þeirra finnur hvíld í Guði og þeir munu ekki hrista (Sálmur 62:1-2).</w:t>
      </w:r>
    </w:p>
    <w:p/>
    <w:p>
      <w:r xmlns:w="http://schemas.openxmlformats.org/wordprocessingml/2006/main">
        <w:t xml:space="preserve">2. málsgrein: Sálmaritarinn ávarpar þá sem leitast við að ná þeim niður og líkir þeim við hallandi múr eða skjálfta girðingu. Þeir vara við því að treysta auði eða fjárkúgun og leggja áherslu á að sannur kraftur sé Guðs (Sálmur 62:3-10).</w:t>
      </w:r>
    </w:p>
    <w:p/>
    <w:p>
      <w:r xmlns:w="http://schemas.openxmlformats.org/wordprocessingml/2006/main">
        <w:t xml:space="preserve">3. málsgrein: Sálmaritarinn lýkur með því að ítreka traust sitt á styrk Guðs og staðfastan kærleika. Þeir hvetja aðra til að gera slíkt hið sama og viðurkenna að bæði máttur og miskunn tilheyra Guði (Sálmur 62:11-12).</w:t>
      </w:r>
    </w:p>
    <w:p/>
    <w:p>
      <w:r xmlns:w="http://schemas.openxmlformats.org/wordprocessingml/2006/main">
        <w:t xml:space="preserve">Í stuttu máli,</w:t>
      </w:r>
    </w:p>
    <w:p>
      <w:r xmlns:w="http://schemas.openxmlformats.org/wordprocessingml/2006/main">
        <w:t xml:space="preserve">Sálmur sextíu og tveir gjafir</w:t>
      </w:r>
    </w:p>
    <w:p>
      <w:r xmlns:w="http://schemas.openxmlformats.org/wordprocessingml/2006/main">
        <w:t xml:space="preserve">ákall um óbilandi traust,</w:t>
      </w:r>
    </w:p>
    <w:p>
      <w:r xmlns:w="http://schemas.openxmlformats.org/wordprocessingml/2006/main">
        <w:t xml:space="preserve">og traustsyfirlýsingu,</w:t>
      </w:r>
    </w:p>
    <w:p>
      <w:r xmlns:w="http://schemas.openxmlformats.org/wordprocessingml/2006/main">
        <w:t xml:space="preserve">undirstrika að treysta á staðfestu Guðs innan um mannlega veikleika.</w:t>
      </w:r>
    </w:p>
    <w:p/>
    <w:p>
      <w:r xmlns:w="http://schemas.openxmlformats.org/wordprocessingml/2006/main">
        <w:t xml:space="preserve">Með því að leggja áherslu á staðfestingu sem næst með því að viðurkenna guðlegan áreiðanleika en hafna fölskum öryggi,</w:t>
      </w:r>
    </w:p>
    <w:p>
      <w:r xmlns:w="http://schemas.openxmlformats.org/wordprocessingml/2006/main">
        <w:t xml:space="preserve">og leggja áherslu á sjálfstraust sem náðst hefur með því að viðurkenna guðlegt drottinvald á meðan að hvetja aðra til að setja traust sitt á hann.</w:t>
      </w:r>
    </w:p>
    <w:p>
      <w:r xmlns:w="http://schemas.openxmlformats.org/wordprocessingml/2006/main">
        <w:t xml:space="preserve">Minnt er á guðfræðilega íhugun sem sýnd er um að viðurkenna guðlega eiginleika sem uppsprettur stöðugleika en staðfesta yfirburði valds Guðs yfir mannlegum styrk.</w:t>
      </w:r>
    </w:p>
    <w:p/>
    <w:p>
      <w:r xmlns:w="http://schemas.openxmlformats.org/wordprocessingml/2006/main">
        <w:t xml:space="preserve">Sálmarnir 62:1 Sannlega, sál mín væntir Guðs, frá honum kemur hjálpræði mitt.</w:t>
      </w:r>
    </w:p>
    <w:p/>
    <w:p>
      <w:r xmlns:w="http://schemas.openxmlformats.org/wordprocessingml/2006/main">
        <w:t xml:space="preserve">Þessi texti leggur áherslu á mikilvægi þess að bíða eftir hjálpræði Guðs.</w:t>
      </w:r>
    </w:p>
    <w:p/>
    <w:p>
      <w:r xmlns:w="http://schemas.openxmlformats.org/wordprocessingml/2006/main">
        <w:t xml:space="preserve">1. "Bíða eftir Guði eftir hjálpræði"</w:t>
      </w:r>
    </w:p>
    <w:p/>
    <w:p>
      <w:r xmlns:w="http://schemas.openxmlformats.org/wordprocessingml/2006/main">
        <w:t xml:space="preserve">2. "Máttur þolinmæði í trú"</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5:7-8 - Verið því þolinmóðir, bræður, til komu Drottins. Sjá, akuryrkjumaðurinn bíður eftir dýrmætum ávöxtum jarðarinnar og hefur langa þolinmæði fyrir honum, uns hann fær snemm- og síðregnið. Verið líka þolinmóðir; staðfestu hjörtu yðar, því að koma Drottins nálgast.</w:t>
      </w:r>
    </w:p>
    <w:p/>
    <w:p>
      <w:r xmlns:w="http://schemas.openxmlformats.org/wordprocessingml/2006/main">
        <w:t xml:space="preserve">Sálmarnir 62:2 Hann einn er bjarg mitt og hjálpræði. hann er vörn mín; Ég skal ekki hrærast mikið.</w:t>
      </w:r>
    </w:p>
    <w:p/>
    <w:p>
      <w:r xmlns:w="http://schemas.openxmlformats.org/wordprocessingml/2006/main">
        <w:t xml:space="preserve">Sálmur 62 leggur áherslu á mikilvægi þess að treysta á Guð sem uppsprettu verndar og hjálpræðis.</w:t>
      </w:r>
    </w:p>
    <w:p/>
    <w:p>
      <w:r xmlns:w="http://schemas.openxmlformats.org/wordprocessingml/2006/main">
        <w:t xml:space="preserve">1. Kletturinn sem við stöndum á: Að finna styrk og öryggi í Guði</w:t>
      </w:r>
    </w:p>
    <w:p/>
    <w:p>
      <w:r xmlns:w="http://schemas.openxmlformats.org/wordprocessingml/2006/main">
        <w:t xml:space="preserve">2. Hjálpræði í Drottni: Að treysta á Guð á erfiðleikatímum</w:t>
      </w:r>
    </w:p>
    <w:p/>
    <w:p>
      <w:r xmlns:w="http://schemas.openxmlformats.org/wordprocessingml/2006/main">
        <w:t xml:space="preserve">1. Jesaja 26:4 - Treystu Drottni að eilífu, því að Drottinn er eilífur klettur.</w:t>
      </w:r>
    </w:p>
    <w:p/>
    <w:p>
      <w:r xmlns:w="http://schemas.openxmlformats.org/wordprocessingml/2006/main">
        <w:t xml:space="preserve">2. Sálmur 27:1 - Drottinn er ljós mitt og hjálpræði mitt, hvern á ég að óttast? Drottinn er vígi lífs míns, við hvern á ég að óttast?</w:t>
      </w:r>
    </w:p>
    <w:p/>
    <w:p>
      <w:r xmlns:w="http://schemas.openxmlformats.org/wordprocessingml/2006/main">
        <w:t xml:space="preserve">Sálmarnir 62:3 Hversu lengi ætlið þér að ímynda manni ógæfu? þér skuluð vera drepnir allir, eins og hneigjandi múrur og eins og hvikandi girðing.</w:t>
      </w:r>
    </w:p>
    <w:p/>
    <w:p>
      <w:r xmlns:w="http://schemas.openxmlformats.org/wordprocessingml/2006/main">
        <w:t xml:space="preserve">Sálmaritarinn varar þá sem skipuleggja illt gegn öðrum við því að þeir komi til tortímingar.</w:t>
      </w:r>
    </w:p>
    <w:p/>
    <w:p>
      <w:r xmlns:w="http://schemas.openxmlformats.org/wordprocessingml/2006/main">
        <w:t xml:space="preserve">1. Guð mun hefna hinna kúguðu - Sálmaritarinn minnir okkur á að Guð mun alltaf verja hina kúguðu og koma á réttlæti til þeirra sem verða fyrir illri meðferð.</w:t>
      </w:r>
    </w:p>
    <w:p/>
    <w:p>
      <w:r xmlns:w="http://schemas.openxmlformats.org/wordprocessingml/2006/main">
        <w:t xml:space="preserve">2. Ekki skipuleggja illt gegn öðrum - Við erum varað við því að skipuleggja ekki illsku gegn öðrum, þar sem Guð mun koma réttlæti og eyðileggingu til þeirra sem gera það.</w:t>
      </w:r>
    </w:p>
    <w:p/>
    <w:p>
      <w:r xmlns:w="http://schemas.openxmlformats.org/wordprocessingml/2006/main">
        <w:t xml:space="preserve">1. Orðskviðirnir 24:17-18 - Gleðstu ekki þegar óvinur þinn fellur, og hjarta þitt skal ekki gleðjast þegar hann hrasar, svo að Drottinn sjái það ekki og honum mislíkar og hann snúi reiði sinni frá honum.</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Sálmarnir 62:4 Þeir ráðgast aðeins við að steypa honum niður frá hátign hans, þeir hafa yndi af lygum, þeir blessa með munni sínum, en þeir bölva hið innra. Selah.</w:t>
      </w:r>
    </w:p>
    <w:p/>
    <w:p>
      <w:r xmlns:w="http://schemas.openxmlformats.org/wordprocessingml/2006/main">
        <w:t xml:space="preserve">Mikilvægi Guðs er ekki ógnað af lygum þeirra sem út á við virðast styðja.</w:t>
      </w:r>
    </w:p>
    <w:p/>
    <w:p>
      <w:r xmlns:w="http://schemas.openxmlformats.org/wordprocessingml/2006/main">
        <w:t xml:space="preserve">1: Kraftur orðanna - Hvernig hægt er að nota orð okkar til góðs eða ills</w:t>
      </w:r>
    </w:p>
    <w:p/>
    <w:p>
      <w:r xmlns:w="http://schemas.openxmlformats.org/wordprocessingml/2006/main">
        <w:t xml:space="preserve">2: Öryggi styrks Guðs - Hvernig kraftur Guðs verndar okkur fyrir lygum</w:t>
      </w:r>
    </w:p>
    <w:p/>
    <w:p>
      <w:r xmlns:w="http://schemas.openxmlformats.org/wordprocessingml/2006/main">
        <w:t xml:space="preserve">1: Orðskviðirnir 12:22 - Lygar varir eru Drottni viðurstyggð, en þeir sem sýna trúmennsku eru yndi hans.</w:t>
      </w:r>
    </w:p>
    <w:p/>
    <w:p>
      <w:r xmlns:w="http://schemas.openxmlformats.org/wordprocessingml/2006/main">
        <w:t xml:space="preserve">2: Jóhannesarguðspjall 8:44 - Þú ert af föður þínum djöfulinn og vilji þinn er að gera óskir föður þíns. Hann var morðingi frá upphafi og hefur ekkert með sannleikann að gera, því það er enginn sannleikur í honum. Þegar hann lýgur talar hann út frá eigin persónu, því hann er lygari og faðir lyga.</w:t>
      </w:r>
    </w:p>
    <w:p/>
    <w:p>
      <w:r xmlns:w="http://schemas.openxmlformats.org/wordprocessingml/2006/main">
        <w:t xml:space="preserve">Sálmarnir 62:5 Sál mín, bíð aðeins á Guð! því að vænting mín er frá honum.</w:t>
      </w:r>
    </w:p>
    <w:p/>
    <w:p>
      <w:r xmlns:w="http://schemas.openxmlformats.org/wordprocessingml/2006/main">
        <w:t xml:space="preserve">Við ættum að setja traust okkar á Guð og búast aðeins við af honum.</w:t>
      </w:r>
    </w:p>
    <w:p/>
    <w:p>
      <w:r xmlns:w="http://schemas.openxmlformats.org/wordprocessingml/2006/main">
        <w:t xml:space="preserve">1. Settu von þína til Guðs - Sálmur 62:5</w:t>
      </w:r>
    </w:p>
    <w:p/>
    <w:p>
      <w:r xmlns:w="http://schemas.openxmlformats.org/wordprocessingml/2006/main">
        <w:t xml:space="preserve">2. Treystu á Guð einn - Sálmur 62:5</w:t>
      </w:r>
    </w:p>
    <w:p/>
    <w:p>
      <w:r xmlns:w="http://schemas.openxmlformats.org/wordprocessingml/2006/main">
        <w:t xml:space="preserve">1. Jeremía 17:7-8 - Sæll er sá maður sem treystir Drottni og Drottinn hefur von.</w:t>
      </w:r>
    </w:p>
    <w:p/>
    <w:p>
      <w:r xmlns:w="http://schemas.openxmlformats.org/wordprocessingml/2006/main">
        <w:t xml:space="preserve">2. Jesaja 40:31 - Þeir sem bíða Drottins munu endurnýja kraft sinn; þeir munu rísa upp með vængjum eins og ernir; þeir skulu hlaupa og þreytast ekki; og þeir munu ganga og ekki þreytast.</w:t>
      </w:r>
    </w:p>
    <w:p/>
    <w:p>
      <w:r xmlns:w="http://schemas.openxmlformats.org/wordprocessingml/2006/main">
        <w:t xml:space="preserve">Sálmarnir 62:6 Hann einn er bjarg mitt og hjálpræði, hann er vörn mín. Ég skal ekki hreyfa mig.</w:t>
      </w:r>
    </w:p>
    <w:p/>
    <w:p>
      <w:r xmlns:w="http://schemas.openxmlformats.org/wordprocessingml/2006/main">
        <w:t xml:space="preserve">Guð er eina uppspretta öryggis og stöðugleika í lífi okkar og við munum ekki hika.</w:t>
      </w:r>
    </w:p>
    <w:p/>
    <w:p>
      <w:r xmlns:w="http://schemas.openxmlformats.org/wordprocessingml/2006/main">
        <w:t xml:space="preserve">1. "Rock Solid Faith: Finndu styrk og stöðugleika í Guði"</w:t>
      </w:r>
    </w:p>
    <w:p/>
    <w:p>
      <w:r xmlns:w="http://schemas.openxmlformats.org/wordprocessingml/2006/main">
        <w:t xml:space="preserve">2. „Óhagganlegur grundvöllur hjálpræðis okkar“</w:t>
      </w:r>
    </w:p>
    <w:p/>
    <w:p>
      <w:r xmlns:w="http://schemas.openxmlformats.org/wordprocessingml/2006/main">
        <w:t xml:space="preserve">1. Rómverjabréfið 10:9-10 ( að ef þú játar með munni þínum: Jesús er Drottinn, og trúir í hjarta þínu, að Guð hafi uppvakið hann frá dauðum, muntu hólpinn verða. Því að það er með hjarta þínu sem þú trúir og ert réttlætanlegt, og það er með munni þínum sem þú játar og ert hólpinn)</w:t>
      </w:r>
    </w:p>
    <w:p/>
    <w:p>
      <w:r xmlns:w="http://schemas.openxmlformats.org/wordprocessingml/2006/main">
        <w:t xml:space="preserve">2. Sálmur 18:2 ( Drottinn er bjarg mitt, vígi og frelsari, Guð minn er bjarg mitt, sem ég leita hælis hjá, skjöldur minn og horn hjálpræðis míns, vígi mitt )</w:t>
      </w:r>
    </w:p>
    <w:p/>
    <w:p>
      <w:r xmlns:w="http://schemas.openxmlformats.org/wordprocessingml/2006/main">
        <w:t xml:space="preserve">Sálmarnir 62:7 Hjá Guði er hjálpræði mitt og dýrð mín, bjarg styrks míns og athvarf mitt er hjá Guði.</w:t>
      </w:r>
    </w:p>
    <w:p/>
    <w:p>
      <w:r xmlns:w="http://schemas.openxmlformats.org/wordprocessingml/2006/main">
        <w:t xml:space="preserve">Guð er hjálpræði okkar og styrkur.</w:t>
      </w:r>
    </w:p>
    <w:p/>
    <w:p>
      <w:r xmlns:w="http://schemas.openxmlformats.org/wordprocessingml/2006/main">
        <w:t xml:space="preserve">1. Að treysta á fyrirvara Guðs</w:t>
      </w:r>
    </w:p>
    <w:p/>
    <w:p>
      <w:r xmlns:w="http://schemas.openxmlformats.org/wordprocessingml/2006/main">
        <w:t xml:space="preserve">2. Að treysta á styrk Guðs</w:t>
      </w:r>
    </w:p>
    <w:p/>
    <w:p>
      <w:r xmlns:w="http://schemas.openxmlformats.org/wordprocessingml/2006/main">
        <w:t xml:space="preserve">1. Jesaja 26:3-4 - Þú munt varðveita hann í fullkomnum friði, sem hefur hug sinn við þig, því að hann treystir á þig. Treystu Drottni að eilífu, því að á Drottni Drottni er eilífur styrkur.</w:t>
      </w:r>
    </w:p>
    <w:p/>
    <w:p>
      <w:r xmlns:w="http://schemas.openxmlformats.org/wordprocessingml/2006/main">
        <w:t xml:space="preserve">2. Sálmur 46:1-2 - Guð er athvarf okkar og styrkur, hjálp í nauðum. Þess vegna munum vér ekki óttast, þótt jörðin hverfi og þó fjöllin berist út í hafið.</w:t>
      </w:r>
    </w:p>
    <w:p/>
    <w:p>
      <w:r xmlns:w="http://schemas.openxmlformats.org/wordprocessingml/2006/main">
        <w:t xml:space="preserve">Sálmarnir 62:8 Treystu honum ætíð; úthellið hjarta yðar fyrir honum. Guð er oss athvarf. Selah.</w:t>
      </w:r>
    </w:p>
    <w:p/>
    <w:p>
      <w:r xmlns:w="http://schemas.openxmlformats.org/wordprocessingml/2006/main">
        <w:t xml:space="preserve">Treystu á Guð og úthelltu hjarta þínu frammi fyrir honum - hann er athvarf fyrir okkur.</w:t>
      </w:r>
    </w:p>
    <w:p/>
    <w:p>
      <w:r xmlns:w="http://schemas.openxmlformats.org/wordprocessingml/2006/main">
        <w:t xml:space="preserve">1. Að treysta á Drottin á öllum tímum</w:t>
      </w:r>
    </w:p>
    <w:p/>
    <w:p>
      <w:r xmlns:w="http://schemas.openxmlformats.org/wordprocessingml/2006/main">
        <w:t xml:space="preserve">2. Að finna skjól hjá Guði</w:t>
      </w:r>
    </w:p>
    <w:p/>
    <w:p>
      <w:r xmlns:w="http://schemas.openxmlformats.org/wordprocessingml/2006/main">
        <w:t xml:space="preserve">1. Jósúabók 1:9: Hef ég ekki boðið þér? Vertu sterk og hugrökk. Ekki vera hrædd; Láttu ekki hugfallast, því að Drottinn Guð þinn mun vera með þér hvert sem þú ferð.</w:t>
      </w:r>
    </w:p>
    <w:p/>
    <w:p>
      <w:r xmlns:w="http://schemas.openxmlformats.org/wordprocessingml/2006/main">
        <w:t xml:space="preserve">2. Jesaja 41:10: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62:9 Vissulega eru lélegir menn hégómi og æðrulausir lygi. Til að leggjast á vogarskálar eru þeir léttari en hégómi.</w:t>
      </w:r>
    </w:p>
    <w:p/>
    <w:p>
      <w:r xmlns:w="http://schemas.openxmlformats.org/wordprocessingml/2006/main">
        <w:t xml:space="preserve">Menn af lágu og háu stigi eru ekki áreiðanlegir og hégómlegir.</w:t>
      </w:r>
    </w:p>
    <w:p/>
    <w:p>
      <w:r xmlns:w="http://schemas.openxmlformats.org/wordprocessingml/2006/main">
        <w:t xml:space="preserve">1: Við ættum ekki að treysta á menn, heldur á Drottin.</w:t>
      </w:r>
    </w:p>
    <w:p/>
    <w:p>
      <w:r xmlns:w="http://schemas.openxmlformats.org/wordprocessingml/2006/main">
        <w:t xml:space="preserve">2: Guð er sá eini sem hægt er að treysta til að vera samkvæmur og sanngjarn.</w:t>
      </w:r>
    </w:p>
    <w:p/>
    <w:p>
      <w:r xmlns:w="http://schemas.openxmlformats.org/wordprocessingml/2006/main">
        <w:t xml:space="preserve">1: Orðskviðirnir 3:5-6 Treystu Drottni af öllu hjarta og reiddu þig ekki á eigin skilning. Viðurkenndu hann á öllum þínum vegum, og hann mun gjöra brautir þínar sléttar.</w:t>
      </w:r>
    </w:p>
    <w:p/>
    <w:p>
      <w:r xmlns:w="http://schemas.openxmlformats.org/wordprocessingml/2006/main">
        <w:t xml:space="preserve">2: Jesaja 40:31 En þeir sem vænta Drottins munu endurnýja kraft sinn. þeir munu rísa upp með vængjum eins og ernir; þeir skulu hlaupa og þreytast ekki; þeir skulu ganga og verða ekki dauðir.</w:t>
      </w:r>
    </w:p>
    <w:p/>
    <w:p>
      <w:r xmlns:w="http://schemas.openxmlformats.org/wordprocessingml/2006/main">
        <w:t xml:space="preserve">Sálmarnir 62:10 Treystu ekki á kúgun og vertu ekki hégómi í ráni.</w:t>
      </w:r>
    </w:p>
    <w:p/>
    <w:p>
      <w:r xmlns:w="http://schemas.openxmlformats.org/wordprocessingml/2006/main">
        <w:t xml:space="preserve">Ekki treysta á sjálfselska eða ólögmæta aðferð til að eignast auð og ekki festast of mikið við þau.</w:t>
      </w:r>
    </w:p>
    <w:p/>
    <w:p>
      <w:r xmlns:w="http://schemas.openxmlformats.org/wordprocessingml/2006/main">
        <w:t xml:space="preserve">1. Hætturnar við að treysta á auð</w:t>
      </w:r>
    </w:p>
    <w:p/>
    <w:p>
      <w:r xmlns:w="http://schemas.openxmlformats.org/wordprocessingml/2006/main">
        <w:t xml:space="preserve">2. Tilgangsleysi græðginnar</w:t>
      </w:r>
    </w:p>
    <w:p/>
    <w:p>
      <w:r xmlns:w="http://schemas.openxmlformats.org/wordprocessingml/2006/main">
        <w:t xml:space="preserve">1. Orðskviðirnir 11:28 - Þeir sem treysta á auð sinn munu falla, en réttlátir munu dafna eins og grænt laufblað.</w:t>
      </w:r>
    </w:p>
    <w:p/>
    <w:p>
      <w:r xmlns:w="http://schemas.openxmlformats.org/wordprocessingml/2006/main">
        <w:t xml:space="preserve">2. Matteusarguðspjall 6:19-21 - Safnið yður ekki fjársjóðum á jörðu, þar sem mölur og meindýr eyða, og þar sem þjófar brjótast inn og stela. En safna yður fjársjóðum á himnum, þar sem mölur og meindýr eyða ekki, og þar sem þjófar brjótast ekki inn og stela. Því að þar sem fjársjóður þinn er, þar mun og hjarta þitt vera.</w:t>
      </w:r>
    </w:p>
    <w:p/>
    <w:p>
      <w:r xmlns:w="http://schemas.openxmlformats.org/wordprocessingml/2006/main">
        <w:t xml:space="preserve">Sálmarnir 62:11 Einu sinni hefur Guð talað. tvisvar hef ég heyrt þetta; sá máttur er Guðs.</w:t>
      </w:r>
    </w:p>
    <w:p/>
    <w:p>
      <w:r xmlns:w="http://schemas.openxmlformats.org/wordprocessingml/2006/main">
        <w:t xml:space="preserve">Guð hefur talað einu sinni og ég hef heyrt það tvisvar; sá máttur tilheyrir Guði einum.</w:t>
      </w:r>
    </w:p>
    <w:p/>
    <w:p>
      <w:r xmlns:w="http://schemas.openxmlformats.org/wordprocessingml/2006/main">
        <w:t xml:space="preserve">1. Hvatning til fullveldis Guðs á erfiðleikatímum</w:t>
      </w:r>
    </w:p>
    <w:p/>
    <w:p>
      <w:r xmlns:w="http://schemas.openxmlformats.org/wordprocessingml/2006/main">
        <w:t xml:space="preserve">2. Láttu kraft Guðs stýra vegi þínum</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ungmenni munu þreytast og þreytast og ungir menn falla örmagna.</w:t>
      </w:r>
    </w:p>
    <w:p/>
    <w:p>
      <w:r xmlns:w="http://schemas.openxmlformats.org/wordprocessingml/2006/main">
        <w:t xml:space="preserve">2. Jakobsbréfið 5:7-8 - Verið því þolinmóðir, bræður, þar til Drottinn kemur. Sjáðu hvernig bóndinn bíður eftir dýrmætum ávöxtum jarðarinnar, þolinmóður við hann, þar til hann fær snemma og seint rigningu. Þú líka, vertu þolinmóður. Staðfestu hjörtu yðar, því að koma Drottins er í nánd.</w:t>
      </w:r>
    </w:p>
    <w:p/>
    <w:p>
      <w:r xmlns:w="http://schemas.openxmlformats.org/wordprocessingml/2006/main">
        <w:t xml:space="preserve">Sálmarnir 62:12 Og þér, Drottinn, er miskunn, því að þú launar hverjum manni eftir verkum hans.</w:t>
      </w:r>
    </w:p>
    <w:p/>
    <w:p>
      <w:r xmlns:w="http://schemas.openxmlformats.org/wordprocessingml/2006/main">
        <w:t xml:space="preserve">Guð umbunar okkur eftir verkum okkar.</w:t>
      </w:r>
    </w:p>
    <w:p/>
    <w:p>
      <w:r xmlns:w="http://schemas.openxmlformats.org/wordprocessingml/2006/main">
        <w:t xml:space="preserve">1. Góð verk verða verðlaunuð</w:t>
      </w:r>
    </w:p>
    <w:p/>
    <w:p>
      <w:r xmlns:w="http://schemas.openxmlformats.org/wordprocessingml/2006/main">
        <w:t xml:space="preserve">2. Að gera rétt mun færa blessun</w:t>
      </w:r>
    </w:p>
    <w:p/>
    <w:p>
      <w:r xmlns:w="http://schemas.openxmlformats.org/wordprocessingml/2006/main">
        <w:t xml:space="preserve">1. Efesusbréfið 2:10 - Því að vér erum verk hans, sköpuð í Kristi Jesú til góðra verka, sem Guð hefur áður fyrirskipað til þess að vér skulum ganga í þeim.</w:t>
      </w:r>
    </w:p>
    <w:p/>
    <w:p>
      <w:r xmlns:w="http://schemas.openxmlformats.org/wordprocessingml/2006/main">
        <w:t xml:space="preserve">2. Jakobsbréfið 2:17-18 - Þannig er trúin, ef hún hefur ekki verk, dauð, hún er ein. Já, maður getur sagt: Þú hefur trú og ég hef verk. Sýn mér trú þína án verka þinna, og ég mun sýna þér trú mína af verkum mínum.</w:t>
      </w:r>
    </w:p>
    <w:p/>
    <w:p>
      <w:r xmlns:w="http://schemas.openxmlformats.org/wordprocessingml/2006/main">
        <w:t xml:space="preserve">Sálmur 63 er sálmur Davíðs sem lýsir djúpri þrá eftir nærveru Guðs og þorsta eftir andlegu samfélagi við hann. Það sýnir náið samband við Guð og ánægjuna sem fylgir því að leita hans af einlægni.</w:t>
      </w:r>
    </w:p>
    <w:p/>
    <w:p>
      <w:r xmlns:w="http://schemas.openxmlformats.org/wordprocessingml/2006/main">
        <w:t xml:space="preserve">1. málsgrein: Sálmaritarinn lýsir þorsta þeirra í Guð og líkir því við þurrt land þar sem ekkert vatn er. Þeir lýsa þrá sinni eftir að sjá mátt Guðs og dýrð í helgidóminum (Sálmur 63:1-2).</w:t>
      </w:r>
    </w:p>
    <w:p/>
    <w:p>
      <w:r xmlns:w="http://schemas.openxmlformats.org/wordprocessingml/2006/main">
        <w:t xml:space="preserve">2. málsgrein: Sálmaritarinn lýsir yfir ást sinni á staðföstum kærleika Guðs og viðurkennir að kærleikur hans er betri en lífið sjálft. Þeir skuldbinda sig til að lofa Guð svo lengi sem þeir lifa og lyfta upp höndum í hans nafni (Sálmur 63:3-5).</w:t>
      </w:r>
    </w:p>
    <w:p/>
    <w:p>
      <w:r xmlns:w="http://schemas.openxmlformats.org/wordprocessingml/2006/main">
        <w:t xml:space="preserve">3. málsgrein: Sálmaritarinn minnir á tíma þegar hann upplifði hjálp og vernd Guðs, lýsti trausti á trúfastri nærveru hans. Þeir lýsa því yfir að þeir muni halda fast við Guð, vitandi að hann styður þá með hægri hendi sinni (Sálmur 63:6-8).</w:t>
      </w:r>
    </w:p>
    <w:p/>
    <w:p>
      <w:r xmlns:w="http://schemas.openxmlformats.org/wordprocessingml/2006/main">
        <w:t xml:space="preserve">4. málsgrein: Sálmaritarinn lýkur með því að lýsa yfir löngun sinni til að eyða þeim sem leitast við að skaða þá. Þeir staðfesta að óvinirnir verði felldir á meðan hinir réttlátu munu gleðjast yfir frelsun Guðs (Sálmur 63:9-11).</w:t>
      </w:r>
    </w:p>
    <w:p/>
    <w:p>
      <w:r xmlns:w="http://schemas.openxmlformats.org/wordprocessingml/2006/main">
        <w:t xml:space="preserve">Í stuttu máli,</w:t>
      </w:r>
    </w:p>
    <w:p>
      <w:r xmlns:w="http://schemas.openxmlformats.org/wordprocessingml/2006/main">
        <w:t xml:space="preserve">Sálmur sextíu og þrjár gjafir</w:t>
      </w:r>
    </w:p>
    <w:p>
      <w:r xmlns:w="http://schemas.openxmlformats.org/wordprocessingml/2006/main">
        <w:t xml:space="preserve">þrá eftir guðlegri nærveru,</w:t>
      </w:r>
    </w:p>
    <w:p>
      <w:r xmlns:w="http://schemas.openxmlformats.org/wordprocessingml/2006/main">
        <w:t xml:space="preserve">og hollustuyfirlýsing,</w:t>
      </w:r>
    </w:p>
    <w:p>
      <w:r xmlns:w="http://schemas.openxmlformats.org/wordprocessingml/2006/main">
        <w:t xml:space="preserve">undirstrika ánægjuna sem fylgir því að leita að nánu sambandi við Guð.</w:t>
      </w:r>
    </w:p>
    <w:p/>
    <w:p>
      <w:r xmlns:w="http://schemas.openxmlformats.org/wordprocessingml/2006/main">
        <w:t xml:space="preserve">Að leggja áherslu á þrá sem næst með því að þekkja andlegan þorsta á meðan þrá eftir samfélagi við Guð,</w:t>
      </w:r>
    </w:p>
    <w:p>
      <w:r xmlns:w="http://schemas.openxmlformats.org/wordprocessingml/2006/main">
        <w:t xml:space="preserve">og leggja áherslu á hollustu sem náðst er með því að meta guðlegan kærleika umfram allt á sama tíma og þú skuldbindur þig til tilbeiðslu.</w:t>
      </w:r>
    </w:p>
    <w:p>
      <w:r xmlns:w="http://schemas.openxmlformats.org/wordprocessingml/2006/main">
        <w:t xml:space="preserve">Minnt er á guðfræðilega íhugun sem sýnd er um að viðurkenna guðlega aðstoð sem uppsprettu þakklætis en staðfesta traust á guðlegri vernd og réttlæti.</w:t>
      </w:r>
    </w:p>
    <w:p/>
    <w:p>
      <w:r xmlns:w="http://schemas.openxmlformats.org/wordprocessingml/2006/main">
        <w:t xml:space="preserve">Sálmarnir 63:1 Ó Guð, þú ert minn Guð. snemma mun ég leita þín: sál mína þyrstir eftir þér, hold mitt þráir þig í þurru og þyrstu landi, þar sem ekkert vatn er.</w:t>
      </w:r>
    </w:p>
    <w:p/>
    <w:p>
      <w:r xmlns:w="http://schemas.openxmlformats.org/wordprocessingml/2006/main">
        <w:t xml:space="preserve">Þrágrát til Guðs í þurru og þyrstu landi.</w:t>
      </w:r>
    </w:p>
    <w:p/>
    <w:p>
      <w:r xmlns:w="http://schemas.openxmlformats.org/wordprocessingml/2006/main">
        <w:t xml:space="preserve">1. Þorsti sálarinnar: Að leita Guðs í öllum kringumstæðum</w:t>
      </w:r>
    </w:p>
    <w:p/>
    <w:p>
      <w:r xmlns:w="http://schemas.openxmlformats.org/wordprocessingml/2006/main">
        <w:t xml:space="preserve">2. Þrá eftir nærveru Guðs: Að finna huggun á neyðartímum</w:t>
      </w:r>
    </w:p>
    <w:p/>
    <w:p>
      <w:r xmlns:w="http://schemas.openxmlformats.org/wordprocessingml/2006/main">
        <w:t xml:space="preserve">1. Sálmur 42:1-2 "Eins og rjúpur þjáist af vatnslækjum, svo þjáist sál mín eftir þér, ó Guð. Sál mína þyrstir eftir Guði, eftir lifandi Guði. Hvenær get ég farið og hitt Guð?"</w:t>
      </w:r>
    </w:p>
    <w:p/>
    <w:p>
      <w:r xmlns:w="http://schemas.openxmlformats.org/wordprocessingml/2006/main">
        <w:t xml:space="preserve">2. Jesaja 41:17-18 "Þegar hinir fátæku og snauður leita vatns, og það er ekkert, og tungur þeirra þverra af þyrsta, þá mun ég, Drottinn, heyra þá, ég, Guð Ísraels, mun ekki yfirgefa þá. Ég mun opna ár. í auðnum hæðum og uppsprettum í miðjum dölum, ég mun gjöra eyðimörkina að vatnsdjörn og þurrlendið að vatnslindum."</w:t>
      </w:r>
    </w:p>
    <w:p/>
    <w:p>
      <w:r xmlns:w="http://schemas.openxmlformats.org/wordprocessingml/2006/main">
        <w:t xml:space="preserve">Sálmarnir 63:2 Til að sjá mátt þinn og dýrð, eins og ég hef séð þig í helgidóminum.</w:t>
      </w:r>
    </w:p>
    <w:p/>
    <w:p>
      <w:r xmlns:w="http://schemas.openxmlformats.org/wordprocessingml/2006/main">
        <w:t xml:space="preserve">Þessi sálmur lýsir þrá eftir að sjá mátt og dýrð Guðs eins og hann sést í helgidóminum.</w:t>
      </w:r>
    </w:p>
    <w:p/>
    <w:p>
      <w:r xmlns:w="http://schemas.openxmlformats.org/wordprocessingml/2006/main">
        <w:t xml:space="preserve">1. Kraftur og dýrð Guðs. Kanna hvað það þýðir að leita að krafti og dýrð Guðs í lífi okkar.</w:t>
      </w:r>
    </w:p>
    <w:p/>
    <w:p>
      <w:r xmlns:w="http://schemas.openxmlformats.org/wordprocessingml/2006/main">
        <w:t xml:space="preserve">2. Að leita að Guði í helgidóminum Að kanna hvernig á að mæta krafti og dýrð Guðs í helgidóminum.</w:t>
      </w:r>
    </w:p>
    <w:p/>
    <w:p>
      <w:r xmlns:w="http://schemas.openxmlformats.org/wordprocessingml/2006/main">
        <w:t xml:space="preserve">1. Jesaja 6:1-5 - Að sjá dýrð Drottins í musterinu.</w:t>
      </w:r>
    </w:p>
    <w:p/>
    <w:p>
      <w:r xmlns:w="http://schemas.openxmlformats.org/wordprocessingml/2006/main">
        <w:t xml:space="preserve">2. Mósebók 33:17-23 - Móse bað um að fá að sjá dýrð Drottins.</w:t>
      </w:r>
    </w:p>
    <w:p/>
    <w:p>
      <w:r xmlns:w="http://schemas.openxmlformats.org/wordprocessingml/2006/main">
        <w:t xml:space="preserve">Sálmarnir 63:3 Af því að miskunn þín er betri en lífið, munu varir mínar lofa þig.</w:t>
      </w:r>
    </w:p>
    <w:p/>
    <w:p>
      <w:r xmlns:w="http://schemas.openxmlformats.org/wordprocessingml/2006/main">
        <w:t xml:space="preserve">Það er betra að lofa elsku Guðs en lífið sjálft.</w:t>
      </w:r>
    </w:p>
    <w:p/>
    <w:p>
      <w:r xmlns:w="http://schemas.openxmlformats.org/wordprocessingml/2006/main">
        <w:t xml:space="preserve">1. Nægt líf í gegnum þakklæti: Að viðurkenna miskunn Guðs</w:t>
      </w:r>
    </w:p>
    <w:p/>
    <w:p>
      <w:r xmlns:w="http://schemas.openxmlformats.org/wordprocessingml/2006/main">
        <w:t xml:space="preserve">2. Að meta blessanir Guðs: Að fagna góðvild hans</w:t>
      </w:r>
    </w:p>
    <w:p/>
    <w:p>
      <w:r xmlns:w="http://schemas.openxmlformats.org/wordprocessingml/2006/main">
        <w:t xml:space="preserve">1. Sálmur 103:2-5 - Lofið Drottin, sál mín, og gleym ekki öllum velgjörðum hans</w:t>
      </w:r>
    </w:p>
    <w:p/>
    <w:p>
      <w:r xmlns:w="http://schemas.openxmlformats.org/wordprocessingml/2006/main">
        <w:t xml:space="preserve">2. Rómverjabréfið 5:8 - En Guð sýnir kærleika sinn til okkar í þessu: Meðan við vorum enn syndarar, dó Kristur fyrir okkur.</w:t>
      </w:r>
    </w:p>
    <w:p/>
    <w:p>
      <w:r xmlns:w="http://schemas.openxmlformats.org/wordprocessingml/2006/main">
        <w:t xml:space="preserve">Sálmarnir 63:4 Þannig mun ég blessa þig meðan ég lifi: Ég mun lyfta höndum mínum í þínu nafni.</w:t>
      </w:r>
    </w:p>
    <w:p/>
    <w:p>
      <w:r xmlns:w="http://schemas.openxmlformats.org/wordprocessingml/2006/main">
        <w:t xml:space="preserve">Sálmaritarinn lýsir löngun sinni til að blessa Guð á meðan þeir lifa og lyfta upp höndum í hans nafni.</w:t>
      </w:r>
    </w:p>
    <w:p/>
    <w:p>
      <w:r xmlns:w="http://schemas.openxmlformats.org/wordprocessingml/2006/main">
        <w:t xml:space="preserve">1. Kraftur lofgjörðarinnar: Viðurkennum mikilvægi þess að lyfta höndum okkar til Guðs í bæn og tilbeiðslu.</w:t>
      </w:r>
    </w:p>
    <w:p/>
    <w:p>
      <w:r xmlns:w="http://schemas.openxmlformats.org/wordprocessingml/2006/main">
        <w:t xml:space="preserve">2. Blessanir lífsins: Að læra að blessa Drottin við allar aðstæður og árstíðir lífsins.</w:t>
      </w:r>
    </w:p>
    <w:p/>
    <w:p>
      <w:r xmlns:w="http://schemas.openxmlformats.org/wordprocessingml/2006/main">
        <w:t xml:space="preserve">1. Sálmur 134:2 "Lyftið höndum þínum til helgidómsins og lofið Drottin!"</w:t>
      </w:r>
    </w:p>
    <w:p/>
    <w:p>
      <w:r xmlns:w="http://schemas.openxmlformats.org/wordprocessingml/2006/main">
        <w:t xml:space="preserve">2. Efesusbréfið 6:18 "biðjið ætíð í anda, með allri bæn og grátbeiðni. Vertu vakandi í því skyni af allri þrautseigju og biðjið fyrir öllum heilögum."</w:t>
      </w:r>
    </w:p>
    <w:p/>
    <w:p>
      <w:r xmlns:w="http://schemas.openxmlformats.org/wordprocessingml/2006/main">
        <w:t xml:space="preserve">Sálmarnir 63:5 Sál mín mun mettast eins og af merg og feiti; og munnur minn mun lofa þig með glöðum vörum.</w:t>
      </w:r>
    </w:p>
    <w:p/>
    <w:p>
      <w:r xmlns:w="http://schemas.openxmlformats.org/wordprocessingml/2006/main">
        <w:t xml:space="preserve">Sálmaritarinn lýsir löngun sinni til að vera sáttur og lofa Guð með glöðum vörum.</w:t>
      </w:r>
    </w:p>
    <w:p/>
    <w:p>
      <w:r xmlns:w="http://schemas.openxmlformats.org/wordprocessingml/2006/main">
        <w:t xml:space="preserve">1. Gleði þakklætis: Að lifa þakkargjörðarlífi</w:t>
      </w:r>
    </w:p>
    <w:p/>
    <w:p>
      <w:r xmlns:w="http://schemas.openxmlformats.org/wordprocessingml/2006/main">
        <w:t xml:space="preserve">2. Guð er ánægja: Að rækta ánægju í lífinu</w:t>
      </w:r>
    </w:p>
    <w:p/>
    <w:p>
      <w:r xmlns:w="http://schemas.openxmlformats.org/wordprocessingml/2006/main">
        <w:t xml:space="preserve">1. Filippíbréfið 4:11-13 - Ekki svo að ég tali um skort, því að ég hef lært að vera sáttur við það, í hvaða ástandi sem ég er.</w:t>
      </w:r>
    </w:p>
    <w:p/>
    <w:p>
      <w:r xmlns:w="http://schemas.openxmlformats.org/wordprocessingml/2006/main">
        <w:t xml:space="preserve">2. Sálmur 16:11 - Þú sýnir mér veg lífsins: í návist þinni er fylling gleði; til hægri handar þér eru nautnir að eilífu.</w:t>
      </w:r>
    </w:p>
    <w:p/>
    <w:p>
      <w:r xmlns:w="http://schemas.openxmlformats.org/wordprocessingml/2006/main">
        <w:t xml:space="preserve">Sálmarnir 63:6 Þegar ég minnist þín á rúmi mínu og hugleiði þig á næturvökunum.</w:t>
      </w:r>
    </w:p>
    <w:p/>
    <w:p>
      <w:r xmlns:w="http://schemas.openxmlformats.org/wordprocessingml/2006/main">
        <w:t xml:space="preserve">Sálmaritarinn minnist og hugleiðir Guð í rúmi sínu á kvöldin.</w:t>
      </w:r>
    </w:p>
    <w:p/>
    <w:p>
      <w:r xmlns:w="http://schemas.openxmlformats.org/wordprocessingml/2006/main">
        <w:t xml:space="preserve">1. Köllun til að tilbiðja: Að minnast Guðs á öllum tímum</w:t>
      </w:r>
    </w:p>
    <w:p/>
    <w:p>
      <w:r xmlns:w="http://schemas.openxmlformats.org/wordprocessingml/2006/main">
        <w:t xml:space="preserve">2. Ákall til nánd: Hugleiðing um Guð á næturvaktum</w:t>
      </w:r>
    </w:p>
    <w:p/>
    <w:p>
      <w:r xmlns:w="http://schemas.openxmlformats.org/wordprocessingml/2006/main">
        <w:t xml:space="preserve">1. Hebreabréfið 4:12-13 - Því að orð Guðs er lifandi og virkt, beittara hverju tvíeggjuðu sverði, stingur í sundur sál og anda, liðamót og merg og greinir hugsanir og fyrirætlanir. hjartað.</w:t>
      </w:r>
    </w:p>
    <w:p/>
    <w:p>
      <w:r xmlns:w="http://schemas.openxmlformats.org/wordprocessingml/2006/main">
        <w:t xml:space="preserve">2. Sálmur 119:97-98 - Ó hvað ég elska lögmál þitt! Það er hugleiðing mín allan daginn. Boðorð þitt gerir mig vitrari en óvini mína, því að það er alltaf hjá mér.</w:t>
      </w:r>
    </w:p>
    <w:p/>
    <w:p>
      <w:r xmlns:w="http://schemas.openxmlformats.org/wordprocessingml/2006/main">
        <w:t xml:space="preserve">Sálmarnir 63:7 Af því að þú varst mér hjálp, þess vegna mun ég gleðjast í skugga vængja þinna.</w:t>
      </w:r>
    </w:p>
    <w:p/>
    <w:p>
      <w:r xmlns:w="http://schemas.openxmlformats.org/wordprocessingml/2006/main">
        <w:t xml:space="preserve">Sálmaritarinn lýsir gleði og þakklæti til Guðs fyrir aðstoð hans og vernd.</w:t>
      </w:r>
    </w:p>
    <w:p/>
    <w:p>
      <w:r xmlns:w="http://schemas.openxmlformats.org/wordprocessingml/2006/main">
        <w:t xml:space="preserve">1. Gleðjast yfir vernd Drottins</w:t>
      </w:r>
    </w:p>
    <w:p/>
    <w:p>
      <w:r xmlns:w="http://schemas.openxmlformats.org/wordprocessingml/2006/main">
        <w:t xml:space="preserve">2. Að finna styrk í faðmi Guðs</w:t>
      </w:r>
    </w:p>
    <w:p/>
    <w:p>
      <w:r xmlns:w="http://schemas.openxmlformats.org/wordprocessingml/2006/main">
        <w:t xml:space="preserve">1. Jesaja 40:31 -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Jóhannes 14:27 - Friður læt ég yður eftir; minn frið gef ég þér. Ekki gef ég þér eins og heimurinn gefur. Látið ekki hjörtu yðar skelfast né óttast.</w:t>
      </w:r>
    </w:p>
    <w:p/>
    <w:p>
      <w:r xmlns:w="http://schemas.openxmlformats.org/wordprocessingml/2006/main">
        <w:t xml:space="preserve">Sálmarnir 63:8 Sál mín eltir þig, hægri hönd þín styður mig.</w:t>
      </w:r>
    </w:p>
    <w:p/>
    <w:p>
      <w:r xmlns:w="http://schemas.openxmlformats.org/wordprocessingml/2006/main">
        <w:t xml:space="preserve">Sálmaritarinn lýsir trú sinni á Guð með því að lýsa því yfir að sál hans fylgi honum fast og hægri hönd hans styðji hann.</w:t>
      </w:r>
    </w:p>
    <w:p/>
    <w:p>
      <w:r xmlns:w="http://schemas.openxmlformats.org/wordprocessingml/2006/main">
        <w:t xml:space="preserve">1. Styrkur þess að fylgja Guði</w:t>
      </w:r>
    </w:p>
    <w:p/>
    <w:p>
      <w:r xmlns:w="http://schemas.openxmlformats.org/wordprocessingml/2006/main">
        <w:t xml:space="preserve">2. Að þekkja stuðning Guðs</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Sálmarnir 63:9 En þeir sem leita sálar minnar til að tortíma henni, munu fara niður í neðri hluta jarðar.</w:t>
      </w:r>
    </w:p>
    <w:p/>
    <w:p>
      <w:r xmlns:w="http://schemas.openxmlformats.org/wordprocessingml/2006/main">
        <w:t xml:space="preserve">Sálmaritarinn varar við þeim sem reyna að tortíma honum og segir að þeir muni fara til neðri hluta jarðarinnar.</w:t>
      </w:r>
    </w:p>
    <w:p/>
    <w:p>
      <w:r xmlns:w="http://schemas.openxmlformats.org/wordprocessingml/2006/main">
        <w:t xml:space="preserve">1. Hætta á óvinum: Hvernig á að vernda okkur frá neðri hluta jarðar.</w:t>
      </w:r>
    </w:p>
    <w:p/>
    <w:p>
      <w:r xmlns:w="http://schemas.openxmlformats.org/wordprocessingml/2006/main">
        <w:t xml:space="preserve">2. Kraftur Guðs yfir óvinum okkar: Að treysta á Drottin til að sigra þá sem leitast við að tortíma okkur.</w:t>
      </w:r>
    </w:p>
    <w:p/>
    <w:p>
      <w:r xmlns:w="http://schemas.openxmlformats.org/wordprocessingml/2006/main">
        <w:t xml:space="preserve">1. Sálmur 121:3 - Hann lætur ekki fót þinn hreyfa; sá sem geymir þig mun ekki blunda.</w:t>
      </w:r>
    </w:p>
    <w:p/>
    <w:p>
      <w:r xmlns:w="http://schemas.openxmlformats.org/wordprocessingml/2006/main">
        <w:t xml:space="preserve">2. Jesaja 54:17 - Ekkert vopn, sem mótað er gegn þér, mun dafna, og hverja tungu, sem rís gegn þér í dómi, skalt þú fordæma.</w:t>
      </w:r>
    </w:p>
    <w:p/>
    <w:p>
      <w:r xmlns:w="http://schemas.openxmlformats.org/wordprocessingml/2006/main">
        <w:t xml:space="preserve">Sálmarnir 63:10 Þeir munu falla fyrir sverði, þeir skulu vera refum hlutdeild.</w:t>
      </w:r>
    </w:p>
    <w:p/>
    <w:p>
      <w:r xmlns:w="http://schemas.openxmlformats.org/wordprocessingml/2006/main">
        <w:t xml:space="preserve">Þessi texti úr Sálmunum talar um fall hinna óguðlegu, sem verða tortímdir með sverði og verða bráð villtra dýra.</w:t>
      </w:r>
    </w:p>
    <w:p/>
    <w:p>
      <w:r xmlns:w="http://schemas.openxmlformats.org/wordprocessingml/2006/main">
        <w:t xml:space="preserve">1. Hættan við synd: Kostnaðurinn við að neita miskunn Guðs</w:t>
      </w:r>
    </w:p>
    <w:p/>
    <w:p>
      <w:r xmlns:w="http://schemas.openxmlformats.org/wordprocessingml/2006/main">
        <w:t xml:space="preserve">2. Ganga í ótta Drottins: Blessun hlýðni við Guð</w:t>
      </w:r>
    </w:p>
    <w:p/>
    <w:p>
      <w:r xmlns:w="http://schemas.openxmlformats.org/wordprocessingml/2006/main">
        <w:t xml:space="preserve">1. Jesaja 33:14-16; Ótti Drottins er lífslind, sem snýr mann frá snörum dauðans.</w:t>
      </w:r>
    </w:p>
    <w:p/>
    <w:p>
      <w:r xmlns:w="http://schemas.openxmlformats.org/wordprocessingml/2006/main">
        <w:t xml:space="preserve">2. Orðskviðirnir 11:19; Réttlæti hinna lýtalausu mun stýra brautum þeirra, en hinir óguðlegu munu falla niður fyrir eigin illsku.</w:t>
      </w:r>
    </w:p>
    <w:p/>
    <w:p>
      <w:r xmlns:w="http://schemas.openxmlformats.org/wordprocessingml/2006/main">
        <w:t xml:space="preserve">Sálmarnir 63:11 En konungur mun gleðjast yfir Guði. Sérhver sem sver við hann mun hrósa sér, en munnur þeirra sem lygar tala mun stöðvast.</w:t>
      </w:r>
    </w:p>
    <w:p/>
    <w:p>
      <w:r xmlns:w="http://schemas.openxmlformats.org/wordprocessingml/2006/main">
        <w:t xml:space="preserve">Konungur gleðst yfir Guði og hver sá sem sver við hann verður vegsamaður, en munnur þeirra sem tala lygar verður þagnaður.</w:t>
      </w:r>
    </w:p>
    <w:p/>
    <w:p>
      <w:r xmlns:w="http://schemas.openxmlformats.org/wordprocessingml/2006/main">
        <w:t xml:space="preserve">1. "Blessun þess að gleðjast í Guði"</w:t>
      </w:r>
    </w:p>
    <w:p/>
    <w:p>
      <w:r xmlns:w="http://schemas.openxmlformats.org/wordprocessingml/2006/main">
        <w:t xml:space="preserve">2. "Afleiðingin af því að tala lygar"</w:t>
      </w:r>
    </w:p>
    <w:p/>
    <w:p>
      <w:r xmlns:w="http://schemas.openxmlformats.org/wordprocessingml/2006/main">
        <w:t xml:space="preserve">1. Sálmur 34:1-3 - "Ég vil lofa Drottin alla tíð, lof hans skal ætíð vera í munni mínum. Sál mín hrósar sér af Drottni, lát hinir auðmjúku heyra og gleðjast. Ó, vegsamið Drottin. með mér og upphefjum nafn hans saman!"</w:t>
      </w:r>
    </w:p>
    <w:p/>
    <w:p>
      <w:r xmlns:w="http://schemas.openxmlformats.org/wordprocessingml/2006/main">
        <w:t xml:space="preserve">2. Jakobsbréfið 3:10-12 - "Úr sama munni kemur blessun og bölvun. Bræður mínir, þetta ætti ekki að vera þannig. Getur uppspretta úr sama opinu bæði ferskt og salt vatn? Getur fíkjutré, Bræður mínir, berið ólífur eða vínviður framleiðir fíkjur? Salttjörn getur heldur ekki gefið ferskt vatn."</w:t>
      </w:r>
    </w:p>
    <w:p/>
    <w:p>
      <w:r xmlns:w="http://schemas.openxmlformats.org/wordprocessingml/2006/main">
        <w:t xml:space="preserve">Sálmur 64 er sálmur Davíðs sem lýsir beiðni um vernd gegn ráðum og árásum hinna óguðlegu. Það undirstrikar traustið á réttlæti Guðs og fullvissu um að hann muni leiða til falls þeirra.</w:t>
      </w:r>
    </w:p>
    <w:p/>
    <w:p>
      <w:r xmlns:w="http://schemas.openxmlformats.org/wordprocessingml/2006/main">
        <w:t xml:space="preserve">1. málsgrein: Sálmaritarinn byrjar á því að lýsa illgjarnum aðgerðum óvina þeirra, sem skipuleggja illt ráð og skjóta örvum í laumi. Þeir hrópa til Guðs og biðja hann að fela sig fyrir andstæðingum sínum (Sálmur 64:1-4).</w:t>
      </w:r>
    </w:p>
    <w:p/>
    <w:p>
      <w:r xmlns:w="http://schemas.openxmlformats.org/wordprocessingml/2006/main">
        <w:t xml:space="preserve">2. málsgrein: Sálmaritarinn lýsir yfir trausti á réttlátan dóm Guðs. Þeir trúa því að Guð muni láta hina óguðlegu hrasa og koma þeirra eigin tortímingu. Þeir staðfesta að allir sem sjá það munu óttast og kunngjöra verk Guðs (Sálmur 64:5-9).</w:t>
      </w:r>
    </w:p>
    <w:p/>
    <w:p>
      <w:r xmlns:w="http://schemas.openxmlformats.org/wordprocessingml/2006/main">
        <w:t xml:space="preserve">3. málsgrein: Sálmaritarinn lýkur með því að gleðjast yfir vernd Guðs og lofa hann. Þeir lýsa trausti á miskunnsemi hans og skuldbinda sig til að leita hælis hjá honum (Sálmur 64:10).</w:t>
      </w:r>
    </w:p>
    <w:p/>
    <w:p>
      <w:r xmlns:w="http://schemas.openxmlformats.org/wordprocessingml/2006/main">
        <w:t xml:space="preserve">Í stuttu máli,</w:t>
      </w:r>
    </w:p>
    <w:p>
      <w:r xmlns:w="http://schemas.openxmlformats.org/wordprocessingml/2006/main">
        <w:t xml:space="preserve">Sálmur sextíu og fjórir gjafir</w:t>
      </w:r>
    </w:p>
    <w:p>
      <w:r xmlns:w="http://schemas.openxmlformats.org/wordprocessingml/2006/main">
        <w:t xml:space="preserve">bæn um guðlega vernd,</w:t>
      </w:r>
    </w:p>
    <w:p>
      <w:r xmlns:w="http://schemas.openxmlformats.org/wordprocessingml/2006/main">
        <w:t xml:space="preserve">og traustsyfirlýsingu,</w:t>
      </w:r>
    </w:p>
    <w:p>
      <w:r xmlns:w="http://schemas.openxmlformats.org/wordprocessingml/2006/main">
        <w:t xml:space="preserve">undirstrika að treysta á réttlæti Guðs innan um illvirkjanir.</w:t>
      </w:r>
    </w:p>
    <w:p/>
    <w:p>
      <w:r xmlns:w="http://schemas.openxmlformats.org/wordprocessingml/2006/main">
        <w:t xml:space="preserve">Með því að leggja áherslu á beiðni sem náðst hefur með því að leita frelsunar frá óvinum á sama tíma og þeir viðurkenna sviksemi þeirra,</w:t>
      </w:r>
    </w:p>
    <w:p>
      <w:r xmlns:w="http://schemas.openxmlformats.org/wordprocessingml/2006/main">
        <w:t xml:space="preserve">og leggja áherslu á sjálfstraust sem fæst með því að treysta á guðlegan dóm á sama tíma og staðfesta fullvissu í því að verða vitni að verkum hans.</w:t>
      </w:r>
    </w:p>
    <w:p>
      <w:r xmlns:w="http://schemas.openxmlformats.org/wordprocessingml/2006/main">
        <w:t xml:space="preserve">Að minnast á guðfræðilega íhugun sem sýnd er um að viðurkenna guðlega eiginleika sem uppsprettur öryggis á sama tíma og þú tjáir þakklæti fyrir guðlega vernd og skuldbindur þig til að leita skjóls hjá honum.</w:t>
      </w:r>
    </w:p>
    <w:p/>
    <w:p>
      <w:r xmlns:w="http://schemas.openxmlformats.org/wordprocessingml/2006/main">
        <w:t xml:space="preserve">Sálmarnir 64:1 Heyr raust mína, ó Guð, í bæn minni, varðveita líf mitt frá ótta við óvininn.</w:t>
      </w:r>
    </w:p>
    <w:p/>
    <w:p>
      <w:r xmlns:w="http://schemas.openxmlformats.org/wordprocessingml/2006/main">
        <w:t xml:space="preserve">Bæn er beðin til Guðs þar sem beðið er um hjálp við að sigrast á ótta við óvininn.</w:t>
      </w:r>
    </w:p>
    <w:p/>
    <w:p>
      <w:r xmlns:w="http://schemas.openxmlformats.org/wordprocessingml/2006/main">
        <w:t xml:space="preserve">1. "Máttur bænarinnar: Að sigrast á ótta við óvininn"</w:t>
      </w:r>
    </w:p>
    <w:p/>
    <w:p>
      <w:r xmlns:w="http://schemas.openxmlformats.org/wordprocessingml/2006/main">
        <w:t xml:space="preserve">2. "Að finna styrk á erfiðleikatímum"</w:t>
      </w:r>
    </w:p>
    <w:p/>
    <w:p>
      <w:r xmlns:w="http://schemas.openxmlformats.org/wordprocessingml/2006/main">
        <w:t xml:space="preserve">1. 1. Pétursbréf 5:7 - "Varpið öllum áhyggjum yðar á hann, því að hann ber umhyggju fyrir yður."</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Sálmarnir 64:2 Fel mig fyrir leynilegum ráðum óguðlegra. frá uppreisn verkamanna ranglætisins:</w:t>
      </w:r>
    </w:p>
    <w:p/>
    <w:p>
      <w:r xmlns:w="http://schemas.openxmlformats.org/wordprocessingml/2006/main">
        <w:t xml:space="preserve">Sálmaritarinn biður Guð að vernda sig fyrir áformum óguðlegra og ofbeldisfullum áformum illvirkjanna.</w:t>
      </w:r>
    </w:p>
    <w:p/>
    <w:p>
      <w:r xmlns:w="http://schemas.openxmlformats.org/wordprocessingml/2006/main">
        <w:t xml:space="preserve">1. "Máttur bænarinnar: Leitaðu að vernd frá hinum óguðlegu"</w:t>
      </w:r>
    </w:p>
    <w:p/>
    <w:p>
      <w:r xmlns:w="http://schemas.openxmlformats.org/wordprocessingml/2006/main">
        <w:t xml:space="preserve">2. "Styrkur Guðs: Að sigrast á áætlunum hins illa"</w:t>
      </w:r>
    </w:p>
    <w:p/>
    <w:p>
      <w:r xmlns:w="http://schemas.openxmlformats.org/wordprocessingml/2006/main">
        <w:t xml:space="preserve">1. Orðskviðirnir 16:3 - Fel Drottni hvað sem þú gerir, og hann mun staðfesta áform þín.</w:t>
      </w:r>
    </w:p>
    <w:p/>
    <w:p>
      <w:r xmlns:w="http://schemas.openxmlformats.org/wordprocessingml/2006/main">
        <w:t xml:space="preserve">2. Jeremía 17:9 - Hjartað er svikul umfram allt og ólæknandi. Hver getur skilið það?</w:t>
      </w:r>
    </w:p>
    <w:p/>
    <w:p>
      <w:r xmlns:w="http://schemas.openxmlformats.org/wordprocessingml/2006/main">
        <w:t xml:space="preserve">Sálmarnir 64:3 sem hvessa tungu sína eins og sverð og beygja boga sína til að skjóta örvum sínum, jafnvel bitur orð.</w:t>
      </w:r>
    </w:p>
    <w:p/>
    <w:p>
      <w:r xmlns:w="http://schemas.openxmlformats.org/wordprocessingml/2006/main">
        <w:t xml:space="preserve">Í kaflanum er talað um þá sem nota orð sín sem vopn til að meiða aðra.</w:t>
      </w:r>
    </w:p>
    <w:p/>
    <w:p>
      <w:r xmlns:w="http://schemas.openxmlformats.org/wordprocessingml/2006/main">
        <w:t xml:space="preserve">1: Ekki nota orð til að skaða aðra, notaðu þau til að byggja upp.</w:t>
      </w:r>
    </w:p>
    <w:p/>
    <w:p>
      <w:r xmlns:w="http://schemas.openxmlformats.org/wordprocessingml/2006/main">
        <w:t xml:space="preserve">2: Talaðu orð um góðvild og kærleika, ekki um sársauka og reiði.</w:t>
      </w:r>
    </w:p>
    <w:p/>
    <w:p>
      <w:r xmlns:w="http://schemas.openxmlformats.org/wordprocessingml/2006/main">
        <w:t xml:space="preserve">1: Jakobsbréfið 3:9-11 - Með tungunni lofum vér Drottin vorn og föður, og með henni formælum vér mönnum, sem skapaðir eru í líkingu Guðs. Af sama munni koma lof og bölvun. Bræður mínir og systur, þetta ætti ekki að vera. Getur bæði ferskvatn og saltvatn runnið úr sama lindinni?</w:t>
      </w:r>
    </w:p>
    <w:p/>
    <w:p>
      <w:r xmlns:w="http://schemas.openxmlformats.org/wordprocessingml/2006/main">
        <w:t xml:space="preserve">2: Kólossubréfið 4:6 - Látið samtal ykkar ávallt vera full af náð, kryddað með salti, svo að þið vitið hvernig eigi að svara öllum.</w:t>
      </w:r>
    </w:p>
    <w:p/>
    <w:p>
      <w:r xmlns:w="http://schemas.openxmlformats.org/wordprocessingml/2006/main">
        <w:t xml:space="preserve">Sálmarnir 64:4 Til þess að þeir skjóti í laun á hinn fullkomna, skyndilega skjóta þeir á hann og óttast ekki.</w:t>
      </w:r>
    </w:p>
    <w:p/>
    <w:p>
      <w:r xmlns:w="http://schemas.openxmlformats.org/wordprocessingml/2006/main">
        <w:t xml:space="preserve">Fólk ætti að passa sig á hvern það ræðst því það gæti verið hissa á afleiðingunum sem það verður fyrir.</w:t>
      </w:r>
    </w:p>
    <w:p/>
    <w:p>
      <w:r xmlns:w="http://schemas.openxmlformats.org/wordprocessingml/2006/main">
        <w:t xml:space="preserve">1. Réttlæti Guðs sigrar alltaf að lokum.</w:t>
      </w:r>
    </w:p>
    <w:p/>
    <w:p>
      <w:r xmlns:w="http://schemas.openxmlformats.org/wordprocessingml/2006/main">
        <w:t xml:space="preserve">2. Við ættum að fara varlega í gjörðum okkar og hugsa okkur tvisvar um áður en við ráðumst á einhvern.</w:t>
      </w:r>
    </w:p>
    <w:p/>
    <w:p>
      <w:r xmlns:w="http://schemas.openxmlformats.org/wordprocessingml/2006/main">
        <w:t xml:space="preserve">1. Matteusarguðspjall 7:2 - "Því að með þeim dómi sem þú kveður upp muntu dæmdir verða, og með þeim mæli sem þú mælir mun það mælt fyrir þig."</w:t>
      </w:r>
    </w:p>
    <w:p/>
    <w:p>
      <w:r xmlns:w="http://schemas.openxmlformats.org/wordprocessingml/2006/main">
        <w:t xml:space="preserve">2. Rómverjabréfið 12:19 – „Þér elskuðu, hefnið yðar aldrei sjálfs, heldur látið það eftir reiði Guðs, því að ritað er: Mín er hefndin, ég mun gjalda, segir Drottinn.</w:t>
      </w:r>
    </w:p>
    <w:p/>
    <w:p>
      <w:r xmlns:w="http://schemas.openxmlformats.org/wordprocessingml/2006/main">
        <w:t xml:space="preserve">Sálmarnir 64:5 Þeir hvetja sjálfa sig í illu máli, þeir leggja saman snörur í leyni. þeir segja: Hver mun sjá þá?</w:t>
      </w:r>
    </w:p>
    <w:p/>
    <w:p>
      <w:r xmlns:w="http://schemas.openxmlformats.org/wordprocessingml/2006/main">
        <w:t xml:space="preserve">Fólk hvetur sig til að fremja ill verk og ætlar að leggja snörur í leynum og spyrja hver muni komast að því.</w:t>
      </w:r>
    </w:p>
    <w:p/>
    <w:p>
      <w:r xmlns:w="http://schemas.openxmlformats.org/wordprocessingml/2006/main">
        <w:t xml:space="preserve">1. Hættan á synd: Hvernig á að þekkja og forðast gildrur</w:t>
      </w:r>
    </w:p>
    <w:p/>
    <w:p>
      <w:r xmlns:w="http://schemas.openxmlformats.org/wordprocessingml/2006/main">
        <w:t xml:space="preserve">2. Kraftur hvatningar: Að rækta jákvæðni til að standast freistingar</w:t>
      </w:r>
    </w:p>
    <w:p/>
    <w:p>
      <w:r xmlns:w="http://schemas.openxmlformats.org/wordprocessingml/2006/main">
        <w:t xml:space="preserve">1. Orðskviðirnir 28:13 - Hver sem leynir syndum sínum gengur ekki vel, en sá sem játar þær og afneitar þeim finnur miskunn.</w:t>
      </w:r>
    </w:p>
    <w:p/>
    <w:p>
      <w:r xmlns:w="http://schemas.openxmlformats.org/wordprocessingml/2006/main">
        <w:t xml:space="preserve">2. Jakobsbréfið 1:14-15 - En hver maður er freistað þegar hann er dreginn burt af eigin illu þrá og tældur. Síðan, eftir að löngunin hefur orðið þunguð, fæðir hún synd; og syndin, þegar hún er fullvaxin, fæðir dauðann.</w:t>
      </w:r>
    </w:p>
    <w:p/>
    <w:p>
      <w:r xmlns:w="http://schemas.openxmlformats.org/wordprocessingml/2006/main">
        <w:t xml:space="preserve">Sálmarnir 64:7 Þeir rannsaka misgjörðir. þeir framkvæma vandlega leit: bæði innri hugsun hvers og eins og hjartað er djúpt.</w:t>
      </w:r>
    </w:p>
    <w:p/>
    <w:p>
      <w:r xmlns:w="http://schemas.openxmlformats.org/wordprocessingml/2006/main">
        <w:t xml:space="preserve">Sálmaritarinn talar um hvernig hinir óguðlegu leita uppi misgjörðir og hvernig þeir geta leitað djúpt inn í hugsanir og hjörtu fólks.</w:t>
      </w:r>
    </w:p>
    <w:p/>
    <w:p>
      <w:r xmlns:w="http://schemas.openxmlformats.org/wordprocessingml/2006/main">
        <w:t xml:space="preserve">1. Að skoða hjörtu okkar nánar; Skoða synd okkar</w:t>
      </w:r>
    </w:p>
    <w:p/>
    <w:p>
      <w:r xmlns:w="http://schemas.openxmlformats.org/wordprocessingml/2006/main">
        <w:t xml:space="preserve">2. Að skilja djúp syndarinnar og hvernig við föllum í hana</w:t>
      </w:r>
    </w:p>
    <w:p/>
    <w:p>
      <w:r xmlns:w="http://schemas.openxmlformats.org/wordprocessingml/2006/main">
        <w:t xml:space="preserve">1. Jeremía 17:9-10 - "Svikur er hjartað umfram allt og illt í örvæntingu, hver getur vitað það? Ég, Drottinn, rannsaka hjartað, ég reyni í taugarnar, til að gefa hverjum manni eftir hans vegum og eftir ávöxtum gjörða hans."</w:t>
      </w:r>
    </w:p>
    <w:p/>
    <w:p>
      <w:r xmlns:w="http://schemas.openxmlformats.org/wordprocessingml/2006/main">
        <w:t xml:space="preserve">2. Orðskviðirnir 4:23 - "Varðveit hjarta þitt með allri kostgæfni, því að úr því eru málefni lífsins."</w:t>
      </w:r>
    </w:p>
    <w:p/>
    <w:p>
      <w:r xmlns:w="http://schemas.openxmlformats.org/wordprocessingml/2006/main">
        <w:t xml:space="preserve">Sálmarnir 64:7 En Guð mun skjóta á þá með ör. skyndilega munu þeir særast.</w:t>
      </w:r>
    </w:p>
    <w:p/>
    <w:p>
      <w:r xmlns:w="http://schemas.openxmlformats.org/wordprocessingml/2006/main">
        <w:t xml:space="preserve">Guð mun slá óvini sína með ör, sem veldur því að þeir verða skyndilega særðir.</w:t>
      </w:r>
    </w:p>
    <w:p/>
    <w:p>
      <w:r xmlns:w="http://schemas.openxmlformats.org/wordprocessingml/2006/main">
        <w:t xml:space="preserve">1. Guð ræður: enginn kemst undan dómi hans.</w:t>
      </w:r>
    </w:p>
    <w:p/>
    <w:p>
      <w:r xmlns:w="http://schemas.openxmlformats.org/wordprocessingml/2006/main">
        <w:t xml:space="preserve">2. Í styrk Guðs getum við sigrast á hvaða hindrun sem er.</w:t>
      </w:r>
    </w:p>
    <w:p/>
    <w:p>
      <w:r xmlns:w="http://schemas.openxmlformats.org/wordprocessingml/2006/main">
        <w:t xml:space="preserve">1. Orðskviðirnir 21:31 - Hesturinn er búinn undir bardagadaginn, en sigurinn er Drottins.</w:t>
      </w:r>
    </w:p>
    <w:p/>
    <w:p>
      <w:r xmlns:w="http://schemas.openxmlformats.org/wordprocessingml/2006/main">
        <w:t xml:space="preserve">2. Rómverjabréfið 8:31 - Hvað eigum við þá að segja sem svar við þessu? Ef Guð er með okkur, hver getur verið á móti okkur?</w:t>
      </w:r>
    </w:p>
    <w:p/>
    <w:p>
      <w:r xmlns:w="http://schemas.openxmlformats.org/wordprocessingml/2006/main">
        <w:t xml:space="preserve">Sálmarnir 64:8 Og þeir munu láta tungu sína falla yfir sig, allir sem sjá þá munu flýja.</w:t>
      </w:r>
    </w:p>
    <w:p/>
    <w:p>
      <w:r xmlns:w="http://schemas.openxmlformats.org/wordprocessingml/2006/main">
        <w:t xml:space="preserve">Fólk sem gerir rangt við aðra verður að lokum refsað fyrir gjörðir sínar, sem veldur því að þeir sem verða vitni að því hlaupa á brott af ótta.</w:t>
      </w:r>
    </w:p>
    <w:p/>
    <w:p>
      <w:r xmlns:w="http://schemas.openxmlformats.org/wordprocessingml/2006/main">
        <w:t xml:space="preserve">1. Afleiðingar syndar geta verið skelfilegar og það er mikilvægt að láta mistök okkar ekki ná okkur.</w:t>
      </w:r>
    </w:p>
    <w:p/>
    <w:p>
      <w:r xmlns:w="http://schemas.openxmlformats.org/wordprocessingml/2006/main">
        <w:t xml:space="preserve">2. Við ættum að leitast við að hegða okkur réttlátlega, því að Guð mun refsa þeim sem gera rangt.</w:t>
      </w:r>
    </w:p>
    <w:p/>
    <w:p>
      <w:r xmlns:w="http://schemas.openxmlformats.org/wordprocessingml/2006/main">
        <w:t xml:space="preserve">1. Sálmur 64:8 - Svo munu þeir láta sína eigin tungu falla yfir sig: allir sem sjá þá munu flýja.</w:t>
      </w:r>
    </w:p>
    <w:p/>
    <w:p>
      <w:r xmlns:w="http://schemas.openxmlformats.org/wordprocessingml/2006/main">
        <w:t xml:space="preserve">2. Orðskviðirnir 14:12 - Það er leið sem manni sýnist rétt, en endir hans er vegur dauðans.</w:t>
      </w:r>
    </w:p>
    <w:p/>
    <w:p>
      <w:r xmlns:w="http://schemas.openxmlformats.org/wordprocessingml/2006/main">
        <w:t xml:space="preserve">Sálmarnir 64:9 Og allir munu óttast og kunngjöra verk Guðs. því að þeir skulu hyggja að verkum hans.</w:t>
      </w:r>
    </w:p>
    <w:p/>
    <w:p>
      <w:r xmlns:w="http://schemas.openxmlformats.org/wordprocessingml/2006/main">
        <w:t xml:space="preserve">Allir menn ættu að óttast Guð og viðurkenna verk hans, því að þeir munu skynsamlega íhuga gjörðir hans.</w:t>
      </w:r>
    </w:p>
    <w:p/>
    <w:p>
      <w:r xmlns:w="http://schemas.openxmlformats.org/wordprocessingml/2006/main">
        <w:t xml:space="preserve">1. Að lifa viturlega - Að viðurkenna verk Guðs</w:t>
      </w:r>
    </w:p>
    <w:p/>
    <w:p>
      <w:r xmlns:w="http://schemas.openxmlformats.org/wordprocessingml/2006/main">
        <w:t xml:space="preserve">2. Ótti við Drottin - Að viðurkenna gjörðir Guðs</w:t>
      </w:r>
    </w:p>
    <w:p/>
    <w:p>
      <w:r xmlns:w="http://schemas.openxmlformats.org/wordprocessingml/2006/main">
        <w:t xml:space="preserve">1. Orðskviðirnir 9:10 - Ótti Drottins er upphaf viskunnar og þekking hins heilaga er skilningur.</w:t>
      </w:r>
    </w:p>
    <w:p/>
    <w:p>
      <w:r xmlns:w="http://schemas.openxmlformats.org/wordprocessingml/2006/main">
        <w:t xml:space="preserve">2. Rómverjabréfið 11:33 - Ó, dýpt auðlegðar og visku og þekkingar Guðs! Hversu órannsakanlegir eru dómar hans og hversu órannsakanlegir vegir hans!</w:t>
      </w:r>
    </w:p>
    <w:p/>
    <w:p>
      <w:r xmlns:w="http://schemas.openxmlformats.org/wordprocessingml/2006/main">
        <w:t xml:space="preserve">Sálmarnir 64:10 Hinir réttlátu munu gleðjast yfir Drottni og treysta honum. og allir hjartahreinir munu hrósa sér.</w:t>
      </w:r>
    </w:p>
    <w:p/>
    <w:p>
      <w:r xmlns:w="http://schemas.openxmlformats.org/wordprocessingml/2006/main">
        <w:t xml:space="preserve">Hinir réttlátu munu gleðjast yfir Drottni og treysta honum sem er hjartahreinn.</w:t>
      </w:r>
    </w:p>
    <w:p/>
    <w:p>
      <w:r xmlns:w="http://schemas.openxmlformats.org/wordprocessingml/2006/main">
        <w:t xml:space="preserve">1: Fagnaðu í Drottni og treystu á hann.</w:t>
      </w:r>
    </w:p>
    <w:p/>
    <w:p>
      <w:r xmlns:w="http://schemas.openxmlformats.org/wordprocessingml/2006/main">
        <w:t xml:space="preserve">2: Guð umbunar réttlátum og hjartahreinum.</w:t>
      </w:r>
    </w:p>
    <w:p/>
    <w:p>
      <w:r xmlns:w="http://schemas.openxmlformats.org/wordprocessingml/2006/main">
        <w:t xml:space="preserve">1: Jesaja 12:2-3 „Sjá, Guð er hjálpræði mitt, ég treysti og óttast ekki, því að Drottinn Guð er styrkur minn og söngur minn, og hann hefur orðið mér til hjálpræðis.</w:t>
      </w:r>
    </w:p>
    <w:p/>
    <w:p>
      <w:r xmlns:w="http://schemas.openxmlformats.org/wordprocessingml/2006/main">
        <w:t xml:space="preserve">2: Sálmur 33:18-19 „Sjá, auga Drottins er á þeim sem óttast hann, á þeim sem vona á miskunn hans, að hann megi frelsa sál þeirra frá dauða og halda þeim á lífi í hungri.</w:t>
      </w:r>
    </w:p>
    <w:p/>
    <w:p>
      <w:r xmlns:w="http://schemas.openxmlformats.org/wordprocessingml/2006/main">
        <w:t xml:space="preserve">Sálmur 65 er sálmur Davíðs sem lofar Guð fyrir miklar blessanir hans og drottinvald hans yfir sköpuninni. Það viðurkennir gæsku Guðs við að sjá fyrir fólki sínu og lýsir þakklæti fyrir trúfesti hans.</w:t>
      </w:r>
    </w:p>
    <w:p/>
    <w:p>
      <w:r xmlns:w="http://schemas.openxmlformats.org/wordprocessingml/2006/main">
        <w:t xml:space="preserve">1. málsgrein: Sálmaritarinn byrjar á því að lofa Guð og viðurkenna hann sem þann sem á skilið lof og tilbeiðslu. Þeir lýsa því yfir að Guð heyri bænir þeirra og svari þeim (Sálmur 65:1-4).</w:t>
      </w:r>
    </w:p>
    <w:p/>
    <w:p>
      <w:r xmlns:w="http://schemas.openxmlformats.org/wordprocessingml/2006/main">
        <w:t xml:space="preserve">2. málsgrein: Sálmaritarinn veltir fyrir sér krafti Guðs og vald yfir sköpuninni. Þær lýsa því hvernig hann lægir öskrandi höf, lægir ólgu þjóðanna og lætur fram gleði frá öllum hornum jarðar (Sálmur 65:5-8).</w:t>
      </w:r>
    </w:p>
    <w:p/>
    <w:p>
      <w:r xmlns:w="http://schemas.openxmlformats.org/wordprocessingml/2006/main">
        <w:t xml:space="preserve">Þriðja málsgrein: Sálmaritarinn fagnar fyrirgreiðslu Guðs fyrir fólk sitt. Þeir lýsa því hvernig hann blessar landið með ríkulegri uppskeru, sem lætur það flæða af gæsku. Þeir viðurkenna hann sem uppsprettu lífgefandi regns og frjósömu árstíða (Sálmur 65:9-13).</w:t>
      </w:r>
    </w:p>
    <w:p/>
    <w:p>
      <w:r xmlns:w="http://schemas.openxmlformats.org/wordprocessingml/2006/main">
        <w:t xml:space="preserve">Í stuttu máli,</w:t>
      </w:r>
    </w:p>
    <w:p>
      <w:r xmlns:w="http://schemas.openxmlformats.org/wordprocessingml/2006/main">
        <w:t xml:space="preserve">Sálmur sextíu og fimm gjafir</w:t>
      </w:r>
    </w:p>
    <w:p>
      <w:r xmlns:w="http://schemas.openxmlformats.org/wordprocessingml/2006/main">
        <w:t xml:space="preserve">lofsöngur til Guðs,</w:t>
      </w:r>
    </w:p>
    <w:p>
      <w:r xmlns:w="http://schemas.openxmlformats.org/wordprocessingml/2006/main">
        <w:t xml:space="preserve">og þakklætisyfirlýsing,</w:t>
      </w:r>
    </w:p>
    <w:p>
      <w:r xmlns:w="http://schemas.openxmlformats.org/wordprocessingml/2006/main">
        <w:t xml:space="preserve">undirstrika drottinvald hans yfir sköpuninni og ríkulegar blessanir.</w:t>
      </w:r>
    </w:p>
    <w:p/>
    <w:p>
      <w:r xmlns:w="http://schemas.openxmlformats.org/wordprocessingml/2006/main">
        <w:t xml:space="preserve">Að leggja áherslu á lof sem náðst hefur með því að viðurkenna guðlega verðleika á sama tíma og þú tjáir traust á guðlegri svörun við bænum,</w:t>
      </w:r>
    </w:p>
    <w:p>
      <w:r xmlns:w="http://schemas.openxmlformats.org/wordprocessingml/2006/main">
        <w:t xml:space="preserve">og leggja áherslu á þakklæti sem náðst hefur með því að viðurkenna guðlegt vald yfir náttúrunni um leið og fagnað er framfærslu og næringu.</w:t>
      </w:r>
    </w:p>
    <w:p>
      <w:r xmlns:w="http://schemas.openxmlformats.org/wordprocessingml/2006/main">
        <w:t xml:space="preserve">Að minnast á guðfræðilega íhugun sem sýnd er um að viðurkenna guðlegt vald sem uppsprettu lotningar á sama tíma og þakkað er fyrir ríkulega uppskeru og viðurkennt að þeir séu háðir ráðstöfun Guðs.</w:t>
      </w:r>
    </w:p>
    <w:p/>
    <w:p>
      <w:r xmlns:w="http://schemas.openxmlformats.org/wordprocessingml/2006/main">
        <w:t xml:space="preserve">Sálmarnir 65:1 Lofgóður bíður þín, ó Guð, í Síon, og þér skal heitið framfylgt.</w:t>
      </w:r>
    </w:p>
    <w:p/>
    <w:p>
      <w:r xmlns:w="http://schemas.openxmlformats.org/wordprocessingml/2006/main">
        <w:t xml:space="preserve">Guð er verðugur lofs okkar og ætti að vera heiðraður með heitum okkar.</w:t>
      </w:r>
    </w:p>
    <w:p/>
    <w:p>
      <w:r xmlns:w="http://schemas.openxmlformats.org/wordprocessingml/2006/main">
        <w:t xml:space="preserve">1. Kraftur lofgjörðarinnar: Hvernig tilbeiðsla Guðs getur umbreytt lífi okkar</w:t>
      </w:r>
    </w:p>
    <w:p/>
    <w:p>
      <w:r xmlns:w="http://schemas.openxmlformats.org/wordprocessingml/2006/main">
        <w:t xml:space="preserve">2. Tilgangur heitanna: Að skuldbinda sig við Drottin</w:t>
      </w:r>
    </w:p>
    <w:p/>
    <w:p>
      <w:r xmlns:w="http://schemas.openxmlformats.org/wordprocessingml/2006/main">
        <w:t xml:space="preserve">1. Hebreabréfið 13:15 - Fyrir tilstilli Jesú skulum við því stöðugt færa Guði lofgjörðarfórn ávöxt vara sem játa nafn hans opinberlega.</w:t>
      </w:r>
    </w:p>
    <w:p/>
    <w:p>
      <w:r xmlns:w="http://schemas.openxmlformats.org/wordprocessingml/2006/main">
        <w:t xml:space="preserve">2. Mósebók 27:2 - Talaðu við Ísraelsmenn og segðu við þá: Þegar einhver gerir Drottni sérstakt heit, sem felur í sér verðmæti einstaklinga,</w:t>
      </w:r>
    </w:p>
    <w:p/>
    <w:p>
      <w:r xmlns:w="http://schemas.openxmlformats.org/wordprocessingml/2006/main">
        <w:t xml:space="preserve">Sálmarnir 65:2 Þú sem bænheyrir, til þín mun allt hold koma.</w:t>
      </w:r>
    </w:p>
    <w:p/>
    <w:p>
      <w:r xmlns:w="http://schemas.openxmlformats.org/wordprocessingml/2006/main">
        <w:t xml:space="preserve">Allt fólk mun koma til Guðs til að biðja.</w:t>
      </w:r>
    </w:p>
    <w:p/>
    <w:p>
      <w:r xmlns:w="http://schemas.openxmlformats.org/wordprocessingml/2006/main">
        <w:t xml:space="preserve">1. Bæn er lykillinn að tengingu við Guð</w:t>
      </w:r>
    </w:p>
    <w:p/>
    <w:p>
      <w:r xmlns:w="http://schemas.openxmlformats.org/wordprocessingml/2006/main">
        <w:t xml:space="preserve">2. Guð heyrir og svarar bænum okkar</w:t>
      </w:r>
    </w:p>
    <w:p/>
    <w:p>
      <w:r xmlns:w="http://schemas.openxmlformats.org/wordprocessingml/2006/main">
        <w:t xml:space="preserve">1. Filippíbréfið 4:6-7 "Verið ekki áhyggjufullir um neitt, heldur kunngjörist í öllu óskir yðar fyrir Guði með bæn og beiðni með þakkargjörð. Og friður Guðs, sem er æðri öllum skilningi, mun varðveita hjörtu yðar og hugur yðar í Kristi Jesú."</w:t>
      </w:r>
    </w:p>
    <w:p/>
    <w:p>
      <w:r xmlns:w="http://schemas.openxmlformats.org/wordprocessingml/2006/main">
        <w:t xml:space="preserve">2. Jakobsbréfið 5:16 "Játið því syndir yðar hver fyrir öðrum og biðjið hver fyrir öðrum, svo að þér megið læknast. Bæn réttláts manns hefur mikinn kraft þegar hún er að verki."</w:t>
      </w:r>
    </w:p>
    <w:p/>
    <w:p>
      <w:r xmlns:w="http://schemas.openxmlformats.org/wordprocessingml/2006/main">
        <w:t xml:space="preserve">Sálmarnir 65:3 Misgjörðirnar sigra yfir mér, þú skalt hreinsa þær burt.</w:t>
      </w:r>
    </w:p>
    <w:p/>
    <w:p>
      <w:r xmlns:w="http://schemas.openxmlformats.org/wordprocessingml/2006/main">
        <w:t xml:space="preserve">Guð hreinsar burt brot okkar.</w:t>
      </w:r>
    </w:p>
    <w:p/>
    <w:p>
      <w:r xmlns:w="http://schemas.openxmlformats.org/wordprocessingml/2006/main">
        <w:t xml:space="preserve">1: Guð er alltaf með okkur til að fyrirgefa syndir okkar og hreinsa okkur af öllu ranglæti.</w:t>
      </w:r>
    </w:p>
    <w:p/>
    <w:p>
      <w:r xmlns:w="http://schemas.openxmlformats.org/wordprocessingml/2006/main">
        <w:t xml:space="preserve">2: Fyrir náð Guðs og miskunn, getum við fengið fyrirgefningu synda okkar og endurheimt rétt samband við hann.</w:t>
      </w:r>
    </w:p>
    <w:p/>
    <w:p>
      <w:r xmlns:w="http://schemas.openxmlformats.org/wordprocessingml/2006/main">
        <w:t xml:space="preserve">1: Jesaja 1:18 - "Komið og skulum rökræða saman, segir Drottinn: þótt syndir yðar séu sem skarlat, skulu þær verða hvítar sem snjór; þótt þær séu rauðar sem rauðar, skulu þær verða sem ull."</w:t>
      </w:r>
    </w:p>
    <w:p/>
    <w:p>
      <w:r xmlns:w="http://schemas.openxmlformats.org/wordprocessingml/2006/main">
        <w:t xml:space="preserve">2: Rómverjabréfið 8:1 - "Því er nú engin fordæming fyrir þá sem eru í Kristi Jesú, því að fyrir Krist Jesú hefur lögmál andans, sem lífgar, frelsað yður frá lögmáli syndar og dauða."</w:t>
      </w:r>
    </w:p>
    <w:p/>
    <w:p>
      <w:r xmlns:w="http://schemas.openxmlformats.org/wordprocessingml/2006/main">
        <w:t xml:space="preserve">Sálmarnir 65:4 Sæll er sá maður, sem þú velur og lætur nálgast þig, að hann megi búa í forgörðum þínum.</w:t>
      </w:r>
    </w:p>
    <w:p/>
    <w:p>
      <w:r xmlns:w="http://schemas.openxmlformats.org/wordprocessingml/2006/main">
        <w:t xml:space="preserve">Guð blessar þá sem hann velur og færir nær honum, svo að þeir megi búa í forgörðum hans. Við erum ánægð með gæsku húss hans og heilags musteris.</w:t>
      </w:r>
    </w:p>
    <w:p/>
    <w:p>
      <w:r xmlns:w="http://schemas.openxmlformats.org/wordprocessingml/2006/main">
        <w:t xml:space="preserve">1. „Boð Guðs um að búa í forgörðum hans“</w:t>
      </w:r>
    </w:p>
    <w:p/>
    <w:p>
      <w:r xmlns:w="http://schemas.openxmlformats.org/wordprocessingml/2006/main">
        <w:t xml:space="preserve">2. "Ánægja með gæsku Guðs húss"</w:t>
      </w:r>
    </w:p>
    <w:p/>
    <w:p>
      <w:r xmlns:w="http://schemas.openxmlformats.org/wordprocessingml/2006/main">
        <w:t xml:space="preserve">1. Sálmur 84:1-2 "Hversu yndislegur er bústaður þinn, Drottinn allsherjar! Sál mín þráir, jafnvel örmagnast, eftir forgörðum Drottins, hjarta mitt og hold hrópa á lifandi Guð."</w:t>
      </w:r>
    </w:p>
    <w:p/>
    <w:p>
      <w:r xmlns:w="http://schemas.openxmlformats.org/wordprocessingml/2006/main">
        <w:t xml:space="preserve">2. Matteus 6:33 "En leitið fyrst ríkis hans og réttlætis, og allt þetta mun einnig verða yður gefið."</w:t>
      </w:r>
    </w:p>
    <w:p/>
    <w:p>
      <w:r xmlns:w="http://schemas.openxmlformats.org/wordprocessingml/2006/main">
        <w:t xml:space="preserve">Sálmarnir 65:5 Með hræðilegu hlutum í réttlæti svarar þú oss, Guð hjálpræðis vors. sem er traust allra endimarka jarðar og þeirra sem eru fjarlægir á hafinu.</w:t>
      </w:r>
    </w:p>
    <w:p/>
    <w:p>
      <w:r xmlns:w="http://schemas.openxmlformats.org/wordprocessingml/2006/main">
        <w:t xml:space="preserve">Guð er uppspretta hjálpræðis og er trúnaðarmaður þeirra sem búa á endimörkum jarðar og þeirra sem eru á hafinu.</w:t>
      </w:r>
    </w:p>
    <w:p/>
    <w:p>
      <w:r xmlns:w="http://schemas.openxmlformats.org/wordprocessingml/2006/main">
        <w:t xml:space="preserve">1. Kraftur hjálpræðis: Hvernig Guð getur fært öllum öryggi</w:t>
      </w:r>
    </w:p>
    <w:p/>
    <w:p>
      <w:r xmlns:w="http://schemas.openxmlformats.org/wordprocessingml/2006/main">
        <w:t xml:space="preserve">2. Traust heimsins: endalaus vernd og umhyggja Guðs</w:t>
      </w:r>
    </w:p>
    <w:p/>
    <w:p>
      <w:r xmlns:w="http://schemas.openxmlformats.org/wordprocessingml/2006/main">
        <w:t xml:space="preserve">1.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Harmljóðin 3:22-24 - Vegna mikillar elsku Drottins erum við ekki tæmd, því að samúð hans bregst aldrei. Þau eru ný á hverjum morgni; mikil er trúfesti þín. Ég segi við sjálfan mig: Drottinn er hlutskipti mitt; þess vegna mun ég bíða hans.</w:t>
      </w:r>
    </w:p>
    <w:p/>
    <w:p>
      <w:r xmlns:w="http://schemas.openxmlformats.org/wordprocessingml/2006/main">
        <w:t xml:space="preserve">Sálmarnir 65:7 sem festir fjöllin með krafti sínum. vera gyrður krafti:</w:t>
      </w:r>
    </w:p>
    <w:p/>
    <w:p>
      <w:r xmlns:w="http://schemas.openxmlformats.org/wordprocessingml/2006/main">
        <w:t xml:space="preserve">Styrkur Guðs setur fjöllin fast á sínum stað og hann er íklæddur krafti.</w:t>
      </w:r>
    </w:p>
    <w:p/>
    <w:p>
      <w:r xmlns:w="http://schemas.openxmlformats.org/wordprocessingml/2006/main">
        <w:t xml:space="preserve">1. Styrkur og kraftur Guðs er óviðjafnanleg og alltaf til staðar í lífi okkar.</w:t>
      </w:r>
    </w:p>
    <w:p/>
    <w:p>
      <w:r xmlns:w="http://schemas.openxmlformats.org/wordprocessingml/2006/main">
        <w:t xml:space="preserve">2. Við getum treyst á kraft Guðs til að veita stöðugleika og öryggi í lífi okkar.</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Filippíbréfið 4:13 - Allt get ég gert fyrir hann sem styrkir mig.</w:t>
      </w:r>
    </w:p>
    <w:p/>
    <w:p>
      <w:r xmlns:w="http://schemas.openxmlformats.org/wordprocessingml/2006/main">
        <w:t xml:space="preserve">Sálmarnir 65:7 sem dregur úr hávaða hafsins, hávaða öldu þeirra og læti fólksins.</w:t>
      </w:r>
    </w:p>
    <w:p/>
    <w:p>
      <w:r xmlns:w="http://schemas.openxmlformats.org/wordprocessingml/2006/main">
        <w:t xml:space="preserve">Guð stillir öskrin í sjónum og ringulreið fólksins.</w:t>
      </w:r>
    </w:p>
    <w:p/>
    <w:p>
      <w:r xmlns:w="http://schemas.openxmlformats.org/wordprocessingml/2006/main">
        <w:t xml:space="preserve">1. Friður Guðs innan um ringulreið lífsins</w:t>
      </w:r>
    </w:p>
    <w:p/>
    <w:p>
      <w:r xmlns:w="http://schemas.openxmlformats.org/wordprocessingml/2006/main">
        <w:t xml:space="preserve">2. Að finna æðruleysi í Guði á erfiðleikatímum</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Sálmur 4:8 - Í friði mun ég leggjast og sofa, því að þú einn, Drottinn, lætur mig búa í öryggi.</w:t>
      </w:r>
    </w:p>
    <w:p/>
    <w:p>
      <w:r xmlns:w="http://schemas.openxmlformats.org/wordprocessingml/2006/main">
        <w:t xml:space="preserve">Sálmarnir 65:8 Og þeir, sem búa á endimörkum, eru hræddir við tákn þín, þú lætur gleðja morguns og kvölds.</w:t>
      </w:r>
    </w:p>
    <w:p/>
    <w:p>
      <w:r xmlns:w="http://schemas.openxmlformats.org/wordprocessingml/2006/main">
        <w:t xml:space="preserve">Tákn Guðs færa öllum mönnum gleði og frið, jafnvel þeim sem búa á fjarlægum stöðum.</w:t>
      </w:r>
    </w:p>
    <w:p/>
    <w:p>
      <w:r xmlns:w="http://schemas.openxmlformats.org/wordprocessingml/2006/main">
        <w:t xml:space="preserve">1: Tákn Guðs um gleði og frið</w:t>
      </w:r>
    </w:p>
    <w:p/>
    <w:p>
      <w:r xmlns:w="http://schemas.openxmlformats.org/wordprocessingml/2006/main">
        <w:t xml:space="preserve">2: Að gleðjast yfir morgni og kvöldi Guðs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Jesaja 12:2 - Sjá, Guð er hjálpræði mitt; Ég treysti og óttast ekki, því að Drottinn Drottinn er styrkur minn og söngur minn. hann er líka orðinn mér hjálpræði.</w:t>
      </w:r>
    </w:p>
    <w:p/>
    <w:p>
      <w:r xmlns:w="http://schemas.openxmlformats.org/wordprocessingml/2006/main">
        <w:t xml:space="preserve">Sálmarnir 65:9 Þú heimsækir jörðina og vökvar hana, þú auðgar hana mjög með fljóti Guðs, sem er full af vatni, þú býrð þeim fyrir korn, þegar þú hefur séð fyrir því.</w:t>
      </w:r>
    </w:p>
    <w:p/>
    <w:p>
      <w:r xmlns:w="http://schemas.openxmlformats.org/wordprocessingml/2006/main">
        <w:t xml:space="preserve">Guð heimsækir jörðina og auðgar hana með vatni úr ánni Guðs og útvegar korn fyrir fólkið.</w:t>
      </w:r>
    </w:p>
    <w:p/>
    <w:p>
      <w:r xmlns:w="http://schemas.openxmlformats.org/wordprocessingml/2006/main">
        <w:t xml:space="preserve">1. Forsjón Guðs fyrir jörðina og fólkið hennar</w:t>
      </w:r>
    </w:p>
    <w:p/>
    <w:p>
      <w:r xmlns:w="http://schemas.openxmlformats.org/wordprocessingml/2006/main">
        <w:t xml:space="preserve">2. Blessun Guðsfljóts</w:t>
      </w:r>
    </w:p>
    <w:p/>
    <w:p>
      <w:r xmlns:w="http://schemas.openxmlformats.org/wordprocessingml/2006/main">
        <w:t xml:space="preserve">1. Jesaja 55:10-11 - Því að eins og regnið kemur niður og snjórinn af himni og hverfur ekki þangað aftur, heldur vökvar jörðina og lætur hana fæða og gróa, svo að það megi gefa sáðmanni sáðkorn og brauð til neytanda: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Sálmarnir 65:10 Þú vökvar gífurlega hryggina á henni, sléttir brautir þess, mjúkir hana með skúrum, þú blessar uppsprettu þess.</w:t>
      </w:r>
    </w:p>
    <w:p/>
    <w:p>
      <w:r xmlns:w="http://schemas.openxmlformats.org/wordprocessingml/2006/main">
        <w:t xml:space="preserve">Guð gefur gnægð vatns til hryggjanna, setur brautirnar, mjúkir þær með skúrum og blessar uppsprettu landsins.</w:t>
      </w:r>
    </w:p>
    <w:p/>
    <w:p>
      <w:r xmlns:w="http://schemas.openxmlformats.org/wordprocessingml/2006/main">
        <w:t xml:space="preserve">1: Guð er fyrir hendi allra hluta.</w:t>
      </w:r>
    </w:p>
    <w:p/>
    <w:p>
      <w:r xmlns:w="http://schemas.openxmlformats.org/wordprocessingml/2006/main">
        <w:t xml:space="preserve">2: Guð er uppspretta alls lífs.</w:t>
      </w:r>
    </w:p>
    <w:p/>
    <w:p>
      <w:r xmlns:w="http://schemas.openxmlformats.org/wordprocessingml/2006/main">
        <w:t xml:space="preserve">1: Sálmur 33:6-9 Fyrir orð Drottins urðu himnarnir til og fyrir anda munns hans allur her þeirra. Hann safnar vötnum hafsins sem hrúgu; hann setur djúpið í forðabúr. Öll jörðin óttast Drottin; láti alla íbúa heimsins óttast hann! Því að hann talaði, og svo varð. bauð hann, og það stóð fast.</w:t>
      </w:r>
    </w:p>
    <w:p/>
    <w:p>
      <w:r xmlns:w="http://schemas.openxmlformats.org/wordprocessingml/2006/main">
        <w:t xml:space="preserve">2: 1. Mósebók 1:1-2 Í upphafi skapaði Guð himin og jörð. Jörðin var formlaus og tóm, og myrkur var yfir djúpinu. Og andi Guðs sveif yfir vatninu.</w:t>
      </w:r>
    </w:p>
    <w:p/>
    <w:p>
      <w:r xmlns:w="http://schemas.openxmlformats.org/wordprocessingml/2006/main">
        <w:t xml:space="preserve">Sálmarnir 65:11 Þú kórónar árið með gæsku þinni. og vegir þínir falla af feiti.</w:t>
      </w:r>
    </w:p>
    <w:p/>
    <w:p>
      <w:r xmlns:w="http://schemas.openxmlformats.org/wordprocessingml/2006/main">
        <w:t xml:space="preserve">Guð blessi okkur á hverju ári með gnægð og gæsku.</w:t>
      </w:r>
    </w:p>
    <w:p/>
    <w:p>
      <w:r xmlns:w="http://schemas.openxmlformats.org/wordprocessingml/2006/main">
        <w:t xml:space="preserve">1. Gnægð af blessunum: Að fá gnægð Guðs í gegnum trú</w:t>
      </w:r>
    </w:p>
    <w:p/>
    <w:p>
      <w:r xmlns:w="http://schemas.openxmlformats.org/wordprocessingml/2006/main">
        <w:t xml:space="preserve">2. Gjafmildi Guðs: Að skilja gjafmildi Guðs í lífi okkar</w:t>
      </w:r>
    </w:p>
    <w:p/>
    <w:p>
      <w:r xmlns:w="http://schemas.openxmlformats.org/wordprocessingml/2006/main">
        <w:t xml:space="preserve">1. Jakobsbréfið 1:17 Sérhver góð og fullkomin gjöf er að ofan, hún kemur niður frá föður himneskra ljósa, sem breytist ekki eins og skuggar sem breytast.</w:t>
      </w:r>
    </w:p>
    <w:p/>
    <w:p>
      <w:r xmlns:w="http://schemas.openxmlformats.org/wordprocessingml/2006/main">
        <w:t xml:space="preserve">2. Rómverjabréfið 8:32 Hann, sem ekki þyrmdi eigin syni, heldur gaf hann fram fyrir okkur öll, hvernig mun hann ekki líka, ásamt honum, gefa oss allt af náð?</w:t>
      </w:r>
    </w:p>
    <w:p/>
    <w:p>
      <w:r xmlns:w="http://schemas.openxmlformats.org/wordprocessingml/2006/main">
        <w:t xml:space="preserve">Sálmarnir 65:12 Þeir falla á beitilönd eyðimerkurinnar, og hæðirnar gleðjast alls staðar.</w:t>
      </w:r>
    </w:p>
    <w:p/>
    <w:p>
      <w:r xmlns:w="http://schemas.openxmlformats.org/wordprocessingml/2006/main">
        <w:t xml:space="preserve">Sálmaritarinn talar um hvernig blessanir Guðs falla á beitilönd eyðimerkurinnar og gleðja hæðirnar.</w:t>
      </w:r>
    </w:p>
    <w:p/>
    <w:p>
      <w:r xmlns:w="http://schemas.openxmlformats.org/wordprocessingml/2006/main">
        <w:t xml:space="preserve">1. Að gleðjast yfir blessunum Guðs</w:t>
      </w:r>
    </w:p>
    <w:p/>
    <w:p>
      <w:r xmlns:w="http://schemas.openxmlformats.org/wordprocessingml/2006/main">
        <w:t xml:space="preserve">2. Þakklæti í eyðimörkinni</w:t>
      </w:r>
    </w:p>
    <w:p/>
    <w:p>
      <w:r xmlns:w="http://schemas.openxmlformats.org/wordprocessingml/2006/main">
        <w:t xml:space="preserve">1. Jesaja 55:12 - Því að þér munuð fara út með fögnuði og verða leiddir út með friði.</w:t>
      </w:r>
    </w:p>
    <w:p/>
    <w:p>
      <w:r xmlns:w="http://schemas.openxmlformats.org/wordprocessingml/2006/main">
        <w:t xml:space="preserve">2. Sálmur 126:2 - Þá fylltist munnur vor hlátri og tunga vor af söng. Þá sögðu þeir meðal heiðingjanna: Drottinn hefir gjört þeim mikla hluti.</w:t>
      </w:r>
    </w:p>
    <w:p/>
    <w:p>
      <w:r xmlns:w="http://schemas.openxmlformats.org/wordprocessingml/2006/main">
        <w:t xml:space="preserve">Sálmarnir 65:13 Beitilöndin eru hjörð klædd; og dalirnir eru þaktir korni; þeir hrópa af gleði, þeir syngja líka.</w:t>
      </w:r>
    </w:p>
    <w:p/>
    <w:p>
      <w:r xmlns:w="http://schemas.openxmlformats.org/wordprocessingml/2006/main">
        <w:t xml:space="preserve">Fyrirtæki Guðs fyrir fólk sitt er ríkulegt og gleðilegt.</w:t>
      </w:r>
    </w:p>
    <w:p/>
    <w:p>
      <w:r xmlns:w="http://schemas.openxmlformats.org/wordprocessingml/2006/main">
        <w:t xml:space="preserve">1: Nógu fyrirvara Guðs</w:t>
      </w:r>
    </w:p>
    <w:p/>
    <w:p>
      <w:r xmlns:w="http://schemas.openxmlformats.org/wordprocessingml/2006/main">
        <w:t xml:space="preserve">2: Að fagna gleði Guðs</w:t>
      </w:r>
    </w:p>
    <w:p/>
    <w:p>
      <w:r xmlns:w="http://schemas.openxmlformats.org/wordprocessingml/2006/main">
        <w:t xml:space="preserve">1: Efesusbréfið 1:3 - "Lofaður sé Guð og faðir Drottins vors Jesú Krists, sem hefur blessað oss í Kristi með sérhverri andlegri blessun á himnum"</w:t>
      </w:r>
    </w:p>
    <w:p/>
    <w:p>
      <w:r xmlns:w="http://schemas.openxmlformats.org/wordprocessingml/2006/main">
        <w:t xml:space="preserve">2: Sálmur 145:9 - "Drottinn er öllum góður og miskunn hans er yfir öllu því sem hann hefur skapað"</w:t>
      </w:r>
    </w:p>
    <w:p/>
    <w:p>
      <w:r xmlns:w="http://schemas.openxmlformats.org/wordprocessingml/2006/main">
        <w:t xml:space="preserve">Sálmur 66 er lofsöngur og þakkarsálmur til Guðs fyrir kraftaverk hans og trúfesti. Það kallar á allt fólk að tilbiðja og viðurkenna kraft Guðs, rifja upp ákveðin dæmi um frelsun hans og bjóða öðrum að taka þátt í hátíðinni.</w:t>
      </w:r>
    </w:p>
    <w:p/>
    <w:p>
      <w:r xmlns:w="http://schemas.openxmlformats.org/wordprocessingml/2006/main">
        <w:t xml:space="preserve">1. málsgrein: Sálmaritarinn byrjar á því að kalla alla til að fagna Guði, syngja nafni hans lof. Þeir bjóða öllum að koma og sjá ógnvekjandi verk Guðs og viðurkenna mikilleika hans (Sálmur 66:1-5).</w:t>
      </w:r>
    </w:p>
    <w:p/>
    <w:p>
      <w:r xmlns:w="http://schemas.openxmlformats.org/wordprocessingml/2006/main">
        <w:t xml:space="preserve">2. málsgrein: Sálmaritarinn segir frá sérstökum dæmum um frelsun Guðs. Þeir rifja upp hvernig hann breytti hafinu í þurrt land og leiddi Ísraelsmenn fótgangandi í gegn. Þeir lýsa lotningu yfir valdi hans yfir sköpuninni (Sálmur 66:6-7).</w:t>
      </w:r>
    </w:p>
    <w:p/>
    <w:p>
      <w:r xmlns:w="http://schemas.openxmlformats.org/wordprocessingml/2006/main">
        <w:t xml:space="preserve">3. málsgrein: Sálmaritarinn veltir fyrir sér hvernig Guð prófaði og betrumbætti fólk sitt. Þeir viðurkenna að hann leyfði þeim að ganga í gegnum prófraunir en leiddi þá út í gnægð. Þeir færa þakkarfórnir sem svar (Sálmur 66:8-15).</w:t>
      </w:r>
    </w:p>
    <w:p/>
    <w:p>
      <w:r xmlns:w="http://schemas.openxmlformats.org/wordprocessingml/2006/main">
        <w:t xml:space="preserve">4. málsgrein: Sálmaritarinn lýkur með því að lýsa yfir skuldbindingu sinni til að tilbiðja og lofa Guð. Þeir staðfesta að Guð hafi heyrt bænir þeirra og sýnt þeim staðfastan kærleika (Sálmur 66:16-20).</w:t>
      </w:r>
    </w:p>
    <w:p/>
    <w:p>
      <w:r xmlns:w="http://schemas.openxmlformats.org/wordprocessingml/2006/main">
        <w:t xml:space="preserve">Í stuttu máli,</w:t>
      </w:r>
    </w:p>
    <w:p>
      <w:r xmlns:w="http://schemas.openxmlformats.org/wordprocessingml/2006/main">
        <w:t xml:space="preserve">Sálmur sextíu og sex kynnir</w:t>
      </w:r>
    </w:p>
    <w:p>
      <w:r xmlns:w="http://schemas.openxmlformats.org/wordprocessingml/2006/main">
        <w:t xml:space="preserve">ákall um lof og þakkargjörð,</w:t>
      </w:r>
    </w:p>
    <w:p>
      <w:r xmlns:w="http://schemas.openxmlformats.org/wordprocessingml/2006/main">
        <w:t xml:space="preserve">og yfirlýsing um máttarverk Guðs,</w:t>
      </w:r>
    </w:p>
    <w:p>
      <w:r xmlns:w="http://schemas.openxmlformats.org/wordprocessingml/2006/main">
        <w:t xml:space="preserve">undirstrika kraft hans yfir sköpuninni, frelsun, prófraun og trúfesti.</w:t>
      </w:r>
    </w:p>
    <w:p/>
    <w:p>
      <w:r xmlns:w="http://schemas.openxmlformats.org/wordprocessingml/2006/main">
        <w:t xml:space="preserve">Með því að leggja áherslu á boð sem náðst er með því að hvetja til gleðilegrar tilbeiðslu á meðan við viðurkennum guðlegan hátign,</w:t>
      </w:r>
    </w:p>
    <w:p>
      <w:r xmlns:w="http://schemas.openxmlformats.org/wordprocessingml/2006/main">
        <w:t xml:space="preserve">og leggja áherslu á vitnisburð sem náðst hefur með því að segja frá sérstökum frelsunarathöfnum á sama tíma og hún tjáir lotningu yfir guðlegum krafti.</w:t>
      </w:r>
    </w:p>
    <w:p>
      <w:r xmlns:w="http://schemas.openxmlformats.org/wordprocessingml/2006/main">
        <w:t xml:space="preserve">Að minnast á guðfræðilega ígrundun sem sýnd er um að viðurkenna guðlega hreinsun sem uppsprettu þakklætis á sama tíma og fórnir eru færðar sem þakkargjörð og staðfesta traust á guðlegri svörun.</w:t>
      </w:r>
    </w:p>
    <w:p/>
    <w:p>
      <w:r xmlns:w="http://schemas.openxmlformats.org/wordprocessingml/2006/main">
        <w:t xml:space="preserve">Sálmarnir 66:1 Gleðjið Guði, öll lönd.</w:t>
      </w:r>
    </w:p>
    <w:p/>
    <w:p>
      <w:r xmlns:w="http://schemas.openxmlformats.org/wordprocessingml/2006/main">
        <w:t xml:space="preserve">Hljóðið fagnandi til Drottins og lofið hann fyrir allt sem hann hefur gert.</w:t>
      </w:r>
    </w:p>
    <w:p/>
    <w:p>
      <w:r xmlns:w="http://schemas.openxmlformats.org/wordprocessingml/2006/main">
        <w:t xml:space="preserve">1. Lofið Guð fyrir mikla miskunn hans</w:t>
      </w:r>
    </w:p>
    <w:p/>
    <w:p>
      <w:r xmlns:w="http://schemas.openxmlformats.org/wordprocessingml/2006/main">
        <w:t xml:space="preserve">2. Fagnaðu Drottni fyrir ástríka góðvild hans</w:t>
      </w:r>
    </w:p>
    <w:p/>
    <w:p>
      <w:r xmlns:w="http://schemas.openxmlformats.org/wordprocessingml/2006/main">
        <w:t xml:space="preserve">1. Sálmur 103:8 - Drottinn er miskunnsamur og náðugur, seinn til reiði og mikill í miskunn.</w:t>
      </w:r>
    </w:p>
    <w:p/>
    <w:p>
      <w:r xmlns:w="http://schemas.openxmlformats.org/wordprocessingml/2006/main">
        <w:t xml:space="preserve">2. Sálmur 107:1 - Þakkið Drottni, því að hann er góður, því að miskunn hans varir að eilífu.</w:t>
      </w:r>
    </w:p>
    <w:p/>
    <w:p>
      <w:r xmlns:w="http://schemas.openxmlformats.org/wordprocessingml/2006/main">
        <w:t xml:space="preserve">Sálmarnir 66:2 Syngið heiður nafns hans, gjör lof hans dýrlegt.</w:t>
      </w:r>
    </w:p>
    <w:p/>
    <w:p>
      <w:r xmlns:w="http://schemas.openxmlformats.org/wordprocessingml/2006/main">
        <w:t xml:space="preserve">Þessi texti hvetur okkur til að lofsyngja Guð, heiðra hann og vegsama nafn hans.</w:t>
      </w:r>
    </w:p>
    <w:p/>
    <w:p>
      <w:r xmlns:w="http://schemas.openxmlformats.org/wordprocessingml/2006/main">
        <w:t xml:space="preserve">1. Lofið Guð með söng: Kraftur tónlistar í tilbeiðslu</w:t>
      </w:r>
    </w:p>
    <w:p/>
    <w:p>
      <w:r xmlns:w="http://schemas.openxmlformats.org/wordprocessingml/2006/main">
        <w:t xml:space="preserve">2. Að fagna gæsku Guðs: Mikilvægi þess að tjá þakklæti</w:t>
      </w:r>
    </w:p>
    <w:p/>
    <w:p>
      <w:r xmlns:w="http://schemas.openxmlformats.org/wordprocessingml/2006/main">
        <w:t xml:space="preserve">1. Efesusbréfið 5:19-20 - „Talið hver við annan í sálmum og sálmum og andlegum söngvum, syngið og kveðið Drottni í hjarta yðar, þakkað Guði föður ávallt fyrir allt í nafni Drottins vors Jesú. Kristur."</w:t>
      </w:r>
    </w:p>
    <w:p/>
    <w:p>
      <w:r xmlns:w="http://schemas.openxmlformats.org/wordprocessingml/2006/main">
        <w:t xml:space="preserve">2. Sálmur 145:3 - "Mikill er Drottinn og mjög lofaður, og mikilleikur hans er órannsakanlegur."</w:t>
      </w:r>
    </w:p>
    <w:p/>
    <w:p>
      <w:r xmlns:w="http://schemas.openxmlformats.org/wordprocessingml/2006/main">
        <w:t xml:space="preserve">Sálmarnir 66:3 Seg við Guð: Hve hræðilegur ert þú í verkum þínum! fyrir mikilfengleika máttar þíns munu óvinir þínir lúta þér.</w:t>
      </w:r>
    </w:p>
    <w:p/>
    <w:p>
      <w:r xmlns:w="http://schemas.openxmlformats.org/wordprocessingml/2006/main">
        <w:t xml:space="preserve">Kraftur Guðs er mikill og birtist í verkum hans; allir óvinir hans munu beygja sig fyrir honum.</w:t>
      </w:r>
    </w:p>
    <w:p/>
    <w:p>
      <w:r xmlns:w="http://schemas.openxmlformats.org/wordprocessingml/2006/main">
        <w:t xml:space="preserve">1: Við skulum muna að kraftur Guðs er mikill og ber að virða.</w:t>
      </w:r>
    </w:p>
    <w:p/>
    <w:p>
      <w:r xmlns:w="http://schemas.openxmlformats.org/wordprocessingml/2006/main">
        <w:t xml:space="preserve">2: Við ættum ekki að gleyma því að óvinir Guðs munu að lokum beygja sig fyrir honum.</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2:5 Mósebók 10:17 - Því að Drottinn Guð þinn er Guð guða og Drottinn drottna, hinn mikli, voldugi og ógnvekjandi Guð, sem er ekki hlutdrægur og þiggur engar mútur.</w:t>
      </w:r>
    </w:p>
    <w:p/>
    <w:p>
      <w:r xmlns:w="http://schemas.openxmlformats.org/wordprocessingml/2006/main">
        <w:t xml:space="preserve">Sálmarnir 66:4 Öll jörðin mun tilbiðja þig og syngja fyrir þig. þeir skulu syngja nafni þínu. Selah.</w:t>
      </w:r>
    </w:p>
    <w:p/>
    <w:p>
      <w:r xmlns:w="http://schemas.openxmlformats.org/wordprocessingml/2006/main">
        <w:t xml:space="preserve">Allir menn á jörðinni ættu að tilbiðja og lofa Guð.</w:t>
      </w:r>
    </w:p>
    <w:p/>
    <w:p>
      <w:r xmlns:w="http://schemas.openxmlformats.org/wordprocessingml/2006/main">
        <w:t xml:space="preserve">1: Tilbiðjið og lofið Guð með öllu sem þú átt</w:t>
      </w:r>
    </w:p>
    <w:p/>
    <w:p>
      <w:r xmlns:w="http://schemas.openxmlformats.org/wordprocessingml/2006/main">
        <w:t xml:space="preserve">2: Syngið lof hans til að sýna hollustu þína</w:t>
      </w:r>
    </w:p>
    <w:p/>
    <w:p>
      <w:r xmlns:w="http://schemas.openxmlformats.org/wordprocessingml/2006/main">
        <w:t xml:space="preserve">1: Rómverjabréfið 12:1 - Þess vegna hvet ég yður, bræður og systur, í ljósi miskunnar Guðs, að færa líkama yðar sem lifandi fórn, heilaga og Guði þóknanleg, þetta er sanna og rétta tilbeiðsla yðar.</w:t>
      </w:r>
    </w:p>
    <w:p/>
    <w:p>
      <w:r xmlns:w="http://schemas.openxmlformats.org/wordprocessingml/2006/main">
        <w:t xml:space="preserve">2: Sálmur 95:6 - Komið, látum okkur falla í tilbeiðslu, krjúpum frammi fyrir Drottni skapara vorum;</w:t>
      </w:r>
    </w:p>
    <w:p/>
    <w:p>
      <w:r xmlns:w="http://schemas.openxmlformats.org/wordprocessingml/2006/main">
        <w:t xml:space="preserve">Sálmarnir 66:5 Komið og sjáið verk Guðs, hann er ógurlegur í framkomu sinni við mannanna börn.</w:t>
      </w:r>
    </w:p>
    <w:p/>
    <w:p>
      <w:r xmlns:w="http://schemas.openxmlformats.org/wordprocessingml/2006/main">
        <w:t xml:space="preserve">Verk Guðs eru óttaleg og kraftmikil og ættu að vera skoðuð og virt af öllum.</w:t>
      </w:r>
    </w:p>
    <w:p/>
    <w:p>
      <w:r xmlns:w="http://schemas.openxmlformats.org/wordprocessingml/2006/main">
        <w:t xml:space="preserve">1. Verk Guðs: Hugleiðing um kraft sköpunar hans</w:t>
      </w:r>
    </w:p>
    <w:p/>
    <w:p>
      <w:r xmlns:w="http://schemas.openxmlformats.org/wordprocessingml/2006/main">
        <w:t xml:space="preserve">2. Ótti og undrun: Að upplifa hræðilegan kraft Guðs</w:t>
      </w:r>
    </w:p>
    <w:p/>
    <w:p>
      <w:r xmlns:w="http://schemas.openxmlformats.org/wordprocessingml/2006/main">
        <w:t xml:space="preserve">1. Sálmur 66:5</w:t>
      </w:r>
    </w:p>
    <w:p/>
    <w:p>
      <w:r xmlns:w="http://schemas.openxmlformats.org/wordprocessingml/2006/main">
        <w:t xml:space="preserve">2. Habakkuk 3:2 - Drottinn, ég hef heyrt ræðu þína og óttaðist: Drottinn, lífga upp á verk þitt á árunum, gjörið kunngjört mitt á árunum. í reiði minnist miskunnar.</w:t>
      </w:r>
    </w:p>
    <w:p/>
    <w:p>
      <w:r xmlns:w="http://schemas.openxmlformats.org/wordprocessingml/2006/main">
        <w:t xml:space="preserve">Sálmarnir 66:6 Hann breytti hafinu í þurrt land, þeir fóru fótgangandi í gegnum flóðið, þar fögnuðum við yfir honum.</w:t>
      </w:r>
    </w:p>
    <w:p/>
    <w:p>
      <w:r xmlns:w="http://schemas.openxmlformats.org/wordprocessingml/2006/main">
        <w:t xml:space="preserve">Guð breytti hinu ómögulega í hið mögulega og færði fólki sínu gleði.</w:t>
      </w:r>
    </w:p>
    <w:p/>
    <w:p>
      <w:r xmlns:w="http://schemas.openxmlformats.org/wordprocessingml/2006/main">
        <w:t xml:space="preserve">1: Við getum fundið gleði í honum við allar aðstæður, sama hversu erfiðar þær eru.</w:t>
      </w:r>
    </w:p>
    <w:p/>
    <w:p>
      <w:r xmlns:w="http://schemas.openxmlformats.org/wordprocessingml/2006/main">
        <w:t xml:space="preserve">2: Þegar við setjum trú okkar og traust á Guð getur hann gert hið ómögulega mögulegt.</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8:28 - Og við vitum að fyrir þá sem elska Guð samverkar allt til góðs, þeim sem kallaðir eru samkvæmt ásetningi hans.</w:t>
      </w:r>
    </w:p>
    <w:p/>
    <w:p>
      <w:r xmlns:w="http://schemas.openxmlformats.org/wordprocessingml/2006/main">
        <w:t xml:space="preserve">Sálmarnir 66:7 Hann drottnar með valdi sínu að eilífu. Augu hans sjá þjóðirnar, hinir uppreisnargjarnir upphefja sig ekki. Selah.</w:t>
      </w:r>
    </w:p>
    <w:p/>
    <w:p>
      <w:r xmlns:w="http://schemas.openxmlformats.org/wordprocessingml/2006/main">
        <w:t xml:space="preserve">Guð er æðsti stjórnandi þjóðanna og hann vakir yfir þeim með krafti sínum að eilífu. Enginn ætti að vera stoltur og halda að þeir séu yfir honum.</w:t>
      </w:r>
    </w:p>
    <w:p/>
    <w:p>
      <w:r xmlns:w="http://schemas.openxmlformats.org/wordprocessingml/2006/main">
        <w:t xml:space="preserve">1. Fullveldi Guðs: Köllun til auðmýktar</w:t>
      </w:r>
    </w:p>
    <w:p/>
    <w:p>
      <w:r xmlns:w="http://schemas.openxmlformats.org/wordprocessingml/2006/main">
        <w:t xml:space="preserve">2. Vald Guðs og vald hans yfir þjóðum</w:t>
      </w:r>
    </w:p>
    <w:p/>
    <w:p>
      <w:r xmlns:w="http://schemas.openxmlformats.org/wordprocessingml/2006/main">
        <w:t xml:space="preserve">1. Jesaja 40:21-22 - Hefur þú ekki vitað það? Hefurðu ekki heyrt? Drottinn er hinn eilífi Guð, skapari endimarka jarðar. Hann dofnar ekki eða þreytist ekki; skilningur hans er órannsakanlegur.</w:t>
      </w:r>
    </w:p>
    <w:p/>
    <w:p>
      <w:r xmlns:w="http://schemas.openxmlformats.org/wordprocessingml/2006/main">
        <w:t xml:space="preserve">2. Sálmur 46:10 - "Verið kyrrir og vitið, að ég er Guð. Ég mun upphafinn verða meðal þjóðanna, upphafinn verða á jörðu!"</w:t>
      </w:r>
    </w:p>
    <w:p/>
    <w:p>
      <w:r xmlns:w="http://schemas.openxmlformats.org/wordprocessingml/2006/main">
        <w:t xml:space="preserve">Sálmarnir 66:8 Lofið Guð vorn, þér fólk, og látið lofsöng hans heyrast.</w:t>
      </w:r>
    </w:p>
    <w:p/>
    <w:p>
      <w:r xmlns:w="http://schemas.openxmlformats.org/wordprocessingml/2006/main">
        <w:t xml:space="preserve">Guð kallar á okkur að blessa hann og láta lofgjörð hans vita.</w:t>
      </w:r>
    </w:p>
    <w:p/>
    <w:p>
      <w:r xmlns:w="http://schemas.openxmlformats.org/wordprocessingml/2006/main">
        <w:t xml:space="preserve">1. "Máttur lofs"</w:t>
      </w:r>
    </w:p>
    <w:p/>
    <w:p>
      <w:r xmlns:w="http://schemas.openxmlformats.org/wordprocessingml/2006/main">
        <w:t xml:space="preserve">2. "Köllun til að blessa Guð"</w:t>
      </w:r>
    </w:p>
    <w:p/>
    <w:p>
      <w:r xmlns:w="http://schemas.openxmlformats.org/wordprocessingml/2006/main">
        <w:t xml:space="preserve">1. Filippíbréfið 4:4-7 - Gleðjist ávallt í Drottni; aftur segi ég, fagnið. Láttu skynsemi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2. Kólossubréfið 3:15-17 - Og friður Krists ríki í hjörtum yðar, sem þér hafið verið kallaðir til í einum líkama. Og vertu þakklátur. Lát orð Krists búa ríkulega í yður, kennið og áminnið hver annan í allri speki, syngið sálma og sálma og andlega söngva, með þakklæti í hjörtum til Guðs. Og hvað sem þér gjörið, í orði eða verki, gjörið allt í nafni Drottins Jesú, og þakkað Guði föður fyrir hann.</w:t>
      </w:r>
    </w:p>
    <w:p/>
    <w:p>
      <w:r xmlns:w="http://schemas.openxmlformats.org/wordprocessingml/2006/main">
        <w:t xml:space="preserve">Sálmarnir 66:9 sem heldur sálu okkar í lífinu og lætur ekki fætur okkar hreyfa sig.</w:t>
      </w:r>
    </w:p>
    <w:p/>
    <w:p>
      <w:r xmlns:w="http://schemas.openxmlformats.org/wordprocessingml/2006/main">
        <w:t xml:space="preserve">Guð geymir sálir okkar í lífinu og lætur okkur ekki falla.</w:t>
      </w:r>
    </w:p>
    <w:p/>
    <w:p>
      <w:r xmlns:w="http://schemas.openxmlformats.org/wordprocessingml/2006/main">
        <w:t xml:space="preserve">1. Guð er sá sem heldur okkur þegar allt annað bregst.</w:t>
      </w:r>
    </w:p>
    <w:p/>
    <w:p>
      <w:r xmlns:w="http://schemas.openxmlformats.org/wordprocessingml/2006/main">
        <w:t xml:space="preserve">2. Öryggi okkar er að finna í trúfesti Guðs.</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Sálmur 112:7, "Hann óttast ekki slæmar fréttir, hjarta hans er traust og treystir Drottni."</w:t>
      </w:r>
    </w:p>
    <w:p/>
    <w:p>
      <w:r xmlns:w="http://schemas.openxmlformats.org/wordprocessingml/2006/main">
        <w:t xml:space="preserve">Sálmarnir 66:10 Því að þú, ó Guð, hefur reynt oss, þú hefur reynt oss, eins og silfur er reynt.</w:t>
      </w:r>
    </w:p>
    <w:p/>
    <w:p>
      <w:r xmlns:w="http://schemas.openxmlformats.org/wordprocessingml/2006/main">
        <w:t xml:space="preserve">Guð hefur reynt okkur og reynt eins og silfur er prófað og reynt í ofni.</w:t>
      </w:r>
    </w:p>
    <w:p/>
    <w:p>
      <w:r xmlns:w="http://schemas.openxmlformats.org/wordprocessingml/2006/main">
        <w:t xml:space="preserve">1. Hinn hreinsandi eldur Guðs - Hvernig Guð hreinsar okkur í gegnum raunir og þrengingar.</w:t>
      </w:r>
    </w:p>
    <w:p/>
    <w:p>
      <w:r xmlns:w="http://schemas.openxmlformats.org/wordprocessingml/2006/main">
        <w:t xml:space="preserve">2. The Testing of Faith - Skoða traust okkar á Guð og hvernig það styrkir okkur.</w:t>
      </w:r>
    </w:p>
    <w:p/>
    <w:p>
      <w:r xmlns:w="http://schemas.openxmlformats.org/wordprocessingml/2006/main">
        <w:t xml:space="preserve">1. Jesaja 48:10 - "Sjá, ég hreinsaði þig, en ekki með silfri, ég hef útvalið þig í ofn eymdar."</w:t>
      </w:r>
    </w:p>
    <w:p/>
    <w:p>
      <w:r xmlns:w="http://schemas.openxmlformats.org/wordprocessingml/2006/main">
        <w:t xml:space="preserve">2. Jakobsbréfið 1:2-4 - "Bræður mínir, teljið það eina gleði þegar þér fallið í margvíslegar freistingar, vitandi þetta, að tilraun trúar yðar veldur þolgæði. En þolgæðið hafi sitt fullkomna verk, svo að þér verðið fullkomnir og heill, langar ekkert."</w:t>
      </w:r>
    </w:p>
    <w:p/>
    <w:p>
      <w:r xmlns:w="http://schemas.openxmlformats.org/wordprocessingml/2006/main">
        <w:t xml:space="preserve">Sálmarnir 66:11 Þú leiddir oss í netið. þú lagðir eymd á lendar okkar.</w:t>
      </w:r>
    </w:p>
    <w:p/>
    <w:p>
      <w:r xmlns:w="http://schemas.openxmlformats.org/wordprocessingml/2006/main">
        <w:t xml:space="preserve">Guð hefur leitt eymd yfir okkur og fest okkur í neti.</w:t>
      </w:r>
    </w:p>
    <w:p/>
    <w:p>
      <w:r xmlns:w="http://schemas.openxmlformats.org/wordprocessingml/2006/main">
        <w:t xml:space="preserve">1: Við verðum að samþykkja prófraunirnar sem Guð hefur gefið okkur sem leið til að læra og vaxa nær honum.</w:t>
      </w:r>
    </w:p>
    <w:p/>
    <w:p>
      <w:r xmlns:w="http://schemas.openxmlformats.org/wordprocessingml/2006/main">
        <w:t xml:space="preserve">2: Sama hvaða prófraunir verða á vegi okkar, Guð er með okkur og hann mun sjá okkur í gegnum.</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Sálmarnir 66:12 Þú hefur látið menn ríða okkur yfir höfuð. vér fórum í gegnum eld og í gegnum vatn, en þú leiddir oss út á auðugan stað.</w:t>
      </w:r>
    </w:p>
    <w:p/>
    <w:p>
      <w:r xmlns:w="http://schemas.openxmlformats.org/wordprocessingml/2006/main">
        <w:t xml:space="preserve">Guð frelsaði sálmaritarann úr hættu og kom þeim á öruggan stað og gnægð.</w:t>
      </w:r>
    </w:p>
    <w:p/>
    <w:p>
      <w:r xmlns:w="http://schemas.openxmlformats.org/wordprocessingml/2006/main">
        <w:t xml:space="preserve">1. Drottinn er frelsari okkar - Hann mun koma okkur á stað velmegunar og blessunar.</w:t>
      </w:r>
    </w:p>
    <w:p/>
    <w:p>
      <w:r xmlns:w="http://schemas.openxmlformats.org/wordprocessingml/2006/main">
        <w:t xml:space="preserve">2. Guð er trúr - Jafnvel þegar það virðist sem við séum föst í erfiðum aðstæðum mun hann leggja leið fyrir okkur.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Sálmarnir 66:13 Ég vil fara inn í hús þitt með brennifórnir, ég mun gjalda þér heit mín,</w:t>
      </w:r>
    </w:p>
    <w:p/>
    <w:p>
      <w:r xmlns:w="http://schemas.openxmlformats.org/wordprocessingml/2006/main">
        <w:t xml:space="preserve">Sálmaritarinn lýsir vígslu sinni við að uppfylla loforð sín við Guð.</w:t>
      </w:r>
    </w:p>
    <w:p/>
    <w:p>
      <w:r xmlns:w="http://schemas.openxmlformats.org/wordprocessingml/2006/main">
        <w:t xml:space="preserve">1. Mikilvægi þess að standa við loforð við Guð</w:t>
      </w:r>
    </w:p>
    <w:p/>
    <w:p>
      <w:r xmlns:w="http://schemas.openxmlformats.org/wordprocessingml/2006/main">
        <w:t xml:space="preserve">2. Kraftur þess að uppfylla heit</w:t>
      </w:r>
    </w:p>
    <w:p/>
    <w:p>
      <w:r xmlns:w="http://schemas.openxmlformats.org/wordprocessingml/2006/main">
        <w:t xml:space="preserve">1. Prédikarinn 5:4-5 - Þegar þú strengir Guði heit skaltu ekki fresta því að standa við það; Því að hann hefur ekki þóknun á heimskingjum. Greiða það sem þú hefur heitið.</w:t>
      </w:r>
    </w:p>
    <w:p/>
    <w:p>
      <w:r xmlns:w="http://schemas.openxmlformats.org/wordprocessingml/2006/main">
        <w:t xml:space="preserve">2. Matteusarguðspjall 5:33-37 - Aftur hafið þér heyrt, að sagt hefur verið af þeim forðum daga: Þú skalt ekki sverja sjálfan þig, heldur halda Drottni eiðana þína. En ég segi yður: Eigi alls ekki. ; hvorki við himnaríki; því að það er hásæti Guðs, ekki við jörðu. því að það er fótskör hans, ekki við Jerúsalem. því það er borg hins mikla konungs. Þú skalt ekki heldur sverja við höfuð þitt, því að þú getur ekki gert eitt hár hvítt eða svart. En láttu samskipti þín vera: Já, já; Nei, nei, því að allt sem er meira en þetta kemur af illu.</w:t>
      </w:r>
    </w:p>
    <w:p/>
    <w:p>
      <w:r xmlns:w="http://schemas.openxmlformats.org/wordprocessingml/2006/main">
        <w:t xml:space="preserve">Sálmarnir 66:14 sem varir mínar hafa mælt og munnur minn talað, þegar ég var í neyð.</w:t>
      </w:r>
    </w:p>
    <w:p/>
    <w:p>
      <w:r xmlns:w="http://schemas.openxmlformats.org/wordprocessingml/2006/main">
        <w:t xml:space="preserve">Sálmaritarinn er að lofa Guð fyrir þau orð sem hann hefur talað á erfiðleikatímum.</w:t>
      </w:r>
    </w:p>
    <w:p/>
    <w:p>
      <w:r xmlns:w="http://schemas.openxmlformats.org/wordprocessingml/2006/main">
        <w:t xml:space="preserve">1. Að treysta Guði á erfiðleikatímum</w:t>
      </w:r>
    </w:p>
    <w:p/>
    <w:p>
      <w:r xmlns:w="http://schemas.openxmlformats.org/wordprocessingml/2006/main">
        <w:t xml:space="preserve">2. Kraftur lofs á erfiðum tímum</w:t>
      </w:r>
    </w:p>
    <w:p/>
    <w:p>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2. Sálmur 25:1: "Á þig, Drottinn Guð minn, treysti ég."</w:t>
      </w:r>
    </w:p>
    <w:p/>
    <w:p>
      <w:r xmlns:w="http://schemas.openxmlformats.org/wordprocessingml/2006/main">
        <w:t xml:space="preserve">Sálmarnir 66:15 Ég vil færa þér brennifórnir af aurfénaði, með reykelsi hrúta. Ég mun bjóða nautum með geitum. Selah.</w:t>
      </w:r>
    </w:p>
    <w:p/>
    <w:p>
      <w:r xmlns:w="http://schemas.openxmlformats.org/wordprocessingml/2006/main">
        <w:t xml:space="preserve">Ég mun færa Guði fórnir með þakkargjörð.</w:t>
      </w:r>
    </w:p>
    <w:p/>
    <w:p>
      <w:r xmlns:w="http://schemas.openxmlformats.org/wordprocessingml/2006/main">
        <w:t xml:space="preserve">1. Fegurð þess að þakka Guði með fórnum.</w:t>
      </w:r>
    </w:p>
    <w:p/>
    <w:p>
      <w:r xmlns:w="http://schemas.openxmlformats.org/wordprocessingml/2006/main">
        <w:t xml:space="preserve">2. Mikilvægi þess að færa Guði fórnir með auðmýkt.</w:t>
      </w:r>
    </w:p>
    <w:p/>
    <w:p>
      <w:r xmlns:w="http://schemas.openxmlformats.org/wordprocessingml/2006/main">
        <w:t xml:space="preserve">1. Fyrsta Mósebók 4:3-4 - Og með tímanum bar svo við, að Kain færði Drottni fórn af ávexti jarðarinnar. Og Abel flutti hann einnig af frumburðum hjarðar sinnar og af mör þeirra.</w:t>
      </w:r>
    </w:p>
    <w:p/>
    <w:p>
      <w:r xmlns:w="http://schemas.openxmlformats.org/wordprocessingml/2006/main">
        <w:t xml:space="preserve">4:5 Og Drottinn bar virðingu fyrir Abel og fórn hans.</w:t>
      </w:r>
    </w:p>
    <w:p/>
    <w:p>
      <w:r xmlns:w="http://schemas.openxmlformats.org/wordprocessingml/2006/main">
        <w:t xml:space="preserve">2. Filippíbréfið 4:6 - Varist ekki neitt; en í öllu skuluð Guði kunngjöra beiðnir yðar með bæn og beiðni með þakkargjörð.</w:t>
      </w:r>
    </w:p>
    <w:p/>
    <w:p>
      <w:r xmlns:w="http://schemas.openxmlformats.org/wordprocessingml/2006/main">
        <w:t xml:space="preserve">Sálmarnir 66:16 Komið og heyrið, allir þér sem óttist Guð, og ég mun kunngjöra hvað hann hefur gjört sálu minni.</w:t>
      </w:r>
    </w:p>
    <w:p/>
    <w:p>
      <w:r xmlns:w="http://schemas.openxmlformats.org/wordprocessingml/2006/main">
        <w:t xml:space="preserve">Trúmennska Guðs við hinn trúaða er augljós í því mikla sem hann hefur gert.</w:t>
      </w:r>
    </w:p>
    <w:p/>
    <w:p>
      <w:r xmlns:w="http://schemas.openxmlformats.org/wordprocessingml/2006/main">
        <w:t xml:space="preserve">1: Trúfesti Guðs er óbilandi</w:t>
      </w:r>
    </w:p>
    <w:p/>
    <w:p>
      <w:r xmlns:w="http://schemas.openxmlformats.org/wordprocessingml/2006/main">
        <w:t xml:space="preserve">2: Fyrirsjá Guðs fyrir sálir okkar</w:t>
      </w:r>
    </w:p>
    <w:p/>
    <w:p>
      <w:r xmlns:w="http://schemas.openxmlformats.org/wordprocessingml/2006/main">
        <w:t xml:space="preserve">1: Harmljóðin 3:22-23 - "Náð Drottins lýkur aldrei, miskunn hans endar aldrei, hún er ný á hverjum morgni, mikil er trúfesti þín."</w:t>
      </w:r>
    </w:p>
    <w:p/>
    <w:p>
      <w:r xmlns:w="http://schemas.openxmlformats.org/wordprocessingml/2006/main">
        <w:t xml:space="preserve">2: Hebreabréfið 13:5 - „Vertu laus við peningaást og vertu sáttur við það sem þú hefur, því að hann hefur sagt: Ég mun aldrei yfirgefa þig né yfirgefa þig.</w:t>
      </w:r>
    </w:p>
    <w:p/>
    <w:p>
      <w:r xmlns:w="http://schemas.openxmlformats.org/wordprocessingml/2006/main">
        <w:t xml:space="preserve">Sálmarnir 66:17 Ég hrópaði til hans með munni mínum, og hann var vegsamaður með tungu minni.</w:t>
      </w:r>
    </w:p>
    <w:p/>
    <w:p>
      <w:r xmlns:w="http://schemas.openxmlformats.org/wordprocessingml/2006/main">
        <w:t xml:space="preserve">Ræðumaðurinn lýsir því yfir að þeir hafi hrópað til Guðs með munni sínum og lofað hann með tungu sinni.</w:t>
      </w:r>
    </w:p>
    <w:p/>
    <w:p>
      <w:r xmlns:w="http://schemas.openxmlformats.org/wordprocessingml/2006/main">
        <w:t xml:space="preserve">1. Kraftur lofgjörðar: Hvernig á að tala lof Guðs</w:t>
      </w:r>
    </w:p>
    <w:p/>
    <w:p>
      <w:r xmlns:w="http://schemas.openxmlformats.org/wordprocessingml/2006/main">
        <w:t xml:space="preserve">2. Styrkur bænarinnar: Að hrópa til Guðs á neyðartímum</w:t>
      </w:r>
    </w:p>
    <w:p/>
    <w:p>
      <w:r xmlns:w="http://schemas.openxmlformats.org/wordprocessingml/2006/main">
        <w:t xml:space="preserve">1. Sálmur 66:17 - Ég hrópaði til hans með munni mínum, og hann var vegsamaður með tungu minni.</w:t>
      </w:r>
    </w:p>
    <w:p/>
    <w:p>
      <w:r xmlns:w="http://schemas.openxmlformats.org/wordprocessingml/2006/main">
        <w:t xml:space="preserve">2. Lúkas 18:1-8 - Jesús sagði dæmisögu um þrálátu ekkjuna sem hélt áfram að biðja um réttlæti frá ranglátum dómara, sem sýnir kraft stöðugrar bænar.</w:t>
      </w:r>
    </w:p>
    <w:p/>
    <w:p>
      <w:r xmlns:w="http://schemas.openxmlformats.org/wordprocessingml/2006/main">
        <w:t xml:space="preserve">Sálmarnir 66:18 Ef ég lít á ranglæti í hjarta mínu, mun Drottinn ekki heyra mig.</w:t>
      </w:r>
    </w:p>
    <w:p/>
    <w:p>
      <w:r xmlns:w="http://schemas.openxmlformats.org/wordprocessingml/2006/main">
        <w:t xml:space="preserve">Guð mun ekki heyra í okkur ef við höldum syndinni í hjörtum okkar.</w:t>
      </w:r>
    </w:p>
    <w:p/>
    <w:p>
      <w:r xmlns:w="http://schemas.openxmlformats.org/wordprocessingml/2006/main">
        <w:t xml:space="preserve">1. Snúðu þér frá syndinni og þiggðu blessun Guðs</w:t>
      </w:r>
    </w:p>
    <w:p/>
    <w:p>
      <w:r xmlns:w="http://schemas.openxmlformats.org/wordprocessingml/2006/main">
        <w:t xml:space="preserve">2. Guð heyrir bænir réttlátra</w:t>
      </w:r>
    </w:p>
    <w:p/>
    <w:p>
      <w:r xmlns:w="http://schemas.openxmlformats.org/wordprocessingml/2006/main">
        <w:t xml:space="preserve">1. Sálmur 34:15 - Augu Drottins eru á réttlátum og eyru hans opin fyrir hrópi þeirra.</w:t>
      </w:r>
    </w:p>
    <w:p/>
    <w:p>
      <w:r xmlns:w="http://schemas.openxmlformats.org/wordprocessingml/2006/main">
        <w:t xml:space="preserve">2. Rómverjabréfið 8:34 - Hver á að dæma? Kristur Jesús er sá sem dó meira en það, sem var upprisinn, sem er til hægri handar Guðs, sem biður fyrir okkur.</w:t>
      </w:r>
    </w:p>
    <w:p/>
    <w:p>
      <w:r xmlns:w="http://schemas.openxmlformats.org/wordprocessingml/2006/main">
        <w:t xml:space="preserve">Sálmarnir 66:19 En sannlega hefur Guð heyrt mig. hann hefur sinnt rödd bænar minnar.</w:t>
      </w:r>
    </w:p>
    <w:p/>
    <w:p>
      <w:r xmlns:w="http://schemas.openxmlformats.org/wordprocessingml/2006/main">
        <w:t xml:space="preserve">Guð heyrir og svarar bænum okkar.</w:t>
      </w:r>
    </w:p>
    <w:p/>
    <w:p>
      <w:r xmlns:w="http://schemas.openxmlformats.org/wordprocessingml/2006/main">
        <w:t xml:space="preserve">1: Guð er alltaf að hlusta</w:t>
      </w:r>
    </w:p>
    <w:p/>
    <w:p>
      <w:r xmlns:w="http://schemas.openxmlformats.org/wordprocessingml/2006/main">
        <w:t xml:space="preserve">2: Guð svarar grátum fólks síns</w:t>
      </w:r>
    </w:p>
    <w:p/>
    <w:p>
      <w:r xmlns:w="http://schemas.openxmlformats.org/wordprocessingml/2006/main">
        <w:t xml:space="preserve">1:1 Jóhannesarbréf 5:14-15 Þetta er traustið sem við höfum til að nálgast Guð: Ef við biðjum um eitthvað eftir vilja hans, þá heyrir hann okkur. Og ef við vitum að hann heyrir okkur - hvað sem við biðjum um - þá vitum við að við höfum það sem við báðum hann.</w:t>
      </w:r>
    </w:p>
    <w:p/>
    <w:p>
      <w:r xmlns:w="http://schemas.openxmlformats.org/wordprocessingml/2006/main">
        <w:t xml:space="preserve">2: Jeremía 33:3 Kallið á mig og ég mun svara þér og segja þér stórt og órannsakanlegt sem þú veist ekki.</w:t>
      </w:r>
    </w:p>
    <w:p/>
    <w:p>
      <w:r xmlns:w="http://schemas.openxmlformats.org/wordprocessingml/2006/main">
        <w:t xml:space="preserve">Sálmarnir 66:20 Lofaður sé Guð, sem ekki hefur snúið bæn minni né miskunn sinni frá mér.</w:t>
      </w:r>
    </w:p>
    <w:p/>
    <w:p>
      <w:r xmlns:w="http://schemas.openxmlformats.org/wordprocessingml/2006/main">
        <w:t xml:space="preserve">Sálmur 66:20 lofar Guð fyrir að afneita ekki bæn sálmaritarans og sýna miskunn hans.</w:t>
      </w:r>
    </w:p>
    <w:p/>
    <w:p>
      <w:r xmlns:w="http://schemas.openxmlformats.org/wordprocessingml/2006/main">
        <w:t xml:space="preserve">1. Hin óbilandi miskunn Guðs - A um hvernig miskunn Guðs bregst aldrei, jafnvel þegar trú okkar kann að hvikast.</w:t>
      </w:r>
    </w:p>
    <w:p/>
    <w:p>
      <w:r xmlns:w="http://schemas.openxmlformats.org/wordprocessingml/2006/main">
        <w:t xml:space="preserve">2. Kraftur bænarinnar - A um hvernig bæn getur fært okkur nær Guði og opnað miskunn hans.</w:t>
      </w:r>
    </w:p>
    <w:p/>
    <w:p>
      <w:r xmlns:w="http://schemas.openxmlformats.org/wordprocessingml/2006/main">
        <w:t xml:space="preserve">1. Harmljóðin 3:22-23 - "Fyrir miskunn Drottins eyðst vér ekki, því miskunn hans bregst ekki. Hún er ný á hverjum morgni, mikil er trúfesti þín."</w:t>
      </w:r>
    </w:p>
    <w:p/>
    <w:p>
      <w:r xmlns:w="http://schemas.openxmlformats.org/wordprocessingml/2006/main">
        <w:t xml:space="preserve">2. Jakobsbréfið 5:16 - "Áhrifarík, ákafur bæn réttláts manns gagnast miklu."</w:t>
      </w:r>
    </w:p>
    <w:p/>
    <w:p>
      <w:r xmlns:w="http://schemas.openxmlformats.org/wordprocessingml/2006/main">
        <w:t xml:space="preserve">Sálmur 67 er lofsálmur og bæn um blessun Guðs yfir allar þjóðir. Það lýsir löngun til að hjálpræði og leiðsögn Guðs verði kunngjört fólki frá öllum hornum jarðarinnar, og býður þeim að taka þátt í að tilbiðja hann.</w:t>
      </w:r>
    </w:p>
    <w:p/>
    <w:p>
      <w:r xmlns:w="http://schemas.openxmlformats.org/wordprocessingml/2006/main">
        <w:t xml:space="preserve">1. málsgrein: Sálmaritarinn byrjar á því að biðja Guð að vera náðugur og blessa þá. Þeir biðja um að ásjónu hans lýsi yfir þá, svo að vegir hans verði þekktir á jörðu og hjálpræði hans meðal allra þjóða (Sálmur 67:1-2).</w:t>
      </w:r>
    </w:p>
    <w:p/>
    <w:p>
      <w:r xmlns:w="http://schemas.openxmlformats.org/wordprocessingml/2006/main">
        <w:t xml:space="preserve">2. málsgrein: Sálmaritarinn lýsir löngun til að allir lofi Guð. Þeir lýsa því yfir að þjóðirnar ættu að gleðjast og syngja af fögnuði vegna þess að Guð dæmir með sanngirni og leiðbeinir þjóðum á jörðinni (Sálmur 67:3-4).</w:t>
      </w:r>
    </w:p>
    <w:p/>
    <w:p>
      <w:r xmlns:w="http://schemas.openxmlformats.org/wordprocessingml/2006/main">
        <w:t xml:space="preserve">3. málsgrein: Sálmaritarinn kallar á jörðina til að gefa af sér vöxt og biður Guð að blessa fólk sitt með gnægð. Þeir staðfesta að þegar Guð blessar munu allir endimörk jarðar óttast hann (Sálmur 67:5-7).</w:t>
      </w:r>
    </w:p>
    <w:p/>
    <w:p>
      <w:r xmlns:w="http://schemas.openxmlformats.org/wordprocessingml/2006/main">
        <w:t xml:space="preserve">Í stuttu máli,</w:t>
      </w:r>
    </w:p>
    <w:p>
      <w:r xmlns:w="http://schemas.openxmlformats.org/wordprocessingml/2006/main">
        <w:t xml:space="preserve">Sálmur sextíu og sjö gjafir</w:t>
      </w:r>
    </w:p>
    <w:p>
      <w:r xmlns:w="http://schemas.openxmlformats.org/wordprocessingml/2006/main">
        <w:t xml:space="preserve">bæn um guðlega blessun,</w:t>
      </w:r>
    </w:p>
    <w:p>
      <w:r xmlns:w="http://schemas.openxmlformats.org/wordprocessingml/2006/main">
        <w:t xml:space="preserve">og yfirlýsing um alhliða lof,</w:t>
      </w:r>
    </w:p>
    <w:p>
      <w:r xmlns:w="http://schemas.openxmlformats.org/wordprocessingml/2006/main">
        <w:t xml:space="preserve">undirstrika löngun til að hjálpræði og leiðsögn Guðs verði kunngjört meðal allra þjóða.</w:t>
      </w:r>
    </w:p>
    <w:p/>
    <w:p>
      <w:r xmlns:w="http://schemas.openxmlformats.org/wordprocessingml/2006/main">
        <w:t xml:space="preserve">Að leggja áherslu á beiðni sem náðst hefur með því að leita guðlegrar hylli á sama tíma og þú þráir þekkingu á guðlegum hætti meðal fólks,</w:t>
      </w:r>
    </w:p>
    <w:p>
      <w:r xmlns:w="http://schemas.openxmlformats.org/wordprocessingml/2006/main">
        <w:t xml:space="preserve">og leggja áherslu á boðun sem náðst hefur með því að kalla á alhliða gleðidýrkun á sama tíma og guðlegt réttlæti og leiðsögn er viðurkennt.</w:t>
      </w:r>
    </w:p>
    <w:p>
      <w:r xmlns:w="http://schemas.openxmlformats.org/wordprocessingml/2006/main">
        <w:t xml:space="preserve">Að minnast á guðfræðilega íhugun sem sýnd er um að viðurkenna guðlegar blessanir sem uppsprettur gnægðs en staðfesta lotningu frá öllum hornum jarðar sem svar við guðlegri hylli.</w:t>
      </w:r>
    </w:p>
    <w:p/>
    <w:p>
      <w:r xmlns:w="http://schemas.openxmlformats.org/wordprocessingml/2006/main">
        <w:t xml:space="preserve">Sálmarnir 67:1 Guð veri oss miskunnsamur og blessi oss. og láttu ásjónu hans lýsa yfir oss. Selah.</w:t>
      </w:r>
    </w:p>
    <w:p/>
    <w:p>
      <w:r xmlns:w="http://schemas.openxmlformats.org/wordprocessingml/2006/main">
        <w:t xml:space="preserve">Miskunn Guðs og blessanir veita okkur gleði og hamingju.</w:t>
      </w:r>
    </w:p>
    <w:p/>
    <w:p>
      <w:r xmlns:w="http://schemas.openxmlformats.org/wordprocessingml/2006/main">
        <w:t xml:space="preserve">1: Gleði Guðs miskunnar og blessunar</w:t>
      </w:r>
    </w:p>
    <w:p/>
    <w:p>
      <w:r xmlns:w="http://schemas.openxmlformats.org/wordprocessingml/2006/main">
        <w:t xml:space="preserve">2: Fagna í augliti Drottins</w:t>
      </w:r>
    </w:p>
    <w:p/>
    <w:p>
      <w:r xmlns:w="http://schemas.openxmlformats.org/wordprocessingml/2006/main">
        <w:t xml:space="preserve">1:Jakobsbréf 1:17- Sérhver góð gjöf og sérhver fullkomin gjöf er að ofan og kemur niður frá föður ljósanna, hjá honum er engin breytileiki né skuggi umsnúninga.</w:t>
      </w:r>
    </w:p>
    <w:p/>
    <w:p>
      <w:r xmlns:w="http://schemas.openxmlformats.org/wordprocessingml/2006/main">
        <w:t xml:space="preserve">2: Rómverjabréfið 5:5- Og vonin skammar ekki; því að kærleika Guðs er úthellt í hjörtum vorum fyrir heilagan anda, sem okkur er gefinn.</w:t>
      </w:r>
    </w:p>
    <w:p/>
    <w:p>
      <w:r xmlns:w="http://schemas.openxmlformats.org/wordprocessingml/2006/main">
        <w:t xml:space="preserve">Sálmarnir 67:2 Til þess að vegur þinn verði þekktur á jörðu, hjálpræði þitt meðal allra þjóða.</w:t>
      </w:r>
    </w:p>
    <w:p/>
    <w:p>
      <w:r xmlns:w="http://schemas.openxmlformats.org/wordprocessingml/2006/main">
        <w:t xml:space="preserve">Sálmaritarinn biður um að vegur Guðs verði kunnur á jörðinni og að hjálpræði hans verði deilt meðal allra þjóða.</w:t>
      </w:r>
    </w:p>
    <w:p/>
    <w:p>
      <w:r xmlns:w="http://schemas.openxmlformats.org/wordprocessingml/2006/main">
        <w:t xml:space="preserve">1. Hjálpræði Guðs er fyrir allar þjóðir</w:t>
      </w:r>
    </w:p>
    <w:p/>
    <w:p>
      <w:r xmlns:w="http://schemas.openxmlformats.org/wordprocessingml/2006/main">
        <w:t xml:space="preserve">2. Gerum veg Guðs þekkta</w:t>
      </w:r>
    </w:p>
    <w:p/>
    <w:p>
      <w:r xmlns:w="http://schemas.openxmlformats.org/wordprocessingml/2006/main">
        <w:t xml:space="preserve">1. Efesusbréfið 2:8-9 - Því af náð ert þú hólpinn fyrir trú. Og þetta er ekki þitt eigið verk; það er gjöf Guðs, ekki af verkum, svo að enginn megi hrósa sér.</w:t>
      </w:r>
    </w:p>
    <w:p/>
    <w:p>
      <w:r xmlns:w="http://schemas.openxmlformats.org/wordprocessingml/2006/main">
        <w:t xml:space="preserve">2. Postulasagan 1:8 - En þér munuð hljóta kraft, þegar heilagur andi kemur yfir yður, og þér munuð verða vottar mínir í Jerúsalem og um alla Júdeu og Samaríu og allt til endimarka jarðarinnar.</w:t>
      </w:r>
    </w:p>
    <w:p/>
    <w:p>
      <w:r xmlns:w="http://schemas.openxmlformats.org/wordprocessingml/2006/main">
        <w:t xml:space="preserve">Sálmarnir 67:3 Lát fólkið lofa þig, ó Guð! lofi allt fólkið þig.</w:t>
      </w:r>
    </w:p>
    <w:p/>
    <w:p>
      <w:r xmlns:w="http://schemas.openxmlformats.org/wordprocessingml/2006/main">
        <w:t xml:space="preserve">Sálmaritarinn kallar á allt fólk til að lofa og tilbiðja Guð.</w:t>
      </w:r>
    </w:p>
    <w:p/>
    <w:p>
      <w:r xmlns:w="http://schemas.openxmlformats.org/wordprocessingml/2006/main">
        <w:t xml:space="preserve">1. Kraftur lofgjörðarinnar: Könnun á 67. sálmi.</w:t>
      </w:r>
    </w:p>
    <w:p/>
    <w:p>
      <w:r xmlns:w="http://schemas.openxmlformats.org/wordprocessingml/2006/main">
        <w:t xml:space="preserve">2. Látum allt fólkið lofa Guð: Rannsókn á 67. sálmi.</w:t>
      </w:r>
    </w:p>
    <w:p/>
    <w:p>
      <w:r xmlns:w="http://schemas.openxmlformats.org/wordprocessingml/2006/main">
        <w:t xml:space="preserve">1. Sálmur 100:4-5: Gangið inn í hlið hans með þakkargjörð og forgarða hans með lofgjörð! Þakkið honum; blessi nafn hans! Því að Drottinn er góður; miskunn hans varir að eilífu og trúfesti hans frá kyni til kyns.</w:t>
      </w:r>
    </w:p>
    <w:p/>
    <w:p>
      <w:r xmlns:w="http://schemas.openxmlformats.org/wordprocessingml/2006/main">
        <w:t xml:space="preserve">2. Kólossubréfið 3:16-17: Lát orð Krists búa ríkulega í yður, kennið og áminnið hver annan í allri speki, syngið sálma og sálma og andlega söngva, með þakklæti í hjörtum til Guðs. Og hvað sem þér gjörið, í orði eða verki, gjörið allt í nafni Drottins Jesú, og þakkað Guði föður fyrir hann.</w:t>
      </w:r>
    </w:p>
    <w:p/>
    <w:p>
      <w:r xmlns:w="http://schemas.openxmlformats.org/wordprocessingml/2006/main">
        <w:t xml:space="preserve">Sálmarnir 67:4 Lát þjóðirnar gleðjast og fagna, því að þú skalt dæma fólkið réttlátlega og drottna yfir þjóðunum á jörðu. Selah.</w:t>
      </w:r>
    </w:p>
    <w:p/>
    <w:p>
      <w:r xmlns:w="http://schemas.openxmlformats.org/wordprocessingml/2006/main">
        <w:t xml:space="preserve">Leyfðu þjóðunum að gleðjast yfir réttlátum og réttlátum dómi Guðs.</w:t>
      </w:r>
    </w:p>
    <w:p/>
    <w:p>
      <w:r xmlns:w="http://schemas.openxmlformats.org/wordprocessingml/2006/main">
        <w:t xml:space="preserve">1. Gleði yfir dómi Guðs</w:t>
      </w:r>
    </w:p>
    <w:p/>
    <w:p>
      <w:r xmlns:w="http://schemas.openxmlformats.org/wordprocessingml/2006/main">
        <w:t xml:space="preserve">2. Fagnaðu sanngirni Guðs</w:t>
      </w:r>
    </w:p>
    <w:p/>
    <w:p>
      <w:r xmlns:w="http://schemas.openxmlformats.org/wordprocessingml/2006/main">
        <w:t xml:space="preserve">1. Jesaja 30:18 - Þess vegna bíður Drottinn eftir að vera þér náðugur, og þess vegna upphefur hann sjálfan sig til að sýna þér miskunn. Því að Drottinn er Guð réttlætis; Sælir eru allir sem hans bíða.</w:t>
      </w:r>
    </w:p>
    <w:p/>
    <w:p>
      <w:r xmlns:w="http://schemas.openxmlformats.org/wordprocessingml/2006/main">
        <w:t xml:space="preserve">2. Sálmur 9:8 - Hann dæmir heiminn með réttlæti og hann dæmir þjóðirnar með sanngirni.</w:t>
      </w:r>
    </w:p>
    <w:p/>
    <w:p>
      <w:r xmlns:w="http://schemas.openxmlformats.org/wordprocessingml/2006/main">
        <w:t xml:space="preserve">Sálmarnir 67:5 Lát fólkið lofa þig, ó Guð! lofi allt fólkið þig.</w:t>
      </w:r>
    </w:p>
    <w:p/>
    <w:p>
      <w:r xmlns:w="http://schemas.openxmlformats.org/wordprocessingml/2006/main">
        <w:t xml:space="preserve">Fólk er hvatt til að lofa Guð af öllu hjarta.</w:t>
      </w:r>
    </w:p>
    <w:p/>
    <w:p>
      <w:r xmlns:w="http://schemas.openxmlformats.org/wordprocessingml/2006/main">
        <w:t xml:space="preserve">1. Kraftur lofgjörðarinnar: Hvernig tilbeiðsla dregur okkur nær Guði</w:t>
      </w:r>
    </w:p>
    <w:p/>
    <w:p>
      <w:r xmlns:w="http://schemas.openxmlformats.org/wordprocessingml/2006/main">
        <w:t xml:space="preserve">2. Lofgleðin: Að finna gleði í tilbeiðslu</w:t>
      </w:r>
    </w:p>
    <w:p/>
    <w:p>
      <w:r xmlns:w="http://schemas.openxmlformats.org/wordprocessingml/2006/main">
        <w:t xml:space="preserve">1. Efesusbréfið 5:18-20 – „Og ekki drukkið ykkur af víni, því að það er lauslæti, heldur fyllist andanum, 19 ávarpið hver annan í sálmum og sálmum og andlegum söngvum, syngið og kveðið Drottni með hjarta þitt, 20 þakkaðu Guði föður ávallt og fyrir allt í nafni Drottins vors Jesú Krists."</w:t>
      </w:r>
    </w:p>
    <w:p/>
    <w:p>
      <w:r xmlns:w="http://schemas.openxmlformats.org/wordprocessingml/2006/main">
        <w:t xml:space="preserve">2. Sálmur 103:1-2 - "Lofa þú Drottin, sál mín, og allt sem í mér er, lofaðu hans heilaga nafn! 2 Lofaðu Drottin, sál mín, og gleym ekki öllum velgjörðum hans."</w:t>
      </w:r>
    </w:p>
    <w:p/>
    <w:p>
      <w:r xmlns:w="http://schemas.openxmlformats.org/wordprocessingml/2006/main">
        <w:t xml:space="preserve">Sálmarnir 67:7 Þá mun jörðin gefa ávöxt sinn; og Guð, já, okkar eigin Guð, mun blessa oss.</w:t>
      </w:r>
    </w:p>
    <w:p/>
    <w:p>
      <w:r xmlns:w="http://schemas.openxmlformats.org/wordprocessingml/2006/main">
        <w:t xml:space="preserve">Jörðin verður blessuð með gnægð þegar við viðurkennum Guð sem veitanda okkar.</w:t>
      </w:r>
    </w:p>
    <w:p/>
    <w:p>
      <w:r xmlns:w="http://schemas.openxmlformats.org/wordprocessingml/2006/main">
        <w:t xml:space="preserve">1. Gnægð Guðs blessunar</w:t>
      </w:r>
    </w:p>
    <w:p/>
    <w:p>
      <w:r xmlns:w="http://schemas.openxmlformats.org/wordprocessingml/2006/main">
        <w:t xml:space="preserve">2. Að viðurkenna Guð sem veitanda</w:t>
      </w:r>
    </w:p>
    <w:p/>
    <w:p>
      <w:r xmlns:w="http://schemas.openxmlformats.org/wordprocessingml/2006/main">
        <w:t xml:space="preserve">1. Mósebók 8:17-18 - Guð er fyrir hendi okkar og mun blessa okkur ef við hlýðum honum.</w:t>
      </w:r>
    </w:p>
    <w:p/>
    <w:p>
      <w:r xmlns:w="http://schemas.openxmlformats.org/wordprocessingml/2006/main">
        <w:t xml:space="preserve">2. Jakobsbréfið 1:17 - Sérhver góð og fullkomin gjöf kemur frá Guði.</w:t>
      </w:r>
    </w:p>
    <w:p/>
    <w:p>
      <w:r xmlns:w="http://schemas.openxmlformats.org/wordprocessingml/2006/main">
        <w:t xml:space="preserve">Sálmarnir 67:7 Guð blessi oss; og öll endimörk jarðar munu óttast hann.</w:t>
      </w:r>
    </w:p>
    <w:p/>
    <w:p>
      <w:r xmlns:w="http://schemas.openxmlformats.org/wordprocessingml/2006/main">
        <w:t xml:space="preserve">Guð mun blessa okkur og allar þjóðir munu virða hann.</w:t>
      </w:r>
    </w:p>
    <w:p/>
    <w:p>
      <w:r xmlns:w="http://schemas.openxmlformats.org/wordprocessingml/2006/main">
        <w:t xml:space="preserve">1. Blessun Guðs: Hvernig á að þiggja og deila hylli hans</w:t>
      </w:r>
    </w:p>
    <w:p/>
    <w:p>
      <w:r xmlns:w="http://schemas.openxmlformats.org/wordprocessingml/2006/main">
        <w:t xml:space="preserve">2. Dýrð Guðs: Hvað það þýðir að óttast hann</w:t>
      </w:r>
    </w:p>
    <w:p/>
    <w:p>
      <w:r xmlns:w="http://schemas.openxmlformats.org/wordprocessingml/2006/main">
        <w:t xml:space="preserve">1. Jesaja 45:22-25 - "Snúið ykkur til mín og verið hólpnir, allir þér endimörk jarðar, því að ég er Guð og enginn annar. Við sjálfan mig hefi ég svarið, munnur minn mælti orð af heilindum. Fyrir mér mun hvert kné beygja sig, við mig mun sérhver tunga sverja. Þeir munu segja um mig: Í Drottni einum er réttlæti og styrkur. Allir sem hafa reitt gegn honum munu koma til hans og verða til skammar. En í Drottni munu allir niðjar Ísraels verða fundin réttlátir og fagna.</w:t>
      </w:r>
    </w:p>
    <w:p/>
    <w:p>
      <w:r xmlns:w="http://schemas.openxmlformats.org/wordprocessingml/2006/main">
        <w:t xml:space="preserve">2. Sálmur 22:27-28 - Öll endimörk jarðar munu minnast þess og snúa sér til Drottins, og allar ættir þjóðanna munu beygja sig frammi fyrir honum, því að Drottinn er vald og hann drottnar yfir þjóðunum.</w:t>
      </w:r>
    </w:p>
    <w:p/>
    <w:p>
      <w:r xmlns:w="http://schemas.openxmlformats.org/wordprocessingml/2006/main">
        <w:t xml:space="preserve">Sálmur 68 er sigursálmur og lofgjörð, sem fagnar krafti Guðs, frelsun og umhyggju fyrir fólki sínu. Það sýnir Guð sem voldugan stríðsmann sem sigrar óvini sína og sér fyrir þörfum trúfösts síns.</w:t>
      </w:r>
    </w:p>
    <w:p/>
    <w:p>
      <w:r xmlns:w="http://schemas.openxmlformats.org/wordprocessingml/2006/main">
        <w:t xml:space="preserve">1. málsgrein: Sálmaritarinn byrjar á því að kalla á Guð að rísa upp og dreifa óvinum sínum. Þeir lýsa trausti á krafti Guðs til að láta hina óguðlegu glatast og hina réttlátu gleðjast (Sálmur 68:1-4).</w:t>
      </w:r>
    </w:p>
    <w:p/>
    <w:p>
      <w:r xmlns:w="http://schemas.openxmlformats.org/wordprocessingml/2006/main">
        <w:t xml:space="preserve">2. málsgrein: Sálmaritarinn lofar Guð fyrir umhyggju hans fyrir hinum viðkvæmu. Þeir lýsa honum sem föður föðurlausra, verndara ekkna og sem setur einmana í fjölskyldur. Þeir viðurkenna að hann sjái fyrir þeim sem eru í neyð (Sálmur 68:5-6).</w:t>
      </w:r>
    </w:p>
    <w:p/>
    <w:p>
      <w:r xmlns:w="http://schemas.openxmlformats.org/wordprocessingml/2006/main">
        <w:t xml:space="preserve">3. málsgrein: Sálmaritarinn segir frá því hvernig Guð leiddi fólk sitt í gegnum eyðimörkina á meðan þeir fluttu frá Egyptalandi. Þeir lýsa því hvernig hann hristi jörðina, lét vatn streyma úr steinum og sá ríkulega fyrir sínum útvöldu (Sálmur 68:7-10).</w:t>
      </w:r>
    </w:p>
    <w:p/>
    <w:p>
      <w:r xmlns:w="http://schemas.openxmlformats.org/wordprocessingml/2006/main">
        <w:t xml:space="preserve">4. málsgrein: Sálmaritarinn fagnar sigri Guðs yfir óvinum sínum. Þeir sýna hann sem sigurvegara hjólandi um himininn á skýjavögnum. Þeir lýsa því yfir að jafnvel konungar muni færa honum skatt (Sálmur 68:11-14).</w:t>
      </w:r>
    </w:p>
    <w:p/>
    <w:p>
      <w:r xmlns:w="http://schemas.openxmlformats.org/wordprocessingml/2006/main">
        <w:t xml:space="preserve">5. málsgrein: Sálmaritarinn viðurkennir að þótt þeir hafi staðið frammi fyrir erfiðleikum, þá hefur Guð komið þeim í gnægð. Þeir staðfesta að jafnvel á erfiðleikatímum veitir hann frelsun og leiðir þá með styrk (Sálmur 68:15-18).</w:t>
      </w:r>
    </w:p>
    <w:p/>
    <w:p>
      <w:r xmlns:w="http://schemas.openxmlformats.org/wordprocessingml/2006/main">
        <w:t xml:space="preserve">6. málsgrein: Sálmaritarinn vegsamar nærveru Guðs í helgidómi hans og lofar hann fyrir kraftaverk hans meðal fólks hans. Þeir kalla á allar þjóðir að tilbiðja hann með lofsöngum (Sálmur 68:19-27).</w:t>
      </w:r>
    </w:p>
    <w:p/>
    <w:p>
      <w:r xmlns:w="http://schemas.openxmlformats.org/wordprocessingml/2006/main">
        <w:t xml:space="preserve">Sjöunda málsgrein: Sálmaritarinn lýkur með því að lýsa því yfir að ríki tilheyri Guði og viðurkennir hátign hans og styrk. Þeir upphefja hann sem kraftgjafa og bjóða öllum þjóðum að koma fram fyrir hann í tilbeiðslu (Sálmur 68:28-35).</w:t>
      </w:r>
    </w:p>
    <w:p/>
    <w:p>
      <w:r xmlns:w="http://schemas.openxmlformats.org/wordprocessingml/2006/main">
        <w:t xml:space="preserve">Í stuttu máli,</w:t>
      </w:r>
    </w:p>
    <w:p>
      <w:r xmlns:w="http://schemas.openxmlformats.org/wordprocessingml/2006/main">
        <w:t xml:space="preserve">Sálmur sextíu og átta kynnir</w:t>
      </w:r>
    </w:p>
    <w:p>
      <w:r xmlns:w="http://schemas.openxmlformats.org/wordprocessingml/2006/main">
        <w:t xml:space="preserve">sigursæll lofsöngur,</w:t>
      </w:r>
    </w:p>
    <w:p>
      <w:r xmlns:w="http://schemas.openxmlformats.org/wordprocessingml/2006/main">
        <w:t xml:space="preserve">og yfirlýsing um guðlegan kraft,</w:t>
      </w:r>
    </w:p>
    <w:p>
      <w:r xmlns:w="http://schemas.openxmlformats.org/wordprocessingml/2006/main">
        <w:t xml:space="preserve">varpa ljósi á frelsun frá óvinum, umhyggja fyrir viðkvæmum, ráðstöfun á ferðalagi um óbyggðir.</w:t>
      </w:r>
    </w:p>
    <w:p/>
    <w:p>
      <w:r xmlns:w="http://schemas.openxmlformats.org/wordprocessingml/2006/main">
        <w:t xml:space="preserve">Með því að leggja áherslu á ákall sem náðst er með því að kalla á guðlega íhlutun á sama tíma og þú tjáir traust á guðlegum sigri,</w:t>
      </w:r>
    </w:p>
    <w:p>
      <w:r xmlns:w="http://schemas.openxmlformats.org/wordprocessingml/2006/main">
        <w:t xml:space="preserve">og leggja áherslu á hátíð sem náðst hefur með því að lofa guðlega umhyggju á meðan sagt er frá úthlutun.</w:t>
      </w:r>
    </w:p>
    <w:p>
      <w:r xmlns:w="http://schemas.openxmlformats.org/wordprocessingml/2006/main">
        <w:t xml:space="preserve">Að minnast á guðfræðilega ígrundun sem sýnd er um að viðurkenna guðlegt fullveldi sem uppsprettu sigurs á sama tíma og viðurkenna guðlega nærveru meðal tilbiðjenda um allan heim</w:t>
      </w:r>
    </w:p>
    <w:p/>
    <w:p>
      <w:r xmlns:w="http://schemas.openxmlformats.org/wordprocessingml/2006/main">
        <w:t xml:space="preserve">Sálmarnir 68:1 Guð rísi upp, óvinir hans tvístrast, og þeir sem hata hann flýi fyrir honum.</w:t>
      </w:r>
    </w:p>
    <w:p/>
    <w:p>
      <w:r xmlns:w="http://schemas.openxmlformats.org/wordprocessingml/2006/main">
        <w:t xml:space="preserve">Kraftur og vald Guðs mun koma í ljós þegar óvinir hans eru tvístraðir og verða að flýja.</w:t>
      </w:r>
    </w:p>
    <w:p/>
    <w:p>
      <w:r xmlns:w="http://schemas.openxmlformats.org/wordprocessingml/2006/main">
        <w:t xml:space="preserve">1. Fullveldi Guðs: Kraftur nærveru hans</w:t>
      </w:r>
    </w:p>
    <w:p/>
    <w:p>
      <w:r xmlns:w="http://schemas.openxmlformats.org/wordprocessingml/2006/main">
        <w:t xml:space="preserve">2. Að upplifa sigur í Guðs styrk</w:t>
      </w:r>
    </w:p>
    <w:p/>
    <w:p>
      <w:r xmlns:w="http://schemas.openxmlformats.org/wordprocessingml/2006/main">
        <w:t xml:space="preserve">1. Jesaja 54:17 - "Ekkert vopn, sem mótað er gegn þér, mun dafna, og hverja tungu, sem rís gegn þér í dómi, skalt þú sakfella. Þetta er arfleifð þjóna Drottins, og réttlæti þeirra er frá mér," segir Drottinn.</w:t>
      </w:r>
    </w:p>
    <w:p/>
    <w:p>
      <w:r xmlns:w="http://schemas.openxmlformats.org/wordprocessingml/2006/main">
        <w:t xml:space="preserve">2. Rómverjabréfið 8:37-39 - En í öllu þessu erum við meira en sigurvegarar fyrir hann sem elskaði okkur. Því að ég er sannfærður um að hvorki dauði né líf, hvorki englar né tign né völd, né hið yfirstandandi né hið ókomna, né hæð né dýpt né nokkur annar skapaður hlutur, muni geta gert okkur viðskila frá kærleika Guðs sem er í Kristur Jesús Drottinn vor.</w:t>
      </w:r>
    </w:p>
    <w:p/>
    <w:p>
      <w:r xmlns:w="http://schemas.openxmlformats.org/wordprocessingml/2006/main">
        <w:t xml:space="preserve">Sálmarnir 68:2 Eins og reykur rekur burt, svo rek þá burt, eins og vax bráðnar fyrir eldi, þannig farist óguðlegir fyrir augliti Guðs.</w:t>
      </w:r>
    </w:p>
    <w:p/>
    <w:p>
      <w:r xmlns:w="http://schemas.openxmlformats.org/wordprocessingml/2006/main">
        <w:t xml:space="preserve">Guð mun dæma og refsa hinum óguðlegu fyrir ranglæti þeirra.</w:t>
      </w:r>
    </w:p>
    <w:p/>
    <w:p>
      <w:r xmlns:w="http://schemas.openxmlformats.org/wordprocessingml/2006/main">
        <w:t xml:space="preserve">1: Réttlæti Guðs er óumflýjanlegt - Sálmur 68:2</w:t>
      </w:r>
    </w:p>
    <w:p/>
    <w:p>
      <w:r xmlns:w="http://schemas.openxmlformats.org/wordprocessingml/2006/main">
        <w:t xml:space="preserve">2: Óttist Drottin og snúið frá illsku - Sálmur 68:2</w:t>
      </w:r>
    </w:p>
    <w:p/>
    <w:p>
      <w:r xmlns:w="http://schemas.openxmlformats.org/wordprocessingml/2006/main">
        <w:t xml:space="preserve">1: Rómverjabréfið 2:5-9 - En vegna harða og iðrunarlausa hjarta þíns safnar þú reiði handa þér á degi reiðarinnar þegar réttlátur dómur Guðs verður opinberaður.</w:t>
      </w:r>
    </w:p>
    <w:p/>
    <w:p>
      <w:r xmlns:w="http://schemas.openxmlformats.org/wordprocessingml/2006/main">
        <w:t xml:space="preserve">2: Orðskviðirnir 3:7-8 - Vertu ekki vitur í þínum eigin augum. Óttast Drottin og vík frá illu. Því að það mun vera heilbrigt fyrir nafla þinn og mergur að beinum þínum.</w:t>
      </w:r>
    </w:p>
    <w:p/>
    <w:p>
      <w:r xmlns:w="http://schemas.openxmlformats.org/wordprocessingml/2006/main">
        <w:t xml:space="preserve">Sálmarnir 68:3 En hinir réttlátu gleðjast. gleðji þeir frammi fyrir Guði, já, gleðjist mjög.</w:t>
      </w:r>
    </w:p>
    <w:p/>
    <w:p>
      <w:r xmlns:w="http://schemas.openxmlformats.org/wordprocessingml/2006/main">
        <w:t xml:space="preserve">Hinir réttlátu ættu að gleðjast og gleðjast frammi fyrir Guði með mikilli gleði.</w:t>
      </w:r>
    </w:p>
    <w:p/>
    <w:p>
      <w:r xmlns:w="http://schemas.openxmlformats.org/wordprocessingml/2006/main">
        <w:t xml:space="preserve">1. Að gleðjast yfir Guði - Hvernig á að gleðjast yfir Drottni jafnvel í miðjum erfiðleikum</w:t>
      </w:r>
    </w:p>
    <w:p/>
    <w:p>
      <w:r xmlns:w="http://schemas.openxmlformats.org/wordprocessingml/2006/main">
        <w:t xml:space="preserve">2. Gleðilegt líf - Að upplifa gleði í daglegu lífi með krafti heilags anda</w:t>
      </w:r>
    </w:p>
    <w:p/>
    <w:p>
      <w:r xmlns:w="http://schemas.openxmlformats.org/wordprocessingml/2006/main">
        <w:t xml:space="preserve">1. Nehemía 8:10 - "Hryggið ekki, því að gleði Drottins er styrkur þinn."</w:t>
      </w:r>
    </w:p>
    <w:p/>
    <w:p>
      <w:r xmlns:w="http://schemas.openxmlformats.org/wordprocessingml/2006/main">
        <w:t xml:space="preserve">2. Filippíbréfið 4:4 - "Verið ávallt glaðir í Drottni, enn og aftur segi ég: Gleðjist!"</w:t>
      </w:r>
    </w:p>
    <w:p/>
    <w:p>
      <w:r xmlns:w="http://schemas.openxmlformats.org/wordprocessingml/2006/main">
        <w:t xml:space="preserve">Sálmarnir 68:4 Syngið Guði, syngið nafni hans lof, vegsamið þann, sem reið á himininn, með nafni hans JAH, og fagnið fyrir honum.</w:t>
      </w:r>
    </w:p>
    <w:p/>
    <w:p>
      <w:r xmlns:w="http://schemas.openxmlformats.org/wordprocessingml/2006/main">
        <w:t xml:space="preserve">Við ættum að syngja Guði lof, vegsama hann með nafni hans JAH og gleðjast í návist hans.</w:t>
      </w:r>
    </w:p>
    <w:p/>
    <w:p>
      <w:r xmlns:w="http://schemas.openxmlformats.org/wordprocessingml/2006/main">
        <w:t xml:space="preserve">1. Gleðin við að lofa Guð</w:t>
      </w:r>
    </w:p>
    <w:p/>
    <w:p>
      <w:r xmlns:w="http://schemas.openxmlformats.org/wordprocessingml/2006/main">
        <w:t xml:space="preserve">2. Að gleðjast yfir nærveru Guðs</w:t>
      </w:r>
    </w:p>
    <w:p/>
    <w:p>
      <w:r xmlns:w="http://schemas.openxmlformats.org/wordprocessingml/2006/main">
        <w:t xml:space="preserve">1. Sálmur 96:1-2, Syngið Drottni nýjan söng; syngið Drottni, öll jörðin! Syngið Drottni, lofið nafn hans. segðu frá hjálpræði hans frá degi til dags.</w:t>
      </w:r>
    </w:p>
    <w:p/>
    <w:p>
      <w:r xmlns:w="http://schemas.openxmlformats.org/wordprocessingml/2006/main">
        <w:t xml:space="preserve">2. Sálmur 100:4, Gangið inn í hlið hans með þakkargjörð og forgarða hans með lofgjörð! Þakkið honum; blessi nafn hans!</w:t>
      </w:r>
    </w:p>
    <w:p/>
    <w:p>
      <w:r xmlns:w="http://schemas.openxmlformats.org/wordprocessingml/2006/main">
        <w:t xml:space="preserve">Sálmarnir 68:5 Faðir munaðarlausra og dómari yfir ekkjunum er Guð í sinni helgu bústað.</w:t>
      </w:r>
    </w:p>
    <w:p/>
    <w:p>
      <w:r xmlns:w="http://schemas.openxmlformats.org/wordprocessingml/2006/main">
        <w:t xml:space="preserve">Guð er kærleiksríkur og réttlátur faðir þeirra sem eru án föður og verndari þeirra sem eru ekkjur.</w:t>
      </w:r>
    </w:p>
    <w:p/>
    <w:p>
      <w:r xmlns:w="http://schemas.openxmlformats.org/wordprocessingml/2006/main">
        <w:t xml:space="preserve">1. Elskuleg vernd Guðs: Hvernig Guð hugsar um hina viðkvæmu</w:t>
      </w:r>
    </w:p>
    <w:p/>
    <w:p>
      <w:r xmlns:w="http://schemas.openxmlformats.org/wordprocessingml/2006/main">
        <w:t xml:space="preserve">2. Réttlátur dómur Guðs: Réttlæti hins alvalda</w:t>
      </w:r>
    </w:p>
    <w:p/>
    <w:p>
      <w:r xmlns:w="http://schemas.openxmlformats.org/wordprocessingml/2006/main">
        <w:t xml:space="preserve">1. Jesaja 1:17 Lærðu að gjöra gott; leita réttlætis, leiðrétta kúgun; færa munaðarlausum rétt, rekið mál ekkjunnar.</w:t>
      </w:r>
    </w:p>
    <w:p/>
    <w:p>
      <w:r xmlns:w="http://schemas.openxmlformats.org/wordprocessingml/2006/main">
        <w:t xml:space="preserve">2. Sálmur 146:5-9 Sæll er sá, sem Guð Jakobs er til hjálpar, sem vonar á Drottin, Guð hans, sem skapaði himin og jörð, hafið og allt, sem í þeim er, sem varðveitir trúna að eilífu. sem framkvæmir rétt fyrir kúguðum, sem gefur hungruðum mat. Drottinn gerir fanga lausa; Drottinn opnar augu blindra. Drottinn lyftir upp þeim, sem falla niður. Drottinn elskar hina réttlátu. Drottinn vakir yfir útlendingunum; hann heldur uppi ekkjum og munaðarlausum, en veg óguðlegra eyðileggur hann.</w:t>
      </w:r>
    </w:p>
    <w:p/>
    <w:p>
      <w:r xmlns:w="http://schemas.openxmlformats.org/wordprocessingml/2006/main">
        <w:t xml:space="preserve">Sálmarnir 68:6 Guð setur einmana í ættir, leiðir út þá sem bundnir eru í fjötrum, en uppreisnargjarnir búa í þurru landi.</w:t>
      </w:r>
    </w:p>
    <w:p/>
    <w:p>
      <w:r xmlns:w="http://schemas.openxmlformats.org/wordprocessingml/2006/main">
        <w:t xml:space="preserve">Guð veitir hinum einmana athvarf og sleppir þeim sem eru í haldi, hins vegar munu þeir sem hafna honum verða eftir á auðnum stað.</w:t>
      </w:r>
    </w:p>
    <w:p/>
    <w:p>
      <w:r xmlns:w="http://schemas.openxmlformats.org/wordprocessingml/2006/main">
        <w:t xml:space="preserve">1: Guð býður öllum sem leita hans skjól, jafnvel þeim sem búa við erfiðustu aðstæður.</w:t>
      </w:r>
    </w:p>
    <w:p/>
    <w:p>
      <w:r xmlns:w="http://schemas.openxmlformats.org/wordprocessingml/2006/main">
        <w:t xml:space="preserve">2: Guð kemur endurreisn og friði í líf þeirra sem setja traust sitt á hann, en þeir sem hafna honum verða áfram í óróleika.</w:t>
      </w:r>
    </w:p>
    <w:p/>
    <w:p>
      <w:r xmlns:w="http://schemas.openxmlformats.org/wordprocessingml/2006/main">
        <w:t xml:space="preserve">1: Jesaja 57:15 - Því svo segir hinn hái og háleiti, sem býr að eilífu, sem heitir heilagur; Ég bý á hæðum og helgum stað, hjá honum sem er sártryggur og auðmjúkur, til að lífga anda auðmjúkra og lífga hjarta hinna sundurkreyttu.</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68:7 Ó Guð, þegar þú fórst fram fyrir fólk þitt, þegar þú fórst um eyðimörkina. Selah:</w:t>
      </w:r>
    </w:p>
    <w:p/>
    <w:p>
      <w:r xmlns:w="http://schemas.openxmlformats.org/wordprocessingml/2006/main">
        <w:t xml:space="preserve">Vernd Guðs yfir fólki sínu á ferð þeirra.</w:t>
      </w:r>
    </w:p>
    <w:p/>
    <w:p>
      <w:r xmlns:w="http://schemas.openxmlformats.org/wordprocessingml/2006/main">
        <w:t xml:space="preserve">1. "Styrkur hirðisins: vernd Guðs í eyðimörkinni"</w:t>
      </w:r>
    </w:p>
    <w:p/>
    <w:p>
      <w:r xmlns:w="http://schemas.openxmlformats.org/wordprocessingml/2006/main">
        <w:t xml:space="preserve">2. "Drottinn er leiðtogi okkar: Að fylgja Guði í gegnum erfiðleika"</w:t>
      </w:r>
    </w:p>
    <w:p/>
    <w:p>
      <w:r xmlns:w="http://schemas.openxmlformats.org/wordprocessingml/2006/main">
        <w:t xml:space="preserve">1. Mósebók 13:21-22 - "Og Drottinn fór á undan þeim á daginn í skýstólpa til að vísa þeim veginn, og á nóttunni í eldstólpa til að lýsa þeim, fara á daginn og nótt: Hann tók ekki skýstólpann á daginn, né eldstólpann á nóttunni, undan lýðnum."</w:t>
      </w:r>
    </w:p>
    <w:p/>
    <w:p>
      <w:r xmlns:w="http://schemas.openxmlformats.org/wordprocessingml/2006/main">
        <w:t xml:space="preserve">2. Jesaja 43:2 - "Þegar þú gengur í gegnum vötnin, þá mun ég vera með þér, og í gegnum árnar munu þær ekki flæða yfir þig. yfir þig."</w:t>
      </w:r>
    </w:p>
    <w:p/>
    <w:p>
      <w:r xmlns:w="http://schemas.openxmlformats.org/wordprocessingml/2006/main">
        <w:t xml:space="preserve">Sálmarnir 68:8 Jörðin skalf, og himnarnir lækkuðu fyrir augliti Guðs, og Sínaí hreifst fyrir augliti Guðs, Guðs Ísraels.</w:t>
      </w:r>
    </w:p>
    <w:p/>
    <w:p>
      <w:r xmlns:w="http://schemas.openxmlformats.org/wordprocessingml/2006/main">
        <w:t xml:space="preserve">Nærvera Guðs vekur bæði lotningu og ótta.</w:t>
      </w:r>
    </w:p>
    <w:p/>
    <w:p>
      <w:r xmlns:w="http://schemas.openxmlformats.org/wordprocessingml/2006/main">
        <w:t xml:space="preserve">1: Nærvera Guðs kallar á virðingu og lotningu.</w:t>
      </w:r>
    </w:p>
    <w:p/>
    <w:p>
      <w:r xmlns:w="http://schemas.openxmlformats.org/wordprocessingml/2006/main">
        <w:t xml:space="preserve">2: Nærvera Guðs vekur bæði lotningu og ótta.</w:t>
      </w:r>
    </w:p>
    <w:p/>
    <w:p>
      <w:r xmlns:w="http://schemas.openxmlformats.org/wordprocessingml/2006/main">
        <w:t xml:space="preserve">1: Jobsbók 37:14-16 - Stattu óttasleginn og syndgdu ekki: talaðu með hjarta þínu á rúmi þínu og vertu kyrr. Færið fórnir réttlætisins og treystið Drottni.</w:t>
      </w:r>
    </w:p>
    <w:p/>
    <w:p>
      <w:r xmlns:w="http://schemas.openxmlformats.org/wordprocessingml/2006/main">
        <w:t xml:space="preserve">2: Hebreabréfið 12:22-24 - En þú ert kominn til Síonfjalls og til borgar hins lifanda Guðs, hinnar himnesku Jerúsalem, og til óteljandi engla í hátíðarsamkomu og söfnuði frumburða, sem skráðir eru til himna, og Guði, dómara allra, og öndum hinna fullkomnu réttlátu, og Jesú, meðalgangara hins nýja sáttmála.</w:t>
      </w:r>
    </w:p>
    <w:p/>
    <w:p>
      <w:r xmlns:w="http://schemas.openxmlformats.org/wordprocessingml/2006/main">
        <w:t xml:space="preserve">Sálmarnir 68:9 Þú, ó Guð, sendir mikið regn, með því að staðfesta arfleifð þína, þegar hún var þreyttur.</w:t>
      </w:r>
    </w:p>
    <w:p/>
    <w:p>
      <w:r xmlns:w="http://schemas.openxmlformats.org/wordprocessingml/2006/main">
        <w:t xml:space="preserve">Guð er trúr framfærandi og verndari fólks síns.</w:t>
      </w:r>
    </w:p>
    <w:p/>
    <w:p>
      <w:r xmlns:w="http://schemas.openxmlformats.org/wordprocessingml/2006/main">
        <w:t xml:space="preserve">1: Guð er veitandi okkar og verndari</w:t>
      </w:r>
    </w:p>
    <w:p/>
    <w:p>
      <w:r xmlns:w="http://schemas.openxmlformats.org/wordprocessingml/2006/main">
        <w:t xml:space="preserve">2: Að treysta á trúfesti Guðs</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w:t>
      </w:r>
    </w:p>
    <w:p/>
    <w:p>
      <w:r xmlns:w="http://schemas.openxmlformats.org/wordprocessingml/2006/main">
        <w:t xml:space="preserve">2: Sálmur 121:2-3 - Hjálp mín kemur frá Drottni, sem skapaði himin og jörð. Hann mun ekki láta fót þinn hreyfa; sá sem geymir þig mun ekki blunda.</w:t>
      </w:r>
    </w:p>
    <w:p/>
    <w:p>
      <w:r xmlns:w="http://schemas.openxmlformats.org/wordprocessingml/2006/main">
        <w:t xml:space="preserve">Sálmarnir 68:10 Þar hefur söfnuður þinn búið. Þú, ó Guð, hefir búið fátækum af gæsku þinni.</w:t>
      </w:r>
    </w:p>
    <w:p/>
    <w:p>
      <w:r xmlns:w="http://schemas.openxmlformats.org/wordprocessingml/2006/main">
        <w:t xml:space="preserve">Guð hefur séð fyrir fátækum með gæsku sinni.</w:t>
      </w:r>
    </w:p>
    <w:p/>
    <w:p>
      <w:r xmlns:w="http://schemas.openxmlformats.org/wordprocessingml/2006/main">
        <w:t xml:space="preserve">1. Góðvild Guðs: Að upplifa gnægð Guðs</w:t>
      </w:r>
    </w:p>
    <w:p/>
    <w:p>
      <w:r xmlns:w="http://schemas.openxmlformats.org/wordprocessingml/2006/main">
        <w:t xml:space="preserve">2. Umhyggja fyrir fátækum: Að lifa eftir samúð Guðs</w:t>
      </w:r>
    </w:p>
    <w:p/>
    <w:p>
      <w:r xmlns:w="http://schemas.openxmlformats.org/wordprocessingml/2006/main">
        <w:t xml:space="preserve">1. Jesaja 58:6-7 - "Er þetta ekki fastan sem ég kýs: að leysa bönd illskunnar, losa um bönd oksins, sleppa hinum kúguðu og brjóta hvert ok? Er það ekki að deila brauði þínu með hungraða og koma með heimilislausa fátæka inn í hús þitt, þegar þú sérð nakinn, til að hylja hann og ekki fela þig fyrir þínu eigin holdi?"</w:t>
      </w:r>
    </w:p>
    <w:p/>
    <w:p>
      <w:r xmlns:w="http://schemas.openxmlformats.org/wordprocessingml/2006/main">
        <w:t xml:space="preserve">2. Jakobsbréfið 1:27 - "Trú sem er hrein og óflekkuð frammi fyrir Guði föður er þessi: að vitja munaðarleysingja og ekkna í þrengingum þeirra og halda sjálfum sér óflekkaðri frá heiminum."</w:t>
      </w:r>
    </w:p>
    <w:p/>
    <w:p>
      <w:r xmlns:w="http://schemas.openxmlformats.org/wordprocessingml/2006/main">
        <w:t xml:space="preserve">Sálmarnir 68:11 Drottinn gaf orðið: Mikill var hópur þeirra er birtu það.</w:t>
      </w:r>
    </w:p>
    <w:p/>
    <w:p>
      <w:r xmlns:w="http://schemas.openxmlformats.org/wordprocessingml/2006/main">
        <w:t xml:space="preserve">Guð gaf orðið og margir dreifðu því.</w:t>
      </w:r>
    </w:p>
    <w:p/>
    <w:p>
      <w:r xmlns:w="http://schemas.openxmlformats.org/wordprocessingml/2006/main">
        <w:t xml:space="preserve">1. Kraftur þess að breiða út orð Guðs</w:t>
      </w:r>
    </w:p>
    <w:p/>
    <w:p>
      <w:r xmlns:w="http://schemas.openxmlformats.org/wordprocessingml/2006/main">
        <w:t xml:space="preserve">2. Styrkur einingarinnar í útbreiðslu orðs Guðs</w:t>
      </w:r>
    </w:p>
    <w:p/>
    <w:p>
      <w:r xmlns:w="http://schemas.openxmlformats.org/wordprocessingml/2006/main">
        <w:t xml:space="preserve">1. Sálmur 68:11</w:t>
      </w:r>
    </w:p>
    <w:p/>
    <w:p>
      <w:r xmlns:w="http://schemas.openxmlformats.org/wordprocessingml/2006/main">
        <w:t xml:space="preserve">2. Postulasagan 4:31 - Þegar þeir höfðu beðist fyrir, hristist staðurinn þar sem þeir voru saman komnir. Og þeir fylltust allir heilögum anda, og þeir töluðu orð Guðs af djörfung.</w:t>
      </w:r>
    </w:p>
    <w:p/>
    <w:p>
      <w:r xmlns:w="http://schemas.openxmlformats.org/wordprocessingml/2006/main">
        <w:t xml:space="preserve">Sálmarnir 68:12 Konungar allsherjar flýðu hratt, og hún sem dvaldi heima skipti herfanginu.</w:t>
      </w:r>
    </w:p>
    <w:p/>
    <w:p>
      <w:r xmlns:w="http://schemas.openxmlformats.org/wordprocessingml/2006/main">
        <w:t xml:space="preserve">Herkonungar flýðu fljótt og þeir sem heima sátu skiptu herfanginu.</w:t>
      </w:r>
    </w:p>
    <w:p/>
    <w:p>
      <w:r xmlns:w="http://schemas.openxmlformats.org/wordprocessingml/2006/main">
        <w:t xml:space="preserve">1. Guð umbunar þeim sem eru trúfastir jafnvel á erfiðum tímum.</w:t>
      </w:r>
    </w:p>
    <w:p/>
    <w:p>
      <w:r xmlns:w="http://schemas.openxmlformats.org/wordprocessingml/2006/main">
        <w:t xml:space="preserve">2. Hvernig Drottinn getur notað okkur jafnvel á neyðartímum.</w:t>
      </w:r>
    </w:p>
    <w:p/>
    <w:p>
      <w:r xmlns:w="http://schemas.openxmlformats.org/wordprocessingml/2006/main">
        <w:t xml:space="preserve">1. Hebreabréfið 11:1 - En trúin er fullvissa um það sem menn vona, sannfæring um það sem ekki er séð.</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Sálmarnir 68:13 Þó að þér legið í pottunum, skuluð þér samt vera eins og vængir dúfu huldir silfri og fjaðrir hennar gulu gulli.</w:t>
      </w:r>
    </w:p>
    <w:p/>
    <w:p>
      <w:r xmlns:w="http://schemas.openxmlformats.org/wordprocessingml/2006/main">
        <w:t xml:space="preserve">Guð lofar að gera þá sem hafa legið í pottunum fallega og skreytta góðmálmum.</w:t>
      </w:r>
    </w:p>
    <w:p/>
    <w:p>
      <w:r xmlns:w="http://schemas.openxmlformats.org/wordprocessingml/2006/main">
        <w:t xml:space="preserve">1. Fegurð umbreytingar Guðs: Hvernig Guð getur umbreytt okkur innan frá.</w:t>
      </w:r>
    </w:p>
    <w:p/>
    <w:p>
      <w:r xmlns:w="http://schemas.openxmlformats.org/wordprocessingml/2006/main">
        <w:t xml:space="preserve">2. Að sigrast á mótlæti: Hvernig á að finna huggun og styrk á erfiðum tímum.</w:t>
      </w:r>
    </w:p>
    <w:p/>
    <w:p>
      <w:r xmlns:w="http://schemas.openxmlformats.org/wordprocessingml/2006/main">
        <w:t xml:space="preserve">1. Jesaja 61:3 - Að útnefna þeim, sem syrgja á Síon, að gefa þeim fegurð fyrir ösku, gleðiolíu til sorgar, lofgjörð fyrir anda þunglyndis; til þess að þau yrðu kölluð réttlætistré, gróðursetningu Drottins, svo að hann yrði vegsamaður.</w:t>
      </w:r>
    </w:p>
    <w:p/>
    <w:p>
      <w:r xmlns:w="http://schemas.openxmlformats.org/wordprocessingml/2006/main">
        <w:t xml:space="preserve">2. Rómverjabréfið 12:2 - Og líkist ekki þessum heimi, heldur umbreytist með endurnýjun huga yðar, svo að þér megið reyna hvað er hinn góði, velþóknandi og fullkomni vilji Guðs.</w:t>
      </w:r>
    </w:p>
    <w:p/>
    <w:p>
      <w:r xmlns:w="http://schemas.openxmlformats.org/wordprocessingml/2006/main">
        <w:t xml:space="preserve">Sálmarnir 68:14 Þegar hinn alvaldi tvístraði konungum í það, var það hvítt sem snjór á laxi.</w:t>
      </w:r>
    </w:p>
    <w:p/>
    <w:p>
      <w:r xmlns:w="http://schemas.openxmlformats.org/wordprocessingml/2006/main">
        <w:t xml:space="preserve">Kraftur almættsins má sjá í hæfileika hans til að dreifa konungum eins og snjó í laxi.</w:t>
      </w:r>
    </w:p>
    <w:p/>
    <w:p>
      <w:r xmlns:w="http://schemas.openxmlformats.org/wordprocessingml/2006/main">
        <w:t xml:space="preserve">1. Kraftur Guðs er óviðjafnanleg.</w:t>
      </w:r>
    </w:p>
    <w:p/>
    <w:p>
      <w:r xmlns:w="http://schemas.openxmlformats.org/wordprocessingml/2006/main">
        <w:t xml:space="preserve">2. Hátign Guðs er óviðjafnanleg.</w:t>
      </w:r>
    </w:p>
    <w:p/>
    <w:p>
      <w:r xmlns:w="http://schemas.openxmlformats.org/wordprocessingml/2006/main">
        <w:t xml:space="preserve">1. Rómverjabréfið 11:33-36 - "Ó, djúp auðs visku og þekkingar Guðs! Hversu órannsakanlegir dómar hans og órannsakanlegir vegir! Hver hefur þekkt huga Drottins? Eða hver hefur verið ráðgjafa hans? Hver hefur nokkurn tíma gefið Guði, að Guð skyldi endurgjalda þeim? Því frá honum og fyrir hann og fyrir hann er allt. Honum sé dýrð að eilífu! Amen."</w:t>
      </w:r>
    </w:p>
    <w:p/>
    <w:p>
      <w:r xmlns:w="http://schemas.openxmlformats.org/wordprocessingml/2006/main">
        <w:t xml:space="preserve">2. Jesaja 40:28-31 - "Veistu það ekki? Hefur þú ekki heyrt það? Drottinn er hinn eilífi Guð, skapari endimarka jarðarinnar. Hann mun ekki þreytast eða þreytast,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Sálmarnir 68:15 Guðsfjall er eins og Basanfjall. há hæð eins og Basans hæð.</w:t>
      </w:r>
    </w:p>
    <w:p/>
    <w:p>
      <w:r xmlns:w="http://schemas.openxmlformats.org/wordprocessingml/2006/main">
        <w:t xml:space="preserve">Guð er hafinn yfir öllu.</w:t>
      </w:r>
    </w:p>
    <w:p/>
    <w:p>
      <w:r xmlns:w="http://schemas.openxmlformats.org/wordprocessingml/2006/main">
        <w:t xml:space="preserve">1: Guð er á hæðum, og hann er öllu meiri.</w:t>
      </w:r>
    </w:p>
    <w:p/>
    <w:p>
      <w:r xmlns:w="http://schemas.openxmlformats.org/wordprocessingml/2006/main">
        <w:t xml:space="preserve">2: Sama aðstæður okkar, við getum verið viss um að vita að Guð ræður.</w:t>
      </w:r>
    </w:p>
    <w:p/>
    <w:p>
      <w:r xmlns:w="http://schemas.openxmlformats.org/wordprocessingml/2006/main">
        <w:t xml:space="preserve">1: Jesaja 40:28-31 "Hefur þú ekki vitað? Hefur þú ekki heyrt? Drottinn er hinn eilífi Guð, skapari endimarka jarðar. Hann örmagnast ekki og þreytist ekki, skilningur hans er órannsakanlegur. Hann gefur kraftur hinna þreytu, og þeim sem engan kraft hefur hann eykur kraftinn. Jafnvel ungmenni munu örmagna og þreytast, og ungir menn verða örmagna, en þeir sem bíða Drottins munu endurnýja kraft sinn, þeir munu rísa upp með vængi eins og ernir, þeir munu hlaupa og þreytast ekki, þeir munu ganga og ekki verða dauðir."</w:t>
      </w:r>
    </w:p>
    <w:p/>
    <w:p>
      <w:r xmlns:w="http://schemas.openxmlformats.org/wordprocessingml/2006/main">
        <w:t xml:space="preserve">2: Jesaja 55:8-9 „Því að mínar hugsanir eru ekki yðar hugsanir, né yðar vegir mínir vegir, segir Drottinn. Því að eins og himinninn er hærri en jörðin, svo eru vegir mínir hærri en vegir yðar og hugsanir mínar. þínar hugsanir."</w:t>
      </w:r>
    </w:p>
    <w:p/>
    <w:p>
      <w:r xmlns:w="http://schemas.openxmlformats.org/wordprocessingml/2006/main">
        <w:t xml:space="preserve">Sálmarnir 68:16 Hví stökkuð þér, þér háu hæðirnar? þetta er hæðin sem Guð vill búa á; Já, Drottinn mun búa í því að eilífu.</w:t>
      </w:r>
    </w:p>
    <w:p/>
    <w:p>
      <w:r xmlns:w="http://schemas.openxmlformats.org/wordprocessingml/2006/main">
        <w:t xml:space="preserve">Sálmaritarinn spyr hvers vegna háu hæðirnar stökkvi, því Guð þráir að búa á einni tiltekinni hæð að eilífu.</w:t>
      </w:r>
    </w:p>
    <w:p/>
    <w:p>
      <w:r xmlns:w="http://schemas.openxmlformats.org/wordprocessingml/2006/main">
        <w:t xml:space="preserve">1. Guð þráir að búa í okkur og það er mikilvægara en nokkur líkamleg bústaður.</w:t>
      </w:r>
    </w:p>
    <w:p/>
    <w:p>
      <w:r xmlns:w="http://schemas.openxmlformats.org/wordprocessingml/2006/main">
        <w:t xml:space="preserve">2. Við ættum að leitast við að vera hæðin sem Guð þráir að búa á.</w:t>
      </w:r>
    </w:p>
    <w:p/>
    <w:p>
      <w:r xmlns:w="http://schemas.openxmlformats.org/wordprocessingml/2006/main">
        <w:t xml:space="preserve">1. Efesusbréfið 2:19-22 - Við erum musteri Guðs.</w:t>
      </w:r>
    </w:p>
    <w:p/>
    <w:p>
      <w:r xmlns:w="http://schemas.openxmlformats.org/wordprocessingml/2006/main">
        <w:t xml:space="preserve">2. Jóhannes 4:21-24 - Guð vill að sannir tilbiðjendur tilbiðji hann í anda og sannleika.</w:t>
      </w:r>
    </w:p>
    <w:p/>
    <w:p>
      <w:r xmlns:w="http://schemas.openxmlformats.org/wordprocessingml/2006/main">
        <w:t xml:space="preserve">Sálmarnir 68:17 Vögnar Guðs eru tuttugu þúsund, þúsundir engla: Drottinn er meðal þeirra, eins og á Sínaí, í helgum stað.</w:t>
      </w:r>
    </w:p>
    <w:p/>
    <w:p>
      <w:r xmlns:w="http://schemas.openxmlformats.org/wordprocessingml/2006/main">
        <w:t xml:space="preserve">Drottinn er til staðar á meðal okkar, jafnvel á tímum mikilla erfiðleika.</w:t>
      </w:r>
    </w:p>
    <w:p/>
    <w:p>
      <w:r xmlns:w="http://schemas.openxmlformats.org/wordprocessingml/2006/main">
        <w:t xml:space="preserve">1: Guð er alltaf með okkur, sama hvað.</w:t>
      </w:r>
    </w:p>
    <w:p/>
    <w:p>
      <w:r xmlns:w="http://schemas.openxmlformats.org/wordprocessingml/2006/main">
        <w:t xml:space="preserve">2: Þrátt fyrir glundroða lífsins getum við fundið frið í návist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Matteus 28:20 - Og sjá, ég er með yður alla daga, allt til enda veraldar.</w:t>
      </w:r>
    </w:p>
    <w:p/>
    <w:p>
      <w:r xmlns:w="http://schemas.openxmlformats.org/wordprocessingml/2006/main">
        <w:t xml:space="preserve">Sálmarnir 68:18 Þú steig upp til hæða, þú hefir hertekið fanga, þú hefir þegið gjafir handa mönnum. já, líka fyrir þá sem eru uppreisnargjarnir, svo að Drottinn Guð megi búa meðal þeirra.</w:t>
      </w:r>
    </w:p>
    <w:p/>
    <w:p>
      <w:r xmlns:w="http://schemas.openxmlformats.org/wordprocessingml/2006/main">
        <w:t xml:space="preserve">Guð hefur stigið upp til hæsta himins og þegið gjafir frá mönnum, jafnvel frá þeim sem eru uppreisnargjarnir, svo að hann gæti lifað meðal þeirra.</w:t>
      </w:r>
    </w:p>
    <w:p/>
    <w:p>
      <w:r xmlns:w="http://schemas.openxmlformats.org/wordprocessingml/2006/main">
        <w:t xml:space="preserve">1. Ást Guðs til uppreisnarmanna: Hvernig skilyrðislaus ást Guðs fer yfir allt</w:t>
      </w:r>
    </w:p>
    <w:p/>
    <w:p>
      <w:r xmlns:w="http://schemas.openxmlformats.org/wordprocessingml/2006/main">
        <w:t xml:space="preserve">2. Að stíga upp til himna: Verðlaunin af því að vera trúr Guði</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2:4-7 - En vegna mikillar elsku sinnar til okkar hefur Guð, sem er ríkur í miskunn, lífgað okkur með Kristi, jafnvel þegar við vorum dáin í afbrotum, það er af náð sem þú ert hólpinn.</w:t>
      </w:r>
    </w:p>
    <w:p/>
    <w:p>
      <w:r xmlns:w="http://schemas.openxmlformats.org/wordprocessingml/2006/main">
        <w:t xml:space="preserve">Sálmarnir 68:19 Lofaður sé Drottinn, sem daglega hleður oss velgjörðum, Guð hjálpræðis vors. Selah.</w:t>
      </w:r>
    </w:p>
    <w:p/>
    <w:p>
      <w:r xmlns:w="http://schemas.openxmlformats.org/wordprocessingml/2006/main">
        <w:t xml:space="preserve">Guð, Guð hjálpræðisins, blessar okkur með ávinningi sínum á hverjum degi.</w:t>
      </w:r>
    </w:p>
    <w:p/>
    <w:p>
      <w:r xmlns:w="http://schemas.openxmlformats.org/wordprocessingml/2006/main">
        <w:t xml:space="preserve">1. Daglegar blessanir Guðs: Að skilja og meta örlæti Guðs</w:t>
      </w:r>
    </w:p>
    <w:p/>
    <w:p>
      <w:r xmlns:w="http://schemas.openxmlformats.org/wordprocessingml/2006/main">
        <w:t xml:space="preserve">2. Að faðma þakklæti: Rækta þakklætishjarta til Guðs</w:t>
      </w:r>
    </w:p>
    <w:p/>
    <w:p>
      <w:r xmlns:w="http://schemas.openxmlformats.org/wordprocessingml/2006/main">
        <w:t xml:space="preserve">1. Sálmur 103:2-5 - Lofið Drottin, sál mín, og gleym ekki öllum velgjörðum hans, sem fyrirgefur allar misgjörðir þínar; sem læknar allar sjúkdómar þínar; Hver leysir líf þitt frá glötun; sem krýnir þig miskunnsemi og miskunnsemi; Sem mettir munn þinn með góðum hlutum; svo að æska þín endurnýjist eins og arnarins.</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Sálmarnir 68:20 Sá sem er Guð vor er Guð hjálpræðisins. og Drottni tilheyrir hlaupunum frá dauðanum.</w:t>
      </w:r>
    </w:p>
    <w:p/>
    <w:p>
      <w:r xmlns:w="http://schemas.openxmlformats.org/wordprocessingml/2006/main">
        <w:t xml:space="preserve">Guð er Guð hjálpræðisins og hefur vald til að frelsa okkur úr klóm dauðans.</w:t>
      </w:r>
    </w:p>
    <w:p/>
    <w:p>
      <w:r xmlns:w="http://schemas.openxmlformats.org/wordprocessingml/2006/main">
        <w:t xml:space="preserve">1. Kraftur Guðs okkar: Hvernig Guð bjargar okkur frá dauða</w:t>
      </w:r>
    </w:p>
    <w:p/>
    <w:p>
      <w:r xmlns:w="http://schemas.openxmlformats.org/wordprocessingml/2006/main">
        <w:t xml:space="preserve">2. Treystu á Guð: Eilíft hjálpræði okkar</w:t>
      </w:r>
    </w:p>
    <w:p/>
    <w:p>
      <w:r xmlns:w="http://schemas.openxmlformats.org/wordprocessingml/2006/main">
        <w:t xml:space="preserve">1. Sálmur 68:20</w:t>
      </w:r>
    </w:p>
    <w:p/>
    <w:p>
      <w:r xmlns:w="http://schemas.openxmlformats.org/wordprocessingml/2006/main">
        <w:t xml:space="preserve">2. Jesaja 25:8 - Hann mun gleypa dauðann að eilífu; og Drottinn Guð mun þerra tár af öllum ásjónum.</w:t>
      </w:r>
    </w:p>
    <w:p/>
    <w:p>
      <w:r xmlns:w="http://schemas.openxmlformats.org/wordprocessingml/2006/main">
        <w:t xml:space="preserve">Sálmarnir 68:21 En Guð mun særa höfuð óvina sinna og loðinn hársvörð þess sem heldur áfram afbrotum sínum.</w:t>
      </w:r>
    </w:p>
    <w:p/>
    <w:p>
      <w:r xmlns:w="http://schemas.openxmlformats.org/wordprocessingml/2006/main">
        <w:t xml:space="preserve">Guð mun refsa þeim sem óhlýðnast honum.</w:t>
      </w:r>
    </w:p>
    <w:p/>
    <w:p>
      <w:r xmlns:w="http://schemas.openxmlformats.org/wordprocessingml/2006/main">
        <w:t xml:space="preserve">1: Guð mun enga miskunn sýna þeim sem syndga.</w:t>
      </w:r>
    </w:p>
    <w:p/>
    <w:p>
      <w:r xmlns:w="http://schemas.openxmlformats.org/wordprocessingml/2006/main">
        <w:t xml:space="preserve">2: Við verðum að vera hlýðin Drottni í öllu.</w:t>
      </w:r>
    </w:p>
    <w:p/>
    <w:p>
      <w:r xmlns:w="http://schemas.openxmlformats.org/wordprocessingml/2006/main">
        <w:t xml:space="preserve">1: Rómverjabréfið 6:23 - Því að laun syndarinnar er dauði; en gjöf Guðs er eilíft líf fyrir Jesú Krist, Drottin vorn.</w:t>
      </w:r>
    </w:p>
    <w:p/>
    <w:p>
      <w:r xmlns:w="http://schemas.openxmlformats.org/wordprocessingml/2006/main">
        <w:t xml:space="preserve">2: Orðskviðirnir 11:21 - Þótt höndin taki höndum saman, verður hinum óguðlegu ekki refsað, en niðjar réttlátra munu frelsast.</w:t>
      </w:r>
    </w:p>
    <w:p/>
    <w:p>
      <w:r xmlns:w="http://schemas.openxmlformats.org/wordprocessingml/2006/main">
        <w:t xml:space="preserve">Sálmarnir 68:22 Drottinn sagði: "Ég mun leiða aftur frá Basan, ég mun leiða fólk mitt aftur úr djúpum hafsins.</w:t>
      </w:r>
    </w:p>
    <w:p/>
    <w:p>
      <w:r xmlns:w="http://schemas.openxmlformats.org/wordprocessingml/2006/main">
        <w:t xml:space="preserve">Guð mun leiða fólk sitt aftur úr djúpum hafsins.</w:t>
      </w:r>
    </w:p>
    <w:p/>
    <w:p>
      <w:r xmlns:w="http://schemas.openxmlformats.org/wordprocessingml/2006/main">
        <w:t xml:space="preserve">1. Djúp endurlausnar: Hvernig Guð færir okkur aftur frá botninum</w:t>
      </w:r>
    </w:p>
    <w:p/>
    <w:p>
      <w:r xmlns:w="http://schemas.openxmlformats.org/wordprocessingml/2006/main">
        <w:t xml:space="preserve">2. Hafdjúpin: Að upplifa kraftaverka endurkomu Guðs</w:t>
      </w:r>
    </w:p>
    <w:p/>
    <w:p>
      <w:r xmlns:w="http://schemas.openxmlformats.org/wordprocessingml/2006/main">
        <w:t xml:space="preserve">1. Sálmur 68:22 - "Drottinn sagði: Ég mun leiða aftur frá Basan, ég mun leiða fólk mitt aftur úr djúpum hafsins."</w:t>
      </w:r>
    </w:p>
    <w:p/>
    <w:p>
      <w:r xmlns:w="http://schemas.openxmlformats.org/wordprocessingml/2006/main">
        <w:t xml:space="preserve">2. Jesaja 43:1-3 - "En nú segir Drottinn, sem skapaði þig, Jakob, og sá sem myndaði þig, Ísrael, Óttast ekki, því að ég hef leyst þig, ég kallaði þig með þínu nafni. ert mín. Þegar þú gengur í gegnum vötnin, mun ég vera með þér, og í gegnum árnar munu þær ekki flæða yfir þig. Þegar þú gengur í gegnum eldinn, skalt þú ekki brenna þig, og logi skal ekki kveikja á þér."</w:t>
      </w:r>
    </w:p>
    <w:p/>
    <w:p>
      <w:r xmlns:w="http://schemas.openxmlformats.org/wordprocessingml/2006/main">
        <w:t xml:space="preserve">Sálmarnir 68:23 Til þess að fótur þinn sé dýfður í blóði óvina þinna og tunga hunda þinna í því.</w:t>
      </w:r>
    </w:p>
    <w:p/>
    <w:p>
      <w:r xmlns:w="http://schemas.openxmlformats.org/wordprocessingml/2006/main">
        <w:t xml:space="preserve">Óvinum Guðs verður tortímt og hinum trúuðu verður umbunað.</w:t>
      </w:r>
    </w:p>
    <w:p/>
    <w:p>
      <w:r xmlns:w="http://schemas.openxmlformats.org/wordprocessingml/2006/main">
        <w:t xml:space="preserve">1. Loforð Guðs verður uppfyllt - Sálmur 68:23</w:t>
      </w:r>
    </w:p>
    <w:p/>
    <w:p>
      <w:r xmlns:w="http://schemas.openxmlformats.org/wordprocessingml/2006/main">
        <w:t xml:space="preserve">2. Sigur með trú - Sálmur 68:23</w:t>
      </w:r>
    </w:p>
    <w:p/>
    <w:p>
      <w:r xmlns:w="http://schemas.openxmlformats.org/wordprocessingml/2006/main">
        <w:t xml:space="preserve">1. Jesaja 63:3-4 „Ég hefi troðið vínþröngina einn, og af lýðnum var enginn með mér, því að ég mun troða þeim í reiði minni og troða þá í heift minni, og blóð þeirra skal stráð yfir mig. klæði, og ég mun bletta öll klæði mín."</w:t>
      </w:r>
    </w:p>
    <w:p/>
    <w:p>
      <w:r xmlns:w="http://schemas.openxmlformats.org/wordprocessingml/2006/main">
        <w:t xml:space="preserve">2. Opinberunarbókin 19:14-15 "Og hersveitirnar á himnum fylgdu honum á hvítum hestum, klæddir fínu líni, hvítum og hreinum. Og úr munni hans gekk beitt sverð, til þess að hann skyldi slá þjóðirnar með því. og hann mun stjórna þeim með járnsprota, og hann treður vínþröng grimmd og reiði hins alvalda Guðs."</w:t>
      </w:r>
    </w:p>
    <w:p/>
    <w:p>
      <w:r xmlns:w="http://schemas.openxmlformats.org/wordprocessingml/2006/main">
        <w:t xml:space="preserve">Sálmarnir 68:24 Þeir hafa séð farar þínar, ó Guð. Jafnvel gangur Guðs míns, konungs míns, í helgidóminum.</w:t>
      </w:r>
    </w:p>
    <w:p/>
    <w:p>
      <w:r xmlns:w="http://schemas.openxmlformats.org/wordprocessingml/2006/main">
        <w:t xml:space="preserve">Allir sjá nærveru Guðs í helgidóminum.</w:t>
      </w:r>
    </w:p>
    <w:p/>
    <w:p>
      <w:r xmlns:w="http://schemas.openxmlformats.org/wordprocessingml/2006/main">
        <w:t xml:space="preserve">1. Kraftur tilbeiðslu: Að viðurkenna nærveru Guðs í helgidóminum</w:t>
      </w:r>
    </w:p>
    <w:p/>
    <w:p>
      <w:r xmlns:w="http://schemas.openxmlformats.org/wordprocessingml/2006/main">
        <w:t xml:space="preserve">2. Hvernig á að nálgast Guð: Að leita að honum í helgidóminum</w:t>
      </w:r>
    </w:p>
    <w:p/>
    <w:p>
      <w:r xmlns:w="http://schemas.openxmlformats.org/wordprocessingml/2006/main">
        <w:t xml:space="preserve">1. Sálmarnir 27:4-5 - Eitt hef ég beðið Drottins, sem ég mun leita: að ég megi búa í húsi Drottins alla ævidaga mína, til að sjá fegurð Drottins og hugleiða. í musteri hans.</w:t>
      </w:r>
    </w:p>
    <w:p/>
    <w:p>
      <w:r xmlns:w="http://schemas.openxmlformats.org/wordprocessingml/2006/main">
        <w:t xml:space="preserve">2. Jesaja 6:1-4 - Á dauðaári Ússía konungs sá ég Drottin sitja í hásæti, hásæti, háleitan og upphafinn, með reipi skikkju hans fylla musterið. Serafim stóð yfir honum, hver með sex vængi: með tvo huldi hann andlit sitt, með tveimur huldi hann fætur sína og með tveimur flaug hann. Og hver kallaði á annan og sagði: Heilagur, heilagur, heilagur er Drottinn allsherjar, öll jörðin er full af dýrð hans.</w:t>
      </w:r>
    </w:p>
    <w:p/>
    <w:p>
      <w:r xmlns:w="http://schemas.openxmlformats.org/wordprocessingml/2006/main">
        <w:t xml:space="preserve">Sálmarnir 68:25 Söngvararnir gengu á undan, á eftir fylgdu hljóðfæraleikararnir. meðal þeirra voru stúlkurnar sem léku sér að tígli.</w:t>
      </w:r>
    </w:p>
    <w:p/>
    <w:p>
      <w:r xmlns:w="http://schemas.openxmlformats.org/wordprocessingml/2006/main">
        <w:t xml:space="preserve">Söngvararnir leiddu gönguna og tónlistarmennirnir fylgdu á eftir með hljóðfæri sín. Konur léku sér á tambúrínur.</w:t>
      </w:r>
    </w:p>
    <w:p/>
    <w:p>
      <w:r xmlns:w="http://schemas.openxmlformats.org/wordprocessingml/2006/main">
        <w:t xml:space="preserve">1. Hvernig Guð notar tónlist til að tengja okkur hvert við annað</w:t>
      </w:r>
    </w:p>
    <w:p/>
    <w:p>
      <w:r xmlns:w="http://schemas.openxmlformats.org/wordprocessingml/2006/main">
        <w:t xml:space="preserve">2. Kraftur tónlistar til að færa gleði og samfélag</w:t>
      </w:r>
    </w:p>
    <w:p/>
    <w:p>
      <w:r xmlns:w="http://schemas.openxmlformats.org/wordprocessingml/2006/main">
        <w:t xml:space="preserve">1. Efesusbréfið 5:19 - tala hver við annan í sálmum og sálmum og andlegum söngvum, syngið og lagið í hjarta yðar fyrir Drottni“</w:t>
      </w:r>
    </w:p>
    <w:p/>
    <w:p>
      <w:r xmlns:w="http://schemas.openxmlformats.org/wordprocessingml/2006/main">
        <w:t xml:space="preserve">2. 1. Kroníkubók 13:8 - "Davíð og allur Ísrael voru að fagna frammi fyrir Guði af öllum mætti, með söngvum og með hörpum, lírum, bumburum, skálabumbum og lúðrum."</w:t>
      </w:r>
    </w:p>
    <w:p/>
    <w:p>
      <w:r xmlns:w="http://schemas.openxmlformats.org/wordprocessingml/2006/main">
        <w:t xml:space="preserve">Sálmarnir 68:26 Lofið Guð í söfnuðunum, Drottin, frá Ísraelslind.</w:t>
      </w:r>
    </w:p>
    <w:p/>
    <w:p>
      <w:r xmlns:w="http://schemas.openxmlformats.org/wordprocessingml/2006/main">
        <w:t xml:space="preserve">Guð ætti að vera lofaður í söfnuði trúaðra, af þeim sem eru frá lind Ísraels.</w:t>
      </w:r>
    </w:p>
    <w:p/>
    <w:p>
      <w:r xmlns:w="http://schemas.openxmlformats.org/wordprocessingml/2006/main">
        <w:t xml:space="preserve">1. Kraftur lofgjörðarinnar: Að fagna Guði í samkomum okkar</w:t>
      </w:r>
    </w:p>
    <w:p/>
    <w:p>
      <w:r xmlns:w="http://schemas.openxmlformats.org/wordprocessingml/2006/main">
        <w:t xml:space="preserve">2. Blessun þess að tilheyra: Forréttindi þess að tilbiðja með söfnuði</w:t>
      </w:r>
    </w:p>
    <w:p/>
    <w:p>
      <w:r xmlns:w="http://schemas.openxmlformats.org/wordprocessingml/2006/main">
        <w:t xml:space="preserve">1. Efesusbréfið 5:19-20 Talið hver við annan í sálmum og sálmum og andlegum söngvum, syngið og kveðið Drottni í hjarta yðar, þakkað Guði föður ávallt fyrir allt í nafni Drottins vors Jesú Krists.</w:t>
      </w:r>
    </w:p>
    <w:p/>
    <w:p>
      <w:r xmlns:w="http://schemas.openxmlformats.org/wordprocessingml/2006/main">
        <w:t xml:space="preserve">2. Sálmur 100:1-2 Hljóðið Drottni fagnandi, öll lönd. Þjónið Drottni með fögnuði, komið fram fyrir auglit hans með söng.</w:t>
      </w:r>
    </w:p>
    <w:p/>
    <w:p>
      <w:r xmlns:w="http://schemas.openxmlformats.org/wordprocessingml/2006/main">
        <w:t xml:space="preserve">Sálmarnir 68:27 Þar er Benjamín litli með höfðingja þeirra, höfðingjar Júda og ráð þeirra, höfðingjar Sebúlons og höfðingjar Naftalí.</w:t>
      </w:r>
    </w:p>
    <w:p/>
    <w:p>
      <w:r xmlns:w="http://schemas.openxmlformats.org/wordprocessingml/2006/main">
        <w:t xml:space="preserve">Þessi texti úr Sálmunum talar um höfðingja Júda, Sebúlons og Naftalí, sem leiddir eru af höfðingja frá Benjamín litla.</w:t>
      </w:r>
    </w:p>
    <w:p/>
    <w:p>
      <w:r xmlns:w="http://schemas.openxmlformats.org/wordprocessingml/2006/main">
        <w:t xml:space="preserve">1. „Trúgleiki Guðs við að útvega leiðtoga“</w:t>
      </w:r>
    </w:p>
    <w:p/>
    <w:p>
      <w:r xmlns:w="http://schemas.openxmlformats.org/wordprocessingml/2006/main">
        <w:t xml:space="preserve">2. „Mikilvægi þess að fylgja leiðtogum Guðs“</w:t>
      </w:r>
    </w:p>
    <w:p/>
    <w:p>
      <w:r xmlns:w="http://schemas.openxmlformats.org/wordprocessingml/2006/main">
        <w:t xml:space="preserve">1. 1. Pétursbréf 5:2-3, „Verið hirðar hjörðar Guðs, sem er í umsjá yðar, og vakið yfir þeim, ekki vegna þess að þér verðið, heldur vegna þess að þú ert fús, eins og Guð vill að þú sért, ekki sækjast eftir óheiðarlegum ávinningi heldur fús. að þjóna;</w:t>
      </w:r>
    </w:p>
    <w:p/>
    <w:p>
      <w:r xmlns:w="http://schemas.openxmlformats.org/wordprocessingml/2006/main">
        <w:t xml:space="preserve">2. Matteusarguðspjall 23:1-3, "Þá sagði Jesús við mannfjöldann og lærisveina sína: Lögmálskennararnir og farísearnir sitja í sæti Móse. Þú verður því að gæta þess að gera allt sem þeir segja þér. En gjörið ekki. hvað þeir gera, því þeir iðka ekki það sem þeir boða.</w:t>
      </w:r>
    </w:p>
    <w:p/>
    <w:p>
      <w:r xmlns:w="http://schemas.openxmlformats.org/wordprocessingml/2006/main">
        <w:t xml:space="preserve">Sálmarnir 68:28 Guð þinn hefir boðið styrk þinn, styrktu, ó Guð, það sem þú hefir gjört oss.</w:t>
      </w:r>
    </w:p>
    <w:p/>
    <w:p>
      <w:r xmlns:w="http://schemas.openxmlformats.org/wordprocessingml/2006/main">
        <w:t xml:space="preserve">Guð býður okkur að vera sterk og trú, og hann mun hjálpa okkur í viðleitni okkar.</w:t>
      </w:r>
    </w:p>
    <w:p/>
    <w:p>
      <w:r xmlns:w="http://schemas.openxmlformats.org/wordprocessingml/2006/main">
        <w:t xml:space="preserve">1. Styrkur Guðs í veikleika okkar 2. Að styrkja verk Guðs í lífi okkar</w:t>
      </w:r>
    </w:p>
    <w:p/>
    <w:p>
      <w:r xmlns:w="http://schemas.openxmlformats.org/wordprocessingml/2006/main">
        <w:t xml:space="preserve">1. Filippíbréfið 4:13 - "Allt megna ég fyrir Krist sem styrkir mig." 2. 1. Korintubréf 15:58 - "Þess vegna, mínir elskuðu bræður, verið staðfastir, óhreyfanlegir, ætíð ríkulegir í verki Drottins, af því að þér vitið að erfiði yðar er ekki til einskis í Drottni."</w:t>
      </w:r>
    </w:p>
    <w:p/>
    <w:p>
      <w:r xmlns:w="http://schemas.openxmlformats.org/wordprocessingml/2006/main">
        <w:t xml:space="preserve">Sálmarnir 68:29 Vegna musteris þíns í Jerúsalem munu konungar færa þér gjafir.</w:t>
      </w:r>
    </w:p>
    <w:p/>
    <w:p>
      <w:r xmlns:w="http://schemas.openxmlformats.org/wordprocessingml/2006/main">
        <w:t xml:space="preserve">Konungar munu færa musteri Jerúsalem gjafir sem fórn til Guðs.</w:t>
      </w:r>
    </w:p>
    <w:p/>
    <w:p>
      <w:r xmlns:w="http://schemas.openxmlformats.org/wordprocessingml/2006/main">
        <w:t xml:space="preserve">1. Mikilvægi þess að heiðra musteri Guðs og bjóða honum gjafir okkar.</w:t>
      </w:r>
    </w:p>
    <w:p/>
    <w:p>
      <w:r xmlns:w="http://schemas.openxmlformats.org/wordprocessingml/2006/main">
        <w:t xml:space="preserve">2. Blessunin að bjóða Guði gjafir okkar.</w:t>
      </w:r>
    </w:p>
    <w:p/>
    <w:p>
      <w:r xmlns:w="http://schemas.openxmlformats.org/wordprocessingml/2006/main">
        <w:t xml:space="preserve">1. Sálmur 68:29</w:t>
      </w:r>
    </w:p>
    <w:p/>
    <w:p>
      <w:r xmlns:w="http://schemas.openxmlformats.org/wordprocessingml/2006/main">
        <w:t xml:space="preserve">2. Matteusarguðspjall 2:11 - Þegar þeir komu inn í húsið, sáu þeir barnið ásamt Maríu móður hans, féllu niður og tilbáðu það. gull og reykelsi og myrru.</w:t>
      </w:r>
    </w:p>
    <w:p/>
    <w:p>
      <w:r xmlns:w="http://schemas.openxmlformats.org/wordprocessingml/2006/main">
        <w:t xml:space="preserve">Sálmarnir 68:30 Ávíta sveit spjótmanna, fjölda nauta, með kálfum lýðsins, uns hver og einn lúti silfurpeningum.</w:t>
      </w:r>
    </w:p>
    <w:p/>
    <w:p>
      <w:r xmlns:w="http://schemas.openxmlformats.org/wordprocessingml/2006/main">
        <w:t xml:space="preserve">Guð skipar fólki sínu að lúta honum og hafna stríði og ofbeldi.</w:t>
      </w:r>
    </w:p>
    <w:p/>
    <w:p>
      <w:r xmlns:w="http://schemas.openxmlformats.org/wordprocessingml/2006/main">
        <w:t xml:space="preserve">1. Kraftur undirgefni við Guð</w:t>
      </w:r>
    </w:p>
    <w:p/>
    <w:p>
      <w:r xmlns:w="http://schemas.openxmlformats.org/wordprocessingml/2006/main">
        <w:t xml:space="preserve">2. Stríðssyndir: Ákall til iðrunar</w:t>
      </w:r>
    </w:p>
    <w:p/>
    <w:p>
      <w:r xmlns:w="http://schemas.openxmlformats.org/wordprocessingml/2006/main">
        <w:t xml:space="preserve">1. Sálmur 68:30</w:t>
      </w:r>
    </w:p>
    <w:p/>
    <w:p>
      <w:r xmlns:w="http://schemas.openxmlformats.org/wordprocessingml/2006/main">
        <w:t xml:space="preserve">2. Matteusarguðspjall 26:52-54 Þá sagði Jesús við hann: ,,Settu sverði þínu aftur á sinn stað, því að allir þeir sem sverðið grípa munu farast fyrir sverði.</w:t>
      </w:r>
    </w:p>
    <w:p/>
    <w:p>
      <w:r xmlns:w="http://schemas.openxmlformats.org/wordprocessingml/2006/main">
        <w:t xml:space="preserve">Sálmarnir 68:31 Af Egyptalandi munu höfðingjar fara. Eþíópía mun brátt rétta út hendur sínar til Guðs.</w:t>
      </w:r>
    </w:p>
    <w:p/>
    <w:p>
      <w:r xmlns:w="http://schemas.openxmlformats.org/wordprocessingml/2006/main">
        <w:t xml:space="preserve">Þessi texti úr Sálmi 68:31 talar um hvernig höfðingjar frá Egyptalandi og Eþíópíu munu koma saman til að lofa Guð.</w:t>
      </w:r>
    </w:p>
    <w:p/>
    <w:p>
      <w:r xmlns:w="http://schemas.openxmlformats.org/wordprocessingml/2006/main">
        <w:t xml:space="preserve">1. Kraftur einingarinnar: Hvernig sameinast til að lofa Guð sameinar okkur</w:t>
      </w:r>
    </w:p>
    <w:p/>
    <w:p>
      <w:r xmlns:w="http://schemas.openxmlformats.org/wordprocessingml/2006/main">
        <w:t xml:space="preserve">2. Að finna trú á erfiðleikatímum: Hvernig Egyptaland og Eþíópía fundu styrk í Guði</w:t>
      </w:r>
    </w:p>
    <w:p/>
    <w:p>
      <w:r xmlns:w="http://schemas.openxmlformats.org/wordprocessingml/2006/main">
        <w:t xml:space="preserve">1. Mósebók 11:18-21 - "Þess vegna skalt þú geyma þessi orð mín í hjarta þínu og sálu þinni, og þú skalt binda þau sem tákn á hendi þína, og þau skulu vera sem endimörk á milli augna þinna. Þú þú skalt kenna börnum þínum þau, tala um þau, þegar þú situr í húsi þínu, og þegar þú ert á leiðinni, og þegar þú liggur og þegar þú ert á fætur, skalt þú skrifa þau á dyrastafi húss þíns. og á hliðum yðar, svo að dagar yðar og dagar barna yðar megi margfaldast í landinu, sem Drottinn sór feðrum yðar að gefa þeim, svo lengi sem himinninn er yfir jörðinni.</w:t>
      </w:r>
    </w:p>
    <w:p/>
    <w:p>
      <w:r xmlns:w="http://schemas.openxmlformats.org/wordprocessingml/2006/main">
        <w:t xml:space="preserve">2. Jesaja 12:2-4 - "Sjá, Guð er hjálpræði mitt, ég treysti og óttast ekki, því að Drottinn Guð er styrkur minn og söngur minn, og hann hefur orðið mér til hjálpræðis. Með fögnuði munt þú draga vatn úr brunnum hjálpræðisins, og þú munt segja á þeim degi: Þakkið Drottni, ákallið nafn hans, kunngjörið verk hans meðal þjóðanna, kunngjörið, að nafn hans sé hátt hafið.</w:t>
      </w:r>
    </w:p>
    <w:p/>
    <w:p>
      <w:r xmlns:w="http://schemas.openxmlformats.org/wordprocessingml/2006/main">
        <w:t xml:space="preserve">Sálmarnir 68:32 Syngið Guði, þér ríki jarðarinnar! Syngið Drottni lof; Selah:</w:t>
      </w:r>
    </w:p>
    <w:p/>
    <w:p>
      <w:r xmlns:w="http://schemas.openxmlformats.org/wordprocessingml/2006/main">
        <w:t xml:space="preserve">Sálmaritarinn kallar á þjóðir jarðarinnar til að lofsyngja Guði.</w:t>
      </w:r>
    </w:p>
    <w:p/>
    <w:p>
      <w:r xmlns:w="http://schemas.openxmlformats.org/wordprocessingml/2006/main">
        <w:t xml:space="preserve">1: Við ættum öll að gleðjast í Drottni og lofa hann af öllu hjarta.</w:t>
      </w:r>
    </w:p>
    <w:p/>
    <w:p>
      <w:r xmlns:w="http://schemas.openxmlformats.org/wordprocessingml/2006/main">
        <w:t xml:space="preserve">2: Komum saman og syngjum Guði lof, því að hann er verðugur alls okkar lofs.</w:t>
      </w:r>
    </w:p>
    <w:p/>
    <w:p>
      <w:r xmlns:w="http://schemas.openxmlformats.org/wordprocessingml/2006/main">
        <w:t xml:space="preserve">1: Sálmur 95:1-2 - "Kom, við skulum syngja fyrir Drottni, gleðja bjarg hjálpræðis vors! Göngum fram fyrir auglit hans með þakkargjörð, látum fagna fyrir honum. með lofsöngva!"</w:t>
      </w:r>
    </w:p>
    <w:p/>
    <w:p>
      <w:r xmlns:w="http://schemas.openxmlformats.org/wordprocessingml/2006/main">
        <w:t xml:space="preserve">2: Jesaja 12:4-6 - "Og þú munt segja á þeim degi: Þakkið Drottni, ákallið nafn hans, kunngjörið verk hans meðal þjóðanna, kunngjörið að nafn hans sé hátt hafið. Lofsyngið Drottni, Því að hann hefur gjört vegsemd, lát þetta kunngjört verða um alla jörðina.Hrópið og syngið af fögnuði, þú íbúar Síonar, því mikill er hinn heilagi í Ísrael meðal yðar.</w:t>
      </w:r>
    </w:p>
    <w:p/>
    <w:p>
      <w:r xmlns:w="http://schemas.openxmlformats.org/wordprocessingml/2006/main">
        <w:t xml:space="preserve">Sálmarnir 68:33 Þeim, sem ríður á himni himinsins, sem var forðum. Sjá, hann sendir út raust sína, og það er mikil rödd.</w:t>
      </w:r>
    </w:p>
    <w:p/>
    <w:p>
      <w:r xmlns:w="http://schemas.openxmlformats.org/wordprocessingml/2006/main">
        <w:t xml:space="preserve">Rödd Drottins er kraftmikil og heyrist jafnvel á hæstu himni.</w:t>
      </w:r>
    </w:p>
    <w:p/>
    <w:p>
      <w:r xmlns:w="http://schemas.openxmlformats.org/wordprocessingml/2006/main">
        <w:t xml:space="preserve">1. Rödd Guðs nær alls staðar: Hvernig á að heyra kall hans</w:t>
      </w:r>
    </w:p>
    <w:p/>
    <w:p>
      <w:r xmlns:w="http://schemas.openxmlformats.org/wordprocessingml/2006/main">
        <w:t xml:space="preserve">2. Að viðurkenna kraft rödd Guðs</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Sálmur 29:3-4 - Rödd Drottins er yfir vötnunum; Guð dýrðarinnar þrumar, Drottinn, yfir mörg vötn. Rödd Drottins er kröftug; rödd Drottins er full af tign.</w:t>
      </w:r>
    </w:p>
    <w:p/>
    <w:p>
      <w:r xmlns:w="http://schemas.openxmlformats.org/wordprocessingml/2006/main">
        <w:t xml:space="preserve">Sálmarnir 68:34 Gefið Guði styrk, tign hans er yfir Ísrael og styrkur hans er í skýjunum.</w:t>
      </w:r>
    </w:p>
    <w:p/>
    <w:p>
      <w:r xmlns:w="http://schemas.openxmlformats.org/wordprocessingml/2006/main">
        <w:t xml:space="preserve">Styrkur Guðs er óviðjafnanlegur og hátign hans er ofar öllu sem Ísrael hefur.</w:t>
      </w:r>
    </w:p>
    <w:p/>
    <w:p>
      <w:r xmlns:w="http://schemas.openxmlformats.org/wordprocessingml/2006/main">
        <w:t xml:space="preserve">1. Styrkur Guðs er óviðjafnanleg</w:t>
      </w:r>
    </w:p>
    <w:p/>
    <w:p>
      <w:r xmlns:w="http://schemas.openxmlformats.org/wordprocessingml/2006/main">
        <w:t xml:space="preserve">2. Hans ágæti er ofar öllu</w:t>
      </w:r>
    </w:p>
    <w:p/>
    <w:p>
      <w:r xmlns:w="http://schemas.openxmlformats.org/wordprocessingml/2006/main">
        <w:t xml:space="preserve">1. Jesaja 40:28-31</w:t>
      </w:r>
    </w:p>
    <w:p/>
    <w:p>
      <w:r xmlns:w="http://schemas.openxmlformats.org/wordprocessingml/2006/main">
        <w:t xml:space="preserve">2. Rómverjabréfið 11:33-36</w:t>
      </w:r>
    </w:p>
    <w:p/>
    <w:p>
      <w:r xmlns:w="http://schemas.openxmlformats.org/wordprocessingml/2006/main">
        <w:t xml:space="preserve">Sálmarnir 68:35 Ó Guð, þú ert ógnvekjandi frá þínum helgum stöðum. Ísraels Guð er sá sem gefur lýð sínum styrk og mátt. Blessaður sé Guð.</w:t>
      </w:r>
    </w:p>
    <w:p/>
    <w:p>
      <w:r xmlns:w="http://schemas.openxmlformats.org/wordprocessingml/2006/main">
        <w:t xml:space="preserve">Guð er máttugur og gefur fólki sínu styrk og kraft.</w:t>
      </w:r>
    </w:p>
    <w:p/>
    <w:p>
      <w:r xmlns:w="http://schemas.openxmlformats.org/wordprocessingml/2006/main">
        <w:t xml:space="preserve">1. Styrkur og kraftur Guðs: Hvernig getum við reitt okkur á það?</w:t>
      </w:r>
    </w:p>
    <w:p/>
    <w:p>
      <w:r xmlns:w="http://schemas.openxmlformats.org/wordprocessingml/2006/main">
        <w:t xml:space="preserve">2. Blessun Guðs: Hvernig getum við hlotið hana?</w:t>
      </w:r>
    </w:p>
    <w:p/>
    <w:p>
      <w:r xmlns:w="http://schemas.openxmlformats.org/wordprocessingml/2006/main">
        <w:t xml:space="preserve">1. Jesaja 40:28-31 - Óttast ekki, því að ég er með þér; óttast ekki, því að ég er þinn Guð. Ég mun styrkja þig og hjálpa þér; Ég mun styðja þig með minni réttlátu hægri hendi.</w:t>
      </w:r>
    </w:p>
    <w:p/>
    <w:p>
      <w:r xmlns:w="http://schemas.openxmlformats.org/wordprocessingml/2006/main">
        <w:t xml:space="preserve">2. Efesusbréfið 3:14-21 - Þess vegna krjúpi ég frammi fyrir föðurnum, sem öll ætt hans á himni og jörðu dregur nafn sitt af. Ég bið þess að hann megi af sínum dýrðarauðgi styrkja þig með krafti fyrir anda sinn í þinni innri veru.</w:t>
      </w:r>
    </w:p>
    <w:p/>
    <w:p>
      <w:r xmlns:w="http://schemas.openxmlformats.org/wordprocessingml/2006/main">
        <w:t xml:space="preserve">Sálmur 69 er harmasálmur, sem lýsir djúpri vanlíðan og bæn um frelsun Guðs. Þar er lýst þjáningu og ofsóknum sálmaritarans, um leið og hann lýsir trausti á trúfesti Guðs og leitar miskunnar hans.</w:t>
      </w:r>
    </w:p>
    <w:p/>
    <w:p>
      <w:r xmlns:w="http://schemas.openxmlformats.org/wordprocessingml/2006/main">
        <w:t xml:space="preserve">1. málsgrein: Sálmaritarinn lýsir örvæntingarfullri stöðu þeirra, yfirbugaður af djúpu vatni og sökkt í mýrinni. Þeir lýsa angist sinni yfir því að vera ranglega sakaðir og ofsóttir af óvinum (Sálmur 69:1-4).</w:t>
      </w:r>
    </w:p>
    <w:p/>
    <w:p>
      <w:r xmlns:w="http://schemas.openxmlformats.org/wordprocessingml/2006/main">
        <w:t xml:space="preserve">2. málsgrein: Sálmaritarinn biðlar til Guðs um hjálp, viðurkennir eigin óverðugleika en biður um miskunn hans. Þeir lýsa þrá sinni eftir hjálpræði Guðs og biðja hann að tefja ekki við að bjarga þeim (Sálmur 69:5-13).</w:t>
      </w:r>
    </w:p>
    <w:p/>
    <w:p>
      <w:r xmlns:w="http://schemas.openxmlformats.org/wordprocessingml/2006/main">
        <w:t xml:space="preserve">3. málsgrein: Sálmaritarinn lýsir sársauka sem þeir þola vegna ávirðingar annarra. Þeir tjá tilfinningar um einangrun, höfnun og sorg. Þeir ákalla Guð að frelsa þá frá óvinum sínum (Sálmur 69:14-21).</w:t>
      </w:r>
    </w:p>
    <w:p/>
    <w:p>
      <w:r xmlns:w="http://schemas.openxmlformats.org/wordprocessingml/2006/main">
        <w:t xml:space="preserve">4. málsgrein: Sálmaritarinn kallar á Guð til að dæma andstæðinga sína. Þeir lýsa trausti á því að Guð heyri bænir þeirra og réttlæti þær gegn þeim sem leitast við að skaða þá (Sálmur 69:22-28).</w:t>
      </w:r>
    </w:p>
    <w:p/>
    <w:p>
      <w:r xmlns:w="http://schemas.openxmlformats.org/wordprocessingml/2006/main">
        <w:t xml:space="preserve">5. málsgrein: Sálmaritarinn lýsir trausti á trúfesti Guðs þrátt fyrir þjáningar þeirra. Þeir lýsa því yfir að þeir muni lofa hann með þakkargjörð þegar hann svarar bænum þeirra og leiðir til frelsunar (Sálmur 69:29-36).</w:t>
      </w:r>
    </w:p>
    <w:p/>
    <w:p>
      <w:r xmlns:w="http://schemas.openxmlformats.org/wordprocessingml/2006/main">
        <w:t xml:space="preserve">Í stuttu máli,</w:t>
      </w:r>
    </w:p>
    <w:p>
      <w:r xmlns:w="http://schemas.openxmlformats.org/wordprocessingml/2006/main">
        <w:t xml:space="preserve">Sálmur sextíu og níu gjafir</w:t>
      </w:r>
    </w:p>
    <w:p>
      <w:r xmlns:w="http://schemas.openxmlformats.org/wordprocessingml/2006/main">
        <w:t xml:space="preserve">neyðarkvein,</w:t>
      </w:r>
    </w:p>
    <w:p>
      <w:r xmlns:w="http://schemas.openxmlformats.org/wordprocessingml/2006/main">
        <w:t xml:space="preserve">og bæn um guðlega íhlutun,</w:t>
      </w:r>
    </w:p>
    <w:p>
      <w:r xmlns:w="http://schemas.openxmlformats.org/wordprocessingml/2006/main">
        <w:t xml:space="preserve">varpa ljósi á ofsóknir, rangar ásakanir, angist.</w:t>
      </w:r>
    </w:p>
    <w:p/>
    <w:p>
      <w:r xmlns:w="http://schemas.openxmlformats.org/wordprocessingml/2006/main">
        <w:t xml:space="preserve">Með því að leggja áherslu á beiðni sem náðst hefur með því að biðja um guðlega miskunn og viðurkenna persónulegt óverðugleika,</w:t>
      </w:r>
    </w:p>
    <w:p>
      <w:r xmlns:w="http://schemas.openxmlformats.org/wordprocessingml/2006/main">
        <w:t xml:space="preserve">og leggja áherslu á tjáningu sem næst með því að lýsa sársauka sem þolað hefur verið á meðan kallað er eftir guðlegum dómi yfir andstæðingum.</w:t>
      </w:r>
    </w:p>
    <w:p>
      <w:r xmlns:w="http://schemas.openxmlformats.org/wordprocessingml/2006/main">
        <w:t xml:space="preserve">Að minnast á guðfræðilega ígrundun sem sýnd er um að viðurkenna guðlega trúfesti sem uppsprettu vonar en staðfesta skuldbindingu til lofs þegar frelsun er veitt</w:t>
      </w:r>
    </w:p>
    <w:p/>
    <w:p>
      <w:r xmlns:w="http://schemas.openxmlformats.org/wordprocessingml/2006/main">
        <w:t xml:space="preserve">Sálmarnir 69:1 Hjálpa mér, ó Guð! því að vatnið er komið inn í sál mína.</w:t>
      </w:r>
    </w:p>
    <w:p/>
    <w:p>
      <w:r xmlns:w="http://schemas.openxmlformats.org/wordprocessingml/2006/main">
        <w:t xml:space="preserve">Sálmaritarinn biður Guð að bjarga þeim þar sem sál þeirra er í hættu.</w:t>
      </w:r>
    </w:p>
    <w:p/>
    <w:p>
      <w:r xmlns:w="http://schemas.openxmlformats.org/wordprocessingml/2006/main">
        <w:t xml:space="preserve">1. Á erfiðleikatímum getum við alltaf snúið okkur til Guðs og treyst á kærleika hans.</w:t>
      </w:r>
    </w:p>
    <w:p/>
    <w:p>
      <w:r xmlns:w="http://schemas.openxmlformats.org/wordprocessingml/2006/main">
        <w:t xml:space="preserve">2. Biðjið til Guðs og trúið því að hann muni bjarga ykkur úr allri hættu.</w:t>
      </w:r>
    </w:p>
    <w:p/>
    <w:p>
      <w:r xmlns:w="http://schemas.openxmlformats.org/wordprocessingml/2006/main">
        <w:t xml:space="preserve">1. Sálmur 34:17-18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Sálmarnir 69:2 Ég sökk í djúpum mýri, þar sem ekki stendur, ég er kominn á djúp vötn, þar sem flóðin flæða yfir mig.</w:t>
      </w:r>
    </w:p>
    <w:p/>
    <w:p>
      <w:r xmlns:w="http://schemas.openxmlformats.org/wordprocessingml/2006/main">
        <w:t xml:space="preserve">Ég hef sokkið djúpt í örvæntingu og er gagntekinn af vandræðum mínum.</w:t>
      </w:r>
    </w:p>
    <w:p/>
    <w:p>
      <w:r xmlns:w="http://schemas.openxmlformats.org/wordprocessingml/2006/main">
        <w:t xml:space="preserve">1: Lífið er fullt af baráttu og við verðum að læra að treysta á Guð til að koma okkur í gegnum.</w:t>
      </w:r>
    </w:p>
    <w:p/>
    <w:p>
      <w:r xmlns:w="http://schemas.openxmlformats.org/wordprocessingml/2006/main">
        <w:t xml:space="preserve">2: Sama hversu djúpt við erum í mýrinni, Guð mun alltaf vera til staðar til að hjálpa okkur.</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69:3 Ég er þreyttur á gráti mínu, hálsi minn er þurrkaður, augu mín þjást meðan ég bíð eftir Guði mínum.</w:t>
      </w:r>
    </w:p>
    <w:p/>
    <w:p>
      <w:r xmlns:w="http://schemas.openxmlformats.org/wordprocessingml/2006/main">
        <w:t xml:space="preserve">Ég er örmagna af því að hrópa til Guðs, en samt er ég enn vongóður um frelsun hans.</w:t>
      </w:r>
    </w:p>
    <w:p/>
    <w:p>
      <w:r xmlns:w="http://schemas.openxmlformats.org/wordprocessingml/2006/main">
        <w:t xml:space="preserve">1. Ekki láta þreytu þína sigra trú þína</w:t>
      </w:r>
    </w:p>
    <w:p/>
    <w:p>
      <w:r xmlns:w="http://schemas.openxmlformats.org/wordprocessingml/2006/main">
        <w:t xml:space="preserve">2. Halda í vonina í miðri þreytu</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Rómverjabréfið 12:12 - Gleðjumst í voninni; sjúklingur í þrengingum; halda áfram samstundis í bæn.</w:t>
      </w:r>
    </w:p>
    <w:p/>
    <w:p>
      <w:r xmlns:w="http://schemas.openxmlformats.org/wordprocessingml/2006/main">
        <w:t xml:space="preserve">Sálmarnir 69:4 Þeir sem hata mig að ástæðulausu eru meiri en hárin á höfði mínu: þeir sem tortíma mér, eru óvinir mínir með rangindum, eru voldugir.</w:t>
      </w:r>
    </w:p>
    <w:p/>
    <w:p>
      <w:r xmlns:w="http://schemas.openxmlformats.org/wordprocessingml/2006/main">
        <w:t xml:space="preserve">Óvinir reyna að eyðileggja hátalarann ranglega en sá sem talar hefur ekki tekið neitt frá þeim.</w:t>
      </w:r>
    </w:p>
    <w:p/>
    <w:p>
      <w:r xmlns:w="http://schemas.openxmlformats.org/wordprocessingml/2006/main">
        <w:t xml:space="preserve">1. Guð mun vernda þá sem verða fyrir rangri árás.</w:t>
      </w:r>
    </w:p>
    <w:p/>
    <w:p>
      <w:r xmlns:w="http://schemas.openxmlformats.org/wordprocessingml/2006/main">
        <w:t xml:space="preserve">2. Vertu þolinmóður og treystu á Guð á erfiðum stundum.</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Rómverjabréfið 8:35-39 "Hver mun skilja okkur frá kærleika Krists? Mun þrenging eða neyð eða ofsóknir eða hungur eða nekt eða hætta eða sverð? Eins og ritað er: Þín vegna erum vér. sem drepnir eru allan daginn, við erum álitnir slátrað sauðir. Nei, í öllu þessu erum við meira en sigurvegarar fyrir hann sem elskaði okkur. Því ég er viss um að hvorki dauði né líf, né englar né höfðingjar né hlutir. Núverandi né hið ókomna, hvorki kraftar, hæð né dýpt, né neitt annað í allri sköpun, mun geta gert okkur viðskila við kærleika Guðs í Kristi Jesú, Drottni vorum."</w:t>
      </w:r>
    </w:p>
    <w:p/>
    <w:p>
      <w:r xmlns:w="http://schemas.openxmlformats.org/wordprocessingml/2006/main">
        <w:t xml:space="preserve">Sálmarnir 69:5 Ó Guð, þú þekkir heimsku mína. og syndir mínar eru þér ekki huldar.</w:t>
      </w:r>
    </w:p>
    <w:p/>
    <w:p>
      <w:r xmlns:w="http://schemas.openxmlformats.org/wordprocessingml/2006/main">
        <w:t xml:space="preserve">Guð er meðvitaður um heimsku okkar og syndir, og þær eru honum ekki huldar.</w:t>
      </w:r>
    </w:p>
    <w:p/>
    <w:p>
      <w:r xmlns:w="http://schemas.openxmlformats.org/wordprocessingml/2006/main">
        <w:t xml:space="preserve">1. Guð veit allt og sér allt</w:t>
      </w:r>
    </w:p>
    <w:p/>
    <w:p>
      <w:r xmlns:w="http://schemas.openxmlformats.org/wordprocessingml/2006/main">
        <w:t xml:space="preserve">2. Játaðu syndir þínar fyrir Guði</w:t>
      </w:r>
    </w:p>
    <w:p/>
    <w:p>
      <w:r xmlns:w="http://schemas.openxmlformats.org/wordprocessingml/2006/main">
        <w:t xml:space="preserve">1. Jakobsbréfið 5:16 - Játið því syndir ykkar hver fyrir öðrum og biðjið hver fyrir öðrum, svo að þér megið læknast.</w:t>
      </w:r>
    </w:p>
    <w:p/>
    <w:p>
      <w:r xmlns:w="http://schemas.openxmlformats.org/wordprocessingml/2006/main">
        <w:t xml:space="preserve">2. Sálmur 32:5 - Ég viðurkenndi synd mína fyrir þér og huldi ekki misgjörð mína; Ég sagði: Ég vil játa afbrot mín fyrir Drottni, og þú fyrirgefir misgjörð syndar minnar.</w:t>
      </w:r>
    </w:p>
    <w:p/>
    <w:p>
      <w:r xmlns:w="http://schemas.openxmlformats.org/wordprocessingml/2006/main">
        <w:t xml:space="preserve">Sálmarnir 69:6 Lát ekki þá, sem á þig bíða, Drottinn, Drottinn allsherjar, verða til skammar mín vegna.</w:t>
      </w:r>
    </w:p>
    <w:p/>
    <w:p>
      <w:r xmlns:w="http://schemas.openxmlformats.org/wordprocessingml/2006/main">
        <w:t xml:space="preserve">Fólk ætti ekki að skammast sín eða skammast sín þegar það leitar nærveru Guðs.</w:t>
      </w:r>
    </w:p>
    <w:p/>
    <w:p>
      <w:r xmlns:w="http://schemas.openxmlformats.org/wordprocessingml/2006/main">
        <w:t xml:space="preserve">1. Guð er alltaf trúr - Sálmur 69:6</w:t>
      </w:r>
    </w:p>
    <w:p/>
    <w:p>
      <w:r xmlns:w="http://schemas.openxmlformats.org/wordprocessingml/2006/main">
        <w:t xml:space="preserve">2. Leita Guðs: leið til endurlausnar Guðs - Sálmur 69:6</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25:4 - Sýn mér vegu þína, Drottinn; kenn mér vegu þína.</w:t>
      </w:r>
    </w:p>
    <w:p/>
    <w:p>
      <w:r xmlns:w="http://schemas.openxmlformats.org/wordprocessingml/2006/main">
        <w:t xml:space="preserve">Sálmarnir 69:8 Af því að þín vegna hef ég borið háðung. skömmin hefur hulið andlit mitt.</w:t>
      </w:r>
    </w:p>
    <w:p/>
    <w:p>
      <w:r xmlns:w="http://schemas.openxmlformats.org/wordprocessingml/2006/main">
        <w:t xml:space="preserve">Ræðumaðurinn hefur upplifað ámæli og skömm vegna trúar sinnar á Guð.</w:t>
      </w:r>
    </w:p>
    <w:p/>
    <w:p>
      <w:r xmlns:w="http://schemas.openxmlformats.org/wordprocessingml/2006/main">
        <w:t xml:space="preserve">1. "Þegar trú okkar á Guð leiðir til smánar og skammar, verðum við að muna að þjáningar okkar eru hans vegna."</w:t>
      </w:r>
    </w:p>
    <w:p/>
    <w:p>
      <w:r xmlns:w="http://schemas.openxmlformats.org/wordprocessingml/2006/main">
        <w:t xml:space="preserve">2. "Sama hvaða smán og skömm við stöndum frammi fyrir, trú okkar á Guð verður áfram sterk."</w:t>
      </w:r>
    </w:p>
    <w:p/>
    <w:p>
      <w:r xmlns:w="http://schemas.openxmlformats.org/wordprocessingml/2006/main">
        <w:t xml:space="preserve">1. Rómverjabréfið 8:17-18 - "Og ef börn eru, þá erfingjar, erfingjar Guðs og samerfingjar Krists, ef svo er, að vér þjáumst með honum, til þess að vér megum líka vegsamast saman. Því að ég álít að þjáningar þessa tíma eru ekki verðugar til samanburðar við þá dýrð sem opinberast mun í okkur."</w:t>
      </w:r>
    </w:p>
    <w:p/>
    <w:p>
      <w:r xmlns:w="http://schemas.openxmlformats.org/wordprocessingml/2006/main">
        <w:t xml:space="preserve">2. Jesaja 53:3-5 - "Hann er fyrirlitinn og hafður af mönnum, maður sorgmæddra og kunnugur harmi, og vér huldum eins og ásjónu okkar fyrir honum, hann var fyrirlitinn, og vér álitum hann ekki. hann hefur borið sorgir vorar og borið sorgir vorar, samt álitum vér hann hýðan, sleginn af Guði og þjáðan, en hann var særður vegna vorra afbrota, hann var kraminn vegna misgjörða vorra, refsing friðar vors var á honum, og með höggum hans erum vér læknir."</w:t>
      </w:r>
    </w:p>
    <w:p/>
    <w:p>
      <w:r xmlns:w="http://schemas.openxmlformats.org/wordprocessingml/2006/main">
        <w:t xml:space="preserve">Sálmarnir 69:8 Ég er orðinn bræðrum mínum útlendingur og móðursonum mínum útlendingur.</w:t>
      </w:r>
    </w:p>
    <w:p/>
    <w:p>
      <w:r xmlns:w="http://schemas.openxmlformats.org/wordprocessingml/2006/main">
        <w:t xml:space="preserve">Ræðumaður í Sálmi 69:8 lýsir tilfinningu fyrir firringu frá fjölskyldumeðlimum.</w:t>
      </w:r>
    </w:p>
    <w:p/>
    <w:p>
      <w:r xmlns:w="http://schemas.openxmlformats.org/wordprocessingml/2006/main">
        <w:t xml:space="preserve">1. Einmanaleiki firringarinnar</w:t>
      </w:r>
    </w:p>
    <w:p/>
    <w:p>
      <w:r xmlns:w="http://schemas.openxmlformats.org/wordprocessingml/2006/main">
        <w:t xml:space="preserve">2. Að finna von í að tilheyra</w:t>
      </w:r>
    </w:p>
    <w:p/>
    <w:p>
      <w:r xmlns:w="http://schemas.openxmlformats.org/wordprocessingml/2006/main">
        <w:t xml:space="preserve">1. Hebreabréfið 13:5 - "Látið umræða yðar vera án ágirnd, og verið sáttur við það sem þér hafið, því að hann hefur sagt: Ég mun aldrei yfirgefa þig og ekki yfirgefa þig."</w:t>
      </w:r>
    </w:p>
    <w:p/>
    <w:p>
      <w:r xmlns:w="http://schemas.openxmlformats.org/wordprocessingml/2006/main">
        <w:t xml:space="preserve">2. Rómverjabréfið 12:15 - "Verið glaðir með þeim sem gleðjast og grátið með þeim sem gráta."</w:t>
      </w:r>
    </w:p>
    <w:p/>
    <w:p>
      <w:r xmlns:w="http://schemas.openxmlformats.org/wordprocessingml/2006/main">
        <w:t xml:space="preserve">Sálmarnir 69:9 Því að vandlæting húss þíns hefur etið mig upp. og smán þeirra, sem smánuðu þig, hafa fallið á mig.</w:t>
      </w:r>
    </w:p>
    <w:p/>
    <w:p>
      <w:r xmlns:w="http://schemas.openxmlformats.org/wordprocessingml/2006/main">
        <w:t xml:space="preserve">Sálmaritarinn er fullur af ástríðufullri ást og tryggð fyrir húsi Guðs. Hann tekur fúslega við háðunum og móðgunum frá þeim sem hæðast að Guði.</w:t>
      </w:r>
    </w:p>
    <w:p/>
    <w:p>
      <w:r xmlns:w="http://schemas.openxmlformats.org/wordprocessingml/2006/main">
        <w:t xml:space="preserve">1. Ást til Guðs húss - Kraftur hollustu hollustu</w:t>
      </w:r>
    </w:p>
    <w:p/>
    <w:p>
      <w:r xmlns:w="http://schemas.openxmlformats.org/wordprocessingml/2006/main">
        <w:t xml:space="preserve">2. Að þiggja ámæli - Styrkurinn til að þola móðgun</w:t>
      </w:r>
    </w:p>
    <w:p/>
    <w:p>
      <w:r xmlns:w="http://schemas.openxmlformats.org/wordprocessingml/2006/main">
        <w:t xml:space="preserve">1. Rómverjabréfið 12:19-21 - Ástvinir, hefnið aldrei sjálfs yðar, heldur látið það eftir reiði Guðs, því að ritað er: Mín er hefndin, ég mun gjalda, segir Drottinn. Þvert á móti, ef óvinur þinn er svangur, gefðu honum að borða; ef hann er þyrstur, gefðu honum eitthvað að drekka; því að með því munuð þér hrúga brennandi kolum á höfuð hans. Láttu ekki hið illa sigra þig, heldur sigra þú illt með góðu.</w:t>
      </w:r>
    </w:p>
    <w:p/>
    <w:p>
      <w:r xmlns:w="http://schemas.openxmlformats.org/wordprocessingml/2006/main">
        <w:t xml:space="preserve">2. Kólossubréfið 3:12-14 - Íklæðist því, eins og Guðs útvöldu, heilögu og elskuðu, miskunnsömum hjörtum, góðvild, auðmýkt, hógværð og þolinmæði, umberandi hver annan og fyrirgefa, ef einhver hefur kvörtun á móti öðrum. hvort annað; eins og Drottinn hefur fyrirgefið yður, svo skuluð þér og fyrirgefa. Og umfram allt klæðast þessir ást, sem bindur allt saman í fullkomnu samræmi.</w:t>
      </w:r>
    </w:p>
    <w:p/>
    <w:p>
      <w:r xmlns:w="http://schemas.openxmlformats.org/wordprocessingml/2006/main">
        <w:t xml:space="preserve">Sálmarnir 69:10 Þegar ég grét og agaði sál mína með föstu, þá var það mér til háðungar.</w:t>
      </w:r>
    </w:p>
    <w:p/>
    <w:p>
      <w:r xmlns:w="http://schemas.openxmlformats.org/wordprocessingml/2006/main">
        <w:t xml:space="preserve">Sálmaritarinn talar um smánina sem hann fann fyrir þegar hann grét og fastaði sem sjálfsaga.</w:t>
      </w:r>
    </w:p>
    <w:p/>
    <w:p>
      <w:r xmlns:w="http://schemas.openxmlformats.org/wordprocessingml/2006/main">
        <w:t xml:space="preserve">1. Huggun Guðs á tímum smánar</w:t>
      </w:r>
    </w:p>
    <w:p/>
    <w:p>
      <w:r xmlns:w="http://schemas.openxmlformats.org/wordprocessingml/2006/main">
        <w:t xml:space="preserve">2. Kraftur sjálfsaga</w:t>
      </w:r>
    </w:p>
    <w:p/>
    <w:p>
      <w:r xmlns:w="http://schemas.openxmlformats.org/wordprocessingml/2006/main">
        <w:t xml:space="preserve">1. Jesaja 40:1-2 Hugga, hugga fólk mitt, segir Guð þinn. Tala blíðlega til Jerúsalem og kunngjöra henni, að erfiðri þjónustu hennar sé lokið, að synd hennar hafi verið greidd, að hún hafi fengið tvöfalt af hendi Drottins fyrir allar syndir sínar.</w:t>
      </w:r>
    </w:p>
    <w:p/>
    <w:p>
      <w:r xmlns:w="http://schemas.openxmlformats.org/wordprocessingml/2006/main">
        <w:t xml:space="preserve">2. 1. Korintubréf 9:27 Nei, ég berja líkama minn og geri hann að þræli mínum þannig að eftir að ég hef prédikað fyrir öðrum verði ég sjálfur ekki vanhæfur til verðlaunanna.</w:t>
      </w:r>
    </w:p>
    <w:p/>
    <w:p>
      <w:r xmlns:w="http://schemas.openxmlformats.org/wordprocessingml/2006/main">
        <w:t xml:space="preserve">Sálmarnir 69:11 Ég gjörði og hærusekk mitt. og ég varð þeim að spakmæli.</w:t>
      </w:r>
    </w:p>
    <w:p/>
    <w:p>
      <w:r xmlns:w="http://schemas.openxmlformats.org/wordprocessingml/2006/main">
        <w:t xml:space="preserve">Sálmaritarinn lýsir því yfir að hann hafi klætt sig hærusekk og orðið orðtakur meðal fólks.</w:t>
      </w:r>
    </w:p>
    <w:p/>
    <w:p>
      <w:r xmlns:w="http://schemas.openxmlformats.org/wordprocessingml/2006/main">
        <w:t xml:space="preserve">1. Kraftur auðmýktar: Að læra að skreyta okkur með sekk</w:t>
      </w:r>
    </w:p>
    <w:p/>
    <w:p>
      <w:r xmlns:w="http://schemas.openxmlformats.org/wordprocessingml/2006/main">
        <w:t xml:space="preserve">2. Þversögn höfnunar: Að verða orðtak fyrir fólkið</w:t>
      </w:r>
    </w:p>
    <w:p/>
    <w:p>
      <w:r xmlns:w="http://schemas.openxmlformats.org/wordprocessingml/2006/main">
        <w:t xml:space="preserve">1. Jakobsbréfið 4:6 - Guð er á móti stoltum en sýnir auðmjúkum náð.</w:t>
      </w:r>
    </w:p>
    <w:p/>
    <w:p>
      <w:r xmlns:w="http://schemas.openxmlformats.org/wordprocessingml/2006/main">
        <w:t xml:space="preserve">2. Jesaja 61:3 - og sjáið fyrir þeim sem syrgja á Síon að gefa þeim fegurðarkórónu í stað ösku, gleðiolíu í stað sorgar og lofgjörð í stað anda örvæntingar.</w:t>
      </w:r>
    </w:p>
    <w:p/>
    <w:p>
      <w:r xmlns:w="http://schemas.openxmlformats.org/wordprocessingml/2006/main">
        <w:t xml:space="preserve">Sálmarnir 69:12 Þeir, sem í hliðinu sitja, tala gegn mér. og ég var söngur drykkjumannanna.</w:t>
      </w:r>
    </w:p>
    <w:p/>
    <w:p>
      <w:r xmlns:w="http://schemas.openxmlformats.org/wordprocessingml/2006/main">
        <w:t xml:space="preserve">Fólk sem situr í hliðinu talar gegn mér og ég er efni í fyllerísöngva þeirra.</w:t>
      </w:r>
    </w:p>
    <w:p/>
    <w:p>
      <w:r xmlns:w="http://schemas.openxmlformats.org/wordprocessingml/2006/main">
        <w:t xml:space="preserve">1. The Perils of Public Criticism - Hvernig á að meðhöndla róg og slúður af náð</w:t>
      </w:r>
    </w:p>
    <w:p/>
    <w:p>
      <w:r xmlns:w="http://schemas.openxmlformats.org/wordprocessingml/2006/main">
        <w:t xml:space="preserve">2. Kraftur fyrirgefningar - Að skilja hvernig á að fyrirgefa þeim sem særa okkur</w:t>
      </w:r>
    </w:p>
    <w:p/>
    <w:p>
      <w:r xmlns:w="http://schemas.openxmlformats.org/wordprocessingml/2006/main">
        <w:t xml:space="preserve">1. Matteus 5:44 - En ég segi yður: Elskið óvini yðar og biðjið fyrir þeim sem ofsækja yður.</w:t>
      </w:r>
    </w:p>
    <w:p/>
    <w:p>
      <w:r xmlns:w="http://schemas.openxmlformats.org/wordprocessingml/2006/main">
        <w:t xml:space="preserve">2. Rómverjabréfið 12:14-21 - Blessaðu þá sem ofsækja þig; blessa og bölva ekki. Gleðjist með þeim sem gleðjast; syrgja með þeim sem syrgja.</w:t>
      </w:r>
    </w:p>
    <w:p/>
    <w:p>
      <w:r xmlns:w="http://schemas.openxmlformats.org/wordprocessingml/2006/main">
        <w:t xml:space="preserve">Sálmarnir 69:13 En mér er bæn mín til þín, Drottinn, á velþóknandi tíma. Ó Guð, heyr mig í mikilli miskunn þinni, í trúfesti hjálpræðis þíns.</w:t>
      </w:r>
    </w:p>
    <w:p/>
    <w:p>
      <w:r xmlns:w="http://schemas.openxmlformats.org/wordprocessingml/2006/main">
        <w:t xml:space="preserve">Davíð biður Guð að heyra hann í sannleika og miskunn.</w:t>
      </w:r>
    </w:p>
    <w:p/>
    <w:p>
      <w:r xmlns:w="http://schemas.openxmlformats.org/wordprocessingml/2006/main">
        <w:t xml:space="preserve">1. Kraftur bænarinnar: Að leita miskunnar Guðs í sannleika</w:t>
      </w:r>
    </w:p>
    <w:p/>
    <w:p>
      <w:r xmlns:w="http://schemas.openxmlformats.org/wordprocessingml/2006/main">
        <w:t xml:space="preserve">2. Að skilja ásættanlegan tíma til að biðja</w:t>
      </w:r>
    </w:p>
    <w:p/>
    <w:p>
      <w:r xmlns:w="http://schemas.openxmlformats.org/wordprocessingml/2006/main">
        <w:t xml:space="preserve">1. Rómverjabréfið 8:26-27 - Á sama hátt hjálpar andinn okkur í veikleika okkar. Við vitum ekki hvers við eigum að biðja um, en andinn sjálfur biður fyrir okkur með andvörpum sem orð fá ekki lýst. 27 Og sá, sem rannsakar hjörtu okkar, þekkir hug andans, því að andinn biður fyrir hina heilögu í samræmi við vilja Guðs.</w:t>
      </w:r>
    </w:p>
    <w:p/>
    <w:p>
      <w:r xmlns:w="http://schemas.openxmlformats.org/wordprocessingml/2006/main">
        <w:t xml:space="preserve">2. Jakobsbréfið 5:16 - Játið því syndir yðar fyrir hver öðrum og biðjið hver fyrir öðrum, svo að þér megið læknast. Bæn réttláts manns er kröftug og áhrifarík.</w:t>
      </w:r>
    </w:p>
    <w:p/>
    <w:p>
      <w:r xmlns:w="http://schemas.openxmlformats.org/wordprocessingml/2006/main">
        <w:t xml:space="preserve">Sálmarnir 69:14 Frelsa mig úr saurnum, og lát mig ekki sökkva.</w:t>
      </w:r>
    </w:p>
    <w:p/>
    <w:p>
      <w:r xmlns:w="http://schemas.openxmlformats.org/wordprocessingml/2006/main">
        <w:t xml:space="preserve">Bæn um frelsun frá erfiðum aðstæðum og frá óvinum.</w:t>
      </w:r>
    </w:p>
    <w:p/>
    <w:p>
      <w:r xmlns:w="http://schemas.openxmlformats.org/wordprocessingml/2006/main">
        <w:t xml:space="preserve">1. Að lifa með haturum: Að sigrast á erfiðleikum með trú.</w:t>
      </w:r>
    </w:p>
    <w:p/>
    <w:p>
      <w:r xmlns:w="http://schemas.openxmlformats.org/wordprocessingml/2006/main">
        <w:t xml:space="preserve">2. Guð mun frelsa: Að treysta á frelsun hans.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Sálmur 35:17 - "Drottinn, hversu lengi vilt þú sjá? Bjarga sálu minni frá tortímingu þeirra, elskan mín frá ljónunum."</w:t>
      </w:r>
    </w:p>
    <w:p/>
    <w:p>
      <w:r xmlns:w="http://schemas.openxmlformats.org/wordprocessingml/2006/main">
        <w:t xml:space="preserve">Sálmarnir 69:15 Lát ekki vatnsflóðið flæða yfir mig, og djúpið gleypa mig ekki, og gryfjan loki ekki munni sínum yfir mér.</w:t>
      </w:r>
    </w:p>
    <w:p/>
    <w:p>
      <w:r xmlns:w="http://schemas.openxmlformats.org/wordprocessingml/2006/main">
        <w:t xml:space="preserve">Þessi sálmur er bæn um frelsun frá neyð.</w:t>
      </w:r>
    </w:p>
    <w:p/>
    <w:p>
      <w:r xmlns:w="http://schemas.openxmlformats.org/wordprocessingml/2006/main">
        <w:t xml:space="preserve">1. Að sigrast á ótta og kvíða á erfiðum tímum</w:t>
      </w:r>
    </w:p>
    <w:p/>
    <w:p>
      <w:r xmlns:w="http://schemas.openxmlformats.org/wordprocessingml/2006/main">
        <w:t xml:space="preserve">2. Frelsun Guðs og kraftur bænarinnar</w:t>
      </w:r>
    </w:p>
    <w:p/>
    <w:p>
      <w:r xmlns:w="http://schemas.openxmlformats.org/wordprocessingml/2006/main">
        <w:t xml:space="preserve">1. Rómverjabréfið 8:18-39 - Von dýrðarinnar</w:t>
      </w:r>
    </w:p>
    <w:p/>
    <w:p>
      <w:r xmlns:w="http://schemas.openxmlformats.org/wordprocessingml/2006/main">
        <w:t xml:space="preserve">2. Jesaja 43:1-2 - Huggandi fullvissa Drottins</w:t>
      </w:r>
    </w:p>
    <w:p/>
    <w:p>
      <w:r xmlns:w="http://schemas.openxmlformats.org/wordprocessingml/2006/main">
        <w:t xml:space="preserve">Sálmarnir 69:16 Heyr mig, Drottinn! Því að miskunn þín er góð. Snú þér til mín eftir mikilli miskunnsemi þinni.</w:t>
      </w:r>
    </w:p>
    <w:p/>
    <w:p>
      <w:r xmlns:w="http://schemas.openxmlformats.org/wordprocessingml/2006/main">
        <w:t xml:space="preserve">Guð er fullur af miskunnsemi og miskunn og hann mun snúa sér til okkar ef við ákallum hann.</w:t>
      </w:r>
    </w:p>
    <w:p/>
    <w:p>
      <w:r xmlns:w="http://schemas.openxmlformats.org/wordprocessingml/2006/main">
        <w:t xml:space="preserve">1. Bænarkall: Að treysta á ástúð og miskunn Guðs</w:t>
      </w:r>
    </w:p>
    <w:p/>
    <w:p>
      <w:r xmlns:w="http://schemas.openxmlformats.org/wordprocessingml/2006/main">
        <w:t xml:space="preserve">2. Fjöldi hinna blíðu miskunnar Guðs</w:t>
      </w:r>
    </w:p>
    <w:p/>
    <w:p>
      <w:r xmlns:w="http://schemas.openxmlformats.org/wordprocessingml/2006/main">
        <w:t xml:space="preserve">1. Harmljóðin 3:22-23 - Það er af miskunn Drottins að við eyðumst ekki, því að miskunn hans bregst ekki. Þeir eru nýir á hverjum morgni: mikil er trúfesti þín.</w:t>
      </w:r>
    </w:p>
    <w:p/>
    <w:p>
      <w:r xmlns:w="http://schemas.openxmlformats.org/wordprocessingml/2006/main">
        <w:t xml:space="preserve">2. Efesusbréfið 2:4-5 - En Guð, sem er ríkur af miskunnsemi, hefur lífgað oss með Kristi vegna mikillar elsku sinnar, sem hann elskaði okkur með, jafnvel þegar vér vorum dauðir í syndum.</w:t>
      </w:r>
    </w:p>
    <w:p/>
    <w:p>
      <w:r xmlns:w="http://schemas.openxmlformats.org/wordprocessingml/2006/main">
        <w:t xml:space="preserve">Sálmarnir 69:17 og fel ekki auglit þitt fyrir þjóni þínum. því að ég er í vanda, heyrðu mig skjótt.</w:t>
      </w:r>
    </w:p>
    <w:p/>
    <w:p>
      <w:r xmlns:w="http://schemas.openxmlformats.org/wordprocessingml/2006/main">
        <w:t xml:space="preserve">Sálmur 69 kallar á Guð og biður hann að snúa sér ekki frá og heyra bón sálmaritarans fljótt.</w:t>
      </w:r>
    </w:p>
    <w:p/>
    <w:p>
      <w:r xmlns:w="http://schemas.openxmlformats.org/wordprocessingml/2006/main">
        <w:t xml:space="preserve">1. Ekki fela andlit þitt fyrir okkur: Finndu styrk á erfiðum tímum</w:t>
      </w:r>
    </w:p>
    <w:p/>
    <w:p>
      <w:r xmlns:w="http://schemas.openxmlformats.org/wordprocessingml/2006/main">
        <w:t xml:space="preserve">2. Að leita hjálpar Guðs á erfiðleikatímum</w:t>
      </w:r>
    </w:p>
    <w:p/>
    <w:p>
      <w:r xmlns:w="http://schemas.openxmlformats.org/wordprocessingml/2006/main">
        <w:t xml:space="preserve">1. Sálmur 34:17-19 - Hinir réttlátu hrópa, og Drottinn heyrir þá; hann frelsar þá úr öllum þrengingum þeirra.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69:18 Nálgast sálu minni og leys hana, frelsa mig vegna óvina minna.</w:t>
      </w:r>
    </w:p>
    <w:p/>
    <w:p>
      <w:r xmlns:w="http://schemas.openxmlformats.org/wordprocessingml/2006/main">
        <w:t xml:space="preserve">Sálmur 69:18 er bæn til Guðs um vernd gegn óvinum.</w:t>
      </w:r>
    </w:p>
    <w:p/>
    <w:p>
      <w:r xmlns:w="http://schemas.openxmlformats.org/wordprocessingml/2006/main">
        <w:t xml:space="preserve">1: Við erum aldrei ein í baráttu okkar, því Guð er alltaf reiðubúinn að nálgast okkur og leysa okkur.</w:t>
      </w:r>
    </w:p>
    <w:p/>
    <w:p>
      <w:r xmlns:w="http://schemas.openxmlformats.org/wordprocessingml/2006/main">
        <w:t xml:space="preserve">2: Þegar við erum umkringd óvinum getum við leitað til Guðs um frelsun og von.</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Filippíbréfið 4:13 - Allt get ég gert fyrir hann sem styrkir mig.</w:t>
      </w:r>
    </w:p>
    <w:p/>
    <w:p>
      <w:r xmlns:w="http://schemas.openxmlformats.org/wordprocessingml/2006/main">
        <w:t xml:space="preserve">Sálmarnir 69:19 Þú þekkir smán mína, skömm mína og smán, andstæðingar mínir eru allir frammi fyrir þér.</w:t>
      </w:r>
    </w:p>
    <w:p/>
    <w:p>
      <w:r xmlns:w="http://schemas.openxmlformats.org/wordprocessingml/2006/main">
        <w:t xml:space="preserve">Guð þekkir og skilur þá smán, skömm og vanvirðu sem við upplifum í lífinu.</w:t>
      </w:r>
    </w:p>
    <w:p/>
    <w:p>
      <w:r xmlns:w="http://schemas.openxmlformats.org/wordprocessingml/2006/main">
        <w:t xml:space="preserve">1: Guð sér og skilur sársauka okkar</w:t>
      </w:r>
    </w:p>
    <w:p/>
    <w:p>
      <w:r xmlns:w="http://schemas.openxmlformats.org/wordprocessingml/2006/main">
        <w:t xml:space="preserve">2: Traust á Guð á erfiðum tímum</w:t>
      </w:r>
    </w:p>
    <w:p/>
    <w:p>
      <w:r xmlns:w="http://schemas.openxmlformats.org/wordprocessingml/2006/main">
        <w:t xml:space="preserve">1: Jesaja 53:3 Hann er fyrirlitinn og hafnað af mönnum; maður sorgmæddra og kunnugur harmi, og við huldum eins og andlit okkar fyrir honum; hann var fyrirlitinn og vér álitum hann ekki.</w:t>
      </w:r>
    </w:p>
    <w:p/>
    <w:p>
      <w:r xmlns:w="http://schemas.openxmlformats.org/wordprocessingml/2006/main">
        <w:t xml:space="preserve">2:1 Pétursbréf 5:7 Varpið allri áhyggju yðar á hann. því að hann annast þig.</w:t>
      </w:r>
    </w:p>
    <w:p/>
    <w:p>
      <w:r xmlns:w="http://schemas.openxmlformats.org/wordprocessingml/2006/main">
        <w:t xml:space="preserve">Sálmarnir 69:20 Háðing hefir sundrað hjarta mitt; og ég var fullur þunglyndis. og til huggara, en ég fann enga.</w:t>
      </w:r>
    </w:p>
    <w:p/>
    <w:p>
      <w:r xmlns:w="http://schemas.openxmlformats.org/wordprocessingml/2006/main">
        <w:t xml:space="preserve">Sálmaritarinn er niðurbrotinn og leitar huggunar en finnur enga.</w:t>
      </w:r>
    </w:p>
    <w:p/>
    <w:p>
      <w:r xmlns:w="http://schemas.openxmlformats.org/wordprocessingml/2006/main">
        <w:t xml:space="preserve">1. Huggun Guðs: Hvernig á að finna huggun á erfiðleikatímum</w:t>
      </w:r>
    </w:p>
    <w:p/>
    <w:p>
      <w:r xmlns:w="http://schemas.openxmlformats.org/wordprocessingml/2006/main">
        <w:t xml:space="preserve">2. Kraftur bænarinnar: Hvernig á að biðja Guð um styrk á erfiðum tímum</w:t>
      </w:r>
    </w:p>
    <w:p/>
    <w:p>
      <w:r xmlns:w="http://schemas.openxmlformats.org/wordprocessingml/2006/main">
        <w:t xml:space="preserve">1. Hebreabréfið 4:16 - Við skulum þá með trausti nálgast hásæti náðarinnar, svo að vér megum hljóta miskunn og finna náð til hjálpar þegar á þarf að halda.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69:21 Og þeir gáfu mér gall í matinn. og í þorsta mínum gáfu þeir mér edik að drekka.</w:t>
      </w:r>
    </w:p>
    <w:p/>
    <w:p>
      <w:r xmlns:w="http://schemas.openxmlformats.org/wordprocessingml/2006/main">
        <w:t xml:space="preserve">Fólk gaf sálmaritaranum gall og edik að drekka í neyð hans.</w:t>
      </w:r>
    </w:p>
    <w:p/>
    <w:p>
      <w:r xmlns:w="http://schemas.openxmlformats.org/wordprocessingml/2006/main">
        <w:t xml:space="preserve">1. Kraftur ofsókna: Að læra að þola á erfiðleikatímum</w:t>
      </w:r>
    </w:p>
    <w:p/>
    <w:p>
      <w:r xmlns:w="http://schemas.openxmlformats.org/wordprocessingml/2006/main">
        <w:t xml:space="preserve">2. Huggun Guðs á þjáningartímum</w:t>
      </w:r>
    </w:p>
    <w:p/>
    <w:p>
      <w:r xmlns:w="http://schemas.openxmlformats.org/wordprocessingml/2006/main">
        <w:t xml:space="preserve">1. Sálmur 34:19 - Margar eru þrengingar hins réttláta, en Drottinn frelsar hann úr þeim öllum.</w:t>
      </w:r>
    </w:p>
    <w:p/>
    <w:p>
      <w:r xmlns:w="http://schemas.openxmlformats.org/wordprocessingml/2006/main">
        <w:t xml:space="preserve">2. Jesaja 43:2 - Þegar þú ferð í gegnum vötnin, mun ég vera með þér. og þegar þú ferð í gegnum árnar, munu þær ekki sópa yfir þig.</w:t>
      </w:r>
    </w:p>
    <w:p/>
    <w:p>
      <w:r xmlns:w="http://schemas.openxmlformats.org/wordprocessingml/2006/main">
        <w:t xml:space="preserve">Sálmarnir 69:22 Lát borð þeirra verða að snöru fyrir augliti þeirra, og það sem ætti að vera þeim til hagsbóta, það verði að gildru.</w:t>
      </w:r>
    </w:p>
    <w:p/>
    <w:p>
      <w:r xmlns:w="http://schemas.openxmlformats.org/wordprocessingml/2006/main">
        <w:t xml:space="preserve">Guð getur breytt blessunum í gildrur fyrir þá sem hafna honum.</w:t>
      </w:r>
    </w:p>
    <w:p/>
    <w:p>
      <w:r xmlns:w="http://schemas.openxmlformats.org/wordprocessingml/2006/main">
        <w:t xml:space="preserve">1. Hættan af því að þiggja ekki blessanir Guðs</w:t>
      </w:r>
    </w:p>
    <w:p/>
    <w:p>
      <w:r xmlns:w="http://schemas.openxmlformats.org/wordprocessingml/2006/main">
        <w:t xml:space="preserve">2. Hvernig Drottinn notar blessanir til að prófa trúfesti okkar</w:t>
      </w:r>
    </w:p>
    <w:p/>
    <w:p>
      <w:r xmlns:w="http://schemas.openxmlformats.org/wordprocessingml/2006/main">
        <w:t xml:space="preserve">1. Sálmur 119:67, Áður en ég varð fyrir þrengingum villtist ég, en nú varðveit ég orð þitt.</w:t>
      </w:r>
    </w:p>
    <w:p/>
    <w:p>
      <w:r xmlns:w="http://schemas.openxmlformats.org/wordprocessingml/2006/main">
        <w:t xml:space="preserve">2. Rómverjabréfið 12:1, Ég bið yður því, bræður, fyrir miskunn Guðs, að framreiða líkama yðar sem lifandi fórn, heilaga og Guði þóknanleg, sem er andleg tilbeiðsla yðar.</w:t>
      </w:r>
    </w:p>
    <w:p/>
    <w:p>
      <w:r xmlns:w="http://schemas.openxmlformats.org/wordprocessingml/2006/main">
        <w:t xml:space="preserve">Sálmarnir 69:23 Myrkva augu þeirra, að þeir sjái ekki. og láttu lendar þeirra stöðugt hristast.</w:t>
      </w:r>
    </w:p>
    <w:p/>
    <w:p>
      <w:r xmlns:w="http://schemas.openxmlformats.org/wordprocessingml/2006/main">
        <w:t xml:space="preserve">Sálmaritarinn kallar á Guð til að koma myrkri yfir augu þeirra sem eru á móti honum og láta lendar þeirra nötra af ótta.</w:t>
      </w:r>
    </w:p>
    <w:p/>
    <w:p>
      <w:r xmlns:w="http://schemas.openxmlformats.org/wordprocessingml/2006/main">
        <w:t xml:space="preserve">1. Kraftur myrkursins: Að skilja tilgang óttans í trú</w:t>
      </w:r>
    </w:p>
    <w:p/>
    <w:p>
      <w:r xmlns:w="http://schemas.openxmlformats.org/wordprocessingml/2006/main">
        <w:t xml:space="preserve">2. Blessun undirgefnisins: Hvernig á að hreyfa sig í trú þrátt fyrir ótta</w:t>
      </w:r>
    </w:p>
    <w:p/>
    <w:p>
      <w:r xmlns:w="http://schemas.openxmlformats.org/wordprocessingml/2006/main">
        <w:t xml:space="preserve">1. Sálmur 56:3-4 "Þegar ég er hræddur, treysti ég á þig. Á Guð, hvers orð ég lofa, á Guð treysti ég, ég skal ekki óttast. Hvað getur holdið mér gert?"</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Sálmarnir 69:24 Úthell reiði þinni yfir þá, og lát reiði þína ná yfir þá.</w:t>
      </w:r>
    </w:p>
    <w:p/>
    <w:p>
      <w:r xmlns:w="http://schemas.openxmlformats.org/wordprocessingml/2006/main">
        <w:t xml:space="preserve">Guð er að biðja um að réttlæti verði framið gegn þeim sem hafa beitt honum og fólki hans órétt.</w:t>
      </w:r>
    </w:p>
    <w:p/>
    <w:p>
      <w:r xmlns:w="http://schemas.openxmlformats.org/wordprocessingml/2006/main">
        <w:t xml:space="preserve">1. Afleiðingar óhlýðni við Guð</w:t>
      </w:r>
    </w:p>
    <w:p/>
    <w:p>
      <w:r xmlns:w="http://schemas.openxmlformats.org/wordprocessingml/2006/main">
        <w:t xml:space="preserve">2. Kraftur reiði Guðs</w:t>
      </w:r>
    </w:p>
    <w:p/>
    <w:p>
      <w:r xmlns:w="http://schemas.openxmlformats.org/wordprocessingml/2006/main">
        <w:t xml:space="preserve">1. Rómverjabréfið 12:19 - Hefndið ekki, kæru vinir, heldur skiljið eftir pláss fyrir reiði Guðs, því ritað er: "Það er mitt að hefna, ég mun gjalda," segir Drottinn.</w:t>
      </w:r>
    </w:p>
    <w:p/>
    <w:p>
      <w:r xmlns:w="http://schemas.openxmlformats.org/wordprocessingml/2006/main">
        <w:t xml:space="preserve">2. Jeremía 10:24 - Leiðrétta mig, Drottinn, en aðeins með réttvísi, ekki í reiði þinni, svo að þú getir ekki gert mig að engu.</w:t>
      </w:r>
    </w:p>
    <w:p/>
    <w:p>
      <w:r xmlns:w="http://schemas.openxmlformats.org/wordprocessingml/2006/main">
        <w:t xml:space="preserve">Sálmarnir 69:25 Lát bústað þeirra vera í auðn. og enginn búi í tjöldum sínum.</w:t>
      </w:r>
    </w:p>
    <w:p/>
    <w:p>
      <w:r xmlns:w="http://schemas.openxmlformats.org/wordprocessingml/2006/main">
        <w:t xml:space="preserve">Sálmaritarinn kallar eftir því að Guð eyði hinum óguðlegu og komi í veg fyrir að þeir haldi tjöldum sínum.</w:t>
      </w:r>
    </w:p>
    <w:p/>
    <w:p>
      <w:r xmlns:w="http://schemas.openxmlformats.org/wordprocessingml/2006/main">
        <w:t xml:space="preserve">1. "Ákall um dóm: Afleiðingar illskunnar"</w:t>
      </w:r>
    </w:p>
    <w:p/>
    <w:p>
      <w:r xmlns:w="http://schemas.openxmlformats.org/wordprocessingml/2006/main">
        <w:t xml:space="preserve">2. "Skýrleiki réttlætis Guðs: Engin undanþága fyrir synd"</w:t>
      </w:r>
    </w:p>
    <w:p/>
    <w:p>
      <w:r xmlns:w="http://schemas.openxmlformats.org/wordprocessingml/2006/main">
        <w:t xml:space="preserve">1. Sálmur 11:5-7 Drottinn reynir hinn réttláta, en sál hans hatar hinn óguðlega og þann sem elskar ofbeldi. Lát hann rigna kolum yfir óguðlega; eldur og brennisteinn og steikjandi vindur skal vera hluti af bikar þeirra. Því að Drottinn er réttlátur; hann elskar réttlát verk; hinir réttvísu munu sjá andlit hans.</w:t>
      </w:r>
    </w:p>
    <w:p/>
    <w:p>
      <w:r xmlns:w="http://schemas.openxmlformats.org/wordprocessingml/2006/main">
        <w:t xml:space="preserve">2. Rómverjabréfið 12:19 Þér elskaðir, hefnið yðar aldrei sjálfs, heldur látið það eftir reiði Guðs, því að ritað er: Mín er hefndin, ég mun gjalda, segir Drottinn.</w:t>
      </w:r>
    </w:p>
    <w:p/>
    <w:p>
      <w:r xmlns:w="http://schemas.openxmlformats.org/wordprocessingml/2006/main">
        <w:t xml:space="preserve">Sálmarnir 69:26 Því að þeir ofsækja þann, sem þú hefir slegið. ok tala þeir við harm þeirra, er þú hefir sært.</w:t>
      </w:r>
    </w:p>
    <w:p/>
    <w:p>
      <w:r xmlns:w="http://schemas.openxmlformats.org/wordprocessingml/2006/main">
        <w:t xml:space="preserve">Fólk er að ofsækja og valda sorg þeim sem hafa verið þjakaðir af Guði.</w:t>
      </w:r>
    </w:p>
    <w:p/>
    <w:p>
      <w:r xmlns:w="http://schemas.openxmlformats.org/wordprocessingml/2006/main">
        <w:t xml:space="preserve">1. Réttlæti Guðs - Að skilja tilganginn á bak við þjáningu</w:t>
      </w:r>
    </w:p>
    <w:p/>
    <w:p>
      <w:r xmlns:w="http://schemas.openxmlformats.org/wordprocessingml/2006/main">
        <w:t xml:space="preserve">2. Kraftur ofsókna - Hvernig á að sigrast á þrátt fyrir mótlæti</w:t>
      </w:r>
    </w:p>
    <w:p/>
    <w:p>
      <w:r xmlns:w="http://schemas.openxmlformats.org/wordprocessingml/2006/main">
        <w:t xml:space="preserve">1. Sálmur 69:26</w:t>
      </w:r>
    </w:p>
    <w:p/>
    <w:p>
      <w:r xmlns:w="http://schemas.openxmlformats.org/wordprocessingml/2006/main">
        <w:t xml:space="preserve">2. Rómverjabréfið 8:28 - Og við vitum að Guð vinnur í öllu til heilla þeim sem elska hann, sem kallaðir eru eftir ásetningi hans.</w:t>
      </w:r>
    </w:p>
    <w:p/>
    <w:p>
      <w:r xmlns:w="http://schemas.openxmlformats.org/wordprocessingml/2006/main">
        <w:t xml:space="preserve">Sálmarnir 69:27 Bætið misgjörð við misgjörð þeirra, og lát þá ekki koma til réttlætis þíns.</w:t>
      </w:r>
    </w:p>
    <w:p/>
    <w:p>
      <w:r xmlns:w="http://schemas.openxmlformats.org/wordprocessingml/2006/main">
        <w:t xml:space="preserve">Þessi texti er bæn til Guðs um að refsa þeim sem hafa gert rangt og að fyrirgefa þeim ekki.</w:t>
      </w:r>
    </w:p>
    <w:p/>
    <w:p>
      <w:r xmlns:w="http://schemas.openxmlformats.org/wordprocessingml/2006/main">
        <w:t xml:space="preserve">1. Hættan ranglætisins: Það sem við getum lært af Sálmi 69:27</w:t>
      </w:r>
    </w:p>
    <w:p/>
    <w:p>
      <w:r xmlns:w="http://schemas.openxmlformats.org/wordprocessingml/2006/main">
        <w:t xml:space="preserve">2. Afleiðingar réttlætisins: Hvernig á að lifa samkvæmt Sálmi 69:27</w:t>
      </w:r>
    </w:p>
    <w:p/>
    <w:p>
      <w:r xmlns:w="http://schemas.openxmlformats.org/wordprocessingml/2006/main">
        <w:t xml:space="preserve">1. Jesaja 5:20-24 - Vei þeim sem kalla illt gott og gott illt; sem setja myrkur að ljósi og ljós að myrkri; sem setti beiskt fyrir sætt og sætt fyrir beiskt!</w:t>
      </w:r>
    </w:p>
    <w:p/>
    <w:p>
      <w:r xmlns:w="http://schemas.openxmlformats.org/wordprocessingml/2006/main">
        <w:t xml:space="preserve">2. 1. Jóhannesarbréf 1:8-9 - Ef við segjum að við höfum enga synd, þá blekkjum við sjálfa okkur og sannleikurinn er ekki í okkur. Ef við játum syndir okkar, þá er hann trúr og réttlátur til að fyrirgefa okkur syndir okkar og hreinsa okkur af öllu ranglæti.</w:t>
      </w:r>
    </w:p>
    <w:p/>
    <w:p>
      <w:r xmlns:w="http://schemas.openxmlformats.org/wordprocessingml/2006/main">
        <w:t xml:space="preserve">Sálmarnir 69:28 Lát þá afmást af bók hinna lifandi og ekki ritaðir með réttlátum.</w:t>
      </w:r>
    </w:p>
    <w:p/>
    <w:p>
      <w:r xmlns:w="http://schemas.openxmlformats.org/wordprocessingml/2006/main">
        <w:t xml:space="preserve">Hinum réttláta á ekki að blandast hinum óguðlega, og hinum óguðlegu skal fjarlægja úr bók lífsins.</w:t>
      </w:r>
    </w:p>
    <w:p/>
    <w:p>
      <w:r xmlns:w="http://schemas.openxmlformats.org/wordprocessingml/2006/main">
        <w:t xml:space="preserve">1: Sama hversu mikið við reynum að gera hina óguðlegu réttláta, þeir verða að standa aðskildir frá okkur og verða afmáðir úr bók lífsins.</w:t>
      </w:r>
    </w:p>
    <w:p/>
    <w:p>
      <w:r xmlns:w="http://schemas.openxmlformats.org/wordprocessingml/2006/main">
        <w:t xml:space="preserve">2: Sem réttlátir verðum við að muna að vera aðskilin frá hinum óguðlegu og vera ekki tengd þeim.</w:t>
      </w:r>
    </w:p>
    <w:p/>
    <w:p>
      <w:r xmlns:w="http://schemas.openxmlformats.org/wordprocessingml/2006/main">
        <w:t xml:space="preserve">1: Esekíel 18:21-24 - En ef hinn óguðlegi snýr sér frá öllum syndum sínum, sem hann hefur drýgt, og varðveitir öll lög mín og gjörir rétt og rétt, mun hann vissulega lifa, hann skal ekki deyja.</w:t>
      </w:r>
    </w:p>
    <w:p/>
    <w:p>
      <w:r xmlns:w="http://schemas.openxmlformats.org/wordprocessingml/2006/main">
        <w:t xml:space="preserve">2: Orðskviðirnir 10:30 - Hinir réttlátu munu aldrei víkja, en óguðlegir munu ekki búa á jörðinni.</w:t>
      </w:r>
    </w:p>
    <w:p/>
    <w:p>
      <w:r xmlns:w="http://schemas.openxmlformats.org/wordprocessingml/2006/main">
        <w:t xml:space="preserve">Sálmarnir 69:29 En ég er fátækur og sorgmæddur. Lát hjálpræði þitt, ó Guð, reisa mig til hæða.</w:t>
      </w:r>
    </w:p>
    <w:p/>
    <w:p>
      <w:r xmlns:w="http://schemas.openxmlformats.org/wordprocessingml/2006/main">
        <w:t xml:space="preserve">Sálmaritarinn lýsir fátækt sinni og sorg og biður Guð um hjálpræði sem mun gleðja hann og lyfta honum.</w:t>
      </w:r>
    </w:p>
    <w:p/>
    <w:p>
      <w:r xmlns:w="http://schemas.openxmlformats.org/wordprocessingml/2006/main">
        <w:t xml:space="preserve">1. Kraftur hjálpræðis Guðs: Hvernig hann lyftir okkur á neyðartímum</w:t>
      </w:r>
    </w:p>
    <w:p/>
    <w:p>
      <w:r xmlns:w="http://schemas.openxmlformats.org/wordprocessingml/2006/main">
        <w:t xml:space="preserve">2. Fátækt og sorg: Vonin um hjálpræði Guðs</w:t>
      </w:r>
    </w:p>
    <w:p/>
    <w:p>
      <w:r xmlns:w="http://schemas.openxmlformats.org/wordprocessingml/2006/main">
        <w:t xml:space="preserve">1. Sálmur 69:29</w:t>
      </w:r>
    </w:p>
    <w:p/>
    <w:p>
      <w:r xmlns:w="http://schemas.openxmlformats.org/wordprocessingml/2006/main">
        <w:t xml:space="preserve">2. Jesaja 61:1-3 (Andi Drottins Guðs er yfir mér, því að Drottinn hefur smurt mig til að flytja fátækum fagnaðarerindið, hann hefur sent mig til að binda sundurmarið hjarta, til að boða bandingjum frelsi, og opnun fangelsisins fyrir þá sem eru bundnir, til að boða náðarár Drottins og hefndardag Guðs vors, til að hugga alla sem syrgja.)</w:t>
      </w:r>
    </w:p>
    <w:p/>
    <w:p>
      <w:r xmlns:w="http://schemas.openxmlformats.org/wordprocessingml/2006/main">
        <w:t xml:space="preserve">Sálmarnir 69:30 Ég vil lofa nafn Guðs með söng og vegsama hann með þakkargjörð.</w:t>
      </w:r>
    </w:p>
    <w:p/>
    <w:p>
      <w:r xmlns:w="http://schemas.openxmlformats.org/wordprocessingml/2006/main">
        <w:t xml:space="preserve">Sálmur 69:30 hvetur til lofgjörðar og þakkargjörðar til Guðs.</w:t>
      </w:r>
    </w:p>
    <w:p/>
    <w:p>
      <w:r xmlns:w="http://schemas.openxmlformats.org/wordprocessingml/2006/main">
        <w:t xml:space="preserve">1. Kraftur lofgjörðarinnar: Gleðjist ávallt í Drottni</w:t>
      </w:r>
    </w:p>
    <w:p/>
    <w:p>
      <w:r xmlns:w="http://schemas.openxmlformats.org/wordprocessingml/2006/main">
        <w:t xml:space="preserve">2. Þakklæti: Að þakka Guði í öllum kringumstæðum</w:t>
      </w:r>
    </w:p>
    <w:p/>
    <w:p>
      <w:r xmlns:w="http://schemas.openxmlformats.org/wordprocessingml/2006/main">
        <w:t xml:space="preserve">1. Filippíbréfið 4:4-5 - Gleðjist ávallt í Drottni; aftur segi ég, gleðjist! Látið hógværð þína vera öllum mönnum kunn. Drottinn er í nánd.</w:t>
      </w:r>
    </w:p>
    <w:p/>
    <w:p>
      <w:r xmlns:w="http://schemas.openxmlformats.org/wordprocessingml/2006/main">
        <w:t xml:space="preserve">2. Hebreabréfið 13:15 - Fyrir hann skulum við því stöðugt færa Guði lofgjörðarfórn, það er ávöxtur vara sem viðurkenna nafn hans.</w:t>
      </w:r>
    </w:p>
    <w:p/>
    <w:p>
      <w:r xmlns:w="http://schemas.openxmlformats.org/wordprocessingml/2006/main">
        <w:t xml:space="preserve">Sálmarnir 69:31 Og þetta mun þóknast Drottni betur en uxa eða uxa sem hefur horn og klaufir.</w:t>
      </w:r>
    </w:p>
    <w:p/>
    <w:p>
      <w:r xmlns:w="http://schemas.openxmlformats.org/wordprocessingml/2006/main">
        <w:t xml:space="preserve">Sálmur 69:31 segir að það sé betra að þóknast Drottni en að færa uxa eða uxa með horn og klaufir.</w:t>
      </w:r>
    </w:p>
    <w:p/>
    <w:p>
      <w:r xmlns:w="http://schemas.openxmlformats.org/wordprocessingml/2006/main">
        <w:t xml:space="preserve">1. Hin sanna merkingu tilbeiðslu</w:t>
      </w:r>
    </w:p>
    <w:p/>
    <w:p>
      <w:r xmlns:w="http://schemas.openxmlformats.org/wordprocessingml/2006/main">
        <w:t xml:space="preserve">2. Kraftur fórnarinnar</w:t>
      </w:r>
    </w:p>
    <w:p/>
    <w:p>
      <w:r xmlns:w="http://schemas.openxmlformats.org/wordprocessingml/2006/main">
        <w:t xml:space="preserve">1. Matteus 6:24-33 (Enginn getur þjónað tveimur herrum)</w:t>
      </w:r>
    </w:p>
    <w:p/>
    <w:p>
      <w:r xmlns:w="http://schemas.openxmlformats.org/wordprocessingml/2006/main">
        <w:t xml:space="preserve">2. 1. Samúelsbók 15:22 (Betri er hlýðni en fórn)</w:t>
      </w:r>
    </w:p>
    <w:p/>
    <w:p>
      <w:r xmlns:w="http://schemas.openxmlformats.org/wordprocessingml/2006/main">
        <w:t xml:space="preserve">Sálmarnir 69:32 Hinir auðmjúku munu sjá þetta og gleðjast, og hjarta þitt mun lifa, sem leitar Guðs.</w:t>
      </w:r>
    </w:p>
    <w:p/>
    <w:p>
      <w:r xmlns:w="http://schemas.openxmlformats.org/wordprocessingml/2006/main">
        <w:t xml:space="preserve">Hinir auðmjúku munu gleðjast þegar þeir leita Guðs og hjörtu þeirra verða full af lífi.</w:t>
      </w:r>
    </w:p>
    <w:p/>
    <w:p>
      <w:r xmlns:w="http://schemas.openxmlformats.org/wordprocessingml/2006/main">
        <w:t xml:space="preserve">1) „Verðlaun auðmýktar: Að finna gleði í að leita Guðs“</w:t>
      </w:r>
    </w:p>
    <w:p/>
    <w:p>
      <w:r xmlns:w="http://schemas.openxmlformats.org/wordprocessingml/2006/main">
        <w:t xml:space="preserve">2) "Endurnýjun vonarinnar: Styrkja hjarta þitt með því að leita Guðs"</w:t>
      </w:r>
    </w:p>
    <w:p/>
    <w:p>
      <w:r xmlns:w="http://schemas.openxmlformats.org/wordprocessingml/2006/main">
        <w:t xml:space="preserve">1) Jakobsbréfið 4:10 - "Auðmýkið yður fyrir Drottni, og hann mun upphefja yður."</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Sálmarnir 69:33 Því að Drottinn heyrir fátæka og fyrirlítur ekki fanga sína.</w:t>
      </w:r>
    </w:p>
    <w:p/>
    <w:p>
      <w:r xmlns:w="http://schemas.openxmlformats.org/wordprocessingml/2006/main">
        <w:t xml:space="preserve">Drottinn heyrir hróp hinna fátæku og hunsar ekki þá sem eru í fangelsi.</w:t>
      </w:r>
    </w:p>
    <w:p/>
    <w:p>
      <w:r xmlns:w="http://schemas.openxmlformats.org/wordprocessingml/2006/main">
        <w:t xml:space="preserve">1. Guð er miskunnsamur og annast hina kúguðu</w:t>
      </w:r>
    </w:p>
    <w:p/>
    <w:p>
      <w:r xmlns:w="http://schemas.openxmlformats.org/wordprocessingml/2006/main">
        <w:t xml:space="preserve">2. Drottinn ber umhyggju fyrir öllum, jafnvel þeim sem eru í haldi</w:t>
      </w:r>
    </w:p>
    <w:p/>
    <w:p>
      <w:r xmlns:w="http://schemas.openxmlformats.org/wordprocessingml/2006/main">
        <w:t xml:space="preserve">1. Jesaja 61:1-2 - Andi hins alvalda Drottins er yfir mér, því að Drottinn hefur smurt mig til að boða fátækum fagnaðarerindið. Hann hefur sent mig til að binda sundurmarið hjarta, boða frelsi handa fangum og lausn frá myrkri fyrir fanga.</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Sálmarnir 69:34 Himinn og jörð lofi hann, hafið og allt sem á því hrærist.</w:t>
      </w:r>
    </w:p>
    <w:p/>
    <w:p>
      <w:r xmlns:w="http://schemas.openxmlformats.org/wordprocessingml/2006/main">
        <w:t xml:space="preserve">Sálmaritarinn hvetur sköpunarverkið til að lofa Guð fyrir mikilfengleika hans og mátt.</w:t>
      </w:r>
    </w:p>
    <w:p/>
    <w:p>
      <w:r xmlns:w="http://schemas.openxmlformats.org/wordprocessingml/2006/main">
        <w:t xml:space="preserve">1. "The Power of Praise" - Hvernig lofgjörð Guðs getur fært okkur nær honum og hjálpað okkur að meta mátt hans og mikilleika.</w:t>
      </w:r>
    </w:p>
    <w:p/>
    <w:p>
      <w:r xmlns:w="http://schemas.openxmlformats.org/wordprocessingml/2006/main">
        <w:t xml:space="preserve">2. "Eining sköpunarinnar" - Hvernig öll sköpunin sameinast um að lofa Guð og hvernig við erum öll tengd með kærleika hans.</w:t>
      </w:r>
    </w:p>
    <w:p/>
    <w:p>
      <w:r xmlns:w="http://schemas.openxmlformats.org/wordprocessingml/2006/main">
        <w:t xml:space="preserve">1. Kólossubréfið 1:15-17 - "Hann er ímynd hins ósýnilega Guðs, frumburður allrar sköpunar. Því af honum er allt skapað, á himni og jörðu, sýnilegt og ósýnilegt, hvort sem er hásæti eða ríki eða höfðingjar eða höfðingjar. valdhafar eru allir hlutir skapaðir fyrir hann og til hans. Og hann er fyrir öllu og í honum heldur allt saman."</w:t>
      </w:r>
    </w:p>
    <w:p/>
    <w:p>
      <w:r xmlns:w="http://schemas.openxmlformats.org/wordprocessingml/2006/main">
        <w:t xml:space="preserve">2. Rómverjabréfið 11:33-36 - "Ó, djúp auðs og visku og þekkingar Guðs! Hversu órannsakanlegir eru dómar hans og hversu órannsakanlegir vegir hans! Því hver hefur þekkt huga Drottins eða hver hefur verið hans. ráðgjafi? Eða hver hefur gefið honum gjöf til þess að hann fái endurgjald? Því frá honum og fyrir hann og til hans er allt. Honum sé dýrð að eilífu. Amen."</w:t>
      </w:r>
    </w:p>
    <w:p/>
    <w:p>
      <w:r xmlns:w="http://schemas.openxmlformats.org/wordprocessingml/2006/main">
        <w:t xml:space="preserve">Sálmarnir 69:35 Því að Guð mun frelsa Síon og byggja Júdaborgir, svo að þær megi búa þar og eignast hana.</w:t>
      </w:r>
    </w:p>
    <w:p/>
    <w:p>
      <w:r xmlns:w="http://schemas.openxmlformats.org/wordprocessingml/2006/main">
        <w:t xml:space="preserve">Guð mun bjarga og vernda Síon og endurreisa borgir Júda fyrir fólkið að búa í.</w:t>
      </w:r>
    </w:p>
    <w:p/>
    <w:p>
      <w:r xmlns:w="http://schemas.openxmlformats.org/wordprocessingml/2006/main">
        <w:t xml:space="preserve">1. Guð er verndari okkar og veitir</w:t>
      </w:r>
    </w:p>
    <w:p/>
    <w:p>
      <w:r xmlns:w="http://schemas.openxmlformats.org/wordprocessingml/2006/main">
        <w:t xml:space="preserve">2. Kraftur endurlausnar Guðs</w:t>
      </w:r>
    </w:p>
    <w:p/>
    <w:p>
      <w:r xmlns:w="http://schemas.openxmlformats.org/wordprocessingml/2006/main">
        <w:t xml:space="preserve">1. Jesaja 60:18-21 - "Ofbeldi skal ekki framar heyrast í landi þínu, eyðilegging né tortíming innan landamæra þinna, heldur skalt þú kalla múra þína hjálpræði og hlið þín lof. Sólin skal ekki framar vera ljós þitt á daginn. Ekki skal tunglið lýsa þér, heldur skal Drottinn vera þér eilíft ljós og Guð þinn dýrð þín.Sól þín skal ekki framar ganga undir, og tungl þitt skal ekki víkja, því að Drottinn mun vera þinn. eilíft ljós, og sorgardagar þínir munu líða undir lok. Og fólk þitt mun vera allt réttlátt, það mun erfa landið að eilífu, grein gróðursetningar minnar, verk handa minna, svo að ég megi vegsamlega verða."</w:t>
      </w:r>
    </w:p>
    <w:p/>
    <w:p>
      <w:r xmlns:w="http://schemas.openxmlformats.org/wordprocessingml/2006/main">
        <w:t xml:space="preserve">2. Jeremía 33:7-9 - "Og ég mun láta herleiðingu Júda og útlegð Ísraels snúa aftur og byggja þá, eins og í fyrstu. Og ég mun hreinsa þá af allri misgjörð þeirra, sem þeir hafa syndgað með. gegn mér, og ég mun fyrirgefa allar misgjörðir þeirra, sem þeir hafa syndgað og brotið gegn mér með, og það mun verða mér gleðinafn, lof og heiður frammi fyrir öllum þjóðum jarðarinnar, sem munu heyrðu allt það góða, sem ég gjöri þeim, og þeir munu óttast og skjálfa vegna allrar gæsku og allrar velmegunar, sem ég veiti henni."</w:t>
      </w:r>
    </w:p>
    <w:p/>
    <w:p>
      <w:r xmlns:w="http://schemas.openxmlformats.org/wordprocessingml/2006/main">
        <w:t xml:space="preserve">Sálmarnir 69:36 Og niðjar þjóna hans munu það erfa, og þeir sem elska nafn hans munu búa þar.</w:t>
      </w:r>
    </w:p>
    <w:p/>
    <w:p>
      <w:r xmlns:w="http://schemas.openxmlformats.org/wordprocessingml/2006/main">
        <w:t xml:space="preserve">Drottinn mun blessa þá sem elska nafn hans með arfleifð.</w:t>
      </w:r>
    </w:p>
    <w:p/>
    <w:p>
      <w:r xmlns:w="http://schemas.openxmlformats.org/wordprocessingml/2006/main">
        <w:t xml:space="preserve">1. Loforð og blessanir Drottins fyrir þá sem elska hann</w:t>
      </w:r>
    </w:p>
    <w:p/>
    <w:p>
      <w:r xmlns:w="http://schemas.openxmlformats.org/wordprocessingml/2006/main">
        <w:t xml:space="preserve">2. Arfleifð þeirra sem elska Guð</w:t>
      </w:r>
    </w:p>
    <w:p/>
    <w:p>
      <w:r xmlns:w="http://schemas.openxmlformats.org/wordprocessingml/2006/main">
        <w:t xml:space="preserve">1. 5. Mósebók 28:1-14</w:t>
      </w:r>
    </w:p>
    <w:p/>
    <w:p>
      <w:r xmlns:w="http://schemas.openxmlformats.org/wordprocessingml/2006/main">
        <w:t xml:space="preserve">2. Sálmur 34:8-10</w:t>
      </w:r>
    </w:p>
    <w:p/>
    <w:p>
      <w:r xmlns:w="http://schemas.openxmlformats.org/wordprocessingml/2006/main">
        <w:t xml:space="preserve">Sálmur 70 er stuttur sálmur með brýnni bæn og ákalli um frelsun Guðs. Það lýsir þörf sálmaritarans fyrir tafarlausa hjálp og kallar á Guð að koma þeim til hjálpar.</w:t>
      </w:r>
    </w:p>
    <w:p/>
    <w:p>
      <w:r xmlns:w="http://schemas.openxmlformats.org/wordprocessingml/2006/main">
        <w:t xml:space="preserve">1. málsgrein: Sálmaritarinn biður Guð að frelsa þá frá óvinum sínum og koma þeim til skammar sem leita skaða þeirra. Þeir biðja brýn um íhlutun Guðs og leggja áherslu á nauðsyn skjótra aðgerða hans (Sálmur 70:1-3).</w:t>
      </w:r>
    </w:p>
    <w:p/>
    <w:p>
      <w:r xmlns:w="http://schemas.openxmlformats.org/wordprocessingml/2006/main">
        <w:t xml:space="preserve">2. málsgrein: Sálmaritarinn viðurkennir að þeir séu háðir Guði og lýsir trausti á trúfesti hans. Þeir lýsa því yfir að þeir sem leita Guðs muni gleðjast þegar hann svarar bænum þeirra og frelsar (Sálmur 70:4-5).</w:t>
      </w:r>
    </w:p>
    <w:p/>
    <w:p>
      <w:r xmlns:w="http://schemas.openxmlformats.org/wordprocessingml/2006/main">
        <w:t xml:space="preserve">Í stuttu máli,</w:t>
      </w:r>
    </w:p>
    <w:p>
      <w:r xmlns:w="http://schemas.openxmlformats.org/wordprocessingml/2006/main">
        <w:t xml:space="preserve">Sálmur sjötíu gjafir</w:t>
      </w:r>
    </w:p>
    <w:p>
      <w:r xmlns:w="http://schemas.openxmlformats.org/wordprocessingml/2006/main">
        <w:t xml:space="preserve">brýn bæn um guðlega frelsun,</w:t>
      </w:r>
    </w:p>
    <w:p>
      <w:r xmlns:w="http://schemas.openxmlformats.org/wordprocessingml/2006/main">
        <w:t xml:space="preserve">undirstrika þörfina fyrir tafarlausa hjálp, treysta á guðlega trúfesti.</w:t>
      </w:r>
    </w:p>
    <w:p/>
    <w:p>
      <w:r xmlns:w="http://schemas.openxmlformats.org/wordprocessingml/2006/main">
        <w:t xml:space="preserve">Með því að leggja áherslu á beiðni sem náðst hefur með því að biðja um guðlega íhlutun á sama tíma og hún er brýn,</w:t>
      </w:r>
    </w:p>
    <w:p>
      <w:r xmlns:w="http://schemas.openxmlformats.org/wordprocessingml/2006/main">
        <w:t xml:space="preserve">og leggja áherslu á traust sem næst með því að viðurkenna persónulega ósjálfstæði á sama tíma og staðfesta gleði í guðlegum viðbrögðum.</w:t>
      </w:r>
    </w:p>
    <w:p/>
    <w:p>
      <w:r xmlns:w="http://schemas.openxmlformats.org/wordprocessingml/2006/main">
        <w:t xml:space="preserve">Sálmarnir 70:1 Flýttu þér, ó Guð, að frelsa mig! flýttu þér að hjálpa mér, Drottinn.</w:t>
      </w:r>
    </w:p>
    <w:p/>
    <w:p>
      <w:r xmlns:w="http://schemas.openxmlformats.org/wordprocessingml/2006/main">
        <w:t xml:space="preserve">Sálmaritarinn biður Guð um hjálp og frelsun.</w:t>
      </w:r>
    </w:p>
    <w:p/>
    <w:p>
      <w:r xmlns:w="http://schemas.openxmlformats.org/wordprocessingml/2006/main">
        <w:t xml:space="preserve">1. Guð er hjálpari okkar á erfiðleikatímum</w:t>
      </w:r>
    </w:p>
    <w:p/>
    <w:p>
      <w:r xmlns:w="http://schemas.openxmlformats.org/wordprocessingml/2006/main">
        <w:t xml:space="preserve">2. Leitum lausnar Guðs í lífi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34:17 - "Þegar hinir réttlátu hrópa á hjálp, heyrir Drottinn og frelsar þá úr öllum neyð þeirra."</w:t>
      </w:r>
    </w:p>
    <w:p/>
    <w:p>
      <w:r xmlns:w="http://schemas.openxmlformats.org/wordprocessingml/2006/main">
        <w:t xml:space="preserve">Sálmarnir 70:2 Lát þá verða til skammar og skammast, sem leita sálar minnar, snúist aftur og skelfilega, sem þrá mein mín.</w:t>
      </w:r>
    </w:p>
    <w:p/>
    <w:p>
      <w:r xmlns:w="http://schemas.openxmlformats.org/wordprocessingml/2006/main">
        <w:t xml:space="preserve">Þeir sem leitast við að skaða sálmaskáldið ættu að skammast sín og skammast sín.</w:t>
      </w:r>
    </w:p>
    <w:p/>
    <w:p>
      <w:r xmlns:w="http://schemas.openxmlformats.org/wordprocessingml/2006/main">
        <w:t xml:space="preserve">1: Við skulum ekki reyna að skaða aðra heldur einbeita okkur að því að elska hvert annað.</w:t>
      </w:r>
    </w:p>
    <w:p/>
    <w:p>
      <w:r xmlns:w="http://schemas.openxmlformats.org/wordprocessingml/2006/main">
        <w:t xml:space="preserve">2: Reyndu að skaða ekki þá sem eru saklausir, en sýndu þeim í staðinn kærleika og miskunn.</w:t>
      </w:r>
    </w:p>
    <w:p/>
    <w:p>
      <w:r xmlns:w="http://schemas.openxmlformats.org/wordprocessingml/2006/main">
        <w:t xml:space="preserve">1: Lúkasarguðspjall 6:35 - En elskið óvini yðar, gjörið gott og lánið, og vonið ekki aftur á neitt. og laun þín skulu vera mikil.</w:t>
      </w:r>
    </w:p>
    <w:p/>
    <w:p>
      <w:r xmlns:w="http://schemas.openxmlformats.org/wordprocessingml/2006/main">
        <w:t xml:space="preserve">2: Rómverjabréfið 12:20 - Ef óvinur þinn hungrar, þá gef honum að eta. Ef hann þyrstir, þá gef honum að drekka, því að með því muntu safna eldglóðum á höfuð honum.</w:t>
      </w:r>
    </w:p>
    <w:p/>
    <w:p>
      <w:r xmlns:w="http://schemas.openxmlformats.org/wordprocessingml/2006/main">
        <w:t xml:space="preserve">Sálmarnir 70:3 Lát þá snúa aftur til að launum skömm sinnar, sem segja: "Aha, aha!"</w:t>
      </w:r>
    </w:p>
    <w:p/>
    <w:p>
      <w:r xmlns:w="http://schemas.openxmlformats.org/wordprocessingml/2006/main">
        <w:t xml:space="preserve">Sálmaritarinn biður Guð um að réttlæta þá sem hæðast að honum og hæðast að honum.</w:t>
      </w:r>
    </w:p>
    <w:p/>
    <w:p>
      <w:r xmlns:w="http://schemas.openxmlformats.org/wordprocessingml/2006/main">
        <w:t xml:space="preserve">1. Laun skömmarinnar: Að læra að treysta Guði andspænis háði</w:t>
      </w:r>
    </w:p>
    <w:p/>
    <w:p>
      <w:r xmlns:w="http://schemas.openxmlformats.org/wordprocessingml/2006/main">
        <w:t xml:space="preserve">2. Kraftur bænarinnar: Að sigrast á háði með trú</w:t>
      </w:r>
    </w:p>
    <w:p/>
    <w:p>
      <w:r xmlns:w="http://schemas.openxmlformats.org/wordprocessingml/2006/main">
        <w:t xml:space="preserve">1. Orðskviðirnir 13:5 - Réttlátir hata þann sem ljúglega talar, en óguðlegir bera með sér skömm og svívirðingu.</w:t>
      </w:r>
    </w:p>
    <w:p/>
    <w:p>
      <w:r xmlns:w="http://schemas.openxmlformats.org/wordprocessingml/2006/main">
        <w:t xml:space="preserve">2. Sálmarnir 37:7 - Vertu kyrrir frammi fyrir Drottni og bíddu þolinmóður eftir honum; ekki hryggjast þegar fólki tekst vel á sínum vegum, þegar það framkvæmir vondu áform sín.</w:t>
      </w:r>
    </w:p>
    <w:p/>
    <w:p>
      <w:r xmlns:w="http://schemas.openxmlformats.org/wordprocessingml/2006/main">
        <w:t xml:space="preserve">Sálmarnir 70:4 Allir sem leita þín skulu gleðjast og gleðjast yfir þér, og þeir sem elska hjálpræði þitt segja stöðugt: Mikinn sé Guð.</w:t>
      </w:r>
    </w:p>
    <w:p/>
    <w:p>
      <w:r xmlns:w="http://schemas.openxmlformats.org/wordprocessingml/2006/main">
        <w:t xml:space="preserve">Leitum Guðs í fögnuði og gleðjumst í honum, því að hann er hjálpræði okkar og ætti að verða mikils virði.</w:t>
      </w:r>
    </w:p>
    <w:p/>
    <w:p>
      <w:r xmlns:w="http://schemas.openxmlformats.org/wordprocessingml/2006/main">
        <w:t xml:space="preserve">1: Leitið gleði hjá Guði og verið glaður í honum, því að hann er hjálpræði okkar.</w:t>
      </w:r>
    </w:p>
    <w:p/>
    <w:p>
      <w:r xmlns:w="http://schemas.openxmlformats.org/wordprocessingml/2006/main">
        <w:t xml:space="preserve">2: Magnað Guð því að hann er hjálpræði okkar.</w:t>
      </w:r>
    </w:p>
    <w:p/>
    <w:p>
      <w:r xmlns:w="http://schemas.openxmlformats.org/wordprocessingml/2006/main">
        <w:t xml:space="preserve">1: Jesaja 25:9 Og á þeim degi mun sagt verða: Sjá, þetta er vor Guð. vér höfum beðið hans, og hann mun frelsa oss. Þetta er Drottinn; vér höfum beðið hans, vér munum gleðjast og gleðjast yfir hjálpræði hans.</w:t>
      </w:r>
    </w:p>
    <w:p/>
    <w:p>
      <w:r xmlns:w="http://schemas.openxmlformats.org/wordprocessingml/2006/main">
        <w:t xml:space="preserve">2: Habakkuk 3:18 Samt vil ég gleðjast yfir Drottni, gleðjast yfir Guði hjálpræðis míns.</w:t>
      </w:r>
    </w:p>
    <w:p/>
    <w:p>
      <w:r xmlns:w="http://schemas.openxmlformats.org/wordprocessingml/2006/main">
        <w:t xml:space="preserve">Sálmarnir 70:5 En ég er fátækur og þurfandi. Flýttu þér til mín, ó Guð, þú ert hjálp mín og frelsari. Drottinn, vertu ekki að bíða.</w:t>
      </w:r>
    </w:p>
    <w:p/>
    <w:p>
      <w:r xmlns:w="http://schemas.openxmlformats.org/wordprocessingml/2006/main">
        <w:t xml:space="preserve">Sálmaritarinn biður Guð að flýta sér og koma honum til hjálpar þar sem hann þarfnast hjálpar og frelsunar.</w:t>
      </w:r>
    </w:p>
    <w:p/>
    <w:p>
      <w:r xmlns:w="http://schemas.openxmlformats.org/wordprocessingml/2006/main">
        <w:t xml:space="preserve">1. Mikilvægi þess að biðja um hjálp á tímum neyðar</w:t>
      </w:r>
    </w:p>
    <w:p/>
    <w:p>
      <w:r xmlns:w="http://schemas.openxmlformats.org/wordprocessingml/2006/main">
        <w:t xml:space="preserve">2. Að treysta á Guð á erfiðleikatímum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71. Sálmur er trúnaðar- og lofsálmur þar sem sálmaritarinn leitar verndar og frelsunar Guðs í ellinni. Það lýsir trausti á trúfesti Guðs alla ævi og kallar á hann um áframhaldandi hjálp og hjálpræði.</w:t>
      </w:r>
    </w:p>
    <w:p/>
    <w:p>
      <w:r xmlns:w="http://schemas.openxmlformats.org/wordprocessingml/2006/main">
        <w:t xml:space="preserve">1. málsgrein: Sálmaritarinn lýsir yfir trausti sínu á Guð og leitar hælis hjá honum. Þeir biðja um frelsun hans frá óvinum og lýsa því yfir að hann sé klettur þeirra og vígi (Sálmur 71:1-3).</w:t>
      </w:r>
    </w:p>
    <w:p/>
    <w:p>
      <w:r xmlns:w="http://schemas.openxmlformats.org/wordprocessingml/2006/main">
        <w:t xml:space="preserve">2. málsgrein: Sálmaritarinn veltir fyrir sér trúfesti Guðs alla ævi og viðurkennir stöðuga nærveru hans og vernd. Þeir segja frá því hvernig Guð hefur verið von þeirra og styrkur frá æsku til elli (Sálmur 71:4-9).</w:t>
      </w:r>
    </w:p>
    <w:p/>
    <w:p>
      <w:r xmlns:w="http://schemas.openxmlformats.org/wordprocessingml/2006/main">
        <w:t xml:space="preserve">3. málsgrein: Sálmaritarinn biður Guð að yfirgefa þá ekki í ellinni. Þeir lýsa trausti á hann þegar þeir mæta andstæðingum sem reyna að skaða þá. Þeir ákalla Guð um réttlátan dóm hans (Sálmur 71:10-13).</w:t>
      </w:r>
    </w:p>
    <w:p/>
    <w:p>
      <w:r xmlns:w="http://schemas.openxmlformats.org/wordprocessingml/2006/main">
        <w:t xml:space="preserve">4. málsgrein: Sálmaritarinn staðfestir traust þeirra á hjálpræði Guðs og lofar réttlæti hans. Þeir lýsa því yfir að þeir muni stöðugt lofa hann með þakkarsöng, upphefja kraftaverk hans (Sálmur 71:14-24).</w:t>
      </w:r>
    </w:p>
    <w:p/>
    <w:p>
      <w:r xmlns:w="http://schemas.openxmlformats.org/wordprocessingml/2006/main">
        <w:t xml:space="preserve">Í stuttu máli,</w:t>
      </w:r>
    </w:p>
    <w:p>
      <w:r xmlns:w="http://schemas.openxmlformats.org/wordprocessingml/2006/main">
        <w:t xml:space="preserve">Sálmur sjötíu og einn kynnir</w:t>
      </w:r>
    </w:p>
    <w:p>
      <w:r xmlns:w="http://schemas.openxmlformats.org/wordprocessingml/2006/main">
        <w:t xml:space="preserve">bæn trausts og lofs,</w:t>
      </w:r>
    </w:p>
    <w:p>
      <w:r xmlns:w="http://schemas.openxmlformats.org/wordprocessingml/2006/main">
        <w:t xml:space="preserve">varpa ljósi á að leita guðlegrar verndar, ígrunda guðlega trúfesti alla ævi.</w:t>
      </w:r>
    </w:p>
    <w:p/>
    <w:p>
      <w:r xmlns:w="http://schemas.openxmlformats.org/wordprocessingml/2006/main">
        <w:t xml:space="preserve">Með því að leggja áherslu á ákall sem næst með því að leita guðlegs skjóls á sama tíma og þú tjáir sjálfstraust,</w:t>
      </w:r>
    </w:p>
    <w:p>
      <w:r xmlns:w="http://schemas.openxmlformats.org/wordprocessingml/2006/main">
        <w:t xml:space="preserve">og leggja áherslu á ígrundun sem næst með því að viðurkenna guðlega nærveru á sama tíma og beðið er um áframhaldandi hjálp.</w:t>
      </w:r>
    </w:p>
    <w:p>
      <w:r xmlns:w="http://schemas.openxmlformats.org/wordprocessingml/2006/main">
        <w:t xml:space="preserve">Að minnast á guðfræðilega ígrundun sem sýnd er um að viðurkenna guðlegt réttlæti sem uppsprettu trausts en staðfesta skuldbindingu um stöðuga lofgjörð.</w:t>
      </w:r>
    </w:p>
    <w:p/>
    <w:p>
      <w:r xmlns:w="http://schemas.openxmlformats.org/wordprocessingml/2006/main">
        <w:t xml:space="preserve">Sálmarnir 71:1 Á þig, Drottinn, treysti ég mér, lát mig aldrei verða að rugli.</w:t>
      </w:r>
    </w:p>
    <w:p/>
    <w:p>
      <w:r xmlns:w="http://schemas.openxmlformats.org/wordprocessingml/2006/main">
        <w:t xml:space="preserve">Sálmaritarinn lýsir yfir trausti á Drottin og biður um að verða aldrei til skammar.</w:t>
      </w:r>
    </w:p>
    <w:p/>
    <w:p>
      <w:r xmlns:w="http://schemas.openxmlformats.org/wordprocessingml/2006/main">
        <w:t xml:space="preserve">1. Að treysta á Drottin á neyðartímum</w:t>
      </w:r>
    </w:p>
    <w:p/>
    <w:p>
      <w:r xmlns:w="http://schemas.openxmlformats.org/wordprocessingml/2006/main">
        <w:t xml:space="preserve">2. Að vera öruggur í vernd Drottins</w:t>
      </w:r>
    </w:p>
    <w:p/>
    <w:p>
      <w:r xmlns:w="http://schemas.openxmlformats.org/wordprocessingml/2006/main">
        <w:t xml:space="preserve">1. Sálmur 62:8 - "Treystu honum ávallt, úthellið hjarta yðar fyrir honum, Guð er oss hæli."</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Sálmarnir 71:2 Frelsa mig í réttlæti þínu og kom mér undan, hneig eyra þitt til mín og frelsa mig.</w:t>
      </w:r>
    </w:p>
    <w:p/>
    <w:p>
      <w:r xmlns:w="http://schemas.openxmlformats.org/wordprocessingml/2006/main">
        <w:t xml:space="preserve">Frelsunar er leitað frá Guði með réttlæti og miskunn.</w:t>
      </w:r>
    </w:p>
    <w:p/>
    <w:p>
      <w:r xmlns:w="http://schemas.openxmlformats.org/wordprocessingml/2006/main">
        <w:t xml:space="preserve">1. Þörfin fyrir frelsun og viðbrögð Guðs</w:t>
      </w:r>
    </w:p>
    <w:p/>
    <w:p>
      <w:r xmlns:w="http://schemas.openxmlformats.org/wordprocessingml/2006/main">
        <w:t xml:space="preserve">2. Að leita lausnar frá Guði með réttlæti og miskunn</w:t>
      </w:r>
    </w:p>
    <w:p/>
    <w:p>
      <w:r xmlns:w="http://schemas.openxmlformats.org/wordprocessingml/2006/main">
        <w:t xml:space="preserve">1. Sálmur 34:17-18 - Þegar hinir réttlátu hrópa, heyrir Drottinn og frelsar þá úr öllum þrengingum þeirra.</w:t>
      </w:r>
    </w:p>
    <w:p/>
    <w:p>
      <w:r xmlns:w="http://schemas.openxmlformats.org/wordprocessingml/2006/main">
        <w:t xml:space="preserve">2. Rómverjabréfið 3:21-26 - Fyrir náð Guðs í trú, getum við náð réttu með honum og hlotið miskunn hans og frelsun.</w:t>
      </w:r>
    </w:p>
    <w:p/>
    <w:p>
      <w:r xmlns:w="http://schemas.openxmlformats.org/wordprocessingml/2006/main">
        <w:t xml:space="preserve">Sálmarnir 71:3 Vertu traustur bústaður minn, þar sem ég má stöðugt leita. Þú hefur boðið mér að frelsa. því að þú ert bjarg mitt og vígi.</w:t>
      </w:r>
    </w:p>
    <w:p/>
    <w:p>
      <w:r xmlns:w="http://schemas.openxmlformats.org/wordprocessingml/2006/main">
        <w:t xml:space="preserve">Þessi texti hvetur okkur til að treysta á Guð og leita verndar hans og huggunar, því hann er okkar sterka bústaður og klettur.</w:t>
      </w:r>
    </w:p>
    <w:p/>
    <w:p>
      <w:r xmlns:w="http://schemas.openxmlformats.org/wordprocessingml/2006/main">
        <w:t xml:space="preserve">1. Að treysta á Guð á erfiðleikatímum</w:t>
      </w:r>
    </w:p>
    <w:p/>
    <w:p>
      <w:r xmlns:w="http://schemas.openxmlformats.org/wordprocessingml/2006/main">
        <w:t xml:space="preserve">2. Að treysta á Drottin sem vígi okkar</w:t>
      </w:r>
    </w:p>
    <w:p/>
    <w:p>
      <w:r xmlns:w="http://schemas.openxmlformats.org/wordprocessingml/2006/main">
        <w:t xml:space="preserve">1. Sálmur 18:2 - Drottinn er bjarg mitt og vígi og frelsari minn; Guð minn, styrkur minn, sem ég mun treysta á; Bylgjuna mína og horn hjálpræðis míns og háa turninn minn.</w:t>
      </w:r>
    </w:p>
    <w:p/>
    <w:p>
      <w:r xmlns:w="http://schemas.openxmlformats.org/wordprocessingml/2006/main">
        <w:t xml:space="preserve">2. Jesaja 26:3-4 - Þú munt varðveita hann í fullkomnum friði, sem hefur hug sinn til þín, því að hann treystir á þig. Treystu Drottni að eilífu, því að á YAH, Drottni, er eilífur styrkur.</w:t>
      </w:r>
    </w:p>
    <w:p/>
    <w:p>
      <w:r xmlns:w="http://schemas.openxmlformats.org/wordprocessingml/2006/main">
        <w:t xml:space="preserve">Sálmarnir 71:4 Frelsa mig, ó Guð minn, úr hendi hins óguðlega, úr hendi hins rangláta og grimma.</w:t>
      </w:r>
    </w:p>
    <w:p/>
    <w:p>
      <w:r xmlns:w="http://schemas.openxmlformats.org/wordprocessingml/2006/main">
        <w:t xml:space="preserve">Sálmaritarinn biðlar til Guðs um að verða frelsaður úr höndum vondra og grimma fólks.</w:t>
      </w:r>
    </w:p>
    <w:p/>
    <w:p>
      <w:r xmlns:w="http://schemas.openxmlformats.org/wordprocessingml/2006/main">
        <w:t xml:space="preserve">1. "Máttur vonarinnar á erfiðleikatímum"</w:t>
      </w:r>
    </w:p>
    <w:p/>
    <w:p>
      <w:r xmlns:w="http://schemas.openxmlformats.org/wordprocessingml/2006/main">
        <w:t xml:space="preserve">2. „Að leita styrks Guðs andspænis ofsóknum“</w:t>
      </w:r>
    </w:p>
    <w:p/>
    <w:p>
      <w:r xmlns:w="http://schemas.openxmlformats.org/wordprocessingml/2006/main">
        <w:t xml:space="preserve">1. Jesaja 41:10-13 - „Óttast ekki, því að ég er með þér, óttast ekki, því að ég er Guð þinn, ég styrki þig, ég mun hjálpa þér, ég styð þig með hægri hendi minni.</w:t>
      </w:r>
    </w:p>
    <w:p/>
    <w:p>
      <w:r xmlns:w="http://schemas.openxmlformats.org/wordprocessingml/2006/main">
        <w:t xml:space="preserve">2. Hebreabréfið 13:6 – „Þannig getum við sagt með sanni: Drottinn er minn hjálpari, ég óttast ekki, hvað getur maðurinn gjört mér?</w:t>
      </w:r>
    </w:p>
    <w:p/>
    <w:p>
      <w:r xmlns:w="http://schemas.openxmlformats.org/wordprocessingml/2006/main">
        <w:t xml:space="preserve">Sálmarnir 71:5 Því að þú ert von mín, Drottinn Guð, þú ert traust mitt frá æsku.</w:t>
      </w:r>
    </w:p>
    <w:p/>
    <w:p>
      <w:r xmlns:w="http://schemas.openxmlformats.org/wordprocessingml/2006/main">
        <w:t xml:space="preserve">Sálmaritarinn lýsir trausti sínu og von til Drottins frá æsku.</w:t>
      </w:r>
    </w:p>
    <w:p/>
    <w:p>
      <w:r xmlns:w="http://schemas.openxmlformats.org/wordprocessingml/2006/main">
        <w:t xml:space="preserve">1. Að treysta á Drottin: Kraftur lífslangrar trúar</w:t>
      </w:r>
    </w:p>
    <w:p/>
    <w:p>
      <w:r xmlns:w="http://schemas.openxmlformats.org/wordprocessingml/2006/main">
        <w:t xml:space="preserve">2. Von á Drottin: Að finna styrk á erfiðum tímum</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15:13 - "En Guð vonarinnar fylli yður allri gleði og friði í trúnni, svo að þér séuð auðug að voninni fyrir kraft heilags anda."</w:t>
      </w:r>
    </w:p>
    <w:p/>
    <w:p>
      <w:r xmlns:w="http://schemas.openxmlformats.org/wordprocessingml/2006/main">
        <w:t xml:space="preserve">Sálmarnir 71:6 Af þér hef ég verið haldið uppi frá móðurlífi, þú ert sá sem tók mig úr iðrum móður minnar, lof mitt skal ávallt vera um þig.</w:t>
      </w:r>
    </w:p>
    <w:p/>
    <w:p>
      <w:r xmlns:w="http://schemas.openxmlformats.org/wordprocessingml/2006/main">
        <w:t xml:space="preserve">Sálmaritarinn lofar Guð fyrir að vera verndari hans frá fæðingu og lofar að lofa hann stöðugt.</w:t>
      </w:r>
    </w:p>
    <w:p/>
    <w:p>
      <w:r xmlns:w="http://schemas.openxmlformats.org/wordprocessingml/2006/main">
        <w:t xml:space="preserve">1. Kraftur verndar Guðs</w:t>
      </w:r>
    </w:p>
    <w:p/>
    <w:p>
      <w:r xmlns:w="http://schemas.openxmlformats.org/wordprocessingml/2006/main">
        <w:t xml:space="preserve">2. Blessun stöðugrar lofgjörðar</w:t>
      </w:r>
    </w:p>
    <w:p/>
    <w:p>
      <w:r xmlns:w="http://schemas.openxmlformats.org/wordprocessingml/2006/main">
        <w:t xml:space="preserve">1. Jesaja 49:15-16 "Getur kona gleymt brjóstbarni sínu, svo að hún miskunni sig ekki með syni móðurkviðar? já, þeir gætu gleymt, en ég gleymi þér ekki. Sjá, ég hef grafið þig á lófa mína, múrar þínir eru stöðugt fyrir mér."</w:t>
      </w:r>
    </w:p>
    <w:p/>
    <w:p>
      <w:r xmlns:w="http://schemas.openxmlformats.org/wordprocessingml/2006/main">
        <w:t xml:space="preserve">2. Hebreabréfið 13:5-6 "Látið umræða yðar vera ágirndarlaus og sætt sig við það sem þér hafið, því að hann hefur sagt: "Ég mun aldrei yfirgefa þig og ekki yfirgefa þig. Svo að við getum sagt með djörfung: Drottinn. er hjálpari minn, og ég mun ekki óttast hvað maðurinn mun gjöra mér."</w:t>
      </w:r>
    </w:p>
    <w:p/>
    <w:p>
      <w:r xmlns:w="http://schemas.openxmlformats.org/wordprocessingml/2006/main">
        <w:t xml:space="preserve">Sálmarnir 71:7 Ég er mörgum sem undur; en þú ert mitt sterkt athvarf.</w:t>
      </w:r>
    </w:p>
    <w:p/>
    <w:p>
      <w:r xmlns:w="http://schemas.openxmlformats.org/wordprocessingml/2006/main">
        <w:t xml:space="preserve">Guð er sterkt athvarf sálmaritarans sem er mörgum undur.</w:t>
      </w:r>
    </w:p>
    <w:p/>
    <w:p>
      <w:r xmlns:w="http://schemas.openxmlformats.org/wordprocessingml/2006/main">
        <w:t xml:space="preserve">1. Guð er sterkt athvarf: Að treysta á kraft sinn á erfiðleikatímum</w:t>
      </w:r>
    </w:p>
    <w:p/>
    <w:p>
      <w:r xmlns:w="http://schemas.openxmlformats.org/wordprocessingml/2006/main">
        <w:t xml:space="preserve">2. Dásemd fyrir marga: Hugleiðing um styrk verndar Guðs</w:t>
      </w:r>
    </w:p>
    <w:p/>
    <w:p>
      <w:r xmlns:w="http://schemas.openxmlformats.org/wordprocessingml/2006/main">
        <w:t xml:space="preserve">1. Jesaja 25:4 - "Því að þú varst styrkur fátækum, styrkur hinum þurfandi í neyð hans, skjól fyrir storminum, skuggi frá hitanum..."</w:t>
      </w:r>
    </w:p>
    <w:p/>
    <w:p>
      <w:r xmlns:w="http://schemas.openxmlformats.org/wordprocessingml/2006/main">
        <w:t xml:space="preserve">2. Sálmur 62:8 - "Treystu honum ávallt, úthellið hjarta yðar frammi fyrir honum: Guð er oss hæli."</w:t>
      </w:r>
    </w:p>
    <w:p/>
    <w:p>
      <w:r xmlns:w="http://schemas.openxmlformats.org/wordprocessingml/2006/main">
        <w:t xml:space="preserve">Sálmarnir 71:8 Lát munn minn fyllast af lofgjörð þinni og vegsemd þinni allan daginn.</w:t>
      </w:r>
    </w:p>
    <w:p/>
    <w:p>
      <w:r xmlns:w="http://schemas.openxmlformats.org/wordprocessingml/2006/main">
        <w:t xml:space="preserve">Sálmaritarinn lýsir þrá eftir því að munnur hans fyllist lofi og heiður fyrir Guð allan daginn.</w:t>
      </w:r>
    </w:p>
    <w:p/>
    <w:p>
      <w:r xmlns:w="http://schemas.openxmlformats.org/wordprocessingml/2006/main">
        <w:t xml:space="preserve">1. Fylla munninn með lofsöng - A kanna hvernig við getum notað orð okkar til að vegsama Guð.</w:t>
      </w:r>
    </w:p>
    <w:p/>
    <w:p>
      <w:r xmlns:w="http://schemas.openxmlformats.org/wordprocessingml/2006/main">
        <w:t xml:space="preserve">2. Heiðra Guð allan daginn - Skoða hvernig við getum heiðrað Guð á öllum sviðum lífs okkar.</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Efesusbréfið 5:19-20 - Ávarpið hver annan í sálmum og sálmum og andlegum söngvum, syngið og kveðið Drottni með hjarta yðar, þakkað Guði föður alla tíð og fyrir allt í nafni Drottins vors Jesú Krists.</w:t>
      </w:r>
    </w:p>
    <w:p/>
    <w:p>
      <w:r xmlns:w="http://schemas.openxmlformats.org/wordprocessingml/2006/main">
        <w:t xml:space="preserve">Sálmarnir 71:9 Varp mig ekki burt á elliárunum. yfirgef mig ekki þegar kraftur minn bregst.</w:t>
      </w:r>
    </w:p>
    <w:p/>
    <w:p>
      <w:r xmlns:w="http://schemas.openxmlformats.org/wordprocessingml/2006/main">
        <w:t xml:space="preserve">Þessi sálmur lýsir bæn einstaklings sem leitar fullvissu um óbilandi kærleika Guðs á tímum neyðar.</w:t>
      </w:r>
    </w:p>
    <w:p/>
    <w:p>
      <w:r xmlns:w="http://schemas.openxmlformats.org/wordprocessingml/2006/main">
        <w:t xml:space="preserve">1. Óbilandi kærleikur Guðs á neyðartímum</w:t>
      </w:r>
    </w:p>
    <w:p/>
    <w:p>
      <w:r xmlns:w="http://schemas.openxmlformats.org/wordprocessingml/2006/main">
        <w:t xml:space="preserve">2. Að treysta á Drottin á tímum veikleika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Sálmarnir 71:10 Því að óvinir mínir tala gegn mér. og þeir, sem bíða eftir sálu minni, taka saman ráð,</w:t>
      </w:r>
    </w:p>
    <w:p/>
    <w:p>
      <w:r xmlns:w="http://schemas.openxmlformats.org/wordprocessingml/2006/main">
        <w:t xml:space="preserve">Óvinir eru að tala gegn sálmaritaranum og leggja á ráðin um að skaða þá.</w:t>
      </w:r>
    </w:p>
    <w:p/>
    <w:p>
      <w:r xmlns:w="http://schemas.openxmlformats.org/wordprocessingml/2006/main">
        <w:t xml:space="preserve">1. Að viðurkenna þegar þú ert fyrir árás frá öðrum</w:t>
      </w:r>
    </w:p>
    <w:p/>
    <w:p>
      <w:r xmlns:w="http://schemas.openxmlformats.org/wordprocessingml/2006/main">
        <w:t xml:space="preserve">2. Að sigrast á prófraunum með því að treysta á Drottin</w:t>
      </w:r>
    </w:p>
    <w:p/>
    <w:p>
      <w:r xmlns:w="http://schemas.openxmlformats.org/wordprocessingml/2006/main">
        <w:t xml:space="preserve">1. Jakobsbréfið 1:2-4 - Teljið það alla gleði, bræður mínir, þegar þið lendið í margvíslegum prófraunum, því að þið vitið að prófun trúar ykkar leiðir til staðfestu.</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71:11 og sagði: "Guð hefur yfirgefið hann. ofsækið hann og takið hann." því að enginn er til að frelsa hann.</w:t>
      </w:r>
    </w:p>
    <w:p/>
    <w:p>
      <w:r xmlns:w="http://schemas.openxmlformats.org/wordprocessingml/2006/main">
        <w:t xml:space="preserve">Guð mun aldrei yfirgefa fólk sitt, sama hverjar aðstæðurnar eru.</w:t>
      </w:r>
    </w:p>
    <w:p/>
    <w:p>
      <w:r xmlns:w="http://schemas.openxmlformats.org/wordprocessingml/2006/main">
        <w:t xml:space="preserve">1. Guð er alltaf til staðar: að finna von á erfiðum tímum</w:t>
      </w:r>
    </w:p>
    <w:p/>
    <w:p>
      <w:r xmlns:w="http://schemas.openxmlformats.org/wordprocessingml/2006/main">
        <w:t xml:space="preserve">2. Eilífur styrkur kærleika Guðs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Hebreabréfið 13:5-6 - "Vertu laus við ást á peningum og vertu sáttur við það sem þú hefur, því að Guð hefur sagt: Aldrei mun ég yfirgefa þig, aldrei yfirgefa þig. Svo segjum við með trausti: Drottinn er minn hjálpari, ég mun ekki óttast. Hvað geta dauðlegir menn gert mér?</w:t>
      </w:r>
    </w:p>
    <w:p/>
    <w:p>
      <w:r xmlns:w="http://schemas.openxmlformats.org/wordprocessingml/2006/main">
        <w:t xml:space="preserve">Sálmarnir 71:12 Ó Guð, ver eigi fjarri mér, Guð minn, flýttu þér að hjálpa mér.</w:t>
      </w:r>
    </w:p>
    <w:p/>
    <w:p>
      <w:r xmlns:w="http://schemas.openxmlformats.org/wordprocessingml/2006/main">
        <w:t xml:space="preserve">Sálmaritarinn biðlar til Guðs að vera ekki langt í burtu og koma þeim fljótt til hjálpar.</w:t>
      </w:r>
    </w:p>
    <w:p/>
    <w:p>
      <w:r xmlns:w="http://schemas.openxmlformats.org/wordprocessingml/2006/main">
        <w:t xml:space="preserve">1. Guð er alltaf nálægt: Að skilja bæn sálmaskáldsins um hjálp</w:t>
      </w:r>
    </w:p>
    <w:p/>
    <w:p>
      <w:r xmlns:w="http://schemas.openxmlformats.org/wordprocessingml/2006/main">
        <w:t xml:space="preserve">2. Flýtileg viðbrögð Guðs: Það sem við getum lært af Sálmi 71:12</w:t>
      </w:r>
    </w:p>
    <w:p/>
    <w:p>
      <w:r xmlns:w="http://schemas.openxmlformats.org/wordprocessingml/2006/main">
        <w:t xml:space="preserve">1. Sálmur 34:17-19 Þegar hinir réttlátu hrópa á hjálp, heyrir Drottinn og frelsar þá úr öllum neyð þeirra. Drottinn er nálægur þeim sem hafa sundurmarið hjarta og frelsar þá sem eru niðurbrotnir í anda. Margar eru þrengingar hins réttláta, en Drottinn frelsar hann úr þeim öllum.</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Sálmarnir 71:13 Lát þá verða til skammar og eyðast, sem eru andstæðingar sálar minnar. lát þá hylja háðung og smán, sem leita meiðs míns.</w:t>
      </w:r>
    </w:p>
    <w:p/>
    <w:p>
      <w:r xmlns:w="http://schemas.openxmlformats.org/wordprocessingml/2006/main">
        <w:t xml:space="preserve">Guð hefur gefið okkur kraft til að þrauka gegn óvinum okkar.</w:t>
      </w:r>
    </w:p>
    <w:p/>
    <w:p>
      <w:r xmlns:w="http://schemas.openxmlformats.org/wordprocessingml/2006/main">
        <w:t xml:space="preserve">1: Vernd og blessun Guðs: Standa staðföst í mótlæti</w:t>
      </w:r>
    </w:p>
    <w:p/>
    <w:p>
      <w:r xmlns:w="http://schemas.openxmlformats.org/wordprocessingml/2006/main">
        <w:t xml:space="preserve">2: Að sigrast á prófraunum og þrengingum með trú á Guð</w:t>
      </w:r>
    </w:p>
    <w:p/>
    <w:p>
      <w:r xmlns:w="http://schemas.openxmlformats.org/wordprocessingml/2006/main">
        <w:t xml:space="preserve">1: Rómverjabréfið 8:31 - "Hvað eigum við þá að svara þessu? Ef Guð er með okkur, hver getur verið á móti okkur?"</w:t>
      </w:r>
    </w:p>
    <w:p/>
    <w:p>
      <w:r xmlns:w="http://schemas.openxmlformats.org/wordprocessingml/2006/main">
        <w:t xml:space="preserve">2: Jesaja 54:17 - "Ekkert vopn, sem smíðað er gegn þér, mun sigra, og þú munt hrekja hverja tungu, sem ákærir þig. Þetta er arfleifð þjóna Drottins, og þetta er réttlæting þeirra frá mér, segir Drottinn.</w:t>
      </w:r>
    </w:p>
    <w:p/>
    <w:p>
      <w:r xmlns:w="http://schemas.openxmlformats.org/wordprocessingml/2006/main">
        <w:t xml:space="preserve">Sálmarnir 71:14 En ég mun stöðugt vona og lofa þig æ meir.</w:t>
      </w:r>
    </w:p>
    <w:p/>
    <w:p>
      <w:r xmlns:w="http://schemas.openxmlformats.org/wordprocessingml/2006/main">
        <w:t xml:space="preserve">Sálmaritarinn lýsir trú sinni á Guð og skuldbindingu þeirra til að lofa hann.</w:t>
      </w:r>
    </w:p>
    <w:p/>
    <w:p>
      <w:r xmlns:w="http://schemas.openxmlformats.org/wordprocessingml/2006/main">
        <w:t xml:space="preserve">1. Að læra að hafa von á erfiðum tímum</w:t>
      </w:r>
    </w:p>
    <w:p/>
    <w:p>
      <w:r xmlns:w="http://schemas.openxmlformats.org/wordprocessingml/2006/main">
        <w:t xml:space="preserve">2. Að þekkja uppsprettu styrks okkar</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Sálmarnir 71:15 Munnur minn mun kunngjöra réttlæti þitt og hjálpræði þitt allan daginn. því að ég veit ekki tölur þeirra.</w:t>
      </w:r>
    </w:p>
    <w:p/>
    <w:p>
      <w:r xmlns:w="http://schemas.openxmlformats.org/wordprocessingml/2006/main">
        <w:t xml:space="preserve">Sálmaritarinn fagnar réttlæti Guðs og hjálpræði allan daginn, án þess að vita til fulls umfang þess.</w:t>
      </w:r>
    </w:p>
    <w:p/>
    <w:p>
      <w:r xmlns:w="http://schemas.openxmlformats.org/wordprocessingml/2006/main">
        <w:t xml:space="preserve">1. Að fagna óskiljanlegu umfangi kærleika Guðs</w:t>
      </w:r>
    </w:p>
    <w:p/>
    <w:p>
      <w:r xmlns:w="http://schemas.openxmlformats.org/wordprocessingml/2006/main">
        <w:t xml:space="preserve">2. Að gleðjast yfir auðæfum réttlætis Guðs</w:t>
      </w:r>
    </w:p>
    <w:p/>
    <w:p>
      <w:r xmlns:w="http://schemas.openxmlformats.org/wordprocessingml/2006/main">
        <w:t xml:space="preserve">1. Efesusbréfið 2:4-6 - En Guð, sem er ríkur af miskunnsemi, hefur gert okkur lifandi ásamt Kristi vegna þeirrar miklu kærleika, sem hann elskaði okkur með, jafnvel þegar við vorum dauðir fyrir misgjörðir okkar, og þú ert hólpinn og af náð. reisti oss upp með honum og setti oss með honum á himnum í Kristi Jesú.</w:t>
      </w:r>
    </w:p>
    <w:p/>
    <w:p>
      <w:r xmlns:w="http://schemas.openxmlformats.org/wordprocessingml/2006/main">
        <w:t xml:space="preserve">2. Jesaja 53:11 - Af angist sálar sinnar mun hann sjá og mettast; Með þekkingu sinni mun hinn réttláti, þjónn minn, gera marga réttláta, og hann mun bera misgjörðir þeirra.</w:t>
      </w:r>
    </w:p>
    <w:p/>
    <w:p>
      <w:r xmlns:w="http://schemas.openxmlformats.org/wordprocessingml/2006/main">
        <w:t xml:space="preserve">Sálmarnir 71:16 Ég vil fara í krafti Drottins Drottins, ég vil minnast réttlætis þíns, þíns eina.</w:t>
      </w:r>
    </w:p>
    <w:p/>
    <w:p>
      <w:r xmlns:w="http://schemas.openxmlformats.org/wordprocessingml/2006/main">
        <w:t xml:space="preserve">Ég mun kunngjöra og treysta á styrk Drottins Guðs.</w:t>
      </w:r>
    </w:p>
    <w:p/>
    <w:p>
      <w:r xmlns:w="http://schemas.openxmlformats.org/wordprocessingml/2006/main">
        <w:t xml:space="preserve">1: Styrkur Guðs er óendanlegur</w:t>
      </w:r>
    </w:p>
    <w:p/>
    <w:p>
      <w:r xmlns:w="http://schemas.openxmlformats.org/wordprocessingml/2006/main">
        <w:t xml:space="preserve">2: Treystu Drottni og réttlæti hans</w:t>
      </w:r>
    </w:p>
    <w:p/>
    <w:p>
      <w:r xmlns:w="http://schemas.openxmlformats.org/wordprocessingml/2006/main">
        <w:t xml:space="preserve">1: Jesaja 40:31 En þeir sem vænta Drottins munu endurnýja kraft sinn. þeir munu rísa upp með vængjum eins og ernir; þeir skulu hlaupa og þreytast ekki; og þeir munu ganga og ekki þreytast.</w:t>
      </w:r>
    </w:p>
    <w:p/>
    <w:p>
      <w:r xmlns:w="http://schemas.openxmlformats.org/wordprocessingml/2006/main">
        <w:t xml:space="preserve">2:5 Mósebók 31:6 Vertu sterkur og hughraustur, óttist ekki og hræðist þá ekki, því að Drottinn Guð þinn fer með þér. hann mun ekki bregðast þér og ekki yfirgefa þig.</w:t>
      </w:r>
    </w:p>
    <w:p/>
    <w:p>
      <w:r xmlns:w="http://schemas.openxmlformats.org/wordprocessingml/2006/main">
        <w:t xml:space="preserve">Sálmarnir 71:17 Ó Guð, þú hefur kennt mér frá æsku, og hingað til hef ég kunngjört dásemdarverk þín.</w:t>
      </w:r>
    </w:p>
    <w:p/>
    <w:p>
      <w:r xmlns:w="http://schemas.openxmlformats.org/wordprocessingml/2006/main">
        <w:t xml:space="preserve">Guð hefur kennt sálmaritaranum frá æsku þeirra og sálmaritarinn hefur verið að lýsa yfir dásemdarverkum Guðs.</w:t>
      </w:r>
    </w:p>
    <w:p/>
    <w:p>
      <w:r xmlns:w="http://schemas.openxmlformats.org/wordprocessingml/2006/main">
        <w:t xml:space="preserve">1. Mikilvægi þess að læra orð Guðs frá unga aldri.</w:t>
      </w:r>
    </w:p>
    <w:p/>
    <w:p>
      <w:r xmlns:w="http://schemas.openxmlformats.org/wordprocessingml/2006/main">
        <w:t xml:space="preserve">2. Hvernig á að lýsa yfir dásemdarverkum Guðs.</w:t>
      </w:r>
    </w:p>
    <w:p/>
    <w:p>
      <w:r xmlns:w="http://schemas.openxmlformats.org/wordprocessingml/2006/main">
        <w:t xml:space="preserve">1. Mósebók 11:19 - Kenndu börnum þínum þau, talaðu um þau þegar þú situr heima og þegar þú gengur eftir veginum, þegar þú leggur þig og þegar þú stendur upp.</w:t>
      </w:r>
    </w:p>
    <w:p/>
    <w:p>
      <w:r xmlns:w="http://schemas.openxmlformats.org/wordprocessingml/2006/main">
        <w:t xml:space="preserve">2. Lúkas 2:19 - En María geymdi allt þetta og hugleiddi það í hjarta sínu.</w:t>
      </w:r>
    </w:p>
    <w:p/>
    <w:p>
      <w:r xmlns:w="http://schemas.openxmlformats.org/wordprocessingml/2006/main">
        <w:t xml:space="preserve">Sálmarnir 71:18 Og þegar ég er orðinn gamall og gráhærður, ó Guð, yfirgef mig ekki. uns ég hef sýnt styrk þinn þessari kynslóð og mátt þinn hverjum sem kemur.</w:t>
      </w:r>
    </w:p>
    <w:p/>
    <w:p>
      <w:r xmlns:w="http://schemas.openxmlformats.org/wordprocessingml/2006/main">
        <w:t xml:space="preserve">Þrátt fyrir aldur sinn biður sálmaritarinn Guð að yfirgefa hann ekki svo að hann geti sýnt styrk Guðs fyrir sínum og komandi kynslóðum.</w:t>
      </w:r>
    </w:p>
    <w:p/>
    <w:p>
      <w:r xmlns:w="http://schemas.openxmlformats.org/wordprocessingml/2006/main">
        <w:t xml:space="preserve">1. Trúfesti Drottins í ellinni</w:t>
      </w:r>
    </w:p>
    <w:p/>
    <w:p>
      <w:r xmlns:w="http://schemas.openxmlformats.org/wordprocessingml/2006/main">
        <w:t xml:space="preserve">2. Kraftur Guðs sýndur í gegnum kynslóðirnar</w:t>
      </w:r>
    </w:p>
    <w:p/>
    <w:p>
      <w:r xmlns:w="http://schemas.openxmlformats.org/wordprocessingml/2006/main">
        <w:t xml:space="preserve">1. Jesaja 46:4 - "Jafnvel til elli þinnar og gráhærða er ég hann, ég er sá sem mun styðja þig. Ég hef skapað þig og ég mun bera þig, ég mun styðja þig og ég mun bjarga þér."</w:t>
      </w:r>
    </w:p>
    <w:p/>
    <w:p>
      <w:r xmlns:w="http://schemas.openxmlformats.org/wordprocessingml/2006/main">
        <w:t xml:space="preserve">2.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Sálmarnir 71:19 Og réttlæti þitt, ó Guð, er mjög hátt, sem hefur gjört mikla hluti, Guð, hver er þér líkur!</w:t>
      </w:r>
    </w:p>
    <w:p/>
    <w:p>
      <w:r xmlns:w="http://schemas.openxmlformats.org/wordprocessingml/2006/main">
        <w:t xml:space="preserve">Sálmaritarinn er að lofa Guð fyrir mikla réttlæti hans og undur.</w:t>
      </w:r>
    </w:p>
    <w:p/>
    <w:p>
      <w:r xmlns:w="http://schemas.openxmlformats.org/wordprocessingml/2006/main">
        <w:t xml:space="preserve">1. Réttlæti Guðs er óviðjafnanlegt</w:t>
      </w:r>
    </w:p>
    <w:p/>
    <w:p>
      <w:r xmlns:w="http://schemas.openxmlformats.org/wordprocessingml/2006/main">
        <w:t xml:space="preserve">2. Mikilleiki Guðs er óviðjafnanleg</w:t>
      </w:r>
    </w:p>
    <w:p/>
    <w:p>
      <w:r xmlns:w="http://schemas.openxmlformats.org/wordprocessingml/2006/main">
        <w:t xml:space="preserve">1. Jesaja 40:18 Við hvern viljið þér þá líkja Guði? eða hvaða líkingu viljið þér líkja honum?</w:t>
      </w:r>
    </w:p>
    <w:p/>
    <w:p>
      <w:r xmlns:w="http://schemas.openxmlformats.org/wordprocessingml/2006/main">
        <w:t xml:space="preserve">2. Sálmur 145:3 Drottinn er mikill og mjög lofaður; og mikilleikur hans er órannsakanlegur.</w:t>
      </w:r>
    </w:p>
    <w:p/>
    <w:p>
      <w:r xmlns:w="http://schemas.openxmlformats.org/wordprocessingml/2006/main">
        <w:t xml:space="preserve">Sálmarnir 71:20 Þú, sem sýndir mér miklar og sárar þrengingar, munt lífga mig aftur og leiða mig upp úr djúpi jarðar.</w:t>
      </w:r>
    </w:p>
    <w:p/>
    <w:p>
      <w:r xmlns:w="http://schemas.openxmlformats.org/wordprocessingml/2006/main">
        <w:t xml:space="preserve">Guð mun hjálpa okkur að sigrast á vandræðum okkar og mun koma okkur aftur frá okkar lægstu stöðum.</w:t>
      </w:r>
    </w:p>
    <w:p/>
    <w:p>
      <w:r xmlns:w="http://schemas.openxmlformats.org/wordprocessingml/2006/main">
        <w:t xml:space="preserve">1: Guð mun vera með okkur sama hversu djúpt dalurinn við förum.</w:t>
      </w:r>
    </w:p>
    <w:p/>
    <w:p>
      <w:r xmlns:w="http://schemas.openxmlformats.org/wordprocessingml/2006/main">
        <w:t xml:space="preserve">2: Sama hvað, Guð mun hjálpa okkur að lyftast upp aftur úr djúpum jarðar.</w:t>
      </w:r>
    </w:p>
    <w:p/>
    <w:p>
      <w:r xmlns:w="http://schemas.openxmlformats.org/wordprocessingml/2006/main">
        <w:t xml:space="preserve">Jesaja 41:10: "Óttast þú ekki, því að ég er með þér, óttast ekki, því að ég er Guð þinn, ég styrki þig, ég mun hjálpa þér, ég styð þig með hægri hendi minni."</w:t>
      </w:r>
    </w:p>
    <w:p/>
    <w:p>
      <w:r xmlns:w="http://schemas.openxmlformats.org/wordprocessingml/2006/main">
        <w:t xml:space="preserve">Sálmur 34:18: "Drottinn er nálægur þeim sem sundurmarið eru og frelsar þá sem eru sundurkramdir í anda."</w:t>
      </w:r>
    </w:p>
    <w:p/>
    <w:p>
      <w:r xmlns:w="http://schemas.openxmlformats.org/wordprocessingml/2006/main">
        <w:t xml:space="preserve">Sálmarnir 71:21 Þú munt auka hátign mína og hugga mig alls staðar.</w:t>
      </w:r>
    </w:p>
    <w:p/>
    <w:p>
      <w:r xmlns:w="http://schemas.openxmlformats.org/wordprocessingml/2006/main">
        <w:t xml:space="preserve">Sálmur 71:21 hvetur okkur til að biðja Drottin að auka hátign okkar og veita okkur huggun.</w:t>
      </w:r>
    </w:p>
    <w:p/>
    <w:p>
      <w:r xmlns:w="http://schemas.openxmlformats.org/wordprocessingml/2006/main">
        <w:t xml:space="preserve">1. Guð er meiri en öll okkar vandræði - Sálmur 71:21</w:t>
      </w:r>
    </w:p>
    <w:p/>
    <w:p>
      <w:r xmlns:w="http://schemas.openxmlformats.org/wordprocessingml/2006/main">
        <w:t xml:space="preserve">2. Að ná út fyrir aðstæður okkar með trú - Sálmur 71:21</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Sálmarnir 71:22 Og ég vil lofa þig með sálmi, trúfesti þinn, ó Guð minn, fyrir þér vil ég syngja með gígju, þú Ísraels heilagi.</w:t>
      </w:r>
    </w:p>
    <w:p/>
    <w:p>
      <w:r xmlns:w="http://schemas.openxmlformats.org/wordprocessingml/2006/main">
        <w:t xml:space="preserve">Þessi texti staðfestir lofgjörð Guðs með því að nota bæði söng og tónlist.</w:t>
      </w:r>
    </w:p>
    <w:p/>
    <w:p>
      <w:r xmlns:w="http://schemas.openxmlformats.org/wordprocessingml/2006/main">
        <w:t xml:space="preserve">1. Kraftur lofgjörðar: Að fagna Guði með tónlist</w:t>
      </w:r>
    </w:p>
    <w:p/>
    <w:p>
      <w:r xmlns:w="http://schemas.openxmlformats.org/wordprocessingml/2006/main">
        <w:t xml:space="preserve">2. Að gleðjast yfir heilagleika Guðs</w:t>
      </w:r>
    </w:p>
    <w:p/>
    <w:p>
      <w:r xmlns:w="http://schemas.openxmlformats.org/wordprocessingml/2006/main">
        <w:t xml:space="preserve">1. Sálmur 150:3-5 "Lofið hann með lúðurhljómi, lofið hann með sálma og hörpu. Lofið hann með tígli og dansi, lofið hann með strengjahljóðfærum og orgelum. Lofið hann á háum skálabumbum, lofið hann hann á háhljóðandi skámbala.</w:t>
      </w:r>
    </w:p>
    <w:p/>
    <w:p>
      <w:r xmlns:w="http://schemas.openxmlformats.org/wordprocessingml/2006/main">
        <w:t xml:space="preserve">2. Opinberunarbókin 5:13-14 Og sérhver skepna, sem er á himni og jörðu og undir jörðu, og þeir sem eru í hafinu og allt sem í þeim er, heyrði ég segja: Blessun og heiður, og dýrð og kraftur sé honum, sem í hásætinu situr, og lambinu um aldir alda. Og dýrin fjögur sögðu: Amen. Og öldungarnir fjórir og tuttugu féllu niður og tilbáðu þann sem lifir að eilífu.</w:t>
      </w:r>
    </w:p>
    <w:p/>
    <w:p>
      <w:r xmlns:w="http://schemas.openxmlformats.org/wordprocessingml/2006/main">
        <w:t xml:space="preserve">Sálmarnir 71:23 Varir mínar munu fagna, þegar ég syng fyrir þig. og sál mína, sem þú hefur leyst.</w:t>
      </w:r>
    </w:p>
    <w:p/>
    <w:p>
      <w:r xmlns:w="http://schemas.openxmlformats.org/wordprocessingml/2006/main">
        <w:t xml:space="preserve">Sálmaritarinn gleðst yfir því að syngja Guði lof fyrir endurlausn sálar sinnar.</w:t>
      </w:r>
    </w:p>
    <w:p/>
    <w:p>
      <w:r xmlns:w="http://schemas.openxmlformats.org/wordprocessingml/2006/main">
        <w:t xml:space="preserve">1. Gleði endurleystra sálna</w:t>
      </w:r>
    </w:p>
    <w:p/>
    <w:p>
      <w:r xmlns:w="http://schemas.openxmlformats.org/wordprocessingml/2006/main">
        <w:t xml:space="preserve">2. Að tjá lof í gegnum söng</w:t>
      </w:r>
    </w:p>
    <w:p/>
    <w:p>
      <w:r xmlns:w="http://schemas.openxmlformats.org/wordprocessingml/2006/main">
        <w:t xml:space="preserve">1. Rómverjabréfið 3:23-24 - Því að allir hafa syndgað og skortir Guðs dýrð og réttlætast af náð hans sem gjöf fyrir endurlausnina sem er í Kristi Jesú.</w:t>
      </w:r>
    </w:p>
    <w:p/>
    <w:p>
      <w:r xmlns:w="http://schemas.openxmlformats.org/wordprocessingml/2006/main">
        <w:t xml:space="preserve">2. Sálmur 51:12 - Gef mér aftur gleði hjálpræðis þíns og styð mig með fúsum anda.</w:t>
      </w:r>
    </w:p>
    <w:p/>
    <w:p>
      <w:r xmlns:w="http://schemas.openxmlformats.org/wordprocessingml/2006/main">
        <w:t xml:space="preserve">Sálmarnir 71:24 Og tunga mín mun tala um réttlæti þitt allan daginn, því að þeir verða til skammar, því að þeir eru til skammar, sem leita ills míns.</w:t>
      </w:r>
    </w:p>
    <w:p/>
    <w:p>
      <w:r xmlns:w="http://schemas.openxmlformats.org/wordprocessingml/2006/main">
        <w:t xml:space="preserve">Tunga mín mun kunngjöra réttlæti Guðs allan daginn. Þeir sem leitast við að særa mig eru til skammar og skammast sín.</w:t>
      </w:r>
    </w:p>
    <w:p/>
    <w:p>
      <w:r xmlns:w="http://schemas.openxmlformats.org/wordprocessingml/2006/main">
        <w:t xml:space="preserve">1. Sigurinn sem við höfum fyrir réttlæti Guðs</w:t>
      </w:r>
    </w:p>
    <w:p/>
    <w:p>
      <w:r xmlns:w="http://schemas.openxmlformats.org/wordprocessingml/2006/main">
        <w:t xml:space="preserve">2. Hvernig á að lifa lífi í óhagganlegri trú</w:t>
      </w:r>
    </w:p>
    <w:p/>
    <w:p>
      <w:r xmlns:w="http://schemas.openxmlformats.org/wordprocessingml/2006/main">
        <w:t xml:space="preserve">1. Jesaja 54:17 - Ekkert vopn, sem mótað er gegn þér, mun dafna, og hverja tungu, sem rís gegn þér í dómi, skalt þú fordæma.</w:t>
      </w:r>
    </w:p>
    <w:p/>
    <w:p>
      <w:r xmlns:w="http://schemas.openxmlformats.org/wordprocessingml/2006/main">
        <w:t xml:space="preserve">2. Rómverjabréfið 8:31 - Hvað eigum við þá að segja um þetta? Ef Guð er með okkur, hver getur verið á móti okkur?</w:t>
      </w:r>
    </w:p>
    <w:p/>
    <w:p>
      <w:r xmlns:w="http://schemas.openxmlformats.org/wordprocessingml/2006/main">
        <w:t xml:space="preserve">Sálmur 72 er konungssálmur kenndur við Salómon konung, þar sem fram kemur bæn fyrir réttláta og réttláta stjórn konungsins. Það beinist að eiginleikum og skyldum réttláts höfðingja og lýsir sýn um frið, réttlæti og velmegun undir stjórn Guðs.</w:t>
      </w:r>
    </w:p>
    <w:p/>
    <w:p>
      <w:r xmlns:w="http://schemas.openxmlformats.org/wordprocessingml/2006/main">
        <w:t xml:space="preserve">1. málsgrein: Sálmaritarinn biður um blessun Guðs yfir konungi og biður um visku, réttlæti og réttlæti í stjórn hans. Þeir lýsa von um að konungur muni verja málstað hinna fátæku og færa landinu velmegun (Sálmur 72:1-4).</w:t>
      </w:r>
    </w:p>
    <w:p/>
    <w:p>
      <w:r xmlns:w="http://schemas.openxmlformats.org/wordprocessingml/2006/main">
        <w:t xml:space="preserve">2. málsgrein: Sálmaritarinn lýsir umfangi valds konungs og sér fyrir sér að stjórn hans nái frá sjó til sjávar. Þær sýna aðrar þjóðir sem bera skatt og hneigja sig fyrir honum. Þeir leggja áherslu á að hann muni frelsa hina þurfandi og hafa samúð með þeim (Sálmur 72:5-14).</w:t>
      </w:r>
    </w:p>
    <w:p/>
    <w:p>
      <w:r xmlns:w="http://schemas.openxmlformats.org/wordprocessingml/2006/main">
        <w:t xml:space="preserve">3. málsgrein: Sálmaritarinn leggur áherslu á umhyggju Guðs fyrir fátækum og kúguðum. Þeir lýsa því yfir að Guð muni bjarga þeim sem eru í neyð, leysa líf þeirra frá kúgun og blessa þá ríkulega (Sálmur 72:12-14).</w:t>
      </w:r>
    </w:p>
    <w:p/>
    <w:p>
      <w:r xmlns:w="http://schemas.openxmlformats.org/wordprocessingml/2006/main">
        <w:t xml:space="preserve">4. málsgrein: Sálmaritarinn lofar Guð þegar þeir viðurkenna drottinvald hans yfir öllum þjóðum. Þeir staðfesta að nafn hans mun standa að eilífu og dýrð hans mun fylla jörðina. Þeir ljúka með því að lofa hann (Sálmur 72:15-20).</w:t>
      </w:r>
    </w:p>
    <w:p/>
    <w:p>
      <w:r xmlns:w="http://schemas.openxmlformats.org/wordprocessingml/2006/main">
        <w:t xml:space="preserve">Í stuttu máli,</w:t>
      </w:r>
    </w:p>
    <w:p>
      <w:r xmlns:w="http://schemas.openxmlformats.org/wordprocessingml/2006/main">
        <w:t xml:space="preserve">Sálmur sjötíu og tveir gjafir</w:t>
      </w:r>
    </w:p>
    <w:p>
      <w:r xmlns:w="http://schemas.openxmlformats.org/wordprocessingml/2006/main">
        <w:t xml:space="preserve">bæn um réttlátt konungdæmi,</w:t>
      </w:r>
    </w:p>
    <w:p>
      <w:r xmlns:w="http://schemas.openxmlformats.org/wordprocessingml/2006/main">
        <w:t xml:space="preserve">varpa ljósi á eiginleika sem óskað er eftir í reglustiku,</w:t>
      </w:r>
    </w:p>
    <w:p>
      <w:r xmlns:w="http://schemas.openxmlformats.org/wordprocessingml/2006/main">
        <w:t xml:space="preserve">og tjá von um frið, réttlæti, velmegun.</w:t>
      </w:r>
    </w:p>
    <w:p/>
    <w:p>
      <w:r xmlns:w="http://schemas.openxmlformats.org/wordprocessingml/2006/main">
        <w:t xml:space="preserve">Að leggja áherslu á ákall sem næst með því að biðja um guðlega blessun á meðan leitað er að visku, réttlæti,</w:t>
      </w:r>
    </w:p>
    <w:p>
      <w:r xmlns:w="http://schemas.openxmlformats.org/wordprocessingml/2006/main">
        <w:t xml:space="preserve">og leggja áherslu á framtíðarsýn sem næst með því að lýsa umfangi yfirráða á sama tíma og sjá fyrir undirgefni frá öðrum þjóðum.</w:t>
      </w:r>
    </w:p>
    <w:p>
      <w:r xmlns:w="http://schemas.openxmlformats.org/wordprocessingml/2006/main">
        <w:t xml:space="preserve">Að minnast á guðfræðilega hugleiðingu um að viðurkenna guðlega umhyggju sem uppsprettu frelsunar en staðfesta guðlegt fullveldi yfir öllum þjóðum</w:t>
      </w:r>
    </w:p>
    <w:p/>
    <w:p>
      <w:r xmlns:w="http://schemas.openxmlformats.org/wordprocessingml/2006/main">
        <w:t xml:space="preserve">Sálmarnir 72:1 Gef konungi dóma þína, ó Guð, og réttlæti þitt konungssyni.</w:t>
      </w:r>
    </w:p>
    <w:p/>
    <w:p>
      <w:r xmlns:w="http://schemas.openxmlformats.org/wordprocessingml/2006/main">
        <w:t xml:space="preserve">Þessi texti kallar á Guð til að veita konungi og syni hans réttlæti og réttlæti.</w:t>
      </w:r>
    </w:p>
    <w:p/>
    <w:p>
      <w:r xmlns:w="http://schemas.openxmlformats.org/wordprocessingml/2006/main">
        <w:t xml:space="preserve">1. Kraftur réttlætisins: Ákall um guðlega forystu</w:t>
      </w:r>
    </w:p>
    <w:p/>
    <w:p>
      <w:r xmlns:w="http://schemas.openxmlformats.org/wordprocessingml/2006/main">
        <w:t xml:space="preserve">2. Mikilvægi réttlætis: Ákall um að lifa af heilindum</w:t>
      </w:r>
    </w:p>
    <w:p/>
    <w:p>
      <w:r xmlns:w="http://schemas.openxmlformats.org/wordprocessingml/2006/main">
        <w:t xml:space="preserve">1. Orðskviðirnir 29:14 - Þegar hinir óguðlegu drottna, stynur fólkið, en þegar hinir réttlátu hafa vald, fagnar fólkið.</w:t>
      </w:r>
    </w:p>
    <w:p/>
    <w:p>
      <w:r xmlns:w="http://schemas.openxmlformats.org/wordprocessingml/2006/main">
        <w:t xml:space="preserve">2. Jesaja 32:1 - Sjá, konungur mun ríkja í réttlæti og höfðingjar skulu ríkja með réttlæti.</w:t>
      </w:r>
    </w:p>
    <w:p/>
    <w:p>
      <w:r xmlns:w="http://schemas.openxmlformats.org/wordprocessingml/2006/main">
        <w:t xml:space="preserve">Sálmarnir 72:2 Hann mun dæma fólk þitt með réttlæti og þitt fátæka með dómi.</w:t>
      </w:r>
    </w:p>
    <w:p/>
    <w:p>
      <w:r xmlns:w="http://schemas.openxmlformats.org/wordprocessingml/2006/main">
        <w:t xml:space="preserve">Þessi texti talar um réttlátan dóm Guðs yfir fólki sínu og fátækum.</w:t>
      </w:r>
    </w:p>
    <w:p/>
    <w:p>
      <w:r xmlns:w="http://schemas.openxmlformats.org/wordprocessingml/2006/main">
        <w:t xml:space="preserve">1. Réttlátur dómur Guðs</w:t>
      </w:r>
    </w:p>
    <w:p/>
    <w:p>
      <w:r xmlns:w="http://schemas.openxmlformats.org/wordprocessingml/2006/main">
        <w:t xml:space="preserve">2. Að sýna hinum fátæku miskunn</w:t>
      </w:r>
    </w:p>
    <w:p/>
    <w:p>
      <w:r xmlns:w="http://schemas.openxmlformats.org/wordprocessingml/2006/main">
        <w:t xml:space="preserve">1. Sálmur 72:2</w:t>
      </w:r>
    </w:p>
    <w:p/>
    <w:p>
      <w:r xmlns:w="http://schemas.openxmlformats.org/wordprocessingml/2006/main">
        <w:t xml:space="preserve">2. Jakobsbréfið 1:27 - Hrein og óflekkuð trú frammi fyrir Guði og föður er þessi: að vitja munaðarlausra barna og ekkna í neyð þeirra og halda sjálfum sér flekklausum frá heiminum.</w:t>
      </w:r>
    </w:p>
    <w:p/>
    <w:p>
      <w:r xmlns:w="http://schemas.openxmlformats.org/wordprocessingml/2006/main">
        <w:t xml:space="preserve">Sálmarnir 72:3 Fjöllin skulu færa lýðnum frið og hæðirnar með réttlæti.</w:t>
      </w:r>
    </w:p>
    <w:p/>
    <w:p>
      <w:r xmlns:w="http://schemas.openxmlformats.org/wordprocessingml/2006/main">
        <w:t xml:space="preserve">Fjöllin og hæðirnar munu veita fólkinu frið með réttlæti.</w:t>
      </w:r>
    </w:p>
    <w:p/>
    <w:p>
      <w:r xmlns:w="http://schemas.openxmlformats.org/wordprocessingml/2006/main">
        <w:t xml:space="preserve">1. Kraftur réttlætisins</w:t>
      </w:r>
    </w:p>
    <w:p/>
    <w:p>
      <w:r xmlns:w="http://schemas.openxmlformats.org/wordprocessingml/2006/main">
        <w:t xml:space="preserve">2. Fjallafriður</w:t>
      </w:r>
    </w:p>
    <w:p/>
    <w:p>
      <w:r xmlns:w="http://schemas.openxmlformats.org/wordprocessingml/2006/main">
        <w:t xml:space="preserve">1. Jesaja 32:17 - Og afleiðing réttlætisins verður friður og afleiðing réttlætis, kyrrð og traust að eilífu.</w:t>
      </w:r>
    </w:p>
    <w:p/>
    <w:p>
      <w:r xmlns:w="http://schemas.openxmlformats.org/wordprocessingml/2006/main">
        <w:t xml:space="preserve">2. Míka 4:3 - Þeir munu sverða plógjárn úr sverðum sínum og klippa úr spjótum sínum. þjóð skal ekki lyfta sverði gegn þjóð, og þeir munu ekki framar læra hernað.</w:t>
      </w:r>
    </w:p>
    <w:p/>
    <w:p>
      <w:r xmlns:w="http://schemas.openxmlformats.org/wordprocessingml/2006/main">
        <w:t xml:space="preserve">Sálmarnir 72:4 Hann mun dæma hina fátæku lýðsins, frelsa börn hinna fátæku og brjóta kúgarann í sundur.</w:t>
      </w:r>
    </w:p>
    <w:p/>
    <w:p>
      <w:r xmlns:w="http://schemas.openxmlformats.org/wordprocessingml/2006/main">
        <w:t xml:space="preserve">Hann mun dæma og bjarga hinum þurfandi og kúguðu.</w:t>
      </w:r>
    </w:p>
    <w:p/>
    <w:p>
      <w:r xmlns:w="http://schemas.openxmlformats.org/wordprocessingml/2006/main">
        <w:t xml:space="preserve">1: Við verðum að vera talsmenn hinna fátæku og þurfandi.</w:t>
      </w:r>
    </w:p>
    <w:p/>
    <w:p>
      <w:r xmlns:w="http://schemas.openxmlformats.org/wordprocessingml/2006/main">
        <w:t xml:space="preserve">2: Við verðum að standa upp gegn kúgurum og óréttlæti.</w:t>
      </w:r>
    </w:p>
    <w:p/>
    <w:p>
      <w:r xmlns:w="http://schemas.openxmlformats.org/wordprocessingml/2006/main">
        <w:t xml:space="preserve">1: Jakobsbréfið 2:1-7 - Ást ætti að sýna án hlutdrægni.</w:t>
      </w:r>
    </w:p>
    <w:p/>
    <w:p>
      <w:r xmlns:w="http://schemas.openxmlformats.org/wordprocessingml/2006/main">
        <w:t xml:space="preserve">2: Jesaja 1:17 - Lærðu að gera gott; leita réttlætis, leiðrétta kúgun.</w:t>
      </w:r>
    </w:p>
    <w:p/>
    <w:p>
      <w:r xmlns:w="http://schemas.openxmlformats.org/wordprocessingml/2006/main">
        <w:t xml:space="preserve">Sálmarnir 72:5 Þeir munu óttast þig meðan sól og tungl standa, frá kyni til kyns.</w:t>
      </w:r>
    </w:p>
    <w:p/>
    <w:p>
      <w:r xmlns:w="http://schemas.openxmlformats.org/wordprocessingml/2006/main">
        <w:t xml:space="preserve">Sálmur 72 lýsir því yfir að fólk ætti að óttast Guð frá öllum kynslóðum, svo lengi sem sól og tungl standast.</w:t>
      </w:r>
    </w:p>
    <w:p/>
    <w:p>
      <w:r xmlns:w="http://schemas.openxmlformats.org/wordprocessingml/2006/main">
        <w:t xml:space="preserve">1. Óttast Guð í gegnum allar kynslóðir lífsins</w:t>
      </w:r>
    </w:p>
    <w:p/>
    <w:p>
      <w:r xmlns:w="http://schemas.openxmlformats.org/wordprocessingml/2006/main">
        <w:t xml:space="preserve">2. Varanleg trú í breyttum heimi</w:t>
      </w:r>
    </w:p>
    <w:p/>
    <w:p>
      <w:r xmlns:w="http://schemas.openxmlformats.org/wordprocessingml/2006/main">
        <w:t xml:space="preserve">1. Jósúabók 24:15 - Og ef það er illt í augum yðar að þjóna Drottni, þá veldu í dag hverjum þú vilt þjóna, hvort þeir guði, sem feður yðar þjónuðu í héraði hinumegin árinnar, eða guði Amoríta í þeirra landi. þú dvelur. En ég og mitt hús, við munum þjóna Drottni.</w:t>
      </w:r>
    </w:p>
    <w:p/>
    <w:p>
      <w:r xmlns:w="http://schemas.openxmlformats.org/wordprocessingml/2006/main">
        <w:t xml:space="preserve">2. Matteusarguðspjall 22:37-39 - Og hann sagði við hann: Þú skalt elska Drottin Guð þinn af öllu hjarta þínu, allri sálu þinni og öllum huga þínum. Þetta er hið mikla og fyrsta boðorð. Og annað er því líkt: Þú skalt elska náunga þinn eins og sjálfan þig.</w:t>
      </w:r>
    </w:p>
    <w:p/>
    <w:p>
      <w:r xmlns:w="http://schemas.openxmlformats.org/wordprocessingml/2006/main">
        <w:t xml:space="preserve">Sálmarnir 72:6 Hann mun falla sem regn yfir slegið gras, eins og skúrir, sem vökva jörðina.</w:t>
      </w:r>
    </w:p>
    <w:p/>
    <w:p>
      <w:r xmlns:w="http://schemas.openxmlformats.org/wordprocessingml/2006/main">
        <w:t xml:space="preserve">Náð Guðs er eins og hressandi regn sem nærir landið.</w:t>
      </w:r>
    </w:p>
    <w:p/>
    <w:p>
      <w:r xmlns:w="http://schemas.openxmlformats.org/wordprocessingml/2006/main">
        <w:t xml:space="preserve">1. Blessun Guðs náðar</w:t>
      </w:r>
    </w:p>
    <w:p/>
    <w:p>
      <w:r xmlns:w="http://schemas.openxmlformats.org/wordprocessingml/2006/main">
        <w:t xml:space="preserve">2. Að næra sálir okkar með náð Guðs</w:t>
      </w:r>
    </w:p>
    <w:p/>
    <w:p>
      <w:r xmlns:w="http://schemas.openxmlformats.org/wordprocessingml/2006/main">
        <w:t xml:space="preserve">1. Jesaja 55:10-11 – „Því að eins og regnið og snjórinn kemur af himni og hverfur ekki þangað aftur, heldur vökvar jörðina, lætur hana fram og spíra, gefur sáðmanni sæði og brauð þeim sem etur, svo Skal mitt orð vera það, sem út gengur af mínum munni, það mun ekki hverfa aftur til mín tómt, heldur mun það framkvæma það, sem ég áformi, og mun ná árangri í því, sem ég sendi það til."</w:t>
      </w:r>
    </w:p>
    <w:p/>
    <w:p>
      <w:r xmlns:w="http://schemas.openxmlformats.org/wordprocessingml/2006/main">
        <w:t xml:space="preserve">2. Jakobsbréfið 5:7-8 - "Verið því þolinmóðir, bræður, þar til Drottinn kemur. Sjáið hvernig bóndinn bíður eftir dýrmætum ávöxtum jarðarinnar, þolinmóður um hann, þar til hann tekur við snemma og seint. rignir. Verið líka þolinmóðir, staðfestu hjörtu yðar, því að koma Drottins er í nánd."</w:t>
      </w:r>
    </w:p>
    <w:p/>
    <w:p>
      <w:r xmlns:w="http://schemas.openxmlformats.org/wordprocessingml/2006/main">
        <w:t xml:space="preserve">Sálmarnir 72:7 Á hans dögum munu hinir réttlátu blómgast; og gnægð friðar svo lengi sem tunglið varir.</w:t>
      </w:r>
    </w:p>
    <w:p/>
    <w:p>
      <w:r xmlns:w="http://schemas.openxmlformats.org/wordprocessingml/2006/main">
        <w:t xml:space="preserve">Hinir réttlátu munu dafna í návist friðar svo lengi sem tunglið heldur áfram að vera til.</w:t>
      </w:r>
    </w:p>
    <w:p/>
    <w:p>
      <w:r xmlns:w="http://schemas.openxmlformats.org/wordprocessingml/2006/main">
        <w:t xml:space="preserve">1. Loforð Guðs um frið og farsæld fyrir hina réttlátu.</w:t>
      </w:r>
    </w:p>
    <w:p/>
    <w:p>
      <w:r xmlns:w="http://schemas.openxmlformats.org/wordprocessingml/2006/main">
        <w:t xml:space="preserve">2. Varanleg trúfesti Guðs.</w:t>
      </w:r>
    </w:p>
    <w:p/>
    <w:p>
      <w:r xmlns:w="http://schemas.openxmlformats.org/wordprocessingml/2006/main">
        <w:t xml:space="preserve">1. Rómverjabréfið 5:1-2, Þar sem vér höfum verið réttlættir af trú, höfum við frið við Guð fyrir Drottin vorn Jesú Krist. Fyrir hann höfum vér og með trú fengið aðgang að þessari náð, sem vér stöndum í, og vér gleðjumst í von um dýrð Guðs.</w:t>
      </w:r>
    </w:p>
    <w:p/>
    <w:p>
      <w:r xmlns:w="http://schemas.openxmlformats.org/wordprocessingml/2006/main">
        <w:t xml:space="preserve">2. Jeremía 29:11, Því að ég veit hvaða áætlanir ég hef um yður, segir Drottinn, áætlanir um velferð en ekki til ills, til að gefa yður framtíð og von.</w:t>
      </w:r>
    </w:p>
    <w:p/>
    <w:p>
      <w:r xmlns:w="http://schemas.openxmlformats.org/wordprocessingml/2006/main">
        <w:t xml:space="preserve">Sálmarnir 72:8 Hann mun drottna frá hafi til sjávar og frá ánni til endimarka jarðarinnar.</w:t>
      </w:r>
    </w:p>
    <w:p/>
    <w:p>
      <w:r xmlns:w="http://schemas.openxmlformats.org/wordprocessingml/2006/main">
        <w:t xml:space="preserve">Hann mun stjórna frá fjarlægustu stöðum til þeirra næst.</w:t>
      </w:r>
    </w:p>
    <w:p/>
    <w:p>
      <w:r xmlns:w="http://schemas.openxmlformats.org/wordprocessingml/2006/main">
        <w:t xml:space="preserve">1: Kraftur Guðs nær til allra heimshorna, og sama hvert við förum, Guð er með okkur.</w:t>
      </w:r>
    </w:p>
    <w:p/>
    <w:p>
      <w:r xmlns:w="http://schemas.openxmlformats.org/wordprocessingml/2006/main">
        <w:t xml:space="preserve">2: Við ættum aldrei að gleyma því að Guð hefur yfirráð yfir öllum þáttum lífs okkar, sama hversu langt við reikum.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Hebreabréfið 13:5 - Haltu lífi þínu lausu við peningaást og vertu sáttur við það sem þú hefur, því að hann hefur sagt: Ég mun aldrei yfirgefa þig né yfirgefa þig.</w:t>
      </w:r>
    </w:p>
    <w:p/>
    <w:p>
      <w:r xmlns:w="http://schemas.openxmlformats.org/wordprocessingml/2006/main">
        <w:t xml:space="preserve">Sálmarnir 72:9 Þeir sem búa í eyðimörkinni skulu beygja sig fyrir honum. og óvinir hans skulu sleikja duftið.</w:t>
      </w:r>
    </w:p>
    <w:p/>
    <w:p>
      <w:r xmlns:w="http://schemas.openxmlformats.org/wordprocessingml/2006/main">
        <w:t xml:space="preserve">Sálmaritarinn dregur upp mynd af óvinum Guðs sem beygja sig frammi fyrir honum og sleikja rykið.</w:t>
      </w:r>
    </w:p>
    <w:p/>
    <w:p>
      <w:r xmlns:w="http://schemas.openxmlformats.org/wordprocessingml/2006/main">
        <w:t xml:space="preserve">1. „Drottinvald Guðs: Hin fullkomna mynd af sigurkrafti hans“</w:t>
      </w:r>
    </w:p>
    <w:p/>
    <w:p>
      <w:r xmlns:w="http://schemas.openxmlformats.org/wordprocessingml/2006/main">
        <w:t xml:space="preserve">2. "Undirgjöf óvina: Áminning um trúfesti Guðs"</w:t>
      </w:r>
    </w:p>
    <w:p/>
    <w:p>
      <w:r xmlns:w="http://schemas.openxmlformats.org/wordprocessingml/2006/main">
        <w:t xml:space="preserve">1. Jesaja 45:23 - "Hvert kné skal beygja sig og sérhver tunga skal sverja mér hollustu, segir Drottinn."</w:t>
      </w:r>
    </w:p>
    <w:p/>
    <w:p>
      <w:r xmlns:w="http://schemas.openxmlformats.org/wordprocessingml/2006/main">
        <w:t xml:space="preserve">2. Filippíbréfið 2:10-11 - "Í nafni Jesú skal hvert kné beygja sig, á himni og jörðu og undir jörðu, og sérhver tunga játa að Jesús Kristur sé Drottinn, Guði föður til dýrðar."</w:t>
      </w:r>
    </w:p>
    <w:p/>
    <w:p>
      <w:r xmlns:w="http://schemas.openxmlformats.org/wordprocessingml/2006/main">
        <w:t xml:space="preserve">Sálmarnir 72:10 Konungarnir í Tarsis og eyjunum munu færa gjafir, konungarnir í Saba og Seba skulu færa gjafir.</w:t>
      </w:r>
    </w:p>
    <w:p/>
    <w:p>
      <w:r xmlns:w="http://schemas.openxmlformats.org/wordprocessingml/2006/main">
        <w:t xml:space="preserve">Konungar fjarlægra landa munu færa gjafir til að heiðra Drottin.</w:t>
      </w:r>
    </w:p>
    <w:p/>
    <w:p>
      <w:r xmlns:w="http://schemas.openxmlformats.org/wordprocessingml/2006/main">
        <w:t xml:space="preserve">1. Drottinn er verðugur lofs okkar</w:t>
      </w:r>
    </w:p>
    <w:p/>
    <w:p>
      <w:r xmlns:w="http://schemas.openxmlformats.org/wordprocessingml/2006/main">
        <w:t xml:space="preserve">2. Guðs hátign er órannsakanleg</w:t>
      </w:r>
    </w:p>
    <w:p/>
    <w:p>
      <w:r xmlns:w="http://schemas.openxmlformats.org/wordprocessingml/2006/main">
        <w:t xml:space="preserve">1. Efesusbréfið 1:3-6 Lofaður sé Guð og faðir Drottins vors Jesú Krists, sem hefur blessað oss með öllum andlegum blessunum á himnum í Kristi, eins og hann hefur útvalið oss í sér fyrir grundvöllun heimsins, vér ættum að vera heilagir og saklausir frammi fyrir honum í kærleika, eftir að hafa fyrirskipað okkur til ættleiðingar barna af Jesú Kristi sjálfum sér, eftir velþóknun vilja hans, til lofs dýrðar náðar hans, sem hann hefur skapað okkur í. samþykkt í ástvinum.</w:t>
      </w:r>
    </w:p>
    <w:p/>
    <w:p>
      <w:r xmlns:w="http://schemas.openxmlformats.org/wordprocessingml/2006/main">
        <w:t xml:space="preserve">2. Jesaja 55:5 Sjá, þú munt kalla þjóð, sem þú þekkir ekki, og þjóðir, sem ekki þekktu þig, munu hlaupa til þín vegna Drottins Guðs þíns og hins heilaga í Ísrael. því að hann hefir vegsamað þig.</w:t>
      </w:r>
    </w:p>
    <w:p/>
    <w:p>
      <w:r xmlns:w="http://schemas.openxmlformats.org/wordprocessingml/2006/main">
        <w:t xml:space="preserve">Sálmarnir 72:11 Já, allir konungar munu falla fyrir honum, allar þjóðir munu þjóna honum.</w:t>
      </w:r>
    </w:p>
    <w:p/>
    <w:p>
      <w:r xmlns:w="http://schemas.openxmlformats.org/wordprocessingml/2006/main">
        <w:t xml:space="preserve">Allir konungar og þjóðir munu beygja sig til að þjóna Drottni.</w:t>
      </w:r>
    </w:p>
    <w:p/>
    <w:p>
      <w:r xmlns:w="http://schemas.openxmlformats.org/wordprocessingml/2006/main">
        <w:t xml:space="preserve">1. Kraftur fullveldis Guðs</w:t>
      </w:r>
    </w:p>
    <w:p/>
    <w:p>
      <w:r xmlns:w="http://schemas.openxmlformats.org/wordprocessingml/2006/main">
        <w:t xml:space="preserve">2. Vald konungdóms Drottins</w:t>
      </w:r>
    </w:p>
    <w:p/>
    <w:p>
      <w:r xmlns:w="http://schemas.openxmlformats.org/wordprocessingml/2006/main">
        <w:t xml:space="preserve">1. Matteusarguðspjall 28:18 - Og Jesús kom og sagði við þá: Allt vald er mér gefið á himni og jörðu.</w:t>
      </w:r>
    </w:p>
    <w:p/>
    <w:p>
      <w:r xmlns:w="http://schemas.openxmlformats.org/wordprocessingml/2006/main">
        <w:t xml:space="preserve">2. Daníel 7:14 - Og honum var gefið vald og dýrð og ríki, til þess að allar þjóðir, þjóðir og tungur skyldu þjóna honum. ríki hans er eilíft ríki, sem ekki mun líða undir lok, og ríki hans verður ekki eytt.</w:t>
      </w:r>
    </w:p>
    <w:p/>
    <w:p>
      <w:r xmlns:w="http://schemas.openxmlformats.org/wordprocessingml/2006/main">
        <w:t xml:space="preserve">Sálmarnir 72:12 Því að hinn fátæka mun hann frelsa, þegar hann hrópar. og hinn fátæka og sá sem engan hjálpar hefur.</w:t>
      </w:r>
    </w:p>
    <w:p/>
    <w:p>
      <w:r xmlns:w="http://schemas.openxmlformats.org/wordprocessingml/2006/main">
        <w:t xml:space="preserve">Hann mun bjarga þeim sem þurfa, fátækum og þeim sem eru hjálparlausir.</w:t>
      </w:r>
    </w:p>
    <w:p/>
    <w:p>
      <w:r xmlns:w="http://schemas.openxmlformats.org/wordprocessingml/2006/main">
        <w:t xml:space="preserve">1: Guð mun sjá fyrir þeim sem ekkert eiga.</w:t>
      </w:r>
    </w:p>
    <w:p/>
    <w:p>
      <w:r xmlns:w="http://schemas.openxmlformats.org/wordprocessingml/2006/main">
        <w:t xml:space="preserve">2: Þeir sem þurfa á aðstoð að halda geta reitt sig á Guð.</w:t>
      </w:r>
    </w:p>
    <w:p/>
    <w:p>
      <w:r xmlns:w="http://schemas.openxmlformats.org/wordprocessingml/2006/main">
        <w:t xml:space="preserve">1: Filippíbréfið 4:19 Og Guð minn mun fullnægja sérhverri þörf yðar eftir auðæfum sínum í dýrð í Kristi Jesú.</w:t>
      </w:r>
    </w:p>
    <w:p/>
    <w:p>
      <w:r xmlns:w="http://schemas.openxmlformats.org/wordprocessingml/2006/main">
        <w:t xml:space="preserve">2:Jakobsbréf 1:27 Trúarbrögð sem eru hrein og óflekkuð frammi fyrir Guði, föður, eru þessi: að vitja munaðarlausra og ekkna í þrengingum þeirra og halda sjálfum sér óflekkaðri frá heiminum.</w:t>
      </w:r>
    </w:p>
    <w:p/>
    <w:p>
      <w:r xmlns:w="http://schemas.openxmlformats.org/wordprocessingml/2006/main">
        <w:t xml:space="preserve">Sálmarnir 72:13 Hann mun hlífa fátækum og þurfandi og frelsa sálir hinna fátæku.</w:t>
      </w:r>
    </w:p>
    <w:p/>
    <w:p>
      <w:r xmlns:w="http://schemas.openxmlformats.org/wordprocessingml/2006/main">
        <w:t xml:space="preserve">Þessi texti úr Sálmi 72:13 hvetur okkur til að hjálpa fátækum og þurfandi og bjarga sálum þeirra.</w:t>
      </w:r>
    </w:p>
    <w:p/>
    <w:p>
      <w:r xmlns:w="http://schemas.openxmlformats.org/wordprocessingml/2006/main">
        <w:t xml:space="preserve">1. Kraftur samúðar: Ákall til að hjálpa fátækum og þurfandi</w:t>
      </w:r>
    </w:p>
    <w:p/>
    <w:p>
      <w:r xmlns:w="http://schemas.openxmlformats.org/wordprocessingml/2006/main">
        <w:t xml:space="preserve">2. Gildi sálarinnar: Mikilvægi þess að varðveita og vernda líf</w:t>
      </w:r>
    </w:p>
    <w:p/>
    <w:p>
      <w:r xmlns:w="http://schemas.openxmlformats.org/wordprocessingml/2006/main">
        <w:t xml:space="preserve">1. Orðskviðirnir 14:31: Sá sem kúgar hina fátæku sýnir skapara þeirra lítilsvirðingu, en sá sem er góður við hina snauðu, heiðrar Guð.</w:t>
      </w:r>
    </w:p>
    <w:p/>
    <w:p>
      <w:r xmlns:w="http://schemas.openxmlformats.org/wordprocessingml/2006/main">
        <w:t xml:space="preserve">2. Jesaja 58:10: Ef þú eyðir sjálfum þér í þágu hungraða og fullnægir þörfum hinna kúguðu, þá mun ljós þitt rísa upp í myrkrinu og nótt þín verður eins og hádegi.</w:t>
      </w:r>
    </w:p>
    <w:p/>
    <w:p>
      <w:r xmlns:w="http://schemas.openxmlformats.org/wordprocessingml/2006/main">
        <w:t xml:space="preserve">Sálmarnir 72:14 Hann mun leysa sál þeirra frá svikum og ofbeldi, og blóð þeirra er dýrmætt í augum hans.</w:t>
      </w:r>
    </w:p>
    <w:p/>
    <w:p>
      <w:r xmlns:w="http://schemas.openxmlformats.org/wordprocessingml/2006/main">
        <w:t xml:space="preserve">Sálmaritarinn staðfestir að Guð muni vernda þá sem eru viðkvæmir fyrir svikum og ofbeldi og að verðmæti þeirra sé dýrmætt í hans augum.</w:t>
      </w:r>
    </w:p>
    <w:p/>
    <w:p>
      <w:r xmlns:w="http://schemas.openxmlformats.org/wordprocessingml/2006/main">
        <w:t xml:space="preserve">1. Ást Guðs og vernd fyrir viðkvæma</w:t>
      </w:r>
    </w:p>
    <w:p/>
    <w:p>
      <w:r xmlns:w="http://schemas.openxmlformats.org/wordprocessingml/2006/main">
        <w:t xml:space="preserve">2. Dýrmæti lífsins í augum Guðs</w:t>
      </w:r>
    </w:p>
    <w:p/>
    <w:p>
      <w:r xmlns:w="http://schemas.openxmlformats.org/wordprocessingml/2006/main">
        <w:t xml:space="preserve">1. Jesaja 43:4 - "Þar sem þú ert dýrmætur og heiður í mínum augum, og af því að ég elska þig, mun ég gefa fólk í skiptum fyrir þig, þjóðir í skiptum fyrir líf þitt."</w:t>
      </w:r>
    </w:p>
    <w:p/>
    <w:p>
      <w:r xmlns:w="http://schemas.openxmlformats.org/wordprocessingml/2006/main">
        <w:t xml:space="preserve">2. Matteusarguðspjall 10:29-31 - "Eru ekki tveir spörvar seldir fyrir eyri? Samt mun enginn þeirra falla til jarðar nema vilja föður þíns. Og jafnvel höfuðhárin eru öll talin. ekki vera hræddur, þú ert meira virði en margir spörvar."</w:t>
      </w:r>
    </w:p>
    <w:p/>
    <w:p>
      <w:r xmlns:w="http://schemas.openxmlformats.org/wordprocessingml/2006/main">
        <w:t xml:space="preserve">Sálmarnir 72:15 Og hann mun lifa, og honum mun gefast af Saba gulli. og daglega skal hann lofaður verða.</w:t>
      </w:r>
    </w:p>
    <w:p/>
    <w:p>
      <w:r xmlns:w="http://schemas.openxmlformats.org/wordprocessingml/2006/main">
        <w:t xml:space="preserve">Sífellt verður beðið fyrir réttlátum, og þeir verða lofaðir daglega.</w:t>
      </w:r>
    </w:p>
    <w:p/>
    <w:p>
      <w:r xmlns:w="http://schemas.openxmlformats.org/wordprocessingml/2006/main">
        <w:t xml:space="preserve">1. Blessun bænarinnar: Hvernig hinir réttlátu fá daglega lof</w:t>
      </w:r>
    </w:p>
    <w:p/>
    <w:p>
      <w:r xmlns:w="http://schemas.openxmlformats.org/wordprocessingml/2006/main">
        <w:t xml:space="preserve">2. Kraftur gulls: Hvernig hinir réttlátu fá auð frá Saba</w:t>
      </w:r>
    </w:p>
    <w:p/>
    <w:p>
      <w:r xmlns:w="http://schemas.openxmlformats.org/wordprocessingml/2006/main">
        <w:t xml:space="preserve">1. Sálmur 72:15-16 - Hann mun lifa langa ævi og fólk mun stöðugt biðja fyrir honum. Hann mun hljóta ríkulega blessun frá Saba og verða lofaður daglega.</w:t>
      </w:r>
    </w:p>
    <w:p/>
    <w:p>
      <w:r xmlns:w="http://schemas.openxmlformats.org/wordprocessingml/2006/main">
        <w:t xml:space="preserve">2. Orðskviðirnir 3:13-18 - Sælir eru þeir sem finna visku og þeir sem öðlast skilning. Þeir munu hljóta auð, auð og heiður. Þeir munu finna hylli og velgengni í öllu sem þeir gera.</w:t>
      </w:r>
    </w:p>
    <w:p/>
    <w:p>
      <w:r xmlns:w="http://schemas.openxmlformats.org/wordprocessingml/2006/main">
        <w:t xml:space="preserve">Sálmarnir 72:16 Hnefafylli af korni mun vera á jörðu á fjallatindinum. ávöxtur þess skal nötra eins og Líbanon, og borgarbúar munu blómgast sem gras jarðarinnar.</w:t>
      </w:r>
    </w:p>
    <w:p/>
    <w:p>
      <w:r xmlns:w="http://schemas.openxmlformats.org/wordprocessingml/2006/main">
        <w:t xml:space="preserve">Jörðin mun vera full af korni, ávöxtur þess mun vera mikill eins og sedrusvið á Líbanon, og fólkið í borginni mun blómgast eins og gras.</w:t>
      </w:r>
    </w:p>
    <w:p/>
    <w:p>
      <w:r xmlns:w="http://schemas.openxmlformats.org/wordprocessingml/2006/main">
        <w:t xml:space="preserve">1. Gnægð Guðs fyrirvara</w:t>
      </w:r>
    </w:p>
    <w:p/>
    <w:p>
      <w:r xmlns:w="http://schemas.openxmlformats.org/wordprocessingml/2006/main">
        <w:t xml:space="preserve">2. Rækta blómstrandi líf</w:t>
      </w:r>
    </w:p>
    <w:p/>
    <w:p>
      <w:r xmlns:w="http://schemas.openxmlformats.org/wordprocessingml/2006/main">
        <w:t xml:space="preserve">1. Jóhannesarguðspjall 10:10 - Þjófurinn kemur aðeins til að stela og drepa og tortíma; Ég er kominn til þess að þeir hafi líf og hafi það til fulls.</w:t>
      </w:r>
    </w:p>
    <w:p/>
    <w:p>
      <w:r xmlns:w="http://schemas.openxmlformats.org/wordprocessingml/2006/main">
        <w:t xml:space="preserve">2. Sálmur 34:8 - Smakkaðu og sjáðu að Drottinn er góður; sæll er sá sem leitar hælis hjá honum.</w:t>
      </w:r>
    </w:p>
    <w:p/>
    <w:p>
      <w:r xmlns:w="http://schemas.openxmlformats.org/wordprocessingml/2006/main">
        <w:t xml:space="preserve">Sálmarnir 72:17 Nafn hans varir að eilífu, nafn hans varir eins lengi og sólin, og blessaðir verða í honum, allar þjóðir munu kalla hann blessaðan.</w:t>
      </w:r>
    </w:p>
    <w:p/>
    <w:p>
      <w:r xmlns:w="http://schemas.openxmlformats.org/wordprocessingml/2006/main">
        <w:t xml:space="preserve">Nafn hans mun standa að eilífu og veita öllum blessun.</w:t>
      </w:r>
    </w:p>
    <w:p/>
    <w:p>
      <w:r xmlns:w="http://schemas.openxmlformats.org/wordprocessingml/2006/main">
        <w:t xml:space="preserve">1: Kraftur eilífs nafns</w:t>
      </w:r>
    </w:p>
    <w:p/>
    <w:p>
      <w:r xmlns:w="http://schemas.openxmlformats.org/wordprocessingml/2006/main">
        <w:t xml:space="preserve">2: Blessun nafns hans</w:t>
      </w:r>
    </w:p>
    <w:p/>
    <w:p>
      <w:r xmlns:w="http://schemas.openxmlformats.org/wordprocessingml/2006/main">
        <w:t xml:space="preserve">1: Malakí 3:16-17 - Þá töluðu þeir sem óttuðust Drottin sín á milli. Drottinn gaf gaum og heyrði þá, og minningarbók var skrifuð fyrir framan hann um þá sem óttuðust Drottin og virtu nafn hans.</w:t>
      </w:r>
    </w:p>
    <w:p/>
    <w:p>
      <w:r xmlns:w="http://schemas.openxmlformats.org/wordprocessingml/2006/main">
        <w:t xml:space="preserve">2: Matteus 6:9-13 - Biðjið þá þannig: Faðir vor á himnum, helgist nafn þitt. Komi þitt ríki, verði þinn vilji, svo á jörðu sem á himni. Gef oss í dag vort daglega brauð og fyrirgef oss vorar skuldir, eins og vér höfum og fyrirgefið vorum skuldunautum. Og leið oss ekki í freistni, heldur frelsa oss frá illu.</w:t>
      </w:r>
    </w:p>
    <w:p/>
    <w:p>
      <w:r xmlns:w="http://schemas.openxmlformats.org/wordprocessingml/2006/main">
        <w:t xml:space="preserve">Sálmarnir 72:18 Lofaður sé Drottinn Guð, Ísraels Guð, sem gjörir aðeins undur.</w:t>
      </w:r>
    </w:p>
    <w:p/>
    <w:p>
      <w:r xmlns:w="http://schemas.openxmlformats.org/wordprocessingml/2006/main">
        <w:t xml:space="preserve">Sálmur 72:18 lofar Guð fyrir dásamleg verk hans.</w:t>
      </w:r>
    </w:p>
    <w:p/>
    <w:p>
      <w:r xmlns:w="http://schemas.openxmlformats.org/wordprocessingml/2006/main">
        <w:t xml:space="preserve">1. Undur Guðs - Að fagna Guði fyrir dásamleg verk hans í lífi okkar.</w:t>
      </w:r>
    </w:p>
    <w:p/>
    <w:p>
      <w:r xmlns:w="http://schemas.openxmlformats.org/wordprocessingml/2006/main">
        <w:t xml:space="preserve">2. Kraftaverk Guðs - Að lofa Guð fyrir kraftaverkaverk hans.</w:t>
      </w:r>
    </w:p>
    <w:p/>
    <w:p>
      <w:r xmlns:w="http://schemas.openxmlformats.org/wordprocessingml/2006/main">
        <w:t xml:space="preserve">1. Jesaja 40:28 31 - "Veistu það ekki? Hefur þú ekki heyrt það? Drottinn er hinn eilífi Guð, skapari endimarka jarðarinnar. Hann þreytist ekki og þreytist ekki, og skilningur hans getur enginn skilið. Hann gefur hinum þreytu styrk og eykur mátt hinna veiku, jafnvel ungmenni þreytast og þreytast, og ungir menn hrasa og falla, en þeir, sem vona á Drottin, munu endurnýja kraft sinn. Þeir munu svífa á vængjum eins og ernir, þeir munu hlaupa og þreytast ekki, þeir munu ganga og verða ekki dauðþreyttir."</w:t>
      </w:r>
    </w:p>
    <w:p/>
    <w:p>
      <w:r xmlns:w="http://schemas.openxmlformats.org/wordprocessingml/2006/main">
        <w:t xml:space="preserve">2. Sálmur 86:8 10 - "Enginn er eins og þú meðal guðanna, Drottinn, og engin verk eru eins og þín. Allar þjóðirnar sem þú hefur skapað munu koma og tilbiðja frammi fyrir þér, Drottinn, þær munu lofa þig. nafni þínu. Því að þú ert mikill og gjörir dásemdarverk, þú einn ert Guð."</w:t>
      </w:r>
    </w:p>
    <w:p/>
    <w:p>
      <w:r xmlns:w="http://schemas.openxmlformats.org/wordprocessingml/2006/main">
        <w:t xml:space="preserve">Sálmarnir 72:19 Og lofað sé hans dýrðlega nafn að eilífu, og öll jörðin fyllist dýrð hans. Amen, og amen.</w:t>
      </w:r>
    </w:p>
    <w:p/>
    <w:p>
      <w:r xmlns:w="http://schemas.openxmlformats.org/wordprocessingml/2006/main">
        <w:t xml:space="preserve">Dýrð Guðs skal lofuð að eilífu.</w:t>
      </w:r>
    </w:p>
    <w:p/>
    <w:p>
      <w:r xmlns:w="http://schemas.openxmlformats.org/wordprocessingml/2006/main">
        <w:t xml:space="preserve">1. Hin endalausa dýrð Drottins: Hvernig á að láta lof okkar endast</w:t>
      </w:r>
    </w:p>
    <w:p/>
    <w:p>
      <w:r xmlns:w="http://schemas.openxmlformats.org/wordprocessingml/2006/main">
        <w:t xml:space="preserve">2. Að fylla jörðina með dýrð Guðs: Hvernig á að lifa heiðarlega</w:t>
      </w:r>
    </w:p>
    <w:p/>
    <w:p>
      <w:r xmlns:w="http://schemas.openxmlformats.org/wordprocessingml/2006/main">
        <w:t xml:space="preserve">1. Jesaja 6:3 - Og hver hrópaði til annars og sagði: Heilagur, heilagur, heilagur er Drottinn allsherjar, öll jörðin er full af dýrð hans.</w:t>
      </w:r>
    </w:p>
    <w:p/>
    <w:p>
      <w:r xmlns:w="http://schemas.openxmlformats.org/wordprocessingml/2006/main">
        <w:t xml:space="preserve">2. Jóhannesarguðspjall 1:14 - Og orðið varð hold og bjó á meðal okkar (og vér sáum dýrð hans, dýrð eins og hins eingetna frá föðurnum) fullt af náð og sannleika.</w:t>
      </w:r>
    </w:p>
    <w:p/>
    <w:p>
      <w:r xmlns:w="http://schemas.openxmlformats.org/wordprocessingml/2006/main">
        <w:t xml:space="preserve">Sálmarnir 72:20 Bænum Davíðs Ísaíssonar er lokið.</w:t>
      </w:r>
    </w:p>
    <w:p/>
    <w:p>
      <w:r xmlns:w="http://schemas.openxmlformats.org/wordprocessingml/2006/main">
        <w:t xml:space="preserve">Sálmabókinni lýkur með bæn Davíðs Ísaíssonar.</w:t>
      </w:r>
    </w:p>
    <w:p/>
    <w:p>
      <w:r xmlns:w="http://schemas.openxmlformats.org/wordprocessingml/2006/main">
        <w:t xml:space="preserve">1. "Máttur bænanna: Að skilja arfleifð Davíðs"</w:t>
      </w:r>
    </w:p>
    <w:p/>
    <w:p>
      <w:r xmlns:w="http://schemas.openxmlformats.org/wordprocessingml/2006/main">
        <w:t xml:space="preserve">2. "Óviðjafnanleg trú Davíðs: innblástur fyrir okkur öll"</w:t>
      </w:r>
    </w:p>
    <w:p/>
    <w:p>
      <w:r xmlns:w="http://schemas.openxmlformats.org/wordprocessingml/2006/main">
        <w:t xml:space="preserve">1. 1. Samúelsbók 16:1-13 - Sagan af smurningu Davíðs</w:t>
      </w:r>
    </w:p>
    <w:p/>
    <w:p>
      <w:r xmlns:w="http://schemas.openxmlformats.org/wordprocessingml/2006/main">
        <w:t xml:space="preserve">2. Rómverjabréfið 4:17-21 - Trú Abrahams og Davíðs</w:t>
      </w:r>
    </w:p>
    <w:p/>
    <w:p>
      <w:r xmlns:w="http://schemas.openxmlformats.org/wordprocessingml/2006/main">
        <w:t xml:space="preserve">Sálmur 73 er sálmur um persónulega baráttu og hugleiðingar um vanda velmegunar hinna óguðlegu. Sálmaritarinn glímir við tilfinningar öfundar og ruglings, en finnur að lokum skýrleika og endurnýjaða trú á réttlæti Guðs.</w:t>
      </w:r>
    </w:p>
    <w:p/>
    <w:p>
      <w:r xmlns:w="http://schemas.openxmlformats.org/wordprocessingml/2006/main">
        <w:t xml:space="preserve">1. málsgrein: Sálmaritarinn byrjar á því að tjá fyrstu baráttu sína af öfund í garð hinna óguðlegu sem virðast dafna. Þeir efast um tilgang þess að lifa réttlátu þegar svo virðist sem illvirkjar standi ekki frammi fyrir neinum afleiðingum (Sálmur 73:1-5).</w:t>
      </w:r>
    </w:p>
    <w:p/>
    <w:p>
      <w:r xmlns:w="http://schemas.openxmlformats.org/wordprocessingml/2006/main">
        <w:t xml:space="preserve">2. málsgrein: Sálmaritarinn veltir fyrir sér eigin andlegu ferðalagi og viðurkennir að sjónarhorn þeirra hafi verið gruggugt af biturð og efa. Þeir gera sér grein fyrir að velmegun óguðlegra er tímabundin, eins og draumur sem hverfur (Sálmur 73:16-20).</w:t>
      </w:r>
    </w:p>
    <w:p/>
    <w:p>
      <w:r xmlns:w="http://schemas.openxmlformats.org/wordprocessingml/2006/main">
        <w:t xml:space="preserve">3. málsgrein: Sálmaritarinn upplifir tímamót í skilningi sínum þegar þeir ganga inn í helgidóm Guðs. Þeir fá innsýn í endanlega örlög hinna óguðlegu og viðurkenna að sönn uppfylling kemur frá því að vera í návist Guðs (Sálmur 73:21-26).</w:t>
      </w:r>
    </w:p>
    <w:p/>
    <w:p>
      <w:r xmlns:w="http://schemas.openxmlformats.org/wordprocessingml/2006/main">
        <w:t xml:space="preserve">4. málsgrein: Sálmaritarinn lýkur með því að staðfesta traust þeirra á réttlæti Guðs. Þeir viðurkenna leiðsögn hans, styrk og eilífa nærveru. Þeir lýsa því yfir að þeir sem eru fjarri Guði munu farast, en þeir sem leita hans munu finna skjól (Sálmur 73:27-28).</w:t>
      </w:r>
    </w:p>
    <w:p/>
    <w:p>
      <w:r xmlns:w="http://schemas.openxmlformats.org/wordprocessingml/2006/main">
        <w:t xml:space="preserve">Í stuttu máli,</w:t>
      </w:r>
    </w:p>
    <w:p>
      <w:r xmlns:w="http://schemas.openxmlformats.org/wordprocessingml/2006/main">
        <w:t xml:space="preserve">Sálmur sjötíu og þrjár gjafir</w:t>
      </w:r>
    </w:p>
    <w:p>
      <w:r xmlns:w="http://schemas.openxmlformats.org/wordprocessingml/2006/main">
        <w:t xml:space="preserve">hugleiðing um baráttu við öfund,</w:t>
      </w:r>
    </w:p>
    <w:p>
      <w:r xmlns:w="http://schemas.openxmlformats.org/wordprocessingml/2006/main">
        <w:t xml:space="preserve">og ferð í átt að endurnýjaðri trú,</w:t>
      </w:r>
    </w:p>
    <w:p>
      <w:r xmlns:w="http://schemas.openxmlformats.org/wordprocessingml/2006/main">
        <w:t xml:space="preserve">undirstrika glímu við velmegun óguðlegra, finna skýrleika í guðlegu réttlæti.</w:t>
      </w:r>
    </w:p>
    <w:p/>
    <w:p>
      <w:r xmlns:w="http://schemas.openxmlformats.org/wordprocessingml/2006/main">
        <w:t xml:space="preserve">Með því að leggja áherslu á harmakvein sem náðst hefur með því að tjá fyrstu baráttu um leið og efast um réttlæti,</w:t>
      </w:r>
    </w:p>
    <w:p>
      <w:r xmlns:w="http://schemas.openxmlformats.org/wordprocessingml/2006/main">
        <w:t xml:space="preserve">og leggja áherslu á umbreytingu sem næst með því að velta fyrir sér andlegu ferðalagi um leið og þú öðlast innsýn.</w:t>
      </w:r>
    </w:p>
    <w:p>
      <w:r xmlns:w="http://schemas.openxmlformats.org/wordprocessingml/2006/main">
        <w:t xml:space="preserve">Að minnast á guðfræðilega íhugun sem sýnd er um að viðurkenna guðlega nærveru sem fullkomna uppfyllingu en staðfesta traust á guðlegu réttlæti</w:t>
      </w:r>
    </w:p>
    <w:p/>
    <w:p>
      <w:r xmlns:w="http://schemas.openxmlformats.org/wordprocessingml/2006/main">
        <w:t xml:space="preserve">Sálmarnir 73:1 Sannlega er Guð góður við Ísrael, jafnvel þeim sem hafa hreint hjarta.</w:t>
      </w:r>
    </w:p>
    <w:p/>
    <w:p>
      <w:r xmlns:w="http://schemas.openxmlformats.org/wordprocessingml/2006/main">
        <w:t xml:space="preserve">Guð er góður og trúr þeim sem eru honum trúir.</w:t>
      </w:r>
    </w:p>
    <w:p/>
    <w:p>
      <w:r xmlns:w="http://schemas.openxmlformats.org/wordprocessingml/2006/main">
        <w:t xml:space="preserve">1. Trúfesti Guðs endist - gæska hans og trúmennska er eilíf og óbilandi.</w:t>
      </w:r>
    </w:p>
    <w:p/>
    <w:p>
      <w:r xmlns:w="http://schemas.openxmlformats.org/wordprocessingml/2006/main">
        <w:t xml:space="preserve">2. Hrein hjörtu, hrein samviska - Við verðum að vera trú Guði til að vera verðug gæsku hans.</w:t>
      </w:r>
    </w:p>
    <w:p/>
    <w:p>
      <w:r xmlns:w="http://schemas.openxmlformats.org/wordprocessingml/2006/main">
        <w:t xml:space="preserve">1. Sálmur 73:1 - Sannlega er Guð góður við Ísrael, jafnvel þeim sem hafa hreint hjarta.</w:t>
      </w:r>
    </w:p>
    <w:p/>
    <w:p>
      <w:r xmlns:w="http://schemas.openxmlformats.org/wordprocessingml/2006/main">
        <w:t xml:space="preserve">2. Sálmarnir 25:10 - Allir vegir Drottins eru miskunnsemi og trúfesti þeim sem halda sáttmála hans og vitnisburð.</w:t>
      </w:r>
    </w:p>
    <w:p/>
    <w:p>
      <w:r xmlns:w="http://schemas.openxmlformats.org/wordprocessingml/2006/main">
        <w:t xml:space="preserve">Sálmarnir 73:2 En ég, fætur mínir voru næstum horfnir. Skref mín höfðu næstum runnið.</w:t>
      </w:r>
    </w:p>
    <w:p/>
    <w:p>
      <w:r xmlns:w="http://schemas.openxmlformats.org/wordprocessingml/2006/main">
        <w:t xml:space="preserve">Sálmaritarinn játar að hann hafi næstum hrasað og næstum hallað undan fæti.</w:t>
      </w:r>
    </w:p>
    <w:p/>
    <w:p>
      <w:r xmlns:w="http://schemas.openxmlformats.org/wordprocessingml/2006/main">
        <w:t xml:space="preserve">1. Þörfin fyrir staðfastleika í trú</w:t>
      </w:r>
    </w:p>
    <w:p/>
    <w:p>
      <w:r xmlns:w="http://schemas.openxmlformats.org/wordprocessingml/2006/main">
        <w:t xml:space="preserve">2. Þrautseigja í andspænis mótlæti</w:t>
      </w:r>
    </w:p>
    <w:p/>
    <w:p>
      <w:r xmlns:w="http://schemas.openxmlformats.org/wordprocessingml/2006/main">
        <w:t xml:space="preserve">1. Hebreabréfið 12:1-3 - Þar sem vér erum umkringdir svo miklu skýi votta, þá skulum vér og leggja til hliðar hverja þyngd og syndina, sem svo fastar, og hlaupa með þolgæði hlaupið, sem fyrir liggur. vér, 2 horfum til Jesú, upphafsmanns og fullkomnara trúar vorrar, sem fyrir gleðina, sem fyrir hann var sett, þoldi krossinn, fyrirlitinn skömminni, og situr til hægri handar við hásæti Guðs. 3 Líttu á þann, sem þoldi frá syndurum slíka fjandskap gegn sjálfum sér, svo að þú þreytist ekki eða þreytist ekki.</w:t>
      </w:r>
    </w:p>
    <w:p/>
    <w:p>
      <w:r xmlns:w="http://schemas.openxmlformats.org/wordprocessingml/2006/main">
        <w:t xml:space="preserve">2. Jakobsbréfið 1:2-4 - Teljið það alla gleði, bræður mínir, þegar þið lendið í margvíslegum prófraunum, 3 því að þið vitið að prófraun trúar ykkar leiðir til staðfestu. 4 Og lát staðfastleikann hafa fullan áhrif, svo að þú sért fullkominn og fullkominn og skortir ekkert.</w:t>
      </w:r>
    </w:p>
    <w:p/>
    <w:p>
      <w:r xmlns:w="http://schemas.openxmlformats.org/wordprocessingml/2006/main">
        <w:t xml:space="preserve">Sálmarnir 73:3 Því að ég öfundaðist út í heimskingja, þegar ég sá velmegun óguðlegra.</w:t>
      </w:r>
    </w:p>
    <w:p/>
    <w:p>
      <w:r xmlns:w="http://schemas.openxmlformats.org/wordprocessingml/2006/main">
        <w:t xml:space="preserve">Sálmaritarinn lýsir öfund sinni yfir velmegun hinna óguðlegu.</w:t>
      </w:r>
    </w:p>
    <w:p/>
    <w:p>
      <w:r xmlns:w="http://schemas.openxmlformats.org/wordprocessingml/2006/main">
        <w:t xml:space="preserve">1. Réttlæti Guðs og þolinmæði okkar: Barátta sálmaskáldsins við trúna</w:t>
      </w:r>
    </w:p>
    <w:p/>
    <w:p>
      <w:r xmlns:w="http://schemas.openxmlformats.org/wordprocessingml/2006/main">
        <w:t xml:space="preserve">2. Vandamál velmegunar: Réttlæti og blessun</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1. Pétursbréf 5:5-7 - Á sama hátt, þér sem yngri eruð, undirgefið öldunga yðar. Klæðið ykkur öll auðmýkt hver við annan, því að Guð er á móti dramblátum en sýnir auðmjúkum náð. Auðmýkið ykkur því undir voldugu hendi Guðs, svo að hann geti lyft ykkur upp á sínum tíma. Varpið allri áhyggju þinni á hann því að hann ber umhyggju fyrir þér.</w:t>
      </w:r>
    </w:p>
    <w:p/>
    <w:p>
      <w:r xmlns:w="http://schemas.openxmlformats.org/wordprocessingml/2006/main">
        <w:t xml:space="preserve">Sálmarnir 73:4 Því að engir bönd eru í dauða þeirra, en styrkur þeirra er traustur.</w:t>
      </w:r>
    </w:p>
    <w:p/>
    <w:p>
      <w:r xmlns:w="http://schemas.openxmlformats.org/wordprocessingml/2006/main">
        <w:t xml:space="preserve">Sálmaritarinn viðurkennir að þrátt fyrir að hinir óguðlegu virðist hafa allt fyrir sig, þá er endanleg endir þeirra dauði, en hinir réttlátu hafa styrk í Guði sem er staðfastur.</w:t>
      </w:r>
    </w:p>
    <w:p/>
    <w:p>
      <w:r xmlns:w="http://schemas.openxmlformats.org/wordprocessingml/2006/main">
        <w:t xml:space="preserve">1. Sama hvað við sjáum í þessu lífi, styrkur hinna réttlátu liggur í Guði og verður aldrei tekinn.</w:t>
      </w:r>
    </w:p>
    <w:p/>
    <w:p>
      <w:r xmlns:w="http://schemas.openxmlformats.org/wordprocessingml/2006/main">
        <w:t xml:space="preserve">2. Jafnvel þótt hinir óguðlegu kunni að virðast njóta lífs síns núna, er endir þeirra dauði og hinir réttlátu munu standa fastir í styrk Drottins.</w:t>
      </w:r>
    </w:p>
    <w:p/>
    <w:p>
      <w:r xmlns:w="http://schemas.openxmlformats.org/wordprocessingml/2006/main">
        <w:t xml:space="preserve">1. Sálmur 73:4 - "Því að engir bönd eru í dauða þeirra, en styrkur þeirra er traustur."</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Sálmarnir 73:5 Þeir eru ekki í vandræðum eins og aðrir menn; þeir eru ekki heldur plagaðir eins og aðrir menn.</w:t>
      </w:r>
    </w:p>
    <w:p/>
    <w:p>
      <w:r xmlns:w="http://schemas.openxmlformats.org/wordprocessingml/2006/main">
        <w:t xml:space="preserve">Þessi sálmur talar um hina óguðlegu, sem virðast ekki eiga í erfiðleikum og eru lausir við plágurnar sem hrjá aðra.</w:t>
      </w:r>
    </w:p>
    <w:p/>
    <w:p>
      <w:r xmlns:w="http://schemas.openxmlformats.org/wordprocessingml/2006/main">
        <w:t xml:space="preserve">1. Þversögn hinna óguðlegu: Hvernig hinum ranglátu dafnar</w:t>
      </w:r>
    </w:p>
    <w:p/>
    <w:p>
      <w:r xmlns:w="http://schemas.openxmlformats.org/wordprocessingml/2006/main">
        <w:t xml:space="preserve">2. Kraftur náðar Guðs: blessun Guðs yfir fólk sitt</w:t>
      </w:r>
    </w:p>
    <w:p/>
    <w:p>
      <w:r xmlns:w="http://schemas.openxmlformats.org/wordprocessingml/2006/main">
        <w:t xml:space="preserve">1. Jeremía 12:1 - Réttlátur ert þú, Drottinn, þegar ég bið þig. enn læt mig tala við þig um dóma þína.</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Sálmarnir 73:6 Þess vegna umkringir hroki þá eins og fjötra. ofbeldi hylur þá sem klæði.</w:t>
      </w:r>
    </w:p>
    <w:p/>
    <w:p>
      <w:r xmlns:w="http://schemas.openxmlformats.org/wordprocessingml/2006/main">
        <w:t xml:space="preserve">Hroki og ofbeldi eru eins og hlekkir og flíkur sem umlykja og hylja fólk.</w:t>
      </w:r>
    </w:p>
    <w:p/>
    <w:p>
      <w:r xmlns:w="http://schemas.openxmlformats.org/wordprocessingml/2006/main">
        <w:t xml:space="preserve">1. „Máttur stolts: Hvernig stolt getur hneppt okkur í þrældóm“</w:t>
      </w:r>
    </w:p>
    <w:p/>
    <w:p>
      <w:r xmlns:w="http://schemas.openxmlformats.org/wordprocessingml/2006/main">
        <w:t xml:space="preserve">2. "Afleiðingar ofbeldis: Hvernig það eyðileggur líf okkar"</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Jesaja 59:6 - Vefir þeirra verða ekki að klæðum; þeir munu ekki hylja sig með því sem þeir búa til. Verk þeirra eru syndug verk og ofbeldi er í þeirra höndum.</w:t>
      </w:r>
    </w:p>
    <w:p/>
    <w:p>
      <w:r xmlns:w="http://schemas.openxmlformats.org/wordprocessingml/2006/main">
        <w:t xml:space="preserve">Sálmarnir 73:7 Augu þeirra eru feitari, þeir hafa meira en hjartað gæti óskað sér.</w:t>
      </w:r>
    </w:p>
    <w:p/>
    <w:p>
      <w:r xmlns:w="http://schemas.openxmlformats.org/wordprocessingml/2006/main">
        <w:t xml:space="preserve">Sumt fólk hefur allan líkamlegan og efnislegan auð sem þeir gætu nokkurn tíma þráð, á meira en hjartað gæti óskað sér.</w:t>
      </w:r>
    </w:p>
    <w:p/>
    <w:p>
      <w:r xmlns:w="http://schemas.openxmlformats.org/wordprocessingml/2006/main">
        <w:t xml:space="preserve">1. Hættan við efnishyggju: Ekki láta auðinn spilla hjarta þínu</w:t>
      </w:r>
    </w:p>
    <w:p/>
    <w:p>
      <w:r xmlns:w="http://schemas.openxmlformats.org/wordprocessingml/2006/main">
        <w:t xml:space="preserve">2. Fyrirsjá Guðs: Að treysta á áætlun Guðs fyrir þig</w:t>
      </w:r>
    </w:p>
    <w:p/>
    <w:p>
      <w:r xmlns:w="http://schemas.openxmlformats.org/wordprocessingml/2006/main">
        <w:t xml:space="preserve">1. Matteus 6:24, Enginn getur þjónað tveimur herrum. Annaðhvort muntu hata hinn og elska hinn, eða þú munt vera hollur öðrum og fyrirlíta hinn. Þú getur ekki þjónað bæði Guði og peningum.</w:t>
      </w:r>
    </w:p>
    <w:p/>
    <w:p>
      <w:r xmlns:w="http://schemas.openxmlformats.org/wordprocessingml/2006/main">
        <w:t xml:space="preserve">2. Orðskviðirnir 30:8-9, Gef mér hvorki fátækt né auð; fæða mig með þeim fæðu, sem mér er þörf, til þess að ég verði ekki saddur og afneiti þér og segi: Hver er Drottinn?</w:t>
      </w:r>
    </w:p>
    <w:p/>
    <w:p>
      <w:r xmlns:w="http://schemas.openxmlformats.org/wordprocessingml/2006/main">
        <w:t xml:space="preserve">Sálmarnir 73:8 Þeir eru spilltir og tala illa um kúgun, þeir tala hátt.</w:t>
      </w:r>
    </w:p>
    <w:p/>
    <w:p>
      <w:r xmlns:w="http://schemas.openxmlformats.org/wordprocessingml/2006/main">
        <w:t xml:space="preserve">Hinir óguðlegu tala um kúgun á hrokafullan hátt.</w:t>
      </w:r>
    </w:p>
    <w:p/>
    <w:p>
      <w:r xmlns:w="http://schemas.openxmlformats.org/wordprocessingml/2006/main">
        <w:t xml:space="preserve">1. Hættan á spilltum málflutningi</w:t>
      </w:r>
    </w:p>
    <w:p/>
    <w:p>
      <w:r xmlns:w="http://schemas.openxmlformats.org/wordprocessingml/2006/main">
        <w:t xml:space="preserve">2. Kraftur réttlátrar ræðu</w:t>
      </w:r>
    </w:p>
    <w:p/>
    <w:p>
      <w:r xmlns:w="http://schemas.openxmlformats.org/wordprocessingml/2006/main">
        <w:t xml:space="preserve">1. Jakobsbréfið 3:5-6 - "Svo er tungan lítill limur og stærir sig af miklu. Sjá, hversu mikið mál kveikir lítill eldur! Og tungan er eldur, heimur misgjörða. tungu meðal lima vorra, að hún saurgar allan líkamann og kveikir í náttúrunni og kveikir í helvíti."</w:t>
      </w:r>
    </w:p>
    <w:p/>
    <w:p>
      <w:r xmlns:w="http://schemas.openxmlformats.org/wordprocessingml/2006/main">
        <w:t xml:space="preserve">2. Orðskviðirnir 15:2 - "Tunga spekinga notar þekkingu rétt, en munnur heimskingjanna úthellir heimsku."</w:t>
      </w:r>
    </w:p>
    <w:p/>
    <w:p>
      <w:r xmlns:w="http://schemas.openxmlformats.org/wordprocessingml/2006/main">
        <w:t xml:space="preserve">Sálmarnir 73:9 Þeir setja munn sinn gegn himninum, og tunga þeirra gengur um jörðina.</w:t>
      </w:r>
    </w:p>
    <w:p/>
    <w:p>
      <w:r xmlns:w="http://schemas.openxmlformats.org/wordprocessingml/2006/main">
        <w:t xml:space="preserve">Hinir óguðlegu hafa talað gegn Guði og dreift lygum á jörðinni.</w:t>
      </w:r>
    </w:p>
    <w:p/>
    <w:p>
      <w:r xmlns:w="http://schemas.openxmlformats.org/wordprocessingml/2006/main">
        <w:t xml:space="preserve">1. Tungu okkar hefur vald til að dreifa annað hvort sannleika eða lygum. Við verðum að gæta þess að nota það til góðs.</w:t>
      </w:r>
    </w:p>
    <w:p/>
    <w:p>
      <w:r xmlns:w="http://schemas.openxmlformats.org/wordprocessingml/2006/main">
        <w:t xml:space="preserve">2. Við megum ekki leyfa orðum okkar að vera andstætt vegum Guðs og kenningum.</w:t>
      </w:r>
    </w:p>
    <w:p/>
    <w:p>
      <w:r xmlns:w="http://schemas.openxmlformats.org/wordprocessingml/2006/main">
        <w:t xml:space="preserve">1. Sálmur 19:14 - Lát orð munns míns og hugleiðing hjarta míns vera þóknanleg í augum þínum, Drottinn, bjarg minn og lausnari.</w:t>
      </w:r>
    </w:p>
    <w:p/>
    <w:p>
      <w:r xmlns:w="http://schemas.openxmlformats.org/wordprocessingml/2006/main">
        <w:t xml:space="preserve">2. Kólossubréfið 4:6 - Látið mál ykkar ávallt vera ljúft, kryddað með salti, svo að þið vitið hvernig þið eigið að svara hverjum og einum.</w:t>
      </w:r>
    </w:p>
    <w:p/>
    <w:p>
      <w:r xmlns:w="http://schemas.openxmlformats.org/wordprocessingml/2006/main">
        <w:t xml:space="preserve">Sálmarnir 73:10 Fyrir því hverfur lýður hans hingað, og vatn úr fullum bikar rennur út til þeirra.</w:t>
      </w:r>
    </w:p>
    <w:p/>
    <w:p>
      <w:r xmlns:w="http://schemas.openxmlformats.org/wordprocessingml/2006/main">
        <w:t xml:space="preserve">Fólk Guðs mun snúa aftur til hans og hann mun sjá þeim fyrir öllu sem þeir þurfa.</w:t>
      </w:r>
    </w:p>
    <w:p/>
    <w:p>
      <w:r xmlns:w="http://schemas.openxmlformats.org/wordprocessingml/2006/main">
        <w:t xml:space="preserve">1. Gnægð í forsjá Guðs</w:t>
      </w:r>
    </w:p>
    <w:p/>
    <w:p>
      <w:r xmlns:w="http://schemas.openxmlformats.org/wordprocessingml/2006/main">
        <w:t xml:space="preserve">2. Að snúa aftur til Drottins</w:t>
      </w:r>
    </w:p>
    <w:p/>
    <w:p>
      <w:r xmlns:w="http://schemas.openxmlformats.org/wordprocessingml/2006/main">
        <w:t xml:space="preserve">1. Sálmur 23:1 - Drottinn er minn hirðir, mig mun ekkert bresta.</w:t>
      </w:r>
    </w:p>
    <w:p/>
    <w:p>
      <w:r xmlns:w="http://schemas.openxmlformats.org/wordprocessingml/2006/main">
        <w:t xml:space="preserve">2. Jesaja 58:11 - Drottinn mun leiða þig stöðugt og metta sál þína í þurrki og styrkja bein þín. þú skalt verða eins og vökvaður garður og eins og vatnslind, þar sem vatnið bregst ekki.</w:t>
      </w:r>
    </w:p>
    <w:p/>
    <w:p>
      <w:r xmlns:w="http://schemas.openxmlformats.org/wordprocessingml/2006/main">
        <w:t xml:space="preserve">Sálmarnir 73:11 Og þeir sögðu: "Hvernig veit Guð það? og er til þekking hjá hæstv.</w:t>
      </w:r>
    </w:p>
    <w:p/>
    <w:p>
      <w:r xmlns:w="http://schemas.openxmlformats.org/wordprocessingml/2006/main">
        <w:t xml:space="preserve">Þessi texti endurspeglar spurninguna um hvernig Guð veit og hvort Hinn hæsti hafi þekkingu.</w:t>
      </w:r>
    </w:p>
    <w:p/>
    <w:p>
      <w:r xmlns:w="http://schemas.openxmlformats.org/wordprocessingml/2006/main">
        <w:t xml:space="preserve">1. Engin spurning er of erfið fyrir Guð - að kanna alvitund Guðs</w:t>
      </w:r>
    </w:p>
    <w:p/>
    <w:p>
      <w:r xmlns:w="http://schemas.openxmlformats.org/wordprocessingml/2006/main">
        <w:t xml:space="preserve">2. Hinn hæsti veit allt - að skilja guðlega þekkingu á Guði</w:t>
      </w:r>
    </w:p>
    <w:p/>
    <w:p>
      <w:r xmlns:w="http://schemas.openxmlformats.org/wordprocessingml/2006/main">
        <w:t xml:space="preserve">1. Jesaja 40:28 - Hefur þú ekki vitað það? Hefurðu ekki heyrt? Drottinn er hinn eilífi Guð, skapari endimarka jarðar. Hann dofnar ekki eða þreytist ekki; skilningur hans er órannsakanlegur.</w:t>
      </w:r>
    </w:p>
    <w:p/>
    <w:p>
      <w:r xmlns:w="http://schemas.openxmlformats.org/wordprocessingml/2006/main">
        <w:t xml:space="preserve">2. Jobsbók 37:16 - Þekkir þú jafnvægi skýjanna, dásemdarverk hins fullkomna í þekkingu?</w:t>
      </w:r>
    </w:p>
    <w:p/>
    <w:p>
      <w:r xmlns:w="http://schemas.openxmlformats.org/wordprocessingml/2006/main">
        <w:t xml:space="preserve">Sálmarnir 73:12 Sjá, þetta eru hinir óguðlegu, sem farnast vel í heiminum. þeir aukast í auðæfum.</w:t>
      </w:r>
    </w:p>
    <w:p/>
    <w:p>
      <w:r xmlns:w="http://schemas.openxmlformats.org/wordprocessingml/2006/main">
        <w:t xml:space="preserve">Oft er litið á rangláta sem velmegandi í heiminum og auður þeirra eykst.</w:t>
      </w:r>
    </w:p>
    <w:p/>
    <w:p>
      <w:r xmlns:w="http://schemas.openxmlformats.org/wordprocessingml/2006/main">
        <w:t xml:space="preserve">1. Skilningur Guðs á velgengni er ólíkur skilningi heimsins og hann mun að lokum dæma rangláta.</w:t>
      </w:r>
    </w:p>
    <w:p/>
    <w:p>
      <w:r xmlns:w="http://schemas.openxmlformats.org/wordprocessingml/2006/main">
        <w:t xml:space="preserve">2. Leitin að jarðneskum auði getur leitt til eyðileggingar og það er mikilvægt að muna að skilgreining Guðs á velgengni er ekki sú sama og heimsins.</w:t>
      </w:r>
    </w:p>
    <w:p/>
    <w:p>
      <w:r xmlns:w="http://schemas.openxmlformats.org/wordprocessingml/2006/main">
        <w:t xml:space="preserve">1. Sálmur 73:12</w:t>
      </w:r>
    </w:p>
    <w:p/>
    <w:p>
      <w:r xmlns:w="http://schemas.openxmlformats.org/wordprocessingml/2006/main">
        <w:t xml:space="preserve">2. Orðskviðirnir 11:4 - "Auðæfi gagnast ekki á degi reiðisins, en réttlætið frelsar frá dauðanum."</w:t>
      </w:r>
    </w:p>
    <w:p/>
    <w:p>
      <w:r xmlns:w="http://schemas.openxmlformats.org/wordprocessingml/2006/main">
        <w:t xml:space="preserve">Sálmarnir 73:13 Sannlega hef ég hreinsað hjarta mitt til einskis og þvegið hendur mínar í sakleysi.</w:t>
      </w:r>
    </w:p>
    <w:p/>
    <w:p>
      <w:r xmlns:w="http://schemas.openxmlformats.org/wordprocessingml/2006/main">
        <w:t xml:space="preserve">Sálmaritarinn lýsir gremju sinni yfir viðleitni sinni til að hreinsa hjarta sitt og hendur í sakleysi, en samt finnst viðleitni hans vera til einskis.</w:t>
      </w:r>
    </w:p>
    <w:p/>
    <w:p>
      <w:r xmlns:w="http://schemas.openxmlformats.org/wordprocessingml/2006/main">
        <w:t xml:space="preserve">1. Kraftur hreinna handa og hreins hjarta</w:t>
      </w:r>
    </w:p>
    <w:p/>
    <w:p>
      <w:r xmlns:w="http://schemas.openxmlformats.org/wordprocessingml/2006/main">
        <w:t xml:space="preserve">2. Að sigrast á vonbrigðum í leit okkar að hreinleika</w:t>
      </w:r>
    </w:p>
    <w:p/>
    <w:p>
      <w:r xmlns:w="http://schemas.openxmlformats.org/wordprocessingml/2006/main">
        <w:t xml:space="preserve">1. Matteus 5:8 - "Sælir eru hjartahreinir, því að þeir munu Guð sjá."</w:t>
      </w:r>
    </w:p>
    <w:p/>
    <w:p>
      <w:r xmlns:w="http://schemas.openxmlformats.org/wordprocessingml/2006/main">
        <w:t xml:space="preserve">2. Orðskviðirnir 20:9 - "Hver getur sagt: ‚Ég hef gjört hjarta mitt hreint, ég er hreinn og syndlaus'?"</w:t>
      </w:r>
    </w:p>
    <w:p/>
    <w:p>
      <w:r xmlns:w="http://schemas.openxmlformats.org/wordprocessingml/2006/main">
        <w:t xml:space="preserve">Sálmarnir 73:14 Því að allan daginn hef ég verið plágaður og agarað á hverjum morgni.</w:t>
      </w:r>
    </w:p>
    <w:p/>
    <w:p>
      <w:r xmlns:w="http://schemas.openxmlformats.org/wordprocessingml/2006/main">
        <w:t xml:space="preserve">Sálmaritarinn lýsir þeirri neyð sem stafar af því að vera plága og agna á hverjum morgni.</w:t>
      </w:r>
    </w:p>
    <w:p/>
    <w:p>
      <w:r xmlns:w="http://schemas.openxmlformats.org/wordprocessingml/2006/main">
        <w:t xml:space="preserve">1. Erfiðleikar við þrautseigju</w:t>
      </w:r>
    </w:p>
    <w:p/>
    <w:p>
      <w:r xmlns:w="http://schemas.openxmlformats.org/wordprocessingml/2006/main">
        <w:t xml:space="preserve">2. Að finna styrk í þrengingum</w:t>
      </w:r>
    </w:p>
    <w:p/>
    <w:p>
      <w:r xmlns:w="http://schemas.openxmlformats.org/wordprocessingml/2006/main">
        <w:t xml:space="preserve">1. Rómverjabréfið 8:28 Og vér vitum, að Guð vinnur í öllu til heilla þeim, sem elska hann, sem kallaðir eru eftir ásetningi hans.</w:t>
      </w:r>
    </w:p>
    <w:p/>
    <w:p>
      <w:r xmlns:w="http://schemas.openxmlformats.org/wordprocessingml/2006/main">
        <w:t xml:space="preserve">2. Hebreabréfið 12:11 Enginn agi virðist notalegur á þeim tíma, heldur sársaukafullur. Síðar framleiðir það hins vegar uppskeru réttlætis og friðar fyrir þá sem hafa verið þjálfaðir af því.</w:t>
      </w:r>
    </w:p>
    <w:p/>
    <w:p>
      <w:r xmlns:w="http://schemas.openxmlformats.org/wordprocessingml/2006/main">
        <w:t xml:space="preserve">Sálmarnir 73:15 Ef ég segi: Svo mun ég tala. sjá, ég mun hneykslast á kynslóð barna þinna.</w:t>
      </w:r>
    </w:p>
    <w:p/>
    <w:p>
      <w:r xmlns:w="http://schemas.openxmlformats.org/wordprocessingml/2006/main">
        <w:t xml:space="preserve">Sálmaritarinn veltir fyrir sér afleiðingum þess að tala gegn núverandi kynslóð.</w:t>
      </w:r>
    </w:p>
    <w:p/>
    <w:p>
      <w:r xmlns:w="http://schemas.openxmlformats.org/wordprocessingml/2006/main">
        <w:t xml:space="preserve">1. Kraftur orða og hvernig á að nota þau skynsamlega</w:t>
      </w:r>
    </w:p>
    <w:p/>
    <w:p>
      <w:r xmlns:w="http://schemas.openxmlformats.org/wordprocessingml/2006/main">
        <w:t xml:space="preserve">2. Hugleiðing um áhrif málflutnings okkar</w:t>
      </w:r>
    </w:p>
    <w:p/>
    <w:p>
      <w:r xmlns:w="http://schemas.openxmlformats.org/wordprocessingml/2006/main">
        <w:t xml:space="preserve">1.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2. Jakobsbréfið 3:6-10 - "Og tungan er eldur, heimur ranglætis. Tungan er kveikt meðal lima okkar, litar allan líkamann, kveikir í öllu lífinu og kveikir í helvíti. Því að hvers kyns skepna og fugla, skriðdýra og sjávardýra, er hægt að temja og hefur verið tamið af mannkyninu, en engin manneskja getur tamið tunguna. Hún er eirðarlaus illska, full af banvænu eitri. Með henni blessum við okkar. Drottinn og faðir, og þar með formælum vér fólki, sem skapað er í líkingu Guðs. Frá sama munni kemur blessun og bölvun. Bræður mínir, þetta ætti ekki að vera svo."</w:t>
      </w:r>
    </w:p>
    <w:p/>
    <w:p>
      <w:r xmlns:w="http://schemas.openxmlformats.org/wordprocessingml/2006/main">
        <w:t xml:space="preserve">Sálmarnir 73:16 Þegar ég hugðist vita þetta, var mér það of sárt.</w:t>
      </w:r>
    </w:p>
    <w:p/>
    <w:p>
      <w:r xmlns:w="http://schemas.openxmlformats.org/wordprocessingml/2006/main">
        <w:t xml:space="preserve">Lífið er ekki alltaf auðvelt eða sanngjarnt, en við verðum alltaf að leitast við að muna gæsku Guðs og miskunnsemi.</w:t>
      </w:r>
    </w:p>
    <w:p/>
    <w:p>
      <w:r xmlns:w="http://schemas.openxmlformats.org/wordprocessingml/2006/main">
        <w:t xml:space="preserve">1: Guð er góður: Að muna miskunn Guðs á erfiðum tímum</w:t>
      </w:r>
    </w:p>
    <w:p/>
    <w:p>
      <w:r xmlns:w="http://schemas.openxmlformats.org/wordprocessingml/2006/main">
        <w:t xml:space="preserve">2: Að skilja ekki hvers vegna: Að læra að treysta Guði á erfiðum tímum</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Sálmur 46:10- Vertu kyrr og viðurkenndu að ég er Guð: Ég mun upphafinn verða meðal heiðingjanna, upphafinn verða á jörðu.</w:t>
      </w:r>
    </w:p>
    <w:p/>
    <w:p>
      <w:r xmlns:w="http://schemas.openxmlformats.org/wordprocessingml/2006/main">
        <w:t xml:space="preserve">Sálmarnir 73:17 Þar til ég gekk inn í helgidóm Guðs. þá skildi ég enda þeirra.</w:t>
      </w:r>
    </w:p>
    <w:p/>
    <w:p>
      <w:r xmlns:w="http://schemas.openxmlformats.org/wordprocessingml/2006/main">
        <w:t xml:space="preserve">Þegar gengið er inn í helgidóm Guðs getur maður öðlast betri skilning á endalokunum.</w:t>
      </w:r>
    </w:p>
    <w:p/>
    <w:p>
      <w:r xmlns:w="http://schemas.openxmlformats.org/wordprocessingml/2006/main">
        <w:t xml:space="preserve">1. "Máttur helgidómsins"</w:t>
      </w:r>
    </w:p>
    <w:p/>
    <w:p>
      <w:r xmlns:w="http://schemas.openxmlformats.org/wordprocessingml/2006/main">
        <w:t xml:space="preserve">2. "Að leita skilnings í helgidóminum"</w:t>
      </w:r>
    </w:p>
    <w:p/>
    <w:p>
      <w:r xmlns:w="http://schemas.openxmlformats.org/wordprocessingml/2006/main">
        <w:t xml:space="preserve">1. Hebreabréfið 10:19-22 - Þess vegna, bræður, þar sem vér höfum sjálfstraust til að ganga inn í helgidómana með blóði Jesú, þann nýja og lifandi veg, sem hann opnaði okkur í gegnum fortjaldið, það er fyrir hold sitt, og þar sem vér höfum mikinn prest yfir húsi Guðs, þá skulum vér ganga fram með sönnu hjarta í fullri trúarvissu, með hjörtu vor hreinsuð af vondri samvisku og líkama vor þvegin í hreinu vatni.</w:t>
      </w:r>
    </w:p>
    <w:p/>
    <w:p>
      <w:r xmlns:w="http://schemas.openxmlformats.org/wordprocessingml/2006/main">
        <w:t xml:space="preserve">2. 1. Korintubréf 6:19-20 - Eða veistu ekki að líkami þinn er musteri heilags anda í þér, sem þú hefur frá Guði? Þú ert ekki þinn eigin, því að þú varst keyptur með verði. Svo vegsamaðu Guð í líkama þínum.</w:t>
      </w:r>
    </w:p>
    <w:p/>
    <w:p>
      <w:r xmlns:w="http://schemas.openxmlformats.org/wordprocessingml/2006/main">
        <w:t xml:space="preserve">Sálmarnir 73:18 Vissulega settir þú þá á hála staði, steyptir þeim í glötun.</w:t>
      </w:r>
    </w:p>
    <w:p/>
    <w:p>
      <w:r xmlns:w="http://schemas.openxmlformats.org/wordprocessingml/2006/main">
        <w:t xml:space="preserve">Guð mun refsa þeim sem hafa gert rangt með því að setja þá í hættulegar eða erfiðar aðstæður.</w:t>
      </w:r>
    </w:p>
    <w:p/>
    <w:p>
      <w:r xmlns:w="http://schemas.openxmlformats.org/wordprocessingml/2006/main">
        <w:t xml:space="preserve">1. Að lifa heiðarlegu lífi er lykillinn að því að forðast dóm Guðs.</w:t>
      </w:r>
    </w:p>
    <w:p/>
    <w:p>
      <w:r xmlns:w="http://schemas.openxmlformats.org/wordprocessingml/2006/main">
        <w:t xml:space="preserve">2. Sama ástandið, dómur Guðs verður ekki sloppinn.</w:t>
      </w:r>
    </w:p>
    <w:p/>
    <w:p>
      <w:r xmlns:w="http://schemas.openxmlformats.org/wordprocessingml/2006/main">
        <w:t xml:space="preserve">1. Orðskviðirnir 10:9 - "Hver sem gengur í ráðvendni, gengur öruggur, en sá sem gerir sína vegu krókótta, mun upplýst verða."</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Sálmarnir 73:19 Hvernig eru þeir leiddir í auðn, eins og í augnabliki! þeir eru gjörsamlega uppteknir af skelfingu.</w:t>
      </w:r>
    </w:p>
    <w:p/>
    <w:p>
      <w:r xmlns:w="http://schemas.openxmlformats.org/wordprocessingml/2006/main">
        <w:t xml:space="preserve">Það er hægt að koma fólki í auðn og eyða skelfingu á augnabliki.</w:t>
      </w:r>
    </w:p>
    <w:p/>
    <w:p>
      <w:r xmlns:w="http://schemas.openxmlformats.org/wordprocessingml/2006/main">
        <w:t xml:space="preserve">1. Mikilvægi réttlætis: Hvernig við getum forðast auðn</w:t>
      </w:r>
    </w:p>
    <w:p/>
    <w:p>
      <w:r xmlns:w="http://schemas.openxmlformats.org/wordprocessingml/2006/main">
        <w:t xml:space="preserve">2. Kraftur Guðs: Hvernig Guð getur bjargað okkur frá auðn</w:t>
      </w:r>
    </w:p>
    <w:p/>
    <w:p>
      <w:r xmlns:w="http://schemas.openxmlformats.org/wordprocessingml/2006/main">
        <w:t xml:space="preserve">1. Orðskviðirnir 11:4, "Auðæfi gagnast ekki á degi reiðisins, en réttlætið frelsar frá dauðanum."</w:t>
      </w:r>
    </w:p>
    <w:p/>
    <w:p>
      <w:r xmlns:w="http://schemas.openxmlformats.org/wordprocessingml/2006/main">
        <w:t xml:space="preserve">2. Sálmur 34:19, "Margar eru þrengingar hins réttláta, en Drottinn frelsar hann úr þeim öllum."</w:t>
      </w:r>
    </w:p>
    <w:p/>
    <w:p>
      <w:r xmlns:w="http://schemas.openxmlformats.org/wordprocessingml/2006/main">
        <w:t xml:space="preserve">Sálmarnir 73:20 Eins og draumur þegar maður vaknar; svo, Drottinn, þegar þú vaknar, munt þú fyrirlíta mynd þeirra.</w:t>
      </w:r>
    </w:p>
    <w:p/>
    <w:p>
      <w:r xmlns:w="http://schemas.openxmlformats.org/wordprocessingml/2006/main">
        <w:t xml:space="preserve">Þessi sálmur talar um dóm Guðs yfir þeim sem eru vondir og fullir af stolti, og sýnir að hann er hverfulur og efnislaus.</w:t>
      </w:r>
    </w:p>
    <w:p/>
    <w:p>
      <w:r xmlns:w="http://schemas.openxmlformats.org/wordprocessingml/2006/main">
        <w:t xml:space="preserve">1. Dramb og afleiðingar þess - Sálmur 73:20</w:t>
      </w:r>
    </w:p>
    <w:p/>
    <w:p>
      <w:r xmlns:w="http://schemas.openxmlformats.org/wordprocessingml/2006/main">
        <w:t xml:space="preserve">2. Hið hverfula eðli illskunnar - Sálmur 73:20</w:t>
      </w:r>
    </w:p>
    <w:p/>
    <w:p>
      <w:r xmlns:w="http://schemas.openxmlformats.org/wordprocessingml/2006/main">
        <w:t xml:space="preserve">1. Orðskviðirnir 16:18 - Dramb gengur á undan glötun og hrokafullur andi fyrir fall.</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Sálmarnir 73:21 Þannig hryggðist hjarta mitt, og ég var stunginn í taumana.</w:t>
      </w:r>
    </w:p>
    <w:p/>
    <w:p>
      <w:r xmlns:w="http://schemas.openxmlformats.org/wordprocessingml/2006/main">
        <w:t xml:space="preserve">Hjarta sálmaritarans var hryggð og stungið af þrengingum.</w:t>
      </w:r>
    </w:p>
    <w:p/>
    <w:p>
      <w:r xmlns:w="http://schemas.openxmlformats.org/wordprocessingml/2006/main">
        <w:t xml:space="preserve">1: Guð notar þrengingar til að draga okkur nær sér og minna okkur á að treysta á styrk hans en ekki okkar eigin.</w:t>
      </w:r>
    </w:p>
    <w:p/>
    <w:p>
      <w:r xmlns:w="http://schemas.openxmlformats.org/wordprocessingml/2006/main">
        <w:t xml:space="preserve">2: Tilgangur Guðs í þrengingum er að draga okkur frá því að treysta á eigin styrk okkar og visku og í átt að því að treysta á hann og fyrirheit hans.</w:t>
      </w:r>
    </w:p>
    <w:p/>
    <w:p>
      <w:r xmlns:w="http://schemas.openxmlformats.org/wordprocessingml/2006/main">
        <w:t xml:space="preserve">1: Filippíbréfið 4:11-13 - Ekki svo að ég tali um skort, því að ég hef lært að vera sáttur við það, í hvaða ástandi sem ég er. Ég kann bæði að vera niðurlægður og ég kann að vera ríkur: hvar sem er og í öllu er mér sagt bæði að vera saddur og hungraður, bæði að hafa nóg og að þjást. Allt get ég gert fyrir Krist sem styrkir mig.</w:t>
      </w:r>
    </w:p>
    <w:p/>
    <w:p>
      <w:r xmlns:w="http://schemas.openxmlformats.org/wordprocessingml/2006/main">
        <w:t xml:space="preserve">2: Jakobsbréfið 1:2-4 - Bræður mínir, álítið það eina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Sálmarnir 73:22 Svo heimskur var ég og fáfróð, ég var eins og skepna fyrir þér.</w:t>
      </w:r>
    </w:p>
    <w:p/>
    <w:p>
      <w:r xmlns:w="http://schemas.openxmlformats.org/wordprocessingml/2006/main">
        <w:t xml:space="preserve">Sálmaritarinn játar heimsku sína og fáfræði frammi fyrir Guði og líkir sjálfum sér við skepnu.</w:t>
      </w:r>
    </w:p>
    <w:p/>
    <w:p>
      <w:r xmlns:w="http://schemas.openxmlformats.org/wordprocessingml/2006/main">
        <w:t xml:space="preserve">1. Kraftur auðmýktar: Að læra af sálmaskáldinu</w:t>
      </w:r>
    </w:p>
    <w:p/>
    <w:p>
      <w:r xmlns:w="http://schemas.openxmlformats.org/wordprocessingml/2006/main">
        <w:t xml:space="preserve">2. Kraftur játningar: Að sleppa skömm okkar fyrir Guði</w:t>
      </w:r>
    </w:p>
    <w:p/>
    <w:p>
      <w:r xmlns:w="http://schemas.openxmlformats.org/wordprocessingml/2006/main">
        <w:t xml:space="preserve">1. Orðskviðirnir 12:15 - Vegur heimskingjans er réttur í hans eigin augum, en vitur maður hlustar á ráð.</w:t>
      </w:r>
    </w:p>
    <w:p/>
    <w:p>
      <w:r xmlns:w="http://schemas.openxmlformats.org/wordprocessingml/2006/main">
        <w:t xml:space="preserve">2. Jakobsbréfið 4:6 - En hann gefur meiri náð. Þess vegna segir hann: Guð stendur gegn dramblátum, en auðmjúkum veitir hann náð.</w:t>
      </w:r>
    </w:p>
    <w:p/>
    <w:p>
      <w:r xmlns:w="http://schemas.openxmlformats.org/wordprocessingml/2006/main">
        <w:t xml:space="preserve">Sálmarnir 73:23 En ég er alltaf með þér, þú hefur haldið mér í hægri hendi.</w:t>
      </w:r>
    </w:p>
    <w:p/>
    <w:p>
      <w:r xmlns:w="http://schemas.openxmlformats.org/wordprocessingml/2006/main">
        <w:t xml:space="preserve">Sálmaritarinn lýsir trú sinni á Guð og viðurkennir að hann er alltaf með honum og mun aldrei yfirgefa hlið hans.</w:t>
      </w:r>
    </w:p>
    <w:p/>
    <w:p>
      <w:r xmlns:w="http://schemas.openxmlformats.org/wordprocessingml/2006/main">
        <w:t xml:space="preserve">1. Óbilandi nærvera Guðs: Þægindin við að þekkja Guð er alltaf með okkur</w:t>
      </w:r>
    </w:p>
    <w:p/>
    <w:p>
      <w:r xmlns:w="http://schemas.openxmlformats.org/wordprocessingml/2006/main">
        <w:t xml:space="preserve">2. Að sleppa hægri hönd okkar til Guðs: Að treysta á styrk hans og leiðsögn</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31:8 - "Það er Drottinn sem fer á undan þér. Hann mun vera með þér, hann mun ekki yfirgefa þig eða yfirgefa þig. Óttast ekki eða óttast ekki."</w:t>
      </w:r>
    </w:p>
    <w:p/>
    <w:p>
      <w:r xmlns:w="http://schemas.openxmlformats.org/wordprocessingml/2006/main">
        <w:t xml:space="preserve">Sálmarnir 73:24 Þú skalt leiða mig með ráðum þínum og síðan taka við mér til dýrðar.</w:t>
      </w:r>
    </w:p>
    <w:p/>
    <w:p>
      <w:r xmlns:w="http://schemas.openxmlformats.org/wordprocessingml/2006/main">
        <w:t xml:space="preserve">Sálmaritarinn lýsir löngun til að fá leiðsögn og hljóta dýrð og treysta á ráð Guðs.</w:t>
      </w:r>
    </w:p>
    <w:p/>
    <w:p>
      <w:r xmlns:w="http://schemas.openxmlformats.org/wordprocessingml/2006/main">
        <w:t xml:space="preserve">1. Að treysta á ráð Guðs: Lærðu að treysta á hann í öllum kringumstæðum</w:t>
      </w:r>
    </w:p>
    <w:p/>
    <w:p>
      <w:r xmlns:w="http://schemas.openxmlformats.org/wordprocessingml/2006/main">
        <w:t xml:space="preserve">2. Trúarferðin: Að ná dýrðarstað með leiðsögn Guðs</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2. Korintubréf 3:18 - "Og allir, sem með afhjúpuð andlit hugleiðum dýrð Drottins, erum að breytast í mynd hans með sívaxandi dýrð, sem kemur frá Drottni, sem er andinn."</w:t>
      </w:r>
    </w:p>
    <w:p/>
    <w:p>
      <w:r xmlns:w="http://schemas.openxmlformats.org/wordprocessingml/2006/main">
        <w:t xml:space="preserve">Sálmarnir 73:25 Hvern á ég á himni nema þig? og enginn er á jörðu sem ég þrái nema þú.</w:t>
      </w:r>
    </w:p>
    <w:p/>
    <w:p>
      <w:r xmlns:w="http://schemas.openxmlformats.org/wordprocessingml/2006/main">
        <w:t xml:space="preserve">Ekkert á himni og ekkert á jörðu jafnast á við Drottin.</w:t>
      </w:r>
    </w:p>
    <w:p/>
    <w:p>
      <w:r xmlns:w="http://schemas.openxmlformats.org/wordprocessingml/2006/main">
        <w:t xml:space="preserve">1. Drottinn einn - A um mikilvægi þess að hafa Guð einn sem uppspretta styrks og gleði.</w:t>
      </w:r>
    </w:p>
    <w:p/>
    <w:p>
      <w:r xmlns:w="http://schemas.openxmlformats.org/wordprocessingml/2006/main">
        <w:t xml:space="preserve">2. Góðvild Guðs - A um hvernig gæska Guðs er ósambærileg við neitt annað.</w:t>
      </w:r>
    </w:p>
    <w:p/>
    <w:p>
      <w:r xmlns:w="http://schemas.openxmlformats.org/wordprocessingml/2006/main">
        <w:t xml:space="preserve">1. Sálmur 73:25 - "Hvern á ég á himni nema þig og enginn er á jörðu sem ég þrái nema þú."</w:t>
      </w:r>
    </w:p>
    <w:p/>
    <w:p>
      <w:r xmlns:w="http://schemas.openxmlformats.org/wordprocessingml/2006/main">
        <w:t xml:space="preserve">2. Jesaja 40:25-26 - "Við hvern viljið þér þá líkja mér, eða á ég að vera jafn, segir hinn heilagi. Hef upp augu yðar til hæða, og sjá, hver hefur skapað þetta, sem leiðir her sinn út með tala: hann nefnir þá alla með nöfnum af miklum mætti sínum, því að hann er sterkur í krafti, enginn bregst."</w:t>
      </w:r>
    </w:p>
    <w:p/>
    <w:p>
      <w:r xmlns:w="http://schemas.openxmlformats.org/wordprocessingml/2006/main">
        <w:t xml:space="preserve">Sálmarnir 73:26 Hold mitt og hjarta mitt bregst, en Guð er styrkur hjarta míns og hlutdeild mín að eilífu.</w:t>
      </w:r>
    </w:p>
    <w:p/>
    <w:p>
      <w:r xmlns:w="http://schemas.openxmlformats.org/wordprocessingml/2006/main">
        <w:t xml:space="preserve">Guð er styrkur okkar og von okkar, jafnvel þegar eigin líkami og hjörtu bregðast okkur.</w:t>
      </w:r>
    </w:p>
    <w:p/>
    <w:p>
      <w:r xmlns:w="http://schemas.openxmlformats.org/wordprocessingml/2006/main">
        <w:t xml:space="preserve">1. Guð er styrkur okkar á tímum veikleika</w:t>
      </w:r>
    </w:p>
    <w:p/>
    <w:p>
      <w:r xmlns:w="http://schemas.openxmlformats.org/wordprocessingml/2006/main">
        <w:t xml:space="preserve">2. Guð er hlutur okkar að eilífu</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Jeremía 29:11-13 - Því að ég veit hvaða áætlanir ég hef um yður, segir Drottinn, áætlanir um velferð en ekki til ills, til að gefa yður framtíð og von. Þá munt þú ákalla mig og koma og biðja til mín, og ég mun heyra í þér. Þú munt leita mín og finna mig, þegar þú leitar mín af öllu hjarta.</w:t>
      </w:r>
    </w:p>
    <w:p/>
    <w:p>
      <w:r xmlns:w="http://schemas.openxmlformats.org/wordprocessingml/2006/main">
        <w:t xml:space="preserve">Sálmarnir 73:27 Því að sjá, þeir sem eru fjarri þér munu farast, þú hefir útrýmt öllum þeim, sem hórast frá þér.</w:t>
      </w:r>
    </w:p>
    <w:p/>
    <w:p>
      <w:r xmlns:w="http://schemas.openxmlformats.org/wordprocessingml/2006/main">
        <w:t xml:space="preserve">Allir sem villast frá Guði munu glatast, en þeir sem eru trúir verða hólpnir.</w:t>
      </w:r>
    </w:p>
    <w:p/>
    <w:p>
      <w:r xmlns:w="http://schemas.openxmlformats.org/wordprocessingml/2006/main">
        <w:t xml:space="preserve">1. Vertu trúr Guði til að verða hólpinn</w:t>
      </w:r>
    </w:p>
    <w:p/>
    <w:p>
      <w:r xmlns:w="http://schemas.openxmlformats.org/wordprocessingml/2006/main">
        <w:t xml:space="preserve">2. Eyðing Guðs á hinum ótrúu</w:t>
      </w:r>
    </w:p>
    <w:p/>
    <w:p>
      <w:r xmlns:w="http://schemas.openxmlformats.org/wordprocessingml/2006/main">
        <w:t xml:space="preserve">1. Jesaja 55:6-7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Matteus 18:12-14 Hvað finnst þér? Ef maður á hundrað kindur og einn þeirra hefur villst, skilur hann þá ekki níutíu og níu eftir á fjöllum og fer að leita að þeim sem villtist? Og ef hann finnur það, sannlega segi ég yður, hann gleðst meira yfir því en yfir þeim níutíu og níu sem aldrei villtust. Það er því ekki vilji föður míns, sem er á himnum, að einn af þessum smábörnum glatist.</w:t>
      </w:r>
    </w:p>
    <w:p/>
    <w:p>
      <w:r xmlns:w="http://schemas.openxmlformats.org/wordprocessingml/2006/main">
        <w:t xml:space="preserve">Sálmarnir 73:28 En mér er gott að nálgast Guð. Ég treysti Drottni Drottni, til þess að kunngjöra öll verk þín.</w:t>
      </w:r>
    </w:p>
    <w:p/>
    <w:p>
      <w:r xmlns:w="http://schemas.openxmlformats.org/wordprocessingml/2006/main">
        <w:t xml:space="preserve">Að nálgast Guð er gott og að treysta á hann er enn betra.</w:t>
      </w:r>
    </w:p>
    <w:p/>
    <w:p>
      <w:r xmlns:w="http://schemas.openxmlformats.org/wordprocessingml/2006/main">
        <w:t xml:space="preserve">1: Að treysta á Drottin er kröftug leið til að boða verk hans</w:t>
      </w:r>
    </w:p>
    <w:p/>
    <w:p>
      <w:r xmlns:w="http://schemas.openxmlformats.org/wordprocessingml/2006/main">
        <w:t xml:space="preserve">2: Að nálgast Guði mun veita mikla umbun</w:t>
      </w:r>
    </w:p>
    <w:p/>
    <w:p>
      <w:r xmlns:w="http://schemas.openxmlformats.org/wordprocessingml/2006/main">
        <w:t xml:space="preserve">1: Orðskviðirnir 3:5-6 Treystu Drottni af öllu hjarta; og reiddu þig ekki á þitt eigið skilning. Viðurkenndu hann á öllum þínum vegum, og hann mun vísa vegum þínum.</w:t>
      </w:r>
    </w:p>
    <w:p/>
    <w:p>
      <w:r xmlns:w="http://schemas.openxmlformats.org/wordprocessingml/2006/main">
        <w:t xml:space="preserve">2: Jeremía 17:7-8 Sæll er sá maður sem treystir Drottni og Drottinn hefur von. Því að hann mun vera eins og tré, gróðursett við vötn, og breiða út rætur sínar við ána, og hann sér ekki, þegar hiti kemur, heldur skal blað hennar vera grænt. og skal ekki gæta sín á þurrkaárinu og ekki hætta að bera ávöxt.</w:t>
      </w:r>
    </w:p>
    <w:p/>
    <w:p>
      <w:r xmlns:w="http://schemas.openxmlformats.org/wordprocessingml/2006/main">
        <w:t xml:space="preserve">Sálmur 74 er harmasálmur sem lýsir djúpri vanlíðan yfir eyðingu helgidómsins og skynjaðri yfirgefningu Guðs. Sálmaritarinn biður um íhlutun Guðs og kallar á hann að minnast sáttmála síns og frelsa fólk sitt.</w:t>
      </w:r>
    </w:p>
    <w:p/>
    <w:p>
      <w:r xmlns:w="http://schemas.openxmlformats.org/wordprocessingml/2006/main">
        <w:t xml:space="preserve">1. málsgrein: Sálmaritarinn byrjar á því að segja frá eyðileggingu helgidómsins og leggur áherslu á auðn hans og eyðileggingu. Þeir lýsa angist yfir óvinum sem hafa saurgað bústað Guðs (Sálmur 74:1-8).</w:t>
      </w:r>
    </w:p>
    <w:p/>
    <w:p>
      <w:r xmlns:w="http://schemas.openxmlformats.org/wordprocessingml/2006/main">
        <w:t xml:space="preserve">2. málsgrein: Sálmaritarinn höfðar til Guðs og biður hann að grípa inn í í ljósi fyrri gjörða sinna. Þeir minna Guð á kraft hans í sköpuninni og hvernig hann sigraði Egyptaland í brottförinni. Þeir biðja hann um að rísa upp og verja málstað hans (Sálmur 74:9-17).</w:t>
      </w:r>
    </w:p>
    <w:p/>
    <w:p>
      <w:r xmlns:w="http://schemas.openxmlformats.org/wordprocessingml/2006/main">
        <w:t xml:space="preserve">3. málsgrein: Sálmaritarinn harmar þá háðung og smán sem þeir þola frá óvinum sínum. Þeir biðja Guð að muna sáttmála hans við fólk sitt og hvetja hann til að láta þá ekki verða til skammar eða yfirgefa (Sálmur 74:18-23).</w:t>
      </w:r>
    </w:p>
    <w:p/>
    <w:p>
      <w:r xmlns:w="http://schemas.openxmlformats.org/wordprocessingml/2006/main">
        <w:t xml:space="preserve">Í stuttu máli,</w:t>
      </w:r>
    </w:p>
    <w:p>
      <w:r xmlns:w="http://schemas.openxmlformats.org/wordprocessingml/2006/main">
        <w:t xml:space="preserve">Sálmur sjötíu og fjórir gjafir</w:t>
      </w:r>
    </w:p>
    <w:p>
      <w:r xmlns:w="http://schemas.openxmlformats.org/wordprocessingml/2006/main">
        <w:t xml:space="preserve">harma yfir eyðileggingu,</w:t>
      </w:r>
    </w:p>
    <w:p>
      <w:r xmlns:w="http://schemas.openxmlformats.org/wordprocessingml/2006/main">
        <w:t xml:space="preserve">og bæn um guðlega íhlutun,</w:t>
      </w:r>
    </w:p>
    <w:p>
      <w:r xmlns:w="http://schemas.openxmlformats.org/wordprocessingml/2006/main">
        <w:t xml:space="preserve">varpa ljósi á vanlíðan yfir vanhelgun, leita að guðlegri minningu.</w:t>
      </w:r>
    </w:p>
    <w:p/>
    <w:p>
      <w:r xmlns:w="http://schemas.openxmlformats.org/wordprocessingml/2006/main">
        <w:t xml:space="preserve">Með því að leggja áherslu á harmakvein sem náðst hefur með því að segja frá eyðileggingu á meðan að lýsa angist,</w:t>
      </w:r>
    </w:p>
    <w:p>
      <w:r xmlns:w="http://schemas.openxmlformats.org/wordprocessingml/2006/main">
        <w:t xml:space="preserve">og leggja áherslu á beiðni sem náðst hefur með því að höfða til guðlegrar íhlutunar og minna á fyrri verk.</w:t>
      </w:r>
    </w:p>
    <w:p>
      <w:r xmlns:w="http://schemas.openxmlformats.org/wordprocessingml/2006/main">
        <w:t xml:space="preserve">Minnt er á guðfræðilega íhugun sem sýnd er um að viðurkenna guðlega sáttmála sem uppsprettu vonar á meðan verið er að hvetja gegn skömm eða yfirgefningu.</w:t>
      </w:r>
    </w:p>
    <w:p/>
    <w:p>
      <w:r xmlns:w="http://schemas.openxmlformats.org/wordprocessingml/2006/main">
        <w:t xml:space="preserve">Sálmarnir 74:1 Ó Guð, hvers vegna hefur þú útskúfað oss að eilífu? Hví rýkur reiði þín gegn sauðum í haga þínum?</w:t>
      </w:r>
    </w:p>
    <w:p/>
    <w:p>
      <w:r xmlns:w="http://schemas.openxmlformats.org/wordprocessingml/2006/main">
        <w:t xml:space="preserve">Sálmaritarinn syrgir og spyr hvers vegna Guð virðist hafa yfirgefið fólk sitt.</w:t>
      </w:r>
    </w:p>
    <w:p/>
    <w:p>
      <w:r xmlns:w="http://schemas.openxmlformats.org/wordprocessingml/2006/main">
        <w:t xml:space="preserve">1. Trúfesti Guðs á tímum prófrauna</w:t>
      </w:r>
    </w:p>
    <w:p/>
    <w:p>
      <w:r xmlns:w="http://schemas.openxmlformats.org/wordprocessingml/2006/main">
        <w:t xml:space="preserve">2. Hvernig á að bregðast við þögn Guðs</w:t>
      </w:r>
    </w:p>
    <w:p/>
    <w:p>
      <w:r xmlns:w="http://schemas.openxmlformats.org/wordprocessingml/2006/main">
        <w:t xml:space="preserve">1. Harmljóðin 3:22-23 "Náð Drottins lýkur aldrei, miskunn hans endar aldrei, hún er ný á hverjum morgni, mikil er trúfesti þín."</w:t>
      </w:r>
    </w:p>
    <w:p/>
    <w:p>
      <w:r xmlns:w="http://schemas.openxmlformats.org/wordprocessingml/2006/main">
        <w:t xml:space="preserve">2. Jeremía 29:11-12 "Því að ég veit hvaða áætlanir ég hef um yður, segir Drottinn, áætlanir um velferð en ekki til ills, til að gefa yður framtíð og von. Þá munt þú ákalla mig og koma og biðja. til mín, og ég mun heyra í þér."</w:t>
      </w:r>
    </w:p>
    <w:p/>
    <w:p>
      <w:r xmlns:w="http://schemas.openxmlformats.org/wordprocessingml/2006/main">
        <w:t xml:space="preserve">Sálmarnir 74:2 Minnstu söfnuðar þíns, sem þú keyptir forðum. staf arfleifðar þinnar, sem þú hefur leyst; þetta Síonfjall, þar sem þú hefur búið.</w:t>
      </w:r>
    </w:p>
    <w:p/>
    <w:p>
      <w:r xmlns:w="http://schemas.openxmlformats.org/wordprocessingml/2006/main">
        <w:t xml:space="preserve">Þessi texti talar um skuldbindingu Guðs við fólk sitt, sem hann hefur keypt og endurleyst og sem hann hefur valið til að búa með á Síonfjalli.</w:t>
      </w:r>
    </w:p>
    <w:p/>
    <w:p>
      <w:r xmlns:w="http://schemas.openxmlformats.org/wordprocessingml/2006/main">
        <w:t xml:space="preserve">1. Óbilandi ást Guðs til fólksins síns</w:t>
      </w:r>
    </w:p>
    <w:p/>
    <w:p>
      <w:r xmlns:w="http://schemas.openxmlformats.org/wordprocessingml/2006/main">
        <w:t xml:space="preserve">2. Arfleifð okkar í Kristi Jesú</w:t>
      </w:r>
    </w:p>
    <w:p/>
    <w:p>
      <w:r xmlns:w="http://schemas.openxmlformats.org/wordprocessingml/2006/main">
        <w:t xml:space="preserve">1. Jesaja 43:1-3 Óttast ekki, því að ég hef leyst þig, ég kallaði þig með nafni þínu. þú ert minn. Þegar þú ferð í gegnum vötnin, mun ég vera með þér. og í gegnum árnar skulu þær ekki flæða yfir þig. Þegar þú gengur í gegnum eldinn, skalt þú ekki brenna þig. og loginn skal ekki kveikja á þér. Því að ég er Drottinn Guð þinn, hinn heilagi í Ísrael, frelsari þinn.</w:t>
      </w:r>
    </w:p>
    <w:p/>
    <w:p>
      <w:r xmlns:w="http://schemas.openxmlformats.org/wordprocessingml/2006/main">
        <w:t xml:space="preserve">2. Títusarguðspjall 2:14, sem gaf sjálfan sig fyrir oss, til þess að hann gæti leyst oss frá öllum misgjörðum og hreinsað sér sérstakt fólk, kostgæfan til góðra verka.</w:t>
      </w:r>
    </w:p>
    <w:p/>
    <w:p>
      <w:r xmlns:w="http://schemas.openxmlformats.org/wordprocessingml/2006/main">
        <w:t xml:space="preserve">Sálmarnir 74:3 Lyft upp fótum þínum til eilífra auðnanna. Jafnvel allt það sem óvinurinn hefur gjört illt í helgidóminum.</w:t>
      </w:r>
    </w:p>
    <w:p/>
    <w:p>
      <w:r xmlns:w="http://schemas.openxmlformats.org/wordprocessingml/2006/main">
        <w:t xml:space="preserve">Óvinurinn hefur gert illt í helgidóminum og sálmaritarinn kallar til Guðs um að stöðva vanhelgunina.</w:t>
      </w:r>
    </w:p>
    <w:p/>
    <w:p>
      <w:r xmlns:w="http://schemas.openxmlformats.org/wordprocessingml/2006/main">
        <w:t xml:space="preserve">1. „Praunir helgidómsins: sigrast á vanhelgun“</w:t>
      </w:r>
    </w:p>
    <w:p/>
    <w:p>
      <w:r xmlns:w="http://schemas.openxmlformats.org/wordprocessingml/2006/main">
        <w:t xml:space="preserve">2. „Stöndum staðfastlega andspænis illu“</w:t>
      </w:r>
    </w:p>
    <w:p/>
    <w:p>
      <w:r xmlns:w="http://schemas.openxmlformats.org/wordprocessingml/2006/main">
        <w:t xml:space="preserve">1. Sálmur 74:3</w:t>
      </w:r>
    </w:p>
    <w:p/>
    <w:p>
      <w:r xmlns:w="http://schemas.openxmlformats.org/wordprocessingml/2006/main">
        <w:t xml:space="preserve">2. Efesusbréfið 6:10-13 (Íklæðist alvæpni Guðs, svo að þér getið staðist svik djöfulsins.)</w:t>
      </w:r>
    </w:p>
    <w:p/>
    <w:p>
      <w:r xmlns:w="http://schemas.openxmlformats.org/wordprocessingml/2006/main">
        <w:t xml:space="preserve">Sálmarnir 74:4 Óvinir þínir öskra í söfnuðum þínum. þeir settu upp merki sín til merkis.</w:t>
      </w:r>
    </w:p>
    <w:p/>
    <w:p>
      <w:r xmlns:w="http://schemas.openxmlformats.org/wordprocessingml/2006/main">
        <w:t xml:space="preserve">Óvinir Guðs boða nærveru sína hátt meðal safnaða hans.</w:t>
      </w:r>
    </w:p>
    <w:p/>
    <w:p>
      <w:r xmlns:w="http://schemas.openxmlformats.org/wordprocessingml/2006/main">
        <w:t xml:space="preserve">1. Styrkur fólks Guðs í andspænis mótlæti</w:t>
      </w:r>
    </w:p>
    <w:p/>
    <w:p>
      <w:r xmlns:w="http://schemas.openxmlformats.org/wordprocessingml/2006/main">
        <w:t xml:space="preserve">2. Að staðfesta traust okkar á Guði</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Mósebók 31:8 - Það er Drottinn sem fer á undan þér. Hann mun vera með þér; hann mun ekki yfirgefa þig eða yfirgefa þig. Ekki óttast eða vera hræddur.</w:t>
      </w:r>
    </w:p>
    <w:p/>
    <w:p>
      <w:r xmlns:w="http://schemas.openxmlformats.org/wordprocessingml/2006/main">
        <w:t xml:space="preserve">Sálmarnir 74:5 Maður var frægur, að hann hafði lyft öxum á þykk trén.</w:t>
      </w:r>
    </w:p>
    <w:p/>
    <w:p>
      <w:r xmlns:w="http://schemas.openxmlformats.org/wordprocessingml/2006/main">
        <w:t xml:space="preserve">Maður fékk lof fyrir hæfileika sína til að höggva niður þykk tré með öxi.</w:t>
      </w:r>
    </w:p>
    <w:p/>
    <w:p>
      <w:r xmlns:w="http://schemas.openxmlformats.org/wordprocessingml/2006/main">
        <w:t xml:space="preserve">1. Að þekkja styrkleika þína: Að þekkja og nýta styrkleika okkar til að ná árangri og vera öflugur.</w:t>
      </w:r>
    </w:p>
    <w:p/>
    <w:p>
      <w:r xmlns:w="http://schemas.openxmlformats.org/wordprocessingml/2006/main">
        <w:t xml:space="preserve">2. Kraftur erfiðisvinnu: Að vinna hörðum höndum og vera þrautseig getur leitt til mikils afreka.</w:t>
      </w:r>
    </w:p>
    <w:p/>
    <w:p>
      <w:r xmlns:w="http://schemas.openxmlformats.org/wordprocessingml/2006/main">
        <w:t xml:space="preserve">1. Prédikarinn 9:10 - Hvað sem hönd þín finnur að gera, gerðu það af öllum mætti.</w:t>
      </w:r>
    </w:p>
    <w:p/>
    <w:p>
      <w:r xmlns:w="http://schemas.openxmlformats.org/wordprocessingml/2006/main">
        <w:t xml:space="preserve">2. Orðskviðirnir 21:5 - Áætlanir hinna duglegu leiða til gróða eins og fljótfærni leiðir til fátæktar.</w:t>
      </w:r>
    </w:p>
    <w:p/>
    <w:p>
      <w:r xmlns:w="http://schemas.openxmlformats.org/wordprocessingml/2006/main">
        <w:t xml:space="preserve">Sálmarnir 74:6 En nú brjóta þeir niður útskorið verk þess þegar í stað með öxum og hömrum.</w:t>
      </w:r>
    </w:p>
    <w:p/>
    <w:p>
      <w:r xmlns:w="http://schemas.openxmlformats.org/wordprocessingml/2006/main">
        <w:t xml:space="preserve">Útskorið verk Drottins er brotið niður með hömrum og ásum.</w:t>
      </w:r>
    </w:p>
    <w:p/>
    <w:p>
      <w:r xmlns:w="http://schemas.openxmlformats.org/wordprocessingml/2006/main">
        <w:t xml:space="preserve">1. "Vanda verk Drottins"</w:t>
      </w:r>
    </w:p>
    <w:p/>
    <w:p>
      <w:r xmlns:w="http://schemas.openxmlformats.org/wordprocessingml/2006/main">
        <w:t xml:space="preserve">2. "Eyðing listar Guðs"</w:t>
      </w:r>
    </w:p>
    <w:p/>
    <w:p>
      <w:r xmlns:w="http://schemas.openxmlformats.org/wordprocessingml/2006/main">
        <w:t xml:space="preserve">1. Jesaja 64:8-9 - "En nú, Drottinn, þú ert faðir vor, vér erum leirinn og þú leirkerasmiður vor, og vér erum allir verk þíns handa."</w:t>
      </w:r>
    </w:p>
    <w:p/>
    <w:p>
      <w:r xmlns:w="http://schemas.openxmlformats.org/wordprocessingml/2006/main">
        <w:t xml:space="preserve">2. Jesaja 28:21 - „Því að Drottinn mun rísa upp eins og á Perasímfjalli, hann mun reiðast eins og í Gíbeondal, til þess að hann geti unnið verk sín, ókunnu verk sín, og framkvæmi verk sitt, hið ókunnuga. framkvæma."</w:t>
      </w:r>
    </w:p>
    <w:p/>
    <w:p>
      <w:r xmlns:w="http://schemas.openxmlformats.org/wordprocessingml/2006/main">
        <w:t xml:space="preserve">Sálmarnir 74:7 Þeir hafa kastað eldi í helgidóm þinn, saurgað með því að steypa bústað nafns þíns til jarðar.</w:t>
      </w:r>
    </w:p>
    <w:p/>
    <w:p>
      <w:r xmlns:w="http://schemas.openxmlformats.org/wordprocessingml/2006/main">
        <w:t xml:space="preserve">Eldi hefur verið varpað inn í helgidóminn og bústaður nafns Guðs hefur saurgað sig og varpað til jarðar.</w:t>
      </w:r>
    </w:p>
    <w:p/>
    <w:p>
      <w:r xmlns:w="http://schemas.openxmlformats.org/wordprocessingml/2006/main">
        <w:t xml:space="preserve">1. Nafn Guðs er þess virði að berjast fyrir</w:t>
      </w:r>
    </w:p>
    <w:p/>
    <w:p>
      <w:r xmlns:w="http://schemas.openxmlformats.org/wordprocessingml/2006/main">
        <w:t xml:space="preserve">2. Kraftur endurnýjunar og endurreisnar</w:t>
      </w:r>
    </w:p>
    <w:p/>
    <w:p>
      <w:r xmlns:w="http://schemas.openxmlformats.org/wordprocessingml/2006/main">
        <w:t xml:space="preserve">1. Jesaja 61:3-4 - Að veita þeim sem syrgja á Síon að gefa þeim fagurt höfuðfat í stað ösku, gleðiolíu í stað sorgar, lofgjörð í stað daufs anda; að þær verði kallaðar eikar réttlætisins, gróðursetningu Drottins, svo að hann verði vegsamlegur.</w:t>
      </w:r>
    </w:p>
    <w:p/>
    <w:p>
      <w:r xmlns:w="http://schemas.openxmlformats.org/wordprocessingml/2006/main">
        <w:t xml:space="preserve">2. Jesaja 58:12 - Og fornar rústir þínar skulu endurreistar; þú skalt reisa grundvöll margra kynslóða; þú skalt kallast viðgerðarmaður brotsins, endurreisnarmaður gatna til að búa á.</w:t>
      </w:r>
    </w:p>
    <w:p/>
    <w:p>
      <w:r xmlns:w="http://schemas.openxmlformats.org/wordprocessingml/2006/main">
        <w:t xml:space="preserve">Sálmarnir 74:8 Þeir sögðu í hjarta sínu: ,,Vér skulum eyða þeim saman. Þeir hafa brennt allar samkundur Guðs í landinu.</w:t>
      </w:r>
    </w:p>
    <w:p/>
    <w:p>
      <w:r xmlns:w="http://schemas.openxmlformats.org/wordprocessingml/2006/main">
        <w:t xml:space="preserve">Fólk hefur brennt allar samkundur Guðs í landinu.</w:t>
      </w:r>
    </w:p>
    <w:p/>
    <w:p>
      <w:r xmlns:w="http://schemas.openxmlformats.org/wordprocessingml/2006/main">
        <w:t xml:space="preserve">1. Guðs hús: athvarf frá glötun</w:t>
      </w:r>
    </w:p>
    <w:p/>
    <w:p>
      <w:r xmlns:w="http://schemas.openxmlformats.org/wordprocessingml/2006/main">
        <w:t xml:space="preserve">2. Mikilvægi þess að vernda hús Guðs</w:t>
      </w:r>
    </w:p>
    <w:p/>
    <w:p>
      <w:r xmlns:w="http://schemas.openxmlformats.org/wordprocessingml/2006/main">
        <w:t xml:space="preserve">1. Sálmur 27:4-5 - Eitt hef ég beðið Drottin, sem ég vil leita að: að ég megi búa í húsi Drottins alla ævidaga mína til að horfa á fegurð Drottins og að spyrjast fyrir í musteri sínu.</w:t>
      </w:r>
    </w:p>
    <w:p/>
    <w:p>
      <w:r xmlns:w="http://schemas.openxmlformats.org/wordprocessingml/2006/main">
        <w:t xml:space="preserve">2. Efesusbréfið 2:19-22 - Þannig að þér eruð ekki lengur útlendingar og útlendingar, heldur eruð þér samborgarar hinna heilögu og heimilismenn Guðs, byggðir á grundvelli postulanna og spámannanna, þar sem Kristur Jesús sjálfur er hornsteinn, þar sem allt byggingin er sameinuð og vex í heilagt musteri í Drottni. Í honum eruð þér einnig að byggja saman til bústað fyrir Guð fyrir andann.</w:t>
      </w:r>
    </w:p>
    <w:p/>
    <w:p>
      <w:r xmlns:w="http://schemas.openxmlformats.org/wordprocessingml/2006/main">
        <w:t xml:space="preserve">Sálmarnir 74:9 Vér sjáum ekki tákn vor, enginn spámaður er framar, og enginn er meðal oss, sem veit hversu lengi.</w:t>
      </w:r>
    </w:p>
    <w:p/>
    <w:p>
      <w:r xmlns:w="http://schemas.openxmlformats.org/wordprocessingml/2006/main">
        <w:t xml:space="preserve">Sálmaritarinn harmar að enginn spámaður sé á meðal þeirra og enginn sem veit hversu lengi ástandið mun halda áfram.</w:t>
      </w:r>
    </w:p>
    <w:p/>
    <w:p>
      <w:r xmlns:w="http://schemas.openxmlformats.org/wordprocessingml/2006/main">
        <w:t xml:space="preserve">1. Guð er trúr jafnvel í myrkri</w:t>
      </w:r>
    </w:p>
    <w:p/>
    <w:p>
      <w:r xmlns:w="http://schemas.openxmlformats.org/wordprocessingml/2006/main">
        <w:t xml:space="preserve">2. Að finna von á erfiðum tímum</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Rómverjabréfið 8:38-39 - Því að ég er sannfærður um að hvorki dauði né líf, hvorki englar né djöflar, hvorki nútíð né framtíð, né nokkur kraftur, hvorki hæð né dýpt né neitt annað í allri sköpuninni, mun geta að skilja okkur frá kærleika Guðs sem er í Kristi Jesú, Drottni vorum.</w:t>
      </w:r>
    </w:p>
    <w:p/>
    <w:p>
      <w:r xmlns:w="http://schemas.openxmlformats.org/wordprocessingml/2006/main">
        <w:t xml:space="preserve">Sálmarnir 74:10 Ó Guð, hversu lengi á óvinurinn að smána? mun óvinurinn lastmæla nafni þínu að eilífu?</w:t>
      </w:r>
    </w:p>
    <w:p/>
    <w:p>
      <w:r xmlns:w="http://schemas.openxmlformats.org/wordprocessingml/2006/main">
        <w:t xml:space="preserve">Sálmaritarinn spyr Guð hversu lengi andstæðingurinn muni lastmæla nafni hans.</w:t>
      </w:r>
    </w:p>
    <w:p/>
    <w:p>
      <w:r xmlns:w="http://schemas.openxmlformats.org/wordprocessingml/2006/main">
        <w:t xml:space="preserve">1. Kraftur þess að trúa í nafni Guðs</w:t>
      </w:r>
    </w:p>
    <w:p/>
    <w:p>
      <w:r xmlns:w="http://schemas.openxmlformats.org/wordprocessingml/2006/main">
        <w:t xml:space="preserve">2. Standa upp fyrir ámæli og guðlast</w:t>
      </w:r>
    </w:p>
    <w:p/>
    <w:p>
      <w:r xmlns:w="http://schemas.openxmlformats.org/wordprocessingml/2006/main">
        <w:t xml:space="preserve">1. Sálmur 74:10</w:t>
      </w:r>
    </w:p>
    <w:p/>
    <w:p>
      <w:r xmlns:w="http://schemas.openxmlformats.org/wordprocessingml/2006/main">
        <w:t xml:space="preserve">2. Efesusbréfið 6:10-18 - Að klæðast alvæpni Guðs til að standa gegn áformum djöfulsins.</w:t>
      </w:r>
    </w:p>
    <w:p/>
    <w:p>
      <w:r xmlns:w="http://schemas.openxmlformats.org/wordprocessingml/2006/main">
        <w:t xml:space="preserve">Sálmarnir 74:11 Hvers vegna dregur þú hönd þína, já hægri hönd þína? ríg það úr barmi þínum.</w:t>
      </w:r>
    </w:p>
    <w:p/>
    <w:p>
      <w:r xmlns:w="http://schemas.openxmlformats.org/wordprocessingml/2006/main">
        <w:t xml:space="preserve">Sálmaritarinn spyr hvers vegna Guð feli hönd sína fyrir þeim.</w:t>
      </w:r>
    </w:p>
    <w:p/>
    <w:p>
      <w:r xmlns:w="http://schemas.openxmlformats.org/wordprocessingml/2006/main">
        <w:t xml:space="preserve">1: Við megum aldrei gleyma að treysta á Guð á tímum erfiðleika og baráttu.</w:t>
      </w:r>
    </w:p>
    <w:p/>
    <w:p>
      <w:r xmlns:w="http://schemas.openxmlformats.org/wordprocessingml/2006/main">
        <w:t xml:space="preserve">2: Hönd Guðs er alltaf til staðar til að hjálpa okkur á tímum okkar.</w:t>
      </w:r>
    </w:p>
    <w:p/>
    <w:p>
      <w:r xmlns:w="http://schemas.openxmlformats.org/wordprocessingml/2006/main">
        <w:t xml:space="preserve">1: Jesaja 41:13 - "Því að ég er Drottinn, Guð þinn, sem tekur í hægri hönd þína og segir við þig: Óttast ekki, ég mun hjálpa þér."</w:t>
      </w:r>
    </w:p>
    <w:p/>
    <w:p>
      <w:r xmlns:w="http://schemas.openxmlformats.org/wordprocessingml/2006/main">
        <w:t xml:space="preserve">2: Sálmur 37:24 - "Þótt hann falli, skal hann ekki steypa niður, því að Drottinn styður hann með hendi hans."</w:t>
      </w:r>
    </w:p>
    <w:p/>
    <w:p>
      <w:r xmlns:w="http://schemas.openxmlformats.org/wordprocessingml/2006/main">
        <w:t xml:space="preserve">Sálmarnir 74:12 Því að Guð er konungur minn til forna, sem starfar hjálpræði mitt á jörðu.</w:t>
      </w:r>
    </w:p>
    <w:p/>
    <w:p>
      <w:r xmlns:w="http://schemas.openxmlformats.org/wordprocessingml/2006/main">
        <w:t xml:space="preserve">Guð er konungurinn sem vinnur hjálpræði í heiminum.</w:t>
      </w:r>
    </w:p>
    <w:p/>
    <w:p>
      <w:r xmlns:w="http://schemas.openxmlformats.org/wordprocessingml/2006/main">
        <w:t xml:space="preserve">1. Fullveldi Guðs í hjálpræðinu</w:t>
      </w:r>
    </w:p>
    <w:p/>
    <w:p>
      <w:r xmlns:w="http://schemas.openxmlformats.org/wordprocessingml/2006/main">
        <w:t xml:space="preserve">2. Almætti Guðs í sköpuninni</w:t>
      </w:r>
    </w:p>
    <w:p/>
    <w:p>
      <w:r xmlns:w="http://schemas.openxmlformats.org/wordprocessingml/2006/main">
        <w:t xml:space="preserve">1. Jesaja 46:10-11 - boða endalokin frá upphafi og frá fornu fari það, sem ekki er enn gert, og sagði: Ráð mitt mun standa, og ég mun gjöra allt sem ég vil.</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Sálmarnir 74:13 Þú sundraðir hafið með krafti þínum, þú braut höfuð drekanna í vötnunum.</w:t>
      </w:r>
    </w:p>
    <w:p/>
    <w:p>
      <w:r xmlns:w="http://schemas.openxmlformats.org/wordprocessingml/2006/main">
        <w:t xml:space="preserve">Guð sýndi styrk sinn þegar hann klofnaði hafið og braut höfuð drekanna.</w:t>
      </w:r>
    </w:p>
    <w:p/>
    <w:p>
      <w:r xmlns:w="http://schemas.openxmlformats.org/wordprocessingml/2006/main">
        <w:t xml:space="preserve">1. Kraftur Guðs: Sýnd með styrk hans.</w:t>
      </w:r>
    </w:p>
    <w:p/>
    <w:p>
      <w:r xmlns:w="http://schemas.openxmlformats.org/wordprocessingml/2006/main">
        <w:t xml:space="preserve">2. Treystu á Guð: Hann mun verja okkur þegar allt virðist glatað.</w:t>
      </w:r>
    </w:p>
    <w:p/>
    <w:p>
      <w:r xmlns:w="http://schemas.openxmlformats.org/wordprocessingml/2006/main">
        <w:t xml:space="preserve">1. Mósebók 14:21-22 - Þá rétti Móse út hönd sína yfir hafið, og Drottinn lét hafið hverfa aftur með sterkum austanvindi alla þá nótt, og gerði hafið að þurru landi, og vötnin klofnuðu.</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Sálmarnir 74:14 Þú braut sundur höfuð leviatans og gafst hann að æti fyrir fólkið í eyðimörkinni.</w:t>
      </w:r>
    </w:p>
    <w:p/>
    <w:p>
      <w:r xmlns:w="http://schemas.openxmlformats.org/wordprocessingml/2006/main">
        <w:t xml:space="preserve">Guð eyddi levíataninu og útvegaði það sem fæðu fyrir þá sem bjuggu í eyðimörkinni.</w:t>
      </w:r>
    </w:p>
    <w:p/>
    <w:p>
      <w:r xmlns:w="http://schemas.openxmlformats.org/wordprocessingml/2006/main">
        <w:t xml:space="preserve">1. Kraftur Guðs: Hvernig Guð notar styrk sinn til að vernda fólk sitt</w:t>
      </w:r>
    </w:p>
    <w:p/>
    <w:p>
      <w:r xmlns:w="http://schemas.openxmlformats.org/wordprocessingml/2006/main">
        <w:t xml:space="preserve">2. Forsjárhyggja Guðs: Hvernig Guð sér fyrir fólki sínu</w:t>
      </w:r>
    </w:p>
    <w:p/>
    <w:p>
      <w:r xmlns:w="http://schemas.openxmlformats.org/wordprocessingml/2006/main">
        <w:t xml:space="preserve">1. Sálmur 74:14</w:t>
      </w:r>
    </w:p>
    <w:p/>
    <w:p>
      <w:r xmlns:w="http://schemas.openxmlformats.org/wordprocessingml/2006/main">
        <w:t xml:space="preserve">2. Jesaja 27:1 - "Á þeim degi mun Drottinn refsa Leviatan hinum stingandi höggormi með sínu harða, mikla og sterka sverði, Leviatan hinum krókótta höggormi, og hann mun drepa drekann sem er í hafinu."</w:t>
      </w:r>
    </w:p>
    <w:p/>
    <w:p>
      <w:r xmlns:w="http://schemas.openxmlformats.org/wordprocessingml/2006/main">
        <w:t xml:space="preserve">Sálmarnir 74:15 Þú klofðir lindina og flóðið, þú þurrkaðir upp miklar ár.</w:t>
      </w:r>
    </w:p>
    <w:p/>
    <w:p>
      <w:r xmlns:w="http://schemas.openxmlformats.org/wordprocessingml/2006/main">
        <w:t xml:space="preserve">Í kaflanum er talað um mátt Guðs til að stjórna vötnunum.</w:t>
      </w:r>
    </w:p>
    <w:p/>
    <w:p>
      <w:r xmlns:w="http://schemas.openxmlformats.org/wordprocessingml/2006/main">
        <w:t xml:space="preserve">1. A um kraft Guðs til að stjórna vötnunum</w:t>
      </w:r>
    </w:p>
    <w:p/>
    <w:p>
      <w:r xmlns:w="http://schemas.openxmlformats.org/wordprocessingml/2006/main">
        <w:t xml:space="preserve">2. A um að treysta á mátt Guðs á erfiðleikatímum</w:t>
      </w:r>
    </w:p>
    <w:p/>
    <w:p>
      <w:r xmlns:w="http://schemas.openxmlformats.org/wordprocessingml/2006/main">
        <w:t xml:space="preserve">1. Mósebók 14:21-22 - Og Móse rétti út hönd sína yfir hafið. Og Drottinn lét hafið hverfa aftur með sterkum austanvindi alla þá nótt, og gerði hafið að þurru landi, og vötnin klofnuðu.</w:t>
      </w:r>
    </w:p>
    <w:p/>
    <w:p>
      <w:r xmlns:w="http://schemas.openxmlformats.org/wordprocessingml/2006/main">
        <w:t xml:space="preserve">2. Jesaja 43:16-17 - Svo segir Drottinn, sem leggur veg í hafinu og stíg í miklu vötnum; sem leiðir út vagninn og hestinn, herinn og kraftinn; þeir skulu leggjast saman, þeir skulu ekki rísa upp, þeir eru útdauðir, þeir eru slokkaðir sem dráttur.</w:t>
      </w:r>
    </w:p>
    <w:p/>
    <w:p>
      <w:r xmlns:w="http://schemas.openxmlformats.org/wordprocessingml/2006/main">
        <w:t xml:space="preserve">Sálmarnir 74:16 Dagurinn er þinn, og þú er nóttin, þú hefur búið ljósið og sólina.</w:t>
      </w:r>
    </w:p>
    <w:p/>
    <w:p>
      <w:r xmlns:w="http://schemas.openxmlformats.org/wordprocessingml/2006/main">
        <w:t xml:space="preserve">Guð hefur skapað daginn og nóttina og allt þar á milli, þar á meðal ljósið og sólina.</w:t>
      </w:r>
    </w:p>
    <w:p/>
    <w:p>
      <w:r xmlns:w="http://schemas.openxmlformats.org/wordprocessingml/2006/main">
        <w:t xml:space="preserve">1: Guð er skapari allra hluta, Sálmur 74:16</w:t>
      </w:r>
    </w:p>
    <w:p/>
    <w:p>
      <w:r xmlns:w="http://schemas.openxmlformats.org/wordprocessingml/2006/main">
        <w:t xml:space="preserve">2: Ljós heimsins, Jóhannes 8:12</w:t>
      </w:r>
    </w:p>
    <w:p/>
    <w:p>
      <w:r xmlns:w="http://schemas.openxmlformats.org/wordprocessingml/2006/main">
        <w:t xml:space="preserve">1: 1. Mósebók 1:3-5</w:t>
      </w:r>
    </w:p>
    <w:p/>
    <w:p>
      <w:r xmlns:w="http://schemas.openxmlformats.org/wordprocessingml/2006/main">
        <w:t xml:space="preserve">2: Opinberunarbókin 21:23-25</w:t>
      </w:r>
    </w:p>
    <w:p/>
    <w:p>
      <w:r xmlns:w="http://schemas.openxmlformats.org/wordprocessingml/2006/main">
        <w:t xml:space="preserve">Sálmarnir 74:17 Þú hefir sett öll mörk jarðar, þú gjörir sumar og vetur.</w:t>
      </w:r>
    </w:p>
    <w:p/>
    <w:p>
      <w:r xmlns:w="http://schemas.openxmlformats.org/wordprocessingml/2006/main">
        <w:t xml:space="preserve">Guð hefur sett mörk jarðar og skapað árstíðir sumars og vetrar.</w:t>
      </w:r>
    </w:p>
    <w:p/>
    <w:p>
      <w:r xmlns:w="http://schemas.openxmlformats.org/wordprocessingml/2006/main">
        <w:t xml:space="preserve">1. Fullveldi Guðs í sköpuninni: Lærdómur úr Sálmi 74:17</w:t>
      </w:r>
    </w:p>
    <w:p/>
    <w:p>
      <w:r xmlns:w="http://schemas.openxmlformats.org/wordprocessingml/2006/main">
        <w:t xml:space="preserve">2. Hvernig á að lifa í sátt við sköpun Guðs: Kannaðu Sálma 74:17</w:t>
      </w:r>
    </w:p>
    <w:p/>
    <w:p>
      <w:r xmlns:w="http://schemas.openxmlformats.org/wordprocessingml/2006/main">
        <w:t xml:space="preserve">1. Fyrsta Mósebók 1:14-19 - Sköpun Guðs á jörðinni og árstíðum.</w:t>
      </w:r>
    </w:p>
    <w:p/>
    <w:p>
      <w:r xmlns:w="http://schemas.openxmlformats.org/wordprocessingml/2006/main">
        <w:t xml:space="preserve">2. Jesaja 40:28 - Óstöðvandi kraftur og fullveldi Guðs.</w:t>
      </w:r>
    </w:p>
    <w:p/>
    <w:p>
      <w:r xmlns:w="http://schemas.openxmlformats.org/wordprocessingml/2006/main">
        <w:t xml:space="preserve">Sálmarnir 74:18 Minnstu þess, að óvinurinn hefir smánað, Drottinn, og að heimska fólkið hefir lastmælt nafn þitt.</w:t>
      </w:r>
    </w:p>
    <w:p/>
    <w:p>
      <w:r xmlns:w="http://schemas.openxmlformats.org/wordprocessingml/2006/main">
        <w:t xml:space="preserve">Óvinurinn hefur móðgað Guð og heimskingjarnir lastmælt nafni hans.</w:t>
      </w:r>
    </w:p>
    <w:p/>
    <w:p>
      <w:r xmlns:w="http://schemas.openxmlformats.org/wordprocessingml/2006/main">
        <w:t xml:space="preserve">1. Kraftur og þrautseigja Guðs frammi fyrir móðgun og guðlasti</w:t>
      </w:r>
    </w:p>
    <w:p/>
    <w:p>
      <w:r xmlns:w="http://schemas.openxmlformats.org/wordprocessingml/2006/main">
        <w:t xml:space="preserve">2. Hættan á guðlasti og mikilvægi þess að virða nafn Guðs</w:t>
      </w:r>
    </w:p>
    <w:p/>
    <w:p>
      <w:r xmlns:w="http://schemas.openxmlformats.org/wordprocessingml/2006/main">
        <w:t xml:space="preserve">1. Mósebók 20:7 - Þú skalt ekki leggja nafn Drottins Guðs þíns við hégóma, því að Drottinn mun ekki gera þann sekan, sem leggur nafn hans við hégóma.</w:t>
      </w:r>
    </w:p>
    <w:p/>
    <w:p>
      <w:r xmlns:w="http://schemas.openxmlformats.org/wordprocessingml/2006/main">
        <w:t xml:space="preserve">2. Orðskviðirnir 30:8-9 - Fjarlægið lygi og lygi fjarri mér; gef mér hvorki fátækt né auð; fæða mig með þeim fæðu, sem mér er þörf, til þess að ég verði ekki saddur og afneiti þér og segi: Hver er Drottinn? eða að ég verði fátækur og steli og vanhelgi nafn Guðs míns.</w:t>
      </w:r>
    </w:p>
    <w:p/>
    <w:p>
      <w:r xmlns:w="http://schemas.openxmlformats.org/wordprocessingml/2006/main">
        <w:t xml:space="preserve">Sálmarnir 74:19 Frelsa ekki sál turtildúfu þinnar í hendur fjölda óguðlegra, gleym ekki söfnuði þinna fátæku að eilífu.</w:t>
      </w:r>
    </w:p>
    <w:p/>
    <w:p>
      <w:r xmlns:w="http://schemas.openxmlformats.org/wordprocessingml/2006/main">
        <w:t xml:space="preserve">Guð býður okkur að gleyma ekki fátækum og hjálparvana.</w:t>
      </w:r>
    </w:p>
    <w:p/>
    <w:p>
      <w:r xmlns:w="http://schemas.openxmlformats.org/wordprocessingml/2006/main">
        <w:t xml:space="preserve">1: Okkur ber skylda til að hlúa að þeim sem minna mega sín.</w:t>
      </w:r>
    </w:p>
    <w:p/>
    <w:p>
      <w:r xmlns:w="http://schemas.openxmlformats.org/wordprocessingml/2006/main">
        <w:t xml:space="preserve">2: Kærleiki Guðs nær til alls fólks hans, óháð efnahagslegri stöðu þeirra.</w:t>
      </w:r>
    </w:p>
    <w:p/>
    <w:p>
      <w:r xmlns:w="http://schemas.openxmlformats.org/wordprocessingml/2006/main">
        <w:t xml:space="preserve">1:5. Mósebók 15:11, "Því að aldrei mun hætta að vera fátækur í landinu. Þess vegna býð ég þér: Þú skalt opna upp hönd þína fyrir bróður þínum, bágstöddum og fátækum, í landi þínu."</w:t>
      </w:r>
    </w:p>
    <w:p/>
    <w:p>
      <w:r xmlns:w="http://schemas.openxmlformats.org/wordprocessingml/2006/main">
        <w:t xml:space="preserve">2: Jakobsbréfið 1:27, "Trú sem er hrein og óflekkuð frammi fyrir Guði föður, er þessi: að vitja munaðarlausra og ekkna í þrengingum þeirra og halda sjálfum sér óflekkaðri frá heiminum."</w:t>
      </w:r>
    </w:p>
    <w:p/>
    <w:p>
      <w:r xmlns:w="http://schemas.openxmlformats.org/wordprocessingml/2006/main">
        <w:t xml:space="preserve">Sálmarnir 74:20 Sýndu sáttmálann, því að myrkri staðir jarðarinnar eru fullir af bústöðum grimmdar.</w:t>
      </w:r>
    </w:p>
    <w:p/>
    <w:p>
      <w:r xmlns:w="http://schemas.openxmlformats.org/wordprocessingml/2006/main">
        <w:t xml:space="preserve">Sálmaritarinn minnir okkur á að virða sáttmála Guðs og viðurkenna þjáningar þeirra sem búa í myrkri og grimmd.</w:t>
      </w:r>
    </w:p>
    <w:p/>
    <w:p>
      <w:r xmlns:w="http://schemas.openxmlformats.org/wordprocessingml/2006/main">
        <w:t xml:space="preserve">1. Sáttmáli Guðs: Ákall til aðgerða</w:t>
      </w:r>
    </w:p>
    <w:p/>
    <w:p>
      <w:r xmlns:w="http://schemas.openxmlformats.org/wordprocessingml/2006/main">
        <w:t xml:space="preserve">2. Kraftur samkenndar í grimmum heimi</w:t>
      </w:r>
    </w:p>
    <w:p/>
    <w:p>
      <w:r xmlns:w="http://schemas.openxmlformats.org/wordprocessingml/2006/main">
        <w:t xml:space="preserve">1. Matteus 25:34-40</w:t>
      </w:r>
    </w:p>
    <w:p/>
    <w:p>
      <w:r xmlns:w="http://schemas.openxmlformats.org/wordprocessingml/2006/main">
        <w:t xml:space="preserve">2. Hebreabréfið 13:16</w:t>
      </w:r>
    </w:p>
    <w:p/>
    <w:p>
      <w:r xmlns:w="http://schemas.openxmlformats.org/wordprocessingml/2006/main">
        <w:t xml:space="preserve">Sálmarnir 74:21 Lát hinir kúguðu ekki snúa aftur til skammar, hinir fátæku og þurfandi lofa nafn þitt.</w:t>
      </w:r>
    </w:p>
    <w:p/>
    <w:p>
      <w:r xmlns:w="http://schemas.openxmlformats.org/wordprocessingml/2006/main">
        <w:t xml:space="preserve">Fólk Guðs ætti ekki að skammast sín fyrir kúgun sína og fátækt heldur ætti að lofa nafn hans.</w:t>
      </w:r>
    </w:p>
    <w:p/>
    <w:p>
      <w:r xmlns:w="http://schemas.openxmlformats.org/wordprocessingml/2006/main">
        <w:t xml:space="preserve">1. Kraftur lofgjörðar - hvernig hrós getur umbreytt lífi okkar</w:t>
      </w:r>
    </w:p>
    <w:p/>
    <w:p>
      <w:r xmlns:w="http://schemas.openxmlformats.org/wordprocessingml/2006/main">
        <w:t xml:space="preserve">2. Kúgun hinna fátæku og þurfandi - Að skilja og sigrast á óréttlæti</w:t>
      </w:r>
    </w:p>
    <w:p/>
    <w:p>
      <w:r xmlns:w="http://schemas.openxmlformats.org/wordprocessingml/2006/main">
        <w:t xml:space="preserve">1. Sálmur 34:3 - "Þér vegsamið Drottin með mér og upphefjum nafn hans saman."</w:t>
      </w:r>
    </w:p>
    <w:p/>
    <w:p>
      <w:r xmlns:w="http://schemas.openxmlformats.org/wordprocessingml/2006/main">
        <w:t xml:space="preserve">2. Jesaja 58:6-7 - "Er þetta ekki föstan, sem ég hef útvalið, að leysa bönd illskunnar, leysa af þungum byrðum og sleppa kúguðum lausum og brjóta hvert ok? að gefa ekki hungraða brauð þitt og leiða fátæka, sem reknir eru burt, heim til þín, þegar þú sérð nakinn, að þú byrjir hann, og að þú felur þig ekki fyrir þínu holdi?"</w:t>
      </w:r>
    </w:p>
    <w:p/>
    <w:p>
      <w:r xmlns:w="http://schemas.openxmlformats.org/wordprocessingml/2006/main">
        <w:t xml:space="preserve">Sálmarnir 74:22 Rís þú upp, ó Guð, ræð þinn eigin málstað, minnstu þess hvernig heimskinginn smánar þig daglega.</w:t>
      </w:r>
    </w:p>
    <w:p/>
    <w:p>
      <w:r xmlns:w="http://schemas.openxmlformats.org/wordprocessingml/2006/main">
        <w:t xml:space="preserve">Guð er hvattur til að standa upp og vernda sjálfan sig fyrir heimska manninum sem hæðast að honum daglega.</w:t>
      </w:r>
    </w:p>
    <w:p/>
    <w:p>
      <w:r xmlns:w="http://schemas.openxmlformats.org/wordprocessingml/2006/main">
        <w:t xml:space="preserve">1: Við verðum að muna að snúa okkur til Guðs á erfiðleikatímum og treysta á styrk hans.</w:t>
      </w:r>
    </w:p>
    <w:p/>
    <w:p>
      <w:r xmlns:w="http://schemas.openxmlformats.org/wordprocessingml/2006/main">
        <w:t xml:space="preserve">2: Við verðum að gæta þess að hæðast ekki að Guði, því það er mikil móðgun gegn honum.</w:t>
      </w:r>
    </w:p>
    <w:p/>
    <w:p>
      <w:r xmlns:w="http://schemas.openxmlformats.org/wordprocessingml/2006/main">
        <w:t xml:space="preserve">1: Jakobsbréfið 1:19-20 Vitið þetta, mínir elskuðu bræður: Sérhver maður sé fljótur að heyra, seinn til að tala, seinn til reiði. Því að reiði mannsins leiðir ekki af sér réttlæti Guðs.</w:t>
      </w:r>
    </w:p>
    <w:p/>
    <w:p>
      <w:r xmlns:w="http://schemas.openxmlformats.org/wordprocessingml/2006/main">
        <w:t xml:space="preserve">2: Orðskviðirnir 15:1 Mjúkt svar stöðvar reiði, en hörð orð vekur reiði.</w:t>
      </w:r>
    </w:p>
    <w:p/>
    <w:p>
      <w:r xmlns:w="http://schemas.openxmlformats.org/wordprocessingml/2006/main">
        <w:t xml:space="preserve">Sálmarnir 74:23 Gleym ekki rödd óvina þinna, læti þeirra sem rísa gegn þér eykst stöðugt.</w:t>
      </w:r>
    </w:p>
    <w:p/>
    <w:p>
      <w:r xmlns:w="http://schemas.openxmlformats.org/wordprocessingml/2006/main">
        <w:t xml:space="preserve">Guð varar okkur við að gleyma ekki rödd óvina okkar, þar sem andstaða þeirra við okkur getur orðið sterkari með tímanum.</w:t>
      </w:r>
    </w:p>
    <w:p/>
    <w:p>
      <w:r xmlns:w="http://schemas.openxmlformats.org/wordprocessingml/2006/main">
        <w:t xml:space="preserve">1. Haltu áfram í trúnni þrátt fyrir andstöðu</w:t>
      </w:r>
    </w:p>
    <w:p/>
    <w:p>
      <w:r xmlns:w="http://schemas.openxmlformats.org/wordprocessingml/2006/main">
        <w:t xml:space="preserve">2. Hvernig á að bregðast við óvinum</w:t>
      </w:r>
    </w:p>
    <w:p/>
    <w:p>
      <w:r xmlns:w="http://schemas.openxmlformats.org/wordprocessingml/2006/main">
        <w:t xml:space="preserve">1. Jakobsbréfið 4:7 "Gefið yður því undirgefið Guði. Standið gegn djöflinum, og hann mun flýja yður."</w:t>
      </w:r>
    </w:p>
    <w:p/>
    <w:p>
      <w:r xmlns:w="http://schemas.openxmlformats.org/wordprocessingml/2006/main">
        <w:t xml:space="preserve">2. Matteusarguðspjall 5:43-44 "Þú hefur heyrt að sagt var: Þú skalt elska náunga þinn og hata óvin þinn. En ég segi þér: Elskið óvini ykkar og biðjið fyrir þeim sem ofsækja ykkur."</w:t>
      </w:r>
    </w:p>
    <w:p/>
    <w:p>
      <w:r xmlns:w="http://schemas.openxmlformats.org/wordprocessingml/2006/main">
        <w:t xml:space="preserve">Sálmur 75 er lofsöngur og þakkarsálmur til Guðs sem réttláts dómara. Það viðurkennir drottinvald Guðs og vald yfir öllum þjóðum, lýsir trausti á réttlátum dómi hans og falli hinna óguðlegu.</w:t>
      </w:r>
    </w:p>
    <w:p/>
    <w:p>
      <w:r xmlns:w="http://schemas.openxmlformats.org/wordprocessingml/2006/main">
        <w:t xml:space="preserve">1. málsgrein: Sálmaritarinn byrjar á því að lofa Guð, viðurkenna nafn hans og dásemdarverk. Þeir lýsa því yfir að á ákveðnum tíma muni Guð dæma með sanngirni og halda uppi réttlætinu (Sálmur 75:1-3).</w:t>
      </w:r>
    </w:p>
    <w:p/>
    <w:p>
      <w:r xmlns:w="http://schemas.openxmlformats.org/wordprocessingml/2006/main">
        <w:t xml:space="preserve">2. málsgrein: Sálmaritarinn ávarpar hina hrokafullu og óguðlegu sem hrósa sér af eigin mætti. Þeir vara þá við að upphefja sjálfa sig eða treysta á eigin kraft því það er Guð sem dregur einn niður og lyftir öðrum upp (Sálmur 75:4-7).</w:t>
      </w:r>
    </w:p>
    <w:p/>
    <w:p>
      <w:r xmlns:w="http://schemas.openxmlformats.org/wordprocessingml/2006/main">
        <w:t xml:space="preserve">3. málsgrein: Sálmaritarinn gleðst yfir réttlátum dómi Guðs. Þeir lýsa því yfir að þeir muni lofsyngja honum að eilífu, um leið og þeir staðfesta að hann muni höggva horn hinna óguðlegu af en upphefja hina réttlátu (Sálmur 75:8-10).</w:t>
      </w:r>
    </w:p>
    <w:p/>
    <w:p>
      <w:r xmlns:w="http://schemas.openxmlformats.org/wordprocessingml/2006/main">
        <w:t xml:space="preserve">Í stuttu máli,</w:t>
      </w:r>
    </w:p>
    <w:p>
      <w:r xmlns:w="http://schemas.openxmlformats.org/wordprocessingml/2006/main">
        <w:t xml:space="preserve">Sálmur sjötíu og fimm gjafir</w:t>
      </w:r>
    </w:p>
    <w:p>
      <w:r xmlns:w="http://schemas.openxmlformats.org/wordprocessingml/2006/main">
        <w:t xml:space="preserve">lofsöngur um guðlegt réttlæti,</w:t>
      </w:r>
    </w:p>
    <w:p>
      <w:r xmlns:w="http://schemas.openxmlformats.org/wordprocessingml/2006/main">
        <w:t xml:space="preserve">undirstrika viðurkenningu á guðlegu fullveldi, traust á réttlátum dómi.</w:t>
      </w:r>
    </w:p>
    <w:p/>
    <w:p>
      <w:r xmlns:w="http://schemas.openxmlformats.org/wordprocessingml/2006/main">
        <w:t xml:space="preserve">Að leggja áherslu á ákall sem náðst er með því að lofa guðlegt nafn á sama tíma og viðurkenna dásemdarverk,</w:t>
      </w:r>
    </w:p>
    <w:p>
      <w:r xmlns:w="http://schemas.openxmlformats.org/wordprocessingml/2006/main">
        <w:t xml:space="preserve">og leggja áherslu á boðun sem náðst er með því að vara við hroka á sama tíma og guðlegt vald er staðfest.</w:t>
      </w:r>
    </w:p>
    <w:p>
      <w:r xmlns:w="http://schemas.openxmlformats.org/wordprocessingml/2006/main">
        <w:t xml:space="preserve">Að minnast á guðfræðilega ígrundun sem sýnd er um að viðurkenna guðlegt réttlæti sem uppsprettu fagnaðar en staðfesta fall illsku og upphafningu réttlætis.</w:t>
      </w:r>
    </w:p>
    <w:p/>
    <w:p>
      <w:r xmlns:w="http://schemas.openxmlformats.org/wordprocessingml/2006/main">
        <w:t xml:space="preserve">Sálmarnir 75:1 Þér, Guð, þökkum vér, þökkum þér, því að nafn þitt er nálægt dásemdarverkum þínum.</w:t>
      </w:r>
    </w:p>
    <w:p/>
    <w:p>
      <w:r xmlns:w="http://schemas.openxmlformats.org/wordprocessingml/2006/main">
        <w:t xml:space="preserve">Við þökkum Guði fyrir nálægð hans og dásemdarverk.</w:t>
      </w:r>
    </w:p>
    <w:p/>
    <w:p>
      <w:r xmlns:w="http://schemas.openxmlformats.org/wordprocessingml/2006/main">
        <w:t xml:space="preserve">1. Nálægð Guðs: Hvernig á að upplifa nærveru hans í daglegu lífi</w:t>
      </w:r>
    </w:p>
    <w:p/>
    <w:p>
      <w:r xmlns:w="http://schemas.openxmlformats.org/wordprocessingml/2006/main">
        <w:t xml:space="preserve">2. Lýsa yfir undrum Guðs: Dásemdarverk hans í lífi okkar</w:t>
      </w:r>
    </w:p>
    <w:p/>
    <w:p>
      <w:r xmlns:w="http://schemas.openxmlformats.org/wordprocessingml/2006/main">
        <w:t xml:space="preserve">1. Sálmur 34:8 - Smakkaðu og sjáðu að Drottinn er góður; sæll er sá sem leitar hælis hjá honum.</w:t>
      </w:r>
    </w:p>
    <w:p/>
    <w:p>
      <w:r xmlns:w="http://schemas.openxmlformats.org/wordprocessingml/2006/main">
        <w:t xml:space="preserve">2. Jesaja 12:4-5 - Og á þeim degi munuð þér segja: Þakkið Drottni, ákallið nafn hans, kunngjörið verk hans meðal þjóðanna, kunngjörið að nafn hans sé hátt hafið. Lofsyngið Drottni, því að hann hefur gjört vegsemd; lát þetta kunngjört verða um alla jörðina.</w:t>
      </w:r>
    </w:p>
    <w:p/>
    <w:p>
      <w:r xmlns:w="http://schemas.openxmlformats.org/wordprocessingml/2006/main">
        <w:t xml:space="preserve">Sálmarnir 75:2 Þegar ég tek á móti söfnuðinum mun ég dæma réttilega.</w:t>
      </w:r>
    </w:p>
    <w:p/>
    <w:p>
      <w:r xmlns:w="http://schemas.openxmlformats.org/wordprocessingml/2006/main">
        <w:t xml:space="preserve">Guð mun dæma fólkið með réttlæti þegar það kemur saman sem samfélag.</w:t>
      </w:r>
    </w:p>
    <w:p/>
    <w:p>
      <w:r xmlns:w="http://schemas.openxmlformats.org/wordprocessingml/2006/main">
        <w:t xml:space="preserve">1. Guð mun ætíð dæma okkur með réttlæti - Sálmur 75:2</w:t>
      </w:r>
    </w:p>
    <w:p/>
    <w:p>
      <w:r xmlns:w="http://schemas.openxmlformats.org/wordprocessingml/2006/main">
        <w:t xml:space="preserve">2. Aðgerðir okkar eru alltaf ábyrgar fyrir Guði - Sálmur 75:2</w:t>
      </w:r>
    </w:p>
    <w:p/>
    <w:p>
      <w:r xmlns:w="http://schemas.openxmlformats.org/wordprocessingml/2006/main">
        <w:t xml:space="preserve">1. Rómverjabréfið 14:12 - Þannig að hvert okkar mun gera Guði reikning fyrir sjálfum okkur.</w:t>
      </w:r>
    </w:p>
    <w:p/>
    <w:p>
      <w:r xmlns:w="http://schemas.openxmlformats.org/wordprocessingml/2006/main">
        <w:t xml:space="preserve">2. Prédikarinn 12:14 - Því að Guð mun leiða sérhvert verk fyrir dóm, þar með talið allt hulið, hvort sem það er gott eða illt.</w:t>
      </w:r>
    </w:p>
    <w:p/>
    <w:p>
      <w:r xmlns:w="http://schemas.openxmlformats.org/wordprocessingml/2006/main">
        <w:t xml:space="preserve">Sálmarnir 75:3 Jörðin og allir íbúar hennar eru upplausnir, ég ber stólpa hennar. Selah.</w:t>
      </w:r>
    </w:p>
    <w:p/>
    <w:p>
      <w:r xmlns:w="http://schemas.openxmlformats.org/wordprocessingml/2006/main">
        <w:t xml:space="preserve">Guð styrkir jörðina og íbúa hennar og er lofsverður.</w:t>
      </w:r>
    </w:p>
    <w:p/>
    <w:p>
      <w:r xmlns:w="http://schemas.openxmlformats.org/wordprocessingml/2006/main">
        <w:t xml:space="preserve">1. Guð er grunnurinn að lífi okkar og heimi okkar</w:t>
      </w:r>
    </w:p>
    <w:p/>
    <w:p>
      <w:r xmlns:w="http://schemas.openxmlformats.org/wordprocessingml/2006/main">
        <w:t xml:space="preserve">2. Guð er verðugur lofs okkar og þakklætis</w:t>
      </w:r>
    </w:p>
    <w:p/>
    <w:p>
      <w:r xmlns:w="http://schemas.openxmlformats.org/wordprocessingml/2006/main">
        <w:t xml:space="preserve">1. Kólossubréfið 1:17 - Og hann er fyrir öllu, og í honum heldur allt saman.</w:t>
      </w:r>
    </w:p>
    <w:p/>
    <w:p>
      <w:r xmlns:w="http://schemas.openxmlformats.org/wordprocessingml/2006/main">
        <w:t xml:space="preserve">2. Sálmur 100:4-5 - Gangið inn í hlið hans með þakkargjörð og forgarða hans með lofgjörð; þakka honum og lofa nafn hans. Því að Drottinn er góður og kærleikur hans varir að eilífu. Trúfesti hans heldur áfram í gegnum allar kynslóðir.</w:t>
      </w:r>
    </w:p>
    <w:p/>
    <w:p>
      <w:r xmlns:w="http://schemas.openxmlformats.org/wordprocessingml/2006/main">
        <w:t xml:space="preserve">Sálmarnir 75:4 Ég sagði við heimskingjann: Farið ekki heimskulega, og við hina óguðlegu, lyftið ekki upp horninu!</w:t>
      </w:r>
    </w:p>
    <w:p/>
    <w:p>
      <w:r xmlns:w="http://schemas.openxmlformats.org/wordprocessingml/2006/main">
        <w:t xml:space="preserve">Þessi texti kallar á okkur til að vera vitur og hegða okkur ekki heimskulega og að upphefja okkur ekki yfir aðra.</w:t>
      </w:r>
    </w:p>
    <w:p/>
    <w:p>
      <w:r xmlns:w="http://schemas.openxmlformats.org/wordprocessingml/2006/main">
        <w:t xml:space="preserve">1. Viskan er frá Drottni: Rannsókn á Sálmum 75:4</w:t>
      </w:r>
    </w:p>
    <w:p/>
    <w:p>
      <w:r xmlns:w="http://schemas.openxmlformats.org/wordprocessingml/2006/main">
        <w:t xml:space="preserve">2. Lífslærdómur úr sálmum: Hroki og auðmýkt</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Rómverjabréfið 12:3 – „Því að af þeirri náð, sem mér er gefin, segi ég hverjum yðar á meðal að hugsa ekki um sjálfan sig hærra en hann á að halda, heldur að hugsa með edru dómgreind, sérhver eftir mælikvarða trúarinnar á Guð. hefur úthlutað."</w:t>
      </w:r>
    </w:p>
    <w:p/>
    <w:p>
      <w:r xmlns:w="http://schemas.openxmlformats.org/wordprocessingml/2006/main">
        <w:t xml:space="preserve">Sálmarnir 75:5 Lyft ekki upp horni þínu, talaðu ekki með harðri háls.</w:t>
      </w:r>
    </w:p>
    <w:p/>
    <w:p>
      <w:r xmlns:w="http://schemas.openxmlformats.org/wordprocessingml/2006/main">
        <w:t xml:space="preserve">Sálmur 75:5 hvetur til auðmýktar og varar við stolti.</w:t>
      </w:r>
    </w:p>
    <w:p/>
    <w:p>
      <w:r xmlns:w="http://schemas.openxmlformats.org/wordprocessingml/2006/main">
        <w:t xml:space="preserve">1. Hættan á stolti: Takið eftir viðvöruninni í Sálmi 75:5</w:t>
      </w:r>
    </w:p>
    <w:p/>
    <w:p>
      <w:r xmlns:w="http://schemas.openxmlformats.org/wordprocessingml/2006/main">
        <w:t xml:space="preserve">2. Auðmýkt: Lykillinn að sönnum velgengni</w:t>
      </w:r>
    </w:p>
    <w:p/>
    <w:p>
      <w:r xmlns:w="http://schemas.openxmlformats.org/wordprocessingml/2006/main">
        <w:t xml:space="preserve">1. Orðskviðirnir 16:18 - Dramb gengur á undan tortímingu, hrokafullur andi fyrir fall.</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Sálmarnir 75:6 Því að kynning kemur hvorki úr austri né vestri né úr suðri.</w:t>
      </w:r>
    </w:p>
    <w:p/>
    <w:p>
      <w:r xmlns:w="http://schemas.openxmlformats.org/wordprocessingml/2006/main">
        <w:t xml:space="preserve">Kynning kemur ekki úr einni átt heldur frá Guði.</w:t>
      </w:r>
    </w:p>
    <w:p/>
    <w:p>
      <w:r xmlns:w="http://schemas.openxmlformats.org/wordprocessingml/2006/main">
        <w:t xml:space="preserve">1. Kynning Guðs: Að viðurkenna hvaðan árangur kemur í raun og veru</w:t>
      </w:r>
    </w:p>
    <w:p/>
    <w:p>
      <w:r xmlns:w="http://schemas.openxmlformats.org/wordprocessingml/2006/main">
        <w:t xml:space="preserve">2. Að taka ábyrgð: Að vita að Guð, ekki okkar eigin viðleitni, færir kynningu</w:t>
      </w:r>
    </w:p>
    <w:p/>
    <w:p>
      <w:r xmlns:w="http://schemas.openxmlformats.org/wordprocessingml/2006/main">
        <w:t xml:space="preserve">1. Jobsbók 22:28-29 - Þú skalt og ákveða eitthvað, og það skal staðfast fyrir þig, og ljósið skal skína yfir vegu þína. Þegar mönnum er varpað niður, þá skalt þú segja: Það er upplyfting</w:t>
      </w:r>
    </w:p>
    <w:p/>
    <w:p>
      <w:r xmlns:w="http://schemas.openxmlformats.org/wordprocessingml/2006/main">
        <w:t xml:space="preserve">2. Filippíbréfið 4:13 - Allt get ég gert fyrir Krist, sem styrkir mig.</w:t>
      </w:r>
    </w:p>
    <w:p/>
    <w:p>
      <w:r xmlns:w="http://schemas.openxmlformats.org/wordprocessingml/2006/main">
        <w:t xml:space="preserve">Sálmarnir 75:7 En Guð er dómarinn.</w:t>
      </w:r>
    </w:p>
    <w:p/>
    <w:p>
      <w:r xmlns:w="http://schemas.openxmlformats.org/wordprocessingml/2006/main">
        <w:t xml:space="preserve">Guð er æðsti dómarinn og mun að lokum ákveða hver er farsæll eða ekki.</w:t>
      </w:r>
    </w:p>
    <w:p/>
    <w:p>
      <w:r xmlns:w="http://schemas.openxmlformats.org/wordprocessingml/2006/main">
        <w:t xml:space="preserve">1: Guð er fullkominn ákvörðunaraðili, sama hversu mikið við reynum, árangur okkar mun að lokum ráðast af Guði.</w:t>
      </w:r>
    </w:p>
    <w:p/>
    <w:p>
      <w:r xmlns:w="http://schemas.openxmlformats.org/wordprocessingml/2006/main">
        <w:t xml:space="preserve">2: Við verðum stöðugt að muna að viðleitni okkar er að lokum í höndum Guðs.</w:t>
      </w:r>
    </w:p>
    <w:p/>
    <w:p>
      <w:r xmlns:w="http://schemas.openxmlformats.org/wordprocessingml/2006/main">
        <w:t xml:space="preserve">1: Orðskviðirnir 16:9 - Í hjörtum þeirra skipuleggja menn sína leið, en Drottinn staðfestir skref þeirra.</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Sálmarnir 75:8 Því að í hendi Drottins er bikar, og vínið er rautt. það er fullt af blöndu; og hann úthellir af því, en dregur hans, allir óguðlegir jarðarinnar munu hrinda þeim út og drekka.</w:t>
      </w:r>
    </w:p>
    <w:p/>
    <w:p>
      <w:r xmlns:w="http://schemas.openxmlformats.org/wordprocessingml/2006/main">
        <w:t xml:space="preserve">Guð ákveður örlög hinna óguðlegu og mun dæma þá eftir gjörðum þeirra.</w:t>
      </w:r>
    </w:p>
    <w:p/>
    <w:p>
      <w:r xmlns:w="http://schemas.openxmlformats.org/wordprocessingml/2006/main">
        <w:t xml:space="preserve">1. Fullveldi Guðs: Hver ákveður örlög þín?</w:t>
      </w:r>
    </w:p>
    <w:p/>
    <w:p>
      <w:r xmlns:w="http://schemas.openxmlformats.org/wordprocessingml/2006/main">
        <w:t xml:space="preserve">2. Bikar Guðs dóms: Hver mun drekka?</w:t>
      </w:r>
    </w:p>
    <w:p/>
    <w:p>
      <w:r xmlns:w="http://schemas.openxmlformats.org/wordprocessingml/2006/main">
        <w:t xml:space="preserve">1. Sálmur 11:6 - Yfir hina óguðlegu mun hann rigna snörum, eldi og brennisteini og skelfilegum stormi. Þetta skal vera hluti af bikar þeirra.</w:t>
      </w:r>
    </w:p>
    <w:p/>
    <w:p>
      <w:r xmlns:w="http://schemas.openxmlformats.org/wordprocessingml/2006/main">
        <w:t xml:space="preserve">2. Jesaja 51:17 - Vakna þú, vaknaðu, stattu upp, Jerúsalem, þú sem hefur drukkið reiðibikar hans af hendi Drottins. þú hefir drukkið drullu skjálftans bikars og eytt þeim út.</w:t>
      </w:r>
    </w:p>
    <w:p/>
    <w:p>
      <w:r xmlns:w="http://schemas.openxmlformats.org/wordprocessingml/2006/main">
        <w:t xml:space="preserve">Sálmarnir 75:9 En ég mun kunngjöra að eilífu. Ég vil lofsyngja Guði Jakobs.</w:t>
      </w:r>
    </w:p>
    <w:p/>
    <w:p>
      <w:r xmlns:w="http://schemas.openxmlformats.org/wordprocessingml/2006/main">
        <w:t xml:space="preserve">Sálmaritarinn boðar að þeir muni að eilífu lofa Guð Jakobs.</w:t>
      </w:r>
    </w:p>
    <w:p/>
    <w:p>
      <w:r xmlns:w="http://schemas.openxmlformats.org/wordprocessingml/2006/main">
        <w:t xml:space="preserve">1. Kraftur lofgjörðarinnar: Hvers vegna ættum við stöðugt að gleðjast yfir dýrð Guðs</w:t>
      </w:r>
    </w:p>
    <w:p/>
    <w:p>
      <w:r xmlns:w="http://schemas.openxmlformats.org/wordprocessingml/2006/main">
        <w:t xml:space="preserve">2. Hinn trúi Guð Jakobs: Hvernig við getum haldið áfram í trú okkar jafnvel á erfiðum tímum</w:t>
      </w:r>
    </w:p>
    <w:p/>
    <w:p>
      <w:r xmlns:w="http://schemas.openxmlformats.org/wordprocessingml/2006/main">
        <w:t xml:space="preserve">1. Efesusbréfið 5:19-20 - „Talið hver við annan í sálmum og sálmum og andlegum söngvum, syngið og kveðið Drottni í hjarta yðar, þakkað Guði föður ávallt fyrir allt í nafni Drottins vors Jesú. Kristur."</w:t>
      </w:r>
    </w:p>
    <w:p/>
    <w:p>
      <w:r xmlns:w="http://schemas.openxmlformats.org/wordprocessingml/2006/main">
        <w:t xml:space="preserve">2. Sálmur 100:4-5 - "Gangið inn í hlið hans með þakkargjörð og inn í forgarða hans með lofgjörð. Þakkið honum og lofið nafn hans. Því að Drottinn er góður, miskunn hans varir að eilífu og trúfesti hans varir til allar kynslóðir."</w:t>
      </w:r>
    </w:p>
    <w:p/>
    <w:p>
      <w:r xmlns:w="http://schemas.openxmlformats.org/wordprocessingml/2006/main">
        <w:t xml:space="preserve">Sálmarnir 75:10 Öll horn óguðlegra vil ég afmá. en horn réttlátra munu hátt verða.</w:t>
      </w:r>
    </w:p>
    <w:p/>
    <w:p>
      <w:r xmlns:w="http://schemas.openxmlformats.org/wordprocessingml/2006/main">
        <w:t xml:space="preserve">Hinir réttlátu verða upphafnir á meðan hinir óguðlegu verða upprættir.</w:t>
      </w:r>
    </w:p>
    <w:p/>
    <w:p>
      <w:r xmlns:w="http://schemas.openxmlformats.org/wordprocessingml/2006/main">
        <w:t xml:space="preserve">1: Guð mun alltaf koma með réttlæti og umbuna þeim sem gera rétt.</w:t>
      </w:r>
    </w:p>
    <w:p/>
    <w:p>
      <w:r xmlns:w="http://schemas.openxmlformats.org/wordprocessingml/2006/main">
        <w:t xml:space="preserve">2: Að gera það sem er rétt mun alltaf veita blessun.</w:t>
      </w:r>
    </w:p>
    <w:p/>
    <w:p>
      <w:r xmlns:w="http://schemas.openxmlformats.org/wordprocessingml/2006/main">
        <w:t xml:space="preserve">1: Orðskviðirnir 11:27 Hver sem færir blessun, mun auðgast, og sá sem vökvar, verður vökvaður.</w:t>
      </w:r>
    </w:p>
    <w:p/>
    <w:p>
      <w:r xmlns:w="http://schemas.openxmlformats.org/wordprocessingml/2006/main">
        <w:t xml:space="preserve">2: Jakobsbréfið 1:25 En sá sem lítur inn í hið fullkomna lögmál, lögmál frelsisins, og er þrautseigur, þar sem hann er enginn áheyrandi, sem gleymir, heldur gjörandi, sem gjörir, hann mun blessast í verkum sínum.</w:t>
      </w:r>
    </w:p>
    <w:p/>
    <w:p>
      <w:r xmlns:w="http://schemas.openxmlformats.org/wordprocessingml/2006/main">
        <w:t xml:space="preserve">Sálmur 76 er lofgjörðarsálmur og þakkargjörðarsálmur sem fagnar sigri Guðs yfir óvinum og valdatíma hans sem hinn volduga og tignarlega konung. Það leggur áherslu á frelsun Guðs og óttann sem nærvera hans gefur þeim sem eru á móti honum.</w:t>
      </w:r>
    </w:p>
    <w:p/>
    <w:p>
      <w:r xmlns:w="http://schemas.openxmlformats.org/wordprocessingml/2006/main">
        <w:t xml:space="preserve">1. málsgrein: Sálmaritarinn byrjar á því að boða hátign Guðs og sigurverk hans. Þeir lýsa því yfir að Guð sé þekktur í Júda og nafn hans er virt um allt landið (Sálmur 76:1-3).</w:t>
      </w:r>
    </w:p>
    <w:p/>
    <w:p>
      <w:r xmlns:w="http://schemas.openxmlformats.org/wordprocessingml/2006/main">
        <w:t xml:space="preserve">2. málsgrein: Sálmaritarinn lýsir vettvangi bardaga þar sem nærvera Guðs veldur ósigri fyrir óvininn. Þeir undirstrika hvernig jafnvel voldugir stríðsmenn eru gerðir hjálparlausir frammi fyrir honum (Sálmur 76:4-6).</w:t>
      </w:r>
    </w:p>
    <w:p/>
    <w:p>
      <w:r xmlns:w="http://schemas.openxmlformats.org/wordprocessingml/2006/main">
        <w:t xml:space="preserve">3. málsgrein: Sálmaritarinn veltir fyrir sér dómi Guðs og lýsir því hvernig hann ávítar hina hrokafullu og reiðilegu. Þeir leggja áherslu á að enginn getur staðist reiði hans, þar sem hann færir réttlæti til að bjarga auðmjúkum (Sálmur 76:7-9).</w:t>
      </w:r>
    </w:p>
    <w:p/>
    <w:p>
      <w:r xmlns:w="http://schemas.openxmlformats.org/wordprocessingml/2006/main">
        <w:t xml:space="preserve">Fjórða málsgrein: Sálmaritarinn kallar á alla menn til að uppfylla heit sín við Guð og viðurkenna drottinvald hans yfir öllum þjóðum. Þeir upphefja hann sem hinn ógnvekjandi höfðingja sem slítur af anda höfðingja og vekur ótta hjá jarðneskum konungum (Sálmur 76:10-12).</w:t>
      </w:r>
    </w:p>
    <w:p/>
    <w:p>
      <w:r xmlns:w="http://schemas.openxmlformats.org/wordprocessingml/2006/main">
        <w:t xml:space="preserve">Í stuttu máli,</w:t>
      </w:r>
    </w:p>
    <w:p>
      <w:r xmlns:w="http://schemas.openxmlformats.org/wordprocessingml/2006/main">
        <w:t xml:space="preserve">Sálmur sjötíu og sex kynnir</w:t>
      </w:r>
    </w:p>
    <w:p>
      <w:r xmlns:w="http://schemas.openxmlformats.org/wordprocessingml/2006/main">
        <w:t xml:space="preserve">lofsöngur fyrir guðlegan sigur,</w:t>
      </w:r>
    </w:p>
    <w:p>
      <w:r xmlns:w="http://schemas.openxmlformats.org/wordprocessingml/2006/main">
        <w:t xml:space="preserve">undirstrika boðun guðdómlegs mikilleika, hugleiðingar um guðdómlegan dóm.</w:t>
      </w:r>
    </w:p>
    <w:p/>
    <w:p>
      <w:r xmlns:w="http://schemas.openxmlformats.org/wordprocessingml/2006/main">
        <w:t xml:space="preserve">Með því að leggja áherslu á ákall sem náðst er með því að boða guðdómlega verk á sama tíma og viðurkenna lotningu,</w:t>
      </w:r>
    </w:p>
    <w:p>
      <w:r xmlns:w="http://schemas.openxmlformats.org/wordprocessingml/2006/main">
        <w:t xml:space="preserve">og leggja áherslu á sýn sem náðst er með því að lýsa bardagavettvangi á meðan að draga fram hjálparleysi.</w:t>
      </w:r>
    </w:p>
    <w:p>
      <w:r xmlns:w="http://schemas.openxmlformats.org/wordprocessingml/2006/main">
        <w:t xml:space="preserve">Að minnast á guðfræðilega hugleiðingu um að viðurkenna guðlegt fullveldi sem uppsprettu réttlætis en upphefja óttablandna stjórn</w:t>
      </w:r>
    </w:p>
    <w:p/>
    <w:p>
      <w:r xmlns:w="http://schemas.openxmlformats.org/wordprocessingml/2006/main">
        <w:t xml:space="preserve">Sálmarnir 76:1 Í Júda er Guð þekktur, nafn hans er mikið í Ísrael.</w:t>
      </w:r>
    </w:p>
    <w:p/>
    <w:p>
      <w:r xmlns:w="http://schemas.openxmlformats.org/wordprocessingml/2006/main">
        <w:t xml:space="preserve">Guð er þekktur í Júda og mjög lofaður í Ísrael.</w:t>
      </w:r>
    </w:p>
    <w:p/>
    <w:p>
      <w:r xmlns:w="http://schemas.openxmlformats.org/wordprocessingml/2006/main">
        <w:t xml:space="preserve">1. Guð er mjög þekktur og lofaður - Sálmur 76:1</w:t>
      </w:r>
    </w:p>
    <w:p/>
    <w:p>
      <w:r xmlns:w="http://schemas.openxmlformats.org/wordprocessingml/2006/main">
        <w:t xml:space="preserve">2. Nafn Guðs er upphafið í Ísrael - Sálmur 76:1</w:t>
      </w:r>
    </w:p>
    <w:p/>
    <w:p>
      <w:r xmlns:w="http://schemas.openxmlformats.org/wordprocessingml/2006/main">
        <w:t xml:space="preserve">1. Jesaja 12:4-5 – Og á þeim degi munuð þér segja: „Þakkið Drottni, ákallið nafn hans, kunngjörið verk hans meðal þjóðanna, kunngjörið að nafn hans sé hátt hafið.</w:t>
      </w:r>
    </w:p>
    <w:p/>
    <w:p>
      <w:r xmlns:w="http://schemas.openxmlformats.org/wordprocessingml/2006/main">
        <w:t xml:space="preserve">2. Amos 9:7 - "Ert þú mér ekki eins og Kúsítar, Ísraelsmenn?" segir Drottinn. „Fékk ég ekki Ísrael upp úr Egyptalandi og Filista frá Kaftor og Sýrlendinga frá Kír?</w:t>
      </w:r>
    </w:p>
    <w:p/>
    <w:p>
      <w:r xmlns:w="http://schemas.openxmlformats.org/wordprocessingml/2006/main">
        <w:t xml:space="preserve">Sálmarnir 76:2 Og í Salem er tjaldbúð hans og bústaður hans á Síon.</w:t>
      </w:r>
    </w:p>
    <w:p/>
    <w:p>
      <w:r xmlns:w="http://schemas.openxmlformats.org/wordprocessingml/2006/main">
        <w:t xml:space="preserve">Drottinn hefur reist tjaldbúð sína í Salem og bústað sinn á Síon.</w:t>
      </w:r>
    </w:p>
    <w:p/>
    <w:p>
      <w:r xmlns:w="http://schemas.openxmlformats.org/wordprocessingml/2006/main">
        <w:t xml:space="preserve">1. Varanleg nærvera Drottins: Að hvíla í öryggi kærleika hans</w:t>
      </w:r>
    </w:p>
    <w:p/>
    <w:p>
      <w:r xmlns:w="http://schemas.openxmlformats.org/wordprocessingml/2006/main">
        <w:t xml:space="preserve">2. Trúfastur ráðstöfun Guðs: Að koma á fót heimili fyrir fólk sitt</w:t>
      </w:r>
    </w:p>
    <w:p/>
    <w:p>
      <w:r xmlns:w="http://schemas.openxmlformats.org/wordprocessingml/2006/main">
        <w:t xml:space="preserve">1. Sálmur 48:1-2 Mikill er Drottinn og mjög lofaður í borg Guðs vors! Heilagt fjall hans, fagurt á hæð, er gleði allrar jarðar, Síonfjall, í norðurhluta, borg hins mikla konungs.</w:t>
      </w:r>
    </w:p>
    <w:p/>
    <w:p>
      <w:r xmlns:w="http://schemas.openxmlformats.org/wordprocessingml/2006/main">
        <w:t xml:space="preserve">2. Jesaja 8:18 Sjá, ég og börnin, sem Drottinn hefur gefið mér, erum tákn og boð í Ísrael frá Drottni allsherjar, sem býr á Síonfjalli.</w:t>
      </w:r>
    </w:p>
    <w:p/>
    <w:p>
      <w:r xmlns:w="http://schemas.openxmlformats.org/wordprocessingml/2006/main">
        <w:t xml:space="preserve">Sálmarnir 76:3 Þar braut hann örvar bogans, skjöldinn, sverðið og bardagann. Selah.</w:t>
      </w:r>
    </w:p>
    <w:p/>
    <w:p>
      <w:r xmlns:w="http://schemas.openxmlformats.org/wordprocessingml/2006/main">
        <w:t xml:space="preserve">Drottinn hefur sýnt mátt sinn með því að brjóta örvar, skjöldu, sverð og bardaga.</w:t>
      </w:r>
    </w:p>
    <w:p/>
    <w:p>
      <w:r xmlns:w="http://schemas.openxmlformats.org/wordprocessingml/2006/main">
        <w:t xml:space="preserve">1: Drottinn er öflugri en nokkur stríðsvopn.</w:t>
      </w:r>
    </w:p>
    <w:p/>
    <w:p>
      <w:r xmlns:w="http://schemas.openxmlformats.org/wordprocessingml/2006/main">
        <w:t xml:space="preserve">2: Guð er verndari okkar og verndari sem getur brotið stríðsvopnin.</w:t>
      </w:r>
    </w:p>
    <w:p/>
    <w:p>
      <w:r xmlns:w="http://schemas.openxmlformats.org/wordprocessingml/2006/main">
        <w:t xml:space="preserve">1: Jeremía 51:20-24 - Þú ert orrustuöxi mín og stríðsvopn, því að með þér mun ég brjóta í sundur þjóðirnar og með þér tortíma konungsríkjum.</w:t>
      </w:r>
    </w:p>
    <w:p/>
    <w:p>
      <w:r xmlns:w="http://schemas.openxmlformats.org/wordprocessingml/2006/main">
        <w:t xml:space="preserve">2: Jesaja 54:17 - Ekkert vopn, sem smíðað er gegn þér, mun dafna; og hverja tungu, sem rís gegn þér í dómi, skalt þú dæma. Þetta er arfleifð þjóna Drottins, og réttlæti þeirra er frá mér, segir Drottinn.</w:t>
      </w:r>
    </w:p>
    <w:p/>
    <w:p>
      <w:r xmlns:w="http://schemas.openxmlformats.org/wordprocessingml/2006/main">
        <w:t xml:space="preserve">Sálmarnir 76:4 Þú ert dýrlegri og dýrlegri en ránfjöllin.</w:t>
      </w:r>
    </w:p>
    <w:p/>
    <w:p>
      <w:r xmlns:w="http://schemas.openxmlformats.org/wordprocessingml/2006/main">
        <w:t xml:space="preserve">Guð er dýrðarlegri og framúrskarandi en nokkur jarðneskur máttur.</w:t>
      </w:r>
    </w:p>
    <w:p/>
    <w:p>
      <w:r xmlns:w="http://schemas.openxmlformats.org/wordprocessingml/2006/main">
        <w:t xml:space="preserve">1. Hátign Guðs: Hvernig dýrðleg æðsta æðsta Guðs yfirgnæfir allt annað</w:t>
      </w:r>
    </w:p>
    <w:p/>
    <w:p>
      <w:r xmlns:w="http://schemas.openxmlformats.org/wordprocessingml/2006/main">
        <w:t xml:space="preserve">2. Dýrð himinsins: Að meta fegurð guðs dýrðarlegs eðlis</w:t>
      </w:r>
    </w:p>
    <w:p/>
    <w:p>
      <w:r xmlns:w="http://schemas.openxmlformats.org/wordprocessingml/2006/main">
        <w:t xml:space="preserve">1. Sálmur 19:1 - "Himnarnir kunngjöra dýrð Guðs, og festingin sýnir handaverk hans."</w:t>
      </w:r>
    </w:p>
    <w:p/>
    <w:p>
      <w:r xmlns:w="http://schemas.openxmlformats.org/wordprocessingml/2006/main">
        <w:t xml:space="preserve">2. Jesaja 6:3 - "Og hver hrópaði til annars og sagði: Heilagur, heilagur, heilagur er Drottinn allsherjar, öll jörðin er full af dýrð hans."</w:t>
      </w:r>
    </w:p>
    <w:p/>
    <w:p>
      <w:r xmlns:w="http://schemas.openxmlformats.org/wordprocessingml/2006/main">
        <w:t xml:space="preserve">Sálmarnir 76:5 Hinir sterku eru rændir, þeir hafa sofið svefni sínum, og enginn af voldugum mönnum hefur fundið hendur sínar.</w:t>
      </w:r>
    </w:p>
    <w:p/>
    <w:p>
      <w:r xmlns:w="http://schemas.openxmlformats.org/wordprocessingml/2006/main">
        <w:t xml:space="preserve">Mikið fólk hefur verið sigrað og yfirbugað.</w:t>
      </w:r>
    </w:p>
    <w:p/>
    <w:p>
      <w:r xmlns:w="http://schemas.openxmlformats.org/wordprocessingml/2006/main">
        <w:t xml:space="preserve">1: Við verðum að vera auðmjúk frammi fyrir Guði og ekki treysta á eigin styrk.</w:t>
      </w:r>
    </w:p>
    <w:p/>
    <w:p>
      <w:r xmlns:w="http://schemas.openxmlformats.org/wordprocessingml/2006/main">
        <w:t xml:space="preserve">2: Þegar við treystum á Guð, verða óvinir okkar sigraðir.</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2:2 Kroníkubók 32:8 - "Hjá honum er holdsarmur, en með oss er Drottinn, Guð vor, til að hjálpa okkur og berjast í orrustu okkar."</w:t>
      </w:r>
    </w:p>
    <w:p/>
    <w:p>
      <w:r xmlns:w="http://schemas.openxmlformats.org/wordprocessingml/2006/main">
        <w:t xml:space="preserve">Sálmarnir 76:6 Fyrir ávítingu þinni, Jakobs Guð, er bæði vagn og hestur varpað í dauðans svefn.</w:t>
      </w:r>
    </w:p>
    <w:p/>
    <w:p>
      <w:r xmlns:w="http://schemas.openxmlformats.org/wordprocessingml/2006/main">
        <w:t xml:space="preserve">Kraftur Guðs er fær um að leggja undir sig jafnvel voldugustu öfl.</w:t>
      </w:r>
    </w:p>
    <w:p/>
    <w:p>
      <w:r xmlns:w="http://schemas.openxmlformats.org/wordprocessingml/2006/main">
        <w:t xml:space="preserve">1: Við megum aldrei vanmeta kraft Guðs - sama hversu mikil áskorunin er, Guð er stærri.</w:t>
      </w:r>
    </w:p>
    <w:p/>
    <w:p>
      <w:r xmlns:w="http://schemas.openxmlformats.org/wordprocessingml/2006/main">
        <w:t xml:space="preserve">2: Trú okkar á Guð gerir okkur kleift að takast á við hvaða hindrun sem er með hugrekki og fullvissu.</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Sálmarnir 76:7 Þú, já, þú ert að óttast, og hver fær staðist í augum þínum, þegar þú reiðist einu sinni?</w:t>
      </w:r>
    </w:p>
    <w:p/>
    <w:p>
      <w:r xmlns:w="http://schemas.openxmlformats.org/wordprocessingml/2006/main">
        <w:t xml:space="preserve">Drottin ber að óttast og enginn getur staðið frammi fyrir honum þegar hann er reiður.</w:t>
      </w:r>
    </w:p>
    <w:p/>
    <w:p>
      <w:r xmlns:w="http://schemas.openxmlformats.org/wordprocessingml/2006/main">
        <w:t xml:space="preserve">1. Ótti Drottins: Hvers vegna ættum við að hlýða Guði</w:t>
      </w:r>
    </w:p>
    <w:p/>
    <w:p>
      <w:r xmlns:w="http://schemas.openxmlformats.org/wordprocessingml/2006/main">
        <w:t xml:space="preserve">2. Að þekkja reiði Guðs: Afleiðingar þess að óhlýðnast Guði</w:t>
      </w:r>
    </w:p>
    <w:p/>
    <w:p>
      <w:r xmlns:w="http://schemas.openxmlformats.org/wordprocessingml/2006/main">
        <w:t xml:space="preserve">1. Jesaja 8:13 - "Helgið sjálfan Drottin allsherjar, og lát hann vera óttinn þinn og hann vera ótti þinn."</w:t>
      </w:r>
    </w:p>
    <w:p/>
    <w:p>
      <w:r xmlns:w="http://schemas.openxmlformats.org/wordprocessingml/2006/main">
        <w:t xml:space="preserve">2. Orðskviðirnir 1:7 - "Ótti Drottins er upphaf þekkingar, en heimskingjar fyrirlíta visku og fræðslu."</w:t>
      </w:r>
    </w:p>
    <w:p/>
    <w:p>
      <w:r xmlns:w="http://schemas.openxmlformats.org/wordprocessingml/2006/main">
        <w:t xml:space="preserve">Sálmarnir 76:8 Þú lést dóm heyrast af himni. jörðin óttaðist og var kyrr,</w:t>
      </w:r>
    </w:p>
    <w:p/>
    <w:p>
      <w:r xmlns:w="http://schemas.openxmlformats.org/wordprocessingml/2006/main">
        <w:t xml:space="preserve">Dómur Guðs er réttlátur og almáttugur.</w:t>
      </w:r>
    </w:p>
    <w:p/>
    <w:p>
      <w:r xmlns:w="http://schemas.openxmlformats.org/wordprocessingml/2006/main">
        <w:t xml:space="preserve">1. Ótti við dóm Guðs er vitur og réttlátur</w:t>
      </w:r>
    </w:p>
    <w:p/>
    <w:p>
      <w:r xmlns:w="http://schemas.openxmlformats.org/wordprocessingml/2006/main">
        <w:t xml:space="preserve">2. Hlýðið dómi Guðs og fáið frið hans</w:t>
      </w:r>
    </w:p>
    <w:p/>
    <w:p>
      <w:r xmlns:w="http://schemas.openxmlformats.org/wordprocessingml/2006/main">
        <w:t xml:space="preserve">1. Sálmur 34:11 Komið, börn, hlýðið á mig; Ég mun kenna þér ótta Drottins.</w:t>
      </w:r>
    </w:p>
    <w:p/>
    <w:p>
      <w:r xmlns:w="http://schemas.openxmlformats.org/wordprocessingml/2006/main">
        <w:t xml:space="preserve">2. Jóhannesarguðspjall 14:27 Friður læt ég yður eftir; minn frið gef ég þér. Ekki gef ég þér eins og heimurinn gefur. Látið ekki hjörtu yðar skelfast né óttast.</w:t>
      </w:r>
    </w:p>
    <w:p/>
    <w:p>
      <w:r xmlns:w="http://schemas.openxmlformats.org/wordprocessingml/2006/main">
        <w:t xml:space="preserve">Sálmarnir 76:9 Þegar Guð reis upp til dóms til að frelsa alla hógværa jarðarinnar. Selah.</w:t>
      </w:r>
    </w:p>
    <w:p/>
    <w:p>
      <w:r xmlns:w="http://schemas.openxmlformats.org/wordprocessingml/2006/main">
        <w:t xml:space="preserve">Guð mun rísa upp til að dæma jörðina og bjarga hógværum.</w:t>
      </w:r>
    </w:p>
    <w:p/>
    <w:p>
      <w:r xmlns:w="http://schemas.openxmlformats.org/wordprocessingml/2006/main">
        <w:t xml:space="preserve">1. Loforð Guðs um vernd fyrir hógværa</w:t>
      </w:r>
    </w:p>
    <w:p/>
    <w:p>
      <w:r xmlns:w="http://schemas.openxmlformats.org/wordprocessingml/2006/main">
        <w:t xml:space="preserve">2. Guðs réttlæti og miskunn</w:t>
      </w:r>
    </w:p>
    <w:p/>
    <w:p>
      <w:r xmlns:w="http://schemas.openxmlformats.org/wordprocessingml/2006/main">
        <w:t xml:space="preserve">1. Sálmur 37:11 "En hógværir munu landið erfa og gleðjast yfir gnægð friðar."</w:t>
      </w:r>
    </w:p>
    <w:p/>
    <w:p>
      <w:r xmlns:w="http://schemas.openxmlformats.org/wordprocessingml/2006/main">
        <w:t xml:space="preserve">2. Sálmur 9:9 "Og Drottinn mun vera athvarf hinna kúguðu, athvarf á neyðartímum."</w:t>
      </w:r>
    </w:p>
    <w:p/>
    <w:p>
      <w:r xmlns:w="http://schemas.openxmlformats.org/wordprocessingml/2006/main">
        <w:t xml:space="preserve">Sálmarnir 76:10 Sannlega mun reiði mannsins lofa þig, það sem eftir er af reiði skalt þú hefta.</w:t>
      </w:r>
    </w:p>
    <w:p/>
    <w:p>
      <w:r xmlns:w="http://schemas.openxmlformats.org/wordprocessingml/2006/main">
        <w:t xml:space="preserve">Kraftur Drottins er slíkur að jafnvel reiði mannsins er hægt að nota til að lofa hann, og Drottinn er sá sem mun ákvarða hversu mikið af þeirri reiði er til staðar í heiminum.</w:t>
      </w:r>
    </w:p>
    <w:p/>
    <w:p>
      <w:r xmlns:w="http://schemas.openxmlformats.org/wordprocessingml/2006/main">
        <w:t xml:space="preserve">1. Guð hefur stjórn á öllum þáttum lífsins, jafnvel tilfinningum okkar, og hann mun nota alla hluti til að færa honum dýrð.</w:t>
      </w:r>
    </w:p>
    <w:p/>
    <w:p>
      <w:r xmlns:w="http://schemas.openxmlformats.org/wordprocessingml/2006/main">
        <w:t xml:space="preserve">2. Við verðum alltaf að muna að Guð er sá sem mun ákvarða hversu mikið af reiði okkar er til staðar í þessum heimi.</w:t>
      </w:r>
    </w:p>
    <w:p/>
    <w:p>
      <w:r xmlns:w="http://schemas.openxmlformats.org/wordprocessingml/2006/main">
        <w:t xml:space="preserve">1. Rómverjabréfið 8:28 - Og við vitum að þeim sem elska Guð samverkar allt til góðs, þeim sem kallaðir eru samkvæmt ásetningi hans.</w:t>
      </w:r>
    </w:p>
    <w:p/>
    <w:p>
      <w:r xmlns:w="http://schemas.openxmlformats.org/wordprocessingml/2006/main">
        <w:t xml:space="preserve">2. Jakobsbréfið 1:20 - því að reiði mannsins leiðir ekki af sér réttlæti Guðs.</w:t>
      </w:r>
    </w:p>
    <w:p/>
    <w:p>
      <w:r xmlns:w="http://schemas.openxmlformats.org/wordprocessingml/2006/main">
        <w:t xml:space="preserve">Sálmarnir 76:11 Heit og gjald Drottni Guði yðar. Allir þeir, sem umhverfis hann eru, færi gjafir þeim, sem óttast ber.</w:t>
      </w:r>
    </w:p>
    <w:p/>
    <w:p>
      <w:r xmlns:w="http://schemas.openxmlformats.org/wordprocessingml/2006/main">
        <w:t xml:space="preserve">Sálmaritarinn gefur okkur fyrirmæli um að standa við heit okkar til Drottins og færa honum gjafir í lotningu og ótta.</w:t>
      </w:r>
    </w:p>
    <w:p/>
    <w:p>
      <w:r xmlns:w="http://schemas.openxmlformats.org/wordprocessingml/2006/main">
        <w:t xml:space="preserve">1. Kraftur þess að gera og halda heit</w:t>
      </w:r>
    </w:p>
    <w:p/>
    <w:p>
      <w:r xmlns:w="http://schemas.openxmlformats.org/wordprocessingml/2006/main">
        <w:t xml:space="preserve">2. Virðing og guðsótti</w:t>
      </w:r>
    </w:p>
    <w:p/>
    <w:p>
      <w:r xmlns:w="http://schemas.openxmlformats.org/wordprocessingml/2006/main">
        <w:t xml:space="preserve">1. Prédikarinn 5:4-5 Þegar þú strengir Guði heit, þá frestaðu því að efna það ekki. Því að hann hefur ekki þóknun á heimskingjum. Greiða það sem þú hefur heitið. Betra er, að þú skyldir ekki heita, en að þú strengir heit og greiðir ekki.</w:t>
      </w:r>
    </w:p>
    <w:p/>
    <w:p>
      <w:r xmlns:w="http://schemas.openxmlformats.org/wordprocessingml/2006/main">
        <w:t xml:space="preserve">2. Sálmur 51:17. Fórnir Guðs eru sundurkramur andi: sundurkramt og sundurkramið hjarta, ó Guð, þú fyrirlítur ekki.</w:t>
      </w:r>
    </w:p>
    <w:p/>
    <w:p>
      <w:r xmlns:w="http://schemas.openxmlformats.org/wordprocessingml/2006/main">
        <w:t xml:space="preserve">Sálmarnir 76:12 Hann mun afmá anda höfðingja, hræðilegur er hann konungum jarðarinnar.</w:t>
      </w:r>
    </w:p>
    <w:p/>
    <w:p>
      <w:r xmlns:w="http://schemas.openxmlformats.org/wordprocessingml/2006/main">
        <w:t xml:space="preserve">Guð er máttugur og getur fellt höfðingja og konunga.</w:t>
      </w:r>
    </w:p>
    <w:p/>
    <w:p>
      <w:r xmlns:w="http://schemas.openxmlformats.org/wordprocessingml/2006/main">
        <w:t xml:space="preserve">1: Guð hefur stjórn á öllu og jafnvel voldugustu höfðingjar geta ekki staðið gegn honum.</w:t>
      </w:r>
    </w:p>
    <w:p/>
    <w:p>
      <w:r xmlns:w="http://schemas.openxmlformats.org/wordprocessingml/2006/main">
        <w:t xml:space="preserve">2: Kraftur Guðs er óviðjafnanleg og ber að virða og óttast.</w:t>
      </w:r>
    </w:p>
    <w:p/>
    <w:p>
      <w:r xmlns:w="http://schemas.openxmlformats.org/wordprocessingml/2006/main">
        <w:t xml:space="preserve">1: Daníel 4:17 - Dómurinn er samkvæmt tilskipun varðmannanna og krafan samkvæmt orði hinna heilögu, til þess að þeir sem lifa megi vita að Hinn hæsti ríkir í ríki mannanna og gefur það. hverjum sem hann vill.</w:t>
      </w:r>
    </w:p>
    <w:p/>
    <w:p>
      <w:r xmlns:w="http://schemas.openxmlformats.org/wordprocessingml/2006/main">
        <w:t xml:space="preserve">2: Jesaja 40:21-22 - Hafið þér ekki vitað það? hafið þér ekki heyrt? hefur það ekki verið sagt yður frá upphafi? hafið þér ekki skilið frá grundvelli jarðar? Það er hann sem situr á hring jarðar, og íbúar hennar eru sem engisprettur. sem þenir út himininn sem fortjald og breiðir hann út eins og tjald til að búa í.</w:t>
      </w:r>
    </w:p>
    <w:p/>
    <w:p>
      <w:r xmlns:w="http://schemas.openxmlformats.org/wordprocessingml/2006/main">
        <w:t xml:space="preserve">Sálmur 77 er harmasálmur sem lýsir djúpri angist og glímir við örvæntingartilfinningu. Sálmaritarinn hrópar til Guðs, leitar huggunar og hugleiðir fyrri trúfesti hans sem uppsprettu vonar.</w:t>
      </w:r>
    </w:p>
    <w:p/>
    <w:p>
      <w:r xmlns:w="http://schemas.openxmlformats.org/wordprocessingml/2006/main">
        <w:t xml:space="preserve">1. málsgrein: Sálmaritarinn byrjar á því að úthella sál þeirra frammi fyrir Guði, tjá neyð þeirra og þrá eftir hjálp hans. Þeim finnst þeir ofviða og geta ekki fundið hvíld og spyrja hvort Guð hafi hafnað þeim að eilífu (Sálmur 77:1-4).</w:t>
      </w:r>
    </w:p>
    <w:p/>
    <w:p>
      <w:r xmlns:w="http://schemas.openxmlformats.org/wordprocessingml/2006/main">
        <w:t xml:space="preserve">2. málsgrein: Sálmaritarinn veltir fyrir sér fyrri reynslu sinni af Guði. Þeir muna eftir verkum hans, undrum og trúfesti við að frelsa Ísraelsmenn frá Egyptalandi. Þeir efast um hvort kærleikur og fyrirheit Guðs hafi liðið undir lok (Sálmur 77:5-9).</w:t>
      </w:r>
    </w:p>
    <w:p/>
    <w:p>
      <w:r xmlns:w="http://schemas.openxmlformats.org/wordprocessingml/2006/main">
        <w:t xml:space="preserve">3. málsgrein: Sálmaritarinn glímir við efa og ringulreið og veltir því fyrir sér hvort Guð hafi breytt eða dregið samúð sína til baka. Þeir láta í ljós sorg sína yfir því að vera yfirgefin af honum (Sálmur 77:10-12).</w:t>
      </w:r>
    </w:p>
    <w:p/>
    <w:p>
      <w:r xmlns:w="http://schemas.openxmlformats.org/wordprocessingml/2006/main">
        <w:t xml:space="preserve">4. málsgrein: Sálmaritarinn finnur huggun í því að minnast voldugra endurlausnarverka Guðs. Þeir minnast þess hvernig hann leiddi fólk sitt um vötnin eins og hirðir sem leiddi hjörð sína. Þeir staðfesta að þrátt fyrir núverandi vandræði þeirra munu þeir treysta á kraft Drottins (Sálmur 77:13-20).</w:t>
      </w:r>
    </w:p>
    <w:p/>
    <w:p>
      <w:r xmlns:w="http://schemas.openxmlformats.org/wordprocessingml/2006/main">
        <w:t xml:space="preserve">Í stuttu máli,</w:t>
      </w:r>
    </w:p>
    <w:p>
      <w:r xmlns:w="http://schemas.openxmlformats.org/wordprocessingml/2006/main">
        <w:t xml:space="preserve">Sálmur sjötíu og sjö gjafir</w:t>
      </w:r>
    </w:p>
    <w:p>
      <w:r xmlns:w="http://schemas.openxmlformats.org/wordprocessingml/2006/main">
        <w:t xml:space="preserve">harma yfir angist,</w:t>
      </w:r>
    </w:p>
    <w:p>
      <w:r xmlns:w="http://schemas.openxmlformats.org/wordprocessingml/2006/main">
        <w:t xml:space="preserve">og ferð í átt að endurnýjaðri von,</w:t>
      </w:r>
    </w:p>
    <w:p>
      <w:r xmlns:w="http://schemas.openxmlformats.org/wordprocessingml/2006/main">
        <w:t xml:space="preserve">varpa ljósi á vanlíðan sem lýst er á meðan leitað er guðlegrar huggunar.</w:t>
      </w:r>
    </w:p>
    <w:p/>
    <w:p>
      <w:r xmlns:w="http://schemas.openxmlformats.org/wordprocessingml/2006/main">
        <w:t xml:space="preserve">Með því að leggja áherslu á harmakvein sem náðst hefur með því að tjá vanlíðan á meðan að efast um guðlega nærveru,</w:t>
      </w:r>
    </w:p>
    <w:p>
      <w:r xmlns:w="http://schemas.openxmlformats.org/wordprocessingml/2006/main">
        <w:t xml:space="preserve">og leggja áherslu á umbreytingu sem næst með því að velta fyrir sér fyrri reynslu á sama tíma og þú finnur huggun.</w:t>
      </w:r>
    </w:p>
    <w:p>
      <w:r xmlns:w="http://schemas.openxmlformats.org/wordprocessingml/2006/main">
        <w:t xml:space="preserve">Að minnast á guðfræðilega ígrundun sem sýnd er um að viðurkenna guðlega athafnir sem uppsprettu vonar en staðfesta traust á guðlegan kraft</w:t>
      </w:r>
    </w:p>
    <w:p/>
    <w:p>
      <w:r xmlns:w="http://schemas.openxmlformats.org/wordprocessingml/2006/main">
        <w:t xml:space="preserve">Sálmarnir 77:1 Ég hrópaði til Guðs með raust minni, til Guðs með raust minni. og hann hlustaði á mig.</w:t>
      </w:r>
    </w:p>
    <w:p/>
    <w:p>
      <w:r xmlns:w="http://schemas.openxmlformats.org/wordprocessingml/2006/main">
        <w:t xml:space="preserve">Sálmaritarinn hrópar til Guðs og Guð heyrir bæn hans.</w:t>
      </w:r>
    </w:p>
    <w:p/>
    <w:p>
      <w:r xmlns:w="http://schemas.openxmlformats.org/wordprocessingml/2006/main">
        <w:t xml:space="preserve">1. Guð heyrir hróp okkar - Sálmur 77:1</w:t>
      </w:r>
    </w:p>
    <w:p/>
    <w:p>
      <w:r xmlns:w="http://schemas.openxmlformats.org/wordprocessingml/2006/main">
        <w:t xml:space="preserve">2. Láttu Guð heyra rödd þína - Sálmur 77:1</w:t>
      </w:r>
    </w:p>
    <w:p/>
    <w:p>
      <w:r xmlns:w="http://schemas.openxmlformats.org/wordprocessingml/2006/main">
        <w:t xml:space="preserve">1. Jakobsbréfið 5:13 - Þjáist einhver meðal yðar? Leyfðu honum að biðja.</w:t>
      </w:r>
    </w:p>
    <w:p/>
    <w:p>
      <w:r xmlns:w="http://schemas.openxmlformats.org/wordprocessingml/2006/main">
        <w:t xml:space="preserve">2. 1. Pétursbréf 5:7 - Varpið öllum áhyggjum yðar á hann, því að hann ber umhyggju fyrir yður.</w:t>
      </w:r>
    </w:p>
    <w:p/>
    <w:p>
      <w:r xmlns:w="http://schemas.openxmlformats.org/wordprocessingml/2006/main">
        <w:t xml:space="preserve">Sálmarnir 77:2 Á degi neyðar minnar leitaði ég Drottins, sár mínar hlupu um nóttina og stöðvuðust ekki, sál mín vildi ekki hugga sig.</w:t>
      </w:r>
    </w:p>
    <w:p/>
    <w:p>
      <w:r xmlns:w="http://schemas.openxmlformats.org/wordprocessingml/2006/main">
        <w:t xml:space="preserve">Sálmaritarinn lýsir neyð sinni og ákallar Drottin um hjálp, þó að honum finnist hann ekki vera huggaður.</w:t>
      </w:r>
    </w:p>
    <w:p/>
    <w:p>
      <w:r xmlns:w="http://schemas.openxmlformats.org/wordprocessingml/2006/main">
        <w:t xml:space="preserve">1. „Að skilja uppsprettu huggunar á erfiðum tímum“</w:t>
      </w:r>
    </w:p>
    <w:p/>
    <w:p>
      <w:r xmlns:w="http://schemas.openxmlformats.org/wordprocessingml/2006/main">
        <w:t xml:space="preserve">2. „Að leita Guðs á erfiðleikatímum“</w:t>
      </w:r>
    </w:p>
    <w:p/>
    <w:p>
      <w:r xmlns:w="http://schemas.openxmlformats.org/wordprocessingml/2006/main">
        <w:t xml:space="preserve">1. Jesaja 40:1-2 "Hugga, hugga fólk mitt, segir Guð þinn. Talaðu blíðlega til Jerúsalem og hrópaðu til hennar, að hernaði hennar sé lokið, að misgjörð hennar sé fyrirgefin."</w:t>
      </w:r>
    </w:p>
    <w:p/>
    <w:p>
      <w:r xmlns:w="http://schemas.openxmlformats.org/wordprocessingml/2006/main">
        <w:t xml:space="preserve">2. Jóhannesarguðspjall 14:27 "Frið læt ég yður eftir, minn frið gef ég yður. Ekki gef ég yður eins og heimurinn gefur. Látið ekki hjörtu yðar skelfast og ekki óttast."</w:t>
      </w:r>
    </w:p>
    <w:p/>
    <w:p>
      <w:r xmlns:w="http://schemas.openxmlformats.org/wordprocessingml/2006/main">
        <w:t xml:space="preserve">Sálmarnir 77:3 Ég minntist Guðs og skelfdist, ég kveinkaði mér og andi minn varð ofviða. Selah.</w:t>
      </w:r>
    </w:p>
    <w:p/>
    <w:p>
      <w:r xmlns:w="http://schemas.openxmlformats.org/wordprocessingml/2006/main">
        <w:t xml:space="preserve">Sálmaritarinn tjáir vanlíðan sína og minnist Guðs, sem leiðir til tilfinningalegrar yfirbugunar.</w:t>
      </w:r>
    </w:p>
    <w:p/>
    <w:p>
      <w:r xmlns:w="http://schemas.openxmlformats.org/wordprocessingml/2006/main">
        <w:t xml:space="preserve">1. Guð er hér í baráttu okkar</w:t>
      </w:r>
    </w:p>
    <w:p/>
    <w:p>
      <w:r xmlns:w="http://schemas.openxmlformats.org/wordprocessingml/2006/main">
        <w:t xml:space="preserve">2. Að finna frið í miðri ólgu</w:t>
      </w:r>
    </w:p>
    <w:p/>
    <w:p>
      <w:r xmlns:w="http://schemas.openxmlformats.org/wordprocessingml/2006/main">
        <w:t xml:space="preserve">1.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p>
      <w:r xmlns:w="http://schemas.openxmlformats.org/wordprocessingml/2006/main">
        <w:t xml:space="preserve">2. Sálmur 50:15 (Og ákalla mig á degi neyðarinnar, ég mun frelsa þig, og þú skalt vegsama mig.)</w:t>
      </w:r>
    </w:p>
    <w:p/>
    <w:p>
      <w:r xmlns:w="http://schemas.openxmlformats.org/wordprocessingml/2006/main">
        <w:t xml:space="preserve">Sálmarnir 77:4 Þú vaknar augu mín, ég er svo skelfdur að ég get ekki talað.</w:t>
      </w:r>
    </w:p>
    <w:p/>
    <w:p>
      <w:r xmlns:w="http://schemas.openxmlformats.org/wordprocessingml/2006/main">
        <w:t xml:space="preserve">Sálmaritarinn er svo áhyggjufullur að hann getur ekki talað.</w:t>
      </w:r>
    </w:p>
    <w:p/>
    <w:p>
      <w:r xmlns:w="http://schemas.openxmlformats.org/wordprocessingml/2006/main">
        <w:t xml:space="preserve">1. Huggun Guðs á erfiðum tímum</w:t>
      </w:r>
    </w:p>
    <w:p/>
    <w:p>
      <w:r xmlns:w="http://schemas.openxmlformats.org/wordprocessingml/2006/main">
        <w:t xml:space="preserve">2. Að læra að tala upp í erfiðum aðstæðum</w:t>
      </w:r>
    </w:p>
    <w:p/>
    <w:p>
      <w:r xmlns:w="http://schemas.openxmlformats.org/wordprocessingml/2006/main">
        <w:t xml:space="preserve">1. Sálmarnir 34:18 - Drottinn er nálægur þeim sem hafa sundurmarið hjarta og frelsar þá sem eru niðurbrotnir í anda.</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77:5 Ég hef litið á forna daga, fornaldarár.</w:t>
      </w:r>
    </w:p>
    <w:p/>
    <w:p>
      <w:r xmlns:w="http://schemas.openxmlformats.org/wordprocessingml/2006/main">
        <w:t xml:space="preserve">Sálmaritarinn veltir fyrir sér liðnum dögum og árum, miðað við liðna tíma.</w:t>
      </w:r>
    </w:p>
    <w:p/>
    <w:p>
      <w:r xmlns:w="http://schemas.openxmlformats.org/wordprocessingml/2006/main">
        <w:t xml:space="preserve">1. Kraftur íhugunar: Athugun á trúfesti Guðs í fortíðinni</w:t>
      </w:r>
    </w:p>
    <w:p/>
    <w:p>
      <w:r xmlns:w="http://schemas.openxmlformats.org/wordprocessingml/2006/main">
        <w:t xml:space="preserve">2. Að finna styrk í fornri visku</w:t>
      </w:r>
    </w:p>
    <w:p/>
    <w:p>
      <w:r xmlns:w="http://schemas.openxmlformats.org/wordprocessingml/2006/main">
        <w:t xml:space="preserve">1. Jesaja 43:18-19 - Mundu ekki hið fyrra, né hugsaðu um hið forna. Sjá, ég geri nýtt; nú sprettur það fram, sérðu það ekki? Ég mun leggja veg í eyðimörkinni og ár í eyðimörkinni.</w:t>
      </w:r>
    </w:p>
    <w:p/>
    <w:p>
      <w:r xmlns:w="http://schemas.openxmlformats.org/wordprocessingml/2006/main">
        <w:t xml:space="preserve">2. Hebreabréfið 13:8 - Jesús Kristur er hinn sami í gær og í dag og að eilífu.</w:t>
      </w:r>
    </w:p>
    <w:p/>
    <w:p>
      <w:r xmlns:w="http://schemas.openxmlformats.org/wordprocessingml/2006/main">
        <w:t xml:space="preserve">Sálmarnir 77:6 Ég minnist söngs míns um nætur, ég tala með hjarta mínu, og andi minn rannsakaði vandlega.</w:t>
      </w:r>
    </w:p>
    <w:p/>
    <w:p>
      <w:r xmlns:w="http://schemas.openxmlformats.org/wordprocessingml/2006/main">
        <w:t xml:space="preserve">Ég man sönginn minn til Guðs jafnvel í myrkrinu og ég tala við hjarta mitt og sál.</w:t>
      </w:r>
    </w:p>
    <w:p/>
    <w:p>
      <w:r xmlns:w="http://schemas.openxmlformats.org/wordprocessingml/2006/main">
        <w:t xml:space="preserve">1. Mikilvægi bænarinnar á dimmum tímum</w:t>
      </w:r>
    </w:p>
    <w:p/>
    <w:p>
      <w:r xmlns:w="http://schemas.openxmlformats.org/wordprocessingml/2006/main">
        <w:t xml:space="preserve">2. Að finna frið og huggun í návist Guðs</w:t>
      </w:r>
    </w:p>
    <w:p/>
    <w:p>
      <w:r xmlns:w="http://schemas.openxmlformats.org/wordprocessingml/2006/main">
        <w:t xml:space="preserve">1. Filippíbréfið 4:6-7 - Verið ekki áhyggjufullir um neitt, heldur skuluð í öllu gera óskir yðar kunnar Guði með bæn og beiðni og þakkargjörð.</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77:7 Mun Drottinn varpa burt að eilífu? og mun hann ekki vera hagstæður lengur?</w:t>
      </w:r>
    </w:p>
    <w:p/>
    <w:p>
      <w:r xmlns:w="http://schemas.openxmlformats.org/wordprocessingml/2006/main">
        <w:t xml:space="preserve">Sálmaritarinn spyr hvort Drottinn muni alltaf hafna þeim eða hvort hann muni einhvern tíma sýna náð aftur.</w:t>
      </w:r>
    </w:p>
    <w:p/>
    <w:p>
      <w:r xmlns:w="http://schemas.openxmlformats.org/wordprocessingml/2006/main">
        <w:t xml:space="preserve">1. Guð er alltaf trúr - Kanna trúfesti Guðs, jafnvel á erfiðum tímum.</w:t>
      </w:r>
    </w:p>
    <w:p/>
    <w:p>
      <w:r xmlns:w="http://schemas.openxmlformats.org/wordprocessingml/2006/main">
        <w:t xml:space="preserve">2. Er miskunn Guðs takmörkuð? - Skoða hvort miskunn Guðs og náð hafi takmörk.</w:t>
      </w:r>
    </w:p>
    <w:p/>
    <w:p>
      <w:r xmlns:w="http://schemas.openxmlformats.org/wordprocessingml/2006/main">
        <w:t xml:space="preserve">1. Harmljóðin 3:22-23 - „Náð Drottins lýkur aldrei, miskunn hans endar aldrei, hún er ný á hverjum morgni, mikil er trúfesti þín.</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Sálmarnir 77:8 Er miskunn hans hrein að eilífu horfin? mistekst loforð hans að eilífu?</w:t>
      </w:r>
    </w:p>
    <w:p/>
    <w:p>
      <w:r xmlns:w="http://schemas.openxmlformats.org/wordprocessingml/2006/main">
        <w:t xml:space="preserve">Þessi texti er spurning um efasemdir um hvort miskunn Guðs og fyrirheit geti varað að eilífu.</w:t>
      </w:r>
    </w:p>
    <w:p/>
    <w:p>
      <w:r xmlns:w="http://schemas.openxmlformats.org/wordprocessingml/2006/main">
        <w:t xml:space="preserve">1. "Miskunn Guðs og fyrirheit varir að eilífu"</w:t>
      </w:r>
    </w:p>
    <w:p/>
    <w:p>
      <w:r xmlns:w="http://schemas.openxmlformats.org/wordprocessingml/2006/main">
        <w:t xml:space="preserve">2. „Vonin sem við finnum í óbilandi kærleika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13:8 - Jesús Kristur hinn sami í gær og í dag og að eilífu.</w:t>
      </w:r>
    </w:p>
    <w:p/>
    <w:p>
      <w:r xmlns:w="http://schemas.openxmlformats.org/wordprocessingml/2006/main">
        <w:t xml:space="preserve">Sálmarnir 77:9 Hefur Guð gleymt að vera miskunnsamur? hefur hann í reiði leynt miskunn sinni? Selah.</w:t>
      </w:r>
    </w:p>
    <w:p/>
    <w:p>
      <w:r xmlns:w="http://schemas.openxmlformats.org/wordprocessingml/2006/main">
        <w:t xml:space="preserve">Sálmaritarinn spyr hvort Guð hafi gleymt að vera náðugur og þegið miskunn sína í reiði.</w:t>
      </w:r>
    </w:p>
    <w:p/>
    <w:p>
      <w:r xmlns:w="http://schemas.openxmlformats.org/wordprocessingml/2006/main">
        <w:t xml:space="preserve">1. Óbilandi kærleikur Guðs: Að skilja hvað það þýðir að þiggja miskunn Guðs og náð</w:t>
      </w:r>
    </w:p>
    <w:p/>
    <w:p>
      <w:r xmlns:w="http://schemas.openxmlformats.org/wordprocessingml/2006/main">
        <w:t xml:space="preserve">2. Að muna trúfesti Guðs: Hugleiðingar um að treysta á endalausa náð hans</w:t>
      </w:r>
    </w:p>
    <w:p/>
    <w:p>
      <w:r xmlns:w="http://schemas.openxmlformats.org/wordprocessingml/2006/main">
        <w:t xml:space="preserve">1. Sálmur 103:8-10 - "Drottinn er miskunnsamur og miskunnsamur, seinn til reiði og auðugur af miskunn. , og gjald oss ekki eftir misgjörðum vorum."</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Sálmarnir 77:10 Og ég sagði: ,,Þetta er veikleiki mín, en ég mun minnast ára hægri handar hins hæsta.</w:t>
      </w:r>
    </w:p>
    <w:p/>
    <w:p>
      <w:r xmlns:w="http://schemas.openxmlformats.org/wordprocessingml/2006/main">
        <w:t xml:space="preserve">Sálmaritarinn rifjar upp árin þegar Guð var gæsku við hann þrátt fyrir eigin veikleika.</w:t>
      </w:r>
    </w:p>
    <w:p/>
    <w:p>
      <w:r xmlns:w="http://schemas.openxmlformats.org/wordprocessingml/2006/main">
        <w:t xml:space="preserve">1. Að treysta á fyrirheit Guðs á erfiðleikatímum</w:t>
      </w:r>
    </w:p>
    <w:p/>
    <w:p>
      <w:r xmlns:w="http://schemas.openxmlformats.org/wordprocessingml/2006/main">
        <w:t xml:space="preserve">2. Að muna trúfesti Guðs á neyðartímum</w:t>
      </w:r>
    </w:p>
    <w:p/>
    <w:p>
      <w:r xmlns:w="http://schemas.openxmlformats.org/wordprocessingml/2006/main">
        <w:t xml:space="preserve">1. Jesaja 40:28-31 - Að treysta á styrk Drottins</w:t>
      </w:r>
    </w:p>
    <w:p/>
    <w:p>
      <w:r xmlns:w="http://schemas.openxmlformats.org/wordprocessingml/2006/main">
        <w:t xml:space="preserve">2. Sálmur 103:1-5 - Að lofa Guð fyrir óbilandi kærleika hans</w:t>
      </w:r>
    </w:p>
    <w:p/>
    <w:p>
      <w:r xmlns:w="http://schemas.openxmlformats.org/wordprocessingml/2006/main">
        <w:t xml:space="preserve">Sálmarnir 77:11 Ég vil minnast verka Drottins, vissulega mun ég minnast undra þinna forðum.</w:t>
      </w:r>
    </w:p>
    <w:p/>
    <w:p>
      <w:r xmlns:w="http://schemas.openxmlformats.org/wordprocessingml/2006/main">
        <w:t xml:space="preserve">Sálmaritarinn minnist verka Drottins og dásemda hans forðum.</w:t>
      </w:r>
    </w:p>
    <w:p/>
    <w:p>
      <w:r xmlns:w="http://schemas.openxmlformats.org/wordprocessingml/2006/main">
        <w:t xml:space="preserve">1. "Minnist dásemdar Drottins"</w:t>
      </w:r>
    </w:p>
    <w:p/>
    <w:p>
      <w:r xmlns:w="http://schemas.openxmlformats.org/wordprocessingml/2006/main">
        <w:t xml:space="preserve">2. "Að rifja upp kraftaverk Drottins"</w:t>
      </w:r>
    </w:p>
    <w:p/>
    <w:p>
      <w:r xmlns:w="http://schemas.openxmlformats.org/wordprocessingml/2006/main">
        <w:t xml:space="preserve">1. Sálmur 77:11</w:t>
      </w:r>
    </w:p>
    <w:p/>
    <w:p>
      <w:r xmlns:w="http://schemas.openxmlformats.org/wordprocessingml/2006/main">
        <w:t xml:space="preserve">2. Jesaja 40:26 - Hann leiðir stjörnurnar fram hverja af annarri og kallar þær hverja með nafni.</w:t>
      </w:r>
    </w:p>
    <w:p/>
    <w:p>
      <w:r xmlns:w="http://schemas.openxmlformats.org/wordprocessingml/2006/main">
        <w:t xml:space="preserve">Sálmarnir 77:12 Og ég vil hugleiða öll verk þín og tala um gjörðir þínar.</w:t>
      </w:r>
    </w:p>
    <w:p/>
    <w:p>
      <w:r xmlns:w="http://schemas.openxmlformats.org/wordprocessingml/2006/main">
        <w:t xml:space="preserve">Þetta vers hvetur okkur til að hugleiða verk Guðs og minnast gjörða hans.</w:t>
      </w:r>
    </w:p>
    <w:p/>
    <w:p>
      <w:r xmlns:w="http://schemas.openxmlformats.org/wordprocessingml/2006/main">
        <w:t xml:space="preserve">1. Minnumst trúfesti Guðs - Sálmur 77:12</w:t>
      </w:r>
    </w:p>
    <w:p/>
    <w:p>
      <w:r xmlns:w="http://schemas.openxmlformats.org/wordprocessingml/2006/main">
        <w:t xml:space="preserve">2. Hugleiðing um verk Guðs - Sálmur 77:12</w:t>
      </w:r>
    </w:p>
    <w:p/>
    <w:p>
      <w:r xmlns:w="http://schemas.openxmlformats.org/wordprocessingml/2006/main">
        <w:t xml:space="preserve">1. Jesaja 40:28-31 -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2. Sálmur 119:97-105 - Ó hversu elska ég lögmál þitt! það er hugleiðing mín allan daginn.</w:t>
      </w:r>
    </w:p>
    <w:p/>
    <w:p>
      <w:r xmlns:w="http://schemas.openxmlformats.org/wordprocessingml/2006/main">
        <w:t xml:space="preserve">Sálmarnir 77:13 Vegur þinn, ó Guð, er í helgidóminum. Hver er svo mikill Guð sem Guð vor?</w:t>
      </w:r>
    </w:p>
    <w:p/>
    <w:p>
      <w:r xmlns:w="http://schemas.openxmlformats.org/wordprocessingml/2006/main">
        <w:t xml:space="preserve">Sálmaritarinn lýsir því yfir að vegur Guðs sé í helgidóminum og að hann sé mestur allra guða.</w:t>
      </w:r>
    </w:p>
    <w:p/>
    <w:p>
      <w:r xmlns:w="http://schemas.openxmlformats.org/wordprocessingml/2006/main">
        <w:t xml:space="preserve">1: Við verðum að viðurkenna og viðurkenna mikilleika Guðs og drottinvald í öllu.</w:t>
      </w:r>
    </w:p>
    <w:p/>
    <w:p>
      <w:r xmlns:w="http://schemas.openxmlformats.org/wordprocessingml/2006/main">
        <w:t xml:space="preserve">2: Guð er sá eini sem er verðugur tilbeiðslu okkar og tilbeiðslu, og hann ætti að vera lofaður í helgidóminum.</w:t>
      </w:r>
    </w:p>
    <w:p/>
    <w:p>
      <w:r xmlns:w="http://schemas.openxmlformats.org/wordprocessingml/2006/main">
        <w:t xml:space="preserve">1: Jesaja 40:25 - Við hvern viljið þér þá líkja mér, eða á ég að vera jafn? segir hinn heilagi.</w:t>
      </w:r>
    </w:p>
    <w:p/>
    <w:p>
      <w:r xmlns:w="http://schemas.openxmlformats.org/wordprocessingml/2006/main">
        <w:t xml:space="preserve">2: Hebreabréfið 12:28 - Þess vegna skulum við vera þakklát fyrir að hafa hlotið ríki sem ekki verður hrist, og skulum þannig bjóða Guði þóknanlega tilbeiðslu, með lotningu og lotningu.</w:t>
      </w:r>
    </w:p>
    <w:p/>
    <w:p>
      <w:r xmlns:w="http://schemas.openxmlformats.org/wordprocessingml/2006/main">
        <w:t xml:space="preserve">Sálmarnir 77:14 Þú ert sá Guð sem gjörir undur, þú hefir kunngjört mátt þinn meðal fólksins.</w:t>
      </w:r>
    </w:p>
    <w:p/>
    <w:p>
      <w:r xmlns:w="http://schemas.openxmlformats.org/wordprocessingml/2006/main">
        <w:t xml:space="preserve">Guð er styrkur okkar og frelsari okkar sem gerir kraftaverk.</w:t>
      </w:r>
    </w:p>
    <w:p/>
    <w:p>
      <w:r xmlns:w="http://schemas.openxmlformats.org/wordprocessingml/2006/main">
        <w:t xml:space="preserve">1. Styrkur Guðs í lífi okkar</w:t>
      </w:r>
    </w:p>
    <w:p/>
    <w:p>
      <w:r xmlns:w="http://schemas.openxmlformats.org/wordprocessingml/2006/main">
        <w:t xml:space="preserve">2. Kraftur undra Guðs</w:t>
      </w:r>
    </w:p>
    <w:p/>
    <w:p>
      <w:r xmlns:w="http://schemas.openxmlformats.org/wordprocessingml/2006/main">
        <w:t xml:space="preserve">1. Jesaja 40:29 - Hann gefur hinum þreytu styrk og eykur mátt hinna veiku.</w:t>
      </w:r>
    </w:p>
    <w:p/>
    <w:p>
      <w:r xmlns:w="http://schemas.openxmlformats.org/wordprocessingml/2006/main">
        <w:t xml:space="preserve">2. Mósebók 15:11 - Hver meðal guðanna er eins og þú, Drottinn? Hver er eins og þú - tignarlegur í heilagleika, ógnvekjandi í dýrð, gerir kraftaverk?</w:t>
      </w:r>
    </w:p>
    <w:p/>
    <w:p>
      <w:r xmlns:w="http://schemas.openxmlformats.org/wordprocessingml/2006/main">
        <w:t xml:space="preserve">Sálmarnir 77:15 Þú hefir leyst fólk þitt með armlegg þínum, sonu Jakobs og Jósefs. Selah.</w:t>
      </w:r>
    </w:p>
    <w:p/>
    <w:p>
      <w:r xmlns:w="http://schemas.openxmlformats.org/wordprocessingml/2006/main">
        <w:t xml:space="preserve">Guð leysti fólk sitt, syni Jakobs og Jósefs, með krafti sínum.</w:t>
      </w:r>
    </w:p>
    <w:p/>
    <w:p>
      <w:r xmlns:w="http://schemas.openxmlformats.org/wordprocessingml/2006/main">
        <w:t xml:space="preserve">1. Endurlausn Guðs - Öflugt kærleiksverk</w:t>
      </w:r>
    </w:p>
    <w:p/>
    <w:p>
      <w:r xmlns:w="http://schemas.openxmlformats.org/wordprocessingml/2006/main">
        <w:t xml:space="preserve">2. Viðurkennum endurlausn Guðs í lífi okkar</w:t>
      </w:r>
    </w:p>
    <w:p/>
    <w:p>
      <w:r xmlns:w="http://schemas.openxmlformats.org/wordprocessingml/2006/main">
        <w:t xml:space="preserve">1. Rómverjabréfið 3:24-26 - Endurlausn Guðs á okkur af náð fyrir trú</w:t>
      </w:r>
    </w:p>
    <w:p/>
    <w:p>
      <w:r xmlns:w="http://schemas.openxmlformats.org/wordprocessingml/2006/main">
        <w:t xml:space="preserve">2. Jesaja 53:5 - Endurlausn Guðs á okkur með þjáningu sinni og dauða</w:t>
      </w:r>
    </w:p>
    <w:p/>
    <w:p>
      <w:r xmlns:w="http://schemas.openxmlformats.org/wordprocessingml/2006/main">
        <w:t xml:space="preserve">Sálmarnir 77:16 Vötnin sáu þig, ó Guð, vötnin sáu þig. þeir voru hræddir, og djúpið skelfdist.</w:t>
      </w:r>
    </w:p>
    <w:p/>
    <w:p>
      <w:r xmlns:w="http://schemas.openxmlformats.org/wordprocessingml/2006/main">
        <w:t xml:space="preserve">Vötn jarðarinnar voru óttaslegin yfir nærveru Guðs.</w:t>
      </w:r>
    </w:p>
    <w:p/>
    <w:p>
      <w:r xmlns:w="http://schemas.openxmlformats.org/wordprocessingml/2006/main">
        <w:t xml:space="preserve">1: Hversu öflug er nærvera Guðs?</w:t>
      </w:r>
    </w:p>
    <w:p/>
    <w:p>
      <w:r xmlns:w="http://schemas.openxmlformats.org/wordprocessingml/2006/main">
        <w:t xml:space="preserve">2: Hvað getum við lært af óttanum við vatnið?</w:t>
      </w:r>
    </w:p>
    <w:p/>
    <w:p>
      <w:r xmlns:w="http://schemas.openxmlformats.org/wordprocessingml/2006/main">
        <w:t xml:space="preserve">1: Jónasarguðspjall 1:4-5 - "En Drottinn varpaði miklum vindi á hafið, og mikill stormur varð á hafinu, svo að skipið hótaði að brotna. Þá urðu sjómenn hræddir..."</w:t>
      </w:r>
    </w:p>
    <w:p/>
    <w:p>
      <w:r xmlns:w="http://schemas.openxmlformats.org/wordprocessingml/2006/main">
        <w:t xml:space="preserve">2. Mósebók 14:21-22 - "Þá rétti Móse út hönd sína yfir hafið, og Drottinn lét hafið hverfa aftur með sterkum austanvindi alla þá nótt, og gerði hafið að þurru landi, og vötnin urðu skipt."</w:t>
      </w:r>
    </w:p>
    <w:p/>
    <w:p>
      <w:r xmlns:w="http://schemas.openxmlformats.org/wordprocessingml/2006/main">
        <w:t xml:space="preserve">Sálmarnir 77:17 Skýin úthelltu vatni, skýin báru hljóð, örvar þínar fóru út.</w:t>
      </w:r>
    </w:p>
    <w:p/>
    <w:p>
      <w:r xmlns:w="http://schemas.openxmlformats.org/wordprocessingml/2006/main">
        <w:t xml:space="preserve">Skýin gáfu út rigningu og himinninn gaf frá sér mikinn hávaða, meðan örvar Guðs fóru út.</w:t>
      </w:r>
    </w:p>
    <w:p/>
    <w:p>
      <w:r xmlns:w="http://schemas.openxmlformats.org/wordprocessingml/2006/main">
        <w:t xml:space="preserve">1. Kraftur örva Guðs: Hvernig Guð getur sent kraft sinn til að hjálpa okkur á neyð</w:t>
      </w:r>
    </w:p>
    <w:p/>
    <w:p>
      <w:r xmlns:w="http://schemas.openxmlformats.org/wordprocessingml/2006/main">
        <w:t xml:space="preserve">2. Undur náttúrunnar: Hvernig skýin og skýin opinbera hátign Guðs</w:t>
      </w:r>
    </w:p>
    <w:p/>
    <w:p>
      <w:r xmlns:w="http://schemas.openxmlformats.org/wordprocessingml/2006/main">
        <w:t xml:space="preserve">1. Sálmur 77:17 - Skýin úthelltu vatni, skýin sendu frá sér hljóð, örvar þínar fóru út.</w:t>
      </w:r>
    </w:p>
    <w:p/>
    <w:p>
      <w:r xmlns:w="http://schemas.openxmlformats.org/wordprocessingml/2006/main">
        <w:t xml:space="preserve">2. Jesaja 55:10-11 - Því að eins og regnið og snjórinn kemur af himni og hverfur ekki þangað aftur, heldur vökvar jörðina, lætur hana fram og spíra, gefur sáðmanninum sæði og neytandanum brauð. mitt orð sé það sem út fer af mínum munni; það mun ekki hverfa aftur til mín tómt, heldur mun það framkvæma það, sem ég ætla, og mun ná árangri í því, sem ég sendi það fyrir.</w:t>
      </w:r>
    </w:p>
    <w:p/>
    <w:p>
      <w:r xmlns:w="http://schemas.openxmlformats.org/wordprocessingml/2006/main">
        <w:t xml:space="preserve">Sálmarnir 77:18 Rödd þrumu þinnar var á himni, eldingar lýstu heiminum, jörðin skalf og skalf.</w:t>
      </w:r>
    </w:p>
    <w:p/>
    <w:p>
      <w:r xmlns:w="http://schemas.openxmlformats.org/wordprocessingml/2006/main">
        <w:t xml:space="preserve">Kraftur Guðs var opinberaður með þrumum og eldingum, sem varð til þess að jörðin titraði af ótta.</w:t>
      </w:r>
    </w:p>
    <w:p/>
    <w:p>
      <w:r xmlns:w="http://schemas.openxmlformats.org/wordprocessingml/2006/main">
        <w:t xml:space="preserve">1. Óttast ekki: Að upplifa nærveru Guðs þrátt fyrir kraft hans</w:t>
      </w:r>
    </w:p>
    <w:p/>
    <w:p>
      <w:r xmlns:w="http://schemas.openxmlformats.org/wordprocessingml/2006/main">
        <w:t xml:space="preserve">2. Virðing Guðs: Að skilja ótta og lotningu hans hátignar</w:t>
      </w:r>
    </w:p>
    <w:p/>
    <w:p>
      <w:r xmlns:w="http://schemas.openxmlformats.org/wordprocessingml/2006/main">
        <w:t xml:space="preserve">1. Sálmur 29:3-9</w:t>
      </w:r>
    </w:p>
    <w:p/>
    <w:p>
      <w:r xmlns:w="http://schemas.openxmlformats.org/wordprocessingml/2006/main">
        <w:t xml:space="preserve">2. Jesaja 66:1-2</w:t>
      </w:r>
    </w:p>
    <w:p/>
    <w:p>
      <w:r xmlns:w="http://schemas.openxmlformats.org/wordprocessingml/2006/main">
        <w:t xml:space="preserve">Sálmarnir 77:19 Vegur þinn er í hafinu og vegur þinn á hinum miklu vötnum, og fótspor þín eru ekki þekkt.</w:t>
      </w:r>
    </w:p>
    <w:p/>
    <w:p>
      <w:r xmlns:w="http://schemas.openxmlformats.org/wordprocessingml/2006/main">
        <w:t xml:space="preserve">Vegur Drottins er okkur dularfullur og óþekkjanlegur.</w:t>
      </w:r>
    </w:p>
    <w:p/>
    <w:p>
      <w:r xmlns:w="http://schemas.openxmlformats.org/wordprocessingml/2006/main">
        <w:t xml:space="preserve">1. Óskiljanleg ást Guðs</w:t>
      </w:r>
    </w:p>
    <w:p/>
    <w:p>
      <w:r xmlns:w="http://schemas.openxmlformats.org/wordprocessingml/2006/main">
        <w:t xml:space="preserve">2. Að finna leið í lífsins sjó</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Jesaja 55:8-9 - Því að mínar hugsanir eru ekki yðar hugsanir, né yðar vegir mínir vegir, segir Drottinn. Eins og himinninn er hærri en jörðin, svo eru vegir mínir hærri en vegir yðar og hugsanir mínar en hugsanir yðar.</w:t>
      </w:r>
    </w:p>
    <w:p/>
    <w:p>
      <w:r xmlns:w="http://schemas.openxmlformats.org/wordprocessingml/2006/main">
        <w:t xml:space="preserve">Sálmarnir 77:20 Þú leiddir fólk þitt eins og hjörð með hendi Móse og Arons.</w:t>
      </w:r>
    </w:p>
    <w:p/>
    <w:p>
      <w:r xmlns:w="http://schemas.openxmlformats.org/wordprocessingml/2006/main">
        <w:t xml:space="preserve">Guð leiddi fólk sitt eins og hjörð með leiðsögn Móse og Arons.</w:t>
      </w:r>
    </w:p>
    <w:p/>
    <w:p>
      <w:r xmlns:w="http://schemas.openxmlformats.org/wordprocessingml/2006/main">
        <w:t xml:space="preserve">1. Mikilvægi þess að fylgja leiðsögn Guðs</w:t>
      </w:r>
    </w:p>
    <w:p/>
    <w:p>
      <w:r xmlns:w="http://schemas.openxmlformats.org/wordprocessingml/2006/main">
        <w:t xml:space="preserve">2. Kraftur forystu í Guðsríki</w:t>
      </w:r>
    </w:p>
    <w:p/>
    <w:p>
      <w:r xmlns:w="http://schemas.openxmlformats.org/wordprocessingml/2006/main">
        <w:t xml:space="preserve">1. Sálmur 78:52, Hann leiddi þá með skýi á daginn og með eldsljósi á nóttunni.</w:t>
      </w:r>
    </w:p>
    <w:p/>
    <w:p>
      <w:r xmlns:w="http://schemas.openxmlformats.org/wordprocessingml/2006/main">
        <w:t xml:space="preserve">2. Jesaja 63:11-12, Þá minntist fólk hans forna daga Móse. Hvar er sá sem leiddi þá upp úr hafinu með hirði hjarðarinnar? Hvar er sá sem lagði heilagan anda sinn innra með þeim?</w:t>
      </w:r>
    </w:p>
    <w:p/>
    <w:p>
      <w:r xmlns:w="http://schemas.openxmlformats.org/wordprocessingml/2006/main">
        <w:t xml:space="preserve">Sálmur 78 er sálmur sem segir frá sögu sambands Ísraels við Guð og leggur áherslu á mikilvægi þess að miðla kenningum hans og trúfesti til komandi kynslóða. Það þjónar sem áminning um trúfesti Guðs þrátt fyrir óhlýðni Ísraels og kallar á endurnýjaða skuldbindingu til að fylgja honum.</w:t>
      </w:r>
    </w:p>
    <w:p/>
    <w:p>
      <w:r xmlns:w="http://schemas.openxmlformats.org/wordprocessingml/2006/main">
        <w:t xml:space="preserve">1. málsgrein: Sálmaritarinn byrjar á því að hvetja fólk til að hlusta af athygli þegar það segir frá lærdómi forfeðra sinna. Þeir leggja áherslu á mikilvægi þess að framselja lögmál Guðs og kraftaverk hans til komandi kynslóða (Sálmur 78:1-4).</w:t>
      </w:r>
    </w:p>
    <w:p/>
    <w:p>
      <w:r xmlns:w="http://schemas.openxmlformats.org/wordprocessingml/2006/main">
        <w:t xml:space="preserve">2. málsgrein: Sálmaritarinn minnir á hvernig Ísrael gerði ítrekað uppreisn gegn Guði í eyðimörkinni, reyndi á þolinmæði hans og gleymdi kraftaverkum hans. Þeir undirstrika trúfesti Guðs við að sjá fyrir þeim þrátt fyrir ótrúmennsku þeirra (Sálmur 78:5-16).</w:t>
      </w:r>
    </w:p>
    <w:p/>
    <w:p>
      <w:r xmlns:w="http://schemas.openxmlformats.org/wordprocessingml/2006/main">
        <w:t xml:space="preserve">3. málsgrein: Sálmaritarinn segir frá því hvernig Guð leiddi fólk sitt út úr Egyptalandi, klofnaði Rauðahafið og leiðbeindi því með skýi á daginn og eldi á nóttunni. Þeir leggja áherslu á að þrátt fyrir að hafa orðið vitni að þessum kraftaverkum, hélt Ísrael áfram að efast og gera uppreisn gegn honum (Sálmur 78:17-39).</w:t>
      </w:r>
    </w:p>
    <w:p/>
    <w:p>
      <w:r xmlns:w="http://schemas.openxmlformats.org/wordprocessingml/2006/main">
        <w:t xml:space="preserve">4. málsgrein: Sálmaritarinn veltir fyrir sér dómi Guðs yfir Ísrael vegna óhlýðni þeirra. Þeir lýsa því hvernig hann hafnaði ættkvísl Efraíms en valdi Júda sem bústað sinn og staðfesti Davíð konung sem hirði þeirra (Sálmur 78:40-72).</w:t>
      </w:r>
    </w:p>
    <w:p/>
    <w:p>
      <w:r xmlns:w="http://schemas.openxmlformats.org/wordprocessingml/2006/main">
        <w:t xml:space="preserve">Í stuttu máli,</w:t>
      </w:r>
    </w:p>
    <w:p>
      <w:r xmlns:w="http://schemas.openxmlformats.org/wordprocessingml/2006/main">
        <w:t xml:space="preserve">Sálmur sjötíu og átta gjafir</w:t>
      </w:r>
    </w:p>
    <w:p>
      <w:r xmlns:w="http://schemas.openxmlformats.org/wordprocessingml/2006/main">
        <w:t xml:space="preserve">söguleg hugleiðing um samband Ísraels við Guð,</w:t>
      </w:r>
    </w:p>
    <w:p>
      <w:r xmlns:w="http://schemas.openxmlformats.org/wordprocessingml/2006/main">
        <w:t xml:space="preserve">með áherslu á að miðla kenningum, muna guðlega trúfesti.</w:t>
      </w:r>
    </w:p>
    <w:p/>
    <w:p>
      <w:r xmlns:w="http://schemas.openxmlformats.org/wordprocessingml/2006/main">
        <w:t xml:space="preserve">Með því að leggja áherslu á ákall sem næst með því að hvetja til athyglisverðrar hlustunar en leggja áherslu á miðlun guðlegra laga,</w:t>
      </w:r>
    </w:p>
    <w:p>
      <w:r xmlns:w="http://schemas.openxmlformats.org/wordprocessingml/2006/main">
        <w:t xml:space="preserve">og leggja áherslu á frásagnir sem náðst hafa með því að rifja upp uppreisnarsögu en undirstrika guðlega þolinmæði.</w:t>
      </w:r>
    </w:p>
    <w:p>
      <w:r xmlns:w="http://schemas.openxmlformats.org/wordprocessingml/2006/main">
        <w:t xml:space="preserve">Að minnast á guðfræðilega ígrundun sem sýnd er um að viðurkenna guðlega leiðsögn sem uppsprettu fyrirvara um leið og ígrundað er afleiðingar óhlýðni</w:t>
      </w:r>
    </w:p>
    <w:p/>
    <w:p>
      <w:r xmlns:w="http://schemas.openxmlformats.org/wordprocessingml/2006/main">
        <w:t xml:space="preserve">Sálmarnir 78:1 Heyr, þjóð mín, lögmáli mínu, hneig eyru þín að orðum munns míns.</w:t>
      </w:r>
    </w:p>
    <w:p/>
    <w:p>
      <w:r xmlns:w="http://schemas.openxmlformats.org/wordprocessingml/2006/main">
        <w:t xml:space="preserve">Sálmaritarinn kallar á fólkið að hlusta á leiðbeiningarorð hans.</w:t>
      </w:r>
    </w:p>
    <w:p/>
    <w:p>
      <w:r xmlns:w="http://schemas.openxmlformats.org/wordprocessingml/2006/main">
        <w:t xml:space="preserve">1. Þörfin á að hlusta á leiðbeiningar Guðs</w:t>
      </w:r>
    </w:p>
    <w:p/>
    <w:p>
      <w:r xmlns:w="http://schemas.openxmlformats.org/wordprocessingml/2006/main">
        <w:t xml:space="preserve">2. Kraftur þess að heyra orð Guðs</w:t>
      </w:r>
    </w:p>
    <w:p/>
    <w:p>
      <w:r xmlns:w="http://schemas.openxmlformats.org/wordprocessingml/2006/main">
        <w:t xml:space="preserve">1. Jesaja 50:4-5 - Drottinn Guð hefur gefið mér tungu þeirra sem eru kenntir, svo að ég megi vita hvernig á að styðja með orði þann sem þreytist. Morgun frá morgni vaknar hann; hann vekur eyra mitt til að heyra eins og þeir sem eru kenntir.</w:t>
      </w:r>
    </w:p>
    <w:p/>
    <w:p>
      <w:r xmlns:w="http://schemas.openxmlformats.org/wordprocessingml/2006/main">
        <w:t xml:space="preserve">2. Jakobsbréfið 1:19-21 - Vitið þetta, mínir elskuðu bræður: sérhver maður sé fljótur að heyra, seinn til að tala, seinn til reiði. Því að reiði mannsins leiðir ekki af sér réttlæti Guðs. Leggið því burt allan óhreinleika og hömlulausa illsku og takið með hógværð á móti hinu ígrædda orði, sem getur bjargað sálum yðar.</w:t>
      </w:r>
    </w:p>
    <w:p/>
    <w:p>
      <w:r xmlns:w="http://schemas.openxmlformats.org/wordprocessingml/2006/main">
        <w:t xml:space="preserve">Sálmarnir 78:2 Ég opna munn minn í dæmisögu, ég mun mæla fornöld myrkur orð.</w:t>
      </w:r>
    </w:p>
    <w:p/>
    <w:p>
      <w:r xmlns:w="http://schemas.openxmlformats.org/wordprocessingml/2006/main">
        <w:t xml:space="preserve">Sálmaritarinn lýsir skuldbindingu sinni til að miðla visku frá fortíðinni með dæmisögum.</w:t>
      </w:r>
    </w:p>
    <w:p/>
    <w:p>
      <w:r xmlns:w="http://schemas.openxmlformats.org/wordprocessingml/2006/main">
        <w:t xml:space="preserve">1. Viska Guðs er tímalaus - Sálmur 78:2</w:t>
      </w:r>
    </w:p>
    <w:p/>
    <w:p>
      <w:r xmlns:w="http://schemas.openxmlformats.org/wordprocessingml/2006/main">
        <w:t xml:space="preserve">2. Notaðu dæmisögur til að miðla visku Guðs - Sálmur 78:2</w:t>
      </w:r>
    </w:p>
    <w:p/>
    <w:p>
      <w:r xmlns:w="http://schemas.openxmlformats.org/wordprocessingml/2006/main">
        <w:t xml:space="preserve">1. Orðskviðirnir 1:1-7 - Mikilvægi þess að öðlast visku og skilning.</w:t>
      </w:r>
    </w:p>
    <w:p/>
    <w:p>
      <w:r xmlns:w="http://schemas.openxmlformats.org/wordprocessingml/2006/main">
        <w:t xml:space="preserve">2. Sálmur 119:105 - Orð Guðs er lampi fóta okkar.</w:t>
      </w:r>
    </w:p>
    <w:p/>
    <w:p>
      <w:r xmlns:w="http://schemas.openxmlformats.org/wordprocessingml/2006/main">
        <w:t xml:space="preserve">Sálmarnir 78:3 sem vér höfum heyrt og þekkt og feður vorir hafa sagt oss.</w:t>
      </w:r>
    </w:p>
    <w:p/>
    <w:p>
      <w:r xmlns:w="http://schemas.openxmlformats.org/wordprocessingml/2006/main">
        <w:t xml:space="preserve">Sálmur 78:3 talar um sögurnar sem við höfum heyrt og þekkt og hafa verið gefin í gegnum kynslóðir af feðrum okkar.</w:t>
      </w:r>
    </w:p>
    <w:p/>
    <w:p>
      <w:r xmlns:w="http://schemas.openxmlformats.org/wordprocessingml/2006/main">
        <w:t xml:space="preserve">1. Kraftur munnlegrar hefðar: Hvernig sögur berast frá kynslóð til kynslóðar</w:t>
      </w:r>
    </w:p>
    <w:p/>
    <w:p>
      <w:r xmlns:w="http://schemas.openxmlformats.org/wordprocessingml/2006/main">
        <w:t xml:space="preserve">2. Mikilvægi þess að þekkja og deila sögu okkar</w:t>
      </w:r>
    </w:p>
    <w:p/>
    <w:p>
      <w:r xmlns:w="http://schemas.openxmlformats.org/wordprocessingml/2006/main">
        <w:t xml:space="preserve">1. Jósúabók 4:21-22 Hann sagði við Ísraelsmenn: Þegar börn þín spyrja þig í framtíðinni: Hvað merkja þessir steinar? Segðu þeim</w:t>
      </w:r>
    </w:p>
    <w:p/>
    <w:p>
      <w:r xmlns:w="http://schemas.openxmlformats.org/wordprocessingml/2006/main">
        <w:t xml:space="preserve">2. Orðskviðirnir 22:6 Fræðið barnið hvernig það á að fara; jafnvel þegar hann er gamall mun hann ekki víkja frá því.</w:t>
      </w:r>
    </w:p>
    <w:p/>
    <w:p>
      <w:r xmlns:w="http://schemas.openxmlformats.org/wordprocessingml/2006/main">
        <w:t xml:space="preserve">Sálmarnir 78:4 Vér munum ekki fela þá fyrir börnum þeirra, og sýna komandi kynslóð lofsöng Drottins og mátt hans og dásemdarverk hans, sem hann hefur gjört.</w:t>
      </w:r>
    </w:p>
    <w:p/>
    <w:p>
      <w:r xmlns:w="http://schemas.openxmlformats.org/wordprocessingml/2006/main">
        <w:t xml:space="preserve">Sálmaritarinn hvetur til að koma lofgjörð og verkum Drottins áfram til næstu kynslóðar.</w:t>
      </w:r>
    </w:p>
    <w:p/>
    <w:p>
      <w:r xmlns:w="http://schemas.openxmlformats.org/wordprocessingml/2006/main">
        <w:t xml:space="preserve">1. Að kenna börnum okkar undur Drottins</w:t>
      </w:r>
    </w:p>
    <w:p/>
    <w:p>
      <w:r xmlns:w="http://schemas.openxmlformats.org/wordprocessingml/2006/main">
        <w:t xml:space="preserve">2. Að miðla kærleika Guðs og styrk til næstu kynslóðar</w:t>
      </w:r>
    </w:p>
    <w:p/>
    <w:p>
      <w:r xmlns:w="http://schemas.openxmlformats.org/wordprocessingml/2006/main">
        <w:t xml:space="preserve">1. Mósebók 6:7 - "Og þú skalt kenna börnum þínum þau af kostgæfni og tala um þau, þegar þú situr í húsi þínu, þegar þú gengur á veginum, þegar þú leggst til hvílu og þegar þú rís upp. "</w:t>
      </w:r>
    </w:p>
    <w:p/>
    <w:p>
      <w:r xmlns:w="http://schemas.openxmlformats.org/wordprocessingml/2006/main">
        <w:t xml:space="preserve">2. Orðskviðirnir 22:6 - "Fræðið barn um þann veg sem hann á að fara, og þegar hann er gamall mun hann ekki víkja frá honum."</w:t>
      </w:r>
    </w:p>
    <w:p/>
    <w:p>
      <w:r xmlns:w="http://schemas.openxmlformats.org/wordprocessingml/2006/main">
        <w:t xml:space="preserve">Sálmarnir 78:5 Því að hann stofnaði vitnisburð í Jakob og setti lögmál í Ísrael, sem hann bauð feðrum vorum, að þeir skyldu kunngjöra börnum sínum það.</w:t>
      </w:r>
    </w:p>
    <w:p/>
    <w:p>
      <w:r xmlns:w="http://schemas.openxmlformats.org/wordprocessingml/2006/main">
        <w:t xml:space="preserve">Lögmáli Guðs og boðorðum er ætlað að ganga í gegnum kynslóðir.</w:t>
      </w:r>
    </w:p>
    <w:p/>
    <w:p>
      <w:r xmlns:w="http://schemas.openxmlformats.org/wordprocessingml/2006/main">
        <w:t xml:space="preserve">1: Við megum ekki gleyma grundvelli trúar okkar og heiðra Guð með því að kenna næstu kynslóð það sem okkur hefur verið kennt.</w:t>
      </w:r>
    </w:p>
    <w:p/>
    <w:p>
      <w:r xmlns:w="http://schemas.openxmlformats.org/wordprocessingml/2006/main">
        <w:t xml:space="preserve">2: Foreldrar okkar og forfeður hafa gefið okkur mikla gjöf og það er á okkar ábyrgð að tryggja að gjöfin berist til komandi kynslóða.</w:t>
      </w:r>
    </w:p>
    <w:p/>
    <w:p>
      <w:r xmlns:w="http://schemas.openxmlformats.org/wordprocessingml/2006/main">
        <w:t xml:space="preserve">1. Mósebók 6:4-9, Heyr, Ísrael: Drottinn Guð vor, Drottinn er einn. 5 Þú skalt elska Drottin, Guð þinn, af öllu hjarta þínu og allri sálu þinni og af öllum mætti þínum. 6 Og þessi orð, sem ég býð þér í dag, skulu vera þér á hjarta. 7 Þú skalt kenna börnum þínum þau af kostgæfni og tala um þau, þegar þú situr í húsi þínu og þegar þú gengur á veginum, þegar þú leggst til hvíldar og þegar þú rís upp.</w:t>
      </w:r>
    </w:p>
    <w:p/>
    <w:p>
      <w:r xmlns:w="http://schemas.openxmlformats.org/wordprocessingml/2006/main">
        <w:t xml:space="preserve">2: Orðskviðirnir 22:6, Fræðið barn hvernig það á að fara; jafnvel þegar hann er gamall mun hann ekki víkja frá því.</w:t>
      </w:r>
    </w:p>
    <w:p/>
    <w:p>
      <w:r xmlns:w="http://schemas.openxmlformats.org/wordprocessingml/2006/main">
        <w:t xml:space="preserve">Sálmarnir 78:6 Til þess að komandi kynslóð kynni að þekkja þá, börnin sem fæðast eiga. hver ætti að rísa upp og segja börnum sínum þau:</w:t>
      </w:r>
    </w:p>
    <w:p/>
    <w:p>
      <w:r xmlns:w="http://schemas.openxmlformats.org/wordprocessingml/2006/main">
        <w:t xml:space="preserve">Sálmur 78 hvetur foreldra til að deila trú sinni með börnum sínum svo að komandi kynslóðir geti þekkt Guð og fyrirheit hans.</w:t>
      </w:r>
    </w:p>
    <w:p/>
    <w:p>
      <w:r xmlns:w="http://schemas.openxmlformats.org/wordprocessingml/2006/main">
        <w:t xml:space="preserve">1. Arfleifð trúar: Að koma trú okkar áfram til barna okkar</w:t>
      </w:r>
    </w:p>
    <w:p/>
    <w:p>
      <w:r xmlns:w="http://schemas.openxmlformats.org/wordprocessingml/2006/main">
        <w:t xml:space="preserve">2. Uppeldi barna með andlegum grunni</w:t>
      </w:r>
    </w:p>
    <w:p/>
    <w:p>
      <w:r xmlns:w="http://schemas.openxmlformats.org/wordprocessingml/2006/main">
        <w:t xml:space="preserve">1. 5. Mósebók 6:4-9</w:t>
      </w:r>
    </w:p>
    <w:p/>
    <w:p>
      <w:r xmlns:w="http://schemas.openxmlformats.org/wordprocessingml/2006/main">
        <w:t xml:space="preserve">2. Orðskviðirnir 22:6</w:t>
      </w:r>
    </w:p>
    <w:p/>
    <w:p>
      <w:r xmlns:w="http://schemas.openxmlformats.org/wordprocessingml/2006/main">
        <w:t xml:space="preserve">Sálmarnir 78:7 Til þess að þeir bindi von sína til Guðs og gleymi ekki verkum Guðs, heldur haldi boðorð hans.</w:t>
      </w:r>
    </w:p>
    <w:p/>
    <w:p>
      <w:r xmlns:w="http://schemas.openxmlformats.org/wordprocessingml/2006/main">
        <w:t xml:space="preserve">Þessi texti hvetur okkur til að setja von okkar til Guðs og halda boðorð hans.</w:t>
      </w:r>
    </w:p>
    <w:p/>
    <w:p>
      <w:r xmlns:w="http://schemas.openxmlformats.org/wordprocessingml/2006/main">
        <w:t xml:space="preserve">1. Von Guðs: Að trúa á Drottin</w:t>
      </w:r>
    </w:p>
    <w:p/>
    <w:p>
      <w:r xmlns:w="http://schemas.openxmlformats.org/wordprocessingml/2006/main">
        <w:t xml:space="preserve">2. Að halda boðorð Guðs: Leið til réttlætis</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Sálmarnir 78:8 Og þeir gætu ekki orðið eins og feður þeirra, þrjósk og uppreisnargjörn kynslóð. kynslóð, sem ekki leiddi hjarta sitt rétt og andi var ekki Guði fastur.</w:t>
      </w:r>
    </w:p>
    <w:p/>
    <w:p>
      <w:r xmlns:w="http://schemas.openxmlformats.org/wordprocessingml/2006/main">
        <w:t xml:space="preserve">Þessi texti úr Sálmi 78 talar um kynslóð sem tekst ekki að fylgja Guði og hjörtu hennar eru ekki í lagi.</w:t>
      </w:r>
    </w:p>
    <w:p/>
    <w:p>
      <w:r xmlns:w="http://schemas.openxmlformats.org/wordprocessingml/2006/main">
        <w:t xml:space="preserve">1. Kraftur þess að fylgja Guði - Hvernig líf í trúfesti og hlýðni við Guð getur leitt til innihaldsríks og innihaldsríks lífs.</w:t>
      </w:r>
    </w:p>
    <w:p/>
    <w:p>
      <w:r xmlns:w="http://schemas.openxmlformats.org/wordprocessingml/2006/main">
        <w:t xml:space="preserve">2. Hættan af óhlýðni - Viðvaranir um afleiðingar og hættur þess að villast af vegi Guðs.</w:t>
      </w:r>
    </w:p>
    <w:p/>
    <w:p>
      <w:r xmlns:w="http://schemas.openxmlformats.org/wordprocessingml/2006/main">
        <w:t xml:space="preserve">1. Mósebók 6:5-7 - "Þú skalt elska Drottin Guð þinn af öllu hjarta þínu og allri sálu þinni og af öllum mætti þínum. Og þessi orð sem ég býð þér í dag skulu vera þér í hjarta. Þú skalt kenna þau. vandlega við börn þín og tala um þau, þegar þú situr í húsi þínu, og þegar þú gengur á veginum, þegar þú leggst til hvíldar og þegar þú rís upp."</w:t>
      </w:r>
    </w:p>
    <w:p/>
    <w:p>
      <w:r xmlns:w="http://schemas.openxmlformats.org/wordprocessingml/2006/main">
        <w:t xml:space="preserve">2. Rómverjabréfið 2:6-8 – „Hann mun gjalda sérhverjum eftir verkum hans: þeim sem með þolinmæði í velgjörðum leita dýrðar, heiðurs og ódauðleika mun hann gefa eilíft líf, en þeim sem eru sjálfir. -leitandi og hlýðið ekki sannleikanum, heldur hlýðið ranglætinu, þá mun verða reiði og heift."</w:t>
      </w:r>
    </w:p>
    <w:p/>
    <w:p>
      <w:r xmlns:w="http://schemas.openxmlformats.org/wordprocessingml/2006/main">
        <w:t xml:space="preserve">Sálmarnir 78:9 Efraíms synir, sem vopnaðir voru og báru boga, sneru við á bardagadegi.</w:t>
      </w:r>
    </w:p>
    <w:p/>
    <w:p>
      <w:r xmlns:w="http://schemas.openxmlformats.org/wordprocessingml/2006/main">
        <w:t xml:space="preserve">Efraíms börn voru vopnuð og undirbúin til bardaga, en sneru að lokum til baka.</w:t>
      </w:r>
    </w:p>
    <w:p/>
    <w:p>
      <w:r xmlns:w="http://schemas.openxmlformats.org/wordprocessingml/2006/main">
        <w:t xml:space="preserve">1. Þegar hugrekki okkar bregst: Stöndum staðfast við mótlæti</w:t>
      </w:r>
    </w:p>
    <w:p/>
    <w:p>
      <w:r xmlns:w="http://schemas.openxmlformats.org/wordprocessingml/2006/main">
        <w:t xml:space="preserve">2. Að treysta á tímasetningu Guðs: Hvenær á að bíða og hvenær á að bregðast við</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Jósúabók 1:9, "Hef ég ekki boðið þér? Vertu sterkur og hugrakkur. Vertu ekki hræddur og óttast ekki, því að Drottinn Guð þinn er með þér hvert sem þú ferð.</w:t>
      </w:r>
    </w:p>
    <w:p/>
    <w:p>
      <w:r xmlns:w="http://schemas.openxmlformats.org/wordprocessingml/2006/main">
        <w:t xml:space="preserve">Sálmarnir 78:10 Þeir héldu ekki sáttmála Guðs og vildu ekki fylgja lögmáli hans.</w:t>
      </w:r>
    </w:p>
    <w:p/>
    <w:p>
      <w:r xmlns:w="http://schemas.openxmlformats.org/wordprocessingml/2006/main">
        <w:t xml:space="preserve">Ísraelsmenn óhlýðnuðust Guði og neituðu að fylgja lögum hans.</w:t>
      </w:r>
    </w:p>
    <w:p/>
    <w:p>
      <w:r xmlns:w="http://schemas.openxmlformats.org/wordprocessingml/2006/main">
        <w:t xml:space="preserve">1: Við verðum að vera hlýðin Guði og fylgja lögmáli hans ef við viljum upplifa blessanir hans.</w:t>
      </w:r>
    </w:p>
    <w:p/>
    <w:p>
      <w:r xmlns:w="http://schemas.openxmlformats.org/wordprocessingml/2006/main">
        <w:t xml:space="preserve">2: Sáttmáli Guðs er okkur til hagsbóta og við megum ekki hunsa hann eða taka hann létt.</w:t>
      </w:r>
    </w:p>
    <w:p/>
    <w:p>
      <w:r xmlns:w="http://schemas.openxmlformats.org/wordprocessingml/2006/main">
        <w:t xml:space="preserve">1:5. Mósebók 5:29 - "Ó, að hjörtu þeirra hneigðist að óttast mig og varðveita öll boðorð mín alla tíð, svo að þeim og börnum þeirra fari vel að eilífu!"</w:t>
      </w:r>
    </w:p>
    <w:p/>
    <w:p>
      <w:r xmlns:w="http://schemas.openxmlformats.org/wordprocessingml/2006/main">
        <w:t xml:space="preserve">2: Jakobsbréfið 1:22 - "Hlustið ekki bara á orðið og blekkið ykkur sjálfa. Gerið það sem það segir."</w:t>
      </w:r>
    </w:p>
    <w:p/>
    <w:p>
      <w:r xmlns:w="http://schemas.openxmlformats.org/wordprocessingml/2006/main">
        <w:t xml:space="preserve">Sálmarnir 78:11 Og hann gleymdi verkum sínum og undrum sínum, sem hann hafði sýnt þeim.</w:t>
      </w:r>
    </w:p>
    <w:p/>
    <w:p>
      <w:r xmlns:w="http://schemas.openxmlformats.org/wordprocessingml/2006/main">
        <w:t xml:space="preserve">Ísraelsmenn höfðu gleymt verkunum og undrum sem Guð hafði sýnt þeim.</w:t>
      </w:r>
    </w:p>
    <w:p/>
    <w:p>
      <w:r xmlns:w="http://schemas.openxmlformats.org/wordprocessingml/2006/main">
        <w:t xml:space="preserve">1. Mundu verk Guðs og undur</w:t>
      </w:r>
    </w:p>
    <w:p/>
    <w:p>
      <w:r xmlns:w="http://schemas.openxmlformats.org/wordprocessingml/2006/main">
        <w:t xml:space="preserve">2. Að treysta á fyrirheit Guðs</w:t>
      </w:r>
    </w:p>
    <w:p/>
    <w:p>
      <w:r xmlns:w="http://schemas.openxmlformats.org/wordprocessingml/2006/main">
        <w:t xml:space="preserve">1. Sálmur 78:11</w:t>
      </w:r>
    </w:p>
    <w:p/>
    <w:p>
      <w:r xmlns:w="http://schemas.openxmlformats.org/wordprocessingml/2006/main">
        <w:t xml:space="preserve">2. Jesaja 43:18-19 "Mundu ekki hið fyrra né hugleiða hið forna. Sjá, ég mun gjöra nýtt, nú mun það spretta fram, munt þú ekki vita það? Ég mun jafnvel leggja veg. í eyðimörkinni og ár í eyðimörkinni.</w:t>
      </w:r>
    </w:p>
    <w:p/>
    <w:p>
      <w:r xmlns:w="http://schemas.openxmlformats.org/wordprocessingml/2006/main">
        <w:t xml:space="preserve">Sálmarnir 78:12 Dásemdarverk gjörði hann í augum feðra þeirra, í Egyptalandi, á Sóanslandi.</w:t>
      </w:r>
    </w:p>
    <w:p/>
    <w:p>
      <w:r xmlns:w="http://schemas.openxmlformats.org/wordprocessingml/2006/main">
        <w:t xml:space="preserve">Guð gerði ótrúleg verk til að frelsa Ísraelsmenn úr þrældómi í Egyptalandi.</w:t>
      </w:r>
    </w:p>
    <w:p/>
    <w:p>
      <w:r xmlns:w="http://schemas.openxmlformats.org/wordprocessingml/2006/main">
        <w:t xml:space="preserve">1. Guð er fær um að gera hluti sem virðast ómögulegir.</w:t>
      </w:r>
    </w:p>
    <w:p/>
    <w:p>
      <w:r xmlns:w="http://schemas.openxmlformats.org/wordprocessingml/2006/main">
        <w:t xml:space="preserve">2. Við getum treyst því að Guð hjálpi okkur í neyð.</w:t>
      </w:r>
    </w:p>
    <w:p/>
    <w:p>
      <w:r xmlns:w="http://schemas.openxmlformats.org/wordprocessingml/2006/main">
        <w:t xml:space="preserve">1. Mósebók 14:30-31 "Svo frelsaði Drottinn Ísrael þann dag úr hendi Egypta, og Ísrael sá Egypta dauða á ströndinni. Þannig sá Ísrael hið mikla vald sem Drottinn beitti gegn Egyptum, svo að menn óttuðust Drottin og trúðu á Drottin og á þjón hans Móse."</w:t>
      </w:r>
    </w:p>
    <w:p/>
    <w:p>
      <w:r xmlns:w="http://schemas.openxmlformats.org/wordprocessingml/2006/main">
        <w:t xml:space="preserve">2. Jesaja 43:18-19 "Mundu ekki hið fyrra og hugleiði ekki hið forna. Sjá, ég geri nýtt, nú sprettur það fram, skynjið þér það ekki? Ég mun leggja veg í eyðimörkinni. og ár í eyðimörkinni."</w:t>
      </w:r>
    </w:p>
    <w:p/>
    <w:p>
      <w:r xmlns:w="http://schemas.openxmlformats.org/wordprocessingml/2006/main">
        <w:t xml:space="preserve">Sálmarnir 78:13 Hann klofnaði hafið og lét þá fara um. og hann lét vatnið standa sem hrúgu.</w:t>
      </w:r>
    </w:p>
    <w:p/>
    <w:p>
      <w:r xmlns:w="http://schemas.openxmlformats.org/wordprocessingml/2006/main">
        <w:t xml:space="preserve">Guð getur skilið vötn og lagt leið fyrir okkur þegar leiðin virðist lokuð.</w:t>
      </w:r>
    </w:p>
    <w:p/>
    <w:p>
      <w:r xmlns:w="http://schemas.openxmlformats.org/wordprocessingml/2006/main">
        <w:t xml:space="preserve">1. Guð er fær um að ryðja leið á okkar dimmustu tímum</w:t>
      </w:r>
    </w:p>
    <w:p/>
    <w:p>
      <w:r xmlns:w="http://schemas.openxmlformats.org/wordprocessingml/2006/main">
        <w:t xml:space="preserve">2. Hafið trú og treyst því að Guð veiti</w:t>
      </w:r>
    </w:p>
    <w:p/>
    <w:p>
      <w:r xmlns:w="http://schemas.openxmlformats.org/wordprocessingml/2006/main">
        <w:t xml:space="preserve">1. Jesaja 43:16, "Svo segir Drottinn, sá sem lagði veginn um hafið, veginn um mikil vötn."</w:t>
      </w:r>
    </w:p>
    <w:p/>
    <w:p>
      <w:r xmlns:w="http://schemas.openxmlformats.org/wordprocessingml/2006/main">
        <w:t xml:space="preserve">2. Mósebók 14:21-22, "Þá rétti Móse hönd sína yfir hafið, og alla þá nótt rak Drottinn hafið aftur með sterkum austanvindi og breytti því í þurrt land. Vötnin skiptust og Ísraelsmenn fór í gegnum sjóinn á þurru landi“</w:t>
      </w:r>
    </w:p>
    <w:p/>
    <w:p>
      <w:r xmlns:w="http://schemas.openxmlformats.org/wordprocessingml/2006/main">
        <w:t xml:space="preserve">Sálmarnir 78:14 Og á daginn leiddi hann þá með skýi og alla nóttina með eldsljósi.</w:t>
      </w:r>
    </w:p>
    <w:p/>
    <w:p>
      <w:r xmlns:w="http://schemas.openxmlformats.org/wordprocessingml/2006/main">
        <w:t xml:space="preserve">Guð leiddi Ísraelsmenn með skýi og eldsljósi.</w:t>
      </w:r>
    </w:p>
    <w:p/>
    <w:p>
      <w:r xmlns:w="http://schemas.openxmlformats.org/wordprocessingml/2006/main">
        <w:t xml:space="preserve">1. Guð er leiðarvísir okkar, jafnvel á myrkum tímum.</w:t>
      </w:r>
    </w:p>
    <w:p/>
    <w:p>
      <w:r xmlns:w="http://schemas.openxmlformats.org/wordprocessingml/2006/main">
        <w:t xml:space="preserve">2. Við getum treyst því að Guð komi okkur í gegnum myrkrið.</w:t>
      </w:r>
    </w:p>
    <w:p/>
    <w:p>
      <w:r xmlns:w="http://schemas.openxmlformats.org/wordprocessingml/2006/main">
        <w:t xml:space="preserve">1. Jesaja 43:2 Þegar þú ferð í gegnum vötnin, mun ég vera með þér. og þegar þú ferð í gegnum árnar, munu þær ekki sópa yfir þig. Þegar þú gengur í gegnum eldinn muntu ekki brennast; logarnir munu ekki kveikja í þér.</w:t>
      </w:r>
    </w:p>
    <w:p/>
    <w:p>
      <w:r xmlns:w="http://schemas.openxmlformats.org/wordprocessingml/2006/main">
        <w:t xml:space="preserve">2. Orðskviðirnir 3:5-6 Treystu Drottni af öllu hjarta og reiddu þig ekki á eigin skilning. Lýstu honum á öllum þínum vegum, og hann mun gjöra stigu þína slétta.</w:t>
      </w:r>
    </w:p>
    <w:p/>
    <w:p>
      <w:r xmlns:w="http://schemas.openxmlformats.org/wordprocessingml/2006/main">
        <w:t xml:space="preserve">Sálmarnir 78:15 Hann klofnaði klettana í eyðimörkinni og gaf þeim að drekka eins og úr hinu mikla djúpi.</w:t>
      </w:r>
    </w:p>
    <w:p/>
    <w:p>
      <w:r xmlns:w="http://schemas.openxmlformats.org/wordprocessingml/2006/main">
        <w:t xml:space="preserve">Guð útvegaði þjóð sinni vatni úr klettunum í eyðimörkinni.</w:t>
      </w:r>
    </w:p>
    <w:p/>
    <w:p>
      <w:r xmlns:w="http://schemas.openxmlformats.org/wordprocessingml/2006/main">
        <w:t xml:space="preserve">1. Trúfesti Guðs við að veita fólki sínu næring.</w:t>
      </w:r>
    </w:p>
    <w:p/>
    <w:p>
      <w:r xmlns:w="http://schemas.openxmlformats.org/wordprocessingml/2006/main">
        <w:t xml:space="preserve">2. Kraftur Guðs til að vinna kraftaverk við erfiðar aðstæður.</w:t>
      </w:r>
    </w:p>
    <w:p/>
    <w:p>
      <w:r xmlns:w="http://schemas.openxmlformats.org/wordprocessingml/2006/main">
        <w:t xml:space="preserve">1. Mósebók 17:6 - Sjá, ég mun standa frammi fyrir þér þar á klettinum í Hóreb. Og þú skalt slá bjargið, og vatn mun koma upp úr honum, svo að fólkið megi drekka.</w:t>
      </w:r>
    </w:p>
    <w:p/>
    <w:p>
      <w:r xmlns:w="http://schemas.openxmlformats.org/wordprocessingml/2006/main">
        <w:t xml:space="preserve">2. Jesaja 41:17 - Þegar hinir fátæku og snauður leita vatns, og það er ekkert, og tungu þeirra þverr af þyrsta, þá mun ég, Drottinn, heyra þá, ég, Ísraels Guð, mun ekki yfirgefa þá.</w:t>
      </w:r>
    </w:p>
    <w:p/>
    <w:p>
      <w:r xmlns:w="http://schemas.openxmlformats.org/wordprocessingml/2006/main">
        <w:t xml:space="preserve">Sálmarnir 78:16 Og hann leiddi læki upp úr klettinum og lét vatn renna niður eins og ár.</w:t>
      </w:r>
    </w:p>
    <w:p/>
    <w:p>
      <w:r xmlns:w="http://schemas.openxmlformats.org/wordprocessingml/2006/main">
        <w:t xml:space="preserve">Guð útvegaði vatn með því að koma lækjum upp úr klettinum og lét þá renna eins og ár.</w:t>
      </w:r>
    </w:p>
    <w:p/>
    <w:p>
      <w:r xmlns:w="http://schemas.openxmlformats.org/wordprocessingml/2006/main">
        <w:t xml:space="preserve">1. Kletturinn sem veitir alltaf: Að læra að treysta á Guð</w:t>
      </w:r>
    </w:p>
    <w:p/>
    <w:p>
      <w:r xmlns:w="http://schemas.openxmlformats.org/wordprocessingml/2006/main">
        <w:t xml:space="preserve">2. Kraftur Guðs: Að sjá hvað Guð getur gert</w:t>
      </w:r>
    </w:p>
    <w:p/>
    <w:p>
      <w:r xmlns:w="http://schemas.openxmlformats.org/wordprocessingml/2006/main">
        <w:t xml:space="preserve">1. Jesaja 41:17-18 - Þegar hinir fátæku og snauður leita vatns, og það er ekkert, og tungu þeirra þverr af þyrsta, þá mun ég, Drottinn, heyra þá, ég, Ísraels Guð, mun ekki yfirgefa þá.</w:t>
      </w:r>
    </w:p>
    <w:p/>
    <w:p>
      <w:r xmlns:w="http://schemas.openxmlformats.org/wordprocessingml/2006/main">
        <w:t xml:space="preserve">2. Mósebók 17:6 - Sjá, ég mun standa frammi fyrir þér þar á klettinum í Hóreb. Og þú skalt berja klettinn, og vatn mun koma úr honum, svo að fólkið megi drekka.</w:t>
      </w:r>
    </w:p>
    <w:p/>
    <w:p>
      <w:r xmlns:w="http://schemas.openxmlformats.org/wordprocessingml/2006/main">
        <w:t xml:space="preserve">Sálmarnir 78:17 Og þeir syndguðu enn meira gegn honum með því að reita þann Hæsta í eyðimörkinni.</w:t>
      </w:r>
    </w:p>
    <w:p/>
    <w:p>
      <w:r xmlns:w="http://schemas.openxmlformats.org/wordprocessingml/2006/main">
        <w:t xml:space="preserve">Ísraelsmenn syndguðu gegn Guði með því að ögra honum í eyðimörkinni.</w:t>
      </w:r>
    </w:p>
    <w:p/>
    <w:p>
      <w:r xmlns:w="http://schemas.openxmlformats.org/wordprocessingml/2006/main">
        <w:t xml:space="preserve">1. Hættan við að ögra Guði</w:t>
      </w:r>
    </w:p>
    <w:p/>
    <w:p>
      <w:r xmlns:w="http://schemas.openxmlformats.org/wordprocessingml/2006/main">
        <w:t xml:space="preserve">2. Þörfin fyrir hlýðni við Guð</w:t>
      </w:r>
    </w:p>
    <w:p/>
    <w:p>
      <w:r xmlns:w="http://schemas.openxmlformats.org/wordprocessingml/2006/main">
        <w:t xml:space="preserve">1. Mósebók 4:23-24 Gætið þess, að þú gleymir ekki sáttmála Drottins, Guðs þíns, sem hann gjörði við þig, og gjörir útskorið líkneski, líkneski alls þess, sem Drottinn Guð þinn hefur bannað þér. Því að Drottinn Guð þinn er eyðandi eldur, vandlátur Guð.</w:t>
      </w:r>
    </w:p>
    <w:p/>
    <w:p>
      <w:r xmlns:w="http://schemas.openxmlformats.org/wordprocessingml/2006/main">
        <w:t xml:space="preserve">2. Hebreabréfið 10:26-31 Því að ef við höldum áfram að syndga af ásettu ráði eftir að hafa hlotið þekkingu á sannleikanum, þá er ekki lengur eftir fórn fyrir syndirnar, heldur ógurleg von um dóm og heift elds sem eyðir andstæðingunum. Hver sem hefur vikið lögmáli Móse til hliðar deyr miskunnarlaus eftir sönnunargögnum tveggja eða þriggja vitna. Hversu miklu verri refsingu ætli sá verði verðskuldaður, sem hefir fyrirlitið son Guðs og vanhelgað blóð sáttmálans, sem hann helgaðist af, og hneykslað anda náðarinnar? Því að vér þekkjum þann, sem sagði: Mín er hefnd; Ég mun endurgreiða. Og aftur, Drottinn mun dæma fólk sitt. Það er hræðilegt að falla í hendur lifandi Guðs.</w:t>
      </w:r>
    </w:p>
    <w:p/>
    <w:p>
      <w:r xmlns:w="http://schemas.openxmlformats.org/wordprocessingml/2006/main">
        <w:t xml:space="preserve">Sálmarnir 78:18 Og þeir freistuðu Guðs í hjarta sínu með því að biðja um mat vegna girndar sinnar.</w:t>
      </w:r>
    </w:p>
    <w:p/>
    <w:p>
      <w:r xmlns:w="http://schemas.openxmlformats.org/wordprocessingml/2006/main">
        <w:t xml:space="preserve">Fólk reyndi á þolinmæði Guðs með því að biðja um hluti sem þeir vildu fyrir eigin langanir.</w:t>
      </w:r>
    </w:p>
    <w:p/>
    <w:p>
      <w:r xmlns:w="http://schemas.openxmlformats.org/wordprocessingml/2006/main">
        <w:t xml:space="preserve">1. Guð er þolinmóður, en jafnvel hann hefur sín takmörk.</w:t>
      </w:r>
    </w:p>
    <w:p/>
    <w:p>
      <w:r xmlns:w="http://schemas.openxmlformats.org/wordprocessingml/2006/main">
        <w:t xml:space="preserve">2. Við ættum að gæta þess að reyna ekki þolinmæði Guðs með því að biðja um hluti sem við viljum án þess að huga að vilja hans.</w:t>
      </w:r>
    </w:p>
    <w:p/>
    <w:p>
      <w:r xmlns:w="http://schemas.openxmlformats.org/wordprocessingml/2006/main">
        <w:t xml:space="preserve">1. Sálmur 78:18</w:t>
      </w:r>
    </w:p>
    <w:p/>
    <w:p>
      <w:r xmlns:w="http://schemas.openxmlformats.org/wordprocessingml/2006/main">
        <w:t xml:space="preserve">2. Jakobsbréfið 1:13-15; Enginn segi þegar hann er freistaður: "Ég er að freista Guðs," því að Guð getur ekki freistað með illu, og sjálfur freistar hann engan.</w:t>
      </w:r>
    </w:p>
    <w:p/>
    <w:p>
      <w:r xmlns:w="http://schemas.openxmlformats.org/wordprocessingml/2006/main">
        <w:t xml:space="preserve">Sálmarnir 78:19 Já, þeir töluðu gegn Guði. Þeir sögðu: Getur Guð búið borð í eyðimörkinni?</w:t>
      </w:r>
    </w:p>
    <w:p/>
    <w:p>
      <w:r xmlns:w="http://schemas.openxmlformats.org/wordprocessingml/2006/main">
        <w:t xml:space="preserve">Ísraelsmenn töluðu gegn Guði og spurðu hvort hann gæti séð þeim fyrir mat í eyðimörkinni.</w:t>
      </w:r>
    </w:p>
    <w:p/>
    <w:p>
      <w:r xmlns:w="http://schemas.openxmlformats.org/wordprocessingml/2006/main">
        <w:t xml:space="preserve">1. Hvernig Guð veitir á neyð</w:t>
      </w:r>
    </w:p>
    <w:p/>
    <w:p>
      <w:r xmlns:w="http://schemas.openxmlformats.org/wordprocessingml/2006/main">
        <w:t xml:space="preserve">2. Treystu á Guð þrátt fyrir erfiðar aðstæður</w:t>
      </w:r>
    </w:p>
    <w:p/>
    <w:p>
      <w:r xmlns:w="http://schemas.openxmlformats.org/wordprocessingml/2006/main">
        <w:t xml:space="preserve">1. Matteusarguðspjall 4:4 - En hann svaraði og sagði: Ritað er: Maðurinn mun ekki lifa á einu saman brauði, heldur af hverju orði, sem fram gengur af Guðs munni.</w:t>
      </w:r>
    </w:p>
    <w:p/>
    <w:p>
      <w:r xmlns:w="http://schemas.openxmlformats.org/wordprocessingml/2006/main">
        <w:t xml:space="preserve">2. Matteusarguðspjall 6:31-32 - Hugsaðu þér því ekki um og segðu: Hvað eigum vér að eta? eða: Hvað eigum vér að drekka? eða: Hvers skulum vér íklæðast? (Því að eftir öllu þessu leita heiðingjar:) Því að yðar himneski faðir veit, að þér hafið þörf fyrir allt þetta.</w:t>
      </w:r>
    </w:p>
    <w:p/>
    <w:p>
      <w:r xmlns:w="http://schemas.openxmlformats.org/wordprocessingml/2006/main">
        <w:t xml:space="preserve">Sálmarnir 78:20 Sjá, hann sló klettinn, svo að vötnin streymdu fram og lækirnir flæddu yfir. getur hann líka gefið brauð? getur hann veitt fólki sínu hold?</w:t>
      </w:r>
    </w:p>
    <w:p/>
    <w:p>
      <w:r xmlns:w="http://schemas.openxmlformats.org/wordprocessingml/2006/main">
        <w:t xml:space="preserve">Guð getur mætt öllum þörfum okkar.</w:t>
      </w:r>
    </w:p>
    <w:p/>
    <w:p>
      <w:r xmlns:w="http://schemas.openxmlformats.org/wordprocessingml/2006/main">
        <w:t xml:space="preserve">1. Guð er veitandi okkar - Sálmur 78:20</w:t>
      </w:r>
    </w:p>
    <w:p/>
    <w:p>
      <w:r xmlns:w="http://schemas.openxmlformats.org/wordprocessingml/2006/main">
        <w:t xml:space="preserve">2. Guð er meira en nóg - Sálmur 78:20</w:t>
      </w:r>
    </w:p>
    <w:p/>
    <w:p>
      <w:r xmlns:w="http://schemas.openxmlformats.org/wordprocessingml/2006/main">
        <w:t xml:space="preserve">1. Filippíbréfið 4:19 - Og Guð minn mun fullnægja öllum þörfum þínum í samræmi við auðlegð dýrðar sinnar í Kristi Jesú.</w:t>
      </w:r>
    </w:p>
    <w:p/>
    <w:p>
      <w:r xmlns:w="http://schemas.openxmlformats.org/wordprocessingml/2006/main">
        <w:t xml:space="preserve">2. Matteusarguðspjall 6:31-32 - Hafið því ekki áhyggjur og segið: Hvað eigum vér að eta? eða hvað eigum við að drekka? eða hverju eigum við að klæðast? Því að eftir öllu þessu leita heiðingjar. Því að þinn himneski faðir veit að þú þarft á öllu þessu að halda.</w:t>
      </w:r>
    </w:p>
    <w:p/>
    <w:p>
      <w:r xmlns:w="http://schemas.openxmlformats.org/wordprocessingml/2006/main">
        <w:t xml:space="preserve">Sálmarnir 78:21 Fyrir því heyrði Drottinn þetta og reiddist, svo að eldur kviknaði í gegn Jakob, og reiði steig upp gegn Ísrael.</w:t>
      </w:r>
    </w:p>
    <w:p/>
    <w:p>
      <w:r xmlns:w="http://schemas.openxmlformats.org/wordprocessingml/2006/main">
        <w:t xml:space="preserve">Reiði Guðs kviknar þegar fólk hans óhlýðnast skipunum hans.</w:t>
      </w:r>
    </w:p>
    <w:p/>
    <w:p>
      <w:r xmlns:w="http://schemas.openxmlformats.org/wordprocessingml/2006/main">
        <w:t xml:space="preserve">1: Kærleikur Guðs er skilyrðislaus en agi hans er það ekki</w:t>
      </w:r>
    </w:p>
    <w:p/>
    <w:p>
      <w:r xmlns:w="http://schemas.openxmlformats.org/wordprocessingml/2006/main">
        <w:t xml:space="preserve">2: Agi Guðs er okkur til góðs</w:t>
      </w:r>
    </w:p>
    <w:p/>
    <w:p>
      <w:r xmlns:w="http://schemas.openxmlformats.org/wordprocessingml/2006/main">
        <w:t xml:space="preserve">1: Hebreabréfið 12:5-6 - "Og hefur þú gleymt áminningunni, sem ávarpar þig sem syni? Sonur minn, lít ekki á aga Drottins og þreytist ekki þegar hann áminnir hann. Því að Drottinn agar þann eina. hann elskar og agar sérhvern son, sem hann tekur við.'</w:t>
      </w:r>
    </w:p>
    <w:p/>
    <w:p>
      <w:r xmlns:w="http://schemas.openxmlformats.org/wordprocessingml/2006/main">
        <w:t xml:space="preserve">2: Orðskviðirnir 3:11-12 - Sonur minn, fyrirlít ekki aga Drottins og þreytist ekki á umvöndun hans, því að Drottinn ávítar þann sem hann elskar, eins og faðir sonurinn sem hann hefur þóknun á.</w:t>
      </w:r>
    </w:p>
    <w:p/>
    <w:p>
      <w:r xmlns:w="http://schemas.openxmlformats.org/wordprocessingml/2006/main">
        <w:t xml:space="preserve">Sálmarnir 78:22 Af því að þeir trúðu ekki á Guð og treystu ekki á hjálpræði hans.</w:t>
      </w:r>
    </w:p>
    <w:p/>
    <w:p>
      <w:r xmlns:w="http://schemas.openxmlformats.org/wordprocessingml/2006/main">
        <w:t xml:space="preserve">Þessi texti fjallar um hvernig fólki mistókst að treysta á hjálpræði Guðs.</w:t>
      </w:r>
    </w:p>
    <w:p/>
    <w:p>
      <w:r xmlns:w="http://schemas.openxmlformats.org/wordprocessingml/2006/main">
        <w:t xml:space="preserve">1. Treystu Drottni af öllu hjarta, og hann mun gjöra brautir þínar sléttar. (Orðskviðirnir 3:5-6)</w:t>
      </w:r>
    </w:p>
    <w:p/>
    <w:p>
      <w:r xmlns:w="http://schemas.openxmlformats.org/wordprocessingml/2006/main">
        <w:t xml:space="preserve">2. Við getum treyst á hjálpræði Guðs og trú á hann, jafnvel á okkar dimmustu stundu. (Sálmur 46:1-2)</w:t>
      </w:r>
    </w:p>
    <w:p/>
    <w:p>
      <w:r xmlns:w="http://schemas.openxmlformats.org/wordprocessingml/2006/main">
        <w:t xml:space="preserve">1. Sálmur 20:7-8 - Sumir treysta á vagna og sumir á hesta, en við treystum á nafn Drottins Guðs vors.</w:t>
      </w:r>
    </w:p>
    <w:p/>
    <w:p>
      <w:r xmlns:w="http://schemas.openxmlformats.org/wordprocessingml/2006/main">
        <w:t xml:space="preserve">2. Hebreabréfið 11:6 - Og án trúar er ómögulegt að þóknast Guði, því hver sem kemur til hans verður að trúa því að hann sé til og að hann umbunar þeim sem leita hans í einlægni.</w:t>
      </w:r>
    </w:p>
    <w:p/>
    <w:p>
      <w:r xmlns:w="http://schemas.openxmlformats.org/wordprocessingml/2006/main">
        <w:t xml:space="preserve">Sálmarnir 78:23 Þótt hann hefði boðið skýjunum að ofan og opnað dyr himinsins,</w:t>
      </w:r>
    </w:p>
    <w:p/>
    <w:p>
      <w:r xmlns:w="http://schemas.openxmlformats.org/wordprocessingml/2006/main">
        <w:t xml:space="preserve">Trúfesti Guðs til að sjá fyrir fólki sínu á neyðartímum.</w:t>
      </w:r>
    </w:p>
    <w:p/>
    <w:p>
      <w:r xmlns:w="http://schemas.openxmlformats.org/wordprocessingml/2006/main">
        <w:t xml:space="preserve">1: Guð er trúr veitandi og mun alltaf koma í gegn fyrir okkur þegar við þurfum á honum að halda.</w:t>
      </w:r>
    </w:p>
    <w:p/>
    <w:p>
      <w:r xmlns:w="http://schemas.openxmlformats.org/wordprocessingml/2006/main">
        <w:t xml:space="preserve">2: Þegar við setjum traust okkar á Guð mun hann sjá fyrir okkur jafnvel á erfiðustu tímum.</w:t>
      </w:r>
    </w:p>
    <w:p/>
    <w:p>
      <w:r xmlns:w="http://schemas.openxmlformats.org/wordprocessingml/2006/main">
        <w:t xml:space="preserve">1: Sálmur 145:15-16 Augu allra horfa til þín, og þú gefur þeim mat á réttum tíma. Þú opnar hönd þína; þú fullnægir þrá allra lífvera.</w:t>
      </w:r>
    </w:p>
    <w:p/>
    <w:p>
      <w:r xmlns:w="http://schemas.openxmlformats.org/wordprocessingml/2006/main">
        <w:t xml:space="preserve">2: Matteusarguðspjall 6:26-27 Líttu á fugla himinsins: þeir sáu hvorki né uppskera né safna í hlöður, og samt fæðir yðar himneskur faðir þeim. Ert þú ekki meira virði en þeir? Og hver ykkar getur bætt einni klukkustund við líftíma sinn með því að vera kvíðin?</w:t>
      </w:r>
    </w:p>
    <w:p/>
    <w:p>
      <w:r xmlns:w="http://schemas.openxmlformats.org/wordprocessingml/2006/main">
        <w:t xml:space="preserve">Sálmarnir 78:24 Og hann lét rigna yfir þá manna að eta og gaf þeim af himnakorni.</w:t>
      </w:r>
    </w:p>
    <w:p/>
    <w:p>
      <w:r xmlns:w="http://schemas.openxmlformats.org/wordprocessingml/2006/main">
        <w:t xml:space="preserve">Guð blessaði Ísraelsmenn með því að útvega þeim manna og korn af himnum.</w:t>
      </w:r>
    </w:p>
    <w:p/>
    <w:p>
      <w:r xmlns:w="http://schemas.openxmlformats.org/wordprocessingml/2006/main">
        <w:t xml:space="preserve">1. Gjafmildi Guðs: Skilningur á ríkulegum fyrirvara hans</w:t>
      </w:r>
    </w:p>
    <w:p/>
    <w:p>
      <w:r xmlns:w="http://schemas.openxmlformats.org/wordprocessingml/2006/main">
        <w:t xml:space="preserve">2. Trúfesti Guðs: Að fagna óbilandi kærleika hans</w:t>
      </w:r>
    </w:p>
    <w:p/>
    <w:p>
      <w:r xmlns:w="http://schemas.openxmlformats.org/wordprocessingml/2006/main">
        <w:t xml:space="preserve">1. Jesaja 55:1-3 Komið, allir sem þyrstir eruð, komið til vatnsins. og þið sem eigið peninga, komið, kaupið og borðið! Komdu, keyptu vín og mjólk án peninga og án kostnaðar. Hvers vegna að eyða peningum í það sem ekki er brauð og erfiði yðar í það sem ekki mettar? Hlustaðu, hlustaðu á mig og ettu það sem gott er, og sál þín mun gleðjast yfir hinum ríkulega rétta.</w:t>
      </w:r>
    </w:p>
    <w:p/>
    <w:p>
      <w:r xmlns:w="http://schemas.openxmlformats.org/wordprocessingml/2006/main">
        <w:t xml:space="preserve">2. Matteusarguðspjall 6:25-34 Þess vegna segi ég yður: Hafið ekki áhyggjur af lífi yðar, hvað þér eigið að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 Og hvers vegna hefurðu áhyggjur af fötum? Sjáðu hvernig blóm vallarins vaxa. Þeir vinna ekki eða snúast. Samt segi ég yður að ekki einu sinni Salómon í allri sinni dýrð var klæddur eins og einn af þessum. Ef þannig klæðir Guð grasið á vellinum, sem er hér í dag og á morgun er kastað í eldinn, mun hann þá ekki fremur klæða yður yður trúlitla? Hafið því ekki áhyggjur og segið: Hvað eigum vér að eta? eða hvað eigum við að drekka? eða hverju eigum við að klæðast? Því að heiðingjar hlaupa á eftir öllu þessu, og himneskur faðir veit, að þú þarft á þeim að halda. En leitið fyrst ríkis hans og réttlætis, og allt þetta mun einnig veitast þér.</w:t>
      </w:r>
    </w:p>
    <w:p/>
    <w:p>
      <w:r xmlns:w="http://schemas.openxmlformats.org/wordprocessingml/2006/main">
        <w:t xml:space="preserve">Sálmarnir 78:25 Maðurinn át englafæði, hann sendi þeim mat til mettunar.</w:t>
      </w:r>
    </w:p>
    <w:p/>
    <w:p>
      <w:r xmlns:w="http://schemas.openxmlformats.org/wordprocessingml/2006/main">
        <w:t xml:space="preserve">Guð útvegaði Ísraelsmönnum nóg af mat meðan þeir voru í eyðimörkinni.</w:t>
      </w:r>
    </w:p>
    <w:p/>
    <w:p>
      <w:r xmlns:w="http://schemas.openxmlformats.org/wordprocessingml/2006/main">
        <w:t xml:space="preserve">1. Örlæti Guðs við að sjá fyrir fólki sínu</w:t>
      </w:r>
    </w:p>
    <w:p/>
    <w:p>
      <w:r xmlns:w="http://schemas.openxmlformats.org/wordprocessingml/2006/main">
        <w:t xml:space="preserve">2. Nauðsyn þess að treysta á ráðstafanir Guðs</w:t>
      </w:r>
    </w:p>
    <w:p/>
    <w:p>
      <w:r xmlns:w="http://schemas.openxmlformats.org/wordprocessingml/2006/main">
        <w:t xml:space="preserve">1. Sálmur 23:1 - "Drottinn er minn hirðir, mig mun ekkert bresta."</w:t>
      </w:r>
    </w:p>
    <w:p/>
    <w:p>
      <w:r xmlns:w="http://schemas.openxmlformats.org/wordprocessingml/2006/main">
        <w:t xml:space="preserve">2. Matteusarguðspjall 6:25-34 - "Þess vegna segi ég yður: Verið ekki áhyggjufullir um líf yðar, hvað þú munt eta né hvað þú munt drekka, né um líkama þinn, hvað þú munt klæðast. Er ekki lífið meira en maturinn. , og líkaminn meira en klæðnaður?"</w:t>
      </w:r>
    </w:p>
    <w:p/>
    <w:p>
      <w:r xmlns:w="http://schemas.openxmlformats.org/wordprocessingml/2006/main">
        <w:t xml:space="preserve">Sálmarnir 78:26 Hann lét austanvind blása á himni, og með krafti sínu lét hann sunnanvindinn blása.</w:t>
      </w:r>
    </w:p>
    <w:p/>
    <w:p>
      <w:r xmlns:w="http://schemas.openxmlformats.org/wordprocessingml/2006/main">
        <w:t xml:space="preserve">Kraftur Guðs er mikill og hann getur látið vindinn blása í hvaða átt sem hann vill.</w:t>
      </w:r>
    </w:p>
    <w:p/>
    <w:p>
      <w:r xmlns:w="http://schemas.openxmlformats.org/wordprocessingml/2006/main">
        <w:t xml:space="preserve">1. Guð er við stjórn: Að læra að treysta á fullveldi hans</w:t>
      </w:r>
    </w:p>
    <w:p/>
    <w:p>
      <w:r xmlns:w="http://schemas.openxmlformats.org/wordprocessingml/2006/main">
        <w:t xml:space="preserve">2. Að skilja kraft Guðs í lífi okkar</w:t>
      </w:r>
    </w:p>
    <w:p/>
    <w:p>
      <w:r xmlns:w="http://schemas.openxmlformats.org/wordprocessingml/2006/main">
        <w:t xml:space="preserve">1. Jobsbók 37:9-13</w:t>
      </w:r>
    </w:p>
    <w:p/>
    <w:p>
      <w:r xmlns:w="http://schemas.openxmlformats.org/wordprocessingml/2006/main">
        <w:t xml:space="preserve">2. Jesaja 40:21-26</w:t>
      </w:r>
    </w:p>
    <w:p/>
    <w:p>
      <w:r xmlns:w="http://schemas.openxmlformats.org/wordprocessingml/2006/main">
        <w:t xml:space="preserve">Sálmarnir 78:27 Hann lét og holdi rigna yfir þá eins og mold, og fiðruðum fuglum sem eins og sandur sjávarins.</w:t>
      </w:r>
    </w:p>
    <w:p/>
    <w:p>
      <w:r xmlns:w="http://schemas.openxmlformats.org/wordprocessingml/2006/main">
        <w:t xml:space="preserve">Guð lét rigna holdi yfir Ísraelsmenn og fiðruðum fuglum eins og sandur sjávarins.</w:t>
      </w:r>
    </w:p>
    <w:p/>
    <w:p>
      <w:r xmlns:w="http://schemas.openxmlformats.org/wordprocessingml/2006/main">
        <w:t xml:space="preserve">1. Fyrirsjá Guðs á óvæntan hátt</w:t>
      </w:r>
    </w:p>
    <w:p/>
    <w:p>
      <w:r xmlns:w="http://schemas.openxmlformats.org/wordprocessingml/2006/main">
        <w:t xml:space="preserve">2. Stærð blessunar Guðs</w:t>
      </w:r>
    </w:p>
    <w:p/>
    <w:p>
      <w:r xmlns:w="http://schemas.openxmlformats.org/wordprocessingml/2006/main">
        <w:t xml:space="preserve">1. Matteusarguðspjall 6:25-34 - Að treysta á fyrirvara Guðs</w:t>
      </w:r>
    </w:p>
    <w:p/>
    <w:p>
      <w:r xmlns:w="http://schemas.openxmlformats.org/wordprocessingml/2006/main">
        <w:t xml:space="preserve">2. Sálmur 107:1-9 - Að lofa Guð fyrir gæsku hans</w:t>
      </w:r>
    </w:p>
    <w:p/>
    <w:p>
      <w:r xmlns:w="http://schemas.openxmlformats.org/wordprocessingml/2006/main">
        <w:t xml:space="preserve">Sálmarnir 78:28 Og hann lét það falla mitt í herbúðum þeirra, umhverfis bústaði þeirra.</w:t>
      </w:r>
    </w:p>
    <w:p/>
    <w:p>
      <w:r xmlns:w="http://schemas.openxmlformats.org/wordprocessingml/2006/main">
        <w:t xml:space="preserve">Guð lét gæluskúr falla um bústaði Ísraelsmanna í eyðimörkinni.</w:t>
      </w:r>
    </w:p>
    <w:p/>
    <w:p>
      <w:r xmlns:w="http://schemas.openxmlformats.org/wordprocessingml/2006/main">
        <w:t xml:space="preserve">1. Að læra að treysta á fyrirsjá Guðs á neyðartímum</w:t>
      </w:r>
    </w:p>
    <w:p/>
    <w:p>
      <w:r xmlns:w="http://schemas.openxmlformats.org/wordprocessingml/2006/main">
        <w:t xml:space="preserve">2. Nálægð nærveru Guðs á erfiðum tímum lífsins</w:t>
      </w:r>
    </w:p>
    <w:p/>
    <w:p>
      <w:r xmlns:w="http://schemas.openxmlformats.org/wordprocessingml/2006/main">
        <w:t xml:space="preserve">1. Sálmur 78:28-29</w:t>
      </w:r>
    </w:p>
    <w:p/>
    <w:p>
      <w:r xmlns:w="http://schemas.openxmlformats.org/wordprocessingml/2006/main">
        <w:t xml:space="preserve">2. 5. Mósebók 8:3-4</w:t>
      </w:r>
    </w:p>
    <w:p/>
    <w:p>
      <w:r xmlns:w="http://schemas.openxmlformats.org/wordprocessingml/2006/main">
        <w:t xml:space="preserve">Sálmarnir 78:29 Og þeir átu og urðu saddir, því að hann gaf þeim þrá þeirra.</w:t>
      </w:r>
    </w:p>
    <w:p/>
    <w:p>
      <w:r xmlns:w="http://schemas.openxmlformats.org/wordprocessingml/2006/main">
        <w:t xml:space="preserve">Guð mun gefa okkur langanir okkar ef við fylgjum honum.</w:t>
      </w:r>
    </w:p>
    <w:p/>
    <w:p>
      <w:r xmlns:w="http://schemas.openxmlformats.org/wordprocessingml/2006/main">
        <w:t xml:space="preserve">1: Guð þráir að uppfylla þarfir okkar ef við treystum á hann.</w:t>
      </w:r>
    </w:p>
    <w:p/>
    <w:p>
      <w:r xmlns:w="http://schemas.openxmlformats.org/wordprocessingml/2006/main">
        <w:t xml:space="preserve">2: Guð mun sjá okkur fyrir þörfum okkar ef við höfum trú á honum.</w:t>
      </w:r>
    </w:p>
    <w:p/>
    <w:p>
      <w:r xmlns:w="http://schemas.openxmlformats.org/wordprocessingml/2006/main">
        <w:t xml:space="preserve">1: Matteus 6:33-34 - "En leitið fyrst Guðs ríkis og réttlætis, og allt þetta mun yður bætast. Verið því ekki áhyggjufullir um morgundaginn, því að morgundagurinn mun vera áhyggjufullur fyrir sjálfan sig."</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Sálmarnir 78:30 Þeir voru ekki viðskila við girnd sína. En meðan kjöt þeirra var enn í munni þeirra,</w:t>
      </w:r>
    </w:p>
    <w:p/>
    <w:p>
      <w:r xmlns:w="http://schemas.openxmlformats.org/wordprocessingml/2006/main">
        <w:t xml:space="preserve">Ísraelsmenn stóðust ekki langanir þeirra, jafnvel meðan þeir voru enn að borða.</w:t>
      </w:r>
    </w:p>
    <w:p/>
    <w:p>
      <w:r xmlns:w="http://schemas.openxmlformats.org/wordprocessingml/2006/main">
        <w:t xml:space="preserve">1: Ísraelsmenn voru varaðir við afleiðingum þess að láta undan löngunum sínum, en þeir sneru ekki frá.</w:t>
      </w:r>
    </w:p>
    <w:p/>
    <w:p>
      <w:r xmlns:w="http://schemas.openxmlformats.org/wordprocessingml/2006/main">
        <w:t xml:space="preserve">2: Við ættum að hlusta á viðvaranir Guðs og snúa okkur frá löngunum okkar áður en það er of seint.</w:t>
      </w:r>
    </w:p>
    <w:p/>
    <w:p>
      <w:r xmlns:w="http://schemas.openxmlformats.org/wordprocessingml/2006/main">
        <w:t xml:space="preserve">1: Jakobsbréf 1:14-15 En hver maður freistast þegar þeir eru dreginn burt af eigin illu löngun og tældir. Síðan, eftir að löngunin hefur orðið þunguð, fæðir hún synd; og syndin, þegar hún er fullvaxin, fæðir dauðann.</w:t>
      </w:r>
    </w:p>
    <w:p/>
    <w:p>
      <w:r xmlns:w="http://schemas.openxmlformats.org/wordprocessingml/2006/main">
        <w:t xml:space="preserve">2: Orðskviðirnir 21:17 "Sá sem elskar ánægju mun fátækur verða; hver sem elskar vín og ólífuolíu verður aldrei ríkur."</w:t>
      </w:r>
    </w:p>
    <w:p/>
    <w:p>
      <w:r xmlns:w="http://schemas.openxmlformats.org/wordprocessingml/2006/main">
        <w:t xml:space="preserve">Sálmarnir 78:31 Reiði Guðs kom yfir þá og drap þá feitustu og felldi útvöldu Ísraelsmenn.</w:t>
      </w:r>
    </w:p>
    <w:p/>
    <w:p>
      <w:r xmlns:w="http://schemas.openxmlformats.org/wordprocessingml/2006/main">
        <w:t xml:space="preserve">Reiði Guðs kom yfir Ísraelsmenn og drap marga af sterkustu og efnilegustu einstaklingum þeirra.</w:t>
      </w:r>
    </w:p>
    <w:p/>
    <w:p>
      <w:r xmlns:w="http://schemas.openxmlformats.org/wordprocessingml/2006/main">
        <w:t xml:space="preserve">1. Reiði Guðs: Afleiðingar óhlýðni</w:t>
      </w:r>
    </w:p>
    <w:p/>
    <w:p>
      <w:r xmlns:w="http://schemas.openxmlformats.org/wordprocessingml/2006/main">
        <w:t xml:space="preserve">2. Kraftur Guðs: Fullveldi gjörða hans</w:t>
      </w:r>
    </w:p>
    <w:p/>
    <w:p>
      <w:r xmlns:w="http://schemas.openxmlformats.org/wordprocessingml/2006/main">
        <w:t xml:space="preserve">1. Rómverjabréfið 2:8-9 "En fyrir þá sem eru sjálfsleitir og hafna sannleikanum og fylgja hinu illa, mun verða reiði og reiði. Það mun verða vandræði og neyð fyrir hvern mann sem gerir illt."</w:t>
      </w:r>
    </w:p>
    <w:p/>
    <w:p>
      <w:r xmlns:w="http://schemas.openxmlformats.org/wordprocessingml/2006/main">
        <w:t xml:space="preserve">2. Habakkuk 3:5-6 "Fyrir honum eyðir eldur, og í kringum hann geisar mikill stormur. Hann klofnaði himininn og steig niður, dökk ský voru undir fótum hans."</w:t>
      </w:r>
    </w:p>
    <w:p/>
    <w:p>
      <w:r xmlns:w="http://schemas.openxmlformats.org/wordprocessingml/2006/main">
        <w:t xml:space="preserve">Sálmarnir 78:32 Fyrir allt þetta syndguðu þeir enn og trúðu ekki fyrir dásemdarverk hans.</w:t>
      </w:r>
    </w:p>
    <w:p/>
    <w:p>
      <w:r xmlns:w="http://schemas.openxmlformats.org/wordprocessingml/2006/main">
        <w:t xml:space="preserve">Ísraelsmenn syndguðu og treystu ekki á dásemdarverk Guðs.</w:t>
      </w:r>
    </w:p>
    <w:p/>
    <w:p>
      <w:r xmlns:w="http://schemas.openxmlformats.org/wordprocessingml/2006/main">
        <w:t xml:space="preserve">1. Við verðum að trúa á kraftaverk Drottins</w:t>
      </w:r>
    </w:p>
    <w:p/>
    <w:p>
      <w:r xmlns:w="http://schemas.openxmlformats.org/wordprocessingml/2006/main">
        <w:t xml:space="preserve">2. Ekki taka undur Guðs sem sjálfsögðum hlut</w:t>
      </w:r>
    </w:p>
    <w:p/>
    <w:p>
      <w:r xmlns:w="http://schemas.openxmlformats.org/wordprocessingml/2006/main">
        <w:t xml:space="preserve">1. Hebreabréfið 11:1-3 - Trúin er fullvissa um það sem menn vona, sannfæring um það sem ekki sést. Því að með því fékk fólkið til forna lof sitt. Fyrir trú skiljum við að alheimurinn var skapaður fyrir orð Guðs, svo að það sem sést var ekki gert úr hlutum sem eru sýnilegir.</w:t>
      </w:r>
    </w:p>
    <w:p/>
    <w:p>
      <w:r xmlns:w="http://schemas.openxmlformats.org/wordprocessingml/2006/main">
        <w:t xml:space="preserve">2. Jóhannesarguðspjall 14:11 - Trúðu mér að ég sé í föðurnum og faðirinn er í mér, eða trúðu annars vegna verkanna sjálfra.</w:t>
      </w:r>
    </w:p>
    <w:p/>
    <w:p>
      <w:r xmlns:w="http://schemas.openxmlformats.org/wordprocessingml/2006/main">
        <w:t xml:space="preserve">Sálmarnir 78:33 Fyrir því eyddi hann dögum þeirra í hégóma og ár þeirra í neyð.</w:t>
      </w:r>
    </w:p>
    <w:p/>
    <w:p>
      <w:r xmlns:w="http://schemas.openxmlformats.org/wordprocessingml/2006/main">
        <w:t xml:space="preserve">Guð eyddi dögum og árum þjóðar sinnar í hégóma og neyð.</w:t>
      </w:r>
    </w:p>
    <w:p/>
    <w:p>
      <w:r xmlns:w="http://schemas.openxmlformats.org/wordprocessingml/2006/main">
        <w:t xml:space="preserve">1. The Vanity of Life: Boðskapur um Sálm 78:33</w:t>
      </w:r>
    </w:p>
    <w:p/>
    <w:p>
      <w:r xmlns:w="http://schemas.openxmlformats.org/wordprocessingml/2006/main">
        <w:t xml:space="preserve">2. Agi Guðs: Boðskapur um Sálm 78:33</w:t>
      </w:r>
    </w:p>
    <w:p/>
    <w:p>
      <w:r xmlns:w="http://schemas.openxmlformats.org/wordprocessingml/2006/main">
        <w:t xml:space="preserve">1. 1. Korintubréf 7:31 - Þeir sem nota þennan heim, eins og þeir misnoti hann ekki, því að tíska þessa heims hverfur.</w:t>
      </w:r>
    </w:p>
    <w:p/>
    <w:p>
      <w:r xmlns:w="http://schemas.openxmlformats.org/wordprocessingml/2006/main">
        <w:t xml:space="preserve">2. Jakobsbréfið 4:14 - Þó að þér vitið ekki hvað verður á morgun. Fyrir hvað er líf þitt? Það er jafnvel gufa, sem birtist í smá tíma og hverfur síðan.</w:t>
      </w:r>
    </w:p>
    <w:p/>
    <w:p>
      <w:r xmlns:w="http://schemas.openxmlformats.org/wordprocessingml/2006/main">
        <w:t xml:space="preserve">Sálmarnir 78:34 Þegar hann drap þá, þá leituðu þeir hans, og þeir sneru aftur og spurðu Guð snemma.</w:t>
      </w:r>
    </w:p>
    <w:p/>
    <w:p>
      <w:r xmlns:w="http://schemas.openxmlformats.org/wordprocessingml/2006/main">
        <w:t xml:space="preserve">Yfirlýsingin endurspeglar hvernig fólk snýr aftur til Guðs eftir að hafa staðið frammi fyrir þjáningum.</w:t>
      </w:r>
    </w:p>
    <w:p/>
    <w:p>
      <w:r xmlns:w="http://schemas.openxmlformats.org/wordprocessingml/2006/main">
        <w:t xml:space="preserve">1. Óhagganleg trú þeirra sem leita Guðs</w:t>
      </w:r>
    </w:p>
    <w:p/>
    <w:p>
      <w:r xmlns:w="http://schemas.openxmlformats.org/wordprocessingml/2006/main">
        <w:t xml:space="preserve">2. Að læra að leita Guðs á erfiðum tímum</w:t>
      </w:r>
    </w:p>
    <w:p/>
    <w:p>
      <w:r xmlns:w="http://schemas.openxmlformats.org/wordprocessingml/2006/main">
        <w:t xml:space="preserve">1. Hósea 6:1-3 "Komið, við skulum hverfa aftur til Drottins, því að hann hefur sundrað okkur, svo að hann megi lækna okkur, hann hefir laust oss, og hann mun binda okkur. Eftir tvo daga mun hann lífga okkur við. á þriðja degi mun hann reisa oss upp, svo að vér megum lifa frammi fyrir honum. Lát oss vita, keppumst við að þekkja Drottin; útgangur hans er öruggur sem dögun, hann mun koma til okkar eins og skúrir, eins og vorregnin sem vökva jörðina."</w:t>
      </w:r>
    </w:p>
    <w:p/>
    <w:p>
      <w:r xmlns:w="http://schemas.openxmlformats.org/wordprocessingml/2006/main">
        <w:t xml:space="preserve">2. Jesaja 55:6-7 „Leitið Drottins á meðan hann er að finna, ákallið hann meðan hann er nálægur, láti hinn óguðlega yfirgefa veg sinn og rangláta manninn hugsanir sínar, snúi sér til Drottins, að hann megi miskunna þú honum og Guði vorum, því að hann mun ríkulega fyrirgefa."</w:t>
      </w:r>
    </w:p>
    <w:p/>
    <w:p>
      <w:r xmlns:w="http://schemas.openxmlformats.org/wordprocessingml/2006/main">
        <w:t xml:space="preserve">Sálmarnir 78:35 Og þeir minntust þess, að Guð var bjarg þeirra og hinn hái Guð lausnari þeirra.</w:t>
      </w:r>
    </w:p>
    <w:p/>
    <w:p>
      <w:r xmlns:w="http://schemas.openxmlformats.org/wordprocessingml/2006/main">
        <w:t xml:space="preserve">Sálmaritarinn minnist þess að Guð er bjarg þeirra og lausnari.</w:t>
      </w:r>
    </w:p>
    <w:p/>
    <w:p>
      <w:r xmlns:w="http://schemas.openxmlformats.org/wordprocessingml/2006/main">
        <w:t xml:space="preserve">1. Guð er bjarg okkar og lausnari: Von hinna trúuðu</w:t>
      </w:r>
    </w:p>
    <w:p/>
    <w:p>
      <w:r xmlns:w="http://schemas.openxmlformats.org/wordprocessingml/2006/main">
        <w:t xml:space="preserve">2. Hvernig óbilandi kærleikur Guðs viðheldur okkur</w:t>
      </w:r>
    </w:p>
    <w:p/>
    <w:p>
      <w:r xmlns:w="http://schemas.openxmlformats.org/wordprocessingml/2006/main">
        <w:t xml:space="preserve">1. Sálmur 18:2 - Drottinn er bjarg mitt og vígi og frelsari minn, Guð minn, bjarg mitt, sem ég leita hælis hjá, skjöldur minn og horn hjálpræðis míns, vígi mitt.</w:t>
      </w:r>
    </w:p>
    <w:p/>
    <w:p>
      <w:r xmlns:w="http://schemas.openxmlformats.org/wordprocessingml/2006/main">
        <w:t xml:space="preserve">2. Sálmur 145:18 - Drottinn er nálægur öllum sem ákalla hann, öllum sem ákalla hann í sannleika.</w:t>
      </w:r>
    </w:p>
    <w:p/>
    <w:p>
      <w:r xmlns:w="http://schemas.openxmlformats.org/wordprocessingml/2006/main">
        <w:t xml:space="preserve">Sálmarnir 78:36 En þeir smjaðruðu hann með munni sínum og ljúgu að honum með tungu sinni.</w:t>
      </w:r>
    </w:p>
    <w:p/>
    <w:p>
      <w:r xmlns:w="http://schemas.openxmlformats.org/wordprocessingml/2006/main">
        <w:t xml:space="preserve">Þeir sýndu Guði falska hollustu með því að ljúga að honum.</w:t>
      </w:r>
    </w:p>
    <w:p/>
    <w:p>
      <w:r xmlns:w="http://schemas.openxmlformats.org/wordprocessingml/2006/main">
        <w:t xml:space="preserve">1. Guð krefst sannrar hollustu, ekki svikinna loforða.</w:t>
      </w:r>
    </w:p>
    <w:p/>
    <w:p>
      <w:r xmlns:w="http://schemas.openxmlformats.org/wordprocessingml/2006/main">
        <w:t xml:space="preserve">2. Vertu heiðarlegur við Guð og sjálfan þig.</w:t>
      </w:r>
    </w:p>
    <w:p/>
    <w:p>
      <w:r xmlns:w="http://schemas.openxmlformats.org/wordprocessingml/2006/main">
        <w:t xml:space="preserve">1. Kólossubréfið 3:9-10 "Ljúgið ekki hver að öðrum, því að þér hafið aflagt gamla sjálfið með iðkunum og íklæðst hinu nýja sjálfi, sem endurnýjast í þekkingu eftir mynd skapara síns."</w:t>
      </w:r>
    </w:p>
    <w:p/>
    <w:p>
      <w:r xmlns:w="http://schemas.openxmlformats.org/wordprocessingml/2006/main">
        <w:t xml:space="preserve">2. Sálmur 15:1-2 "Ó Drottinn, hver á að búa í tjaldi þínu? Hver á að búa á þínu heilaga fjalli? Sá sem gengur óaðfinnanlegur og gerir það sem rétt er og talar sannleika í hjarta sínu."</w:t>
      </w:r>
    </w:p>
    <w:p/>
    <w:p>
      <w:r xmlns:w="http://schemas.openxmlformats.org/wordprocessingml/2006/main">
        <w:t xml:space="preserve">Sálmarnir 78:37 Því að hjarta þeirra var ekki rétt hjá honum, og þeir voru ekki staðfastir í sáttmála hans.</w:t>
      </w:r>
    </w:p>
    <w:p/>
    <w:p>
      <w:r xmlns:w="http://schemas.openxmlformats.org/wordprocessingml/2006/main">
        <w:t xml:space="preserve">Þessi texti leggur áherslu á mikilvægi þess að hafa rétt hjarta og vera staðfastur í sáttmála Guðs.</w:t>
      </w:r>
    </w:p>
    <w:p/>
    <w:p>
      <w:r xmlns:w="http://schemas.openxmlformats.org/wordprocessingml/2006/main">
        <w:t xml:space="preserve">1. Kraftur hins rétta hjarta: Að lifa trúfastlega í sáttmála Guðs</w:t>
      </w:r>
    </w:p>
    <w:p/>
    <w:p>
      <w:r xmlns:w="http://schemas.openxmlformats.org/wordprocessingml/2006/main">
        <w:t xml:space="preserve">2. Staðfastur í sáttmála Guðs: Leiðbeiningar um að lifa trúu lífi</w:t>
      </w:r>
    </w:p>
    <w:p/>
    <w:p>
      <w:r xmlns:w="http://schemas.openxmlformats.org/wordprocessingml/2006/main">
        <w:t xml:space="preserve">1. Efesusbréfið 4:17-24 (Til þess að þú verðir ekki hrakinn fram og til baka af öldunum og borist um af hverjum vindi kenninga, af slægð manna, með slægð þeirra með svikum.)</w:t>
      </w:r>
    </w:p>
    <w:p/>
    <w:p>
      <w:r xmlns:w="http://schemas.openxmlformats.org/wordprocessingml/2006/main">
        <w:t xml:space="preserve">2. 2. Korintubréf 1:20-22 (Því að allir sem fyrirheit Guðs eru, í honum eru þau já; þess vegna er líka fyrir hann amen vor Guði til dýrðar fyrir okkur.)</w:t>
      </w:r>
    </w:p>
    <w:p/>
    <w:p>
      <w:r xmlns:w="http://schemas.openxmlformats.org/wordprocessingml/2006/main">
        <w:t xml:space="preserve">Sálmarnir 78:38 En hann, sem var miskunnsamur, fyrirgaf misgjörð þeirra og eyddi þeim ekki.</w:t>
      </w:r>
    </w:p>
    <w:p/>
    <w:p>
      <w:r xmlns:w="http://schemas.openxmlformats.org/wordprocessingml/2006/main">
        <w:t xml:space="preserve">Guð sýndi Ísraelsmönnum samúð og miskunn með því að fyrirgefa syndir þeirra og refsa þeim ekki eins og þeir ættu skilið.</w:t>
      </w:r>
    </w:p>
    <w:p/>
    <w:p>
      <w:r xmlns:w="http://schemas.openxmlformats.org/wordprocessingml/2006/main">
        <w:t xml:space="preserve">1. Miskunn Guðs: Hvernig hann sýnir samúð og fyrirgefningu</w:t>
      </w:r>
    </w:p>
    <w:p/>
    <w:p>
      <w:r xmlns:w="http://schemas.openxmlformats.org/wordprocessingml/2006/main">
        <w:t xml:space="preserve">2. Kraftur fyrirgefningar Guðs: Hvernig við tökum á móti henni og gefum hana</w:t>
      </w:r>
    </w:p>
    <w:p/>
    <w:p>
      <w:r xmlns:w="http://schemas.openxmlformats.org/wordprocessingml/2006/main">
        <w:t xml:space="preserve">1. Efesusbréfið 2:4-5 En Guð, sem er ríkur af miskunn, gjörði oss lifandi með Kristi af náð, vegna þess mikla kærleika, sem hann elskaði oss með, jafnvel þegar við vorum dauðir fyrir misgjörðir okkar.</w:t>
      </w:r>
    </w:p>
    <w:p/>
    <w:p>
      <w:r xmlns:w="http://schemas.openxmlformats.org/wordprocessingml/2006/main">
        <w:t xml:space="preserve">2. Kólossubréfið 3:13 Umbera hver annan og fyrirgefa hver öðrum, ef einhver hefur kvörtun á móti öðrum; eins og Drottinn hefur fyrirgefið yður, svo skuluð þér og fyrirgefa.</w:t>
      </w:r>
    </w:p>
    <w:p/>
    <w:p>
      <w:r xmlns:w="http://schemas.openxmlformats.org/wordprocessingml/2006/main">
        <w:t xml:space="preserve">Sálmarnir 78:39 Því að hann minntist þess, að þeir voru aðeins hold. vindur sem hverfur og kemur ekki aftur.</w:t>
      </w:r>
    </w:p>
    <w:p/>
    <w:p>
      <w:r xmlns:w="http://schemas.openxmlformats.org/wordprocessingml/2006/main">
        <w:t xml:space="preserve">Guð man eftir okkur þó að líf okkar sé hverfult og skammvinnt.</w:t>
      </w:r>
    </w:p>
    <w:p/>
    <w:p>
      <w:r xmlns:w="http://schemas.openxmlformats.org/wordprocessingml/2006/main">
        <w:t xml:space="preserve">1: Við erum kölluð til að muna trúfesti Guðs</w:t>
      </w:r>
    </w:p>
    <w:p/>
    <w:p>
      <w:r xmlns:w="http://schemas.openxmlformats.org/wordprocessingml/2006/main">
        <w:t xml:space="preserve">2: Guð man eftir okkur jafnvel þegar okkur finnst okkur gleymast</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13:8 - Jesús Kristur er hinn sami í gær og í dag og að eilífu.</w:t>
      </w:r>
    </w:p>
    <w:p/>
    <w:p>
      <w:r xmlns:w="http://schemas.openxmlformats.org/wordprocessingml/2006/main">
        <w:t xml:space="preserve">Sálmarnir 78:40 Hversu oft reituðu þeir hann í eyðimörkinni og hryggðu hann í eyðimörkinni!</w:t>
      </w:r>
    </w:p>
    <w:p/>
    <w:p>
      <w:r xmlns:w="http://schemas.openxmlformats.org/wordprocessingml/2006/main">
        <w:t xml:space="preserve">Ísraelsmenn æstu og syrgðu Guð oft í eyðimörkinni.</w:t>
      </w:r>
    </w:p>
    <w:p/>
    <w:p>
      <w:r xmlns:w="http://schemas.openxmlformats.org/wordprocessingml/2006/main">
        <w:t xml:space="preserve">1. Ekki taka þolinmæði Guðs sem sjálfsögðum hlut</w:t>
      </w:r>
    </w:p>
    <w:p/>
    <w:p>
      <w:r xmlns:w="http://schemas.openxmlformats.org/wordprocessingml/2006/main">
        <w:t xml:space="preserve">2. Að læra hvernig á að virða vilja Guðs</w:t>
      </w:r>
    </w:p>
    <w:p/>
    <w:p>
      <w:r xmlns:w="http://schemas.openxmlformats.org/wordprocessingml/2006/main">
        <w:t xml:space="preserve">1. Mósebók 8:2-3 - Og þú skalt minnast allra leiðar, sem Drottinn Guð þinn leiddi þig í fjörutíu ár í eyðimörkinni, til þess að auðmýkja þig og prófa þig, til að vita hvað í hjarta þínu býr, hvort þú vilt. halda boðorð hans, eða ekki.</w:t>
      </w:r>
    </w:p>
    <w:p/>
    <w:p>
      <w:r xmlns:w="http://schemas.openxmlformats.org/wordprocessingml/2006/main">
        <w:t xml:space="preserve">2. Hebreabréfið 3:7-8 - Þess vegna (eins og heilagur andi segir: Í dag ef þér heyrið raust hans, herðið ekki hjörtu yðar, eins og í ögruninni, á degi freistingarinnar í eyðimörkinni.</w:t>
      </w:r>
    </w:p>
    <w:p/>
    <w:p>
      <w:r xmlns:w="http://schemas.openxmlformats.org/wordprocessingml/2006/main">
        <w:t xml:space="preserve">Sálmarnir 78:41 Já, þeir sneru við og freistuðu Guðs og takmörkuðu hinn heilaga í Ísrael.</w:t>
      </w:r>
    </w:p>
    <w:p/>
    <w:p>
      <w:r xmlns:w="http://schemas.openxmlformats.org/wordprocessingml/2006/main">
        <w:t xml:space="preserve">Fólk hefur tilhneigingu til að hverfa frá Guði og setja takmörk fyrir kraft hans og gæsku.</w:t>
      </w:r>
    </w:p>
    <w:p/>
    <w:p>
      <w:r xmlns:w="http://schemas.openxmlformats.org/wordprocessingml/2006/main">
        <w:t xml:space="preserve">1. Afleiðingar þess að takmarka hinn heilaga í Ísrael</w:t>
      </w:r>
    </w:p>
    <w:p/>
    <w:p>
      <w:r xmlns:w="http://schemas.openxmlformats.org/wordprocessingml/2006/main">
        <w:t xml:space="preserve">2. Að snúa sér frá Guði: Hættan við að takmarka mátt hans og gæsku</w:t>
      </w:r>
    </w:p>
    <w:p/>
    <w:p>
      <w:r xmlns:w="http://schemas.openxmlformats.org/wordprocessingml/2006/main">
        <w:t xml:space="preserve">1.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munu ganga og verða ekki dauðir.'</w:t>
      </w:r>
    </w:p>
    <w:p/>
    <w:p>
      <w:r xmlns:w="http://schemas.openxmlformats.org/wordprocessingml/2006/main">
        <w:t xml:space="preserve">2. Sálmur 139:7-12 - 'Hvert get ég farið frá anda þínum? Hvert get ég flúið frá návist þinni? Ef ég fer upp til himins, þá ertu þar; ef ég bý rúmið mitt í djúpinu, þá ertu þar. Ef ég rísi upp á vængjum dögunar, ef ég sest við ysta hafið, jafnvel þar mun hönd þín leiða mig, hægri hönd þín mun halda mér fast. Ef ég segi: Vissulega mun myrkrið fela mig og ljósið verða að nóttu í kringum mig, jafnvel myrkrið mun ekki verða þér myrkt. nóttin mun skína sem dagur, því að myrkur er þér sem ljós.'</w:t>
      </w:r>
    </w:p>
    <w:p/>
    <w:p>
      <w:r xmlns:w="http://schemas.openxmlformats.org/wordprocessingml/2006/main">
        <w:t xml:space="preserve">Sálmarnir 78:42 Þeir minntust ekki handar hans né dags er hann frelsaði þá frá óvininum.</w:t>
      </w:r>
    </w:p>
    <w:p/>
    <w:p>
      <w:r xmlns:w="http://schemas.openxmlformats.org/wordprocessingml/2006/main">
        <w:t xml:space="preserve">Sálmaritarinn minntist frelsunar Guðs frá óvininum, en fólkið minntist ekki handar hans og björgunardags.</w:t>
      </w:r>
    </w:p>
    <w:p/>
    <w:p>
      <w:r xmlns:w="http://schemas.openxmlformats.org/wordprocessingml/2006/main">
        <w:t xml:space="preserve">1. Mikilvægi þess að muna frelsun Guðs</w:t>
      </w:r>
    </w:p>
    <w:p/>
    <w:p>
      <w:r xmlns:w="http://schemas.openxmlformats.org/wordprocessingml/2006/main">
        <w:t xml:space="preserve">2. Kraftur þakklætis: Hugleiðing um gæsku Guðs</w:t>
      </w:r>
    </w:p>
    <w:p/>
    <w:p>
      <w:r xmlns:w="http://schemas.openxmlformats.org/wordprocessingml/2006/main">
        <w:t xml:space="preserve">1. Harmljóðin 3:22-23 - „Náð Drottins lýkur aldrei, miskunn hans endar aldrei, hún er ný á hverjum morgni, mikil er trúfesti þín.</w:t>
      </w:r>
    </w:p>
    <w:p/>
    <w:p>
      <w:r xmlns:w="http://schemas.openxmlformats.org/wordprocessingml/2006/main">
        <w:t xml:space="preserve">2.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Sálmarnir 78:43 Hvernig hann hafði gjört tákn sín í Egyptalandi og undur sín á Sóan-velli.</w:t>
      </w:r>
    </w:p>
    <w:p/>
    <w:p>
      <w:r xmlns:w="http://schemas.openxmlformats.org/wordprocessingml/2006/main">
        <w:t xml:space="preserve">Guð sýndi Egyptum mátt sinn og mátt með kraftaverkum og undrum í Sóanlandi.</w:t>
      </w:r>
    </w:p>
    <w:p/>
    <w:p>
      <w:r xmlns:w="http://schemas.openxmlformats.org/wordprocessingml/2006/main">
        <w:t xml:space="preserve">1. Kraftaverk Guðs í Egyptalandi</w:t>
      </w:r>
    </w:p>
    <w:p/>
    <w:p>
      <w:r xmlns:w="http://schemas.openxmlformats.org/wordprocessingml/2006/main">
        <w:t xml:space="preserve">2. Kraftur Guðs í verki</w:t>
      </w:r>
    </w:p>
    <w:p/>
    <w:p>
      <w:r xmlns:w="http://schemas.openxmlformats.org/wordprocessingml/2006/main">
        <w:t xml:space="preserve">1. Mósebók 7:3-5 Og ég mun herða hjarta Faraós og margfalda tákn mín og undur í Egyptalandi.</w:t>
      </w:r>
    </w:p>
    <w:p/>
    <w:p>
      <w:r xmlns:w="http://schemas.openxmlformats.org/wordprocessingml/2006/main">
        <w:t xml:space="preserve">2. Jesaja 43:15-16 Ég er Drottinn, þinn heilagi, skapari Ísraels, konungur þinn.</w:t>
      </w:r>
    </w:p>
    <w:p/>
    <w:p>
      <w:r xmlns:w="http://schemas.openxmlformats.org/wordprocessingml/2006/main">
        <w:t xml:space="preserve">Sálmarnir 78:44 og breyttu ám þeirra í blóð. og flóð þeirra, að þeir gátu ekki drukkið.</w:t>
      </w:r>
    </w:p>
    <w:p/>
    <w:p>
      <w:r xmlns:w="http://schemas.openxmlformats.org/wordprocessingml/2006/main">
        <w:t xml:space="preserve">Guð refsaði Ísraelsmönnum með því að breyta ám þeirra og flóðum í blóð og gera þá ódrekka.</w:t>
      </w:r>
    </w:p>
    <w:p/>
    <w:p>
      <w:r xmlns:w="http://schemas.openxmlformats.org/wordprocessingml/2006/main">
        <w:t xml:space="preserve">1. Afleiðingar óhlýðni - að kanna hvernig Guð refsar þeim sem óhlýðnast skipunum hans.</w:t>
      </w:r>
    </w:p>
    <w:p/>
    <w:p>
      <w:r xmlns:w="http://schemas.openxmlformats.org/wordprocessingml/2006/main">
        <w:t xml:space="preserve">2. Kraftur Guðs - að leggja áherslu á vald og mátt Guðs til að koma vilja sínum í framkvæmd.</w:t>
      </w:r>
    </w:p>
    <w:p/>
    <w:p>
      <w:r xmlns:w="http://schemas.openxmlformats.org/wordprocessingml/2006/main">
        <w:t xml:space="preserve">1. Mósebók 7:17-20 - Guð breytir Níl í blóð.</w:t>
      </w:r>
    </w:p>
    <w:p/>
    <w:p>
      <w:r xmlns:w="http://schemas.openxmlformats.org/wordprocessingml/2006/main">
        <w:t xml:space="preserve">2. Jesaja 43:2 - Kraftur Guðs til að vernda og bjarga fólki sínu.</w:t>
      </w:r>
    </w:p>
    <w:p/>
    <w:p>
      <w:r xmlns:w="http://schemas.openxmlformats.org/wordprocessingml/2006/main">
        <w:t xml:space="preserve">Sálmarnir 78:45 Hann sendi ýmsar flugur á meðal þeirra, sem átu þær. og froska, sem eyddu þeim.</w:t>
      </w:r>
    </w:p>
    <w:p/>
    <w:p>
      <w:r xmlns:w="http://schemas.openxmlformats.org/wordprocessingml/2006/main">
        <w:t xml:space="preserve">Guð sendi guðlega refsingu til að refsa þeim sem óhlýðnuðust honum.</w:t>
      </w:r>
    </w:p>
    <w:p/>
    <w:p>
      <w:r xmlns:w="http://schemas.openxmlformats.org/wordprocessingml/2006/main">
        <w:t xml:space="preserve">1. Afleiðingar þess að hlýða ekki Guði.</w:t>
      </w:r>
    </w:p>
    <w:p/>
    <w:p>
      <w:r xmlns:w="http://schemas.openxmlformats.org/wordprocessingml/2006/main">
        <w:t xml:space="preserve">2. Hvernig hægt er að nota jafnvel smæstu verur til að kveða upp dóm frá Guði.</w:t>
      </w:r>
    </w:p>
    <w:p/>
    <w:p>
      <w:r xmlns:w="http://schemas.openxmlformats.org/wordprocessingml/2006/main">
        <w:t xml:space="preserve">1. Mósebók 8:2-3 Og ef þú neitar að sleppa þeim, sjá, þá mun ég slá öll landamæri þín með froskum, og áin mun leiða fram froska ríkulega, sem munu ganga upp og koma inn í hús þitt og inn í þitt. svefnherbergi og á rúmi þínu og inn í hús þjóna þinna og yfir fólk þitt og í ofna þína og í hnoðkerum þínum.</w:t>
      </w:r>
    </w:p>
    <w:p/>
    <w:p>
      <w:r xmlns:w="http://schemas.openxmlformats.org/wordprocessingml/2006/main">
        <w:t xml:space="preserve">2. Jesaja 5:24 Fyrir því eins og eldur eyðir hálminum og logi eykur hismið, svo mun rót þeirra verða sem rotnun og blóm þeirra fara upp sem mold, því að þeir hafa varpað burt lögmáli Drottins allsherjar. , og fyrirleit orð hins heilaga í Ísrael.</w:t>
      </w:r>
    </w:p>
    <w:p/>
    <w:p>
      <w:r xmlns:w="http://schemas.openxmlformats.org/wordprocessingml/2006/main">
        <w:t xml:space="preserve">Sálmarnir 78:46 Og hann gaf skriðdýrinu arð þeirra og engisprettu þeirra erfiði.</w:t>
      </w:r>
    </w:p>
    <w:p/>
    <w:p>
      <w:r xmlns:w="http://schemas.openxmlformats.org/wordprocessingml/2006/main">
        <w:t xml:space="preserve">Guð auðmýkti Ísraelsmenn með því að leyfa maðkur og engisprettur að eyða uppskeru þeirra.</w:t>
      </w:r>
    </w:p>
    <w:p/>
    <w:p>
      <w:r xmlns:w="http://schemas.openxmlformats.org/wordprocessingml/2006/main">
        <w:t xml:space="preserve">1: Guð auðmýkir okkur til að sýna okkur að hann sé við stjórnvölinn og að við verðum að treysta á hann.</w:t>
      </w:r>
    </w:p>
    <w:p/>
    <w:p>
      <w:r xmlns:w="http://schemas.openxmlformats.org/wordprocessingml/2006/main">
        <w:t xml:space="preserve">2: Guð gaf okkur aukningu okkar, en hann getur tekið hana í burtu ef hann kýs.</w:t>
      </w:r>
    </w:p>
    <w:p/>
    <w:p>
      <w:r xmlns:w="http://schemas.openxmlformats.org/wordprocessingml/2006/main">
        <w:t xml:space="preserve">1: Jakobsbréfið 4:10 "Auðmýkið yður fyrir Drottni, og hann mun lyfta yður upp."</w:t>
      </w:r>
    </w:p>
    <w:p/>
    <w:p>
      <w:r xmlns:w="http://schemas.openxmlformats.org/wordprocessingml/2006/main">
        <w:t xml:space="preserve">2: Orðskviðirnir 16:18 "Hroki gengur á undan tortímingu og hrokafullur andi fyrir fall."</w:t>
      </w:r>
    </w:p>
    <w:p/>
    <w:p>
      <w:r xmlns:w="http://schemas.openxmlformats.org/wordprocessingml/2006/main">
        <w:t xml:space="preserve">Sálmarnir 78:47 Hann eyddi vínvið þeirra með hagli og mórberjatré þeirra með frosti.</w:t>
      </w:r>
    </w:p>
    <w:p/>
    <w:p>
      <w:r xmlns:w="http://schemas.openxmlformats.org/wordprocessingml/2006/main">
        <w:t xml:space="preserve">Guð eyðilagði vínvið og mórberjatré þjóðar sinnar með hagli og frosti.</w:t>
      </w:r>
    </w:p>
    <w:p/>
    <w:p>
      <w:r xmlns:w="http://schemas.openxmlformats.org/wordprocessingml/2006/main">
        <w:t xml:space="preserve">1. Agi Guðs: Að læra að hlýða jafnvel þegar það er erfitt</w:t>
      </w:r>
    </w:p>
    <w:p/>
    <w:p>
      <w:r xmlns:w="http://schemas.openxmlformats.org/wordprocessingml/2006/main">
        <w:t xml:space="preserve">2. Að treysta Guði í þjáningu: Jafnvel þegar við skiljum ekki</w:t>
      </w:r>
    </w:p>
    <w:p/>
    <w:p>
      <w:r xmlns:w="http://schemas.openxmlformats.org/wordprocessingml/2006/main">
        <w:t xml:space="preserve">1. Hebreabréfið 12:6-11</w:t>
      </w:r>
    </w:p>
    <w:p/>
    <w:p>
      <w:r xmlns:w="http://schemas.openxmlformats.org/wordprocessingml/2006/main">
        <w:t xml:space="preserve">2. Jesaja 55:8-9</w:t>
      </w:r>
    </w:p>
    <w:p/>
    <w:p>
      <w:r xmlns:w="http://schemas.openxmlformats.org/wordprocessingml/2006/main">
        <w:t xml:space="preserve">Sálmarnir 78:48 Og hann gaf haglinu fénað þeirra og hjörð þeirra í brennivín.</w:t>
      </w:r>
    </w:p>
    <w:p/>
    <w:p>
      <w:r xmlns:w="http://schemas.openxmlformats.org/wordprocessingml/2006/main">
        <w:t xml:space="preserve">Guð leyfði hagli og þrumufleygum að taka fé og hjörð Ísraelsmanna.</w:t>
      </w:r>
    </w:p>
    <w:p/>
    <w:p>
      <w:r xmlns:w="http://schemas.openxmlformats.org/wordprocessingml/2006/main">
        <w:t xml:space="preserve">1. Reiði Guðs: Afleiðingar óhlýðni</w:t>
      </w:r>
    </w:p>
    <w:p/>
    <w:p>
      <w:r xmlns:w="http://schemas.openxmlformats.org/wordprocessingml/2006/main">
        <w:t xml:space="preserve">2. Kraftur náttúrunnar: Að lúta vilja Guðs</w:t>
      </w:r>
    </w:p>
    <w:p/>
    <w:p>
      <w:r xmlns:w="http://schemas.openxmlformats.org/wordprocessingml/2006/main">
        <w:t xml:space="preserve">1. Sálmur 78:48</w:t>
      </w:r>
    </w:p>
    <w:p/>
    <w:p>
      <w:r xmlns:w="http://schemas.openxmlformats.org/wordprocessingml/2006/main">
        <w:t xml:space="preserve">2. Jesaja 10:5-6 - "Vei Assýríu, sprota reiði minnar, í hendi hennar er kylfa reiði minnar! Ég sendi hann gegn guðlausri þjóð, ég fel hann gegn heift minni að grípa herfang. og flyttu rán og troða þeim niður eins og aur á strætum.</w:t>
      </w:r>
    </w:p>
    <w:p/>
    <w:p>
      <w:r xmlns:w="http://schemas.openxmlformats.org/wordprocessingml/2006/main">
        <w:t xml:space="preserve">Sálmarnir 78:49 Hann varpaði yfir þá brennandi reiði sinnar, reiði, reiði og neyð, með því að senda vonda engla á meðal þeirra.</w:t>
      </w:r>
    </w:p>
    <w:p/>
    <w:p>
      <w:r xmlns:w="http://schemas.openxmlformats.org/wordprocessingml/2006/main">
        <w:t xml:space="preserve">Guð sýndi reiði sína og reiði í garð Ísraelsmanna með því að senda illa engla á meðal þeirra.</w:t>
      </w:r>
    </w:p>
    <w:p/>
    <w:p>
      <w:r xmlns:w="http://schemas.openxmlformats.org/wordprocessingml/2006/main">
        <w:t xml:space="preserve">1. Hættan á að óhlýðnast Guði</w:t>
      </w:r>
    </w:p>
    <w:p/>
    <w:p>
      <w:r xmlns:w="http://schemas.openxmlformats.org/wordprocessingml/2006/main">
        <w:t xml:space="preserve">2. Guðs reiði og dómur</w:t>
      </w:r>
    </w:p>
    <w:p/>
    <w:p>
      <w:r xmlns:w="http://schemas.openxmlformats.org/wordprocessingml/2006/main">
        <w:t xml:space="preserve">1. Sálmur 78:49</w:t>
      </w:r>
    </w:p>
    <w:p/>
    <w:p>
      <w:r xmlns:w="http://schemas.openxmlformats.org/wordprocessingml/2006/main">
        <w:t xml:space="preserve">2. Efesusbréfið 4:26-27 - "Reiðist og syndgið ekki, lát ekki sólina ganga yfir reiði yðar og gef djöflinum ekkert tækifæri."</w:t>
      </w:r>
    </w:p>
    <w:p/>
    <w:p>
      <w:r xmlns:w="http://schemas.openxmlformats.org/wordprocessingml/2006/main">
        <w:t xml:space="preserve">Sálmarnir 78:50 Hann lagði leið sína til reiði. hann þyrmdi ekki sálu þeirra frá dauða, heldur gaf líf þeirra drepsóttinni;</w:t>
      </w:r>
    </w:p>
    <w:p/>
    <w:p>
      <w:r xmlns:w="http://schemas.openxmlformats.org/wordprocessingml/2006/main">
        <w:t xml:space="preserve">Hann þyrmdi ekki sálu þeirra frá dauða, heldur sýndi hann miskunn í reiði sinni.</w:t>
      </w:r>
    </w:p>
    <w:p/>
    <w:p>
      <w:r xmlns:w="http://schemas.openxmlformats.org/wordprocessingml/2006/main">
        <w:t xml:space="preserve">1. Miskunn Guðs, jafnvel í reiði hans</w:t>
      </w:r>
    </w:p>
    <w:p/>
    <w:p>
      <w:r xmlns:w="http://schemas.openxmlformats.org/wordprocessingml/2006/main">
        <w:t xml:space="preserve">2. Skilningur á margbreytileika kærleika Guðs</w:t>
      </w:r>
    </w:p>
    <w:p/>
    <w:p>
      <w:r xmlns:w="http://schemas.openxmlformats.org/wordprocessingml/2006/main">
        <w:t xml:space="preserve">1. Harmljóðin 3:22-23 - Miskunnsemi Drottins hættir aldrei; miskunn hans tekur aldrei enda; þeir eru nýir á hverjum morgni; mikil er trúfesti þín.</w:t>
      </w:r>
    </w:p>
    <w:p/>
    <w:p>
      <w:r xmlns:w="http://schemas.openxmlformats.org/wordprocessingml/2006/main">
        <w:t xml:space="preserve">2. Esekíel 33:11 - Segið þeim: ,,Svo sannarlega sem ég lifi, segir Drottinn Guð, hef ég ekki þóknun á dauða hins óguðlega, heldur að hinn óguðlegi snúi sér frá vegi sínum og lifi. Snúið við, snúið við frá yðar illu vegum, því að hví viljið þér deyja, Ísraelsmenn?</w:t>
      </w:r>
    </w:p>
    <w:p/>
    <w:p>
      <w:r xmlns:w="http://schemas.openxmlformats.org/wordprocessingml/2006/main">
        <w:t xml:space="preserve">Sálmarnir 78:51 Og laust alla frumburði í Egyptalandi. höfðingi þeirra í tjaldbúðum Kams.</w:t>
      </w:r>
    </w:p>
    <w:p/>
    <w:p>
      <w:r xmlns:w="http://schemas.openxmlformats.org/wordprocessingml/2006/main">
        <w:t xml:space="preserve">Guð felldi frumburðinn í Egyptalandi og sterkasta herlið þeirra í híbýlum Kams.</w:t>
      </w:r>
    </w:p>
    <w:p/>
    <w:p>
      <w:r xmlns:w="http://schemas.openxmlformats.org/wordprocessingml/2006/main">
        <w:t xml:space="preserve">1. Styrkur reiði Guðs: Hvernig Drottinn refsar hinum ranglátu</w:t>
      </w:r>
    </w:p>
    <w:p/>
    <w:p>
      <w:r xmlns:w="http://schemas.openxmlformats.org/wordprocessingml/2006/main">
        <w:t xml:space="preserve">2. Trúfesti Guðs: Hvernig Drottinn verndaði fólk sitt</w:t>
      </w:r>
    </w:p>
    <w:p/>
    <w:p>
      <w:r xmlns:w="http://schemas.openxmlformats.org/wordprocessingml/2006/main">
        <w:t xml:space="preserve">1. Mósebók 12:29 - Og svo bar við, að um miðnætti laust Drottinn alla frumburði í Egyptalandi, frá frumburði Faraós, sem sat í hásæti hans, til frumburðar hins herfanga, sem var í dýflissunni. og allir frumburðir nautgripa.</w:t>
      </w:r>
    </w:p>
    <w:p/>
    <w:p>
      <w:r xmlns:w="http://schemas.openxmlformats.org/wordprocessingml/2006/main">
        <w:t xml:space="preserve">2. Sálmur 33:17 - Hestur er hégómi til öryggis, og enginn mun hann frelsa með miklum mætti sínum.</w:t>
      </w:r>
    </w:p>
    <w:p/>
    <w:p>
      <w:r xmlns:w="http://schemas.openxmlformats.org/wordprocessingml/2006/main">
        <w:t xml:space="preserve">Sálmarnir 78:52 Hann lét sitt eigið fólk fara eins og sauði og leiddi þá í eyðimörkinni eins og hjörð.</w:t>
      </w:r>
    </w:p>
    <w:p/>
    <w:p>
      <w:r xmlns:w="http://schemas.openxmlformats.org/wordprocessingml/2006/main">
        <w:t xml:space="preserve">Guð leiddi fólk sitt eins og hirðir leiða hjörð sína og leiða þá út úr eyðimörkinni.</w:t>
      </w:r>
    </w:p>
    <w:p/>
    <w:p>
      <w:r xmlns:w="http://schemas.openxmlformats.org/wordprocessingml/2006/main">
        <w:t xml:space="preserve">1. Drottinn sem hirðir: Að treysta Guði í eyðimörkinni</w:t>
      </w:r>
    </w:p>
    <w:p/>
    <w:p>
      <w:r xmlns:w="http://schemas.openxmlformats.org/wordprocessingml/2006/main">
        <w:t xml:space="preserve">2. Að læra að fylgja: Leiðsögn frá hirðinum</w:t>
      </w:r>
    </w:p>
    <w:p/>
    <w:p>
      <w:r xmlns:w="http://schemas.openxmlformats.org/wordprocessingml/2006/main">
        <w:t xml:space="preserve">1. Jesaja 40:11 - Hann mun gæta hjarðar sinnar eins og hirðir; hann mun safna lömbunum í fang sér; hann mun bera þá í faðmi sér og leiða þá sem eru með unga varlega.</w:t>
      </w:r>
    </w:p>
    <w:p/>
    <w:p>
      <w:r xmlns:w="http://schemas.openxmlformats.org/wordprocessingml/2006/main">
        <w:t xml:space="preserve">2. Jeremía 31:10 - Heyrið orð Drottins, þér þjóðir, og kunngjörið það á fjarlægum ströndum. seg: Sá sem tvístraði Ísrael mun safna honum saman og varðveita hann eins og hirðir varðveitir hjörð sína.</w:t>
      </w:r>
    </w:p>
    <w:p/>
    <w:p>
      <w:r xmlns:w="http://schemas.openxmlformats.org/wordprocessingml/2006/main">
        <w:t xml:space="preserve">Sálmarnir 78:53 Og hann leiddi þá óhult áfram, svo að þeir óttuðust ekki, en hafið yfirgnæfði óvini þeirra.</w:t>
      </w:r>
    </w:p>
    <w:p/>
    <w:p>
      <w:r xmlns:w="http://schemas.openxmlformats.org/wordprocessingml/2006/main">
        <w:t xml:space="preserve">Guð leiddi Ísraelsmenn örugglega á áfangastað, meðan óvinir þeirra voru yfirbugaðir í hafinu.</w:t>
      </w:r>
    </w:p>
    <w:p/>
    <w:p>
      <w:r xmlns:w="http://schemas.openxmlformats.org/wordprocessingml/2006/main">
        <w:t xml:space="preserve">1. Guð er verndari okkar og leiðarvísir.</w:t>
      </w:r>
    </w:p>
    <w:p/>
    <w:p>
      <w:r xmlns:w="http://schemas.openxmlformats.org/wordprocessingml/2006/main">
        <w:t xml:space="preserve">2. Kraftur trúar og hlýðni.</w:t>
      </w:r>
    </w:p>
    <w:p/>
    <w:p>
      <w:r xmlns:w="http://schemas.openxmlformats.org/wordprocessingml/2006/main">
        <w:t xml:space="preserve">1. Jesaja 41:10-13 - „Óttast ekki, því að ég er með þér, óttast ekki, því að ég er Guð þinn, ég styrki þig, ég mun hjálpa þér, ég styð þig með hægri hendi minni.</w:t>
      </w:r>
    </w:p>
    <w:p/>
    <w:p>
      <w:r xmlns:w="http://schemas.openxmlformats.org/wordprocessingml/2006/main">
        <w:t xml:space="preserve">2. Sálmur 91:1-2 - "Sá sem býr í skjóli hins hæsta mun dvelja í skugga hins alvalda. Ég vil segja við Drottin: athvarf mitt og vígi, Guð minn, sem ég treysti á.</w:t>
      </w:r>
    </w:p>
    <w:p/>
    <w:p>
      <w:r xmlns:w="http://schemas.openxmlformats.org/wordprocessingml/2006/main">
        <w:t xml:space="preserve">Sálmarnir 78:54 Og hann leiddi þá að mörkum helgidóms síns, að þessu fjalli, sem hægri hönd hans hafði keypt.</w:t>
      </w:r>
    </w:p>
    <w:p/>
    <w:p>
      <w:r xmlns:w="http://schemas.openxmlformats.org/wordprocessingml/2006/main">
        <w:t xml:space="preserve">Hann leiddi fólk sitt til landsins sem hann lofaði þeim.</w:t>
      </w:r>
    </w:p>
    <w:p/>
    <w:p>
      <w:r xmlns:w="http://schemas.openxmlformats.org/wordprocessingml/2006/main">
        <w:t xml:space="preserve">1: Loforð Guðs er alltaf uppfyllt.</w:t>
      </w:r>
    </w:p>
    <w:p/>
    <w:p>
      <w:r xmlns:w="http://schemas.openxmlformats.org/wordprocessingml/2006/main">
        <w:t xml:space="preserve">2: Að trúa á fyrirheit Guðs færir okkur á þann stað sem hann hefur hannað fyrir okkur.</w:t>
      </w:r>
    </w:p>
    <w:p/>
    <w:p>
      <w:r xmlns:w="http://schemas.openxmlformats.org/wordprocessingml/2006/main">
        <w:t xml:space="preserve">1:2 Pétursbréf 3:9 - Drottinn er ekki seinn til að uppfylla fyrirheit sitt eins og sumir telja seinleika, heldur er hann þolinmóður við yður og vill ekki að nokkur glatist, heldur að allir komist til iðrunar.</w:t>
      </w:r>
    </w:p>
    <w:p/>
    <w:p>
      <w:r xmlns:w="http://schemas.openxmlformats.org/wordprocessingml/2006/main">
        <w:t xml:space="preserve">2: Efesusbréfið 2:10 - Því að vér erum smíð hans, sköpuð í Kristi Jesú til góðra verka, sem Guð hafði áður búið til, til þess að vér ættum að ganga í þeim.</w:t>
      </w:r>
    </w:p>
    <w:p/>
    <w:p>
      <w:r xmlns:w="http://schemas.openxmlformats.org/wordprocessingml/2006/main">
        <w:t xml:space="preserve">Sálmarnir 78:55 Hann rak og heiðingjunum út undan þeim og skipti þeim arfleifð með línu og lét ættkvíslir Ísraels búa í tjöldum sínum.</w:t>
      </w:r>
    </w:p>
    <w:p/>
    <w:p>
      <w:r xmlns:w="http://schemas.openxmlformats.org/wordprocessingml/2006/main">
        <w:t xml:space="preserve">Þessi texti talar um mátt Guðs til að reka heiðingja út og skipta landinu á milli ættkvísla Ísraels og tryggja að þeir hafi búsetu.</w:t>
      </w:r>
    </w:p>
    <w:p/>
    <w:p>
      <w:r xmlns:w="http://schemas.openxmlformats.org/wordprocessingml/2006/main">
        <w:t xml:space="preserve">1. Fullveldi Guðs: Hvernig Drottinn verndar fólk sitt</w:t>
      </w:r>
    </w:p>
    <w:p/>
    <w:p>
      <w:r xmlns:w="http://schemas.openxmlformats.org/wordprocessingml/2006/main">
        <w:t xml:space="preserve">2. Trúfesti Guðs: Hann sér fólki sínu heimili</w:t>
      </w:r>
    </w:p>
    <w:p/>
    <w:p>
      <w:r xmlns:w="http://schemas.openxmlformats.org/wordprocessingml/2006/main">
        <w:t xml:space="preserve">1. Mósebók 1:8, „Sjá, ég hefi lagt landið fyrir yður, farið inn og takið til eignar landið, sem Drottinn sór feðrum yðar, Abraham, Ísak og Jakob, að gefa þeim og til eignar. afkvæmi þeirra á eftir þeim."</w:t>
      </w:r>
    </w:p>
    <w:p/>
    <w:p>
      <w:r xmlns:w="http://schemas.openxmlformats.org/wordprocessingml/2006/main">
        <w:t xml:space="preserve">2. 1. Mósebók 13:14-15, „Drottinn sagði við Abram, eftir að Lot hafði skilið við hann: Hef upp augu yðar og lít frá þeim stað, þar sem þú ert, norður og suður og austur og vestur, um allt landið sem þú sérð, að ég mun gefa þér og niðjum þínum að eilífu.'"</w:t>
      </w:r>
    </w:p>
    <w:p/>
    <w:p>
      <w:r xmlns:w="http://schemas.openxmlformats.org/wordprocessingml/2006/main">
        <w:t xml:space="preserve">Sálmarnir 78:56 En þeir freistuðu og reituðu Guð hinn hæsta og gættu ekki vitnisburða hans.</w:t>
      </w:r>
    </w:p>
    <w:p/>
    <w:p>
      <w:r xmlns:w="http://schemas.openxmlformats.org/wordprocessingml/2006/main">
        <w:t xml:space="preserve">Fólk Guðs prófaði hann og reiddi hann þrátt fyrir ást hans og miskunn.</w:t>
      </w:r>
    </w:p>
    <w:p/>
    <w:p>
      <w:r xmlns:w="http://schemas.openxmlformats.org/wordprocessingml/2006/main">
        <w:t xml:space="preserve">1: Köllun til iðrunar og trúfesti</w:t>
      </w:r>
    </w:p>
    <w:p/>
    <w:p>
      <w:r xmlns:w="http://schemas.openxmlformats.org/wordprocessingml/2006/main">
        <w:t xml:space="preserve">2: Óverðskulduð náð Guðs</w:t>
      </w:r>
    </w:p>
    <w:p/>
    <w:p>
      <w:r xmlns:w="http://schemas.openxmlformats.org/wordprocessingml/2006/main">
        <w:t xml:space="preserve">1: Lúkas 18:9-14 - Dæmisagan um faríseann og tollheimtumanninn</w:t>
      </w:r>
    </w:p>
    <w:p/>
    <w:p>
      <w:r xmlns:w="http://schemas.openxmlformats.org/wordprocessingml/2006/main">
        <w:t xml:space="preserve">2: Rómverjabréfið 5:8 - Kærleiki Guðs sýndi sig með dauða Krists á krossinum.</w:t>
      </w:r>
    </w:p>
    <w:p/>
    <w:p>
      <w:r xmlns:w="http://schemas.openxmlformats.org/wordprocessingml/2006/main">
        <w:t xml:space="preserve">Sálmarnir 78:57 En sneru við og fóru ótrúmennsku eins og feður þeirra.</w:t>
      </w:r>
    </w:p>
    <w:p/>
    <w:p>
      <w:r xmlns:w="http://schemas.openxmlformats.org/wordprocessingml/2006/main">
        <w:t xml:space="preserve">Ísraelsmenn sneru frá Guði og voru ótrúir eins og feður þeirra.</w:t>
      </w:r>
    </w:p>
    <w:p/>
    <w:p>
      <w:r xmlns:w="http://schemas.openxmlformats.org/wordprocessingml/2006/main">
        <w:t xml:space="preserve">1. Trúfesti Guðs á móti ótrúmennsku mannsins</w:t>
      </w:r>
    </w:p>
    <w:p/>
    <w:p>
      <w:r xmlns:w="http://schemas.openxmlformats.org/wordprocessingml/2006/main">
        <w:t xml:space="preserve">2. Ekki gera sömu mistök og forfeður þínir</w:t>
      </w:r>
    </w:p>
    <w:p/>
    <w:p>
      <w:r xmlns:w="http://schemas.openxmlformats.org/wordprocessingml/2006/main">
        <w:t xml:space="preserve">1. Sálmur 78:57</w:t>
      </w:r>
    </w:p>
    <w:p/>
    <w:p>
      <w:r xmlns:w="http://schemas.openxmlformats.org/wordprocessingml/2006/main">
        <w:t xml:space="preserve">2. Rómverjabréfið 3:23-24 - Því að allir hafa syndgað og skortir dýrð Guðs.</w:t>
      </w:r>
    </w:p>
    <w:p/>
    <w:p>
      <w:r xmlns:w="http://schemas.openxmlformats.org/wordprocessingml/2006/main">
        <w:t xml:space="preserve">Sálmarnir 78:58 Því að þeir reita hann til reiði með fórnarhæðum sínum og vaktu hann til öfundar með útskornum líkneski þeirra.</w:t>
      </w:r>
    </w:p>
    <w:p/>
    <w:p>
      <w:r xmlns:w="http://schemas.openxmlformats.org/wordprocessingml/2006/main">
        <w:t xml:space="preserve">Guð er reiður þegar við snúum okkur frá honum og tilbiðjum fölsk skurðgoð.</w:t>
      </w:r>
    </w:p>
    <w:p/>
    <w:p>
      <w:r xmlns:w="http://schemas.openxmlformats.org/wordprocessingml/2006/main">
        <w:t xml:space="preserve">1. Reiði Guðs gegn skurðgoðadýrkun</w:t>
      </w:r>
    </w:p>
    <w:p/>
    <w:p>
      <w:r xmlns:w="http://schemas.openxmlformats.org/wordprocessingml/2006/main">
        <w:t xml:space="preserve">2. Hættan við skurðgoðadýrkun</w:t>
      </w:r>
    </w:p>
    <w:p/>
    <w:p>
      <w:r xmlns:w="http://schemas.openxmlformats.org/wordprocessingml/2006/main">
        <w:t xml:space="preserve">1. 2. Mósebók 20:4-5 Þú skalt ekki gjöra þér útskorið líkneski né neina líkingu af neinu sem er á himni uppi eða því sem er á jörðu niðri eða því sem er í vatninu undir jörðu. Þú skalt ekki beygja þig fyrir þeim eða þjóna þeim, því að ég, Drottinn, Guð þinn, er vandlátur Guð.</w:t>
      </w:r>
    </w:p>
    <w:p/>
    <w:p>
      <w:r xmlns:w="http://schemas.openxmlformats.org/wordprocessingml/2006/main">
        <w:t xml:space="preserve">2. Mósebók 5:8-9 Þú skalt ekki gjöra þér útskorið líkneski né neina líkingu af neinu sem er á himni uppi eða því sem er á jörðu niðri eða því sem er í vatninu undir jörðu. Þú skalt ekki beygja þig fyrir þeim eða þjóna þeim, því að ég, Drottinn, Guð þinn, er vandlátur Guð.</w:t>
      </w:r>
    </w:p>
    <w:p/>
    <w:p>
      <w:r xmlns:w="http://schemas.openxmlformats.org/wordprocessingml/2006/main">
        <w:t xml:space="preserve">Sálmarnir 78:59 Þegar Guð heyrði þetta, reiddist hann og hafði mikla andstyggð á Ísrael.</w:t>
      </w:r>
    </w:p>
    <w:p/>
    <w:p>
      <w:r xmlns:w="http://schemas.openxmlformats.org/wordprocessingml/2006/main">
        <w:t xml:space="preserve">Reiði Guðs gegn Ísrael vegna skorts á trúmennsku.</w:t>
      </w:r>
    </w:p>
    <w:p/>
    <w:p>
      <w:r xmlns:w="http://schemas.openxmlformats.org/wordprocessingml/2006/main">
        <w:t xml:space="preserve">1. Afleiðingar ótrúmennsku</w:t>
      </w:r>
    </w:p>
    <w:p/>
    <w:p>
      <w:r xmlns:w="http://schemas.openxmlformats.org/wordprocessingml/2006/main">
        <w:t xml:space="preserve">2. Kærleikur Guðs þrátt fyrir ótrú okkar</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Hebreabréfið 12:5-11 - Og hefur þú gleymt hvatningu sem ávarpar þig sem syni? Sonur minn, líttu ekki léttilega á aga Drottins og þreytist ekki þegar hann áminnir hann. Því að Drottinn agar þann sem hann elskar og agar hvern þann son sem hann tekur við. Það er fyrir aga sem þú verður að þola. Guð kemur fram við þig sem syni. Því hvaða sonur er sá sem faðir hans agar ekki? Ef þið eruð skilin eftir án aga, sem allir hafa tekið þátt í, þá eruð þið ólögleg börn en ekki synir. Fyrir utan þetta höfum við átt jarðneska feður sem agaðu okkur og við virtum þá. Eigum við ekki miklu frekar að lúta föður andanna og lifa? Því að þeir agaðu oss skamma stund, eins og þeim þótti bezt, en hann agar oss til góðs, svo að vér megum deila heilagleika hans. Í augnablikinu virðist allur agi frekar sársaukafullur en notalegur, en síðar skilar hann friðsamlegum ávöxtum réttlætis til þeirra sem hafa verið þjálfaðir af honum.</w:t>
      </w:r>
    </w:p>
    <w:p/>
    <w:p>
      <w:r xmlns:w="http://schemas.openxmlformats.org/wordprocessingml/2006/main">
        <w:t xml:space="preserve">Sálmarnir 78:60 Svo að hann yfirgaf tjaldbúðina í Síló, tjaldinu sem hann setti meðal manna.</w:t>
      </w:r>
    </w:p>
    <w:p/>
    <w:p>
      <w:r xmlns:w="http://schemas.openxmlformats.org/wordprocessingml/2006/main">
        <w:t xml:space="preserve">Guð yfirgaf tjaldbúð Síló, tákn um nærveru hans meðal mannkyns.</w:t>
      </w:r>
    </w:p>
    <w:p/>
    <w:p>
      <w:r xmlns:w="http://schemas.openxmlformats.org/wordprocessingml/2006/main">
        <w:t xml:space="preserve">1. Nærvera Guðs tryggir ekki trúfesti okkar.</w:t>
      </w:r>
    </w:p>
    <w:p/>
    <w:p>
      <w:r xmlns:w="http://schemas.openxmlformats.org/wordprocessingml/2006/main">
        <w:t xml:space="preserve">2. Loforð Guðs eru ekki háð trúfesti okkar.</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Sálmarnir 78:61 og gaf styrk sinn í útlegð og dýrð hans í hendur óvinarins.</w:t>
      </w:r>
    </w:p>
    <w:p/>
    <w:p>
      <w:r xmlns:w="http://schemas.openxmlformats.org/wordprocessingml/2006/main">
        <w:t xml:space="preserve">Guð leyfði óvininum að taka frá honum styrk hans og dýrð.</w:t>
      </w:r>
    </w:p>
    <w:p/>
    <w:p>
      <w:r xmlns:w="http://schemas.openxmlformats.org/wordprocessingml/2006/main">
        <w:t xml:space="preserve">1. Kraftur uppgjafar - Að sleppa takinu og láta Guð taka völdin.</w:t>
      </w:r>
    </w:p>
    <w:p/>
    <w:p>
      <w:r xmlns:w="http://schemas.openxmlformats.org/wordprocessingml/2006/main">
        <w:t xml:space="preserve">2. Að auðmýkja styrk Guðs - Að skilja takmarkanir á krafti hans.</w:t>
      </w:r>
    </w:p>
    <w:p/>
    <w:p>
      <w:r xmlns:w="http://schemas.openxmlformats.org/wordprocessingml/2006/main">
        <w:t xml:space="preserve">1. Jesaja 40:28-31 - Kraftur Guðs er eilífur og dofnar aldrei.</w:t>
      </w:r>
    </w:p>
    <w:p/>
    <w:p>
      <w:r xmlns:w="http://schemas.openxmlformats.org/wordprocessingml/2006/main">
        <w:t xml:space="preserve">2. Orðskviðirnir 21:1 - Kraftur Drottins er ofar öllu.</w:t>
      </w:r>
    </w:p>
    <w:p/>
    <w:p>
      <w:r xmlns:w="http://schemas.openxmlformats.org/wordprocessingml/2006/main">
        <w:t xml:space="preserve">Sálmarnir 78:62 Og hann gaf þjóð sína í hendur sverði. og reiddist arfleifð sinni.</w:t>
      </w:r>
    </w:p>
    <w:p/>
    <w:p>
      <w:r xmlns:w="http://schemas.openxmlformats.org/wordprocessingml/2006/main">
        <w:t xml:space="preserve">Guð leyfði þjóð sinni að vera sigraður af óvini og var reiður út í það.</w:t>
      </w:r>
    </w:p>
    <w:p/>
    <w:p>
      <w:r xmlns:w="http://schemas.openxmlformats.org/wordprocessingml/2006/main">
        <w:t xml:space="preserve">1. Afleiðingar óhlýðni</w:t>
      </w:r>
    </w:p>
    <w:p/>
    <w:p>
      <w:r xmlns:w="http://schemas.openxmlformats.org/wordprocessingml/2006/main">
        <w:t xml:space="preserve">2. Guðs reiði og miskunn</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Efesusbréfið 2:4-5 - En Guð, sem er ríkur af miskunnsemi, hefur gert okkur lifandi með Kristi vegna þeirrar miklu kærleika, sem hann elskaði okkur með, jafnvel þegar við vorum dauðir fyrir misgjörðir okkar, og þú ert hólpinn.</w:t>
      </w:r>
    </w:p>
    <w:p/>
    <w:p>
      <w:r xmlns:w="http://schemas.openxmlformats.org/wordprocessingml/2006/main">
        <w:t xml:space="preserve">Sálmarnir 78:63 Eldurinn eyddi sveinum þeirra. og meyjar þeirra voru ekki giftar.</w:t>
      </w:r>
    </w:p>
    <w:p/>
    <w:p>
      <w:r xmlns:w="http://schemas.openxmlformats.org/wordprocessingml/2006/main">
        <w:t xml:space="preserve">Eldurinn eyðilagði unga menn fólksins og skildu meyjarnar eftir ógiftar.</w:t>
      </w:r>
    </w:p>
    <w:p/>
    <w:p>
      <w:r xmlns:w="http://schemas.openxmlformats.org/wordprocessingml/2006/main">
        <w:t xml:space="preserve">1. Eilífar afleiðingar syndarinnar</w:t>
      </w:r>
    </w:p>
    <w:p/>
    <w:p>
      <w:r xmlns:w="http://schemas.openxmlformats.org/wordprocessingml/2006/main">
        <w:t xml:space="preserve">2. Fegurð og tilgangur hjónabandsins</w:t>
      </w:r>
    </w:p>
    <w:p/>
    <w:p>
      <w:r xmlns:w="http://schemas.openxmlformats.org/wordprocessingml/2006/main">
        <w:t xml:space="preserve">1. Jesaja 24:2 - "Og það skal vera, eins og fólkið, eins og presturinn, eins og þjónninn, svo með húsbónda hans, eins og ambáttinni, svo með húsmóður hennar, eins og kaupandinn, svo með seljandinn; eins og lánveitandinn, svo með lántakandann; eins og með okurtakanda, eins með lánveitanda til hans."</w:t>
      </w:r>
    </w:p>
    <w:p/>
    <w:p>
      <w:r xmlns:w="http://schemas.openxmlformats.org/wordprocessingml/2006/main">
        <w:t xml:space="preserve">2. 1. Korintubréf 7:7-9 - "Því að ég vildi að allir menn væru eins og ég sjálfur. En hver hefur sína eigin gjöf frá Guði, einn á þennan hátt og annan eftir það. Þess vegna segi ég ógiftum og ekkjur, það er þeim gott ef þær standa eins og ég. En ef þær geta ekki þolað, þá giftist þær, því að betra er að giftast en að brenna."</w:t>
      </w:r>
    </w:p>
    <w:p/>
    <w:p>
      <w:r xmlns:w="http://schemas.openxmlformats.org/wordprocessingml/2006/main">
        <w:t xml:space="preserve">Sálmarnir 78:64 Prestar þeirra féllu fyrir sverði. og ekkjur þeirra grétu ekki.</w:t>
      </w:r>
    </w:p>
    <w:p/>
    <w:p>
      <w:r xmlns:w="http://schemas.openxmlformats.org/wordprocessingml/2006/main">
        <w:t xml:space="preserve">Ísraelsprestar voru drepnir með sverði, og ekkjur þeirra syrgðu þá ekki.</w:t>
      </w:r>
    </w:p>
    <w:p/>
    <w:p>
      <w:r xmlns:w="http://schemas.openxmlformats.org/wordprocessingml/2006/main">
        <w:t xml:space="preserve">1. Kraftur fórnarinnar: Hvernig prestar Ísraels setja líf sitt á strik</w:t>
      </w:r>
    </w:p>
    <w:p/>
    <w:p>
      <w:r xmlns:w="http://schemas.openxmlformats.org/wordprocessingml/2006/main">
        <w:t xml:space="preserve">2. Styrkur trúarinnar: Hvernig ekkjur Ísraels sýndu hugrekki í miðri mótlætinu</w:t>
      </w:r>
    </w:p>
    <w:p/>
    <w:p>
      <w:r xmlns:w="http://schemas.openxmlformats.org/wordprocessingml/2006/main">
        <w:t xml:space="preserve">1. Hebreabréfið 13:15-16 - "Fyrir Jesú skulum vér því stöðugt færa Guði lofgjörðarfórn ávöxt vara sem játa nafn hans opinberlega. Og gleymum ekki að gera gott og deila með öðrum, því að með slíkar fórnir er Guði þóknanlegur."</w:t>
      </w:r>
    </w:p>
    <w:p/>
    <w:p>
      <w:r xmlns:w="http://schemas.openxmlformats.org/wordprocessingml/2006/main">
        <w:t xml:space="preserve">2. 1. Korintubréf 9:19-22 - "Þótt ég sé frjáls og engum tilheyrir, hef ég gert mig að þræli allra, til að vinna sem flesta. Gyðingum varð ég eins og Gyðingur, til að vinna Gyðinga. .. Þeim sem eru undir lögmálinu varð ég eins og sá sem er undir lögmálinu (þótt ég sé sjálfur ekki undir lögmálinu), til þess að vinna þá sem eru undir lögmálinu. er ekki laus við lögmál Guðs heldur er undir lögmáli Krists), til að ávinna þá sem ekki hafa lögmálið. Hinum veikburða varð ég veikburða, til að vinna veikburða. Ég er orðinn öllum hlutum svo að með öllum mögulegum þýðir að ég gæti bjargað einhverju."</w:t>
      </w:r>
    </w:p>
    <w:p/>
    <w:p>
      <w:r xmlns:w="http://schemas.openxmlformats.org/wordprocessingml/2006/main">
        <w:t xml:space="preserve">Sálmarnir 78:65 Þá vaknaði Drottinn eins og sofandi og eins og kappi, sem hrópar af víni.</w:t>
      </w:r>
    </w:p>
    <w:p/>
    <w:p>
      <w:r xmlns:w="http://schemas.openxmlformats.org/wordprocessingml/2006/main">
        <w:t xml:space="preserve">Drottinn vaknaði skyndilega, alveg eins og voldugur maður myndi gera eftir nótt af drykkju.</w:t>
      </w:r>
    </w:p>
    <w:p/>
    <w:p>
      <w:r xmlns:w="http://schemas.openxmlformats.org/wordprocessingml/2006/main">
        <w:t xml:space="preserve">1. Kraftur og styrkur Drottins: Sálmur 78:65 skoðaður</w:t>
      </w:r>
    </w:p>
    <w:p/>
    <w:p>
      <w:r xmlns:w="http://schemas.openxmlformats.org/wordprocessingml/2006/main">
        <w:t xml:space="preserve">2. Vakning Drottins: Hugleiðing um Sálmur 78:65</w:t>
      </w:r>
    </w:p>
    <w:p/>
    <w:p>
      <w:r xmlns:w="http://schemas.openxmlformats.org/wordprocessingml/2006/main">
        <w:t xml:space="preserve">1. Prédikarinn 9:7, Far þú, et brauð þitt með gleði og drekk vín þitt með glöðu geði; því að nú tekur Guð við verkum þínum.</w:t>
      </w:r>
    </w:p>
    <w:p/>
    <w:p>
      <w:r xmlns:w="http://schemas.openxmlformats.org/wordprocessingml/2006/main">
        <w:t xml:space="preserve">2. Jesaja 5:11-12, Vei þeim, sem rísa árla að morgni, að þeir megi fylgja sterkum drykk; sem halda áfram fram á nótt, þar til vín kveikir í þeim! Og gípa og víla, tafla, pípa og vín eru á hátíðum þeirra, en þeir virða ekki verk Drottins og taka ekki mark á verkum hans.</w:t>
      </w:r>
    </w:p>
    <w:p/>
    <w:p>
      <w:r xmlns:w="http://schemas.openxmlformats.org/wordprocessingml/2006/main">
        <w:t xml:space="preserve">Sálmarnir 78:66 Og hann sló óvini sína á bakhliðinni, hann lagði þá ævarandi smán.</w:t>
      </w:r>
    </w:p>
    <w:p/>
    <w:p>
      <w:r xmlns:w="http://schemas.openxmlformats.org/wordprocessingml/2006/main">
        <w:t xml:space="preserve">Guð sigraði óvini sína og lagði þá til varanlegrar svívirðingar.</w:t>
      </w:r>
    </w:p>
    <w:p/>
    <w:p>
      <w:r xmlns:w="http://schemas.openxmlformats.org/wordprocessingml/2006/main">
        <w:t xml:space="preserve">1. Hið réttláta réttlæti Guðs: Hvernig hefnd Guðs er réttlát og nauðsynleg</w:t>
      </w:r>
    </w:p>
    <w:p/>
    <w:p>
      <w:r xmlns:w="http://schemas.openxmlformats.org/wordprocessingml/2006/main">
        <w:t xml:space="preserve">2. Trú og þolgæði: Hvernig á að standa fast á móti mótlæti</w:t>
      </w:r>
    </w:p>
    <w:p/>
    <w:p>
      <w:r xmlns:w="http://schemas.openxmlformats.org/wordprocessingml/2006/main">
        <w:t xml:space="preserve">1. Rómverjabréfið 12:19 "Hefnið ekki, kæru vinir, en leyfið reiði Guðs pláss, því ritað er: Það er mitt að hefna, ég mun gjalda, segir Drottinn."</w:t>
      </w:r>
    </w:p>
    <w:p/>
    <w:p>
      <w:r xmlns:w="http://schemas.openxmlformats.org/wordprocessingml/2006/main">
        <w:t xml:space="preserve">2. Jesaja 54:17 "Ekkert vopn, sem smíðað er gegn þér, mun sigra, og þú munt hrekja hverja tungu, sem ákærir þig. Þetta er arfleifð þjóna Drottins, og þetta er réttlæting þeirra frá mér," segir Drottinn.</w:t>
      </w:r>
    </w:p>
    <w:p/>
    <w:p>
      <w:r xmlns:w="http://schemas.openxmlformats.org/wordprocessingml/2006/main">
        <w:t xml:space="preserve">Sálmarnir 78:67 Og hann hafnaði tjaldbúð Jósefs og útvaldi ekki ættkvísl Efraíms.</w:t>
      </w:r>
    </w:p>
    <w:p/>
    <w:p>
      <w:r xmlns:w="http://schemas.openxmlformats.org/wordprocessingml/2006/main">
        <w:t xml:space="preserve">Guð hafnaði tjaldbúð Jósefs og valdi í staðinn ættkvísl Efraíms.</w:t>
      </w:r>
    </w:p>
    <w:p/>
    <w:p>
      <w:r xmlns:w="http://schemas.openxmlformats.org/wordprocessingml/2006/main">
        <w:t xml:space="preserve">1. Guð sýnir enga hlutdrægni: Hann velur auðmjúka og hógværa.</w:t>
      </w:r>
    </w:p>
    <w:p/>
    <w:p>
      <w:r xmlns:w="http://schemas.openxmlformats.org/wordprocessingml/2006/main">
        <w:t xml:space="preserve">2. Val Guðs byggir á trú og hlýðni, ekki veraldlegu valdi eða áhrifum.</w:t>
      </w:r>
    </w:p>
    <w:p/>
    <w:p>
      <w:r xmlns:w="http://schemas.openxmlformats.org/wordprocessingml/2006/main">
        <w:t xml:space="preserve">1. Jakobsbréfið 2:1-9</w:t>
      </w:r>
    </w:p>
    <w:p/>
    <w:p>
      <w:r xmlns:w="http://schemas.openxmlformats.org/wordprocessingml/2006/main">
        <w:t xml:space="preserve">2. 1. Samúelsbók 16:6-7</w:t>
      </w:r>
    </w:p>
    <w:p/>
    <w:p>
      <w:r xmlns:w="http://schemas.openxmlformats.org/wordprocessingml/2006/main">
        <w:t xml:space="preserve">Sálmarnir 78:68 En hann útvaldi Júda ættkvísl, Síonfjallið, sem hann elskaði.</w:t>
      </w:r>
    </w:p>
    <w:p/>
    <w:p>
      <w:r xmlns:w="http://schemas.openxmlformats.org/wordprocessingml/2006/main">
        <w:t xml:space="preserve">Guð útvaldi Júdaættkvísl og Síonfjall sem hann elskaði sérstaklega.</w:t>
      </w:r>
    </w:p>
    <w:p/>
    <w:p>
      <w:r xmlns:w="http://schemas.openxmlformats.org/wordprocessingml/2006/main">
        <w:t xml:space="preserve">1. Skilyrðislaus ást Guðs: Könnun á Sálmi 78:68</w:t>
      </w:r>
    </w:p>
    <w:p/>
    <w:p>
      <w:r xmlns:w="http://schemas.openxmlformats.org/wordprocessingml/2006/main">
        <w:t xml:space="preserve">2. Köllun Júda: Rannsókn á guðdómlegum kjörum í Sálmi 78:68</w:t>
      </w:r>
    </w:p>
    <w:p/>
    <w:p>
      <w:r xmlns:w="http://schemas.openxmlformats.org/wordprocessingml/2006/main">
        <w:t xml:space="preserve">1. 5. Mósebók 7:6-8 - "Því að þú ert Drottni Guði þínum heilagur lýður. Drottinn Guð þinn hefur útvalið þig til að vera lýð fyrir dýrmæta eign sína, af öllum þeim þjóðum sem eru í augsýn Það var ekki af því að þú varst fleiri en nokkur önnur þjóð sem Drottinn elskaði þig og útvaldi þig, því að þú varst allra þjóða minnstur, heldur er það vegna þess að Drottinn elskar þig og heldur eiðinn. Hann sór feðrum yðar, að Drottinn hefir leitt yður út með sterkri hendi og leyst yður úr þrælahúsinu, af hendi Faraós Egyptalandskonungs.</w:t>
      </w:r>
    </w:p>
    <w:p/>
    <w:p>
      <w:r xmlns:w="http://schemas.openxmlformats.org/wordprocessingml/2006/main">
        <w:t xml:space="preserve">2. Sálmur 33:12 - Blessuð er þjóðin sem Drottinn á Guð, lýðurinn sem hann hefur útvalið sér til arfleifðar!</w:t>
      </w:r>
    </w:p>
    <w:p/>
    <w:p>
      <w:r xmlns:w="http://schemas.openxmlformats.org/wordprocessingml/2006/main">
        <w:t xml:space="preserve">Sálmarnir 78:69 Og hann reisti helgidóm sinn eins og háar hallir, eins og jörðina, sem hann hefir reist að eilífu.</w:t>
      </w:r>
    </w:p>
    <w:p/>
    <w:p>
      <w:r xmlns:w="http://schemas.openxmlformats.org/wordprocessingml/2006/main">
        <w:t xml:space="preserve">Guð stofnaði helgidóm til að endast að eilífu, eins og höll byggð á jörðinni.</w:t>
      </w:r>
    </w:p>
    <w:p/>
    <w:p>
      <w:r xmlns:w="http://schemas.openxmlformats.org/wordprocessingml/2006/main">
        <w:t xml:space="preserve">1: Eilíf verk Guðs eru varanleg og örugg.</w:t>
      </w:r>
    </w:p>
    <w:p/>
    <w:p>
      <w:r xmlns:w="http://schemas.openxmlformats.org/wordprocessingml/2006/main">
        <w:t xml:space="preserve">2: Trúfesti Guðs við okkur sést í því að hann stofnar okkur heilagan helgidóm.</w:t>
      </w:r>
    </w:p>
    <w:p/>
    <w:p>
      <w:r xmlns:w="http://schemas.openxmlformats.org/wordprocessingml/2006/main">
        <w:t xml:space="preserve">1: Hebreabréfið 13:8 - Jesús Kristur er hinn sami í gær og í dag og að eilífu.</w:t>
      </w:r>
    </w:p>
    <w:p/>
    <w:p>
      <w:r xmlns:w="http://schemas.openxmlformats.org/wordprocessingml/2006/main">
        <w:t xml:space="preserve">2: Sálmur 119:89 - Að eilífu, Drottinn, er orð þitt fast á himnum.</w:t>
      </w:r>
    </w:p>
    <w:p/>
    <w:p>
      <w:r xmlns:w="http://schemas.openxmlformats.org/wordprocessingml/2006/main">
        <w:t xml:space="preserve">Sálmarnir 78:70 Hann útvaldi einnig Davíð þjón sinn og tók hann úr fjárhúsunum.</w:t>
      </w:r>
    </w:p>
    <w:p/>
    <w:p>
      <w:r xmlns:w="http://schemas.openxmlformats.org/wordprocessingml/2006/main">
        <w:t xml:space="preserve">Guð valdi Davíð sem þjón sinn.</w:t>
      </w:r>
    </w:p>
    <w:p/>
    <w:p>
      <w:r xmlns:w="http://schemas.openxmlformats.org/wordprocessingml/2006/main">
        <w:t xml:space="preserve">1. Val Guðs - Hvernig Guð velur og hvað það þýðir fyrir okkur</w:t>
      </w:r>
    </w:p>
    <w:p/>
    <w:p>
      <w:r xmlns:w="http://schemas.openxmlformats.org/wordprocessingml/2006/main">
        <w:t xml:space="preserve">2. Hjarta hirðisins - Horft á hjarta leiðtoga</w:t>
      </w:r>
    </w:p>
    <w:p/>
    <w:p>
      <w:r xmlns:w="http://schemas.openxmlformats.org/wordprocessingml/2006/main">
        <w:t xml:space="preserve">1. 1. Samúelsbók 16:7 - En Drottinn sagði við Samúel: Taktu ekki tillit til útlits hans eða hæðar, því að ég hef hafnað honum. Drottinn lítur ekki á það sem fólk horfir á. Fólk lítur á ytra útlitið, en Drottinn lítur á hjartað.</w:t>
      </w:r>
    </w:p>
    <w:p/>
    <w:p>
      <w:r xmlns:w="http://schemas.openxmlformats.org/wordprocessingml/2006/main">
        <w:t xml:space="preserve">2. Jesaja 43:10 - Þér eruð vottar mínir, segir Drottinn, og þjónn minn, sem ég hef útvalið, til þess að þér þekkið og trúið mér og skilið, að ég er hann. Á undan mér var enginn guð myndaður og enginn mun vera eftir mig.</w:t>
      </w:r>
    </w:p>
    <w:p/>
    <w:p>
      <w:r xmlns:w="http://schemas.openxmlformats.org/wordprocessingml/2006/main">
        <w:t xml:space="preserve">Sálmarnir 78:71 Frá því að hafa fylgt ungum ærnum leiddi hann hann til að fæða Jakob lýð sinn og Ísrael arfleifð hans.</w:t>
      </w:r>
    </w:p>
    <w:p/>
    <w:p>
      <w:r xmlns:w="http://schemas.openxmlformats.org/wordprocessingml/2006/main">
        <w:t xml:space="preserve">Guð leiddi Ísraelsmenn á stað þar sem þeir gátu fæða og annast fólk sitt.</w:t>
      </w:r>
    </w:p>
    <w:p/>
    <w:p>
      <w:r xmlns:w="http://schemas.openxmlformats.org/wordprocessingml/2006/main">
        <w:t xml:space="preserve">1. Guð mun alltaf leiðbeina okkur á tímum neyðar til að tryggja að líf okkar sé fullt af gnægð og kærleika.</w:t>
      </w:r>
    </w:p>
    <w:p/>
    <w:p>
      <w:r xmlns:w="http://schemas.openxmlformats.org/wordprocessingml/2006/main">
        <w:t xml:space="preserve">2. Drottinn mun veita okkur fullkomna næringu og vernd til að styðja okkur á ferð okkar.</w:t>
      </w:r>
    </w:p>
    <w:p/>
    <w:p>
      <w:r xmlns:w="http://schemas.openxmlformats.org/wordprocessingml/2006/main">
        <w:t xml:space="preserve">1. Sálmur 78:71</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Sálmarnir 78:72 Og hann gaf þeim að eta eftir ráðvendni hjarta síns. og leiddi þá með kunnáttu handa sinna.</w:t>
      </w:r>
    </w:p>
    <w:p/>
    <w:p>
      <w:r xmlns:w="http://schemas.openxmlformats.org/wordprocessingml/2006/main">
        <w:t xml:space="preserve">Guð sá fyrir fólki sínu og verndaði það með visku sinni og trúmennsku.</w:t>
      </w:r>
    </w:p>
    <w:p/>
    <w:p>
      <w:r xmlns:w="http://schemas.openxmlformats.org/wordprocessingml/2006/main">
        <w:t xml:space="preserve">1. Trúfesti Guðs í lífi okkar</w:t>
      </w:r>
    </w:p>
    <w:p/>
    <w:p>
      <w:r xmlns:w="http://schemas.openxmlformats.org/wordprocessingml/2006/main">
        <w:t xml:space="preserve">2. Kraftur heiðarleika í lífi okkar</w:t>
      </w:r>
    </w:p>
    <w:p/>
    <w:p>
      <w:r xmlns:w="http://schemas.openxmlformats.org/wordprocessingml/2006/main">
        <w:t xml:space="preserve">1. Sálmur 78:72</w:t>
      </w:r>
    </w:p>
    <w:p/>
    <w:p>
      <w:r xmlns:w="http://schemas.openxmlformats.org/wordprocessingml/2006/main">
        <w:t xml:space="preserve">2. Orðskviðirnir 3:3-4 "Lát ekki miskunn og trúfesti yfirgefa þig, bind þá um háls þinn, skrifaðu þau á borð hjarta þíns: Svo munt þú finna náð og gott skilning í augum Guðs og manna."</w:t>
      </w:r>
    </w:p>
    <w:p/>
    <w:p>
      <w:r xmlns:w="http://schemas.openxmlformats.org/wordprocessingml/2006/main">
        <w:t xml:space="preserve">Sálmur 79 er harmasálmur sem lýsir djúpri sorg og angist yfir eyðingu Jerúsalem og vanhelgun musteri Guðs. Sálmaritarinn biður um miskunn Guðs, réttlæti og endurreisn og kallar á hann að grípa inn í hönd þjóðar sinnar.</w:t>
      </w:r>
    </w:p>
    <w:p/>
    <w:p>
      <w:r xmlns:w="http://schemas.openxmlformats.org/wordprocessingml/2006/main">
        <w:t xml:space="preserve">1. málsgrein: Sálmaritarinn byrjar á því að lýsa eyðileggingunni sem erlendir innrásarmenn komu yfir Jerúsalem. Þeir lýsa harmi yfir eyðingu musterisins og saurgun helgrar borgar Guðs (Sálmur 79:1-4).</w:t>
      </w:r>
    </w:p>
    <w:p/>
    <w:p>
      <w:r xmlns:w="http://schemas.openxmlformats.org/wordprocessingml/2006/main">
        <w:t xml:space="preserve">2. málsgrein: Sálmaritarinn biðlar til Guðs um íhlutun hans og biður hann að úthella reiði sinni yfir þjóðirnar sem hafa ráðist á fólk hans. Þeir biðja um miskunn og frelsun, viðurkenna eigin syndir og viðurkenna þörf sína á fyrirgefningu (Sálmur 79:5-9).</w:t>
      </w:r>
    </w:p>
    <w:p/>
    <w:p>
      <w:r xmlns:w="http://schemas.openxmlformats.org/wordprocessingml/2006/main">
        <w:t xml:space="preserve">Þriðja málsgrein: Sálmaritarinn biðlar til Guðs að bregðast skjótt við til að koma í veg fyrir frekari smán af óvinum sínum. Þeir hrópa á hann að bjarga þeim svo að þeir megi þakka og lofa nafn hans meðal allra þjóða (Sálmur 79:10-13).</w:t>
      </w:r>
    </w:p>
    <w:p/>
    <w:p>
      <w:r xmlns:w="http://schemas.openxmlformats.org/wordprocessingml/2006/main">
        <w:t xml:space="preserve">Í stuttu máli,</w:t>
      </w:r>
    </w:p>
    <w:p>
      <w:r xmlns:w="http://schemas.openxmlformats.org/wordprocessingml/2006/main">
        <w:t xml:space="preserve">Sálmur sjötíu og níu gjafir</w:t>
      </w:r>
    </w:p>
    <w:p>
      <w:r xmlns:w="http://schemas.openxmlformats.org/wordprocessingml/2006/main">
        <w:t xml:space="preserve">harma yfir eyðileggingu,</w:t>
      </w:r>
    </w:p>
    <w:p>
      <w:r xmlns:w="http://schemas.openxmlformats.org/wordprocessingml/2006/main">
        <w:t xml:space="preserve">og bæn um guðlega íhlutun,</w:t>
      </w:r>
    </w:p>
    <w:p>
      <w:r xmlns:w="http://schemas.openxmlformats.org/wordprocessingml/2006/main">
        <w:t xml:space="preserve">undirstrika sorg sem lýst er á meðan leitað er guðlegrar miskunnar.</w:t>
      </w:r>
    </w:p>
    <w:p/>
    <w:p>
      <w:r xmlns:w="http://schemas.openxmlformats.org/wordprocessingml/2006/main">
        <w:t xml:space="preserve">Með því að leggja áherslu á harmakvein sem náðst hefur með því að lýsa eyðileggingu á sama tíma og hún tjáir sorg,</w:t>
      </w:r>
    </w:p>
    <w:p>
      <w:r xmlns:w="http://schemas.openxmlformats.org/wordprocessingml/2006/main">
        <w:t xml:space="preserve">og leggja áherslu á beiðni sem náðst hefur með því að höfða til guðlegrar íhlutunar en viðurkenna syndir.</w:t>
      </w:r>
    </w:p>
    <w:p>
      <w:r xmlns:w="http://schemas.openxmlformats.org/wordprocessingml/2006/main">
        <w:t xml:space="preserve">Að minnast á guðfræðilega ígrundun sem sýnd er um að viðurkenna guðlegt réttlæti sem uppsprettu frelsunar á meðan þrá eftir endurreisn.</w:t>
      </w:r>
    </w:p>
    <w:p/>
    <w:p>
      <w:r xmlns:w="http://schemas.openxmlformats.org/wordprocessingml/2006/main">
        <w:t xml:space="preserve">Sálmarnir 79:1 Ó Guð, heiðnir menn eru komnir í arfleifð þína. Þeir hafa saurgað þitt heilaga musteri. þeir hafa lagt Jerúsalem á haugana.</w:t>
      </w:r>
    </w:p>
    <w:p/>
    <w:p>
      <w:r xmlns:w="http://schemas.openxmlformats.org/wordprocessingml/2006/main">
        <w:t xml:space="preserve">Heiðnir menn hafa komið og saurgað heilagt musteri Guðs og Jerúsalem er í rúst.</w:t>
      </w:r>
    </w:p>
    <w:p/>
    <w:p>
      <w:r xmlns:w="http://schemas.openxmlformats.org/wordprocessingml/2006/main">
        <w:t xml:space="preserve">1. Fólk Guðs verður að standa fast á tímum mótlætis</w:t>
      </w:r>
    </w:p>
    <w:p/>
    <w:p>
      <w:r xmlns:w="http://schemas.openxmlformats.org/wordprocessingml/2006/main">
        <w:t xml:space="preserve">2. Kærleikur Guðs mun alltaf sigra að lokum</w:t>
      </w:r>
    </w:p>
    <w:p/>
    <w:p>
      <w:r xmlns:w="http://schemas.openxmlformats.org/wordprocessingml/2006/main">
        <w:t xml:space="preserve">1. Rómverjabréfið 8:28, "Og vér vitum, að Guð vinnur í öllu til góðs þeim, sem elska hann, sem kallaðir eru eftir ásetningi hans."</w:t>
      </w:r>
    </w:p>
    <w:p/>
    <w:p>
      <w:r xmlns:w="http://schemas.openxmlformats.org/wordprocessingml/2006/main">
        <w:t xml:space="preserve">2. Jesaja 40:31, "En þeir sem treysta á Drottin munu finna nýjan styrk. Þeir munu svífa hátt á vængjum eins og ernir. Þeir munu hlaupa og verða ekki þreyttir. Þeir munu ganga og ekki þreytast."</w:t>
      </w:r>
    </w:p>
    <w:p/>
    <w:p>
      <w:r xmlns:w="http://schemas.openxmlformats.org/wordprocessingml/2006/main">
        <w:t xml:space="preserve">Sálmarnir 79:2 Lík þjóna þinna hafa þeir gefið fuglum himinsins til fæðis, hold heilagra þinna dýrum jarðarinnar.</w:t>
      </w:r>
    </w:p>
    <w:p/>
    <w:p>
      <w:r xmlns:w="http://schemas.openxmlformats.org/wordprocessingml/2006/main">
        <w:t xml:space="preserve">Lík trúfastra þjóna Guðs hafa verið vanhelguð og vanvirt.</w:t>
      </w:r>
    </w:p>
    <w:p/>
    <w:p>
      <w:r xmlns:w="http://schemas.openxmlformats.org/wordprocessingml/2006/main">
        <w:t xml:space="preserve">1: Við verðum að heiðra minningu trúra þjóna Guðs.</w:t>
      </w:r>
    </w:p>
    <w:p/>
    <w:p>
      <w:r xmlns:w="http://schemas.openxmlformats.org/wordprocessingml/2006/main">
        <w:t xml:space="preserve">2: Við verðum að muna verð trúmennsku og aldrei taka því sem sjálfsögðum hlut.</w:t>
      </w:r>
    </w:p>
    <w:p/>
    <w:p>
      <w:r xmlns:w="http://schemas.openxmlformats.org/wordprocessingml/2006/main">
        <w:t xml:space="preserve">1: Hebreabréfið 11:35-36 - Konur tóku við dauðum sínum reistir til lífsins, og aðrir voru pyntaðir og þáðu ekki frelsun; að þeir gætu fengið betri upprisu.</w:t>
      </w:r>
    </w:p>
    <w:p/>
    <w:p>
      <w:r xmlns:w="http://schemas.openxmlformats.org/wordprocessingml/2006/main">
        <w:t xml:space="preserve">2:2 Korintubréf 4:17-18 - Því að létt þrenging okkar, sem er aðeins um stund, vinnur okkur miklu æðri og eilífari dýrðarþyngd.</w:t>
      </w:r>
    </w:p>
    <w:p/>
    <w:p>
      <w:r xmlns:w="http://schemas.openxmlformats.org/wordprocessingml/2006/main">
        <w:t xml:space="preserve">Sálmarnir 79:3 Blóði þeirra hafa þeir úthellt eins og vatni umhverfis Jerúsalem. og enginn var til að jarða þá.</w:t>
      </w:r>
    </w:p>
    <w:p/>
    <w:p>
      <w:r xmlns:w="http://schemas.openxmlformats.org/wordprocessingml/2006/main">
        <w:t xml:space="preserve">Íbúar Jerúsalem hafa verið drepnir og lík þeirra hafa verið ógrafin.</w:t>
      </w:r>
    </w:p>
    <w:p/>
    <w:p>
      <w:r xmlns:w="http://schemas.openxmlformats.org/wordprocessingml/2006/main">
        <w:t xml:space="preserve">1. „Köllun til réttlætis: Minnumst hinna föllnu í Jerúsalem“</w:t>
      </w:r>
    </w:p>
    <w:p/>
    <w:p>
      <w:r xmlns:w="http://schemas.openxmlformats.org/wordprocessingml/2006/main">
        <w:t xml:space="preserve">2. "Guðs miskunn í miðri þjáningu"</w:t>
      </w:r>
    </w:p>
    <w:p/>
    <w:p>
      <w:r xmlns:w="http://schemas.openxmlformats.org/wordprocessingml/2006/main">
        <w:t xml:space="preserve">1. Jesaja 58:6-7 - "Er þetta ekki fastan sem ég kýs: að leysa bönd illskunnar, losa um bönd oksins, sleppa hinum kúguðu og brjóta hvert ok? Er það ekki að deila brauði þínu með hungraða og koma með heimilislausa fátæka inn í hús þitt, þegar þú sérð nakinn, til að hylja hann og ekki fela þig fyrir þínu eigin holdi?"</w:t>
      </w:r>
    </w:p>
    <w:p/>
    <w:p>
      <w:r xmlns:w="http://schemas.openxmlformats.org/wordprocessingml/2006/main">
        <w:t xml:space="preserve">2. Esekíel 16:49-50 - "Sjá, þetta var sök Sódómu systur þinnar: hún og dætur hennar höfðu hroka, óhóflega mat og velmegun, en hjálpuðu ekki fátækum og þurfandi. Þeir voru dramblátir og gerðu það. viðurstyggð frammi fyrir mér. Og ég fjarlægði þá, þegar ég sá það.</w:t>
      </w:r>
    </w:p>
    <w:p/>
    <w:p>
      <w:r xmlns:w="http://schemas.openxmlformats.org/wordprocessingml/2006/main">
        <w:t xml:space="preserve">Sálmarnir 79:4 Vér erum orðnir náungum vorum til háðungar, þeim sem umhverfis oss eru að spotti og spotti.</w:t>
      </w:r>
    </w:p>
    <w:p/>
    <w:p>
      <w:r xmlns:w="http://schemas.openxmlformats.org/wordprocessingml/2006/main">
        <w:t xml:space="preserve">Við höfum verið hæðst að af nágrönnum okkar og gert að athlægi af þeim sem eru í kringum okkur.</w:t>
      </w:r>
    </w:p>
    <w:p/>
    <w:p>
      <w:r xmlns:w="http://schemas.openxmlformats.org/wordprocessingml/2006/main">
        <w:t xml:space="preserve">1: Við megum ekki láta skoðanir annarra draga okkur niður. Þess í stað verðum við að vera hugrökk og trú Guði og treysta því að hann muni sjá okkur í gegnum allar áskoranir sem við stöndum frammi fyrir.</w:t>
      </w:r>
    </w:p>
    <w:p/>
    <w:p>
      <w:r xmlns:w="http://schemas.openxmlformats.org/wordprocessingml/2006/main">
        <w:t xml:space="preserve">2: Við megum ekki líta á skoðanir náunga okkar á okkur sem sannleika, heldur snúa okkur að áliti Guðs á okkur, sem er fyllt náð og kærleika.</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Filippíbréfið 4:13 - Allt get ég gert fyrir Krist, sem styrkir mig.</w:t>
      </w:r>
    </w:p>
    <w:p/>
    <w:p>
      <w:r xmlns:w="http://schemas.openxmlformats.org/wordprocessingml/2006/main">
        <w:t xml:space="preserve">Sálmarnir 79:5 Hversu lengi, Drottinn? munt þú vera reiður að eilífu? mun afbrýðisemi þín brenna sem eldur?</w:t>
      </w:r>
    </w:p>
    <w:p/>
    <w:p>
      <w:r xmlns:w="http://schemas.openxmlformats.org/wordprocessingml/2006/main">
        <w:t xml:space="preserve">Þessi texti úr Sálmi 79:5 endurspeglar örvæntingu þeirra sem þurfa á hjálp að halda og biðja um miskunn Guðs.</w:t>
      </w:r>
    </w:p>
    <w:p/>
    <w:p>
      <w:r xmlns:w="http://schemas.openxmlformats.org/wordprocessingml/2006/main">
        <w:t xml:space="preserve">1. "Miskunn Drottins: Hvernig á að taka á móti henni og hvernig á að bjóða hana"</w:t>
      </w:r>
    </w:p>
    <w:p/>
    <w:p>
      <w:r xmlns:w="http://schemas.openxmlformats.org/wordprocessingml/2006/main">
        <w:t xml:space="preserve">2. "Hinn almáttugi Guð: Þolinmæði og langlyndi andspænis þjáningum okkar"</w:t>
      </w:r>
    </w:p>
    <w:p/>
    <w:p>
      <w:r xmlns:w="http://schemas.openxmlformats.org/wordprocessingml/2006/main">
        <w:t xml:space="preserve">1. Matteusarguðspjall 5:7, "Sælir eru miskunnsamir, því að þeim mun miskunn hljóta."</w:t>
      </w:r>
    </w:p>
    <w:p/>
    <w:p>
      <w:r xmlns:w="http://schemas.openxmlformats.org/wordprocessingml/2006/main">
        <w:t xml:space="preserve">2. Jakobsbréfið 5:11, "Sjá, vér teljum þá hamingjusama, sem staðfastir eru. Þér hafið heyrt um þolgæði Jobs og hafið séð endalok Drottins, að Drottinn er mjög miskunnsamur og miskunnsamur."</w:t>
      </w:r>
    </w:p>
    <w:p/>
    <w:p>
      <w:r xmlns:w="http://schemas.openxmlformats.org/wordprocessingml/2006/main">
        <w:t xml:space="preserve">Sálmarnir 79:6 Úthellið reiði þinni yfir þjóðirnar, sem ekki þekkja þig, og yfir ríkin, sem ekki hafa ákallað nafn þitt.</w:t>
      </w:r>
    </w:p>
    <w:p/>
    <w:p>
      <w:r xmlns:w="http://schemas.openxmlformats.org/wordprocessingml/2006/main">
        <w:t xml:space="preserve">Guð kallar á trúaða til að úthella reiði sinni yfir þá sem ekki þekkja hann eða ákalla nafn hans.</w:t>
      </w:r>
    </w:p>
    <w:p/>
    <w:p>
      <w:r xmlns:w="http://schemas.openxmlformats.org/wordprocessingml/2006/main">
        <w:t xml:space="preserve">1. Reiði Guðs: Að læra að greina hvenær á að ákalla hana</w:t>
      </w:r>
    </w:p>
    <w:p/>
    <w:p>
      <w:r xmlns:w="http://schemas.openxmlformats.org/wordprocessingml/2006/main">
        <w:t xml:space="preserve">2. Ákallið um að koma reiði Guðs í framkvæmd</w:t>
      </w:r>
    </w:p>
    <w:p/>
    <w:p>
      <w:r xmlns:w="http://schemas.openxmlformats.org/wordprocessingml/2006/main">
        <w:t xml:space="preserve">1. Rómverjabréfið 12:19-20 "Þér elskaðir, hefnið aldrei sjálfs yðar, heldur látið það eftir reiði Guðs, því að ritað er: Mín er hefndin, ég mun gjalda, segir Drottinn." Þvert á móti, ‚ef óvinur þinn er svangur, þá gefðu honum að eta, ef hann er þyrstur, gefðu honum að drekka, því að með því muntu hrúga brennandi kolum á höfuð hans.'</w:t>
      </w:r>
    </w:p>
    <w:p/>
    <w:p>
      <w:r xmlns:w="http://schemas.openxmlformats.org/wordprocessingml/2006/main">
        <w:t xml:space="preserve">2. Galatabréfið 6:7-8 "Látið ekki blekkjast: Guð lætur ekki hæðast, því að hvað sem maður sáir, það mun hann og uppskera. Því að sá sem sáir í eigið hold mun af holdinu uppskera spillingu, heldur sá sem sáir í eigin hold. sáir í andann mun af andanum uppskera eilíft líf."</w:t>
      </w:r>
    </w:p>
    <w:p/>
    <w:p>
      <w:r xmlns:w="http://schemas.openxmlformats.org/wordprocessingml/2006/main">
        <w:t xml:space="preserve">Sálmarnir 79:7 Því að þeir hafa etið Jakob og lagt bústað hans í rúst.</w:t>
      </w:r>
    </w:p>
    <w:p/>
    <w:p>
      <w:r xmlns:w="http://schemas.openxmlformats.org/wordprocessingml/2006/main">
        <w:t xml:space="preserve">Fólkið hefur eyðilagt heimili Jakobs og etið allar eigur hans.</w:t>
      </w:r>
    </w:p>
    <w:p/>
    <w:p>
      <w:r xmlns:w="http://schemas.openxmlformats.org/wordprocessingml/2006/main">
        <w:t xml:space="preserve">1. Vernd Guðs er nauðsynleg fyrir heimili okkar og eigur okkar.</w:t>
      </w:r>
    </w:p>
    <w:p/>
    <w:p>
      <w:r xmlns:w="http://schemas.openxmlformats.org/wordprocessingml/2006/main">
        <w:t xml:space="preserve">2. Háð okkar á Guði er nauðsynleg fyrir öryggi okkar og öryggi.</w:t>
      </w:r>
    </w:p>
    <w:p/>
    <w:p>
      <w:r xmlns:w="http://schemas.openxmlformats.org/wordprocessingml/2006/main">
        <w:t xml:space="preserve">1. Sálmur 91:9-10 - "Af því að þú hefur gjört Drottin, sem er athvarf mitt, já, hinn hæsta, að bústað þínum, þá skal ekkert illt yfir þig koma og engin plága skal koma nálægt bústað þínum."</w:t>
      </w:r>
    </w:p>
    <w:p/>
    <w:p>
      <w:r xmlns:w="http://schemas.openxmlformats.org/wordprocessingml/2006/main">
        <w:t xml:space="preserve">2. Mósebók 6:10-12 - „Og það mun vera, þegar Drottinn Guð þinn leiðir þig inn í landið, sem hann sór feðrum þínum, Abraham, Ísak og Jakob, að gefa þér stórar og fagrar borgir, sem þú gjörðir. ekki byggja, hús full af öllu góðu, sem þú fylltir ekki, úthöggna brunna, sem þú hefur ekki grafið, víngarða og olíutré, sem þú gróðursettir ekki, þegar þú hefur etið og ert mettur."</w:t>
      </w:r>
    </w:p>
    <w:p/>
    <w:p>
      <w:r xmlns:w="http://schemas.openxmlformats.org/wordprocessingml/2006/main">
        <w:t xml:space="preserve">Sálmarnir 79:8 Minnstu ekki gegn oss fyrri misgjörðum, lát miskunn þína skyndilega koma í veg fyrir oss, því að vér erum mjög lágir.</w:t>
      </w:r>
    </w:p>
    <w:p/>
    <w:p>
      <w:r xmlns:w="http://schemas.openxmlformats.org/wordprocessingml/2006/main">
        <w:t xml:space="preserve">Sálmaritarinn biður Guð að minnast sorgar þeirra og sýna miskunn fljótt, þar sem þeir eru í mikilli neyð.</w:t>
      </w:r>
    </w:p>
    <w:p/>
    <w:p>
      <w:r xmlns:w="http://schemas.openxmlformats.org/wordprocessingml/2006/main">
        <w:t xml:space="preserve">1. Miskunn Guðs: Von hjálpræðis okkar</w:t>
      </w:r>
    </w:p>
    <w:p/>
    <w:p>
      <w:r xmlns:w="http://schemas.openxmlformats.org/wordprocessingml/2006/main">
        <w:t xml:space="preserve">2. Kraftur bænarinnar: Að biðja Guð um samúð</w:t>
      </w:r>
    </w:p>
    <w:p/>
    <w:p>
      <w:r xmlns:w="http://schemas.openxmlformats.org/wordprocessingml/2006/main">
        <w:t xml:space="preserve">1. Harmljóðin 3:22-23 - "Það er af miskunn Drottins að vér eyðumst ekki, því að miskunn hans bregst ekki. Hún er ný á hverjum morgni, mikil er trúfesti þín."</w:t>
      </w:r>
    </w:p>
    <w:p/>
    <w:p>
      <w:r xmlns:w="http://schemas.openxmlformats.org/wordprocessingml/2006/main">
        <w:t xml:space="preserve">2. Rómverjabréfið 8:26-27 - "Eins og andinn hjálpar og veikleika vorum, því að vér vitum ekki, hvers oss ber að biðja um, en andinn sjálfur biður fyrir oss með ómældum andvörpum. Og sá sem leitar. hjörtun vita hvað er hugur andans, því að hann biður fyrir heilögum samkvæmt vilja Guðs."</w:t>
      </w:r>
    </w:p>
    <w:p/>
    <w:p>
      <w:r xmlns:w="http://schemas.openxmlformats.org/wordprocessingml/2006/main">
        <w:t xml:space="preserve">Sálmarnir 79:9 Hjálpa oss, Guð hjálpræðis vors, vegna dýrðar nafns þíns, og frelsa oss og hreinsaðu burt syndir vorar, vegna nafns þíns.</w:t>
      </w:r>
    </w:p>
    <w:p/>
    <w:p>
      <w:r xmlns:w="http://schemas.openxmlformats.org/wordprocessingml/2006/main">
        <w:t xml:space="preserve">Frelsa okkur frá syndum okkar og vegsama nafn Guðs.</w:t>
      </w:r>
    </w:p>
    <w:p/>
    <w:p>
      <w:r xmlns:w="http://schemas.openxmlformats.org/wordprocessingml/2006/main">
        <w:t xml:space="preserve">1: Við skulum leita til Guðs um styrk til að varðveita hjálpræði okkar og hreinsast af syndum okkar.</w:t>
      </w:r>
    </w:p>
    <w:p/>
    <w:p>
      <w:r xmlns:w="http://schemas.openxmlformats.org/wordprocessingml/2006/main">
        <w:t xml:space="preserve">2: Leitum náðar Guðs og miskunnar til að vera laus við syndir okkar og vegsama nafn hans.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Jesaja 59:2 - En misgjörðir þínar hafa skilið þig frá Guði þínum. og syndir þínar hafa hulið auglit hans fyrir þér,</w:t>
      </w:r>
    </w:p>
    <w:p/>
    <w:p>
      <w:r xmlns:w="http://schemas.openxmlformats.org/wordprocessingml/2006/main">
        <w:t xml:space="preserve">Sálmarnir 79:10 Hví ættu heiðingjar að segja: Hvar er Guð þeirra? lát hann verða þekktur meðal heiðingja í augum okkar með hefndum fyrir blóði þjóna þinna, sem úthellt er.</w:t>
      </w:r>
    </w:p>
    <w:p/>
    <w:p>
      <w:r xmlns:w="http://schemas.openxmlformats.org/wordprocessingml/2006/main">
        <w:t xml:space="preserve">Sálmaritarinn furðar sig á því hvers vegna heiðingjar viðurkenna ekki Guð og kalla eftir því að hann verði kunnur meðal þeirra, vegna þess að hefna blóðs þjóna hans.</w:t>
      </w:r>
    </w:p>
    <w:p/>
    <w:p>
      <w:r xmlns:w="http://schemas.openxmlformats.org/wordprocessingml/2006/main">
        <w:t xml:space="preserve">1. Hefnda blóðs þjóna Drottins</w:t>
      </w:r>
    </w:p>
    <w:p/>
    <w:p>
      <w:r xmlns:w="http://schemas.openxmlformats.org/wordprocessingml/2006/main">
        <w:t xml:space="preserve">2. Að viðurkenna Guð meðal heiðingja</w:t>
      </w:r>
    </w:p>
    <w:p/>
    <w:p>
      <w:r xmlns:w="http://schemas.openxmlformats.org/wordprocessingml/2006/main">
        <w:t xml:space="preserve">1. Opinberunarbókin 6:10 - "Og þeir hrópuðu hárri röddu og sögðu: Hversu lengi, Drottinn, heilagur og sannur, dæmir þú ekki og hefnir vors blóðs á þeim sem á jörðinni búa?"</w:t>
      </w:r>
    </w:p>
    <w:p/>
    <w:p>
      <w:r xmlns:w="http://schemas.openxmlformats.org/wordprocessingml/2006/main">
        <w:t xml:space="preserve">2. Jesaja 59:17 - "Því að hann klæddist réttlæti sem brynju og hjálpræðishjálm á höfði sér, og hann klæddist hefndarklæðum til klæða og var klæddur kostgæfni eins og skikkju."</w:t>
      </w:r>
    </w:p>
    <w:p/>
    <w:p>
      <w:r xmlns:w="http://schemas.openxmlformats.org/wordprocessingml/2006/main">
        <w:t xml:space="preserve">Sálmarnir 79:11 Lát andvarp fangans koma frammi fyrir þér. eftir mikilleika krafts þíns, varðveit þú þá, sem deyja eru settir.</w:t>
      </w:r>
    </w:p>
    <w:p/>
    <w:p>
      <w:r xmlns:w="http://schemas.openxmlformats.org/wordprocessingml/2006/main">
        <w:t xml:space="preserve">Guð er beðinn um að miskunna föngum og varðveita þá sem eru útnefndir til að deyja.</w:t>
      </w:r>
    </w:p>
    <w:p/>
    <w:p>
      <w:r xmlns:w="http://schemas.openxmlformats.org/wordprocessingml/2006/main">
        <w:t xml:space="preserve">1. Miskunn Guðs og kraftur: Köllun til að minnast þjáninganna</w:t>
      </w:r>
    </w:p>
    <w:p/>
    <w:p>
      <w:r xmlns:w="http://schemas.openxmlformats.org/wordprocessingml/2006/main">
        <w:t xml:space="preserve">2. Mikilleiki Guðs: Von okkar á tímum örvæntingar</w:t>
      </w:r>
    </w:p>
    <w:p/>
    <w:p>
      <w:r xmlns:w="http://schemas.openxmlformats.org/wordprocessingml/2006/main">
        <w:t xml:space="preserve">1. Jesaja 40:28-31 -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Rómverjabréfið 8:18-25 - Ég tel að þjáningar okkar nú séu ekki þess virði að bera saman við þá dýrð sem mun opinberast í okkur. Því að sköpunin bíður í ákafa eftir því að börn Guðs verði opinberuð. Því að sköpunin var undirgefin gremju, ekki af eigin vali, heldur vilja þess sem lagði hana undir sig, í von um að sköpunin sjálf losnaði úr ánauð sinni við hrörnunina og færðist í frelsi og dýrð barna. Guð. Við vitum að allt sköpunarverkið hefur stynjað eins og í fæðingarverkjum allt fram á okkar tíma. Ekki nóg með það, heldur stynjum við sjálf, sem höfum frumgróða andans, innra með okkur þegar við bíðum spennt eftir því að við ættleiðum okkur í son, endurlausn líkama okkar. Því í þessari von vorum við hólpnir. En von sem sést er engin von. Hver vonast eftir því sem þeir hafa nú þegar? En ef við vonum það sem við höfum ekki enn þá bíðum við þolinmóðir eftir því.</w:t>
      </w:r>
    </w:p>
    <w:p/>
    <w:p>
      <w:r xmlns:w="http://schemas.openxmlformats.org/wordprocessingml/2006/main">
        <w:t xml:space="preserve">Sálmarnir 79:12 Og gjald náungum vorum sjöfalt í barmi þeirra smán þeirra, sem þeir hafa smánað þig með, Drottinn.</w:t>
      </w:r>
    </w:p>
    <w:p/>
    <w:p>
      <w:r xmlns:w="http://schemas.openxmlformats.org/wordprocessingml/2006/main">
        <w:t xml:space="preserve">Guð kallar okkur til að koma á friði og réttlæti til náunga okkar með því að sýna þeim sjöfalda þá góðvild sem þeir hafa sýnt okkur.</w:t>
      </w:r>
    </w:p>
    <w:p/>
    <w:p>
      <w:r xmlns:w="http://schemas.openxmlformats.org/wordprocessingml/2006/main">
        <w:t xml:space="preserve">1. Köllun Guðs til að færa náunga okkar frið og réttlæti</w:t>
      </w:r>
    </w:p>
    <w:p/>
    <w:p>
      <w:r xmlns:w="http://schemas.openxmlformats.org/wordprocessingml/2006/main">
        <w:t xml:space="preserve">2. Kraftur góðvildar við að endurheimta sambönd</w:t>
      </w:r>
    </w:p>
    <w:p/>
    <w:p>
      <w:r xmlns:w="http://schemas.openxmlformats.org/wordprocessingml/2006/main">
        <w:t xml:space="preserve">1. Rómverjabréfið 12:17-18 - Greiða engum illt fyrir illt, en hugsið um að gera það sem virðingarvert er í augum allra. Ef mögulegt er, að svo miklu leyti sem það veltur á þér, lifðu friðsamlega með öllum.</w:t>
      </w:r>
    </w:p>
    <w:p/>
    <w:p>
      <w:r xmlns:w="http://schemas.openxmlformats.org/wordprocessingml/2006/main">
        <w:t xml:space="preserve">2. Matteusarguðspjall 5:44-45 - En ég segi yður: Elskið óvini yðar og biðjið fyrir þeim sem ofsækja yður, svo að þér séuð synir föður yðar á himnum. Því að hann lætur sól sína renna upp yfir vonda og góða og rigna yfir réttláta og rangláta.</w:t>
      </w:r>
    </w:p>
    <w:p/>
    <w:p>
      <w:r xmlns:w="http://schemas.openxmlformats.org/wordprocessingml/2006/main">
        <w:t xml:space="preserve">Sálmarnir 79:13 Fyrir því munum vér lýður þinn og sauðir á beitilandi þínu lofa þig að eilífu, vér munum kunngjöra lofgjörð þína frá kyni til kyns.</w:t>
      </w:r>
    </w:p>
    <w:p/>
    <w:p>
      <w:r xmlns:w="http://schemas.openxmlformats.org/wordprocessingml/2006/main">
        <w:t xml:space="preserve">Við munum þakka Drottni um alla eilífð, og við munum sýna lof hans öllum kynslóðum.</w:t>
      </w:r>
    </w:p>
    <w:p/>
    <w:p>
      <w:r xmlns:w="http://schemas.openxmlformats.org/wordprocessingml/2006/main">
        <w:t xml:space="preserve">1: Við ættum alltaf að vera Guði þakklát, því að hann er uppspretta hjálpræðis okkar og vonar.</w:t>
      </w:r>
    </w:p>
    <w:p/>
    <w:p>
      <w:r xmlns:w="http://schemas.openxmlformats.org/wordprocessingml/2006/main">
        <w:t xml:space="preserve">2: Við ættum alltaf að lofa Guð, því hann er uppspretta gleði okkar og styrks.</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 Kólossubréfið 3:15-17 - Og friður Krists ríki í hjörtum yðar, sem þér hafið verið kallaðir til í einum líkama. Og vertu þakklátur. Lát orð Krists búa ríkulega í yður, kennið og áminnið hver annan í allri speki, syngið sálma og sálma og andlega söngva, með þakklæti í hjörtum til Guðs. Og hvað sem þér gjörið, í orði eða verki, gjörið allt í nafni Drottins Jesú, og þakkað Guði föður fyrir hann.</w:t>
      </w:r>
    </w:p>
    <w:p/>
    <w:p>
      <w:r xmlns:w="http://schemas.openxmlformats.org/wordprocessingml/2006/main">
        <w:t xml:space="preserve">Sálmur 80 er harmakvein og grátbeiðni, sem kallar á Guð að endurreisa og endurlífga fólk sitt. Það lýsir þrá eftir velþóknun Guðs og íhlutun, höfðar til hans sem hirðis Ísraels.</w:t>
      </w:r>
    </w:p>
    <w:p/>
    <w:p>
      <w:r xmlns:w="http://schemas.openxmlformats.org/wordprocessingml/2006/main">
        <w:t xml:space="preserve">1. málsgrein: Sálmaritarinn byrjar á því að ávarpa Guð sem hirði Ísraels, kalla á hann að hlusta og láta ljós sitt skína. Þeir tjá neyð og sorg þjóðarinnar og biðja um athygli Guðs og endurreisn (Sálmur 80:1-3).</w:t>
      </w:r>
    </w:p>
    <w:p/>
    <w:p>
      <w:r xmlns:w="http://schemas.openxmlformats.org/wordprocessingml/2006/main">
        <w:t xml:space="preserve">2. málsgrein: Sálmaritarinn veltir fyrir sér sögu Ísraels og rifjar upp hvernig Guð leiddi þá út af Egyptalandi og gróðursetti þá í fyrirheitna landinu. Þeir harma að þrátt fyrir umhyggju hans hafi þeir staðið frammi fyrir eyðileggingu frá óvinum sínum (Sálmur 80:4-7).</w:t>
      </w:r>
    </w:p>
    <w:p/>
    <w:p>
      <w:r xmlns:w="http://schemas.openxmlformats.org/wordprocessingml/2006/main">
        <w:t xml:space="preserve">3. málsgrein: Sálmaritarinn biður Guð um að endurreisa fólk sitt. Þeir biðja hann um að snúa augliti sínu að þeim enn og aftur og tjá löngun sína um vakningu og hjálpræði (Sálmur 80:8-14).</w:t>
      </w:r>
    </w:p>
    <w:p/>
    <w:p>
      <w:r xmlns:w="http://schemas.openxmlformats.org/wordprocessingml/2006/main">
        <w:t xml:space="preserve">4. málsgrein: Sálmaritarinn lýkur með því að staðfesta traust sitt á Guð. Þeir ákalla hann að styrkja þá enn og aftur svo þeir geti ákallað nafn hans og frelsast. Þeir tjá von um miskunn hans og endurreisn (Sálmur 80:15-19).</w:t>
      </w:r>
    </w:p>
    <w:p/>
    <w:p>
      <w:r xmlns:w="http://schemas.openxmlformats.org/wordprocessingml/2006/main">
        <w:t xml:space="preserve">Í stuttu máli,</w:t>
      </w:r>
    </w:p>
    <w:p>
      <w:r xmlns:w="http://schemas.openxmlformats.org/wordprocessingml/2006/main">
        <w:t xml:space="preserve">Sálmur áttatíu gjafir</w:t>
      </w:r>
    </w:p>
    <w:p>
      <w:r xmlns:w="http://schemas.openxmlformats.org/wordprocessingml/2006/main">
        <w:t xml:space="preserve">harma yfir neyð,</w:t>
      </w:r>
    </w:p>
    <w:p>
      <w:r xmlns:w="http://schemas.openxmlformats.org/wordprocessingml/2006/main">
        <w:t xml:space="preserve">og bæn um guðlega endurreisn,</w:t>
      </w:r>
    </w:p>
    <w:p>
      <w:r xmlns:w="http://schemas.openxmlformats.org/wordprocessingml/2006/main">
        <w:t xml:space="preserve">undirstrika ákall um guðlega athygli en viðurkenna guðlega umhyggju.</w:t>
      </w:r>
    </w:p>
    <w:p/>
    <w:p>
      <w:r xmlns:w="http://schemas.openxmlformats.org/wordprocessingml/2006/main">
        <w:t xml:space="preserve">Með því að leggja áherslu á ákall sem næst með því að ávarpa guðlega hirðina á sama tíma og þeir biðja um guðlegt ljós,</w:t>
      </w:r>
    </w:p>
    <w:p>
      <w:r xmlns:w="http://schemas.openxmlformats.org/wordprocessingml/2006/main">
        <w:t xml:space="preserve">og leggja áherslu á beiðni sem náðst hefur með því að ígrunda söguna á sama tíma og hún tjáir löngun til endurvakningar.</w:t>
      </w:r>
    </w:p>
    <w:p>
      <w:r xmlns:w="http://schemas.openxmlformats.org/wordprocessingml/2006/main">
        <w:t xml:space="preserve">Að minnast á guðfræðilega ígrundun sem sýnd er um að viðurkenna guðlegan styrk sem uppsprettu hjálpræðis en staðfesta traust á guðlegri miskunn.</w:t>
      </w:r>
    </w:p>
    <w:p/>
    <w:p>
      <w:r xmlns:w="http://schemas.openxmlformats.org/wordprocessingml/2006/main">
        <w:t xml:space="preserve">Sálmarnir 80:1 Hlýð þú, Ísraels hirðir, þú sem leiðir Jósef eins og hjörð. þú, sem býr á milli kerúba, skín fram.</w:t>
      </w:r>
    </w:p>
    <w:p/>
    <w:p>
      <w:r xmlns:w="http://schemas.openxmlformats.org/wordprocessingml/2006/main">
        <w:t xml:space="preserve">Þessi sálmur er bæn til Guðs um að heyra hróp þeirra sem eru í neyð og koma þeim til hjálpar.</w:t>
      </w:r>
    </w:p>
    <w:p/>
    <w:p>
      <w:r xmlns:w="http://schemas.openxmlformats.org/wordprocessingml/2006/main">
        <w:t xml:space="preserve">1. Guð heyrir hróp okkar og svör með náð sinni</w:t>
      </w:r>
    </w:p>
    <w:p/>
    <w:p>
      <w:r xmlns:w="http://schemas.openxmlformats.org/wordprocessingml/2006/main">
        <w:t xml:space="preserve">2. Guð er verndari okkar og leiðarvísir</w:t>
      </w:r>
    </w:p>
    <w:p/>
    <w:p>
      <w:r xmlns:w="http://schemas.openxmlformats.org/wordprocessingml/2006/main">
        <w:t xml:space="preserve">1. Jesaja 40:11 Hann mun gæta hjarðar sinnar eins og hirðir; hann mun safna lömbunum í fang sér; hann mun bera þá í faðmi sér og leiða þá sem eru með unga varlega.</w:t>
      </w:r>
    </w:p>
    <w:p/>
    <w:p>
      <w:r xmlns:w="http://schemas.openxmlformats.org/wordprocessingml/2006/main">
        <w:t xml:space="preserve">2. Jeremía 31:10 Heyrið orð Drottins, þér þjóðir, og kunngjörið það á fjarlægum eyjum og segið: Sá sem tvístraði Ísrael mun safna honum saman og varðveita hann, eins og hirðir hjörð sinnar.</w:t>
      </w:r>
    </w:p>
    <w:p/>
    <w:p>
      <w:r xmlns:w="http://schemas.openxmlformats.org/wordprocessingml/2006/main">
        <w:t xml:space="preserve">Sálmarnir 80:2 Uppörva mátt þinn fyrir Efraím, Benjamín og Manasse og komdu og frelsaðu oss.</w:t>
      </w:r>
    </w:p>
    <w:p/>
    <w:p>
      <w:r xmlns:w="http://schemas.openxmlformats.org/wordprocessingml/2006/main">
        <w:t xml:space="preserve">Sálmaritarinn biður Guð að efla kraft sinn og koma og bjarga þeim frammi fyrir Efraím, Benjamín og Manasse.</w:t>
      </w:r>
    </w:p>
    <w:p/>
    <w:p>
      <w:r xmlns:w="http://schemas.openxmlformats.org/wordprocessingml/2006/main">
        <w:t xml:space="preserve">1. Styrkur Guðs: Ákall til aðgerða</w:t>
      </w:r>
    </w:p>
    <w:p/>
    <w:p>
      <w:r xmlns:w="http://schemas.openxmlformats.org/wordprocessingml/2006/main">
        <w:t xml:space="preserve">2. Örva styrk til hjálpræðis Guðs</w:t>
      </w:r>
    </w:p>
    <w:p/>
    <w:p>
      <w:r xmlns:w="http://schemas.openxmlformats.org/wordprocessingml/2006/main">
        <w:t xml:space="preserve">1. Jósúabók 23:10 - Einn af yður skal elta þúsund, því að Drottinn Guð yðar berst fyrir yður, eins og hann hefur heitið yður.</w:t>
      </w:r>
    </w:p>
    <w:p/>
    <w:p>
      <w:r xmlns:w="http://schemas.openxmlformats.org/wordprocessingml/2006/main">
        <w:t xml:space="preserve">2. Rómverjabréfið 8:37 - Nei, í öllu þessu erum við meira en sigurvegarar fyrir hann sem elskaði okkur.</w:t>
      </w:r>
    </w:p>
    <w:p/>
    <w:p>
      <w:r xmlns:w="http://schemas.openxmlformats.org/wordprocessingml/2006/main">
        <w:t xml:space="preserve">Sálmarnir 80:3 Snú oss aftur, ó Guð, og láttu auglit þitt ljóma. og vér munum frelsast.</w:t>
      </w:r>
    </w:p>
    <w:p/>
    <w:p>
      <w:r xmlns:w="http://schemas.openxmlformats.org/wordprocessingml/2006/main">
        <w:t xml:space="preserve">Sálmaritarinn kallar á Guð að snúa sér til þeirra og koma hjálpræði.</w:t>
      </w:r>
    </w:p>
    <w:p/>
    <w:p>
      <w:r xmlns:w="http://schemas.openxmlformats.org/wordprocessingml/2006/main">
        <w:t xml:space="preserve">1. "Máttur iðrunar: Að leita hjálpræðis með miskunn Guðs"</w:t>
      </w:r>
    </w:p>
    <w:p/>
    <w:p>
      <w:r xmlns:w="http://schemas.openxmlformats.org/wordprocessingml/2006/main">
        <w:t xml:space="preserve">2. "Endurheimtum samband okkar við Guð: Snúum okkur til hans á neyðartímum"</w:t>
      </w:r>
    </w:p>
    <w:p/>
    <w:p>
      <w:r xmlns:w="http://schemas.openxmlformats.org/wordprocessingml/2006/main">
        <w:t xml:space="preserve">1. Sálmur 80:3</w:t>
      </w:r>
    </w:p>
    <w:p/>
    <w:p>
      <w:r xmlns:w="http://schemas.openxmlformats.org/wordprocessingml/2006/main">
        <w:t xml:space="preserve">2. Lúkas 15:11-32: Dæmisagan um týnda soninn</w:t>
      </w:r>
    </w:p>
    <w:p/>
    <w:p>
      <w:r xmlns:w="http://schemas.openxmlformats.org/wordprocessingml/2006/main">
        <w:t xml:space="preserve">Sálmarnir 80:4 Drottinn, Guð allsherjar, hversu lengi ætlar þú að reiðast bæn þjóðar þíns?</w:t>
      </w:r>
    </w:p>
    <w:p/>
    <w:p>
      <w:r xmlns:w="http://schemas.openxmlformats.org/wordprocessingml/2006/main">
        <w:t xml:space="preserve">Fólk Guðs spyr hversu lengi hann muni vera reiður þeim.</w:t>
      </w:r>
    </w:p>
    <w:p/>
    <w:p>
      <w:r xmlns:w="http://schemas.openxmlformats.org/wordprocessingml/2006/main">
        <w:t xml:space="preserve">1: Guð er miskunnsamur - Sálmur 103:8-14</w:t>
      </w:r>
    </w:p>
    <w:p/>
    <w:p>
      <w:r xmlns:w="http://schemas.openxmlformats.org/wordprocessingml/2006/main">
        <w:t xml:space="preserve">2: Fyrirgefning frá Guði - Sálmur 86:5</w:t>
      </w:r>
    </w:p>
    <w:p/>
    <w:p>
      <w:r xmlns:w="http://schemas.openxmlformats.org/wordprocessingml/2006/main">
        <w:t xml:space="preserve">1: Jesaja 55:6-7 - Leitið Drottins meðan hann er að finna, ákallið hann meðan hann er nálægur.</w:t>
      </w:r>
    </w:p>
    <w:p/>
    <w:p>
      <w:r xmlns:w="http://schemas.openxmlformats.org/wordprocessingml/2006/main">
        <w:t xml:space="preserve">2: Harmljóð 3:22-23 - Miskunnsemi Drottins hættir aldrei; Miskunn hans tekur aldrei enda.</w:t>
      </w:r>
    </w:p>
    <w:p/>
    <w:p>
      <w:r xmlns:w="http://schemas.openxmlformats.org/wordprocessingml/2006/main">
        <w:t xml:space="preserve">Sálmarnir 80:5 Þú etir þá með tárabrauði. og gaf þeim tár að drekka í miklum mæli.</w:t>
      </w:r>
    </w:p>
    <w:p/>
    <w:p>
      <w:r xmlns:w="http://schemas.openxmlformats.org/wordprocessingml/2006/main">
        <w:t xml:space="preserve">Guði er mjög annt um fólk sitt og sér fyrir þörfum þess jafnvel þegar það þýðir tár og sorg.</w:t>
      </w:r>
    </w:p>
    <w:p/>
    <w:p>
      <w:r xmlns:w="http://schemas.openxmlformats.org/wordprocessingml/2006/main">
        <w:t xml:space="preserve">1: Með tárum Guðs er styrkur fundinn</w:t>
      </w:r>
    </w:p>
    <w:p/>
    <w:p>
      <w:r xmlns:w="http://schemas.openxmlformats.org/wordprocessingml/2006/main">
        <w:t xml:space="preserve">2: Hugga í tárum Drottins</w:t>
      </w:r>
    </w:p>
    <w:p/>
    <w:p>
      <w:r xmlns:w="http://schemas.openxmlformats.org/wordprocessingml/2006/main">
        <w:t xml:space="preserve">1: Jesaja 30:19-20 - Því að fólk mun búa á Síon, í Jerúsalem. þú skalt ekki framar gráta. Hann mun vera þér mjög náðugur fyrir hróp þitt. þegar hann heyrir það, mun hann svara þér. Og þótt Drottinn gæfi þér brauð mótlætisins og vatn þrengingarinnar, munu kennarar þínir ekki framar víkja út í horn, heldur munu augu þín sjá kennara þína.</w:t>
      </w:r>
    </w:p>
    <w:p/>
    <w:p>
      <w:r xmlns:w="http://schemas.openxmlformats.org/wordprocessingml/2006/main">
        <w:t xml:space="preserve">2: Jakobsbréfið 1:2-4 - Bræður mínir, álítið það eina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Sálmarnir 80:6 Þú gjörir oss að þrætu við náunga okkar, og óvinir vorir hlæja sín á milli.</w:t>
      </w:r>
    </w:p>
    <w:p/>
    <w:p>
      <w:r xmlns:w="http://schemas.openxmlformats.org/wordprocessingml/2006/main">
        <w:t xml:space="preserve">Við ættum ekki að valda deilum meðal nágranna okkar, þar sem það veldur aðeins háði frá óvinum okkar.</w:t>
      </w:r>
    </w:p>
    <w:p/>
    <w:p>
      <w:r xmlns:w="http://schemas.openxmlformats.org/wordprocessingml/2006/main">
        <w:t xml:space="preserve">1: Við ættum að leitast við að vera friðarsinnar innan samfélags okkar.</w:t>
      </w:r>
    </w:p>
    <w:p/>
    <w:p>
      <w:r xmlns:w="http://schemas.openxmlformats.org/wordprocessingml/2006/main">
        <w:t xml:space="preserve">2: Látum ekki náunga okkar vanvirðingu með því að valda deilum.</w:t>
      </w:r>
    </w:p>
    <w:p/>
    <w:p>
      <w:r xmlns:w="http://schemas.openxmlformats.org/wordprocessingml/2006/main">
        <w:t xml:space="preserve">1: Orðskviðirnir 15:18 Heitlyndur maður vekur deilur, en sá sem er þolinmóður róar deilur.</w:t>
      </w:r>
    </w:p>
    <w:p/>
    <w:p>
      <w:r xmlns:w="http://schemas.openxmlformats.org/wordprocessingml/2006/main">
        <w:t xml:space="preserve">2: Filippíbréfið 2:2-4 fullkomnaðu gleði mína með því að vera með sama hugarfari, hafa sama kærleika, vera í fullu samræmi og einhuga. Gerið ekkert af eigingirni eða yfirlæti, heldur teljið aðra merkilegri en ykkur sjálf í auðmýkt. Látið hvert ykkar líta ekki aðeins á eigin hagsmuni heldur einnig annarra.</w:t>
      </w:r>
    </w:p>
    <w:p/>
    <w:p>
      <w:r xmlns:w="http://schemas.openxmlformats.org/wordprocessingml/2006/main">
        <w:t xml:space="preserve">Sálmarnir 80:7 Snú oss aftur, ó Guð allsherjar, og láttu ásjónu þína lýsa. og við munum frelsast.</w:t>
      </w:r>
    </w:p>
    <w:p/>
    <w:p>
      <w:r xmlns:w="http://schemas.openxmlformats.org/wordprocessingml/2006/main">
        <w:t xml:space="preserve">Sálmaritarinn biður Guð að snúa augliti sínu að þeim og veita miskunn sinni, svo að þeir megi frelsast.</w:t>
      </w:r>
    </w:p>
    <w:p/>
    <w:p>
      <w:r xmlns:w="http://schemas.openxmlformats.org/wordprocessingml/2006/main">
        <w:t xml:space="preserve">1. Náð Guðs: Að treysta á kraft miskunnar hans</w:t>
      </w:r>
    </w:p>
    <w:p/>
    <w:p>
      <w:r xmlns:w="http://schemas.openxmlformats.org/wordprocessingml/2006/main">
        <w:t xml:space="preserve">2. Kraftur bænarinnar: Að leita að samúð Guðs á erfiðum tímum</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8:26-27 - Eins hjálpar andinn og veikleikum vorum, því að vér vitum ekki, hvers vér eigum að biðja um, en andinn sjálfur biður fyrir oss með andvörpum, sem ekki verður orðað. Og sá sem rannsakar hjörtu veit hvað er hugur andans, því að hann biður fyrir heilögum samkvæmt vilja Guðs.</w:t>
      </w:r>
    </w:p>
    <w:p/>
    <w:p>
      <w:r xmlns:w="http://schemas.openxmlformats.org/wordprocessingml/2006/main">
        <w:t xml:space="preserve">Sálmarnir 80:8 Þú leiddi vínvið út af Egyptalandi, þú rekur út þjóðirnar og gróðursettir hann.</w:t>
      </w:r>
    </w:p>
    <w:p/>
    <w:p>
      <w:r xmlns:w="http://schemas.openxmlformats.org/wordprocessingml/2006/main">
        <w:t xml:space="preserve">Drottinn hefur leitt Ísrael út af Egyptalandi og gróðursett hann í framandi landi og rekið út heiðingjana.</w:t>
      </w:r>
    </w:p>
    <w:p/>
    <w:p>
      <w:r xmlns:w="http://schemas.openxmlformats.org/wordprocessingml/2006/main">
        <w:t xml:space="preserve">1. Trúföst vernd Drottins og ráðstöfun</w:t>
      </w:r>
    </w:p>
    <w:p/>
    <w:p>
      <w:r xmlns:w="http://schemas.openxmlformats.org/wordprocessingml/2006/main">
        <w:t xml:space="preserve">2. Fullveldi Drottins yfir þjóð sinni</w:t>
      </w:r>
    </w:p>
    <w:p/>
    <w:p>
      <w:r xmlns:w="http://schemas.openxmlformats.org/wordprocessingml/2006/main">
        <w:t xml:space="preserve">1. Jesaja 43:14-21 - Endurlausn Drottins og vernd þjóðar sinnar</w:t>
      </w:r>
    </w:p>
    <w:p/>
    <w:p>
      <w:r xmlns:w="http://schemas.openxmlformats.org/wordprocessingml/2006/main">
        <w:t xml:space="preserve">2. Mósebók 32:9-12 - Trúfesti Drottins við fólk sitt</w:t>
      </w:r>
    </w:p>
    <w:p/>
    <w:p>
      <w:r xmlns:w="http://schemas.openxmlformats.org/wordprocessingml/2006/main">
        <w:t xml:space="preserve">Sálmarnir 80:9 Þú bjóst til herbergi fyrir því og lést það festa djúpar rætur, og það fyllti landið.</w:t>
      </w:r>
    </w:p>
    <w:p/>
    <w:p>
      <w:r xmlns:w="http://schemas.openxmlformats.org/wordprocessingml/2006/main">
        <w:t xml:space="preserve">Sálmaritarinn lofar Guð fyrir velgengni fólks hans og viðurkennir kraft Drottins til að valda vexti og velmegun.</w:t>
      </w:r>
    </w:p>
    <w:p/>
    <w:p>
      <w:r xmlns:w="http://schemas.openxmlformats.org/wordprocessingml/2006/main">
        <w:t xml:space="preserve">1. Guð er uppspretta vaxtar okkar og gnægðar</w:t>
      </w:r>
    </w:p>
    <w:p/>
    <w:p>
      <w:r xmlns:w="http://schemas.openxmlformats.org/wordprocessingml/2006/main">
        <w:t xml:space="preserve">2. Trúfesti Drottins færir ávöxt árangurs</w:t>
      </w:r>
    </w:p>
    <w:p/>
    <w:p>
      <w:r xmlns:w="http://schemas.openxmlformats.org/wordprocessingml/2006/main">
        <w:t xml:space="preserve">1. Jesaja 61:3 - Öllum sem syrgja í Ísrael mun hann gefa fegurðarkórónu fyrir ösku, gleðilega blessun í stað harma, hátíðarlofgjörð í stað örvæntingar. Í réttlæti sínu munu þeir verða sem miklar eikar sem Drottinn hefur gróðursett sér til dýrðar.</w:t>
      </w:r>
    </w:p>
    <w:p/>
    <w:p>
      <w:r xmlns:w="http://schemas.openxmlformats.org/wordprocessingml/2006/main">
        <w:t xml:space="preserve">2. Sálmur 1:3 - Hann er eins og tré gróðursett við vatnslæki, sem ber ávöxt sinn á réttum tíma og lauf þess visnar ekki. Hvað sem hann gerir gengur vel.</w:t>
      </w:r>
    </w:p>
    <w:p/>
    <w:p>
      <w:r xmlns:w="http://schemas.openxmlformats.org/wordprocessingml/2006/main">
        <w:t xml:space="preserve">Sálmarnir 80:10 Hæðin voru hulin skugga þess, og greinar þeirra voru sem góð sedrusvið.</w:t>
      </w:r>
    </w:p>
    <w:p/>
    <w:p>
      <w:r xmlns:w="http://schemas.openxmlformats.org/wordprocessingml/2006/main">
        <w:t xml:space="preserve">Sálmaritarinn dregur upp fallega mynd af tré sem varpar stórum skugga, greinar þess eins og sedrusvið.</w:t>
      </w:r>
    </w:p>
    <w:p/>
    <w:p>
      <w:r xmlns:w="http://schemas.openxmlformats.org/wordprocessingml/2006/main">
        <w:t xml:space="preserve">1. Kraftur lítillar laga: Hvernig aðgerðir okkar geta haft mikil áhrif</w:t>
      </w:r>
    </w:p>
    <w:p/>
    <w:p>
      <w:r xmlns:w="http://schemas.openxmlformats.org/wordprocessingml/2006/main">
        <w:t xml:space="preserve">2. Styrkur samfélags: Hvernig vinna saman getur breytt heiminum</w:t>
      </w:r>
    </w:p>
    <w:p/>
    <w:p>
      <w:r xmlns:w="http://schemas.openxmlformats.org/wordprocessingml/2006/main">
        <w:t xml:space="preserve">1. Efesusbréfið 4:16, sem allur líkaminn er tengdur og þjappaður saman með því, sem sérhver liður gefur, samkvæmt kraftmikilli virkni í mælikvarða hvers hluta, eflir líkamann til uppbyggingar sjálfs síns í kærleika.</w:t>
      </w:r>
    </w:p>
    <w:p/>
    <w:p>
      <w:r xmlns:w="http://schemas.openxmlformats.org/wordprocessingml/2006/main">
        <w:t xml:space="preserve">2. Matteusarguðspjall 5:13-14 Þér eruð salt jarðarinnar. Það er héðan í frá til einskis, annað en að vera rekið út og fótum troðið af mönnum. Þér eruð ljós heimsins. Borg sem er á hæð er ekki hægt að fela.</w:t>
      </w:r>
    </w:p>
    <w:p/>
    <w:p>
      <w:r xmlns:w="http://schemas.openxmlformats.org/wordprocessingml/2006/main">
        <w:t xml:space="preserve">Sálmarnir 80:11 Hún sendi greinar sínar til sjávar og greinar sínar til fljótsins.</w:t>
      </w:r>
    </w:p>
    <w:p/>
    <w:p>
      <w:r xmlns:w="http://schemas.openxmlformats.org/wordprocessingml/2006/main">
        <w:t xml:space="preserve">Þetta vers talar um kraft orðs Guðs, sem nær út fyrir landamæri náttúrunnar til að ná til hjörtu mannkyns.</w:t>
      </w:r>
    </w:p>
    <w:p/>
    <w:p>
      <w:r xmlns:w="http://schemas.openxmlformats.org/wordprocessingml/2006/main">
        <w:t xml:space="preserve">1. Óstöðvandi kraftur orðs Guðs</w:t>
      </w:r>
    </w:p>
    <w:p/>
    <w:p>
      <w:r xmlns:w="http://schemas.openxmlformats.org/wordprocessingml/2006/main">
        <w:t xml:space="preserve">2. Að ná út fyrir náttúruleg mörk okkar</w:t>
      </w:r>
    </w:p>
    <w:p/>
    <w:p>
      <w:r xmlns:w="http://schemas.openxmlformats.org/wordprocessingml/2006/main">
        <w:t xml:space="preserve">1. Jesaja 55:11 - „Svo mun orð mitt vera, sem út gengur af munni mínum: það mun ekki hverfa aftur til mín tómt, heldur mun það framkvæma það, sem mér þóknast, og það mun dafna í því, sem ég sendi það til. "</w:t>
      </w:r>
    </w:p>
    <w:p/>
    <w:p>
      <w:r xmlns:w="http://schemas.openxmlformats.org/wordprocessingml/2006/main">
        <w:t xml:space="preserve">2. Matteusarguðspjall 28:19-20 - „Farið því og kennið öllum þjóðum, skírið þær í nafni föður, sonar og heilags anda: Kennið þeim að halda allt það sem ég hef boðið yður. : Og sjá, ég er með yður alla tíð, allt til enda veraldar. Amen."</w:t>
      </w:r>
    </w:p>
    <w:p/>
    <w:p>
      <w:r xmlns:w="http://schemas.openxmlformats.org/wordprocessingml/2006/main">
        <w:t xml:space="preserve">Sálmarnir 80:12 Hví hefur þú þá brotið niður varnargarða hennar, svo að allir þeir, sem um veginn ganga, rífa hana?</w:t>
      </w:r>
    </w:p>
    <w:p/>
    <w:p>
      <w:r xmlns:w="http://schemas.openxmlformats.org/wordprocessingml/2006/main">
        <w:t xml:space="preserve">Sálmaritarinn harmar að Guð hafi brotið niður girðingarnar sem vernduðu fólkið og skilið það eftir berskjaldað fyrir þeim sem fara framhjá og nýta sér þá.</w:t>
      </w:r>
    </w:p>
    <w:p/>
    <w:p>
      <w:r xmlns:w="http://schemas.openxmlformats.org/wordprocessingml/2006/main">
        <w:t xml:space="preserve">1. Vernd Guðs: Hvernig á að treysta á Drottin fyrir öryggi</w:t>
      </w:r>
    </w:p>
    <w:p/>
    <w:p>
      <w:r xmlns:w="http://schemas.openxmlformats.org/wordprocessingml/2006/main">
        <w:t xml:space="preserve">2. Trúfesti Guðs: Hvernig vernd Guðs er eilíf</w:t>
      </w:r>
    </w:p>
    <w:p/>
    <w:p>
      <w:r xmlns:w="http://schemas.openxmlformats.org/wordprocessingml/2006/main">
        <w:t xml:space="preserve">1. Sálmur 91:4-5 - Hann mun hylja þig með fjöðrum sínum, og undir vængjum hans skalt þú treysta. Þú skalt ekki óttast skelfingu á nóttunni; né fyrir örina sem flýgur um daginn;</w:t>
      </w:r>
    </w:p>
    <w:p/>
    <w:p>
      <w:r xmlns:w="http://schemas.openxmlformats.org/wordprocessingml/2006/main">
        <w:t xml:space="preserve">2. Jesaja 30:15 - Því að svo segir Drottinn Guð, hinn heilagi í Ísrael: Með því að snúa aftur og hvílast skuluð þér hólpnir verða. Í kyrrð og trausti mun styrkur yðar vera, og þér vilduð ekki.</w:t>
      </w:r>
    </w:p>
    <w:p/>
    <w:p>
      <w:r xmlns:w="http://schemas.openxmlformats.org/wordprocessingml/2006/main">
        <w:t xml:space="preserve">Sálmarnir 80:13 Göltin úr skóginum eyða því, og villidýr merkurinnar eta það.</w:t>
      </w:r>
    </w:p>
    <w:p/>
    <w:p>
      <w:r xmlns:w="http://schemas.openxmlformats.org/wordprocessingml/2006/main">
        <w:t xml:space="preserve">Sálmaritarinn harmar að viðurinn sé eyðilagður af villtum dýrum.</w:t>
      </w:r>
    </w:p>
    <w:p/>
    <w:p>
      <w:r xmlns:w="http://schemas.openxmlformats.org/wordprocessingml/2006/main">
        <w:t xml:space="preserve">1. Hættan á að hunsa orð Guðs</w:t>
      </w:r>
    </w:p>
    <w:p/>
    <w:p>
      <w:r xmlns:w="http://schemas.openxmlformats.org/wordprocessingml/2006/main">
        <w:t xml:space="preserve">2. Afleiðingar óhlýðni</w:t>
      </w:r>
    </w:p>
    <w:p/>
    <w:p>
      <w:r xmlns:w="http://schemas.openxmlformats.org/wordprocessingml/2006/main">
        <w:t xml:space="preserve">1. Matteusarguðspjall 7:24-27 - Þess vegna er hver sá sem heyrir þessi orð mín og framkvæmir þau eins og vitur maður sem byggði hús sitt á bjargi. Regnið kom niður, lækirnir risu og vindar blésu og börðu á því húsi; enn það féll ekki, því að það hafði undirstöðu sína á berginu. En hver sem heyrir þessi orð mín og framkvæmir þau ekki er eins og heimskur maður sem byggði hús sitt á sandi. Regnið kom niður, lækirnir risu, og vindar blésu og börðu á því húsi, og féll það með miklu braki.</w:t>
      </w:r>
    </w:p>
    <w:p/>
    <w:p>
      <w:r xmlns:w="http://schemas.openxmlformats.org/wordprocessingml/2006/main">
        <w:t xml:space="preserve">2. Jeremía 5:21-25 - Heyrið þetta, þér heimsku og vitlausu fólk, sem hefur augu en sérð ekki, sem hefur eyru en heyrir ekki: Ættir þú ekki að óttast mig? segir Drottinn. Ættir þú ekki að skjálfa í návist minni? Ég gerði sandinn að mörkum sjávarins, að eilífri hindrun sem hann kemst ekki yfir. Öldurnar geta rúllað, en þær geta ekki sigrað; þeir mega öskra, en þeir komast ekki yfir það. En þetta fólk hefur þrjóskt og uppreisnargjarnt hjörtu; þeir hafa snúið til hliðar og farið. Þeir segja ekki við sjálfa sig: Vér skulum óttast Drottin, Guð vorn, sem gefur haust- og vorregn á réttum tíma, sem tryggir okkur hinar reglulegu uppskeruvikur.</w:t>
      </w:r>
    </w:p>
    <w:p/>
    <w:p>
      <w:r xmlns:w="http://schemas.openxmlformats.org/wordprocessingml/2006/main">
        <w:t xml:space="preserve">Sálmarnir 80:14 Vér biðjum þig aftur, Guð allsherjar, lít niður af himni og sjá, og vitja þessa vínviðar.</w:t>
      </w:r>
    </w:p>
    <w:p/>
    <w:p>
      <w:r xmlns:w="http://schemas.openxmlformats.org/wordprocessingml/2006/main">
        <w:t xml:space="preserve">Miskunn Guðs og fyrirgefning eru nauðsynleg fyrir endurreisn.</w:t>
      </w:r>
    </w:p>
    <w:p/>
    <w:p>
      <w:r xmlns:w="http://schemas.openxmlformats.org/wordprocessingml/2006/main">
        <w:t xml:space="preserve">1: Vínviður endurreisnarinnar: Að finna miskunn Guðs og fyrirgefningu</w:t>
      </w:r>
    </w:p>
    <w:p/>
    <w:p>
      <w:r xmlns:w="http://schemas.openxmlformats.org/wordprocessingml/2006/main">
        <w:t xml:space="preserve">2: Að snúa sér til Guðs á neyð: Ákall um iðrun</w:t>
      </w:r>
    </w:p>
    <w:p/>
    <w:p>
      <w:r xmlns:w="http://schemas.openxmlformats.org/wordprocessingml/2006/main">
        <w:t xml:space="preserve">1: Harmljóðin 3:22-23 Vegna mikillar elsku Drottins erum við ekki tæmd, því að miskunn hans bregst aldrei. Þau eru ný á hverjum morgni; mikil er trúfesti þín.</w:t>
      </w:r>
    </w:p>
    <w:p/>
    <w:p>
      <w:r xmlns:w="http://schemas.openxmlformats.org/wordprocessingml/2006/main">
        <w:t xml:space="preserve">2: Jesaja 55:7 Lát hina óguðlegu yfirgefa vegu sína og rangláta hugsanir sínar. Snúa sér til Drottins, og hann mun miskunna þeim og Guði vorum, því að hann mun fúslega fyrirgefa.</w:t>
      </w:r>
    </w:p>
    <w:p/>
    <w:p>
      <w:r xmlns:w="http://schemas.openxmlformats.org/wordprocessingml/2006/main">
        <w:t xml:space="preserve">Sálmarnir 80:15 og víngarðinn, sem hægri hönd þín hefur gróðursett, og greinin, sem þú gjörðir sjálfum þér.</w:t>
      </w:r>
    </w:p>
    <w:p/>
    <w:p>
      <w:r xmlns:w="http://schemas.openxmlformats.org/wordprocessingml/2006/main">
        <w:t xml:space="preserve">Sálmaritarinn minnir okkur á að Guð er sá sem gróðursetti víngarðinn og gerði hann sterkan.</w:t>
      </w:r>
    </w:p>
    <w:p/>
    <w:p>
      <w:r xmlns:w="http://schemas.openxmlformats.org/wordprocessingml/2006/main">
        <w:t xml:space="preserve">1. Styrkur kærleika Guðs</w:t>
      </w:r>
    </w:p>
    <w:p/>
    <w:p>
      <w:r xmlns:w="http://schemas.openxmlformats.org/wordprocessingml/2006/main">
        <w:t xml:space="preserve">2. Að treysta á kraft Guðs</w:t>
      </w:r>
    </w:p>
    <w:p/>
    <w:p>
      <w:r xmlns:w="http://schemas.openxmlformats.org/wordprocessingml/2006/main">
        <w:t xml:space="preserve">1. Jóhannesarguðspjall 15:5 - Ég er vínviðurinn; þið eruð greinarnar. Ef þú ert í mér og ég í þér, munt þú bera mikinn ávöxt. fyrir utan mig geturðu ekkert gert.</w:t>
      </w:r>
    </w:p>
    <w:p/>
    <w:p>
      <w:r xmlns:w="http://schemas.openxmlformats.org/wordprocessingml/2006/main">
        <w:t xml:space="preserve">2. Jesaja 5:1-7 - Leyfðu mér að syngja fyrir ástvin minn ástarsöng minn um víngarð hans: Ástvinur minn átti víngarð á mjög frjósamri hæð. Hann gróf það og hreinsaði það úr steinum og gróðursetti það með gæða vínvið. hann reisti varðturn í honum miðjum og hjó í hann vínker. og hann leitaði þess til að gefa vínber, en það gaf villivínber.</w:t>
      </w:r>
    </w:p>
    <w:p/>
    <w:p>
      <w:r xmlns:w="http://schemas.openxmlformats.org/wordprocessingml/2006/main">
        <w:t xml:space="preserve">Sálmarnir 80:16 Það er brennt í eldi, það er upprætt, þeir farast fyrir ógnun auglitis þíns.</w:t>
      </w:r>
    </w:p>
    <w:p/>
    <w:p>
      <w:r xmlns:w="http://schemas.openxmlformats.org/wordprocessingml/2006/main">
        <w:t xml:space="preserve">Umvöndun Drottins getur leitt til eyðileggingar og dauða.</w:t>
      </w:r>
    </w:p>
    <w:p/>
    <w:p>
      <w:r xmlns:w="http://schemas.openxmlformats.org/wordprocessingml/2006/main">
        <w:t xml:space="preserve">1: Kraftur umvöndunar Drottins</w:t>
      </w:r>
    </w:p>
    <w:p/>
    <w:p>
      <w:r xmlns:w="http://schemas.openxmlformats.org/wordprocessingml/2006/main">
        <w:t xml:space="preserve">2: Ótti við ávítingu Drottins</w:t>
      </w:r>
    </w:p>
    <w:p/>
    <w:p>
      <w:r xmlns:w="http://schemas.openxmlformats.org/wordprocessingml/2006/main">
        <w:t xml:space="preserve">1: Jesaja 5:24-25 - Þess vegna, eins og eldur eyðir hálminum og loginn eyðir hisnum, svo mun rót þeirra verða sem rotnun og blóma þeirra mun stíga upp sem ryk. Vegna þess að þeir hafa hafnað lögmáli Drottins allsherjar og fyrirlitið orð hins heilaga í Ísrael.</w:t>
      </w:r>
    </w:p>
    <w:p/>
    <w:p>
      <w:r xmlns:w="http://schemas.openxmlformats.org/wordprocessingml/2006/main">
        <w:t xml:space="preserve">2: Hebreabréfið 12:29 - Því að Guð vor er eyðandi eldur.</w:t>
      </w:r>
    </w:p>
    <w:p/>
    <w:p>
      <w:r xmlns:w="http://schemas.openxmlformats.org/wordprocessingml/2006/main">
        <w:t xml:space="preserve">Sálmarnir 80:17 Lát hönd þín vera yfir manninum hægri handar þinni, yfir mannssonnum, sem þú gjörðir sjálfum þér sterkan.</w:t>
      </w:r>
    </w:p>
    <w:p/>
    <w:p>
      <w:r xmlns:w="http://schemas.openxmlformats.org/wordprocessingml/2006/main">
        <w:t xml:space="preserve">Hönd Guðs er uppspretta styrks og verndar þeim sem treysta á hann.</w:t>
      </w:r>
    </w:p>
    <w:p/>
    <w:p>
      <w:r xmlns:w="http://schemas.openxmlformats.org/wordprocessingml/2006/main">
        <w:t xml:space="preserve">1. Hönd Drottins: Uppspretta styrks og verndar</w:t>
      </w:r>
    </w:p>
    <w:p/>
    <w:p>
      <w:r xmlns:w="http://schemas.openxmlformats.org/wordprocessingml/2006/main">
        <w:t xml:space="preserve">2. Að treysta á Drottin fyrir styrk og leiðsögn</w:t>
      </w:r>
    </w:p>
    <w:p/>
    <w:p>
      <w:r xmlns:w="http://schemas.openxmlformats.org/wordprocessingml/2006/main">
        <w:t xml:space="preserve">1. Sálmur 37:39 - En hjálpræði réttlátra er frá Drottni; Hann er styrkur þeirra á tímum erfiðleika.</w:t>
      </w:r>
    </w:p>
    <w:p/>
    <w:p>
      <w:r xmlns:w="http://schemas.openxmlformats.org/wordprocessingml/2006/main">
        <w:t xml:space="preserve">2. Jesaja 41:10 - Óttast ekki, því að ég er með þér. Vertu ekki hrædd, því að ég er þinn Guð. Ég mun styrkja þig, já, ég mun hjálpa þér, ég mun styðja þig með minni réttlátu hægri hendi.</w:t>
      </w:r>
    </w:p>
    <w:p/>
    <w:p>
      <w:r xmlns:w="http://schemas.openxmlformats.org/wordprocessingml/2006/main">
        <w:t xml:space="preserve">Sálmarnir 80:18 Svo skulum vér ekki hverfa frá þér, lífga oss, og vér munum ákalla nafn þitt.</w:t>
      </w:r>
    </w:p>
    <w:p/>
    <w:p>
      <w:r xmlns:w="http://schemas.openxmlformats.org/wordprocessingml/2006/main">
        <w:t xml:space="preserve">Sálmaritarinn biðlar til Guðs um að endurvekja þá svo þeir geti ákallað nafn hans.</w:t>
      </w:r>
    </w:p>
    <w:p/>
    <w:p>
      <w:r xmlns:w="http://schemas.openxmlformats.org/wordprocessingml/2006/main">
        <w:t xml:space="preserve">1. Kraftur nafns Guðs: Að treysta á styrk hans og fyrirvara</w:t>
      </w:r>
    </w:p>
    <w:p/>
    <w:p>
      <w:r xmlns:w="http://schemas.openxmlformats.org/wordprocessingml/2006/main">
        <w:t xml:space="preserve">2. Vakning í gegnum óbilandi kærleika Guðs</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þeim máttlausa,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Sálmur 145:18-19 - Drottinn er nálægur öllum sem ákalla hann, öllum sem ákalla hann í sannleika. Hann uppfyllir þrá þeirra sem óttast hann; hann heyrir líka grát þeirra og frelsar þá.</w:t>
      </w:r>
    </w:p>
    <w:p/>
    <w:p>
      <w:r xmlns:w="http://schemas.openxmlformats.org/wordprocessingml/2006/main">
        <w:t xml:space="preserve">Sálmarnir 80:19 Snú oss aftur, Drottinn, Guð allsherjar, láttu ásjónu þína lýsa. og við munum frelsast.</w:t>
      </w:r>
    </w:p>
    <w:p/>
    <w:p>
      <w:r xmlns:w="http://schemas.openxmlformats.org/wordprocessingml/2006/main">
        <w:t xml:space="preserve">Sálmaritarinn biður Guð að sýna miskunn og senda hjálpræði.</w:t>
      </w:r>
    </w:p>
    <w:p/>
    <w:p>
      <w:r xmlns:w="http://schemas.openxmlformats.org/wordprocessingml/2006/main">
        <w:t xml:space="preserve">1. Náð Guðs og miskunn á tímum erfiðleika</w:t>
      </w:r>
    </w:p>
    <w:p/>
    <w:p>
      <w:r xmlns:w="http://schemas.openxmlformats.org/wordprocessingml/2006/main">
        <w:t xml:space="preserve">2. Frelsun í gegnum guðlega nærveru Guðs</w:t>
      </w:r>
    </w:p>
    <w:p/>
    <w:p>
      <w:r xmlns:w="http://schemas.openxmlformats.org/wordprocessingml/2006/main">
        <w:t xml:space="preserve">1. Jesaja 44:22 - "Ég hef afmáð misgjörðir þínar eins og ský og syndir þínar sem þoku, snúðu aftur til mín, því að ég hef leyst þig."</w:t>
      </w:r>
    </w:p>
    <w:p/>
    <w:p>
      <w:r xmlns:w="http://schemas.openxmlformats.org/wordprocessingml/2006/main">
        <w:t xml:space="preserve">2. Rómverjabréfið 10:13 - "Því að hver sem ákallar nafn Drottins mun hólpinn verða."</w:t>
      </w:r>
    </w:p>
    <w:p/>
    <w:p>
      <w:r xmlns:w="http://schemas.openxmlformats.org/wordprocessingml/2006/main">
        <w:t xml:space="preserve">Sálmur 81 er hvatningar- og fagnaðarsálmur sem kallar á Ísraelsmenn að tilbiðja og hlýða Guði. Það leggur áherslu á mikilvægi þess að hlusta á rödd Guðs, muna frelsun hans og upplifa blessanir hans með hlýðni.</w:t>
      </w:r>
    </w:p>
    <w:p/>
    <w:p>
      <w:r xmlns:w="http://schemas.openxmlformats.org/wordprocessingml/2006/main">
        <w:t xml:space="preserve">1. málsgrein: Sálmaritarinn byrjar á því að hvetja fólkið til að syngja og spila tónlist til lofs Guðs. Þeir kalla á gleðilega hátíð á tilteknum hátíðum og leggja áherslu á boðorðið um að blása í lúðra sem tákn um tilbeiðslu (Sálmur 81:1-3).</w:t>
      </w:r>
    </w:p>
    <w:p/>
    <w:p>
      <w:r xmlns:w="http://schemas.openxmlformats.org/wordprocessingml/2006/main">
        <w:t xml:space="preserve">2. málsgrein: Sálmaritarinn veltir fyrir sér trúfesti Guðs við að frelsa Ísrael frá Egyptalandi. Þeir minna fólkið á að hann heyrði hróp þeirra og frelsaði það úr ánauð. Þeir undirstrika hvernig Guð reyndi þá í Meríba, þar sem þeir gerðu uppreisn gegn honum (Sálmur 81:4-7).</w:t>
      </w:r>
    </w:p>
    <w:p/>
    <w:p>
      <w:r xmlns:w="http://schemas.openxmlformats.org/wordprocessingml/2006/main">
        <w:t xml:space="preserve">3. málsgrein: Sálmaritarinn leggur áherslu á þrá Guðs til hlýðni. Þeir segja frá því hvernig hann leiddi Ísrael út af Egyptalandi með miklum krafti en harmar að þeir hafi ekki hlýtt eða farið eftir boðorðum hans. Þeir leggja áherslu á að hlýðni myndi færa blessun og gnægð (Sálmur 81:8-16).</w:t>
      </w:r>
    </w:p>
    <w:p/>
    <w:p>
      <w:r xmlns:w="http://schemas.openxmlformats.org/wordprocessingml/2006/main">
        <w:t xml:space="preserve">Í stuttu máli,</w:t>
      </w:r>
    </w:p>
    <w:p>
      <w:r xmlns:w="http://schemas.openxmlformats.org/wordprocessingml/2006/main">
        <w:t xml:space="preserve">Sálmur áttatíu og einn kynnir</w:t>
      </w:r>
    </w:p>
    <w:p>
      <w:r xmlns:w="http://schemas.openxmlformats.org/wordprocessingml/2006/main">
        <w:t xml:space="preserve">hvatning til tilbeiðslu,</w:t>
      </w:r>
    </w:p>
    <w:p>
      <w:r xmlns:w="http://schemas.openxmlformats.org/wordprocessingml/2006/main">
        <w:t xml:space="preserve">og áminning um guðlega frelsun,</w:t>
      </w:r>
    </w:p>
    <w:p>
      <w:r xmlns:w="http://schemas.openxmlformats.org/wordprocessingml/2006/main">
        <w:t xml:space="preserve">leggja áherslu á gleðilega hátíð en viðurkenna guðlega trúfesti.</w:t>
      </w:r>
    </w:p>
    <w:p/>
    <w:p>
      <w:r xmlns:w="http://schemas.openxmlformats.org/wordprocessingml/2006/main">
        <w:t xml:space="preserve">Að leggja áherslu á ákall sem næst með því að hvetja til að syngja og spila tónlist en leggja áherslu á skipaðar veislur,</w:t>
      </w:r>
    </w:p>
    <w:p>
      <w:r xmlns:w="http://schemas.openxmlformats.org/wordprocessingml/2006/main">
        <w:t xml:space="preserve">og leggja áherslu á frásögn sem náðst er með því að ígrunda frelsun en undirstrika guðdómlega prófraun.</w:t>
      </w:r>
    </w:p>
    <w:p>
      <w:r xmlns:w="http://schemas.openxmlformats.org/wordprocessingml/2006/main">
        <w:t xml:space="preserve">Að minnast á guðfræðilega íhugun sem sýnd er um að viðurkenna guðlega þrá eftir hlýðni sem uppsprettu blessana á meðan að harma óhlýðni</w:t>
      </w:r>
    </w:p>
    <w:p/>
    <w:p>
      <w:r xmlns:w="http://schemas.openxmlformats.org/wordprocessingml/2006/main">
        <w:t xml:space="preserve">Sálmarnir 81:1 Syngið Guði, styrk okkar, fagnandi fyrir Guði Jakobs.</w:t>
      </w:r>
    </w:p>
    <w:p/>
    <w:p>
      <w:r xmlns:w="http://schemas.openxmlformats.org/wordprocessingml/2006/main">
        <w:t xml:space="preserve">Syngið Guði lof, uppsprettu styrks og gleði!</w:t>
      </w:r>
    </w:p>
    <w:p/>
    <w:p>
      <w:r xmlns:w="http://schemas.openxmlformats.org/wordprocessingml/2006/main">
        <w:t xml:space="preserve">1: Guð er styrkur okkar og gleði í lífinu.</w:t>
      </w:r>
    </w:p>
    <w:p/>
    <w:p>
      <w:r xmlns:w="http://schemas.openxmlformats.org/wordprocessingml/2006/main">
        <w:t xml:space="preserve">2: Við skulum lofa Guð saman og fagna nærveru hans í lífi okkar.</w:t>
      </w:r>
    </w:p>
    <w:p/>
    <w:p>
      <w:r xmlns:w="http://schemas.openxmlformats.org/wordprocessingml/2006/main">
        <w:t xml:space="preserve">1: Filippíbréfið 4:4-7 - Verið ávallt glaðir í Drottni. Aftur mun ég segja, fagnið! Látið hógværð þína vera öllum mönnum kunn. Drottinn er í nánd. Verið áhyggjufullir um ekki neitt, heldur skuluð í öllu með bæn og grátbeiðni, með þakkargjörð, kunngjöra Guði óskir yðar. og friður Guðs, sem er æðri öllum skilningi, mun varðveita hjörtu yðar og huga fyrir Krist Jesú.</w:t>
      </w:r>
    </w:p>
    <w:p/>
    <w:p>
      <w:r xmlns:w="http://schemas.openxmlformats.org/wordprocessingml/2006/main">
        <w:t xml:space="preserve">2: Sálmur 100:1-2 - Látið Drottin fagna, öll lönd. Þjónið Drottni með fögnuði; koma fram fyrir návist hans með söng.</w:t>
      </w:r>
    </w:p>
    <w:p/>
    <w:p>
      <w:r xmlns:w="http://schemas.openxmlformats.org/wordprocessingml/2006/main">
        <w:t xml:space="preserve">Sálmarnir 81:2 Takið sálm og dragið hingað tjaldið, hina ljúfu gígju með sálmi.</w:t>
      </w:r>
    </w:p>
    <w:p/>
    <w:p>
      <w:r xmlns:w="http://schemas.openxmlformats.org/wordprocessingml/2006/main">
        <w:t xml:space="preserve">Sálmaritarinn hvetur fólk til að nota hljóðfæri eins og tálma, hörpur og sálma við sálmasöng.</w:t>
      </w:r>
    </w:p>
    <w:p/>
    <w:p>
      <w:r xmlns:w="http://schemas.openxmlformats.org/wordprocessingml/2006/main">
        <w:t xml:space="preserve">1. Tónlist sem tilbeiðsluform: Að kanna notkun hljóðfæra í lofgjörð</w:t>
      </w:r>
    </w:p>
    <w:p/>
    <w:p>
      <w:r xmlns:w="http://schemas.openxmlformats.org/wordprocessingml/2006/main">
        <w:t xml:space="preserve">2. Gleðilegur hávaði: Hvernig tónlist getur aukið tengsl okkar við Guð</w:t>
      </w:r>
    </w:p>
    <w:p/>
    <w:p>
      <w:r xmlns:w="http://schemas.openxmlformats.org/wordprocessingml/2006/main">
        <w:t xml:space="preserve">1. Efesusbréfið 5:19, "Talið hver við annan í sálmum og sálmum og andlegum söngvum, syngið og lagið í hjarta yðar Drottni."</w:t>
      </w:r>
    </w:p>
    <w:p/>
    <w:p>
      <w:r xmlns:w="http://schemas.openxmlformats.org/wordprocessingml/2006/main">
        <w:t xml:space="preserve">2. Kólossubréfið 3:16, "Látið orð Krists búa ríkulega í yður í allri speki, kennið og áminnið hver annan með sálmum og sálmum og andlegum söngvum, syngið Drottni af náð í hjörtum yðar."</w:t>
      </w:r>
    </w:p>
    <w:p/>
    <w:p>
      <w:r xmlns:w="http://schemas.openxmlformats.org/wordprocessingml/2006/main">
        <w:t xml:space="preserve">Sálmarnir 81:3 Þeytið lúðurinn á nýju tungli, á tilsettum tíma, á okkar hátíðlega hátíðardegi.</w:t>
      </w:r>
    </w:p>
    <w:p/>
    <w:p>
      <w:r xmlns:w="http://schemas.openxmlformats.org/wordprocessingml/2006/main">
        <w:t xml:space="preserve">Sálmaritarinn skorar á fólkið að blása í lúðurinn á nýju tungli, á tilsettum tíma og á hátíðlega hátíðardaginn.</w:t>
      </w:r>
    </w:p>
    <w:p/>
    <w:p>
      <w:r xmlns:w="http://schemas.openxmlformats.org/wordprocessingml/2006/main">
        <w:t xml:space="preserve">1. Mikilvægi þess að halda ákveðna tíma</w:t>
      </w:r>
    </w:p>
    <w:p/>
    <w:p>
      <w:r xmlns:w="http://schemas.openxmlformats.org/wordprocessingml/2006/main">
        <w:t xml:space="preserve">2. Að halda hátíðardaga Guðs með glaðværum hávaða</w:t>
      </w:r>
    </w:p>
    <w:p/>
    <w:p>
      <w:r xmlns:w="http://schemas.openxmlformats.org/wordprocessingml/2006/main">
        <w:t xml:space="preserve">1. Mósebók 23:2-4 - Talaðu við Ísraelsmenn og seg við þá: Um hátíðir Drottins, sem þér skuluð boða að séu helgar samkomur, þetta eru hátíðir mínar.</w:t>
      </w:r>
    </w:p>
    <w:p/>
    <w:p>
      <w:r xmlns:w="http://schemas.openxmlformats.org/wordprocessingml/2006/main">
        <w:t xml:space="preserve">2. Hebreabréfið 12:28-29 - Þess vegna hljótum vér ríki, sem óhagganlegt er, þá skulum vér hafa náð, þar sem vér getum þjónað Guði þóknanlega með lotningu og guðsótta: Því að Guð vor er eyðandi eldur.</w:t>
      </w:r>
    </w:p>
    <w:p/>
    <w:p>
      <w:r xmlns:w="http://schemas.openxmlformats.org/wordprocessingml/2006/main">
        <w:t xml:space="preserve">Sálmarnir 81:4 Því að þetta var lögmál Ísraels og lögmál Jakobs Guðs.</w:t>
      </w:r>
    </w:p>
    <w:p/>
    <w:p>
      <w:r xmlns:w="http://schemas.openxmlformats.org/wordprocessingml/2006/main">
        <w:t xml:space="preserve">Þessi sálmur lýsir lögmáli sem Guð gaf Ísrael á dögum Jakobs.</w:t>
      </w:r>
    </w:p>
    <w:p/>
    <w:p>
      <w:r xmlns:w="http://schemas.openxmlformats.org/wordprocessingml/2006/main">
        <w:t xml:space="preserve">1. Mikilvægi þess að fylgja samþykktum Guðs</w:t>
      </w:r>
    </w:p>
    <w:p/>
    <w:p>
      <w:r xmlns:w="http://schemas.openxmlformats.org/wordprocessingml/2006/main">
        <w:t xml:space="preserve">2. Hlýðni færir blessun og hylli</w:t>
      </w:r>
    </w:p>
    <w:p/>
    <w:p>
      <w:r xmlns:w="http://schemas.openxmlformats.org/wordprocessingml/2006/main">
        <w:t xml:space="preserve">1. Mósebók 8:6 Haldið því boðorð Drottins, Guðs þíns, með því að ganga á hans vegum og óttast hann.</w:t>
      </w:r>
    </w:p>
    <w:p/>
    <w:p>
      <w:r xmlns:w="http://schemas.openxmlformats.org/wordprocessingml/2006/main">
        <w:t xml:space="preserve">2. Jesaja 1:19 Ef þú ert fús og hlýðinn, skalt þú eta það góða í landinu.</w:t>
      </w:r>
    </w:p>
    <w:p/>
    <w:p>
      <w:r xmlns:w="http://schemas.openxmlformats.org/wordprocessingml/2006/main">
        <w:t xml:space="preserve">Sálmarnir 81:5 Þetta setti hann Jósef til vitnisburðar, þegar hann fór um Egyptaland, þar sem ég heyrði tungu, sem ég skildi ekki.</w:t>
      </w:r>
    </w:p>
    <w:p/>
    <w:p>
      <w:r xmlns:w="http://schemas.openxmlformats.org/wordprocessingml/2006/main">
        <w:t xml:space="preserve">Guð vígði Jósef sem vitnisburð um mátt sinn og vernd þann tíma sem hann dvaldi í Egyptalandi.</w:t>
      </w:r>
    </w:p>
    <w:p/>
    <w:p>
      <w:r xmlns:w="http://schemas.openxmlformats.org/wordprocessingml/2006/main">
        <w:t xml:space="preserve">1. Trúfesta Guðs er alltaf með okkur, jafnvel þegar við erum á ókunnum og erfiðum stöðum.</w:t>
      </w:r>
    </w:p>
    <w:p/>
    <w:p>
      <w:r xmlns:w="http://schemas.openxmlformats.org/wordprocessingml/2006/main">
        <w:t xml:space="preserve">2. Saga Jósefs sýnir okkur hvernig við getum staðfastlega þola erfiða tíma og treyst á vernd Drottins.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4:6-7 - "Verið ekki áhyggjufullir um neitt, heldur skuluð í öllum hlutum óskir yðar verða kunngjörðar Guði með bæn og beiðni og þakkargjörð. Og friður Guðs, sem er æðri öllum skilningi, mun varðveita hjörtu yðar. og hugur yðar í Kristi Jesú.</w:t>
      </w:r>
    </w:p>
    <w:p/>
    <w:p>
      <w:r xmlns:w="http://schemas.openxmlformats.org/wordprocessingml/2006/main">
        <w:t xml:space="preserve">Sálmarnir 81:7 Ég tók öxl hans af byrðinni, hendur hans voru frelsaðar úr pottunum.</w:t>
      </w:r>
    </w:p>
    <w:p/>
    <w:p>
      <w:r xmlns:w="http://schemas.openxmlformats.org/wordprocessingml/2006/main">
        <w:t xml:space="preserve">Guð létti byrðina af fólki sínu og leysti hendur þeirra undan erfiðisvinnu.</w:t>
      </w:r>
    </w:p>
    <w:p/>
    <w:p>
      <w:r xmlns:w="http://schemas.openxmlformats.org/wordprocessingml/2006/main">
        <w:t xml:space="preserve">1. Kærleikur Guðs leysir okkur undan kúgun</w:t>
      </w:r>
    </w:p>
    <w:p/>
    <w:p>
      <w:r xmlns:w="http://schemas.openxmlformats.org/wordprocessingml/2006/main">
        <w:t xml:space="preserve">2. Köllun til að muna frelsun Guðs</w:t>
      </w:r>
    </w:p>
    <w:p/>
    <w:p>
      <w:r xmlns:w="http://schemas.openxmlformats.org/wordprocessingml/2006/main">
        <w:t xml:space="preserve">1. Mósebók 13:3-4 - „Og Móse sagði við fólkið: Mundu þessa dags, þegar þér fóruð út af Egyptalandi, úr þrælahúsinu, því að með krafti handar leiddi Drottinn yður út úr þessum stað. þar skal ekkert sýrt brauð etið.</w:t>
      </w:r>
    </w:p>
    <w:p/>
    <w:p>
      <w:r xmlns:w="http://schemas.openxmlformats.org/wordprocessingml/2006/main">
        <w:t xml:space="preserve">4. Galatabréfið 5:1 - "Standið því fastir í því frelsi, sem Kristur hefur frelsað oss með, og flækist ekki aftur undir ok þrældómsins."</w:t>
      </w:r>
    </w:p>
    <w:p/>
    <w:p>
      <w:r xmlns:w="http://schemas.openxmlformats.org/wordprocessingml/2006/main">
        <w:t xml:space="preserve">Sálmarnir 81:7 Þú kallaðir í neyð, og ég frelsaði þig. Ég svaraði þér í leyni þrumunnar: Ég reyndi þig við Meríbavötn. Selah.</w:t>
      </w:r>
    </w:p>
    <w:p/>
    <w:p>
      <w:r xmlns:w="http://schemas.openxmlformats.org/wordprocessingml/2006/main">
        <w:t xml:space="preserve">Drottinn frelsar okkur á erfiðleikatímum og svarar bænum okkar á dularfullan hátt.</w:t>
      </w:r>
    </w:p>
    <w:p/>
    <w:p>
      <w:r xmlns:w="http://schemas.openxmlformats.org/wordprocessingml/2006/main">
        <w:t xml:space="preserve">1. Dularfullar leiðir Guðs: Að upplifa frelsun á erfiðum tímum</w:t>
      </w:r>
    </w:p>
    <w:p/>
    <w:p>
      <w:r xmlns:w="http://schemas.openxmlformats.org/wordprocessingml/2006/main">
        <w:t xml:space="preserve">2. Kraftur bænarinnar: Að treysta á Drottin á erfiðum tímum</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Sálmarnir 81:8 Heyr, þjóð mín, og ég mun vitna fyrir þér: Ísrael, ef þú hlýðir mér.</w:t>
      </w:r>
    </w:p>
    <w:p/>
    <w:p>
      <w:r xmlns:w="http://schemas.openxmlformats.org/wordprocessingml/2006/main">
        <w:t xml:space="preserve">Þessi texti hvetur okkur til að hlusta á Guð og vera honum hlýðin.</w:t>
      </w:r>
    </w:p>
    <w:p/>
    <w:p>
      <w:r xmlns:w="http://schemas.openxmlformats.org/wordprocessingml/2006/main">
        <w:t xml:space="preserve">1. „Kallið til að hlusta: Boð Guðs um hlýðni“</w:t>
      </w:r>
    </w:p>
    <w:p/>
    <w:p>
      <w:r xmlns:w="http://schemas.openxmlformats.org/wordprocessingml/2006/main">
        <w:t xml:space="preserve">2. "Hlýðið á Drottin: Gætið að orði Guðs"</w:t>
      </w:r>
    </w:p>
    <w:p/>
    <w:p>
      <w:r xmlns:w="http://schemas.openxmlformats.org/wordprocessingml/2006/main">
        <w:t xml:space="preserve">1. Mósebók 6:4-5 "Heyr, Ísrael: Drottinn Guð vor, Drottinn er einn. Þú skalt elska Drottin, Guð þinn, af öllu hjarta þínu, allri sálu þinni og af öllum mætti þínum.</w:t>
      </w:r>
    </w:p>
    <w:p/>
    <w:p>
      <w:r xmlns:w="http://schemas.openxmlformats.org/wordprocessingml/2006/main">
        <w:t xml:space="preserve">2. Jakobsbréfið 1:19-20 Vitið þetta, mínir elskuðu bræður: Sérhver maður sé fljótur að heyra, seinn til að tala, seinn til reiði. Því að reiði mannsins leiðir ekki af sér réttlæti Guðs.</w:t>
      </w:r>
    </w:p>
    <w:p/>
    <w:p>
      <w:r xmlns:w="http://schemas.openxmlformats.org/wordprocessingml/2006/main">
        <w:t xml:space="preserve">Sálmarnir 81:9 Enginn annar guð skal vera í þér. eigi skalt þú tilbiðja neinn ókunnan guð.</w:t>
      </w:r>
    </w:p>
    <w:p/>
    <w:p>
      <w:r xmlns:w="http://schemas.openxmlformats.org/wordprocessingml/2006/main">
        <w:t xml:space="preserve">Guð skipar okkur að tilbiðja ekki neina framandi eða undarlega guði.</w:t>
      </w:r>
    </w:p>
    <w:p/>
    <w:p>
      <w:r xmlns:w="http://schemas.openxmlformats.org/wordprocessingml/2006/main">
        <w:t xml:space="preserve">1. Hættan við skurðgoðadýrkun: Hvernig á að forðast að tilbiðja falska guði</w:t>
      </w:r>
    </w:p>
    <w:p/>
    <w:p>
      <w:r xmlns:w="http://schemas.openxmlformats.org/wordprocessingml/2006/main">
        <w:t xml:space="preserve">2. Ávinningurinn af því að vera Guði trúr: Hvernig á að vera skuldbundinn orði Guðs</w:t>
      </w:r>
    </w:p>
    <w:p/>
    <w:p>
      <w:r xmlns:w="http://schemas.openxmlformats.org/wordprocessingml/2006/main">
        <w:t xml:space="preserve">1. Mósebók 32:17 Þeir færðu fórnir djöflum, ekki Guði. til guða sem þeir þekktu ekki.</w:t>
      </w:r>
    </w:p>
    <w:p/>
    <w:p>
      <w:r xmlns:w="http://schemas.openxmlformats.org/wordprocessingml/2006/main">
        <w:t xml:space="preserve">2. Rómverjabréfið 1:18-25 Því að reiði Guðs opinberast af himni gegn öllu guðleysi og ranglæti manna, sem halda sannleikanum í ranglæti.</w:t>
      </w:r>
    </w:p>
    <w:p/>
    <w:p>
      <w:r xmlns:w="http://schemas.openxmlformats.org/wordprocessingml/2006/main">
        <w:t xml:space="preserve">Sálmarnir 81:10 Ég er Drottinn, Guð þinn, sem leiddi þig út af Egyptalandi; opna upp munn þinn, og ég mun fylla hann.</w:t>
      </w:r>
    </w:p>
    <w:p/>
    <w:p>
      <w:r xmlns:w="http://schemas.openxmlformats.org/wordprocessingml/2006/main">
        <w:t xml:space="preserve">Guð er að veita okkur gnægð af blessunum ef við opnum hjörtu okkar og samþykkjum það.</w:t>
      </w:r>
    </w:p>
    <w:p/>
    <w:p>
      <w:r xmlns:w="http://schemas.openxmlformats.org/wordprocessingml/2006/main">
        <w:t xml:space="preserve">1: Opnaðu hjörtu þín og taktu við blessunum sem Guð hefur gefið þér.</w:t>
      </w:r>
    </w:p>
    <w:p/>
    <w:p>
      <w:r xmlns:w="http://schemas.openxmlformats.org/wordprocessingml/2006/main">
        <w:t xml:space="preserve">2: Fagnaðu yfir gæsku Guðs og þakka honum fyrir margar blessanir hans.</w:t>
      </w:r>
    </w:p>
    <w:p/>
    <w:p>
      <w:r xmlns:w="http://schemas.openxmlformats.org/wordprocessingml/2006/main">
        <w:t xml:space="preserve">1: Efesusbréfið 3:20-21 - En þeim sem megnar er að gera miklu meira en allt sem vér biðjum eða hugsum, samkvæmt þeim krafti sem í okkur er að verki, honum sé dýrð í söfnuðinum og í Kristi Jesú um allt. kynslóðir, að eilífu. Amen.</w:t>
      </w:r>
    </w:p>
    <w:p/>
    <w:p>
      <w:r xmlns:w="http://schemas.openxmlformats.org/wordprocessingml/2006/main">
        <w:t xml:space="preserve">2: Jakobsbréf 1:17 - Sérhver góð gjöf og sérhver fullkomin gjöf er að ofan, niðurkomin frá föður ljósanna, sem engin afbrigði eða skuggi er hjá vegna breytinga.</w:t>
      </w:r>
    </w:p>
    <w:p/>
    <w:p>
      <w:r xmlns:w="http://schemas.openxmlformats.org/wordprocessingml/2006/main">
        <w:t xml:space="preserve">Sálmarnir 81:11 En þjóð mín hlýddi ekki raust minni. og Ísrael vildi enginn af mér.</w:t>
      </w:r>
    </w:p>
    <w:p/>
    <w:p>
      <w:r xmlns:w="http://schemas.openxmlformats.org/wordprocessingml/2006/main">
        <w:t xml:space="preserve">Þrátt fyrir leiðsögn Guðs, neituðu Ísraelsmenn að fylgja honum.</w:t>
      </w:r>
    </w:p>
    <w:p/>
    <w:p>
      <w:r xmlns:w="http://schemas.openxmlformats.org/wordprocessingml/2006/main">
        <w:t xml:space="preserve">1. Kraftur óhlýðni: Að læra af Ísraelsmönnum</w:t>
      </w:r>
    </w:p>
    <w:p/>
    <w:p>
      <w:r xmlns:w="http://schemas.openxmlformats.org/wordprocessingml/2006/main">
        <w:t xml:space="preserve">2. Afleiðingar þess að hlusta ekki: Viðvörun úr Sálmi 81:11</w:t>
      </w:r>
    </w:p>
    <w:p/>
    <w:p>
      <w:r xmlns:w="http://schemas.openxmlformats.org/wordprocessingml/2006/main">
        <w:t xml:space="preserve">1. Jeremía 11:7-8 "Því að ég mótmælti feðrum yðar ákaft daginn sem ég leiddi þá upp af Egyptalandi, allt til þessa dags, árla á fætur og mótmælti og sagði: Hlýðið rödd minni. Samt hlýddu þeir. ekki né hneigðu eyra sitt, heldur gekk hver og einn í hugviti síns illa hjarta. Fyrir því mun ég koma yfir þá öll orð þessa sáttmála, sem ég bauð þeim að gjöra, en þeir gjörðu þau ekki."</w:t>
      </w:r>
    </w:p>
    <w:p/>
    <w:p>
      <w:r xmlns:w="http://schemas.openxmlformats.org/wordprocessingml/2006/main">
        <w:t xml:space="preserve">2. Jesaja 1:19-20 „Ef þér eruð viljugir og hlýðnir, munuð þér eta hið góða í landinu, en ef þér hafnið og gerið uppreisn, munuð þér etið verða af sverði, því að munnur Drottins hefur talað það. "</w:t>
      </w:r>
    </w:p>
    <w:p/>
    <w:p>
      <w:r xmlns:w="http://schemas.openxmlformats.org/wordprocessingml/2006/main">
        <w:t xml:space="preserve">Sálmarnir 81:12 Og ég gaf þá fram að girndum þeirra eigin, og þeir gengu eftir eigin ráðum.</w:t>
      </w:r>
    </w:p>
    <w:p/>
    <w:p>
      <w:r xmlns:w="http://schemas.openxmlformats.org/wordprocessingml/2006/main">
        <w:t xml:space="preserve">Guð leyfði fólkinu að fylgja eigin löngunum og vali.</w:t>
      </w:r>
    </w:p>
    <w:p/>
    <w:p>
      <w:r xmlns:w="http://schemas.openxmlformats.org/wordprocessingml/2006/main">
        <w:t xml:space="preserve">1. Guð er miskunnsamur og leyfir okkur að velja leið okkar, en hann vill að við veljum hans leið.</w:t>
      </w:r>
    </w:p>
    <w:p/>
    <w:p>
      <w:r xmlns:w="http://schemas.openxmlformats.org/wordprocessingml/2006/main">
        <w:t xml:space="preserve">2. Við höfum öll frjálsan vilja, en við ættum að passa okkur á því hvað við veljum og hvernig það hefur áhrif á samband okkar við Guð.</w:t>
      </w:r>
    </w:p>
    <w:p/>
    <w:p>
      <w:r xmlns:w="http://schemas.openxmlformats.org/wordprocessingml/2006/main">
        <w:t xml:space="preserve">1. Orðskviðirnir 3:5-6 - "Treystu Drottni af öllu hjarta og reiddu þig ekki á eigið hyggjuvit, lútið honum á öllum vegum þínum, og hann mun gjöra stigu þína slétta."</w:t>
      </w:r>
    </w:p>
    <w:p/>
    <w:p>
      <w:r xmlns:w="http://schemas.openxmlformats.org/wordprocessingml/2006/main">
        <w:t xml:space="preserve">2. Galatabréfið 6:7-8 - "Látið ekki blekkjast: Guð verður ekki að spotti. Maður uppsker það sem hann sáir. Hver sem sáir til að þóknast holdi sínu, af holdinu mun uppskera glötun; hver sem sáir til að þóknast andanum, af Andi mun uppskera eilíft líf."</w:t>
      </w:r>
    </w:p>
    <w:p/>
    <w:p>
      <w:r xmlns:w="http://schemas.openxmlformats.org/wordprocessingml/2006/main">
        <w:t xml:space="preserve">Sálmarnir 81:13 Æ, að fólk mitt hefði hlýtt á mig og Ísrael hefði gengið á mínum vegum!</w:t>
      </w:r>
    </w:p>
    <w:p/>
    <w:p>
      <w:r xmlns:w="http://schemas.openxmlformats.org/wordprocessingml/2006/main">
        <w:t xml:space="preserve">Guð óskar þess að fólk hans hafi hlýtt honum og fylgt hans vegum.</w:t>
      </w:r>
    </w:p>
    <w:p/>
    <w:p>
      <w:r xmlns:w="http://schemas.openxmlformats.org/wordprocessingml/2006/main">
        <w:t xml:space="preserve">1. Kraftur hlýðninnar - Hvers vegna er mikilvægt að fylgja skipunum Guðs.</w:t>
      </w:r>
    </w:p>
    <w:p/>
    <w:p>
      <w:r xmlns:w="http://schemas.openxmlformats.org/wordprocessingml/2006/main">
        <w:t xml:space="preserve">2. Gleðin yfir lærisveinum - Að skilja fyllingu þess að vera fylgjandi Guðs.</w:t>
      </w:r>
    </w:p>
    <w:p/>
    <w:p>
      <w:r xmlns:w="http://schemas.openxmlformats.org/wordprocessingml/2006/main">
        <w:t xml:space="preserve">1. Sálmur 81:13- "Ó að fólk mitt hefði hlýtt á mig og Ísrael hefði gengið á mínum vegum!"</w:t>
      </w:r>
    </w:p>
    <w:p/>
    <w:p>
      <w:r xmlns:w="http://schemas.openxmlformats.org/wordprocessingml/2006/main">
        <w:t xml:space="preserve">2. Mósebók 28:1-14- „Og svo ber við, að ef þú hlýðir kostgæfilega á raust Drottins Guðs þíns, til að halda og halda öll boðorð hans, sem ég býð þér í dag, að Drottinn þinn Guð mun setja þig hátt yfir allar þjóðir jarðarinnar."</w:t>
      </w:r>
    </w:p>
    <w:p/>
    <w:p>
      <w:r xmlns:w="http://schemas.openxmlformats.org/wordprocessingml/2006/main">
        <w:t xml:space="preserve">Sálmarnir 81:14 Ég hefði brátt lagt undir sig óvini þeirra og snúið hendi minni gegn andstæðingum þeirra.</w:t>
      </w:r>
    </w:p>
    <w:p/>
    <w:p>
      <w:r xmlns:w="http://schemas.openxmlformats.org/wordprocessingml/2006/main">
        <w:t xml:space="preserve">Guð lofar að leggja undir sig óvini þjóðar sinnar og snúa hendi sinni gegn andstæðingum þeirra.</w:t>
      </w:r>
    </w:p>
    <w:p/>
    <w:p>
      <w:r xmlns:w="http://schemas.openxmlformats.org/wordprocessingml/2006/main">
        <w:t xml:space="preserve">1. Drottinn er verndari okkar: Rannsókn á Sálmi 81:14</w:t>
      </w:r>
    </w:p>
    <w:p/>
    <w:p>
      <w:r xmlns:w="http://schemas.openxmlformats.org/wordprocessingml/2006/main">
        <w:t xml:space="preserve">2. Sigur okkar í Kristi: Útskýring á Sálmi 81:14</w:t>
      </w:r>
    </w:p>
    <w:p/>
    <w:p>
      <w:r xmlns:w="http://schemas.openxmlformats.org/wordprocessingml/2006/main">
        <w:t xml:space="preserve">1. Jesaja 54:17 - Ekkert vopn, sem mótað er gegn þér, mun dafna, og hverja tungu, sem rís gegn þér í dómi, skalt þú fordæma.</w:t>
      </w:r>
    </w:p>
    <w:p/>
    <w:p>
      <w:r xmlns:w="http://schemas.openxmlformats.org/wordprocessingml/2006/main">
        <w:t xml:space="preserve">2. Rómverjabréfið 8:37 - En í öllu þessu erum við meira en sigurvegarar fyrir hann sem elskaði okkur.</w:t>
      </w:r>
    </w:p>
    <w:p/>
    <w:p>
      <w:r xmlns:w="http://schemas.openxmlformats.org/wordprocessingml/2006/main">
        <w:t xml:space="preserve">Sálmarnir 81:15 Hatarar Drottins skyldu hafa undirgengist honum, en tími þeirra átti að vera að eilífu.</w:t>
      </w:r>
    </w:p>
    <w:p/>
    <w:p>
      <w:r xmlns:w="http://schemas.openxmlformats.org/wordprocessingml/2006/main">
        <w:t xml:space="preserve">Guð býður okkur að lúta honum og heiðra hann eins og hann er eilífur.</w:t>
      </w:r>
    </w:p>
    <w:p/>
    <w:p>
      <w:r xmlns:w="http://schemas.openxmlformats.org/wordprocessingml/2006/main">
        <w:t xml:space="preserve">1: Gefið ykkur undir Drottin: Eilíft boðorð</w:t>
      </w:r>
    </w:p>
    <w:p/>
    <w:p>
      <w:r xmlns:w="http://schemas.openxmlformats.org/wordprocessingml/2006/main">
        <w:t xml:space="preserve">2: Varanlegt eðli valds Guðs</w:t>
      </w:r>
    </w:p>
    <w:p/>
    <w:p>
      <w:r xmlns:w="http://schemas.openxmlformats.org/wordprocessingml/2006/main">
        <w:t xml:space="preserve">1: Rómverjabréfið 13:1-7, "Allir skulu vera undirgefnir yfirvöldum, því að ekkert vald er til nema það sem Guð hefur stofnað. Valdið sem til er hefur verið stofnað af Guði."</w:t>
      </w:r>
    </w:p>
    <w:p/>
    <w:p>
      <w:r xmlns:w="http://schemas.openxmlformats.org/wordprocessingml/2006/main">
        <w:t xml:space="preserve">2: Jesaja 40:28-31, "Veistu það ekki? Hefur þú ekki heyrt það? Drottinn er hinn eilífi Guð, skapari endimarka jarðarinnar. Hann mun ekki þreytast eða þreytast, og skilningur hans getur enginn fata."</w:t>
      </w:r>
    </w:p>
    <w:p/>
    <w:p>
      <w:r xmlns:w="http://schemas.openxmlformats.org/wordprocessingml/2006/main">
        <w:t xml:space="preserve">Sálmarnir 81:16 Hann hefði einnig átt að fæða þá með beztu hveiti, og með hunangi úr bjargi hefði ég mett þig.</w:t>
      </w:r>
    </w:p>
    <w:p/>
    <w:p>
      <w:r xmlns:w="http://schemas.openxmlformats.org/wordprocessingml/2006/main">
        <w:t xml:space="preserve">Guð var reiðubúinn til að seðja fólk sitt með því besta af hveiti og hunangi úr klettinum.</w:t>
      </w:r>
    </w:p>
    <w:p/>
    <w:p>
      <w:r xmlns:w="http://schemas.openxmlformats.org/wordprocessingml/2006/main">
        <w:t xml:space="preserve">1. Gjafmildi Guðs: Skilningur á ráðstöfun hans fyrir fólk sitt</w:t>
      </w:r>
    </w:p>
    <w:p/>
    <w:p>
      <w:r xmlns:w="http://schemas.openxmlformats.org/wordprocessingml/2006/main">
        <w:t xml:space="preserve">2. Að upplifa sætleika nærveru Guðs</w:t>
      </w:r>
    </w:p>
    <w:p/>
    <w:p>
      <w:r xmlns:w="http://schemas.openxmlformats.org/wordprocessingml/2006/main">
        <w:t xml:space="preserve">1. Sálmur 81:16</w:t>
      </w:r>
    </w:p>
    <w:p/>
    <w:p>
      <w:r xmlns:w="http://schemas.openxmlformats.org/wordprocessingml/2006/main">
        <w:t xml:space="preserve">2. Jesaja 55:1-2 - "Komið allir sem þyrstir eruð til vatnsins, og þér sem eigið peninga, komið, kaupið og borðið! Komið, kaupið vín og mjólk án peninga og án kostnaðar. Hvers vegna eyða fé af því sem ekki er brauð og erfiði yðar á því sem ekki seðst?"</w:t>
      </w:r>
    </w:p>
    <w:p/>
    <w:p>
      <w:r xmlns:w="http://schemas.openxmlformats.org/wordprocessingml/2006/main">
        <w:t xml:space="preserve">Sálmur 82 er sálmur sem fjallar um dóm Guðs og ábyrgð jarðneskra ráðamanna. Það undirstrikar vald Guðs sem æðsta dómara og kallar á réttlæti og réttlæti meðal þeirra sem eru í valdastöðum.</w:t>
      </w:r>
    </w:p>
    <w:p/>
    <w:p>
      <w:r xmlns:w="http://schemas.openxmlformats.org/wordprocessingml/2006/main">
        <w:t xml:space="preserve">1. málsgrein: Sálmaritarinn setur sviðsmyndina með því að lýsa guðlegri samkomu þar sem Guð er í forsæti sem æðsti dómari. Þeir leggja áherslu á að Guð dæmi meðal „guðanna“ eða höfðingjanna og dregur þá ábyrgð á gjörðum sínum (Sálmur 82:1).</w:t>
      </w:r>
    </w:p>
    <w:p/>
    <w:p>
      <w:r xmlns:w="http://schemas.openxmlformats.org/wordprocessingml/2006/main">
        <w:t xml:space="preserve">2. málsgrein: Sálmaritarinn gagnrýnir þessa jarðnesku ráðamenn og segir að þeim hafi mistekist að halda uppi réttlæti og réttlæti. Þeir fordæma rangláta dóma sína og hvetja þá til að verja hina veiku og munaðarlausu og bjarga hinum þurfandi (Sálmur 82:2-4).</w:t>
      </w:r>
    </w:p>
    <w:p/>
    <w:p>
      <w:r xmlns:w="http://schemas.openxmlformats.org/wordprocessingml/2006/main">
        <w:t xml:space="preserve">3. málsgrein: Sálmaritarinn minnir þessa höfðingja á guðlega köllun sína. Þeir fullyrða að þótt þeir séu kallaðir „guðir“ vegna valds síns, þá séu þeir dauðlegir og muni verða fyrir afleiðingum af óréttlæti sínu. Þeir staðfesta að á endanum tilheyri allar þjóðir Guði (Sálmur 82:5-8).</w:t>
      </w:r>
    </w:p>
    <w:p/>
    <w:p>
      <w:r xmlns:w="http://schemas.openxmlformats.org/wordprocessingml/2006/main">
        <w:t xml:space="preserve">Í stuttu máli,</w:t>
      </w:r>
    </w:p>
    <w:p>
      <w:r xmlns:w="http://schemas.openxmlformats.org/wordprocessingml/2006/main">
        <w:t xml:space="preserve">Sálmur áttatíu og tvær gjafir</w:t>
      </w:r>
    </w:p>
    <w:p>
      <w:r xmlns:w="http://schemas.openxmlformats.org/wordprocessingml/2006/main">
        <w:t xml:space="preserve">ákall um réttlæti,</w:t>
      </w:r>
    </w:p>
    <w:p>
      <w:r xmlns:w="http://schemas.openxmlformats.org/wordprocessingml/2006/main">
        <w:t xml:space="preserve">og áminning um dóm Guðs,</w:t>
      </w:r>
    </w:p>
    <w:p>
      <w:r xmlns:w="http://schemas.openxmlformats.org/wordprocessingml/2006/main">
        <w:t xml:space="preserve">leggja áherslu á ábyrgð og viðurkenna guðlegt vald.</w:t>
      </w:r>
    </w:p>
    <w:p/>
    <w:p>
      <w:r xmlns:w="http://schemas.openxmlformats.org/wordprocessingml/2006/main">
        <w:t xml:space="preserve">Með því að leggja áherslu á ákall sem náðst hefur með því að lýsa guðlegri söfnuði og leggja áherslu á ábyrgð jarðneskra ráðamanna,</w:t>
      </w:r>
    </w:p>
    <w:p>
      <w:r xmlns:w="http://schemas.openxmlformats.org/wordprocessingml/2006/main">
        <w:t xml:space="preserve">og leggja áherslu á áminningu sem náðst hefur með því að gagnrýna rangláta dóma á sama tíma og minna á banvænar afleiðingar.</w:t>
      </w:r>
    </w:p>
    <w:p>
      <w:r xmlns:w="http://schemas.openxmlformats.org/wordprocessingml/2006/main">
        <w:t xml:space="preserve">Að minnast á guðfræðilega ígrundun sem sýnd er um að viðurkenna guðlegt eignarhald sem uppsprettu endans dóms en staðfesta þörf fyrir réttlæti</w:t>
      </w:r>
    </w:p>
    <w:p/>
    <w:p>
      <w:r xmlns:w="http://schemas.openxmlformats.org/wordprocessingml/2006/main">
        <w:t xml:space="preserve">Sálmarnir 82:1 Guð stendur í söfnuði hinna voldugu. hann dæmir meðal guðanna.</w:t>
      </w:r>
    </w:p>
    <w:p/>
    <w:p>
      <w:r xmlns:w="http://schemas.openxmlformats.org/wordprocessingml/2006/main">
        <w:t xml:space="preserve">Guð er dómari allra, jafnvel hinna voldugu.</w:t>
      </w:r>
    </w:p>
    <w:p/>
    <w:p>
      <w:r xmlns:w="http://schemas.openxmlformats.org/wordprocessingml/2006/main">
        <w:t xml:space="preserve">1. Fullveldi Guðs: Enginn er yfir dómgreind hans</w:t>
      </w:r>
    </w:p>
    <w:p/>
    <w:p>
      <w:r xmlns:w="http://schemas.openxmlformats.org/wordprocessingml/2006/main">
        <w:t xml:space="preserve">2. Láttu Guð vera dómarann: Losaðu kvíða og áhyggjur</w:t>
      </w:r>
    </w:p>
    <w:p/>
    <w:p>
      <w:r xmlns:w="http://schemas.openxmlformats.org/wordprocessingml/2006/main">
        <w:t xml:space="preserve">1. Prédikarinn 12:13-14 Við skulum heyra niðurstöðu alls málsins: Óttast Guð og haldið boðorð hans, því að þetta er skylda mannsins. Því að Guð mun leiða hvert verk fyrir dóm, með öllu leyndu, hvort sem það er gott eða illt.</w:t>
      </w:r>
    </w:p>
    <w:p/>
    <w:p>
      <w:r xmlns:w="http://schemas.openxmlformats.org/wordprocessingml/2006/main">
        <w:t xml:space="preserve">2. Rómverjabréfið 14:10-12 En hvers vegna dæmir þú bróður þinn? eða hví gjörir þú bróður þínum að engu? því að vér munum allir standa frammi fyrir dómstóli Krists. Því að ritað er: Svo sannarlega sem ég lifi, segir Drottinn, fyrir mér skal hvert kné beygja sig og sérhver tunga skal játa Guð. Svo skal hver og einn gera Guði reikning fyrir sjálfum sér.</w:t>
      </w:r>
    </w:p>
    <w:p/>
    <w:p>
      <w:r xmlns:w="http://schemas.openxmlformats.org/wordprocessingml/2006/main">
        <w:t xml:space="preserve">Sálmarnir 82:2 Hversu lengi ætlið þér að dæma ranglátt og þóknast mönnum óguðlegra? Selah.</w:t>
      </w:r>
    </w:p>
    <w:p/>
    <w:p>
      <w:r xmlns:w="http://schemas.openxmlformats.org/wordprocessingml/2006/main">
        <w:t xml:space="preserve">Sálmaritarinn spyr hvers vegna hinir óguðlegu séu samþykktir og réttlæti sé ekki haldið uppi.</w:t>
      </w:r>
    </w:p>
    <w:p/>
    <w:p>
      <w:r xmlns:w="http://schemas.openxmlformats.org/wordprocessingml/2006/main">
        <w:t xml:space="preserve">1: Réttlætinu verður að halda uppi og hinir óguðlegu verða að vera á sömu stöðlum og hinir réttlátu.</w:t>
      </w:r>
    </w:p>
    <w:p/>
    <w:p>
      <w:r xmlns:w="http://schemas.openxmlformats.org/wordprocessingml/2006/main">
        <w:t xml:space="preserve">2: Guð er réttlátur dómari sem mun aldrei hunsa neyð saklausra.</w:t>
      </w:r>
    </w:p>
    <w:p/>
    <w:p>
      <w:r xmlns:w="http://schemas.openxmlformats.org/wordprocessingml/2006/main">
        <w:t xml:space="preserve">1: Jesaja 1:17 - "Lærið að gjöra gott, leitið réttlætis, leiðréttið kúgun, sækið munaðarlausum réttlæti, berið mál ekkjunnar."</w:t>
      </w:r>
    </w:p>
    <w:p/>
    <w:p>
      <w:r xmlns:w="http://schemas.openxmlformats.org/wordprocessingml/2006/main">
        <w:t xml:space="preserve">2: Jakobsbréfið 2:12-13 - "Tala og hegða þér eins og þeir sem dæmdir eiga að vera samkvæmt lögmáli frelsisins. Því að dómurinn er miskunnarlaus þeim sem ekki hefur sýnt miskunn. Miskunnin sigrar dómnum."</w:t>
      </w:r>
    </w:p>
    <w:p/>
    <w:p>
      <w:r xmlns:w="http://schemas.openxmlformats.org/wordprocessingml/2006/main">
        <w:t xml:space="preserve">Sálmarnir 82:3 Vernið fátæka og munaðarlausa, gjör rétt hinum þjáðu og þurfandi.</w:t>
      </w:r>
    </w:p>
    <w:p/>
    <w:p>
      <w:r xmlns:w="http://schemas.openxmlformats.org/wordprocessingml/2006/main">
        <w:t xml:space="preserve">Þessi texti kallar á okkur að verja fátæka og föðurlausa og gera rétt við þjáða og þurfandi.</w:t>
      </w:r>
    </w:p>
    <w:p/>
    <w:p>
      <w:r xmlns:w="http://schemas.openxmlformats.org/wordprocessingml/2006/main">
        <w:t xml:space="preserve">1. Kall Guðs: Að verja hina gleymdu og kúguðu</w:t>
      </w:r>
    </w:p>
    <w:p/>
    <w:p>
      <w:r xmlns:w="http://schemas.openxmlformats.org/wordprocessingml/2006/main">
        <w:t xml:space="preserve">2. Skilyrðislaus samúð: Að gera hinum þjáðu og þurfandi réttlæti</w:t>
      </w:r>
    </w:p>
    <w:p/>
    <w:p>
      <w:r xmlns:w="http://schemas.openxmlformats.org/wordprocessingml/2006/main">
        <w:t xml:space="preserve">1. Jesaja 1:17 - Lærðu að gera rétt; leita réttlætis. Verja hina kúguðu. Taktu upp mál föðurlausra; reka mál ekkjunnar.</w:t>
      </w:r>
    </w:p>
    <w:p/>
    <w:p>
      <w:r xmlns:w="http://schemas.openxmlformats.org/wordprocessingml/2006/main">
        <w:t xml:space="preserve">2. Míka 6:8 - Hann hefur sýnt þér, maður, hvað er gott. Og hvers krefst Drottinn af þér? Að hegða sér réttlátlega og elska miskunn og ganga auðmjúklega með Guði þínum.</w:t>
      </w:r>
    </w:p>
    <w:p/>
    <w:p>
      <w:r xmlns:w="http://schemas.openxmlformats.org/wordprocessingml/2006/main">
        <w:t xml:space="preserve">Sálmarnir 82:4 Frelsa fátæka og þurfandi, losa þá úr höndum óguðlegra.</w:t>
      </w:r>
    </w:p>
    <w:p/>
    <w:p>
      <w:r xmlns:w="http://schemas.openxmlformats.org/wordprocessingml/2006/main">
        <w:t xml:space="preserve">Þessi texti úr Sálmunum kallar á að frelsa fátæka og þurfandi af hendi óguðlegra.</w:t>
      </w:r>
    </w:p>
    <w:p/>
    <w:p>
      <w:r xmlns:w="http://schemas.openxmlformats.org/wordprocessingml/2006/main">
        <w:t xml:space="preserve">1. Kraftur samkenndar: Hvernig hjálp við fátæka og þurfandi gerir okkur líkari Guði</w:t>
      </w:r>
    </w:p>
    <w:p/>
    <w:p>
      <w:r xmlns:w="http://schemas.openxmlformats.org/wordprocessingml/2006/main">
        <w:t xml:space="preserve">2. Ábyrgð réttlætisins: Hvernig við getum verndað viðkvæma frá hinum óguðlegu</w:t>
      </w:r>
    </w:p>
    <w:p/>
    <w:p>
      <w:r xmlns:w="http://schemas.openxmlformats.org/wordprocessingml/2006/main">
        <w:t xml:space="preserve">1. Jakobsbréfið 1:27 - Trúarbrögð sem eru hrein og óflekkuð frammi fyrir Guði, föður, eru þessi: að vitja munaðarleysingja og ekkna í þrengingum þeirra og halda sjálfum sér óflekkaðri frá heiminum.</w:t>
      </w:r>
    </w:p>
    <w:p/>
    <w:p>
      <w:r xmlns:w="http://schemas.openxmlformats.org/wordprocessingml/2006/main">
        <w:t xml:space="preserve">2. Jesaja 1:17 - Lærðu að gera gott; leita réttlætis, leiðrétta kúgun; færa munaðarlausum réttlæti, rekið mál ekkjunnar.</w:t>
      </w:r>
    </w:p>
    <w:p/>
    <w:p>
      <w:r xmlns:w="http://schemas.openxmlformats.org/wordprocessingml/2006/main">
        <w:t xml:space="preserve">Sálmarnir 82:5 Þeir vita ekki og skilja ekki. þeir ganga áfram í myrkri: allar undirstöður jarðarinnar eru úr sögunni.</w:t>
      </w:r>
    </w:p>
    <w:p/>
    <w:p>
      <w:r xmlns:w="http://schemas.openxmlformats.org/wordprocessingml/2006/main">
        <w:t xml:space="preserve">Þessi texti talar um þá sem eru fáfróðir og skilja ekki grundvöll jarðar.</w:t>
      </w:r>
    </w:p>
    <w:p/>
    <w:p>
      <w:r xmlns:w="http://schemas.openxmlformats.org/wordprocessingml/2006/main">
        <w:t xml:space="preserve">1. Að viðurkenna grundvöll trúarinnar - Notaðu Sálma 82:5 til að kanna mikilvægi þess að skilja undirstöðu trúarinnar.</w:t>
      </w:r>
    </w:p>
    <w:p/>
    <w:p>
      <w:r xmlns:w="http://schemas.openxmlformats.org/wordprocessingml/2006/main">
        <w:t xml:space="preserve">2. Ganga í ljósinu - Kanna hvernig Sálmur 82:5 getur hjálpað okkur að ganga í ljósi trúarinnar frekar en í myrkri.</w:t>
      </w:r>
    </w:p>
    <w:p/>
    <w:p>
      <w:r xmlns:w="http://schemas.openxmlformats.org/wordprocessingml/2006/main">
        <w:t xml:space="preserve">1. "Orð þitt er lampi fóta minna og ljós á vegi mínum" (Sálmur 119:105).</w:t>
      </w:r>
    </w:p>
    <w:p/>
    <w:p>
      <w:r xmlns:w="http://schemas.openxmlformats.org/wordprocessingml/2006/main">
        <w:t xml:space="preserve">2. „Ef vér göngum í ljósinu, eins og hann er í ljósinu, höfum vér samfélag hver við annan“ (1. Jóh. 1:7).</w:t>
      </w:r>
    </w:p>
    <w:p/>
    <w:p>
      <w:r xmlns:w="http://schemas.openxmlformats.org/wordprocessingml/2006/main">
        <w:t xml:space="preserve">Sálmarnir 82:7 Ég sagði: Þér eruð guðir. og öll eruð þér börn hins hæsta.</w:t>
      </w:r>
    </w:p>
    <w:p/>
    <w:p>
      <w:r xmlns:w="http://schemas.openxmlformats.org/wordprocessingml/2006/main">
        <w:t xml:space="preserve">Guð lýsir því yfir að allir séu börn hans og hafi möguleika á að vera eins og guðir.</w:t>
      </w:r>
    </w:p>
    <w:p/>
    <w:p>
      <w:r xmlns:w="http://schemas.openxmlformats.org/wordprocessingml/2006/main">
        <w:t xml:space="preserve">1. "Máttur Guðs: Möguleikinn innra með okkur"</w:t>
      </w:r>
    </w:p>
    <w:p/>
    <w:p>
      <w:r xmlns:w="http://schemas.openxmlformats.org/wordprocessingml/2006/main">
        <w:t xml:space="preserve">2. "Börn Guðs: Styrkja okkur til að vera eins og guðir"</w:t>
      </w:r>
    </w:p>
    <w:p/>
    <w:p>
      <w:r xmlns:w="http://schemas.openxmlformats.org/wordprocessingml/2006/main">
        <w:t xml:space="preserve">1. Sálmur 82:6</w:t>
      </w:r>
    </w:p>
    <w:p/>
    <w:p>
      <w:r xmlns:w="http://schemas.openxmlformats.org/wordprocessingml/2006/main">
        <w:t xml:space="preserve">2. Jóhannesarguðspjall 10:34-36 - "Jesús svaraði þeim: Er ekki ritað í lögmáli yðar: Ég sagði: Þér eruð guðir? Ef hann kallaði þá guði, sem Guðs orð kom til og Ritningin verður ekki brotin, segirðu þá um þann, sem faðirinn helgaði og sendi í heiminn, lastmælar þú, af því að ég sagði: Ég er sonur Guðs?"</w:t>
      </w:r>
    </w:p>
    <w:p/>
    <w:p>
      <w:r xmlns:w="http://schemas.openxmlformats.org/wordprocessingml/2006/main">
        <w:t xml:space="preserve">Sálmarnir 82:7 En þér skuluð deyja eins og menn og falla eins og einn af höfðingjunum.</w:t>
      </w:r>
    </w:p>
    <w:p/>
    <w:p>
      <w:r xmlns:w="http://schemas.openxmlformats.org/wordprocessingml/2006/main">
        <w:t xml:space="preserve">Sálmaritarinn varar við því að þeir sem eru í valdastöðum muni enn sæta dauðanum eins og allir aðrir.</w:t>
      </w:r>
    </w:p>
    <w:p/>
    <w:p>
      <w:r xmlns:w="http://schemas.openxmlformats.org/wordprocessingml/2006/main">
        <w:t xml:space="preserve">1. Vald í þessum heimi er hverfult</w:t>
      </w:r>
    </w:p>
    <w:p/>
    <w:p>
      <w:r xmlns:w="http://schemas.openxmlformats.org/wordprocessingml/2006/main">
        <w:t xml:space="preserve">2. Virðing hvers mannslífs</w:t>
      </w:r>
    </w:p>
    <w:p/>
    <w:p>
      <w:r xmlns:w="http://schemas.openxmlformats.org/wordprocessingml/2006/main">
        <w:t xml:space="preserve">1. Rómverjabréfið 5:12 - Þess vegna, eins og syndin kom inn í heiminn fyrir einn mann og dauðinn fyrir syndina, og þannig kom dauðinn yfir alla menn, af því að allir syndguðu.</w:t>
      </w:r>
    </w:p>
    <w:p/>
    <w:p>
      <w:r xmlns:w="http://schemas.openxmlformats.org/wordprocessingml/2006/main">
        <w:t xml:space="preserve">2. Hebreabréfið 9:27 - Rétt eins og fólki er ætlað að deyja einu sinni og eftir það að mæta dómi.</w:t>
      </w:r>
    </w:p>
    <w:p/>
    <w:p>
      <w:r xmlns:w="http://schemas.openxmlformats.org/wordprocessingml/2006/main">
        <w:t xml:space="preserve">Sálmarnir 82:8 Rís upp, ó Guð, dæmi jörðina, því að þú munt erfa allar þjóðir.</w:t>
      </w:r>
    </w:p>
    <w:p/>
    <w:p>
      <w:r xmlns:w="http://schemas.openxmlformats.org/wordprocessingml/2006/main">
        <w:t xml:space="preserve">Sálmaritarinn kallar á Guð að rísa upp og dæma jörðina, þar sem hann mun erfa allar þjóðir.</w:t>
      </w:r>
    </w:p>
    <w:p/>
    <w:p>
      <w:r xmlns:w="http://schemas.openxmlformats.org/wordprocessingml/2006/main">
        <w:t xml:space="preserve">1. Réttlátur dómur Guðs: Hvernig réttlát stjórn Guðs yfir þjóðum mun sigra</w:t>
      </w:r>
    </w:p>
    <w:p/>
    <w:p>
      <w:r xmlns:w="http://schemas.openxmlformats.org/wordprocessingml/2006/main">
        <w:t xml:space="preserve">2. Arfleifð Guðs: Að skilja hvernig Guð er fullvalda yfir öllum þjóðum</w:t>
      </w:r>
    </w:p>
    <w:p/>
    <w:p>
      <w:r xmlns:w="http://schemas.openxmlformats.org/wordprocessingml/2006/main">
        <w:t xml:space="preserve">1. Jesaja 40:22-23 - Hann situr yfir hring jarðar, og fólk hennar er eins og engisprettur. Hann teygir út himininn eins og tjaldhiminn og breiðir hann út eins og tjald til að búa í.</w:t>
      </w:r>
    </w:p>
    <w:p/>
    <w:p>
      <w:r xmlns:w="http://schemas.openxmlformats.org/wordprocessingml/2006/main">
        <w:t xml:space="preserve">2. Rómverjabréfið 14:11-12 - Ritað er: Svo sannarlega sem ég lifi, segir Drottinn, mun hvert kné beygja sig fyrir mér. sérhver tunga mun viðurkenna Guð. Þannig að þá mun hvert og eitt okkar gefa Guði reikning af okkur sjálfum.</w:t>
      </w:r>
    </w:p>
    <w:p/>
    <w:p>
      <w:r xmlns:w="http://schemas.openxmlformats.org/wordprocessingml/2006/main">
        <w:t xml:space="preserve">Sálmur 83 er harmakvein og grátbeiðni sem lýsir bón sálmaritarans um íhlutun Guðs gegn óvinum þeirra. Það lýsir ógnum og samsæri sem Ísrael stendur frammi fyrir og kallar á Guð til að sigra andstæðinga sína.</w:t>
      </w:r>
    </w:p>
    <w:p/>
    <w:p>
      <w:r xmlns:w="http://schemas.openxmlformats.org/wordprocessingml/2006/main">
        <w:t xml:space="preserve">1. málsgrein: Sálmaritarinn byrjar á því að lýsa óvinum Ísraels sem hafa myndað bandalag og gert samsæri gegn þjóð Guðs. Þeir telja upp ýmsar þjóðir sem reyna að tortíma Ísrael, tjá ótta og neyð (Sálmur 83:1-4).</w:t>
      </w:r>
    </w:p>
    <w:p/>
    <w:p>
      <w:r xmlns:w="http://schemas.openxmlformats.org/wordprocessingml/2006/main">
        <w:t xml:space="preserve">2. málsgrein: Sálmaritarinn biðlar til Guðs um íhlutun hans. Þeir biðja hann að takast á við óvini sína eins og hann hafði gert í fortíðinni og rifja upp söguleg dæmi þar sem Guð sigraði andstæðinga Ísraels (Sálmur 83:5-12).</w:t>
      </w:r>
    </w:p>
    <w:p/>
    <w:p>
      <w:r xmlns:w="http://schemas.openxmlformats.org/wordprocessingml/2006/main">
        <w:t xml:space="preserve">3. málsgrein: Sálmaritarinn heldur áfram að lýsa ósigri óvina sinna og biður Guð að elta þá af krafti sínum og koma þeim til skammar. Þeir tjá löngun til þess að þessar þjóðir viti að Drottinn einn er hinn hæsti yfir allri jörðinni (Sálmur 83:13-18).</w:t>
      </w:r>
    </w:p>
    <w:p/>
    <w:p>
      <w:r xmlns:w="http://schemas.openxmlformats.org/wordprocessingml/2006/main">
        <w:t xml:space="preserve">Í stuttu máli,</w:t>
      </w:r>
    </w:p>
    <w:p>
      <w:r xmlns:w="http://schemas.openxmlformats.org/wordprocessingml/2006/main">
        <w:t xml:space="preserve">Sálmur áttatíu og þrjár gjafir</w:t>
      </w:r>
    </w:p>
    <w:p>
      <w:r xmlns:w="http://schemas.openxmlformats.org/wordprocessingml/2006/main">
        <w:t xml:space="preserve">harma yfir hótunum óvina,</w:t>
      </w:r>
    </w:p>
    <w:p>
      <w:r xmlns:w="http://schemas.openxmlformats.org/wordprocessingml/2006/main">
        <w:t xml:space="preserve">og bæn um guðlega íhlutun,</w:t>
      </w:r>
    </w:p>
    <w:p>
      <w:r xmlns:w="http://schemas.openxmlformats.org/wordprocessingml/2006/main">
        <w:t xml:space="preserve">undirstrika lýsingu á samsæri óvina en tjá ótta.</w:t>
      </w:r>
    </w:p>
    <w:p/>
    <w:p>
      <w:r xmlns:w="http://schemas.openxmlformats.org/wordprocessingml/2006/main">
        <w:t xml:space="preserve">Með því að leggja áherslu á ákall sem náðst hefur með því að höfða til guðlegrar íhlutunar á sama tíma og þú rifjar upp fyrri sigra,</w:t>
      </w:r>
    </w:p>
    <w:p>
      <w:r xmlns:w="http://schemas.openxmlformats.org/wordprocessingml/2006/main">
        <w:t xml:space="preserve">og leggja áherslu á beiðni sem næst með því að lýsa æskilegum ósigri á sama tíma og hún tjáir löngun til guðlegrar viðurkenningar.</w:t>
      </w:r>
    </w:p>
    <w:p>
      <w:r xmlns:w="http://schemas.openxmlformats.org/wordprocessingml/2006/main">
        <w:t xml:space="preserve">Að minnast á guðfræðilega íhugun sem sýnd er um að viðurkenna guðlegt vald sem uppsprettu sigurs en staðfesta guðlegt fullveldi.</w:t>
      </w:r>
    </w:p>
    <w:p/>
    <w:p>
      <w:r xmlns:w="http://schemas.openxmlformats.org/wordprocessingml/2006/main">
        <w:t xml:space="preserve">Sálmarnir 83:1 Ekki þegja, Guð, þegja ekki og þegja ekki, ó Guð.</w:t>
      </w:r>
    </w:p>
    <w:p/>
    <w:p>
      <w:r xmlns:w="http://schemas.openxmlformats.org/wordprocessingml/2006/main">
        <w:t xml:space="preserve">Höfundurinn biður Guð að þegja ekki og bregðast við.</w:t>
      </w:r>
    </w:p>
    <w:p/>
    <w:p>
      <w:r xmlns:w="http://schemas.openxmlformats.org/wordprocessingml/2006/main">
        <w:t xml:space="preserve">1. Kraftur bænarinnar: Biðja um íhlutun Guðs</w:t>
      </w:r>
    </w:p>
    <w:p/>
    <w:p>
      <w:r xmlns:w="http://schemas.openxmlformats.org/wordprocessingml/2006/main">
        <w:t xml:space="preserve">2. Að finna styrk í þögninni: Að læra að hlusta á Guð</w:t>
      </w:r>
    </w:p>
    <w:p/>
    <w:p>
      <w:r xmlns:w="http://schemas.openxmlformats.org/wordprocessingml/2006/main">
        <w:t xml:space="preserve">1. Jakobsbréfið 5:16 - "Játið því syndir ykkar hver fyrir öðrum og biðjið hver fyrir öðrum, svo að þið verðið læknir. Bæn réttláts manns er kröftug og áhrifarík."</w:t>
      </w:r>
    </w:p>
    <w:p/>
    <w:p>
      <w:r xmlns:w="http://schemas.openxmlformats.org/wordprocessingml/2006/main">
        <w:t xml:space="preserve">2. Sálmur 46:10 - "Vertu kyrr og viðurkenndu að ég er Guð, upphafinn meðal þjóðanna, upphafinn á jörðu."</w:t>
      </w:r>
    </w:p>
    <w:p/>
    <w:p>
      <w:r xmlns:w="http://schemas.openxmlformats.org/wordprocessingml/2006/main">
        <w:t xml:space="preserve">Sálmarnir 83:2 Því að sjá, óvinir þínir gera uppnám, og þeir sem hata þig hafa lyft höfuðið.</w:t>
      </w:r>
    </w:p>
    <w:p/>
    <w:p>
      <w:r xmlns:w="http://schemas.openxmlformats.org/wordprocessingml/2006/main">
        <w:t xml:space="preserve">Óvinir Guðs eru í uppnámi og eru orðnir hrokafullir.</w:t>
      </w:r>
    </w:p>
    <w:p/>
    <w:p>
      <w:r xmlns:w="http://schemas.openxmlformats.org/wordprocessingml/2006/main">
        <w:t xml:space="preserve">1. "Máttur óvina Guðs"</w:t>
      </w:r>
    </w:p>
    <w:p/>
    <w:p>
      <w:r xmlns:w="http://schemas.openxmlformats.org/wordprocessingml/2006/main">
        <w:t xml:space="preserve">2. "Stöndum upp fyrir Guð andspænis andstöðu"</w:t>
      </w:r>
    </w:p>
    <w:p/>
    <w:p>
      <w:r xmlns:w="http://schemas.openxmlformats.org/wordprocessingml/2006/main">
        <w:t xml:space="preserve">1. Sálmur 37:1-2 - "Ekki hræða þig vegna illvirkja og öfundast ekki gegn illgjörðamönnum. Því að þeir munu brátt höggnir verða eins og gras og visna sem græn jurt."</w:t>
      </w:r>
    </w:p>
    <w:p/>
    <w:p>
      <w:r xmlns:w="http://schemas.openxmlformats.org/wordprocessingml/2006/main">
        <w:t xml:space="preserve">2. 2. Þessaloníkubréf 3:3 - "En trúr er Drottinn, sem styrkir þig og verndar þig frá illu."</w:t>
      </w:r>
    </w:p>
    <w:p/>
    <w:p>
      <w:r xmlns:w="http://schemas.openxmlformats.org/wordprocessingml/2006/main">
        <w:t xml:space="preserve">Sálmarnir 83:3 Þeir hafa ráðið slægt ráð gegn lýð þínum og ráðfært sig við huldumenn þína.</w:t>
      </w:r>
    </w:p>
    <w:p/>
    <w:p>
      <w:r xmlns:w="http://schemas.openxmlformats.org/wordprocessingml/2006/main">
        <w:t xml:space="preserve">Óvinir fólks Guðs hafa gert áætlanir um að standa gegn þeim og þeim sem ekki eru þekktir.</w:t>
      </w:r>
    </w:p>
    <w:p/>
    <w:p>
      <w:r xmlns:w="http://schemas.openxmlformats.org/wordprocessingml/2006/main">
        <w:t xml:space="preserve">1. Óvinir okkar munu alltaf leggja á ráðin gegn okkur, en með Guðs hjálp getum við sigrað.</w:t>
      </w:r>
    </w:p>
    <w:p/>
    <w:p>
      <w:r xmlns:w="http://schemas.openxmlformats.org/wordprocessingml/2006/main">
        <w:t xml:space="preserve">2. Kraftur bænarinnar getur hjálpað til við að vernda okkur fyrir óvinum okkar.</w:t>
      </w:r>
    </w:p>
    <w:p/>
    <w:p>
      <w:r xmlns:w="http://schemas.openxmlformats.org/wordprocessingml/2006/main">
        <w:t xml:space="preserve">1. Sálmur 83:3</w:t>
      </w:r>
    </w:p>
    <w:p/>
    <w:p>
      <w:r xmlns:w="http://schemas.openxmlformats.org/wordprocessingml/2006/main">
        <w:t xml:space="preserve">2. Matteusarguðspjall 10:16-20 Sjá, ég sendi yður eins og sauði á meðal úlfa, svo verið vitrir sem höggormar og saklausir eins og dúfur.</w:t>
      </w:r>
    </w:p>
    <w:p/>
    <w:p>
      <w:r xmlns:w="http://schemas.openxmlformats.org/wordprocessingml/2006/main">
        <w:t xml:space="preserve">Sálmarnir 83:4 Þeir hafa sagt: "Komið, vér skulum uppræta þá frá því að vera þjóð; til þess að nafn Ísraels verði ekki framar í minningu.</w:t>
      </w:r>
    </w:p>
    <w:p/>
    <w:p>
      <w:r xmlns:w="http://schemas.openxmlformats.org/wordprocessingml/2006/main">
        <w:t xml:space="preserve">Fólki Guðs er ógnað af þeim sem vilja sjá því eytt.</w:t>
      </w:r>
    </w:p>
    <w:p/>
    <w:p>
      <w:r xmlns:w="http://schemas.openxmlformats.org/wordprocessingml/2006/main">
        <w:t xml:space="preserve">1. Guð mun vernda fólk sitt fyrir skaða, sama hversu miklar líkur eru.</w:t>
      </w:r>
    </w:p>
    <w:p/>
    <w:p>
      <w:r xmlns:w="http://schemas.openxmlformats.org/wordprocessingml/2006/main">
        <w:t xml:space="preserve">2. Við verðum að treysta á styrk Guðs en ekki okkar eigin til að sigrast á áskorunum.</w:t>
      </w:r>
    </w:p>
    <w:p/>
    <w:p>
      <w:r xmlns:w="http://schemas.openxmlformats.org/wordprocessingml/2006/main">
        <w:t xml:space="preserve">1. Sálmur 37:39-40 En hjálpræði réttlátra er frá Drottni; Hann er styrkur þeirra á tímum erfiðleika. Drottinn hjálpar þeim og frelsar þá; Hann frelsar þá frá óguðlegum og frelsar þá, af því að þeir leita hælis hjá honum.</w:t>
      </w:r>
    </w:p>
    <w:p/>
    <w:p>
      <w:r xmlns:w="http://schemas.openxmlformats.org/wordprocessingml/2006/main">
        <w:t xml:space="preserve">2. Sálmur 46:1 Guð er oss athvarf og styrkur, nálæg hjálp í neyð.</w:t>
      </w:r>
    </w:p>
    <w:p/>
    <w:p>
      <w:r xmlns:w="http://schemas.openxmlformats.org/wordprocessingml/2006/main">
        <w:t xml:space="preserve">Sálmarnir 83:5 Því að þeir hafa ráðfært sig með einu samþykki, þeir eru bandalagsríkir gegn þér.</w:t>
      </w:r>
    </w:p>
    <w:p/>
    <w:p>
      <w:r xmlns:w="http://schemas.openxmlformats.org/wordprocessingml/2006/main">
        <w:t xml:space="preserve">Óvinir Guðs hafa myndað bandalag gegn honum.</w:t>
      </w:r>
    </w:p>
    <w:p/>
    <w:p>
      <w:r xmlns:w="http://schemas.openxmlformats.org/wordprocessingml/2006/main">
        <w:t xml:space="preserve">1. Kraftur sameiningar: Hvernig við getum lært af óvinum okkar.</w:t>
      </w:r>
    </w:p>
    <w:p/>
    <w:p>
      <w:r xmlns:w="http://schemas.openxmlformats.org/wordprocessingml/2006/main">
        <w:t xml:space="preserve">2. Standa sterk í andstöðu: Styrkur Guðs í mótlæti.</w:t>
      </w:r>
    </w:p>
    <w:p/>
    <w:p>
      <w:r xmlns:w="http://schemas.openxmlformats.org/wordprocessingml/2006/main">
        <w:t xml:space="preserve">1. Sálmur 27:3-5 Þótt her tjaldi gegn mér, óttast hjarta mitt ekki: þótt stríð rísi gegn mér, treysti ég á það.</w:t>
      </w:r>
    </w:p>
    <w:p/>
    <w:p>
      <w:r xmlns:w="http://schemas.openxmlformats.org/wordprocessingml/2006/main">
        <w:t xml:space="preserve">2. Efesusbréfið 6:10-12 Að lokum, bræður mínir, verið sterkir í Drottni og í krafti máttar hans. Klæddu þig í alvæpni Guðs, svo að þér megið standa gegn brögðum djöfulsins. Því að vér berjumst ekki við hold og blóð, heldur við tignirnar, við völdin, við höfðingja myrkurs þessa heims, við andlega illsku á hæðum.</w:t>
      </w:r>
    </w:p>
    <w:p/>
    <w:p>
      <w:r xmlns:w="http://schemas.openxmlformats.org/wordprocessingml/2006/main">
        <w:t xml:space="preserve">Sálmarnir 83:6 Tjaldhús Edóms og Ísmaelíta; frá Móab og Hagarenes;</w:t>
      </w:r>
    </w:p>
    <w:p/>
    <w:p>
      <w:r xmlns:w="http://schemas.openxmlformats.org/wordprocessingml/2006/main">
        <w:t xml:space="preserve">Sálmurinn talar um óvini Ísraels.</w:t>
      </w:r>
    </w:p>
    <w:p/>
    <w:p>
      <w:r xmlns:w="http://schemas.openxmlformats.org/wordprocessingml/2006/main">
        <w:t xml:space="preserve">1: Allir menn eru óvinir okkar þar til þeir verða vinir okkar.</w:t>
      </w:r>
    </w:p>
    <w:p/>
    <w:p>
      <w:r xmlns:w="http://schemas.openxmlformats.org/wordprocessingml/2006/main">
        <w:t xml:space="preserve">2: Guð er verndari okkar og skjöldur.</w:t>
      </w:r>
    </w:p>
    <w:p/>
    <w:p>
      <w:r xmlns:w="http://schemas.openxmlformats.org/wordprocessingml/2006/main">
        <w:t xml:space="preserve">1: Rómverjabréfið 12:20, "Þess vegna, ef óvinur þinn er svangur, þá gefðu honum að eta; ef hann er þyrstur, gefðu honum að drekka."</w:t>
      </w:r>
    </w:p>
    <w:p/>
    <w:p>
      <w:r xmlns:w="http://schemas.openxmlformats.org/wordprocessingml/2006/main">
        <w:t xml:space="preserve">2: Sálmur 18:2, "Drottinn er bjarg mitt, vígi og frelsari, Guð minn, styrkur minn, sem ég treysti á."</w:t>
      </w:r>
    </w:p>
    <w:p/>
    <w:p>
      <w:r xmlns:w="http://schemas.openxmlformats.org/wordprocessingml/2006/main">
        <w:t xml:space="preserve">Sálmarnir 83:7 Gebal, Ammon og Amalek; Filistar ásamt Týrusbúum.</w:t>
      </w:r>
    </w:p>
    <w:p/>
    <w:p>
      <w:r xmlns:w="http://schemas.openxmlformats.org/wordprocessingml/2006/main">
        <w:t xml:space="preserve">Óvinir Guðs eru þeir sem hafna honum og leitast við að skaða fólk hans.</w:t>
      </w:r>
    </w:p>
    <w:p/>
    <w:p>
      <w:r xmlns:w="http://schemas.openxmlformats.org/wordprocessingml/2006/main">
        <w:t xml:space="preserve">1: Við verðum að viðurkenna þá sem eru á móti Guði og leitast við að gera honum og fólki hans skaða.</w:t>
      </w:r>
    </w:p>
    <w:p/>
    <w:p>
      <w:r xmlns:w="http://schemas.openxmlformats.org/wordprocessingml/2006/main">
        <w:t xml:space="preserve">2: Við ættum aldrei að gleyma því að Guð er fullvalda og mun að lokum sigra óvini sína.</w:t>
      </w:r>
    </w:p>
    <w:p/>
    <w:p>
      <w:r xmlns:w="http://schemas.openxmlformats.org/wordprocessingml/2006/main">
        <w:t xml:space="preserve">1: Sálmur 46:10 "Verið kyrrir og vitið, að ég er Guð. Ég mun upphafinn verða meðal þjóðanna, upphafinn verða á jörðu!"</w:t>
      </w:r>
    </w:p>
    <w:p/>
    <w:p>
      <w:r xmlns:w="http://schemas.openxmlformats.org/wordprocessingml/2006/main">
        <w:t xml:space="preserve">2: Rómverjabréfið 8:31 "Ef Guð er með okkur, hver getur verið á móti okkur?"</w:t>
      </w:r>
    </w:p>
    <w:p/>
    <w:p>
      <w:r xmlns:w="http://schemas.openxmlformats.org/wordprocessingml/2006/main">
        <w:t xml:space="preserve">Sálmarnir 83:8 Þá er Assúr sameinuð þeim, þeir hafa hlíft sonum Lots. Selah.</w:t>
      </w:r>
    </w:p>
    <w:p/>
    <w:p>
      <w:r xmlns:w="http://schemas.openxmlformats.org/wordprocessingml/2006/main">
        <w:t xml:space="preserve">Þetta vers úr Sálmi 83 talar um bandalag sem gengur í Assur með börnum Lots.</w:t>
      </w:r>
    </w:p>
    <w:p/>
    <w:p>
      <w:r xmlns:w="http://schemas.openxmlformats.org/wordprocessingml/2006/main">
        <w:t xml:space="preserve">1. Mikilvægi þess að standa saman í einingu.</w:t>
      </w:r>
    </w:p>
    <w:p/>
    <w:p>
      <w:r xmlns:w="http://schemas.openxmlformats.org/wordprocessingml/2006/main">
        <w:t xml:space="preserve">2. Kraftur sterkrar vináttu í neyð.</w:t>
      </w:r>
    </w:p>
    <w:p/>
    <w:p>
      <w:r xmlns:w="http://schemas.openxmlformats.org/wordprocessingml/2006/main">
        <w:t xml:space="preserve">1. Kólossubréfið 3:14 - Og umfram allt þetta íklæðist kærleikanum, sem er band fullkomleikans.</w:t>
      </w:r>
    </w:p>
    <w:p/>
    <w:p>
      <w:r xmlns:w="http://schemas.openxmlformats.org/wordprocessingml/2006/main">
        <w:t xml:space="preserve">2. Orðskviðirnir 18:24 - Maður sem á vini verður að sýna sig vingjarnlegan, og vinur er nær en bróðir.</w:t>
      </w:r>
    </w:p>
    <w:p/>
    <w:p>
      <w:r xmlns:w="http://schemas.openxmlformats.org/wordprocessingml/2006/main">
        <w:t xml:space="preserve">Sálmarnir 83:9 Gjör við þá eins og Midíaníta. eins og Sísera, eins og Jabin, við Kisonlæk.</w:t>
      </w:r>
    </w:p>
    <w:p/>
    <w:p>
      <w:r xmlns:w="http://schemas.openxmlformats.org/wordprocessingml/2006/main">
        <w:t xml:space="preserve">Guð mun refsa óvinum hans eins og Midíanítum og Kanaanskonungum.</w:t>
      </w:r>
    </w:p>
    <w:p/>
    <w:p>
      <w:r xmlns:w="http://schemas.openxmlformats.org/wordprocessingml/2006/main">
        <w:t xml:space="preserve">1. Réttlæti Guðs: Köllun til að iðrast</w:t>
      </w:r>
    </w:p>
    <w:p/>
    <w:p>
      <w:r xmlns:w="http://schemas.openxmlformats.org/wordprocessingml/2006/main">
        <w:t xml:space="preserve">2. Miskunn Guðs og reiði hans: Að skilja eðli Guðs</w:t>
      </w:r>
    </w:p>
    <w:p/>
    <w:p>
      <w:r xmlns:w="http://schemas.openxmlformats.org/wordprocessingml/2006/main">
        <w:t xml:space="preserve">1. Rómverjabréfið 12:19-20 - „Þér elskaðir, hefnið yðar aldrei sjálfs, heldur látið það eftir reiði Guðs, því að ritað er: Mín er hefndin, ég mun gjalda, segir Drottinn.</w:t>
      </w:r>
    </w:p>
    <w:p/>
    <w:p>
      <w:r xmlns:w="http://schemas.openxmlformats.org/wordprocessingml/2006/main">
        <w:t xml:space="preserve">2. 2. Mósebók 15:3-4 - "Drottinn er stríðsmaður, Drottinn er nafn hans. Vögnum Faraós og her hans kastaði hann í hafið, og útvöldu liðsforingjum hans var sökkt í Rauðahafinu."</w:t>
      </w:r>
    </w:p>
    <w:p/>
    <w:p>
      <w:r xmlns:w="http://schemas.openxmlformats.org/wordprocessingml/2006/main">
        <w:t xml:space="preserve">Sálmarnir 83:10 Þeir fórust í Endor, þeir urðu sem saur fyrir jörðina.</w:t>
      </w:r>
    </w:p>
    <w:p/>
    <w:p>
      <w:r xmlns:w="http://schemas.openxmlformats.org/wordprocessingml/2006/main">
        <w:t xml:space="preserve">Þetta vers talar um eyðingu þeirra sem voru á móti vilja Guðs.</w:t>
      </w:r>
    </w:p>
    <w:p/>
    <w:p>
      <w:r xmlns:w="http://schemas.openxmlformats.org/wordprocessingml/2006/main">
        <w:t xml:space="preserve">1: Enginn getur staðið gegn vilja Guðs og lifað.</w:t>
      </w:r>
    </w:p>
    <w:p/>
    <w:p>
      <w:r xmlns:w="http://schemas.openxmlformats.org/wordprocessingml/2006/main">
        <w:t xml:space="preserve">2: Við verðum alltaf að vera reiðubúin til að takast á við afleiðingar þess að standa gegn vilja Guðs.</w:t>
      </w:r>
    </w:p>
    <w:p/>
    <w:p>
      <w:r xmlns:w="http://schemas.openxmlformats.org/wordprocessingml/2006/main">
        <w:t xml:space="preserve">1: Matteusarguðspjall 10:28 - "Vertu ekki hræddur við þá sem drepa líkamann en geta ekki drepið sálina. Vertu frekar hræddur við þann sem getur tortímt bæði sál og líkama í helvíti."</w:t>
      </w:r>
    </w:p>
    <w:p/>
    <w:p>
      <w:r xmlns:w="http://schemas.openxmlformats.org/wordprocessingml/2006/main">
        <w:t xml:space="preserve">2: Rómverjabréfið 8:31 - "Ef Guð er með okkur, hver getur verið á móti okkur?"</w:t>
      </w:r>
    </w:p>
    <w:p/>
    <w:p>
      <w:r xmlns:w="http://schemas.openxmlformats.org/wordprocessingml/2006/main">
        <w:t xml:space="preserve">Sálmarnir 83:11 Gerðu tignarmenn þeirra eins og Óreb og Seeb, já, alla höfðingja þeirra eins og Seba og Salmúna.</w:t>
      </w:r>
    </w:p>
    <w:p/>
    <w:p>
      <w:r xmlns:w="http://schemas.openxmlformats.org/wordprocessingml/2006/main">
        <w:t xml:space="preserve">Guð vill að við séum auðmjúk og virtum hvert öðru, sama hver staða eða stétt er.</w:t>
      </w:r>
    </w:p>
    <w:p/>
    <w:p>
      <w:r xmlns:w="http://schemas.openxmlformats.org/wordprocessingml/2006/main">
        <w:t xml:space="preserve">1. Kraftur auðmýktar: Oreb, Zeeb, Zebah og Zalmunna sem dæmi</w:t>
      </w:r>
    </w:p>
    <w:p/>
    <w:p>
      <w:r xmlns:w="http://schemas.openxmlformats.org/wordprocessingml/2006/main">
        <w:t xml:space="preserve">2. Fegurð jafnréttis: Lærdómur úr Sálmi 83:11</w:t>
      </w:r>
    </w:p>
    <w:p/>
    <w:p>
      <w:r xmlns:w="http://schemas.openxmlformats.org/wordprocessingml/2006/main">
        <w:t xml:space="preserve">1. Matteusarguðspjall 23:12 - Hver sem upphefur sjálfan sig mun auðmýktur verða, og hver sem auðmýkir sjálfan sig mun upp hafinn verða.</w:t>
      </w:r>
    </w:p>
    <w:p/>
    <w:p>
      <w:r xmlns:w="http://schemas.openxmlformats.org/wordprocessingml/2006/main">
        <w:t xml:space="preserve">2. 1. Pétursbréf 5:5-6 - Á sama hátt, þér sem yngri eruð, undirgefið öldunga yðar. Klæðið ykkur öll auðmýkt hver við annan, því að Guð er á móti dramblátum en sýnir auðmjúkum náð.</w:t>
      </w:r>
    </w:p>
    <w:p/>
    <w:p>
      <w:r xmlns:w="http://schemas.openxmlformats.org/wordprocessingml/2006/main">
        <w:t xml:space="preserve">Sálmarnir 83:12 sem sagði: "Við skulum taka til okkar hús Guðs til eignar."</w:t>
      </w:r>
    </w:p>
    <w:p/>
    <w:p>
      <w:r xmlns:w="http://schemas.openxmlformats.org/wordprocessingml/2006/main">
        <w:t xml:space="preserve">Þessi texti talar um þá sem leitast við að ná stjórn á húsi Guðs.</w:t>
      </w:r>
    </w:p>
    <w:p/>
    <w:p>
      <w:r xmlns:w="http://schemas.openxmlformats.org/wordprocessingml/2006/main">
        <w:t xml:space="preserve">1. Hættan við að ná stjórn á húsi Guðs</w:t>
      </w:r>
    </w:p>
    <w:p/>
    <w:p>
      <w:r xmlns:w="http://schemas.openxmlformats.org/wordprocessingml/2006/main">
        <w:t xml:space="preserve">2. Blessun þess að fela Guði hús Guðs</w:t>
      </w:r>
    </w:p>
    <w:p/>
    <w:p>
      <w:r xmlns:w="http://schemas.openxmlformats.org/wordprocessingml/2006/main">
        <w:t xml:space="preserve">1. Matteusarguðspjall 21:12-13 - Jesús rekur þá út sem seldu og keyptu í musterinu og sagði: Ritað er: Hús mitt skal kallast bænahús, en þér gjörið það að ræningjabæli.</w:t>
      </w:r>
    </w:p>
    <w:p/>
    <w:p>
      <w:r xmlns:w="http://schemas.openxmlformats.org/wordprocessingml/2006/main">
        <w:t xml:space="preserve">2. 1. Pétursbréf 4:17 - Því að sá tími sem er liðinn nægir til að gera það sem heiðingjar vilja gera, lifa í munúðarfullum ástríðum, drykkjuskap, orgíum, drykkjuveislum og löglausri skurðgoðadýrkun.</w:t>
      </w:r>
    </w:p>
    <w:p/>
    <w:p>
      <w:r xmlns:w="http://schemas.openxmlformats.org/wordprocessingml/2006/main">
        <w:t xml:space="preserve">Sálmarnir 83:13 Ó Guð minn, gjör þá sem hjól. eins og hálmurinn fyrir vindinum.</w:t>
      </w:r>
    </w:p>
    <w:p/>
    <w:p>
      <w:r xmlns:w="http://schemas.openxmlformats.org/wordprocessingml/2006/main">
        <w:t xml:space="preserve">Sálmaritarinn biður Guð að gera óvinina eins og hjól fyrir vindi.</w:t>
      </w:r>
    </w:p>
    <w:p/>
    <w:p>
      <w:r xmlns:w="http://schemas.openxmlformats.org/wordprocessingml/2006/main">
        <w:t xml:space="preserve">1. Guð getur breytt fjöru bardaga: Að treysta á Guð til að sigra óvini</w:t>
      </w:r>
    </w:p>
    <w:p/>
    <w:p>
      <w:r xmlns:w="http://schemas.openxmlformats.org/wordprocessingml/2006/main">
        <w:t xml:space="preserve">2. Kraftur vindsins: Fullveldi Guðs í miðjum átökum</w:t>
      </w:r>
    </w:p>
    <w:p/>
    <w:p>
      <w:r xmlns:w="http://schemas.openxmlformats.org/wordprocessingml/2006/main">
        <w:t xml:space="preserve">1. Jesaja 40:24-26 Kraftur og drottinvald Guðs miðað við vindinn</w:t>
      </w:r>
    </w:p>
    <w:p/>
    <w:p>
      <w:r xmlns:w="http://schemas.openxmlformats.org/wordprocessingml/2006/main">
        <w:t xml:space="preserve">2. Jeremía 49:36-38 Drottinn mun láta alla óvini farast eins og hálm fyrir vindi</w:t>
      </w:r>
    </w:p>
    <w:p/>
    <w:p>
      <w:r xmlns:w="http://schemas.openxmlformats.org/wordprocessingml/2006/main">
        <w:t xml:space="preserve">Sálmarnir 83:14 Eins og eldur brennir við og eins og logi kveikir í fjöllum.</w:t>
      </w:r>
    </w:p>
    <w:p/>
    <w:p>
      <w:r xmlns:w="http://schemas.openxmlformats.org/wordprocessingml/2006/main">
        <w:t xml:space="preserve">Mikill máttur Guðs er sýndur með getu hans til að eyða.</w:t>
      </w:r>
    </w:p>
    <w:p/>
    <w:p>
      <w:r xmlns:w="http://schemas.openxmlformats.org/wordprocessingml/2006/main">
        <w:t xml:space="preserve">1. Kraftur Guðs: Eldurinn sem brennur</w:t>
      </w:r>
    </w:p>
    <w:p/>
    <w:p>
      <w:r xmlns:w="http://schemas.openxmlformats.org/wordprocessingml/2006/main">
        <w:t xml:space="preserve">2. Eldur Guðs: máttur hans og hátign</w:t>
      </w:r>
    </w:p>
    <w:p/>
    <w:p>
      <w:r xmlns:w="http://schemas.openxmlformats.org/wordprocessingml/2006/main">
        <w:t xml:space="preserve">1. Habakkuk 3:3-5 (Guðs hátign sést í eldi og reyk)</w:t>
      </w:r>
    </w:p>
    <w:p/>
    <w:p>
      <w:r xmlns:w="http://schemas.openxmlformats.org/wordprocessingml/2006/main">
        <w:t xml:space="preserve">2. Jesaja 33:14-15 (Máttur og kraftur Guðs sýndur með eldi)</w:t>
      </w:r>
    </w:p>
    <w:p/>
    <w:p>
      <w:r xmlns:w="http://schemas.openxmlformats.org/wordprocessingml/2006/main">
        <w:t xml:space="preserve">Sálmarnir 83:15 Ofsækið þá þá með stormi þínum og hræði þá með stormi þínum.</w:t>
      </w:r>
    </w:p>
    <w:p/>
    <w:p>
      <w:r xmlns:w="http://schemas.openxmlformats.org/wordprocessingml/2006/main">
        <w:t xml:space="preserve">Guð er beðinn um að nota vald sitt til að refsa og hræða óvini sína.</w:t>
      </w:r>
    </w:p>
    <w:p/>
    <w:p>
      <w:r xmlns:w="http://schemas.openxmlformats.org/wordprocessingml/2006/main">
        <w:t xml:space="preserve">1. Kraftur Guðs og tilgangur í refsingu</w:t>
      </w:r>
    </w:p>
    <w:p/>
    <w:p>
      <w:r xmlns:w="http://schemas.openxmlformats.org/wordprocessingml/2006/main">
        <w:t xml:space="preserve">2. Styrkur trúar okkar í andspænis mótlæti</w:t>
      </w:r>
    </w:p>
    <w:p/>
    <w:p>
      <w:r xmlns:w="http://schemas.openxmlformats.org/wordprocessingml/2006/main">
        <w:t xml:space="preserve">1. Matteusarguðspjall 5:44 - Elskaðu óvini þína, blessaðu þá sem bölva þér, gjörðu gott þeim sem hata þig og biddu fyrir þeim sem misþyrma þér og ofsækja þig.</w:t>
      </w:r>
    </w:p>
    <w:p/>
    <w:p>
      <w:r xmlns:w="http://schemas.openxmlformats.org/wordprocessingml/2006/main">
        <w:t xml:space="preserve">2. Rómverjabréfið 12:19 - Hefndið ekki, kæru vinir, heldur skiljið eftir pláss fyrir reiði Guðs, því ritað er: Það er mitt að hefna; Ég mun endurgjalda, segir Drottinn.</w:t>
      </w:r>
    </w:p>
    <w:p/>
    <w:p>
      <w:r xmlns:w="http://schemas.openxmlformats.org/wordprocessingml/2006/main">
        <w:t xml:space="preserve">Sálmarnir 83:16 Fylltu andlit þeirra skömm. til þess að þeir leiti nafns þíns, Drottinn.</w:t>
      </w:r>
    </w:p>
    <w:p/>
    <w:p>
      <w:r xmlns:w="http://schemas.openxmlformats.org/wordprocessingml/2006/main">
        <w:t xml:space="preserve">Þetta vers úr Sálmi 83 hvetur okkur til að leita nafns Drottins og fylla óvini okkar skömm.</w:t>
      </w:r>
    </w:p>
    <w:p/>
    <w:p>
      <w:r xmlns:w="http://schemas.openxmlformats.org/wordprocessingml/2006/main">
        <w:t xml:space="preserve">1. Kraftur þess að lofa Guð í andliti mótlætis</w:t>
      </w:r>
    </w:p>
    <w:p/>
    <w:p>
      <w:r xmlns:w="http://schemas.openxmlformats.org/wordprocessingml/2006/main">
        <w:t xml:space="preserve">2. Að sleppa gremju og leita að nafni Guðs</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Rómverjabréfið 12:19-20 - "Hefnið ekki, kæru vinir, heldur leyfið svigrúm fyrir reiði Guðs, því ritað er: Það er mitt að hefna, ég mun gjalda, segir Drottinn."</w:t>
      </w:r>
    </w:p>
    <w:p/>
    <w:p>
      <w:r xmlns:w="http://schemas.openxmlformats.org/wordprocessingml/2006/main">
        <w:t xml:space="preserve">Sálmarnir 83:17 Lát þá verða til skammar og skelfast að eilífu. Já, lát þá verða til skammar og farast.</w:t>
      </w:r>
    </w:p>
    <w:p/>
    <w:p>
      <w:r xmlns:w="http://schemas.openxmlformats.org/wordprocessingml/2006/main">
        <w:t xml:space="preserve">Óvinir Guðs munu skammast sín, skelfast, verða til skammar og farast.</w:t>
      </w:r>
    </w:p>
    <w:p/>
    <w:p>
      <w:r xmlns:w="http://schemas.openxmlformats.org/wordprocessingml/2006/main">
        <w:t xml:space="preserve">1. „Viðvörun til hinna óguðlegu: Dómur Guðs er að koma“</w:t>
      </w:r>
    </w:p>
    <w:p/>
    <w:p>
      <w:r xmlns:w="http://schemas.openxmlformats.org/wordprocessingml/2006/main">
        <w:t xml:space="preserve">2. "Miskunn Guðs: Jafnvel hinir óguðlegu verða hólpnir"</w:t>
      </w:r>
    </w:p>
    <w:p/>
    <w:p>
      <w:r xmlns:w="http://schemas.openxmlformats.org/wordprocessingml/2006/main">
        <w:t xml:space="preserve">1. Jesaja 45:17 - "En Ísrael mun hólpinn verða í Drottni með eilífu hjálpræði.</w:t>
      </w:r>
    </w:p>
    <w:p/>
    <w:p>
      <w:r xmlns:w="http://schemas.openxmlformats.org/wordprocessingml/2006/main">
        <w:t xml:space="preserve">2. Esekíel 36:32 - "Ekki yðar vegna geri ég þetta, segir Drottinn Guð, það sé yður kunnugt: skammast þín og skammast þín vegna eigin hátta, þú Ísraels hús."</w:t>
      </w:r>
    </w:p>
    <w:p/>
    <w:p>
      <w:r xmlns:w="http://schemas.openxmlformats.org/wordprocessingml/2006/main">
        <w:t xml:space="preserve">Sálmarnir 83:18 til þess að menn viti, að þú, sem einn heitir Drottinn, ert hinn hæsti yfir allri jörðinni.</w:t>
      </w:r>
    </w:p>
    <w:p/>
    <w:p>
      <w:r xmlns:w="http://schemas.openxmlformats.org/wordprocessingml/2006/main">
        <w:t xml:space="preserve">Guð er hinn eini sanni stjórnandi heimsins og nafn hans er Jehóva.</w:t>
      </w:r>
    </w:p>
    <w:p/>
    <w:p>
      <w:r xmlns:w="http://schemas.openxmlformats.org/wordprocessingml/2006/main">
        <w:t xml:space="preserve">1: Guð ræður öllu.</w:t>
      </w:r>
    </w:p>
    <w:p/>
    <w:p>
      <w:r xmlns:w="http://schemas.openxmlformats.org/wordprocessingml/2006/main">
        <w:t xml:space="preserve">2: Það er aðeins einn Guð og nafn hans er Jehóva.</w:t>
      </w:r>
    </w:p>
    <w:p/>
    <w:p>
      <w:r xmlns:w="http://schemas.openxmlformats.org/wordprocessingml/2006/main">
        <w:t xml:space="preserve">1: Filippíbréfið 4:6-7 - Verið ekki áhyggjufullir um neitt, heldur skuluð í öllum hlutum gera óskir yðar kunnar Guði með bæn og beiðni og þakkargjörð. Og friður Guðs, sem er æðri öllum skilningi, mun varðveita hjörtu yðar og huga yðar í Kristi Jesú.</w:t>
      </w:r>
    </w:p>
    <w:p/>
    <w:p>
      <w:r xmlns:w="http://schemas.openxmlformats.org/wordprocessingml/2006/main">
        <w:t xml:space="preserve">2:1 Pétursbréf 5:7 - Varpið öllum áhyggjum yðar á hann, því að hann ber umhyggju fyrir yður.</w:t>
      </w:r>
    </w:p>
    <w:p/>
    <w:p>
      <w:r xmlns:w="http://schemas.openxmlformats.org/wordprocessingml/2006/main">
        <w:t xml:space="preserve">Sálmur 84 er sálmur þrá og lofgjörð, sem lýsir þeirri djúpu löngun að búa í návist Guðs. Það sýnir fegurð og blessun þess að vera í návist Guðs og lýsir þrá sálmaskáldsins eftir samfélagi við hann.</w:t>
      </w:r>
    </w:p>
    <w:p/>
    <w:p>
      <w:r xmlns:w="http://schemas.openxmlformats.org/wordprocessingml/2006/main">
        <w:t xml:space="preserve">1. málsgrein: Sálmaritarinn byrjar á því að tjá djúpa þrá sína eftir bústað Guðs. Þeir lýsa mikilli löngun sinni til að vera í forgörðum hans og lýsa öfund af jafnvel fuglunum sem finna skjól nálægt ölturum hans (Sálmur 84:1-4).</w:t>
      </w:r>
    </w:p>
    <w:p/>
    <w:p>
      <w:r xmlns:w="http://schemas.openxmlformats.org/wordprocessingml/2006/main">
        <w:t xml:space="preserve">2. málsgrein: Sálmaritarinn lofar Guð sem uppsprettu styrks og blessunar. Þeir viðurkenna að þeir sem treysta á hann eru blessaðir, og undirstrika pílagrímsferðina til Síonar sem tíma gleði og funda með Guði (Sálmur 84:5-7).</w:t>
      </w:r>
    </w:p>
    <w:p/>
    <w:p>
      <w:r xmlns:w="http://schemas.openxmlformats.org/wordprocessingml/2006/main">
        <w:t xml:space="preserve">3. málsgrein: Sálmaritarinn beinir bæn þeirra til Guðs og biður hann að heyra bæn þeirra. Þeir lýsa trausti sínu á hann sem skjöld og biðja þá um hylli hans og leggja áherslu á að betra sé að vera í návist hans en að búa annars staðar (Sálmur 84:8-12).</w:t>
      </w:r>
    </w:p>
    <w:p/>
    <w:p>
      <w:r xmlns:w="http://schemas.openxmlformats.org/wordprocessingml/2006/main">
        <w:t xml:space="preserve">Í stuttu máli,</w:t>
      </w:r>
    </w:p>
    <w:p>
      <w:r xmlns:w="http://schemas.openxmlformats.org/wordprocessingml/2006/main">
        <w:t xml:space="preserve">Sálmur áttatíu og fjórar gjafir</w:t>
      </w:r>
    </w:p>
    <w:p>
      <w:r xmlns:w="http://schemas.openxmlformats.org/wordprocessingml/2006/main">
        <w:t xml:space="preserve">þrá eftir guðlegri nærveru,</w:t>
      </w:r>
    </w:p>
    <w:p>
      <w:r xmlns:w="http://schemas.openxmlformats.org/wordprocessingml/2006/main">
        <w:t xml:space="preserve">og hátíð guðlegrar blessunar,</w:t>
      </w:r>
    </w:p>
    <w:p>
      <w:r xmlns:w="http://schemas.openxmlformats.org/wordprocessingml/2006/main">
        <w:t xml:space="preserve">undirstrika tjáningu djúprar þrá á meðan við viðurkenna guðlegan styrk.</w:t>
      </w:r>
    </w:p>
    <w:p/>
    <w:p>
      <w:r xmlns:w="http://schemas.openxmlformats.org/wordprocessingml/2006/main">
        <w:t xml:space="preserve">Með því að leggja áherslu á ákall sem næst með því að tjá ákafan þrá á sama tíma og varpa ljósi á öfund,</w:t>
      </w:r>
    </w:p>
    <w:p>
      <w:r xmlns:w="http://schemas.openxmlformats.org/wordprocessingml/2006/main">
        <w:t xml:space="preserve">og leggja áherslu á tilbeiðslu sem náðst er með því að lofa guðlega blessun á sama tíma og viðurkenna traust.</w:t>
      </w:r>
    </w:p>
    <w:p>
      <w:r xmlns:w="http://schemas.openxmlformats.org/wordprocessingml/2006/main">
        <w:t xml:space="preserve">Að minnast á guðfræðilega íhugun sem sýnd er um að viðurkenna guðlega hylli sem uppsprettu verndar en staðfesta yfirburði guðlegrar nærveru.</w:t>
      </w:r>
    </w:p>
    <w:p/>
    <w:p>
      <w:r xmlns:w="http://schemas.openxmlformats.org/wordprocessingml/2006/main">
        <w:t xml:space="preserve">Sálmarnir 84:1 Hversu ljúfar eru tjaldbúðir þínar, Drottinn allsherjar!</w:t>
      </w:r>
    </w:p>
    <w:p/>
    <w:p>
      <w:r xmlns:w="http://schemas.openxmlformats.org/wordprocessingml/2006/main">
        <w:t xml:space="preserve">Sálmaritarinn lofar Drottin og lýsir gleði sinni yfir því að vera í návist Drottins.</w:t>
      </w:r>
    </w:p>
    <w:p/>
    <w:p>
      <w:r xmlns:w="http://schemas.openxmlformats.org/wordprocessingml/2006/main">
        <w:t xml:space="preserve">1. Gleðin yfir því að vera í návist Drottins</w:t>
      </w:r>
    </w:p>
    <w:p/>
    <w:p>
      <w:r xmlns:w="http://schemas.openxmlformats.org/wordprocessingml/2006/main">
        <w:t xml:space="preserve">2. Að lofa Drottin í öllum kringumstæðum</w:t>
      </w:r>
    </w:p>
    <w:p/>
    <w:p>
      <w:r xmlns:w="http://schemas.openxmlformats.org/wordprocessingml/2006/main">
        <w:t xml:space="preserve">1. Sálmur 16:11 - Þú kunngjörir mér veg lífsins; í návist þinni er fylling gleði; til hægri handar eru nautnir að eilífu.</w:t>
      </w:r>
    </w:p>
    <w:p/>
    <w:p>
      <w:r xmlns:w="http://schemas.openxmlformats.org/wordprocessingml/2006/main">
        <w:t xml:space="preserve">2. Jóhannesarguðspjall 15:11 - Þetta hef ég talað við yður, til þess að fögnuður minn sé í yður og fögnuður yðar fullkominn.</w:t>
      </w:r>
    </w:p>
    <w:p/>
    <w:p>
      <w:r xmlns:w="http://schemas.openxmlformats.org/wordprocessingml/2006/main">
        <w:t xml:space="preserve">Sálmarnir 84:2 Sál mín þráir, já, þreytist eftir forgörðum Drottins, hjarta mitt og hold hrópar á lifandi Guð.</w:t>
      </w:r>
    </w:p>
    <w:p/>
    <w:p>
      <w:r xmlns:w="http://schemas.openxmlformats.org/wordprocessingml/2006/main">
        <w:t xml:space="preserve">Í kaflanum er talað um þrá eftir Drottni og forgörðum hans með hrópi frá hjarta og holdi.</w:t>
      </w:r>
    </w:p>
    <w:p/>
    <w:p>
      <w:r xmlns:w="http://schemas.openxmlformats.org/wordprocessingml/2006/main">
        <w:t xml:space="preserve">1. Hróp hjartans: Þrá eftir Drottni</w:t>
      </w:r>
    </w:p>
    <w:p/>
    <w:p>
      <w:r xmlns:w="http://schemas.openxmlformats.org/wordprocessingml/2006/main">
        <w:t xml:space="preserve">2. Kall holdsins: Hróp fyrir lifandi Guð</w:t>
      </w:r>
    </w:p>
    <w:p/>
    <w:p>
      <w:r xmlns:w="http://schemas.openxmlformats.org/wordprocessingml/2006/main">
        <w:t xml:space="preserve">1. Jesaja 26:9 - Með sál minni þrái ég þín á nóttunni. Já, með anda mínum í mér mun ég leita þín snemma, því að þegar dómar þínir eru á jörðu, munu íbúar heimsins læra réttlæti.</w:t>
      </w:r>
    </w:p>
    <w:p/>
    <w:p>
      <w:r xmlns:w="http://schemas.openxmlformats.org/wordprocessingml/2006/main">
        <w:t xml:space="preserve">2. Sálmur 42:1 - Eins og hjörtur þráir vatnslæki, svo þráir sál mín eftir þér, ó Guð.</w:t>
      </w:r>
    </w:p>
    <w:p/>
    <w:p>
      <w:r xmlns:w="http://schemas.openxmlformats.org/wordprocessingml/2006/main">
        <w:t xml:space="preserve">Sálmarnir 84:3 Já, spörfuglinn hefur fundið hús og svalan sér hreiður, þar sem hún getur lagt unga sína, ölturu þín, Drottinn allsherjar, konungur minn og Guð minn.</w:t>
      </w:r>
    </w:p>
    <w:p/>
    <w:p>
      <w:r xmlns:w="http://schemas.openxmlformats.org/wordprocessingml/2006/main">
        <w:t xml:space="preserve">Þetta vers talar um að Guð bjóði spörfuglinum og svalanum skjól og skjól, jafnvel á ölturum hans.</w:t>
      </w:r>
    </w:p>
    <w:p/>
    <w:p>
      <w:r xmlns:w="http://schemas.openxmlformats.org/wordprocessingml/2006/main">
        <w:t xml:space="preserve">1. Athvarf Guðs: Að leita skjóls hjá Drottni</w:t>
      </w:r>
    </w:p>
    <w:p/>
    <w:p>
      <w:r xmlns:w="http://schemas.openxmlformats.org/wordprocessingml/2006/main">
        <w:t xml:space="preserve">2. Framboð Guðs: Hvernig Guð ber umhyggju fyrir fólki sínu</w:t>
      </w:r>
    </w:p>
    <w:p/>
    <w:p>
      <w:r xmlns:w="http://schemas.openxmlformats.org/wordprocessingml/2006/main">
        <w:t xml:space="preserve">1. Jesaja 25:4 – „Því að þú varst styrkur fátækum, styrkur hinum þurfandi í neyð hans, athvarf fyrir storminum, skuggi frá hitanum, þegar blástur hinna ógnvekjandi er eins og stormur. upp við vegginn."</w:t>
      </w:r>
    </w:p>
    <w:p/>
    <w:p>
      <w:r xmlns:w="http://schemas.openxmlformats.org/wordprocessingml/2006/main">
        <w:t xml:space="preserve">2. Matteusarguðspjall 11:28-30 - "Komið til mín, allir þér sem erfiðið og þungar hafið, og ég mun veita yður hvíld. Takið á yður mitt ok og lærið af mér, því að ég er hógvær og af hjarta lítillátur. og þér munuð finna hvíld sálum yðar, því að mitt ok er ljúft og byrði mín létt.“</w:t>
      </w:r>
    </w:p>
    <w:p/>
    <w:p>
      <w:r xmlns:w="http://schemas.openxmlformats.org/wordprocessingml/2006/main">
        <w:t xml:space="preserve">Sálmarnir 84:4 Sælir eru þeir sem búa í húsi þínu, þeir munu enn lofa þig. Selah.</w:t>
      </w:r>
    </w:p>
    <w:p/>
    <w:p>
      <w:r xmlns:w="http://schemas.openxmlformats.org/wordprocessingml/2006/main">
        <w:t xml:space="preserve">Þeir sem búa í húsi Guðs eru blessaðir og munu alltaf lofa hann.</w:t>
      </w:r>
    </w:p>
    <w:p/>
    <w:p>
      <w:r xmlns:w="http://schemas.openxmlformats.org/wordprocessingml/2006/main">
        <w:t xml:space="preserve">1. Að búa í húsi Guðs: Blessun og lofgjörð</w:t>
      </w:r>
    </w:p>
    <w:p/>
    <w:p>
      <w:r xmlns:w="http://schemas.openxmlformats.org/wordprocessingml/2006/main">
        <w:t xml:space="preserve">2. Munurinn á því að búa í húsi Guðs: Enn að lofa Guð</w:t>
      </w:r>
    </w:p>
    <w:p/>
    <w:p>
      <w:r xmlns:w="http://schemas.openxmlformats.org/wordprocessingml/2006/main">
        <w:t xml:space="preserve">1. Efesusbréfið 2:19-22 - Þér eruð ekki lengur útlendingar og útlendingar, heldur samborgarar hinna heilögu og heimilismenn Guðs.</w:t>
      </w:r>
    </w:p>
    <w:p/>
    <w:p>
      <w:r xmlns:w="http://schemas.openxmlformats.org/wordprocessingml/2006/main">
        <w:t xml:space="preserve">2. Hebreabréfið 3:1-6 - Þess vegna, heilögu bræður, hluttakendur himneskrar köllunar, líttu á postula og æðstaprest játningar okkar, Krist Jesú.</w:t>
      </w:r>
    </w:p>
    <w:p/>
    <w:p>
      <w:r xmlns:w="http://schemas.openxmlformats.org/wordprocessingml/2006/main">
        <w:t xml:space="preserve">Sálmarnir 84:5 Sæll er sá maður sem styrkur er í þér. í hvers hjarta eru vegir þeirra.</w:t>
      </w:r>
    </w:p>
    <w:p/>
    <w:p>
      <w:r xmlns:w="http://schemas.openxmlformats.org/wordprocessingml/2006/main">
        <w:t xml:space="preserve">Sálmaritarinn lofar Drottin fyrir að blessa þá sem styrkir koma frá honum og hjörtu hans eru helguð honum.</w:t>
      </w:r>
    </w:p>
    <w:p/>
    <w:p>
      <w:r xmlns:w="http://schemas.openxmlformats.org/wordprocessingml/2006/main">
        <w:t xml:space="preserve">1. Styrkur Guðs: Hvernig á að taka á móti honum og viðhalda honum</w:t>
      </w:r>
    </w:p>
    <w:p/>
    <w:p>
      <w:r xmlns:w="http://schemas.openxmlformats.org/wordprocessingml/2006/main">
        <w:t xml:space="preserve">2. Leið trúræknarinnar: Fylgdu vegum Guðs í hjarta þínu</w:t>
      </w:r>
    </w:p>
    <w:p/>
    <w:p>
      <w:r xmlns:w="http://schemas.openxmlformats.org/wordprocessingml/2006/main">
        <w:t xml:space="preserve">1. Efesusbréfið 3:14-21 - Bæn Páls um að Efesusmenn verði styrktir af andanum til að trúa á kærleika Guðs.</w:t>
      </w:r>
    </w:p>
    <w:p/>
    <w:p>
      <w:r xmlns:w="http://schemas.openxmlformats.org/wordprocessingml/2006/main">
        <w:t xml:space="preserve">2. Sálmur 37:3-5 - Ákall um að treysta á Drottin og gleðjast yfir vegum hans.</w:t>
      </w:r>
    </w:p>
    <w:p/>
    <w:p>
      <w:r xmlns:w="http://schemas.openxmlformats.org/wordprocessingml/2006/main">
        <w:t xml:space="preserve">Sálmarnir 84:7 Þeir, sem fara um Baca-dal, gjöra hann að brunni. regnið fyllir líka laugarnar.</w:t>
      </w:r>
    </w:p>
    <w:p/>
    <w:p>
      <w:r xmlns:w="http://schemas.openxmlformats.org/wordprocessingml/2006/main">
        <w:t xml:space="preserve">Þessi texti talar um hvernig Guð sér fyrir fólki sínu, jafnvel á erfiðum tímum.</w:t>
      </w:r>
    </w:p>
    <w:p/>
    <w:p>
      <w:r xmlns:w="http://schemas.openxmlformats.org/wordprocessingml/2006/main">
        <w:t xml:space="preserve">1. Guð er með okkur í dalnum - Sálmur 84:6</w:t>
      </w:r>
    </w:p>
    <w:p/>
    <w:p>
      <w:r xmlns:w="http://schemas.openxmlformats.org/wordprocessingml/2006/main">
        <w:t xml:space="preserve">2. Fyrirsjá Guðs í eyðimörkinni - Sálmur 84:6</w:t>
      </w:r>
    </w:p>
    <w:p/>
    <w:p>
      <w:r xmlns:w="http://schemas.openxmlformats.org/wordprocessingml/2006/main">
        <w:t xml:space="preserve">1.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2. Sálmarnir 23:4 - "Já, þótt ég gangi um dal dauðans skugga, óttast ég ekkert illt, því að þú ert með mér, sproti þinn og stafur hugga mig."</w:t>
      </w:r>
    </w:p>
    <w:p/>
    <w:p>
      <w:r xmlns:w="http://schemas.openxmlformats.org/wordprocessingml/2006/main">
        <w:t xml:space="preserve">Sálmarnir 84:7 Þeir fara af krafti til styrkleika, hver þeirra á Síon birtist frammi fyrir Guði.</w:t>
      </w:r>
    </w:p>
    <w:p/>
    <w:p>
      <w:r xmlns:w="http://schemas.openxmlformats.org/wordprocessingml/2006/main">
        <w:t xml:space="preserve">Sálmaritarinn lofar Guð fyrir styrk þjóðar sinnar, sem birtist frammi fyrir honum á Síon.</w:t>
      </w:r>
    </w:p>
    <w:p/>
    <w:p>
      <w:r xmlns:w="http://schemas.openxmlformats.org/wordprocessingml/2006/main">
        <w:t xml:space="preserve">1. "Styrkur lýðs Drottins"</w:t>
      </w:r>
    </w:p>
    <w:p/>
    <w:p>
      <w:r xmlns:w="http://schemas.openxmlformats.org/wordprocessingml/2006/main">
        <w:t xml:space="preserve">2. „Að birtast frammi fyrir Drottni á Síon“</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46:1, "Guð er vort athvarf og styrkur, nálæg hjálp í neyð."</w:t>
      </w:r>
    </w:p>
    <w:p/>
    <w:p>
      <w:r xmlns:w="http://schemas.openxmlformats.org/wordprocessingml/2006/main">
        <w:t xml:space="preserve">Sálmarnir 84:8 Drottinn, Guð allsherjar, heyr bæn mína, heyr þú, Jakobs Guð. Selah.</w:t>
      </w:r>
    </w:p>
    <w:p/>
    <w:p>
      <w:r xmlns:w="http://schemas.openxmlformats.org/wordprocessingml/2006/main">
        <w:t xml:space="preserve">Sálmaritarinn biður Guð auðmjúklega að heyra bæn hans og gefa gaum að bænum hans.</w:t>
      </w:r>
    </w:p>
    <w:p/>
    <w:p>
      <w:r xmlns:w="http://schemas.openxmlformats.org/wordprocessingml/2006/main">
        <w:t xml:space="preserve">1. Kraftur bænarinnar: Að læra að biðja Guð í auðmýkt</w:t>
      </w:r>
    </w:p>
    <w:p/>
    <w:p>
      <w:r xmlns:w="http://schemas.openxmlformats.org/wordprocessingml/2006/main">
        <w:t xml:space="preserve">2. Að finna styrk í Guði Jakobs</w:t>
      </w:r>
    </w:p>
    <w:p/>
    <w:p>
      <w:r xmlns:w="http://schemas.openxmlformats.org/wordprocessingml/2006/main">
        <w:t xml:space="preserve">1. 1. Jóhannesarbréf 5:14, "Og þetta er það traust, sem vér höfum til hans, að ef vér biðjum um eitthvað eftir hans vilja, þá heyrir hann okkur."</w:t>
      </w:r>
    </w:p>
    <w:p/>
    <w:p>
      <w:r xmlns:w="http://schemas.openxmlformats.org/wordprocessingml/2006/main">
        <w:t xml:space="preserve">2. 1. Mósebók 32:24-30, þegar Jakob glímir við Guð og er blessaður og nefndur Ísrael.</w:t>
      </w:r>
    </w:p>
    <w:p/>
    <w:p>
      <w:r xmlns:w="http://schemas.openxmlformats.org/wordprocessingml/2006/main">
        <w:t xml:space="preserve">Sálmarnir 84:9 Sjá, ó Guð, skjöldur vor, og lít á andlit þíns smurða.</w:t>
      </w:r>
    </w:p>
    <w:p/>
    <w:p>
      <w:r xmlns:w="http://schemas.openxmlformats.org/wordprocessingml/2006/main">
        <w:t xml:space="preserve">Sálmaritarinn lýsir von sinni um að Guð líti á andlit hins smurða manns.</w:t>
      </w:r>
    </w:p>
    <w:p/>
    <w:p>
      <w:r xmlns:w="http://schemas.openxmlformats.org/wordprocessingml/2006/main">
        <w:t xml:space="preserve">1. "Máttur vonarinnar í Guði"</w:t>
      </w:r>
    </w:p>
    <w:p/>
    <w:p>
      <w:r xmlns:w="http://schemas.openxmlformats.org/wordprocessingml/2006/main">
        <w:t xml:space="preserve">2. "Forréttindi að biðja fyrir hönd hinna smurðu"</w:t>
      </w:r>
    </w:p>
    <w:p/>
    <w:p>
      <w:r xmlns:w="http://schemas.openxmlformats.org/wordprocessingml/2006/main">
        <w:t xml:space="preserve">Kross-</w:t>
      </w:r>
    </w:p>
    <w:p/>
    <w:p>
      <w:r xmlns:w="http://schemas.openxmlformats.org/wordprocessingml/2006/main">
        <w:t xml:space="preserve">1. 2. Korintubréf 3:18 - Og allir, með afhjúpuðu andliti, sjáum dýrð Drottins, erum við að breytast í sömu mynd frá einni dýrðargráðu í aðra.</w:t>
      </w:r>
    </w:p>
    <w:p/>
    <w:p>
      <w:r xmlns:w="http://schemas.openxmlformats.org/wordprocessingml/2006/main">
        <w:t xml:space="preserve">2. Sálmur 2:2 - Konungar jarðarinnar setja sig í sessi, og höfðingjarnir taka saman ráð, gegn Drottni og gegn hans smurða.</w:t>
      </w:r>
    </w:p>
    <w:p/>
    <w:p>
      <w:r xmlns:w="http://schemas.openxmlformats.org/wordprocessingml/2006/main">
        <w:t xml:space="preserve">Sálmarnir 84:10 Því að betri er dagur í forgörðum þínum en þúsund. Frekar vildi ég vera dyravörður í húsi Guðs míns en að búa í tjöldum illsku.</w:t>
      </w:r>
    </w:p>
    <w:p/>
    <w:p>
      <w:r xmlns:w="http://schemas.openxmlformats.org/wordprocessingml/2006/main">
        <w:t xml:space="preserve">Þessi texti leggur áherslu á mikilvægi þess að eyða tíma í dómstólum Guðs og hvernig það er æðri en að lifa í ranglæti.</w:t>
      </w:r>
    </w:p>
    <w:p/>
    <w:p>
      <w:r xmlns:w="http://schemas.openxmlformats.org/wordprocessingml/2006/main">
        <w:t xml:space="preserve">1. Gildi tímans í dómstólum Guðs</w:t>
      </w:r>
    </w:p>
    <w:p/>
    <w:p>
      <w:r xmlns:w="http://schemas.openxmlformats.org/wordprocessingml/2006/main">
        <w:t xml:space="preserve">2. Að búa í réttlæti vs illsku</w:t>
      </w:r>
    </w:p>
    <w:p/>
    <w:p>
      <w:r xmlns:w="http://schemas.openxmlformats.org/wordprocessingml/2006/main">
        <w:t xml:space="preserve">1. Sálmur 27:4 - Eitt bið ég Drottins, þess aðeins leita ég: að ég megi búa í húsi Drottins alla ævidaga mína.</w:t>
      </w:r>
    </w:p>
    <w:p/>
    <w:p>
      <w:r xmlns:w="http://schemas.openxmlformats.org/wordprocessingml/2006/main">
        <w:t xml:space="preserve">2. Prédikarinn 5:1 - Gættu fóta þinna þegar þú ferð í hús Guðs. Farðu nær til að hlusta frekar en að færa fórn heimskingjanna sem vita ekki að þeir gera rangt.</w:t>
      </w:r>
    </w:p>
    <w:p/>
    <w:p>
      <w:r xmlns:w="http://schemas.openxmlformats.org/wordprocessingml/2006/main">
        <w:t xml:space="preserve">Sálmarnir 84:11 Því að Drottinn Guð er sól og skjöldur. Drottinn mun veita náð og dýrð, engu góðu mun hann halda þeim, sem réttvíslega ganga.</w:t>
      </w:r>
    </w:p>
    <w:p/>
    <w:p>
      <w:r xmlns:w="http://schemas.openxmlformats.org/wordprocessingml/2006/main">
        <w:t xml:space="preserve">Guð er uppspretta verndar okkar og fyrirvara.</w:t>
      </w:r>
    </w:p>
    <w:p/>
    <w:p>
      <w:r xmlns:w="http://schemas.openxmlformats.org/wordprocessingml/2006/main">
        <w:t xml:space="preserve">1. Vernd og vernd Drottins - Sálmur 84:11</w:t>
      </w:r>
    </w:p>
    <w:p/>
    <w:p>
      <w:r xmlns:w="http://schemas.openxmlformats.org/wordprocessingml/2006/main">
        <w:t xml:space="preserve">2. Gakktu uppréttur og þiggðu blessun Guðs - Sálmur 84:11</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Rómverjabréfið 8:32 - Sá sem ekki þyrmdi eigin syni, heldur framseldi hann fyrir okkur öll, hvernig á hann ekki með honum líka að gefa oss allt?</w:t>
      </w:r>
    </w:p>
    <w:p/>
    <w:p>
      <w:r xmlns:w="http://schemas.openxmlformats.org/wordprocessingml/2006/main">
        <w:t xml:space="preserve">Sálmarnir 84:12 Drottinn allsherjar, blessaður er sá maður sem á þig treystir.</w:t>
      </w:r>
    </w:p>
    <w:p/>
    <w:p>
      <w:r xmlns:w="http://schemas.openxmlformats.org/wordprocessingml/2006/main">
        <w:t xml:space="preserve">Sálmarnir 84:12 lofa Drottin allsherjar og blessa þá sem treysta á hann.</w:t>
      </w:r>
    </w:p>
    <w:p/>
    <w:p>
      <w:r xmlns:w="http://schemas.openxmlformats.org/wordprocessingml/2006/main">
        <w:t xml:space="preserve">1. Blessun trúarinnar - Að skilja mikilvægi þess að treysta á Drottin og hvernig það færir blessun inn í líf okkar.</w:t>
      </w:r>
    </w:p>
    <w:p/>
    <w:p>
      <w:r xmlns:w="http://schemas.openxmlformats.org/wordprocessingml/2006/main">
        <w:t xml:space="preserve">2. Kraftur blessunar - Að kanna kraft blessunar Guðs og hvernig hún breytir okkur.</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Sálmur 85 er sálmur endurreisnar og sátta, þar sem lýst er bæn sálmaritarans um miskunn Guðs og fyrirgefningar. Það endurspeglar fyrri hjálpræðisverk Guðs og biður um að náð hans verði endurreist yfir fólki hans.</w:t>
      </w:r>
    </w:p>
    <w:p/>
    <w:p>
      <w:r xmlns:w="http://schemas.openxmlformats.org/wordprocessingml/2006/main">
        <w:t xml:space="preserve">1. málsgrein: Sálmaritarinn byrjar á því að velta fyrir sér fyrri athöfnum Guðs um hylli og fyrirgefningu. Þeir tjá þakklæti fyrir endurreisn hans á Jakobi og fyrirgefningu synda sinna. Þeir biðja Guð að endurheimta hylli hans enn og aftur (Sálmur 85:1-3).</w:t>
      </w:r>
    </w:p>
    <w:p/>
    <w:p>
      <w:r xmlns:w="http://schemas.openxmlformats.org/wordprocessingml/2006/main">
        <w:t xml:space="preserve">2. málsgrein: Sálmaritarinn viðurkennir þörfina fyrir vakningu og sátt. Þeir biðja Guð að sýna fólki sínu staðfasta ást sína, réttlæti, frið og réttlæti. Þeir tjá von þegar þeir heyra hvað Guð mun tala um hjálpræði (Sálmur 85:4-8).</w:t>
      </w:r>
    </w:p>
    <w:p/>
    <w:p>
      <w:r xmlns:w="http://schemas.openxmlformats.org/wordprocessingml/2006/main">
        <w:t xml:space="preserve">3. málsgrein: Sálmaritarinn gerir ráð fyrir guðlegri endurreisn. Þeir lýsa vilja sínum til að hlusta á það sem Guð mun segja, og leggja áherslu á að hann muni tala frið við fólk sitt ef það hverfur frá heimsku. Þeir sjá fram á að guðdómleg dýrð dvelji í landinu (Sálmur 85:9-13).</w:t>
      </w:r>
    </w:p>
    <w:p/>
    <w:p>
      <w:r xmlns:w="http://schemas.openxmlformats.org/wordprocessingml/2006/main">
        <w:t xml:space="preserve">Í stuttu máli,</w:t>
      </w:r>
    </w:p>
    <w:p>
      <w:r xmlns:w="http://schemas.openxmlformats.org/wordprocessingml/2006/main">
        <w:t xml:space="preserve">Sálmur áttatíu og fimm gjafir</w:t>
      </w:r>
    </w:p>
    <w:p>
      <w:r xmlns:w="http://schemas.openxmlformats.org/wordprocessingml/2006/main">
        <w:t xml:space="preserve">ákall um guðlega miskunn,</w:t>
      </w:r>
    </w:p>
    <w:p>
      <w:r xmlns:w="http://schemas.openxmlformats.org/wordprocessingml/2006/main">
        <w:t xml:space="preserve">og hugleiðing um guðlega endurreisn,</w:t>
      </w:r>
    </w:p>
    <w:p>
      <w:r xmlns:w="http://schemas.openxmlformats.org/wordprocessingml/2006/main">
        <w:t xml:space="preserve">varpa ljósi á þakklæti á sama tíma og viðurkenna þörf fyrir vakningu.</w:t>
      </w:r>
    </w:p>
    <w:p/>
    <w:p>
      <w:r xmlns:w="http://schemas.openxmlformats.org/wordprocessingml/2006/main">
        <w:t xml:space="preserve">Með því að leggja áherslu á ákall sem næst með því að velta fyrir sér fyrri athöfnum á sama tíma og þú biður um endurreisn,</w:t>
      </w:r>
    </w:p>
    <w:p>
      <w:r xmlns:w="http://schemas.openxmlformats.org/wordprocessingml/2006/main">
        <w:t xml:space="preserve">og leggja áherslu á eftirvæntingu sem næst með því að tjá von við að heyra guðleg orð á meðan að búast við guðlegri búsetu.</w:t>
      </w:r>
    </w:p>
    <w:p>
      <w:r xmlns:w="http://schemas.openxmlformats.org/wordprocessingml/2006/main">
        <w:t xml:space="preserve">Að nefna guðfræðilega íhugun sem sýnd er um að viðurkenna guðlega ást sem uppsprettu réttlætis en staðfesta mikilvægi þess að hverfa frá heimsku.</w:t>
      </w:r>
    </w:p>
    <w:p/>
    <w:p>
      <w:r xmlns:w="http://schemas.openxmlformats.org/wordprocessingml/2006/main">
        <w:t xml:space="preserve">Sálmarnir 85:1 Drottinn, þú hefur verið velþóknandi við land þitt, þú hefir snúið aftur herleiðingum Jakobs.</w:t>
      </w:r>
    </w:p>
    <w:p/>
    <w:p>
      <w:r xmlns:w="http://schemas.openxmlformats.org/wordprocessingml/2006/main">
        <w:t xml:space="preserve">Guð hefur verið miskunnsamur við fólk sitt og endurheimt það í landi sínu.</w:t>
      </w:r>
    </w:p>
    <w:p/>
    <w:p>
      <w:r xmlns:w="http://schemas.openxmlformats.org/wordprocessingml/2006/main">
        <w:t xml:space="preserve">1. "Óstöðvandi ást og miskunn Guðs"</w:t>
      </w:r>
    </w:p>
    <w:p/>
    <w:p>
      <w:r xmlns:w="http://schemas.openxmlformats.org/wordprocessingml/2006/main">
        <w:t xml:space="preserve">2. "Hver heim með blessun Guðs"</w:t>
      </w:r>
    </w:p>
    <w:p/>
    <w:p>
      <w:r xmlns:w="http://schemas.openxmlformats.org/wordprocessingml/2006/main">
        <w:t xml:space="preserve">1. Sálmur 85:1</w:t>
      </w:r>
    </w:p>
    <w:p/>
    <w:p>
      <w:r xmlns:w="http://schemas.openxmlformats.org/wordprocessingml/2006/main">
        <w:t xml:space="preserve">2. Rómverjabréfið 8:38-39 „Því að ég er viss um að hvorki dauði né líf, né englar né höfðingjar, né hið yfirstandandi né hið ókomna, né kraftar, hæð né dýpt, né neitt annað í allri sköpuninni, mun geta að skilja okkur frá kærleika Guðs í Kristi Jesú, Drottni vorum."</w:t>
      </w:r>
    </w:p>
    <w:p/>
    <w:p>
      <w:r xmlns:w="http://schemas.openxmlformats.org/wordprocessingml/2006/main">
        <w:t xml:space="preserve">Sálmarnir 85:2 Þú hefur fyrirgefið misgjörð þjóðar þinnar, hulið alla synd þeirra. Selah.</w:t>
      </w:r>
    </w:p>
    <w:p/>
    <w:p>
      <w:r xmlns:w="http://schemas.openxmlformats.org/wordprocessingml/2006/main">
        <w:t xml:space="preserve">Guð hefur fyrirgefið syndir fólks síns og hulið þær algjörlega.</w:t>
      </w:r>
    </w:p>
    <w:p/>
    <w:p>
      <w:r xmlns:w="http://schemas.openxmlformats.org/wordprocessingml/2006/main">
        <w:t xml:space="preserve">1. Miskunn Guðs og fyrirgefning- Hvernig ást Guðs til okkar getur alltaf leitt okkur aftur til hans.</w:t>
      </w:r>
    </w:p>
    <w:p/>
    <w:p>
      <w:r xmlns:w="http://schemas.openxmlformats.org/wordprocessingml/2006/main">
        <w:t xml:space="preserve">2. Náð og endurlausn- Hvernig dauði og upprisa Krists gefur okkur tækifæri til að sættast við Guð.</w:t>
      </w:r>
    </w:p>
    <w:p/>
    <w:p>
      <w:r xmlns:w="http://schemas.openxmlformats.org/wordprocessingml/2006/main">
        <w:t xml:space="preserve">1. Rómverjabréfið 5:8 En Guð sýnir kærleika sinn til okkar í þessu: Meðan við vorum enn syndarar, dó Kristur fyrir okkur.</w:t>
      </w:r>
    </w:p>
    <w:p/>
    <w:p>
      <w:r xmlns:w="http://schemas.openxmlformats.org/wordprocessingml/2006/main">
        <w:t xml:space="preserve">2. Sálmur 103:12 Svo langt sem austur er frá vestri, svo langt hefur hann fjarlægt afbrot vor frá okkur.</w:t>
      </w:r>
    </w:p>
    <w:p/>
    <w:p>
      <w:r xmlns:w="http://schemas.openxmlformats.org/wordprocessingml/2006/main">
        <w:t xml:space="preserve">Sálmarnir 85:3 Þú hefur tekið burt alla reiði þína, snúið þér frá brennandi reiði þinni.</w:t>
      </w:r>
    </w:p>
    <w:p/>
    <w:p>
      <w:r xmlns:w="http://schemas.openxmlformats.org/wordprocessingml/2006/main">
        <w:t xml:space="preserve">Guð fjarlægði reiði sína og mildaði heift hans.</w:t>
      </w:r>
    </w:p>
    <w:p/>
    <w:p>
      <w:r xmlns:w="http://schemas.openxmlformats.org/wordprocessingml/2006/main">
        <w:t xml:space="preserve">1: Við getum huggað okkur við að vita að kærleikur Guðs varir og að náð hans er eilíf.</w:t>
      </w:r>
    </w:p>
    <w:p/>
    <w:p>
      <w:r xmlns:w="http://schemas.openxmlformats.org/wordprocessingml/2006/main">
        <w:t xml:space="preserve">2: Jafnvel þegar við erum í miðri eigin reiði og örvæntingu, er Guð enn til staðar, tilbúinn að fyrirgefa og endurheimta.</w:t>
      </w:r>
    </w:p>
    <w:p/>
    <w:p>
      <w:r xmlns:w="http://schemas.openxmlformats.org/wordprocessingml/2006/main">
        <w:t xml:space="preserve">1: Jesaja 54:8-9 Í yfirfullri reiði byrgði ég auglit mitt fyrir þér um stund, en með eilífri elsku mun ég miskunna þér, segir Drottinn, lausnari þinn.</w:t>
      </w:r>
    </w:p>
    <w:p/>
    <w:p>
      <w:r xmlns:w="http://schemas.openxmlformats.org/wordprocessingml/2006/main">
        <w:t xml:space="preserve">2: Jeremía 31:3 Ég hef elskað þig með eilífum kærleika. þess vegna hef ég haldið áfram trúfesti minni við þig.</w:t>
      </w:r>
    </w:p>
    <w:p/>
    <w:p>
      <w:r xmlns:w="http://schemas.openxmlformats.org/wordprocessingml/2006/main">
        <w:t xml:space="preserve">Sálmarnir 85:4 Snú oss, ó Guð hjálpræðis vors, og stöðvi reiði þína til okkar.</w:t>
      </w:r>
    </w:p>
    <w:p/>
    <w:p>
      <w:r xmlns:w="http://schemas.openxmlformats.org/wordprocessingml/2006/main">
        <w:t xml:space="preserve">Sálmaritarinn biður Guð að snúa aftur til þeirra og stöðva reiði sína.</w:t>
      </w:r>
    </w:p>
    <w:p/>
    <w:p>
      <w:r xmlns:w="http://schemas.openxmlformats.org/wordprocessingml/2006/main">
        <w:t xml:space="preserve">1. „Máttur þess að biðja Guð“</w:t>
      </w:r>
    </w:p>
    <w:p/>
    <w:p>
      <w:r xmlns:w="http://schemas.openxmlformats.org/wordprocessingml/2006/main">
        <w:t xml:space="preserve">2. "Guð er uppspretta hjálpræðis okkar"</w:t>
      </w:r>
    </w:p>
    <w:p/>
    <w:p>
      <w:r xmlns:w="http://schemas.openxmlformats.org/wordprocessingml/2006/main">
        <w:t xml:space="preserve">1. Jakobsbréfið 5:16 - Bæn réttláts manns hefur mikinn kraft þegar hún er að virka.</w:t>
      </w:r>
    </w:p>
    <w:p/>
    <w:p>
      <w:r xmlns:w="http://schemas.openxmlformats.org/wordprocessingml/2006/main">
        <w:t xml:space="preserve">2. 2. Korintubréf 5:21 - Guð gerði þann sem enga synd hafði að synd fyrir okkur, til þess að í honum gætum vér orðið réttlæti Guðs.</w:t>
      </w:r>
    </w:p>
    <w:p/>
    <w:p>
      <w:r xmlns:w="http://schemas.openxmlformats.org/wordprocessingml/2006/main">
        <w:t xml:space="preserve">Sálmarnir 85:5 Vilt þú reiðast oss að eilífu? munt þú draga reiði þína út frá kyni til kyns?</w:t>
      </w:r>
    </w:p>
    <w:p/>
    <w:p>
      <w:r xmlns:w="http://schemas.openxmlformats.org/wordprocessingml/2006/main">
        <w:t xml:space="preserve">Sálmaritarinn veltir fyrir sér hvort reiði Guðs í garð þeirra muni vara að eilífu og hvort hún muni berast til komandi kynslóða.</w:t>
      </w:r>
    </w:p>
    <w:p/>
    <w:p>
      <w:r xmlns:w="http://schemas.openxmlformats.org/wordprocessingml/2006/main">
        <w:t xml:space="preserve">1. Kraftur kærleika Guðs: Hvernig á að endurbyggja sambönd jafnvel eftir reiði.</w:t>
      </w:r>
    </w:p>
    <w:p/>
    <w:p>
      <w:r xmlns:w="http://schemas.openxmlformats.org/wordprocessingml/2006/main">
        <w:t xml:space="preserve">2. Óbreytanleg eðli eðlis Guðs: Að skilja trúfesti og miskunn.</w:t>
      </w:r>
    </w:p>
    <w:p/>
    <w:p>
      <w:r xmlns:w="http://schemas.openxmlformats.org/wordprocessingml/2006/main">
        <w:t xml:space="preserve">1. Jesaja 54:8-10 - "Í lítilli reiði huldi ég auglit mitt fyrir þér um stund, en með eilífri kærleika mun ég miskunna mig," segir Drottinn, lausnari þinn.</w:t>
      </w:r>
    </w:p>
    <w:p/>
    <w:p>
      <w:r xmlns:w="http://schemas.openxmlformats.org/wordprocessingml/2006/main">
        <w:t xml:space="preserve">2. Rómverjabréfið 5:5-8 - Og vonin gerir okkur ekki til skammar, því kærleika Guðs hefur verið úthellt í hjörtu okkar fyrir heilagan anda, sem okkur er gefinn.</w:t>
      </w:r>
    </w:p>
    <w:p/>
    <w:p>
      <w:r xmlns:w="http://schemas.openxmlformats.org/wordprocessingml/2006/main">
        <w:t xml:space="preserve">Sálmarnir 85:7 Vilt þú ekki lífga oss aftur, svo að fólk þitt megi gleðjast yfir þér?</w:t>
      </w:r>
    </w:p>
    <w:p/>
    <w:p>
      <w:r xmlns:w="http://schemas.openxmlformats.org/wordprocessingml/2006/main">
        <w:t xml:space="preserve">Sálmaritarinn lýsir löngun til Guðs til að vekja fólk sitt vakandi svo það megi gleðjast yfir honum.</w:t>
      </w:r>
    </w:p>
    <w:p/>
    <w:p>
      <w:r xmlns:w="http://schemas.openxmlformats.org/wordprocessingml/2006/main">
        <w:t xml:space="preserve">1. „Að lifa í vakningu: Að uppgötva gleðina í Jesú að nýju“</w:t>
      </w:r>
    </w:p>
    <w:p/>
    <w:p>
      <w:r xmlns:w="http://schemas.openxmlformats.org/wordprocessingml/2006/main">
        <w:t xml:space="preserve">2. "Að endurvekja samband okkar við Guð"</w:t>
      </w:r>
    </w:p>
    <w:p/>
    <w:p>
      <w:r xmlns:w="http://schemas.openxmlformats.org/wordprocessingml/2006/main">
        <w:t xml:space="preserve">1. Rómverjabréfið 5:1-5 - Þar sem vér höfum verið réttlættir fyrir trú, höfum við frið við Guð fyrir Drottin vorn Jesú Krist.</w:t>
      </w:r>
    </w:p>
    <w:p/>
    <w:p>
      <w:r xmlns:w="http://schemas.openxmlformats.org/wordprocessingml/2006/main">
        <w:t xml:space="preserve">2. Sálmur 16:11 - Þú hefur kunngjört mér veg lífsins; þú munt fylla mig fögnuði í návist þinni, eilífum nautnum til hægri handar.</w:t>
      </w:r>
    </w:p>
    <w:p/>
    <w:p>
      <w:r xmlns:w="http://schemas.openxmlformats.org/wordprocessingml/2006/main">
        <w:t xml:space="preserve">Sálmarnir 85:7 Sýn oss miskunn þína, Drottinn, og veit oss hjálpræði þitt.</w:t>
      </w:r>
    </w:p>
    <w:p/>
    <w:p>
      <w:r xmlns:w="http://schemas.openxmlformats.org/wordprocessingml/2006/main">
        <w:t xml:space="preserve">Sálmaritarinn biður Drottin að sýna miskunn og veita hjálpræði.</w:t>
      </w:r>
    </w:p>
    <w:p/>
    <w:p>
      <w:r xmlns:w="http://schemas.openxmlformats.org/wordprocessingml/2006/main">
        <w:t xml:space="preserve">1. Kraftur trúrrar bænar - Rannsókn á því hvernig bæn sálmaskáldsins um miskunn og hjálpræði Drottins sýnir mátt bænarinnar.</w:t>
      </w:r>
    </w:p>
    <w:p/>
    <w:p>
      <w:r xmlns:w="http://schemas.openxmlformats.org/wordprocessingml/2006/main">
        <w:t xml:space="preserve">2. Hjálpræðisvonin - Rannsókn á því hvernig bæn sálmaskáldsins um miskunn og hjálpræði Drottins talar um vonina sem við höfum til hans.</w:t>
      </w:r>
    </w:p>
    <w:p/>
    <w:p>
      <w:r xmlns:w="http://schemas.openxmlformats.org/wordprocessingml/2006/main">
        <w:t xml:space="preserve">1. Matteus 6:7-13 - Samhengi krafts bænarinnar.</w:t>
      </w:r>
    </w:p>
    <w:p/>
    <w:p>
      <w:r xmlns:w="http://schemas.openxmlformats.org/wordprocessingml/2006/main">
        <w:t xml:space="preserve">2. Rómverjabréfið 10:13 - Samhengi vonar um hjálpræði.</w:t>
      </w:r>
    </w:p>
    <w:p/>
    <w:p>
      <w:r xmlns:w="http://schemas.openxmlformats.org/wordprocessingml/2006/main">
        <w:t xml:space="preserve">Sálmarnir 85:8 Ég vil heyra hvað Guð Drottinn mun tala, því að hann mun tala frið við þjóð sína og sína heilögu, en þeir skulu ekki snúa aftur til heimsku.</w:t>
      </w:r>
    </w:p>
    <w:p/>
    <w:p>
      <w:r xmlns:w="http://schemas.openxmlformats.org/wordprocessingml/2006/main">
        <w:t xml:space="preserve">Guð talar frið við fólk sitt og hvetur það til að standast freistingar og heimsku.</w:t>
      </w:r>
    </w:p>
    <w:p/>
    <w:p>
      <w:r xmlns:w="http://schemas.openxmlformats.org/wordprocessingml/2006/main">
        <w:t xml:space="preserve">1. "Rannaðu vegu þína: Köllun Guðs til heilagleika"</w:t>
      </w:r>
    </w:p>
    <w:p/>
    <w:p>
      <w:r xmlns:w="http://schemas.openxmlformats.org/wordprocessingml/2006/main">
        <w:t xml:space="preserve">2. "Máttur friðar Guðs"</w:t>
      </w:r>
    </w:p>
    <w:p/>
    <w:p>
      <w:r xmlns:w="http://schemas.openxmlformats.org/wordprocessingml/2006/main">
        <w:t xml:space="preserve">1. 1. Þessaloníkubréf 4:7 - Því að Guð hefur ekki kallað oss til óhreinleika, heldur til heilagleika.</w:t>
      </w:r>
    </w:p>
    <w:p/>
    <w:p>
      <w:r xmlns:w="http://schemas.openxmlformats.org/wordprocessingml/2006/main">
        <w:t xml:space="preserve">2. Jesaja 26:3 - Þú varðveitir hann í fullkomnum friði, sem hefur hugann við þig, því að hann treystir þér.</w:t>
      </w:r>
    </w:p>
    <w:p/>
    <w:p>
      <w:r xmlns:w="http://schemas.openxmlformats.org/wordprocessingml/2006/main">
        <w:t xml:space="preserve">Sálmarnir 85:9 Sannlega er hjálpræði hans nálægt þeim er óttast hann. að dýrð megi búa í landi okkar.</w:t>
      </w:r>
    </w:p>
    <w:p/>
    <w:p>
      <w:r xmlns:w="http://schemas.openxmlformats.org/wordprocessingml/2006/main">
        <w:t xml:space="preserve">Hjálpræði Guðs er nálægt þeim sem virða hann og dýrð hans mun vera í návist okkar.</w:t>
      </w:r>
    </w:p>
    <w:p/>
    <w:p>
      <w:r xmlns:w="http://schemas.openxmlformats.org/wordprocessingml/2006/main">
        <w:t xml:space="preserve">1. Viðurkenndu Guð og fyrirheit hans</w:t>
      </w:r>
    </w:p>
    <w:p/>
    <w:p>
      <w:r xmlns:w="http://schemas.openxmlformats.org/wordprocessingml/2006/main">
        <w:t xml:space="preserve">2. Virtu Guð og nærveru hans</w:t>
      </w:r>
    </w:p>
    <w:p/>
    <w:p>
      <w:r xmlns:w="http://schemas.openxmlformats.org/wordprocessingml/2006/main">
        <w:t xml:space="preserve">1. Sálmur 85:9</w:t>
      </w:r>
    </w:p>
    <w:p/>
    <w:p>
      <w:r xmlns:w="http://schemas.openxmlformats.org/wordprocessingml/2006/main">
        <w:t xml:space="preserve">2. Jesaja 26:3-4 - Þú munt varðveita hann í fullkomnum friði, sem hefur hug sinn til þín, því að hann treystir á þig. Treystu Drottni að eilífu, því að í Drottni, Drottni, er eilífur styrkur.</w:t>
      </w:r>
    </w:p>
    <w:p/>
    <w:p>
      <w:r xmlns:w="http://schemas.openxmlformats.org/wordprocessingml/2006/main">
        <w:t xml:space="preserve">Sálmarnir 85:10 Miskunn og sannleikur mætast; réttlæti og friður hafa kysst hvort annað.</w:t>
      </w:r>
    </w:p>
    <w:p/>
    <w:p>
      <w:r xmlns:w="http://schemas.openxmlformats.org/wordprocessingml/2006/main">
        <w:t xml:space="preserve">Miskunn og sannleikur, svo og réttlæti og friður, sættast saman í sátt.</w:t>
      </w:r>
    </w:p>
    <w:p/>
    <w:p>
      <w:r xmlns:w="http://schemas.openxmlformats.org/wordprocessingml/2006/main">
        <w:t xml:space="preserve">1: Miskunn Guðs og sannleikur í sátt</w:t>
      </w:r>
    </w:p>
    <w:p/>
    <w:p>
      <w:r xmlns:w="http://schemas.openxmlformats.org/wordprocessingml/2006/main">
        <w:t xml:space="preserve">2: Réttlæti og friður sameinast á ný</w:t>
      </w:r>
    </w:p>
    <w:p/>
    <w:p>
      <w:r xmlns:w="http://schemas.openxmlformats.org/wordprocessingml/2006/main">
        <w:t xml:space="preserve">1: Efesusbréfið 2:14-16 Því að hann er friður vor, sem hefur gert okkur báða að einum og brotið niður í holdi sínu múr fjandskaparins.</w:t>
      </w:r>
    </w:p>
    <w:p/>
    <w:p>
      <w:r xmlns:w="http://schemas.openxmlformats.org/wordprocessingml/2006/main">
        <w:t xml:space="preserve">2:Jeremía 9:24 En sá, sem hrósar sér, hrósa sér af því, að hann skilur og þekki mig, að ég er Drottinn, sem iðkar miskunn, réttlæti og réttlæti á jörðu. Því að á þessu hef ég yndi, segir Drottinn.</w:t>
      </w:r>
    </w:p>
    <w:p/>
    <w:p>
      <w:r xmlns:w="http://schemas.openxmlformats.org/wordprocessingml/2006/main">
        <w:t xml:space="preserve">Sálmarnir 85:11 Sannleikurinn mun spretta upp af jörðinni; og réttlætið mun líta niður af himni.</w:t>
      </w:r>
    </w:p>
    <w:p/>
    <w:p>
      <w:r xmlns:w="http://schemas.openxmlformats.org/wordprocessingml/2006/main">
        <w:t xml:space="preserve">Sálmurinn er áminning um að sannleikur og réttlæti koma bæði frá Guði og á jörðu.</w:t>
      </w:r>
    </w:p>
    <w:p/>
    <w:p>
      <w:r xmlns:w="http://schemas.openxmlformats.org/wordprocessingml/2006/main">
        <w:t xml:space="preserve">1: Við verðum að muna að hafa augun til himins og fæturna á jörðinni og leita leiða til að koma réttlæti og sannleika í heiminn.</w:t>
      </w:r>
    </w:p>
    <w:p/>
    <w:p>
      <w:r xmlns:w="http://schemas.openxmlformats.org/wordprocessingml/2006/main">
        <w:t xml:space="preserve">2: Jafnvel þó að það geti verið erfitt að hafa trú á óvissum tímum verðum við að muna að sannleikur og réttlæti mun að lokum sigra.</w:t>
      </w:r>
    </w:p>
    <w:p/>
    <w:p>
      <w:r xmlns:w="http://schemas.openxmlformats.org/wordprocessingml/2006/main">
        <w:t xml:space="preserve">1: Matteus 5:5 - "Sælir eru hógværir, því að þeir munu jörðina erfa."</w:t>
      </w:r>
    </w:p>
    <w:p/>
    <w:p>
      <w:r xmlns:w="http://schemas.openxmlformats.org/wordprocessingml/2006/main">
        <w:t xml:space="preserve">2: Sálmur 37:11 - "En hógværir munu landið erfa og gleðjast yfir miklum friði."</w:t>
      </w:r>
    </w:p>
    <w:p/>
    <w:p>
      <w:r xmlns:w="http://schemas.openxmlformats.org/wordprocessingml/2006/main">
        <w:t xml:space="preserve">Sálmarnir 85:12 Já, Drottinn mun gefa það sem gott er. og land vort mun gefa ávöxt sinn.</w:t>
      </w:r>
    </w:p>
    <w:p/>
    <w:p>
      <w:r xmlns:w="http://schemas.openxmlformats.org/wordprocessingml/2006/main">
        <w:t xml:space="preserve">Drottinn mun veita góða hluti og landið mun gefa gnægð.</w:t>
      </w:r>
    </w:p>
    <w:p/>
    <w:p>
      <w:r xmlns:w="http://schemas.openxmlformats.org/wordprocessingml/2006/main">
        <w:t xml:space="preserve">1. Kærleikur Guðs og ráðstöfun: Hvernig Drottinn veitir ríkulega</w:t>
      </w:r>
    </w:p>
    <w:p/>
    <w:p>
      <w:r xmlns:w="http://schemas.openxmlformats.org/wordprocessingml/2006/main">
        <w:t xml:space="preserve">2. Að uppskera blessanir trúarinnar: Upplifa gnægð með hlýðni</w:t>
      </w:r>
    </w:p>
    <w:p/>
    <w:p>
      <w:r xmlns:w="http://schemas.openxmlformats.org/wordprocessingml/2006/main">
        <w:t xml:space="preserve">1. Sálmur 34:10 - "Ljónin skortir og hungrar, en þá sem leita Drottins munu ekki skorta neitt gott."</w:t>
      </w:r>
    </w:p>
    <w:p/>
    <w:p>
      <w:r xmlns:w="http://schemas.openxmlformats.org/wordprocessingml/2006/main">
        <w:t xml:space="preserve">2. Jakobsbréfið 1:17 - "Sérhver góð gjöf og sérhver fullkomin gjöf er að ofan og kemur niður frá föður ljósanna, sem engin afbrigði eða skuggi er til að snúa við."</w:t>
      </w:r>
    </w:p>
    <w:p/>
    <w:p>
      <w:r xmlns:w="http://schemas.openxmlformats.org/wordprocessingml/2006/main">
        <w:t xml:space="preserve">Sálmarnir 85:13 Réttlæti mun ganga fyrir honum; og mun vísa oss á veg skrefa hans.</w:t>
      </w:r>
    </w:p>
    <w:p/>
    <w:p>
      <w:r xmlns:w="http://schemas.openxmlformats.org/wordprocessingml/2006/main">
        <w:t xml:space="preserve">Sálmur 85:13 talar um réttlæti sem er á undan Guði og leiðir okkur á vegi hans.</w:t>
      </w:r>
    </w:p>
    <w:p/>
    <w:p>
      <w:r xmlns:w="http://schemas.openxmlformats.org/wordprocessingml/2006/main">
        <w:t xml:space="preserve">1. "Leið réttlætisins" - A um mikilvægi þess að feta veg réttlætisins til að fylgja Guði.</w:t>
      </w:r>
    </w:p>
    <w:p/>
    <w:p>
      <w:r xmlns:w="http://schemas.openxmlformats.org/wordprocessingml/2006/main">
        <w:t xml:space="preserve">2. "Leiðsögn Guðs" - A um hvernig Guð leiðir okkur á vegi réttlætisins.</w:t>
      </w:r>
    </w:p>
    <w:p/>
    <w:p>
      <w:r xmlns:w="http://schemas.openxmlformats.org/wordprocessingml/2006/main">
        <w:t xml:space="preserve">1. Orðskviðirnir 16:17 - "Hraðbraut hreinskilinna forðast illt, þeir sem varðveita veg sinn varðveita líf sitt."</w:t>
      </w:r>
    </w:p>
    <w:p/>
    <w:p>
      <w:r xmlns:w="http://schemas.openxmlformats.org/wordprocessingml/2006/main">
        <w:t xml:space="preserve">2. Galatabréfið 5:16-17 - "En ég segi: Gakkið í andanum, og þér munuð ekki fullnægja fýsnum holdsins, því að fýsnir holdsins eru á móti andanum og fýsnir andans gegn andanum. hold, því að þessir eru andstæðir hver öðrum, til að halda þér frá því að gera það sem þú vilt gera."</w:t>
      </w:r>
    </w:p>
    <w:p/>
    <w:p>
      <w:r xmlns:w="http://schemas.openxmlformats.org/wordprocessingml/2006/main">
        <w:t xml:space="preserve">Sálmur 86 er sálmur um persónulega bæn og háð Guðs. Það lýsir ákalli sálmaritarans um miskunn Guðs, leiðsögn og vernd í miðri vandræðum.</w:t>
      </w:r>
    </w:p>
    <w:p/>
    <w:p>
      <w:r xmlns:w="http://schemas.openxmlformats.org/wordprocessingml/2006/main">
        <w:t xml:space="preserve">1. málsgrein: Sálmaritarinn byrjar á því að biðja Guð um athygli hans og miskunn. Þeir viðurkenna eigin þörf sína og tjá traust sitt á Guð sem Drottin sinn. Þeir biðja um hylli hans, viðurkenna að hann sé náðugur og fyrirgefandi Guð (Sálmur 86:1-7).</w:t>
      </w:r>
    </w:p>
    <w:p/>
    <w:p>
      <w:r xmlns:w="http://schemas.openxmlformats.org/wordprocessingml/2006/main">
        <w:t xml:space="preserve">2. málsgrein: Sálmaritarinn biður um guðlega leiðsögn og frelsun frá óvinum. Þeir leita eftir fullvissu um nærveru Guðs og biðja hann um að kenna þeim vegu sína. Þeir biðja um sameinað hjarta til að óttast nafn hans (Sálmur 86:8-13).</w:t>
      </w:r>
    </w:p>
    <w:p/>
    <w:p>
      <w:r xmlns:w="http://schemas.openxmlformats.org/wordprocessingml/2006/main">
        <w:t xml:space="preserve">3. málsgrein: Sálmaritarinn lýkur með því að ítreka þörf sína fyrir guðlega íhlutun. Þeir biðja Guð að sýna þeim merki um gæsku sína, gera óvini þeirra ruglaða og veita þeim huggun með miskunn sinni (Sálmur 86:14-17).</w:t>
      </w:r>
    </w:p>
    <w:p/>
    <w:p>
      <w:r xmlns:w="http://schemas.openxmlformats.org/wordprocessingml/2006/main">
        <w:t xml:space="preserve">Í stuttu máli,</w:t>
      </w:r>
    </w:p>
    <w:p>
      <w:r xmlns:w="http://schemas.openxmlformats.org/wordprocessingml/2006/main">
        <w:t xml:space="preserve">Sálmur áttatíu og sex kynnir</w:t>
      </w:r>
    </w:p>
    <w:p>
      <w:r xmlns:w="http://schemas.openxmlformats.org/wordprocessingml/2006/main">
        <w:t xml:space="preserve">bæn um guðlega miskunn,</w:t>
      </w:r>
    </w:p>
    <w:p>
      <w:r xmlns:w="http://schemas.openxmlformats.org/wordprocessingml/2006/main">
        <w:t xml:space="preserve">og bæn um guðlega leiðsögn,</w:t>
      </w:r>
    </w:p>
    <w:p>
      <w:r xmlns:w="http://schemas.openxmlformats.org/wordprocessingml/2006/main">
        <w:t xml:space="preserve">undirstrika tjáningu trausts á sama tíma og viðurkenna háð Guðs.</w:t>
      </w:r>
    </w:p>
    <w:p/>
    <w:p>
      <w:r xmlns:w="http://schemas.openxmlformats.org/wordprocessingml/2006/main">
        <w:t xml:space="preserve">Með því að leggja áherslu á ákall sem næst með því að höfða til athygli á meðan við viðurkennum guðlega eiginleika,</w:t>
      </w:r>
    </w:p>
    <w:p>
      <w:r xmlns:w="http://schemas.openxmlformats.org/wordprocessingml/2006/main">
        <w:t xml:space="preserve">og leggja áherslu á grátbeiðni sem náðst hefur með því að leita leiðsagnar á meðan hann biður um frelsun.</w:t>
      </w:r>
    </w:p>
    <w:p>
      <w:r xmlns:w="http://schemas.openxmlformats.org/wordprocessingml/2006/main">
        <w:t xml:space="preserve">Að minnast á guðfræðilega ígrundun sem sýnd er um að viðurkenna guðlega gæsku sem uppsprettu huggunar en staðfesta að treysta á staðfastan kærleika.</w:t>
      </w:r>
    </w:p>
    <w:p/>
    <w:p>
      <w:r xmlns:w="http://schemas.openxmlformats.org/wordprocessingml/2006/main">
        <w:t xml:space="preserve">Sálmarnir 86:1 Hneig eyra þitt, Drottinn, heyr mig, því að ég er fátækur og þurfandi.</w:t>
      </w:r>
    </w:p>
    <w:p/>
    <w:p>
      <w:r xmlns:w="http://schemas.openxmlformats.org/wordprocessingml/2006/main">
        <w:t xml:space="preserve">Sálmaritarinn biður Drottin að hlusta á hann vegna þess að hann er fátækur og þurfandi.</w:t>
      </w:r>
    </w:p>
    <w:p/>
    <w:p>
      <w:r xmlns:w="http://schemas.openxmlformats.org/wordprocessingml/2006/main">
        <w:t xml:space="preserve">1. "Living í auðmýkt: Leiðbeiningar um ánægju í fátækt"</w:t>
      </w:r>
    </w:p>
    <w:p/>
    <w:p>
      <w:r xmlns:w="http://schemas.openxmlformats.org/wordprocessingml/2006/main">
        <w:t xml:space="preserve">2. "Máttur bænarinnar: Háð Guði í neyð"</w:t>
      </w:r>
    </w:p>
    <w:p/>
    <w:p>
      <w:r xmlns:w="http://schemas.openxmlformats.org/wordprocessingml/2006/main">
        <w:t xml:space="preserve">1. Orðskviðirnir 11:24-25 - "Einn gefur frjálslega, en verður þó ríkari, annar heldur eftir því, sem hann á að gefa, og líður aðeins skort. Sá sem færir blessun, mun auðgast, og sá sem vökvar, verður vökvaður."</w:t>
      </w:r>
    </w:p>
    <w:p/>
    <w:p>
      <w:r xmlns:w="http://schemas.openxmlformats.org/wordprocessingml/2006/main">
        <w:t xml:space="preserve">2. Filippíbréfið 4:19 - "Og Guð minn mun fullnægja sérhverri þörf yðar eftir auðæfum sínum í dýrð í Kristi Jesú."</w:t>
      </w:r>
    </w:p>
    <w:p/>
    <w:p>
      <w:r xmlns:w="http://schemas.openxmlformats.org/wordprocessingml/2006/main">
        <w:t xml:space="preserve">Sálmarnir 86:2 Varðveit sálu mína; því að ég er heilagur. Ó þú Guð minn, frelsa þjón þinn, sem á þig treystir.</w:t>
      </w:r>
    </w:p>
    <w:p/>
    <w:p>
      <w:r xmlns:w="http://schemas.openxmlformats.org/wordprocessingml/2006/main">
        <w:t xml:space="preserve">Sálmaritarinn biður Guð að frelsa hann vegna þess að hann treystir á hann.</w:t>
      </w:r>
    </w:p>
    <w:p/>
    <w:p>
      <w:r xmlns:w="http://schemas.openxmlformats.org/wordprocessingml/2006/main">
        <w:t xml:space="preserve">1. Kraftur þess að treysta á Guð</w:t>
      </w:r>
    </w:p>
    <w:p/>
    <w:p>
      <w:r xmlns:w="http://schemas.openxmlformats.org/wordprocessingml/2006/main">
        <w:t xml:space="preserve">2. Blessun heilagleikans</w:t>
      </w:r>
    </w:p>
    <w:p/>
    <w:p>
      <w:r xmlns:w="http://schemas.openxmlformats.org/wordprocessingml/2006/main">
        <w:t xml:space="preserve">1. Rómverjabréfið 10:12-13 - Því að það er enginn greinarmunur á Gyðingum og Grikkjum; Því að hinn sami Drottinn er Drottinn allra, hann veitir öllum þeim sem ákalla auð sinn. Því að hver sem ákallar nafn Drottins mun hólpinn verða.</w:t>
      </w:r>
    </w:p>
    <w:p/>
    <w:p>
      <w:r xmlns:w="http://schemas.openxmlformats.org/wordprocessingml/2006/main">
        <w:t xml:space="preserve">2. Sálmur 34:8 - Ó, smakkið og sjáið að Drottinn er góður! Sæll er sá maður sem leitar hælis hjá honum!</w:t>
      </w:r>
    </w:p>
    <w:p/>
    <w:p>
      <w:r xmlns:w="http://schemas.openxmlformats.org/wordprocessingml/2006/main">
        <w:t xml:space="preserve">Sálmarnir 86:3 Vertu mér miskunnsamur, Drottinn, því að ég hrópa til þín daglega.</w:t>
      </w:r>
    </w:p>
    <w:p/>
    <w:p>
      <w:r xmlns:w="http://schemas.openxmlformats.org/wordprocessingml/2006/main">
        <w:t xml:space="preserve">Sálmaritarinn hrópar daglega til Drottins um miskunn.</w:t>
      </w:r>
    </w:p>
    <w:p/>
    <w:p>
      <w:r xmlns:w="http://schemas.openxmlformats.org/wordprocessingml/2006/main">
        <w:t xml:space="preserve">1. Kraftur bænarinnar: Að læra að kalla á Guð daglega</w:t>
      </w:r>
    </w:p>
    <w:p/>
    <w:p>
      <w:r xmlns:w="http://schemas.openxmlformats.org/wordprocessingml/2006/main">
        <w:t xml:space="preserve">2. Þörfin fyrir miskunn: Að skilja og beita náð Guðs</w:t>
      </w:r>
    </w:p>
    <w:p/>
    <w:p>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2. Rómverjabréfið 8:26-27 - "Eins og andinn hjálpar okkur í veikleika okkar. Því að við vitum ekki hvers við eigum að biðja um, en andinn sjálfur biður fyrir okkur með andvörpum sem eru of djúpar til orða. Og sá sem rannsakar. hjörtu vita hvað er hugur andans, því að andinn biður fyrir hina heilögu samkvæmt vilja Guðs."</w:t>
      </w:r>
    </w:p>
    <w:p/>
    <w:p>
      <w:r xmlns:w="http://schemas.openxmlformats.org/wordprocessingml/2006/main">
        <w:t xml:space="preserve">Sálmarnir 86:4 Gleð sál þjóns þíns, því að til þín, Drottinn, hef ég sál mína.</w:t>
      </w:r>
    </w:p>
    <w:p/>
    <w:p>
      <w:r xmlns:w="http://schemas.openxmlformats.org/wordprocessingml/2006/main">
        <w:t xml:space="preserve">Þetta vers hvetur lesandann til að lofa Guð og lyfta sál sinni til hans.</w:t>
      </w:r>
    </w:p>
    <w:p/>
    <w:p>
      <w:r xmlns:w="http://schemas.openxmlformats.org/wordprocessingml/2006/main">
        <w:t xml:space="preserve">1. "Að lyfta sálu þinni í lofgjörð: Hvernig tilbeiðslu getur umbreytt hjarta þínu"</w:t>
      </w:r>
    </w:p>
    <w:p/>
    <w:p>
      <w:r xmlns:w="http://schemas.openxmlformats.org/wordprocessingml/2006/main">
        <w:t xml:space="preserve">2. "Biðja með gleði: Gleðst í návist Drottins"</w:t>
      </w:r>
    </w:p>
    <w:p/>
    <w:p>
      <w:r xmlns:w="http://schemas.openxmlformats.org/wordprocessingml/2006/main">
        <w:t xml:space="preserve">1. Jóhannesarguðspjall 4:23-24 - "En sú stund kemur og er nú komin, að hinir sönnu tilbiðjendur munu tilbiðja föðurinn í anda og sannleika, því að faðirinn leitar að slíkum mönnum til að tilbiðja hann. Guð er andi og þeir sem tilbiðja hann verða að tilbiðja í anda og sannleika.</w:t>
      </w:r>
    </w:p>
    <w:p/>
    <w:p>
      <w:r xmlns:w="http://schemas.openxmlformats.org/wordprocessingml/2006/main">
        <w:t xml:space="preserve">2. Sálmur 119:145 - "Ég hrópa af öllu hjarta, svara mér, Drottinn, ég mun varðveita lög þín."</w:t>
      </w:r>
    </w:p>
    <w:p/>
    <w:p>
      <w:r xmlns:w="http://schemas.openxmlformats.org/wordprocessingml/2006/main">
        <w:t xml:space="preserve">Sálmarnir 86:5 Því að þú, Drottinn, ert góður og fús til að fyrirgefa. og mikils miskunnar við alla þá sem ákalla þig.</w:t>
      </w:r>
    </w:p>
    <w:p/>
    <w:p>
      <w:r xmlns:w="http://schemas.openxmlformats.org/wordprocessingml/2006/main">
        <w:t xml:space="preserve">Guð er ríkulega miskunnsamur og fyrirgefur þeim sem ákalla hann.</w:t>
      </w:r>
    </w:p>
    <w:p/>
    <w:p>
      <w:r xmlns:w="http://schemas.openxmlformats.org/wordprocessingml/2006/main">
        <w:t xml:space="preserve">1. Fyrirgefning Guðs: ríkuleg gjöf</w:t>
      </w:r>
    </w:p>
    <w:p/>
    <w:p>
      <w:r xmlns:w="http://schemas.openxmlformats.org/wordprocessingml/2006/main">
        <w:t xml:space="preserve">2. Að nálgast Guð: Að meta miskunn hans</w:t>
      </w:r>
    </w:p>
    <w:p/>
    <w:p>
      <w:r xmlns:w="http://schemas.openxmlformats.org/wordprocessingml/2006/main">
        <w:t xml:space="preserve">1. 1. Jóhannesarbréf 1:9 - Ef við játum syndir okkar, þá er hann trúr og réttlátur og mun fyrirgefa okkur syndir okkar og hreinsa okkur af öllu ranglæti.</w:t>
      </w:r>
    </w:p>
    <w:p/>
    <w:p>
      <w:r xmlns:w="http://schemas.openxmlformats.org/wordprocessingml/2006/main">
        <w:t xml:space="preserve">2. Esekíel 36:25-26 - Ég mun stökkva hreinu vatni yfir þig, og þú munt verða hreinn. Ég mun hreinsa þig af öllum óhreinindum þínum og af öllum skurðgoðum þínum. Ég mun gefa þér nýtt hjarta og setja nýjan anda í þig; Ég mun taka frá þér hjarta þitt úr steini og gefa þér hjarta af holdi.</w:t>
      </w:r>
    </w:p>
    <w:p/>
    <w:p>
      <w:r xmlns:w="http://schemas.openxmlformats.org/wordprocessingml/2006/main">
        <w:t xml:space="preserve">Sálmarnir 86:7 Heyr, Drottinn, bæn minni. og gaumgæfa rödd grátbeiðna minna.</w:t>
      </w:r>
    </w:p>
    <w:p/>
    <w:p>
      <w:r xmlns:w="http://schemas.openxmlformats.org/wordprocessingml/2006/main">
        <w:t xml:space="preserve">Sálmaritarinn biður Drottin að hlusta á bænir þeirra og grátbeiðni.</w:t>
      </w:r>
    </w:p>
    <w:p/>
    <w:p>
      <w:r xmlns:w="http://schemas.openxmlformats.org/wordprocessingml/2006/main">
        <w:t xml:space="preserve">1. Kraftur bænarinnar: Viðurkenna nauðsyn þess að biðja Guð um hjálp</w:t>
      </w:r>
    </w:p>
    <w:p/>
    <w:p>
      <w:r xmlns:w="http://schemas.openxmlformats.org/wordprocessingml/2006/main">
        <w:t xml:space="preserve">2. Sýnum háð okkar á Guði með bæn</w:t>
      </w:r>
    </w:p>
    <w:p/>
    <w:p>
      <w:r xmlns:w="http://schemas.openxmlformats.org/wordprocessingml/2006/main">
        <w:t xml:space="preserve">1.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2. Filippíbréfið 4:6-7 - Verið ekki áhyggjufullir um neitt, heldur skuluð í öllu gera óskir yðar kunnar Guði með bæn og beiðni og þakkargjörð. Og friður Guðs, sem er æðri öllum skilningi, mun varðveita hjörtu yðar og huga yðar í Kristi Jesú.</w:t>
      </w:r>
    </w:p>
    <w:p/>
    <w:p>
      <w:r xmlns:w="http://schemas.openxmlformats.org/wordprocessingml/2006/main">
        <w:t xml:space="preserve">Sálmarnir 86:7 Á degi neyðar minnar mun ég ákalla þig, því að þú svarar mér.</w:t>
      </w:r>
    </w:p>
    <w:p/>
    <w:p>
      <w:r xmlns:w="http://schemas.openxmlformats.org/wordprocessingml/2006/main">
        <w:t xml:space="preserve">Á tímum neyðar kallar sálmaritarinn á Guð um hjálp, vitandi að Guð mun svara.</w:t>
      </w:r>
    </w:p>
    <w:p/>
    <w:p>
      <w:r xmlns:w="http://schemas.openxmlformats.org/wordprocessingml/2006/main">
        <w:t xml:space="preserve">1. Hróp um hjálp: Hvernig á að treysta á Drottin á erfiðleikatímum</w:t>
      </w:r>
    </w:p>
    <w:p/>
    <w:p>
      <w:r xmlns:w="http://schemas.openxmlformats.org/wordprocessingml/2006/main">
        <w:t xml:space="preserve">2. Guð er svarið: Að treysta á trú á erfiðum tímum</w:t>
      </w:r>
    </w:p>
    <w:p/>
    <w:p>
      <w:r xmlns:w="http://schemas.openxmlformats.org/wordprocessingml/2006/main">
        <w:t xml:space="preserve">1.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2. Rómverjabréfið 8:28 - Og við vitum að þeim sem elska Guð samverkar allt til góðs, þeim sem kallaðir eru samkvæmt ásetningi hans.</w:t>
      </w:r>
    </w:p>
    <w:p/>
    <w:p>
      <w:r xmlns:w="http://schemas.openxmlformats.org/wordprocessingml/2006/main">
        <w:t xml:space="preserve">Sálmarnir 86:8 Enginn er eins og þú meðal guðanna, Drottinn. og engin verk eru lík verkum þínum.</w:t>
      </w:r>
    </w:p>
    <w:p/>
    <w:p>
      <w:r xmlns:w="http://schemas.openxmlformats.org/wordprocessingml/2006/main">
        <w:t xml:space="preserve">Guð er óviðjafnanlegur og verk hans eru óviðjafnanleg.</w:t>
      </w:r>
    </w:p>
    <w:p/>
    <w:p>
      <w:r xmlns:w="http://schemas.openxmlformats.org/wordprocessingml/2006/main">
        <w:t xml:space="preserve">1. Sérstaða Guðs - Rannsókn á Sálmum 86:8</w:t>
      </w:r>
    </w:p>
    <w:p/>
    <w:p>
      <w:r xmlns:w="http://schemas.openxmlformats.org/wordprocessingml/2006/main">
        <w:t xml:space="preserve">2. Hátign Guðs - fagna sérstöðu hans</w:t>
      </w:r>
    </w:p>
    <w:p/>
    <w:p>
      <w:r xmlns:w="http://schemas.openxmlformats.org/wordprocessingml/2006/main">
        <w:t xml:space="preserve">1. Jesaja 40:18 - Við hvern viljið þér þá líkja Guði? eða hvaða líkingu viljið þér líkja honum?</w:t>
      </w:r>
    </w:p>
    <w:p/>
    <w:p>
      <w:r xmlns:w="http://schemas.openxmlformats.org/wordprocessingml/2006/main">
        <w:t xml:space="preserve">2. Sálmarnir 145:3 - Drottinn er mikill og mjög lofaður; og mikilleikur hans er órannsakanlegur.</w:t>
      </w:r>
    </w:p>
    <w:p/>
    <w:p>
      <w:r xmlns:w="http://schemas.openxmlformats.org/wordprocessingml/2006/main">
        <w:t xml:space="preserve">Sálmarnir 86:9 Allar þjóðir, sem þú hefir skapað, munu koma og tilbiðja fyrir þér, Drottinn. og mun vegsama nafn þitt.</w:t>
      </w:r>
    </w:p>
    <w:p/>
    <w:p>
      <w:r xmlns:w="http://schemas.openxmlformats.org/wordprocessingml/2006/main">
        <w:t xml:space="preserve">Sálmaritarinn lofar Guð fyrir mikilleik hans og býður öllum þjóðum að koma fram fyrir sig og vegsama nafn hans.</w:t>
      </w:r>
    </w:p>
    <w:p/>
    <w:p>
      <w:r xmlns:w="http://schemas.openxmlformats.org/wordprocessingml/2006/main">
        <w:t xml:space="preserve">1. "Máttur lofgjörðar: Hvernig auðmjúkt hjarta getur leitt þjóðir saman"</w:t>
      </w:r>
    </w:p>
    <w:p/>
    <w:p>
      <w:r xmlns:w="http://schemas.openxmlformats.org/wordprocessingml/2006/main">
        <w:t xml:space="preserve">2. "Að vegsama Guð: Hin sanna leið til einingar"</w:t>
      </w:r>
    </w:p>
    <w:p/>
    <w:p>
      <w:r xmlns:w="http://schemas.openxmlformats.org/wordprocessingml/2006/main">
        <w:t xml:space="preserve">1. Sálmur 86:9</w:t>
      </w:r>
    </w:p>
    <w:p/>
    <w:p>
      <w:r xmlns:w="http://schemas.openxmlformats.org/wordprocessingml/2006/main">
        <w:t xml:space="preserve">2. Jesaja 2:2-4 - Nú mun það bera við á hinum síðari dögum, að fjall húss Drottins mun standa á fjallstindinum, og það skal hátt hátt yfir hæðirnar. og allar þjóðir munu streyma þangað. Margt fólk mun koma og segja: Komið, við skulum fara upp á fjall Drottins, til húss Jakobs Guðs. Hann mun kenna okkur vegu sína og við munum ganga á hans stigum. Því að frá Síon mun lögmálið ganga og orð Drottins frá Jerúsalem.</w:t>
      </w:r>
    </w:p>
    <w:p/>
    <w:p>
      <w:r xmlns:w="http://schemas.openxmlformats.org/wordprocessingml/2006/main">
        <w:t xml:space="preserve">Sálmarnir 86:10 Því að þú ert mikill og gjörir undur, þú ert einn Guð.</w:t>
      </w:r>
    </w:p>
    <w:p/>
    <w:p>
      <w:r xmlns:w="http://schemas.openxmlformats.org/wordprocessingml/2006/main">
        <w:t xml:space="preserve">Guð er mikill og framkvæmir undursamleg verk; Hann er eini Guðinn.</w:t>
      </w:r>
    </w:p>
    <w:p/>
    <w:p>
      <w:r xmlns:w="http://schemas.openxmlformats.org/wordprocessingml/2006/main">
        <w:t xml:space="preserve">1. Dásemd Guðs okkar</w:t>
      </w:r>
    </w:p>
    <w:p/>
    <w:p>
      <w:r xmlns:w="http://schemas.openxmlformats.org/wordprocessingml/2006/main">
        <w:t xml:space="preserve">2. Einstakt eðli Guðs</w:t>
      </w:r>
    </w:p>
    <w:p/>
    <w:p>
      <w:r xmlns:w="http://schemas.openxmlformats.org/wordprocessingml/2006/main">
        <w:t xml:space="preserve">1. Mósebók 6:4 "Heyr, Ísrael: Drottinn Guð vor, Drottinn er einn."</w:t>
      </w:r>
    </w:p>
    <w:p/>
    <w:p>
      <w:r xmlns:w="http://schemas.openxmlformats.org/wordprocessingml/2006/main">
        <w:t xml:space="preserve">2. Jesaja 44:6 "Svo segir Drottinn, Ísraelskonungur og lausnari hans, Drottinn allsherjar: Ég er hinn fyrsti og ég er sá síðasti, fyrir utan mig er enginn guð."</w:t>
      </w:r>
    </w:p>
    <w:p/>
    <w:p>
      <w:r xmlns:w="http://schemas.openxmlformats.org/wordprocessingml/2006/main">
        <w:t xml:space="preserve">Sálmarnir 86:11 Kenn mér veg þinn, Drottinn! Ég mun ganga í sannleika þínum, sameina hjarta mitt til að óttast nafn þitt.</w:t>
      </w:r>
    </w:p>
    <w:p/>
    <w:p>
      <w:r xmlns:w="http://schemas.openxmlformats.org/wordprocessingml/2006/main">
        <w:t xml:space="preserve">Að kenna vegu Guðs og sameina hjartað með ótta við nafn hans.</w:t>
      </w:r>
    </w:p>
    <w:p/>
    <w:p>
      <w:r xmlns:w="http://schemas.openxmlformats.org/wordprocessingml/2006/main">
        <w:t xml:space="preserve">1. Að læra að óttast Drottin - Sálmur 86:11</w:t>
      </w:r>
    </w:p>
    <w:p/>
    <w:p>
      <w:r xmlns:w="http://schemas.openxmlformats.org/wordprocessingml/2006/main">
        <w:t xml:space="preserve">2. Ganga í sannleika Guðs - Sálmur 86:11</w:t>
      </w:r>
    </w:p>
    <w:p/>
    <w:p>
      <w:r xmlns:w="http://schemas.openxmlformats.org/wordprocessingml/2006/main">
        <w:t xml:space="preserve">1. Orðskviðirnir 14:2 - Sá sem gengur í hreinskilni sinni, óttast Drottin, en sá sem er rangsnúinn á vegum sínum, fyrirlítur hann.</w:t>
      </w:r>
    </w:p>
    <w:p/>
    <w:p>
      <w:r xmlns:w="http://schemas.openxmlformats.org/wordprocessingml/2006/main">
        <w:t xml:space="preserve">2. Orðskviðirnir 1:7 - Ótti Drottins er upphaf þekkingar, en heimskingjar fyrirlíta visku og fræðslu.</w:t>
      </w:r>
    </w:p>
    <w:p/>
    <w:p>
      <w:r xmlns:w="http://schemas.openxmlformats.org/wordprocessingml/2006/main">
        <w:t xml:space="preserve">Sálmarnir 86:12 Ég vil lofa þig, Drottinn, Guð minn, af öllu hjarta, og vegsama nafn þitt að eilífu.</w:t>
      </w:r>
    </w:p>
    <w:p/>
    <w:p>
      <w:r xmlns:w="http://schemas.openxmlformats.org/wordprocessingml/2006/main">
        <w:t xml:space="preserve">Sálmaritarinn lýsir því yfir að hann muni lofa Drottin af öllu hjarta og vegsama nafn hans um eilífð.</w:t>
      </w:r>
    </w:p>
    <w:p/>
    <w:p>
      <w:r xmlns:w="http://schemas.openxmlformats.org/wordprocessingml/2006/main">
        <w:t xml:space="preserve">1. Kraftur lofgjörðarinnar: Hvernig tilbeiðsla Guðs getur breytt lífi þínu</w:t>
      </w:r>
    </w:p>
    <w:p/>
    <w:p>
      <w:r xmlns:w="http://schemas.openxmlformats.org/wordprocessingml/2006/main">
        <w:t xml:space="preserve">2. Undur nafns hans: Rannsókn á merkingu og mikilvægi þess að vegsama Guð</w:t>
      </w:r>
    </w:p>
    <w:p/>
    <w:p>
      <w:r xmlns:w="http://schemas.openxmlformats.org/wordprocessingml/2006/main">
        <w:t xml:space="preserve">1. Kólossubréfið 3:17 Og hvað sem þér gjörið, hvort sem er í orði eða verki, gjörið það allt í nafni Drottins Jesú og þakkað Guði föður fyrir hann.</w:t>
      </w:r>
    </w:p>
    <w:p/>
    <w:p>
      <w:r xmlns:w="http://schemas.openxmlformats.org/wordprocessingml/2006/main">
        <w:t xml:space="preserve">2. Matteusarguðspjall 5:16 Á sama hátt, lát ljós yðar skína fyrir öðrum, svo að þeir sjái góð verk yðar og vegsami föður yðar á himnum.</w:t>
      </w:r>
    </w:p>
    <w:p/>
    <w:p>
      <w:r xmlns:w="http://schemas.openxmlformats.org/wordprocessingml/2006/main">
        <w:t xml:space="preserve">Sálmarnir 86:13 Því að mikil er miskunn þín við mig, og þú frelsaðir sál mína úr lægstu helvíti.</w:t>
      </w:r>
    </w:p>
    <w:p/>
    <w:p>
      <w:r xmlns:w="http://schemas.openxmlformats.org/wordprocessingml/2006/main">
        <w:t xml:space="preserve">Drottinn er fullur mikillar miskunnar og kærleika, og hann hefur bjargað okkur úr djúpi örvæntingar.</w:t>
      </w:r>
    </w:p>
    <w:p/>
    <w:p>
      <w:r xmlns:w="http://schemas.openxmlformats.org/wordprocessingml/2006/main">
        <w:t xml:space="preserve">1. Djúp miskunnar Guðs - Kanna takmarkalausa ást og hjálpræði Drottins.</w:t>
      </w:r>
    </w:p>
    <w:p/>
    <w:p>
      <w:r xmlns:w="http://schemas.openxmlformats.org/wordprocessingml/2006/main">
        <w:t xml:space="preserve">2. Von í lægsta helvíti - Að finna styrk og huggun í gegnum Drottin á myrkustu augnablikum okkar.</w:t>
      </w:r>
    </w:p>
    <w:p/>
    <w:p>
      <w:r xmlns:w="http://schemas.openxmlformats.org/wordprocessingml/2006/main">
        <w:t xml:space="preserve">1. Rómverjabréfið 5:8 - En Guð sýnir kærleika sinn til okkar með því að Kristur dó fyrir okkur meðan við vorum enn syndarar.</w:t>
      </w:r>
    </w:p>
    <w:p/>
    <w:p>
      <w:r xmlns:w="http://schemas.openxmlformats.org/wordprocessingml/2006/main">
        <w:t xml:space="preserve">2. Harmljóðin 3:22-23 - Miskunnsemi Drottins hættir aldrei; miskunn hans tekur aldrei enda; þeir eru nýir á hverjum morgni; mikil er trúfesti þín.</w:t>
      </w:r>
    </w:p>
    <w:p/>
    <w:p>
      <w:r xmlns:w="http://schemas.openxmlformats.org/wordprocessingml/2006/main">
        <w:t xml:space="preserve">Sálmarnir 86:14 Ó Guð, hrokafullir eru risnir upp gegn mér, og söfnuðir ofbeldismanna hafa leitað sálar minnar. og hef ekki sett þig frammi fyrir þeim.</w:t>
      </w:r>
    </w:p>
    <w:p/>
    <w:p>
      <w:r xmlns:w="http://schemas.openxmlformats.org/wordprocessingml/2006/main">
        <w:t xml:space="preserve">Sálmaritarinn lýsir neyð sinni yfir því að stoltir hafi risið gegn honum og ofbeldismenn hafi leitað sálar hans án tillits til Guðs.</w:t>
      </w:r>
    </w:p>
    <w:p/>
    <w:p>
      <w:r xmlns:w="http://schemas.openxmlformats.org/wordprocessingml/2006/main">
        <w:t xml:space="preserve">1. Guð er stærri en óvinir okkar</w:t>
      </w:r>
    </w:p>
    <w:p/>
    <w:p>
      <w:r xmlns:w="http://schemas.openxmlformats.org/wordprocessingml/2006/main">
        <w:t xml:space="preserve">2. Að treysta Guði andspænis ofsóknum</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Sálmur 28:7 "Drottinn er styrkur minn og skjöldur, á hann treystir hjarta mitt og mér er hjálpað, hjarta mitt fagnar og ég þakka honum með söng mínum."</w:t>
      </w:r>
    </w:p>
    <w:p/>
    <w:p>
      <w:r xmlns:w="http://schemas.openxmlformats.org/wordprocessingml/2006/main">
        <w:t xml:space="preserve">Sálmarnir 86:15 En þú, Drottinn, ert Guð fullur miskunnsemi og náðugur, langlyndur og mikill í miskunn og sannleika.</w:t>
      </w:r>
    </w:p>
    <w:p/>
    <w:p>
      <w:r xmlns:w="http://schemas.openxmlformats.org/wordprocessingml/2006/main">
        <w:t xml:space="preserve">Guð er fullur af miskunnsemi, náð, langlyndi og ríkur af miskunn og sannleika.</w:t>
      </w:r>
    </w:p>
    <w:p/>
    <w:p>
      <w:r xmlns:w="http://schemas.openxmlformats.org/wordprocessingml/2006/main">
        <w:t xml:space="preserve">1. Mikil náð og miskunn Guðs</w:t>
      </w:r>
    </w:p>
    <w:p/>
    <w:p>
      <w:r xmlns:w="http://schemas.openxmlformats.org/wordprocessingml/2006/main">
        <w:t xml:space="preserve">2. Miskunnsamur kærleikur Guðs</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Efesusbréfið 2:4-5 - En vegna mikillar elsku sinnar til okkar, hefur Guð, sem er ríkur í miskunn, lífgað okkur með Kristi, jafnvel þegar við vorum dauðir í afbrotum, það er af náð sem þú hefur verið hólpinn.</w:t>
      </w:r>
    </w:p>
    <w:p/>
    <w:p>
      <w:r xmlns:w="http://schemas.openxmlformats.org/wordprocessingml/2006/main">
        <w:t xml:space="preserve">Sálmarnir 86:16 Snú þér til mín og miskunna þú mér. gef þjóni þínum styrk og bjarga syni ambáttar þinnar.</w:t>
      </w:r>
    </w:p>
    <w:p/>
    <w:p>
      <w:r xmlns:w="http://schemas.openxmlformats.org/wordprocessingml/2006/main">
        <w:t xml:space="preserve">Miskunn Guðs og styrkur er í boði fyrir alla sem hennar leita.</w:t>
      </w:r>
    </w:p>
    <w:p/>
    <w:p>
      <w:r xmlns:w="http://schemas.openxmlformats.org/wordprocessingml/2006/main">
        <w:t xml:space="preserve">1: Treystu á miskunn Guðs - Sálmur 86:16</w:t>
      </w:r>
    </w:p>
    <w:p/>
    <w:p>
      <w:r xmlns:w="http://schemas.openxmlformats.org/wordprocessingml/2006/main">
        <w:t xml:space="preserve">2: Guð mun veita styrk - Sálmur 86:16</w:t>
      </w:r>
    </w:p>
    <w:p/>
    <w:p>
      <w:r xmlns:w="http://schemas.openxmlformats.org/wordprocessingml/2006/main">
        <w:t xml:space="preserve">1: Matteusarguðspjall 11:28-30 - Komið til mín, allir sem eru þreyttir og þungir hlaðnir, og ég mun veita yður hvíld.</w:t>
      </w:r>
    </w:p>
    <w:p/>
    <w:p>
      <w:r xmlns:w="http://schemas.openxmlformats.org/wordprocessingml/2006/main">
        <w:t xml:space="preserve">2: Hebreabréfið 4:16 - Því skulum vér ganga með trausti að hásæti náðarinnar, svo að vér megum hljóta miskunn og finna náð til hjálpar á neyðarstundu.</w:t>
      </w:r>
    </w:p>
    <w:p/>
    <w:p>
      <w:r xmlns:w="http://schemas.openxmlformats.org/wordprocessingml/2006/main">
        <w:t xml:space="preserve">Sálmarnir 86:17 Sýn mér tákn til góðs. til þess að þeir, sem mig hata, sjái það og blygðast sín, því að þú, Drottinn, hefir hjálpað mér og huggað mig.</w:t>
      </w:r>
    </w:p>
    <w:p/>
    <w:p>
      <w:r xmlns:w="http://schemas.openxmlformats.org/wordprocessingml/2006/main">
        <w:t xml:space="preserve">Guð er alltaf til staðar til að hjálpa okkur á tímum erfiðleika.</w:t>
      </w:r>
    </w:p>
    <w:p/>
    <w:p>
      <w:r xmlns:w="http://schemas.openxmlformats.org/wordprocessingml/2006/main">
        <w:t xml:space="preserve">#1: Hjálp Guðs - Sálmur 86:17</w:t>
      </w:r>
    </w:p>
    <w:p/>
    <w:p>
      <w:r xmlns:w="http://schemas.openxmlformats.org/wordprocessingml/2006/main">
        <w:t xml:space="preserve">#2: Huggun Guðs - Sálmur 86:17</w:t>
      </w:r>
    </w:p>
    <w:p/>
    <w:p>
      <w:r xmlns:w="http://schemas.openxmlformats.org/wordprocessingml/2006/main">
        <w:t xml:space="preserve">#1: Jesaja 41:10 - "Óttast þú ekki, því að ég er með þér, óttast ekki, því að ég er Guð þinn, ég mun styrkja þig, já, ég hjálpa þér, já, ég mun styðja þig með réttinum. hönd réttlætis míns."</w:t>
      </w:r>
    </w:p>
    <w:p/>
    <w:p>
      <w:r xmlns:w="http://schemas.openxmlformats.org/wordprocessingml/2006/main">
        <w:t xml:space="preserve">#2: Jeremía 29:11 - "Því að ég þekki þær hugsanir, sem ég hef til þín, segir Drottinn, hugsanir friðar en ekki illsku, til að veita þér fyrirhugaðan endi."</w:t>
      </w:r>
    </w:p>
    <w:p/>
    <w:p>
      <w:r xmlns:w="http://schemas.openxmlformats.org/wordprocessingml/2006/main">
        <w:t xml:space="preserve">Sálmur 87 er sálmur sem fagnar dýrð og þýðingu Síonar, borgar Guðs. Það undirstrikar þann heiður og forréttindi að vera talin meðal íbúa þess og leggur áherslu á alhliða viðurkenningu á mikilleika Síonar.</w:t>
      </w:r>
    </w:p>
    <w:p/>
    <w:p>
      <w:r xmlns:w="http://schemas.openxmlformats.org/wordprocessingml/2006/main">
        <w:t xml:space="preserve">1. málsgrein: Sálmaritarinn byrjar á því að vegsama borg Guðs, Síon. Þeir lýsa því sem stað sem Guð sjálfur stofnaði á heilögum fjöllum. Þeir lýsa aðdáun fyrir dýrðlegt orðspor þess meðal þjóða (Sálmur 87:1-3).</w:t>
      </w:r>
    </w:p>
    <w:p/>
    <w:p>
      <w:r xmlns:w="http://schemas.openxmlformats.org/wordprocessingml/2006/main">
        <w:t xml:space="preserve">2. málsgrein: Sálmaritarinn nefnir ýmsar þjóðir sem viðurkenna tengsl sín við Síon. Þeir undirstrika Egyptaland, Babýlon, Filista, Týrus og Kús sem þjóðir sem viðurkenna tengsl sín við Jerúsalem. Þeir leggja áherslu á að það að fæðast í Síon sé uppspretta stolts (Sálmur 87:4-6).</w:t>
      </w:r>
    </w:p>
    <w:p/>
    <w:p>
      <w:r xmlns:w="http://schemas.openxmlformats.org/wordprocessingml/2006/main">
        <w:t xml:space="preserve">3. málsgrein: Sálmaritarinn lýkur með því að staðfesta að Guð sjálfur muni stofna Síon og skrá þegna hennar. Þeir lýsa gleði og hátíð yfir því að vera taldir meðal þeirra sem tilheyra Síon (Sálmur 87:7).</w:t>
      </w:r>
    </w:p>
    <w:p/>
    <w:p>
      <w:r xmlns:w="http://schemas.openxmlformats.org/wordprocessingml/2006/main">
        <w:t xml:space="preserve">Í stuttu máli,</w:t>
      </w:r>
    </w:p>
    <w:p>
      <w:r xmlns:w="http://schemas.openxmlformats.org/wordprocessingml/2006/main">
        <w:t xml:space="preserve">Sálmur áttatíu og sjö gjafir</w:t>
      </w:r>
    </w:p>
    <w:p>
      <w:r xmlns:w="http://schemas.openxmlformats.org/wordprocessingml/2006/main">
        <w:t xml:space="preserve">hátíð guðlegrar borgar,</w:t>
      </w:r>
    </w:p>
    <w:p>
      <w:r xmlns:w="http://schemas.openxmlformats.org/wordprocessingml/2006/main">
        <w:t xml:space="preserve">og staðfesting á að tilheyra,</w:t>
      </w:r>
    </w:p>
    <w:p>
      <w:r xmlns:w="http://schemas.openxmlformats.org/wordprocessingml/2006/main">
        <w:t xml:space="preserve">undirstrika lýsingu á glæsilegu orðspori og leggja áherslu á alhliða viðurkenningu.</w:t>
      </w:r>
    </w:p>
    <w:p/>
    <w:p>
      <w:r xmlns:w="http://schemas.openxmlformats.org/wordprocessingml/2006/main">
        <w:t xml:space="preserve">Að leggja áherslu á tilbeiðslu sem náðst hefur með því að vegsama guðlega stofnun á sama tíma og hún tjáir aðdáun,</w:t>
      </w:r>
    </w:p>
    <w:p>
      <w:r xmlns:w="http://schemas.openxmlformats.org/wordprocessingml/2006/main">
        <w:t xml:space="preserve">og leggja áherslu á staðfestingu sem næst með því að nefna viðurkenndar þjóðir á sama tíma og gleði.</w:t>
      </w:r>
    </w:p>
    <w:p>
      <w:r xmlns:w="http://schemas.openxmlformats.org/wordprocessingml/2006/main">
        <w:t xml:space="preserve">Að minnast á guðfræðilega ígrundun sem sýnd er um að viðurkenna guðlegt val sem uppsprettu þess að tilheyra en staðfesta mikilvægi ríkisborgararéttar í guðlegri borg.</w:t>
      </w:r>
    </w:p>
    <w:p/>
    <w:p>
      <w:r xmlns:w="http://schemas.openxmlformats.org/wordprocessingml/2006/main">
        <w:t xml:space="preserve">Sálmarnir 87:1 Grundvöllur hans er á fjöllunum helgu.</w:t>
      </w:r>
    </w:p>
    <w:p/>
    <w:p>
      <w:r xmlns:w="http://schemas.openxmlformats.org/wordprocessingml/2006/main">
        <w:t xml:space="preserve">Sálmur 87 er gleðisálmur og hátíðarsálmur Síonborgar og íbúa hennar, þar sem Guð er lofaður fyrir vernd hans og fyrirvara.</w:t>
      </w:r>
    </w:p>
    <w:p/>
    <w:p>
      <w:r xmlns:w="http://schemas.openxmlformats.org/wordprocessingml/2006/main">
        <w:t xml:space="preserve">1. Grunnur Guðs er í heilögu fjöllunum: Að fagna borginni Síon</w:t>
      </w:r>
    </w:p>
    <w:p/>
    <w:p>
      <w:r xmlns:w="http://schemas.openxmlformats.org/wordprocessingml/2006/main">
        <w:t xml:space="preserve">2. Uppspretta gleði okkar: Vernd og vernd Guðs</w:t>
      </w:r>
    </w:p>
    <w:p/>
    <w:p>
      <w:r xmlns:w="http://schemas.openxmlformats.org/wordprocessingml/2006/main">
        <w:t xml:space="preserve">1. Sálmur 87:1</w:t>
      </w:r>
    </w:p>
    <w:p/>
    <w:p>
      <w:r xmlns:w="http://schemas.openxmlformats.org/wordprocessingml/2006/main">
        <w:t xml:space="preserve">2. Sálmur 48:1-2 Drottinn er mikill og lofsverður í borg Guðs vors, hans heilaga fjalli. Fögrum hæðum, gleði allrar jarðar, er Síonfjall á hliðum norðursins, borg hins mikla konungs.</w:t>
      </w:r>
    </w:p>
    <w:p/>
    <w:p>
      <w:r xmlns:w="http://schemas.openxmlformats.org/wordprocessingml/2006/main">
        <w:t xml:space="preserve">Sálmarnir 87:2 Drottinn elskar hlið Síonar meira en allar bústaðir Jakobs.</w:t>
      </w:r>
    </w:p>
    <w:p/>
    <w:p>
      <w:r xmlns:w="http://schemas.openxmlformats.org/wordprocessingml/2006/main">
        <w:t xml:space="preserve">Drottinn elskar hlið Síonar meira en alla aðra staði þar sem Jakob hafði búið.</w:t>
      </w:r>
    </w:p>
    <w:p/>
    <w:p>
      <w:r xmlns:w="http://schemas.openxmlformats.org/wordprocessingml/2006/main">
        <w:t xml:space="preserve">1. Kærleikur Guðs fer yfir alla hluti</w:t>
      </w:r>
    </w:p>
    <w:p/>
    <w:p>
      <w:r xmlns:w="http://schemas.openxmlformats.org/wordprocessingml/2006/main">
        <w:t xml:space="preserve">2. Æðsti Síon</w:t>
      </w:r>
    </w:p>
    <w:p/>
    <w:p>
      <w:r xmlns:w="http://schemas.openxmlformats.org/wordprocessingml/2006/main">
        <w:t xml:space="preserve">1. Jesaja 2:2-3 - Á síðustu dögum skal fjall húss Drottins staðfestast sem hæst fjallanna og lyftast yfir hæðirnar; og allar þjóðir munu streyma þangað, og margar þjóðir munu koma og segja: Komið, við skulum fara upp á fjall Drottins, til húss Jakobs Guðs, til þess að hann kenni oss vegu sína og vér megi ganga á hans vegum.</w:t>
      </w:r>
    </w:p>
    <w:p/>
    <w:p>
      <w:r xmlns:w="http://schemas.openxmlformats.org/wordprocessingml/2006/main">
        <w:t xml:space="preserve">2. Jóhannesarguðspjall 14:23 – Jesús svaraði honum: Ef einhver elskar mig, mun hann varðveita orð mitt, og faðir minn mun elska hann, og vér munum koma til hans og búa hjá honum.</w:t>
      </w:r>
    </w:p>
    <w:p/>
    <w:p>
      <w:r xmlns:w="http://schemas.openxmlformats.org/wordprocessingml/2006/main">
        <w:t xml:space="preserve">Sálmarnir 87:3 Dýrð er um þig talað, þú borg Guðs. Selah.</w:t>
      </w:r>
    </w:p>
    <w:p/>
    <w:p>
      <w:r xmlns:w="http://schemas.openxmlformats.org/wordprocessingml/2006/main">
        <w:t xml:space="preserve">Dýrð er sagt um borg Guðs.</w:t>
      </w:r>
    </w:p>
    <w:p/>
    <w:p>
      <w:r xmlns:w="http://schemas.openxmlformats.org/wordprocessingml/2006/main">
        <w:t xml:space="preserve">1. Dýrð guðsborgar</w:t>
      </w:r>
    </w:p>
    <w:p/>
    <w:p>
      <w:r xmlns:w="http://schemas.openxmlformats.org/wordprocessingml/2006/main">
        <w:t xml:space="preserve">2. Að búa í Guðsborg</w:t>
      </w:r>
    </w:p>
    <w:p/>
    <w:p>
      <w:r xmlns:w="http://schemas.openxmlformats.org/wordprocessingml/2006/main">
        <w:t xml:space="preserve">1. Jesaja 60:18 - "Ekki skal framar heyrast ofbeldi í landi þínu, auðn eða eyðilegging innan landamæra þinna, heldur skalt þú kalla múra þína hjálpræði og hlið þín lof."</w:t>
      </w:r>
    </w:p>
    <w:p/>
    <w:p>
      <w:r xmlns:w="http://schemas.openxmlformats.org/wordprocessingml/2006/main">
        <w:t xml:space="preserve">2. Opinberunarbókin 21:10-27 - "Og hann bar mig burt í andanum upp á mikið, hátt fjall og sýndi mér borgina helgu Jerúsalem, stíga niður af himni frá Guði."</w:t>
      </w:r>
    </w:p>
    <w:p/>
    <w:p>
      <w:r xmlns:w="http://schemas.openxmlformats.org/wordprocessingml/2006/main">
        <w:t xml:space="preserve">Sálmarnir 87:4 Ég vil minnast þeirra, sem þekkja mig, Rahab og Babýlon. þar fæddist þessi maður.</w:t>
      </w:r>
    </w:p>
    <w:p/>
    <w:p>
      <w:r xmlns:w="http://schemas.openxmlformats.org/wordprocessingml/2006/main">
        <w:t xml:space="preserve">Í þessum kafla er talað um viðurkenningu á ýmsum stöðum og þjóðum, svo sem Rahab og Babýlon, Filista, Týrus og Eþíópíu, sem hluta af þekkingu Guðs.</w:t>
      </w:r>
    </w:p>
    <w:p/>
    <w:p>
      <w:r xmlns:w="http://schemas.openxmlformats.org/wordprocessingml/2006/main">
        <w:t xml:space="preserve">1. Þekking Guðs er víðtæk og víðtæk - Sálmur 87:4</w:t>
      </w:r>
    </w:p>
    <w:p/>
    <w:p>
      <w:r xmlns:w="http://schemas.openxmlformats.org/wordprocessingml/2006/main">
        <w:t xml:space="preserve">2. Að viðurkenna nærveru Guðs í öllum þjóðum - Sálmur 87:4</w:t>
      </w:r>
    </w:p>
    <w:p/>
    <w:p>
      <w:r xmlns:w="http://schemas.openxmlformats.org/wordprocessingml/2006/main">
        <w:t xml:space="preserve">1. Jesaja 56:7 - "Því að hús mitt skal kallast bænahús fyrir alla."</w:t>
      </w:r>
    </w:p>
    <w:p/>
    <w:p>
      <w:r xmlns:w="http://schemas.openxmlformats.org/wordprocessingml/2006/main">
        <w:t xml:space="preserve">2. Rómverjabréfið 10:12 - "Því að enginn munur er á Gyðingum og Grikkjum, því að hinn sami Drottinn er Drottinn allra, hann veitir öllum þeim sem ákalla auð sinn."</w:t>
      </w:r>
    </w:p>
    <w:p/>
    <w:p>
      <w:r xmlns:w="http://schemas.openxmlformats.org/wordprocessingml/2006/main">
        <w:t xml:space="preserve">Sálmarnir 87:5 Og um Síon skal sagt: Hinn og þessi er fæddur í henni, og hinn hæsti mun staðfesta hana.</w:t>
      </w:r>
    </w:p>
    <w:p/>
    <w:p>
      <w:r xmlns:w="http://schemas.openxmlformats.org/wordprocessingml/2006/main">
        <w:t xml:space="preserve">Sálmur 87:5 talar um Síon og lýsir því yfir að hinir hæstu muni stofna hana og að margir muni fæðast þar.</w:t>
      </w:r>
    </w:p>
    <w:p/>
    <w:p>
      <w:r xmlns:w="http://schemas.openxmlformats.org/wordprocessingml/2006/main">
        <w:t xml:space="preserve">1. Áætlun Guðs fyrir Síon: Hvernig við getum unnið saman að því að byggja upp betri framtíð</w:t>
      </w:r>
    </w:p>
    <w:p/>
    <w:p>
      <w:r xmlns:w="http://schemas.openxmlformats.org/wordprocessingml/2006/main">
        <w:t xml:space="preserve">2. Kraftur staðarins: Að viðurkenna mikilvægi þess hvaðan við komum</w:t>
      </w:r>
    </w:p>
    <w:p/>
    <w:p>
      <w:r xmlns:w="http://schemas.openxmlformats.org/wordprocessingml/2006/main">
        <w:t xml:space="preserve">1. Sálmur 48:2: "Fögur í hæð, fögnuður allrar jarðar, er Síonfjall, til norðurs, borg hins mikla konungs."</w:t>
      </w:r>
    </w:p>
    <w:p/>
    <w:p>
      <w:r xmlns:w="http://schemas.openxmlformats.org/wordprocessingml/2006/main">
        <w:t xml:space="preserve">2. Jesaja 60:14: „Og synir þeirra sem þjáðu þig munu koma krúttandi til þín, og allir þeir sem fyrirlitu þig skulu beygja sig fyrir iljum þínum, og þeir munu kalla þig borg Drottins. , Síon hins heilaga í Ísrael."</w:t>
      </w:r>
    </w:p>
    <w:p/>
    <w:p>
      <w:r xmlns:w="http://schemas.openxmlformats.org/wordprocessingml/2006/main">
        <w:t xml:space="preserve">Sálmarnir 87:6 Drottinn mun telja, þegar hann ritar lýðinn, að þessi maður sé fæddur þar. Selah.</w:t>
      </w:r>
    </w:p>
    <w:p/>
    <w:p>
      <w:r xmlns:w="http://schemas.openxmlformats.org/wordprocessingml/2006/main">
        <w:t xml:space="preserve">Drottinn mun taka tillit til þess þegar hann skráir fólkið, og þessi heimild mun taka eftir því að ákveðinn maður fæddist þar.</w:t>
      </w:r>
    </w:p>
    <w:p/>
    <w:p>
      <w:r xmlns:w="http://schemas.openxmlformats.org/wordprocessingml/2006/main">
        <w:t xml:space="preserve">1. Áætlun Drottins fyrir líf okkar - Guð hefur skipulagt líf okkar vandlega þannig að hvert og eitt okkar geti uppfyllt tilgang okkar í ríki hans.</w:t>
      </w:r>
    </w:p>
    <w:p/>
    <w:p>
      <w:r xmlns:w="http://schemas.openxmlformats.org/wordprocessingml/2006/main">
        <w:t xml:space="preserve">2. Kraftur fæðingarstaðar - Fæðingarstaðir okkar geta gegnt mikilvægu hlutverki í lífi okkar og minnt okkur á tilgang Drottins með okkur.</w:t>
      </w:r>
    </w:p>
    <w:p/>
    <w:p>
      <w:r xmlns:w="http://schemas.openxmlformats.org/wordprocessingml/2006/main">
        <w:t xml:space="preserve">1. Jesaja 43:1-3 - En nú, svo segir Drottinn, sá sem skapaði þig, Jakob, sá sem myndaði þig, Ísrael: Óttast þú ekki, því að ég hef leyst þig, ég hef kallað þig með nafni, þú eru mínir.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Jeremía 29:11-13 - Því að ég veit hvaða áætlanir ég hef um yður, segir Drottinn, áætlanir um velferð en ekki til ills, til að gefa yður framtíð og von. Þá munt þú ákalla mig og koma og biðja til mín, og ég mun heyra í þér. Þú munt leita mín og finna mig, þegar þú leitar mín af öllu hjarta.</w:t>
      </w:r>
    </w:p>
    <w:p/>
    <w:p>
      <w:r xmlns:w="http://schemas.openxmlformats.org/wordprocessingml/2006/main">
        <w:t xml:space="preserve">Sálmarnir 87:7 Þar skulu vera söngvarar og hljóðfæraleikarar, allar lindir mínar eru í þér.</w:t>
      </w:r>
    </w:p>
    <w:p/>
    <w:p>
      <w:r xmlns:w="http://schemas.openxmlformats.org/wordprocessingml/2006/main">
        <w:t xml:space="preserve">Í Sálmi 87:7 er talað um stað þar sem söngvarar og tónlistarmenn munu vera, og sagt er að þar sé að finna allar lindir Guðs.</w:t>
      </w:r>
    </w:p>
    <w:p/>
    <w:p>
      <w:r xmlns:w="http://schemas.openxmlformats.org/wordprocessingml/2006/main">
        <w:t xml:space="preserve">1. „Tónlistargleðin: Hvernig söngvarar og tónlistarmenn geta fært okkur nær Guði“</w:t>
      </w:r>
    </w:p>
    <w:p/>
    <w:p>
      <w:r xmlns:w="http://schemas.openxmlformats.org/wordprocessingml/2006/main">
        <w:t xml:space="preserve">2. "Uppspretta lífsins: Uppgötvaðu allar lindir Guðs"</w:t>
      </w:r>
    </w:p>
    <w:p/>
    <w:p>
      <w:r xmlns:w="http://schemas.openxmlformats.org/wordprocessingml/2006/main">
        <w:t xml:space="preserve">1. Jóhannesarguðspjall 4:14 - "En hvern sem drekkur af vatninu, sem ég mun gefa honum, mun aldrei að eilífu þyrsta, en vatnið, sem ég mun gefa honum, mun verða í honum að vatnsbrunnur, sem sprettur upp til eilífs lífs."</w:t>
      </w:r>
    </w:p>
    <w:p/>
    <w:p>
      <w:r xmlns:w="http://schemas.openxmlformats.org/wordprocessingml/2006/main">
        <w:t xml:space="preserve">2. Rómverjabréfið 8:11 - "En ef andi hans, sem vakti Jesú frá dauðum, býr í yður, mun sá, sem vakti Krist frá dauðum, einnig lífga dauðlega líkama yðar með anda sínum, sem í yður býr."</w:t>
      </w:r>
    </w:p>
    <w:p/>
    <w:p>
      <w:r xmlns:w="http://schemas.openxmlformats.org/wordprocessingml/2006/main">
        <w:t xml:space="preserve">Sálmur 88 er sálmur djúprar harma og örvæntingar. Hún lýsir yfirþyrmandi þjáningu, einmanaleika og tilfinningu fyrir yfirgefningu sálmaskáldsins. Ólíkt mörgum öðrum sálmum endar hann ekki með nótu um von eða upplausn.</w:t>
      </w:r>
    </w:p>
    <w:p/>
    <w:p>
      <w:r xmlns:w="http://schemas.openxmlformats.org/wordprocessingml/2006/main">
        <w:t xml:space="preserve">1. málsgrein: Sálmaritarinn byrjar á því að tjá vanlíðan sína og angist. Þeir hrópa til Guðs dag og nótt og eru yfir sig hrifin af vandræðum sínum. Þeir lýsa aðstæðum sínum sem að vera nálægt dauðanum og líða yfirgefin (Sálmur 88:1-9).</w:t>
      </w:r>
    </w:p>
    <w:p/>
    <w:p>
      <w:r xmlns:w="http://schemas.openxmlformats.org/wordprocessingml/2006/main">
        <w:t xml:space="preserve">2. málsgrein: Sálmaritarinn heldur áfram að úthella sorg sinni frammi fyrir Guði. Þeim finnst þeir vera einangraðir frá ástvinum, yfirgefin af vinum og yfirbuguð af myrkri. Þeir tjá vanmáttarkennd og tjá þrá sína eftir íhlutun Guðs (Sálmur 88:10-18).</w:t>
      </w:r>
    </w:p>
    <w:p/>
    <w:p>
      <w:r xmlns:w="http://schemas.openxmlformats.org/wordprocessingml/2006/main">
        <w:t xml:space="preserve">Í stuttu máli,</w:t>
      </w:r>
    </w:p>
    <w:p>
      <w:r xmlns:w="http://schemas.openxmlformats.org/wordprocessingml/2006/main">
        <w:t xml:space="preserve">Sálmur áttatíu og átta gjafir</w:t>
      </w:r>
    </w:p>
    <w:p>
      <w:r xmlns:w="http://schemas.openxmlformats.org/wordprocessingml/2006/main">
        <w:t xml:space="preserve">harma djúpstæðrar þjáningar,</w:t>
      </w:r>
    </w:p>
    <w:p>
      <w:r xmlns:w="http://schemas.openxmlformats.org/wordprocessingml/2006/main">
        <w:t xml:space="preserve">og tjáning yfirþyrmandi örvæntingar,</w:t>
      </w:r>
    </w:p>
    <w:p>
      <w:r xmlns:w="http://schemas.openxmlformats.org/wordprocessingml/2006/main">
        <w:t xml:space="preserve">undirstrika lýsingu á vanlíðan en tjá yfirgefningartilfinningu.</w:t>
      </w:r>
    </w:p>
    <w:p/>
    <w:p>
      <w:r xmlns:w="http://schemas.openxmlformats.org/wordprocessingml/2006/main">
        <w:t xml:space="preserve">Með því að leggja áherslu á ákall sem næst með því að hrópa til Guðs á sama tíma og viðurkenna nálægð dauðans,</w:t>
      </w:r>
    </w:p>
    <w:p>
      <w:r xmlns:w="http://schemas.openxmlformats.org/wordprocessingml/2006/main">
        <w:t xml:space="preserve">og leggja áherslu á grátbeiðni sem næst með því að úthella sorg á sama tíma og hún tjáir þrá eftir guðlegri íhlutun.</w:t>
      </w:r>
    </w:p>
    <w:p>
      <w:r xmlns:w="http://schemas.openxmlformats.org/wordprocessingml/2006/main">
        <w:t xml:space="preserve">Að minnast á tilfinningalega ígrundun sem sýnd er um að viðurkenna einangrun sem uppsprettu örvæntingar á sama tíma og hún staðfestir löngun til guðlegrar nærveru.</w:t>
      </w:r>
    </w:p>
    <w:p/>
    <w:p>
      <w:r xmlns:w="http://schemas.openxmlformats.org/wordprocessingml/2006/main">
        <w:t xml:space="preserve">Sálmarnir 88:1 Drottinn, Guð hjálpræðis míns, ég hrópa dag og nótt frammi fyrir þér:</w:t>
      </w:r>
    </w:p>
    <w:p/>
    <w:p>
      <w:r xmlns:w="http://schemas.openxmlformats.org/wordprocessingml/2006/main">
        <w:t xml:space="preserve">Sálmaritarinn kallar til Guðs til hjálpræðis dag og nótt.</w:t>
      </w:r>
    </w:p>
    <w:p/>
    <w:p>
      <w:r xmlns:w="http://schemas.openxmlformats.org/wordprocessingml/2006/main">
        <w:t xml:space="preserve">1. Óbilandi kærleikur og miskunn Guðs: Hvernig á að treysta á Guð til hjálpræðis</w:t>
      </w:r>
    </w:p>
    <w:p/>
    <w:p>
      <w:r xmlns:w="http://schemas.openxmlformats.org/wordprocessingml/2006/main">
        <w:t xml:space="preserve">2. A Cry for Salvation: Finding Hope in the Darkness</w:t>
      </w:r>
    </w:p>
    <w:p/>
    <w:p>
      <w:r xmlns:w="http://schemas.openxmlformats.org/wordprocessingml/2006/main">
        <w:t xml:space="preserve">1. Rómverjabréfið 10:13 - „Því að hver sem ákallar nafn Drottins mun hólpinn verða.</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Sálmarnir 88:2 Lát bæn mína koma frammi fyrir þér, hneig eyra þitt að kveininu mínu.</w:t>
      </w:r>
    </w:p>
    <w:p/>
    <w:p>
      <w:r xmlns:w="http://schemas.openxmlformats.org/wordprocessingml/2006/main">
        <w:t xml:space="preserve">Sálmaritarinn biður Guð að hlusta á bæn sína og ákalla hjálp.</w:t>
      </w:r>
    </w:p>
    <w:p/>
    <w:p>
      <w:r xmlns:w="http://schemas.openxmlformats.org/wordprocessingml/2006/main">
        <w:t xml:space="preserve">1. Við skulum muna að bera bænir okkar fram fyrir Guð og treysta því að hann heyri okkur.</w:t>
      </w:r>
    </w:p>
    <w:p/>
    <w:p>
      <w:r xmlns:w="http://schemas.openxmlformats.org/wordprocessingml/2006/main">
        <w:t xml:space="preserve">2. Við ættum alltaf að hrópa til Drottins um hjálp þegar við þurfum.</w:t>
      </w:r>
    </w:p>
    <w:p/>
    <w:p>
      <w:r xmlns:w="http://schemas.openxmlformats.org/wordprocessingml/2006/main">
        <w:t xml:space="preserve">1.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2. 1. Pétursbréf 5:7 - Varpið öllum áhyggjum yðar á hann, því að hann ber umhyggju fyrir yður.</w:t>
      </w:r>
    </w:p>
    <w:p/>
    <w:p>
      <w:r xmlns:w="http://schemas.openxmlformats.org/wordprocessingml/2006/main">
        <w:t xml:space="preserve">Sálmarnir 88:3 Því að sál mín er full af þrengingum, og líf mitt nálgast gröfina.</w:t>
      </w:r>
    </w:p>
    <w:p/>
    <w:p>
      <w:r xmlns:w="http://schemas.openxmlformats.org/wordprocessingml/2006/main">
        <w:t xml:space="preserve">Sálmaritarinn er í neyð og finnur að dauðinn er í nánd.</w:t>
      </w:r>
    </w:p>
    <w:p/>
    <w:p>
      <w:r xmlns:w="http://schemas.openxmlformats.org/wordprocessingml/2006/main">
        <w:t xml:space="preserve">1. Að lifa á erfiðum tímum - hvernig á að treysta Guði í miðjum erfiðum aðstæðum</w:t>
      </w:r>
    </w:p>
    <w:p/>
    <w:p>
      <w:r xmlns:w="http://schemas.openxmlformats.org/wordprocessingml/2006/main">
        <w:t xml:space="preserve">2. Að ná voninni - Snúa sér til Guðs þegar allt virðist vonlaust</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34:18 - "Drottinn er nálægur þeim sem hafa sundurmarið hjarta og frelsar þá sem eru niðurbrotnir í anda."</w:t>
      </w:r>
    </w:p>
    <w:p/>
    <w:p>
      <w:r xmlns:w="http://schemas.openxmlformats.org/wordprocessingml/2006/main">
        <w:t xml:space="preserve">Sálmarnir 88:4 Ég er talinn með þeim, sem niður stiga í gröfina, ég er eins og máttlaus maður.</w:t>
      </w:r>
    </w:p>
    <w:p/>
    <w:p>
      <w:r xmlns:w="http://schemas.openxmlformats.org/wordprocessingml/2006/main">
        <w:t xml:space="preserve">Sálmaritarinn er í djúpri gryfju örvæntingar, veikburða og hjálparvana.</w:t>
      </w:r>
    </w:p>
    <w:p/>
    <w:p>
      <w:r xmlns:w="http://schemas.openxmlformats.org/wordprocessingml/2006/main">
        <w:t xml:space="preserve">1. "Von andspænis örvæntingu"</w:t>
      </w:r>
    </w:p>
    <w:p/>
    <w:p>
      <w:r xmlns:w="http://schemas.openxmlformats.org/wordprocessingml/2006/main">
        <w:t xml:space="preserve">2. "Að finna styrk í veikleika"</w:t>
      </w:r>
    </w:p>
    <w:p/>
    <w:p>
      <w:r xmlns:w="http://schemas.openxmlformats.org/wordprocessingml/2006/main">
        <w:t xml:space="preserve">1. Jesaja 40:29-31 - "Hann gefur krafti hinum þreytu, og þeim sem engan hefur kraft eykur hann."</w:t>
      </w:r>
    </w:p>
    <w:p/>
    <w:p>
      <w:r xmlns:w="http://schemas.openxmlformats.org/wordprocessingml/2006/main">
        <w:t xml:space="preserve">2. Rómverjabréfið 8:18 - "Því að ég tel að þjáningar þessa tíma séu ekki þess virði að bera saman við þá dýrð sem mun opinberast okkur."</w:t>
      </w:r>
    </w:p>
    <w:p/>
    <w:p>
      <w:r xmlns:w="http://schemas.openxmlformats.org/wordprocessingml/2006/main">
        <w:t xml:space="preserve">Sálmarnir 88:5 Frjáls meðal dauðra, eins og vegnir, sem liggja í gröfinni, sem þú manst ekki framar, og þeir eru upprættir úr hendi þinni.</w:t>
      </w:r>
    </w:p>
    <w:p/>
    <w:p>
      <w:r xmlns:w="http://schemas.openxmlformats.org/wordprocessingml/2006/main">
        <w:t xml:space="preserve">Sálmaritarinn lýsir djúpri vanlíðan, finnst þeir vera gleymdir af Guði og skornir úr hendi hans, eins og þeir séu meðal dauðra og eins og drepnir sem liggja í gröfinni.</w:t>
      </w:r>
    </w:p>
    <w:p/>
    <w:p>
      <w:r xmlns:w="http://schemas.openxmlformats.org/wordprocessingml/2006/main">
        <w:t xml:space="preserve">1. Að búa í skugga grafarinnar: Að finna von á erfiðum tímum</w:t>
      </w:r>
    </w:p>
    <w:p/>
    <w:p>
      <w:r xmlns:w="http://schemas.openxmlformats.org/wordprocessingml/2006/main">
        <w:t xml:space="preserve">2. Að minnast trúfesti Guðs á tímum örvæntingar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Sálmarnir 88:7 Þú lagðir mig í djúpið, í myrkri, í djúpinu.</w:t>
      </w:r>
    </w:p>
    <w:p/>
    <w:p>
      <w:r xmlns:w="http://schemas.openxmlformats.org/wordprocessingml/2006/main">
        <w:t xml:space="preserve">Guð hefur sett sálmaritarann í djúp myrkurs og örvæntingar.</w:t>
      </w:r>
    </w:p>
    <w:p/>
    <w:p>
      <w:r xmlns:w="http://schemas.openxmlformats.org/wordprocessingml/2006/main">
        <w:t xml:space="preserve">1. Kærleikur Guðs er enn til staðar í myrkrinu - Rómverjabréfið 8:35-39</w:t>
      </w:r>
    </w:p>
    <w:p/>
    <w:p>
      <w:r xmlns:w="http://schemas.openxmlformats.org/wordprocessingml/2006/main">
        <w:t xml:space="preserve">2. Guð er með okkur í baráttu okkar - Hebreabréfið 13:5-6</w:t>
      </w:r>
    </w:p>
    <w:p/>
    <w:p>
      <w:r xmlns:w="http://schemas.openxmlformats.org/wordprocessingml/2006/main">
        <w:t xml:space="preserve">1. Sálmur 34:18 - Drottinn er nálægur þeim sem hafa sundurmarið hjarta og frelsar þá sem eru niðurbrotnir í anda.</w:t>
      </w:r>
    </w:p>
    <w:p/>
    <w:p>
      <w:r xmlns:w="http://schemas.openxmlformats.org/wordprocessingml/2006/main">
        <w:t xml:space="preserve">2. Jesaja 43:2 - Þegar þú ferð í gegnum vötnin, mun ég vera með þér. og þegar þú ferð í gegnum árnar, munu þær ekki sópa yfir þig.</w:t>
      </w:r>
    </w:p>
    <w:p/>
    <w:p>
      <w:r xmlns:w="http://schemas.openxmlformats.org/wordprocessingml/2006/main">
        <w:t xml:space="preserve">Sálmarnir 88:7 Reiði þín hvílir yfir mér, og þú hrjáðir mig með öllum bylgjum þínum. Selah.</w:t>
      </w:r>
    </w:p>
    <w:p/>
    <w:p>
      <w:r xmlns:w="http://schemas.openxmlformats.org/wordprocessingml/2006/main">
        <w:t xml:space="preserve">Reiði Guðs og refsingu hefur verið erfitt fyrir sálmaritarann að þola og þeir biðja um miskunn.</w:t>
      </w:r>
    </w:p>
    <w:p/>
    <w:p>
      <w:r xmlns:w="http://schemas.openxmlformats.org/wordprocessingml/2006/main">
        <w:t xml:space="preserve">1. Að finna huggun og styrk í miskunn Guðs</w:t>
      </w:r>
    </w:p>
    <w:p/>
    <w:p>
      <w:r xmlns:w="http://schemas.openxmlformats.org/wordprocessingml/2006/main">
        <w:t xml:space="preserve">2. Að þekkja eðli Guðs í gegnum reiði hans</w:t>
      </w:r>
    </w:p>
    <w:p/>
    <w:p>
      <w:r xmlns:w="http://schemas.openxmlformats.org/wordprocessingml/2006/main">
        <w:t xml:space="preserve">1. Rómverjabréfið 8:1-2 Það er því engin fordæming fyrir þá sem eru í Kristi Jesú. Því að lögmál anda lífsins hefur frelsað yður í Kristi Jesú undan lögmáli syndar og dauða.</w:t>
      </w:r>
    </w:p>
    <w:p/>
    <w:p>
      <w:r xmlns:w="http://schemas.openxmlformats.org/wordprocessingml/2006/main">
        <w:t xml:space="preserve">2. Harmljóðin 3:22-24 Miskunnsemi Drottins lýkur aldrei; miskunn hans tekur aldrei enda; þeir eru nýir á hverjum morgni; mikil er trúfesti þín. Drottinn er hlutskipti mitt, segir sál mín, þess vegna mun ég vona á hann.</w:t>
      </w:r>
    </w:p>
    <w:p/>
    <w:p>
      <w:r xmlns:w="http://schemas.openxmlformats.org/wordprocessingml/2006/main">
        <w:t xml:space="preserve">Sálmarnir 88:8 Þú fjarlægir kunningja mína frá mér. Þú hefir gjört mig að viðurstyggð fyrir þá, ég er innilokaður og kemst ekki út.</w:t>
      </w:r>
    </w:p>
    <w:p/>
    <w:p>
      <w:r xmlns:w="http://schemas.openxmlformats.org/wordprocessingml/2006/main">
        <w:t xml:space="preserve">Sálmaritarinn er í neyð og finnst hann yfirgefinn af vinum sínum og hafnað af samfélaginu.</w:t>
      </w:r>
    </w:p>
    <w:p/>
    <w:p>
      <w:r xmlns:w="http://schemas.openxmlformats.org/wordprocessingml/2006/main">
        <w:t xml:space="preserve">1. Kraftur trúarinnar á tímum auðn</w:t>
      </w:r>
    </w:p>
    <w:p/>
    <w:p>
      <w:r xmlns:w="http://schemas.openxmlformats.org/wordprocessingml/2006/main">
        <w:t xml:space="preserve">2. Huggun Guðs á tímum einmanaleika</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88:9 Auga mitt syrgir sökum eymdar. Drottinn, ég ákalla þig daglega, rétti út hendur mínar til þín.</w:t>
      </w:r>
    </w:p>
    <w:p/>
    <w:p>
      <w:r xmlns:w="http://schemas.openxmlformats.org/wordprocessingml/2006/main">
        <w:t xml:space="preserve">Sálmaritarinn lætur í ljós sorg og erfiðleika í lífi sínu og hann hrópar til Guðs í bæn og lyftir upp höndum í grátbeiðni.</w:t>
      </w:r>
    </w:p>
    <w:p/>
    <w:p>
      <w:r xmlns:w="http://schemas.openxmlformats.org/wordprocessingml/2006/main">
        <w:t xml:space="preserve">1. Að læra að biðja á tímum þrenginga</w:t>
      </w:r>
    </w:p>
    <w:p/>
    <w:p>
      <w:r xmlns:w="http://schemas.openxmlformats.org/wordprocessingml/2006/main">
        <w:t xml:space="preserve">2. Að treysta Guði í sársaukafullum kringumstæðum</w:t>
      </w:r>
    </w:p>
    <w:p/>
    <w:p>
      <w:r xmlns:w="http://schemas.openxmlformats.org/wordprocessingml/2006/main">
        <w:t xml:space="preserve">1. Jakobsbréfið 5:13-16 - Þjáist einhver meðal yðar? Leyfðu honum að biðja.</w:t>
      </w:r>
    </w:p>
    <w:p/>
    <w:p>
      <w:r xmlns:w="http://schemas.openxmlformats.org/wordprocessingml/2006/main">
        <w:t xml:space="preserve">2. Sálmarnir 46:1-3 - Guð er athvarf okkar og styrkur, hjálp í nauðum.</w:t>
      </w:r>
    </w:p>
    <w:p/>
    <w:p>
      <w:r xmlns:w="http://schemas.openxmlformats.org/wordprocessingml/2006/main">
        <w:t xml:space="preserve">Sálmarnir 88:10 Vilt þú gjöra dánum undur? munu dauðir rísa upp og lofa þig? Selah.</w:t>
      </w:r>
    </w:p>
    <w:p/>
    <w:p>
      <w:r xmlns:w="http://schemas.openxmlformats.org/wordprocessingml/2006/main">
        <w:t xml:space="preserve">Sálmaritarinn efast um getu Guðs til að gera kraftaverk fyrir hina dánu og spyr hvort hinir dauðu geti risið upp og lofað Guð.</w:t>
      </w:r>
    </w:p>
    <w:p/>
    <w:p>
      <w:r xmlns:w="http://schemas.openxmlformats.org/wordprocessingml/2006/main">
        <w:t xml:space="preserve">1. Líf eftir dauðann: Von upprisunnar</w:t>
      </w:r>
    </w:p>
    <w:p/>
    <w:p>
      <w:r xmlns:w="http://schemas.openxmlformats.org/wordprocessingml/2006/main">
        <w:t xml:space="preserve">2. Kraftur Guðs: Hvað hann getur gert jafnvel eftir að við deyjum</w:t>
      </w:r>
    </w:p>
    <w:p/>
    <w:p>
      <w:r xmlns:w="http://schemas.openxmlformats.org/wordprocessingml/2006/main">
        <w:t xml:space="preserve">1. Rómverjabréfið 8:11 - "En ef andi hans, sem vakti Jesú frá dauðum, býr í yður, mun sá, sem vakti Krist frá dauðum, einnig lífga dauðlega líkama yðar fyrir anda hans, sem í yður býr."</w:t>
      </w:r>
    </w:p>
    <w:p/>
    <w:p>
      <w:r xmlns:w="http://schemas.openxmlformats.org/wordprocessingml/2006/main">
        <w:t xml:space="preserve">2. 1. Korintubréf 15:20-22 - "En nú er Kristur upprisinn frá dauðum og er orðinn frumgróði þeirra sem sofnaðir eru. Því að þar sem dauðinn kom fyrir mann, þá er og upprisa dauðra til fyrir manninn. eins og allir deyja í Adam, svo munu allir lífgaðir verða í Kristi."</w:t>
      </w:r>
    </w:p>
    <w:p/>
    <w:p>
      <w:r xmlns:w="http://schemas.openxmlformats.org/wordprocessingml/2006/main">
        <w:t xml:space="preserve">Sálmarnir 88:11 Mun miskunn þín kunngjöra í gröfinni? eða trúfesti þín í tortímingu?</w:t>
      </w:r>
    </w:p>
    <w:p/>
    <w:p>
      <w:r xmlns:w="http://schemas.openxmlformats.org/wordprocessingml/2006/main">
        <w:t xml:space="preserve">Þessi sálmur er angistaróp þar sem ræðumaðurinn veltir fyrir sér hvort ástúð Guðs og trúfesti verði þekkt í gröfinni.</w:t>
      </w:r>
    </w:p>
    <w:p/>
    <w:p>
      <w:r xmlns:w="http://schemas.openxmlformats.org/wordprocessingml/2006/main">
        <w:t xml:space="preserve">1. "Óbilandi kærleikur Guðs" sem kannar djúpið í skilyrðislausum og endalausum kærleika Guðs til okkar.</w:t>
      </w:r>
    </w:p>
    <w:p/>
    <w:p>
      <w:r xmlns:w="http://schemas.openxmlformats.org/wordprocessingml/2006/main">
        <w:t xml:space="preserve">2. „Living a Faithful Life“ þar sem kannað er hvernig trúfesti okkar getur þjónað sem vitni um trúfesti Guðs, jafnvel í dauðanum.</w:t>
      </w:r>
    </w:p>
    <w:p/>
    <w:p>
      <w:r xmlns:w="http://schemas.openxmlformats.org/wordprocessingml/2006/main">
        <w:t xml:space="preserve">1. Rómverjabréfið 5:8 "En Guð sýnir kærleika sinn til okkar í þessu: Meðan við vorum enn syndarar, dó Kristur fyrir okkur."</w:t>
      </w:r>
    </w:p>
    <w:p/>
    <w:p>
      <w:r xmlns:w="http://schemas.openxmlformats.org/wordprocessingml/2006/main">
        <w:t xml:space="preserve">2. Jesaja 49:15-16 "Getur móðir gleymt barninu við brjóst sér og ekki haft samúð með barninu sem hún hefur fætt? Þó hún gleymi, mun ég ekki gleyma þér! Sjá, ég hef grafið þig í lófa Hendurnar á mér."</w:t>
      </w:r>
    </w:p>
    <w:p/>
    <w:p>
      <w:r xmlns:w="http://schemas.openxmlformats.org/wordprocessingml/2006/main">
        <w:t xml:space="preserve">Sálmarnir 88:12 Munu undur þín verða þekkt í myrkrinu? og réttlæti þitt í landi gleymskunnar?</w:t>
      </w:r>
    </w:p>
    <w:p/>
    <w:p>
      <w:r xmlns:w="http://schemas.openxmlformats.org/wordprocessingml/2006/main">
        <w:t xml:space="preserve">Þessi texti endurspeglar spurninguna um hvort réttlæti Guðs sé enn þekkt jafnvel á myrkustu tímum.</w:t>
      </w:r>
    </w:p>
    <w:p/>
    <w:p>
      <w:r xmlns:w="http://schemas.openxmlformats.org/wordprocessingml/2006/main">
        <w:t xml:space="preserve">1: Jafnvel á dimmustu tímum mun ljós Guðs enn skína í gegn.</w:t>
      </w:r>
    </w:p>
    <w:p/>
    <w:p>
      <w:r xmlns:w="http://schemas.openxmlformats.org/wordprocessingml/2006/main">
        <w:t xml:space="preserve">2: Réttlæti Guðs er alltaf til staðar og mun aldrei gleymast.</w:t>
      </w:r>
    </w:p>
    <w:p/>
    <w:p>
      <w:r xmlns:w="http://schemas.openxmlformats.org/wordprocessingml/2006/main">
        <w:t xml:space="preserve">1: Jesaja 9:2 - "Fólkið, sem gengur í myrkri, hefur séð mikið ljós; yfir þeim sem búa í landi djúps myrkurs er ljós runnið upp."</w:t>
      </w:r>
    </w:p>
    <w:p/>
    <w:p>
      <w:r xmlns:w="http://schemas.openxmlformats.org/wordprocessingml/2006/main">
        <w:t xml:space="preserve">2: Jóhannesarguðspjall 1:5 - "Ljósið skín í myrkrinu og myrkrið hefur ekki sigrað það."</w:t>
      </w:r>
    </w:p>
    <w:p/>
    <w:p>
      <w:r xmlns:w="http://schemas.openxmlformats.org/wordprocessingml/2006/main">
        <w:t xml:space="preserve">Sálmarnir 88:13 En til þín hrópa ég, Drottinn! og að morgni mun bæn mín koma í veg fyrir þig.</w:t>
      </w:r>
    </w:p>
    <w:p/>
    <w:p>
      <w:r xmlns:w="http://schemas.openxmlformats.org/wordprocessingml/2006/main">
        <w:t xml:space="preserve">Hrópað er til Drottins og bæn er flutt á morgnana.</w:t>
      </w:r>
    </w:p>
    <w:p/>
    <w:p>
      <w:r xmlns:w="http://schemas.openxmlformats.org/wordprocessingml/2006/main">
        <w:t xml:space="preserve">1. Mikilvægi bænarinnar í lífi okkar</w:t>
      </w:r>
    </w:p>
    <w:p/>
    <w:p>
      <w:r xmlns:w="http://schemas.openxmlformats.org/wordprocessingml/2006/main">
        <w:t xml:space="preserve">2. Að hrópa til Drottins í neyð</w:t>
      </w:r>
    </w:p>
    <w:p/>
    <w:p>
      <w:r xmlns:w="http://schemas.openxmlformats.org/wordprocessingml/2006/main">
        <w:t xml:space="preserve">1. Sálmur 88:13</w:t>
      </w:r>
    </w:p>
    <w:p/>
    <w:p>
      <w:r xmlns:w="http://schemas.openxmlformats.org/wordprocessingml/2006/main">
        <w:t xml:space="preserve">2. 1. Þessaloníkubréf 5:17 - Biðjið án afláts.</w:t>
      </w:r>
    </w:p>
    <w:p/>
    <w:p>
      <w:r xmlns:w="http://schemas.openxmlformats.org/wordprocessingml/2006/main">
        <w:t xml:space="preserve">Sálmarnir 88:14 Drottinn, hvers vegna varpar þú sál minni? hví felur þú andlit þitt fyrir mér?</w:t>
      </w:r>
    </w:p>
    <w:p/>
    <w:p>
      <w:r xmlns:w="http://schemas.openxmlformats.org/wordprocessingml/2006/main">
        <w:t xml:space="preserve">Þessi sálmur lýsir örvæntingu einstaklings sem er gagntekinn af þjáningu og finnst hann yfirgefinn af Guði.</w:t>
      </w:r>
    </w:p>
    <w:p/>
    <w:p>
      <w:r xmlns:w="http://schemas.openxmlformats.org/wordprocessingml/2006/main">
        <w:t xml:space="preserve">1. The Dark Night of the Soul: Finding Hope in Times of Despair</w:t>
      </w:r>
    </w:p>
    <w:p/>
    <w:p>
      <w:r xmlns:w="http://schemas.openxmlformats.org/wordprocessingml/2006/main">
        <w:t xml:space="preserve">2. Að ná til í von: Að sigrast á tilfinningu yfirgefningar</w:t>
      </w:r>
    </w:p>
    <w:p/>
    <w:p>
      <w:r xmlns:w="http://schemas.openxmlformats.org/wordprocessingml/2006/main">
        <w:t xml:space="preserve">1. Sálmur 34:17-18 Þegar hinir réttlátu hrópa á hjálp, heyrir Drottinn og frelsar þá úr öllum neyð þeirra. Drottinn er nálægur þeim sem hafa sundurmarið hjarta og frelsar þá sem eru niðurbrotnir í anda.</w:t>
      </w:r>
    </w:p>
    <w:p/>
    <w:p>
      <w:r xmlns:w="http://schemas.openxmlformats.org/wordprocessingml/2006/main">
        <w:t xml:space="preserve">2. Sálmur 55:22 Varpið byrði þinni á Drottin, og hann mun styðja þig. hann mun aldrei leyfa hinum réttláta að hrífast.</w:t>
      </w:r>
    </w:p>
    <w:p/>
    <w:p>
      <w:r xmlns:w="http://schemas.openxmlformats.org/wordprocessingml/2006/main">
        <w:t xml:space="preserve">Sálmarnir 88:15 Ég er þjáður og reiðubúinn að deyja frá æsku, meðan ég þjáist af skelfingu þinni, er ég annars hugar.</w:t>
      </w:r>
    </w:p>
    <w:p/>
    <w:p>
      <w:r xmlns:w="http://schemas.openxmlformats.org/wordprocessingml/2006/main">
        <w:t xml:space="preserve">Sálmaritarinn lýsir vanlíðan sinni þar sem hann hefur þjáðst af skelfingu Guðs frá æsku.</w:t>
      </w:r>
    </w:p>
    <w:p/>
    <w:p>
      <w:r xmlns:w="http://schemas.openxmlformats.org/wordprocessingml/2006/main">
        <w:t xml:space="preserve">1. Kraftur neyðar okkar: Að skilja hvernig Guð notar þjáningu okkar</w:t>
      </w:r>
    </w:p>
    <w:p/>
    <w:p>
      <w:r xmlns:w="http://schemas.openxmlformats.org/wordprocessingml/2006/main">
        <w:t xml:space="preserve">2. Trúfesti Guðs í miðri baráttu okkar</w:t>
      </w:r>
    </w:p>
    <w:p/>
    <w:p>
      <w:r xmlns:w="http://schemas.openxmlformats.org/wordprocessingml/2006/main">
        <w:t xml:space="preserve">1. Rómverjabréfið 8:37 - Nei, í öllu þessu erum við meira en sigurvegarar fyrir hann sem elskaði okkur.</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88:16 Hin brennandi reiði þín gengur yfir mig; skelfingar þínir hafa upprætt mig.</w:t>
      </w:r>
    </w:p>
    <w:p/>
    <w:p>
      <w:r xmlns:w="http://schemas.openxmlformats.org/wordprocessingml/2006/main">
        <w:t xml:space="preserve">Sálmaritarinn lýsir vanlíðan þeirra, finnst hann vera gagntekinn af reiði Guðs og skelfingu.</w:t>
      </w:r>
    </w:p>
    <w:p/>
    <w:p>
      <w:r xmlns:w="http://schemas.openxmlformats.org/wordprocessingml/2006/main">
        <w:t xml:space="preserve">1. Kærleikur Guðs í miðri reiði - Vísa til Sálma 88:16, kanna hvernig kærleikur og samúð Guðs er til staðar jafnvel á erfiðum tímum.</w:t>
      </w:r>
    </w:p>
    <w:p/>
    <w:p>
      <w:r xmlns:w="http://schemas.openxmlformats.org/wordprocessingml/2006/main">
        <w:t xml:space="preserve">2. Kraftur óttans - Skoða hvernig ótti getur lamað einstaklinga og hvernig hægt er að finna styrk í kærleika Guðs og miskunn.</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 Rómverjabréfið 8:38-39 - Því að ég er sannfærður um að hvorki dauði né líf, englar né tign, né kraftar, né það sem nú er né hið ókomna, né hæð né dýpt né nokkur önnur skepna, mun geta aðskilið oss frá kærleika Guðs, sem er í Kristi Jesú, Drottni vorum.</w:t>
      </w:r>
    </w:p>
    <w:p/>
    <w:p>
      <w:r xmlns:w="http://schemas.openxmlformats.org/wordprocessingml/2006/main">
        <w:t xml:space="preserve">Sálmarnir 88:17 Þeir umkringdu mig daglega eins og vatn. þeir umkringdu mig saman.</w:t>
      </w:r>
    </w:p>
    <w:p/>
    <w:p>
      <w:r xmlns:w="http://schemas.openxmlformats.org/wordprocessingml/2006/main">
        <w:t xml:space="preserve">Sálmaritaranum finnst hann vera gagntekinn af óvinum og mótlæti.</w:t>
      </w:r>
    </w:p>
    <w:p/>
    <w:p>
      <w:r xmlns:w="http://schemas.openxmlformats.org/wordprocessingml/2006/main">
        <w:t xml:space="preserve">1. Sigrast á mótlæti í Drottni: Notaðu Sálma 88 sem innblástur</w:t>
      </w:r>
    </w:p>
    <w:p/>
    <w:p>
      <w:r xmlns:w="http://schemas.openxmlformats.org/wordprocessingml/2006/main">
        <w:t xml:space="preserve">2. Standa staðfastur í Drottni: Hvernig á að vera umkringdur óvinum og vera samt sterkur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Korintubréf 4:8-9 - "Vér erum þjakaðir á allan hátt, en ekki niðurbrotnir, ráðvilltir, en ekki knúnir til örvæntingar, ofsóttir, en ekki yfirgefnir, niðurkomnir, en ekki tortímdir."</w:t>
      </w:r>
    </w:p>
    <w:p/>
    <w:p>
      <w:r xmlns:w="http://schemas.openxmlformats.org/wordprocessingml/2006/main">
        <w:t xml:space="preserve">Sálmarnir 88:18 Ástmann og vin hefur þú fjarlægt mig og kunningja mína í myrkrið.</w:t>
      </w:r>
    </w:p>
    <w:p/>
    <w:p>
      <w:r xmlns:w="http://schemas.openxmlformats.org/wordprocessingml/2006/main">
        <w:t xml:space="preserve">Sálmaritarinn lýsir yfir einmanaleika og skorti á félagsskap, harmar að elskendur hans og vinir hafi verið teknir á brott og kunningjar hans sendir út í myrkur.</w:t>
      </w:r>
    </w:p>
    <w:p/>
    <w:p>
      <w:r xmlns:w="http://schemas.openxmlformats.org/wordprocessingml/2006/main">
        <w:t xml:space="preserve">1. „Þægindi Guðs á tímum einmanaleika“</w:t>
      </w:r>
    </w:p>
    <w:p/>
    <w:p>
      <w:r xmlns:w="http://schemas.openxmlformats.org/wordprocessingml/2006/main">
        <w:t xml:space="preserve">2. "Máttur lofgjörðarinnar í miðri þjáningu"</w:t>
      </w:r>
    </w:p>
    <w:p/>
    <w:p>
      <w:r xmlns:w="http://schemas.openxmlformats.org/wordprocessingml/2006/main">
        <w:t xml:space="preserve">1. Sálmur 34:18 - "Drottinn er nálægur hinum sundurmarnu hjarta og frelsar þá sem eru sundurkramdir í anda."</w:t>
      </w:r>
    </w:p>
    <w:p/>
    <w:p>
      <w:r xmlns:w="http://schemas.openxmlformats.org/wordprocessingml/2006/main">
        <w:t xml:space="preserve">2. 2. Korintubréf 1:3-4 - "Lofaður sé Guð og faðir Drottins vors Jesú Krists, föður miskunnseminnar og Guð allrar huggunar, sem huggar oss í öllum þrengingum vorum, svo að vér getum huggað þá sem eru í hvers kyns vandræði með þá huggun sem við sjálf fáum frá Guði."</w:t>
      </w:r>
    </w:p>
    <w:p/>
    <w:p>
      <w:r xmlns:w="http://schemas.openxmlformats.org/wordprocessingml/2006/main">
        <w:t xml:space="preserve">Sálmur 89 er sálmur sem endurspeglar sáttmála Guðs við Davíð og trúfesti loforða hans. Það kannar varanlegt eðli sáttmála Guðs og glímir við augljósa mótsögn á milli loforða hans og núverandi stöðu mála.</w:t>
      </w:r>
    </w:p>
    <w:p/>
    <w:p>
      <w:r xmlns:w="http://schemas.openxmlformats.org/wordprocessingml/2006/main">
        <w:t xml:space="preserve">1. málsgrein: Sálmaritarinn byrjar á því að lofa Guð fyrir staðfasta ást hans og trúfesti. Þeir lýsa því yfir að sáttmáli Guðs við Davíð sé eilífur og leggja áherslu á hvernig hann valdi Davíð sem sinn smurða (Sálmur 89:1-4).</w:t>
      </w:r>
    </w:p>
    <w:p/>
    <w:p>
      <w:r xmlns:w="http://schemas.openxmlformats.org/wordprocessingml/2006/main">
        <w:t xml:space="preserve">2. málsgrein: Sálmaritarinn veltir fyrir sér drottinvaldi Guðs yfir sköpuninni og lofar hann sem voldugan og óttablandinn Guð. Þeir segja frá því hvernig hann drottnar yfir hinu geigvænlega hafi og sýnir kraft sinn (Sálmur 89:5-9).</w:t>
      </w:r>
    </w:p>
    <w:p/>
    <w:p>
      <w:r xmlns:w="http://schemas.openxmlformats.org/wordprocessingml/2006/main">
        <w:t xml:space="preserve">3. málsgrein: Sálmaritarinn viðurkennir að þrátt fyrir loforð Guðs séu þeir nú að upplifa erfiðleika og ósigur. Þeir tjá harmakvein sín yfir því að Guð hafi augljóslega yfirgefið þjóð sína og spyrja hvort hann muni enn uppfylla sáttmála sinn (Sálmur 89:38-45).</w:t>
      </w:r>
    </w:p>
    <w:p/>
    <w:p>
      <w:r xmlns:w="http://schemas.openxmlformats.org/wordprocessingml/2006/main">
        <w:t xml:space="preserve">4. málsgrein: Sálmaritarinn lýkur með því að staðfesta traust sitt á trúfesti Guðs þrátt fyrir núverandi aðstæður. Þeir tjá von um endurreisn í framtíðinni, biðja Guð um að muna sáttmála hans og grípa inn fyrir hönd þjóðar hans (Sálmur 89:46-52).</w:t>
      </w:r>
    </w:p>
    <w:p/>
    <w:p>
      <w:r xmlns:w="http://schemas.openxmlformats.org/wordprocessingml/2006/main">
        <w:t xml:space="preserve">Í stuttu máli,</w:t>
      </w:r>
    </w:p>
    <w:p>
      <w:r xmlns:w="http://schemas.openxmlformats.org/wordprocessingml/2006/main">
        <w:t xml:space="preserve">Sálmur áttatíu og níu gjafir</w:t>
      </w:r>
    </w:p>
    <w:p>
      <w:r xmlns:w="http://schemas.openxmlformats.org/wordprocessingml/2006/main">
        <w:t xml:space="preserve">hugleiðing um guðlega sáttmála,</w:t>
      </w:r>
    </w:p>
    <w:p>
      <w:r xmlns:w="http://schemas.openxmlformats.org/wordprocessingml/2006/main">
        <w:t xml:space="preserve">og glíma við augljósa mótsögn,</w:t>
      </w:r>
    </w:p>
    <w:p>
      <w:r xmlns:w="http://schemas.openxmlformats.org/wordprocessingml/2006/main">
        <w:t xml:space="preserve">varpa ljósi á hrós um leið og viðurkenna erfiðleika.</w:t>
      </w:r>
    </w:p>
    <w:p/>
    <w:p>
      <w:r xmlns:w="http://schemas.openxmlformats.org/wordprocessingml/2006/main">
        <w:t xml:space="preserve">Að leggja áherslu á tilbeiðslu sem náðst er með því að lofa guðlega ást á meðan að staðfesta val á smurða,</w:t>
      </w:r>
    </w:p>
    <w:p>
      <w:r xmlns:w="http://schemas.openxmlformats.org/wordprocessingml/2006/main">
        <w:t xml:space="preserve">og leggja áherslu á grátbeiðni sem náðst er með því að ígrunda guðlegt drottinvald á meðan að tjá harmakvein.</w:t>
      </w:r>
    </w:p>
    <w:p>
      <w:r xmlns:w="http://schemas.openxmlformats.org/wordprocessingml/2006/main">
        <w:t xml:space="preserve">Að minnast á guðfræðilega ígrundun sem sýnd er um að viðurkenna núverandi þjáningu sem uppsprettu spurninga um leið og hún staðfestir traust á guðlegri trúfesti.</w:t>
      </w:r>
    </w:p>
    <w:p/>
    <w:p>
      <w:r xmlns:w="http://schemas.openxmlformats.org/wordprocessingml/2006/main">
        <w:t xml:space="preserve">Sálmarnir 89:1 Ég vil syngja um miskunn Drottins að eilífu, með munni mínum mun ég kunngjöra trúfesti þína frá kyni til kyns.</w:t>
      </w:r>
    </w:p>
    <w:p/>
    <w:p>
      <w:r xmlns:w="http://schemas.openxmlformats.org/wordprocessingml/2006/main">
        <w:t xml:space="preserve">Sálmaritarinn lýsir því yfir að hann ætli að syngja um miskunn Drottins að eilífu og deila trúfesti Guðs með öllum kynslóðum.</w:t>
      </w:r>
    </w:p>
    <w:p/>
    <w:p>
      <w:r xmlns:w="http://schemas.openxmlformats.org/wordprocessingml/2006/main">
        <w:t xml:space="preserve">1. Lofið miskunn Guðs og trúfesti</w:t>
      </w:r>
    </w:p>
    <w:p/>
    <w:p>
      <w:r xmlns:w="http://schemas.openxmlformats.org/wordprocessingml/2006/main">
        <w:t xml:space="preserve">2. Söngur fyrirheita Drottins</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136:1-3 - Þakkið Drottni, því að hann er góður, því að miskunn hans varir að eilífu. Þakkið Guði guða, því að miskunn hans varir að eilífu. Þakkið Drottni drottna, því að miskunn hans varir að eilífu.</w:t>
      </w:r>
    </w:p>
    <w:p/>
    <w:p>
      <w:r xmlns:w="http://schemas.openxmlformats.org/wordprocessingml/2006/main">
        <w:t xml:space="preserve">Sálmarnir 89:2 Því að ég hef sagt: Miskunn mun byggjast upp að eilífu, trúfesti þína skalt þú staðfesta á himnum.</w:t>
      </w:r>
    </w:p>
    <w:p/>
    <w:p>
      <w:r xmlns:w="http://schemas.openxmlformats.org/wordprocessingml/2006/main">
        <w:t xml:space="preserve">Sálmaritarinn lýsir því yfir að miskunn Guðs og trúfesti verði staðfest að eilífu á himnum.</w:t>
      </w:r>
    </w:p>
    <w:p/>
    <w:p>
      <w:r xmlns:w="http://schemas.openxmlformats.org/wordprocessingml/2006/main">
        <w:t xml:space="preserve">1. Hið óbilandi fyrirheit: Miskunn Guðs og trúfesti</w:t>
      </w:r>
    </w:p>
    <w:p/>
    <w:p>
      <w:r xmlns:w="http://schemas.openxmlformats.org/wordprocessingml/2006/main">
        <w:t xml:space="preserve">2. Grundvöllur trúar: Að tryggja miskunn Guðs og trúfesti</w:t>
      </w:r>
    </w:p>
    <w:p/>
    <w:p>
      <w:r xmlns:w="http://schemas.openxmlformats.org/wordprocessingml/2006/main">
        <w:t xml:space="preserve">1. Míka 7:18-20 - Hver er Guð eins og þú, sem fyrirgefur misgjörðir og gengur framhjá afbrotum leifar arfleifðar hans? Hann varðveitir ekki reiði sína að eilífu, því að hann hefur yndi af miskunnsemi. Hann mun aftur miskunna okkur og leggja niður misgjörðir okkar. Þú munt varpa öllum syndum okkar í djúp hafsins.</w:t>
      </w:r>
    </w:p>
    <w:p/>
    <w:p>
      <w:r xmlns:w="http://schemas.openxmlformats.org/wordprocessingml/2006/main">
        <w:t xml:space="preserve">2. Rómverjabréfið 8:28-39 - Og við vitum að allt samverkar til góðs þeim sem elska Guð, þeim sem eru kallaðir samkvæmt ásetningi hans. Þeim sem hann þekkti fyrir fram, hefur hann einnig fyrirhugað að líkjast mynd sonar síns, til þess að hann yrði frumburður meðal margra bræðra. Og þá sem hann fyrirskipaði, þá kallaði hann einnig. þá sem hann kallaði, þá réttlætti hann og. og þá sem hann réttlætti, þá vegsamaði hann einnig.</w:t>
      </w:r>
    </w:p>
    <w:p/>
    <w:p>
      <w:r xmlns:w="http://schemas.openxmlformats.org/wordprocessingml/2006/main">
        <w:t xml:space="preserve">Sálmarnir 89:3 Ég gjöri sáttmála við minn útvöldu, ég hef svarið Davíð þjóni mínum,</w:t>
      </w:r>
    </w:p>
    <w:p/>
    <w:p>
      <w:r xmlns:w="http://schemas.openxmlformats.org/wordprocessingml/2006/main">
        <w:t xml:space="preserve">Guð gerði sáttmála við Davíð, útvalinn þjón sinn.</w:t>
      </w:r>
    </w:p>
    <w:p/>
    <w:p>
      <w:r xmlns:w="http://schemas.openxmlformats.org/wordprocessingml/2006/main">
        <w:t xml:space="preserve">1. Hinn eilífi sáttmáli Guðs</w:t>
      </w:r>
    </w:p>
    <w:p/>
    <w:p>
      <w:r xmlns:w="http://schemas.openxmlformats.org/wordprocessingml/2006/main">
        <w:t xml:space="preserve">2. Trúfesti Guðs við fyrirheit sín</w:t>
      </w:r>
    </w:p>
    <w:p/>
    <w:p>
      <w:r xmlns:w="http://schemas.openxmlformats.org/wordprocessingml/2006/main">
        <w:t xml:space="preserve">1. Sálmur 89:34 - Ég mun ekki ljúga að Davíð.</w:t>
      </w:r>
    </w:p>
    <w:p/>
    <w:p>
      <w:r xmlns:w="http://schemas.openxmlformats.org/wordprocessingml/2006/main">
        <w:t xml:space="preserve">2. Jesaja 55:3 - Hneig eyra yðar og kom til mín, heyrið, og sál yðar mun lifa.</w:t>
      </w:r>
    </w:p>
    <w:p/>
    <w:p>
      <w:r xmlns:w="http://schemas.openxmlformats.org/wordprocessingml/2006/main">
        <w:t xml:space="preserve">Sálmarnir 89:4 Þitt afkvæmi mun ég staðfesta að eilífu og reisa hásæti þitt frá kyni til kyns. Selah.</w:t>
      </w:r>
    </w:p>
    <w:p/>
    <w:p>
      <w:r xmlns:w="http://schemas.openxmlformats.org/wordprocessingml/2006/main">
        <w:t xml:space="preserve">Guð lofar að stofna fólk sitt og byggja upp hásæti sitt fyrir komandi kynslóðir.</w:t>
      </w:r>
    </w:p>
    <w:p/>
    <w:p>
      <w:r xmlns:w="http://schemas.openxmlformats.org/wordprocessingml/2006/main">
        <w:t xml:space="preserve">1. Loforð Guðs eru eilíf</w:t>
      </w:r>
    </w:p>
    <w:p/>
    <w:p>
      <w:r xmlns:w="http://schemas.openxmlformats.org/wordprocessingml/2006/main">
        <w:t xml:space="preserve">2. Að koma á ríki Guðs milli kynslóða</w:t>
      </w:r>
    </w:p>
    <w:p/>
    <w:p>
      <w:r xmlns:w="http://schemas.openxmlformats.org/wordprocessingml/2006/main">
        <w:t xml:space="preserve">1. Sálmur 89:4</w:t>
      </w:r>
    </w:p>
    <w:p/>
    <w:p>
      <w:r xmlns:w="http://schemas.openxmlformats.org/wordprocessingml/2006/main">
        <w:t xml:space="preserve">2. Jesaja 54:10 - "Því að fjöllin munu víkja og hæðirnar víkja, en miskunn mín skal ekki víkja frá þér og friðarsáttmáli minn skal ekki víkja, segir Drottinn, sem miskunnar þér."</w:t>
      </w:r>
    </w:p>
    <w:p/>
    <w:p>
      <w:r xmlns:w="http://schemas.openxmlformats.org/wordprocessingml/2006/main">
        <w:t xml:space="preserve">Sálmarnir 89:5 Og himnarnir munu lofa undur þín, Drottinn, og trúfesti þína í söfnuði hinna heilögu.</w:t>
      </w:r>
    </w:p>
    <w:p/>
    <w:p>
      <w:r xmlns:w="http://schemas.openxmlformats.org/wordprocessingml/2006/main">
        <w:t xml:space="preserve">Þessi texti fagnar undrum Guðs og trúfesti meðal hinna heilögu.</w:t>
      </w:r>
    </w:p>
    <w:p/>
    <w:p>
      <w:r xmlns:w="http://schemas.openxmlformats.org/wordprocessingml/2006/main">
        <w:t xml:space="preserve">1. Undur Guðs: Fagnaðu trúfesti hans</w:t>
      </w:r>
    </w:p>
    <w:p/>
    <w:p>
      <w:r xmlns:w="http://schemas.openxmlformats.org/wordprocessingml/2006/main">
        <w:t xml:space="preserve">2. Ákall til lofs: Að gleðjast yfir undrum Guðs</w:t>
      </w:r>
    </w:p>
    <w:p/>
    <w:p>
      <w:r xmlns:w="http://schemas.openxmlformats.org/wordprocessingml/2006/main">
        <w:t xml:space="preserve">1. Rómverjabréfið 4:20-21 - Hann hvikaði ekki vegna vantrúar á fyrirheiti Guðs, heldur styrktist í trú sinni og gaf Guði dýrð, enda fullviss um að Guð hefði mátt til að gera það sem hann hafði lofað.</w:t>
      </w:r>
    </w:p>
    <w:p/>
    <w:p>
      <w:r xmlns:w="http://schemas.openxmlformats.org/wordprocessingml/2006/main">
        <w:t xml:space="preserve">2. Sálmur 145:4-5 - Ein kynslóð mun lofa verk þín öðrum og kunngjöra máttarverk þín. Ég mun tala um dýrð tignar þinnar og dásemdarverk þín.</w:t>
      </w:r>
    </w:p>
    <w:p/>
    <w:p>
      <w:r xmlns:w="http://schemas.openxmlformats.org/wordprocessingml/2006/main">
        <w:t xml:space="preserve">Sálmarnir 89:6 Því að hvern á himni getur jafnast á við Drottin? Hverjum af sonum hinna voldugu má líkjast Drottni?</w:t>
      </w:r>
    </w:p>
    <w:p/>
    <w:p>
      <w:r xmlns:w="http://schemas.openxmlformats.org/wordprocessingml/2006/main">
        <w:t xml:space="preserve">Í þessum kafla er spurt hverjum megi líkja við Drottin meðal þeirra á himnum og hverjum meðal sona hinna voldugu megi líkja við hann.</w:t>
      </w:r>
    </w:p>
    <w:p/>
    <w:p>
      <w:r xmlns:w="http://schemas.openxmlformats.org/wordprocessingml/2006/main">
        <w:t xml:space="preserve">1. A um mikilleika Drottins og mikilvægi þess að viðurkenna yfirburði hans.</w:t>
      </w:r>
    </w:p>
    <w:p/>
    <w:p>
      <w:r xmlns:w="http://schemas.openxmlformats.org/wordprocessingml/2006/main">
        <w:t xml:space="preserve">2. Um óviðjafnanlegan kraft og mátt Guðs og auðmýktina sem fylgir því að viðurkenna mikilleika hans.</w:t>
      </w:r>
    </w:p>
    <w:p/>
    <w:p>
      <w:r xmlns:w="http://schemas.openxmlformats.org/wordprocessingml/2006/main">
        <w:t xml:space="preserve">1. Jesaja 40:25 - Við hvern viljið þér þá líkja mér, eða á ég að vera jafn? segir hinn heilagi.</w:t>
      </w:r>
    </w:p>
    <w:p/>
    <w:p>
      <w:r xmlns:w="http://schemas.openxmlformats.org/wordprocessingml/2006/main">
        <w:t xml:space="preserve">2. Jesaja 40:18 - Við hvern viljið þér þá líkja Guði? eða hvaða líkingu viljið þér líkja honum?</w:t>
      </w:r>
    </w:p>
    <w:p/>
    <w:p>
      <w:r xmlns:w="http://schemas.openxmlformats.org/wordprocessingml/2006/main">
        <w:t xml:space="preserve">Sálmarnir 89:7 Mikið er Guð óttast í söfnuði hinna heilögu og virðingarfullur fyrir öllum þeim, sem í kringum hann eru.</w:t>
      </w:r>
    </w:p>
    <w:p/>
    <w:p>
      <w:r xmlns:w="http://schemas.openxmlformats.org/wordprocessingml/2006/main">
        <w:t xml:space="preserve">Mikill og kraftur Guðs ætti að virða og virða af öllum sem eru í návist hans.</w:t>
      </w:r>
    </w:p>
    <w:p/>
    <w:p>
      <w:r xmlns:w="http://schemas.openxmlformats.org/wordprocessingml/2006/main">
        <w:t xml:space="preserve">1. Óttist Guð og virðið kraft hans</w:t>
      </w:r>
    </w:p>
    <w:p/>
    <w:p>
      <w:r xmlns:w="http://schemas.openxmlformats.org/wordprocessingml/2006/main">
        <w:t xml:space="preserve">2. Vertu undrandi af almættinu</w:t>
      </w:r>
    </w:p>
    <w:p/>
    <w:p>
      <w:r xmlns:w="http://schemas.openxmlformats.org/wordprocessingml/2006/main">
        <w:t xml:space="preserve">1. Hebreabréfið 12:28-29 - Því skulum við vera þakklát fyrir að hafa hlotið ríki sem ekki verður hrist, og þannig skulum við bjóða Guði þóknanlega tilbeiðslu, með lotningu og lotningu, því að Guð okkar er eyðandi eldur.</w:t>
      </w:r>
    </w:p>
    <w:p/>
    <w:p>
      <w:r xmlns:w="http://schemas.openxmlformats.org/wordprocessingml/2006/main">
        <w:t xml:space="preserve">2. Mósebók 3:1-6 - Móse gætti hjarðar tengdaföður síns, Jetrós, prests í Midíans, og leiddi hjörð sína vestur í eyðimörkina og kom til Hóreb, fjallsins Guð. Og engill Drottins birtist honum í eldsloga úr miðjum runna. Hann leit á, og sjá, runninn var að brenna, en hann var ekki eytt. Og Móse sagði: ,,Ég mun hverfa af stað til að sjá þessa miklu sýn, hvers vegna runninn er ekki brenndur. Þegar Drottinn sá, að hann sneri sér til hliðar til að sjá, kallaði Guð til hans úr runnanum: Móse, Móse! Og hann sagði: Hér er ég. Þá sagði hann: "Kom þú ekki nærri!" Taktu skó þína af fótunum, því að staðurinn, sem þú stendur á, er heilög jörð.</w:t>
      </w:r>
    </w:p>
    <w:p/>
    <w:p>
      <w:r xmlns:w="http://schemas.openxmlformats.org/wordprocessingml/2006/main">
        <w:t xml:space="preserve">Sálmarnir 89:8 Drottinn, Guð allsherjar, hver er sterkur Drottinn eins og þú? eða til trúfesti þinnar umhverfis þig?</w:t>
      </w:r>
    </w:p>
    <w:p/>
    <w:p>
      <w:r xmlns:w="http://schemas.openxmlformats.org/wordprocessingml/2006/main">
        <w:t xml:space="preserve">Þessi texti úr Sálmi 89 lofar Guð fyrir styrk hans og trúfesti.</w:t>
      </w:r>
    </w:p>
    <w:p/>
    <w:p>
      <w:r xmlns:w="http://schemas.openxmlformats.org/wordprocessingml/2006/main">
        <w:t xml:space="preserve">1. Styrkur og trúfesti Guðs á erfiðum tímum</w:t>
      </w:r>
    </w:p>
    <w:p/>
    <w:p>
      <w:r xmlns:w="http://schemas.openxmlformats.org/wordprocessingml/2006/main">
        <w:t xml:space="preserve">2. Hin óbilandi kærleikur Guðs</w:t>
      </w:r>
    </w:p>
    <w:p/>
    <w:p>
      <w:r xmlns:w="http://schemas.openxmlformats.org/wordprocessingml/2006/main">
        <w:t xml:space="preserve">1. Efesusbréfið 3:20-21 – „Þeim sem er fær um að gjöra ómælt meira en allt sem við biðjum eða ímyndum okkur, í krafti hans sem í okkur er að verki, honum sé dýrð í söfnuðinum og í Kristi Jesú um alla tíð. allar kynslóðir, um aldir alda! Amen.“</w:t>
      </w:r>
    </w:p>
    <w:p/>
    <w:p>
      <w:r xmlns:w="http://schemas.openxmlformats.org/wordprocessingml/2006/main">
        <w:t xml:space="preserve">2. Jesaja 40:28-31 - "Veistu það ekki? Hefur þú ekki heyrt það? Drottinn er hinn eilífi Guð, skapari endimarka jarðarinnar. Hann mun ekki þreytast eða þreytast,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Sálmarnir 89:9 Þú drottnar yfir ofsandi hafsins, þegar öldur þess rísa, lægir þú þær.</w:t>
      </w:r>
    </w:p>
    <w:p/>
    <w:p>
      <w:r xmlns:w="http://schemas.openxmlformats.org/wordprocessingml/2006/main">
        <w:t xml:space="preserve">Guð drottnar yfir ofsafenginn haf og er fær um að stilla öldurnar.</w:t>
      </w:r>
    </w:p>
    <w:p/>
    <w:p>
      <w:r xmlns:w="http://schemas.openxmlformats.org/wordprocessingml/2006/main">
        <w:t xml:space="preserve">1. Guð er við stjórn í stormunum okkar</w:t>
      </w:r>
    </w:p>
    <w:p/>
    <w:p>
      <w:r xmlns:w="http://schemas.openxmlformats.org/wordprocessingml/2006/main">
        <w:t xml:space="preserve">2. Kraftur Guðs yfir náttúrunni</w:t>
      </w:r>
    </w:p>
    <w:p/>
    <w:p>
      <w:r xmlns:w="http://schemas.openxmlformats.org/wordprocessingml/2006/main">
        <w:t xml:space="preserve">1. Jósúabók 1:9 - Hef ég ekki boðið þér? Vertu sterk og hugrökk. Vertu ekki hræddur og óttast ekki, því að Drottinn Guð þinn er með þér hvert sem þú ferð.</w:t>
      </w:r>
    </w:p>
    <w:p/>
    <w:p>
      <w:r xmlns:w="http://schemas.openxmlformats.org/wordprocessingml/2006/main">
        <w:t xml:space="preserve">2. Sálmur 46:1-2 - Guð er athvarf okkar og styrkur, hjálp í nauðum. Þess vegna munum vér ekki óttast þótt jörðin víki, þótt fjöllin færist inn í hjarta hafsins.</w:t>
      </w:r>
    </w:p>
    <w:p/>
    <w:p>
      <w:r xmlns:w="http://schemas.openxmlformats.org/wordprocessingml/2006/main">
        <w:t xml:space="preserve">Sálmarnir 89:10 Þú hefir brotið Rahab í sundur, eins og veginn mann. þú hefur tvístrað óvinum þínum með sterkum armlegg þínum.</w:t>
      </w:r>
    </w:p>
    <w:p/>
    <w:p>
      <w:r xmlns:w="http://schemas.openxmlformats.org/wordprocessingml/2006/main">
        <w:t xml:space="preserve">Kraftur Guðs er nógu sterkur til að mylja óvini hans.</w:t>
      </w:r>
    </w:p>
    <w:p/>
    <w:p>
      <w:r xmlns:w="http://schemas.openxmlformats.org/wordprocessingml/2006/main">
        <w:t xml:space="preserve">1: Við verðum að treysta á kraft Guðs til að vernda okkur gegn óvinum okkar.</w:t>
      </w:r>
    </w:p>
    <w:p/>
    <w:p>
      <w:r xmlns:w="http://schemas.openxmlformats.org/wordprocessingml/2006/main">
        <w:t xml:space="preserve">2: Við verðum að viðurkenna kraft Guðs og styrk og treysta á hann til að sigrast á áskorunum okkar.</w:t>
      </w:r>
    </w:p>
    <w:p/>
    <w:p>
      <w:r xmlns:w="http://schemas.openxmlformats.org/wordprocessingml/2006/main">
        <w:t xml:space="preserve">1: Jesaja 40:29-31 Hann gefur krafti hinum þreytu, og þeim sem engan kraft hefur hann eykur kraftinn.</w:t>
      </w:r>
    </w:p>
    <w:p/>
    <w:p>
      <w:r xmlns:w="http://schemas.openxmlformats.org/wordprocessingml/2006/main">
        <w:t xml:space="preserve">2. Mósebók 15:3-6 Drottinn er stríðsmaður; Drottinn er nafn hans. Hann er orðinn mér hjálpræði; hann er orðinn minn Guð, og ég mun lofa hann, Guð föður míns, og ég mun upphefja hann.</w:t>
      </w:r>
    </w:p>
    <w:p/>
    <w:p>
      <w:r xmlns:w="http://schemas.openxmlformats.org/wordprocessingml/2006/main">
        <w:t xml:space="preserve">Sálmarnir 89:11 Himinninn er þinn, og jörðin er þín. Heimurinn og fylling hans, þú hefur grundvallað hann.</w:t>
      </w:r>
    </w:p>
    <w:p/>
    <w:p>
      <w:r xmlns:w="http://schemas.openxmlformats.org/wordprocessingml/2006/main">
        <w:t xml:space="preserve">Sálmaritarinn boðar að himinn, jörð og heimur tilheyri Guði, sem skapaði þá.</w:t>
      </w:r>
    </w:p>
    <w:p/>
    <w:p>
      <w:r xmlns:w="http://schemas.openxmlformats.org/wordprocessingml/2006/main">
        <w:t xml:space="preserve">1. Guð er skapari allra hluta - Rómverjabréfið 1:20</w:t>
      </w:r>
    </w:p>
    <w:p/>
    <w:p>
      <w:r xmlns:w="http://schemas.openxmlformats.org/wordprocessingml/2006/main">
        <w:t xml:space="preserve">2. Allir hlutir eru skapaðir af honum - Kólossubréfið 1:16-17</w:t>
      </w:r>
    </w:p>
    <w:p/>
    <w:p>
      <w:r xmlns:w="http://schemas.openxmlformats.org/wordprocessingml/2006/main">
        <w:t xml:space="preserve">1. Jobsbók 38:4-7</w:t>
      </w:r>
    </w:p>
    <w:p/>
    <w:p>
      <w:r xmlns:w="http://schemas.openxmlformats.org/wordprocessingml/2006/main">
        <w:t xml:space="preserve">2. Jeremía 10:12-13</w:t>
      </w:r>
    </w:p>
    <w:p/>
    <w:p>
      <w:r xmlns:w="http://schemas.openxmlformats.org/wordprocessingml/2006/main">
        <w:t xml:space="preserve">Sálmarnir 89:12 Norður og suður hefur þú skapað þau, Tabor og Hermon skulu gleðjast yfir þínu nafni.</w:t>
      </w:r>
    </w:p>
    <w:p/>
    <w:p>
      <w:r xmlns:w="http://schemas.openxmlformats.org/wordprocessingml/2006/main">
        <w:t xml:space="preserve">Guð hefur skapað norður og suður, og Tabor og Hermon munu gleðjast yfir nafni hans.</w:t>
      </w:r>
    </w:p>
    <w:p/>
    <w:p>
      <w:r xmlns:w="http://schemas.openxmlformats.org/wordprocessingml/2006/main">
        <w:t xml:space="preserve">1. Sköpun Guðs: Fögnum norður og suður</w:t>
      </w:r>
    </w:p>
    <w:p/>
    <w:p>
      <w:r xmlns:w="http://schemas.openxmlformats.org/wordprocessingml/2006/main">
        <w:t xml:space="preserve">2. Fagna í nafni Drottins</w:t>
      </w:r>
    </w:p>
    <w:p/>
    <w:p>
      <w:r xmlns:w="http://schemas.openxmlformats.org/wordprocessingml/2006/main">
        <w:t xml:space="preserve">1. Jesaja 43:1-7 - Óttast ekki, því að ég hef leyst þig; Ég hef kallað þig með nafni, þú ert minn.</w:t>
      </w:r>
    </w:p>
    <w:p/>
    <w:p>
      <w:r xmlns:w="http://schemas.openxmlformats.org/wordprocessingml/2006/main">
        <w:t xml:space="preserve">2. Sálmur 95:6-7 - Komið, beygjum okkur í tilbeiðslu, krjúpum frammi fyrir Drottni skapara vorum; Því að hann er vor Guð og vér erum haglendi hans, hjörðin sem er undir hans umsjá.</w:t>
      </w:r>
    </w:p>
    <w:p/>
    <w:p>
      <w:r xmlns:w="http://schemas.openxmlformats.org/wordprocessingml/2006/main">
        <w:t xml:space="preserve">Sálmarnir 89:13 Þú hefur sterkan armlegg, sterk er hönd þín og hægri hönd þín hátt.</w:t>
      </w:r>
    </w:p>
    <w:p/>
    <w:p>
      <w:r xmlns:w="http://schemas.openxmlformats.org/wordprocessingml/2006/main">
        <w:t xml:space="preserve">Guð hefur voldugan arm og sterka hönd og hægri hönd hans er há og máttug.</w:t>
      </w:r>
    </w:p>
    <w:p/>
    <w:p>
      <w:r xmlns:w="http://schemas.openxmlformats.org/wordprocessingml/2006/main">
        <w:t xml:space="preserve">1. Styrkur Guðs: Hvernig á að styðjast við hann á tímum neyðar</w:t>
      </w:r>
    </w:p>
    <w:p/>
    <w:p>
      <w:r xmlns:w="http://schemas.openxmlformats.org/wordprocessingml/2006/main">
        <w:t xml:space="preserve">2. Kraftur réttlætisins: Að treysta á réttlæti Guðs til að styðja okkur</w:t>
      </w:r>
    </w:p>
    <w:p/>
    <w:p>
      <w:r xmlns:w="http://schemas.openxmlformats.org/wordprocessingml/2006/main">
        <w:t xml:space="preserve">1. Jesaja 40:28-29 - "Hefur þú ekki vitað? Hefur þú ekki heyrt? Drottinn er hinn eilífi Guð, skapari endimarka jarðarinnar. Hann örmagnast ekki og þreytist ekki, skilningur hans er órannsakanlegur. veitir hinum örmagna kraft, og þeim sem ekki hefur mátt eykur hann kraftinn."</w:t>
      </w:r>
    </w:p>
    <w:p/>
    <w:p>
      <w:r xmlns:w="http://schemas.openxmlformats.org/wordprocessingml/2006/main">
        <w:t xml:space="preserve">2. Efesusbréfið 6:10 - "Að lokum, verið sterkir í Drottni og í krafti máttar hans."</w:t>
      </w:r>
    </w:p>
    <w:p/>
    <w:p>
      <w:r xmlns:w="http://schemas.openxmlformats.org/wordprocessingml/2006/main">
        <w:t xml:space="preserve">Sálmarnir 89:14 Réttlæti og réttur eru aðsetur hásætis þíns, miskunn og trúfesti mun ganga fyrir augliti þínu.</w:t>
      </w:r>
    </w:p>
    <w:p/>
    <w:p>
      <w:r xmlns:w="http://schemas.openxmlformats.org/wordprocessingml/2006/main">
        <w:t xml:space="preserve">Hásæti Guðs er staður réttlætis og sanngirni og aðgerðir hans eru alltaf leiddar af miskunn og sannleika.</w:t>
      </w:r>
    </w:p>
    <w:p/>
    <w:p>
      <w:r xmlns:w="http://schemas.openxmlformats.org/wordprocessingml/2006/main">
        <w:t xml:space="preserve">1. Réttlæti Guðs: Hvernig réttlæti Guðs og miskunn skerast</w:t>
      </w:r>
    </w:p>
    <w:p/>
    <w:p>
      <w:r xmlns:w="http://schemas.openxmlformats.org/wordprocessingml/2006/main">
        <w:t xml:space="preserve">2. Raunveruleiki nærveru Guðs: Hvernig á að fá réttlæti og miskunn Guðs</w:t>
      </w:r>
    </w:p>
    <w:p/>
    <w:p>
      <w:r xmlns:w="http://schemas.openxmlformats.org/wordprocessingml/2006/main">
        <w:t xml:space="preserve">1. Jesaja 30:18 - "Þess vegna bíður Drottinn eftir að vera yður náðugur, og þess vegna upphefur hann sjálfan sig til að sýna yður miskunn. Því að Drottinn er Guð réttlætis, sælir eru allir sem hans bíða."</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Sálmarnir 89:15 Sæl er lýðurinn, sem þekkir fagnaðarópið, þeir munu ganga, Drottinn, í ljósi auglitis þíns.</w:t>
      </w:r>
    </w:p>
    <w:p/>
    <w:p>
      <w:r xmlns:w="http://schemas.openxmlformats.org/wordprocessingml/2006/main">
        <w:t xml:space="preserve">Guð blessar þá sem þekkja hljóð gleðinnar og ganga í ljósi nærveru hans.</w:t>
      </w:r>
    </w:p>
    <w:p/>
    <w:p>
      <w:r xmlns:w="http://schemas.openxmlformats.org/wordprocessingml/2006/main">
        <w:t xml:space="preserve">1. Gleðihljóð: Gleðst yfir nærveru Drottins</w:t>
      </w:r>
    </w:p>
    <w:p/>
    <w:p>
      <w:r xmlns:w="http://schemas.openxmlformats.org/wordprocessingml/2006/main">
        <w:t xml:space="preserve">2. Að þekkja gleðina: Að ganga í ljósi Guðs</w:t>
      </w:r>
    </w:p>
    <w:p/>
    <w:p>
      <w:r xmlns:w="http://schemas.openxmlformats.org/wordprocessingml/2006/main">
        <w:t xml:space="preserve">1. Sálmur 16:11 - Þú kunngjörir mér veg lífsins; í návist þinni er fylling gleði; til hægri handar eru nautnir að eilífu.</w:t>
      </w:r>
    </w:p>
    <w:p/>
    <w:p>
      <w:r xmlns:w="http://schemas.openxmlformats.org/wordprocessingml/2006/main">
        <w:t xml:space="preserve">2. Jesaja 9:2 - Fólkið, sem gekk í myrkri, hefur séð mikið ljós; þá sem búa í landi djúps myrkurs, yfir þá skein ljós.</w:t>
      </w:r>
    </w:p>
    <w:p/>
    <w:p>
      <w:r xmlns:w="http://schemas.openxmlformats.org/wordprocessingml/2006/main">
        <w:t xml:space="preserve">Sálmarnir 89:16 Í þínu nafni munu þeir gleðjast allan daginn, og yfir réttlæti þínu munu þeir upphafnir verða.</w:t>
      </w:r>
    </w:p>
    <w:p/>
    <w:p>
      <w:r xmlns:w="http://schemas.openxmlformats.org/wordprocessingml/2006/main">
        <w:t xml:space="preserve">Nafn Guðs færir gleði og réttlæti.</w:t>
      </w:r>
    </w:p>
    <w:p/>
    <w:p>
      <w:r xmlns:w="http://schemas.openxmlformats.org/wordprocessingml/2006/main">
        <w:t xml:space="preserve">1. Gleðin yfir nafni Guðs</w:t>
      </w:r>
    </w:p>
    <w:p/>
    <w:p>
      <w:r xmlns:w="http://schemas.openxmlformats.org/wordprocessingml/2006/main">
        <w:t xml:space="preserve">2. Réttlæti í gegnum nafn Guðs</w:t>
      </w:r>
    </w:p>
    <w:p/>
    <w:p>
      <w:r xmlns:w="http://schemas.openxmlformats.org/wordprocessingml/2006/main">
        <w:t xml:space="preserve">1. Sálmur 89:16</w:t>
      </w:r>
    </w:p>
    <w:p/>
    <w:p>
      <w:r xmlns:w="http://schemas.openxmlformats.org/wordprocessingml/2006/main">
        <w:t xml:space="preserve">2. Filippíbréfið 4:4 - Gleðjist ávallt í Drottni; aftur segi ég, fagnið.</w:t>
      </w:r>
    </w:p>
    <w:p/>
    <w:p>
      <w:r xmlns:w="http://schemas.openxmlformats.org/wordprocessingml/2006/main">
        <w:t xml:space="preserve">Sálmarnir 89:17 Því að þú ert dýrð styrks þeirra, og fyrir þína velþóknun skal horn vort hátt hafna.</w:t>
      </w:r>
    </w:p>
    <w:p/>
    <w:p>
      <w:r xmlns:w="http://schemas.openxmlformats.org/wordprocessingml/2006/main">
        <w:t xml:space="preserve">Guð er uppspretta styrks og dýrðar.</w:t>
      </w:r>
    </w:p>
    <w:p/>
    <w:p>
      <w:r xmlns:w="http://schemas.openxmlformats.org/wordprocessingml/2006/main">
        <w:t xml:space="preserve">1. Treystu á Guð fyrir styrk og dýrð</w:t>
      </w:r>
    </w:p>
    <w:p/>
    <w:p>
      <w:r xmlns:w="http://schemas.openxmlformats.org/wordprocessingml/2006/main">
        <w:t xml:space="preserve">2. Velþóknun Guðs upphefur okkur</w:t>
      </w:r>
    </w:p>
    <w:p/>
    <w:p>
      <w:r xmlns:w="http://schemas.openxmlformats.org/wordprocessingml/2006/main">
        <w:t xml:space="preserve">1. Jesaja 40:31 En þeir sem bíða Drottins munu endurnýja kraft sinn. þeir munu rísa upp með vængjum eins og ernir, þeir munu hlaupa og þreytast ekki, þeir munu ganga og ekki þreytast.</w:t>
      </w:r>
    </w:p>
    <w:p/>
    <w:p>
      <w:r xmlns:w="http://schemas.openxmlformats.org/wordprocessingml/2006/main">
        <w:t xml:space="preserve">2. Rómverjabréfið 8:37 En í öllu þessu erum við meira en sigurvegarar fyrir hann sem elskaði okkur.</w:t>
      </w:r>
    </w:p>
    <w:p/>
    <w:p>
      <w:r xmlns:w="http://schemas.openxmlformats.org/wordprocessingml/2006/main">
        <w:t xml:space="preserve">Sálmarnir 89:18 Því að Drottinn er vörn vor. og hinn heilagi í Ísrael er konungur vor.</w:t>
      </w:r>
    </w:p>
    <w:p/>
    <w:p>
      <w:r xmlns:w="http://schemas.openxmlformats.org/wordprocessingml/2006/main">
        <w:t xml:space="preserve">Drottinn er vörn og hinn heilagi í Ísrael er konungur okkar.</w:t>
      </w:r>
    </w:p>
    <w:p/>
    <w:p>
      <w:r xmlns:w="http://schemas.openxmlformats.org/wordprocessingml/2006/main">
        <w:t xml:space="preserve">1. Að finna styrk í Drottni</w:t>
      </w:r>
    </w:p>
    <w:p/>
    <w:p>
      <w:r xmlns:w="http://schemas.openxmlformats.org/wordprocessingml/2006/main">
        <w:t xml:space="preserve">2. Að viðurkenna fullveldi hins heilaga í Ísrael</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Daníel 4:34-35 - Í lok þess tíma hef ég, Nebúkadnesar, augu mín til himins og geðheilsa mín var endurreist. Þá lofaði ég hinn hæsta; Ég heiðraði og vegsamaði hann sem lifir að eilífu. Vald hans er eilíft yfirráð; ríki hans varir frá kyni til kyns.</w:t>
      </w:r>
    </w:p>
    <w:p/>
    <w:p>
      <w:r xmlns:w="http://schemas.openxmlformats.org/wordprocessingml/2006/main">
        <w:t xml:space="preserve">Sálmarnir 89:19 Þá talaðir þú í sýn við þinn heilaga og sagðir: ,,Ég hef lagt hjálp á þann sem er voldugur. Ég hef upphafið einn útvalinn úr fólkinu.</w:t>
      </w:r>
    </w:p>
    <w:p/>
    <w:p>
      <w:r xmlns:w="http://schemas.openxmlformats.org/wordprocessingml/2006/main">
        <w:t xml:space="preserve">Guð talaði í sýn til sinn heilaga og lofaði að veita voldugu og útvöldu fólki hjálp.</w:t>
      </w:r>
    </w:p>
    <w:p/>
    <w:p>
      <w:r xmlns:w="http://schemas.openxmlformats.org/wordprocessingml/2006/main">
        <w:t xml:space="preserve">1. Hinir voldugu og útvöldu: Loforð Guðs um hjálp</w:t>
      </w:r>
    </w:p>
    <w:p/>
    <w:p>
      <w:r xmlns:w="http://schemas.openxmlformats.org/wordprocessingml/2006/main">
        <w:t xml:space="preserve">2. Sýnin um hjálp Guðs: Að treysta á Drottin</w:t>
      </w:r>
    </w:p>
    <w:p/>
    <w:p>
      <w:r xmlns:w="http://schemas.openxmlformats.org/wordprocessingml/2006/main">
        <w:t xml:space="preserve">1. Sálmur 46:1-3 - "Guð er athvarf vort og styrkur, hjálp í neyð. Þess vegna munum vér ekki óttast, þó að jörðin hverfi og fjöllin séu borin í hafið. vatn þess öskrar og skelfist, þótt fjöllin nötri af bólgu þeirra."</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Sálmarnir 89:20 Ég hef fundið Davíð þjón minn. með minni helgu olíu smurði ég hann.</w:t>
      </w:r>
    </w:p>
    <w:p/>
    <w:p>
      <w:r xmlns:w="http://schemas.openxmlformats.org/wordprocessingml/2006/main">
        <w:t xml:space="preserve">Guð smurði Davíð til að vera þjónn hans.</w:t>
      </w:r>
    </w:p>
    <w:p/>
    <w:p>
      <w:r xmlns:w="http://schemas.openxmlformats.org/wordprocessingml/2006/main">
        <w:t xml:space="preserve">1. Hvað þýðir það að vera smurður af Guði?</w:t>
      </w:r>
    </w:p>
    <w:p/>
    <w:p>
      <w:r xmlns:w="http://schemas.openxmlformats.org/wordprocessingml/2006/main">
        <w:t xml:space="preserve">2. Hvernig getum við þjónað Guði af sömu trúmennsku og Davíð?</w:t>
      </w:r>
    </w:p>
    <w:p/>
    <w:p>
      <w:r xmlns:w="http://schemas.openxmlformats.org/wordprocessingml/2006/main">
        <w:t xml:space="preserve">1. 2. Samúelsbók 7:8-17</w:t>
      </w:r>
    </w:p>
    <w:p/>
    <w:p>
      <w:r xmlns:w="http://schemas.openxmlformats.org/wordprocessingml/2006/main">
        <w:t xml:space="preserve">2. 1. Samúelsbók 16:1-13</w:t>
      </w:r>
    </w:p>
    <w:p/>
    <w:p>
      <w:r xmlns:w="http://schemas.openxmlformats.org/wordprocessingml/2006/main">
        <w:t xml:space="preserve">Sálmarnir 89:21 Með hverjum hönd mín er traust, armleggur minn mun styrkja hann.</w:t>
      </w:r>
    </w:p>
    <w:p/>
    <w:p>
      <w:r xmlns:w="http://schemas.openxmlformats.org/wordprocessingml/2006/main">
        <w:t xml:space="preserve">Sálmur 89:21 segir okkur að Drottinn muni staðfesta og styrkja þá sem leita hans.</w:t>
      </w:r>
    </w:p>
    <w:p/>
    <w:p>
      <w:r xmlns:w="http://schemas.openxmlformats.org/wordprocessingml/2006/main">
        <w:t xml:space="preserve">1. Styrkur Guðs og styrkjandi hönd</w:t>
      </w:r>
    </w:p>
    <w:p/>
    <w:p>
      <w:r xmlns:w="http://schemas.openxmlformats.org/wordprocessingml/2006/main">
        <w:t xml:space="preserve">2. Að þekkja styrk Drottins og fyrirvara</w:t>
      </w:r>
    </w:p>
    <w:p/>
    <w:p>
      <w:r xmlns:w="http://schemas.openxmlformats.org/wordprocessingml/2006/main">
        <w:t xml:space="preserve">1. Jesaja 40:29-31 Hann gefur hinum þreytu vald, og þeim sem ekki hefur mátt eykur hann máttinn. Jafnvel unglingar munu þreytast og þreytast og ungir menn falla örmagna; en þeir sem vænta Drottins munu endurnýja kraft sinn. þeir munu rísa upp með vængjum eins og ernir; þeir skulu hlaupa og þreytast ekki; þeir skulu ganga og verða ekki dauðir.</w:t>
      </w:r>
    </w:p>
    <w:p/>
    <w:p>
      <w:r xmlns:w="http://schemas.openxmlformats.org/wordprocessingml/2006/main">
        <w:t xml:space="preserve">2. Filippíbréfið 4:13 Allt get ég gert fyrir hann sem styrkir mig.</w:t>
      </w:r>
    </w:p>
    <w:p/>
    <w:p>
      <w:r xmlns:w="http://schemas.openxmlformats.org/wordprocessingml/2006/main">
        <w:t xml:space="preserve">Sálmarnir 89:22 Óvinurinn mun ekki heimta hann. né sonur illskunnar hrjá hann.</w:t>
      </w:r>
    </w:p>
    <w:p/>
    <w:p>
      <w:r xmlns:w="http://schemas.openxmlformats.org/wordprocessingml/2006/main">
        <w:t xml:space="preserve">Guð lofar að vernda hina trúuðu gegn óvinum sínum og illsku.</w:t>
      </w:r>
    </w:p>
    <w:p/>
    <w:p>
      <w:r xmlns:w="http://schemas.openxmlformats.org/wordprocessingml/2006/main">
        <w:t xml:space="preserve">1. Loforð Guðs um að vernda okkur frá myrkrinu.</w:t>
      </w:r>
    </w:p>
    <w:p/>
    <w:p>
      <w:r xmlns:w="http://schemas.openxmlformats.org/wordprocessingml/2006/main">
        <w:t xml:space="preserve">2. Styrkur trúarinnar á erfiðleikatímum.</w:t>
      </w:r>
    </w:p>
    <w:p/>
    <w:p>
      <w:r xmlns:w="http://schemas.openxmlformats.org/wordprocessingml/2006/main">
        <w:t xml:space="preserve">1. Sálmur 18:2 - Drottinn er bjarg mitt, vígi og frelsari minn; Guð minn er bjarg mitt, sem ég leita hælis hjá, skjöldur minn og horn hjálpræðis míns, vígi mitt.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89:23 Og ég mun berja óvini hans niður fyrir augliti hans og plága þá er hata hann.</w:t>
      </w:r>
    </w:p>
    <w:p/>
    <w:p>
      <w:r xmlns:w="http://schemas.openxmlformats.org/wordprocessingml/2006/main">
        <w:t xml:space="preserve">Guð mun sigra óvini þeirra sem treysta á hann og refsa þeim sem hata hann.</w:t>
      </w:r>
    </w:p>
    <w:p/>
    <w:p>
      <w:r xmlns:w="http://schemas.openxmlformats.org/wordprocessingml/2006/main">
        <w:t xml:space="preserve">1. Treystu á Drottin og hann mun sigra óvini þína</w:t>
      </w:r>
    </w:p>
    <w:p/>
    <w:p>
      <w:r xmlns:w="http://schemas.openxmlformats.org/wordprocessingml/2006/main">
        <w:t xml:space="preserve">2. Refsing Guðs á þá sem hata hann</w:t>
      </w:r>
    </w:p>
    <w:p/>
    <w:p>
      <w:r xmlns:w="http://schemas.openxmlformats.org/wordprocessingml/2006/main">
        <w:t xml:space="preserve">1. Mósebók 15:3 - Drottinn er stríðsmaður, Drottinn er nafn hans.</w:t>
      </w:r>
    </w:p>
    <w:p/>
    <w:p>
      <w:r xmlns:w="http://schemas.openxmlformats.org/wordprocessingml/2006/main">
        <w:t xml:space="preserve">2. Orðskviðirnir 16:7 - Þegar vegir manns þóknast Drottni, lætur hann jafnvel óvini sína vera í friði við sig.</w:t>
      </w:r>
    </w:p>
    <w:p/>
    <w:p>
      <w:r xmlns:w="http://schemas.openxmlformats.org/wordprocessingml/2006/main">
        <w:t xml:space="preserve">Sálmarnir 89:24 En trúfesti mín og miskunn mun vera með honum, og í mínu nafni skal horn hans hátt hátt verða.</w:t>
      </w:r>
    </w:p>
    <w:p/>
    <w:p>
      <w:r xmlns:w="http://schemas.openxmlformats.org/wordprocessingml/2006/main">
        <w:t xml:space="preserve">Trúfesti Guðs og miskunn mun vera með okkur.</w:t>
      </w:r>
    </w:p>
    <w:p/>
    <w:p>
      <w:r xmlns:w="http://schemas.openxmlformats.org/wordprocessingml/2006/main">
        <w:t xml:space="preserve">1: Guð er alltaf trúr</w:t>
      </w:r>
    </w:p>
    <w:p/>
    <w:p>
      <w:r xmlns:w="http://schemas.openxmlformats.org/wordprocessingml/2006/main">
        <w:t xml:space="preserve">2: Miskunn Guðs varir að eilífu</w:t>
      </w:r>
    </w:p>
    <w:p/>
    <w:p>
      <w:r xmlns:w="http://schemas.openxmlformats.org/wordprocessingml/2006/main">
        <w:t xml:space="preserve">1: Harmljóðin 3:22-23 - Miskunnsemi Drottins hættir aldrei; miskunn hans tekur aldrei enda; þeir eru nýir á hverjum morgni; mikil er trúfesti þín.</w:t>
      </w:r>
    </w:p>
    <w:p/>
    <w:p>
      <w:r xmlns:w="http://schemas.openxmlformats.org/wordprocessingml/2006/main">
        <w:t xml:space="preserve">2: Hebreabréfið 13:8 - Jesús Kristur er hinn sami í gær og í dag og að eilífu.</w:t>
      </w:r>
    </w:p>
    <w:p/>
    <w:p>
      <w:r xmlns:w="http://schemas.openxmlformats.org/wordprocessingml/2006/main">
        <w:t xml:space="preserve">Sálmarnir 89:25 Og ég mun leggja hönd hans í hafið og hægri hönd hans í árnar.</w:t>
      </w:r>
    </w:p>
    <w:p/>
    <w:p>
      <w:r xmlns:w="http://schemas.openxmlformats.org/wordprocessingml/2006/main">
        <w:t xml:space="preserve">Guð mun koma á fót sterkum og öflugum leiðtoga yfir hafinu og ánum.</w:t>
      </w:r>
    </w:p>
    <w:p/>
    <w:p>
      <w:r xmlns:w="http://schemas.openxmlformats.org/wordprocessingml/2006/main">
        <w:t xml:space="preserve">1. "Leiðtogi í hafinu og ánum: Kraftur valds Guðs"</w:t>
      </w:r>
    </w:p>
    <w:p/>
    <w:p>
      <w:r xmlns:w="http://schemas.openxmlformats.org/wordprocessingml/2006/main">
        <w:t xml:space="preserve">2. "Styrkur réttláts leiðtoga: Treystu á vilja Guðs"</w:t>
      </w:r>
    </w:p>
    <w:p/>
    <w:p>
      <w:r xmlns:w="http://schemas.openxmlformats.org/wordprocessingml/2006/main">
        <w:t xml:space="preserve">1. Sálmur 89:25</w:t>
      </w:r>
    </w:p>
    <w:p/>
    <w:p>
      <w:r xmlns:w="http://schemas.openxmlformats.org/wordprocessingml/2006/main">
        <w:t xml:space="preserve">2. Jesaja 41:10 - "Óttist ekki, því að ég er með þér, óttast ekki, því að ég er Guð þinn, ég styrki þig, ég mun hjálpa þér, ég mun styðja þig með minni réttlátu hægri hendi."</w:t>
      </w:r>
    </w:p>
    <w:p/>
    <w:p>
      <w:r xmlns:w="http://schemas.openxmlformats.org/wordprocessingml/2006/main">
        <w:t xml:space="preserve">Sálmarnir 89:26 Hann mun kalla til mín: "Þú ert faðir minn, Guð minn og bjarg hjálpræðis míns."</w:t>
      </w:r>
    </w:p>
    <w:p/>
    <w:p>
      <w:r xmlns:w="http://schemas.openxmlformats.org/wordprocessingml/2006/main">
        <w:t xml:space="preserve">Sálmur 89 er þakklætisbæn til Guðs fyrir að leiðbeina og vernda rithöfundinn. Rithöfundurinn viðurkennir Guð sem föður þeirra, verndara og uppsprettu hjálpræðis.</w:t>
      </w:r>
    </w:p>
    <w:p/>
    <w:p>
      <w:r xmlns:w="http://schemas.openxmlformats.org/wordprocessingml/2006/main">
        <w:t xml:space="preserve">1. Öryggi verndar Guðs - Að kanna fullvissu og frið sem kemur frá því að vita að Guð er verndari okkar og hjálpræði.</w:t>
      </w:r>
    </w:p>
    <w:p/>
    <w:p>
      <w:r xmlns:w="http://schemas.openxmlformats.org/wordprocessingml/2006/main">
        <w:t xml:space="preserve">2. Þakklæti til Guðs - Að viðurkenna margar blessanir og gjafir sem Guð hefur gefið okkur.</w:t>
      </w:r>
    </w:p>
    <w:p/>
    <w:p>
      <w:r xmlns:w="http://schemas.openxmlformats.org/wordprocessingml/2006/main">
        <w:t xml:space="preserve">1. Sálmur 89 - Fyrir dýpri könnun á þakklætisbæn sálmaskáldsins til Guðs fyrir vernd hans og hjálpræði.</w:t>
      </w:r>
    </w:p>
    <w:p/>
    <w:p>
      <w:r xmlns:w="http://schemas.openxmlformats.org/wordprocessingml/2006/main">
        <w:t xml:space="preserve">2. Efesusbréfið 2:8-10 - Til að skilja uppruna hjálpræðis okkar og náð Guðs við að veita því.</w:t>
      </w:r>
    </w:p>
    <w:p/>
    <w:p>
      <w:r xmlns:w="http://schemas.openxmlformats.org/wordprocessingml/2006/main">
        <w:t xml:space="preserve">Sálmarnir 89:27 Og ég mun gjöra hann að frumgetnum mínum, æðri en konungum jarðarinnar.</w:t>
      </w:r>
    </w:p>
    <w:p/>
    <w:p>
      <w:r xmlns:w="http://schemas.openxmlformats.org/wordprocessingml/2006/main">
        <w:t xml:space="preserve">Guð mun upphefja sinn útvalda og gera þá æðri öllum jarðneskum konungum.</w:t>
      </w:r>
    </w:p>
    <w:p/>
    <w:p>
      <w:r xmlns:w="http://schemas.openxmlformats.org/wordprocessingml/2006/main">
        <w:t xml:space="preserve">1. Guðs yndi: Blessun Guðs og hylli er veitt þeim sem hann velur.</w:t>
      </w:r>
    </w:p>
    <w:p/>
    <w:p>
      <w:r xmlns:w="http://schemas.openxmlformats.org/wordprocessingml/2006/main">
        <w:t xml:space="preserve">2. Óbilandi kærleikur Guðs: Ást Guðs til útvöldu sinna er óhagganleg.</w:t>
      </w:r>
    </w:p>
    <w:p/>
    <w:p>
      <w:r xmlns:w="http://schemas.openxmlformats.org/wordprocessingml/2006/main">
        <w:t xml:space="preserve">1. Efesusbréfið 2:10 - Því að vér erum verk hans, sköpuð í Kristi Jesú til góðra verka, sem Guð hafði áður búið til, til þess að vér ættum að ganga í þeim.</w:t>
      </w:r>
    </w:p>
    <w:p/>
    <w:p>
      <w:r xmlns:w="http://schemas.openxmlformats.org/wordprocessingml/2006/main">
        <w:t xml:space="preserve">2. Kólossubréfið 3:23-24 - Hvað sem þú gerir, vinnið af heilum hug, eins og fyrir Drottin en ekki fyrir menn, vitandi að frá Drottni munt þú fá arfleifðina að launum. Þú ert að þjóna Drottni Kristi.</w:t>
      </w:r>
    </w:p>
    <w:p/>
    <w:p>
      <w:r xmlns:w="http://schemas.openxmlformats.org/wordprocessingml/2006/main">
        <w:t xml:space="preserve">Sálmarnir 89:28 Miskunn mína mun ég varðveita við hann að eilífu, og sáttmáli minn skal standa við hann.</w:t>
      </w:r>
    </w:p>
    <w:p/>
    <w:p>
      <w:r xmlns:w="http://schemas.openxmlformats.org/wordprocessingml/2006/main">
        <w:t xml:space="preserve">Miskunn Guðs og sáttmáli mun vera að eilífu með fólki hans.</w:t>
      </w:r>
    </w:p>
    <w:p/>
    <w:p>
      <w:r xmlns:w="http://schemas.openxmlformats.org/wordprocessingml/2006/main">
        <w:t xml:space="preserve">1. Óbilandi kærleikur og sáttmáli Guðs</w:t>
      </w:r>
    </w:p>
    <w:p/>
    <w:p>
      <w:r xmlns:w="http://schemas.openxmlformats.org/wordprocessingml/2006/main">
        <w:t xml:space="preserve">2. Trúfesti Guðs við fólk sitt</w:t>
      </w:r>
    </w:p>
    <w:p/>
    <w:p>
      <w:r xmlns:w="http://schemas.openxmlformats.org/wordprocessingml/2006/main">
        <w:t xml:space="preserve">1. Jesaja 54:10 - "Því að fjöllin munu víkja og hæðir víkja, en miskunn mín skal ekki víkja frá þér og friðarsáttmáli minn skal ekki víkja, segir Drottinn, sem miskunnar þér."</w:t>
      </w:r>
    </w:p>
    <w:p/>
    <w:p>
      <w:r xmlns:w="http://schemas.openxmlformats.org/wordprocessingml/2006/main">
        <w:t xml:space="preserve">2. Hebreabréfið 13:20-21 - „En Guð friðarins, sem endurreisti frá dauðum Drottin vorn Jesúm, hinn mikla hirði sauðanna, fyrir blóð hins eilífa sáttmála, gjörir þig fullkominn í hverju góðu verki. vilja hans, sem virkar í yður það, sem honum þóknast, fyrir Jesú Krist, hverjum sé dýrð um aldir alda. Amen."</w:t>
      </w:r>
    </w:p>
    <w:p/>
    <w:p>
      <w:r xmlns:w="http://schemas.openxmlformats.org/wordprocessingml/2006/main">
        <w:t xml:space="preserve">Sálmarnir 89:29 Og ég mun láta niðja hans standa að eilífu og hásæti hans sem daga himinsins.</w:t>
      </w:r>
    </w:p>
    <w:p/>
    <w:p>
      <w:r xmlns:w="http://schemas.openxmlformats.org/wordprocessingml/2006/main">
        <w:t xml:space="preserve">Guð lofar að sæði hans útvöldu muni standa að eilífu og hásæti hans verði jafn eilíft og dagar himnaríkis.</w:t>
      </w:r>
    </w:p>
    <w:p/>
    <w:p>
      <w:r xmlns:w="http://schemas.openxmlformats.org/wordprocessingml/2006/main">
        <w:t xml:space="preserve">1. Eilíft eðli loforða Guðs</w:t>
      </w:r>
    </w:p>
    <w:p/>
    <w:p>
      <w:r xmlns:w="http://schemas.openxmlformats.org/wordprocessingml/2006/main">
        <w:t xml:space="preserve">2. Hásæti Guðs og staðsetning okkar í ríki hans</w:t>
      </w:r>
    </w:p>
    <w:p/>
    <w:p>
      <w:r xmlns:w="http://schemas.openxmlformats.org/wordprocessingml/2006/main">
        <w:t xml:space="preserve">1. Jesaja 40:8 Grasið visnar, blómið fölnar, en orð Guðs vors mun standa að eilífu.</w:t>
      </w:r>
    </w:p>
    <w:p/>
    <w:p>
      <w:r xmlns:w="http://schemas.openxmlformats.org/wordprocessingml/2006/main">
        <w:t xml:space="preserve">2. Hebreabréfið 13:8 Jesús Kristur hinn sami í gær og í dag og að eilífu.</w:t>
      </w:r>
    </w:p>
    <w:p/>
    <w:p>
      <w:r xmlns:w="http://schemas.openxmlformats.org/wordprocessingml/2006/main">
        <w:t xml:space="preserve">Sálmarnir 89:30 Ef börn hans yfirgefa lögmál mitt og ganga ekki í mínum lögum.</w:t>
      </w:r>
    </w:p>
    <w:p/>
    <w:p>
      <w:r xmlns:w="http://schemas.openxmlformats.org/wordprocessingml/2006/main">
        <w:t xml:space="preserve">Guði er óánægður þegar börn hans óhlýðnast skipunum hans.</w:t>
      </w:r>
    </w:p>
    <w:p/>
    <w:p>
      <w:r xmlns:w="http://schemas.openxmlformats.org/wordprocessingml/2006/main">
        <w:t xml:space="preserve">1. Mikilvægi þess að hlýða lögum Guðs</w:t>
      </w:r>
    </w:p>
    <w:p/>
    <w:p>
      <w:r xmlns:w="http://schemas.openxmlformats.org/wordprocessingml/2006/main">
        <w:t xml:space="preserve">2. Afleiðingar þess að óhlýðnast boðorðum Guðs</w:t>
      </w:r>
    </w:p>
    <w:p/>
    <w:p>
      <w:r xmlns:w="http://schemas.openxmlformats.org/wordprocessingml/2006/main">
        <w:t xml:space="preserve">1. Mósebók 11:26-28 - Elskið Drottin og hlýðið skipunum hans</w:t>
      </w:r>
    </w:p>
    <w:p/>
    <w:p>
      <w:r xmlns:w="http://schemas.openxmlformats.org/wordprocessingml/2006/main">
        <w:t xml:space="preserve">2. Jósúabók 1:8 - Hlýðið boðorðum hans og lögum svo að þér gangi vel.</w:t>
      </w:r>
    </w:p>
    <w:p/>
    <w:p>
      <w:r xmlns:w="http://schemas.openxmlformats.org/wordprocessingml/2006/main">
        <w:t xml:space="preserve">Sálmarnir 89:31 Ef þeir brjóta lög mín og halda ekki boðorð mín.</w:t>
      </w:r>
    </w:p>
    <w:p/>
    <w:p>
      <w:r xmlns:w="http://schemas.openxmlformats.org/wordprocessingml/2006/main">
        <w:t xml:space="preserve">Lög Guðs ber að virða og virða.</w:t>
      </w:r>
    </w:p>
    <w:p/>
    <w:p>
      <w:r xmlns:w="http://schemas.openxmlformats.org/wordprocessingml/2006/main">
        <w:t xml:space="preserve">1: Lögmál Guðs er grundvöllur lífs okkar.</w:t>
      </w:r>
    </w:p>
    <w:p/>
    <w:p>
      <w:r xmlns:w="http://schemas.openxmlformats.org/wordprocessingml/2006/main">
        <w:t xml:space="preserve">2: Mikilvægi þess að fylgja boðorðum Guðs.</w:t>
      </w:r>
    </w:p>
    <w:p/>
    <w:p>
      <w:r xmlns:w="http://schemas.openxmlformats.org/wordprocessingml/2006/main">
        <w:t xml:space="preserve">1: Matteusarguðspjall 22:37-40 - Jesús sagði við hann: Þú skalt elska Drottin Guð þinn af öllu hjarta þínu, allri sálu þinni og öllum huga þínum. Þetta er fyrsta og stóra boðorðið. Og annað er því líkt: Þú skalt elska náunga þinn eins og sjálfan þig. Á þessum tveimur boðorðum hanga allt lögmálið og spámennirnir.</w:t>
      </w:r>
    </w:p>
    <w:p/>
    <w:p>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náttúrulegt andlit sitt í spegli. því hann fylgist með sjálfum sér, fer burt og gleymir þegar í stað hvers konar maður hann var. En sá sem lítur inn í hið fullkomna lögmál frelsisins og heldur áfram í því og er ekki gleyminn áheyrandi heldur verksins gerandi, þessi mun blessast í því sem hann gerir.</w:t>
      </w:r>
    </w:p>
    <w:p/>
    <w:p>
      <w:r xmlns:w="http://schemas.openxmlformats.org/wordprocessingml/2006/main">
        <w:t xml:space="preserve">Sálmarnir 89:32 Þá mun ég vitja afbrota þeirra með sprota og misgjörða þeirra með höggum.</w:t>
      </w:r>
    </w:p>
    <w:p/>
    <w:p>
      <w:r xmlns:w="http://schemas.openxmlformats.org/wordprocessingml/2006/main">
        <w:t xml:space="preserve">Sálmaritarinn lýsir því yfir að brot og ranglæti verði vitjað með refsingu.</w:t>
      </w:r>
    </w:p>
    <w:p/>
    <w:p>
      <w:r xmlns:w="http://schemas.openxmlformats.org/wordprocessingml/2006/main">
        <w:t xml:space="preserve">1: Refsing Guðs á synd: Sálmur 89:32</w:t>
      </w:r>
    </w:p>
    <w:p/>
    <w:p>
      <w:r xmlns:w="http://schemas.openxmlformats.org/wordprocessingml/2006/main">
        <w:t xml:space="preserve">2: Alvarleiki syndarinnar: Sálmur 89:32</w:t>
      </w:r>
    </w:p>
    <w:p/>
    <w:p>
      <w:r xmlns:w="http://schemas.openxmlformats.org/wordprocessingml/2006/main">
        <w:t xml:space="preserve">1: Orðskviðirnir 13:24 - Hver sem sparar sprotan hatar son sinn, en sá sem elskar hann er duglegur að aga hann.</w:t>
      </w:r>
    </w:p>
    <w:p/>
    <w:p>
      <w:r xmlns:w="http://schemas.openxmlformats.org/wordprocessingml/2006/main">
        <w:t xml:space="preserve">2: Hebreabréfið 12:5-11 - Og hefur þú gleymt hvatningu sem ávarpar þig sem syni? Sonur minn, líttu ekki léttilega á aga Drottins og þreytist ekki þegar hann áminnir hann. Því að Drottinn agar þann sem hann elskar og agar hvern þann son sem hann tekur við. Það er fyrir aga sem þú verður að þola. Guð kemur fram við þig sem syni. Því hvaða sonur er sá sem faðir hans agar ekki? Ef þið eruð skilin eftir án aga, sem allir hafa tekið þátt í, þá eruð þið ólögleg börn en ekki synir. Fyrir utan þetta höfum við átt jarðneska feður sem agaðu okkur og við virtum þá. Eigum við ekki miklu frekar að lúta föður andanna og lifa? Því að þeir agaðu oss skamma stund, eins og þeim þótti bezt, en hann agar oss til góðs, svo að vér megum deila heilagleika hans.</w:t>
      </w:r>
    </w:p>
    <w:p/>
    <w:p>
      <w:r xmlns:w="http://schemas.openxmlformats.org/wordprocessingml/2006/main">
        <w:t xml:space="preserve">Sálmarnir 89:33 Engu að síður mun ég ekki taka frá honum miskunn mína og ekki láta trúfesti mína bresta.</w:t>
      </w:r>
    </w:p>
    <w:p/>
    <w:p>
      <w:r xmlns:w="http://schemas.openxmlformats.org/wordprocessingml/2006/main">
        <w:t xml:space="preserve">Ástkær góðvild Guðs og trúfesti verður aldrei frá okkur tekin.</w:t>
      </w:r>
    </w:p>
    <w:p/>
    <w:p>
      <w:r xmlns:w="http://schemas.openxmlformats.org/wordprocessingml/2006/main">
        <w:t xml:space="preserve">1. Óbilandi kærleikur og trúfesti Guðs</w:t>
      </w:r>
    </w:p>
    <w:p/>
    <w:p>
      <w:r xmlns:w="http://schemas.openxmlformats.org/wordprocessingml/2006/main">
        <w:t xml:space="preserve">2. Óhagganlegur skuldbinding Guðs</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Jakobsbréfið 1:17 - Sérhver góð gjöf og sérhver fullkomin gjöf er að ofan, niðurkomin frá föður ljósanna, sem engin afbrigði eða skuggi er hjá vegna breytinga.</w:t>
      </w:r>
    </w:p>
    <w:p/>
    <w:p>
      <w:r xmlns:w="http://schemas.openxmlformats.org/wordprocessingml/2006/main">
        <w:t xml:space="preserve">Sálmarnir 89:34 Sáttmála minn mun ég ekki rjúfa og ekki breyta því sem farið er af vörum mínum.</w:t>
      </w:r>
    </w:p>
    <w:p/>
    <w:p>
      <w:r xmlns:w="http://schemas.openxmlformats.org/wordprocessingml/2006/main">
        <w:t xml:space="preserve">Loforð Guðs eru trú og óumbreytanleg.</w:t>
      </w:r>
    </w:p>
    <w:p/>
    <w:p>
      <w:r xmlns:w="http://schemas.openxmlformats.org/wordprocessingml/2006/main">
        <w:t xml:space="preserve">1. Hið óumbreytanlega orð Guðs - Hvernig Guð stendur við loforð sín.</w:t>
      </w:r>
    </w:p>
    <w:p/>
    <w:p>
      <w:r xmlns:w="http://schemas.openxmlformats.org/wordprocessingml/2006/main">
        <w:t xml:space="preserve">2. Staðfastur kærleikur - Að skilja trúfesti sáttmála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gert mér?</w:t>
      </w:r>
    </w:p>
    <w:p/>
    <w:p>
      <w:r xmlns:w="http://schemas.openxmlformats.org/wordprocessingml/2006/main">
        <w:t xml:space="preserve">Sálmarnir 89:35 Einu sinni hef ég svarið við heilagleika minn, að ég mun ekki ljúga að Davíð.</w:t>
      </w:r>
    </w:p>
    <w:p/>
    <w:p>
      <w:r xmlns:w="http://schemas.openxmlformats.org/wordprocessingml/2006/main">
        <w:t xml:space="preserve">Guð hefur svarið því að vera Davíð trúr og mun ekki ljúga.</w:t>
      </w:r>
    </w:p>
    <w:p/>
    <w:p>
      <w:r xmlns:w="http://schemas.openxmlformats.org/wordprocessingml/2006/main">
        <w:t xml:space="preserve">1. Trúfesti Guðs: Lærdómur úr 89. sálmi</w:t>
      </w:r>
    </w:p>
    <w:p/>
    <w:p>
      <w:r xmlns:w="http://schemas.openxmlformats.org/wordprocessingml/2006/main">
        <w:t xml:space="preserve">2. Hvernig getum við lært að vera trú eins og Guð?</w:t>
      </w:r>
    </w:p>
    <w:p/>
    <w:p>
      <w:r xmlns:w="http://schemas.openxmlformats.org/wordprocessingml/2006/main">
        <w:t xml:space="preserve">1. 1. Jóhannesarbréf 1:9 - Ef við játum syndir okkar, þá er hann trúr og réttlátur til að fyrirgefa okkur syndir okkar og hreinsa okkur af öllu ranglæti.</w:t>
      </w:r>
    </w:p>
    <w:p/>
    <w:p>
      <w:r xmlns:w="http://schemas.openxmlformats.org/wordprocessingml/2006/main">
        <w:t xml:space="preserve">2. Sálmur 36:5 - Miskunn þín, Drottinn, nær til himins, trúfesti þín til skýjanna.</w:t>
      </w:r>
    </w:p>
    <w:p/>
    <w:p>
      <w:r xmlns:w="http://schemas.openxmlformats.org/wordprocessingml/2006/main">
        <w:t xml:space="preserve">Sálmarnir 89:36 Afkomendur hans munu standa að eilífu og hásæti hans sem sólin fyrir mér.</w:t>
      </w:r>
    </w:p>
    <w:p/>
    <w:p>
      <w:r xmlns:w="http://schemas.openxmlformats.org/wordprocessingml/2006/main">
        <w:t xml:space="preserve">Sálmur 89:36 segir að útvalin þjóð Guðs muni vera við völd að eilífu, rétt eins og sólin er óbreytanleg.</w:t>
      </w:r>
    </w:p>
    <w:p/>
    <w:p>
      <w:r xmlns:w="http://schemas.openxmlformats.org/wordprocessingml/2006/main">
        <w:t xml:space="preserve">1: Blessun Guðs varir að eilífu.</w:t>
      </w:r>
    </w:p>
    <w:p/>
    <w:p>
      <w:r xmlns:w="http://schemas.openxmlformats.org/wordprocessingml/2006/main">
        <w:t xml:space="preserve">2: Óbreytanleg trú í síbreytilegum heimi.</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117:2 - Því að miskunn hans er mikil við okkur, og trúfesti Drottins varir að eilífu. Lofið Drottin.</w:t>
      </w:r>
    </w:p>
    <w:p/>
    <w:p>
      <w:r xmlns:w="http://schemas.openxmlformats.org/wordprocessingml/2006/main">
        <w:t xml:space="preserve">Sálmarnir 89:37 Það mun staðfestast að eilífu eins og tunglið og sem trúr vitni á himni. Selah.</w:t>
      </w:r>
    </w:p>
    <w:p/>
    <w:p>
      <w:r xmlns:w="http://schemas.openxmlformats.org/wordprocessingml/2006/main">
        <w:t xml:space="preserve">Sálmur 89:37 talar um trúfesti Guðs á himnum og líkir henni við tunglið, sem er stofnað að eilífu.</w:t>
      </w:r>
    </w:p>
    <w:p/>
    <w:p>
      <w:r xmlns:w="http://schemas.openxmlformats.org/wordprocessingml/2006/main">
        <w:t xml:space="preserve">1. Trúfesti Guðs: Rannsókn á Sálmum 89:37</w:t>
      </w:r>
    </w:p>
    <w:p/>
    <w:p>
      <w:r xmlns:w="http://schemas.openxmlformats.org/wordprocessingml/2006/main">
        <w:t xml:space="preserve">2. Eilíft eðli loforða Guðs: Hugleiðing um Sálm 89:37</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Jeremía 31:3 - Drottinn birtist honum úr fjarska. Ég hef elskað þig með eilífri ást; þess vegna hef ég haldið áfram trúfesti minni við þig.</w:t>
      </w:r>
    </w:p>
    <w:p/>
    <w:p>
      <w:r xmlns:w="http://schemas.openxmlformats.org/wordprocessingml/2006/main">
        <w:t xml:space="preserve">Sálmarnir 89:38 En þú hefir varpað burt og andstyggð, þú reiddist þínum smurða.</w:t>
      </w:r>
    </w:p>
    <w:p/>
    <w:p>
      <w:r xmlns:w="http://schemas.openxmlformats.org/wordprocessingml/2006/main">
        <w:t xml:space="preserve">Drottni er óánægður með sinn útvalda.</w:t>
      </w:r>
    </w:p>
    <w:p/>
    <w:p>
      <w:r xmlns:w="http://schemas.openxmlformats.org/wordprocessingml/2006/main">
        <w:t xml:space="preserve">1. Ást Guðs er skilyrðislaus</w:t>
      </w:r>
    </w:p>
    <w:p/>
    <w:p>
      <w:r xmlns:w="http://schemas.openxmlformats.org/wordprocessingml/2006/main">
        <w:t xml:space="preserve">2. Þolinmæði Drottins er endalaus</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Sálmarnir 89:39 Þú gjörðir sáttmála þjóns þíns úr gildi, þú vanhelgaðir kórónu hans með því að kasta henni til jarðar.</w:t>
      </w:r>
    </w:p>
    <w:p/>
    <w:p>
      <w:r xmlns:w="http://schemas.openxmlformats.org/wordprocessingml/2006/main">
        <w:t xml:space="preserve">Sáttmáli Guðs við þjón sinn hefur verið rofinn og vanvirt kórónu hans.</w:t>
      </w:r>
    </w:p>
    <w:p/>
    <w:p>
      <w:r xmlns:w="http://schemas.openxmlformats.org/wordprocessingml/2006/main">
        <w:t xml:space="preserve">1. Ótrúmennska mannsins og trúfesti Guðs</w:t>
      </w:r>
    </w:p>
    <w:p/>
    <w:p>
      <w:r xmlns:w="http://schemas.openxmlformats.org/wordprocessingml/2006/main">
        <w:t xml:space="preserve">2. Kraftur sáttmálans og hvað hann þýðir fyrir okkur</w:t>
      </w:r>
    </w:p>
    <w:p/>
    <w:p>
      <w:r xmlns:w="http://schemas.openxmlformats.org/wordprocessingml/2006/main">
        <w:t xml:space="preserve">1. 2. Korintubréf 1:20 Því að öll fyrirheit Guðs í honum eru já, og í honum amen, Guði til dýrðar fyrir okkur.</w:t>
      </w:r>
    </w:p>
    <w:p/>
    <w:p>
      <w:r xmlns:w="http://schemas.openxmlformats.org/wordprocessingml/2006/main">
        <w:t xml:space="preserve">2. Hebreabréfið 10:23 Höldum fast við játningu vonar vorrar án þess að hvika, því að hann er trúr sem lofaði.</w:t>
      </w:r>
    </w:p>
    <w:p/>
    <w:p>
      <w:r xmlns:w="http://schemas.openxmlformats.org/wordprocessingml/2006/main">
        <w:t xml:space="preserve">Sálmarnir 89:40 Þú braut niður allar girðingar hans. þú hefir eyðilagt vígi hans.</w:t>
      </w:r>
    </w:p>
    <w:p/>
    <w:p>
      <w:r xmlns:w="http://schemas.openxmlformats.org/wordprocessingml/2006/main">
        <w:t xml:space="preserve">Kraftur Guðs hefur valdið eyðileggingu vígi óvinarins.</w:t>
      </w:r>
    </w:p>
    <w:p/>
    <w:p>
      <w:r xmlns:w="http://schemas.openxmlformats.org/wordprocessingml/2006/main">
        <w:t xml:space="preserve">1. Kraftur Guðs sigrar allar hindranir</w:t>
      </w:r>
    </w:p>
    <w:p/>
    <w:p>
      <w:r xmlns:w="http://schemas.openxmlformats.org/wordprocessingml/2006/main">
        <w:t xml:space="preserve">2. Styrkur Guðs er óviðjafnanlegur</w:t>
      </w:r>
    </w:p>
    <w:p/>
    <w:p>
      <w:r xmlns:w="http://schemas.openxmlformats.org/wordprocessingml/2006/main">
        <w:t xml:space="preserve">1. Jesaja 40:28-31 - "Veistu það ekki? Hefurðu ekki heyrt það? Drottinn er hinn eilífi Guð, skapari endimarka jarðarinnar. Hann mun ekki þreytast eða þreytast,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Sálmur 103:19 - "Drottinn hefur staðfest hásæti sitt á himni og ríki hans drottnar yfir öllu."</w:t>
      </w:r>
    </w:p>
    <w:p/>
    <w:p>
      <w:r xmlns:w="http://schemas.openxmlformats.org/wordprocessingml/2006/main">
        <w:t xml:space="preserve">Sálmarnir 89:41 Allir þeir, sem um veginn ganga, ræna honum, hann er náungum sínum til háðungar.</w:t>
      </w:r>
    </w:p>
    <w:p/>
    <w:p>
      <w:r xmlns:w="http://schemas.openxmlformats.org/wordprocessingml/2006/main">
        <w:t xml:space="preserve">Sálmaritarinn harmar að allir, sem fram hjá fara, taki frá honum og hann sé náungum sínum til háðungar.</w:t>
      </w:r>
    </w:p>
    <w:p/>
    <w:p>
      <w:r xmlns:w="http://schemas.openxmlformats.org/wordprocessingml/2006/main">
        <w:t xml:space="preserve">1. Hættan lífsins: Að finna styrk á erfiðum tímum</w:t>
      </w:r>
    </w:p>
    <w:p/>
    <w:p>
      <w:r xmlns:w="http://schemas.openxmlformats.org/wordprocessingml/2006/main">
        <w:t xml:space="preserve">2. Að sigrast á mótlæti: Að læra að takast á við höfnun</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12:14 - Blessið þá sem ofsækja yður, blessið og bölvanið ekki.</w:t>
      </w:r>
    </w:p>
    <w:p/>
    <w:p>
      <w:r xmlns:w="http://schemas.openxmlformats.org/wordprocessingml/2006/main">
        <w:t xml:space="preserve">Sálmarnir 89:42 Þú hefir reist upp hægri hönd andstæðinga hans. þú hefir glatt alla óvini hans.</w:t>
      </w:r>
    </w:p>
    <w:p/>
    <w:p>
      <w:r xmlns:w="http://schemas.openxmlformats.org/wordprocessingml/2006/main">
        <w:t xml:space="preserve">Guð hefur reist upp hægri hönd andstæðinga sinna og látið óvini sína gleðjast.</w:t>
      </w:r>
    </w:p>
    <w:p/>
    <w:p>
      <w:r xmlns:w="http://schemas.openxmlformats.org/wordprocessingml/2006/main">
        <w:t xml:space="preserve">1. Blessun óvina: Hvernig Guð notar andstæðinga okkar til góðs</w:t>
      </w:r>
    </w:p>
    <w:p/>
    <w:p>
      <w:r xmlns:w="http://schemas.openxmlformats.org/wordprocessingml/2006/main">
        <w:t xml:space="preserve">2. Kraftur gleðinnar: Hvernig Guð getur umbreytt okkur með gleði</w:t>
      </w:r>
    </w:p>
    <w:p/>
    <w:p>
      <w:r xmlns:w="http://schemas.openxmlformats.org/wordprocessingml/2006/main">
        <w:t xml:space="preserve">1. Rómverjabréfið 12:18-21 - "Ef það er mögulegt, að því marki sem það veltur á yður, lifið í friði við alla. Hefndið ekki, kæru vinir, heldur skiljið eftir pláss fyrir reiði Guðs, því að það er ritað. : Það er mitt að hefna, ég mun endurgjalda, segir Drottinn. Þvert á móti: Ef óvinur þinn hungrar, þá gefðu honum að eta, ef hann er þyrstur, gefðu honum að drekka. Með því að gera þetta munt þú hrúga brennandi kolum á hann. Láttu ekki hið illa sigra þig, heldur sigra þú illt með góðu.</w:t>
      </w:r>
    </w:p>
    <w:p/>
    <w:p>
      <w:r xmlns:w="http://schemas.openxmlformats.org/wordprocessingml/2006/main">
        <w:t xml:space="preserve">2. Efesusbréfið 5:20 - Alltaf að þakka Guði föður fyrir allt, í nafni Drottins vors Jesú Krists.</w:t>
      </w:r>
    </w:p>
    <w:p/>
    <w:p>
      <w:r xmlns:w="http://schemas.openxmlformats.org/wordprocessingml/2006/main">
        <w:t xml:space="preserve">Sálmarnir 89:43 Þú hefur og snúið sverðsegg hans og ekki látið hann standa í bardaganum.</w:t>
      </w:r>
    </w:p>
    <w:p/>
    <w:p>
      <w:r xmlns:w="http://schemas.openxmlformats.org/wordprocessingml/2006/main">
        <w:t xml:space="preserve">Guð hefur tekið burt styrk og kraft sverðs manns, sem gerir hann ófær um að berjast í bardaga.</w:t>
      </w:r>
    </w:p>
    <w:p/>
    <w:p>
      <w:r xmlns:w="http://schemas.openxmlformats.org/wordprocessingml/2006/main">
        <w:t xml:space="preserve">1. Guð er styrkur okkar og verndari okkar</w:t>
      </w:r>
    </w:p>
    <w:p/>
    <w:p>
      <w:r xmlns:w="http://schemas.openxmlformats.org/wordprocessingml/2006/main">
        <w:t xml:space="preserve">2. Kraftur bænarinnar</w:t>
      </w:r>
    </w:p>
    <w:p/>
    <w:p>
      <w:r xmlns:w="http://schemas.openxmlformats.org/wordprocessingml/2006/main">
        <w:t xml:space="preserve">1. Jesaja 40:31 "En þeir sem vona á Drottin munu endurnýja kraft sinn. Þeir munu svífa á vængjum eins og ernir, þeir munu hlaupa og þreytast ekki, þeir munu ganga og verða ekki örmagna."</w:t>
      </w:r>
    </w:p>
    <w:p/>
    <w:p>
      <w:r xmlns:w="http://schemas.openxmlformats.org/wordprocessingml/2006/main">
        <w:t xml:space="preserve">2. Filippíbréfið 4:13 "Allt megna ég fyrir þann sem styrkir mig."</w:t>
      </w:r>
    </w:p>
    <w:p/>
    <w:p>
      <w:r xmlns:w="http://schemas.openxmlformats.org/wordprocessingml/2006/main">
        <w:t xml:space="preserve">Sálmarnir 89:44 Þú hefir stöðvað dýrð hans og kastað hásæti hans til jarðar.</w:t>
      </w:r>
    </w:p>
    <w:p/>
    <w:p>
      <w:r xmlns:w="http://schemas.openxmlformats.org/wordprocessingml/2006/main">
        <w:t xml:space="preserve">Dýrð og kraftur Guðs hefur verið tekinn í burtu, sem leiddi til falls hásætis.</w:t>
      </w:r>
    </w:p>
    <w:p/>
    <w:p>
      <w:r xmlns:w="http://schemas.openxmlformats.org/wordprocessingml/2006/main">
        <w:t xml:space="preserve">1. Kraftur Guðs: Rannsókn á Sálmum 89:44</w:t>
      </w:r>
    </w:p>
    <w:p/>
    <w:p>
      <w:r xmlns:w="http://schemas.openxmlformats.org/wordprocessingml/2006/main">
        <w:t xml:space="preserve">2. Hverfulleiki mannlegrar dýrðar: Útskýring á Sálmi 89:44</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13:8 - "Jesús Kristur er hinn sami í gær og í dag og að eilífu."</w:t>
      </w:r>
    </w:p>
    <w:p/>
    <w:p>
      <w:r xmlns:w="http://schemas.openxmlformats.org/wordprocessingml/2006/main">
        <w:t xml:space="preserve">Sálmarnir 89:45 Æskudagar hans styttir þú, huldir hann skömm. Selah.</w:t>
      </w:r>
    </w:p>
    <w:p/>
    <w:p>
      <w:r xmlns:w="http://schemas.openxmlformats.org/wordprocessingml/2006/main">
        <w:t xml:space="preserve">Í kaflanum er talað um hvernig æskan er stutt og hvernig hún veldur skömm.</w:t>
      </w:r>
    </w:p>
    <w:p/>
    <w:p>
      <w:r xmlns:w="http://schemas.openxmlformats.org/wordprocessingml/2006/main">
        <w:t xml:space="preserve">1. Lærðu að þykja vænt um æsku þína, því hún er hverful.</w:t>
      </w:r>
    </w:p>
    <w:p/>
    <w:p>
      <w:r xmlns:w="http://schemas.openxmlformats.org/wordprocessingml/2006/main">
        <w:t xml:space="preserve">2. Vertu meðvitaður um hvernig gjörðir þínar geta valdið skömm og vanvirðu.</w:t>
      </w:r>
    </w:p>
    <w:p/>
    <w:p>
      <w:r xmlns:w="http://schemas.openxmlformats.org/wordprocessingml/2006/main">
        <w:t xml:space="preserve">1. Prédikarinn 12:1 - Minnstu skapara þíns á æskudögum þínum, áður en neyðardagar koma og árin nálgast þegar þú segir: Ég hef enga ánægju af þeim.</w:t>
      </w:r>
    </w:p>
    <w:p/>
    <w:p>
      <w:r xmlns:w="http://schemas.openxmlformats.org/wordprocessingml/2006/main">
        <w:t xml:space="preserve">2. Efesusbréfið 5:15-17 - Skoðaðu þá vandlega hvernig þú gengur, ekki sem óvitur heldur sem vitur, og nýtir tímann sem best, því dagarnir eru vondir. Verið því ekki heimskir, heldur skilið hver vilji Drottins er.</w:t>
      </w:r>
    </w:p>
    <w:p/>
    <w:p>
      <w:r xmlns:w="http://schemas.openxmlformats.org/wordprocessingml/2006/main">
        <w:t xml:space="preserve">Sálmarnir 89:46 Hversu lengi, Drottinn? munt þú fela þig að eilífu? mun reiði þín brenna sem eldur?</w:t>
      </w:r>
    </w:p>
    <w:p/>
    <w:p>
      <w:r xmlns:w="http://schemas.openxmlformats.org/wordprocessingml/2006/main">
        <w:t xml:space="preserve">Þessi texti úr Sálmi 89 talar um gremjuna við að bíða eftir að Guð svari bænum.</w:t>
      </w:r>
    </w:p>
    <w:p/>
    <w:p>
      <w:r xmlns:w="http://schemas.openxmlformats.org/wordprocessingml/2006/main">
        <w:t xml:space="preserve">1. Kraftur þolinmæðinnar: Að læra að bíða eftir tímasetningu Guðs</w:t>
      </w:r>
    </w:p>
    <w:p/>
    <w:p>
      <w:r xmlns:w="http://schemas.openxmlformats.org/wordprocessingml/2006/main">
        <w:t xml:space="preserve">2. Eðli kærleika Guðs: Hvers vegna reiði hans brennur eins og eldur</w:t>
      </w:r>
    </w:p>
    <w:p/>
    <w:p>
      <w:r xmlns:w="http://schemas.openxmlformats.org/wordprocessingml/2006/main">
        <w:t xml:space="preserve">1. Rómverjabréfið 8:28 Og vér vitum, að þeim, sem elska Guð, samverkar allt til góðs, þeim, sem kallaðir eru samkvæmt ásetningi hans.</w:t>
      </w:r>
    </w:p>
    <w:p/>
    <w:p>
      <w:r xmlns:w="http://schemas.openxmlformats.org/wordprocessingml/2006/main">
        <w:t xml:space="preserve">2. Hebreabréfið 4:15-16 Því að vér höfum ekki æðsta prest, sem er ófær um að hafa samúð með veikleika vorum, heldur þann, sem í hvívetna hefur verið freistað eins og við, en án syndar. Við skulum þá með trausti nálgumst hásæti náðarinnar, svo að vér megum hljóta miskunn og finna náð til hjálpar á neyðarstundu.</w:t>
      </w:r>
    </w:p>
    <w:p/>
    <w:p>
      <w:r xmlns:w="http://schemas.openxmlformats.org/wordprocessingml/2006/main">
        <w:t xml:space="preserve">Sálmarnir 89:47 Mundu hversu stuttur tími minn er: hvers vegna hefur þú gjört alla menn til einskis?</w:t>
      </w:r>
    </w:p>
    <w:p/>
    <w:p>
      <w:r xmlns:w="http://schemas.openxmlformats.org/wordprocessingml/2006/main">
        <w:t xml:space="preserve">Sálmaskáldið veltir fyrir sér skammlífinu og spyr hvers vegna Guð hafi skapað alla menn ef líf þeirra er svo hverfult.</w:t>
      </w:r>
    </w:p>
    <w:p/>
    <w:p>
      <w:r xmlns:w="http://schemas.openxmlformats.org/wordprocessingml/2006/main">
        <w:t xml:space="preserve">1. „Nýtum tíma okkar sem best: Finnum merkingu í lífinu“</w:t>
      </w:r>
    </w:p>
    <w:p/>
    <w:p>
      <w:r xmlns:w="http://schemas.openxmlformats.org/wordprocessingml/2006/main">
        <w:t xml:space="preserve">2. "Tilgangur lífsins: Að enduruppgötva gildi okkar í augum Guðs"</w:t>
      </w:r>
    </w:p>
    <w:p/>
    <w:p>
      <w:r xmlns:w="http://schemas.openxmlformats.org/wordprocessingml/2006/main">
        <w:t xml:space="preserve">1. Prédikarinn 3:1-14</w:t>
      </w:r>
    </w:p>
    <w:p/>
    <w:p>
      <w:r xmlns:w="http://schemas.openxmlformats.org/wordprocessingml/2006/main">
        <w:t xml:space="preserve">2. Sálmur 90:12-17</w:t>
      </w:r>
    </w:p>
    <w:p/>
    <w:p>
      <w:r xmlns:w="http://schemas.openxmlformats.org/wordprocessingml/2006/main">
        <w:t xml:space="preserve">Sálmarnir 89:48 Hver er sá maður, sem lifir og mun ekki sjá dauðann? mun hann frelsa sál sína úr hendi grafarinnar? Selah.</w:t>
      </w:r>
    </w:p>
    <w:p/>
    <w:p>
      <w:r xmlns:w="http://schemas.openxmlformats.org/wordprocessingml/2006/main">
        <w:t xml:space="preserve">Enginn kemst undan dauðanum.</w:t>
      </w:r>
    </w:p>
    <w:p/>
    <w:p>
      <w:r xmlns:w="http://schemas.openxmlformats.org/wordprocessingml/2006/main">
        <w:t xml:space="preserve">1. Að lifa hvern dag með þakklæti og von frammi fyrir dauðanum</w:t>
      </w:r>
    </w:p>
    <w:p/>
    <w:p>
      <w:r xmlns:w="http://schemas.openxmlformats.org/wordprocessingml/2006/main">
        <w:t xml:space="preserve">2. Kraftur Guðs til að frelsa okkur frá dauðanum</w:t>
      </w:r>
    </w:p>
    <w:p/>
    <w:p>
      <w:r xmlns:w="http://schemas.openxmlformats.org/wordprocessingml/2006/main">
        <w:t xml:space="preserve">1. Jóhannesarguðspjall 11:25-26 - Jesús sagði við hana: Ég er upprisan og lífið. Hver sem trúir á mig mun lifa þótt hann deyi, og hver sem lifir og trúir á mig mun aldrei að eilífu deyja.</w:t>
      </w:r>
    </w:p>
    <w:p/>
    <w:p>
      <w:r xmlns:w="http://schemas.openxmlformats.org/wordprocessingml/2006/main">
        <w:t xml:space="preserve">2. Jesaja 26:19 - Dauðir þínir munu lifa; líkamar þeirra skulu rísa. Þú sem býrð í moldinni, vaknið og syngið af gleði! Því að dögg þín er ljósdögg, og jörðin mun fæða dauða.</w:t>
      </w:r>
    </w:p>
    <w:p/>
    <w:p>
      <w:r xmlns:w="http://schemas.openxmlformats.org/wordprocessingml/2006/main">
        <w:t xml:space="preserve">Sálmarnir 89:49 Drottinn, hvar er fyrri miskunn þín, sem þú sór Davíð í sannleika þínum?</w:t>
      </w:r>
    </w:p>
    <w:p/>
    <w:p>
      <w:r xmlns:w="http://schemas.openxmlformats.org/wordprocessingml/2006/main">
        <w:t xml:space="preserve">Þessi sálmur talar um trúfesti og ástúð Guðs í garð Davíðs og spyr hvers vegna þetta hafi ekki verið augljóst í seinni tíð.</w:t>
      </w:r>
    </w:p>
    <w:p/>
    <w:p>
      <w:r xmlns:w="http://schemas.openxmlformats.org/wordprocessingml/2006/main">
        <w:t xml:space="preserve">1. Trúfesti Guðs: Hvernig ást Guðs til Davíðs varði, jafnvel á erfiðleikatímum.</w:t>
      </w:r>
    </w:p>
    <w:p/>
    <w:p>
      <w:r xmlns:w="http://schemas.openxmlformats.org/wordprocessingml/2006/main">
        <w:t xml:space="preserve">2. Kraftur bænarinnar: Að treysta á fyrirheit Guðs og treysta á trúfesti hans.</w:t>
      </w:r>
    </w:p>
    <w:p/>
    <w:p>
      <w:r xmlns:w="http://schemas.openxmlformats.org/wordprocessingml/2006/main">
        <w:t xml:space="preserve">1. Sálmur 33:4, "Því að orð Drottins er rétt og satt, hann er trúr í öllu sem hann gjörir."</w:t>
      </w:r>
    </w:p>
    <w:p/>
    <w:p>
      <w:r xmlns:w="http://schemas.openxmlformats.org/wordprocessingml/2006/main">
        <w:t xml:space="preserve">2. Rómverjabréfið 8:38-39, „Því að ég er sannfærður um að hvorki dauði né líf, hvorki englar né djöflar,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Sálmarnir 89:50 Minnstu, Drottinn, smánar þjóna þinna. hversu ég ber háðung allra voldugra manna í faðmi mér.</w:t>
      </w:r>
    </w:p>
    <w:p/>
    <w:p>
      <w:r xmlns:w="http://schemas.openxmlformats.org/wordprocessingml/2006/main">
        <w:t xml:space="preserve">Þessi texti talar um smán þjóna Guðs og hvernig þeir verða að bera hana í hjörtum sínum.</w:t>
      </w:r>
    </w:p>
    <w:p/>
    <w:p>
      <w:r xmlns:w="http://schemas.openxmlformats.org/wordprocessingml/2006/main">
        <w:t xml:space="preserve">1. Að bera smán af náð: Ferð þjóns Guðs</w:t>
      </w:r>
    </w:p>
    <w:p/>
    <w:p>
      <w:r xmlns:w="http://schemas.openxmlformats.org/wordprocessingml/2006/main">
        <w:t xml:space="preserve">2. Vanvirðing hins volduga og fyrirsjá Guðs</w:t>
      </w:r>
    </w:p>
    <w:p/>
    <w:p>
      <w:r xmlns:w="http://schemas.openxmlformats.org/wordprocessingml/2006/main">
        <w:t xml:space="preserve">1. Rómverjabréfið 12:14-17 - Blessaðu þá sem ofsækja þig; blessa og bölva ekki. Gleðjist með þeim sem gleðjast og grátið með þeim sem gráta. Verið sömu skoðunar hvert við annað. Settu ekki huga þinn á háa hluti, heldur umgangast hina auðmjúku. Vertu ekki vitur að þínu mati.</w:t>
      </w:r>
    </w:p>
    <w:p/>
    <w:p>
      <w:r xmlns:w="http://schemas.openxmlformats.org/wordprocessingml/2006/main">
        <w:t xml:space="preserve">2. 1. Pétursbréf 4:12-13 - Ástvinir, finnið það ekki undarlegt varðandi eldraunina, sem á að reyna yður, eins og eitthvað undarlegt hafi komið fyrir yður. en gleðjið ykkur að því marki sem þið takið þátt í þjáningum Krists, til þess að þegar dýrð hans opinberast megið þið líka gleðjast af mikilli gleði.</w:t>
      </w:r>
    </w:p>
    <w:p/>
    <w:p>
      <w:r xmlns:w="http://schemas.openxmlformats.org/wordprocessingml/2006/main">
        <w:t xml:space="preserve">Sálmarnir 89:51 Með því hafa óvinir þínir smánað, Drottinn! með því hafa þeir smánað fótspor þíns smurða.</w:t>
      </w:r>
    </w:p>
    <w:p/>
    <w:p>
      <w:r xmlns:w="http://schemas.openxmlformats.org/wordprocessingml/2006/main">
        <w:t xml:space="preserve">Andasmurðir Guðs verða smánaðir og niðurlægðir af óvinum.</w:t>
      </w:r>
    </w:p>
    <w:p/>
    <w:p>
      <w:r xmlns:w="http://schemas.openxmlformats.org/wordprocessingml/2006/main">
        <w:t xml:space="preserve">1: Prófanir Krists: standa frammi fyrir ofsóknum fyrir að vera smurður af Guði.</w:t>
      </w:r>
    </w:p>
    <w:p/>
    <w:p>
      <w:r xmlns:w="http://schemas.openxmlformats.org/wordprocessingml/2006/main">
        <w:t xml:space="preserve">2: Hugrekki trúarinnar: standa staðfastir í andstöðu.</w:t>
      </w:r>
    </w:p>
    <w:p/>
    <w:p>
      <w:r xmlns:w="http://schemas.openxmlformats.org/wordprocessingml/2006/main">
        <w:t xml:space="preserve">1: Jesaja 53:3 Hann er fyrirlitinn og hafnað af mönnum; maður sorgmæddra og kunnugur harmi, og við huldum eins og andlit okkar fyrir honum; hann var fyrirlitinn og vér álitum hann ekki.</w:t>
      </w:r>
    </w:p>
    <w:p/>
    <w:p>
      <w:r xmlns:w="http://schemas.openxmlformats.org/wordprocessingml/2006/main">
        <w:t xml:space="preserve">2: Hebreabréfið 13:12-13 Þess vegna leið Jesús líka fyrir utan hliðið, til þess að helga fólkið með sínu eigin blóði. Göngum því út til hans fyrir utan herbúðirnar og berum háðung hans.</w:t>
      </w:r>
    </w:p>
    <w:p/>
    <w:p>
      <w:r xmlns:w="http://schemas.openxmlformats.org/wordprocessingml/2006/main">
        <w:t xml:space="preserve">Sálmarnir 89:52 Lofaður sé Drottinn að eilífu. Amen, og amen.</w:t>
      </w:r>
    </w:p>
    <w:p/>
    <w:p>
      <w:r xmlns:w="http://schemas.openxmlformats.org/wordprocessingml/2006/main">
        <w:t xml:space="preserve">Sálmur 89 er lofgjörðarbæn til Guðs sem þakkar honum fyrir trúfesti hans og blessun.</w:t>
      </w:r>
    </w:p>
    <w:p/>
    <w:p>
      <w:r xmlns:w="http://schemas.openxmlformats.org/wordprocessingml/2006/main">
        <w:t xml:space="preserve">1. Kraftur þakklætis: Að tjá þakklæti til Guðs</w:t>
      </w:r>
    </w:p>
    <w:p/>
    <w:p>
      <w:r xmlns:w="http://schemas.openxmlformats.org/wordprocessingml/2006/main">
        <w:t xml:space="preserve">2. Óbilandi kærleikur Guðs: Að viðurkenna eilífa trúfesti hans</w:t>
      </w:r>
    </w:p>
    <w:p/>
    <w:p>
      <w:r xmlns:w="http://schemas.openxmlformats.org/wordprocessingml/2006/main">
        <w:t xml:space="preserve">1. Sálmur 103:17 - En frá eilífð til eilífðar er kærleikur Drottins með þeim sem óttast hann.</w:t>
      </w:r>
    </w:p>
    <w:p/>
    <w:p>
      <w:r xmlns:w="http://schemas.openxmlformats.org/wordprocessingml/2006/main">
        <w:t xml:space="preserve">2. Hebreabréfið 13:8 - Jesús Kristur er hinn sami í gær og í dag og að eilífu.</w:t>
      </w:r>
    </w:p>
    <w:p/>
    <w:p>
      <w:r xmlns:w="http://schemas.openxmlformats.org/wordprocessingml/2006/main">
        <w:t xml:space="preserve">Sálmur 90 er hugsandi sálmur sem kenndur er við Móse sem ígrundar eilíft eðli Guðs og skammt mannlífsins. Það leggur áherslu á þörfina fyrir visku og auðmýkt í ljósi jarðlífs okkar.</w:t>
      </w:r>
    </w:p>
    <w:p/>
    <w:p>
      <w:r xmlns:w="http://schemas.openxmlformats.org/wordprocessingml/2006/main">
        <w:t xml:space="preserve">1. málsgrein: Sálmaritarinn viðurkennir Guð sem bústað þeirra í gegnum allar kynslóðir. Þeir hugleiða eilífa tilveru Guðs, andstæða henni við hverfula eðli mannkyns. Þeir leggja áherslu á að Guð sé ekki bundinn af tíma (Sálmur 90:1-4).</w:t>
      </w:r>
    </w:p>
    <w:p/>
    <w:p>
      <w:r xmlns:w="http://schemas.openxmlformats.org/wordprocessingml/2006/main">
        <w:t xml:space="preserve">2. málsgrein: Sálmaritarinn veltir fyrir sér veikleika og stuttu mannlífi. Þær lýsa því hvernig lífið líður hratt eins og draumur eða gras sem visnar. Þeir viðurkenna afleiðingar syndar og tjá bæn sína um miskunn Guðs (Sálmur 90:5-11).</w:t>
      </w:r>
    </w:p>
    <w:p/>
    <w:p>
      <w:r xmlns:w="http://schemas.openxmlformats.org/wordprocessingml/2006/main">
        <w:t xml:space="preserve">3. málsgrein: Sálmaritarinn biður um guðlega visku og leiðsögn. Þeir viðurkenna eigin dauðleika og biðja um skilning til að lifa skynsamlega í ljósi hans. Þeir tjá von sína um að upplifa velþóknun Guðs og sjá verk hans birtast meðal þeirra (Sálmur 90:12-17).</w:t>
      </w:r>
    </w:p>
    <w:p/>
    <w:p>
      <w:r xmlns:w="http://schemas.openxmlformats.org/wordprocessingml/2006/main">
        <w:t xml:space="preserve">Í stuttu máli,</w:t>
      </w:r>
    </w:p>
    <w:p>
      <w:r xmlns:w="http://schemas.openxmlformats.org/wordprocessingml/2006/main">
        <w:t xml:space="preserve">Sálmur níutíu gjafir</w:t>
      </w:r>
    </w:p>
    <w:p>
      <w:r xmlns:w="http://schemas.openxmlformats.org/wordprocessingml/2006/main">
        <w:t xml:space="preserve">hugleiðing um guðlega eilífð,</w:t>
      </w:r>
    </w:p>
    <w:p>
      <w:r xmlns:w="http://schemas.openxmlformats.org/wordprocessingml/2006/main">
        <w:t xml:space="preserve">og hugleiðing um hverfulleika mannsins,</w:t>
      </w:r>
    </w:p>
    <w:p>
      <w:r xmlns:w="http://schemas.openxmlformats.org/wordprocessingml/2006/main">
        <w:t xml:space="preserve">varpa ljósi á viðurkenningu á búsetu en leggja áherslu á andstæðu guðlegs tímaleysis og mannlegs tímaleysis.</w:t>
      </w:r>
    </w:p>
    <w:p/>
    <w:p>
      <w:r xmlns:w="http://schemas.openxmlformats.org/wordprocessingml/2006/main">
        <w:t xml:space="preserve">Að leggja áherslu á ákall sem næst með því að ígrunda eilífa tilveru á sama tíma og viðurkenna hverfula náttúru,</w:t>
      </w:r>
    </w:p>
    <w:p>
      <w:r xmlns:w="http://schemas.openxmlformats.org/wordprocessingml/2006/main">
        <w:t xml:space="preserve">og leggja áherslu á grátbeiðni sem náðst er með því að viðurkenna afleiðingar syndar á sama tíma og hann tjáir sig um miskunn.</w:t>
      </w:r>
    </w:p>
    <w:p>
      <w:r xmlns:w="http://schemas.openxmlformats.org/wordprocessingml/2006/main">
        <w:t xml:space="preserve">Að minnast á guðfræðilega íhugun sem sýnd er um að viðurkenna þörf fyrir visku sem svar við dauðleikanum á sama tíma og hún staðfestir von um guðlega náð.</w:t>
      </w:r>
    </w:p>
    <w:p/>
    <w:p>
      <w:r xmlns:w="http://schemas.openxmlformats.org/wordprocessingml/2006/main">
        <w:t xml:space="preserve">Sálmarnir 90:1 Drottinn, þú hefur verið bústaður okkar frá kyni til kyns.</w:t>
      </w:r>
    </w:p>
    <w:p/>
    <w:p>
      <w:r xmlns:w="http://schemas.openxmlformats.org/wordprocessingml/2006/main">
        <w:t xml:space="preserve">Þessi texti endurspeglar trúfesti og vernd Guðs í gegnum allar kynslóðir.</w:t>
      </w:r>
    </w:p>
    <w:p/>
    <w:p>
      <w:r xmlns:w="http://schemas.openxmlformats.org/wordprocessingml/2006/main">
        <w:t xml:space="preserve">1. Óbilandi trúfesti Guðs</w:t>
      </w:r>
    </w:p>
    <w:p/>
    <w:p>
      <w:r xmlns:w="http://schemas.openxmlformats.org/wordprocessingml/2006/main">
        <w:t xml:space="preserve">2. Vernd Guðs í öllum kynslóðum</w:t>
      </w:r>
    </w:p>
    <w:p/>
    <w:p>
      <w:r xmlns:w="http://schemas.openxmlformats.org/wordprocessingml/2006/main">
        <w:t xml:space="preserve">1. Harmljóð 3:23 - "Miskunn hans er ný á hverjum morgni"</w:t>
      </w:r>
    </w:p>
    <w:p/>
    <w:p>
      <w:r xmlns:w="http://schemas.openxmlformats.org/wordprocessingml/2006/main">
        <w:t xml:space="preserve">2. Sálmur 46:1 - "Guð er vort athvarf og styrkur, nálæg hjálp í neyð."</w:t>
      </w:r>
    </w:p>
    <w:p/>
    <w:p>
      <w:r xmlns:w="http://schemas.openxmlformats.org/wordprocessingml/2006/main">
        <w:t xml:space="preserve">Sálmarnir 90:2 Áður en fjöllin fæddust eða þú hafðir myndað jörðina og heiminn, frá eilífð til eilífðar, ert þú Guð.</w:t>
      </w:r>
    </w:p>
    <w:p/>
    <w:p>
      <w:r xmlns:w="http://schemas.openxmlformats.org/wordprocessingml/2006/main">
        <w:t xml:space="preserve">Guð er eilífur og eilífur.</w:t>
      </w:r>
    </w:p>
    <w:p/>
    <w:p>
      <w:r xmlns:w="http://schemas.openxmlformats.org/wordprocessingml/2006/main">
        <w:t xml:space="preserve">1: Við getum treyst Guði, okkar eilífa og eilífa skapara.</w:t>
      </w:r>
    </w:p>
    <w:p/>
    <w:p>
      <w:r xmlns:w="http://schemas.openxmlformats.org/wordprocessingml/2006/main">
        <w:t xml:space="preserve">2: Það eru engin takmörk fyrir krafti og nærveru Guðs.</w:t>
      </w:r>
    </w:p>
    <w:p/>
    <w:p>
      <w:r xmlns:w="http://schemas.openxmlformats.org/wordprocessingml/2006/main">
        <w:t xml:space="preserve">1: Jesaja 40:28 - Hefur þú ekki vitað það? Hefurðu ekki heyrt? Drottinn er hinn eilífi Guð, skapari endimarka jarðar. Hann dofnar ekki eða þreytist ekki; skilningur hans er órannsakanlegur.</w:t>
      </w:r>
    </w:p>
    <w:p/>
    <w:p>
      <w:r xmlns:w="http://schemas.openxmlformats.org/wordprocessingml/2006/main">
        <w:t xml:space="preserve">2: Hebreabréfið 13:8 - Jesús Kristur er hinn sami í gær og í dag og að eilífu.</w:t>
      </w:r>
    </w:p>
    <w:p/>
    <w:p>
      <w:r xmlns:w="http://schemas.openxmlformats.org/wordprocessingml/2006/main">
        <w:t xml:space="preserve">Sálmarnir 90:3 Þú snýr manninum í glötun; og sagði: Komið aftur, þér mannanna börn.</w:t>
      </w:r>
    </w:p>
    <w:p/>
    <w:p>
      <w:r xmlns:w="http://schemas.openxmlformats.org/wordprocessingml/2006/main">
        <w:t xml:space="preserve">Yfirskriftin endurspeglar hvernig Guð breytir dauðlegum mönnum í glötun og biður þá um að snúa aftur heim.</w:t>
      </w:r>
    </w:p>
    <w:p/>
    <w:p>
      <w:r xmlns:w="http://schemas.openxmlformats.org/wordprocessingml/2006/main">
        <w:t xml:space="preserve">1. Miskunn Guðs er alltaf til staðar, jafnvel þegar við höfum villst frá honum.</w:t>
      </w:r>
    </w:p>
    <w:p/>
    <w:p>
      <w:r xmlns:w="http://schemas.openxmlformats.org/wordprocessingml/2006/main">
        <w:t xml:space="preserve">2. Við verðum að viðurkenna háð okkar á Guði og snúa aftur til hans í iðrun.</w:t>
      </w:r>
    </w:p>
    <w:p/>
    <w:p>
      <w:r xmlns:w="http://schemas.openxmlformats.org/wordprocessingml/2006/main">
        <w:t xml:space="preserve">1. Jónasarguðspjall 3:10 - "Og Guð sá verk þeirra, að þeir sneru frá sínum illu vegi, og Guð iðraðist hins illa, sem hann hafði sagt að hann myndi gjöra við þá, og hann gjörði það ekki."</w:t>
      </w:r>
    </w:p>
    <w:p/>
    <w:p>
      <w:r xmlns:w="http://schemas.openxmlformats.org/wordprocessingml/2006/main">
        <w:t xml:space="preserve">2. Hebreabréfið 4:16 - "Göngum því með djörfung að hásæti náðarinnar, svo að vér megum öðlast miskunn og finna náð til hjálpar þegar á þarf að halda."</w:t>
      </w:r>
    </w:p>
    <w:p/>
    <w:p>
      <w:r xmlns:w="http://schemas.openxmlformats.org/wordprocessingml/2006/main">
        <w:t xml:space="preserve">Sálmarnir 90:4 Því að þúsund ár eru í þínum augum eins og gærdagurinn, þegar hann er liðinn, og sem næturvakt.</w:t>
      </w:r>
    </w:p>
    <w:p/>
    <w:p>
      <w:r xmlns:w="http://schemas.openxmlformats.org/wordprocessingml/2006/main">
        <w:t xml:space="preserve">Tíminn er hverfulur og skammlífur í augum Guðs.</w:t>
      </w:r>
    </w:p>
    <w:p/>
    <w:p>
      <w:r xmlns:w="http://schemas.openxmlformats.org/wordprocessingml/2006/main">
        <w:t xml:space="preserve">1. „Tíminn er hverfulur: Hvernig á að nýta tímann sem best“</w:t>
      </w:r>
    </w:p>
    <w:p/>
    <w:p>
      <w:r xmlns:w="http://schemas.openxmlformats.org/wordprocessingml/2006/main">
        <w:t xml:space="preserve">2. "Sjónarhorn Guðs: Skoðaðu hvernig Guð sér tímann"</w:t>
      </w:r>
    </w:p>
    <w:p/>
    <w:p>
      <w:r xmlns:w="http://schemas.openxmlformats.org/wordprocessingml/2006/main">
        <w:t xml:space="preserve">1. Sálmur 90:4</w:t>
      </w:r>
    </w:p>
    <w:p/>
    <w:p>
      <w:r xmlns:w="http://schemas.openxmlformats.org/wordprocessingml/2006/main">
        <w:t xml:space="preserve">2. Prédikarinn 3:1-8 (Allt hefur sinn tíma og sérhver mál undir himninum hefur sinn tíma)</w:t>
      </w:r>
    </w:p>
    <w:p/>
    <w:p>
      <w:r xmlns:w="http://schemas.openxmlformats.org/wordprocessingml/2006/main">
        <w:t xml:space="preserve">Sálmarnir 90:5 Þú flytur þá burt eins og flóð. þeir eru sem svefn, á morgnana eru þeir sem gras, sem vex.</w:t>
      </w:r>
    </w:p>
    <w:p/>
    <w:p>
      <w:r xmlns:w="http://schemas.openxmlformats.org/wordprocessingml/2006/main">
        <w:t xml:space="preserve">Guði er líkt við flóð sem flytur fólk burt eins og draumur á nóttunni og á morgnana eru þeir eins og gras sem vex.</w:t>
      </w:r>
    </w:p>
    <w:p/>
    <w:p>
      <w:r xmlns:w="http://schemas.openxmlformats.org/wordprocessingml/2006/main">
        <w:t xml:space="preserve">1. Kraftur Guðs er eins og óstöðvandi flóð</w:t>
      </w:r>
    </w:p>
    <w:p/>
    <w:p>
      <w:r xmlns:w="http://schemas.openxmlformats.org/wordprocessingml/2006/main">
        <w:t xml:space="preserve">2. Hversu fljótt lífið fer framhjá okkur</w:t>
      </w:r>
    </w:p>
    <w:p/>
    <w:p>
      <w:r xmlns:w="http://schemas.openxmlformats.org/wordprocessingml/2006/main">
        <w:t xml:space="preserve">1. Prédikarinn 3:1-2 - „Allt hefur sinn tíma og sérhverri tilgangi undir himninum hefur sinn tíma: að fæðast hefur sinn tíma og að deyja hefur sinn tíma, að gróðursetja hefur sinn tíma og að rífa hefur sinn tíma. upp það sem gróðursett er;"</w:t>
      </w:r>
    </w:p>
    <w:p/>
    <w:p>
      <w:r xmlns:w="http://schemas.openxmlformats.org/wordprocessingml/2006/main">
        <w:t xml:space="preserve">2. Sálmur 103:15-16 - "Hvað mannsins snertir, dagar hans eru sem gras, eins og blóm vallarins, svo blómgast hann. Því að vindurinn fer yfir það, og hann er horfinn, og staðurinn mun þekkja hann. ekki meira."</w:t>
      </w:r>
    </w:p>
    <w:p/>
    <w:p>
      <w:r xmlns:w="http://schemas.openxmlformats.org/wordprocessingml/2006/main">
        <w:t xml:space="preserve">Sálmarnir 90:6 Á morgnana blómgast það og vex. um kvöldið er það höggvið niður og visnað.</w:t>
      </w:r>
    </w:p>
    <w:p/>
    <w:p>
      <w:r xmlns:w="http://schemas.openxmlformats.org/wordprocessingml/2006/main">
        <w:t xml:space="preserve">Við erum minnt á með þessum kafla að nýta tímann sem best og lifa lífi okkar til hins ýtrasta.</w:t>
      </w:r>
    </w:p>
    <w:p/>
    <w:p>
      <w:r xmlns:w="http://schemas.openxmlformats.org/wordprocessingml/2006/main">
        <w:t xml:space="preserve">1. Nýttu tímann þinn sem best: Lifðu lífinu til hins ýtrasta</w:t>
      </w:r>
    </w:p>
    <w:p/>
    <w:p>
      <w:r xmlns:w="http://schemas.openxmlformats.org/wordprocessingml/2006/main">
        <w:t xml:space="preserve">2. Óvarleiki lífsins: Að gera sem mest úr því sem við höfum</w:t>
      </w:r>
    </w:p>
    <w:p/>
    <w:p>
      <w:r xmlns:w="http://schemas.openxmlformats.org/wordprocessingml/2006/main">
        <w:t xml:space="preserve">1. Prédikarinn 3:1-8</w:t>
      </w:r>
    </w:p>
    <w:p/>
    <w:p>
      <w:r xmlns:w="http://schemas.openxmlformats.org/wordprocessingml/2006/main">
        <w:t xml:space="preserve">2. Jakobsbréfið 4:13-17</w:t>
      </w:r>
    </w:p>
    <w:p/>
    <w:p>
      <w:r xmlns:w="http://schemas.openxmlformats.org/wordprocessingml/2006/main">
        <w:t xml:space="preserve">Sálmarnir 90:7 Því að vér erum tortímdir af reiði þinni, og af reiði þinni skelfjumst vér.</w:t>
      </w:r>
    </w:p>
    <w:p/>
    <w:p>
      <w:r xmlns:w="http://schemas.openxmlformats.org/wordprocessingml/2006/main">
        <w:t xml:space="preserve">Við erum órótt af reiði og reiði Guðs.</w:t>
      </w:r>
    </w:p>
    <w:p/>
    <w:p>
      <w:r xmlns:w="http://schemas.openxmlformats.org/wordprocessingml/2006/main">
        <w:t xml:space="preserve">1. Kraftur reiði Guðs og reiði</w:t>
      </w:r>
    </w:p>
    <w:p/>
    <w:p>
      <w:r xmlns:w="http://schemas.openxmlformats.org/wordprocessingml/2006/main">
        <w:t xml:space="preserve">2. Að læra að virða reiði og reiði Drottins</w:t>
      </w:r>
    </w:p>
    <w:p/>
    <w:p>
      <w:r xmlns:w="http://schemas.openxmlformats.org/wordprocessingml/2006/main">
        <w:t xml:space="preserve">1. Hebreabréfið 4:13 - "Ekkert í allri sköpun er Guði hulið. Allt er afhjúpað og berið fyrir augum hans sem við eigum að gera reikningsskil fyrir."</w:t>
      </w:r>
    </w:p>
    <w:p/>
    <w:p>
      <w:r xmlns:w="http://schemas.openxmlformats.org/wordprocessingml/2006/main">
        <w:t xml:space="preserve">2. Rómverjabréfið 1:18-20 - "Því að reiði Guðs opinberast af himni gegn öllu guðleysi og ranglæti manna, sem með ranglæti sínu bæla niður sannleikann. Því að það sem hægt er að vita um Guð er þeim augljóst, því að Guð hefur sýnt þeim það. Því að ósýnilegir eiginleikar hans, þ.e. eilífur kraftur hans og guðdómlegt eðli, hafa verið greinilega skynjað, allt frá sköpun heimsins, í þeim hlutum sem hafa orðið til. Þannig að þeir eru án afsökunar."</w:t>
      </w:r>
    </w:p>
    <w:p/>
    <w:p>
      <w:r xmlns:w="http://schemas.openxmlformats.org/wordprocessingml/2006/main">
        <w:t xml:space="preserve">Sálmarnir 90:8 Þú hefur sett misgjörðir vorar frammi fyrir þér, huldu syndir vorar í ljósi auglits þíns.</w:t>
      </w:r>
    </w:p>
    <w:p/>
    <w:p>
      <w:r xmlns:w="http://schemas.openxmlformats.org/wordprocessingml/2006/main">
        <w:t xml:space="preserve">Guð er meðvitaður um hverja synd sem við drýgjum, jafnvel þær sem eru faldar í myrkrinu.</w:t>
      </w:r>
    </w:p>
    <w:p/>
    <w:p>
      <w:r xmlns:w="http://schemas.openxmlformats.org/wordprocessingml/2006/main">
        <w:t xml:space="preserve">1. Hin óséðu augu Guðs - með áherslu á alsjáandi eðli Guðs og alvitund hans.</w:t>
      </w:r>
    </w:p>
    <w:p/>
    <w:p>
      <w:r xmlns:w="http://schemas.openxmlformats.org/wordprocessingml/2006/main">
        <w:t xml:space="preserve">2. Óumflýjanleg nærvera Guðs - með áherslu á þá staðreynd að hann er alltaf til staðar, jafnvel þegar okkur finnst hann vera fjarlægur.</w:t>
      </w:r>
    </w:p>
    <w:p/>
    <w:p>
      <w:r xmlns:w="http://schemas.openxmlformats.org/wordprocessingml/2006/main">
        <w:t xml:space="preserve">1. Hebreabréfið 4:13 - "Og engin skepna er hulin sjónum hans, heldur eru allir naknir og berskjaldaðir fyrir augum hans, sem við eigum að gjalda."</w:t>
      </w:r>
    </w:p>
    <w:p/>
    <w:p>
      <w:r xmlns:w="http://schemas.openxmlformats.org/wordprocessingml/2006/main">
        <w:t xml:space="preserve">2. Jobsbók 34:21-22 - "Því að augu hans eru á vegum manns, og hann sér öll skref hans. Það er engin dimma eða djúpt myrkur þar sem illvirkjar geta falið sig."</w:t>
      </w:r>
    </w:p>
    <w:p/>
    <w:p>
      <w:r xmlns:w="http://schemas.openxmlformats.org/wordprocessingml/2006/main">
        <w:t xml:space="preserve">Sálmarnir 90:9 Því að allir dagar vorir eru liðnir í reiði þinni.</w:t>
      </w:r>
    </w:p>
    <w:p/>
    <w:p>
      <w:r xmlns:w="http://schemas.openxmlformats.org/wordprocessingml/2006/main">
        <w:t xml:space="preserve">Líf okkar er hverfult og má líkja því við sögu sem þegar hefur verið sögð.</w:t>
      </w:r>
    </w:p>
    <w:p/>
    <w:p>
      <w:r xmlns:w="http://schemas.openxmlformats.org/wordprocessingml/2006/main">
        <w:t xml:space="preserve">1. Hið hverfula eðli lífs okkar - Sálmur 90:9</w:t>
      </w:r>
    </w:p>
    <w:p/>
    <w:p>
      <w:r xmlns:w="http://schemas.openxmlformats.org/wordprocessingml/2006/main">
        <w:t xml:space="preserve">2. Líf okkar er stutt: Ekki sóa því - Sálmur 90:9</w:t>
      </w:r>
    </w:p>
    <w:p/>
    <w:p>
      <w:r xmlns:w="http://schemas.openxmlformats.org/wordprocessingml/2006/main">
        <w:t xml:space="preserve">1. Jakobsbréfið 4:14 - "Þar sem þér vitið ekki hvað verður á morgun. Því hvað er líf yðar? Það er jafnvel gufa, sem birtist um stutta stund og hverfur síðan."</w:t>
      </w:r>
    </w:p>
    <w:p/>
    <w:p>
      <w:r xmlns:w="http://schemas.openxmlformats.org/wordprocessingml/2006/main">
        <w:t xml:space="preserve">2. Jesaja 40:6 - "Röddin sagði: "Hrópaðu. Og hann sagði: "Hvað á ég að hrópa? Allt hold er gras, og allt það gæsku er sem blóm vallarins."</w:t>
      </w:r>
    </w:p>
    <w:p/>
    <w:p>
      <w:r xmlns:w="http://schemas.openxmlformats.org/wordprocessingml/2006/main">
        <w:t xml:space="preserve">Sálmarnir 90:10 Dagar vorra ára eru sextíu og tíu ár. Og ef þeir eru áttatíu ára vegna styrkleika, þá er kraftur þeirra erfiði og sorg. því að það er brátt skorið niður og við fljúgum í burtu.</w:t>
      </w:r>
    </w:p>
    <w:p/>
    <w:p>
      <w:r xmlns:w="http://schemas.openxmlformats.org/wordprocessingml/2006/main">
        <w:t xml:space="preserve">Sálmur 90:10 kennir okkur að líf okkar á jörðinni er tímabundið og hverfult, þar sem flestir lifa til 70 eða 80 ára í mesta lagi.</w:t>
      </w:r>
    </w:p>
    <w:p/>
    <w:p>
      <w:r xmlns:w="http://schemas.openxmlformats.org/wordprocessingml/2006/main">
        <w:t xml:space="preserve">1. "Lifðu lífinu til hins ýtrasta: Nýttu þér tíma þinn og fjársjóð"</w:t>
      </w:r>
    </w:p>
    <w:p/>
    <w:p>
      <w:r xmlns:w="http://schemas.openxmlformats.org/wordprocessingml/2006/main">
        <w:t xml:space="preserve">2. "Hverillleiki lífsins: Að njóta lífsins og gera gæfumun á þeim tíma sem þú hefur"</w:t>
      </w:r>
    </w:p>
    <w:p/>
    <w:p>
      <w:r xmlns:w="http://schemas.openxmlformats.org/wordprocessingml/2006/main">
        <w:t xml:space="preserve">1. Prédikarinn 3:1-8 (Allt hefur sinn tíma og sérhver mál undir himninum hefur sinn tíma)</w:t>
      </w:r>
    </w:p>
    <w:p/>
    <w:p>
      <w:r xmlns:w="http://schemas.openxmlformats.org/wordprocessingml/2006/main">
        <w:t xml:space="preserve">2. Jakobsbréfið 4:14 (Því að hvað er líf þitt? Það er jafnvel gufa sem birtist í stuttan tíma og hverfur síðan)</w:t>
      </w:r>
    </w:p>
    <w:p/>
    <w:p>
      <w:r xmlns:w="http://schemas.openxmlformats.org/wordprocessingml/2006/main">
        <w:t xml:space="preserve">Sálmarnir 90:11 Hver þekkir mátt reiði þinnar? Jafnvel eftir ótta þinni, svo er reiði þín.</w:t>
      </w:r>
    </w:p>
    <w:p/>
    <w:p>
      <w:r xmlns:w="http://schemas.openxmlformats.org/wordprocessingml/2006/main">
        <w:t xml:space="preserve">Kraftur reiði Guðs er óskiljanlegur og ber að óttast.</w:t>
      </w:r>
    </w:p>
    <w:p/>
    <w:p>
      <w:r xmlns:w="http://schemas.openxmlformats.org/wordprocessingml/2006/main">
        <w:t xml:space="preserve">1. Óttast Drottin: Að skilja kraft reiði Guðs</w:t>
      </w:r>
    </w:p>
    <w:p/>
    <w:p>
      <w:r xmlns:w="http://schemas.openxmlformats.org/wordprocessingml/2006/main">
        <w:t xml:space="preserve">2. Reiði Guðs og viðbrögð okkar</w:t>
      </w:r>
    </w:p>
    <w:p/>
    <w:p>
      <w:r xmlns:w="http://schemas.openxmlformats.org/wordprocessingml/2006/main">
        <w:t xml:space="preserve">1. Sálmur 90:11</w:t>
      </w:r>
    </w:p>
    <w:p/>
    <w:p>
      <w:r xmlns:w="http://schemas.openxmlformats.org/wordprocessingml/2006/main">
        <w:t xml:space="preserve">2. Orðskviðirnir 16:6 - Með ótta Drottins hverfur maður frá hinu illa.</w:t>
      </w:r>
    </w:p>
    <w:p/>
    <w:p>
      <w:r xmlns:w="http://schemas.openxmlformats.org/wordprocessingml/2006/main">
        <w:t xml:space="preserve">Sálmarnir 90:12 Kenn oss því að telja daga vora, að vér megum beita hjörtum okkar til visku.</w:t>
      </w:r>
    </w:p>
    <w:p/>
    <w:p>
      <w:r xmlns:w="http://schemas.openxmlformats.org/wordprocessingml/2006/main">
        <w:t xml:space="preserve">Við ættum að nota daga okkar skynsamlega og leita visku frá Guði.</w:t>
      </w:r>
    </w:p>
    <w:p/>
    <w:p>
      <w:r xmlns:w="http://schemas.openxmlformats.org/wordprocessingml/2006/main">
        <w:t xml:space="preserve">1. Nýttu þér tímann sem best: Lærðu að meta daga þína</w:t>
      </w:r>
    </w:p>
    <w:p/>
    <w:p>
      <w:r xmlns:w="http://schemas.openxmlformats.org/wordprocessingml/2006/main">
        <w:t xml:space="preserve">2. Beita visku: Leitaðu leiðsagnar frá Guði</w:t>
      </w:r>
    </w:p>
    <w:p/>
    <w:p>
      <w:r xmlns:w="http://schemas.openxmlformats.org/wordprocessingml/2006/main">
        <w:t xml:space="preserve">1. Kólossubréfið 4:5-6 - "Gangið með visku til þeirra sem fyrir utan eru, og leysið tímann. Verið mál yðar ætíð af náð, salti kryddað, svo að þér megið vita, hvernig þér ber að svara hverjum manni."</w:t>
      </w:r>
    </w:p>
    <w:p/>
    <w:p>
      <w:r xmlns:w="http://schemas.openxmlformats.org/wordprocessingml/2006/main">
        <w:t xml:space="preserve">2. Orðskviðirnir 16:9 - "Hjarta manns hugsar sinn veg, en Drottinn stýrir skrefum hans."</w:t>
      </w:r>
    </w:p>
    <w:p/>
    <w:p>
      <w:r xmlns:w="http://schemas.openxmlformats.org/wordprocessingml/2006/main">
        <w:t xml:space="preserve">Sálmarnir 90:13 Snúðu aftur, Drottinn, hversu lengi? og iðrast þín vegna þjóna þinna.</w:t>
      </w:r>
    </w:p>
    <w:p/>
    <w:p>
      <w:r xmlns:w="http://schemas.openxmlformats.org/wordprocessingml/2006/main">
        <w:t xml:space="preserve">Sálmaritarinn biður Drottin að snúa aftur og sýna þjónum sínum miskunn.</w:t>
      </w:r>
    </w:p>
    <w:p/>
    <w:p>
      <w:r xmlns:w="http://schemas.openxmlformats.org/wordprocessingml/2006/main">
        <w:t xml:space="preserve">1. Miskunn Drottins: Ákall sálmaskáldsins um iðrun</w:t>
      </w:r>
    </w:p>
    <w:p/>
    <w:p>
      <w:r xmlns:w="http://schemas.openxmlformats.org/wordprocessingml/2006/main">
        <w:t xml:space="preserve">2. Óbilandi ást: Boð sálmaskáldsins um að Drottinn snúi aftur</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Jeremía 31:18-20 - Ég hef vissulega heyrt Efraím kveinka sér þannig; Þú hefir refsað mig, og ég var refsað, eins og naut óvanur oki. því að þú ert Drottinn Guð minn. Vissulega, eftir að mér var snúið við, iðraðist ég; Og eftir það var mér leiðbeint, sló ég á lærið mitt. Ég skammaðist mín, já, skammaðist mín, af því að ég bar smán æsku minnar. Er Efraím minn kæri sonur? er hann skemmtilegt barn? Því að síðan ég talaði gegn honum, minnist ég hans enn í fullri alvöru. Ég mun vissulega miskunna mér _ segir Drottinn.</w:t>
      </w:r>
    </w:p>
    <w:p/>
    <w:p>
      <w:r xmlns:w="http://schemas.openxmlformats.org/wordprocessingml/2006/main">
        <w:t xml:space="preserve">Sálmarnir 90:14 Segja oss snemma með miskunn þinni. að vér megum gleðjast og gleðjast alla vora daga.</w:t>
      </w:r>
    </w:p>
    <w:p/>
    <w:p>
      <w:r xmlns:w="http://schemas.openxmlformats.org/wordprocessingml/2006/main">
        <w:t xml:space="preserve">Sálmaritarinn biður Guð að uppfylla loforð sín um miskunn snemma svo að þeir geti fyllst gleði alla ævidaga þeirra.</w:t>
      </w:r>
    </w:p>
    <w:p/>
    <w:p>
      <w:r xmlns:w="http://schemas.openxmlformats.org/wordprocessingml/2006/main">
        <w:t xml:space="preserve">1. Kraftur gleðinnar: Hvernig að treysta á miskunn Guðs færir lífinu gleði</w:t>
      </w:r>
    </w:p>
    <w:p/>
    <w:p>
      <w:r xmlns:w="http://schemas.openxmlformats.org/wordprocessingml/2006/main">
        <w:t xml:space="preserve">2. Snemma miskunn: Að gleðjast yfir náð Guðs</w:t>
      </w:r>
    </w:p>
    <w:p/>
    <w:p>
      <w:r xmlns:w="http://schemas.openxmlformats.org/wordprocessingml/2006/main">
        <w:t xml:space="preserve">1. Sálmur 30:5 - "Því að reiði hans varir um stund og velþóknun hans alla ævi. Grátur getur dvalið um nóttina, en gleði kemur með morgninum."</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Sálmarnir 90:15 Gleð oss í samræmi við þá daga, er þú hrjáðir oss, og árin, er vér höfum séð hið illa.</w:t>
      </w:r>
    </w:p>
    <w:p/>
    <w:p>
      <w:r xmlns:w="http://schemas.openxmlformats.org/wordprocessingml/2006/main">
        <w:t xml:space="preserve">Guð biður okkur að gleðjast á tímum þrenginga og erfiðleika.</w:t>
      </w:r>
    </w:p>
    <w:p/>
    <w:p>
      <w:r xmlns:w="http://schemas.openxmlformats.org/wordprocessingml/2006/main">
        <w:t xml:space="preserve">1: Þegar lífið verður erfitt, gleðjist ávallt í Drottni.</w:t>
      </w:r>
    </w:p>
    <w:p/>
    <w:p>
      <w:r xmlns:w="http://schemas.openxmlformats.org/wordprocessingml/2006/main">
        <w:t xml:space="preserve">2: Gleðjist í Drottni þrátt fyrir raunir og þrengingar lífsins.</w:t>
      </w:r>
    </w:p>
    <w:p/>
    <w:p>
      <w:r xmlns:w="http://schemas.openxmlformats.org/wordprocessingml/2006/main">
        <w:t xml:space="preserve">1: Jakobsbréfið 1:2-4,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2: Rómverjabréfið 5:3-5, „Ekki nóg með það, heldur fögnum vér yfir þjáningum okkar, þar sem vér vitum að þjáningin leiðir til þolgæðis, og þolgæði vekur karakter, og eðli vekur von, og vonin gerir okkur ekki til skammar, því að kærleikur Guðs hefur verið úthellt í hjörtu okkar fyrir heilagan anda, sem okkur er gefinn."</w:t>
      </w:r>
    </w:p>
    <w:p/>
    <w:p>
      <w:r xmlns:w="http://schemas.openxmlformats.org/wordprocessingml/2006/main">
        <w:t xml:space="preserve">Sálmarnir 90:16 Lát verk þitt birtast þjónum þínum og dýrð þína börnum þeirra.</w:t>
      </w:r>
    </w:p>
    <w:p/>
    <w:p>
      <w:r xmlns:w="http://schemas.openxmlformats.org/wordprocessingml/2006/main">
        <w:t xml:space="preserve">Verk Guðs ættu að sjást af okkur og börnum okkar.</w:t>
      </w:r>
    </w:p>
    <w:p/>
    <w:p>
      <w:r xmlns:w="http://schemas.openxmlformats.org/wordprocessingml/2006/main">
        <w:t xml:space="preserve">1: Dýrð Guðs ætti að sjást af okkur og börnum okkar</w:t>
      </w:r>
    </w:p>
    <w:p/>
    <w:p>
      <w:r xmlns:w="http://schemas.openxmlformats.org/wordprocessingml/2006/main">
        <w:t xml:space="preserve">2: Hvernig verk okkar endurspegla verk Guðs</w:t>
      </w:r>
    </w:p>
    <w:p/>
    <w:p>
      <w:r xmlns:w="http://schemas.openxmlformats.org/wordprocessingml/2006/main">
        <w:t xml:space="preserve">1: Kólossubréfið 3:23-24 - Hvað sem þér gjörið, gjörið það af hjarta eins og Drottni. ekki til manna.</w:t>
      </w:r>
    </w:p>
    <w:p/>
    <w:p>
      <w:r xmlns:w="http://schemas.openxmlformats.org/wordprocessingml/2006/main">
        <w:t xml:space="preserve">2: Efesusbréfið 2:10 - Því að vér erum verk hans, sköpuð í Kristi Jesú til góðra verka, sem Guð hefur áður fyrirskipað, til þess að vér skulum ganga í þeim.</w:t>
      </w:r>
    </w:p>
    <w:p/>
    <w:p>
      <w:r xmlns:w="http://schemas.openxmlformats.org/wordprocessingml/2006/main">
        <w:t xml:space="preserve">Sálmarnir 90:17 Og fegurð Drottins Guðs vors sé yfir oss, og staðfest þú handaverk vor yfir oss. Já, verk handa vorra staðfestir það.</w:t>
      </w:r>
    </w:p>
    <w:p/>
    <w:p>
      <w:r xmlns:w="http://schemas.openxmlformats.org/wordprocessingml/2006/main">
        <w:t xml:space="preserve">Sálmaritarinn biður um að fegurð Drottins verði yfir þeim og að verk handa þeirra verði staðfest.</w:t>
      </w:r>
    </w:p>
    <w:p/>
    <w:p>
      <w:r xmlns:w="http://schemas.openxmlformats.org/wordprocessingml/2006/main">
        <w:t xml:space="preserve">1. Að sjá fegurð Guðs í daglegu lífi</w:t>
      </w:r>
    </w:p>
    <w:p/>
    <w:p>
      <w:r xmlns:w="http://schemas.openxmlformats.org/wordprocessingml/2006/main">
        <w:t xml:space="preserve">2. Að koma á verki handa okkar</w:t>
      </w:r>
    </w:p>
    <w:p/>
    <w:p>
      <w:r xmlns:w="http://schemas.openxmlformats.org/wordprocessingml/2006/main">
        <w:t xml:space="preserve">1. Jesaja 64:8, En nú, Drottinn, ert þú faðir vor; vér erum leirinn, og þú ert leirkerasmiður okkar; við erum öll verk þíns handa.</w:t>
      </w:r>
    </w:p>
    <w:p/>
    <w:p>
      <w:r xmlns:w="http://schemas.openxmlformats.org/wordprocessingml/2006/main">
        <w:t xml:space="preserve">2. 1. Korintubréf 10:31, Svo hvort sem þú etur eða drekkur eða hvað sem þú gerir, þá gjörðu allt Guði til dýrðar.</w:t>
      </w:r>
    </w:p>
    <w:p/>
    <w:p>
      <w:r xmlns:w="http://schemas.openxmlformats.org/wordprocessingml/2006/main">
        <w:t xml:space="preserve">Sálmur 91 er sálmur sem upphefur vernd og trúfesti Guðs. Það veitir huggun og fullvissu þeim sem treysta á hann og leggur áherslu á öryggi og skjól sem finnast í návist hans.</w:t>
      </w:r>
    </w:p>
    <w:p/>
    <w:p>
      <w:r xmlns:w="http://schemas.openxmlformats.org/wordprocessingml/2006/main">
        <w:t xml:space="preserve">1. málsgrein: Sálmaritarinn byrjar á því að lýsa því yfir að þeir sem búa í skjóli hins hæsta og dvelja í skugga hans muni finna öryggi. Þeir lýsa Guði sem athvarfi sínu, vígi og frelsara (Sálmur 91:1-4).</w:t>
      </w:r>
    </w:p>
    <w:p/>
    <w:p>
      <w:r xmlns:w="http://schemas.openxmlformats.org/wordprocessingml/2006/main">
        <w:t xml:space="preserve">2. málsgrein: Sálmaritarinn leggur áherslu á vernd Guðs gegn ýmsum hættum. Þeir sýna Guð sem skjöld gegn drepsótt, skelfingu, örvum og myrkri. Þeir staðhæfa að enginn skaði eða hörmung getur hent þá sem treysta á hann (Sálmur 91:5-10).</w:t>
      </w:r>
    </w:p>
    <w:p/>
    <w:p>
      <w:r xmlns:w="http://schemas.openxmlformats.org/wordprocessingml/2006/main">
        <w:t xml:space="preserve">3. málsgrein: Sálmaritarinn lýsir því hvernig Guð sendir engla sína til að gæta og vernda fólk sitt. Þeir leggja áherslu á að trúaðir muni troða á ljón, höggorma og aðrar ógnir án skaða. Þeir tjá loforð Guðs um frelsun fyrir þá sem elska hann (Sálmur 91:11-16).</w:t>
      </w:r>
    </w:p>
    <w:p/>
    <w:p>
      <w:r xmlns:w="http://schemas.openxmlformats.org/wordprocessingml/2006/main">
        <w:t xml:space="preserve">Í stuttu máli,</w:t>
      </w:r>
    </w:p>
    <w:p>
      <w:r xmlns:w="http://schemas.openxmlformats.org/wordprocessingml/2006/main">
        <w:t xml:space="preserve">Sálmur níutíu og einn kynnir</w:t>
      </w:r>
    </w:p>
    <w:p>
      <w:r xmlns:w="http://schemas.openxmlformats.org/wordprocessingml/2006/main">
        <w:t xml:space="preserve">upphafningu guðlegrar verndar,</w:t>
      </w:r>
    </w:p>
    <w:p>
      <w:r xmlns:w="http://schemas.openxmlformats.org/wordprocessingml/2006/main">
        <w:t xml:space="preserve">og staðfesting á öryggi,</w:t>
      </w:r>
    </w:p>
    <w:p>
      <w:r xmlns:w="http://schemas.openxmlformats.org/wordprocessingml/2006/main">
        <w:t xml:space="preserve">undirstrika lýsingu á bústaðnum en leggja áherslu á öryggi í guðlegri nærveru.</w:t>
      </w:r>
    </w:p>
    <w:p/>
    <w:p>
      <w:r xmlns:w="http://schemas.openxmlformats.org/wordprocessingml/2006/main">
        <w:t xml:space="preserve">Með því að leggja áherslu á tilbeiðslu sem náðst er með því að lýsa yfir guðlegum eiginleikum en staðfesta skjól,</w:t>
      </w:r>
    </w:p>
    <w:p>
      <w:r xmlns:w="http://schemas.openxmlformats.org/wordprocessingml/2006/main">
        <w:t xml:space="preserve">og leggja áherslu á staðfestingu sem náðst hefur með því að leggja áherslu á guðlega vernd á sama tíma og hún tjáir sjálfstraust.</w:t>
      </w:r>
    </w:p>
    <w:p>
      <w:r xmlns:w="http://schemas.openxmlformats.org/wordprocessingml/2006/main">
        <w:t xml:space="preserve">Að minnast á guðfræðilega íhugun sem sýnd er um að viðurkenna forsjá engla sem uppsprettu frelsunar en staðfesta loforð fyrir þá sem elska Guð.</w:t>
      </w:r>
    </w:p>
    <w:p/>
    <w:p>
      <w:r xmlns:w="http://schemas.openxmlformats.org/wordprocessingml/2006/main">
        <w:t xml:space="preserve">Sálmarnir 91:1 Sá, sem býr í leyni hins hæsta, mun dveljast í skugga hins Almáttka.</w:t>
      </w:r>
    </w:p>
    <w:p/>
    <w:p>
      <w:r xmlns:w="http://schemas.openxmlformats.org/wordprocessingml/2006/main">
        <w:t xml:space="preserve">Sálmurinn hvetur okkur til að finna skjól og öryggi hjá Guði, hinum hæsta.</w:t>
      </w:r>
    </w:p>
    <w:p/>
    <w:p>
      <w:r xmlns:w="http://schemas.openxmlformats.org/wordprocessingml/2006/main">
        <w:t xml:space="preserve">1. Að finna skjól innan Drottins</w:t>
      </w:r>
    </w:p>
    <w:p/>
    <w:p>
      <w:r xmlns:w="http://schemas.openxmlformats.org/wordprocessingml/2006/main">
        <w:t xml:space="preserve">2. Vernd hins almættis</w:t>
      </w:r>
    </w:p>
    <w:p/>
    <w:p>
      <w:r xmlns:w="http://schemas.openxmlformats.org/wordprocessingml/2006/main">
        <w:t xml:space="preserve">1. Jesaja 25:4 – „Því að þú varst vígi hinna fátæku, vígi hinna fátæku í neyð sinni, athvarf fyrir storminum, skuggi fyrir hitanum, því að andar hins miskunnarlausa er eins og stormur gegn veggur."</w:t>
      </w:r>
    </w:p>
    <w:p/>
    <w:p>
      <w:r xmlns:w="http://schemas.openxmlformats.org/wordprocessingml/2006/main">
        <w:t xml:space="preserve">2. Sálmur 62:7 - "Hjálpræði mitt og heiður er á Guði treyst, hann er bjargið mitt, mitt athvarf."</w:t>
      </w:r>
    </w:p>
    <w:p/>
    <w:p>
      <w:r xmlns:w="http://schemas.openxmlformats.org/wordprocessingml/2006/main">
        <w:t xml:space="preserve">Sálmarnir 91:2 Ég vil segja um Drottin: Hann er athvarf mitt og vígi. á hann mun ég treysta.</w:t>
      </w:r>
    </w:p>
    <w:p/>
    <w:p>
      <w:r xmlns:w="http://schemas.openxmlformats.org/wordprocessingml/2006/main">
        <w:t xml:space="preserve">Guð er athvarf okkar og klettur öryggis.</w:t>
      </w:r>
    </w:p>
    <w:p/>
    <w:p>
      <w:r xmlns:w="http://schemas.openxmlformats.org/wordprocessingml/2006/main">
        <w:t xml:space="preserve">1. Styrkur verndar Guðs</w:t>
      </w:r>
    </w:p>
    <w:p/>
    <w:p>
      <w:r xmlns:w="http://schemas.openxmlformats.org/wordprocessingml/2006/main">
        <w:t xml:space="preserve">2. Að treysta á Drottin</w:t>
      </w:r>
    </w:p>
    <w:p/>
    <w:p>
      <w:r xmlns:w="http://schemas.openxmlformats.org/wordprocessingml/2006/main">
        <w:t xml:space="preserve">1. Sálmur 91:2</w:t>
      </w:r>
    </w:p>
    <w:p/>
    <w:p>
      <w:r xmlns:w="http://schemas.openxmlformats.org/wordprocessingml/2006/main">
        <w:t xml:space="preserve">2. Sálmur 18:2 Drottinn er bjarg mitt og vígi og frelsari minn; Guð minn, styrkur minn, sem ég mun treysta á; skjöldur minn og horn hjálpræðis míns, vígi mitt.</w:t>
      </w:r>
    </w:p>
    <w:p/>
    <w:p>
      <w:r xmlns:w="http://schemas.openxmlformats.org/wordprocessingml/2006/main">
        <w:t xml:space="preserve">Sálmarnir 91:3 Sannlega mun hann frelsa þig úr snöru fuglafangsins og frá illvígri drepsótt.</w:t>
      </w:r>
    </w:p>
    <w:p/>
    <w:p>
      <w:r xmlns:w="http://schemas.openxmlformats.org/wordprocessingml/2006/main">
        <w:t xml:space="preserve">Drottinn mun vernda okkur frá hvers kyns hættu eða skaða.</w:t>
      </w:r>
    </w:p>
    <w:p/>
    <w:p>
      <w:r xmlns:w="http://schemas.openxmlformats.org/wordprocessingml/2006/main">
        <w:t xml:space="preserve">1. Guð er verndari okkar og hann mun alltaf frelsa okkur frá hinu illa.</w:t>
      </w:r>
    </w:p>
    <w:p/>
    <w:p>
      <w:r xmlns:w="http://schemas.openxmlformats.org/wordprocessingml/2006/main">
        <w:t xml:space="preserve">2. Við getum treyst á vernd Drottins og hvílt í umsjá hans.</w:t>
      </w:r>
    </w:p>
    <w:p/>
    <w:p>
      <w:r xmlns:w="http://schemas.openxmlformats.org/wordprocessingml/2006/main">
        <w:t xml:space="preserve">1. Sálmarnir 91:3 - Sannlega mun hann frelsa þig úr snöru fuglafangsins og frá illvígri drepsótt.</w:t>
      </w:r>
    </w:p>
    <w:p/>
    <w:p>
      <w:r xmlns:w="http://schemas.openxmlformats.org/wordprocessingml/2006/main">
        <w:t xml:space="preserve">2. Jesaja 54:17 - Ekkert vopn, sem mótað er gegn þér, mun dafna; og hverja tungu, sem rís gegn þér í dómi, skalt þú dæma. Þetta er arfleifð þjóna Drottins, og réttlæti þeirra er frá mér, segir Drottinn.</w:t>
      </w:r>
    </w:p>
    <w:p/>
    <w:p>
      <w:r xmlns:w="http://schemas.openxmlformats.org/wordprocessingml/2006/main">
        <w:t xml:space="preserve">Sálmarnir 91:4 Hann mun hylja þig með fjöðrum sínum, og undir vængjum hans skalt þú treysta, trúfesti hans er skjöldur þinn og skjaldborg.</w:t>
      </w:r>
    </w:p>
    <w:p/>
    <w:p>
      <w:r xmlns:w="http://schemas.openxmlformats.org/wordprocessingml/2006/main">
        <w:t xml:space="preserve">Vernd Guðs er skjól fyrir hina trúuðu.</w:t>
      </w:r>
    </w:p>
    <w:p/>
    <w:p>
      <w:r xmlns:w="http://schemas.openxmlformats.org/wordprocessingml/2006/main">
        <w:t xml:space="preserve">1. Öryggi skjaldarins Guðs: Að treysta á vernd Guðs</w:t>
      </w:r>
    </w:p>
    <w:p/>
    <w:p>
      <w:r xmlns:w="http://schemas.openxmlformats.org/wordprocessingml/2006/main">
        <w:t xml:space="preserve">2. Sannleikurinn sem skjöldur: Kraftur orðs Guðs</w:t>
      </w:r>
    </w:p>
    <w:p/>
    <w:p>
      <w:r xmlns:w="http://schemas.openxmlformats.org/wordprocessingml/2006/main">
        <w:t xml:space="preserve">1. Jesaja 25:4 - Því að þú varst styrkur hinna fátæku, styrkur hinna bágstöddu í neyð hans, athvarf fyrir storminum, skuggi frá hitanum, þegar sprenging hinna ógnvekjandi er eins og stormur gegn. veggurinn.</w:t>
      </w:r>
    </w:p>
    <w:p/>
    <w:p>
      <w:r xmlns:w="http://schemas.openxmlformats.org/wordprocessingml/2006/main">
        <w:t xml:space="preserve">2. Orðskviðirnir 30:5 - Sérhvert orð Guðs er hreint, hann er skjöldur þeirra sem á hann treysta.</w:t>
      </w:r>
    </w:p>
    <w:p/>
    <w:p>
      <w:r xmlns:w="http://schemas.openxmlformats.org/wordprocessingml/2006/main">
        <w:t xml:space="preserve">Sálmarnir 91:5 Þú skalt ekki óttast óttann um nóttina. né fyrir örina sem flýgur um daginn;</w:t>
      </w:r>
    </w:p>
    <w:p/>
    <w:p>
      <w:r xmlns:w="http://schemas.openxmlformats.org/wordprocessingml/2006/main">
        <w:t xml:space="preserve">Guð mun vernda okkur fyrir hvaða hættu sem er, bæði að degi og nóttu.</w:t>
      </w:r>
    </w:p>
    <w:p/>
    <w:p>
      <w:r xmlns:w="http://schemas.openxmlformats.org/wordprocessingml/2006/main">
        <w:t xml:space="preserve">1. Guð mun vernda okkur frá hræðilegum og óvissum tímum.</w:t>
      </w:r>
    </w:p>
    <w:p/>
    <w:p>
      <w:r xmlns:w="http://schemas.openxmlformats.org/wordprocessingml/2006/main">
        <w:t xml:space="preserve">2. Guð mun vera verndari okkar og skjöldur á óttatímum.</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Sálmur 34:4 - Ég leitaði Drottins, og hann svaraði mér og frelsaði mig frá öllum ótta mínum.</w:t>
      </w:r>
    </w:p>
    <w:p/>
    <w:p>
      <w:r xmlns:w="http://schemas.openxmlformats.org/wordprocessingml/2006/main">
        <w:t xml:space="preserve">Sálmarnir 91:6 Ekki heldur fyrir drepsóttina, sem gengur í myrkri; né fyrir eyðilegginguna sem eyðist á hádegi.</w:t>
      </w:r>
    </w:p>
    <w:p/>
    <w:p>
      <w:r xmlns:w="http://schemas.openxmlformats.org/wordprocessingml/2006/main">
        <w:t xml:space="preserve">Sálmurinn talar um vernd Guðs gegn drepsótt og eyðileggingu.</w:t>
      </w:r>
    </w:p>
    <w:p/>
    <w:p>
      <w:r xmlns:w="http://schemas.openxmlformats.org/wordprocessingml/2006/main">
        <w:t xml:space="preserve">1. Vernd Guðs á erfiðleikatímum</w:t>
      </w:r>
    </w:p>
    <w:p/>
    <w:p>
      <w:r xmlns:w="http://schemas.openxmlformats.org/wordprocessingml/2006/main">
        <w:t xml:space="preserve">2. Að treysta á Guð í óvissum heimi</w:t>
      </w:r>
    </w:p>
    <w:p/>
    <w:p>
      <w:r xmlns:w="http://schemas.openxmlformats.org/wordprocessingml/2006/main">
        <w:t xml:space="preserve">1. Sálmur 91:6</w:t>
      </w:r>
    </w:p>
    <w:p/>
    <w:p>
      <w:r xmlns:w="http://schemas.openxmlformats.org/wordprocessingml/2006/main">
        <w:t xml:space="preserve">2.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Sálmarnir 91:7 Þúsund munu falla þér við hlið og tíu þúsund þér til hægri handar. en það mun ekki koma nálægt þér.</w:t>
      </w:r>
    </w:p>
    <w:p/>
    <w:p>
      <w:r xmlns:w="http://schemas.openxmlformats.org/wordprocessingml/2006/main">
        <w:t xml:space="preserve">Þessi texti er áminning um að Guð mun vernda þá sem setja traust sitt á hann, óháð líkunum.</w:t>
      </w:r>
    </w:p>
    <w:p/>
    <w:p>
      <w:r xmlns:w="http://schemas.openxmlformats.org/wordprocessingml/2006/main">
        <w:t xml:space="preserve">1. "Máttur verndar Guðs"</w:t>
      </w:r>
    </w:p>
    <w:p/>
    <w:p>
      <w:r xmlns:w="http://schemas.openxmlformats.org/wordprocessingml/2006/main">
        <w:t xml:space="preserve">2. "Lofa Guðs um vernd"</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Sálmarnir 91:8 Aðeins með augum þínum munt þú sjá og sjá laun óguðlegra.</w:t>
      </w:r>
    </w:p>
    <w:p/>
    <w:p>
      <w:r xmlns:w="http://schemas.openxmlformats.org/wordprocessingml/2006/main">
        <w:t xml:space="preserve">Þetta vers úr Sálmi 91:8 hvetur okkur til að fylgjast með afleiðingum illsku með augum okkar svo að við getum séð umbunina sem af henni hlýst.</w:t>
      </w:r>
    </w:p>
    <w:p/>
    <w:p>
      <w:r xmlns:w="http://schemas.openxmlformats.org/wordprocessingml/2006/main">
        <w:t xml:space="preserve">1. Afleiðingar illsku: Hvað getum við lært af Sálmi 91:8</w:t>
      </w:r>
    </w:p>
    <w:p/>
    <w:p>
      <w:r xmlns:w="http://schemas.openxmlformats.org/wordprocessingml/2006/main">
        <w:t xml:space="preserve">2. Verðlaun réttlætisins: Það sem við sjáum með augum Guðs</w:t>
      </w:r>
    </w:p>
    <w:p/>
    <w:p>
      <w:r xmlns:w="http://schemas.openxmlformats.org/wordprocessingml/2006/main">
        <w:t xml:space="preserve">1. Sálmur 91:8</w:t>
      </w:r>
    </w:p>
    <w:p/>
    <w:p>
      <w:r xmlns:w="http://schemas.openxmlformats.org/wordprocessingml/2006/main">
        <w:t xml:space="preserve">2. Orðskviðirnir 11:31 - "Sjá, hinum réttláta mun endurgjalds verða á jörðu, miklu fremur hinum óguðlegu og syndaranum."</w:t>
      </w:r>
    </w:p>
    <w:p/>
    <w:p>
      <w:r xmlns:w="http://schemas.openxmlformats.org/wordprocessingml/2006/main">
        <w:t xml:space="preserve">Sálmarnir 91:9 Af því að þú hefir gjört Drottin, sem er athvarf mitt, hinn hæsta, að bústað þínum.</w:t>
      </w:r>
    </w:p>
    <w:p/>
    <w:p>
      <w:r xmlns:w="http://schemas.openxmlformats.org/wordprocessingml/2006/main">
        <w:t xml:space="preserve">Guð er okkar skjól og verndari.</w:t>
      </w:r>
    </w:p>
    <w:p/>
    <w:p>
      <w:r xmlns:w="http://schemas.openxmlformats.org/wordprocessingml/2006/main">
        <w:t xml:space="preserve">1. Guð er verndari okkar á erfiðleikatímum</w:t>
      </w:r>
    </w:p>
    <w:p/>
    <w:p>
      <w:r xmlns:w="http://schemas.openxmlformats.org/wordprocessingml/2006/main">
        <w:t xml:space="preserve">2. Treystu Drottni til að vernda okkur frá illu</w:t>
      </w:r>
    </w:p>
    <w:p/>
    <w:p>
      <w:r xmlns:w="http://schemas.openxmlformats.org/wordprocessingml/2006/main">
        <w:t xml:space="preserve">1. Sálmur 46:1 Guð er oss athvarf og styrkur, hjálp í nauðum.</w:t>
      </w:r>
    </w:p>
    <w:p/>
    <w:p>
      <w:r xmlns:w="http://schemas.openxmlformats.org/wordprocessingml/2006/main">
        <w:t xml:space="preserve">2. Jesaja 41:10 Óttast ekki, því að ég er með þér. óttast ekki, því að ég er þinn Guð. Ég styrki þig, ég mun hjálpa þér, ég styð þig með hægri hendi minni.</w:t>
      </w:r>
    </w:p>
    <w:p/>
    <w:p>
      <w:r xmlns:w="http://schemas.openxmlformats.org/wordprocessingml/2006/main">
        <w:t xml:space="preserve">Sálmarnir 91:10 Ekkert illt skal lenda í þér, og engin plága skal koma nálægt bústað þínum.</w:t>
      </w:r>
    </w:p>
    <w:p/>
    <w:p>
      <w:r xmlns:w="http://schemas.openxmlformats.org/wordprocessingml/2006/main">
        <w:t xml:space="preserve">Guð lofar vernd sinni gegn illu og plágu þeim sem búa í skjóli hans.</w:t>
      </w:r>
    </w:p>
    <w:p/>
    <w:p>
      <w:r xmlns:w="http://schemas.openxmlformats.org/wordprocessingml/2006/main">
        <w:t xml:space="preserve">1. Loforð Guðs um vernd gegn illu og plágu</w:t>
      </w:r>
    </w:p>
    <w:p/>
    <w:p>
      <w:r xmlns:w="http://schemas.openxmlformats.org/wordprocessingml/2006/main">
        <w:t xml:space="preserve">2. Að finna öryggi í skjóli Drottins</w:t>
      </w:r>
    </w:p>
    <w:p/>
    <w:p>
      <w:r xmlns:w="http://schemas.openxmlformats.org/wordprocessingml/2006/main">
        <w:t xml:space="preserve">1. Sálmur 91:10</w:t>
      </w:r>
    </w:p>
    <w:p/>
    <w:p>
      <w:r xmlns:w="http://schemas.openxmlformats.org/wordprocessingml/2006/main">
        <w:t xml:space="preserve">2.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Sálmarnir 91:11 Því að hann mun gefa engla sína boð yfir þig til að varðveita þig á öllum vegum þínum.</w:t>
      </w:r>
    </w:p>
    <w:p/>
    <w:p>
      <w:r xmlns:w="http://schemas.openxmlformats.org/wordprocessingml/2006/main">
        <w:t xml:space="preserve">Guð hefur lofað að vernda okkur og senda engla sína til að vaka yfir okkur.</w:t>
      </w:r>
    </w:p>
    <w:p/>
    <w:p>
      <w:r xmlns:w="http://schemas.openxmlformats.org/wordprocessingml/2006/main">
        <w:t xml:space="preserve">1. Vernd Guðs og kærleikur til okkar</w:t>
      </w:r>
    </w:p>
    <w:p/>
    <w:p>
      <w:r xmlns:w="http://schemas.openxmlformats.org/wordprocessingml/2006/main">
        <w:t xml:space="preserve">2. Kraftur engla í lífi okkar</w:t>
      </w:r>
    </w:p>
    <w:p/>
    <w:p>
      <w:r xmlns:w="http://schemas.openxmlformats.org/wordprocessingml/2006/main">
        <w:t xml:space="preserve">1. Sálmur 34:7 - Engill Drottins setur búðir sínar í kringum þá sem óttast hann og frelsar þá.</w:t>
      </w:r>
    </w:p>
    <w:p/>
    <w:p>
      <w:r xmlns:w="http://schemas.openxmlformats.org/wordprocessingml/2006/main">
        <w:t xml:space="preserve">2. Hebreabréfið 1:14 - Eru þeir ekki allir þjónandi andar sendir út til að þjóna í þágu þeirra sem hjálpræði eiga að erfa?</w:t>
      </w:r>
    </w:p>
    <w:p/>
    <w:p>
      <w:r xmlns:w="http://schemas.openxmlformats.org/wordprocessingml/2006/main">
        <w:t xml:space="preserve">Sálmarnir 91:12 Þeir munu bera þig á höndum sér, svo að þú stingir ekki fæti þínum við stein.</w:t>
      </w:r>
    </w:p>
    <w:p/>
    <w:p>
      <w:r xmlns:w="http://schemas.openxmlformats.org/wordprocessingml/2006/main">
        <w:t xml:space="preserve">Sálmur 91:12 hvetur okkur til að treysta á Guð, sem mun vernda okkur frá skaða og hættu.</w:t>
      </w:r>
    </w:p>
    <w:p/>
    <w:p>
      <w:r xmlns:w="http://schemas.openxmlformats.org/wordprocessingml/2006/main">
        <w:t xml:space="preserve">1. „Hann heldur okkur uppi: Hvernig á að treysta á vernd Guðs“</w:t>
      </w:r>
    </w:p>
    <w:p/>
    <w:p>
      <w:r xmlns:w="http://schemas.openxmlformats.org/wordprocessingml/2006/main">
        <w:t xml:space="preserve">2. "Steinninn sem getur ekki snert okkur: Sálmarnir 91:12"</w:t>
      </w:r>
    </w:p>
    <w:p/>
    <w:p>
      <w:r xmlns:w="http://schemas.openxmlformats.org/wordprocessingml/2006/main">
        <w:t xml:space="preserve">1. Matteusarguðspjall 6:25-34 – Jesús kennir okkur að vera ekki áhyggjufull um líf okkar heldur að treysta á Guð.</w:t>
      </w:r>
    </w:p>
    <w:p/>
    <w:p>
      <w:r xmlns:w="http://schemas.openxmlformats.org/wordprocessingml/2006/main">
        <w:t xml:space="preserve">2. Orðskviðirnir 3:5-6 - Guð lofar að leiðbeina okkur og sjá fyrir okkur ef við treystum á hann.</w:t>
      </w:r>
    </w:p>
    <w:p/>
    <w:p>
      <w:r xmlns:w="http://schemas.openxmlformats.org/wordprocessingml/2006/main">
        <w:t xml:space="preserve">Sálmarnir 91:13 Þú skalt stíga á ljónið og addara, ungt ljón og drekann skalt þú fótum troða.</w:t>
      </w:r>
    </w:p>
    <w:p/>
    <w:p>
      <w:r xmlns:w="http://schemas.openxmlformats.org/wordprocessingml/2006/main">
        <w:t xml:space="preserve">Guð mun vernda okkur fyrir hvaða hættu sem er, sama hversu öflug hún kann að vera.</w:t>
      </w:r>
    </w:p>
    <w:p/>
    <w:p>
      <w:r xmlns:w="http://schemas.openxmlformats.org/wordprocessingml/2006/main">
        <w:t xml:space="preserve">1. „Vertu með hugrekki og trú: Guð mun vernda þig“</w:t>
      </w:r>
    </w:p>
    <w:p/>
    <w:p>
      <w:r xmlns:w="http://schemas.openxmlformats.org/wordprocessingml/2006/main">
        <w:t xml:space="preserve">2. "Máttur trúarinnar: Hvernig Guð getur sigrast á hvers kyns mótlæti"</w:t>
      </w:r>
    </w:p>
    <w:p/>
    <w:p>
      <w:r xmlns:w="http://schemas.openxmlformats.org/wordprocessingml/2006/main">
        <w:t xml:space="preserve">1. Rómverjabréfið 8:31-39 - "Hvað eigum við þá að svara þessu? Ef Guð er með okkur, hver getur þá verið á móti okkur?"</w:t>
      </w:r>
    </w:p>
    <w:p/>
    <w:p>
      <w:r xmlns:w="http://schemas.openxmlformats.org/wordprocessingml/2006/main">
        <w:t xml:space="preserve">2.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Sálmarnir 91:14 Af því að hann elskaði mig, þess vegna mun ég frelsa hann, ég vil reisa hann til hæða, af því að hann hefur þekkt nafn mitt.</w:t>
      </w:r>
    </w:p>
    <w:p/>
    <w:p>
      <w:r xmlns:w="http://schemas.openxmlformats.org/wordprocessingml/2006/main">
        <w:t xml:space="preserve">Sá sem hefur elskað Drottin mun frelsast og hæst.</w:t>
      </w:r>
    </w:p>
    <w:p/>
    <w:p>
      <w:r xmlns:w="http://schemas.openxmlformats.org/wordprocessingml/2006/main">
        <w:t xml:space="preserve">1. Ást Guðs, vernd okkar - Hvernig ást Drottins til okkar getur leitt til frelsunar og lífs gleði.</w:t>
      </w:r>
    </w:p>
    <w:p/>
    <w:p>
      <w:r xmlns:w="http://schemas.openxmlformats.org/wordprocessingml/2006/main">
        <w:t xml:space="preserve">2. Að þekkja nafn Guðs - Hvernig að kynnast nafni Guðs getur leitt til lífs öryggis og blessunar.</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2. Sálmur 34:8 - Ó, smakkið og sjáið að Drottinn er góður! Sæll er sá maður sem leitar hælis hjá honum.</w:t>
      </w:r>
    </w:p>
    <w:p/>
    <w:p>
      <w:r xmlns:w="http://schemas.openxmlformats.org/wordprocessingml/2006/main">
        <w:t xml:space="preserve">Sálmarnir 91:15 Hann mun ákalla mig og ég mun svara honum, ég mun vera með honum í neyð. Ég mun frelsa hann og heiðra hann.</w:t>
      </w:r>
    </w:p>
    <w:p/>
    <w:p>
      <w:r xmlns:w="http://schemas.openxmlformats.org/wordprocessingml/2006/main">
        <w:t xml:space="preserve">Guð er alltaf til staðar hjálp á tímum erfiðleika.</w:t>
      </w:r>
    </w:p>
    <w:p/>
    <w:p>
      <w:r xmlns:w="http://schemas.openxmlformats.org/wordprocessingml/2006/main">
        <w:t xml:space="preserve">1. Guð er alltaf með okkur á erfiðleikatímum - Sálmur 91:15</w:t>
      </w:r>
    </w:p>
    <w:p/>
    <w:p>
      <w:r xmlns:w="http://schemas.openxmlformats.org/wordprocessingml/2006/main">
        <w:t xml:space="preserve">2. Leitaðu Guðs á erfiðleikatímum og hann mun vera trúr til að svara - Sálmarnir 91:15</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Sálmarnir 91:16 Með langri ævi mun ég metta hann og sýna honum hjálpræði mitt.</w:t>
      </w:r>
    </w:p>
    <w:p/>
    <w:p>
      <w:r xmlns:w="http://schemas.openxmlformats.org/wordprocessingml/2006/main">
        <w:t xml:space="preserve">Guð lofar að gefa langt líf ef einhver setur traust sitt á hann og hann mun sýna þeim hjálpræði.</w:t>
      </w:r>
    </w:p>
    <w:p/>
    <w:p>
      <w:r xmlns:w="http://schemas.openxmlformats.org/wordprocessingml/2006/main">
        <w:t xml:space="preserve">1. Guð býður þér langt líf þegar þú trúir á hann</w:t>
      </w:r>
    </w:p>
    <w:p/>
    <w:p>
      <w:r xmlns:w="http://schemas.openxmlformats.org/wordprocessingml/2006/main">
        <w:t xml:space="preserve">2. Treystu á Guð og hann mun vísa þér leiðina til hjálpræðis</w:t>
      </w:r>
    </w:p>
    <w:p/>
    <w:p>
      <w:r xmlns:w="http://schemas.openxmlformats.org/wordprocessingml/2006/main">
        <w:t xml:space="preserve">1. Sálmur 91:16</w:t>
      </w:r>
    </w:p>
    <w:p/>
    <w:p>
      <w:r xmlns:w="http://schemas.openxmlformats.org/wordprocessingml/2006/main">
        <w:t xml:space="preserve">2. Rómverjabréfið 10:9-10 Að ef þú játar með munni þínum Drottin Jesú og trúir í hjarta þínu, að Guð hafi uppvakið hann frá dauðum, munt þú hólpinn verða. Því að með hjartanu trúir maðurinn til réttlætis. og með munninum er játað til hjálpræðis.</w:t>
      </w:r>
    </w:p>
    <w:p/>
    <w:p>
      <w:r xmlns:w="http://schemas.openxmlformats.org/wordprocessingml/2006/main">
        <w:t xml:space="preserve">Sálmur 92 er lofgjörðar- og þakkarsálmur sem fagnar gæsku og trúfesti Guðs. Það leggur áherslu á gleði og réttlæti þeirra sem treysta á hann og undirstrikar andstæðuna milli réttlátra og óguðlegra.</w:t>
      </w:r>
    </w:p>
    <w:p/>
    <w:p>
      <w:r xmlns:w="http://schemas.openxmlformats.org/wordprocessingml/2006/main">
        <w:t xml:space="preserve">1. málsgrein: Sálmaritarinn byrjar á því að tjá þakklæti fyrir staðfasta kærleika Guðs og trúfesti. Þeir boða gleði sína í að lofa Guð, sérstaklega í gegnum tónlist. Þeir viðurkenna að verk Guðs eru mikil og veita þeim gleði (Sálmur 92:1-4).</w:t>
      </w:r>
    </w:p>
    <w:p/>
    <w:p>
      <w:r xmlns:w="http://schemas.openxmlformats.org/wordprocessingml/2006/main">
        <w:t xml:space="preserve">2. málsgrein: Sálmaritarinn dregur örlög réttlátra saman við örlög óguðlegra. Þeir lýsa því hvernig Guð eyðir óvinum sínum en upphefur þá sem treysta á hann. Þeir leggja áherslu á að hinir réttlátu muni blómstra eins og pálmatré og styrkjast eins og sedrusvið (Sálmur 92:5-9).</w:t>
      </w:r>
    </w:p>
    <w:p/>
    <w:p>
      <w:r xmlns:w="http://schemas.openxmlformats.org/wordprocessingml/2006/main">
        <w:t xml:space="preserve">3. málsgrein: Sálmaritarinn viðurkennir að jafnvel á gamals aldri muni hinir réttlátu bera ávöxt og vera ferskir og boða réttlæti Guðs. Þeir staðfesta trúfesti hans sem bjarg sinn og lýsa yfir réttlæti hans (Sálmur 92:12-15).</w:t>
      </w:r>
    </w:p>
    <w:p/>
    <w:p>
      <w:r xmlns:w="http://schemas.openxmlformats.org/wordprocessingml/2006/main">
        <w:t xml:space="preserve">Í stuttu máli,</w:t>
      </w:r>
    </w:p>
    <w:p>
      <w:r xmlns:w="http://schemas.openxmlformats.org/wordprocessingml/2006/main">
        <w:t xml:space="preserve">Sálmur níutíu og tveir gjafir</w:t>
      </w:r>
    </w:p>
    <w:p>
      <w:r xmlns:w="http://schemas.openxmlformats.org/wordprocessingml/2006/main">
        <w:t xml:space="preserve">hátíð guðlegrar gæsku,</w:t>
      </w:r>
    </w:p>
    <w:p>
      <w:r xmlns:w="http://schemas.openxmlformats.org/wordprocessingml/2006/main">
        <w:t xml:space="preserve">og staðfesting um gleði,</w:t>
      </w:r>
    </w:p>
    <w:p>
      <w:r xmlns:w="http://schemas.openxmlformats.org/wordprocessingml/2006/main">
        <w:t xml:space="preserve">undirstrika tjáningu þakklætis en leggja áherslu á andstæðu milli réttlátra og óguðlegra.</w:t>
      </w:r>
    </w:p>
    <w:p/>
    <w:p>
      <w:r xmlns:w="http://schemas.openxmlformats.org/wordprocessingml/2006/main">
        <w:t xml:space="preserve">Að leggja áherslu á tilbeiðslu sem náðst er með því að lofa guðlega ást á meðan að staðfesta ánægju,</w:t>
      </w:r>
    </w:p>
    <w:p>
      <w:r xmlns:w="http://schemas.openxmlformats.org/wordprocessingml/2006/main">
        <w:t xml:space="preserve">og leggja áherslu á staðfestingu sem náðst er með andstæðum guðdómlegum dómi á sama tíma og hún tjáir sjálfstraust.</w:t>
      </w:r>
    </w:p>
    <w:p>
      <w:r xmlns:w="http://schemas.openxmlformats.org/wordprocessingml/2006/main">
        <w:t xml:space="preserve">Að minnast á guðfræðilega íhugun sem sýnd er um að viðurkenna blómgun sem afleiðing af trausti á Guði en staðfesta yfirlýsingu um guðlegt réttlæti.</w:t>
      </w:r>
    </w:p>
    <w:p/>
    <w:p>
      <w:r xmlns:w="http://schemas.openxmlformats.org/wordprocessingml/2006/main">
        <w:t xml:space="preserve">Sálmarnir 92:1 Það er gott að lofa Drottni og lofsyngja nafni þínu, þú hæsti.</w:t>
      </w:r>
    </w:p>
    <w:p/>
    <w:p>
      <w:r xmlns:w="http://schemas.openxmlformats.org/wordprocessingml/2006/main">
        <w:t xml:space="preserve">Það er gott að þakka og syngja Guði lof.</w:t>
      </w:r>
    </w:p>
    <w:p/>
    <w:p>
      <w:r xmlns:w="http://schemas.openxmlformats.org/wordprocessingml/2006/main">
        <w:t xml:space="preserve">1. Hvernig að þakka og lofa Guð mun umbreyta lífi þínu</w:t>
      </w:r>
    </w:p>
    <w:p/>
    <w:p>
      <w:r xmlns:w="http://schemas.openxmlformats.org/wordprocessingml/2006/main">
        <w:t xml:space="preserve">2. Kraftur þakklætis og tilbeiðslu til að styrkja trú þína</w:t>
      </w:r>
    </w:p>
    <w:p/>
    <w:p>
      <w:r xmlns:w="http://schemas.openxmlformats.org/wordprocessingml/2006/main">
        <w:t xml:space="preserve">1. Kólossubréfið 3:16-17 - Lát orð Krists búa ríkulega í þér í allri speki; kennt og áminnið hver annan með sálmum og sálmum og andlegum söngvum, syngið Drottni af náð í hjörtum yðar.</w:t>
      </w:r>
    </w:p>
    <w:p/>
    <w:p>
      <w:r xmlns:w="http://schemas.openxmlformats.org/wordprocessingml/2006/main">
        <w:t xml:space="preserve">2. Sálmur 100 - Hljóðið Drottni fagnandi, öll lönd. Þjónið Drottni með fögnuði, komið fram fyrir auglit hans með söng.</w:t>
      </w:r>
    </w:p>
    <w:p/>
    <w:p>
      <w:r xmlns:w="http://schemas.openxmlformats.org/wordprocessingml/2006/main">
        <w:t xml:space="preserve">Sálmarnir 92:2 Til að sýna miskunn þína á morgnana og trúfesti þína á hverju kvöldi,</w:t>
      </w:r>
    </w:p>
    <w:p/>
    <w:p>
      <w:r xmlns:w="http://schemas.openxmlformats.org/wordprocessingml/2006/main">
        <w:t xml:space="preserve">Sálmur 92:2 hvetur okkur til að sýna ástúð og trúfesti Guðs á hverjum tíma.</w:t>
      </w:r>
    </w:p>
    <w:p/>
    <w:p>
      <w:r xmlns:w="http://schemas.openxmlformats.org/wordprocessingml/2006/main">
        <w:t xml:space="preserve">1. Lifðu lífi í trúmennsku og kærleika.</w:t>
      </w:r>
    </w:p>
    <w:p/>
    <w:p>
      <w:r xmlns:w="http://schemas.openxmlformats.org/wordprocessingml/2006/main">
        <w:t xml:space="preserve">2. Blessun þess að vera Guði trúr.</w:t>
      </w:r>
    </w:p>
    <w:p/>
    <w:p>
      <w:r xmlns:w="http://schemas.openxmlformats.org/wordprocessingml/2006/main">
        <w:t xml:space="preserve">1. Sálmur 92:2</w:t>
      </w:r>
    </w:p>
    <w:p/>
    <w:p>
      <w:r xmlns:w="http://schemas.openxmlformats.org/wordprocessingml/2006/main">
        <w:t xml:space="preserve">2. Efesusbréfið 4:32- "Og verið góðir hver við annan, miskunnsamir, fyrirgefið hver öðrum, eins og Guð hefur fyrirgefið yður fyrir Krists sakir."</w:t>
      </w:r>
    </w:p>
    <w:p/>
    <w:p>
      <w:r xmlns:w="http://schemas.openxmlformats.org/wordprocessingml/2006/main">
        <w:t xml:space="preserve">Sálmarnir 92:3 Á tíu strengja hljóðfæri og á sálmastefið. á hörpuna með hátíðlegum hljómi.</w:t>
      </w:r>
    </w:p>
    <w:p/>
    <w:p>
      <w:r xmlns:w="http://schemas.openxmlformats.org/wordprocessingml/2006/main">
        <w:t xml:space="preserve">Sálmaritarinn lýsir gleði sinni yfir tónlist, leikur á tíu strengjahljóðfæri, sálma og hörpu.</w:t>
      </w:r>
    </w:p>
    <w:p/>
    <w:p>
      <w:r xmlns:w="http://schemas.openxmlformats.org/wordprocessingml/2006/main">
        <w:t xml:space="preserve">1. Að finna gleði í tónlist: Hvernig getum við tilbeðið Guð með söng?</w:t>
      </w:r>
    </w:p>
    <w:p/>
    <w:p>
      <w:r xmlns:w="http://schemas.openxmlformats.org/wordprocessingml/2006/main">
        <w:t xml:space="preserve">2. Kraftur lofgjörðarinnar: Hvernig getum við lyft hjörtum okkar til Guðs?</w:t>
      </w:r>
    </w:p>
    <w:p/>
    <w:p>
      <w:r xmlns:w="http://schemas.openxmlformats.org/wordprocessingml/2006/main">
        <w:t xml:space="preserve">1. Sálmur 150:1-6</w:t>
      </w:r>
    </w:p>
    <w:p/>
    <w:p>
      <w:r xmlns:w="http://schemas.openxmlformats.org/wordprocessingml/2006/main">
        <w:t xml:space="preserve">2. Kólossubréfið 3:16-17</w:t>
      </w:r>
    </w:p>
    <w:p/>
    <w:p>
      <w:r xmlns:w="http://schemas.openxmlformats.org/wordprocessingml/2006/main">
        <w:t xml:space="preserve">Sálmarnir 92:4 Því að þú, Drottinn, hefur glatt mig með verki þínu, ég mun sigra í verkum handa þinna.</w:t>
      </w:r>
    </w:p>
    <w:p/>
    <w:p>
      <w:r xmlns:w="http://schemas.openxmlformats.org/wordprocessingml/2006/main">
        <w:t xml:space="preserve">Verk Guðs færa gleði og sigur.</w:t>
      </w:r>
    </w:p>
    <w:p/>
    <w:p>
      <w:r xmlns:w="http://schemas.openxmlformats.org/wordprocessingml/2006/main">
        <w:t xml:space="preserve">1: Að fagna gleðinni yfir verkum Guðs</w:t>
      </w:r>
    </w:p>
    <w:p/>
    <w:p>
      <w:r xmlns:w="http://schemas.openxmlformats.org/wordprocessingml/2006/main">
        <w:t xml:space="preserve">2: Fögnum við sigur handa Guðs</w:t>
      </w:r>
    </w:p>
    <w:p/>
    <w:p>
      <w:r xmlns:w="http://schemas.openxmlformats.org/wordprocessingml/2006/main">
        <w:t xml:space="preserve">1: Jesaja 64:8 - "En nú, Drottinn, þú ert faðir vor, vér erum leirinn og þú leirkerasmiður vor, og vér erum allir verk þíns handa."</w:t>
      </w:r>
    </w:p>
    <w:p/>
    <w:p>
      <w:r xmlns:w="http://schemas.openxmlformats.org/wordprocessingml/2006/main">
        <w:t xml:space="preserve">2: Filippíbréfið 2:13 - "Því að það er Guð sem vinnur í yður bæði að vilja og að gjöra eftir velþóknun sinni."</w:t>
      </w:r>
    </w:p>
    <w:p/>
    <w:p>
      <w:r xmlns:w="http://schemas.openxmlformats.org/wordprocessingml/2006/main">
        <w:t xml:space="preserve">Sálmarnir 92:5 Drottinn, hversu mikil eru verk þín! og hugsanir þínar eru mjög djúpar.</w:t>
      </w:r>
    </w:p>
    <w:p/>
    <w:p>
      <w:r xmlns:w="http://schemas.openxmlformats.org/wordprocessingml/2006/main">
        <w:t xml:space="preserve">Þessi texti úr Sálmunum lofar Drottin fyrir mikil verk hans og djúpar hugsanir.</w:t>
      </w:r>
    </w:p>
    <w:p/>
    <w:p>
      <w:r xmlns:w="http://schemas.openxmlformats.org/wordprocessingml/2006/main">
        <w:t xml:space="preserve">1. Stórverk Drottins: Hvernig voldug verk Drottins sýna gríðarlegan kraft hans og kærleika til okkar.</w:t>
      </w:r>
    </w:p>
    <w:p/>
    <w:p>
      <w:r xmlns:w="http://schemas.openxmlformats.org/wordprocessingml/2006/main">
        <w:t xml:space="preserve">2. Djúpið í hugsunum Guðs: Hvernig vitsmunir Drottins eru langt umfram okkar eigin og hvernig við ættum að heiðra og virða speki hans.</w:t>
      </w:r>
    </w:p>
    <w:p/>
    <w:p>
      <w:r xmlns:w="http://schemas.openxmlformats.org/wordprocessingml/2006/main">
        <w:t xml:space="preserve">1. Sálmur 33:11 - "Ráð Drottins stendur að eilífu, hugsanir hjarta hans frá kyni til kyns."</w:t>
      </w:r>
    </w:p>
    <w:p/>
    <w:p>
      <w:r xmlns:w="http://schemas.openxmlformats.org/wordprocessingml/2006/main">
        <w:t xml:space="preserve">2. Jesaja 55:8-9 - "Því að mínar hugsanir eru ekki yðar hugsanir, né yðar vegir mínir vegir, segir Drottinn. Því að eins og himinninn er hærri en jörðin, svo eru mínir vegir hærri en vegir yðar og mínir vegir. hugsanir en hugsanir þínar."</w:t>
      </w:r>
    </w:p>
    <w:p/>
    <w:p>
      <w:r xmlns:w="http://schemas.openxmlformats.org/wordprocessingml/2006/main">
        <w:t xml:space="preserve">Sálmarnir 92:7 Ófínn maður veit það ekki; heldur skilur heimskinginn þetta.</w:t>
      </w:r>
    </w:p>
    <w:p/>
    <w:p>
      <w:r xmlns:w="http://schemas.openxmlformats.org/wordprocessingml/2006/main">
        <w:t xml:space="preserve">Heimski maðurinn skilur ekki vegu Drottins.</w:t>
      </w:r>
    </w:p>
    <w:p/>
    <w:p>
      <w:r xmlns:w="http://schemas.openxmlformats.org/wordprocessingml/2006/main">
        <w:t xml:space="preserve">1: Viska Drottins - Orðskviðirnir 3:19</w:t>
      </w:r>
    </w:p>
    <w:p/>
    <w:p>
      <w:r xmlns:w="http://schemas.openxmlformats.org/wordprocessingml/2006/main">
        <w:t xml:space="preserve">2: Hættan af fáfræði - Orðskviðirnir 14:18</w:t>
      </w:r>
    </w:p>
    <w:p/>
    <w:p>
      <w:r xmlns:w="http://schemas.openxmlformats.org/wordprocessingml/2006/main">
        <w:t xml:space="preserve">1: Sálmur 111:10 - Ótti Drottins er upphaf viskunnar; allir þeir sem stunda það hafa góðan skilning.</w:t>
      </w:r>
    </w:p>
    <w:p/>
    <w:p>
      <w:r xmlns:w="http://schemas.openxmlformats.org/wordprocessingml/2006/main">
        <w:t xml:space="preserve">2: Orðskviðirnir 1:7 - Ótti Drottins er upphaf þekkingar; heimskingjar fyrirlíta visku og fræðslu.</w:t>
      </w:r>
    </w:p>
    <w:p/>
    <w:p>
      <w:r xmlns:w="http://schemas.openxmlformats.org/wordprocessingml/2006/main">
        <w:t xml:space="preserve">Sálmarnir 92:7 Þegar hinir óguðlegu spretta eins og grasið og allir misgjörðarmenn blómgast. það er að þeim skal eytt að eilífu.</w:t>
      </w:r>
    </w:p>
    <w:p/>
    <w:p>
      <w:r xmlns:w="http://schemas.openxmlformats.org/wordprocessingml/2006/main">
        <w:t xml:space="preserve">Hinir óguðlegu munu tortímast á meðan hinir réttlátu munu blómstra.</w:t>
      </w:r>
    </w:p>
    <w:p/>
    <w:p>
      <w:r xmlns:w="http://schemas.openxmlformats.org/wordprocessingml/2006/main">
        <w:t xml:space="preserve">1. Dómur Guðs er öruggur og skjótur fyrir þá sem gera illt.</w:t>
      </w:r>
    </w:p>
    <w:p/>
    <w:p>
      <w:r xmlns:w="http://schemas.openxmlformats.org/wordprocessingml/2006/main">
        <w:t xml:space="preserve">2. Láttu ekki afvegaleiða þig - gæsku og réttlæti er umbunað, en illsku og ranglæti er refsað.</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Matteus 7:13-14 - Gengið inn um þrönga hliðið. Því að hliðið er breitt og vegurinn greiður, sem liggur til glötunar, og þeir, sem um það ganga, eru margir. Því að hliðið er þröngt og vegurinn harður sem liggur til lífsins, og þeir sem finna hann eru fáir.</w:t>
      </w:r>
    </w:p>
    <w:p/>
    <w:p>
      <w:r xmlns:w="http://schemas.openxmlformats.org/wordprocessingml/2006/main">
        <w:t xml:space="preserve">Sálmarnir 92:8 En þú, Drottinn, ert hinn hæsti að eilífu.</w:t>
      </w:r>
    </w:p>
    <w:p/>
    <w:p>
      <w:r xmlns:w="http://schemas.openxmlformats.org/wordprocessingml/2006/main">
        <w:t xml:space="preserve">Sálmur 92 fagnar mikilleika Drottins og leggur áherslu á að hann sé upphafinn yfir öllu öðru að eilífu.</w:t>
      </w:r>
    </w:p>
    <w:p/>
    <w:p>
      <w:r xmlns:w="http://schemas.openxmlformats.org/wordprocessingml/2006/main">
        <w:t xml:space="preserve">1. Drottinn er æðstur: Hvernig á að lifa með Guði í miðju lífs okkar</w:t>
      </w:r>
    </w:p>
    <w:p/>
    <w:p>
      <w:r xmlns:w="http://schemas.openxmlformats.org/wordprocessingml/2006/main">
        <w:t xml:space="preserve">2. Fagnaðu í hinum upphafna Drottni: Að finna gleði með því að lifa lífinu í tilbeiðslu</w:t>
      </w:r>
    </w:p>
    <w:p/>
    <w:p>
      <w:r xmlns:w="http://schemas.openxmlformats.org/wordprocessingml/2006/main">
        <w:t xml:space="preserve">1. Jesaja 5:15-16: Og upphefð mannsins mun beygja sig niður og hroki mannanna lægð, og Drottinn einn mun hafinn verða á þeim degi. Og skurðgoðin skal hann gjörsamlega afnema.</w:t>
      </w:r>
    </w:p>
    <w:p/>
    <w:p>
      <w:r xmlns:w="http://schemas.openxmlformats.org/wordprocessingml/2006/main">
        <w:t xml:space="preserve">2. Mósebók 15:1-2: Þá sungu Móse og Ísraelsmenn Drottni þennan söng og sögðu: Ég vil syngja Drottni, því að hann hefur sigrað dýrlega. Hestinum og knapanum kastaði hann í hafið. Drottinn er styrkur minn og söngur, og hann er orðið mér til hjálpræðis. Hann er Guð minn, og ég mun búa honum bústað. Guð föður míns, og ég mun upphefja hann.</w:t>
      </w:r>
    </w:p>
    <w:p/>
    <w:p>
      <w:r xmlns:w="http://schemas.openxmlformats.org/wordprocessingml/2006/main">
        <w:t xml:space="preserve">Sálmarnir 92:9 Því að sjá, óvinir þínir, Drottinn, því að sjá, óvinir þínir munu farast. allir verkamenn ranglætisins skulu tvístrast.</w:t>
      </w:r>
    </w:p>
    <w:p/>
    <w:p>
      <w:r xmlns:w="http://schemas.openxmlformats.org/wordprocessingml/2006/main">
        <w:t xml:space="preserve">Óvinir Drottins munu tortímt verða, og allir sem illt gjöra munu tvístrast.</w:t>
      </w:r>
    </w:p>
    <w:p/>
    <w:p>
      <w:r xmlns:w="http://schemas.openxmlformats.org/wordprocessingml/2006/main">
        <w:t xml:space="preserve">1. Réttlæti Guðs mun koma til þeirra sem gera rangt</w:t>
      </w:r>
    </w:p>
    <w:p/>
    <w:p>
      <w:r xmlns:w="http://schemas.openxmlformats.org/wordprocessingml/2006/main">
        <w:t xml:space="preserve">2. Við verðum að treysta á Drottin og kraft hans til að vernda okkur</w:t>
      </w:r>
    </w:p>
    <w:p/>
    <w:p>
      <w:r xmlns:w="http://schemas.openxmlformats.org/wordprocessingml/2006/main">
        <w:t xml:space="preserve">1. Sálmur 37:7-9 - "Vertu kyrr frammi fyrir Drottni og bíddu þolinmóður eftir honum, hryggðu þig ekki yfir þeim sem dafnar á vegi hans, yfir manninum sem framkvæmir illt ráð! Forðastu reiði og yfirgef reiði! Vertu ekki pirraður, það er aðeins til ills, því að illvirkjar munu upprættir verða, en þeir sem bíða Drottins munu landið erfa."</w:t>
      </w:r>
    </w:p>
    <w:p/>
    <w:p>
      <w:r xmlns:w="http://schemas.openxmlformats.org/wordprocessingml/2006/main">
        <w:t xml:space="preserve">2. Sálmur 9:17 - "Óguðlegir munu hverfa aftur til Heljar, allar þjóðir sem gleyma Guði."</w:t>
      </w:r>
    </w:p>
    <w:p/>
    <w:p>
      <w:r xmlns:w="http://schemas.openxmlformats.org/wordprocessingml/2006/main">
        <w:t xml:space="preserve">Sálmarnir 92:10 En horn mitt skalt þú upphefja eins og horn einhyrnings, ég skal smurður með ferskri olíu.</w:t>
      </w:r>
    </w:p>
    <w:p/>
    <w:p>
      <w:r xmlns:w="http://schemas.openxmlformats.org/wordprocessingml/2006/main">
        <w:t xml:space="preserve">Guð mun upphefja hina réttlátu og blessa þá með ferskri olíu.</w:t>
      </w:r>
    </w:p>
    <w:p/>
    <w:p>
      <w:r xmlns:w="http://schemas.openxmlformats.org/wordprocessingml/2006/main">
        <w:t xml:space="preserve">1: Guð mun umbuna hinum réttlátu sem treysta á hann með endurnýjun styrks og gleði.</w:t>
      </w:r>
    </w:p>
    <w:p/>
    <w:p>
      <w:r xmlns:w="http://schemas.openxmlformats.org/wordprocessingml/2006/main">
        <w:t xml:space="preserve">2: Guð mun lyfta okkur upp þegar við trúum á hann og veitir okkur orku og fjármagn til að dafna.</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Jakobsbréfið 5:7-8 Verið því þolinmóðir, bræður, til komu Drottins. Sjá, akuryrkjumaðurinn bíður eftir dýrmætum ávöxtum jarðarinnar og hefur langa þolinmæði fyrir honum, uns hann fær snemm- og síðregnið. Verið líka þolinmóðir; staðfestu hjörtu yðar, því að koma Drottins nálgast.</w:t>
      </w:r>
    </w:p>
    <w:p/>
    <w:p>
      <w:r xmlns:w="http://schemas.openxmlformats.org/wordprocessingml/2006/main">
        <w:t xml:space="preserve">Sálmarnir 92:11 Og auga mitt mun sjá þrá mína til óvina minna, og eyru mín munu heyra þrá mína óguðlegu, sem rísa gegn mér.</w:t>
      </w:r>
    </w:p>
    <w:p/>
    <w:p>
      <w:r xmlns:w="http://schemas.openxmlformats.org/wordprocessingml/2006/main">
        <w:t xml:space="preserve">Þrá mín mun rætast gegn óvinum mínum.</w:t>
      </w:r>
    </w:p>
    <w:p/>
    <w:p>
      <w:r xmlns:w="http://schemas.openxmlformats.org/wordprocessingml/2006/main">
        <w:t xml:space="preserve">1: Við verðum að hafa trú á að langanir okkar verði uppfylltar í Drottni.</w:t>
      </w:r>
    </w:p>
    <w:p/>
    <w:p>
      <w:r xmlns:w="http://schemas.openxmlformats.org/wordprocessingml/2006/main">
        <w:t xml:space="preserve">2: Við megum ekki treysta á okkur sjálf til að hefna sín gegn óvinum okkar, heldur trúa því að Guð muni koma með réttlæti.</w:t>
      </w:r>
    </w:p>
    <w:p/>
    <w:p>
      <w:r xmlns:w="http://schemas.openxmlformats.org/wordprocessingml/2006/main">
        <w:t xml:space="preserve">1: Rómverjabréfið 12:19- Hefndið ekki, kæru vinir, heldur skiljið eftir pláss fyrir reiði Guðs, því ritað er: Það er mitt að hefna; Ég mun endurgjalda, segir Drottinn.</w:t>
      </w:r>
    </w:p>
    <w:p/>
    <w:p>
      <w:r xmlns:w="http://schemas.openxmlformats.org/wordprocessingml/2006/main">
        <w:t xml:space="preserve">2: Sálmur 37:4- Gleðstu þig í Drottni og hann mun gefa þér það sem hjarta þitt girnist.</w:t>
      </w:r>
    </w:p>
    <w:p/>
    <w:p>
      <w:r xmlns:w="http://schemas.openxmlformats.org/wordprocessingml/2006/main">
        <w:t xml:space="preserve">Sálmarnir 92:12 Hinn réttláti mun blómgast sem pálmatré, hann mun vaxa sem sedrusviður á Líbanon.</w:t>
      </w:r>
    </w:p>
    <w:p/>
    <w:p>
      <w:r xmlns:w="http://schemas.openxmlformats.org/wordprocessingml/2006/main">
        <w:t xml:space="preserve">Hinir réttlátu munu finna árangur og vöxt eins og pálmatré og sedrusviður á Líbanon.</w:t>
      </w:r>
    </w:p>
    <w:p/>
    <w:p>
      <w:r xmlns:w="http://schemas.openxmlformats.org/wordprocessingml/2006/main">
        <w:t xml:space="preserve">1. Vöxtur hinna réttlátu: Að finna velgengni í trú</w:t>
      </w:r>
    </w:p>
    <w:p/>
    <w:p>
      <w:r xmlns:w="http://schemas.openxmlformats.org/wordprocessingml/2006/main">
        <w:t xml:space="preserve">2. Blómstra eins og tré: Hlúa að lífi réttlætis</w:t>
      </w:r>
    </w:p>
    <w:p/>
    <w:p>
      <w:r xmlns:w="http://schemas.openxmlformats.org/wordprocessingml/2006/main">
        <w:t xml:space="preserve">1. Sálmur 1:3 - "Og hann mun verða sem tré, gróðursett við vatnslæki, sem ber ávöxt sinn á sínum tíma, og lauf hans skal ekki visna, og hvað sem hann gjörir mun farnast vel."</w:t>
      </w:r>
    </w:p>
    <w:p/>
    <w:p>
      <w:r xmlns:w="http://schemas.openxmlformats.org/wordprocessingml/2006/main">
        <w:t xml:space="preserve">2. Orðskviðirnir 11:28 - "Sá sem treystir á auð sinn, mun falla, en réttlátir munu blómgast sem grein."</w:t>
      </w:r>
    </w:p>
    <w:p/>
    <w:p>
      <w:r xmlns:w="http://schemas.openxmlformats.org/wordprocessingml/2006/main">
        <w:t xml:space="preserve">Sálmarnir 92:13 Þeir sem gróðursettir eru í húsi Drottins munu blómgast í forgörðum Guðs vors.</w:t>
      </w:r>
    </w:p>
    <w:p/>
    <w:p>
      <w:r xmlns:w="http://schemas.openxmlformats.org/wordprocessingml/2006/main">
        <w:t xml:space="preserve">Þeir sem gróðursettir eru í húsi Drottins munu blessaðir verða.</w:t>
      </w:r>
    </w:p>
    <w:p/>
    <w:p>
      <w:r xmlns:w="http://schemas.openxmlformats.org/wordprocessingml/2006/main">
        <w:t xml:space="preserve">1. Blessun þess að gróðursetja okkur í húsi Drottins</w:t>
      </w:r>
    </w:p>
    <w:p/>
    <w:p>
      <w:r xmlns:w="http://schemas.openxmlformats.org/wordprocessingml/2006/main">
        <w:t xml:space="preserve">2. Blómstra í forgörðum Guðs vors</w:t>
      </w:r>
    </w:p>
    <w:p/>
    <w:p>
      <w:r xmlns:w="http://schemas.openxmlformats.org/wordprocessingml/2006/main">
        <w:t xml:space="preserve">1. Sálmur 1:1-3 - Sæll er sá maður, sem ekki fer eftir ráðum óguðlegra, ekki stendur á vegi syndara, og ekki situr í spottarsæti; en hann hefur yndi af lögmáli Drottins, og hann hugleiðir lögmál hans dag og nótt. Hann er eins og tré gróðursett við vatnslæki sem ber ávöxt á sínum tíma og lauf þess visnar ekki. Í öllu sem hann tekur sér fyrir hendur dafnar hann.</w:t>
      </w:r>
    </w:p>
    <w:p/>
    <w:p>
      <w:r xmlns:w="http://schemas.openxmlformats.org/wordprocessingml/2006/main">
        <w:t xml:space="preserve">2. Sálmur 84:10-12 - Því að einn dagur í forgörðum þínum er betri en þúsund annars staðar. Frekar vil ég vera dyravörður í húsi Guðs míns en búa í tjöldum illskunnar. Því að Drottinn Guð er sól og skjöldur; Drottinn veitir náð og heiður. Engu góðu heldur hann þeim sem ganga réttlátir.</w:t>
      </w:r>
    </w:p>
    <w:p/>
    <w:p>
      <w:r xmlns:w="http://schemas.openxmlformats.org/wordprocessingml/2006/main">
        <w:t xml:space="preserve">Sálmarnir 92:14 Enn munu þeir bera ávöxt í ellinni. þær skulu vera feitar og blómlegar;</w:t>
      </w:r>
    </w:p>
    <w:p/>
    <w:p>
      <w:r xmlns:w="http://schemas.openxmlformats.org/wordprocessingml/2006/main">
        <w:t xml:space="preserve">Hinir réttlátu verða frjósamir í ellinni.</w:t>
      </w:r>
    </w:p>
    <w:p/>
    <w:p>
      <w:r xmlns:w="http://schemas.openxmlformats.org/wordprocessingml/2006/main">
        <w:t xml:space="preserve">1. Kraftur réttláts lífs á tímum mótlætis</w:t>
      </w:r>
    </w:p>
    <w:p/>
    <w:p>
      <w:r xmlns:w="http://schemas.openxmlformats.org/wordprocessingml/2006/main">
        <w:t xml:space="preserve">2. Að eldast með þokkabót með réttlátu lífi</w:t>
      </w:r>
    </w:p>
    <w:p/>
    <w:p>
      <w:r xmlns:w="http://schemas.openxmlformats.org/wordprocessingml/2006/main">
        <w:t xml:space="preserve">1. Orðskviðirnir 16:31 - "Grá hár er dýrðarkóróna, það er áunnið í réttlátu lífi."</w:t>
      </w:r>
    </w:p>
    <w:p/>
    <w:p>
      <w:r xmlns:w="http://schemas.openxmlformats.org/wordprocessingml/2006/main">
        <w:t xml:space="preserve">2. 1. Pétursbréf 5:6-7 - "Auðmýkið yður því undir hinni voldugu hendi Guðs, svo að hann upphefji yður á réttum tíma og varpi öllum áhyggjum yðar á hann, því að hann ber umhyggju fyrir yður."</w:t>
      </w:r>
    </w:p>
    <w:p/>
    <w:p>
      <w:r xmlns:w="http://schemas.openxmlformats.org/wordprocessingml/2006/main">
        <w:t xml:space="preserve">Sálmarnir 92:15 Til að sýna, að Drottinn er hreinskilinn, hann er bjarg mitt, og ekkert ranglæti er í honum.</w:t>
      </w:r>
    </w:p>
    <w:p/>
    <w:p>
      <w:r xmlns:w="http://schemas.openxmlformats.org/wordprocessingml/2006/main">
        <w:t xml:space="preserve">Drottinn er réttlátur og réttlátur. Hann er kletturinn okkar og það er engin snefill af ranglæti í honum.</w:t>
      </w:r>
    </w:p>
    <w:p/>
    <w:p>
      <w:r xmlns:w="http://schemas.openxmlformats.org/wordprocessingml/2006/main">
        <w:t xml:space="preserve">1. Við getum treyst á óbreytanlega eðli Guðs</w:t>
      </w:r>
    </w:p>
    <w:p/>
    <w:p>
      <w:r xmlns:w="http://schemas.openxmlformats.org/wordprocessingml/2006/main">
        <w:t xml:space="preserve">2. Von okkar er til Drottins, sem er réttlátur og réttlátur</w:t>
      </w:r>
    </w:p>
    <w:p/>
    <w:p>
      <w:r xmlns:w="http://schemas.openxmlformats.org/wordprocessingml/2006/main">
        <w:t xml:space="preserve">1. Jesaja 26:4 - Treystu Drottni að eilífu, því að í Drottni Drottni er eilífur styrkur</w:t>
      </w:r>
    </w:p>
    <w:p/>
    <w:p>
      <w:r xmlns:w="http://schemas.openxmlformats.org/wordprocessingml/2006/main">
        <w:t xml:space="preserve">2. Sálmur 62:6 - Hann einn er bjarg mitt og hjálpræði; hann er vörn mín; Ég skal ekki hreyfa mig.</w:t>
      </w:r>
    </w:p>
    <w:p/>
    <w:p>
      <w:r xmlns:w="http://schemas.openxmlformats.org/wordprocessingml/2006/main">
        <w:t xml:space="preserve">Sálmur 93 er stuttur sálmur sem upphefur drottinvald og hátign Guðs. Það leggur áherslu á eilíft ríki hans og vald yfir sköpuninni, vekur lotningu og traust á staðfestu hans.</w:t>
      </w:r>
    </w:p>
    <w:p/>
    <w:p>
      <w:r xmlns:w="http://schemas.openxmlformats.org/wordprocessingml/2006/main">
        <w:t xml:space="preserve">1. málsgrein: Sálmaritarinn lýsir því yfir að Guð ríki sem konungur, klæddur dýrð og styrk. Þeir staðhæfa að heimurinn sé traustur og ekki hægt að hreyfa hann. Þeir undirstrika eilífa tilvist Guðs (Sálmur 93:1-2).</w:t>
      </w:r>
    </w:p>
    <w:p/>
    <w:p>
      <w:r xmlns:w="http://schemas.openxmlformats.org/wordprocessingml/2006/main">
        <w:t xml:space="preserve">2. málsgrein: Sálmaritarinn lýsir því hvernig flóðin og ólgusöm vötn lyfta upp raust sína og tákna kraft náttúrunnar. Þeir leggja áherslu á að Guð er voldugri en öskrandi höfin og sýnir vald sitt yfir sköpuninni (Sálmur 93:3-4).</w:t>
      </w:r>
    </w:p>
    <w:p/>
    <w:p>
      <w:r xmlns:w="http://schemas.openxmlformats.org/wordprocessingml/2006/main">
        <w:t xml:space="preserve">3. málsgrein: Sálmaritarinn lýkur með því að staðfesta trúfesti vitnisburða Guðs og undirstrika heilagleika hans sem einkenni húss hans að eilífu (Sálmur 93:5).</w:t>
      </w:r>
    </w:p>
    <w:p/>
    <w:p>
      <w:r xmlns:w="http://schemas.openxmlformats.org/wordprocessingml/2006/main">
        <w:t xml:space="preserve">Í stuttu máli,</w:t>
      </w:r>
    </w:p>
    <w:p>
      <w:r xmlns:w="http://schemas.openxmlformats.org/wordprocessingml/2006/main">
        <w:t xml:space="preserve">Sálmur níutíu og þrjár gjafir</w:t>
      </w:r>
    </w:p>
    <w:p>
      <w:r xmlns:w="http://schemas.openxmlformats.org/wordprocessingml/2006/main">
        <w:t xml:space="preserve">upphafningu guðlegs fullveldis,</w:t>
      </w:r>
    </w:p>
    <w:p>
      <w:r xmlns:w="http://schemas.openxmlformats.org/wordprocessingml/2006/main">
        <w:t xml:space="preserve">og staðfesting á staðfestu,</w:t>
      </w:r>
    </w:p>
    <w:p>
      <w:r xmlns:w="http://schemas.openxmlformats.org/wordprocessingml/2006/main">
        <w:t xml:space="preserve">undirstrika yfirlýsingu um konungdóm og leggja áherslu á stöðugleika í guðlegri stjórn.</w:t>
      </w:r>
    </w:p>
    <w:p/>
    <w:p>
      <w:r xmlns:w="http://schemas.openxmlformats.org/wordprocessingml/2006/main">
        <w:t xml:space="preserve">Að leggja áherslu á tilbeiðslu sem náðst hefur með því að boða guðlega dýrð og staðfesta staðfestu,</w:t>
      </w:r>
    </w:p>
    <w:p>
      <w:r xmlns:w="http://schemas.openxmlformats.org/wordprocessingml/2006/main">
        <w:t xml:space="preserve">og leggja áherslu á staðfestingu sem næst með því að viðurkenna guðlegt vald á sama tíma og þú tjáir sjálfstraust.</w:t>
      </w:r>
    </w:p>
    <w:p>
      <w:r xmlns:w="http://schemas.openxmlformats.org/wordprocessingml/2006/main">
        <w:t xml:space="preserve">Að minnast á guðfræðilega ígrundun sem sýnd er um að viðurkenna vald yfir náttúrunni sem sönnun á guðlegum mætti á sama tíma og hún staðfestir trúfesti við guðlegan vitnisburð.</w:t>
      </w:r>
    </w:p>
    <w:p/>
    <w:p>
      <w:r xmlns:w="http://schemas.openxmlformats.org/wordprocessingml/2006/main">
        <w:t xml:space="preserve">Sálmarnir 93:1 Drottinn er konungur, hann er íklæðist tign. Drottinn er íklæddur styrk, sem hann hefur gyrt sig í, og heimurinn er stöðugur, svo að hann hreyfist ekki.</w:t>
      </w:r>
    </w:p>
    <w:p/>
    <w:p>
      <w:r xmlns:w="http://schemas.openxmlformats.org/wordprocessingml/2006/main">
        <w:t xml:space="preserve">Drottinn er máttugur og ríkir yfir heiminum.</w:t>
      </w:r>
    </w:p>
    <w:p/>
    <w:p>
      <w:r xmlns:w="http://schemas.openxmlformats.org/wordprocessingml/2006/main">
        <w:t xml:space="preserve">1. Kraftur Guðs og hátign - Boða sigur almáttugs Guðs</w:t>
      </w:r>
    </w:p>
    <w:p/>
    <w:p>
      <w:r xmlns:w="http://schemas.openxmlformats.org/wordprocessingml/2006/main">
        <w:t xml:space="preserve">2. Óhagganleg trú - hvernig við getum treyst á óbilandi styrk Drottins</w:t>
      </w:r>
    </w:p>
    <w:p/>
    <w:p>
      <w:r xmlns:w="http://schemas.openxmlformats.org/wordprocessingml/2006/main">
        <w:t xml:space="preserve">1. Jesaja 40:28-31 - Hefur þú ekki vitað það? Hefir þú ekki heyrt, að hinn eilífi Guð, Drottinn, skapari endimarka jarðarinnar, þreytist ekki og þreytist ekki? Það er engin leit að skilningi hans.</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Sálmarnir 93:2 Hásæti þitt er staðfest frá fornu fari, þú ert frá eilífð.</w:t>
      </w:r>
    </w:p>
    <w:p/>
    <w:p>
      <w:r xmlns:w="http://schemas.openxmlformats.org/wordprocessingml/2006/main">
        <w:t xml:space="preserve">Hásæti Drottins er staðfastlega fest og hann er eilífur.</w:t>
      </w:r>
    </w:p>
    <w:p/>
    <w:p>
      <w:r xmlns:w="http://schemas.openxmlformats.org/wordprocessingml/2006/main">
        <w:t xml:space="preserve">1. "Drottinn er eilífur: Standa staðfastur á tímum breytinga"</w:t>
      </w:r>
    </w:p>
    <w:p/>
    <w:p>
      <w:r xmlns:w="http://schemas.openxmlformats.org/wordprocessingml/2006/main">
        <w:t xml:space="preserve">2. "Óbreytilegt hásæti Guðs: staðföst trú í síbreytilegum heimi"</w:t>
      </w:r>
    </w:p>
    <w:p/>
    <w:p>
      <w:r xmlns:w="http://schemas.openxmlformats.org/wordprocessingml/2006/main">
        <w:t xml:space="preserve">1. Jesaja 40:28 - "Hefur þú ekki vitað það? Hefur þú ekki heyrt það? Drottinn er hinn eilífi Guð, skapari endimarka jarðar."</w:t>
      </w:r>
    </w:p>
    <w:p/>
    <w:p>
      <w:r xmlns:w="http://schemas.openxmlformats.org/wordprocessingml/2006/main">
        <w:t xml:space="preserve">2. Hebreabréfið 13:8 - "Jesús Kristur er hinn sami í gær og í dag og að eilífu."</w:t>
      </w:r>
    </w:p>
    <w:p/>
    <w:p>
      <w:r xmlns:w="http://schemas.openxmlformats.org/wordprocessingml/2006/main">
        <w:t xml:space="preserve">Sálmarnir 93:3 Flóðin lyftu upp, Drottinn, flóðin hófu raust sína. flóðin lyfta öldum sínum.</w:t>
      </w:r>
    </w:p>
    <w:p/>
    <w:p>
      <w:r xmlns:w="http://schemas.openxmlformats.org/wordprocessingml/2006/main">
        <w:t xml:space="preserve">Kraftur og styrkur Drottins kemur í ljós með því að lyfta flóðunum.</w:t>
      </w:r>
    </w:p>
    <w:p/>
    <w:p>
      <w:r xmlns:w="http://schemas.openxmlformats.org/wordprocessingml/2006/main">
        <w:t xml:space="preserve">1. Kraftur Guðs: Rannsókn á 93. sálmi</w:t>
      </w:r>
    </w:p>
    <w:p/>
    <w:p>
      <w:r xmlns:w="http://schemas.openxmlformats.org/wordprocessingml/2006/main">
        <w:t xml:space="preserve">2. Rödd flóðanna: Rannsókn á fullveldi Guðs</w:t>
      </w:r>
    </w:p>
    <w:p/>
    <w:p>
      <w:r xmlns:w="http://schemas.openxmlformats.org/wordprocessingml/2006/main">
        <w:t xml:space="preserve">1. Jobsbók 38:8-11 sem lokaði sjónum með hurðum, þegar það braust út úr móðurkviði, þegar ég gerði skýin að klæði sínu og myrkri að klæðum sínum og setti takmörk fyrir það og setti rimla og hurðir og sagði , Hingað skalt þú koma, og ekki lengra, og hér munu hrokafullar öldur þínar stöðvast?</w:t>
      </w:r>
    </w:p>
    <w:p/>
    <w:p>
      <w:r xmlns:w="http://schemas.openxmlformats.org/wordprocessingml/2006/main">
        <w:t xml:space="preserve">2. Jesaja 43:2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Sálmarnir 93:4 Drottinn á hæðum er voldugri en hávaði margra vatna, já, en miklar öldur hafsins.</w:t>
      </w:r>
    </w:p>
    <w:p/>
    <w:p>
      <w:r xmlns:w="http://schemas.openxmlformats.org/wordprocessingml/2006/main">
        <w:t xml:space="preserve">Drottinn er máttugri en nokkur náttúruafl.</w:t>
      </w:r>
    </w:p>
    <w:p/>
    <w:p>
      <w:r xmlns:w="http://schemas.openxmlformats.org/wordprocessingml/2006/main">
        <w:t xml:space="preserve">1. Drottinn er voldugur: Að vera öruggur í styrk Guðs</w:t>
      </w:r>
    </w:p>
    <w:p/>
    <w:p>
      <w:r xmlns:w="http://schemas.openxmlformats.org/wordprocessingml/2006/main">
        <w:t xml:space="preserve">2. Yfirgnæfandi styrkur: Að upplifa kraft Drottins</w:t>
      </w:r>
    </w:p>
    <w:p/>
    <w:p>
      <w:r xmlns:w="http://schemas.openxmlformats.org/wordprocessingml/2006/main">
        <w:t xml:space="preserve">1. Jesaja 40:29 - Þeim sem eru þreyttir gefur hann kraft og þeim sem engan kraft hefur hann eykur kraftinn.</w:t>
      </w:r>
    </w:p>
    <w:p/>
    <w:p>
      <w:r xmlns:w="http://schemas.openxmlformats.org/wordprocessingml/2006/main">
        <w:t xml:space="preserve">2. Rómverjabréfið 8:31-32 - Hvað eigum við þá að segja um þetta? Ef Guð er með okkur, hver getur verið á móti okkur? Hann sem ekki þyrmdi eigin syni heldur gaf hann fram fyrir okkur öll, hvernig mun hann ekki líka með honum gefa oss allt í náðinni?</w:t>
      </w:r>
    </w:p>
    <w:p/>
    <w:p>
      <w:r xmlns:w="http://schemas.openxmlformats.org/wordprocessingml/2006/main">
        <w:t xml:space="preserve">Sálmarnir 93:5 Vitnisburðir þínir eru mjög öruggir: heilagleiki er húsi þínu, Drottinn, að eilífu.</w:t>
      </w:r>
    </w:p>
    <w:p/>
    <w:p>
      <w:r xmlns:w="http://schemas.openxmlformats.org/wordprocessingml/2006/main">
        <w:t xml:space="preserve">Vitnisburðir Drottins eru öruggir og hús hans er hús heilags að eilífu.</w:t>
      </w:r>
    </w:p>
    <w:p/>
    <w:p>
      <w:r xmlns:w="http://schemas.openxmlformats.org/wordprocessingml/2006/main">
        <w:t xml:space="preserve">1. Heilagleiki Guðs: Hvernig á að vera heilagur í návist hans</w:t>
      </w:r>
    </w:p>
    <w:p/>
    <w:p>
      <w:r xmlns:w="http://schemas.openxmlformats.org/wordprocessingml/2006/main">
        <w:t xml:space="preserve">2. Fullvissan um orð Guðs: Hvers vegna getum við treyst loforðum hans</w:t>
      </w:r>
    </w:p>
    <w:p/>
    <w:p>
      <w:r xmlns:w="http://schemas.openxmlformats.org/wordprocessingml/2006/main">
        <w:t xml:space="preserve">1. 1. Pétursbréf 1:15-16 - En eins og sá sem kallaði yður er heilagur, svo verið þér heilagir í allri umgengni. Því að ritað er: Verið heilagir! því að ég er heilagur.</w:t>
      </w:r>
    </w:p>
    <w:p/>
    <w:p>
      <w:r xmlns:w="http://schemas.openxmlformats.org/wordprocessingml/2006/main">
        <w:t xml:space="preserve">2. Jesaja 6:3 - Og hver hrópaði til annars og sagði: Heilagur, heilagur, heilagur er Drottinn allsherjar, öll jörðin er full af dýrð hans.</w:t>
      </w:r>
    </w:p>
    <w:p/>
    <w:p>
      <w:r xmlns:w="http://schemas.openxmlformats.org/wordprocessingml/2006/main">
        <w:t xml:space="preserve">Sálmur 94 er sálmur sem fjallar um óréttlætið og ákallið um guðlega íhlutun. Það lýsir ákalli sálmaritarans til Guðs um að réttlæta hina óguðlegu og hugga hina réttlátu.</w:t>
      </w:r>
    </w:p>
    <w:p/>
    <w:p>
      <w:r xmlns:w="http://schemas.openxmlformats.org/wordprocessingml/2006/main">
        <w:t xml:space="preserve">1. málsgrein: Sálmaritarinn kallar á Guð, sem lýst er sem Guði hefndar, að rísa upp og dæma stolta og óguðlega. Þeir lýsa gremju sinni yfir kúgun hinna réttlátu af hálfu illvirkja (Sálmur 94:1-7).</w:t>
      </w:r>
    </w:p>
    <w:p/>
    <w:p>
      <w:r xmlns:w="http://schemas.openxmlformats.org/wordprocessingml/2006/main">
        <w:t xml:space="preserve">2. málsgrein: Sálmaritarinn viðurkennir að Guð sé meðvitaður um hugsanir og gjörðir manna, þar á meðal hinna óguðlegu. Þeir spyrja hvort þeir sem valda öðrum skaða geti sloppið við dóm Guðs (Sálmur 94:8-11).</w:t>
      </w:r>
    </w:p>
    <w:p/>
    <w:p>
      <w:r xmlns:w="http://schemas.openxmlformats.org/wordprocessingml/2006/main">
        <w:t xml:space="preserve">3. málsgrein: Sálmaritarinn finnur huggun í því að vita að Guð agar þá sem hann elskar, kennir þeim vegu sína. Þeir lýsa trausti sínu á trúfesti Guðs sem athvarf þeirra og vígi innan um þrengingar (Sálmur 94:12-15).</w:t>
      </w:r>
    </w:p>
    <w:p/>
    <w:p>
      <w:r xmlns:w="http://schemas.openxmlformats.org/wordprocessingml/2006/main">
        <w:t xml:space="preserve">4. málsgrein: Sálmaritarinn biðlar um íhlutun Guðs gegn þeim sem eru á móti réttlætinu og afskræma það. Þeir þrá að Guð rísi upp sem vörn þeirra og fullvissar þá um að hann muni endurgjalda illvirkjum samkvæmt verkum þeirra (Sálmur 94:16-23).</w:t>
      </w:r>
    </w:p>
    <w:p/>
    <w:p>
      <w:r xmlns:w="http://schemas.openxmlformats.org/wordprocessingml/2006/main">
        <w:t xml:space="preserve">Í stuttu máli,</w:t>
      </w:r>
    </w:p>
    <w:p>
      <w:r xmlns:w="http://schemas.openxmlformats.org/wordprocessingml/2006/main">
        <w:t xml:space="preserve">Sálmur níutíu og fjórir gjafir</w:t>
      </w:r>
    </w:p>
    <w:p>
      <w:r xmlns:w="http://schemas.openxmlformats.org/wordprocessingml/2006/main">
        <w:t xml:space="preserve">bæn um guðlegt réttlæti,</w:t>
      </w:r>
    </w:p>
    <w:p>
      <w:r xmlns:w="http://schemas.openxmlformats.org/wordprocessingml/2006/main">
        <w:t xml:space="preserve">og staðfesting á trausti,</w:t>
      </w:r>
    </w:p>
    <w:p>
      <w:r xmlns:w="http://schemas.openxmlformats.org/wordprocessingml/2006/main">
        <w:t xml:space="preserve">varpa ljósi á ákall sem náðst hefur með því að kalla á guðlega hefnd en leggja áherslu á gremju yfir kúgun.</w:t>
      </w:r>
    </w:p>
    <w:p/>
    <w:p>
      <w:r xmlns:w="http://schemas.openxmlformats.org/wordprocessingml/2006/main">
        <w:t xml:space="preserve">Með því að leggja áherslu á grátbeiðni sem næst með því að efast um guðlega vitund á sama tíma og efasemdir eru um að sleppa við dómgreind,</w:t>
      </w:r>
    </w:p>
    <w:p>
      <w:r xmlns:w="http://schemas.openxmlformats.org/wordprocessingml/2006/main">
        <w:t xml:space="preserve">og leggja áherslu á staðfestingu sem næst með því að viðurkenna aga sem kærleiksverk á sama tíma og staðfesta traust á guðlegri trúfesti.</w:t>
      </w:r>
    </w:p>
    <w:p>
      <w:r xmlns:w="http://schemas.openxmlformats.org/wordprocessingml/2006/main">
        <w:t xml:space="preserve">Að minnast á guðfræðilega ígrundun sem sýnd er um að viðurkenna rangfærslu réttlætis sem uppsprettu áfrýjunar en staðfesta fullvissu um guðlega hefnd.</w:t>
      </w:r>
    </w:p>
    <w:p/>
    <w:p>
      <w:r xmlns:w="http://schemas.openxmlformats.org/wordprocessingml/2006/main">
        <w:t xml:space="preserve">Sálmarnir 94:1 Drottinn Guð, sem hefndina tilheyrir. Ó Guð, sem hefndina tilheyrir, sýndu sjálfan þig.</w:t>
      </w:r>
    </w:p>
    <w:p/>
    <w:p>
      <w:r xmlns:w="http://schemas.openxmlformats.org/wordprocessingml/2006/main">
        <w:t xml:space="preserve">Guð er réttlátur og mun koma réttlæti til þeirra sem standa gegn vilja hans.</w:t>
      </w:r>
    </w:p>
    <w:p/>
    <w:p>
      <w:r xmlns:w="http://schemas.openxmlformats.org/wordprocessingml/2006/main">
        <w:t xml:space="preserve">1: Við getum treyst því að Guð komi með réttlæti og réttlætingu í lífi okkar.</w:t>
      </w:r>
    </w:p>
    <w:p/>
    <w:p>
      <w:r xmlns:w="http://schemas.openxmlformats.org/wordprocessingml/2006/main">
        <w:t xml:space="preserve">2: Við getum treyst á kraft og styrk Guðs til að koma með réttlæti og sigur í lífi okkar.</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Sálmarnir 94:2 Hef upp sjálfan þig, þú jarðardómari, verðlaun dramblátum.</w:t>
      </w:r>
    </w:p>
    <w:p/>
    <w:p>
      <w:r xmlns:w="http://schemas.openxmlformats.org/wordprocessingml/2006/main">
        <w:t xml:space="preserve">Guð kallar okkur til að vera réttlátir dómarar sem veita þeim sem eru stoltir umbun.</w:t>
      </w:r>
    </w:p>
    <w:p/>
    <w:p>
      <w:r xmlns:w="http://schemas.openxmlformats.org/wordprocessingml/2006/main">
        <w:t xml:space="preserve">1. Að þjóna Guði með réttlátum dómi</w:t>
      </w:r>
    </w:p>
    <w:p/>
    <w:p>
      <w:r xmlns:w="http://schemas.openxmlformats.org/wordprocessingml/2006/main">
        <w:t xml:space="preserve">2. Verðlaun stoltsins</w:t>
      </w:r>
    </w:p>
    <w:p/>
    <w:p>
      <w:r xmlns:w="http://schemas.openxmlformats.org/wordprocessingml/2006/main">
        <w:t xml:space="preserve">1. Orðskviðirnir 24:23-25 - Þessi vers fjalla um hvernig eigi að bregðast við með réttlátum dómi.</w:t>
      </w:r>
    </w:p>
    <w:p/>
    <w:p>
      <w:r xmlns:w="http://schemas.openxmlformats.org/wordprocessingml/2006/main">
        <w:t xml:space="preserve">2. Rómverjabréfið 12:19-20 - Í þessum versum er fjallað um verðlaun þess að yfirgefa Guði hefnd.</w:t>
      </w:r>
    </w:p>
    <w:p/>
    <w:p>
      <w:r xmlns:w="http://schemas.openxmlformats.org/wordprocessingml/2006/main">
        <w:t xml:space="preserve">Sálmarnir 94:3 Drottinn, hversu lengi munu hinir óguðlegu, hversu lengi munu hinir óguðlegu sigra?</w:t>
      </w:r>
    </w:p>
    <w:p/>
    <w:p>
      <w:r xmlns:w="http://schemas.openxmlformats.org/wordprocessingml/2006/main">
        <w:t xml:space="preserve">Sálmaritarinn spyr Guð um hversu lengi hinir óguðlegu geti náð árangri.</w:t>
      </w:r>
    </w:p>
    <w:p/>
    <w:p>
      <w:r xmlns:w="http://schemas.openxmlformats.org/wordprocessingml/2006/main">
        <w:t xml:space="preserve">1. Þjáningar hinna réttlátu: Hvers vegna Guð leyfir illsku að dafna</w:t>
      </w:r>
    </w:p>
    <w:p/>
    <w:p>
      <w:r xmlns:w="http://schemas.openxmlformats.org/wordprocessingml/2006/main">
        <w:t xml:space="preserve">2. Von hinna réttlátu: Að treysta Guði á erfiðum tímum</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Orðskviðirnir 16:7 - Þegar Drottinn hefur þóknun á vegi einhvers, lætur hann óvini þeirra sætta sig við þá.</w:t>
      </w:r>
    </w:p>
    <w:p/>
    <w:p>
      <w:r xmlns:w="http://schemas.openxmlformats.org/wordprocessingml/2006/main">
        <w:t xml:space="preserve">Sálmarnir 94:4 Hversu lengi skulu þeir mæla og tala hörð orð? og allir ranglætismenn hrósa sér?</w:t>
      </w:r>
    </w:p>
    <w:p/>
    <w:p>
      <w:r xmlns:w="http://schemas.openxmlformats.org/wordprocessingml/2006/main">
        <w:t xml:space="preserve">Sálmaritarinn veltir því fyrir sér hversu lengi fólk haldi áfram að tala hörðum orðum og hrósa sér af illvirkjum sínum.</w:t>
      </w:r>
    </w:p>
    <w:p/>
    <w:p>
      <w:r xmlns:w="http://schemas.openxmlformats.org/wordprocessingml/2006/main">
        <w:t xml:space="preserve">1. Kraftur orða okkar - Orðskviðirnir 18:21</w:t>
      </w:r>
    </w:p>
    <w:p/>
    <w:p>
      <w:r xmlns:w="http://schemas.openxmlformats.org/wordprocessingml/2006/main">
        <w:t xml:space="preserve">2. Hættan við að hrósa - Orðskviðirnir 25:14</w:t>
      </w:r>
    </w:p>
    <w:p/>
    <w:p>
      <w:r xmlns:w="http://schemas.openxmlformats.org/wordprocessingml/2006/main">
        <w:t xml:space="preserve">1. Efesusbréfið 4:29 - Látið ekkert spillandi tal fara út af munni yðar, heldur aðeins það sem gott er til uppbyggingar, eftir því sem við á, til þess að það megi veita þeim náð sem heyra.</w:t>
      </w:r>
    </w:p>
    <w:p/>
    <w:p>
      <w:r xmlns:w="http://schemas.openxmlformats.org/wordprocessingml/2006/main">
        <w:t xml:space="preserve">2. Jakobsbréfið 4:16 - Eins og það er, hrósar þú þér af hroka þínum. Allt slíkt hrósað er illt.</w:t>
      </w:r>
    </w:p>
    <w:p/>
    <w:p>
      <w:r xmlns:w="http://schemas.openxmlformats.org/wordprocessingml/2006/main">
        <w:t xml:space="preserve">Sálmarnir 94:5 Þeir brjóta í sundur lýð þinn, Drottinn, og níða arfleifð þína.</w:t>
      </w:r>
    </w:p>
    <w:p/>
    <w:p>
      <w:r xmlns:w="http://schemas.openxmlformats.org/wordprocessingml/2006/main">
        <w:t xml:space="preserve">Fólk Drottins hefur verið niðurbrotið og þjáð.</w:t>
      </w:r>
    </w:p>
    <w:p/>
    <w:p>
      <w:r xmlns:w="http://schemas.openxmlformats.org/wordprocessingml/2006/main">
        <w:t xml:space="preserve">1. Trúfastar leifar Guðs - Íhuga fordæmi trúföstu leifar Drottins og hvernig við getum verið honum trú.</w:t>
      </w:r>
    </w:p>
    <w:p/>
    <w:p>
      <w:r xmlns:w="http://schemas.openxmlformats.org/wordprocessingml/2006/main">
        <w:t xml:space="preserve">2. Huggun Drottins á erfiðum tímum - Að horfa til Drottins á erfiðleikatímum og finna huggun í huggun hans.</w:t>
      </w:r>
    </w:p>
    <w:p/>
    <w:p>
      <w:r xmlns:w="http://schemas.openxmlformats.org/wordprocessingml/2006/main">
        <w:t xml:space="preserve">1. Jesaja 54:17 - "Ekkert vopn, sem smíðað er gegn þér, skal dafna, og hverja tungu, sem rís gegn þér í dómi, skalt þú sakfella. Þetta er arfleifð þjóna Drottins, og réttlæti þeirra er frá mér, segir Drottinn."</w:t>
      </w:r>
    </w:p>
    <w:p/>
    <w:p>
      <w:r xmlns:w="http://schemas.openxmlformats.org/wordprocessingml/2006/main">
        <w:t xml:space="preserve">2. Jeremía 29:11 - "Því að ég þekki þær hugsanir, sem ég hef til þín, segir Drottinn, hugsanir friðar en ekki ills, til þess að gera yður væntan enda."</w:t>
      </w:r>
    </w:p>
    <w:p/>
    <w:p>
      <w:r xmlns:w="http://schemas.openxmlformats.org/wordprocessingml/2006/main">
        <w:t xml:space="preserve">Sálmarnir 94:6 Þeir drepa ekkjuna og útlendinga og myrða munaðarlausa.</w:t>
      </w:r>
    </w:p>
    <w:p/>
    <w:p>
      <w:r xmlns:w="http://schemas.openxmlformats.org/wordprocessingml/2006/main">
        <w:t xml:space="preserve">Sálmaritarinn fordæmir óréttlát morð á ekkjum, ókunnugum og föðurlausum.</w:t>
      </w:r>
    </w:p>
    <w:p/>
    <w:p>
      <w:r xmlns:w="http://schemas.openxmlformats.org/wordprocessingml/2006/main">
        <w:t xml:space="preserve">1. "Óréttlát morð á viðkvæmum"</w:t>
      </w:r>
    </w:p>
    <w:p/>
    <w:p>
      <w:r xmlns:w="http://schemas.openxmlformats.org/wordprocessingml/2006/main">
        <w:t xml:space="preserve">2. "Réttlæti fyrir hina kúguðu"</w:t>
      </w:r>
    </w:p>
    <w:p/>
    <w:p>
      <w:r xmlns:w="http://schemas.openxmlformats.org/wordprocessingml/2006/main">
        <w:t xml:space="preserve">1. Orðskviðirnir 21:3 - "Að iðka réttlæti og dómgreind er Drottni þóknanlegra en fórn."</w:t>
      </w:r>
    </w:p>
    <w:p/>
    <w:p>
      <w:r xmlns:w="http://schemas.openxmlformats.org/wordprocessingml/2006/main">
        <w:t xml:space="preserve">2. Jakobsbréfið 1:27 - "Hrein og óflekkuð trú frammi fyrir Guði og föður er þessi: að vitja munaðarleysingja og ekkna í neyð þeirra og varðveita sjálfan sig flekklausan frá heiminum."</w:t>
      </w:r>
    </w:p>
    <w:p/>
    <w:p>
      <w:r xmlns:w="http://schemas.openxmlformats.org/wordprocessingml/2006/main">
        <w:t xml:space="preserve">Sálmarnir 94:7 En þeir segja: "Drottinn mun ekki sjá, og Guð Jakobs mun ekki líta eftir því."</w:t>
      </w:r>
    </w:p>
    <w:p/>
    <w:p>
      <w:r xmlns:w="http://schemas.openxmlformats.org/wordprocessingml/2006/main">
        <w:t xml:space="preserve">Sálmaritarinn harmar þá sem afneita krafti og þekkingu Drottins.</w:t>
      </w:r>
    </w:p>
    <w:p/>
    <w:p>
      <w:r xmlns:w="http://schemas.openxmlformats.org/wordprocessingml/2006/main">
        <w:t xml:space="preserve">1. Guð er alsjáandi og alvitur</w:t>
      </w:r>
    </w:p>
    <w:p/>
    <w:p>
      <w:r xmlns:w="http://schemas.openxmlformats.org/wordprocessingml/2006/main">
        <w:t xml:space="preserve">2. Ekki efast um fullveldi Drottins</w:t>
      </w:r>
    </w:p>
    <w:p/>
    <w:p>
      <w:r xmlns:w="http://schemas.openxmlformats.org/wordprocessingml/2006/main">
        <w:t xml:space="preserve">1. Sálmur 139:1-4 - Drottinn, þú hefur rannsakað mig og þekkt mig!</w:t>
      </w:r>
    </w:p>
    <w:p/>
    <w:p>
      <w:r xmlns:w="http://schemas.openxmlformats.org/wordprocessingml/2006/main">
        <w:t xml:space="preserve">2. Orðskviðirnir 15:3 - Augu Drottins eru á hverjum stað og vaka yfir hinu illa og góðu.</w:t>
      </w:r>
    </w:p>
    <w:p/>
    <w:p>
      <w:r xmlns:w="http://schemas.openxmlformats.org/wordprocessingml/2006/main">
        <w:t xml:space="preserve">Sálmarnir 94:8 Skiljið, þér grimmir meðal fólksins, og þér heimskingjar, hvenær verðið þér vitur?</w:t>
      </w:r>
    </w:p>
    <w:p/>
    <w:p>
      <w:r xmlns:w="http://schemas.openxmlformats.org/wordprocessingml/2006/main">
        <w:t xml:space="preserve">Sálmaritarinn hvetur fólkið til að öðlast visku og skilning.</w:t>
      </w:r>
    </w:p>
    <w:p/>
    <w:p>
      <w:r xmlns:w="http://schemas.openxmlformats.org/wordprocessingml/2006/main">
        <w:t xml:space="preserve">1. Þörfin fyrir visku Hvernig á að greina rétt frá röngu</w:t>
      </w:r>
    </w:p>
    <w:p/>
    <w:p>
      <w:r xmlns:w="http://schemas.openxmlformats.org/wordprocessingml/2006/main">
        <w:t xml:space="preserve">2. A Fool's Heart Hættan við að leita ekki skilnings</w:t>
      </w:r>
    </w:p>
    <w:p/>
    <w:p>
      <w:r xmlns:w="http://schemas.openxmlformats.org/wordprocessingml/2006/main">
        <w:t xml:space="preserve">1. Orðskviðirnir 3:5-7 "Treystu Drottni af öllu hjarta og reiddu þig ekki á þitt eigið skilning. Viðurkenndu hann á öllum þínum vegum, og hann mun greiða stigum þínum. Vertu ekki vitur í þínum eigin augum, óttast hann. Drottinn, og far þú frá hinu illa."</w:t>
      </w:r>
    </w:p>
    <w:p/>
    <w:p>
      <w:r xmlns:w="http://schemas.openxmlformats.org/wordprocessingml/2006/main">
        <w:t xml:space="preserve">2. Jakobsbréfið 1:5 "Ef einhvern yðar skortir visku, þá biðji hann Guð, sem gefur öllum frjálslega og ámælir ekki, og honum mun gefast."</w:t>
      </w:r>
    </w:p>
    <w:p/>
    <w:p>
      <w:r xmlns:w="http://schemas.openxmlformats.org/wordprocessingml/2006/main">
        <w:t xml:space="preserve">Sálmarnir 94:9 Sá sem gróðursetti eyrað, á hann ekki að heyra? sá sem myndaði augað, mun hann ekki sjá?</w:t>
      </w:r>
    </w:p>
    <w:p/>
    <w:p>
      <w:r xmlns:w="http://schemas.openxmlformats.org/wordprocessingml/2006/main">
        <w:t xml:space="preserve">Þessi sálmur talar til drottins Guðs og spyr hvernig hann geti skapað eyra og auga en ekki heyrt og séð.</w:t>
      </w:r>
    </w:p>
    <w:p/>
    <w:p>
      <w:r xmlns:w="http://schemas.openxmlformats.org/wordprocessingml/2006/main">
        <w:t xml:space="preserve">1. Guð er alvitur og alls staðar nálægur - Sálmur 94:9</w:t>
      </w:r>
    </w:p>
    <w:p/>
    <w:p>
      <w:r xmlns:w="http://schemas.openxmlformats.org/wordprocessingml/2006/main">
        <w:t xml:space="preserve">2. Trú á fullveldi Guðs og forsjón - Sálmur 94:9</w:t>
      </w:r>
    </w:p>
    <w:p/>
    <w:p>
      <w:r xmlns:w="http://schemas.openxmlformats.org/wordprocessingml/2006/main">
        <w:t xml:space="preserve">1. Jesaja 40:28- Veistu það ekki? Hefurðu ekki heyrt? Drottinn er hinn eilífi Guð, skapari endimarka jarðar.</w:t>
      </w:r>
    </w:p>
    <w:p/>
    <w:p>
      <w:r xmlns:w="http://schemas.openxmlformats.org/wordprocessingml/2006/main">
        <w:t xml:space="preserve">2. Jobsbók 32:8- En andi er í manninum og andardráttur hins Almáttka gefur honum skilning.</w:t>
      </w:r>
    </w:p>
    <w:p/>
    <w:p>
      <w:r xmlns:w="http://schemas.openxmlformats.org/wordprocessingml/2006/main">
        <w:t xml:space="preserve">Sálmarnir 94:10 Ætti hann ekki að leiðrétta, sem agar heiðingjana? Sá sem kennir manninum þekkingu, mun hann ekki vita?</w:t>
      </w:r>
    </w:p>
    <w:p/>
    <w:p>
      <w:r xmlns:w="http://schemas.openxmlformats.org/wordprocessingml/2006/main">
        <w:t xml:space="preserve">Guð veit allt og mun aga þá sem villast.</w:t>
      </w:r>
    </w:p>
    <w:p/>
    <w:p>
      <w:r xmlns:w="http://schemas.openxmlformats.org/wordprocessingml/2006/main">
        <w:t xml:space="preserve">1: Við verðum að hafa trú á Guð, því að hann mun alltaf vera til staðar til að leiðbeina okkur og halda okkur á réttri braut.</w:t>
      </w:r>
    </w:p>
    <w:p/>
    <w:p>
      <w:r xmlns:w="http://schemas.openxmlformats.org/wordprocessingml/2006/main">
        <w:t xml:space="preserve">2: Við verðum að vera auðmjúk frammi fyrir Guði, því að hann hefur vald til að fræða okkur og refsa.</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Hebreabréfið 12:5-6 - Og hefurðu alveg gleymt þessu hvatningarorði sem ávarpar þig eins og faðir ávarpar son sinn? Þar segir: Sonur minn, gerðu ekki lítið úr aga Drottins og missa ekki kjarkinn þegar hann ávítar þig, því að Drottinn agar þann sem hann elskar, og hann agar alla sem hann tekur sem son sinn.</w:t>
      </w:r>
    </w:p>
    <w:p/>
    <w:p>
      <w:r xmlns:w="http://schemas.openxmlformats.org/wordprocessingml/2006/main">
        <w:t xml:space="preserve">Sálmarnir 94:11 Drottinn þekkir hugsanir mannsins, að þær eru hégómi.</w:t>
      </w:r>
    </w:p>
    <w:p/>
    <w:p>
      <w:r xmlns:w="http://schemas.openxmlformats.org/wordprocessingml/2006/main">
        <w:t xml:space="preserve">Drottinn þekkir hugsanir mannsins og að þær eru fánýtar.</w:t>
      </w:r>
    </w:p>
    <w:p/>
    <w:p>
      <w:r xmlns:w="http://schemas.openxmlformats.org/wordprocessingml/2006/main">
        <w:t xml:space="preserve">1. "Að lifa í ljósi alvitundar Guðs"</w:t>
      </w:r>
    </w:p>
    <w:p/>
    <w:p>
      <w:r xmlns:w="http://schemas.openxmlformats.org/wordprocessingml/2006/main">
        <w:t xml:space="preserve">2. „Að vera minnugur á hugsanir okkar í nærveru Guðs“</w:t>
      </w:r>
    </w:p>
    <w:p/>
    <w:p>
      <w:r xmlns:w="http://schemas.openxmlformats.org/wordprocessingml/2006/main">
        <w:t xml:space="preserve">1. Rómverjabréfið 8:27 - Og sá sem rannsakar hjörtu okkar þekkir hug andans, því að andinn biður fyrir heilögu samkvæmt vilja Guðs.</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Sálmarnir 94:12 Sæll er sá maður, sem þú agar, Drottinn, og kennir honum af lögmáli þínu.</w:t>
      </w:r>
    </w:p>
    <w:p/>
    <w:p>
      <w:r xmlns:w="http://schemas.openxmlformats.org/wordprocessingml/2006/main">
        <w:t xml:space="preserve">Guð umbunar þeim sem fylgja lögmáli hans.</w:t>
      </w:r>
    </w:p>
    <w:p/>
    <w:p>
      <w:r xmlns:w="http://schemas.openxmlformats.org/wordprocessingml/2006/main">
        <w:t xml:space="preserve">1: Trúfesta verðlaunuð - Að fylgja lögmáli Guðs færir blessun</w:t>
      </w:r>
    </w:p>
    <w:p/>
    <w:p>
      <w:r xmlns:w="http://schemas.openxmlformats.org/wordprocessingml/2006/main">
        <w:t xml:space="preserve">2: Agi Guðs - Að taka á móti aga Guðs leiðir til blessunar</w:t>
      </w:r>
    </w:p>
    <w:p/>
    <w:p>
      <w:r xmlns:w="http://schemas.openxmlformats.org/wordprocessingml/2006/main">
        <w:t xml:space="preserve">1: Galatabréfið 6:7-9 - Látið ekki blekkjast: Guð lætur ekki spotta sig, því að hvað sem maður sáir, það mun hann og uppskera. 8 Því að sá sem sáir í eigið hold mun af holdinu uppskera spillingu, en sá sem sáir í andann mun af andanum uppskera eilíft líf. 9 Og við skulum ekki þreytast á að gera gott, því að á sínum tíma munum við uppskera, ef við gefumst ekki upp.</w:t>
      </w:r>
    </w:p>
    <w:p/>
    <w:p>
      <w:r xmlns:w="http://schemas.openxmlformats.org/wordprocessingml/2006/main">
        <w:t xml:space="preserve">2: Hebreabréfið 12:11 - Í augnablikinu virðist allur agi frekar sársaukafullur en ánægjulegur, en síðar skilar hann friðsamlegum ávöxtum réttlætisins þeim sem hafa verið þjálfaðir af honum.</w:t>
      </w:r>
    </w:p>
    <w:p/>
    <w:p>
      <w:r xmlns:w="http://schemas.openxmlformats.org/wordprocessingml/2006/main">
        <w:t xml:space="preserve">Sálmarnir 94:13 til þess að þú veitir honum hvíld frá dögum neyðarinnar, uns gryfja er grafin hinum óguðlega.</w:t>
      </w:r>
    </w:p>
    <w:p/>
    <w:p>
      <w:r xmlns:w="http://schemas.openxmlformats.org/wordprocessingml/2006/main">
        <w:t xml:space="preserve">Guð mun veita þeim sem eru réttlátir hvíld frá mótlæti, en hinir óguðlegu munu sæta refsingu.</w:t>
      </w:r>
    </w:p>
    <w:p/>
    <w:p>
      <w:r xmlns:w="http://schemas.openxmlformats.org/wordprocessingml/2006/main">
        <w:t xml:space="preserve">1. Réttlæti Guðs: Laun fyrir réttlæti og afleiðingar fyrir illsku.</w:t>
      </w:r>
    </w:p>
    <w:p/>
    <w:p>
      <w:r xmlns:w="http://schemas.openxmlformats.org/wordprocessingml/2006/main">
        <w:t xml:space="preserve">2. Hvíl í Drottni á tímum mótlætis.</w:t>
      </w:r>
    </w:p>
    <w:p/>
    <w:p>
      <w:r xmlns:w="http://schemas.openxmlformats.org/wordprocessingml/2006/main">
        <w:t xml:space="preserve">1. Jesaja 3:10-11 Segið hinum réttlátu að þeim mun vel, því að þeir munu eta ávöxt gjörða sinna. Vei hinum óguðlegu! Honum mun illa fara, því að það sem hendur hans hafa úthlutað, skal honum gjört verða.</w:t>
      </w:r>
    </w:p>
    <w:p/>
    <w:p>
      <w:r xmlns:w="http://schemas.openxmlformats.org/wordprocessingml/2006/main">
        <w:t xml:space="preserve">2. Filippíbréfið 4:6-7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Sálmarnir 94:14 Því að Drottinn mun ekki varpa lýð sínum burt og ekki yfirgefa arfleifð sína.</w:t>
      </w:r>
    </w:p>
    <w:p/>
    <w:p>
      <w:r xmlns:w="http://schemas.openxmlformats.org/wordprocessingml/2006/main">
        <w:t xml:space="preserve">Guð mun ekki yfirgefa fólk sitt.</w:t>
      </w:r>
    </w:p>
    <w:p/>
    <w:p>
      <w:r xmlns:w="http://schemas.openxmlformats.org/wordprocessingml/2006/main">
        <w:t xml:space="preserve">1. Trúfesti Guðs: Að treysta á óbreytanlega eðli Guðs</w:t>
      </w:r>
    </w:p>
    <w:p/>
    <w:p>
      <w:r xmlns:w="http://schemas.openxmlformats.org/wordprocessingml/2006/main">
        <w:t xml:space="preserve">2. Huggunin við að þekkja óbilandi kærleika Guðs</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Hebreabréfið 13:5, „Vertu laus við peningaást og vertu sáttur við það sem þú hefur, því að hann hefur sagt: Ég mun aldrei yfirgefa þig né yfirgefa þig.</w:t>
      </w:r>
    </w:p>
    <w:p/>
    <w:p>
      <w:r xmlns:w="http://schemas.openxmlformats.org/wordprocessingml/2006/main">
        <w:t xml:space="preserve">Sálmarnir 94:15 En dómurinn mun hverfa aftur til réttlætis, og allir hjartahreinir munu fylgja honum.</w:t>
      </w:r>
    </w:p>
    <w:p/>
    <w:p>
      <w:r xmlns:w="http://schemas.openxmlformats.org/wordprocessingml/2006/main">
        <w:t xml:space="preserve">Dómurinn er leiðin sem allir þeir sem eru réttlátir í hjarta munu feta.</w:t>
      </w:r>
    </w:p>
    <w:p/>
    <w:p>
      <w:r xmlns:w="http://schemas.openxmlformats.org/wordprocessingml/2006/main">
        <w:t xml:space="preserve">1. Kraftur réttláts dóms - hvernig á að taka góðar ákvarðanir til að bæta okkur sjálf og þá sem eru í kringum okkur.</w:t>
      </w:r>
    </w:p>
    <w:p/>
    <w:p>
      <w:r xmlns:w="http://schemas.openxmlformats.org/wordprocessingml/2006/main">
        <w:t xml:space="preserve">2. Ganga réttlætisins - köllun til að lifa lífi í heilindum og réttlæti.</w:t>
      </w:r>
    </w:p>
    <w:p/>
    <w:p>
      <w:r xmlns:w="http://schemas.openxmlformats.org/wordprocessingml/2006/main">
        <w:t xml:space="preserve">1. Matteusarguðspjall 5:45 - "til þess að þér séuð synir föður yðar á himnum. Því að hann lætur sól sína renna upp yfir vonda og góða og rigna yfir réttláta og rangláta."</w:t>
      </w:r>
    </w:p>
    <w:p/>
    <w:p>
      <w:r xmlns:w="http://schemas.openxmlformats.org/wordprocessingml/2006/main">
        <w:t xml:space="preserve">2. Jakobsbréfið 2:8 - "Ef þú uppfyllir hið konunglega lögmál samkvæmt ritningunni, þá skalt þú elska náunga þinn eins og sjálfan þig, það fer þér vel."</w:t>
      </w:r>
    </w:p>
    <w:p/>
    <w:p>
      <w:r xmlns:w="http://schemas.openxmlformats.org/wordprocessingml/2006/main">
        <w:t xml:space="preserve">Sálmarnir 94:16 Hver mun rísa upp fyrir mig gegn illvirkjum? eða hver mun standa upp fyrir mér gegn illgjörðamönnum?</w:t>
      </w:r>
    </w:p>
    <w:p/>
    <w:p>
      <w:r xmlns:w="http://schemas.openxmlformats.org/wordprocessingml/2006/main">
        <w:t xml:space="preserve">Í þessum kafla er spurt hver muni standa upp gegn illsku og illsku.</w:t>
      </w:r>
    </w:p>
    <w:p/>
    <w:p>
      <w:r xmlns:w="http://schemas.openxmlformats.org/wordprocessingml/2006/main">
        <w:t xml:space="preserve">1. Kraftur þess að standa upp fyrir það sem er rétt</w:t>
      </w:r>
    </w:p>
    <w:p/>
    <w:p>
      <w:r xmlns:w="http://schemas.openxmlformats.org/wordprocessingml/2006/main">
        <w:t xml:space="preserve">2. Að vera sterkur andspænis illu</w:t>
      </w:r>
    </w:p>
    <w:p/>
    <w:p>
      <w:r xmlns:w="http://schemas.openxmlformats.org/wordprocessingml/2006/main">
        <w:t xml:space="preserve">1. Efesusbréfið 6:10-18 - Brynja Guðs</w:t>
      </w:r>
    </w:p>
    <w:p/>
    <w:p>
      <w:r xmlns:w="http://schemas.openxmlformats.org/wordprocessingml/2006/main">
        <w:t xml:space="preserve">2. Jakobsbréfið 4:7 - Látið þig undirgefa Guði og standist djöfulinn</w:t>
      </w:r>
    </w:p>
    <w:p/>
    <w:p>
      <w:r xmlns:w="http://schemas.openxmlformats.org/wordprocessingml/2006/main">
        <w:t xml:space="preserve">Sálmarnir 94:17 Ef Drottinn hefði ekki verið mér hjálp, hafði sál mín nánast búið í þögn.</w:t>
      </w:r>
    </w:p>
    <w:p/>
    <w:p>
      <w:r xmlns:w="http://schemas.openxmlformats.org/wordprocessingml/2006/main">
        <w:t xml:space="preserve">Guð hefur verið sál sálmaritarans mikil hjálp og stoð.</w:t>
      </w:r>
    </w:p>
    <w:p/>
    <w:p>
      <w:r xmlns:w="http://schemas.openxmlformats.org/wordprocessingml/2006/main">
        <w:t xml:space="preserve">1. Drottinn er hjálp okkar á neyð</w:t>
      </w:r>
    </w:p>
    <w:p/>
    <w:p>
      <w:r xmlns:w="http://schemas.openxmlformats.org/wordprocessingml/2006/main">
        <w:t xml:space="preserve">2. Að finna styrk í eilífum kærleika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Mósebók 31:6 - "Vertu sterkur og hugrakkur. Óttast ekki eða óttast þá, því að það er Drottinn, Guð þinn, sem fer með þér. Hann mun ekki yfirgefa þig eða yfirgefa þig.</w:t>
      </w:r>
    </w:p>
    <w:p/>
    <w:p>
      <w:r xmlns:w="http://schemas.openxmlformats.org/wordprocessingml/2006/main">
        <w:t xml:space="preserve">Sálmarnir 94:18 Þegar ég sagði: ,,Fótur minn renni. Miskunn þín, Drottinn, hélt mér uppi.</w:t>
      </w:r>
    </w:p>
    <w:p/>
    <w:p>
      <w:r xmlns:w="http://schemas.openxmlformats.org/wordprocessingml/2006/main">
        <w:t xml:space="preserve">Þegar tímarnir voru erfiðir og það virtist sem engin von væri um árangur, studdi og upphefði miskunn Drottins sálmaritarann.</w:t>
      </w:r>
    </w:p>
    <w:p/>
    <w:p>
      <w:r xmlns:w="http://schemas.openxmlformats.org/wordprocessingml/2006/main">
        <w:t xml:space="preserve">1. Miskunn Guðs er alltaf tiltæk</w:t>
      </w:r>
    </w:p>
    <w:p/>
    <w:p>
      <w:r xmlns:w="http://schemas.openxmlformats.org/wordprocessingml/2006/main">
        <w:t xml:space="preserve">2. Kraftur miskunnar Guðs</w:t>
      </w:r>
    </w:p>
    <w:p/>
    <w:p>
      <w:r xmlns:w="http://schemas.openxmlformats.org/wordprocessingml/2006/main">
        <w:t xml:space="preserve">1. Harmljóðin 3:22-24 - "Kærleikur Drottins lýkur aldrei, miskunnsemi hans tekur ekki enda, hún er ný á hverjum morgni, mikil er trúfesti þín."</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Sálmarnir 94:19 Í miklum huga mínum í mér gleðja huggun þína sál mína.</w:t>
      </w:r>
    </w:p>
    <w:p/>
    <w:p>
      <w:r xmlns:w="http://schemas.openxmlformats.org/wordprocessingml/2006/main">
        <w:t xml:space="preserve">Drottinn veitir huggun sál okkar innan um hugsanir okkar.</w:t>
      </w:r>
    </w:p>
    <w:p/>
    <w:p>
      <w:r xmlns:w="http://schemas.openxmlformats.org/wordprocessingml/2006/main">
        <w:t xml:space="preserve">1: Við getum fundið frið í Drottni þegar við erum yfirfull af hugsunum okkar.</w:t>
      </w:r>
    </w:p>
    <w:p/>
    <w:p>
      <w:r xmlns:w="http://schemas.openxmlformats.org/wordprocessingml/2006/main">
        <w:t xml:space="preserve">2: Drottinn getur veitt okkur huggun og gleði þegar við erum að berjast í hugsunum okkar.</w:t>
      </w:r>
    </w:p>
    <w:p/>
    <w:p>
      <w:r xmlns:w="http://schemas.openxmlformats.org/wordprocessingml/2006/main">
        <w:t xml:space="preserve">1: Jesaja 40:1-2 "Hugga, hugga fólk mitt, segir Guð þinn. Talaðu blíðlega til Jerúsalem og kunngjöra henni að harðri þjónustu hennar sé lokið, að synd hennar sé borguð, sem hún hafi fengið frá Hönd Drottins tvöföld fyrir allar syndir hennar.</w:t>
      </w:r>
    </w:p>
    <w:p/>
    <w:p>
      <w:r xmlns:w="http://schemas.openxmlformats.org/wordprocessingml/2006/main">
        <w:t xml:space="preserve">2:2 Korintubréf 1:3-4 „Lofaður sé Guð og faðir Drottins vors Jesú Krists, föður miskunnseminnar og Guð allrar huggunar, sem huggar oss í öllum þrengingum vorum, svo að vér getum huggað þá í hverju sem er. vandræði með huggunina sem við sjálf fáum frá Guði."</w:t>
      </w:r>
    </w:p>
    <w:p/>
    <w:p>
      <w:r xmlns:w="http://schemas.openxmlformats.org/wordprocessingml/2006/main">
        <w:t xml:space="preserve">Sálmarnir 94:20 Mun misgjörðarhásæti hafa samfélag við þig, sem snýr illsku með lögmáli?</w:t>
      </w:r>
    </w:p>
    <w:p/>
    <w:p>
      <w:r xmlns:w="http://schemas.openxmlformats.org/wordprocessingml/2006/main">
        <w:t xml:space="preserve">Sálmaritarinn veltir því fyrir sér hvort Guð geti átt samfélag við fólk sem skapar lög sem valda óréttlæti.</w:t>
      </w:r>
    </w:p>
    <w:p/>
    <w:p>
      <w:r xmlns:w="http://schemas.openxmlformats.org/wordprocessingml/2006/main">
        <w:t xml:space="preserve">1. Réttlæti Guðs og hlutverk okkar í að viðhalda því</w:t>
      </w:r>
    </w:p>
    <w:p/>
    <w:p>
      <w:r xmlns:w="http://schemas.openxmlformats.org/wordprocessingml/2006/main">
        <w:t xml:space="preserve">2. Hvernig á að lifa réttlátlega í heimi óréttlætis</w:t>
      </w:r>
    </w:p>
    <w:p/>
    <w:p>
      <w:r xmlns:w="http://schemas.openxmlformats.org/wordprocessingml/2006/main">
        <w:t xml:space="preserve">1. Jesaja 61:8 - "Því að ég, Drottinn, elska réttlætið, ég hata rán og ranglæti. Í trúfesti minni mun ég umbuna þeim og gjöra við þá eilífan sáttmála."</w:t>
      </w:r>
    </w:p>
    <w:p/>
    <w:p>
      <w:r xmlns:w="http://schemas.openxmlformats.org/wordprocessingml/2006/main">
        <w:t xml:space="preserve">2. Jakobsbréfið 1:27 - "Trúarbrögð sem Guð faðir vor viðurkennir sem hrein og gallalaus er þessi: að sjá á eftir munaðarlausum og ekkjum í neyð þeirra og halda sjálfum sér frá því að vera mengaður af heiminum."</w:t>
      </w:r>
    </w:p>
    <w:p/>
    <w:p>
      <w:r xmlns:w="http://schemas.openxmlformats.org/wordprocessingml/2006/main">
        <w:t xml:space="preserve">Sálmarnir 94:21 Þeir safnast saman gegn sál réttlátra og fordæma saklaust blóð.</w:t>
      </w:r>
    </w:p>
    <w:p/>
    <w:p>
      <w:r xmlns:w="http://schemas.openxmlformats.org/wordprocessingml/2006/main">
        <w:t xml:space="preserve">Fólk kemur saman til að fordæma saklausa með óréttmætum hætti.</w:t>
      </w:r>
    </w:p>
    <w:p/>
    <w:p>
      <w:r xmlns:w="http://schemas.openxmlformats.org/wordprocessingml/2006/main">
        <w:t xml:space="preserve">1. Ekki bregðast við ranglæti</w:t>
      </w:r>
    </w:p>
    <w:p/>
    <w:p>
      <w:r xmlns:w="http://schemas.openxmlformats.org/wordprocessingml/2006/main">
        <w:t xml:space="preserve">2. Vertu rödd fyrir saklausa</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Orðskviðirnir 24:11-12 - Bjarga þeim sem eru teknir til dauða; halda aftur af þeim sem hrasa til slátrunar. Ef þú segir: Sjá, vér vissum þetta ekki, skynjar þá ekki sá sem vegur hjartað? Veit það ekki sá sem vakir yfir sálu þinni og mun hann ekki gjalda manninum eftir verkum hans?</w:t>
      </w:r>
    </w:p>
    <w:p/>
    <w:p>
      <w:r xmlns:w="http://schemas.openxmlformats.org/wordprocessingml/2006/main">
        <w:t xml:space="preserve">Sálmarnir 94:22 En Drottinn er vörn mín. og Guð minn er griðastaður minn.</w:t>
      </w:r>
    </w:p>
    <w:p/>
    <w:p>
      <w:r xmlns:w="http://schemas.openxmlformats.org/wordprocessingml/2006/main">
        <w:t xml:space="preserve">Guð er skjól fyrir þá sem snúa sér til hans og leita verndar hans.</w:t>
      </w:r>
    </w:p>
    <w:p/>
    <w:p>
      <w:r xmlns:w="http://schemas.openxmlformats.org/wordprocessingml/2006/main">
        <w:t xml:space="preserve">1. "Bjargið okkar athvarf: Að treysta Guði á erfiðleikatímum"</w:t>
      </w:r>
    </w:p>
    <w:p/>
    <w:p>
      <w:r xmlns:w="http://schemas.openxmlformats.org/wordprocessingml/2006/main">
        <w:t xml:space="preserve">2. "Drottinn er vörn okkar: Finnum styrk og huggun í Guði"</w:t>
      </w:r>
    </w:p>
    <w:p/>
    <w:p>
      <w:r xmlns:w="http://schemas.openxmlformats.org/wordprocessingml/2006/main">
        <w:t xml:space="preserve">1. Jesaja 41:10 - "Óttast þú ekki, því að ég er með þér, óttast ekki, því að ég er Guð þinn. Ég mun styrkja þig og hjálpa þér, ég mun styðja þig með minni réttlátu hægri hendi."</w:t>
      </w:r>
    </w:p>
    <w:p/>
    <w:p>
      <w:r xmlns:w="http://schemas.openxmlformats.org/wordprocessingml/2006/main">
        <w:t xml:space="preserve">2. Sálmur 46:1-3 - "Guð er athvarf okkar og styrkur, ævarandi hjálp í neyð. Þess vegna munum vér ekki óttast, þótt jörðin víki og fjöllin falli í hjarta hafsins, þótt vötn þess öskrandi og froða og fjöllin nötra við upphlaup sitt."</w:t>
      </w:r>
    </w:p>
    <w:p/>
    <w:p>
      <w:r xmlns:w="http://schemas.openxmlformats.org/wordprocessingml/2006/main">
        <w:t xml:space="preserve">Sálmarnir 94:23 Og hann mun koma yfir þá misgjörð þeirra og uppræta þá í illsku þeirra. Já, Drottinn Guð vor mun afmá þá.</w:t>
      </w:r>
    </w:p>
    <w:p/>
    <w:p>
      <w:r xmlns:w="http://schemas.openxmlformats.org/wordprocessingml/2006/main">
        <w:t xml:space="preserve">Hann skal refsa þeim sem rangt gjöra og uppræta þá frá réttlátum.</w:t>
      </w:r>
    </w:p>
    <w:p/>
    <w:p>
      <w:r xmlns:w="http://schemas.openxmlformats.org/wordprocessingml/2006/main">
        <w:t xml:space="preserve">1: Guð mun refsa þeim sem gera rangt og skilja þá frá réttlátum.</w:t>
      </w:r>
    </w:p>
    <w:p/>
    <w:p>
      <w:r xmlns:w="http://schemas.openxmlformats.org/wordprocessingml/2006/main">
        <w:t xml:space="preserve">2: Við verðum að vera réttlát í augum Guðs, svo að okkur verði ekki refsað og upprætt.</w:t>
      </w:r>
    </w:p>
    <w:p/>
    <w:p>
      <w:r xmlns:w="http://schemas.openxmlformats.org/wordprocessingml/2006/main">
        <w:t xml:space="preserve">1: Sálmur 16:11 - Þú munt vísa mér veg lífsins; í návist þinni er fylling gleði, til hægri handar eru nautnir að eilífu.</w:t>
      </w:r>
    </w:p>
    <w:p/>
    <w:p>
      <w:r xmlns:w="http://schemas.openxmlformats.org/wordprocessingml/2006/main">
        <w:t xml:space="preserve">2: Orðskviðirnir 11:20 - Þeir sem hafa skakkt hjarta eru Drottni viðurstyggð, en þeir sem eru óaðfinnanlegir eru gleði hans.</w:t>
      </w:r>
    </w:p>
    <w:p/>
    <w:p>
      <w:r xmlns:w="http://schemas.openxmlformats.org/wordprocessingml/2006/main">
        <w:t xml:space="preserve">Sálmur 95 er lofgjörðarsálmur og tilbeiðslusálmur sem kallar á fólk til að upphefja og beygja sig frammi fyrir Guði. Það leggur áherslu á mikilleika Guðs, hlutverk hans sem skapara og mikilvægi hlýðni og trausts á honum.</w:t>
      </w:r>
    </w:p>
    <w:p/>
    <w:p>
      <w:r xmlns:w="http://schemas.openxmlformats.org/wordprocessingml/2006/main">
        <w:t xml:space="preserve">1. málsgrein: Sálmaritarinn býður fólkinu að koma fram fyrir Guð með gleðisöngvum og lofgjörðum. Þeir viðurkenna Guð sem hinn mikla konung umfram alla guði og leggja áherslu á kraft hans og vald (Sálmur 95:1-3).</w:t>
      </w:r>
    </w:p>
    <w:p/>
    <w:p>
      <w:r xmlns:w="http://schemas.openxmlformats.org/wordprocessingml/2006/main">
        <w:t xml:space="preserve">2. málsgrein: Sálmaritarinn minnir fólkið á hlutverk Guðs sem skapara þeirra og lýsir honum sem skapara jarðar og sjávar. Þeir leggja áherslu á að hann hafi allt í höndum sér (Sálmur 95:4-5).</w:t>
      </w:r>
    </w:p>
    <w:p/>
    <w:p>
      <w:r xmlns:w="http://schemas.openxmlformats.org/wordprocessingml/2006/main">
        <w:t xml:space="preserve">3. málsgrein: Sálmaritarinn varar við því að herða hjarta manns eins og forfeður þeirra gerðu í eyðimörkinni. Þeir segja frá því hvernig þeir sem gerðu uppreisn gegn Guði gátu ekki gengið inn í hvíld hans vegna vantrúar sinnar (Sálmur 95:6-11).</w:t>
      </w:r>
    </w:p>
    <w:p/>
    <w:p>
      <w:r xmlns:w="http://schemas.openxmlformats.org/wordprocessingml/2006/main">
        <w:t xml:space="preserve">Í stuttu máli,</w:t>
      </w:r>
    </w:p>
    <w:p>
      <w:r xmlns:w="http://schemas.openxmlformats.org/wordprocessingml/2006/main">
        <w:t xml:space="preserve">Sálmur níutíu og fimm gjafir</w:t>
      </w:r>
    </w:p>
    <w:p>
      <w:r xmlns:w="http://schemas.openxmlformats.org/wordprocessingml/2006/main">
        <w:t xml:space="preserve">boð um lof,</w:t>
      </w:r>
    </w:p>
    <w:p>
      <w:r xmlns:w="http://schemas.openxmlformats.org/wordprocessingml/2006/main">
        <w:t xml:space="preserve">og áminning um hlýðni,</w:t>
      </w:r>
    </w:p>
    <w:p>
      <w:r xmlns:w="http://schemas.openxmlformats.org/wordprocessingml/2006/main">
        <w:t xml:space="preserve">undirstrika boð sem náðst hefur með því að kalla á gleðilega tilbeiðslu á sama tíma og lögð er áhersla á viðurkenningu á guðlegu konungdæmi.</w:t>
      </w:r>
    </w:p>
    <w:p/>
    <w:p>
      <w:r xmlns:w="http://schemas.openxmlformats.org/wordprocessingml/2006/main">
        <w:t xml:space="preserve">Að leggja áherslu á tilbeiðslu sem náðst er með því að viðurkenna guðlega sköpun á sama tíma og fullveldi er staðfest,</w:t>
      </w:r>
    </w:p>
    <w:p>
      <w:r xmlns:w="http://schemas.openxmlformats.org/wordprocessingml/2006/main">
        <w:t xml:space="preserve">og leggja áherslu á viðvörun sem næst með því að rifja upp sögulega óhlýðni á sama tíma og afleiðingarnar eru tjáðar.</w:t>
      </w:r>
    </w:p>
    <w:p>
      <w:r xmlns:w="http://schemas.openxmlformats.org/wordprocessingml/2006/main">
        <w:t xml:space="preserve">Að minnast á guðfræðilega íhugun sem sýnd er um að viðurkenna mikilvægi dýrkandi hlýðni en staðfesta þörfina fyrir trúfesti.</w:t>
      </w:r>
    </w:p>
    <w:p/>
    <w:p>
      <w:r xmlns:w="http://schemas.openxmlformats.org/wordprocessingml/2006/main">
        <w:t xml:space="preserve">Sálmarnir 95:1 Kom, vér skulum syngja Drottni, gleðja klett hjálpræðis vors.</w:t>
      </w:r>
    </w:p>
    <w:p/>
    <w:p>
      <w:r xmlns:w="http://schemas.openxmlformats.org/wordprocessingml/2006/main">
        <w:t xml:space="preserve">Komið og tilbiðjið Drottin með gleði og lofi.</w:t>
      </w:r>
    </w:p>
    <w:p/>
    <w:p>
      <w:r xmlns:w="http://schemas.openxmlformats.org/wordprocessingml/2006/main">
        <w:t xml:space="preserve">1. Gleðileg lofgjörð til Drottins hjálpræði okkar</w:t>
      </w:r>
    </w:p>
    <w:p/>
    <w:p>
      <w:r xmlns:w="http://schemas.openxmlformats.org/wordprocessingml/2006/main">
        <w:t xml:space="preserve">2. Syngjum Drottni: Bjarg vor og lausnari</w:t>
      </w:r>
    </w:p>
    <w:p/>
    <w:p>
      <w:r xmlns:w="http://schemas.openxmlformats.org/wordprocessingml/2006/main">
        <w:t xml:space="preserve">1. Jesaja 12:2 "Sjá, Guð er hjálpræði mitt, ég treysti og óttast ekki, því að Drottinn Drottinn er styrkur minn og söngur minn, hann er líka orðið mér til hjálpræðis."</w:t>
      </w:r>
    </w:p>
    <w:p/>
    <w:p>
      <w:r xmlns:w="http://schemas.openxmlformats.org/wordprocessingml/2006/main">
        <w:t xml:space="preserve">2. Rómverjabréfið 10:9-10 "Að ef þú játar með munni þínum Drottin Jesú og trúir í hjarta þínu, að Guð hafi uppvakið hann frá dauðum, þá munt þú verða hólpinn. Því að með hjartanu trúir maðurinn til réttlætis. og með munninum er játað til hjálpræðis."</w:t>
      </w:r>
    </w:p>
    <w:p/>
    <w:p>
      <w:r xmlns:w="http://schemas.openxmlformats.org/wordprocessingml/2006/main">
        <w:t xml:space="preserve">Sálmarnir 95:2 Komum fram fyrir auglit hans með þakkargjörð og gleðjum hann með sálmum.</w:t>
      </w:r>
    </w:p>
    <w:p/>
    <w:p>
      <w:r xmlns:w="http://schemas.openxmlformats.org/wordprocessingml/2006/main">
        <w:t xml:space="preserve">Við ættum að nálgast Guð með þakklæti og lofgjörð.</w:t>
      </w:r>
    </w:p>
    <w:p/>
    <w:p>
      <w:r xmlns:w="http://schemas.openxmlformats.org/wordprocessingml/2006/main">
        <w:t xml:space="preserve">1. Þakka Guði fyrir blessanir hans</w:t>
      </w:r>
    </w:p>
    <w:p/>
    <w:p>
      <w:r xmlns:w="http://schemas.openxmlformats.org/wordprocessingml/2006/main">
        <w:t xml:space="preserve">2. Að gleðjast yfir nærveru Guðs</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Sálmur 150:6 - Allt sem hefur anda lofi Drottin. Lofið Drottin!</w:t>
      </w:r>
    </w:p>
    <w:p/>
    <w:p>
      <w:r xmlns:w="http://schemas.openxmlformats.org/wordprocessingml/2006/main">
        <w:t xml:space="preserve">Sálmarnir 95:3 Því að Drottinn er mikill Guð og mikill konungur umfram alla guði.</w:t>
      </w:r>
    </w:p>
    <w:p/>
    <w:p>
      <w:r xmlns:w="http://schemas.openxmlformats.org/wordprocessingml/2006/main">
        <w:t xml:space="preserve">Sálmur 95 lofar mikilleik Drottins og segir hann mikinn Guð og konung umfram alla aðra guði.</w:t>
      </w:r>
    </w:p>
    <w:p/>
    <w:p>
      <w:r xmlns:w="http://schemas.openxmlformats.org/wordprocessingml/2006/main">
        <w:t xml:space="preserve">1. Óskiljanleg mikilleiki Guðs okkar</w:t>
      </w:r>
    </w:p>
    <w:p/>
    <w:p>
      <w:r xmlns:w="http://schemas.openxmlformats.org/wordprocessingml/2006/main">
        <w:t xml:space="preserve">2. Konungur okkar umfram alla aðra</w:t>
      </w:r>
    </w:p>
    <w:p/>
    <w:p>
      <w:r xmlns:w="http://schemas.openxmlformats.org/wordprocessingml/2006/main">
        <w:t xml:space="preserve">1. Jesaja 40:18 Við hvern munt þú þá líkja Guði? Eða hvaða líkingu muntu bera saman við hann?</w:t>
      </w:r>
    </w:p>
    <w:p/>
    <w:p>
      <w:r xmlns:w="http://schemas.openxmlformats.org/wordprocessingml/2006/main">
        <w:t xml:space="preserve">2. Daníel 4:34-37 Í lok daganna hóf ég, Nebúkadnesar, augu mín til himins, og skilningur minn sneri aftur til mín. og ég blessaði hinn hæsta og lofaði og heiðraði hann sem lifir að eilífu, því að ríki hans er eilíft ríki, og ríki hans er frá kyni til kyns. Allir íbúar jarðar eru álitnir sem ekkert; Hann gerir samkvæmt vilja sínum í her himinsins og meðal íbúa jarðarinnar. Enginn getur haldið aftur af hendi hans eða sagt við hann: "Hvað hefur þú gert?"</w:t>
      </w:r>
    </w:p>
    <w:p/>
    <w:p>
      <w:r xmlns:w="http://schemas.openxmlformats.org/wordprocessingml/2006/main">
        <w:t xml:space="preserve">Sálmarnir 95:4 Í hans hendi eru djúp jarðarinnar, styrkur fjallanna er og hans.</w:t>
      </w:r>
    </w:p>
    <w:p/>
    <w:p>
      <w:r xmlns:w="http://schemas.openxmlformats.org/wordprocessingml/2006/main">
        <w:t xml:space="preserve">Guð hefur stjórn á djúpi jarðar og styrk hæðanna.</w:t>
      </w:r>
    </w:p>
    <w:p/>
    <w:p>
      <w:r xmlns:w="http://schemas.openxmlformats.org/wordprocessingml/2006/main">
        <w:t xml:space="preserve">1. Guð hefur vald yfir allri sköpuninni</w:t>
      </w:r>
    </w:p>
    <w:p/>
    <w:p>
      <w:r xmlns:w="http://schemas.openxmlformats.org/wordprocessingml/2006/main">
        <w:t xml:space="preserve">2. Guð er fullkominn uppspretta styrks</w:t>
      </w:r>
    </w:p>
    <w:p/>
    <w:p>
      <w:r xmlns:w="http://schemas.openxmlformats.org/wordprocessingml/2006/main">
        <w:t xml:space="preserve">1. Jesaja 40:12-14, sem hefur mælt vötnin í holu handar sinnar og afmarkað himininn með spani, umlukið duft jarðar í mælikvarða og vegið fjöllin á vog og hæðirnar á vog. ?</w:t>
      </w:r>
    </w:p>
    <w:p/>
    <w:p>
      <w:r xmlns:w="http://schemas.openxmlformats.org/wordprocessingml/2006/main">
        <w:t xml:space="preserve">2. Sálmur 89:11, Himinninn er þinn; jörðin er þín. heiminn og allt sem í honum er, þú hefur grundvallað þá.</w:t>
      </w:r>
    </w:p>
    <w:p/>
    <w:p>
      <w:r xmlns:w="http://schemas.openxmlformats.org/wordprocessingml/2006/main">
        <w:t xml:space="preserve">Sálmarnir 95:5 Hafið er hans, og hann gjörði það, og hendur hans mynduðu þurrlendið.</w:t>
      </w:r>
    </w:p>
    <w:p/>
    <w:p>
      <w:r xmlns:w="http://schemas.openxmlformats.org/wordprocessingml/2006/main">
        <w:t xml:space="preserve">Guð er skapari hafsins og þurrlendisins.</w:t>
      </w:r>
    </w:p>
    <w:p/>
    <w:p>
      <w:r xmlns:w="http://schemas.openxmlformats.org/wordprocessingml/2006/main">
        <w:t xml:space="preserve">1. Hlúa að trú okkar á Guð sem skapara alls</w:t>
      </w:r>
    </w:p>
    <w:p/>
    <w:p>
      <w:r xmlns:w="http://schemas.openxmlformats.org/wordprocessingml/2006/main">
        <w:t xml:space="preserve">2. Að vera þakklátur fyrir fegurð sköpunar Guðs</w:t>
      </w:r>
    </w:p>
    <w:p/>
    <w:p>
      <w:r xmlns:w="http://schemas.openxmlformats.org/wordprocessingml/2006/main">
        <w:t xml:space="preserve">1. Fyrsta Mósebók 1:1-31 - Sköpun himins og jarðar</w:t>
      </w:r>
    </w:p>
    <w:p/>
    <w:p>
      <w:r xmlns:w="http://schemas.openxmlformats.org/wordprocessingml/2006/main">
        <w:t xml:space="preserve">2. Kólossubréfið 1:16-17 - Því að fyrir hann eru allir hlutir skapaðir, sem eru á himni og á jörðu, sýnilegir og ósýnilegir, hvort sem það eru hásæti, ríki eða ríki eða völd: allt er skapað. af honum og fyrir hann.</w:t>
      </w:r>
    </w:p>
    <w:p/>
    <w:p>
      <w:r xmlns:w="http://schemas.openxmlformats.org/wordprocessingml/2006/main">
        <w:t xml:space="preserve">Sálmarnir 95:6 Komið, tilbiðjið og beygjum okkur, krjúpum frammi fyrir Drottni, skapara vorum.</w:t>
      </w:r>
    </w:p>
    <w:p/>
    <w:p>
      <w:r xmlns:w="http://schemas.openxmlformats.org/wordprocessingml/2006/main">
        <w:t xml:space="preserve">Við erum kölluð til að tilbiðja og beygja okkur frammi fyrir Drottni skapara okkar.</w:t>
      </w:r>
    </w:p>
    <w:p/>
    <w:p>
      <w:r xmlns:w="http://schemas.openxmlformats.org/wordprocessingml/2006/main">
        <w:t xml:space="preserve">1. Köllun til tilbeiðslu: Skilningur á merkingu Sálma 95:6</w:t>
      </w:r>
    </w:p>
    <w:p/>
    <w:p>
      <w:r xmlns:w="http://schemas.openxmlformats.org/wordprocessingml/2006/main">
        <w:t xml:space="preserve">2. Kraftur tilbeiðslu: Lifðu lífi í skuldbindingu við Guð</w:t>
      </w:r>
    </w:p>
    <w:p/>
    <w:p>
      <w:r xmlns:w="http://schemas.openxmlformats.org/wordprocessingml/2006/main">
        <w:t xml:space="preserve">1. Jesaja 66:1 "Svo segir Drottinn: Himinninn er hásæti mitt og jörðin er fótskör mín; hvert er húsið sem þú myndir byggja mér, og hvar er hvíldarstaður minn?"</w:t>
      </w:r>
    </w:p>
    <w:p/>
    <w:p>
      <w:r xmlns:w="http://schemas.openxmlformats.org/wordprocessingml/2006/main">
        <w:t xml:space="preserve">2. Jóhannesarguðspjall 4:23-24 "En sú stund kemur og er nú komin, að hinir sönnu tilbiðjendur munu tilbiðja föðurinn í anda og sannleika, því að faðirinn leitar að slíkum mönnum til að tilbiðja hann. Guð er andi og þeir sem tilbiðja hann verða að tilbiðja í anda og sannleika.</w:t>
      </w:r>
    </w:p>
    <w:p/>
    <w:p>
      <w:r xmlns:w="http://schemas.openxmlformats.org/wordprocessingml/2006/main">
        <w:t xml:space="preserve">Sálmarnir 95:7 Því að hann er vor Guð. og vér erum beitiland hans og sauðir handa hans. Í dag ef þér viljið heyra rödd hans,</w:t>
      </w:r>
    </w:p>
    <w:p/>
    <w:p>
      <w:r xmlns:w="http://schemas.openxmlformats.org/wordprocessingml/2006/main">
        <w:t xml:space="preserve">Við ættum að hlusta á rödd Guðs í dag og hlýða honum.</w:t>
      </w:r>
    </w:p>
    <w:p/>
    <w:p>
      <w:r xmlns:w="http://schemas.openxmlformats.org/wordprocessingml/2006/main">
        <w:t xml:space="preserve">1. Hlýðið rödd Guðs í dag</w:t>
      </w:r>
    </w:p>
    <w:p/>
    <w:p>
      <w:r xmlns:w="http://schemas.openxmlformats.org/wordprocessingml/2006/main">
        <w:t xml:space="preserve">2. Leitaðu leiðsagnar Guðs í hverju skrefi</w:t>
      </w:r>
    </w:p>
    <w:p/>
    <w:p>
      <w:r xmlns:w="http://schemas.openxmlformats.org/wordprocessingml/2006/main">
        <w:t xml:space="preserve">1. Jesaja 55:3 - "Hneig eyra yðar og kom til mín, heyrið, og sál yðar mun lifa"</w:t>
      </w:r>
    </w:p>
    <w:p/>
    <w:p>
      <w:r xmlns:w="http://schemas.openxmlformats.org/wordprocessingml/2006/main">
        <w:t xml:space="preserve">2. 1 Samúelsbók 12:14 - "Ef þér viljið óttast Drottin og þjóna honum og hlýða rödd hans og gera ekki uppreisn gegn boðorði Drottins, þá skuluð þér og konungurinn, sem ríkir yfir yður, halda áfram að fylgja Drottinn Guð þinn"</w:t>
      </w:r>
    </w:p>
    <w:p/>
    <w:p>
      <w:r xmlns:w="http://schemas.openxmlformats.org/wordprocessingml/2006/main">
        <w:t xml:space="preserve">Sálmarnir 95:8 Forhertu ekki hjarta þitt, eins og í ögrun og eins og á degi freistingarinnar í eyðimörkinni.</w:t>
      </w:r>
    </w:p>
    <w:p/>
    <w:p>
      <w:r xmlns:w="http://schemas.openxmlformats.org/wordprocessingml/2006/main">
        <w:t xml:space="preserve">Vertu ekki þrjóskur og uppreisnargjarn eins og Ísraelsmenn voru í eyðimörkinni.</w:t>
      </w:r>
    </w:p>
    <w:p/>
    <w:p>
      <w:r xmlns:w="http://schemas.openxmlformats.org/wordprocessingml/2006/main">
        <w:t xml:space="preserve">1. Hættan á hörðu hjarta</w:t>
      </w:r>
    </w:p>
    <w:p/>
    <w:p>
      <w:r xmlns:w="http://schemas.openxmlformats.org/wordprocessingml/2006/main">
        <w:t xml:space="preserve">2. Blessun hlýðninnar</w:t>
      </w:r>
    </w:p>
    <w:p/>
    <w:p>
      <w:r xmlns:w="http://schemas.openxmlformats.org/wordprocessingml/2006/main">
        <w:t xml:space="preserve">1. Jesaja 48:4 - "Af því að ég vissi, að þú ert þrjóskur, og háls þinn er járnsín og ennis þín eir."</w:t>
      </w:r>
    </w:p>
    <w:p/>
    <w:p>
      <w:r xmlns:w="http://schemas.openxmlformats.org/wordprocessingml/2006/main">
        <w:t xml:space="preserve">2. Orðskviðirnir 28:14 - "Sæll er sá maður, sem ætíð óttast, en sá sem herðir hjarta sitt, mun falla í illsku."</w:t>
      </w:r>
    </w:p>
    <w:p/>
    <w:p>
      <w:r xmlns:w="http://schemas.openxmlformats.org/wordprocessingml/2006/main">
        <w:t xml:space="preserve">Sálmarnir 95:9 Þegar feður þínir freistuðu mín, reyndu mig og sáu verk mitt.</w:t>
      </w:r>
    </w:p>
    <w:p/>
    <w:p>
      <w:r xmlns:w="http://schemas.openxmlformats.org/wordprocessingml/2006/main">
        <w:t xml:space="preserve">Fólk Guðs prófaði og sá verk hans.</w:t>
      </w:r>
    </w:p>
    <w:p/>
    <w:p>
      <w:r xmlns:w="http://schemas.openxmlformats.org/wordprocessingml/2006/main">
        <w:t xml:space="preserve">1: Við verðum að trúa á Guð, jafnvel þegar lífið reynir okkur.</w:t>
      </w:r>
    </w:p>
    <w:p/>
    <w:p>
      <w:r xmlns:w="http://schemas.openxmlformats.org/wordprocessingml/2006/main">
        <w:t xml:space="preserve">2: Guð mun alltaf sýna okkur verk sitt, ef við höfum trú.</w:t>
      </w:r>
    </w:p>
    <w:p/>
    <w:p>
      <w:r xmlns:w="http://schemas.openxmlformats.org/wordprocessingml/2006/main">
        <w:t xml:space="preserve">1: Hebreabréfið 11:1 - "Trúin er fullvissa um það sem menn vona, sannfæring um það sem ekki er séð."</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Sálmarnir 95:10 Fjörutíu ár hryggði ég þessa kynslóð og sagði: ,,Þetta er þjóð, sem villast í hjarta sínu, og þeir þekkja ekki vegu mína.</w:t>
      </w:r>
    </w:p>
    <w:p/>
    <w:p>
      <w:r xmlns:w="http://schemas.openxmlformats.org/wordprocessingml/2006/main">
        <w:t xml:space="preserve">Guð lýsti sorg sinni yfir fólki kynslóðarinnar í fjörutíu ár, þar sem þeir höfðu villst frá vegum hans.</w:t>
      </w:r>
    </w:p>
    <w:p/>
    <w:p>
      <w:r xmlns:w="http://schemas.openxmlformats.org/wordprocessingml/2006/main">
        <w:t xml:space="preserve">1. Sorg Drottins: Að læra að heyra rödd hans</w:t>
      </w:r>
    </w:p>
    <w:p/>
    <w:p>
      <w:r xmlns:w="http://schemas.openxmlformats.org/wordprocessingml/2006/main">
        <w:t xml:space="preserve">2. Að færa sig úr deilum til kærleika: Lærdómur úr 95. sálmi</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Orðskviðirnir 14:12 - Það er leið sem manni sýnist rétt, en endir hans er vegurinn til dauða.</w:t>
      </w:r>
    </w:p>
    <w:p/>
    <w:p>
      <w:r xmlns:w="http://schemas.openxmlformats.org/wordprocessingml/2006/main">
        <w:t xml:space="preserve">Sálmarnir 95:11 Þeim sem ég sór í reiði minni, að þeir skyldu ekki ganga inn til hvíldar minnar.</w:t>
      </w:r>
    </w:p>
    <w:p/>
    <w:p>
      <w:r xmlns:w="http://schemas.openxmlformats.org/wordprocessingml/2006/main">
        <w:t xml:space="preserve">Fólk Guðs var varað við að ganga til hvíldar hans vegna uppreisnargirni sinnar.</w:t>
      </w:r>
    </w:p>
    <w:p/>
    <w:p>
      <w:r xmlns:w="http://schemas.openxmlformats.org/wordprocessingml/2006/main">
        <w:t xml:space="preserve">1. "Loforð Guðs um hvíld: Viðvörun um að gefa gaum"</w:t>
      </w:r>
    </w:p>
    <w:p/>
    <w:p>
      <w:r xmlns:w="http://schemas.openxmlformats.org/wordprocessingml/2006/main">
        <w:t xml:space="preserve">2. "Reiði Guðs og afleiðingar óhlýðni"</w:t>
      </w:r>
    </w:p>
    <w:p/>
    <w:p>
      <w:r xmlns:w="http://schemas.openxmlformats.org/wordprocessingml/2006/main">
        <w:t xml:space="preserve">1. Sálmur 95:11</w:t>
      </w:r>
    </w:p>
    <w:p/>
    <w:p>
      <w:r xmlns:w="http://schemas.openxmlformats.org/wordprocessingml/2006/main">
        <w:t xml:space="preserve">2. Hebreabréfið 3:7-11, 18-19; 4:1-14</w:t>
      </w:r>
    </w:p>
    <w:p/>
    <w:p>
      <w:r xmlns:w="http://schemas.openxmlformats.org/wordprocessingml/2006/main">
        <w:t xml:space="preserve">Sálmur 96 er sálmur sem kallar á allar þjóðir til að tilbiðja og lofa Guð. Það leggur áherslu á dýrð hans, kraft og réttlæti og býður fólki að viðurkenna hann sem hinn sanna Guð og boða hjálpræði hans.</w:t>
      </w:r>
    </w:p>
    <w:p/>
    <w:p>
      <w:r xmlns:w="http://schemas.openxmlformats.org/wordprocessingml/2006/main">
        <w:t xml:space="preserve">1. málsgrein: Sálmaritarinn hvetur þjóðirnar til að syngja Guði nýjan söng og boða dýrð hans meðal þeirra. Þeir kalla á boðun undursamlegra verka hans og viðurkenningu á mikilleika hans (Sálmur 96:1-3).</w:t>
      </w:r>
    </w:p>
    <w:p/>
    <w:p>
      <w:r xmlns:w="http://schemas.openxmlformats.org/wordprocessingml/2006/main">
        <w:t xml:space="preserve">2. málsgrein: Sálmaritarinn leggur áherslu á að Guð sé verðugur tilbeiðslu og heiðurs. Þeir hvetja fólkið til að færa fórnir og koma inn í forgarð hans með lotningu. Þeir undirstrika dýrð Guðs, styrk og tign (Sálmur 96:4-6).</w:t>
      </w:r>
    </w:p>
    <w:p/>
    <w:p>
      <w:r xmlns:w="http://schemas.openxmlformats.org/wordprocessingml/2006/main">
        <w:t xml:space="preserve">3. málsgrein: Sálmaritarinn lýsir því yfir að allir guðir þjóðanna séu skurðgoð en staðfestir að það sé Drottinn sem skapaði himin og jörð. Þeir hvetja sköpunina til að gleðjast frammi fyrir honum vegna þess að hann kemur til að dæma með réttlæti (Sálmur 96:7-13).</w:t>
      </w:r>
    </w:p>
    <w:p/>
    <w:p>
      <w:r xmlns:w="http://schemas.openxmlformats.org/wordprocessingml/2006/main">
        <w:t xml:space="preserve">Í stuttu máli,</w:t>
      </w:r>
    </w:p>
    <w:p>
      <w:r xmlns:w="http://schemas.openxmlformats.org/wordprocessingml/2006/main">
        <w:t xml:space="preserve">Sálmur níutíu og sex kynnir</w:t>
      </w:r>
    </w:p>
    <w:p>
      <w:r xmlns:w="http://schemas.openxmlformats.org/wordprocessingml/2006/main">
        <w:t xml:space="preserve">ákall um almenna tilbeiðslu,</w:t>
      </w:r>
    </w:p>
    <w:p>
      <w:r xmlns:w="http://schemas.openxmlformats.org/wordprocessingml/2006/main">
        <w:t xml:space="preserve">og staðfesting á guðlegu fullveldi,</w:t>
      </w:r>
    </w:p>
    <w:p>
      <w:r xmlns:w="http://schemas.openxmlformats.org/wordprocessingml/2006/main">
        <w:t xml:space="preserve">undirstrika hvatningu sem náðst hefur með því að kalla eftir nýjum söng á sama tíma og hún leggur áherslu á yfirlýsingu um guðlega dýrð.</w:t>
      </w:r>
    </w:p>
    <w:p/>
    <w:p>
      <w:r xmlns:w="http://schemas.openxmlformats.org/wordprocessingml/2006/main">
        <w:t xml:space="preserve">Með því að leggja áherslu á tilbeiðslu sem náðst er með því að hvetja til lotningar en staðfesta viðurkenningu á guðlega dýrð,</w:t>
      </w:r>
    </w:p>
    <w:p>
      <w:r xmlns:w="http://schemas.openxmlformats.org/wordprocessingml/2006/main">
        <w:t xml:space="preserve">og leggja áherslu á staðfestingu sem næst með því að setja falska guði í andstæðu við sannan skapara á sama tíma og hann tjáir eftirvæntingu.</w:t>
      </w:r>
    </w:p>
    <w:p>
      <w:r xmlns:w="http://schemas.openxmlformats.org/wordprocessingml/2006/main">
        <w:t xml:space="preserve">Að minnast á guðfræðilega íhugun sem sýnd er um að viðurkenna alhliða ákall um tilbeiðslu en staðfesta væntingar um réttlátan dóm.</w:t>
      </w:r>
    </w:p>
    <w:p/>
    <w:p>
      <w:r xmlns:w="http://schemas.openxmlformats.org/wordprocessingml/2006/main">
        <w:t xml:space="preserve">Sálmarnir 96:1 Syngið Drottni nýjan söng, syngið Drottni, öll jörðin.</w:t>
      </w:r>
    </w:p>
    <w:p/>
    <w:p>
      <w:r xmlns:w="http://schemas.openxmlformats.org/wordprocessingml/2006/main">
        <w:t xml:space="preserve">Syngið Drottni lof með nýjum söng.</w:t>
      </w:r>
    </w:p>
    <w:p/>
    <w:p>
      <w:r xmlns:w="http://schemas.openxmlformats.org/wordprocessingml/2006/main">
        <w:t xml:space="preserve">1. Gleðin við að syngja Drottni nýjan söng</w:t>
      </w:r>
    </w:p>
    <w:p/>
    <w:p>
      <w:r xmlns:w="http://schemas.openxmlformats.org/wordprocessingml/2006/main">
        <w:t xml:space="preserve">2. Köllun til alls fólks að syngja Drottni lof</w:t>
      </w:r>
    </w:p>
    <w:p/>
    <w:p>
      <w:r xmlns:w="http://schemas.openxmlformats.org/wordprocessingml/2006/main">
        <w:t xml:space="preserve">1. Jesaja 42:10 - Syngið Drottni nýjan söng, lof hans frá endimörkum jarðar, þér sem stigið niður til sjávarins og allt sem í því er, eyjar og allir sem í þeim búa.</w:t>
      </w:r>
    </w:p>
    <w:p/>
    <w:p>
      <w:r xmlns:w="http://schemas.openxmlformats.org/wordprocessingml/2006/main">
        <w:t xml:space="preserve">2. Opinberunarbókin 5:9 - Og þeir sungu nýjan söng og sögðu: Verður ert þú að taka bókrolluna og opna innsigli hennar, af því að þú varst drepinn og með blóði þínu keyptir þú fyrir Guð einstaklinga af hverri ættkvísl og tungumáli og lýð. og þjóð.</w:t>
      </w:r>
    </w:p>
    <w:p/>
    <w:p>
      <w:r xmlns:w="http://schemas.openxmlformats.org/wordprocessingml/2006/main">
        <w:t xml:space="preserve">Sálmarnir 96:2 Syngið Drottni, lofið nafn hans. sýndu hjálpræði hans frá degi til dags.</w:t>
      </w:r>
    </w:p>
    <w:p/>
    <w:p>
      <w:r xmlns:w="http://schemas.openxmlformats.org/wordprocessingml/2006/main">
        <w:t xml:space="preserve">Þessi sálmur er ákall til að lofa Drottin og sýna frelsun hans á hverjum degi.</w:t>
      </w:r>
    </w:p>
    <w:p/>
    <w:p>
      <w:r xmlns:w="http://schemas.openxmlformats.org/wordprocessingml/2006/main">
        <w:t xml:space="preserve">1. Lofaðu Drottin - Sýndu hjálpræði hans: Köllun til daglegrar tilbeiðslu og þakklætis.</w:t>
      </w:r>
    </w:p>
    <w:p/>
    <w:p>
      <w:r xmlns:w="http://schemas.openxmlformats.org/wordprocessingml/2006/main">
        <w:t xml:space="preserve">2. Lifðu lofgjörðarlífinu: Að læra að lifa lífi þakklætis og þakkargjörðar til Drottins.</w:t>
      </w:r>
    </w:p>
    <w:p/>
    <w:p>
      <w:r xmlns:w="http://schemas.openxmlformats.org/wordprocessingml/2006/main">
        <w:t xml:space="preserve">1. Sálmur 95:1-2 - Komið, syngjum Drottni, látum fögnuð við bjarg hjálpræðis okkar. Komum fyrir augliti hans með þakkargjörð og gleðjum hann með sálmum.</w:t>
      </w:r>
    </w:p>
    <w:p/>
    <w:p>
      <w:r xmlns:w="http://schemas.openxmlformats.org/wordprocessingml/2006/main">
        <w:t xml:space="preserve">2. Kólossubréfið 3:15-17 - Og friður Guðs ríki í hjörtum yðar, til þess sem þér eruð líka kallaðir í einum líkama. og verið þér þakklátir. Láttu orð Krists búa ríkulega í þér í allri speki; kennt og áminnið hver annan með sálmum og sálmum og andlegum söngvum, syngið Drottni af náð í hjörtum yðar. Og hvað sem þér gjörið í orði eða verki, það skuluð þér gjöra í nafni Drottins Jesú og þakka Guði og föður með honum.</w:t>
      </w:r>
    </w:p>
    <w:p/>
    <w:p>
      <w:r xmlns:w="http://schemas.openxmlformats.org/wordprocessingml/2006/main">
        <w:t xml:space="preserve">Sálmarnir 96:3 Segið frá dýrð hans meðal heiðingjanna, undur hans meðal allra þjóða.</w:t>
      </w:r>
    </w:p>
    <w:p/>
    <w:p>
      <w:r xmlns:w="http://schemas.openxmlformats.org/wordprocessingml/2006/main">
        <w:t xml:space="preserve">Sálmaritarinn hvetur fólkið til að deila dýrð Guðs og undrum með þjóðunum.</w:t>
      </w:r>
    </w:p>
    <w:p/>
    <w:p>
      <w:r xmlns:w="http://schemas.openxmlformats.org/wordprocessingml/2006/main">
        <w:t xml:space="preserve">1. Kraftur vitnisburðar - Viðurkennum kraftaverk Guðs í lífi okkar</w:t>
      </w:r>
    </w:p>
    <w:p/>
    <w:p>
      <w:r xmlns:w="http://schemas.openxmlformats.org/wordprocessingml/2006/main">
        <w:t xml:space="preserve">2. Að deila kærleika Guðs - Breiða út þekkingu á kraftaverkum hans á heimsvísu</w:t>
      </w:r>
    </w:p>
    <w:p/>
    <w:p>
      <w:r xmlns:w="http://schemas.openxmlformats.org/wordprocessingml/2006/main">
        <w:t xml:space="preserve">1. Rómverjabréfið 10:14-15 - Hvernig munu þeir þá ákalla þann sem þeir hafa ekki trúað á? Og hvernig eiga þeir að trúa á hann sem þeir hafa aldrei heyrt um? Og hvernig eiga þeir að heyra án þess að einhver prédiki? Og hvernig eiga þeir að prédika nema þeir séu sendir?</w:t>
      </w:r>
    </w:p>
    <w:p/>
    <w:p>
      <w:r xmlns:w="http://schemas.openxmlformats.org/wordprocessingml/2006/main">
        <w:t xml:space="preserve">2. Jesaja 43:10-12 - Þér eruð vottar mínir, segir Drottinn, og þjónn minn, sem ég hef útvalið, til þess að þér þekkið og trúið mér og skilið, að ég er hann. Á undan mér var enginn guð myndaður og enginn mun vera eftir mig. Ég, ég er Drottinn, og fyrir utan mig er enginn frelsari. Ég sagði og frelsaði og kunngjörði, þegar enginn annar guð var á meðal yðar; og þér eruð vottar mínir, segir Drottinn.</w:t>
      </w:r>
    </w:p>
    <w:p/>
    <w:p>
      <w:r xmlns:w="http://schemas.openxmlformats.org/wordprocessingml/2006/main">
        <w:t xml:space="preserve">Sálmarnir 96:4 Því að Drottinn er mikill og mjög lofaður, hann er óttalegur umfram alla guði.</w:t>
      </w:r>
    </w:p>
    <w:p/>
    <w:p>
      <w:r xmlns:w="http://schemas.openxmlformats.org/wordprocessingml/2006/main">
        <w:t xml:space="preserve">Drottinn er mikill og ætti að vera lofaður og óttast umfram alla guði.</w:t>
      </w:r>
    </w:p>
    <w:p/>
    <w:p>
      <w:r xmlns:w="http://schemas.openxmlformats.org/wordprocessingml/2006/main">
        <w:t xml:space="preserve">1. Mikilleiki Drottins - Kannaðu kraft, tign og mikilleika Drottins</w:t>
      </w:r>
    </w:p>
    <w:p/>
    <w:p>
      <w:r xmlns:w="http://schemas.openxmlformats.org/wordprocessingml/2006/main">
        <w:t xml:space="preserve">2. Ótti við Drottin - Skoða hvers vegna það er skynsamlegt að óttast Drottin umfram alla guði</w:t>
      </w:r>
    </w:p>
    <w:p/>
    <w:p>
      <w:r xmlns:w="http://schemas.openxmlformats.org/wordprocessingml/2006/main">
        <w:t xml:space="preserve">1. Sálmur 96:4 - Því að Drottinn er mikill og mjög lofaður, hann er óttalegur umfram alla guði</w:t>
      </w:r>
    </w:p>
    <w:p/>
    <w:p>
      <w:r xmlns:w="http://schemas.openxmlformats.org/wordprocessingml/2006/main">
        <w:t xml:space="preserve">2. Daníel 6:26 - Ég gef boð um að í hverju ríki ríkis míns skulu menn skjálfa og óttast fyrir Guði Daníels, því að hann er hinn lifandi Guð og staðfastur að eilífu og ríki hans það sem ekki skal afmáð. , og vald hans mun vera allt til enda.</w:t>
      </w:r>
    </w:p>
    <w:p/>
    <w:p>
      <w:r xmlns:w="http://schemas.openxmlformats.org/wordprocessingml/2006/main">
        <w:t xml:space="preserve">Sálmarnir 96:5 Því að allir guðir þjóðanna eru skurðgoð, en Drottinn skapaði himininn.</w:t>
      </w:r>
    </w:p>
    <w:p/>
    <w:p>
      <w:r xmlns:w="http://schemas.openxmlformats.org/wordprocessingml/2006/main">
        <w:t xml:space="preserve">Sálmaritarinn lýsir því yfir að allir aðrir guðir séu falskir og að Drottinn sé sá sem skapaði himininn.</w:t>
      </w:r>
    </w:p>
    <w:p/>
    <w:p>
      <w:r xmlns:w="http://schemas.openxmlformats.org/wordprocessingml/2006/main">
        <w:t xml:space="preserve">1. "Máttur Drottins: Að skilja drottinvald Guðs"</w:t>
      </w:r>
    </w:p>
    <w:p/>
    <w:p>
      <w:r xmlns:w="http://schemas.openxmlformats.org/wordprocessingml/2006/main">
        <w:t xml:space="preserve">2. "Hégómi falskra guða: Að sjá tilgangsleysi skurðgoðadýrkunar"</w:t>
      </w:r>
    </w:p>
    <w:p/>
    <w:p>
      <w:r xmlns:w="http://schemas.openxmlformats.org/wordprocessingml/2006/main">
        <w:t xml:space="preserve">1. Jesaja 40:18-20 (Við hvern munt þú þá líkja Guði? Eða hvaða líkingu muntu líkja honum?)</w:t>
      </w:r>
    </w:p>
    <w:p/>
    <w:p>
      <w:r xmlns:w="http://schemas.openxmlformats.org/wordprocessingml/2006/main">
        <w:t xml:space="preserve">2. Rómverjabréfið 1:21-25 (Því að þótt þeir þekktu Guð, vegsömuðu þeir hann ekki sem Guð né voru þakklátir, heldur urðu fánýtir í hugsunum sínum, og heimska hjörtu þeirra myrkvuðust.)</w:t>
      </w:r>
    </w:p>
    <w:p/>
    <w:p>
      <w:r xmlns:w="http://schemas.openxmlformats.org/wordprocessingml/2006/main">
        <w:t xml:space="preserve">Sálmarnir 96:6 Heiður og tign er fyrir honum, styrkur og fegurð eru í helgidómi hans.</w:t>
      </w:r>
    </w:p>
    <w:p/>
    <w:p>
      <w:r xmlns:w="http://schemas.openxmlformats.org/wordprocessingml/2006/main">
        <w:t xml:space="preserve">Guð er tignarlegur og máttugur og nærvera hans er full af styrk og fegurð.</w:t>
      </w:r>
    </w:p>
    <w:p/>
    <w:p>
      <w:r xmlns:w="http://schemas.openxmlformats.org/wordprocessingml/2006/main">
        <w:t xml:space="preserve">1. Hátign Guðs - að kanna fegurð og kraft nærveru hans.</w:t>
      </w:r>
    </w:p>
    <w:p/>
    <w:p>
      <w:r xmlns:w="http://schemas.openxmlformats.org/wordprocessingml/2006/main">
        <w:t xml:space="preserve">2. Styrkur í helgidóminum - hugleiða kraftinn í að safna saman.</w:t>
      </w:r>
    </w:p>
    <w:p/>
    <w:p>
      <w:r xmlns:w="http://schemas.openxmlformats.org/wordprocessingml/2006/main">
        <w:t xml:space="preserve">1. Sálmur 29:2 - Gef Drottni þá dýrð sem nafni hans ber; tilbiðja Drottin í fegurð heilagleika.</w:t>
      </w:r>
    </w:p>
    <w:p/>
    <w:p>
      <w:r xmlns:w="http://schemas.openxmlformats.org/wordprocessingml/2006/main">
        <w:t xml:space="preserve">2. Hebreabréfið 10:25 - Ekki yfirgefa söfnun okkar, eins og sumra er háttur. en áminnið hver annan, og því meira, sem þér sjáið daginn nálgast.</w:t>
      </w:r>
    </w:p>
    <w:p/>
    <w:p>
      <w:r xmlns:w="http://schemas.openxmlformats.org/wordprocessingml/2006/main">
        <w:t xml:space="preserve">Sálmarnir 96:7 Gefið Drottni, þér kynkvíslir lýðsins, gefið Drottni dýrð og styrk.</w:t>
      </w:r>
    </w:p>
    <w:p/>
    <w:p>
      <w:r xmlns:w="http://schemas.openxmlformats.org/wordprocessingml/2006/main">
        <w:t xml:space="preserve">Allir menn ættu að gefa Drottni dýrð og styrk.</w:t>
      </w:r>
    </w:p>
    <w:p/>
    <w:p>
      <w:r xmlns:w="http://schemas.openxmlformats.org/wordprocessingml/2006/main">
        <w:t xml:space="preserve">1: Við ættum alltaf að gefa Guði dýrð og styrk á öllum sviðum lífs okkar.</w:t>
      </w:r>
    </w:p>
    <w:p/>
    <w:p>
      <w:r xmlns:w="http://schemas.openxmlformats.org/wordprocessingml/2006/main">
        <w:t xml:space="preserve">2: Við erum öll kölluð til að gefa Drottni dýrð og styrk, sama hver bakgrunnur okkar er.</w:t>
      </w:r>
    </w:p>
    <w:p/>
    <w:p>
      <w:r xmlns:w="http://schemas.openxmlformats.org/wordprocessingml/2006/main">
        <w:t xml:space="preserve">1: Kólossubréfið 3:17 - Og hvað sem þér gerið, í orði eða verki, gjörið allt í nafni Drottins Jesú, og þakkað Guði föður fyrir hann.</w:t>
      </w:r>
    </w:p>
    <w:p/>
    <w:p>
      <w:r xmlns:w="http://schemas.openxmlformats.org/wordprocessingml/2006/main">
        <w:t xml:space="preserve">2: Rómverjabréfið 12:1 - Ég bið yður því, bræður, fyrir miskunn Guðs, að framreiða líkama yðar sem lifandi fórn, heilaga og Guði þóknanleg, það er andleg tilbeiðsla yðar.</w:t>
      </w:r>
    </w:p>
    <w:p/>
    <w:p>
      <w:r xmlns:w="http://schemas.openxmlformats.org/wordprocessingml/2006/main">
        <w:t xml:space="preserve">Sálmarnir 96:8 Gef Drottni dýrð nafns hans, færið fórn og kom inn í forgarða hans.</w:t>
      </w:r>
    </w:p>
    <w:p/>
    <w:p>
      <w:r xmlns:w="http://schemas.openxmlformats.org/wordprocessingml/2006/main">
        <w:t xml:space="preserve">Tilbiðjið Drottin og færið fórnir í forgarð hans.</w:t>
      </w:r>
    </w:p>
    <w:p/>
    <w:p>
      <w:r xmlns:w="http://schemas.openxmlformats.org/wordprocessingml/2006/main">
        <w:t xml:space="preserve">1: Við verðum að lofa Drottni og heiðra hann með fórnum okkar.</w:t>
      </w:r>
    </w:p>
    <w:p/>
    <w:p>
      <w:r xmlns:w="http://schemas.openxmlformats.org/wordprocessingml/2006/main">
        <w:t xml:space="preserve">2: Við erum kölluð til að færa fórnir til forgarða Guðs og lofa hann af öllum mætti.</w:t>
      </w:r>
    </w:p>
    <w:p/>
    <w:p>
      <w:r xmlns:w="http://schemas.openxmlformats.org/wordprocessingml/2006/main">
        <w:t xml:space="preserve">1: Rómverjabréfið 12:1 - Þess vegna hvet ég yður, bræður og systur, í ljósi miskunnar Guðs, að færa líkama yðar sem lifandi fórn, heilaga og Guði þóknanleg, þetta er sanna og rétta tilbeiðsla yðar.</w:t>
      </w:r>
    </w:p>
    <w:p/>
    <w:p>
      <w:r xmlns:w="http://schemas.openxmlformats.org/wordprocessingml/2006/main">
        <w:t xml:space="preserve">2: Hebreabréfið 13:15 - Fyrir milligöngu Jesú skulum við því stöðugt færa Guði lofgjörðarfórn ávöxt vara sem játa nafn hans opinberlega.</w:t>
      </w:r>
    </w:p>
    <w:p/>
    <w:p>
      <w:r xmlns:w="http://schemas.openxmlformats.org/wordprocessingml/2006/main">
        <w:t xml:space="preserve">Sálmarnir 96:9 Tilbiðjið Drottin í fegurð heilagleika, óttist fyrir honum, öll jörðin.</w:t>
      </w:r>
    </w:p>
    <w:p/>
    <w:p>
      <w:r xmlns:w="http://schemas.openxmlformats.org/wordprocessingml/2006/main">
        <w:t xml:space="preserve">Tilbiðjið Guð og virðið hann með helgi og lotningu.</w:t>
      </w:r>
    </w:p>
    <w:p/>
    <w:p>
      <w:r xmlns:w="http://schemas.openxmlformats.org/wordprocessingml/2006/main">
        <w:t xml:space="preserve">1. „Hjarta tilbeiðslu: Að virða Guð með heilagleika“</w:t>
      </w:r>
    </w:p>
    <w:p/>
    <w:p>
      <w:r xmlns:w="http://schemas.openxmlformats.org/wordprocessingml/2006/main">
        <w:t xml:space="preserve">2. "Ótti við Drottin: heilagt svar við hátign Guðs"</w:t>
      </w:r>
    </w:p>
    <w:p/>
    <w:p>
      <w:r xmlns:w="http://schemas.openxmlformats.org/wordprocessingml/2006/main">
        <w:t xml:space="preserve">1. Jesaja 6:1-3</w:t>
      </w:r>
    </w:p>
    <w:p/>
    <w:p>
      <w:r xmlns:w="http://schemas.openxmlformats.org/wordprocessingml/2006/main">
        <w:t xml:space="preserve">2. Jóhannes 4:23-24</w:t>
      </w:r>
    </w:p>
    <w:p/>
    <w:p>
      <w:r xmlns:w="http://schemas.openxmlformats.org/wordprocessingml/2006/main">
        <w:t xml:space="preserve">Sálmarnir 96:10 Segið meðal heiðingjanna, að Drottinn er konungur, og heimurinn mun staðfastur, svo að hún mun ekki haggast, hann mun dæma fólkið réttlátlega.</w:t>
      </w:r>
    </w:p>
    <w:p/>
    <w:p>
      <w:r xmlns:w="http://schemas.openxmlformats.org/wordprocessingml/2006/main">
        <w:t xml:space="preserve">Drottinn ríkir yfir öllum þjóðum, og hann mun koma á réttlæti og réttlæti í heiminum.</w:t>
      </w:r>
    </w:p>
    <w:p/>
    <w:p>
      <w:r xmlns:w="http://schemas.openxmlformats.org/wordprocessingml/2006/main">
        <w:t xml:space="preserve">1: Guð ríkir yfir öllum þjóðum og kallar okkur til að tilbiðja sig.</w:t>
      </w:r>
    </w:p>
    <w:p/>
    <w:p>
      <w:r xmlns:w="http://schemas.openxmlformats.org/wordprocessingml/2006/main">
        <w:t xml:space="preserve">2: Guð kemur á réttlæti og réttlæti í heiminum og við verðum að treysta á hann.</w:t>
      </w:r>
    </w:p>
    <w:p/>
    <w:p>
      <w:r xmlns:w="http://schemas.openxmlformats.org/wordprocessingml/2006/main">
        <w:t xml:space="preserve">1: Jesaja 40:28-31 - "Veistu það ekki? Hefur þú ekki heyrt það? Drottinn er hinn eilífi Guð, skapari endimarka jarðarinnar. Hann mun ekki þreytast eða þreytast, og skilningur hans getur enginn hann veitir hinum þreytu styrk og eykur mátt hinna veiku. Jafnvel ungmenni þreytast og þreytast,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Jesaja 2:2-4 - "Á síðustu dögum mun fjall musteris Drottins verða staðfest sem hæst fjallanna, hátt skal það vera yfir hæðunum, og allar þjóðir munu streyma að því. Margar þjóðir munu koma. og segðu: "Komið, við skulum fara upp á fjall Drottins, til húss Jakobs Guðs. Hann mun kenna oss vegu sína, svo að vér megum ganga á hans stigum." Lögmálið mun ganga frá Síon, orð Drottins frá Jerúsalem. Hann mun dæma milli þjóðanna og leysa deilur fyrir margar þjóðir. Þeir munu berja. Sverð þeirra í plógjárn og spjót þeirra í skurðhnífa. Þjóð mun ekki taka sverð á móti þjóð og ekki framar æfa til hernaðar.“</w:t>
      </w:r>
    </w:p>
    <w:p/>
    <w:p>
      <w:r xmlns:w="http://schemas.openxmlformats.org/wordprocessingml/2006/main">
        <w:t xml:space="preserve">Sálmarnir 96:11 Himnarnir gleðjast og jörðin gleðjast. lát hafið öskra og fyllingu þess.</w:t>
      </w:r>
    </w:p>
    <w:p/>
    <w:p>
      <w:r xmlns:w="http://schemas.openxmlformats.org/wordprocessingml/2006/main">
        <w:t xml:space="preserve">Himinn, jörð og sjór eru allir kallaðir til að gleðjast og gleðjast.</w:t>
      </w:r>
    </w:p>
    <w:p/>
    <w:p>
      <w:r xmlns:w="http://schemas.openxmlformats.org/wordprocessingml/2006/main">
        <w:t xml:space="preserve">1. Gleðjist yfir undrum sköpunarinnar</w:t>
      </w:r>
    </w:p>
    <w:p/>
    <w:p>
      <w:r xmlns:w="http://schemas.openxmlformats.org/wordprocessingml/2006/main">
        <w:t xml:space="preserve">2. Gleði Drottins er styrkur okkar</w:t>
      </w:r>
    </w:p>
    <w:p/>
    <w:p>
      <w:r xmlns:w="http://schemas.openxmlformats.org/wordprocessingml/2006/main">
        <w:t xml:space="preserve">1. Mósebók 1:1-2 - Í upphafi skapaði Guð himin og jörð.</w:t>
      </w:r>
    </w:p>
    <w:p/>
    <w:p>
      <w:r xmlns:w="http://schemas.openxmlformats.org/wordprocessingml/2006/main">
        <w:t xml:space="preserve">2. Jesaja 12:2 - Vissulega er Guð mitt hjálpræði; Ég mun treysta og ekki vera hræddur. Drottinn, Drottinn sjálfur, er styrkur minn og söngur minn; Hann er orðinn hjálpræði mitt.</w:t>
      </w:r>
    </w:p>
    <w:p/>
    <w:p>
      <w:r xmlns:w="http://schemas.openxmlformats.org/wordprocessingml/2006/main">
        <w:t xml:space="preserve">Sálmarnir 96:12 Lát völlinn gleðjast og allt sem á honum er, þá munu öll tré skógarins gleðjast.</w:t>
      </w:r>
    </w:p>
    <w:p/>
    <w:p>
      <w:r xmlns:w="http://schemas.openxmlformats.org/wordprocessingml/2006/main">
        <w:t xml:space="preserve">Jörðin á að lofa og fagna og aftur munu íbúar hennar gleðjast.</w:t>
      </w:r>
    </w:p>
    <w:p/>
    <w:p>
      <w:r xmlns:w="http://schemas.openxmlformats.org/wordprocessingml/2006/main">
        <w:t xml:space="preserve">1: Gleðjist í Drottni og fagnið jörðinni sem hann hefur skapað</w:t>
      </w:r>
    </w:p>
    <w:p/>
    <w:p>
      <w:r xmlns:w="http://schemas.openxmlformats.org/wordprocessingml/2006/main">
        <w:t xml:space="preserve">2: Lofaðu Drottin fyrir sköpun hans og láttu hana fylla þig gleði</w:t>
      </w:r>
    </w:p>
    <w:p/>
    <w:p>
      <w:r xmlns:w="http://schemas.openxmlformats.org/wordprocessingml/2006/main">
        <w:t xml:space="preserve">1: Sálmur 148:7-10 - "Lofið Drottin af jörðu, þér drekar og öll djúp: Eldur og hagl, snjór og gufa, stormandi vindur uppfyllir orð hans: Fjöll og allar hæðir, frjósöm tré og öll sedrusvið: dýr og allur nautgripur, skriðkvikindi og fljúgandi fuglar: konungar jarðarinnar og allt fólk, höfðingjar og allir dómarar jarðarinnar."</w:t>
      </w:r>
    </w:p>
    <w:p/>
    <w:p>
      <w:r xmlns:w="http://schemas.openxmlformats.org/wordprocessingml/2006/main">
        <w:t xml:space="preserve">2: 1. Mósebók 1:1-31 - "Í upphafi skapaði Guð himin og jörð. Og jörðin var formlaus og auð, og myrkur var yfir djúpinu. Og andi Guðs sveif yfir andlitinu. af vatninu. Og Guð sagði: Verði ljós, og það varð ljós. Og Guð sá ljósið, að það var gott, og Guð skildi ljósið frá myrkrinu. Og Guð kallaði ljósið dag og myrkrið kallaði hann. Nótt. Og kvöld og morgunn voru fyrsti dagur."</w:t>
      </w:r>
    </w:p>
    <w:p/>
    <w:p>
      <w:r xmlns:w="http://schemas.openxmlformats.org/wordprocessingml/2006/main">
        <w:t xml:space="preserve">Sálmarnir 96:13 Fyrir augliti Drottins, því að hann kemur, því að hann kemur til að dæma jörðina; hann mun dæma heiminn með réttlæti og fólkið með trúfesti hans.</w:t>
      </w:r>
    </w:p>
    <w:p/>
    <w:p>
      <w:r xmlns:w="http://schemas.openxmlformats.org/wordprocessingml/2006/main">
        <w:t xml:space="preserve">Sálmaritarinn minnir okkur á að Guð kemur til að dæma jörðina með réttlæti og sannleika.</w:t>
      </w:r>
    </w:p>
    <w:p/>
    <w:p>
      <w:r xmlns:w="http://schemas.openxmlformats.org/wordprocessingml/2006/main">
        <w:t xml:space="preserve">1. Dagur Drottins: Að lifa réttlátlega frammi fyrir Guði</w:t>
      </w:r>
    </w:p>
    <w:p/>
    <w:p>
      <w:r xmlns:w="http://schemas.openxmlformats.org/wordprocessingml/2006/main">
        <w:t xml:space="preserve">2. Dómur Guðs: Að lifa í sannleika frammi fyrir Guði</w:t>
      </w:r>
    </w:p>
    <w:p/>
    <w:p>
      <w:r xmlns:w="http://schemas.openxmlformats.org/wordprocessingml/2006/main">
        <w:t xml:space="preserve">1. Jesaja 2:4 - "Hann mun dæma milli þjóðanna og skera úr deilum fyrir margar þjóðir, og þeir munu sverða plógjárn úr sverðum sínum og klippur úr spjótum sínum, þjóð skal ekki hefja sverði gegn þjóð og ekki skal þeir læra stríð lengur."</w:t>
      </w:r>
    </w:p>
    <w:p/>
    <w:p>
      <w:r xmlns:w="http://schemas.openxmlformats.org/wordprocessingml/2006/main">
        <w:t xml:space="preserve">2. Rómverjabréfið 14:12 - "Þannig mun hver okkar gera Guði reikningsskil af sjálfum sér."</w:t>
      </w:r>
    </w:p>
    <w:p/>
    <w:p>
      <w:r xmlns:w="http://schemas.openxmlformats.org/wordprocessingml/2006/main">
        <w:t xml:space="preserve">Sálmur 97 er sálmur sem upphefur stjórn og kraft Guðs. Það leggur áherslu á réttlæti hans, fullveldi og viðbrögð sköpunar til dýrðar hans.</w:t>
      </w:r>
    </w:p>
    <w:p/>
    <w:p>
      <w:r xmlns:w="http://schemas.openxmlformats.org/wordprocessingml/2006/main">
        <w:t xml:space="preserve">1. málsgrein: Sálmaritarinn boðar að Guð ríki sem konungur og lýsir gleði yfir yfirráðum hans. Þeir lýsa því hvernig réttlæti og réttlæti eru grundvöllur hásætis hans, með eldi sem fer fyrir honum til að eyða óvinum hans (Sálmur 97:1-3).</w:t>
      </w:r>
    </w:p>
    <w:p/>
    <w:p>
      <w:r xmlns:w="http://schemas.openxmlformats.org/wordprocessingml/2006/main">
        <w:t xml:space="preserve">2. málsgrein: Sálmaritarinn undirstrikar hina ógnvekjandi nærveru Guðs. Þeir sýna hvernig fjöll bráðna eins og vax fyrir honum og leggja áherslu á yfirburði hans yfir allri sköpuninni (Sálmur 97:4-5).</w:t>
      </w:r>
    </w:p>
    <w:p/>
    <w:p>
      <w:r xmlns:w="http://schemas.openxmlformats.org/wordprocessingml/2006/main">
        <w:t xml:space="preserve">3. málsgrein: Sálmaritarinn staðfestir að þeir sem elska Drottin hati hið illa og njóti verndar hans. Þeir hvetja hina réttlátu til að gleðjast yfir trúfesti Guðs og lofa hans heilaga nafn (Sálmur 97:10-12).</w:t>
      </w:r>
    </w:p>
    <w:p/>
    <w:p>
      <w:r xmlns:w="http://schemas.openxmlformats.org/wordprocessingml/2006/main">
        <w:t xml:space="preserve">Í stuttu máli,</w:t>
      </w:r>
    </w:p>
    <w:p>
      <w:r xmlns:w="http://schemas.openxmlformats.org/wordprocessingml/2006/main">
        <w:t xml:space="preserve">Sálmur níutíu og sjö gjafir</w:t>
      </w:r>
    </w:p>
    <w:p>
      <w:r xmlns:w="http://schemas.openxmlformats.org/wordprocessingml/2006/main">
        <w:t xml:space="preserve">upphafningu guðlegrar valdatíðar,</w:t>
      </w:r>
    </w:p>
    <w:p>
      <w:r xmlns:w="http://schemas.openxmlformats.org/wordprocessingml/2006/main">
        <w:t xml:space="preserve">og yfirlýsing um réttlæti,</w:t>
      </w:r>
    </w:p>
    <w:p>
      <w:r xmlns:w="http://schemas.openxmlformats.org/wordprocessingml/2006/main">
        <w:t xml:space="preserve">varpa ljósi á yfirlýsingu sem náðst hefur með því að boða guðlegt yfirráð og leggja áherslu á viðurkenningu á guðlegu réttlæti.</w:t>
      </w:r>
    </w:p>
    <w:p/>
    <w:p>
      <w:r xmlns:w="http://schemas.openxmlformats.org/wordprocessingml/2006/main">
        <w:t xml:space="preserve">Að leggja áherslu á tilbeiðslu sem náðst hefur með því að lýsa óttablandinni nærveru á sama tíma og staðfesta viðurkenningu á guðlegu yfirráðum,</w:t>
      </w:r>
    </w:p>
    <w:p>
      <w:r xmlns:w="http://schemas.openxmlformats.org/wordprocessingml/2006/main">
        <w:t xml:space="preserve">og leggja áherslu á staðfestingu sem náðst er með því að andstæða kærleika til Guðs og haturs á hinu illa um leið og hún lýsir gleði yfir guðlegri trúfesti.</w:t>
      </w:r>
    </w:p>
    <w:p>
      <w:r xmlns:w="http://schemas.openxmlformats.org/wordprocessingml/2006/main">
        <w:t xml:space="preserve">Að minnast á guðfræðilega íhugun sem sýnd er um að viðurkenna guðlega vernd fyrir réttláta en staðfesta ákall til lofs.</w:t>
      </w:r>
    </w:p>
    <w:p/>
    <w:p>
      <w:r xmlns:w="http://schemas.openxmlformats.org/wordprocessingml/2006/main">
        <w:t xml:space="preserve">Sálmarnir 97:1 Drottinn er konungur; lát jörðina fagna; gleðja eyjarnar yfir því.</w:t>
      </w:r>
    </w:p>
    <w:p/>
    <w:p>
      <w:r xmlns:w="http://schemas.openxmlformats.org/wordprocessingml/2006/main">
        <w:t xml:space="preserve">Drottinn hefur stjórn á öllu og jörðin ætti að vera full af gleði.</w:t>
      </w:r>
    </w:p>
    <w:p/>
    <w:p>
      <w:r xmlns:w="http://schemas.openxmlformats.org/wordprocessingml/2006/main">
        <w:t xml:space="preserve">1. Gleðin yfir því að þekkja Guð er við stjórnvölinn</w:t>
      </w:r>
    </w:p>
    <w:p/>
    <w:p>
      <w:r xmlns:w="http://schemas.openxmlformats.org/wordprocessingml/2006/main">
        <w:t xml:space="preserve">2. Að gleðjast yfir fullveldi Drottins</w:t>
      </w:r>
    </w:p>
    <w:p/>
    <w:p>
      <w:r xmlns:w="http://schemas.openxmlformats.org/wordprocessingml/2006/main">
        <w:t xml:space="preserve">1. Rómverjabréfið 15:13 - "Megi Guð vonarinnar fylla yður öllum gleði og friði, er þú treystir á hann, svo að þér megið fyllast von með krafti heilags anda."</w:t>
      </w:r>
    </w:p>
    <w:p/>
    <w:p>
      <w:r xmlns:w="http://schemas.openxmlformats.org/wordprocessingml/2006/main">
        <w:t xml:space="preserve">2. Jósúabók 24:15 – „En ef yður þykir óæskilegt að þjóna Drottni, þá veljið yður í dag, hverjum þér viljið þjóna, hvort þeir guði, sem forfeður yðar þjónuðu handan Efrat, eða guði Amoríta, í hvers landi þér En ég og heimili mitt, við munum þjóna Drottni.</w:t>
      </w:r>
    </w:p>
    <w:p/>
    <w:p>
      <w:r xmlns:w="http://schemas.openxmlformats.org/wordprocessingml/2006/main">
        <w:t xml:space="preserve">Sálmarnir 97:2 Ský og myrkur eru umhverfis hann, réttlæti og réttur er aðsetur hásætis hans.</w:t>
      </w:r>
    </w:p>
    <w:p/>
    <w:p>
      <w:r xmlns:w="http://schemas.openxmlformats.org/wordprocessingml/2006/main">
        <w:t xml:space="preserve">Guð er umkringdur myrkri og skýjum, hásæti hans er haldið uppi af réttlæti og réttlæti.</w:t>
      </w:r>
    </w:p>
    <w:p/>
    <w:p>
      <w:r xmlns:w="http://schemas.openxmlformats.org/wordprocessingml/2006/main">
        <w:t xml:space="preserve">1. Réttlæti Drottins: Að halda uppi hásæti hans</w:t>
      </w:r>
    </w:p>
    <w:p/>
    <w:p>
      <w:r xmlns:w="http://schemas.openxmlformats.org/wordprocessingml/2006/main">
        <w:t xml:space="preserve">2. Að lifa í ljósi réttlætis Guðs</w:t>
      </w:r>
    </w:p>
    <w:p/>
    <w:p>
      <w:r xmlns:w="http://schemas.openxmlformats.org/wordprocessingml/2006/main">
        <w:t xml:space="preserve">1. Sálmur 89:14 - Réttlæti og réttlæti eru grundvöllur hásætis þíns;</w:t>
      </w:r>
    </w:p>
    <w:p/>
    <w:p>
      <w:r xmlns:w="http://schemas.openxmlformats.org/wordprocessingml/2006/main">
        <w:t xml:space="preserve">2. Jesaja 9:7 - Á aukningu stjórnar hans og friði mun enginn endir verða á hásæti Davíðs og yfir ríki hans, að skipuleggja það og staðfesta það með dómi og réttlæti.</w:t>
      </w:r>
    </w:p>
    <w:p/>
    <w:p>
      <w:r xmlns:w="http://schemas.openxmlformats.org/wordprocessingml/2006/main">
        <w:t xml:space="preserve">Sálmarnir 97:3 Eldur fer fyrir honum og brennir upp óvini hans allt í kring.</w:t>
      </w:r>
    </w:p>
    <w:p/>
    <w:p>
      <w:r xmlns:w="http://schemas.openxmlformats.org/wordprocessingml/2006/main">
        <w:t xml:space="preserve">Eldur fer fyrir Guði og brennir óvini hans.</w:t>
      </w:r>
    </w:p>
    <w:p/>
    <w:p>
      <w:r xmlns:w="http://schemas.openxmlformats.org/wordprocessingml/2006/main">
        <w:t xml:space="preserve">1. Kraftur nærveru Guðs: Eldur sem brennir upp óvini</w:t>
      </w:r>
    </w:p>
    <w:p/>
    <w:p>
      <w:r xmlns:w="http://schemas.openxmlformats.org/wordprocessingml/2006/main">
        <w:t xml:space="preserve">2. Hreinsandi eldur Drottins: Hreinsun og eyðilegging</w:t>
      </w:r>
    </w:p>
    <w:p/>
    <w:p>
      <w:r xmlns:w="http://schemas.openxmlformats.org/wordprocessingml/2006/main">
        <w:t xml:space="preserve">1. Hebreabréfið 12:29 - Því að Guð vor er eyðandi eldur.</w:t>
      </w:r>
    </w:p>
    <w:p/>
    <w:p>
      <w:r xmlns:w="http://schemas.openxmlformats.org/wordprocessingml/2006/main">
        <w:t xml:space="preserve">2. Jesaja 43:2 - Þegar þú ferð í gegnum vötnin, mun ég vera með þér. og í gegnum árnar munu þær ekki yfirbuga þig. Þegar þú gengur í gegnum eld skalt þú ekki brenna þig og logi skal ekki eyða þér.</w:t>
      </w:r>
    </w:p>
    <w:p/>
    <w:p>
      <w:r xmlns:w="http://schemas.openxmlformats.org/wordprocessingml/2006/main">
        <w:t xml:space="preserve">Sálmarnir 97:4 Eldingar hans upplýstu heiminn, jörðin sá og skalf.</w:t>
      </w:r>
    </w:p>
    <w:p/>
    <w:p>
      <w:r xmlns:w="http://schemas.openxmlformats.org/wordprocessingml/2006/main">
        <w:t xml:space="preserve">Heimurinn var upplýstur af eldingum Guðs og jörðin skalf af lotningu.</w:t>
      </w:r>
    </w:p>
    <w:p/>
    <w:p>
      <w:r xmlns:w="http://schemas.openxmlformats.org/wordprocessingml/2006/main">
        <w:t xml:space="preserve">1. Kraftur Guðs ætti að hvetja okkur til að lifa í lotningu og lotningu.</w:t>
      </w:r>
    </w:p>
    <w:p/>
    <w:p>
      <w:r xmlns:w="http://schemas.openxmlformats.org/wordprocessingml/2006/main">
        <w:t xml:space="preserve">2. Við ættum aldrei að gleyma krafti og mætti Guðs.</w:t>
      </w:r>
    </w:p>
    <w:p/>
    <w:p>
      <w:r xmlns:w="http://schemas.openxmlformats.org/wordprocessingml/2006/main">
        <w:t xml:space="preserve">1. Jesaja 6:1-5 - Árið sem Ússía konungur dó sá ég Drottin sitja í hásæti, hátt og hátt. og klæði hans fyllti musterið.</w:t>
      </w:r>
    </w:p>
    <w:p/>
    <w:p>
      <w:r xmlns:w="http://schemas.openxmlformats.org/wordprocessingml/2006/main">
        <w:t xml:space="preserve">2. Hebreabréfið 12:28-29 - Þess vegna skulum við vera þakklát fyrir að hafa hlotið ríki sem ekki verður haggað, og þannig skulum við bjóða Guði þóknanlega tilbeiðslu, með lotningu og lotningu.</w:t>
      </w:r>
    </w:p>
    <w:p/>
    <w:p>
      <w:r xmlns:w="http://schemas.openxmlformats.org/wordprocessingml/2006/main">
        <w:t xml:space="preserve">Sálmarnir 97:5 Hæðin bráðnuðu eins og vax í augsýn Drottins, í augsýn Drottins allrar jarðarinnar.</w:t>
      </w:r>
    </w:p>
    <w:p/>
    <w:p>
      <w:r xmlns:w="http://schemas.openxmlformats.org/wordprocessingml/2006/main">
        <w:t xml:space="preserve">Nærvera Drottins færir kraft og lotningu til allrar sköpunar.</w:t>
      </w:r>
    </w:p>
    <w:p/>
    <w:p>
      <w:r xmlns:w="http://schemas.openxmlformats.org/wordprocessingml/2006/main">
        <w:t xml:space="preserve">1. Kraftur Drottins: Hvernig Guð færir öllum styrk og mátt</w:t>
      </w:r>
    </w:p>
    <w:p/>
    <w:p>
      <w:r xmlns:w="http://schemas.openxmlformats.org/wordprocessingml/2006/main">
        <w:t xml:space="preserve">2. Hátign Drottins: Hvernig nærvera Guðs vekur lotningu og undrun</w:t>
      </w:r>
    </w:p>
    <w:p/>
    <w:p>
      <w:r xmlns:w="http://schemas.openxmlformats.org/wordprocessingml/2006/main">
        <w:t xml:space="preserve">1. Jesaja 64:1 - Ó að þú rifir himininn og stígur niður, svo að fjöllin nötruðu fyrir augliti þínu.</w:t>
      </w:r>
    </w:p>
    <w:p/>
    <w:p>
      <w:r xmlns:w="http://schemas.openxmlformats.org/wordprocessingml/2006/main">
        <w:t xml:space="preserve">2. Opinberunarbókin 1:17 - Og þegar ég sá hann, féll ég til fóta hans eins og dauður væri. En hann lagði hægri hönd sína á mig og sagði: Óttast ekki, því að ég er sá fyrsti og hinn síðasti.</w:t>
      </w:r>
    </w:p>
    <w:p/>
    <w:p>
      <w:r xmlns:w="http://schemas.openxmlformats.org/wordprocessingml/2006/main">
        <w:t xml:space="preserve">Sálmarnir 97:6 Himnarnir kunngjöra réttlæti hans, og allur lýðurinn sér dýrð hans.</w:t>
      </w:r>
    </w:p>
    <w:p/>
    <w:p>
      <w:r xmlns:w="http://schemas.openxmlformats.org/wordprocessingml/2006/main">
        <w:t xml:space="preserve">Himnarnir boða réttlæti Guðs og allir geta fylgst með dýrð hans.</w:t>
      </w:r>
    </w:p>
    <w:p/>
    <w:p>
      <w:r xmlns:w="http://schemas.openxmlformats.org/wordprocessingml/2006/main">
        <w:t xml:space="preserve">1: Við ættum að horfa til himins til að sjá dýrð Guðs og minna okkur á réttlæti hans.</w:t>
      </w:r>
    </w:p>
    <w:p/>
    <w:p>
      <w:r xmlns:w="http://schemas.openxmlformats.org/wordprocessingml/2006/main">
        <w:t xml:space="preserve">2: Allir menn ættu að geta viðurkennt dýrð Guðs á himnum og réttlæti hans á jörðu.</w:t>
      </w:r>
    </w:p>
    <w:p/>
    <w:p>
      <w:r xmlns:w="http://schemas.openxmlformats.org/wordprocessingml/2006/main">
        <w:t xml:space="preserve">1: Jesaja 40:5, Og dýrð Drottins mun opinberast, og allt hold mun sjá það saman, því að munnur Drottins hefur talað.</w:t>
      </w:r>
    </w:p>
    <w:p/>
    <w:p>
      <w:r xmlns:w="http://schemas.openxmlformats.org/wordprocessingml/2006/main">
        <w:t xml:space="preserve">2: Rómverjabréfið 1:20, Því að ósýnilegir eiginleikar hans, þ.e. eilífur kraftur hans og guðdómlegt eðli, hafa verið skýrt skynjað, allt frá sköpun heimsins, í því sem til er. Þannig að þeir eru án afsökunar.</w:t>
      </w:r>
    </w:p>
    <w:p/>
    <w:p>
      <w:r xmlns:w="http://schemas.openxmlformats.org/wordprocessingml/2006/main">
        <w:t xml:space="preserve">Sálmarnir 97:7 Allir verða til skammar, sem þjóna útskornum líkneski, sem hrósa sér af skurðgoðum. tilbiðjið hann, allir guðir.</w:t>
      </w:r>
    </w:p>
    <w:p/>
    <w:p>
      <w:r xmlns:w="http://schemas.openxmlformats.org/wordprocessingml/2006/main">
        <w:t xml:space="preserve">Allir þeir sem tilbiðja fölsk skurðgoð og hrósa sér af þeim munu verða til skammar, svo skulum við í staðinn tilbiðja hinn eina og eina Guð.</w:t>
      </w:r>
    </w:p>
    <w:p/>
    <w:p>
      <w:r xmlns:w="http://schemas.openxmlformats.org/wordprocessingml/2006/main">
        <w:t xml:space="preserve">1. Að hafna fölskum skurðgoðum: Tilbiðja hinn eina sanna Guð</w:t>
      </w:r>
    </w:p>
    <w:p/>
    <w:p>
      <w:r xmlns:w="http://schemas.openxmlformats.org/wordprocessingml/2006/main">
        <w:t xml:space="preserve">2. Hættan og skömmin af skurðgoðadýrkun</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Jesaja 45:5-6 - Ég er Drottinn, og enginn annar, en ég er enginn Guð; Ég útbúa þig, þótt þú þekkir mig ekki, til þess að fólk viti af sólarupprás og vestri, að enginn er til nema ég; Ég er Drottinn og enginn annar.</w:t>
      </w:r>
    </w:p>
    <w:p/>
    <w:p>
      <w:r xmlns:w="http://schemas.openxmlformats.org/wordprocessingml/2006/main">
        <w:t xml:space="preserve">Sálmarnir 97:8 Síon heyrði og gladdist. og Júdadætur fögnuðu yfir dómum þínum, Drottinn.</w:t>
      </w:r>
    </w:p>
    <w:p/>
    <w:p>
      <w:r xmlns:w="http://schemas.openxmlformats.org/wordprocessingml/2006/main">
        <w:t xml:space="preserve">Gleði Síonar og Júdadætra er vegna dóma Guðs.</w:t>
      </w:r>
    </w:p>
    <w:p/>
    <w:p>
      <w:r xmlns:w="http://schemas.openxmlformats.org/wordprocessingml/2006/main">
        <w:t xml:space="preserve">1. Gleðin við að þekkja dóma Guðs</w:t>
      </w:r>
    </w:p>
    <w:p/>
    <w:p>
      <w:r xmlns:w="http://schemas.openxmlformats.org/wordprocessingml/2006/main">
        <w:t xml:space="preserve">2. Að gleðjast yfir réttlátum dómum Guðs</w:t>
      </w:r>
    </w:p>
    <w:p/>
    <w:p>
      <w:r xmlns:w="http://schemas.openxmlformats.org/wordprocessingml/2006/main">
        <w:t xml:space="preserve">1. Jesaja 12:6 - "Hrópið og hrópið, þú íbúar Síonar, því að mikill er hinn heilagi í Ísrael á meðal þín."</w:t>
      </w:r>
    </w:p>
    <w:p/>
    <w:p>
      <w:r xmlns:w="http://schemas.openxmlformats.org/wordprocessingml/2006/main">
        <w:t xml:space="preserve">2. Sálmur 33:5 - "Hann elskar réttlæti og rétt, jörðin er full af gæsku Drottins."</w:t>
      </w:r>
    </w:p>
    <w:p/>
    <w:p>
      <w:r xmlns:w="http://schemas.openxmlformats.org/wordprocessingml/2006/main">
        <w:t xml:space="preserve">Sálmarnir 97:9 Því að þú, Drottinn, ert hár yfir allri jörðinni, hærri ert þú yfir alla guði.</w:t>
      </w:r>
    </w:p>
    <w:p/>
    <w:p>
      <w:r xmlns:w="http://schemas.openxmlformats.org/wordprocessingml/2006/main">
        <w:t xml:space="preserve">Drottinn er æðri allri jörðinni og hátt hafinn yfir alla guði.</w:t>
      </w:r>
    </w:p>
    <w:p/>
    <w:p>
      <w:r xmlns:w="http://schemas.openxmlformats.org/wordprocessingml/2006/main">
        <w:t xml:space="preserve">1. Hátign Drottins - Kanna mikilleika Guðs og stað hans í lífi okkar.</w:t>
      </w:r>
    </w:p>
    <w:p/>
    <w:p>
      <w:r xmlns:w="http://schemas.openxmlformats.org/wordprocessingml/2006/main">
        <w:t xml:space="preserve">2. Viðbrögð okkar til Drottins - Viðurkennum heilagleika og hátign Guðs og lifum í samræmi við vilja hans.</w:t>
      </w:r>
    </w:p>
    <w:p/>
    <w:p>
      <w:r xmlns:w="http://schemas.openxmlformats.org/wordprocessingml/2006/main">
        <w:t xml:space="preserve">1. Jesaja 55:9 - Því eins og himinninn er hærri en jörðin, svo eru vegir mínir hærri en vegir yðar og hugsanir mínar en hugsanir yðar.</w:t>
      </w:r>
    </w:p>
    <w:p/>
    <w:p>
      <w:r xmlns:w="http://schemas.openxmlformats.org/wordprocessingml/2006/main">
        <w:t xml:space="preserve">2. Kólossubréfið 2:9-10 - Því að í honum býr öll fylling guðdómsins líkamlega, og þér hafið fyllst í honum, sem er höfuð allrar valds og valds.</w:t>
      </w:r>
    </w:p>
    <w:p/>
    <w:p>
      <w:r xmlns:w="http://schemas.openxmlformats.org/wordprocessingml/2006/main">
        <w:t xml:space="preserve">Sálmarnir 97:10 Þér sem elskið Drottin, hatið hið illa, hann varðveitir sálir sinna heilögu. hann frelsar þá af hendi óguðlegra.</w:t>
      </w:r>
    </w:p>
    <w:p/>
    <w:p>
      <w:r xmlns:w="http://schemas.openxmlformats.org/wordprocessingml/2006/main">
        <w:t xml:space="preserve">Kærleikur Guðs til hinna heilögu sýnir sig af því að hann varðveitti þá og frelsaði þá frá hinum óguðlegu.</w:t>
      </w:r>
    </w:p>
    <w:p/>
    <w:p>
      <w:r xmlns:w="http://schemas.openxmlformats.org/wordprocessingml/2006/main">
        <w:t xml:space="preserve">1. Elskaðu Drottin og hataðu hið illa</w:t>
      </w:r>
    </w:p>
    <w:p/>
    <w:p>
      <w:r xmlns:w="http://schemas.openxmlformats.org/wordprocessingml/2006/main">
        <w:t xml:space="preserve">2. Vernd Guðs á sínum heilögu</w:t>
      </w:r>
    </w:p>
    <w:p/>
    <w:p>
      <w:r xmlns:w="http://schemas.openxmlformats.org/wordprocessingml/2006/main">
        <w:t xml:space="preserve">1. Rómverjabréfið 12:9 - Láttu kærleikann vera ósvikinn. Andstyggð á því sem illt er; halda fast við það sem gott er.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97:11 Ljósi er sáð fyrir réttláta og gleði fyrir hjartahreina.</w:t>
      </w:r>
    </w:p>
    <w:p/>
    <w:p>
      <w:r xmlns:w="http://schemas.openxmlformats.org/wordprocessingml/2006/main">
        <w:t xml:space="preserve">Ljós og gleði er gefið þeim sem eru réttlátir og hafa hreinskilið hjarta.</w:t>
      </w:r>
    </w:p>
    <w:p/>
    <w:p>
      <w:r xmlns:w="http://schemas.openxmlformats.org/wordprocessingml/2006/main">
        <w:t xml:space="preserve">1. Að hafna synd til að uppskera verðlaun ljóss og gleði</w:t>
      </w:r>
    </w:p>
    <w:p/>
    <w:p>
      <w:r xmlns:w="http://schemas.openxmlformats.org/wordprocessingml/2006/main">
        <w:t xml:space="preserve">2. Að ganga í ljósi orðs Guðs</w:t>
      </w:r>
    </w:p>
    <w:p/>
    <w:p>
      <w:r xmlns:w="http://schemas.openxmlformats.org/wordprocessingml/2006/main">
        <w:t xml:space="preserve">1. Efesusbréfið 5:8-10 - "Því að áður varstu myrkur, en nú ert þú ljós í Drottni. Gangið eins og börn ljóssins...og komist að því hvað Drottni þóknast."</w:t>
      </w:r>
    </w:p>
    <w:p/>
    <w:p>
      <w:r xmlns:w="http://schemas.openxmlformats.org/wordprocessingml/2006/main">
        <w:t xml:space="preserve">2. Sálmur 119:105 - "Orð þitt er lampi fóta minna og ljós á vegi mínum."</w:t>
      </w:r>
    </w:p>
    <w:p/>
    <w:p>
      <w:r xmlns:w="http://schemas.openxmlformats.org/wordprocessingml/2006/main">
        <w:t xml:space="preserve">Sálmarnir 97:12 Gleðjist yfir Drottni, þér réttlátir! og þakka fyrir minningu heilagleika hans.</w:t>
      </w:r>
    </w:p>
    <w:p/>
    <w:p>
      <w:r xmlns:w="http://schemas.openxmlformats.org/wordprocessingml/2006/main">
        <w:t xml:space="preserve">Hinir réttlátu ættu að gleðjast yfir Drottni og þakka fyrir heilagleika hans.</w:t>
      </w:r>
    </w:p>
    <w:p/>
    <w:p>
      <w:r xmlns:w="http://schemas.openxmlformats.org/wordprocessingml/2006/main">
        <w:t xml:space="preserve">1. Gleðin yfir því að gleðjast yfir heilagleika Guðs</w:t>
      </w:r>
    </w:p>
    <w:p/>
    <w:p>
      <w:r xmlns:w="http://schemas.openxmlformats.org/wordprocessingml/2006/main">
        <w:t xml:space="preserve">2. Að tjá þakklæti fyrir heilagleika Guðs</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1. Pétursbréf 1:15-16 - En eins og hann er heilagur, sem kallaði yður, svo skuluð þér og heilagir vera í allri breytni yðar, þar sem ritað er: Þú skalt vera heilagur, því að ég er heilagur.</w:t>
      </w:r>
    </w:p>
    <w:p/>
    <w:p>
      <w:r xmlns:w="http://schemas.openxmlformats.org/wordprocessingml/2006/main">
        <w:t xml:space="preserve">Sálmur 98 er lofgjörðarsálmur og hátíðarsálmur, sem kallar á allt fólk til að tilbiðja Guð fyrir dásamleg verk hans og hjálpræði. Það leggur áherslu á gleðileg viðbrögð sköpunar við sigri Guðs og undirstrikar trúfesti hans og réttlæti.</w:t>
      </w:r>
    </w:p>
    <w:p/>
    <w:p>
      <w:r xmlns:w="http://schemas.openxmlformats.org/wordprocessingml/2006/main">
        <w:t xml:space="preserve">1. málsgrein: Sálmaritarinn kallar eftir því að Drottni verði sungið nýtt lag vegna dásemdarverka hans. Þeir hvetja allt fólk til að hrópa af gleði, spila á hljóðfæri og lofsyngja Guði (Sálmur 98:1-4).</w:t>
      </w:r>
    </w:p>
    <w:p/>
    <w:p>
      <w:r xmlns:w="http://schemas.openxmlformats.org/wordprocessingml/2006/main">
        <w:t xml:space="preserve">2. málsgrein: Sálmaritarinn lýsir því yfir að Guð hafi opinberað hjálpræði sitt og réttlæti fyrir þjóðunum. Þeir leggja áherslu á að allir endimörk jarðar hafi orðið vitni að sigri hans, sem vekur gleðileg viðbrögð frá sköpuninni (Sálmur 98:5-9).</w:t>
      </w:r>
    </w:p>
    <w:p/>
    <w:p>
      <w:r xmlns:w="http://schemas.openxmlformats.org/wordprocessingml/2006/main">
        <w:t xml:space="preserve">Í stuttu máli,</w:t>
      </w:r>
    </w:p>
    <w:p>
      <w:r xmlns:w="http://schemas.openxmlformats.org/wordprocessingml/2006/main">
        <w:t xml:space="preserve">Sálmur níutíu og átta gjafir</w:t>
      </w:r>
    </w:p>
    <w:p>
      <w:r xmlns:w="http://schemas.openxmlformats.org/wordprocessingml/2006/main">
        <w:t xml:space="preserve">ákall um gleðilegt lof,</w:t>
      </w:r>
    </w:p>
    <w:p>
      <w:r xmlns:w="http://schemas.openxmlformats.org/wordprocessingml/2006/main">
        <w:t xml:space="preserve">og staðfesting á guðlegum sigri,</w:t>
      </w:r>
    </w:p>
    <w:p>
      <w:r xmlns:w="http://schemas.openxmlformats.org/wordprocessingml/2006/main">
        <w:t xml:space="preserve">varpa ljósi á hvatningu sem náðst hefur með því að kalla eftir nýjum söng á sama tíma og lögð er áhersla á viðurkenningu á guðlegum verkum.</w:t>
      </w:r>
    </w:p>
    <w:p/>
    <w:p>
      <w:r xmlns:w="http://schemas.openxmlformats.org/wordprocessingml/2006/main">
        <w:t xml:space="preserve">Með því að leggja áherslu á tilbeiðslu sem náðst er með því að hvetja til fagnaðarópa og staðfesta hátíð guðlegrar hjálpræðis,</w:t>
      </w:r>
    </w:p>
    <w:p>
      <w:r xmlns:w="http://schemas.openxmlformats.org/wordprocessingml/2006/main">
        <w:t xml:space="preserve">og leggja áherslu á staðfestingu sem náðst hefur með því að boða guðlegt réttlæti fyrir þjóðum á sama tíma og hún tjáir eftirvæntingu um alþjóðleg viðbrögð.</w:t>
      </w:r>
    </w:p>
    <w:p>
      <w:r xmlns:w="http://schemas.openxmlformats.org/wordprocessingml/2006/main">
        <w:t xml:space="preserve">Að minnast á guðfræðilega íhugun sem sýnd er varðandi viðurkenningu á guðlegri opinberun á meðan hún staðfestir yfirlýsingu um sigur.</w:t>
      </w:r>
    </w:p>
    <w:p/>
    <w:p>
      <w:r xmlns:w="http://schemas.openxmlformats.org/wordprocessingml/2006/main">
        <w:t xml:space="preserve">Sálmarnir 98:1 Syngið Drottni nýjan söng. Því að hann hefir gjört undursamlega hluti. Hægri hönd hans og heilagi armleggur hafa unnið honum sigur.</w:t>
      </w:r>
    </w:p>
    <w:p/>
    <w:p>
      <w:r xmlns:w="http://schemas.openxmlformats.org/wordprocessingml/2006/main">
        <w:t xml:space="preserve">Þessi sálmur lofar Guð fyrir kraftaverk hans og sigur.</w:t>
      </w:r>
    </w:p>
    <w:p/>
    <w:p>
      <w:r xmlns:w="http://schemas.openxmlformats.org/wordprocessingml/2006/main">
        <w:t xml:space="preserve">1. Kraftaverk Guðs: Að fagna verki hans í lífi okkar</w:t>
      </w:r>
    </w:p>
    <w:p/>
    <w:p>
      <w:r xmlns:w="http://schemas.openxmlformats.org/wordprocessingml/2006/main">
        <w:t xml:space="preserve">2. Kraftur lofgjörðarinnar: Gleðst yfir sigrum Drottins</w:t>
      </w:r>
    </w:p>
    <w:p/>
    <w:p>
      <w:r xmlns:w="http://schemas.openxmlformats.org/wordprocessingml/2006/main">
        <w:t xml:space="preserve">1. Jesaja 12:2-3 "Sannlega er Guð mitt hjálpræði, ég treysti og óttast ekki. Drottinn, sjálfur Drottinn, er styrkur minn og vörn mín, hann hefur orðið mér til hjálpræðis. Með fögnuði munt þú draga vatn frá brunnar hjálpræðisins."</w:t>
      </w:r>
    </w:p>
    <w:p/>
    <w:p>
      <w:r xmlns:w="http://schemas.openxmlformats.org/wordprocessingml/2006/main">
        <w:t xml:space="preserve">2. Rómverjabréfið 8:37 Nei, í öllu þessu erum við meira en sigurvegarar fyrir hann sem elskaði okkur.</w:t>
      </w:r>
    </w:p>
    <w:p/>
    <w:p>
      <w:r xmlns:w="http://schemas.openxmlformats.org/wordprocessingml/2006/main">
        <w:t xml:space="preserve">Sálmarnir 98:2 Drottinn kunngjöri hjálpræði sitt, réttlæti sitt sýndi hann opinberlega í augum heiðingjanna.</w:t>
      </w:r>
    </w:p>
    <w:p/>
    <w:p>
      <w:r xmlns:w="http://schemas.openxmlformats.org/wordprocessingml/2006/main">
        <w:t xml:space="preserve">Drottinn hefur opinberað hjálpræðismátt sinn og sýnt þjóðunum réttlæti sitt.</w:t>
      </w:r>
    </w:p>
    <w:p/>
    <w:p>
      <w:r xmlns:w="http://schemas.openxmlformats.org/wordprocessingml/2006/main">
        <w:t xml:space="preserve">1. Kraftur hjálpræðis Guðs</w:t>
      </w:r>
    </w:p>
    <w:p/>
    <w:p>
      <w:r xmlns:w="http://schemas.openxmlformats.org/wordprocessingml/2006/main">
        <w:t xml:space="preserve">2. Réttlæti Guðs opinberað</w:t>
      </w:r>
    </w:p>
    <w:p/>
    <w:p>
      <w:r xmlns:w="http://schemas.openxmlformats.org/wordprocessingml/2006/main">
        <w:t xml:space="preserve">1. Jesaja 52:10 - "Drottinn hefur berð sinn heilaga armlegg fyrir augum allra þjóða, og öll endimörk jarðar munu sjá hjálpræði Guðs vors."</w:t>
      </w:r>
    </w:p>
    <w:p/>
    <w:p>
      <w:r xmlns:w="http://schemas.openxmlformats.org/wordprocessingml/2006/main">
        <w:t xml:space="preserve">2. Rómverjabréfið 10:18 - "En ég spyr, hafa þeir ekki heyrt? Vissulega hafa þeir það, því að rödd þeirra hefur farið út um alla jörðina og orð þeirra til endimarka heimsins."</w:t>
      </w:r>
    </w:p>
    <w:p/>
    <w:p>
      <w:r xmlns:w="http://schemas.openxmlformats.org/wordprocessingml/2006/main">
        <w:t xml:space="preserve">Sálmarnir 98:3 Hann minntist miskunnar sinnar og trúfesti við Ísraels hús, öll endimörk jarðar hafa séð hjálpræði Guðs vors.</w:t>
      </w:r>
    </w:p>
    <w:p/>
    <w:p>
      <w:r xmlns:w="http://schemas.openxmlformats.org/wordprocessingml/2006/main">
        <w:t xml:space="preserve">Miskunn Guðs og sannleikur hefur verið opinberaður heiminum með hjálpræði hans.</w:t>
      </w:r>
    </w:p>
    <w:p/>
    <w:p>
      <w:r xmlns:w="http://schemas.openxmlformats.org/wordprocessingml/2006/main">
        <w:t xml:space="preserve">1. Miskunn og sannleikur Guðs: Hvernig hjálpræði hans sýnir ást hans til alls mannkyns</w:t>
      </w:r>
    </w:p>
    <w:p/>
    <w:p>
      <w:r xmlns:w="http://schemas.openxmlformats.org/wordprocessingml/2006/main">
        <w:t xml:space="preserve">2. Dýrð Guðs: Hvernig hjálpræði hans hefur verið séð af öllum þjóðum</w:t>
      </w:r>
    </w:p>
    <w:p/>
    <w:p>
      <w:r xmlns:w="http://schemas.openxmlformats.org/wordprocessingml/2006/main">
        <w:t xml:space="preserve">1. Lúkas 1:77-79 - Að veita fólki sínu þekkingu á hjálpræði með fyrirgefningu synda þeirra</w:t>
      </w:r>
    </w:p>
    <w:p/>
    <w:p>
      <w:r xmlns:w="http://schemas.openxmlformats.org/wordprocessingml/2006/main">
        <w:t xml:space="preserve">2. Jesaja 52:10 - Drottinn hefur berið sinn heilaga armlegg fyrir augum allra þjóða. og öll endimörk jarðar munu sjá hjálpræði Guðs vors</w:t>
      </w:r>
    </w:p>
    <w:p/>
    <w:p>
      <w:r xmlns:w="http://schemas.openxmlformats.org/wordprocessingml/2006/main">
        <w:t xml:space="preserve">Sálmarnir 98:4 Gleðjið Drottni, öll jörðin, gjörið hávaða, fagnið og syngið lof.</w:t>
      </w:r>
    </w:p>
    <w:p/>
    <w:p>
      <w:r xmlns:w="http://schemas.openxmlformats.org/wordprocessingml/2006/main">
        <w:t xml:space="preserve">Öll sköpunarverkið ætti að gera Drottni gleðihljóð og taka þátt í að syngja lof.</w:t>
      </w:r>
    </w:p>
    <w:p/>
    <w:p>
      <w:r xmlns:w="http://schemas.openxmlformats.org/wordprocessingml/2006/main">
        <w:t xml:space="preserve">1. Upphefjið Drottin með fögnuði</w:t>
      </w:r>
    </w:p>
    <w:p/>
    <w:p>
      <w:r xmlns:w="http://schemas.openxmlformats.org/wordprocessingml/2006/main">
        <w:t xml:space="preserve">2. Syngið Drottni lof</w:t>
      </w:r>
    </w:p>
    <w:p/>
    <w:p>
      <w:r xmlns:w="http://schemas.openxmlformats.org/wordprocessingml/2006/main">
        <w:t xml:space="preserve">1. Rómverjabréfið 15:11 "Og aftur: Lofið Drottin, allir heiðingjar, og syngið honum lof, allar þjóðir."</w:t>
      </w:r>
    </w:p>
    <w:p/>
    <w:p>
      <w:r xmlns:w="http://schemas.openxmlformats.org/wordprocessingml/2006/main">
        <w:t xml:space="preserve">2. Sálmur 96:1-3 "Ó, syngið Drottni nýjan söng, syngið Drottni, öll jörðin! Syngið Drottni, lofið nafn hans, segið frá hjálpræði hans frá degi til dags. Segið frá dýrð hans meðal þjóðir, dásemdarverk hans meðal allra þjóða!"</w:t>
      </w:r>
    </w:p>
    <w:p/>
    <w:p>
      <w:r xmlns:w="http://schemas.openxmlformats.org/wordprocessingml/2006/main">
        <w:t xml:space="preserve">Sálmarnir 98:5 Syngið Drottni með hörpu. með hörpu og sálmarödd.</w:t>
      </w:r>
    </w:p>
    <w:p/>
    <w:p>
      <w:r xmlns:w="http://schemas.openxmlformats.org/wordprocessingml/2006/main">
        <w:t xml:space="preserve">Sálmaritarinn hvetur tilbiðjendur til að lofsyngja Drottin með tónlist og röddum sínum.</w:t>
      </w:r>
    </w:p>
    <w:p/>
    <w:p>
      <w:r xmlns:w="http://schemas.openxmlformats.org/wordprocessingml/2006/main">
        <w:t xml:space="preserve">1. Tónlist sem tæki til tilbeiðslu: Að upplifa Guð í gegnum söng</w:t>
      </w:r>
    </w:p>
    <w:p/>
    <w:p>
      <w:r xmlns:w="http://schemas.openxmlformats.org/wordprocessingml/2006/main">
        <w:t xml:space="preserve">2. Kraftur lofgjörðarinnar: Að tjá þakklæti til Guðs með söng</w:t>
      </w:r>
    </w:p>
    <w:p/>
    <w:p>
      <w:r xmlns:w="http://schemas.openxmlformats.org/wordprocessingml/2006/main">
        <w:t xml:space="preserve">1. Kólossubréfið 3:16 - Látið boðskap Krists búa ríkulega á meðal ykkar þegar þið kennið og áminnið hver annan af allri speki með sálmum, sálmum og andans söngvum, syngjandi Guði með þakklæti í hjörtum ykkar.</w:t>
      </w:r>
    </w:p>
    <w:p/>
    <w:p>
      <w:r xmlns:w="http://schemas.openxmlformats.org/wordprocessingml/2006/main">
        <w:t xml:space="preserve">2. Efesusbréfið 5:19 - Talaðu hver við annan með sálmum, sálmum og andlegum söngvum. Syngið og tónið frá hjarta þínu til Drottins.</w:t>
      </w:r>
    </w:p>
    <w:p/>
    <w:p>
      <w:r xmlns:w="http://schemas.openxmlformats.org/wordprocessingml/2006/main">
        <w:t xml:space="preserve">Sálmarnir 98:6 Með lúðra og kornetthljóði skaltu fagna frammi fyrir Drottni, konungi.</w:t>
      </w:r>
    </w:p>
    <w:p/>
    <w:p>
      <w:r xmlns:w="http://schemas.openxmlformats.org/wordprocessingml/2006/main">
        <w:t xml:space="preserve">Sálmaritarinn skipar að nota básúna og kornettu til að gera fagnaðarhljóð frammi fyrir Drottni, konungi.</w:t>
      </w:r>
    </w:p>
    <w:p/>
    <w:p>
      <w:r xmlns:w="http://schemas.openxmlformats.org/wordprocessingml/2006/main">
        <w:t xml:space="preserve">1. "Máttur gleðilegs hávaða"</w:t>
      </w:r>
    </w:p>
    <w:p/>
    <w:p>
      <w:r xmlns:w="http://schemas.openxmlformats.org/wordprocessingml/2006/main">
        <w:t xml:space="preserve">2. "Að búa til tónlist fyrir Drottin"</w:t>
      </w:r>
    </w:p>
    <w:p/>
    <w:p>
      <w:r xmlns:w="http://schemas.openxmlformats.org/wordprocessingml/2006/main">
        <w:t xml:space="preserve">1. Filippíbréfið 4:4 "Gleðjist ætíð í Drottni, og enn segi ég: Gleðjist."</w:t>
      </w:r>
    </w:p>
    <w:p/>
    <w:p>
      <w:r xmlns:w="http://schemas.openxmlformats.org/wordprocessingml/2006/main">
        <w:t xml:space="preserve">2. 1. Kroníkubók 16:23-24 "Syngið Drottni, öll jörðin, kunngjörið hjálpræði hans dag eftir dag. kunngjörið dýrð hans meðal þjóðanna, dásemdarverk hans meðal allra þjóða."</w:t>
      </w:r>
    </w:p>
    <w:p/>
    <w:p>
      <w:r xmlns:w="http://schemas.openxmlformats.org/wordprocessingml/2006/main">
        <w:t xml:space="preserve">Sálmarnir 98:7 Lát hafið öskra og fylling þess! heiminn og þeir sem í honum búa.</w:t>
      </w:r>
    </w:p>
    <w:p/>
    <w:p>
      <w:r xmlns:w="http://schemas.openxmlformats.org/wordprocessingml/2006/main">
        <w:t xml:space="preserve">Sálmaritarinn hvetur fólk til að gleðjast og lofa Guð þar sem hann er skapari hafsins og heimsins og allra íbúa þess.</w:t>
      </w:r>
    </w:p>
    <w:p/>
    <w:p>
      <w:r xmlns:w="http://schemas.openxmlformats.org/wordprocessingml/2006/main">
        <w:t xml:space="preserve">1. Að lofa Guð fyrir sköpun hans</w:t>
      </w:r>
    </w:p>
    <w:p/>
    <w:p>
      <w:r xmlns:w="http://schemas.openxmlformats.org/wordprocessingml/2006/main">
        <w:t xml:space="preserve">2. Hátign og tign Drottins</w:t>
      </w:r>
    </w:p>
    <w:p/>
    <w:p>
      <w:r xmlns:w="http://schemas.openxmlformats.org/wordprocessingml/2006/main">
        <w:t xml:space="preserve">1. Mósebók 1:1-2, Í upphafi skapaði Guð himin og jörð.</w:t>
      </w:r>
    </w:p>
    <w:p/>
    <w:p>
      <w:r xmlns:w="http://schemas.openxmlformats.org/wordprocessingml/2006/main">
        <w:t xml:space="preserve">2. Sálmur 24:1, Jörðin er Drottins og öll hennar fylling, heimurinn og þeir sem í honum búa.</w:t>
      </w:r>
    </w:p>
    <w:p/>
    <w:p>
      <w:r xmlns:w="http://schemas.openxmlformats.org/wordprocessingml/2006/main">
        <w:t xml:space="preserve">Sálmarnir 98:8 Lát flóðin klappa saman, hæðirnar gleðjast saman</w:t>
      </w:r>
    </w:p>
    <w:p/>
    <w:p>
      <w:r xmlns:w="http://schemas.openxmlformats.org/wordprocessingml/2006/main">
        <w:t xml:space="preserve">Sálmaritarinn kallar á alla sköpunarverkið að gleðjast í Drottni.</w:t>
      </w:r>
    </w:p>
    <w:p/>
    <w:p>
      <w:r xmlns:w="http://schemas.openxmlformats.org/wordprocessingml/2006/main">
        <w:t xml:space="preserve">1. Gleðjist í Drottni: Ákall til lofs</w:t>
      </w:r>
    </w:p>
    <w:p/>
    <w:p>
      <w:r xmlns:w="http://schemas.openxmlformats.org/wordprocessingml/2006/main">
        <w:t xml:space="preserve">2. Sköpunargleðin: Hugleiðing um Sálmur 98:8</w:t>
      </w:r>
    </w:p>
    <w:p/>
    <w:p>
      <w:r xmlns:w="http://schemas.openxmlformats.org/wordprocessingml/2006/main">
        <w:t xml:space="preserve">1. Jesaja 55:12 - Því að þér munuð fara út með fögnuði og verða leiddir út með friði.</w:t>
      </w:r>
    </w:p>
    <w:p/>
    <w:p>
      <w:r xmlns:w="http://schemas.openxmlformats.org/wordprocessingml/2006/main">
        <w:t xml:space="preserve">2. Rómverjabréfið 8:19-22 - Því að einlæg vænting verunnar bíður eftir birtingu sona Guðs. Því að skepnan var undirgefin hégóma, ekki af fúsum og frjálsum vilja, heldur fyrir sakir þess, sem hefur lagt hana undirgefið í voninni, því að líka veran mun frelsast úr ánauð spillingarinnar til dýrðarfrelsis Guðs barna. Því að vér vitum, að öll sköpunarverkið stynur og ber saman í sársauka allt til þessa.</w:t>
      </w:r>
    </w:p>
    <w:p/>
    <w:p>
      <w:r xmlns:w="http://schemas.openxmlformats.org/wordprocessingml/2006/main">
        <w:t xml:space="preserve">Sálmarnir 98:9 Frammi fyrir Drottni; Því að hann kemur til að dæma jörðina. Með réttlæti mun hann dæma heiminn og fólkið með sanngirni.</w:t>
      </w:r>
    </w:p>
    <w:p/>
    <w:p>
      <w:r xmlns:w="http://schemas.openxmlformats.org/wordprocessingml/2006/main">
        <w:t xml:space="preserve">Guð mun koma til að dæma jörðina og fólkið með réttlæti og sanngirni.</w:t>
      </w:r>
    </w:p>
    <w:p/>
    <w:p>
      <w:r xmlns:w="http://schemas.openxmlformats.org/wordprocessingml/2006/main">
        <w:t xml:space="preserve">1. Komandi dómur Guðs: Hvað það þýðir fyrir okkur</w:t>
      </w:r>
    </w:p>
    <w:p/>
    <w:p>
      <w:r xmlns:w="http://schemas.openxmlformats.org/wordprocessingml/2006/main">
        <w:t xml:space="preserve">2. Að lifa réttlátt: Svar við dómi Guðs</w:t>
      </w:r>
    </w:p>
    <w:p/>
    <w:p>
      <w:r xmlns:w="http://schemas.openxmlformats.org/wordprocessingml/2006/main">
        <w:t xml:space="preserve">1. Prédikarinn 12:14, Því að Guð mun leiða sérhvert verk fyrir dóm, með öllu leyndu, hvort sem það er gott eða illt.</w:t>
      </w:r>
    </w:p>
    <w:p/>
    <w:p>
      <w:r xmlns:w="http://schemas.openxmlformats.org/wordprocessingml/2006/main">
        <w:t xml:space="preserve">2. Rómverjabréfið 14:12, Svo mun hver og einn gera Guði reikning fyrir sjálfum okkur.</w:t>
      </w:r>
    </w:p>
    <w:p/>
    <w:p>
      <w:r xmlns:w="http://schemas.openxmlformats.org/wordprocessingml/2006/main">
        <w:t xml:space="preserve">Sálmur 99 er sálmur sem upphefur heilagleika og drottinvald Guðs. Það leggur áherslu á réttláta stjórn hans, trúfesti hans við fólk sitt og ákallið til allra til að tilbiðja hann og virða hann.</w:t>
      </w:r>
    </w:p>
    <w:p/>
    <w:p>
      <w:r xmlns:w="http://schemas.openxmlformats.org/wordprocessingml/2006/main">
        <w:t xml:space="preserve">1. málsgrein: Sálmaritarinn lýsir því yfir að Guð ríki sem konungur og sé hafinn yfir allar þjóðir. Þeir lýsa því hvernig hann situr í hásæti á milli kerúba, sem táknar hátign hans (Sálmur 99:1).</w:t>
      </w:r>
    </w:p>
    <w:p/>
    <w:p>
      <w:r xmlns:w="http://schemas.openxmlformats.org/wordprocessingml/2006/main">
        <w:t xml:space="preserve">2. málsgrein: Sálmaritarinn lofar Guð fyrir réttlæti hans og réttlæti. Þeir segja frá því hvernig hann kom á réttlæti í Ísrael og svaraði bænum þeirra. Þeir draga fram Móse, Aron og Samúel sem dæmi um þá sem ákalluðu nafn Guðs (Sálmur 99:6-8).</w:t>
      </w:r>
    </w:p>
    <w:p/>
    <w:p>
      <w:r xmlns:w="http://schemas.openxmlformats.org/wordprocessingml/2006/main">
        <w:t xml:space="preserve">3. málsgrein: Sálmaritarinn kallar á alla menn til að tilbiðja við heilaga fjall Guðs og beygja sig frammi fyrir honum. Þeir leggja áherslu á heilagleika hans og hvetja til hlýðni við skipanir hans (Sálmur 99:9).</w:t>
      </w:r>
    </w:p>
    <w:p/>
    <w:p>
      <w:r xmlns:w="http://schemas.openxmlformats.org/wordprocessingml/2006/main">
        <w:t xml:space="preserve">Í stuttu máli,</w:t>
      </w:r>
    </w:p>
    <w:p>
      <w:r xmlns:w="http://schemas.openxmlformats.org/wordprocessingml/2006/main">
        <w:t xml:space="preserve">Sálmur níutíu og níu gjafir</w:t>
      </w:r>
    </w:p>
    <w:p>
      <w:r xmlns:w="http://schemas.openxmlformats.org/wordprocessingml/2006/main">
        <w:t xml:space="preserve">upphafningu guðlegrar heilagleika,</w:t>
      </w:r>
    </w:p>
    <w:p>
      <w:r xmlns:w="http://schemas.openxmlformats.org/wordprocessingml/2006/main">
        <w:t xml:space="preserve">og staðfesting á réttlátri stjórn,</w:t>
      </w:r>
    </w:p>
    <w:p>
      <w:r xmlns:w="http://schemas.openxmlformats.org/wordprocessingml/2006/main">
        <w:t xml:space="preserve">varpa ljósi á yfirlýsingu sem náðst hefur með því að boða guðlega valdatíð og leggja áherslu á viðurkenningu á guðlegri tign.</w:t>
      </w:r>
    </w:p>
    <w:p/>
    <w:p>
      <w:r xmlns:w="http://schemas.openxmlformats.org/wordprocessingml/2006/main">
        <w:t xml:space="preserve">Að leggja áherslu á tilbeiðslu sem náðst er með því að lofa guðlegt réttlæti en staðfesta viðurkenningu á guðlegu réttlæti,</w:t>
      </w:r>
    </w:p>
    <w:p>
      <w:r xmlns:w="http://schemas.openxmlformats.org/wordprocessingml/2006/main">
        <w:t xml:space="preserve">og leggja áherslu á hvatningu sem náðst hefur með því að kalla eftir tilbeiðslu hlýðni á sama tíma og hún tjáir lotningu.</w:t>
      </w:r>
    </w:p>
    <w:p>
      <w:r xmlns:w="http://schemas.openxmlformats.org/wordprocessingml/2006/main">
        <w:t xml:space="preserve">Að minnast á guðfræðilega íhugun sem sýnd er varðandi viðurkenningu á guðlegri staðfestingu réttlætis á meðan hún staðfestir ákall til að beygja sig frammi fyrir heilögum Guði.</w:t>
      </w:r>
    </w:p>
    <w:p/>
    <w:p>
      <w:r xmlns:w="http://schemas.openxmlformats.org/wordprocessingml/2006/main">
        <w:t xml:space="preserve">Sálmarnir 99:1 Drottinn er konungur. Látið fólkið skjálfa. Hann situr á milli kerúba. lát jörðina hreyfast.</w:t>
      </w:r>
    </w:p>
    <w:p/>
    <w:p>
      <w:r xmlns:w="http://schemas.openxmlformats.org/wordprocessingml/2006/main">
        <w:t xml:space="preserve">Guð er fullvalda og voldugur og fólkið ætti að óttast hann í lotningu.</w:t>
      </w:r>
    </w:p>
    <w:p/>
    <w:p>
      <w:r xmlns:w="http://schemas.openxmlformats.org/wordprocessingml/2006/main">
        <w:t xml:space="preserve">1. Hátign Guðs: Hvernig ótti okkar og lotning fyrir honum ætti að leiða til sannrar tilbeiðslu</w:t>
      </w:r>
    </w:p>
    <w:p/>
    <w:p>
      <w:r xmlns:w="http://schemas.openxmlformats.org/wordprocessingml/2006/main">
        <w:t xml:space="preserve">2. Raunveruleiki fullveldis Guðs: Hvernig skilningur á krafti hans ætti að breyta lífi okkar</w:t>
      </w:r>
    </w:p>
    <w:p/>
    <w:p>
      <w:r xmlns:w="http://schemas.openxmlformats.org/wordprocessingml/2006/main">
        <w:t xml:space="preserve">1. Jesaja 6:1-5 - Serafarnir hrópa "Heilagur, heilagur, heilagur er Drottinn allsherjar, öll jörðin er full af dýrð hans!"</w:t>
      </w:r>
    </w:p>
    <w:p/>
    <w:p>
      <w:r xmlns:w="http://schemas.openxmlformats.org/wordprocessingml/2006/main">
        <w:t xml:space="preserve">2. Opinberunarbókin 4:8-11 - Verurnar fjórar veita honum dýrð, heiður og þökk sem situr í hásætinu og lifir að eilífu.</w:t>
      </w:r>
    </w:p>
    <w:p/>
    <w:p>
      <w:r xmlns:w="http://schemas.openxmlformats.org/wordprocessingml/2006/main">
        <w:t xml:space="preserve">Sálmarnir 99:2 Drottinn er mikill á Síon. og hann er ofar öllu fólki.</w:t>
      </w:r>
    </w:p>
    <w:p/>
    <w:p>
      <w:r xmlns:w="http://schemas.openxmlformats.org/wordprocessingml/2006/main">
        <w:t xml:space="preserve">Drottinn er mikill og hátt hafinn á Síon yfir öllum þjóðum.</w:t>
      </w:r>
    </w:p>
    <w:p/>
    <w:p>
      <w:r xmlns:w="http://schemas.openxmlformats.org/wordprocessingml/2006/main">
        <w:t xml:space="preserve">1. Tilbiðjið Drottin fyrir mikilleika hans og upphafningu.</w:t>
      </w:r>
    </w:p>
    <w:p/>
    <w:p>
      <w:r xmlns:w="http://schemas.openxmlformats.org/wordprocessingml/2006/main">
        <w:t xml:space="preserve">2. Gleðjist í Drottni, því að mikilleiki hans er öllum öðrum meiri.</w:t>
      </w:r>
    </w:p>
    <w:p/>
    <w:p>
      <w:r xmlns:w="http://schemas.openxmlformats.org/wordprocessingml/2006/main">
        <w:t xml:space="preserve">1. Sálmur 148:13-14 - "Látið þá lofa nafn Drottins, því að nafn hans eitt er frábært, dýrð hans er yfir jörðu og himni. Og hann hefir upphafið horn þjóðar sinnar, lof alls hans. heilögu, af Ísraelsmönnum, lýður honum nálægur. Lofið Drottin.</w:t>
      </w:r>
    </w:p>
    <w:p/>
    <w:p>
      <w:r xmlns:w="http://schemas.openxmlformats.org/wordprocessingml/2006/main">
        <w:t xml:space="preserve">2. Jesaja 12:4-5 - "Og á þeim degi skuluð þér segja: Lofið Drottin, ákallið nafn hans, kunngjörið gjörðir hans meðal fólksins, minnst þess, að nafn hans sé hátt hafið. Syngið Drottni, því að hann hefur gjört frábæra hluti: þetta er þekkt um alla jörðina."</w:t>
      </w:r>
    </w:p>
    <w:p/>
    <w:p>
      <w:r xmlns:w="http://schemas.openxmlformats.org/wordprocessingml/2006/main">
        <w:t xml:space="preserve">Sálmarnir 99:3 Þeir skulu lofa þitt mikla og hræðilega nafn. því að það er heilagt.</w:t>
      </w:r>
    </w:p>
    <w:p/>
    <w:p>
      <w:r xmlns:w="http://schemas.openxmlformats.org/wordprocessingml/2006/main">
        <w:t xml:space="preserve">Fólk ætti að lofa hið mikla og ógnvekjandi nafn Guðs, því það er heilagt.</w:t>
      </w:r>
    </w:p>
    <w:p/>
    <w:p>
      <w:r xmlns:w="http://schemas.openxmlformats.org/wordprocessingml/2006/main">
        <w:t xml:space="preserve">1. Nafn Guðs er máttugt og við ættum alltaf að muna að virða það.</w:t>
      </w:r>
    </w:p>
    <w:p/>
    <w:p>
      <w:r xmlns:w="http://schemas.openxmlformats.org/wordprocessingml/2006/main">
        <w:t xml:space="preserve">2. Lofið heilagt nafn Guðs og munið að það ber að virða.</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Mósebók 3:5-6 - Þá sagði hann: Komdu ekki nær. Taktu af þér skóna, því að staðurinn, sem þú stendur á, er heilög jörð.</w:t>
      </w:r>
    </w:p>
    <w:p/>
    <w:p>
      <w:r xmlns:w="http://schemas.openxmlformats.org/wordprocessingml/2006/main">
        <w:t xml:space="preserve">Sálmarnir 99:4 Styrkur konungs elskar dóminn. þú stofnar til sanngirni, framkvæmir rétt og réttlæti í Jakobi.</w:t>
      </w:r>
    </w:p>
    <w:p/>
    <w:p>
      <w:r xmlns:w="http://schemas.openxmlformats.org/wordprocessingml/2006/main">
        <w:t xml:space="preserve">Drottinn elskar réttlæti og kemur á sanngirni og færir lýð sínum réttlæti og réttlæti.</w:t>
      </w:r>
    </w:p>
    <w:p/>
    <w:p>
      <w:r xmlns:w="http://schemas.openxmlformats.org/wordprocessingml/2006/main">
        <w:t xml:space="preserve">1. Réttlæti Guðs - Hvernig Drottinn færir fólki sínu sanngirni og réttlæti</w:t>
      </w:r>
    </w:p>
    <w:p/>
    <w:p>
      <w:r xmlns:w="http://schemas.openxmlformats.org/wordprocessingml/2006/main">
        <w:t xml:space="preserve">2. Styrkur konungsins - Hvernig kraftur Guðs er tjáður með réttlæti</w:t>
      </w:r>
    </w:p>
    <w:p/>
    <w:p>
      <w:r xmlns:w="http://schemas.openxmlformats.org/wordprocessingml/2006/main">
        <w:t xml:space="preserve">1. Jesaja 61:8 - "Því að ég, Drottinn, elska réttlætið, ég hata rán og ranglæti. Í trúfesti minni mun ég umbuna þeim og gjöra við þá eilífan sáttmála."</w:t>
      </w:r>
    </w:p>
    <w:p/>
    <w:p>
      <w:r xmlns:w="http://schemas.openxmlformats.org/wordprocessingml/2006/main">
        <w:t xml:space="preserve">2. Sálmur 33:5 - "Hann elskar réttlæti og réttlæti, jörðin er full af miskunn Drottins."</w:t>
      </w:r>
    </w:p>
    <w:p/>
    <w:p>
      <w:r xmlns:w="http://schemas.openxmlformats.org/wordprocessingml/2006/main">
        <w:t xml:space="preserve">Sálmarnir 99:5 Upphefið Drottin, Guð vor, og fallið fram við fótskör hans. því að hann er heilagur.</w:t>
      </w:r>
    </w:p>
    <w:p/>
    <w:p>
      <w:r xmlns:w="http://schemas.openxmlformats.org/wordprocessingml/2006/main">
        <w:t xml:space="preserve">Upphefjið Drottin og tilbiðjið hann, því að hann er heilagur.</w:t>
      </w:r>
    </w:p>
    <w:p/>
    <w:p>
      <w:r xmlns:w="http://schemas.openxmlformats.org/wordprocessingml/2006/main">
        <w:t xml:space="preserve">1: Tilbiðjið Guð því hann er heilagur.</w:t>
      </w:r>
    </w:p>
    <w:p/>
    <w:p>
      <w:r xmlns:w="http://schemas.openxmlformats.org/wordprocessingml/2006/main">
        <w:t xml:space="preserve">2: Þakkið Guði fyrir heilagleika hans.</w:t>
      </w:r>
    </w:p>
    <w:p/>
    <w:p>
      <w:r xmlns:w="http://schemas.openxmlformats.org/wordprocessingml/2006/main">
        <w:t xml:space="preserve">1:3. Mósebók 20:7-8 "Helgið yður og verið heilagir, því að ég er Drottinn, Guð yðar. 8 Haldið boðum mínum og fylgið þeim. Ég er Drottinn, sem helgar yður.</w:t>
      </w:r>
    </w:p>
    <w:p/>
    <w:p>
      <w:r xmlns:w="http://schemas.openxmlformats.org/wordprocessingml/2006/main">
        <w:t xml:space="preserve">2:1 Pétursbréf 1:15-16 „En eins og sá sem kallaði yður er heilagur, svo vertu heilagur í öllu sem þér gjörið, 16 því ritað er: Verið heilagir, því að ég er heilagur.</w:t>
      </w:r>
    </w:p>
    <w:p/>
    <w:p>
      <w:r xmlns:w="http://schemas.openxmlformats.org/wordprocessingml/2006/main">
        <w:t xml:space="preserve">Sálmarnir 99:6 Móse og Aron meðal presta hans og Samúel meðal þeirra sem ákalla nafn hans. þeir kölluðu á Drottin, og hann svaraði þeim.</w:t>
      </w:r>
    </w:p>
    <w:p/>
    <w:p>
      <w:r xmlns:w="http://schemas.openxmlformats.org/wordprocessingml/2006/main">
        <w:t xml:space="preserve">Drottinn svarar bænum Móse, Arons, Samúels og allra þeirra sem ákalla nafn hans.</w:t>
      </w:r>
    </w:p>
    <w:p/>
    <w:p>
      <w:r xmlns:w="http://schemas.openxmlformats.org/wordprocessingml/2006/main">
        <w:t xml:space="preserve">1. Loforðið um svaraða bæn: Vitandi að Guð heyrir hróp okkar</w:t>
      </w:r>
    </w:p>
    <w:p/>
    <w:p>
      <w:r xmlns:w="http://schemas.openxmlformats.org/wordprocessingml/2006/main">
        <w:t xml:space="preserve">2. Kraftur viljandi bænar: Að tengjast Guði á dýpri hátt</w:t>
      </w:r>
    </w:p>
    <w:p/>
    <w:p>
      <w:r xmlns:w="http://schemas.openxmlformats.org/wordprocessingml/2006/main">
        <w:t xml:space="preserve">1. Jeremía 33:3 Kallaðu á mig og ég mun svara þér og segja þér mikla og huldu hluti sem þú hefur ekki vitað.</w:t>
      </w:r>
    </w:p>
    <w:p/>
    <w:p>
      <w:r xmlns:w="http://schemas.openxmlformats.org/wordprocessingml/2006/main">
        <w:t xml:space="preserve">2. Jakobsbréfið 5:16 Játið því syndir yðar hver fyrir öðrum og biðjið hver fyrir öðrum, svo að þér megið læknast. Bæn réttláts manns hefur mikinn kraft þegar hún er að virka.</w:t>
      </w:r>
    </w:p>
    <w:p/>
    <w:p>
      <w:r xmlns:w="http://schemas.openxmlformats.org/wordprocessingml/2006/main">
        <w:t xml:space="preserve">Sálmarnir 99:7 Hann talaði við þá í skýjastólnum, þeir gættu vitnisburða hans og lögin, sem hann gaf þeim.</w:t>
      </w:r>
    </w:p>
    <w:p/>
    <w:p>
      <w:r xmlns:w="http://schemas.openxmlformats.org/wordprocessingml/2006/main">
        <w:t xml:space="preserve">Guð talaði til Ísraelsmanna í gegnum skýsúlu og minnti þá á að halda boðorð hans og helgiathafnir.</w:t>
      </w:r>
    </w:p>
    <w:p/>
    <w:p>
      <w:r xmlns:w="http://schemas.openxmlformats.org/wordprocessingml/2006/main">
        <w:t xml:space="preserve">1. Orð Guðs er skýrt og ótvírætt</w:t>
      </w:r>
    </w:p>
    <w:p/>
    <w:p>
      <w:r xmlns:w="http://schemas.openxmlformats.org/wordprocessingml/2006/main">
        <w:t xml:space="preserve">2. Að hlýða Drottni færir blessun og vernd</w:t>
      </w:r>
    </w:p>
    <w:p/>
    <w:p>
      <w:r xmlns:w="http://schemas.openxmlformats.org/wordprocessingml/2006/main">
        <w:t xml:space="preserve">1. Sálmur 119:105 - "Orð þitt er lampi fóta minna, ljós á vegi mínum."</w:t>
      </w:r>
    </w:p>
    <w:p/>
    <w:p>
      <w:r xmlns:w="http://schemas.openxmlformats.org/wordprocessingml/2006/main">
        <w:t xml:space="preserve">2. Mósebók 6:17 - "Þú skalt varðveita boðorð Drottins, Guðs þíns, og vitnisburð hans og lög, sem hann hefur boðið þér."</w:t>
      </w:r>
    </w:p>
    <w:p/>
    <w:p>
      <w:r xmlns:w="http://schemas.openxmlformats.org/wordprocessingml/2006/main">
        <w:t xml:space="preserve">Sálmarnir 99:8 Þú svaraðir þeim, Drottinn, Guð vor, þú varst Guð, sem fyrirgefur þeim, þótt þú hefndir uppgjör þeirra.</w:t>
      </w:r>
    </w:p>
    <w:p/>
    <w:p>
      <w:r xmlns:w="http://schemas.openxmlformats.org/wordprocessingml/2006/main">
        <w:t xml:space="preserve">Guð er fyrirgefandi Guð, en hann hefnir líka syndir fólks.</w:t>
      </w:r>
    </w:p>
    <w:p/>
    <w:p>
      <w:r xmlns:w="http://schemas.openxmlformats.org/wordprocessingml/2006/main">
        <w:t xml:space="preserve">1. Miskunn Guðs og réttlæti</w:t>
      </w:r>
    </w:p>
    <w:p/>
    <w:p>
      <w:r xmlns:w="http://schemas.openxmlformats.org/wordprocessingml/2006/main">
        <w:t xml:space="preserve">2. Jafnvægi fyrirgefningar og refsingar</w:t>
      </w:r>
    </w:p>
    <w:p/>
    <w:p>
      <w:r xmlns:w="http://schemas.openxmlformats.org/wordprocessingml/2006/main">
        <w:t xml:space="preserve">1. Jesaja 55:7 - Hinn óguðlegi láti af vegi sínum og rangláta manninn hugsanir sínar. og Guði vorum, því að hann mun ríkulega fyrirgefa.</w:t>
      </w:r>
    </w:p>
    <w:p/>
    <w:p>
      <w:r xmlns:w="http://schemas.openxmlformats.org/wordprocessingml/2006/main">
        <w:t xml:space="preserve">2. Rómverjabréfið 12:19 - Elsku elskurnar, hefnið ekki sjálfs yðar, heldur gefið fremur stað fyrir reiði, því að ritað er: Mín er hefnd; Ég mun endurgjalda, segir Drottinn.</w:t>
      </w:r>
    </w:p>
    <w:p/>
    <w:p>
      <w:r xmlns:w="http://schemas.openxmlformats.org/wordprocessingml/2006/main">
        <w:t xml:space="preserve">Sálmarnir 99:9 Upphefið Drottin, Guð vorn, og tilbiðjið á hans heilaga fjalli. því að Drottinn Guð vor er heilagur.</w:t>
      </w:r>
    </w:p>
    <w:p/>
    <w:p>
      <w:r xmlns:w="http://schemas.openxmlformats.org/wordprocessingml/2006/main">
        <w:t xml:space="preserve">Guð er heilagur og ætti að vera upphafinn.</w:t>
      </w:r>
    </w:p>
    <w:p/>
    <w:p>
      <w:r xmlns:w="http://schemas.openxmlformats.org/wordprocessingml/2006/main">
        <w:t xml:space="preserve">1: Tilbiðjið Guð sem er heilagur</w:t>
      </w:r>
    </w:p>
    <w:p/>
    <w:p>
      <w:r xmlns:w="http://schemas.openxmlformats.org/wordprocessingml/2006/main">
        <w:t xml:space="preserve">2: Upphefið Drottin, Guð vorn</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Mósebók 19:2 - Talaðu við allan söfnuð Ísraelsmanna og seg við þá: Heilagir skuluð þér vera, því að ég, Drottinn, Guð þinn, er heilagur.</w:t>
      </w:r>
    </w:p>
    <w:p/>
    <w:p>
      <w:r xmlns:w="http://schemas.openxmlformats.org/wordprocessingml/2006/main">
        <w:t xml:space="preserve">Sálmur 100 er þakkarsálmur og lofgjörð. Það kallar á allt fólk til að tilbiðja og þjóna Guði með gleði og viðurkenna gæsku hans, trúfesti og eilífan kærleika.</w:t>
      </w:r>
    </w:p>
    <w:p/>
    <w:p>
      <w:r xmlns:w="http://schemas.openxmlformats.org/wordprocessingml/2006/main">
        <w:t xml:space="preserve">1. málsgrein: Sálmaritarinn býður allri jörðinni að fagna Drottni. Þeir hvetja alla til að þjóna honum með fögnuði og koma fram fyrir hann með fögnuði (Sálmur 100:1-2).</w:t>
      </w:r>
    </w:p>
    <w:p/>
    <w:p>
      <w:r xmlns:w="http://schemas.openxmlformats.org/wordprocessingml/2006/main">
        <w:t xml:space="preserve">2. málsgrein: Sálmaritarinn viðurkennir að Drottinn sé Guð og leggur áherslu á að hann hafi gert okkur að sínu fólki. Þeir undirstrika umhyggju hans fyrir okkur sem hirðir sem annast hjörð sína (Sálmur 100:3).</w:t>
      </w:r>
    </w:p>
    <w:p/>
    <w:p>
      <w:r xmlns:w="http://schemas.openxmlformats.org/wordprocessingml/2006/main">
        <w:t xml:space="preserve">3. málsgrein: Sálmaritarinn hvetur fólkið til að ganga inn um hlið Guðs með þakkargjörð og forgarða hans með lofgjörð. Þeir leggja áherslu á gæsku hans, trúfesti og eilífan kærleika (Sálmur 100:4-5).</w:t>
      </w:r>
    </w:p>
    <w:p/>
    <w:p>
      <w:r xmlns:w="http://schemas.openxmlformats.org/wordprocessingml/2006/main">
        <w:t xml:space="preserve">Í stuttu máli,</w:t>
      </w:r>
    </w:p>
    <w:p>
      <w:r xmlns:w="http://schemas.openxmlformats.org/wordprocessingml/2006/main">
        <w:t xml:space="preserve">Sálmur hundrað gjafir</w:t>
      </w:r>
    </w:p>
    <w:p>
      <w:r xmlns:w="http://schemas.openxmlformats.org/wordprocessingml/2006/main">
        <w:t xml:space="preserve">ákall um gleðilega tilbeiðslu,</w:t>
      </w:r>
    </w:p>
    <w:p>
      <w:r xmlns:w="http://schemas.openxmlformats.org/wordprocessingml/2006/main">
        <w:t xml:space="preserve">og staðfesting um guðlega gæsku,</w:t>
      </w:r>
    </w:p>
    <w:p>
      <w:r xmlns:w="http://schemas.openxmlformats.org/wordprocessingml/2006/main">
        <w:t xml:space="preserve">varpa ljósi á boð sem náðst hefur með því að kalla eftir gleðiópum á sama tíma og lögð er áhersla á viðurkenningu á guðlegu valdi.</w:t>
      </w:r>
    </w:p>
    <w:p/>
    <w:p>
      <w:r xmlns:w="http://schemas.openxmlformats.org/wordprocessingml/2006/main">
        <w:t xml:space="preserve">Með því að leggja áherslu á tilbeiðslu sem náðst hefur með því að viðurkenna guðlegt eignarhald á meðan að staðfesta líkingu um guðlega umhyggju,</w:t>
      </w:r>
    </w:p>
    <w:p>
      <w:r xmlns:w="http://schemas.openxmlformats.org/wordprocessingml/2006/main">
        <w:t xml:space="preserve">og leggja áherslu á staðfestingu sem næst með því að hvetja til þakkargjörðar og lofs á sama tíma og hún tjáir viðurkenningu á guðlegum eiginleikum.</w:t>
      </w:r>
    </w:p>
    <w:p>
      <w:r xmlns:w="http://schemas.openxmlformats.org/wordprocessingml/2006/main">
        <w:t xml:space="preserve">Að minnast á guðfræðilega íhugun sem sýnd er um að viðurkenna köllun til gleðilegrar þjónustu en staðfesta traust á eðli Guðs.</w:t>
      </w:r>
    </w:p>
    <w:p/>
    <w:p>
      <w:r xmlns:w="http://schemas.openxmlformats.org/wordprocessingml/2006/main">
        <w:t xml:space="preserve">Sálmarnir 100:1 Gleðjið Drottni, öll lönd.</w:t>
      </w:r>
    </w:p>
    <w:p/>
    <w:p>
      <w:r xmlns:w="http://schemas.openxmlformats.org/wordprocessingml/2006/main">
        <w:t xml:space="preserve">Allt fólk af öllum þjóðum ætti að fagna Drottni.</w:t>
      </w:r>
    </w:p>
    <w:p/>
    <w:p>
      <w:r xmlns:w="http://schemas.openxmlformats.org/wordprocessingml/2006/main">
        <w:t xml:space="preserve">1. "Gleði lofgjörðarinnar - fagna nærveru Guðs"</w:t>
      </w:r>
    </w:p>
    <w:p/>
    <w:p>
      <w:r xmlns:w="http://schemas.openxmlformats.org/wordprocessingml/2006/main">
        <w:t xml:space="preserve">2. "Tilbiðja Drottin með allri veru okkar"</w:t>
      </w:r>
    </w:p>
    <w:p/>
    <w:p>
      <w:r xmlns:w="http://schemas.openxmlformats.org/wordprocessingml/2006/main">
        <w:t xml:space="preserve">1. Mósebók 10:20-21 - "Óttast Drottin Guð þinn, þjónið honum og sver við nafn hans. Hann er lofsöngur þinn og hann er Guð þinn, sem hefur gjört fyrir þig þessa miklu og ógurlegu hluti sem augu þín hafa. séð."</w:t>
      </w:r>
    </w:p>
    <w:p/>
    <w:p>
      <w:r xmlns:w="http://schemas.openxmlformats.org/wordprocessingml/2006/main">
        <w:t xml:space="preserve">2. Nehemíabók 8:10 - "Hryggið ekki, því að gleði Drottins er styrkur þinn."</w:t>
      </w:r>
    </w:p>
    <w:p/>
    <w:p>
      <w:r xmlns:w="http://schemas.openxmlformats.org/wordprocessingml/2006/main">
        <w:t xml:space="preserve">Sálmarnir 100:2 Þjónið Drottni með fögnuði, komið fram fyrir auglit hans með söng.</w:t>
      </w:r>
    </w:p>
    <w:p/>
    <w:p>
      <w:r xmlns:w="http://schemas.openxmlformats.org/wordprocessingml/2006/main">
        <w:t xml:space="preserve">Við ættum að þjóna Drottni með gleði og koma í návist hans með söng.</w:t>
      </w:r>
    </w:p>
    <w:p/>
    <w:p>
      <w:r xmlns:w="http://schemas.openxmlformats.org/wordprocessingml/2006/main">
        <w:t xml:space="preserve">1. Gleðileg þjónusta: Að gleðjast yfir nærveru Drottins</w:t>
      </w:r>
    </w:p>
    <w:p/>
    <w:p>
      <w:r xmlns:w="http://schemas.openxmlformats.org/wordprocessingml/2006/main">
        <w:t xml:space="preserve">2. Lofgjörð og tilbeiðslu: Að ganga inn í návist Drottins í söng</w:t>
      </w:r>
    </w:p>
    <w:p/>
    <w:p>
      <w:r xmlns:w="http://schemas.openxmlformats.org/wordprocessingml/2006/main">
        <w:t xml:space="preserve">1. Sálmur 95:6-7 - "Komið, tilbiðjum og beygjum okkur, krjúpum frammi fyrir Drottni skapara okkar. Því að hann er Guð vor, og vér erum haglendi hans og sauðir handa hans. ."</w:t>
      </w:r>
    </w:p>
    <w:p/>
    <w:p>
      <w:r xmlns:w="http://schemas.openxmlformats.org/wordprocessingml/2006/main">
        <w:t xml:space="preserve">2. Efesusbréfið 5:19-20 - „Talið til sjálfra yðar í sálmum og sálmum og andlegum söngvum, syngið og kveðið Drottni í hjarta yðar, þakkað Guði og föður alltaf fyrir allt í nafni Drottins vors Jesú. Kristur."</w:t>
      </w:r>
    </w:p>
    <w:p/>
    <w:p>
      <w:r xmlns:w="http://schemas.openxmlformats.org/wordprocessingml/2006/main">
        <w:t xml:space="preserve">Sálmarnir 100:3 Vitið, að Drottinn er Guð. Það er hann sem skapaði oss, en ekki vér sjálfir. vér erum lýður hans og sauðir haga hans.</w:t>
      </w:r>
    </w:p>
    <w:p/>
    <w:p>
      <w:r xmlns:w="http://schemas.openxmlformats.org/wordprocessingml/2006/main">
        <w:t xml:space="preserve">Við erum lýður Guðs og sauðirnir í beitilandi hans, því að hann er sá sem hefur skapað okkur.</w:t>
      </w:r>
    </w:p>
    <w:p/>
    <w:p>
      <w:r xmlns:w="http://schemas.openxmlformats.org/wordprocessingml/2006/main">
        <w:t xml:space="preserve">1. Blessunin að þekkja Drottin sem hirði okkar</w:t>
      </w:r>
    </w:p>
    <w:p/>
    <w:p>
      <w:r xmlns:w="http://schemas.openxmlformats.org/wordprocessingml/2006/main">
        <w:t xml:space="preserve">2. Náðin þess að vera skapaður af Guði</w:t>
      </w:r>
    </w:p>
    <w:p/>
    <w:p>
      <w:r xmlns:w="http://schemas.openxmlformats.org/wordprocessingml/2006/main">
        <w:t xml:space="preserve">1. Jeremía 31:3 - Drottinn hefur birst mér forðum og sagt: Já, ég hef elskað þig með eilífri elsku, því með miskunnsemi dreg ég þig.</w:t>
      </w:r>
    </w:p>
    <w:p/>
    <w:p>
      <w:r xmlns:w="http://schemas.openxmlformats.org/wordprocessingml/2006/main">
        <w:t xml:space="preserve">2. Sálmur 23:1 - Drottinn er minn hirðir; Ég skal ekki vilja.</w:t>
      </w:r>
    </w:p>
    <w:p/>
    <w:p>
      <w:r xmlns:w="http://schemas.openxmlformats.org/wordprocessingml/2006/main">
        <w:t xml:space="preserve">Sálmarnir 100:4 Gangið inn í hlið hans með þakkargjörð og inn í forgarða hans með lofsöng, verið honum þakklátir og lofið nafn hans.</w:t>
      </w:r>
    </w:p>
    <w:p/>
    <w:p>
      <w:r xmlns:w="http://schemas.openxmlformats.org/wordprocessingml/2006/main">
        <w:t xml:space="preserve">Gangið inn í návist Guðs með þakklæti og tilbeiðslu.</w:t>
      </w:r>
    </w:p>
    <w:p/>
    <w:p>
      <w:r xmlns:w="http://schemas.openxmlformats.org/wordprocessingml/2006/main">
        <w:t xml:space="preserve">1: Lofaðu Guð fyrir gæsku hans og miskunn</w:t>
      </w:r>
    </w:p>
    <w:p/>
    <w:p>
      <w:r xmlns:w="http://schemas.openxmlformats.org/wordprocessingml/2006/main">
        <w:t xml:space="preserve">2: Þakkargjörð: Tjáning um þakklæti til Guðs</w:t>
      </w:r>
    </w:p>
    <w:p/>
    <w:p>
      <w:r xmlns:w="http://schemas.openxmlformats.org/wordprocessingml/2006/main">
        <w:t xml:space="preserve">1: Efesusbréfið 5:20 - Þakkið ávallt fyrir alla hluti Guði og föður í nafni Drottins vors Jesú Krists</w:t>
      </w:r>
    </w:p>
    <w:p/>
    <w:p>
      <w:r xmlns:w="http://schemas.openxmlformats.org/wordprocessingml/2006/main">
        <w:t xml:space="preserve">2: Kólossubréfið 4:2 - Haldið áfram í bæn og vakið í því sama með þakkargjörð.</w:t>
      </w:r>
    </w:p>
    <w:p/>
    <w:p>
      <w:r xmlns:w="http://schemas.openxmlformats.org/wordprocessingml/2006/main">
        <w:t xml:space="preserve">Sálmarnir 100:5 Því að Drottinn er góður; miskunn hans er eilíf; og sannleikur hans varir frá kyni til kyns.</w:t>
      </w:r>
    </w:p>
    <w:p/>
    <w:p>
      <w:r xmlns:w="http://schemas.openxmlformats.org/wordprocessingml/2006/main">
        <w:t xml:space="preserve">Guðs gæska og miskunn er eilíf og sönn.</w:t>
      </w:r>
    </w:p>
    <w:p/>
    <w:p>
      <w:r xmlns:w="http://schemas.openxmlformats.org/wordprocessingml/2006/main">
        <w:t xml:space="preserve">1. Eilíf gæska og miskunn Guðs</w:t>
      </w:r>
    </w:p>
    <w:p/>
    <w:p>
      <w:r xmlns:w="http://schemas.openxmlformats.org/wordprocessingml/2006/main">
        <w:t xml:space="preserve">2. Sannleikur Guðs varir í gegnum kynslóðirnar</w:t>
      </w:r>
    </w:p>
    <w:p/>
    <w:p>
      <w:r xmlns:w="http://schemas.openxmlformats.org/wordprocessingml/2006/main">
        <w:t xml:space="preserve">1. Sálmur 136:1-3: "Þakkið Drottni, því að hann er góður, því að miskunn hans varir að eilífu. Þakkið Guði guða, því að miskunn hans varir að eilífu. Þakkið Drottni drottna. , því að miskunn hans varir að eilífu."</w:t>
      </w:r>
    </w:p>
    <w:p/>
    <w:p>
      <w:r xmlns:w="http://schemas.openxmlformats.org/wordprocessingml/2006/main">
        <w:t xml:space="preserve">2. Harmljóðin 3:22-23: "Náð Drottins lýkur aldrei, miskunn hans endar aldrei, hún er ný á hverjum morgni, mikil er trúfesti þín."</w:t>
      </w:r>
    </w:p>
    <w:p/>
    <w:p>
      <w:r xmlns:w="http://schemas.openxmlformats.org/wordprocessingml/2006/main">
        <w:t xml:space="preserve">Sálmur 101 er sálmur sem kenndur er við Davíð og lýsir skuldbindingu hans til að lifa heiðarlegu lífi og réttlæti sem leiðtogi. Þar er lögð áhersla á mikilvægi þess að viðhalda persónulegum og siðferðilegum stöðlum á meðan stjórnað er með réttlæti.</w:t>
      </w:r>
    </w:p>
    <w:p/>
    <w:p>
      <w:r xmlns:w="http://schemas.openxmlformats.org/wordprocessingml/2006/main">
        <w:t xml:space="preserve">1. málsgrein: Davíð lýsir yfir ætlun sinni að syngja um kærleika Guðs og réttlæti. Hann hét því að lifa viturlega og af ráðvendni og setur metnað sinn í að leiða óaðfinnanlega (Sálmur 101:1-2).</w:t>
      </w:r>
    </w:p>
    <w:p/>
    <w:p>
      <w:r xmlns:w="http://schemas.openxmlformats.org/wordprocessingml/2006/main">
        <w:t xml:space="preserve">2. málsgrein: Davíð útlistar sérstakar aðgerðir sem hann mun grípa til til að viðhalda réttlæti. Hann skuldbindur sig til að forðast sviksamlega hegðun, róg og stolt. Hann lýsir löngun sinni í trúfastan félagsskap og hafnar samskiptum við illvirkja (Sálmur 101:3-8).</w:t>
      </w:r>
    </w:p>
    <w:p/>
    <w:p>
      <w:r xmlns:w="http://schemas.openxmlformats.org/wordprocessingml/2006/main">
        <w:t xml:space="preserve">Í stuttu máli,</w:t>
      </w:r>
    </w:p>
    <w:p>
      <w:r xmlns:w="http://schemas.openxmlformats.org/wordprocessingml/2006/main">
        <w:t xml:space="preserve">Sálmur hundrað einn gjafir</w:t>
      </w:r>
    </w:p>
    <w:p>
      <w:r xmlns:w="http://schemas.openxmlformats.org/wordprocessingml/2006/main">
        <w:t xml:space="preserve">yfirlýsing um skuldbindingu,</w:t>
      </w:r>
    </w:p>
    <w:p>
      <w:r xmlns:w="http://schemas.openxmlformats.org/wordprocessingml/2006/main">
        <w:t xml:space="preserve">og staðfesting um réttlátt líf,</w:t>
      </w:r>
    </w:p>
    <w:p>
      <w:r xmlns:w="http://schemas.openxmlformats.org/wordprocessingml/2006/main">
        <w:t xml:space="preserve">undirstrika yfirlýsingu sem náðst hefur með því að tjá fyrirætlanir um að syngja en leggja áherslu á viðurkenningu á guðlegum eiginleikum.</w:t>
      </w:r>
    </w:p>
    <w:p/>
    <w:p>
      <w:r xmlns:w="http://schemas.openxmlformats.org/wordprocessingml/2006/main">
        <w:t xml:space="preserve">Með því að leggja áherslu á staðfestu sem náðst hefur með því að heita visku og ráðvendni á sama tíma og hún staðfestir leit að sakleysi,</w:t>
      </w:r>
    </w:p>
    <w:p>
      <w:r xmlns:w="http://schemas.openxmlformats.org/wordprocessingml/2006/main">
        <w:t xml:space="preserve">og leggja áherslu á staðfestingu sem næst með því að lýsa höfnun ranglætis á sama tíma og hún tjáir löngun til trúrrar félagsskapar.</w:t>
      </w:r>
    </w:p>
    <w:p>
      <w:r xmlns:w="http://schemas.openxmlformats.org/wordprocessingml/2006/main">
        <w:t xml:space="preserve">Að minnast á persónulega ígrundun sem sýnd er um að viðurkenna köllun til réttlátrar leiðtoga en staðfesta höfnun á illsku.</w:t>
      </w:r>
    </w:p>
    <w:p/>
    <w:p>
      <w:r xmlns:w="http://schemas.openxmlformats.org/wordprocessingml/2006/main">
        <w:t xml:space="preserve">Sálmarnir 101:1 Ég vil syngja um miskunn og dóm, fyrir þér, Drottinn, vil ég syngja.</w:t>
      </w:r>
    </w:p>
    <w:p/>
    <w:p>
      <w:r xmlns:w="http://schemas.openxmlformats.org/wordprocessingml/2006/main">
        <w:t xml:space="preserve">Ég mun lofa Drottin fyrir miskunn hans og réttlæti.</w:t>
      </w:r>
    </w:p>
    <w:p/>
    <w:p>
      <w:r xmlns:w="http://schemas.openxmlformats.org/wordprocessingml/2006/main">
        <w:t xml:space="preserve">1. Kraftur lofgjörðar: Að fagna miskunn Guðs og réttlæti</w:t>
      </w:r>
    </w:p>
    <w:p/>
    <w:p>
      <w:r xmlns:w="http://schemas.openxmlformats.org/wordprocessingml/2006/main">
        <w:t xml:space="preserve">2. Ávinningurinn af tilbeiðslu: Að upplifa miskunn Guðs og réttlæti</w:t>
      </w:r>
    </w:p>
    <w:p/>
    <w:p>
      <w:r xmlns:w="http://schemas.openxmlformats.org/wordprocessingml/2006/main">
        <w:t xml:space="preserve">1. Sálmur 145:8-9 - Drottinn er náðugur og miskunnsamur; seinn til reiði og ríkur af miskunnsemi. Drottinn er öllum góður og miskunn hans er yfir öllu því sem hann hefur skapað.</w:t>
      </w:r>
    </w:p>
    <w:p/>
    <w:p>
      <w:r xmlns:w="http://schemas.openxmlformats.org/wordprocessingml/2006/main">
        <w:t xml:space="preserve">2. 1. Jóhannesarbréf 1:9 - Ef við játum syndir okkar, þá er hann trúr og réttlátur til að fyrirgefa okkur syndir okkar og hreinsa okkur af öllu ranglæti.</w:t>
      </w:r>
    </w:p>
    <w:p/>
    <w:p>
      <w:r xmlns:w="http://schemas.openxmlformats.org/wordprocessingml/2006/main">
        <w:t xml:space="preserve">Sálmarnir 101:2 Ég mun haga mér viturlega á fullkominn hátt. Ó hvenær vilt þú koma til mín? Ég mun ganga innan húss míns með fullkomnu hjarta.</w:t>
      </w:r>
    </w:p>
    <w:p/>
    <w:p>
      <w:r xmlns:w="http://schemas.openxmlformats.org/wordprocessingml/2006/main">
        <w:t xml:space="preserve">Ég mun lifa viturlegu og réttlátu lífi. Hvenær kemur þú til mín? Ég mun vera sannur og einlægur í hegðun minni heima.</w:t>
      </w:r>
    </w:p>
    <w:p/>
    <w:p>
      <w:r xmlns:w="http://schemas.openxmlformats.org/wordprocessingml/2006/main">
        <w:t xml:space="preserve">1. Hið fullkomna hjarta - Lifðu lífi heilagleika og réttlætis</w:t>
      </w:r>
    </w:p>
    <w:p/>
    <w:p>
      <w:r xmlns:w="http://schemas.openxmlformats.org/wordprocessingml/2006/main">
        <w:t xml:space="preserve">2. Að ganga skynsamlega - að velja að lifa á vegum Guðs</w:t>
      </w:r>
    </w:p>
    <w:p/>
    <w:p>
      <w:r xmlns:w="http://schemas.openxmlformats.org/wordprocessingml/2006/main">
        <w:t xml:space="preserve">1. 1. Pétursbréf 1:15-16 - En eins og sá sem kallaði yður er heilagur, svo verið þér heilagir í allri umgengni. Því að ritað er: Verið heilagir! því að ég er heilagur.</w:t>
      </w:r>
    </w:p>
    <w:p/>
    <w:p>
      <w:r xmlns:w="http://schemas.openxmlformats.org/wordprocessingml/2006/main">
        <w:t xml:space="preserve">2. Orðskviðirnir 4:23-24 - Geymdu hjarta þitt af allri kostgæfni; því út úr því eru málefni lífsins. Fjarlægðu frá þér ranglátan munn, og rangsnúnar varir fjarlægðu þig.</w:t>
      </w:r>
    </w:p>
    <w:p/>
    <w:p>
      <w:r xmlns:w="http://schemas.openxmlformats.org/wordprocessingml/2006/main">
        <w:t xml:space="preserve">Sálmarnir 101:3 Ég læt ekkert illt fyrir augum mér bera, ég hata verk þeirra sem hverfa. það skal ekki loða við mig.</w:t>
      </w:r>
    </w:p>
    <w:p/>
    <w:p>
      <w:r xmlns:w="http://schemas.openxmlformats.org/wordprocessingml/2006/main">
        <w:t xml:space="preserve">Ég mun vera staðráðinn í að lifa guðrækni með því að forðast illsku og hafna öllu sem leiðir mig frá Guði.</w:t>
      </w:r>
    </w:p>
    <w:p/>
    <w:p>
      <w:r xmlns:w="http://schemas.openxmlformats.org/wordprocessingml/2006/main">
        <w:t xml:space="preserve">1. Lifðu guðrækni: Að hafna illsku og hverfa frá synd</w:t>
      </w:r>
    </w:p>
    <w:p/>
    <w:p>
      <w:r xmlns:w="http://schemas.openxmlformats.org/wordprocessingml/2006/main">
        <w:t xml:space="preserve">2. Að velja að fylgja Guði: Að hafna illsku og standast freistingar</w:t>
      </w:r>
    </w:p>
    <w:p/>
    <w:p>
      <w:r xmlns:w="http://schemas.openxmlformats.org/wordprocessingml/2006/main">
        <w:t xml:space="preserve">1. Kólossubréfið 3:5-10 - Deyðið því það sem er jarðneskt í yður: saurlífi, óhreinleika, ástríðu, illri þrá og ágirnd, sem er skurðgoðadýrkun.</w:t>
      </w:r>
    </w:p>
    <w:p/>
    <w:p>
      <w:r xmlns:w="http://schemas.openxmlformats.org/wordprocessingml/2006/main">
        <w:t xml:space="preserve">2. Rómverjabréfið 12:1-2 - Látið ykkur ekki líkjast þessum heimi, heldur umbreytist með endurnýjun huga ykkar, til þess að með prófraun getið þið greint hvað er vilji Guðs, hvað er gott og þóknanlegt og fullkomið.</w:t>
      </w:r>
    </w:p>
    <w:p/>
    <w:p>
      <w:r xmlns:w="http://schemas.openxmlformats.org/wordprocessingml/2006/main">
        <w:t xml:space="preserve">Sálmarnir 101:4 Hið rangláta hjarta skal víkja frá mér, ég þekki ekki vondan mann.</w:t>
      </w:r>
    </w:p>
    <w:p/>
    <w:p>
      <w:r xmlns:w="http://schemas.openxmlformats.org/wordprocessingml/2006/main">
        <w:t xml:space="preserve">Réttlátur maður mun halda sig fjarri hinum óguðlegu.</w:t>
      </w:r>
    </w:p>
    <w:p/>
    <w:p>
      <w:r xmlns:w="http://schemas.openxmlformats.org/wordprocessingml/2006/main">
        <w:t xml:space="preserve">1. Að velja réttu leiðina: Blessun þess að forðast illsku</w:t>
      </w:r>
    </w:p>
    <w:p/>
    <w:p>
      <w:r xmlns:w="http://schemas.openxmlformats.org/wordprocessingml/2006/main">
        <w:t xml:space="preserve">2. Að lifa réttlátu lífi: Ávinningurinn af því að halda félagsskap með réttlátum</w:t>
      </w:r>
    </w:p>
    <w:p/>
    <w:p>
      <w:r xmlns:w="http://schemas.openxmlformats.org/wordprocessingml/2006/main">
        <w:t xml:space="preserve">1. Sálmur 1:1-2 - Sæll er sá sem gengur ekki í takt við hina óguðlegu eða stendur í veginum sem syndarar taka eða sitja í hópi spottara.</w:t>
      </w:r>
    </w:p>
    <w:p/>
    <w:p>
      <w:r xmlns:w="http://schemas.openxmlformats.org/wordprocessingml/2006/main">
        <w:t xml:space="preserve">2. Rómverjabréfið 12:9-10 - Kærleikurinn verður að vera einlægur. Hata það sem illt er; halda fast við það sem gott er. Verið helguð hvert öðru í kærleika. Heiðra hver annan umfram sjálfan þig.</w:t>
      </w:r>
    </w:p>
    <w:p/>
    <w:p>
      <w:r xmlns:w="http://schemas.openxmlformats.org/wordprocessingml/2006/main">
        <w:t xml:space="preserve">Sálmarnir 101:5 Hvern þann sem rægir náunga sinn í leyni, þann mun ég afmá, þann sem hefur hátt yfirbragð og drambsamt hjarta, mun ég ekki líða.</w:t>
      </w:r>
    </w:p>
    <w:p/>
    <w:p>
      <w:r xmlns:w="http://schemas.openxmlformats.org/wordprocessingml/2006/main">
        <w:t xml:space="preserve">Sálmaritarinn lýsir því yfir að þeir sem leitast við að rægja náunga sinn verði upprættir og þeir sem hafa stolt hjarta verði ekki liðnir.</w:t>
      </w:r>
    </w:p>
    <w:p/>
    <w:p>
      <w:r xmlns:w="http://schemas.openxmlformats.org/wordprocessingml/2006/main">
        <w:t xml:space="preserve">1. Hættan við rógburð: Hvernig við ættum að gæta tungu okkar og hjörtu.</w:t>
      </w:r>
    </w:p>
    <w:p/>
    <w:p>
      <w:r xmlns:w="http://schemas.openxmlformats.org/wordprocessingml/2006/main">
        <w:t xml:space="preserve">2. Kraftur stolts: Hvers vegna er auðmýkt nauðsynleg til að leita náðar Guðs.</w:t>
      </w:r>
    </w:p>
    <w:p/>
    <w:p>
      <w:r xmlns:w="http://schemas.openxmlformats.org/wordprocessingml/2006/main">
        <w:t xml:space="preserve">1. Orðskviðirnir 10:18-19 - "Sá sem leynir hatri hefur lygar varir, og sá sem brýtur út róg er heimskingi. Þegar orð eru mörg, er syndin ekki fjarverandi, en sá sem heldur tungu sinni er vitur."</w:t>
      </w:r>
    </w:p>
    <w:p/>
    <w:p>
      <w:r xmlns:w="http://schemas.openxmlformats.org/wordprocessingml/2006/main">
        <w:t xml:space="preserve">2. Jakobsbréfið 4:6-7 - "En hann gefur okkur meiri náð. Þess vegna segir Ritningin: Guð stendur gegn dramblátum en sýnir auðmjúkum náð. Gefið yður því Guði undirgefna. Standið gegn djöflinum, og hann mun flýja frá þér."</w:t>
      </w:r>
    </w:p>
    <w:p/>
    <w:p>
      <w:r xmlns:w="http://schemas.openxmlformats.org/wordprocessingml/2006/main">
        <w:t xml:space="preserve">Sálmarnir 101:6 Augu mín munu beinast að hinum trúföstu í landinu, til þess að þeir megi búa hjá mér. Sá sem gengur réttan veg, hann mun þjóna mér.</w:t>
      </w:r>
    </w:p>
    <w:p/>
    <w:p>
      <w:r xmlns:w="http://schemas.openxmlformats.org/wordprocessingml/2006/main">
        <w:t xml:space="preserve">Augu mín eru á þeim sem eru trúföst, svo að þeir megi lifa með mér. Þeir sem lifa lýtalausu lífi munu þjóna mér.</w:t>
      </w:r>
    </w:p>
    <w:p/>
    <w:p>
      <w:r xmlns:w="http://schemas.openxmlformats.org/wordprocessingml/2006/main">
        <w:t xml:space="preserve">1. Blessun trúfestisins</w:t>
      </w:r>
    </w:p>
    <w:p/>
    <w:p>
      <w:r xmlns:w="http://schemas.openxmlformats.org/wordprocessingml/2006/main">
        <w:t xml:space="preserve">2. Kraftur óaðfinnanlegs lífs</w:t>
      </w:r>
    </w:p>
    <w:p/>
    <w:p>
      <w:r xmlns:w="http://schemas.openxmlformats.org/wordprocessingml/2006/main">
        <w:t xml:space="preserve">1. Orðskviðirnir 11:20 - "Þeir sem eru trúfastir munu dvelja mitt í velmegun."</w:t>
      </w:r>
    </w:p>
    <w:p/>
    <w:p>
      <w:r xmlns:w="http://schemas.openxmlformats.org/wordprocessingml/2006/main">
        <w:t xml:space="preserve">2. Títusarguðspjall 2:11-12 - "Því að hjálpræðis náð Guðs hefur birst öllum mönnum, sem kennir okkur, að með því að afneita guðleysi og veraldlegum girndum, ættum vér að lifa edrú, réttlátir og guðræknir í þessum núverandi heimi."</w:t>
      </w:r>
    </w:p>
    <w:p/>
    <w:p>
      <w:r xmlns:w="http://schemas.openxmlformats.org/wordprocessingml/2006/main">
        <w:t xml:space="preserve">Sálmarnir 101:7 Sá sem svikar, skal ekki búa í húsi mínu, sá sem lygar skal ekki dvelja í augum mínum.</w:t>
      </w:r>
    </w:p>
    <w:p/>
    <w:p>
      <w:r xmlns:w="http://schemas.openxmlformats.org/wordprocessingml/2006/main">
        <w:t xml:space="preserve">Engar lygar eða svik ættu að líðast í húsi Guðs.</w:t>
      </w:r>
    </w:p>
    <w:p/>
    <w:p>
      <w:r xmlns:w="http://schemas.openxmlformats.org/wordprocessingml/2006/main">
        <w:t xml:space="preserve">1: Við ættum alltaf að leitast við að lifa sannleika og heiðarlega, jafnvel á okkar eigin heimilum.</w:t>
      </w:r>
    </w:p>
    <w:p/>
    <w:p>
      <w:r xmlns:w="http://schemas.openxmlformats.org/wordprocessingml/2006/main">
        <w:t xml:space="preserve">2: Drottinn stendur ekki við neinn sem talar lygi eða blekkir þá sem í kringum hann eru.</w:t>
      </w:r>
    </w:p>
    <w:p/>
    <w:p>
      <w:r xmlns:w="http://schemas.openxmlformats.org/wordprocessingml/2006/main">
        <w:t xml:space="preserve">1:Efesusbréfið 4:25 - Eftir að hafa afnumið lygina, segi hver yðar sannleika við náunga sinn, því að vér erum hver annars limur.</w:t>
      </w:r>
    </w:p>
    <w:p/>
    <w:p>
      <w:r xmlns:w="http://schemas.openxmlformats.org/wordprocessingml/2006/main">
        <w:t xml:space="preserve">2: Orðskviðirnir 12:22 - Lygar varir eru Drottni viðurstyggð, en þeir sem hegða trúfesti, hafa yndi af honum.</w:t>
      </w:r>
    </w:p>
    <w:p/>
    <w:p>
      <w:r xmlns:w="http://schemas.openxmlformats.org/wordprocessingml/2006/main">
        <w:t xml:space="preserve">Sálmarnir 101:8 Snemma mun ég eyða öllum óguðlegum í landinu. að ég megi uppræta alla illvirkja úr borg Drottins.</w:t>
      </w:r>
    </w:p>
    <w:p/>
    <w:p>
      <w:r xmlns:w="http://schemas.openxmlformats.org/wordprocessingml/2006/main">
        <w:t xml:space="preserve">Ég mun ekki umbera illsku í landinu og útrýma öllum óguðlegum úr borg Drottins.</w:t>
      </w:r>
    </w:p>
    <w:p/>
    <w:p>
      <w:r xmlns:w="http://schemas.openxmlformats.org/wordprocessingml/2006/main">
        <w:t xml:space="preserve">1. Dómur Drottins gegn illsku</w:t>
      </w:r>
    </w:p>
    <w:p/>
    <w:p>
      <w:r xmlns:w="http://schemas.openxmlformats.org/wordprocessingml/2006/main">
        <w:t xml:space="preserve">2. Staðlar Drottins um réttlæti</w:t>
      </w:r>
    </w:p>
    <w:p/>
    <w:p>
      <w:r xmlns:w="http://schemas.openxmlformats.org/wordprocessingml/2006/main">
        <w:t xml:space="preserve">1. Orðskviðirnir 11:5-6 - Réttlæti hins lýtalausa heldur sínu striki, en hinn óguðlegi fellur fyrir eigin illsku.</w:t>
      </w:r>
    </w:p>
    <w:p/>
    <w:p>
      <w:r xmlns:w="http://schemas.openxmlformats.org/wordprocessingml/2006/main">
        <w:t xml:space="preserve">2. Rómverjabréfið 12:9 - Láttu kærleikann vera ósvikinn. Andstyggð á því sem illt er; halda fast við það sem gott er.</w:t>
      </w:r>
    </w:p>
    <w:p/>
    <w:p>
      <w:r xmlns:w="http://schemas.openxmlformats.org/wordprocessingml/2006/main">
        <w:t xml:space="preserve">Sálmur 102 er harmasálmur sem lýsir djúpri angist og vanlíðan einstaklings sem þjáist. Það sýnir ákall um hjálp til Guðs í miðri þrengingunni, en viðurkennir jafnframt eilíft eðli hans og trúfesti.</w:t>
      </w:r>
    </w:p>
    <w:p/>
    <w:p>
      <w:r xmlns:w="http://schemas.openxmlformats.org/wordprocessingml/2006/main">
        <w:t xml:space="preserve">1. málsgrein: Sálmaritarinn byrjar á því að úthella innilega harmi sínu til Guðs, lýsir örvæntingarfullri stöðu þeirra og biður um athygli hans og afskipti (Sálmur 102:1-2).</w:t>
      </w:r>
    </w:p>
    <w:p/>
    <w:p>
      <w:r xmlns:w="http://schemas.openxmlformats.org/wordprocessingml/2006/main">
        <w:t xml:space="preserve">2. málsgrein: Sálmaritarinn sýnir líkamlega og tilfinningalega þjáningu þeirra á lifandi hátt og líkir sjálfum sér við einmana fugl á þaki. Þeir lýsa mikilli sorg sinni og einangrun (Sálmur 102:3-11).</w:t>
      </w:r>
    </w:p>
    <w:p/>
    <w:p>
      <w:r xmlns:w="http://schemas.openxmlformats.org/wordprocessingml/2006/main">
        <w:t xml:space="preserve">3. málsgrein: Í miðri örvæntingu snýr sálmaritarinn athygli sinni að eilífu eðli Guðs. Þeir viðurkenna drottinvald hans yfir sköpuninni og andstæða þess við eigin hverfula tilveru (Sálmur 102:12-22).</w:t>
      </w:r>
    </w:p>
    <w:p/>
    <w:p>
      <w:r xmlns:w="http://schemas.openxmlformats.org/wordprocessingml/2006/main">
        <w:t xml:space="preserve">4. málsgrein: Sálmaritarinn biður Guð að sýna þeim samúð í neyð þeirra. Þeir segja frá því hvernig þeir eru þjáðir en halda í vonina um að Guð heyri bænir þeirra (Sálmur 102:23-28).</w:t>
      </w:r>
    </w:p>
    <w:p/>
    <w:p>
      <w:r xmlns:w="http://schemas.openxmlformats.org/wordprocessingml/2006/main">
        <w:t xml:space="preserve">Í stuttu máli,</w:t>
      </w:r>
    </w:p>
    <w:p>
      <w:r xmlns:w="http://schemas.openxmlformats.org/wordprocessingml/2006/main">
        <w:t xml:space="preserve">Sálmur hundrað og tveir gjafir</w:t>
      </w:r>
    </w:p>
    <w:p>
      <w:r xmlns:w="http://schemas.openxmlformats.org/wordprocessingml/2006/main">
        <w:t xml:space="preserve">hróp á hjálp í þrengingum,</w:t>
      </w:r>
    </w:p>
    <w:p>
      <w:r xmlns:w="http://schemas.openxmlformats.org/wordprocessingml/2006/main">
        <w:t xml:space="preserve">og staðfesting á eilífu eðli Guðs,</w:t>
      </w:r>
    </w:p>
    <w:p>
      <w:r xmlns:w="http://schemas.openxmlformats.org/wordprocessingml/2006/main">
        <w:t xml:space="preserve">undirstrika tjáningu sem næst með því að úthella harmakveinum á sama tíma og hún leggur áherslu á viðurkenningu á guðlegri íhlutun.</w:t>
      </w:r>
    </w:p>
    <w:p/>
    <w:p>
      <w:r xmlns:w="http://schemas.openxmlformats.org/wordprocessingml/2006/main">
        <w:t xml:space="preserve">Að leggja áherslu á lýsingu sem næst með lifandi lýsingu á þjáningu á sama tíma og hún staðfestir upplifun af sorg,</w:t>
      </w:r>
    </w:p>
    <w:p>
      <w:r xmlns:w="http://schemas.openxmlformats.org/wordprocessingml/2006/main">
        <w:t xml:space="preserve">og leggja áherslu á ígrundun sem næst með því að viðurkenna guðlegt fullveldi á sama tíma og mannlegt viðkvæmni er andstæða.</w:t>
      </w:r>
    </w:p>
    <w:p>
      <w:r xmlns:w="http://schemas.openxmlformats.org/wordprocessingml/2006/main">
        <w:t xml:space="preserve">Minnt á bón sem sýnd er um að viðurkenna persónulega vanlíðan en staðfesta traust á samúð Guðs.</w:t>
      </w:r>
    </w:p>
    <w:p/>
    <w:p>
      <w:r xmlns:w="http://schemas.openxmlformats.org/wordprocessingml/2006/main">
        <w:t xml:space="preserve">Sálmarnir 102:1 Heyr bæn mína, Drottinn, og lát hróp mitt koma til þín.</w:t>
      </w:r>
    </w:p>
    <w:p/>
    <w:p>
      <w:r xmlns:w="http://schemas.openxmlformats.org/wordprocessingml/2006/main">
        <w:t xml:space="preserve">Bæn til Guðs um að hlýða á bæn sálmaskáldsins.</w:t>
      </w:r>
    </w:p>
    <w:p/>
    <w:p>
      <w:r xmlns:w="http://schemas.openxmlformats.org/wordprocessingml/2006/main">
        <w:t xml:space="preserve">1. Kraftur bænarinnar: Að ná til Guðs á neyðartímum</w:t>
      </w:r>
    </w:p>
    <w:p/>
    <w:p>
      <w:r xmlns:w="http://schemas.openxmlformats.org/wordprocessingml/2006/main">
        <w:t xml:space="preserve">2. Djúp trúarinnar: Að vita að Guð mun heyra hróp okkar</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Jesaja 65:24 - "Áður en þeir kalla mun ég svara, meðan þeir eru enn að tala mun ég heyra.</w:t>
      </w:r>
    </w:p>
    <w:p/>
    <w:p>
      <w:r xmlns:w="http://schemas.openxmlformats.org/wordprocessingml/2006/main">
        <w:t xml:space="preserve">Sálmarnir 102:2 Fel ekki auglit þitt fyrir mér á þeim degi sem ég er í neyð. Hneig eyra þitt til mín, á þeim degi sem ég kalla, svaraðu mér skjótt.</w:t>
      </w:r>
    </w:p>
    <w:p/>
    <w:p>
      <w:r xmlns:w="http://schemas.openxmlformats.org/wordprocessingml/2006/main">
        <w:t xml:space="preserve">Fel ekki andlit þitt þegar ég er í vanda, svaraðu mér fljótt þegar ég kalla.</w:t>
      </w:r>
    </w:p>
    <w:p/>
    <w:p>
      <w:r xmlns:w="http://schemas.openxmlformats.org/wordprocessingml/2006/main">
        <w:t xml:space="preserve">1. Guð er alltaf með okkur, jafnvel á okkar dimmustu tímum.</w:t>
      </w:r>
    </w:p>
    <w:p/>
    <w:p>
      <w:r xmlns:w="http://schemas.openxmlformats.org/wordprocessingml/2006/main">
        <w:t xml:space="preserve">2. Hvað það þýðir að treysta Guði á erfiðleikatímum.</w:t>
      </w:r>
    </w:p>
    <w:p/>
    <w:p>
      <w:r xmlns:w="http://schemas.openxmlformats.org/wordprocessingml/2006/main">
        <w:t xml:space="preserve">1. Jesaja 41:10-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Rómverjabréfið 8:38-39-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Sálmarnir 102:3 Því að dagar mínir eru eytt eins og reykur, og bein mín eru brennd sem aflinn.</w:t>
      </w:r>
    </w:p>
    <w:p/>
    <w:p>
      <w:r xmlns:w="http://schemas.openxmlformats.org/wordprocessingml/2006/main">
        <w:t xml:space="preserve">Sálmaritarinn harmar yfir því að dagar hans eyddu eins og reykur og bein hans brennd sem aflinn.</w:t>
      </w:r>
    </w:p>
    <w:p/>
    <w:p>
      <w:r xmlns:w="http://schemas.openxmlformats.org/wordprocessingml/2006/main">
        <w:t xml:space="preserve">1. Guð er fullvalda yfir hverri stundu lífs okkar</w:t>
      </w:r>
    </w:p>
    <w:p/>
    <w:p>
      <w:r xmlns:w="http://schemas.openxmlformats.org/wordprocessingml/2006/main">
        <w:t xml:space="preserve">2. Hvernig á að sigrast á sársauka og sorg</w:t>
      </w:r>
    </w:p>
    <w:p/>
    <w:p>
      <w:r xmlns:w="http://schemas.openxmlformats.org/wordprocessingml/2006/main">
        <w:t xml:space="preserve">1. Harmljóðin 3:22-23 Miskunnsemi Drottins lýkur aldrei; miskunn hans tekur aldrei enda; þeir eru nýir á hverjum morgni; mikil er trúfesti þín.</w:t>
      </w:r>
    </w:p>
    <w:p/>
    <w:p>
      <w:r xmlns:w="http://schemas.openxmlformats.org/wordprocessingml/2006/main">
        <w:t xml:space="preserve">2. 1. Pétursbréf 5:7 og varpið öllum áhyggjum yðar á hann, því að hann ber umhyggju fyrir yður.</w:t>
      </w:r>
    </w:p>
    <w:p/>
    <w:p>
      <w:r xmlns:w="http://schemas.openxmlformats.org/wordprocessingml/2006/main">
        <w:t xml:space="preserve">Sálmarnir 102:4 Hjarta mitt er slegið og visnað sem gras. svo að ég gleymi að borða brauðið mitt.</w:t>
      </w:r>
    </w:p>
    <w:p/>
    <w:p>
      <w:r xmlns:w="http://schemas.openxmlformats.org/wordprocessingml/2006/main">
        <w:t xml:space="preserve">Sálmaritarinn er örvæntingarfullur og hefur misst matarlystina með þeim afleiðingum að hann gleymir að borða.</w:t>
      </w:r>
    </w:p>
    <w:p/>
    <w:p>
      <w:r xmlns:w="http://schemas.openxmlformats.org/wordprocessingml/2006/main">
        <w:t xml:space="preserve">1. Þörfin fyrir von á örvæntingarfullum tímum</w:t>
      </w:r>
    </w:p>
    <w:p/>
    <w:p>
      <w:r xmlns:w="http://schemas.openxmlformats.org/wordprocessingml/2006/main">
        <w:t xml:space="preserve">2. Að treysta á styrk Guðs á erfiðum tímum</w:t>
      </w:r>
    </w:p>
    <w:p/>
    <w:p>
      <w:r xmlns:w="http://schemas.openxmlformats.org/wordprocessingml/2006/main">
        <w:t xml:space="preserve">1. Harmljóðin 3:19-24</w:t>
      </w:r>
    </w:p>
    <w:p/>
    <w:p>
      <w:r xmlns:w="http://schemas.openxmlformats.org/wordprocessingml/2006/main">
        <w:t xml:space="preserve">2. Jesaja 40:28-31</w:t>
      </w:r>
    </w:p>
    <w:p/>
    <w:p>
      <w:r xmlns:w="http://schemas.openxmlformats.org/wordprocessingml/2006/main">
        <w:t xml:space="preserve">Sálmarnir 102:5 Vegna andvarps míns loða bein mín við húð mína.</w:t>
      </w:r>
    </w:p>
    <w:p/>
    <w:p>
      <w:r xmlns:w="http://schemas.openxmlformats.org/wordprocessingml/2006/main">
        <w:t xml:space="preserve">Sálmaritarinn lýsir þjáningum sínum með kröftugum orðum og lýsir því hvernig stynur hans hafa valdið því að bein hans klofnist við húð hans.</w:t>
      </w:r>
    </w:p>
    <w:p/>
    <w:p>
      <w:r xmlns:w="http://schemas.openxmlformats.org/wordprocessingml/2006/main">
        <w:t xml:space="preserve">1. Að finna styrk í þjáningu: Hvernig á að þrauka á erfiðum tímum</w:t>
      </w:r>
    </w:p>
    <w:p/>
    <w:p>
      <w:r xmlns:w="http://schemas.openxmlformats.org/wordprocessingml/2006/main">
        <w:t xml:space="preserve">2. Kraftur bænarinnar: Notkun ritningarinnar til að tengjast Guði á erfiðleikatímum</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Jakobsbréfið 5:13-15 - Þjáist einhver meðal yðar? Leyfðu honum að biðja. Er einhver hress? Leyfðu honum að syngja lof.</w:t>
      </w:r>
    </w:p>
    <w:p/>
    <w:p>
      <w:r xmlns:w="http://schemas.openxmlformats.org/wordprocessingml/2006/main">
        <w:t xml:space="preserve">Sálmarnir 102:6 Ég er eins og pelíkan í eyðimörkinni, ég er eins og ugla í eyðimörkinni.</w:t>
      </w:r>
    </w:p>
    <w:p/>
    <w:p>
      <w:r xmlns:w="http://schemas.openxmlformats.org/wordprocessingml/2006/main">
        <w:t xml:space="preserve">Sálmaritarinn líkir sjálfum sér við pelíkan í eyðimörkinni og uglu í eyðimörkinni.</w:t>
      </w:r>
    </w:p>
    <w:p/>
    <w:p>
      <w:r xmlns:w="http://schemas.openxmlformats.org/wordprocessingml/2006/main">
        <w:t xml:space="preserve">1. Að læra að aðlagast: Að skilja hvernig Guð notar okkur á mismunandi hátt</w:t>
      </w:r>
    </w:p>
    <w:p/>
    <w:p>
      <w:r xmlns:w="http://schemas.openxmlformats.org/wordprocessingml/2006/main">
        <w:t xml:space="preserve">2. Að faðma eyðimörkina: Að finna frið og skýrleika í einverunni</w:t>
      </w:r>
    </w:p>
    <w:p/>
    <w:p>
      <w:r xmlns:w="http://schemas.openxmlformats.org/wordprocessingml/2006/main">
        <w:t xml:space="preserve">1. Jesaja 40:31 - "En þeir sem vona á Drottin munu endurnýja kraft sinn. Þeir munu svífa á vængjum eins og ernir, þeir hlaupa og þreytast ekki, þeir ganga og verða ekki örmagna."</w:t>
      </w:r>
    </w:p>
    <w:p/>
    <w:p>
      <w:r xmlns:w="http://schemas.openxmlformats.org/wordprocessingml/2006/main">
        <w:t xml:space="preserve">2. Jeremía 29:11-13 - "Því að ég veit hvaða áætlanir ég hef í garð yðar, segir Drottinn, ætlar að láta þér farsælast og ekki gera þér illt, ætlar að gefa þér von og framtíð. Þá munt þú ákalla mig og komdu og biddu til mín, og ég mun hlusta á þig. Þú munt leita mín og finna mig þegar þú leitar mín af öllu hjarta."</w:t>
      </w:r>
    </w:p>
    <w:p/>
    <w:p>
      <w:r xmlns:w="http://schemas.openxmlformats.org/wordprocessingml/2006/main">
        <w:t xml:space="preserve">Sálmarnir 102:7 Ég vaki og er eins og spörfugl einn á þakinu.</w:t>
      </w:r>
    </w:p>
    <w:p/>
    <w:p>
      <w:r xmlns:w="http://schemas.openxmlformats.org/wordprocessingml/2006/main">
        <w:t xml:space="preserve">Sálmaritarinn er einn og fylgist með af efri hæð eins og spörfugl.</w:t>
      </w:r>
    </w:p>
    <w:p/>
    <w:p>
      <w:r xmlns:w="http://schemas.openxmlformats.org/wordprocessingml/2006/main">
        <w:t xml:space="preserve">1. Styrkur einsemdar: Að læra að vera sáttur í einangrun</w:t>
      </w:r>
    </w:p>
    <w:p/>
    <w:p>
      <w:r xmlns:w="http://schemas.openxmlformats.org/wordprocessingml/2006/main">
        <w:t xml:space="preserve">2. Að finna huggun í sálmunum: Hvernig á að snúa sér til Guðs á erfiðum tímum</w:t>
      </w:r>
    </w:p>
    <w:p/>
    <w:p>
      <w:r xmlns:w="http://schemas.openxmlformats.org/wordprocessingml/2006/main">
        <w:t xml:space="preserve">1. Matteus 26:36-46 - Bænastund Jesú í Getsemanegarðinum</w:t>
      </w:r>
    </w:p>
    <w:p/>
    <w:p>
      <w:r xmlns:w="http://schemas.openxmlformats.org/wordprocessingml/2006/main">
        <w:t xml:space="preserve">2. Sálmur 23 - Drottinn er minn hirðir; Ég skal ekki vilja.</w:t>
      </w:r>
    </w:p>
    <w:p/>
    <w:p>
      <w:r xmlns:w="http://schemas.openxmlformats.org/wordprocessingml/2006/main">
        <w:t xml:space="preserve">Sálmarnir 102:8 Óvinir mínir smána mig allan daginn; og þeir sem eru brjálaðir á móti mér, hafa svarið gegn mér.</w:t>
      </w:r>
    </w:p>
    <w:p/>
    <w:p>
      <w:r xmlns:w="http://schemas.openxmlformats.org/wordprocessingml/2006/main">
        <w:t xml:space="preserve">Óvinir ávíta og sverja gegn ræðumanninum allan daginn.</w:t>
      </w:r>
    </w:p>
    <w:p/>
    <w:p>
      <w:r xmlns:w="http://schemas.openxmlformats.org/wordprocessingml/2006/main">
        <w:t xml:space="preserve">1. Mikilvægi þess að treysta Guði þrátt fyrir andstöðu</w:t>
      </w:r>
    </w:p>
    <w:p/>
    <w:p>
      <w:r xmlns:w="http://schemas.openxmlformats.org/wordprocessingml/2006/main">
        <w:t xml:space="preserve">2. Hvernig á að bregðast við þeim sem svívirða okkur</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Matt 5:44 - "En ég segi yður: Elskið óvini yðar og biðjið fyrir þeim sem ofsækja yður."</w:t>
      </w:r>
    </w:p>
    <w:p/>
    <w:p>
      <w:r xmlns:w="http://schemas.openxmlformats.org/wordprocessingml/2006/main">
        <w:t xml:space="preserve">Sálmarnir 102:9 Því að ég hef etið ösku sem brauð og blandað drykk mínum með gráti,</w:t>
      </w:r>
    </w:p>
    <w:p/>
    <w:p>
      <w:r xmlns:w="http://schemas.openxmlformats.org/wordprocessingml/2006/main">
        <w:t xml:space="preserve">Sálmaritarinn tjáir sorg sína með táknum ösku og gráts.</w:t>
      </w:r>
    </w:p>
    <w:p/>
    <w:p>
      <w:r xmlns:w="http://schemas.openxmlformats.org/wordprocessingml/2006/main">
        <w:t xml:space="preserve">1. Kraftur tákna: Kanna dýpt tilfinninga okkar</w:t>
      </w:r>
    </w:p>
    <w:p/>
    <w:p>
      <w:r xmlns:w="http://schemas.openxmlformats.org/wordprocessingml/2006/main">
        <w:t xml:space="preserve">2. Áhrif taps: Sorg í samhengi trúar</w:t>
      </w:r>
    </w:p>
    <w:p/>
    <w:p>
      <w:r xmlns:w="http://schemas.openxmlformats.org/wordprocessingml/2006/main">
        <w:t xml:space="preserve">1. Harmljóðin 3:19-20 - "Mundu eymd mína og flakkara, malurtsins og gallans! Sál mín minnist þess stöðugt og er hneigð innra með mér. En þetta minnist ég á, og þess vegna hef ég von:"</w:t>
      </w:r>
    </w:p>
    <w:p/>
    <w:p>
      <w:r xmlns:w="http://schemas.openxmlformats.org/wordprocessingml/2006/main">
        <w:t xml:space="preserve">2. Jesaja 61:2-3 - "að boða náðarár Drottins og hefndardag Guðs vors, hugga alla sem syrgja, gefa þeim sem syrgja á Síon að gefa þeim fagran höfuðfat í stað þess að aska, gleðiolía í stað sorgar, lofgjörð í stað daufs anda, svo að þær megi kallast eikur réttlætisins, gróðursetningu Drottins, svo að hann verði vegsamlegur."</w:t>
      </w:r>
    </w:p>
    <w:p/>
    <w:p>
      <w:r xmlns:w="http://schemas.openxmlformats.org/wordprocessingml/2006/main">
        <w:t xml:space="preserve">Sálmarnir 102:10 Vegna reiði þinnar og reiði, því að þú lyftir mér upp og steyptir mér niður.</w:t>
      </w:r>
    </w:p>
    <w:p/>
    <w:p>
      <w:r xmlns:w="http://schemas.openxmlformats.org/wordprocessingml/2006/main">
        <w:t xml:space="preserve">Reiði og reiði Guðs hefur þann tilgang að lyfta okkur upp og steypa okkur niður.</w:t>
      </w:r>
    </w:p>
    <w:p/>
    <w:p>
      <w:r xmlns:w="http://schemas.openxmlformats.org/wordprocessingml/2006/main">
        <w:t xml:space="preserve">1. Agi Guðs: Að skilja hvers vegna við þjáumst</w:t>
      </w:r>
    </w:p>
    <w:p/>
    <w:p>
      <w:r xmlns:w="http://schemas.openxmlformats.org/wordprocessingml/2006/main">
        <w:t xml:space="preserve">2. Hin guðdómlega áætlun: Að faðma upp og niður lífsins</w:t>
      </w:r>
    </w:p>
    <w:p/>
    <w:p>
      <w:r xmlns:w="http://schemas.openxmlformats.org/wordprocessingml/2006/main">
        <w:t xml:space="preserve">1. Hebreabréfið 12:5-11</w:t>
      </w:r>
    </w:p>
    <w:p/>
    <w:p>
      <w:r xmlns:w="http://schemas.openxmlformats.org/wordprocessingml/2006/main">
        <w:t xml:space="preserve">2. Jakobsbréfið 1:2-4</w:t>
      </w:r>
    </w:p>
    <w:p/>
    <w:p>
      <w:r xmlns:w="http://schemas.openxmlformats.org/wordprocessingml/2006/main">
        <w:t xml:space="preserve">Sálmarnir 102:11 Dagar mínir eru sem skuggi, sem hnígur; og ég er visnaður eins og gras.</w:t>
      </w:r>
    </w:p>
    <w:p/>
    <w:p>
      <w:r xmlns:w="http://schemas.openxmlformats.org/wordprocessingml/2006/main">
        <w:t xml:space="preserve">Sálmaritarinn lýsir tilfinningum sínum um örvæntingu og einmanaleika, líkir dögum sínum við fljótt líðandi skugga og sjálfum sér við visnað gras.</w:t>
      </w:r>
    </w:p>
    <w:p/>
    <w:p>
      <w:r xmlns:w="http://schemas.openxmlformats.org/wordprocessingml/2006/main">
        <w:t xml:space="preserve">1. Ekki missa vonina á erfiðum tímum</w:t>
      </w:r>
    </w:p>
    <w:p/>
    <w:p>
      <w:r xmlns:w="http://schemas.openxmlformats.org/wordprocessingml/2006/main">
        <w:t xml:space="preserve">2. Guð er með okkur í baráttu okkar</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Hebreabréfið 13:5-6 Lát samtal þitt vera ágirndarlaust; og vertu sáttur við það sem þér hafið, því að hann hefur sagt: Ég mun aldrei yfirgefa þig og ekki yfirgefa þig. Svo að við getum sagt með djörfung: Drottinn er minn hjálpari, og ég mun ekki óttast hvað maðurinn mun gjöra mér.</w:t>
      </w:r>
    </w:p>
    <w:p/>
    <w:p>
      <w:r xmlns:w="http://schemas.openxmlformats.org/wordprocessingml/2006/main">
        <w:t xml:space="preserve">Sálmarnir 102:12 En þú, Drottinn, varir að eilífu. og minning þín frá kyni til kyns.</w:t>
      </w:r>
    </w:p>
    <w:p/>
    <w:p>
      <w:r xmlns:w="http://schemas.openxmlformats.org/wordprocessingml/2006/main">
        <w:t xml:space="preserve">Drottinn mun standa að eilífu og minning hans mun ganga í arf frá kyni til kyns.</w:t>
      </w:r>
    </w:p>
    <w:p/>
    <w:p>
      <w:r xmlns:w="http://schemas.openxmlformats.org/wordprocessingml/2006/main">
        <w:t xml:space="preserve">1. Kærleikur Guðs varir að eilífu</w:t>
      </w:r>
    </w:p>
    <w:p/>
    <w:p>
      <w:r xmlns:w="http://schemas.openxmlformats.org/wordprocessingml/2006/main">
        <w:t xml:space="preserve">2. Kraftur arfleifðar</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2. Tímóteusarbréf 2:13 - Ef við erum trúlaus, er hann trúr því að hann getur ekki afneitað sjálfum sér.</w:t>
      </w:r>
    </w:p>
    <w:p/>
    <w:p>
      <w:r xmlns:w="http://schemas.openxmlformats.org/wordprocessingml/2006/main">
        <w:t xml:space="preserve">Sálmarnir 102:13 Þú skalt rísa upp og miskunna þig yfir Síon, því að tíminn til að hygla henni, já, hinn ákveðinni tími er kominn.</w:t>
      </w:r>
    </w:p>
    <w:p/>
    <w:p>
      <w:r xmlns:w="http://schemas.openxmlformats.org/wordprocessingml/2006/main">
        <w:t xml:space="preserve">Tíminn er kominn fyrir Guð að sýna Síon miskunn.</w:t>
      </w:r>
    </w:p>
    <w:p/>
    <w:p>
      <w:r xmlns:w="http://schemas.openxmlformats.org/wordprocessingml/2006/main">
        <w:t xml:space="preserve">1. Tímasetning Guðs er fullkomin: Að skilja hina guðlegu áætlun</w:t>
      </w:r>
    </w:p>
    <w:p/>
    <w:p>
      <w:r xmlns:w="http://schemas.openxmlformats.org/wordprocessingml/2006/main">
        <w:t xml:space="preserve">2. Miskunn Guðs: Von og huggun á erfiðum tímum</w:t>
      </w:r>
    </w:p>
    <w:p/>
    <w:p>
      <w:r xmlns:w="http://schemas.openxmlformats.org/wordprocessingml/2006/main">
        <w:t xml:space="preserve">1. Jesaja 51:3 - "Því að Drottinn huggar Síon, hann mun hugga allar auðnir hennar. Hann mun gera eyðimörk hennar sem Eden og eyðimörk hennar að aldingarði Drottins, gleði og fögnuður mun finnast í henni, þakkargjörð. og rödd laglínunnar."</w:t>
      </w:r>
    </w:p>
    <w:p/>
    <w:p>
      <w:r xmlns:w="http://schemas.openxmlformats.org/wordprocessingml/2006/main">
        <w:t xml:space="preserve">2. Harmljóðin 3:22-23 - "Það er af miskunn Drottins að vér eyðumst ekki, því að miskunn hans bregst ekki. Hún er ný á hverjum morgni, mikil er trúfesti þín."</w:t>
      </w:r>
    </w:p>
    <w:p/>
    <w:p>
      <w:r xmlns:w="http://schemas.openxmlformats.org/wordprocessingml/2006/main">
        <w:t xml:space="preserve">Sálmarnir 102:14 Því að þjónar þínir hafa velþóknun á steinum hennar og velþóknun á dufti þeirra.</w:t>
      </w:r>
    </w:p>
    <w:p/>
    <w:p>
      <w:r xmlns:w="http://schemas.openxmlformats.org/wordprocessingml/2006/main">
        <w:t xml:space="preserve">Sálmaritarinn er þakklátur fyrir velþóknun Guðs í garð þjóðar sinnar, jafnvel í dufti og steinum lands þeirra.</w:t>
      </w:r>
    </w:p>
    <w:p/>
    <w:p>
      <w:r xmlns:w="http://schemas.openxmlformats.org/wordprocessingml/2006/main">
        <w:t xml:space="preserve">1: Hylli Guðs fer yfir allar aðstæður</w:t>
      </w:r>
    </w:p>
    <w:p/>
    <w:p>
      <w:r xmlns:w="http://schemas.openxmlformats.org/wordprocessingml/2006/main">
        <w:t xml:space="preserve">2: Að meta gnægð Guðs á óvæntum stöðum</w:t>
      </w:r>
    </w:p>
    <w:p/>
    <w:p>
      <w:r xmlns:w="http://schemas.openxmlformats.org/wordprocessingml/2006/main">
        <w:t xml:space="preserve">1:5. Mósebók 33:13-14 „Og um Jósef sagði hann: Lofað sé Drottinn land hans, vegna dýrmætra himna, vegna döggarinnar og djúpsins, sem liggja niðri, og vegna hinna dýrmætu ávaxta, sem framdir eru af sólina og fyrir þá dýrmætu hluti sem tunglið gefur."</w:t>
      </w:r>
    </w:p>
    <w:p/>
    <w:p>
      <w:r xmlns:w="http://schemas.openxmlformats.org/wordprocessingml/2006/main">
        <w:t xml:space="preserve">2: Sálmur 85:12 "Já, Drottinn mun gefa það sem gott er, og land vort mun gefa sinn ávöxt."</w:t>
      </w:r>
    </w:p>
    <w:p/>
    <w:p>
      <w:r xmlns:w="http://schemas.openxmlformats.org/wordprocessingml/2006/main">
        <w:t xml:space="preserve">Sálmarnir 102:15 Svo munu þjóðir óttast nafn Drottins og allir konungar jarðarinnar dýrð þína.</w:t>
      </w:r>
    </w:p>
    <w:p/>
    <w:p>
      <w:r xmlns:w="http://schemas.openxmlformats.org/wordprocessingml/2006/main">
        <w:t xml:space="preserve">Þessi texti talar um mátt og dýrð Guðs og hvernig allar þjóðir munu heiðra nafn hans.</w:t>
      </w:r>
    </w:p>
    <w:p/>
    <w:p>
      <w:r xmlns:w="http://schemas.openxmlformats.org/wordprocessingml/2006/main">
        <w:t xml:space="preserve">1. Hátign Guðs: Köllun til tilbeiðslu</w:t>
      </w:r>
    </w:p>
    <w:p/>
    <w:p>
      <w:r xmlns:w="http://schemas.openxmlformats.org/wordprocessingml/2006/main">
        <w:t xml:space="preserve">2. Hvernig ótti okkar við Drottin mótar líf okkar</w:t>
      </w:r>
    </w:p>
    <w:p/>
    <w:p>
      <w:r xmlns:w="http://schemas.openxmlformats.org/wordprocessingml/2006/main">
        <w:t xml:space="preserve">1. Jesaja 6:3 - Og hver hrópaði til annars og sagði: Heilagur, heilagur, heilagur er Drottinn allsherjar, öll jörðin er full af dýrð hans.</w:t>
      </w:r>
    </w:p>
    <w:p/>
    <w:p>
      <w:r xmlns:w="http://schemas.openxmlformats.org/wordprocessingml/2006/main">
        <w:t xml:space="preserve">2. Opinberunarbókin 4:11 - Verður ert þú, Drottinn, að hljóta dýrð og heiður og kraft, því að þú hefur skapað alla hluti og þér til ánægju eru þeir og voru skapaðir.</w:t>
      </w:r>
    </w:p>
    <w:p/>
    <w:p>
      <w:r xmlns:w="http://schemas.openxmlformats.org/wordprocessingml/2006/main">
        <w:t xml:space="preserve">Sálmarnir 102:16 Þegar Drottinn byggir upp Síon, mun hann birtast í dýrð sinni.</w:t>
      </w:r>
    </w:p>
    <w:p/>
    <w:p>
      <w:r xmlns:w="http://schemas.openxmlformats.org/wordprocessingml/2006/main">
        <w:t xml:space="preserve">Drottinn mun byggja Síon og birtast í dýrð sinni.</w:t>
      </w:r>
    </w:p>
    <w:p/>
    <w:p>
      <w:r xmlns:w="http://schemas.openxmlformats.org/wordprocessingml/2006/main">
        <w:t xml:space="preserve">1. Að treysta á fyrirheit Guðs: Að skilja vissu trúfesti hans.</w:t>
      </w:r>
    </w:p>
    <w:p/>
    <w:p>
      <w:r xmlns:w="http://schemas.openxmlformats.org/wordprocessingml/2006/main">
        <w:t xml:space="preserve">2. Að sjá dýrð Guðs: Hvernig á að meta hátign Drottins.</w:t>
      </w:r>
    </w:p>
    <w:p/>
    <w:p>
      <w:r xmlns:w="http://schemas.openxmlformats.org/wordprocessingml/2006/main">
        <w:t xml:space="preserve">1. Jesaja 62:1 - Vegna Síonar mun ég ekki þegja, vegna Jerúsalem mun ég ekki þegja, uns réttlæti hennar skín eins og morgunroði, hjálpræði hennar sem logandi kyndill.</w:t>
      </w:r>
    </w:p>
    <w:p/>
    <w:p>
      <w:r xmlns:w="http://schemas.openxmlformats.org/wordprocessingml/2006/main">
        <w:t xml:space="preserve">2. Sálmur 24:7-10 - Lyftið upp höfði yðar, þér hlið! lyftið upp, þér fornu dyr, svo að konungur dýrðarinnar komi inn. Hver er þessi dýrðarkonungur? Drottinn sterkur og voldugur, Drottinn voldugur í bardaga. Lyftið upp höfði yðar, þér hlið! Lyftið þeim upp, þér fornu dyr, svo að konungur dýrðarinnar komi inn. Hver er hann, þessi dýrðarkonungur? Drottinn allsherjar hann er konungur dýrðarinnar.</w:t>
      </w:r>
    </w:p>
    <w:p/>
    <w:p>
      <w:r xmlns:w="http://schemas.openxmlformats.org/wordprocessingml/2006/main">
        <w:t xml:space="preserve">Sálmarnir 102:17 Hann mun líta á bæn hinna snauðu og ekki fyrirlíta bæn þeirra.</w:t>
      </w:r>
    </w:p>
    <w:p/>
    <w:p>
      <w:r xmlns:w="http://schemas.openxmlformats.org/wordprocessingml/2006/main">
        <w:t xml:space="preserve">Guð hlustar á bænir fátækra og mun aldrei hafna þeim.</w:t>
      </w:r>
    </w:p>
    <w:p/>
    <w:p>
      <w:r xmlns:w="http://schemas.openxmlformats.org/wordprocessingml/2006/main">
        <w:t xml:space="preserve">1. Kraftur bænarinnar: Hvernig Guð svarar bænum þurfandi</w:t>
      </w:r>
    </w:p>
    <w:p/>
    <w:p>
      <w:r xmlns:w="http://schemas.openxmlformats.org/wordprocessingml/2006/main">
        <w:t xml:space="preserve">2. Trúfesti Guðs: Hvernig Guð bregst við bænum hinna viðkvæmu</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Matteusarguðspjall 6:25-34 - "Þess vegna segi ég yður: Verið ekki áhyggjufullir um líf yðar, hvað þú munt eta né hvað þú munt drekka, né um líkama þinn, hvað þú munt klæðast. Er ekki lífið meira en maturinn. , og líkaminn meira en klæðnaður?"</w:t>
      </w:r>
    </w:p>
    <w:p/>
    <w:p>
      <w:r xmlns:w="http://schemas.openxmlformats.org/wordprocessingml/2006/main">
        <w:t xml:space="preserve">Sálmarnir 102:18 Þetta skal ritað fyrir komandi kynslóð, og lýðurinn, sem skapaður verður, skal lofa Drottin.</w:t>
      </w:r>
    </w:p>
    <w:p/>
    <w:p>
      <w:r xmlns:w="http://schemas.openxmlformats.org/wordprocessingml/2006/main">
        <w:t xml:space="preserve">Komandi kynslóðir munu verða lofaðar af Drottni.</w:t>
      </w:r>
    </w:p>
    <w:p/>
    <w:p>
      <w:r xmlns:w="http://schemas.openxmlformats.org/wordprocessingml/2006/main">
        <w:t xml:space="preserve">1: Við höfum öll möguleika á að vera lofaður af Drottni, svo kappkostum að lifa lífi sem þóknast honum.</w:t>
      </w:r>
    </w:p>
    <w:p/>
    <w:p>
      <w:r xmlns:w="http://schemas.openxmlformats.org/wordprocessingml/2006/main">
        <w:t xml:space="preserve">2: Við skulum muna að þakka Guði og lofa hann fyrir kærleika hans og náð sem hann hefur veitt okkur.</w:t>
      </w:r>
    </w:p>
    <w:p/>
    <w:p>
      <w:r xmlns:w="http://schemas.openxmlformats.org/wordprocessingml/2006/main">
        <w:t xml:space="preserve">1: Rómverjabréfið 15:5-6 - Megi Guð þolgæðis og hvatningar gefa yður að lifa í slíkri sátt hver við annan, í samræmi við Krist Jesú, að þér megið saman einni röddu vegsama Guð og föður Drottins vors Jesú Krists. .</w:t>
      </w:r>
    </w:p>
    <w:p/>
    <w:p>
      <w:r xmlns:w="http://schemas.openxmlformats.org/wordprocessingml/2006/main">
        <w:t xml:space="preserve">2: Sálmur 135:1-3 - Lofið Drottin! Lofið nafn Drottins, lofið, þér þjónar Drottins, sem standa í húsi Drottins, í forgörðum húss Guðs vors! Lofið Drottin, því að Drottinn er góður; syngið nafni hans, því að það er notalegt!</w:t>
      </w:r>
    </w:p>
    <w:p/>
    <w:p>
      <w:r xmlns:w="http://schemas.openxmlformats.org/wordprocessingml/2006/main">
        <w:t xml:space="preserve">Sálmarnir 102:19 Því að hann hefur horft niður af hæð helgidóms síns. af himni sá Drottinn jörðina.</w:t>
      </w:r>
    </w:p>
    <w:p/>
    <w:p>
      <w:r xmlns:w="http://schemas.openxmlformats.org/wordprocessingml/2006/main">
        <w:t xml:space="preserve">Drottinn lítur niður frá sínum himneska helgidómi til að skoða jörðina.</w:t>
      </w:r>
    </w:p>
    <w:p/>
    <w:p>
      <w:r xmlns:w="http://schemas.openxmlformats.org/wordprocessingml/2006/main">
        <w:t xml:space="preserve">1. Kraftur og nærvera Guðs</w:t>
      </w:r>
    </w:p>
    <w:p/>
    <w:p>
      <w:r xmlns:w="http://schemas.openxmlformats.org/wordprocessingml/2006/main">
        <w:t xml:space="preserve">2. Miskunn Guðs og kærleika til fólksins síns</w:t>
      </w:r>
    </w:p>
    <w:p/>
    <w:p>
      <w:r xmlns:w="http://schemas.openxmlformats.org/wordprocessingml/2006/main">
        <w:t xml:space="preserve">1. Jesaja 40:21-22 - Hefur þú ekki vitað það? Hefurðu ekki heyrt? Drottinn er hinn eilífi Guð, skapari endimarka jarðar. Hann dofnar ekki eða þreytist ekki; skilningur hans er órannsakanlegur.</w:t>
      </w:r>
    </w:p>
    <w:p/>
    <w:p>
      <w:r xmlns:w="http://schemas.openxmlformats.org/wordprocessingml/2006/main">
        <w:t xml:space="preserve">2. Sálmur 121:1-2 - Ég hef augu mín til fjallanna. Hvaðan kemur hjálp mín? Hjálp mín kemur frá Drottni, sem skapaði himin og jörð.</w:t>
      </w:r>
    </w:p>
    <w:p/>
    <w:p>
      <w:r xmlns:w="http://schemas.openxmlformats.org/wordprocessingml/2006/main">
        <w:t xml:space="preserve">Sálmarnir 102:20 Að heyra andvarp fangans; að leysa þá, sem til dauða eru settir;</w:t>
      </w:r>
    </w:p>
    <w:p/>
    <w:p>
      <w:r xmlns:w="http://schemas.openxmlformats.org/wordprocessingml/2006/main">
        <w:t xml:space="preserve">Sálmaritarinn biður fyrir þeim sem eru í haldi og dauðadóma.</w:t>
      </w:r>
    </w:p>
    <w:p/>
    <w:p>
      <w:r xmlns:w="http://schemas.openxmlformats.org/wordprocessingml/2006/main">
        <w:t xml:space="preserve">1: Miskunn Guðs og náð er hægt að framlengja til örvæntingarfullustu aðstæðna.</w:t>
      </w:r>
    </w:p>
    <w:p/>
    <w:p>
      <w:r xmlns:w="http://schemas.openxmlformats.org/wordprocessingml/2006/main">
        <w:t xml:space="preserve">2: Kraftur bænarinnar er mikill, jafnvel við skelfilegar aðstæður.</w:t>
      </w:r>
    </w:p>
    <w:p/>
    <w:p>
      <w:r xmlns:w="http://schemas.openxmlformats.org/wordprocessingml/2006/main">
        <w:t xml:space="preserve">Jesaja 61:1-2 - Andi Drottins Guðs er yfir mér. af því að Drottinn hefur smurt mig til að boða hógværum fagnaðarerindið. Hann sendi mig til að binda sundurmarið hjarta, boða herteknum frelsi og opna fangelsið þeim, sem bundnir eru.</w:t>
      </w:r>
    </w:p>
    <w:p/>
    <w:p>
      <w:r xmlns:w="http://schemas.openxmlformats.org/wordprocessingml/2006/main">
        <w:t xml:space="preserve">Sálmarnir 142:7 - Leið sál mína út úr fangelsinu, svo að ég megi lofa nafn þitt. Hinir réttlátu munu umkringja mig. því að þú munt ríkulega fara með mig.</w:t>
      </w:r>
    </w:p>
    <w:p/>
    <w:p>
      <w:r xmlns:w="http://schemas.openxmlformats.org/wordprocessingml/2006/main">
        <w:t xml:space="preserve">Sálmarnir 102:21 Til að kunngjöra nafn Drottins á Síon og lof hans í Jerúsalem.</w:t>
      </w:r>
    </w:p>
    <w:p/>
    <w:p>
      <w:r xmlns:w="http://schemas.openxmlformats.org/wordprocessingml/2006/main">
        <w:t xml:space="preserve">Sálmaritarinn hvetur tilbiðjendur til að kunngjöra nafn Drottins á Síon og lofa hann í Jerúsalem.</w:t>
      </w:r>
    </w:p>
    <w:p/>
    <w:p>
      <w:r xmlns:w="http://schemas.openxmlformats.org/wordprocessingml/2006/main">
        <w:t xml:space="preserve">1. Kraftur þess að lofa Guð í Síon</w:t>
      </w:r>
    </w:p>
    <w:p/>
    <w:p>
      <w:r xmlns:w="http://schemas.openxmlformats.org/wordprocessingml/2006/main">
        <w:t xml:space="preserve">2. Mikilvægi þess að lýsa yfir nafni Drottins</w:t>
      </w:r>
    </w:p>
    <w:p/>
    <w:p>
      <w:r xmlns:w="http://schemas.openxmlformats.org/wordprocessingml/2006/main">
        <w:t xml:space="preserve">1. Sálmur 96:2 - "Syngið Drottni, lofið nafn hans, kunngjörið hjálpræði hans dag eftir dag."</w:t>
      </w:r>
    </w:p>
    <w:p/>
    <w:p>
      <w:r xmlns:w="http://schemas.openxmlformats.org/wordprocessingml/2006/main">
        <w:t xml:space="preserve">2. Sálmur 145:21 - "Munnur minn mun tala Drottni til lofs. Sérhver skepna lofi hans heilaga nafn um aldir alda."</w:t>
      </w:r>
    </w:p>
    <w:p/>
    <w:p>
      <w:r xmlns:w="http://schemas.openxmlformats.org/wordprocessingml/2006/main">
        <w:t xml:space="preserve">Sálmarnir 102:22 Þegar fólkið safnast saman og konungsríkin til að þjóna Drottni.</w:t>
      </w:r>
    </w:p>
    <w:p/>
    <w:p>
      <w:r xmlns:w="http://schemas.openxmlformats.org/wordprocessingml/2006/main">
        <w:t xml:space="preserve">Fólk frá mörgum mismunandi þjóðum og konungsríkjum er kallað til að safnast saman og þjóna Drottni.</w:t>
      </w:r>
    </w:p>
    <w:p/>
    <w:p>
      <w:r xmlns:w="http://schemas.openxmlformats.org/wordprocessingml/2006/main">
        <w:t xml:space="preserve">1. Mikilvægi þess að sameinast til að þjóna Guði</w:t>
      </w:r>
    </w:p>
    <w:p/>
    <w:p>
      <w:r xmlns:w="http://schemas.openxmlformats.org/wordprocessingml/2006/main">
        <w:t xml:space="preserve">2. Gildi þess að koma saman til að tilbiðja Drottin</w:t>
      </w:r>
    </w:p>
    <w:p/>
    <w:p>
      <w:r xmlns:w="http://schemas.openxmlformats.org/wordprocessingml/2006/main">
        <w:t xml:space="preserve">1. Jesaja 43:6-7 - „Færðu syni mína úr fjarska og dætur mínar frá endimörkum jarðar, hvern þann sem kallaður er með mínu nafni, sem ég skapaði mér til dýrðar, sem ég myndaði og gjörði.</w:t>
      </w:r>
    </w:p>
    <w:p/>
    <w:p>
      <w:r xmlns:w="http://schemas.openxmlformats.org/wordprocessingml/2006/main">
        <w:t xml:space="preserve">2. Hebreabréfið 10:25 - Við skulum ekki gefast upp á að hittast, eins og sumir eru vanir að gera, heldur hvetjum hvert annað og því meira sem þú sérð daginn nálgast.</w:t>
      </w:r>
    </w:p>
    <w:p/>
    <w:p>
      <w:r xmlns:w="http://schemas.openxmlformats.org/wordprocessingml/2006/main">
        <w:t xml:space="preserve">Sálmarnir 102:23 Hann veikti mátt minn á veginum. hann stytti mér daga.</w:t>
      </w:r>
    </w:p>
    <w:p/>
    <w:p>
      <w:r xmlns:w="http://schemas.openxmlformats.org/wordprocessingml/2006/main">
        <w:t xml:space="preserve">Sálmaritarinn veltir fyrir sér hvernig Guð hefur veikt styrk þeirra og stytt dagana.</w:t>
      </w:r>
    </w:p>
    <w:p/>
    <w:p>
      <w:r xmlns:w="http://schemas.openxmlformats.org/wordprocessingml/2006/main">
        <w:t xml:space="preserve">1. Vilji Guðs er alltaf réttur - Sálmur 102:23</w:t>
      </w:r>
    </w:p>
    <w:p/>
    <w:p>
      <w:r xmlns:w="http://schemas.openxmlformats.org/wordprocessingml/2006/main">
        <w:t xml:space="preserve">2. Þrautseigja í gegnum erfiða tíma - Sálmur 102:23</w:t>
      </w:r>
    </w:p>
    <w:p/>
    <w:p>
      <w:r xmlns:w="http://schemas.openxmlformats.org/wordprocessingml/2006/main">
        <w:t xml:space="preserve">1. Jesaja 40:29-31 - Hann gefur hinum veiku krafti, og þeim sem ekki hafa mátt eykur hann styrk.</w:t>
      </w:r>
    </w:p>
    <w:p/>
    <w:p>
      <w:r xmlns:w="http://schemas.openxmlformats.org/wordprocessingml/2006/main">
        <w:t xml:space="preserve">2. Harmljóðin 3:22-23 - Miskunnsemi Drottins hættir aldrei; Miskunn hans tekur aldrei enda; Þau eru ný á hverjum morgni; Mikil er trúfesti þín.</w:t>
      </w:r>
    </w:p>
    <w:p/>
    <w:p>
      <w:r xmlns:w="http://schemas.openxmlformats.org/wordprocessingml/2006/main">
        <w:t xml:space="preserve">Sálmarnir 102:24 Ég sagði: Guð minn, tak mig ekki burt mitt á dögum mínum. Ár þín eru frá kyni til kyns.</w:t>
      </w:r>
    </w:p>
    <w:p/>
    <w:p>
      <w:r xmlns:w="http://schemas.openxmlformats.org/wordprocessingml/2006/main">
        <w:t xml:space="preserve">Í kaflanum er talað um trúfesti Guðs og eilífa nærveru.</w:t>
      </w:r>
    </w:p>
    <w:p/>
    <w:p>
      <w:r xmlns:w="http://schemas.openxmlformats.org/wordprocessingml/2006/main">
        <w:t xml:space="preserve">1. Trúfesti Guðs og eilíf nærvera</w:t>
      </w:r>
    </w:p>
    <w:p/>
    <w:p>
      <w:r xmlns:w="http://schemas.openxmlformats.org/wordprocessingml/2006/main">
        <w:t xml:space="preserve">2. Óbreytanleg ást og umhyggja Guðs</w:t>
      </w:r>
    </w:p>
    <w:p/>
    <w:p>
      <w:r xmlns:w="http://schemas.openxmlformats.org/wordprocessingml/2006/main">
        <w:t xml:space="preserve">1. Jesaja 40:28-31 Veistu það ekki? Hefurðu ekki heyrt? Drottinn er hinn eilífi Guð, skapari endimarka jarðar. Hann verður ekki þreyttur eða þreyttur, og skilningur hans getur enginn skilið.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Hebreabréfið 13:8 Jesús Kristur er hinn sami í gær og í dag og að eilífu.</w:t>
      </w:r>
    </w:p>
    <w:p/>
    <w:p>
      <w:r xmlns:w="http://schemas.openxmlformats.org/wordprocessingml/2006/main">
        <w:t xml:space="preserve">Sálmarnir 102:25 Í fornöld hefur þú grundvallað jörðina, og himnarnir eru verk handa þinna.</w:t>
      </w:r>
    </w:p>
    <w:p/>
    <w:p>
      <w:r xmlns:w="http://schemas.openxmlformats.org/wordprocessingml/2006/main">
        <w:t xml:space="preserve">Guð er skapari himins og jarðar.</w:t>
      </w:r>
    </w:p>
    <w:p/>
    <w:p>
      <w:r xmlns:w="http://schemas.openxmlformats.org/wordprocessingml/2006/main">
        <w:t xml:space="preserve">1. Sköpun Guðs: Tákn um kærleika hans</w:t>
      </w:r>
    </w:p>
    <w:p/>
    <w:p>
      <w:r xmlns:w="http://schemas.openxmlformats.org/wordprocessingml/2006/main">
        <w:t xml:space="preserve">2. Undur himins og jarðar</w:t>
      </w:r>
    </w:p>
    <w:p/>
    <w:p>
      <w:r xmlns:w="http://schemas.openxmlformats.org/wordprocessingml/2006/main">
        <w:t xml:space="preserve">1. Jesaja 40:26 - Hef upp augu yðar og sjáið: hver skapaði þetta? Sá sem ber út her þeirra og telur þá og kallar þá alla með nafni; því hann er mikill að afli, voldugur að valdi, engan vantar.</w:t>
      </w:r>
    </w:p>
    <w:p/>
    <w:p>
      <w:r xmlns:w="http://schemas.openxmlformats.org/wordprocessingml/2006/main">
        <w:t xml:space="preserve">2. Fyrsta Mósebók 1:1 - Í upphafi skapaði Guð himin og jörð.</w:t>
      </w:r>
    </w:p>
    <w:p/>
    <w:p>
      <w:r xmlns:w="http://schemas.openxmlformats.org/wordprocessingml/2006/main">
        <w:t xml:space="preserve">Sálmarnir 102:26 Þeir munu farast, en þú skalt standa. sem klæðnað skalt þú breyta þeim, og þeir munu breytast.</w:t>
      </w:r>
    </w:p>
    <w:p/>
    <w:p>
      <w:r xmlns:w="http://schemas.openxmlformats.org/wordprocessingml/2006/main">
        <w:t xml:space="preserve">Drottinn er eilífur, meðan allt mun líða undir lok.</w:t>
      </w:r>
    </w:p>
    <w:p/>
    <w:p>
      <w:r xmlns:w="http://schemas.openxmlformats.org/wordprocessingml/2006/main">
        <w:t xml:space="preserve">1: Von okkar á eilífan Guð</w:t>
      </w:r>
    </w:p>
    <w:p/>
    <w:p>
      <w:r xmlns:w="http://schemas.openxmlformats.org/wordprocessingml/2006/main">
        <w:t xml:space="preserve">2: Óbreytanleg eðli Drottins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13:8 - "Jesús Kristur er hinn sami í gær og í dag og að eilífu."</w:t>
      </w:r>
    </w:p>
    <w:p/>
    <w:p>
      <w:r xmlns:w="http://schemas.openxmlformats.org/wordprocessingml/2006/main">
        <w:t xml:space="preserve">Sálmarnir 102:27 En þú ert hinn sami, og ár þín munu engan endi taka.</w:t>
      </w:r>
    </w:p>
    <w:p/>
    <w:p>
      <w:r xmlns:w="http://schemas.openxmlformats.org/wordprocessingml/2006/main">
        <w:t xml:space="preserve">Guð er óumbreytanlegur og eilífur.</w:t>
      </w:r>
    </w:p>
    <w:p/>
    <w:p>
      <w:r xmlns:w="http://schemas.openxmlformats.org/wordprocessingml/2006/main">
        <w:t xml:space="preserve">1. Guð er hinn sami í gær, í dag og að eilífu.</w:t>
      </w:r>
    </w:p>
    <w:p/>
    <w:p>
      <w:r xmlns:w="http://schemas.openxmlformats.org/wordprocessingml/2006/main">
        <w:t xml:space="preserve">2. Sama hvað breytist, Guð er hinn sami.</w:t>
      </w:r>
    </w:p>
    <w:p/>
    <w:p>
      <w:r xmlns:w="http://schemas.openxmlformats.org/wordprocessingml/2006/main">
        <w:t xml:space="preserve">1. Hebreabréfið 13:8 - Jesús Kristur er hinn sami í gær og í dag og að eilífu.</w:t>
      </w:r>
    </w:p>
    <w:p/>
    <w:p>
      <w:r xmlns:w="http://schemas.openxmlformats.org/wordprocessingml/2006/main">
        <w:t xml:space="preserve">2. Malakí 3:6 - Því að ég, Drottinn, breyti ekki; Fyrir því eruð þér, Jakobs synir, ekki tortímt.</w:t>
      </w:r>
    </w:p>
    <w:p/>
    <w:p>
      <w:r xmlns:w="http://schemas.openxmlformats.org/wordprocessingml/2006/main">
        <w:t xml:space="preserve">Sálmarnir 102:28 Börn þjóna þinna skulu halda áfram, og niðjar þeirra skulu staðfastir frammi fyrir þér.</w:t>
      </w:r>
    </w:p>
    <w:p/>
    <w:p>
      <w:r xmlns:w="http://schemas.openxmlformats.org/wordprocessingml/2006/main">
        <w:t xml:space="preserve">Þessi texti talar um trúfesti Guðs sem mun berast til komandi kynslóða.</w:t>
      </w:r>
    </w:p>
    <w:p/>
    <w:p>
      <w:r xmlns:w="http://schemas.openxmlformats.org/wordprocessingml/2006/main">
        <w:t xml:space="preserve">1. Miskunn Guðs varir að eilífu</w:t>
      </w:r>
    </w:p>
    <w:p/>
    <w:p>
      <w:r xmlns:w="http://schemas.openxmlformats.org/wordprocessingml/2006/main">
        <w:t xml:space="preserve">2. Arfleifð trúarinnar</w:t>
      </w:r>
    </w:p>
    <w:p/>
    <w:p>
      <w:r xmlns:w="http://schemas.openxmlformats.org/wordprocessingml/2006/main">
        <w:t xml:space="preserve">1. Jeremía 32:17-19</w:t>
      </w:r>
    </w:p>
    <w:p/>
    <w:p>
      <w:r xmlns:w="http://schemas.openxmlformats.org/wordprocessingml/2006/main">
        <w:t xml:space="preserve">2. Rómverjabréfið 8:28-30</w:t>
      </w:r>
    </w:p>
    <w:p/>
    <w:p>
      <w:r xmlns:w="http://schemas.openxmlformats.org/wordprocessingml/2006/main">
        <w:t xml:space="preserve">Sálmur 103 er lofgjörðarsálmur og þakkargjörðarsálmur sem lýsir djúpu þakklæti fyrir ríkulega miskunn Guðs, fyrirgefningu og kærleika. Það fagnar eiginleikum hans og blessunum sem fólki hans hefur verið veitt.</w:t>
      </w:r>
    </w:p>
    <w:p/>
    <w:p>
      <w:r xmlns:w="http://schemas.openxmlformats.org/wordprocessingml/2006/main">
        <w:t xml:space="preserve">1. málsgrein: Sálmaritarinn kallar á sína eigin sál að blessa Drottin og ekki gleyma velgjörðum hans. Þeir telja upp ýmsar blessanir eins og fyrirgefningu, lækningu, endurlausn og staðfastan kærleika (Sálmur 103:1-5).</w:t>
      </w:r>
    </w:p>
    <w:p/>
    <w:p>
      <w:r xmlns:w="http://schemas.openxmlformats.org/wordprocessingml/2006/main">
        <w:t xml:space="preserve">2. málsgrein: Sálmaritarinn viðurkennir réttlæti Guðs og réttlæti. Þeir undirstrika samúð hans gagnvart þeim sem óttast hann og tímabundið eðli mannlegs lífs í samanburði við eilífan kærleika Guðs (Sálmur 103:6-18).</w:t>
      </w:r>
    </w:p>
    <w:p/>
    <w:p>
      <w:r xmlns:w="http://schemas.openxmlformats.org/wordprocessingml/2006/main">
        <w:t xml:space="preserve">3. málsgrein: Sálmaritarinn lofar Guð fyrir yfirráð hans yfir allri sköpuninni. Þeir leggja áherslu á engla hans, himneska hersveitir og öll handaverk hans. Þeir ljúka með því að hvetja allar skepnur til að blessa Drottin (Sálmur 103:19-22).</w:t>
      </w:r>
    </w:p>
    <w:p/>
    <w:p>
      <w:r xmlns:w="http://schemas.openxmlformats.org/wordprocessingml/2006/main">
        <w:t xml:space="preserve">Í stuttu máli,</w:t>
      </w:r>
    </w:p>
    <w:p>
      <w:r xmlns:w="http://schemas.openxmlformats.org/wordprocessingml/2006/main">
        <w:t xml:space="preserve">Sálmur hundrað þrjár gjafir</w:t>
      </w:r>
    </w:p>
    <w:p>
      <w:r xmlns:w="http://schemas.openxmlformats.org/wordprocessingml/2006/main">
        <w:t xml:space="preserve">ákall um persónulegt hrós,</w:t>
      </w:r>
    </w:p>
    <w:p>
      <w:r xmlns:w="http://schemas.openxmlformats.org/wordprocessingml/2006/main">
        <w:t xml:space="preserve">og staðfesting á guðlegum eiginleikum,</w:t>
      </w:r>
    </w:p>
    <w:p>
      <w:r xmlns:w="http://schemas.openxmlformats.org/wordprocessingml/2006/main">
        <w:t xml:space="preserve">varpa ljósi á hvatningu sem náðst hefur með því að kalla eftir blessun á sama tíma og hún leggur áherslu á viðurkenningu á guðlegum ávinningi.</w:t>
      </w:r>
    </w:p>
    <w:p/>
    <w:p>
      <w:r xmlns:w="http://schemas.openxmlformats.org/wordprocessingml/2006/main">
        <w:t xml:space="preserve">Að leggja áherslu á tilbeiðslu sem náðst er með því að viðurkenna guðlegt réttlæti en staðfesta samúð með hinum trúuðu,</w:t>
      </w:r>
    </w:p>
    <w:p>
      <w:r xmlns:w="http://schemas.openxmlformats.org/wordprocessingml/2006/main">
        <w:t xml:space="preserve">og leggja áherslu á staðfestingu sem náðst hefur með því að viðurkenna guðlegt fullveldi á sama tíma og lýst er ákalli um alhliða tilbeiðslu.</w:t>
      </w:r>
    </w:p>
    <w:p>
      <w:r xmlns:w="http://schemas.openxmlformats.org/wordprocessingml/2006/main">
        <w:t xml:space="preserve">Að minnast á guðfræðilega íhugun sem sýnd er varðandi viðurkenningu á persónulegum blessunum en staðfesta boð um lof.</w:t>
      </w:r>
    </w:p>
    <w:p/>
    <w:p>
      <w:r xmlns:w="http://schemas.openxmlformats.org/wordprocessingml/2006/main">
        <w:t xml:space="preserve">Sálmarnir 103:1 Lofið Drottin, sál mín, og allt sem í mér er, lofið hans heilaga nafn.</w:t>
      </w:r>
    </w:p>
    <w:p/>
    <w:p>
      <w:r xmlns:w="http://schemas.openxmlformats.org/wordprocessingml/2006/main">
        <w:t xml:space="preserve">Lofið Guð með öllu sem er innra með okkur.</w:t>
      </w:r>
    </w:p>
    <w:p/>
    <w:p>
      <w:r xmlns:w="http://schemas.openxmlformats.org/wordprocessingml/2006/main">
        <w:t xml:space="preserve">1. Kraftur lofgjörðarinnar: Hvers vegna erum við kölluð til að blessa Drottin</w:t>
      </w:r>
    </w:p>
    <w:p/>
    <w:p>
      <w:r xmlns:w="http://schemas.openxmlformats.org/wordprocessingml/2006/main">
        <w:t xml:space="preserve">2. Mikilvægi þess að blessa Guð: Taktu þér tíma til að viðurkenna gæsku hans</w:t>
      </w:r>
    </w:p>
    <w:p/>
    <w:p>
      <w:r xmlns:w="http://schemas.openxmlformats.org/wordprocessingml/2006/main">
        <w:t xml:space="preserve">1. Kólossubréfið 3:15-17 - Látið frið Krists ríkja í hjörtum yðar, því sem limir á einum líkama voruð þér kallaðir til friðar. Og vertu þakklátur. Látið boðskap Krists búa ríkulega á meðal ykkar er þið kennið og áminnið hver annan af allri speki með sálmum, sálmum og söngvum andans, syngjandi Guði með þakklæti í hjörtum ykkar.</w:t>
      </w:r>
    </w:p>
    <w:p/>
    <w:p>
      <w:r xmlns:w="http://schemas.openxmlformats.org/wordprocessingml/2006/main">
        <w:t xml:space="preserve">2. Jakobsbréfið 5:13 - Er einhver á meðal yðar í vanda? Leyfðu þeim að biðja. Er einhver ánægður? Leyfðu þeim að syngja lofsöngva.</w:t>
      </w:r>
    </w:p>
    <w:p/>
    <w:p>
      <w:r xmlns:w="http://schemas.openxmlformats.org/wordprocessingml/2006/main">
        <w:t xml:space="preserve">Sálmarnir 103:2 Lofið Drottin, sál mín, og gleym ekki öllum velgjörðum hans.</w:t>
      </w:r>
    </w:p>
    <w:p/>
    <w:p>
      <w:r xmlns:w="http://schemas.openxmlformats.org/wordprocessingml/2006/main">
        <w:t xml:space="preserve">Við ættum að blessa Drottin og muna eftir margvíslegum kostum hans.</w:t>
      </w:r>
    </w:p>
    <w:p/>
    <w:p>
      <w:r xmlns:w="http://schemas.openxmlformats.org/wordprocessingml/2006/main">
        <w:t xml:space="preserve">1. Að þakka: Minnumst blessunar Guðs</w:t>
      </w:r>
    </w:p>
    <w:p/>
    <w:p>
      <w:r xmlns:w="http://schemas.openxmlformats.org/wordprocessingml/2006/main">
        <w:t xml:space="preserve">2. Þakklæti: Ávinningurinn af þakklæti</w:t>
      </w:r>
    </w:p>
    <w:p/>
    <w:p>
      <w:r xmlns:w="http://schemas.openxmlformats.org/wordprocessingml/2006/main">
        <w:t xml:space="preserve">1. Jakobsbréfið 1:17 - "Sérhver góð og fullkomin gjöf er að ofan, niðurkomin frá föður himneskra ljósa, sem breytist ekki eins og skuggar sem breytast."</w:t>
      </w:r>
    </w:p>
    <w:p/>
    <w:p>
      <w:r xmlns:w="http://schemas.openxmlformats.org/wordprocessingml/2006/main">
        <w:t xml:space="preserve">2. Filippíbréfið 4:6-7 - "Verið ekki áhyggjufullir um neitt, heldur gerið í öllum aðstæðum, með bæn og beiðni, með þakkargjörð, beiðnir ykkar fyrir Guði. Og friður Guðs, sem er æðri öllum skilningi, mun varðveita ykkur. hjörtu og huga yðar í Kristi Jesú."</w:t>
      </w:r>
    </w:p>
    <w:p/>
    <w:p>
      <w:r xmlns:w="http://schemas.openxmlformats.org/wordprocessingml/2006/main">
        <w:t xml:space="preserve">Sálmarnir 103:3 sem fyrirgefur allar þínar misgjörðir. sem læknar allar sjúkdómar þínar;</w:t>
      </w:r>
    </w:p>
    <w:p/>
    <w:p>
      <w:r xmlns:w="http://schemas.openxmlformats.org/wordprocessingml/2006/main">
        <w:t xml:space="preserve">Þessi texti minnir okkur á gæsku Guðs og miskunn, þar sem hann fyrirgefur syndir okkar og læknar alla sjúkdóma okkar.</w:t>
      </w:r>
    </w:p>
    <w:p/>
    <w:p>
      <w:r xmlns:w="http://schemas.openxmlformats.org/wordprocessingml/2006/main">
        <w:t xml:space="preserve">1. Miskunn Guðs og náð - Hvernig Drottinn fyrirgefur og læknar</w:t>
      </w:r>
    </w:p>
    <w:p/>
    <w:p>
      <w:r xmlns:w="http://schemas.openxmlformats.org/wordprocessingml/2006/main">
        <w:t xml:space="preserve">2. Ávinningur trúarinnar - Treystu á Drottin til lækninga</w:t>
      </w:r>
    </w:p>
    <w:p/>
    <w:p>
      <w:r xmlns:w="http://schemas.openxmlformats.org/wordprocessingml/2006/main">
        <w:t xml:space="preserve">1. Jeremía 30:17 - "Því að ég mun veita þér heilsu aftur og græða þig af sárum þínum, segir Drottinn, af því að þeir kölluðu þig útskúfaðan og sögðu: Þetta er Síon, sem enginn sækist eftir."</w:t>
      </w:r>
    </w:p>
    <w:p/>
    <w:p>
      <w:r xmlns:w="http://schemas.openxmlformats.org/wordprocessingml/2006/main">
        <w:t xml:space="preserve">2. Jakobsbréfið 5:14-15 - "Er einhver sjúkur meðal yðar? Hann kalli á öldunga safnaðarins og þeir biðji yfir honum og smyrji hann olíu í nafni Drottins. Og bæn trúarinnar skal bjargaðu hinum sjúka, og Drottinn mun reisa hann upp, og hafi hann drýgt syndir, munu honum verða fyrirgefnar."</w:t>
      </w:r>
    </w:p>
    <w:p/>
    <w:p>
      <w:r xmlns:w="http://schemas.openxmlformats.org/wordprocessingml/2006/main">
        <w:t xml:space="preserve">Sálmarnir 103:4 sem leysir líf þitt frá glötun; sem krýnir þig miskunnsemi og miskunnsemi;</w:t>
      </w:r>
    </w:p>
    <w:p/>
    <w:p>
      <w:r xmlns:w="http://schemas.openxmlformats.org/wordprocessingml/2006/main">
        <w:t xml:space="preserve">Guð leysir okkur frá glötun og veitir okkur ástúð og miskunn.</w:t>
      </w:r>
    </w:p>
    <w:p/>
    <w:p>
      <w:r xmlns:w="http://schemas.openxmlformats.org/wordprocessingml/2006/main">
        <w:t xml:space="preserve">1. Að skilja óskiljanlega kærleika Guðs</w:t>
      </w:r>
    </w:p>
    <w:p/>
    <w:p>
      <w:r xmlns:w="http://schemas.openxmlformats.org/wordprocessingml/2006/main">
        <w:t xml:space="preserve">2. Að upplifa miskunn og ástúð Guðs</w:t>
      </w:r>
    </w:p>
    <w:p/>
    <w:p>
      <w:r xmlns:w="http://schemas.openxmlformats.org/wordprocessingml/2006/main">
        <w:t xml:space="preserve">1. Lúkasarguðspjall 7:47 "Þess vegna segi ég yður: Syndir hennar, sem eru margar, eru fyrirgefnar, af því að hún elskaði mikið. En sá sem lítið er fyrirgefið, elskar lítið."</w:t>
      </w:r>
    </w:p>
    <w:p/>
    <w:p>
      <w:r xmlns:w="http://schemas.openxmlformats.org/wordprocessingml/2006/main">
        <w:t xml:space="preserve">2. Efesusbréfið 2:4-5 „En Guð, sem er ríkur af miskunnsemi, hefur gert oss lifandi með Kristi vegna þeirrar miklu kærleika, sem hann elskaði okkur með, jafnvel þegar við vorum dauðir fyrir misgjörðir okkar, og þú hefur verið hólpinn með Kristi. "</w:t>
      </w:r>
    </w:p>
    <w:p/>
    <w:p>
      <w:r xmlns:w="http://schemas.openxmlformats.org/wordprocessingml/2006/main">
        <w:t xml:space="preserve">Sálmarnir 103:5 sem mettir munn þinn með góðum hlutum; svo að æska þín endurnýjist eins og arnarins.</w:t>
      </w:r>
    </w:p>
    <w:p/>
    <w:p>
      <w:r xmlns:w="http://schemas.openxmlformats.org/wordprocessingml/2006/main">
        <w:t xml:space="preserve">Guð setur okkur með góðum hlutum og endurnýjar okkur með sama styrk og lífskrafti og örn.</w:t>
      </w:r>
    </w:p>
    <w:p/>
    <w:p>
      <w:r xmlns:w="http://schemas.openxmlformats.org/wordprocessingml/2006/main">
        <w:t xml:space="preserve">1: Kærleikur Guðs endurnærir okkur</w:t>
      </w:r>
    </w:p>
    <w:p/>
    <w:p>
      <w:r xmlns:w="http://schemas.openxmlformats.org/wordprocessingml/2006/main">
        <w:t xml:space="preserve">2: Endurnýjun æskunnar</w:t>
      </w:r>
    </w:p>
    <w:p/>
    <w:p>
      <w:r xmlns:w="http://schemas.openxmlformats.org/wordprocessingml/2006/main">
        <w:t xml:space="preserve">1: Jesaja 40:31 - Þeir sem vænta Drottins munu endurnýja kraft sinn. þeir munu rísa upp með vængjum eins og ernir; þeir skulu hlaupa og þreytast ekki; og þeir munu ganga og ekki þreytast.</w:t>
      </w:r>
    </w:p>
    <w:p/>
    <w:p>
      <w:r xmlns:w="http://schemas.openxmlformats.org/wordprocessingml/2006/main">
        <w:t xml:space="preserve">2: Sálmur 34:10 - Ljónin skortir og hungrar, en þeir sem leita Drottins munu ekkert gott bresta.</w:t>
      </w:r>
    </w:p>
    <w:p/>
    <w:p>
      <w:r xmlns:w="http://schemas.openxmlformats.org/wordprocessingml/2006/main">
        <w:t xml:space="preserve">Sálmarnir 103:6 Drottinn gjörir réttlæti og dóm fyrir alla kúgaða.</w:t>
      </w:r>
    </w:p>
    <w:p/>
    <w:p>
      <w:r xmlns:w="http://schemas.openxmlformats.org/wordprocessingml/2006/main">
        <w:t xml:space="preserve">Guð framkvæmir réttlæti fyrir hönd allra þeirra sem þjást af kúgun.</w:t>
      </w:r>
    </w:p>
    <w:p/>
    <w:p>
      <w:r xmlns:w="http://schemas.openxmlformats.org/wordprocessingml/2006/main">
        <w:t xml:space="preserve">1. Hinn trúi Guð og réttlæti hans fyrir hina kúguðu</w:t>
      </w:r>
    </w:p>
    <w:p/>
    <w:p>
      <w:r xmlns:w="http://schemas.openxmlformats.org/wordprocessingml/2006/main">
        <w:t xml:space="preserve">2. Miskunn Guðs og samúð með þeim sem eru undirokaðir</w:t>
      </w:r>
    </w:p>
    <w:p/>
    <w:p>
      <w:r xmlns:w="http://schemas.openxmlformats.org/wordprocessingml/2006/main">
        <w:t xml:space="preserve">1. Sálmur 146:7-9 - "Hann framkvæmir rétt fyrir kúguðum, hann gefur hungruðum fæðu. Drottinn gerir fanga lausa, Drottinn opnar augu blindra. Drottinn upphefur þá niðurbeygða; Drottinn elskar hina réttlátu."</w:t>
      </w:r>
    </w:p>
    <w:p/>
    <w:p>
      <w:r xmlns:w="http://schemas.openxmlformats.org/wordprocessingml/2006/main">
        <w:t xml:space="preserve">2. Jesaja 61:1-3 - "Andi Drottins Guðs er yfir mér, því að Drottinn hefur smurt mig til að flytja hinum fátæku fagnaðarerindið, hann hefur sent mig til að binda sundurmarið hjarta, til að boða herteknum frelsi. og opnun fangelsisins fyrir þá sem eru bundnir; til að boða náðarár Drottins og hefndardag Guðs vors; til að hugga alla sem syrgja; gefa þeim sem syrgja á Síon að gefa þeim fagurt. höfuðfat í stað ösku, fögnuðarolía í stað sorgar, lofgjörð í stað daufs anda, svo að þær verði kallaðar eikur réttlætisins, gróðursetningu Drottins, svo að hann verði vegsamlegur."</w:t>
      </w:r>
    </w:p>
    <w:p/>
    <w:p>
      <w:r xmlns:w="http://schemas.openxmlformats.org/wordprocessingml/2006/main">
        <w:t xml:space="preserve">Sálmarnir 103:7 Hann kunngjörti Móse vegu sína, Ísraelsmönnum verk sín.</w:t>
      </w:r>
    </w:p>
    <w:p/>
    <w:p>
      <w:r xmlns:w="http://schemas.openxmlformats.org/wordprocessingml/2006/main">
        <w:t xml:space="preserve">Guð opinberaði Móse og Ísraelsmönnum áform sín og verk.</w:t>
      </w:r>
    </w:p>
    <w:p/>
    <w:p>
      <w:r xmlns:w="http://schemas.openxmlformats.org/wordprocessingml/2006/main">
        <w:t xml:space="preserve">1: Við ættum að vera þakklát fyrir blessanir Guðs og leitast við að fylgja áætlun hans fyrir okkur.</w:t>
      </w:r>
    </w:p>
    <w:p/>
    <w:p>
      <w:r xmlns:w="http://schemas.openxmlformats.org/wordprocessingml/2006/main">
        <w:t xml:space="preserve">2: Rétt eins og Guð opinberaði sig Móse og Ísraelsmönnum, opinberar hann sig líka okkur í dag.</w:t>
      </w:r>
    </w:p>
    <w:p/>
    <w:p>
      <w:r xmlns:w="http://schemas.openxmlformats.org/wordprocessingml/2006/main">
        <w:t xml:space="preserve">1. Mósebók 4:32-33 - Því að spyrjið nú um liðna daga, sem voru á undan ykkur, frá þeim degi er Guð skapaði manninn á jörðu, og spyrjið frá einum enda himinsins til annars, hvort svo mikill hlutur eins og þetta hefur nokkru sinni gerst eða heyrst um. Heyrði nokkur fólk nokkurn tíma rödd Guðs tala út úr eldinum, eins og þú hefur heyrt, og lifir?</w:t>
      </w:r>
    </w:p>
    <w:p/>
    <w:p>
      <w:r xmlns:w="http://schemas.openxmlformats.org/wordprocessingml/2006/main">
        <w:t xml:space="preserve">2. Mósebók 3:13-15 - Þá sagði Móse við Guð: Ef ég kem til Ísraelsmanna og segi við þá: Guð feðra yðar hefur sent mig til yðar, og þeir spyrja mig: Hvað heitir hann? hvað á ég að segja við þá? Guð sagði við Móse: Ég er sá sem ég er. Og hann sagði: Segið Ísraelsmönnum þetta: Ég hef sent mig til yðar. Guð sagði einnig við Móse: Segið Ísraelsmönnum þetta: Drottinn, Guð feðra þinna, Guð Abrahams, Guð Ísaks og Guð Jakobs, hefur sent mig til þín. Þetta er nafn mitt að eilífu og þannig á ég að minnast allra kynslóða.</w:t>
      </w:r>
    </w:p>
    <w:p/>
    <w:p>
      <w:r xmlns:w="http://schemas.openxmlformats.org/wordprocessingml/2006/main">
        <w:t xml:space="preserve">Sálmarnir 103:8 Drottinn er miskunnsamur og miskunnsamur, seinn til reiði og mikill í miskunn.</w:t>
      </w:r>
    </w:p>
    <w:p/>
    <w:p>
      <w:r xmlns:w="http://schemas.openxmlformats.org/wordprocessingml/2006/main">
        <w:t xml:space="preserve">Drottinn er seinn til reiði og ríkur af miskunnsemi.</w:t>
      </w:r>
    </w:p>
    <w:p/>
    <w:p>
      <w:r xmlns:w="http://schemas.openxmlformats.org/wordprocessingml/2006/main">
        <w:t xml:space="preserve">1: Miskunn og náð í verki</w:t>
      </w:r>
    </w:p>
    <w:p/>
    <w:p>
      <w:r xmlns:w="http://schemas.openxmlformats.org/wordprocessingml/2006/main">
        <w:t xml:space="preserve">2: Þolinmæði og fyrirgefning Drottins</w:t>
      </w:r>
    </w:p>
    <w:p/>
    <w:p>
      <w:r xmlns:w="http://schemas.openxmlformats.org/wordprocessingml/2006/main">
        <w:t xml:space="preserve">1: Efesusbréfið 2:4-5 - En Guð, sem var ríkur af miskunn, gerði oss lifandi með Kristi vegna þeirrar miklu kærleika, sem hann elskaði okkur með, jafnvel þegar við vorum dauðir fyrir misgjörðir okkar.</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sköpuninni að skilja okkur frá kærleika Guðs í Kristi Jesú, Drottni vorum.</w:t>
      </w:r>
    </w:p>
    <w:p/>
    <w:p>
      <w:r xmlns:w="http://schemas.openxmlformats.org/wordprocessingml/2006/main">
        <w:t xml:space="preserve">Sálmarnir 103:9 Hann mun ekki ætíð rífast, og ekki varðveita reiði sína að eilífu.</w:t>
      </w:r>
    </w:p>
    <w:p/>
    <w:p>
      <w:r xmlns:w="http://schemas.openxmlformats.org/wordprocessingml/2006/main">
        <w:t xml:space="preserve">Kærleikur og miskunn Guðs er óendanleg og hann mun ekki vera reiður að eilífu.</w:t>
      </w:r>
    </w:p>
    <w:p/>
    <w:p>
      <w:r xmlns:w="http://schemas.openxmlformats.org/wordprocessingml/2006/main">
        <w:t xml:space="preserve">1. Ótrúleg náð Guðs: Hvernig endalaus ást hans endist</w:t>
      </w:r>
    </w:p>
    <w:p/>
    <w:p>
      <w:r xmlns:w="http://schemas.openxmlformats.org/wordprocessingml/2006/main">
        <w:t xml:space="preserve">2. Kraftur fyrirgefningar: Að sleppa reiði og gremju</w:t>
      </w:r>
    </w:p>
    <w:p/>
    <w:p>
      <w:r xmlns:w="http://schemas.openxmlformats.org/wordprocessingml/2006/main">
        <w:t xml:space="preserve">1. Rómverjabréfið 8:38-39: „Því að ég er sannfærður um að hvorki dauði né líf, hvorki englar né illir andar, hvorki nútíð né framtíð, né kraftar, hvorki hæð né dýpt né neitt annað í allri sköpun. fær um að skilja okkur frá kærleika Guðs sem er í Kristi Jesú, Drottni vorum."</w:t>
      </w:r>
    </w:p>
    <w:p/>
    <w:p>
      <w:r xmlns:w="http://schemas.openxmlformats.org/wordprocessingml/2006/main">
        <w:t xml:space="preserve">2. Efesusbréfið 4:31-32: "Burtið burt allri beiskju, reiði og reiði, slagsmálum og rógburði ásamt hvers kyns illsku. Verið góðir og miskunnsamir hver við annan, fyrirgefið hver öðrum, eins og í Kristi hefur Guð fyrirgefið yður. ."</w:t>
      </w:r>
    </w:p>
    <w:p/>
    <w:p>
      <w:r xmlns:w="http://schemas.openxmlformats.org/wordprocessingml/2006/main">
        <w:t xml:space="preserve">Sálmarnir 103:10 Hann gjörði ekki við oss eftir syndum vorum. né umbunað oss eftir misgjörðum vorum.</w:t>
      </w:r>
    </w:p>
    <w:p/>
    <w:p>
      <w:r xmlns:w="http://schemas.openxmlformats.org/wordprocessingml/2006/main">
        <w:t xml:space="preserve">Þessi texti talar um miskunn Guðs og náð, sem refsar okkur ekki fyrir syndir okkar.</w:t>
      </w:r>
    </w:p>
    <w:p/>
    <w:p>
      <w:r xmlns:w="http://schemas.openxmlformats.org/wordprocessingml/2006/main">
        <w:t xml:space="preserve">1. Skilyrðislaus ást og miskunn Guðs</w:t>
      </w:r>
    </w:p>
    <w:p/>
    <w:p>
      <w:r xmlns:w="http://schemas.openxmlformats.org/wordprocessingml/2006/main">
        <w:t xml:space="preserve">2. Að upplifa náð Guðs og fyrirgefningu</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Sálmur 86:5 - Þú, Drottinn, ert fyrirgefandi og góður, kærleiksríkur til allra sem ákalla þig.</w:t>
      </w:r>
    </w:p>
    <w:p/>
    <w:p>
      <w:r xmlns:w="http://schemas.openxmlformats.org/wordprocessingml/2006/main">
        <w:t xml:space="preserve">Sálmarnir 103:11 Því að eins og himinninn er hátt yfir jörðu, svo mikil er miskunn hans við þá er óttast hann.</w:t>
      </w:r>
    </w:p>
    <w:p/>
    <w:p>
      <w:r xmlns:w="http://schemas.openxmlformats.org/wordprocessingml/2006/main">
        <w:t xml:space="preserve">Miskunn Guðs er gríðarleg og endalaus.</w:t>
      </w:r>
    </w:p>
    <w:p/>
    <w:p>
      <w:r xmlns:w="http://schemas.openxmlformats.org/wordprocessingml/2006/main">
        <w:t xml:space="preserve">1: Miskunn Guðs er meiri en við getum nokkurn tíma ímyndað okkur og hún er í boði fyrir alla sem óttast hann.</w:t>
      </w:r>
    </w:p>
    <w:p/>
    <w:p>
      <w:r xmlns:w="http://schemas.openxmlformats.org/wordprocessingml/2006/main">
        <w:t xml:space="preserve">2: Við getum huggað okkur við þá staðreynd að miskunn Guðs er svo mikil að hún er ofar okkar skilningi.</w:t>
      </w:r>
    </w:p>
    <w:p/>
    <w:p>
      <w:r xmlns:w="http://schemas.openxmlformats.org/wordprocessingml/2006/main">
        <w:t xml:space="preserve">1: Efesusbréfið 2:4-5 - En Guð, sem er ríkur af miskunn, hefur gert okkur lifandi með Kristi af náð, vegna þeirrar miklu kærleika, sem hann elskaði okkur, jafnvel þegar við vorum dauðir fyrir misgjörðir okkar.</w:t>
      </w:r>
    </w:p>
    <w:p/>
    <w:p>
      <w:r xmlns:w="http://schemas.openxmlformats.org/wordprocessingml/2006/main">
        <w:t xml:space="preserve">2: Jakobsbréfið 5:11 - Sjá, við lítum á þá blessaða sem voru staðfastir. Þú hefur heyrt um staðfestu Jobs og þú hefur séð fyrirætlun Drottins, hvernig Drottinn er miskunnsamur og miskunnsamur.</w:t>
      </w:r>
    </w:p>
    <w:p/>
    <w:p>
      <w:r xmlns:w="http://schemas.openxmlformats.org/wordprocessingml/2006/main">
        <w:t xml:space="preserve">Sálmarnir 103:12 Svo langt sem austur er frá vestri, svo langt hefur hann fjarlægt afbrot vor frá okkur.</w:t>
      </w:r>
    </w:p>
    <w:p/>
    <w:p>
      <w:r xmlns:w="http://schemas.openxmlformats.org/wordprocessingml/2006/main">
        <w:t xml:space="preserve">Guð hefur fjarlægt syndir okkar frá okkur, eins langt og austur er frá vestri.</w:t>
      </w:r>
    </w:p>
    <w:p/>
    <w:p>
      <w:r xmlns:w="http://schemas.openxmlformats.org/wordprocessingml/2006/main">
        <w:t xml:space="preserve">1: Miskunn Guðs er takmarkalaus - Við sjáum í Sálmi 103:12 að miskunn Guðs er takmarkalaus, eins langt og austur er frá vestri. Jafnvel þó við höfum öll syndgað og skortir dýrð hans, þá er Guð í miskunn sinni fús til að fyrirgefa okkur og fjarlægja brot okkar frá okkur.</w:t>
      </w:r>
    </w:p>
    <w:p/>
    <w:p>
      <w:r xmlns:w="http://schemas.openxmlformats.org/wordprocessingml/2006/main">
        <w:t xml:space="preserve">2: Kraftur fyrirgefningar - Sálmur 103:12 minnir okkur á að miskunn Guðs og kraftur fyrirgefningar er sterk og eilíf. Brot okkar eru fjarlægð frá okkur, eins langt og austur er frá vestri, og við getum fundið frelsi í fyrirgefningu Drottins.</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Míka 7:19 - "Þú munt aftur miskunna okkur, þú munt troða syndum okkar undir fótum og kasta öllum misgjörðum vorum í hafsdjúpin."</w:t>
      </w:r>
    </w:p>
    <w:p/>
    <w:p>
      <w:r xmlns:w="http://schemas.openxmlformats.org/wordprocessingml/2006/main">
        <w:t xml:space="preserve">Sálmarnir 103:13 Eins og faðir aumkar börn sín, svo miskunnar Drottinn þeim er óttast hann.</w:t>
      </w:r>
    </w:p>
    <w:p/>
    <w:p>
      <w:r xmlns:w="http://schemas.openxmlformats.org/wordprocessingml/2006/main">
        <w:t xml:space="preserve">Guð er miskunnsamur gagnvart þeim sem óttast hann.</w:t>
      </w:r>
    </w:p>
    <w:p/>
    <w:p>
      <w:r xmlns:w="http://schemas.openxmlformats.org/wordprocessingml/2006/main">
        <w:t xml:space="preserve">1: Guð er kærleiksríkur faðir sem skilur og sýnir börnum sínum miskunn.</w:t>
      </w:r>
    </w:p>
    <w:p/>
    <w:p>
      <w:r xmlns:w="http://schemas.openxmlformats.org/wordprocessingml/2006/main">
        <w:t xml:space="preserve">2: Guð er miskunnsamur Guð sem sýnir miskunn og samúð þeim sem setja traust sitt á hann.</w:t>
      </w:r>
    </w:p>
    <w:p/>
    <w:p>
      <w:r xmlns:w="http://schemas.openxmlformats.org/wordprocessingml/2006/main">
        <w:t xml:space="preserve">1: Matteus 5:7 - "Sælir eru miskunnsamir, því að þeim mun miskunn hljóta."</w:t>
      </w:r>
    </w:p>
    <w:p/>
    <w:p>
      <w:r xmlns:w="http://schemas.openxmlformats.org/wordprocessingml/2006/main">
        <w:t xml:space="preserve">2: Jakobsbréfið 4:6 - "En hann gefur meiri náð. Þess vegna stendur: Guð stendur gegn dramblátum, en auðmjúkum veitir hann náð.</w:t>
      </w:r>
    </w:p>
    <w:p/>
    <w:p>
      <w:r xmlns:w="http://schemas.openxmlformats.org/wordprocessingml/2006/main">
        <w:t xml:space="preserve">Sálmarnir 103:14 Því að hann þekkir skap okkar; hann minnist þess að vér erum mold.</w:t>
      </w:r>
    </w:p>
    <w:p/>
    <w:p>
      <w:r xmlns:w="http://schemas.openxmlformats.org/wordprocessingml/2006/main">
        <w:t xml:space="preserve">Guð þekkir okkur og man að við erum gerð úr mold.</w:t>
      </w:r>
    </w:p>
    <w:p/>
    <w:p>
      <w:r xmlns:w="http://schemas.openxmlformats.org/wordprocessingml/2006/main">
        <w:t xml:space="preserve">1. Mundu hver þú ert: A um Sálma 103:14</w:t>
      </w:r>
    </w:p>
    <w:p/>
    <w:p>
      <w:r xmlns:w="http://schemas.openxmlformats.org/wordprocessingml/2006/main">
        <w:t xml:space="preserve">2. Að þekkja okkar stað: A um auðmýkt og forsjón Guðs</w:t>
      </w:r>
    </w:p>
    <w:p/>
    <w:p>
      <w:r xmlns:w="http://schemas.openxmlformats.org/wordprocessingml/2006/main">
        <w:t xml:space="preserve">1. Jakobsbréfið 4:14, "Þar sem þér vitið ekki hvað verður á morgun. Því hvað er líf yðar? Það er jafnvel gufa, sem birtist um skamma stund og hverfur síðan."</w:t>
      </w:r>
    </w:p>
    <w:p/>
    <w:p>
      <w:r xmlns:w="http://schemas.openxmlformats.org/wordprocessingml/2006/main">
        <w:t xml:space="preserve">2. Jesaja 40:6-7, "Röddin sagði: "Hrópaðu. Og hann sagði: "Hvað á ég að hrópa? Allt hold er gras, og allt það gæsku er eins og blóm vallarins: Grasið visnar, blómið fölnar. af því að andi Drottins blæs yfir það, vissulega er fólkið gras."</w:t>
      </w:r>
    </w:p>
    <w:p/>
    <w:p>
      <w:r xmlns:w="http://schemas.openxmlformats.org/wordprocessingml/2006/main">
        <w:t xml:space="preserve">Sálmarnir 103:15 Eins og fyrir manninn, dagar hans eru sem gras, eins og blóm á akri, svo blómgast hann.</w:t>
      </w:r>
    </w:p>
    <w:p/>
    <w:p>
      <w:r xmlns:w="http://schemas.openxmlformats.org/wordprocessingml/2006/main">
        <w:t xml:space="preserve">Líf mannsins er stutt og viðkvæmt, eins og blóm í haga.</w:t>
      </w:r>
    </w:p>
    <w:p/>
    <w:p>
      <w:r xmlns:w="http://schemas.openxmlformats.org/wordprocessingml/2006/main">
        <w:t xml:space="preserve">1. Tökum á móti lífinu með gleði og ánægju, því það er hverfult eins og blóm í haga.</w:t>
      </w:r>
    </w:p>
    <w:p/>
    <w:p>
      <w:r xmlns:w="http://schemas.openxmlformats.org/wordprocessingml/2006/main">
        <w:t xml:space="preserve">2. Lifðu hvern dag af ásetningi og tilgangi, vitandi að lífið er stutt og viðkvæmt.</w:t>
      </w:r>
    </w:p>
    <w:p/>
    <w:p>
      <w:r xmlns:w="http://schemas.openxmlformats.org/wordprocessingml/2006/main">
        <w:t xml:space="preserve">1. Jakobsbréfið 4:14 - Hvert er líf þitt? Því að þú ert þoka sem birtist í smá tíma og hverfur síðan.</w:t>
      </w:r>
    </w:p>
    <w:p/>
    <w:p>
      <w:r xmlns:w="http://schemas.openxmlformats.org/wordprocessingml/2006/main">
        <w:t xml:space="preserve">2. Prédikarinn 3:11 - Hann hefur gert allt fallegt á sínum tíma. Einnig hefur hann lagt eilífðina í hjarta mannsins, þó svo að hann geti ekki fundið út hvað Guð hefur gert frá upphafi til enda.</w:t>
      </w:r>
    </w:p>
    <w:p/>
    <w:p>
      <w:r xmlns:w="http://schemas.openxmlformats.org/wordprocessingml/2006/main">
        <w:t xml:space="preserve">Sálmarnir 103:16 Því að vindurinn fer yfir það, og hann er horfinn. og staður þess mun ekki framar vita.</w:t>
      </w:r>
    </w:p>
    <w:p/>
    <w:p>
      <w:r xmlns:w="http://schemas.openxmlformats.org/wordprocessingml/2006/main">
        <w:t xml:space="preserve">Hið hverfula eðli lífsins er hverfult og gleymt.</w:t>
      </w:r>
    </w:p>
    <w:p/>
    <w:p>
      <w:r xmlns:w="http://schemas.openxmlformats.org/wordprocessingml/2006/main">
        <w:t xml:space="preserve">1. Lífið er gufa - Jakobsbréfið 4:14</w:t>
      </w:r>
    </w:p>
    <w:p/>
    <w:p>
      <w:r xmlns:w="http://schemas.openxmlformats.org/wordprocessingml/2006/main">
        <w:t xml:space="preserve">2. Hverfulleiki lífsins - Prédikarinn 3:1-8</w:t>
      </w:r>
    </w:p>
    <w:p/>
    <w:p>
      <w:r xmlns:w="http://schemas.openxmlformats.org/wordprocessingml/2006/main">
        <w:t xml:space="preserve">1. Jesaja 40:6-8 - Hið tímabundið eðli lífsins og óbreytanleg eðli kærleika Guðs.</w:t>
      </w:r>
    </w:p>
    <w:p/>
    <w:p>
      <w:r xmlns:w="http://schemas.openxmlformats.org/wordprocessingml/2006/main">
        <w:t xml:space="preserve">2. Opinberunarbókin 12:12 - Mikilvægi þess að standa staðfastur andspænis hverfulu eðli lífsins.</w:t>
      </w:r>
    </w:p>
    <w:p/>
    <w:p>
      <w:r xmlns:w="http://schemas.openxmlformats.org/wordprocessingml/2006/main">
        <w:t xml:space="preserve">Sálmarnir 103:17 En miskunn Drottins er frá eilífð til eilífðar yfir þeim er óttast hann, og réttlæti hans við barnabörn.</w:t>
      </w:r>
    </w:p>
    <w:p/>
    <w:p>
      <w:r xmlns:w="http://schemas.openxmlformats.org/wordprocessingml/2006/main">
        <w:t xml:space="preserve">Miskunn Drottins og réttlæti er eilíft fyrir þá sem dýrka hann.</w:t>
      </w:r>
    </w:p>
    <w:p/>
    <w:p>
      <w:r xmlns:w="http://schemas.openxmlformats.org/wordprocessingml/2006/main">
        <w:t xml:space="preserve">1. Óbilandi ást Drottins til fólksins síns</w:t>
      </w:r>
    </w:p>
    <w:p/>
    <w:p>
      <w:r xmlns:w="http://schemas.openxmlformats.org/wordprocessingml/2006/main">
        <w:t xml:space="preserve">2. Hið eilífa eðli réttlætis Guðs</w:t>
      </w:r>
    </w:p>
    <w:p/>
    <w:p>
      <w:r xmlns:w="http://schemas.openxmlformats.org/wordprocessingml/2006/main">
        <w:t xml:space="preserve">1. Mósebók 34:6-7 - Og Drottinn gekk fram hjá honum og kallaði: Drottinn, Drottinn Guð, miskunnsamur og líknsamur, langlyndur og mikill að gæsku og sannleika.</w:t>
      </w:r>
    </w:p>
    <w:p/>
    <w:p>
      <w:r xmlns:w="http://schemas.openxmlformats.org/wordprocessingml/2006/main">
        <w:t xml:space="preserve">2. Mósebók 7:9 - Vitið því að Drottinn Guð þinn, hann er Guð, hinn trúi Guð, sem heldur sáttmála og miskunn við þá sem elska hann og halda boðorð hans í þúsund ættliði.</w:t>
      </w:r>
    </w:p>
    <w:p/>
    <w:p>
      <w:r xmlns:w="http://schemas.openxmlformats.org/wordprocessingml/2006/main">
        <w:t xml:space="preserve">Sálmarnir 103:18 Þeim sem halda sáttmála hans og þeim sem minnast boðorða hans til að halda þau.</w:t>
      </w:r>
    </w:p>
    <w:p/>
    <w:p>
      <w:r xmlns:w="http://schemas.openxmlformats.org/wordprocessingml/2006/main">
        <w:t xml:space="preserve">Sálmur 103 hvetur þá sem halda sáttmála Guðs og hlýða boðorðum hans.</w:t>
      </w:r>
    </w:p>
    <w:p/>
    <w:p>
      <w:r xmlns:w="http://schemas.openxmlformats.org/wordprocessingml/2006/main">
        <w:t xml:space="preserve">1. „Máttur þess að hlýða orði Guðs“</w:t>
      </w:r>
    </w:p>
    <w:p/>
    <w:p>
      <w:r xmlns:w="http://schemas.openxmlformats.org/wordprocessingml/2006/main">
        <w:t xml:space="preserve">2. „Blessun þess að halda sáttmála Guðs“</w:t>
      </w:r>
    </w:p>
    <w:p/>
    <w:p>
      <w:r xmlns:w="http://schemas.openxmlformats.org/wordprocessingml/2006/main">
        <w:t xml:space="preserve">1. Mósebók 30:15-16 - "Sjá, ég hef í dag lagt fyrir þig lífið og hið góða, dauðann og hið illa. Ef þú hlýðir boðorðum Drottins Guðs þíns, sem ég býð þér í dag, með því að elska Drottin, Guð þinn, með því að Gangið á hans vegum og haldið boðorð hans, lög og reglur, þá skalt þú lifa og margfaldast, og Drottinn Guð þinn mun blessa þig í landinu, sem þú ferð inn til að taka það til eignar.</w:t>
      </w:r>
    </w:p>
    <w:p/>
    <w:p>
      <w:r xmlns:w="http://schemas.openxmlformats.org/wordprocessingml/2006/main">
        <w:t xml:space="preserve">2. Jósúabók 1:8 - "Þessi lögmálsbók skal ekki víkja úr munni þínum, heldur skalt þú hugleiða hana dag og nótt, til þess að þú gætir þess að fara eftir öllu sem í henni er ritað. mun gera veg þinn farsælan, og þá munt þú ná góðum árangri."</w:t>
      </w:r>
    </w:p>
    <w:p/>
    <w:p>
      <w:r xmlns:w="http://schemas.openxmlformats.org/wordprocessingml/2006/main">
        <w:t xml:space="preserve">Sálmarnir 103:19 Drottinn hefir búið hásæti sitt á himnum. og ríki hans drottnar yfir öllu.</w:t>
      </w:r>
    </w:p>
    <w:p/>
    <w:p>
      <w:r xmlns:w="http://schemas.openxmlformats.org/wordprocessingml/2006/main">
        <w:t xml:space="preserve">Guðs ríki er allsráðandi.</w:t>
      </w:r>
    </w:p>
    <w:p/>
    <w:p>
      <w:r xmlns:w="http://schemas.openxmlformats.org/wordprocessingml/2006/main">
        <w:t xml:space="preserve">1: Fullveldi Guðs er algjört og óbreytanlegt.</w:t>
      </w:r>
    </w:p>
    <w:p/>
    <w:p>
      <w:r xmlns:w="http://schemas.openxmlformats.org/wordprocessingml/2006/main">
        <w:t xml:space="preserve">2: Við getum treyst á stjórn Guðs og ríki.</w:t>
      </w:r>
    </w:p>
    <w:p/>
    <w:p>
      <w:r xmlns:w="http://schemas.openxmlformats.org/wordprocessingml/2006/main">
        <w:t xml:space="preserve">1: Jesaja 45:21-22 - "Skýrðu og færðu mál þitt, skulu þeir ráða saman! Hver sagði þetta fyrir löngu? Hver sagði það forðum? Var það ekki ég, Drottinn? Og enginn annar guð er til en ég. , Réttlátur Guð og frelsari, enginn er til nema ég.</w:t>
      </w:r>
    </w:p>
    <w:p/>
    <w:p>
      <w:r xmlns:w="http://schemas.openxmlformats.org/wordprocessingml/2006/main">
        <w:t xml:space="preserve">2: Daníel 4:35 - Allir íbúar jarðar eru til einskis, og hann gjörir eftir vilja sínum meðal himinsins her og meðal íbúa jarðarinnar. og enginn getur stöðvað hönd hans eða sagt við hann: Hvað hefur þú gjört?</w:t>
      </w:r>
    </w:p>
    <w:p/>
    <w:p>
      <w:r xmlns:w="http://schemas.openxmlformats.org/wordprocessingml/2006/main">
        <w:t xml:space="preserve">Sálmarnir 103:20 Lofið Drottin, þér englar hans, sem skara fram úr að krafti, sem gjörið boðorð hans, hlýðið á rödd orðs hans.</w:t>
      </w:r>
    </w:p>
    <w:p/>
    <w:p>
      <w:r xmlns:w="http://schemas.openxmlformats.org/wordprocessingml/2006/main">
        <w:t xml:space="preserve">Sálmaritarinn lofar Drottin og engla hans fyrir hlýðni þeirra og styrk við að framkvæma boðorð Drottins.</w:t>
      </w:r>
    </w:p>
    <w:p/>
    <w:p>
      <w:r xmlns:w="http://schemas.openxmlformats.org/wordprocessingml/2006/main">
        <w:t xml:space="preserve">1. Kraftur hlýðni: Að læra að hlusta og fylgja orði Guðs</w:t>
      </w:r>
    </w:p>
    <w:p/>
    <w:p>
      <w:r xmlns:w="http://schemas.openxmlformats.org/wordprocessingml/2006/main">
        <w:t xml:space="preserve">2. Blessun styrksins: Að taka undir kraft Guðs og vald</w:t>
      </w:r>
    </w:p>
    <w:p/>
    <w:p>
      <w:r xmlns:w="http://schemas.openxmlformats.org/wordprocessingml/2006/main">
        <w:t xml:space="preserve">1. Efesusbréfið 6:10-20 (Íklæðist alvæpni Guðs, svo að þér getið staðist svik djöfulsins)</w:t>
      </w:r>
    </w:p>
    <w:p/>
    <w:p>
      <w:r xmlns:w="http://schemas.openxmlformats.org/wordprocessingml/2006/main">
        <w:t xml:space="preserve">2. Jakobsbréfið 4:7 (Gefið yður því undirgefið Guði. Standið gegn djöflinum, og hann mun flýja yður)</w:t>
      </w:r>
    </w:p>
    <w:p/>
    <w:p>
      <w:r xmlns:w="http://schemas.openxmlformats.org/wordprocessingml/2006/main">
        <w:t xml:space="preserve">Sálmarnir 103:21 Lofið Drottin, allir her hans! þér þjónar hans, sem gjörið velþóknun hans.</w:t>
      </w:r>
    </w:p>
    <w:p/>
    <w:p>
      <w:r xmlns:w="http://schemas.openxmlformats.org/wordprocessingml/2006/main">
        <w:t xml:space="preserve">Drottinn á að lofa og þakka öllum sem þjóna honum og framkvæma vilja hans.</w:t>
      </w:r>
    </w:p>
    <w:p/>
    <w:p>
      <w:r xmlns:w="http://schemas.openxmlformats.org/wordprocessingml/2006/main">
        <w:t xml:space="preserve">1. Trúfast þjónusta - Viðurkenna blessun Drottins við að þjóna vilja hans</w:t>
      </w:r>
    </w:p>
    <w:p/>
    <w:p>
      <w:r xmlns:w="http://schemas.openxmlformats.org/wordprocessingml/2006/main">
        <w:t xml:space="preserve">2. Blessun Drottins - Að meta ávinninginn af því að gera velþóknun Guðs</w:t>
      </w:r>
    </w:p>
    <w:p/>
    <w:p>
      <w:r xmlns:w="http://schemas.openxmlformats.org/wordprocessingml/2006/main">
        <w:t xml:space="preserve">1. Kólossubréfið 3:23-24 - "Hvað sem þér gerið, vinnið af heilum hug eins og fyrir Drottin en ekki fyrir menn, vitandi að frá Drottni munuð þér fá arfleifðina að launum. Þú þjónar Drottni Kristi."</w:t>
      </w:r>
    </w:p>
    <w:p/>
    <w:p>
      <w:r xmlns:w="http://schemas.openxmlformats.org/wordprocessingml/2006/main">
        <w:t xml:space="preserve">2. Efesusbréfið 6:5-8 – „Þér þrælar, hlýðið jarðneskum herrum yðar með ótta og skjálfta, af einlægu hjarta, eins og þér viljið Kristur, ekki með augnþjónustu, sem mönnum þóknanlegir, heldur sem þjónar Krists. ,, gera vilja Guðs af hjarta, þjóna með góðum vilja eins og Drottni en ekki mönnum, vitandi að allt gott sem einhver gerir, það mun hann fá til baka frá Drottni."</w:t>
      </w:r>
    </w:p>
    <w:p/>
    <w:p>
      <w:r xmlns:w="http://schemas.openxmlformats.org/wordprocessingml/2006/main">
        <w:t xml:space="preserve">Sálmarnir 103:22 Lofið Drottin, öll verk hans í öllum stöðum hans, lofið Drottin, sál mín.</w:t>
      </w:r>
    </w:p>
    <w:p/>
    <w:p>
      <w:r xmlns:w="http://schemas.openxmlformats.org/wordprocessingml/2006/main">
        <w:t xml:space="preserve">Lofið Drottin fyrir öll verk hans.</w:t>
      </w:r>
    </w:p>
    <w:p/>
    <w:p>
      <w:r xmlns:w="http://schemas.openxmlformats.org/wordprocessingml/2006/main">
        <w:t xml:space="preserve">1: Með því að nota Sálma 103:22 sem upphafspunkt, skulum við kanna margar leiðir sem við getum sýnt þakklæti okkar til Guðs fyrir allt sem hann hefur gert fyrir okkur.</w:t>
      </w:r>
    </w:p>
    <w:p/>
    <w:p>
      <w:r xmlns:w="http://schemas.openxmlformats.org/wordprocessingml/2006/main">
        <w:t xml:space="preserve">2: Gefum okkur augnablik til að velta fyrir okkur umfangi yfirráða Guðs og hvernig verk hans fylla alla staði. Við getum tjáð Guði þakklæti okkar með því að blessa hann í öllu sem við gerum.</w:t>
      </w:r>
    </w:p>
    <w:p/>
    <w:p>
      <w:r xmlns:w="http://schemas.openxmlformats.org/wordprocessingml/2006/main">
        <w:t xml:space="preserve">1: Kólossubréfið 3:17 - Og hvað sem þér gerið, í orði eða verki, gjörið allt í nafni Drottins Jesú, og þakkað Guði föður fyrir hann.</w:t>
      </w:r>
    </w:p>
    <w:p/>
    <w:p>
      <w:r xmlns:w="http://schemas.openxmlformats.org/wordprocessingml/2006/main">
        <w:t xml:space="preserve">2: Efesusbréfið 5:20 - Þakkið alltaf og fyrir allt Guði föður í nafni Drottins vors Jesú Krists.</w:t>
      </w:r>
    </w:p>
    <w:p/>
    <w:p>
      <w:r xmlns:w="http://schemas.openxmlformats.org/wordprocessingml/2006/main">
        <w:t xml:space="preserve">Sálmur 104 er sálmur sem lofar og vegsamar Guð sem skapara og uppeldi allra hluta. Það fagnar fegurð, reglu og ráðstöfunum sem finnast í náttúrunni og undirstrikar visku Guðs og umhyggju fyrir sköpun sinni.</w:t>
      </w:r>
    </w:p>
    <w:p/>
    <w:p>
      <w:r xmlns:w="http://schemas.openxmlformats.org/wordprocessingml/2006/main">
        <w:t xml:space="preserve">1. málsgrein: Sálmaritarinn byrjar á því að upphefja mikilleika Guðs og tign. Þeir lýsa því hvernig hann hylur sig ljós eins og klæði og teygir út himininn eins og tjald (Sálmur 104:1-2).</w:t>
      </w:r>
    </w:p>
    <w:p/>
    <w:p>
      <w:r xmlns:w="http://schemas.openxmlformats.org/wordprocessingml/2006/main">
        <w:t xml:space="preserve">2. málsgrein: Sálmaritarinn sýnir lifandi sköpunarmátt Guðs við að stofna jörðina. Þær sýna hvernig hann setti vötnunum mörk, myndaði fjöll, lindir og dali. Þeir undirstrika hvernig Guð gefur dýrum vatn að drekka (Sálmur 104:5-13).</w:t>
      </w:r>
    </w:p>
    <w:p/>
    <w:p>
      <w:r xmlns:w="http://schemas.openxmlformats.org/wordprocessingml/2006/main">
        <w:t xml:space="preserve">3. málsgrein: Sálmaritarinn furðar sig á fjölbreytileika skepna á landi og í sjó. Þeir lýsa því hvernig Guð útvegar þeim öllum mat og viðurkenna hlutverk sitt sem uppeldi þeirra (Sálmur 104:14-23).</w:t>
      </w:r>
    </w:p>
    <w:p/>
    <w:p>
      <w:r xmlns:w="http://schemas.openxmlformats.org/wordprocessingml/2006/main">
        <w:t xml:space="preserve">4. málsgrein: Sálmaritarinn veltir fyrir sér hringrás lífsins í náttúrunni, frá sólarupprás til sólarlags. Þeir viðurkenna að allar skepnur eru háðar Guði fyrir útvegun sína, viðurkenna visku hans í því að veita ríkulega (Sálmur 104:24-30).</w:t>
      </w:r>
    </w:p>
    <w:p/>
    <w:p>
      <w:r xmlns:w="http://schemas.openxmlformats.org/wordprocessingml/2006/main">
        <w:t xml:space="preserve">5. málsgrein: Sálmaritarinn lýkur með því að lýsa löngun sinni til að lofsyngja Guði svo lengi sem þeir lifa. Þeir staðfesta gleði sína í honum og biðja um að syndarar verði eytt af jörðinni á meðan þeir blessa Drottin (Sálmur 104:31-35).</w:t>
      </w:r>
    </w:p>
    <w:p/>
    <w:p>
      <w:r xmlns:w="http://schemas.openxmlformats.org/wordprocessingml/2006/main">
        <w:t xml:space="preserve">Í stuttu máli,</w:t>
      </w:r>
    </w:p>
    <w:p>
      <w:r xmlns:w="http://schemas.openxmlformats.org/wordprocessingml/2006/main">
        <w:t xml:space="preserve">Sálmur hundrað fjórar gjafir</w:t>
      </w:r>
    </w:p>
    <w:p>
      <w:r xmlns:w="http://schemas.openxmlformats.org/wordprocessingml/2006/main">
        <w:t xml:space="preserve">hátíð guðlegrar sköpunar,</w:t>
      </w:r>
    </w:p>
    <w:p>
      <w:r xmlns:w="http://schemas.openxmlformats.org/wordprocessingml/2006/main">
        <w:t xml:space="preserve">og staðfesting á guðlegri forsjón,</w:t>
      </w:r>
    </w:p>
    <w:p>
      <w:r xmlns:w="http://schemas.openxmlformats.org/wordprocessingml/2006/main">
        <w:t xml:space="preserve">undirstrika tjáningu sem náðst er með því að upphefja hátign en leggja áherslu á viðurkenningu á guðlegum krafti.</w:t>
      </w:r>
    </w:p>
    <w:p/>
    <w:p>
      <w:r xmlns:w="http://schemas.openxmlformats.org/wordprocessingml/2006/main">
        <w:t xml:space="preserve">Með því að leggja áherslu á lýsingu sem náðst er með lifandi lýsingu á náttúruundrum á sama tíma og hún staðfestir viðurkenningu á guðlegum fyrirvara,</w:t>
      </w:r>
    </w:p>
    <w:p>
      <w:r xmlns:w="http://schemas.openxmlformats.org/wordprocessingml/2006/main">
        <w:t xml:space="preserve">og leggja áherslu á ígrundun sem næst með því að viðurkenna innbyrðis háð innan sköpunarinnar á sama tíma og hún tjáir löngun til lofs.</w:t>
      </w:r>
    </w:p>
    <w:p>
      <w:r xmlns:w="http://schemas.openxmlformats.org/wordprocessingml/2006/main">
        <w:t xml:space="preserve">Að minnast á persónulega ígrundun sem sýnd er um að viðurkenna háð guðlega næringu en staðfesta von um réttlæti.</w:t>
      </w:r>
    </w:p>
    <w:p/>
    <w:p>
      <w:r xmlns:w="http://schemas.openxmlformats.org/wordprocessingml/2006/main">
        <w:t xml:space="preserve">Sálmarnir 104:1 Lofið Drottin, sál mín. Ó Drottinn, Guð minn, þú ert mjög mikill. þú ert klæddur heiður og tign.</w:t>
      </w:r>
    </w:p>
    <w:p/>
    <w:p>
      <w:r xmlns:w="http://schemas.openxmlformats.org/wordprocessingml/2006/main">
        <w:t xml:space="preserve">Sálmaritarinn lofar Guð fyrir mikilfengleika hans og hátign.</w:t>
      </w:r>
    </w:p>
    <w:p/>
    <w:p>
      <w:r xmlns:w="http://schemas.openxmlformats.org/wordprocessingml/2006/main">
        <w:t xml:space="preserve">1. Kraftur og hátign Guðs</w:t>
      </w:r>
    </w:p>
    <w:p/>
    <w:p>
      <w:r xmlns:w="http://schemas.openxmlformats.org/wordprocessingml/2006/main">
        <w:t xml:space="preserve">2. Blessun þess að lofa Guð</w:t>
      </w:r>
    </w:p>
    <w:p/>
    <w:p>
      <w:r xmlns:w="http://schemas.openxmlformats.org/wordprocessingml/2006/main">
        <w:t xml:space="preserve">1. Sálmur 104:1</w:t>
      </w:r>
    </w:p>
    <w:p/>
    <w:p>
      <w:r xmlns:w="http://schemas.openxmlformats.org/wordprocessingml/2006/main">
        <w:t xml:space="preserve">2. Jesaja 6:1-3: "Árið sem Ússía konungur dó sá ég Drottin sitja í hásæti, hátt og hátt, og klæði hans fyllti musterið."</w:t>
      </w:r>
    </w:p>
    <w:p/>
    <w:p>
      <w:r xmlns:w="http://schemas.openxmlformats.org/wordprocessingml/2006/main">
        <w:t xml:space="preserve">Sálmarnir 104:2 sem hylur þig ljós eins og með klæðum, sem þenir út himininn eins og fortjald.</w:t>
      </w:r>
    </w:p>
    <w:p/>
    <w:p>
      <w:r xmlns:w="http://schemas.openxmlformats.org/wordprocessingml/2006/main">
        <w:t xml:space="preserve">Í kaflanum er talað um hvernig Guð hylur sig ljósinu og teygir út himininn eins og fortjald.</w:t>
      </w:r>
    </w:p>
    <w:p/>
    <w:p>
      <w:r xmlns:w="http://schemas.openxmlformats.org/wordprocessingml/2006/main">
        <w:t xml:space="preserve">1: Guð er verndari okkar, skjól okkar fyrir stormum lífsins</w:t>
      </w:r>
    </w:p>
    <w:p/>
    <w:p>
      <w:r xmlns:w="http://schemas.openxmlformats.org/wordprocessingml/2006/main">
        <w:t xml:space="preserve">2: Dýrleg sköpun Guðs - Himnarnir sem fortjald</w:t>
      </w:r>
    </w:p>
    <w:p/>
    <w:p>
      <w:r xmlns:w="http://schemas.openxmlformats.org/wordprocessingml/2006/main">
        <w:t xml:space="preserve">1: Jesaja 40:22 - Sá sem situr á hring jarðar og íbúar hennar eru sem engisprettur. sem þenir út himininn sem fortjald og breiðir hann út eins og tjald til að búa í</w:t>
      </w:r>
    </w:p>
    <w:p/>
    <w:p>
      <w:r xmlns:w="http://schemas.openxmlformats.org/wordprocessingml/2006/main">
        <w:t xml:space="preserve">2: Sálmur 19:1 - Himnarnir kunngjöra dýrð Guðs; og festingin sýnir handaverk hans.</w:t>
      </w:r>
    </w:p>
    <w:p/>
    <w:p>
      <w:r xmlns:w="http://schemas.openxmlformats.org/wordprocessingml/2006/main">
        <w:t xml:space="preserve">Sálmarnir 104:3 sem leggur bjálka úr herbergjum sínum í vötnin, sem gerir skýin að vagni sínum, sem gengur á vængjum vindsins.</w:t>
      </w:r>
    </w:p>
    <w:p/>
    <w:p>
      <w:r xmlns:w="http://schemas.openxmlformats.org/wordprocessingml/2006/main">
        <w:t xml:space="preserve">Guð er sá sem skapar bjálka hólfa sinna í vötnunum, sem gerir skýin að vagni sínum og gengur á vængjum vindsins.</w:t>
      </w:r>
    </w:p>
    <w:p/>
    <w:p>
      <w:r xmlns:w="http://schemas.openxmlformats.org/wordprocessingml/2006/main">
        <w:t xml:space="preserve">1. Guð er skapari allra hluta - Sálmur 104:3</w:t>
      </w:r>
    </w:p>
    <w:p/>
    <w:p>
      <w:r xmlns:w="http://schemas.openxmlformats.org/wordprocessingml/2006/main">
        <w:t xml:space="preserve">2. Ganga með Guði á vængjum vindsins - Sálmur 104:3</w:t>
      </w:r>
    </w:p>
    <w:p/>
    <w:p>
      <w:r xmlns:w="http://schemas.openxmlformats.org/wordprocessingml/2006/main">
        <w:t xml:space="preserve">1. Mósebók 1:1-31 - Sköpunarmáttur Guðs</w:t>
      </w:r>
    </w:p>
    <w:p/>
    <w:p>
      <w:r xmlns:w="http://schemas.openxmlformats.org/wordprocessingml/2006/main">
        <w:t xml:space="preserve">2. Jesaja 40:31 - Þeir sem treysta á Drottin munu endurnýja kraft sinn; Þeir munu svífa á vængjum eins og ernir</w:t>
      </w:r>
    </w:p>
    <w:p/>
    <w:p>
      <w:r xmlns:w="http://schemas.openxmlformats.org/wordprocessingml/2006/main">
        <w:t xml:space="preserve">Sálmarnir 104:4 sem gjörir engla sína að anda; ráðherrar hans logandi eldur:</w:t>
      </w:r>
    </w:p>
    <w:p/>
    <w:p>
      <w:r xmlns:w="http://schemas.openxmlformats.org/wordprocessingml/2006/main">
        <w:t xml:space="preserve">Guð hefur skapað engla til að vera sendiboðar hans og þeir eru eins og logandi eldur.</w:t>
      </w:r>
    </w:p>
    <w:p/>
    <w:p>
      <w:r xmlns:w="http://schemas.openxmlformats.org/wordprocessingml/2006/main">
        <w:t xml:space="preserve">1. Kraftur sendiboða Guðs: Hvernig englar eru eins og logandi eldur</w:t>
      </w:r>
    </w:p>
    <w:p/>
    <w:p>
      <w:r xmlns:w="http://schemas.openxmlformats.org/wordprocessingml/2006/main">
        <w:t xml:space="preserve">2. Hátign sköpunar Guðs: Að skilja engla og hlutverk þeirra</w:t>
      </w:r>
    </w:p>
    <w:p/>
    <w:p>
      <w:r xmlns:w="http://schemas.openxmlformats.org/wordprocessingml/2006/main">
        <w:t xml:space="preserve">1. Hebreabréfið 1:7 - Og um englana segir hann: Sá sem gerir engla sína að anda og þjóna sína að eldsloga.</w:t>
      </w:r>
    </w:p>
    <w:p/>
    <w:p>
      <w:r xmlns:w="http://schemas.openxmlformats.org/wordprocessingml/2006/main">
        <w:t xml:space="preserve">2. Matteusarguðspjall 4:11 - Þá yfirgaf djöfullinn hann, og sjá, englar komu og þjónuðu honum.</w:t>
      </w:r>
    </w:p>
    <w:p/>
    <w:p>
      <w:r xmlns:w="http://schemas.openxmlformats.org/wordprocessingml/2006/main">
        <w:t xml:space="preserve">Sálmarnir 104:5 Hann grundvallaði jörðina, til þess að hún yrði ekki afnumin að eilífu.</w:t>
      </w:r>
    </w:p>
    <w:p/>
    <w:p>
      <w:r xmlns:w="http://schemas.openxmlformats.org/wordprocessingml/2006/main">
        <w:t xml:space="preserve">Í kaflanum er talað um mátt Guðs við að koma á grundvelli jarðar.</w:t>
      </w:r>
    </w:p>
    <w:p/>
    <w:p>
      <w:r xmlns:w="http://schemas.openxmlformats.org/wordprocessingml/2006/main">
        <w:t xml:space="preserve">1. Kraftur Guðs við að koma á fót grunni jarðar</w:t>
      </w:r>
    </w:p>
    <w:p/>
    <w:p>
      <w:r xmlns:w="http://schemas.openxmlformats.org/wordprocessingml/2006/main">
        <w:t xml:space="preserve">2. Hinn eilífi stöðugleiki sköpunarinnar</w:t>
      </w:r>
    </w:p>
    <w:p/>
    <w:p>
      <w:r xmlns:w="http://schemas.openxmlformats.org/wordprocessingml/2006/main">
        <w:t xml:space="preserve">1. Jósúabók 24:15-17 – „Og ef yður þykir illt að þjóna Drottni, þá veljið yður í dag hverjum þér viljið þjóna, hvort heldur guðunum, sem feður yðar þjónuðu, sem voru hinum megin flóðsins, eða guði Amoríta, sem þér búið í landi þeirra, en ég og hús mitt, vér munum þjóna Drottni.“ Og fólkið svaraði og sagði: „Guð forði okkur frá því að yfirgefa Drottin til að þjóna öðrum guðum, því að Drottinn vor Guð, hann er það, sem leiddi oss og feður vora út af Egyptalandi, úr þrælahúsinu, og sem gjörði þessi stóru tákn í augum okkar og varðveitti oss á öllum þeim vegi, sem við fórum, og meðal allra Og Drottinn rak allan lýðinn burt frá okkur, Amorítana, sem bjuggu í landinu. Fyrir því munum vér líka þjóna Drottni, því að hann er Guð vor.</w:t>
      </w:r>
    </w:p>
    <w:p/>
    <w:p>
      <w:r xmlns:w="http://schemas.openxmlformats.org/wordprocessingml/2006/main">
        <w:t xml:space="preserve">2. Jesaja 40:22 - Það er hann sem situr á hring jarðar, og íbúar hennar eru sem engisprettur; sem þenir út himininn sem fortjald og breiðir hann út eins og tjald til að búa í.</w:t>
      </w:r>
    </w:p>
    <w:p/>
    <w:p>
      <w:r xmlns:w="http://schemas.openxmlformats.org/wordprocessingml/2006/main">
        <w:t xml:space="preserve">Sálmarnir 104:6 Þú huldir það djúpinu eins og klæði, vötnin stóðu yfir fjöllunum.</w:t>
      </w:r>
    </w:p>
    <w:p/>
    <w:p>
      <w:r xmlns:w="http://schemas.openxmlformats.org/wordprocessingml/2006/main">
        <w:t xml:space="preserve">Guð skapaði heiminn með því að hylja hann með miklum krafti sínum og styrk.</w:t>
      </w:r>
    </w:p>
    <w:p/>
    <w:p>
      <w:r xmlns:w="http://schemas.openxmlformats.org/wordprocessingml/2006/main">
        <w:t xml:space="preserve">1. Kraftur Guðs: Hvernig voldugur styrkur hans skapar og viðheldur heiminum</w:t>
      </w:r>
    </w:p>
    <w:p/>
    <w:p>
      <w:r xmlns:w="http://schemas.openxmlformats.org/wordprocessingml/2006/main">
        <w:t xml:space="preserve">2. Fegurð sköpunarinnar: endurspeglun á kærleika Guðs og gæsku</w:t>
      </w:r>
    </w:p>
    <w:p/>
    <w:p>
      <w:r xmlns:w="http://schemas.openxmlformats.org/wordprocessingml/2006/main">
        <w:t xml:space="preserve">1. Rómverjabréfið 1:20 Því frá sköpun heimsins hafa ósýnilegir eiginleikar Guðs verið glögglega séð eilífur kraftur hans og guðlegt eðli, skilið af því sem skapað hefur verið, svo að fólk er án afsökunar.</w:t>
      </w:r>
    </w:p>
    <w:p/>
    <w:p>
      <w:r xmlns:w="http://schemas.openxmlformats.org/wordprocessingml/2006/main">
        <w:t xml:space="preserve">2. Sálmur 19:1 Himnarnir kunngjöra dýrð Guðs; himnarnir boða verk handa hans.</w:t>
      </w:r>
    </w:p>
    <w:p/>
    <w:p>
      <w:r xmlns:w="http://schemas.openxmlformats.org/wordprocessingml/2006/main">
        <w:t xml:space="preserve">Sálmarnir 104:7 Fyrir ógnun þína flýðu þeir. fyrir rödd þrumunnar flýttu þeir burt.</w:t>
      </w:r>
    </w:p>
    <w:p/>
    <w:p>
      <w:r xmlns:w="http://schemas.openxmlformats.org/wordprocessingml/2006/main">
        <w:t xml:space="preserve">Kraftur Drottins má sjá á því hvernig ávítur hans og þrumur valda því að óvinir hans flýja.</w:t>
      </w:r>
    </w:p>
    <w:p/>
    <w:p>
      <w:r xmlns:w="http://schemas.openxmlformats.org/wordprocessingml/2006/main">
        <w:t xml:space="preserve">1. Vald Drottins: Hvernig kraftur Drottins skipar hlýðni</w:t>
      </w:r>
    </w:p>
    <w:p/>
    <w:p>
      <w:r xmlns:w="http://schemas.openxmlformats.org/wordprocessingml/2006/main">
        <w:t xml:space="preserve">2. Guð talar: Áhrif rödd Guðs á sköpun hans</w:t>
      </w:r>
    </w:p>
    <w:p/>
    <w:p>
      <w:r xmlns:w="http://schemas.openxmlformats.org/wordprocessingml/2006/main">
        <w:t xml:space="preserve">1. Mósebók 19:16-20 - Þegar rödd Guðs þrumar á Sínaífjalli</w:t>
      </w:r>
    </w:p>
    <w:p/>
    <w:p>
      <w:r xmlns:w="http://schemas.openxmlformats.org/wordprocessingml/2006/main">
        <w:t xml:space="preserve">2. Jesaja 30:30 - Rödd Drottins kemur með hressandi dögg og kyrrð</w:t>
      </w:r>
    </w:p>
    <w:p/>
    <w:p>
      <w:r xmlns:w="http://schemas.openxmlformats.org/wordprocessingml/2006/main">
        <w:t xml:space="preserve">Sálmarnir 104:8 Þeir fara upp á fjöllin. þeir fara niður um dali til þess staðar, sem þú hefir stofnað þeim.</w:t>
      </w:r>
    </w:p>
    <w:p/>
    <w:p>
      <w:r xmlns:w="http://schemas.openxmlformats.org/wordprocessingml/2006/main">
        <w:t xml:space="preserve">Sálmur 104 lofar sköpun Guðs á fjöllunum og dölunum í þágu sköpunar sinnar.</w:t>
      </w:r>
    </w:p>
    <w:p/>
    <w:p>
      <w:r xmlns:w="http://schemas.openxmlformats.org/wordprocessingml/2006/main">
        <w:t xml:space="preserve">1. Óbilandi ráðstöfun Guðs: Að treysta á gæsku Guðs í sköpuninni</w:t>
      </w:r>
    </w:p>
    <w:p/>
    <w:p>
      <w:r xmlns:w="http://schemas.openxmlformats.org/wordprocessingml/2006/main">
        <w:t xml:space="preserve">2. Umhyggja Guðs fyrir sköpun sinni: Að meta blessanir náttúrunnar</w:t>
      </w:r>
    </w:p>
    <w:p/>
    <w:p>
      <w:r xmlns:w="http://schemas.openxmlformats.org/wordprocessingml/2006/main">
        <w:t xml:space="preserve">1. Jesaja 45:18 Því að svo segir Drottinn, sem skapaði himininn (hann er Guð!), sem myndaði jörðina og gjörði hana (hann stofnaði hana, hann skapaði hana ekki tóma, hann skapaði hana til að vera byggð!) : Ég er Drottinn, og enginn annar.</w:t>
      </w:r>
    </w:p>
    <w:p/>
    <w:p>
      <w:r xmlns:w="http://schemas.openxmlformats.org/wordprocessingml/2006/main">
        <w:t xml:space="preserve">2. Matteusarguðspjall 6:26 Líttu á fugla himinsins: þeir sáu hvorki né uppskera né safna í hlöður, og samt fæðir yðar himneskur faðir þeim. Ert þú ekki meira virði en þeir?</w:t>
      </w:r>
    </w:p>
    <w:p/>
    <w:p>
      <w:r xmlns:w="http://schemas.openxmlformats.org/wordprocessingml/2006/main">
        <w:t xml:space="preserve">Sálmarnir 104:9 Þú settir mörk, svo að þau megi ekki fara yfir. að þeir snúist ekki aftur til að hylja jörðina.</w:t>
      </w:r>
    </w:p>
    <w:p/>
    <w:p>
      <w:r xmlns:w="http://schemas.openxmlformats.org/wordprocessingml/2006/main">
        <w:t xml:space="preserve">Guð hefur sett mörk til að vernda sköpun sína.</w:t>
      </w:r>
    </w:p>
    <w:p/>
    <w:p>
      <w:r xmlns:w="http://schemas.openxmlformats.org/wordprocessingml/2006/main">
        <w:t xml:space="preserve">1: Mörk eru gjöf Guðs - Sálmur 104:9</w:t>
      </w:r>
    </w:p>
    <w:p/>
    <w:p>
      <w:r xmlns:w="http://schemas.openxmlformats.org/wordprocessingml/2006/main">
        <w:t xml:space="preserve">2: Kraftur landamæranna - Sálmur 104:9</w:t>
      </w:r>
    </w:p>
    <w:p/>
    <w:p>
      <w:r xmlns:w="http://schemas.openxmlformats.org/wordprocessingml/2006/main">
        <w:t xml:space="preserve">1: Orðskviðirnir 22:28 Fjarlægið ekki hið forna kennileiti, sem feður þínir hafa sett.</w:t>
      </w:r>
    </w:p>
    <w:p/>
    <w:p>
      <w:r xmlns:w="http://schemas.openxmlformats.org/wordprocessingml/2006/main">
        <w:t xml:space="preserve">2: Orðskviðirnir 15:24 Lífsvegurinn er hinum vitra að ofan, til þess að hann hverfi frá helvíti niðri.</w:t>
      </w:r>
    </w:p>
    <w:p/>
    <w:p>
      <w:r xmlns:w="http://schemas.openxmlformats.org/wordprocessingml/2006/main">
        <w:t xml:space="preserve">Sálmarnir 104:10 Hann sendir lindirnar í dali, sem liggja á milli hæða.</w:t>
      </w:r>
    </w:p>
    <w:p/>
    <w:p>
      <w:r xmlns:w="http://schemas.openxmlformats.org/wordprocessingml/2006/main">
        <w:t xml:space="preserve">Guð sendir uppsprettur úr hæðunum til dala til að veita líf og hressingu.</w:t>
      </w:r>
    </w:p>
    <w:p/>
    <w:p>
      <w:r xmlns:w="http://schemas.openxmlformats.org/wordprocessingml/2006/main">
        <w:t xml:space="preserve">1. Guðs miskunn - Uppsprettur lifandi vatns</w:t>
      </w:r>
    </w:p>
    <w:p/>
    <w:p>
      <w:r xmlns:w="http://schemas.openxmlformats.org/wordprocessingml/2006/main">
        <w:t xml:space="preserve">2. Fyrirsjá Guðs - gnægð hressingar fyrir þreyttar sálir</w:t>
      </w:r>
    </w:p>
    <w:p/>
    <w:p>
      <w:r xmlns:w="http://schemas.openxmlformats.org/wordprocessingml/2006/main">
        <w:t xml:space="preserve">1. Sálmur 104:10</w:t>
      </w:r>
    </w:p>
    <w:p/>
    <w:p>
      <w:r xmlns:w="http://schemas.openxmlformats.org/wordprocessingml/2006/main">
        <w:t xml:space="preserve">2. Jóhannesarguðspjall 7:37-38 - "Á síðasta degi hátíðarinnar, hinum mikla degi, stóð Jesús upp og kallaði: Ef einhvern þyrstir, þá komi hann til mín og drekki. Hver sem trúir á mig, eins og ritningin hefur. sagði: Af hjarta hans munu renna ár lifandi vatns.</w:t>
      </w:r>
    </w:p>
    <w:p/>
    <w:p>
      <w:r xmlns:w="http://schemas.openxmlformats.org/wordprocessingml/2006/main">
        <w:t xml:space="preserve">Sálmarnir 104:11 Þeir drekka öll dýr merkurinnar, villiasnar svala þorsta sínum.</w:t>
      </w:r>
    </w:p>
    <w:p/>
    <w:p>
      <w:r xmlns:w="http://schemas.openxmlformats.org/wordprocessingml/2006/main">
        <w:t xml:space="preserve">Guð sér fyrir öllum verum, bæði villtum og tæmdum.</w:t>
      </w:r>
    </w:p>
    <w:p/>
    <w:p>
      <w:r xmlns:w="http://schemas.openxmlformats.org/wordprocessingml/2006/main">
        <w:t xml:space="preserve">1. Miskunn Guðs er fyrir allar skepnur, stórar sem smáar.</w:t>
      </w:r>
    </w:p>
    <w:p/>
    <w:p>
      <w:r xmlns:w="http://schemas.openxmlformats.org/wordprocessingml/2006/main">
        <w:t xml:space="preserve">2. Allar skepnur eru blessaðar af ráðstöfun Guðs.</w:t>
      </w:r>
    </w:p>
    <w:p/>
    <w:p>
      <w:r xmlns:w="http://schemas.openxmlformats.org/wordprocessingml/2006/main">
        <w:t xml:space="preserve">1. Matteusarguðspjall 10:29-31 "Eru ekki tveir spörvar seldir fyrir eyri? Og enginn þeirra mun falla til jarðar nema föður þinn. En jafnvel höfuðhárin eru öll talin. Óttast því ekki, þú eru meira virði en margir spörvar.</w:t>
      </w:r>
    </w:p>
    <w:p/>
    <w:p>
      <w:r xmlns:w="http://schemas.openxmlformats.org/wordprocessingml/2006/main">
        <w:t xml:space="preserve">2. Jesaja 34:15-17 "Þar verpir uglan og leggst og klekjast út og safnast saman undir skugga sínum, þar safnast haukarnir saman, hver ásamt maka sínum. Leitaðu og lestu vandlega úr bók Drottins: Enginn af þessir munu vanta, enginn skal vera án maka hennar, því að munnur Drottins hefur boðið þeim, og andi hans hefur safnað þeim saman, hann hefir varpað hlutnum fyrir þá, og hönd hans hefur skipt því á milli þeirra með mælisnúru. munu eignast það að eilífu, frá kyni til kyns munu þeir búa í því.</w:t>
      </w:r>
    </w:p>
    <w:p/>
    <w:p>
      <w:r xmlns:w="http://schemas.openxmlformats.org/wordprocessingml/2006/main">
        <w:t xml:space="preserve">Sálmarnir 104:12 Hjá þeim munu fuglar himinsins hafa bústað, sem syngja meðal kvistanna.</w:t>
      </w:r>
    </w:p>
    <w:p/>
    <w:p>
      <w:r xmlns:w="http://schemas.openxmlformats.org/wordprocessingml/2006/main">
        <w:t xml:space="preserve">Þessi texti talar um fuglana sem búa á himninum og syngja meðal greinanna.</w:t>
      </w:r>
    </w:p>
    <w:p/>
    <w:p>
      <w:r xmlns:w="http://schemas.openxmlformats.org/wordprocessingml/2006/main">
        <w:t xml:space="preserve">1. Fegurð sköpunarinnar: Að fagna undrum náttúrunnar</w:t>
      </w:r>
    </w:p>
    <w:p/>
    <w:p>
      <w:r xmlns:w="http://schemas.openxmlformats.org/wordprocessingml/2006/main">
        <w:t xml:space="preserve">2. Að finna gleði í hversdagsleikanum: Að hlusta á tónlist lífsins</w:t>
      </w:r>
    </w:p>
    <w:p/>
    <w:p>
      <w:r xmlns:w="http://schemas.openxmlformats.org/wordprocessingml/2006/main">
        <w:t xml:space="preserve">1. Fyrsta Mósebók 1:20-25 - Sköpun Guðs á fuglunum</w:t>
      </w:r>
    </w:p>
    <w:p/>
    <w:p>
      <w:r xmlns:w="http://schemas.openxmlformats.org/wordprocessingml/2006/main">
        <w:t xml:space="preserve">2. Sálmur 19:1-4 - Sköpunarkraftur Guðs opinberaður í gegnum náttúruna</w:t>
      </w:r>
    </w:p>
    <w:p/>
    <w:p>
      <w:r xmlns:w="http://schemas.openxmlformats.org/wordprocessingml/2006/main">
        <w:t xml:space="preserve">Sálmarnir 104:13 Hann vökvar hæðirnar úr herbergjum sínum, jörðin mettast af ávexti verka þinna.</w:t>
      </w:r>
    </w:p>
    <w:p/>
    <w:p>
      <w:r xmlns:w="http://schemas.openxmlformats.org/wordprocessingml/2006/main">
        <w:t xml:space="preserve">Guð sér fyrir öllum sköpunarverkum sínum með verkum sem hann hefur unnið.</w:t>
      </w:r>
    </w:p>
    <w:p/>
    <w:p>
      <w:r xmlns:w="http://schemas.openxmlformats.org/wordprocessingml/2006/main">
        <w:t xml:space="preserve">1. Fyrirsjá Guðs - Hvernig Guð sér fyrir fólki sínu</w:t>
      </w:r>
    </w:p>
    <w:p/>
    <w:p>
      <w:r xmlns:w="http://schemas.openxmlformats.org/wordprocessingml/2006/main">
        <w:t xml:space="preserve">2. Ávöxtur verka Guðs - Uppskera ávinninginn af sköpun hans</w:t>
      </w:r>
    </w:p>
    <w:p/>
    <w:p>
      <w:r xmlns:w="http://schemas.openxmlformats.org/wordprocessingml/2006/main">
        <w:t xml:space="preserve">1. Sálmur 104:13</w:t>
      </w:r>
    </w:p>
    <w:p/>
    <w:p>
      <w:r xmlns:w="http://schemas.openxmlformats.org/wordprocessingml/2006/main">
        <w:t xml:space="preserve">2. Matteusarguðspjall 6:25-33 - "Þess vegna segi ég yður: Hafið ekki áhyggjur af lífi yðar, hvað þér eigið að eta eða drekka, né um líkama yðar, hverju þú munt klæðast. Er lífið ekki meira en matur og líkaminn meira en föt? Líttu á fugla himinsins, þeir sá hvorki né uppskera né geyma í hlöðum, og samt fæðir þinn himneski faðir þá. Ert þú ekki miklu meira virði en þeir?</w:t>
      </w:r>
    </w:p>
    <w:p/>
    <w:p>
      <w:r xmlns:w="http://schemas.openxmlformats.org/wordprocessingml/2006/main">
        <w:t xml:space="preserve">Sálmarnir 104:14 Hann lætur gras vaxa handa fénaðinum og jurtir til þjónustu við manninn, til þess að hann megi bera fæðu af jörðinni.</w:t>
      </w:r>
    </w:p>
    <w:p/>
    <w:p>
      <w:r xmlns:w="http://schemas.openxmlformats.org/wordprocessingml/2006/main">
        <w:t xml:space="preserve">Guð sér fyrir allri sköpun sinni með gnægð jarðar.</w:t>
      </w:r>
    </w:p>
    <w:p/>
    <w:p>
      <w:r xmlns:w="http://schemas.openxmlformats.org/wordprocessingml/2006/main">
        <w:t xml:space="preserve">1: Guð er veitandi okkar og hann gefur okkur næringu og umhyggju.</w:t>
      </w:r>
    </w:p>
    <w:p/>
    <w:p>
      <w:r xmlns:w="http://schemas.openxmlformats.org/wordprocessingml/2006/main">
        <w:t xml:space="preserve">2: Við erum blessuð með náðargáfu sköpunar Guðs og í gegnum hana uppfyllir hann þarfir okkar.</w:t>
      </w:r>
    </w:p>
    <w:p/>
    <w:p>
      <w:r xmlns:w="http://schemas.openxmlformats.org/wordprocessingml/2006/main">
        <w:t xml:space="preserve">1: Matteus 6:26-30 - Sjá fugla himinsins, því að þeir sá ekki, uppskera ekki og safna ekki í hlöður. samt fæðir yðar himneskur faðir þá. Ert þú ekki miklu betri en þeir?</w:t>
      </w:r>
    </w:p>
    <w:p/>
    <w:p>
      <w:r xmlns:w="http://schemas.openxmlformats.org/wordprocessingml/2006/main">
        <w:t xml:space="preserve">2: Jakobsbréfið 1:17 - Sérhver góð gjöf og sérhver fullkomin gjöf er að ofan og kemur niður frá föður ljósanna, hjá hverjum er engin breytileiki né skuggi að snúa.</w:t>
      </w:r>
    </w:p>
    <w:p/>
    <w:p>
      <w:r xmlns:w="http://schemas.openxmlformats.org/wordprocessingml/2006/main">
        <w:t xml:space="preserve">Sálmarnir 104:15 Og vín sem gleður hjarta mannsins og olía til að láta ásjónu hans skína og brauð sem styrkir hjarta mannsins.</w:t>
      </w:r>
    </w:p>
    <w:p/>
    <w:p>
      <w:r xmlns:w="http://schemas.openxmlformats.org/wordprocessingml/2006/main">
        <w:t xml:space="preserve">Þessi texti úr Sálmunum talar um gleðina sem vín, olía og brauð veita fólki.</w:t>
      </w:r>
    </w:p>
    <w:p/>
    <w:p>
      <w:r xmlns:w="http://schemas.openxmlformats.org/wordprocessingml/2006/main">
        <w:t xml:space="preserve">1: Guð gefur okkur gjafir sem veita okkur gleði og styrk.</w:t>
      </w:r>
    </w:p>
    <w:p/>
    <w:p>
      <w:r xmlns:w="http://schemas.openxmlformats.org/wordprocessingml/2006/main">
        <w:t xml:space="preserve">2: Fagnið gjafir víns, olíu og brauðs sem Guð hefur gefið okkur.</w:t>
      </w:r>
    </w:p>
    <w:p/>
    <w:p>
      <w:r xmlns:w="http://schemas.openxmlformats.org/wordprocessingml/2006/main">
        <w:t xml:space="preserve">1: Jóhannesarguðspjall 10:10 - Þjófurinn kemur ekki, heldur til að stela, drepa og tortíma.</w:t>
      </w:r>
    </w:p>
    <w:p/>
    <w:p>
      <w:r xmlns:w="http://schemas.openxmlformats.org/wordprocessingml/2006/main">
        <w:t xml:space="preserve">2: Jakobsbréfið 1:17 - Sérhver góð gjöf og sérhver fullkomin gjöf er að ofan og kemur niður frá föður ljósanna, hjá hverjum er engin breytileiki né skuggi að snúa.</w:t>
      </w:r>
    </w:p>
    <w:p/>
    <w:p>
      <w:r xmlns:w="http://schemas.openxmlformats.org/wordprocessingml/2006/main">
        <w:t xml:space="preserve">Sálmarnir 104:16 Trén Drottins eru full af safa. sedrusviðið á Líbanon, sem hann hefur gróðursett;</w:t>
      </w:r>
    </w:p>
    <w:p/>
    <w:p>
      <w:r xmlns:w="http://schemas.openxmlformats.org/wordprocessingml/2006/main">
        <w:t xml:space="preserve">Drottinn hefur ríkulega blessað land sitt með gróskumiklum gróðri.</w:t>
      </w:r>
    </w:p>
    <w:p/>
    <w:p>
      <w:r xmlns:w="http://schemas.openxmlformats.org/wordprocessingml/2006/main">
        <w:t xml:space="preserve">1: Blessun Drottins</w:t>
      </w:r>
    </w:p>
    <w:p/>
    <w:p>
      <w:r xmlns:w="http://schemas.openxmlformats.org/wordprocessingml/2006/main">
        <w:t xml:space="preserve">2: Fyrirsjá Guðs fyrir fólk sitt</w:t>
      </w:r>
    </w:p>
    <w:p/>
    <w:p>
      <w:r xmlns:w="http://schemas.openxmlformats.org/wordprocessingml/2006/main">
        <w:t xml:space="preserve">1: Jesaja 55:10-12 - Því að eins og regnið kemur niður og snjórinn af himni og hverfur ekki þangað aftur, heldur vökvar jörðina og lætur hana fæða og gróa, svo að það megi gefa sáðmanni sáðkorn. brauð til borðandans:</w:t>
      </w:r>
    </w:p>
    <w:p/>
    <w:p>
      <w:r xmlns:w="http://schemas.openxmlformats.org/wordprocessingml/2006/main">
        <w:t xml:space="preserve">2: Sálmur 65:9-13 - Þú heimsækir jörðina og vökvar hana, þú auðgar hana mjög með fljóti Guðs, sem er fullt af vatni, þú býrð þeim fyrir korn, þegar þú hefur séð fyrir því.</w:t>
      </w:r>
    </w:p>
    <w:p/>
    <w:p>
      <w:r xmlns:w="http://schemas.openxmlformats.org/wordprocessingml/2006/main">
        <w:t xml:space="preserve">Sálmarnir 104:17 Þar sem fuglarnir búa sér hreiður, og storkinn, grenitrén eru hús hennar.</w:t>
      </w:r>
    </w:p>
    <w:p/>
    <w:p>
      <w:r xmlns:w="http://schemas.openxmlformats.org/wordprocessingml/2006/main">
        <w:t xml:space="preserve">Fuglarnir búa sér hreiður á ýmsum stöðum og stórkurinn á heima í grenjunum.</w:t>
      </w:r>
    </w:p>
    <w:p/>
    <w:p>
      <w:r xmlns:w="http://schemas.openxmlformats.org/wordprocessingml/2006/main">
        <w:t xml:space="preserve">1. Verur Guðs og heimili þeirra: Að kanna eðli hins skapaða heims</w:t>
      </w:r>
    </w:p>
    <w:p/>
    <w:p>
      <w:r xmlns:w="http://schemas.openxmlformats.org/wordprocessingml/2006/main">
        <w:t xml:space="preserve">2. Forsendur Guðs: Rannsókn í umönnun sköpunarverksins</w:t>
      </w:r>
    </w:p>
    <w:p/>
    <w:p>
      <w:r xmlns:w="http://schemas.openxmlformats.org/wordprocessingml/2006/main">
        <w:t xml:space="preserve">1. Matteus 6:26 - Horfðu á fugla himinsins; þeir sá hvorki né uppskera né geyma þær í hlöðum, og samt fæðir yðar himneskur faðir þeim.</w:t>
      </w:r>
    </w:p>
    <w:p/>
    <w:p>
      <w:r xmlns:w="http://schemas.openxmlformats.org/wordprocessingml/2006/main">
        <w:t xml:space="preserve">2. Jesaja 40:11 - Hann gætir hjarðar sinnar eins og hirðir: Hann safnar lömbunum í fang sér og ber þau að hjarta sínu; hann leiðir varlega þá sem unga eiga.</w:t>
      </w:r>
    </w:p>
    <w:p/>
    <w:p>
      <w:r xmlns:w="http://schemas.openxmlformats.org/wordprocessingml/2006/main">
        <w:t xml:space="preserve">Sálmarnir 104:18 Háu hæðirnar eru athvarf villihafanna; og steinarnir fyrir keilurnar.</w:t>
      </w:r>
    </w:p>
    <w:p/>
    <w:p>
      <w:r xmlns:w="http://schemas.openxmlformats.org/wordprocessingml/2006/main">
        <w:t xml:space="preserve">Villi geitur og keilur finna athvarf í háum hæðum og klettum.</w:t>
      </w:r>
    </w:p>
    <w:p/>
    <w:p>
      <w:r xmlns:w="http://schemas.openxmlformats.org/wordprocessingml/2006/main">
        <w:t xml:space="preserve">1. Drottinn veitir allri sköpun athvarf</w:t>
      </w:r>
    </w:p>
    <w:p/>
    <w:p>
      <w:r xmlns:w="http://schemas.openxmlformats.org/wordprocessingml/2006/main">
        <w:t xml:space="preserve">2. Að finna styrk á erfiðum tímum</w:t>
      </w:r>
    </w:p>
    <w:p/>
    <w:p>
      <w:r xmlns:w="http://schemas.openxmlformats.org/wordprocessingml/2006/main">
        <w:t xml:space="preserve">1. Hebreabréfið 13:5b - Hann hefur sjálfur sagt: Ég mun aldrei yfirgefa þig né yfirgefa þig.</w:t>
      </w:r>
    </w:p>
    <w:p/>
    <w:p>
      <w:r xmlns:w="http://schemas.openxmlformats.org/wordprocessingml/2006/main">
        <w:t xml:space="preserve">2. Sálmur 23:4 - Jafnvel þótt ég gangi um dal dauðans skugga, óttast ég ekkert illt, því að þú ert með mér; stafur þinn og stafur, þeir hugga mig.</w:t>
      </w:r>
    </w:p>
    <w:p/>
    <w:p>
      <w:r xmlns:w="http://schemas.openxmlformats.org/wordprocessingml/2006/main">
        <w:t xml:space="preserve">Sálmarnir 104:19 Hann setti tunglið fyrir árstíðir, sólin þekkir niðurgang hans.</w:t>
      </w:r>
    </w:p>
    <w:p/>
    <w:p>
      <w:r xmlns:w="http://schemas.openxmlformats.org/wordprocessingml/2006/main">
        <w:t xml:space="preserve">Guð útnefndi tunglið til að setja árstíðirnar og sólina til að marka sitt eigið sest.</w:t>
      </w:r>
    </w:p>
    <w:p/>
    <w:p>
      <w:r xmlns:w="http://schemas.openxmlformats.org/wordprocessingml/2006/main">
        <w:t xml:space="preserve">1. Áætlun Guðs - Við erum minnt á hvernig Guð hefur áætlun um alla hluti, stóra sem smáa.</w:t>
      </w:r>
    </w:p>
    <w:p/>
    <w:p>
      <w:r xmlns:w="http://schemas.openxmlformats.org/wordprocessingml/2006/main">
        <w:t xml:space="preserve">2. Sólin og tunglið - Hvernig sólin og tunglið eru framsetning á krafti og visku Guðs.</w:t>
      </w:r>
    </w:p>
    <w:p/>
    <w:p>
      <w:r xmlns:w="http://schemas.openxmlformats.org/wordprocessingml/2006/main">
        <w:t xml:space="preserve">1. Prédikarinn 3:1-8 - Allt hefur sinn tíma og sérhver mál undir himninum hefur sinn tíma.</w:t>
      </w:r>
    </w:p>
    <w:p/>
    <w:p>
      <w:r xmlns:w="http://schemas.openxmlformats.org/wordprocessingml/2006/main">
        <w:t xml:space="preserve">2. Jesaja 40:26 - Hef upp augu yðar til hæða og sjáið: hver skapaði þetta? Sá sem ber út her þeirra eftir númeri og kallar þá alla með nafni; vegna mikils máttar síns og vegna þess að hann er sterkur í krafti, vantar ekki einn.</w:t>
      </w:r>
    </w:p>
    <w:p/>
    <w:p>
      <w:r xmlns:w="http://schemas.openxmlformats.org/wordprocessingml/2006/main">
        <w:t xml:space="preserve">Sálmarnir 104:20 Þú gjörir myrkur, og það er nótt, þar sem öll dýr skógarins skríða fram.</w:t>
      </w:r>
    </w:p>
    <w:p/>
    <w:p>
      <w:r xmlns:w="http://schemas.openxmlformats.org/wordprocessingml/2006/main">
        <w:t xml:space="preserve">Guð er sá sem skapar myrkur á nóttunni og veitir öruggt umhverfi þar sem dýr skógarins geta gengið um.</w:t>
      </w:r>
    </w:p>
    <w:p/>
    <w:p>
      <w:r xmlns:w="http://schemas.openxmlformats.org/wordprocessingml/2006/main">
        <w:t xml:space="preserve">1: Guð gefur okkur öruggan stað til að kanna og vaxa í ljósi hans.</w:t>
      </w:r>
    </w:p>
    <w:p/>
    <w:p>
      <w:r xmlns:w="http://schemas.openxmlformats.org/wordprocessingml/2006/main">
        <w:t xml:space="preserve">2: Við ættum að sýna Guði þakklæti fyrir myrkrið sem hann gefur okkur á nóttunni.</w:t>
      </w:r>
    </w:p>
    <w:p/>
    <w:p>
      <w:r xmlns:w="http://schemas.openxmlformats.org/wordprocessingml/2006/main">
        <w:t xml:space="preserve">1: Sálmur 104:20- Þú gjörir myrkur og það er nótt, þar sem öll dýr skógarins skríða fram.</w:t>
      </w:r>
    </w:p>
    <w:p/>
    <w:p>
      <w:r xmlns:w="http://schemas.openxmlformats.org/wordprocessingml/2006/main">
        <w:t xml:space="preserve">2: Jesaja 45:7 - Ég mynda ljósið og skapa myrkur, ég bý að friði og skapa illt. Ég, Drottinn, gjöri allt þetta.</w:t>
      </w:r>
    </w:p>
    <w:p/>
    <w:p>
      <w:r xmlns:w="http://schemas.openxmlformats.org/wordprocessingml/2006/main">
        <w:t xml:space="preserve">Sálmarnir 104:21 Ljónin öskra eftir bráð sinni og leita matar sinnar hjá Guði.</w:t>
      </w:r>
    </w:p>
    <w:p/>
    <w:p>
      <w:r xmlns:w="http://schemas.openxmlformats.org/wordprocessingml/2006/main">
        <w:t xml:space="preserve">Ungu ljónin treysta á Guð fyrir næringu og leita hennar í gegnum öskur þeirra.</w:t>
      </w:r>
    </w:p>
    <w:p/>
    <w:p>
      <w:r xmlns:w="http://schemas.openxmlformats.org/wordprocessingml/2006/main">
        <w:t xml:space="preserve">1: Guð er veitandi okkar og uppspretta allra þarfa okkar.</w:t>
      </w:r>
    </w:p>
    <w:p/>
    <w:p>
      <w:r xmlns:w="http://schemas.openxmlformats.org/wordprocessingml/2006/main">
        <w:t xml:space="preserve">2: Við verðum að treysta á Guð til að sjá fyrir okkur eins og hann hefur lofað.</w:t>
      </w:r>
    </w:p>
    <w:p/>
    <w:p>
      <w:r xmlns:w="http://schemas.openxmlformats.org/wordprocessingml/2006/main">
        <w:t xml:space="preserve">1: Sálmur 37:25 - "Ég hef verið ungur og nú er ég gamall, samt hef ég ekki séð hinn réttláta yfirgefinn, né niðja hans biðja um brauð."</w:t>
      </w:r>
    </w:p>
    <w:p/>
    <w:p>
      <w:r xmlns:w="http://schemas.openxmlformats.org/wordprocessingml/2006/main">
        <w:t xml:space="preserve">2: Matteus 6:26-27 - "Sjáið fugla himinsins, því að þeir sá ekki, uppskera ekki og safna í hlöður, en faðir yðar himneskur fæðir þá. Eruð þér ekki miklu betri en þeir?"</w:t>
      </w:r>
    </w:p>
    <w:p/>
    <w:p>
      <w:r xmlns:w="http://schemas.openxmlformats.org/wordprocessingml/2006/main">
        <w:t xml:space="preserve">Sálmarnir 104:22 Sólin rennur upp, þeir safna sér saman og leggja þá niður í hulur sínar.</w:t>
      </w:r>
    </w:p>
    <w:p/>
    <w:p>
      <w:r xmlns:w="http://schemas.openxmlformats.org/wordprocessingml/2006/main">
        <w:t xml:space="preserve">Verur Guðs safnast saman á morgnana og hvíla sig í holum sínum.</w:t>
      </w:r>
    </w:p>
    <w:p/>
    <w:p>
      <w:r xmlns:w="http://schemas.openxmlformats.org/wordprocessingml/2006/main">
        <w:t xml:space="preserve">1. Guðs skepnur og gjöf hvíldarinnar</w:t>
      </w:r>
    </w:p>
    <w:p/>
    <w:p>
      <w:r xmlns:w="http://schemas.openxmlformats.org/wordprocessingml/2006/main">
        <w:t xml:space="preserve">2. Blessunin að safna saman</w:t>
      </w:r>
    </w:p>
    <w:p/>
    <w:p>
      <w:r xmlns:w="http://schemas.openxmlformats.org/wordprocessingml/2006/main">
        <w:t xml:space="preserve">1. Jesaja 40:28 - "Veistu það ekki? Hefurðu ekki heyrt það? Drottinn er hinn eilífi Guð, skapari endimarka jarðar. Hann þreytist ekki og þreytist ekki og skilur hans getur enginn skilið. "</w:t>
      </w:r>
    </w:p>
    <w:p/>
    <w:p>
      <w:r xmlns:w="http://schemas.openxmlformats.org/wordprocessingml/2006/main">
        <w:t xml:space="preserve">2. Matteusarguðspjall 11:28-30 - "Komið til mín, allir þér sem eruð þreyttir og hlaðnir, og ég mun veita yður hvíld. Takið á yður mitt ok og lærið af mér, því að ég er hógvær og auðmjúkur í hjarta, og þér mun finna hvíld sálum yðar, því að mitt ok er létt og byrði mín létt."</w:t>
      </w:r>
    </w:p>
    <w:p/>
    <w:p>
      <w:r xmlns:w="http://schemas.openxmlformats.org/wordprocessingml/2006/main">
        <w:t xml:space="preserve">Sálmarnir 104:23 Maðurinn gengur út til verka sinna og erfiðis til kvölds.</w:t>
      </w:r>
    </w:p>
    <w:p/>
    <w:p>
      <w:r xmlns:w="http://schemas.openxmlformats.org/wordprocessingml/2006/main">
        <w:t xml:space="preserve">Maðurinn vinnur á daginn fram á nótt.</w:t>
      </w:r>
    </w:p>
    <w:p/>
    <w:p>
      <w:r xmlns:w="http://schemas.openxmlformats.org/wordprocessingml/2006/main">
        <w:t xml:space="preserve">1: Verk okkar er endurspeglun á náð Guðs og miskunn.</w:t>
      </w:r>
    </w:p>
    <w:p/>
    <w:p>
      <w:r xmlns:w="http://schemas.openxmlformats.org/wordprocessingml/2006/main">
        <w:t xml:space="preserve">2: Vinnan er mikilvægur hluti af lífi okkar og það ætti að vera unnið með anda gleði.</w:t>
      </w:r>
    </w:p>
    <w:p/>
    <w:p>
      <w:r xmlns:w="http://schemas.openxmlformats.org/wordprocessingml/2006/main">
        <w:t xml:space="preserve">1: Kólossubréfið 3:23 - "Hvað sem þú gerir, vinnið af heilum hug eins og fyrir Drottin en ekki fyrir menn."</w:t>
      </w:r>
    </w:p>
    <w:p/>
    <w:p>
      <w:r xmlns:w="http://schemas.openxmlformats.org/wordprocessingml/2006/main">
        <w:t xml:space="preserve">2: Prédikarinn 2:24 - "Maður getur ekkert betur gert en að eta og drekka og gleðjast yfir eigin striti. Þetta er líka, sé ég, frá Guðs hendi."</w:t>
      </w:r>
    </w:p>
    <w:p/>
    <w:p>
      <w:r xmlns:w="http://schemas.openxmlformats.org/wordprocessingml/2006/main">
        <w:t xml:space="preserve">Sálmarnir 104:24 Ó Drottinn, hversu mörg eru verk þín! með speki gjörðir þú þá alla, jörðin er full af auðæfum þínum.</w:t>
      </w:r>
    </w:p>
    <w:p/>
    <w:p>
      <w:r xmlns:w="http://schemas.openxmlformats.org/wordprocessingml/2006/main">
        <w:t xml:space="preserve">Verk Drottins eru margvísleg og gerð af visku og fylla jörðina auðæfum hans.</w:t>
      </w:r>
    </w:p>
    <w:p/>
    <w:p>
      <w:r xmlns:w="http://schemas.openxmlformats.org/wordprocessingml/2006/main">
        <w:t xml:space="preserve">1. Viska og örlæti Drottins</w:t>
      </w:r>
    </w:p>
    <w:p/>
    <w:p>
      <w:r xmlns:w="http://schemas.openxmlformats.org/wordprocessingml/2006/main">
        <w:t xml:space="preserve">2. Nógu fyrirvara Guðs</w:t>
      </w:r>
    </w:p>
    <w:p/>
    <w:p>
      <w:r xmlns:w="http://schemas.openxmlformats.org/wordprocessingml/2006/main">
        <w:t xml:space="preserve">1. Jakobsbréfið 1:17 - Sérhver góð og fullkomin gjöf kemur að ofan, niður frá föður himnesku ljósanna, sem breytist ekki eins og skuggar sem breytast.</w:t>
      </w:r>
    </w:p>
    <w:p/>
    <w:p>
      <w:r xmlns:w="http://schemas.openxmlformats.org/wordprocessingml/2006/main">
        <w:t xml:space="preserve">2. Sálmur 65:11 - Þú krýnir árið með gnægð þinni og kerrur þínar eru yfirfullar af gnægð.</w:t>
      </w:r>
    </w:p>
    <w:p/>
    <w:p>
      <w:r xmlns:w="http://schemas.openxmlformats.org/wordprocessingml/2006/main">
        <w:t xml:space="preserve">Sálmarnir 104:25 Svo er þetta mikla og víðáttumikla hafið, þar sem óteljandi skriðdýr eru, bæði smádýr og stór.</w:t>
      </w:r>
    </w:p>
    <w:p/>
    <w:p>
      <w:r xmlns:w="http://schemas.openxmlformats.org/wordprocessingml/2006/main">
        <w:t xml:space="preserve">Sálmur 104:25 lýsir víðáttumiklu hafssvæðinu, sem býr yfir ýmsum stórum og smáum verum.</w:t>
      </w:r>
    </w:p>
    <w:p/>
    <w:p>
      <w:r xmlns:w="http://schemas.openxmlformats.org/wordprocessingml/2006/main">
        <w:t xml:space="preserve">1. Sköpun Guðs er víðfeðm og ilmandi af lífi - Sálmur 104:25</w:t>
      </w:r>
    </w:p>
    <w:p/>
    <w:p>
      <w:r xmlns:w="http://schemas.openxmlformats.org/wordprocessingml/2006/main">
        <w:t xml:space="preserve">2. Fegurð hafsins er áminning um mikilleika Guðs - Sálmur 104:25</w:t>
      </w:r>
    </w:p>
    <w:p/>
    <w:p>
      <w:r xmlns:w="http://schemas.openxmlformats.org/wordprocessingml/2006/main">
        <w:t xml:space="preserve">1. Fyrsta Mósebók 1:20-21 - Og Guð sagði: Lát vötnin imma af kvik af lifandi verum, og lát fugla fljúga yfir jörðu yfir víðáttu himinsins.</w:t>
      </w:r>
    </w:p>
    <w:p/>
    <w:p>
      <w:r xmlns:w="http://schemas.openxmlformats.org/wordprocessingml/2006/main">
        <w:t xml:space="preserve">2. Jobsbók 12:7-10 - En spyrðu dýrin, og þau munu kenna þér; fugla himinsins, og þeir munu segja þér það; eða runna jarðarinnar, og þeir munu kenna þér; og fiskar hafsins munu kunngjöra þér. Hver af öllum þessum veit ekki, að hönd Drottins hefur gjört þetta? Í hendi hans er líf allra lífvera og andardráttur alls mannkyns.</w:t>
      </w:r>
    </w:p>
    <w:p/>
    <w:p>
      <w:r xmlns:w="http://schemas.openxmlformats.org/wordprocessingml/2006/main">
        <w:t xml:space="preserve">Sálmarnir 104:26 Þar fara skipin, þar er levíatan, sem þú hefur látið leika á honum.</w:t>
      </w:r>
    </w:p>
    <w:p/>
    <w:p>
      <w:r xmlns:w="http://schemas.openxmlformats.org/wordprocessingml/2006/main">
        <w:t xml:space="preserve">Sálmaritarinn lofar Guð fyrir fegurð sköpunarinnar, nefnir sérstaklega skipin og Leviatan sem hann hefur búið til.</w:t>
      </w:r>
    </w:p>
    <w:p/>
    <w:p>
      <w:r xmlns:w="http://schemas.openxmlformats.org/wordprocessingml/2006/main">
        <w:t xml:space="preserve">1. Undur sköpunar Guðs</w:t>
      </w:r>
    </w:p>
    <w:p/>
    <w:p>
      <w:r xmlns:w="http://schemas.openxmlformats.org/wordprocessingml/2006/main">
        <w:t xml:space="preserve">2. Að finna hvíld í forsjón Guðs</w:t>
      </w:r>
    </w:p>
    <w:p/>
    <w:p>
      <w:r xmlns:w="http://schemas.openxmlformats.org/wordprocessingml/2006/main">
        <w:t xml:space="preserve">1. Sálmur 8:3-4 „Þegar ég lít á himininn þinn, verk fingra þinna, tunglið og stjörnurnar, sem þú hefir gjört, hvað er maðurinn, að þú minnist hans, og mannsins sonur, að heimsækir þú hann?"</w:t>
      </w:r>
    </w:p>
    <w:p/>
    <w:p>
      <w:r xmlns:w="http://schemas.openxmlformats.org/wordprocessingml/2006/main">
        <w:t xml:space="preserve">2. Jobsbók 41:1-11 "Getur þú dregið fram levíatan með krók, eða tungu hans með snúru, sem þú lætur niður? ... Hver getur opnað hurðir andlits síns? Tennur hans eru hræðilegar allt í kring. eru dramb hans, innilokuð eins og með innsigli. ... Hann lætur djúpið sjóða eins og pott, hann gjörir hafið eins og pott með smyrsl."</w:t>
      </w:r>
    </w:p>
    <w:p/>
    <w:p>
      <w:r xmlns:w="http://schemas.openxmlformats.org/wordprocessingml/2006/main">
        <w:t xml:space="preserve">Sálmarnir 104:27 Þessir bíða þín allir; að þú getir gefið þeim mat þeirra á réttum tíma.</w:t>
      </w:r>
    </w:p>
    <w:p/>
    <w:p>
      <w:r xmlns:w="http://schemas.openxmlformats.org/wordprocessingml/2006/main">
        <w:t xml:space="preserve">Guð sér fyrir næringu fyrir allar lifandi verur.</w:t>
      </w:r>
    </w:p>
    <w:p/>
    <w:p>
      <w:r xmlns:w="http://schemas.openxmlformats.org/wordprocessingml/2006/main">
        <w:t xml:space="preserve">1. Umhyggja og ráðstöfun Guðs - Sálmur 104:27</w:t>
      </w:r>
    </w:p>
    <w:p/>
    <w:p>
      <w:r xmlns:w="http://schemas.openxmlformats.org/wordprocessingml/2006/main">
        <w:t xml:space="preserve">2. Næringargjöfin - Sálmur 104:27</w:t>
      </w:r>
    </w:p>
    <w:p/>
    <w:p>
      <w:r xmlns:w="http://schemas.openxmlformats.org/wordprocessingml/2006/main">
        <w:t xml:space="preserve">1. Matteus 6:25-34 - Ekki hafa áhyggjur af lífi þínu.</w:t>
      </w:r>
    </w:p>
    <w:p/>
    <w:p>
      <w:r xmlns:w="http://schemas.openxmlformats.org/wordprocessingml/2006/main">
        <w:t xml:space="preserve">2. Sálmur 145:15-16 - Drottinn er réttlátur á öllum sínum vegum og góður í öllum verkum sínum.</w:t>
      </w:r>
    </w:p>
    <w:p/>
    <w:p>
      <w:r xmlns:w="http://schemas.openxmlformats.org/wordprocessingml/2006/main">
        <w:t xml:space="preserve">Sálmarnir 104:28 Að þú gefur þeim, þeir safna, þú opnar hönd þína, þeir fyllast góðu.</w:t>
      </w:r>
    </w:p>
    <w:p/>
    <w:p>
      <w:r xmlns:w="http://schemas.openxmlformats.org/wordprocessingml/2006/main">
        <w:t xml:space="preserve">Guð sér fyrir öllum sköpunarverkum sínum og við ættum að vera þakklát fyrir rausnarlegar blessanir hans.</w:t>
      </w:r>
    </w:p>
    <w:p/>
    <w:p>
      <w:r xmlns:w="http://schemas.openxmlformats.org/wordprocessingml/2006/main">
        <w:t xml:space="preserve">1. Þakklæti frammi fyrir gnægð</w:t>
      </w:r>
    </w:p>
    <w:p/>
    <w:p>
      <w:r xmlns:w="http://schemas.openxmlformats.org/wordprocessingml/2006/main">
        <w:t xml:space="preserve">2. Opin hönd Guðs og blessun okkar</w:t>
      </w:r>
    </w:p>
    <w:p/>
    <w:p>
      <w:r xmlns:w="http://schemas.openxmlformats.org/wordprocessingml/2006/main">
        <w:t xml:space="preserve">1. Matteus 6:25-34 - Ekki hafa áhyggjur</w:t>
      </w:r>
    </w:p>
    <w:p/>
    <w:p>
      <w:r xmlns:w="http://schemas.openxmlformats.org/wordprocessingml/2006/main">
        <w:t xml:space="preserve">2. Lúkas 12:22-31 - Vertu ekki áhyggjufullur</w:t>
      </w:r>
    </w:p>
    <w:p/>
    <w:p>
      <w:r xmlns:w="http://schemas.openxmlformats.org/wordprocessingml/2006/main">
        <w:t xml:space="preserve">Sálmarnir 104:29 Þú felur auglit þitt, þeir eru skelfdir, þú fjarlægir andann, þeir deyja og hverfa aftur til moldar síns.</w:t>
      </w:r>
    </w:p>
    <w:p/>
    <w:p>
      <w:r xmlns:w="http://schemas.openxmlformats.org/wordprocessingml/2006/main">
        <w:t xml:space="preserve">Kraftmikil nærvera Guðs breytir lífi þeirra sem upplifa hana.</w:t>
      </w:r>
    </w:p>
    <w:p/>
    <w:p>
      <w:r xmlns:w="http://schemas.openxmlformats.org/wordprocessingml/2006/main">
        <w:t xml:space="preserve">1: Nærvera Guðs hefur kraftinn til að færa líf og umbreytingu.</w:t>
      </w:r>
    </w:p>
    <w:p/>
    <w:p>
      <w:r xmlns:w="http://schemas.openxmlformats.org/wordprocessingml/2006/main">
        <w:t xml:space="preserve">2: Mikilleiki Guðs birtist í getu hans til að koma lífi og dauða.</w:t>
      </w:r>
    </w:p>
    <w:p/>
    <w:p>
      <w:r xmlns:w="http://schemas.openxmlformats.org/wordprocessingml/2006/main">
        <w:t xml:space="preserve">1: Mósebók 33:18-19 - Móse bað um að fá að sjá dýrð Guðs og svar Guðs var að boða gæsku hans og miskunn.</w:t>
      </w:r>
    </w:p>
    <w:p/>
    <w:p>
      <w:r xmlns:w="http://schemas.openxmlformats.org/wordprocessingml/2006/main">
        <w:t xml:space="preserve">2:2 Korintubréf 3:17-18 - Drottinn er andinn sem gefur líf og frelsi frá lögmáli syndar og dauða.</w:t>
      </w:r>
    </w:p>
    <w:p/>
    <w:p>
      <w:r xmlns:w="http://schemas.openxmlformats.org/wordprocessingml/2006/main">
        <w:t xml:space="preserve">Sálmarnir 104:30 Þú sendir anda þinn, þeir eru skapaðir, og þú endurnýjar yfirborð jarðar.</w:t>
      </w:r>
    </w:p>
    <w:p/>
    <w:p>
      <w:r xmlns:w="http://schemas.openxmlformats.org/wordprocessingml/2006/main">
        <w:t xml:space="preserve">Í kaflanum er talað um kraft Guðs til að koma á sköpun og endurnýjun.</w:t>
      </w:r>
    </w:p>
    <w:p/>
    <w:p>
      <w:r xmlns:w="http://schemas.openxmlformats.org/wordprocessingml/2006/main">
        <w:t xml:space="preserve">1: Kraftur Guðs til að skapa og endurnýja</w:t>
      </w:r>
    </w:p>
    <w:p/>
    <w:p>
      <w:r xmlns:w="http://schemas.openxmlformats.org/wordprocessingml/2006/main">
        <w:t xml:space="preserve">2: Að skilja kraft anda Guðs</w:t>
      </w:r>
    </w:p>
    <w:p/>
    <w:p>
      <w:r xmlns:w="http://schemas.openxmlformats.org/wordprocessingml/2006/main">
        <w:t xml:space="preserve">1: Jesaja 40:28-31 - "Veistu það ekki? Hefur þú ekki heyrt það? Drottinn er hinn eilífi Guð, skapari endimarka jarðar. Hann þreytist ekki og þreytist ekki, og skilningur hans getur enginn hann veitir hinum þreytu styrk og eykur mátt hinna veiku. Jafnvel unglingar þreytast og þreyttast,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2: Jesaja 43:18-19 - "Gleym hið fyrra, dveljið ekki við fortíðina. Sjá, ég er að gera nýtt! Nú sprettur það upp, sérðu það ekki? Ég er að leggja veg í eyðimörkinni. og lækir í auðninni."</w:t>
      </w:r>
    </w:p>
    <w:p/>
    <w:p>
      <w:r xmlns:w="http://schemas.openxmlformats.org/wordprocessingml/2006/main">
        <w:t xml:space="preserve">Sálmarnir 104:31 Dýrð Drottins varir að eilífu, Drottinn mun gleðjast yfir verkum hans.</w:t>
      </w:r>
    </w:p>
    <w:p/>
    <w:p>
      <w:r xmlns:w="http://schemas.openxmlformats.org/wordprocessingml/2006/main">
        <w:t xml:space="preserve">Dýrð Drottins mun vara að eilífu og hann mun gleðjast yfir verkum sínum.</w:t>
      </w:r>
    </w:p>
    <w:p/>
    <w:p>
      <w:r xmlns:w="http://schemas.openxmlformats.org/wordprocessingml/2006/main">
        <w:t xml:space="preserve">1. Gleði Drottins er eilíf</w:t>
      </w:r>
    </w:p>
    <w:p/>
    <w:p>
      <w:r xmlns:w="http://schemas.openxmlformats.org/wordprocessingml/2006/main">
        <w:t xml:space="preserve">2. Verk Drottins er varanlegt</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Sálmarnir 104:32 Hann lítur á jörðina, og hún skalf, hann snertir hæðirnar, og þær reykja.</w:t>
      </w:r>
    </w:p>
    <w:p/>
    <w:p>
      <w:r xmlns:w="http://schemas.openxmlformats.org/wordprocessingml/2006/main">
        <w:t xml:space="preserve">Kraftur Guðs lætur jörðina skjálfa og hæðirnar reykja þegar hann lítur á þær.</w:t>
      </w:r>
    </w:p>
    <w:p/>
    <w:p>
      <w:r xmlns:w="http://schemas.openxmlformats.org/wordprocessingml/2006/main">
        <w:t xml:space="preserve">1. Skjálfa máttar Guðs</w:t>
      </w:r>
    </w:p>
    <w:p/>
    <w:p>
      <w:r xmlns:w="http://schemas.openxmlformats.org/wordprocessingml/2006/main">
        <w:t xml:space="preserve">2. The Smoke of God's Touch</w:t>
      </w:r>
    </w:p>
    <w:p/>
    <w:p>
      <w:r xmlns:w="http://schemas.openxmlformats.org/wordprocessingml/2006/main">
        <w:t xml:space="preserve">1. Sálmur 29:3-9 - "Rödd Drottins er yfir vötnunum, Guð dýrðarinnar þrumar, Drottinn, yfir mörg vötn. Rödd Drottins er kröftug, rödd Drottins er full tignar. Rödd Drottins brýtur sedrusviði, Drottinn brýtur sedrusvið Líbanons, hann lætur Líbanon hoppa eins og kálf og Síríon eins og ungan villiuxa. Rödd Drottins lýsir eldslogum. Rödd Drottins hristir eyðimörkina, Drottinn hristir Kades-eyðimörk, rödd Drottins lætur rjúpna fæða og rífur skóga, og í musteri hans hrópa allir: Dýrð!</w:t>
      </w:r>
    </w:p>
    <w:p/>
    <w:p>
      <w:r xmlns:w="http://schemas.openxmlformats.org/wordprocessingml/2006/main">
        <w:t xml:space="preserve">2. Opinberunarbókin 19:6 - "Þá heyrði ég það sem virtist vera rödd mikils mannfjölda, eins og öskur margra vatna og eins og þrumuhljóð, hrópandi: Hallelúja! Fyrir Drottin, Guð vor, hinn alvalda. ríkir."</w:t>
      </w:r>
    </w:p>
    <w:p/>
    <w:p>
      <w:r xmlns:w="http://schemas.openxmlformats.org/wordprocessingml/2006/main">
        <w:t xml:space="preserve">Sálmarnir 104:33 Ég vil lofsyngja Drottni meðan ég lifi, ég vil lofsyngja Guði mínum meðan ég er til.</w:t>
      </w:r>
    </w:p>
    <w:p/>
    <w:p>
      <w:r xmlns:w="http://schemas.openxmlformats.org/wordprocessingml/2006/main">
        <w:t xml:space="preserve">Ég mun syngja Drottni svo lengi sem ég lifi - tjá ást mína og þakklæti fyrir allt sem hann hefur gert.</w:t>
      </w:r>
    </w:p>
    <w:p/>
    <w:p>
      <w:r xmlns:w="http://schemas.openxmlformats.org/wordprocessingml/2006/main">
        <w:t xml:space="preserve">1: Við skulum nota líf okkar til að lýsa yfir mikilleika Guðs og til að lofa hann.</w:t>
      </w:r>
    </w:p>
    <w:p/>
    <w:p>
      <w:r xmlns:w="http://schemas.openxmlformats.org/wordprocessingml/2006/main">
        <w:t xml:space="preserve">2: Við skulum syngja með gleði fyrir Drottni á hverju tímabili í lífi okkar.</w:t>
      </w:r>
    </w:p>
    <w:p/>
    <w:p>
      <w:r xmlns:w="http://schemas.openxmlformats.org/wordprocessingml/2006/main">
        <w:t xml:space="preserve">1: Kólossubréfið 3:17 - Og hvað sem þér gerið, hvort sem er í orði eða verki, gjörið það allt í nafni Drottins Jesú og þakkað Guði föður fyrir hann.</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Sálmarnir 104:34 Hugleiðing mín um hann skal vera ljúf, ég vil gleðjast í Drottni.</w:t>
      </w:r>
    </w:p>
    <w:p/>
    <w:p>
      <w:r xmlns:w="http://schemas.openxmlformats.org/wordprocessingml/2006/main">
        <w:t xml:space="preserve">Sálmaritarinn lýsir gleði sinni við að hugleiða Drottin.</w:t>
      </w:r>
    </w:p>
    <w:p/>
    <w:p>
      <w:r xmlns:w="http://schemas.openxmlformats.org/wordprocessingml/2006/main">
        <w:t xml:space="preserve">1. Gleði við að hugleiða Drottin</w:t>
      </w:r>
    </w:p>
    <w:p/>
    <w:p>
      <w:r xmlns:w="http://schemas.openxmlformats.org/wordprocessingml/2006/main">
        <w:t xml:space="preserve">2. Blessunin að eyða tíma með Guði</w:t>
      </w:r>
    </w:p>
    <w:p/>
    <w:p>
      <w:r xmlns:w="http://schemas.openxmlformats.org/wordprocessingml/2006/main">
        <w:t xml:space="preserve">1. Sálmur 104:34</w:t>
      </w:r>
    </w:p>
    <w:p/>
    <w:p>
      <w:r xmlns:w="http://schemas.openxmlformats.org/wordprocessingml/2006/main">
        <w:t xml:space="preserve">2. Sálmur 63:6-7 "Þegar ég minnist þín á rúmi mínu og hugleiði þig á næturvökunum. 7 Af því að þú varst mér hjálp, þess vegna mun ég gleðjast í skugga vængja þinna."</w:t>
      </w:r>
    </w:p>
    <w:p/>
    <w:p>
      <w:r xmlns:w="http://schemas.openxmlformats.org/wordprocessingml/2006/main">
        <w:t xml:space="preserve">Sálmarnir 104:35 Lát syndarar eyðast af jörðinni og hinir óguðlegu séu ekki framar til. Lofa þú Drottin, sála mín. Lofið Drottin.</w:t>
      </w:r>
    </w:p>
    <w:p/>
    <w:p>
      <w:r xmlns:w="http://schemas.openxmlformats.org/wordprocessingml/2006/main">
        <w:t xml:space="preserve">Jörðin mun hreinsast af syndurum og hinir óguðlegu munu hverfa. Við ættum að lofa og blessa Drottin fyrir gæsku hans.</w:t>
      </w:r>
    </w:p>
    <w:p/>
    <w:p>
      <w:r xmlns:w="http://schemas.openxmlformats.org/wordprocessingml/2006/main">
        <w:t xml:space="preserve">1. Við verðum alltaf að þakka Guði undir öllum kringumstæðum.</w:t>
      </w:r>
    </w:p>
    <w:p/>
    <w:p>
      <w:r xmlns:w="http://schemas.openxmlformats.org/wordprocessingml/2006/main">
        <w:t xml:space="preserve">2. Við getum treyst á Guð til að hreinsa jörðina af syndurum og illsku.</w:t>
      </w:r>
    </w:p>
    <w:p/>
    <w:p>
      <w:r xmlns:w="http://schemas.openxmlformats.org/wordprocessingml/2006/main">
        <w:t xml:space="preserve">1. Sálmur 103:2- Lofið Drottin, sál mín, og gleym ekki öllum velgjörðum hans.</w:t>
      </w:r>
    </w:p>
    <w:p/>
    <w:p>
      <w:r xmlns:w="http://schemas.openxmlformats.org/wordprocessingml/2006/main">
        <w:t xml:space="preserve">2. Jakobsbréfið 1:17- Sérhver góð gjöf og sérhver fullkomin gjöf er að ofan og kemur niður frá föður ljósanna, hjá hverjum er engin breytileiki né skuggi að snúa.</w:t>
      </w:r>
    </w:p>
    <w:p/>
    <w:p>
      <w:r xmlns:w="http://schemas.openxmlformats.org/wordprocessingml/2006/main">
        <w:t xml:space="preserve">Sálmur 105 er sálmur sem segir frá trúfesti Guðs við fólk sitt, sérstaklega með áherslu á sáttmála hans við Abraham og frelsun Ísraelsmanna frá Egyptalandi. Það er áminning um fyrirheit Guðs og hvetur til lofs og þakkargjörðar.</w:t>
      </w:r>
    </w:p>
    <w:p/>
    <w:p>
      <w:r xmlns:w="http://schemas.openxmlformats.org/wordprocessingml/2006/main">
        <w:t xml:space="preserve">1. málsgrein: Sálmaritarinn kallar á fólkið að þakka Drottni og kunngjöra verk hans meðal þjóðanna. Þeir bjóða öðrum að syngja lof og segja frá dásemdarverkum Guðs (Sálmur 105:1-2).</w:t>
      </w:r>
    </w:p>
    <w:p/>
    <w:p>
      <w:r xmlns:w="http://schemas.openxmlformats.org/wordprocessingml/2006/main">
        <w:t xml:space="preserve">2. málsgrein: Sálmaritarinn rifjar upp hvernig Guð minntist sáttmála síns við Abraham, Ísak og Jakob. Þeir segja frá því hvernig Guð verndaði þá á ferð þeirra um framandi lönd (Sálmur 105:8-15).</w:t>
      </w:r>
    </w:p>
    <w:p/>
    <w:p>
      <w:r xmlns:w="http://schemas.openxmlformats.org/wordprocessingml/2006/main">
        <w:t xml:space="preserve">3. málsgrein: Sálmaritarinn lýsir því hvernig Jósef var seldur í þrældóm en varð að lokum höfðingi í Egyptalandi. Þeir leggja áherslu á hvernig Guð sendi Móse sem frelsara til að koma á kraftaverkum og plágum (Sálmur 105:16-27).</w:t>
      </w:r>
    </w:p>
    <w:p/>
    <w:p>
      <w:r xmlns:w="http://schemas.openxmlformats.org/wordprocessingml/2006/main">
        <w:t xml:space="preserve">4. málsgrein: Sálmaritarinn segir frá atburðum landflóttans, þar á meðal klofningu Rauðahafsins, vistun í eyðimörkinni og sigur á óvinum þeirra. Þeir undirstrika trúfesti Guðs á ferð sinni (Sálmur 105:28-45).</w:t>
      </w:r>
    </w:p>
    <w:p/>
    <w:p>
      <w:r xmlns:w="http://schemas.openxmlformats.org/wordprocessingml/2006/main">
        <w:t xml:space="preserve">Í stuttu máli,</w:t>
      </w:r>
    </w:p>
    <w:p>
      <w:r xmlns:w="http://schemas.openxmlformats.org/wordprocessingml/2006/main">
        <w:t xml:space="preserve">Sálmur hundrað fimm gjafir</w:t>
      </w:r>
    </w:p>
    <w:p>
      <w:r xmlns:w="http://schemas.openxmlformats.org/wordprocessingml/2006/main">
        <w:t xml:space="preserve">minning um guðlega trúfesti,</w:t>
      </w:r>
    </w:p>
    <w:p>
      <w:r xmlns:w="http://schemas.openxmlformats.org/wordprocessingml/2006/main">
        <w:t xml:space="preserve">og hvatning til lofs,</w:t>
      </w:r>
    </w:p>
    <w:p>
      <w:r xmlns:w="http://schemas.openxmlformats.org/wordprocessingml/2006/main">
        <w:t xml:space="preserve">undirstrika boð sem náðst hefur með því að kalla eftir þakklæti á meðan lagt er áherslu á viðurkenningu á guðlegum verkum.</w:t>
      </w:r>
    </w:p>
    <w:p/>
    <w:p>
      <w:r xmlns:w="http://schemas.openxmlformats.org/wordprocessingml/2006/main">
        <w:t xml:space="preserve">Með því að leggja áherslu á sögulega ígrundun sem náðst hefur með því að segja frá sáttmálaloforðum og staðfesta guðlega vernd,</w:t>
      </w:r>
    </w:p>
    <w:p>
      <w:r xmlns:w="http://schemas.openxmlformats.org/wordprocessingml/2006/main">
        <w:t xml:space="preserve">og leggja áherslu á frásagnarlýsingu sem náðst hefur með því að rifja upp frelsun frá þrælahaldi á sama tíma og lýsa viðurkenningu á guðlegri íhlutun.</w:t>
      </w:r>
    </w:p>
    <w:p>
      <w:r xmlns:w="http://schemas.openxmlformats.org/wordprocessingml/2006/main">
        <w:t xml:space="preserve">Minnt er á hátíð sem sýnd er um að þekkja kraftaverkamerki um leið og hún staðfestir traust á trúfesti Guðs.</w:t>
      </w:r>
    </w:p>
    <w:p/>
    <w:p>
      <w:r xmlns:w="http://schemas.openxmlformats.org/wordprocessingml/2006/main">
        <w:t xml:space="preserve">Sálmarnir 105:1 Þakkið Drottni! ákallið nafn hans, kunngjörið verk hans meðal lýðsins.</w:t>
      </w:r>
    </w:p>
    <w:p/>
    <w:p>
      <w:r xmlns:w="http://schemas.openxmlformats.org/wordprocessingml/2006/main">
        <w:t xml:space="preserve">Við ættum að þakka Drottni og kunngjöra verk hans meðal fólksins.</w:t>
      </w:r>
    </w:p>
    <w:p/>
    <w:p>
      <w:r xmlns:w="http://schemas.openxmlformats.org/wordprocessingml/2006/main">
        <w:t xml:space="preserve">1. Að lofa Guð fyrir blessanir hans</w:t>
      </w:r>
    </w:p>
    <w:p/>
    <w:p>
      <w:r xmlns:w="http://schemas.openxmlformats.org/wordprocessingml/2006/main">
        <w:t xml:space="preserve">2. Að opinbera gæsku Guðs fyrir heiminum</w:t>
      </w:r>
    </w:p>
    <w:p/>
    <w:p>
      <w:r xmlns:w="http://schemas.openxmlformats.org/wordprocessingml/2006/main">
        <w:t xml:space="preserve">1. Rómverjabréfið 10:14-15 - Hvernig munu þeir þá ákalla þann sem þeir hafa ekki trúað á? Og hvernig munu þeir trúa á þann, sem þeir hafa ekki heyrt um? og hvernig munu þeir heyra án prédikara? Og hvernig munu þeir prédika, nema þeir séu sendir?</w:t>
      </w:r>
    </w:p>
    <w:p/>
    <w:p>
      <w:r xmlns:w="http://schemas.openxmlformats.org/wordprocessingml/2006/main">
        <w:t xml:space="preserve">2. Postulasagan 1:8 - En þér munuð hljóta kraft, eftir að heilagur andi kemur yfir yður, og þér munuð vera mér vottar bæði í Jerúsalem og allri Júdeu, Samaríu og allt til enda jörð.</w:t>
      </w:r>
    </w:p>
    <w:p/>
    <w:p>
      <w:r xmlns:w="http://schemas.openxmlformats.org/wordprocessingml/2006/main">
        <w:t xml:space="preserve">Sálmarnir 105:2 Syngið honum, syngið fyrir hann, segið frá öllum hans dásemdarverkum.</w:t>
      </w:r>
    </w:p>
    <w:p/>
    <w:p>
      <w:r xmlns:w="http://schemas.openxmlformats.org/wordprocessingml/2006/main">
        <w:t xml:space="preserve">Þessi texti hvetur okkur til að lofa og þakka Guði fyrir frábær verk hans.</w:t>
      </w:r>
    </w:p>
    <w:p/>
    <w:p>
      <w:r xmlns:w="http://schemas.openxmlformats.org/wordprocessingml/2006/main">
        <w:t xml:space="preserve">1. Að fagna dýrð verka Guðs</w:t>
      </w:r>
    </w:p>
    <w:p/>
    <w:p>
      <w:r xmlns:w="http://schemas.openxmlformats.org/wordprocessingml/2006/main">
        <w:t xml:space="preserve">2. Að tjá þakklæti til Guðs fyrir undur hans</w:t>
      </w:r>
    </w:p>
    <w:p/>
    <w:p>
      <w:r xmlns:w="http://schemas.openxmlformats.org/wordprocessingml/2006/main">
        <w:t xml:space="preserve">1. Sálmur 136:4 - Þeim einum sem gjörir stór undur, því að miskunn hans varir að eilífu.</w:t>
      </w:r>
    </w:p>
    <w:p/>
    <w:p>
      <w:r xmlns:w="http://schemas.openxmlformats.org/wordprocessingml/2006/main">
        <w:t xml:space="preserve">2. Rómverjabréfið 11:33-36 - Ó, dýpt auðlegðar, visku og þekkingar Guðs! Hversu órannsakanlegir eru dómar hans og hversu órannsakanlegir vegir hans! Því hver hefur þekkt huga Drottins, eða hver hefur verið ráðgjafi hans? Eða hver hefur gefið honum gjöf til þess að hann fái endurgjald? Því frá honum og fyrir hann og til hans eru allir hlutir. Honum sé dýrð að eilífu. Amen.</w:t>
      </w:r>
    </w:p>
    <w:p/>
    <w:p>
      <w:r xmlns:w="http://schemas.openxmlformats.org/wordprocessingml/2006/main">
        <w:t xml:space="preserve">Sálmarnir 105:3 Heiðrið ykkur í hans heilaga nafni, gleðjist hjarta þeirra sem leita Drottins.</w:t>
      </w:r>
    </w:p>
    <w:p/>
    <w:p>
      <w:r xmlns:w="http://schemas.openxmlformats.org/wordprocessingml/2006/main">
        <w:t xml:space="preserve">Lofaðu Guð og finndu gleði í því að leita Drottins.</w:t>
      </w:r>
    </w:p>
    <w:p/>
    <w:p>
      <w:r xmlns:w="http://schemas.openxmlformats.org/wordprocessingml/2006/main">
        <w:t xml:space="preserve">1: Gleðjist í nafni Drottins</w:t>
      </w:r>
    </w:p>
    <w:p/>
    <w:p>
      <w:r xmlns:w="http://schemas.openxmlformats.org/wordprocessingml/2006/main">
        <w:t xml:space="preserve">2: Að leita Drottins veitir gleði</w:t>
      </w:r>
    </w:p>
    <w:p/>
    <w:p>
      <w:r xmlns:w="http://schemas.openxmlformats.org/wordprocessingml/2006/main">
        <w:t xml:space="preserve">1: Jesaja 55:6 Leitið Drottins meðan hann er að finna, ákallið hann meðan hann er nálægur.</w:t>
      </w:r>
    </w:p>
    <w:p/>
    <w:p>
      <w:r xmlns:w="http://schemas.openxmlformats.org/wordprocessingml/2006/main">
        <w:t xml:space="preserve">2: Jakobsbréfið 1:2-3 Bræður mínir, álítið það eina gleði þegar þér fallið í margvíslegar freistingar. Þegar þú veist þetta, að tilraun trúar þinnar veldur þolinmæði.</w:t>
      </w:r>
    </w:p>
    <w:p/>
    <w:p>
      <w:r xmlns:w="http://schemas.openxmlformats.org/wordprocessingml/2006/main">
        <w:t xml:space="preserve">Sálmarnir 105:4 Leitið Drottins og styrks hans, leitið auglitis hans að eilífu.</w:t>
      </w:r>
    </w:p>
    <w:p/>
    <w:p>
      <w:r xmlns:w="http://schemas.openxmlformats.org/wordprocessingml/2006/main">
        <w:t xml:space="preserve">Sálmaritarinn hvetur lesendur til að leita Drottins og styrks hans og leita auglitis hans stöðugt.</w:t>
      </w:r>
    </w:p>
    <w:p/>
    <w:p>
      <w:r xmlns:w="http://schemas.openxmlformats.org/wordprocessingml/2006/main">
        <w:t xml:space="preserve">1. "Leita Drottins og styrks hans"</w:t>
      </w:r>
    </w:p>
    <w:p/>
    <w:p>
      <w:r xmlns:w="http://schemas.openxmlformats.org/wordprocessingml/2006/main">
        <w:t xml:space="preserve">2. "Leita ásjónu Drottins"</w:t>
      </w:r>
    </w:p>
    <w:p/>
    <w:p>
      <w:r xmlns:w="http://schemas.openxmlformats.org/wordprocessingml/2006/main">
        <w:t xml:space="preserve">1. Rómverjabréfið 12:2 - "Vertu ekki í samræmi við mynstur þessa heims, heldur umbreytist með endurnýjun hugar þíns. Þá munt þú geta prófað og samþykkt hver vilji Guðs er góður, ánægjulegur og fullkominn vilji hans."</w:t>
      </w:r>
    </w:p>
    <w:p/>
    <w:p>
      <w:r xmlns:w="http://schemas.openxmlformats.org/wordprocessingml/2006/main">
        <w:t xml:space="preserve">2. Jakobsbréfið 4:8 - "Nálægið ykkur Guði, og hann mun nálgast yður. Hreinsið hendur yðar, þér syndarar, og hreinsið hjörtu yðar, þér tvísýnu."</w:t>
      </w:r>
    </w:p>
    <w:p/>
    <w:p>
      <w:r xmlns:w="http://schemas.openxmlformats.org/wordprocessingml/2006/main">
        <w:t xml:space="preserve">Sálmarnir 105:5 Minnstu dásemdarverka hans, sem hann gjörði. undur hans og dóma munns hans;</w:t>
      </w:r>
    </w:p>
    <w:p/>
    <w:p>
      <w:r xmlns:w="http://schemas.openxmlformats.org/wordprocessingml/2006/main">
        <w:t xml:space="preserve">Þessi texti hvetur okkur til að minnast hinna miklu og dásamlegu verka og undurs Guðs og dóma hans.</w:t>
      </w:r>
    </w:p>
    <w:p/>
    <w:p>
      <w:r xmlns:w="http://schemas.openxmlformats.org/wordprocessingml/2006/main">
        <w:t xml:space="preserve">1. Mundu undur Guðs</w:t>
      </w:r>
    </w:p>
    <w:p/>
    <w:p>
      <w:r xmlns:w="http://schemas.openxmlformats.org/wordprocessingml/2006/main">
        <w:t xml:space="preserve">2. Kraftur dóma Guðs</w:t>
      </w:r>
    </w:p>
    <w:p/>
    <w:p>
      <w:r xmlns:w="http://schemas.openxmlformats.org/wordprocessingml/2006/main">
        <w:t xml:space="preserve">1. Jesaja 40:28 - "Hefur þú ekki vitað það? Hefur þú ekki heyrt það? Drottinn er hinn eilífi Guð, skapari endimarka jarðarinnar. Hann örmagnast ekki og þreytist ekki, skilningur hans er órannsakanlegur."</w:t>
      </w:r>
    </w:p>
    <w:p/>
    <w:p>
      <w:r xmlns:w="http://schemas.openxmlformats.org/wordprocessingml/2006/main">
        <w:t xml:space="preserve">2. Efesusbréfið 3:20 - "Þeim sem er megnugur að gera miklu meira en allt það sem vér biðjum eða hugsum, samkvæmt kraftinum sem innra með okkur er."</w:t>
      </w:r>
    </w:p>
    <w:p/>
    <w:p>
      <w:r xmlns:w="http://schemas.openxmlformats.org/wordprocessingml/2006/main">
        <w:t xml:space="preserve">Sálmarnir 105:6 Þér niðjar Abrahams, þjóns hans, synir Jakobs, hans útvöldu.</w:t>
      </w:r>
    </w:p>
    <w:p/>
    <w:p>
      <w:r xmlns:w="http://schemas.openxmlformats.org/wordprocessingml/2006/main">
        <w:t xml:space="preserve">Sálmurinn hvetur afkomendur Abrahams og Jakobs til að vera trúir sáttmála sínum við Guð.</w:t>
      </w:r>
    </w:p>
    <w:p/>
    <w:p>
      <w:r xmlns:w="http://schemas.openxmlformats.org/wordprocessingml/2006/main">
        <w:t xml:space="preserve">1. Sáttmáli Abrahams og Jakobs: Köllun til að vera trúr</w:t>
      </w:r>
    </w:p>
    <w:p/>
    <w:p>
      <w:r xmlns:w="http://schemas.openxmlformats.org/wordprocessingml/2006/main">
        <w:t xml:space="preserve">2. Trúmennska Abrahams og Jakobs: Fyrirmynd fyrir okkur</w:t>
      </w:r>
    </w:p>
    <w:p/>
    <w:p>
      <w:r xmlns:w="http://schemas.openxmlformats.org/wordprocessingml/2006/main">
        <w:t xml:space="preserve">1. Fyrsta Mósebók 17:7-8 - Og ég mun gjöra sáttmála minn milli mín og þín og niðja þinna eftir þig frá kyni til kyns til eilífs sáttmála, að vera þér Guð og niðjum þínum eftir þig.</w:t>
      </w:r>
    </w:p>
    <w:p/>
    <w:p>
      <w:r xmlns:w="http://schemas.openxmlformats.org/wordprocessingml/2006/main">
        <w:t xml:space="preserve">2. 1. Mósebók 25:23 - Og Drottinn sagði við hana: Tvær þjóðir eru í móðurkviði þínu, og tvær manneskjur munu skiljast frá iðrum þínum. og önnur lýðurinn skal vera sterkari en hin lýðurinn. og sá eldri skal þjóna þeim yngri.</w:t>
      </w:r>
    </w:p>
    <w:p/>
    <w:p>
      <w:r xmlns:w="http://schemas.openxmlformats.org/wordprocessingml/2006/main">
        <w:t xml:space="preserve">Sálmarnir 105:7 Hann er Drottinn, Guð vor, dómar hans eru um alla jörðina.</w:t>
      </w:r>
    </w:p>
    <w:p/>
    <w:p>
      <w:r xmlns:w="http://schemas.openxmlformats.org/wordprocessingml/2006/main">
        <w:t xml:space="preserve">Drottinn er Guð vor og dómar hans eru alhliða.</w:t>
      </w:r>
    </w:p>
    <w:p/>
    <w:p>
      <w:r xmlns:w="http://schemas.openxmlformats.org/wordprocessingml/2006/main">
        <w:t xml:space="preserve">1. Hvernig á að lifa í viðurkenningu á alheimsdómum Drottins</w:t>
      </w:r>
    </w:p>
    <w:p/>
    <w:p>
      <w:r xmlns:w="http://schemas.openxmlformats.org/wordprocessingml/2006/main">
        <w:t xml:space="preserve">2. Þörfin á að viðurkenna vald Drottins í öllu lífinu</w:t>
      </w:r>
    </w:p>
    <w:p/>
    <w:p>
      <w:r xmlns:w="http://schemas.openxmlformats.org/wordprocessingml/2006/main">
        <w:t xml:space="preserve">1. Jesaja 45:5-7 - "Ég er Drottinn, og enginn annar, fyrir utan mig er enginn Guð. Ég mun styrkja þig, þótt þú hafir ekki kannast við mig, svo að frá upprás sólar til staður þess, þar sem hann býr, mega menn vita, að enginn er nema ég.Ég er Drottinn og enginn annar.Ég mynda ljósið og skapa myrkur, ég gjöri farsæld og skapa ógæfu, ég, Drottinn, gjöri allt þetta.</w:t>
      </w:r>
    </w:p>
    <w:p/>
    <w:p>
      <w:r xmlns:w="http://schemas.openxmlformats.org/wordprocessingml/2006/main">
        <w:t xml:space="preserve">"</w:t>
      </w:r>
    </w:p>
    <w:p/>
    <w:p>
      <w:r xmlns:w="http://schemas.openxmlformats.org/wordprocessingml/2006/main">
        <w:t xml:space="preserve">2. Matteusarguðspjall 28:18-20 - Þá kom Jesús til þeirra og sagði: Mér er gefið allt vald á himni og jörðu. Farið því og gerið allar þjóðir að lærisveinum, skírið þá í nafni föður og sonar og heilags anda og kennið þeim að halda allt sem ég hef boðið yður. Og vissulega er ég með þér alla tíð, allt til enda veraldar.</w:t>
      </w:r>
    </w:p>
    <w:p/>
    <w:p>
      <w:r xmlns:w="http://schemas.openxmlformats.org/wordprocessingml/2006/main">
        <w:t xml:space="preserve">Sálmarnir 105:8 Hann minnist sáttmála síns að eilífu, orðsins sem hann bauð frá þúsund kynslóðum.</w:t>
      </w:r>
    </w:p>
    <w:p/>
    <w:p>
      <w:r xmlns:w="http://schemas.openxmlformats.org/wordprocessingml/2006/main">
        <w:t xml:space="preserve">Guð hefur minnst sáttmála síns að eilífu og hefur boðið honum í þúsund kynslóðir.</w:t>
      </w:r>
    </w:p>
    <w:p/>
    <w:p>
      <w:r xmlns:w="http://schemas.openxmlformats.org/wordprocessingml/2006/main">
        <w:t xml:space="preserve">1. Fegurð sáttmála Guðs og mikilvægi hans fyrir allar kynslóðir.</w:t>
      </w:r>
    </w:p>
    <w:p/>
    <w:p>
      <w:r xmlns:w="http://schemas.openxmlformats.org/wordprocessingml/2006/main">
        <w:t xml:space="preserve">2. Trúfesti Guðs við að halda sáttmála hans.</w:t>
      </w:r>
    </w:p>
    <w:p/>
    <w:p>
      <w:r xmlns:w="http://schemas.openxmlformats.org/wordprocessingml/2006/main">
        <w:t xml:space="preserve">1. Jesaja 54:10 - "Því að fjöllin mega víkja og hæðir víkja, en miskunn mín skal ekki víkja frá þér og friðarsáttmáli minn skal ekki víkja," segir Drottinn, sem miskunnar þér.</w:t>
      </w:r>
    </w:p>
    <w:p/>
    <w:p>
      <w:r xmlns:w="http://schemas.openxmlformats.org/wordprocessingml/2006/main">
        <w:t xml:space="preserve">2. Hebreabréfið 13:20-21 - Nú megi Guð friðarins, sem endurreisti frá dauðum Drottin vorn Jesú, hinn mikla hirði sauðanna, með blóði hins eilífa sáttmála, útbúa þig með öllu góðu, svo að þú getir gjört hans. vilja, og vinna í okkur það sem þóknast er í augum hans, fyrir Jesú Krist, hverjum sé dýrð um aldir alda. Amen.</w:t>
      </w:r>
    </w:p>
    <w:p/>
    <w:p>
      <w:r xmlns:w="http://schemas.openxmlformats.org/wordprocessingml/2006/main">
        <w:t xml:space="preserve">Sálmarnir 105:9 þann sáttmála sem hann gjörði við Abraham og eið sinn við Ísak.</w:t>
      </w:r>
    </w:p>
    <w:p/>
    <w:p>
      <w:r xmlns:w="http://schemas.openxmlformats.org/wordprocessingml/2006/main">
        <w:t xml:space="preserve">Trúfesti Guðs við að halda sáttmála hans við Abraham og Ísak.</w:t>
      </w:r>
    </w:p>
    <w:p/>
    <w:p>
      <w:r xmlns:w="http://schemas.openxmlformats.org/wordprocessingml/2006/main">
        <w:t xml:space="preserve">1. Sáttmáli Guðs: Blessuð fullvissa</w:t>
      </w:r>
    </w:p>
    <w:p/>
    <w:p>
      <w:r xmlns:w="http://schemas.openxmlformats.org/wordprocessingml/2006/main">
        <w:t xml:space="preserve">2. Óbilandi von okkar í fyrirheitum Guðs</w:t>
      </w:r>
    </w:p>
    <w:p/>
    <w:p>
      <w:r xmlns:w="http://schemas.openxmlformats.org/wordprocessingml/2006/main">
        <w:t xml:space="preserve">1. Fyrsta Mósebók 15:18 - Sáttmáli Guðs við Abraham</w:t>
      </w:r>
    </w:p>
    <w:p/>
    <w:p>
      <w:r xmlns:w="http://schemas.openxmlformats.org/wordprocessingml/2006/main">
        <w:t xml:space="preserve">2. Rómverjabréfið 4:18-21 - Trú og von Abrahams á fyrirheit Guðs</w:t>
      </w:r>
    </w:p>
    <w:p/>
    <w:p>
      <w:r xmlns:w="http://schemas.openxmlformats.org/wordprocessingml/2006/main">
        <w:t xml:space="preserve">Sálmarnir 105:10 og staðfesti það Jakob að lögmáli og Ísrael að eilífum sáttmála.</w:t>
      </w:r>
    </w:p>
    <w:p/>
    <w:p>
      <w:r xmlns:w="http://schemas.openxmlformats.org/wordprocessingml/2006/main">
        <w:t xml:space="preserve">Guð gerði eilífan sáttmála við Ísrael og Jakob.</w:t>
      </w:r>
    </w:p>
    <w:p/>
    <w:p>
      <w:r xmlns:w="http://schemas.openxmlformats.org/wordprocessingml/2006/main">
        <w:t xml:space="preserve">1: Eilífur sáttmáli Guðs er fullvissa um trúfesti hans og ástríka góðvild.</w:t>
      </w:r>
    </w:p>
    <w:p/>
    <w:p>
      <w:r xmlns:w="http://schemas.openxmlformats.org/wordprocessingml/2006/main">
        <w:t xml:space="preserve">2: Sáttmáli Guðs er áminning um loforðið um að annast fólk sitt.</w:t>
      </w:r>
    </w:p>
    <w:p/>
    <w:p>
      <w:r xmlns:w="http://schemas.openxmlformats.org/wordprocessingml/2006/main">
        <w:t xml:space="preserve">1: Rómverjabréfið 8:31-39 - Hvað eigum við þá að segja um þetta? Ef Guð er með okkur, hver getur verið á móti okkur?</w:t>
      </w:r>
    </w:p>
    <w:p/>
    <w:p>
      <w:r xmlns:w="http://schemas.openxmlformats.org/wordprocessingml/2006/main">
        <w:t xml:space="preserve">2: Hebreabréfið 13:5-6 - Láttu samtal þitt vera án ágirnd; og vertu sáttur við það sem þér hafið, því að hann hefur sagt: Ég mun aldrei yfirgefa þig og ekki yfirgefa þig.</w:t>
      </w:r>
    </w:p>
    <w:p/>
    <w:p>
      <w:r xmlns:w="http://schemas.openxmlformats.org/wordprocessingml/2006/main">
        <w:t xml:space="preserve">Sálmarnir 105:11 og sagði: "Þér mun ég gefa Kanaanland, hlutskipti arfleifðar þinnar.</w:t>
      </w:r>
    </w:p>
    <w:p/>
    <w:p>
      <w:r xmlns:w="http://schemas.openxmlformats.org/wordprocessingml/2006/main">
        <w:t xml:space="preserve">Guð hefur gefið okkur arfleifð okkar í Kanaanlandi.</w:t>
      </w:r>
    </w:p>
    <w:p/>
    <w:p>
      <w:r xmlns:w="http://schemas.openxmlformats.org/wordprocessingml/2006/main">
        <w:t xml:space="preserve">1. Guð hefur gefið okkur allt sem við þurfum fyrir blessað líf.</w:t>
      </w:r>
    </w:p>
    <w:p/>
    <w:p>
      <w:r xmlns:w="http://schemas.openxmlformats.org/wordprocessingml/2006/main">
        <w:t xml:space="preserve">2. Arfleifð okkar er tjáning á trúfesti Guðs og kærleika.</w:t>
      </w:r>
    </w:p>
    <w:p/>
    <w:p>
      <w:r xmlns:w="http://schemas.openxmlformats.org/wordprocessingml/2006/main">
        <w:t xml:space="preserve">1. 5. Mósebók 10:9; Skil því að Drottinn Guð þinn er sannarlega Guð. Hann er hinn trúi Guð sem heldur sáttmála sinn í þúsund kynslóðir og gefur óbilandi kærleika sínum til þeirra sem elska hann og hlýða skipunum hans.</w:t>
      </w:r>
    </w:p>
    <w:p/>
    <w:p>
      <w:r xmlns:w="http://schemas.openxmlformats.org/wordprocessingml/2006/main">
        <w:t xml:space="preserve">2. Rómverjabréfið 8:17; Og ef börn eru, þá erfingjar Guðs og samerfingjar Krists, að því tilskildu að vér þjáumst með honum, til þess að vér megum líka vegsamast með honum.</w:t>
      </w:r>
    </w:p>
    <w:p/>
    <w:p>
      <w:r xmlns:w="http://schemas.openxmlformats.org/wordprocessingml/2006/main">
        <w:t xml:space="preserve">Sálmarnir 105:12 Þegar þeir voru fáir menn. já, mjög fáir og ókunnugir í því.</w:t>
      </w:r>
    </w:p>
    <w:p/>
    <w:p>
      <w:r xmlns:w="http://schemas.openxmlformats.org/wordprocessingml/2006/main">
        <w:t xml:space="preserve">Sálmur 105:12 talar um vernd Guðs yfir litlum hópi Ísraelsmanna, jafnvel þegar þeir voru fáir og ókunnugir í landinu.</w:t>
      </w:r>
    </w:p>
    <w:p/>
    <w:p>
      <w:r xmlns:w="http://schemas.openxmlformats.org/wordprocessingml/2006/main">
        <w:t xml:space="preserve">1: Guð ber umhyggju fyrir okkur þótt við séum fá og ókunnug í framandi landi.</w:t>
      </w:r>
    </w:p>
    <w:p/>
    <w:p>
      <w:r xmlns:w="http://schemas.openxmlformats.org/wordprocessingml/2006/main">
        <w:t xml:space="preserve">2: Við getum treyst á Drottin, jafnvel þegar við erum á ókunnum stöðum.</w:t>
      </w:r>
    </w:p>
    <w:p/>
    <w:p>
      <w:r xmlns:w="http://schemas.openxmlformats.org/wordprocessingml/2006/main">
        <w:t xml:space="preserve">1: Hebreabréfið 13:5-6 - „Haltu lífi þínu lausu við peningaást og vertu sáttur við það sem þú hefur, því að hann hefur sagt: Ég mun aldrei yfirgefa þig né yfirgefa þig.</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105:13 Þegar þeir fóru frá einni þjóð til annarrar, frá einu ríki til annars þjóðar.</w:t>
      </w:r>
    </w:p>
    <w:p/>
    <w:p>
      <w:r xmlns:w="http://schemas.openxmlformats.org/wordprocessingml/2006/main">
        <w:t xml:space="preserve">Guð hefur verið trúr þjóð sinni í gegnum ferðalag þeirra.</w:t>
      </w:r>
    </w:p>
    <w:p/>
    <w:p>
      <w:r xmlns:w="http://schemas.openxmlformats.org/wordprocessingml/2006/main">
        <w:t xml:space="preserve">1. Trúfesti Guðs í miðri fólksflutningum</w:t>
      </w:r>
    </w:p>
    <w:p/>
    <w:p>
      <w:r xmlns:w="http://schemas.openxmlformats.org/wordprocessingml/2006/main">
        <w:t xml:space="preserve">2. Hvernig á að treysta á ráðstöfun Guðs á erfiðum tímum</w:t>
      </w:r>
    </w:p>
    <w:p/>
    <w:p>
      <w:r xmlns:w="http://schemas.openxmlformats.org/wordprocessingml/2006/main">
        <w:t xml:space="preserve">1. Jesaja 43:2 „Þegar þú ferð í gegnum vötnin, þá mun ég vera með þér, og í gegnum árnar munu þær ekki yfirbuga þig, þegar þú gengur í gegnum eld, skalt þú ekki brenna þig, og logi skal ekki eyða þér. "</w:t>
      </w:r>
    </w:p>
    <w:p/>
    <w:p>
      <w:r xmlns:w="http://schemas.openxmlformats.org/wordprocessingml/2006/main">
        <w:t xml:space="preserve">2. Sálmur 55:22 "Varptu byrði þinni á Drottin, og hann mun styðja þig, hann mun aldrei leyfa hinum réttláta að hrífast."</w:t>
      </w:r>
    </w:p>
    <w:p/>
    <w:p>
      <w:r xmlns:w="http://schemas.openxmlformats.org/wordprocessingml/2006/main">
        <w:t xml:space="preserve">Sálmarnir 105:14 Hann leyfði engum að gjöra þá rangt, já, hann ávítaði konunga þeirra vegna.</w:t>
      </w:r>
    </w:p>
    <w:p/>
    <w:p>
      <w:r xmlns:w="http://schemas.openxmlformats.org/wordprocessingml/2006/main">
        <w:t xml:space="preserve">Guð verndar þá sem fylgja honum og mun standa við vald þegar þeir gera rangt.</w:t>
      </w:r>
    </w:p>
    <w:p/>
    <w:p>
      <w:r xmlns:w="http://schemas.openxmlformats.org/wordprocessingml/2006/main">
        <w:t xml:space="preserve">1: Við getum treyst á vernd og ráðstöfun Guðs þegar við fylgjum honum trúfastlega.</w:t>
      </w:r>
    </w:p>
    <w:p/>
    <w:p>
      <w:r xmlns:w="http://schemas.openxmlformats.org/wordprocessingml/2006/main">
        <w:t xml:space="preserve">2: Guð er reiðubúinn að takast á við þá sem hafa vald þegar þeir hafa rangt fyrir sér.</w:t>
      </w:r>
    </w:p>
    <w:p/>
    <w:p>
      <w:r xmlns:w="http://schemas.openxmlformats.org/wordprocessingml/2006/main">
        <w:t xml:space="preserve">1: Sálmur 34:22 - Drottinn leysir sál þjóna sinna, og enginn þeirra sem treysta á hann skal dæmdur verða.</w:t>
      </w:r>
    </w:p>
    <w:p/>
    <w:p>
      <w:r xmlns:w="http://schemas.openxmlformats.org/wordprocessingml/2006/main">
        <w:t xml:space="preserve">2: Jesaja 41:10 - Óttast ekki, því að ég er með þér. Vertu ekki hrædd, því að ég er þinn Guð. Ég mun styrkja þig, já, ég mun hjálpa þér, ég mun styðja þig með minni réttlátu hægri hendi.</w:t>
      </w:r>
    </w:p>
    <w:p/>
    <w:p>
      <w:r xmlns:w="http://schemas.openxmlformats.org/wordprocessingml/2006/main">
        <w:t xml:space="preserve">Sálmarnir 105:15 og sagði: Snert eigi minn smurða og gjör spámönnum mínum ekkert illt.</w:t>
      </w:r>
    </w:p>
    <w:p/>
    <w:p>
      <w:r xmlns:w="http://schemas.openxmlformats.org/wordprocessingml/2006/main">
        <w:t xml:space="preserve">Guð skipar fólki að skaða ekki smurða sína og spámenn.</w:t>
      </w:r>
    </w:p>
    <w:p/>
    <w:p>
      <w:r xmlns:w="http://schemas.openxmlformats.org/wordprocessingml/2006/main">
        <w:t xml:space="preserve">1. Guðs útvaldi: Að vernda og virða þá sem hann hefur smurt</w:t>
      </w:r>
    </w:p>
    <w:p/>
    <w:p>
      <w:r xmlns:w="http://schemas.openxmlformats.org/wordprocessingml/2006/main">
        <w:t xml:space="preserve">2. Blessun hlýðninnar: Heiðra Guðs smurða</w:t>
      </w:r>
    </w:p>
    <w:p/>
    <w:p>
      <w:r xmlns:w="http://schemas.openxmlformats.org/wordprocessingml/2006/main">
        <w:t xml:space="preserve">1. 1. Pétursbréf 2:17 - Sýndu öllum viðeigandi virðingu, elskaðu fjölskyldu trúaðra, óttast Guð, heiðra keisarann.</w:t>
      </w:r>
    </w:p>
    <w:p/>
    <w:p>
      <w:r xmlns:w="http://schemas.openxmlformats.org/wordprocessingml/2006/main">
        <w:t xml:space="preserve">2. Sálmur 97:10 - Þeir sem elska Drottin hati hið illa, því að hann gætir líf sinna trúuðu og frelsar þá úr hendi óguðlegra.</w:t>
      </w:r>
    </w:p>
    <w:p/>
    <w:p>
      <w:r xmlns:w="http://schemas.openxmlformats.org/wordprocessingml/2006/main">
        <w:t xml:space="preserve">Sálmarnir 105:16 Og hann kallaði hungur yfir landið, braut allan brauðstafinn.</w:t>
      </w:r>
    </w:p>
    <w:p/>
    <w:p>
      <w:r xmlns:w="http://schemas.openxmlformats.org/wordprocessingml/2006/main">
        <w:t xml:space="preserve">Guð kallaði eftir hungursneyð á landinu sem leiddi til skorts á mat.</w:t>
      </w:r>
    </w:p>
    <w:p/>
    <w:p>
      <w:r xmlns:w="http://schemas.openxmlformats.org/wordprocessingml/2006/main">
        <w:t xml:space="preserve">1. Fyrirtæki Guðs á tímum skorts</w:t>
      </w:r>
    </w:p>
    <w:p/>
    <w:p>
      <w:r xmlns:w="http://schemas.openxmlformats.org/wordprocessingml/2006/main">
        <w:t xml:space="preserve">2. Mikilvægi þess að treysta á Guð við allar aðstæður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34:9-10 - Óttast Drottin, þú hans heilaga lýð, því að þá sem óttast hann skortir ekkert. Ljónin geta orðið veik og hungrað, en þeim sem leita Drottins skortir ekkert gott.</w:t>
      </w:r>
    </w:p>
    <w:p/>
    <w:p>
      <w:r xmlns:w="http://schemas.openxmlformats.org/wordprocessingml/2006/main">
        <w:t xml:space="preserve">Sálmarnir 105:17 Hann sendi mann á undan þeim, Jósef, sem seldur var fyrir þjón.</w:t>
      </w:r>
    </w:p>
    <w:p/>
    <w:p>
      <w:r xmlns:w="http://schemas.openxmlformats.org/wordprocessingml/2006/main">
        <w:t xml:space="preserve">Umhyggja Guðs fyrir fólki sínu er sýnd í gegnum Jósef, sem var seldur í ánauð en fékk að lokum náð og fékk valdsstöðu.</w:t>
      </w:r>
    </w:p>
    <w:p/>
    <w:p>
      <w:r xmlns:w="http://schemas.openxmlformats.org/wordprocessingml/2006/main">
        <w:t xml:space="preserve">1. Trúfesti Guðs og umhyggja fyrir okkur jafnvel á okkar dimmustu stundum.</w:t>
      </w:r>
    </w:p>
    <w:p/>
    <w:p>
      <w:r xmlns:w="http://schemas.openxmlformats.org/wordprocessingml/2006/main">
        <w:t xml:space="preserve">2. Gildi þess að treysta Guði fyrir lífi okkar og umbun hlýðni.</w:t>
      </w:r>
    </w:p>
    <w:p/>
    <w:p>
      <w:r xmlns:w="http://schemas.openxmlformats.org/wordprocessingml/2006/main">
        <w:t xml:space="preserve">1. Rómverjabréfið 8:28 Og vér vitum, að þeim, sem Guð elska, samverkar allt til góðs, þeim sem kallaðir eru eftir ásetningi hans.</w:t>
      </w:r>
    </w:p>
    <w:p/>
    <w:p>
      <w:r xmlns:w="http://schemas.openxmlformats.org/wordprocessingml/2006/main">
        <w:t xml:space="preserve">2. Jakobsbréfið 1:2-4 Bræður mínir, teljið það eina gleði þegar þér fallið í margvíslegar freistingar. Þegar þú veist þetta, að tilraun trúar þinnar veldur þolinmæði. En þolgæðið hafi fullkomið verk hennar, svo að þér séuð fullkomnir og heilir og skortir ekkert.</w:t>
      </w:r>
    </w:p>
    <w:p/>
    <w:p>
      <w:r xmlns:w="http://schemas.openxmlformats.org/wordprocessingml/2006/main">
        <w:t xml:space="preserve">Sálmarnir 105:18 Fætur þeirra særðu þeir með fjötrum, hann var lagður í járn.</w:t>
      </w:r>
    </w:p>
    <w:p/>
    <w:p>
      <w:r xmlns:w="http://schemas.openxmlformats.org/wordprocessingml/2006/main">
        <w:t xml:space="preserve">Sálmaritarinn veltir fyrir sér þjáningum fólks Guðs og leggur áherslu á fangelsun þeirra og líkamlega sársauka sem hún olli.</w:t>
      </w:r>
    </w:p>
    <w:p/>
    <w:p>
      <w:r xmlns:w="http://schemas.openxmlformats.org/wordprocessingml/2006/main">
        <w:t xml:space="preserve">1. Kraftur þjáningar: Hvernig Guð notar sársauka til að vaxa okkur</w:t>
      </w:r>
    </w:p>
    <w:p/>
    <w:p>
      <w:r xmlns:w="http://schemas.openxmlformats.org/wordprocessingml/2006/main">
        <w:t xml:space="preserve">2. Styrkur fólks Guðs: Hvernig trú getur varað jafnvel í myrkri tímum</w:t>
      </w:r>
    </w:p>
    <w:p/>
    <w:p>
      <w:r xmlns:w="http://schemas.openxmlformats.org/wordprocessingml/2006/main">
        <w:t xml:space="preserve">1. Jesaja 53:5 - En hann var stunginn fyrir afbrot vor. hann var niðurbrotinn vegna vorra misgjörða; Á honum var refsingin, sem færði oss frið, og með sárum hans erum vér læknir.</w:t>
      </w:r>
    </w:p>
    <w:p/>
    <w:p>
      <w:r xmlns:w="http://schemas.openxmlformats.org/wordprocessingml/2006/main">
        <w:t xml:space="preserve">2. Rómverjabréfið 8:37-39 -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Sálmarnir 105:19 Allt til þess tíma er orð hans kom: orð Drottins reyndi hann.</w:t>
      </w:r>
    </w:p>
    <w:p/>
    <w:p>
      <w:r xmlns:w="http://schemas.openxmlformats.org/wordprocessingml/2006/main">
        <w:t xml:space="preserve">Guð prófaði þjón sinn þar til orð hans rættist.</w:t>
      </w:r>
    </w:p>
    <w:p/>
    <w:p>
      <w:r xmlns:w="http://schemas.openxmlformats.org/wordprocessingml/2006/main">
        <w:t xml:space="preserve">1. Trúföst hlýðni: Próf á skuldbindingu okkar við Guð</w:t>
      </w:r>
    </w:p>
    <w:p/>
    <w:p>
      <w:r xmlns:w="http://schemas.openxmlformats.org/wordprocessingml/2006/main">
        <w:t xml:space="preserve">2. Kraftur loforða Guðs: Standa staðfastir í andliti prófrauna</w:t>
      </w:r>
    </w:p>
    <w:p/>
    <w:p>
      <w:r xmlns:w="http://schemas.openxmlformats.org/wordprocessingml/2006/main">
        <w:t xml:space="preserve">1. Sálmur 105:19</w:t>
      </w:r>
    </w:p>
    <w:p/>
    <w:p>
      <w:r xmlns:w="http://schemas.openxmlformats.org/wordprocessingml/2006/main">
        <w:t xml:space="preserve">2. Jakobsbréfið 1:2-4 "Talið það sem gleði, bræður mínir, þegar þér lendir í margvíslegum prófraunum, því að þér vitið, að prófraun trúar yðar leiðir til staðfestu. og heill, skortir ekkert."</w:t>
      </w:r>
    </w:p>
    <w:p/>
    <w:p>
      <w:r xmlns:w="http://schemas.openxmlformats.org/wordprocessingml/2006/main">
        <w:t xml:space="preserve">Sálmarnir 105:20 Konungur sendi og leysti hann. jafnvel höfðingja lýðsins, og slepptu honum frjálsum.</w:t>
      </w:r>
    </w:p>
    <w:p/>
    <w:p>
      <w:r xmlns:w="http://schemas.openxmlformats.org/wordprocessingml/2006/main">
        <w:t xml:space="preserve">Kraftur Guðs sést í hæfileikanum til að frelsa hina kúguðu.</w:t>
      </w:r>
    </w:p>
    <w:p/>
    <w:p>
      <w:r xmlns:w="http://schemas.openxmlformats.org/wordprocessingml/2006/main">
        <w:t xml:space="preserve">1: Guð gefur okkur frelsi frá kúgurum okkar.</w:t>
      </w:r>
    </w:p>
    <w:p/>
    <w:p>
      <w:r xmlns:w="http://schemas.openxmlformats.org/wordprocessingml/2006/main">
        <w:t xml:space="preserve">2: Við getum treyst á Guð til að losa okkur við hvaða byrði sem er.</w:t>
      </w:r>
    </w:p>
    <w:p/>
    <w:p>
      <w:r xmlns:w="http://schemas.openxmlformats.org/wordprocessingml/2006/main">
        <w:t xml:space="preserve">1: Rómverjabréfið 8:28- Og vér vitum, að þeim sem elska Guð samverkar allt til góðs, þeim sem kallaðir eru eftir ásetningi hans.</w:t>
      </w:r>
    </w:p>
    <w:p/>
    <w:p>
      <w:r xmlns:w="http://schemas.openxmlformats.org/wordprocessingml/2006/main">
        <w:t xml:space="preserve">2: Sálmur 34:18- Drottinn er nálægur þeim sem hafa sundurkramið hjarta, og frelsar þá sem hafa sundurkramið anda.</w:t>
      </w:r>
    </w:p>
    <w:p/>
    <w:p>
      <w:r xmlns:w="http://schemas.openxmlformats.org/wordprocessingml/2006/main">
        <w:t xml:space="preserve">Sálmarnir 105:21 Hann setti hann að herra yfir húsi sínu og höfðingja yfir öllum eignum sínum.</w:t>
      </w:r>
    </w:p>
    <w:p/>
    <w:p>
      <w:r xmlns:w="http://schemas.openxmlformats.org/wordprocessingml/2006/main">
        <w:t xml:space="preserve">Drottinn hefur gefið vald og kraft þeim sem þjóna honum af trúmennsku.</w:t>
      </w:r>
    </w:p>
    <w:p/>
    <w:p>
      <w:r xmlns:w="http://schemas.openxmlformats.org/wordprocessingml/2006/main">
        <w:t xml:space="preserve">1. Kraftur þess að þjóna Drottni af trúmennsku</w:t>
      </w:r>
    </w:p>
    <w:p/>
    <w:p>
      <w:r xmlns:w="http://schemas.openxmlformats.org/wordprocessingml/2006/main">
        <w:t xml:space="preserve">2. Blessun hlýðni við Drottin</w:t>
      </w:r>
    </w:p>
    <w:p/>
    <w:p>
      <w:r xmlns:w="http://schemas.openxmlformats.org/wordprocessingml/2006/main">
        <w:t xml:space="preserve">1. Kólossubréfið 3:22-24 - „Þjónar, hlýðið í öllu drottnum yðar að holdinu, ekki með augnþjónustu, eins og menn þóknast, heldur í einlægni hjartans, Guðsóttir; og hvað sem þér gjörið, það skuluð þér gjöra af hjarta. Drottni en ekki mönnum, þar sem þér vitið að af Drottni munuð þér hljóta laun arfleifðarinnar, því að þér þjónið Drottni Kristi."</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Sálmarnir 105:22 Til að binda höfðingja sína að vild. og kenna öldungadeildarþingmönnum hans visku.</w:t>
      </w:r>
    </w:p>
    <w:p/>
    <w:p>
      <w:r xmlns:w="http://schemas.openxmlformats.org/wordprocessingml/2006/main">
        <w:t xml:space="preserve">Drottinn hefur vald til að binda höfðingja og kenna visku til fólksins sem hann hefur útnefnt til að leiða.</w:t>
      </w:r>
    </w:p>
    <w:p/>
    <w:p>
      <w:r xmlns:w="http://schemas.openxmlformats.org/wordprocessingml/2006/main">
        <w:t xml:space="preserve">1. "Máttur Drottins: Að taka völdin"</w:t>
      </w:r>
    </w:p>
    <w:p/>
    <w:p>
      <w:r xmlns:w="http://schemas.openxmlformats.org/wordprocessingml/2006/main">
        <w:t xml:space="preserve">2. "Leiðtoga með visku: gjöf frá Guði"</w:t>
      </w:r>
    </w:p>
    <w:p/>
    <w:p>
      <w:r xmlns:w="http://schemas.openxmlformats.org/wordprocessingml/2006/main">
        <w:t xml:space="preserve">1. Jakobsbréfið 3:13-18 - Hver er vitur og vitur meðal yðar? Með góðri breytni sinni skal hann sýna verk sín í hógværð viskunnar.</w:t>
      </w:r>
    </w:p>
    <w:p/>
    <w:p>
      <w:r xmlns:w="http://schemas.openxmlformats.org/wordprocessingml/2006/main">
        <w:t xml:space="preserve">2. Orðskviðirnir 1:1-7 - Orðskviðir Salómons, sonar Davíðs, Ísraelskonungs: Að þekkja speki og fræðslu, skilja skynsamleg orð.</w:t>
      </w:r>
    </w:p>
    <w:p/>
    <w:p>
      <w:r xmlns:w="http://schemas.openxmlformats.org/wordprocessingml/2006/main">
        <w:t xml:space="preserve">Sálmarnir 105:23 Og Ísrael kom til Egyptalands. og Jakob dvaldist í landi Kams.</w:t>
      </w:r>
    </w:p>
    <w:p/>
    <w:p>
      <w:r xmlns:w="http://schemas.openxmlformats.org/wordprocessingml/2006/main">
        <w:t xml:space="preserve">Jakob og Ísraelsmenn fóru til Egyptalands og settust þar að.</w:t>
      </w:r>
    </w:p>
    <w:p/>
    <w:p>
      <w:r xmlns:w="http://schemas.openxmlformats.org/wordprocessingml/2006/main">
        <w:t xml:space="preserve">1. Óbilandi trúfesti Guðs á erfiðleikatímum</w:t>
      </w:r>
    </w:p>
    <w:p/>
    <w:p>
      <w:r xmlns:w="http://schemas.openxmlformats.org/wordprocessingml/2006/main">
        <w:t xml:space="preserve">2. Vilji Guðs er meiri en áætlanir mannsins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Jósúabók 1:9 - "Hef ég ekki boðið þér? Vertu sterkur og hugrakkur. Vertu ekki hræddur og óttast ekki, því að Drottinn Guð þinn er með þér hvert sem þú ferð.</w:t>
      </w:r>
    </w:p>
    <w:p/>
    <w:p>
      <w:r xmlns:w="http://schemas.openxmlformats.org/wordprocessingml/2006/main">
        <w:t xml:space="preserve">Sálmarnir 105:24 Og hann fjölgaði lýð sínum mjög. og gjörði þá sterkari en óvini þeirra.</w:t>
      </w:r>
    </w:p>
    <w:p/>
    <w:p>
      <w:r xmlns:w="http://schemas.openxmlformats.org/wordprocessingml/2006/main">
        <w:t xml:space="preserve">Guð jók fólk sitt og gerði það sterkara en óvini þeirra.</w:t>
      </w:r>
    </w:p>
    <w:p/>
    <w:p>
      <w:r xmlns:w="http://schemas.openxmlformats.org/wordprocessingml/2006/main">
        <w:t xml:space="preserve">1. Guð umbunar þeim sem treysta á hann</w:t>
      </w:r>
    </w:p>
    <w:p/>
    <w:p>
      <w:r xmlns:w="http://schemas.openxmlformats.org/wordprocessingml/2006/main">
        <w:t xml:space="preserve">2. Kraftur trúarinnar</w:t>
      </w:r>
    </w:p>
    <w:p/>
    <w:p>
      <w:r xmlns:w="http://schemas.openxmlformats.org/wordprocessingml/2006/main">
        <w:t xml:space="preserve">1. Jesaja 40:31 En þeir sem bíða Drottins munu endurnýja kraft sinn. þeir munu rísa upp með vængjum eins og ernir; þeir skulu hlaupa og þreytast ekki; og þeir munu ganga og ekki þreytast.</w:t>
      </w:r>
    </w:p>
    <w:p/>
    <w:p>
      <w:r xmlns:w="http://schemas.openxmlformats.org/wordprocessingml/2006/main">
        <w:t xml:space="preserve">2. Sálmur 33:18 Sjá, auga Drottins er á þeim sem óttast hann, á þeim sem vona á miskunn hans.</w:t>
      </w:r>
    </w:p>
    <w:p/>
    <w:p>
      <w:r xmlns:w="http://schemas.openxmlformats.org/wordprocessingml/2006/main">
        <w:t xml:space="preserve">Sálmarnir 105:25 Hann sneri hjörtum þeirra til að hata fólk sitt, til að fara lúmsk við þjóna sína.</w:t>
      </w:r>
    </w:p>
    <w:p/>
    <w:p>
      <w:r xmlns:w="http://schemas.openxmlformats.org/wordprocessingml/2006/main">
        <w:t xml:space="preserve">Guð sneri hjörtum fólks til að hata fólk sitt og vera lævís við þjóna sína.</w:t>
      </w:r>
    </w:p>
    <w:p/>
    <w:p>
      <w:r xmlns:w="http://schemas.openxmlformats.org/wordprocessingml/2006/main">
        <w:t xml:space="preserve">1. Hættan á að hverfa frá Guði</w:t>
      </w:r>
    </w:p>
    <w:p/>
    <w:p>
      <w:r xmlns:w="http://schemas.openxmlformats.org/wordprocessingml/2006/main">
        <w:t xml:space="preserve">2. Þörfin fyrir hlýðni við Guð</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Sálmarnir 105:26 Hann sendi Móse þjón sinn. og Aron, sem hann hafði útvalið.</w:t>
      </w:r>
    </w:p>
    <w:p/>
    <w:p>
      <w:r xmlns:w="http://schemas.openxmlformats.org/wordprocessingml/2006/main">
        <w:t xml:space="preserve">Drottinn sendi Móse og Aron sem þjóna sína.</w:t>
      </w:r>
    </w:p>
    <w:p/>
    <w:p>
      <w:r xmlns:w="http://schemas.openxmlformats.org/wordprocessingml/2006/main">
        <w:t xml:space="preserve">1. Trúfesti Drottins við að velja þjóna sína</w:t>
      </w:r>
    </w:p>
    <w:p/>
    <w:p>
      <w:r xmlns:w="http://schemas.openxmlformats.org/wordprocessingml/2006/main">
        <w:t xml:space="preserve">2. Fyrirsjá Guðs fyrir fólk sitt</w:t>
      </w:r>
    </w:p>
    <w:p/>
    <w:p>
      <w:r xmlns:w="http://schemas.openxmlformats.org/wordprocessingml/2006/main">
        <w:t xml:space="preserve">1. Jesaja 41:8-9 En þú, Ísrael, þjónn minn, Jakob, sem ég hef útvalið, niðjar Abrahams, vinar míns; þig sem ég tók frá endimörkum jarðar og kallaði frá endimörkum hennar og sagði við þig: Þú ert þjónn minn, ég hef útvalið þig og ekki varpað þér burt.</w:t>
      </w:r>
    </w:p>
    <w:p/>
    <w:p>
      <w:r xmlns:w="http://schemas.openxmlformats.org/wordprocessingml/2006/main">
        <w:t xml:space="preserve">2. Jesaja 43:10 Þér eruð vottar mínir, segir Drottinn, og þjónn minn, sem ég hef útvalið, til þess að þér megið þekkja og trúa mér og skilja, að ég er hann. Á undan mér var enginn guð myndaður og enginn mun vera eftir mig.</w:t>
      </w:r>
    </w:p>
    <w:p/>
    <w:p>
      <w:r xmlns:w="http://schemas.openxmlformats.org/wordprocessingml/2006/main">
        <w:t xml:space="preserve">Sálmarnir 105:27 Þeir sýndu tákn hans meðal þeirra og undur í landi Kams.</w:t>
      </w:r>
    </w:p>
    <w:p/>
    <w:p>
      <w:r xmlns:w="http://schemas.openxmlformats.org/wordprocessingml/2006/main">
        <w:t xml:space="preserve">Ísraelsmenn urðu vitni að táknum og undrum Guðs í landi Kams.</w:t>
      </w:r>
    </w:p>
    <w:p/>
    <w:p>
      <w:r xmlns:w="http://schemas.openxmlformats.org/wordprocessingml/2006/main">
        <w:t xml:space="preserve">1. Kraftur og nærvera Guðs má sjá á öllum stöðum.</w:t>
      </w:r>
    </w:p>
    <w:p/>
    <w:p>
      <w:r xmlns:w="http://schemas.openxmlformats.org/wordprocessingml/2006/main">
        <w:t xml:space="preserve">2. Vitnisburður um trúfesti Guðs er allt í kringum okkur.</w:t>
      </w:r>
    </w:p>
    <w:p/>
    <w:p>
      <w:r xmlns:w="http://schemas.openxmlformats.org/wordprocessingml/2006/main">
        <w:t xml:space="preserve">1. Mósebók 7:3-5 - Og ég mun herða hjarta Faraós og margfalda tákn mín og undur í Egyptalandi.</w:t>
      </w:r>
    </w:p>
    <w:p/>
    <w:p>
      <w:r xmlns:w="http://schemas.openxmlformats.org/wordprocessingml/2006/main">
        <w:t xml:space="preserve">2. Jesaja 8:18 - Sjá, ég og börnin, sem Drottinn hefur gefið mér, erum til tákns og undurs í Ísrael frá Drottni allsherjar, sem býr á Síonfjalli.</w:t>
      </w:r>
    </w:p>
    <w:p/>
    <w:p>
      <w:r xmlns:w="http://schemas.openxmlformats.org/wordprocessingml/2006/main">
        <w:t xml:space="preserve">Sálmarnir 105:28 Hann sendi myrkur og myrkur. og þeir gerðu ekki uppreisn gegn orði hans.</w:t>
      </w:r>
    </w:p>
    <w:p/>
    <w:p>
      <w:r xmlns:w="http://schemas.openxmlformats.org/wordprocessingml/2006/main">
        <w:t xml:space="preserve">Guð sendi myrkur og fólkið gerði ekki uppreisn gegn orði hans.</w:t>
      </w:r>
    </w:p>
    <w:p/>
    <w:p>
      <w:r xmlns:w="http://schemas.openxmlformats.org/wordprocessingml/2006/main">
        <w:t xml:space="preserve">1. Kraftur hlýðninnar - Hvernig að fylgja orði Guðs færir ljós jafnvel í miðri myrkri.</w:t>
      </w:r>
    </w:p>
    <w:p/>
    <w:p>
      <w:r xmlns:w="http://schemas.openxmlformats.org/wordprocessingml/2006/main">
        <w:t xml:space="preserve">2. Styrkur trúarinnar - Hvernig að treysta á fyrirheit Guðs getur veitt styrk í óvissu.</w:t>
      </w:r>
    </w:p>
    <w:p/>
    <w:p>
      <w:r xmlns:w="http://schemas.openxmlformats.org/wordprocessingml/2006/main">
        <w:t xml:space="preserve">1. Sálmur 105:28</w:t>
      </w:r>
    </w:p>
    <w:p/>
    <w:p>
      <w:r xmlns:w="http://schemas.openxmlformats.org/wordprocessingml/2006/main">
        <w:t xml:space="preserve">2. Rómverjabréfið 5:3-5 Og ekki nóg með það, heldur stöndum vér líka í þrengingum, vitandi að þrenging leiðir af sér þolgæði. og þrautseigju, karakter; og karakter, von. Nú veldur voninni ekki vonbrigðum, því að kærleika Guðs hefur verið úthellt í hjörtum okkar af heilögum anda, sem okkur var gefinn.</w:t>
      </w:r>
    </w:p>
    <w:p/>
    <w:p>
      <w:r xmlns:w="http://schemas.openxmlformats.org/wordprocessingml/2006/main">
        <w:t xml:space="preserve">Sálmarnir 105:29 Hann breytti vötnum þeirra í blóð og drap fiska þeirra.</w:t>
      </w:r>
    </w:p>
    <w:p/>
    <w:p>
      <w:r xmlns:w="http://schemas.openxmlformats.org/wordprocessingml/2006/main">
        <w:t xml:space="preserve">Guð refsaði Egyptum með því að láta vatn þeirra breytast í blóð og eyða fiskum þeirra.</w:t>
      </w:r>
    </w:p>
    <w:p/>
    <w:p>
      <w:r xmlns:w="http://schemas.openxmlformats.org/wordprocessingml/2006/main">
        <w:t xml:space="preserve">1. Réttlæti Guðs: Hvernig refsing Guðs fyrir hina óguðlegu er réttlætanleg</w:t>
      </w:r>
    </w:p>
    <w:p/>
    <w:p>
      <w:r xmlns:w="http://schemas.openxmlformats.org/wordprocessingml/2006/main">
        <w:t xml:space="preserve">2. Kraftur Guðs: Hvernig aðgerðir Guðs sýna styrk hans</w:t>
      </w:r>
    </w:p>
    <w:p/>
    <w:p>
      <w:r xmlns:w="http://schemas.openxmlformats.org/wordprocessingml/2006/main">
        <w:t xml:space="preserve">1. Mósebók 7:17-21 - Þegar Faraó neitaði að sleppa Ísraelsmönnum kom Guð tíu plágur yfir Egypta, þar á meðal breytti vatninu í blóð.</w:t>
      </w:r>
    </w:p>
    <w:p/>
    <w:p>
      <w:r xmlns:w="http://schemas.openxmlformats.org/wordprocessingml/2006/main">
        <w:t xml:space="preserve">2. Jesaja 28:17 - Þegar Jesaja lýsir réttlæti Guðs skrifar Jesaja að hann verði "brauð mótlætisins og vatn þjáningar."</w:t>
      </w:r>
    </w:p>
    <w:p/>
    <w:p>
      <w:r xmlns:w="http://schemas.openxmlformats.org/wordprocessingml/2006/main">
        <w:t xml:space="preserve">Sálmarnir 105:30 Land þeirra bar fram froska í gnægð, í herbergjum konunga þeirra.</w:t>
      </w:r>
    </w:p>
    <w:p/>
    <w:p>
      <w:r xmlns:w="http://schemas.openxmlformats.org/wordprocessingml/2006/main">
        <w:t xml:space="preserve">Land Ísraelsmanna bar fram mikinn fjölda froska í herbergjum konunga þeirra.</w:t>
      </w:r>
    </w:p>
    <w:p/>
    <w:p>
      <w:r xmlns:w="http://schemas.openxmlformats.org/wordprocessingml/2006/main">
        <w:t xml:space="preserve">1. Guð er fullkominn uppspretta fyrirvara, jafnvel á tímum mótlætis.</w:t>
      </w:r>
    </w:p>
    <w:p/>
    <w:p>
      <w:r xmlns:w="http://schemas.openxmlformats.org/wordprocessingml/2006/main">
        <w:t xml:space="preserve">2. Úthlutun Guðs kemur oft á óvæntan hátt.</w:t>
      </w:r>
    </w:p>
    <w:p/>
    <w:p>
      <w:r xmlns:w="http://schemas.openxmlformats.org/wordprocessingml/2006/main">
        <w:t xml:space="preserve">1. Sálmur 105:30-31 - Land þeirra bar fram froska í gnægð, í herbergjum konunga þeirra. Hann talaði, og það komu flugur og mýflugur um allt land þeirra.</w:t>
      </w:r>
    </w:p>
    <w:p/>
    <w:p>
      <w:r xmlns:w="http://schemas.openxmlformats.org/wordprocessingml/2006/main">
        <w:t xml:space="preserve">2. Mósebók 8:1-2 - Þá sagði Drottinn við Móse: "Gakk inn til Faraós og seg við hann: Svo segir Drottinn: Leyfið fólki mínu að fara, að það megi þjóna mér. En ef þú neitar að láta þá fara, sjá, ég mun plága allt land þitt með froskum.</w:t>
      </w:r>
    </w:p>
    <w:p/>
    <w:p>
      <w:r xmlns:w="http://schemas.openxmlformats.org/wordprocessingml/2006/main">
        <w:t xml:space="preserve">Sálmarnir 105:31 Hann talaði, og þar komu ýmsar flugur og lús um allt land þeirra.</w:t>
      </w:r>
    </w:p>
    <w:p/>
    <w:p>
      <w:r xmlns:w="http://schemas.openxmlformats.org/wordprocessingml/2006/main">
        <w:t xml:space="preserve">Guð talaði og sendi mismunandi tegundir flugna og lús um allt landið.</w:t>
      </w:r>
    </w:p>
    <w:p/>
    <w:p>
      <w:r xmlns:w="http://schemas.openxmlformats.org/wordprocessingml/2006/main">
        <w:t xml:space="preserve">1. Vald Guðs yfir náttúrunni: Rannsókn í Sálmi 105:31</w:t>
      </w:r>
    </w:p>
    <w:p/>
    <w:p>
      <w:r xmlns:w="http://schemas.openxmlformats.org/wordprocessingml/2006/main">
        <w:t xml:space="preserve">2. Fullveldi Guðs: Könnun á Sálmi 105:31</w:t>
      </w:r>
    </w:p>
    <w:p/>
    <w:p>
      <w:r xmlns:w="http://schemas.openxmlformats.org/wordprocessingml/2006/main">
        <w:t xml:space="preserve">1. Mósebók 8:24 Og Drottinn gjörði svo. Og mikill flugusveimur kom inn í hús Faraós og í hús þjóna hans, og um allt Egyptaland var landið spillt vegna flugunnar.</w:t>
      </w:r>
    </w:p>
    <w:p/>
    <w:p>
      <w:r xmlns:w="http://schemas.openxmlformats.org/wordprocessingml/2006/main">
        <w:t xml:space="preserve">2. Mósebók 8:21 Annars, ef þú sleppir ekki fólki mínu, sjá, þá mun ég senda flugusveim yfir þig og þjóna þína og þjóð þína og í hús þín, og hús Egypta skulu vera fullur af flugum og einnig jörðinni sem þær eru á.</w:t>
      </w:r>
    </w:p>
    <w:p/>
    <w:p>
      <w:r xmlns:w="http://schemas.openxmlformats.org/wordprocessingml/2006/main">
        <w:t xml:space="preserve">Sálmarnir 105:32 Hann gaf þeim hagl fyrir regn og logandi eld í landi þeirra.</w:t>
      </w:r>
    </w:p>
    <w:p/>
    <w:p>
      <w:r xmlns:w="http://schemas.openxmlformats.org/wordprocessingml/2006/main">
        <w:t xml:space="preserve">Guð útvegaði Ísraelsmönnum hagl í stað regns og elds til að eyða land þeirra.</w:t>
      </w:r>
    </w:p>
    <w:p/>
    <w:p>
      <w:r xmlns:w="http://schemas.openxmlformats.org/wordprocessingml/2006/main">
        <w:t xml:space="preserve">1. Umhyggja Guðs fyrir fólki sínu - hvernig hann sá fyrir þörfum þeirra jafnvel á erfiðum tímum.</w:t>
      </w:r>
    </w:p>
    <w:p/>
    <w:p>
      <w:r xmlns:w="http://schemas.openxmlformats.org/wordprocessingml/2006/main">
        <w:t xml:space="preserve">2. Dómur Guðs - hvernig hann notar mismunandi form aga til að koma á iðrun.</w:t>
      </w:r>
    </w:p>
    <w:p/>
    <w:p>
      <w:r xmlns:w="http://schemas.openxmlformats.org/wordprocessingml/2006/main">
        <w:t xml:space="preserve">1. Mósebók 9:23-24 - "Þá rétti Móse út staf sinn til himins, og Drottinn sendi þrumur og hagl, og eldur hljóp til jarðar. Og Drottinn lét hagli rigna yfir Egyptaland. hagl með eldi sem logar stöðugt í því, mjög alvarlegt, svo sem ekki hafði verið í öllu Egyptalandi síðan það varð þjóð."</w:t>
      </w:r>
    </w:p>
    <w:p/>
    <w:p>
      <w:r xmlns:w="http://schemas.openxmlformats.org/wordprocessingml/2006/main">
        <w:t xml:space="preserve">2. Jeremía 5:24 – „Þeir segja ekki í hjörtum sínum: „Vér skulum óttast Drottin, Guð vorn, sem gefur regnið á sínum tíma, haustregnið og vorregnið og varðveitir okkur þær vikur sem uppskeru.'"</w:t>
      </w:r>
    </w:p>
    <w:p/>
    <w:p>
      <w:r xmlns:w="http://schemas.openxmlformats.org/wordprocessingml/2006/main">
        <w:t xml:space="preserve">Sálmarnir 105:33 Hann sló einnig vínvið þeirra og fíkjutré. og brjótið trén á ströndum þeirra.</w:t>
      </w:r>
    </w:p>
    <w:p/>
    <w:p>
      <w:r xmlns:w="http://schemas.openxmlformats.org/wordprocessingml/2006/main">
        <w:t xml:space="preserve">Guð eyddi óvinum Ísraels og uppskeru þeirra sem refsingu fyrir illsku þeirra.</w:t>
      </w:r>
    </w:p>
    <w:p/>
    <w:p>
      <w:r xmlns:w="http://schemas.openxmlformats.org/wordprocessingml/2006/main">
        <w:t xml:space="preserve">1. Afleiðingar illskunnar</w:t>
      </w:r>
    </w:p>
    <w:p/>
    <w:p>
      <w:r xmlns:w="http://schemas.openxmlformats.org/wordprocessingml/2006/main">
        <w:t xml:space="preserve">2. Réttlátir dómar Guðs</w:t>
      </w:r>
    </w:p>
    <w:p/>
    <w:p>
      <w:r xmlns:w="http://schemas.openxmlformats.org/wordprocessingml/2006/main">
        <w:t xml:space="preserve">1. Rómverjabréfið 12:19 - "Hefnið ekki, kæru vinir, heldur leyfið reiði Guðs rúm, því ritað er: Það er mitt að hefna, ég mun gjalda, segir Drottinn."</w:t>
      </w:r>
    </w:p>
    <w:p/>
    <w:p>
      <w:r xmlns:w="http://schemas.openxmlformats.org/wordprocessingml/2006/main">
        <w:t xml:space="preserve">2. Jeremía 25:15-17 – „Svo sagði Drottinn, Ísraels Guð, við mig: Tak af mér þennan bikar, sem er fullur af reiðivíni minni, og lát allar þær þjóðir, sem ég sendi þig til, drekka hann. .. Þegar þeir drekka það, munu þeir skjálfa og verða vitlausir vegna sverðisins, sem ég mun senda á meðal þeirra.Þá tók ég bikarinn úr hendi Drottins og lét allar þjóðirnar, sem hann sendi mig til, drekka hann.</w:t>
      </w:r>
    </w:p>
    <w:p/>
    <w:p>
      <w:r xmlns:w="http://schemas.openxmlformats.org/wordprocessingml/2006/main">
        <w:t xml:space="preserve">Sálmarnir 105:34 Hann talaði, og engisprettur komu og maðkur og það ótal</w:t>
      </w:r>
    </w:p>
    <w:p/>
    <w:p>
      <w:r xmlns:w="http://schemas.openxmlformats.org/wordprocessingml/2006/main">
        <w:t xml:space="preserve">Hann talaði og engisprettur hlýddu skipun hans, þyrmdu endalaust.</w:t>
      </w:r>
    </w:p>
    <w:p/>
    <w:p>
      <w:r xmlns:w="http://schemas.openxmlformats.org/wordprocessingml/2006/main">
        <w:t xml:space="preserve">1: Við getum treyst á kraft Guðs og ráðstöfun, vitandi að hann mun alltaf koma í gegn fyrir okkur.</w:t>
      </w:r>
    </w:p>
    <w:p/>
    <w:p>
      <w:r xmlns:w="http://schemas.openxmlformats.org/wordprocessingml/2006/main">
        <w:t xml:space="preserve">2: Jafnvel þegar prófraunir og erfiðleikar koma, getum við verið viss um að Guð ræður og mun sjá fyrir okkur.</w:t>
      </w:r>
    </w:p>
    <w:p/>
    <w:p>
      <w:r xmlns:w="http://schemas.openxmlformats.org/wordprocessingml/2006/main">
        <w:t xml:space="preserve">1: Matteus 6:25-34 - Jesús kennir okkur að treysta á Guð, frekar en að hafa áhyggjur af jarðneskum þörfum.</w:t>
      </w:r>
    </w:p>
    <w:p/>
    <w:p>
      <w:r xmlns:w="http://schemas.openxmlformats.org/wordprocessingml/2006/main">
        <w:t xml:space="preserve">2: Sálmur 46:1-3 - Guð er athvarf okkar og styrkur, ævarandi hjálp á neyðartímum.</w:t>
      </w:r>
    </w:p>
    <w:p/>
    <w:p>
      <w:r xmlns:w="http://schemas.openxmlformats.org/wordprocessingml/2006/main">
        <w:t xml:space="preserve">Sálmarnir 105:35 Og átu upp allar jurtir í landi þeirra og átuðu ávöxt jarðarinnar.</w:t>
      </w:r>
    </w:p>
    <w:p/>
    <w:p>
      <w:r xmlns:w="http://schemas.openxmlformats.org/wordprocessingml/2006/main">
        <w:t xml:space="preserve">Fólki Guðs var refsað fyrir óhlýðni sína með því að vera svipt gnægð landsins.</w:t>
      </w:r>
    </w:p>
    <w:p/>
    <w:p>
      <w:r xmlns:w="http://schemas.openxmlformats.org/wordprocessingml/2006/main">
        <w:t xml:space="preserve">1: Við megum ekki gleyma ráðstöfun Guðs og blessunum, jafnvel þegar við erum óhlýðin.</w:t>
      </w:r>
    </w:p>
    <w:p/>
    <w:p>
      <w:r xmlns:w="http://schemas.openxmlformats.org/wordprocessingml/2006/main">
        <w:t xml:space="preserve">2: Við verðum að læra af mistökum annarra og leitast við að hlýða Guði.</w:t>
      </w:r>
    </w:p>
    <w:p/>
    <w:p>
      <w:r xmlns:w="http://schemas.openxmlformats.org/wordprocessingml/2006/main">
        <w:t xml:space="preserve">1: Matteusarguðspjall 6:25-34 - Leitið fyrst ríkis Guðs og réttlætis, þá mun allt þetta verða oss til bóta.</w:t>
      </w:r>
    </w:p>
    <w:p/>
    <w:p>
      <w:r xmlns:w="http://schemas.openxmlformats.org/wordprocessingml/2006/main">
        <w:t xml:space="preserve">2: 5. Mósebók 8:11-20 - Vertu minnugur á blessanir Guðs og gætið þess að gleyma honum ekki.</w:t>
      </w:r>
    </w:p>
    <w:p/>
    <w:p>
      <w:r xmlns:w="http://schemas.openxmlformats.org/wordprocessingml/2006/main">
        <w:t xml:space="preserve">Sálmarnir 105:36 Og hann laust alla frumburði í landi þeirra, höfðingja allra styrkleika þeirra.</w:t>
      </w:r>
    </w:p>
    <w:p/>
    <w:p>
      <w:r xmlns:w="http://schemas.openxmlformats.org/wordprocessingml/2006/main">
        <w:t xml:space="preserve">Guð refsaði Egyptum með því að slá frumburð þeirra, þá sterkustu meðal þeirra.</w:t>
      </w:r>
    </w:p>
    <w:p/>
    <w:p>
      <w:r xmlns:w="http://schemas.openxmlformats.org/wordprocessingml/2006/main">
        <w:t xml:space="preserve">1. Réttlæti Guðs er skjótt og strangt</w:t>
      </w:r>
    </w:p>
    <w:p/>
    <w:p>
      <w:r xmlns:w="http://schemas.openxmlformats.org/wordprocessingml/2006/main">
        <w:t xml:space="preserve">2. Afleiðingar óhlýðni við Guð eru skelfilegar</w:t>
      </w:r>
    </w:p>
    <w:p/>
    <w:p>
      <w:r xmlns:w="http://schemas.openxmlformats.org/wordprocessingml/2006/main">
        <w:t xml:space="preserve">1. Hebreabréfið 12:5-11 - Afleiðingar þess að óhlýðnast Guði</w:t>
      </w:r>
    </w:p>
    <w:p/>
    <w:p>
      <w:r xmlns:w="http://schemas.openxmlformats.org/wordprocessingml/2006/main">
        <w:t xml:space="preserve">2. Mósebók 12:29-30 - Refsing Guðs yfir Egyptum</w:t>
      </w:r>
    </w:p>
    <w:p/>
    <w:p>
      <w:r xmlns:w="http://schemas.openxmlformats.org/wordprocessingml/2006/main">
        <w:t xml:space="preserve">Sálmarnir 105:37 Og hann leiddi þá út með silfri og gulli, og enginn veikur maður var meðal ættkvísla þeirra.</w:t>
      </w:r>
    </w:p>
    <w:p/>
    <w:p>
      <w:r xmlns:w="http://schemas.openxmlformats.org/wordprocessingml/2006/main">
        <w:t xml:space="preserve">Guð verndaði og hugsaði um fólk sitt með því að leiða það út úr Egyptalandi með silfri og gulli, og enginn þeirra var veikur.</w:t>
      </w:r>
    </w:p>
    <w:p/>
    <w:p>
      <w:r xmlns:w="http://schemas.openxmlformats.org/wordprocessingml/2006/main">
        <w:t xml:space="preserve">1. Trúföst fyrirvara Drottins: Hvernig Guð ber umhyggju fyrir fólki sínu</w:t>
      </w:r>
    </w:p>
    <w:p/>
    <w:p>
      <w:r xmlns:w="http://schemas.openxmlformats.org/wordprocessingml/2006/main">
        <w:t xml:space="preserve">2. Styrkur fólks Guðs: Ekki einn okkar er veikur</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Mósebók 7:21 - "Þú skalt ekki óttast þá, því að Drottinn Guð þinn er mitt á meðal þinn, mikill og ógnvekjandi Guð."</w:t>
      </w:r>
    </w:p>
    <w:p/>
    <w:p>
      <w:r xmlns:w="http://schemas.openxmlformats.org/wordprocessingml/2006/main">
        <w:t xml:space="preserve">Sálmarnir 105:38 Egyptaland gladdist þegar þeir fóru, því að ótti við þá kom yfir þá.</w:t>
      </w:r>
    </w:p>
    <w:p/>
    <w:p>
      <w:r xmlns:w="http://schemas.openxmlformats.org/wordprocessingml/2006/main">
        <w:t xml:space="preserve">Egyptar fögnuðu þegar Ísraelsmenn fóru, því þeir voru hræddir við þá.</w:t>
      </w:r>
    </w:p>
    <w:p/>
    <w:p>
      <w:r xmlns:w="http://schemas.openxmlformats.org/wordprocessingml/2006/main">
        <w:t xml:space="preserve">1. Fólk Guðs: Verkfæri krafts hans</w:t>
      </w:r>
    </w:p>
    <w:p/>
    <w:p>
      <w:r xmlns:w="http://schemas.openxmlformats.org/wordprocessingml/2006/main">
        <w:t xml:space="preserve">2. Ótti við Drottin er upphaf viskunnar</w:t>
      </w:r>
    </w:p>
    <w:p/>
    <w:p>
      <w:r xmlns:w="http://schemas.openxmlformats.org/wordprocessingml/2006/main">
        <w:t xml:space="preserve">1. Mósebók 14:13-14 - „Og Móse sagði við fólkið: Óttist ekki, standið kyrr og sjáið hjálpræði Drottins, sem hann mun sýna yður í dag, því að Egyptar, sem þér hafið séð í dag, þér mun ekki framar sjá þá að eilífu.Drottinn mun berjast fyrir yður, og þér skuluð þegja.</w:t>
      </w:r>
    </w:p>
    <w:p/>
    <w:p>
      <w:r xmlns:w="http://schemas.openxmlformats.org/wordprocessingml/2006/main">
        <w:t xml:space="preserve">2. Orðskviðirnir 9:10 - Ótti Drottins er upphaf viskunnar, og þekking hins heilaga er hyggindi.</w:t>
      </w:r>
    </w:p>
    <w:p/>
    <w:p>
      <w:r xmlns:w="http://schemas.openxmlformats.org/wordprocessingml/2006/main">
        <w:t xml:space="preserve">Sálmarnir 105:39 Hann breiddi út ský til skjóls. og eldur til að lýsa um nóttina.</w:t>
      </w:r>
    </w:p>
    <w:p/>
    <w:p>
      <w:r xmlns:w="http://schemas.openxmlformats.org/wordprocessingml/2006/main">
        <w:t xml:space="preserve">Guð útvegaði ský fyrir skugga og eld fyrir ljós á nóttunni.</w:t>
      </w:r>
    </w:p>
    <w:p/>
    <w:p>
      <w:r xmlns:w="http://schemas.openxmlformats.org/wordprocessingml/2006/main">
        <w:t xml:space="preserve">1. Ráð Guðs fyrir allar þarfir okkar</w:t>
      </w:r>
    </w:p>
    <w:p/>
    <w:p>
      <w:r xmlns:w="http://schemas.openxmlformats.org/wordprocessingml/2006/main">
        <w:t xml:space="preserve">2. Umhyggja Guðs fyrir heiminum</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Matteusarguðspjall 6:25-34 - Þess vegna segi ég þér: Vertu ekki áhyggjufullur um líf þitt, hvað þú munt eta eða drekka. eða um líkama þinn, hverju þú munt klæðast. Er ekki lífið meira en fæðan og líkaminn meira en fötin? Horfðu á fugla loftsins; þeir sá hvorki né uppskera né geyma þær í hlöðum, og samt fæðir yðar himneskur faðir þeim. Ertu ekki miklu meira virði en þeir? Getur einhver ykkar með áhyggjum bætt einni klukkustund við líf ykkar?</w:t>
      </w:r>
    </w:p>
    <w:p/>
    <w:p>
      <w:r xmlns:w="http://schemas.openxmlformats.org/wordprocessingml/2006/main">
        <w:t xml:space="preserve">Sálmarnir 105:40 Fólkið spurði, og hann kom með vaktlur og mettaði þá með brauði himinsins.</w:t>
      </w:r>
    </w:p>
    <w:p/>
    <w:p>
      <w:r xmlns:w="http://schemas.openxmlformats.org/wordprocessingml/2006/main">
        <w:t xml:space="preserve">Fólk Guðs bað um hjálp og hann útvegaði þeim kvartla og brauð af himnum.</w:t>
      </w:r>
    </w:p>
    <w:p/>
    <w:p>
      <w:r xmlns:w="http://schemas.openxmlformats.org/wordprocessingml/2006/main">
        <w:t xml:space="preserve">1: Við getum alltaf treyst því að Guð sjái fyrir okkur þegar við þurfum.</w:t>
      </w:r>
    </w:p>
    <w:p/>
    <w:p>
      <w:r xmlns:w="http://schemas.openxmlformats.org/wordprocessingml/2006/main">
        <w:t xml:space="preserve">2: Guð er örlátur og náðugur veitandi og hann mun mæta öllum þörfum okkar.</w:t>
      </w:r>
    </w:p>
    <w:p/>
    <w:p>
      <w:r xmlns:w="http://schemas.openxmlformats.org/wordprocessingml/2006/main">
        <w:t xml:space="preserve">1: Matteus 6:25-34 - Jesús kennir okkur að hafa ekki áhyggjur af þörfum okkar því Guð mun sjá fyrir okkur.</w:t>
      </w:r>
    </w:p>
    <w:p/>
    <w:p>
      <w:r xmlns:w="http://schemas.openxmlformats.org/wordprocessingml/2006/main">
        <w:t xml:space="preserve">2: Filippíbréfið 4:19 - Guð mun mæta öllum þörfum okkar í samræmi við dýrðlegan auð sinn í Kristi Jesú.</w:t>
      </w:r>
    </w:p>
    <w:p/>
    <w:p>
      <w:r xmlns:w="http://schemas.openxmlformats.org/wordprocessingml/2006/main">
        <w:t xml:space="preserve">Sálmarnir 105:41 Hann lauk upp klettinum, og vatnið streymdi fram. þeir runnu á þurrum stöðum eins og fljót.</w:t>
      </w:r>
    </w:p>
    <w:p/>
    <w:p>
      <w:r xmlns:w="http://schemas.openxmlformats.org/wordprocessingml/2006/main">
        <w:t xml:space="preserve">Hann opnaði klettinn og veitti fólki sínu kraftaverk af vatni.</w:t>
      </w:r>
    </w:p>
    <w:p/>
    <w:p>
      <w:r xmlns:w="http://schemas.openxmlformats.org/wordprocessingml/2006/main">
        <w:t xml:space="preserve">1: Guð sér fyrir okkur á óvæntan hátt.</w:t>
      </w:r>
    </w:p>
    <w:p/>
    <w:p>
      <w:r xmlns:w="http://schemas.openxmlformats.org/wordprocessingml/2006/main">
        <w:t xml:space="preserve">2: Guð er uppspretta allra þarfa okkar.</w:t>
      </w:r>
    </w:p>
    <w:p/>
    <w:p>
      <w:r xmlns:w="http://schemas.openxmlformats.org/wordprocessingml/2006/main">
        <w:t xml:space="preserve">1: Matteus 6:25-34; Jesús kennir okkur að treysta Guði fyrir ráðstöfun okkar.</w:t>
      </w:r>
    </w:p>
    <w:p/>
    <w:p>
      <w:r xmlns:w="http://schemas.openxmlformats.org/wordprocessingml/2006/main">
        <w:t xml:space="preserve">2: Filippíbréfið 4:19; Guð mun mæta öllum þörfum okkar í samræmi við auð sinn í dýrð.</w:t>
      </w:r>
    </w:p>
    <w:p/>
    <w:p>
      <w:r xmlns:w="http://schemas.openxmlformats.org/wordprocessingml/2006/main">
        <w:t xml:space="preserve">Sálmarnir 105:42 Því að hann minntist hins heilaga fyrirheits síns og Abrahams þjóns síns.</w:t>
      </w:r>
    </w:p>
    <w:p/>
    <w:p>
      <w:r xmlns:w="http://schemas.openxmlformats.org/wordprocessingml/2006/main">
        <w:t xml:space="preserve">Drottinn minntist loforðsins sem hann gaf Abraham og stóð við það.</w:t>
      </w:r>
    </w:p>
    <w:p/>
    <w:p>
      <w:r xmlns:w="http://schemas.openxmlformats.org/wordprocessingml/2006/main">
        <w:t xml:space="preserve">1. Guð er trúr - hann stendur alltaf við loforð sín</w:t>
      </w:r>
    </w:p>
    <w:p/>
    <w:p>
      <w:r xmlns:w="http://schemas.openxmlformats.org/wordprocessingml/2006/main">
        <w:t xml:space="preserve">2. Kraftur skuldbindingarinnar - Við getum treyst á Guð til að halda orð hans</w:t>
      </w:r>
    </w:p>
    <w:p/>
    <w:p>
      <w:r xmlns:w="http://schemas.openxmlformats.org/wordprocessingml/2006/main">
        <w:t xml:space="preserve">1. 2. Korintubréf 1:20 - Því að öll fyrirheit Guðs finna sitt já í honum.</w:t>
      </w:r>
    </w:p>
    <w:p/>
    <w:p>
      <w:r xmlns:w="http://schemas.openxmlformats.org/wordprocessingml/2006/main">
        <w:t xml:space="preserve">2. Hebreabréfið 10:23 - Höldum fast við játningu vonar vorrar án þess að hvika, því að hann er trúr sem lofaði.</w:t>
      </w:r>
    </w:p>
    <w:p/>
    <w:p>
      <w:r xmlns:w="http://schemas.openxmlformats.org/wordprocessingml/2006/main">
        <w:t xml:space="preserve">Sálmarnir 105:43 Og hann leiddi fólk sitt út með gleði og sína útvöldu með fögnuði.</w:t>
      </w:r>
    </w:p>
    <w:p/>
    <w:p>
      <w:r xmlns:w="http://schemas.openxmlformats.org/wordprocessingml/2006/main">
        <w:t xml:space="preserve">Drottinn leiddi fólk sitt úr haldi með gleði og fögnuði.</w:t>
      </w:r>
    </w:p>
    <w:p/>
    <w:p>
      <w:r xmlns:w="http://schemas.openxmlformats.org/wordprocessingml/2006/main">
        <w:t xml:space="preserve">1: Fagnaðu gleði Drottins</w:t>
      </w:r>
    </w:p>
    <w:p/>
    <w:p>
      <w:r xmlns:w="http://schemas.openxmlformats.org/wordprocessingml/2006/main">
        <w:t xml:space="preserve">2: Gleðjist yfir gæsku hans</w:t>
      </w:r>
    </w:p>
    <w:p/>
    <w:p>
      <w:r xmlns:w="http://schemas.openxmlformats.org/wordprocessingml/2006/main">
        <w:t xml:space="preserve">1: Jeremía 32:41 - Ég mun gleðjast yfir þeim til að gjöra þeim gott, og ég mun planta þeim í þessu landi í trúfesti, af öllu hjarta mínu og allri sálu minni.</w:t>
      </w:r>
    </w:p>
    <w:p/>
    <w:p>
      <w:r xmlns:w="http://schemas.openxmlformats.org/wordprocessingml/2006/main">
        <w:t xml:space="preserve">2: Jakobsbréfið 1:2-4 - Lítið á það, bræður mínir og systur, þegar þið lendið í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Sálmarnir 105:44 Og hann gaf þeim lönd heiðingjanna, og þeir erfðu erfiði fólksins.</w:t>
      </w:r>
    </w:p>
    <w:p/>
    <w:p>
      <w:r xmlns:w="http://schemas.openxmlformats.org/wordprocessingml/2006/main">
        <w:t xml:space="preserve">Drottinn gaf Ísraelsmönnum lönd heiðingjanna, og þeir erfðu vinnu fólksins.</w:t>
      </w:r>
    </w:p>
    <w:p/>
    <w:p>
      <w:r xmlns:w="http://schemas.openxmlformats.org/wordprocessingml/2006/main">
        <w:t xml:space="preserve">1. Trúfesti Guðs við að uppfylla loforð sín við Ísraelsmenn.</w:t>
      </w:r>
    </w:p>
    <w:p/>
    <w:p>
      <w:r xmlns:w="http://schemas.openxmlformats.org/wordprocessingml/2006/main">
        <w:t xml:space="preserve">2. Mikilvægi þess að treysta áætlun Guðs jafnvel á erfiðum tímum.</w:t>
      </w:r>
    </w:p>
    <w:p/>
    <w:p>
      <w:r xmlns:w="http://schemas.openxmlformats.org/wordprocessingml/2006/main">
        <w:t xml:space="preserve">1. Mósebók 7:1 - „Þegar Drottinn Guð þinn leiðir þig inn í landið sem þú ferð til að taka til eignar og rekur fyrir þér margar þjóðir Hetíta, Girgasíta, Amoríta, Kanaaníta, Peresíta, Hevíta og Jebúsíta, sjö þjóðir stærri og sterkari. Takk fyrir</w:t>
      </w:r>
    </w:p>
    <w:p/>
    <w:p>
      <w:r xmlns:w="http://schemas.openxmlformats.org/wordprocessingml/2006/main">
        <w:t xml:space="preserve">2. Mósebók 32:8-9 - Þegar Hinn hæsti gaf þjóðunum arfleifð þeirra, þegar hann skipti öllu mannkyni, setti hann landamæri fyrir þjóðirnar eftir tölu Ísraels sona. Því að hlutdeild Drottins er lýður hans, Jakob arfleifð hans.</w:t>
      </w:r>
    </w:p>
    <w:p/>
    <w:p>
      <w:r xmlns:w="http://schemas.openxmlformats.org/wordprocessingml/2006/main">
        <w:t xml:space="preserve">Sálmarnir 105:45 Til þess að halda lög hans og halda lög hans. Lofið Drottin.</w:t>
      </w:r>
    </w:p>
    <w:p/>
    <w:p>
      <w:r xmlns:w="http://schemas.openxmlformats.org/wordprocessingml/2006/main">
        <w:t xml:space="preserve">Fólk Guðs er hvatt til að fylgja lögum hans og lögum til að þóknast honum.</w:t>
      </w:r>
    </w:p>
    <w:p/>
    <w:p>
      <w:r xmlns:w="http://schemas.openxmlformats.org/wordprocessingml/2006/main">
        <w:t xml:space="preserve">1. Kraftur hlýðni: Að lifa í réttlæti og lofa Drottin</w:t>
      </w:r>
    </w:p>
    <w:p/>
    <w:p>
      <w:r xmlns:w="http://schemas.openxmlformats.org/wordprocessingml/2006/main">
        <w:t xml:space="preserve">2. Að halda lögmálið: Að heiðra Guð með verkum okkar</w:t>
      </w:r>
    </w:p>
    <w:p/>
    <w:p>
      <w:r xmlns:w="http://schemas.openxmlformats.org/wordprocessingml/2006/main">
        <w:t xml:space="preserve">1. 1. Jóhannesarbréf 2:3-6 - Nú megum við vera viss um að við þekkjum hann, ef við hlýðum boðorðum hans. Hver sem segir að ég hafi kynnst honum en heldur ekki boðorð hans er lygari og sannleikurinn er ekki í honum. en hver sem varðveitir orð hans, í honum er sannur kærleikur til Guðs fullkominn. Með þessu megum vér vera vissir um, að vér erum í honum: Hver sem segist vera í honum, á að ganga eins og hann gekk.</w:t>
      </w:r>
    </w:p>
    <w:p/>
    <w:p>
      <w:r xmlns:w="http://schemas.openxmlformats.org/wordprocessingml/2006/main">
        <w:t xml:space="preserve">2. Rómverjabréfið 12:1-2 - Ég bið yður því, bræður, fyrir miskunn Guðs, að framreiða líkama yðar sem lifandi fórn, heilaga og Guði þóknanleg, það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Sálmur 106 er sálmur sem endurspeglar sögu óhlýðni Ísraels og trúfesti Guðs þrátt fyrir bresti þeirra. Hún viðurkennir syndir og mistök fólksins en leggur einnig áherslu á miskunn Guðs, endurlausn og staðfastan kærleika.</w:t>
      </w:r>
    </w:p>
    <w:p/>
    <w:p>
      <w:r xmlns:w="http://schemas.openxmlformats.org/wordprocessingml/2006/main">
        <w:t xml:space="preserve">1. málsgrein: Sálmaritarinn byrjar á því að lofa Drottin og viðurkenna gæsku hans. Þeir tjá löngun til að þakka honum og kunngjöra kraftaverk hans (Sálmur 106:1-2).</w:t>
      </w:r>
    </w:p>
    <w:p/>
    <w:p>
      <w:r xmlns:w="http://schemas.openxmlformats.org/wordprocessingml/2006/main">
        <w:t xml:space="preserve">2. málsgrein: Sálmaritarinn viðurkennir syndir Ísraels í gegnum sögu þeirra. Þeir segja frá því hvernig fólkið gleymdi verkum Guðs, gerði uppreisn gegn honum í eyðimörkinni og bjó til gullkálf til að tilbiðja (Sálmur 106:6-20).</w:t>
      </w:r>
    </w:p>
    <w:p/>
    <w:p>
      <w:r xmlns:w="http://schemas.openxmlformats.org/wordprocessingml/2006/main">
        <w:t xml:space="preserve">3. málsgrein: Sálmaritarinn lýsir því hvernig reiði Guðs kviknaði gegn fólki hans vegna óhlýðni þeirra. Þeir rifja upp ýmis dæmi þar sem Guð refsaði þeim en undirstrika einnig fyrirbæn Móse fyrir þá (Sálmur 106:21-23).</w:t>
      </w:r>
    </w:p>
    <w:p/>
    <w:p>
      <w:r xmlns:w="http://schemas.openxmlformats.org/wordprocessingml/2006/main">
        <w:t xml:space="preserve">4. málsgrein: Sálmaritarinn veltir fyrir sér áframhaldandi uppreisn Ísraels, jafnvel eftir að hafa orðið vitni að kraftaverkum Guðs. Þeir nefna þátttöku sína í skurðgoðadýrkun, siðleysi og jafnvel fórna eigin börnum (Sálmur 106:24-39).</w:t>
      </w:r>
    </w:p>
    <w:p/>
    <w:p>
      <w:r xmlns:w="http://schemas.openxmlformats.org/wordprocessingml/2006/main">
        <w:t xml:space="preserve">5. málsgrein: Þrátt fyrir ótrú Ísraelsmanna leggur sálmaritarinn áherslu á samúð Guðs og fúsleika til að fyrirgefa þegar þeir iðrast. Þeir viðurkenna frelsun hans úr útlegð og endurreisn þjóðar hans (Sálmur 106:40-48).</w:t>
      </w:r>
    </w:p>
    <w:p/>
    <w:p>
      <w:r xmlns:w="http://schemas.openxmlformats.org/wordprocessingml/2006/main">
        <w:t xml:space="preserve">Í stuttu máli,</w:t>
      </w:r>
    </w:p>
    <w:p>
      <w:r xmlns:w="http://schemas.openxmlformats.org/wordprocessingml/2006/main">
        <w:t xml:space="preserve">Sálmur hundrað sex gjafir</w:t>
      </w:r>
    </w:p>
    <w:p>
      <w:r xmlns:w="http://schemas.openxmlformats.org/wordprocessingml/2006/main">
        <w:t xml:space="preserve">hugleiðing um óhlýðni Ísraels,</w:t>
      </w:r>
    </w:p>
    <w:p>
      <w:r xmlns:w="http://schemas.openxmlformats.org/wordprocessingml/2006/main">
        <w:t xml:space="preserve">og staðfesting á guðlegri miskunn,</w:t>
      </w:r>
    </w:p>
    <w:p>
      <w:r xmlns:w="http://schemas.openxmlformats.org/wordprocessingml/2006/main">
        <w:t xml:space="preserve">undirstrika tjáningu sem næst með því að lofa gæsku á sama tíma og hún leggur áherslu á viðurkenningu á guðlegum athöfnum.</w:t>
      </w:r>
    </w:p>
    <w:p/>
    <w:p>
      <w:r xmlns:w="http://schemas.openxmlformats.org/wordprocessingml/2006/main">
        <w:t xml:space="preserve">Með því að leggja áherslu á viðurkenningu sem fæst með því að segja frá sögulegum syndum á sama tíma og guðdómleg refsing er staðfest,</w:t>
      </w:r>
    </w:p>
    <w:p>
      <w:r xmlns:w="http://schemas.openxmlformats.org/wordprocessingml/2006/main">
        <w:t xml:space="preserve">og leggja áherslu á ígrundun sem næst með því að viðurkenna áframhaldandi uppreisn á sama tíma og tjá þakklæti fyrir guðlega fyrirgefningu.</w:t>
      </w:r>
    </w:p>
    <w:p>
      <w:r xmlns:w="http://schemas.openxmlformats.org/wordprocessingml/2006/main">
        <w:t xml:space="preserve">Að minnast á guðfræðilega ígrundun sem sýnd er um að viðurkenna guðlega samúð og staðfesta frelsun úr haldi.</w:t>
      </w:r>
    </w:p>
    <w:p/>
    <w:p>
      <w:r xmlns:w="http://schemas.openxmlformats.org/wordprocessingml/2006/main">
        <w:t xml:space="preserve">Sálmarnir 106:1 Lofið Drottin. Þakkið Drottni! því að hann er góður, því að miskunn hans varir að eilífu.</w:t>
      </w:r>
    </w:p>
    <w:p/>
    <w:p>
      <w:r xmlns:w="http://schemas.openxmlformats.org/wordprocessingml/2006/main">
        <w:t xml:space="preserve">Lofið Guð fyrir gæsku hans og miskunn sem varir að eilífu.</w:t>
      </w:r>
    </w:p>
    <w:p/>
    <w:p>
      <w:r xmlns:w="http://schemas.openxmlformats.org/wordprocessingml/2006/main">
        <w:t xml:space="preserve">1. Drottinn er góður: Þakkir fyrir óbilandi miskunn Guðs</w:t>
      </w:r>
    </w:p>
    <w:p/>
    <w:p>
      <w:r xmlns:w="http://schemas.openxmlformats.org/wordprocessingml/2006/main">
        <w:t xml:space="preserve">2. Að gleðjast yfir kærleika Drottins: Að fagna gjöf eilífrar miskunnar Guðs</w:t>
      </w:r>
    </w:p>
    <w:p/>
    <w:p>
      <w:r xmlns:w="http://schemas.openxmlformats.org/wordprocessingml/2006/main">
        <w:t xml:space="preserve">1. Sálmur 107:1, "Þakkið Drottni, því að hann er góður, því að miskunn hans varir að eilífu!"</w:t>
      </w:r>
    </w:p>
    <w:p/>
    <w:p>
      <w:r xmlns:w="http://schemas.openxmlformats.org/wordprocessingml/2006/main">
        <w:t xml:space="preserve">2. Jakobsbréfið 5:13, "Er einhver á meðal yðar sem þjáist? Lát hann biðja. Er einhver glaður? Lát hann lofsyngja."</w:t>
      </w:r>
    </w:p>
    <w:p/>
    <w:p>
      <w:r xmlns:w="http://schemas.openxmlformats.org/wordprocessingml/2006/main">
        <w:t xml:space="preserve">Sálmarnir 106:2 Hver getur sagt frá kraftaverkum Drottins? hver getur kunngjört allt hans lof?</w:t>
      </w:r>
    </w:p>
    <w:p/>
    <w:p>
      <w:r xmlns:w="http://schemas.openxmlformats.org/wordprocessingml/2006/main">
        <w:t xml:space="preserve">Þessi texti úr Sálmi 106:2 er að spyrja hver getur kunngjört máttarverk Drottins og hver getur tjáð allt lof hans?</w:t>
      </w:r>
    </w:p>
    <w:p/>
    <w:p>
      <w:r xmlns:w="http://schemas.openxmlformats.org/wordprocessingml/2006/main">
        <w:t xml:space="preserve">1. Kraftur lofgjörðarinnar: Að lofa Drottin fyrir voldug verk hans</w:t>
      </w:r>
    </w:p>
    <w:p/>
    <w:p>
      <w:r xmlns:w="http://schemas.openxmlformats.org/wordprocessingml/2006/main">
        <w:t xml:space="preserve">2. Að sjá Guð í öllum hlutum: Að tjá þakklæti og þakklæti</w:t>
      </w:r>
    </w:p>
    <w:p/>
    <w:p>
      <w:r xmlns:w="http://schemas.openxmlformats.org/wordprocessingml/2006/main">
        <w:t xml:space="preserve">1. Jesaja 40:26 - Hef upp augu yðar til hæða og sjáið: hver skapaði þetta? Sá sem ber út her þeirra eftir númeri og kallar þá alla með nafni; vegna mikils máttar síns og vegna þess að hann er sterkur í krafti, vantar ekki einn.</w:t>
      </w:r>
    </w:p>
    <w:p/>
    <w:p>
      <w:r xmlns:w="http://schemas.openxmlformats.org/wordprocessingml/2006/main">
        <w:t xml:space="preserve">2. Rómverjabréfið 11:33-36 - Ó, dýpt auðlegðar, visku og þekkingar Guðs! Hversu órannsakanlegir eru dómar hans og hversu órannsakanlegir vegir hans! Því hver hefur þekkt huga Drottins, eða hver hefur verið ráðgjafi hans? Eða hver hefur gefið honum gjöf til þess að hann fái endurgjald? Því frá honum og fyrir hann og til hans eru allir hlutir. Honum sé dýrð að eilífu. Amen.</w:t>
      </w:r>
    </w:p>
    <w:p/>
    <w:p>
      <w:r xmlns:w="http://schemas.openxmlformats.org/wordprocessingml/2006/main">
        <w:t xml:space="preserve">Sálmarnir 106:3 Sælir eru þeir sem varðveita réttinn og sá sem ætíð réttlæti framkvæmir.</w:t>
      </w:r>
    </w:p>
    <w:p/>
    <w:p>
      <w:r xmlns:w="http://schemas.openxmlformats.org/wordprocessingml/2006/main">
        <w:t xml:space="preserve">Blessun kemur til þeirra sem eru hlýðnir Drottni og gera rétt í öllum kringumstæðum.</w:t>
      </w:r>
    </w:p>
    <w:p/>
    <w:p>
      <w:r xmlns:w="http://schemas.openxmlformats.org/wordprocessingml/2006/main">
        <w:t xml:space="preserve">1. Blessun hlýðninnar</w:t>
      </w:r>
    </w:p>
    <w:p/>
    <w:p>
      <w:r xmlns:w="http://schemas.openxmlformats.org/wordprocessingml/2006/main">
        <w:t xml:space="preserve">2. Að gera rétt í öllum kringumstæðum</w:t>
      </w:r>
    </w:p>
    <w:p/>
    <w:p>
      <w:r xmlns:w="http://schemas.openxmlformats.org/wordprocessingml/2006/main">
        <w:t xml:space="preserve">1. Mósebók 6:18-19 - Gjörið það sem rétt er og gott í augum Drottins, svo að þér fari vel og þú getir farið inn og tekið yfir landið góða sem Drottinn lofaði forfeðrum þínum eið.</w:t>
      </w:r>
    </w:p>
    <w:p/>
    <w:p>
      <w:r xmlns:w="http://schemas.openxmlformats.org/wordprocessingml/2006/main">
        <w:t xml:space="preserve">2. Jesaja 1:17 - Lærðu að gera rétt; leita réttlætis. Verja hina kúguðu. Taktu upp mál föðurlausra; reka mál ekkjunnar.</w:t>
      </w:r>
    </w:p>
    <w:p/>
    <w:p>
      <w:r xmlns:w="http://schemas.openxmlformats.org/wordprocessingml/2006/main">
        <w:t xml:space="preserve">Sálmarnir 106:4 Minnstu mín, Drottinn, velþóknunar, sem þú sýnir lýð þínum, vitja mín með hjálpræði þínu.</w:t>
      </w:r>
    </w:p>
    <w:p/>
    <w:p>
      <w:r xmlns:w="http://schemas.openxmlformats.org/wordprocessingml/2006/main">
        <w:t xml:space="preserve">Sálmaritarinn biður Drottin um hylli hans og hjálpræði.</w:t>
      </w:r>
    </w:p>
    <w:p/>
    <w:p>
      <w:r xmlns:w="http://schemas.openxmlformats.org/wordprocessingml/2006/main">
        <w:t xml:space="preserve">1. Kraftur bænarinnar: Að treysta á Drottin fyrir hylli og hjálpræði</w:t>
      </w:r>
    </w:p>
    <w:p/>
    <w:p>
      <w:r xmlns:w="http://schemas.openxmlformats.org/wordprocessingml/2006/main">
        <w:t xml:space="preserve">2. Náð Guðs: Að fá blessanir hans með trú</w:t>
      </w:r>
    </w:p>
    <w:p/>
    <w:p>
      <w:r xmlns:w="http://schemas.openxmlformats.org/wordprocessingml/2006/main">
        <w:t xml:space="preserve">1. Rómverjabréfið 8:37-39 Nei, í öllu þessu erum við meira en sigurvegarar fyrir hann sem elskaði okkur. Því að ég er sannfærður um að hvorki dauði né líf, hvorki englar né djöflar, hvorki nútíð né framtíð, né kraftar, hvorki hæð né dýpt né neitt annað í allri sköpuninni, mun geta gert okkur viðskila við kærleika Guðs sem er í Kristi Jesú, Drottni vorum.</w:t>
      </w:r>
    </w:p>
    <w:p/>
    <w:p>
      <w:r xmlns:w="http://schemas.openxmlformats.org/wordprocessingml/2006/main">
        <w:t xml:space="preserve">2. Sálmur 103:2-5 Lofið Drottin, sála mín, og gleym ekki öllum velgjörðum hans, sem fyrirgefur allar misgjörðir þínar, sem læknar allar sjúkdómar þínar, sem leysir líf þitt úr gröfinni, sem krýnir þig með miskunn og miskunn, sem mettir þig með góðu svo að æska þín endurnýist eins og arnarins.</w:t>
      </w:r>
    </w:p>
    <w:p/>
    <w:p>
      <w:r xmlns:w="http://schemas.openxmlformats.org/wordprocessingml/2006/main">
        <w:t xml:space="preserve">Sálmarnir 106:5 til þess að ég megi sjá velgjörð þinna útvöldu, gleðjast yfir fögnuði þjóðar þinnar, að ég megi hrósa mér af arfleifð þinni.</w:t>
      </w:r>
    </w:p>
    <w:p/>
    <w:p>
      <w:r xmlns:w="http://schemas.openxmlformats.org/wordprocessingml/2006/main">
        <w:t xml:space="preserve">Sálmaritarinn biður að hann megi sjá hið góða hjá Guðs útvöldu fólki, gleðjast yfir fögnuði þeirra og gleðjast yfir arfleifð hans.</w:t>
      </w:r>
    </w:p>
    <w:p/>
    <w:p>
      <w:r xmlns:w="http://schemas.openxmlformats.org/wordprocessingml/2006/main">
        <w:t xml:space="preserve">1. Gleðin yfir útvöldu fólki Guðs</w:t>
      </w:r>
    </w:p>
    <w:p/>
    <w:p>
      <w:r xmlns:w="http://schemas.openxmlformats.org/wordprocessingml/2006/main">
        <w:t xml:space="preserve">2. Blessun þess að vera hluti af arfleifð Guðs</w:t>
      </w:r>
    </w:p>
    <w:p/>
    <w:p>
      <w:r xmlns:w="http://schemas.openxmlformats.org/wordprocessingml/2006/main">
        <w:t xml:space="preserve">1. Rómverjabréfið 8:17 Og ef börn, þá erfingjar; erfingjar Guðs og samerfingjar Krists; ef svo er, að vér þjáumst með honum, til þess að vér verðum líka vegsamaðir saman.</w:t>
      </w:r>
    </w:p>
    <w:p/>
    <w:p>
      <w:r xmlns:w="http://schemas.openxmlformats.org/wordprocessingml/2006/main">
        <w:t xml:space="preserve">2. Efesusbréfið 1:18 Augu skilnings þíns eru upplýst; til þess að þér megið vita, hver er von köllunar hans, og hver ríkidæmi dýrðar arfleifðar hans er meðal hinna heilögu.</w:t>
      </w:r>
    </w:p>
    <w:p/>
    <w:p>
      <w:r xmlns:w="http://schemas.openxmlformats.org/wordprocessingml/2006/main">
        <w:t xml:space="preserve">Sálmarnir 106:6 Vér höfum syndgað með feðrum vorum, vér höfum drýgt ranglæti, vér höfum drýgt ranglæti.</w:t>
      </w:r>
    </w:p>
    <w:p/>
    <w:p>
      <w:r xmlns:w="http://schemas.openxmlformats.org/wordprocessingml/2006/main">
        <w:t xml:space="preserve">Menn hafa syndgað, drýgt misgjörðir og gert illt, eins og feður þeirra hafa gert.</w:t>
      </w:r>
    </w:p>
    <w:p/>
    <w:p>
      <w:r xmlns:w="http://schemas.openxmlformats.org/wordprocessingml/2006/main">
        <w:t xml:space="preserve">1. Hvað þýðir ranglæti? Kanna hvað Biblían kennir um synd og afleiðingar hennar</w:t>
      </w:r>
    </w:p>
    <w:p/>
    <w:p>
      <w:r xmlns:w="http://schemas.openxmlformats.org/wordprocessingml/2006/main">
        <w:t xml:space="preserve">2. Að ganga í fótspor feðra okkar: Hvernig á að forðast syndsamlega hegðun</w:t>
      </w:r>
    </w:p>
    <w:p/>
    <w:p>
      <w:r xmlns:w="http://schemas.openxmlformats.org/wordprocessingml/2006/main">
        <w:t xml:space="preserve">1. Sálmur 106:6</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Sálmarnir 106:7 Feður vorir skildu ekki undur þín í Egyptalandi. þeir minntust ekki hinnar miklu miskunnar þinnar. en reiddist hann við sjóinn, jafnvel við Rauðahafið.</w:t>
      </w:r>
    </w:p>
    <w:p/>
    <w:p>
      <w:r xmlns:w="http://schemas.openxmlformats.org/wordprocessingml/2006/main">
        <w:t xml:space="preserve">Ísraelsmenn í Egyptalandi náðu ekki að viðurkenna og muna miskunn Guðs og æstu hann í staðinn við Rauðahafið.</w:t>
      </w:r>
    </w:p>
    <w:p/>
    <w:p>
      <w:r xmlns:w="http://schemas.openxmlformats.org/wordprocessingml/2006/main">
        <w:t xml:space="preserve">1. Hættan á að gleyma miskunn Guðs</w:t>
      </w:r>
    </w:p>
    <w:p/>
    <w:p>
      <w:r xmlns:w="http://schemas.openxmlformats.org/wordprocessingml/2006/main">
        <w:t xml:space="preserve">2. Mikilvægi þess að þekkja undur Guðs</w:t>
      </w:r>
    </w:p>
    <w:p/>
    <w:p>
      <w:r xmlns:w="http://schemas.openxmlformats.org/wordprocessingml/2006/main">
        <w:t xml:space="preserve">1. Sálmarnir 103:2-5 - Lofið Drottin, sál mín, og gleym ekki öllum velgjörðum hans: sem fyrirgefur allar misgjörðir þínar; sem læknar allar sjúkdómar þínar; Hver leysir líf þitt frá glötun; sem krýnir þig miskunnsemi og miskunnsemi.</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Sálmarnir 106:8 En hann frelsaði þá vegna nafns síns, til þess að kunngjöra mátt sinn.</w:t>
      </w:r>
    </w:p>
    <w:p/>
    <w:p>
      <w:r xmlns:w="http://schemas.openxmlformats.org/wordprocessingml/2006/main">
        <w:t xml:space="preserve">Kærleikur og kraftur Guðs til að bjarga fólki sínu.</w:t>
      </w:r>
    </w:p>
    <w:p/>
    <w:p>
      <w:r xmlns:w="http://schemas.openxmlformats.org/wordprocessingml/2006/main">
        <w:t xml:space="preserve">1: Kærleiki Guðs er meiri og öflugri en allar hindranir sem við stöndum frammi fyrir.</w:t>
      </w:r>
    </w:p>
    <w:p/>
    <w:p>
      <w:r xmlns:w="http://schemas.openxmlformats.org/wordprocessingml/2006/main">
        <w:t xml:space="preserve">2: Við getum treyst á kraft Guðs til að bjarga okkur á tímum neyð.</w:t>
      </w:r>
    </w:p>
    <w:p/>
    <w:p>
      <w:r xmlns:w="http://schemas.openxmlformats.org/wordprocessingml/2006/main">
        <w:t xml:space="preserve">1: Rómverjabréfið 8:31-39 - Ef Guð er með okkur, hver getur verið á móti okkur?</w:t>
      </w:r>
    </w:p>
    <w:p/>
    <w:p>
      <w:r xmlns:w="http://schemas.openxmlformats.org/wordprocessingml/2006/main">
        <w:t xml:space="preserve">2: Jesaja 43:1-7 - Óttast ekki, því að ég hef leyst þig. Ég hef kallað þig með nafni, þú ert minn.</w:t>
      </w:r>
    </w:p>
    <w:p/>
    <w:p>
      <w:r xmlns:w="http://schemas.openxmlformats.org/wordprocessingml/2006/main">
        <w:t xml:space="preserve">Sálmarnir 106:9 Hann ávítaði og Rauðahafið, svo að það þornaði, og leiddi þá um djúpið eins og um eyðimörk.</w:t>
      </w:r>
    </w:p>
    <w:p/>
    <w:p>
      <w:r xmlns:w="http://schemas.openxmlformats.org/wordprocessingml/2006/main">
        <w:t xml:space="preserve">Guð klofnaði Rauðahafið og leiddi Ísraelsmenn um djúpið, eins og þeir væru í eyðimörk.</w:t>
      </w:r>
    </w:p>
    <w:p/>
    <w:p>
      <w:r xmlns:w="http://schemas.openxmlformats.org/wordprocessingml/2006/main">
        <w:t xml:space="preserve">1. Útfærsla Guðs fyrir fólk sitt á tímum neyðar</w:t>
      </w:r>
    </w:p>
    <w:p/>
    <w:p>
      <w:r xmlns:w="http://schemas.openxmlformats.org/wordprocessingml/2006/main">
        <w:t xml:space="preserve">2. Kraftur trúar og trausts á Guð</w:t>
      </w:r>
    </w:p>
    <w:p/>
    <w:p>
      <w:r xmlns:w="http://schemas.openxmlformats.org/wordprocessingml/2006/main">
        <w:t xml:space="preserve">1. Mósebók 14:21-22 - Og Móse rétti út hönd sína yfir hafið. Og Drottinn lét hafið hverfa aftur með sterkum austanvindi alla þá nótt, og gerði hafið að þurru landi, og vötnin klofnuðu.</w:t>
      </w:r>
    </w:p>
    <w:p/>
    <w:p>
      <w:r xmlns:w="http://schemas.openxmlformats.org/wordprocessingml/2006/main">
        <w:t xml:space="preserve">2.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Sálmarnir 106:10 Og hann frelsaði þá af hendi hatursmannsins og leysti þá úr hendi óvinarins.</w:t>
      </w:r>
    </w:p>
    <w:p/>
    <w:p>
      <w:r xmlns:w="http://schemas.openxmlformats.org/wordprocessingml/2006/main">
        <w:t xml:space="preserve">Trúfesti Guðs við að frelsa fólk sitt frá óvinum þeirra.</w:t>
      </w:r>
    </w:p>
    <w:p/>
    <w:p>
      <w:r xmlns:w="http://schemas.openxmlformats.org/wordprocessingml/2006/main">
        <w:t xml:space="preserve">1. Drottinn er skjöldur okkar og verndari - Sálmur 33:20</w:t>
      </w:r>
    </w:p>
    <w:p/>
    <w:p>
      <w:r xmlns:w="http://schemas.openxmlformats.org/wordprocessingml/2006/main">
        <w:t xml:space="preserve">2. Vernd Guðs á erfiðleikatímum - Sálmur 46:1</w:t>
      </w:r>
    </w:p>
    <w:p/>
    <w:p>
      <w:r xmlns:w="http://schemas.openxmlformats.org/wordprocessingml/2006/main">
        <w:t xml:space="preserve">1. Mósebók 14:13-14 - Og Móse sagði við fólkið: Óttast þér ekki, standið kyrrir og sjáið hjálpræði Drottins, sem hann mun sýna yður í dag, vegna Egypta, sem þér hafið séð í dag, þér munuð ekki sjá þá aftur að eilífu.</w:t>
      </w:r>
    </w:p>
    <w:p/>
    <w:p>
      <w:r xmlns:w="http://schemas.openxmlformats.org/wordprocessingml/2006/main">
        <w:t xml:space="preserve">2. Jesaja 43:2-3 -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Sálmarnir 106:11 Og vötnin huldu óvini þeirra, enginn var eftir af þeim.</w:t>
      </w:r>
    </w:p>
    <w:p/>
    <w:p>
      <w:r xmlns:w="http://schemas.openxmlformats.org/wordprocessingml/2006/main">
        <w:t xml:space="preserve">Vötnin huldu óvini fólks Guðs og enginn þeirra var eftir.</w:t>
      </w:r>
    </w:p>
    <w:p/>
    <w:p>
      <w:r xmlns:w="http://schemas.openxmlformats.org/wordprocessingml/2006/main">
        <w:t xml:space="preserve">1. Kraftur Guðs: Verndari okkar og verjandi</w:t>
      </w:r>
    </w:p>
    <w:p/>
    <w:p>
      <w:r xmlns:w="http://schemas.openxmlformats.org/wordprocessingml/2006/main">
        <w:t xml:space="preserve">2. Þrautseigja: Standa fast á tímum erfiðleika</w:t>
      </w:r>
    </w:p>
    <w:p/>
    <w:p>
      <w:r xmlns:w="http://schemas.openxmlformats.org/wordprocessingml/2006/main">
        <w:t xml:space="preserve">1. Mósebók 14:28 - Og vötnin sneru aftur og huldu vagnana og riddarana og allan her Faraós, sem kom á eftir þeim í hafið. það var ekki svo mikið eftir sem einn þeirra.</w:t>
      </w:r>
    </w:p>
    <w:p/>
    <w:p>
      <w:r xmlns:w="http://schemas.openxmlformats.org/wordprocessingml/2006/main">
        <w:t xml:space="preserve">2. Daníel 3:17 - Ef svo er, þá getur Guð vor, sem við þjónum, frelsað okkur úr brennandi eldsofninum, og hann mun frelsa oss af þinni hendi, konungur.</w:t>
      </w:r>
    </w:p>
    <w:p/>
    <w:p>
      <w:r xmlns:w="http://schemas.openxmlformats.org/wordprocessingml/2006/main">
        <w:t xml:space="preserve">Sálmarnir 106:12 Þá trúðu þeir orðum hans. þeir sungu honum lof.</w:t>
      </w:r>
    </w:p>
    <w:p/>
    <w:p>
      <w:r xmlns:w="http://schemas.openxmlformats.org/wordprocessingml/2006/main">
        <w:t xml:space="preserve">Fólk trúði á orð Guðs og lofaði hann.</w:t>
      </w:r>
    </w:p>
    <w:p/>
    <w:p>
      <w:r xmlns:w="http://schemas.openxmlformats.org/wordprocessingml/2006/main">
        <w:t xml:space="preserve">1. Kraftur trúarinnar: Hvers vegna ættum við að trúa á Drottin</w:t>
      </w:r>
    </w:p>
    <w:p/>
    <w:p>
      <w:r xmlns:w="http://schemas.openxmlformats.org/wordprocessingml/2006/main">
        <w:t xml:space="preserve">2. Styrkur lofgjörðarinnar: Að fagna Guði með orðum okkar</w:t>
      </w:r>
    </w:p>
    <w:p/>
    <w:p>
      <w:r xmlns:w="http://schemas.openxmlformats.org/wordprocessingml/2006/main">
        <w:t xml:space="preserve">1. Rómverjabréfið 10:17 Trúin kemur því af því að heyra og heyrnin fyrir orð Krists.</w:t>
      </w:r>
    </w:p>
    <w:p/>
    <w:p>
      <w:r xmlns:w="http://schemas.openxmlformats.org/wordprocessingml/2006/main">
        <w:t xml:space="preserve">2. Sálmur 100:4 Gangið inn í hlið hans með þakkargjörð og forgarða hans með lofgjörð! Þakkið honum; blessi nafn hans!</w:t>
      </w:r>
    </w:p>
    <w:p/>
    <w:p>
      <w:r xmlns:w="http://schemas.openxmlformats.org/wordprocessingml/2006/main">
        <w:t xml:space="preserve">Sálmarnir 106:13 Brátt gleymdu þeir verkum hans. þeir biðu ekki hans ráðs:</w:t>
      </w:r>
    </w:p>
    <w:p/>
    <w:p>
      <w:r xmlns:w="http://schemas.openxmlformats.org/wordprocessingml/2006/main">
        <w:t xml:space="preserve">Fólk gleymdi verkum Guðs og beið ekki eftir ráðum hans.</w:t>
      </w:r>
    </w:p>
    <w:p/>
    <w:p>
      <w:r xmlns:w="http://schemas.openxmlformats.org/wordprocessingml/2006/main">
        <w:t xml:space="preserve">1. Gleymdu ekki verkum Guðs og bíddu eftir ráðum hans.</w:t>
      </w:r>
    </w:p>
    <w:p/>
    <w:p>
      <w:r xmlns:w="http://schemas.openxmlformats.org/wordprocessingml/2006/main">
        <w:t xml:space="preserve">2. Treystu á Guð og leitaðu ráða hans.</w:t>
      </w:r>
    </w:p>
    <w:p/>
    <w:p>
      <w:r xmlns:w="http://schemas.openxmlformats.org/wordprocessingml/2006/main">
        <w:t xml:space="preserve">1. Sálmur 103:2 Lofið Drottin, sál mín, og gleym ekki öllum velgjörðum hans.</w:t>
      </w:r>
    </w:p>
    <w:p/>
    <w:p>
      <w:r xmlns:w="http://schemas.openxmlformats.org/wordprocessingml/2006/main">
        <w:t xml:space="preserve">2. Orðskviðirnir 3:5-6 Treystu Drottni af öllu hjarta og reiddu þig ekki á eigin skilning. Viðurkenndu hann á öllum þínum vegum, og hann mun gjöra brautir þínar sléttar.</w:t>
      </w:r>
    </w:p>
    <w:p/>
    <w:p>
      <w:r xmlns:w="http://schemas.openxmlformats.org/wordprocessingml/2006/main">
        <w:t xml:space="preserve">Sálmarnir 106:14 En girntist mjög í eyðimörkinni og freistaði Guðs í eyðimörkinni.</w:t>
      </w:r>
    </w:p>
    <w:p/>
    <w:p>
      <w:r xmlns:w="http://schemas.openxmlformats.org/wordprocessingml/2006/main">
        <w:t xml:space="preserve">Ísraelsmenn þráðu óhóflega mikið og reyndu Guð í eyðimörkinni.</w:t>
      </w:r>
    </w:p>
    <w:p/>
    <w:p>
      <w:r xmlns:w="http://schemas.openxmlformats.org/wordprocessingml/2006/main">
        <w:t xml:space="preserve">1. Ekki prófa þolinmæði Guðs - Hebreabréfið 3:7-11</w:t>
      </w:r>
    </w:p>
    <w:p/>
    <w:p>
      <w:r xmlns:w="http://schemas.openxmlformats.org/wordprocessingml/2006/main">
        <w:t xml:space="preserve">2. Kraftur freistinganna - Jakobsbréfið 1:12-15</w:t>
      </w:r>
    </w:p>
    <w:p/>
    <w:p>
      <w:r xmlns:w="http://schemas.openxmlformats.org/wordprocessingml/2006/main">
        <w:t xml:space="preserve">1. Sálmur 78:17-21</w:t>
      </w:r>
    </w:p>
    <w:p/>
    <w:p>
      <w:r xmlns:w="http://schemas.openxmlformats.org/wordprocessingml/2006/main">
        <w:t xml:space="preserve">2. Mósebók 17:7-8</w:t>
      </w:r>
    </w:p>
    <w:p/>
    <w:p>
      <w:r xmlns:w="http://schemas.openxmlformats.org/wordprocessingml/2006/main">
        <w:t xml:space="preserve">Sálmarnir 106:15 Og hann gaf þeim beiðni þeirra. en sendu magur í sál þeirra.</w:t>
      </w:r>
    </w:p>
    <w:p/>
    <w:p>
      <w:r xmlns:w="http://schemas.openxmlformats.org/wordprocessingml/2006/main">
        <w:t xml:space="preserve">Guð svaraði beiðnum fólksins en hann sendi líka tilfinningu um andlegt tómleika í sál þeirra.</w:t>
      </w:r>
    </w:p>
    <w:p/>
    <w:p>
      <w:r xmlns:w="http://schemas.openxmlformats.org/wordprocessingml/2006/main">
        <w:t xml:space="preserve">1. Láttu gleði þína ekki vera háð gjöfum Guðs</w:t>
      </w:r>
    </w:p>
    <w:p/>
    <w:p>
      <w:r xmlns:w="http://schemas.openxmlformats.org/wordprocessingml/2006/main">
        <w:t xml:space="preserve">2. Sönn ánægja kemur frá Guði, ekki gjöfum hans</w:t>
      </w:r>
    </w:p>
    <w:p/>
    <w:p>
      <w:r xmlns:w="http://schemas.openxmlformats.org/wordprocessingml/2006/main">
        <w:t xml:space="preserve">1. Orðskviðirnir 19:23 - Ótti Drottins leiðir til lífs, og hver sem á hann hvílist saddur; hann verður ekki vitjað af mein.</w:t>
      </w:r>
    </w:p>
    <w:p/>
    <w:p>
      <w:r xmlns:w="http://schemas.openxmlformats.org/wordprocessingml/2006/main">
        <w:t xml:space="preserve">2. Sálmur 16:11 - Þú kunngjörir mér veg lífsins; í návist þinni er fylling gleði; til hægri handar eru nautnir að eilífu.</w:t>
      </w:r>
    </w:p>
    <w:p/>
    <w:p>
      <w:r xmlns:w="http://schemas.openxmlformats.org/wordprocessingml/2006/main">
        <w:t xml:space="preserve">Sálmarnir 106:16 Þeir öfunduðu líka Móse í herbúðunum og Aron, Drottins heilaga.</w:t>
      </w:r>
    </w:p>
    <w:p/>
    <w:p>
      <w:r xmlns:w="http://schemas.openxmlformats.org/wordprocessingml/2006/main">
        <w:t xml:space="preserve">Fólkið í herbúðunum öfundaði Móse og Aron, sem báðir voru heilagir Drottins.</w:t>
      </w:r>
    </w:p>
    <w:p/>
    <w:p>
      <w:r xmlns:w="http://schemas.openxmlformats.org/wordprocessingml/2006/main">
        <w:t xml:space="preserve">1. Hættan við ágirnd: Hvernig á að forðast öfund í hjörtum okkar</w:t>
      </w:r>
    </w:p>
    <w:p/>
    <w:p>
      <w:r xmlns:w="http://schemas.openxmlformats.org/wordprocessingml/2006/main">
        <w:t xml:space="preserve">2. Blessun hlýðninnar: Að finna ánægju í áætlun Guðs</w:t>
      </w:r>
    </w:p>
    <w:p/>
    <w:p>
      <w:r xmlns:w="http://schemas.openxmlformats.org/wordprocessingml/2006/main">
        <w:t xml:space="preserve">1. Mósebók 32:1-10 - Fólkið öfundaði Móse vegna náins sambands hans við Guð.</w:t>
      </w:r>
    </w:p>
    <w:p/>
    <w:p>
      <w:r xmlns:w="http://schemas.openxmlformats.org/wordprocessingml/2006/main">
        <w:t xml:space="preserve">2. Jakobsbréfið 4:1-3 - Við ættum ekki að öfunda aðra, heldur nálgast Guð til að finna ánægju.</w:t>
      </w:r>
    </w:p>
    <w:p/>
    <w:p>
      <w:r xmlns:w="http://schemas.openxmlformats.org/wordprocessingml/2006/main">
        <w:t xml:space="preserve">Sálmarnir 106:17 Jörðin opnaðist og svelgði Datan og huldi hóp Abírams.</w:t>
      </w:r>
    </w:p>
    <w:p/>
    <w:p>
      <w:r xmlns:w="http://schemas.openxmlformats.org/wordprocessingml/2006/main">
        <w:t xml:space="preserve">Jörðin opnaðist og gleypti Datan og Abiram og sveit þeirra.</w:t>
      </w:r>
    </w:p>
    <w:p/>
    <w:p>
      <w:r xmlns:w="http://schemas.openxmlformats.org/wordprocessingml/2006/main">
        <w:t xml:space="preserve">1. Kraftur Guðs: Guð sýndi mátt sinn með því að láta jörðina opnast og gleypa hina uppreisnargjarnu Datan og Abiram.</w:t>
      </w:r>
    </w:p>
    <w:p/>
    <w:p>
      <w:r xmlns:w="http://schemas.openxmlformats.org/wordprocessingml/2006/main">
        <w:t xml:space="preserve">2. Hlýðið Guði: Afleiðingar þess að óhlýðnast Guði eru skelfilegar, eins og Datan og Abiram lærðu.</w:t>
      </w:r>
    </w:p>
    <w:p/>
    <w:p>
      <w:r xmlns:w="http://schemas.openxmlformats.org/wordprocessingml/2006/main">
        <w:t xml:space="preserve">1. Sálmur 105:16 - Hann kallaði á hungursneyð yfir landinu; hann braut hvern brauðstaf.</w:t>
      </w:r>
    </w:p>
    <w:p/>
    <w:p>
      <w:r xmlns:w="http://schemas.openxmlformats.org/wordprocessingml/2006/main">
        <w:t xml:space="preserve">2. Jesaja 55:6 - Leitið Drottins meðan hann er að finna; kalla á hann meðan hann er nálægt.</w:t>
      </w:r>
    </w:p>
    <w:p/>
    <w:p>
      <w:r xmlns:w="http://schemas.openxmlformats.org/wordprocessingml/2006/main">
        <w:t xml:space="preserve">Sálmarnir 106:18 Og eldur kviknaði í hópi þeirra. loginn brenndi upp hina óguðlegu.</w:t>
      </w:r>
    </w:p>
    <w:p/>
    <w:p>
      <w:r xmlns:w="http://schemas.openxmlformats.org/wordprocessingml/2006/main">
        <w:t xml:space="preserve">Sálmaritarinn segir frá því hvernig eldur kviknaði á meðal hinna óguðlegu og loginn eyddi þeim.</w:t>
      </w:r>
    </w:p>
    <w:p/>
    <w:p>
      <w:r xmlns:w="http://schemas.openxmlformats.org/wordprocessingml/2006/main">
        <w:t xml:space="preserve">1. Dómur Guðs er réttlátur og réttlátur</w:t>
      </w:r>
    </w:p>
    <w:p/>
    <w:p>
      <w:r xmlns:w="http://schemas.openxmlformats.org/wordprocessingml/2006/main">
        <w:t xml:space="preserve">2. Afleiðingar illskunnar</w:t>
      </w:r>
    </w:p>
    <w:p/>
    <w:p>
      <w:r xmlns:w="http://schemas.openxmlformats.org/wordprocessingml/2006/main">
        <w:t xml:space="preserve">1. Rómverjabréfið 12:19 - "Þér elskaðir, hefnið aldrei sjálfs yðar, heldur látið það eftir reiði Guðs, því að ritað er: Mín er hefndin, ég mun gjalda, segir Drottinn."</w:t>
      </w:r>
    </w:p>
    <w:p/>
    <w:p>
      <w:r xmlns:w="http://schemas.openxmlformats.org/wordprocessingml/2006/main">
        <w:t xml:space="preserve">2. Esekíel 33:11 – „Segið við þá: Svo sannarlega sem ég lifi, segir Drottinn Guð, ég hef ekki þóknun á dauða hins óguðlega, heldur að hinn óguðlegi snúi sér frá vegi sínum og lifi, snúið við, snúið við frá yðar. vonda vegu, því hvers vegna munt þú deyja, Ísraels hús?"</w:t>
      </w:r>
    </w:p>
    <w:p/>
    <w:p>
      <w:r xmlns:w="http://schemas.openxmlformats.org/wordprocessingml/2006/main">
        <w:t xml:space="preserve">Sálmarnir 106:19 Þeir gerðu kálf á Hóreb og tilbáðu steypta líkneski.</w:t>
      </w:r>
    </w:p>
    <w:p/>
    <w:p>
      <w:r xmlns:w="http://schemas.openxmlformats.org/wordprocessingml/2006/main">
        <w:t xml:space="preserve">Ísraelsmenn bjuggu til kálf á Hóreb og tilbáðu steypta líkneski hans.</w:t>
      </w:r>
    </w:p>
    <w:p/>
    <w:p>
      <w:r xmlns:w="http://schemas.openxmlformats.org/wordprocessingml/2006/main">
        <w:t xml:space="preserve">1. Hættan við skurðgoðadýrkun - Sálmur 106:19</w:t>
      </w:r>
    </w:p>
    <w:p/>
    <w:p>
      <w:r xmlns:w="http://schemas.openxmlformats.org/wordprocessingml/2006/main">
        <w:t xml:space="preserve">2. Styrkur trúarinnar - Sálmur 106:19</w:t>
      </w:r>
    </w:p>
    <w:p/>
    <w:p>
      <w:r xmlns:w="http://schemas.openxmlformats.org/wordprocessingml/2006/main">
        <w:t xml:space="preserve">1. Mósebók 9:7-8 - Mundu þetta og gleymdu aldrei hvernig þú vaktir reiði Drottins Guðs þíns í eyðimörkinni. Frá þeim degi sem þú fórst úr Egyptalandi þar til þú komst hingað, hefur þú verið uppreisn gegn Drottni.</w:t>
      </w:r>
    </w:p>
    <w:p/>
    <w:p>
      <w:r xmlns:w="http://schemas.openxmlformats.org/wordprocessingml/2006/main">
        <w:t xml:space="preserve">2. 2. Mósebók 32:1-4 - Þegar fólkið sá að Móse var svo lengi að koma niður af fjallinu, söfnuðust þeir saman í kringum Aron og sögðu: "Kom þú, gjör okkur guði sem munu fara á undan okkur. Hvað varðar þennan náunga Móse sem leiddi okkur út af Egyptalandi, við vitum ekki hvað hefur komið fyrir hann. Aron svaraði þeim: ,,Taktu af þér gulleyrnalokkana, sem konur yðar, synir yðar og dætur yðar bera, og færið mér. Þá tók allt fólkið af sér eyrnalokkana og færði Aroni.</w:t>
      </w:r>
    </w:p>
    <w:p/>
    <w:p>
      <w:r xmlns:w="http://schemas.openxmlformats.org/wordprocessingml/2006/main">
        <w:t xml:space="preserve">Sálmarnir 106:20 Þannig breyttu þeir dýrð sinni í líkingu uxa sem etur gras.</w:t>
      </w:r>
    </w:p>
    <w:p/>
    <w:p>
      <w:r xmlns:w="http://schemas.openxmlformats.org/wordprocessingml/2006/main">
        <w:t xml:space="preserve">Ísraelsmönnum tókst ekki að vera trúr Guði og skiptu dýrð sinni út fyrir skurðgoð í formi uxa sem etur gras.</w:t>
      </w:r>
    </w:p>
    <w:p/>
    <w:p>
      <w:r xmlns:w="http://schemas.openxmlformats.org/wordprocessingml/2006/main">
        <w:t xml:space="preserve">1. Guð þráir alltaf trúmennsku frá fólki sínu; við verðum að gæta þess að skipta honum ekki út fyrir skurðgoð.</w:t>
      </w:r>
    </w:p>
    <w:p/>
    <w:p>
      <w:r xmlns:w="http://schemas.openxmlformats.org/wordprocessingml/2006/main">
        <w:t xml:space="preserve">2. Við verðum að vera helguð Guði og ekki falla fyrir freistingunni að yfirgefa hann fyrir eitthvað minna.</w:t>
      </w:r>
    </w:p>
    <w:p/>
    <w:p>
      <w:r xmlns:w="http://schemas.openxmlformats.org/wordprocessingml/2006/main">
        <w:t xml:space="preserve">1. Mósebók 20:3-6 - Þú skalt ekki hafa aðra guði en mér.</w:t>
      </w:r>
    </w:p>
    <w:p/>
    <w:p>
      <w:r xmlns:w="http://schemas.openxmlformats.org/wordprocessingml/2006/main">
        <w:t xml:space="preserve">2. 1. Jóhannesarbréf 5:21 - Börn, varið yður frá skurðgoðum."</w:t>
      </w:r>
    </w:p>
    <w:p/>
    <w:p>
      <w:r xmlns:w="http://schemas.openxmlformats.org/wordprocessingml/2006/main">
        <w:t xml:space="preserve">Sálmarnir 106:21 Þeir gleymdu Guði, frelsara sínum, sem gjört hafði mikla hluti í Egyptalandi.</w:t>
      </w:r>
    </w:p>
    <w:p/>
    <w:p>
      <w:r xmlns:w="http://schemas.openxmlformats.org/wordprocessingml/2006/main">
        <w:t xml:space="preserve">Þessi texti undirstrikar hvernig fólk Guðs hafði gleymt frelsara sínum, þrátt fyrir stórverk hans í Egyptalandi.</w:t>
      </w:r>
    </w:p>
    <w:p/>
    <w:p>
      <w:r xmlns:w="http://schemas.openxmlformats.org/wordprocessingml/2006/main">
        <w:t xml:space="preserve">1. Hættan á að gleyma Drottni: Mundu trúfesti Guðs á erfiðleikatímum</w:t>
      </w:r>
    </w:p>
    <w:p/>
    <w:p>
      <w:r xmlns:w="http://schemas.openxmlformats.org/wordprocessingml/2006/main">
        <w:t xml:space="preserve">2. Ekki gleyma Drottni: Að fagna óbilandi kærleika og miskunn Guðs</w:t>
      </w:r>
    </w:p>
    <w:p/>
    <w:p>
      <w:r xmlns:w="http://schemas.openxmlformats.org/wordprocessingml/2006/main">
        <w:t xml:space="preserve">1. 2. Mósebók 15:13 - "Þú hefur leitt í miskunn þinni fólkið, sem þú hefur leyst, með krafti þínum hefur þú leitt það til þíns heilaga dvalar."</w:t>
      </w:r>
    </w:p>
    <w:p/>
    <w:p>
      <w:r xmlns:w="http://schemas.openxmlformats.org/wordprocessingml/2006/main">
        <w:t xml:space="preserve">2. Mósebók 8:18 - Þú skalt minnast Drottins, Guðs þíns, því að það er hann sem gefur þér vald til að afla auðs, til þess að hann geti staðfest sáttmála sinn, sem hann sór feðrum þínum, eins og er í dag.</w:t>
      </w:r>
    </w:p>
    <w:p/>
    <w:p>
      <w:r xmlns:w="http://schemas.openxmlformats.org/wordprocessingml/2006/main">
        <w:t xml:space="preserve">Sálmarnir 106:22 Dásemdarverk í landi Kams og hræðilegir hlutir við Rauðahafið.</w:t>
      </w:r>
    </w:p>
    <w:p/>
    <w:p>
      <w:r xmlns:w="http://schemas.openxmlformats.org/wordprocessingml/2006/main">
        <w:t xml:space="preserve">Guð framkvæmdi kraftaverk og ógnvekjandi kraftaverk í landi Kams og sendi skelfilega dóma yfir fólkið sem bjó nálægt Rauðahafinu.</w:t>
      </w:r>
    </w:p>
    <w:p/>
    <w:p>
      <w:r xmlns:w="http://schemas.openxmlformats.org/wordprocessingml/2006/main">
        <w:t xml:space="preserve">1. Kraftur Guðs er óstöðvandi</w:t>
      </w:r>
    </w:p>
    <w:p/>
    <w:p>
      <w:r xmlns:w="http://schemas.openxmlformats.org/wordprocessingml/2006/main">
        <w:t xml:space="preserve">2. Afleiðingar óhlýðni</w:t>
      </w:r>
    </w:p>
    <w:p/>
    <w:p>
      <w:r xmlns:w="http://schemas.openxmlformats.org/wordprocessingml/2006/main">
        <w:t xml:space="preserve">1. Mósebók 14:21-22 Guð klofnaði Rauðahafið fyrir Ísraelsmenn</w:t>
      </w:r>
    </w:p>
    <w:p/>
    <w:p>
      <w:r xmlns:w="http://schemas.openxmlformats.org/wordprocessingml/2006/main">
        <w:t xml:space="preserve">2. Sálmur 105:27-30 Guð vann dásamleg verk meðal fólks síns</w:t>
      </w:r>
    </w:p>
    <w:p/>
    <w:p>
      <w:r xmlns:w="http://schemas.openxmlformats.org/wordprocessingml/2006/main">
        <w:t xml:space="preserve">Sálmarnir 106:23 Fyrir því sagði hann, að hann myndi tortíma þeim, ef Móse, hans útvaldi, hefði ekki staðið frammi fyrir honum í brotinu, til að snúa af sér reiði, svo að hann tortími þeim ekki.</w:t>
      </w:r>
    </w:p>
    <w:p/>
    <w:p>
      <w:r xmlns:w="http://schemas.openxmlformats.org/wordprocessingml/2006/main">
        <w:t xml:space="preserve">Guð ætlaði að tortíma Ísraelsmönnum, en Móse gekk fram og gat snúið reiði sinni frá.</w:t>
      </w:r>
    </w:p>
    <w:p/>
    <w:p>
      <w:r xmlns:w="http://schemas.openxmlformats.org/wordprocessingml/2006/main">
        <w:t xml:space="preserve">1. Kraftur fyrirbænarinnar: Hvernig Móse greip fram fyrir hönd Ísraelsmanna</w:t>
      </w:r>
    </w:p>
    <w:p/>
    <w:p>
      <w:r xmlns:w="http://schemas.openxmlformats.org/wordprocessingml/2006/main">
        <w:t xml:space="preserve">2. Miskunn Guðs: Hvernig réttlátur fyrirbænari getur snúið reiði Guðs frá</w:t>
      </w:r>
    </w:p>
    <w:p/>
    <w:p>
      <w:r xmlns:w="http://schemas.openxmlformats.org/wordprocessingml/2006/main">
        <w:t xml:space="preserve">1. Mósebók 32:11-14</w:t>
      </w:r>
    </w:p>
    <w:p/>
    <w:p>
      <w:r xmlns:w="http://schemas.openxmlformats.org/wordprocessingml/2006/main">
        <w:t xml:space="preserve">2. 4. Mósebók 14:13-20</w:t>
      </w:r>
    </w:p>
    <w:p/>
    <w:p>
      <w:r xmlns:w="http://schemas.openxmlformats.org/wordprocessingml/2006/main">
        <w:t xml:space="preserve">Sálmarnir 106:24 Já, þeir fyrirlitu hið fagra land, þeir trúðu ekki orði hans.</w:t>
      </w:r>
    </w:p>
    <w:p/>
    <w:p>
      <w:r xmlns:w="http://schemas.openxmlformats.org/wordprocessingml/2006/main">
        <w:t xml:space="preserve">Ísraelsmenn treystu ekki á Guð og kaus þess í stað að hafna fyrirheitna landinu.</w:t>
      </w:r>
    </w:p>
    <w:p/>
    <w:p>
      <w:r xmlns:w="http://schemas.openxmlformats.org/wordprocessingml/2006/main">
        <w:t xml:space="preserve">1. Treystu á Drottin og fyrirheit hans</w:t>
      </w:r>
    </w:p>
    <w:p/>
    <w:p>
      <w:r xmlns:w="http://schemas.openxmlformats.org/wordprocessingml/2006/main">
        <w:t xml:space="preserve">2. Hættan á að hafna orði Guðs</w:t>
      </w:r>
    </w:p>
    <w:p/>
    <w:p>
      <w:r xmlns:w="http://schemas.openxmlformats.org/wordprocessingml/2006/main">
        <w:t xml:space="preserve">1. Jeremía 17:5-8</w:t>
      </w:r>
    </w:p>
    <w:p/>
    <w:p>
      <w:r xmlns:w="http://schemas.openxmlformats.org/wordprocessingml/2006/main">
        <w:t xml:space="preserve">2. Hebreabréfið 11:6-7</w:t>
      </w:r>
    </w:p>
    <w:p/>
    <w:p>
      <w:r xmlns:w="http://schemas.openxmlformats.org/wordprocessingml/2006/main">
        <w:t xml:space="preserve">Sálmarnir 106:25 En mögluðu í tjöldum þeirra og hlýddu ekki raust Drottins.</w:t>
      </w:r>
    </w:p>
    <w:p/>
    <w:p>
      <w:r xmlns:w="http://schemas.openxmlformats.org/wordprocessingml/2006/main">
        <w:t xml:space="preserve">Fólkið möglaði og hlustaði ekki á rödd Drottins.</w:t>
      </w:r>
    </w:p>
    <w:p/>
    <w:p>
      <w:r xmlns:w="http://schemas.openxmlformats.org/wordprocessingml/2006/main">
        <w:t xml:space="preserve">1. Mikilvægi þess að hlusta á orð Guðs.</w:t>
      </w:r>
    </w:p>
    <w:p/>
    <w:p>
      <w:r xmlns:w="http://schemas.openxmlformats.org/wordprocessingml/2006/main">
        <w:t xml:space="preserve">2. Afleiðingar þess að mögla og óhlýðnast Guði.</w:t>
      </w:r>
    </w:p>
    <w:p/>
    <w:p>
      <w:r xmlns:w="http://schemas.openxmlformats.org/wordprocessingml/2006/main">
        <w:t xml:space="preserve">1. Jakobsbréfið 1:19-20 - Vitið þetta, mínir elskuðu bræður: sérhver maður sé fljótur að heyra, seinn til að tala, seinn til reiði. Því að reiði mannsins leiðir ekki af sér réttlæti Guðs.</w:t>
      </w:r>
    </w:p>
    <w:p/>
    <w:p>
      <w:r xmlns:w="http://schemas.openxmlformats.org/wordprocessingml/2006/main">
        <w:t xml:space="preserve">2. Sálmur 95:7-8 - Því að hann er Guð vor, og vér erum beitiland hans og sauðir handar hans. Í dag, ef þér heyrið rödd hans, herðið ekki hjörtu yðar.</w:t>
      </w:r>
    </w:p>
    <w:p/>
    <w:p>
      <w:r xmlns:w="http://schemas.openxmlformats.org/wordprocessingml/2006/main">
        <w:t xml:space="preserve">Sálmarnir 106:26 Fyrir því hóf hann upp hönd sína í móti þeim til að steypa þeim í eyði í eyðimörkinni.</w:t>
      </w:r>
    </w:p>
    <w:p/>
    <w:p>
      <w:r xmlns:w="http://schemas.openxmlformats.org/wordprocessingml/2006/main">
        <w:t xml:space="preserve">Guð refsaði Ísraelsmönnum fyrir óhlýðni þeirra.</w:t>
      </w:r>
    </w:p>
    <w:p/>
    <w:p>
      <w:r xmlns:w="http://schemas.openxmlformats.org/wordprocessingml/2006/main">
        <w:t xml:space="preserve">1. Vertu minnugur á náð og miskunn Guðs og kappkostaðu að fylgja boðorðum hans.</w:t>
      </w:r>
    </w:p>
    <w:p/>
    <w:p>
      <w:r xmlns:w="http://schemas.openxmlformats.org/wordprocessingml/2006/main">
        <w:t xml:space="preserve">2. Allir bera ábyrgð á eigin gjörðum og verða dæmdir í samræmi við það.</w:t>
      </w:r>
    </w:p>
    <w:p/>
    <w:p>
      <w:r xmlns:w="http://schemas.openxmlformats.org/wordprocessingml/2006/main">
        <w:t xml:space="preserve">1. Mósebók 28:15-68 - Guð útlistar þær blessanir og bölvun sem munu koma yfir Ísraelsmenn, allt eftir trúfesti þeirra við hann.</w:t>
      </w:r>
    </w:p>
    <w:p/>
    <w:p>
      <w:r xmlns:w="http://schemas.openxmlformats.org/wordprocessingml/2006/main">
        <w:t xml:space="preserve">2. Hebreabréfið 12:5-13 - Guð agar börn sín sér til heilla, svo að þau fái hlutdeild í heilagleika hans.</w:t>
      </w:r>
    </w:p>
    <w:p/>
    <w:p>
      <w:r xmlns:w="http://schemas.openxmlformats.org/wordprocessingml/2006/main">
        <w:t xml:space="preserve">Sálmarnir 106:27 til að steypa niðjum þeirra úr sessi meðal þjóðanna og dreifa þeim um löndin.</w:t>
      </w:r>
    </w:p>
    <w:p/>
    <w:p>
      <w:r xmlns:w="http://schemas.openxmlformats.org/wordprocessingml/2006/main">
        <w:t xml:space="preserve">Guð tvístraði niðjum þjóðar sinnar meðal þjóða og landa.</w:t>
      </w:r>
    </w:p>
    <w:p/>
    <w:p>
      <w:r xmlns:w="http://schemas.openxmlformats.org/wordprocessingml/2006/main">
        <w:t xml:space="preserve">1. Fólk Guðs verður að fara út: Lærdómur úr Sálmi 106:27</w:t>
      </w:r>
    </w:p>
    <w:p/>
    <w:p>
      <w:r xmlns:w="http://schemas.openxmlformats.org/wordprocessingml/2006/main">
        <w:t xml:space="preserve">2. Kraftur dreifingar: Að skilja vilja Guðs</w:t>
      </w:r>
    </w:p>
    <w:p/>
    <w:p>
      <w:r xmlns:w="http://schemas.openxmlformats.org/wordprocessingml/2006/main">
        <w:t xml:space="preserve">1. Matteus 28:19-20 "Farið því og gerið allar þjóðir að lærisveinum, skírið þá í nafni föður, sonar og heilags anda, og kennið þeim að halda allt sem ég hef boðið yður."</w:t>
      </w:r>
    </w:p>
    <w:p/>
    <w:p>
      <w:r xmlns:w="http://schemas.openxmlformats.org/wordprocessingml/2006/main">
        <w:t xml:space="preserve">2. Postulasagan 1:8 "En þér munuð hljóta kraft, þegar heilagur andi kemur yfir yður, og þér munuð verða vottar mínir í Jerúsalem og um alla Júdeu og Samaríu og allt til endimarka jarðarinnar."</w:t>
      </w:r>
    </w:p>
    <w:p/>
    <w:p>
      <w:r xmlns:w="http://schemas.openxmlformats.org/wordprocessingml/2006/main">
        <w:t xml:space="preserve">Sálmarnir 106:28 Og þeir tóku sig saman við Baal-Peór og átu fórnir dauðra.</w:t>
      </w:r>
    </w:p>
    <w:p/>
    <w:p>
      <w:r xmlns:w="http://schemas.openxmlformats.org/wordprocessingml/2006/main">
        <w:t xml:space="preserve">Ísraelsmenn gengu til liðs við Baalpeor og átu heiðnar fórnir dauðra.</w:t>
      </w:r>
    </w:p>
    <w:p/>
    <w:p>
      <w:r xmlns:w="http://schemas.openxmlformats.org/wordprocessingml/2006/main">
        <w:t xml:space="preserve">1. "Hætturnar af skurðgoðadýrkun"</w:t>
      </w:r>
    </w:p>
    <w:p/>
    <w:p>
      <w:r xmlns:w="http://schemas.openxmlformats.org/wordprocessingml/2006/main">
        <w:t xml:space="preserve">2. "Máttur endurnýjuðrar skuldbindingar"</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1. Korintubréf 10:14 - Þess vegna, kæru vinir, flýið frá skurðgoðadýrkun.</w:t>
      </w:r>
    </w:p>
    <w:p/>
    <w:p>
      <w:r xmlns:w="http://schemas.openxmlformats.org/wordprocessingml/2006/main">
        <w:t xml:space="preserve">Sálmarnir 106:29 Þannig reita þeir hann til reiði með uppátækjum sínum, og plágan braust yfir þá.</w:t>
      </w:r>
    </w:p>
    <w:p/>
    <w:p>
      <w:r xmlns:w="http://schemas.openxmlformats.org/wordprocessingml/2006/main">
        <w:t xml:space="preserve">Ísraelsmenn ögruðu Guði með manngerðum uppfinningum sínum og urðu fyrir plágu í kjölfarið.</w:t>
      </w:r>
    </w:p>
    <w:p/>
    <w:p>
      <w:r xmlns:w="http://schemas.openxmlformats.org/wordprocessingml/2006/main">
        <w:t xml:space="preserve">1. Guð mun ekki umbera óhlýðni og uppreisn gegn boðum sínum.</w:t>
      </w:r>
    </w:p>
    <w:p/>
    <w:p>
      <w:r xmlns:w="http://schemas.openxmlformats.org/wordprocessingml/2006/main">
        <w:t xml:space="preserve">2. Við verðum að vera auðmjúk og hlýðin Guði í öllu.</w:t>
      </w:r>
    </w:p>
    <w:p/>
    <w:p>
      <w:r xmlns:w="http://schemas.openxmlformats.org/wordprocessingml/2006/main">
        <w:t xml:space="preserve">1. Rómverjabréfið 6:16: „Vitið þér ekki, að ef þér sýnið yður fyrir einhverjum sem hlýðnum þrælum, eruð þér þrælar þess, sem þér hlýðið, annaðhvort syndarinnar, sem leiðir til dauða, eða hlýðni, sem leiðir til réttlætis. ?"</w:t>
      </w:r>
    </w:p>
    <w:p/>
    <w:p>
      <w:r xmlns:w="http://schemas.openxmlformats.org/wordprocessingml/2006/main">
        <w:t xml:space="preserve">2. Mósebók 6:16-17: "Þú skalt ekki láta reyna á Drottin Guð þinn, eins og þú reyndir hann í Massa. Þú skalt varðveita af kostgæfni boðorð Drottins Guðs þíns, vitnisburð hans og lög, sem hann hefur boðið þér."</w:t>
      </w:r>
    </w:p>
    <w:p/>
    <w:p>
      <w:r xmlns:w="http://schemas.openxmlformats.org/wordprocessingml/2006/main">
        <w:t xml:space="preserve">Sálmarnir 106:30 Þá stóð Pínehas upp og fullnægði dómi, svo að plágan stöðvaðist.</w:t>
      </w:r>
    </w:p>
    <w:p/>
    <w:p>
      <w:r xmlns:w="http://schemas.openxmlformats.org/wordprocessingml/2006/main">
        <w:t xml:space="preserve">Phinehas stóð upp og fullnægði réttlætinu og batt þannig enda á pláguna.</w:t>
      </w:r>
    </w:p>
    <w:p/>
    <w:p>
      <w:r xmlns:w="http://schemas.openxmlformats.org/wordprocessingml/2006/main">
        <w:t xml:space="preserve">1. Mikilvægi þess að gæta réttlætis.</w:t>
      </w:r>
    </w:p>
    <w:p/>
    <w:p>
      <w:r xmlns:w="http://schemas.openxmlformats.org/wordprocessingml/2006/main">
        <w:t xml:space="preserve">2. Hvernig Guð notar einstaklinga til að koma vilja sínum í framkvæmd.</w:t>
      </w:r>
    </w:p>
    <w:p/>
    <w:p>
      <w:r xmlns:w="http://schemas.openxmlformats.org/wordprocessingml/2006/main">
        <w:t xml:space="preserve">1. Jakobsbréfið 1:20 - Því að reiði mannsins leiðir ekki til réttlætis Guðs.</w:t>
      </w:r>
    </w:p>
    <w:p/>
    <w:p>
      <w:r xmlns:w="http://schemas.openxmlformats.org/wordprocessingml/2006/main">
        <w:t xml:space="preserve">2. Rómverjabréfið 12:19 - Ástvinir, hefnið yðar aldrei sjálfs, heldur látið það eftir reiði Guðs, því að ritað er: "Mín er hefndin, ég mun gjalda, segir Drottinn."</w:t>
      </w:r>
    </w:p>
    <w:p/>
    <w:p>
      <w:r xmlns:w="http://schemas.openxmlformats.org/wordprocessingml/2006/main">
        <w:t xml:space="preserve">Sálmarnir 106:31 Og það var honum talið til réttlætis frá kyni til kyns að eilífu.</w:t>
      </w:r>
    </w:p>
    <w:p/>
    <w:p>
      <w:r xmlns:w="http://schemas.openxmlformats.org/wordprocessingml/2006/main">
        <w:t xml:space="preserve">Guð trúði Abraham og afkomendum hans réttlæti að eilífu.</w:t>
      </w:r>
    </w:p>
    <w:p/>
    <w:p>
      <w:r xmlns:w="http://schemas.openxmlformats.org/wordprocessingml/2006/main">
        <w:t xml:space="preserve">1. Trúfesti og miskunn Guðs varir að eilífu</w:t>
      </w:r>
    </w:p>
    <w:p/>
    <w:p>
      <w:r xmlns:w="http://schemas.openxmlformats.org/wordprocessingml/2006/main">
        <w:t xml:space="preserve">2. Abraham og afkomendur hans hafa hlotið mikla blessun frá Guði</w:t>
      </w:r>
    </w:p>
    <w:p/>
    <w:p>
      <w:r xmlns:w="http://schemas.openxmlformats.org/wordprocessingml/2006/main">
        <w:t xml:space="preserve">1. Rómverjabréfið 4:3-6 - Abraham var trúað fyrir réttlæti</w:t>
      </w:r>
    </w:p>
    <w:p/>
    <w:p>
      <w:r xmlns:w="http://schemas.openxmlformats.org/wordprocessingml/2006/main">
        <w:t xml:space="preserve">2. Sálmur 103:17 - Miskunn Drottins er frá eilífð til eilífðar</w:t>
      </w:r>
    </w:p>
    <w:p/>
    <w:p>
      <w:r xmlns:w="http://schemas.openxmlformats.org/wordprocessingml/2006/main">
        <w:t xml:space="preserve">Sálmarnir 106:32 Og þeir reiddu hann til reiði við stríðsvatnið, svo að Móse fór illa vegna þeirra.</w:t>
      </w:r>
    </w:p>
    <w:p/>
    <w:p>
      <w:r xmlns:w="http://schemas.openxmlformats.org/wordprocessingml/2006/main">
        <w:t xml:space="preserve">Ísraelsmenn reiddu Guð við vötn deilunnar, sem olli því að Guð var óánægður með Móse.</w:t>
      </w:r>
    </w:p>
    <w:p/>
    <w:p>
      <w:r xmlns:w="http://schemas.openxmlformats.org/wordprocessingml/2006/main">
        <w:t xml:space="preserve">1. Þolinmæði Guðs ætti aldrei að vera sjálfsögð.</w:t>
      </w:r>
    </w:p>
    <w:p/>
    <w:p>
      <w:r xmlns:w="http://schemas.openxmlformats.org/wordprocessingml/2006/main">
        <w:t xml:space="preserve">2. Að sýna Drottni vanvirðingu hefur afleiðingar.</w:t>
      </w:r>
    </w:p>
    <w:p/>
    <w:p>
      <w:r xmlns:w="http://schemas.openxmlformats.org/wordprocessingml/2006/main">
        <w:t xml:space="preserve">1. Orðskviðirnir 14:29 - Sá sem er seinn til reiði er mikill skilningur, en sá sem er fljótur upphefur heimskuna.</w:t>
      </w:r>
    </w:p>
    <w:p/>
    <w:p>
      <w:r xmlns:w="http://schemas.openxmlformats.org/wordprocessingml/2006/main">
        <w:t xml:space="preserve">2. Hebreabréfið 10:26-27 - Því að ef við höldum áfram að syndga af ásettu ráði eftir að hafa hlotið þekkingu á sannleikanum, þá er ekki lengur eftir fórn fyrir syndirnar, heldur ógurleg eftirvænting dóms og heift elds sem eyðir andstæðingunum. .</w:t>
      </w:r>
    </w:p>
    <w:p/>
    <w:p>
      <w:r xmlns:w="http://schemas.openxmlformats.org/wordprocessingml/2006/main">
        <w:t xml:space="preserve">Sálmarnir 106:33 Vegna þess að þeir æstu anda hans, svo að hann talaði óráðlega með vörum sínum.</w:t>
      </w:r>
    </w:p>
    <w:p/>
    <w:p>
      <w:r xmlns:w="http://schemas.openxmlformats.org/wordprocessingml/2006/main">
        <w:t xml:space="preserve">Guð mun alltaf fyrirgefa okkur mistök okkar, en við verðum að leita fyrirgefningar og forðast að ögra anda hans.</w:t>
      </w:r>
    </w:p>
    <w:p/>
    <w:p>
      <w:r xmlns:w="http://schemas.openxmlformats.org/wordprocessingml/2006/main">
        <w:t xml:space="preserve">1. Kraftur fyrirgefningar: Að leita endurlausnar þrátt fyrir mistök okkar</w:t>
      </w:r>
    </w:p>
    <w:p/>
    <w:p>
      <w:r xmlns:w="http://schemas.openxmlformats.org/wordprocessingml/2006/main">
        <w:t xml:space="preserve">2. Mikilvægi auðmýktar: Að forðast að ögra anda Guðs</w:t>
      </w:r>
    </w:p>
    <w:p/>
    <w:p>
      <w:r xmlns:w="http://schemas.openxmlformats.org/wordprocessingml/2006/main">
        <w:t xml:space="preserve">1. Jesaja 43:25, "Ég er sá sem afmá misgjörðir þínar mínar vegna og mun ekki minnast synda þinna."</w:t>
      </w:r>
    </w:p>
    <w:p/>
    <w:p>
      <w:r xmlns:w="http://schemas.openxmlformats.org/wordprocessingml/2006/main">
        <w:t xml:space="preserve">2. Jakobsbréfið 5:16, "Játið misgjörðir yðar hver fyrir öðrum og biðjið hver fyrir öðrum, svo að þér megið læknast. Hin áhrifaríka heita bæn réttláts manns hefur mikið gagn."</w:t>
      </w:r>
    </w:p>
    <w:p/>
    <w:p>
      <w:r xmlns:w="http://schemas.openxmlformats.org/wordprocessingml/2006/main">
        <w:t xml:space="preserve">Sálmarnir 106:34 Þeir tortímdu ekki þjóðunum, sem Drottinn hafði boðið þeim um.</w:t>
      </w:r>
    </w:p>
    <w:p/>
    <w:p>
      <w:r xmlns:w="http://schemas.openxmlformats.org/wordprocessingml/2006/main">
        <w:t xml:space="preserve">Guð býður okkur að sýna öðrum miskunn, jafnvel þeim sem eru ekki af okkar fólki.</w:t>
      </w:r>
    </w:p>
    <w:p/>
    <w:p>
      <w:r xmlns:w="http://schemas.openxmlformats.org/wordprocessingml/2006/main">
        <w:t xml:space="preserve">1: Sýndu öllum miskunn og kærleika, óháð því hverjir þeir eru.</w:t>
      </w:r>
    </w:p>
    <w:p/>
    <w:p>
      <w:r xmlns:w="http://schemas.openxmlformats.org/wordprocessingml/2006/main">
        <w:t xml:space="preserve">2: Hlýðið boðum Guðs, jafnvel þegar þau eru erfið.</w:t>
      </w:r>
    </w:p>
    <w:p/>
    <w:p>
      <w:r xmlns:w="http://schemas.openxmlformats.org/wordprocessingml/2006/main">
        <w:t xml:space="preserve">1: Lúkas 6:27-36 - Elskaðu óvini þína og gjör þeim gott sem hata þig.</w:t>
      </w:r>
    </w:p>
    <w:p/>
    <w:p>
      <w:r xmlns:w="http://schemas.openxmlformats.org/wordprocessingml/2006/main">
        <w:t xml:space="preserve">2: Jóhannesarguðspjall 13:34 - Elskið hver annan eins og ég hef elskað yður.</w:t>
      </w:r>
    </w:p>
    <w:p/>
    <w:p>
      <w:r xmlns:w="http://schemas.openxmlformats.org/wordprocessingml/2006/main">
        <w:t xml:space="preserve">Sálmarnir 106:35 En þeir blönduðust meðal heiðingjanna og lærðu verk þeirra.</w:t>
      </w:r>
    </w:p>
    <w:p/>
    <w:p>
      <w:r xmlns:w="http://schemas.openxmlformats.org/wordprocessingml/2006/main">
        <w:t xml:space="preserve">Sálmaritarinn segir frá því hvernig Ísraelsmenn voru dregnir í burtu frá Guði og blönduðust þjóðum heimsins og lærðu siði þeirra og háttur.</w:t>
      </w:r>
    </w:p>
    <w:p/>
    <w:p>
      <w:r xmlns:w="http://schemas.openxmlformats.org/wordprocessingml/2006/main">
        <w:t xml:space="preserve">1. "Hættan á aðlögun"</w:t>
      </w:r>
    </w:p>
    <w:p/>
    <w:p>
      <w:r xmlns:w="http://schemas.openxmlformats.org/wordprocessingml/2006/main">
        <w:t xml:space="preserve">2. "The Pull of Temptation"</w:t>
      </w:r>
    </w:p>
    <w:p/>
    <w:p>
      <w:r xmlns:w="http://schemas.openxmlformats.org/wordprocessingml/2006/main">
        <w:t xml:space="preserve">1. Sálmur 106:35</w:t>
      </w:r>
    </w:p>
    <w:p/>
    <w:p>
      <w:r xmlns:w="http://schemas.openxmlformats.org/wordprocessingml/2006/main">
        <w:t xml:space="preserve">2. Jeremía 2:11-13 "Hefur þjóð breytt guðum sínum, sem enn eru engir guðir? en þjóð mín hefur breytt dýrð sinni fyrir það, sem ekki er til gagns. Verið undrandi, himnar, yfir þessu og verið hræðilega hræddir. , Verið mjög auðnir, segir Drottinn. Því að tvennt illt hefir þjóð mín drýgt: þeir hafa yfirgefið mig lind lifandi vatns og höggvið í þær brunna, brotnar brunna, sem ekki halda vatni.“</w:t>
      </w:r>
    </w:p>
    <w:p/>
    <w:p>
      <w:r xmlns:w="http://schemas.openxmlformats.org/wordprocessingml/2006/main">
        <w:t xml:space="preserve">Sálmarnir 106:36 Og þeir þjónuðu skurðgoðum sínum, sem voru þeim að snöru.</w:t>
      </w:r>
    </w:p>
    <w:p/>
    <w:p>
      <w:r xmlns:w="http://schemas.openxmlformats.org/wordprocessingml/2006/main">
        <w:t xml:space="preserve">Ísraelsmenn þjónaði fölskum skurðgoðum, sem urðu þeim að lokum að snöru.</w:t>
      </w:r>
    </w:p>
    <w:p/>
    <w:p>
      <w:r xmlns:w="http://schemas.openxmlformats.org/wordprocessingml/2006/main">
        <w:t xml:space="preserve">1. Skurðgoðadýrkun og gildrur falskra guða: Hvers vegna ættum við aldrei að elta eftir tóm loforð.</w:t>
      </w:r>
    </w:p>
    <w:p/>
    <w:p>
      <w:r xmlns:w="http://schemas.openxmlformats.org/wordprocessingml/2006/main">
        <w:t xml:space="preserve">2. Hætturnar við að flakka: Hvernig á að vera á vegi réttlætisins.</w:t>
      </w:r>
    </w:p>
    <w:p/>
    <w:p>
      <w:r xmlns:w="http://schemas.openxmlformats.org/wordprocessingml/2006/main">
        <w:t xml:space="preserve">1. Mósebók 29:19, Og svo bar við, þegar hann heyrði orð þessarar bölvunar, að hann blessaði sjálfan sig í hjarta sínu og sagði: Ég mun hafa frið, þó að ég gangi í hugviti hjarta míns, til að bæta við drykkjuskap. að þorsta.</w:t>
      </w:r>
    </w:p>
    <w:p/>
    <w:p>
      <w:r xmlns:w="http://schemas.openxmlformats.org/wordprocessingml/2006/main">
        <w:t xml:space="preserve">2. Jesaja 44:9, Þeir sem gjöra líkneski eru allir hégómi; og ljúffengir hlutir þeirra munu ekki gagnast. og þeir eru þeirra eigin vottar; þeir sjá ekki og vita ekki; að þeir megi skammast sín.</w:t>
      </w:r>
    </w:p>
    <w:p/>
    <w:p>
      <w:r xmlns:w="http://schemas.openxmlformats.org/wordprocessingml/2006/main">
        <w:t xml:space="preserve">Sálmarnir 106:37 Já, þeir fórnuðu sonum sínum og dætrum djöflum,</w:t>
      </w:r>
    </w:p>
    <w:p/>
    <w:p>
      <w:r xmlns:w="http://schemas.openxmlformats.org/wordprocessingml/2006/main">
        <w:t xml:space="preserve">Þeir syndguðu gegn Guði með því að fórna sonum sínum og dætrum falsguðum.</w:t>
      </w:r>
    </w:p>
    <w:p/>
    <w:p>
      <w:r xmlns:w="http://schemas.openxmlformats.org/wordprocessingml/2006/main">
        <w:t xml:space="preserve">1. Hættan á fölskum guðum - mikilvægi þess að treysta á Drottin og forðast skurðgoðadýrkun</w:t>
      </w:r>
    </w:p>
    <w:p/>
    <w:p>
      <w:r xmlns:w="http://schemas.openxmlformats.org/wordprocessingml/2006/main">
        <w:t xml:space="preserve">2. Að muna trúfesti Guðs - þrátt fyrir syndir okkar er Drottinn trúr og miskunnsamur</w:t>
      </w:r>
    </w:p>
    <w:p/>
    <w:p>
      <w:r xmlns:w="http://schemas.openxmlformats.org/wordprocessingml/2006/main">
        <w:t xml:space="preserve">1. Mósebók 6:14 - 15 "Þú skalt ekki elta aðra guði, guði þjóðanna sem eru í kringum þig."</w:t>
      </w:r>
    </w:p>
    <w:p/>
    <w:p>
      <w:r xmlns:w="http://schemas.openxmlformats.org/wordprocessingml/2006/main">
        <w:t xml:space="preserve">2. Jesaja 44:6-8 "Svo segir Drottinn, Ísraelskonungur og lausnari hans, Drottinn allsherjar: Ég er hinn fyrsti og ég er sá síðasti, fyrir utan mig er enginn guð."</w:t>
      </w:r>
    </w:p>
    <w:p/>
    <w:p>
      <w:r xmlns:w="http://schemas.openxmlformats.org/wordprocessingml/2006/main">
        <w:t xml:space="preserve">Sálmarnir 106:38 og úthelltu saklausu blóði, blóði sona þeirra og dætra, sem þeir fórnuðu Kanaansgoðum, og landið saurgaðist blóði.</w:t>
      </w:r>
    </w:p>
    <w:p/>
    <w:p>
      <w:r xmlns:w="http://schemas.openxmlformats.org/wordprocessingml/2006/main">
        <w:t xml:space="preserve">Sálmaritarinn harmar synd Ísraelsmanna, sem fórnuðu börnum sínum til skurðgoða Kanaans og menguðu landið með blóði þeirra.</w:t>
      </w:r>
    </w:p>
    <w:p/>
    <w:p>
      <w:r xmlns:w="http://schemas.openxmlformats.org/wordprocessingml/2006/main">
        <w:t xml:space="preserve">1. Hættan af skurðgoðadýrkun og afleiðingar þess að hverfa frá Guði</w:t>
      </w:r>
    </w:p>
    <w:p/>
    <w:p>
      <w:r xmlns:w="http://schemas.openxmlformats.org/wordprocessingml/2006/main">
        <w:t xml:space="preserve">2. Syndin um að úthella saklausu blóði og afleiðingar óhlýðni.</w:t>
      </w:r>
    </w:p>
    <w:p/>
    <w:p>
      <w:r xmlns:w="http://schemas.openxmlformats.org/wordprocessingml/2006/main">
        <w:t xml:space="preserve">1. Mósebók 12:31 - "Þú skalt ekki gjöra Drottni Guði þínum svo, því að sérhverja viðurstyggð fyrir Drottni, sem hann hatar, hafa þeir gjört guðum sínum, því að jafnvel synir þeirra og dætur hafa þeir brennt í eldi. til guða sinna."</w:t>
      </w:r>
    </w:p>
    <w:p/>
    <w:p>
      <w:r xmlns:w="http://schemas.openxmlformats.org/wordprocessingml/2006/main">
        <w:t xml:space="preserve">2. Esekíel 20:25-26 - "Þess vegna gaf ég þeim einnig lög, sem ekki voru góð, og dóma, sem þeir ættu ekki að lifa af, og ég saurgaði þá með gjöfum þeirra, með því að þeir létu ganga í gegnum eldinn allt sem opnar. móðurlífi, svo að ég megi gjöra þá að auðn, til þess að þeir megi vita, að ég er Drottinn."</w:t>
      </w:r>
    </w:p>
    <w:p/>
    <w:p>
      <w:r xmlns:w="http://schemas.openxmlformats.org/wordprocessingml/2006/main">
        <w:t xml:space="preserve">Sálmarnir 106:39 Þannig saurguðust þeir af eigin verkum og hóruðust með eigin uppfinningum.</w:t>
      </w:r>
    </w:p>
    <w:p/>
    <w:p>
      <w:r xmlns:w="http://schemas.openxmlformats.org/wordprocessingml/2006/main">
        <w:t xml:space="preserve">Fólk er saurgað og villt af eigin verkum og gjörðum.</w:t>
      </w:r>
    </w:p>
    <w:p/>
    <w:p>
      <w:r xmlns:w="http://schemas.openxmlformats.org/wordprocessingml/2006/main">
        <w:t xml:space="preserve">1. Afleiðingar syndarinnar: Hvernig aðgerðir okkar hafa afleiðingar</w:t>
      </w:r>
    </w:p>
    <w:p/>
    <w:p>
      <w:r xmlns:w="http://schemas.openxmlformats.org/wordprocessingml/2006/main">
        <w:t xml:space="preserve">2. Að vera trúr Guði: Mikilvægi þess að hlýða lögum Guðs</w:t>
      </w:r>
    </w:p>
    <w:p/>
    <w:p>
      <w:r xmlns:w="http://schemas.openxmlformats.org/wordprocessingml/2006/main">
        <w:t xml:space="preserve">1. Orðskviðirnir 14:12: Það er leið sem manni sýnist rétt, en endir hans er vegur dauðans.</w:t>
      </w:r>
    </w:p>
    <w:p/>
    <w:p>
      <w:r xmlns:w="http://schemas.openxmlformats.org/wordprocessingml/2006/main">
        <w:t xml:space="preserve">2. Títusarguðspjall 2:11-12: Því að náð Guðs hefur birst, sem frelsar alla menn, þjálfar okkur í að afneita guðleysi og veraldlegum ástríðum og lifa sjálfstjórnarríku, réttlátu og guðræknu lífi á nútímanum.</w:t>
      </w:r>
    </w:p>
    <w:p/>
    <w:p>
      <w:r xmlns:w="http://schemas.openxmlformats.org/wordprocessingml/2006/main">
        <w:t xml:space="preserve">Sálmarnir 106:40 Fyrir því upptendraðist reiði Drottins gegn lýð hans, svo að hann hafði andstyggð á eigin arfleifð sinni.</w:t>
      </w:r>
    </w:p>
    <w:p/>
    <w:p>
      <w:r xmlns:w="http://schemas.openxmlformats.org/wordprocessingml/2006/main">
        <w:t xml:space="preserve">Drottinn var reiður þjóð sinni og fannst arfleifð hans viðurstyggileg.</w:t>
      </w:r>
    </w:p>
    <w:p/>
    <w:p>
      <w:r xmlns:w="http://schemas.openxmlformats.org/wordprocessingml/2006/main">
        <w:t xml:space="preserve">1. Hið iðrunarlausa hjarta: Hvernig synd fjarlægir okkur frá Guði</w:t>
      </w:r>
    </w:p>
    <w:p/>
    <w:p>
      <w:r xmlns:w="http://schemas.openxmlformats.org/wordprocessingml/2006/main">
        <w:t xml:space="preserve">2. Miskunn og reiði Drottins: Athugun á 106. sálmi</w:t>
      </w:r>
    </w:p>
    <w:p/>
    <w:p>
      <w:r xmlns:w="http://schemas.openxmlformats.org/wordprocessingml/2006/main">
        <w:t xml:space="preserve">1. Sálmur 106:40</w:t>
      </w:r>
    </w:p>
    <w:p/>
    <w:p>
      <w:r xmlns:w="http://schemas.openxmlformats.org/wordprocessingml/2006/main">
        <w:t xml:space="preserve">2. Rómverjabréfið 1:18-32, Efesusbréfið 4:17-19</w:t>
      </w:r>
    </w:p>
    <w:p/>
    <w:p>
      <w:r xmlns:w="http://schemas.openxmlformats.org/wordprocessingml/2006/main">
        <w:t xml:space="preserve">Sálmarnir 106:41 Og hann gaf þá í hendur heiðingjum. og þeir sem hatuðu þá drottnuðu yfir þeim.</w:t>
      </w:r>
    </w:p>
    <w:p/>
    <w:p>
      <w:r xmlns:w="http://schemas.openxmlformats.org/wordprocessingml/2006/main">
        <w:t xml:space="preserve">Fólk Guðs var gefið í hendur óvina sinna sem kúguðu þá.</w:t>
      </w:r>
    </w:p>
    <w:p/>
    <w:p>
      <w:r xmlns:w="http://schemas.openxmlformats.org/wordprocessingml/2006/main">
        <w:t xml:space="preserve">1. Kærleikur Guðs er meiri en þjáningar fólks hans.</w:t>
      </w:r>
    </w:p>
    <w:p/>
    <w:p>
      <w:r xmlns:w="http://schemas.openxmlformats.org/wordprocessingml/2006/main">
        <w:t xml:space="preserve">2. Að takast á við kúgun með trú og hugrekki.</w:t>
      </w:r>
    </w:p>
    <w:p/>
    <w:p>
      <w:r xmlns:w="http://schemas.openxmlformats.org/wordprocessingml/2006/main">
        <w:t xml:space="preserve">1. Sálmarnir 34:17-19 - Hinir réttlátu hrópa, og Drottinn heyrir þá; hann frelsar þá úr öllum þrengingum þeirra. Drottinn er nálægur þeim sem hafa sundurmarið hjarta og frelsar þá sem eru krömdir í anda.</w:t>
      </w:r>
    </w:p>
    <w:p/>
    <w:p>
      <w:r xmlns:w="http://schemas.openxmlformats.org/wordprocessingml/2006/main">
        <w:t xml:space="preserve">2. Rómverjabréfið 5:3-5 - Ekki aðeins það, heldur hrósa vér líka af þjáningum okkar, af því að við vitum að þjáning leiðir af sér þolgæði; þrautseigja, karakter; og karakter, von. Og vonin gerir okkur ekki til skammar, því kærleika Guðs hefur verið úthellt í hjörtu okkar fyrir heilagan anda, sem okkur hefur verið gefinn.</w:t>
      </w:r>
    </w:p>
    <w:p/>
    <w:p>
      <w:r xmlns:w="http://schemas.openxmlformats.org/wordprocessingml/2006/main">
        <w:t xml:space="preserve">Sálmarnir 106:42 Og óvinir þeirra kúguðu þá, og þeir voru undirgefnir þeim.</w:t>
      </w:r>
    </w:p>
    <w:p/>
    <w:p>
      <w:r xmlns:w="http://schemas.openxmlformats.org/wordprocessingml/2006/main">
        <w:t xml:space="preserve">Ísraelsmenn voru kúgaðir af óvinum sínum og voru neyddir til að lifa undir stjórn þeirra.</w:t>
      </w:r>
    </w:p>
    <w:p/>
    <w:p>
      <w:r xmlns:w="http://schemas.openxmlformats.org/wordprocessingml/2006/main">
        <w:t xml:space="preserve">1. Guð mun vera með þér í erfiðleikum þínum og mun hjálpa þér að sigrast á.</w:t>
      </w:r>
    </w:p>
    <w:p/>
    <w:p>
      <w:r xmlns:w="http://schemas.openxmlformats.org/wordprocessingml/2006/main">
        <w:t xml:space="preserve">2. Ekki gleyma trúfesti Guðs í þjáningum þínum.</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Rómverjabréfið 8:37-39 - "Nei, í öllu þessu erum við meira en sigurvegarar fyrir hann sem elskaði okkur. Því ég er sannfærður um að hvorki dauði né líf, hvorki englar né illir andar, hvorki nútíð né framtíð né framtíð. allir kraftar, hvorki hæð né dýpt, né neitt annað í allri sköpuninni, mun geta gert okkur viðskila við kærleika Guðs, sem er í Kristi Jesú, Drottni vorum."</w:t>
      </w:r>
    </w:p>
    <w:p/>
    <w:p>
      <w:r xmlns:w="http://schemas.openxmlformats.org/wordprocessingml/2006/main">
        <w:t xml:space="preserve">Sálmarnir 106:43 Oft frelsaði hann þá. en þeir reyndu hann með ráðum sínum og voru niðurlægðir vegna misgjörðar sinnar.</w:t>
      </w:r>
    </w:p>
    <w:p/>
    <w:p>
      <w:r xmlns:w="http://schemas.openxmlformats.org/wordprocessingml/2006/main">
        <w:t xml:space="preserve">Guð hefur ítrekað sýnt okkur miskunn en samt hunsum við viðvaranir hans oft og þjást af afleiðingum.</w:t>
      </w:r>
    </w:p>
    <w:p/>
    <w:p>
      <w:r xmlns:w="http://schemas.openxmlformats.org/wordprocessingml/2006/main">
        <w:t xml:space="preserve">1: Við ættum að vera þakklát fyrir miskunn Guðs og leitast við að vera honum hlýðin.</w:t>
      </w:r>
    </w:p>
    <w:p/>
    <w:p>
      <w:r xmlns:w="http://schemas.openxmlformats.org/wordprocessingml/2006/main">
        <w:t xml:space="preserve">2: Við ættum að muna mikilvægi auðmýktar og iðrunar þegar við syndgum.</w:t>
      </w:r>
    </w:p>
    <w:p/>
    <w:p>
      <w:r xmlns:w="http://schemas.openxmlformats.org/wordprocessingml/2006/main">
        <w:t xml:space="preserve">1: Jakobsbréfið 4:6-10 Guð stendur gegn dramblátum en sýnir auðmjúkum náð.</w:t>
      </w:r>
    </w:p>
    <w:p/>
    <w:p>
      <w:r xmlns:w="http://schemas.openxmlformats.org/wordprocessingml/2006/main">
        <w:t xml:space="preserve">2: Sálmur 130:3-4 Ef við játum syndir okkar, þá er Guð trúr og réttlátur til að fyrirgefa okkur.</w:t>
      </w:r>
    </w:p>
    <w:p/>
    <w:p>
      <w:r xmlns:w="http://schemas.openxmlformats.org/wordprocessingml/2006/main">
        <w:t xml:space="preserve">Sálmarnir 106:44 En hann leit á eymd þeirra, þegar hann heyrði hróp þeirra.</w:t>
      </w:r>
    </w:p>
    <w:p/>
    <w:p>
      <w:r xmlns:w="http://schemas.openxmlformats.org/wordprocessingml/2006/main">
        <w:t xml:space="preserve">Guð hunsar aldrei hróp þjóðar sinnar í þrengingum þeirra.</w:t>
      </w:r>
    </w:p>
    <w:p/>
    <w:p>
      <w:r xmlns:w="http://schemas.openxmlformats.org/wordprocessingml/2006/main">
        <w:t xml:space="preserve">1. Samúð Guðs með fólki sínu í þjáningu</w:t>
      </w:r>
    </w:p>
    <w:p/>
    <w:p>
      <w:r xmlns:w="http://schemas.openxmlformats.org/wordprocessingml/2006/main">
        <w:t xml:space="preserve">2. Drottinn heyrir hróp okkar</w:t>
      </w:r>
    </w:p>
    <w:p/>
    <w:p>
      <w:r xmlns:w="http://schemas.openxmlformats.org/wordprocessingml/2006/main">
        <w:t xml:space="preserve">1. Sálmur 34:17-19 "Þegar hinir réttlátu hrópa á hjálp, heyrir Drottinn og frelsar þá úr öllum neyð þeirra. Drottinn er nálægur þeim sem hafa sundurmarið hjarta og frelsar hina krumlu í anda. Margar eru þrengingar réttlátra, en Drottinn frelsar hann úr þeim öllum."</w:t>
      </w:r>
    </w:p>
    <w:p/>
    <w:p>
      <w:r xmlns:w="http://schemas.openxmlformats.org/wordprocessingml/2006/main">
        <w:t xml:space="preserve">2. Jesaja 41:10 "Óttast ekki, því að ég er með þér, óttast ekki, því að ég er Guð þinn, ég mun styrkja þig, ég hjálpa þér, ég mun styðja þig með minni réttlátu hægri hendi."</w:t>
      </w:r>
    </w:p>
    <w:p/>
    <w:p>
      <w:r xmlns:w="http://schemas.openxmlformats.org/wordprocessingml/2006/main">
        <w:t xml:space="preserve">Sálmarnir 106:45 Og hann minntist sáttmála síns fyrir þá og iðraðist eftir mikilli miskunnsemi sinni.</w:t>
      </w:r>
    </w:p>
    <w:p/>
    <w:p>
      <w:r xmlns:w="http://schemas.openxmlformats.org/wordprocessingml/2006/main">
        <w:t xml:space="preserve">Guð minntist sáttmála síns við fólk sitt og sýndi þeim miskunn.</w:t>
      </w:r>
    </w:p>
    <w:p/>
    <w:p>
      <w:r xmlns:w="http://schemas.openxmlformats.org/wordprocessingml/2006/main">
        <w:t xml:space="preserve">1. Sáttmáli Guðs - að muna fyrirheit hans</w:t>
      </w:r>
    </w:p>
    <w:p/>
    <w:p>
      <w:r xmlns:w="http://schemas.openxmlformats.org/wordprocessingml/2006/main">
        <w:t xml:space="preserve">2. Miskunn Guðs - Óbilandi ást</w:t>
      </w:r>
    </w:p>
    <w:p/>
    <w:p>
      <w:r xmlns:w="http://schemas.openxmlformats.org/wordprocessingml/2006/main">
        <w:t xml:space="preserve">1. Harmljóðin 3:22-23 - Miskunnsemi Drottins hættir aldrei; miskunn hans tekur aldrei enda; þeir eru nýir á hverjum morgni; mikil er trúfesti þín.</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Sálmarnir 106:46 Og hann lét miskunna þá yfir alla þá, er herleiddu þá.</w:t>
      </w:r>
    </w:p>
    <w:p/>
    <w:p>
      <w:r xmlns:w="http://schemas.openxmlformats.org/wordprocessingml/2006/main">
        <w:t xml:space="preserve">Guð sýndi þeim sem hann leyfði að vera fluttir í útlegð samúð.</w:t>
      </w:r>
    </w:p>
    <w:p/>
    <w:p>
      <w:r xmlns:w="http://schemas.openxmlformats.org/wordprocessingml/2006/main">
        <w:t xml:space="preserve">1. Miskunn Guðs og samúð í miðri þjáningu</w:t>
      </w:r>
    </w:p>
    <w:p/>
    <w:p>
      <w:r xmlns:w="http://schemas.openxmlformats.org/wordprocessingml/2006/main">
        <w:t xml:space="preserve">2. Kraftur kærleika Guðs í mótlæti</w:t>
      </w:r>
    </w:p>
    <w:p/>
    <w:p>
      <w:r xmlns:w="http://schemas.openxmlformats.org/wordprocessingml/2006/main">
        <w:t xml:space="preserve">1. Rómverjabréfið 8:28 - "Og vér vitum að þeim sem elska Guð samverkar allt til góðs, þeim sem kallaðir eru samkvæmt fyrirætlun hans."</w:t>
      </w:r>
    </w:p>
    <w:p/>
    <w:p>
      <w:r xmlns:w="http://schemas.openxmlformats.org/wordprocessingml/2006/main">
        <w:t xml:space="preserve">2. Matteusarguðspjall 5:43-44 - "Þú hefur heyrt að sagt var: Þú skalt elska náunga þinn og hata óvin þinn. En ég segi þér: Elskið óvini ykkar og biðjið fyrir þeim sem ofsækja ykkur."</w:t>
      </w:r>
    </w:p>
    <w:p/>
    <w:p>
      <w:r xmlns:w="http://schemas.openxmlformats.org/wordprocessingml/2006/main">
        <w:t xml:space="preserve">Sálmarnir 106:47 Hjálpa oss, Drottinn, Guð vor, og safna oss saman frá þjóðunum til að lofa þínu heilaga nafni og sigra í lofsöng þínum.</w:t>
      </w:r>
    </w:p>
    <w:p/>
    <w:p>
      <w:r xmlns:w="http://schemas.openxmlformats.org/wordprocessingml/2006/main">
        <w:t xml:space="preserve">Sálmaritarinn ákallar Guð að frelsa og safna Ísraelsmönnum frá heiðingjunum, svo að þeir megi þakka og lofa hans heilaga nafn.</w:t>
      </w:r>
    </w:p>
    <w:p/>
    <w:p>
      <w:r xmlns:w="http://schemas.openxmlformats.org/wordprocessingml/2006/main">
        <w:t xml:space="preserve">1. Kraftur þakkargjörðar og lofgjörðar</w:t>
      </w:r>
    </w:p>
    <w:p/>
    <w:p>
      <w:r xmlns:w="http://schemas.openxmlformats.org/wordprocessingml/2006/main">
        <w:t xml:space="preserve">2. Ást Guðs og vernd fyrir fólk sitt</w:t>
      </w:r>
    </w:p>
    <w:p/>
    <w:p>
      <w:r xmlns:w="http://schemas.openxmlformats.org/wordprocessingml/2006/main">
        <w:t xml:space="preserve">1. Efesusbréfið 5:20 Þakkið ávallt fyrir alla hluti Guði og föður í nafni Drottins vors Jesú Krists.</w:t>
      </w:r>
    </w:p>
    <w:p/>
    <w:p>
      <w:r xmlns:w="http://schemas.openxmlformats.org/wordprocessingml/2006/main">
        <w:t xml:space="preserve">2. Sálmur 107:2 Svo skulu hinir endurleystu Drottins segja, sem hann hefur leyst úr hendi óvinarins.</w:t>
      </w:r>
    </w:p>
    <w:p/>
    <w:p>
      <w:r xmlns:w="http://schemas.openxmlformats.org/wordprocessingml/2006/main">
        <w:t xml:space="preserve">Sálmarnir 106:48 Lofaður sé Drottinn, Guð Ísraels frá eilífð til eilífðar, og allur lýðurinn segi: Amen! Lofið Drottin.</w:t>
      </w:r>
    </w:p>
    <w:p/>
    <w:p>
      <w:r xmlns:w="http://schemas.openxmlformats.org/wordprocessingml/2006/main">
        <w:t xml:space="preserve">Guð Ísraels er lofaður og lofaður að eilífu.</w:t>
      </w:r>
    </w:p>
    <w:p/>
    <w:p>
      <w:r xmlns:w="http://schemas.openxmlformats.org/wordprocessingml/2006/main">
        <w:t xml:space="preserve">1. Guð að eilífu: Viðurkenna varanlega trúfesti Guðs</w:t>
      </w:r>
    </w:p>
    <w:p/>
    <w:p>
      <w:r xmlns:w="http://schemas.openxmlformats.org/wordprocessingml/2006/main">
        <w:t xml:space="preserve">2. Lofaðu Drottin: Lýstu þakklæti fyrir blessun Guðs</w:t>
      </w:r>
    </w:p>
    <w:p/>
    <w:p>
      <w:r xmlns:w="http://schemas.openxmlformats.org/wordprocessingml/2006/main">
        <w:t xml:space="preserve">1. Sálmur 135:13 - "Nafn þitt, Drottinn, varir að eilífu, nafn þitt, Drottinn, frá kyni til kyns."</w:t>
      </w:r>
    </w:p>
    <w:p/>
    <w:p>
      <w:r xmlns:w="http://schemas.openxmlformats.org/wordprocessingml/2006/main">
        <w:t xml:space="preserve">2. Sálmur 103:17 - "En frá eilífð til eilífðar er elska Drottins með þeim sem óttast hann og réttlæti hans með barnabörnum þeirra."</w:t>
      </w:r>
    </w:p>
    <w:p/>
    <w:p>
      <w:r xmlns:w="http://schemas.openxmlformats.org/wordprocessingml/2006/main">
        <w:t xml:space="preserve">Sálmur 107 er sálmur sem fagnar staðfastri ást og frelsun Guðs. Þar er sagt frá ýmsum atburðarásum þar sem fólk stóð frammi fyrir neyð, hrópaði til Guðs og upplifði hjálpræði hans og endurreisn. Sálmurinn leggur áherslu á mikilvægi þess að þakka Guði fyrir óbilandi kærleika hans.</w:t>
      </w:r>
    </w:p>
    <w:p/>
    <w:p>
      <w:r xmlns:w="http://schemas.openxmlformats.org/wordprocessingml/2006/main">
        <w:t xml:space="preserve">1. málsgrein: Sálmaritarinn kallar á hina endurleystu Drottins að þakka fyrir miskunn hans. Þeir bjóða þeim sem hafa upplifað frelsun hans að boða hana með gleði (Sálmur 107:1-3).</w:t>
      </w:r>
    </w:p>
    <w:p/>
    <w:p>
      <w:r xmlns:w="http://schemas.openxmlformats.org/wordprocessingml/2006/main">
        <w:t xml:space="preserve">2. málsgrein: Sálmaritarinn setur fram fjórar mismunandi aðstæður þar sem fólk lenti í neyð: ráfandi í eyðimörkinni, fangelsað, þjáð vegna uppreisnar sinnar og andspænis stormum á sjó. Í öllum aðstæðum hrópuðu þeir til Guðs (Sálmur 107:4-28).</w:t>
      </w:r>
    </w:p>
    <w:p/>
    <w:p>
      <w:r xmlns:w="http://schemas.openxmlformats.org/wordprocessingml/2006/main">
        <w:t xml:space="preserve">3. málsgrein: Sálmaritarinn lýsir því hvernig Guð heyrði hróp þeirra og frelsaði þá úr þrengingum þeirra. Þeir leggja áherslu á vald hans yfir náttúrunni, hæfileika hans til að seðja þorsta og hungur og endurreisn þeirra sem voru sjúkir (Sálmur 107:29-43).</w:t>
      </w:r>
    </w:p>
    <w:p/>
    <w:p>
      <w:r xmlns:w="http://schemas.openxmlformats.org/wordprocessingml/2006/main">
        <w:t xml:space="preserve">Í stuttu máli,</w:t>
      </w:r>
    </w:p>
    <w:p>
      <w:r xmlns:w="http://schemas.openxmlformats.org/wordprocessingml/2006/main">
        <w:t xml:space="preserve">Sálmur hundrað sjö gjafir</w:t>
      </w:r>
    </w:p>
    <w:p>
      <w:r xmlns:w="http://schemas.openxmlformats.org/wordprocessingml/2006/main">
        <w:t xml:space="preserve">hátíð guðlegrar frelsunar,</w:t>
      </w:r>
    </w:p>
    <w:p>
      <w:r xmlns:w="http://schemas.openxmlformats.org/wordprocessingml/2006/main">
        <w:t xml:space="preserve">og hvatning til að þakka,</w:t>
      </w:r>
    </w:p>
    <w:p>
      <w:r xmlns:w="http://schemas.openxmlformats.org/wordprocessingml/2006/main">
        <w:t xml:space="preserve">varpa ljósi á boð sem náðst hefur með því að kalla eftir þakklæti en leggja áherslu á viðurkenningu á guðlegum kærleika.</w:t>
      </w:r>
    </w:p>
    <w:p/>
    <w:p>
      <w:r xmlns:w="http://schemas.openxmlformats.org/wordprocessingml/2006/main">
        <w:t xml:space="preserve">Með því að leggja áherslu á frásagnarlýsingu sem náðst er með því að rifja upp neyðarlegar aðstæður á meðan að staðfesta guðlega íhlutun,</w:t>
      </w:r>
    </w:p>
    <w:p>
      <w:r xmlns:w="http://schemas.openxmlformats.org/wordprocessingml/2006/main">
        <w:t xml:space="preserve">og leggja áherslu á ígrundun sem næst með því að þekkja svaraðar bænir á sama tíma og hún tjáir viðurkenningu á guðlegum krafti.</w:t>
      </w:r>
    </w:p>
    <w:p>
      <w:r xmlns:w="http://schemas.openxmlformats.org/wordprocessingml/2006/main">
        <w:t xml:space="preserve">Minnt er á hátíð sem sýnd er varðandi viðurkenningu á frelsunarathöfnum en staðfesta ákall um þakkargjörð.</w:t>
      </w:r>
    </w:p>
    <w:p/>
    <w:p>
      <w:r xmlns:w="http://schemas.openxmlformats.org/wordprocessingml/2006/main">
        <w:t xml:space="preserve">Sálmarnir 107:1 Þakkið Drottni, því að hann er góður, því að miskunn hans varir að eilífu.</w:t>
      </w:r>
    </w:p>
    <w:p/>
    <w:p>
      <w:r xmlns:w="http://schemas.openxmlformats.org/wordprocessingml/2006/main">
        <w:t xml:space="preserve">Við ættum að þakka Guði fyrir gæsku hans og miskunn sem varir að eilífu.</w:t>
      </w:r>
    </w:p>
    <w:p/>
    <w:p>
      <w:r xmlns:w="http://schemas.openxmlformats.org/wordprocessingml/2006/main">
        <w:t xml:space="preserve">1. Vertu þakklátur fyrir eilífa miskunn Guðs.</w:t>
      </w:r>
    </w:p>
    <w:p/>
    <w:p>
      <w:r xmlns:w="http://schemas.openxmlformats.org/wordprocessingml/2006/main">
        <w:t xml:space="preserve">2. Viðurkenndu gæsku Drottins.</w:t>
      </w:r>
    </w:p>
    <w:p/>
    <w:p>
      <w:r xmlns:w="http://schemas.openxmlformats.org/wordprocessingml/2006/main">
        <w:t xml:space="preserve">1. 1 Þessaloníkubréf 5:18, "Þakkið undir öllum kringumstæðum, því að þetta er vilji Guðs fyrir yður í Kristi Jesú."</w:t>
      </w:r>
    </w:p>
    <w:p/>
    <w:p>
      <w:r xmlns:w="http://schemas.openxmlformats.org/wordprocessingml/2006/main">
        <w:t xml:space="preserve">2. Sálmur 136:1-3, "Þakkið Drottni, því að hann er góður, því að miskunn hans varir að eilífu. Þakkið Guði guða, því að miskunn hans varir að eilífu. Þakkið Drottni drottna. , því að miskunn hans varir að eilífu."</w:t>
      </w:r>
    </w:p>
    <w:p/>
    <w:p>
      <w:r xmlns:w="http://schemas.openxmlformats.org/wordprocessingml/2006/main">
        <w:t xml:space="preserve">Sálmarnir 107:2 Svo skulu hinir endurleystu Drottins segja, sem hann hefur leyst úr hendi óvinarins.</w:t>
      </w:r>
    </w:p>
    <w:p/>
    <w:p>
      <w:r xmlns:w="http://schemas.openxmlformats.org/wordprocessingml/2006/main">
        <w:t xml:space="preserve">Hinir endurleystu Drottins þakka fyrir að vera endurleystir frá óvininum.</w:t>
      </w:r>
    </w:p>
    <w:p/>
    <w:p>
      <w:r xmlns:w="http://schemas.openxmlformats.org/wordprocessingml/2006/main">
        <w:t xml:space="preserve">1. Guð er alltaf trúr jafnvel á erfiðleikatímum</w:t>
      </w:r>
    </w:p>
    <w:p/>
    <w:p>
      <w:r xmlns:w="http://schemas.openxmlformats.org/wordprocessingml/2006/main">
        <w:t xml:space="preserve">2. Kraftur þakkargjörðar</w:t>
      </w:r>
    </w:p>
    <w:p/>
    <w:p>
      <w:r xmlns:w="http://schemas.openxmlformats.org/wordprocessingml/2006/main">
        <w:t xml:space="preserve">1. Sálmur 107:1-2 "Þakkið Drottni, því að hann er góður, því að miskunn hans varir að eilífu! Svo skulu hinir endurleystu Drottins segja, sem hann hefur leyst úr neyð."</w:t>
      </w:r>
    </w:p>
    <w:p/>
    <w:p>
      <w:r xmlns:w="http://schemas.openxmlformats.org/wordprocessingml/2006/main">
        <w:t xml:space="preserve">2. Rómverjabréfið 8:28 "Og vér vitum, að þeim sem elska Guð samverkar allt til góðs, þeim sem kallaðir eru samkvæmt ásetningi hans."</w:t>
      </w:r>
    </w:p>
    <w:p/>
    <w:p>
      <w:r xmlns:w="http://schemas.openxmlformats.org/wordprocessingml/2006/main">
        <w:t xml:space="preserve">Sálmarnir 107:3 og safnaði þeim saman úr löndunum, frá austri og vestri, frá norðri og frá suðri.</w:t>
      </w:r>
    </w:p>
    <w:p/>
    <w:p>
      <w:r xmlns:w="http://schemas.openxmlformats.org/wordprocessingml/2006/main">
        <w:t xml:space="preserve">Miskunn Guðs nær til okkar allra, sama hvaðan við erum.</w:t>
      </w:r>
    </w:p>
    <w:p/>
    <w:p>
      <w:r xmlns:w="http://schemas.openxmlformats.org/wordprocessingml/2006/main">
        <w:t xml:space="preserve">1. Kærleikur Guðs nær alls staðar</w:t>
      </w:r>
    </w:p>
    <w:p/>
    <w:p>
      <w:r xmlns:w="http://schemas.openxmlformats.org/wordprocessingml/2006/main">
        <w:t xml:space="preserve">2. Skilyrðislaus miskunn og náð</w:t>
      </w:r>
    </w:p>
    <w:p/>
    <w:p>
      <w:r xmlns:w="http://schemas.openxmlformats.org/wordprocessingml/2006/main">
        <w:t xml:space="preserve">1. Jesaja 43:6-7 - „Færðu sonu mína úr fjarska og dætur mínar frá endimörkum jarðar hvern þann sem kallaður er með mínu nafni, sem ég skapaði mér til dýrðar, sem ég myndaði og gjörði.</w:t>
      </w:r>
    </w:p>
    <w:p/>
    <w:p>
      <w:r xmlns:w="http://schemas.openxmlformats.org/wordprocessingml/2006/main">
        <w:t xml:space="preserve">2. Matteusarguðspjall 28:19-20 - Farið því og gerið allar þjóðir að lærisveinum, skírið þá í nafni föður og sonar og heilags anda og kennið þeim að halda allt sem ég hef boðið yður. Og vissulega er ég með þér alla tíð, allt til enda veraldar.</w:t>
      </w:r>
    </w:p>
    <w:p/>
    <w:p>
      <w:r xmlns:w="http://schemas.openxmlformats.org/wordprocessingml/2006/main">
        <w:t xml:space="preserve">Sálmarnir 107:4 Þeir fóru einmanalega um eyðimörkina. þeir fundu enga borg til að búa í.</w:t>
      </w:r>
    </w:p>
    <w:p/>
    <w:p>
      <w:r xmlns:w="http://schemas.openxmlformats.org/wordprocessingml/2006/main">
        <w:t xml:space="preserve">Fólk villtist um í óbyggðum og gat ekki fundið stað til að setjast að.</w:t>
      </w:r>
    </w:p>
    <w:p/>
    <w:p>
      <w:r xmlns:w="http://schemas.openxmlformats.org/wordprocessingml/2006/main">
        <w:t xml:space="preserve">1. Guð sér fyrir okkur jafnvel á myrkustu augnablikum okkar.</w:t>
      </w:r>
    </w:p>
    <w:p/>
    <w:p>
      <w:r xmlns:w="http://schemas.openxmlformats.org/wordprocessingml/2006/main">
        <w:t xml:space="preserve">2. Jafnvel þegar von virðist glatað mun Guð veita.</w:t>
      </w:r>
    </w:p>
    <w:p/>
    <w:p>
      <w:r xmlns:w="http://schemas.openxmlformats.org/wordprocessingml/2006/main">
        <w:t xml:space="preserve">1. Hebreabréfið 13:5 - Haltu lífi þínu lausu við peningaást og vertu sáttur við það sem þú hefur, því að Guð hefur sagt: Aldrei mun ég yfirgefa þig; aldrei mun ég yfirgefa þig.</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107:5 Hungraðir og þyrstir, sál þeirra dauðþreytt í þeim.</w:t>
      </w:r>
    </w:p>
    <w:p/>
    <w:p>
      <w:r xmlns:w="http://schemas.openxmlformats.org/wordprocessingml/2006/main">
        <w:t xml:space="preserve">Fólk í neyð finnur sál sína veikt og örmagna.</w:t>
      </w:r>
    </w:p>
    <w:p/>
    <w:p>
      <w:r xmlns:w="http://schemas.openxmlformats.org/wordprocessingml/2006/main">
        <w:t xml:space="preserve">1. Kraftur vitnisburðar - Hvernig raunir lífsins geta styrkt trú okkar.</w:t>
      </w:r>
    </w:p>
    <w:p/>
    <w:p>
      <w:r xmlns:w="http://schemas.openxmlformats.org/wordprocessingml/2006/main">
        <w:t xml:space="preserve">2. Styrkur veikleikans - Hvernig Guð opinberar sig í sundrkun okkar.</w:t>
      </w:r>
    </w:p>
    <w:p/>
    <w:p>
      <w:r xmlns:w="http://schemas.openxmlformats.org/wordprocessingml/2006/main">
        <w:t xml:space="preserve">1. Sálmur 107:5 - "Hungraðir og þyrstir, sál þeirra veiktist af þeim."</w:t>
      </w:r>
    </w:p>
    <w:p/>
    <w:p>
      <w:r xmlns:w="http://schemas.openxmlformats.org/wordprocessingml/2006/main">
        <w:t xml:space="preserve">2. Jesaja 40:29-31 - "Hann gefur krafti hinum þreytu, og þeim sem ekki hefur mátt eykur hann kraft. Jafnvel ungmenni munu þreytast og þreytast og ungir menn falla örmagna, en þeir sem bíða Drottins. endurnýja kraft sinn, þeir munu rísa upp með vængjum eins og ernir, þeir munu hlaupa og þreytast ekki, þeir munu ganga og ekki þreytast."</w:t>
      </w:r>
    </w:p>
    <w:p/>
    <w:p>
      <w:r xmlns:w="http://schemas.openxmlformats.org/wordprocessingml/2006/main">
        <w:t xml:space="preserve">Sálmarnir 107:6 Þá hrópuðu þeir til Drottins í neyð sinni, og hann frelsaði þá úr neyð þeirra.</w:t>
      </w:r>
    </w:p>
    <w:p/>
    <w:p>
      <w:r xmlns:w="http://schemas.openxmlformats.org/wordprocessingml/2006/main">
        <w:t xml:space="preserve">Þessi texti kennir að þegar við erum í neyð getum við ákallað Drottin og hann mun frelsa okkur.</w:t>
      </w:r>
    </w:p>
    <w:p/>
    <w:p>
      <w:r xmlns:w="http://schemas.openxmlformats.org/wordprocessingml/2006/main">
        <w:t xml:space="preserve">1. Guð er reiðubúinn að bjarga: Að finna lausn á erfiðum tímum</w:t>
      </w:r>
    </w:p>
    <w:p/>
    <w:p>
      <w:r xmlns:w="http://schemas.openxmlformats.org/wordprocessingml/2006/main">
        <w:t xml:space="preserve">2. Hróp um hjálp: Kraftur bænarinnar á erfiðleikatímum</w:t>
      </w:r>
    </w:p>
    <w:p/>
    <w:p>
      <w:r xmlns:w="http://schemas.openxmlformats.org/wordprocessingml/2006/main">
        <w:t xml:space="preserve">1. Jeremía 33:3 - Kallaðu á mig og ég mun svara þér og segja þér mikla og huldu hluti sem þú hefur ekki vitað.</w:t>
      </w:r>
    </w:p>
    <w:p/>
    <w:p>
      <w:r xmlns:w="http://schemas.openxmlformats.org/wordprocessingml/2006/main">
        <w:t xml:space="preserve">2. Jakobsbréfið 5:13 - Þjáist einhver meðal yðar? Leyfðu honum að biðja. Er einhver hress? Leyfðu honum að syngja lof.</w:t>
      </w:r>
    </w:p>
    <w:p/>
    <w:p>
      <w:r xmlns:w="http://schemas.openxmlformats.org/wordprocessingml/2006/main">
        <w:t xml:space="preserve">Sálmarnir 107:7 Og hann leiddi þá út á réttan veg, til þess að þeir gætu farið til byggðaborgar.</w:t>
      </w:r>
    </w:p>
    <w:p/>
    <w:p>
      <w:r xmlns:w="http://schemas.openxmlformats.org/wordprocessingml/2006/main">
        <w:t xml:space="preserve">Guð leiðir fólk sitt og leiðir það til öryggis og þæginda.</w:t>
      </w:r>
    </w:p>
    <w:p/>
    <w:p>
      <w:r xmlns:w="http://schemas.openxmlformats.org/wordprocessingml/2006/main">
        <w:t xml:space="preserve">1. "Drottinn er hirðir okkar"</w:t>
      </w:r>
    </w:p>
    <w:p/>
    <w:p>
      <w:r xmlns:w="http://schemas.openxmlformats.org/wordprocessingml/2006/main">
        <w:t xml:space="preserve">2. "Óbilandi leiðsögn Guðs"</w:t>
      </w:r>
    </w:p>
    <w:p/>
    <w:p>
      <w:r xmlns:w="http://schemas.openxmlformats.org/wordprocessingml/2006/main">
        <w:t xml:space="preserve">1. Sálmur 23:1-4</w:t>
      </w:r>
    </w:p>
    <w:p/>
    <w:p>
      <w:r xmlns:w="http://schemas.openxmlformats.org/wordprocessingml/2006/main">
        <w:t xml:space="preserve">2. Jesaja 41:10-13</w:t>
      </w:r>
    </w:p>
    <w:p/>
    <w:p>
      <w:r xmlns:w="http://schemas.openxmlformats.org/wordprocessingml/2006/main">
        <w:t xml:space="preserve">Sálmarnir 107:8 Ó, að menn vildu lofa Drottin fyrir gæsku hans og dásemdarverk hans við mannanna börn!</w:t>
      </w:r>
    </w:p>
    <w:p/>
    <w:p>
      <w:r xmlns:w="http://schemas.openxmlformats.org/wordprocessingml/2006/main">
        <w:t xml:space="preserve">Fólk ætti að lofa Guð fyrir gæsku hans og fyrir þau dásamlegu verk sem hann hefur unnið.</w:t>
      </w:r>
    </w:p>
    <w:p/>
    <w:p>
      <w:r xmlns:w="http://schemas.openxmlformats.org/wordprocessingml/2006/main">
        <w:t xml:space="preserve">1. Lofið Drottin fyrir miskunn hans</w:t>
      </w:r>
    </w:p>
    <w:p/>
    <w:p>
      <w:r xmlns:w="http://schemas.openxmlformats.org/wordprocessingml/2006/main">
        <w:t xml:space="preserve">2. Afhjúpun undur Guðs</w:t>
      </w:r>
    </w:p>
    <w:p/>
    <w:p>
      <w:r xmlns:w="http://schemas.openxmlformats.org/wordprocessingml/2006/main">
        <w:t xml:space="preserve">1. Sálmarnir 107:8 - Ó að menn vildu lofa Drottin fyrir gæsku hans og dásemdarverk hans við mannanna börn!</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Sálmarnir 107:9 Því að hann setur þráhyggju sálina og fyllir hungraða sál góðsemi.</w:t>
      </w:r>
    </w:p>
    <w:p/>
    <w:p>
      <w:r xmlns:w="http://schemas.openxmlformats.org/wordprocessingml/2006/main">
        <w:t xml:space="preserve">Drottinn setur þá sem þrá og fyllir þá sem eru hungraðir gæsku.</w:t>
      </w:r>
    </w:p>
    <w:p/>
    <w:p>
      <w:r xmlns:w="http://schemas.openxmlformats.org/wordprocessingml/2006/main">
        <w:t xml:space="preserve">1. Ánægð: Að treysta Guði til að mæta þrá okkar</w:t>
      </w:r>
    </w:p>
    <w:p/>
    <w:p>
      <w:r xmlns:w="http://schemas.openxmlformats.org/wordprocessingml/2006/main">
        <w:t xml:space="preserve">2. Uppfyllt af gæsku: Leyfum Guði að seðja hungur okkar</w:t>
      </w:r>
    </w:p>
    <w:p/>
    <w:p>
      <w:r xmlns:w="http://schemas.openxmlformats.org/wordprocessingml/2006/main">
        <w:t xml:space="preserve">1. Filippíbréfið 4:19 Og Guð minn mun fullnægja öllum þörfum yðar í samræmi við auðlegð dýrðar sinnar í Kristi Jesú.</w:t>
      </w:r>
    </w:p>
    <w:p/>
    <w:p>
      <w:r xmlns:w="http://schemas.openxmlformats.org/wordprocessingml/2006/main">
        <w:t xml:space="preserve">2. Sálmarnir 145:16 Þú opnar hönd þína og fullnægir þrá allra lífvera.</w:t>
      </w:r>
    </w:p>
    <w:p/>
    <w:p>
      <w:r xmlns:w="http://schemas.openxmlformats.org/wordprocessingml/2006/main">
        <w:t xml:space="preserve">Sálmarnir 107:10 Þeir sem sitja í myrkri og í skugga dauðans, bundnir í eymd og járni.</w:t>
      </w:r>
    </w:p>
    <w:p/>
    <w:p>
      <w:r xmlns:w="http://schemas.openxmlformats.org/wordprocessingml/2006/main">
        <w:t xml:space="preserve">Þeir sem hafa verið þjakaðir og bundnir í myrkri og í skugga dauðans munu finna sanna frelsi í frelsun Guðs.</w:t>
      </w:r>
    </w:p>
    <w:p/>
    <w:p>
      <w:r xmlns:w="http://schemas.openxmlformats.org/wordprocessingml/2006/main">
        <w:t xml:space="preserve">1: Frelsi frá myrkri og dauða</w:t>
      </w:r>
    </w:p>
    <w:p/>
    <w:p>
      <w:r xmlns:w="http://schemas.openxmlformats.org/wordprocessingml/2006/main">
        <w:t xml:space="preserve">2: Frelsun Guðs frá þrengingum</w:t>
      </w:r>
    </w:p>
    <w:p/>
    <w:p>
      <w:r xmlns:w="http://schemas.openxmlformats.org/wordprocessingml/2006/main">
        <w:t xml:space="preserve">1: Jesaja 61:1 - Andi Drottins Guðs er yfir mér, því að Drottinn hefur smurt mig til að flytja fátækum fagnaðarerindið. hann hefur sent mig til að binda sundurmarið hjarta, boða herteknum frelsi og opna fangelsið þeim, sem bundnir eru.</w:t>
      </w:r>
    </w:p>
    <w:p/>
    <w:p>
      <w:r xmlns:w="http://schemas.openxmlformats.org/wordprocessingml/2006/main">
        <w:t xml:space="preserve">2: Hebreabréfið 2:14-15 - Þar sem börnin hafa hlutdeild í holdi og blóði, tók hann sjálfur þátt í því sama, til þess að fyrir dauðann gæti hann tortímt þeim sem hefur vald dauðans, það er djöfulinn, og frelsa alla þá sem af ótta við dauðann voru háðir ævilangri þrælkun.</w:t>
      </w:r>
    </w:p>
    <w:p/>
    <w:p>
      <w:r xmlns:w="http://schemas.openxmlformats.org/wordprocessingml/2006/main">
        <w:t xml:space="preserve">Sálmarnir 107:11 Vegna þess að þeir voru uppreisnir gegn orðum Guðs og fyrirlitu ráð hins hæsta.</w:t>
      </w:r>
    </w:p>
    <w:p/>
    <w:p>
      <w:r xmlns:w="http://schemas.openxmlformats.org/wordprocessingml/2006/main">
        <w:t xml:space="preserve">Afleiðingar þess að gera uppreisn gegn orði Guðs og hunsa ráð hans.</w:t>
      </w:r>
    </w:p>
    <w:p/>
    <w:p>
      <w:r xmlns:w="http://schemas.openxmlformats.org/wordprocessingml/2006/main">
        <w:t xml:space="preserve">1: Orð Guðs er satt og ber að fylgja</w:t>
      </w:r>
    </w:p>
    <w:p/>
    <w:p>
      <w:r xmlns:w="http://schemas.openxmlformats.org/wordprocessingml/2006/main">
        <w:t xml:space="preserve">2: Hættan á að hunsa ráð Guðs</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Sálmarnir 107:12 Fyrir því lét hann hjörtu þeirra falla með erfiði. þeir féllu niður, og var enginn til hjálpar.</w:t>
      </w:r>
    </w:p>
    <w:p/>
    <w:p>
      <w:r xmlns:w="http://schemas.openxmlformats.org/wordprocessingml/2006/main">
        <w:t xml:space="preserve">Guð auðmýkir þá sem eru stoltir og vanþakklátir og þeir þurfa á hjálp að halda án þess að neinn veiti hana.</w:t>
      </w:r>
    </w:p>
    <w:p/>
    <w:p>
      <w:r xmlns:w="http://schemas.openxmlformats.org/wordprocessingml/2006/main">
        <w:t xml:space="preserve">1. Auðmýkt Guðs yfir stoltum og vanþakklátum.</w:t>
      </w:r>
    </w:p>
    <w:p/>
    <w:p>
      <w:r xmlns:w="http://schemas.openxmlformats.org/wordprocessingml/2006/main">
        <w:t xml:space="preserve">2. Þörfin fyrir auðmýkt og þakklæti.</w:t>
      </w:r>
    </w:p>
    <w:p/>
    <w:p>
      <w:r xmlns:w="http://schemas.openxmlformats.org/wordprocessingml/2006/main">
        <w:t xml:space="preserve">1. Orðskviðirnir 16:18 - Dramb gengur á undan glötun og hrokafullur andi fyrir fall.</w:t>
      </w:r>
    </w:p>
    <w:p/>
    <w:p>
      <w:r xmlns:w="http://schemas.openxmlformats.org/wordprocessingml/2006/main">
        <w:t xml:space="preserve">2. Lúkas 18:9-14 - Dæmisagan um faríseann og tollheimtumanninn.</w:t>
      </w:r>
    </w:p>
    <w:p/>
    <w:p>
      <w:r xmlns:w="http://schemas.openxmlformats.org/wordprocessingml/2006/main">
        <w:t xml:space="preserve">Sálmarnir 107:13 Þá hrópuðu þeir til Drottins í neyð sinni, og hann bjargaði þeim úr neyð þeirra.</w:t>
      </w:r>
    </w:p>
    <w:p/>
    <w:p>
      <w:r xmlns:w="http://schemas.openxmlformats.org/wordprocessingml/2006/main">
        <w:t xml:space="preserve">Drottinn heyrir og bregst við bænum þeirra sem ákalla hann í neyð.</w:t>
      </w:r>
    </w:p>
    <w:p/>
    <w:p>
      <w:r xmlns:w="http://schemas.openxmlformats.org/wordprocessingml/2006/main">
        <w:t xml:space="preserve">1. Hjálpræði Drottins: Að finna huggun á erfiðum tímum</w:t>
      </w:r>
    </w:p>
    <w:p/>
    <w:p>
      <w:r xmlns:w="http://schemas.openxmlformats.org/wordprocessingml/2006/main">
        <w:t xml:space="preserve">2. Að treysta á Drottin: Að treysta á Guð á neyðartímum</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46:1-2 - "Guð er athvarf okkar og styrkur, ævarandi hjálp í neyð. Þess vegna munum við ekki óttast, þótt jörðin víki og fjöllin falli í hjarta hafsins."</w:t>
      </w:r>
    </w:p>
    <w:p/>
    <w:p>
      <w:r xmlns:w="http://schemas.openxmlformats.org/wordprocessingml/2006/main">
        <w:t xml:space="preserve">Sálmarnir 107:14 Hann leiddi þá út úr myrkri og skugga dauðans, og sundur sundurtaði bönd þeirra.</w:t>
      </w:r>
    </w:p>
    <w:p/>
    <w:p>
      <w:r xmlns:w="http://schemas.openxmlformats.org/wordprocessingml/2006/main">
        <w:t xml:space="preserve">Þetta vers úr Sálmi 107 talar um frelsun Guðs frá myrkri og dauða.</w:t>
      </w:r>
    </w:p>
    <w:p/>
    <w:p>
      <w:r xmlns:w="http://schemas.openxmlformats.org/wordprocessingml/2006/main">
        <w:t xml:space="preserve">1: Guð er uppspretta frelsunar og frelsis okkar.</w:t>
      </w:r>
    </w:p>
    <w:p/>
    <w:p>
      <w:r xmlns:w="http://schemas.openxmlformats.org/wordprocessingml/2006/main">
        <w:t xml:space="preserve">2: Við getum komist út úr myrkri og dauða með hjálp Guðs.</w:t>
      </w:r>
    </w:p>
    <w:p/>
    <w:p>
      <w:r xmlns:w="http://schemas.openxmlformats.org/wordprocessingml/2006/main">
        <w:t xml:space="preserve">1: Jesaja 43:1-2 En nú segir Drottinn svo, sá sem skapaði þig, Jakob, sá sem myndaði þig, Ísrael: Óttast ekki, því að ég hef leyst þig. Ég hef kallað þig með nafni, þú ert minn.</w:t>
      </w:r>
    </w:p>
    <w:p/>
    <w:p>
      <w:r xmlns:w="http://schemas.openxmlformats.org/wordprocessingml/2006/main">
        <w:t xml:space="preserve">2: Rómverjabréfið 6:23 Því að laun syndarinnar er dauði, en gjöf Guðs er eilíft líf í Kristi Jesú, Drottni vorum.</w:t>
      </w:r>
    </w:p>
    <w:p/>
    <w:p>
      <w:r xmlns:w="http://schemas.openxmlformats.org/wordprocessingml/2006/main">
        <w:t xml:space="preserve">Sálmarnir 107:15 Ó, að menn vildu lofa Drottin fyrir gæsku hans og dásemdarverk hans við mannanna börn!</w:t>
      </w:r>
    </w:p>
    <w:p/>
    <w:p>
      <w:r xmlns:w="http://schemas.openxmlformats.org/wordprocessingml/2006/main">
        <w:t xml:space="preserve">Menn ættu að þakka Drottni fyrir gæsku hans og dásemdarverk hans.</w:t>
      </w:r>
    </w:p>
    <w:p/>
    <w:p>
      <w:r xmlns:w="http://schemas.openxmlformats.org/wordprocessingml/2006/main">
        <w:t xml:space="preserve">1. Guðs gæska og undur</w:t>
      </w:r>
    </w:p>
    <w:p/>
    <w:p>
      <w:r xmlns:w="http://schemas.openxmlformats.org/wordprocessingml/2006/main">
        <w:t xml:space="preserve">2. Þakkir til Drottins</w:t>
      </w:r>
    </w:p>
    <w:p/>
    <w:p>
      <w:r xmlns:w="http://schemas.openxmlformats.org/wordprocessingml/2006/main">
        <w:t xml:space="preserve">1. Jesaja 43:7 - hver sá sem kallaður er með mínu nafni, sem ég skapaði mér til dýrðar, sem ég mótaði og gjörði.</w:t>
      </w:r>
    </w:p>
    <w:p/>
    <w:p>
      <w:r xmlns:w="http://schemas.openxmlformats.org/wordprocessingml/2006/main">
        <w:t xml:space="preserve">2. Sálmur 136:1-3 - Þakkið Drottni, því að hann er góður, því að miskunn hans varir að eilífu. Þakkið Guði guða, því að miskunn hans varir að eilífu. Þakkið Drottni drottna, því að miskunn hans varir að eilífu.</w:t>
      </w:r>
    </w:p>
    <w:p/>
    <w:p>
      <w:r xmlns:w="http://schemas.openxmlformats.org/wordprocessingml/2006/main">
        <w:t xml:space="preserve">Sálmarnir 107:16 Því að koparhliðin hefir hann brotið og sundur höggvið járnstangir.</w:t>
      </w:r>
    </w:p>
    <w:p/>
    <w:p>
      <w:r xmlns:w="http://schemas.openxmlformats.org/wordprocessingml/2006/main">
        <w:t xml:space="preserve">Guð hefur vald til að brjótast í gegnum hvaða hindrun sem er.</w:t>
      </w:r>
    </w:p>
    <w:p/>
    <w:p>
      <w:r xmlns:w="http://schemas.openxmlformats.org/wordprocessingml/2006/main">
        <w:t xml:space="preserve">1. Guð hefur stjórn á lífi okkar og getur brotið í gegnum hvaða hindrun sem er.</w:t>
      </w:r>
    </w:p>
    <w:p/>
    <w:p>
      <w:r xmlns:w="http://schemas.openxmlformats.org/wordprocessingml/2006/main">
        <w:t xml:space="preserve">2. Sama hvað erfiðleikarnir eru, treystu á kraft Guðs til að sigrast á.</w:t>
      </w:r>
    </w:p>
    <w:p/>
    <w:p>
      <w:r xmlns:w="http://schemas.openxmlformats.org/wordprocessingml/2006/main">
        <w:t xml:space="preserve">1. Jesaja 45:2 Ég mun ganga á undan þér og jafna hina upphafnu staði, ég mun brjóta í sundur eirhurðir og höggva í gegnum járnstangir.</w:t>
      </w:r>
    </w:p>
    <w:p/>
    <w:p>
      <w:r xmlns:w="http://schemas.openxmlformats.org/wordprocessingml/2006/main">
        <w:t xml:space="preserve">2. Matteusarguðspjall 19:26 En Jesús sá þá og sagði við þá: "Hjá mönnum er þetta ómögulegt; en hjá Guði er allt mögulegt.</w:t>
      </w:r>
    </w:p>
    <w:p/>
    <w:p>
      <w:r xmlns:w="http://schemas.openxmlformats.org/wordprocessingml/2006/main">
        <w:t xml:space="preserve">Sálmarnir 107:17 Heimskingar eru þjakaðir vegna afbrota þeirra og misgjörða sinna.</w:t>
      </w:r>
    </w:p>
    <w:p/>
    <w:p>
      <w:r xmlns:w="http://schemas.openxmlformats.org/wordprocessingml/2006/main">
        <w:t xml:space="preserve">Afleiðingar heimskulegra og syndsamlegra gjörða eru eymd.</w:t>
      </w:r>
    </w:p>
    <w:p/>
    <w:p>
      <w:r xmlns:w="http://schemas.openxmlformats.org/wordprocessingml/2006/main">
        <w:t xml:space="preserve">1: Við verðum að snúa okkur frá heimsku og synd og leita í staðinn fyrirgefningar Guðs og miskunnar.</w:t>
      </w:r>
    </w:p>
    <w:p/>
    <w:p>
      <w:r xmlns:w="http://schemas.openxmlformats.org/wordprocessingml/2006/main">
        <w:t xml:space="preserve">2: Við verðum að muna að afleiðingar gjörða okkar, bæði góðar og slæmar, geta haft varanleg áhrif á líf okkar.</w:t>
      </w:r>
    </w:p>
    <w:p/>
    <w:p>
      <w:r xmlns:w="http://schemas.openxmlformats.org/wordprocessingml/2006/main">
        <w:t xml:space="preserve">1: Jakobsbréfið 1:13-15 - Þegar freistað er ætti enginn að segja: "Guð freistar mín." Því að Guð getur ekki freistast af illu, né freistar hann nokkurs; en hver maður freistar þegar hann er dreginn burt af sinni eigin illu löngun og tældur. Síðan, eftir að löngunin hefur orðið þunguð, fæðir hún synd; og syndin, þegar hún er fullvaxin, fæðir dauðann.</w:t>
      </w:r>
    </w:p>
    <w:p/>
    <w:p>
      <w:r xmlns:w="http://schemas.openxmlformats.org/wordprocessingml/2006/main">
        <w:t xml:space="preserve">2: Orðskviðirnir 14:12 - Það er leið sem virðist vera rétt, en á endanum leiðir hún til dauða.</w:t>
      </w:r>
    </w:p>
    <w:p/>
    <w:p>
      <w:r xmlns:w="http://schemas.openxmlformats.org/wordprocessingml/2006/main">
        <w:t xml:space="preserve">Sálmarnir 107:18 Sál þeirra hefur andstyggð á hvers kyns mat. og þeir nálguðust hlið dauðans.</w:t>
      </w:r>
    </w:p>
    <w:p/>
    <w:p>
      <w:r xmlns:w="http://schemas.openxmlformats.org/wordprocessingml/2006/main">
        <w:t xml:space="preserve">Sálin getur hafnað næringu, sem leiðir til dauða.</w:t>
      </w:r>
    </w:p>
    <w:p/>
    <w:p>
      <w:r xmlns:w="http://schemas.openxmlformats.org/wordprocessingml/2006/main">
        <w:t xml:space="preserve">1: Guð sér fyrir sálum okkar, jafnvel á tímum neyðar eða hungurs.</w:t>
      </w:r>
    </w:p>
    <w:p/>
    <w:p>
      <w:r xmlns:w="http://schemas.openxmlformats.org/wordprocessingml/2006/main">
        <w:t xml:space="preserve">2: Við ættum aldrei að gleyma því að Guð er fullkominn næring okkar og veitir.</w:t>
      </w:r>
    </w:p>
    <w:p/>
    <w:p>
      <w:r xmlns:w="http://schemas.openxmlformats.org/wordprocessingml/2006/main">
        <w:t xml:space="preserve">1: Jesaja 55:1-2 Hæ, allir sem þyrstir, komið til vatnsins og sá sem ekki á peninga. komið þér, kaupið og etið. já, komið og kaupið vín og mjólk án peninga og án verðs. Hvers vegna eyðir þér fé fyrir það, sem ekki er brauð? og erfiði yðar fyrir það, sem ekki mettar?</w:t>
      </w:r>
    </w:p>
    <w:p/>
    <w:p>
      <w:r xmlns:w="http://schemas.openxmlformats.org/wordprocessingml/2006/main">
        <w:t xml:space="preserve">2: Sálmur 34:8 Smakkaðu og sjáðu að Drottinn er góður, sæll er sá maður sem á hann treystir.</w:t>
      </w:r>
    </w:p>
    <w:p/>
    <w:p>
      <w:r xmlns:w="http://schemas.openxmlformats.org/wordprocessingml/2006/main">
        <w:t xml:space="preserve">Sálmarnir 107:19 Þá hrópa þeir til Drottins í neyð sinni, og hann bjargaði þeim úr neyð þeirra.</w:t>
      </w:r>
    </w:p>
    <w:p/>
    <w:p>
      <w:r xmlns:w="http://schemas.openxmlformats.org/wordprocessingml/2006/main">
        <w:t xml:space="preserve">Guð hlustar á hróp þjóðar sinnar og frelsar það úr neyð þeirra.</w:t>
      </w:r>
    </w:p>
    <w:p/>
    <w:p>
      <w:r xmlns:w="http://schemas.openxmlformats.org/wordprocessingml/2006/main">
        <w:t xml:space="preserve">1: Guð er alltaf með okkur á myrkustu augnablikum okkar, tilbúinn að bjarga okkur í neyð okkar.</w:t>
      </w:r>
    </w:p>
    <w:p/>
    <w:p>
      <w:r xmlns:w="http://schemas.openxmlformats.org/wordprocessingml/2006/main">
        <w:t xml:space="preserve">2: Vandræði okkar eru aldrei of mikil til að Guð geti sigrast á.</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 11:28 - "Komið til mín, allir sem erfiða og þungar eru hlaðnir, og ég mun veita yður hvíld."</w:t>
      </w:r>
    </w:p>
    <w:p/>
    <w:p>
      <w:r xmlns:w="http://schemas.openxmlformats.org/wordprocessingml/2006/main">
        <w:t xml:space="preserve">Sálmarnir 107:20 Hann sendi orð sitt og læknaði þá og frelsaði þá frá tortímingu þeirra.</w:t>
      </w:r>
    </w:p>
    <w:p/>
    <w:p>
      <w:r xmlns:w="http://schemas.openxmlformats.org/wordprocessingml/2006/main">
        <w:t xml:space="preserve">Guð sendi orð sitt og læknaði þá sem voru í neyð og bjargaði þeim frá glötun.</w:t>
      </w:r>
    </w:p>
    <w:p/>
    <w:p>
      <w:r xmlns:w="http://schemas.openxmlformats.org/wordprocessingml/2006/main">
        <w:t xml:space="preserve">1. Guð er fullkominn uppspretta lækninga og frelsunar</w:t>
      </w:r>
    </w:p>
    <w:p/>
    <w:p>
      <w:r xmlns:w="http://schemas.openxmlformats.org/wordprocessingml/2006/main">
        <w:t xml:space="preserve">2. Kraftur orðs Drottins er máttugur og getur veitt öllum lækningu</w:t>
      </w:r>
    </w:p>
    <w:p/>
    <w:p>
      <w:r xmlns:w="http://schemas.openxmlformats.org/wordprocessingml/2006/main">
        <w:t xml:space="preserve">1. Sálmur 107:20 - Hann sendi orð sitt og læknaði þá og frelsaði þá frá tortímingu þeirra.</w:t>
      </w:r>
    </w:p>
    <w:p/>
    <w:p>
      <w:r xmlns:w="http://schemas.openxmlformats.org/wordprocessingml/2006/main">
        <w:t xml:space="preserve">2. Jesaja 55:11 - Svo mun orð mitt vera, sem út gengur af mínum munni: það mun ekki hverfa aftur til mín tómt, heldur mun það framkvæma það, sem mér þóknast, og það mun dafna í því, sem ég sendi það til.</w:t>
      </w:r>
    </w:p>
    <w:p/>
    <w:p>
      <w:r xmlns:w="http://schemas.openxmlformats.org/wordprocessingml/2006/main">
        <w:t xml:space="preserve">Sálmarnir 107:21 Ó, að menn vildu lofa Drottin fyrir gæsku hans og dásemdarverk hans við mannanna börn!</w:t>
      </w:r>
    </w:p>
    <w:p/>
    <w:p>
      <w:r xmlns:w="http://schemas.openxmlformats.org/wordprocessingml/2006/main">
        <w:t xml:space="preserve">Fólk ætti að lofa Drottin fyrir gæsku hans og dásamleg verk hans í garð mannkyns.</w:t>
      </w:r>
    </w:p>
    <w:p/>
    <w:p>
      <w:r xmlns:w="http://schemas.openxmlformats.org/wordprocessingml/2006/main">
        <w:t xml:space="preserve">1. Drottinn er góður: Hvernig á að fagna gæsku hans</w:t>
      </w:r>
    </w:p>
    <w:p/>
    <w:p>
      <w:r xmlns:w="http://schemas.openxmlformats.org/wordprocessingml/2006/main">
        <w:t xml:space="preserve">2. Lofaðu Drottin: Hvernig á að meta verk hans gagnvart mannkyninu</w:t>
      </w:r>
    </w:p>
    <w:p/>
    <w:p>
      <w:r xmlns:w="http://schemas.openxmlformats.org/wordprocessingml/2006/main">
        <w:t xml:space="preserve">1. Sálmur 103:1-5</w:t>
      </w:r>
    </w:p>
    <w:p/>
    <w:p>
      <w:r xmlns:w="http://schemas.openxmlformats.org/wordprocessingml/2006/main">
        <w:t xml:space="preserve">2. Efesusbréfið 2:4-8</w:t>
      </w:r>
    </w:p>
    <w:p/>
    <w:p>
      <w:r xmlns:w="http://schemas.openxmlformats.org/wordprocessingml/2006/main">
        <w:t xml:space="preserve">Sálmarnir 107:22 Og þeir skulu fórna þakkarfórnum og kunngjöra verk hans með fögnuði.</w:t>
      </w:r>
    </w:p>
    <w:p/>
    <w:p>
      <w:r xmlns:w="http://schemas.openxmlformats.org/wordprocessingml/2006/main">
        <w:t xml:space="preserve">Fólk Guðs ætti að færa þakkarfórnir og lofa hann með gleði.</w:t>
      </w:r>
    </w:p>
    <w:p/>
    <w:p>
      <w:r xmlns:w="http://schemas.openxmlformats.org/wordprocessingml/2006/main">
        <w:t xml:space="preserve">1. Að gleðjast í Drottni: Að þakka Guði</w:t>
      </w:r>
    </w:p>
    <w:p/>
    <w:p>
      <w:r xmlns:w="http://schemas.openxmlformats.org/wordprocessingml/2006/main">
        <w:t xml:space="preserve">2. Þakklæti: Að fagna gæsku Guðs</w:t>
      </w:r>
    </w:p>
    <w:p/>
    <w:p>
      <w:r xmlns:w="http://schemas.openxmlformats.org/wordprocessingml/2006/main">
        <w:t xml:space="preserve">1. 1. Þessaloníkubréf 5:18 - "Þakkið undir öllum kringumstæðum, því að þetta er vilji Guðs fyrir yður í Kristi Jesú."</w:t>
      </w:r>
    </w:p>
    <w:p/>
    <w:p>
      <w:r xmlns:w="http://schemas.openxmlformats.org/wordprocessingml/2006/main">
        <w:t xml:space="preserve">2. Filippíbréfið 4:6 - "Verið ekki áhyggjufullir um neitt, heldur kunngjörið í öllu óskir yðar fyrir Guði með bæn og beiðni og þakkargjörð."</w:t>
      </w:r>
    </w:p>
    <w:p/>
    <w:p>
      <w:r xmlns:w="http://schemas.openxmlformats.org/wordprocessingml/2006/main">
        <w:t xml:space="preserve">Sálmarnir 107:23 Þeir, sem fara til sjávar á skipum, er stunda viðskipti á miklu vatni.</w:t>
      </w:r>
    </w:p>
    <w:p/>
    <w:p>
      <w:r xmlns:w="http://schemas.openxmlformats.org/wordprocessingml/2006/main">
        <w:t xml:space="preserve">Þeir sem ferðast um hafið á skipum og í djúpu vatni hafsins eru blessaðir.</w:t>
      </w:r>
    </w:p>
    <w:p/>
    <w:p>
      <w:r xmlns:w="http://schemas.openxmlformats.org/wordprocessingml/2006/main">
        <w:t xml:space="preserve">1: Þeir sem taka áhættu í lífinu verða blessaðir.</w:t>
      </w:r>
    </w:p>
    <w:p/>
    <w:p>
      <w:r xmlns:w="http://schemas.openxmlformats.org/wordprocessingml/2006/main">
        <w:t xml:space="preserve">2: Guð umbunar þeim sem eru hugrakkir og hugrökkir.</w:t>
      </w:r>
    </w:p>
    <w:p/>
    <w:p>
      <w:r xmlns:w="http://schemas.openxmlformats.org/wordprocessingml/2006/main">
        <w:t xml:space="preserve">1: Jakobsbréfið 1:2-4 - Lítið á það, bræður mínir og systur, þegar þið verðið fyrir margs konar prófraunum, því að þið vitið að prófun trúar ykkar leiðir af sér þrautseigju. Láttu þrautseigjuna ljúka verki sínu svo að þú sért þroskaður og fullkominn og skortir ekki neitt.</w:t>
      </w:r>
    </w:p>
    <w:p/>
    <w:p>
      <w:r xmlns:w="http://schemas.openxmlformats.org/wordprocessingml/2006/main">
        <w:t xml:space="preserve">2: Orðskviðirnir 21:5 - Áætlanir hinna duglegu leiða til gróða eins og fljótfærni leiðir til fátæktar.</w:t>
      </w:r>
    </w:p>
    <w:p/>
    <w:p>
      <w:r xmlns:w="http://schemas.openxmlformats.org/wordprocessingml/2006/main">
        <w:t xml:space="preserve">Sálmarnir 107:24 Þessir sjá verk Drottins og undur hans í djúpinu.</w:t>
      </w:r>
    </w:p>
    <w:p/>
    <w:p>
      <w:r xmlns:w="http://schemas.openxmlformats.org/wordprocessingml/2006/main">
        <w:t xml:space="preserve">Þessi texti talar um undur verk Guðs sem sjást í djúpinu.</w:t>
      </w:r>
    </w:p>
    <w:p/>
    <w:p>
      <w:r xmlns:w="http://schemas.openxmlformats.org/wordprocessingml/2006/main">
        <w:t xml:space="preserve">1. Að uppgötva undur sköpunar Guðs</w:t>
      </w:r>
    </w:p>
    <w:p/>
    <w:p>
      <w:r xmlns:w="http://schemas.openxmlformats.org/wordprocessingml/2006/main">
        <w:t xml:space="preserve">2. Að upplifa kraftaverk Drottins</w:t>
      </w:r>
    </w:p>
    <w:p/>
    <w:p>
      <w:r xmlns:w="http://schemas.openxmlformats.org/wordprocessingml/2006/main">
        <w:t xml:space="preserve">1. Sálmur 8:3-4 - Þegar ég lít á himininn þinn, verk fingra þinna, tunglið og stjörnurnar, sem þú hefur sett á stað, hvað er mannkynið að þú minnist þeirra, manneskjur sem þér þykir vænt um þeim?</w:t>
      </w:r>
    </w:p>
    <w:p/>
    <w:p>
      <w:r xmlns:w="http://schemas.openxmlformats.org/wordprocessingml/2006/main">
        <w:t xml:space="preserve">2. Jesaja 40:26 - Lyftið upp augunum og lítið til himins: Hver skapaði allt þetta? Sá sem leiðir fram stjörnubjarta herinn einn af öðrum og kallar hvern þeirra með nafni. Vegna mikils máttar hans og mikils styrks vantar ekki einn þeirra.</w:t>
      </w:r>
    </w:p>
    <w:p/>
    <w:p>
      <w:r xmlns:w="http://schemas.openxmlformats.org/wordprocessingml/2006/main">
        <w:t xml:space="preserve">Sálmarnir 107:25 Því að hann býður og vekur stormvindinn, sem lyftir öldum hans.</w:t>
      </w:r>
    </w:p>
    <w:p/>
    <w:p>
      <w:r xmlns:w="http://schemas.openxmlformats.org/wordprocessingml/2006/main">
        <w:t xml:space="preserve">Guð hefur vald til að stjórna vindi og sjó.</w:t>
      </w:r>
    </w:p>
    <w:p/>
    <w:p>
      <w:r xmlns:w="http://schemas.openxmlformats.org/wordprocessingml/2006/main">
        <w:t xml:space="preserve">1. Guð getur lægt storminn í lífi okkar.</w:t>
      </w:r>
    </w:p>
    <w:p/>
    <w:p>
      <w:r xmlns:w="http://schemas.openxmlformats.org/wordprocessingml/2006/main">
        <w:t xml:space="preserve">2. Guð hefur fullkomna stjórn á náttúrunni og lífi okkar.</w:t>
      </w:r>
    </w:p>
    <w:p/>
    <w:p>
      <w:r xmlns:w="http://schemas.openxmlformats.org/wordprocessingml/2006/main">
        <w:t xml:space="preserve">1. Matteus 8:23-27</w:t>
      </w:r>
    </w:p>
    <w:p/>
    <w:p>
      <w:r xmlns:w="http://schemas.openxmlformats.org/wordprocessingml/2006/main">
        <w:t xml:space="preserve">2. Sálmur 107:25-30</w:t>
      </w:r>
    </w:p>
    <w:p/>
    <w:p>
      <w:r xmlns:w="http://schemas.openxmlformats.org/wordprocessingml/2006/main">
        <w:t xml:space="preserve">Sálmarnir 107:26 Þeir stíga upp til himins, þeir stíga aftur niður í djúpið, sál þeirra bráðnar af neyð.</w:t>
      </w:r>
    </w:p>
    <w:p/>
    <w:p>
      <w:r xmlns:w="http://schemas.openxmlformats.org/wordprocessingml/2006/main">
        <w:t xml:space="preserve">Hinir trúuðu þola miklar þjáningar en Guð mun frelsa þá úr erfiðleikum þeirra.</w:t>
      </w:r>
    </w:p>
    <w:p/>
    <w:p>
      <w:r xmlns:w="http://schemas.openxmlformats.org/wordprocessingml/2006/main">
        <w:t xml:space="preserve">1: Guð mun frelsa okkur úr vandræðum okkar, sama hvað við stöndum frammi fyrir.</w:t>
      </w:r>
    </w:p>
    <w:p/>
    <w:p>
      <w:r xmlns:w="http://schemas.openxmlformats.org/wordprocessingml/2006/main">
        <w:t xml:space="preserve">2: Við verðum að vera trú Guði á erfiðleikatímum.</w:t>
      </w:r>
    </w:p>
    <w:p/>
    <w:p>
      <w:r xmlns:w="http://schemas.openxmlformats.org/wordprocessingml/2006/main">
        <w:t xml:space="preserve">1: Jesaja 43:2 „Þegar þú ferð í gegnum vötnin, mun ég vera með þér, og í gegnum árnar munu þær ekki yfirbuga þig; þegar þú gengur í gegnum eld, skalt þú ekki brennast og logi skal ekki eyða þér. "</w:t>
      </w:r>
    </w:p>
    <w:p/>
    <w:p>
      <w:r xmlns:w="http://schemas.openxmlformats.org/wordprocessingml/2006/main">
        <w:t xml:space="preserve">2: Sálmur 34:19 "Margar eru þrengingar hins réttláta, en Drottinn frelsar hann úr þeim öllum."</w:t>
      </w:r>
    </w:p>
    <w:p/>
    <w:p>
      <w:r xmlns:w="http://schemas.openxmlformats.org/wordprocessingml/2006/main">
        <w:t xml:space="preserve">Sálmarnir 107:27 Þeir rölta fram og til baka og skjálfa eins og drukkinn maður og eru á endanum.</w:t>
      </w:r>
    </w:p>
    <w:p/>
    <w:p>
      <w:r xmlns:w="http://schemas.openxmlformats.org/wordprocessingml/2006/main">
        <w:t xml:space="preserve">Í kaflanum er talað um manneskju sem er í örvæntingu, hneigist til og frá og staulur eins og drukkinn maður.</w:t>
      </w:r>
    </w:p>
    <w:p/>
    <w:p>
      <w:r xmlns:w="http://schemas.openxmlformats.org/wordprocessingml/2006/main">
        <w:t xml:space="preserve">1: Guð er alltaf til staðar fyrir okkur þegar við þurfum</w:t>
      </w:r>
    </w:p>
    <w:p/>
    <w:p>
      <w:r xmlns:w="http://schemas.openxmlformats.org/wordprocessingml/2006/main">
        <w:t xml:space="preserve">2: Verið staðfastir og treystið Drottni</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Takið á yður mitt ok og lærið af mér, því að ég er hógvær og af hjarta lítillátur, og þér munuð finna hvíld fyrir sálir yðar.</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Sálmarnir 107:28 Þá hrópa þeir til Drottins í neyð sinni, og hann leiddi þá út úr neyð þeirra.</w:t>
      </w:r>
    </w:p>
    <w:p/>
    <w:p>
      <w:r xmlns:w="http://schemas.openxmlformats.org/wordprocessingml/2006/main">
        <w:t xml:space="preserve">Fólk í neyð getur hrópað til Drottins og hann mun leiða það út úr erfiðleikum þeirra.</w:t>
      </w:r>
    </w:p>
    <w:p/>
    <w:p>
      <w:r xmlns:w="http://schemas.openxmlformats.org/wordprocessingml/2006/main">
        <w:t xml:space="preserve">1. Drottinn er alltaf reiðubúinn til að svara okkur þegar þörf krefur.</w:t>
      </w:r>
    </w:p>
    <w:p/>
    <w:p>
      <w:r xmlns:w="http://schemas.openxmlformats.org/wordprocessingml/2006/main">
        <w:t xml:space="preserve">2. Guð er okkar athvarf og styrkur á erfiðleikatímum.</w:t>
      </w:r>
    </w:p>
    <w:p/>
    <w:p>
      <w:r xmlns:w="http://schemas.openxmlformats.org/wordprocessingml/2006/main">
        <w:t xml:space="preserve">1. Sálmur 91:2 - Ég vil segja um Drottin: Hann er athvarf mitt og vígi, Guð minn; á hann mun ég treysta.</w:t>
      </w:r>
    </w:p>
    <w:p/>
    <w:p>
      <w:r xmlns:w="http://schemas.openxmlformats.org/wordprocessingml/2006/main">
        <w:t xml:space="preserve">2. Jesaja 25:4 - Því að þú varst styrkur hinna fátæku, styrkur hinna fátæku í neyð hans, athvarf fyrir storminum, skuggi frá hitanum, þegar sprenging hinna ógnvekjandi er eins og stormur gegn. veggurinn.</w:t>
      </w:r>
    </w:p>
    <w:p/>
    <w:p>
      <w:r xmlns:w="http://schemas.openxmlformats.org/wordprocessingml/2006/main">
        <w:t xml:space="preserve">Sálmarnir 107:29 Hann gerir storminn lægri, svo að öldur hans stöðvast.</w:t>
      </w:r>
    </w:p>
    <w:p/>
    <w:p>
      <w:r xmlns:w="http://schemas.openxmlformats.org/wordprocessingml/2006/main">
        <w:t xml:space="preserve">Hann getur enn geisaða storma lífsins.</w:t>
      </w:r>
    </w:p>
    <w:p/>
    <w:p>
      <w:r xmlns:w="http://schemas.openxmlformats.org/wordprocessingml/2006/main">
        <w:t xml:space="preserve">1: Guð er fær um að koma friði til okkar erfiðu sálum.</w:t>
      </w:r>
    </w:p>
    <w:p/>
    <w:p>
      <w:r xmlns:w="http://schemas.openxmlformats.org/wordprocessingml/2006/main">
        <w:t xml:space="preserve">2: Við getum treyst Guði til að koma kyrrð í stormasamt líf okkar.</w:t>
      </w:r>
    </w:p>
    <w:p/>
    <w:p>
      <w:r xmlns:w="http://schemas.openxmlformats.org/wordprocessingml/2006/main">
        <w:t xml:space="preserve">1: Jesaja 26:3 - Þú munt varðveita hann í fullkomnum friði, sem hefur hug sinn hjá þér.</w:t>
      </w:r>
    </w:p>
    <w:p/>
    <w:p>
      <w:r xmlns:w="http://schemas.openxmlformats.org/wordprocessingml/2006/main">
        <w:t xml:space="preserve">2: Filippíbréfið 4:6-7 - Verið áhyggjufullir fyrir ekki neitt, heldur skuluð í öllu með bæn og grátbeiðni og þakkargjörð kunngjöra Guði óskir yðar. og friður Guðs, sem er æðri öllum skilningi, mun varðveita hjörtu yðar og huga fyrir Krist Jesú.</w:t>
      </w:r>
    </w:p>
    <w:p/>
    <w:p>
      <w:r xmlns:w="http://schemas.openxmlformats.org/wordprocessingml/2006/main">
        <w:t xml:space="preserve">Sálmarnir 107:30 Þá gleðjast þeir yfir því að þeir þegja. svo leiðir hann þá til þeirra athvarfs sem þeir vilja.</w:t>
      </w:r>
    </w:p>
    <w:p/>
    <w:p>
      <w:r xmlns:w="http://schemas.openxmlformats.org/wordprocessingml/2006/main">
        <w:t xml:space="preserve">Drottinn leiðir þá sem eru rólegir og þolinmóðir á þann áfangastað sem óskað er eftir.</w:t>
      </w:r>
    </w:p>
    <w:p/>
    <w:p>
      <w:r xmlns:w="http://schemas.openxmlformats.org/wordprocessingml/2006/main">
        <w:t xml:space="preserve">1. Blessun þolinmæðinnar</w:t>
      </w:r>
    </w:p>
    <w:p/>
    <w:p>
      <w:r xmlns:w="http://schemas.openxmlformats.org/wordprocessingml/2006/main">
        <w:t xml:space="preserve">2. Gleði rólegs hjarta</w:t>
      </w:r>
    </w:p>
    <w:p/>
    <w:p>
      <w:r xmlns:w="http://schemas.openxmlformats.org/wordprocessingml/2006/main">
        <w:t xml:space="preserve">1. Jesaja 30:15 - Því að svo sagði Drottinn Guð, hinn heilagi í Ísrael: Með því að snúa aftur og hvílast, munt þú hólpinn verða. í kyrrð og trausti skal styrkur þinn vera.</w:t>
      </w:r>
    </w:p>
    <w:p/>
    <w:p>
      <w:r xmlns:w="http://schemas.openxmlformats.org/wordprocessingml/2006/main">
        <w:t xml:space="preserve">2. Jakobsbréfið 1:19-20 - Vitið þetta, mínir ástkæru bræður: sérhver maður sé fljótur að heyra, seinn til að tala, seinn til reiði. Því að reiði mannsins leiðir ekki af sér réttlæti Guðs.</w:t>
      </w:r>
    </w:p>
    <w:p/>
    <w:p>
      <w:r xmlns:w="http://schemas.openxmlformats.org/wordprocessingml/2006/main">
        <w:t xml:space="preserve">Sálmarnir 107:31 Ó, að menn vildu lofa Drottin fyrir gæsku hans og dásemdarverk hans við mannanna börn!</w:t>
      </w:r>
    </w:p>
    <w:p/>
    <w:p>
      <w:r xmlns:w="http://schemas.openxmlformats.org/wordprocessingml/2006/main">
        <w:t xml:space="preserve">Fólk ætti að lofa Drottin fyrir gæsku hans og dásamleg verk hans til mannkyns.</w:t>
      </w:r>
    </w:p>
    <w:p/>
    <w:p>
      <w:r xmlns:w="http://schemas.openxmlformats.org/wordprocessingml/2006/main">
        <w:t xml:space="preserve">1. Að lofa Drottin fyrir gæsku hans og undur</w:t>
      </w:r>
    </w:p>
    <w:p/>
    <w:p>
      <w:r xmlns:w="http://schemas.openxmlformats.org/wordprocessingml/2006/main">
        <w:t xml:space="preserve">2. Þakka Guði fyrir trúfesti hans og kærleika</w:t>
      </w:r>
    </w:p>
    <w:p/>
    <w:p>
      <w:r xmlns:w="http://schemas.openxmlformats.org/wordprocessingml/2006/main">
        <w:t xml:space="preserve">1. Efesusbréfið 1:3-6 - Að lofa Guð fyrir blessanir hans</w:t>
      </w:r>
    </w:p>
    <w:p/>
    <w:p>
      <w:r xmlns:w="http://schemas.openxmlformats.org/wordprocessingml/2006/main">
        <w:t xml:space="preserve">2. Rómverjabréfið 5:8 - Að tjá þakklæti fyrir skilyrðislausan kærleika Guðs</w:t>
      </w:r>
    </w:p>
    <w:p/>
    <w:p>
      <w:r xmlns:w="http://schemas.openxmlformats.org/wordprocessingml/2006/main">
        <w:t xml:space="preserve">Sálmarnir 107:32 Upphefja hann og í söfnuði lýðsins og lofa hann á söfnuði öldunganna.</w:t>
      </w:r>
    </w:p>
    <w:p/>
    <w:p>
      <w:r xmlns:w="http://schemas.openxmlformats.org/wordprocessingml/2006/main">
        <w:t xml:space="preserve">Hann ætti að vera lofaður og vegsamaður í návist fólksins og öldunganna.</w:t>
      </w:r>
    </w:p>
    <w:p/>
    <w:p>
      <w:r xmlns:w="http://schemas.openxmlformats.org/wordprocessingml/2006/main">
        <w:t xml:space="preserve">1. Lofið Drottin mitt í söfnuðinum</w:t>
      </w:r>
    </w:p>
    <w:p/>
    <w:p>
      <w:r xmlns:w="http://schemas.openxmlformats.org/wordprocessingml/2006/main">
        <w:t xml:space="preserve">2. Upphefjið Drottin í návist öldunganna</w:t>
      </w:r>
    </w:p>
    <w:p/>
    <w:p>
      <w:r xmlns:w="http://schemas.openxmlformats.org/wordprocessingml/2006/main">
        <w:t xml:space="preserve">1. Hebreabréfið 13:15 - Fyrir hann skulum við stöðugt færa Guði lofgjörðarfórn, það er ávöxtur vara sem viðurkenna nafn hans.</w:t>
      </w:r>
    </w:p>
    <w:p/>
    <w:p>
      <w:r xmlns:w="http://schemas.openxmlformats.org/wordprocessingml/2006/main">
        <w:t xml:space="preserve">2. Sálmur 34:3 - Mikið Drottin með mér og vegsamið nafn hans saman.</w:t>
      </w:r>
    </w:p>
    <w:p/>
    <w:p>
      <w:r xmlns:w="http://schemas.openxmlformats.org/wordprocessingml/2006/main">
        <w:t xml:space="preserve">Sálmarnir 107:33 Hann breytir ám í eyðimörk og uppsprettur að þurru landi.</w:t>
      </w:r>
    </w:p>
    <w:p/>
    <w:p>
      <w:r xmlns:w="http://schemas.openxmlformats.org/wordprocessingml/2006/main">
        <w:t xml:space="preserve">Hann breytir gnægð náttúrunnar í að engu.</w:t>
      </w:r>
    </w:p>
    <w:p/>
    <w:p>
      <w:r xmlns:w="http://schemas.openxmlformats.org/wordprocessingml/2006/main">
        <w:t xml:space="preserve">1. Kraftur Guðs til að umbreyta: Hvernig Guð getur tekið í burtu, eins auðveldlega og hann gefur.</w:t>
      </w:r>
    </w:p>
    <w:p/>
    <w:p>
      <w:r xmlns:w="http://schemas.openxmlformats.org/wordprocessingml/2006/main">
        <w:t xml:space="preserve">2. Að læra að meta það sem við höfum: Þakklæti í ljósi missis.</w:t>
      </w:r>
    </w:p>
    <w:p/>
    <w:p>
      <w:r xmlns:w="http://schemas.openxmlformats.org/wordprocessingml/2006/main">
        <w:t xml:space="preserve">1. Jobsbók 37:11-13 "Hann hleður skýin raka, hann dreifir eldingum sínum í gegnum þau. Að boði hans þyrlast þeir um alla jörðina til að gera allt sem hann býður þeim. Hann kemur með skýin til að refsa fólki. , eða að vökva jörð sína og sýna ást sína.</w:t>
      </w:r>
    </w:p>
    <w:p/>
    <w:p>
      <w:r xmlns:w="http://schemas.openxmlformats.org/wordprocessingml/2006/main">
        <w:t xml:space="preserve">2. Jesaja 44:3 Því að ég mun hella vatni yfir þyrsta landið og lækjum yfir þurrt land. Ég mun úthella anda mínum yfir niðja þína og blessun minni yfir niðja þína.</w:t>
      </w:r>
    </w:p>
    <w:p/>
    <w:p>
      <w:r xmlns:w="http://schemas.openxmlformats.org/wordprocessingml/2006/main">
        <w:t xml:space="preserve">Sálmarnir 107:34 Frjósamlegt land í ófrjósemi vegna illsku þeirra, sem í því búa.</w:t>
      </w:r>
    </w:p>
    <w:p/>
    <w:p>
      <w:r xmlns:w="http://schemas.openxmlformats.org/wordprocessingml/2006/main">
        <w:t xml:space="preserve">Landið verður hrjóstrugt vegna illsku íbúa þess.</w:t>
      </w:r>
    </w:p>
    <w:p/>
    <w:p>
      <w:r xmlns:w="http://schemas.openxmlformats.org/wordprocessingml/2006/main">
        <w:t xml:space="preserve">1. "Afleiðingar syndarinnar í lífi okkar"</w:t>
      </w:r>
    </w:p>
    <w:p/>
    <w:p>
      <w:r xmlns:w="http://schemas.openxmlformats.org/wordprocessingml/2006/main">
        <w:t xml:space="preserve">2. „Þörfin fyrir réttlæti í lífi okkar“</w:t>
      </w:r>
    </w:p>
    <w:p/>
    <w:p>
      <w:r xmlns:w="http://schemas.openxmlformats.org/wordprocessingml/2006/main">
        <w:t xml:space="preserve">1. Jeremía 7:23-24 - "En þetta er það sem ég bauð þeim og sagði: Hlýðið minni, og ég mun vera yðar Guð, og þú skalt vera mín þjóð, og gangið alla þá vegu, sem ég hef boðið yður. , at þér megi vel fara.' Samt hlýddu þeir hvorki né hneigðu eyra sínu, heldur fylgdu ráðum og fyrirmælum illra hjörtu síns, og fóru aftur á bak en ekki áfram."</w:t>
      </w:r>
    </w:p>
    <w:p/>
    <w:p>
      <w:r xmlns:w="http://schemas.openxmlformats.org/wordprocessingml/2006/main">
        <w:t xml:space="preserve">2. Rómverjabréfið 6:23 - "Því að laun syndarinnar er dauði, en náðargjöf Guðs er eilíft líf í Kristi Jesú, Drottni vorum."</w:t>
      </w:r>
    </w:p>
    <w:p/>
    <w:p>
      <w:r xmlns:w="http://schemas.openxmlformats.org/wordprocessingml/2006/main">
        <w:t xml:space="preserve">Sálmarnir 107:35 Hann breytir eyðimörkinni í standandi vatn og þurrlendi í vatnslindir.</w:t>
      </w:r>
    </w:p>
    <w:p/>
    <w:p>
      <w:r xmlns:w="http://schemas.openxmlformats.org/wordprocessingml/2006/main">
        <w:t xml:space="preserve">Hann getur breytt eyðimörkinni okkar í stað allsnægta.</w:t>
      </w:r>
    </w:p>
    <w:p/>
    <w:p>
      <w:r xmlns:w="http://schemas.openxmlformats.org/wordprocessingml/2006/main">
        <w:t xml:space="preserve">1. Gnægð Guðs: Hvernig Drottinn veitir á neyð</w:t>
      </w:r>
    </w:p>
    <w:p/>
    <w:p>
      <w:r xmlns:w="http://schemas.openxmlformats.org/wordprocessingml/2006/main">
        <w:t xml:space="preserve">2. Að sigrast á mótlæti: Hvernig trú getur breytt erfiðum aðstæðum í eitthvað fallegt</w:t>
      </w:r>
    </w:p>
    <w:p/>
    <w:p>
      <w:r xmlns:w="http://schemas.openxmlformats.org/wordprocessingml/2006/main">
        <w:t xml:space="preserve">1. Sálmur 23:1-3 Drottinn er minn hirðir, mig mun ekkert bresta</w:t>
      </w:r>
    </w:p>
    <w:p/>
    <w:p>
      <w:r xmlns:w="http://schemas.openxmlformats.org/wordprocessingml/2006/main">
        <w:t xml:space="preserve">2. Jesaja 43:18-19 Mundu ekki hið fyrra, og hugsið ekki um hið forna. Sjá, ég geri nýtt; nú sprettur það fram, sérðu það ekki?</w:t>
      </w:r>
    </w:p>
    <w:p/>
    <w:p>
      <w:r xmlns:w="http://schemas.openxmlformats.org/wordprocessingml/2006/main">
        <w:t xml:space="preserve">Sálmarnir 107:36 Og þar lætur hann hungraða búa, til þess að þeir megi búa borgina til búsetu.</w:t>
      </w:r>
    </w:p>
    <w:p/>
    <w:p>
      <w:r xmlns:w="http://schemas.openxmlformats.org/wordprocessingml/2006/main">
        <w:t xml:space="preserve">Guð útvegar hungraða og þurfandi heimili.</w:t>
      </w:r>
    </w:p>
    <w:p/>
    <w:p>
      <w:r xmlns:w="http://schemas.openxmlformats.org/wordprocessingml/2006/main">
        <w:t xml:space="preserve">1: Fyrirsjá Guðs: Uppfylla þarfir okkar</w:t>
      </w:r>
    </w:p>
    <w:p/>
    <w:p>
      <w:r xmlns:w="http://schemas.openxmlformats.org/wordprocessingml/2006/main">
        <w:t xml:space="preserve">2: Samúð Guðs: Umhyggja fyrir þurfandi</w:t>
      </w:r>
    </w:p>
    <w:p/>
    <w:p>
      <w:r xmlns:w="http://schemas.openxmlformats.org/wordprocessingml/2006/main">
        <w:t xml:space="preserve">1: Filippíbréfið 4:19 "Og Guð minn mun fullnægja öllum þörfum yðar eftir auðæfum dýrðar sinnar í Kristi Jesú."</w:t>
      </w:r>
    </w:p>
    <w:p/>
    <w:p>
      <w:r xmlns:w="http://schemas.openxmlformats.org/wordprocessingml/2006/main">
        <w:t xml:space="preserve">2: Jesaja 58:10-11 "Ef þú eyðir yður í þágu hungraða og fullnægir þörfum hinna kúguðu, þá mun ljós þitt rísa upp í myrkrinu og nótt þín verður sem hádegi. Drottinn mun leiða þig alla tíð. ; hann mun fullnægja þörfum þínum í sólbrenndu landi og styrkja ramma þinn."</w:t>
      </w:r>
    </w:p>
    <w:p/>
    <w:p>
      <w:r xmlns:w="http://schemas.openxmlformats.org/wordprocessingml/2006/main">
        <w:t xml:space="preserve">Sálmarnir 107:37 Og sáðu akrana og plantaðu víngarða, sem geta borið ávöxt ávaxtar.</w:t>
      </w:r>
    </w:p>
    <w:p/>
    <w:p>
      <w:r xmlns:w="http://schemas.openxmlformats.org/wordprocessingml/2006/main">
        <w:t xml:space="preserve">Sálmaritarinn hvetur til gróðursetningar akra og víngarða til að skila ríkulegri uppskeru.</w:t>
      </w:r>
    </w:p>
    <w:p/>
    <w:p>
      <w:r xmlns:w="http://schemas.openxmlformats.org/wordprocessingml/2006/main">
        <w:t xml:space="preserve">1. Gnægð með trúu starfi - Guð veitir aukningu þegar við treystum á hann og vinnum ötullega.</w:t>
      </w:r>
    </w:p>
    <w:p/>
    <w:p>
      <w:r xmlns:w="http://schemas.openxmlformats.org/wordprocessingml/2006/main">
        <w:t xml:space="preserve">2. Sáð fræjum örlætis - Megum við vera örlát með tíma okkar og fjármagn og treysta á Guð til að sjá fyrir okkur.</w:t>
      </w:r>
    </w:p>
    <w:p/>
    <w:p>
      <w:r xmlns:w="http://schemas.openxmlformats.org/wordprocessingml/2006/main">
        <w:t xml:space="preserve">1. Sálmur 107:37</w:t>
      </w:r>
    </w:p>
    <w:p/>
    <w:p>
      <w:r xmlns:w="http://schemas.openxmlformats.org/wordprocessingml/2006/main">
        <w:t xml:space="preserve">2. Kólossubréfið 3:23-24 - "Hvað sem þú gerir, vinnið að því af öllu hjarta, eins og að vinna fyrir Drottin, ekki fyrir mennska herra, þar sem þú veist að þú munt fá arf frá Drottni að launum. er Drottinn Kristur sem þú þjónar."</w:t>
      </w:r>
    </w:p>
    <w:p/>
    <w:p>
      <w:r xmlns:w="http://schemas.openxmlformats.org/wordprocessingml/2006/main">
        <w:t xml:space="preserve">Sálmarnir 107:38 Og hann blessar þá, svo að þeim fjölgar mjög. og lætur eigi fé þeirra minnka.</w:t>
      </w:r>
    </w:p>
    <w:p/>
    <w:p>
      <w:r xmlns:w="http://schemas.openxmlformats.org/wordprocessingml/2006/main">
        <w:t xml:space="preserve">Guð blessar þá sem eru honum trúir og hann mun sjá ríkulega fyrir þeim.</w:t>
      </w:r>
    </w:p>
    <w:p/>
    <w:p>
      <w:r xmlns:w="http://schemas.openxmlformats.org/wordprocessingml/2006/main">
        <w:t xml:space="preserve">1: Guð mun veita - Guð mun sjá fyrir þeim sem eru honum trúir og sýna trúfesti hans með því að margfalda blessanir sínar.</w:t>
      </w:r>
    </w:p>
    <w:p/>
    <w:p>
      <w:r xmlns:w="http://schemas.openxmlformats.org/wordprocessingml/2006/main">
        <w:t xml:space="preserve">2: Blessuð að vera blessun - Guð blessar okkur svo að við getum verið öðrum til blessunar og deilt kærleika hans.</w:t>
      </w:r>
    </w:p>
    <w:p/>
    <w:p>
      <w:r xmlns:w="http://schemas.openxmlformats.org/wordprocessingml/2006/main">
        <w:t xml:space="preserve">1: 2 Korintubréf 9:8 - "Og Guð er megnugur að veita yður alla náð ríkulega, til þess að þér hafið allt sem yður þarfnast ríkulega í hverju góðu verki hverju sinni."</w:t>
      </w:r>
    </w:p>
    <w:p/>
    <w:p>
      <w:r xmlns:w="http://schemas.openxmlformats.org/wordprocessingml/2006/main">
        <w:t xml:space="preserve">2: Sálmur 84:11 - "Því að Drottinn Guð er sól og skjöldur, Drottinn veitir náð og heiður, engu góðu heldur hann þeim sem óaðfinnanleg ganga."</w:t>
      </w:r>
    </w:p>
    <w:p/>
    <w:p>
      <w:r xmlns:w="http://schemas.openxmlformats.org/wordprocessingml/2006/main">
        <w:t xml:space="preserve">Sálmarnir 107:39 Enn og aftur, þeir eru lúnir og niðurlægðir með kúgun, eymd og sorg.</w:t>
      </w:r>
    </w:p>
    <w:p/>
    <w:p>
      <w:r xmlns:w="http://schemas.openxmlformats.org/wordprocessingml/2006/main">
        <w:t xml:space="preserve">Fólk getur þjáðst af kúgun, eymd og sorg sem veldur því að það minnkar og verður lágt.</w:t>
      </w:r>
    </w:p>
    <w:p/>
    <w:p>
      <w:r xmlns:w="http://schemas.openxmlformats.org/wordprocessingml/2006/main">
        <w:t xml:space="preserve">1. Að sigrast á kúgun og þrengingum með trú á Guð</w:t>
      </w:r>
    </w:p>
    <w:p/>
    <w:p>
      <w:r xmlns:w="http://schemas.openxmlformats.org/wordprocessingml/2006/main">
        <w:t xml:space="preserve">2. Varanleg sorg til að uppskera gleði</w:t>
      </w:r>
    </w:p>
    <w:p/>
    <w:p>
      <w:r xmlns:w="http://schemas.openxmlformats.org/wordprocessingml/2006/main">
        <w:t xml:space="preserve">1. Sálmur 107:39</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107:40 Hann úthellir fyrirlitningu yfir höfðingja og lætur þá reika um í eyðimörkinni, þar sem enginn vegur er.</w:t>
      </w:r>
    </w:p>
    <w:p/>
    <w:p>
      <w:r xmlns:w="http://schemas.openxmlformats.org/wordprocessingml/2006/main">
        <w:t xml:space="preserve">Hann auðmýkir hina stoltu og sendir þá í ferðalag án skýrrar stefnu.</w:t>
      </w:r>
    </w:p>
    <w:p/>
    <w:p>
      <w:r xmlns:w="http://schemas.openxmlformats.org/wordprocessingml/2006/main">
        <w:t xml:space="preserve">1: Guð auðmýkir þá sem eru stoltir og leiðir þá á stað óvissu.</w:t>
      </w:r>
    </w:p>
    <w:p/>
    <w:p>
      <w:r xmlns:w="http://schemas.openxmlformats.org/wordprocessingml/2006/main">
        <w:t xml:space="preserve">2: Guð auðmýkir hina voldugu og sýnir þeim að sannur styrkur kemur frá honum einum.</w:t>
      </w:r>
    </w:p>
    <w:p/>
    <w:p>
      <w:r xmlns:w="http://schemas.openxmlformats.org/wordprocessingml/2006/main">
        <w:t xml:space="preserve">1: Markús 10:42-45 - Jesús kallar lærisveina sína til að þjóna auðmjúklega, ekki að láta þjóna sér.</w:t>
      </w:r>
    </w:p>
    <w:p/>
    <w:p>
      <w:r xmlns:w="http://schemas.openxmlformats.org/wordprocessingml/2006/main">
        <w:t xml:space="preserve">2: Jakobsbréfið 4:6-10 - Guð stendur gegn dramblátum og upphefur auðmjúka.</w:t>
      </w:r>
    </w:p>
    <w:p/>
    <w:p>
      <w:r xmlns:w="http://schemas.openxmlformats.org/wordprocessingml/2006/main">
        <w:t xml:space="preserve">Sálmarnir 107:41 Samt lyftir hann hinum fátæka úr eymdinni og gjörir sér ættir að hjörð.</w:t>
      </w:r>
    </w:p>
    <w:p/>
    <w:p>
      <w:r xmlns:w="http://schemas.openxmlformats.org/wordprocessingml/2006/main">
        <w:t xml:space="preserve">Guð sér um og sér fyrir fátækum og þurfandi.</w:t>
      </w:r>
    </w:p>
    <w:p/>
    <w:p>
      <w:r xmlns:w="http://schemas.openxmlformats.org/wordprocessingml/2006/main">
        <w:t xml:space="preserve">1: Fyrirtæki Guðs fyrir fátæka</w:t>
      </w:r>
    </w:p>
    <w:p/>
    <w:p>
      <w:r xmlns:w="http://schemas.openxmlformats.org/wordprocessingml/2006/main">
        <w:t xml:space="preserve">2: Óbilandi ást Guðs til þurfandi</w:t>
      </w:r>
    </w:p>
    <w:p/>
    <w:p>
      <w:r xmlns:w="http://schemas.openxmlformats.org/wordprocessingml/2006/main">
        <w:t xml:space="preserve">1: 5. Mósebók 15:7-11</w:t>
      </w:r>
    </w:p>
    <w:p/>
    <w:p>
      <w:r xmlns:w="http://schemas.openxmlformats.org/wordprocessingml/2006/main">
        <w:t xml:space="preserve">2: Jakobsbréfið 1:27</w:t>
      </w:r>
    </w:p>
    <w:p/>
    <w:p>
      <w:r xmlns:w="http://schemas.openxmlformats.org/wordprocessingml/2006/main">
        <w:t xml:space="preserve">Sálmarnir 107:42 Hinir réttlátu munu sjá það og gleðjast, og öll misgjörð mun stöðva munn hennar.</w:t>
      </w:r>
    </w:p>
    <w:p/>
    <w:p>
      <w:r xmlns:w="http://schemas.openxmlformats.org/wordprocessingml/2006/main">
        <w:t xml:space="preserve">Hinir réttlátu munu gleðjast yfir því að sjá réttlætið, og öll illska mun þagga niður.</w:t>
      </w:r>
    </w:p>
    <w:p/>
    <w:p>
      <w:r xmlns:w="http://schemas.openxmlformats.org/wordprocessingml/2006/main">
        <w:t xml:space="preserve">1. Lofið Guð fyrir réttláta og réttláta dóma hans</w:t>
      </w:r>
    </w:p>
    <w:p/>
    <w:p>
      <w:r xmlns:w="http://schemas.openxmlformats.org/wordprocessingml/2006/main">
        <w:t xml:space="preserve">2. Hvernig á að gleðjast yfir réttlæti Drottins</w:t>
      </w:r>
    </w:p>
    <w:p/>
    <w:p>
      <w:r xmlns:w="http://schemas.openxmlformats.org/wordprocessingml/2006/main">
        <w:t xml:space="preserve">1. Sálmur 97:12 - Gleðjist í Drottni, þér réttlátir; og þakka fyrir minningu heilagleika hans.</w:t>
      </w:r>
    </w:p>
    <w:p/>
    <w:p>
      <w:r xmlns:w="http://schemas.openxmlformats.org/wordprocessingml/2006/main">
        <w:t xml:space="preserve">2. Rómverjabréfið 1:17 - Því að í því opinberast réttlæti Guðs af trú fyrir trú, eins og ritað er: Hinn réttláti mun lifa af trú.</w:t>
      </w:r>
    </w:p>
    <w:p/>
    <w:p>
      <w:r xmlns:w="http://schemas.openxmlformats.org/wordprocessingml/2006/main">
        <w:t xml:space="preserve">Sálmarnir 107:43 Sá sem er vitur og gætir þessa hluti, hann mun skilja miskunn Drottins.</w:t>
      </w:r>
    </w:p>
    <w:p/>
    <w:p>
      <w:r xmlns:w="http://schemas.openxmlformats.org/wordprocessingml/2006/main">
        <w:t xml:space="preserve">Vitrir munu skilja miskunn Drottins.</w:t>
      </w:r>
    </w:p>
    <w:p/>
    <w:p>
      <w:r xmlns:w="http://schemas.openxmlformats.org/wordprocessingml/2006/main">
        <w:t xml:space="preserve">1. Skilningur á kærleika Guðs: Hugleiðing um Sálm 107:43</w:t>
      </w:r>
    </w:p>
    <w:p/>
    <w:p>
      <w:r xmlns:w="http://schemas.openxmlformats.org/wordprocessingml/2006/main">
        <w:t xml:space="preserve">2. Að þróa visku til að meta kærleiksríka umhyggju Guðs</w:t>
      </w:r>
    </w:p>
    <w:p/>
    <w:p>
      <w:r xmlns:w="http://schemas.openxmlformats.org/wordprocessingml/2006/main">
        <w:t xml:space="preserve">1. Efesusbréfið 3:18-19 - til þess að þér hafið vald til að skilja með öllum heilögum hvað er breiddin og lengdin og hæðin og dýptin og að þekkja kærleika Krists sem er æðri þekkingunni.</w:t>
      </w:r>
    </w:p>
    <w:p/>
    <w:p>
      <w:r xmlns:w="http://schemas.openxmlformats.org/wordprocessingml/2006/main">
        <w:t xml:space="preserve">2. 1. Korintubréf 13:4-7 - Kærleikurinn er þolinmóður og góður; ástin öfunda ekki eða hrósa sér; það er ekki hrokafullt eða dónalegt. Það krefst ekki á eigin vegum; það er ekki pirrandi eða gremjulegt; það gleðst ekki yfir misgjörðum, heldur gleðst það með sannleikanum. Kærleikurinn umber allt, trúir öllu, vonar allt, umber allt.</w:t>
      </w:r>
    </w:p>
    <w:p/>
    <w:p>
      <w:r xmlns:w="http://schemas.openxmlformats.org/wordprocessingml/2006/main">
        <w:t xml:space="preserve">Sálmur 108 er sálmur Davíðs sem sameinar þætti af lofgjörð, bæn og trausti á Guð. Það lýsir djúpri þrá eftir hjálp Guðs og sigri yfir óvinum um leið og hann upphefur staðfasta kærleika hans og trúfesti.</w:t>
      </w:r>
    </w:p>
    <w:p/>
    <w:p>
      <w:r xmlns:w="http://schemas.openxmlformats.org/wordprocessingml/2006/main">
        <w:t xml:space="preserve">1. málsgrein: Sálmaritarinn byrjar á því að lýsa ákveðni hjarta síns til að lofa og tilbiðja Guð. Hann lýsir yfir hollustu sinni og lofar Guð meðal þjóðanna (Sálmur 108:1-3).</w:t>
      </w:r>
    </w:p>
    <w:p/>
    <w:p>
      <w:r xmlns:w="http://schemas.openxmlformats.org/wordprocessingml/2006/main">
        <w:t xml:space="preserve">2. málsgrein: Sálmaritarinn viðurkennir þörfina á hjálp Guðs á erfiðleikatímum. Hann kallar á Guð að sýna staðfasta ást sína og trúfesti og biðja um frelsun frá óvinum (Sálmur 108:4-5).</w:t>
      </w:r>
    </w:p>
    <w:p/>
    <w:p>
      <w:r xmlns:w="http://schemas.openxmlformats.org/wordprocessingml/2006/main">
        <w:t xml:space="preserve">3. málsgrein: Sálmaritarinn lýsir trausti á krafti Guðs til að frelsa. Hann lýsir því yfir að með hjálp Guðs muni þeir sigra yfir óvinum sínum og upplifa sigur (Sálmur 108:6-9).</w:t>
      </w:r>
    </w:p>
    <w:p/>
    <w:p>
      <w:r xmlns:w="http://schemas.openxmlformats.org/wordprocessingml/2006/main">
        <w:t xml:space="preserve">4. málsgrein: Sálmaritarinn biður um guðlega aðstoð gegn andstæðingum sínum. Hann viðurkennir að mannleg viðleitni ein og sér er ófullnægjandi en treystir á íhlutun Guðs til að ná árangri (Sálmur 108:10-13).</w:t>
      </w:r>
    </w:p>
    <w:p/>
    <w:p>
      <w:r xmlns:w="http://schemas.openxmlformats.org/wordprocessingml/2006/main">
        <w:t xml:space="preserve">Í stuttu máli,</w:t>
      </w:r>
    </w:p>
    <w:p>
      <w:r xmlns:w="http://schemas.openxmlformats.org/wordprocessingml/2006/main">
        <w:t xml:space="preserve">Sálmur hundrað átta gjafir</w:t>
      </w:r>
    </w:p>
    <w:p>
      <w:r xmlns:w="http://schemas.openxmlformats.org/wordprocessingml/2006/main">
        <w:t xml:space="preserve">yfirlýsing um ákveðni til lofs,</w:t>
      </w:r>
    </w:p>
    <w:p>
      <w:r xmlns:w="http://schemas.openxmlformats.org/wordprocessingml/2006/main">
        <w:t xml:space="preserve">og bæn um guðlega aðstoð,</w:t>
      </w:r>
    </w:p>
    <w:p>
      <w:r xmlns:w="http://schemas.openxmlformats.org/wordprocessingml/2006/main">
        <w:t xml:space="preserve">undirstrika tjáningu sem náðst er með því að staðfesta hollustu en leggja áherslu á viðurkenningu á guðlegum kærleika.</w:t>
      </w:r>
    </w:p>
    <w:p/>
    <w:p>
      <w:r xmlns:w="http://schemas.openxmlformats.org/wordprocessingml/2006/main">
        <w:t xml:space="preserve">Að leggja áherslu á viðurkenningu sem fæst með því að viðurkenna þörf fyrir frelsun á sama tíma og staðfesta traust á guðlegri trúfesti,</w:t>
      </w:r>
    </w:p>
    <w:p>
      <w:r xmlns:w="http://schemas.openxmlformats.org/wordprocessingml/2006/main">
        <w:t xml:space="preserve">og leggja áherslu á grátbeiðni sem náðst hefur með því að leita sigurs yfir óvinum á sama tíma og hún treystir á guðlega íhlutun.</w:t>
      </w:r>
    </w:p>
    <w:p>
      <w:r xmlns:w="http://schemas.openxmlformats.org/wordprocessingml/2006/main">
        <w:t xml:space="preserve">Að minnast á persónulega ígrundun sem sýnd er um að viðurkenna ófullnægingu án guðlegrar aðstoðar en staðfesta traust á fullkomnum sigur.</w:t>
      </w:r>
    </w:p>
    <w:p/>
    <w:p>
      <w:r xmlns:w="http://schemas.openxmlformats.org/wordprocessingml/2006/main">
        <w:t xml:space="preserve">Sálmarnir 108:1 Ó Guð, hjarta mitt er stöðugt. Ég vil syngja og lofa, jafnvel með dýrð minni.</w:t>
      </w:r>
    </w:p>
    <w:p/>
    <w:p>
      <w:r xmlns:w="http://schemas.openxmlformats.org/wordprocessingml/2006/main">
        <w:t xml:space="preserve">Sálmaritarinn játar trú á Guð og lýsir löngun til að syngja og lofa hann af öllu hjarta.</w:t>
      </w:r>
    </w:p>
    <w:p/>
    <w:p>
      <w:r xmlns:w="http://schemas.openxmlformats.org/wordprocessingml/2006/main">
        <w:t xml:space="preserve">1. Hafa lofgjörð: Krafturinn í því að gefa Guði allt okkar</w:t>
      </w:r>
    </w:p>
    <w:p/>
    <w:p>
      <w:r xmlns:w="http://schemas.openxmlformats.org/wordprocessingml/2006/main">
        <w:t xml:space="preserve">2. Lofsöngur: Hvernig tilbeiðsla Guðs ætti að breyta lífi okkar</w:t>
      </w:r>
    </w:p>
    <w:p/>
    <w:p>
      <w:r xmlns:w="http://schemas.openxmlformats.org/wordprocessingml/2006/main">
        <w:t xml:space="preserve">1. Sálmur 103:1-5 - Lofið Drottin, sál mín; allt mitt innsta, lofið hans heilaga nafn.</w:t>
      </w:r>
    </w:p>
    <w:p/>
    <w:p>
      <w:r xmlns:w="http://schemas.openxmlformats.org/wordprocessingml/2006/main">
        <w:t xml:space="preserve">2. Kólossubréfið 3:15-17 - Látið frið Krists ríkja í hjörtum yðar, því sem limir á einum líkama voruð þér kallaðir til friðar. Og vertu þakklátur.</w:t>
      </w:r>
    </w:p>
    <w:p/>
    <w:p>
      <w:r xmlns:w="http://schemas.openxmlformats.org/wordprocessingml/2006/main">
        <w:t xml:space="preserve">Sálmarnir 108:2 Vaknið, sálmar og gítar, ég mun snemma vakna.</w:t>
      </w:r>
    </w:p>
    <w:p/>
    <w:p>
      <w:r xmlns:w="http://schemas.openxmlformats.org/wordprocessingml/2006/main">
        <w:t xml:space="preserve">Sálmaritarinn kallar á sálma og hörpu til að vakna, þar sem hann mun vakna snemma.</w:t>
      </w:r>
    </w:p>
    <w:p/>
    <w:p>
      <w:r xmlns:w="http://schemas.openxmlformats.org/wordprocessingml/2006/main">
        <w:t xml:space="preserve">1. Kraftur þess að vakna snemma: Hvernig það getur haft áhrif á líf þitt</w:t>
      </w:r>
    </w:p>
    <w:p/>
    <w:p>
      <w:r xmlns:w="http://schemas.openxmlformats.org/wordprocessingml/2006/main">
        <w:t xml:space="preserve">2. Vakna til nærveru Guðs: Að ná til hans í gegnum tónlist</w:t>
      </w:r>
    </w:p>
    <w:p/>
    <w:p>
      <w:r xmlns:w="http://schemas.openxmlformats.org/wordprocessingml/2006/main">
        <w:t xml:space="preserve">1. Jesaja 50:4 - Drottinn Guð hefur gefið mér tungu þeirra sem eru kenntir, svo að ég megi vita hvernig á að styðja þann sem þreytist með orði.</w:t>
      </w:r>
    </w:p>
    <w:p/>
    <w:p>
      <w:r xmlns:w="http://schemas.openxmlformats.org/wordprocessingml/2006/main">
        <w:t xml:space="preserve">2. 1. Þessaloníkubréf 5:10 - Hann dó fyrir okkur til þess að við gætum lifað með honum, hvort sem við erum vöknuð eða sofin.</w:t>
      </w:r>
    </w:p>
    <w:p/>
    <w:p>
      <w:r xmlns:w="http://schemas.openxmlformats.org/wordprocessingml/2006/main">
        <w:t xml:space="preserve">Sálmarnir 108:3 Ég vil lofa þig, Drottinn, meðal þjóðanna, og lofsyngja þér meðal þjóðanna.</w:t>
      </w:r>
    </w:p>
    <w:p/>
    <w:p>
      <w:r xmlns:w="http://schemas.openxmlformats.org/wordprocessingml/2006/main">
        <w:t xml:space="preserve">Ég vil lofa Drottin meðal allra þjóða og lofsyngja hann meðal þjóðanna.</w:t>
      </w:r>
    </w:p>
    <w:p/>
    <w:p>
      <w:r xmlns:w="http://schemas.openxmlformats.org/wordprocessingml/2006/main">
        <w:t xml:space="preserve">1. Gleðin við að lofa Guð - A um gleðina að lofa Guð, óháð aðstæðum okkar.</w:t>
      </w:r>
    </w:p>
    <w:p/>
    <w:p>
      <w:r xmlns:w="http://schemas.openxmlformats.org/wordprocessingml/2006/main">
        <w:t xml:space="preserve">2. Gildi þess að syngja lof hans - A um kraft, mikilvægi og nauðsyn þess að syngja lof til Drottins.</w:t>
      </w:r>
    </w:p>
    <w:p/>
    <w:p>
      <w:r xmlns:w="http://schemas.openxmlformats.org/wordprocessingml/2006/main">
        <w:t xml:space="preserve">1. Sálmur 100:1-5 - Látið Drottin fagna, öll jörðin! Þjónið Drottni með fögnuði! Komdu í návist hans með söng! Vitið að Drottinn, hann er Guð! Það er hann sem skapaði okkur og við erum hans; vér erum lýður hans og sauðir haga hans.</w:t>
      </w:r>
    </w:p>
    <w:p/>
    <w:p>
      <w:r xmlns:w="http://schemas.openxmlformats.org/wordprocessingml/2006/main">
        <w:t xml:space="preserve">2. Jesaja 12:5-6 - Syngið og fagni, þú íbúar Síonar, því mikill er hinn heilagi í Ísrael meðal þín. Og á þeim degi munuð þér segja: Þakkið Drottni, ákallið nafn hans, kunngjörið verk hans meðal þjóðanna, kunngjörið, að nafn hans sé hátt hafið.</w:t>
      </w:r>
    </w:p>
    <w:p/>
    <w:p>
      <w:r xmlns:w="http://schemas.openxmlformats.org/wordprocessingml/2006/main">
        <w:t xml:space="preserve">Sálmarnir 108:4 Því að miskunn þín er mikil yfir himnum, og trúfesti þín nær til skýjanna.</w:t>
      </w:r>
    </w:p>
    <w:p/>
    <w:p>
      <w:r xmlns:w="http://schemas.openxmlformats.org/wordprocessingml/2006/main">
        <w:t xml:space="preserve">Miskunn Guðs og sannleikur er víðtækur og takmarkalaus.</w:t>
      </w:r>
    </w:p>
    <w:p/>
    <w:p>
      <w:r xmlns:w="http://schemas.openxmlformats.org/wordprocessingml/2006/main">
        <w:t xml:space="preserve">1. "Hæð miskunnar Guðs"</w:t>
      </w:r>
    </w:p>
    <w:p/>
    <w:p>
      <w:r xmlns:w="http://schemas.openxmlformats.org/wordprocessingml/2006/main">
        <w:t xml:space="preserve">2. "Umfang sannleika Guðs"</w:t>
      </w:r>
    </w:p>
    <w:p/>
    <w:p>
      <w:r xmlns:w="http://schemas.openxmlformats.org/wordprocessingml/2006/main">
        <w:t xml:space="preserve">1. Efesusbréfið 2:4-5 - "En Guð, sem er ríkur af miskunnsemi, gerði oss lifandi með Kristi vegna þeirrar miklu kærleika, sem hann elskaði oss með, jafnvel þegar við vorum dauðir fyrir misgjörðir okkar."</w:t>
      </w:r>
    </w:p>
    <w:p/>
    <w:p>
      <w:r xmlns:w="http://schemas.openxmlformats.org/wordprocessingml/2006/main">
        <w:t xml:space="preserve">2. Jesaja 59:19-20 - „Þannig skulu þeir óttast nafn Drottins frá vestri og dýrð hans frá upprás sólar, því að hann mun koma eins og hlaupandi lækur, sem vindur Drottins rekur. "Og hann mun koma til Síonar sem lausnari, til þeirra í Jakob, sem snúa frá afbrotum,"</w:t>
      </w:r>
    </w:p>
    <w:p/>
    <w:p>
      <w:r xmlns:w="http://schemas.openxmlformats.org/wordprocessingml/2006/main">
        <w:t xml:space="preserve">Sálmarnir 108:5 Upphafinn, Guð, yfir himninum, og dýrð þín yfir allri jörðinni.</w:t>
      </w:r>
    </w:p>
    <w:p/>
    <w:p>
      <w:r xmlns:w="http://schemas.openxmlformats.org/wordprocessingml/2006/main">
        <w:t xml:space="preserve">Guð er hafinn yfir himnum og dýrð hans er yfir allri jörðinni.</w:t>
      </w:r>
    </w:p>
    <w:p/>
    <w:p>
      <w:r xmlns:w="http://schemas.openxmlformats.org/wordprocessingml/2006/main">
        <w:t xml:space="preserve">1. Að lifa í návist upphafins Guðs</w:t>
      </w:r>
    </w:p>
    <w:p/>
    <w:p>
      <w:r xmlns:w="http://schemas.openxmlformats.org/wordprocessingml/2006/main">
        <w:t xml:space="preserve">2. Dýrð Guðs</w:t>
      </w:r>
    </w:p>
    <w:p/>
    <w:p>
      <w:r xmlns:w="http://schemas.openxmlformats.org/wordprocessingml/2006/main">
        <w:t xml:space="preserve">1. Jesaja 6:1-4</w:t>
      </w:r>
    </w:p>
    <w:p/>
    <w:p>
      <w:r xmlns:w="http://schemas.openxmlformats.org/wordprocessingml/2006/main">
        <w:t xml:space="preserve">2. Daníel 4:34-35</w:t>
      </w:r>
    </w:p>
    <w:p/>
    <w:p>
      <w:r xmlns:w="http://schemas.openxmlformats.org/wordprocessingml/2006/main">
        <w:t xml:space="preserve">Sálmarnir 108:6 Til þess að ástvinur þinn verði hólpinn, frelsaðu með hægri hendi þinni og svara mér.</w:t>
      </w:r>
    </w:p>
    <w:p/>
    <w:p>
      <w:r xmlns:w="http://schemas.openxmlformats.org/wordprocessingml/2006/main">
        <w:t xml:space="preserve">Guð getur bjargað okkur frá öllum erfiðleikum og svarað bænum okkar um hjálp.</w:t>
      </w:r>
    </w:p>
    <w:p/>
    <w:p>
      <w:r xmlns:w="http://schemas.openxmlformats.org/wordprocessingml/2006/main">
        <w:t xml:space="preserve">1: Trú okkar á vernd Guðs og frelsun er aldrei til einskis.</w:t>
      </w:r>
    </w:p>
    <w:p/>
    <w:p>
      <w:r xmlns:w="http://schemas.openxmlformats.org/wordprocessingml/2006/main">
        <w:t xml:space="preserve">2: Þegar þú stendur frammi fyrir erfiðleikum skaltu leita til Guðs um hjálp og hann mun bregðast við.</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34:17 - Hinir réttlátu hrópa, og Drottinn heyrir og frelsar þá úr öllum nauðum þeirra.</w:t>
      </w:r>
    </w:p>
    <w:p/>
    <w:p>
      <w:r xmlns:w="http://schemas.openxmlformats.org/wordprocessingml/2006/main">
        <w:t xml:space="preserve">Sálmarnir 108:7 Guð hefur talað í sínum heilagleika. Ég mun gleðjast, ég mun skipta Síkem og mæla Súkkótdal.</w:t>
      </w:r>
    </w:p>
    <w:p/>
    <w:p>
      <w:r xmlns:w="http://schemas.openxmlformats.org/wordprocessingml/2006/main">
        <w:t xml:space="preserve">Guð talaði í heilagleika og hann mun færa gleði og sundra Síkem og Súkkót.</w:t>
      </w:r>
    </w:p>
    <w:p/>
    <w:p>
      <w:r xmlns:w="http://schemas.openxmlformats.org/wordprocessingml/2006/main">
        <w:t xml:space="preserve">1. Gleði Guðs heilagleika</w:t>
      </w:r>
    </w:p>
    <w:p/>
    <w:p>
      <w:r xmlns:w="http://schemas.openxmlformats.org/wordprocessingml/2006/main">
        <w:t xml:space="preserve">2. Deildin Síkem og Súkkót</w:t>
      </w:r>
    </w:p>
    <w:p/>
    <w:p>
      <w:r xmlns:w="http://schemas.openxmlformats.org/wordprocessingml/2006/main">
        <w:t xml:space="preserve">1. Matteus 5:6 - "Sælir eru þeir sem hungra og þyrsta eftir réttlætinu, því að þeir munu saddir verða."</w:t>
      </w:r>
    </w:p>
    <w:p/>
    <w:p>
      <w:r xmlns:w="http://schemas.openxmlformats.org/wordprocessingml/2006/main">
        <w:t xml:space="preserve">2. Sálmur 96:10 - "Segið meðal þjóðanna: Drottinn er konungur! Já, heimurinn er staðfestur, hann skal aldrei haggast, hann mun dæma þjóðirnar með sanngirni.</w:t>
      </w:r>
    </w:p>
    <w:p/>
    <w:p>
      <w:r xmlns:w="http://schemas.openxmlformats.org/wordprocessingml/2006/main">
        <w:t xml:space="preserve">Sálmarnir 108:8 Gíleað er mitt; Manasse er minn; Efraím er styrkur höfuðs míns. Júda er löggjafi minn;</w:t>
      </w:r>
    </w:p>
    <w:p/>
    <w:p>
      <w:r xmlns:w="http://schemas.openxmlformats.org/wordprocessingml/2006/main">
        <w:t xml:space="preserve">Sálmaritarinn segir Gíleað, Manasse, Efraím og Júda vera sína eigin.</w:t>
      </w:r>
    </w:p>
    <w:p/>
    <w:p>
      <w:r xmlns:w="http://schemas.openxmlformats.org/wordprocessingml/2006/main">
        <w:t xml:space="preserve">1. Styrkur Drottins: Hvernig drottinvald Guðs styrkir okkur</w:t>
      </w:r>
    </w:p>
    <w:p/>
    <w:p>
      <w:r xmlns:w="http://schemas.openxmlformats.org/wordprocessingml/2006/main">
        <w:t xml:space="preserve">2. Að eiga sjálfsmynd okkar: Að halda því fram hver við erum í Kristi</w:t>
      </w:r>
    </w:p>
    <w:p/>
    <w:p>
      <w:r xmlns:w="http://schemas.openxmlformats.org/wordprocessingml/2006/main">
        <w:t xml:space="preserve">1.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2. Rómverjabréfið 8:14-17 - Því að allir sem leiðast af anda Guðs eru Guðs börn. Þér hafið því ekki hlotið anda, sem gerir yður að hræddum þrælum. Í staðinn fékkstu anda Guðs þegar hann ættleiddi þig sem sín eigin börn. Nú köllum við hann, Abba, föður. Því að andi hans sameinast anda okkar til að staðfesta að við erum börn Guðs. Og þar sem við erum börn hans, erum við erfingjar hans. Reyndar erum við ásamt Kristi erfingjar dýrðar Guðs. En ef við eigum að deila dýrð hans, verðum við líka að deila þjáningum hans.</w:t>
      </w:r>
    </w:p>
    <w:p/>
    <w:p>
      <w:r xmlns:w="http://schemas.openxmlformats.org/wordprocessingml/2006/main">
        <w:t xml:space="preserve">Sálmarnir 108:9 Móab er minn þvottapottur; yfir Edóm mun ég kasta skónum mínum út; yfir Filisteu mun ég sigra.</w:t>
      </w:r>
    </w:p>
    <w:p/>
    <w:p>
      <w:r xmlns:w="http://schemas.openxmlformats.org/wordprocessingml/2006/main">
        <w:t xml:space="preserve">Davíð segist sigra Móab, Edóm og Filista.</w:t>
      </w:r>
    </w:p>
    <w:p/>
    <w:p>
      <w:r xmlns:w="http://schemas.openxmlformats.org/wordprocessingml/2006/main">
        <w:t xml:space="preserve">1. Að sigrast á áskorunum með trú</w:t>
      </w:r>
    </w:p>
    <w:p/>
    <w:p>
      <w:r xmlns:w="http://schemas.openxmlformats.org/wordprocessingml/2006/main">
        <w:t xml:space="preserve">2. Að viðurkenna trúfesti Guðs í sigri</w:t>
      </w:r>
    </w:p>
    <w:p/>
    <w:p>
      <w:r xmlns:w="http://schemas.openxmlformats.org/wordprocessingml/2006/main">
        <w:t xml:space="preserve">1. Rómverjabréfið 8:31-39 - Hvað eigum við þá að segja um þetta? Ef Guð er með okkur, hver getur verið á móti okkur?</w:t>
      </w:r>
    </w:p>
    <w:p/>
    <w:p>
      <w:r xmlns:w="http://schemas.openxmlformats.org/wordprocessingml/2006/main">
        <w:t xml:space="preserve">2. 1. Jóhannesarbréf 5:4-5 - Því að hver sem er fæddur af Guði sigrar heiminn. Og þetta er sigur sem hefur sigrað heiminn trú okkar.</w:t>
      </w:r>
    </w:p>
    <w:p/>
    <w:p>
      <w:r xmlns:w="http://schemas.openxmlformats.org/wordprocessingml/2006/main">
        <w:t xml:space="preserve">Sálmarnir 108:10 Hver mun leiða mig inn í hina sterku borg? hver mun leiða mig til Edóm?</w:t>
      </w:r>
    </w:p>
    <w:p/>
    <w:p>
      <w:r xmlns:w="http://schemas.openxmlformats.org/wordprocessingml/2006/main">
        <w:t xml:space="preserve">Sálmur 108 talar um traust á kærleika Guðs og hjálpræði.</w:t>
      </w:r>
    </w:p>
    <w:p/>
    <w:p>
      <w:r xmlns:w="http://schemas.openxmlformats.org/wordprocessingml/2006/main">
        <w:t xml:space="preserve">1. Ást Guðs og hjálpræði: Boð til friðar</w:t>
      </w:r>
    </w:p>
    <w:p/>
    <w:p>
      <w:r xmlns:w="http://schemas.openxmlformats.org/wordprocessingml/2006/main">
        <w:t xml:space="preserve">2. Styrkt í trausti: Að treysta á vernd Guðs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46:1 - "Guð er vort athvarf og styrkur, nálæg hjálp í neyð."</w:t>
      </w:r>
    </w:p>
    <w:p/>
    <w:p>
      <w:r xmlns:w="http://schemas.openxmlformats.org/wordprocessingml/2006/main">
        <w:t xml:space="preserve">Sálmarnir 108:11 Vilt þú ekki, ó Guð, sem hefur útskúfað oss? Viltu ekki, ó Guð, fara með hersveitum vorum?</w:t>
      </w:r>
    </w:p>
    <w:p/>
    <w:p>
      <w:r xmlns:w="http://schemas.openxmlformats.org/wordprocessingml/2006/main">
        <w:t xml:space="preserve">Trúfesta Guðs er eilíf, jafnvel þegar fólk hefur snúið sér frá honum.</w:t>
      </w:r>
    </w:p>
    <w:p/>
    <w:p>
      <w:r xmlns:w="http://schemas.openxmlformats.org/wordprocessingml/2006/main">
        <w:t xml:space="preserve">1: Trúfesti Guðs - Sálmur 108:11</w:t>
      </w:r>
    </w:p>
    <w:p/>
    <w:p>
      <w:r xmlns:w="http://schemas.openxmlformats.org/wordprocessingml/2006/main">
        <w:t xml:space="preserve">2: Óbilandi kærleikur Guðs - Sálmur 136:1-3</w:t>
      </w:r>
    </w:p>
    <w:p/>
    <w:p>
      <w:r xmlns:w="http://schemas.openxmlformats.org/wordprocessingml/2006/main">
        <w:t xml:space="preserve">1: Jeremía 31:3 - "Drottinn hefur birst mér forðum og sagt: Já, ég hef elskað þig með eilífri elsku, þess vegna dreg ég þig að með miskunnsemi."</w:t>
      </w:r>
    </w:p>
    <w:p/>
    <w:p>
      <w:r xmlns:w="http://schemas.openxmlformats.org/wordprocessingml/2006/main">
        <w:t xml:space="preserve">2: Jesaja 54:10 - "Því að fjöllin munu víkja og hæðirnar víkja, en miskunn mín skal ekki víkja frá þér og friðarsáttmáli minn skal ekki víkja, segir Drottinn, sem miskunnar þér."</w:t>
      </w:r>
    </w:p>
    <w:p/>
    <w:p>
      <w:r xmlns:w="http://schemas.openxmlformats.org/wordprocessingml/2006/main">
        <w:t xml:space="preserve">Sálmarnir 108:12 Veit oss hjálp frá neyð, því að hégómleg er mannhjálp.</w:t>
      </w:r>
    </w:p>
    <w:p/>
    <w:p>
      <w:r xmlns:w="http://schemas.openxmlformats.org/wordprocessingml/2006/main">
        <w:t xml:space="preserve">Fólk ætti að treysta á Guð til að hjálpa þeim á erfiðleikatímum frekar en að treysta á eigin viðleitni.</w:t>
      </w:r>
    </w:p>
    <w:p/>
    <w:p>
      <w:r xmlns:w="http://schemas.openxmlformats.org/wordprocessingml/2006/main">
        <w:t xml:space="preserve">1. "Hégómi mannsins: Að treysta á Guð á erfiðleikatímum"</w:t>
      </w:r>
    </w:p>
    <w:p/>
    <w:p>
      <w:r xmlns:w="http://schemas.openxmlformats.org/wordprocessingml/2006/main">
        <w:t xml:space="preserve">2. „Hjálp Drottins: Að skilja þörf okkar fyrir aðstoð Guðs“</w:t>
      </w:r>
    </w:p>
    <w:p/>
    <w:p>
      <w:r xmlns:w="http://schemas.openxmlformats.org/wordprocessingml/2006/main">
        <w:t xml:space="preserve">1. Jesaja 40:28-31 - "Hefur þú ekki vitað? Hefur þú ekki heyrt? Drottinn er hinn eilífi Guð, skapari endimarka jarðar. Hann örmagnast ekki og þreytist ekki, skilningur hans er órannsakanlegur. gefur krafti hinum þreytu, og þeim sem engan kraft hefur hann eykur kraftinn. Jafnvel ungmenni munu örmagna og þreytast og ungir menn verða örmagna, en þeir sem bíða Drottins munu endurnýja kraft sinn, þeir munu rísa upp með vængi. eins og ernir; þeir munu hlaupa og þreytast ekki, þeir munu ganga og ekki verða örmagna."</w:t>
      </w:r>
    </w:p>
    <w:p/>
    <w:p>
      <w:r xmlns:w="http://schemas.openxmlformats.org/wordprocessingml/2006/main">
        <w:t xml:space="preserve">2. 2. Korintubréf 3:4-6 - "Svona er traustið sem vér höfum fyrir Krist til Guðs. Ekki svo að við séum fullnægjandi í sjálfum okkur til að halda því fram að eitthvað komi frá okkur, heldur er nægjanlegt okkar frá Guði, sem hefur gert okkur hæf. að vera þjónar nýs sáttmála, ekki bókstafsins heldur andans. Því að bókstafurinn drepur, en andinn lífgar."</w:t>
      </w:r>
    </w:p>
    <w:p/>
    <w:p>
      <w:r xmlns:w="http://schemas.openxmlformats.org/wordprocessingml/2006/main">
        <w:t xml:space="preserve">Sálmarnir 108:13 Fyrir Guð munum vér gjöra djarflega, því að hann er sem mun troða óvinum vorum niður.</w:t>
      </w:r>
    </w:p>
    <w:p/>
    <w:p>
      <w:r xmlns:w="http://schemas.openxmlformats.org/wordprocessingml/2006/main">
        <w:t xml:space="preserve">Guð mun styrkja okkur til að gera stóra hluti og hjálpa okkur að sigrast á óvinum okkar.</w:t>
      </w:r>
    </w:p>
    <w:p/>
    <w:p>
      <w:r xmlns:w="http://schemas.openxmlformats.org/wordprocessingml/2006/main">
        <w:t xml:space="preserve">1. "Styrkur Guðs er styrkur okkar"</w:t>
      </w:r>
    </w:p>
    <w:p/>
    <w:p>
      <w:r xmlns:w="http://schemas.openxmlformats.org/wordprocessingml/2006/main">
        <w:t xml:space="preserve">2. "Treystu á Guð og treystu á styrk hans"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Filippíbréfið 4:13 - "Allt megna ég fyrir þann sem styrkir mig."</w:t>
      </w:r>
    </w:p>
    <w:p/>
    <w:p>
      <w:r xmlns:w="http://schemas.openxmlformats.org/wordprocessingml/2006/main">
        <w:t xml:space="preserve">Sálmur 109 er harmasálmur sem kenndur er við Davíð. Það lýsir djúpri angist og ákalli um réttlæti Guðs gegn óvinum sálmaritarans. Sálmaritarinn kallar á Guð um að dæma andstæðinga sína og biður um frelsun frá illgjarnum árásum þeirra.</w:t>
      </w:r>
    </w:p>
    <w:p/>
    <w:p>
      <w:r xmlns:w="http://schemas.openxmlformats.org/wordprocessingml/2006/main">
        <w:t xml:space="preserve">1. málsgrein: Sálmaritarinn hrópar til Guðs og lýsir illsku og svikum óvina þeirra. Þeir tjá vanlíðan sína og angist af völdum rangra ásakana (Sálmur 109:1-5).</w:t>
      </w:r>
    </w:p>
    <w:p/>
    <w:p>
      <w:r xmlns:w="http://schemas.openxmlformats.org/wordprocessingml/2006/main">
        <w:t xml:space="preserve">2. málsgrein: Sálmaritarinn beitir bölvun yfir andstæðingum sínum og biður um að dómur Guðs falli yfir þá. Þeir þrá að afleiðingar gjörða óvina þeirra komi yfir sig (Sálmur 109:6-20).</w:t>
      </w:r>
    </w:p>
    <w:p/>
    <w:p>
      <w:r xmlns:w="http://schemas.openxmlformats.org/wordprocessingml/2006/main">
        <w:t xml:space="preserve">3. málsgrein: Sálmaritarinn biður Guð að grípa inn í þeirra þeirra hönd. Þeir segja frá því hvernig þeim hefur verið misþyrmt og biðja um miskunn Guðs og frelsun frá ráðum óvina sinna (Sálmur 109:21-31).</w:t>
      </w:r>
    </w:p>
    <w:p/>
    <w:p>
      <w:r xmlns:w="http://schemas.openxmlformats.org/wordprocessingml/2006/main">
        <w:t xml:space="preserve">Í stuttu máli,</w:t>
      </w:r>
    </w:p>
    <w:p>
      <w:r xmlns:w="http://schemas.openxmlformats.org/wordprocessingml/2006/main">
        <w:t xml:space="preserve">Sálmur hundrað níu gjafir</w:t>
      </w:r>
    </w:p>
    <w:p>
      <w:r xmlns:w="http://schemas.openxmlformats.org/wordprocessingml/2006/main">
        <w:t xml:space="preserve">harmakvein sem lýsir angist,</w:t>
      </w:r>
    </w:p>
    <w:p>
      <w:r xmlns:w="http://schemas.openxmlformats.org/wordprocessingml/2006/main">
        <w:t xml:space="preserve">og bæn um guðlegt réttlæti,</w:t>
      </w:r>
    </w:p>
    <w:p>
      <w:r xmlns:w="http://schemas.openxmlformats.org/wordprocessingml/2006/main">
        <w:t xml:space="preserve">undirstrika tjáningu sem næst með því að hrópa og leggja áherslu á viðurkenningu á illsku.</w:t>
      </w:r>
    </w:p>
    <w:p/>
    <w:p>
      <w:r xmlns:w="http://schemas.openxmlformats.org/wordprocessingml/2006/main">
        <w:t xml:space="preserve">Að leggja áherslu á ákall sem náðst er með því að kalla á guðlegan dóm á sama tíma og hún staðfestir löngun til afleiðinga,</w:t>
      </w:r>
    </w:p>
    <w:p>
      <w:r xmlns:w="http://schemas.openxmlformats.org/wordprocessingml/2006/main">
        <w:t xml:space="preserve">og leggja áherslu á grátbeiðni sem náðst er með því að biðja um miskunn á sama tíma og lýsa þörf fyrir frelsun.</w:t>
      </w:r>
    </w:p>
    <w:p>
      <w:r xmlns:w="http://schemas.openxmlformats.org/wordprocessingml/2006/main">
        <w:t xml:space="preserve">Að minnast á persónulega ígrundun sem sýnd er um að viðurkenna illa meðferð á meðan staðfesta traust á guðlegri íhlutun.</w:t>
      </w:r>
    </w:p>
    <w:p/>
    <w:p>
      <w:r xmlns:w="http://schemas.openxmlformats.org/wordprocessingml/2006/main">
        <w:t xml:space="preserve">Sálmarnir 109:1 Vertu ekki kyrr, Guð lofs míns.</w:t>
      </w:r>
    </w:p>
    <w:p/>
    <w:p>
      <w:r xmlns:w="http://schemas.openxmlformats.org/wordprocessingml/2006/main">
        <w:t xml:space="preserve">Guð er verðugur lofs og ætti ekki að hunsa hann.</w:t>
      </w:r>
    </w:p>
    <w:p/>
    <w:p>
      <w:r xmlns:w="http://schemas.openxmlformats.org/wordprocessingml/2006/main">
        <w:t xml:space="preserve">1. Guð á skilið lof okkar: könnun á Sálmi 109:1</w:t>
      </w:r>
    </w:p>
    <w:p/>
    <w:p>
      <w:r xmlns:w="http://schemas.openxmlformats.org/wordprocessingml/2006/main">
        <w:t xml:space="preserve">2. Að veita Guði það lof sem hann á skilið: Rannsókn á Sálmi 109:1</w:t>
      </w:r>
    </w:p>
    <w:p/>
    <w:p>
      <w:r xmlns:w="http://schemas.openxmlformats.org/wordprocessingml/2006/main">
        <w:t xml:space="preserve">1. Jesaja 43:21 Þessa þjóð hef ég myndað mér. þeir skulu kunngjöra lof mitt.</w:t>
      </w:r>
    </w:p>
    <w:p/>
    <w:p>
      <w:r xmlns:w="http://schemas.openxmlformats.org/wordprocessingml/2006/main">
        <w:t xml:space="preserve">2. Opinberunarbókin 5:12 Sagði hárri röddu: Verðugt er lambið, sem slátrað var, til að hljóta kraft og auð, visku og styrk og heiður og dýrð og blessun.</w:t>
      </w:r>
    </w:p>
    <w:p/>
    <w:p>
      <w:r xmlns:w="http://schemas.openxmlformats.org/wordprocessingml/2006/main">
        <w:t xml:space="preserve">Sálmarnir 109:2 Því að munnur óguðlegra og munnur svikulla er opnaður gegn mér, þeir hafa talað gegn mér með lyginni tungu.</w:t>
      </w:r>
    </w:p>
    <w:p/>
    <w:p>
      <w:r xmlns:w="http://schemas.openxmlformats.org/wordprocessingml/2006/main">
        <w:t xml:space="preserve">Hinir óguðlegu og svikulu hafa talað gegn sálmaritaranum með lygum.</w:t>
      </w:r>
    </w:p>
    <w:p/>
    <w:p>
      <w:r xmlns:w="http://schemas.openxmlformats.org/wordprocessingml/2006/main">
        <w:t xml:space="preserve">1: Mundu að treysta á Guð þegar þú verður fyrir rógburði og lygum frá öðrum.</w:t>
      </w:r>
    </w:p>
    <w:p/>
    <w:p>
      <w:r xmlns:w="http://schemas.openxmlformats.org/wordprocessingml/2006/main">
        <w:t xml:space="preserve">2: Leitið réttlætis frá Guði gegn þeim sem rægja og ljúga gegn ykkur.</w:t>
      </w:r>
    </w:p>
    <w:p/>
    <w:p>
      <w:r xmlns:w="http://schemas.openxmlformats.org/wordprocessingml/2006/main">
        <w:t xml:space="preserve">1: Orðskviðirnir 6:16-19 - Þetta sex sem Drottinn hatar, já, sjö eru honum viðurstyggð: Drambsamlegt augnaráð, lygileg tunga, hendur sem úthella saklausu blóði, hjarta sem hugsar rangar áætlanir, fljótir fætur. í hlaupum til hins illa, ljúgvitni sem talar lygar og sá sem sáir ósætti meðal bræðra.</w:t>
      </w:r>
    </w:p>
    <w:p/>
    <w:p>
      <w:r xmlns:w="http://schemas.openxmlformats.org/wordprocessingml/2006/main">
        <w:t xml:space="preserve">2: Matteusarguðspjall 5:11-12 - Sælir ert þú, þegar þeir smána yður og ofsækja yður og segja yður alls kyns illu fyrir mínar sakir. Gleðjist og verið mjög glaður, því að laun yðar eru mikil á himnum, því að þannig ofsóttu þeir spámennina sem voru á undan yður.</w:t>
      </w:r>
    </w:p>
    <w:p/>
    <w:p>
      <w:r xmlns:w="http://schemas.openxmlformats.org/wordprocessingml/2006/main">
        <w:t xml:space="preserve">Sálmarnir 109:3 Þeir umkringdu mig líka með hatursorðum. og barðist gegn mér án ástæðu.</w:t>
      </w:r>
    </w:p>
    <w:p/>
    <w:p>
      <w:r xmlns:w="http://schemas.openxmlformats.org/wordprocessingml/2006/main">
        <w:t xml:space="preserve">Fólk umkringdi sálmaskáldið hatursorðum og barðist gegn honum án nokkurrar ástæðu.</w:t>
      </w:r>
    </w:p>
    <w:p/>
    <w:p>
      <w:r xmlns:w="http://schemas.openxmlformats.org/wordprocessingml/2006/main">
        <w:t xml:space="preserve">1. Kraftur orða: Hvernig orð geta sært og hjálpað</w:t>
      </w:r>
    </w:p>
    <w:p/>
    <w:p>
      <w:r xmlns:w="http://schemas.openxmlformats.org/wordprocessingml/2006/main">
        <w:t xml:space="preserve">2. Standa staðfastlega andspænis óréttlátum ofsóknum</w:t>
      </w:r>
    </w:p>
    <w:p/>
    <w:p>
      <w:r xmlns:w="http://schemas.openxmlformats.org/wordprocessingml/2006/main">
        <w:t xml:space="preserve">1. Orðskviðirnir 12:18 - Það er til einn sem er eins og sverðshögg, en tunga spekinga læknir.</w:t>
      </w:r>
    </w:p>
    <w:p/>
    <w:p>
      <w:r xmlns:w="http://schemas.openxmlformats.org/wordprocessingml/2006/main">
        <w:t xml:space="preserve">2. Jakobsbréfið 1:19 - Vitið þetta, mínir ástkæru bræður: sérhver maður sé fljótur að heyra, seinn til að tala, seinn til reiði.</w:t>
      </w:r>
    </w:p>
    <w:p/>
    <w:p>
      <w:r xmlns:w="http://schemas.openxmlformats.org/wordprocessingml/2006/main">
        <w:t xml:space="preserve">Sálmarnir 109:4 Vegna elsku minnar eru þeir andstæðingar mínir, en ég gef mig í bæn.</w:t>
      </w:r>
    </w:p>
    <w:p/>
    <w:p>
      <w:r xmlns:w="http://schemas.openxmlformats.org/wordprocessingml/2006/main">
        <w:t xml:space="preserve">Óvinir hafa hafnað ást ræðumannsins, svo ræðumaðurinn hefur snúið sér að bæninni.</w:t>
      </w:r>
    </w:p>
    <w:p/>
    <w:p>
      <w:r xmlns:w="http://schemas.openxmlformats.org/wordprocessingml/2006/main">
        <w:t xml:space="preserve">1. Kraftur bænarinnar: að finna frið þegar þú mætir mótlæti.</w:t>
      </w:r>
    </w:p>
    <w:p/>
    <w:p>
      <w:r xmlns:w="http://schemas.openxmlformats.org/wordprocessingml/2006/main">
        <w:t xml:space="preserve">2. Að treysta á Guð á þjáningartímum.</w:t>
      </w:r>
    </w:p>
    <w:p/>
    <w:p>
      <w:r xmlns:w="http://schemas.openxmlformats.org/wordprocessingml/2006/main">
        <w:t xml:space="preserve">1. Matteusarguðspjall 21:22 - "Og allt, hvað sem þér biðjið í bæn, munuð þér öðlast í trúnni."</w:t>
      </w:r>
    </w:p>
    <w:p/>
    <w:p>
      <w:r xmlns:w="http://schemas.openxmlformats.org/wordprocessingml/2006/main">
        <w:t xml:space="preserve">2. Jakobsbréfið 5:13 - "Er einhver á meðal yðar þjáður? Lát hann biðja."</w:t>
      </w:r>
    </w:p>
    <w:p/>
    <w:p>
      <w:r xmlns:w="http://schemas.openxmlformats.org/wordprocessingml/2006/main">
        <w:t xml:space="preserve">Sálmarnir 109:5 Og þeir hafa launað mér gott með illu og hatri fyrir ást mína.</w:t>
      </w:r>
    </w:p>
    <w:p/>
    <w:p>
      <w:r xmlns:w="http://schemas.openxmlformats.org/wordprocessingml/2006/main">
        <w:t xml:space="preserve">Þrátt fyrir að hafa sýnt ást og góðvild hefur ræðumanni verið endurgoldið með illsku og hatri.</w:t>
      </w:r>
    </w:p>
    <w:p/>
    <w:p>
      <w:r xmlns:w="http://schemas.openxmlformats.org/wordprocessingml/2006/main">
        <w:t xml:space="preserve">1. Hættan við óendurgoldna ást</w:t>
      </w:r>
    </w:p>
    <w:p/>
    <w:p>
      <w:r xmlns:w="http://schemas.openxmlformats.org/wordprocessingml/2006/main">
        <w:t xml:space="preserve">2. Þegar gott er ekki nógu gott</w:t>
      </w:r>
    </w:p>
    <w:p/>
    <w:p>
      <w:r xmlns:w="http://schemas.openxmlformats.org/wordprocessingml/2006/main">
        <w:t xml:space="preserve">1. Matteusarguðspjall 5:44 - "En ég segi yður: Elskið óvini yðar, blessið þá sem bölva yður, gjörið þeim gott, sem hata yður, og biðjið fyrir þeim, sem ofsækja yður og ofsækja yður."</w:t>
      </w:r>
    </w:p>
    <w:p/>
    <w:p>
      <w:r xmlns:w="http://schemas.openxmlformats.org/wordprocessingml/2006/main">
        <w:t xml:space="preserve">2. Rómverjabréfið 12:17-21 - "Bala engum illu með illu. Gefðu hlutum heiðarlega í augum allra. Ef það er mögulegt, svo mikið sem í þér liggur, lifðu í friði með öllum mönnum. Elsku elskuðu, hefnd. ekki sjálfum yður, heldur gefið reiðiinni stað, því að ritað er: Mín er hefndin, ég mun endurgjalda, segir Drottinn.. Ef óvinur þinn hungrar, þá gefðu honum að eta, ef hann þyrstir, þá gef honum að drekka, því að með því að gjöra svo muntu hrúgaðu eldglóðum á höfuð honum. Lát þig ekki sigrast á illu, heldur sigraðu illt með góðu."</w:t>
      </w:r>
    </w:p>
    <w:p/>
    <w:p>
      <w:r xmlns:w="http://schemas.openxmlformats.org/wordprocessingml/2006/main">
        <w:t xml:space="preserve">Sálmarnir 109:6 Sett þú óguðlegan mann yfir hann, og láttu Satan standa honum til hægri handar.</w:t>
      </w:r>
    </w:p>
    <w:p/>
    <w:p>
      <w:r xmlns:w="http://schemas.openxmlformats.org/wordprocessingml/2006/main">
        <w:t xml:space="preserve">Þessi texti úr Sálmi 109:6 minnir okkur á að Guð getur notað jafnvel hina óguðlegu til að ná tilgangi sínum.</w:t>
      </w:r>
    </w:p>
    <w:p/>
    <w:p>
      <w:r xmlns:w="http://schemas.openxmlformats.org/wordprocessingml/2006/main">
        <w:t xml:space="preserve">1. Endurlausnaráætlun Guðs: Hvernig Guð notar hina óguðlegu í tilgangi sínum</w:t>
      </w:r>
    </w:p>
    <w:p/>
    <w:p>
      <w:r xmlns:w="http://schemas.openxmlformats.org/wordprocessingml/2006/main">
        <w:t xml:space="preserve">2. Fullveldi Guðs: Að treysta á áætlun Guðs andspænis illsku</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Orðskviðirnir 16:4 - Drottinn hefur skapað allt í eigin tilgangi, jafnvel hina óguðlegu fyrir neyðardaginn.</w:t>
      </w:r>
    </w:p>
    <w:p/>
    <w:p>
      <w:r xmlns:w="http://schemas.openxmlformats.org/wordprocessingml/2006/main">
        <w:t xml:space="preserve">Sálmarnir 109:7 Þegar hann verður dæmdur, þá verði hann dæmdur, og bæn hans verði synd.</w:t>
      </w:r>
    </w:p>
    <w:p/>
    <w:p>
      <w:r xmlns:w="http://schemas.openxmlformats.org/wordprocessingml/2006/main">
        <w:t xml:space="preserve">Í Sálmi 109:7 kemur fram að þegar maður er dæmdur ætti hann að vera fordæmdur og bæn hans ætti að teljast synd.</w:t>
      </w:r>
    </w:p>
    <w:p/>
    <w:p>
      <w:r xmlns:w="http://schemas.openxmlformats.org/wordprocessingml/2006/main">
        <w:t xml:space="preserve">1. Eðli syndarinnar: Athugun á ritningunni í Sálmi 109:7</w:t>
      </w:r>
    </w:p>
    <w:p/>
    <w:p>
      <w:r xmlns:w="http://schemas.openxmlformats.org/wordprocessingml/2006/main">
        <w:t xml:space="preserve">2. Afleiðingar ranglætis: Að skilja viðvörun Sálma 109:7</w:t>
      </w:r>
    </w:p>
    <w:p/>
    <w:p>
      <w:r xmlns:w="http://schemas.openxmlformats.org/wordprocessingml/2006/main">
        <w:t xml:space="preserve">1. Matteusarguðspjall 7:1-5 Dæmið ekki, svo að þér verðið ekki dæmdir. Því að með þeim dómi, sem þú kveður, munt þú dæmdur verða, og með þeim mæli, sem þú mælir, mun það mælt fyrir þér.</w:t>
      </w:r>
    </w:p>
    <w:p/>
    <w:p>
      <w:r xmlns:w="http://schemas.openxmlformats.org/wordprocessingml/2006/main">
        <w:t xml:space="preserve">2. Orðskviðirnir 28:9 Ef einhver snýr eyra sínu frá því að heyra lögmálið, er jafnvel bæn hans viðurstyggð.</w:t>
      </w:r>
    </w:p>
    <w:p/>
    <w:p>
      <w:r xmlns:w="http://schemas.openxmlformats.org/wordprocessingml/2006/main">
        <w:t xml:space="preserve">Sálmarnir 109:8 Lát dagar hans verða fáir. og lætur annan taka embætti hans.</w:t>
      </w:r>
    </w:p>
    <w:p/>
    <w:p>
      <w:r xmlns:w="http://schemas.openxmlformats.org/wordprocessingml/2006/main">
        <w:t xml:space="preserve">Bæn er beðin til Guðs um að draga úr líftíma manns og koma öðrum í staðinn.</w:t>
      </w:r>
    </w:p>
    <w:p/>
    <w:p>
      <w:r xmlns:w="http://schemas.openxmlformats.org/wordprocessingml/2006/main">
        <w:t xml:space="preserve">1. Rétt eins og Guð kom í stað Sáls konungs, mun hann alltaf veita leið til að koma í stað hvers manns í hvaða aðstæðum sem er.</w:t>
      </w:r>
    </w:p>
    <w:p/>
    <w:p>
      <w:r xmlns:w="http://schemas.openxmlformats.org/wordprocessingml/2006/main">
        <w:t xml:space="preserve">2. Sama vandamálið, Guð er við stjórnvölinn og mun veita lausn.</w:t>
      </w:r>
    </w:p>
    <w:p/>
    <w:p>
      <w:r xmlns:w="http://schemas.openxmlformats.org/wordprocessingml/2006/main">
        <w:t xml:space="preserve">1. 1. Samúelsbók 15:26-28 - Og Samúel sagði við Sál: Ég mun ekki snúa aftur með þér. Því að þú hefur hafnað orði Drottins, og Drottinn hefur hafnað þér frá því að vera konungur yfir Ísrael. Þegar Samúel sneri sér við til að fara, greip Sál í pilsið af skikkju sinni, og það rifnaði. Og Samúel sagði við hann: "Drottinn hefir rifið Ísraelsríki frá þér í dag og gefið það náunga þínum, sem er betri en þú."</w:t>
      </w:r>
    </w:p>
    <w:p/>
    <w:p>
      <w:r xmlns:w="http://schemas.openxmlformats.org/wordprocessingml/2006/main">
        <w:t xml:space="preserve">2. Sálmur 46:1 - Guð er athvarf okkar og styrkur, hjálp í nauðum.</w:t>
      </w:r>
    </w:p>
    <w:p/>
    <w:p>
      <w:r xmlns:w="http://schemas.openxmlformats.org/wordprocessingml/2006/main">
        <w:t xml:space="preserve">Sálmarnir 109:9 Börn hans verði föðurlaus og kona hans ekkja.</w:t>
      </w:r>
    </w:p>
    <w:p/>
    <w:p>
      <w:r xmlns:w="http://schemas.openxmlformats.org/wordprocessingml/2006/main">
        <w:t xml:space="preserve">Sálmur 109:9 kallar á börn einhvers manns að vera föðurlaus og kona þeirra að vera ekkja.</w:t>
      </w:r>
    </w:p>
    <w:p/>
    <w:p>
      <w:r xmlns:w="http://schemas.openxmlformats.org/wordprocessingml/2006/main">
        <w:t xml:space="preserve">1. Kraftur bænarinnar: Hvernig bæn um vernd getur leitt til sterkari trúar</w:t>
      </w:r>
    </w:p>
    <w:p/>
    <w:p>
      <w:r xmlns:w="http://schemas.openxmlformats.org/wordprocessingml/2006/main">
        <w:t xml:space="preserve">2. Mikilvægi fjölskyldunnar: Hvernig á að styrkja tengsl við ástvini okkar</w:t>
      </w:r>
    </w:p>
    <w:p/>
    <w:p>
      <w:r xmlns:w="http://schemas.openxmlformats.org/wordprocessingml/2006/main">
        <w:t xml:space="preserve">1. Mósebók 22:24 - Ef þú lánar einhverjum af lýð mínum með þér, sem er fátækur, fé, þá skalt þú ekki vera honum eins og lánveitandi, og þú skalt ekki heimta vexti af honum.</w:t>
      </w:r>
    </w:p>
    <w:p/>
    <w:p>
      <w:r xmlns:w="http://schemas.openxmlformats.org/wordprocessingml/2006/main">
        <w:t xml:space="preserve">2. Jesaja 1:17 - Lærðu að gera gott; leita réttlætis, leiðrétta kúgun; færa munaðarlausum rétt, rekið mál ekkjunnar.</w:t>
      </w:r>
    </w:p>
    <w:p/>
    <w:p>
      <w:r xmlns:w="http://schemas.openxmlformats.org/wordprocessingml/2006/main">
        <w:t xml:space="preserve">Sálmarnir 109:10 Lát börn hans vera sífellt flakkara og biðja, þeir skulu og leita brauðs síns úr eyðistöðum sínum.</w:t>
      </w:r>
    </w:p>
    <w:p/>
    <w:p>
      <w:r xmlns:w="http://schemas.openxmlformats.org/wordprocessingml/2006/main">
        <w:t xml:space="preserve">Sálmaritarinn kallar eftir því að dómur Guðs falli yfir rangláta, börn þeirra verði heimilislaus og betli um mat.</w:t>
      </w:r>
    </w:p>
    <w:p/>
    <w:p>
      <w:r xmlns:w="http://schemas.openxmlformats.org/wordprocessingml/2006/main">
        <w:t xml:space="preserve">1: Við ættum að vera þakklát fyrir blessanir okkar og nota þær til að hjálpa öðrum sem minna mega sín.</w:t>
      </w:r>
    </w:p>
    <w:p/>
    <w:p>
      <w:r xmlns:w="http://schemas.openxmlformats.org/wordprocessingml/2006/main">
        <w:t xml:space="preserve">2: Dómur Guðs er réttlátur og réttlátur og við ættum að gæta þess að falla ekki í ranglátt líf.</w:t>
      </w:r>
    </w:p>
    <w:p/>
    <w:p>
      <w:r xmlns:w="http://schemas.openxmlformats.org/wordprocessingml/2006/main">
        <w:t xml:space="preserve">1: Matteus 5:3-7 - Sælir eru fátækir í anda, því að þeirra er himnaríki.</w:t>
      </w:r>
    </w:p>
    <w:p/>
    <w:p>
      <w:r xmlns:w="http://schemas.openxmlformats.org/wordprocessingml/2006/main">
        <w:t xml:space="preserve">2:2 Korintubréf 9:6-9 - Sá sem sáir sparlega mun og sparlega uppskera, og hver sem sáir ríflega mun og ríflega uppskera.</w:t>
      </w:r>
    </w:p>
    <w:p/>
    <w:p>
      <w:r xmlns:w="http://schemas.openxmlformats.org/wordprocessingml/2006/main">
        <w:t xml:space="preserve">Sálmarnir 109:11 Lát ræningjann grípa allt sem hann á. og láta ókunnuga spilla vinnu hans.</w:t>
      </w:r>
    </w:p>
    <w:p/>
    <w:p>
      <w:r xmlns:w="http://schemas.openxmlformats.org/wordprocessingml/2006/main">
        <w:t xml:space="preserve">Sálmaritarinn biður Guð að láta þá sem kúga og stela taka allt það sem maður hefur unnið fyrir.</w:t>
      </w:r>
    </w:p>
    <w:p/>
    <w:p>
      <w:r xmlns:w="http://schemas.openxmlformats.org/wordprocessingml/2006/main">
        <w:t xml:space="preserve">1. Hættan af græðgi - Græðgi getur leitt okkur til að gera hræðilega hluti og getur rænt okkur ávöxtum erfiðis okkar.</w:t>
      </w:r>
    </w:p>
    <w:p/>
    <w:p>
      <w:r xmlns:w="http://schemas.openxmlformats.org/wordprocessingml/2006/main">
        <w:t xml:space="preserve">2. Réttlæti Guðs - Guð mun tryggja að þeir sem leitast við að kúga og stela verði ekki refsaðir.</w:t>
      </w:r>
    </w:p>
    <w:p/>
    <w:p>
      <w:r xmlns:w="http://schemas.openxmlformats.org/wordprocessingml/2006/main">
        <w:t xml:space="preserve">1. Orðskviðirnir 22:16 - Sá sem kúgar hina fátæku til að auka auð sinn, og sá sem gefur hinum ríku, mun vissulega skorta.</w:t>
      </w:r>
    </w:p>
    <w:p/>
    <w:p>
      <w:r xmlns:w="http://schemas.openxmlformats.org/wordprocessingml/2006/main">
        <w:t xml:space="preserve">2. Jakobsbréfið 5:4 - Sjá, laun verkamannanna, sem uppskorið hafa akra þína, sem yðar er haldið aftur af með svikum, hrópar, og kvein þeirra, sem uppskorið hafa, barst í eyru Drottins Sabaoth. .</w:t>
      </w:r>
    </w:p>
    <w:p/>
    <w:p>
      <w:r xmlns:w="http://schemas.openxmlformats.org/wordprocessingml/2006/main">
        <w:t xml:space="preserve">Sálmarnir 109:12 Enginn sé til að sýna honum miskunn, og enginn sé til að þóknast föðurlausum börnum hans.</w:t>
      </w:r>
    </w:p>
    <w:p/>
    <w:p>
      <w:r xmlns:w="http://schemas.openxmlformats.org/wordprocessingml/2006/main">
        <w:t xml:space="preserve">Sálmur 109:12 talar um aðstæður þar sem einstaklingur fær hvorki miskunn né hylli fyrir sjálfan sig eða föðurlaus börn sín.</w:t>
      </w:r>
    </w:p>
    <w:p/>
    <w:p>
      <w:r xmlns:w="http://schemas.openxmlformats.org/wordprocessingml/2006/main">
        <w:t xml:space="preserve">1. Mikilvægi þess að sýna þeim sem þurfa á miskunn að halda.</w:t>
      </w:r>
    </w:p>
    <w:p/>
    <w:p>
      <w:r xmlns:w="http://schemas.openxmlformats.org/wordprocessingml/2006/main">
        <w:t xml:space="preserve">2. Afleiðingar skorts á miskunnsemi og samúð.</w:t>
      </w:r>
    </w:p>
    <w:p/>
    <w:p>
      <w:r xmlns:w="http://schemas.openxmlformats.org/wordprocessingml/2006/main">
        <w:t xml:space="preserve">1. Orðskviðirnir 14:31 - "Sá sem kúgar fátækan mann smánar skapara sinn, en sá sem er örlátur við hina snauður, heiðrar hann."</w:t>
      </w:r>
    </w:p>
    <w:p/>
    <w:p>
      <w:r xmlns:w="http://schemas.openxmlformats.org/wordprocessingml/2006/main">
        <w:t xml:space="preserve">2. Jakobsbréfið 1:27 - "Trú sem er hrein og óflekkuð frammi fyrir Guði föður, er þessi: að vitja munaðarleysingja og ekkna í þrengingum þeirra og halda sjálfum sér óflekkaðri frá heiminum."</w:t>
      </w:r>
    </w:p>
    <w:p/>
    <w:p>
      <w:r xmlns:w="http://schemas.openxmlformats.org/wordprocessingml/2006/main">
        <w:t xml:space="preserve">Sálmarnir 109:13 Upprættir afkomendur hans. og afmáka nafn þeirra í næstu kynslóð.</w:t>
      </w:r>
    </w:p>
    <w:p/>
    <w:p>
      <w:r xmlns:w="http://schemas.openxmlformats.org/wordprocessingml/2006/main">
        <w:t xml:space="preserve">Réttlæti Guðs er nauðsynlegt til að vernda hina réttlátu.</w:t>
      </w:r>
    </w:p>
    <w:p/>
    <w:p>
      <w:r xmlns:w="http://schemas.openxmlformats.org/wordprocessingml/2006/main">
        <w:t xml:space="preserve">1. Réttlæti Guðs og vernd hinna réttlátu</w:t>
      </w:r>
    </w:p>
    <w:p/>
    <w:p>
      <w:r xmlns:w="http://schemas.openxmlformats.org/wordprocessingml/2006/main">
        <w:t xml:space="preserve">2. Kraftur bænarinnar í því að biðja um réttlæti Guðs</w:t>
      </w:r>
    </w:p>
    <w:p/>
    <w:p>
      <w:r xmlns:w="http://schemas.openxmlformats.org/wordprocessingml/2006/main">
        <w:t xml:space="preserve">1. Sálmur 7:9 - Ó réttláti Guð, sem rannsakar huga og hjörtu, bind enda á ofbeldi hinna óguðlegu og tryggðu réttláta.</w:t>
      </w:r>
    </w:p>
    <w:p/>
    <w:p>
      <w:r xmlns:w="http://schemas.openxmlformats.org/wordprocessingml/2006/main">
        <w:t xml:space="preserve">2. 1. Jóhannesarbréf 5:14-15 - Þetta er traustið sem við höfum til að nálgast Guð: að ef við biðjum um eitthvað eftir vilja hans, þá heyrir hann okkur. Og ef vér vitum, að hann heyrir oss, hvað sem vér biðjum, þá vitum vér, að vér höfum það, sem vér báðum hann.</w:t>
      </w:r>
    </w:p>
    <w:p/>
    <w:p>
      <w:r xmlns:w="http://schemas.openxmlformats.org/wordprocessingml/2006/main">
        <w:t xml:space="preserve">Sálmarnir 109:14 Minnst skal misgjörðar feðra hans hjá Drottni. og synd móður hans verði ekki afmáð.</w:t>
      </w:r>
    </w:p>
    <w:p/>
    <w:p>
      <w:r xmlns:w="http://schemas.openxmlformats.org/wordprocessingml/2006/main">
        <w:t xml:space="preserve">Sálmaritarinn ákallar Guð að minnast misgjörða feðra viðkomandi og að gleyma ekki synd móður hans.</w:t>
      </w:r>
    </w:p>
    <w:p/>
    <w:p>
      <w:r xmlns:w="http://schemas.openxmlformats.org/wordprocessingml/2006/main">
        <w:t xml:space="preserve">1. Mikilvægi syndir feðra okkar</w:t>
      </w:r>
    </w:p>
    <w:p/>
    <w:p>
      <w:r xmlns:w="http://schemas.openxmlformats.org/wordprocessingml/2006/main">
        <w:t xml:space="preserve">2. Miskunn Guðs við að muna syndir okkar</w:t>
      </w:r>
    </w:p>
    <w:p/>
    <w:p>
      <w:r xmlns:w="http://schemas.openxmlformats.org/wordprocessingml/2006/main">
        <w:t xml:space="preserve">1. Sálmur 103:12 - Svo langt sem austur er frá vestri, svo langt hefur hann fjarlægt afbrot vor frá okkur.</w:t>
      </w:r>
    </w:p>
    <w:p/>
    <w:p>
      <w:r xmlns:w="http://schemas.openxmlformats.org/wordprocessingml/2006/main">
        <w:t xml:space="preserve">2. Rómverjabréfið 8:1-2 - Það er því nú engin fordæming fyrir þá sem eru í Kristi Jesú, því að lögmál anda lífsins hefur frelsað yður í Kristi Jesú undan lögmáli syndar og dauða.</w:t>
      </w:r>
    </w:p>
    <w:p/>
    <w:p>
      <w:r xmlns:w="http://schemas.openxmlformats.org/wordprocessingml/2006/main">
        <w:t xml:space="preserve">Sálmarnir 109:15 Lát þá stöðugt vera frammi fyrir Drottni, að hann megi afmá minningu þeirra af jörðinni.</w:t>
      </w:r>
    </w:p>
    <w:p/>
    <w:p>
      <w:r xmlns:w="http://schemas.openxmlformats.org/wordprocessingml/2006/main">
        <w:t xml:space="preserve">Þetta vers í Sálmi 109 hvetur trúaða til að setja óvini sína stöðugt frammi fyrir Drottni, svo að hann geti fjarlægt minningu þeirra af jörðinni.</w:t>
      </w:r>
    </w:p>
    <w:p/>
    <w:p>
      <w:r xmlns:w="http://schemas.openxmlformats.org/wordprocessingml/2006/main">
        <w:t xml:space="preserve">1. Kraftur bænarinnar: Hvernig á að sigrast á óvinum með hjálp Drottins</w:t>
      </w:r>
    </w:p>
    <w:p/>
    <w:p>
      <w:r xmlns:w="http://schemas.openxmlformats.org/wordprocessingml/2006/main">
        <w:t xml:space="preserve">2. Réttlæti Drottins: Hvað gerist þegar við setjum óvini okkar frammi fyrir Drottni</w:t>
      </w:r>
    </w:p>
    <w:p/>
    <w:p>
      <w:r xmlns:w="http://schemas.openxmlformats.org/wordprocessingml/2006/main">
        <w:t xml:space="preserve">1. Matteusarguðspjall 5:43-44 - "Þú hefur heyrt að sagt var: Þú skalt elska náunga þinn og hata óvin þinn." En ég segi yður: Elskið óvini yðar og biðjið fyrir þeim sem ofsækja yður.</w:t>
      </w:r>
    </w:p>
    <w:p/>
    <w:p>
      <w:r xmlns:w="http://schemas.openxmlformats.org/wordprocessingml/2006/main">
        <w:t xml:space="preserve">2. Jakobsbréfið 4:6-7 - En hann gefur meiri náð. Þess vegna segir: "Guð stendur gegn dramblátum en auðmjúkum veitir náð." Gefið ykkur því undir Guði. Standið gegn djöflinum, og hann mun flýja frá þér.</w:t>
      </w:r>
    </w:p>
    <w:p/>
    <w:p>
      <w:r xmlns:w="http://schemas.openxmlformats.org/wordprocessingml/2006/main">
        <w:t xml:space="preserve">Sálmarnir 109:16 Vegna þess að hann minntist ekki á að sýna miskunn, heldur ofsótti fátækan og fátækan mann, til þess að drepa þá sem hafa sundurmarið hjarta.</w:t>
      </w:r>
    </w:p>
    <w:p/>
    <w:p>
      <w:r xmlns:w="http://schemas.openxmlformats.org/wordprocessingml/2006/main">
        <w:t xml:space="preserve">Guðs miskunn og réttlæti fyrir þá sem hafa sundurmarið hjarta.</w:t>
      </w:r>
    </w:p>
    <w:p/>
    <w:p>
      <w:r xmlns:w="http://schemas.openxmlformats.org/wordprocessingml/2006/main">
        <w:t xml:space="preserve">1. Miskunn og réttlæti Guðs: Að ná jafnvæginu réttu</w:t>
      </w:r>
    </w:p>
    <w:p/>
    <w:p>
      <w:r xmlns:w="http://schemas.openxmlformats.org/wordprocessingml/2006/main">
        <w:t xml:space="preserve">2. Ást Guðs til þeirra sem hafa brotið hjarta</w:t>
      </w:r>
    </w:p>
    <w:p/>
    <w:p>
      <w:r xmlns:w="http://schemas.openxmlformats.org/wordprocessingml/2006/main">
        <w:t xml:space="preserve">1. Jesaja 57:15 - Því að svo segir sá, sem er hátt og hátt, sem býr í eilífðinni, sem heitir heilagur: Ég bý á háum og helgum stað, og einnig hjá þeim, sem er iðrandi og lítillátur, til að endurvekja anda lítilmagnans og endurvekja hjarta hins iðrandi.</w:t>
      </w:r>
    </w:p>
    <w:p/>
    <w:p>
      <w:r xmlns:w="http://schemas.openxmlformats.org/wordprocessingml/2006/main">
        <w:t xml:space="preserve">2. Sálmur 147:3 - Hann læknar þá sem hafa sundurmarið hjarta og bindur sár þeirra.</w:t>
      </w:r>
    </w:p>
    <w:p/>
    <w:p>
      <w:r xmlns:w="http://schemas.openxmlformats.org/wordprocessingml/2006/main">
        <w:t xml:space="preserve">Sálmarnir 109:17 Eins og hann elskaði bölvun, svo komi hún yfir hann, eins og hann hafði ekki yndi af blessun, svo sé hún fjarri honum.</w:t>
      </w:r>
    </w:p>
    <w:p/>
    <w:p>
      <w:r xmlns:w="http://schemas.openxmlformats.org/wordprocessingml/2006/main">
        <w:t xml:space="preserve">Hann elskaði að bölva og mislíkaði blessun, svo látum það verða gert við hann.</w:t>
      </w:r>
    </w:p>
    <w:p/>
    <w:p>
      <w:r xmlns:w="http://schemas.openxmlformats.org/wordprocessingml/2006/main">
        <w:t xml:space="preserve">1: Við ættum alltaf að leita blessunar Guðs og forðast bölvun hans.</w:t>
      </w:r>
    </w:p>
    <w:p/>
    <w:p>
      <w:r xmlns:w="http://schemas.openxmlformats.org/wordprocessingml/2006/main">
        <w:t xml:space="preserve">2: Við verðum að vera varkár hvernig við bregðumst við blessunum og bölvun Guðs.</w:t>
      </w:r>
    </w:p>
    <w:p/>
    <w:p>
      <w:r xmlns:w="http://schemas.openxmlformats.org/wordprocessingml/2006/main">
        <w:t xml:space="preserve">1: Rómverjabréfið 12:14 - Blessaðu þá sem ofsækja þig; blessa og bölva ekki.</w:t>
      </w:r>
    </w:p>
    <w:p/>
    <w:p>
      <w:r xmlns:w="http://schemas.openxmlformats.org/wordprocessingml/2006/main">
        <w:t xml:space="preserve">2: Jakobsbréfið 3:10-11 - Af sama munni kemur lof og bölvun. Bræður mínir og systur, þetta ætti ekki að vera. Getur bæði ferskvatn og saltvatn runnið úr sama lindinni?</w:t>
      </w:r>
    </w:p>
    <w:p/>
    <w:p>
      <w:r xmlns:w="http://schemas.openxmlformats.org/wordprocessingml/2006/main">
        <w:t xml:space="preserve">Sálmarnir 109:18 Eins og hann klæddi sig bölvun eins og klæði hans, svo komi það í iðrum hans sem vatn og eins og olía í bein hans.</w:t>
      </w:r>
    </w:p>
    <w:p/>
    <w:p>
      <w:r xmlns:w="http://schemas.openxmlformats.org/wordprocessingml/2006/main">
        <w:t xml:space="preserve">Hann kaus að klæða sig bölvun syndarinnar og það mun vera eins og ófrávíkjanlegt afl sem kemur inn í líkama hans.</w:t>
      </w:r>
    </w:p>
    <w:p/>
    <w:p>
      <w:r xmlns:w="http://schemas.openxmlformats.org/wordprocessingml/2006/main">
        <w:t xml:space="preserve">1: Við verðum að velja klæðnað okkar vandlega, því það endurspeglar andlegt ástand okkar.</w:t>
      </w:r>
    </w:p>
    <w:p/>
    <w:p>
      <w:r xmlns:w="http://schemas.openxmlformats.org/wordprocessingml/2006/main">
        <w:t xml:space="preserve">2: Of oft verðum við sjálfsánægð í synd okkar, gerum okkur ekki grein fyrir afleiðingum gjörða okkar.</w:t>
      </w:r>
    </w:p>
    <w:p/>
    <w:p>
      <w:r xmlns:w="http://schemas.openxmlformats.org/wordprocessingml/2006/main">
        <w:t xml:space="preserve">1: Rómverjabréfið 13:12-14 - "Nóttin er langt komin, dagur er í nánd. Föstum því af okkur verkum myrkursins og klæðumst herklæðum ljóssins."</w:t>
      </w:r>
    </w:p>
    <w:p/>
    <w:p>
      <w:r xmlns:w="http://schemas.openxmlformats.org/wordprocessingml/2006/main">
        <w:t xml:space="preserve">2: Galatabréfið 3:27 - "Því að allir yðar, sem hafa verið skírðir til Krists, hafið íklæðst Kristi."</w:t>
      </w:r>
    </w:p>
    <w:p/>
    <w:p>
      <w:r xmlns:w="http://schemas.openxmlformats.org/wordprocessingml/2006/main">
        <w:t xml:space="preserve">Sálmarnir 109:19 Verði honum það eins og klæðið, sem hylur hann, og sem belti, sem hann er gyrður stöðugt.</w:t>
      </w:r>
    </w:p>
    <w:p/>
    <w:p>
      <w:r xmlns:w="http://schemas.openxmlformats.org/wordprocessingml/2006/main">
        <w:t xml:space="preserve">Vernd Guðs er alltaf til staðar og áreiðanleg.</w:t>
      </w:r>
    </w:p>
    <w:p/>
    <w:p>
      <w:r xmlns:w="http://schemas.openxmlformats.org/wordprocessingml/2006/main">
        <w:t xml:space="preserve">1. Öryggi verndar Guðs</w:t>
      </w:r>
    </w:p>
    <w:p/>
    <w:p>
      <w:r xmlns:w="http://schemas.openxmlformats.org/wordprocessingml/2006/main">
        <w:t xml:space="preserve">2. Óbreytanleg eðli umhyggju Guðs</w:t>
      </w:r>
    </w:p>
    <w:p/>
    <w:p>
      <w:r xmlns:w="http://schemas.openxmlformats.org/wordprocessingml/2006/main">
        <w:t xml:space="preserve">1. Jesaja 54:17 - "Ekkert vopn, sem smíðað er gegn þér, skal dafna, og hverja tungu, sem rís gegn þér í dómi, skalt þú sakfella. Þetta er arfleifð þjóna Drottins, og réttlæti þeirra er frá mér, segir Drottinn."</w:t>
      </w:r>
    </w:p>
    <w:p/>
    <w:p>
      <w:r xmlns:w="http://schemas.openxmlformats.org/wordprocessingml/2006/main">
        <w:t xml:space="preserve">2. Sálmur 91:4 - "Hann mun hylja þig með fjöðrum sínum, og undir vængjum hans skalt þú treysta, trúfesti hans er skjöldur þinn og vígi."</w:t>
      </w:r>
    </w:p>
    <w:p/>
    <w:p>
      <w:r xmlns:w="http://schemas.openxmlformats.org/wordprocessingml/2006/main">
        <w:t xml:space="preserve">Sálmarnir 109:20 Lát þetta vera laun andstæðinga minna frá Drottni og þeirra, sem illt mæla gegn sál minni.</w:t>
      </w:r>
    </w:p>
    <w:p/>
    <w:p>
      <w:r xmlns:w="http://schemas.openxmlformats.org/wordprocessingml/2006/main">
        <w:t xml:space="preserve">Sálmur 109:20 er bæn um dóm Guðs yfir andstæðingum og þeim sem tala gegn sálmaritaranum.</w:t>
      </w:r>
    </w:p>
    <w:p/>
    <w:p>
      <w:r xmlns:w="http://schemas.openxmlformats.org/wordprocessingml/2006/main">
        <w:t xml:space="preserve">1. Réttlæti Guðs: Köllun til iðrunar</w:t>
      </w:r>
    </w:p>
    <w:p/>
    <w:p>
      <w:r xmlns:w="http://schemas.openxmlformats.org/wordprocessingml/2006/main">
        <w:t xml:space="preserve">2. Að vernda sálir okkar: Að bregðast við mótlæti með trú</w:t>
      </w:r>
    </w:p>
    <w:p/>
    <w:p>
      <w:r xmlns:w="http://schemas.openxmlformats.org/wordprocessingml/2006/main">
        <w:t xml:space="preserve">1. Rómverjabréfið 12:19-20 - Ástvinir, hefnið aldrei sjálfs yðar, heldur látið það eftir reiði Guðs, því að ritað er: Mín er hefndin, ég mun gjalda, segir Drottinn.</w:t>
      </w:r>
    </w:p>
    <w:p/>
    <w:p>
      <w:r xmlns:w="http://schemas.openxmlformats.org/wordprocessingml/2006/main">
        <w:t xml:space="preserve">2. Matteusarguðspjall 5:43-44 - Þú hefur heyrt að sagt var: Þú skalt elska náunga þinn og hata óvin þinn. En ég segi yður: Elskið óvini yðar og biðjið fyrir þeim sem ofsækja yður.</w:t>
      </w:r>
    </w:p>
    <w:p/>
    <w:p>
      <w:r xmlns:w="http://schemas.openxmlformats.org/wordprocessingml/2006/main">
        <w:t xml:space="preserve">Sálmarnir 109:21 En gjör þú fyrir mig, Drottinn Drottinn, vegna nafns þíns, því að miskunn þín er góð, frelsa mig.</w:t>
      </w:r>
    </w:p>
    <w:p/>
    <w:p>
      <w:r xmlns:w="http://schemas.openxmlformats.org/wordprocessingml/2006/main">
        <w:t xml:space="preserve">Guð er góður og mun frelsa okkur úr vandræðum okkar ef við biðjum hann.</w:t>
      </w:r>
    </w:p>
    <w:p/>
    <w:p>
      <w:r xmlns:w="http://schemas.openxmlformats.org/wordprocessingml/2006/main">
        <w:t xml:space="preserve">1. Góðvild Guðs á erfiðleikatímum</w:t>
      </w:r>
    </w:p>
    <w:p/>
    <w:p>
      <w:r xmlns:w="http://schemas.openxmlformats.org/wordprocessingml/2006/main">
        <w:t xml:space="preserve">2. Að treysta á Guð í erfiðum aðstæðum</w:t>
      </w:r>
    </w:p>
    <w:p/>
    <w:p>
      <w:r xmlns:w="http://schemas.openxmlformats.org/wordprocessingml/2006/main">
        <w:t xml:space="preserve">1. Sálmur 34:17-19 - Hinir réttlátu hrópa, og Drottinn heyrir þá; hann frelsar þá úr öllum þrengingum þeirra.</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109:22 Því að ég er fátækur og þurfandi, og hjarta mitt er sært í mér.</w:t>
      </w:r>
    </w:p>
    <w:p/>
    <w:p>
      <w:r xmlns:w="http://schemas.openxmlformats.org/wordprocessingml/2006/main">
        <w:t xml:space="preserve">Sálmaritarinn lýsir þörf sinni fyrir hjálp frá Guði vegna fátæktar hans og særðs hjarta.</w:t>
      </w:r>
    </w:p>
    <w:p/>
    <w:p>
      <w:r xmlns:w="http://schemas.openxmlformats.org/wordprocessingml/2006/main">
        <w:t xml:space="preserve">1. Kraftur bænarinnar á neyðartímum</w:t>
      </w:r>
    </w:p>
    <w:p/>
    <w:p>
      <w:r xmlns:w="http://schemas.openxmlformats.org/wordprocessingml/2006/main">
        <w:t xml:space="preserve">2. Að þekkja huggun Guðs í þjáningum okkar</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Matteusarguðspjall 11:28- Komið til mín, allir sem erfiða og þungar eru hlaðnir, og ég mun veita yður hvíld.</w:t>
      </w:r>
    </w:p>
    <w:p/>
    <w:p>
      <w:r xmlns:w="http://schemas.openxmlformats.org/wordprocessingml/2006/main">
        <w:t xml:space="preserve">Sálmarnir 109:23 Ég er horfinn eins og skugginn, þegar hann hnígur, ég kipptist upp og niður eins og engisprettu.</w:t>
      </w:r>
    </w:p>
    <w:p/>
    <w:p>
      <w:r xmlns:w="http://schemas.openxmlformats.org/wordprocessingml/2006/main">
        <w:t xml:space="preserve">Sálmaritarinn tjáir hverfula tilveru sína og óstöðugleika í lífinu.</w:t>
      </w:r>
    </w:p>
    <w:p/>
    <w:p>
      <w:r xmlns:w="http://schemas.openxmlformats.org/wordprocessingml/2006/main">
        <w:t xml:space="preserve">1. Guð er eina vissan í lífinu</w:t>
      </w:r>
    </w:p>
    <w:p/>
    <w:p>
      <w:r xmlns:w="http://schemas.openxmlformats.org/wordprocessingml/2006/main">
        <w:t xml:space="preserve">2. Að treysta á Guð á hverju tímabili lífsins</w:t>
      </w:r>
    </w:p>
    <w:p/>
    <w:p>
      <w:r xmlns:w="http://schemas.openxmlformats.org/wordprocessingml/2006/main">
        <w:t xml:space="preserve">1. Sálmur 139:7-12</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Sálmarnir 109:24 Hné mín eru veik af föstu; og hold mitt bregst af feiti.</w:t>
      </w:r>
    </w:p>
    <w:p/>
    <w:p>
      <w:r xmlns:w="http://schemas.openxmlformats.org/wordprocessingml/2006/main">
        <w:t xml:space="preserve">Sálmaritarinn lýsir líkamlegum veikleika sínum vegna föstu.</w:t>
      </w:r>
    </w:p>
    <w:p/>
    <w:p>
      <w:r xmlns:w="http://schemas.openxmlformats.org/wordprocessingml/2006/main">
        <w:t xml:space="preserve">1. Kraftur föstu: Hvernig á að styrkja trú þína og líkama þinn</w:t>
      </w:r>
    </w:p>
    <w:p/>
    <w:p>
      <w:r xmlns:w="http://schemas.openxmlformats.org/wordprocessingml/2006/main">
        <w:t xml:space="preserve">2. Ávinningurinn af föstu: Að öðlast skýrleika og endurnýjaðan styrk</w:t>
      </w:r>
    </w:p>
    <w:p/>
    <w:p>
      <w:r xmlns:w="http://schemas.openxmlformats.org/wordprocessingml/2006/main">
        <w:t xml:space="preserve">1. Jesaja 58:6-7 - Er þetta ekki föstan sem ég hef valið? að leysa bönd illskunnar, leysa þungar byrðar og sleppa hinum kúguðu lausum og brjóta hvert ok? Er það ekki að gefa hungraða brauð þitt og leiða fátæka, sem reknir eru burt, heim til þín? þegar þú sérð nakinn, að þú hyljir hann; og að þú felur þig ekki fyrir þínu eigin holdi?</w:t>
      </w:r>
    </w:p>
    <w:p/>
    <w:p>
      <w:r xmlns:w="http://schemas.openxmlformats.org/wordprocessingml/2006/main">
        <w:t xml:space="preserve">2. Matteusarguðspjall 6:16-18 - Og þegar þér fastið, þá skuluð þér ekki vera sorgmæddir, eins og hræsnararnir, því að þeir vanmynda andlit sín, svo að þeir megi birtast mönnum til að fasta. Sannlega segi ég yður: Þeir hafa laun sín. En þú, þegar þú fastar, þá smyr höfuð þitt og þvo andlit þitt. Að þú birtist ekki mönnum til að fasta, heldur föður þínum, sem er í leynum, og faðir þinn, sem sér í leynum, mun umbuna þér opinberlega.</w:t>
      </w:r>
    </w:p>
    <w:p/>
    <w:p>
      <w:r xmlns:w="http://schemas.openxmlformats.org/wordprocessingml/2006/main">
        <w:t xml:space="preserve">Sálmarnir 109:25 Ég varð þeim til háðungar, þegar þeir horfðu á mig, hristu þeir höfuðið.</w:t>
      </w:r>
    </w:p>
    <w:p/>
    <w:p>
      <w:r xmlns:w="http://schemas.openxmlformats.org/wordprocessingml/2006/main">
        <w:t xml:space="preserve">Sálmaritarinn harmar að þegar fólk horfði á hann hristi það höfuðið í ávíti.</w:t>
      </w:r>
    </w:p>
    <w:p/>
    <w:p>
      <w:r xmlns:w="http://schemas.openxmlformats.org/wordprocessingml/2006/main">
        <w:t xml:space="preserve">1. Gildi auðmýktar andspænis ávirðingum</w:t>
      </w:r>
    </w:p>
    <w:p/>
    <w:p>
      <w:r xmlns:w="http://schemas.openxmlformats.org/wordprocessingml/2006/main">
        <w:t xml:space="preserve">2. Að treysta á Guð á tímum höfnunar</w:t>
      </w:r>
    </w:p>
    <w:p/>
    <w:p>
      <w:r xmlns:w="http://schemas.openxmlformats.org/wordprocessingml/2006/main">
        <w:t xml:space="preserve">1. Jakobsbréfið 4:10 - "Auðmýkið yður fyrir Drottni, og hann mun upphefja yður."</w:t>
      </w:r>
    </w:p>
    <w:p/>
    <w:p>
      <w:r xmlns:w="http://schemas.openxmlformats.org/wordprocessingml/2006/main">
        <w:t xml:space="preserve">2. Jesaja 53:3 - "Hann var fyrirlitinn og hafnað af mönnum, maður sorgmæddra og kenndur við harma, og eins og sá sem menn byrgja andlit sitt fyrir var hann fyrirlitinn og vér álitum hann ekki."</w:t>
      </w:r>
    </w:p>
    <w:p/>
    <w:p>
      <w:r xmlns:w="http://schemas.openxmlformats.org/wordprocessingml/2006/main">
        <w:t xml:space="preserve">Sálmarnir 109:26 Hjálpaðu mér, Drottinn, Guð minn, frelsa mig eftir miskunn þinni.</w:t>
      </w:r>
    </w:p>
    <w:p/>
    <w:p>
      <w:r xmlns:w="http://schemas.openxmlformats.org/wordprocessingml/2006/main">
        <w:t xml:space="preserve">Þessi sálmur er bæn um hjálp Guðs, miskunn og hjálpræði frá erfiðum tímum.</w:t>
      </w:r>
    </w:p>
    <w:p/>
    <w:p>
      <w:r xmlns:w="http://schemas.openxmlformats.org/wordprocessingml/2006/main">
        <w:t xml:space="preserve">1. Guð er björgun okkar á erfiðum tímum</w:t>
      </w:r>
    </w:p>
    <w:p/>
    <w:p>
      <w:r xmlns:w="http://schemas.openxmlformats.org/wordprocessingml/2006/main">
        <w:t xml:space="preserve">2. Kraftur bænarinnar í kreppu</w:t>
      </w:r>
    </w:p>
    <w:p/>
    <w:p>
      <w:r xmlns:w="http://schemas.openxmlformats.org/wordprocessingml/2006/main">
        <w:t xml:space="preserve">1. Sálmur 50:15 - „Ákalla mig á degi neyðarinnar, ég mun frelsa þig og þú skalt vegsama mig.</w:t>
      </w:r>
    </w:p>
    <w:p/>
    <w:p>
      <w:r xmlns:w="http://schemas.openxmlformats.org/wordprocessingml/2006/main">
        <w:t xml:space="preserve">2. Jakobsbréfið 5:13 - "Er einhver á meðal yðar sem þjáist? Lát hann biðja. Er einhver glaður? Leyfðu honum að syngja lof.</w:t>
      </w:r>
    </w:p>
    <w:p/>
    <w:p>
      <w:r xmlns:w="http://schemas.openxmlformats.org/wordprocessingml/2006/main">
        <w:t xml:space="preserve">Sálmarnir 109:27 til þess að þeir viti, að þetta er hönd þín. að þú, Drottinn, hefir gjört það.</w:t>
      </w:r>
    </w:p>
    <w:p/>
    <w:p>
      <w:r xmlns:w="http://schemas.openxmlformats.org/wordprocessingml/2006/main">
        <w:t xml:space="preserve">Kraftur Guðs er augljós í allri sköpuninni.</w:t>
      </w:r>
    </w:p>
    <w:p/>
    <w:p>
      <w:r xmlns:w="http://schemas.openxmlformats.org/wordprocessingml/2006/main">
        <w:t xml:space="preserve">1. Með sköpuninni opinberar Guð mátt sinn</w:t>
      </w:r>
    </w:p>
    <w:p/>
    <w:p>
      <w:r xmlns:w="http://schemas.openxmlformats.org/wordprocessingml/2006/main">
        <w:t xml:space="preserve">2. Að viðurkenna og viðurkenna kraft Guðs</w:t>
      </w:r>
    </w:p>
    <w:p/>
    <w:p>
      <w:r xmlns:w="http://schemas.openxmlformats.org/wordprocessingml/2006/main">
        <w:t xml:space="preserve">1. Kólossubréfið 1:16-17 - Því að fyrir hann er allt skapað, á himni og jörðu, sýnilegt og ósýnilegt, hvort sem það er hásæti eða ríki, höfðingjar eða yfirvöld, allt er skapað fyrir hann og fyrir hann. Og hann er fyrir öllu, og í honum halda allir hlutir saman.</w:t>
      </w:r>
    </w:p>
    <w:p/>
    <w:p>
      <w:r xmlns:w="http://schemas.openxmlformats.org/wordprocessingml/2006/main">
        <w:t xml:space="preserve">2. Sálmur 19:1 - Himnarnir kunngjöra dýrð Guðs og himinninn að ofan kunngjörir handaverk hans.</w:t>
      </w:r>
    </w:p>
    <w:p/>
    <w:p>
      <w:r xmlns:w="http://schemas.openxmlformats.org/wordprocessingml/2006/main">
        <w:t xml:space="preserve">Sálmarnir 109:28 Lát þá bölva, en blessa þú. en þjónn þinn fagni.</w:t>
      </w:r>
    </w:p>
    <w:p/>
    <w:p>
      <w:r xmlns:w="http://schemas.openxmlformats.org/wordprocessingml/2006/main">
        <w:t xml:space="preserve">Veljum að blessa þrátt fyrir að vera bölvuð og gleðjast þrátt fyrir að vera til skammar.</w:t>
      </w:r>
    </w:p>
    <w:p/>
    <w:p>
      <w:r xmlns:w="http://schemas.openxmlformats.org/wordprocessingml/2006/main">
        <w:t xml:space="preserve">1. Að gleðjast yfir auðmýkt</w:t>
      </w:r>
    </w:p>
    <w:p/>
    <w:p>
      <w:r xmlns:w="http://schemas.openxmlformats.org/wordprocessingml/2006/main">
        <w:t xml:space="preserve">2. Blessun þrátt fyrir bölvun</w:t>
      </w:r>
    </w:p>
    <w:p/>
    <w:p>
      <w:r xmlns:w="http://schemas.openxmlformats.org/wordprocessingml/2006/main">
        <w:t xml:space="preserve">1. Jakobsbréfið 1:2-4 - Teljið það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2. Rómverjabréfið 12:14- Blessaðu þá sem ofsækja þig; blessa og bölva þeim ekki.</w:t>
      </w:r>
    </w:p>
    <w:p/>
    <w:p>
      <w:r xmlns:w="http://schemas.openxmlformats.org/wordprocessingml/2006/main">
        <w:t xml:space="preserve">Sálmarnir 109:29 Lát fjandmenn mína íklæðast skömm og hylja sig sjálfum sér eins og kápu.</w:t>
      </w:r>
    </w:p>
    <w:p/>
    <w:p>
      <w:r xmlns:w="http://schemas.openxmlformats.org/wordprocessingml/2006/main">
        <w:t xml:space="preserve">Óvinir Guðs ættu að vera klæddir skömm og huldir rugli.</w:t>
      </w:r>
    </w:p>
    <w:p/>
    <w:p>
      <w:r xmlns:w="http://schemas.openxmlformats.org/wordprocessingml/2006/main">
        <w:t xml:space="preserve">1. Óvinir okkar eru máttlausir þegar við treystum á kraft Guðs.</w:t>
      </w:r>
    </w:p>
    <w:p/>
    <w:p>
      <w:r xmlns:w="http://schemas.openxmlformats.org/wordprocessingml/2006/main">
        <w:t xml:space="preserve">2. Við skulum ekki vera hrædd við að standa fyrir það sem er rétt, treysta á Guð fyrir sigurinn.</w:t>
      </w:r>
    </w:p>
    <w:p/>
    <w:p>
      <w:r xmlns:w="http://schemas.openxmlformats.org/wordprocessingml/2006/main">
        <w:t xml:space="preserve">1. Jesaja 61:10 - Ég mun gleðjast mjög yfir Drottni; Sál mín mun gleðjast yfir Guði mínum, því að hann hefur klætt mig í klæði hjálpræðisins. hann hefir hulið mig með skikkju réttlætisins.</w:t>
      </w:r>
    </w:p>
    <w:p/>
    <w:p>
      <w:r xmlns:w="http://schemas.openxmlformats.org/wordprocessingml/2006/main">
        <w:t xml:space="preserve">2. 1. Korintubréf 15:57 - En Guði séu þakkir, sem gefur oss sigurinn fyrir Drottin vorn Jesú Krist.</w:t>
      </w:r>
    </w:p>
    <w:p/>
    <w:p>
      <w:r xmlns:w="http://schemas.openxmlformats.org/wordprocessingml/2006/main">
        <w:t xml:space="preserve">Sálmarnir 109:30 Ég vil lofa Drottin mjög með munni mínum. Já, ég vil lofa hann meðal mannfjöldans.</w:t>
      </w:r>
    </w:p>
    <w:p/>
    <w:p>
      <w:r xmlns:w="http://schemas.openxmlformats.org/wordprocessingml/2006/main">
        <w:t xml:space="preserve">Sálmaritarinn lofar Drottin með munni sínum og meðal mannfjöldans.</w:t>
      </w:r>
    </w:p>
    <w:p/>
    <w:p>
      <w:r xmlns:w="http://schemas.openxmlformats.org/wordprocessingml/2006/main">
        <w:t xml:space="preserve">1. Kraftur lofgjörðarinnar: Að fagna blessunum Guðs</w:t>
      </w:r>
    </w:p>
    <w:p/>
    <w:p>
      <w:r xmlns:w="http://schemas.openxmlformats.org/wordprocessingml/2006/main">
        <w:t xml:space="preserve">2. Fjöldi lofgjörða: Að þakka Guði með öðrum</w:t>
      </w:r>
    </w:p>
    <w:p/>
    <w:p>
      <w:r xmlns:w="http://schemas.openxmlformats.org/wordprocessingml/2006/main">
        <w:t xml:space="preserve">1. Jesaja 12:4-6</w:t>
      </w:r>
    </w:p>
    <w:p/>
    <w:p>
      <w:r xmlns:w="http://schemas.openxmlformats.org/wordprocessingml/2006/main">
        <w:t xml:space="preserve">2. Hebreabréfið 13:15-16</w:t>
      </w:r>
    </w:p>
    <w:p/>
    <w:p>
      <w:r xmlns:w="http://schemas.openxmlformats.org/wordprocessingml/2006/main">
        <w:t xml:space="preserve">Sálmarnir 109:31 Því að hann mun standa til hægri handar hinna fátæku til að frelsa hann frá þeim sem dæma sálu hans.</w:t>
      </w:r>
    </w:p>
    <w:p/>
    <w:p>
      <w:r xmlns:w="http://schemas.openxmlformats.org/wordprocessingml/2006/main">
        <w:t xml:space="preserve">Guð er með þeim sem eru í viðkvæmri og kúgaðri stöðu og verndar þá fyrir þeim sem myndu valda þeim skaða.</w:t>
      </w:r>
    </w:p>
    <w:p/>
    <w:p>
      <w:r xmlns:w="http://schemas.openxmlformats.org/wordprocessingml/2006/main">
        <w:t xml:space="preserve">1. Vernd Guðs fyrir fátæka og kúgaða</w:t>
      </w:r>
    </w:p>
    <w:p/>
    <w:p>
      <w:r xmlns:w="http://schemas.openxmlformats.org/wordprocessingml/2006/main">
        <w:t xml:space="preserve">2. Að standa með hinum viðkvæmu</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Matteusarguðspjall 25:40 - Og konungur mun svara þeim: "Sannlega segi ég yður: Eins og þér hafið gjört einum af þessum minnstu bræðrum mínum, það hafið þér gjört mér."</w:t>
      </w:r>
    </w:p>
    <w:p/>
    <w:p>
      <w:r xmlns:w="http://schemas.openxmlformats.org/wordprocessingml/2006/main">
        <w:t xml:space="preserve">Sálmur 110 er Messíasasálmur sem kenndur er við Davíð. Þar er talað um verðandi konung, sem er bæði prestur og höfðingi, og undirstrikar hið eilífa eðli valdatíma hans. Sálmurinn bendir á Jesú Krist sem endanlega uppfyllingu þessa spádóms.</w:t>
      </w:r>
    </w:p>
    <w:p/>
    <w:p>
      <w:r xmlns:w="http://schemas.openxmlformats.org/wordprocessingml/2006/main">
        <w:t xml:space="preserve">1. málsgrein: Sálmaritarinn lýsir því yfir að Drottinn hafi sagt við Drottin sinn (sem vísar til Messíasar) og boðið honum að sitja við hægri hönd Guðs þar til óvinir hans eru gerðir að fótskör fyrir hann (Sálmur 110:1-2).</w:t>
      </w:r>
    </w:p>
    <w:p/>
    <w:p>
      <w:r xmlns:w="http://schemas.openxmlformats.org/wordprocessingml/2006/main">
        <w:t xml:space="preserve">2. málsgrein: Sálmaritarinn lýsir konunglegu valdi Messíasar og hlutverki hans sem sigrandi konungs. Hann mun ríkja mitt á meðal óvina sinna, hljóta virðingu og fullnægja dómi (Sálmur 110:3-7).</w:t>
      </w:r>
    </w:p>
    <w:p/>
    <w:p>
      <w:r xmlns:w="http://schemas.openxmlformats.org/wordprocessingml/2006/main">
        <w:t xml:space="preserve">Í stuttu máli,</w:t>
      </w:r>
    </w:p>
    <w:p>
      <w:r xmlns:w="http://schemas.openxmlformats.org/wordprocessingml/2006/main">
        <w:t xml:space="preserve">Sálmur hundrað tíu gjafir</w:t>
      </w:r>
    </w:p>
    <w:p>
      <w:r xmlns:w="http://schemas.openxmlformats.org/wordprocessingml/2006/main">
        <w:t xml:space="preserve">spádómur um Messías,</w:t>
      </w:r>
    </w:p>
    <w:p>
      <w:r xmlns:w="http://schemas.openxmlformats.org/wordprocessingml/2006/main">
        <w:t xml:space="preserve">og staðfesting á konungdómi hans,</w:t>
      </w:r>
    </w:p>
    <w:p>
      <w:r xmlns:w="http://schemas.openxmlformats.org/wordprocessingml/2006/main">
        <w:t xml:space="preserve">undirstrika yfirlýsingu sem náðst hefur með því að viðurkenna guðlega útnefningu á sama tíma og lögð er áhersla á viðurkenningu á sigursælu stjórninni.</w:t>
      </w:r>
    </w:p>
    <w:p/>
    <w:p>
      <w:r xmlns:w="http://schemas.openxmlformats.org/wordprocessingml/2006/main">
        <w:t xml:space="preserve">Leggja áherslu á lýsingu sem næst með því að sýna konunglegt vald en staðfesta hlutverk sem sigurvegara,</w:t>
      </w:r>
    </w:p>
    <w:p>
      <w:r xmlns:w="http://schemas.openxmlformats.org/wordprocessingml/2006/main">
        <w:t xml:space="preserve">og leggja áherslu á boðun sem sýnd er um að viðurkenna virðingu móttekinna og staðfesta fullnustu dóms.</w:t>
      </w:r>
    </w:p>
    <w:p>
      <w:r xmlns:w="http://schemas.openxmlformats.org/wordprocessingml/2006/main">
        <w:t xml:space="preserve">Minnt er á guðfræðilega ígrundun sem sýnd er varðandi viðurkenningu á Messíasarspádómi en staðfesta eilífan konungdóm.</w:t>
      </w:r>
    </w:p>
    <w:p/>
    <w:p>
      <w:r xmlns:w="http://schemas.openxmlformats.org/wordprocessingml/2006/main">
        <w:t xml:space="preserve">Sálmarnir 110:1 Drottinn sagði við Drottin minn: "Set þú mér til hægri handar, uns ég hef gjört óvini þína að fótskör þinni."</w:t>
      </w:r>
    </w:p>
    <w:p/>
    <w:p>
      <w:r xmlns:w="http://schemas.openxmlformats.org/wordprocessingml/2006/main">
        <w:t xml:space="preserve">Þessi texti leggur áherslu á kraft og vald Guðs þar sem Drottinn býður öðrum Drottni að sitja sér til hægri handar.</w:t>
      </w:r>
    </w:p>
    <w:p/>
    <w:p>
      <w:r xmlns:w="http://schemas.openxmlformats.org/wordprocessingml/2006/main">
        <w:t xml:space="preserve">1. Fullveldi Guðs: Að skilja kraft hans og vald</w:t>
      </w:r>
    </w:p>
    <w:p/>
    <w:p>
      <w:r xmlns:w="http://schemas.openxmlformats.org/wordprocessingml/2006/main">
        <w:t xml:space="preserve">2. Drottinn Krists: Að lúta réttlátu valdi sínu</w:t>
      </w:r>
    </w:p>
    <w:p/>
    <w:p>
      <w:r xmlns:w="http://schemas.openxmlformats.org/wordprocessingml/2006/main">
        <w:t xml:space="preserve">1. Efesusbréfið 1:20 22 - Guð upphefði Krist og gerði hann að Drottni.</w:t>
      </w:r>
    </w:p>
    <w:p/>
    <w:p>
      <w:r xmlns:w="http://schemas.openxmlformats.org/wordprocessingml/2006/main">
        <w:t xml:space="preserve">2. Jesaja 9:6-7 - Ríkisstjórnin mun hvíla á herðum hans og hann verður kallaður voldugur Guð.</w:t>
      </w:r>
    </w:p>
    <w:p/>
    <w:p>
      <w:r xmlns:w="http://schemas.openxmlformats.org/wordprocessingml/2006/main">
        <w:t xml:space="preserve">Sálmarnir 110:2 Drottinn mun senda staf styrks þíns frá Síon, drottna þú mitt á meðal óvina þinna.</w:t>
      </w:r>
    </w:p>
    <w:p/>
    <w:p>
      <w:r xmlns:w="http://schemas.openxmlformats.org/wordprocessingml/2006/main">
        <w:t xml:space="preserve">Drottinn mun veita styrk og vernd þeim sem þjóna honum og leyfa þeim að drottna yfir óvinum sínum.</w:t>
      </w:r>
    </w:p>
    <w:p/>
    <w:p>
      <w:r xmlns:w="http://schemas.openxmlformats.org/wordprocessingml/2006/main">
        <w:t xml:space="preserve">1. Með trú mun Drottinn veita styrk og vernd</w:t>
      </w:r>
    </w:p>
    <w:p/>
    <w:p>
      <w:r xmlns:w="http://schemas.openxmlformats.org/wordprocessingml/2006/main">
        <w:t xml:space="preserve">2. Styrkur Drottins: Að drottna mitt á meðal óvina</w:t>
      </w:r>
    </w:p>
    <w:p/>
    <w:p>
      <w:r xmlns:w="http://schemas.openxmlformats.org/wordprocessingml/2006/main">
        <w:t xml:space="preserve">1. Efesusbréfið 6:10-18 - Brynja Guðs</w:t>
      </w:r>
    </w:p>
    <w:p/>
    <w:p>
      <w:r xmlns:w="http://schemas.openxmlformats.org/wordprocessingml/2006/main">
        <w:t xml:space="preserve">2. Jesaja 40:29-31 - Styrkur Drottins</w:t>
      </w:r>
    </w:p>
    <w:p/>
    <w:p>
      <w:r xmlns:w="http://schemas.openxmlformats.org/wordprocessingml/2006/main">
        <w:t xml:space="preserve">Sálmarnir 110:3 Lýð þitt mun vera viljugt á degi máttar þíns, í heilögu fegurð frá morgni móðurkviðs, þú hefur dögg æsku þinnar.</w:t>
      </w:r>
    </w:p>
    <w:p/>
    <w:p>
      <w:r xmlns:w="http://schemas.openxmlformats.org/wordprocessingml/2006/main">
        <w:t xml:space="preserve">Fólk Guðs mun vera fúst á degi krafts hans og fyllast heilagleika frá móðurkviði.</w:t>
      </w:r>
    </w:p>
    <w:p/>
    <w:p>
      <w:r xmlns:w="http://schemas.openxmlformats.org/wordprocessingml/2006/main">
        <w:t xml:space="preserve">1. Að skilja kraft heilagleikans</w:t>
      </w:r>
    </w:p>
    <w:p/>
    <w:p>
      <w:r xmlns:w="http://schemas.openxmlformats.org/wordprocessingml/2006/main">
        <w:t xml:space="preserve">2. Að sleppa dögg æskunnar</w:t>
      </w:r>
    </w:p>
    <w:p/>
    <w:p>
      <w:r xmlns:w="http://schemas.openxmlformats.org/wordprocessingml/2006/main">
        <w:t xml:space="preserve">1. Sálmur 103:5 - "Sem mettir munn þinn með góðum hlutum, svo að æska þín endurnýist eins og arnarins."</w:t>
      </w:r>
    </w:p>
    <w:p/>
    <w:p>
      <w:r xmlns:w="http://schemas.openxmlformats.org/wordprocessingml/2006/main">
        <w:t xml:space="preserve">2.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Sálmarnir 110:4 Drottinn hefir svarið og mun ekki iðrast: Þú ert prestur að eilífu að hætti Melkísedeks.</w:t>
      </w:r>
    </w:p>
    <w:p/>
    <w:p>
      <w:r xmlns:w="http://schemas.openxmlformats.org/wordprocessingml/2006/main">
        <w:t xml:space="preserve">Drottinn hefur gert eilífan sáttmála um að skipa prest af Melkísedeks reglu.</w:t>
      </w:r>
    </w:p>
    <w:p/>
    <w:p>
      <w:r xmlns:w="http://schemas.openxmlformats.org/wordprocessingml/2006/main">
        <w:t xml:space="preserve">1: Drottinn okkar er trúr og sannur</w:t>
      </w:r>
    </w:p>
    <w:p/>
    <w:p>
      <w:r xmlns:w="http://schemas.openxmlformats.org/wordprocessingml/2006/main">
        <w:t xml:space="preserve">2: Sáttmáli prestdæmisins</w:t>
      </w:r>
    </w:p>
    <w:p/>
    <w:p>
      <w:r xmlns:w="http://schemas.openxmlformats.org/wordprocessingml/2006/main">
        <w:t xml:space="preserve">1: Hebreabréfið 7:17-22</w:t>
      </w:r>
    </w:p>
    <w:p/>
    <w:p>
      <w:r xmlns:w="http://schemas.openxmlformats.org/wordprocessingml/2006/main">
        <w:t xml:space="preserve">2: 1. Kroníkubók 16:34-36</w:t>
      </w:r>
    </w:p>
    <w:p/>
    <w:p>
      <w:r xmlns:w="http://schemas.openxmlformats.org/wordprocessingml/2006/main">
        <w:t xml:space="preserve">Sálmarnir 110:5 Drottinn þér til hægri handar mun slá í gegn konunga á degi reiði sinnar.</w:t>
      </w:r>
    </w:p>
    <w:p/>
    <w:p>
      <w:r xmlns:w="http://schemas.openxmlformats.org/wordprocessingml/2006/main">
        <w:t xml:space="preserve">Drottinn mun dæma konunga með reiði á dómsdegi.</w:t>
      </w:r>
    </w:p>
    <w:p/>
    <w:p>
      <w:r xmlns:w="http://schemas.openxmlformats.org/wordprocessingml/2006/main">
        <w:t xml:space="preserve">1. Dómsdagur: Ákall til iðrunar.</w:t>
      </w:r>
    </w:p>
    <w:p/>
    <w:p>
      <w:r xmlns:w="http://schemas.openxmlformats.org/wordprocessingml/2006/main">
        <w:t xml:space="preserve">2. Viskan að þekkja réttlátan dóm Drottins.</w:t>
      </w:r>
    </w:p>
    <w:p/>
    <w:p>
      <w:r xmlns:w="http://schemas.openxmlformats.org/wordprocessingml/2006/main">
        <w:t xml:space="preserve">1. Jesaja 2:10-12 - Gakk inn í bjargið og fel þig í duftinu, af ótta við Drottin og til dýrðar hátignar hans.</w:t>
      </w:r>
    </w:p>
    <w:p/>
    <w:p>
      <w:r xmlns:w="http://schemas.openxmlformats.org/wordprocessingml/2006/main">
        <w:t xml:space="preserve">2. Rómverjabréfið 2:5-8 - En eftir hörku þinni og iðrunarlausa hjarta, geymdu sjálfan þig reiði gegn degi reiði og opinberunar hins réttláta dóms Guðs.</w:t>
      </w:r>
    </w:p>
    <w:p/>
    <w:p>
      <w:r xmlns:w="http://schemas.openxmlformats.org/wordprocessingml/2006/main">
        <w:t xml:space="preserve">Sálmarnir 110:6 Hann mun dæma meðal heiðingjanna, hann mun fylla staðina líkum. hann skal særa höfuðin yfir mörgum löndum.</w:t>
      </w:r>
    </w:p>
    <w:p/>
    <w:p>
      <w:r xmlns:w="http://schemas.openxmlformats.org/wordprocessingml/2006/main">
        <w:t xml:space="preserve">Drottinn mun dæma og refsa hinum óguðlegu með því að fylla landið með líkum þeirra.</w:t>
      </w:r>
    </w:p>
    <w:p/>
    <w:p>
      <w:r xmlns:w="http://schemas.openxmlformats.org/wordprocessingml/2006/main">
        <w:t xml:space="preserve">1. Guð er réttlátur og réttlátur - Mikilvægi þess að hlýða skipunum hans</w:t>
      </w:r>
    </w:p>
    <w:p/>
    <w:p>
      <w:r xmlns:w="http://schemas.openxmlformats.org/wordprocessingml/2006/main">
        <w:t xml:space="preserve">2. Afleiðingar óhlýðni - Að horfast í augu við reiði Guðs</w:t>
      </w:r>
    </w:p>
    <w:p/>
    <w:p>
      <w:r xmlns:w="http://schemas.openxmlformats.org/wordprocessingml/2006/main">
        <w:t xml:space="preserve">1. Mósebók 34:6-7 – „Og Drottinn gekk fram fyrir hann og kallaði: Drottinn, Drottinn, miskunnsamur og náðugur Guð, seinn til reiði og auðugur af miskunnsemi og trúmennsku, sem varðveitir miskunn til þúsunda, fyrirgefandi. misgjörð og afbrot og synd, en hver mun engan veginn hreinsa hina seku.</w:t>
      </w:r>
    </w:p>
    <w:p/>
    <w:p>
      <w:r xmlns:w="http://schemas.openxmlformats.org/wordprocessingml/2006/main">
        <w:t xml:space="preserve">2. Daníel 7:10 - Eldstraumur kom út og kom út undan honum. þúsund þúsundir þjónuðu honum, og tíu þúsund sinnum tíu þúsundir stóðu frammi fyrir honum. rétturinn sat í dómi og voru bækurnar opnaðar.</w:t>
      </w:r>
    </w:p>
    <w:p/>
    <w:p>
      <w:r xmlns:w="http://schemas.openxmlformats.org/wordprocessingml/2006/main">
        <w:t xml:space="preserve">Sálmarnir 110:7 Hann mun drekka af læknum á veginum, fyrir því mun hann lyfta höfðinu.</w:t>
      </w:r>
    </w:p>
    <w:p/>
    <w:p>
      <w:r xmlns:w="http://schemas.openxmlformats.org/wordprocessingml/2006/main">
        <w:t xml:space="preserve">Sálmaritarinn hvetur okkur til að vera staðföst í trú okkar, vitandi að Guð mun sjá fyrir þörfum okkar á ferðalaginu.</w:t>
      </w:r>
    </w:p>
    <w:p/>
    <w:p>
      <w:r xmlns:w="http://schemas.openxmlformats.org/wordprocessingml/2006/main">
        <w:t xml:space="preserve">1: "Guð mun sjá fyrir á leiðinni"</w:t>
      </w:r>
    </w:p>
    <w:p/>
    <w:p>
      <w:r xmlns:w="http://schemas.openxmlformats.org/wordprocessingml/2006/main">
        <w:t xml:space="preserve">2: "Lyft upp höfði þínu, því að Guð er með þér"</w:t>
      </w:r>
    </w:p>
    <w:p/>
    <w:p>
      <w:r xmlns:w="http://schemas.openxmlformats.org/wordprocessingml/2006/main">
        <w:t xml:space="preserve">1: Jesaja 40:31 - "En þeir sem vona á Drottin munu endurnýja kraft sinn. Þeir munu svífa á vængjum eins og ernir, þeir munu hlaupa og þreytast ekki, þeir munu ganga og verða ekki örmagna."</w:t>
      </w:r>
    </w:p>
    <w:p/>
    <w:p>
      <w:r xmlns:w="http://schemas.openxmlformats.org/wordprocessingml/2006/main">
        <w:t xml:space="preserve">2: Filippíbréfið 4:19 - "Og Guð minn mun fullnægja öllum þörfum yðar eftir ríkidæmi dýrðar sinnar í Kristi Jesú."</w:t>
      </w:r>
    </w:p>
    <w:p/>
    <w:p>
      <w:r xmlns:w="http://schemas.openxmlformats.org/wordprocessingml/2006/main">
        <w:t xml:space="preserve">Sálmur 111 er lofgjörðarsálmur og þakkargjörðarsálmur sem upphefur mikilleika og trúfesti Guðs. Það leggur áherslu á verk hans, visku og réttlæti og kallar á fólkið að óttast og tilbiðja hann.</w:t>
      </w:r>
    </w:p>
    <w:p/>
    <w:p>
      <w:r xmlns:w="http://schemas.openxmlformats.org/wordprocessingml/2006/main">
        <w:t xml:space="preserve">1. málsgrein: Sálmaritarinn byrjar á því að lýsa ásetningi sínum um að þakka Drottni af öllu hjarta meðal réttvísra. Þeir viðurkenna að verk Guðs séu mikil og ígrunduð af öllum sem hafa unun af þeim (Sálmur 111:1-2).</w:t>
      </w:r>
    </w:p>
    <w:p/>
    <w:p>
      <w:r xmlns:w="http://schemas.openxmlformats.org/wordprocessingml/2006/main">
        <w:t xml:space="preserve">2. málsgrein: Sálmaritarinn veltir fyrir sér eðli Guðs og leggur áherslu á réttlæti hans, náð og samúð. Þeir undirstrika hvernig Guð sér fyrir þeim sem óttast hann og minnast sáttmála hans að eilífu (Sálmur 111:3-5).</w:t>
      </w:r>
    </w:p>
    <w:p/>
    <w:p>
      <w:r xmlns:w="http://schemas.openxmlformats.org/wordprocessingml/2006/main">
        <w:t xml:space="preserve">3. málsgrein: Sálmaritarinn boðar kraft verka Guðs og lýsir þeim sem trúum og réttlátum. Þeir lýsa því yfir að fyrirmæli hans séu áreiðanleg og staðfest að eilífu (Sálmur 111:6-8).</w:t>
      </w:r>
    </w:p>
    <w:p/>
    <w:p>
      <w:r xmlns:w="http://schemas.openxmlformats.org/wordprocessingml/2006/main">
        <w:t xml:space="preserve">4. málsgrein: Sálmaritarinn hvetur til lotningar fyrir Guði og segir að ótti Drottins sé upphaf viskunnar. Þeir staðfesta að þeir sem fylgja boðorðum hans hafi skilning (Sálmur 111:9-10).</w:t>
      </w:r>
    </w:p>
    <w:p/>
    <w:p>
      <w:r xmlns:w="http://schemas.openxmlformats.org/wordprocessingml/2006/main">
        <w:t xml:space="preserve">Í stuttu máli,</w:t>
      </w:r>
    </w:p>
    <w:p>
      <w:r xmlns:w="http://schemas.openxmlformats.org/wordprocessingml/2006/main">
        <w:t xml:space="preserve">Sálmur hundrað ellefu gjafir</w:t>
      </w:r>
    </w:p>
    <w:p>
      <w:r xmlns:w="http://schemas.openxmlformats.org/wordprocessingml/2006/main">
        <w:t xml:space="preserve">lofsöngur,</w:t>
      </w:r>
    </w:p>
    <w:p>
      <w:r xmlns:w="http://schemas.openxmlformats.org/wordprocessingml/2006/main">
        <w:t xml:space="preserve">og hvatning til að óttast Guð,</w:t>
      </w:r>
    </w:p>
    <w:p>
      <w:r xmlns:w="http://schemas.openxmlformats.org/wordprocessingml/2006/main">
        <w:t xml:space="preserve">undirstrika tjáningu sem náðst er með því að leysa þakklæti á sama tíma og leggja áherslu á viðurkenningu á guðlegum verkum.</w:t>
      </w:r>
    </w:p>
    <w:p/>
    <w:p>
      <w:r xmlns:w="http://schemas.openxmlformats.org/wordprocessingml/2006/main">
        <w:t xml:space="preserve">Með því að leggja áherslu á ígrundun sem næst með því að viðurkenna réttlæti en staðfesta náð og samúð,</w:t>
      </w:r>
    </w:p>
    <w:p>
      <w:r xmlns:w="http://schemas.openxmlformats.org/wordprocessingml/2006/main">
        <w:t xml:space="preserve">og leggja áherslu á staðfestingu sem sýnd er varðandi viðurkenningu á krafti í guðlegum verkum en staðfesta áreiðanleika.</w:t>
      </w:r>
    </w:p>
    <w:p>
      <w:r xmlns:w="http://schemas.openxmlformats.org/wordprocessingml/2006/main">
        <w:t xml:space="preserve">Að nefna ákall um lotningu sem sýnd er varðandi það að viðurkenna ótta sem grunn að visku en staðfesta skilning sem öðlast er með hlýðni.</w:t>
      </w:r>
    </w:p>
    <w:p/>
    <w:p>
      <w:r xmlns:w="http://schemas.openxmlformats.org/wordprocessingml/2006/main">
        <w:t xml:space="preserve">Sálmarnir 111:1 Lofið Drottin. Ég vil lofa Drottin af öllu hjarta, í söfnuði hreinskilinna og í söfnuðinum.</w:t>
      </w:r>
    </w:p>
    <w:p/>
    <w:p>
      <w:r xmlns:w="http://schemas.openxmlformats.org/wordprocessingml/2006/main">
        <w:t xml:space="preserve">Lofið Drottin af heilum hug í öllum kringumstæðum.</w:t>
      </w:r>
    </w:p>
    <w:p/>
    <w:p>
      <w:r xmlns:w="http://schemas.openxmlformats.org/wordprocessingml/2006/main">
        <w:t xml:space="preserve">1. Drottinn er lofsverður: Hvernig á að lofa hann á öllum sviðum lífs okkar</w:t>
      </w:r>
    </w:p>
    <w:p/>
    <w:p>
      <w:r xmlns:w="http://schemas.openxmlformats.org/wordprocessingml/2006/main">
        <w:t xml:space="preserve">2. Kraftur lofgjörðar: Hvernig á að rækta lofgjörð til Drottins</w:t>
      </w:r>
    </w:p>
    <w:p/>
    <w:p>
      <w:r xmlns:w="http://schemas.openxmlformats.org/wordprocessingml/2006/main">
        <w:t xml:space="preserve">1. Sálmur 150:6 - Allt sem hefur anda lofi Drottin. Lofið Drottin!</w:t>
      </w:r>
    </w:p>
    <w:p/>
    <w:p>
      <w:r xmlns:w="http://schemas.openxmlformats.org/wordprocessingml/2006/main">
        <w:t xml:space="preserve">2. Kólossubréfið 3:16 - Látið orð Krists búa ríkulega í yður, kennið og áminnið hver annan í allri speki, syngið sálma og sálma og andlega söngva, með þakklæti í hjörtum til Guðs.</w:t>
      </w:r>
    </w:p>
    <w:p/>
    <w:p>
      <w:r xmlns:w="http://schemas.openxmlformats.org/wordprocessingml/2006/main">
        <w:t xml:space="preserve">Sálmarnir 111:2 Mikið eru verk Drottins, leitað af öllum þeim, sem á þeim hafa þóknun.</w:t>
      </w:r>
    </w:p>
    <w:p/>
    <w:p>
      <w:r xmlns:w="http://schemas.openxmlformats.org/wordprocessingml/2006/main">
        <w:t xml:space="preserve">Verk Drottins eru mikil og ættu þeir að leita að þeim sem hafa ánægju af þeim.</w:t>
      </w:r>
    </w:p>
    <w:p/>
    <w:p>
      <w:r xmlns:w="http://schemas.openxmlformats.org/wordprocessingml/2006/main">
        <w:t xml:space="preserve">1. Hafið ánægju af verkum Drottins</w:t>
      </w:r>
    </w:p>
    <w:p/>
    <w:p>
      <w:r xmlns:w="http://schemas.openxmlformats.org/wordprocessingml/2006/main">
        <w:t xml:space="preserve">2. Að meta mikilfengleika verka Drottins</w:t>
      </w:r>
    </w:p>
    <w:p/>
    <w:p>
      <w:r xmlns:w="http://schemas.openxmlformats.org/wordprocessingml/2006/main">
        <w:t xml:space="preserve">1. Sálmur 19:1 - "Himnarnir kunngjöra dýrð Guðs, himnarnir boða verk handa hans."</w:t>
      </w:r>
    </w:p>
    <w:p/>
    <w:p>
      <w:r xmlns:w="http://schemas.openxmlformats.org/wordprocessingml/2006/main">
        <w:t xml:space="preserve">2. Sálmur 92:5 - "Hversu mikil eru verk þín, Drottinn, hversu djúpstæðar hugsanir þínar!"</w:t>
      </w:r>
    </w:p>
    <w:p/>
    <w:p>
      <w:r xmlns:w="http://schemas.openxmlformats.org/wordprocessingml/2006/main">
        <w:t xml:space="preserve">Sálmarnir 111:3 Verk hans eru virðuleg og dýrðleg, og réttlæti hans varir að eilífu.</w:t>
      </w:r>
    </w:p>
    <w:p/>
    <w:p>
      <w:r xmlns:w="http://schemas.openxmlformats.org/wordprocessingml/2006/main">
        <w:t xml:space="preserve">Verk Drottins er virðulegt og dýrlegt og mun vara að eilífu.</w:t>
      </w:r>
    </w:p>
    <w:p/>
    <w:p>
      <w:r xmlns:w="http://schemas.openxmlformats.org/wordprocessingml/2006/main">
        <w:t xml:space="preserve">1. Hvernig verk Guðs varir að eilífu</w:t>
      </w:r>
    </w:p>
    <w:p/>
    <w:p>
      <w:r xmlns:w="http://schemas.openxmlformats.org/wordprocessingml/2006/main">
        <w:t xml:space="preserve">2. Dýrleg heiður Guðs</w:t>
      </w:r>
    </w:p>
    <w:p/>
    <w:p>
      <w:r xmlns:w="http://schemas.openxmlformats.org/wordprocessingml/2006/main">
        <w:t xml:space="preserve">1. Sálmur 8:1 - Drottinn, Drottinn vor, hversu tignarlegt er nafn þitt um alla jörðina!</w:t>
      </w:r>
    </w:p>
    <w:p/>
    <w:p>
      <w:r xmlns:w="http://schemas.openxmlformats.org/wordprocessingml/2006/main">
        <w:t xml:space="preserve">2. Jesaja 40:8 - Grasið visnar, blómið fölnar, en orð Guðs vors mun standa að eilífu.</w:t>
      </w:r>
    </w:p>
    <w:p/>
    <w:p>
      <w:r xmlns:w="http://schemas.openxmlformats.org/wordprocessingml/2006/main">
        <w:t xml:space="preserve">Sálmarnir 111:4 Hann hefur látið dásemdarverk sín minnast, Drottinn er miskunnsamur og miskunnsamur.</w:t>
      </w:r>
    </w:p>
    <w:p/>
    <w:p>
      <w:r xmlns:w="http://schemas.openxmlformats.org/wordprocessingml/2006/main">
        <w:t xml:space="preserve">Verk Guðs ber að minnast og lofa þar sem hann er náðugur og fullur af samúð.</w:t>
      </w:r>
    </w:p>
    <w:p/>
    <w:p>
      <w:r xmlns:w="http://schemas.openxmlformats.org/wordprocessingml/2006/main">
        <w:t xml:space="preserve">1. Góðvild Guðs og óbilandi ást</w:t>
      </w:r>
    </w:p>
    <w:p/>
    <w:p>
      <w:r xmlns:w="http://schemas.openxmlformats.org/wordprocessingml/2006/main">
        <w:t xml:space="preserve">2. Þakklæti fyrir miskunn Guðs</w:t>
      </w:r>
    </w:p>
    <w:p/>
    <w:p>
      <w:r xmlns:w="http://schemas.openxmlformats.org/wordprocessingml/2006/main">
        <w:t xml:space="preserve">1. 1. Kroníkubók 16:34 - Þakkið Drottni, því að hann er góður; ást hans varir að eilífu.</w:t>
      </w:r>
    </w:p>
    <w:p/>
    <w:p>
      <w:r xmlns:w="http://schemas.openxmlformats.org/wordprocessingml/2006/main">
        <w:t xml:space="preserve">2. Lúkas 6:35-36 - En elskið óvini yðar, gjörið þeim gott og lánið þeim án þess að búast við að fá neitt til baka. Þá munu laun þín verða mikil og þér munuð verða börn hins hæsta, því að hann er góður við vanþakkláta og óguðlega.</w:t>
      </w:r>
    </w:p>
    <w:p/>
    <w:p>
      <w:r xmlns:w="http://schemas.openxmlformats.org/wordprocessingml/2006/main">
        <w:t xml:space="preserve">Sálmarnir 111:5 Hann hefir gefið þeim, sem óttast hann, fæði, hann mun ætíð minnast sáttmála síns.</w:t>
      </w:r>
    </w:p>
    <w:p/>
    <w:p>
      <w:r xmlns:w="http://schemas.openxmlformats.org/wordprocessingml/2006/main">
        <w:t xml:space="preserve">Hann hefur veitt þeim sem virða hann næringu og mun alltaf muna fyrirheit hans.</w:t>
      </w:r>
    </w:p>
    <w:p/>
    <w:p>
      <w:r xmlns:w="http://schemas.openxmlformats.org/wordprocessingml/2006/main">
        <w:t xml:space="preserve">1. Blessun Guðs fyrir þá sem elska hann</w:t>
      </w:r>
    </w:p>
    <w:p/>
    <w:p>
      <w:r xmlns:w="http://schemas.openxmlformats.org/wordprocessingml/2006/main">
        <w:t xml:space="preserve">2. Trúfesti Guðs við sáttmála hans</w:t>
      </w:r>
    </w:p>
    <w:p/>
    <w:p>
      <w:r xmlns:w="http://schemas.openxmlformats.org/wordprocessingml/2006/main">
        <w:t xml:space="preserve">1. Hebreabréfið 13:5 - "Haltu lífi þínu lausu við peningaást og vertu sáttur við það sem þú átt, því að hann hefur sagt: "Ég mun aldrei yfirgefa þig né yfirgefa þig."</w:t>
      </w:r>
    </w:p>
    <w:p/>
    <w:p>
      <w:r xmlns:w="http://schemas.openxmlformats.org/wordprocessingml/2006/main">
        <w:t xml:space="preserve">2. Mósebók 7:9 - "Því skalt þú því vita að Drottinn Guð þinn er Guð, hinn trúi Guð sem heldur sáttmála og miskunn við þá sem elska hann og halda boðorð hans í þúsund ættliði."</w:t>
      </w:r>
    </w:p>
    <w:p/>
    <w:p>
      <w:r xmlns:w="http://schemas.openxmlformats.org/wordprocessingml/2006/main">
        <w:t xml:space="preserve">Sálmarnir 111:6 Hann hefur sýnt lýð sínum mátt verka sinna, til þess að gefa þeim arfleifð heiðingjanna.</w:t>
      </w:r>
    </w:p>
    <w:p/>
    <w:p>
      <w:r xmlns:w="http://schemas.openxmlformats.org/wordprocessingml/2006/main">
        <w:t xml:space="preserve">Hann hefur sýnt þjóð sinni styrk sinn svo að hann geti gefið þeim arfleifð heiðingjanna.</w:t>
      </w:r>
    </w:p>
    <w:p/>
    <w:p>
      <w:r xmlns:w="http://schemas.openxmlformats.org/wordprocessingml/2006/main">
        <w:t xml:space="preserve">1. Kraftur Guðs: Hvernig hann notar hann til að uppfylla loforð sín</w:t>
      </w:r>
    </w:p>
    <w:p/>
    <w:p>
      <w:r xmlns:w="http://schemas.openxmlformats.org/wordprocessingml/2006/main">
        <w:t xml:space="preserve">2. Fyrirsjá Guðs fyrir fólk sitt: Hvernig hann veitir okkur arfleifð</w:t>
      </w:r>
    </w:p>
    <w:p/>
    <w:p>
      <w:r xmlns:w="http://schemas.openxmlformats.org/wordprocessingml/2006/main">
        <w:t xml:space="preserve">1. Efesusbréfið 2:11-13 -Mundu þess vegna að einu sinni þér heiðingjar í holdinu, kallaðir óumskornir með því sem kallað er umskurn, sem er gjörður í holdinu með höndum 12 mundu að þér voruð aðskilin frá Kristi á þeim tíma. , fjarlægt samveldi Ísraels og ókunnugra við fyrirheitssáttmálana, án vonar og án Guðs í heiminum. 13 En nú, í Kristi Jesú, ert þú, sem eitt sinn varst fjarlægur, kominn í nálægð með blóði Krists.</w:t>
      </w:r>
    </w:p>
    <w:p/>
    <w:p>
      <w:r xmlns:w="http://schemas.openxmlformats.org/wordprocessingml/2006/main">
        <w:t xml:space="preserve">2. Rómverjabréfið 8:17 - og ef börn eru, þá erfingjar Guðs og samerfingjar Krists, að því tilskildu að vér þjáumst með honum til þess að vér verðum líka vegsamaðir með honum.</w:t>
      </w:r>
    </w:p>
    <w:p/>
    <w:p>
      <w:r xmlns:w="http://schemas.openxmlformats.org/wordprocessingml/2006/main">
        <w:t xml:space="preserve">Sálmarnir 111:7 Verk handa hans eru sannleikur og dómur. öll boðorð hans eru viss.</w:t>
      </w:r>
    </w:p>
    <w:p/>
    <w:p>
      <w:r xmlns:w="http://schemas.openxmlformats.org/wordprocessingml/2006/main">
        <w:t xml:space="preserve">Verk Guðs eru áreiðanleg og réttlát og boð hans eru örugg.</w:t>
      </w:r>
    </w:p>
    <w:p/>
    <w:p>
      <w:r xmlns:w="http://schemas.openxmlformats.org/wordprocessingml/2006/main">
        <w:t xml:space="preserve">1. Að treysta á boðorð Drottins</w:t>
      </w:r>
    </w:p>
    <w:p/>
    <w:p>
      <w:r xmlns:w="http://schemas.openxmlformats.org/wordprocessingml/2006/main">
        <w:t xml:space="preserve">2. Að halda trú á réttlátan Guð</w:t>
      </w:r>
    </w:p>
    <w:p/>
    <w:p>
      <w:r xmlns:w="http://schemas.openxmlformats.org/wordprocessingml/2006/main">
        <w:t xml:space="preserve">1. Sálmur 111:7</w:t>
      </w:r>
    </w:p>
    <w:p/>
    <w:p>
      <w:r xmlns:w="http://schemas.openxmlformats.org/wordprocessingml/2006/main">
        <w:t xml:space="preserve">2. Jesaja 40:8- 'Grasið visnar, blómið fölnar, en orð Guðs vors mun standa að eilífu.'</w:t>
      </w:r>
    </w:p>
    <w:p/>
    <w:p>
      <w:r xmlns:w="http://schemas.openxmlformats.org/wordprocessingml/2006/main">
        <w:t xml:space="preserve">Sálmarnir 111:8 Þeir standa fastir um aldir alda, og þeir eru gjörðir í sannleika og réttvísi.</w:t>
      </w:r>
    </w:p>
    <w:p/>
    <w:p>
      <w:r xmlns:w="http://schemas.openxmlformats.org/wordprocessingml/2006/main">
        <w:t xml:space="preserve">Verk Guðs standa stöðug í sannleika og réttlæti að eilífu.</w:t>
      </w:r>
    </w:p>
    <w:p/>
    <w:p>
      <w:r xmlns:w="http://schemas.openxmlformats.org/wordprocessingml/2006/main">
        <w:t xml:space="preserve">1. Óbilandi trúfesti Guðs</w:t>
      </w:r>
    </w:p>
    <w:p/>
    <w:p>
      <w:r xmlns:w="http://schemas.openxmlformats.org/wordprocessingml/2006/main">
        <w:t xml:space="preserve">2. Þolinmæði heiðarleika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Sálmur 33:11 - Ráð Drottins stendur að eilífu, hugsanir hjarta hans frá kyni til kyns.</w:t>
      </w:r>
    </w:p>
    <w:p/>
    <w:p>
      <w:r xmlns:w="http://schemas.openxmlformats.org/wordprocessingml/2006/main">
        <w:t xml:space="preserve">Sálmarnir 111:9 Hann sendi lýð sínum lausn, hann hefir boðið sáttmála sinn að eilífu, heilagt er nafn hans.</w:t>
      </w:r>
    </w:p>
    <w:p/>
    <w:p>
      <w:r xmlns:w="http://schemas.openxmlformats.org/wordprocessingml/2006/main">
        <w:t xml:space="preserve">Guð sendi endurlausn til þjóðar sinnar og bauð að sáttmáli hans yrði að eilífu. Nafn hans er heilagt og séra.</w:t>
      </w:r>
    </w:p>
    <w:p/>
    <w:p>
      <w:r xmlns:w="http://schemas.openxmlformats.org/wordprocessingml/2006/main">
        <w:t xml:space="preserve">1. Endurlausn Guðs: Eilífur sáttmáli</w:t>
      </w:r>
    </w:p>
    <w:p/>
    <w:p>
      <w:r xmlns:w="http://schemas.openxmlformats.org/wordprocessingml/2006/main">
        <w:t xml:space="preserve">2. Heilagleiki nafns Guðs</w:t>
      </w:r>
    </w:p>
    <w:p/>
    <w:p>
      <w:r xmlns:w="http://schemas.openxmlformats.org/wordprocessingml/2006/main">
        <w:t xml:space="preserve">1. Jesaja 43:1-3 - En nú segir Drottinn svo, sá sem skapaði þig, Jakob, sá sem myndaði þig, Ísrael: Óttast ekki, því að ég hef leyst þig. Ég hef kallað þig með nafni, þú ert minn.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Opinberunarbókin 4:8 - Og verurnar fjórar, hver þeirra með sex vængi, eru fullar af augum allt um kring og innan, og dag og nótt hætta þeir aldrei að segja: Heilagur, heilagur, heilagur er Drottinn Guð almáttugur. , sem var og er og kemur!</w:t>
      </w:r>
    </w:p>
    <w:p/>
    <w:p>
      <w:r xmlns:w="http://schemas.openxmlformats.org/wordprocessingml/2006/main">
        <w:t xml:space="preserve">Sálmarnir 111:10 Ótti Drottins er upphaf viskunnar, gott hyggindi hafa allir, sem gjöra boðorð hans, lof hans varir að eilífu.</w:t>
      </w:r>
    </w:p>
    <w:p/>
    <w:p>
      <w:r xmlns:w="http://schemas.openxmlformats.org/wordprocessingml/2006/main">
        <w:t xml:space="preserve">Ótti Drottins er grundvöllur viskunnar, og þeir sem halda boðorð hans hafa gott skilning. Lofgjörð hans varir að eilífu.</w:t>
      </w:r>
    </w:p>
    <w:p/>
    <w:p>
      <w:r xmlns:w="http://schemas.openxmlformats.org/wordprocessingml/2006/main">
        <w:t xml:space="preserve">1. Speki ótta Drottins</w:t>
      </w:r>
    </w:p>
    <w:p/>
    <w:p>
      <w:r xmlns:w="http://schemas.openxmlformats.org/wordprocessingml/2006/main">
        <w:t xml:space="preserve">2. Ávinningurinn af því að halda boðorð Guðs</w:t>
      </w:r>
    </w:p>
    <w:p/>
    <w:p>
      <w:r xmlns:w="http://schemas.openxmlformats.org/wordprocessingml/2006/main">
        <w:t xml:space="preserve">1. Orðskviðirnir 9:10 - "Ótti Drottins er upphaf viskunnar og þekking hins heilaga er skilningur."</w:t>
      </w:r>
    </w:p>
    <w:p/>
    <w:p>
      <w:r xmlns:w="http://schemas.openxmlformats.org/wordprocessingml/2006/main">
        <w:t xml:space="preserve">2. Sálmur 103:17-18 - „En miskunn Drottins er frá eilífð til eilífðar yfir þeim sem óttast hann og réttlæti hans við barnabörn, þeim sem halda sáttmála hans og þeim sem minnast boðorða hans um að gjöra. þeim."</w:t>
      </w:r>
    </w:p>
    <w:p/>
    <w:p>
      <w:r xmlns:w="http://schemas.openxmlformats.org/wordprocessingml/2006/main">
        <w:t xml:space="preserve">Sálmur 112 er sálmur sem fagnar blessunum og umbun þess að lifa réttlátu lífi. Það stangar örlög réttlátra við örlög hinna óguðlegu og leggur áherslu á hylli Guðs við þá sem óttast hann og ganga á hans vegum.</w:t>
      </w:r>
    </w:p>
    <w:p/>
    <w:p>
      <w:r xmlns:w="http://schemas.openxmlformats.org/wordprocessingml/2006/main">
        <w:t xml:space="preserve">1. málsgrein: Sálmaritarinn lýsir blessun þeirra sem óttast Drottin og hafa yndi af boðorðum hans. Þeir leggja áherslu á að afkomendur þeirra munu vera voldugir á jörðu og auður og auður munu vera í húsum þeirra (Sálmur 112:1-3).</w:t>
      </w:r>
    </w:p>
    <w:p/>
    <w:p>
      <w:r xmlns:w="http://schemas.openxmlformats.org/wordprocessingml/2006/main">
        <w:t xml:space="preserve">2. málsgrein: Sálmaritarinn staðfestir að hinir réttlátu séu miskunnsamir, miskunnsamir og réttlátir. Þeir lána öðrum rausnarlega og haga sínum málum af heilindum. Slíkt réttlæti varir að eilífu (Sálmur 112:4-6).</w:t>
      </w:r>
    </w:p>
    <w:p/>
    <w:p>
      <w:r xmlns:w="http://schemas.openxmlformats.org/wordprocessingml/2006/main">
        <w:t xml:space="preserve">3. málsgrein: Sálmaritarinn lýsir því yfir að hinir réttlátu muni ekki skekkjast af slæmum fréttum; þeir treysta á ráðstöfun Guðs og vernd. Hjörtu þeirra eru staðföst og treysta á Drottin (Sálmur 112:7-8).</w:t>
      </w:r>
    </w:p>
    <w:p/>
    <w:p>
      <w:r xmlns:w="http://schemas.openxmlformats.org/wordprocessingml/2006/main">
        <w:t xml:space="preserve">4. málsgrein: Sálmaritarinn dregur þetta saman við örlög hinna óguðlegu og segir að þeir muni sjá langanir sínar verða að engu. Vegur þeirra mun farast á meðan hinir réttlátu eru heiðraðir (Sálmur 112:9-10).</w:t>
      </w:r>
    </w:p>
    <w:p/>
    <w:p>
      <w:r xmlns:w="http://schemas.openxmlformats.org/wordprocessingml/2006/main">
        <w:t xml:space="preserve">Í stuttu máli,</w:t>
      </w:r>
    </w:p>
    <w:p>
      <w:r xmlns:w="http://schemas.openxmlformats.org/wordprocessingml/2006/main">
        <w:t xml:space="preserve">Sálmur hundrað tólf gjafir</w:t>
      </w:r>
    </w:p>
    <w:p>
      <w:r xmlns:w="http://schemas.openxmlformats.org/wordprocessingml/2006/main">
        <w:t xml:space="preserve">hátíð réttlætis,</w:t>
      </w:r>
    </w:p>
    <w:p>
      <w:r xmlns:w="http://schemas.openxmlformats.org/wordprocessingml/2006/main">
        <w:t xml:space="preserve">og andstæða örlaga,</w:t>
      </w:r>
    </w:p>
    <w:p>
      <w:r xmlns:w="http://schemas.openxmlformats.org/wordprocessingml/2006/main">
        <w:t xml:space="preserve">undirstrika lýsingu sem náðst hefur með því að viðurkenna blessanir sem berast á sama tíma og leggja áherslu á viðurkenningu á guðlegri hylli.</w:t>
      </w:r>
    </w:p>
    <w:p/>
    <w:p>
      <w:r xmlns:w="http://schemas.openxmlformats.org/wordprocessingml/2006/main">
        <w:t xml:space="preserve">Með því að leggja áherslu á staðfestingu sem næst með því að viðurkenna náð, samúð og réttlæti á sama tíma og þú staðfestir heilindi,</w:t>
      </w:r>
    </w:p>
    <w:p>
      <w:r xmlns:w="http://schemas.openxmlformats.org/wordprocessingml/2006/main">
        <w:t xml:space="preserve">og leggja áherslu á yfirlýsingu sem sýnd er um traust á guðlegri ráðstöfun um leið og staðfesta staðfestu.</w:t>
      </w:r>
    </w:p>
    <w:p>
      <w:r xmlns:w="http://schemas.openxmlformats.org/wordprocessingml/2006/main">
        <w:t xml:space="preserve">Nefndu andstæður varðandi það að viðurkenna tilgangsleysi fyrir vondar langanir á sama tíma og heiður fyrir réttlæti.</w:t>
      </w:r>
    </w:p>
    <w:p/>
    <w:p>
      <w:r xmlns:w="http://schemas.openxmlformats.org/wordprocessingml/2006/main">
        <w:t xml:space="preserve">Sálmarnir 112:1 Lofið Drottin. Sæll er sá maður sem óttast Drottin, sem hefur mikla unun af boðorðum hans.</w:t>
      </w:r>
    </w:p>
    <w:p/>
    <w:p>
      <w:r xmlns:w="http://schemas.openxmlformats.org/wordprocessingml/2006/main">
        <w:t xml:space="preserve">Drottinn er lofsverður og sæll er sá maður sem óttast hann og hefur yndi af boðum hans.</w:t>
      </w:r>
    </w:p>
    <w:p/>
    <w:p>
      <w:r xmlns:w="http://schemas.openxmlformats.org/wordprocessingml/2006/main">
        <w:t xml:space="preserve">1. Gleðin við að hlýða boðorðum Guðs</w:t>
      </w:r>
    </w:p>
    <w:p/>
    <w:p>
      <w:r xmlns:w="http://schemas.openxmlformats.org/wordprocessingml/2006/main">
        <w:t xml:space="preserve">2. Blessun óttans og lotningar fyrir Drottni</w:t>
      </w:r>
    </w:p>
    <w:p/>
    <w:p>
      <w:r xmlns:w="http://schemas.openxmlformats.org/wordprocessingml/2006/main">
        <w:t xml:space="preserve">1. Mósebók 10:12-13 (Og nú, Ísrael, hvers krefst Drottinn Guð þinn af þér, annað en að óttast Drottin Guð þinn, ganga á öllum hans vegum, elska hann, þjóna Drottni Guði þínum með af öllu hjarta þínu og af allri sálu þinni)</w:t>
      </w:r>
    </w:p>
    <w:p/>
    <w:p>
      <w:r xmlns:w="http://schemas.openxmlformats.org/wordprocessingml/2006/main">
        <w:t xml:space="preserve">2. Matteus 5:3-7 (Sælir eru fátækir í anda, því að þeirra er himnaríki)</w:t>
      </w:r>
    </w:p>
    <w:p/>
    <w:p>
      <w:r xmlns:w="http://schemas.openxmlformats.org/wordprocessingml/2006/main">
        <w:t xml:space="preserve">Sálmarnir 112:2 Afkomendur hans munu vera voldugir á jörðu, blessun hljóta kynslóð réttvísra.</w:t>
      </w:r>
    </w:p>
    <w:p/>
    <w:p>
      <w:r xmlns:w="http://schemas.openxmlformats.org/wordprocessingml/2006/main">
        <w:t xml:space="preserve">Þessi texti talar um blessanir þess að hafa upprétt hjarta og sterka trú og arfleifð sem af því leiðir.</w:t>
      </w:r>
    </w:p>
    <w:p/>
    <w:p>
      <w:r xmlns:w="http://schemas.openxmlformats.org/wordprocessingml/2006/main">
        <w:t xml:space="preserve">1. Kraftur kynslóðatrúar: Hvernig trúfesti okkar í dag mun skipta máli fyrir komandi kynslóðir</w:t>
      </w:r>
    </w:p>
    <w:p/>
    <w:p>
      <w:r xmlns:w="http://schemas.openxmlformats.org/wordprocessingml/2006/main">
        <w:t xml:space="preserve">2. Blessun réttvísinnar: Að viðurkenna kraftinn í lífi í ráðvendni og guðrækni</w:t>
      </w:r>
    </w:p>
    <w:p/>
    <w:p>
      <w:r xmlns:w="http://schemas.openxmlformats.org/wordprocessingml/2006/main">
        <w:t xml:space="preserve">1. Orðskviðirnir 13:22 - Góður maður skilur eftir arf til barna sinna.</w:t>
      </w:r>
    </w:p>
    <w:p/>
    <w:p>
      <w:r xmlns:w="http://schemas.openxmlformats.org/wordprocessingml/2006/main">
        <w:t xml:space="preserve">2. 2. Tímóteusarbréf 1:5 - Ég er minntur á einlæga trú þína, sem fyrst bjó í ömmu þinni Lóis og í móður þinni Eunice og, ég er sannfærður um, býr nú líka í þér.</w:t>
      </w:r>
    </w:p>
    <w:p/>
    <w:p>
      <w:r xmlns:w="http://schemas.openxmlformats.org/wordprocessingml/2006/main">
        <w:t xml:space="preserve">Sálmarnir 112:3 Auð og auður eru í húsi hans, og réttlæti hans varir að eilífu.</w:t>
      </w:r>
    </w:p>
    <w:p/>
    <w:p>
      <w:r xmlns:w="http://schemas.openxmlformats.org/wordprocessingml/2006/main">
        <w:t xml:space="preserve">Sálmaritarinn lofar hinn réttláta, sem mun hljóta auð og auð á heimili sínu, og réttlæti hans varir að eilífu.</w:t>
      </w:r>
    </w:p>
    <w:p/>
    <w:p>
      <w:r xmlns:w="http://schemas.openxmlformats.org/wordprocessingml/2006/main">
        <w:t xml:space="preserve">1. Blessanir réttlætisins - Kanna hvað það þýðir að vera réttlátur maður og loforð um laun fyrir slíka trúfesti.</w:t>
      </w:r>
    </w:p>
    <w:p/>
    <w:p>
      <w:r xmlns:w="http://schemas.openxmlformats.org/wordprocessingml/2006/main">
        <w:t xml:space="preserve">2. Auður og auður - Rannsakaðu hlutverk auðs og auðs í trúarlífi og hvernig á að nota þessar auðlindir til að efla Guðsríki.</w:t>
      </w:r>
    </w:p>
    <w:p/>
    <w:p>
      <w:r xmlns:w="http://schemas.openxmlformats.org/wordprocessingml/2006/main">
        <w:t xml:space="preserve">1. Orðskviðirnir 11:18 - "Hinn óguðlegi fær blekkingarlaun, en sá sem sáir réttlæti uppsker örugg laun."</w:t>
      </w:r>
    </w:p>
    <w:p/>
    <w:p>
      <w:r xmlns:w="http://schemas.openxmlformats.org/wordprocessingml/2006/main">
        <w:t xml:space="preserve">2. Matteus 6:33 - "En leitið fyrst ríkis hans og réttlætis, og allt þetta mun einnig verða yður gefið."</w:t>
      </w:r>
    </w:p>
    <w:p/>
    <w:p>
      <w:r xmlns:w="http://schemas.openxmlformats.org/wordprocessingml/2006/main">
        <w:t xml:space="preserve">Sálmarnir 112:4 Fyrir hreinskilna rís ljós í myrkrinu, hann er náðugur, miskunnsamur og réttlátur.</w:t>
      </w:r>
    </w:p>
    <w:p/>
    <w:p>
      <w:r xmlns:w="http://schemas.openxmlformats.org/wordprocessingml/2006/main">
        <w:t xml:space="preserve">Ljós og réttlæti mun rísa upp í myrkrinu fyrir hina hreinskilnu.</w:t>
      </w:r>
    </w:p>
    <w:p/>
    <w:p>
      <w:r xmlns:w="http://schemas.openxmlformats.org/wordprocessingml/2006/main">
        <w:t xml:space="preserve">1. Kraftur réttvísinnar: Hvernig trúfesti getur sigrað myrkrið</w:t>
      </w:r>
    </w:p>
    <w:p/>
    <w:p>
      <w:r xmlns:w="http://schemas.openxmlformats.org/wordprocessingml/2006/main">
        <w:t xml:space="preserve">2. Náð Guðs: Hvernig samúð umbreytir okkur</w:t>
      </w:r>
    </w:p>
    <w:p/>
    <w:p>
      <w:r xmlns:w="http://schemas.openxmlformats.org/wordprocessingml/2006/main">
        <w:t xml:space="preserve">1. Rómverjabréfið 13:11-14 - "Auk þess veistu hvað klukkan er, hvernig nú er stundin fyrir þig að vakna af svefni. Því að hjálpræðið er okkur nær núna en þegar við trúðumst, nóttin er langt Horfinn er dagurinn. Leggjum þá til hliðar verk myrkursins og klæðumst herklæðum ljóssins, lifum sæmilega sem á daginn, ekki í glaumi og drykkju, ekki í lauslæti og lauslæti, ekki í deilum og öfund. . Íklæddu þig þess í stað Drottin Jesú Krist, og gerðu ekki ráðstafanir fyrir holdið, til að fullnægja löngunum þess."</w:t>
      </w:r>
    </w:p>
    <w:p/>
    <w:p>
      <w:r xmlns:w="http://schemas.openxmlformats.org/wordprocessingml/2006/main">
        <w:t xml:space="preserve">2. Matteusarguðspjall 5:14-16 - "Þú ert ljós heimsins. Borg sem byggð er á hæð er ekki hægt að fela. Eftir að hafa kveikt lampa setur hann hana undir skúffukörfuna, heldur á ljósastikuna, og hún gefur ljós öllum í húsinu. Á sama hátt, lát ljós yðar skína fyrir öðrum, svo að þeir sjái góð verk yðar og vegsami föður yðar á himnum."</w:t>
      </w:r>
    </w:p>
    <w:p/>
    <w:p>
      <w:r xmlns:w="http://schemas.openxmlformats.org/wordprocessingml/2006/main">
        <w:t xml:space="preserve">Sálmarnir 112:5 Góður maður veitir náð og lánar;</w:t>
      </w:r>
    </w:p>
    <w:p/>
    <w:p>
      <w:r xmlns:w="http://schemas.openxmlformats.org/wordprocessingml/2006/main">
        <w:t xml:space="preserve">Hinn góði maður sýnir velvild og lánar rausnarlega og stjórnar sínum málum af viti.</w:t>
      </w:r>
    </w:p>
    <w:p/>
    <w:p>
      <w:r xmlns:w="http://schemas.openxmlformats.org/wordprocessingml/2006/main">
        <w:t xml:space="preserve">1. Mikilvægi örlætis og hygginda í lífinu</w:t>
      </w:r>
    </w:p>
    <w:p/>
    <w:p>
      <w:r xmlns:w="http://schemas.openxmlformats.org/wordprocessingml/2006/main">
        <w:t xml:space="preserve">2. Lifðu lífi örlætis og visku</w:t>
      </w:r>
    </w:p>
    <w:p/>
    <w:p>
      <w:r xmlns:w="http://schemas.openxmlformats.org/wordprocessingml/2006/main">
        <w:t xml:space="preserve">1. Prédikarinn 7:12 - Því að vernd viskunnar er eins og vernd peninga, og kostur þekkingar er sá að viskan varðveitir líf þess sem hana hefur.</w:t>
      </w:r>
    </w:p>
    <w:p/>
    <w:p>
      <w:r xmlns:w="http://schemas.openxmlformats.org/wordprocessingml/2006/main">
        <w:t xml:space="preserve">2. Orðskviðirnir 13:16 - Sérhver skynsamur maður fer með þekkingu, en heimskinginn lætur af sér fávísu.</w:t>
      </w:r>
    </w:p>
    <w:p/>
    <w:p>
      <w:r xmlns:w="http://schemas.openxmlformats.org/wordprocessingml/2006/main">
        <w:t xml:space="preserve">Sálmarnir 112:6 Sannlega mun hann ekki stokka upp að eilífu, hinn réttláti mun vera í eilífri minningu.</w:t>
      </w:r>
    </w:p>
    <w:p/>
    <w:p>
      <w:r xmlns:w="http://schemas.openxmlformats.org/wordprocessingml/2006/main">
        <w:t xml:space="preserve">Réttlátra skal minnst að eilífu.</w:t>
      </w:r>
    </w:p>
    <w:p/>
    <w:p>
      <w:r xmlns:w="http://schemas.openxmlformats.org/wordprocessingml/2006/main">
        <w:t xml:space="preserve">1.Blessanir réttlætisins og kraftur minningarinnar.</w:t>
      </w:r>
    </w:p>
    <w:p/>
    <w:p>
      <w:r xmlns:w="http://schemas.openxmlformats.org/wordprocessingml/2006/main">
        <w:t xml:space="preserve">2.Mikilvægi trúmennsku og umbun eilífðarinnar.</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Jakobsbréfið 1:12 – „Sæll er sá sem þraukar í prófraunum því eftir að hafa staðist prófið mun sá maður hljóta kórónu lífsins sem Drottinn hefur heitið þeim sem elska hann.</w:t>
      </w:r>
    </w:p>
    <w:p/>
    <w:p>
      <w:r xmlns:w="http://schemas.openxmlformats.org/wordprocessingml/2006/main">
        <w:t xml:space="preserve">Sálmarnir 112:7 Hann skal ekki óttast ill tíðindi, hjarta hans er fast, treystir á Drottin.</w:t>
      </w:r>
    </w:p>
    <w:p/>
    <w:p>
      <w:r xmlns:w="http://schemas.openxmlformats.org/wordprocessingml/2006/main">
        <w:t xml:space="preserve">Sá sem treystir á Drottin mun ekki vera hræddur við slæmar fréttir.</w:t>
      </w:r>
    </w:p>
    <w:p/>
    <w:p>
      <w:r xmlns:w="http://schemas.openxmlformats.org/wordprocessingml/2006/main">
        <w:t xml:space="preserve">1. Treystu á Drottin: Hvernig á að hafa frið í miðri mótlæti</w:t>
      </w:r>
    </w:p>
    <w:p/>
    <w:p>
      <w:r xmlns:w="http://schemas.openxmlformats.org/wordprocessingml/2006/main">
        <w:t xml:space="preserve">2. Óttast ekki: Losa um kvíða og finna traust á Guði</w:t>
      </w:r>
    </w:p>
    <w:p/>
    <w:p>
      <w:r xmlns:w="http://schemas.openxmlformats.org/wordprocessingml/2006/main">
        <w:t xml:space="preserve">1. Jesaja 26:3-4 - Þú munt varðveita í fullkomnum friði þá sem eru staðfastir af því að þeir treysta á þig.</w:t>
      </w:r>
    </w:p>
    <w:p/>
    <w:p>
      <w:r xmlns:w="http://schemas.openxmlformats.org/wordprocessingml/2006/main">
        <w:t xml:space="preserve">2. Orðskviðirnir 3:5-6 - Treystu Drottni af öllu hjarta og reiddu þig ekki á eigin skilning. Lýstu honum á öllum þínum vegum, og hann mun gjöra stigu þína slétta.</w:t>
      </w:r>
    </w:p>
    <w:p/>
    <w:p>
      <w:r xmlns:w="http://schemas.openxmlformats.org/wordprocessingml/2006/main">
        <w:t xml:space="preserve">Sálmarnir 112:8 Hjarta hans er stöðugt, hann skal ekki óttast, uns hann sér þrá sína á óvini sína.</w:t>
      </w:r>
    </w:p>
    <w:p/>
    <w:p>
      <w:r xmlns:w="http://schemas.openxmlformats.org/wordprocessingml/2006/main">
        <w:t xml:space="preserve">Sálmaritarinn lýsir trausti hinna réttlátu, sem eru ekki hræddir og munu sjá óskir sínar uppfylltar á óvinum sínum.</w:t>
      </w:r>
    </w:p>
    <w:p/>
    <w:p>
      <w:r xmlns:w="http://schemas.openxmlformats.org/wordprocessingml/2006/main">
        <w:t xml:space="preserve">1. Styrkur trúarinnar: Hvernig hinir réttlátu sigrast á óttanum</w:t>
      </w:r>
    </w:p>
    <w:p/>
    <w:p>
      <w:r xmlns:w="http://schemas.openxmlformats.org/wordprocessingml/2006/main">
        <w:t xml:space="preserve">2. Loforð Guðs til hinna réttlátu: Að treysta á hann til að sjá óskir þínar uppfylltar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Matteusarguðspjall 6:25-33 - "Þess vegna segi ég yður: Verið ekki áhyggjufullir um líf yðar, hvað þú munt eta eða drekka, né um líkama þinn, hvað þú munt klæðast. Er ekki lífið meira en maturinn. , og líkaminn meira en klæði? Horfðu á fugla himinsins: þeir sáu hvorki né uppskera né safna í hlöður, og faðir yðar himneskur fæðir þá. Ert þú ekki verðmætari en þeir?... En leitaðu fyrst að Guðs ríki og réttlæti hans, og allt þetta mun yður bætast."</w:t>
      </w:r>
    </w:p>
    <w:p/>
    <w:p>
      <w:r xmlns:w="http://schemas.openxmlformats.org/wordprocessingml/2006/main">
        <w:t xml:space="preserve">Sálmarnir 112:9 Hann dreifði, gaf fátækum. Réttlæti hans varir að eilífu. horn hans skal hátt upp með sæmd.</w:t>
      </w:r>
    </w:p>
    <w:p/>
    <w:p>
      <w:r xmlns:w="http://schemas.openxmlformats.org/wordprocessingml/2006/main">
        <w:t xml:space="preserve">Réttlæti Guðs er eilíft og örlæti hans í garð hinna fátæku ber að fagna.</w:t>
      </w:r>
    </w:p>
    <w:p/>
    <w:p>
      <w:r xmlns:w="http://schemas.openxmlformats.org/wordprocessingml/2006/main">
        <w:t xml:space="preserve">1. Kraftur örlætis: Að endurspegla kærleika Guðs með því að gefa.</w:t>
      </w:r>
    </w:p>
    <w:p/>
    <w:p>
      <w:r xmlns:w="http://schemas.openxmlformats.org/wordprocessingml/2006/main">
        <w:t xml:space="preserve">2. Eilíft réttlæti: Athugun á trúfesti Guðs.</w:t>
      </w:r>
    </w:p>
    <w:p/>
    <w:p>
      <w:r xmlns:w="http://schemas.openxmlformats.org/wordprocessingml/2006/main">
        <w:t xml:space="preserve">1. Matteusarguðspjall 6:19-21 - Safnið yður ekki fjársjóðum á jörðu, þar sem mölur og ryð spilla, og þar sem þjófar brjótast í gegn og stela. En safnað yður fjársjóðum á himnum, þar sem hvorki mölur né ryð spillir, og þar sem þjófar brjóta ekki í gegn né stela.</w:t>
      </w:r>
    </w:p>
    <w:p/>
    <w:p>
      <w:r xmlns:w="http://schemas.openxmlformats.org/wordprocessingml/2006/main">
        <w:t xml:space="preserve">2. Orðskviðirnir 19:17 - Sá sem miskunnar fátækum lánar Drottni; og það sem hann hefur gefið mun hann gjalda honum aftur.</w:t>
      </w:r>
    </w:p>
    <w:p/>
    <w:p>
      <w:r xmlns:w="http://schemas.openxmlformats.org/wordprocessingml/2006/main">
        <w:t xml:space="preserve">Sálmarnir 112:10 Hinir óguðlegu munu sjá það og hryggjast. hann mun gnístra með tönnum og hverfa, þrá óguðlegra mun farast.</w:t>
      </w:r>
    </w:p>
    <w:p/>
    <w:p>
      <w:r xmlns:w="http://schemas.openxmlformats.org/wordprocessingml/2006/main">
        <w:t xml:space="preserve">Hinir óguðlegu verða óhamingjusamir þegar þeir sjá blessanir hinna réttlátu.</w:t>
      </w:r>
    </w:p>
    <w:p/>
    <w:p>
      <w:r xmlns:w="http://schemas.openxmlformats.org/wordprocessingml/2006/main">
        <w:t xml:space="preserve">1: Guð blessar hina réttlátu, svo vertu viss um að vera trúr honum fyrir laun hans.</w:t>
      </w:r>
    </w:p>
    <w:p/>
    <w:p>
      <w:r xmlns:w="http://schemas.openxmlformats.org/wordprocessingml/2006/main">
        <w:t xml:space="preserve">2: Látið ekki freistast af óguðlegum, því að langanir þeirra eru til einskis.</w:t>
      </w:r>
    </w:p>
    <w:p/>
    <w:p>
      <w:r xmlns:w="http://schemas.openxmlformats.org/wordprocessingml/2006/main">
        <w:t xml:space="preserve">1: Orðskviðirnir 11:27 - "Hver sem veitir blessun, mun auðgast, og sá sem vökvar, verður vökvaður."</w:t>
      </w:r>
    </w:p>
    <w:p/>
    <w:p>
      <w:r xmlns:w="http://schemas.openxmlformats.org/wordprocessingml/2006/main">
        <w:t xml:space="preserve">2: Matteus 6:19-21 - „Safnið yður ekki fjársjóðum á jörðu, þar sem mölur og ryð eyðir og þar sem þjófar brjótast inn og stela, heldur safna yður fjársjóðum á himni, þar sem hvorki mölur né ryð eyðir og þar sem þjófar brjótast ekki inn og stela. Þar sem fjársjóður þinn er, þar mun og hjarta þitt vera."</w:t>
      </w:r>
    </w:p>
    <w:p/>
    <w:p>
      <w:r xmlns:w="http://schemas.openxmlformats.org/wordprocessingml/2006/main">
        <w:t xml:space="preserve">Sálmur 113 er lofgjörðarsálmur sem upphefur nafn Drottins. Þar er lögð áhersla á mikilleika Guðs, umhyggju hans fyrir hinum lítilmagna og drottinvald hans yfir allri sköpun.</w:t>
      </w:r>
    </w:p>
    <w:p/>
    <w:p>
      <w:r xmlns:w="http://schemas.openxmlformats.org/wordprocessingml/2006/main">
        <w:t xml:space="preserve">1. málsgrein: Sálmaritarinn kallar á þjóna Drottins að lofa nafn hans bæði nú og að eilífu. Þeir vegsama nafn Guðs frá sólarupprás til sólarlags og leggja áherslu á yfirburða mikilleika hans (Sálmur 113:1-3).</w:t>
      </w:r>
    </w:p>
    <w:p/>
    <w:p>
      <w:r xmlns:w="http://schemas.openxmlformats.org/wordprocessingml/2006/main">
        <w:t xml:space="preserve">2. málsgrein: Sálmaritarinn leggur áherslu á umhyggju Guðs fyrir hinum fátæku og þurfandi. Þeir lýsa því hvernig hann lyftir þeim upp úr dufti og lyftir þeim af öskuhaugnum og veitir þeim stað meðal höfðingja (Sálmur 113:4-8).</w:t>
      </w:r>
    </w:p>
    <w:p/>
    <w:p>
      <w:r xmlns:w="http://schemas.openxmlformats.org/wordprocessingml/2006/main">
        <w:t xml:space="preserve">Í stuttu máli,</w:t>
      </w:r>
    </w:p>
    <w:p>
      <w:r xmlns:w="http://schemas.openxmlformats.org/wordprocessingml/2006/main">
        <w:t xml:space="preserve">Sálmur hundrað og þrettán gjafir</w:t>
      </w:r>
    </w:p>
    <w:p>
      <w:r xmlns:w="http://schemas.openxmlformats.org/wordprocessingml/2006/main">
        <w:t xml:space="preserve">ákall til lofs,</w:t>
      </w:r>
    </w:p>
    <w:p>
      <w:r xmlns:w="http://schemas.openxmlformats.org/wordprocessingml/2006/main">
        <w:t xml:space="preserve">og viðurkenning á guðlegri umhyggju,</w:t>
      </w:r>
    </w:p>
    <w:p>
      <w:r xmlns:w="http://schemas.openxmlformats.org/wordprocessingml/2006/main">
        <w:t xml:space="preserve">undirstrika tjáningu sem næst með því að kalla á tilbeiðslu en leggja áherslu á viðurkenningu á yfirgnæfandi mikilleika.</w:t>
      </w:r>
    </w:p>
    <w:p/>
    <w:p>
      <w:r xmlns:w="http://schemas.openxmlformats.org/wordprocessingml/2006/main">
        <w:t xml:space="preserve">Leggja áherslu á lýsingu sem náðst hefur með því að viðurkenna upphækkun frá lágkúru en staðfesta úrræði fyrir þá sem þurfa.</w:t>
      </w:r>
    </w:p>
    <w:p>
      <w:r xmlns:w="http://schemas.openxmlformats.org/wordprocessingml/2006/main">
        <w:t xml:space="preserve">Að minnast á guðfræðilega hugleiðingu sem sýnd er varðandi viðurkenningu guðlegs drottins yfir sköpunarverkinu en staðfesta upphafningu nafns Guðs.</w:t>
      </w:r>
    </w:p>
    <w:p/>
    <w:p>
      <w:r xmlns:w="http://schemas.openxmlformats.org/wordprocessingml/2006/main">
        <w:t xml:space="preserve">Sálmarnir 113:1 Lofið Drottin. Lofið, þér þjónar Drottins, lofið nafn Drottins.</w:t>
      </w:r>
    </w:p>
    <w:p/>
    <w:p>
      <w:r xmlns:w="http://schemas.openxmlformats.org/wordprocessingml/2006/main">
        <w:t xml:space="preserve">Að lofa Drottin er mikilvæg skylda allra þjóna hans.</w:t>
      </w:r>
    </w:p>
    <w:p/>
    <w:p>
      <w:r xmlns:w="http://schemas.openxmlformats.org/wordprocessingml/2006/main">
        <w:t xml:space="preserve">1: Við skulum lofsyngja Drottni því að hann er verðugur tilbeiðslu okkar.</w:t>
      </w:r>
    </w:p>
    <w:p/>
    <w:p>
      <w:r xmlns:w="http://schemas.openxmlformats.org/wordprocessingml/2006/main">
        <w:t xml:space="preserve">2: Við erum öll kölluð til að vegsama Drottin í lífi okkar og með gjörðum okkar.</w:t>
      </w:r>
    </w:p>
    <w:p/>
    <w:p>
      <w:r xmlns:w="http://schemas.openxmlformats.org/wordprocessingml/2006/main">
        <w:t xml:space="preserve">1: Rómverjabréfið 12:1-2 Þess vegna hvet ég yður, bræður og systur, í ljósi miskunnar Guðs, að færa líkama yðar sem lifandi fórn, heilaga og Guði þóknanleg, þetta er sanna og rétta tilbeiðsla yðar. Vertu ekki í samræmi við mynstur þessa heims, heldur umbreyttu með endurnýjun hugar þíns. Þá munt þú geta prófað og samþykkt hver vilji Guðs er góður, ánægjulegur og fullkominn vilji hans.</w:t>
      </w:r>
    </w:p>
    <w:p/>
    <w:p>
      <w:r xmlns:w="http://schemas.openxmlformats.org/wordprocessingml/2006/main">
        <w:t xml:space="preserve">2: Sálmur 100:4 Gangið inn í hlið hans með þakkargjörð og forgarða hans með lofgjörð. þakka honum og lofa nafn hans.</w:t>
      </w:r>
    </w:p>
    <w:p/>
    <w:p>
      <w:r xmlns:w="http://schemas.openxmlformats.org/wordprocessingml/2006/main">
        <w:t xml:space="preserve">Sálmarnir 113:2 Lofað sé nafn Drottins héðan í frá og að eilífu.</w:t>
      </w:r>
    </w:p>
    <w:p/>
    <w:p>
      <w:r xmlns:w="http://schemas.openxmlformats.org/wordprocessingml/2006/main">
        <w:t xml:space="preserve">Þessi sálmur lofar Guð og nafn hans sem verður lofað að eilífu.</w:t>
      </w:r>
    </w:p>
    <w:p/>
    <w:p>
      <w:r xmlns:w="http://schemas.openxmlformats.org/wordprocessingml/2006/main">
        <w:t xml:space="preserve">1. Óendanlegt lofgjörð Guðs - Að hvetja trúaða til að heiðra og lofa Guð að eilífu.</w:t>
      </w:r>
    </w:p>
    <w:p/>
    <w:p>
      <w:r xmlns:w="http://schemas.openxmlformats.org/wordprocessingml/2006/main">
        <w:t xml:space="preserve">2. Blessun nafnsins - Að kenna mikilvægi þess að heiðra nafn Drottins.</w:t>
      </w:r>
    </w:p>
    <w:p/>
    <w:p>
      <w:r xmlns:w="http://schemas.openxmlformats.org/wordprocessingml/2006/main">
        <w:t xml:space="preserve">1. Jesaja 6:3 – „Og hver kallaði á annan og sagði: Heilagur, heilagur, heilagur er Drottinn allsherjar, öll jörðin er full af dýrð hans!</w:t>
      </w:r>
    </w:p>
    <w:p/>
    <w:p>
      <w:r xmlns:w="http://schemas.openxmlformats.org/wordprocessingml/2006/main">
        <w:t xml:space="preserve">2. Opinberunarbókin 5:13 - "Og ég heyrði allar skepnur á himni og jörðu og undir jörðu og í hafinu og allt sem í þeim er segja: Honum sem í hásætinu situr og lambinu sé blessun og heiður og dýrð og máttur að eilífu!</w:t>
      </w:r>
    </w:p>
    <w:p/>
    <w:p>
      <w:r xmlns:w="http://schemas.openxmlformats.org/wordprocessingml/2006/main">
        <w:t xml:space="preserve">Sálmarnir 113:3 Frá upprás sólar til niðurgöngu hennar skal lofa nafn Drottins.</w:t>
      </w:r>
    </w:p>
    <w:p/>
    <w:p>
      <w:r xmlns:w="http://schemas.openxmlformats.org/wordprocessingml/2006/main">
        <w:t xml:space="preserve">Drottni á að lofa allan daginn.</w:t>
      </w:r>
    </w:p>
    <w:p/>
    <w:p>
      <w:r xmlns:w="http://schemas.openxmlformats.org/wordprocessingml/2006/main">
        <w:t xml:space="preserve">1. "Lifðu lífi í lofgjörð"</w:t>
      </w:r>
    </w:p>
    <w:p/>
    <w:p>
      <w:r xmlns:w="http://schemas.openxmlformats.org/wordprocessingml/2006/main">
        <w:t xml:space="preserve">2. "Gleði þess að lofa Guð"</w:t>
      </w:r>
    </w:p>
    <w:p/>
    <w:p>
      <w:r xmlns:w="http://schemas.openxmlformats.org/wordprocessingml/2006/main">
        <w:t xml:space="preserve">1. Filippíbréfið 4:4-8</w:t>
      </w:r>
    </w:p>
    <w:p/>
    <w:p>
      <w:r xmlns:w="http://schemas.openxmlformats.org/wordprocessingml/2006/main">
        <w:t xml:space="preserve">2. Efesusbréfið 5:18-20</w:t>
      </w:r>
    </w:p>
    <w:p/>
    <w:p>
      <w:r xmlns:w="http://schemas.openxmlformats.org/wordprocessingml/2006/main">
        <w:t xml:space="preserve">Sálmarnir 113:4 Drottinn er hærri yfir allar þjóðir og dýrð hans yfir himninum.</w:t>
      </w:r>
    </w:p>
    <w:p/>
    <w:p>
      <w:r xmlns:w="http://schemas.openxmlformats.org/wordprocessingml/2006/main">
        <w:t xml:space="preserve">Drottinn er hærri en nokkur þjóð og dýrð hans er himninum meiri.</w:t>
      </w:r>
    </w:p>
    <w:p/>
    <w:p>
      <w:r xmlns:w="http://schemas.openxmlformats.org/wordprocessingml/2006/main">
        <w:t xml:space="preserve">1. Hátign Guðs - Kanna mikilleika Guðs okkar sem er hafin yfir þjóðirnar.</w:t>
      </w:r>
    </w:p>
    <w:p/>
    <w:p>
      <w:r xmlns:w="http://schemas.openxmlformats.org/wordprocessingml/2006/main">
        <w:t xml:space="preserve">2. Dýrð Guðs - Skoða óviðjafnanlega tign og kraft Guðs sem er yfir himninum.</w:t>
      </w:r>
    </w:p>
    <w:p/>
    <w:p>
      <w:r xmlns:w="http://schemas.openxmlformats.org/wordprocessingml/2006/main">
        <w:t xml:space="preserve">1. Sálmur 8:1 - Drottinn, Drottinn vor, hversu tignarlegt er nafn þitt um alla jörðina!</w:t>
      </w:r>
    </w:p>
    <w:p/>
    <w:p>
      <w:r xmlns:w="http://schemas.openxmlformats.org/wordprocessingml/2006/main">
        <w:t xml:space="preserve">2. Jesaja 55:9 - Því að eins og himinninn er hærri en jörðin, svo eru vegir mínir hærri en vegir yðar og hugsanir mínar en hugsanir yðar.</w:t>
      </w:r>
    </w:p>
    <w:p/>
    <w:p>
      <w:r xmlns:w="http://schemas.openxmlformats.org/wordprocessingml/2006/main">
        <w:t xml:space="preserve">Sálmarnir 113:5 Hver er líkur Drottni, Guði vorum, sem býr á hæðum,</w:t>
      </w:r>
    </w:p>
    <w:p/>
    <w:p>
      <w:r xmlns:w="http://schemas.openxmlformats.org/wordprocessingml/2006/main">
        <w:t xml:space="preserve">Sálmaritarinn lofar Drottin Guð fyrir að búa á hæðum og spyr hver geti borið sig saman við hann.</w:t>
      </w:r>
    </w:p>
    <w:p/>
    <w:p>
      <w:r xmlns:w="http://schemas.openxmlformats.org/wordprocessingml/2006/main">
        <w:t xml:space="preserve">1. Heilagleiki Guðs: Hvernig á að meta eðli Guðs og eðli</w:t>
      </w:r>
    </w:p>
    <w:p/>
    <w:p>
      <w:r xmlns:w="http://schemas.openxmlformats.org/wordprocessingml/2006/main">
        <w:t xml:space="preserve">2. Hátign Drottins: Að þekkja mikilleika Guðs og dýrð</w:t>
      </w:r>
    </w:p>
    <w:p/>
    <w:p>
      <w:r xmlns:w="http://schemas.openxmlformats.org/wordprocessingml/2006/main">
        <w:t xml:space="preserve">1. Jesaja 6:1-3 - Árið sem Ússía konungur dó, sá ég Drottin sitja í hásæti, hátt og uppheft, og lest hans fyllti musterið.</w:t>
      </w:r>
    </w:p>
    <w:p/>
    <w:p>
      <w:r xmlns:w="http://schemas.openxmlformats.org/wordprocessingml/2006/main">
        <w:t xml:space="preserve">2. Opinberunarbókin 4:8-11 - Og verurnar fjórar, hver þeirra með sex vængi, eru fullar af augum allt um kring og innan, og dag og nótt hætta þeir aldrei að segja: Heilagur, heilagur, heilagur er Drottinn. Guð almáttugur, sem var og er og kemur!</w:t>
      </w:r>
    </w:p>
    <w:p/>
    <w:p>
      <w:r xmlns:w="http://schemas.openxmlformats.org/wordprocessingml/2006/main">
        <w:t xml:space="preserve">Sálmarnir 113:6 sem auðmýkir sjálfan sig til að sjá það sem er á himni og jörðu!</w:t>
      </w:r>
    </w:p>
    <w:p/>
    <w:p>
      <w:r xmlns:w="http://schemas.openxmlformats.org/wordprocessingml/2006/main">
        <w:t xml:space="preserve">Þetta vers úr Sálmi 113 hrósar þeim sem eru auðmjúkir til að meta fegurð bæði himins og jarðar.</w:t>
      </w:r>
    </w:p>
    <w:p/>
    <w:p>
      <w:r xmlns:w="http://schemas.openxmlformats.org/wordprocessingml/2006/main">
        <w:t xml:space="preserve">1. Kraftur auðmýktar: Að meta fegurð sköpunarinnar</w:t>
      </w:r>
    </w:p>
    <w:p/>
    <w:p>
      <w:r xmlns:w="http://schemas.openxmlformats.org/wordprocessingml/2006/main">
        <w:t xml:space="preserve">2. Hjarta þakklætis: Að viðurkenna undur himins og jarðar</w:t>
      </w:r>
    </w:p>
    <w:p/>
    <w:p>
      <w:r xmlns:w="http://schemas.openxmlformats.org/wordprocessingml/2006/main">
        <w:t xml:space="preserve">1. Filippíbréfið 2:3-8 - Gjörið ekkert af eigingirni eða hégómi, heldur lítið á aðra betur en sjálfan sig í auðmýkt.</w:t>
      </w:r>
    </w:p>
    <w:p/>
    <w:p>
      <w:r xmlns:w="http://schemas.openxmlformats.org/wordprocessingml/2006/main">
        <w:t xml:space="preserve">2. Sálmur 8:3-4 - Þegar ég lít á himininn þinn, verk fingra þinna, tunglið og stjörnurnar, sem þú hefur sett á stað, hvað er mannkynið, að þú minnist þeirra?</w:t>
      </w:r>
    </w:p>
    <w:p/>
    <w:p>
      <w:r xmlns:w="http://schemas.openxmlformats.org/wordprocessingml/2006/main">
        <w:t xml:space="preserve">Sálmarnir 113:7 Hann reisir hina fátæku upp úr moldinni og lyftir hinum snauða upp úr saurhaugnum.</w:t>
      </w:r>
    </w:p>
    <w:p/>
    <w:p>
      <w:r xmlns:w="http://schemas.openxmlformats.org/wordprocessingml/2006/main">
        <w:t xml:space="preserve">Hann veitir þeim sem þurfa á aðstoð hjálp.</w:t>
      </w:r>
    </w:p>
    <w:p/>
    <w:p>
      <w:r xmlns:w="http://schemas.openxmlformats.org/wordprocessingml/2006/main">
        <w:t xml:space="preserve">1. Ást Guðs til þurfandi og hvernig það sést í lífi okkar.</w:t>
      </w:r>
    </w:p>
    <w:p/>
    <w:p>
      <w:r xmlns:w="http://schemas.openxmlformats.org/wordprocessingml/2006/main">
        <w:t xml:space="preserve">2. Mikilvægi þess að lyfta upp þeim sem þurfa og hvernig það getur fært Guði dýrð.</w:t>
      </w:r>
    </w:p>
    <w:p/>
    <w:p>
      <w:r xmlns:w="http://schemas.openxmlformats.org/wordprocessingml/2006/main">
        <w:t xml:space="preserve">1. Sálmur 113:7</w:t>
      </w:r>
    </w:p>
    <w:p/>
    <w:p>
      <w:r xmlns:w="http://schemas.openxmlformats.org/wordprocessingml/2006/main">
        <w:t xml:space="preserve">2. Jakobsbréfið 2:14-17 - "Hvað er til góðs, bræður mínir og systur, ef einhver segist hafa trú en hefur engin verk? Getur slík trú bjargað þeim? Segjum sem svo að bróðir eða systir séu án klæða og daglegs fæðis. Ef einhver yðar segir við þá: Farið í friði, haldið ykkur heitum og vel mettuð, en gerið ekkert í líkamlegum þörfum þeirra, hvað gagnar það þá? Á sama hátt er trúin sjálf dauð, ef henni fylgir ekki athöfn. ."</w:t>
      </w:r>
    </w:p>
    <w:p/>
    <w:p>
      <w:r xmlns:w="http://schemas.openxmlformats.org/wordprocessingml/2006/main">
        <w:t xml:space="preserve">Sálmarnir 113:8 til þess að hann setji hann með höfðingjum, já með höfðingjum þjóðar sinnar.</w:t>
      </w:r>
    </w:p>
    <w:p/>
    <w:p>
      <w:r xmlns:w="http://schemas.openxmlformats.org/wordprocessingml/2006/main">
        <w:t xml:space="preserve">Drottinn getur lyft okkur í heiðurs- og valdastöðu meðal jafningja okkar.</w:t>
      </w:r>
    </w:p>
    <w:p/>
    <w:p>
      <w:r xmlns:w="http://schemas.openxmlformats.org/wordprocessingml/2006/main">
        <w:t xml:space="preserve">1. Loforð Guðs um upphækkun: Að ná hæðum velgengni og heiðurs</w:t>
      </w:r>
    </w:p>
    <w:p/>
    <w:p>
      <w:r xmlns:w="http://schemas.openxmlformats.org/wordprocessingml/2006/main">
        <w:t xml:space="preserve">2. Láttu ekki hroka hindra uppgöngu þína í hásæti réttlætisins</w:t>
      </w:r>
    </w:p>
    <w:p/>
    <w:p>
      <w:r xmlns:w="http://schemas.openxmlformats.org/wordprocessingml/2006/main">
        <w:t xml:space="preserve">1. Jakobsbréfið 4:6 - "Guð stendur gegn dramblátum en auðmjúkum veitir hann náð."</w:t>
      </w:r>
    </w:p>
    <w:p/>
    <w:p>
      <w:r xmlns:w="http://schemas.openxmlformats.org/wordprocessingml/2006/main">
        <w:t xml:space="preserve">2. Orðskviðirnir 16:18 - "Hroki gengur á undan tortímingu og hrokafullur andi fyrir fall."</w:t>
      </w:r>
    </w:p>
    <w:p/>
    <w:p>
      <w:r xmlns:w="http://schemas.openxmlformats.org/wordprocessingml/2006/main">
        <w:t xml:space="preserve">Sálmarnir 113:9 Hann lætur óbyrja konu gæta húss og vera gleðilega barnamóður. Lofið Drottin.</w:t>
      </w:r>
    </w:p>
    <w:p/>
    <w:p>
      <w:r xmlns:w="http://schemas.openxmlformats.org/wordprocessingml/2006/main">
        <w:t xml:space="preserve">Guð er fær um að færa gleði og blessun jafnvel þeim sem finnst óbyrja og án vonar.</w:t>
      </w:r>
    </w:p>
    <w:p/>
    <w:p>
      <w:r xmlns:w="http://schemas.openxmlformats.org/wordprocessingml/2006/main">
        <w:t xml:space="preserve">1. "Von á Drottin: Fögnuður þrátt fyrir ófrjósemi"</w:t>
      </w:r>
    </w:p>
    <w:p/>
    <w:p>
      <w:r xmlns:w="http://schemas.openxmlformats.org/wordprocessingml/2006/main">
        <w:t xml:space="preserve">2. „Nóguleg ráðstöfun Guðs: Gleði foreldrahlutverksins“</w:t>
      </w:r>
    </w:p>
    <w:p/>
    <w:p>
      <w:r xmlns:w="http://schemas.openxmlformats.org/wordprocessingml/2006/main">
        <w:t xml:space="preserve">1. Rómverjabréfið 15:13 - "Megi Guð vonarinnar fylla yður öllum gleði og friði, er þú treystir á hann, svo að þér megið fyllast von með krafti heilags anda."</w:t>
      </w:r>
    </w:p>
    <w:p/>
    <w:p>
      <w:r xmlns:w="http://schemas.openxmlformats.org/wordprocessingml/2006/main">
        <w:t xml:space="preserve">2. Jesaja 54:1 - Syngið, ó óbyrja, sem ekki ól; Brjótið út í söng og hrópið hátt, þér sem ekki hafið verið í fæðingu! Því að börn hinnar eyðilögðu verða fleiri en börn hennar sem gift er,“ segir Drottinn.</w:t>
      </w:r>
    </w:p>
    <w:p/>
    <w:p>
      <w:r xmlns:w="http://schemas.openxmlformats.org/wordprocessingml/2006/main">
        <w:t xml:space="preserve">Sálmur 114 er ljóðrænn sálmur sem fagnar krafti og nærveru Guðs á brottför Ísraelsmanna frá Egyptalandi. Það sýnir náttúruna sem svar við voldugum verkum Guðs og leggur áherslu á frelsun hans á fólki sínu.</w:t>
      </w:r>
    </w:p>
    <w:p/>
    <w:p>
      <w:r xmlns:w="http://schemas.openxmlformats.org/wordprocessingml/2006/main">
        <w:t xml:space="preserve">1. málsgrein: Sálmaritarinn lýsir því hvernig Ísrael, sem útvalin þjóð Guðs, fór frá Egyptalandi og hvernig Júda varð helgidómur hans. Þeir draga fram hvernig hafið og Jórdanáin brugðust við nærveru Guðs með því að flýja afturábak (Sálmur 114:1-3).</w:t>
      </w:r>
    </w:p>
    <w:p/>
    <w:p>
      <w:r xmlns:w="http://schemas.openxmlformats.org/wordprocessingml/2006/main">
        <w:t xml:space="preserve">2. málsgrein: Sálmaritarinn ávarpar fjöllin og hæðirnar og táknar þau sem skjálfandi í návist Drottins. Þeir spyrja hvers vegna þessir náttúrulegu þættir brugðust við á þennan hátt og staðfesta að það væri vegna krafts Guðs (Sálmur 114:4-7).</w:t>
      </w:r>
    </w:p>
    <w:p/>
    <w:p>
      <w:r xmlns:w="http://schemas.openxmlformats.org/wordprocessingml/2006/main">
        <w:t xml:space="preserve">Í stuttu máli,</w:t>
      </w:r>
    </w:p>
    <w:p>
      <w:r xmlns:w="http://schemas.openxmlformats.org/wordprocessingml/2006/main">
        <w:t xml:space="preserve">Sálmur hundrað og fjórtán gjafir</w:t>
      </w:r>
    </w:p>
    <w:p>
      <w:r xmlns:w="http://schemas.openxmlformats.org/wordprocessingml/2006/main">
        <w:t xml:space="preserve">hátíð guðlegrar frelsunar,</w:t>
      </w:r>
    </w:p>
    <w:p>
      <w:r xmlns:w="http://schemas.openxmlformats.org/wordprocessingml/2006/main">
        <w:t xml:space="preserve">og lýsing á viðbrögðum náttúrunnar,</w:t>
      </w:r>
    </w:p>
    <w:p>
      <w:r xmlns:w="http://schemas.openxmlformats.org/wordprocessingml/2006/main">
        <w:t xml:space="preserve">undirstrika lýsingu sem náðst hefur með því að segja frá brottför frá Egyptalandi á meðan lögð er áhersla á viðurkenningu á krafti Guðs.</w:t>
      </w:r>
    </w:p>
    <w:p/>
    <w:p>
      <w:r xmlns:w="http://schemas.openxmlformats.org/wordprocessingml/2006/main">
        <w:t xml:space="preserve">Leggja áherslu á persónugervingu sem næst með því að sýna náttúrulega þætti sem titra á meðan þeir staðfesta viðbrögð þeirra við guðlegri nærveru.</w:t>
      </w:r>
    </w:p>
    <w:p>
      <w:r xmlns:w="http://schemas.openxmlformats.org/wordprocessingml/2006/main">
        <w:t xml:space="preserve">Minnt er á guðfræðilega hugleiðingu sem sýnd er um að viðurkenna helgun Júda og staðfesta viðurkenningu á frelsun Guðs.</w:t>
      </w:r>
    </w:p>
    <w:p/>
    <w:p>
      <w:r xmlns:w="http://schemas.openxmlformats.org/wordprocessingml/2006/main">
        <w:t xml:space="preserve">Sálmarnir 114:1 Þegar Ísrael fór út af Egyptalandi, ætt Jakobs, frá lýð sem talaði ókunnuglega.</w:t>
      </w:r>
    </w:p>
    <w:p/>
    <w:p>
      <w:r xmlns:w="http://schemas.openxmlformats.org/wordprocessingml/2006/main">
        <w:t xml:space="preserve">Þegar fólk Guðs yfirgaf Egyptaland var það bjargað úr ókunnu landi.</w:t>
      </w:r>
    </w:p>
    <w:p/>
    <w:p>
      <w:r xmlns:w="http://schemas.openxmlformats.org/wordprocessingml/2006/main">
        <w:t xml:space="preserve">1: Fólk Guðs verður að halda áfram frá fortíð sinni og treysta á styrk hans til að gera það.</w:t>
      </w:r>
    </w:p>
    <w:p/>
    <w:p>
      <w:r xmlns:w="http://schemas.openxmlformats.org/wordprocessingml/2006/main">
        <w:t xml:space="preserve">2: Jafnvel þegar við stöndum frammi fyrir miklum erfiðleikum verðum við að hafa trú á því að Guð leiði okkur í gegnum.</w:t>
      </w:r>
    </w:p>
    <w:p/>
    <w:p>
      <w:r xmlns:w="http://schemas.openxmlformats.org/wordprocessingml/2006/main">
        <w:t xml:space="preserve">1: 2. Mósebók 14:13-14 - "Og Móse sagði við fólkið: Óttast ekki, standið stöðugir og sjáið hjálpræði Drottins, sem hann mun vinna fyrir ykkur í dag. Fyrir Egypta, sem þið sjáið í dag, skuluð þið aldrei aldrei. sjáðu aftur, Drottinn mun berjast fyrir þig, og þú þarft aðeins að þegja.</w:t>
      </w:r>
    </w:p>
    <w:p/>
    <w:p>
      <w:r xmlns:w="http://schemas.openxmlformats.org/wordprocessingml/2006/main">
        <w:t xml:space="preserve">2: Rómverjabréfið 8:31 - "Hvað eigum vér þá að segja um þetta? Ef Guð er með okkur, hver getur verið á móti okkur?"</w:t>
      </w:r>
    </w:p>
    <w:p/>
    <w:p>
      <w:r xmlns:w="http://schemas.openxmlformats.org/wordprocessingml/2006/main">
        <w:t xml:space="preserve">Sálmarnir 114:2 Júda var helgidómur hans og Ísrael ríki hans.</w:t>
      </w:r>
    </w:p>
    <w:p/>
    <w:p>
      <w:r xmlns:w="http://schemas.openxmlformats.org/wordprocessingml/2006/main">
        <w:t xml:space="preserve">Sálmaritarinn er að lofa Guð fyrir að hafa gert Júda að helgidómi sínum og Ísrael að yfirráðum hans.</w:t>
      </w:r>
    </w:p>
    <w:p/>
    <w:p>
      <w:r xmlns:w="http://schemas.openxmlformats.org/wordprocessingml/2006/main">
        <w:t xml:space="preserve">1: Drottinvald Guðs er sýnt með sérstakri umhyggju hans fyrir Júda og Ísrael.</w:t>
      </w:r>
    </w:p>
    <w:p/>
    <w:p>
      <w:r xmlns:w="http://schemas.openxmlformats.org/wordprocessingml/2006/main">
        <w:t xml:space="preserve">2: Guð velur að vernda og annast fólk sitt og hann mun alltaf vera trúr.</w:t>
      </w:r>
    </w:p>
    <w:p/>
    <w:p>
      <w:r xmlns:w="http://schemas.openxmlformats.org/wordprocessingml/2006/main">
        <w:t xml:space="preserve">1: Jesaja 40:10-11 - Sjá, Drottinn Guð kemur með mætti og armleggur hans ríkir fyrir honum. sjá, laun hans eru hjá honum og laun hans frammi fyrir honum. Hann mun gæta hjarðar sinnar eins og hirðir; hann mun safna lömbunum í fang sér; hann mun bera þá í faðmi sér og leiða þá sem eru með unga varlega.</w:t>
      </w:r>
    </w:p>
    <w:p/>
    <w:p>
      <w:r xmlns:w="http://schemas.openxmlformats.org/wordprocessingml/2006/main">
        <w:t xml:space="preserve">2: Mósebók 4:31-34 - Því að Drottinn Guð þinn er miskunnsamur Guð. Hann mun ekki yfirgefa þig eða tortíma þér eða gleyma sáttmálanum við feður þína, sem hann sór þeim. Því að spyrjið nú um liðna daga, sem voru á undan yður, frá þeim degi, er Guð skapaði manninn á jörðu, og spyrjið frá einum enda himins til annars, hvort svo mikill hlutur sem þetta hafi nokkru sinni gerst eða verið nokkru sinni heyrt um. Heyrði nokkur fólk nokkurn tíma rödd guðs tala út úr eldinum, eins og þú hefur heyrt og lifir enn? Eða hefur nokkur guð nokkurn tíma reynt að fara og taka þjóð fyrir sig meðal annarrar þjóðar, með prófraunum, með táknum, undrum og stríði, með sterkri hendi og útréttum armi og með miklum skelfingarverkum, allt það sem Drottinn Guð þinn gjörði fyrir þig í Egyptalandi fyrir augum þínum?</w:t>
      </w:r>
    </w:p>
    <w:p/>
    <w:p>
      <w:r xmlns:w="http://schemas.openxmlformats.org/wordprocessingml/2006/main">
        <w:t xml:space="preserve">Sálmarnir 114:3 Sjórinn sá það og flýði, Jórdan var hrakinn aftur.</w:t>
      </w:r>
    </w:p>
    <w:p/>
    <w:p>
      <w:r xmlns:w="http://schemas.openxmlformats.org/wordprocessingml/2006/main">
        <w:t xml:space="preserve">Hafið og Jórdan sáu kraft Guðs og hörfuðu af ótta.</w:t>
      </w:r>
    </w:p>
    <w:p/>
    <w:p>
      <w:r xmlns:w="http://schemas.openxmlformats.org/wordprocessingml/2006/main">
        <w:t xml:space="preserve">1: Við ættum að fyllast lotningu fyrir krafti Guðs og viðurkenna mikilleika hans.</w:t>
      </w:r>
    </w:p>
    <w:p/>
    <w:p>
      <w:r xmlns:w="http://schemas.openxmlformats.org/wordprocessingml/2006/main">
        <w:t xml:space="preserve">2: Þegar við óttumst Drottin getum við orðið vitni að undrum hans í lífi okkar.</w:t>
      </w:r>
    </w:p>
    <w:p/>
    <w:p>
      <w:r xmlns:w="http://schemas.openxmlformats.org/wordprocessingml/2006/main">
        <w:t xml:space="preserve">1. Mósebók 14:21-22, Þá rétti Móse út hönd sína yfir hafið, og Drottinn rak hafið aftur með sterkum austanvindi alla nóttina og gerði hafið að þurru landi, og vötnin klofnuðu. Og Ísraelsmenn gengu í mitt hafið á þurru landi, og vötnin voru þeim veggur til hægri og vinstri handar.</w:t>
      </w:r>
    </w:p>
    <w:p/>
    <w:p>
      <w:r xmlns:w="http://schemas.openxmlformats.org/wordprocessingml/2006/main">
        <w:t xml:space="preserve">2: Jesaja 43:16, Svo segir Drottinn, sem leggur veg í hafinu, veg í miklu vatni.</w:t>
      </w:r>
    </w:p>
    <w:p/>
    <w:p>
      <w:r xmlns:w="http://schemas.openxmlformats.org/wordprocessingml/2006/main">
        <w:t xml:space="preserve">Sálmarnir 114:4 Fjöllin hlupu eins og hrútar og hæðirnar sem lömb.</w:t>
      </w:r>
    </w:p>
    <w:p/>
    <w:p>
      <w:r xmlns:w="http://schemas.openxmlformats.org/wordprocessingml/2006/main">
        <w:t xml:space="preserve">Fjöll og hæðir fögnuðu þegar Drottinn leiddi Ísraelsmenn út af Egyptalandi.</w:t>
      </w:r>
    </w:p>
    <w:p/>
    <w:p>
      <w:r xmlns:w="http://schemas.openxmlformats.org/wordprocessingml/2006/main">
        <w:t xml:space="preserve">1. Kraftur Guðs sést í gegnum sköpunina</w:t>
      </w:r>
    </w:p>
    <w:p/>
    <w:p>
      <w:r xmlns:w="http://schemas.openxmlformats.org/wordprocessingml/2006/main">
        <w:t xml:space="preserve">2. Gleðjast yfir frelsun Drottins</w:t>
      </w:r>
    </w:p>
    <w:p/>
    <w:p>
      <w:r xmlns:w="http://schemas.openxmlformats.org/wordprocessingml/2006/main">
        <w:t xml:space="preserve">1. Mósebók 14:30-31 - Þannig bjargaði Drottinn Ísrael þann dag úr hendi Egypta. Og Ísrael sá Egypta dauða á ströndinni. Þannig sá Ísrael hið mikla verk, sem Drottinn hafði gjört í Egyptalandi.</w:t>
      </w:r>
    </w:p>
    <w:p/>
    <w:p>
      <w:r xmlns:w="http://schemas.openxmlformats.org/wordprocessingml/2006/main">
        <w:t xml:space="preserve">2. Jesaja 48:21 - Þeir þyrstust ekki þegar hann leiddi þá um eyðimörkina; Hann lét vatn renna úr klettinum fyrir þá; Hann klofnaði líka klettinn, og vatnið streymdi út.</w:t>
      </w:r>
    </w:p>
    <w:p/>
    <w:p>
      <w:r xmlns:w="http://schemas.openxmlformats.org/wordprocessingml/2006/main">
        <w:t xml:space="preserve">Sálmarnir 114:5 Hvað amaði að þér, þú haf, að þú flýðir? þú Jórdanía, að þú varst hrakinn aftur?</w:t>
      </w:r>
    </w:p>
    <w:p/>
    <w:p>
      <w:r xmlns:w="http://schemas.openxmlformats.org/wordprocessingml/2006/main">
        <w:t xml:space="preserve">Yfirskriftin endurspeglar kraft Guðs til að stjórna náttúrunni.</w:t>
      </w:r>
    </w:p>
    <w:p/>
    <w:p>
      <w:r xmlns:w="http://schemas.openxmlformats.org/wordprocessingml/2006/main">
        <w:t xml:space="preserve">1: Guð er almáttugur og getur gert hið ómögulega.</w:t>
      </w:r>
    </w:p>
    <w:p/>
    <w:p>
      <w:r xmlns:w="http://schemas.openxmlformats.org/wordprocessingml/2006/main">
        <w:t xml:space="preserve">2: Við ættum að treysta Guði á öllum sviðum lífs okkar.</w:t>
      </w:r>
    </w:p>
    <w:p/>
    <w:p>
      <w:r xmlns:w="http://schemas.openxmlformats.org/wordprocessingml/2006/main">
        <w:t xml:space="preserve">1: Markús 4:35-41; Jesús lægir storminn.</w:t>
      </w:r>
    </w:p>
    <w:p/>
    <w:p>
      <w:r xmlns:w="http://schemas.openxmlformats.org/wordprocessingml/2006/main">
        <w:t xml:space="preserve">2: Jobsbók 26:12; Guð leggur hafið undir sig og brýtur höfuð sjóskrímslnanna.</w:t>
      </w:r>
    </w:p>
    <w:p/>
    <w:p>
      <w:r xmlns:w="http://schemas.openxmlformats.org/wordprocessingml/2006/main">
        <w:t xml:space="preserve">Sálmarnir 114:6 Þér fjöll, sem þér hoppuðuð eins og hrútar! og þér hæðir eins og lömb?</w:t>
      </w:r>
    </w:p>
    <w:p/>
    <w:p>
      <w:r xmlns:w="http://schemas.openxmlformats.org/wordprocessingml/2006/main">
        <w:t xml:space="preserve">Sálmaritarinn undrast kraft sköpunar Guðs þar sem fjöllum er líkt við hrúta og litlum hæðum við lömb.</w:t>
      </w:r>
    </w:p>
    <w:p/>
    <w:p>
      <w:r xmlns:w="http://schemas.openxmlformats.org/wordprocessingml/2006/main">
        <w:t xml:space="preserve">1. 'Máttur Guðs í náttúrunni - Sálmur 114:6'</w:t>
      </w:r>
    </w:p>
    <w:p/>
    <w:p>
      <w:r xmlns:w="http://schemas.openxmlformats.org/wordprocessingml/2006/main">
        <w:t xml:space="preserve">2. 'Hin undursamlega sköpunarkraftur Guðs - Sálmur 114:6'</w:t>
      </w:r>
    </w:p>
    <w:p/>
    <w:p>
      <w:r xmlns:w="http://schemas.openxmlformats.org/wordprocessingml/2006/main">
        <w:t xml:space="preserve">1. Jesaja 55:12 - "Því að þú munt fara burt með fögnuði og verða leiddur út með friði, fjöllin og hæðirnar munu brjótast út í fögnuði fyrir þér og öll tré vallarins munu klappa höndum."</w:t>
      </w:r>
    </w:p>
    <w:p/>
    <w:p>
      <w:r xmlns:w="http://schemas.openxmlformats.org/wordprocessingml/2006/main">
        <w:t xml:space="preserve">2. Jobsbók 37:3-5 - "Hann beinir því undir allan himininn og eldingum sínum til horna jarðar. Eftir það öskrar rödd, hann þrumar með rödd hátignar sinnar og heftir þá ekki þegar Rödd hans heyrist. Guð þrumar undursamlega með rödd sinni, hann gerir stóra hluti sem við getum ekki skilið."</w:t>
      </w:r>
    </w:p>
    <w:p/>
    <w:p>
      <w:r xmlns:w="http://schemas.openxmlformats.org/wordprocessingml/2006/main">
        <w:t xml:space="preserve">Sálmarnir 114:7 Skjálfa, þú jörð, fyrir augliti Drottins, fyrir augliti Jakobs Guðs.</w:t>
      </w:r>
    </w:p>
    <w:p/>
    <w:p>
      <w:r xmlns:w="http://schemas.openxmlformats.org/wordprocessingml/2006/main">
        <w:t xml:space="preserve">Jörðin ætti að skjálfa af ótta við návist Drottins, Guðs Jakobs.</w:t>
      </w:r>
    </w:p>
    <w:p/>
    <w:p>
      <w:r xmlns:w="http://schemas.openxmlformats.org/wordprocessingml/2006/main">
        <w:t xml:space="preserve">1. Óttast Drottin og mátt hans</w:t>
      </w:r>
    </w:p>
    <w:p/>
    <w:p>
      <w:r xmlns:w="http://schemas.openxmlformats.org/wordprocessingml/2006/main">
        <w:t xml:space="preserve">2. Drottinn er Guð Jakobs</w:t>
      </w:r>
    </w:p>
    <w:p/>
    <w:p>
      <w:r xmlns:w="http://schemas.openxmlformats.org/wordprocessingml/2006/main">
        <w:t xml:space="preserve">1. Mósebók 15:11 - Hver er þér líkur, Drottinn, meðal guðanna? hver er eins og þú, dýrlegur í heilagleika, hræddur í lofsöng, gjörir undur?</w:t>
      </w:r>
    </w:p>
    <w:p/>
    <w:p>
      <w:r xmlns:w="http://schemas.openxmlformats.org/wordprocessingml/2006/main">
        <w:t xml:space="preserve">2. Jesaja 66:1 - Svo segir Drottinn: Himinninn er hásæti mitt og jörðin fótskör mín. Hvar er húsið, sem þér byggið mér? og hvar er hvíldarstaður minn?</w:t>
      </w:r>
    </w:p>
    <w:p/>
    <w:p>
      <w:r xmlns:w="http://schemas.openxmlformats.org/wordprocessingml/2006/main">
        <w:t xml:space="preserve">Sálmarnir 114:8 sem breytti klettinum í staðnæmt vatn, steinsteininum í vatnslind.</w:t>
      </w:r>
    </w:p>
    <w:p/>
    <w:p>
      <w:r xmlns:w="http://schemas.openxmlformats.org/wordprocessingml/2006/main">
        <w:t xml:space="preserve">Guð getur breytt hverju sem er í uppsprettu lífs og næringar.</w:t>
      </w:r>
    </w:p>
    <w:p/>
    <w:p>
      <w:r xmlns:w="http://schemas.openxmlformats.org/wordprocessingml/2006/main">
        <w:t xml:space="preserve">1. Guð getur breytt stærstu hindrunum okkar í blessanir</w:t>
      </w:r>
    </w:p>
    <w:p/>
    <w:p>
      <w:r xmlns:w="http://schemas.openxmlformats.org/wordprocessingml/2006/main">
        <w:t xml:space="preserve">2. Guð getur breytt eyðimörkum okkar í vin</w:t>
      </w:r>
    </w:p>
    <w:p/>
    <w:p>
      <w:r xmlns:w="http://schemas.openxmlformats.org/wordprocessingml/2006/main">
        <w:t xml:space="preserve">1. Jesaja 43:19-20 "Sjá, ég er að gera nýtt, nú sprettur það fram, sérðu það ekki? Ég mun leggja veg í eyðimörkinni og ár í eyðimörkinni.</w:t>
      </w:r>
    </w:p>
    <w:p/>
    <w:p>
      <w:r xmlns:w="http://schemas.openxmlformats.org/wordprocessingml/2006/main">
        <w:t xml:space="preserve">2. Matteusarguðspjall 19:26 Jesús leit á þá og sagði: Með mönnum er þetta ómögulegt, en fyrir Guði er allt mögulegt.</w:t>
      </w:r>
    </w:p>
    <w:p/>
    <w:p>
      <w:r xmlns:w="http://schemas.openxmlformats.org/wordprocessingml/2006/main">
        <w:t xml:space="preserve">Sálmur 115 er sálmur sem mótar kraft og trúfesti Guðs og tilgangsleysi skurðgoða. Það leggur áherslu á fullveldi Guðs og kallar á fólk hans að treysta á hann einan.</w:t>
      </w:r>
    </w:p>
    <w:p/>
    <w:p>
      <w:r xmlns:w="http://schemas.openxmlformats.org/wordprocessingml/2006/main">
        <w:t xml:space="preserve">1. málsgrein: Sálmaritarinn lýsir því yfir að dýrð skuli veitt Guði einum, þar sem hann er trúr og kærleiksríkur. Þeir spyrja hvers vegna þjóðirnar spyrja um Guð sinn, sem býr á himnum og gerir eins og hann vill (Sálmur 115:1-3).</w:t>
      </w:r>
    </w:p>
    <w:p/>
    <w:p>
      <w:r xmlns:w="http://schemas.openxmlformats.org/wordprocessingml/2006/main">
        <w:t xml:space="preserve">2. málsgrein: Sálmaritarinn setur skurðgoðin fram af mannahöndum í andstöðu við lifandi Guð. Þeir undirstrika að skurðgoð hafa hvorki kraft né skynfæri, en leggja áherslu á að þeir sem treysta á þau verði eins og þau (Sálmur 115:4-8).</w:t>
      </w:r>
    </w:p>
    <w:p/>
    <w:p>
      <w:r xmlns:w="http://schemas.openxmlformats.org/wordprocessingml/2006/main">
        <w:t xml:space="preserve">Þriðja málsgrein: Sálmaritarinn kallar á Ísrael að treysta á Drottin og staðfestir að hann sé hjálp þeirra og skjöldur. Þeir lýsa trausti á blessun Guðs yfir fólk hans (Sálmur 115:9-15).</w:t>
      </w:r>
    </w:p>
    <w:p/>
    <w:p>
      <w:r xmlns:w="http://schemas.openxmlformats.org/wordprocessingml/2006/main">
        <w:t xml:space="preserve">Í stuttu máli,</w:t>
      </w:r>
    </w:p>
    <w:p>
      <w:r xmlns:w="http://schemas.openxmlformats.org/wordprocessingml/2006/main">
        <w:t xml:space="preserve">Sálmur hundrað og fimmtán gjafir</w:t>
      </w:r>
    </w:p>
    <w:p>
      <w:r xmlns:w="http://schemas.openxmlformats.org/wordprocessingml/2006/main">
        <w:t xml:space="preserve">andstæða guðlegs valds og tilgangsleysis skurðgoða,</w:t>
      </w:r>
    </w:p>
    <w:p>
      <w:r xmlns:w="http://schemas.openxmlformats.org/wordprocessingml/2006/main">
        <w:t xml:space="preserve">og kall til að treysta á Guð einn,</w:t>
      </w:r>
    </w:p>
    <w:p>
      <w:r xmlns:w="http://schemas.openxmlformats.org/wordprocessingml/2006/main">
        <w:t xml:space="preserve">undirstrika yfirlýsingu sem náðst hefur með því að staðfesta trúfesti á sama tíma og lögð er áhersla á viðurkenningu á guðlegu fullveldi.</w:t>
      </w:r>
    </w:p>
    <w:p/>
    <w:p>
      <w:r xmlns:w="http://schemas.openxmlformats.org/wordprocessingml/2006/main">
        <w:t xml:space="preserve">Leggja áherslu á samanburð sem náðst hefur með andstæðum takmörkunum skurðgoða en staðfesta umbreytingu fyrir þá sem treysta á þau.</w:t>
      </w:r>
    </w:p>
    <w:p>
      <w:r xmlns:w="http://schemas.openxmlformats.org/wordprocessingml/2006/main">
        <w:t xml:space="preserve">Að minnast á hvatningu sem sýnd er um að viðurkenna guðlega hjálp og vernd á sama tíma og staðfesta traust á blessunum sem Guð hefur fengið.</w:t>
      </w:r>
    </w:p>
    <w:p/>
    <w:p>
      <w:r xmlns:w="http://schemas.openxmlformats.org/wordprocessingml/2006/main">
        <w:t xml:space="preserve">Sálmarnir 115:1 Ekki oss, Drottinn, ekki oss, heldur nafni þínu gef þú dýrð, sakir miskunnar þinnar og trúfesti þinnar.</w:t>
      </w:r>
    </w:p>
    <w:p/>
    <w:p>
      <w:r xmlns:w="http://schemas.openxmlformats.org/wordprocessingml/2006/main">
        <w:t xml:space="preserve">Dýrð ætti að gefa Guði, ekki okkur, vegna miskunnar Guðs og sannleika.</w:t>
      </w:r>
    </w:p>
    <w:p/>
    <w:p>
      <w:r xmlns:w="http://schemas.openxmlformats.org/wordprocessingml/2006/main">
        <w:t xml:space="preserve">1. "Lifðu lífi þakklætis fyrir miskunn Guðs og sannleika"</w:t>
      </w:r>
    </w:p>
    <w:p/>
    <w:p>
      <w:r xmlns:w="http://schemas.openxmlformats.org/wordprocessingml/2006/main">
        <w:t xml:space="preserve">2. "Að vegsama Guð en ekki okkur sjálf"</w:t>
      </w:r>
    </w:p>
    <w:p/>
    <w:p>
      <w:r xmlns:w="http://schemas.openxmlformats.org/wordprocessingml/2006/main">
        <w:t xml:space="preserve">1. Jesaja 61:8 Því að ég, Drottinn, elska réttlætið; Ég hata rán og rangindi. Í trúfesti minni mun ég umbuna lýð mínum og gjöra við hana eilífan sáttmála.</w:t>
      </w:r>
    </w:p>
    <w:p/>
    <w:p>
      <w:r xmlns:w="http://schemas.openxmlformats.org/wordprocessingml/2006/main">
        <w:t xml:space="preserve">2. Efesusbréfið 3:20-21 En þeim sem getur gert ómælt meira en allt sem við biðjum eða ímyndum okkur, samkvæmt krafti hans sem í okkur er að verki, honum sé dýrð í söfnuðinum og í Kristi Jesú frá kyni til kyns. , að eilífu! Amen.</w:t>
      </w:r>
    </w:p>
    <w:p/>
    <w:p>
      <w:r xmlns:w="http://schemas.openxmlformats.org/wordprocessingml/2006/main">
        <w:t xml:space="preserve">Sálmarnir 115:2 Hvers vegna ættu heiðingjar að segja: Hvar er nú Guð þeirra?</w:t>
      </w:r>
    </w:p>
    <w:p/>
    <w:p>
      <w:r xmlns:w="http://schemas.openxmlformats.org/wordprocessingml/2006/main">
        <w:t xml:space="preserve">Sálmaritarinn spyr hvers vegna heiðingjar ættu að efast um tilvist Guðs.</w:t>
      </w:r>
    </w:p>
    <w:p/>
    <w:p>
      <w:r xmlns:w="http://schemas.openxmlformats.org/wordprocessingml/2006/main">
        <w:t xml:space="preserve">1. Fullveldi Guðs: Bæn sálmaskáldsins til heiðingja</w:t>
      </w:r>
    </w:p>
    <w:p/>
    <w:p>
      <w:r xmlns:w="http://schemas.openxmlformats.org/wordprocessingml/2006/main">
        <w:t xml:space="preserve">2. Hið óbreytanlega eðli Guðs: huggun fyrir þann sem trúir</w:t>
      </w:r>
    </w:p>
    <w:p/>
    <w:p>
      <w:r xmlns:w="http://schemas.openxmlformats.org/wordprocessingml/2006/main">
        <w:t xml:space="preserve">1. Rómverjabréfið 8:31-32 (Hvað eigum við þá að segja um þetta? Ef Guð er með okkur, hver getur verið á móti okkur?)</w:t>
      </w:r>
    </w:p>
    <w:p/>
    <w:p>
      <w:r xmlns:w="http://schemas.openxmlformats.org/wordprocessingml/2006/main">
        <w:t xml:space="preserve">2. Hebreabréfið 13:8 (Jesús Kristur hinn sami í gær og í dag og að eilífu.)</w:t>
      </w:r>
    </w:p>
    <w:p/>
    <w:p>
      <w:r xmlns:w="http://schemas.openxmlformats.org/wordprocessingml/2006/main">
        <w:t xml:space="preserve">Sálmarnir 115:3 En Guð vor er á himnum, hann hefur gjört allt sem honum þóknast.</w:t>
      </w:r>
    </w:p>
    <w:p/>
    <w:p>
      <w:r xmlns:w="http://schemas.openxmlformats.org/wordprocessingml/2006/main">
        <w:t xml:space="preserve">Guð vor ríkir á himnum og hann gerir hvað sem honum þóknast.</w:t>
      </w:r>
    </w:p>
    <w:p/>
    <w:p>
      <w:r xmlns:w="http://schemas.openxmlformats.org/wordprocessingml/2006/main">
        <w:t xml:space="preserve">1. Fullveldi Guðs: Að skilja að Guð hefur stjórn á öllu og hann er æðsta vald.</w:t>
      </w:r>
    </w:p>
    <w:p/>
    <w:p>
      <w:r xmlns:w="http://schemas.openxmlformats.org/wordprocessingml/2006/main">
        <w:t xml:space="preserve">2. Almætti Guðs: Að viðurkenna kraftinn sem Guð hefur og treysta á vilja hans.</w:t>
      </w:r>
    </w:p>
    <w:p/>
    <w:p>
      <w:r xmlns:w="http://schemas.openxmlformats.org/wordprocessingml/2006/main">
        <w:t xml:space="preserve">1. Jesaja 46:10 Ég kunngjöra endalokin frá upphafi, frá fornu fari, það sem koma skal. Ég segi: Fyrirætlun mín mun standa, og ég mun gera allt sem mér þóknast.</w:t>
      </w:r>
    </w:p>
    <w:p/>
    <w:p>
      <w:r xmlns:w="http://schemas.openxmlformats.org/wordprocessingml/2006/main">
        <w:t xml:space="preserve">2. Rómverjabréfið 11:33-36 Ó, dýpt auðlegðar visku og þekkingar Guðs! Hversu órannsakanlegir dómar hans og vegir hans órannsakanlegir! Hver hefur þekkt huga Drottins? Eða hver hefur verið ráðgjafi hans? Hver hefur nokkurn tíma gefið Guði, að Guð skyldi endurgjalda þeim? Því að frá honum og fyrir hann og fyrir hann eru allir hlutir. Honum sé dýrðin að eilífu! Amen.</w:t>
      </w:r>
    </w:p>
    <w:p/>
    <w:p>
      <w:r xmlns:w="http://schemas.openxmlformats.org/wordprocessingml/2006/main">
        <w:t xml:space="preserve">Sálmarnir 115:4 Skurðgoð þeirra eru silfur og gull, handaverk manna.</w:t>
      </w:r>
    </w:p>
    <w:p/>
    <w:p>
      <w:r xmlns:w="http://schemas.openxmlformats.org/wordprocessingml/2006/main">
        <w:t xml:space="preserve">Skurðgoð mannanna eru sköpuð af manna höndum, ekki af Guði.</w:t>
      </w:r>
    </w:p>
    <w:p/>
    <w:p>
      <w:r xmlns:w="http://schemas.openxmlformats.org/wordprocessingml/2006/main">
        <w:t xml:space="preserve">1: Við ættum ekki að tilbiðja manngerð skurðgoð heldur ættum við að treysta á Guð.</w:t>
      </w:r>
    </w:p>
    <w:p/>
    <w:p>
      <w:r xmlns:w="http://schemas.openxmlformats.org/wordprocessingml/2006/main">
        <w:t xml:space="preserve">2: Við ættum ekki að blekkjast af líkamlegri fegurð manngerðra skurðgoða, því þau geta ekki bjargað okkur.</w:t>
      </w:r>
    </w:p>
    <w:p/>
    <w:p>
      <w:r xmlns:w="http://schemas.openxmlformats.org/wordprocessingml/2006/main">
        <w:t xml:space="preserve">1: Jesaja 44:9-20 - Guð er sá eini sem getur skapað og frelsað.</w:t>
      </w:r>
    </w:p>
    <w:p/>
    <w:p>
      <w:r xmlns:w="http://schemas.openxmlformats.org/wordprocessingml/2006/main">
        <w:t xml:space="preserve">2: Postulasagan 17:16-34 - Páll fjallar um skurðgoðadýrkun í Aþenu.</w:t>
      </w:r>
    </w:p>
    <w:p/>
    <w:p>
      <w:r xmlns:w="http://schemas.openxmlformats.org/wordprocessingml/2006/main">
        <w:t xml:space="preserve">Sálmarnir 115:5 Þeir hafa munn, en tala ekki, augu hafa þeir, en sjá ekki.</w:t>
      </w:r>
    </w:p>
    <w:p/>
    <w:p>
      <w:r xmlns:w="http://schemas.openxmlformats.org/wordprocessingml/2006/main">
        <w:t xml:space="preserve">Drottinn er meiri en takmörk okkar mannanna.</w:t>
      </w:r>
    </w:p>
    <w:p/>
    <w:p>
      <w:r xmlns:w="http://schemas.openxmlformats.org/wordprocessingml/2006/main">
        <w:t xml:space="preserve">1. Kraftur Guðs er takmarkalaus</w:t>
      </w:r>
    </w:p>
    <w:p/>
    <w:p>
      <w:r xmlns:w="http://schemas.openxmlformats.org/wordprocessingml/2006/main">
        <w:t xml:space="preserve">2. Treystu á visku Drottins</w:t>
      </w:r>
    </w:p>
    <w:p/>
    <w:p>
      <w:r xmlns:w="http://schemas.openxmlformats.org/wordprocessingml/2006/main">
        <w:t xml:space="preserve">1. Jesaja 40:28 - "Hefur þú ekki vitað það? Hefur þú ekki heyrt það? Drottinn er hinn eilífi Guð, skapari endimarka jarðar."</w:t>
      </w:r>
    </w:p>
    <w:p/>
    <w:p>
      <w:r xmlns:w="http://schemas.openxmlformats.org/wordprocessingml/2006/main">
        <w:t xml:space="preserve">2. Jobsbók 37:5 - "Guð þrumar undursamlega með raust sinni, hann gerir mikla hluti sem við getum ekki skilið."</w:t>
      </w:r>
    </w:p>
    <w:p/>
    <w:p>
      <w:r xmlns:w="http://schemas.openxmlformats.org/wordprocessingml/2006/main">
        <w:t xml:space="preserve">Sálmarnir 115:6 Þeir hafa eyru, en heyra ekki, nef hafa þeir, en lykta ekki.</w:t>
      </w:r>
    </w:p>
    <w:p/>
    <w:p>
      <w:r xmlns:w="http://schemas.openxmlformats.org/wordprocessingml/2006/main">
        <w:t xml:space="preserve">Maðurinn ætti ekki að treysta á eigin skilning heldur setja traust sitt á Guð.</w:t>
      </w:r>
    </w:p>
    <w:p/>
    <w:p>
      <w:r xmlns:w="http://schemas.openxmlformats.org/wordprocessingml/2006/main">
        <w:t xml:space="preserve">1. Að treysta á visku Guðs</w:t>
      </w:r>
    </w:p>
    <w:p/>
    <w:p>
      <w:r xmlns:w="http://schemas.openxmlformats.org/wordprocessingml/2006/main">
        <w:t xml:space="preserve">2. Að treysta á styrk Drottins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Sálmarnir 115:7 Þeir hafa hendur, en höndla ekki, fætur hafa þeir, en ganga ekki, þeir tala ekki í hálsi sér.</w:t>
      </w:r>
    </w:p>
    <w:p/>
    <w:p>
      <w:r xmlns:w="http://schemas.openxmlformats.org/wordprocessingml/2006/main">
        <w:t xml:space="preserve">Sálmaritarinn minnir okkur á að þó við höfum líkamlega hæfileika, þá liggur sannur styrkur okkar í trú okkar.</w:t>
      </w:r>
    </w:p>
    <w:p/>
    <w:p>
      <w:r xmlns:w="http://schemas.openxmlformats.org/wordprocessingml/2006/main">
        <w:t xml:space="preserve">1: Hvernig trú okkar getur hjálpað okkur að yfirstíga hindranir.</w:t>
      </w:r>
    </w:p>
    <w:p/>
    <w:p>
      <w:r xmlns:w="http://schemas.openxmlformats.org/wordprocessingml/2006/main">
        <w:t xml:space="preserve">2: Hvers vegna er trú mikilvægari en líkamlegur styrkur.</w:t>
      </w:r>
    </w:p>
    <w:p/>
    <w:p>
      <w:r xmlns:w="http://schemas.openxmlformats.org/wordprocessingml/2006/main">
        <w:t xml:space="preserve">1: Hebreabréfið 11:6 - En án trúar er ómögulegt að þóknast Guði, því að sá sem gengur til Guðs verður að trúa því að hann sé til og umbunar þeim sem leita hans af kostgæfni.</w:t>
      </w:r>
    </w:p>
    <w:p/>
    <w:p>
      <w:r xmlns:w="http://schemas.openxmlformats.org/wordprocessingml/2006/main">
        <w:t xml:space="preserve">2: Matteus 21:21-22 - Jesús svaraði og sagði við þá: Sannlega segi ég yður: Ef þér hafið trú og efist ekki, munuð þér ekki aðeins gjöra það, sem gert er við fíkjutréð, heldur einnig ef þér munuð seg við þetta fjall: Far þú burt og varp þér í sjóinn. það skal gert.</w:t>
      </w:r>
    </w:p>
    <w:p/>
    <w:p>
      <w:r xmlns:w="http://schemas.openxmlformats.org/wordprocessingml/2006/main">
        <w:t xml:space="preserve">Sálmarnir 115:8 Þeir sem búa þá eru líkir þeim. svo er hver sá sem á þá treystir.</w:t>
      </w:r>
    </w:p>
    <w:p/>
    <w:p>
      <w:r xmlns:w="http://schemas.openxmlformats.org/wordprocessingml/2006/main">
        <w:t xml:space="preserve">Að búa til skurðgoð er tilgangslaus æfing þar sem þau eru einskis virði og þeir sem treysta á þau eru alveg eins og þeir.</w:t>
      </w:r>
    </w:p>
    <w:p/>
    <w:p>
      <w:r xmlns:w="http://schemas.openxmlformats.org/wordprocessingml/2006/main">
        <w:t xml:space="preserve">1. Treystu ekki á skurðgoð heldur á Guð í staðinn.</w:t>
      </w:r>
    </w:p>
    <w:p/>
    <w:p>
      <w:r xmlns:w="http://schemas.openxmlformats.org/wordprocessingml/2006/main">
        <w:t xml:space="preserve">2. Skurðgoðadýrkun er blindgötu, svo ekki eyða tíma þínum í þá.</w:t>
      </w:r>
    </w:p>
    <w:p/>
    <w:p>
      <w:r xmlns:w="http://schemas.openxmlformats.org/wordprocessingml/2006/main">
        <w:t xml:space="preserve">1. Jesaja 44:9-20</w:t>
      </w:r>
    </w:p>
    <w:p/>
    <w:p>
      <w:r xmlns:w="http://schemas.openxmlformats.org/wordprocessingml/2006/main">
        <w:t xml:space="preserve">2. Sálmur 135:15-18</w:t>
      </w:r>
    </w:p>
    <w:p/>
    <w:p>
      <w:r xmlns:w="http://schemas.openxmlformats.org/wordprocessingml/2006/main">
        <w:t xml:space="preserve">Sálmarnir 115:9 Ísrael, treystu á Drottin, hann er hjálp þeirra og skjöldur.</w:t>
      </w:r>
    </w:p>
    <w:p/>
    <w:p>
      <w:r xmlns:w="http://schemas.openxmlformats.org/wordprocessingml/2006/main">
        <w:t xml:space="preserve">Sálmaritarinn hvetur Ísraelsmenn til að treysta á Drottin, þar sem hann er hjálp þeirra og skjöldur.</w:t>
      </w:r>
    </w:p>
    <w:p/>
    <w:p>
      <w:r xmlns:w="http://schemas.openxmlformats.org/wordprocessingml/2006/main">
        <w:t xml:space="preserve">1. Kraftur trúarinnar á Drottin: Að treysta á Guð</w:t>
      </w:r>
    </w:p>
    <w:p/>
    <w:p>
      <w:r xmlns:w="http://schemas.openxmlformats.org/wordprocessingml/2006/main">
        <w:t xml:space="preserve">2. Háð Guðs: Skjöldur okkar og verndari.</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Jeremía 17:7 - Sæll er sá maður sem treystir á Drottin og Drottinn hefur von.</w:t>
      </w:r>
    </w:p>
    <w:p/>
    <w:p>
      <w:r xmlns:w="http://schemas.openxmlformats.org/wordprocessingml/2006/main">
        <w:t xml:space="preserve">Sálmarnir 115:10 Arons hús, treystið Drottni, hann er hjálp þeirra og skjöldur.</w:t>
      </w:r>
    </w:p>
    <w:p/>
    <w:p>
      <w:r xmlns:w="http://schemas.openxmlformats.org/wordprocessingml/2006/main">
        <w:t xml:space="preserve">Sálmaritarinn hvetur hús Arons til að treysta á Drottin, þar sem hann mun vera hjálp þeirra og skjöldur.</w:t>
      </w:r>
    </w:p>
    <w:p/>
    <w:p>
      <w:r xmlns:w="http://schemas.openxmlformats.org/wordprocessingml/2006/main">
        <w:t xml:space="preserve">1. Drottinn er skjöldur okkar og hjálpari okkar</w:t>
      </w:r>
    </w:p>
    <w:p/>
    <w:p>
      <w:r xmlns:w="http://schemas.openxmlformats.org/wordprocessingml/2006/main">
        <w:t xml:space="preserve">2. Að treysta á vernd Drottins</w:t>
      </w:r>
    </w:p>
    <w:p/>
    <w:p>
      <w:r xmlns:w="http://schemas.openxmlformats.org/wordprocessingml/2006/main">
        <w:t xml:space="preserve">1. Jesaja 41:10, Óttast ekki, því að ég er með þér. óttast ekki, því að ég er þinn Guð. Ég styrki þig, ég mun hjálpa þér, ég styð þig með hægri hendi minni.</w:t>
      </w:r>
    </w:p>
    <w:p/>
    <w:p>
      <w:r xmlns:w="http://schemas.openxmlformats.org/wordprocessingml/2006/main">
        <w:t xml:space="preserve">2. Sálmur 46:1, Guð er athvarf okkar og styrkur, hjálp í nauðum.</w:t>
      </w:r>
    </w:p>
    <w:p/>
    <w:p>
      <w:r xmlns:w="http://schemas.openxmlformats.org/wordprocessingml/2006/main">
        <w:t xml:space="preserve">Sálmarnir 115:11 Þér sem óttist Drottin, treystið Drottni, hann er hjálp þeirra og skjöldur.</w:t>
      </w:r>
    </w:p>
    <w:p/>
    <w:p>
      <w:r xmlns:w="http://schemas.openxmlformats.org/wordprocessingml/2006/main">
        <w:t xml:space="preserve">Drottinn er hjálp og skjöldur þeim sem treysta honum og óttast.</w:t>
      </w:r>
    </w:p>
    <w:p/>
    <w:p>
      <w:r xmlns:w="http://schemas.openxmlformats.org/wordprocessingml/2006/main">
        <w:t xml:space="preserve">1. Kraftur þess að treysta Guði</w:t>
      </w:r>
    </w:p>
    <w:p/>
    <w:p>
      <w:r xmlns:w="http://schemas.openxmlformats.org/wordprocessingml/2006/main">
        <w:t xml:space="preserve">2. Að treysta á skjöld Drottins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Orðskviðirnir 3:5-6 - "Treystu Drottni af öllu hjarta og reiddu þig ekki á eigið hyggjuvit, lútið honum á öllum vegum þínum, og hann mun gjöra vegu þína slétta."</w:t>
      </w:r>
    </w:p>
    <w:p/>
    <w:p>
      <w:r xmlns:w="http://schemas.openxmlformats.org/wordprocessingml/2006/main">
        <w:t xml:space="preserve">Sálmarnir 115:12 Drottinn hefur minnst vor, hann mun blessa oss. hann mun blessa Ísraels hús. hann mun blessa ætt Arons.</w:t>
      </w:r>
    </w:p>
    <w:p/>
    <w:p>
      <w:r xmlns:w="http://schemas.openxmlformats.org/wordprocessingml/2006/main">
        <w:t xml:space="preserve">Drottinn er miskunnsamur og minnist okkar og blessar okkur og Ísraels hús og Arons.</w:t>
      </w:r>
    </w:p>
    <w:p/>
    <w:p>
      <w:r xmlns:w="http://schemas.openxmlformats.org/wordprocessingml/2006/main">
        <w:t xml:space="preserve">1. Blessun Drottins: Hvernig á að taka á móti og deila miskunn Guðs</w:t>
      </w:r>
    </w:p>
    <w:p/>
    <w:p>
      <w:r xmlns:w="http://schemas.openxmlformats.org/wordprocessingml/2006/main">
        <w:t xml:space="preserve">2. Að muna eftir og treysta á loforð Drottins um trúfesti</w:t>
      </w:r>
    </w:p>
    <w:p/>
    <w:p>
      <w:r xmlns:w="http://schemas.openxmlformats.org/wordprocessingml/2006/main">
        <w:t xml:space="preserve">1. Jesaja 12:2 "Sjá, Guð er hjálpræði mitt, ég treysti og óttast ekki, því að Drottinn Drottinn er styrkur minn og söngur minn, hann er líka orðið mér til hjálpræðis."</w:t>
      </w:r>
    </w:p>
    <w:p/>
    <w:p>
      <w:r xmlns:w="http://schemas.openxmlformats.org/wordprocessingml/2006/main">
        <w:t xml:space="preserve">2. Jeremía 17:7-8 "Sæll er sá maður sem treystir á Drottin og Drottinn hefur von hans, því að hann mun vera eins og tré gróðursett við vatnið og breiðir út rætur sínar við ána og skal sjá ekki hvenær hiti kemur, en lauf hennar verður grænt, og skal ekki gæta sín á þurrkaárinu og ekki hætta að bera ávöxt."</w:t>
      </w:r>
    </w:p>
    <w:p/>
    <w:p>
      <w:r xmlns:w="http://schemas.openxmlformats.org/wordprocessingml/2006/main">
        <w:t xml:space="preserve">Sálmarnir 115:13 Hann mun blessa þá sem óttast Drottin, smáa sem stóra.</w:t>
      </w:r>
    </w:p>
    <w:p/>
    <w:p>
      <w:r xmlns:w="http://schemas.openxmlformats.org/wordprocessingml/2006/main">
        <w:t xml:space="preserve">Drottinn blessar smáa sem stóra sem óttast hann.</w:t>
      </w:r>
    </w:p>
    <w:p/>
    <w:p>
      <w:r xmlns:w="http://schemas.openxmlformats.org/wordprocessingml/2006/main">
        <w:t xml:space="preserve">1. Blessun Guðs yfir hina trúuðu</w:t>
      </w:r>
    </w:p>
    <w:p/>
    <w:p>
      <w:r xmlns:w="http://schemas.openxmlformats.org/wordprocessingml/2006/main">
        <w:t xml:space="preserve">2. Uppskera laun þess að óttast Drottin</w:t>
      </w:r>
    </w:p>
    <w:p/>
    <w:p>
      <w:r xmlns:w="http://schemas.openxmlformats.org/wordprocessingml/2006/main">
        <w:t xml:space="preserve">1. Matteusarguðspjall 10:30-31 En jafnvel höfuðhárin eru öll talin. Óttast því ekki: þér eruð meira virði en margir spörvar.</w:t>
      </w:r>
    </w:p>
    <w:p/>
    <w:p>
      <w:r xmlns:w="http://schemas.openxmlformats.org/wordprocessingml/2006/main">
        <w:t xml:space="preserve">2. Orðskviðirnir 1:7 Ótti Drottins er upphaf þekkingar, en heimskingjar fyrirlíta visku og fræðslu.</w:t>
      </w:r>
    </w:p>
    <w:p/>
    <w:p>
      <w:r xmlns:w="http://schemas.openxmlformats.org/wordprocessingml/2006/main">
        <w:t xml:space="preserve">Sálmarnir 115:14 Drottinn mun auka þig æ meir, þú og börn þín.</w:t>
      </w:r>
    </w:p>
    <w:p/>
    <w:p>
      <w:r xmlns:w="http://schemas.openxmlformats.org/wordprocessingml/2006/main">
        <w:t xml:space="preserve">Drottinn mun blessa og fjölga þeim sem treysta á hann, þar á meðal börn þeirra.</w:t>
      </w:r>
    </w:p>
    <w:p/>
    <w:p>
      <w:r xmlns:w="http://schemas.openxmlformats.org/wordprocessingml/2006/main">
        <w:t xml:space="preserve">1. Loforðið um aukningu: Að treysta á trúfesti Guðs</w:t>
      </w:r>
    </w:p>
    <w:p/>
    <w:p>
      <w:r xmlns:w="http://schemas.openxmlformats.org/wordprocessingml/2006/main">
        <w:t xml:space="preserve">2. Blessun trúarinnar: Að koma kærleika Guðs áfram til næstu kynslóðar</w:t>
      </w:r>
    </w:p>
    <w:p/>
    <w:p>
      <w:r xmlns:w="http://schemas.openxmlformats.org/wordprocessingml/2006/main">
        <w:t xml:space="preserve">1. Sálmur 115:14</w:t>
      </w:r>
    </w:p>
    <w:p/>
    <w:p>
      <w:r xmlns:w="http://schemas.openxmlformats.org/wordprocessingml/2006/main">
        <w:t xml:space="preserve">2. Galatabréfið 6:7-10 - "Látið ekki blekkjast: Guð lætur ekki hæðast, því að hvað sem maður sáir, mun hann og uppskera. Því að sá sem sáir í eigið hold mun af holdinu uppskera spillingu, en sá sem sáir í eigin hold. sá sem sáir í andann mun af andanum uppskera eilíft líf."</w:t>
      </w:r>
    </w:p>
    <w:p/>
    <w:p>
      <w:r xmlns:w="http://schemas.openxmlformats.org/wordprocessingml/2006/main">
        <w:t xml:space="preserve">Sálmarnir 115:15 Þér eruð blessaðir af Drottni, sem skapaði himin og jörð.</w:t>
      </w:r>
    </w:p>
    <w:p/>
    <w:p>
      <w:r xmlns:w="http://schemas.openxmlformats.org/wordprocessingml/2006/main">
        <w:t xml:space="preserve">Sálmaritarinn boðar að trúaðir séu blessaðir af Drottni, skapara himins og jarðar.</w:t>
      </w:r>
    </w:p>
    <w:p/>
    <w:p>
      <w:r xmlns:w="http://schemas.openxmlformats.org/wordprocessingml/2006/main">
        <w:t xml:space="preserve">1. "Blessun Guðs: sköpunargjöf"</w:t>
      </w:r>
    </w:p>
    <w:p/>
    <w:p>
      <w:r xmlns:w="http://schemas.openxmlformats.org/wordprocessingml/2006/main">
        <w:t xml:space="preserve">2. "Kærleiki Drottins í gegnum sköpunina"</w:t>
      </w:r>
    </w:p>
    <w:p/>
    <w:p>
      <w:r xmlns:w="http://schemas.openxmlformats.org/wordprocessingml/2006/main">
        <w:t xml:space="preserve">1. Mósebók 1:1 - "Í upphafi skapaði Guð himin og jörð."</w:t>
      </w:r>
    </w:p>
    <w:p/>
    <w:p>
      <w:r xmlns:w="http://schemas.openxmlformats.org/wordprocessingml/2006/main">
        <w:t xml:space="preserve">2. Rómverjabréfið 1:20 - "Því að frá sköpun heimsins hafa ósýnilegir eiginleikar Guðs verið glögglega séð eilífur kraftur hans og guðlegt eðli, skilið af því sem skapað hefur verið, svo að fólk er án afsökunar."</w:t>
      </w:r>
    </w:p>
    <w:p/>
    <w:p>
      <w:r xmlns:w="http://schemas.openxmlformats.org/wordprocessingml/2006/main">
        <w:t xml:space="preserve">Sálmarnir 115:16 Himinninn, himinninn, er Drottins, en jörðina gaf hann mannanna börnum.</w:t>
      </w:r>
    </w:p>
    <w:p/>
    <w:p>
      <w:r xmlns:w="http://schemas.openxmlformats.org/wordprocessingml/2006/main">
        <w:t xml:space="preserve">Drottinn hefur gefið sér himininn og mönnum jörðina.</w:t>
      </w:r>
    </w:p>
    <w:p/>
    <w:p>
      <w:r xmlns:w="http://schemas.openxmlformats.org/wordprocessingml/2006/main">
        <w:t xml:space="preserve">1. Kraftur og örlæti Drottins: Rannsókn á Sálmi 115:16</w:t>
      </w:r>
    </w:p>
    <w:p/>
    <w:p>
      <w:r xmlns:w="http://schemas.openxmlformats.org/wordprocessingml/2006/main">
        <w:t xml:space="preserve">2. Fullveldi Guðs og ábyrgð okkar: Yfirlit yfir Sálm 115:16</w:t>
      </w:r>
    </w:p>
    <w:p/>
    <w:p>
      <w:r xmlns:w="http://schemas.openxmlformats.org/wordprocessingml/2006/main">
        <w:t xml:space="preserve">1. Fyrsta Mósebók 1:26-28 - Guð gefur mannkyninu yfirráð yfir jörðinni.</w:t>
      </w:r>
    </w:p>
    <w:p/>
    <w:p>
      <w:r xmlns:w="http://schemas.openxmlformats.org/wordprocessingml/2006/main">
        <w:t xml:space="preserve">2. Sálmur 24:1 - Jörðin er Drottins og fylling hennar.</w:t>
      </w:r>
    </w:p>
    <w:p/>
    <w:p>
      <w:r xmlns:w="http://schemas.openxmlformats.org/wordprocessingml/2006/main">
        <w:t xml:space="preserve">Sálmarnir 115:17 Hinir dánu lofa ekki Drottin, né þeir sem fara niður í þögnina.</w:t>
      </w:r>
    </w:p>
    <w:p/>
    <w:p>
      <w:r xmlns:w="http://schemas.openxmlformats.org/wordprocessingml/2006/main">
        <w:t xml:space="preserve">Hinir dánu geta ekki lofað Drottin.</w:t>
      </w:r>
    </w:p>
    <w:p/>
    <w:p>
      <w:r xmlns:w="http://schemas.openxmlformats.org/wordprocessingml/2006/main">
        <w:t xml:space="preserve">1. Hinir lifandi lofaðu Drottin - Hvatning til að viðurkenna mikilvægi þess að lofa Guð á meðan við lifum.</w:t>
      </w:r>
    </w:p>
    <w:p/>
    <w:p>
      <w:r xmlns:w="http://schemas.openxmlformats.org/wordprocessingml/2006/main">
        <w:t xml:space="preserve">2. Eilíft líf í Drottni - Áminning um hið eilífa líf sem við munum upplifa með Guði þegar við yfirgefum þetta líf.</w:t>
      </w:r>
    </w:p>
    <w:p/>
    <w:p>
      <w:r xmlns:w="http://schemas.openxmlformats.org/wordprocessingml/2006/main">
        <w:t xml:space="preserve">1. Opinberunarbókin 5:13 - Þá heyrði ég allar skepnur á himni og jörðu og undir jörðu og á hafinu og allt sem í þeim er segja: Honum sem í hásætinu situr og lambinu sé lof og heiður. og dýrð og kraftur, um aldir alda!</w:t>
      </w:r>
    </w:p>
    <w:p/>
    <w:p>
      <w:r xmlns:w="http://schemas.openxmlformats.org/wordprocessingml/2006/main">
        <w:t xml:space="preserve">2. Jesaja 38:18-19 - Því að gröfin getur ekki lofað þig, dauðinn getur ekki lofsungið þér; þeir sem fara niður í gröfina geta ekki vonað um trúfesti þína. Þeir sem lifa, þeir sem lifa, þeir lofa þig, eins og ég geri í dag.</w:t>
      </w:r>
    </w:p>
    <w:p/>
    <w:p>
      <w:r xmlns:w="http://schemas.openxmlformats.org/wordprocessingml/2006/main">
        <w:t xml:space="preserve">Sálmarnir 115:18 En vér munum lofa Drottin héðan í frá og að eilífu. Lofið Drottin.</w:t>
      </w:r>
    </w:p>
    <w:p/>
    <w:p>
      <w:r xmlns:w="http://schemas.openxmlformats.org/wordprocessingml/2006/main">
        <w:t xml:space="preserve">Sálmur 115:18 hvetur okkur til að blessa Drottin héðan í frá og að eilífu.</w:t>
      </w:r>
    </w:p>
    <w:p/>
    <w:p>
      <w:r xmlns:w="http://schemas.openxmlformats.org/wordprocessingml/2006/main">
        <w:t xml:space="preserve">1. "Teldu blessanir þínar: Hvernig þakklátt hjarta getur leitt til gleðilegs lífs"</w:t>
      </w:r>
    </w:p>
    <w:p/>
    <w:p>
      <w:r xmlns:w="http://schemas.openxmlformats.org/wordprocessingml/2006/main">
        <w:t xml:space="preserve">2. "Máttur lofs: Hvernig þakklæti getur leitt til ríkara lífs"</w:t>
      </w:r>
    </w:p>
    <w:p/>
    <w:p>
      <w:r xmlns:w="http://schemas.openxmlformats.org/wordprocessingml/2006/main">
        <w:t xml:space="preserve">1. Filippíbréfið 4:6-7 - Verið ekki áhyggjufullir um neitt, heldur berið Guði beiðnir ykkar fram í öllum aðstæðum með bæn og beiðni, með þakkargjörð. Og friður Guðs, sem er æðri öllum skilningi, mun varðveita hjörtu yðar og huga yðar í Kristi Jesú.</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Sálmur 116 er þakkarsálmur og lofgjörð fyrir frelsun Guðs og trúfesti á neyðartímum. Sálmaritarinn segir frá persónulegri reynslu þeirra af því að ákalla Drottin í neyð og hvernig hann heyrði hróp þeirra og bjargaði þeim.</w:t>
      </w:r>
    </w:p>
    <w:p/>
    <w:p>
      <w:r xmlns:w="http://schemas.openxmlformats.org/wordprocessingml/2006/main">
        <w:t xml:space="preserve">1. málsgrein: Sálmaritarinn lýsir kærleika til Drottins vegna þess að hann hefur heyrt grátbeiðni þeirra um miskunn. Þeir lýsa því hvernig þeir voru yfirbugaðir af erfiðleikum og sorg, en ákalluðu nafn Drottins, sem bjargaði þeim (Sálmur 116:1-4).</w:t>
      </w:r>
    </w:p>
    <w:p/>
    <w:p>
      <w:r xmlns:w="http://schemas.openxmlformats.org/wordprocessingml/2006/main">
        <w:t xml:space="preserve">2. málsgrein: Sálmaritarinn veltir fyrir sér náð Guðs og samúð. Þeir lýsa því yfir að Drottinn verndar hina einfaldu, frelsar þá frá dauðanum og varðveitir sál þeirra frá sorg (Sálmur 116:5-8).</w:t>
      </w:r>
    </w:p>
    <w:p/>
    <w:p>
      <w:r xmlns:w="http://schemas.openxmlformats.org/wordprocessingml/2006/main">
        <w:t xml:space="preserve">3. málsgrein: Sálmaritarinn viðurkennir viðbrögð þeirra við frelsun Guðs með því að boða trúfesti og þakklæti. Þeir staðfesta að þeir muni ganga frammi fyrir Drottni í návist hans og færa þakkarfórnir (Sálmur 116:9-14).</w:t>
      </w:r>
    </w:p>
    <w:p/>
    <w:p>
      <w:r xmlns:w="http://schemas.openxmlformats.org/wordprocessingml/2006/main">
        <w:t xml:space="preserve">4. málsgrein: Sálmaritarinn lýsir yfir trausti á gæsku Guðs þrátt fyrir þrengingar. Þeir lýsa því yfir að þeir séu þjónn Guðs, leitandi hylli hans og reiða sig á hann um hjálp (Sálmur 116:15-19).</w:t>
      </w:r>
    </w:p>
    <w:p/>
    <w:p>
      <w:r xmlns:w="http://schemas.openxmlformats.org/wordprocessingml/2006/main">
        <w:t xml:space="preserve">Í stuttu máli,</w:t>
      </w:r>
    </w:p>
    <w:p>
      <w:r xmlns:w="http://schemas.openxmlformats.org/wordprocessingml/2006/main">
        <w:t xml:space="preserve">Sálmur hundrað og sextán gjafir</w:t>
      </w:r>
    </w:p>
    <w:p>
      <w:r xmlns:w="http://schemas.openxmlformats.org/wordprocessingml/2006/main">
        <w:t xml:space="preserve">persónulegur vitnisburður um frelsun,</w:t>
      </w:r>
    </w:p>
    <w:p>
      <w:r xmlns:w="http://schemas.openxmlformats.org/wordprocessingml/2006/main">
        <w:t xml:space="preserve">og þakklætisyfirlýsing,</w:t>
      </w:r>
    </w:p>
    <w:p>
      <w:r xmlns:w="http://schemas.openxmlformats.org/wordprocessingml/2006/main">
        <w:t xml:space="preserve">undirstrika tjáningu sem næst með því að segja frá miskunnarbeiðni á sama tíma og hún leggur áherslu á viðurkenningu á guðlegu hjálpræði.</w:t>
      </w:r>
    </w:p>
    <w:p/>
    <w:p>
      <w:r xmlns:w="http://schemas.openxmlformats.org/wordprocessingml/2006/main">
        <w:t xml:space="preserve">Leggja áherslu á ígrundun sem næst með því að viðurkenna náð og samúð og staðfesta varðveislu frá sorg.</w:t>
      </w:r>
    </w:p>
    <w:p>
      <w:r xmlns:w="http://schemas.openxmlformats.org/wordprocessingml/2006/main">
        <w:t xml:space="preserve">Nefndu skuldbindingu sem sýnd er um að viðurkenna trúfesti á sama tíma og staðfesta vígslu við tilbeiðslu.</w:t>
      </w:r>
    </w:p>
    <w:p>
      <w:r xmlns:w="http://schemas.openxmlformats.org/wordprocessingml/2006/main">
        <w:t xml:space="preserve">Lýstu trausti til að viðurkenna gæsku þrátt fyrir þrengingar á sama tíma og þú treystir á guðlega hjálp.</w:t>
      </w:r>
    </w:p>
    <w:p/>
    <w:p>
      <w:r xmlns:w="http://schemas.openxmlformats.org/wordprocessingml/2006/main">
        <w:t xml:space="preserve">Sálmarnir 116:1 Ég elska Drottin, af því að hann hefur heyrt raust mína og grátbeiðni.</w:t>
      </w:r>
    </w:p>
    <w:p/>
    <w:p>
      <w:r xmlns:w="http://schemas.openxmlformats.org/wordprocessingml/2006/main">
        <w:t xml:space="preserve">Þessi sálmur lýsir gleði þess sem Guð hefur heyrt og svarað.</w:t>
      </w:r>
    </w:p>
    <w:p/>
    <w:p>
      <w:r xmlns:w="http://schemas.openxmlformats.org/wordprocessingml/2006/main">
        <w:t xml:space="preserve">1. Kraftur kærleika Guðs: Að upplifa trúfesti Guðs</w:t>
      </w:r>
    </w:p>
    <w:p/>
    <w:p>
      <w:r xmlns:w="http://schemas.openxmlformats.org/wordprocessingml/2006/main">
        <w:t xml:space="preserve">2. Gleðjast í Drottni: Þakklæti fyrir svaraða bæn</w:t>
      </w:r>
    </w:p>
    <w:p/>
    <w:p>
      <w:r xmlns:w="http://schemas.openxmlformats.org/wordprocessingml/2006/main">
        <w:t xml:space="preserve">1.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2. 1. Jóhannesarbréf 3:20-21 - "Því að hvenær sem hjarta okkar fordæmir okkur, þá er Guð meiri en hjarta okkar og veit allt. Þér elskaðir, ef hjarta okkar fordæmir okkur ekki, þá höfum vér traust frammi fyrir Guði."</w:t>
      </w:r>
    </w:p>
    <w:p/>
    <w:p>
      <w:r xmlns:w="http://schemas.openxmlformats.org/wordprocessingml/2006/main">
        <w:t xml:space="preserve">Sálmarnir 116:2 Af því að hann hneigði eyra sitt að mér, þess vegna mun ég ákalla hann meðan ég lifi.</w:t>
      </w:r>
    </w:p>
    <w:p/>
    <w:p>
      <w:r xmlns:w="http://schemas.openxmlformats.org/wordprocessingml/2006/main">
        <w:t xml:space="preserve">Guð hlustar á bænir okkar og hann ætti að vera ákallaður um hjálp.</w:t>
      </w:r>
    </w:p>
    <w:p/>
    <w:p>
      <w:r xmlns:w="http://schemas.openxmlformats.org/wordprocessingml/2006/main">
        <w:t xml:space="preserve">1. Kraftur bænarinnar: Hvernig ákall til Guðs færir okkur nær honum</w:t>
      </w:r>
    </w:p>
    <w:p/>
    <w:p>
      <w:r xmlns:w="http://schemas.openxmlformats.org/wordprocessingml/2006/main">
        <w:t xml:space="preserve">2. Blessun Drottins: Að læra að treysta á kærleika Guðs og miskunn</w:t>
      </w:r>
    </w:p>
    <w:p/>
    <w:p>
      <w:r xmlns:w="http://schemas.openxmlformats.org/wordprocessingml/2006/main">
        <w:t xml:space="preserve">1. Jakobsbréfið 5:13-18 - Þjáist einhver meðal yðar? Leyfðu honum að biðja. Er einhver hress? Leyfðu honum að syngja lof.</w:t>
      </w:r>
    </w:p>
    <w:p/>
    <w:p>
      <w:r xmlns:w="http://schemas.openxmlformats.org/wordprocessingml/2006/main">
        <w:t xml:space="preserve">2. 1. Jóhannesarbréf 5:14-15 - Þetta er það traust sem við höfum frammi fyrir honum, að ef við biðjum um eitthvað eftir vilja hans, þá heyrir hann okkur. Og ef við vitum að hann heyrir okkur í hverju sem við biðjum um, þá vitum við að við höfum þær beiðnir sem við höfum beðið um af honum.</w:t>
      </w:r>
    </w:p>
    <w:p/>
    <w:p>
      <w:r xmlns:w="http://schemas.openxmlformats.org/wordprocessingml/2006/main">
        <w:t xml:space="preserve">Sálmarnir 116:3 Kveðjur dauðans umkringdu mig, og kvöl heljar þráa mig, ég fann neyð og sorg.</w:t>
      </w:r>
    </w:p>
    <w:p/>
    <w:p>
      <w:r xmlns:w="http://schemas.openxmlformats.org/wordprocessingml/2006/main">
        <w:t xml:space="preserve">Sálmaritarinn stóð frammi fyrir gríðarlegri sorg og þjáningu.</w:t>
      </w:r>
    </w:p>
    <w:p/>
    <w:p>
      <w:r xmlns:w="http://schemas.openxmlformats.org/wordprocessingml/2006/main">
        <w:t xml:space="preserve">1: Guð er með okkur á okkar stærstu sorgarstundum og hann mun aldrei yfirgefa okkur.</w:t>
      </w:r>
    </w:p>
    <w:p/>
    <w:p>
      <w:r xmlns:w="http://schemas.openxmlformats.org/wordprocessingml/2006/main">
        <w:t xml:space="preserve">2: Við getum huggað okkur við að vita að Guð er með okkur, jafnvel þegar okkur líður eins og við séum umkringd dauða og sársauka.</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23:4 - "Þótt ég gangi um dal dauðans skugga, óttast ég ekkert illt, því að þú ert með mér, sproti þinn og stafur, þeir hugga mig."</w:t>
      </w:r>
    </w:p>
    <w:p/>
    <w:p>
      <w:r xmlns:w="http://schemas.openxmlformats.org/wordprocessingml/2006/main">
        <w:t xml:space="preserve">Sálmarnir 116:4 Þá ákallaði ég nafn Drottins. Drottinn, ég bið þig, frelsa sál mína.</w:t>
      </w:r>
    </w:p>
    <w:p/>
    <w:p>
      <w:r xmlns:w="http://schemas.openxmlformats.org/wordprocessingml/2006/main">
        <w:t xml:space="preserve">Sálmaritarinn ákallar nafn Drottins og biður um frelsun frá sálu sinni.</w:t>
      </w:r>
    </w:p>
    <w:p/>
    <w:p>
      <w:r xmlns:w="http://schemas.openxmlformats.org/wordprocessingml/2006/main">
        <w:t xml:space="preserve">1. Guð er frelsari okkar: Upplifum frelsun sína á erfiðleikatímum</w:t>
      </w:r>
    </w:p>
    <w:p/>
    <w:p>
      <w:r xmlns:w="http://schemas.openxmlformats.org/wordprocessingml/2006/main">
        <w:t xml:space="preserve">2. Að treysta Drottni: Hvernig á að hljóta frelsun hans</w:t>
      </w:r>
    </w:p>
    <w:p/>
    <w:p>
      <w:r xmlns:w="http://schemas.openxmlformats.org/wordprocessingml/2006/main">
        <w:t xml:space="preserve">1. Rómverjabréfið 10:13 - Því að hver sem ákallar nafn Drottins mun hólpinn verða.</w:t>
      </w:r>
    </w:p>
    <w:p/>
    <w:p>
      <w:r xmlns:w="http://schemas.openxmlformats.org/wordprocessingml/2006/main">
        <w:t xml:space="preserve">2. Sálmur 55:22 - Varpið byrði þinni á Drottin, og hann mun styðja þig. Hann mun aldrei láta hinn réttláta hrífast.</w:t>
      </w:r>
    </w:p>
    <w:p/>
    <w:p>
      <w:r xmlns:w="http://schemas.openxmlformats.org/wordprocessingml/2006/main">
        <w:t xml:space="preserve">Sálmarnir 116:5 Drottinn er náðugur og réttlátur. Já, Guð vor er miskunnsamur.</w:t>
      </w:r>
    </w:p>
    <w:p/>
    <w:p>
      <w:r xmlns:w="http://schemas.openxmlformats.org/wordprocessingml/2006/main">
        <w:t xml:space="preserve">Drottinn er náðugur og réttlátur og miskunn hans varir að eilífu.</w:t>
      </w:r>
    </w:p>
    <w:p/>
    <w:p>
      <w:r xmlns:w="http://schemas.openxmlformats.org/wordprocessingml/2006/main">
        <w:t xml:space="preserve">1. Hin óbilandi miskunn Guðs</w:t>
      </w:r>
    </w:p>
    <w:p/>
    <w:p>
      <w:r xmlns:w="http://schemas.openxmlformats.org/wordprocessingml/2006/main">
        <w:t xml:space="preserve">2. Náð Drottins</w:t>
      </w:r>
    </w:p>
    <w:p/>
    <w:p>
      <w:r xmlns:w="http://schemas.openxmlformats.org/wordprocessingml/2006/main">
        <w:t xml:space="preserve">1. Esekíel 36:22-23, „Seg því við Ísraels hús: Svo segir Drottinn Guð: Það er ekki yðar vegna, Ísraels hús, sem ég ætla að gjöra, heldur vegna míns heilaga. nafn, sem þú hefur vanhelgað meðal þjóðanna, sem þú komst til. Og ég mun sanna heilagleika hins mikla nafns míns, sem vanhelgað hefur verið meðal þjóðanna og sem þú hefur vanhelgað meðal þeirra. Og þjóðirnar munu viðurkenna, að ég er Drottinn, segir Drottinn Drottinn, þegar ég staðfesti heilagleika minn fyrir augum þeirra fyrir þig.</w:t>
      </w:r>
    </w:p>
    <w:p/>
    <w:p>
      <w:r xmlns:w="http://schemas.openxmlformats.org/wordprocessingml/2006/main">
        <w:t xml:space="preserve">2. Harmljóðin 3:22-24, Miskunnsemi Drottins hættir aldrei; miskunn hans tekur aldrei enda; þeir eru nýir á hverjum morgni; mikil er trúfesti þín. „Drottinn er hlutdeild mín,“ segir sál mín, þess vegna mun ég vona á hann.</w:t>
      </w:r>
    </w:p>
    <w:p/>
    <w:p>
      <w:r xmlns:w="http://schemas.openxmlformats.org/wordprocessingml/2006/main">
        <w:t xml:space="preserve">Sálmarnir 116:6 Drottinn varðveitir hina einföldu, ég var niðurlægður og hann hjálpaði mér.</w:t>
      </w:r>
    </w:p>
    <w:p/>
    <w:p>
      <w:r xmlns:w="http://schemas.openxmlformats.org/wordprocessingml/2006/main">
        <w:t xml:space="preserve">Guð hjálpar þeim sem eru einfaldir og hafa verið lægðir.</w:t>
      </w:r>
    </w:p>
    <w:p/>
    <w:p>
      <w:r xmlns:w="http://schemas.openxmlformats.org/wordprocessingml/2006/main">
        <w:t xml:space="preserve">1. Guð er hjálpari okkar á neyðartímum</w:t>
      </w:r>
    </w:p>
    <w:p/>
    <w:p>
      <w:r xmlns:w="http://schemas.openxmlformats.org/wordprocessingml/2006/main">
        <w:t xml:space="preserve">2. Guð er athvarf hinna lítillátu</w:t>
      </w:r>
    </w:p>
    <w:p/>
    <w:p>
      <w:r xmlns:w="http://schemas.openxmlformats.org/wordprocessingml/2006/main">
        <w:t xml:space="preserve">1. Sálmarnir 3:3 - En þú, Drottinn, ert mér skjöldur; dýrð mín og höfuðið sem lyftir mér.</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116:7 Farðu aftur til hvíldar þinnar, sál mín! því að Drottinn hefir sýnt þér ríkulega.</w:t>
      </w:r>
    </w:p>
    <w:p/>
    <w:p>
      <w:r xmlns:w="http://schemas.openxmlformats.org/wordprocessingml/2006/main">
        <w:t xml:space="preserve">Drottinn hefur verið okkur náðugur og örlátur og við ættum að gefa okkur tíma til að hvíla okkur og vera þakklát.</w:t>
      </w:r>
    </w:p>
    <w:p/>
    <w:p>
      <w:r xmlns:w="http://schemas.openxmlformats.org/wordprocessingml/2006/main">
        <w:t xml:space="preserve">1. Gleðin yfir náðarsamri hvíld: Upplifun á gjafmildi Guðs</w:t>
      </w:r>
    </w:p>
    <w:p/>
    <w:p>
      <w:r xmlns:w="http://schemas.openxmlformats.org/wordprocessingml/2006/main">
        <w:t xml:space="preserve">2. Næguleg blessun: Gleðst yfir trúfesti Drottins</w:t>
      </w:r>
    </w:p>
    <w:p/>
    <w:p>
      <w:r xmlns:w="http://schemas.openxmlformats.org/wordprocessingml/2006/main">
        <w:t xml:space="preserve">1. Jesaja 30:15 - Því að svo sagði Drottinn Guð, hinn heilagi í Ísrael: Með því að snúa aftur og hvílast, munt þú hólpinn verða. í kyrrð og trausti skal styrkur þinn vera.</w:t>
      </w:r>
    </w:p>
    <w:p/>
    <w:p>
      <w:r xmlns:w="http://schemas.openxmlformats.org/wordprocessingml/2006/main">
        <w:t xml:space="preserve">2. Sálmur 23:2 - Hann lætur mig leggjast í græna haga. Hann leiðir mig að kyrru vatni.</w:t>
      </w:r>
    </w:p>
    <w:p/>
    <w:p>
      <w:r xmlns:w="http://schemas.openxmlformats.org/wordprocessingml/2006/main">
        <w:t xml:space="preserve">Sálmarnir 116:8 Því að þú frelsaðir sál mína frá dauða, augu mín frá tárum og fætur mína frá falli.</w:t>
      </w:r>
    </w:p>
    <w:p/>
    <w:p>
      <w:r xmlns:w="http://schemas.openxmlformats.org/wordprocessingml/2006/main">
        <w:t xml:space="preserve">Guð hefur bjargað okkur frá dauða og þerrað tár okkar.</w:t>
      </w:r>
    </w:p>
    <w:p/>
    <w:p>
      <w:r xmlns:w="http://schemas.openxmlformats.org/wordprocessingml/2006/main">
        <w:t xml:space="preserve">1: Guð hefur frelsað okkur og forðað okkur frá örvæntingu.</w:t>
      </w:r>
    </w:p>
    <w:p/>
    <w:p>
      <w:r xmlns:w="http://schemas.openxmlformats.org/wordprocessingml/2006/main">
        <w:t xml:space="preserve">2: Við getum verið þakklát fyrir hjálpræði Guðs og traust á vernd hans.</w:t>
      </w:r>
    </w:p>
    <w:p/>
    <w:p>
      <w:r xmlns:w="http://schemas.openxmlformats.org/wordprocessingml/2006/main">
        <w:t xml:space="preserve">1: Jesaja 43:2 - Þegar þú ferð í gegnum vötnin, mun ég vera með þér. og í gegnum árnar skulu þær ekki flæða yfir þig. Þegar þú gengur í gegnum eldinn, skalt þú ekki brenna þig. og loginn skal ekki kveikja á þér.</w:t>
      </w:r>
    </w:p>
    <w:p/>
    <w:p>
      <w:r xmlns:w="http://schemas.openxmlformats.org/wordprocessingml/2006/main">
        <w:t xml:space="preserve">2:Jóh 3:16 - Því svo elskaði Guð heiminn, að hann gaf son sinn eingetinn, til þess að hver sem á hann trúir glatist ekki, heldur hafi eilíft líf.</w:t>
      </w:r>
    </w:p>
    <w:p/>
    <w:p>
      <w:r xmlns:w="http://schemas.openxmlformats.org/wordprocessingml/2006/main">
        <w:t xml:space="preserve">Sálmarnir 116:9 Ég vil ganga frammi fyrir Drottni í landi lifandi.</w:t>
      </w:r>
    </w:p>
    <w:p/>
    <w:p>
      <w:r xmlns:w="http://schemas.openxmlformats.org/wordprocessingml/2006/main">
        <w:t xml:space="preserve">Sálmaritarinn lýsir skuldbindingu sinni til að heiðra og þjóna Drottni á lífsleiðinni.</w:t>
      </w:r>
    </w:p>
    <w:p/>
    <w:p>
      <w:r xmlns:w="http://schemas.openxmlformats.org/wordprocessingml/2006/main">
        <w:t xml:space="preserve">1. Lifðu lífi í trúri þjónustu við Guð</w:t>
      </w:r>
    </w:p>
    <w:p/>
    <w:p>
      <w:r xmlns:w="http://schemas.openxmlformats.org/wordprocessingml/2006/main">
        <w:t xml:space="preserve">2. Ganga með Drottni í landi hinna lifandi</w:t>
      </w:r>
    </w:p>
    <w:p/>
    <w:p>
      <w:r xmlns:w="http://schemas.openxmlformats.org/wordprocessingml/2006/main">
        <w:t xml:space="preserve">1. Sálmur 119:1-3 Sælir eru þeir sem eru óaðfinnanlegir, sem ganga eftir lögmáli Drottins.</w:t>
      </w:r>
    </w:p>
    <w:p/>
    <w:p>
      <w:r xmlns:w="http://schemas.openxmlformats.org/wordprocessingml/2006/main">
        <w:t xml:space="preserve">2. Matteusarguðspjall 6:33-34 Leitið fyrst ríkis Guðs og réttlætis, þá mun allt þetta veitast yður að auki.</w:t>
      </w:r>
    </w:p>
    <w:p/>
    <w:p>
      <w:r xmlns:w="http://schemas.openxmlformats.org/wordprocessingml/2006/main">
        <w:t xml:space="preserve">Sálmarnir 116:10 Ég trúði, þess vegna hef ég talað, ég var mjög þjáður.</w:t>
      </w:r>
    </w:p>
    <w:p/>
    <w:p>
      <w:r xmlns:w="http://schemas.openxmlformats.org/wordprocessingml/2006/main">
        <w:t xml:space="preserve">Ég treysti á trúfesti Guðs og boðaði trú mína þrátt fyrir þrengingar mínar.</w:t>
      </w:r>
    </w:p>
    <w:p/>
    <w:p>
      <w:r xmlns:w="http://schemas.openxmlformats.org/wordprocessingml/2006/main">
        <w:t xml:space="preserve">1. "Standið staðfastur í trú: Lærdómur úr sálmunum"</w:t>
      </w:r>
    </w:p>
    <w:p/>
    <w:p>
      <w:r xmlns:w="http://schemas.openxmlformats.org/wordprocessingml/2006/main">
        <w:t xml:space="preserve">2. "Treysta Guði þrátt fyrir mótlæti"</w:t>
      </w:r>
    </w:p>
    <w:p/>
    <w:p>
      <w:r xmlns:w="http://schemas.openxmlformats.org/wordprocessingml/2006/main">
        <w:t xml:space="preserve">1. Rómverjabréfið 10:9-10 - "Að ef þú játar með munni þínum Drottin Jesú og trúir í hjarta þínu að Guð hafi uppvakið hann frá dauðum, þá munt þú verða hólpinn. Því með hjartanu trúir maðurinn til réttlætis. og með munninum er játað til hjálpræðis."</w:t>
      </w:r>
    </w:p>
    <w:p/>
    <w:p>
      <w:r xmlns:w="http://schemas.openxmlformats.org/wordprocessingml/2006/main">
        <w:t xml:space="preserve">2. Sálmur 62:8 - "Treystu honum ætíð, úthellið hjarta yðar fyrir honum, Guð er oss hæli."</w:t>
      </w:r>
    </w:p>
    <w:p/>
    <w:p>
      <w:r xmlns:w="http://schemas.openxmlformats.org/wordprocessingml/2006/main">
        <w:t xml:space="preserve">Sálmarnir 116:11 Ég sagði í flýti mínum: Allir eru lygarar.</w:t>
      </w:r>
    </w:p>
    <w:p/>
    <w:p>
      <w:r xmlns:w="http://schemas.openxmlformats.org/wordprocessingml/2006/main">
        <w:t xml:space="preserve">Í neyðarstund lýsti sálmaskáldið því yfir að allir væru lygarar.</w:t>
      </w:r>
    </w:p>
    <w:p/>
    <w:p>
      <w:r xmlns:w="http://schemas.openxmlformats.org/wordprocessingml/2006/main">
        <w:t xml:space="preserve">1. Hættan á flýtidómum</w:t>
      </w:r>
    </w:p>
    <w:p/>
    <w:p>
      <w:r xmlns:w="http://schemas.openxmlformats.org/wordprocessingml/2006/main">
        <w:t xml:space="preserve">2. Að treysta á Guð í mótlæti</w:t>
      </w:r>
    </w:p>
    <w:p/>
    <w:p>
      <w:r xmlns:w="http://schemas.openxmlformats.org/wordprocessingml/2006/main">
        <w:t xml:space="preserve">1. Orðskviðirnir 16:18 - Dramb gengur á undan tortímingu og hrokafullur andi fyrir fall.</w:t>
      </w:r>
    </w:p>
    <w:p/>
    <w:p>
      <w:r xmlns:w="http://schemas.openxmlformats.org/wordprocessingml/2006/main">
        <w:t xml:space="preserve">2. 2. Korintubréf 1:9 - Sannarlega fannst okkur við hafa hlotið dauðadóm. En þetta gerðist til þess að við treystum ekki á okkur sjálf heldur á Guð, sem vekur upp dauða.</w:t>
      </w:r>
    </w:p>
    <w:p/>
    <w:p>
      <w:r xmlns:w="http://schemas.openxmlformats.org/wordprocessingml/2006/main">
        <w:t xml:space="preserve">Sálmarnir 116:12 Hvað á ég að gjalda Drottni fyrir allar velgjörðir hans við mig?</w:t>
      </w:r>
    </w:p>
    <w:p/>
    <w:p>
      <w:r xmlns:w="http://schemas.openxmlformats.org/wordprocessingml/2006/main">
        <w:t xml:space="preserve">Höfundurinn spyr hvað þeir geti gert til að þakka Drottni fyrir allar blessanir sem þeir hafa fengið.</w:t>
      </w:r>
    </w:p>
    <w:p/>
    <w:p>
      <w:r xmlns:w="http://schemas.openxmlformats.org/wordprocessingml/2006/main">
        <w:t xml:space="preserve">1. "Lifðu þakklætislífi: Þökkum Drottni"</w:t>
      </w:r>
    </w:p>
    <w:p/>
    <w:p>
      <w:r xmlns:w="http://schemas.openxmlformats.org/wordprocessingml/2006/main">
        <w:t xml:space="preserve">2. "Ávinningurinn af því að fylgja Drottni: Hugleiðing um Sálm 116:12"</w:t>
      </w:r>
    </w:p>
    <w:p/>
    <w:p>
      <w:r xmlns:w="http://schemas.openxmlformats.org/wordprocessingml/2006/main">
        <w:t xml:space="preserve">1. Sálmur 116:12 - "Hvað á ég að gjalda Drottni fyrir allar velgjörðir hans við mig?"</w:t>
      </w:r>
    </w:p>
    <w:p/>
    <w:p>
      <w:r xmlns:w="http://schemas.openxmlformats.org/wordprocessingml/2006/main">
        <w:t xml:space="preserve">2. Efesusbréfið 5:20 - "Þökkum ávallt Guði og föður fyrir allt í nafni Drottins vors Jesú Krists."</w:t>
      </w:r>
    </w:p>
    <w:p/>
    <w:p>
      <w:r xmlns:w="http://schemas.openxmlformats.org/wordprocessingml/2006/main">
        <w:t xml:space="preserve">Sálmarnir 116:13 Ég mun taka bikar hjálpræðisins og ákalla nafn Drottins.</w:t>
      </w:r>
    </w:p>
    <w:p/>
    <w:p>
      <w:r xmlns:w="http://schemas.openxmlformats.org/wordprocessingml/2006/main">
        <w:t xml:space="preserve">Sálmaritarinn lýsir þakklæti til Drottins fyrir bikar hjálpræðisins og ákallar nafn hans.</w:t>
      </w:r>
    </w:p>
    <w:p/>
    <w:p>
      <w:r xmlns:w="http://schemas.openxmlformats.org/wordprocessingml/2006/main">
        <w:t xml:space="preserve">1. Bikar hjálpræðisins: Þakklæti og ákall á nafn Drottins</w:t>
      </w:r>
    </w:p>
    <w:p/>
    <w:p>
      <w:r xmlns:w="http://schemas.openxmlformats.org/wordprocessingml/2006/main">
        <w:t xml:space="preserve">2. Trúfast minning: Bikar hjálpræðis og kraftur þess að ákalla nafn Drottins</w:t>
      </w:r>
    </w:p>
    <w:p/>
    <w:p>
      <w:r xmlns:w="http://schemas.openxmlformats.org/wordprocessingml/2006/main">
        <w:t xml:space="preserve">1. Sálmur 116:13</w:t>
      </w:r>
    </w:p>
    <w:p/>
    <w:p>
      <w:r xmlns:w="http://schemas.openxmlformats.org/wordprocessingml/2006/main">
        <w:t xml:space="preserve">2. Rómverjabréfið 10:13 - Því að hver sem ákallar nafn Drottins mun hólpinn verða.</w:t>
      </w:r>
    </w:p>
    <w:p/>
    <w:p>
      <w:r xmlns:w="http://schemas.openxmlformats.org/wordprocessingml/2006/main">
        <w:t xml:space="preserve">Sálmarnir 116:14 Ég mun gjalda Drottni heit mín í augsýn alls lýðs hans.</w:t>
      </w:r>
    </w:p>
    <w:p/>
    <w:p>
      <w:r xmlns:w="http://schemas.openxmlformats.org/wordprocessingml/2006/main">
        <w:t xml:space="preserve">Sálmaritarinn lýsir skuldbindingu sinni til að uppfylla heit sín við Drottin fyrir framan allt fólk sitt.</w:t>
      </w:r>
    </w:p>
    <w:p/>
    <w:p>
      <w:r xmlns:w="http://schemas.openxmlformats.org/wordprocessingml/2006/main">
        <w:t xml:space="preserve">1. Að standa við loforð þín við Guð - Lexía í mikilvægi þess að standa við skuldbindingar okkar.</w:t>
      </w:r>
    </w:p>
    <w:p/>
    <w:p>
      <w:r xmlns:w="http://schemas.openxmlformats.org/wordprocessingml/2006/main">
        <w:t xml:space="preserve">2. Að muna hver Guð er - Áminning um kraft heitsins í návist Drottins.</w:t>
      </w:r>
    </w:p>
    <w:p/>
    <w:p>
      <w:r xmlns:w="http://schemas.openxmlformats.org/wordprocessingml/2006/main">
        <w:t xml:space="preserve">1. Mósebók 23:21-23 - Þegar þú gjörir Drottni Guði þínum heit, vertu viss um að halda það.</w:t>
      </w:r>
    </w:p>
    <w:p/>
    <w:p>
      <w:r xmlns:w="http://schemas.openxmlformats.org/wordprocessingml/2006/main">
        <w:t xml:space="preserve">2. Jakobsbréfið 5:12 - Láttu "já" þitt vera "Já" og "nei", "nei", svo að þú fallir ekki undir dóm.</w:t>
      </w:r>
    </w:p>
    <w:p/>
    <w:p>
      <w:r xmlns:w="http://schemas.openxmlformats.org/wordprocessingml/2006/main">
        <w:t xml:space="preserve">Sálmarnir 116:15 Dýrmætur í augum Drottins er dauði heilagra hans.</w:t>
      </w:r>
    </w:p>
    <w:p/>
    <w:p>
      <w:r xmlns:w="http://schemas.openxmlformats.org/wordprocessingml/2006/main">
        <w:t xml:space="preserve">Dauði heilagra Guðs er dýrmætur í augum Drottins.</w:t>
      </w:r>
    </w:p>
    <w:p/>
    <w:p>
      <w:r xmlns:w="http://schemas.openxmlformats.org/wordprocessingml/2006/main">
        <w:t xml:space="preserve">1. Líf hinna heilögu Guðs - hvernig við getum heiðrað þá</w:t>
      </w:r>
    </w:p>
    <w:p/>
    <w:p>
      <w:r xmlns:w="http://schemas.openxmlformats.org/wordprocessingml/2006/main">
        <w:t xml:space="preserve">2. Gildi lífsins - Að skilja mikilvægi dauðans</w:t>
      </w:r>
    </w:p>
    <w:p/>
    <w:p>
      <w:r xmlns:w="http://schemas.openxmlformats.org/wordprocessingml/2006/main">
        <w:t xml:space="preserve">1. Rómverjabréfið 6:23 - Því að laun syndarinnar er dauði, en gjöf Guðs er eilíft líf í Kristi Jesú, Drottni vorum.</w:t>
      </w:r>
    </w:p>
    <w:p/>
    <w:p>
      <w:r xmlns:w="http://schemas.openxmlformats.org/wordprocessingml/2006/main">
        <w:t xml:space="preserve">2. Prédikarinn 3:2 - Að fæðast hefur sinn tíma og að deyja hefur sinn tíma.</w:t>
      </w:r>
    </w:p>
    <w:p/>
    <w:p>
      <w:r xmlns:w="http://schemas.openxmlformats.org/wordprocessingml/2006/main">
        <w:t xml:space="preserve">Sálmarnir 116:16 Drottinn, sannlega er ég þjónn þinn. Ég er þjónn þinn og sonur ambáttar þinnar, þú hefur leyst bönd mín.</w:t>
      </w:r>
    </w:p>
    <w:p/>
    <w:p>
      <w:r xmlns:w="http://schemas.openxmlformats.org/wordprocessingml/2006/main">
        <w:t xml:space="preserve">Guð er trúr þeim sem þjóna honum.</w:t>
      </w:r>
    </w:p>
    <w:p/>
    <w:p>
      <w:r xmlns:w="http://schemas.openxmlformats.org/wordprocessingml/2006/main">
        <w:t xml:space="preserve">1: Trúfesti Guðs við að þjóna honum</w:t>
      </w:r>
    </w:p>
    <w:p/>
    <w:p>
      <w:r xmlns:w="http://schemas.openxmlformats.org/wordprocessingml/2006/main">
        <w:t xml:space="preserve">2: Blessunin að þjóna Guði</w:t>
      </w:r>
    </w:p>
    <w:p/>
    <w:p>
      <w:r xmlns:w="http://schemas.openxmlformats.org/wordprocessingml/2006/main">
        <w:t xml:space="preserve">1: Jesaja 41:10 - "Vertu því ekki hræddur, því að ég er með þér, óttast ekki, því að ég er Guð þinn. Ég mun styrkja þig og hjálpa þér, ég mun styðja þig með hægri hendi minni.</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Sálmarnir 116:17 Ég vil færa þér þakkarfórn og ákalla nafn Drottins.</w:t>
      </w:r>
    </w:p>
    <w:p/>
    <w:p>
      <w:r xmlns:w="http://schemas.openxmlformats.org/wordprocessingml/2006/main">
        <w:t xml:space="preserve">Ég vil þakka Drottni og lofa nafn hans.</w:t>
      </w:r>
    </w:p>
    <w:p/>
    <w:p>
      <w:r xmlns:w="http://schemas.openxmlformats.org/wordprocessingml/2006/main">
        <w:t xml:space="preserve">1: Við ættum alltaf að þakka Guði fyrir blessanir hans, sama hverjar aðstæðurnar eru.</w:t>
      </w:r>
    </w:p>
    <w:p/>
    <w:p>
      <w:r xmlns:w="http://schemas.openxmlformats.org/wordprocessingml/2006/main">
        <w:t xml:space="preserve">2: Við ættum alltaf að ákalla Drottin á gleði- og sorgartímum.</w:t>
      </w:r>
    </w:p>
    <w:p/>
    <w:p>
      <w:r xmlns:w="http://schemas.openxmlformats.org/wordprocessingml/2006/main">
        <w:t xml:space="preserve">1: Efesusbréfið 5:20 - Þakkið ávallt Guði og föður fyrir allt í nafni Drottins vors Jesú Krists.</w:t>
      </w:r>
    </w:p>
    <w:p/>
    <w:p>
      <w:r xmlns:w="http://schemas.openxmlformats.org/wordprocessingml/2006/main">
        <w:t xml:space="preserve">2: Filippíbréfið 4:6 - Verið varkár fyrir ekki neitt; en í öllu skuluð Guði kunngjöra beiðnir yðar með bæn og beiðni með þakkargjörð.</w:t>
      </w:r>
    </w:p>
    <w:p/>
    <w:p>
      <w:r xmlns:w="http://schemas.openxmlformats.org/wordprocessingml/2006/main">
        <w:t xml:space="preserve">Sálmarnir 116:18 Ég mun gjalda Drottni heit mín í augsýn alls lýðs hans,</w:t>
      </w:r>
    </w:p>
    <w:p/>
    <w:p>
      <w:r xmlns:w="http://schemas.openxmlformats.org/wordprocessingml/2006/main">
        <w:t xml:space="preserve">Sálmaritarinn lýsir því yfir að hann ætli að uppfylla heit sín við Drottin í viðurvist alls fólks hans.</w:t>
      </w:r>
    </w:p>
    <w:p/>
    <w:p>
      <w:r xmlns:w="http://schemas.openxmlformats.org/wordprocessingml/2006/main">
        <w:t xml:space="preserve">1. Að uppfylla heit okkar: Mikilvægi þess að standa við loforð okkar við Guð</w:t>
      </w:r>
    </w:p>
    <w:p/>
    <w:p>
      <w:r xmlns:w="http://schemas.openxmlformats.org/wordprocessingml/2006/main">
        <w:t xml:space="preserve">2. Að lifa í nærveru Guðs: Að fagna skuldbindingu okkar við Drottin</w:t>
      </w:r>
    </w:p>
    <w:p/>
    <w:p>
      <w:r xmlns:w="http://schemas.openxmlformats.org/wordprocessingml/2006/main">
        <w:t xml:space="preserve">1. Prédikarinn 5:4-5 - Þegar þú strengir Guði heit skaltu ekki tefja að uppfylla það. Hann hefur enga ánægju af fíflum; uppfylla heit þitt.</w:t>
      </w:r>
    </w:p>
    <w:p/>
    <w:p>
      <w:r xmlns:w="http://schemas.openxmlformats.org/wordprocessingml/2006/main">
        <w:t xml:space="preserve">2. Lúkas 14:28-30 - En byrjaðu ekki fyrr en þú telur kostnaðinn. Því hver myndi hefja byggingu húss án þess að reikna fyrst út kostnaðinn til að sjá hvort nægir peningar séu til til að klára hana?</w:t>
      </w:r>
    </w:p>
    <w:p/>
    <w:p>
      <w:r xmlns:w="http://schemas.openxmlformats.org/wordprocessingml/2006/main">
        <w:t xml:space="preserve">Sálmarnir 116:19 Í forgörðum húss Drottins, mitt á meðal þín, Jerúsalem. Lofið Drottin.</w:t>
      </w:r>
    </w:p>
    <w:p/>
    <w:p>
      <w:r xmlns:w="http://schemas.openxmlformats.org/wordprocessingml/2006/main">
        <w:t xml:space="preserve">Drottinn á að vera lofaður í forgörðum húss síns í miðri Jerúsalem.</w:t>
      </w:r>
    </w:p>
    <w:p/>
    <w:p>
      <w:r xmlns:w="http://schemas.openxmlformats.org/wordprocessingml/2006/main">
        <w:t xml:space="preserve">1. Heilagleiki Guðs og skylda okkar til að lofa hann</w:t>
      </w:r>
    </w:p>
    <w:p/>
    <w:p>
      <w:r xmlns:w="http://schemas.openxmlformats.org/wordprocessingml/2006/main">
        <w:t xml:space="preserve">2. Nærvera Drottins í lífi okkar og viðbrögð okkar</w:t>
      </w:r>
    </w:p>
    <w:p/>
    <w:p>
      <w:r xmlns:w="http://schemas.openxmlformats.org/wordprocessingml/2006/main">
        <w:t xml:space="preserve">1. Sálmur 150:1-6</w:t>
      </w:r>
    </w:p>
    <w:p/>
    <w:p>
      <w:r xmlns:w="http://schemas.openxmlformats.org/wordprocessingml/2006/main">
        <w:t xml:space="preserve">2. Opinberunarbókin 19:1-10</w:t>
      </w:r>
    </w:p>
    <w:p/>
    <w:p>
      <w:r xmlns:w="http://schemas.openxmlformats.org/wordprocessingml/2006/main">
        <w:t xml:space="preserve">Sálmur 117 er stysti kaflinn í Sálmabókinni og þjónar sem alhliða ákall til að lofa Drottin. Það leggur áherslu á staðfastan kærleika Guðs og trúfesti í garð allra þjóða.</w:t>
      </w:r>
    </w:p>
    <w:p/>
    <w:p>
      <w:r xmlns:w="http://schemas.openxmlformats.org/wordprocessingml/2006/main">
        <w:t xml:space="preserve">1. málsgrein: Sálmaritarinn kallar á allar þjóðir til að lofa Drottin og leggja áherslu á mikla kærleika hans og trúfesti sem varir að eilífu (Sálmur 117:1-2).</w:t>
      </w:r>
    </w:p>
    <w:p/>
    <w:p>
      <w:r xmlns:w="http://schemas.openxmlformats.org/wordprocessingml/2006/main">
        <w:t xml:space="preserve">Í stuttu máli,</w:t>
      </w:r>
    </w:p>
    <w:p>
      <w:r xmlns:w="http://schemas.openxmlformats.org/wordprocessingml/2006/main">
        <w:t xml:space="preserve">Sálmur hundrað sautján gjafir</w:t>
      </w:r>
    </w:p>
    <w:p>
      <w:r xmlns:w="http://schemas.openxmlformats.org/wordprocessingml/2006/main">
        <w:t xml:space="preserve">alhliða köllun til lofs,</w:t>
      </w:r>
    </w:p>
    <w:p>
      <w:r xmlns:w="http://schemas.openxmlformats.org/wordprocessingml/2006/main">
        <w:t xml:space="preserve">undirstrika yfirlýsingu sem náðst hefur með því að kalla saman allar þjóðir á sama tíma og hún leggur áherslu á viðurkenningu á guðlegum staðföstum kærleika.</w:t>
      </w:r>
    </w:p>
    <w:p/>
    <w:p>
      <w:r xmlns:w="http://schemas.openxmlformats.org/wordprocessingml/2006/main">
        <w:t xml:space="preserve">Að leggja áherslu á hvatningu sem náðst hefur með því að kalla á alheims tilbeiðslu en staðfesta eilífa trúfesti.</w:t>
      </w:r>
    </w:p>
    <w:p>
      <w:r xmlns:w="http://schemas.openxmlformats.org/wordprocessingml/2006/main">
        <w:t xml:space="preserve">Að minnast á innifalið sem sýnt var varðandi viðurkenningu á kærleika Guðs og trúfesti náði til allra þjóða.</w:t>
      </w:r>
    </w:p>
    <w:p/>
    <w:p>
      <w:r xmlns:w="http://schemas.openxmlformats.org/wordprocessingml/2006/main">
        <w:t xml:space="preserve">Sálmarnir 117:1 Lofið Drottin, allar þjóðir, lofið hann, allir þjóðir.</w:t>
      </w:r>
    </w:p>
    <w:p/>
    <w:p>
      <w:r xmlns:w="http://schemas.openxmlformats.org/wordprocessingml/2006/main">
        <w:t xml:space="preserve">Allar þjóðir og fólk er kallað til að lofa Drottin.</w:t>
      </w:r>
    </w:p>
    <w:p/>
    <w:p>
      <w:r xmlns:w="http://schemas.openxmlformats.org/wordprocessingml/2006/main">
        <w:t xml:space="preserve">1. Lofaðu Drottin af öllu hjarta: Lifðu lífi í tilbeiðslu</w:t>
      </w:r>
    </w:p>
    <w:p/>
    <w:p>
      <w:r xmlns:w="http://schemas.openxmlformats.org/wordprocessingml/2006/main">
        <w:t xml:space="preserve">2. Að þakka Guði: Líf þakklætis</w:t>
      </w:r>
    </w:p>
    <w:p/>
    <w:p>
      <w:r xmlns:w="http://schemas.openxmlformats.org/wordprocessingml/2006/main">
        <w:t xml:space="preserve">1. Efesusbréfið 5:19-20 - "talið hver til annars í sálmum, sálmum og andlegum söngvum, syngið og kveðið Drottni í hjarta yðar, þakkað Guði föður ávallt fyrir allt í nafni Drottins vors. Jesús Kristur"</w:t>
      </w:r>
    </w:p>
    <w:p/>
    <w:p>
      <w:r xmlns:w="http://schemas.openxmlformats.org/wordprocessingml/2006/main">
        <w:t xml:space="preserve">2. Hebreabréfið 13:15 - "Þess vegna skulum við stöðugt færa Guði lofgjörðarfórn með honum, það er ávöxtur vara okkar, og þökkum nafn hans."</w:t>
      </w:r>
    </w:p>
    <w:p/>
    <w:p>
      <w:r xmlns:w="http://schemas.openxmlformats.org/wordprocessingml/2006/main">
        <w:t xml:space="preserve">Sálmarnir 117:2 Því að miskunn hans er mikil við oss, og trúfesti Drottins varir að eilífu. Lofið Drottin.</w:t>
      </w:r>
    </w:p>
    <w:p/>
    <w:p>
      <w:r xmlns:w="http://schemas.openxmlformats.org/wordprocessingml/2006/main">
        <w:t xml:space="preserve">Miskunnsemi og trúfesti Drottins er eilíf. Lofið Drottin.</w:t>
      </w:r>
    </w:p>
    <w:p/>
    <w:p>
      <w:r xmlns:w="http://schemas.openxmlformats.org/wordprocessingml/2006/main">
        <w:t xml:space="preserve">1. Eilíf ást og trúfesti Guðs</w:t>
      </w:r>
    </w:p>
    <w:p/>
    <w:p>
      <w:r xmlns:w="http://schemas.openxmlformats.org/wordprocessingml/2006/main">
        <w:t xml:space="preserve">2. Miskunn Drottins og náð eru endalaus</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Efesusbréfið 2:4-5 - En Guð, sem er ríkur af miskunnsemi, hefur gert okkur lifandi með Kristi vegna þeirrar miklu kærleika, sem hann elskaði okkur með, jafnvel þegar við vorum dauðir fyrir misgjörðir okkar, og þú ert hólpinn.</w:t>
      </w:r>
    </w:p>
    <w:p/>
    <w:p>
      <w:r xmlns:w="http://schemas.openxmlformats.org/wordprocessingml/2006/main">
        <w:t xml:space="preserve">Sálmur 118 er þakkarsálmur og lofgjörð fyrir varanlega kærleika Guðs, frelsun og hjálpræði. Það lýsir þakklæti fyrir trúfesti Guðs á erfiðleikatímum og fagnar sigri hans yfir óvinum.</w:t>
      </w:r>
    </w:p>
    <w:p/>
    <w:p>
      <w:r xmlns:w="http://schemas.openxmlformats.org/wordprocessingml/2006/main">
        <w:t xml:space="preserve">1. málsgrein: Sálmaritarinn byrjar á því að segja að miskunn Drottins varir að eilífu. Þeir kalla á Ísrael að lýsa því yfir að Drottinn sé góður og kærleikur hans varir að eilífu (Sálmur 118:1-4).</w:t>
      </w:r>
    </w:p>
    <w:p/>
    <w:p>
      <w:r xmlns:w="http://schemas.openxmlformats.org/wordprocessingml/2006/main">
        <w:t xml:space="preserve">2. málsgrein: Sálmaritarinn segir frá persónulegri reynslu sinni af neyð og hvernig þeir ákalluðu Drottin, sem svaraði þeim með frelsun. Þeir lýsa því yfir að betra sé að leita hælis hjá Drottni en að treysta á menn (Sálmur 118:5-9).</w:t>
      </w:r>
    </w:p>
    <w:p/>
    <w:p>
      <w:r xmlns:w="http://schemas.openxmlformats.org/wordprocessingml/2006/main">
        <w:t xml:space="preserve">3. málsgrein: Sálmaritarinn veltir fyrir sér sigri þeirra yfir óvinum með hjálp Guðs. Þeir lýsa því hvernig þjóðirnar umkringdu þá, en í nafni Drottins tókst þeim að sigrast á þeim (Sálmur 118:10-14).</w:t>
      </w:r>
    </w:p>
    <w:p/>
    <w:p>
      <w:r xmlns:w="http://schemas.openxmlformats.org/wordprocessingml/2006/main">
        <w:t xml:space="preserve">4. málsgrein: Sálmaritarinn viðurkennir að Guð agaði þá en yfirgaf þá ekki til dauða. Þeir tjá þakklæti fyrir að hafa verið hólpnir af Drottni og gleðjast yfir réttlæti hans (Sálmur 118:15-18).</w:t>
      </w:r>
    </w:p>
    <w:p/>
    <w:p>
      <w:r xmlns:w="http://schemas.openxmlformats.org/wordprocessingml/2006/main">
        <w:t xml:space="preserve">5. málsgrein: Sálmaritarinn lýsir því yfir að þeir muni þakka Guði vegna þess að hann hefur orðið hjálpræði þeirra. Þeir upphefja hann sem steininn sem smiðirnir höfnuðu en valinn sem hornsteinn (Sálmur 118:19-23).</w:t>
      </w:r>
    </w:p>
    <w:p/>
    <w:p>
      <w:r xmlns:w="http://schemas.openxmlformats.org/wordprocessingml/2006/main">
        <w:t xml:space="preserve">6. málsgrein: Sálmaritarinn kallar eftir því að gleðjast og þakka Guði fyrir gæsku hans og miskunnsemi. Þeir viðurkenna að hann er Guð þeirra og þeir munu lofa hann að eilífu (Sálmur 118:24-29).</w:t>
      </w:r>
    </w:p>
    <w:p/>
    <w:p>
      <w:r xmlns:w="http://schemas.openxmlformats.org/wordprocessingml/2006/main">
        <w:t xml:space="preserve">Í stuttu máli,</w:t>
      </w:r>
    </w:p>
    <w:p>
      <w:r xmlns:w="http://schemas.openxmlformats.org/wordprocessingml/2006/main">
        <w:t xml:space="preserve">Sálmur hundrað og átján gjafir</w:t>
      </w:r>
    </w:p>
    <w:p>
      <w:r xmlns:w="http://schemas.openxmlformats.org/wordprocessingml/2006/main">
        <w:t xml:space="preserve">þakkargjörðarsöngur,</w:t>
      </w:r>
    </w:p>
    <w:p>
      <w:r xmlns:w="http://schemas.openxmlformats.org/wordprocessingml/2006/main">
        <w:t xml:space="preserve">og hátíð guðlegrar frelsunar,</w:t>
      </w:r>
    </w:p>
    <w:p>
      <w:r xmlns:w="http://schemas.openxmlformats.org/wordprocessingml/2006/main">
        <w:t xml:space="preserve">undirstrika yfirlýsingu sem náðst hefur með því að staðfesta varanlegan kærleika á sama tíma og hún leggur áherslu á viðurkenningu á guðlegri gæsku.</w:t>
      </w:r>
    </w:p>
    <w:p/>
    <w:p>
      <w:r xmlns:w="http://schemas.openxmlformats.org/wordprocessingml/2006/main">
        <w:t xml:space="preserve">Að leggja áherslu á persónulegan vitnisburð sem náðst hefur með því að segja frá erfiðri reynslu en staðfesta traust á guðlegri frelsun.</w:t>
      </w:r>
    </w:p>
    <w:p>
      <w:r xmlns:w="http://schemas.openxmlformats.org/wordprocessingml/2006/main">
        <w:t xml:space="preserve">Minnt er á hugleiðingar um að viðurkenna sigur yfir óvinum með guðlegri aðstoð en staðfesta að treysta á nafn Guðs.</w:t>
      </w:r>
    </w:p>
    <w:p>
      <w:r xmlns:w="http://schemas.openxmlformats.org/wordprocessingml/2006/main">
        <w:t xml:space="preserve">Að láta í ljós þakklæti fyrir að viðurkenna hjálpræði frá dauða á meðan að gleðjast yfir guðlegu réttlæti.</w:t>
      </w:r>
    </w:p>
    <w:p>
      <w:r xmlns:w="http://schemas.openxmlformats.org/wordprocessingml/2006/main">
        <w:t xml:space="preserve">Að viðurkenna guðfræðilega þýðingu sem sýnd var varðandi viðurkenningu á höfnun breyttist í upphafningu en staðfesti vígslu við tilbeiðslu.</w:t>
      </w:r>
    </w:p>
    <w:p>
      <w:r xmlns:w="http://schemas.openxmlformats.org/wordprocessingml/2006/main">
        <w:t xml:space="preserve">Að kalla eftir fögnuði sem lýst er yfir því að viðurkenna guðlega gæsku og staðfastan kærleika en staðfesta eilífa lofgjörð.</w:t>
      </w:r>
    </w:p>
    <w:p/>
    <w:p>
      <w:r xmlns:w="http://schemas.openxmlformats.org/wordprocessingml/2006/main">
        <w:t xml:space="preserve">Sálmarnir 118:1 Þakkið Drottni! því að hann er góður, því að miskunn hans varir að eilífu.</w:t>
      </w:r>
    </w:p>
    <w:p/>
    <w:p>
      <w:r xmlns:w="http://schemas.openxmlformats.org/wordprocessingml/2006/main">
        <w:t xml:space="preserve">Miskunn Guðs varir að eilífu og við ættum að þakka fyrir hana.</w:t>
      </w:r>
    </w:p>
    <w:p/>
    <w:p>
      <w:r xmlns:w="http://schemas.openxmlformats.org/wordprocessingml/2006/main">
        <w:t xml:space="preserve">1. Kraftur þakklætis - með áherslu á að þakka Guði fyrir miskunn hans</w:t>
      </w:r>
    </w:p>
    <w:p/>
    <w:p>
      <w:r xmlns:w="http://schemas.openxmlformats.org/wordprocessingml/2006/main">
        <w:t xml:space="preserve">2. Að standa á grundvelli miskunnar Guðs - með áherslu á að treysta á miskunn Guðs</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Harmljóðin 3:22-23 - Miskunnsemi Drottins hættir aldrei; miskunn hans tekur aldrei enda; þeir eru nýir á hverjum morgni; mikil er trúfesti þín.</w:t>
      </w:r>
    </w:p>
    <w:p/>
    <w:p>
      <w:r xmlns:w="http://schemas.openxmlformats.org/wordprocessingml/2006/main">
        <w:t xml:space="preserve">Sálmarnir 118:2 Segðu Ísrael, að miskunn hans varir að eilífu.</w:t>
      </w:r>
    </w:p>
    <w:p/>
    <w:p>
      <w:r xmlns:w="http://schemas.openxmlformats.org/wordprocessingml/2006/main">
        <w:t xml:space="preserve">Ísrael lofar Guð og lýsir því yfir að miskunn hans varir að eilífu.</w:t>
      </w:r>
    </w:p>
    <w:p/>
    <w:p>
      <w:r xmlns:w="http://schemas.openxmlformats.org/wordprocessingml/2006/main">
        <w:t xml:space="preserve">1. Óstöðvandi miskunn Guðs - Hugleiðing um Sálm 118:2</w:t>
      </w:r>
    </w:p>
    <w:p/>
    <w:p>
      <w:r xmlns:w="http://schemas.openxmlformats.org/wordprocessingml/2006/main">
        <w:t xml:space="preserve">2. Varanleg miskunn - könnun á óendanlegum kærleika Guðs</w:t>
      </w:r>
    </w:p>
    <w:p/>
    <w:p>
      <w:r xmlns:w="http://schemas.openxmlformats.org/wordprocessingml/2006/main">
        <w:t xml:space="preserve">1. Sálmur 136:1 - Þakkið Drottni, því að hann er góður; því að miskunn hans varir að eilífu.</w:t>
      </w:r>
    </w:p>
    <w:p/>
    <w:p>
      <w:r xmlns:w="http://schemas.openxmlformats.org/wordprocessingml/2006/main">
        <w:t xml:space="preserve">2. Harmljóðin 3:22-23 - Fyrir miskunn Drottins eyðst vér ekki, því að miskunn hans bregst ekki. Þau eru ný á hverjum morgni; mikil er trúfesti þín.</w:t>
      </w:r>
    </w:p>
    <w:p/>
    <w:p>
      <w:r xmlns:w="http://schemas.openxmlformats.org/wordprocessingml/2006/main">
        <w:t xml:space="preserve">Sálmarnir 118:3 Lát Arons hús segja, að miskunn hans varir að eilífu.</w:t>
      </w:r>
    </w:p>
    <w:p/>
    <w:p>
      <w:r xmlns:w="http://schemas.openxmlformats.org/wordprocessingml/2006/main">
        <w:t xml:space="preserve">Hús Arons ætti að lofa Guð og viðurkenna miskunn hans og trúfesti sem mun aldrei taka enda.</w:t>
      </w:r>
    </w:p>
    <w:p/>
    <w:p>
      <w:r xmlns:w="http://schemas.openxmlformats.org/wordprocessingml/2006/main">
        <w:t xml:space="preserve">1. Vitnisburður um miskunn Guðs - íhuga hvernig miskunn Guðs er eilíf og trúfesti hans bregst aldrei.</w:t>
      </w:r>
    </w:p>
    <w:p/>
    <w:p>
      <w:r xmlns:w="http://schemas.openxmlformats.org/wordprocessingml/2006/main">
        <w:t xml:space="preserve">2. Kraftur lofgjörðarinnar - kanna kraft lofgjörðarinnar og hvernig hægt er að nota hann til að vegsama Guð.</w:t>
      </w:r>
    </w:p>
    <w:p/>
    <w:p>
      <w:r xmlns:w="http://schemas.openxmlformats.org/wordprocessingml/2006/main">
        <w:t xml:space="preserve">1. Rómverjabréfið 8:38-39 - Því að ég er viss um að hvorki dauði né líf, né englar né höfðingjar, né það sem nú er né hið ókomna, né kraftar, hæð né dýpt né neitt annað í allri sköpuninni að skilja okkur frá kærleika Guðs í Kristi Jesú, Drottni vorum.</w:t>
      </w:r>
    </w:p>
    <w:p/>
    <w:p>
      <w:r xmlns:w="http://schemas.openxmlformats.org/wordprocessingml/2006/main">
        <w:t xml:space="preserve">2. Sálmur 100:4-5 - Gangið inn í hlið hans með þakkargjörð og forgarða hans með lofgjörð! Þakkið honum; blessi nafn hans! Því að Drottinn er góður; miskunn hans varir að eilífu og trúfesti hans frá kyni til kyns.</w:t>
      </w:r>
    </w:p>
    <w:p/>
    <w:p>
      <w:r xmlns:w="http://schemas.openxmlformats.org/wordprocessingml/2006/main">
        <w:t xml:space="preserve">Sálmarnir 118:4 Segi þeir, sem óttast Drottin, að miskunn hans varir að eilífu.</w:t>
      </w:r>
    </w:p>
    <w:p/>
    <w:p>
      <w:r xmlns:w="http://schemas.openxmlformats.org/wordprocessingml/2006/main">
        <w:t xml:space="preserve">Þessi texti leggur áherslu á mikilvægi þess að lofa miskunn Guðs og náð sem varir að eilífu.</w:t>
      </w:r>
    </w:p>
    <w:p/>
    <w:p>
      <w:r xmlns:w="http://schemas.openxmlformats.org/wordprocessingml/2006/main">
        <w:t xml:space="preserve">1. Að viðurkenna mikla miskunn Guðs og náð</w:t>
      </w:r>
    </w:p>
    <w:p/>
    <w:p>
      <w:r xmlns:w="http://schemas.openxmlformats.org/wordprocessingml/2006/main">
        <w:t xml:space="preserve">2. Nóg blessun í gegnum miskunn Guðs</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Efesusbréfið 2:4-5 - "En vegna mikillar elsku sinnar til okkar hefur Guð, sem er ríkur í miskunn, lífgað okkur með Kristi, jafnvel þegar við vorum dauðir í afbrotum, það er af náð sem þú ert hólpinn."</w:t>
      </w:r>
    </w:p>
    <w:p/>
    <w:p>
      <w:r xmlns:w="http://schemas.openxmlformats.org/wordprocessingml/2006/main">
        <w:t xml:space="preserve">Sálmarnir 118:5 Ég ákallaði Drottin í neyð, Drottinn svaraði mér og setti mig á stóran stað.</w:t>
      </w:r>
    </w:p>
    <w:p/>
    <w:p>
      <w:r xmlns:w="http://schemas.openxmlformats.org/wordprocessingml/2006/main">
        <w:t xml:space="preserve">Drottinn heyrir bænir okkar og svarar þeim og gefur okkur stóran stað.</w:t>
      </w:r>
    </w:p>
    <w:p/>
    <w:p>
      <w:r xmlns:w="http://schemas.openxmlformats.org/wordprocessingml/2006/main">
        <w:t xml:space="preserve">1. Guð svarar bænum okkar og gefur okkur meira en við biðjum um.</w:t>
      </w:r>
    </w:p>
    <w:p/>
    <w:p>
      <w:r xmlns:w="http://schemas.openxmlformats.org/wordprocessingml/2006/main">
        <w:t xml:space="preserve">2. Trú okkar er verðlaunuð þegar við köllum á Guð í neyð.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Sálmarnir 118:6 Drottinn er mér við hlið. Ég óttast ekki: hvað getur maðurinn gjört mér?</w:t>
      </w:r>
    </w:p>
    <w:p/>
    <w:p>
      <w:r xmlns:w="http://schemas.openxmlformats.org/wordprocessingml/2006/main">
        <w:t xml:space="preserve">Sálmaritarinn staðfestir að hann muni ekki óttast því að Drottinn er honum hliðhollur og maður getur ekkert gert honum.</w:t>
      </w:r>
    </w:p>
    <w:p/>
    <w:p>
      <w:r xmlns:w="http://schemas.openxmlformats.org/wordprocessingml/2006/main">
        <w:t xml:space="preserve">1. Guð er alltaf við hliðina á þér - Rómverjabréfið 8:31-39</w:t>
      </w:r>
    </w:p>
    <w:p/>
    <w:p>
      <w:r xmlns:w="http://schemas.openxmlformats.org/wordprocessingml/2006/main">
        <w:t xml:space="preserve">2. Óttast ekki - Jesaja 41:10-13</w:t>
      </w:r>
    </w:p>
    <w:p/>
    <w:p>
      <w:r xmlns:w="http://schemas.openxmlformats.org/wordprocessingml/2006/main">
        <w:t xml:space="preserve">1. Rómverjabréfið 8:31-39 - Hvað eigum við þá að segja um þetta? Ef Guð er með okkur, hver getur verið á móti okkur?</w:t>
      </w:r>
    </w:p>
    <w:p/>
    <w:p>
      <w:r xmlns:w="http://schemas.openxmlformats.org/wordprocessingml/2006/main">
        <w:t xml:space="preserve">2. Jesaja 41:10-13 - Óttast ekki, því að ég er með þér. óttast ekki, því að ég er þinn Guð. Ég styrki þig, ég mun hjálpa þér, ég styð þig með hægri hendi minni.</w:t>
      </w:r>
    </w:p>
    <w:p/>
    <w:p>
      <w:r xmlns:w="http://schemas.openxmlformats.org/wordprocessingml/2006/main">
        <w:t xml:space="preserve">Sálmarnir 118:7 Drottinn tekur minn hlut með þeim sem hjálpa mér, fyrir því mun ég sjá þrá mína yfir þeim sem hata mig.</w:t>
      </w:r>
    </w:p>
    <w:p/>
    <w:p>
      <w:r xmlns:w="http://schemas.openxmlformats.org/wordprocessingml/2006/main">
        <w:t xml:space="preserve">Drottinn er með þeim sem hjálpa okkur og mun hjálpa okkur að sigra óvini okkar.</w:t>
      </w:r>
    </w:p>
    <w:p/>
    <w:p>
      <w:r xmlns:w="http://schemas.openxmlformats.org/wordprocessingml/2006/main">
        <w:t xml:space="preserve">1: Guð er styrkur okkar og hjálpari á erfiðleikatímum</w:t>
      </w:r>
    </w:p>
    <w:p/>
    <w:p>
      <w:r xmlns:w="http://schemas.openxmlformats.org/wordprocessingml/2006/main">
        <w:t xml:space="preserve">2: Treystu á Drottin til að sigrast á mótlæti</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Hebreabréfið 13:6 - Svo að við getum sagt með djörfung: Drottinn er minn hjálpari, og ég óttast ekki hvað maðurinn mun gjöra mér.</w:t>
      </w:r>
    </w:p>
    <w:p/>
    <w:p>
      <w:r xmlns:w="http://schemas.openxmlformats.org/wordprocessingml/2006/main">
        <w:t xml:space="preserve">Sálmarnir 118:8 Betra er að treysta á Drottin en að treysta á manninn.</w:t>
      </w:r>
    </w:p>
    <w:p/>
    <w:p>
      <w:r xmlns:w="http://schemas.openxmlformats.org/wordprocessingml/2006/main">
        <w:t xml:space="preserve">Það er betra að trúa á Drottin en að treysta á fólk.</w:t>
      </w:r>
    </w:p>
    <w:p/>
    <w:p>
      <w:r xmlns:w="http://schemas.openxmlformats.org/wordprocessingml/2006/main">
        <w:t xml:space="preserve">1: Við ættum að einbeita okkur að kærleika og leiðsögn Drottins í stað þess að treysta á eigin styrk eða styrk annarra.</w:t>
      </w:r>
    </w:p>
    <w:p/>
    <w:p>
      <w:r xmlns:w="http://schemas.openxmlformats.org/wordprocessingml/2006/main">
        <w:t xml:space="preserve">2: Við ættum að vera meðvituð um háð okkar á Guði og setja traust okkar á hann einan.</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Sálmarnir 118:9 Betra er að treysta Drottni en að treysta á höfðingja.</w:t>
      </w:r>
    </w:p>
    <w:p/>
    <w:p>
      <w:r xmlns:w="http://schemas.openxmlformats.org/wordprocessingml/2006/main">
        <w:t xml:space="preserve">Að treysta á Drottin er betra en að treysta á mannlega leiðtoga.</w:t>
      </w:r>
    </w:p>
    <w:p/>
    <w:p>
      <w:r xmlns:w="http://schemas.openxmlformats.org/wordprocessingml/2006/main">
        <w:t xml:space="preserve">1. Að treysta á Drottin: The Superior Choice</w:t>
      </w:r>
    </w:p>
    <w:p/>
    <w:p>
      <w:r xmlns:w="http://schemas.openxmlformats.org/wordprocessingml/2006/main">
        <w:t xml:space="preserve">2. Settu trú þína á Guð, ekki fólk</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Hebreabréfið 11:6 - "En án trúar er ómögulegt að þóknast honum, því að sá sem gengur til Guðs verður að trúa því að hann sé til og að hann umbunar þeim sem leita hans."</w:t>
      </w:r>
    </w:p>
    <w:p/>
    <w:p>
      <w:r xmlns:w="http://schemas.openxmlformats.org/wordprocessingml/2006/main">
        <w:t xml:space="preserve">Sálmarnir 118:10 Allar þjóðir umkringdu mig, en í nafni Drottins mun ég tortíma þeim.</w:t>
      </w:r>
    </w:p>
    <w:p/>
    <w:p>
      <w:r xmlns:w="http://schemas.openxmlformats.org/wordprocessingml/2006/main">
        <w:t xml:space="preserve">Drottinn mun vernda okkur frá skaða þegar við setjum traust okkar á hann.</w:t>
      </w:r>
    </w:p>
    <w:p/>
    <w:p>
      <w:r xmlns:w="http://schemas.openxmlformats.org/wordprocessingml/2006/main">
        <w:t xml:space="preserve">1: Sama hversu færri við erum, trú okkar á Drottin mun alltaf vernda okkur.</w:t>
      </w:r>
    </w:p>
    <w:p/>
    <w:p>
      <w:r xmlns:w="http://schemas.openxmlformats.org/wordprocessingml/2006/main">
        <w:t xml:space="preserve">2: Kraftur Drottins er meiri en nokkurt afl sem við getum mætt.</w:t>
      </w:r>
    </w:p>
    <w:p/>
    <w:p>
      <w:r xmlns:w="http://schemas.openxmlformats.org/wordprocessingml/2006/main">
        <w:t xml:space="preserve">1: Efesusbréfið 6:10-18 - Klæddu þig í alvæpni Guðs svo þú getir tekið afstöðu gegn áformum djöfulsins.</w:t>
      </w:r>
    </w:p>
    <w:p/>
    <w:p>
      <w:r xmlns:w="http://schemas.openxmlformats.org/wordprocessingml/2006/main">
        <w:t xml:space="preserve">2: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Sálmarnir 118:11 Þeir umkringdu mig; Já, þeir umkringdu mig, en í nafni Drottins mun ég tortíma þeim.</w:t>
      </w:r>
    </w:p>
    <w:p/>
    <w:p>
      <w:r xmlns:w="http://schemas.openxmlformats.org/wordprocessingml/2006/main">
        <w:t xml:space="preserve">Drottinn mun vernda og tortíma þeim sem koma á móti okkur.</w:t>
      </w:r>
    </w:p>
    <w:p/>
    <w:p>
      <w:r xmlns:w="http://schemas.openxmlformats.org/wordprocessingml/2006/main">
        <w:t xml:space="preserve">1. Kraftur nafns Drottins</w:t>
      </w:r>
    </w:p>
    <w:p/>
    <w:p>
      <w:r xmlns:w="http://schemas.openxmlformats.org/wordprocessingml/2006/main">
        <w:t xml:space="preserve">2. Guð okkar er Guð verndar</w:t>
      </w:r>
    </w:p>
    <w:p/>
    <w:p>
      <w:r xmlns:w="http://schemas.openxmlformats.org/wordprocessingml/2006/main">
        <w:t xml:space="preserve">1. Sálmur 91:14-16 "Af því að hann heldur fast við mig í kærleika, mun ég frelsa hann, ég mun vernda hann, því að hann þekkir nafn mitt. Þegar hann kallar á mig, mun ég svara honum, ég mun vera með honum. í neyð, ég mun bjarga honum og heiðra hann, með langri ævi mun ég metta hann og sýna honum hjálpræði mitt.</w:t>
      </w:r>
    </w:p>
    <w:p/>
    <w:p>
      <w:r xmlns:w="http://schemas.openxmlformats.org/wordprocessingml/2006/main">
        <w:t xml:space="preserve">2. Jesaja 54:17 Ekkert vopn, sem smíðað er gegn þér, mun bera árangur, og þú skalt hrekja hverja tungu, sem rís gegn þér í dómi. Þetta er arfleifð þjóna Drottins og réttlæting þeirra frá mér, segir Drottinn.</w:t>
      </w:r>
    </w:p>
    <w:p/>
    <w:p>
      <w:r xmlns:w="http://schemas.openxmlformats.org/wordprocessingml/2006/main">
        <w:t xml:space="preserve">Sálmarnir 118:12 Þeir umkringdu mig eins og býflugur. þeir eru slokknir eins og þyrnaeldur, því að í nafni Drottins mun ég eyða þeim.</w:t>
      </w:r>
    </w:p>
    <w:p/>
    <w:p>
      <w:r xmlns:w="http://schemas.openxmlformats.org/wordprocessingml/2006/main">
        <w:t xml:space="preserve">Guð mun vernda og frelsa þá sem setja traust sitt á hann.</w:t>
      </w:r>
    </w:p>
    <w:p/>
    <w:p>
      <w:r xmlns:w="http://schemas.openxmlformats.org/wordprocessingml/2006/main">
        <w:t xml:space="preserve">1: Sama hversu öflugur eða ógnandi óvinurinn kann að virðast, Guð mun alltaf vernda og frelsa þá sem treysta á hann.</w:t>
      </w:r>
    </w:p>
    <w:p/>
    <w:p>
      <w:r xmlns:w="http://schemas.openxmlformats.org/wordprocessingml/2006/main">
        <w:t xml:space="preserve">2: Þegar við ákallum nafn Drottins mun hann tortíma óvinum okkar og veita okkur frelsun.</w:t>
      </w:r>
    </w:p>
    <w:p/>
    <w:p>
      <w:r xmlns:w="http://schemas.openxmlformats.org/wordprocessingml/2006/main">
        <w:t xml:space="preserve">1: Jesaja 41:10-13 - "Óttast ekki, því að ég er með þér, óttast ekki, því að ég er Guð þinn, ég styrki þig, ég mun hjálpa þér, ég mun styðja þig með minni réttlátu hægri hendi. Sjáðu , allir sem rembast gegn þér skulu til skammar og skammar verða, þeir sem berjast gegn þér munu verða að engu og farast.Þú skalt leita þeirra sem deila við þig, en þú munt ekki finna þá, þeir sem berjast gegn þér skulu Vertu sem ekkert, því að ég, Drottinn Guð þinn, held í hægri hönd þína, það er ég sem segi við þig: Óttast ekki, ég er sá sem hjálpar þér.</w:t>
      </w:r>
    </w:p>
    <w:p/>
    <w:p>
      <w:r xmlns:w="http://schemas.openxmlformats.org/wordprocessingml/2006/main">
        <w:t xml:space="preserve">2: Sálmur 34:17 - Þegar hinir réttlátu hrópa á hjálp, heyrir Drottinn og frelsar þá úr öllum nauðum þeirra.</w:t>
      </w:r>
    </w:p>
    <w:p/>
    <w:p>
      <w:r xmlns:w="http://schemas.openxmlformats.org/wordprocessingml/2006/main">
        <w:t xml:space="preserve">Sálmarnir 118:13 Þú lagðir á mig sár, svo að ég skyldi falla, en Drottinn hjálpaði mér.</w:t>
      </w:r>
    </w:p>
    <w:p/>
    <w:p>
      <w:r xmlns:w="http://schemas.openxmlformats.org/wordprocessingml/2006/main">
        <w:t xml:space="preserve">Þrátt fyrir mótlæti hjálpaði Drottinn sálmaritaranum.</w:t>
      </w:r>
    </w:p>
    <w:p/>
    <w:p>
      <w:r xmlns:w="http://schemas.openxmlformats.org/wordprocessingml/2006/main">
        <w:t xml:space="preserve">1. Hjálp Guðs á erfiðleikatímum</w:t>
      </w:r>
    </w:p>
    <w:p/>
    <w:p>
      <w:r xmlns:w="http://schemas.openxmlformats.org/wordprocessingml/2006/main">
        <w:t xml:space="preserve">2. Hvernig á að sigrast á mótlæti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Jakobsbréfið 1:2-4 - "Talið það alla gleði, bræður mínir, þegar þér lendir í margvíslegum prófraunum, því að þér vitið, að prófraun trúar yðar leiðir til staðfastleika. fullkominn og fullkominn, skortir ekkert."</w:t>
      </w:r>
    </w:p>
    <w:p/>
    <w:p>
      <w:r xmlns:w="http://schemas.openxmlformats.org/wordprocessingml/2006/main">
        <w:t xml:space="preserve">Sálmarnir 118:14 Drottinn er styrkur minn og söngur, og hann er orðinn mér hjálpræði.</w:t>
      </w:r>
    </w:p>
    <w:p/>
    <w:p>
      <w:r xmlns:w="http://schemas.openxmlformats.org/wordprocessingml/2006/main">
        <w:t xml:space="preserve">Sálmur 118:14 staðfestir að Guð er uppspretta styrks og hjálpræðis fyrir trúaðan.</w:t>
      </w:r>
    </w:p>
    <w:p/>
    <w:p>
      <w:r xmlns:w="http://schemas.openxmlformats.org/wordprocessingml/2006/main">
        <w:t xml:space="preserve">1. Uppspretta styrks: Hvernig Guð gefur okkur hugrekki til að sigra</w:t>
      </w:r>
    </w:p>
    <w:p/>
    <w:p>
      <w:r xmlns:w="http://schemas.openxmlformats.org/wordprocessingml/2006/main">
        <w:t xml:space="preserve">2. Frelsun: Boð til lífs í Jesú Kristi</w:t>
      </w:r>
    </w:p>
    <w:p/>
    <w:p>
      <w:r xmlns:w="http://schemas.openxmlformats.org/wordprocessingml/2006/main">
        <w:t xml:space="preserve">1. Sálmur 118:14</w:t>
      </w:r>
    </w:p>
    <w:p/>
    <w:p>
      <w:r xmlns:w="http://schemas.openxmlformats.org/wordprocessingml/2006/main">
        <w:t xml:space="preserve">2. Rómverjabréfið 10:9-10 ( Ef þú játar með munni þínum að Jesús sé Drottinn og trúir í hjarta þínu að Guð hafi uppvakið hann frá dauðum, muntu hólpinn verða. Því að það er með því að trúa í hjarta þínu sem þú hefur rétt fyrir þér. með Guði, og það er með því að játa með munni þínum sem þú ert hólpinn.)</w:t>
      </w:r>
    </w:p>
    <w:p/>
    <w:p>
      <w:r xmlns:w="http://schemas.openxmlformats.org/wordprocessingml/2006/main">
        <w:t xml:space="preserve">Sálmarnir 118:15 Rödd fagnaðar og hjálpræðis er í tjaldbúðum réttlátra, hægri hönd Drottins gjörir djarft.</w:t>
      </w:r>
    </w:p>
    <w:p/>
    <w:p>
      <w:r xmlns:w="http://schemas.openxmlformats.org/wordprocessingml/2006/main">
        <w:t xml:space="preserve">Hinir réttlátu gleðjast yfir hjálpræði Drottins.</w:t>
      </w:r>
    </w:p>
    <w:p/>
    <w:p>
      <w:r xmlns:w="http://schemas.openxmlformats.org/wordprocessingml/2006/main">
        <w:t xml:space="preserve">1: Gleðjist yfir hjálpræði Drottins</w:t>
      </w:r>
    </w:p>
    <w:p/>
    <w:p>
      <w:r xmlns:w="http://schemas.openxmlformats.org/wordprocessingml/2006/main">
        <w:t xml:space="preserve">2: Hægri hönd Drottins er hugrökk</w:t>
      </w:r>
    </w:p>
    <w:p/>
    <w:p>
      <w:r xmlns:w="http://schemas.openxmlformats.org/wordprocessingml/2006/main">
        <w:t xml:space="preserve">1: Rómverjabréfið 8:31-39 - Ef Guð er með okkur, hver getur verið á móti okkur?</w:t>
      </w:r>
    </w:p>
    <w:p/>
    <w:p>
      <w:r xmlns:w="http://schemas.openxmlformats.org/wordprocessingml/2006/main">
        <w:t xml:space="preserve">2: Jesaja 33:2 - Drottinn, ver oss náðugur. vér höfum beðið þín, ver þú armleggur þeirra á hverjum morgni, og hjálpræði vort á neyðartímum.</w:t>
      </w:r>
    </w:p>
    <w:p/>
    <w:p>
      <w:r xmlns:w="http://schemas.openxmlformats.org/wordprocessingml/2006/main">
        <w:t xml:space="preserve">Sálmarnir 118:16 Hægri hönd Drottins er hafin, hægri hönd Drottins gjörir djarflega.</w:t>
      </w:r>
    </w:p>
    <w:p/>
    <w:p>
      <w:r xmlns:w="http://schemas.openxmlformats.org/wordprocessingml/2006/main">
        <w:t xml:space="preserve">Kraftur og styrkur Drottins er lofaður í Sálmi 118:16, þar sem hann boðar að hægri hönd Drottins sé hafin og gjörir hetjulega.</w:t>
      </w:r>
    </w:p>
    <w:p/>
    <w:p>
      <w:r xmlns:w="http://schemas.openxmlformats.org/wordprocessingml/2006/main">
        <w:t xml:space="preserve">1. Styrkur Drottins: Upphafin hægri hönd Drottins</w:t>
      </w:r>
    </w:p>
    <w:p/>
    <w:p>
      <w:r xmlns:w="http://schemas.openxmlformats.org/wordprocessingml/2006/main">
        <w:t xml:space="preserve">2. Hugrekki og hreysti Drottins: Hægri hönd Drottins gjörir af kappi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2. Mósebók 15:6 - "Hægri hönd þín, Drottinn, dýrleg að krafti, hægri hönd þín, Drottinn, sundrar óvininum."</w:t>
      </w:r>
    </w:p>
    <w:p/>
    <w:p>
      <w:r xmlns:w="http://schemas.openxmlformats.org/wordprocessingml/2006/main">
        <w:t xml:space="preserve">Sálmarnir 118:17 Ég skal ekki deyja, heldur lifa og kunngjöra verk Drottins.</w:t>
      </w:r>
    </w:p>
    <w:p/>
    <w:p>
      <w:r xmlns:w="http://schemas.openxmlformats.org/wordprocessingml/2006/main">
        <w:t xml:space="preserve">Sálmaritarinn lýsir því yfir að þeir muni ekki deyja, heldur lifa og boða verk Drottins.</w:t>
      </w:r>
    </w:p>
    <w:p/>
    <w:p>
      <w:r xmlns:w="http://schemas.openxmlformats.org/wordprocessingml/2006/main">
        <w:t xml:space="preserve">1. Að lifa og boða verk Drottins</w:t>
      </w:r>
    </w:p>
    <w:p/>
    <w:p>
      <w:r xmlns:w="http://schemas.openxmlformats.org/wordprocessingml/2006/main">
        <w:t xml:space="preserve">2. Að lýsa yfir kraftaverkum Drottins</w:t>
      </w:r>
    </w:p>
    <w:p/>
    <w:p>
      <w:r xmlns:w="http://schemas.openxmlformats.org/wordprocessingml/2006/main">
        <w:t xml:space="preserve">1. Jesaja 40:9 Síon, þú sem flytur fagnaðarerindið, far upp á háa fjallið. Ó Jerúsalem, þú sem flytur fagnaðarerindið, hef upp raust þína af krafti, lyft henni upp, óttast ekki. seg við Júdaborgir: Sjáið Guð yðar!</w:t>
      </w:r>
    </w:p>
    <w:p/>
    <w:p>
      <w:r xmlns:w="http://schemas.openxmlformats.org/wordprocessingml/2006/main">
        <w:t xml:space="preserve">2. Matteusarguðspjall 28:19-20 Farið því og gerið allar þjóðir að lærisveinum, skírið þá í nafni föður, sonar og heilags anda, og kennið þeim að halda allt sem ég hef boðið yður. Og sjá, ég er með yður alla tíð, allt til enda veraldar. Amen.</w:t>
      </w:r>
    </w:p>
    <w:p/>
    <w:p>
      <w:r xmlns:w="http://schemas.openxmlformats.org/wordprocessingml/2006/main">
        <w:t xml:space="preserve">Sálmarnir 118:18 Drottinn agar mig sárt, en hann gaf mig ekki dauðanum.</w:t>
      </w:r>
    </w:p>
    <w:p/>
    <w:p>
      <w:r xmlns:w="http://schemas.openxmlformats.org/wordprocessingml/2006/main">
        <w:t xml:space="preserve">Drottinn hefir agaað ræðumanninn harðlega, en ekki leyft þeim að deyja.</w:t>
      </w:r>
    </w:p>
    <w:p/>
    <w:p>
      <w:r xmlns:w="http://schemas.openxmlformats.org/wordprocessingml/2006/main">
        <w:t xml:space="preserve">1. Agi Guðs er nauðsynlegur fyrir vöxt okkar</w:t>
      </w:r>
    </w:p>
    <w:p/>
    <w:p>
      <w:r xmlns:w="http://schemas.openxmlformats.org/wordprocessingml/2006/main">
        <w:t xml:space="preserve">2. Miskunn Drottins og endurlausn</w:t>
      </w:r>
    </w:p>
    <w:p/>
    <w:p>
      <w:r xmlns:w="http://schemas.openxmlformats.org/wordprocessingml/2006/main">
        <w:t xml:space="preserve">1. Jesaja 53:5 - En hann var stunginn vegna afbrota vorra, hann var kraminn vegna misgjörða vorra. refsingin, sem veitti oss frið, var á honum, og af sárum hans erum vér læknir.</w:t>
      </w:r>
    </w:p>
    <w:p/>
    <w:p>
      <w:r xmlns:w="http://schemas.openxmlformats.org/wordprocessingml/2006/main">
        <w:t xml:space="preserve">2. Hebreabréfið 12:7-11 - Þola erfiðleika sem aga; Guð kemur fram við þig eins og börnin sín. Fyrir hvaða börn eru ekki agauð af föður sínum? Ef þú ert ekki agaður og allir gangast undir aga þá ertu ekki lögmætur, alls ekki sannir synir og dætur. Þar að auki höfum við allir átt mannlega feður sem agaðu okkur og við virtum þá fyrir það. Hversu miklu frekar ættum við að lúta föður andanna og lifa! Þeir agaðu okkur litla stund eins og þeim þótti best; en Guð agar oss okkur til heilla, til þess að vér megum hlutdeild í heilagleika hans. Enginn agi virðist notalegur á þeim tíma, en sársaukafullur. Síðar framleiðir það hins vegar uppskeru réttlætis og friðar fyrir þá sem hafa verið þjálfaðir af því.</w:t>
      </w:r>
    </w:p>
    <w:p/>
    <w:p>
      <w:r xmlns:w="http://schemas.openxmlformats.org/wordprocessingml/2006/main">
        <w:t xml:space="preserve">Sálmarnir 118:19 Ljúkið upp fyrir mér hlið réttlætisins, ég vil ganga inn í þær og lofa Drottin.</w:t>
      </w:r>
    </w:p>
    <w:p/>
    <w:p>
      <w:r xmlns:w="http://schemas.openxmlformats.org/wordprocessingml/2006/main">
        <w:t xml:space="preserve">Þessi sálmur hvetur okkur til að opna hjörtu okkar og huga fyrir réttlæti Guðs og lofa hann.</w:t>
      </w:r>
    </w:p>
    <w:p/>
    <w:p>
      <w:r xmlns:w="http://schemas.openxmlformats.org/wordprocessingml/2006/main">
        <w:t xml:space="preserve">1: Við skulum opna hjörtu okkar fyrir réttlæti Guðs og helga líf okkar til að lofa hann.</w:t>
      </w:r>
    </w:p>
    <w:p/>
    <w:p>
      <w:r xmlns:w="http://schemas.openxmlformats.org/wordprocessingml/2006/main">
        <w:t xml:space="preserve">2: Við skulum gefa okkur tíma til að opna okkur fyrir réttlæti Guðs og lofa hann í einlægni af öllu hjarta.</w:t>
      </w:r>
    </w:p>
    <w:p/>
    <w:p>
      <w:r xmlns:w="http://schemas.openxmlformats.org/wordprocessingml/2006/main">
        <w:t xml:space="preserve">1: Filippíbréfið 4:4-7 - Gleðjist ávallt í Drottni; aftur segi ég, gleðjist! Láttu skynsemi þína vera öllum kunn. Drottinn er nálægur; Verið ekki áhyggjufullir um neitt, heldur skuluð í öllu gera óskir yðar kunnar Guði með bæn og beiðni með þakkargjörð. Og friður Guðs, sem er æðri öllum skilningi, mun varðveita hjörtu yðar og huga yðar í Kristi Jesú.</w:t>
      </w:r>
    </w:p>
    <w:p/>
    <w:p>
      <w:r xmlns:w="http://schemas.openxmlformats.org/wordprocessingml/2006/main">
        <w:t xml:space="preserve">2: Jóhannesarguðspjall 3:16-17 - Því svo elskaði Guð heiminn að hann gaf son sinn eingetinn, til þess að hver sem á hann trúir glatist ekki heldur hafi eilíft líf. Því að Guð sendi ekki son sinn í heiminn til að dæma heiminn, heldur til þess að heimurinn yrði hólpinn fyrir hann.</w:t>
      </w:r>
    </w:p>
    <w:p/>
    <w:p>
      <w:r xmlns:w="http://schemas.openxmlformats.org/wordprocessingml/2006/main">
        <w:t xml:space="preserve">Sálmarnir 118:20 Þetta hlið Drottins, sem hinir réttlátu munu ganga inn í.</w:t>
      </w:r>
    </w:p>
    <w:p/>
    <w:p>
      <w:r xmlns:w="http://schemas.openxmlformats.org/wordprocessingml/2006/main">
        <w:t xml:space="preserve">Þessi texti talar um hlið Drottins sem leiðir til eilífs lífs fyrir þá sem eru réttlátir.</w:t>
      </w:r>
    </w:p>
    <w:p/>
    <w:p>
      <w:r xmlns:w="http://schemas.openxmlformats.org/wordprocessingml/2006/main">
        <w:t xml:space="preserve">1. Hlið Drottins: Leiðin til réttlætis og eilífs lífs</w:t>
      </w:r>
    </w:p>
    <w:p/>
    <w:p>
      <w:r xmlns:w="http://schemas.openxmlformats.org/wordprocessingml/2006/main">
        <w:t xml:space="preserve">2. Blessun Drottins hliðs: Aðgangur að lifa með Guði að eilífu</w:t>
      </w:r>
    </w:p>
    <w:p/>
    <w:p>
      <w:r xmlns:w="http://schemas.openxmlformats.org/wordprocessingml/2006/main">
        <w:t xml:space="preserve">1. Sálmur 23:6 - Vissulega mun gæska og miskunn fylgja mér alla ævidaga mína, og ég mun búa í húsi Drottins að eilífu.</w:t>
      </w:r>
    </w:p>
    <w:p/>
    <w:p>
      <w:r xmlns:w="http://schemas.openxmlformats.org/wordprocessingml/2006/main">
        <w:t xml:space="preserve">2. Jesaja 26:2 - Opnaðu hliðin, svo að hin réttláta þjóð megi ganga inn, þjóðin sem heldur trúnni.</w:t>
      </w:r>
    </w:p>
    <w:p/>
    <w:p>
      <w:r xmlns:w="http://schemas.openxmlformats.org/wordprocessingml/2006/main">
        <w:t xml:space="preserve">Sálmarnir 118:21 Ég vil lofa þig, því að þú hefur heyrt mig og ert orðinn mér hjálpræði.</w:t>
      </w:r>
    </w:p>
    <w:p/>
    <w:p>
      <w:r xmlns:w="http://schemas.openxmlformats.org/wordprocessingml/2006/main">
        <w:t xml:space="preserve">Þessi texti fagnar hjálpræði Guðs sálmaritarans.</w:t>
      </w:r>
    </w:p>
    <w:p/>
    <w:p>
      <w:r xmlns:w="http://schemas.openxmlformats.org/wordprocessingml/2006/main">
        <w:t xml:space="preserve">1. Guð er alltaf með okkur - Sama aðstæðurnar</w:t>
      </w:r>
    </w:p>
    <w:p/>
    <w:p>
      <w:r xmlns:w="http://schemas.openxmlformats.org/wordprocessingml/2006/main">
        <w:t xml:space="preserve">2. Kraftur lofs og þakklætis til Guðs</w:t>
      </w:r>
    </w:p>
    <w:p/>
    <w:p>
      <w:r xmlns:w="http://schemas.openxmlformats.org/wordprocessingml/2006/main">
        <w:t xml:space="preserve">1. Jesaja 12:2 - "Sjá, Guð er hjálpræði mitt, ég treysti og óttast ekki, því að Drottinn Drottinn er styrkur minn og söngur minn, hann er líka orðið mér til hjálpræðis."</w:t>
      </w:r>
    </w:p>
    <w:p/>
    <w:p>
      <w:r xmlns:w="http://schemas.openxmlformats.org/wordprocessingml/2006/main">
        <w:t xml:space="preserve">2. Kólossubréfið 1:27 - "Þeim sem Guð vildi kunngjöra hver sé auður dýrðar þessa leyndardóms meðal heiðingjanna, sem er Kristur í yður, von dýrðarinnar."</w:t>
      </w:r>
    </w:p>
    <w:p/>
    <w:p>
      <w:r xmlns:w="http://schemas.openxmlformats.org/wordprocessingml/2006/main">
        <w:t xml:space="preserve">Sálmarnir 118:22 Steinninn, sem smiðirnir höfnuðu, er orðinn höfuðsteinn hornsins.</w:t>
      </w:r>
    </w:p>
    <w:p/>
    <w:p>
      <w:r xmlns:w="http://schemas.openxmlformats.org/wordprocessingml/2006/main">
        <w:t xml:space="preserve">Steinninn sem smiðirnir höfnuðu er orðinn hornsteinn mannvirkisins.</w:t>
      </w:r>
    </w:p>
    <w:p/>
    <w:p>
      <w:r xmlns:w="http://schemas.openxmlformats.org/wordprocessingml/2006/main">
        <w:t xml:space="preserve">1. Hið óæskilega verður verðmætast - Sálmur 118:22</w:t>
      </w:r>
    </w:p>
    <w:p/>
    <w:p>
      <w:r xmlns:w="http://schemas.openxmlformats.org/wordprocessingml/2006/main">
        <w:t xml:space="preserve">2. Hafnað, en ekki yfirgefið - Sálmarnir 118:22</w:t>
      </w:r>
    </w:p>
    <w:p/>
    <w:p>
      <w:r xmlns:w="http://schemas.openxmlformats.org/wordprocessingml/2006/main">
        <w:t xml:space="preserve">1. Matteusarguðspjall 21:42 - "Jesús sagði við þá: "Hafið þér aldrei lesið í ritningunum: Steinninn, sem smiðirnir höfnuðu, er orðinn að hornsteini. þetta var gjörningur Drottins, og það er dásamlegt í okkar augum“</w:t>
      </w:r>
    </w:p>
    <w:p/>
    <w:p>
      <w:r xmlns:w="http://schemas.openxmlformats.org/wordprocessingml/2006/main">
        <w:t xml:space="preserve">2. 1. Pétursbréf 2:7 - "Þannig eruð þér líka, eins og lifandi steinar, verið að byggja upp í andlegt hús til að vera heilagt prestdæmi, og færa andlegar fórnir Guði þóknanlegar fyrir Jesú Krist."</w:t>
      </w:r>
    </w:p>
    <w:p/>
    <w:p>
      <w:r xmlns:w="http://schemas.openxmlformats.org/wordprocessingml/2006/main">
        <w:t xml:space="preserve">Sálmarnir 118:23 Þetta er gjörningur Drottins. það er dásamlegt í okkar augum.</w:t>
      </w:r>
    </w:p>
    <w:p/>
    <w:p>
      <w:r xmlns:w="http://schemas.openxmlformats.org/wordprocessingml/2006/main">
        <w:t xml:space="preserve">Þessi texti fagnar verki Drottins og ótrúlegu eðli þess.</w:t>
      </w:r>
    </w:p>
    <w:p/>
    <w:p>
      <w:r xmlns:w="http://schemas.openxmlformats.org/wordprocessingml/2006/main">
        <w:t xml:space="preserve">1. Verk Guðs er stórkostlegt - Sálmur 118:23</w:t>
      </w:r>
    </w:p>
    <w:p/>
    <w:p>
      <w:r xmlns:w="http://schemas.openxmlformats.org/wordprocessingml/2006/main">
        <w:t xml:space="preserve">2. Fagnaðu handaverki Drottins - Sálmur 118:23</w:t>
      </w:r>
    </w:p>
    <w:p/>
    <w:p>
      <w:r xmlns:w="http://schemas.openxmlformats.org/wordprocessingml/2006/main">
        <w:t xml:space="preserve">1. Jesaja 25:1 - "Ó Drottinn, þú ert Guð minn, ég vil upphefja þig, ég vil lofa nafn þitt, því að þú hefur framkvæmt undursamlega hluti, áform fornra, trú og örugg.</w:t>
      </w:r>
    </w:p>
    <w:p/>
    <w:p>
      <w:r xmlns:w="http://schemas.openxmlformats.org/wordprocessingml/2006/main">
        <w:t xml:space="preserve">2. Jesaja 40:28 - Hefur þú ekki vitað það? Hefurðu ekki heyrt? Drottinn er hinn eilífi Guð, skapari endimarka jarðar. Hann dofnar ekki eða þreytist ekki; skilningur hans er órannsakanlegur.</w:t>
      </w:r>
    </w:p>
    <w:p/>
    <w:p>
      <w:r xmlns:w="http://schemas.openxmlformats.org/wordprocessingml/2006/main">
        <w:t xml:space="preserve">Sálmarnir 118:24 Þetta er dagurinn, sem Drottinn hefir gjört. við munum gleðjast og gleðjast yfir því.</w:t>
      </w:r>
    </w:p>
    <w:p/>
    <w:p>
      <w:r xmlns:w="http://schemas.openxmlformats.org/wordprocessingml/2006/main">
        <w:t xml:space="preserve">Þessi dagur er dagur gleði og lofgjörðar, gefinn okkur af Drottni.</w:t>
      </w:r>
    </w:p>
    <w:p/>
    <w:p>
      <w:r xmlns:w="http://schemas.openxmlformats.org/wordprocessingml/2006/main">
        <w:t xml:space="preserve">1. Gleði Drottins: Hvernig á að gleðjast yfir gjöf hvers dags</w:t>
      </w:r>
    </w:p>
    <w:p/>
    <w:p>
      <w:r xmlns:w="http://schemas.openxmlformats.org/wordprocessingml/2006/main">
        <w:t xml:space="preserve">2. Kraftur lofs: Hvernig þakklæti getur umbreytt lífi okkar</w:t>
      </w:r>
    </w:p>
    <w:p/>
    <w:p>
      <w:r xmlns:w="http://schemas.openxmlformats.org/wordprocessingml/2006/main">
        <w:t xml:space="preserve">1. Jóhannesarguðspjall 15:11 - Þetta hef ég talað við yður, til þess að fögnuður minn verði í yður og fögnuður yðar fullkominn.</w:t>
      </w:r>
    </w:p>
    <w:p/>
    <w:p>
      <w:r xmlns:w="http://schemas.openxmlformats.org/wordprocessingml/2006/main">
        <w:t xml:space="preserve">2. Filippíbréfið 4:4-7 - Verið ávallt glaðir í Drottni, og aftur segi ég: Gleðjist. Látið hófsemi ykkar vera öllum kunnugt. Drottinn er í nánd. Vertu varkár fyrir ekki neitt; en í öllu skuluð Guði kunngjöra beiðnir yðar með bæn og beiðni með þakkargjörð. Og friður Guðs, sem er æðri öllum skilningi, mun varðveita hjörtu yðar og huga fyrir Krist Jesú.</w:t>
      </w:r>
    </w:p>
    <w:p/>
    <w:p>
      <w:r xmlns:w="http://schemas.openxmlformats.org/wordprocessingml/2006/main">
        <w:t xml:space="preserve">Sálmarnir 118:25 Bjarga nú, ég bið þig, Drottinn, Drottinn, ég bið þig, send nú gæfu.</w:t>
      </w:r>
    </w:p>
    <w:p/>
    <w:p>
      <w:r xmlns:w="http://schemas.openxmlformats.org/wordprocessingml/2006/main">
        <w:t xml:space="preserve">Sálmaritarinn biður Guð um að bjarga þeim og koma velsæld.</w:t>
      </w:r>
    </w:p>
    <w:p/>
    <w:p>
      <w:r xmlns:w="http://schemas.openxmlformats.org/wordprocessingml/2006/main">
        <w:t xml:space="preserve">1. Kraftur bænarinnar og áhrif hennar á líf okkar</w:t>
      </w:r>
    </w:p>
    <w:p/>
    <w:p>
      <w:r xmlns:w="http://schemas.openxmlformats.org/wordprocessingml/2006/main">
        <w:t xml:space="preserve">2. Að treysta Guði á erfiðleikatímum</w:t>
      </w:r>
    </w:p>
    <w:p/>
    <w:p>
      <w:r xmlns:w="http://schemas.openxmlformats.org/wordprocessingml/2006/main">
        <w:t xml:space="preserve">1. Sálmur 118:25 - Bjarga nú, ég bið þig, Drottinn, Drottinn, ég bið þig, send nú farsæld.</w:t>
      </w:r>
    </w:p>
    <w:p/>
    <w:p>
      <w:r xmlns:w="http://schemas.openxmlformats.org/wordprocessingml/2006/main">
        <w:t xml:space="preserve">2. Jakobsbréfið 5:16 - Játið því syndir ykkar hver fyrir öðrum og biðjið hver fyrir öðrum, svo að þér megið læknast. Bæn réttláts manns hefur mikinn kraft þegar hún er að virka.</w:t>
      </w:r>
    </w:p>
    <w:p/>
    <w:p>
      <w:r xmlns:w="http://schemas.openxmlformats.org/wordprocessingml/2006/main">
        <w:t xml:space="preserve">Sálmarnir 118:26 Lofaður sé sá sem kemur í nafni Drottins: vér höfum blessað þig úr húsi Drottins.</w:t>
      </w:r>
    </w:p>
    <w:p/>
    <w:p>
      <w:r xmlns:w="http://schemas.openxmlformats.org/wordprocessingml/2006/main">
        <w:t xml:space="preserve">Þessi texti leggur áherslu á mikilvægi þeirra sem koma í nafni Drottins.</w:t>
      </w:r>
    </w:p>
    <w:p/>
    <w:p>
      <w:r xmlns:w="http://schemas.openxmlformats.org/wordprocessingml/2006/main">
        <w:t xml:space="preserve">1. Blessun Guðs: Uppskera ávinninginn af því að treysta á Drottin</w:t>
      </w:r>
    </w:p>
    <w:p/>
    <w:p>
      <w:r xmlns:w="http://schemas.openxmlformats.org/wordprocessingml/2006/main">
        <w:t xml:space="preserve">2. Kraftur blessunar: Þakkir til Drottins</w:t>
      </w:r>
    </w:p>
    <w:p/>
    <w:p>
      <w:r xmlns:w="http://schemas.openxmlformats.org/wordprocessingml/2006/main">
        <w:t xml:space="preserve">1. Jeremía 29:11-13 Því að ég veit hvaða áætlanir ég hef í garð yðar, segir Drottinn, áform um að láta þér farsælast og ekki gera þér illt, ætlar að gefa þér von og framtíð. Þá munt þú ákalla mig og koma og biðja til mín, og ég mun hlusta á þig. Þú munt leita mín og finna mig þegar þú leitar mín af öllu hjarta.</w:t>
      </w:r>
    </w:p>
    <w:p/>
    <w:p>
      <w:r xmlns:w="http://schemas.openxmlformats.org/wordprocessingml/2006/main">
        <w:t xml:space="preserve">2. Matteusarguðspjall 19:29 Og hver sem hefur yfirgefið hús eða bræður eða systur eða föður eða móður eða börn eða akra mín vegna mun fá hundraðfalt meira og erfa eilíft líf.</w:t>
      </w:r>
    </w:p>
    <w:p/>
    <w:p>
      <w:r xmlns:w="http://schemas.openxmlformats.org/wordprocessingml/2006/main">
        <w:t xml:space="preserve">Sálmarnir 118:27 Guð er Drottinn, sem birtir oss ljós. Bindið fórnina með böndum, allt að altarishornunum.</w:t>
      </w:r>
    </w:p>
    <w:p/>
    <w:p>
      <w:r xmlns:w="http://schemas.openxmlformats.org/wordprocessingml/2006/main">
        <w:t xml:space="preserve">Drottinn hefur sýnt okkur ljós og við ættum að binda fórnir okkar við altarið með snúrum.</w:t>
      </w:r>
    </w:p>
    <w:p/>
    <w:p>
      <w:r xmlns:w="http://schemas.openxmlformats.org/wordprocessingml/2006/main">
        <w:t xml:space="preserve">1. Færðu fórnir til Drottins - Sálmur 118:27</w:t>
      </w:r>
    </w:p>
    <w:p/>
    <w:p>
      <w:r xmlns:w="http://schemas.openxmlformats.org/wordprocessingml/2006/main">
        <w:t xml:space="preserve">2. Guð er ljós lífs okkar - Sálmur 118:27</w:t>
      </w:r>
    </w:p>
    <w:p/>
    <w:p>
      <w:r xmlns:w="http://schemas.openxmlformats.org/wordprocessingml/2006/main">
        <w:t xml:space="preserve">1. Jesaja 49:6 - „Og hann sagði: Það er léttvægt að þú skulir vera þjónn minn til að reisa upp ættkvíslir Jakobs og endurreisa þá sem varðveittir eru í Ísrael. , svo að þú megir vera mér hjálpræði allt til endimarka jarðar."</w:t>
      </w:r>
    </w:p>
    <w:p/>
    <w:p>
      <w:r xmlns:w="http://schemas.openxmlformats.org/wordprocessingml/2006/main">
        <w:t xml:space="preserve">2. Jóhannesarguðspjall 8:12 - "Þá talaði Jesús aftur til þeirra og sagði: Ég er ljós heimsins. Sá sem fylgir mér mun ekki ganga í myrkri, heldur hafa ljós lífsins."</w:t>
      </w:r>
    </w:p>
    <w:p/>
    <w:p>
      <w:r xmlns:w="http://schemas.openxmlformats.org/wordprocessingml/2006/main">
        <w:t xml:space="preserve">Sálmarnir 118:28 Þú ert minn Guð, og ég vil lofa þig, þú ert minn Guð, ég vil upphefja þig.</w:t>
      </w:r>
    </w:p>
    <w:p/>
    <w:p>
      <w:r xmlns:w="http://schemas.openxmlformats.org/wordprocessingml/2006/main">
        <w:t xml:space="preserve">Þessi sálmur er yfirlýsing um trú á Guð og loforð um að lofa hann.</w:t>
      </w:r>
    </w:p>
    <w:p/>
    <w:p>
      <w:r xmlns:w="http://schemas.openxmlformats.org/wordprocessingml/2006/main">
        <w:t xml:space="preserve">1. Kraftur lofgjörðarinnar: Hvernig að fagna Guði getur umbreytt lífi okkar</w:t>
      </w:r>
    </w:p>
    <w:p/>
    <w:p>
      <w:r xmlns:w="http://schemas.openxmlformats.org/wordprocessingml/2006/main">
        <w:t xml:space="preserve">2. Að læra að gleðjast: Að uppgötva gleðina við tilbeiðslu</w:t>
      </w:r>
    </w:p>
    <w:p/>
    <w:p>
      <w:r xmlns:w="http://schemas.openxmlformats.org/wordprocessingml/2006/main">
        <w:t xml:space="preserve">1. Sálmur 103:1 5</w:t>
      </w:r>
    </w:p>
    <w:p/>
    <w:p>
      <w:r xmlns:w="http://schemas.openxmlformats.org/wordprocessingml/2006/main">
        <w:t xml:space="preserve">2. Rómverjabréfið 8:38 39</w:t>
      </w:r>
    </w:p>
    <w:p/>
    <w:p>
      <w:r xmlns:w="http://schemas.openxmlformats.org/wordprocessingml/2006/main">
        <w:t xml:space="preserve">Sálmarnir 118:29 Þakkið Drottni! því að hann er góður, því að miskunn hans varir að eilífu.</w:t>
      </w:r>
    </w:p>
    <w:p/>
    <w:p>
      <w:r xmlns:w="http://schemas.openxmlformats.org/wordprocessingml/2006/main">
        <w:t xml:space="preserve">Miskunn Guðs er eilíf og við ættum að vera þakklát fyrir hana.</w:t>
      </w:r>
    </w:p>
    <w:p/>
    <w:p>
      <w:r xmlns:w="http://schemas.openxmlformats.org/wordprocessingml/2006/main">
        <w:t xml:space="preserve">1. Verum þakklát fyrir eilífa miskunn Guðs.</w:t>
      </w:r>
    </w:p>
    <w:p/>
    <w:p>
      <w:r xmlns:w="http://schemas.openxmlformats.org/wordprocessingml/2006/main">
        <w:t xml:space="preserve">2. Við skulum viðurkenna og meta óbilandi kærleika og miskunn Guðs.</w:t>
      </w:r>
    </w:p>
    <w:p/>
    <w:p>
      <w:r xmlns:w="http://schemas.openxmlformats.org/wordprocessingml/2006/main">
        <w:t xml:space="preserve">1. Sálmur 103:17-18 En frá eilífð til eilífðar er kærleikur Drottins með þeim sem óttast hann, og réttlæti hans með barnabörnum þeirra, hjá þeim sem halda sáttmála hans og muna að hlýða fyrirmælum hans.</w:t>
      </w:r>
    </w:p>
    <w:p/>
    <w:p>
      <w:r xmlns:w="http://schemas.openxmlformats.org/wordprocessingml/2006/main">
        <w:t xml:space="preserve">2. Harmljóðin 3:22-23 Miskunnsemi Drottins lýkur aldrei; miskunn hans tekur aldrei enda; þeir eru nýir á hverjum morgni; mikil er trúfesti þín.</w:t>
      </w:r>
    </w:p>
    <w:p/>
    <w:p>
      <w:r xmlns:w="http://schemas.openxmlformats.org/wordprocessingml/2006/main">
        <w:t xml:space="preserve">Sálmur 119 er lengsti kaflinn í Sálmabókinni og er merkilegt akrostískt ljóð sem samanstendur af 22 erindum sem hver samsvarar bókstaf í hebreska stafrófinu. Það er hátíð orðs Guðs og hlutverk þess að leiðbeina og leiðbeina sálmaritaranum.</w:t>
      </w:r>
    </w:p>
    <w:p/>
    <w:p>
      <w:r xmlns:w="http://schemas.openxmlformats.org/wordprocessingml/2006/main">
        <w:t xml:space="preserve">Í gegnum sálminn tjáir sálmaritarinn ást sína á lögmáli Guðs og hugleiðir fyrirmæli þess. Þeir leita eftir skilningi, leiðsögn og frelsun með hlýðni við boð Guðs.</w:t>
      </w:r>
    </w:p>
    <w:p/>
    <w:p>
      <w:r xmlns:w="http://schemas.openxmlformats.org/wordprocessingml/2006/main">
        <w:t xml:space="preserve">Sálmaritarinn viðurkennir að orð Guðs sé uppspretta blessunar, visku og verndar. Þeir tjá löngun sína til að ganga í hlýðni við lög hans og biðja um hjálp við að sigrast á hindrunum og freistingum.</w:t>
      </w:r>
    </w:p>
    <w:p/>
    <w:p>
      <w:r xmlns:w="http://schemas.openxmlformats.org/wordprocessingml/2006/main">
        <w:t xml:space="preserve">Sálmaritarinn harmar líka þá sem virða lögmál Guðs að vettugi og biður um skilning til að fylgja vegum hans trúfastlega. Þeir tjá hollustu sína við vitnisburð Guðs og boða að boðorð hans séu réttlát og eilíf.</w:t>
      </w:r>
    </w:p>
    <w:p/>
    <w:p>
      <w:r xmlns:w="http://schemas.openxmlformats.org/wordprocessingml/2006/main">
        <w:t xml:space="preserve">Í stuttu máli,</w:t>
      </w:r>
    </w:p>
    <w:p>
      <w:r xmlns:w="http://schemas.openxmlformats.org/wordprocessingml/2006/main">
        <w:t xml:space="preserve">Sálmur hundrað nítján gjafir</w:t>
      </w:r>
    </w:p>
    <w:p>
      <w:r xmlns:w="http://schemas.openxmlformats.org/wordprocessingml/2006/main">
        <w:t xml:space="preserve">hátíð orðs Guðs,</w:t>
      </w:r>
    </w:p>
    <w:p>
      <w:r xmlns:w="http://schemas.openxmlformats.org/wordprocessingml/2006/main">
        <w:t xml:space="preserve">og tjáning um hollustu,</w:t>
      </w:r>
    </w:p>
    <w:p>
      <w:r xmlns:w="http://schemas.openxmlformats.org/wordprocessingml/2006/main">
        <w:t xml:space="preserve">undirstrika uppbyggingu sem náðst er með stafrófsröðinni á sama tíma og lögð er áhersla á viðurkenningu á guðlegri leiðsögn.</w:t>
      </w:r>
    </w:p>
    <w:p/>
    <w:p>
      <w:r xmlns:w="http://schemas.openxmlformats.org/wordprocessingml/2006/main">
        <w:t xml:space="preserve">Að leggja áherslu á kærleika sem tjáð er um að viðurkenna gildi í lögmáli Guðs á meðan leitað er eftir skilningi.</w:t>
      </w:r>
    </w:p>
    <w:p>
      <w:r xmlns:w="http://schemas.openxmlformats.org/wordprocessingml/2006/main">
        <w:t xml:space="preserve">Að minnast á löngun sem sýnd er varðandi að viðurkenna mikilvægi hlýðni meðan leitað er aðstoðar.</w:t>
      </w:r>
    </w:p>
    <w:p>
      <w:r xmlns:w="http://schemas.openxmlformats.org/wordprocessingml/2006/main">
        <w:t xml:space="preserve">Að tjá harmakvein um að viðurkenna lítilsvirðingu á guðlegum lögum á meðan verið er að biðja um dómgreind.</w:t>
      </w:r>
    </w:p>
    <w:p>
      <w:r xmlns:w="http://schemas.openxmlformats.org/wordprocessingml/2006/main">
        <w:t xml:space="preserve">Að viðurkenna hollustu sem lýst er í sambandi við að viðurkenna réttlæti í boðorðum en staðfesta eilíft eðli.</w:t>
      </w:r>
    </w:p>
    <w:p/>
    <w:p>
      <w:r xmlns:w="http://schemas.openxmlformats.org/wordprocessingml/2006/main">
        <w:t xml:space="preserve">Sálmarnir 119:1 Sælir eru óflekkaðir á vegi, sem ganga í lögmáli Drottins.</w:t>
      </w:r>
    </w:p>
    <w:p/>
    <w:p>
      <w:r xmlns:w="http://schemas.openxmlformats.org/wordprocessingml/2006/main">
        <w:t xml:space="preserve">Sælir eru þeir sem fylgja lögmáli Guðs.</w:t>
      </w:r>
    </w:p>
    <w:p/>
    <w:p>
      <w:r xmlns:w="http://schemas.openxmlformats.org/wordprocessingml/2006/main">
        <w:t xml:space="preserve">1. Blessanir hlýðninnar - með áherslu á blessanir þess að fylgja lögum Guðs.</w:t>
      </w:r>
    </w:p>
    <w:p/>
    <w:p>
      <w:r xmlns:w="http://schemas.openxmlformats.org/wordprocessingml/2006/main">
        <w:t xml:space="preserve">2. Ávextir réttlætisins - leggja áherslu á umbun þess að lifa heilögu lífi.</w:t>
      </w:r>
    </w:p>
    <w:p/>
    <w:p>
      <w:r xmlns:w="http://schemas.openxmlformats.org/wordprocessingml/2006/main">
        <w:t xml:space="preserve">1. Galatabréfið 6:7-8 - Látið ekki blekkjast: Guð lætur ekki spotta sig, því að hvað sem maður sáir, það mun hann og uppskera. 8 Því að sá sem sáir í eigið hold mun af holdinu uppskera spillingu, en sá sem sáir í andann mun af andanum uppskera eilíft líf.</w:t>
      </w:r>
    </w:p>
    <w:p/>
    <w:p>
      <w:r xmlns:w="http://schemas.openxmlformats.org/wordprocessingml/2006/main">
        <w:t xml:space="preserve">2. Jakobsbréfið 1:22-25 - En verið gjörendur orðsins en ekki aðeins áheyrendur, heldur blekkið sjálfa yður. 23 Því að ef einhver er heyrandi orðsins og ekki gjörandi, þá er hann líkur manni sem horfir í spegil á hið náttúrulega andlit sitt. 24 Því að hann lítur á sjálfan sig og fer burt og gleymir þegar í stað hvernig hann var. 25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Sálmarnir 119:2 Sælir eru þeir sem varðveita vitnisburð hans og leita hans af öllu hjarta.</w:t>
      </w:r>
    </w:p>
    <w:p/>
    <w:p>
      <w:r xmlns:w="http://schemas.openxmlformats.org/wordprocessingml/2006/main">
        <w:t xml:space="preserve">Blessun koma til þeirra sem hlýða lögum Guðs og leita Guðs af öllu hjarta.</w:t>
      </w:r>
    </w:p>
    <w:p/>
    <w:p>
      <w:r xmlns:w="http://schemas.openxmlformats.org/wordprocessingml/2006/main">
        <w:t xml:space="preserve">1: Ávinningurinn af hlýðni</w:t>
      </w:r>
    </w:p>
    <w:p/>
    <w:p>
      <w:r xmlns:w="http://schemas.openxmlformats.org/wordprocessingml/2006/main">
        <w:t xml:space="preserve">2: Leitum Guðs af öllu hjarta</w:t>
      </w:r>
    </w:p>
    <w:p/>
    <w:p>
      <w:r xmlns:w="http://schemas.openxmlformats.org/wordprocessingml/2006/main">
        <w:t xml:space="preserve">1:5. Mósebók 6:5-6, "Elska skal Drottinn Guð þinn af öllu hjarta þínu, allri sálu þinni og öllum mætti þínum."</w:t>
      </w:r>
    </w:p>
    <w:p/>
    <w:p>
      <w:r xmlns:w="http://schemas.openxmlformats.org/wordprocessingml/2006/main">
        <w:t xml:space="preserve">2: Jeremía 29:13, "Þú munt leita mín og finna mig þegar þú leitar mín af öllu hjarta."</w:t>
      </w:r>
    </w:p>
    <w:p/>
    <w:p>
      <w:r xmlns:w="http://schemas.openxmlformats.org/wordprocessingml/2006/main">
        <w:t xml:space="preserve">Sálmarnir 119:3 Þeir gjöra ekki ranglæti, þeir ganga á hans vegum.</w:t>
      </w:r>
    </w:p>
    <w:p/>
    <w:p>
      <w:r xmlns:w="http://schemas.openxmlformats.org/wordprocessingml/2006/main">
        <w:t xml:space="preserve">Þeir sem lifa samkvæmt vegum Guðs eru lýtalausir.</w:t>
      </w:r>
    </w:p>
    <w:p/>
    <w:p>
      <w:r xmlns:w="http://schemas.openxmlformats.org/wordprocessingml/2006/main">
        <w:t xml:space="preserve">1. Leið réttlætisins: Að lifa samkvæmt vegum Guðs</w:t>
      </w:r>
    </w:p>
    <w:p/>
    <w:p>
      <w:r xmlns:w="http://schemas.openxmlformats.org/wordprocessingml/2006/main">
        <w:t xml:space="preserve">2. Ganga á Guðs vegum: Lykillinn að óaðfinnanlegu lífi</w:t>
      </w:r>
    </w:p>
    <w:p/>
    <w:p>
      <w:r xmlns:w="http://schemas.openxmlformats.org/wordprocessingml/2006/main">
        <w:t xml:space="preserve">1. Matteusarguðspjall 7:13-14 - "Gangið inn um þrönga hliðið. Því að hliðið er breitt og vegurinn greiður, sem liggur til glötunar, og margir sem ganga inn um það. Því að hliðið er þröngt og vegurinn harður. sem leiðir til lífs, og þeir sem finna það eru fáir."</w:t>
      </w:r>
    </w:p>
    <w:p/>
    <w:p>
      <w:r xmlns:w="http://schemas.openxmlformats.org/wordprocessingml/2006/main">
        <w:t xml:space="preserve">2. 1. Jóh. 1:9 - "Ef vér játum syndir vorar, þá er hann trúr og réttlátur, svo að hann fyrirgefur oss syndirnar og hreinsar oss af öllu ranglæti."</w:t>
      </w:r>
    </w:p>
    <w:p/>
    <w:p>
      <w:r xmlns:w="http://schemas.openxmlformats.org/wordprocessingml/2006/main">
        <w:t xml:space="preserve">Sálmarnir 119:4 Þú hefur boðið okkur að halda fyrirmæli þín af kostgæfni.</w:t>
      </w:r>
    </w:p>
    <w:p/>
    <w:p>
      <w:r xmlns:w="http://schemas.openxmlformats.org/wordprocessingml/2006/main">
        <w:t xml:space="preserve">Guð hefur boðið okkur að hlýða fyrirmælum hans af kostgæfni.</w:t>
      </w:r>
    </w:p>
    <w:p/>
    <w:p>
      <w:r xmlns:w="http://schemas.openxmlformats.org/wordprocessingml/2006/main">
        <w:t xml:space="preserve">1. Mikilvægi þess að hlýða boðum Guðs.</w:t>
      </w:r>
    </w:p>
    <w:p/>
    <w:p>
      <w:r xmlns:w="http://schemas.openxmlformats.org/wordprocessingml/2006/main">
        <w:t xml:space="preserve">2. Blessun hlýðni í lífi þínu.</w:t>
      </w:r>
    </w:p>
    <w:p/>
    <w:p>
      <w:r xmlns:w="http://schemas.openxmlformats.org/wordprocessingml/2006/main">
        <w:t xml:space="preserve">1. Mósebók 6:17-19 "Þú skalt varðveita af kostgæfni boðorð Drottins Guðs þíns, vitnisburð hans og lög, sem hann hefur boðið þér. Og þú skalt gjöra það sem rétt er og gott í augum Drottins. til þess að þér megi vel fara og að þú farir inn og eignist landið góða, sem Drottinn sór að gefa feðrum þínum.</w:t>
      </w:r>
    </w:p>
    <w:p/>
    <w:p>
      <w:r xmlns:w="http://schemas.openxmlformats.org/wordprocessingml/2006/main">
        <w:t xml:space="preserve">2. Efesusbréfið 6:1-3 "Börn, hlýðið foreldrum yðar í Drottni, því að þetta er rétt. Heiðra föður yðar og móður (þetta er fyrsta boðorðið með fyrirheiti), svo að þér fari vel og þér megið lifa lengi í landinu.</w:t>
      </w:r>
    </w:p>
    <w:p/>
    <w:p>
      <w:r xmlns:w="http://schemas.openxmlformats.org/wordprocessingml/2006/main">
        <w:t xml:space="preserve">Sálmarnir 119:5 Ó að vegir mínir voru beinir til að halda lög þín!</w:t>
      </w:r>
    </w:p>
    <w:p/>
    <w:p>
      <w:r xmlns:w="http://schemas.openxmlformats.org/wordprocessingml/2006/main">
        <w:t xml:space="preserve">Sálmaritarinn þráir að leiðum hans sé beint til að halda lög Guðs.</w:t>
      </w:r>
    </w:p>
    <w:p/>
    <w:p>
      <w:r xmlns:w="http://schemas.openxmlformats.org/wordprocessingml/2006/main">
        <w:t xml:space="preserve">1. Beint að hlýða: Löngun sálmaskáldsins að fylgja Guði</w:t>
      </w:r>
    </w:p>
    <w:p/>
    <w:p>
      <w:r xmlns:w="http://schemas.openxmlformats.org/wordprocessingml/2006/main">
        <w:t xml:space="preserve">2. Að halda lög Guðs: Að ná heilagleika með hlýðni</w:t>
      </w:r>
    </w:p>
    <w:p/>
    <w:p>
      <w:r xmlns:w="http://schemas.openxmlformats.org/wordprocessingml/2006/main">
        <w:t xml:space="preserve">1. Jeremía 29:13 - "Og þú munt leita mín og finna mig, þegar þú leitar mín af öllu hjarta."</w:t>
      </w:r>
    </w:p>
    <w:p/>
    <w:p>
      <w:r xmlns:w="http://schemas.openxmlformats.org/wordprocessingml/2006/main">
        <w:t xml:space="preserve">2. Jakobsbréfið 1:22 - "En verið gerendur orðsins en ekki aðeins áheyrendur, heldur blekkið sjálfa yður."</w:t>
      </w:r>
    </w:p>
    <w:p/>
    <w:p>
      <w:r xmlns:w="http://schemas.openxmlformats.org/wordprocessingml/2006/main">
        <w:t xml:space="preserve">Sálmarnir 119:6 Þá mun ég ekki verða til skammar, þegar ég lít á öll boð þín.</w:t>
      </w:r>
    </w:p>
    <w:p/>
    <w:p>
      <w:r xmlns:w="http://schemas.openxmlformats.org/wordprocessingml/2006/main">
        <w:t xml:space="preserve">Sálmaritarinn lýsir því yfir að þeir muni ekki skammast sín þegar þeir hlýða öllum boðorðum Guðs.</w:t>
      </w:r>
    </w:p>
    <w:p/>
    <w:p>
      <w:r xmlns:w="http://schemas.openxmlformats.org/wordprocessingml/2006/main">
        <w:t xml:space="preserve">1. Hlýðni við orð Guðs er mikill heiður</w:t>
      </w:r>
    </w:p>
    <w:p/>
    <w:p>
      <w:r xmlns:w="http://schemas.openxmlformats.org/wordprocessingml/2006/main">
        <w:t xml:space="preserve">2. Kraftur heilinda í lífi trúaðs manns</w:t>
      </w:r>
    </w:p>
    <w:p/>
    <w:p>
      <w:r xmlns:w="http://schemas.openxmlformats.org/wordprocessingml/2006/main">
        <w:t xml:space="preserve">1. Orðskviðirnir 13:13 - Hver sem fyrirlítur orðið lætur yfir sig glötun, en sá sem virðir boðorðið mun fá umbun.</w:t>
      </w:r>
    </w:p>
    <w:p/>
    <w:p>
      <w:r xmlns:w="http://schemas.openxmlformats.org/wordprocessingml/2006/main">
        <w:t xml:space="preserve">2. Orðskviðirnir 10:9 - Hver sem gengur í ráðvendni, gengur öruggur, en sá sem gerir sína vegu krókótta mun verða uppvís.</w:t>
      </w:r>
    </w:p>
    <w:p/>
    <w:p>
      <w:r xmlns:w="http://schemas.openxmlformats.org/wordprocessingml/2006/main">
        <w:t xml:space="preserve">Sálmarnir 119:7 Ég vil lofa þig með hreinskilni hjartans, þegar ég lærði réttláta dóma þína.</w:t>
      </w:r>
    </w:p>
    <w:p/>
    <w:p>
      <w:r xmlns:w="http://schemas.openxmlformats.org/wordprocessingml/2006/main">
        <w:t xml:space="preserve">Í kaflanum er talað um að lofa Guð af hreinskilnu hjarta þegar maður lærir réttláta dóma Guðs.</w:t>
      </w:r>
    </w:p>
    <w:p/>
    <w:p>
      <w:r xmlns:w="http://schemas.openxmlformats.org/wordprocessingml/2006/main">
        <w:t xml:space="preserve">1. „Réttlæti hjartans: leiðin til að þekkja dóma Guðs“</w:t>
      </w:r>
    </w:p>
    <w:p/>
    <w:p>
      <w:r xmlns:w="http://schemas.openxmlformats.org/wordprocessingml/2006/main">
        <w:t xml:space="preserve">2. „Köllun til að lofa: Að læra réttláta dóma Guðs“</w:t>
      </w:r>
    </w:p>
    <w:p/>
    <w:p>
      <w:r xmlns:w="http://schemas.openxmlformats.org/wordprocessingml/2006/main">
        <w:t xml:space="preserve">1. Jesaja 26:7-8 - Vegur réttlátra er jöfn; þú jafnir veg hinna réttlátu. Á vegi dóma þinna, Drottinn, væntum vér þín; nafn þitt og minning er þrá sálar okkar.</w:t>
      </w:r>
    </w:p>
    <w:p/>
    <w:p>
      <w:r xmlns:w="http://schemas.openxmlformats.org/wordprocessingml/2006/main">
        <w:t xml:space="preserve">2. Orðskviðirnir 2:1-5 - Sonur minn, ef þú tekur við orðum mínum og geymir boðorð mín hjá þér, gefur eyra þínu gaum að visku og hneigir hjarta þitt til skilnings. já, ef þú kallar eftir innsæi og hefir upp raust þína til skilnings, ef þú leitar þess eins og silfurs og leitar þess eins og falinna fjársjóða, þá munt þú skilja ótta Drottins og finna þekkingu á Guði.</w:t>
      </w:r>
    </w:p>
    <w:p/>
    <w:p>
      <w:r xmlns:w="http://schemas.openxmlformats.org/wordprocessingml/2006/main">
        <w:t xml:space="preserve">Sálmarnir 119:8 Ég mun varðveita lög þín, yfirgef mig ekki með öllu.</w:t>
      </w:r>
    </w:p>
    <w:p/>
    <w:p>
      <w:r xmlns:w="http://schemas.openxmlformats.org/wordprocessingml/2006/main">
        <w:t xml:space="preserve">Sálmaritarinn biður Guð að yfirgefa hann ekki og lofar að halda lög Guðs.</w:t>
      </w:r>
    </w:p>
    <w:p/>
    <w:p>
      <w:r xmlns:w="http://schemas.openxmlformats.org/wordprocessingml/2006/main">
        <w:t xml:space="preserve">1. „Loforðin sem við gefum Guði“</w:t>
      </w:r>
    </w:p>
    <w:p/>
    <w:p>
      <w:r xmlns:w="http://schemas.openxmlformats.org/wordprocessingml/2006/main">
        <w:t xml:space="preserve">2. "Hin trúa bæn um varðveislu"</w:t>
      </w:r>
    </w:p>
    <w:p/>
    <w:p>
      <w:r xmlns:w="http://schemas.openxmlformats.org/wordprocessingml/2006/main">
        <w:t xml:space="preserve">1. Sálmur 119:8</w:t>
      </w:r>
    </w:p>
    <w:p/>
    <w:p>
      <w:r xmlns:w="http://schemas.openxmlformats.org/wordprocessingml/2006/main">
        <w:t xml:space="preserve">2. Matteusarguðspjall 6:33 - "En leitið fyrst ríkis Guðs og réttlætis, þá mun allt þetta veitast yður að auki."</w:t>
      </w:r>
    </w:p>
    <w:p/>
    <w:p>
      <w:r xmlns:w="http://schemas.openxmlformats.org/wordprocessingml/2006/main">
        <w:t xml:space="preserve">Sálmarnir 119:9 Með hverju á ungur maður að hreinsa veg sinn? með því að gæta þess samkvæmt orði þínu.</w:t>
      </w:r>
    </w:p>
    <w:p/>
    <w:p>
      <w:r xmlns:w="http://schemas.openxmlformats.org/wordprocessingml/2006/main">
        <w:t xml:space="preserve">Sálmaritarinn spyr hvernig ungur maður geti hreinsað leið sína og svarar því með því að líta til orðs Guðs.</w:t>
      </w:r>
    </w:p>
    <w:p/>
    <w:p>
      <w:r xmlns:w="http://schemas.openxmlformats.org/wordprocessingml/2006/main">
        <w:t xml:space="preserve">1. „Ekki gleyma að líta til orðs Guðs“</w:t>
      </w:r>
    </w:p>
    <w:p/>
    <w:p>
      <w:r xmlns:w="http://schemas.openxmlformats.org/wordprocessingml/2006/main">
        <w:t xml:space="preserve">2. "Leiðbeiningar fyrir ungt fólk"</w:t>
      </w:r>
    </w:p>
    <w:p/>
    <w:p>
      <w:r xmlns:w="http://schemas.openxmlformats.org/wordprocessingml/2006/main">
        <w:t xml:space="preserve">1. Jakobsbréfið 1:22-25 - "En verið gjörendur orðsins en ekki aðeins áheyrendur, tælið sjálfa yður. Því að ef einhver heyrir orðsins og ekki gjörandi, þá er hann líkur manni sem horfir fast á eðli sitt. andlit í spegli. Því að hann lítur á sjálfan sig og fer burt og gleymir þegar í stað hvernig hann var. En sá sem lítur inn í hið fullkomna lögmál, lögmál frelsisins, og er þrautseigur, er enginn heyrandi sem gleymir heldur gerandi sem gerir , hann verður blessaður í verki sínu.</w:t>
      </w:r>
    </w:p>
    <w:p/>
    <w:p>
      <w:r xmlns:w="http://schemas.openxmlformats.org/wordprocessingml/2006/main">
        <w:t xml:space="preserve">2. Orðskviðirnir 3:1-2 - Sonur minn, gleym ekki kennslu minni, en lát hjarta þitt varðveita boðorð mín, því að lengd daga og ára lífs og friðar munu bæta þér.</w:t>
      </w:r>
    </w:p>
    <w:p/>
    <w:p>
      <w:r xmlns:w="http://schemas.openxmlformats.org/wordprocessingml/2006/main">
        <w:t xml:space="preserve">Sálmarnir 119:10 Af öllu hjarta leita ég þín, lát mig ekki reika frá boðorðum þínum.</w:t>
      </w:r>
    </w:p>
    <w:p/>
    <w:p>
      <w:r xmlns:w="http://schemas.openxmlformats.org/wordprocessingml/2006/main">
        <w:t xml:space="preserve">Sálmaritarinn lýsir löngun sinni til að leita og fylgja boðorðum Guðs af öllu hjarta.</w:t>
      </w:r>
    </w:p>
    <w:p/>
    <w:p>
      <w:r xmlns:w="http://schemas.openxmlformats.org/wordprocessingml/2006/main">
        <w:t xml:space="preserve">1. Fylgdu Guði af öllu hjarta</w:t>
      </w:r>
    </w:p>
    <w:p/>
    <w:p>
      <w:r xmlns:w="http://schemas.openxmlformats.org/wordprocessingml/2006/main">
        <w:t xml:space="preserve">2. Að vera trúr boðorðum Guðs</w:t>
      </w:r>
    </w:p>
    <w:p/>
    <w:p>
      <w:r xmlns:w="http://schemas.openxmlformats.org/wordprocessingml/2006/main">
        <w:t xml:space="preserve">1. Mósebók 4:29-31 - "En ef þú leitar þaðan Drottins Guðs þíns, munt þú finna hann, ef þú leitar hans af öllu hjarta þínu og allri sálu þinni. Þegar þú ert í neyð og allt þetta hefur kom fyrir þig, þá muntu á síðari dögum hverfa aftur til Drottins Guðs þíns og hlýða honum, því að Drottinn Guð þinn er miskunnsamur Guð, hann mun ekki yfirgefa þig eða tortíma eða gleyma sáttmálanum við feður þínar, sem hann staðfesti þeim. með eið.</w:t>
      </w:r>
    </w:p>
    <w:p/>
    <w:p>
      <w:r xmlns:w="http://schemas.openxmlformats.org/wordprocessingml/2006/main">
        <w:t xml:space="preserve">2. Matteusarguðspjall 22:37-39 - Jesús svaraði: Elskaðu Drottin Guð þinn af öllu hjarta þínu og allri sálu þinni og öllum huga þínum. Þetta er fyrsta og stærsta boðorðið. Og annað er því líkt: Elskaðu náunga þinn eins og sjálfan þig. "</w:t>
      </w:r>
    </w:p>
    <w:p/>
    <w:p>
      <w:r xmlns:w="http://schemas.openxmlformats.org/wordprocessingml/2006/main">
        <w:t xml:space="preserve">Sálmarnir 119:11 Orð þitt hef ég falið í hjarta mínu, til þess að ég skyldi ekki syndga gegn þér.</w:t>
      </w:r>
    </w:p>
    <w:p/>
    <w:p>
      <w:r xmlns:w="http://schemas.openxmlformats.org/wordprocessingml/2006/main">
        <w:t xml:space="preserve">Sálmaritarinn lýsir því yfir að þeir hafi falið orð Guðs í hjarta sínu til að vernda sig frá synd.</w:t>
      </w:r>
    </w:p>
    <w:p/>
    <w:p>
      <w:r xmlns:w="http://schemas.openxmlformats.org/wordprocessingml/2006/main">
        <w:t xml:space="preserve">1. Kraftur orðsins: Að læra að fela orð Guðs í hjörtum okkar</w:t>
      </w:r>
    </w:p>
    <w:p/>
    <w:p>
      <w:r xmlns:w="http://schemas.openxmlformats.org/wordprocessingml/2006/main">
        <w:t xml:space="preserve">2. Hlýðni í verki: Hvernig á að lifa eftir því sem við trúum.</w:t>
      </w:r>
    </w:p>
    <w:p/>
    <w:p>
      <w:r xmlns:w="http://schemas.openxmlformats.org/wordprocessingml/2006/main">
        <w:t xml:space="preserve">1. Matteus 4:1-11, Jesús sigrar freistingar í gegnum Ritninguna</w:t>
      </w:r>
    </w:p>
    <w:p/>
    <w:p>
      <w:r xmlns:w="http://schemas.openxmlformats.org/wordprocessingml/2006/main">
        <w:t xml:space="preserve">2. Rómverjabréfið 12:1-2, Lifðu lífi í hlýðni við vilja Guðs</w:t>
      </w:r>
    </w:p>
    <w:p/>
    <w:p>
      <w:r xmlns:w="http://schemas.openxmlformats.org/wordprocessingml/2006/main">
        <w:t xml:space="preserve">Sálmarnir 119:12 Lofaður ert þú, Drottinn, kenn mér lög þín.</w:t>
      </w:r>
    </w:p>
    <w:p/>
    <w:p>
      <w:r xmlns:w="http://schemas.openxmlformats.org/wordprocessingml/2006/main">
        <w:t xml:space="preserve">Þessi sálmur er bæn um leiðsögn og fræðslu á vegi laga Guðs.</w:t>
      </w:r>
    </w:p>
    <w:p/>
    <w:p>
      <w:r xmlns:w="http://schemas.openxmlformats.org/wordprocessingml/2006/main">
        <w:t xml:space="preserve">1. Loforð Guðs: Að finna leiðbeiningar í samþykktum hans</w:t>
      </w:r>
    </w:p>
    <w:p/>
    <w:p>
      <w:r xmlns:w="http://schemas.openxmlformats.org/wordprocessingml/2006/main">
        <w:t xml:space="preserve">2. Að lifa í ljósi samþykkta Guðs</w:t>
      </w:r>
    </w:p>
    <w:p/>
    <w:p>
      <w:r xmlns:w="http://schemas.openxmlformats.org/wordprocessingml/2006/main">
        <w:t xml:space="preserve">1. Jeremía 31:33-34 Því að þetta er sáttmálinn, sem ég mun gjöra við Ísraels hús eftir þá daga, segir Drottinn: Ég mun leggja lögmál mitt innra með þeim og skrifa það á hjörtu þeirra. Og ég mun vera Guð þeirra, og þeir skulu vera mín þjóð.</w:t>
      </w:r>
    </w:p>
    <w:p/>
    <w:p>
      <w:r xmlns:w="http://schemas.openxmlformats.org/wordprocessingml/2006/main">
        <w:t xml:space="preserve">2. Sálmur 119:105 Orð þitt er lampi fóta minna og ljós á vegi mínum.</w:t>
      </w:r>
    </w:p>
    <w:p/>
    <w:p>
      <w:r xmlns:w="http://schemas.openxmlformats.org/wordprocessingml/2006/main">
        <w:t xml:space="preserve">Sálmarnir 119:13 Með vörum mínum hef ég kunngjört alla dóma munns þíns.</w:t>
      </w:r>
    </w:p>
    <w:p/>
    <w:p>
      <w:r xmlns:w="http://schemas.openxmlformats.org/wordprocessingml/2006/main">
        <w:t xml:space="preserve">Sálmaritarinn hefur lýst yfir dómum Guðs með vörum sínum.</w:t>
      </w:r>
    </w:p>
    <w:p/>
    <w:p>
      <w:r xmlns:w="http://schemas.openxmlformats.org/wordprocessingml/2006/main">
        <w:t xml:space="preserve">1. Kraftur þess að boða orð Guðs</w:t>
      </w:r>
    </w:p>
    <w:p/>
    <w:p>
      <w:r xmlns:w="http://schemas.openxmlformats.org/wordprocessingml/2006/main">
        <w:t xml:space="preserve">2. Mikilvægi þess að boða orð Guðs</w:t>
      </w:r>
    </w:p>
    <w:p/>
    <w:p>
      <w:r xmlns:w="http://schemas.openxmlformats.org/wordprocessingml/2006/main">
        <w:t xml:space="preserve">1. Rómverjabréfið 10:9-10 - "Ef þú segir með munni þínum: Jesús er Drottinn, og trúir í hjarta þínu, að Guð hafi uppvakið hann frá dauðum, munt þú hólpinn verða. Því að það er með hjarta þínu sem þú trúir og ert réttlættur, og það er með munni þínum sem þú játar trú þína og verður hólpinn."</w:t>
      </w:r>
    </w:p>
    <w:p/>
    <w:p>
      <w:r xmlns:w="http://schemas.openxmlformats.org/wordprocessingml/2006/main">
        <w:t xml:space="preserve">2. Jesaja 55:11 – „Svo mun það orð mitt vera, sem út gengur af mínum munni: það mun ekki hverfa aftur til mín tómt, heldur mun það framkvæma það, sem ég áformi, og það mun ná árangri í því, sem ég sendi það til.</w:t>
      </w:r>
    </w:p>
    <w:p/>
    <w:p>
      <w:r xmlns:w="http://schemas.openxmlformats.org/wordprocessingml/2006/main">
        <w:t xml:space="preserve">Sálmarnir 119:14 Ég hef glaðst yfir vegi vitnisburða þinna, eins og yfir öllum auðæfum.</w:t>
      </w:r>
    </w:p>
    <w:p/>
    <w:p>
      <w:r xmlns:w="http://schemas.openxmlformats.org/wordprocessingml/2006/main">
        <w:t xml:space="preserve">Sálmaritarinn gleðst yfir því að fylgja vitnisburði Guðs eins og yfir öllum auðæfum.</w:t>
      </w:r>
    </w:p>
    <w:p/>
    <w:p>
      <w:r xmlns:w="http://schemas.openxmlformats.org/wordprocessingml/2006/main">
        <w:t xml:space="preserve">1. Ríki hlýðni: Hvernig það leiðir til gleði að fylgja vitnisburði Guðs</w:t>
      </w:r>
    </w:p>
    <w:p/>
    <w:p>
      <w:r xmlns:w="http://schemas.openxmlformats.org/wordprocessingml/2006/main">
        <w:t xml:space="preserve">2. Auðæfi Guðs: Hvernig það er dýrmætara að fylgja vitnisburði hans en auður</w:t>
      </w:r>
    </w:p>
    <w:p/>
    <w:p>
      <w:r xmlns:w="http://schemas.openxmlformats.org/wordprocessingml/2006/main">
        <w:t xml:space="preserve">1. Sálmur 19:10-11 Þeir eru eftirsóknarverðari en gull, jafnvel mikið af fínu gulli; sætara en hunang og hunangsdropar. Og af þeim er þjónn þinn varaður, og fyrir að varðveita þá eru mikil laun.</w:t>
      </w:r>
    </w:p>
    <w:p/>
    <w:p>
      <w:r xmlns:w="http://schemas.openxmlformats.org/wordprocessingml/2006/main">
        <w:t xml:space="preserve">2. Orðskviðirnir 8:10-11 Takið á móti fræðslu minni, en ekki silfri; og þekkingu fremur en valið gull. Því að speki er betri en rúbínar; og allt það sem óskað er eftir er ekki til samanburðar við það.</w:t>
      </w:r>
    </w:p>
    <w:p/>
    <w:p>
      <w:r xmlns:w="http://schemas.openxmlformats.org/wordprocessingml/2006/main">
        <w:t xml:space="preserve">Sálmarnir 119:15 Ég vil hugleiða fyrirmæli þín og virða vegu þína.</w:t>
      </w:r>
    </w:p>
    <w:p/>
    <w:p>
      <w:r xmlns:w="http://schemas.openxmlformats.org/wordprocessingml/2006/main">
        <w:t xml:space="preserve">Að hugleiða fyrirmæli Guðs leiðir til virðingar fyrir vegum hans.</w:t>
      </w:r>
    </w:p>
    <w:p/>
    <w:p>
      <w:r xmlns:w="http://schemas.openxmlformats.org/wordprocessingml/2006/main">
        <w:t xml:space="preserve">1: Gakktu í virðingu fyrir vegum Drottins</w:t>
      </w:r>
    </w:p>
    <w:p/>
    <w:p>
      <w:r xmlns:w="http://schemas.openxmlformats.org/wordprocessingml/2006/main">
        <w:t xml:space="preserve">2: Vaxið í visku með hugleiðslu</w:t>
      </w:r>
    </w:p>
    <w:p/>
    <w:p>
      <w:r xmlns:w="http://schemas.openxmlformats.org/wordprocessingml/2006/main">
        <w:t xml:space="preserve">1: Orðskviðirnir 3:5-6 - Treystu Drottni af öllu hjarta og reiddu þig ekki á eigin skilning. Viðurkenndu hann á öllum þínum vegum, og hann mun gjöra brautir þínar sléttar.</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Sálmarnir 119:16 Ég vil gleðjast yfir lögum þínum, ég mun ekki gleyma orði þínu.</w:t>
      </w:r>
    </w:p>
    <w:p/>
    <w:p>
      <w:r xmlns:w="http://schemas.openxmlformats.org/wordprocessingml/2006/main">
        <w:t xml:space="preserve">Gleðstu yfir lögum Guðs og gleymdu ekki orði hans.</w:t>
      </w:r>
    </w:p>
    <w:p/>
    <w:p>
      <w:r xmlns:w="http://schemas.openxmlformats.org/wordprocessingml/2006/main">
        <w:t xml:space="preserve">1. Gleðin við að halda orð Guðs</w:t>
      </w:r>
    </w:p>
    <w:p/>
    <w:p>
      <w:r xmlns:w="http://schemas.openxmlformats.org/wordprocessingml/2006/main">
        <w:t xml:space="preserve">2. Kraftur þess að muna orð Guðs</w:t>
      </w:r>
    </w:p>
    <w:p/>
    <w:p>
      <w:r xmlns:w="http://schemas.openxmlformats.org/wordprocessingml/2006/main">
        <w:t xml:space="preserve">1. Sálmur 1:2 - "En hann hefur yndi af lögmáli Drottins, og hann hugleiðir lögmál hans dag og nótt."</w:t>
      </w:r>
    </w:p>
    <w:p/>
    <w:p>
      <w:r xmlns:w="http://schemas.openxmlformats.org/wordprocessingml/2006/main">
        <w:t xml:space="preserve">2. Jósúabók 1:8 - "Þessi lögmálsbók skal ekki víkja úr munni þínum, heldur skalt þú hugleiða hana dag og nótt, til þess að þú gætir þess að fara eftir öllu sem í henni er ritað. mun gera veg þinn farsælan, og þá munt þú ná góðum árangri."</w:t>
      </w:r>
    </w:p>
    <w:p/>
    <w:p>
      <w:r xmlns:w="http://schemas.openxmlformats.org/wordprocessingml/2006/main">
        <w:t xml:space="preserve">Sálmarnir 119:17 Sýn þjóni þínum ríkulega, svo að ég megi lifa og varðveita orð þitt.</w:t>
      </w:r>
    </w:p>
    <w:p/>
    <w:p>
      <w:r xmlns:w="http://schemas.openxmlformats.org/wordprocessingml/2006/main">
        <w:t xml:space="preserve">Sálmaritarinn biður Guð að vera örlátur við þá, svo að þeir geti lifað og fylgt skipunum hans.</w:t>
      </w:r>
    </w:p>
    <w:p/>
    <w:p>
      <w:r xmlns:w="http://schemas.openxmlformats.org/wordprocessingml/2006/main">
        <w:t xml:space="preserve">1. Að velja að lifa eftir orði Guðs</w:t>
      </w:r>
    </w:p>
    <w:p/>
    <w:p>
      <w:r xmlns:w="http://schemas.openxmlformats.org/wordprocessingml/2006/main">
        <w:t xml:space="preserve">2. Laun hlýðni við Guð</w:t>
      </w:r>
    </w:p>
    <w:p/>
    <w:p>
      <w:r xmlns:w="http://schemas.openxmlformats.org/wordprocessingml/2006/main">
        <w:t xml:space="preserve">1. Rómverjabréfið 12:2 - Látið ykkur ekki líkjast þessum heimi, heldur umbreytist með endurnýjun hugarfars, til þess að með prófraun getið þið greint hvað er vilji Guðs, hvað er gott og þóknanlegt og fullkomið.</w:t>
      </w:r>
    </w:p>
    <w:p/>
    <w:p>
      <w:r xmlns:w="http://schemas.openxmlformats.org/wordprocessingml/2006/main">
        <w:t xml:space="preserve">2. Jeremía 29:11 - Því að ég veit hvaða áætlanir ég hef um yður, segir Drottinn, áætlanir um velferð en ekki til ills, til að gefa yður framtíð og von.</w:t>
      </w:r>
    </w:p>
    <w:p/>
    <w:p>
      <w:r xmlns:w="http://schemas.openxmlformats.org/wordprocessingml/2006/main">
        <w:t xml:space="preserve">Sálmarnir 119:18 Opnaðu augu mín, svo að ég megi sjá dásemdir af lögmáli þínu.</w:t>
      </w:r>
    </w:p>
    <w:p/>
    <w:p>
      <w:r xmlns:w="http://schemas.openxmlformats.org/wordprocessingml/2006/main">
        <w:t xml:space="preserve">Sálmaritarinn biður til Guðs að opna augu sín svo hann geti séð undursamlega hluti úr lögmáli Guðs.</w:t>
      </w:r>
    </w:p>
    <w:p/>
    <w:p>
      <w:r xmlns:w="http://schemas.openxmlformats.org/wordprocessingml/2006/main">
        <w:t xml:space="preserve">1. Kraftur bænarinnar: Upplifðu undur Guðs með auðmýkt</w:t>
      </w:r>
    </w:p>
    <w:p/>
    <w:p>
      <w:r xmlns:w="http://schemas.openxmlformats.org/wordprocessingml/2006/main">
        <w:t xml:space="preserve">2. Heilög ritning: Að afhjúpa undur Guðs með trúu námi</w:t>
      </w:r>
    </w:p>
    <w:p/>
    <w:p>
      <w:r xmlns:w="http://schemas.openxmlformats.org/wordprocessingml/2006/main">
        <w:t xml:space="preserve">1. Sálmur 19:7-8 - „Lögmál Drottins er fullkomið, lífgar sálina, vitnisburður Drottins er öruggur, veitir hina einföldu vitur, fyrirmæli Drottins eru rétt, gleðja hjartað; Drottinn er hreinn, hann upplýsir augun."</w:t>
      </w:r>
    </w:p>
    <w:p/>
    <w:p>
      <w:r xmlns:w="http://schemas.openxmlformats.org/wordprocessingml/2006/main">
        <w:t xml:space="preserve">2. Hebreabréfið 11:6 - "Og án trúar er ómögulegt að þóknast honum, því að hver sem vill nálgast Guð verður að trúa því að hann sé til og að hann umbunar þeim sem leita hans."</w:t>
      </w:r>
    </w:p>
    <w:p/>
    <w:p>
      <w:r xmlns:w="http://schemas.openxmlformats.org/wordprocessingml/2006/main">
        <w:t xml:space="preserve">Sálmarnir 119:19 Ég er útlendingur á jörðu, leyn ekki boðorð þín fyrir mér.</w:t>
      </w:r>
    </w:p>
    <w:p/>
    <w:p>
      <w:r xmlns:w="http://schemas.openxmlformats.org/wordprocessingml/2006/main">
        <w:t xml:space="preserve">Sálmaritarinn lýsir löngun til að hafa boðorð Guðs að leiðarljósi þótt hann sé ókunnugur á jörðinni.</w:t>
      </w:r>
    </w:p>
    <w:p/>
    <w:p>
      <w:r xmlns:w="http://schemas.openxmlformats.org/wordprocessingml/2006/main">
        <w:t xml:space="preserve">1. Gildi hlýðni: Að læra að ganga á vegum Guðs þrátt fyrir óvissu lífsins</w:t>
      </w:r>
    </w:p>
    <w:p/>
    <w:p>
      <w:r xmlns:w="http://schemas.openxmlformats.org/wordprocessingml/2006/main">
        <w:t xml:space="preserve">2. Að lifa sem ókunnugur í framandi landi: Að treysta á orð Guðs fyrir leiðsögn</w:t>
      </w:r>
    </w:p>
    <w:p/>
    <w:p>
      <w:r xmlns:w="http://schemas.openxmlformats.org/wordprocessingml/2006/main">
        <w:t xml:space="preserve">1. Sálmur 119:105, Orð þitt er lampi fóta minna og ljós á vegi mínum.</w:t>
      </w:r>
    </w:p>
    <w:p/>
    <w:p>
      <w:r xmlns:w="http://schemas.openxmlformats.org/wordprocessingml/2006/main">
        <w:t xml:space="preserve">2. Jóhannes 14:6, Jesús sagði við hann: Ég er vegurinn, sannleikurinn og lífið. Enginn kemur til föðurins nema fyrir mig.</w:t>
      </w:r>
    </w:p>
    <w:p/>
    <w:p>
      <w:r xmlns:w="http://schemas.openxmlformats.org/wordprocessingml/2006/main">
        <w:t xml:space="preserve">Sálmarnir 119:20 Sál mín brýtur af söknuðinum, sem hún hefur til dóma þinna á hverjum tíma.</w:t>
      </w:r>
    </w:p>
    <w:p/>
    <w:p>
      <w:r xmlns:w="http://schemas.openxmlformats.org/wordprocessingml/2006/main">
        <w:t xml:space="preserve">Sálmaritarinn lýsir eindreginni löngun til að halda alltaf lög Guðs.</w:t>
      </w:r>
    </w:p>
    <w:p/>
    <w:p>
      <w:r xmlns:w="http://schemas.openxmlformats.org/wordprocessingml/2006/main">
        <w:t xml:space="preserve">1. Kraftur þrá: Hvernig á að rækta þrá eftir orði Guðs</w:t>
      </w:r>
    </w:p>
    <w:p/>
    <w:p>
      <w:r xmlns:w="http://schemas.openxmlformats.org/wordprocessingml/2006/main">
        <w:t xml:space="preserve">2. Að setja lög Guðs í forgang: Að finna styrk með hlýðni</w:t>
      </w:r>
    </w:p>
    <w:p/>
    <w:p>
      <w:r xmlns:w="http://schemas.openxmlformats.org/wordprocessingml/2006/main">
        <w:t xml:space="preserve">1. Sálmur 119:20</w:t>
      </w:r>
    </w:p>
    <w:p/>
    <w:p>
      <w:r xmlns:w="http://schemas.openxmlformats.org/wordprocessingml/2006/main">
        <w:t xml:space="preserve">2. Filippíbréfið 4:8 - "Að lokum, bræður, allt sem er satt, allt sem er virðingarvert, allt sem er rétt, allt sem er hreint, allt sem er yndislegt, hvað sem er lofsvert, ef það er afburður, ef það er eitthvað sem er lofsvert, hugsaðu um þessa hluti."</w:t>
      </w:r>
    </w:p>
    <w:p/>
    <w:p>
      <w:r xmlns:w="http://schemas.openxmlformats.org/wordprocessingml/2006/main">
        <w:t xml:space="preserve">Sálmarnir 119:21 Þú hefir ávítað hina ofmetnu bölvuðu, sem villast frá boðorðum þínum.</w:t>
      </w:r>
    </w:p>
    <w:p/>
    <w:p>
      <w:r xmlns:w="http://schemas.openxmlformats.org/wordprocessingml/2006/main">
        <w:t xml:space="preserve">Guð ávítar þá sem eru stoltir og óhlýðnast boðorðum hans.</w:t>
      </w:r>
    </w:p>
    <w:p/>
    <w:p>
      <w:r xmlns:w="http://schemas.openxmlformats.org/wordprocessingml/2006/main">
        <w:t xml:space="preserve">1. Áminning Guðs um stolt: Viðvörun til allra</w:t>
      </w:r>
    </w:p>
    <w:p/>
    <w:p>
      <w:r xmlns:w="http://schemas.openxmlformats.org/wordprocessingml/2006/main">
        <w:t xml:space="preserve">2. Blessun þess að hlýða boðorðum Guðs</w:t>
      </w:r>
    </w:p>
    <w:p/>
    <w:p>
      <w:r xmlns:w="http://schemas.openxmlformats.org/wordprocessingml/2006/main">
        <w:t xml:space="preserve">1. Orðskviðirnir 16:5 - Hver sem er hrokafullur í hjarta er Drottni viðurstyggð; vertu viss um að hann verður ekki refsaður.</w:t>
      </w:r>
    </w:p>
    <w:p/>
    <w:p>
      <w:r xmlns:w="http://schemas.openxmlformats.org/wordprocessingml/2006/main">
        <w:t xml:space="preserve">2. Jakobsbréfið 4:6 - En hann gefur meiri náð. Því segir: Guð stendur gegn dramblátum, en auðmjúkum veitir hann náð.</w:t>
      </w:r>
    </w:p>
    <w:p/>
    <w:p>
      <w:r xmlns:w="http://schemas.openxmlformats.org/wordprocessingml/2006/main">
        <w:t xml:space="preserve">Sálmarnir 119:22 Fjarlægðu frá mér smán og smán! því að ég hef varðveitt vitnisburði þína.</w:t>
      </w:r>
    </w:p>
    <w:p/>
    <w:p>
      <w:r xmlns:w="http://schemas.openxmlformats.org/wordprocessingml/2006/main">
        <w:t xml:space="preserve">Sálmaritarinn biður Guð um að fjarlægja háðung og fyrirlitningu úr lífi sínu vegna þess að hann hefur haldið vitnisburði Guðs.</w:t>
      </w:r>
    </w:p>
    <w:p/>
    <w:p>
      <w:r xmlns:w="http://schemas.openxmlformats.org/wordprocessingml/2006/main">
        <w:t xml:space="preserve">1: Kraftur vitnisburðarins - Við getum upplifað frelsi frá háðungum og fyrirlitningu þegar við höldum vitnisburði Guðs.</w:t>
      </w:r>
    </w:p>
    <w:p/>
    <w:p>
      <w:r xmlns:w="http://schemas.openxmlformats.org/wordprocessingml/2006/main">
        <w:t xml:space="preserve">2: Raunveruleiki smánarinnar - Ávirðing og fyrirlitning geta verið afleiðing þess að halda ekki vitnisburði Guðs.</w:t>
      </w:r>
    </w:p>
    <w:p/>
    <w:p>
      <w:r xmlns:w="http://schemas.openxmlformats.org/wordprocessingml/2006/main">
        <w:t xml:space="preserve">1:1 Jóhannesarguðspjall 1:9 - Ef við játum syndir okkar, þá er hann trúr og réttlátur og mun fyrirgefa okkur syndir okkar og hreinsa okkur af öllu ranglæti.</w:t>
      </w:r>
    </w:p>
    <w:p/>
    <w:p>
      <w:r xmlns:w="http://schemas.openxmlformats.org/wordprocessingml/2006/main">
        <w:t xml:space="preserve">2: Rómverjabréfið 8:1 - Þess vegna er nú engin fordæming fyrir þá sem eru í Kristi Jesú.</w:t>
      </w:r>
    </w:p>
    <w:p/>
    <w:p>
      <w:r xmlns:w="http://schemas.openxmlformats.org/wordprocessingml/2006/main">
        <w:t xml:space="preserve">Sálmarnir 119:23 Og höfðingjar sátu og töluðu gegn mér, en þjónn þinn hugleiddi lög þín.</w:t>
      </w:r>
    </w:p>
    <w:p/>
    <w:p>
      <w:r xmlns:w="http://schemas.openxmlformats.org/wordprocessingml/2006/main">
        <w:t xml:space="preserve">Sálmur 119:23 talar um að maðurinn sé ofsóttur af völdum, en að sálmaritarinn huggar sig við lög Guðs.</w:t>
      </w:r>
    </w:p>
    <w:p/>
    <w:p>
      <w:r xmlns:w="http://schemas.openxmlformats.org/wordprocessingml/2006/main">
        <w:t xml:space="preserve">1. Huggun Guðs í miðri ofsóknum</w:t>
      </w:r>
    </w:p>
    <w:p/>
    <w:p>
      <w:r xmlns:w="http://schemas.openxmlformats.org/wordprocessingml/2006/main">
        <w:t xml:space="preserve">2. Að finna styrk í orði Guðs</w:t>
      </w:r>
    </w:p>
    <w:p/>
    <w:p>
      <w:r xmlns:w="http://schemas.openxmlformats.org/wordprocessingml/2006/main">
        <w:t xml:space="preserve">1. Jesaja 41:10 - "Óttast ekki, því að ég er með þér, óttast ekki, því að ég er Guð þinn. Ég mun styrkja þig, ég hjálpa þér, ég mun styðja þig með minni réttlátu hægri hendi."</w:t>
      </w:r>
    </w:p>
    <w:p/>
    <w:p>
      <w:r xmlns:w="http://schemas.openxmlformats.org/wordprocessingml/2006/main">
        <w:t xml:space="preserve">2. Matteusarguðspjall 5:11-12 - Sælir ert þú þegar aðrir smána þig og ofsækja þig og ljúga öllu illu gegn þér fyrir mína sök. Gleðjist og fagnið, því að laun yðar eru mikil á himnum, því að þannig ofsóttu þeir spámennina, sem voru á undan yður.</w:t>
      </w:r>
    </w:p>
    <w:p/>
    <w:p>
      <w:r xmlns:w="http://schemas.openxmlformats.org/wordprocessingml/2006/main">
        <w:t xml:space="preserve">Sálmarnir 119:24 Og vitnisburðir þínir eru gleði mín og ráðgjafar mínir.</w:t>
      </w:r>
    </w:p>
    <w:p/>
    <w:p>
      <w:r xmlns:w="http://schemas.openxmlformats.org/wordprocessingml/2006/main">
        <w:t xml:space="preserve">Þessi texti talar um gleðina sem fylgir vitnisburði Guðs, þar sem þeir veita leiðsögn og visku.</w:t>
      </w:r>
    </w:p>
    <w:p/>
    <w:p>
      <w:r xmlns:w="http://schemas.openxmlformats.org/wordprocessingml/2006/main">
        <w:t xml:space="preserve">1. Að finna gleði í vitnisburði Drottins - kanna gleðina og huggunina sem felst í því að fylgja kenningum og vitnisburði Guðs.</w:t>
      </w:r>
    </w:p>
    <w:p/>
    <w:p>
      <w:r xmlns:w="http://schemas.openxmlformats.org/wordprocessingml/2006/main">
        <w:t xml:space="preserve">2. Vitnisburður sem ráðgjafar okkar - að læra af ráðum Guðs og heimfæra þau í líf okkar.</w:t>
      </w:r>
    </w:p>
    <w:p/>
    <w:p>
      <w:r xmlns:w="http://schemas.openxmlformats.org/wordprocessingml/2006/main">
        <w:t xml:space="preserve">1. Sálmur 119:97, "Ó, hvað ég elska lögmál þitt! Ég hugleiði það allan daginn."</w:t>
      </w:r>
    </w:p>
    <w:p/>
    <w:p>
      <w:r xmlns:w="http://schemas.openxmlformats.org/wordprocessingml/2006/main">
        <w:t xml:space="preserve">2. Jakobsbréfið 1:22-25: "Hlustið ekki bara á orðið, og svíkið ykkur þannig. Gerið það sem það segir. Hver sem hlustar á orðið en gerir ekki það sem það segir er eins og sá sem horfir á andlit sitt í spegil og eftir að hafa horft á sjálfan sig fer hann burt og gleymir þegar í stað hvernig hann lítur út. En hver sem horfir í augun inn í hið fullkomna lögmál sem gefur frelsi og heldur áfram í því og gleymir ekki því sem þeir hafa heyrt, heldur mun hann blessaður verða í því. það sem þeir gera."</w:t>
      </w:r>
    </w:p>
    <w:p/>
    <w:p>
      <w:r xmlns:w="http://schemas.openxmlformats.org/wordprocessingml/2006/main">
        <w:t xml:space="preserve">Sálmarnir 119:25 Sál mín loðir við duftið, lífgaðu mig eftir orði þínu.</w:t>
      </w:r>
    </w:p>
    <w:p/>
    <w:p>
      <w:r xmlns:w="http://schemas.openxmlformats.org/wordprocessingml/2006/main">
        <w:t xml:space="preserve">Sálmaritarinn biður Guð um að endurlífga hann samkvæmt orði sínu.</w:t>
      </w:r>
    </w:p>
    <w:p/>
    <w:p>
      <w:r xmlns:w="http://schemas.openxmlformats.org/wordprocessingml/2006/main">
        <w:t xml:space="preserve">1. Kraftur orðs Guðs: Hvernig orð hans endurlífgar okkur</w:t>
      </w:r>
    </w:p>
    <w:p/>
    <w:p>
      <w:r xmlns:w="http://schemas.openxmlformats.org/wordprocessingml/2006/main">
        <w:t xml:space="preserve">2. Þörfin fyrir vakningu: Ákall til Guðs um hjálp</w:t>
      </w:r>
    </w:p>
    <w:p/>
    <w:p>
      <w:r xmlns:w="http://schemas.openxmlformats.org/wordprocessingml/2006/main">
        <w:t xml:space="preserve">1. Jóhannes 6:63 - Það er andinn sem lífgar; holdið er engin hjálp. Orðin sem ég hef talað til þín eru andi og líf.</w:t>
      </w:r>
    </w:p>
    <w:p/>
    <w:p>
      <w:r xmlns:w="http://schemas.openxmlformats.org/wordprocessingml/2006/main">
        <w:t xml:space="preserve">2. Esekíel 37:1-14 - Hönd Drottins var yfir mér, og hann leiddi mig út í anda Drottins og setti mig niður í miðjum dalnum. það var fullt af beinum. Og hann leiddi mig um meðal þeirra, og sjá, þeir voru mjög margir á yfirborði dalsins, og sjá, þeir voru mjög þurrir.</w:t>
      </w:r>
    </w:p>
    <w:p/>
    <w:p>
      <w:r xmlns:w="http://schemas.openxmlformats.org/wordprocessingml/2006/main">
        <w:t xml:space="preserve">Sálmarnir 119:26 Ég hefi kunngjört vegu mína, og þú heyrðir mig, kenn mér lög þín.</w:t>
      </w:r>
    </w:p>
    <w:p/>
    <w:p>
      <w:r xmlns:w="http://schemas.openxmlformats.org/wordprocessingml/2006/main">
        <w:t xml:space="preserve">Sálmaritarinn lýsir yfir vegum sínum fyrir Guði og biður um að fá að kenna lög Guðs.</w:t>
      </w:r>
    </w:p>
    <w:p/>
    <w:p>
      <w:r xmlns:w="http://schemas.openxmlformats.org/wordprocessingml/2006/main">
        <w:t xml:space="preserve">1. Treystu Guði með leiðum þínum - hvernig á að treysta á Guð til að leiða okkur á réttum brautum</w:t>
      </w:r>
    </w:p>
    <w:p/>
    <w:p>
      <w:r xmlns:w="http://schemas.openxmlformats.org/wordprocessingml/2006/main">
        <w:t xml:space="preserve">2. Að kenna lög Guðs - mikilvægi þess að læra og beita lögum og boðorðum Guðs</w:t>
      </w:r>
    </w:p>
    <w:p/>
    <w:p>
      <w:r xmlns:w="http://schemas.openxmlformats.org/wordprocessingml/2006/main">
        <w:t xml:space="preserve">1. Orðskviðirnir 3:5-6 - Treystu Drottni af öllu hjarta; og reiddu þig ekki á þitt eigið skilning. Viðurkenndu hann á öllum þínum vegum, og hann mun vísa vegum þínum.</w:t>
      </w:r>
    </w:p>
    <w:p/>
    <w:p>
      <w:r xmlns:w="http://schemas.openxmlformats.org/wordprocessingml/2006/main">
        <w:t xml:space="preserve">2. Mósebók 11:18-19 - Þess vegna skuluð þér geyma þessi orð mín í hjarta yðar og sálu yðar og binda þau til tákns á hendi yðar, svo að þau verði sem endimörk á milli augna yðar. Og þér skuluð kenna þeim börnum yðar og tala um þau, þegar þú situr í húsi þínu, og þegar þú gengur á veginum, þegar þú leggst til hvílu og þegar þú rís upp.</w:t>
      </w:r>
    </w:p>
    <w:p/>
    <w:p>
      <w:r xmlns:w="http://schemas.openxmlformats.org/wordprocessingml/2006/main">
        <w:t xml:space="preserve">Sálmarnir 119:27 Lát mig skilja veg boða þinna, svo mun ég tala um dásemdarverk þín.</w:t>
      </w:r>
    </w:p>
    <w:p/>
    <w:p>
      <w:r xmlns:w="http://schemas.openxmlformats.org/wordprocessingml/2006/main">
        <w:t xml:space="preserve">Sálmaritarinn biður Guð að hjálpa sér að skilja fyrirmæli sín, svo að hann geti rætt um dásamleg verk Guðs.</w:t>
      </w:r>
    </w:p>
    <w:p/>
    <w:p>
      <w:r xmlns:w="http://schemas.openxmlformats.org/wordprocessingml/2006/main">
        <w:t xml:space="preserve">1. Köllun til trúrrar hlýðni - Að nálgast Guð með því að skilja orð hans</w:t>
      </w:r>
    </w:p>
    <w:p/>
    <w:p>
      <w:r xmlns:w="http://schemas.openxmlformats.org/wordprocessingml/2006/main">
        <w:t xml:space="preserve">2. Lífsbreytandi upplifanir - Upplifðu kraftaverkakraft orðs Guðs</w:t>
      </w:r>
    </w:p>
    <w:p/>
    <w:p>
      <w:r xmlns:w="http://schemas.openxmlformats.org/wordprocessingml/2006/main">
        <w:t xml:space="preserve">1. Jóhannes 14:15-17 - Jesús lofar heilögum anda</w:t>
      </w:r>
    </w:p>
    <w:p/>
    <w:p>
      <w:r xmlns:w="http://schemas.openxmlformats.org/wordprocessingml/2006/main">
        <w:t xml:space="preserve">2. Rómverjabréfið 12:2 - Endurnýjun hugans með umbreytingu í Kristi</w:t>
      </w:r>
    </w:p>
    <w:p/>
    <w:p>
      <w:r xmlns:w="http://schemas.openxmlformats.org/wordprocessingml/2006/main">
        <w:t xml:space="preserve">Sálmarnir 119:28 Sál mín bráðnar af þunglyndi, styrk mig samkvæmt orði þínu.</w:t>
      </w:r>
    </w:p>
    <w:p/>
    <w:p>
      <w:r xmlns:w="http://schemas.openxmlformats.org/wordprocessingml/2006/main">
        <w:t xml:space="preserve">Sálmaritarinn biður Guð að styrkja sig samkvæmt orði sínu.</w:t>
      </w:r>
    </w:p>
    <w:p/>
    <w:p>
      <w:r xmlns:w="http://schemas.openxmlformats.org/wordprocessingml/2006/main">
        <w:t xml:space="preserve">1. Styrkur orðs Guðs</w:t>
      </w:r>
    </w:p>
    <w:p/>
    <w:p>
      <w:r xmlns:w="http://schemas.openxmlformats.org/wordprocessingml/2006/main">
        <w:t xml:space="preserve">2. Þegar sál þín er þung: Guðs styrkur</w:t>
      </w:r>
    </w:p>
    <w:p/>
    <w:p>
      <w:r xmlns:w="http://schemas.openxmlformats.org/wordprocessingml/2006/main">
        <w:t xml:space="preserve">1. Jesaja 40:29-31 - Þeim sem eru þreyttir gefur hann kraft, og þeim sem engan hefur kraft eykur hann.</w:t>
      </w:r>
    </w:p>
    <w:p/>
    <w:p>
      <w:r xmlns:w="http://schemas.openxmlformats.org/wordprocessingml/2006/main">
        <w:t xml:space="preserve">2. 2. Korintubréf 12:9-10 - Náð mín nægir þér, því að kraftur minn fullkomnast í veikleika.</w:t>
      </w:r>
    </w:p>
    <w:p/>
    <w:p>
      <w:r xmlns:w="http://schemas.openxmlformats.org/wordprocessingml/2006/main">
        <w:t xml:space="preserve">Sálmarnir 119:29 Fjarlægðu frá mér veg lyginnar, og gef mér lögmál þitt náðarsamlega.</w:t>
      </w:r>
    </w:p>
    <w:p/>
    <w:p>
      <w:r xmlns:w="http://schemas.openxmlformats.org/wordprocessingml/2006/main">
        <w:t xml:space="preserve">Að fjarlægja lygar úr lífi okkar og leita lögmáls Guðs.</w:t>
      </w:r>
    </w:p>
    <w:p/>
    <w:p>
      <w:r xmlns:w="http://schemas.openxmlformats.org/wordprocessingml/2006/main">
        <w:t xml:space="preserve">1: Að snúa sér frá lygum og snúa sér að sannleika Guðs.</w:t>
      </w:r>
    </w:p>
    <w:p/>
    <w:p>
      <w:r xmlns:w="http://schemas.openxmlformats.org/wordprocessingml/2006/main">
        <w:t xml:space="preserve">2: Að ganga í sannleika lögmáls Guðs.</w:t>
      </w:r>
    </w:p>
    <w:p/>
    <w:p>
      <w:r xmlns:w="http://schemas.openxmlformats.org/wordprocessingml/2006/main">
        <w:t xml:space="preserve">1: Orðskviðirnir 10:9 - Sá sem gengur í ráðvendni gengur öruggur, en sá sem rangsnýr vegum sínum mun verða þekktur.</w:t>
      </w:r>
    </w:p>
    <w:p/>
    <w:p>
      <w:r xmlns:w="http://schemas.openxmlformats.org/wordprocessingml/2006/main">
        <w:t xml:space="preserve">2: Jóhannesarguðspjall 8:31-32 - Þá sagði Jesús við þá Gyðinga sem trúðu honum: Ef þér standið í orði mínu, eruð þér sannarlega lærisveinar mínir. Og þú munt þekkja sannleikann, og sannleikurinn mun gera þig frjálsan.</w:t>
      </w:r>
    </w:p>
    <w:p/>
    <w:p>
      <w:r xmlns:w="http://schemas.openxmlformats.org/wordprocessingml/2006/main">
        <w:t xml:space="preserve">Sálmarnir 119:30 Ég hef valið veg sannleikans, dóma þína hef ég lagt fyrir mér.</w:t>
      </w:r>
    </w:p>
    <w:p/>
    <w:p>
      <w:r xmlns:w="http://schemas.openxmlformats.org/wordprocessingml/2006/main">
        <w:t xml:space="preserve">Sálmaritarinn hefur ákveðið meðvitað að lifa sannleikann um dóma Guðs.</w:t>
      </w:r>
    </w:p>
    <w:p/>
    <w:p>
      <w:r xmlns:w="http://schemas.openxmlformats.org/wordprocessingml/2006/main">
        <w:t xml:space="preserve">1. Að velja skynsamlega: Dæmið um Sálma 119:30</w:t>
      </w:r>
    </w:p>
    <w:p/>
    <w:p>
      <w:r xmlns:w="http://schemas.openxmlformats.org/wordprocessingml/2006/main">
        <w:t xml:space="preserve">2. Ganga í sannleikanum: Að lifa eftir dómum Guðs</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Jakobsbréfið 1:5 - Ef einhvern yðar skortir visku, þá skal hann biðja Guð, sem gefur öllum örlátlega án þess að finna sök, og honum mun gefast.</w:t>
      </w:r>
    </w:p>
    <w:p/>
    <w:p>
      <w:r xmlns:w="http://schemas.openxmlformats.org/wordprocessingml/2006/main">
        <w:t xml:space="preserve">Sálmarnir 119:31 Ég hef haldið fast við vitnisburði þína, Drottinn, skamma mig ekki.</w:t>
      </w:r>
    </w:p>
    <w:p/>
    <w:p>
      <w:r xmlns:w="http://schemas.openxmlformats.org/wordprocessingml/2006/main">
        <w:t xml:space="preserve">Þessi sálmur hvetur okkur til að vera trú Drottni og treysta á hann fyrir sjálfsmynd okkar og verðmæti.</w:t>
      </w:r>
    </w:p>
    <w:p/>
    <w:p>
      <w:r xmlns:w="http://schemas.openxmlformats.org/wordprocessingml/2006/main">
        <w:t xml:space="preserve">1. „Máttur trúmennsku: Hvernig það að vera trúr orði Guðs verndar okkur fyrir skömm“</w:t>
      </w:r>
    </w:p>
    <w:p/>
    <w:p>
      <w:r xmlns:w="http://schemas.openxmlformats.org/wordprocessingml/2006/main">
        <w:t xml:space="preserve">2. "Vitnisburður Guðs: Mikilvægi þess að fylgja orði Guðs í lífi okkar"</w:t>
      </w:r>
    </w:p>
    <w:p/>
    <w:p>
      <w:r xmlns:w="http://schemas.openxmlformats.org/wordprocessingml/2006/main">
        <w:t xml:space="preserve">1. 1. Jóhannesarbréf 5:3 - "Því að þetta er kærleikurinn til Guðs, að vér höldum boðorð hans, og boðorð hans eru ekki þung.</w:t>
      </w:r>
    </w:p>
    <w:p/>
    <w:p>
      <w:r xmlns:w="http://schemas.openxmlformats.org/wordprocessingml/2006/main">
        <w:t xml:space="preserve">2. Jakobsbréfið 1:22 - "En verið gjörendur orðsins en ekki aðeins áheyrendur, því að blekkja sjálfan þig."</w:t>
      </w:r>
    </w:p>
    <w:p/>
    <w:p>
      <w:r xmlns:w="http://schemas.openxmlformats.org/wordprocessingml/2006/main">
        <w:t xml:space="preserve">Sálmarnir 119:32 Ég vil hlaupa veg boðorða þinna, þegar þú stækkar hjarta mitt.</w:t>
      </w:r>
    </w:p>
    <w:p/>
    <w:p>
      <w:r xmlns:w="http://schemas.openxmlformats.org/wordprocessingml/2006/main">
        <w:t xml:space="preserve">Sálmaritarinn lofar að fylgja fyrirmælum Guðs þegar hjarta hans stækkar.</w:t>
      </w:r>
    </w:p>
    <w:p/>
    <w:p>
      <w:r xmlns:w="http://schemas.openxmlformats.org/wordprocessingml/2006/main">
        <w:t xml:space="preserve">1. Að hlaupa veg boðorða Guðs: Stækka hjörtu okkar</w:t>
      </w:r>
    </w:p>
    <w:p/>
    <w:p>
      <w:r xmlns:w="http://schemas.openxmlformats.org/wordprocessingml/2006/main">
        <w:t xml:space="preserve">2. Kraftur hlýðni: Að víkka út hjörtu okkar</w:t>
      </w:r>
    </w:p>
    <w:p/>
    <w:p>
      <w:r xmlns:w="http://schemas.openxmlformats.org/wordprocessingml/2006/main">
        <w:t xml:space="preserve">1. Jeremía 31:33-34 - Því að þetta er sáttmálinn, sem ég mun gera við Ísraels hús eftir þá daga, segir Drottinn: Ég mun leggja lögmál mitt innra með þeim og skrifa það á hjörtu þeirra. Og ég mun vera Guð þeirra, og þeir skulu vera mín þjóð.</w:t>
      </w:r>
    </w:p>
    <w:p/>
    <w:p>
      <w:r xmlns:w="http://schemas.openxmlformats.org/wordprocessingml/2006/main">
        <w:t xml:space="preserve">2. Esekíel 36:26-27 - Og ég mun gefa þér nýtt hjarta og nýjan anda mun ég setja innra með þér. Og ég mun fjarlægja steinhjarta úr holdi þínu og gefa þér hjarta af holdi. Og ég mun leggja anda minn innra með yður og láta yður fara eftir setningum mínum og gæta þess að hlýða reglum mínum.</w:t>
      </w:r>
    </w:p>
    <w:p/>
    <w:p>
      <w:r xmlns:w="http://schemas.openxmlformats.org/wordprocessingml/2006/main">
        <w:t xml:space="preserve">Sálmarnir 119:33 Kenn mér, Drottinn, veg laga þinna. og ég mun varðveita það allt til enda.</w:t>
      </w:r>
    </w:p>
    <w:p/>
    <w:p>
      <w:r xmlns:w="http://schemas.openxmlformats.org/wordprocessingml/2006/main">
        <w:t xml:space="preserve">Sálmaritarinn biður til Guðs um leiðsögn til að skilja og fara eftir lögum hans.</w:t>
      </w:r>
    </w:p>
    <w:p/>
    <w:p>
      <w:r xmlns:w="http://schemas.openxmlformats.org/wordprocessingml/2006/main">
        <w:t xml:space="preserve">1. "Leið hlýðninnar"</w:t>
      </w:r>
    </w:p>
    <w:p/>
    <w:p>
      <w:r xmlns:w="http://schemas.openxmlformats.org/wordprocessingml/2006/main">
        <w:t xml:space="preserve">2. "Köllunin um að fylgja vegum Guðs"</w:t>
      </w:r>
    </w:p>
    <w:p/>
    <w:p>
      <w:r xmlns:w="http://schemas.openxmlformats.org/wordprocessingml/2006/main">
        <w:t xml:space="preserve">1. Jeremía 6:16 – „Svo segir Drottinn: Standið við vegina og leitið og spyrjið um hinar fornu brautir, hvar góði vegurinn er, og gangið hann og finnið sálum yðar hvíld.</w:t>
      </w:r>
    </w:p>
    <w:p/>
    <w:p>
      <w:r xmlns:w="http://schemas.openxmlformats.org/wordprocessingml/2006/main">
        <w:t xml:space="preserve">2. Rómverjabréfið 12:2 - "Slíkist ekki þessum heimi, heldur umbreytist með endurnýjun huga yðar, til þess að þú getir með prófraun greint hvað er vilji Guðs, hvað er gott og þóknanlegt og fullkomið."</w:t>
      </w:r>
    </w:p>
    <w:p/>
    <w:p>
      <w:r xmlns:w="http://schemas.openxmlformats.org/wordprocessingml/2006/main">
        <w:t xml:space="preserve">Sálmarnir 119:34 Gef mér skilning, og ég mun varðveita lögmál þitt. já, ég mun fylgjast með því af öllu hjarta.</w:t>
      </w:r>
    </w:p>
    <w:p/>
    <w:p>
      <w:r xmlns:w="http://schemas.openxmlformats.org/wordprocessingml/2006/main">
        <w:t xml:space="preserve">Veittu mér þekkingu á lögmáli Guðs og ég mun skuldbinda mig til að fylgja því.</w:t>
      </w:r>
    </w:p>
    <w:p/>
    <w:p>
      <w:r xmlns:w="http://schemas.openxmlformats.org/wordprocessingml/2006/main">
        <w:t xml:space="preserve">1. Kraftur skuldbindingarinnar: Að halda lögmál Guðs af öllu hjarta</w:t>
      </w:r>
    </w:p>
    <w:p/>
    <w:p>
      <w:r xmlns:w="http://schemas.openxmlformats.org/wordprocessingml/2006/main">
        <w:t xml:space="preserve">2. Að hlýða orði Guðs: Að skilja og fylgja skipunum hans</w:t>
      </w:r>
    </w:p>
    <w:p/>
    <w:p>
      <w:r xmlns:w="http://schemas.openxmlformats.org/wordprocessingml/2006/main">
        <w:t xml:space="preserve">1. Orðskviðirnir 3:5-6 - Treystu Drottni af öllu hjarta og reiddu þig ekki á eigin skilning. Kannaðu hann á öllum þínum vegum, og hann mun gjöra stigu þína slétta.</w:t>
      </w:r>
    </w:p>
    <w:p/>
    <w:p>
      <w:r xmlns:w="http://schemas.openxmlformats.org/wordprocessingml/2006/main">
        <w:t xml:space="preserve">2. Matteusarguðspjall 22:37-40 - Jesús svaraði: Elskaðu Drottin Guð þinn af öllu hjarta þínu og allri sálu þinni og öllum huga þínum. Þetta er fyrsta og stærsta boðorðið. Og annað er því líkt: Elskaðu náunga þinn eins og sjálfan þig. Allt lögmálið og spámennirnir hanga á þessum tveimur boðorðum.</w:t>
      </w:r>
    </w:p>
    <w:p/>
    <w:p>
      <w:r xmlns:w="http://schemas.openxmlformats.org/wordprocessingml/2006/main">
        <w:t xml:space="preserve">Sálmarnir 119:35 Lát mig fara á braut boðorða þinna. því að þar hef ég yndi.</w:t>
      </w:r>
    </w:p>
    <w:p/>
    <w:p>
      <w:r xmlns:w="http://schemas.openxmlformats.org/wordprocessingml/2006/main">
        <w:t xml:space="preserve">Þessi texti talar um ánægjuna sem fylgir boðorðum Guðs.</w:t>
      </w:r>
    </w:p>
    <w:p/>
    <w:p>
      <w:r xmlns:w="http://schemas.openxmlformats.org/wordprocessingml/2006/main">
        <w:t xml:space="preserve">1. Að finna gleði í hlýðni við orð Guðs</w:t>
      </w:r>
    </w:p>
    <w:p/>
    <w:p>
      <w:r xmlns:w="http://schemas.openxmlformats.org/wordprocessingml/2006/main">
        <w:t xml:space="preserve">2. Verðlaunin af því að fylgja boðorðum Guðs</w:t>
      </w:r>
    </w:p>
    <w:p/>
    <w:p>
      <w:r xmlns:w="http://schemas.openxmlformats.org/wordprocessingml/2006/main">
        <w:t xml:space="preserve">1. Mósebók 11:26-28 - Sjá, ég legg fram fyrir þig í dag blessun og bölvun: blessunina, ef þú hlýðir boðorðum Drottins Guðs þíns, sem ég býð þér í dag, og bölvunina, ef þú gjörir það. Hlýðið ekki boðorðum Drottins Guðs þíns, heldur vikið af þeim vegi, sem ég býð þér í dag, til þess að fara á eftir öðrum guðum, sem þú hefur ekki þekkt.</w:t>
      </w:r>
    </w:p>
    <w:p/>
    <w:p>
      <w:r xmlns:w="http://schemas.openxmlformats.org/wordprocessingml/2006/main">
        <w:t xml:space="preserve">2. Jakobsbréfið 1:22-25 - En verið gjörendur orðsins en ekki aðeins áheyrendur, heldur blekkið sjálfa yður. Því að ef einhver er heyrandi orðsins en ekki gjörandi, þá er hann eins og maður sem horfir á hið náttúrulega andlit sitt í spegli. Því að hann lítur á sjálfan sig og fer í burtu og gleymir þegar í stað hvernig hann var. En sá sem lítur inn í hið fullkomna lögmál, lögmál frelsisins, og er þrautseigur, þar sem hann er enginn áheyrandi, sem gleymir, heldur gerandi, sem gjörir, hann mun blessast í verkum sínum.</w:t>
      </w:r>
    </w:p>
    <w:p/>
    <w:p>
      <w:r xmlns:w="http://schemas.openxmlformats.org/wordprocessingml/2006/main">
        <w:t xml:space="preserve">Sálmarnir 119:36 Hneig hjarta mitt að vitnisburði þínum og ekki að ágirnd.</w:t>
      </w:r>
    </w:p>
    <w:p/>
    <w:p>
      <w:r xmlns:w="http://schemas.openxmlformats.org/wordprocessingml/2006/main">
        <w:t xml:space="preserve">Sálmaritarinn biður Guð að halla hjarta sínu að vitnisburði Guðs og burt frá ágirnd.</w:t>
      </w:r>
    </w:p>
    <w:p/>
    <w:p>
      <w:r xmlns:w="http://schemas.openxmlformats.org/wordprocessingml/2006/main">
        <w:t xml:space="preserve">1. Að halda hjörtum okkar réttum: Að halda sig fjarri ágirnd</w:t>
      </w:r>
    </w:p>
    <w:p/>
    <w:p>
      <w:r xmlns:w="http://schemas.openxmlformats.org/wordprocessingml/2006/main">
        <w:t xml:space="preserve">2. Hvernig við höldum hjörtum okkar að vitnisburði Guðs</w:t>
      </w:r>
    </w:p>
    <w:p/>
    <w:p>
      <w:r xmlns:w="http://schemas.openxmlformats.org/wordprocessingml/2006/main">
        <w:t xml:space="preserve">1. Rómverjabréfið 7:7-8 "Hvað eigum vér þá að segja? Að lögmálið sé synd? Engan veginn! En ef það hefði ekki verið fyrir lögmálið, hefði ég ekki þekkt syndina. Því að ég hefði ekki vitað hvað það var. er að girnast ef lögmálið hefði ekki sagt: Þú skalt ekki girnast.</w:t>
      </w:r>
    </w:p>
    <w:p/>
    <w:p>
      <w:r xmlns:w="http://schemas.openxmlformats.org/wordprocessingml/2006/main">
        <w:t xml:space="preserve">2. Orðskviðirnir 4:23 "Varðveitu umfram allt hjarta þitt, því að allt sem þú gerir rennur þar úr."</w:t>
      </w:r>
    </w:p>
    <w:p/>
    <w:p>
      <w:r xmlns:w="http://schemas.openxmlformats.org/wordprocessingml/2006/main">
        <w:t xml:space="preserve">Sálmarnir 119:37 Snúið augum mínum frá því að sjá hégóma. og lífgaðu mig á vegi þínum.</w:t>
      </w:r>
    </w:p>
    <w:p/>
    <w:p>
      <w:r xmlns:w="http://schemas.openxmlformats.org/wordprocessingml/2006/main">
        <w:t xml:space="preserve">Snúðu þér frá truflunum og einbeittu þér að leið Guðs fyrir lífið.</w:t>
      </w:r>
    </w:p>
    <w:p/>
    <w:p>
      <w:r xmlns:w="http://schemas.openxmlformats.org/wordprocessingml/2006/main">
        <w:t xml:space="preserve">1. „Aftengdu til að tengjast: Að hafna hégóma til að fá líf“</w:t>
      </w:r>
    </w:p>
    <w:p/>
    <w:p>
      <w:r xmlns:w="http://schemas.openxmlformats.org/wordprocessingml/2006/main">
        <w:t xml:space="preserve">2. "Endurbeina: Snúðu þér frá hégóma til að fylgja vegi Guðs"</w:t>
      </w:r>
    </w:p>
    <w:p/>
    <w:p>
      <w:r xmlns:w="http://schemas.openxmlformats.org/wordprocessingml/2006/main">
        <w:t xml:space="preserve">1. Matteusarguðspjall 6:24 - "Enginn getur þjónað tveimur herrum, því annaðhvort mun hann hata annan og elska hinn, eða vera trúr öðrum og fyrirlíta hinn. Þú getur ekki þjónað Guði og peningum."</w:t>
      </w:r>
    </w:p>
    <w:p/>
    <w:p>
      <w:r xmlns:w="http://schemas.openxmlformats.org/wordprocessingml/2006/main">
        <w:t xml:space="preserve">2. Efesusbréfið 4:22 24 - "að afnema gamla sjálfan yðar, sem tilheyrir fyrri lifnaðarhætti yðar og er spilltur af svikum þrár, og endurnýjast í anda huga yðar, og íklæðast hinu nýja sjálfi, skapaður eftir líkingu Guðs í sönnu réttlæti og heilagleika."</w:t>
      </w:r>
    </w:p>
    <w:p/>
    <w:p>
      <w:r xmlns:w="http://schemas.openxmlformats.org/wordprocessingml/2006/main">
        <w:t xml:space="preserve">Sálmarnir 119:38 Staðfestu orð þitt við þjón þinn, sem er helgaður ótta þinn.</w:t>
      </w:r>
    </w:p>
    <w:p/>
    <w:p>
      <w:r xmlns:w="http://schemas.openxmlformats.org/wordprocessingml/2006/main">
        <w:t xml:space="preserve">Sálmaritarinn biður um að orð Guðs verði staðfest í lífi hans þar sem hann er helgaður ótta Guðs.</w:t>
      </w:r>
    </w:p>
    <w:p/>
    <w:p>
      <w:r xmlns:w="http://schemas.openxmlformats.org/wordprocessingml/2006/main">
        <w:t xml:space="preserve">1. Kraftur hollustu: Að læra að vera helgaður ótta Guðs</w:t>
      </w:r>
    </w:p>
    <w:p/>
    <w:p>
      <w:r xmlns:w="http://schemas.openxmlformats.org/wordprocessingml/2006/main">
        <w:t xml:space="preserve">2. Styrkur staðföstarinnar: Að koma orði Guðs á fót í lífi okkar</w:t>
      </w:r>
    </w:p>
    <w:p/>
    <w:p>
      <w:r xmlns:w="http://schemas.openxmlformats.org/wordprocessingml/2006/main">
        <w:t xml:space="preserve">1. 1. Jóhannesarbréf 2:3-5 - "Og af þessu vitum vér, að vér höfum kynnst honum, ef vér höldum boðorð hans. Hver sem segir: "Ég þekki hann" en heldur ekki boðorð hans, er lygari og sannleikurinn. er ekki í honum, heldur hver sem varðveitir orð hans, í honum er kærleikur Guðs sannarlega fullkominn. Þar af megum vér vita, að vér erum í honum."</w:t>
      </w:r>
    </w:p>
    <w:p/>
    <w:p>
      <w:r xmlns:w="http://schemas.openxmlformats.org/wordprocessingml/2006/main">
        <w:t xml:space="preserve">2. Jeremía 29:11-13 - "Því að ég veit hvaða áætlanir ég hef um þig, segir Drottinn, áætlanir um velferð en ekki til ills, til að gefa þér framtíð og von. Þá munt þú ákalla mig og koma og Biddu til mín, og ég mun heyra þig. Þú munt leita mín og finna mig, þegar þú leitar mín af öllu hjarta."</w:t>
      </w:r>
    </w:p>
    <w:p/>
    <w:p>
      <w:r xmlns:w="http://schemas.openxmlformats.org/wordprocessingml/2006/main">
        <w:t xml:space="preserve">Sálmarnir 119:39 Snúið frá mér smán minni, sem ég óttast, því að dómar þínir eru góðir.</w:t>
      </w:r>
    </w:p>
    <w:p/>
    <w:p>
      <w:r xmlns:w="http://schemas.openxmlformats.org/wordprocessingml/2006/main">
        <w:t xml:space="preserve">Sálmaritarinn biðlar til Guðs að víkja svívirðingum sem þeir óttast, þar sem dómar Guðs eru góðir.</w:t>
      </w:r>
    </w:p>
    <w:p/>
    <w:p>
      <w:r xmlns:w="http://schemas.openxmlformats.org/wordprocessingml/2006/main">
        <w:t xml:space="preserve">1. Guð er góður: Hvernig á að treysta honum jafnvel á erfiðum tímum</w:t>
      </w:r>
    </w:p>
    <w:p/>
    <w:p>
      <w:r xmlns:w="http://schemas.openxmlformats.org/wordprocessingml/2006/main">
        <w:t xml:space="preserve">2. Að sigrast á óttanum með því að treysta á gæsku Guðs</w:t>
      </w:r>
    </w:p>
    <w:p/>
    <w:p>
      <w:r xmlns:w="http://schemas.openxmlformats.org/wordprocessingml/2006/main">
        <w:t xml:space="preserve">1. Sálmur 33:4-5: Því að orð Drottins er rétt og satt; hann er trúr í öllu sem hann gerir. Drottinn elskar réttlæti og réttlæti; jörðin er full af óbilandi ást hans.</w:t>
      </w:r>
    </w:p>
    <w:p/>
    <w:p>
      <w:r xmlns:w="http://schemas.openxmlformats.org/wordprocessingml/2006/main">
        <w:t xml:space="preserve">2. Mósebók 32:4: Hann er bjargið, verk hans eru fullkomin og allir vegir hans réttlátir. Trúfastur Guð sem gerir ekkert rangt, hreinskilinn og réttlátur er hann.</w:t>
      </w:r>
    </w:p>
    <w:p/>
    <w:p>
      <w:r xmlns:w="http://schemas.openxmlformats.org/wordprocessingml/2006/main">
        <w:t xml:space="preserve">Sálmarnir 119:40 Sjá, ég þrái fyrirmæli þín, lífga mig í réttlæti þínu.</w:t>
      </w:r>
    </w:p>
    <w:p/>
    <w:p>
      <w:r xmlns:w="http://schemas.openxmlformats.org/wordprocessingml/2006/main">
        <w:t xml:space="preserve">Sálmaritarinn lýsir þrá eftir fyrirmælum Guðs og löngun til að verða lífgaður í réttlæti.</w:t>
      </w:r>
    </w:p>
    <w:p/>
    <w:p>
      <w:r xmlns:w="http://schemas.openxmlformats.org/wordprocessingml/2006/main">
        <w:t xml:space="preserve">1. Kraftur fyrirmæla Guðs</w:t>
      </w:r>
    </w:p>
    <w:p/>
    <w:p>
      <w:r xmlns:w="http://schemas.openxmlformats.org/wordprocessingml/2006/main">
        <w:t xml:space="preserve">2. Að sækjast eftir réttlæti með hlýðni</w:t>
      </w:r>
    </w:p>
    <w:p/>
    <w:p>
      <w:r xmlns:w="http://schemas.openxmlformats.org/wordprocessingml/2006/main">
        <w:t xml:space="preserve">1. Jakobsbréfið 1:22-25 - "En verið gerendur orðsins en ekki aðeins áheyrendur, tælið sjálfa yður. Því að ef einhver heyrir orðsins en ekki gjörandi, þá er hann líkur manni sem horfir á náttúrulegt andlit sitt í spegil, því að hann lítur á sjálfan sig, fer burt og gleymir þegar í stað hvers konar maður hann var, en sá sem lítur inn í hið fullkomna lögmál frelsisins og heldur áfram í því, og er ekki gleyminn áheyrandi heldur gerandi verksins, þessi. verður blessaður í því sem hann gerir.</w:t>
      </w:r>
    </w:p>
    <w:p/>
    <w:p>
      <w:r xmlns:w="http://schemas.openxmlformats.org/wordprocessingml/2006/main">
        <w:t xml:space="preserve">2. 1. Jóhannesarbréf 2:3-6 - "Nú vitum við að vér þekkjum hann, ef vér höldum boðorð hans. Sá sem segir: Ég þekki hann og heldur ekki boðorð hans, er lygari, og sannleikurinn er ekki í honum. En hver sem varðveitir orð hans, sannarlega er kærleikur Guðs fullkominn í honum. Þar af vitum vér að vér erum í honum. Sá sem segist vera stöðugur í honum, á líka sjálfur að ganga eins og hann gekk."</w:t>
      </w:r>
    </w:p>
    <w:p/>
    <w:p>
      <w:r xmlns:w="http://schemas.openxmlformats.org/wordprocessingml/2006/main">
        <w:t xml:space="preserve">Sálmarnir 119:41 Lát og miskunn þín koma til mín, Drottinn, hjálpræði þitt samkvæmt orði þínu.</w:t>
      </w:r>
    </w:p>
    <w:p/>
    <w:p>
      <w:r xmlns:w="http://schemas.openxmlformats.org/wordprocessingml/2006/main">
        <w:t xml:space="preserve">Sálmaritarinn biður um miskunn Guðs og hjálpræði samkvæmt orði hans.</w:t>
      </w:r>
    </w:p>
    <w:p/>
    <w:p>
      <w:r xmlns:w="http://schemas.openxmlformats.org/wordprocessingml/2006/main">
        <w:t xml:space="preserve">1. Miskunn Guðs og hjálpræði: Hvernig við tökum á móti henni</w:t>
      </w:r>
    </w:p>
    <w:p/>
    <w:p>
      <w:r xmlns:w="http://schemas.openxmlformats.org/wordprocessingml/2006/main">
        <w:t xml:space="preserve">2. Að treysta á orð Guðs: Lykillinn að hjálpræði</w:t>
      </w:r>
    </w:p>
    <w:p/>
    <w:p>
      <w:r xmlns:w="http://schemas.openxmlformats.org/wordprocessingml/2006/main">
        <w:t xml:space="preserve">1. Rómverjabréfið 10:17 - Trúin kemur því af því að heyra og að heyra í orði Krists.</w:t>
      </w:r>
    </w:p>
    <w:p/>
    <w:p>
      <w:r xmlns:w="http://schemas.openxmlformats.org/wordprocessingml/2006/main">
        <w:t xml:space="preserve">2. Efesusbréfið 2:8-9 - Því af náð ert þú hólpinn fyrir trú. Og þetta er ekki þitt eigið verk; það er gjöf Guðs, ekki af verkum, svo að enginn megi hrósa sér.</w:t>
      </w:r>
    </w:p>
    <w:p/>
    <w:p>
      <w:r xmlns:w="http://schemas.openxmlformats.org/wordprocessingml/2006/main">
        <w:t xml:space="preserve">Sálmarnir 119:42 Svo mun ég hafa til að svara þeim sem smánar mig, því að ég treysti orði þínu.</w:t>
      </w:r>
    </w:p>
    <w:p/>
    <w:p>
      <w:r xmlns:w="http://schemas.openxmlformats.org/wordprocessingml/2006/main">
        <w:t xml:space="preserve">Sálmaritarinn finnur styrk og fullvissu í orði Guðs til að berjast gegn gagnrýni og smán frá öðrum.</w:t>
      </w:r>
    </w:p>
    <w:p/>
    <w:p>
      <w:r xmlns:w="http://schemas.openxmlformats.org/wordprocessingml/2006/main">
        <w:t xml:space="preserve">1: Við getum fundið styrk í orði Guðs til að hjálpa okkur að takast á við áskoranir lífsins.</w:t>
      </w:r>
    </w:p>
    <w:p/>
    <w:p>
      <w:r xmlns:w="http://schemas.openxmlformats.org/wordprocessingml/2006/main">
        <w:t xml:space="preserve">2: Jafnvel þegar við erum gagnrýnd af öðrum getur orð Guðs veitt okkur huggun og fullvissu.</w:t>
      </w:r>
    </w:p>
    <w:p/>
    <w:p>
      <w:r xmlns:w="http://schemas.openxmlformats.org/wordprocessingml/2006/main">
        <w:t xml:space="preserve">1: Filippíbréfið 4:13 - Allt get ég gert fyrir hann sem styrkir mig.</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119:43 Tak eigi orð sannleikans af mínum munni. því að ég vona á dóma þína.</w:t>
      </w:r>
    </w:p>
    <w:p/>
    <w:p>
      <w:r xmlns:w="http://schemas.openxmlformats.org/wordprocessingml/2006/main">
        <w:t xml:space="preserve">Sálmaritarinn lýsir trú sinni á dóma Guðs og von þeirra um að Guð taki ekki sannleikann úr munni þeirra.</w:t>
      </w:r>
    </w:p>
    <w:p/>
    <w:p>
      <w:r xmlns:w="http://schemas.openxmlformats.org/wordprocessingml/2006/main">
        <w:t xml:space="preserve">1. Von á dóma Guðs: Að treysta á vegum Guðs</w:t>
      </w:r>
    </w:p>
    <w:p/>
    <w:p>
      <w:r xmlns:w="http://schemas.openxmlformats.org/wordprocessingml/2006/main">
        <w:t xml:space="preserve">2. Kraftur sannleikans: Standa staðfastlega í orði Guðs</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Sálmarnir 119:44 Þannig skal ég halda lögmál þitt að eilífu um aldir alda.</w:t>
      </w:r>
    </w:p>
    <w:p/>
    <w:p>
      <w:r xmlns:w="http://schemas.openxmlformats.org/wordprocessingml/2006/main">
        <w:t xml:space="preserve">Sálmaritarinn lýsir skuldbindingu um að hlýða lögmáli Guðs að eilífu.</w:t>
      </w:r>
    </w:p>
    <w:p/>
    <w:p>
      <w:r xmlns:w="http://schemas.openxmlformats.org/wordprocessingml/2006/main">
        <w:t xml:space="preserve">1. Skuldbindingin um að hlýða lögum Guðs</w:t>
      </w:r>
    </w:p>
    <w:p/>
    <w:p>
      <w:r xmlns:w="http://schemas.openxmlformats.org/wordprocessingml/2006/main">
        <w:t xml:space="preserve">2. Að skilja hið eilífa eðli hlýðni</w:t>
      </w:r>
    </w:p>
    <w:p/>
    <w:p>
      <w:r xmlns:w="http://schemas.openxmlformats.org/wordprocessingml/2006/main">
        <w:t xml:space="preserve">1. Matteusarguðspjall 22:37-40 "Þú skalt elska Drottin Guð þinn af öllu hjarta þínu og allri sálu þinni og öllum huga þínum. Þetta er hið mikla og fyrsta boðorð. Og annað er því líkt: Þú skalt elska þitt. náunginn eins og þú sjálfur. Á þessum tveimur boðorðum hvíla allt lögmálið og spámennirnir.</w:t>
      </w:r>
    </w:p>
    <w:p/>
    <w:p>
      <w:r xmlns:w="http://schemas.openxmlformats.org/wordprocessingml/2006/main">
        <w:t xml:space="preserve">2. Jakobsbréfið 1:22-25 "En verið gerendur orðsins og ekki aðeins áheyrendur, tælið sjálfa yður. Því að ef einhver heyrir orðsins og ekki gjörandi, þá er hann líkur manni sem horfir á hið náttúrulega andlit sitt. í spegli. Því að hann lítur á sjálfan sig og fer burt og gleymir þegar í stað hvernig hann var. En sá sem lítur inn í hið fullkomna lögmál, lögmál frelsisins, og er þrautseigur, er enginn áheyrandi sem gleymir heldur gerandi sem gjörir, hann verður blessaður í verki sínu."</w:t>
      </w:r>
    </w:p>
    <w:p/>
    <w:p>
      <w:r xmlns:w="http://schemas.openxmlformats.org/wordprocessingml/2006/main">
        <w:t xml:space="preserve">Sálmarnir 119:45 Og ég vil ganga í frelsi, því að ég leita fyrirmæla þinna.</w:t>
      </w:r>
    </w:p>
    <w:p/>
    <w:p>
      <w:r xmlns:w="http://schemas.openxmlformats.org/wordprocessingml/2006/main">
        <w:t xml:space="preserve">Sálmaritarinn leitar eftir boðorðum Drottins og lofar að ganga frelsi.</w:t>
      </w:r>
    </w:p>
    <w:p/>
    <w:p>
      <w:r xmlns:w="http://schemas.openxmlformats.org/wordprocessingml/2006/main">
        <w:t xml:space="preserve">1. "Að lifa í frelsi: Leitaðu að fyrirmælum Drottins"</w:t>
      </w:r>
    </w:p>
    <w:p/>
    <w:p>
      <w:r xmlns:w="http://schemas.openxmlformats.org/wordprocessingml/2006/main">
        <w:t xml:space="preserve">2. "Að finna frelsi í að leita Drottins"</w:t>
      </w:r>
    </w:p>
    <w:p/>
    <w:p>
      <w:r xmlns:w="http://schemas.openxmlformats.org/wordprocessingml/2006/main">
        <w:t xml:space="preserve">1. Jóhannesarguðspjall 8:36 - Þannig að ef sonurinn gerir yður frjáls, munuð þér sannarlega vera frjáls.</w:t>
      </w:r>
    </w:p>
    <w:p/>
    <w:p>
      <w:r xmlns:w="http://schemas.openxmlformats.org/wordprocessingml/2006/main">
        <w:t xml:space="preserve">2. Rómverjabréfið 8:2 - Því að lögmál anda lífsins hefur frelsað yður í Kristi Jesú undan lögmáli syndar og dauða.</w:t>
      </w:r>
    </w:p>
    <w:p/>
    <w:p>
      <w:r xmlns:w="http://schemas.openxmlformats.org/wordprocessingml/2006/main">
        <w:t xml:space="preserve">Sálmarnir 119:46 Og ég mun tala um vitnisburð þína fyrir konungum og mun ekki verða til skammar.</w:t>
      </w:r>
    </w:p>
    <w:p/>
    <w:p>
      <w:r xmlns:w="http://schemas.openxmlformats.org/wordprocessingml/2006/main">
        <w:t xml:space="preserve">Sálmaritarinn lýsir yfir skuldbindingu sinni um að tala um vitnisburð Guðs fyrir konungum og skammast sín ekki.</w:t>
      </w:r>
    </w:p>
    <w:p/>
    <w:p>
      <w:r xmlns:w="http://schemas.openxmlformats.org/wordprocessingml/2006/main">
        <w:t xml:space="preserve">1. Kraftur trausts á Guði: Að vera djörf fyrir heiminum</w:t>
      </w:r>
    </w:p>
    <w:p/>
    <w:p>
      <w:r xmlns:w="http://schemas.openxmlformats.org/wordprocessingml/2006/main">
        <w:t xml:space="preserve">2. Að velja guðlega: Velja að tala um vitnisburð Guðs þrátt fyrir kostnaðinn</w:t>
      </w:r>
    </w:p>
    <w:p/>
    <w:p>
      <w:r xmlns:w="http://schemas.openxmlformats.org/wordprocessingml/2006/main">
        <w:t xml:space="preserve">1. 2. Tímóteusarbréf 1:7 Því að Guð gaf oss anda ekki ótta, heldur krafts og kærleika og sjálfstjórnar.</w:t>
      </w:r>
    </w:p>
    <w:p/>
    <w:p>
      <w:r xmlns:w="http://schemas.openxmlformats.org/wordprocessingml/2006/main">
        <w:t xml:space="preserve">2. Postulasagan 4:13 Þegar þeir sáu djörfung Péturs og Jóhannesar og sáu að þeir voru ómenntaðir, almennir menn, urðu þeir undrandi. Og þeir viðurkenndu að þeir höfðu verið með Jesú.</w:t>
      </w:r>
    </w:p>
    <w:p/>
    <w:p>
      <w:r xmlns:w="http://schemas.openxmlformats.org/wordprocessingml/2006/main">
        <w:t xml:space="preserve">Sálmarnir 119:47 Og ég mun gleðjast yfir boðorðum þínum, sem ég hef elskað.</w:t>
      </w:r>
    </w:p>
    <w:p/>
    <w:p>
      <w:r xmlns:w="http://schemas.openxmlformats.org/wordprocessingml/2006/main">
        <w:t xml:space="preserve">Sálmaritarinn finnur gleði í því að halda boð Guðs, sem hann elskar.</w:t>
      </w:r>
    </w:p>
    <w:p/>
    <w:p>
      <w:r xmlns:w="http://schemas.openxmlformats.org/wordprocessingml/2006/main">
        <w:t xml:space="preserve">1. „Gleði hlýðninnar: Að finna hamingjuna í boðorðum Guðs“</w:t>
      </w:r>
    </w:p>
    <w:p/>
    <w:p>
      <w:r xmlns:w="http://schemas.openxmlformats.org/wordprocessingml/2006/main">
        <w:t xml:space="preserve">2. „Máttur þess að elska orð Guðs: Uppgötvaðu ánægju af boðorðum hans“</w:t>
      </w:r>
    </w:p>
    <w:p/>
    <w:p>
      <w:r xmlns:w="http://schemas.openxmlformats.org/wordprocessingml/2006/main">
        <w:t xml:space="preserve">1. Matteusarguðspjall 22:37-40 - "Og hann sagði við hann: Þú skalt elska Drottin Guð þinn af öllu hjarta þínu og allri sálu þinni og öllum huga þínum. Þetta er hið mikla og fyrsta boðorð. Og annað er eins og það: Þú skalt elska náunga þinn eins og sjálfan þig.Á þessum tveimur boðorðum hvíla allt lögmálið og spámennirnir.</w:t>
      </w:r>
    </w:p>
    <w:p/>
    <w:p>
      <w:r xmlns:w="http://schemas.openxmlformats.org/wordprocessingml/2006/main">
        <w:t xml:space="preserve">2. Mósebók 6:5 - "Þú skalt elska Drottin Guð þinn af öllu hjarta þínu og allri sálu þinni og af öllum mætti þínum."</w:t>
      </w:r>
    </w:p>
    <w:p/>
    <w:p>
      <w:r xmlns:w="http://schemas.openxmlformats.org/wordprocessingml/2006/main">
        <w:t xml:space="preserve">Sálmarnir 119:48 Og ég mun lyfta höndum mínum til boða þinna, sem ég hef elskað. og ég mun hugleiða lög þín.</w:t>
      </w:r>
    </w:p>
    <w:p/>
    <w:p>
      <w:r xmlns:w="http://schemas.openxmlformats.org/wordprocessingml/2006/main">
        <w:t xml:space="preserve">Sálmaritarinn býður fram hendur sínar til að lyfta upp boðorðum Guðs, sem þeir elska, og einnig hugleiða lög Guðs.</w:t>
      </w:r>
    </w:p>
    <w:p/>
    <w:p>
      <w:r xmlns:w="http://schemas.openxmlformats.org/wordprocessingml/2006/main">
        <w:t xml:space="preserve">1. Kraftur þess að lyfta höndum okkar í bæn</w:t>
      </w:r>
    </w:p>
    <w:p/>
    <w:p>
      <w:r xmlns:w="http://schemas.openxmlformats.org/wordprocessingml/2006/main">
        <w:t xml:space="preserve">2. Fegurð þess að hugleiða orð Guðs</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Sálmur 1:2 - "En hann hefur yndi af lögmáli Drottins, og hann hugleiðir lögmál sitt dag og nótt."</w:t>
      </w:r>
    </w:p>
    <w:p/>
    <w:p>
      <w:r xmlns:w="http://schemas.openxmlformats.org/wordprocessingml/2006/main">
        <w:t xml:space="preserve">Sálmarnir 119:49 Minnstu orðsins til þjóns þíns, sem þú hefur látið mig vona á.</w:t>
      </w:r>
    </w:p>
    <w:p/>
    <w:p>
      <w:r xmlns:w="http://schemas.openxmlformats.org/wordprocessingml/2006/main">
        <w:t xml:space="preserve">Sálmaritarinn biður Drottin að minnast orðsins sem hefur gefið þeim von.</w:t>
      </w:r>
    </w:p>
    <w:p/>
    <w:p>
      <w:r xmlns:w="http://schemas.openxmlformats.org/wordprocessingml/2006/main">
        <w:t xml:space="preserve">1. Von á fyrirheit Guðs - að treysta trúfesti Guðs, jafnvel þegar lífið er erfitt</w:t>
      </w:r>
    </w:p>
    <w:p/>
    <w:p>
      <w:r xmlns:w="http://schemas.openxmlformats.org/wordprocessingml/2006/main">
        <w:t xml:space="preserve">2. Að treysta á orð Guðs - að styðjast við Ritninguna sem uppsprettu okkar vonar og styrks</w:t>
      </w:r>
    </w:p>
    <w:p/>
    <w:p>
      <w:r xmlns:w="http://schemas.openxmlformats.org/wordprocessingml/2006/main">
        <w:t xml:space="preserve">1. Rómverjabréfið 15:13 - Nú megi Guð vonarinnar fylla ykkur öllum gleði og friði í trúnni, svo að þið verðið rík af voninni fyrir kraft heilags anda.</w:t>
      </w:r>
    </w:p>
    <w:p/>
    <w:p>
      <w:r xmlns:w="http://schemas.openxmlformats.org/wordprocessingml/2006/main">
        <w:t xml:space="preserve">2. Hebreabréfið 6:18-19 - Til þess að með tvennu óbreytanlegu, sem Guð er ómögulegt að ljúga í, gætum vér, sem flúið höfum til skjóls, fengið sterka hvatningu til að halda fast við þá von sem fyrir okkur er. Við höfum þetta sem öruggt og staðfast sálarakkeri, von sem gengur inn í innri stað bak við fortjaldið.</w:t>
      </w:r>
    </w:p>
    <w:p/>
    <w:p>
      <w:r xmlns:w="http://schemas.openxmlformats.org/wordprocessingml/2006/main">
        <w:t xml:space="preserve">Sálmarnir 119:50 Þetta er huggun mín í eymd minni, því að orð þitt hefur lífgað mig.</w:t>
      </w:r>
    </w:p>
    <w:p/>
    <w:p>
      <w:r xmlns:w="http://schemas.openxmlformats.org/wordprocessingml/2006/main">
        <w:t xml:space="preserve">Sálmaritarinn finnur huggun og endurlífgun í orði Guðs á tímum þrenginga.</w:t>
      </w:r>
    </w:p>
    <w:p/>
    <w:p>
      <w:r xmlns:w="http://schemas.openxmlformats.org/wordprocessingml/2006/main">
        <w:t xml:space="preserve">1. „Þægindi orðs Guðs á tímum þrenginga“</w:t>
      </w:r>
    </w:p>
    <w:p/>
    <w:p>
      <w:r xmlns:w="http://schemas.openxmlformats.org/wordprocessingml/2006/main">
        <w:t xml:space="preserve">2. "Að finna styrk í ritningunni"</w:t>
      </w:r>
    </w:p>
    <w:p/>
    <w:p>
      <w:r xmlns:w="http://schemas.openxmlformats.org/wordprocessingml/2006/main">
        <w:t xml:space="preserve">1. Jesaja 40:29-31</w:t>
      </w:r>
    </w:p>
    <w:p/>
    <w:p>
      <w:r xmlns:w="http://schemas.openxmlformats.org/wordprocessingml/2006/main">
        <w:t xml:space="preserve">2. Sálmur 19:7-14</w:t>
      </w:r>
    </w:p>
    <w:p/>
    <w:p>
      <w:r xmlns:w="http://schemas.openxmlformats.org/wordprocessingml/2006/main">
        <w:t xml:space="preserve">Sálmarnir 119:51 Hinir dramblátu hæða mig mikið, en þó hef ég ekki vikið frá lögmáli þínu.</w:t>
      </w:r>
    </w:p>
    <w:p/>
    <w:p>
      <w:r xmlns:w="http://schemas.openxmlformats.org/wordprocessingml/2006/main">
        <w:t xml:space="preserve">Sá sem skrifar Sálma 119:51 lýsir trú sinni á Guð þrátt fyrir að vera látinn hæðast að og háði af stoltum.</w:t>
      </w:r>
    </w:p>
    <w:p/>
    <w:p>
      <w:r xmlns:w="http://schemas.openxmlformats.org/wordprocessingml/2006/main">
        <w:t xml:space="preserve">1. Kraftur trúar á Guð: Að halda trú okkar þrátt fyrir háð</w:t>
      </w:r>
    </w:p>
    <w:p/>
    <w:p>
      <w:r xmlns:w="http://schemas.openxmlformats.org/wordprocessingml/2006/main">
        <w:t xml:space="preserve">2. Standa staðfastir í sannleika Guðs: Til hvers ætlar þú að snúa þér?</w:t>
      </w:r>
    </w:p>
    <w:p/>
    <w:p>
      <w:r xmlns:w="http://schemas.openxmlformats.org/wordprocessingml/2006/main">
        <w:t xml:space="preserve">1. Sálmur 119:51</w:t>
      </w:r>
    </w:p>
    <w:p/>
    <w:p>
      <w:r xmlns:w="http://schemas.openxmlformats.org/wordprocessingml/2006/main">
        <w:t xml:space="preserve">2. Rómverjabréfið 8:31-39 (Því að ég er sannfærður um að hvorki dauði né líf, englar né tign, né kraftar, né hið yfirstandandi né hið ókomna, né hæð né dýpt né nokkur önnur skepna, mun geta aðskilið oss frá kærleika Guðs, sem er í Kristi Jesú, Drottni vorum.)</w:t>
      </w:r>
    </w:p>
    <w:p/>
    <w:p>
      <w:r xmlns:w="http://schemas.openxmlformats.org/wordprocessingml/2006/main">
        <w:t xml:space="preserve">Sálmarnir 119:52 Ég minntist dóma þinna til forna, Drottinn. og hef huggað mig.</w:t>
      </w:r>
    </w:p>
    <w:p/>
    <w:p>
      <w:r xmlns:w="http://schemas.openxmlformats.org/wordprocessingml/2006/main">
        <w:t xml:space="preserve">Sálmaritarinn veltir fyrir sér dómi Guðs og finnur huggun í honum.</w:t>
      </w:r>
    </w:p>
    <w:p/>
    <w:p>
      <w:r xmlns:w="http://schemas.openxmlformats.org/wordprocessingml/2006/main">
        <w:t xml:space="preserve">1. Dómur Guðs: Huggun í miðri óvissu</w:t>
      </w:r>
    </w:p>
    <w:p/>
    <w:p>
      <w:r xmlns:w="http://schemas.openxmlformats.org/wordprocessingml/2006/main">
        <w:t xml:space="preserve">2. Kraftur þess að muna trúfesti Guðs</w:t>
      </w:r>
    </w:p>
    <w:p/>
    <w:p>
      <w:r xmlns:w="http://schemas.openxmlformats.org/wordprocessingml/2006/main">
        <w:t xml:space="preserve">1. Jesaja 46:9-11: Mundu hið fyrra, því að ég er Guð og enginn annar. Ég er Guð og enginn er eins og ég.</w:t>
      </w:r>
    </w:p>
    <w:p/>
    <w:p>
      <w:r xmlns:w="http://schemas.openxmlformats.org/wordprocessingml/2006/main">
        <w:t xml:space="preserve">2. Harmljóðin 3:20-24: Sál mín minnist þess stöðugt og er hneigð innra með mér.</w:t>
      </w:r>
    </w:p>
    <w:p/>
    <w:p>
      <w:r xmlns:w="http://schemas.openxmlformats.org/wordprocessingml/2006/main">
        <w:t xml:space="preserve">Sálmarnir 119:53 Hryllingur hefir gripið um mig vegna hinna óguðlegu, sem yfirgefa lögmál þitt.</w:t>
      </w:r>
    </w:p>
    <w:p/>
    <w:p>
      <w:r xmlns:w="http://schemas.openxmlformats.org/wordprocessingml/2006/main">
        <w:t xml:space="preserve">Hinir óguðlegu sem yfirgefa lögmál Guðs geta valdið skelfingu og ótta.</w:t>
      </w:r>
    </w:p>
    <w:p/>
    <w:p>
      <w:r xmlns:w="http://schemas.openxmlformats.org/wordprocessingml/2006/main">
        <w:t xml:space="preserve">1: Lög Guðs veita okkur siðferðilegan áttavita sem við ættum að fylgja til að lifa réttlátu lífi.</w:t>
      </w:r>
    </w:p>
    <w:p/>
    <w:p>
      <w:r xmlns:w="http://schemas.openxmlformats.org/wordprocessingml/2006/main">
        <w:t xml:space="preserve">2: Að yfirgefa lögmál Guðs er að yfirgefa kærleika Guðs og vernd.</w:t>
      </w:r>
    </w:p>
    <w:p/>
    <w:p>
      <w:r xmlns:w="http://schemas.openxmlformats.org/wordprocessingml/2006/main">
        <w:t xml:space="preserve">1. Sálmur 25:10 - "Allir vegir Drottins eru miskunn og trúmennska fyrir þá sem halda sáttmála hans og vitnisburð."</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Sálmarnir 119:54 Lög þín hafa verið mín sönglög í pílagrímahúsi mínu.</w:t>
      </w:r>
    </w:p>
    <w:p/>
    <w:p>
      <w:r xmlns:w="http://schemas.openxmlformats.org/wordprocessingml/2006/main">
        <w:t xml:space="preserve">Sálmaritarinn lofar Guð fyrir lög hans sem hafa verið uppspretta huggunar og gleði á lífsgöngu hans.</w:t>
      </w:r>
    </w:p>
    <w:p/>
    <w:p>
      <w:r xmlns:w="http://schemas.openxmlformats.org/wordprocessingml/2006/main">
        <w:t xml:space="preserve">1. Gleðin yfir því að lifa í hlýðni við Guð</w:t>
      </w:r>
    </w:p>
    <w:p/>
    <w:p>
      <w:r xmlns:w="http://schemas.openxmlformats.org/wordprocessingml/2006/main">
        <w:t xml:space="preserve">2. Að upplifa nærveru Guðs með samþykktum hans</w:t>
      </w:r>
    </w:p>
    <w:p/>
    <w:p>
      <w:r xmlns:w="http://schemas.openxmlformats.org/wordprocessingml/2006/main">
        <w:t xml:space="preserve">1. Sálmur 1:2 En hann hefur yndi af lögmáli Drottins, og hann hugleiðir lögmál hans dag og nótt.</w:t>
      </w:r>
    </w:p>
    <w:p/>
    <w:p>
      <w:r xmlns:w="http://schemas.openxmlformats.org/wordprocessingml/2006/main">
        <w:t xml:space="preserve">2. 5. Mósebók 11:18-19 Þess vegna skalt þú geyma þessi orð mín í hjarta þínu og sálu þinni og binda þau sem tákn á hendi þína, og þau skulu vera sem endimörk á milli augna þinna. Þú skalt kenna börnum þínum þau og tala um þau, þegar þú situr í húsi þínu, þegar þú gengur á veginum, þegar þú leggur þig og þegar þú rís upp.</w:t>
      </w:r>
    </w:p>
    <w:p/>
    <w:p>
      <w:r xmlns:w="http://schemas.openxmlformats.org/wordprocessingml/2006/main">
        <w:t xml:space="preserve">Sálmarnir 119:55 Ég minntist nafns þíns, Drottinn, á nóttunni og varðveitti lögmál þitt.</w:t>
      </w:r>
    </w:p>
    <w:p/>
    <w:p>
      <w:r xmlns:w="http://schemas.openxmlformats.org/wordprocessingml/2006/main">
        <w:t xml:space="preserve">Sálmaritarinn man nafn Guðs og heldur lögmál hans um nóttina.</w:t>
      </w:r>
    </w:p>
    <w:p/>
    <w:p>
      <w:r xmlns:w="http://schemas.openxmlformats.org/wordprocessingml/2006/main">
        <w:t xml:space="preserve">1. Guð er alltaf til staðar og lögmál hans síbindandi</w:t>
      </w:r>
    </w:p>
    <w:p/>
    <w:p>
      <w:r xmlns:w="http://schemas.openxmlformats.org/wordprocessingml/2006/main">
        <w:t xml:space="preserve">2. Að muna nafn Guðs og halda lögmál hans veitir blessun</w:t>
      </w:r>
    </w:p>
    <w:p/>
    <w:p>
      <w:r xmlns:w="http://schemas.openxmlformats.org/wordprocessingml/2006/main">
        <w:t xml:space="preserve">1. Daníel 6:10 - Þegar Daníel vissi að ritað var undirritað, gekk hann inn í hús sitt. Og gluggar hans voru opnir í herbergi sínu í átt til Jerúsalem. Hann kraup á kné þrisvar á dag, baðst fyrir og þakkaði frammi fyrir Guði sínum, eins og hann gerði áður.</w:t>
      </w:r>
    </w:p>
    <w:p/>
    <w:p>
      <w:r xmlns:w="http://schemas.openxmlformats.org/wordprocessingml/2006/main">
        <w:t xml:space="preserve">2. Mósebók 6:5-7 - Og þú skalt elska Drottin Guð þinn af öllu hjarta þínu, allri sálu þinni og öllum mætti þínum. Og þessi orð, sem ég býð þér í dag, skulu vera í hjarta þínu: Og þú skalt kenna börnum þínum þau af kostgæfni og tala um þau, þegar þú situr í húsi þínu, og þegar þú gengur á veginum og þegar þú ert. leggst niður, og þegar þú rís upp.</w:t>
      </w:r>
    </w:p>
    <w:p/>
    <w:p>
      <w:r xmlns:w="http://schemas.openxmlformats.org/wordprocessingml/2006/main">
        <w:t xml:space="preserve">Sálmarnir 119:56 Þetta átti ég, af því að ég varðveitti fyrirmæli þín.</w:t>
      </w:r>
    </w:p>
    <w:p/>
    <w:p>
      <w:r xmlns:w="http://schemas.openxmlformats.org/wordprocessingml/2006/main">
        <w:t xml:space="preserve">Sálmaritarinn upplifði gleði og ánægju í lífinu vegna hlýðni þeirra við boð Guðs.</w:t>
      </w:r>
    </w:p>
    <w:p/>
    <w:p>
      <w:r xmlns:w="http://schemas.openxmlformats.org/wordprocessingml/2006/main">
        <w:t xml:space="preserve">1. "Gleði hlýðninnar"</w:t>
      </w:r>
    </w:p>
    <w:p/>
    <w:p>
      <w:r xmlns:w="http://schemas.openxmlformats.org/wordprocessingml/2006/main">
        <w:t xml:space="preserve">2. „Blessun þess að halda fyrirmæli Guðs“</w:t>
      </w:r>
    </w:p>
    <w:p/>
    <w:p>
      <w:r xmlns:w="http://schemas.openxmlformats.org/wordprocessingml/2006/main">
        <w:t xml:space="preserve">1. 1. Jóhannesarbréf 5:3 - Því að þetta er kærleikur Guðs, að vér höldum boðorð hans, og boðorð hans eru ekki þung.</w:t>
      </w:r>
    </w:p>
    <w:p/>
    <w:p>
      <w:r xmlns:w="http://schemas.openxmlformats.org/wordprocessingml/2006/main">
        <w:t xml:space="preserve">2. Matteusarguðspjall 7:24-27 - Því hver sem heyrir þessi orð mín og breytir eftir þeim, mun ég líkja honum við vitur mann, sem byggði hús sitt á bjargi: Og regnið kom, og flóðin komu og vindar blésu og börðu á það hús; og það féll ekki, því að það var grundvallað á bjargi.</w:t>
      </w:r>
    </w:p>
    <w:p/>
    <w:p>
      <w:r xmlns:w="http://schemas.openxmlformats.org/wordprocessingml/2006/main">
        <w:t xml:space="preserve">Sálmarnir 119:57 Þú ert hlutdeild mín, Drottinn, ég hef sagt að varðveita orð þín.</w:t>
      </w:r>
    </w:p>
    <w:p/>
    <w:p>
      <w:r xmlns:w="http://schemas.openxmlformats.org/wordprocessingml/2006/main">
        <w:t xml:space="preserve">Sálmaritarinn boðar að Guð sé hlutdeild þeirra og að þeir muni halda orð Guðs.</w:t>
      </w:r>
    </w:p>
    <w:p/>
    <w:p>
      <w:r xmlns:w="http://schemas.openxmlformats.org/wordprocessingml/2006/main">
        <w:t xml:space="preserve">1. Að þekkja Guð: Uppspretta huggunar og gleði</w:t>
      </w:r>
    </w:p>
    <w:p/>
    <w:p>
      <w:r xmlns:w="http://schemas.openxmlformats.org/wordprocessingml/2006/main">
        <w:t xml:space="preserve">2. Mikilvægi þess að lifa lífinu í hlýðni við Guð</w:t>
      </w:r>
    </w:p>
    <w:p/>
    <w:p>
      <w:r xmlns:w="http://schemas.openxmlformats.org/wordprocessingml/2006/main">
        <w:t xml:space="preserve">1.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Sálmur 23:1 - Drottinn er minn hirðir; Ég skal ekki vilja.</w:t>
      </w:r>
    </w:p>
    <w:p/>
    <w:p>
      <w:r xmlns:w="http://schemas.openxmlformats.org/wordprocessingml/2006/main">
        <w:t xml:space="preserve">Sálmarnir 119:58 Ég bað þig velþóknunar af öllu hjarta. Vertu mér miskunnsamur samkvæmt orði þínu.</w:t>
      </w:r>
    </w:p>
    <w:p/>
    <w:p>
      <w:r xmlns:w="http://schemas.openxmlformats.org/wordprocessingml/2006/main">
        <w:t xml:space="preserve">Sálmaritarinn biður Guð um miskunn á grundvelli orðs hans.</w:t>
      </w:r>
    </w:p>
    <w:p/>
    <w:p>
      <w:r xmlns:w="http://schemas.openxmlformats.org/wordprocessingml/2006/main">
        <w:t xml:space="preserve">1. Orð Guðs er grundvöllur miskunnar okkar</w:t>
      </w:r>
    </w:p>
    <w:p/>
    <w:p>
      <w:r xmlns:w="http://schemas.openxmlformats.org/wordprocessingml/2006/main">
        <w:t xml:space="preserve">2. Biðja um náð Guðs af heilum hug</w:t>
      </w:r>
    </w:p>
    <w:p/>
    <w:p>
      <w:r xmlns:w="http://schemas.openxmlformats.org/wordprocessingml/2006/main">
        <w:t xml:space="preserve">1. Sálmur 119:1-2 - "Sælir eru þeir sem eru óaðfinnanlegir, sem ganga í lögmáli Drottins! Sælir eru þeir sem varðveita vitnisburð hans, sem leita hans af öllu hjarta."</w:t>
      </w:r>
    </w:p>
    <w:p/>
    <w:p>
      <w:r xmlns:w="http://schemas.openxmlformats.org/wordprocessingml/2006/main">
        <w:t xml:space="preserve">2. Rómverjabréfið 8:38-39 - „Því að ég er viss um að hvorki dauði né líf, né englar né höfðingjar, né hið yfirstandandi né hið ókomna, né kraftar, hæð né dýpt, né neitt annað í allri sköpun. fær um að skilja okkur frá kærleika Guðs í Kristi Jesú, Drottni vorum."</w:t>
      </w:r>
    </w:p>
    <w:p/>
    <w:p>
      <w:r xmlns:w="http://schemas.openxmlformats.org/wordprocessingml/2006/main">
        <w:t xml:space="preserve">Sálmarnir 119:59 Ég hugsaði um vegu mína og sneri fótum mínum að vitnisburðum þínum.</w:t>
      </w:r>
    </w:p>
    <w:p/>
    <w:p>
      <w:r xmlns:w="http://schemas.openxmlformats.org/wordprocessingml/2006/main">
        <w:t xml:space="preserve">Sálmaritarinn hugsaði um leiðir þeirra og ákvað að snúa sér að vitnisburði Guðs.</w:t>
      </w:r>
    </w:p>
    <w:p/>
    <w:p>
      <w:r xmlns:w="http://schemas.openxmlformats.org/wordprocessingml/2006/main">
        <w:t xml:space="preserve">1. Að snúa fótunum við: Ferðin til að fylgja Guði</w:t>
      </w:r>
    </w:p>
    <w:p/>
    <w:p>
      <w:r xmlns:w="http://schemas.openxmlformats.org/wordprocessingml/2006/main">
        <w:t xml:space="preserve">2. Hugleiðing um leiðir okkar: Finnum stefnu í orði Guðs</w:t>
      </w:r>
    </w:p>
    <w:p/>
    <w:p>
      <w:r xmlns:w="http://schemas.openxmlformats.org/wordprocessingml/2006/main">
        <w:t xml:space="preserve">1. Jesaja 55:8-9 Því að hugsanir mínar eru ekki yðar hugsanir, og yðar vegir eru ekki mínir vegir, segir Drottinn. Því að eins og himinninn er hærri en jörðin, svo eru vegir mínir hærri en vegir yðar og hugsanir mínar en hugsanir yðar.</w:t>
      </w:r>
    </w:p>
    <w:p/>
    <w:p>
      <w:r xmlns:w="http://schemas.openxmlformats.org/wordprocessingml/2006/main">
        <w:t xml:space="preserve">2. Orðskviðirnir 3:5-6 Treystu Drottni af öllu hjarta; og reiddu þig ekki á þitt eigið skilning. Viðurkenndu hann á öllum þínum vegum, og hann mun vísa vegum þínum.</w:t>
      </w:r>
    </w:p>
    <w:p/>
    <w:p>
      <w:r xmlns:w="http://schemas.openxmlformats.org/wordprocessingml/2006/main">
        <w:t xml:space="preserve">Sálmarnir 119:60 Ég flýtti mér og dró ekki að halda boð þín.</w:t>
      </w:r>
    </w:p>
    <w:p/>
    <w:p>
      <w:r xmlns:w="http://schemas.openxmlformats.org/wordprocessingml/2006/main">
        <w:t xml:space="preserve">Sálmaritarinn lýsir yfir vígslu sinni og skuldbindingu til að halda boðorð Guðs og flýtir sér að hlýða án tafar.</w:t>
      </w:r>
    </w:p>
    <w:p/>
    <w:p>
      <w:r xmlns:w="http://schemas.openxmlformats.org/wordprocessingml/2006/main">
        <w:t xml:space="preserve">1. Kraftur hlýðni: Að læra að fylgja vilja Guðs</w:t>
      </w:r>
    </w:p>
    <w:p/>
    <w:p>
      <w:r xmlns:w="http://schemas.openxmlformats.org/wordprocessingml/2006/main">
        <w:t xml:space="preserve">2. Að lifa í augnablikinu: Að finna styrk til að hlýða Guði</w:t>
      </w:r>
    </w:p>
    <w:p/>
    <w:p>
      <w:r xmlns:w="http://schemas.openxmlformats.org/wordprocessingml/2006/main">
        <w:t xml:space="preserve">1. Mósebók 5:32-33: "Þú skalt því gæta þess að gera eins og Drottinn Guð þinn hefur boðið þér. Þú skalt hvorki víkja til hægri né vinstri. Ganga skalt þú allan þann veg sem Drottinn hefur boðið þér. Guð þinn hefir boðið þér, að þú megir lifa, og að þér megi vel fara, og að þú megir lifa lengi í landinu, sem þú munt eignast."</w:t>
      </w:r>
    </w:p>
    <w:p/>
    <w:p>
      <w:r xmlns:w="http://schemas.openxmlformats.org/wordprocessingml/2006/main">
        <w:t xml:space="preserve">2. Filippíbréfið 2:12-13: „Þess vegna, elskaðir mínir, eins og þú hefur alltaf hlýtt, svo vinnið nú ekki aðeins eins og í návist minni heldur miklu frekar í fjarveru minni eigin hjálpræði með ótta og skjálfta, því að það er Guð sem vinnur í yður, bæði að vilja og vinna sér til velþóknunar."</w:t>
      </w:r>
    </w:p>
    <w:p/>
    <w:p>
      <w:r xmlns:w="http://schemas.openxmlformats.org/wordprocessingml/2006/main">
        <w:t xml:space="preserve">Sálmarnir 119:61 Hljómsveitir óguðlegra hafa rænt mig, en lögmáli þínu hefi ég ekki gleymt.</w:t>
      </w:r>
    </w:p>
    <w:p/>
    <w:p>
      <w:r xmlns:w="http://schemas.openxmlformats.org/wordprocessingml/2006/main">
        <w:t xml:space="preserve">Sálmaritarinn hefur verið rændur af vondum mönnum, en þeir hafa ekki gleymt lögmáli Guðs.</w:t>
      </w:r>
    </w:p>
    <w:p/>
    <w:p>
      <w:r xmlns:w="http://schemas.openxmlformats.org/wordprocessingml/2006/main">
        <w:t xml:space="preserve">1. Að treysta Guði jafnvel á erfiðum tímum</w:t>
      </w:r>
    </w:p>
    <w:p/>
    <w:p>
      <w:r xmlns:w="http://schemas.openxmlformats.org/wordprocessingml/2006/main">
        <w:t xml:space="preserve">2. Orð Guðs er leiðarvísir okkar í lífinu</w:t>
      </w:r>
    </w:p>
    <w:p/>
    <w:p>
      <w:r xmlns:w="http://schemas.openxmlformats.org/wordprocessingml/2006/main">
        <w:t xml:space="preserve">Kross-</w:t>
      </w:r>
    </w:p>
    <w:p/>
    <w:p>
      <w:r xmlns:w="http://schemas.openxmlformats.org/wordprocessingml/2006/main">
        <w:t xml:space="preserve">1. Sálmur 23:4 - "Þótt ég gangi um dimmasta dal, óttast ég ekkert illt, því að þú ert með mér, sproti þinn og stafur, þeir hugga mig."</w:t>
      </w:r>
    </w:p>
    <w:p/>
    <w:p>
      <w:r xmlns:w="http://schemas.openxmlformats.org/wordprocessingml/2006/main">
        <w:t xml:space="preserve">2. Jesaja 40:31 - En þeir sem bíða Drottins munu endurnýja kraft sinn; þeir munu rísa upp með vængjum eins og ernir; þeir skulu hlaupa og þreytast ekki; þeir skulu ganga og verða ekki dauðir.</w:t>
      </w:r>
    </w:p>
    <w:p/>
    <w:p>
      <w:r xmlns:w="http://schemas.openxmlformats.org/wordprocessingml/2006/main">
        <w:t xml:space="preserve">Sálmarnir 119:62 Á miðnætti mun ég rísa upp til að þakka þér vegna réttlátra dóma þinna.</w:t>
      </w:r>
    </w:p>
    <w:p/>
    <w:p>
      <w:r xmlns:w="http://schemas.openxmlformats.org/wordprocessingml/2006/main">
        <w:t xml:space="preserve">Sálmaritarinn lýsir þakklæti sínu til Guðs fyrir réttláta dóma hans og ætlar að þakka á miðnætti.</w:t>
      </w:r>
    </w:p>
    <w:p/>
    <w:p>
      <w:r xmlns:w="http://schemas.openxmlformats.org/wordprocessingml/2006/main">
        <w:t xml:space="preserve">1. Að finna styrk til að gleðjast yfir dómum Guðs</w:t>
      </w:r>
    </w:p>
    <w:p/>
    <w:p>
      <w:r xmlns:w="http://schemas.openxmlformats.org/wordprocessingml/2006/main">
        <w:t xml:space="preserve">2. Að rækta þakklæti mitt í raunum</w:t>
      </w:r>
    </w:p>
    <w:p/>
    <w:p>
      <w:r xmlns:w="http://schemas.openxmlformats.org/wordprocessingml/2006/main">
        <w:t xml:space="preserve">1. Rómverjabréfið 5:3-5 - Ekki nóg með það, heldur gleðjumst við yfir þjáningum okkar, vitandi að þjáning veldur þolgæði og þolgæði framkallar karakter og karakter framkallar von.</w:t>
      </w:r>
    </w:p>
    <w:p/>
    <w:p>
      <w:r xmlns:w="http://schemas.openxmlformats.org/wordprocessingml/2006/main">
        <w:t xml:space="preserve">2. Sálmur 34:1-3 - Ég mun lofa Drottin á hverjum tíma; lof hans skal ætíð vera í munni mínum. Sál mín hrósar sér af Drottni; lát auðmjúka heyra og gleðjast. Ó, vegsamið Drottin með mér, og upphefjum nafn hans saman!</w:t>
      </w:r>
    </w:p>
    <w:p/>
    <w:p>
      <w:r xmlns:w="http://schemas.openxmlformats.org/wordprocessingml/2006/main">
        <w:t xml:space="preserve">Sálmarnir 119:63 Ég er félagi allra sem óttast þig og þeirra sem varðveita fyrirmæli þín.</w:t>
      </w:r>
    </w:p>
    <w:p/>
    <w:p>
      <w:r xmlns:w="http://schemas.openxmlformats.org/wordprocessingml/2006/main">
        <w:t xml:space="preserve">Ég er hluti af samfélagi fólks sem heiðrar Guð og fylgir boðorðum hans.</w:t>
      </w:r>
    </w:p>
    <w:p/>
    <w:p>
      <w:r xmlns:w="http://schemas.openxmlformats.org/wordprocessingml/2006/main">
        <w:t xml:space="preserve">1. Samfélag: Kraftur þess að sameinast í trú</w:t>
      </w:r>
    </w:p>
    <w:p/>
    <w:p>
      <w:r xmlns:w="http://schemas.openxmlformats.org/wordprocessingml/2006/main">
        <w:t xml:space="preserve">2. Blessun þess að halda fyrirmæli Guðs</w:t>
      </w:r>
    </w:p>
    <w:p/>
    <w:p>
      <w:r xmlns:w="http://schemas.openxmlformats.org/wordprocessingml/2006/main">
        <w:t xml:space="preserve">1. Prédikarinn 4:9-12 - Tveir eru betri en einn, því þeir hafa góð laun fyrir erfiði sitt. 10 Því að ef þeir falla, mun einn lyfta upp félaga sínum. En vei þeim sem er einn þegar hann fellur, því að hann hefur engan til að hjálpa sér upp. 11 Þótt einn verði yfirbugaður af öðrum, geta tveir staðist hann, þríþætt strengur slitnar ekki fljótt.</w:t>
      </w:r>
    </w:p>
    <w:p/>
    <w:p>
      <w:r xmlns:w="http://schemas.openxmlformats.org/wordprocessingml/2006/main">
        <w:t xml:space="preserve">12</w:t>
      </w:r>
    </w:p>
    <w:p/>
    <w:p>
      <w:r xmlns:w="http://schemas.openxmlformats.org/wordprocessingml/2006/main">
        <w:t xml:space="preserve">2. Postulasagan 2:44-47 - En allir sem trúðu voru saman og áttu allt sameiginlegt, 45 og seldu eigur sínar og eigur og skiptu þeim á milli allra eftir þörfum. 46 Þeir héldu því daglega áfram einhuga í musterinu og brutu brauð hús úr húsi og átu fæð sína með gleði og einfaldleika í hjarta, 47 og lofuðu Guð og höfðu náð með öllum lýðnum. Og Drottinn bætti við söfnuðinn daglega þeim sem voru að frelsast.</w:t>
      </w:r>
    </w:p>
    <w:p/>
    <w:p>
      <w:r xmlns:w="http://schemas.openxmlformats.org/wordprocessingml/2006/main">
        <w:t xml:space="preserve">Sálmarnir 119:64 Jörðin, Drottinn, er full af miskunn þinni, kenn mér lög þín.</w:t>
      </w:r>
    </w:p>
    <w:p/>
    <w:p>
      <w:r xmlns:w="http://schemas.openxmlformats.org/wordprocessingml/2006/main">
        <w:t xml:space="preserve">Sálmaritarinn lofar Drottin fyrir miskunn hans og biður um leiðsögn til að skilja lög hans.</w:t>
      </w:r>
    </w:p>
    <w:p/>
    <w:p>
      <w:r xmlns:w="http://schemas.openxmlformats.org/wordprocessingml/2006/main">
        <w:t xml:space="preserve">1. The Lord's Mercy: An Invitation to Praise</w:t>
      </w:r>
    </w:p>
    <w:p/>
    <w:p>
      <w:r xmlns:w="http://schemas.openxmlformats.org/wordprocessingml/2006/main">
        <w:t xml:space="preserve">2. Að læra samþykktir hans: Boð til vaxtar</w:t>
      </w:r>
    </w:p>
    <w:p/>
    <w:p>
      <w:r xmlns:w="http://schemas.openxmlformats.org/wordprocessingml/2006/main">
        <w:t xml:space="preserve">1. Matt 5:6 "Sælir eru þeir sem hungrar og þyrstir eftir réttlætinu, því að þeir munu saddir."</w:t>
      </w:r>
    </w:p>
    <w:p/>
    <w:p>
      <w:r xmlns:w="http://schemas.openxmlformats.org/wordprocessingml/2006/main">
        <w:t xml:space="preserve">2. Sálmur 119:9 "Hvernig getur ungur maður haldið sig á vegi hreinleikans? Með því að lifa samkvæmt orði þínu."</w:t>
      </w:r>
    </w:p>
    <w:p/>
    <w:p>
      <w:r xmlns:w="http://schemas.openxmlformats.org/wordprocessingml/2006/main">
        <w:t xml:space="preserve">Sálmarnir 119:65 Þú gjörðir vel við þjón þinn, Drottinn, samkvæmt orði þínu.</w:t>
      </w:r>
    </w:p>
    <w:p/>
    <w:p>
      <w:r xmlns:w="http://schemas.openxmlformats.org/wordprocessingml/2006/main">
        <w:t xml:space="preserve">Sálmaritarinn er að lofa Guð fyrir að hafa uppfyllt loforð sín við þá.</w:t>
      </w:r>
    </w:p>
    <w:p/>
    <w:p>
      <w:r xmlns:w="http://schemas.openxmlformats.org/wordprocessingml/2006/main">
        <w:t xml:space="preserve">1. Guð er trúr - hann stendur við loforð sín</w:t>
      </w:r>
    </w:p>
    <w:p/>
    <w:p>
      <w:r xmlns:w="http://schemas.openxmlformats.org/wordprocessingml/2006/main">
        <w:t xml:space="preserve">2. Orð Guðs er satt - Við getum alltaf treyst því</w:t>
      </w:r>
    </w:p>
    <w:p/>
    <w:p>
      <w:r xmlns:w="http://schemas.openxmlformats.org/wordprocessingml/2006/main">
        <w:t xml:space="preserve">1. Mósebók 7:9 - Veistu því að Drottinn Guð þinn er Guð. hann er hinn trúi Guð, sem heldur kærleikasáttmála sinn í þúsund kynslóðir þeirra sem elska hann og halda boðorð hans.</w:t>
      </w:r>
    </w:p>
    <w:p/>
    <w:p>
      <w:r xmlns:w="http://schemas.openxmlformats.org/wordprocessingml/2006/main">
        <w:t xml:space="preserve">2. Fjórða Mósebók 23:19 - Guð er ekki maður, að hann skuli ljúga, ekki manneskja, að hann skipti um skoðun. Talar hann og bregst svo ekki við? Lofar hann og efnar ekki?</w:t>
      </w:r>
    </w:p>
    <w:p/>
    <w:p>
      <w:r xmlns:w="http://schemas.openxmlformats.org/wordprocessingml/2006/main">
        <w:t xml:space="preserve">Sálmarnir 119:66 Kenn mér góða dómgreind og þekkingu, því að ég hef trúað boðum þínum.</w:t>
      </w:r>
    </w:p>
    <w:p/>
    <w:p>
      <w:r xmlns:w="http://schemas.openxmlformats.org/wordprocessingml/2006/main">
        <w:t xml:space="preserve">Sálmaritarinn lýsir trú sinni á boðorð Guðs og biður um að hann veiti honum visku og skilning.</w:t>
      </w:r>
    </w:p>
    <w:p/>
    <w:p>
      <w:r xmlns:w="http://schemas.openxmlformats.org/wordprocessingml/2006/main">
        <w:t xml:space="preserve">1. Verðlaun hlýðninnar: Hvernig trúr því að fylgja orði Guðs leiðir til visku</w:t>
      </w:r>
    </w:p>
    <w:p/>
    <w:p>
      <w:r xmlns:w="http://schemas.openxmlformats.org/wordprocessingml/2006/main">
        <w:t xml:space="preserve">2. Að upplifa kraft orðsins: Hvernig á að taka á móti fyrirheitum 119. sálms</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1:5 - Lát hina viturlegu heyra og auka að fróðleik, og sá sem skilur öðlast leiðsögn.</w:t>
      </w:r>
    </w:p>
    <w:p/>
    <w:p>
      <w:r xmlns:w="http://schemas.openxmlformats.org/wordprocessingml/2006/main">
        <w:t xml:space="preserve">Sálmarnir 119:67 Áður en ég þjáðist, villtist ég, en nú hef ég varðveitt orð þitt.</w:t>
      </w:r>
    </w:p>
    <w:p/>
    <w:p>
      <w:r xmlns:w="http://schemas.openxmlformats.org/wordprocessingml/2006/main">
        <w:t xml:space="preserve">Sálmaritarinn viðurkennir að áður en þeir þjáðust hafi þeir villst frá orði Guðs, en nú halda þeir það.</w:t>
      </w:r>
    </w:p>
    <w:p/>
    <w:p>
      <w:r xmlns:w="http://schemas.openxmlformats.org/wordprocessingml/2006/main">
        <w:t xml:space="preserve">1. Kraftur þrengingarinnar: Hvernig prófraunir geta styrkt trú okkar</w:t>
      </w:r>
    </w:p>
    <w:p/>
    <w:p>
      <w:r xmlns:w="http://schemas.openxmlformats.org/wordprocessingml/2006/main">
        <w:t xml:space="preserve">2. Að komast aftur á réttan kjöl: Að snúa aftur til orðs Guðs eftir að hafa farið afvega</w:t>
      </w:r>
    </w:p>
    <w:p/>
    <w:p>
      <w:r xmlns:w="http://schemas.openxmlformats.org/wordprocessingml/2006/main">
        <w:t xml:space="preserve">1. Jakobsbréfið 1:2-4 - Lítið á það, bræður mínir og systur, þegar þið standið frammi fyrir margs konar prófraunum, því að þið vitið að prófraun trúar ykkar leiðir af sér þrautseigju. Láttu þrautseigjuna ljúka verki sínu svo að þú sért þroskaður og fullkominn og skortir ekki neitt.</w:t>
      </w:r>
    </w:p>
    <w:p/>
    <w:p>
      <w:r xmlns:w="http://schemas.openxmlformats.org/wordprocessingml/2006/main">
        <w:t xml:space="preserve">2. Orðskviðirnir 3:11-12 - Sonur minn, fyrirlít ekki aga Drottins og gremst ekki ávítur hans, því að Drottinn agar þá sem hann elskar, eins og faðir sonurinn sem hann hefur þóknun á.</w:t>
      </w:r>
    </w:p>
    <w:p/>
    <w:p>
      <w:r xmlns:w="http://schemas.openxmlformats.org/wordprocessingml/2006/main">
        <w:t xml:space="preserve">Sálmarnir 119:68 Þú ert góður og gjörir gott. kenn mér lög þín.</w:t>
      </w:r>
    </w:p>
    <w:p/>
    <w:p>
      <w:r xmlns:w="http://schemas.openxmlformats.org/wordprocessingml/2006/main">
        <w:t xml:space="preserve">Sálmaritarinn viðurkennir gæsku Guðs og biður um fræðslu í lögum sínum.</w:t>
      </w:r>
    </w:p>
    <w:p/>
    <w:p>
      <w:r xmlns:w="http://schemas.openxmlformats.org/wordprocessingml/2006/main">
        <w:t xml:space="preserve">1. Að skilja gæsku Guðs</w:t>
      </w:r>
    </w:p>
    <w:p/>
    <w:p>
      <w:r xmlns:w="http://schemas.openxmlformats.org/wordprocessingml/2006/main">
        <w:t xml:space="preserve">2. Að beita samþykktum Guðs</w:t>
      </w:r>
    </w:p>
    <w:p/>
    <w:p>
      <w:r xmlns:w="http://schemas.openxmlformats.org/wordprocessingml/2006/main">
        <w:t xml:space="preserve">1. Sálmur 145:9 - Drottinn er öllum góður og miskunn hans er yfir öllu því sem hann hefur skapað.</w:t>
      </w:r>
    </w:p>
    <w:p/>
    <w:p>
      <w:r xmlns:w="http://schemas.openxmlformats.org/wordprocessingml/2006/main">
        <w:t xml:space="preserve">2. Matteusarguðspjall 22:36-40 - Kennari, hvert er stóra boðorðið í lögmálinu? Jesús sagði við hann: Þú skalt elska Drottin Guð þinn af öllu hjarta þínu og allri sálu þinni og öllum huga þínum. Þetta er hið mikla og fyrsta boðorð. Og annað er því líkt: Þú skalt elska náunga þinn eins og sjálfan þig. Á þessum tveimur boðorðum hvíla allt lögmálið og spámennirnir.</w:t>
      </w:r>
    </w:p>
    <w:p/>
    <w:p>
      <w:r xmlns:w="http://schemas.openxmlformats.org/wordprocessingml/2006/main">
        <w:t xml:space="preserve">Sálmarnir 119:69 Hinir dramblátu hafa svikið mér lygi, en fyrirmæli þín mun ég varðveita af öllu hjarta.</w:t>
      </w:r>
    </w:p>
    <w:p/>
    <w:p>
      <w:r xmlns:w="http://schemas.openxmlformats.org/wordprocessingml/2006/main">
        <w:t xml:space="preserve">Hinir stoltu hafa logið um sálmaritarann, en hann mun vera staðfastur við að fylgja fyrirmælum Guðs.</w:t>
      </w:r>
    </w:p>
    <w:p/>
    <w:p>
      <w:r xmlns:w="http://schemas.openxmlformats.org/wordprocessingml/2006/main">
        <w:t xml:space="preserve">1. Fyrirmæli Guðs: Leiðin til sigurs yfir lygum</w:t>
      </w:r>
    </w:p>
    <w:p/>
    <w:p>
      <w:r xmlns:w="http://schemas.openxmlformats.org/wordprocessingml/2006/main">
        <w:t xml:space="preserve">2. Kraftur heilshugar hlýðni við vilja Guðs</w:t>
      </w:r>
    </w:p>
    <w:p/>
    <w:p>
      <w:r xmlns:w="http://schemas.openxmlformats.org/wordprocessingml/2006/main">
        <w:t xml:space="preserve">1. Sálmur 27:14 - Bíðið á Drottni, verið hughraustur, og hann mun styrkja hjarta þitt. Bíðið, segi ég, á Drottni.</w:t>
      </w:r>
    </w:p>
    <w:p/>
    <w:p>
      <w:r xmlns:w="http://schemas.openxmlformats.org/wordprocessingml/2006/main">
        <w:t xml:space="preserve">2. Orðskviðirnir 3:5-6 - Treystu Drottni af öllu hjarta; og reiddu þig ekki á þitt eigið skilning. Viðurkenndu hann á öllum þínum vegum, og hann mun vísa vegum þínum.</w:t>
      </w:r>
    </w:p>
    <w:p/>
    <w:p>
      <w:r xmlns:w="http://schemas.openxmlformats.org/wordprocessingml/2006/main">
        <w:t xml:space="preserve">Sálmarnir 119:70 Hjarta þeirra er feitt sem feiti; en ég hef yndi af lögmáli þínu.</w:t>
      </w:r>
    </w:p>
    <w:p/>
    <w:p>
      <w:r xmlns:w="http://schemas.openxmlformats.org/wordprocessingml/2006/main">
        <w:t xml:space="preserve">Hjarta óguðlegra er eytt af græðgi, en hinir réttlátu njóta lögmáls Guðs.</w:t>
      </w:r>
    </w:p>
    <w:p/>
    <w:p>
      <w:r xmlns:w="http://schemas.openxmlformats.org/wordprocessingml/2006/main">
        <w:t xml:space="preserve">1: Lögmál Guðs veitir hinum réttlátu gleði og frið.</w:t>
      </w:r>
    </w:p>
    <w:p/>
    <w:p>
      <w:r xmlns:w="http://schemas.openxmlformats.org/wordprocessingml/2006/main">
        <w:t xml:space="preserve">2: Græðgi leiðir til lífs tómleika og sorgar.</w:t>
      </w:r>
    </w:p>
    <w:p/>
    <w:p>
      <w:r xmlns:w="http://schemas.openxmlformats.org/wordprocessingml/2006/main">
        <w:t xml:space="preserve">1: Orðskviðirnir 21:27 - Fórn óguðlegra er viðurstyggð, hve miklu fremur þegar hann færir hana með óguðlegum huga?</w:t>
      </w:r>
    </w:p>
    <w:p/>
    <w:p>
      <w:r xmlns:w="http://schemas.openxmlformats.org/wordprocessingml/2006/main">
        <w:t xml:space="preserve">2: Orðskviðirnir 15:9 - Vegur óguðlegra er Drottni viðurstyggð, en hann elskar þann sem fylgir réttlætinu.</w:t>
      </w:r>
    </w:p>
    <w:p/>
    <w:p>
      <w:r xmlns:w="http://schemas.openxmlformats.org/wordprocessingml/2006/main">
        <w:t xml:space="preserve">Sálmarnir 119:71 Það er gott fyrir mig, að ég hef verið þjáður; til þess að ég lærði lög þín.</w:t>
      </w:r>
    </w:p>
    <w:p/>
    <w:p>
      <w:r xmlns:w="http://schemas.openxmlformats.org/wordprocessingml/2006/main">
        <w:t xml:space="preserve">Þetta vers sýnir okkur að Guð notar eymd til að hjálpa okkur að læra og skilja lög hans.</w:t>
      </w:r>
    </w:p>
    <w:p/>
    <w:p>
      <w:r xmlns:w="http://schemas.openxmlformats.org/wordprocessingml/2006/main">
        <w:t xml:space="preserve">1. Tilgangur Guðs í þrengingum: Hvernig Guð notar erfiðleika til að hjálpa okkur að vaxa</w:t>
      </w:r>
    </w:p>
    <w:p/>
    <w:p>
      <w:r xmlns:w="http://schemas.openxmlformats.org/wordprocessingml/2006/main">
        <w:t xml:space="preserve">2. Ávinningurinn af þrengingum: Hvernig prófraunir geta hjálpað okkur að skilja orð Guðs</w:t>
      </w:r>
    </w:p>
    <w:p/>
    <w:p>
      <w:r xmlns:w="http://schemas.openxmlformats.org/wordprocessingml/2006/main">
        <w:t xml:space="preserve">1. 2. Korintubréf 12:7-10 - þyrnir Páls í holdinu og viðbrögð náðar Guðs</w:t>
      </w:r>
    </w:p>
    <w:p/>
    <w:p>
      <w:r xmlns:w="http://schemas.openxmlformats.org/wordprocessingml/2006/main">
        <w:t xml:space="preserve">2. Jesaja 48:10 - Trúfast leiðbeining Guðs fyrir fólk sitt jafnvel á erfiðum tímum</w:t>
      </w:r>
    </w:p>
    <w:p/>
    <w:p>
      <w:r xmlns:w="http://schemas.openxmlformats.org/wordprocessingml/2006/main">
        <w:t xml:space="preserve">Sálmarnir 119:72 Lögmál munns þíns er mér betra en þúsundir gulls og silfurs.</w:t>
      </w:r>
    </w:p>
    <w:p/>
    <w:p>
      <w:r xmlns:w="http://schemas.openxmlformats.org/wordprocessingml/2006/main">
        <w:t xml:space="preserve">Lög Guðs eru sálmaritaranum dýrmætari en efnislegur auður.</w:t>
      </w:r>
    </w:p>
    <w:p/>
    <w:p>
      <w:r xmlns:w="http://schemas.openxmlformats.org/wordprocessingml/2006/main">
        <w:t xml:space="preserve">1. „Gildi laga Guðs“</w:t>
      </w:r>
    </w:p>
    <w:p/>
    <w:p>
      <w:r xmlns:w="http://schemas.openxmlformats.org/wordprocessingml/2006/main">
        <w:t xml:space="preserve">2. "Blessun hlýðninnar"</w:t>
      </w:r>
    </w:p>
    <w:p/>
    <w:p>
      <w:r xmlns:w="http://schemas.openxmlformats.org/wordprocessingml/2006/main">
        <w:t xml:space="preserve">1. Orðskviðirnir 3:13-18</w:t>
      </w:r>
    </w:p>
    <w:p/>
    <w:p>
      <w:r xmlns:w="http://schemas.openxmlformats.org/wordprocessingml/2006/main">
        <w:t xml:space="preserve">2. Matteus 6:19-21</w:t>
      </w:r>
    </w:p>
    <w:p/>
    <w:p>
      <w:r xmlns:w="http://schemas.openxmlformats.org/wordprocessingml/2006/main">
        <w:t xml:space="preserve">Sálmarnir 119:73 Hendur þínar hafa skapað mig og mótað mig, gef mér skilning, svo að ég megi læra boð þín.</w:t>
      </w:r>
    </w:p>
    <w:p/>
    <w:p>
      <w:r xmlns:w="http://schemas.openxmlformats.org/wordprocessingml/2006/main">
        <w:t xml:space="preserve">Sálmaritarinn biður Guð um skilning til að læra boðorð hans.</w:t>
      </w:r>
    </w:p>
    <w:p/>
    <w:p>
      <w:r xmlns:w="http://schemas.openxmlformats.org/wordprocessingml/2006/main">
        <w:t xml:space="preserve">1. Að þekkja vilja Guðs: Hvernig á að greina skipanir hans</w:t>
      </w:r>
    </w:p>
    <w:p/>
    <w:p>
      <w:r xmlns:w="http://schemas.openxmlformats.org/wordprocessingml/2006/main">
        <w:t xml:space="preserve">2. Kraftur sköpunar Guðs og leiðsögn</w:t>
      </w:r>
    </w:p>
    <w:p/>
    <w:p>
      <w:r xmlns:w="http://schemas.openxmlformats.org/wordprocessingml/2006/main">
        <w:t xml:space="preserve">1. Orðskviðirnir 3:5-6 - Treystu Drottni af öllu hjarta og reiddu þig ekki á eigin skilning. Viðurkenndu hann á öllum þínum vegum, og hann mun gjöra stigu þína slétta.</w:t>
      </w:r>
    </w:p>
    <w:p/>
    <w:p>
      <w:r xmlns:w="http://schemas.openxmlformats.org/wordprocessingml/2006/main">
        <w:t xml:space="preserve">2. Jakobsbréfið 1:5 - Ef einhvern yðar skortir visku, þá skal hann biðja Guð, sem gefur öllum örlátlega án þess að finna sök, og honum mun gefast.</w:t>
      </w:r>
    </w:p>
    <w:p/>
    <w:p>
      <w:r xmlns:w="http://schemas.openxmlformats.org/wordprocessingml/2006/main">
        <w:t xml:space="preserve">Sálmarnir 119:74 Þeir sem óttast þig munu gleðjast þegar þeir sjá mig. því að ég vona á orð þitt.</w:t>
      </w:r>
    </w:p>
    <w:p/>
    <w:p>
      <w:r xmlns:w="http://schemas.openxmlformats.org/wordprocessingml/2006/main">
        <w:t xml:space="preserve">Þessi texti úr Sálmi 119 sýnir að þeir sem óttast Drottin og eiga von á orði hans munu gleðjast þegar þeir sjá ræðumanninn.</w:t>
      </w:r>
    </w:p>
    <w:p/>
    <w:p>
      <w:r xmlns:w="http://schemas.openxmlformats.org/wordprocessingml/2006/main">
        <w:t xml:space="preserve">1. "Að finna gleði í Drottni: Von orðs hans"</w:t>
      </w:r>
    </w:p>
    <w:p/>
    <w:p>
      <w:r xmlns:w="http://schemas.openxmlformats.org/wordprocessingml/2006/main">
        <w:t xml:space="preserve">2. "Blessun þeirra sem óttast Drottin"</w:t>
      </w:r>
    </w:p>
    <w:p/>
    <w:p>
      <w:r xmlns:w="http://schemas.openxmlformats.org/wordprocessingml/2006/main">
        <w:t xml:space="preserve">1. Filippíbréfið 4:4-7 "Gleðjist ætíð í Drottni, enn og aftur segi ég: Gleðjist. Lát réttlæti yðar vera öllum kunn. Drottinn er nálægur, verið ekki áhyggjufullur um neitt, heldur í öllu með bæn og grátbeiðni. Látið beiðnir yðar kunnar Guði með þakkargjörð. Og friður Guðs, sem er æðri öllum skilningi, mun varðveita hjörtu yðar og huga yðar í Kristi Jesú."</w:t>
      </w:r>
    </w:p>
    <w:p/>
    <w:p>
      <w:r xmlns:w="http://schemas.openxmlformats.org/wordprocessingml/2006/main">
        <w:t xml:space="preserve">2. Jóhannesarguðspjall 14:27 "Frið læt ég yður eftir, minn frið gef ég yður. Ekki gef ég yður eins og heimurinn gefur. Látið ekki hjörtu yðar skelfast og ekki óttast."</w:t>
      </w:r>
    </w:p>
    <w:p/>
    <w:p>
      <w:r xmlns:w="http://schemas.openxmlformats.org/wordprocessingml/2006/main">
        <w:t xml:space="preserve">Sálmarnir 119:75 Ég veit, Drottinn, að dómar þínir eru réttir og að þú hefir neytt mig í trúfesti.</w:t>
      </w:r>
    </w:p>
    <w:p/>
    <w:p>
      <w:r xmlns:w="http://schemas.openxmlformats.org/wordprocessingml/2006/main">
        <w:t xml:space="preserve">Sálmaritarinn viðurkennir trúfesti Guðs við að þjaka hann og viðurkennir að dómar hans eru réttir.</w:t>
      </w:r>
    </w:p>
    <w:p/>
    <w:p>
      <w:r xmlns:w="http://schemas.openxmlformats.org/wordprocessingml/2006/main">
        <w:t xml:space="preserve">1. Guð er trúr í þrengingum okkar - að viðurkenna að dómar hans eru algerir og réttlátir</w:t>
      </w:r>
    </w:p>
    <w:p/>
    <w:p>
      <w:r xmlns:w="http://schemas.openxmlformats.org/wordprocessingml/2006/main">
        <w:t xml:space="preserve">2. Huggun trúarinnar í þjáningunni - að treysta á drottinvald Guðs í miðri sársauka</w:t>
      </w:r>
    </w:p>
    <w:p/>
    <w:p>
      <w:r xmlns:w="http://schemas.openxmlformats.org/wordprocessingml/2006/main">
        <w:t xml:space="preserve">1. Mósebók 32:4 - Hann er bjargið, verk hans eru fullkomin og allir vegir hans réttlátir.</w:t>
      </w:r>
    </w:p>
    <w:p/>
    <w:p>
      <w:r xmlns:w="http://schemas.openxmlformats.org/wordprocessingml/2006/main">
        <w:t xml:space="preserve">2. Jesaja 40:28-29 - Hefur þú ekki vitað það? Hefurðu ekki heyrt? Drottinn er hinn eilífi Guð, skapari endimarka jarðar. Hann dofnar ekki eða þreytist ekki; skilningur hans er órannsakanlegur.</w:t>
      </w:r>
    </w:p>
    <w:p/>
    <w:p>
      <w:r xmlns:w="http://schemas.openxmlformats.org/wordprocessingml/2006/main">
        <w:t xml:space="preserve">Sálmarnir 119:76 Lát mig miskunnsemi þína vera mér til huggunar, samkvæmt orði þínu við þjón þinn.</w:t>
      </w:r>
    </w:p>
    <w:p/>
    <w:p>
      <w:r xmlns:w="http://schemas.openxmlformats.org/wordprocessingml/2006/main">
        <w:t xml:space="preserve">Sálmaritarinn biður Guð að sýna miskunn og góðvild og veita huggun í samræmi við orð hans.</w:t>
      </w:r>
    </w:p>
    <w:p/>
    <w:p>
      <w:r xmlns:w="http://schemas.openxmlformats.org/wordprocessingml/2006/main">
        <w:t xml:space="preserve">1. Kraftur orðs Guðs: Að hafa trú á fyrirheit Guðs</w:t>
      </w:r>
    </w:p>
    <w:p/>
    <w:p>
      <w:r xmlns:w="http://schemas.openxmlformats.org/wordprocessingml/2006/main">
        <w:t xml:space="preserve">2. Treystu á Drottin: Leitaðu huggunar og hælis í miskunn Guðs</w:t>
      </w:r>
    </w:p>
    <w:p/>
    <w:p>
      <w:r xmlns:w="http://schemas.openxmlformats.org/wordprocessingml/2006/main">
        <w:t xml:space="preserve">1. Jesaja 40:28-31 - Hefur þú ekki vitað það? Hefurðu ekki heyrt? Hinn eilífi Guð, Drottinn, skapari endimarka jarðar, hvorki örmagnast né þreyttur. Skilningur hans er órannsakanlegur.</w:t>
      </w:r>
    </w:p>
    <w:p/>
    <w:p>
      <w:r xmlns:w="http://schemas.openxmlformats.org/wordprocessingml/2006/main">
        <w:t xml:space="preserve">2. Jeremía 29:11-14 - Því að ég veit hvaða hugsanir ég hef til þín, segir Drottinn, hugsanir friðar en ekki ills, til að gefa þér framtíð og von.</w:t>
      </w:r>
    </w:p>
    <w:p/>
    <w:p>
      <w:r xmlns:w="http://schemas.openxmlformats.org/wordprocessingml/2006/main">
        <w:t xml:space="preserve">Sálmarnir 119:77 Lát miskunn þína koma til mín, svo að ég megi lifa, því að lögmál þitt er yndi mín.</w:t>
      </w:r>
    </w:p>
    <w:p/>
    <w:p>
      <w:r xmlns:w="http://schemas.openxmlformats.org/wordprocessingml/2006/main">
        <w:t xml:space="preserve">Sálmaritarinn lýsir löngun sinni til þess að miskunn Guðs komi til hans svo að hann geti lifað samkvæmt lögmáli Guðs.</w:t>
      </w:r>
    </w:p>
    <w:p/>
    <w:p>
      <w:r xmlns:w="http://schemas.openxmlformats.org/wordprocessingml/2006/main">
        <w:t xml:space="preserve">1. Að lifa í hlýðni við lögmál Guðs</w:t>
      </w:r>
    </w:p>
    <w:p/>
    <w:p>
      <w:r xmlns:w="http://schemas.openxmlformats.org/wordprocessingml/2006/main">
        <w:t xml:space="preserve">2. Huggun mildrar miskunnar Guðs</w:t>
      </w:r>
    </w:p>
    <w:p/>
    <w:p>
      <w:r xmlns:w="http://schemas.openxmlformats.org/wordprocessingml/2006/main">
        <w:t xml:space="preserve">1. Sálmur 119:77</w:t>
      </w:r>
    </w:p>
    <w:p/>
    <w:p>
      <w:r xmlns:w="http://schemas.openxmlformats.org/wordprocessingml/2006/main">
        <w:t xml:space="preserve">2. Jesaja 30:18 - "Og þess vegna mun Drottinn bíða, að hann sé yður náðugur, og þess vegna mun hann upp hafinn verða, svo að hann miskunna sig yfir yður, því að Drottinn er Guð dómsins. Sælir eru allir. þeir sem bíða hans."</w:t>
      </w:r>
    </w:p>
    <w:p/>
    <w:p>
      <w:r xmlns:w="http://schemas.openxmlformats.org/wordprocessingml/2006/main">
        <w:t xml:space="preserve">Sálmarnir 119:78 Lát drambláta verða til skammar. Því að þeir fóru rangt með mér að ástæðulausu, en ég vil hugleiða fyrirmæli þín.</w:t>
      </w:r>
    </w:p>
    <w:p/>
    <w:p>
      <w:r xmlns:w="http://schemas.openxmlformats.org/wordprocessingml/2006/main">
        <w:t xml:space="preserve">Sálmaritarinn biður Guð auðmjúklega að láta hina stoltu skammast sín fyrir að koma fram við hann ósanngjarnan og ákveður að hugleiða fyrirmæli Guðs.</w:t>
      </w:r>
    </w:p>
    <w:p/>
    <w:p>
      <w:r xmlns:w="http://schemas.openxmlformats.org/wordprocessingml/2006/main">
        <w:t xml:space="preserve">1. "Máttur auðmýktar: viðbrögð Guðs við rangsnúna meðferð"</w:t>
      </w:r>
    </w:p>
    <w:p/>
    <w:p>
      <w:r xmlns:w="http://schemas.openxmlformats.org/wordprocessingml/2006/main">
        <w:t xml:space="preserve">2. "Loforð Guðs til þeirra sem hugleiða fyrirmæli hans"</w:t>
      </w:r>
    </w:p>
    <w:p/>
    <w:p>
      <w:r xmlns:w="http://schemas.openxmlformats.org/wordprocessingml/2006/main">
        <w:t xml:space="preserve">1. Orðskviðirnir 16:19 - Betra að vera lítillátur með fátækum en að skipta herfangi með dramblátum.</w:t>
      </w:r>
    </w:p>
    <w:p/>
    <w:p>
      <w:r xmlns:w="http://schemas.openxmlformats.org/wordprocessingml/2006/main">
        <w:t xml:space="preserve">2. Rómverjabréfið 12:16 - Lifðu í sátt við hvert annað. Vertu ekki stoltur, heldur vertu reiðubúinn að umgangast fólk með lága stöðu.</w:t>
      </w:r>
    </w:p>
    <w:p/>
    <w:p>
      <w:r xmlns:w="http://schemas.openxmlformats.org/wordprocessingml/2006/main">
        <w:t xml:space="preserve">Sálmarnir 119:79 Lát þá sem óttast þig snúa sér til mín og þeir sem þekkja vitnisburð þinn.</w:t>
      </w:r>
    </w:p>
    <w:p/>
    <w:p>
      <w:r xmlns:w="http://schemas.openxmlformats.org/wordprocessingml/2006/main">
        <w:t xml:space="preserve">Sálmaritarinn biður um að þeir sem virða Guð snúi sér til hans og þeir sem þekkja til verks Guðs muni eftir þeim.</w:t>
      </w:r>
    </w:p>
    <w:p/>
    <w:p>
      <w:r xmlns:w="http://schemas.openxmlformats.org/wordprocessingml/2006/main">
        <w:t xml:space="preserve">1. Að virða Guð með hlýðni</w:t>
      </w:r>
    </w:p>
    <w:p/>
    <w:p>
      <w:r xmlns:w="http://schemas.openxmlformats.org/wordprocessingml/2006/main">
        <w:t xml:space="preserve">2. Minnumst vitnisburðar Guðs í lífi okkar</w:t>
      </w:r>
    </w:p>
    <w:p/>
    <w:p>
      <w:r xmlns:w="http://schemas.openxmlformats.org/wordprocessingml/2006/main">
        <w:t xml:space="preserve">1. Mósebók 10:12-13 - "Og nú, Ísrael, hvers krefst Drottinn Guð þinn af þér, annað en að óttast Drottin Guð þinn, ganga á öllum hans vegum, elska hann, þjóna Drottni Guði þínum. af öllu hjarta þínu og allri sálu þinni og til að halda boðorð og lög Drottins, sem ég býð þér í dag þér til heilla?</w:t>
      </w:r>
    </w:p>
    <w:p/>
    <w:p>
      <w:r xmlns:w="http://schemas.openxmlformats.org/wordprocessingml/2006/main">
        <w:t xml:space="preserve">2. Hebreabréfið 13:7 - Minnstu leiðtoga þinna, þeirra sem töluðu við þig orð Guðs. Hugleiddu niðurstöðu lífshátta þeirra og líktu eftir trú þeirra.</w:t>
      </w:r>
    </w:p>
    <w:p/>
    <w:p>
      <w:r xmlns:w="http://schemas.openxmlformats.org/wordprocessingml/2006/main">
        <w:t xml:space="preserve">Sálmarnir 119:80 Hjarta mitt sé heilbrigt í lögum þínum. að ég skammist mín ekki.</w:t>
      </w:r>
    </w:p>
    <w:p/>
    <w:p>
      <w:r xmlns:w="http://schemas.openxmlformats.org/wordprocessingml/2006/main">
        <w:t xml:space="preserve">Sálmaritarinn lýsir löngun sinni til að halda lög Guðs svo að þeir verði ekki til skammar.</w:t>
      </w:r>
    </w:p>
    <w:p/>
    <w:p>
      <w:r xmlns:w="http://schemas.openxmlformats.org/wordprocessingml/2006/main">
        <w:t xml:space="preserve">1. Að lifa í réttlæti: Skuldbinding sálmaskáldsins við Guð</w:t>
      </w:r>
    </w:p>
    <w:p/>
    <w:p>
      <w:r xmlns:w="http://schemas.openxmlformats.org/wordprocessingml/2006/main">
        <w:t xml:space="preserve">2. Að sigrast á skömm: Að ná sigri með samþykktum Guðs</w:t>
      </w:r>
    </w:p>
    <w:p/>
    <w:p>
      <w:r xmlns:w="http://schemas.openxmlformats.org/wordprocessingml/2006/main">
        <w:t xml:space="preserve">1. Rómverjabréfið 6:16 - Vitið þér ekki, að ef þér sýnið yður fyrir einhverjum sem hlýðnum þrælum, eruð þér þrælar þess, sem þér hlýðið, annaðhvort syndarinnar, sem leiðir til dauða, eða hlýðni, sem leiðir til réttlætis?</w:t>
      </w:r>
    </w:p>
    <w:p/>
    <w:p>
      <w:r xmlns:w="http://schemas.openxmlformats.org/wordprocessingml/2006/main">
        <w:t xml:space="preserve">2. Rómverjabréfið 8:1 - Það er því engin fordæming fyrir þá sem eru í Kristi Jesú.</w:t>
      </w:r>
    </w:p>
    <w:p/>
    <w:p>
      <w:r xmlns:w="http://schemas.openxmlformats.org/wordprocessingml/2006/main">
        <w:t xml:space="preserve">Sálmarnir 119:81 Sál mín er örmagna vegna hjálpræðis þíns, en ég vona á orð þitt.</w:t>
      </w:r>
    </w:p>
    <w:p/>
    <w:p>
      <w:r xmlns:w="http://schemas.openxmlformats.org/wordprocessingml/2006/main">
        <w:t xml:space="preserve">Sálmaritarinn lýsir djúpri þrá sinni eftir hjálpræði Guðs og lýsir trú sinni og von í orði Guðs.</w:t>
      </w:r>
    </w:p>
    <w:p/>
    <w:p>
      <w:r xmlns:w="http://schemas.openxmlformats.org/wordprocessingml/2006/main">
        <w:t xml:space="preserve">1. Von á orði Guðs: Krafturinn til að sigrast á yfirlæti í sálinni</w:t>
      </w:r>
    </w:p>
    <w:p/>
    <w:p>
      <w:r xmlns:w="http://schemas.openxmlformats.org/wordprocessingml/2006/main">
        <w:t xml:space="preserve">2. Að finna styrk í orði Guðs: Uppspretta hjálpræðis</w:t>
      </w:r>
    </w:p>
    <w:p/>
    <w:p>
      <w:r xmlns:w="http://schemas.openxmlformats.org/wordprocessingml/2006/main">
        <w:t xml:space="preserve">1. Jesaja 40:31: "En þeir sem bíða Drottins munu endurnýja kraft sinn, þeir munu rísa upp með vængjum eins og ernir, þeir munu hlaupa og þreytast ekki, og þeir munu ganga og ekki þreytast."</w:t>
      </w:r>
    </w:p>
    <w:p/>
    <w:p>
      <w:r xmlns:w="http://schemas.openxmlformats.org/wordprocessingml/2006/main">
        <w:t xml:space="preserve">2. Rómverjabréfið 15:13: "En Guð vonarinnar fylli yður allri fögnuði og friði í trúnni, svo að þér séuð auðug að voninni fyrir kraft heilags anda."</w:t>
      </w:r>
    </w:p>
    <w:p/>
    <w:p>
      <w:r xmlns:w="http://schemas.openxmlformats.org/wordprocessingml/2006/main">
        <w:t xml:space="preserve">Sálmarnir 119:82 Augu mín þjást af orði þínu, er ég segi: Hvenær vilt þú hugga mig?</w:t>
      </w:r>
    </w:p>
    <w:p/>
    <w:p>
      <w:r xmlns:w="http://schemas.openxmlformats.org/wordprocessingml/2006/main">
        <w:t xml:space="preserve">Sálmaritarinn þráir huggun og finnur hana í orði Guðs.</w:t>
      </w:r>
    </w:p>
    <w:p/>
    <w:p>
      <w:r xmlns:w="http://schemas.openxmlformats.org/wordprocessingml/2006/main">
        <w:t xml:space="preserve">1. "Að bíða eftir Drottni: Finndu huggun í orði hans"</w:t>
      </w:r>
    </w:p>
    <w:p/>
    <w:p>
      <w:r xmlns:w="http://schemas.openxmlformats.org/wordprocessingml/2006/main">
        <w:t xml:space="preserve">2. „Orð Guðs: Uppspretta huggunar á neyðartímum“</w:t>
      </w:r>
    </w:p>
    <w:p/>
    <w:p>
      <w:r xmlns:w="http://schemas.openxmlformats.org/wordprocessingml/2006/main">
        <w:t xml:space="preserve">1. Jesaja 40:1-2 - "Huggaðu, huggaðu fólk mitt, segir Guð þinn. Talaðu blíðlega til Jerúsalem og kunngjöra henni að harðri þjónustu hennar sé lokið, að synd hennar hafi verið borguð, sem hún hafi fengið frá hönd Drottins tvöfalda fyrir allar syndir hennar.</w:t>
      </w:r>
    </w:p>
    <w:p/>
    <w:p>
      <w:r xmlns:w="http://schemas.openxmlformats.org/wordprocessingml/2006/main">
        <w:t xml:space="preserve">2. 2. Korintubréf 1:3-4 - Lofaður sé Guði og faðir Drottins vors Jesú Krists, föður miskunnseminnar og Guð allrar huggunar, sem huggar oss í öllum okkar þrengingum, svo að vér getum huggað þá í hverju sem er. vandræði með þá huggun sem við sjálf fáum frá Guði.</w:t>
      </w:r>
    </w:p>
    <w:p/>
    <w:p>
      <w:r xmlns:w="http://schemas.openxmlformats.org/wordprocessingml/2006/main">
        <w:t xml:space="preserve">Sálmarnir 119:83 Því að ég er orðinn sem flaska í reyknum. enn ég gleymi ekki lögum þínum.</w:t>
      </w:r>
    </w:p>
    <w:p/>
    <w:p>
      <w:r xmlns:w="http://schemas.openxmlformats.org/wordprocessingml/2006/main">
        <w:t xml:space="preserve">Sálmaritarinn lætur í ljós að þrátt fyrir erfiðleika séu þeir áfram helgaðir lögum Guðs.</w:t>
      </w:r>
    </w:p>
    <w:p/>
    <w:p>
      <w:r xmlns:w="http://schemas.openxmlformats.org/wordprocessingml/2006/main">
        <w:t xml:space="preserve">1. Kraftur hollustu: Að halda lög Guðs þrátt fyrir erfiðleika lífsins</w:t>
      </w:r>
    </w:p>
    <w:p/>
    <w:p>
      <w:r xmlns:w="http://schemas.openxmlformats.org/wordprocessingml/2006/main">
        <w:t xml:space="preserve">2. Trúfesti Guðs: Vertu trúr samþykktum hans á tímum mótlætis</w:t>
      </w:r>
    </w:p>
    <w:p/>
    <w:p>
      <w:r xmlns:w="http://schemas.openxmlformats.org/wordprocessingml/2006/main">
        <w:t xml:space="preserve">1. Rómverjabréfið 8:37-39 -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2. Sálmur 119:105 - Orð þitt er lampi fóta minna og ljós á vegi mínum.</w:t>
      </w:r>
    </w:p>
    <w:p/>
    <w:p>
      <w:r xmlns:w="http://schemas.openxmlformats.org/wordprocessingml/2006/main">
        <w:t xml:space="preserve">Sálmarnir 119:84 Hversu margir eru dagar þjóns þíns? hvenær vilt þú dæma þá sem ofsækja mig?</w:t>
      </w:r>
    </w:p>
    <w:p/>
    <w:p>
      <w:r xmlns:w="http://schemas.openxmlformats.org/wordprocessingml/2006/main">
        <w:t xml:space="preserve">Sálmaritarinn lýsir yfir örvæntingu sinni um réttlæti og veltir því fyrir sér hversu lengi hann þurfi að bíða eftir réttlætingu.</w:t>
      </w:r>
    </w:p>
    <w:p/>
    <w:p>
      <w:r xmlns:w="http://schemas.openxmlformats.org/wordprocessingml/2006/main">
        <w:t xml:space="preserve">1. Tímasetning Guðs er fullkomin: Treystu á tímasetningu Drottins jafnvel á ofsóknatímum</w:t>
      </w:r>
    </w:p>
    <w:p/>
    <w:p>
      <w:r xmlns:w="http://schemas.openxmlformats.org/wordprocessingml/2006/main">
        <w:t xml:space="preserve">2. Guð er réttlátur: Hvernig réttlætið mun sigra að lokum</w:t>
      </w:r>
    </w:p>
    <w:p/>
    <w:p>
      <w:r xmlns:w="http://schemas.openxmlformats.org/wordprocessingml/2006/main">
        <w:t xml:space="preserve">1. Jesaja 30:18 - Samt þráir Drottinn að vera þér náðugur; þess vegna mun hann rísa upp til að sýna þér miskunn. Því að Drottinn er Guð réttlætis.</w:t>
      </w:r>
    </w:p>
    <w:p/>
    <w:p>
      <w:r xmlns:w="http://schemas.openxmlformats.org/wordprocessingml/2006/main">
        <w:t xml:space="preserve">2. Sálmur 37:11 - En hógværir munu eignast landið og njóta friðar og velmegunar.</w:t>
      </w:r>
    </w:p>
    <w:p/>
    <w:p>
      <w:r xmlns:w="http://schemas.openxmlformats.org/wordprocessingml/2006/main">
        <w:t xml:space="preserve">Sálmarnir 119:85 Hinir dramblátu hafa grafið mér gryfjur, sem ekki fylgja lögmáli þínu.</w:t>
      </w:r>
    </w:p>
    <w:p/>
    <w:p>
      <w:r xmlns:w="http://schemas.openxmlformats.org/wordprocessingml/2006/main">
        <w:t xml:space="preserve">Hinir stoltu hafa skapað hindranir fyrir sálmaritarann sem fylgja ekki lögmáli Guðs.</w:t>
      </w:r>
    </w:p>
    <w:p/>
    <w:p>
      <w:r xmlns:w="http://schemas.openxmlformats.org/wordprocessingml/2006/main">
        <w:t xml:space="preserve">1. Hættan á stolti - Hroki getur leitt okkur til að skapa hindranir fyrir okkur sjálf og aðra sem eru andstæð lögmáli Guðs.</w:t>
      </w:r>
    </w:p>
    <w:p/>
    <w:p>
      <w:r xmlns:w="http://schemas.openxmlformats.org/wordprocessingml/2006/main">
        <w:t xml:space="preserve">2. Mikilvægi lögmáls Guðs - Við verðum að vera meðvituð um lögmál Guðs og leyfa ekki að trufla okkur af stolti annarra.</w:t>
      </w:r>
    </w:p>
    <w:p/>
    <w:p>
      <w:r xmlns:w="http://schemas.openxmlformats.org/wordprocessingml/2006/main">
        <w:t xml:space="preserve">1. Sálmur 119:85 - Hinir dramblátu hafa grafið mér gryfjur, sem eru ekki eftir lögmáli þínu.</w:t>
      </w:r>
    </w:p>
    <w:p/>
    <w:p>
      <w:r xmlns:w="http://schemas.openxmlformats.org/wordprocessingml/2006/main">
        <w:t xml:space="preserve">2. Rómverjabréfið 6:23 - Því að laun syndarinnar er dauði, en gjöf Guðs er eilíft líf í Kristi Jesú, Drottni vorum.</w:t>
      </w:r>
    </w:p>
    <w:p/>
    <w:p>
      <w:r xmlns:w="http://schemas.openxmlformats.org/wordprocessingml/2006/main">
        <w:t xml:space="preserve">Sálmarnir 119:86 Öll boðorð þín eru trú, þau ofsækja mig ranglega. hjálpaðu mér.</w:t>
      </w:r>
    </w:p>
    <w:p/>
    <w:p>
      <w:r xmlns:w="http://schemas.openxmlformats.org/wordprocessingml/2006/main">
        <w:t xml:space="preserve">Sálmaritarinn biður um hjálp frá Guði þar sem þeir eru ofsóttir ranglega þrátt fyrir trúfesti þeirra við boðorð Guðs.</w:t>
      </w:r>
    </w:p>
    <w:p/>
    <w:p>
      <w:r xmlns:w="http://schemas.openxmlformats.org/wordprocessingml/2006/main">
        <w:t xml:space="preserve">1. "Hinir trúuðu verða ofsóttir"</w:t>
      </w:r>
    </w:p>
    <w:p/>
    <w:p>
      <w:r xmlns:w="http://schemas.openxmlformats.org/wordprocessingml/2006/main">
        <w:t xml:space="preserve">2. „Þægindi hjálp Guðs við ofsóknir“</w:t>
      </w:r>
    </w:p>
    <w:p/>
    <w:p>
      <w:r xmlns:w="http://schemas.openxmlformats.org/wordprocessingml/2006/main">
        <w:t xml:space="preserve">1. Rómverjabréfið 8:31-39 - Fullvissa Páls um kærleika Guðs í miðri þjáningu</w:t>
      </w:r>
    </w:p>
    <w:p/>
    <w:p>
      <w:r xmlns:w="http://schemas.openxmlformats.org/wordprocessingml/2006/main">
        <w:t xml:space="preserve">2. Sálmur 46:1-3 - Hjálp Guðs á erfiðleikatímum</w:t>
      </w:r>
    </w:p>
    <w:p/>
    <w:p>
      <w:r xmlns:w="http://schemas.openxmlformats.org/wordprocessingml/2006/main">
        <w:t xml:space="preserve">Sálmarnir 119:87 Þeir höfðu næstum eytt mér á jörðu. en ég yfirgaf ekki fyrirmæli þín.</w:t>
      </w:r>
    </w:p>
    <w:p/>
    <w:p>
      <w:r xmlns:w="http://schemas.openxmlformats.org/wordprocessingml/2006/main">
        <w:t xml:space="preserve">Sálmaritarinn var næstum eyðilagður á jörðinni en yfirgaf ekki fyrirmæli Drottins.</w:t>
      </w:r>
    </w:p>
    <w:p/>
    <w:p>
      <w:r xmlns:w="http://schemas.openxmlformats.org/wordprocessingml/2006/main">
        <w:t xml:space="preserve">1: Við megum aldrei gleyma fyrirmælum Drottins, jafnvel á tímum mikilla vandræða og hættu.</w:t>
      </w:r>
    </w:p>
    <w:p/>
    <w:p>
      <w:r xmlns:w="http://schemas.openxmlformats.org/wordprocessingml/2006/main">
        <w:t xml:space="preserve">2: Guð er okkar athvarf og styrkur á erfiðleikatímum og við verðum alltaf að muna boðorð hans.</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Sálmarnir 119:88 Líf mig eftir miskunn þinni. svo skal ég varðveita vitnisburð munns þíns.</w:t>
      </w:r>
    </w:p>
    <w:p/>
    <w:p>
      <w:r xmlns:w="http://schemas.openxmlformats.org/wordprocessingml/2006/main">
        <w:t xml:space="preserve">Sálmaritarinn leitar aðstoðar Guðs til að lifa samkvæmt vitnisburði Guðs orðs.</w:t>
      </w:r>
    </w:p>
    <w:p/>
    <w:p>
      <w:r xmlns:w="http://schemas.openxmlformats.org/wordprocessingml/2006/main">
        <w:t xml:space="preserve">1. Kraftur orðs Guðs: Að faðma lífgefandi vitnisburð ritningarinnar</w:t>
      </w:r>
    </w:p>
    <w:p/>
    <w:p>
      <w:r xmlns:w="http://schemas.openxmlformats.org/wordprocessingml/2006/main">
        <w:t xml:space="preserve">2. Kærleikur: Að upplifa endurlífgandi náð Guðs</w:t>
      </w:r>
    </w:p>
    <w:p/>
    <w:p>
      <w:r xmlns:w="http://schemas.openxmlformats.org/wordprocessingml/2006/main">
        <w:t xml:space="preserve">1. Sálmur 1:1-2, „Sæll er sá sem gengur ekki í takt við hina óguðlegu eða stendur á þeim vegi sem syndarar taka eða sitja í hópi spottara, heldur hefur yndi af lögmáli Drottins, og sem hugleiðir lögmál sitt dag og nótt."</w:t>
      </w:r>
    </w:p>
    <w:p/>
    <w:p>
      <w:r xmlns:w="http://schemas.openxmlformats.org/wordprocessingml/2006/main">
        <w:t xml:space="preserve">2. Jesaja 40:31, "En þeir sem vona á Drottin munu endurnýja kraft sinn. Þeir munu svífa á vængjum eins og ernir, þeir munu hlaupa og þreytast ekki, þeir munu ganga og ekki þreytast."</w:t>
      </w:r>
    </w:p>
    <w:p/>
    <w:p>
      <w:r xmlns:w="http://schemas.openxmlformats.org/wordprocessingml/2006/main">
        <w:t xml:space="preserve">Sálmarnir 119:89 Að eilífu, Drottinn, er orð þitt fast á himni.</w:t>
      </w:r>
    </w:p>
    <w:p/>
    <w:p>
      <w:r xmlns:w="http://schemas.openxmlformats.org/wordprocessingml/2006/main">
        <w:t xml:space="preserve">Sálmaritarinn staðfestir að orð Guðs sé tímalaust og eilíft.</w:t>
      </w:r>
    </w:p>
    <w:p/>
    <w:p>
      <w:r xmlns:w="http://schemas.openxmlformats.org/wordprocessingml/2006/main">
        <w:t xml:space="preserve">1. Óbreytanleg eðli orðs Guðs</w:t>
      </w:r>
    </w:p>
    <w:p/>
    <w:p>
      <w:r xmlns:w="http://schemas.openxmlformats.org/wordprocessingml/2006/main">
        <w:t xml:space="preserve">2. Staðfest á himnum: Orð Guðs</w:t>
      </w:r>
    </w:p>
    <w:p/>
    <w:p>
      <w:r xmlns:w="http://schemas.openxmlformats.org/wordprocessingml/2006/main">
        <w:t xml:space="preserve">1. Matteusarguðspjall 24:35 - Himinn og jörð munu líða undir lok, en orð mín munu ekki líða undir lok.</w:t>
      </w:r>
    </w:p>
    <w:p/>
    <w:p>
      <w:r xmlns:w="http://schemas.openxmlformats.org/wordprocessingml/2006/main">
        <w:t xml:space="preserve">2. Jesaja 40:8 - Grasið visnar, blómið fölnar, en orð Guðs vors mun standa að eilífu.</w:t>
      </w:r>
    </w:p>
    <w:p/>
    <w:p>
      <w:r xmlns:w="http://schemas.openxmlformats.org/wordprocessingml/2006/main">
        <w:t xml:space="preserve">Sálmarnir 119:90 Trúfesti þín varir frá kyni til kyns, þú hefur grundvallað jörðina, og hún varir.</w:t>
      </w:r>
    </w:p>
    <w:p/>
    <w:p>
      <w:r xmlns:w="http://schemas.openxmlformats.org/wordprocessingml/2006/main">
        <w:t xml:space="preserve">Trúfesti Guðs og kraftur er eilífur og hefur verið staðfestur frá upphafi tíma.</w:t>
      </w:r>
    </w:p>
    <w:p/>
    <w:p>
      <w:r xmlns:w="http://schemas.openxmlformats.org/wordprocessingml/2006/main">
        <w:t xml:space="preserve">1: Trúfesti Guðs og kraftur hans til að skapa er ævarandi.</w:t>
      </w:r>
    </w:p>
    <w:p/>
    <w:p>
      <w:r xmlns:w="http://schemas.openxmlformats.org/wordprocessingml/2006/main">
        <w:t xml:space="preserve">2: Trúfesti Guðs er uppspretta huggunar og öryggis fyrir okkur öll.</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13:8 - "Jesús Kristur hinn sami í gær og í dag og að eilífu."</w:t>
      </w:r>
    </w:p>
    <w:p/>
    <w:p>
      <w:r xmlns:w="http://schemas.openxmlformats.org/wordprocessingml/2006/main">
        <w:t xml:space="preserve">Sálmarnir 119:91 Þeir halda áfram í dag eftir setningum þínum, því að allir eru þjónar þínir.</w:t>
      </w:r>
    </w:p>
    <w:p/>
    <w:p>
      <w:r xmlns:w="http://schemas.openxmlformats.org/wordprocessingml/2006/main">
        <w:t xml:space="preserve">Sálmaritarinn lofar Guð fyrir helgiathafnir hans sem eru enn í gildi í dag.</w:t>
      </w:r>
    </w:p>
    <w:p/>
    <w:p>
      <w:r xmlns:w="http://schemas.openxmlformats.org/wordprocessingml/2006/main">
        <w:t xml:space="preserve">1. Hinn eilífi kraftur orðs Guðs</w:t>
      </w:r>
    </w:p>
    <w:p/>
    <w:p>
      <w:r xmlns:w="http://schemas.openxmlformats.org/wordprocessingml/2006/main">
        <w:t xml:space="preserve">2. Trúmennska þjóna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Rómverjabréfið 12:1-2 - Ég bið yður því, bræður, fyrir miskunn Guðs, að framreiða líkama yðar sem lifandi fórn, heilaga og Guði þóknanleg, sem er andleg tilbeiðsla yðar. Vertu ekki samkvæmur þessum heimi, heldur umbreyttu þér með endurnýjun huga þinnar, til þess að þú getir með prófun greint hvað er vilji Guðs, hvað er gott og þóknanlegt og fullkomið.</w:t>
      </w:r>
    </w:p>
    <w:p/>
    <w:p>
      <w:r xmlns:w="http://schemas.openxmlformats.org/wordprocessingml/2006/main">
        <w:t xml:space="preserve">Sálmarnir 119:92 Ef lögmál þitt hefði ekki verið mér yndi, þá hefði ég farist í eymd minni.</w:t>
      </w:r>
    </w:p>
    <w:p/>
    <w:p>
      <w:r xmlns:w="http://schemas.openxmlformats.org/wordprocessingml/2006/main">
        <w:t xml:space="preserve">Sálmaritarinn lýsir ánægju sinni yfir lögmáli Guðs og boðar það hjálpræði sitt á neyðartímum.</w:t>
      </w:r>
    </w:p>
    <w:p/>
    <w:p>
      <w:r xmlns:w="http://schemas.openxmlformats.org/wordprocessingml/2006/main">
        <w:t xml:space="preserve">1. Gleðin við að hlýða lögmáli Guðs</w:t>
      </w:r>
    </w:p>
    <w:p/>
    <w:p>
      <w:r xmlns:w="http://schemas.openxmlformats.org/wordprocessingml/2006/main">
        <w:t xml:space="preserve">2. Að finna styrk í þrengingum í gegnum lögmál Guðs</w:t>
      </w:r>
    </w:p>
    <w:p/>
    <w:p>
      <w:r xmlns:w="http://schemas.openxmlformats.org/wordprocessingml/2006/main">
        <w:t xml:space="preserve">1. Rómverjabréfið 8:3-4 - "Því að Guð hefur gert það sem lögmálið, veikt af holdinu, gat ekki gert. Með því að senda sinn eigin son í líkingu syndugs holds og fyrir synd, fordæmdi hann synd í holdinu, í til þess að réttlát krafa lögmálsins rætist í oss, sem göngum ekki eftir holdinu heldur eftir andanum."</w:t>
      </w:r>
    </w:p>
    <w:p/>
    <w:p>
      <w:r xmlns:w="http://schemas.openxmlformats.org/wordprocessingml/2006/main">
        <w:t xml:space="preserve">2. Sálmur 1:1-2 - „Sæll er sá maður, sem ekki fer eftir ráðum óguðlegra, ekki stendur á vegi syndara, og ekki situr í spottarsæti, heldur hefur yndi hans í lögmáli Drottins. , og lögmál sitt hugleiðir hann dag og nótt."</w:t>
      </w:r>
    </w:p>
    <w:p/>
    <w:p>
      <w:r xmlns:w="http://schemas.openxmlformats.org/wordprocessingml/2006/main">
        <w:t xml:space="preserve">Sálmarnir 119:93 Ég gleymi aldrei boðum þínum, því að með þeim hefur þú lífgað mig.</w:t>
      </w:r>
    </w:p>
    <w:p/>
    <w:p>
      <w:r xmlns:w="http://schemas.openxmlformats.org/wordprocessingml/2006/main">
        <w:t xml:space="preserve">Sálmaritarinn lofar að gleyma aldrei fyrirmælum Guðs, þar sem þau hafa gefið þeim líf.</w:t>
      </w:r>
    </w:p>
    <w:p/>
    <w:p>
      <w:r xmlns:w="http://schemas.openxmlformats.org/wordprocessingml/2006/main">
        <w:t xml:space="preserve">1. Lífgefandi kraftur fyrirmæla Guðs</w:t>
      </w:r>
    </w:p>
    <w:p/>
    <w:p>
      <w:r xmlns:w="http://schemas.openxmlformats.org/wordprocessingml/2006/main">
        <w:t xml:space="preserve">2. Að muna fyrirmæli Guðs um endurnýjað líf</w:t>
      </w:r>
    </w:p>
    <w:p/>
    <w:p>
      <w:r xmlns:w="http://schemas.openxmlformats.org/wordprocessingml/2006/main">
        <w:t xml:space="preserve">1. Rómverjabréfið 8:11 - En ef andi hans, sem vakti Jesú frá dauðum, býr í yður, mun sá, sem vakti Krist frá dauðum, einnig lífga dauðlega líkama yðar með anda sínum, sem í yður býr.</w:t>
      </w:r>
    </w:p>
    <w:p/>
    <w:p>
      <w:r xmlns:w="http://schemas.openxmlformats.org/wordprocessingml/2006/main">
        <w:t xml:space="preserve">2. Efesusbréfið 2:1-5 - Og yður hefur hann lífgað upp, sem voruð dánir í afbrotum og syndum. Þar sem þér genguð í fortíðinni í samræmi við gang þessa heims, samkvæmt höfðingja valds loftsins, andanum sem nú starfar í börnum óhlýðninnar. af holdi okkar, sem uppfyllir langanir holdsins og hugans; og voru í eðli sínu börn reiðisins, eins og aðrir. En Guð, sem er ríkur af miskunnsemi, vegna hinnar miklu kærleika sinnar, sem hann elskaði oss með, jafnvel þegar vér vorum dauðir í syndum, hefur lífgað oss með Kristi (af náð eruð þér hólpnir)</w:t>
      </w:r>
    </w:p>
    <w:p/>
    <w:p>
      <w:r xmlns:w="http://schemas.openxmlformats.org/wordprocessingml/2006/main">
        <w:t xml:space="preserve">Sálmarnir 119:94 Ég er þinn, hjálpaðu mér! því að ég hef leitað fyrirmæla þinna.</w:t>
      </w:r>
    </w:p>
    <w:p/>
    <w:p>
      <w:r xmlns:w="http://schemas.openxmlformats.org/wordprocessingml/2006/main">
        <w:t xml:space="preserve">Sálmaritarinn lýsir hollustu sinni við Guð og leitar leiðsagnar hans.</w:t>
      </w:r>
    </w:p>
    <w:p/>
    <w:p>
      <w:r xmlns:w="http://schemas.openxmlformats.org/wordprocessingml/2006/main">
        <w:t xml:space="preserve">1. Að leita leiðsagnar Guðs: Hvers vegna ættum við að leita visku Guðs í öllu.</w:t>
      </w:r>
    </w:p>
    <w:p/>
    <w:p>
      <w:r xmlns:w="http://schemas.openxmlformats.org/wordprocessingml/2006/main">
        <w:t xml:space="preserve">2. Hollur Guði: Að vaxa nær Drottni okkar með hollustu og hlýðni.</w:t>
      </w:r>
    </w:p>
    <w:p/>
    <w:p>
      <w:r xmlns:w="http://schemas.openxmlformats.org/wordprocessingml/2006/main">
        <w:t xml:space="preserve">1. Sálmur 119:94</w:t>
      </w:r>
    </w:p>
    <w:p/>
    <w:p>
      <w:r xmlns:w="http://schemas.openxmlformats.org/wordprocessingml/2006/main">
        <w:t xml:space="preserve">2. Orðskviðirnir 3:5-6: "Treystu Drottni af öllu hjarta, og reiddu þig ekki á þitt eigið hyggjuvit. Kannaðu hann á öllum þínum vegum, og hann mun vísa stigum þínum."</w:t>
      </w:r>
    </w:p>
    <w:p/>
    <w:p>
      <w:r xmlns:w="http://schemas.openxmlformats.org/wordprocessingml/2006/main">
        <w:t xml:space="preserve">Sálmarnir 119:95 Hinir óguðlegu bíða eftir mér til að tortíma mér, en ég vil taka mark á vitnisburðum þínum.</w:t>
      </w:r>
    </w:p>
    <w:p/>
    <w:p>
      <w:r xmlns:w="http://schemas.openxmlformats.org/wordprocessingml/2006/main">
        <w:t xml:space="preserve">Hinir óguðlegu bíða eftir að tortíma sálmaritaranum, en hann mun þess í stað einbeita sér að vitnisburði Guðs.</w:t>
      </w:r>
    </w:p>
    <w:p/>
    <w:p>
      <w:r xmlns:w="http://schemas.openxmlformats.org/wordprocessingml/2006/main">
        <w:t xml:space="preserve">1. Að finna styrk í orði Guðs</w:t>
      </w:r>
    </w:p>
    <w:p/>
    <w:p>
      <w:r xmlns:w="http://schemas.openxmlformats.org/wordprocessingml/2006/main">
        <w:t xml:space="preserve">2. Að treysta á fyrirheit Guðs á erfiðleikatímum</w:t>
      </w:r>
    </w:p>
    <w:p/>
    <w:p>
      <w:r xmlns:w="http://schemas.openxmlformats.org/wordprocessingml/2006/main">
        <w:t xml:space="preserve">1. Sálmur 16:8 - Ég hef alltaf sett Drottin frammi fyrir mér; af því að hann er mér til hægri handar, skal ég ekki hrista.</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119:96 Ég hef séð endalok allrar fullkomnunar, en boð þitt er mjög víðtækt.</w:t>
      </w:r>
    </w:p>
    <w:p/>
    <w:p>
      <w:r xmlns:w="http://schemas.openxmlformats.org/wordprocessingml/2006/main">
        <w:t xml:space="preserve">Sálmaritarinn veltir fyrir sér endalok allrar fullkomnunar og lofar Guð fyrir boðorð hans, sem eru víðtæk og ná yfir allt.</w:t>
      </w:r>
    </w:p>
    <w:p/>
    <w:p>
      <w:r xmlns:w="http://schemas.openxmlformats.org/wordprocessingml/2006/main">
        <w:t xml:space="preserve">1. "Guðs fullkomnun: Að sjá endalok allrar fullkomnunar"</w:t>
      </w:r>
    </w:p>
    <w:p/>
    <w:p>
      <w:r xmlns:w="http://schemas.openxmlformats.org/wordprocessingml/2006/main">
        <w:t xml:space="preserve">2. „Og breidd boðorða Guðs“</w:t>
      </w:r>
    </w:p>
    <w:p/>
    <w:p>
      <w:r xmlns:w="http://schemas.openxmlformats.org/wordprocessingml/2006/main">
        <w:t xml:space="preserve">1. Jesaja 55:8-9 – „Því að mínar hugsanir eru ekki yðar hugsanir, né yðar vegir mínir,“ segir Drottinn. "Eins og himinninn er hærri en jörðin, svo eru vegir mínir hærri en vegir yðar og hugsanir mínar en hugsanir yðar."</w:t>
      </w:r>
    </w:p>
    <w:p/>
    <w:p>
      <w:r xmlns:w="http://schemas.openxmlformats.org/wordprocessingml/2006/main">
        <w:t xml:space="preserve">2. Matteusarguðspjall 5:17-18 - "Þú skalt ekki halda að ég sé kominn til að afnema lögmálið eða spámennina, ég er ekki kominn til að afnema þau heldur til að uppfylla þau. Sannlega segi ég yður, uns himinn og jörð hverfa, ekki minnsti bókstafurinn, ekki hið minnsta pennastrik, mun á nokkurn hátt hverfa úr lögmálinu þar til allt er komið í framkvæmd."</w:t>
      </w:r>
    </w:p>
    <w:p/>
    <w:p>
      <w:r xmlns:w="http://schemas.openxmlformats.org/wordprocessingml/2006/main">
        <w:t xml:space="preserve">Sálmarnir 119:97 Ó, hversu elska ég lögmál þitt! það er hugleiðing mín allan daginn.</w:t>
      </w:r>
    </w:p>
    <w:p/>
    <w:p>
      <w:r xmlns:w="http://schemas.openxmlformats.org/wordprocessingml/2006/main">
        <w:t xml:space="preserve">Þessi texti talar um skuldbindingu sálmaritarans um að hugleiða lögmál Guðs allan daginn.</w:t>
      </w:r>
    </w:p>
    <w:p/>
    <w:p>
      <w:r xmlns:w="http://schemas.openxmlformats.org/wordprocessingml/2006/main">
        <w:t xml:space="preserve">1. Gildi þess að hugleiða orð Guðs</w:t>
      </w:r>
    </w:p>
    <w:p/>
    <w:p>
      <w:r xmlns:w="http://schemas.openxmlformats.org/wordprocessingml/2006/main">
        <w:t xml:space="preserve">2. Gleðin við að hlýða boðorðum Guðs</w:t>
      </w:r>
    </w:p>
    <w:p/>
    <w:p>
      <w:r xmlns:w="http://schemas.openxmlformats.org/wordprocessingml/2006/main">
        <w:t xml:space="preserve">1. Jósúabók 1:8 – „Þessi lögmálsbók skal ekki víkja úr munni þínum, heldur skalt þú hugleiða hana dag og nótt, svo að þú gætir þess að gjöra allt sem í henni er ritað, því að þá skalt þú gjöra þitt. farsæll, og þá munt þú hafa góðan árangur."</w:t>
      </w:r>
    </w:p>
    <w:p/>
    <w:p>
      <w:r xmlns:w="http://schemas.openxmlformats.org/wordprocessingml/2006/main">
        <w:t xml:space="preserve">2. Sálmur 1:2 - "En hann hefur yndi af lögmáli Drottins, og í lögmáli sínu hugleiðir hann dag og nótt."</w:t>
      </w:r>
    </w:p>
    <w:p/>
    <w:p>
      <w:r xmlns:w="http://schemas.openxmlformats.org/wordprocessingml/2006/main">
        <w:t xml:space="preserve">Sálmarnir 119:98 Fyrir boðorð þín gjörðir þú mig vitrari en óvinum mínum, því að þeir eru alltaf með mér.</w:t>
      </w:r>
    </w:p>
    <w:p/>
    <w:p>
      <w:r xmlns:w="http://schemas.openxmlformats.org/wordprocessingml/2006/main">
        <w:t xml:space="preserve">Boðorð Guðs gera okkur vitrari en óvini okkar.</w:t>
      </w:r>
    </w:p>
    <w:p/>
    <w:p>
      <w:r xmlns:w="http://schemas.openxmlformats.org/wordprocessingml/2006/main">
        <w:t xml:space="preserve">1. Viska boðorða Guðs</w:t>
      </w:r>
    </w:p>
    <w:p/>
    <w:p>
      <w:r xmlns:w="http://schemas.openxmlformats.org/wordprocessingml/2006/main">
        <w:t xml:space="preserve">2. Að lifa eftir boðorðum Guðs í lífi okkar</w:t>
      </w:r>
    </w:p>
    <w:p/>
    <w:p>
      <w:r xmlns:w="http://schemas.openxmlformats.org/wordprocessingml/2006/main">
        <w:t xml:space="preserve">1. Jakobsbréfið 1:5 - "Ef einhvern yðar skortir visku, þá biðji hann Guð, sem gefur öllum örlátlega án smánar, og honum mun gefast."</w:t>
      </w:r>
    </w:p>
    <w:p/>
    <w:p>
      <w:r xmlns:w="http://schemas.openxmlformats.org/wordprocessingml/2006/main">
        <w:t xml:space="preserve">2. Orðskviðirnir 2:6-8 - "Því að Drottinn gefur visku, af munni hans kemur þekking og skilningur, hann geymir heilbrigða visku handa réttvísum, hann er skjöldur þeirra sem ganga í ráðvendni, varðveitir brautir réttlætisins og vakir yfir vegi heilagra sinna."</w:t>
      </w:r>
    </w:p>
    <w:p/>
    <w:p>
      <w:r xmlns:w="http://schemas.openxmlformats.org/wordprocessingml/2006/main">
        <w:t xml:space="preserve">Sálmarnir 119:99 Ég hef meiri skilning en allir kennarar mínir, því að vitnisburðir þínir eru íhugun mín.</w:t>
      </w:r>
    </w:p>
    <w:p/>
    <w:p>
      <w:r xmlns:w="http://schemas.openxmlformats.org/wordprocessingml/2006/main">
        <w:t xml:space="preserve">Ég hef meiri skilning en allir kennararnir mínir vegna þess að ég hugleiði vitnisburð Guðs.</w:t>
      </w:r>
    </w:p>
    <w:p/>
    <w:p>
      <w:r xmlns:w="http://schemas.openxmlformats.org/wordprocessingml/2006/main">
        <w:t xml:space="preserve">1. Að hugleiða orð Guðs leiðir til meiri skilnings</w:t>
      </w:r>
    </w:p>
    <w:p/>
    <w:p>
      <w:r xmlns:w="http://schemas.openxmlformats.org/wordprocessingml/2006/main">
        <w:t xml:space="preserve">2. Að treysta á Guð fyrir visku og skilning</w:t>
      </w:r>
    </w:p>
    <w:p/>
    <w:p>
      <w:r xmlns:w="http://schemas.openxmlformats.org/wordprocessingml/2006/main">
        <w:t xml:space="preserve">1. Sálmur 1:1-2 - „Sæll er sá maður, sem ekki fer eftir ráðum óguðlegra, ekki stendur á vegi syndara, og ekki situr í spottarsæti, heldur hefur yndi hans í lögmáli Drottins. , og lögmál sitt hugleiðir hann dag og nótt."</w:t>
      </w:r>
    </w:p>
    <w:p/>
    <w:p>
      <w:r xmlns:w="http://schemas.openxmlformats.org/wordprocessingml/2006/main">
        <w:t xml:space="preserve">2. Orðskviðirnir 3:5-6 - "Treystu Drottni af öllu hjarta og reiddu þig ekki á eigið hyggjuvit. Kannaðu hann á öllum þínum vegum, og hann mun gjöra brautir þínar greiða."</w:t>
      </w:r>
    </w:p>
    <w:p/>
    <w:p>
      <w:r xmlns:w="http://schemas.openxmlformats.org/wordprocessingml/2006/main">
        <w:t xml:space="preserve">Sálmarnir 119:100 Ég skil betur en hinir fornu, því að ég varðveit fyrirmæli þín.</w:t>
      </w:r>
    </w:p>
    <w:p/>
    <w:p>
      <w:r xmlns:w="http://schemas.openxmlformats.org/wordprocessingml/2006/main">
        <w:t xml:space="preserve">Sálmaritarinn lýsir því yfir að hann skilji meira en hinir fornu vegna þess að hann fylgir skipunum Guðs.</w:t>
      </w:r>
    </w:p>
    <w:p/>
    <w:p>
      <w:r xmlns:w="http://schemas.openxmlformats.org/wordprocessingml/2006/main">
        <w:t xml:space="preserve">1. Kraftur hlýðni: Að vaxa í visku með því að fylgja fyrirmælum Guðs</w:t>
      </w:r>
    </w:p>
    <w:p/>
    <w:p>
      <w:r xmlns:w="http://schemas.openxmlformats.org/wordprocessingml/2006/main">
        <w:t xml:space="preserve">2. Að öðlast innsýn frá Ritningunni: Leitast við að skilja meira en fornmenn</w:t>
      </w:r>
    </w:p>
    <w:p/>
    <w:p>
      <w:r xmlns:w="http://schemas.openxmlformats.org/wordprocessingml/2006/main">
        <w:t xml:space="preserve">1. Orðskviðirnir 3:13-15; 4:7 - Viska og fræðsla kemur frá Drottni</w:t>
      </w:r>
    </w:p>
    <w:p/>
    <w:p>
      <w:r xmlns:w="http://schemas.openxmlformats.org/wordprocessingml/2006/main">
        <w:t xml:space="preserve">2. Sálmur 19:7-8 - Lögmál Drottins er fullkomið, lífgar sálina; vitnisburður Drottins er öruggur, hann gerir hina einföldu vitur</w:t>
      </w:r>
    </w:p>
    <w:p/>
    <w:p>
      <w:r xmlns:w="http://schemas.openxmlformats.org/wordprocessingml/2006/main">
        <w:t xml:space="preserve">Sálmarnir 119:101 Ég hef haldið fótum mínum frá öllum illum vegi, til þess að varðveita orð þitt.</w:t>
      </w:r>
    </w:p>
    <w:p/>
    <w:p>
      <w:r xmlns:w="http://schemas.openxmlformats.org/wordprocessingml/2006/main">
        <w:t xml:space="preserve">Sálmaritarinn ákveður að halda orð Guðs með því að forðast alla illsku.</w:t>
      </w:r>
    </w:p>
    <w:p/>
    <w:p>
      <w:r xmlns:w="http://schemas.openxmlformats.org/wordprocessingml/2006/main">
        <w:t xml:space="preserve">1. Styrkur einbeitingar: Hvað getum við gert til að halda orð Guðs</w:t>
      </w:r>
    </w:p>
    <w:p/>
    <w:p>
      <w:r xmlns:w="http://schemas.openxmlformats.org/wordprocessingml/2006/main">
        <w:t xml:space="preserve">2. Kraftur orðs Guðs: Hvernig á að vera á vegi réttlætisins</w:t>
      </w:r>
    </w:p>
    <w:p/>
    <w:p>
      <w:r xmlns:w="http://schemas.openxmlformats.org/wordprocessingml/2006/main">
        <w:t xml:space="preserve">1. Jakobsbréfið 4:7-8 Gerið yður því undirgefið Guði. Standið gegn djöflinum, og hann mun flýja frá þér. Nálægðu þig Guði, og hann mun nálgast þig. Hreinsið hendur yðar, þér syndarar; og hreinsið hjörtu yðar, þér tvísýnu.</w:t>
      </w:r>
    </w:p>
    <w:p/>
    <w:p>
      <w:r xmlns:w="http://schemas.openxmlformats.org/wordprocessingml/2006/main">
        <w:t xml:space="preserve">2. Jesaja 1:16-18 Þvoðu þig, hreinsaðu þig; Burt illsku gjörða þinna fyrir augum mínum. hættu að gera illt; Lærðu að gera vel; leitið dóms, hjálpið hinum kúguðu, dæmið munaðarlausa, ræðið fyrir ekkjunni.</w:t>
      </w:r>
    </w:p>
    <w:p/>
    <w:p>
      <w:r xmlns:w="http://schemas.openxmlformats.org/wordprocessingml/2006/main">
        <w:t xml:space="preserve">Sálmarnir 119:102 Ég hef ekki vikið frá dómum þínum, því að þú hefur kennt mér.</w:t>
      </w:r>
    </w:p>
    <w:p/>
    <w:p>
      <w:r xmlns:w="http://schemas.openxmlformats.org/wordprocessingml/2006/main">
        <w:t xml:space="preserve">Þessi texti sýnir leiðsögn og leiðbeiningar Guðs til sálmaritarans.</w:t>
      </w:r>
    </w:p>
    <w:p/>
    <w:p>
      <w:r xmlns:w="http://schemas.openxmlformats.org/wordprocessingml/2006/main">
        <w:t xml:space="preserve">1. Leiðsögn Guðs: Að læra af orði hans</w:t>
      </w:r>
    </w:p>
    <w:p/>
    <w:p>
      <w:r xmlns:w="http://schemas.openxmlformats.org/wordprocessingml/2006/main">
        <w:t xml:space="preserve">2. Trúföst hlýðni: Fylgdu leiðbeiningum Guðs</w:t>
      </w:r>
    </w:p>
    <w:p/>
    <w:p>
      <w:r xmlns:w="http://schemas.openxmlformats.org/wordprocessingml/2006/main">
        <w:t xml:space="preserve">1. Jeremía 29:11-13 "Því að ég veit hvaða áætlanir ég hef um yður, segir Drottinn, áætlanir um velferð en ekki til ills, til að gefa yður framtíð og von."</w:t>
      </w:r>
    </w:p>
    <w:p/>
    <w:p>
      <w:r xmlns:w="http://schemas.openxmlformats.org/wordprocessingml/2006/main">
        <w:t xml:space="preserve">2. Jesaja 30:21 - "Hvort sem þú snýrð til hægri eða vinstri, munu eyru þín heyra rödd á bak við þig, sem segir: Þetta er vegurinn, gangið hann."</w:t>
      </w:r>
    </w:p>
    <w:p/>
    <w:p>
      <w:r xmlns:w="http://schemas.openxmlformats.org/wordprocessingml/2006/main">
        <w:t xml:space="preserve">Sálmarnir 119:103 Hversu ljúf eru orð þín fyrir minn smekk! já, sætara en hunang í munni mínum!</w:t>
      </w:r>
    </w:p>
    <w:p/>
    <w:p>
      <w:r xmlns:w="http://schemas.openxmlformats.org/wordprocessingml/2006/main">
        <w:t xml:space="preserve">Sálmaritarinn lýsir því yfir að orð Guðs séu sætari en hunang í munni hans.</w:t>
      </w:r>
    </w:p>
    <w:p/>
    <w:p>
      <w:r xmlns:w="http://schemas.openxmlformats.org/wordprocessingml/2006/main">
        <w:t xml:space="preserve">1. Sætleiki orðs Guðs - Hvernig orð Guðs fullnægir okkar dýpstu þrá</w:t>
      </w:r>
    </w:p>
    <w:p/>
    <w:p>
      <w:r xmlns:w="http://schemas.openxmlformats.org/wordprocessingml/2006/main">
        <w:t xml:space="preserve">2. Að njóta ritningarinnar - Að rækta smekk fyrir orði Guðs</w:t>
      </w:r>
    </w:p>
    <w:p/>
    <w:p>
      <w:r xmlns:w="http://schemas.openxmlformats.org/wordprocessingml/2006/main">
        <w:t xml:space="preserve">1. Sálmur 19:10 - Þeir eru eftirsóknarverðari en gull, jafnvel mikið gull; sætara en hunang og drýpur af hunangsseim.</w:t>
      </w:r>
    </w:p>
    <w:p/>
    <w:p>
      <w:r xmlns:w="http://schemas.openxmlformats.org/wordprocessingml/2006/main">
        <w:t xml:space="preserve">2. Jesaja 55:1-3 - Hæ, hver sá sem þyrstir, komdu til vatnsins. og sá sem á enga peninga, komdu, keyptu og borðaðu! Komdu, keyptu vín og mjólk án peninga og án verðs. Hvers vegna eyðir þú peningum þínum fyrir það, sem ekki er brauð, og erfiði þínu fyrir það, sem ekki mettar? Hlustið vandlega á mig og etið það sem gott er og njótið yðar í ríkulegum mat.</w:t>
      </w:r>
    </w:p>
    <w:p/>
    <w:p>
      <w:r xmlns:w="http://schemas.openxmlformats.org/wordprocessingml/2006/main">
        <w:t xml:space="preserve">Sálmarnir 119:104 Fyrir fyrirmæli þín öðlast ég skilning, þess vegna hata ég hverja lygi.</w:t>
      </w:r>
    </w:p>
    <w:p/>
    <w:p>
      <w:r xmlns:w="http://schemas.openxmlformats.org/wordprocessingml/2006/main">
        <w:t xml:space="preserve">Að viðurkenna fyrirmæli Guðs leiðir til skilnings og fyrirlitningar á röngum hætti.</w:t>
      </w:r>
    </w:p>
    <w:p/>
    <w:p>
      <w:r xmlns:w="http://schemas.openxmlformats.org/wordprocessingml/2006/main">
        <w:t xml:space="preserve">1. Vegur viskunnar: Hvernig fyrirmæli Guðs leiða til skilnings</w:t>
      </w:r>
    </w:p>
    <w:p/>
    <w:p>
      <w:r xmlns:w="http://schemas.openxmlformats.org/wordprocessingml/2006/main">
        <w:t xml:space="preserve">2. Leið réttlætisins: Hvers vegna ættum við að hafna fölskum leiðum</w:t>
      </w:r>
    </w:p>
    <w:p/>
    <w:p>
      <w:r xmlns:w="http://schemas.openxmlformats.org/wordprocessingml/2006/main">
        <w:t xml:space="preserve">1. Orðskviðirnir 1:7 - Ótti Drottins er upphaf þekkingar; heimskingjar fyrirlíta visku og fræðslu.</w:t>
      </w:r>
    </w:p>
    <w:p/>
    <w:p>
      <w:r xmlns:w="http://schemas.openxmlformats.org/wordprocessingml/2006/main">
        <w:t xml:space="preserve">2. 2. Tímóteusarbréf 3:16-17 - Öll ritning er útönduð af Guði og nytsöm til fræðslu, til umvöndunar, til leiðréttingar og til þjálfunar í réttlæti, svo að guðsmaðurinn verði fullkominn, búinn til sérhvers góðs verks.</w:t>
      </w:r>
    </w:p>
    <w:p/>
    <w:p>
      <w:r xmlns:w="http://schemas.openxmlformats.org/wordprocessingml/2006/main">
        <w:t xml:space="preserve">Sálmarnir 119:105 Orð þitt er lampi fóta minna og ljós á vegi mínum.</w:t>
      </w:r>
    </w:p>
    <w:p/>
    <w:p>
      <w:r xmlns:w="http://schemas.openxmlformats.org/wordprocessingml/2006/main">
        <w:t xml:space="preserve">Orð Guðs er uppspretta leiðsagnar og leiðsagnar.</w:t>
      </w:r>
    </w:p>
    <w:p/>
    <w:p>
      <w:r xmlns:w="http://schemas.openxmlformats.org/wordprocessingml/2006/main">
        <w:t xml:space="preserve">1: "Ljós orðsins"</w:t>
      </w:r>
    </w:p>
    <w:p/>
    <w:p>
      <w:r xmlns:w="http://schemas.openxmlformats.org/wordprocessingml/2006/main">
        <w:t xml:space="preserve">2: "Leiðsöguljósið"</w:t>
      </w:r>
    </w:p>
    <w:p/>
    <w:p>
      <w:r xmlns:w="http://schemas.openxmlformats.org/wordprocessingml/2006/main">
        <w:t xml:space="preserve">1: Jeremía 29:11-13 - "Því að ég veit hvaða áætlanir ég hef um þig, segir Drottinn, áætlanir um velferð en ekki til ills, til að gefa þér framtíð og von. Þá munt þú ákalla mig og koma og Biddu til mín, og ég mun heyra þig. Þú munt leita mín og finna mig, þegar þú leitar mín af öllu hjarta."</w:t>
      </w:r>
    </w:p>
    <w:p/>
    <w:p>
      <w:r xmlns:w="http://schemas.openxmlformats.org/wordprocessingml/2006/main">
        <w:t xml:space="preserve">2: Matteus 6:25-34 - "Þess vegna segi ég yður: Verið ekki áhyggjufullir um líf yðar, hvað þú munt eta eða drekka, né um líkama þinn, hvað þú munt klæðast. Er ekki lífið meira en maturinn. , og líkaminn meira en klæði? Horfðu á fugla himinsins: þeir sá hvorki né uppskera né safna í hlöður, og samt fæðir yðar himneskur faðir þá. Ert þú ekki verðmætari en þeir? Og hver yðar með því að vera áhyggjufullur getur bætt einni klukkutíma við ævi hans? Og hvers vegna ert þú áhyggjufullur um klæðnað? Líttu á liljur vallarins, hvernig þær vaxa: þær strita hvorki né spinna, en ég segi yður: Jafnvel Salómon í allri sinni dýrð var ekki klæddur. eins og einn af þessum. ... Vertu því ekki áhyggjufullur um morgundaginn, því að morgundagurinn mun vera áhyggjufullur fyrir sjálfan sig. Dagurinn nægir hans eigin vandræði."</w:t>
      </w:r>
    </w:p>
    <w:p/>
    <w:p>
      <w:r xmlns:w="http://schemas.openxmlformats.org/wordprocessingml/2006/main">
        <w:t xml:space="preserve">Sálmarnir 119:106 Ég hef svarið og mun efna það, að varðveita réttláta dóma þína.</w:t>
      </w:r>
    </w:p>
    <w:p/>
    <w:p>
      <w:r xmlns:w="http://schemas.openxmlformats.org/wordprocessingml/2006/main">
        <w:t xml:space="preserve">Sálmaritarinn hefur sórt eið að halda dóma Guðs.</w:t>
      </w:r>
    </w:p>
    <w:p/>
    <w:p>
      <w:r xmlns:w="http://schemas.openxmlformats.org/wordprocessingml/2006/main">
        <w:t xml:space="preserve">1. Að halda orði þínu: Kraftur eiðs</w:t>
      </w:r>
    </w:p>
    <w:p/>
    <w:p>
      <w:r xmlns:w="http://schemas.openxmlformats.org/wordprocessingml/2006/main">
        <w:t xml:space="preserve">2. Réttlátir dómar Guðs: Leiðbeiningar okkar til að lifa</w:t>
      </w:r>
    </w:p>
    <w:p/>
    <w:p>
      <w:r xmlns:w="http://schemas.openxmlformats.org/wordprocessingml/2006/main">
        <w:t xml:space="preserve">1. Jakobsbréfið 5:12 "En umfram allt, bræður mínir, sverjið ekki við himin eða við jörð eða við neitt annað. Allt sem þú þarft að segja er einfalt já eða nei. Annars muntu verða fordæmdur.</w:t>
      </w:r>
    </w:p>
    <w:p/>
    <w:p>
      <w:r xmlns:w="http://schemas.openxmlformats.org/wordprocessingml/2006/main">
        <w:t xml:space="preserve">2. Matteusarguðspjall 5:33-37 Aftur hafið þér heyrt að sagt var við fólkið fyrir löngu: Brjótið ekki eið þinn, heldur uppfyllið Drottni þau heit sem þú hefur gjört. En ég segi yður: Svarið alls ekki eið, annað hvort við himnaríki, því að það er hásæti Guðs. eða við jörðina, því að það er fótskör hans; eða við Jerúsalem, því að hún er borg hins mikla konungs. Og sver þú ekki við höfuð þitt, því þú getur ekki gert einu sinni eitt hár hvítt eða svart. Allt sem þú þarft að segja er einfaldlega Já eða Nei; allt umfram þetta kemur frá hinum vonda.</w:t>
      </w:r>
    </w:p>
    <w:p/>
    <w:p>
      <w:r xmlns:w="http://schemas.openxmlformats.org/wordprocessingml/2006/main">
        <w:t xml:space="preserve">Sálmarnir 119:107 Ég er mjög þjáður. Líf mig líf, Drottinn, samkvæmt orði þínu.</w:t>
      </w:r>
    </w:p>
    <w:p/>
    <w:p>
      <w:r xmlns:w="http://schemas.openxmlformats.org/wordprocessingml/2006/main">
        <w:t xml:space="preserve">Sálmaritarinn er mjög þjakaður og kallar á Drottin að endurlífga hann samkvæmt orði sínu.</w:t>
      </w:r>
    </w:p>
    <w:p/>
    <w:p>
      <w:r xmlns:w="http://schemas.openxmlformats.org/wordprocessingml/2006/main">
        <w:t xml:space="preserve">1. Kraftur orðs Guðs: Að treysta á Drottin fyrir styrk á erfiðum tímum</w:t>
      </w:r>
    </w:p>
    <w:p/>
    <w:p>
      <w:r xmlns:w="http://schemas.openxmlformats.org/wordprocessingml/2006/main">
        <w:t xml:space="preserve">2. Von í miðri mótlæti: Að finna styrk til að þola í fyrirheitum Guðs</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Jakobsbréfið 1:2-4 - Teljið það alla gleði, bræður mínir, þegar þið lendið í margvíslegum prófraunum, því að þið vitið að prófun trúar ykkar leiðir til staðfestu. Og lát stöðugleikann hafa fullan áhrif, svo að þú sért fullkominn og fullkominn og skortir ekkert.</w:t>
      </w:r>
    </w:p>
    <w:p/>
    <w:p>
      <w:r xmlns:w="http://schemas.openxmlformats.org/wordprocessingml/2006/main">
        <w:t xml:space="preserve">Sálmarnir 119:108. Viðtak, Drottinn, frjálsviljafórnir munns míns, og kenn mér dóma þína.</w:t>
      </w:r>
    </w:p>
    <w:p/>
    <w:p>
      <w:r xmlns:w="http://schemas.openxmlformats.org/wordprocessingml/2006/main">
        <w:t xml:space="preserve">Sálmaritarinn biður Guð að þiggja fórnir sínar og kenna honum dóma sína.</w:t>
      </w:r>
    </w:p>
    <w:p/>
    <w:p>
      <w:r xmlns:w="http://schemas.openxmlformats.org/wordprocessingml/2006/main">
        <w:t xml:space="preserve">1. Mikilvægi þess að bjóða Drottni gjafir með frjálsum vilja.</w:t>
      </w:r>
    </w:p>
    <w:p/>
    <w:p>
      <w:r xmlns:w="http://schemas.openxmlformats.org/wordprocessingml/2006/main">
        <w:t xml:space="preserve">2. Að læra að fara eftir dómum Guðs.</w:t>
      </w:r>
    </w:p>
    <w:p/>
    <w:p>
      <w:r xmlns:w="http://schemas.openxmlformats.org/wordprocessingml/2006/main">
        <w:t xml:space="preserve">1. Orðskviðirnir 3:5-6: "Treystu Drottni af öllu hjarta og reiddu þig ekki á þitt eigið hyggjuvit. Kannaðu hann á öllum þínum vegum, og hann mun gjöra brautir þínar greiða."</w:t>
      </w:r>
    </w:p>
    <w:p/>
    <w:p>
      <w:r xmlns:w="http://schemas.openxmlformats.org/wordprocessingml/2006/main">
        <w:t xml:space="preserve">2. Rómverjabréfið 12:2: "Vertu ekki í samræmi við þennan heim, heldur umbreytist fyrir endurnýjun hugar þíns, til þess að þú getir með prófraun greint hvað er vilji Guðs, hvað er gott og þóknanlegt og fullkomið."</w:t>
      </w:r>
    </w:p>
    <w:p/>
    <w:p>
      <w:r xmlns:w="http://schemas.openxmlformats.org/wordprocessingml/2006/main">
        <w:t xml:space="preserve">Sálmarnir 119:109 Sál mín er alltaf í hendi minni, en ég gleymi ekki lögmáli þínu.</w:t>
      </w:r>
    </w:p>
    <w:p/>
    <w:p>
      <w:r xmlns:w="http://schemas.openxmlformats.org/wordprocessingml/2006/main">
        <w:t xml:space="preserve">Sálmaritarinn viðurkennir að líf hans sé í höndum hans, en hann gleymir ekki lögmáli Guðs.</w:t>
      </w:r>
    </w:p>
    <w:p/>
    <w:p>
      <w:r xmlns:w="http://schemas.openxmlformats.org/wordprocessingml/2006/main">
        <w:t xml:space="preserve">1. Líf í okkar höndum: Hvernig á að taka réttar ákvarðanir.</w:t>
      </w:r>
    </w:p>
    <w:p/>
    <w:p>
      <w:r xmlns:w="http://schemas.openxmlformats.org/wordprocessingml/2006/main">
        <w:t xml:space="preserve">2. Að muna lögmál Guðs: Hugleiðingar um Sálma 119:109.</w:t>
      </w:r>
    </w:p>
    <w:p/>
    <w:p>
      <w:r xmlns:w="http://schemas.openxmlformats.org/wordprocessingml/2006/main">
        <w:t xml:space="preserve">1. Matteus 6:25-34; Að treysta á Guð í stað þess að hafa áhyggjur af lífinu.</w:t>
      </w:r>
    </w:p>
    <w:p/>
    <w:p>
      <w:r xmlns:w="http://schemas.openxmlformats.org/wordprocessingml/2006/main">
        <w:t xml:space="preserve">2. 5. Mósebók 6:4-9; Elskum Guð af öllu hjarta, sál og styrk.</w:t>
      </w:r>
    </w:p>
    <w:p/>
    <w:p>
      <w:r xmlns:w="http://schemas.openxmlformats.org/wordprocessingml/2006/main">
        <w:t xml:space="preserve">Sálmarnir 119:110 Hinir óguðlegu hafa lagt snöru fyrir mig, en ég vill ekki frá fyrirmælum þínum.</w:t>
      </w:r>
    </w:p>
    <w:p/>
    <w:p>
      <w:r xmlns:w="http://schemas.openxmlformats.org/wordprocessingml/2006/main">
        <w:t xml:space="preserve">Hinir óguðlegu hafa reynt að halda ræðumanni í gildru, en þeim hefur ekki tekist að beina þeim frá boðorðum Guðs.</w:t>
      </w:r>
    </w:p>
    <w:p/>
    <w:p>
      <w:r xmlns:w="http://schemas.openxmlformats.org/wordprocessingml/2006/main">
        <w:t xml:space="preserve">1. "Orð Guðs er leiðarvísir okkar: Sagan af Sálmum 119:110"</w:t>
      </w:r>
    </w:p>
    <w:p/>
    <w:p>
      <w:r xmlns:w="http://schemas.openxmlformats.org/wordprocessingml/2006/main">
        <w:t xml:space="preserve">2. „Stöndum staðfastlega andspænis freistingum“</w:t>
      </w:r>
    </w:p>
    <w:p/>
    <w:p>
      <w:r xmlns:w="http://schemas.openxmlformats.org/wordprocessingml/2006/main">
        <w:t xml:space="preserve">1. Jakobsbréfið 1:12-15 - Sæll er sá sem er þrautseigur í prófraunum því eftir að hafa staðist prófið mun sá maður hljóta kórónu lífsins sem Drottinn hefur heitið þeim sem elska hann.</w:t>
      </w:r>
    </w:p>
    <w:p/>
    <w:p>
      <w:r xmlns:w="http://schemas.openxmlformats.org/wordprocessingml/2006/main">
        <w:t xml:space="preserve">2. Rómverjabréfið 8:31-39 - Ef Guð er með okkur, hver getur þá verið á móti okkur?</w:t>
      </w:r>
    </w:p>
    <w:p/>
    <w:p>
      <w:r xmlns:w="http://schemas.openxmlformats.org/wordprocessingml/2006/main">
        <w:t xml:space="preserve">Sálmarnir 119:111 Vitnisburðir þínar hef ég tekið að arfleifð að eilífu, því að þeir eru gleði hjarta míns.</w:t>
      </w:r>
    </w:p>
    <w:p/>
    <w:p>
      <w:r xmlns:w="http://schemas.openxmlformats.org/wordprocessingml/2006/main">
        <w:t xml:space="preserve">Sálmaritarinn tekur vitnisburði Guðs sem uppsprettu gleði.</w:t>
      </w:r>
    </w:p>
    <w:p/>
    <w:p>
      <w:r xmlns:w="http://schemas.openxmlformats.org/wordprocessingml/2006/main">
        <w:t xml:space="preserve">1. Að gleðjast yfir vitnisburði Guðs</w:t>
      </w:r>
    </w:p>
    <w:p/>
    <w:p>
      <w:r xmlns:w="http://schemas.openxmlformats.org/wordprocessingml/2006/main">
        <w:t xml:space="preserve">2. Gleði Guðs orðs</w:t>
      </w:r>
    </w:p>
    <w:p/>
    <w:p>
      <w:r xmlns:w="http://schemas.openxmlformats.org/wordprocessingml/2006/main">
        <w:t xml:space="preserve">1. Sálmur 1:2 - En hann hefur yndi af lögmáli Drottins, og hann hugleiðir lögmál hans dag og nótt.</w:t>
      </w:r>
    </w:p>
    <w:p/>
    <w:p>
      <w:r xmlns:w="http://schemas.openxmlformats.org/wordprocessingml/2006/main">
        <w:t xml:space="preserve">2. Rómverjabréfið 15:4 - Því að allt sem ritað var á fyrri dögum var ritað okkur til uppfræðslu, til þess að vér ættum von með þolgæði og uppörvun ritninganna.</w:t>
      </w:r>
    </w:p>
    <w:p/>
    <w:p>
      <w:r xmlns:w="http://schemas.openxmlformats.org/wordprocessingml/2006/main">
        <w:t xml:space="preserve">Sálmarnir 119:112 Ég hneig hjarta mitt til að halda lög þín alla tíð, allt til enda.</w:t>
      </w:r>
    </w:p>
    <w:p/>
    <w:p>
      <w:r xmlns:w="http://schemas.openxmlformats.org/wordprocessingml/2006/main">
        <w:t xml:space="preserve">Sálmaritarinn hefur ákveðið að hlýða boðum Guðs af trúmennsku allt til æviloka.</w:t>
      </w:r>
    </w:p>
    <w:p/>
    <w:p>
      <w:r xmlns:w="http://schemas.openxmlformats.org/wordprocessingml/2006/main">
        <w:t xml:space="preserve">1. Hjarta sem hlýðir: Kraftur vígslu við vegu Guðs</w:t>
      </w:r>
    </w:p>
    <w:p/>
    <w:p>
      <w:r xmlns:w="http://schemas.openxmlformats.org/wordprocessingml/2006/main">
        <w:t xml:space="preserve">2. Hneigðu hjartað: Ræktaðu lífsstíl sem vekur athygli á samþykktum Guðs</w:t>
      </w:r>
    </w:p>
    <w:p/>
    <w:p>
      <w:r xmlns:w="http://schemas.openxmlformats.org/wordprocessingml/2006/main">
        <w:t xml:space="preserve">1. Mósebók 30:11-14 - "Því að þetta boðorð, sem ég býð þér í dag, er þér ekki hulið né er það fjarri. Það er ekki á himni, að þú skalt segja: Hver skal fara upp fyrir okkur. til himins og færa oss það, svo að vér megum heyra það og gjöra það? Ekki er það heldur handan hafsins, að þú skalt segja: "Hver skal fara yfir hafið fyrir oss og koma með það til okkar, svo að vér megum heyra það. það og gjörið það? En orðið er þér mjög nálægt, í munni þínum og hjarta, svo að þú megir gjöra það."</w:t>
      </w:r>
    </w:p>
    <w:p/>
    <w:p>
      <w:r xmlns:w="http://schemas.openxmlformats.org/wordprocessingml/2006/main">
        <w:t xml:space="preserve">2. Jakobsbréfið 1:22-25 - "En verið þér gjörendur orðsins en ekki aðeins áheyrendur, því að blekkja sjálfa yður. hans náttúrulega andlit í glasi: Því að hann sér sjálfan sig og fer leiðar sinnar og gleymir þegar í stað hvers konar maður hann var.En hver sem lítur inn í hið fullkomna lögmál frelsisins og heldur áfram í því, hann er ekki gleyminn áheyrandi, heldur verksmanninum, þessi maður mun blessaður hljóta verk sín."</w:t>
      </w:r>
    </w:p>
    <w:p/>
    <w:p>
      <w:r xmlns:w="http://schemas.openxmlformats.org/wordprocessingml/2006/main">
        <w:t xml:space="preserve">Sálmarnir 119:113 Ég hata fánýtar hugsanir, en lögmál þitt elska ég.</w:t>
      </w:r>
    </w:p>
    <w:p/>
    <w:p>
      <w:r xmlns:w="http://schemas.openxmlformats.org/wordprocessingml/2006/main">
        <w:t xml:space="preserve">Ég elska lögmál Guðs og hafna fánýtum hugsunum.</w:t>
      </w:r>
    </w:p>
    <w:p/>
    <w:p>
      <w:r xmlns:w="http://schemas.openxmlformats.org/wordprocessingml/2006/main">
        <w:t xml:space="preserve">1. Gildi þess að hafna fánýtum hugsunum</w:t>
      </w:r>
    </w:p>
    <w:p/>
    <w:p>
      <w:r xmlns:w="http://schemas.openxmlformats.org/wordprocessingml/2006/main">
        <w:t xml:space="preserve">2. Ástin á lögmáli Guðs</w:t>
      </w:r>
    </w:p>
    <w:p/>
    <w:p>
      <w:r xmlns:w="http://schemas.openxmlformats.org/wordprocessingml/2006/main">
        <w:t xml:space="preserve">1. Matteusarguðspjall 5:17-20 - "Heldið ekki að ég sé kominn til að afnema lögmálið eða spámennina, ég er ekki kominn til að afnema þau heldur til að uppfylla þau. Sannlega segi ég yður, uns himinn og jörð líða undir lok. í burtu, ekki eitt einasta stykki, ekki punktur, mun líða úr lögmálinu þar til allt er fullkomið.Þess vegna mun hver sem slakar á einhverju af þessum minnstu boðorðum og kennir öðrum að gera hið sama, minnstur kallaður í himnaríki, en hver sem gerir það. þeir og kennir þá munu verða kallaðir miklir í himnaríki, því að ég segi yður: Ef réttlæti yðar er ekki meira en fræðimenn og farísea, munuð þér aldrei ganga inn í himnaríki.</w:t>
      </w:r>
    </w:p>
    <w:p/>
    <w:p>
      <w:r xmlns:w="http://schemas.openxmlformats.org/wordprocessingml/2006/main">
        <w:t xml:space="preserve">2. Jakobsbréfið 1:19-21 - Vitið þetta, mínir elskuðu bræður: sérhver maður sé fljótur að heyra, seinn til að tala, seinn til reiði. Því að reiði mannsins leiðir ekki af sér réttlæti Guðs. Leggið því burt allan óhreinleika og hömlulausa illsku og takið með hógværð á móti hinu ígrædda orði, sem getur bjargað sálum yðar.</w:t>
      </w:r>
    </w:p>
    <w:p/>
    <w:p>
      <w:r xmlns:w="http://schemas.openxmlformats.org/wordprocessingml/2006/main">
        <w:t xml:space="preserve">Sálmarnir 119:114 Þú ert skjól mitt og skjöldur, ég vona á orð þitt.</w:t>
      </w:r>
    </w:p>
    <w:p/>
    <w:p>
      <w:r xmlns:w="http://schemas.openxmlformats.org/wordprocessingml/2006/main">
        <w:t xml:space="preserve">Sálmur 119:114 lýsir þeirri trú að Guð sé staður verndar og vonar.</w:t>
      </w:r>
    </w:p>
    <w:p/>
    <w:p>
      <w:r xmlns:w="http://schemas.openxmlformats.org/wordprocessingml/2006/main">
        <w:t xml:space="preserve">1. Að þekkja Guð er athvarf okkar og skjöldur</w:t>
      </w:r>
    </w:p>
    <w:p/>
    <w:p>
      <w:r xmlns:w="http://schemas.openxmlformats.org/wordprocessingml/2006/main">
        <w:t xml:space="preserve">2. Að finna von í orði Guðs</w:t>
      </w:r>
    </w:p>
    <w:p/>
    <w:p>
      <w:r xmlns:w="http://schemas.openxmlformats.org/wordprocessingml/2006/main">
        <w:t xml:space="preserve">1. Sálmur 46:1 - Guð er athvarf okkar og styrkur, alltaf til staðar hjálp í neyð.</w:t>
      </w:r>
    </w:p>
    <w:p/>
    <w:p>
      <w:r xmlns:w="http://schemas.openxmlformats.org/wordprocessingml/2006/main">
        <w:t xml:space="preserve">2. Jesaja 40:31 - En þeir sem vona á Drottin munu endurnýja kraft sinn. Þeir munu svífa á vængjum eins og ernir; þeir munu hlaupa og þreytast ekki, þeir ganga og verða ekki dauðþreyttir.</w:t>
      </w:r>
    </w:p>
    <w:p/>
    <w:p>
      <w:r xmlns:w="http://schemas.openxmlformats.org/wordprocessingml/2006/main">
        <w:t xml:space="preserve">Sálmarnir 119:115 Farið frá mér, þér illvirkjar, því að ég mun varðveita boð Guðs míns.</w:t>
      </w:r>
    </w:p>
    <w:p/>
    <w:p>
      <w:r xmlns:w="http://schemas.openxmlformats.org/wordprocessingml/2006/main">
        <w:t xml:space="preserve">Farið frá hinu illa og haldið boðorð Guðs.</w:t>
      </w:r>
    </w:p>
    <w:p/>
    <w:p>
      <w:r xmlns:w="http://schemas.openxmlformats.org/wordprocessingml/2006/main">
        <w:t xml:space="preserve">1: Snúið ykkur frá syndinni og lifið samkvæmt boðorðum Guðs.</w:t>
      </w:r>
    </w:p>
    <w:p/>
    <w:p>
      <w:r xmlns:w="http://schemas.openxmlformats.org/wordprocessingml/2006/main">
        <w:t xml:space="preserve">2: Flýið frá hinu illa og verið hollur boðorðum Drottins.</w:t>
      </w:r>
    </w:p>
    <w:p/>
    <w:p>
      <w:r xmlns:w="http://schemas.openxmlformats.org/wordprocessingml/2006/main">
        <w:t xml:space="preserve">1: Matteus 6:33 - Leitið fyrst ríkis Guðs og réttlætis hans og allt þetta mun yður veitast að auki.</w:t>
      </w:r>
    </w:p>
    <w:p/>
    <w:p>
      <w:r xmlns:w="http://schemas.openxmlformats.org/wordprocessingml/2006/main">
        <w:t xml:space="preserve">2: Rómverjabréfið 12:2 - Vertu ekki lengur í samræmi við mynstur þessa heims, heldur umbreytist með endurnýjun hugar þíns.</w:t>
      </w:r>
    </w:p>
    <w:p/>
    <w:p>
      <w:r xmlns:w="http://schemas.openxmlformats.org/wordprocessingml/2006/main">
        <w:t xml:space="preserve">Sálmarnir 119:116 Styð mig samkvæmt orði þínu, svo að ég megi lifa, og lát mig ekki skammast mín vegna vonar minnar.</w:t>
      </w:r>
    </w:p>
    <w:p/>
    <w:p>
      <w:r xmlns:w="http://schemas.openxmlformats.org/wordprocessingml/2006/main">
        <w:t xml:space="preserve">Styð mig samkvæmt orði Guðs, svo að ég megi lifa með von og án blygðunar.</w:t>
      </w:r>
    </w:p>
    <w:p/>
    <w:p>
      <w:r xmlns:w="http://schemas.openxmlformats.org/wordprocessingml/2006/main">
        <w:t xml:space="preserve">1. Kraftur vonarinnar: Að læra að lifa með orði Guðs</w:t>
      </w:r>
    </w:p>
    <w:p/>
    <w:p>
      <w:r xmlns:w="http://schemas.openxmlformats.org/wordprocessingml/2006/main">
        <w:t xml:space="preserve">2. Líf í trú: Að halda uppi loforð Guðs</w:t>
      </w:r>
    </w:p>
    <w:p/>
    <w:p>
      <w:r xmlns:w="http://schemas.openxmlformats.org/wordprocessingml/2006/main">
        <w:t xml:space="preserve">1. Rómverjabréfið 15:13 - Nú megi Guð vonarinnar fylla yður allri gleði og friði í trúnni, svo að þér megið auðgast af voninni fyrir kraft heilags anda.</w:t>
      </w:r>
    </w:p>
    <w:p/>
    <w:p>
      <w:r xmlns:w="http://schemas.openxmlformats.org/wordprocessingml/2006/main">
        <w:t xml:space="preserve">2. Jesaja 40:31 - En þeir sem bíða Drottins munu endurnýja kraft sinn; þeir munu rísa upp með vængjum eins og ernir, þeir munu hlaupa og þreytast ekki, þeir munu ganga og ekki þreytast.</w:t>
      </w:r>
    </w:p>
    <w:p/>
    <w:p>
      <w:r xmlns:w="http://schemas.openxmlformats.org/wordprocessingml/2006/main">
        <w:t xml:space="preserve">Sálmarnir 119:117 Haldið upp á mér, þá mun ég vera öruggur, og ég mun stöðugt virða lög þín.</w:t>
      </w:r>
    </w:p>
    <w:p/>
    <w:p>
      <w:r xmlns:w="http://schemas.openxmlformats.org/wordprocessingml/2006/main">
        <w:t xml:space="preserve">Að halda Guði nálægt veitir öryggi og virðingu fyrir orði hans.</w:t>
      </w:r>
    </w:p>
    <w:p/>
    <w:p>
      <w:r xmlns:w="http://schemas.openxmlformats.org/wordprocessingml/2006/main">
        <w:t xml:space="preserve">1: Kraftur nálægðar - Að halda Guði nálægt í lífinu gefur styrk og öryggi.</w:t>
      </w:r>
    </w:p>
    <w:p/>
    <w:p>
      <w:r xmlns:w="http://schemas.openxmlformats.org/wordprocessingml/2006/main">
        <w:t xml:space="preserve">2: Gildi orðsins - Að virða orð Guðs gefur mikla umbun.</w:t>
      </w:r>
    </w:p>
    <w:p/>
    <w:p>
      <w:r xmlns:w="http://schemas.openxmlformats.org/wordprocessingml/2006/main">
        <w:t xml:space="preserve">1: Matteusarguðspjall 6:33 - En leitið fyrst ríkis Guðs og réttlætis, þá mun allt þetta veitast yður að auki.</w:t>
      </w:r>
    </w:p>
    <w:p/>
    <w:p>
      <w:r xmlns:w="http://schemas.openxmlformats.org/wordprocessingml/2006/main">
        <w:t xml:space="preserve">2: Jósúabók 1:8 - Þessi lögmálsbók skal ekki víkja úr munni þínum, heldur skalt þú hugleiða hana dag og nótt, til þess að þú gætir farið að öllu því, sem í henni er ritað. Því að þá muntu gera veg þinn farsælan og þá mun þér farnast vel.</w:t>
      </w:r>
    </w:p>
    <w:p/>
    <w:p>
      <w:r xmlns:w="http://schemas.openxmlformats.org/wordprocessingml/2006/main">
        <w:t xml:space="preserve">Sálmarnir 119:118 Þú hefir troðið niður alla þá, sem afvegaleiða lög þín, því að svik þeirra eru lygi.</w:t>
      </w:r>
    </w:p>
    <w:p/>
    <w:p>
      <w:r xmlns:w="http://schemas.openxmlformats.org/wordprocessingml/2006/main">
        <w:t xml:space="preserve">Guð mun refsa þeim sem óhlýðnast lögum hans.</w:t>
      </w:r>
    </w:p>
    <w:p/>
    <w:p>
      <w:r xmlns:w="http://schemas.openxmlformats.org/wordprocessingml/2006/main">
        <w:t xml:space="preserve">1: Afleiðing óhlýðni er refsing</w:t>
      </w:r>
    </w:p>
    <w:p/>
    <w:p>
      <w:r xmlns:w="http://schemas.openxmlformats.org/wordprocessingml/2006/main">
        <w:t xml:space="preserve">2: Hlýðið lögum Guðs til að hljóta blessanir hans</w:t>
      </w:r>
    </w:p>
    <w:p/>
    <w:p>
      <w:r xmlns:w="http://schemas.openxmlformats.org/wordprocessingml/2006/main">
        <w:t xml:space="preserve">1: Jakobsbréfið 4:17 - Þannig að hver sem veit hvað rétt er að gera og gerir það ekki, fyrir honum er það synd.</w:t>
      </w:r>
    </w:p>
    <w:p/>
    <w:p>
      <w:r xmlns:w="http://schemas.openxmlformats.org/wordprocessingml/2006/main">
        <w:t xml:space="preserve">2:2 Þessaloníkubréf 1:7-9 - Og til að veita líkn yður, sem eruð þjáð, eins og okkur, þegar Drottinn Jesús opinberast af himni ásamt voldugu englum sínum í logandi eldi, og hefnir þá sem ekki þekkja Guð. og á þá sem ekki hlýða fagnaðarerindi Drottins vors Jesú. Þeir munu sæta refsingu eilífrar eyðingar, fjarri návist Drottins og frá dýrð máttar hans.</w:t>
      </w:r>
    </w:p>
    <w:p/>
    <w:p>
      <w:r xmlns:w="http://schemas.openxmlformats.org/wordprocessingml/2006/main">
        <w:t xml:space="preserve">Sálmarnir 119:119 Þú fjarlægir alla óguðlega jarðarinnar eins og mold, þess vegna elska ég vitnisburð þína.</w:t>
      </w:r>
    </w:p>
    <w:p/>
    <w:p>
      <w:r xmlns:w="http://schemas.openxmlformats.org/wordprocessingml/2006/main">
        <w:t xml:space="preserve">Sálmaritarinn lofar Guð fyrir að hafa fjarlægt alla illsku af jörðinni og elskað vitnisburð hans.</w:t>
      </w:r>
    </w:p>
    <w:p/>
    <w:p>
      <w:r xmlns:w="http://schemas.openxmlformats.org/wordprocessingml/2006/main">
        <w:t xml:space="preserve">1. Kraftur vitnisburðar: Hvernig vitnisburður Guðs getur umbreytt lífi okkar</w:t>
      </w:r>
    </w:p>
    <w:p/>
    <w:p>
      <w:r xmlns:w="http://schemas.openxmlformats.org/wordprocessingml/2006/main">
        <w:t xml:space="preserve">2. Styrkur kærleikans: Að elska Guð og vegu hans</w:t>
      </w:r>
    </w:p>
    <w:p/>
    <w:p>
      <w:r xmlns:w="http://schemas.openxmlformats.org/wordprocessingml/2006/main">
        <w:t xml:space="preserve">1. Sálmur 97:10, "Þú sem elskar Drottin, hata hið illa!"</w:t>
      </w:r>
    </w:p>
    <w:p/>
    <w:p>
      <w:r xmlns:w="http://schemas.openxmlformats.org/wordprocessingml/2006/main">
        <w:t xml:space="preserve">2. 1. Korintubréf 13:4-7, "Kærleikurinn er þolinmóður og góður; kærleikurinn öfundar ekki eða hrósar sér, hann er ekki hrokafullur eða dónalegur. Hann krefst ekki eigin leiðar, hann er ekki pirraður eða gremjulegur, hann gerir það ekki gleðst yfir ranglæti, en gleðst yfir sannleikanum. Kærleikurinn umber allt, trúir öllu, vonar allt, umber allt."</w:t>
      </w:r>
    </w:p>
    <w:p/>
    <w:p>
      <w:r xmlns:w="http://schemas.openxmlformats.org/wordprocessingml/2006/main">
        <w:t xml:space="preserve">Sálmarnir 119:120 Hold mitt skalf af ótta við þig. og ég er hræddur við dóma þína.</w:t>
      </w:r>
    </w:p>
    <w:p/>
    <w:p>
      <w:r xmlns:w="http://schemas.openxmlformats.org/wordprocessingml/2006/main">
        <w:t xml:space="preserve">Sálmaritarinn er hrifinn af krafti Guðs og óttast dóm sinn.</w:t>
      </w:r>
    </w:p>
    <w:p/>
    <w:p>
      <w:r xmlns:w="http://schemas.openxmlformats.org/wordprocessingml/2006/main">
        <w:t xml:space="preserve">1. Dómur Guðs ætti að valda okkur titringi</w:t>
      </w:r>
    </w:p>
    <w:p/>
    <w:p>
      <w:r xmlns:w="http://schemas.openxmlformats.org/wordprocessingml/2006/main">
        <w:t xml:space="preserve">2. Ótti og ótti sem svar við heilagleika Guðs</w:t>
      </w:r>
    </w:p>
    <w:p/>
    <w:p>
      <w:r xmlns:w="http://schemas.openxmlformats.org/wordprocessingml/2006/main">
        <w:t xml:space="preserve">1. Jesaja 6:1-5</w:t>
      </w:r>
    </w:p>
    <w:p/>
    <w:p>
      <w:r xmlns:w="http://schemas.openxmlformats.org/wordprocessingml/2006/main">
        <w:t xml:space="preserve">2. Hebreabréfið 12:28-29</w:t>
      </w:r>
    </w:p>
    <w:p/>
    <w:p>
      <w:r xmlns:w="http://schemas.openxmlformats.org/wordprocessingml/2006/main">
        <w:t xml:space="preserve">Sálmarnir 119:121 Ég hefi framkvæmt rétt og rétt, yfirgef mig ekki kúgurum mínum.</w:t>
      </w:r>
    </w:p>
    <w:p/>
    <w:p>
      <w:r xmlns:w="http://schemas.openxmlformats.org/wordprocessingml/2006/main">
        <w:t xml:space="preserve">Sálmaritarinn biður Guð að vernda hann fyrir kúgarum sínum, þar sem hann hefur gert það sem er rétt og réttlátt.</w:t>
      </w:r>
    </w:p>
    <w:p/>
    <w:p>
      <w:r xmlns:w="http://schemas.openxmlformats.org/wordprocessingml/2006/main">
        <w:t xml:space="preserve">1. Réttlæti er að finna í því að fylgja orði Guðs</w:t>
      </w:r>
    </w:p>
    <w:p/>
    <w:p>
      <w:r xmlns:w="http://schemas.openxmlformats.org/wordprocessingml/2006/main">
        <w:t xml:space="preserve">2. Kraftur þess að biðja um vernd gegn kúgarum</w:t>
      </w:r>
    </w:p>
    <w:p/>
    <w:p>
      <w:r xmlns:w="http://schemas.openxmlformats.org/wordprocessingml/2006/main">
        <w:t xml:space="preserve">1. Orðskviðirnir 3:5-6 - Treystu Drottni af öllu hjarta og reiddu þig ekki á eigin skilning. Lýstu honum á öllum þínum vegum, og hann mun gjöra stigu þína slétta.</w:t>
      </w:r>
    </w:p>
    <w:p/>
    <w:p>
      <w:r xmlns:w="http://schemas.openxmlformats.org/wordprocessingml/2006/main">
        <w:t xml:space="preserve">2. Matteusarguðspjall 5:44-45 - En ég segi yður: Elskið óvini yðar og biðjið fyrir þeim sem ofsækja yður, til þess að þér séuð börn föður yðar á himnum.</w:t>
      </w:r>
    </w:p>
    <w:p/>
    <w:p>
      <w:r xmlns:w="http://schemas.openxmlformats.org/wordprocessingml/2006/main">
        <w:t xml:space="preserve">Sálmarnir 119:122 Vertu öruggur fyrir þjóni þínum til góðs, lát ekki hrokafulla kúga mig.</w:t>
      </w:r>
    </w:p>
    <w:p/>
    <w:p>
      <w:r xmlns:w="http://schemas.openxmlformats.org/wordprocessingml/2006/main">
        <w:t xml:space="preserve">Sálmaritarinn biðlar til Guðs um að vera öruggur fyrir sig gegn kúgun hinna dramblátu.</w:t>
      </w:r>
    </w:p>
    <w:p/>
    <w:p>
      <w:r xmlns:w="http://schemas.openxmlformats.org/wordprocessingml/2006/main">
        <w:t xml:space="preserve">1. Ábyrgð Guðs - Hvernig Guð er verndari okkar gegn hinum ranglátu.</w:t>
      </w:r>
    </w:p>
    <w:p/>
    <w:p>
      <w:r xmlns:w="http://schemas.openxmlformats.org/wordprocessingml/2006/main">
        <w:t xml:space="preserve">2. Fall hinna stoltu - Hvernig Guð mun alltaf leiða hina stoltu fyrir rétt.</w:t>
      </w:r>
    </w:p>
    <w:p/>
    <w:p>
      <w:r xmlns:w="http://schemas.openxmlformats.org/wordprocessingml/2006/main">
        <w:t xml:space="preserve">1. Jesaja 54:17 - "Ekkert vopn, sem mótað er gegn þér, mun dafna, og hverja tungu, sem rís gegn þér í dómi, skalt þú fordæma. Þetta er arfleifð þjóna Drottins, og réttlæti þeirra er frá mér," segir Drottinn.</w:t>
      </w:r>
    </w:p>
    <w:p/>
    <w:p>
      <w:r xmlns:w="http://schemas.openxmlformats.org/wordprocessingml/2006/main">
        <w:t xml:space="preserve">2. Sálmur 37:17-20 - Því að armleggir óguðlegra munu brotna, en Drottinn styrkir hina réttlátu. Drottinn þekkir daga hinna hreinskilnu, og arfleifð þeirra mun vera að eilífu. Þeir munu ekki verða til skammar á vondum tíma, og á dögum hungursins munu þeir saddir verða. En óguðlegir munu farast. Og óvinir Drottins munu hverfa eins og prýði engja. Í reyk munu þeir hverfa.</w:t>
      </w:r>
    </w:p>
    <w:p/>
    <w:p>
      <w:r xmlns:w="http://schemas.openxmlformats.org/wordprocessingml/2006/main">
        <w:t xml:space="preserve">Sálmarnir 119:123 Augu mín þjást af hjálpræði þínu og orði réttlætis þíns.</w:t>
      </w:r>
    </w:p>
    <w:p/>
    <w:p>
      <w:r xmlns:w="http://schemas.openxmlformats.org/wordprocessingml/2006/main">
        <w:t xml:space="preserve">Sálmaritarinn þráir hjálpræði Guðs og hans réttláta orðs.</w:t>
      </w:r>
    </w:p>
    <w:p/>
    <w:p>
      <w:r xmlns:w="http://schemas.openxmlformats.org/wordprocessingml/2006/main">
        <w:t xml:space="preserve">1. "Að lifa í von: Að treysta á hjálpræði Guðs og réttlæti"</w:t>
      </w:r>
    </w:p>
    <w:p/>
    <w:p>
      <w:r xmlns:w="http://schemas.openxmlformats.org/wordprocessingml/2006/main">
        <w:t xml:space="preserve">2. „Gildi trúrs þolgæðis: Að bíða eftir hjálpræði Guðs og réttlátu orði“</w:t>
      </w:r>
    </w:p>
    <w:p/>
    <w:p>
      <w:r xmlns:w="http://schemas.openxmlformats.org/wordprocessingml/2006/main">
        <w:t xml:space="preserve">1. Jesaja 40:31 - "En þeir sem vænta Drottins munu endurnýja kraft sinn, þeir munu rísa upp með vængjum eins og ernir, þeir munu hlaupa og þreytast ekki, þeir munu ganga og ekki þreytast."</w:t>
      </w:r>
    </w:p>
    <w:p/>
    <w:p>
      <w:r xmlns:w="http://schemas.openxmlformats.org/wordprocessingml/2006/main">
        <w:t xml:space="preserve">2. Rómverjabréfið 10:17 - "Svo kemur trúin af heyrninni og heyrnin af orði Guðs."</w:t>
      </w:r>
    </w:p>
    <w:p/>
    <w:p>
      <w:r xmlns:w="http://schemas.openxmlformats.org/wordprocessingml/2006/main">
        <w:t xml:space="preserve">Sálmarnir 119:124 Far þú við þjón þinn eftir miskunn þinni og kenn mér lög þín.</w:t>
      </w:r>
    </w:p>
    <w:p/>
    <w:p>
      <w:r xmlns:w="http://schemas.openxmlformats.org/wordprocessingml/2006/main">
        <w:t xml:space="preserve">Sálmaritarinn lýsir löngun til þess að Guð breyti við þá í miskunn og kenni þeim lög sín.</w:t>
      </w:r>
    </w:p>
    <w:p/>
    <w:p>
      <w:r xmlns:w="http://schemas.openxmlformats.org/wordprocessingml/2006/main">
        <w:t xml:space="preserve">1. "Hróp sálmaskáldsins: Miskunn og kennsla"</w:t>
      </w:r>
    </w:p>
    <w:p/>
    <w:p>
      <w:r xmlns:w="http://schemas.openxmlformats.org/wordprocessingml/2006/main">
        <w:t xml:space="preserve">2. "Guðs ráðstöfun: miskunn og fræðsla"</w:t>
      </w:r>
    </w:p>
    <w:p/>
    <w:p>
      <w:r xmlns:w="http://schemas.openxmlformats.org/wordprocessingml/2006/main">
        <w:t xml:space="preserve">1. Efesusbréfið 2:4-5 - „En Guð, sem er ríkur af miskunnsemi, vegna hins mikla kærleika, sem hann elskaði oss með, jafnvel þegar vér vorum dauðir fyrir misgjörðir vorar, hefur hann gert oss lifandi með Kristi af náð, ertu hólpinn. ."</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Sálmarnir 119:125 Ég er þjónn þinn; gef mér skilning, svo að ég megi þekkja vitnisburði þína.</w:t>
      </w:r>
    </w:p>
    <w:p/>
    <w:p>
      <w:r xmlns:w="http://schemas.openxmlformats.org/wordprocessingml/2006/main">
        <w:t xml:space="preserve">Sálmaritarinn biður Guð að gefa honum skilning svo að hann geti þekkt vitnisburð Guðs.</w:t>
      </w:r>
    </w:p>
    <w:p/>
    <w:p>
      <w:r xmlns:w="http://schemas.openxmlformats.org/wordprocessingml/2006/main">
        <w:t xml:space="preserve">1. Kraftur bænarinnar: Að leita að skilningi frá Guði</w:t>
      </w:r>
    </w:p>
    <w:p/>
    <w:p>
      <w:r xmlns:w="http://schemas.openxmlformats.org/wordprocessingml/2006/main">
        <w:t xml:space="preserve">2. Að þekkja vitnisburð Guðs: Leiðbeiningar um trúað líf</w:t>
      </w:r>
    </w:p>
    <w:p/>
    <w:p>
      <w:r xmlns:w="http://schemas.openxmlformats.org/wordprocessingml/2006/main">
        <w:t xml:space="preserve">1. Jakobsbréfið 1:5-6 - Ef einhvern yðar skortir visku, þá biðji hann Guð, sem gefur öllum frjálslega og ámælir ekki. og honum skal það gefið.</w:t>
      </w:r>
    </w:p>
    <w:p/>
    <w:p>
      <w:r xmlns:w="http://schemas.openxmlformats.org/wordprocessingml/2006/main">
        <w:t xml:space="preserve">2. Mósebók 4:6-7 - Haldið því og gjörið það. Því að þetta er viska þín og skilningur í augum heiðingjanna, sem heyra munu öll þessi lög og segja: Vissulega er þessi mikla þjóð vitur og vitur þjóð.</w:t>
      </w:r>
    </w:p>
    <w:p/>
    <w:p>
      <w:r xmlns:w="http://schemas.openxmlformats.org/wordprocessingml/2006/main">
        <w:t xml:space="preserve">Sálmarnir 119:126 Það er kominn tími fyrir þig, Drottinn, að vinna, því að þeir hafa ógilt lögmál þitt.</w:t>
      </w:r>
    </w:p>
    <w:p/>
    <w:p>
      <w:r xmlns:w="http://schemas.openxmlformats.org/wordprocessingml/2006/main">
        <w:t xml:space="preserve">Sálmaritarinn biður Guð að bregðast við vegna þess að fólk hefur hafnað lögum hans.</w:t>
      </w:r>
    </w:p>
    <w:p/>
    <w:p>
      <w:r xmlns:w="http://schemas.openxmlformats.org/wordprocessingml/2006/main">
        <w:t xml:space="preserve">1. Hættan á að virða lög Guðs að vettugi</w:t>
      </w:r>
    </w:p>
    <w:p/>
    <w:p>
      <w:r xmlns:w="http://schemas.openxmlformats.org/wordprocessingml/2006/main">
        <w:t xml:space="preserve">2. Af hverju við ættum að virða boðorð Guðs</w:t>
      </w:r>
    </w:p>
    <w:p/>
    <w:p>
      <w:r xmlns:w="http://schemas.openxmlformats.org/wordprocessingml/2006/main">
        <w:t xml:space="preserve">1. Rómverjabréfið 3:23-24 - Því að allir hafa syndgað og skortir Guðs dýrð.</w:t>
      </w:r>
    </w:p>
    <w:p/>
    <w:p>
      <w:r xmlns:w="http://schemas.openxmlformats.org/wordprocessingml/2006/main">
        <w:t xml:space="preserve">2. Jesaja 5:20-21 - Vei þeim sem kalla illt gott og gott illt, sem setja myrkur að ljós og ljós að myrkri.</w:t>
      </w:r>
    </w:p>
    <w:p/>
    <w:p>
      <w:r xmlns:w="http://schemas.openxmlformats.org/wordprocessingml/2006/main">
        <w:t xml:space="preserve">Sálmarnir 119:127 Fyrir því elska ég boð þín framar gulli. já, yfir fínu gulli.</w:t>
      </w:r>
    </w:p>
    <w:p/>
    <w:p>
      <w:r xmlns:w="http://schemas.openxmlformats.org/wordprocessingml/2006/main">
        <w:t xml:space="preserve">Sálmaritarinn elskar boðorð Guðs meira en allt, jafnvel meira en gull og fínt gull.</w:t>
      </w:r>
    </w:p>
    <w:p/>
    <w:p>
      <w:r xmlns:w="http://schemas.openxmlformats.org/wordprocessingml/2006/main">
        <w:t xml:space="preserve">1. Gildi boðorða Guðs: Sálmur 119:127</w:t>
      </w:r>
    </w:p>
    <w:p/>
    <w:p>
      <w:r xmlns:w="http://schemas.openxmlformats.org/wordprocessingml/2006/main">
        <w:t xml:space="preserve">2. Elska boðorð Guðs umfram allt annað</w:t>
      </w:r>
    </w:p>
    <w:p/>
    <w:p>
      <w:r xmlns:w="http://schemas.openxmlformats.org/wordprocessingml/2006/main">
        <w:t xml:space="preserve">1. Matteusarguðspjall 6:19-21 Safnið yður ekki fjársjóðum á jörðu, þar sem mölur og ryð eyðileggja og þar sem þjófar brjótast inn og stela, heldur safna yður fjársjóðum á himni, þar sem hvorki mölur né ryð eyðir og þjófar gera. ekki brjótast inn og stela. Því að þar sem fjársjóður þinn er, þar mun og hjarta þitt vera.</w:t>
      </w:r>
    </w:p>
    <w:p/>
    <w:p>
      <w:r xmlns:w="http://schemas.openxmlformats.org/wordprocessingml/2006/main">
        <w:t xml:space="preserve">2. Mósebók 6:5 Þú skalt elska Drottin, Guð þinn, af öllu hjarta þínu og allri sálu þinni og af öllum mætti þínum.</w:t>
      </w:r>
    </w:p>
    <w:p/>
    <w:p>
      <w:r xmlns:w="http://schemas.openxmlformats.org/wordprocessingml/2006/main">
        <w:t xml:space="preserve">Sálmarnir 119:128 Fyrir því álíti ég að öll fyrirmæli þín séu rétt. og ég hata allar rangar leiðir.</w:t>
      </w:r>
    </w:p>
    <w:p/>
    <w:p>
      <w:r xmlns:w="http://schemas.openxmlformats.org/wordprocessingml/2006/main">
        <w:t xml:space="preserve">Sálmaritarinn metur og elskar lög Guðs og hatar allt sem er í andstöðu við þau.</w:t>
      </w:r>
    </w:p>
    <w:p/>
    <w:p>
      <w:r xmlns:w="http://schemas.openxmlformats.org/wordprocessingml/2006/main">
        <w:t xml:space="preserve">1. Að lifa samkvæmt Guðs vegum</w:t>
      </w:r>
    </w:p>
    <w:p/>
    <w:p>
      <w:r xmlns:w="http://schemas.openxmlformats.org/wordprocessingml/2006/main">
        <w:t xml:space="preserve">2. Hættan á fölskum leiðum</w:t>
      </w:r>
    </w:p>
    <w:p/>
    <w:p>
      <w:r xmlns:w="http://schemas.openxmlformats.org/wordprocessingml/2006/main">
        <w:t xml:space="preserve">1. Orðskviðirnir 3:5-6 "Treystu Drottni af öllu hjarta og reiddu þig ekki á eigið hyggjuvit, lútið honum á öllum vegum þínum, og hann mun gjöra stigu þína slétta."</w:t>
      </w:r>
    </w:p>
    <w:p/>
    <w:p>
      <w:r xmlns:w="http://schemas.openxmlformats.org/wordprocessingml/2006/main">
        <w:t xml:space="preserve">2. Matteusarguðspjall 4:4 „Jesús svaraði: Ritað er: Maðurinn lifir ekki á brauði einu saman, heldur á hverju orði sem kemur af munni Guðs.</w:t>
      </w:r>
    </w:p>
    <w:p/>
    <w:p>
      <w:r xmlns:w="http://schemas.openxmlformats.org/wordprocessingml/2006/main">
        <w:t xml:space="preserve">Sálmarnir 119:129 Dásamlegir eru vitnisburðir þínir, þess vegna varðveitir sál mín þá.</w:t>
      </w:r>
    </w:p>
    <w:p/>
    <w:p>
      <w:r xmlns:w="http://schemas.openxmlformats.org/wordprocessingml/2006/main">
        <w:t xml:space="preserve">Sálmaritarinn boðar dásamlega vitnisburð Guðs og skuldbindingu hans til að varðveita þá.</w:t>
      </w:r>
    </w:p>
    <w:p/>
    <w:p>
      <w:r xmlns:w="http://schemas.openxmlformats.org/wordprocessingml/2006/main">
        <w:t xml:space="preserve">1: Við ættum að muna eftir dásamlegum vitnisburði Guðs og vera staðráðin í að geyma hann í hjörtum okkar.</w:t>
      </w:r>
    </w:p>
    <w:p/>
    <w:p>
      <w:r xmlns:w="http://schemas.openxmlformats.org/wordprocessingml/2006/main">
        <w:t xml:space="preserve">2: Vitnisburðir Guðs eru dásamlegir og ættum við að muna eftir því, því okkur ber skylda til að varðveita þá.</w:t>
      </w:r>
    </w:p>
    <w:p/>
    <w:p>
      <w:r xmlns:w="http://schemas.openxmlformats.org/wordprocessingml/2006/main">
        <w:t xml:space="preserve">1: 5. Mósebók 6:4-9 - Heyr, Ísrael: Drottinn Guð vor, Drottinn er einn. Þú skalt elska Drottin Guð þinn af öllu hjarta þínu og allri sálu þinni og af öllum mætti þínum. Og þessi orð, sem ég býð þér í dag, skulu vera þér í hjarta. Þú skalt kenna börnum þínum þau af kostgæfni og tala um þau, þegar þú situr í húsi þínu, og þegar þú gengur á veginum, þegar þú leggst til hvíldar og þegar þú rís upp. Þú skalt binda þau sem tákn á hendi þína, og þau skulu vera sem framhlífar á milli augna þinna. Þú skalt skrifa þau á dyrastafi húss þíns og á hlið þín.</w:t>
      </w:r>
    </w:p>
    <w:p/>
    <w:p>
      <w:r xmlns:w="http://schemas.openxmlformats.org/wordprocessingml/2006/main">
        <w:t xml:space="preserve">2: Hebreabréfið 10:23 - Höldum fast við játningu vonar vorrar án þess að hvika, því að trúr er sá sem lofaði.</w:t>
      </w:r>
    </w:p>
    <w:p/>
    <w:p>
      <w:r xmlns:w="http://schemas.openxmlformats.org/wordprocessingml/2006/main">
        <w:t xml:space="preserve">Sálmarnir 119:130 Inngangur orða þinna lýsir; það veitir hinum einföldu skilning.</w:t>
      </w:r>
    </w:p>
    <w:p/>
    <w:p>
      <w:r xmlns:w="http://schemas.openxmlformats.org/wordprocessingml/2006/main">
        <w:t xml:space="preserve">Orð Guðs færir uppljómun og skilning jafnvel fyrir einfaldasta fólk.</w:t>
      </w:r>
    </w:p>
    <w:p/>
    <w:p>
      <w:r xmlns:w="http://schemas.openxmlformats.org/wordprocessingml/2006/main">
        <w:t xml:space="preserve">1. Láttu orð Guðs lýsa upp líf þitt</w:t>
      </w:r>
    </w:p>
    <w:p/>
    <w:p>
      <w:r xmlns:w="http://schemas.openxmlformats.org/wordprocessingml/2006/main">
        <w:t xml:space="preserve">2. Að skilja orð Guðs á einfaldan hátt</w:t>
      </w:r>
    </w:p>
    <w:p/>
    <w:p>
      <w:r xmlns:w="http://schemas.openxmlformats.org/wordprocessingml/2006/main">
        <w:t xml:space="preserve">1. Sálmur 119:105, "Orð þitt er lampi fóta minna og ljós á vegi mínum."</w:t>
      </w:r>
    </w:p>
    <w:p/>
    <w:p>
      <w:r xmlns:w="http://schemas.openxmlformats.org/wordprocessingml/2006/main">
        <w:t xml:space="preserve">2. Kólossubréfið 3:16, "Látið orð Krists búa ríkulega í yður í allri speki, kennið og áminnið hver annan með sálmum og sálmum og andlegum söngvum, syngið Drottni af náð í hjörtum yðar."</w:t>
      </w:r>
    </w:p>
    <w:p/>
    <w:p>
      <w:r xmlns:w="http://schemas.openxmlformats.org/wordprocessingml/2006/main">
        <w:t xml:space="preserve">Sálmarnir 119:131 Ég lauk upp munni mínum og þagnaði, því að ég þráði boð þín.</w:t>
      </w:r>
    </w:p>
    <w:p/>
    <w:p>
      <w:r xmlns:w="http://schemas.openxmlformats.org/wordprocessingml/2006/main">
        <w:t xml:space="preserve">Sálmaritarinn þráir boðorð Guðs og tjáir þau af djúpri þrá.</w:t>
      </w:r>
    </w:p>
    <w:p/>
    <w:p>
      <w:r xmlns:w="http://schemas.openxmlformats.org/wordprocessingml/2006/main">
        <w:t xml:space="preserve">1: Þegar hjörtu okkar þrá orð Guðs</w:t>
      </w:r>
    </w:p>
    <w:p/>
    <w:p>
      <w:r xmlns:w="http://schemas.openxmlformats.org/wordprocessingml/2006/main">
        <w:t xml:space="preserve">2: Að finna ánægju í því að leita Guðs vegum</w:t>
      </w:r>
    </w:p>
    <w:p/>
    <w:p>
      <w:r xmlns:w="http://schemas.openxmlformats.org/wordprocessingml/2006/main">
        <w:t xml:space="preserve">1: Jeremía 29:13 - "Þú munt leita mín og finna mig þegar þú leitar mín af öllu hjarta."</w:t>
      </w:r>
    </w:p>
    <w:p/>
    <w:p>
      <w:r xmlns:w="http://schemas.openxmlformats.org/wordprocessingml/2006/main">
        <w:t xml:space="preserve">2: Sálmur 63:1 - "Ó, Guð, þú ert Guð minn; innilega leita ég þín, sál mína þyrstir eftir þér, hold mitt örmagnast eftir þér, eins og í þurru og þreytu landi, þar sem ekkert vatn er."</w:t>
      </w:r>
    </w:p>
    <w:p/>
    <w:p>
      <w:r xmlns:w="http://schemas.openxmlformats.org/wordprocessingml/2006/main">
        <w:t xml:space="preserve">Sálmarnir 119:132 Lít þú á mig og ver mér miskunnsamur, eins og þú varst að gera þeim sem elska nafn þitt.</w:t>
      </w:r>
    </w:p>
    <w:p/>
    <w:p>
      <w:r xmlns:w="http://schemas.openxmlformats.org/wordprocessingml/2006/main">
        <w:t xml:space="preserve">Horfðu á mig og vertu miskunnsamur: Þetta einblínir á mikilvægi þess að biðja Guð um miskunn og vera þakklátur fyrir blessanir hans.</w:t>
      </w:r>
    </w:p>
    <w:p/>
    <w:p>
      <w:r xmlns:w="http://schemas.openxmlformats.org/wordprocessingml/2006/main">
        <w:t xml:space="preserve">Treystu á gæsku Drottins: Þetta hvetur okkur til að treysta á gæsku Guðs og treysta á loforð hans.</w:t>
      </w:r>
    </w:p>
    <w:p/>
    <w:p>
      <w:r xmlns:w="http://schemas.openxmlformats.org/wordprocessingml/2006/main">
        <w:t xml:space="preserve">1. Líttu á mig og vertu miskunnsamur</w:t>
      </w:r>
    </w:p>
    <w:p/>
    <w:p>
      <w:r xmlns:w="http://schemas.openxmlformats.org/wordprocessingml/2006/main">
        <w:t xml:space="preserve">2. Treystu á gæsku Drottins</w:t>
      </w:r>
    </w:p>
    <w:p/>
    <w:p>
      <w:r xmlns:w="http://schemas.openxmlformats.org/wordprocessingml/2006/main">
        <w:t xml:space="preserve">1. Jesaja 55:6-7 - Leitið Drottins meðan hann er að finna; kalla á hann meðan hann er nálægt; hinn óguðlegi láti af vegi sínum og ranglátan mann hugsanir sínar. lát hann hverfa til Drottins, að hann miskunni honum og Guði vorum, því að hann mun ríkulega fyrirgefa.</w:t>
      </w:r>
    </w:p>
    <w:p/>
    <w:p>
      <w:r xmlns:w="http://schemas.openxmlformats.org/wordprocessingml/2006/main">
        <w:t xml:space="preserve">2. Jakobsbréfið 4:6-7 - En hann gefur meiri náð. Því segir: Guð stendur gegn dramblátum, en auðmjúkum veitir hann náð. Gefið ykkur því undir Guði. Standið gegn djöflinum, og hann mun flýja frá þér.</w:t>
      </w:r>
    </w:p>
    <w:p/>
    <w:p>
      <w:r xmlns:w="http://schemas.openxmlformats.org/wordprocessingml/2006/main">
        <w:t xml:space="preserve">Sálmarnir 119:133 Skipaðu skrefum mínum í orði þínu, og lát engin misgjörð drottna yfir mér.</w:t>
      </w:r>
    </w:p>
    <w:p/>
    <w:p>
      <w:r xmlns:w="http://schemas.openxmlformats.org/wordprocessingml/2006/main">
        <w:t xml:space="preserve">Þetta vers hvetur okkur til að hlíta orði Guðs, svo að synd og illska nái ekki tökum á okkur.</w:t>
      </w:r>
    </w:p>
    <w:p/>
    <w:p>
      <w:r xmlns:w="http://schemas.openxmlformats.org/wordprocessingml/2006/main">
        <w:t xml:space="preserve">1. Kraftur orðs Guðs: Hvernig það getur hjálpað okkur að sigrast á synd og illsku</w:t>
      </w:r>
    </w:p>
    <w:p/>
    <w:p>
      <w:r xmlns:w="http://schemas.openxmlformats.org/wordprocessingml/2006/main">
        <w:t xml:space="preserve">2. Að velja að fylgja Guði: Að hafna freistingum syndar og illsku</w:t>
      </w:r>
    </w:p>
    <w:p/>
    <w:p>
      <w:r xmlns:w="http://schemas.openxmlformats.org/wordprocessingml/2006/main">
        <w:t xml:space="preserve">1. Jakobsbréfið 4:17 - "Þess vegna er það synd fyrir þann sem veit hvað rétt er að gera og gerir það ekki."</w:t>
      </w:r>
    </w:p>
    <w:p/>
    <w:p>
      <w:r xmlns:w="http://schemas.openxmlformats.org/wordprocessingml/2006/main">
        <w:t xml:space="preserve">2. Galatabréfið 5:16-17 - "En ég segi: Gakkið í andanum, og þér munuð ekki fullnægja fýsnum holdsins, því að fýsnir holdsins eru á móti andanum og fýsnir andans gegn andanum. hold, því að þessir eru andstæðir hver öðrum, til að halda þér frá því að gera það sem þú vilt gera."</w:t>
      </w:r>
    </w:p>
    <w:p/>
    <w:p>
      <w:r xmlns:w="http://schemas.openxmlformats.org/wordprocessingml/2006/main">
        <w:t xml:space="preserve">Sálmarnir 119:134 Frelsa mig frá ofsóknum mannsins, svo mun ég varðveita fyrirmæli þín.</w:t>
      </w:r>
    </w:p>
    <w:p/>
    <w:p>
      <w:r xmlns:w="http://schemas.openxmlformats.org/wordprocessingml/2006/main">
        <w:t xml:space="preserve">Frelsun frá kúgun mannsins er okkur nauðsynleg til að halda fyrirmæli Guðs.</w:t>
      </w:r>
    </w:p>
    <w:p/>
    <w:p>
      <w:r xmlns:w="http://schemas.openxmlformats.org/wordprocessingml/2006/main">
        <w:t xml:space="preserve">1. Að þekkja orð Guðs er lykillinn að frelsun</w:t>
      </w:r>
    </w:p>
    <w:p/>
    <w:p>
      <w:r xmlns:w="http://schemas.openxmlformats.org/wordprocessingml/2006/main">
        <w:t xml:space="preserve">2. Kraftur bænarinnar á kúgunartímum</w:t>
      </w:r>
    </w:p>
    <w:p/>
    <w:p>
      <w:r xmlns:w="http://schemas.openxmlformats.org/wordprocessingml/2006/main">
        <w:t xml:space="preserve">1. Sálmur 34:17, "Þegar hinir réttlátu hrópa á hjálp, heyrir Drottinn og frelsar þá úr öllum neyð þeirra."</w:t>
      </w:r>
    </w:p>
    <w:p/>
    <w:p>
      <w:r xmlns:w="http://schemas.openxmlformats.org/wordprocessingml/2006/main">
        <w:t xml:space="preserve">2. Rómverjabréfið 8:35-37, "Hver mun skilja okkur frá kærleika Krists? Mun þrenging eða neyð eða ofsóknir eða hungur eða nekt eða hætta eða sverð? Eins og ritað er: Þín vegna vér vér. er verið að drepa allan daginn, litið er á okkur sem sauðfé til slátrunar. Nei, í öllu þessu erum við meira en sigurvegarar fyrir hann sem elskaði okkur."</w:t>
      </w:r>
    </w:p>
    <w:p/>
    <w:p>
      <w:r xmlns:w="http://schemas.openxmlformats.org/wordprocessingml/2006/main">
        <w:t xml:space="preserve">Sálmarnir 119:135 Lát ásjónu þína lýsa yfir þjóni þínum. og kenn mér lög þín.</w:t>
      </w:r>
    </w:p>
    <w:p/>
    <w:p>
      <w:r xmlns:w="http://schemas.openxmlformats.org/wordprocessingml/2006/main">
        <w:t xml:space="preserve">Sálmaritarinn biður um að andlit Guðs lýsi yfir sig og að Guð kenni honum lög sín.</w:t>
      </w:r>
    </w:p>
    <w:p/>
    <w:p>
      <w:r xmlns:w="http://schemas.openxmlformats.org/wordprocessingml/2006/main">
        <w:t xml:space="preserve">1. Guðs skínandi andlit - Kanna hvernig náð Guðs og miskunn birtist í gegnum andlit hans.</w:t>
      </w:r>
    </w:p>
    <w:p/>
    <w:p>
      <w:r xmlns:w="http://schemas.openxmlformats.org/wordprocessingml/2006/main">
        <w:t xml:space="preserve">2. Að læra lög Guðs - Að skilja mikilvægi þess að hlýða boðorðum Guðs.</w:t>
      </w:r>
    </w:p>
    <w:p/>
    <w:p>
      <w:r xmlns:w="http://schemas.openxmlformats.org/wordprocessingml/2006/main">
        <w:t xml:space="preserve">1. Sálmur 32:8 - "Ég vil fræða þig og kenna þér veginn sem þú átt að fara, ég mun leiða þig með auga mínu."</w:t>
      </w:r>
    </w:p>
    <w:p/>
    <w:p>
      <w:r xmlns:w="http://schemas.openxmlformats.org/wordprocessingml/2006/main">
        <w:t xml:space="preserve">2. Jakobsbréfið 1:5 - "Ef einhvern yðar skortir visku, þá biðji hann Guð, sem gefur öllum frjálslega og án smánar, og honum mun gefast."</w:t>
      </w:r>
    </w:p>
    <w:p/>
    <w:p>
      <w:r xmlns:w="http://schemas.openxmlformats.org/wordprocessingml/2006/main">
        <w:t xml:space="preserve">Sálmarnir 119:136 Vatnsfljót renna niður augu mín, af því að þeir halda ekki lögmál þitt.</w:t>
      </w:r>
    </w:p>
    <w:p/>
    <w:p>
      <w:r xmlns:w="http://schemas.openxmlformats.org/wordprocessingml/2006/main">
        <w:t xml:space="preserve">Maður harmar yfir vanhæfni sinni til að halda lögmál Guðs og sorg hennar birtist með tárum.</w:t>
      </w:r>
    </w:p>
    <w:p/>
    <w:p>
      <w:r xmlns:w="http://schemas.openxmlformats.org/wordprocessingml/2006/main">
        <w:t xml:space="preserve">1. Tár iðrunar: Hvernig á að ganga í hlýðni við lögmál Guðs</w:t>
      </w:r>
    </w:p>
    <w:p/>
    <w:p>
      <w:r xmlns:w="http://schemas.openxmlformats.org/wordprocessingml/2006/main">
        <w:t xml:space="preserve">2. Smyrsl miskunnar Guðs: Að upplifa fyrirgefningu Guðs þrátt fyrir bresti okkar</w:t>
      </w:r>
    </w:p>
    <w:p/>
    <w:p>
      <w:r xmlns:w="http://schemas.openxmlformats.org/wordprocessingml/2006/main">
        <w:t xml:space="preserve">1. Sálmur 51:1-2 "Miskunna þú mér, ó Guð, eftir miskunn þinni, afmá misgjörðir mínar vegna mikillar miskunnar þinnar. Þvoðu mig vandlega af misgjörðum mínum og hreinsaðu mig af synd minni."</w:t>
      </w:r>
    </w:p>
    <w:p/>
    <w:p>
      <w:r xmlns:w="http://schemas.openxmlformats.org/wordprocessingml/2006/main">
        <w:t xml:space="preserve">2. Rómverjabréfið 8:1 "Því er nú engin fordæming yfir þeim, sem eru í Kristi Jesú, sem ganga ekki eftir holdinu, heldur eftir andanum."</w:t>
      </w:r>
    </w:p>
    <w:p/>
    <w:p>
      <w:r xmlns:w="http://schemas.openxmlformats.org/wordprocessingml/2006/main">
        <w:t xml:space="preserve">Sálmarnir 119:137 Réttlátur ert þú, Drottinn, og réttlátur eru dómar þínir.</w:t>
      </w:r>
    </w:p>
    <w:p/>
    <w:p>
      <w:r xmlns:w="http://schemas.openxmlformats.org/wordprocessingml/2006/main">
        <w:t xml:space="preserve">Guð er réttlátur og dómar hans eru réttlátir.</w:t>
      </w:r>
    </w:p>
    <w:p/>
    <w:p>
      <w:r xmlns:w="http://schemas.openxmlformats.org/wordprocessingml/2006/main">
        <w:t xml:space="preserve">1. Réttlæti Guðs: Hvernig við getum treyst á sanngjarnan dóm hans</w:t>
      </w:r>
    </w:p>
    <w:p/>
    <w:p>
      <w:r xmlns:w="http://schemas.openxmlformats.org/wordprocessingml/2006/main">
        <w:t xml:space="preserve">2. Réttlátir dómar Guðs: Að lifa í samræmi við vilja hans</w:t>
      </w:r>
    </w:p>
    <w:p/>
    <w:p>
      <w:r xmlns:w="http://schemas.openxmlformats.org/wordprocessingml/2006/main">
        <w:t xml:space="preserve">1. Rómverjabréfið 3:21-26: En nú hefur réttlæti Guðs verið opinberað án lögmálsins, þótt lögmálið og spámennirnir beri því vitni um réttlæti Guðs fyrir trúna á Jesú Krist fyrir alla sem trúa.</w:t>
      </w:r>
    </w:p>
    <w:p/>
    <w:p>
      <w:r xmlns:w="http://schemas.openxmlformats.org/wordprocessingml/2006/main">
        <w:t xml:space="preserve">2. Orðskviðirnir 11:1: Falsvog er Drottni andstyggð, en réttlát þyngd er yndi hans.</w:t>
      </w:r>
    </w:p>
    <w:p/>
    <w:p>
      <w:r xmlns:w="http://schemas.openxmlformats.org/wordprocessingml/2006/main">
        <w:t xml:space="preserve">Sálmarnir 119:138 Vitnisburðir þínir, sem þú hefur boðið, eru réttlátir og mjög trúir.</w:t>
      </w:r>
    </w:p>
    <w:p/>
    <w:p>
      <w:r xmlns:w="http://schemas.openxmlformats.org/wordprocessingml/2006/main">
        <w:t xml:space="preserve">Boðorð Drottins eru réttlát og áreiðanleg.</w:t>
      </w:r>
    </w:p>
    <w:p/>
    <w:p>
      <w:r xmlns:w="http://schemas.openxmlformats.org/wordprocessingml/2006/main">
        <w:t xml:space="preserve">1. Að halda boðorð Guðs: Leið til réttlætis</w:t>
      </w:r>
    </w:p>
    <w:p/>
    <w:p>
      <w:r xmlns:w="http://schemas.openxmlformats.org/wordprocessingml/2006/main">
        <w:t xml:space="preserve">2. Trúfesti orðs Guðs</w:t>
      </w:r>
    </w:p>
    <w:p/>
    <w:p>
      <w:r xmlns:w="http://schemas.openxmlformats.org/wordprocessingml/2006/main">
        <w:t xml:space="preserve">1. Sálmur 19:7-10 - „Lögmál Drottins er fullkomið, lífgar sálina, vitnisburður Drottins er öruggur, veitir hina einföldu vitur, fyrirmæli Drottins eru rétt, gleðja hjartað, boðorð Drottins. Drottinn er hreinn, upplýsir augun, ótti Drottins er hreinn, varir að eilífu, reglur Drottins eru sannar og með öllu réttlátar."</w:t>
      </w:r>
    </w:p>
    <w:p/>
    <w:p>
      <w:r xmlns:w="http://schemas.openxmlformats.org/wordprocessingml/2006/main">
        <w:t xml:space="preserve">2. 2. Tímóteusarbréf 3:16-17 - „Öll ritning er útönduð af Guði og nytsöm til fræðslu, til umvöndunar, til leiðréttingar og til þjálfunar í réttlæti, svo að guðsmaðurinn verði hæfur, búinn til sérhvers góðs verks. "</w:t>
      </w:r>
    </w:p>
    <w:p/>
    <w:p>
      <w:r xmlns:w="http://schemas.openxmlformats.org/wordprocessingml/2006/main">
        <w:t xml:space="preserve">Sálmarnir 119:139 Vandlæti mitt hefir eytt mér, því að óvinir mínir hafa gleymt orðum þínum.</w:t>
      </w:r>
    </w:p>
    <w:p/>
    <w:p>
      <w:r xmlns:w="http://schemas.openxmlformats.org/wordprocessingml/2006/main">
        <w:t xml:space="preserve">Sálmaritarinn lýsir angist sinni og gremju yfir því að óvinir hans hafi gleymt orði Guðs.</w:t>
      </w:r>
    </w:p>
    <w:p/>
    <w:p>
      <w:r xmlns:w="http://schemas.openxmlformats.org/wordprocessingml/2006/main">
        <w:t xml:space="preserve">1. Kraftur orðs Guðs: Köllun til að muna</w:t>
      </w:r>
    </w:p>
    <w:p/>
    <w:p>
      <w:r xmlns:w="http://schemas.openxmlformats.org/wordprocessingml/2006/main">
        <w:t xml:space="preserve">2. Vandlæti fyrir Guð: Þegar ástríða okkar er tæmd</w:t>
      </w:r>
    </w:p>
    <w:p/>
    <w:p>
      <w:r xmlns:w="http://schemas.openxmlformats.org/wordprocessingml/2006/main">
        <w:t xml:space="preserve">1. Mósebók 6:4-9 - Elskaðu Drottin Guð þinn af öllu hjarta þínu</w:t>
      </w:r>
    </w:p>
    <w:p/>
    <w:p>
      <w:r xmlns:w="http://schemas.openxmlformats.org/wordprocessingml/2006/main">
        <w:t xml:space="preserve">2. Rómverjabréfið 12:11 - Verið vandlátur við að þjóna Drottni</w:t>
      </w:r>
    </w:p>
    <w:p/>
    <w:p>
      <w:r xmlns:w="http://schemas.openxmlformats.org/wordprocessingml/2006/main">
        <w:t xml:space="preserve">Sálmarnir 119:140 Orð þitt er mjög hreint, fyrir því elskar þjónn þinn það.</w:t>
      </w:r>
    </w:p>
    <w:p/>
    <w:p>
      <w:r xmlns:w="http://schemas.openxmlformats.org/wordprocessingml/2006/main">
        <w:t xml:space="preserve">Sálmaritarinn lýsir ást sinni á hreinleika orðs Guðs.</w:t>
      </w:r>
    </w:p>
    <w:p/>
    <w:p>
      <w:r xmlns:w="http://schemas.openxmlformats.org/wordprocessingml/2006/main">
        <w:t xml:space="preserve">1. Kraftur orðsins: Hvernig Biblían getur umbreytt lífi</w:t>
      </w:r>
    </w:p>
    <w:p/>
    <w:p>
      <w:r xmlns:w="http://schemas.openxmlformats.org/wordprocessingml/2006/main">
        <w:t xml:space="preserve">2. Elska orð Guðs: Hvers vegna ættum við að meðtaka sannleika Guðs</w:t>
      </w:r>
    </w:p>
    <w:p/>
    <w:p>
      <w:r xmlns:w="http://schemas.openxmlformats.org/wordprocessingml/2006/main">
        <w:t xml:space="preserve">1. Jóhannesarguðspjall 17:17 - Helgið þá í sannleikanum; orð þitt er sannleikur.</w:t>
      </w:r>
    </w:p>
    <w:p/>
    <w:p>
      <w:r xmlns:w="http://schemas.openxmlformats.org/wordprocessingml/2006/main">
        <w:t xml:space="preserve">2. Rómverjabréfið 12:2 - Vertu ekki í samræmi við mynstur þessa heims, heldur umbreyttu með endurnýjun hugar þíns.</w:t>
      </w:r>
    </w:p>
    <w:p/>
    <w:p>
      <w:r xmlns:w="http://schemas.openxmlformats.org/wordprocessingml/2006/main">
        <w:t xml:space="preserve">Sálmarnir 119:141 Ég er lítill og fyrirlitinn, en gleymi ekki boðum þínum.</w:t>
      </w:r>
    </w:p>
    <w:p/>
    <w:p>
      <w:r xmlns:w="http://schemas.openxmlformats.org/wordprocessingml/2006/main">
        <w:t xml:space="preserve">Þrátt fyrir að finnast hann ómerkilegur og hafnað, gleymir sálmaritaranum ekki boðorðum Guðs.</w:t>
      </w:r>
    </w:p>
    <w:p/>
    <w:p>
      <w:r xmlns:w="http://schemas.openxmlformats.org/wordprocessingml/2006/main">
        <w:t xml:space="preserve">1. Kraftur orðs Guðs í andliti mótlætis</w:t>
      </w:r>
    </w:p>
    <w:p/>
    <w:p>
      <w:r xmlns:w="http://schemas.openxmlformats.org/wordprocessingml/2006/main">
        <w:t xml:space="preserve">2. Að sigrast á ómerkileika með trú og hlýðni við Guð</w:t>
      </w:r>
    </w:p>
    <w:p/>
    <w:p>
      <w:r xmlns:w="http://schemas.openxmlformats.org/wordprocessingml/2006/main">
        <w:t xml:space="preserve">1. Jesaja 51:1-2 - "Líttu á klettinn sem þú varst höggvinn úr og til námunnar sem þú varst grafinn úr. Líttu til Abrahams föður þíns og Söru sem ól þig, því að hann var einn þegar ég kallaði hann, að ég gæti blessað hann og margfaldað hann."</w:t>
      </w:r>
    </w:p>
    <w:p/>
    <w:p>
      <w:r xmlns:w="http://schemas.openxmlformats.org/wordprocessingml/2006/main">
        <w:t xml:space="preserve">2. Rómverjabréfið 8:35-37 - "Hver mun skilja okkur frá kærleika Krists? Mun þrenging eða neyð eða ofsóknir eða hungur eða nekt eða hætta eða sverð? Eins og ritað er: Þín vegna vér vér. er verið að drepa allan daginn, litið er á okkur sem sauðfé til slátrunar. Nei, í öllu þessu erum við meira en sigurvegarar fyrir hann sem elskaði okkur."</w:t>
      </w:r>
    </w:p>
    <w:p/>
    <w:p>
      <w:r xmlns:w="http://schemas.openxmlformats.org/wordprocessingml/2006/main">
        <w:t xml:space="preserve">Sálmarnir 119:142 Réttlæti þitt er eilíft réttlæti, og lögmál þitt er sannleikur.</w:t>
      </w:r>
    </w:p>
    <w:p/>
    <w:p>
      <w:r xmlns:w="http://schemas.openxmlformats.org/wordprocessingml/2006/main">
        <w:t xml:space="preserve">Réttlæti Guðs er eilíft og lögmál hans er satt.</w:t>
      </w:r>
    </w:p>
    <w:p/>
    <w:p>
      <w:r xmlns:w="http://schemas.openxmlformats.org/wordprocessingml/2006/main">
        <w:t xml:space="preserve">1. Réttlæti Guðs er eilíft</w:t>
      </w:r>
    </w:p>
    <w:p/>
    <w:p>
      <w:r xmlns:w="http://schemas.openxmlformats.org/wordprocessingml/2006/main">
        <w:t xml:space="preserve">2. Sannleiksgildi lögmáls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Jakobsbréfið 1:17 - Sérhver góð og fullkomin gjöf kemur að ofan, niður frá föður himnesku ljósanna, sem breytist ekki eins og skuggar sem breytast.</w:t>
      </w:r>
    </w:p>
    <w:p/>
    <w:p>
      <w:r xmlns:w="http://schemas.openxmlformats.org/wordprocessingml/2006/main">
        <w:t xml:space="preserve">Sálmarnir 119:143 Neyð og angist hafa gripið mig, en boð þín eru yndi mín.</w:t>
      </w:r>
    </w:p>
    <w:p/>
    <w:p>
      <w:r xmlns:w="http://schemas.openxmlformats.org/wordprocessingml/2006/main">
        <w:t xml:space="preserve">Hægt er að sigrast á vandræðum og angist með því að gleðjast yfir boðorðum Drottins.</w:t>
      </w:r>
    </w:p>
    <w:p/>
    <w:p>
      <w:r xmlns:w="http://schemas.openxmlformats.org/wordprocessingml/2006/main">
        <w:t xml:space="preserve">1. „Gleðst á vegum Drottins“</w:t>
      </w:r>
    </w:p>
    <w:p/>
    <w:p>
      <w:r xmlns:w="http://schemas.openxmlformats.org/wordprocessingml/2006/main">
        <w:t xml:space="preserve">2. "Að sigrast á vandræðum og angist með trú á Guð".</w:t>
      </w:r>
    </w:p>
    <w:p/>
    <w:p>
      <w:r xmlns:w="http://schemas.openxmlformats.org/wordprocessingml/2006/main">
        <w:t xml:space="preserve">1. Jesaja 26:3-4 - "Þú munt varðveita í fullkomnum friði þá sem eru staðfastir, því að þeir treysta á þig. Treystu Drottni að eilífu, því að Drottinn, Drottinn sjálfur, er bjargið eilíft."</w:t>
      </w:r>
    </w:p>
    <w:p/>
    <w:p>
      <w:r xmlns:w="http://schemas.openxmlformats.org/wordprocessingml/2006/main">
        <w:t xml:space="preserve">2. Rómverjabréfið 8:28 - "Og vér vitum, að Guð vinnur í öllu til heilla þeim sem elska hann, sem kallaðir eru eftir ásetningi hans."</w:t>
      </w:r>
    </w:p>
    <w:p/>
    <w:p>
      <w:r xmlns:w="http://schemas.openxmlformats.org/wordprocessingml/2006/main">
        <w:t xml:space="preserve">Sálmarnir 119:144 Réttlæti vitnisburða þinna er eilíft. Gef mér skilning, og ég mun lifa.</w:t>
      </w:r>
    </w:p>
    <w:p/>
    <w:p>
      <w:r xmlns:w="http://schemas.openxmlformats.org/wordprocessingml/2006/main">
        <w:t xml:space="preserve">Eilíft réttlæti vitnisburða Guðs veitir okkur skilning svo að við getum lifað.</w:t>
      </w:r>
    </w:p>
    <w:p/>
    <w:p>
      <w:r xmlns:w="http://schemas.openxmlformats.org/wordprocessingml/2006/main">
        <w:t xml:space="preserve">1. Eilíft réttlæti Guðs</w:t>
      </w:r>
    </w:p>
    <w:p/>
    <w:p>
      <w:r xmlns:w="http://schemas.openxmlformats.org/wordprocessingml/2006/main">
        <w:t xml:space="preserve">2. Leiðin til skilnings og lífs</w:t>
      </w:r>
    </w:p>
    <w:p/>
    <w:p>
      <w:r xmlns:w="http://schemas.openxmlformats.org/wordprocessingml/2006/main">
        <w:t xml:space="preserve">1. Sálmur 19:7-8 Lögmál Drottins er fullkomið, lífgar sálina; Vitnisburður Drottins er öruggur, hann gerir hina einföldu vitur; fyrirmæli Drottins eru rétt, þau gleðja hjartað. Boðorð Drottins er hreint, upplýsir augun.</w:t>
      </w:r>
    </w:p>
    <w:p/>
    <w:p>
      <w:r xmlns:w="http://schemas.openxmlformats.org/wordprocessingml/2006/main">
        <w:t xml:space="preserve">2. Sálmur 34:8 Ó, smakkið og sjáið að Drottinn er góður! Sæll er sá maður sem leitar hælis hjá honum!</w:t>
      </w:r>
    </w:p>
    <w:p/>
    <w:p>
      <w:r xmlns:w="http://schemas.openxmlformats.org/wordprocessingml/2006/main">
        <w:t xml:space="preserve">Sálmarnir 119:145 Ég hrópaði af öllu hjarta. Heyr mig, Drottinn, ég mun varðveita lög þín.</w:t>
      </w:r>
    </w:p>
    <w:p/>
    <w:p>
      <w:r xmlns:w="http://schemas.openxmlformats.org/wordprocessingml/2006/main">
        <w:t xml:space="preserve">Sálmaritarinn biður til Drottins af öllu hjarta og biður Drottin að hlýða á hann og hjálpa honum að halda lög hans.</w:t>
      </w:r>
    </w:p>
    <w:p/>
    <w:p>
      <w:r xmlns:w="http://schemas.openxmlformats.org/wordprocessingml/2006/main">
        <w:t xml:space="preserve">1. Að lifa af heilshugar hollustu við Guð</w:t>
      </w:r>
    </w:p>
    <w:p/>
    <w:p>
      <w:r xmlns:w="http://schemas.openxmlformats.org/wordprocessingml/2006/main">
        <w:t xml:space="preserve">2. Að leita leiðsagnar Guðs við að halda lög hans</w:t>
      </w:r>
    </w:p>
    <w:p/>
    <w:p>
      <w:r xmlns:w="http://schemas.openxmlformats.org/wordprocessingml/2006/main">
        <w:t xml:space="preserve">1. Sálmur 119:145</w:t>
      </w:r>
    </w:p>
    <w:p/>
    <w:p>
      <w:r xmlns:w="http://schemas.openxmlformats.org/wordprocessingml/2006/main">
        <w:t xml:space="preserve">2. Rómverjabréfið 12:1-2 -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Sálmarnir 119:146 Ég hrópaði til þín; bjarga mér, og ég mun varðveita vitnisburð þína.</w:t>
      </w:r>
    </w:p>
    <w:p/>
    <w:p>
      <w:r xmlns:w="http://schemas.openxmlformats.org/wordprocessingml/2006/main">
        <w:t xml:space="preserve">Sálmaritarinn hrópar til Guðs um hjálp, svo að hann geti haldið áfram að hlýða boðum Guðs.</w:t>
      </w:r>
    </w:p>
    <w:p/>
    <w:p>
      <w:r xmlns:w="http://schemas.openxmlformats.org/wordprocessingml/2006/main">
        <w:t xml:space="preserve">1. Kraftur bænarinnar: Að treysta á Guð á neyðartímum</w:t>
      </w:r>
    </w:p>
    <w:p/>
    <w:p>
      <w:r xmlns:w="http://schemas.openxmlformats.org/wordprocessingml/2006/main">
        <w:t xml:space="preserve">2. Að fylgja vilja Guðs: Blessunin af því að hlýða vitnisburði hans</w:t>
      </w:r>
    </w:p>
    <w:p/>
    <w:p>
      <w:r xmlns:w="http://schemas.openxmlformats.org/wordprocessingml/2006/main">
        <w:t xml:space="preserve">1. Jakobsbréfið 5:16 - "Játið því syndir yðar hver fyrir öðrum og biðjið hver fyrir öðrum, svo að þér megið læknast. Bæn réttláts manns hefur mikinn kraft þegar hún er að verki."</w:t>
      </w:r>
    </w:p>
    <w:p/>
    <w:p>
      <w:r xmlns:w="http://schemas.openxmlformats.org/wordprocessingml/2006/main">
        <w:t xml:space="preserve">2. 2. Kroníkubók 7:14 – „Ef fólk mitt, sem kallað er með mínu nafni, auðmýkir sig og biður og leitar auglits míns og snýr sér frá sínum óguðlegu vegum, þá mun ég heyra af himni og fyrirgefa synd þeirra og lækna land þeirra. "</w:t>
      </w:r>
    </w:p>
    <w:p/>
    <w:p>
      <w:r xmlns:w="http://schemas.openxmlformats.org/wordprocessingml/2006/main">
        <w:t xml:space="preserve">Sálmarnir 119:147 Ég kom í veg fyrir að morguninn rann upp og hrópaði: Ég vænti orðs þíns.</w:t>
      </w:r>
    </w:p>
    <w:p/>
    <w:p>
      <w:r xmlns:w="http://schemas.openxmlformats.org/wordprocessingml/2006/main">
        <w:t xml:space="preserve">Sálmaritarinn lýsir trú sinni á orð Guðs og kallar á hann um nóttina.</w:t>
      </w:r>
    </w:p>
    <w:p/>
    <w:p>
      <w:r xmlns:w="http://schemas.openxmlformats.org/wordprocessingml/2006/main">
        <w:t xml:space="preserve">1. Kraftur vonarinnar í orði Guðs</w:t>
      </w:r>
    </w:p>
    <w:p/>
    <w:p>
      <w:r xmlns:w="http://schemas.openxmlformats.org/wordprocessingml/2006/main">
        <w:t xml:space="preserve">2. Crying Out in the Dark</w:t>
      </w:r>
    </w:p>
    <w:p/>
    <w:p>
      <w:r xmlns:w="http://schemas.openxmlformats.org/wordprocessingml/2006/main">
        <w:t xml:space="preserve">1. Rómverjabréfið 8:25 - En ef vér vonum það, sem vér sjáum ekki, þá bíðum vér þess með þolinmæði.</w:t>
      </w:r>
    </w:p>
    <w:p/>
    <w:p>
      <w:r xmlns:w="http://schemas.openxmlformats.org/wordprocessingml/2006/main">
        <w:t xml:space="preserve">2.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Sálmarnir 119:148 Augu mín koma í veg fyrir næturvaktina, til þess að ég gæti hugleitt orð þitt.</w:t>
      </w:r>
    </w:p>
    <w:p/>
    <w:p>
      <w:r xmlns:w="http://schemas.openxmlformats.org/wordprocessingml/2006/main">
        <w:t xml:space="preserve">Sálmaskáldið þráir að hugleiða orð Guðs, jafnvel í gegnum næturvaktina.</w:t>
      </w:r>
    </w:p>
    <w:p/>
    <w:p>
      <w:r xmlns:w="http://schemas.openxmlformats.org/wordprocessingml/2006/main">
        <w:t xml:space="preserve">1. Gleðin við að hugleiða orð Guðs</w:t>
      </w:r>
    </w:p>
    <w:p/>
    <w:p>
      <w:r xmlns:w="http://schemas.openxmlformats.org/wordprocessingml/2006/main">
        <w:t xml:space="preserve">2. Kraftur síðnæturhugleiðingar</w:t>
      </w:r>
    </w:p>
    <w:p/>
    <w:p>
      <w:r xmlns:w="http://schemas.openxmlformats.org/wordprocessingml/2006/main">
        <w:t xml:space="preserve">1. Jósúabók 1:8, "Þessi lögmálsbók skal ekki víkja úr munni þínum, heldur skalt þú hugleiða hana dag og nótt, til þess að þú gætir farið að öllu því, sem í henni er ritað."</w:t>
      </w:r>
    </w:p>
    <w:p/>
    <w:p>
      <w:r xmlns:w="http://schemas.openxmlformats.org/wordprocessingml/2006/main">
        <w:t xml:space="preserve">2. Sálmur 1:2, "En hann hefur yndi af lögmáli Drottins, og hann hugleiðir lögmál hans dag og nótt."</w:t>
      </w:r>
    </w:p>
    <w:p/>
    <w:p>
      <w:r xmlns:w="http://schemas.openxmlformats.org/wordprocessingml/2006/main">
        <w:t xml:space="preserve">Sálmarnir 119:149 Heyr raust mína eftir miskunn þinni: Drottinn, lífg mig eftir dómi þínum.</w:t>
      </w:r>
    </w:p>
    <w:p/>
    <w:p>
      <w:r xmlns:w="http://schemas.openxmlformats.org/wordprocessingml/2006/main">
        <w:t xml:space="preserve">Sálmaritarinn biður Guð að heyra raust sína og lífga hann samkvæmt dómi Guðs.</w:t>
      </w:r>
    </w:p>
    <w:p/>
    <w:p>
      <w:r xmlns:w="http://schemas.openxmlformats.org/wordprocessingml/2006/main">
        <w:t xml:space="preserve">1. Hvernig á að biðja með sjálfstrausti og djörfung</w:t>
      </w:r>
    </w:p>
    <w:p/>
    <w:p>
      <w:r xmlns:w="http://schemas.openxmlformats.org/wordprocessingml/2006/main">
        <w:t xml:space="preserve">2. Að treysta á kærleika Guðs og dómgreind</w:t>
      </w:r>
    </w:p>
    <w:p/>
    <w:p>
      <w:r xmlns:w="http://schemas.openxmlformats.org/wordprocessingml/2006/main">
        <w:t xml:space="preserve">1. 1. Jóhannesarbréf 5:14-15 - "Og þetta er traustið sem vér höfum til hans, að ef vér biðjum um eitthvað eftir vilja hans, þá heyrir hann okkur: Og ef vér vitum, að hann heyrir okkur, hvers sem vér biðjum um. , við vitum að við höfum þær beiðnir sem við vildum af honum.</w:t>
      </w:r>
    </w:p>
    <w:p/>
    <w:p>
      <w:r xmlns:w="http://schemas.openxmlformats.org/wordprocessingml/2006/main">
        <w:t xml:space="preserve">2. Orðskviðirnir 3:5-6 - "Treystu Drottni af öllu hjarta og reiddu þig ekki á þitt eigið hyggjuvit. Kannaðu hann á öllum þínum vegum, og hann mun greiða stigum þínum."</w:t>
      </w:r>
    </w:p>
    <w:p/>
    <w:p>
      <w:r xmlns:w="http://schemas.openxmlformats.org/wordprocessingml/2006/main">
        <w:t xml:space="preserve">Sálmarnir 119:150 Þeir nálgast, sem fylgja illsku, þeir eru fjarri lögmáli þínu.</w:t>
      </w:r>
    </w:p>
    <w:p/>
    <w:p>
      <w:r xmlns:w="http://schemas.openxmlformats.org/wordprocessingml/2006/main">
        <w:t xml:space="preserve">Fólk sem gerir slæma hluti er langt frá því að fylgja lögmáli Guðs.</w:t>
      </w:r>
    </w:p>
    <w:p/>
    <w:p>
      <w:r xmlns:w="http://schemas.openxmlformats.org/wordprocessingml/2006/main">
        <w:t xml:space="preserve">1. Lifðu lífi í hlýðni við orð Guðs</w:t>
      </w:r>
    </w:p>
    <w:p/>
    <w:p>
      <w:r xmlns:w="http://schemas.openxmlformats.org/wordprocessingml/2006/main">
        <w:t xml:space="preserve">2. Að halda sig fjarri skaðræði</w:t>
      </w:r>
    </w:p>
    <w:p/>
    <w:p>
      <w:r xmlns:w="http://schemas.openxmlformats.org/wordprocessingml/2006/main">
        <w:t xml:space="preserve">1. Rómverjabréfið 12:2 - Og líkist ekki þessum heimi, heldur umbreytist með endurnýjun huga yðar, til þess að þú getir sannað hver er þessi góður, velþóknandi og fullkomni vilji Guðs.</w:t>
      </w:r>
    </w:p>
    <w:p/>
    <w:p>
      <w:r xmlns:w="http://schemas.openxmlformats.org/wordprocessingml/2006/main">
        <w:t xml:space="preserve">2. 2. Tímóteusarbréf 3:16-17 - Öll ritning er innblásin af Guði og nytsöm til kenninga, til umvöndunar, til leiðréttingar, til fræðslu um réttlæti, til þess að guðsmaðurinn verði fullkominn, vel búinn til alls góðs. vinna.</w:t>
      </w:r>
    </w:p>
    <w:p/>
    <w:p>
      <w:r xmlns:w="http://schemas.openxmlformats.org/wordprocessingml/2006/main">
        <w:t xml:space="preserve">Sálmarnir 119:151 Þú ert nálægur, Drottinn! og öll boðorð þín eru sannleikur.</w:t>
      </w:r>
    </w:p>
    <w:p/>
    <w:p>
      <w:r xmlns:w="http://schemas.openxmlformats.org/wordprocessingml/2006/main">
        <w:t xml:space="preserve">Drottinn er nálægur og boðorð hans eru sönn.</w:t>
      </w:r>
    </w:p>
    <w:p/>
    <w:p>
      <w:r xmlns:w="http://schemas.openxmlformats.org/wordprocessingml/2006/main">
        <w:t xml:space="preserve">1. Nálægð Drottins</w:t>
      </w:r>
    </w:p>
    <w:p/>
    <w:p>
      <w:r xmlns:w="http://schemas.openxmlformats.org/wordprocessingml/2006/main">
        <w:t xml:space="preserve">2. Sannleikur boðorða hans</w:t>
      </w:r>
    </w:p>
    <w:p/>
    <w:p>
      <w:r xmlns:w="http://schemas.openxmlformats.org/wordprocessingml/2006/main">
        <w:t xml:space="preserve">1. Sálmur 145:18 - Drottinn er nálægur öllum sem ákalla hann, öllum sem ákalla hann í sannleika.</w:t>
      </w:r>
    </w:p>
    <w:p/>
    <w:p>
      <w:r xmlns:w="http://schemas.openxmlformats.org/wordprocessingml/2006/main">
        <w:t xml:space="preserve">2. Jóhannes 17:17 - Helgið þá í sannleikanum; orð þitt er sannleikur.</w:t>
      </w:r>
    </w:p>
    <w:p/>
    <w:p>
      <w:r xmlns:w="http://schemas.openxmlformats.org/wordprocessingml/2006/main">
        <w:t xml:space="preserve">Sálmarnir 119:152 Um vitnisburði þína hef ég vitað frá fornu fari, að þú hefur grundvallað þá að eilífu.</w:t>
      </w:r>
    </w:p>
    <w:p/>
    <w:p>
      <w:r xmlns:w="http://schemas.openxmlformats.org/wordprocessingml/2006/main">
        <w:t xml:space="preserve">Vitnisburður Guðs er eilífur og hefur alltaf verið staðfestur.</w:t>
      </w:r>
    </w:p>
    <w:p/>
    <w:p>
      <w:r xmlns:w="http://schemas.openxmlformats.org/wordprocessingml/2006/main">
        <w:t xml:space="preserve">1. Óbreytanleg eðli loforða Guðs</w:t>
      </w:r>
    </w:p>
    <w:p/>
    <w:p>
      <w:r xmlns:w="http://schemas.openxmlformats.org/wordprocessingml/2006/main">
        <w:t xml:space="preserve">2. Grundvöllur vitnisburðar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Matteusarguðspjall 24:35 - Himinn og jörð munu líða undir lok, en orð mín munu ekki líða undir lok.</w:t>
      </w:r>
    </w:p>
    <w:p/>
    <w:p>
      <w:r xmlns:w="http://schemas.openxmlformats.org/wordprocessingml/2006/main">
        <w:t xml:space="preserve">Sálmarnir 119:153 Líttu á eymd mína og frelsaðu mig, því að lögmáli þínu gleymi ég ekki.</w:t>
      </w:r>
    </w:p>
    <w:p/>
    <w:p>
      <w:r xmlns:w="http://schemas.openxmlformats.org/wordprocessingml/2006/main">
        <w:t xml:space="preserve">Sálmaritarinn biður Guð að huga að eymd þeirra og frelsa þá frá henni, þar sem þeir hafa ekki gleymt lögmáli Guðs.</w:t>
      </w:r>
    </w:p>
    <w:p/>
    <w:p>
      <w:r xmlns:w="http://schemas.openxmlformats.org/wordprocessingml/2006/main">
        <w:t xml:space="preserve">1. Leiðin til frelsunar - lögmál Guðs og þjáningar okkar</w:t>
      </w:r>
    </w:p>
    <w:p/>
    <w:p>
      <w:r xmlns:w="http://schemas.openxmlformats.org/wordprocessingml/2006/main">
        <w:t xml:space="preserve">2. Frelsun Guðs og trúfesti okkar</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34:19 - Hinn réttláti getur átt í miklum erfiðleikum, en Drottinn frelsar hann frá þeim öllum.</w:t>
      </w:r>
    </w:p>
    <w:p/>
    <w:p>
      <w:r xmlns:w="http://schemas.openxmlformats.org/wordprocessingml/2006/main">
        <w:t xml:space="preserve">Sálmarnir 119:154 Berðu mál mitt og frelsaðu mig, lífgaðu mig eftir orði þínu.</w:t>
      </w:r>
    </w:p>
    <w:p/>
    <w:p>
      <w:r xmlns:w="http://schemas.openxmlformats.org/wordprocessingml/2006/main">
        <w:t xml:space="preserve">Sálmaritarinn biður Guð að taka upp málstað sinn og frelsa hann og endurlífga hann samkvæmt orði Guðs.</w:t>
      </w:r>
    </w:p>
    <w:p/>
    <w:p>
      <w:r xmlns:w="http://schemas.openxmlformats.org/wordprocessingml/2006/main">
        <w:t xml:space="preserve">1. Orð Guðs: Uppspretta lífsins</w:t>
      </w:r>
    </w:p>
    <w:p/>
    <w:p>
      <w:r xmlns:w="http://schemas.openxmlformats.org/wordprocessingml/2006/main">
        <w:t xml:space="preserve">2. Kraftur bænarinnar á neyðartímum</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Jakobsbréfið 5:16 - Játið syndir yðar hver fyrir öðrum og biðjið hver fyrir öðrum, svo að þér megið læknast. Hin áhrifaríka ákafa bæn réttláts manns hefur mikið gagn.</w:t>
      </w:r>
    </w:p>
    <w:p/>
    <w:p>
      <w:r xmlns:w="http://schemas.openxmlformats.org/wordprocessingml/2006/main">
        <w:t xml:space="preserve">Sálmarnir 119:155 Hjálpræði er fjarri hinum óguðlegu, því að þeir leita ekki eftir lögum þínum.</w:t>
      </w:r>
    </w:p>
    <w:p/>
    <w:p>
      <w:r xmlns:w="http://schemas.openxmlformats.org/wordprocessingml/2006/main">
        <w:t xml:space="preserve">Hinir óguðlegu leita ekki boðorða Guðs og því er hjálpræði ekki innan seilingar.</w:t>
      </w:r>
    </w:p>
    <w:p/>
    <w:p>
      <w:r xmlns:w="http://schemas.openxmlformats.org/wordprocessingml/2006/main">
        <w:t xml:space="preserve">1. Mikilvægi þess að leita eftir lögum Guðs</w:t>
      </w:r>
    </w:p>
    <w:p/>
    <w:p>
      <w:r xmlns:w="http://schemas.openxmlformats.org/wordprocessingml/2006/main">
        <w:t xml:space="preserve">2. Hvernig á að öðlast hjálpræði</w:t>
      </w:r>
    </w:p>
    <w:p/>
    <w:p>
      <w:r xmlns:w="http://schemas.openxmlformats.org/wordprocessingml/2006/main">
        <w:t xml:space="preserve">1. Jóhannesarguðspjall 3:16-17 - Því svo elskaði Guð heiminn, að hann gaf son sinn eingetinn, til þess að hver sem á hann trúir glatist ekki, heldur hafi eilíft líf.</w:t>
      </w:r>
    </w:p>
    <w:p/>
    <w:p>
      <w:r xmlns:w="http://schemas.openxmlformats.org/wordprocessingml/2006/main">
        <w:t xml:space="preserve">2. Matteusarguðspjall 7:7-8 - Biðjið, og yður mun gefast; leitið, og þér munuð finna; knýið á, og fyrir yður mun upp lokið verða, því að hver sem biður fær; og sá sem leitar finnur; og þeim sem knýr á skal upp lokið verða.</w:t>
      </w:r>
    </w:p>
    <w:p/>
    <w:p>
      <w:r xmlns:w="http://schemas.openxmlformats.org/wordprocessingml/2006/main">
        <w:t xml:space="preserve">Sálmarnir 119:156 Mikil er miskunn þín, Drottinn, lífg mig eftir dómum þínum.</w:t>
      </w:r>
    </w:p>
    <w:p/>
    <w:p>
      <w:r xmlns:w="http://schemas.openxmlformats.org/wordprocessingml/2006/main">
        <w:t xml:space="preserve">Mikill miskunn Guðs og þörf fyrir lífgun samkvæmt dómum hans.</w:t>
      </w:r>
    </w:p>
    <w:p/>
    <w:p>
      <w:r xmlns:w="http://schemas.openxmlformats.org/wordprocessingml/2006/main">
        <w:t xml:space="preserve">1. Mjúka miskunn Guðs: Blessun að þiggja og þykja vænt um</w:t>
      </w:r>
    </w:p>
    <w:p/>
    <w:p>
      <w:r xmlns:w="http://schemas.openxmlformats.org/wordprocessingml/2006/main">
        <w:t xml:space="preserve">2. Hvetjandi til að lifa í ljósi dóma Guðs</w:t>
      </w:r>
    </w:p>
    <w:p/>
    <w:p>
      <w:r xmlns:w="http://schemas.openxmlformats.org/wordprocessingml/2006/main">
        <w:t xml:space="preserve">1. Sálmur 103:1-5</w:t>
      </w:r>
    </w:p>
    <w:p/>
    <w:p>
      <w:r xmlns:w="http://schemas.openxmlformats.org/wordprocessingml/2006/main">
        <w:t xml:space="preserve">2. Efesusbréfið 2:4-10</w:t>
      </w:r>
    </w:p>
    <w:p/>
    <w:p>
      <w:r xmlns:w="http://schemas.openxmlformats.org/wordprocessingml/2006/main">
        <w:t xml:space="preserve">Sálmarnir 119:157 Margir eru ofsækjendur mínir og óvinir. samt vík ég ekki frá vitnisburðum þínum.</w:t>
      </w:r>
    </w:p>
    <w:p/>
    <w:p>
      <w:r xmlns:w="http://schemas.openxmlformats.org/wordprocessingml/2006/main">
        <w:t xml:space="preserve">Þrátt fyrir marga óvini og ofsækjendur er sálmaskáldið staðfastur í trú sinni og trausti á vitnisburði Guðs.</w:t>
      </w:r>
    </w:p>
    <w:p/>
    <w:p>
      <w:r xmlns:w="http://schemas.openxmlformats.org/wordprocessingml/2006/main">
        <w:t xml:space="preserve">1. "Máttur trúarinnar á tímum ofsókna"</w:t>
      </w:r>
    </w:p>
    <w:p/>
    <w:p>
      <w:r xmlns:w="http://schemas.openxmlformats.org/wordprocessingml/2006/main">
        <w:t xml:space="preserve">2. "Vitnisburður Guðs: Styrkur í andliti mótlætis"</w:t>
      </w:r>
    </w:p>
    <w:p/>
    <w:p>
      <w:r xmlns:w="http://schemas.openxmlformats.org/wordprocessingml/2006/main">
        <w:t xml:space="preserve">1. Rómverjabréfið 8:31-39 - "Hvað eigum við þá að svara þessu? Ef Guð er með okkur, hver getur þá verið á móti okkur?"</w:t>
      </w:r>
    </w:p>
    <w:p/>
    <w:p>
      <w:r xmlns:w="http://schemas.openxmlformats.org/wordprocessingml/2006/main">
        <w:t xml:space="preserve">2. 1. Pétursbréf 1:3-9 - "Þótt þú hafir ekki séð hann, elskar þú hann, og þótt þú sjáir hann ekki núna, trúir þú á hann og fyllist ólýsanlegri og dýrðlegri gleði."</w:t>
      </w:r>
    </w:p>
    <w:p/>
    <w:p>
      <w:r xmlns:w="http://schemas.openxmlformats.org/wordprocessingml/2006/main">
        <w:t xml:space="preserve">Sálmarnir 119:158 Ég sá afbrotamennina og varð hryggur. af því að þeir héldu ekki orð þitt.</w:t>
      </w:r>
    </w:p>
    <w:p/>
    <w:p>
      <w:r xmlns:w="http://schemas.openxmlformats.org/wordprocessingml/2006/main">
        <w:t xml:space="preserve">Sálmaritarinn er sorgmæddur að sjá fólk sem fer ekki eftir orði Guðs.</w:t>
      </w:r>
    </w:p>
    <w:p/>
    <w:p>
      <w:r xmlns:w="http://schemas.openxmlformats.org/wordprocessingml/2006/main">
        <w:t xml:space="preserve">1. "Lifðu lífi í hlýðni við orð Guðs"</w:t>
      </w:r>
    </w:p>
    <w:p/>
    <w:p>
      <w:r xmlns:w="http://schemas.openxmlformats.org/wordprocessingml/2006/main">
        <w:t xml:space="preserve">2. „Máttur þess að halda orð Guðs“</w:t>
      </w:r>
    </w:p>
    <w:p/>
    <w:p>
      <w:r xmlns:w="http://schemas.openxmlformats.org/wordprocessingml/2006/main">
        <w:t xml:space="preserve">1. Orðskviðirnir 3:1-2 Sonur minn, gleym ekki kennslu minni, en lát hjarta þitt varðveita boðorð mín, því að lengd daga og ára lífs og friðar munu bæta þér.</w:t>
      </w:r>
    </w:p>
    <w:p/>
    <w:p>
      <w:r xmlns:w="http://schemas.openxmlformats.org/wordprocessingml/2006/main">
        <w:t xml:space="preserve">2. Filippíbréfið 4:8 Að lokum, bræður, hvað sem er satt, allt sem er virðingarvert, allt sem er réttlátt, allt sem er hreint, allt sem er yndislegt, allt sem lofsvert er, ef það er ágæti, ef það er eitthvað sem er lofsvert, hugsið um. þessir hlutir.</w:t>
      </w:r>
    </w:p>
    <w:p/>
    <w:p>
      <w:r xmlns:w="http://schemas.openxmlformats.org/wordprocessingml/2006/main">
        <w:t xml:space="preserve">Sálmarnir 119:159 Líttu á hversu ég elska fyrirmæli þín, lífg mig, Drottinn, eftir miskunn þinni.</w:t>
      </w:r>
    </w:p>
    <w:p/>
    <w:p>
      <w:r xmlns:w="http://schemas.openxmlformats.org/wordprocessingml/2006/main">
        <w:t xml:space="preserve">Sálmaritarinn lýsir ást sinni á fyrirmælum Guðs og biður Drottin að lífga sig í samræmi við miskunn hans.</w:t>
      </w:r>
    </w:p>
    <w:p/>
    <w:p>
      <w:r xmlns:w="http://schemas.openxmlformats.org/wordprocessingml/2006/main">
        <w:t xml:space="preserve">1. Ást sálmaskáldsins á fyrirmæli Guðs</w:t>
      </w:r>
    </w:p>
    <w:p/>
    <w:p>
      <w:r xmlns:w="http://schemas.openxmlformats.org/wordprocessingml/2006/main">
        <w:t xml:space="preserve">2. Kærleikur Drottins til að lífga okkur</w:t>
      </w:r>
    </w:p>
    <w:p/>
    <w:p>
      <w:r xmlns:w="http://schemas.openxmlformats.org/wordprocessingml/2006/main">
        <w:t xml:space="preserve">1. Sálmur 119:159</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Sálmarnir 119:160 Orð þitt er satt frá upphafi, og sérhver réttlátur dómur þinn varir að eilífu.</w:t>
      </w:r>
    </w:p>
    <w:p/>
    <w:p>
      <w:r xmlns:w="http://schemas.openxmlformats.org/wordprocessingml/2006/main">
        <w:t xml:space="preserve">Orð Guðs er satt og réttlátt frá upphafi til enda.</w:t>
      </w:r>
    </w:p>
    <w:p/>
    <w:p>
      <w:r xmlns:w="http://schemas.openxmlformats.org/wordprocessingml/2006/main">
        <w:t xml:space="preserve">1. Eilíft eðli orðs Guðs</w:t>
      </w:r>
    </w:p>
    <w:p/>
    <w:p>
      <w:r xmlns:w="http://schemas.openxmlformats.org/wordprocessingml/2006/main">
        <w:t xml:space="preserve">2. Að standa við orð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Matteus 24:35 - Himinn og jörð munu líða undir lok, en orð mín munu ekki líða undir lok.</w:t>
      </w:r>
    </w:p>
    <w:p/>
    <w:p>
      <w:r xmlns:w="http://schemas.openxmlformats.org/wordprocessingml/2006/main">
        <w:t xml:space="preserve">Sálmarnir 119:161 Höfðingjar hafa ofsótt mig að ástæðulausu, en hjarta mitt óttast orð þitt.</w:t>
      </w:r>
    </w:p>
    <w:p/>
    <w:p>
      <w:r xmlns:w="http://schemas.openxmlformats.org/wordprocessingml/2006/main">
        <w:t xml:space="preserve">Jafnvel þótt höfðingjar hafi ofsótt sálmaritarann að ástæðulausu, standa þeir samt í lotningu og virðingu fyrir orði Guðs.</w:t>
      </w:r>
    </w:p>
    <w:p/>
    <w:p>
      <w:r xmlns:w="http://schemas.openxmlformats.org/wordprocessingml/2006/main">
        <w:t xml:space="preserve">1. Kraftur orðs Guðs: Að standa í lotningu fyrir Drottni</w:t>
      </w:r>
    </w:p>
    <w:p/>
    <w:p>
      <w:r xmlns:w="http://schemas.openxmlformats.org/wordprocessingml/2006/main">
        <w:t xml:space="preserve">2. Þegar hann er ofsóttur án ástæðu: Að treysta á vernd Drottins</w:t>
      </w:r>
    </w:p>
    <w:p/>
    <w:p>
      <w:r xmlns:w="http://schemas.openxmlformats.org/wordprocessingml/2006/main">
        <w:t xml:space="preserve">1. Rómverjabréfið 8:31, "Hvað eigum vér þá að segja um þetta? Ef Guð er með oss, hver getur verið á móti okkur?"</w:t>
      </w:r>
    </w:p>
    <w:p/>
    <w:p>
      <w:r xmlns:w="http://schemas.openxmlformats.org/wordprocessingml/2006/main">
        <w:t xml:space="preserve">2. Jesaja 41:10, "Óttast þú ekki, því að ég er með þér, óttast ekki, því að ég er Guð þinn, ég styrki þig, já, ég mun hjálpa þér, já, ég mun styðja þig með hægri hendi. réttlæti mitt."</w:t>
      </w:r>
    </w:p>
    <w:p/>
    <w:p>
      <w:r xmlns:w="http://schemas.openxmlformats.org/wordprocessingml/2006/main">
        <w:t xml:space="preserve">Sálmarnir 119:162 Ég gleðst yfir orði þínu, eins og sá sem finnur mikið herfang.</w:t>
      </w:r>
    </w:p>
    <w:p/>
    <w:p>
      <w:r xmlns:w="http://schemas.openxmlformats.org/wordprocessingml/2006/main">
        <w:t xml:space="preserve">Sálmaritarinn gleðst yfir orði Guðs eins og það væri mikill fjársjóður.</w:t>
      </w:r>
    </w:p>
    <w:p/>
    <w:p>
      <w:r xmlns:w="http://schemas.openxmlformats.org/wordprocessingml/2006/main">
        <w:t xml:space="preserve">1. Fjársjóðir orðs Guðs - hvernig á að afhjúpa falda gimsteina þess</w:t>
      </w:r>
    </w:p>
    <w:p/>
    <w:p>
      <w:r xmlns:w="http://schemas.openxmlformats.org/wordprocessingml/2006/main">
        <w:t xml:space="preserve">2. Að gleðjast yfir auði Guðs - hvernig á að finna gleði í loforðum hans</w:t>
      </w:r>
    </w:p>
    <w:p/>
    <w:p>
      <w:r xmlns:w="http://schemas.openxmlformats.org/wordprocessingml/2006/main">
        <w:t xml:space="preserve">1. Sálmur 19:7-11 - Lögmál Drottins er fullkomið, lífgar sálina; Vitnisburður Drottins er öruggur, hann gerir hina einföldu vitur; fyrirmæli Drottins eru rétt, þau gleðja hjartað. Boðorð Drottins er hreint, upplýsir augun; Ótti Drottins er hreinn og varir að eilífu. reglur Drottins eru sannar og með öllu réttlátar.</w:t>
      </w:r>
    </w:p>
    <w:p/>
    <w:p>
      <w:r xmlns:w="http://schemas.openxmlformats.org/wordprocessingml/2006/main">
        <w:t xml:space="preserve">2. Orðskviðirnir 2:1-5 - Sonur minn, ef þú tekur við orðum mínum og geymir boðorð mín hjá þér, gefur eyra þínu gaum að visku og hneigir hjarta þitt til skilnings. já, ef þú kallar eftir innsæi og hefir upp raust þína til skilnings, ef þú leitar þess eins og silfurs og leitar þess eins og falinna fjársjóða, þá munt þú skilja ótta Drottins og finna þekkingu á Guði.</w:t>
      </w:r>
    </w:p>
    <w:p/>
    <w:p>
      <w:r xmlns:w="http://schemas.openxmlformats.org/wordprocessingml/2006/main">
        <w:t xml:space="preserve">Sálmarnir 119:163 Ég hata og hata lygar, en lögmál þitt elska ég.</w:t>
      </w:r>
    </w:p>
    <w:p/>
    <w:p>
      <w:r xmlns:w="http://schemas.openxmlformats.org/wordprocessingml/2006/main">
        <w:t xml:space="preserve">Ég hata lygar og elska lögmál Guðs.</w:t>
      </w:r>
    </w:p>
    <w:p/>
    <w:p>
      <w:r xmlns:w="http://schemas.openxmlformats.org/wordprocessingml/2006/main">
        <w:t xml:space="preserve">1: Elskið lögmál Guðs - Drottinn býður okkur að elska lögmál sitt og fylgja því.</w:t>
      </w:r>
    </w:p>
    <w:p/>
    <w:p>
      <w:r xmlns:w="http://schemas.openxmlformats.org/wordprocessingml/2006/main">
        <w:t xml:space="preserve">2: Hafna lygum - Við ættum að hafna lygum og velja frekar að lifa eftir sannleika orðs Guðs.</w:t>
      </w:r>
    </w:p>
    <w:p/>
    <w:p>
      <w:r xmlns:w="http://schemas.openxmlformats.org/wordprocessingml/2006/main">
        <w:t xml:space="preserve">1: Jóhannesarguðspjall 8:32 - "Og þér munuð þekkja sannleikann, og sannleikurinn mun gera yður frjálsa."</w:t>
      </w:r>
    </w:p>
    <w:p/>
    <w:p>
      <w:r xmlns:w="http://schemas.openxmlformats.org/wordprocessingml/2006/main">
        <w:t xml:space="preserve">2: Orðskviðirnir 12:22 - "Lygar varir eru Drottni viðurstyggð, en þeir sem sýna sannleika eru yndi hans."</w:t>
      </w:r>
    </w:p>
    <w:p/>
    <w:p>
      <w:r xmlns:w="http://schemas.openxmlformats.org/wordprocessingml/2006/main">
        <w:t xml:space="preserve">Sálmarnir 119:164 Sjö sinnum á dag lofa ég þig vegna réttlátra dóma þinna.</w:t>
      </w:r>
    </w:p>
    <w:p/>
    <w:p>
      <w:r xmlns:w="http://schemas.openxmlformats.org/wordprocessingml/2006/main">
        <w:t xml:space="preserve">Sálmaritarinn lofar Guð sjö sinnum á dag fyrir réttláta dóma hans.</w:t>
      </w:r>
    </w:p>
    <w:p/>
    <w:p>
      <w:r xmlns:w="http://schemas.openxmlformats.org/wordprocessingml/2006/main">
        <w:t xml:space="preserve">1. Kraftur lofgjörðarinnar: Hvernig að þakka Guði getur umbreytt lífi þínu</w:t>
      </w:r>
    </w:p>
    <w:p/>
    <w:p>
      <w:r xmlns:w="http://schemas.openxmlformats.org/wordprocessingml/2006/main">
        <w:t xml:space="preserve">2. Mikilvægi réttlátra dóma: endurspegla gildi Guðs í lífi okkar</w:t>
      </w:r>
    </w:p>
    <w:p/>
    <w:p>
      <w:r xmlns:w="http://schemas.openxmlformats.org/wordprocessingml/2006/main">
        <w:t xml:space="preserve">1. Kólossubréfið 3:17 - Og hvað sem þér gjörið, í orði eða verki, gjörið allt í nafni Drottins Jesú og þakkað Guði föður fyrir hann.</w:t>
      </w:r>
    </w:p>
    <w:p/>
    <w:p>
      <w:r xmlns:w="http://schemas.openxmlformats.org/wordprocessingml/2006/main">
        <w:t xml:space="preserve">2. Jesaja 33:15-16 - Sá sem gengur réttvíslega og talar hreinskilnislega, sem fyrirlítur ávinning kúgunar, sem hristir hendur sínar, svo að þeir haldi ekki mútur, sem stöðvar eyru sín frá því að heyra blóðsúthellingar og lokar augunum frá því að horfa á illur, hann mun búa á hæðunum; varnarstaður hans verður vígi úr klettum.</w:t>
      </w:r>
    </w:p>
    <w:p/>
    <w:p>
      <w:r xmlns:w="http://schemas.openxmlformats.org/wordprocessingml/2006/main">
        <w:t xml:space="preserve">Sálmarnir 119:165 Mikill friður hafa þeir, sem elska lögmál þitt, og ekkert skal hneykslast á þeim.</w:t>
      </w:r>
    </w:p>
    <w:p/>
    <w:p>
      <w:r xmlns:w="http://schemas.openxmlformats.org/wordprocessingml/2006/main">
        <w:t xml:space="preserve">Þeir sem elska lögmál Guðs hafa mikinn frið og ekkert getur truflað þá.</w:t>
      </w:r>
    </w:p>
    <w:p/>
    <w:p>
      <w:r xmlns:w="http://schemas.openxmlformats.org/wordprocessingml/2006/main">
        <w:t xml:space="preserve">1. Friður Guðs sem stenst allan skilning</w:t>
      </w:r>
    </w:p>
    <w:p/>
    <w:p>
      <w:r xmlns:w="http://schemas.openxmlformats.org/wordprocessingml/2006/main">
        <w:t xml:space="preserve">2. Að elska lögmál Guðs færir blessun</w:t>
      </w:r>
    </w:p>
    <w:p/>
    <w:p>
      <w:r xmlns:w="http://schemas.openxmlformats.org/wordprocessingml/2006/main">
        <w:t xml:space="preserve">1. Filippíbréfið 4:7 - "Og friður Guðs, sem er æðri öllum skilningi, mun varðveita hjörtu yðar og huga fyrir Krist Jesú."</w:t>
      </w:r>
    </w:p>
    <w:p/>
    <w:p>
      <w:r xmlns:w="http://schemas.openxmlformats.org/wordprocessingml/2006/main">
        <w:t xml:space="preserve">2. Orðskviðirnir 3:1-2 - "Sonur minn, gleym ekki lögmáli mínu, en hjarta þitt varðveiti boðorð mín: Lengi daga, langa ævi og frið munu þeir bæta þér."</w:t>
      </w:r>
    </w:p>
    <w:p/>
    <w:p>
      <w:r xmlns:w="http://schemas.openxmlformats.org/wordprocessingml/2006/main">
        <w:t xml:space="preserve">Sálmarnir 119:166 Drottinn, ég vænti hjálpræðis þíns og framkvæmi boðorð þín.</w:t>
      </w:r>
    </w:p>
    <w:p/>
    <w:p>
      <w:r xmlns:w="http://schemas.openxmlformats.org/wordprocessingml/2006/main">
        <w:t xml:space="preserve">Sálmaritarinn lýsir von um hjálpræði Drottins og hlýðni við boðorð hans.</w:t>
      </w:r>
    </w:p>
    <w:p/>
    <w:p>
      <w:r xmlns:w="http://schemas.openxmlformats.org/wordprocessingml/2006/main">
        <w:t xml:space="preserve">1. Von á hjálpræði Drottins</w:t>
      </w:r>
    </w:p>
    <w:p/>
    <w:p>
      <w:r xmlns:w="http://schemas.openxmlformats.org/wordprocessingml/2006/main">
        <w:t xml:space="preserve">2. Að hlýða boðorðum Drottins</w:t>
      </w:r>
    </w:p>
    <w:p/>
    <w:p>
      <w:r xmlns:w="http://schemas.openxmlformats.org/wordprocessingml/2006/main">
        <w:t xml:space="preserve">1. Sálmur 119:166</w:t>
      </w:r>
    </w:p>
    <w:p/>
    <w:p>
      <w:r xmlns:w="http://schemas.openxmlformats.org/wordprocessingml/2006/main">
        <w:t xml:space="preserve">2. Rómverjabréfið 10:17 - Trúin kemur því af því að heyra og að heyra í orði Krists.</w:t>
      </w:r>
    </w:p>
    <w:p/>
    <w:p>
      <w:r xmlns:w="http://schemas.openxmlformats.org/wordprocessingml/2006/main">
        <w:t xml:space="preserve">Sálmarnir 119:167. Sál mín varðveitti vitnisburði þína. og ég elska þá afskaplega.</w:t>
      </w:r>
    </w:p>
    <w:p/>
    <w:p>
      <w:r xmlns:w="http://schemas.openxmlformats.org/wordprocessingml/2006/main">
        <w:t xml:space="preserve">Sálmaritarinn lýsir ást sinni á vitnisburði Guðs og lofar að halda þá.</w:t>
      </w:r>
    </w:p>
    <w:p/>
    <w:p>
      <w:r xmlns:w="http://schemas.openxmlformats.org/wordprocessingml/2006/main">
        <w:t xml:space="preserve">1. „Loforð Guðs: Að halda þau og elska þau“</w:t>
      </w:r>
    </w:p>
    <w:p/>
    <w:p>
      <w:r xmlns:w="http://schemas.openxmlformats.org/wordprocessingml/2006/main">
        <w:t xml:space="preserve">2. „Gleðin af því að halda vitnisburði Guðs“</w:t>
      </w:r>
    </w:p>
    <w:p/>
    <w:p>
      <w:r xmlns:w="http://schemas.openxmlformats.org/wordprocessingml/2006/main">
        <w:t xml:space="preserve">1. Jóhannesarguðspjall 14:15 - "Ef þér elskið mig, munuð þér halda boðorð mín."</w:t>
      </w:r>
    </w:p>
    <w:p/>
    <w:p>
      <w:r xmlns:w="http://schemas.openxmlformats.org/wordprocessingml/2006/main">
        <w:t xml:space="preserve">2. Jeremía 31:3 - "Ég hef elskað þig með eilífum kærleika, þess vegna hef ég haldið áfram trúfesti minni við þig."</w:t>
      </w:r>
    </w:p>
    <w:p/>
    <w:p>
      <w:r xmlns:w="http://schemas.openxmlformats.org/wordprocessingml/2006/main">
        <w:t xml:space="preserve">Sálmarnir 119:168. Ég varðveitti fyrirmæli þín og vitnisburði, því að allir vegir mínir eru frammi fyrir þér.</w:t>
      </w:r>
    </w:p>
    <w:p/>
    <w:p>
      <w:r xmlns:w="http://schemas.openxmlformats.org/wordprocessingml/2006/main">
        <w:t xml:space="preserve">Þessi texti talar um mikilvægi þess að lifa lífi sem er í samræmi við lög Guðs og vitnisburð.</w:t>
      </w:r>
    </w:p>
    <w:p/>
    <w:p>
      <w:r xmlns:w="http://schemas.openxmlformats.org/wordprocessingml/2006/main">
        <w:t xml:space="preserve">1. "Leið hlýðninnar: Að lifa í samræmi við lög Guðs"</w:t>
      </w:r>
    </w:p>
    <w:p/>
    <w:p>
      <w:r xmlns:w="http://schemas.openxmlformats.org/wordprocessingml/2006/main">
        <w:t xml:space="preserve">2. "Heilagleiki Guðs: Að lifa í ljósi nærveru hans"</w:t>
      </w:r>
    </w:p>
    <w:p/>
    <w:p>
      <w:r xmlns:w="http://schemas.openxmlformats.org/wordprocessingml/2006/main">
        <w:t xml:space="preserve">1. 1. Jóhannesarbréf 1:5-7 "Þetta er boðskapurinn sem vér höfum heyrt frá honum og kunngjörum yður: Guð er ljós og ekkert myrkur í honum. Ef vér segjumst hafa samfélag við hann meðan vér göngum í honum. myrkur, vér ljúgum og iðkum ekki sannleikann. En ef vér göngum í ljósinu, eins og hann er í ljósinu, þá höfum vér samfélag hver við annan, og blóð Jesú sonar hans hreinsar oss af allri synd."</w:t>
      </w:r>
    </w:p>
    <w:p/>
    <w:p>
      <w:r xmlns:w="http://schemas.openxmlformats.org/wordprocessingml/2006/main">
        <w:t xml:space="preserve">2. Matteusarguðspjall 6:33 "En leitið fyrst ríkis Guðs og réttlætis, þá mun allt þetta veitast yður að auki."</w:t>
      </w:r>
    </w:p>
    <w:p/>
    <w:p>
      <w:r xmlns:w="http://schemas.openxmlformats.org/wordprocessingml/2006/main">
        <w:t xml:space="preserve">Sálmarnir 119:169 Lát hróp mitt nálgast fyrir augliti þínu, Drottinn, gef mér skilning samkvæmt orði þínu.</w:t>
      </w:r>
    </w:p>
    <w:p/>
    <w:p>
      <w:r xmlns:w="http://schemas.openxmlformats.org/wordprocessingml/2006/main">
        <w:t xml:space="preserve">Sálmaritarinn biður Guð að skilja og heyra hróp hans í samræmi við orð hans.</w:t>
      </w:r>
    </w:p>
    <w:p/>
    <w:p>
      <w:r xmlns:w="http://schemas.openxmlformats.org/wordprocessingml/2006/main">
        <w:t xml:space="preserve">1. Kraftur bænarinnar: Að biðja um skilning frá Guði</w:t>
      </w:r>
    </w:p>
    <w:p/>
    <w:p>
      <w:r xmlns:w="http://schemas.openxmlformats.org/wordprocessingml/2006/main">
        <w:t xml:space="preserve">2. Að þekkja orð Guðs: Uppspretta viskunnar</w:t>
      </w:r>
    </w:p>
    <w:p/>
    <w:p>
      <w:r xmlns:w="http://schemas.openxmlformats.org/wordprocessingml/2006/main">
        <w:t xml:space="preserve">1. Jesaja 55:8-9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Orðskviðirnir 2:1-6 Sonur minn, ef þú tekur við orðum mínum og geymir boðorð mín hjá þér, gefur eyra þitt gaum að visku og hneigir hjarta þitt til skilnings. já, ef þú kallar eftir innsæi og hefir upp raust þína til skilnings, ef þú leitar þess eins og silfurs og leitar þess eins og falinna fjársjóða, þá munt þú skilja ótta Drottins og finna þekkingu á Guði.</w:t>
      </w:r>
    </w:p>
    <w:p/>
    <w:p>
      <w:r xmlns:w="http://schemas.openxmlformats.org/wordprocessingml/2006/main">
        <w:t xml:space="preserve">Sálmarnir 119:170 Lát grátbeiðni mína koma frammi fyrir þér, frelsa mig samkvæmt orði þínu.</w:t>
      </w:r>
    </w:p>
    <w:p/>
    <w:p>
      <w:r xmlns:w="http://schemas.openxmlformats.org/wordprocessingml/2006/main">
        <w:t xml:space="preserve">Þetta vers leggur áherslu á mikilvægi bænarinnar og að treysta á Guð fyrir frelsun.</w:t>
      </w:r>
    </w:p>
    <w:p/>
    <w:p>
      <w:r xmlns:w="http://schemas.openxmlformats.org/wordprocessingml/2006/main">
        <w:t xml:space="preserve">1: Bænin er ómissandi hluti af kristnu lífi. Við verðum að koma til Guðs í bæn og treysta því að hann heyri bænir okkar og frelsi okkur samkvæmt orði hans.</w:t>
      </w:r>
    </w:p>
    <w:p/>
    <w:p>
      <w:r xmlns:w="http://schemas.openxmlformats.org/wordprocessingml/2006/main">
        <w:t xml:space="preserve">2: Kraftur bænarinnar er raunverulegur og við megum ekki vanmeta mikilvægi hennar. Við verðum að nálgast Drottin í bæn og treysta á hann til að frelsa okkur samkvæmt fyrirheitum hans.</w:t>
      </w:r>
    </w:p>
    <w:p/>
    <w:p>
      <w:r xmlns:w="http://schemas.openxmlformats.org/wordprocessingml/2006/main">
        <w:t xml:space="preserve">1: Jakobsbréfið 5:13-15 - Þjáist einhver meðal yðar? Leyfðu honum að biðja. Er einhver hress? Leyfðu honum að syngja lof. Er einhver á meðal ykkar veikur? Lát hann kalla á öldunga safnaðarins og biðja yfir honum og smyrja hann með olíu í nafni Drottins. Og trúarbænin mun frelsa þann sem er sjúkur, og Drottinn mun reisa hann upp.</w:t>
      </w:r>
    </w:p>
    <w:p/>
    <w:p>
      <w:r xmlns:w="http://schemas.openxmlformats.org/wordprocessingml/2006/main">
        <w:t xml:space="preserve">2:1 Pétursbréf 5:7 - Varpið öllum áhyggjum yðar á hann, því að hann ber umhyggju fyrir yður.</w:t>
      </w:r>
    </w:p>
    <w:p/>
    <w:p>
      <w:r xmlns:w="http://schemas.openxmlformats.org/wordprocessingml/2006/main">
        <w:t xml:space="preserve">Sálmarnir 119:171 Varir mínar skulu lofa, þegar þú kennir mér lög þín.</w:t>
      </w:r>
    </w:p>
    <w:p/>
    <w:p>
      <w:r xmlns:w="http://schemas.openxmlformats.org/wordprocessingml/2006/main">
        <w:t xml:space="preserve">Sálmaritarinn lofar Guð fyrir að kenna þeim lög sín.</w:t>
      </w:r>
    </w:p>
    <w:p/>
    <w:p>
      <w:r xmlns:w="http://schemas.openxmlformats.org/wordprocessingml/2006/main">
        <w:t xml:space="preserve">1. Að sýna Guði þakklæti fyrir leiðsögn hans</w:t>
      </w:r>
    </w:p>
    <w:p/>
    <w:p>
      <w:r xmlns:w="http://schemas.openxmlformats.org/wordprocessingml/2006/main">
        <w:t xml:space="preserve">2. Orð Guðs er leiðarvísir okkar til lífsins</w:t>
      </w:r>
    </w:p>
    <w:p/>
    <w:p>
      <w:r xmlns:w="http://schemas.openxmlformats.org/wordprocessingml/2006/main">
        <w:t xml:space="preserve">1. Kólossubréfið 3:16 - Lát orð Krists búa ríkulega í yður og kenna og áminna hver annan í allri speki.</w:t>
      </w:r>
    </w:p>
    <w:p/>
    <w:p>
      <w:r xmlns:w="http://schemas.openxmlformats.org/wordprocessingml/2006/main">
        <w:t xml:space="preserve">2. Sálmur 119:105 - Orð þitt er lampi fóta minna og ljós á vegi mínum.</w:t>
      </w:r>
    </w:p>
    <w:p/>
    <w:p>
      <w:r xmlns:w="http://schemas.openxmlformats.org/wordprocessingml/2006/main">
        <w:t xml:space="preserve">Sálmarnir 119:172. Tunga mín mun tala um orð þitt, því að öll boð þín eru réttlæti.</w:t>
      </w:r>
    </w:p>
    <w:p/>
    <w:p>
      <w:r xmlns:w="http://schemas.openxmlformats.org/wordprocessingml/2006/main">
        <w:t xml:space="preserve">Sálmaritarinn lýsir því yfir að þeir muni tala um orð Guðs, því að öll boð hans eru réttlát.</w:t>
      </w:r>
    </w:p>
    <w:p/>
    <w:p>
      <w:r xmlns:w="http://schemas.openxmlformats.org/wordprocessingml/2006/main">
        <w:t xml:space="preserve">1. Réttlæti Guðs: Að skilja og fara eftir boðorðum hans</w:t>
      </w:r>
    </w:p>
    <w:p/>
    <w:p>
      <w:r xmlns:w="http://schemas.openxmlformats.org/wordprocessingml/2006/main">
        <w:t xml:space="preserve">2. Tölum um orð Guðs: Kraftur vitnisburðar</w:t>
      </w:r>
    </w:p>
    <w:p/>
    <w:p>
      <w:r xmlns:w="http://schemas.openxmlformats.org/wordprocessingml/2006/main">
        <w:t xml:space="preserve">1. Mósebók 6:4-5 - Heyr, Ísrael: Drottinn Guð vor, Drottinn er einn. Þú skalt elska Drottin Guð þinn af öllu hjarta þínu og allri sálu þinni og af öllum mætti þínum.</w:t>
      </w:r>
    </w:p>
    <w:p/>
    <w:p>
      <w:r xmlns:w="http://schemas.openxmlformats.org/wordprocessingml/2006/main">
        <w:t xml:space="preserve">2. Jóhannesarguðspjall 1:1 - Í upphafi var orðið, og orðið var hjá Guði, og orðið var Guð.</w:t>
      </w:r>
    </w:p>
    <w:p/>
    <w:p>
      <w:r xmlns:w="http://schemas.openxmlformats.org/wordprocessingml/2006/main">
        <w:t xml:space="preserve">Sálmarnir 119:173 Lát hönd þína hjálpa mér! því að ég hef útvalið fyrirmæli þín.</w:t>
      </w:r>
    </w:p>
    <w:p/>
    <w:p>
      <w:r xmlns:w="http://schemas.openxmlformats.org/wordprocessingml/2006/main">
        <w:t xml:space="preserve">Sálmaritarinn biður til Guðs um hjálp, þar sem þeir hafa kosið að fylgja fyrirmælum hans.</w:t>
      </w:r>
    </w:p>
    <w:p/>
    <w:p>
      <w:r xmlns:w="http://schemas.openxmlformats.org/wordprocessingml/2006/main">
        <w:t xml:space="preserve">1. Hvernig á að leita hjálpar Guðs í lífi okkar</w:t>
      </w:r>
    </w:p>
    <w:p/>
    <w:p>
      <w:r xmlns:w="http://schemas.openxmlformats.org/wordprocessingml/2006/main">
        <w:t xml:space="preserve">2. Ávinningurinn af því að velja fyrirmæli Guðs</w:t>
      </w:r>
    </w:p>
    <w:p/>
    <w:p>
      <w:r xmlns:w="http://schemas.openxmlformats.org/wordprocessingml/2006/main">
        <w:t xml:space="preserve">1. Filippíbréfið 4:6-7 - "Verið ekki áhyggjufullir um neitt, heldur kunngjörist í öllu óskir yðar með bæn og beiðni með þakkargjörð. Og friður Guðs, sem er æðri öllum skilningi, mun varðveita hjörtu yðar. og hugur yðar í Kristi Jesú."</w:t>
      </w:r>
    </w:p>
    <w:p/>
    <w:p>
      <w:r xmlns:w="http://schemas.openxmlformats.org/wordprocessingml/2006/main">
        <w:t xml:space="preserve">2. Jakobsbréfið 1:5 - "Ef einhvern yðar skortir visku, þá biðji hann Guð, sem gefur öllum örlátlega án smánar, og honum mun gefast."</w:t>
      </w:r>
    </w:p>
    <w:p/>
    <w:p>
      <w:r xmlns:w="http://schemas.openxmlformats.org/wordprocessingml/2006/main">
        <w:t xml:space="preserve">Sálmarnir 119:174 Ég þrái hjálpræði þitt, Drottinn. og lögmál þitt er yndi mín.</w:t>
      </w:r>
    </w:p>
    <w:p/>
    <w:p>
      <w:r xmlns:w="http://schemas.openxmlformats.org/wordprocessingml/2006/main">
        <w:t xml:space="preserve">Sálmaritarinn lýsir þrá þeirra eftir hjálpræði Guðs og yndi af lögmáli hans.</w:t>
      </w:r>
    </w:p>
    <w:p/>
    <w:p>
      <w:r xmlns:w="http://schemas.openxmlformats.org/wordprocessingml/2006/main">
        <w:t xml:space="preserve">1. Gleðin við að þekkja hjálpræði Guðs</w:t>
      </w:r>
    </w:p>
    <w:p/>
    <w:p>
      <w:r xmlns:w="http://schemas.openxmlformats.org/wordprocessingml/2006/main">
        <w:t xml:space="preserve">2. Unun þess að lifa eftir lögmáli Guðs</w:t>
      </w:r>
    </w:p>
    <w:p/>
    <w:p>
      <w:r xmlns:w="http://schemas.openxmlformats.org/wordprocessingml/2006/main">
        <w:t xml:space="preserve">1. Jeremía 29:11-14 - Áætlun Guðs um hjálpræði og von um framtíðina</w:t>
      </w:r>
    </w:p>
    <w:p/>
    <w:p>
      <w:r xmlns:w="http://schemas.openxmlformats.org/wordprocessingml/2006/main">
        <w:t xml:space="preserve">2. Rómverjabréfið 7:22-25 - Unun þess að lifa í lögmáli Guðs</w:t>
      </w:r>
    </w:p>
    <w:p/>
    <w:p>
      <w:r xmlns:w="http://schemas.openxmlformats.org/wordprocessingml/2006/main">
        <w:t xml:space="preserve">Sálmarnir 119:175 Líf sál mína, og hún mun lofa þig! og lát dóma þína hjálpa mér.</w:t>
      </w:r>
    </w:p>
    <w:p/>
    <w:p>
      <w:r xmlns:w="http://schemas.openxmlformats.org/wordprocessingml/2006/main">
        <w:t xml:space="preserve">Sálmaritarinn lýsir löngun til þess að sál hans lifi og lofar Guð fyrir dóma hans.</w:t>
      </w:r>
    </w:p>
    <w:p/>
    <w:p>
      <w:r xmlns:w="http://schemas.openxmlformats.org/wordprocessingml/2006/main">
        <w:t xml:space="preserve">1. Kraftur þess að lofa Guð á erfiðum tímum</w:t>
      </w:r>
    </w:p>
    <w:p/>
    <w:p>
      <w:r xmlns:w="http://schemas.openxmlformats.org/wordprocessingml/2006/main">
        <w:t xml:space="preserve">2. Styrkur dóma Guðs í lífi okkar</w:t>
      </w:r>
    </w:p>
    <w:p/>
    <w:p>
      <w:r xmlns:w="http://schemas.openxmlformats.org/wordprocessingml/2006/main">
        <w:t xml:space="preserve">1. Rómverjabréfið 8:31 - "Hvað eigum vér þá að segja um þetta? Ef Guð er með okkur, hver getur verið á móti okkur?"</w:t>
      </w:r>
    </w:p>
    <w:p/>
    <w:p>
      <w:r xmlns:w="http://schemas.openxmlformats.org/wordprocessingml/2006/main">
        <w:t xml:space="preserve">2. Sálmur 119:105 - "Orð þitt er lampi fóta minna og ljós á vegi mínum."</w:t>
      </w:r>
    </w:p>
    <w:p/>
    <w:p>
      <w:r xmlns:w="http://schemas.openxmlformats.org/wordprocessingml/2006/main">
        <w:t xml:space="preserve">Sálmarnir 119:176 Ég villist eins og týndur sauður. leitaðu að þjóni þínum; því að ég gleymi ekki boðum þínum.</w:t>
      </w:r>
    </w:p>
    <w:p/>
    <w:p>
      <w:r xmlns:w="http://schemas.openxmlformats.org/wordprocessingml/2006/main">
        <w:t xml:space="preserve">Sálmaritarinn lýsir iðrun sinni yfir að hafa villst frá boðorðum Guðs og biður um fyrirgefningu.</w:t>
      </w:r>
    </w:p>
    <w:p/>
    <w:p>
      <w:r xmlns:w="http://schemas.openxmlformats.org/wordprocessingml/2006/main">
        <w:t xml:space="preserve">1. „Týndi sauðurinn: að leita fyrirgefningar frá Guði“</w:t>
      </w:r>
    </w:p>
    <w:p/>
    <w:p>
      <w:r xmlns:w="http://schemas.openxmlformats.org/wordprocessingml/2006/main">
        <w:t xml:space="preserve">2. "Máttur boðorða Guðs: Muna og fylgja"</w:t>
      </w:r>
    </w:p>
    <w:p/>
    <w:p>
      <w:r xmlns:w="http://schemas.openxmlformats.org/wordprocessingml/2006/main">
        <w:t xml:space="preserve">1. Matteusarguðspjall 18:12-14 - "Hvað finnst þér? Ef maður á hundrað kindur og einn þeirra hefur villst, skilur hann þá ekki níutíu og níu eftir á fjöllunum og fer að leita að þeim sem fór. villist?</w:t>
      </w:r>
    </w:p>
    <w:p/>
    <w:p>
      <w:r xmlns:w="http://schemas.openxmlformats.org/wordprocessingml/2006/main">
        <w:t xml:space="preserve">2. Orðskviðirnir 3:1-2 - "Sonur minn, gleym ekki kennslu minni, en varðveittu boðorð mín í hjarta þínu, því að þau munu lengja líf þitt mörg ár og færa þér farsæld."</w:t>
      </w:r>
    </w:p>
    <w:p/>
    <w:p>
      <w:r xmlns:w="http://schemas.openxmlformats.org/wordprocessingml/2006/main">
        <w:t xml:space="preserve">Sálmur 120 er fyrsti sálmurinn í safni sem er þekktur sem "Söngvar uppstigningar" og er kenndur við Davíð. Hún lýsir vanlíðan og þrá sálmaskáldsins eftir friði innan um svikul og fjandsamlegt umhverfi.</w:t>
      </w:r>
    </w:p>
    <w:p/>
    <w:p>
      <w:r xmlns:w="http://schemas.openxmlformats.org/wordprocessingml/2006/main">
        <w:t xml:space="preserve">1. málsgrein: Sálmaritarinn hrópar til Drottins í neyð þeirra, umkringdur svikum og lygum vörum. Þeir lýsa þrá sinni eftir frelsun frá lygi og þrá sinni eftir friði (Sálmur 120:1-2).</w:t>
      </w:r>
    </w:p>
    <w:p/>
    <w:p>
      <w:r xmlns:w="http://schemas.openxmlformats.org/wordprocessingml/2006/main">
        <w:t xml:space="preserve">2. málsgrein: Sálmaritarinn harmar að búa meðal þeirra sem hata frið. Þeir lýsa sjálfum sér sem friðarmanneskju, en þegar þeir tala verða þeir fyrir fjandskap (Sálmur 120:3-7).</w:t>
      </w:r>
    </w:p>
    <w:p/>
    <w:p>
      <w:r xmlns:w="http://schemas.openxmlformats.org/wordprocessingml/2006/main">
        <w:t xml:space="preserve">Í stuttu máli,</w:t>
      </w:r>
    </w:p>
    <w:p>
      <w:r xmlns:w="http://schemas.openxmlformats.org/wordprocessingml/2006/main">
        <w:t xml:space="preserve">Sálmur hundrað tuttugu gjafir</w:t>
      </w:r>
    </w:p>
    <w:p>
      <w:r xmlns:w="http://schemas.openxmlformats.org/wordprocessingml/2006/main">
        <w:t xml:space="preserve">hróp um frelsun,</w:t>
      </w:r>
    </w:p>
    <w:p>
      <w:r xmlns:w="http://schemas.openxmlformats.org/wordprocessingml/2006/main">
        <w:t xml:space="preserve">og harma yfir fjandskap,</w:t>
      </w:r>
    </w:p>
    <w:p>
      <w:r xmlns:w="http://schemas.openxmlformats.org/wordprocessingml/2006/main">
        <w:t xml:space="preserve">undirstrika tjáningu sem næst með því að viðurkenna vanlíðan á sama tíma og hún leggur áherslu á viðurkenningu á guðlegri íhlutun.</w:t>
      </w:r>
    </w:p>
    <w:p/>
    <w:p>
      <w:r xmlns:w="http://schemas.openxmlformats.org/wordprocessingml/2006/main">
        <w:t xml:space="preserve">Lögð áhersla á málflutning um að viðurkenna sviksamlegt umhverfi en tjá löngun til sannleikans.</w:t>
      </w:r>
    </w:p>
    <w:p>
      <w:r xmlns:w="http://schemas.openxmlformats.org/wordprocessingml/2006/main">
        <w:t xml:space="preserve">Að minnast á harmkvæli sem sýnd er um að viðurkenna andúð á friði en staðfesta persónulega skuldbindingu.</w:t>
      </w:r>
    </w:p>
    <w:p>
      <w:r xmlns:w="http://schemas.openxmlformats.org/wordprocessingml/2006/main">
        <w:t xml:space="preserve">Að tjá þrá sem lýst er yfir því að viðurkenna þörfina fyrir frelsun frá lygi á sama tíma og hún þráir friðsamlega lausn.</w:t>
      </w:r>
    </w:p>
    <w:p>
      <w:r xmlns:w="http://schemas.openxmlformats.org/wordprocessingml/2006/main">
        <w:t xml:space="preserve">Að viðurkenna persónulega sjálfsmynd sem sett er fram varðandi viðurkenningu á friðsamlegri lund á meðan maður mætir andstöðu.</w:t>
      </w:r>
    </w:p>
    <w:p/>
    <w:p>
      <w:r xmlns:w="http://schemas.openxmlformats.org/wordprocessingml/2006/main">
        <w:t xml:space="preserve">Sálmarnir 120:1 Í neyð minni hrópaði ég til Drottins, og hann heyrði mig.</w:t>
      </w:r>
    </w:p>
    <w:p/>
    <w:p>
      <w:r xmlns:w="http://schemas.openxmlformats.org/wordprocessingml/2006/main">
        <w:t xml:space="preserve">Í neyð kallaði sálmaritarinn á Drottin og hann svaraði.</w:t>
      </w:r>
    </w:p>
    <w:p/>
    <w:p>
      <w:r xmlns:w="http://schemas.openxmlformats.org/wordprocessingml/2006/main">
        <w:t xml:space="preserve">1. Drottinn er alltaf reiðubúinn að heyra hróp okkar</w:t>
      </w:r>
    </w:p>
    <w:p/>
    <w:p>
      <w:r xmlns:w="http://schemas.openxmlformats.org/wordprocessingml/2006/main">
        <w:t xml:space="preserve">2. Trúfesti Guðs á tímum neyðar</w:t>
      </w:r>
    </w:p>
    <w:p/>
    <w:p>
      <w:r xmlns:w="http://schemas.openxmlformats.org/wordprocessingml/2006/main">
        <w:t xml:space="preserve">1. Jakobsbréfið 1:5 - Ef einhvern yðar skortir visku, þá biðji hann Guð, sem gefur öllum frjálslega og ámælir ekki. og honum skal það gefið.</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120:2 Frelsa sál mína, Drottinn, frá lygum vörum og frá sviksamri tungu.</w:t>
      </w:r>
    </w:p>
    <w:p/>
    <w:p>
      <w:r xmlns:w="http://schemas.openxmlformats.org/wordprocessingml/2006/main">
        <w:t xml:space="preserve">Frelsun frá lygum og svikulum tali er bæn um hjálp Guðs.</w:t>
      </w:r>
    </w:p>
    <w:p/>
    <w:p>
      <w:r xmlns:w="http://schemas.openxmlformats.org/wordprocessingml/2006/main">
        <w:t xml:space="preserve">1: Talaðu sannleikann í kærleika - Efesusbréfið 4:15</w:t>
      </w:r>
    </w:p>
    <w:p/>
    <w:p>
      <w:r xmlns:w="http://schemas.openxmlformats.org/wordprocessingml/2006/main">
        <w:t xml:space="preserve">2: Kraftur tungunnar - Jakobsbréfið 3:5-6</w:t>
      </w:r>
    </w:p>
    <w:p/>
    <w:p>
      <w:r xmlns:w="http://schemas.openxmlformats.org/wordprocessingml/2006/main">
        <w:t xml:space="preserve">1: Orðskviðirnir 6:16-19</w:t>
      </w:r>
    </w:p>
    <w:p/>
    <w:p>
      <w:r xmlns:w="http://schemas.openxmlformats.org/wordprocessingml/2006/main">
        <w:t xml:space="preserve">2: Kólossubréfið 3:9-10</w:t>
      </w:r>
    </w:p>
    <w:p/>
    <w:p>
      <w:r xmlns:w="http://schemas.openxmlformats.org/wordprocessingml/2006/main">
        <w:t xml:space="preserve">Sálmarnir 120:3 Hvað skal gefa þér? eða hvað mun þér gjört verða, þú lygna tunga?</w:t>
      </w:r>
    </w:p>
    <w:p/>
    <w:p>
      <w:r xmlns:w="http://schemas.openxmlformats.org/wordprocessingml/2006/main">
        <w:t xml:space="preserve">Sálmaritarinn spyr hvaða réttlæti skuli öðlast þeim sem tala lygi.</w:t>
      </w:r>
    </w:p>
    <w:p/>
    <w:p>
      <w:r xmlns:w="http://schemas.openxmlformats.org/wordprocessingml/2006/main">
        <w:t xml:space="preserve">1. Hættan á fölsku tali: Hvernig að segja lygar getur eyðilagt sambönd</w:t>
      </w:r>
    </w:p>
    <w:p/>
    <w:p>
      <w:r xmlns:w="http://schemas.openxmlformats.org/wordprocessingml/2006/main">
        <w:t xml:space="preserve">2. Kraftur málsins: Hvað orð okkar segja um okkur</w:t>
      </w:r>
    </w:p>
    <w:p/>
    <w:p>
      <w:r xmlns:w="http://schemas.openxmlformats.org/wordprocessingml/2006/main">
        <w:t xml:space="preserve">1. Orðskviðirnir 18:21 - Dauði og líf eru á valdi tungunnar og þeir sem elska hana munu eta ávöxtinn.</w:t>
      </w:r>
    </w:p>
    <w:p/>
    <w:p>
      <w:r xmlns:w="http://schemas.openxmlformats.org/wordprocessingml/2006/main">
        <w:t xml:space="preserve">2. Kólossubréfið 4:6 - Látið mál ykkar ávallt vera ljúft, kryddað með salti, svo að þið vitið hvernig þið eigið að svara hverjum og einum.</w:t>
      </w:r>
    </w:p>
    <w:p/>
    <w:p>
      <w:r xmlns:w="http://schemas.openxmlformats.org/wordprocessingml/2006/main">
        <w:t xml:space="preserve">Sálmarnir 120:4 Skarpar örvar hinna voldugu, með einiberjakolum.</w:t>
      </w:r>
    </w:p>
    <w:p/>
    <w:p>
      <w:r xmlns:w="http://schemas.openxmlformats.org/wordprocessingml/2006/main">
        <w:t xml:space="preserve">Sálmaritarinn líkir sársaukafullum orðum andstæðinga sinna við beittar örvar og brennandi einiber.</w:t>
      </w:r>
    </w:p>
    <w:p/>
    <w:p>
      <w:r xmlns:w="http://schemas.openxmlformats.org/wordprocessingml/2006/main">
        <w:t xml:space="preserve">1. Kraftur orðanna: Hvernig orð okkar geta valdið sársauka og eyðileggingu</w:t>
      </w:r>
    </w:p>
    <w:p/>
    <w:p>
      <w:r xmlns:w="http://schemas.openxmlformats.org/wordprocessingml/2006/main">
        <w:t xml:space="preserve">2. Að finna huggun hjá Drottni: Að treysta á Guð á erfiðleikatímum</w:t>
      </w:r>
    </w:p>
    <w:p/>
    <w:p>
      <w:r xmlns:w="http://schemas.openxmlformats.org/wordprocessingml/2006/main">
        <w:t xml:space="preserve">1. Orðskviðirnir 18:21 Dauði og líf eru á valdi tungunnar.</w:t>
      </w:r>
    </w:p>
    <w:p/>
    <w:p>
      <w:r xmlns:w="http://schemas.openxmlformats.org/wordprocessingml/2006/main">
        <w:t xml:space="preserve">2. Sálmur 46:1 Guð er oss athvarf og styrkur, hjálp í nauðum.</w:t>
      </w:r>
    </w:p>
    <w:p/>
    <w:p>
      <w:r xmlns:w="http://schemas.openxmlformats.org/wordprocessingml/2006/main">
        <w:t xml:space="preserve">Sálmarnir 120:5 Vei mér, að ég dvel sem útlendingur í Mesek, að ég bý í tjöldum Kedars!</w:t>
      </w:r>
    </w:p>
    <w:p/>
    <w:p>
      <w:r xmlns:w="http://schemas.openxmlformats.org/wordprocessingml/2006/main">
        <w:t xml:space="preserve">Sálmaritarinn veltir fyrir sér erfiðum aðstæðum við að búa í Mesek og Kedar.</w:t>
      </w:r>
    </w:p>
    <w:p/>
    <w:p>
      <w:r xmlns:w="http://schemas.openxmlformats.org/wordprocessingml/2006/main">
        <w:t xml:space="preserve">1. Að finna von í erfiðum aðstæðum</w:t>
      </w:r>
    </w:p>
    <w:p/>
    <w:p>
      <w:r xmlns:w="http://schemas.openxmlformats.org/wordprocessingml/2006/main">
        <w:t xml:space="preserve">2. Huggun Guðs í lífsbaráttunni</w:t>
      </w:r>
    </w:p>
    <w:p/>
    <w:p>
      <w:r xmlns:w="http://schemas.openxmlformats.org/wordprocessingml/2006/main">
        <w:t xml:space="preserve">1. Jesaja 43:2, „Þegar þú ferð í gegnum vötnin, þá mun ég vera með þér, og í gegnum árnar, þær munu ekki yfirbuga þig, þegar þú gengur í gegnum eld, skalt þú ekki brennast, og logi skal ekki eyða þér. ."</w:t>
      </w:r>
    </w:p>
    <w:p/>
    <w:p>
      <w:r xmlns:w="http://schemas.openxmlformats.org/wordprocessingml/2006/main">
        <w:t xml:space="preserve">2. Rómverjabréfið 8:28, "Og vér vitum, að þeim, sem elska Guð, samverkar allt til góðs, þeim sem kallaðir eru samkvæmt fyrirætlun hans."</w:t>
      </w:r>
    </w:p>
    <w:p/>
    <w:p>
      <w:r xmlns:w="http://schemas.openxmlformats.org/wordprocessingml/2006/main">
        <w:t xml:space="preserve">Sálmarnir 120:6 Sál mín hefur lengi búið hjá þeim sem hatar frið.</w:t>
      </w:r>
    </w:p>
    <w:p/>
    <w:p>
      <w:r xmlns:w="http://schemas.openxmlformats.org/wordprocessingml/2006/main">
        <w:t xml:space="preserve">Sál sálmaritarans hefur dvalið hjá einhverjum sem þráir ekki frið.</w:t>
      </w:r>
    </w:p>
    <w:p/>
    <w:p>
      <w:r xmlns:w="http://schemas.openxmlformats.org/wordprocessingml/2006/main">
        <w:t xml:space="preserve">1. "Hættan á því að búa með óvini friðarins"</w:t>
      </w:r>
    </w:p>
    <w:p/>
    <w:p>
      <w:r xmlns:w="http://schemas.openxmlformats.org/wordprocessingml/2006/main">
        <w:t xml:space="preserve">2. "Máttur friðar í miðjum átökum"</w:t>
      </w:r>
    </w:p>
    <w:p/>
    <w:p>
      <w:r xmlns:w="http://schemas.openxmlformats.org/wordprocessingml/2006/main">
        <w:t xml:space="preserve">1. Matteusarguðspjall 5:9 - "Sælir eru friðflytjendur, því að þeir munu Guðs börn kallast."</w:t>
      </w:r>
    </w:p>
    <w:p/>
    <w:p>
      <w:r xmlns:w="http://schemas.openxmlformats.org/wordprocessingml/2006/main">
        <w:t xml:space="preserve">2. Jakobsbréfið 3:17-18 - "En spekin að ofan er fyrst hrein, síðan friðsöm, blíð, fús til að gefa eftir, full af miskunn og góðum ávöxtum, hlutdrægni og hræsni."</w:t>
      </w:r>
    </w:p>
    <w:p/>
    <w:p>
      <w:r xmlns:w="http://schemas.openxmlformats.org/wordprocessingml/2006/main">
        <w:t xml:space="preserve">Sálmarnir 120:7 Ég er fyrir friði, en þegar ég tala, þá eru þeir til stríðs.</w:t>
      </w:r>
    </w:p>
    <w:p/>
    <w:p>
      <w:r xmlns:w="http://schemas.openxmlformats.org/wordprocessingml/2006/main">
        <w:t xml:space="preserve">Sálmaritarinn lýsir löngun sinni til friðar en tekur fram að aðrir séu stríðshneigðir þegar hann talar.</w:t>
      </w:r>
    </w:p>
    <w:p/>
    <w:p>
      <w:r xmlns:w="http://schemas.openxmlformats.org/wordprocessingml/2006/main">
        <w:t xml:space="preserve">1. Vertu kyrr: Að læra að finna frið þegar stríð er allt í kring</w:t>
      </w:r>
    </w:p>
    <w:p/>
    <w:p>
      <w:r xmlns:w="http://schemas.openxmlformats.org/wordprocessingml/2006/main">
        <w:t xml:space="preserve">2. Stríðið innan: Að sigrast á freistingunni til að bregðast við í sömu mynt</w:t>
      </w:r>
    </w:p>
    <w:p/>
    <w:p>
      <w:r xmlns:w="http://schemas.openxmlformats.org/wordprocessingml/2006/main">
        <w:t xml:space="preserve">1. Matteusarguðspjall 8:23-27 - Jesús lægir storminn á sjónum.</w:t>
      </w:r>
    </w:p>
    <w:p/>
    <w:p>
      <w:r xmlns:w="http://schemas.openxmlformats.org/wordprocessingml/2006/main">
        <w:t xml:space="preserve">2. Galatabréfið 5:19-26 - Ávöxtur andans á móti verkum holdsins.</w:t>
      </w:r>
    </w:p>
    <w:p/>
    <w:p>
      <w:r xmlns:w="http://schemas.openxmlformats.org/wordprocessingml/2006/main">
        <w:t xml:space="preserve">Sálmur 121 er annar sálmur úr safninu "Söngvar um uppgöngur." Það er söngur um fullvissu og traust á vernd Guðs og leiðsögn, sérstaklega á erfiðleikatímum og ferðalögum.</w:t>
      </w:r>
    </w:p>
    <w:p/>
    <w:p>
      <w:r xmlns:w="http://schemas.openxmlformats.org/wordprocessingml/2006/main">
        <w:t xml:space="preserve">1. málsgrein: Sálmaritarinn hefur augu þeirra til fjalla og spyr hvaðan hjálp þeirra komi. Þeir staðfesta að hjálp þeirra kemur frá Drottni, skapara himins og jarðar (Sálmur 121:1-2).</w:t>
      </w:r>
    </w:p>
    <w:p/>
    <w:p>
      <w:r xmlns:w="http://schemas.openxmlformats.org/wordprocessingml/2006/main">
        <w:t xml:space="preserve">2. málsgrein: Sálmaritarinn lýsir því yfir að Drottinn muni ekki láta fót þeirra renna eða sofa. Þeir leggja áherslu á að Guð sé verndari þeirra sem vakir yfir þeim dag og nótt (Sálmur 121:3-4).</w:t>
      </w:r>
    </w:p>
    <w:p/>
    <w:p>
      <w:r xmlns:w="http://schemas.openxmlformats.org/wordprocessingml/2006/main">
        <w:t xml:space="preserve">Þriðja málsgrein: Sálmaritarinn viðurkennir að Guð sé skuggi þeirra á öllum tímum, verndar þá fyrir skaða. Þeir lýsa því yfir að Guð varðveiti þá frá öllu illu og gæti líf þeirra (Sálmur 121:5-7).</w:t>
      </w:r>
    </w:p>
    <w:p/>
    <w:p>
      <w:r xmlns:w="http://schemas.openxmlformats.org/wordprocessingml/2006/main">
        <w:t xml:space="preserve">4. málsgrein: Sálmaritarinn lýsir trausti á trúfesti Guðs og segir að hann muni varðveita þá þegar þeir koma og fara, bæði nú og að eilífu (Sálmur 121:8).</w:t>
      </w:r>
    </w:p>
    <w:p/>
    <w:p>
      <w:r xmlns:w="http://schemas.openxmlformats.org/wordprocessingml/2006/main">
        <w:t xml:space="preserve">Í stuttu máli,</w:t>
      </w:r>
    </w:p>
    <w:p>
      <w:r xmlns:w="http://schemas.openxmlformats.org/wordprocessingml/2006/main">
        <w:t xml:space="preserve">Sálmur hundrað tuttugu og ein gjöf</w:t>
      </w:r>
    </w:p>
    <w:p>
      <w:r xmlns:w="http://schemas.openxmlformats.org/wordprocessingml/2006/main">
        <w:t xml:space="preserve">traustsyfirlýsingu,</w:t>
      </w:r>
    </w:p>
    <w:p>
      <w:r xmlns:w="http://schemas.openxmlformats.org/wordprocessingml/2006/main">
        <w:t xml:space="preserve">og staðfesting á guðlegri vernd,</w:t>
      </w:r>
    </w:p>
    <w:p>
      <w:r xmlns:w="http://schemas.openxmlformats.org/wordprocessingml/2006/main">
        <w:t xml:space="preserve">varpa ljósi á ígrundun sem næst með því að spyrjast fyrir um hjálp og leggja áherslu á viðurkenningu á guðlegri aðstoð.</w:t>
      </w:r>
    </w:p>
    <w:p/>
    <w:p>
      <w:r xmlns:w="http://schemas.openxmlformats.org/wordprocessingml/2006/main">
        <w:t xml:space="preserve">Leggur áherslu á fullvissu sem lýst er um að viðurkenna guðlega vernd en staðfesta traust á skaparanum.</w:t>
      </w:r>
    </w:p>
    <w:p>
      <w:r xmlns:w="http://schemas.openxmlformats.org/wordprocessingml/2006/main">
        <w:t xml:space="preserve">Að minnast á öryggi sem sýnt er varðandi að viðurkenna stöðuga árvekni en staðfesta varðveislu frá skaða.</w:t>
      </w:r>
    </w:p>
    <w:p>
      <w:r xmlns:w="http://schemas.openxmlformats.org/wordprocessingml/2006/main">
        <w:t xml:space="preserve">Lýsa yfir trausti sem borið er fram varðandi að viðurkenna skjól sem Guð veitir um leið og hann staðfestir frelsun frá hinu illa.</w:t>
      </w:r>
    </w:p>
    <w:p>
      <w:r xmlns:w="http://schemas.openxmlformats.org/wordprocessingml/2006/main">
        <w:t xml:space="preserve">Að viðurkenna trúfesti sem lýst er í sambandi við að viðurkenna stöðuga forsjárhyggju á sama tíma og hún staðfestir eilífa umönnun.</w:t>
      </w:r>
    </w:p>
    <w:p/>
    <w:p>
      <w:r xmlns:w="http://schemas.openxmlformats.org/wordprocessingml/2006/main">
        <w:t xml:space="preserve">Sálmarnir 121:1 Ég hef augu mín til fjallanna, hvaðan kemur hjálp mín.</w:t>
      </w:r>
    </w:p>
    <w:p/>
    <w:p>
      <w:r xmlns:w="http://schemas.openxmlformats.org/wordprocessingml/2006/main">
        <w:t xml:space="preserve">Ég mun leita til fjalla um hjálp mína og styrk.</w:t>
      </w:r>
    </w:p>
    <w:p/>
    <w:p>
      <w:r xmlns:w="http://schemas.openxmlformats.org/wordprocessingml/2006/main">
        <w:t xml:space="preserve">1. Treystu á Drottin og horfðu til fjallanna eftir styrk</w:t>
      </w:r>
    </w:p>
    <w:p/>
    <w:p>
      <w:r xmlns:w="http://schemas.openxmlformats.org/wordprocessingml/2006/main">
        <w:t xml:space="preserve">2. Að treysta á okkur sjálf leiðir til óhamingju og vonbrigða</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Sálmarnir 121:2 Hjálp mín kemur frá Drottni, sem skapaði himin og jörð.</w:t>
      </w:r>
    </w:p>
    <w:p/>
    <w:p>
      <w:r xmlns:w="http://schemas.openxmlformats.org/wordprocessingml/2006/main">
        <w:t xml:space="preserve">Hjálp mín kemur frá Drottni sem skapaði himin og jörð.</w:t>
      </w:r>
    </w:p>
    <w:p/>
    <w:p>
      <w:r xmlns:w="http://schemas.openxmlformats.org/wordprocessingml/2006/main">
        <w:t xml:space="preserve">1. Guð er okkar fullkomni uppspretta hjálpar</w:t>
      </w:r>
    </w:p>
    <w:p/>
    <w:p>
      <w:r xmlns:w="http://schemas.openxmlformats.org/wordprocessingml/2006/main">
        <w:t xml:space="preserve">2. Drottinn er skapari okkar og veitir</w:t>
      </w:r>
    </w:p>
    <w:p/>
    <w:p>
      <w:r xmlns:w="http://schemas.openxmlformats.org/wordprocessingml/2006/main">
        <w:t xml:space="preserve">1. Hebreabréfið 13:5-6 Lát samtal þitt vera án ágirnd. og vertu sáttur við það sem þér hafið, því að hann hefur sagt: Ég mun aldrei yfirgefa þig og ekki yfirgefa þig. Svo að við getum sagt með djörfung: Drottinn er minn hjálpari, og ég mun ekki óttast hvað maðurinn mun gjöra mér.</w:t>
      </w:r>
    </w:p>
    <w:p/>
    <w:p>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121:3 Hann lætur ekki fót þinn hreyfa sig, sá sem varðveitir þig, blundar ekki.</w:t>
      </w:r>
    </w:p>
    <w:p/>
    <w:p>
      <w:r xmlns:w="http://schemas.openxmlformats.org/wordprocessingml/2006/main">
        <w:t xml:space="preserve">Guð mun vernda og sjá fyrir okkur, jafnvel þegar við erum viðkvæm og uppgefin.</w:t>
      </w:r>
    </w:p>
    <w:p/>
    <w:p>
      <w:r xmlns:w="http://schemas.openxmlformats.org/wordprocessingml/2006/main">
        <w:t xml:space="preserve">1: Guð er stöðugur verndari okkar og veitir.</w:t>
      </w:r>
    </w:p>
    <w:p/>
    <w:p>
      <w:r xmlns:w="http://schemas.openxmlformats.org/wordprocessingml/2006/main">
        <w:t xml:space="preserve">2: Við getum treyst því að Guð geymi okkur örugg og sjái fyrir okkur.</w:t>
      </w:r>
    </w:p>
    <w:p/>
    <w:p>
      <w:r xmlns:w="http://schemas.openxmlformats.org/wordprocessingml/2006/main">
        <w:t xml:space="preserve">1: Sálmur 23:4 - Þótt ég gangi um dimmasta dal, óttast ég ekkert illt, því að þú ert með mér; stafur þinn og stafur, þeir hugga mig.</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121:4 Sjá, sá sem heldur Ísrael skal hvorki blunda né sofa.</w:t>
      </w:r>
    </w:p>
    <w:p/>
    <w:p>
      <w:r xmlns:w="http://schemas.openxmlformats.org/wordprocessingml/2006/main">
        <w:t xml:space="preserve">Guð vakir yfir Ísrael og hvílir sig aldrei eða sefur.</w:t>
      </w:r>
    </w:p>
    <w:p/>
    <w:p>
      <w:r xmlns:w="http://schemas.openxmlformats.org/wordprocessingml/2006/main">
        <w:t xml:space="preserve">1. Guð er okkar trúi verndari, alltaf á varðbergi og aldrei þreytandi.</w:t>
      </w:r>
    </w:p>
    <w:p/>
    <w:p>
      <w:r xmlns:w="http://schemas.openxmlformats.org/wordprocessingml/2006/main">
        <w:t xml:space="preserve">2. Drottinn blundar aldrei eða sefur, veitir styrk og öryggi.</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Matteusarguðspjall 11:28 - Komið til mín, allir þér sem erfiðið hafið og þungar byrðar, og ég mun veita yður hvíld.</w:t>
      </w:r>
    </w:p>
    <w:p/>
    <w:p>
      <w:r xmlns:w="http://schemas.openxmlformats.org/wordprocessingml/2006/main">
        <w:t xml:space="preserve">Sálmarnir 121:5 Drottinn er vörður þinn, Drottinn er skuggi þinn til hægri handar.</w:t>
      </w:r>
    </w:p>
    <w:p/>
    <w:p>
      <w:r xmlns:w="http://schemas.openxmlformats.org/wordprocessingml/2006/main">
        <w:t xml:space="preserve">Guð er verndari okkar og verndari, vakir yfir okkur og veitir skjól fyrir hættu.</w:t>
      </w:r>
    </w:p>
    <w:p/>
    <w:p>
      <w:r xmlns:w="http://schemas.openxmlformats.org/wordprocessingml/2006/main">
        <w:t xml:space="preserve">1. Drottinn er vörður okkar: Að finna huggun og vernd hjá Guði</w:t>
      </w:r>
    </w:p>
    <w:p/>
    <w:p>
      <w:r xmlns:w="http://schemas.openxmlformats.org/wordprocessingml/2006/main">
        <w:t xml:space="preserve">2. Guð sem skjöldur okkar: Að treysta á hann fyrir styrk og skjól</w:t>
      </w:r>
    </w:p>
    <w:p/>
    <w:p>
      <w:r xmlns:w="http://schemas.openxmlformats.org/wordprocessingml/2006/main">
        <w:t xml:space="preserve">1. Sálmur 18:2 Drottinn er bjarg mitt og vígi og frelsari minn, Guð minn, bjarg mitt, sem ég leita hælis hjá, skjöldur minn og horn hjálpræðis míns, vígi mitt.</w:t>
      </w:r>
    </w:p>
    <w:p/>
    <w:p>
      <w:r xmlns:w="http://schemas.openxmlformats.org/wordprocessingml/2006/main">
        <w:t xml:space="preserve">2. Jesaja 40:11 Hann mun gæta hjarðar sinnar eins og hirðir; hann mun safna lömbunum í fang sér; hann mun bera þá í faðmi sér og leiða þá sem eru með unga varlega.</w:t>
      </w:r>
    </w:p>
    <w:p/>
    <w:p>
      <w:r xmlns:w="http://schemas.openxmlformats.org/wordprocessingml/2006/main">
        <w:t xml:space="preserve">Sálmarnir 121:6 Sólin mun ekki slá þig á daginn, né tunglið á nóttunni.</w:t>
      </w:r>
    </w:p>
    <w:p/>
    <w:p>
      <w:r xmlns:w="http://schemas.openxmlformats.org/wordprocessingml/2006/main">
        <w:t xml:space="preserve">Drottinn mun vernda okkur bæði dag og nótt.</w:t>
      </w:r>
    </w:p>
    <w:p/>
    <w:p>
      <w:r xmlns:w="http://schemas.openxmlformats.org/wordprocessingml/2006/main">
        <w:t xml:space="preserve">1: Vernd Drottins er fullkomin, dag og nótt.</w:t>
      </w:r>
    </w:p>
    <w:p/>
    <w:p>
      <w:r xmlns:w="http://schemas.openxmlformats.org/wordprocessingml/2006/main">
        <w:t xml:space="preserve">2: Ást Guðs og umhyggja fyrir fólki sínu er alltumlykjandi, dag og nótt.</w:t>
      </w:r>
    </w:p>
    <w:p/>
    <w:p>
      <w:r xmlns:w="http://schemas.openxmlformats.org/wordprocessingml/2006/main">
        <w:t xml:space="preserve">1: Jesaja 58:8-9 - Þá mun ljós þitt blossa fram eins og dögun og lækning þín mun skjótt birtast; þá mun réttlæti þitt ganga fyrir þér, og dýrð Drottins mun vera bakvörður þinn.</w:t>
      </w:r>
    </w:p>
    <w:p/>
    <w:p>
      <w:r xmlns:w="http://schemas.openxmlformats.org/wordprocessingml/2006/main">
        <w:t xml:space="preserve">2: Sálmur 91:5-6 - Þú skalt ekki óttast skelfingu næturinnar, né örina sem flýgur um daginn, né drepsóttina sem gengur um í myrkrinu, né pláguna sem tortíma um miðjan dag.</w:t>
      </w:r>
    </w:p>
    <w:p/>
    <w:p>
      <w:r xmlns:w="http://schemas.openxmlformats.org/wordprocessingml/2006/main">
        <w:t xml:space="preserve">Sálmarnir 121:7 Drottinn mun varðveita þig fyrir öllu illu, hann mun varðveita sál þína.</w:t>
      </w:r>
    </w:p>
    <w:p/>
    <w:p>
      <w:r xmlns:w="http://schemas.openxmlformats.org/wordprocessingml/2006/main">
        <w:t xml:space="preserve">Drottinn mun vernda og varðveita okkur frá öllu illu.</w:t>
      </w:r>
    </w:p>
    <w:p/>
    <w:p>
      <w:r xmlns:w="http://schemas.openxmlformats.org/wordprocessingml/2006/main">
        <w:t xml:space="preserve">1. Kraftur verndar Drottins</w:t>
      </w:r>
    </w:p>
    <w:p/>
    <w:p>
      <w:r xmlns:w="http://schemas.openxmlformats.org/wordprocessingml/2006/main">
        <w:t xml:space="preserve">2. Þægindin við að vita að Guð vakir yfir okkur</w:t>
      </w:r>
    </w:p>
    <w:p/>
    <w:p>
      <w:r xmlns:w="http://schemas.openxmlformats.org/wordprocessingml/2006/main">
        <w:t xml:space="preserve">1. Jeremía 32:17 - "Æ, Drottinn Guð! Sjá, þú hefur skapað himininn og jörðina með miklum mætti þínum og útréttum armlegg. Ekkert er þér of erfitt!"</w:t>
      </w:r>
    </w:p>
    <w:p/>
    <w:p>
      <w:r xmlns:w="http://schemas.openxmlformats.org/wordprocessingml/2006/main">
        <w:t xml:space="preserve">2. Sálmur 34:7 - "Engill Drottins setur búðir sínar umhverfis þá sem óttast hann og frelsar þá."</w:t>
      </w:r>
    </w:p>
    <w:p/>
    <w:p>
      <w:r xmlns:w="http://schemas.openxmlformats.org/wordprocessingml/2006/main">
        <w:t xml:space="preserve">Sálmarnir 121:8 Drottinn mun varðveita útgöngu þína og inngöngu héðan í frá og að eilífu.</w:t>
      </w:r>
    </w:p>
    <w:p/>
    <w:p>
      <w:r xmlns:w="http://schemas.openxmlformats.org/wordprocessingml/2006/main">
        <w:t xml:space="preserve">Drottinn mun ávallt vernda okkur, nú og að eilífu.</w:t>
      </w:r>
    </w:p>
    <w:p/>
    <w:p>
      <w:r xmlns:w="http://schemas.openxmlformats.org/wordprocessingml/2006/main">
        <w:t xml:space="preserve">1: Við getum treyst á Drottin til að vernda okkur á öllum sviðum lífs okkar.</w:t>
      </w:r>
    </w:p>
    <w:p/>
    <w:p>
      <w:r xmlns:w="http://schemas.openxmlformats.org/wordprocessingml/2006/main">
        <w:t xml:space="preserve">2: Drottinn er trúr verndari sem mun alltaf vera til staðar fyrir okkur.</w:t>
      </w:r>
    </w:p>
    <w:p/>
    <w:p>
      <w:r xmlns:w="http://schemas.openxmlformats.org/wordprocessingml/2006/main">
        <w:t xml:space="preserve">1: Jesaja 40:29-31 - Hann gefur hinum þreytu vald; og þeim sem engan mátt hafa eykur hann styrk. Jafnvel ungmennin munu þreytast og þreytast, og ungmennin munu falla. þeir munu rísa upp með vængjum eins og ernir; þeir skulu hlaupa og þreytast ekki; og þeir munu ganga og ekki þreytast.</w:t>
      </w:r>
    </w:p>
    <w:p/>
    <w:p>
      <w:r xmlns:w="http://schemas.openxmlformats.org/wordprocessingml/2006/main">
        <w:t xml:space="preserve">2: Sálmur 27:1 - Drottinn er ljós mitt og hjálpræði mitt; hvern á ég að óttast? Drottinn er styrkur lífs míns; við hvern á ég að óttast?</w:t>
      </w:r>
    </w:p>
    <w:p/>
    <w:p>
      <w:r xmlns:w="http://schemas.openxmlformats.org/wordprocessingml/2006/main">
        <w:t xml:space="preserve">Sálmur 122 er annar sálmur úr safninu "Söngvar uppgöngunnar." Það er gleði- og hátíðarsöngur þegar sálmaritarinn lýsir ánægju sinni yfir því að fara í hús Drottins og taka þátt í tilbeiðslu.</w:t>
      </w:r>
    </w:p>
    <w:p/>
    <w:p>
      <w:r xmlns:w="http://schemas.openxmlformats.org/wordprocessingml/2006/main">
        <w:t xml:space="preserve">1. málsgrein: Sálmaritarinn lýsir gleði sinni þegar þeim er boðið að fara í hús Drottins. Þeir lýsa því yfir að þeir séu reiðubúnir til að fara inn í Jerúsalem, sem er lýst sem borg sem hefur staðist rótfestu (Sálmur 122:1-3).</w:t>
      </w:r>
    </w:p>
    <w:p/>
    <w:p>
      <w:r xmlns:w="http://schemas.openxmlformats.org/wordprocessingml/2006/main">
        <w:t xml:space="preserve">2. málsgrein: Sálmaritarinn biður um frið í Jerúsalem og biður um blessanir og öryggi innan veggja hennar. Þeir lýsa löngun sinni eftir velmegun og einingu meðal fólks Guðs (Sálmur 122:4-7).</w:t>
      </w:r>
    </w:p>
    <w:p/>
    <w:p>
      <w:r xmlns:w="http://schemas.openxmlformats.org/wordprocessingml/2006/main">
        <w:t xml:space="preserve">3. málsgrein: Sálmaritarinn kallar eftir bænum og blessunum yfir Jerúsalem og viðurkennir hana sem útvalinn bústað Guðs. Þeir lýsa skuldbindingu sinni til að leita velferðar þess og velmegunar (Sálmur 122:8-9).</w:t>
      </w:r>
    </w:p>
    <w:p/>
    <w:p>
      <w:r xmlns:w="http://schemas.openxmlformats.org/wordprocessingml/2006/main">
        <w:t xml:space="preserve">Í stuttu máli,</w:t>
      </w:r>
    </w:p>
    <w:p>
      <w:r xmlns:w="http://schemas.openxmlformats.org/wordprocessingml/2006/main">
        <w:t xml:space="preserve">Sálmur hundrað tuttugu og tvær gjafir</w:t>
      </w:r>
    </w:p>
    <w:p>
      <w:r xmlns:w="http://schemas.openxmlformats.org/wordprocessingml/2006/main">
        <w:t xml:space="preserve">gleðisöngur,</w:t>
      </w:r>
    </w:p>
    <w:p>
      <w:r xmlns:w="http://schemas.openxmlformats.org/wordprocessingml/2006/main">
        <w:t xml:space="preserve">og bæn um frið,</w:t>
      </w:r>
    </w:p>
    <w:p>
      <w:r xmlns:w="http://schemas.openxmlformats.org/wordprocessingml/2006/main">
        <w:t xml:space="preserve">undirstrika tjáningu sem næst með því að gleðjast yfir tilbeiðslu á sama tíma og hún leggur áherslu á viðurkenningu á guðlegri nærveru.</w:t>
      </w:r>
    </w:p>
    <w:p/>
    <w:p>
      <w:r xmlns:w="http://schemas.openxmlformats.org/wordprocessingml/2006/main">
        <w:t xml:space="preserve">Leggja áherslu á ánægju sem lýst er yfir því að viðurkenna boð um tilbeiðslu á sama tíma og hún er reiðubúin.</w:t>
      </w:r>
    </w:p>
    <w:p>
      <w:r xmlns:w="http://schemas.openxmlformats.org/wordprocessingml/2006/main">
        <w:t xml:space="preserve">Minnt á bæn sem sýnd er um að viðurkenna mikilvægi friðar á meðan óskað er eftir blessunum.</w:t>
      </w:r>
    </w:p>
    <w:p>
      <w:r xmlns:w="http://schemas.openxmlformats.org/wordprocessingml/2006/main">
        <w:t xml:space="preserve">Lýsa fram löngun um að viðurkenna mikilvægi einingu á meðan leitað er að velmegun.</w:t>
      </w:r>
    </w:p>
    <w:p>
      <w:r xmlns:w="http://schemas.openxmlformats.org/wordprocessingml/2006/main">
        <w:t xml:space="preserve">Að viðurkenna skuldbindingu sem lýst er yfir um að viðurkenna guðlega bústað en staðfesta vígslu við velferð.</w:t>
      </w:r>
    </w:p>
    <w:p/>
    <w:p>
      <w:r xmlns:w="http://schemas.openxmlformats.org/wordprocessingml/2006/main">
        <w:t xml:space="preserve">Sálmarnir 122:1 Ég gladdist þegar þeir sögðu við mig: Göngum inn í hús Drottins.</w:t>
      </w:r>
    </w:p>
    <w:p/>
    <w:p>
      <w:r xmlns:w="http://schemas.openxmlformats.org/wordprocessingml/2006/main">
        <w:t xml:space="preserve">Sálmaritarinn lýsir gleði yfir því að fara í hús Drottins.</w:t>
      </w:r>
    </w:p>
    <w:p/>
    <w:p>
      <w:r xmlns:w="http://schemas.openxmlformats.org/wordprocessingml/2006/main">
        <w:t xml:space="preserve">1. Gleði í tilbeiðslu: Að finna hamingjuna í því að koma til húss Drottins</w:t>
      </w:r>
    </w:p>
    <w:p/>
    <w:p>
      <w:r xmlns:w="http://schemas.openxmlformats.org/wordprocessingml/2006/main">
        <w:t xml:space="preserve">2. Boð Drottins: Að svara kallinu til tilbeiðslu</w:t>
      </w:r>
    </w:p>
    <w:p/>
    <w:p>
      <w:r xmlns:w="http://schemas.openxmlformats.org/wordprocessingml/2006/main">
        <w:t xml:space="preserve">1. Hebreabréfið 10:19-25, „Þess vegna, bræður, þar sem vér höfum sjálfstraust til að ganga inn í helgidómana fyrir blóð Jesú, þann nýja og lifandi veg, sem hann opnaði okkur í gegnum fortjaldið, það er fyrir hold sitt. , og þar sem vér höfum mikinn prest yfir húsi Guðs, þá skulum vér ganga nærri með sönnu hjarta í fullri trúarvissu, með hjörtu vor hreinsuð af vondri samvisku og líkama vor þvegin í hreinu vatni.“</w:t>
      </w:r>
    </w:p>
    <w:p/>
    <w:p>
      <w:r xmlns:w="http://schemas.openxmlformats.org/wordprocessingml/2006/main">
        <w:t xml:space="preserve">2. Jesaja 2:2-5: „Það mun gerast á hinum síðari dögum, að fjall húss Drottins skal staðfast sem hæst fjöllanna og lyftast yfir hæðirnar, og allir þjóðir munu streyma til þess, og margar þjóðir munu koma og segja: Komið, við skulum fara upp á fjall Drottins, til húss Jakobs Guðs, að hann kenni oss vegu sína og vér megum ganga. á hans vegum.'"</w:t>
      </w:r>
    </w:p>
    <w:p/>
    <w:p>
      <w:r xmlns:w="http://schemas.openxmlformats.org/wordprocessingml/2006/main">
        <w:t xml:space="preserve">Sálmarnir 122:2 Fætur vorir munu standa innan hliða þinna, Jerúsalem.</w:t>
      </w:r>
    </w:p>
    <w:p/>
    <w:p>
      <w:r xmlns:w="http://schemas.openxmlformats.org/wordprocessingml/2006/main">
        <w:t xml:space="preserve">Þessi texti úr Sálmi 122:2 talar um gleðina sem fylgir því að heimsækja Jerúsalem og standa í hliðum hennar.</w:t>
      </w:r>
    </w:p>
    <w:p/>
    <w:p>
      <w:r xmlns:w="http://schemas.openxmlformats.org/wordprocessingml/2006/main">
        <w:t xml:space="preserve">1. Gleðin við að heimsækja Jerúsalem - Könnun á þeirri andlegu og tilfinningalegu gleði sem maður getur upplifað með því að heimsækja borgina Jerúsalem.</w:t>
      </w:r>
    </w:p>
    <w:p/>
    <w:p>
      <w:r xmlns:w="http://schemas.openxmlformats.org/wordprocessingml/2006/main">
        <w:t xml:space="preserve">2. Standa staðfastur á hliðum Síonar - A um mikilvægi þess að standa staðfastur í trúnni og treysta á vernd Drottins.</w:t>
      </w:r>
    </w:p>
    <w:p/>
    <w:p>
      <w:r xmlns:w="http://schemas.openxmlformats.org/wordprocessingml/2006/main">
        <w:t xml:space="preserve">1. Jesaja 62:1-7 - Yfirskrift sem talar um fegurð og heilagleika Jerúsalem og mikilvægi hennar fyrir fólk Guðs.</w:t>
      </w:r>
    </w:p>
    <w:p/>
    <w:p>
      <w:r xmlns:w="http://schemas.openxmlformats.org/wordprocessingml/2006/main">
        <w:t xml:space="preserve">2. Sálmur 24:7-10 - Uppstigningarsálmur að hliðum heilagrar borgar Guðs, Jerúsalem.</w:t>
      </w:r>
    </w:p>
    <w:p/>
    <w:p>
      <w:r xmlns:w="http://schemas.openxmlformats.org/wordprocessingml/2006/main">
        <w:t xml:space="preserve">Sálmarnir 122:3 Jerúsalem er reist sem borg sem er þétt saman.</w:t>
      </w:r>
    </w:p>
    <w:p/>
    <w:p>
      <w:r xmlns:w="http://schemas.openxmlformats.org/wordprocessingml/2006/main">
        <w:t xml:space="preserve">Mikilvægi sameiningar og styrkur sameinaðs samfélags.</w:t>
      </w:r>
    </w:p>
    <w:p/>
    <w:p>
      <w:r xmlns:w="http://schemas.openxmlformats.org/wordprocessingml/2006/main">
        <w:t xml:space="preserve">1: Saman stöndum við: Styrkur einingarinnar</w:t>
      </w:r>
    </w:p>
    <w:p/>
    <w:p>
      <w:r xmlns:w="http://schemas.openxmlformats.org/wordprocessingml/2006/main">
        <w:t xml:space="preserve">2: Building Up The City: The Power of Community</w:t>
      </w:r>
    </w:p>
    <w:p/>
    <w:p>
      <w:r xmlns:w="http://schemas.openxmlformats.org/wordprocessingml/2006/main">
        <w:t xml:space="preserve">1: Sálmur 133:1-3 Sjá, hversu gott og hversu notalegt það er fyrir bræður að búa saman í einingu! Það er eins og dýrmætan smyrsl á höfðinu, sem rann niður á skeggið, skegg Arons. Eins og dögg Hermons og eins og dögg, sem steig niður á fjöll Síonar, því að þar bauð Drottinn blessunina, lífið að eilífu.</w:t>
      </w:r>
    </w:p>
    <w:p/>
    <w:p>
      <w:r xmlns:w="http://schemas.openxmlformats.org/wordprocessingml/2006/main">
        <w:t xml:space="preserve">2: Prédikarinn 4:9-12 Tveir eru betri en einn; því þeir hafa góð laun fyrir vinnu sína. Því að ef þeir falla, mun sá lyfta náunga sínum upp, en vei þeim, sem einn er, þegar hann fellur. því að hann hefur engan annan til að hjálpa sér upp. Aftur, ef tveir liggja saman, þá hafa þeir hita: en hvernig getur einn verið heitur einn? Og ef einn sigrar á hann, munu tveir standa gegn honum. og þríþætt strengur slitnar ekki fljótt.</w:t>
      </w:r>
    </w:p>
    <w:p/>
    <w:p>
      <w:r xmlns:w="http://schemas.openxmlformats.org/wordprocessingml/2006/main">
        <w:t xml:space="preserve">Sálmarnir 122:4 Þangað sem ættkvíslir fara, ættkvíslir Drottins, til vitnisburðar Ísraels, til að lofa nafn Drottins.</w:t>
      </w:r>
    </w:p>
    <w:p/>
    <w:p>
      <w:r xmlns:w="http://schemas.openxmlformats.org/wordprocessingml/2006/main">
        <w:t xml:space="preserve">Ættkvíslir Drottins fara upp til vitnisburðar Ísraels til að þakka Drottni.</w:t>
      </w:r>
    </w:p>
    <w:p/>
    <w:p>
      <w:r xmlns:w="http://schemas.openxmlformats.org/wordprocessingml/2006/main">
        <w:t xml:space="preserve">1: Farðu upp og þakkaðu - Mundu að þakka Drottni, sama hvar við erum.</w:t>
      </w:r>
    </w:p>
    <w:p/>
    <w:p>
      <w:r xmlns:w="http://schemas.openxmlformats.org/wordprocessingml/2006/main">
        <w:t xml:space="preserve">2: Að fara upp - Mikilvægi þess að fara upp til vitnisburðar Ísraels.</w:t>
      </w:r>
    </w:p>
    <w:p/>
    <w:p>
      <w:r xmlns:w="http://schemas.openxmlformats.org/wordprocessingml/2006/main">
        <w:t xml:space="preserve">1. Mósebók 26:16-17 Í dag býður Drottinn Guð þinn þér að halda þessi lög og reglur. Þú skalt því gæta þess að gera þau af öllu hjarta þínu og allri sálu þinni. Þú hefur lýst því yfir í dag að Drottinn er Guð þinn og að þú munt ganga á hans vegum og halda lög hans og boðorð og reglur og hlýða rödd hans.</w:t>
      </w:r>
    </w:p>
    <w:p/>
    <w:p>
      <w:r xmlns:w="http://schemas.openxmlformats.org/wordprocessingml/2006/main">
        <w:t xml:space="preserve">2: Lúkasarguðspjall 17:12-19 Og þegar hann kom inn í þorp, mættu honum tíu holdsveikir menn, sem stóðu álengdar og hófu upp raust sína og sögðu: Jesús, meistari, miskunna þú oss. Þegar hann sá þá sagði hann við þá: Farið og sýnið yður prestunum. Og er þeir fóru, voru þeir hreinsaðir. Þá sneri annar þeirra við, er hann sá, að hann var heill, og lofaði Guð hárri röddu. Og hann féll fram á ásjónu sína fyrir fætur Jesú og þakkaði honum. Nú var hann Samverji. Þá svaraði Jesús: Voru ekki tíu hreinsaðir? Hvar eru þeir níu? Fannst enginn koma aftur og lofa Guð nema þessi útlendingur? Og hann sagði við hann: Stattu upp og far þú. trú þín hefur gert þig vel.</w:t>
      </w:r>
    </w:p>
    <w:p/>
    <w:p>
      <w:r xmlns:w="http://schemas.openxmlformats.org/wordprocessingml/2006/main">
        <w:t xml:space="preserve">Sálmarnir 122:5 Því að dómsstólar eru settir, hásæti Davíðs húss.</w:t>
      </w:r>
    </w:p>
    <w:p/>
    <w:p>
      <w:r xmlns:w="http://schemas.openxmlformats.org/wordprocessingml/2006/main">
        <w:t xml:space="preserve">Þessi texti úr Sálmi 122:5 talar um hásæti dómsins í húsi Davíðs.</w:t>
      </w:r>
    </w:p>
    <w:p/>
    <w:p>
      <w:r xmlns:w="http://schemas.openxmlformats.org/wordprocessingml/2006/main">
        <w:t xml:space="preserve">1. Mikilvægi þess að setja dómsstóla okkar í húsi Davíðs</w:t>
      </w:r>
    </w:p>
    <w:p/>
    <w:p>
      <w:r xmlns:w="http://schemas.openxmlformats.org/wordprocessingml/2006/main">
        <w:t xml:space="preserve">2. Hvernig þyrnir dómsins hjálpa okkur að taka skynsamlegar ákvarðanir</w:t>
      </w:r>
    </w:p>
    <w:p/>
    <w:p>
      <w:r xmlns:w="http://schemas.openxmlformats.org/wordprocessingml/2006/main">
        <w:t xml:space="preserve">1. Jesaja 16:5 - Og í miskunn skal hásætið staðfesta, og hann mun í sannleika sitja á því í tjaldbúð Davíðs, dæma og leita dóms og flýta sér að réttlæti.</w:t>
      </w:r>
    </w:p>
    <w:p/>
    <w:p>
      <w:r xmlns:w="http://schemas.openxmlformats.org/wordprocessingml/2006/main">
        <w:t xml:space="preserve">2. 1. Konungabók 2:12 - Þá sat Salómon í hásæti Davíðs föður síns; og ríki hans varð mjög staðfest.</w:t>
      </w:r>
    </w:p>
    <w:p/>
    <w:p>
      <w:r xmlns:w="http://schemas.openxmlformats.org/wordprocessingml/2006/main">
        <w:t xml:space="preserve">Sálmarnir 122:6 Biðjið um frið í Jerúsalem. Þeim mun farnast vel sem elska þig.</w:t>
      </w:r>
    </w:p>
    <w:p/>
    <w:p>
      <w:r xmlns:w="http://schemas.openxmlformats.org/wordprocessingml/2006/main">
        <w:t xml:space="preserve">Sálmaritarinn skorar á fólkið að biðja um frið í Jerúsalem og hvetur það til að elska borgina.</w:t>
      </w:r>
    </w:p>
    <w:p/>
    <w:p>
      <w:r xmlns:w="http://schemas.openxmlformats.org/wordprocessingml/2006/main">
        <w:t xml:space="preserve">1. Elska og biðja fyrir Jerúsalem: Köllun Guðs til fólksins síns</w:t>
      </w:r>
    </w:p>
    <w:p/>
    <w:p>
      <w:r xmlns:w="http://schemas.openxmlformats.org/wordprocessingml/2006/main">
        <w:t xml:space="preserve">2. Boða friðinn í Jerúsalem: Lög um hlýðni</w:t>
      </w:r>
    </w:p>
    <w:p/>
    <w:p>
      <w:r xmlns:w="http://schemas.openxmlformats.org/wordprocessingml/2006/main">
        <w:t xml:space="preserve">1. Jesaja 52:7 Hversu fagrir eru á fjöllunum fætur þess sem flytur fagnaðarerindið, sem boðar frið, sem flytur gleðitíðindi, sem boðar hjálpræði, sem segir við Síon: Guð þinn er konungur.</w:t>
      </w:r>
    </w:p>
    <w:p/>
    <w:p>
      <w:r xmlns:w="http://schemas.openxmlformats.org/wordprocessingml/2006/main">
        <w:t xml:space="preserve">2. Sálmur 128:5-6 Drottinn blessi þig frá Síon! Megir þú sjá velmegun Jerúsalem alla ævidaga þína! Megir þú sjá börn barna þinna! Friður sé með Ísrael!</w:t>
      </w:r>
    </w:p>
    <w:p/>
    <w:p>
      <w:r xmlns:w="http://schemas.openxmlformats.org/wordprocessingml/2006/main">
        <w:t xml:space="preserve">Sálmarnir 122:7 Friður sé innan veggja þinna og farsæld í hallum þínum.</w:t>
      </w:r>
    </w:p>
    <w:p/>
    <w:p>
      <w:r xmlns:w="http://schemas.openxmlformats.org/wordprocessingml/2006/main">
        <w:t xml:space="preserve">Sálmaskáldið hvetur til friðar og velmegunar á heimili manns.</w:t>
      </w:r>
    </w:p>
    <w:p/>
    <w:p>
      <w:r xmlns:w="http://schemas.openxmlformats.org/wordprocessingml/2006/main">
        <w:t xml:space="preserve">1. Blessun friðar á heimilum okkar</w:t>
      </w:r>
    </w:p>
    <w:p/>
    <w:p>
      <w:r xmlns:w="http://schemas.openxmlformats.org/wordprocessingml/2006/main">
        <w:t xml:space="preserve">2. Að opna gnægð velmegunar</w:t>
      </w:r>
    </w:p>
    <w:p/>
    <w:p>
      <w:r xmlns:w="http://schemas.openxmlformats.org/wordprocessingml/2006/main">
        <w:t xml:space="preserve">1. Filippíbréfið 4:6-7 - "Verið ekki áhyggjufullir um neitt, heldur kunngjörist í öllu óskir yðar með bæn og beiðni með þakkargjörð. Og friður Guðs, sem er æðri öllum skilningi, mun varðveita hjörtu yðar. og hugur yðar í Kristi Jesú."</w:t>
      </w:r>
    </w:p>
    <w:p/>
    <w:p>
      <w:r xmlns:w="http://schemas.openxmlformats.org/wordprocessingml/2006/main">
        <w:t xml:space="preserve">2. Orðskviðirnir 3:13-15 - "Sæll er sá sem finnur visku og sá sem öðlast skilning, því að ávinningur af henni er betri en ávinningur af silfri og ávinningur hennar betri en gulli. Hún er dýrmætari en gimsteinar, og ekkert sem þú þráir getur jafnast á við hana."</w:t>
      </w:r>
    </w:p>
    <w:p/>
    <w:p>
      <w:r xmlns:w="http://schemas.openxmlformats.org/wordprocessingml/2006/main">
        <w:t xml:space="preserve">Sálmarnir 122:8 Vegna bræðra minna og félaga mun ég nú segja: Friður sé með þér.</w:t>
      </w:r>
    </w:p>
    <w:p/>
    <w:p>
      <w:r xmlns:w="http://schemas.openxmlformats.org/wordprocessingml/2006/main">
        <w:t xml:space="preserve">Sálmaritarinn þráir frið fyrir bræður sína og félaga.</w:t>
      </w:r>
    </w:p>
    <w:p/>
    <w:p>
      <w:r xmlns:w="http://schemas.openxmlformats.org/wordprocessingml/2006/main">
        <w:t xml:space="preserve">1. Kraftur þess að biðja fyrir öðrum</w:t>
      </w:r>
    </w:p>
    <w:p/>
    <w:p>
      <w:r xmlns:w="http://schemas.openxmlformats.org/wordprocessingml/2006/main">
        <w:t xml:space="preserve">2. Gleði vináttunnar</w:t>
      </w:r>
    </w:p>
    <w:p/>
    <w:p>
      <w:r xmlns:w="http://schemas.openxmlformats.org/wordprocessingml/2006/main">
        <w:t xml:space="preserve">1. Jakobsbréfið 5:16 - Áhrifarík, ákafur bæn réttláts manns gagnast miklu.</w:t>
      </w:r>
    </w:p>
    <w:p/>
    <w:p>
      <w:r xmlns:w="http://schemas.openxmlformats.org/wordprocessingml/2006/main">
        <w:t xml:space="preserve">2. Orðskviðirnir 17:17 - Vinur elskar alltaf og bróðir fæðist fyrir mótlæti.</w:t>
      </w:r>
    </w:p>
    <w:p/>
    <w:p>
      <w:r xmlns:w="http://schemas.openxmlformats.org/wordprocessingml/2006/main">
        <w:t xml:space="preserve">Sálmarnir 122:9 Vegna húss Drottins Guðs vors vil ég leita góðs þíns.</w:t>
      </w:r>
    </w:p>
    <w:p/>
    <w:p>
      <w:r xmlns:w="http://schemas.openxmlformats.org/wordprocessingml/2006/main">
        <w:t xml:space="preserve">Sálmaritarinn lýsir skuldbindingu sinni til að leita góðs Guðs vegna húss Drottins.</w:t>
      </w:r>
    </w:p>
    <w:p/>
    <w:p>
      <w:r xmlns:w="http://schemas.openxmlformats.org/wordprocessingml/2006/main">
        <w:t xml:space="preserve">1. "Hús Drottins: Finndu gott Guðs"</w:t>
      </w:r>
    </w:p>
    <w:p/>
    <w:p>
      <w:r xmlns:w="http://schemas.openxmlformats.org/wordprocessingml/2006/main">
        <w:t xml:space="preserve">2. "Að leita góðs Guðs: skuldbinding við hús Drottins"</w:t>
      </w:r>
    </w:p>
    <w:p/>
    <w:p>
      <w:r xmlns:w="http://schemas.openxmlformats.org/wordprocessingml/2006/main">
        <w:t xml:space="preserve">1. Sálmur 122:1-9</w:t>
      </w:r>
    </w:p>
    <w:p/>
    <w:p>
      <w:r xmlns:w="http://schemas.openxmlformats.org/wordprocessingml/2006/main">
        <w:t xml:space="preserve">2. Jesaja 2:3-4 - „Og margir munu fara og segja: Komið og förum upp á fjall Drottins, til húss Jakobs Guðs, og hann mun kenna oss vegu sína. , og vér munum ganga á hans stigum, því að frá Síon mun lögmálið ganga og orð Drottins frá Jerúsalem."</w:t>
      </w:r>
    </w:p>
    <w:p/>
    <w:p>
      <w:r xmlns:w="http://schemas.openxmlformats.org/wordprocessingml/2006/main">
        <w:t xml:space="preserve">Sálmur 123 er stuttur sálmur úr safni "Söngvar uppgöngunnar." Það er bæn um miskunn Guðs og hjálp, sem viðurkennir að menn séu háðir honum.</w:t>
      </w:r>
    </w:p>
    <w:p/>
    <w:p>
      <w:r xmlns:w="http://schemas.openxmlformats.org/wordprocessingml/2006/main">
        <w:t xml:space="preserve">1. málsgrein: Sálmaritarinn hefur augu þeirra til Guðs og viðurkennir hann sem þann sem býr á himnum. Þeir tjá auðmýkt sína og háð Guði og líkja sjálfum sér við þjónar sem leita til húsbónda síns um miskunn (Sálmur 123:1-2).</w:t>
      </w:r>
    </w:p>
    <w:p/>
    <w:p>
      <w:r xmlns:w="http://schemas.openxmlformats.org/wordprocessingml/2006/main">
        <w:t xml:space="preserve">2. málsgrein: Sálmaritarinn lýsir þrá þeirra eftir miskunn Guðs og leggur áherslu á að þeir hafi mátt þola fyrirlitningu og háðung þeirra sem eru á móti þeim. Þeir lýsa trausti sínu á samúð Guðs og biðja um hylli hans (Sálmur 123:3-4).</w:t>
      </w:r>
    </w:p>
    <w:p/>
    <w:p>
      <w:r xmlns:w="http://schemas.openxmlformats.org/wordprocessingml/2006/main">
        <w:t xml:space="preserve">Í stuttu máli,</w:t>
      </w:r>
    </w:p>
    <w:p>
      <w:r xmlns:w="http://schemas.openxmlformats.org/wordprocessingml/2006/main">
        <w:t xml:space="preserve">Sálmur hundrað tuttugu og þrjár gjafir</w:t>
      </w:r>
    </w:p>
    <w:p>
      <w:r xmlns:w="http://schemas.openxmlformats.org/wordprocessingml/2006/main">
        <w:t xml:space="preserve">bæn um miskunn,</w:t>
      </w:r>
    </w:p>
    <w:p>
      <w:r xmlns:w="http://schemas.openxmlformats.org/wordprocessingml/2006/main">
        <w:t xml:space="preserve">og tjáning auðmjúkrar háðar,</w:t>
      </w:r>
    </w:p>
    <w:p>
      <w:r xmlns:w="http://schemas.openxmlformats.org/wordprocessingml/2006/main">
        <w:t xml:space="preserve">varpa ljósi á ígrundun sem náðst er með því að viðurkenna guðlega búsetu en leggja áherslu á viðurkenningu á mannlegri þörf.</w:t>
      </w:r>
    </w:p>
    <w:p/>
    <w:p>
      <w:r xmlns:w="http://schemas.openxmlformats.org/wordprocessingml/2006/main">
        <w:t xml:space="preserve">Að leggja áherslu á auðmýkt sem lýst er í tengslum við viðurkenningu á guðlegri upphafningu á sama tíma og hún er háð þjóni.</w:t>
      </w:r>
    </w:p>
    <w:p>
      <w:r xmlns:w="http://schemas.openxmlformats.org/wordprocessingml/2006/main">
        <w:t xml:space="preserve">Að minnast á þrá sem sýndur er um að viðurkenna andstöðu sem mætir á meðan hann þráir guðlega miskunn.</w:t>
      </w:r>
    </w:p>
    <w:p>
      <w:r xmlns:w="http://schemas.openxmlformats.org/wordprocessingml/2006/main">
        <w:t xml:space="preserve">Lýsa fram trausti varðandi viðurkenningu á guðlegri samúð á meðan leitað er hylli.</w:t>
      </w:r>
    </w:p>
    <w:p>
      <w:r xmlns:w="http://schemas.openxmlformats.org/wordprocessingml/2006/main">
        <w:t xml:space="preserve">Viðurkenna traust sem lýst er í því að viðurkenna varnarleysi mannsins en staðfesta trú á guðlega íhlutun.</w:t>
      </w:r>
    </w:p>
    <w:p/>
    <w:p>
      <w:r xmlns:w="http://schemas.openxmlformats.org/wordprocessingml/2006/main">
        <w:t xml:space="preserve">Sálmarnir 123:1 Til þín hef ég upp augu mín, þú sem býr á himnum.</w:t>
      </w:r>
    </w:p>
    <w:p/>
    <w:p>
      <w:r xmlns:w="http://schemas.openxmlformats.org/wordprocessingml/2006/main">
        <w:t xml:space="preserve">Sálmaritarinn lítur til Guðs í bæn og viðurkennir nærveru hans á himnum.</w:t>
      </w:r>
    </w:p>
    <w:p/>
    <w:p>
      <w:r xmlns:w="http://schemas.openxmlformats.org/wordprocessingml/2006/main">
        <w:t xml:space="preserve">1. Æðri en himinn: Kraftur lyftra augna í bæn</w:t>
      </w:r>
    </w:p>
    <w:p/>
    <w:p>
      <w:r xmlns:w="http://schemas.openxmlformats.org/wordprocessingml/2006/main">
        <w:t xml:space="preserve">2. Hvaðan hjálp okkar kemur: Að horfa til Guðs á neyðartímum</w:t>
      </w:r>
    </w:p>
    <w:p/>
    <w:p>
      <w:r xmlns:w="http://schemas.openxmlformats.org/wordprocessingml/2006/main">
        <w:t xml:space="preserve">1. Jesaja 40:31 - En þeir sem vænta Drottins munu endurnýja kraft sinn. þeir munu rísa upp með vængjum eins og ernir; þeir skulu hlaupa og þreytast ekki; og þeir munu ganga og ekki þreytast.</w:t>
      </w:r>
    </w:p>
    <w:p/>
    <w:p>
      <w:r xmlns:w="http://schemas.openxmlformats.org/wordprocessingml/2006/main">
        <w:t xml:space="preserve">2. Matteusarguðspjall 6:25-34 - Þess vegna segi ég yður: Verið ekki áhyggjufullir um líf yðar, hvað þú munt eta eða hvað þú munt drekka, né um líkama þinn, hvað þú munt klæðast. Er lífið ekki meira en fæða og líkaminn meira en klæði? Líttu á fugla himinsins: þeir sáu hvorki né uppskera né safna í hlöður, og samt fæðir þinn himneski faðir þeim. Ertu ekki meira virði en þeir?...</w:t>
      </w:r>
    </w:p>
    <w:p/>
    <w:p>
      <w:r xmlns:w="http://schemas.openxmlformats.org/wordprocessingml/2006/main">
        <w:t xml:space="preserve">Sálmarnir 123:2 Sjá, eins og augu þjóna horfa til handa húsbænda sinna og eins og auga meyjar á hönd húsmóður sinnar. Svo bíða augu vor á Drottin, Guð vorn, þar til hann miskunnar oss.</w:t>
      </w:r>
    </w:p>
    <w:p/>
    <w:p>
      <w:r xmlns:w="http://schemas.openxmlformats.org/wordprocessingml/2006/main">
        <w:t xml:space="preserve">Við ættum að líta til Drottins á tímum neyðar og treysta því að hann sýni miskunn.</w:t>
      </w:r>
    </w:p>
    <w:p/>
    <w:p>
      <w:r xmlns:w="http://schemas.openxmlformats.org/wordprocessingml/2006/main">
        <w:t xml:space="preserve">1. Að bíða eftir Drottni: Að treysta á miskunn hans</w:t>
      </w:r>
    </w:p>
    <w:p/>
    <w:p>
      <w:r xmlns:w="http://schemas.openxmlformats.org/wordprocessingml/2006/main">
        <w:t xml:space="preserve">2. Að horfa til Drottins: Að treysta á náð hans</w:t>
      </w:r>
    </w:p>
    <w:p/>
    <w:p>
      <w:r xmlns:w="http://schemas.openxmlformats.org/wordprocessingml/2006/main">
        <w:t xml:space="preserve">1. Jesaja 40:31 - "En þeir sem bíða Drottins munu endurnýja kraft sinn, þeir munu rísa upp með vængjum eins og ernir, þeir munu hlaupa og þreytast ekki, og þeir munu ganga og ekki þreytast."</w:t>
      </w:r>
    </w:p>
    <w:p/>
    <w:p>
      <w:r xmlns:w="http://schemas.openxmlformats.org/wordprocessingml/2006/main">
        <w:t xml:space="preserve">2. Sálmur 33:20 - "Sál vor væntir Drottins, hann er hjálp okkar og skjöldur."</w:t>
      </w:r>
    </w:p>
    <w:p/>
    <w:p>
      <w:r xmlns:w="http://schemas.openxmlformats.org/wordprocessingml/2006/main">
        <w:t xml:space="preserve">Sálmarnir 123:3 Miskunna þú oss, Drottinn, miskunna þú oss, því að vér fyllumst ákaflega fyrirlitningu.</w:t>
      </w:r>
    </w:p>
    <w:p/>
    <w:p>
      <w:r xmlns:w="http://schemas.openxmlformats.org/wordprocessingml/2006/main">
        <w:t xml:space="preserve">Við erum full af fyrirlitningu og þurfum á miskunn Guðs að halda.</w:t>
      </w:r>
    </w:p>
    <w:p/>
    <w:p>
      <w:r xmlns:w="http://schemas.openxmlformats.org/wordprocessingml/2006/main">
        <w:t xml:space="preserve">1. Við þurfum miskunn Guðs í lífi okkar</w:t>
      </w:r>
    </w:p>
    <w:p/>
    <w:p>
      <w:r xmlns:w="http://schemas.openxmlformats.org/wordprocessingml/2006/main">
        <w:t xml:space="preserve">2. Að skilja þörfina fyrir miskunn Guðs</w:t>
      </w:r>
    </w:p>
    <w:p/>
    <w:p>
      <w:r xmlns:w="http://schemas.openxmlformats.org/wordprocessingml/2006/main">
        <w:t xml:space="preserve">1. Rómverjabréfið 3:23 - Því að allir hafa syndgað og skortir dýrð Guðs.</w:t>
      </w:r>
    </w:p>
    <w:p/>
    <w:p>
      <w:r xmlns:w="http://schemas.openxmlformats.org/wordprocessingml/2006/main">
        <w:t xml:space="preserve">2. Jóhannesarguðspjall 3:16 - Því svo elskaði Guð heiminn, að hann gaf son sinn eingetinn, til þess að hver sem á hann trúir glatist ekki, heldur hafi eilíft líf.</w:t>
      </w:r>
    </w:p>
    <w:p/>
    <w:p>
      <w:r xmlns:w="http://schemas.openxmlformats.org/wordprocessingml/2006/main">
        <w:t xml:space="preserve">Sálmarnir 123:4 Sál vor er ákaflega full af háðungi hinna léttlyndu og af fyrirlitningu dramblátra.</w:t>
      </w:r>
    </w:p>
    <w:p/>
    <w:p>
      <w:r xmlns:w="http://schemas.openxmlformats.org/wordprocessingml/2006/main">
        <w:t xml:space="preserve">Sál okkar er íþyngd af háði hinna stoltu og ánægðu.</w:t>
      </w:r>
    </w:p>
    <w:p/>
    <w:p>
      <w:r xmlns:w="http://schemas.openxmlformats.org/wordprocessingml/2006/main">
        <w:t xml:space="preserve">1: Við verðum að viðurkenna að Drottinn mun veita okkur styrk til að berjast gegn fyrirlitningu hinna stoltu.</w:t>
      </w:r>
    </w:p>
    <w:p/>
    <w:p>
      <w:r xmlns:w="http://schemas.openxmlformats.org/wordprocessingml/2006/main">
        <w:t xml:space="preserve">2: Við erum kölluð til að auðmýkja okkur frammi fyrir stolti og háði.</w:t>
      </w:r>
    </w:p>
    <w:p/>
    <w:p>
      <w:r xmlns:w="http://schemas.openxmlformats.org/wordprocessingml/2006/main">
        <w:t xml:space="preserve">1: Jakobsbréf 4:10 - Auðmýkið yður fyrir augliti Drottins, og hann mun lyfta yður upp.</w:t>
      </w:r>
    </w:p>
    <w:p/>
    <w:p>
      <w:r xmlns:w="http://schemas.openxmlformats.org/wordprocessingml/2006/main">
        <w:t xml:space="preserve">2: Sálmur 34:19 - Margar eru þrengingar hins réttláta, en Drottinn frelsar hann úr þeim öllum.</w:t>
      </w:r>
    </w:p>
    <w:p/>
    <w:p>
      <w:r xmlns:w="http://schemas.openxmlformats.org/wordprocessingml/2006/main">
        <w:t xml:space="preserve">Sálmur 124 er þakkarsálmur og lofgjörð til Guðs fyrir frelsun frá óvinum og viðurkenningu á trúfesti hans.</w:t>
      </w:r>
    </w:p>
    <w:p/>
    <w:p>
      <w:r xmlns:w="http://schemas.openxmlformats.org/wordprocessingml/2006/main">
        <w:t xml:space="preserve">1. málsgrein: Sálmaritarinn byrjar á því að tjá þakklæti til Drottins og viðurkennir að ef það hefði ekki verið fyrir afskipti hans, þá hefðu óvinir þeirra yfirbugað þá. Þeir lýsa því yfir að hjálp þeirra komi frá Drottni, sem skapaði himin og jörð (Sálmur 124:1-2).</w:t>
      </w:r>
    </w:p>
    <w:p/>
    <w:p>
      <w:r xmlns:w="http://schemas.openxmlformats.org/wordprocessingml/2006/main">
        <w:t xml:space="preserve">2. málsgrein: Sálmaritarinn veltir fyrir sér fyrri reynslu þar sem óvinir þeirra sömdu gegn þeim. Þeir lýsa því hvernig Guð greip inn í og bjargaði þeim, líkja því við að sleppa úr fuglagildru eða snöru sem var brotin. Þeir boða að hjálp þeirra sé í nafni Drottins (Sálmur 124:3-8).</w:t>
      </w:r>
    </w:p>
    <w:p/>
    <w:p>
      <w:r xmlns:w="http://schemas.openxmlformats.org/wordprocessingml/2006/main">
        <w:t xml:space="preserve">Í stuttu máli,</w:t>
      </w:r>
    </w:p>
    <w:p>
      <w:r xmlns:w="http://schemas.openxmlformats.org/wordprocessingml/2006/main">
        <w:t xml:space="preserve">Sálmur hundrað tuttugu og fjórar gjafir</w:t>
      </w:r>
    </w:p>
    <w:p>
      <w:r xmlns:w="http://schemas.openxmlformats.org/wordprocessingml/2006/main">
        <w:t xml:space="preserve">þakkargjörðarsöngur,</w:t>
      </w:r>
    </w:p>
    <w:p>
      <w:r xmlns:w="http://schemas.openxmlformats.org/wordprocessingml/2006/main">
        <w:t xml:space="preserve">og viðurkenning á guðlegri frelsun,</w:t>
      </w:r>
    </w:p>
    <w:p>
      <w:r xmlns:w="http://schemas.openxmlformats.org/wordprocessingml/2006/main">
        <w:t xml:space="preserve">undirstrika tjáningu sem náðst er með þakklæti fyrir björgun á sama tíma og hún leggur áherslu á viðurkenningu á guðlegri aðstoð.</w:t>
      </w:r>
    </w:p>
    <w:p/>
    <w:p>
      <w:r xmlns:w="http://schemas.openxmlformats.org/wordprocessingml/2006/main">
        <w:t xml:space="preserve">Að leggja áherslu á þakklæti sem lýst er yfir að viðurkenna guðlega íhlutun á sama tíma og yfirþyrmandi aðstæður eru staðfestar.</w:t>
      </w:r>
    </w:p>
    <w:p>
      <w:r xmlns:w="http://schemas.openxmlformats.org/wordprocessingml/2006/main">
        <w:t xml:space="preserve">Að minnast á hugleiðingar sem sýndar eru varðandi viðurkenningu á samsæri óvina á meðan verið er að lýsa guðlegri björgun.</w:t>
      </w:r>
    </w:p>
    <w:p>
      <w:r xmlns:w="http://schemas.openxmlformats.org/wordprocessingml/2006/main">
        <w:t xml:space="preserve">Lýsa boðun fram um að viðurkenna hjálp í guðlegu nafni en staðfesta trú á trúfesti Guðs.</w:t>
      </w:r>
    </w:p>
    <w:p>
      <w:r xmlns:w="http://schemas.openxmlformats.org/wordprocessingml/2006/main">
        <w:t xml:space="preserve">Viðurkenna traust sem lýst er í því að viðurkenna mannlega varnarleysi en staðfesta traust á guðlegri vernd.</w:t>
      </w:r>
    </w:p>
    <w:p/>
    <w:p>
      <w:r xmlns:w="http://schemas.openxmlformats.org/wordprocessingml/2006/main">
        <w:t xml:space="preserve">Sálmarnir 124:1 Ef það hefði ekki verið Drottinn, sem var okkur hliðhollur, þá segi Ísrael:</w:t>
      </w:r>
    </w:p>
    <w:p/>
    <w:p>
      <w:r xmlns:w="http://schemas.openxmlformats.org/wordprocessingml/2006/main">
        <w:t xml:space="preserve">Drottinn hefur verið við hlið okkar og verndað okkur frá skaða.</w:t>
      </w:r>
    </w:p>
    <w:p/>
    <w:p>
      <w:r xmlns:w="http://schemas.openxmlformats.org/wordprocessingml/2006/main">
        <w:t xml:space="preserve">1: Við skulum þakka Drottni fyrir óbilandi vernd hans yfir okkur.</w:t>
      </w:r>
    </w:p>
    <w:p/>
    <w:p>
      <w:r xmlns:w="http://schemas.openxmlformats.org/wordprocessingml/2006/main">
        <w:t xml:space="preserve">2: Vernd Guðs er svo sterk að hann mun sjá fyrir okkur og vernda okkur frá skaða.</w:t>
      </w:r>
    </w:p>
    <w:p/>
    <w:p>
      <w:r xmlns:w="http://schemas.openxmlformats.org/wordprocessingml/2006/main">
        <w:t xml:space="preserve">1: Sálmur 46:1-3 "Guð er athvarf vort og styrkur, hjálp í neyð. Þess vegna óttumst vér ekki þótt jörðin víki, þótt fjöllin færist inn í hjarta hafsins, þótt vötn þess öskra. og froðu, þó að fjöllin nötri við þrotinn."</w:t>
      </w:r>
    </w:p>
    <w:p/>
    <w:p>
      <w:r xmlns:w="http://schemas.openxmlformats.org/wordprocessingml/2006/main">
        <w:t xml:space="preserve">2: Jesaja 41:10 "Óttast þú ekki, því að ég er með þér, óttast ekki, því að ég er Guð þinn, ég styrki þig, ég mun hjálpa þér, ég mun styðja þig með minni réttlátu hægri hendi."</w:t>
      </w:r>
    </w:p>
    <w:p/>
    <w:p>
      <w:r xmlns:w="http://schemas.openxmlformats.org/wordprocessingml/2006/main">
        <w:t xml:space="preserve">Sálmarnir 124:2 Ef það hefði ekki verið Drottinn, sem var okkur hliðhollur, þegar menn risu gegn okkur.</w:t>
      </w:r>
    </w:p>
    <w:p/>
    <w:p>
      <w:r xmlns:w="http://schemas.openxmlformats.org/wordprocessingml/2006/main">
        <w:t xml:space="preserve">Drottinn var við hlið okkar á tímum þrenginga.</w:t>
      </w:r>
    </w:p>
    <w:p/>
    <w:p>
      <w:r xmlns:w="http://schemas.openxmlformats.org/wordprocessingml/2006/main">
        <w:t xml:space="preserve">1: Guð er alltaf með okkur í góðu og slæmu.</w:t>
      </w:r>
    </w:p>
    <w:p/>
    <w:p>
      <w:r xmlns:w="http://schemas.openxmlformats.org/wordprocessingml/2006/main">
        <w:t xml:space="preserve">2: Jafnvel á tímum mótlætis er Drottinn með okkur.</w:t>
      </w:r>
    </w:p>
    <w:p/>
    <w:p>
      <w:r xmlns:w="http://schemas.openxmlformats.org/wordprocessingml/2006/main">
        <w:t xml:space="preserve">1: Jesaja 41:10 - "Vertu því ekki hræddur, því að ég er með þér, óttast ekki, því að ég er Guð þinn. Ég mun styrkja þig og hjálpa þér, ég mun styðja þig með minni réttlátu hægri hendi."</w:t>
      </w:r>
    </w:p>
    <w:p/>
    <w:p>
      <w:r xmlns:w="http://schemas.openxmlformats.org/wordprocessingml/2006/main">
        <w:t xml:space="preserve">2: Mósebók 31:6 - "Vertu sterkur og hugrakkur. Vertu ekki hræddur eða hræddur vegna þeirra, því að Drottinn Guð þinn fer með þér, hann mun aldrei yfirgefa þig og aldrei yfirgefa þig."</w:t>
      </w:r>
    </w:p>
    <w:p/>
    <w:p>
      <w:r xmlns:w="http://schemas.openxmlformats.org/wordprocessingml/2006/main">
        <w:t xml:space="preserve">Sálmarnir 124:3 Þá höfðu þeir gleypt okkur í skyndi, þegar reiði þeirra upptendraðist gegn okkur.</w:t>
      </w:r>
    </w:p>
    <w:p/>
    <w:p>
      <w:r xmlns:w="http://schemas.openxmlformats.org/wordprocessingml/2006/main">
        <w:t xml:space="preserve">Þessi texti úr Sálmi 124:3 talar um tíma þegar Drottinn hafði frelsað fólk sitt frá óvinum sem reyndu að gera þeim mein.</w:t>
      </w:r>
    </w:p>
    <w:p/>
    <w:p>
      <w:r xmlns:w="http://schemas.openxmlformats.org/wordprocessingml/2006/main">
        <w:t xml:space="preserve">1: Drottinn bjargar fólki sínu - Við getum treyst á Drottin til að vernda okkur á erfiðleikatímum og hann mun alltaf frelsa okkur.</w:t>
      </w:r>
    </w:p>
    <w:p/>
    <w:p>
      <w:r xmlns:w="http://schemas.openxmlformats.org/wordprocessingml/2006/main">
        <w:t xml:space="preserve">2: Kraftur og kraftur Drottins - Kraftur Drottins er meiri en nokkur óvinur sem við getum mætt og hann er alltaf tilbúinn að verja okkur.</w:t>
      </w:r>
    </w:p>
    <w:p/>
    <w:p>
      <w:r xmlns:w="http://schemas.openxmlformats.org/wordprocessingml/2006/main">
        <w:t xml:space="preserve">1: Jesaja 43:1-3 - "En nú, svo segir Drottinn, sá sem skapaði þig, Jakob, sá sem myndaði þig, Ísrael: Óttast ekki, því að ég hef leyst þig, ég hef kallað þig með nafni, þú eru mínir. Þegar þú ferð í gegnum vötnin, mun ég vera með þér, og í gegnum árnar munu þær ekki yfirbuga þig, þegar þú gengur í gegnum eld, skalt þú ekki brenna þig, og logi skal ekki eyða þér. Því að ég er Drottinn Guð þinn, hinn heilagi í Ísrael, frelsari þinn.</w:t>
      </w:r>
    </w:p>
    <w:p/>
    <w:p>
      <w:r xmlns:w="http://schemas.openxmlformats.org/wordprocessingml/2006/main">
        <w:t xml:space="preserve">2: Sálmur 46:1-3 - Guð er athvarf okkar og styrkur, hjálp í nauðum. Þess vegna munum vér ekki óttast þó jörðin víki, þótt fjöllin færist inn í hjarta hafsins, þótt vötn þess æri og froði, þó að fjöllin nötri við bólgu þess.</w:t>
      </w:r>
    </w:p>
    <w:p/>
    <w:p>
      <w:r xmlns:w="http://schemas.openxmlformats.org/wordprocessingml/2006/main">
        <w:t xml:space="preserve">Sálmarnir 124:4 Þá höfðu vötnin yfirbugað okkur, lækurinn fór yfir sálu okkar.</w:t>
      </w:r>
    </w:p>
    <w:p/>
    <w:p>
      <w:r xmlns:w="http://schemas.openxmlformats.org/wordprocessingml/2006/main">
        <w:t xml:space="preserve">Kraftur trúarinnar á Guð getur bjargað okkur frá hvaða hættu sem er.</w:t>
      </w:r>
    </w:p>
    <w:p/>
    <w:p>
      <w:r xmlns:w="http://schemas.openxmlformats.org/wordprocessingml/2006/main">
        <w:t xml:space="preserve">1. Treystu á Drottin og hann mun bjarga þér úr hættu.</w:t>
      </w:r>
    </w:p>
    <w:p/>
    <w:p>
      <w:r xmlns:w="http://schemas.openxmlformats.org/wordprocessingml/2006/main">
        <w:t xml:space="preserve">2. Jafnvel þegar lífsins vötn virðast vera yfirþyrmandi, trúðu á Guð og hann mun bjarga þér.</w:t>
      </w:r>
    </w:p>
    <w:p/>
    <w:p>
      <w:r xmlns:w="http://schemas.openxmlformats.org/wordprocessingml/2006/main">
        <w:t xml:space="preserve">1. Jesaja 43:2 Þegar þú ferð í gegnum vötnin, mun ég vera með þér. og þegar þú ferð í gegnum árnar, munu þær ekki sópa yfir þig.</w:t>
      </w:r>
    </w:p>
    <w:p/>
    <w:p>
      <w:r xmlns:w="http://schemas.openxmlformats.org/wordprocessingml/2006/main">
        <w:t xml:space="preserve">2. Sálmur 23:4 Þótt ég gangi um dimmasta dal, óttast ég ekkert illt, því að þú ert með mér; stafur þinn og stafur, þeir hugga mig.</w:t>
      </w:r>
    </w:p>
    <w:p/>
    <w:p>
      <w:r xmlns:w="http://schemas.openxmlformats.org/wordprocessingml/2006/main">
        <w:t xml:space="preserve">Sálmarnir 124:5 Þá höfðu drambvötnin farið yfir sálu okkar.</w:t>
      </w:r>
    </w:p>
    <w:p/>
    <w:p>
      <w:r xmlns:w="http://schemas.openxmlformats.org/wordprocessingml/2006/main">
        <w:t xml:space="preserve">Sálmaritarinn minnir okkur á að við getum fundið öryggi og vernd frá Guði jafnvel við hættulegustu aðstæður.</w:t>
      </w:r>
    </w:p>
    <w:p/>
    <w:p>
      <w:r xmlns:w="http://schemas.openxmlformats.org/wordprocessingml/2006/main">
        <w:t xml:space="preserve">1. "Guð er vígi okkar á erfiðleikatímum"</w:t>
      </w:r>
    </w:p>
    <w:p/>
    <w:p>
      <w:r xmlns:w="http://schemas.openxmlformats.org/wordprocessingml/2006/main">
        <w:t xml:space="preserve">2. "Drottinn er athvarf okkar og styrkur á tímum mótlætis"</w:t>
      </w:r>
    </w:p>
    <w:p/>
    <w:p>
      <w:r xmlns:w="http://schemas.openxmlformats.org/wordprocessingml/2006/main">
        <w:t xml:space="preserve">1. Jesaja 43:2 - "Þegar þú ferð í gegnum vötnin, mun ég vera með þér, og þegar þú ferð í gegnum árnar, munu þær ekki sópa yfir þig. Þegar þú gengur í gegnum eldinn, muntu ekki brennast, logar munu ekki kveikja í þér."</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Sálmarnir 124:6 Lofaður sé Drottinn, sem ekki hefir gefið oss að tönnum sínum að bráð.</w:t>
      </w:r>
    </w:p>
    <w:p/>
    <w:p>
      <w:r xmlns:w="http://schemas.openxmlformats.org/wordprocessingml/2006/main">
        <w:t xml:space="preserve">Þessi texti úr Sálmi 124:6 hvetur okkur til að þakka Drottni fyrir að vernda okkur frá skaða.</w:t>
      </w:r>
    </w:p>
    <w:p/>
    <w:p>
      <w:r xmlns:w="http://schemas.openxmlformats.org/wordprocessingml/2006/main">
        <w:t xml:space="preserve">1. "Guð er verndari okkar"</w:t>
      </w:r>
    </w:p>
    <w:p/>
    <w:p>
      <w:r xmlns:w="http://schemas.openxmlformats.org/wordprocessingml/2006/main">
        <w:t xml:space="preserve">2. "Þakklátur Guði fyrir vernd hans"</w:t>
      </w:r>
    </w:p>
    <w:p/>
    <w:p>
      <w:r xmlns:w="http://schemas.openxmlformats.org/wordprocessingml/2006/main">
        <w:t xml:space="preserve">1. Sálmur 91:11-12 - "Því að hann mun bjóða englum sínum um þig að gæta þín á öllum vegum þínum, þeir munu lyfta þér á hendur sér, svo að þú berir ekki fót þinn við stein."</w:t>
      </w:r>
    </w:p>
    <w:p/>
    <w:p>
      <w:r xmlns:w="http://schemas.openxmlformats.org/wordprocessingml/2006/main">
        <w:t xml:space="preserve">2. Sálmur 32:7 - "Þú ert leynistaður minn, þú munt vernda mig fyrir neyð og umvefja mig frelsissöngvum."</w:t>
      </w:r>
    </w:p>
    <w:p/>
    <w:p>
      <w:r xmlns:w="http://schemas.openxmlformats.org/wordprocessingml/2006/main">
        <w:t xml:space="preserve">Sálmarnir 124:7 Sál vor er sloppin eins og fugl úr snöru fuglaveiðimannanna, snörun er brotin, og vér erum komnir undan.</w:t>
      </w:r>
    </w:p>
    <w:p/>
    <w:p>
      <w:r xmlns:w="http://schemas.openxmlformats.org/wordprocessingml/2006/main">
        <w:t xml:space="preserve">Sál okkar hefur verið bjargað úr hættu, eins og fugl sleppur úr snöru veiðimanns. Snaran hefur verið brotin og okkur hefur verið frelsað.</w:t>
      </w:r>
    </w:p>
    <w:p/>
    <w:p>
      <w:r xmlns:w="http://schemas.openxmlformats.org/wordprocessingml/2006/main">
        <w:t xml:space="preserve">1: Guð bjargar okkur frá hættu þegar við setjum traust okkar á hann.</w:t>
      </w:r>
    </w:p>
    <w:p/>
    <w:p>
      <w:r xmlns:w="http://schemas.openxmlformats.org/wordprocessingml/2006/main">
        <w:t xml:space="preserve">2: Þegar snöru óvina okkar er brotin getum við fundið frelsi í Guði.</w:t>
      </w:r>
    </w:p>
    <w:p/>
    <w:p>
      <w:r xmlns:w="http://schemas.openxmlformats.org/wordprocessingml/2006/main">
        <w:t xml:space="preserve">1: Jesaja 41:10-11 - "Óttast ekki, því að ég er með þér, óttast ekki, því að ég er Guð þinn, ég styrki þig, ég mun hjálpa þér, ég mun styðja þig með minni réttlátu hægri hendi. Sjáðu , allir sem rembast á þig munu verða til skammar og skammar, þeir sem berjast gegn þér munu verða að engu og farast."</w:t>
      </w:r>
    </w:p>
    <w:p/>
    <w:p>
      <w:r xmlns:w="http://schemas.openxmlformats.org/wordprocessingml/2006/main">
        <w:t xml:space="preserve">2: Sálmur 34:4 - "Ég leitaði Drottins, og hann svaraði mér og frelsaði mig frá öllum ótta mínum."</w:t>
      </w:r>
    </w:p>
    <w:p/>
    <w:p>
      <w:r xmlns:w="http://schemas.openxmlformats.org/wordprocessingml/2006/main">
        <w:t xml:space="preserve">Sálmarnir 124:8 Hjálp okkar er í nafni Drottins, sem skapaði himin og jörð.</w:t>
      </w:r>
    </w:p>
    <w:p/>
    <w:p>
      <w:r xmlns:w="http://schemas.openxmlformats.org/wordprocessingml/2006/main">
        <w:t xml:space="preserve">Sálmur 124:8 minnir okkur á að hjálp okkar kemur frá Drottni, sem skapaði himin og jörð.</w:t>
      </w:r>
    </w:p>
    <w:p/>
    <w:p>
      <w:r xmlns:w="http://schemas.openxmlformats.org/wordprocessingml/2006/main">
        <w:t xml:space="preserve">1. Að treysta á Drottin á erfiðum tímum</w:t>
      </w:r>
    </w:p>
    <w:p/>
    <w:p>
      <w:r xmlns:w="http://schemas.openxmlformats.org/wordprocessingml/2006/main">
        <w:t xml:space="preserve">2. Kraftur og ráðstöfun Drottins</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Sálmur 46:1 - "Guð er vort athvarf og styrkur, hjálp sem er alltaf til staðar í neyð."</w:t>
      </w:r>
    </w:p>
    <w:p/>
    <w:p>
      <w:r xmlns:w="http://schemas.openxmlformats.org/wordprocessingml/2006/main">
        <w:t xml:space="preserve">Sálmur 125 er sálmur sem leggur áherslu á öryggi og stöðugleika þeirra sem treysta á Drottin. Það sýnir hina réttlátu sem óhagganlega og verndaða af Guði.</w:t>
      </w:r>
    </w:p>
    <w:p/>
    <w:p>
      <w:r xmlns:w="http://schemas.openxmlformats.org/wordprocessingml/2006/main">
        <w:t xml:space="preserve">1. málsgrein: Sálmaritarinn boðar að þeir sem treysta á Drottin séu eins og Síonfjall, sem ekki verður hreyft en stendur stöðugt að eilífu. Þeir lýsa trausti á því að eins og fjöllin umlykja Jerúsalem, umlykur vernd Guðs fólk sitt (Sálmur 125:1-2).</w:t>
      </w:r>
    </w:p>
    <w:p/>
    <w:p>
      <w:r xmlns:w="http://schemas.openxmlformats.org/wordprocessingml/2006/main">
        <w:t xml:space="preserve">2. málsgrein: Sálmaritarinn viðurkennir að þótt illt komi yfir þá mun það ekki sigra hinum réttlátu. Þeir lýsa því yfir að Guð muni umbuna þeim sem gera gott og ganga í ráðvendni á meðan þeir eiga við þá sem víkja inn á krókótta brautir (Sálmur 125:3-5).</w:t>
      </w:r>
    </w:p>
    <w:p/>
    <w:p>
      <w:r xmlns:w="http://schemas.openxmlformats.org/wordprocessingml/2006/main">
        <w:t xml:space="preserve">Í stuttu máli,</w:t>
      </w:r>
    </w:p>
    <w:p>
      <w:r xmlns:w="http://schemas.openxmlformats.org/wordprocessingml/2006/main">
        <w:t xml:space="preserve">Sálmur hundrað tuttugu og fimm gjafir</w:t>
      </w:r>
    </w:p>
    <w:p>
      <w:r xmlns:w="http://schemas.openxmlformats.org/wordprocessingml/2006/main">
        <w:t xml:space="preserve">öryggisyfirlýsing,</w:t>
      </w:r>
    </w:p>
    <w:p>
      <w:r xmlns:w="http://schemas.openxmlformats.org/wordprocessingml/2006/main">
        <w:t xml:space="preserve">og staðfesting á guðlegri vernd,</w:t>
      </w:r>
    </w:p>
    <w:p>
      <w:r xmlns:w="http://schemas.openxmlformats.org/wordprocessingml/2006/main">
        <w:t xml:space="preserve">varpa ljósi á ígrundun sem næst með því að líkja trausti við óhreyfanlegt fjall á sama tíma og hún leggur áherslu á viðurkenningu á guðlegri umhyggju.</w:t>
      </w:r>
    </w:p>
    <w:p/>
    <w:p>
      <w:r xmlns:w="http://schemas.openxmlformats.org/wordprocessingml/2006/main">
        <w:t xml:space="preserve">Leggja áherslu á fullvissu sem lýst er um að viðurkenna óhagganlegt eðli trausts en staðfesta eilífan stöðugleika.</w:t>
      </w:r>
    </w:p>
    <w:p>
      <w:r xmlns:w="http://schemas.openxmlformats.org/wordprocessingml/2006/main">
        <w:t xml:space="preserve">Að minnast á viðurkenningu sem sýnd er um að viðurkenna nærveru hins illa á meðan hún staðfestir endanlegan ósigur þess.</w:t>
      </w:r>
    </w:p>
    <w:p>
      <w:r xmlns:w="http://schemas.openxmlformats.org/wordprocessingml/2006/main">
        <w:t xml:space="preserve">Að láta í ljós sjálfstraust um að viðurkenna umbun Guðs fyrir réttlæti á sama tíma og viðurkenna afleiðingar fyrir illsku.</w:t>
      </w:r>
    </w:p>
    <w:p>
      <w:r xmlns:w="http://schemas.openxmlformats.org/wordprocessingml/2006/main">
        <w:t xml:space="preserve">Viðurkenna trúfesti sem lýst er í sambandi við að viðurkenna guðlega vernd en staðfesta traust á réttlæti Guðs.</w:t>
      </w:r>
    </w:p>
    <w:p/>
    <w:p>
      <w:r xmlns:w="http://schemas.openxmlformats.org/wordprocessingml/2006/main">
        <w:t xml:space="preserve">Sálmarnir 125:1 Þeir, sem treysta á Drottin, munu verða sem Síonfjall, sem ekki verður vikið, heldur varir að eilífu.</w:t>
      </w:r>
    </w:p>
    <w:p/>
    <w:p>
      <w:r xmlns:w="http://schemas.openxmlformats.org/wordprocessingml/2006/main">
        <w:t xml:space="preserve">Þeim sem treysta á Guð verður varið að eilífu.</w:t>
      </w:r>
    </w:p>
    <w:p/>
    <w:p>
      <w:r xmlns:w="http://schemas.openxmlformats.org/wordprocessingml/2006/main">
        <w:t xml:space="preserve">1. Guð er trúr verndari sem mun halda okkur öruggum, sama hvað á gengur.</w:t>
      </w:r>
    </w:p>
    <w:p/>
    <w:p>
      <w:r xmlns:w="http://schemas.openxmlformats.org/wordprocessingml/2006/main">
        <w:t xml:space="preserve">2. Treystu á styrk Guðs og traust á eilífa kærleika hans.</w:t>
      </w:r>
    </w:p>
    <w:p/>
    <w:p>
      <w:r xmlns:w="http://schemas.openxmlformats.org/wordprocessingml/2006/main">
        <w:t xml:space="preserve">1. Jesaja 26:3 - Þú munt varðveita í fullkomnum friði þá sem eru staðfastir af því að þeir treysta á þig.</w:t>
      </w:r>
    </w:p>
    <w:p/>
    <w:p>
      <w:r xmlns:w="http://schemas.openxmlformats.org/wordprocessingml/2006/main">
        <w:t xml:space="preserve">2. Sálmur 9:10 - Þeir sem þekkja nafn þitt treysta á þig, því að þú, Drottinn, hefur aldrei yfirgefið þá sem leita þín.</w:t>
      </w:r>
    </w:p>
    <w:p/>
    <w:p>
      <w:r xmlns:w="http://schemas.openxmlformats.org/wordprocessingml/2006/main">
        <w:t xml:space="preserve">Sálmarnir 125:2 Eins og fjöllin eru umhverfis Jerúsalem, svo er Drottinn umhverfis þjóð sína héðan í frá og að eilífu.</w:t>
      </w:r>
    </w:p>
    <w:p/>
    <w:p>
      <w:r xmlns:w="http://schemas.openxmlformats.org/wordprocessingml/2006/main">
        <w:t xml:space="preserve">Fólk Guðs er umkringt vernd hans nú og að eilífu.</w:t>
      </w:r>
    </w:p>
    <w:p/>
    <w:p>
      <w:r xmlns:w="http://schemas.openxmlformats.org/wordprocessingml/2006/main">
        <w:t xml:space="preserve">1: Við getum treyst Guði til að vernda okkur og varðveita okkur.</w:t>
      </w:r>
    </w:p>
    <w:p/>
    <w:p>
      <w:r xmlns:w="http://schemas.openxmlformats.org/wordprocessingml/2006/main">
        <w:t xml:space="preserve">2: Vernd Guðs og kærleikur eru eilíf og endalaus.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að við getum sagt með öryggi: Drottinn er minn hjálpari; Ég mun ekki óttast; hvað getur maðurinn gert mér?</w:t>
      </w:r>
    </w:p>
    <w:p/>
    <w:p>
      <w:r xmlns:w="http://schemas.openxmlformats.org/wordprocessingml/2006/main">
        <w:t xml:space="preserve">Sálmarnir 125:3 Því að sproti óguðlegra mun ekki hvíla á hlut réttlátra. að hinir réttlátu láti ekki fram hendur sínar til misgjörða.</w:t>
      </w:r>
    </w:p>
    <w:p/>
    <w:p>
      <w:r xmlns:w="http://schemas.openxmlformats.org/wordprocessingml/2006/main">
        <w:t xml:space="preserve">Vandi óguðlegra mun ekki hvíla á réttlátum, svo að hinir réttlátu verði ekki leiddir til að gjöra rangt.</w:t>
      </w:r>
    </w:p>
    <w:p/>
    <w:p>
      <w:r xmlns:w="http://schemas.openxmlformats.org/wordprocessingml/2006/main">
        <w:t xml:space="preserve">1: Guð verndar hina réttlátu fyrir freistingum og skaða.</w:t>
      </w:r>
    </w:p>
    <w:p/>
    <w:p>
      <w:r xmlns:w="http://schemas.openxmlformats.org/wordprocessingml/2006/main">
        <w:t xml:space="preserve">2: Látið ekki undan freistingum óguðlegra, heldur treystið Drottni til verndar.</w:t>
      </w:r>
    </w:p>
    <w:p/>
    <w:p>
      <w:r xmlns:w="http://schemas.openxmlformats.org/wordprocessingml/2006/main">
        <w:t xml:space="preserve">1: Filippíbréfið 4:13 - Allt get ég gert fyrir Krist sem styrkir mig.</w:t>
      </w:r>
    </w:p>
    <w:p/>
    <w:p>
      <w:r xmlns:w="http://schemas.openxmlformats.org/wordprocessingml/2006/main">
        <w:t xml:space="preserve">2: Jakobsbréfið 1:13-15 - Enginn segi, þegar hann er freistaður: Ég er freistað af Guði. því að Guð getur ekki freistast af illu, né sjálfur freistar hann nokkurs. En hver og einn freistar þegar hann er dreginn burt af eigin löngunum og tældur. Síðan, þegar löngunin hefur orðið þunguð, fæðir hún synd; og syndin, þegar hún er fullvaxin, leiðir til dauða.</w:t>
      </w:r>
    </w:p>
    <w:p/>
    <w:p>
      <w:r xmlns:w="http://schemas.openxmlformats.org/wordprocessingml/2006/main">
        <w:t xml:space="preserve">Sálmarnir 125:4 Gjör gott, Drottinn, þeim sem eru góðir og þeim sem eru hreinskilnir í hjörtum þeirra.</w:t>
      </w:r>
    </w:p>
    <w:p/>
    <w:p>
      <w:r xmlns:w="http://schemas.openxmlformats.org/wordprocessingml/2006/main">
        <w:t xml:space="preserve">Þessi sálmur hvetur okkur til að gera gott við þá sem eru góðir og hreinskilnir í hjarta sínu.</w:t>
      </w:r>
    </w:p>
    <w:p/>
    <w:p>
      <w:r xmlns:w="http://schemas.openxmlformats.org/wordprocessingml/2006/main">
        <w:t xml:space="preserve">1. Blessunin að gera öðrum gott</w:t>
      </w:r>
    </w:p>
    <w:p/>
    <w:p>
      <w:r xmlns:w="http://schemas.openxmlformats.org/wordprocessingml/2006/main">
        <w:t xml:space="preserve">2. Réttvísi hjartans færir Guðs blessun</w:t>
      </w:r>
    </w:p>
    <w:p/>
    <w:p>
      <w:r xmlns:w="http://schemas.openxmlformats.org/wordprocessingml/2006/main">
        <w:t xml:space="preserve">1. Galatabréfið 6:9-10 - Verum ekki þreyttir á að gera gott, því að á réttum tíma munum við uppskera ef við gefumst ekki upp. Því skulum við, þegar við höfum tækifæri, gjöra öllum gott, sérstaklega þeim sem tilheyra fjölskyldu trúaðra.</w:t>
      </w:r>
    </w:p>
    <w:p/>
    <w:p>
      <w:r xmlns:w="http://schemas.openxmlformats.org/wordprocessingml/2006/main">
        <w:t xml:space="preserve">2. Orðskviðirnir 11:17 - Góður maður gagnast sjálfum sér, en grimmur maður veldur sjálfum sér vandræðum.</w:t>
      </w:r>
    </w:p>
    <w:p/>
    <w:p>
      <w:r xmlns:w="http://schemas.openxmlformats.org/wordprocessingml/2006/main">
        <w:t xml:space="preserve">Sálmarnir 125:5 Þeir, sem hverfa á krókótta vegu sína, mun Drottinn leiða þá út með illgjörðamönnum, en friður skal vera yfir Ísrael.</w:t>
      </w:r>
    </w:p>
    <w:p/>
    <w:p>
      <w:r xmlns:w="http://schemas.openxmlformats.org/wordprocessingml/2006/main">
        <w:t xml:space="preserve">Drottinn mun leiða þá sem hverfa af réttum vegi, en friður mun vera yfir Ísrael.</w:t>
      </w:r>
    </w:p>
    <w:p/>
    <w:p>
      <w:r xmlns:w="http://schemas.openxmlformats.org/wordprocessingml/2006/main">
        <w:t xml:space="preserve">1: Við verðum að snúa okkur frá krókaleiðum okkar svo að Drottinn geti leitt okkur í rétta átt.</w:t>
      </w:r>
    </w:p>
    <w:p/>
    <w:p>
      <w:r xmlns:w="http://schemas.openxmlformats.org/wordprocessingml/2006/main">
        <w:t xml:space="preserve">2: Friður Guðs mun vera með þeim sem kjósa að fylgja honum.</w:t>
      </w:r>
    </w:p>
    <w:p/>
    <w:p>
      <w:r xmlns:w="http://schemas.openxmlformats.org/wordprocessingml/2006/main">
        <w:t xml:space="preserve">1: Filippíbréfið 3:13-14 - "Bræður, ég álít mig ekki hafa gripið, en þetta eina gjöri ég, að ég gleymi því, sem að baki er, og teygi mig til þess, sem á undan er, þrýsti ég í átt að merkinu fyrir verðlaun hinnar háu köllunar Guðs í Kristi Jesú."</w:t>
      </w:r>
    </w:p>
    <w:p/>
    <w:p>
      <w:r xmlns:w="http://schemas.openxmlformats.org/wordprocessingml/2006/main">
        <w:t xml:space="preserve">2:2 Tímóteusarbréf 2:22 - "Flýið og æskunnar girndir, en fylgið eftir réttlæti, trú, kærleika, friði með þeim sem ákalla Drottin af hreinu hjarta."</w:t>
      </w:r>
    </w:p>
    <w:p/>
    <w:p>
      <w:r xmlns:w="http://schemas.openxmlformats.org/wordprocessingml/2006/main">
        <w:t xml:space="preserve">Sálmur 126 er sálmur gleði og endurreisnar, sem tjáir þakklæti fyrir trúfesti Guðs við að koma á breytingum á gæfu.</w:t>
      </w:r>
    </w:p>
    <w:p/>
    <w:p>
      <w:r xmlns:w="http://schemas.openxmlformats.org/wordprocessingml/2006/main">
        <w:t xml:space="preserve">1. málsgrein: Sálmaritarinn byrjar á því að rifja upp tíma þegar Drottinn endurreisti örlög Síonar. Þeir lýsa því sem draumi sem rætist og tjá gleði sína og hlátur. Þeir viðurkenna að fólk í kringum þá þekkti verk Guðs og var undrandi (Sálmur 126:1-3).</w:t>
      </w:r>
    </w:p>
    <w:p/>
    <w:p>
      <w:r xmlns:w="http://schemas.openxmlformats.org/wordprocessingml/2006/main">
        <w:t xml:space="preserve">2. málsgrein: Sálmaritarinn biður um enn eina endurreisnartímann og biður Guð að koma aftur þeim sem sáð hafa í tárum með gleðiópum. Þeir lýsa trausti á því að þeir sem sá í tárum muni uppskera með uppskerusöngum (Sálmur 126:4-6).</w:t>
      </w:r>
    </w:p>
    <w:p/>
    <w:p>
      <w:r xmlns:w="http://schemas.openxmlformats.org/wordprocessingml/2006/main">
        <w:t xml:space="preserve">Í stuttu máli,</w:t>
      </w:r>
    </w:p>
    <w:p>
      <w:r xmlns:w="http://schemas.openxmlformats.org/wordprocessingml/2006/main">
        <w:t xml:space="preserve">Sálmur hundrað tuttugu og sex gjafir</w:t>
      </w:r>
    </w:p>
    <w:p>
      <w:r xmlns:w="http://schemas.openxmlformats.org/wordprocessingml/2006/main">
        <w:t xml:space="preserve">gleðisöngur,</w:t>
      </w:r>
    </w:p>
    <w:p>
      <w:r xmlns:w="http://schemas.openxmlformats.org/wordprocessingml/2006/main">
        <w:t xml:space="preserve">og bæn um endurreisn,</w:t>
      </w:r>
    </w:p>
    <w:p>
      <w:r xmlns:w="http://schemas.openxmlformats.org/wordprocessingml/2006/main">
        <w:t xml:space="preserve">undirstrika tjáningu sem náðst hefur með því að segja frá fyrri frelsun á sama tíma og lögð er áhersla á viðurkenningu á guðlegri íhlutun.</w:t>
      </w:r>
    </w:p>
    <w:p/>
    <w:p>
      <w:r xmlns:w="http://schemas.openxmlformats.org/wordprocessingml/2006/main">
        <w:t xml:space="preserve">Með því að leggja áherslu á gleði sem lýst er yfir að viðurkenna endurreisnina sem Guð hefur komið með á sama tíma og hún staðfestir undrun.</w:t>
      </w:r>
    </w:p>
    <w:p>
      <w:r xmlns:w="http://schemas.openxmlformats.org/wordprocessingml/2006/main">
        <w:t xml:space="preserve">Minnt á bæn sem sýnd er um að viðurkenna þörf á frekari endurreisn á sama tíma og hún tjáir von.</w:t>
      </w:r>
    </w:p>
    <w:p>
      <w:r xmlns:w="http://schemas.openxmlformats.org/wordprocessingml/2006/main">
        <w:t xml:space="preserve">Lýsa trausti fram varðandi að viðurkenna meginregluna um að uppskera það sem sáð er á meðan að staðfesta væntingar um framtíðaruppskeru.</w:t>
      </w:r>
    </w:p>
    <w:p>
      <w:r xmlns:w="http://schemas.openxmlformats.org/wordprocessingml/2006/main">
        <w:t xml:space="preserve">Að viðurkenna þakklæti sem lýst er yfir fyrir að viðurkenna guðlega trúfesti á sama tíma og staðfesta traust á ráðstöfun Guðs.</w:t>
      </w:r>
    </w:p>
    <w:p/>
    <w:p>
      <w:r xmlns:w="http://schemas.openxmlformats.org/wordprocessingml/2006/main">
        <w:t xml:space="preserve">Sálmarnir 126:1 Þegar Drottinn sneri aftur herleiðingum Síonar, vorum vér eins og draumamenn.</w:t>
      </w:r>
    </w:p>
    <w:p/>
    <w:p>
      <w:r xmlns:w="http://schemas.openxmlformats.org/wordprocessingml/2006/main">
        <w:t xml:space="preserve">Þegar Drottinn endurreisti Síon fylltist fólkið gleði og undrun, eins og það væri draumur.</w:t>
      </w:r>
    </w:p>
    <w:p/>
    <w:p>
      <w:r xmlns:w="http://schemas.openxmlformats.org/wordprocessingml/2006/main">
        <w:t xml:space="preserve">1. Trúfesti Guðs: Hvernig Guð uppfyllir loforð sín</w:t>
      </w:r>
    </w:p>
    <w:p/>
    <w:p>
      <w:r xmlns:w="http://schemas.openxmlformats.org/wordprocessingml/2006/main">
        <w:t xml:space="preserve">2. Gleði endurlausnar: Að upplifa gleði þrátt fyrir núverandi aðstæður</w:t>
      </w:r>
    </w:p>
    <w:p/>
    <w:p>
      <w:r xmlns:w="http://schemas.openxmlformats.org/wordprocessingml/2006/main">
        <w:t xml:space="preserve">1. Jesaja 12:2 - Vissulega er Guð mitt hjálpræði; Ég mun treysta og ekki vera hræddur. Drottinn, sjálfur Drottinn, er styrkur minn og vörn. hann er orðinn hjálpræði mitt.</w:t>
      </w:r>
    </w:p>
    <w:p/>
    <w:p>
      <w:r xmlns:w="http://schemas.openxmlformats.org/wordprocessingml/2006/main">
        <w:t xml:space="preserve">2. Jesaja 61:3-4 - Öllum sem syrgja í Ísrael mun hann gefa fegurðarkórónu fyrir ösku, gleðilega blessun í stað harma, hátíðarlofgjörð í stað örvæntingar. Í réttlæti sínu munu þeir verða sem miklar eikar sem Drottinn hefur gróðursett sér til dýrðar.</w:t>
      </w:r>
    </w:p>
    <w:p/>
    <w:p>
      <w:r xmlns:w="http://schemas.openxmlformats.org/wordprocessingml/2006/main">
        <w:t xml:space="preserve">Sálmarnir 126:2 Þá fylltist munnur vor af hlátri og tunga vor af söng.</w:t>
      </w:r>
    </w:p>
    <w:p/>
    <w:p>
      <w:r xmlns:w="http://schemas.openxmlformats.org/wordprocessingml/2006/main">
        <w:t xml:space="preserve">Gleði okkar er að finna í Drottni, því að hann hefur gert mikla hluti fyrir okkur.</w:t>
      </w:r>
    </w:p>
    <w:p/>
    <w:p>
      <w:r xmlns:w="http://schemas.openxmlformats.org/wordprocessingml/2006/main">
        <w:t xml:space="preserve">1. Gleðjist í Drottni, því að verk hans eru máttug og kröftug.</w:t>
      </w:r>
    </w:p>
    <w:p/>
    <w:p>
      <w:r xmlns:w="http://schemas.openxmlformats.org/wordprocessingml/2006/main">
        <w:t xml:space="preserve">2. Þökkum Guði, því að hann hefur gert mikla hluti í lífi okkar.</w:t>
      </w:r>
    </w:p>
    <w:p/>
    <w:p>
      <w:r xmlns:w="http://schemas.openxmlformats.org/wordprocessingml/2006/main">
        <w:t xml:space="preserve">1. Sálmur 103:1-5 Lofið Drottin, sál mín; og allt sem í mér er, lofa hans heilaga nafn.</w:t>
      </w:r>
    </w:p>
    <w:p/>
    <w:p>
      <w:r xmlns:w="http://schemas.openxmlformats.org/wordprocessingml/2006/main">
        <w:t xml:space="preserve">2. Jesaja 25:1 Drottinn, þú ert minn Guð. Ég vil upphefja þig, ég vil lofa nafn þitt; því að þú hefir gjört undursamlega hluti; Ráð þín til forna eru trúfesti og sannleikur.</w:t>
      </w:r>
    </w:p>
    <w:p/>
    <w:p>
      <w:r xmlns:w="http://schemas.openxmlformats.org/wordprocessingml/2006/main">
        <w:t xml:space="preserve">Sálmarnir 126:3 Drottinn gjörði mikla hluti fyrir oss. því við gleðjumst.</w:t>
      </w:r>
    </w:p>
    <w:p/>
    <w:p>
      <w:r xmlns:w="http://schemas.openxmlformats.org/wordprocessingml/2006/main">
        <w:t xml:space="preserve">Drottinn hefur gert mikla hluti fyrir okkur og við gleðjumst yfir gæsku hans.</w:t>
      </w:r>
    </w:p>
    <w:p/>
    <w:p>
      <w:r xmlns:w="http://schemas.openxmlformats.org/wordprocessingml/2006/main">
        <w:t xml:space="preserve">1. Að gleðjast yfir gæsku Guðs</w:t>
      </w:r>
    </w:p>
    <w:p/>
    <w:p>
      <w:r xmlns:w="http://schemas.openxmlformats.org/wordprocessingml/2006/main">
        <w:t xml:space="preserve">2. Teljum blessanir okkar</w:t>
      </w:r>
    </w:p>
    <w:p/>
    <w:p>
      <w:r xmlns:w="http://schemas.openxmlformats.org/wordprocessingml/2006/main">
        <w:t xml:space="preserve">1. Jeremía 32:17 - Ó, Drottinn Guð! Sjá, þú hefir gjört himin og jörð með miklum krafti þínum og útréttum armlegg, og ekkert er þér of erfitt.</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Sálmarnir 126:4 Snúið aftur herfangi okkar, Drottinn, eins og læki í suðri.</w:t>
      </w:r>
    </w:p>
    <w:p/>
    <w:p>
      <w:r xmlns:w="http://schemas.openxmlformats.org/wordprocessingml/2006/main">
        <w:t xml:space="preserve">Sálmaritarinn biður Guð um að koma þeim úr haldi þegar lækirnir í suðri eru endurreistir.</w:t>
      </w:r>
    </w:p>
    <w:p/>
    <w:p>
      <w:r xmlns:w="http://schemas.openxmlformats.org/wordprocessingml/2006/main">
        <w:t xml:space="preserve">1. Endurreisn fanganna: Hvernig á að finna endurnýjun og hressingu í trú okkar</w:t>
      </w:r>
    </w:p>
    <w:p/>
    <w:p>
      <w:r xmlns:w="http://schemas.openxmlformats.org/wordprocessingml/2006/main">
        <w:t xml:space="preserve">2. Snúa aftur til Drottins: Að endurheimta sjálfsmynd okkar í honum</w:t>
      </w:r>
    </w:p>
    <w:p/>
    <w:p>
      <w:r xmlns:w="http://schemas.openxmlformats.org/wordprocessingml/2006/main">
        <w:t xml:space="preserve">1. Jesaja 43:18-19 Minnstu ekki hins fyrra og hugsaðu ekki um hið forna. Sjá, ég geri nýtt; nú sprettur það fram, sérðu það ekki? Ég mun leggja veg í eyðimörkinni og ár í eyðimörkinni.</w:t>
      </w:r>
    </w:p>
    <w:p/>
    <w:p>
      <w:r xmlns:w="http://schemas.openxmlformats.org/wordprocessingml/2006/main">
        <w:t xml:space="preserve">2. Rómverjabréfið 8:37-39 Nei, í öllu þessu erum við meira en sigurvegarar fyrir hann sem elskaði okkur. Því að ég er viss um að hvorki dauði né líf, né englar né höfðingjar, né það sem nú er né hið ókomna, né kraftar, hæð né dýpt, né neitt annað í allri sköpuninni, mun geta gert okkur viðskila við kærleika Guðs í Kristur Jesús Drottinn vor.</w:t>
      </w:r>
    </w:p>
    <w:p/>
    <w:p>
      <w:r xmlns:w="http://schemas.openxmlformats.org/wordprocessingml/2006/main">
        <w:t xml:space="preserve">Sálmarnir 126:5 Þeir sem sáir með tárum munu uppskera með gleði.</w:t>
      </w:r>
    </w:p>
    <w:p/>
    <w:p>
      <w:r xmlns:w="http://schemas.openxmlformats.org/wordprocessingml/2006/main">
        <w:t xml:space="preserve">Þeir sem leggja hart að sér og þola erfiðleika munu upplifa gleði og ánægju á endanum.</w:t>
      </w:r>
    </w:p>
    <w:p/>
    <w:p>
      <w:r xmlns:w="http://schemas.openxmlformats.org/wordprocessingml/2006/main">
        <w:t xml:space="preserve">1. Að gleðjast yfir verðlaunum erfiðisvinnu</w:t>
      </w:r>
    </w:p>
    <w:p/>
    <w:p>
      <w:r xmlns:w="http://schemas.openxmlformats.org/wordprocessingml/2006/main">
        <w:t xml:space="preserve">2. Ávextir vinnunnar: Að uppskera það sem þú sáir</w:t>
      </w:r>
    </w:p>
    <w:p/>
    <w:p>
      <w:r xmlns:w="http://schemas.openxmlformats.org/wordprocessingml/2006/main">
        <w:t xml:space="preserve">1. Galatabréfið 6:9, "Og þreyttumst ekki á að gera vel, því að á sínum tíma munum vér uppskera, ef vér verðum ekki þreyttir."</w:t>
      </w:r>
    </w:p>
    <w:p/>
    <w:p>
      <w:r xmlns:w="http://schemas.openxmlformats.org/wordprocessingml/2006/main">
        <w:t xml:space="preserve">2. Hebreabréfið 12:11, "Nú virðist engin aga í augnablikinu vera gleði, heldur hrygg, en eftir það gefur hún friðsamlegan ávöxt réttlætisins þeim, sem með henni stunda."</w:t>
      </w:r>
    </w:p>
    <w:p/>
    <w:p>
      <w:r xmlns:w="http://schemas.openxmlformats.org/wordprocessingml/2006/main">
        <w:t xml:space="preserve">Sálmarnir 126:6 Sá sem gengur út og grætur og ber dýrmæt sæði, mun án efa koma aftur með fögnuði og hafa með sér sneiðar sínar.</w:t>
      </w:r>
    </w:p>
    <w:p/>
    <w:p>
      <w:r xmlns:w="http://schemas.openxmlformats.org/wordprocessingml/2006/main">
        <w:t xml:space="preserve">Þeir sem vinna hörðum höndum og trúfastlega í verki Drottins verða verðlaunaðir með gleði og velgengni.</w:t>
      </w:r>
    </w:p>
    <w:p/>
    <w:p>
      <w:r xmlns:w="http://schemas.openxmlformats.org/wordprocessingml/2006/main">
        <w:t xml:space="preserve">1. Uppskerið sem þú sáir: Rannsókn á ávöxtum trúrrar þjónustu</w:t>
      </w:r>
    </w:p>
    <w:p/>
    <w:p>
      <w:r xmlns:w="http://schemas.openxmlformats.org/wordprocessingml/2006/main">
        <w:t xml:space="preserve">2. Gleði kemur að morgni: Að uppgötva blessanir þess að þjóna Drottni</w:t>
      </w:r>
    </w:p>
    <w:p/>
    <w:p>
      <w:r xmlns:w="http://schemas.openxmlformats.org/wordprocessingml/2006/main">
        <w:t xml:space="preserve">1. Galatabréfið 6:7-9 - "Látið ekki blekkjast: Guð verður ekki að spotti. Maður uppsker það sem hann sáir. Hver sem sáir til að þóknast holdi sínu, af holdinu mun uppskera glötun; hver sem sáir til að þóknast andanum, af Andinn mun uppskera eilíft líf. Verum ekki þreyttir á að gera gott, því að á réttum tíma munum við uppskera ef við gefumst ekki upp."</w:t>
      </w:r>
    </w:p>
    <w:p/>
    <w:p>
      <w:r xmlns:w="http://schemas.openxmlformats.org/wordprocessingml/2006/main">
        <w:t xml:space="preserve">2. Jesaja 58:11 - "Drottinn mun leiða þig alla tíð, hann mun fullnægja þörfum þínum í sólbrenndu landi og styrkja burð þinn. Þú munt verða eins og vökvaður garður, eins og lind sem aldrei bregst. "</w:t>
      </w:r>
    </w:p>
    <w:p/>
    <w:p>
      <w:r xmlns:w="http://schemas.openxmlformats.org/wordprocessingml/2006/main">
        <w:t xml:space="preserve">Sálmur 127 er sálmur sem undirstrikar mikilvægi þess að treysta á ráðstöfun Guðs og visku á öllum sviðum lífsins.</w:t>
      </w:r>
    </w:p>
    <w:p/>
    <w:p>
      <w:r xmlns:w="http://schemas.openxmlformats.org/wordprocessingml/2006/main">
        <w:t xml:space="preserve">1. málsgrein: Sálmaritarinn lýsir því yfir að ef Drottinn byggi ekki húsið sé verk verkamanna til einskis. Þeir leggja áherslu á að sannur árangur komi frá Guði, ekki af viðleitni manna einum saman. Þeir nefna líka hversu tilgangslaust það er að halda sér vakandi og vinna hörðum höndum án blessunar Guðs (Sálmur 127:1-2).</w:t>
      </w:r>
    </w:p>
    <w:p/>
    <w:p>
      <w:r xmlns:w="http://schemas.openxmlformats.org/wordprocessingml/2006/main">
        <w:t xml:space="preserve">2. málsgrein: Sálmaritarinn fjallar um blessun barna og lýsir þeim sem arfleifð og umbun frá Drottni. Þeir sýna börn sem örvar í hendi stríðsmanns, sem tákna styrk og vernd (Sálmur 127:3-5).</w:t>
      </w:r>
    </w:p>
    <w:p/>
    <w:p>
      <w:r xmlns:w="http://schemas.openxmlformats.org/wordprocessingml/2006/main">
        <w:t xml:space="preserve">Í stuttu máli,</w:t>
      </w:r>
    </w:p>
    <w:p>
      <w:r xmlns:w="http://schemas.openxmlformats.org/wordprocessingml/2006/main">
        <w:t xml:space="preserve">Sálmur hundrað tuttugu og sjö gjafir</w:t>
      </w:r>
    </w:p>
    <w:p>
      <w:r xmlns:w="http://schemas.openxmlformats.org/wordprocessingml/2006/main">
        <w:t xml:space="preserve">hugleiðing um guðlega ráðstöfun,</w:t>
      </w:r>
    </w:p>
    <w:p>
      <w:r xmlns:w="http://schemas.openxmlformats.org/wordprocessingml/2006/main">
        <w:t xml:space="preserve">og viðurkenning á blessunum,</w:t>
      </w:r>
    </w:p>
    <w:p>
      <w:r xmlns:w="http://schemas.openxmlformats.org/wordprocessingml/2006/main">
        <w:t xml:space="preserve">undirstrika íhugun sem næst með því að viðurkenna háð Guðs á sama tíma og hún leggur áherslu á viðurkenningu á guðlegum gjöfum.</w:t>
      </w:r>
    </w:p>
    <w:p/>
    <w:p>
      <w:r xmlns:w="http://schemas.openxmlformats.org/wordprocessingml/2006/main">
        <w:t xml:space="preserve">Með því að leggja áherslu á traust sem lýst er í sambandi við að viðurkenna þörfina fyrir guðlega þátttöku en staðfesta tilgangsleysi sjálfsbjargar.</w:t>
      </w:r>
    </w:p>
    <w:p>
      <w:r xmlns:w="http://schemas.openxmlformats.org/wordprocessingml/2006/main">
        <w:t xml:space="preserve">Að minnast á tilgangsleysi sem sýnt er varðandi það að viðurkenna takmarkanir án guðlegrar blessunar á sama tíma og lýsa þörf fyrir velþóknun Guðs.</w:t>
      </w:r>
    </w:p>
    <w:p>
      <w:r xmlns:w="http://schemas.openxmlformats.org/wordprocessingml/2006/main">
        <w:t xml:space="preserve">Lýsa þakklæti sem borið er fram varðandi það að viðurkenna börn sem gjafir frá Guði en staðfesta mikilvægi þeirra.</w:t>
      </w:r>
    </w:p>
    <w:p>
      <w:r xmlns:w="http://schemas.openxmlformats.org/wordprocessingml/2006/main">
        <w:t xml:space="preserve">Að viðurkenna táknmál sem kemur fram um að viðurkenna styrk og vernd sem börn veita um leið og gildi þeirra eru staðfest.</w:t>
      </w:r>
    </w:p>
    <w:p/>
    <w:p>
      <w:r xmlns:w="http://schemas.openxmlformats.org/wordprocessingml/2006/main">
        <w:t xml:space="preserve">Sálmarnir 127:1 Nema Drottinn byggi húsið, erfiða þeir til einskis sem byggja það; nema Drottinn varðveiti borgina, vaknar varðmaðurinn til einskis.</w:t>
      </w:r>
    </w:p>
    <w:p/>
    <w:p>
      <w:r xmlns:w="http://schemas.openxmlformats.org/wordprocessingml/2006/main">
        <w:t xml:space="preserve">Drottinn er sá sem byggir og verndar.</w:t>
      </w:r>
    </w:p>
    <w:p/>
    <w:p>
      <w:r xmlns:w="http://schemas.openxmlformats.org/wordprocessingml/2006/main">
        <w:t xml:space="preserve">1. Drottinn er grunnurinn okkar - hvernig við getum treyst á Drottin í öllum hlutum</w:t>
      </w:r>
    </w:p>
    <w:p/>
    <w:p>
      <w:r xmlns:w="http://schemas.openxmlformats.org/wordprocessingml/2006/main">
        <w:t xml:space="preserve">2. Blessun öryggis - Hvernig Drottinn veitir fólki sínu vernd</w:t>
      </w:r>
    </w:p>
    <w:p/>
    <w:p>
      <w:r xmlns:w="http://schemas.openxmlformats.org/wordprocessingml/2006/main">
        <w:t xml:space="preserve">1. Sálmur 33:11, "Ráð Drottins stendur að eilífu, hugsanir hjarta hans frá kyni til kyns."</w:t>
      </w:r>
    </w:p>
    <w:p/>
    <w:p>
      <w:r xmlns:w="http://schemas.openxmlformats.org/wordprocessingml/2006/main">
        <w:t xml:space="preserve">2. Sálmur 4:8, "Bæði vil ég leggja mig til hvílu og sofa, því að þú, Drottinn, einn lætur mig búa öruggur."</w:t>
      </w:r>
    </w:p>
    <w:p/>
    <w:p>
      <w:r xmlns:w="http://schemas.openxmlformats.org/wordprocessingml/2006/main">
        <w:t xml:space="preserve">Sálmarnir 127:2 Það er fánýtt fyrir yður að rísa upp snemma, sitja seint á fætur, eta brauð sorgarinnar, því að svo lætur hann ástvin sinn sofa.</w:t>
      </w:r>
    </w:p>
    <w:p/>
    <w:p>
      <w:r xmlns:w="http://schemas.openxmlformats.org/wordprocessingml/2006/main">
        <w:t xml:space="preserve">Guð gefur okkur hvíld og frið þegar við treystum á hann.</w:t>
      </w:r>
    </w:p>
    <w:p/>
    <w:p>
      <w:r xmlns:w="http://schemas.openxmlformats.org/wordprocessingml/2006/main">
        <w:t xml:space="preserve">1: Treystu Drottni og treystu á hann fyrir hvíld og frið.</w:t>
      </w:r>
    </w:p>
    <w:p/>
    <w:p>
      <w:r xmlns:w="http://schemas.openxmlformats.org/wordprocessingml/2006/main">
        <w:t xml:space="preserve">2: Hallaðu þér á Drottin fyrir þann frið og hvíld sem við þurfum öll.</w:t>
      </w:r>
    </w:p>
    <w:p/>
    <w:p>
      <w:r xmlns:w="http://schemas.openxmlformats.org/wordprocessingml/2006/main">
        <w:t xml:space="preserve">1: Matteusarguðspjall 11:28-30 - Komið til mín, allir sem erfiða og þungar eru hlaðnir, og ég mun veita yður hvíld.</w:t>
      </w:r>
    </w:p>
    <w:p/>
    <w:p>
      <w:r xmlns:w="http://schemas.openxmlformats.org/wordprocessingml/2006/main">
        <w:t xml:space="preserve">2: Jesaja 40:28-31 - Hefur þú ekki vitað það? Hefurðu ekki heyrt? Drottinn er hinn eilífi Guð, skapari endimarka jarðar. Hann dofnar ekki eða þreytist ekki; skilningur hans er órannsakanlegur.</w:t>
      </w:r>
    </w:p>
    <w:p/>
    <w:p>
      <w:r xmlns:w="http://schemas.openxmlformats.org/wordprocessingml/2006/main">
        <w:t xml:space="preserve">Sálmarnir 127:3 Sjá, börn eru arfleifð Drottins, og ávöxtur móðurkviðar er laun hans.</w:t>
      </w:r>
    </w:p>
    <w:p/>
    <w:p>
      <w:r xmlns:w="http://schemas.openxmlformats.org/wordprocessingml/2006/main">
        <w:t xml:space="preserve">Börn eru blessun frá Drottni og ber að þykja vænt um þau og hlúa að þeim.</w:t>
      </w:r>
    </w:p>
    <w:p/>
    <w:p>
      <w:r xmlns:w="http://schemas.openxmlformats.org/wordprocessingml/2006/main">
        <w:t xml:space="preserve">1. Blessun barna</w:t>
      </w:r>
    </w:p>
    <w:p/>
    <w:p>
      <w:r xmlns:w="http://schemas.openxmlformats.org/wordprocessingml/2006/main">
        <w:t xml:space="preserve">2. Hlúa að arfleifð Guðs</w:t>
      </w:r>
    </w:p>
    <w:p/>
    <w:p>
      <w:r xmlns:w="http://schemas.openxmlformats.org/wordprocessingml/2006/main">
        <w:t xml:space="preserve">1. Efesusbréfið 6:4 - "Faðir, reitið ekki börn yðar til reiði, heldur alið þau upp í aga og fræðslu Drottins."</w:t>
      </w:r>
    </w:p>
    <w:p/>
    <w:p>
      <w:r xmlns:w="http://schemas.openxmlformats.org/wordprocessingml/2006/main">
        <w:t xml:space="preserve">2. Orðskviðirnir 22:6 - "Fræðið sveininn þann veg sem hann á að fara, jafnvel þegar hann er gamall mun hann ekki víkja frá honum."</w:t>
      </w:r>
    </w:p>
    <w:p/>
    <w:p>
      <w:r xmlns:w="http://schemas.openxmlformats.org/wordprocessingml/2006/main">
        <w:t xml:space="preserve">Sálmarnir 127:4 Eins og örvar í hendi kappans. svo eru unglingabörn.</w:t>
      </w:r>
    </w:p>
    <w:p/>
    <w:p>
      <w:r xmlns:w="http://schemas.openxmlformats.org/wordprocessingml/2006/main">
        <w:t xml:space="preserve">Börn eru blessun frá Guði og uppspretta styrks.</w:t>
      </w:r>
    </w:p>
    <w:p/>
    <w:p>
      <w:r xmlns:w="http://schemas.openxmlformats.org/wordprocessingml/2006/main">
        <w:t xml:space="preserve">1: Styrkur guðrækinna barna</w:t>
      </w:r>
    </w:p>
    <w:p/>
    <w:p>
      <w:r xmlns:w="http://schemas.openxmlformats.org/wordprocessingml/2006/main">
        <w:t xml:space="preserve">2: Barnagjöf Guðs</w:t>
      </w:r>
    </w:p>
    <w:p/>
    <w:p>
      <w:r xmlns:w="http://schemas.openxmlformats.org/wordprocessingml/2006/main">
        <w:t xml:space="preserve">1: Efesusbréfið 6:1-4 Börn, hlýðið foreldrum yðar í Drottni, því að þetta er rétt. Heiðra föður þinn og móður, sem er fyrsta boðorðið með fyrirheiti, svo að þér fari vel og þú megir njóta langrar lífs á jörðu.</w:t>
      </w:r>
    </w:p>
    <w:p/>
    <w:p>
      <w:r xmlns:w="http://schemas.openxmlformats.org/wordprocessingml/2006/main">
        <w:t xml:space="preserve">2: Orðskviðirnir 22:6 Fræðið sveininn um þann veg sem hann á að fara, og þegar hann er gamall mun hann ekki hverfa frá honum.</w:t>
      </w:r>
    </w:p>
    <w:p/>
    <w:p>
      <w:r xmlns:w="http://schemas.openxmlformats.org/wordprocessingml/2006/main">
        <w:t xml:space="preserve">Sálmarnir 127:5 Sæll er sá maður, sem hefir örva sinn fullan af þeim. Þeir skulu ekki til skammar verða, heldur tala þeir við óvinina í hliðinu.</w:t>
      </w:r>
    </w:p>
    <w:p/>
    <w:p>
      <w:r xmlns:w="http://schemas.openxmlformats.org/wordprocessingml/2006/main">
        <w:t xml:space="preserve">Mikilvægi þess að eignast börn er lögð áhersla á sem uppspretta sannrar hamingju og leið til verndar.</w:t>
      </w:r>
    </w:p>
    <w:p/>
    <w:p>
      <w:r xmlns:w="http://schemas.openxmlformats.org/wordprocessingml/2006/main">
        <w:t xml:space="preserve">1. Foreldrahlutverk: Gjöf gleði og verndar</w:t>
      </w:r>
    </w:p>
    <w:p/>
    <w:p>
      <w:r xmlns:w="http://schemas.openxmlformats.org/wordprocessingml/2006/main">
        <w:t xml:space="preserve">2. Að finna gleði í gjöf barna</w:t>
      </w:r>
    </w:p>
    <w:p/>
    <w:p>
      <w:r xmlns:w="http://schemas.openxmlformats.org/wordprocessingml/2006/main">
        <w:t xml:space="preserve">1. Sálmur 72:3-4 - Lát fjöllin bera velmegun fyrir fólkið og hæðirnar í réttlæti! Verði hann málstað fátækra fólksins, veiti börnum hinna fátæku frelsun og bæli niður kúgarann!</w:t>
      </w:r>
    </w:p>
    <w:p/>
    <w:p>
      <w:r xmlns:w="http://schemas.openxmlformats.org/wordprocessingml/2006/main">
        <w:t xml:space="preserve">2. Orðskviðirnir 17:6 - Barnabörn eru kóróna aldraðra og dýrð barna er feður þeirra.</w:t>
      </w:r>
    </w:p>
    <w:p/>
    <w:p>
      <w:r xmlns:w="http://schemas.openxmlformats.org/wordprocessingml/2006/main">
        <w:t xml:space="preserve">Sálmur 128 er sálmur sem talar um blessunina og velmegunina sem hljótast af þeim sem óttast og ganga á vegum Drottins.</w:t>
      </w:r>
    </w:p>
    <w:p/>
    <w:p>
      <w:r xmlns:w="http://schemas.openxmlformats.org/wordprocessingml/2006/main">
        <w:t xml:space="preserve">1. málsgrein: Sálmaritarinn lýsir blessun þeirra sem óttast Drottin og leggur áherslu á að þeir muni njóta ávaxta erfiðis síns. Þeim er lofað velmegun, ánægju og blessunum í lífi sínu (Sálmur 128:1-2).</w:t>
      </w:r>
    </w:p>
    <w:p/>
    <w:p>
      <w:r xmlns:w="http://schemas.openxmlformats.org/wordprocessingml/2006/main">
        <w:t xml:space="preserve">2. málsgrein: Sálmaritarinn dregur upp mynd af frjóu og ánægjulegu fjölskyldulífi. Þeir tala um konu sem frjóan vínvið innan heimilisins og börn sem ólífusprota í kringum borðið. Þetta myndmál táknar gnægð, einingu og blessun (Sálmur 128:3-4).</w:t>
      </w:r>
    </w:p>
    <w:p/>
    <w:p>
      <w:r xmlns:w="http://schemas.openxmlformats.org/wordprocessingml/2006/main">
        <w:t xml:space="preserve">3. málsgrein: Sálmaritarinn boðar blessun yfir Jerúsalem frá Síon. Þeir lýsa von um að friður og velmegun verði yfir fólki Guðs (Sálmur 128:5-6).</w:t>
      </w:r>
    </w:p>
    <w:p/>
    <w:p>
      <w:r xmlns:w="http://schemas.openxmlformats.org/wordprocessingml/2006/main">
        <w:t xml:space="preserve">Í stuttu máli,</w:t>
      </w:r>
    </w:p>
    <w:p>
      <w:r xmlns:w="http://schemas.openxmlformats.org/wordprocessingml/2006/main">
        <w:t xml:space="preserve">Sálmur hundrað tuttugu og átta gjafir</w:t>
      </w:r>
    </w:p>
    <w:p>
      <w:r xmlns:w="http://schemas.openxmlformats.org/wordprocessingml/2006/main">
        <w:t xml:space="preserve">hugleiðing um blessanir,</w:t>
      </w:r>
    </w:p>
    <w:p>
      <w:r xmlns:w="http://schemas.openxmlformats.org/wordprocessingml/2006/main">
        <w:t xml:space="preserve">og staðfesting á guðlegri hylli,</w:t>
      </w:r>
    </w:p>
    <w:p>
      <w:r xmlns:w="http://schemas.openxmlformats.org/wordprocessingml/2006/main">
        <w:t xml:space="preserve">undirstrika íhugun sem náðst hefur með því að viðurkenna lotningu fyrir Guði á sama tíma og lögð er áhersla á viðurkenningu á ríkulegu úrræði.</w:t>
      </w:r>
    </w:p>
    <w:p/>
    <w:p>
      <w:r xmlns:w="http://schemas.openxmlformats.org/wordprocessingml/2006/main">
        <w:t xml:space="preserve">Að leggja áherslu á blessun sem lýst er í tengslum við viðurkenningu á ótta við Guð en staðfesta umbun fyrir réttlæti.</w:t>
      </w:r>
    </w:p>
    <w:p>
      <w:r xmlns:w="http://schemas.openxmlformats.org/wordprocessingml/2006/main">
        <w:t xml:space="preserve">Nefndu loforð um að viðurkenna velmegun sem stafar af guðrækni á sama tíma og þú tjáir ánægju.</w:t>
      </w:r>
    </w:p>
    <w:p>
      <w:r xmlns:w="http://schemas.openxmlformats.org/wordprocessingml/2006/main">
        <w:t xml:space="preserve">Að tjá myndmál sem fram kemur varðandi viðurkenningu á frjósömu fjölskyldulífi á sama tíma og staðfesta einingu og blessun.</w:t>
      </w:r>
    </w:p>
    <w:p>
      <w:r xmlns:w="http://schemas.openxmlformats.org/wordprocessingml/2006/main">
        <w:t xml:space="preserve">Viðurkenna blessun sem lýst er yfir um að viðurkenna guðlega velþóknun á Jerúsalem á sama tíma og hún tjáði þrá eftir friði og velmegun.</w:t>
      </w:r>
    </w:p>
    <w:p/>
    <w:p>
      <w:r xmlns:w="http://schemas.openxmlformats.org/wordprocessingml/2006/main">
        <w:t xml:space="preserve">Sálmarnir 128:1 Sæll er hver sem óttast Drottin. sem gengur á hans vegum.</w:t>
      </w:r>
    </w:p>
    <w:p/>
    <w:p>
      <w:r xmlns:w="http://schemas.openxmlformats.org/wordprocessingml/2006/main">
        <w:t xml:space="preserve">Blessun þeirra sem óttast og ganga á vegum Drottins.</w:t>
      </w:r>
    </w:p>
    <w:p/>
    <w:p>
      <w:r xmlns:w="http://schemas.openxmlformats.org/wordprocessingml/2006/main">
        <w:t xml:space="preserve">1. Blessun hlýðni við Guð</w:t>
      </w:r>
    </w:p>
    <w:p/>
    <w:p>
      <w:r xmlns:w="http://schemas.openxmlformats.org/wordprocessingml/2006/main">
        <w:t xml:space="preserve">2. Gleði þess að ganga á vegum Drottins</w:t>
      </w:r>
    </w:p>
    <w:p/>
    <w:p>
      <w:r xmlns:w="http://schemas.openxmlformats.org/wordprocessingml/2006/main">
        <w:t xml:space="preserve">1. Mósebók 28:1-2 - Og ef þú hlýðir dyggilega rödd Drottins Guðs þíns og gætir þess að halda öll boðorð hans, sem ég býð þér í dag, mun Drottinn Guð þinn setja þig hátt yfir allar þjóðir jarðarinnar. . Og allar þessar blessanir munu koma yfir þig og ná þér, ef þú hlýðir rödd Drottins Guðs þíns.</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Sálmarnir 128:2 Því erfiði handa þinna skalt þú eta. Sælur munt þú vera og þér mun vel.</w:t>
      </w:r>
    </w:p>
    <w:p/>
    <w:p>
      <w:r xmlns:w="http://schemas.openxmlformats.org/wordprocessingml/2006/main">
        <w:t xml:space="preserve">Sálmaritarinn hvetur okkur til að vera sátt við handaverk okkar og lofar okkur í kjölfarið hamingju og farsæld.</w:t>
      </w:r>
    </w:p>
    <w:p/>
    <w:p>
      <w:r xmlns:w="http://schemas.openxmlformats.org/wordprocessingml/2006/main">
        <w:t xml:space="preserve">1. Uppskera laun erfiðisvinnu</w:t>
      </w:r>
    </w:p>
    <w:p/>
    <w:p>
      <w:r xmlns:w="http://schemas.openxmlformats.org/wordprocessingml/2006/main">
        <w:t xml:space="preserve">2. Ánægja færir hamingju og velmegun</w:t>
      </w:r>
    </w:p>
    <w:p/>
    <w:p>
      <w:r xmlns:w="http://schemas.openxmlformats.org/wordprocessingml/2006/main">
        <w:t xml:space="preserve">1. Orðskviðirnir 22:29 - Sérðu kappsaman mann í viðskiptum sínum? hann skal standa frammi fyrir konungum; hann skal ekki standa frammi fyrir vondum mönnum.</w:t>
      </w:r>
    </w:p>
    <w:p/>
    <w:p>
      <w:r xmlns:w="http://schemas.openxmlformats.org/wordprocessingml/2006/main">
        <w:t xml:space="preserve">2. Hebreabréfið 10:36 - Því að þér hafið þörf fyrir þolinmæði, svo að þér, eftir að þér hafið gjört vilja Guðs, gætuð hlotið fyrirheitið.</w:t>
      </w:r>
    </w:p>
    <w:p/>
    <w:p>
      <w:r xmlns:w="http://schemas.openxmlformats.org/wordprocessingml/2006/main">
        <w:t xml:space="preserve">Sálmarnir 128:3 Kona þín skal vera sem frjósamur vínviður við hlið húss þíns, börn þín sem olíujurtir umhverfis borð þitt.</w:t>
      </w:r>
    </w:p>
    <w:p/>
    <w:p>
      <w:r xmlns:w="http://schemas.openxmlformats.org/wordprocessingml/2006/main">
        <w:t xml:space="preserve">Sálmaritarinn blessar þá sem eiga frjóar konur og börn.</w:t>
      </w:r>
    </w:p>
    <w:p/>
    <w:p>
      <w:r xmlns:w="http://schemas.openxmlformats.org/wordprocessingml/2006/main">
        <w:t xml:space="preserve">1. Blessun frjósamra fjölskyldna</w:t>
      </w:r>
    </w:p>
    <w:p/>
    <w:p>
      <w:r xmlns:w="http://schemas.openxmlformats.org/wordprocessingml/2006/main">
        <w:t xml:space="preserve">2. Biblíuleg leiðarvísir til að rækta upp guðrækna fjölskyldu</w:t>
      </w:r>
    </w:p>
    <w:p/>
    <w:p>
      <w:r xmlns:w="http://schemas.openxmlformats.org/wordprocessingml/2006/main">
        <w:t xml:space="preserve">1. Mósebók 28:4-8 - Blessun Drottins fyrir hlýðni</w:t>
      </w:r>
    </w:p>
    <w:p/>
    <w:p>
      <w:r xmlns:w="http://schemas.openxmlformats.org/wordprocessingml/2006/main">
        <w:t xml:space="preserve">2. Orðskviðirnir 14:1 - Vitur kona byggir hús sitt</w:t>
      </w:r>
    </w:p>
    <w:p/>
    <w:p>
      <w:r xmlns:w="http://schemas.openxmlformats.org/wordprocessingml/2006/main">
        <w:t xml:space="preserve">Sálmarnir 128:4 Sjá, þannig mun sá maður verða blessaður, sem óttast Drottin.</w:t>
      </w:r>
    </w:p>
    <w:p/>
    <w:p>
      <w:r xmlns:w="http://schemas.openxmlformats.org/wordprocessingml/2006/main">
        <w:t xml:space="preserve">Sálmur 128:4 hvetur okkur til að óttast Drottin, eins og hann mun blessa okkur þegar við gerum það.</w:t>
      </w:r>
    </w:p>
    <w:p/>
    <w:p>
      <w:r xmlns:w="http://schemas.openxmlformats.org/wordprocessingml/2006/main">
        <w:t xml:space="preserve">1. "Blessun þess að óttast Drottin"</w:t>
      </w:r>
    </w:p>
    <w:p/>
    <w:p>
      <w:r xmlns:w="http://schemas.openxmlformats.org/wordprocessingml/2006/main">
        <w:t xml:space="preserve">2. "Gleði þess að þekkja Drottin"</w:t>
      </w:r>
    </w:p>
    <w:p/>
    <w:p>
      <w:r xmlns:w="http://schemas.openxmlformats.org/wordprocessingml/2006/main">
        <w:t xml:space="preserve">1. Orðskviðirnir 1:7 "Ótti Drottins er upphaf þekkingar"</w:t>
      </w:r>
    </w:p>
    <w:p/>
    <w:p>
      <w:r xmlns:w="http://schemas.openxmlformats.org/wordprocessingml/2006/main">
        <w:t xml:space="preserve">2. Sálmur 34:9 "Óttist Drottin, þér hans heilögu, því að þá skortir ekkert sem óttast hann."</w:t>
      </w:r>
    </w:p>
    <w:p/>
    <w:p>
      <w:r xmlns:w="http://schemas.openxmlformats.org/wordprocessingml/2006/main">
        <w:t xml:space="preserve">Sálmarnir 128:5 Drottinn mun blessa þig frá Síon, og þú munt sjá hið góða í Jerúsalem alla ævidaga þína.</w:t>
      </w:r>
    </w:p>
    <w:p/>
    <w:p>
      <w:r xmlns:w="http://schemas.openxmlformats.org/wordprocessingml/2006/main">
        <w:t xml:space="preserve">Guð mun blessa okkur fyrir trúfesti okkar og við munum upplifa gæsku Jerúsalem alla daga lífs okkar.</w:t>
      </w:r>
    </w:p>
    <w:p/>
    <w:p>
      <w:r xmlns:w="http://schemas.openxmlformats.org/wordprocessingml/2006/main">
        <w:t xml:space="preserve">1. Blessun trúfestisins</w:t>
      </w:r>
    </w:p>
    <w:p/>
    <w:p>
      <w:r xmlns:w="http://schemas.openxmlformats.org/wordprocessingml/2006/main">
        <w:t xml:space="preserve">2. Að upplifa gæsku Guðs</w:t>
      </w:r>
    </w:p>
    <w:p/>
    <w:p>
      <w:r xmlns:w="http://schemas.openxmlformats.org/wordprocessingml/2006/main">
        <w:t xml:space="preserve">1. Rómverjabréfið 8:28 - Og vér vitum, að þeim sem elska Guð samverkar allt til góðs, þeim sem kallaðir eru eftir ásetningi hans.</w:t>
      </w:r>
    </w:p>
    <w:p/>
    <w:p>
      <w:r xmlns:w="http://schemas.openxmlformats.org/wordprocessingml/2006/main">
        <w:t xml:space="preserve">2. Efesusbréfið 2:4-5 - En Guð, sem er ríkur af miskunnsemi, vegna hinnar miklu elsku sem hann elskaði okkur með, jafnvel þegar vér vorum dauðir í syndum, hefur hann lífgað oss með Kristi (af náð eruð þér hólpnir)</w:t>
      </w:r>
    </w:p>
    <w:p/>
    <w:p>
      <w:r xmlns:w="http://schemas.openxmlformats.org/wordprocessingml/2006/main">
        <w:t xml:space="preserve">Sálmarnir 128:6 Já, þú munt sjá barnabörn þín og friður yfir Ísrael.</w:t>
      </w:r>
    </w:p>
    <w:p/>
    <w:p>
      <w:r xmlns:w="http://schemas.openxmlformats.org/wordprocessingml/2006/main">
        <w:t xml:space="preserve">Sálmaritarinn hvetur lesandann að Guð muni blessa þá með kynslóðum barna og koma á friði í Ísrael.</w:t>
      </w:r>
    </w:p>
    <w:p/>
    <w:p>
      <w:r xmlns:w="http://schemas.openxmlformats.org/wordprocessingml/2006/main">
        <w:t xml:space="preserve">1. Blessun Guðs: Hvernig á að taka á móti og miðla áfram - Sálmur 128:6</w:t>
      </w:r>
    </w:p>
    <w:p/>
    <w:p>
      <w:r xmlns:w="http://schemas.openxmlformats.org/wordprocessingml/2006/main">
        <w:t xml:space="preserve">2. Loforð Guðs um frið í Ísrael - Sálmur 128:6</w:t>
      </w:r>
    </w:p>
    <w:p/>
    <w:p>
      <w:r xmlns:w="http://schemas.openxmlformats.org/wordprocessingml/2006/main">
        <w:t xml:space="preserve">1. Jesaja 54:13 - "Og öll börn þín skulu kennd verða af Drottni, og friður barna þinna mun mikill verða."</w:t>
      </w:r>
    </w:p>
    <w:p/>
    <w:p>
      <w:r xmlns:w="http://schemas.openxmlformats.org/wordprocessingml/2006/main">
        <w:t xml:space="preserve">2. Sálmur 37:25 - "Ég hef verið ungur og nú er ég gamall, samt hef ég ekki séð hinn réttláta yfirgefinn, né niðja hans biðja um brauð."</w:t>
      </w:r>
    </w:p>
    <w:p/>
    <w:p>
      <w:r xmlns:w="http://schemas.openxmlformats.org/wordprocessingml/2006/main">
        <w:t xml:space="preserve">Sálmur 129 er sálmur sem segir frá þrengingum og ofsóknum sem fólk Guðs hefur mátt þola, en lýsir samt trausti á réttlæti og frelsun Guðs.</w:t>
      </w:r>
    </w:p>
    <w:p/>
    <w:p>
      <w:r xmlns:w="http://schemas.openxmlformats.org/wordprocessingml/2006/main">
        <w:t xml:space="preserve">1. málsgrein: Sálmaritarinn minnir á þau fjölmörgu skipti þegar Ísrael hefur verið kúgað og þjáð af óvinum sínum. Þeir lýsa því hvernig kúgarar þeirra hafa beitt þá grimmilegri meðferð, en þeir staðhæfa að þeir hafi ekki verið sigraðir að fullu (Sálmur 129:1-3).</w:t>
      </w:r>
    </w:p>
    <w:p/>
    <w:p>
      <w:r xmlns:w="http://schemas.openxmlformats.org/wordprocessingml/2006/main">
        <w:t xml:space="preserve">2. málsgrein: Sálmaritarinn beitir bölvun yfir óvinum Síonar og lætur í ljós löngun til ósigurs þeirra og eyðileggingar. Þeir nota skær myndmál til að sýna örlög þeirra sem eru á móti fólki Guðs sem visnað gras á húsþökum sem getur ekki borið ávöxt (Sálmur 129:4-8).</w:t>
      </w:r>
    </w:p>
    <w:p/>
    <w:p>
      <w:r xmlns:w="http://schemas.openxmlformats.org/wordprocessingml/2006/main">
        <w:t xml:space="preserve">Í stuttu máli,</w:t>
      </w:r>
    </w:p>
    <w:p>
      <w:r xmlns:w="http://schemas.openxmlformats.org/wordprocessingml/2006/main">
        <w:t xml:space="preserve">Sálmur hundrað tuttugu og níu gjafir</w:t>
      </w:r>
    </w:p>
    <w:p>
      <w:r xmlns:w="http://schemas.openxmlformats.org/wordprocessingml/2006/main">
        <w:t xml:space="preserve">hugleiðing um þjáningu,</w:t>
      </w:r>
    </w:p>
    <w:p>
      <w:r xmlns:w="http://schemas.openxmlformats.org/wordprocessingml/2006/main">
        <w:t xml:space="preserve">og staðfesting á guðlegu réttlæti,</w:t>
      </w:r>
    </w:p>
    <w:p>
      <w:r xmlns:w="http://schemas.openxmlformats.org/wordprocessingml/2006/main">
        <w:t xml:space="preserve">varpa ljósi á íhugun sem náðst hefur með því að rifja upp fyrri kúgun og leggja áherslu á viðurkenningu á frelsun Guðs.</w:t>
      </w:r>
    </w:p>
    <w:p/>
    <w:p>
      <w:r xmlns:w="http://schemas.openxmlformats.org/wordprocessingml/2006/main">
        <w:t xml:space="preserve">Leggja áherslu á minningu sem lýst er í tengslum við að viðurkenna sögu þjáningar en staðfesta seiglu.</w:t>
      </w:r>
    </w:p>
    <w:p>
      <w:r xmlns:w="http://schemas.openxmlformats.org/wordprocessingml/2006/main">
        <w:t xml:space="preserve">Minnt er á staðfestingu á því að viðurkenna andstöðu sem fólk Guðs stendur frammi fyrir á sama tíma og þeir treysta á sigurinn.</w:t>
      </w:r>
    </w:p>
    <w:p>
      <w:r xmlns:w="http://schemas.openxmlformats.org/wordprocessingml/2006/main">
        <w:t xml:space="preserve">Lýsa ákalli fram um að viðurkenna löngun til réttlætis gagnvart óvinum á sama tíma og viðurkenna afleiðingar fyrir illsku.</w:t>
      </w:r>
    </w:p>
    <w:p>
      <w:r xmlns:w="http://schemas.openxmlformats.org/wordprocessingml/2006/main">
        <w:t xml:space="preserve">Viðurkenna myndmál sem kemur fram varðandi það að viðurkenna tilgangsleysi þess að standa gegn fólki Guðs á sama tíma og hún staðfestir vonina í dómi Guðs.</w:t>
      </w:r>
    </w:p>
    <w:p/>
    <w:p>
      <w:r xmlns:w="http://schemas.openxmlformats.org/wordprocessingml/2006/main">
        <w:t xml:space="preserve">Sálmarnir 129:1 Margan tíma hafa þeir hrjáð mig frá æsku minni, segi Ísrael nú:</w:t>
      </w:r>
    </w:p>
    <w:p/>
    <w:p>
      <w:r xmlns:w="http://schemas.openxmlformats.org/wordprocessingml/2006/main">
        <w:t xml:space="preserve">Margsinnis hefur Ísraelsmenn verið þjakaðir af óvinum sínum frá æsku.</w:t>
      </w:r>
    </w:p>
    <w:p/>
    <w:p>
      <w:r xmlns:w="http://schemas.openxmlformats.org/wordprocessingml/2006/main">
        <w:t xml:space="preserve">1: Guð er með okkur í þjáningum okkar og hann mun leiða okkur út á stað frelsis.</w:t>
      </w:r>
    </w:p>
    <w:p/>
    <w:p>
      <w:r xmlns:w="http://schemas.openxmlformats.org/wordprocessingml/2006/main">
        <w:t xml:space="preserve">2: Við verðum að vera trúföst og treysta á styrk Drottins til að bera okkur í gegnum raunir okkar.</w:t>
      </w:r>
    </w:p>
    <w:p/>
    <w:p>
      <w:r xmlns:w="http://schemas.openxmlformats.org/wordprocessingml/2006/main">
        <w:t xml:space="preserve">1: Jesaja 40:29-31 - Hann gefur hinum þreytu vald og styrkir þá máttlausu.</w:t>
      </w:r>
    </w:p>
    <w:p/>
    <w:p>
      <w:r xmlns:w="http://schemas.openxmlformats.org/wordprocessingml/2006/main">
        <w:t xml:space="preserve">2:1 Pétursbréf 5:7 - Varpið öllum áhyggjum yðar á hann, því að hann ber umhyggju fyrir yður.</w:t>
      </w:r>
    </w:p>
    <w:p/>
    <w:p>
      <w:r xmlns:w="http://schemas.openxmlformats.org/wordprocessingml/2006/main">
        <w:t xml:space="preserve">Sálmarnir 129:2 Marga tíma hafa þeir hrjáð mig frá æsku, en þó hafa þeir ekki sigrað mig.</w:t>
      </w:r>
    </w:p>
    <w:p/>
    <w:p>
      <w:r xmlns:w="http://schemas.openxmlformats.org/wordprocessingml/2006/main">
        <w:t xml:space="preserve">Sálmaritarinn talar um að hafa staðið frammi fyrir vandræðum frá barnæsku, en þrátt fyrir þau hefur þeim ekki tekist að sigrast á þeim.</w:t>
      </w:r>
    </w:p>
    <w:p/>
    <w:p>
      <w:r xmlns:w="http://schemas.openxmlformats.org/wordprocessingml/2006/main">
        <w:t xml:space="preserve">1. "Vernd Guðs á erfiðleikatímum"</w:t>
      </w:r>
    </w:p>
    <w:p/>
    <w:p>
      <w:r xmlns:w="http://schemas.openxmlformats.org/wordprocessingml/2006/main">
        <w:t xml:space="preserve">2. "Máttur þrautseigju"</w:t>
      </w:r>
    </w:p>
    <w:p/>
    <w:p>
      <w:r xmlns:w="http://schemas.openxmlformats.org/wordprocessingml/2006/main">
        <w:t xml:space="preserve">1. Rómverjabréfið 8:35-39 - "Hver mun skilja okkur frá kærleika Krists? Mun þrenging eða neyð eða ofsóknir eða hungur eða nekt eða hætta eða sverð?"</w:t>
      </w:r>
    </w:p>
    <w:p/>
    <w:p>
      <w:r xmlns:w="http://schemas.openxmlformats.org/wordprocessingml/2006/main">
        <w:t xml:space="preserve">2. Sálmur 23:4 - "Þótt ég gangi um dal dauðans skugga óttast ég ekkert illt, því að þú ert með mér."</w:t>
      </w:r>
    </w:p>
    <w:p/>
    <w:p>
      <w:r xmlns:w="http://schemas.openxmlformats.org/wordprocessingml/2006/main">
        <w:t xml:space="preserve">Sálmarnir 129:3 Plægjarnir plægðu á bak mér, þeir lengdu spor sín.</w:t>
      </w:r>
    </w:p>
    <w:p/>
    <w:p>
      <w:r xmlns:w="http://schemas.openxmlformats.org/wordprocessingml/2006/main">
        <w:t xml:space="preserve">Plógarar hafa plægt á bak sálmaskáldsins og skilið eftir sig langar pælingar.</w:t>
      </w:r>
    </w:p>
    <w:p/>
    <w:p>
      <w:r xmlns:w="http://schemas.openxmlformats.org/wordprocessingml/2006/main">
        <w:t xml:space="preserve">1. Þraukið í gegnum sársauka: Hugleiðing um Sálm 129:3</w:t>
      </w:r>
    </w:p>
    <w:p/>
    <w:p>
      <w:r xmlns:w="http://schemas.openxmlformats.org/wordprocessingml/2006/main">
        <w:t xml:space="preserve">2. Þrek trúarinnar: Rannsókn á Sálmi 129:3</w:t>
      </w:r>
    </w:p>
    <w:p/>
    <w:p>
      <w:r xmlns:w="http://schemas.openxmlformats.org/wordprocessingml/2006/main">
        <w:t xml:space="preserve">1. Rómverjabréfið 8:18, "Því að ég tel að þjáningar þessa tíma séu ekki þess virði að bera saman við þá dýrð sem á að opinberast okkur."</w:t>
      </w:r>
    </w:p>
    <w:p/>
    <w:p>
      <w:r xmlns:w="http://schemas.openxmlformats.org/wordprocessingml/2006/main">
        <w:t xml:space="preserve">2. Hebreabréfið 12:2, „Lítandi til Jesú, upphafsmanns og fullkomnara trúar vorrar, sem fyrir gleðina, sem fyrir honum var lögð, þoldi krossinn, fyrirlitinn skömminni, og situr til hægri handar hásæti Guðs. "</w:t>
      </w:r>
    </w:p>
    <w:p/>
    <w:p>
      <w:r xmlns:w="http://schemas.openxmlformats.org/wordprocessingml/2006/main">
        <w:t xml:space="preserve">Sálmarnir 129:4 Drottinn er réttlátur, hann hefir skorið í sundur strengi óguðlegra.</w:t>
      </w:r>
    </w:p>
    <w:p/>
    <w:p>
      <w:r xmlns:w="http://schemas.openxmlformats.org/wordprocessingml/2006/main">
        <w:t xml:space="preserve">Guð er réttlátur og réttlátur og mun refsa hinum óguðlegu fyrir syndir þeirra.</w:t>
      </w:r>
    </w:p>
    <w:p/>
    <w:p>
      <w:r xmlns:w="http://schemas.openxmlformats.org/wordprocessingml/2006/main">
        <w:t xml:space="preserve">1. Réttlæti Guðs: Að skilja réttlæti Guðs</w:t>
      </w:r>
    </w:p>
    <w:p/>
    <w:p>
      <w:r xmlns:w="http://schemas.openxmlformats.org/wordprocessingml/2006/main">
        <w:t xml:space="preserve">2. Afleiðingar illskunnar: Að lifa í ljósi dóms Guðs</w:t>
      </w:r>
    </w:p>
    <w:p/>
    <w:p>
      <w:r xmlns:w="http://schemas.openxmlformats.org/wordprocessingml/2006/main">
        <w:t xml:space="preserve">1. Rómverjabréfið 12:19-21 - Hefndið ekki, heldur látið svigrúm fyrir reiði Guðs, því ritað er: Mín er hefndin, ég mun gjalda, segir Drottinn.</w:t>
      </w:r>
    </w:p>
    <w:p/>
    <w:p>
      <w:r xmlns:w="http://schemas.openxmlformats.org/wordprocessingml/2006/main">
        <w:t xml:space="preserve">2. Orðskviðirnir 11:21 - Vertu viss um þetta: Hinir óguðlegu munu ekki sleppa refsingu, en þeir sem eru réttlátir fara frjálsir.</w:t>
      </w:r>
    </w:p>
    <w:p/>
    <w:p>
      <w:r xmlns:w="http://schemas.openxmlformats.org/wordprocessingml/2006/main">
        <w:t xml:space="preserve">Sálmarnir 129:5 Lát þá allir verða til skammar og snúa til baka, sem hata Síon.</w:t>
      </w:r>
    </w:p>
    <w:p/>
    <w:p>
      <w:r xmlns:w="http://schemas.openxmlformats.org/wordprocessingml/2006/main">
        <w:t xml:space="preserve">Sálmur 129:5 kallar á að þeir sem hata Síon verði til skammar og snúið til baka.</w:t>
      </w:r>
    </w:p>
    <w:p/>
    <w:p>
      <w:r xmlns:w="http://schemas.openxmlformats.org/wordprocessingml/2006/main">
        <w:t xml:space="preserve">1. Kraftur trúarinnar: Að þekkja og sigrast á hindrunum.</w:t>
      </w:r>
    </w:p>
    <w:p/>
    <w:p>
      <w:r xmlns:w="http://schemas.openxmlformats.org/wordprocessingml/2006/main">
        <w:t xml:space="preserve">2. Hjarta Guðs: Að elska þá sem ekki eru elskaðir.</w:t>
      </w:r>
    </w:p>
    <w:p/>
    <w:p>
      <w:r xmlns:w="http://schemas.openxmlformats.org/wordprocessingml/2006/main">
        <w:t xml:space="preserve">1. Jesaja 54:17 - "Ekkert vopn, sem smíðað er gegn þér, mun dafna, og hverja tungu, sem rís gegn þér í dómi, skalt þú sakfella. Þetta er arfleifð þjóna Drottins, og réttlæti þeirra er frá mér, segir Drottinn."</w:t>
      </w:r>
    </w:p>
    <w:p/>
    <w:p>
      <w:r xmlns:w="http://schemas.openxmlformats.org/wordprocessingml/2006/main">
        <w:t xml:space="preserve">2. Rómverjabréfið 8:37-39 - "Nei, í öllu þessu erum vér meira en sigurvegarar fyrir hann sem elskaði okkur. Því að ég er sannfærður um að hvorki dauði né líf, né englar né tignar, né vald né hlutir. Núverandi né hið ókomna, hvorki hæð né dýpt né nokkur önnur skepna mun geta gert okkur viðskila við kærleika Guðs, sem er í Kristi Jesú, Drottni vorum."</w:t>
      </w:r>
    </w:p>
    <w:p/>
    <w:p>
      <w:r xmlns:w="http://schemas.openxmlformats.org/wordprocessingml/2006/main">
        <w:t xml:space="preserve">Sálmarnir 129:6 Verði þær eins og grasið á húsdökkunum, sem visnar áður en það vex.</w:t>
      </w:r>
    </w:p>
    <w:p/>
    <w:p>
      <w:r xmlns:w="http://schemas.openxmlformats.org/wordprocessingml/2006/main">
        <w:t xml:space="preserve">Í kaflanum er talað um viðkvæmni lífsins.</w:t>
      </w:r>
    </w:p>
    <w:p/>
    <w:p>
      <w:r xmlns:w="http://schemas.openxmlformats.org/wordprocessingml/2006/main">
        <w:t xml:space="preserve">1. Lífið er stutt - lifðu því skynsamlega</w:t>
      </w:r>
    </w:p>
    <w:p/>
    <w:p>
      <w:r xmlns:w="http://schemas.openxmlformats.org/wordprocessingml/2006/main">
        <w:t xml:space="preserve">2. Ekki taka neinu sem sjálfsögðum hlut</w:t>
      </w:r>
    </w:p>
    <w:p/>
    <w:p>
      <w:r xmlns:w="http://schemas.openxmlformats.org/wordprocessingml/2006/main">
        <w:t xml:space="preserve">1. Jakobsbréfið 4:14 - "Þar sem þér vitið ekki hvað verður á morgun. Því hvað er líf yðar? Það er jafnvel gufa, sem birtist um stutta stund og hverfur síðan."</w:t>
      </w:r>
    </w:p>
    <w:p/>
    <w:p>
      <w:r xmlns:w="http://schemas.openxmlformats.org/wordprocessingml/2006/main">
        <w:t xml:space="preserve">2. Lúkasarguðspjall 12:15-20 - "Og hann sagði við þá: Gætið þess og varist ágirnd, því að líf manns felst ekki í gnægð þess, sem hann á."</w:t>
      </w:r>
    </w:p>
    <w:p/>
    <w:p>
      <w:r xmlns:w="http://schemas.openxmlformats.org/wordprocessingml/2006/main">
        <w:t xml:space="preserve">Sálmarnir 129:7 þar sem sláttumaðurinn fyllir ekki hönd sína. né sá sem bindur skera barm sín.</w:t>
      </w:r>
    </w:p>
    <w:p/>
    <w:p>
      <w:r xmlns:w="http://schemas.openxmlformats.org/wordprocessingml/2006/main">
        <w:t xml:space="preserve">Guð hefur gefið okkur meiri blessanir en við getum talið.</w:t>
      </w:r>
    </w:p>
    <w:p/>
    <w:p>
      <w:r xmlns:w="http://schemas.openxmlformats.org/wordprocessingml/2006/main">
        <w:t xml:space="preserve">1. Teldu blessanir þínar: Rannsókn á Sálmi 129:7</w:t>
      </w:r>
    </w:p>
    <w:p/>
    <w:p>
      <w:r xmlns:w="http://schemas.openxmlformats.org/wordprocessingml/2006/main">
        <w:t xml:space="preserve">2. Að viðurkenna gnægð gjafa Guðs: Rannsókn á Sálmum 129:7</w:t>
      </w:r>
    </w:p>
    <w:p/>
    <w:p>
      <w:r xmlns:w="http://schemas.openxmlformats.org/wordprocessingml/2006/main">
        <w:t xml:space="preserve">1. Jakobsbréfið 1:17 - Sérhver góð gjöf og sérhver fullkomin gjöf er að ofan og kemur niður frá föður ljósanna, hjá honum er engin breytileiki né skuggi umsnúninga.</w:t>
      </w:r>
    </w:p>
    <w:p/>
    <w:p>
      <w:r xmlns:w="http://schemas.openxmlformats.org/wordprocessingml/2006/main">
        <w:t xml:space="preserve">2. Lúkasarguðspjall 12:48 - Því að hvers sem mikið er gefið, hans mun mikils krefjast.</w:t>
      </w:r>
    </w:p>
    <w:p/>
    <w:p>
      <w:r xmlns:w="http://schemas.openxmlformats.org/wordprocessingml/2006/main">
        <w:t xml:space="preserve">Sálmarnir 129:8 Ekki segja þeir, sem fram hjá fara: ,,Blessun Drottins sé með þér. Vér blessum þig í nafni Drottins.</w:t>
      </w:r>
    </w:p>
    <w:p/>
    <w:p>
      <w:r xmlns:w="http://schemas.openxmlformats.org/wordprocessingml/2006/main">
        <w:t xml:space="preserve">Drottinn blessar þá sem fara framhjá og bjóða blessanir sínar í hans nafni.</w:t>
      </w:r>
    </w:p>
    <w:p/>
    <w:p>
      <w:r xmlns:w="http://schemas.openxmlformats.org/wordprocessingml/2006/main">
        <w:t xml:space="preserve">1. Kraftur blessunar: Hvernig á að nýta kraft blessunar Guðs til dýrðar</w:t>
      </w:r>
    </w:p>
    <w:p/>
    <w:p>
      <w:r xmlns:w="http://schemas.openxmlformats.org/wordprocessingml/2006/main">
        <w:t xml:space="preserve">2. Mikilvægi blessunar: Að viðurkenna áhrif blessunar á aðra</w:t>
      </w:r>
    </w:p>
    <w:p/>
    <w:p>
      <w:r xmlns:w="http://schemas.openxmlformats.org/wordprocessingml/2006/main">
        <w:t xml:space="preserve">1. Efesusbréfið 1:3-6 - Að lofa Guð fyrir blessun hans í Kristi</w:t>
      </w:r>
    </w:p>
    <w:p/>
    <w:p>
      <w:r xmlns:w="http://schemas.openxmlformats.org/wordprocessingml/2006/main">
        <w:t xml:space="preserve">2. 1. Korintubréf 10:31 - Lifðu lífi sem er Guði þóknanlegt og blessar aðra</w:t>
      </w:r>
    </w:p>
    <w:p/>
    <w:p>
      <w:r xmlns:w="http://schemas.openxmlformats.org/wordprocessingml/2006/main">
        <w:t xml:space="preserve">Sálmur 130 er innilegt ákall um miskunn og fyrirgefningu, sem lýsir djúpri þrá eftir endurlausn og endurreisn Guðs.</w:t>
      </w:r>
    </w:p>
    <w:p/>
    <w:p>
      <w:r xmlns:w="http://schemas.openxmlformats.org/wordprocessingml/2006/main">
        <w:t xml:space="preserve">1. málsgrein: Sálmaritarinn byrjar á því að viðurkenna djúpa neyð þeirra og hrópa til Drottins úr djúpi örvæntingar þeirra. Þeir biðja um gaumgæfilegt eyra og miskunn Guðs og viðurkenna að enginn getur staðið frammi fyrir honum ef hann myndi taka mark á misgjörðum (Sálmur 130:1-4).</w:t>
      </w:r>
    </w:p>
    <w:p/>
    <w:p>
      <w:r xmlns:w="http://schemas.openxmlformats.org/wordprocessingml/2006/main">
        <w:t xml:space="preserve">2. málsgrein: Sálmaritarinn lýsir óbilandi von til Drottins og líkir bið þeirra við bið varðmanna sem bíða morguns. Þeir hvetja Ísrael til að setja von sína á Drottin og fullvissa þá um miskunn hans og ríkulega endurlausn (Sálmur 130:5-8).</w:t>
      </w:r>
    </w:p>
    <w:p/>
    <w:p>
      <w:r xmlns:w="http://schemas.openxmlformats.org/wordprocessingml/2006/main">
        <w:t xml:space="preserve">Í stuttu máli,</w:t>
      </w:r>
    </w:p>
    <w:p>
      <w:r xmlns:w="http://schemas.openxmlformats.org/wordprocessingml/2006/main">
        <w:t xml:space="preserve">Sálmur hundrað og þrjátíu gjafir</w:t>
      </w:r>
    </w:p>
    <w:p>
      <w:r xmlns:w="http://schemas.openxmlformats.org/wordprocessingml/2006/main">
        <w:t xml:space="preserve">ákall um miskunn,</w:t>
      </w:r>
    </w:p>
    <w:p>
      <w:r xmlns:w="http://schemas.openxmlformats.org/wordprocessingml/2006/main">
        <w:t xml:space="preserve">og staðfesting um von,</w:t>
      </w:r>
    </w:p>
    <w:p>
      <w:r xmlns:w="http://schemas.openxmlformats.org/wordprocessingml/2006/main">
        <w:t xml:space="preserve">undirstrika tjáningu sem næst með því að viðurkenna vanlíðan á sama tíma og hún leggur áherslu á viðurkenningu á guðlegri fyrirgefningu.</w:t>
      </w:r>
    </w:p>
    <w:p/>
    <w:p>
      <w:r xmlns:w="http://schemas.openxmlformats.org/wordprocessingml/2006/main">
        <w:t xml:space="preserve">Leggur áherslu á beiðni um að viðurkenna þörf fyrir miskunn Guðs en viðurkenna mannlegan veikleika.</w:t>
      </w:r>
    </w:p>
    <w:p>
      <w:r xmlns:w="http://schemas.openxmlformats.org/wordprocessingml/2006/main">
        <w:t xml:space="preserve">Að nefna fullvissu sem sýnd er um að viðurkenna von um endurlausn Guðs á sama tíma og traust.</w:t>
      </w:r>
    </w:p>
    <w:p>
      <w:r xmlns:w="http://schemas.openxmlformats.org/wordprocessingml/2006/main">
        <w:t xml:space="preserve">Lýstu hvatningu sem borin er fram um að viðurkenna staðfastan kærleika til Guðs en staðfesta ríkulega endurlausn.</w:t>
      </w:r>
    </w:p>
    <w:p>
      <w:r xmlns:w="http://schemas.openxmlformats.org/wordprocessingml/2006/main">
        <w:t xml:space="preserve">Að viðurkenna þrá sem lýst er í sambandi við að viðurkenna guðlega fyrirgefningu á sama tíma og staðfesta traust á frelsun Guðs.</w:t>
      </w:r>
    </w:p>
    <w:p/>
    <w:p>
      <w:r xmlns:w="http://schemas.openxmlformats.org/wordprocessingml/2006/main">
        <w:t xml:space="preserve">Sálmarnir 130:1 Úr djúpinu hrópa ég til þín, Drottinn.</w:t>
      </w:r>
    </w:p>
    <w:p/>
    <w:p>
      <w:r xmlns:w="http://schemas.openxmlformats.org/wordprocessingml/2006/main">
        <w:t xml:space="preserve">Sálmaritarinn hrópar til Drottins í mikilli neyð.</w:t>
      </w:r>
    </w:p>
    <w:p/>
    <w:p>
      <w:r xmlns:w="http://schemas.openxmlformats.org/wordprocessingml/2006/main">
        <w:t xml:space="preserve">1. Djúp trúar okkar: Hvernig við styðjumst við Guð á neyðartímum</w:t>
      </w:r>
    </w:p>
    <w:p/>
    <w:p>
      <w:r xmlns:w="http://schemas.openxmlformats.org/wordprocessingml/2006/main">
        <w:t xml:space="preserve">2. Að hrópa til Drottins: Háð okkar á Guði á erfiðum tímum</w:t>
      </w:r>
    </w:p>
    <w:p/>
    <w:p>
      <w:r xmlns:w="http://schemas.openxmlformats.org/wordprocessingml/2006/main">
        <w:t xml:space="preserve">1. Jesaja 41:10, "Óttast ekki, því að ég er með þér, óttast ekki, því að ég er Guð þinn, ég mun styrkja þig, ég hjálpa þér, ég mun styðja þig með hægri hendi minni."</w:t>
      </w:r>
    </w:p>
    <w:p/>
    <w:p>
      <w:r xmlns:w="http://schemas.openxmlformats.org/wordprocessingml/2006/main">
        <w:t xml:space="preserve">2. Rómverjabréfið 8:26-27, "Eins og andinn hjálpar okkur í veikleika okkar. Því að við vitum ekki hvers við eigum að biðja um, en andinn sjálfur biður fyrir okkur með andvörpum sem eru of djúpar til orða. Og sá sem rannsakar. hjörtu vita hvað er hugur andans, því að andinn biður fyrir hina heilögu samkvæmt vilja Guðs."</w:t>
      </w:r>
    </w:p>
    <w:p/>
    <w:p>
      <w:r xmlns:w="http://schemas.openxmlformats.org/wordprocessingml/2006/main">
        <w:t xml:space="preserve">Sálmarnir 130:2 Drottinn, heyr raust mína, lát eyru þín hlýða á raust grátbeiðna minna.</w:t>
      </w:r>
    </w:p>
    <w:p/>
    <w:p>
      <w:r xmlns:w="http://schemas.openxmlformats.org/wordprocessingml/2006/main">
        <w:t xml:space="preserve">Sálmaritarinn biður Drottin að vera gaum að bænum hans.</w:t>
      </w:r>
    </w:p>
    <w:p/>
    <w:p>
      <w:r xmlns:w="http://schemas.openxmlformats.org/wordprocessingml/2006/main">
        <w:t xml:space="preserve">1. Kraftur bænarinnar: Að læra að hlusta á rödd Guðs</w:t>
      </w:r>
    </w:p>
    <w:p/>
    <w:p>
      <w:r xmlns:w="http://schemas.openxmlformats.org/wordprocessingml/2006/main">
        <w:t xml:space="preserve">2. Að vita hvenær á að biðja: Að skilja hversu brýnt beiðnir okkar eru</w:t>
      </w:r>
    </w:p>
    <w:p/>
    <w:p>
      <w:r xmlns:w="http://schemas.openxmlformats.org/wordprocessingml/2006/main">
        <w:t xml:space="preserve">1. Jakobsbréfið 4:3 - "Þú biður og þiggið ekki, af því að þú biður rangt, til að eyða því í ástríður þínar."</w:t>
      </w:r>
    </w:p>
    <w:p/>
    <w:p>
      <w:r xmlns:w="http://schemas.openxmlformats.org/wordprocessingml/2006/main">
        <w:t xml:space="preserve">2. Filippíbréfið 4:6-7 - "Verið ekki áhyggjufullir um neitt, heldur skuluð í öllu gera óskir yðar kunnar Guði með bæn og beiðni og þakkargjörð."</w:t>
      </w:r>
    </w:p>
    <w:p/>
    <w:p>
      <w:r xmlns:w="http://schemas.openxmlformats.org/wordprocessingml/2006/main">
        <w:t xml:space="preserve">Sálmarnir 130:3 Ef þú, Drottinn, tekur mark á misgjörðum, Drottinn, hver mun standa?</w:t>
      </w:r>
    </w:p>
    <w:p/>
    <w:p>
      <w:r xmlns:w="http://schemas.openxmlformats.org/wordprocessingml/2006/main">
        <w:t xml:space="preserve">Sálmaskáldið spyr hvort einhver geti staðist ef Guð myndi taka mark á og refsa misgjörðum þeirra.</w:t>
      </w:r>
    </w:p>
    <w:p/>
    <w:p>
      <w:r xmlns:w="http://schemas.openxmlformats.org/wordprocessingml/2006/main">
        <w:t xml:space="preserve">1. Fyrirgefning Guðs: Vonin um endurlausn</w:t>
      </w:r>
    </w:p>
    <w:p/>
    <w:p>
      <w:r xmlns:w="http://schemas.openxmlformats.org/wordprocessingml/2006/main">
        <w:t xml:space="preserve">2. Að viðurkenna syndsemi okkar: Grundvöllur iðrunar</w:t>
      </w:r>
    </w:p>
    <w:p/>
    <w:p>
      <w:r xmlns:w="http://schemas.openxmlformats.org/wordprocessingml/2006/main">
        <w:t xml:space="preserve">1. Rómverjabréfið 3:23-24 - "Því að allir hafa syndgað og skortir Guðs dýrð og réttlætast af náð hans að gjöf fyrir endurlausnina sem er í Kristi Jesú."</w:t>
      </w:r>
    </w:p>
    <w:p/>
    <w:p>
      <w:r xmlns:w="http://schemas.openxmlformats.org/wordprocessingml/2006/main">
        <w:t xml:space="preserve">2. 1. Jóhannesarbréf 1:8-9 - "Ef vér segjum að við höfum enga synd, þá blekkjum vér sjálfa okkur og sannleikurinn er ekki í oss. Ef vér játum syndir okkar, er hann trúr og réttlátur til að fyrirgefa okkur syndir okkar og hreinsa. oss frá öllu ranglæti."</w:t>
      </w:r>
    </w:p>
    <w:p/>
    <w:p>
      <w:r xmlns:w="http://schemas.openxmlformats.org/wordprocessingml/2006/main">
        <w:t xml:space="preserve">Sálmarnir 130:4 En það er fyrirgefning hjá þér, svo að þú verðir hræddur.</w:t>
      </w:r>
    </w:p>
    <w:p/>
    <w:p>
      <w:r xmlns:w="http://schemas.openxmlformats.org/wordprocessingml/2006/main">
        <w:t xml:space="preserve">Fyrirgefning er í boði frá Guði og ber að virða.</w:t>
      </w:r>
    </w:p>
    <w:p/>
    <w:p>
      <w:r xmlns:w="http://schemas.openxmlformats.org/wordprocessingml/2006/main">
        <w:t xml:space="preserve">1. Kraftur fyrirgefningar: Að læra að virða miskunn Guðs</w:t>
      </w:r>
    </w:p>
    <w:p/>
    <w:p>
      <w:r xmlns:w="http://schemas.openxmlformats.org/wordprocessingml/2006/main">
        <w:t xml:space="preserve">2. Ótti Guðs: Að viðurkenna óbilandi náð hans</w:t>
      </w:r>
    </w:p>
    <w:p/>
    <w:p>
      <w:r xmlns:w="http://schemas.openxmlformats.org/wordprocessingml/2006/main">
        <w:t xml:space="preserve">1. Kólossubréfið 3:13 - Umbera hver annan og fyrirgefa hver öðrum, ef einhver hefur kvörtun á móti öðrum; eins og Drottinn hefur fyrirgefið yður, svo skuluð þér og fyrirgefa.</w:t>
      </w:r>
    </w:p>
    <w:p/>
    <w:p>
      <w:r xmlns:w="http://schemas.openxmlformats.org/wordprocessingml/2006/main">
        <w:t xml:space="preserve">2. 1. Jóhannesarbréf 4:7-8 - Elskaðir, elskum hver annan, því að kærleikurinn er frá Guði, og hver sem elskar er af Guði fæddur og þekkir Guð. Sá sem ekki elskar þekkir ekki Guð, því Guð er kærleikur.</w:t>
      </w:r>
    </w:p>
    <w:p/>
    <w:p>
      <w:r xmlns:w="http://schemas.openxmlformats.org/wordprocessingml/2006/main">
        <w:t xml:space="preserve">Sálmarnir 130:5 Ég vænti Drottins, sál mín væntir, og á orð hans vona ég.</w:t>
      </w:r>
    </w:p>
    <w:p/>
    <w:p>
      <w:r xmlns:w="http://schemas.openxmlformats.org/wordprocessingml/2006/main">
        <w:t xml:space="preserve">Mikilvægi þess að bíða á Drottin og treysta á orð hans.</w:t>
      </w:r>
    </w:p>
    <w:p/>
    <w:p>
      <w:r xmlns:w="http://schemas.openxmlformats.org/wordprocessingml/2006/main">
        <w:t xml:space="preserve">1. Að treysta á Drottin á erfiðleikatímum</w:t>
      </w:r>
    </w:p>
    <w:p/>
    <w:p>
      <w:r xmlns:w="http://schemas.openxmlformats.org/wordprocessingml/2006/main">
        <w:t xml:space="preserve">2. Von á orð Drottins</w:t>
      </w:r>
    </w:p>
    <w:p/>
    <w:p>
      <w:r xmlns:w="http://schemas.openxmlformats.org/wordprocessingml/2006/main">
        <w:t xml:space="preserve">1. Jeremía 29:11 - Því að ég veit hvaða áætlanir ég hef um yður, segir Drottinn, áætlanir um velferð en ekki til ills, til að gefa yður framtíð og von.</w:t>
      </w:r>
    </w:p>
    <w:p/>
    <w:p>
      <w:r xmlns:w="http://schemas.openxmlformats.org/wordprocessingml/2006/main">
        <w:t xml:space="preserve">2. Rómverjabréfið 8:25 - En ef við vonum það sem við sjáum ekki, þá bíðum við þess með þolinmæði.</w:t>
      </w:r>
    </w:p>
    <w:p/>
    <w:p>
      <w:r xmlns:w="http://schemas.openxmlformats.org/wordprocessingml/2006/main">
        <w:t xml:space="preserve">Sálmarnir 130:6 Sál mín væntir Drottins fremur en morgunvakamenn, ég segi meira en morgunvakamenn.</w:t>
      </w:r>
    </w:p>
    <w:p/>
    <w:p>
      <w:r xmlns:w="http://schemas.openxmlformats.org/wordprocessingml/2006/main">
        <w:t xml:space="preserve">Sálmaritarinn lýsir þrá eftir Drottni sem er æðri þeim sem bíða spenntir eftir morgninum.</w:t>
      </w:r>
    </w:p>
    <w:p/>
    <w:p>
      <w:r xmlns:w="http://schemas.openxmlformats.org/wordprocessingml/2006/main">
        <w:t xml:space="preserve">1. Beðið eftir Drottni: Mikilvægi þolinmæði í trú</w:t>
      </w:r>
    </w:p>
    <w:p/>
    <w:p>
      <w:r xmlns:w="http://schemas.openxmlformats.org/wordprocessingml/2006/main">
        <w:t xml:space="preserve">2. Að sleppa takinu og sleppa Guði: Að treysta á guðlega tímasetningu</w:t>
      </w:r>
    </w:p>
    <w:p/>
    <w:p>
      <w:r xmlns:w="http://schemas.openxmlformats.org/wordprocessingml/2006/main">
        <w:t xml:space="preserve">1. Rómverjabréfið 8:25 - Og ef við vonum það sem við höfum ekki enn þá bíðum við þolinmóðir eftir því.</w:t>
      </w:r>
    </w:p>
    <w:p/>
    <w:p>
      <w:r xmlns:w="http://schemas.openxmlformats.org/wordprocessingml/2006/main">
        <w:t xml:space="preserve">2. Jesaja 40:31 - Þeir sem bíða Drottins munu endurnýja kraft sinn; þeir munu rísa upp með vængjum eins og ernir; þeir skulu hlaupa og þreytast ekki; og þeir munu ganga og ekki þreytast.</w:t>
      </w:r>
    </w:p>
    <w:p/>
    <w:p>
      <w:r xmlns:w="http://schemas.openxmlformats.org/wordprocessingml/2006/main">
        <w:t xml:space="preserve">Sálmarnir 130:7 Lát Ísrael vona á Drottin, því að hjá Drottni er miskunn og hjá honum mikil lausn.</w:t>
      </w:r>
    </w:p>
    <w:p/>
    <w:p>
      <w:r xmlns:w="http://schemas.openxmlformats.org/wordprocessingml/2006/main">
        <w:t xml:space="preserve">Vona á Drottin, því að hann er miskunnsamur og veitir ríkulega endurlausn.</w:t>
      </w:r>
    </w:p>
    <w:p/>
    <w:p>
      <w:r xmlns:w="http://schemas.openxmlformats.org/wordprocessingml/2006/main">
        <w:t xml:space="preserve">1: Við getum fundið gleði og von í miskunn Drottins og endurlausn.</w:t>
      </w:r>
    </w:p>
    <w:p/>
    <w:p>
      <w:r xmlns:w="http://schemas.openxmlformats.org/wordprocessingml/2006/main">
        <w:t xml:space="preserve">2: Að treysta á Drottin veitir okkur frið og huggun.</w:t>
      </w:r>
    </w:p>
    <w:p/>
    <w:p>
      <w:r xmlns:w="http://schemas.openxmlformats.org/wordprocessingml/2006/main">
        <w:t xml:space="preserve">Rómverjabréfið 5:8 - En Guð sýnir kærleika sinn til okkar í þessu: Meðan við vorum enn syndarar, dó Kristur fyrir okkur.</w:t>
      </w:r>
    </w:p>
    <w:p/>
    <w:p>
      <w:r xmlns:w="http://schemas.openxmlformats.org/wordprocessingml/2006/main">
        <w:t xml:space="preserve">Efesusbréfið 2:4-5 - En vegna mikillar elsku sinnar til okkar hefur Guð, sem er ríkur í miskunn, lífgað okkur með Kristi, jafnvel þegar við vorum dauðir í afbrotum, það er af náð sem þú ert hólpinn.</w:t>
      </w:r>
    </w:p>
    <w:p/>
    <w:p>
      <w:r xmlns:w="http://schemas.openxmlformats.org/wordprocessingml/2006/main">
        <w:t xml:space="preserve">Sálmarnir 130:8 Og hann mun leysa Ísrael frá öllum misgjörðum hans.</w:t>
      </w:r>
    </w:p>
    <w:p/>
    <w:p>
      <w:r xmlns:w="http://schemas.openxmlformats.org/wordprocessingml/2006/main">
        <w:t xml:space="preserve">Þetta vers úr Sálmi 130 talar um að Guð leysir Ísrael frá öllum syndum sínum.</w:t>
      </w:r>
    </w:p>
    <w:p/>
    <w:p>
      <w:r xmlns:w="http://schemas.openxmlformats.org/wordprocessingml/2006/main">
        <w:t xml:space="preserve">1. Kraftur endurlausnar: Hvernig Guð læknar okkur frá syndum okkar</w:t>
      </w:r>
    </w:p>
    <w:p/>
    <w:p>
      <w:r xmlns:w="http://schemas.openxmlformats.org/wordprocessingml/2006/main">
        <w:t xml:space="preserve">2. Kærleikur Guðs: Hvernig Guð fyrirgefur okkur þrátt fyrir bresti okkar</w:t>
      </w:r>
    </w:p>
    <w:p/>
    <w:p>
      <w:r xmlns:w="http://schemas.openxmlformats.org/wordprocessingml/2006/main">
        <w:t xml:space="preserve">1. Jesaja 43:25 - Ég, ég er sá sem afmá misgjörðir þínar, mín vegna, og minnist ekki synda þinna framar.</w:t>
      </w:r>
    </w:p>
    <w:p/>
    <w:p>
      <w:r xmlns:w="http://schemas.openxmlformats.org/wordprocessingml/2006/main">
        <w:t xml:space="preserve">2. Títusarbréfið 3:4-7 - En þegar gæska og miskunn Guðs, frelsara vors, birtist, bjargaði hann okkur, ekki vegna verka, sem vér gjörðum í réttlæti, heldur eftir eigin miskunn, fyrir þvott endurnýjunar og endurnýjunar. heilags anda, sem hann úthellti ríkulega yfir oss fyrir Jesú Krist, frelsara vorum, til þess að vér gætum, réttlættir af náð hans, orðið erfingjar eftir voninni um eilíft líf.</w:t>
      </w:r>
    </w:p>
    <w:p/>
    <w:p>
      <w:r xmlns:w="http://schemas.openxmlformats.org/wordprocessingml/2006/main">
        <w:t xml:space="preserve">Sálmur 131 er sálmur sem lýsir auðmýkt, nægjusemi og trausti á Guð. Það ýtir undir barnslega háð Guðs frekar en að leita eftir stolti og veraldlegum metnaði.</w:t>
      </w:r>
    </w:p>
    <w:p/>
    <w:p>
      <w:r xmlns:w="http://schemas.openxmlformats.org/wordprocessingml/2006/main">
        <w:t xml:space="preserve">1. málsgrein: Sálmaritarinn lýsir því yfir að hjarta þeirra sé hvorki stolt né hrokafullt og þeir skipta sér ekki af málum sem þeir skilja ekki. Þess í stað hafa þeir róað og kyrrt sál sína eins og vanið barn með móður sinni (Sálmur 131:1-2).</w:t>
      </w:r>
    </w:p>
    <w:p/>
    <w:p>
      <w:r xmlns:w="http://schemas.openxmlformats.org/wordprocessingml/2006/main">
        <w:t xml:space="preserve">2. málsgrein: Sálmaritarinn hvetur Ísrael til að setja von sína á Drottin bæði nú og að eilífu. Þeir leggja áherslu á mikilvægi þess að finna ánægju í návist Guðs frekar en að sækjast eftir háleitum vonum (Sálmur 131:3).</w:t>
      </w:r>
    </w:p>
    <w:p/>
    <w:p>
      <w:r xmlns:w="http://schemas.openxmlformats.org/wordprocessingml/2006/main">
        <w:t xml:space="preserve">Í stuttu máli,</w:t>
      </w:r>
    </w:p>
    <w:p>
      <w:r xmlns:w="http://schemas.openxmlformats.org/wordprocessingml/2006/main">
        <w:t xml:space="preserve">Sálmur hundrað og þrjátíu og einn gjafir</w:t>
      </w:r>
    </w:p>
    <w:p>
      <w:r xmlns:w="http://schemas.openxmlformats.org/wordprocessingml/2006/main">
        <w:t xml:space="preserve">hugleiðing um auðmýkt,</w:t>
      </w:r>
    </w:p>
    <w:p>
      <w:r xmlns:w="http://schemas.openxmlformats.org/wordprocessingml/2006/main">
        <w:t xml:space="preserve">og staðfesting á trausti,</w:t>
      </w:r>
    </w:p>
    <w:p>
      <w:r xmlns:w="http://schemas.openxmlformats.org/wordprocessingml/2006/main">
        <w:t xml:space="preserve">varpa ljósi á íhugun sem næst með því að hafna stolti og leggja áherslu á viðurkenningu á guðlegri leiðsögn.</w:t>
      </w:r>
    </w:p>
    <w:p/>
    <w:p>
      <w:r xmlns:w="http://schemas.openxmlformats.org/wordprocessingml/2006/main">
        <w:t xml:space="preserve">Leggja áherslu á auðmýkt sem lýst er í sambandi við að viðurkenna fjarveru stolts á sama tíma og viðurkenna takmarkanir.</w:t>
      </w:r>
    </w:p>
    <w:p>
      <w:r xmlns:w="http://schemas.openxmlformats.org/wordprocessingml/2006/main">
        <w:t xml:space="preserve">Að minnast á ró sem sýnd er við að þekkja frið innra með sér á meðan að lýsa ánægju.</w:t>
      </w:r>
    </w:p>
    <w:p>
      <w:r xmlns:w="http://schemas.openxmlformats.org/wordprocessingml/2006/main">
        <w:t xml:space="preserve">Að tjá hvatningu um að viðurkenna þörfina fyrir að treysta á handleiðslu Guðs en staðfesta eilífa von.</w:t>
      </w:r>
    </w:p>
    <w:p>
      <w:r xmlns:w="http://schemas.openxmlformats.org/wordprocessingml/2006/main">
        <w:t xml:space="preserve">Viðurkenna einbeitingu sem lýst er varðandi það að viðurkenna ánægju sem er í návist Guðs en staðfesta höfnun veraldlegra metnaðar.</w:t>
      </w:r>
    </w:p>
    <w:p/>
    <w:p>
      <w:r xmlns:w="http://schemas.openxmlformats.org/wordprocessingml/2006/main">
        <w:t xml:space="preserve">Sálmarnir 131:1 Drottinn, hjarta mitt er ekki hrokafullt, né augu mín há, né æfi ég mig í stórum málum eða í því sem mér er of hátt háttað.</w:t>
      </w:r>
    </w:p>
    <w:p/>
    <w:p>
      <w:r xmlns:w="http://schemas.openxmlformats.org/wordprocessingml/2006/main">
        <w:t xml:space="preserve">Hjarta mitt er auðmjúkt frammi fyrir Drottni.</w:t>
      </w:r>
    </w:p>
    <w:p/>
    <w:p>
      <w:r xmlns:w="http://schemas.openxmlformats.org/wordprocessingml/2006/main">
        <w:t xml:space="preserve">1. Kraftur auðmýktar: Hvernig auðmjúkt hjarta leiðir til blessunar</w:t>
      </w:r>
    </w:p>
    <w:p/>
    <w:p>
      <w:r xmlns:w="http://schemas.openxmlformats.org/wordprocessingml/2006/main">
        <w:t xml:space="preserve">2. Að hafna stolti: Að velja að lifa lágkúrulegu lífi í undirgefni við Guð</w:t>
      </w:r>
    </w:p>
    <w:p/>
    <w:p>
      <w:r xmlns:w="http://schemas.openxmlformats.org/wordprocessingml/2006/main">
        <w:t xml:space="preserve">1. Jakobsbréfið 4:6 - "En hann gefur meiri náð. Þess vegna segir hann: "Guð stendur gegn dramblátum, en auðmjúkum veitir hann náð."</w:t>
      </w:r>
    </w:p>
    <w:p/>
    <w:p>
      <w:r xmlns:w="http://schemas.openxmlformats.org/wordprocessingml/2006/main">
        <w:t xml:space="preserve">2. 1. Pétursbréf 5:5-6 - "Eins og þér yngri, undirgefið öldungum yðar. Já, verið allir undirgefnir hver öðrum og íklæðist auðmýkt, því að Guð stendur gegn dramblátum, en veitir náð Auðmýkið yður því undir hinni voldugu hendi Guðs, svo að hann upphefji yður á sínum tíma."</w:t>
      </w:r>
    </w:p>
    <w:p/>
    <w:p>
      <w:r xmlns:w="http://schemas.openxmlformats.org/wordprocessingml/2006/main">
        <w:t xml:space="preserve">Sálmarnir 131:2 Sannlega hef ég hagað mér og róað mig eins og barn sem er vanið af móður sinni, sál mín er eins og vanið barn.</w:t>
      </w:r>
    </w:p>
    <w:p/>
    <w:p>
      <w:r xmlns:w="http://schemas.openxmlformats.org/wordprocessingml/2006/main">
        <w:t xml:space="preserve">Þetta vers úr Sálmi 131 hvetur okkur til að nálgast Guð með barnslegri auðmýkt og háð honum.</w:t>
      </w:r>
    </w:p>
    <w:p/>
    <w:p>
      <w:r xmlns:w="http://schemas.openxmlformats.org/wordprocessingml/2006/main">
        <w:t xml:space="preserve">1: „Guð vill að við komum til hans með barnslegri auðmýkt“</w:t>
      </w:r>
    </w:p>
    <w:p/>
    <w:p>
      <w:r xmlns:w="http://schemas.openxmlformats.org/wordprocessingml/2006/main">
        <w:t xml:space="preserve">2: "Leyfum Guði að hugga okkur með styrk sínum"</w:t>
      </w:r>
    </w:p>
    <w:p/>
    <w:p>
      <w:r xmlns:w="http://schemas.openxmlformats.org/wordprocessingml/2006/main">
        <w:t xml:space="preserve">1: Matteusarguðspjall 11:28-30 Komið til mín, allir sem erfiða og hlaðnir eru, og ég mun veita yður hvíld. Takið á yður mitt ok og lærið af mér, því að ég er hógvær og af hjarta lítillátur, og þér munuð finna hvíld fyrir sálir yðar. Því að mitt ok er ljúft og byrði mín létt.</w:t>
      </w:r>
    </w:p>
    <w:p/>
    <w:p>
      <w:r xmlns:w="http://schemas.openxmlformats.org/wordprocessingml/2006/main">
        <w:t xml:space="preserve">2:1 Pétursbréf 5:5-7 Sömuleiðis skuluð þér sem yngri eruð undirgefin öldungunum. Klæðið yður öll auðmýkt hvert við annað, því að Guð stendur gegn dramblátum en veitir auðmjúkum náð. Auðmýkið yður því undir hinni voldugu hendi Guðs, svo að hann upphefji yður á réttum tíma og varpi öllum áhyggjum yðar á hann, því að hann ber umhyggju fyrir yður.</w:t>
      </w:r>
    </w:p>
    <w:p/>
    <w:p>
      <w:r xmlns:w="http://schemas.openxmlformats.org/wordprocessingml/2006/main">
        <w:t xml:space="preserve">Sálmarnir 131:3 Ísrael vona á Drottin héðan í frá og að eilífu.</w:t>
      </w:r>
    </w:p>
    <w:p/>
    <w:p>
      <w:r xmlns:w="http://schemas.openxmlformats.org/wordprocessingml/2006/main">
        <w:t xml:space="preserve">Sálmur 131:3 hvetur Ísrael til að vona á Drottin nú og alltaf.</w:t>
      </w:r>
    </w:p>
    <w:p/>
    <w:p>
      <w:r xmlns:w="http://schemas.openxmlformats.org/wordprocessingml/2006/main">
        <w:t xml:space="preserve">1. Að finna von í Drottni á tímum óvissu</w:t>
      </w:r>
    </w:p>
    <w:p/>
    <w:p>
      <w:r xmlns:w="http://schemas.openxmlformats.org/wordprocessingml/2006/main">
        <w:t xml:space="preserve">2. Kraftur vonarinnar í fyrirheitum Guðs</w:t>
      </w:r>
    </w:p>
    <w:p/>
    <w:p>
      <w:r xmlns:w="http://schemas.openxmlformats.org/wordprocessingml/2006/main">
        <w:t xml:space="preserve">1. Sálmur 33:22, "Lát miskunn þinn, Drottinn, vera yfir oss, eins og vér vonum á þig."</w:t>
      </w:r>
    </w:p>
    <w:p/>
    <w:p>
      <w:r xmlns:w="http://schemas.openxmlformats.org/wordprocessingml/2006/main">
        <w:t xml:space="preserve">2. Jesaja 40:31, "En þeir sem vænta Drottins munu endurnýja kraft sinn, þeir munu rísa upp með vængjum eins og ernir, þeir munu hlaupa og þreytast ekki, þeir munu ganga og ekki þreytast."</w:t>
      </w:r>
    </w:p>
    <w:p/>
    <w:p>
      <w:r xmlns:w="http://schemas.openxmlformats.org/wordprocessingml/2006/main">
        <w:t xml:space="preserve">Sálmur 132 er sálmur sem fjallar um sáttmálann sem Guð gerði við Davíð og löngunina til að návist Guðs dvelji á Síon.</w:t>
      </w:r>
    </w:p>
    <w:p/>
    <w:p>
      <w:r xmlns:w="http://schemas.openxmlformats.org/wordprocessingml/2006/main">
        <w:t xml:space="preserve">1. málsgrein: Sálmaritarinn minnir á brennandi löngun Davíðs til að finna bústað handa Drottni og hét því að hvíla sig ekki fyrr en hann finnur stað fyrir Guð. Þeir segja frá því hvernig Davíð fann sáttmálsörkina og kom með hana til Síonar, þar sem hann þráði að nærvera Guðs yrði þar (Sálmur 132:1-5).</w:t>
      </w:r>
    </w:p>
    <w:p/>
    <w:p>
      <w:r xmlns:w="http://schemas.openxmlformats.org/wordprocessingml/2006/main">
        <w:t xml:space="preserve">2. málsgrein: Sálmaritarinn biðlar til Guðs að muna trúfesti Davíðs og loforða og hvetur hann til að hverfa ekki frá sínum smurða. Þeir lýsa þrá sinni eftir nærveru Guðs á Síon og lýsa því yfir að þeir muni ekki hætta að leita að bústað hans (Sálmur 132:6-9).</w:t>
      </w:r>
    </w:p>
    <w:p/>
    <w:p>
      <w:r xmlns:w="http://schemas.openxmlformats.org/wordprocessingml/2006/main">
        <w:t xml:space="preserve">3. málsgrein: Sálmaritarinn talar um loforð Drottins um að blessa og setja afkomendur Davíðs í hásætið. Þeir gleðjast í eftirvæntingu eftir trúfesti Guðs og staðfesta að hann hafi valið Síon sem bústað að eilífu (Sálmur 132:10-18).</w:t>
      </w:r>
    </w:p>
    <w:p/>
    <w:p>
      <w:r xmlns:w="http://schemas.openxmlformats.org/wordprocessingml/2006/main">
        <w:t xml:space="preserve">Í stuttu máli,</w:t>
      </w:r>
    </w:p>
    <w:p>
      <w:r xmlns:w="http://schemas.openxmlformats.org/wordprocessingml/2006/main">
        <w:t xml:space="preserve">Sálmur hundrað þrjátíu og tvær gjafir</w:t>
      </w:r>
    </w:p>
    <w:p>
      <w:r xmlns:w="http://schemas.openxmlformats.org/wordprocessingml/2006/main">
        <w:t xml:space="preserve">hugleiðing um tryggð Davíðs,</w:t>
      </w:r>
    </w:p>
    <w:p>
      <w:r xmlns:w="http://schemas.openxmlformats.org/wordprocessingml/2006/main">
        <w:t xml:space="preserve">og staðfesting guðlegra fyrirheita,</w:t>
      </w:r>
    </w:p>
    <w:p>
      <w:r xmlns:w="http://schemas.openxmlformats.org/wordprocessingml/2006/main">
        <w:t xml:space="preserve">varpa ljósi á íhugun sem næst með því að rifja upp leit að bústað og leggja áherslu á viðurkenningu á trúfesti Guðs.</w:t>
      </w:r>
    </w:p>
    <w:p/>
    <w:p>
      <w:r xmlns:w="http://schemas.openxmlformats.org/wordprocessingml/2006/main">
        <w:t xml:space="preserve">Með því að leggja áherslu á hollustu sem lýst er í sambandi við að viðurkenna löngun Davíðs til að búa um leið og viðurkenna skuldbindingu hans.</w:t>
      </w:r>
    </w:p>
    <w:p>
      <w:r xmlns:w="http://schemas.openxmlformats.org/wordprocessingml/2006/main">
        <w:t xml:space="preserve">Minnt á bón sem sýnd er um að viðurkenna þrá eftir guðlegri nærveru á sama tíma og hún lýsir trausti á Guði.</w:t>
      </w:r>
    </w:p>
    <w:p>
      <w:r xmlns:w="http://schemas.openxmlformats.org/wordprocessingml/2006/main">
        <w:t xml:space="preserve">Lýstu fullvissu fram um að viðurkenna loforð sem gefið var við Davíð en staðfesta væntingar um efndir.</w:t>
      </w:r>
    </w:p>
    <w:p>
      <w:r xmlns:w="http://schemas.openxmlformats.org/wordprocessingml/2006/main">
        <w:t xml:space="preserve">Að viðurkenna gleði sem lýst er yfir því að viðurkenna val á Síon sem eilífa bústað en staðfesta traust á guðlega blessun.</w:t>
      </w:r>
    </w:p>
    <w:p/>
    <w:p>
      <w:r xmlns:w="http://schemas.openxmlformats.org/wordprocessingml/2006/main">
        <w:t xml:space="preserve">Sálmarnir 132:1 Drottinn, minnstu Davíðs og allra þrenginga hans.</w:t>
      </w:r>
    </w:p>
    <w:p/>
    <w:p>
      <w:r xmlns:w="http://schemas.openxmlformats.org/wordprocessingml/2006/main">
        <w:t xml:space="preserve">Þessi sálmur er áminning til Guðs um að minnast Davíðs og alls þess sem hann þoldi.</w:t>
      </w:r>
    </w:p>
    <w:p/>
    <w:p>
      <w:r xmlns:w="http://schemas.openxmlformats.org/wordprocessingml/2006/main">
        <w:t xml:space="preserve">1. Að treysta Guði á tímum þrenginga</w:t>
      </w:r>
    </w:p>
    <w:p/>
    <w:p>
      <w:r xmlns:w="http://schemas.openxmlformats.org/wordprocessingml/2006/main">
        <w:t xml:space="preserve">2. Að minnast trúfesti Guðs á erfiðum tímum</w:t>
      </w:r>
    </w:p>
    <w:p/>
    <w:p>
      <w:r xmlns:w="http://schemas.openxmlformats.org/wordprocessingml/2006/main">
        <w:t xml:space="preserve">1. Sálmur 132:1</w:t>
      </w:r>
    </w:p>
    <w:p/>
    <w:p>
      <w:r xmlns:w="http://schemas.openxmlformats.org/wordprocessingml/2006/main">
        <w:t xml:space="preserve">2. Hebreabréfið 13:5-6 Haltu lífi þínu lausu við ást á peningum og vertu sáttur við það sem þú hefur, því að Guð hefur sagt: Aldrei mun ég yfirgefa þig. aldrei mun ég yfirgefa þig.</w:t>
      </w:r>
    </w:p>
    <w:p/>
    <w:p>
      <w:r xmlns:w="http://schemas.openxmlformats.org/wordprocessingml/2006/main">
        <w:t xml:space="preserve">Sálmarnir 132:2 Hvernig hann sór Drottni og strengdi heit Jakobs volduga Guði.</w:t>
      </w:r>
    </w:p>
    <w:p/>
    <w:p>
      <w:r xmlns:w="http://schemas.openxmlformats.org/wordprocessingml/2006/main">
        <w:t xml:space="preserve">Sálmaritarinn segir frá trúfesti Guðs og loforð við fólk sitt.</w:t>
      </w:r>
    </w:p>
    <w:p/>
    <w:p>
      <w:r xmlns:w="http://schemas.openxmlformats.org/wordprocessingml/2006/main">
        <w:t xml:space="preserve">1: Guð er trúr og hélt loforð sín</w:t>
      </w:r>
    </w:p>
    <w:p/>
    <w:p>
      <w:r xmlns:w="http://schemas.openxmlformats.org/wordprocessingml/2006/main">
        <w:t xml:space="preserve">2: Sáttmálakærleikur Guðs til fólksins</w:t>
      </w:r>
    </w:p>
    <w:p/>
    <w:p>
      <w:r xmlns:w="http://schemas.openxmlformats.org/wordprocessingml/2006/main">
        <w:t xml:space="preserve">1: Jesaja 55:3 Hneig eyra yðar og kom til mín, heyrið, og sál yðar mun lifa. og ég mun gjöra við þig eilífan sáttmála, hina öruggu miskunn Davíðs.</w:t>
      </w:r>
    </w:p>
    <w:p/>
    <w:p>
      <w:r xmlns:w="http://schemas.openxmlformats.org/wordprocessingml/2006/main">
        <w:t xml:space="preserve">2: Jakobsbréfið 1:17 Sérhver góð gjöf og sérhver fullkomin gjöf er að ofan og kemur niður frá föður ljósanna, hjá honum er engin breytileiki né skuggi umsnúninga.</w:t>
      </w:r>
    </w:p>
    <w:p/>
    <w:p>
      <w:r xmlns:w="http://schemas.openxmlformats.org/wordprocessingml/2006/main">
        <w:t xml:space="preserve">Sálmarnir 132:3 Sannlega mun ég ekki ganga inn í tjaldhús míns og ekki fara upp í rúm mitt.</w:t>
      </w:r>
    </w:p>
    <w:p/>
    <w:p>
      <w:r xmlns:w="http://schemas.openxmlformats.org/wordprocessingml/2006/main">
        <w:t xml:space="preserve">Sálmaritarinn lofar að halda sig frá þægindum heima þar til Drottinn uppfyllir fyrirheit sín.</w:t>
      </w:r>
    </w:p>
    <w:p/>
    <w:p>
      <w:r xmlns:w="http://schemas.openxmlformats.org/wordprocessingml/2006/main">
        <w:t xml:space="preserve">1. Jesús: Uppfyllir fyrirheit Guðs</w:t>
      </w:r>
    </w:p>
    <w:p/>
    <w:p>
      <w:r xmlns:w="http://schemas.openxmlformats.org/wordprocessingml/2006/main">
        <w:t xml:space="preserve">2. Þrautseigja trúarinnar á erfiðum tímum</w:t>
      </w:r>
    </w:p>
    <w:p/>
    <w:p>
      <w:r xmlns:w="http://schemas.openxmlformats.org/wordprocessingml/2006/main">
        <w:t xml:space="preserve">1. Jesaja 49:23 – „Og konungar skulu vera brjóstfeður þínir og drottningar þeirra brjóstamæður þínar. Þeir skulu beygja sig fyrir þér með ásjónu sína til jarðar og sleikja mold fóta þinna, og þú munt vita að Ég er Drottinn, því að þeir verða ekki til skammar, sem eftir mér bíða."</w:t>
      </w:r>
    </w:p>
    <w:p/>
    <w:p>
      <w:r xmlns:w="http://schemas.openxmlformats.org/wordprocessingml/2006/main">
        <w:t xml:space="preserve">2. Hebreabréfið 11:1 - "Trúin er fastur grundvöllur þess sem menn vona, sönnun þess sem ekki sést."</w:t>
      </w:r>
    </w:p>
    <w:p/>
    <w:p>
      <w:r xmlns:w="http://schemas.openxmlformats.org/wordprocessingml/2006/main">
        <w:t xml:space="preserve">Sálmarnir 132:4 Ég mun ekki gefa augum mínum svefn og augnlokum mínum blunda,</w:t>
      </w:r>
    </w:p>
    <w:p/>
    <w:p>
      <w:r xmlns:w="http://schemas.openxmlformats.org/wordprocessingml/2006/main">
        <w:t xml:space="preserve">Sálmaritarinn lýsir ákvörðun um að vera vakandi og vakandi í þjónustu við Guð.</w:t>
      </w:r>
    </w:p>
    <w:p/>
    <w:p>
      <w:r xmlns:w="http://schemas.openxmlformats.org/wordprocessingml/2006/main">
        <w:t xml:space="preserve">1. Kraftur ástríðufullrar þrautseigju</w:t>
      </w:r>
    </w:p>
    <w:p/>
    <w:p>
      <w:r xmlns:w="http://schemas.openxmlformats.org/wordprocessingml/2006/main">
        <w:t xml:space="preserve">2. Hvernig á að halda vöku í þjónustu við Guð</w:t>
      </w:r>
    </w:p>
    <w:p/>
    <w:p>
      <w:r xmlns:w="http://schemas.openxmlformats.org/wordprocessingml/2006/main">
        <w:t xml:space="preserve">1. Matteusarguðspjall 26:41 - "Vakið og biðjið, svo að þér fallið ekki fyrir freistni. Því að andinn er fús, en líkaminn er veikur."</w:t>
      </w:r>
    </w:p>
    <w:p/>
    <w:p>
      <w:r xmlns:w="http://schemas.openxmlformats.org/wordprocessingml/2006/main">
        <w:t xml:space="preserve">2. 1. Þessaloníkubréf 5:6 - "Svo skulum vér ekki vera eins og aðrir, sem eru sofandi, heldur verum vakandi og stjórnsöm."</w:t>
      </w:r>
    </w:p>
    <w:p/>
    <w:p>
      <w:r xmlns:w="http://schemas.openxmlformats.org/wordprocessingml/2006/main">
        <w:t xml:space="preserve">Sálmarnir 132:5 uns ég hef fundið stað fyrir Drottin, bústað hins volduga Jakobs Guðs.</w:t>
      </w:r>
    </w:p>
    <w:p/>
    <w:p>
      <w:r xmlns:w="http://schemas.openxmlformats.org/wordprocessingml/2006/main">
        <w:t xml:space="preserve">Sálmaritarinn lýsir löngun til að finna stað fyrir Drottin og bústað fyrir hinn volduga Guð Jakobs.</w:t>
      </w:r>
    </w:p>
    <w:p/>
    <w:p>
      <w:r xmlns:w="http://schemas.openxmlformats.org/wordprocessingml/2006/main">
        <w:t xml:space="preserve">1. Guð á það besta skilið: Krafturinn í að búa til pláss í hjörtum okkar fyrir Drottin</w:t>
      </w:r>
    </w:p>
    <w:p/>
    <w:p>
      <w:r xmlns:w="http://schemas.openxmlformats.org/wordprocessingml/2006/main">
        <w:t xml:space="preserve">2. Að stofna Guði bústað í lífi okkar</w:t>
      </w:r>
    </w:p>
    <w:p/>
    <w:p>
      <w:r xmlns:w="http://schemas.openxmlformats.org/wordprocessingml/2006/main">
        <w:t xml:space="preserve">1. Matteus 6:21 - Því hvar sem fjársjóður þinn er, þar mun og hjarta þitt vera</w:t>
      </w:r>
    </w:p>
    <w:p/>
    <w:p>
      <w:r xmlns:w="http://schemas.openxmlformats.org/wordprocessingml/2006/main">
        <w:t xml:space="preserve">2. Jóhannesarguðspjall 14:23 - Jesús svaraði og sagði við hann: Ef einhver elskar mig, mun hann varðveita orð mitt. og faðir minn mun elska hann, og vér munum koma til hans og búa okkur heimili hjá honum.</w:t>
      </w:r>
    </w:p>
    <w:p/>
    <w:p>
      <w:r xmlns:w="http://schemas.openxmlformats.org/wordprocessingml/2006/main">
        <w:t xml:space="preserve">Sálmarnir 132:6 Sjá, vér heyrðum um það í Efrata, við fundum það á skógarökrunum.</w:t>
      </w:r>
    </w:p>
    <w:p/>
    <w:p>
      <w:r xmlns:w="http://schemas.openxmlformats.org/wordprocessingml/2006/main">
        <w:t xml:space="preserve">Söngur Davíðs segir frá því hvernig hann heyrði um bústað Drottins í Efrata og fann hana á skógarökrunum.</w:t>
      </w:r>
    </w:p>
    <w:p/>
    <w:p>
      <w:r xmlns:w="http://schemas.openxmlformats.org/wordprocessingml/2006/main">
        <w:t xml:space="preserve">1. Bústaður Guðs er griðastaður og friðar.</w:t>
      </w:r>
    </w:p>
    <w:p/>
    <w:p>
      <w:r xmlns:w="http://schemas.openxmlformats.org/wordprocessingml/2006/main">
        <w:t xml:space="preserve">2. Leitið Drottins alls staðar - Hann mun finnast.</w:t>
      </w:r>
    </w:p>
    <w:p/>
    <w:p>
      <w:r xmlns:w="http://schemas.openxmlformats.org/wordprocessingml/2006/main">
        <w:t xml:space="preserve">1. Jesaja 26:3 - "Þú varðveitir hann í fullkomnum friði, sem hugur er hjá þér, því að hann treystir á þig."</w:t>
      </w:r>
    </w:p>
    <w:p/>
    <w:p>
      <w:r xmlns:w="http://schemas.openxmlformats.org/wordprocessingml/2006/main">
        <w:t xml:space="preserve">2. Jeremía 29:13 - "Þú munt leita mín og finna mig, þegar þú leitar mín af öllu hjarta."</w:t>
      </w:r>
    </w:p>
    <w:p/>
    <w:p>
      <w:r xmlns:w="http://schemas.openxmlformats.org/wordprocessingml/2006/main">
        <w:t xml:space="preserve">Sálmarnir 132:7 Vér munum ganga inn í tjaldbúðir hans, tilbiðja fyrir fótskör hans.</w:t>
      </w:r>
    </w:p>
    <w:p/>
    <w:p>
      <w:r xmlns:w="http://schemas.openxmlformats.org/wordprocessingml/2006/main">
        <w:t xml:space="preserve">Tilbiðjendur Guðs lofa að ganga inn í tjaldbúðir hans og beygja sig fyrir honum sem lotningu og virðingu.</w:t>
      </w:r>
    </w:p>
    <w:p/>
    <w:p>
      <w:r xmlns:w="http://schemas.openxmlformats.org/wordprocessingml/2006/main">
        <w:t xml:space="preserve">1. Mikilvægi þess að tilbiðja Guð í tjaldbúð hans</w:t>
      </w:r>
    </w:p>
    <w:p/>
    <w:p>
      <w:r xmlns:w="http://schemas.openxmlformats.org/wordprocessingml/2006/main">
        <w:t xml:space="preserve">2. Mikilvægi þess að beygja sig fyrir Guði</w:t>
      </w:r>
    </w:p>
    <w:p/>
    <w:p>
      <w:r xmlns:w="http://schemas.openxmlformats.org/wordprocessingml/2006/main">
        <w:t xml:space="preserve">1. Sálmur 95:6 - "Kom þú, við skulum tilbiðja og beygja okkur, krjúpa frammi fyrir Drottni, skapara okkar!"</w:t>
      </w:r>
    </w:p>
    <w:p/>
    <w:p>
      <w:r xmlns:w="http://schemas.openxmlformats.org/wordprocessingml/2006/main">
        <w:t xml:space="preserve">2. Jesaja 6:1-2 - "Árið sem Ússía konungur dó sá ég Drottin sitja í hásæti, hátt og hátt, og klæði hans fyllti musterið. Yfir honum stóðu serafarnir. Hver hafði sex vængi: með tveimur huldi hann andlit sitt og með tveimur huldi hann fætur sína og með tveimur flaug hann."</w:t>
      </w:r>
    </w:p>
    <w:p/>
    <w:p>
      <w:r xmlns:w="http://schemas.openxmlformats.org/wordprocessingml/2006/main">
        <w:t xml:space="preserve">Sálmarnir 132:8 Rís þú upp, Drottinn, til hvíldar þinnar. þú og örk þíns styrks.</w:t>
      </w:r>
    </w:p>
    <w:p/>
    <w:p>
      <w:r xmlns:w="http://schemas.openxmlformats.org/wordprocessingml/2006/main">
        <w:t xml:space="preserve">Guð vill að við komum til hans, hann er athvarf okkar og styrkur.</w:t>
      </w:r>
    </w:p>
    <w:p/>
    <w:p>
      <w:r xmlns:w="http://schemas.openxmlformats.org/wordprocessingml/2006/main">
        <w:t xml:space="preserve">1: Við þurfum að treysta á Drottin sem athvarf okkar og styrk.</w:t>
      </w:r>
    </w:p>
    <w:p/>
    <w:p>
      <w:r xmlns:w="http://schemas.openxmlformats.org/wordprocessingml/2006/main">
        <w:t xml:space="preserve">2: Við ættum að rísa upp til Drottins og þiggja hann sem athvarf okkar og styrk.</w:t>
      </w:r>
    </w:p>
    <w:p/>
    <w:p>
      <w:r xmlns:w="http://schemas.openxmlformats.org/wordprocessingml/2006/main">
        <w:t xml:space="preserve">1. Mósebók 15:2 - Drottinn er styrkur minn og söngur minn; hann er orðinn hjálpræði mitt.</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132:9 Lát presta þína íklæðast réttlæti. og lát þína heilögu fagna.</w:t>
      </w:r>
    </w:p>
    <w:p/>
    <w:p>
      <w:r xmlns:w="http://schemas.openxmlformats.org/wordprocessingml/2006/main">
        <w:t xml:space="preserve">Sálmaritarinn hvetur til réttlætis fyrir alla presta og gleði fyrir alla heilaga.</w:t>
      </w:r>
    </w:p>
    <w:p/>
    <w:p>
      <w:r xmlns:w="http://schemas.openxmlformats.org/wordprocessingml/2006/main">
        <w:t xml:space="preserve">1. Gleði réttlætisins</w:t>
      </w:r>
    </w:p>
    <w:p/>
    <w:p>
      <w:r xmlns:w="http://schemas.openxmlformats.org/wordprocessingml/2006/main">
        <w:t xml:space="preserve">2. Klædd réttlæti</w:t>
      </w:r>
    </w:p>
    <w:p/>
    <w:p>
      <w:r xmlns:w="http://schemas.openxmlformats.org/wordprocessingml/2006/main">
        <w:t xml:space="preserve">1. Jesaja 61:10 - Ég mun gleðjast mjög yfir Drottni, sál mín skal gleðjast yfir Guði mínum. Því að hann hefir klætt mig í klæði hjálpræðisins, hann huldi mig skikkju réttlætisins.</w:t>
      </w:r>
    </w:p>
    <w:p/>
    <w:p>
      <w:r xmlns:w="http://schemas.openxmlformats.org/wordprocessingml/2006/main">
        <w:t xml:space="preserve">2. Rómverjabréfið 13:14 - En íklæðist Drottni Jesú Kristi og gerið ekki ráðstafanir fyrir holdið til að uppfylla girndir þess.</w:t>
      </w:r>
    </w:p>
    <w:p/>
    <w:p>
      <w:r xmlns:w="http://schemas.openxmlformats.org/wordprocessingml/2006/main">
        <w:t xml:space="preserve">Sálmarnir 132:10 Vegna Davíðs þjóns þíns, snú ekki frá andliti þíns smurða.</w:t>
      </w:r>
    </w:p>
    <w:p/>
    <w:p>
      <w:r xmlns:w="http://schemas.openxmlformats.org/wordprocessingml/2006/main">
        <w:t xml:space="preserve">Þetta vers er áminning til Guðs um að vera trúr sáttmála hans við Davíð og fjarlægja ekki smurða mann hans.</w:t>
      </w:r>
    </w:p>
    <w:p/>
    <w:p>
      <w:r xmlns:w="http://schemas.openxmlformats.org/wordprocessingml/2006/main">
        <w:t xml:space="preserve">1. "Trúfastur Guðs við fyrirheit sín"</w:t>
      </w:r>
    </w:p>
    <w:p/>
    <w:p>
      <w:r xmlns:w="http://schemas.openxmlformats.org/wordprocessingml/2006/main">
        <w:t xml:space="preserve">2. "Máttur hins smurða"</w:t>
      </w:r>
    </w:p>
    <w:p/>
    <w:p>
      <w:r xmlns:w="http://schemas.openxmlformats.org/wordprocessingml/2006/main">
        <w:t xml:space="preserve">1. Jesaja 55:3 - "Hneig eyra yðar og kom til mín, heyrið, og sál yðar mun lifa, og ég mun gjöra við yður eilífan sáttmála, hina öruggu miskunn Davíðs."</w:t>
      </w:r>
    </w:p>
    <w:p/>
    <w:p>
      <w:r xmlns:w="http://schemas.openxmlformats.org/wordprocessingml/2006/main">
        <w:t xml:space="preserve">2. 2. Korintubréf 1:20 - "Því að öll fyrirheit Guðs eru í honum já og í honum amen, Guði til dýrðar fyrir okkur."</w:t>
      </w:r>
    </w:p>
    <w:p/>
    <w:p>
      <w:r xmlns:w="http://schemas.openxmlformats.org/wordprocessingml/2006/main">
        <w:t xml:space="preserve">Sálmarnir 132:11 Drottinn hefir svarið Davíð í sannleika. hann mun ekki hverfa frá því; Af ávexti líkama þíns mun ég setja í hásæti þitt.</w:t>
      </w:r>
    </w:p>
    <w:p/>
    <w:p>
      <w:r xmlns:w="http://schemas.openxmlformats.org/wordprocessingml/2006/main">
        <w:t xml:space="preserve">Drottinn hefur lofað að gera afkomendur Davíðs að höfðingjum.</w:t>
      </w:r>
    </w:p>
    <w:p/>
    <w:p>
      <w:r xmlns:w="http://schemas.openxmlformats.org/wordprocessingml/2006/main">
        <w:t xml:space="preserve">1: Loforð Guðs eru trú og sönn og hann mun aldrei snúa við þeim.</w:t>
      </w:r>
    </w:p>
    <w:p/>
    <w:p>
      <w:r xmlns:w="http://schemas.openxmlformats.org/wordprocessingml/2006/main">
        <w:t xml:space="preserve">2: Guð er æðsta vald og hann hefur vald til að styrkja okkur til að uppfylla örlög okkar.</w:t>
      </w:r>
    </w:p>
    <w:p/>
    <w:p>
      <w:r xmlns:w="http://schemas.openxmlformats.org/wordprocessingml/2006/main">
        <w:t xml:space="preserve">1:2 Korintubréf 1:20 - Því að öll fyrirheit Guðs í honum eru já, og í honum amen, Guði til dýrðar fyrir okkur.</w:t>
      </w:r>
    </w:p>
    <w:p/>
    <w:p>
      <w:r xmlns:w="http://schemas.openxmlformats.org/wordprocessingml/2006/main">
        <w:t xml:space="preserve">2:5 Mósebók 28:13 - Og Drottinn mun gjöra þig að höfði en ekki spori. og þú skalt aðeins vera uppi, og þú skalt ekki vera fyrir neðan. ef þú hlýðir boðorðum Drottins Guðs þíns, sem ég býð þér í dag, til að halda þau og halda þau.</w:t>
      </w:r>
    </w:p>
    <w:p/>
    <w:p>
      <w:r xmlns:w="http://schemas.openxmlformats.org/wordprocessingml/2006/main">
        <w:t xml:space="preserve">Sálmarnir 132:12 Ef börn þín halda sáttmála minn og vitnisburð minn, sem ég mun kenna þeim, munu börn þeirra einnig sitja í hásæti þínu að eilífu.</w:t>
      </w:r>
    </w:p>
    <w:p/>
    <w:p>
      <w:r xmlns:w="http://schemas.openxmlformats.org/wordprocessingml/2006/main">
        <w:t xml:space="preserve">Guð hvetur okkur til að afhenda börnum okkar sáttmála sinn og vitnisburð svo að þau verði blessuð með náð hans.</w:t>
      </w:r>
    </w:p>
    <w:p/>
    <w:p>
      <w:r xmlns:w="http://schemas.openxmlformats.org/wordprocessingml/2006/main">
        <w:t xml:space="preserve">1. Sáttmáli Guðs: Að fela börnum okkar heilaga arfleifð</w:t>
      </w:r>
    </w:p>
    <w:p/>
    <w:p>
      <w:r xmlns:w="http://schemas.openxmlformats.org/wordprocessingml/2006/main">
        <w:t xml:space="preserve">2. Að kenna vitnisburðinn: Uppeldi börnin okkar á vegum Drottins</w:t>
      </w:r>
    </w:p>
    <w:p/>
    <w:p>
      <w:r xmlns:w="http://schemas.openxmlformats.org/wordprocessingml/2006/main">
        <w:t xml:space="preserve">1. Sálmur 78:5-7 - „Því að hann staðfesti vitnisburð í Jakob og setti lögmál í Ísrael, sem hann bauð feðrum vorum að kenna börnum sínum, svo að næsta kynslóð kynni að þekkja þau, ófædd börn og rísa upp. og segðu börnum þeirra frá þeim, svo að þau bindi von sína til Guðs og gleymi ekki verkum Guðs, heldur haldi boðorð hans."</w:t>
      </w:r>
    </w:p>
    <w:p/>
    <w:p>
      <w:r xmlns:w="http://schemas.openxmlformats.org/wordprocessingml/2006/main">
        <w:t xml:space="preserve">2. Mósebók 6:4-9 - "Heyrið, Ísrael: Drottinn Guð vor, Drottinn er einn. Þú skalt elska Drottin Guð þinn af öllu hjarta þínu og allri sálu þinni og af öllum mætti þínum. Og þessi orð sem ég býð þér í dag, mun vera þér í hjarta, þú skalt kenna börnum þínum þau af kostgæfni og tala um þau, þegar þú situr í húsi þínu, þegar þú gengur á veginum, þegar þú leggst til hvíldar og þegar þú rís upp. .Þú skalt binda þá sem tákn á hendi þína, og þau skulu vera sem öndverðir á milli augna þinna. Þú skalt rita þá á dyrastafi húss þíns og á hlið þín."</w:t>
      </w:r>
    </w:p>
    <w:p/>
    <w:p>
      <w:r xmlns:w="http://schemas.openxmlformats.org/wordprocessingml/2006/main">
        <w:t xml:space="preserve">Sálmarnir 132:13 Því að Drottinn hefur útvalið Síon. hann hefur þráð það til búsetu sinnar.</w:t>
      </w:r>
    </w:p>
    <w:p/>
    <w:p>
      <w:r xmlns:w="http://schemas.openxmlformats.org/wordprocessingml/2006/main">
        <w:t xml:space="preserve">Drottinn hefur útvalið Síon að bústað sínum.</w:t>
      </w:r>
    </w:p>
    <w:p/>
    <w:p>
      <w:r xmlns:w="http://schemas.openxmlformats.org/wordprocessingml/2006/main">
        <w:t xml:space="preserve">1. Kraftur vals Guðs - Kanna mikilvægi ákvörðunar Guðs um að gera Síon að heimili sínu.</w:t>
      </w:r>
    </w:p>
    <w:p/>
    <w:p>
      <w:r xmlns:w="http://schemas.openxmlformats.org/wordprocessingml/2006/main">
        <w:t xml:space="preserve">2. Að búa í Síon - Hvernig á að lifa lífi sem heiðrar val Guðs á Síon.</w:t>
      </w:r>
    </w:p>
    <w:p/>
    <w:p>
      <w:r xmlns:w="http://schemas.openxmlformats.org/wordprocessingml/2006/main">
        <w:t xml:space="preserve">1. Matteusarguðspjall 5:34-35 – „En ég segi yður: Eiðið alls ekki, hvorki við himininn, því að það er hásæti Guðs né við jörðina, því að það er fótskör hans eða við Jerúsalem. , því það er borg hins mikla konungs."</w:t>
      </w:r>
    </w:p>
    <w:p/>
    <w:p>
      <w:r xmlns:w="http://schemas.openxmlformats.org/wordprocessingml/2006/main">
        <w:t xml:space="preserve">2. Jesaja 12:6 - "Hrópið og syngið af fögnuði, þú íbúar Síonar, því að mikill er hinn heilagi í Ísrael meðal þín."</w:t>
      </w:r>
    </w:p>
    <w:p/>
    <w:p>
      <w:r xmlns:w="http://schemas.openxmlformats.org/wordprocessingml/2006/main">
        <w:t xml:space="preserve">Sálmarnir 132:14 Þetta er hvíld mín að eilífu: hér vil ég búa. því að ég hef óskað þess.</w:t>
      </w:r>
    </w:p>
    <w:p/>
    <w:p>
      <w:r xmlns:w="http://schemas.openxmlformats.org/wordprocessingml/2006/main">
        <w:t xml:space="preserve">Sálmur 132:14 talar um löngun Guðs til að búa hjá fólki sínu að eilífu.</w:t>
      </w:r>
    </w:p>
    <w:p/>
    <w:p>
      <w:r xmlns:w="http://schemas.openxmlformats.org/wordprocessingml/2006/main">
        <w:t xml:space="preserve">1. Huggun hinnar fyrirheitnu hvíldar Guðs</w:t>
      </w:r>
    </w:p>
    <w:p/>
    <w:p>
      <w:r xmlns:w="http://schemas.openxmlformats.org/wordprocessingml/2006/main">
        <w:t xml:space="preserve">2. Að treysta Guði til að útvega stað til að búa á</w:t>
      </w:r>
    </w:p>
    <w:p/>
    <w:p>
      <w:r xmlns:w="http://schemas.openxmlformats.org/wordprocessingml/2006/main">
        <w:t xml:space="preserve">1. Jesaja 11:10 - Og á þeim degi mun vera rót Ísaí, sem mun standa fyrir merki lýðsins. þangað munu heiðingjar leita, og hvíld hans mun verða dýrðleg.</w:t>
      </w:r>
    </w:p>
    <w:p/>
    <w:p>
      <w:r xmlns:w="http://schemas.openxmlformats.org/wordprocessingml/2006/main">
        <w:t xml:space="preserve">2. Hebreabréfið 4:9-11 - Það er því hvíld eftir fyrir fólk Guðs. Því að sá sem er genginn til hvíldar hans, hefur einnig hætt við eigin verk, eins og Guð gerði frá sínum. Vér skulum því erfiða að ganga inn í þá hvíld, svo að enginn falli að sama fordæmi vantrúar.</w:t>
      </w:r>
    </w:p>
    <w:p/>
    <w:p>
      <w:r xmlns:w="http://schemas.openxmlformats.org/wordprocessingml/2006/main">
        <w:t xml:space="preserve">Sálmarnir 132:15 Ég vil ríkulega blessa vistir hennar, metta fátæka hennar með brauði.</w:t>
      </w:r>
    </w:p>
    <w:p/>
    <w:p>
      <w:r xmlns:w="http://schemas.openxmlformats.org/wordprocessingml/2006/main">
        <w:t xml:space="preserve">Guð lofar að blessa ríkulega og sjá fyrir þurfandi.</w:t>
      </w:r>
    </w:p>
    <w:p/>
    <w:p>
      <w:r xmlns:w="http://schemas.openxmlformats.org/wordprocessingml/2006/main">
        <w:t xml:space="preserve">1. Guð er trúr í að sjá fyrir þörfum okkar</w:t>
      </w:r>
    </w:p>
    <w:p/>
    <w:p>
      <w:r xmlns:w="http://schemas.openxmlformats.org/wordprocessingml/2006/main">
        <w:t xml:space="preserve">2. Blessun gnægðarinnar</w:t>
      </w:r>
    </w:p>
    <w:p/>
    <w:p>
      <w:r xmlns:w="http://schemas.openxmlformats.org/wordprocessingml/2006/main">
        <w:t xml:space="preserve">1. Matteusarguðspjall 6:25-34 Vertu ekki áhyggjufullur um líf þitt, hvað þú munt eta eða drekka. eða um líkama þinn, hverju þú munt klæðast. Horfðu á fugla loftsins; þeir sá hvorki né uppskera né geyma þær í hlöðum, og samt fæðir yðar himneskur faðir þeim.</w:t>
      </w:r>
    </w:p>
    <w:p/>
    <w:p>
      <w:r xmlns:w="http://schemas.openxmlformats.org/wordprocessingml/2006/main">
        <w:t xml:space="preserve">2. Filippíbréfið 4:19 Og Guð minn mun fullnægja öllum þörfum yðar í samræmi við auðlegð dýrðar sinnar í Kristi Jesú.</w:t>
      </w:r>
    </w:p>
    <w:p/>
    <w:p>
      <w:r xmlns:w="http://schemas.openxmlformats.org/wordprocessingml/2006/main">
        <w:t xml:space="preserve">Sálmarnir 132:16 Og ég mun íklæða presta hennar hjálpræði, og hennar heilögu munu fagna fagnaðarópi.</w:t>
      </w:r>
    </w:p>
    <w:p/>
    <w:p>
      <w:r xmlns:w="http://schemas.openxmlformats.org/wordprocessingml/2006/main">
        <w:t xml:space="preserve">Hjálpræði Guðs veitir prestum hans og dýrlingum gleði.</w:t>
      </w:r>
    </w:p>
    <w:p/>
    <w:p>
      <w:r xmlns:w="http://schemas.openxmlformats.org/wordprocessingml/2006/main">
        <w:t xml:space="preserve">1. Gleði hjálpræðisins</w:t>
      </w:r>
    </w:p>
    <w:p/>
    <w:p>
      <w:r xmlns:w="http://schemas.openxmlformats.org/wordprocessingml/2006/main">
        <w:t xml:space="preserve">2. Klædd í hjálpræði</w:t>
      </w:r>
    </w:p>
    <w:p/>
    <w:p>
      <w:r xmlns:w="http://schemas.openxmlformats.org/wordprocessingml/2006/main">
        <w:t xml:space="preserve">1. Sálmur 132:16</w:t>
      </w:r>
    </w:p>
    <w:p/>
    <w:p>
      <w:r xmlns:w="http://schemas.openxmlformats.org/wordprocessingml/2006/main">
        <w:t xml:space="preserve">2. Rómverjabréfið 10:9-10: "Að ef þú játar með munni þínum: Jesús er Drottinn, og trúir í hjarta þínu, að Guð hafi uppvakið hann frá dauðum, muntu hólpinn verða. Því að það er með hjarta þínu sem þú trúir og eru réttlátir, og það er með munni þínum sem þú játar og ert hólpinn."</w:t>
      </w:r>
    </w:p>
    <w:p/>
    <w:p>
      <w:r xmlns:w="http://schemas.openxmlformats.org/wordprocessingml/2006/main">
        <w:t xml:space="preserve">Sálmarnir 132:17 Þar mun ég láta horn Davíðs spretta, ég hef sett lampa handa mínum smurða.</w:t>
      </w:r>
    </w:p>
    <w:p/>
    <w:p>
      <w:r xmlns:w="http://schemas.openxmlformats.org/wordprocessingml/2006/main">
        <w:t xml:space="preserve">Þetta vers talar um loforð Guðs til Davíðs um að uppfylla loforð sitt og útvega Ísrael konung.</w:t>
      </w:r>
    </w:p>
    <w:p/>
    <w:p>
      <w:r xmlns:w="http://schemas.openxmlformats.org/wordprocessingml/2006/main">
        <w:t xml:space="preserve">1. "Loforðalampi: Uppfylling sáttmála Guðs við Davíð"</w:t>
      </w:r>
    </w:p>
    <w:p/>
    <w:p>
      <w:r xmlns:w="http://schemas.openxmlformats.org/wordprocessingml/2006/main">
        <w:t xml:space="preserve">2. "Davíðshornið: Óbilandi ráðstöfun Guðs fyrir fólk sitt"</w:t>
      </w:r>
    </w:p>
    <w:p/>
    <w:p>
      <w:r xmlns:w="http://schemas.openxmlformats.org/wordprocessingml/2006/main">
        <w:t xml:space="preserve">1. 2. Samúelsbók 7:11-16 - Loforð Guðs til Davíðs</w:t>
      </w:r>
    </w:p>
    <w:p/>
    <w:p>
      <w:r xmlns:w="http://schemas.openxmlformats.org/wordprocessingml/2006/main">
        <w:t xml:space="preserve">2. Jesaja 9:1-7 - Koma Messíasar og uppfylling loforðs Guðs til Davíðs.</w:t>
      </w:r>
    </w:p>
    <w:p/>
    <w:p>
      <w:r xmlns:w="http://schemas.openxmlformats.org/wordprocessingml/2006/main">
        <w:t xml:space="preserve">Sálmarnir 132:18 Óvini hans mun ég íklæðast skömm, en á honum mun kóróna hans blómgast.</w:t>
      </w:r>
    </w:p>
    <w:p/>
    <w:p>
      <w:r xmlns:w="http://schemas.openxmlformats.org/wordprocessingml/2006/main">
        <w:t xml:space="preserve">Guð mun klæða óvini þjóðar sinnar skömm, en fólk hans mun blómstra með dýrðarkórónu.</w:t>
      </w:r>
    </w:p>
    <w:p/>
    <w:p>
      <w:r xmlns:w="http://schemas.openxmlformats.org/wordprocessingml/2006/main">
        <w:t xml:space="preserve">1. Loforðið um vernd og vernd Guðs</w:t>
      </w:r>
    </w:p>
    <w:p/>
    <w:p>
      <w:r xmlns:w="http://schemas.openxmlformats.org/wordprocessingml/2006/main">
        <w:t xml:space="preserve">2. Fegurð réttlætisins verðlaunuð</w:t>
      </w:r>
    </w:p>
    <w:p/>
    <w:p>
      <w:r xmlns:w="http://schemas.openxmlformats.org/wordprocessingml/2006/main">
        <w:t xml:space="preserve">1. Jesaja 61:10 - Ég mun gleðjast mjög yfir Drottni, sál mín skal gleðjast yfir Guði mínum. Því að hann hefir klætt mig í klæði hjálpræðisins, hann huldi mig skikkju réttlætisins, eins og brúðgumi skreytir sig skreytingum og eins og brúður skreytir sig skartgripum sínum.</w:t>
      </w:r>
    </w:p>
    <w:p/>
    <w:p>
      <w:r xmlns:w="http://schemas.openxmlformats.org/wordprocessingml/2006/main">
        <w:t xml:space="preserve">2. Opinberunarbókin 3:9 - Sjá, ég mun gera þá af samkundu Satans, sem segja að þeir séu Gyðingar og séu það ekki, heldur ljúga. Sjá, ég mun láta þá koma og tilbiðja fyrir fótum þínum og vita að ég hef elskað þig.</w:t>
      </w:r>
    </w:p>
    <w:p/>
    <w:p>
      <w:r xmlns:w="http://schemas.openxmlformats.org/wordprocessingml/2006/main">
        <w:t xml:space="preserve">Sálmur 133 er sálmur sem fagnar fegurð og blessun einingar meðal fólks Guðs.</w:t>
      </w:r>
    </w:p>
    <w:p/>
    <w:p>
      <w:r xmlns:w="http://schemas.openxmlformats.org/wordprocessingml/2006/main">
        <w:t xml:space="preserve">1. málsgrein: Sálmaritarinn lýsir yfir gæsku og ánægju bræðra sem búa saman í einingu. Þeir nota skær myndmál til að bera þessa einingu saman við dýrmæta olíu sem hellt er á höfuðið, rennandi niður skeggið og hressandi eins og dögg á Hermonfjalli (Sálmur 133:1-3).</w:t>
      </w:r>
    </w:p>
    <w:p/>
    <w:p>
      <w:r xmlns:w="http://schemas.openxmlformats.org/wordprocessingml/2006/main">
        <w:t xml:space="preserve">Í stuttu máli,</w:t>
      </w:r>
    </w:p>
    <w:p>
      <w:r xmlns:w="http://schemas.openxmlformats.org/wordprocessingml/2006/main">
        <w:t xml:space="preserve">Sálmur hundrað þrjátíu og þrjár gjafir</w:t>
      </w:r>
    </w:p>
    <w:p>
      <w:r xmlns:w="http://schemas.openxmlformats.org/wordprocessingml/2006/main">
        <w:t xml:space="preserve">hugleiðing um fegurð einingar,</w:t>
      </w:r>
    </w:p>
    <w:p>
      <w:r xmlns:w="http://schemas.openxmlformats.org/wordprocessingml/2006/main">
        <w:t xml:space="preserve">undirstrika íhugun sem næst með því að viðurkenna blessanir sem hlýst af samfelldum samböndum.</w:t>
      </w:r>
    </w:p>
    <w:p/>
    <w:p>
      <w:r xmlns:w="http://schemas.openxmlformats.org/wordprocessingml/2006/main">
        <w:t xml:space="preserve">Leggur áherslu á þakklæti sem lýst er yfir því að viðurkenna gæsku og ánægjulega einingu meðal bræðra.</w:t>
      </w:r>
    </w:p>
    <w:p>
      <w:r xmlns:w="http://schemas.openxmlformats.org/wordprocessingml/2006/main">
        <w:t xml:space="preserve">Að minnast á myndmál sem sett er fram um að viðurkenna auð sameinaðs samfélags en tjá hressingu.</w:t>
      </w:r>
    </w:p>
    <w:p>
      <w:r xmlns:w="http://schemas.openxmlformats.org/wordprocessingml/2006/main">
        <w:t xml:space="preserve">Tjá táknmynd sem sýnd er um að viðurkenna gildi samfelldra samskipta á sama tíma og staðfesta blessanir mótteknar.</w:t>
      </w:r>
    </w:p>
    <w:p>
      <w:r xmlns:w="http://schemas.openxmlformats.org/wordprocessingml/2006/main">
        <w:t xml:space="preserve">Viðurkennandi hátíð sem lýst er yfir því að viðurkenna fegurð í einingu meðal fólks Guðs og leggja áherslu á gleði í sameiginlegum félagsskap.</w:t>
      </w:r>
    </w:p>
    <w:p/>
    <w:p>
      <w:r xmlns:w="http://schemas.openxmlformats.org/wordprocessingml/2006/main">
        <w:t xml:space="preserve">Sálmarnir 133:1 Sjá, hversu gott og hversu ánægjulegt það er fyrir bræður að búa saman í einingu!</w:t>
      </w:r>
    </w:p>
    <w:p/>
    <w:p>
      <w:r xmlns:w="http://schemas.openxmlformats.org/wordprocessingml/2006/main">
        <w:t xml:space="preserve">Það er gott og notalegt þegar fólk stendur saman.</w:t>
      </w:r>
    </w:p>
    <w:p/>
    <w:p>
      <w:r xmlns:w="http://schemas.openxmlformats.org/wordprocessingml/2006/main">
        <w:t xml:space="preserve">1. Blessun einingarinnar - Sálmur 133:1</w:t>
      </w:r>
    </w:p>
    <w:p/>
    <w:p>
      <w:r xmlns:w="http://schemas.openxmlformats.org/wordprocessingml/2006/main">
        <w:t xml:space="preserve">2. Kraftur samverunnar - Sálmur 133:1</w:t>
      </w:r>
    </w:p>
    <w:p/>
    <w:p>
      <w:r xmlns:w="http://schemas.openxmlformats.org/wordprocessingml/2006/main">
        <w:t xml:space="preserve">1. Prédikarinn 4:9-12</w:t>
      </w:r>
    </w:p>
    <w:p/>
    <w:p>
      <w:r xmlns:w="http://schemas.openxmlformats.org/wordprocessingml/2006/main">
        <w:t xml:space="preserve">2. Rómverjabréfið 12:4-5</w:t>
      </w:r>
    </w:p>
    <w:p/>
    <w:p>
      <w:r xmlns:w="http://schemas.openxmlformats.org/wordprocessingml/2006/main">
        <w:t xml:space="preserve">Sálmarnir 133:2 Það er eins og dýrmætan smyrsl á höfðinu, sem rann niður á skeggið, skegg Arons.</w:t>
      </w:r>
    </w:p>
    <w:p/>
    <w:p>
      <w:r xmlns:w="http://schemas.openxmlformats.org/wordprocessingml/2006/main">
        <w:t xml:space="preserve">Sálmaritarinn líkir blessunum Guðs við dýrmætan smyrsl sem hylur höfuð, skegg og klæði Arons.</w:t>
      </w:r>
    </w:p>
    <w:p/>
    <w:p>
      <w:r xmlns:w="http://schemas.openxmlformats.org/wordprocessingml/2006/main">
        <w:t xml:space="preserve">1. Blessun Guðs er ríkuleg og hylur okkur frá toppi til táar.</w:t>
      </w:r>
    </w:p>
    <w:p/>
    <w:p>
      <w:r xmlns:w="http://schemas.openxmlformats.org/wordprocessingml/2006/main">
        <w:t xml:space="preserve">2. Guð er alltaf með okkur, jafnvel þegar við þurfum.</w:t>
      </w:r>
    </w:p>
    <w:p/>
    <w:p>
      <w:r xmlns:w="http://schemas.openxmlformats.org/wordprocessingml/2006/main">
        <w:t xml:space="preserve">1. Sálmarnir 133:2 - Það er eins og dýrmætan smyrsl á höfðinu, sem rann niður á skeggið, já, skegg Arons, sem fór niður í klæðin hans;</w:t>
      </w:r>
    </w:p>
    <w:p/>
    <w:p>
      <w:r xmlns:w="http://schemas.openxmlformats.org/wordprocessingml/2006/main">
        <w:t xml:space="preserve">2. Jakobsbréfið 1:17 - Sérhver góð gjöf og sérhver fullkomin gjöf er að ofan og kemur niður frá föður ljósanna, hjá honum er engin breytileiki né skuggi umsnúninga.</w:t>
      </w:r>
    </w:p>
    <w:p/>
    <w:p>
      <w:r xmlns:w="http://schemas.openxmlformats.org/wordprocessingml/2006/main">
        <w:t xml:space="preserve">Sálmarnir 133:3 Eins og dögg Hermons og eins og dögg, sem steyptist yfir Síonfjöll, því að þar bauð Drottinn blessunina, lífið að eilífu.</w:t>
      </w:r>
    </w:p>
    <w:p/>
    <w:p>
      <w:r xmlns:w="http://schemas.openxmlformats.org/wordprocessingml/2006/main">
        <w:t xml:space="preserve">Þetta vers talar um að blessun Guðs færi líf og frið, jafnvel á hæstu stöðum á jörðinni.</w:t>
      </w:r>
    </w:p>
    <w:p/>
    <w:p>
      <w:r xmlns:w="http://schemas.openxmlformats.org/wordprocessingml/2006/main">
        <w:t xml:space="preserve">1. Blessun Guðs færir líf og frið</w:t>
      </w:r>
    </w:p>
    <w:p/>
    <w:p>
      <w:r xmlns:w="http://schemas.openxmlformats.org/wordprocessingml/2006/main">
        <w:t xml:space="preserve">2. Fáðu blessun Guðs og finndu líf og frið</w:t>
      </w:r>
    </w:p>
    <w:p/>
    <w:p>
      <w:r xmlns:w="http://schemas.openxmlformats.org/wordprocessingml/2006/main">
        <w:t xml:space="preserve">1. Jesaja 55:12 - "Því að þú munt fara út í fögnuði og verða leiddur út í friði, fjöllin og hæðirnar fyrir þér munu brjótast út í söng, og öll tré vallarins munu klappa."</w:t>
      </w:r>
    </w:p>
    <w:p/>
    <w:p>
      <w:r xmlns:w="http://schemas.openxmlformats.org/wordprocessingml/2006/main">
        <w:t xml:space="preserve">2. Jóhannesarguðspjall 10:10 - "Þjófurinn kemur aðeins til að stela og drepa og tortíma. Ég kom til þess að þeir hafi líf og gnægð."</w:t>
      </w:r>
    </w:p>
    <w:p/>
    <w:p>
      <w:r xmlns:w="http://schemas.openxmlformats.org/wordprocessingml/2006/main">
        <w:t xml:space="preserve">Sálmur 134 er sálmur sem kallar á þjóna Drottins að blessa hann og leita blessunar hans í staðinn.</w:t>
      </w:r>
    </w:p>
    <w:p/>
    <w:p>
      <w:r xmlns:w="http://schemas.openxmlformats.org/wordprocessingml/2006/main">
        <w:t xml:space="preserve">1. málsgrein: Sálmaritarinn ávarpar levítíska presta sem þjóna í húsi Drottins á næturvökunum. Þeir hvetja þá til að lyfta upp höndum sínum í tilbeiðslu og blessa Drottin og leggja áherslu á stöðu hans sem skapara himins og jarðar (Sálmur 134:1-3).</w:t>
      </w:r>
    </w:p>
    <w:p/>
    <w:p>
      <w:r xmlns:w="http://schemas.openxmlformats.org/wordprocessingml/2006/main">
        <w:t xml:space="preserve">Í stuttu máli,</w:t>
      </w:r>
    </w:p>
    <w:p>
      <w:r xmlns:w="http://schemas.openxmlformats.org/wordprocessingml/2006/main">
        <w:t xml:space="preserve">Sálmur hundrað þrjátíu og fjórar gjafir</w:t>
      </w:r>
    </w:p>
    <w:p>
      <w:r xmlns:w="http://schemas.openxmlformats.org/wordprocessingml/2006/main">
        <w:t xml:space="preserve">kall til tilbeiðslu og blessunar,</w:t>
      </w:r>
    </w:p>
    <w:p>
      <w:r xmlns:w="http://schemas.openxmlformats.org/wordprocessingml/2006/main">
        <w:t xml:space="preserve">undirstrika hvatningu sem náðst hefur með því að ávarpa presta og leggja áherslu á viðurkenningu á fullveldi Guðs.</w:t>
      </w:r>
    </w:p>
    <w:p/>
    <w:p>
      <w:r xmlns:w="http://schemas.openxmlformats.org/wordprocessingml/2006/main">
        <w:t xml:space="preserve">Lögð áhersla á ákall um að kalla presta til að tilbiðja og blessa Guð.</w:t>
      </w:r>
    </w:p>
    <w:p>
      <w:r xmlns:w="http://schemas.openxmlformats.org/wordprocessingml/2006/main">
        <w:t xml:space="preserve">Að minnast á leiðbeiningar sem sýndar eru um að lyfta höndum í lotningu og viðurkenna hlutverk Guðs sem skapara.</w:t>
      </w:r>
    </w:p>
    <w:p>
      <w:r xmlns:w="http://schemas.openxmlformats.org/wordprocessingml/2006/main">
        <w:t xml:space="preserve">Lýsa áminningu um að viðurkenna skyldu presta en staðfesta viðurkenningu á guðlegu valdi.</w:t>
      </w:r>
    </w:p>
    <w:p>
      <w:r xmlns:w="http://schemas.openxmlformats.org/wordprocessingml/2006/main">
        <w:t xml:space="preserve">Viðurkenna lof sem gefið er upp um að viðurkenna drottinvald Guðs og leggja áherslu á lotningu í tilbeiðslu.</w:t>
      </w:r>
    </w:p>
    <w:p/>
    <w:p>
      <w:r xmlns:w="http://schemas.openxmlformats.org/wordprocessingml/2006/main">
        <w:t xml:space="preserve">Sálmarnir 134:1 Sjá, blessið Drottin, allir þjónar Drottins, sem standið um nótt í húsi Drottins.</w:t>
      </w:r>
    </w:p>
    <w:p/>
    <w:p>
      <w:r xmlns:w="http://schemas.openxmlformats.org/wordprocessingml/2006/main">
        <w:t xml:space="preserve">Þessi sálmur hvetur þjóna Drottins til að blessa hann í húsi Drottins, sérstaklega á nóttunni.</w:t>
      </w:r>
    </w:p>
    <w:p/>
    <w:p>
      <w:r xmlns:w="http://schemas.openxmlformats.org/wordprocessingml/2006/main">
        <w:t xml:space="preserve">1. Blessun að blessa Drottin: Kraftur lofgjörðar í húsi Drottins</w:t>
      </w:r>
    </w:p>
    <w:p/>
    <w:p>
      <w:r xmlns:w="http://schemas.openxmlformats.org/wordprocessingml/2006/main">
        <w:t xml:space="preserve">2. Næturdýrkun: Að uppgötva gleðina við að blessa Drottin</w:t>
      </w:r>
    </w:p>
    <w:p/>
    <w:p>
      <w:r xmlns:w="http://schemas.openxmlformats.org/wordprocessingml/2006/main">
        <w:t xml:space="preserve">1. Sálmur 134:2 - "Lyfið upp höndum þínum í helgidóminum og lofið Drottin."</w:t>
      </w:r>
    </w:p>
    <w:p/>
    <w:p>
      <w:r xmlns:w="http://schemas.openxmlformats.org/wordprocessingml/2006/main">
        <w:t xml:space="preserve">2. Jóhannesarguðspjall 4:23-24 - "En sú stund kemur og er nú komin, að hinir sönnu tilbiðjendur munu tilbiðja föðurinn í anda og sannleika, því að faðirinn leitar að slíkum mönnum til að tilbiðja hann. Guð er andi og þeir sem tilbiðja hann verða að tilbiðja í anda og sannleika."</w:t>
      </w:r>
    </w:p>
    <w:p/>
    <w:p>
      <w:r xmlns:w="http://schemas.openxmlformats.org/wordprocessingml/2006/main">
        <w:t xml:space="preserve">Sálmarnir 134:2 Lyftið upp höndum yðar í helgidóminum og lofið Drottin.</w:t>
      </w:r>
    </w:p>
    <w:p/>
    <w:p>
      <w:r xmlns:w="http://schemas.openxmlformats.org/wordprocessingml/2006/main">
        <w:t xml:space="preserve">Þetta vers hvetur trúaða til að lyfta upp höndum sínum til lofs og blessa Drottin í helgidóminum.</w:t>
      </w:r>
    </w:p>
    <w:p/>
    <w:p>
      <w:r xmlns:w="http://schemas.openxmlformats.org/wordprocessingml/2006/main">
        <w:t xml:space="preserve">1. Kraftur lofgjörðar og tilbeiðslu: Lyftum upp höndum okkar í helgidóminum</w:t>
      </w:r>
    </w:p>
    <w:p/>
    <w:p>
      <w:r xmlns:w="http://schemas.openxmlformats.org/wordprocessingml/2006/main">
        <w:t xml:space="preserve">2. Að vera blessaður í húsi Drottins: Rannsókn á Sálmi 134:2</w:t>
      </w:r>
    </w:p>
    <w:p/>
    <w:p>
      <w:r xmlns:w="http://schemas.openxmlformats.org/wordprocessingml/2006/main">
        <w:t xml:space="preserve">1. Hebreabréfið 12:28-29 - Þar sem við hljótum ríki sem ekki verður hrist, skulum við vera þakklát og þannig tilbiðja Guð þóknanlega með lotningu og lotningu, því að Guð okkar er eyðandi eldur.</w:t>
      </w:r>
    </w:p>
    <w:p/>
    <w:p>
      <w:r xmlns:w="http://schemas.openxmlformats.org/wordprocessingml/2006/main">
        <w:t xml:space="preserve">2. Sálmur 150:2 - Lofið hann fyrir kraftaverk hans; lofaðu hann eftir hans frábæra mikilleika!</w:t>
      </w:r>
    </w:p>
    <w:p/>
    <w:p>
      <w:r xmlns:w="http://schemas.openxmlformats.org/wordprocessingml/2006/main">
        <w:t xml:space="preserve">Sálmarnir 134:3 Drottinn, sem skapaði himin og jörð, blessi þig frá Síon.</w:t>
      </w:r>
    </w:p>
    <w:p/>
    <w:p>
      <w:r xmlns:w="http://schemas.openxmlformats.org/wordprocessingml/2006/main">
        <w:t xml:space="preserve">Þessi sálmur hvetur fólk til að blessa Drottin sem skapaði himin og jörð.</w:t>
      </w:r>
    </w:p>
    <w:p/>
    <w:p>
      <w:r xmlns:w="http://schemas.openxmlformats.org/wordprocessingml/2006/main">
        <w:t xml:space="preserve">1. Kraftur til að blessa Drottin</w:t>
      </w:r>
    </w:p>
    <w:p/>
    <w:p>
      <w:r xmlns:w="http://schemas.openxmlformats.org/wordprocessingml/2006/main">
        <w:t xml:space="preserve">2. Blessun Drottins í sköpuninni</w:t>
      </w:r>
    </w:p>
    <w:p/>
    <w:p>
      <w:r xmlns:w="http://schemas.openxmlformats.org/wordprocessingml/2006/main">
        <w:t xml:space="preserve">1. Mósebók 1:1 - Í upphafi skapaði Guð himin og jörð.</w:t>
      </w:r>
    </w:p>
    <w:p/>
    <w:p>
      <w:r xmlns:w="http://schemas.openxmlformats.org/wordprocessingml/2006/main">
        <w:t xml:space="preserve">2. Efesusbréfið 3:20-21 - Honum sem megnar að gera miklu meira en allt það sem vér biðjum eða hugsum, samkvæmt kraftinum sem innra með okkur er, honum sé dýrð í söfnuðinum og í Kristi Jesú um allt. kynslóðir, að eilífu. Amen.</w:t>
      </w:r>
    </w:p>
    <w:p/>
    <w:p>
      <w:r xmlns:w="http://schemas.openxmlformats.org/wordprocessingml/2006/main">
        <w:t xml:space="preserve">Sálmur 135 er sálmur sem upphefur og lofar Drottin fyrir mikilleika hans, kraft og trúfesti.</w:t>
      </w:r>
    </w:p>
    <w:p/>
    <w:p>
      <w:r xmlns:w="http://schemas.openxmlformats.org/wordprocessingml/2006/main">
        <w:t xml:space="preserve">1. málsgrein: Sálmaritarinn kallar á fólkið að lofa nafn Drottins og vegsama hátign hans. Þeir viðurkenna drottinvald Guðs yfir öllum guðum og þjóðum og leggja áherslu á kraftaverk hans og útvöldu þjóð hans Ísrael (Sálmur 135:1-4).</w:t>
      </w:r>
    </w:p>
    <w:p/>
    <w:p>
      <w:r xmlns:w="http://schemas.openxmlformats.org/wordprocessingml/2006/main">
        <w:t xml:space="preserve">2. málsgrein: Sálmaritarinn lýsir yfir yfirburði Guðs sem þann sem gerir hvað sem honum þóknast á himni, jörðu og hafinu. Þeir segja frá frelsunarverkum Guðs í sögu Ísraels, svo sem plágunum í Egyptalandi og landvinningum Kanaans (Sálmur 135:5-12).</w:t>
      </w:r>
    </w:p>
    <w:p/>
    <w:p>
      <w:r xmlns:w="http://schemas.openxmlformats.org/wordprocessingml/2006/main">
        <w:t xml:space="preserve">3. málsgrein: Sálmaritarinn setur skurðgoð annarra þjóða í mótsögn við lifandi Guð sem skapaði himin og jörð. Þeir hvetja Ísrael til að treysta á Guð sinn og lofa hann fyrir blessanir hans, fyrirvara og vernd (Sálmur 135:13-21).</w:t>
      </w:r>
    </w:p>
    <w:p/>
    <w:p>
      <w:r xmlns:w="http://schemas.openxmlformats.org/wordprocessingml/2006/main">
        <w:t xml:space="preserve">Í stuttu máli,</w:t>
      </w:r>
    </w:p>
    <w:p>
      <w:r xmlns:w="http://schemas.openxmlformats.org/wordprocessingml/2006/main">
        <w:t xml:space="preserve">Sálmur hundrað þrjátíu og fimm gjafir</w:t>
      </w:r>
    </w:p>
    <w:p>
      <w:r xmlns:w="http://schemas.openxmlformats.org/wordprocessingml/2006/main">
        <w:t xml:space="preserve">ákall til lofs,</w:t>
      </w:r>
    </w:p>
    <w:p>
      <w:r xmlns:w="http://schemas.openxmlformats.org/wordprocessingml/2006/main">
        <w:t xml:space="preserve">og staðfesting á drottinvaldi Guðs,</w:t>
      </w:r>
    </w:p>
    <w:p>
      <w:r xmlns:w="http://schemas.openxmlformats.org/wordprocessingml/2006/main">
        <w:t xml:space="preserve">varpa ljósi á hvatningu sem náðst hefur með því að kalla fólk til sín og leggja áherslu á viðurkenningu á guðlegum krafti.</w:t>
      </w:r>
    </w:p>
    <w:p/>
    <w:p>
      <w:r xmlns:w="http://schemas.openxmlformats.org/wordprocessingml/2006/main">
        <w:t xml:space="preserve">Lögð áhersla á ákall um að kalla fólk til að lofa og vegsama Guð.</w:t>
      </w:r>
    </w:p>
    <w:p>
      <w:r xmlns:w="http://schemas.openxmlformats.org/wordprocessingml/2006/main">
        <w:t xml:space="preserve">Að minnast á yfirlýsingu sem sýnd er um að viðurkenna yfirburði Guðs yfir öllum guðum á sama tíma og hann viðurkennir útvalið fólk hans.</w:t>
      </w:r>
    </w:p>
    <w:p>
      <w:r xmlns:w="http://schemas.openxmlformats.org/wordprocessingml/2006/main">
        <w:t xml:space="preserve">Lýsa frásögn sem kynnt er um viðurkenningu á frelsunarathöfnum í sögu Ísraels en staðfesta traust á guðlegan kraft.</w:t>
      </w:r>
    </w:p>
    <w:p>
      <w:r xmlns:w="http://schemas.openxmlformats.org/wordprocessingml/2006/main">
        <w:t xml:space="preserve">Viðurkenna andstæður sem komu fram varðandi það að viðurkenna tilgangsleysi skurðgoða en staðfesta traust á ráðstöfun Guðs.</w:t>
      </w:r>
    </w:p>
    <w:p/>
    <w:p>
      <w:r xmlns:w="http://schemas.openxmlformats.org/wordprocessingml/2006/main">
        <w:t xml:space="preserve">Sálmarnir 135:1 Lofið Drottin. Lofið nafn Drottins! lofið hann, þér þjónar Drottins.</w:t>
      </w:r>
    </w:p>
    <w:p/>
    <w:p>
      <w:r xmlns:w="http://schemas.openxmlformats.org/wordprocessingml/2006/main">
        <w:t xml:space="preserve">Lofið Drottin fyrir mikilleika hans og miskunn.</w:t>
      </w:r>
    </w:p>
    <w:p/>
    <w:p>
      <w:r xmlns:w="http://schemas.openxmlformats.org/wordprocessingml/2006/main">
        <w:t xml:space="preserve">1. Að skilja kraft og hátign lofgjörðarinnar</w:t>
      </w:r>
    </w:p>
    <w:p/>
    <w:p>
      <w:r xmlns:w="http://schemas.openxmlformats.org/wordprocessingml/2006/main">
        <w:t xml:space="preserve">2. Blessun þess að lofa nafn Drottins</w:t>
      </w:r>
    </w:p>
    <w:p/>
    <w:p>
      <w:r xmlns:w="http://schemas.openxmlformats.org/wordprocessingml/2006/main">
        <w:t xml:space="preserve">1. Jesaja 12:4-5 - Og á þeim degi munuð þér segja: "Þakkið Drottni, ákallið nafn hans, kunngjörið verk hans meðal þjóðanna, kunngjörið að nafn hans sé hátt hafið. Syngið Drottni lof, Því að hann hefir gjört vegsemd, lát þetta kunngjört um alla jörðina.</w:t>
      </w:r>
    </w:p>
    <w:p/>
    <w:p>
      <w:r xmlns:w="http://schemas.openxmlformats.org/wordprocessingml/2006/main">
        <w:t xml:space="preserve">2. Sálmur 103:1-5 - Lofa þú Drottin, sál mín, og allt sem í mér er, blessaðu hans heilaga nafn! Lofa þú Drottin, sála mín, og gleym ekki öllum velgjörðum hans, sem fyrirgefur allar misgjörðir þínar, sem læknar allar sjúkdómar þínar, sem leysir líf þitt úr gröfinni, sem krýnir þig miskunnsemi og miskunn, sem mettar þig með góðu svo að æska þín endurnýjist eins og arnarins.</w:t>
      </w:r>
    </w:p>
    <w:p/>
    <w:p>
      <w:r xmlns:w="http://schemas.openxmlformats.org/wordprocessingml/2006/main">
        <w:t xml:space="preserve">Sálmarnir 135:2 Þér sem standið í húsi Drottins, í forgörðum húss Guðs vors,</w:t>
      </w:r>
    </w:p>
    <w:p/>
    <w:p>
      <w:r xmlns:w="http://schemas.openxmlformats.org/wordprocessingml/2006/main">
        <w:t xml:space="preserve">Sælir eru þeir sem standa í húsi Drottins og forgörðum húss hans.</w:t>
      </w:r>
    </w:p>
    <w:p/>
    <w:p>
      <w:r xmlns:w="http://schemas.openxmlformats.org/wordprocessingml/2006/main">
        <w:t xml:space="preserve">1. Blessun tilbeiðslunnar í húsi Drottins</w:t>
      </w:r>
    </w:p>
    <w:p/>
    <w:p>
      <w:r xmlns:w="http://schemas.openxmlformats.org/wordprocessingml/2006/main">
        <w:t xml:space="preserve">2. Kraftur söfnunar í dómstólum Guðs húss</w:t>
      </w:r>
    </w:p>
    <w:p/>
    <w:p>
      <w:r xmlns:w="http://schemas.openxmlformats.org/wordprocessingml/2006/main">
        <w:t xml:space="preserve">1. Sakaría 8:3-5 - Svo segir Drottinn: Ég er kominn aftur til Síonar og mun búa í miðri Jerúsalem, og Jerúsalem mun kallast borgin trúa og fjall Drottins allsherjar, hið heilaga fjall. Svo segir Drottinn allsherjar: Gamlir menn og gamlar konur munu aftur sitja á strætum Jerúsalem, hver með staf í hendi sökum aldurs. Og stræti borgarinnar skulu vera full af drengjum og stúlkum að leika sér á strætum hennar.</w:t>
      </w:r>
    </w:p>
    <w:p/>
    <w:p>
      <w:r xmlns:w="http://schemas.openxmlformats.org/wordprocessingml/2006/main">
        <w:t xml:space="preserve">2. Jesaja 30:29 - Þú skalt hafa söng eins og á nóttu, þegar heilög hátíð er haldin, og fögnuður hjartans, eins og þegar maður leggur af stað undir flautuhljóm til að fara á fjall Drottins, til Klettur Ísraels.</w:t>
      </w:r>
    </w:p>
    <w:p/>
    <w:p>
      <w:r xmlns:w="http://schemas.openxmlformats.org/wordprocessingml/2006/main">
        <w:t xml:space="preserve">Sálmarnir 135:3 Lofið Drottin! Því að Drottinn er góður. syngið nafni hans lof. því það er notalegt.</w:t>
      </w:r>
    </w:p>
    <w:p/>
    <w:p>
      <w:r xmlns:w="http://schemas.openxmlformats.org/wordprocessingml/2006/main">
        <w:t xml:space="preserve">Lofið Drottin fyrir gæsku hans og syngið nafni hans lof.</w:t>
      </w:r>
    </w:p>
    <w:p/>
    <w:p>
      <w:r xmlns:w="http://schemas.openxmlformats.org/wordprocessingml/2006/main">
        <w:t xml:space="preserve">1. Kraftur lofgjörðar: Að meta gæsku Guðs</w:t>
      </w:r>
    </w:p>
    <w:p/>
    <w:p>
      <w:r xmlns:w="http://schemas.openxmlformats.org/wordprocessingml/2006/main">
        <w:t xml:space="preserve">2. Hvernig á að upplifa gleði og uppfyllingu: Að tilbiðja Guð í söng</w:t>
      </w:r>
    </w:p>
    <w:p/>
    <w:p>
      <w:r xmlns:w="http://schemas.openxmlformats.org/wordprocessingml/2006/main">
        <w:t xml:space="preserve">1. Efesusbréfið 5:19-20 - Talið hver við annan í sálmum og sálmum og andlegum söngvum, syngið og lagið með hjarta þínu til Drottins; Þakkið ávallt fyrir alla hluti í nafni Drottins vors Jesú Krists Guði, já föðurnum.</w:t>
      </w:r>
    </w:p>
    <w:p/>
    <w:p>
      <w:r xmlns:w="http://schemas.openxmlformats.org/wordprocessingml/2006/main">
        <w:t xml:space="preserve">2. Kólossubréfið 3:16 - Látið orð Krists búa ríkulega í yður, kennið og áminnið hver annan í allri speki, syngið sálma og sálma og andlega söngva, með þakklæti í hjörtum til Guðs.</w:t>
      </w:r>
    </w:p>
    <w:p/>
    <w:p>
      <w:r xmlns:w="http://schemas.openxmlformats.org/wordprocessingml/2006/main">
        <w:t xml:space="preserve">Sálmarnir 135:4 Því að Drottinn hefur útvalið Jakob sér og Ísrael að séreign sinni.</w:t>
      </w:r>
    </w:p>
    <w:p/>
    <w:p>
      <w:r xmlns:w="http://schemas.openxmlformats.org/wordprocessingml/2006/main">
        <w:t xml:space="preserve">Drottinn hefur útvalið Jakob og Ísrael til að vera séreign hans.</w:t>
      </w:r>
    </w:p>
    <w:p/>
    <w:p>
      <w:r xmlns:w="http://schemas.openxmlformats.org/wordprocessingml/2006/main">
        <w:t xml:space="preserve">1. Óbilandi ást Drottins til fólksins síns</w:t>
      </w:r>
    </w:p>
    <w:p/>
    <w:p>
      <w:r xmlns:w="http://schemas.openxmlformats.org/wordprocessingml/2006/main">
        <w:t xml:space="preserve">2. Fullveldi Guðs og val</w:t>
      </w:r>
    </w:p>
    <w:p/>
    <w:p>
      <w:r xmlns:w="http://schemas.openxmlformats.org/wordprocessingml/2006/main">
        <w:t xml:space="preserve">1. Rómverjabréfið 9:11-13 - Því þó að þeir væru ekki enn fæddir og hefðu ekkert gert, hvorki gott né illt, til þess að útvalning Guðs gæti haldið áfram, ekki vegna verkanna, heldur vegna kalls hans, var henni sagt: Hin eldri. mun þjóna þeim yngri. Eins og ritað er: Jakob elskaði ég, en Esaú hataði ég.</w:t>
      </w:r>
    </w:p>
    <w:p/>
    <w:p>
      <w:r xmlns:w="http://schemas.openxmlformats.org/wordprocessingml/2006/main">
        <w:t xml:space="preserve">2. Mósebók 7:6-8 - Því að þú ert heilagur lýður Drottni Guði þínum. Drottinn Guð þinn hefur útvalið þig af öllum þjóðum á yfirborði jarðar til að vera þjóð hans, hans dýrmætu eign. Drottinn sýndi þér ekki ástúð sína og útvaldi þig vegna þess að þú varst fjölmennari en aðrar þjóðir, því að þú varst minnstur allra þjóða. En það var vegna þess að Drottinn elskaði þig og hélt eiðinn sem hann sór forfeðrum þínum.</w:t>
      </w:r>
    </w:p>
    <w:p/>
    <w:p>
      <w:r xmlns:w="http://schemas.openxmlformats.org/wordprocessingml/2006/main">
        <w:t xml:space="preserve">Sálmarnir 135:5 Því að ég veit, að Drottinn er mikill og að Drottinn vor er yfir öllum guðum.</w:t>
      </w:r>
    </w:p>
    <w:p/>
    <w:p>
      <w:r xmlns:w="http://schemas.openxmlformats.org/wordprocessingml/2006/main">
        <w:t xml:space="preserve">Þetta vers úr Sálmi 135:5 leggur áherslu á að Drottinn er meiri en allir aðrir guðir.</w:t>
      </w:r>
    </w:p>
    <w:p/>
    <w:p>
      <w:r xmlns:w="http://schemas.openxmlformats.org/wordprocessingml/2006/main">
        <w:t xml:space="preserve">1. Drottinn er ofar öllu öðru - með áherslu á hvernig Guð ætti að vera aðaláherslan í lífi okkar</w:t>
      </w:r>
    </w:p>
    <w:p/>
    <w:p>
      <w:r xmlns:w="http://schemas.openxmlformats.org/wordprocessingml/2006/main">
        <w:t xml:space="preserve">2. Yfirburðir Guðs - leggja áherslu á mikilleika Guðs og vald yfir öllum öðrum guðum</w:t>
      </w:r>
    </w:p>
    <w:p/>
    <w:p>
      <w:r xmlns:w="http://schemas.openxmlformats.org/wordprocessingml/2006/main">
        <w:t xml:space="preserve">1. Jesaja 40:25-26 - Við hvern viljið þér þá líkja mér, svo að ég skuli vera honum líkur? segir hinn heilagi. Hef upp augu þín til hæða og sjá: hver skapaði þetta? Sá sem ber út her þeirra eftir númeri og kallar þá alla með nafni; vegna mikils máttar síns og vegna þess að hann er sterkur í krafti, vantar ekki einn.</w:t>
      </w:r>
    </w:p>
    <w:p/>
    <w:p>
      <w:r xmlns:w="http://schemas.openxmlformats.org/wordprocessingml/2006/main">
        <w:t xml:space="preserve">2. Jeremía 10:11 - Svo skalt þú segja við þá: Guðirnir, sem ekki hafa skapað himininn og jörðina, munu farast af jörðu og undir himninum.</w:t>
      </w:r>
    </w:p>
    <w:p/>
    <w:p>
      <w:r xmlns:w="http://schemas.openxmlformats.org/wordprocessingml/2006/main">
        <w:t xml:space="preserve">Sálmarnir 135:6 Hvað sem Drottni þóknast, það gjörði hann á himni og jörðu, í hafinu og öllum djúpum.</w:t>
      </w:r>
    </w:p>
    <w:p/>
    <w:p>
      <w:r xmlns:w="http://schemas.openxmlformats.org/wordprocessingml/2006/main">
        <w:t xml:space="preserve">Kraftur og vald Guðs eru algjör - ekkert er hægt að gera án samþykkis hans.</w:t>
      </w:r>
    </w:p>
    <w:p/>
    <w:p>
      <w:r xmlns:w="http://schemas.openxmlformats.org/wordprocessingml/2006/main">
        <w:t xml:space="preserve">1. Fullveldi Guðs: Engin takmörk á valdi hans</w:t>
      </w:r>
    </w:p>
    <w:p/>
    <w:p>
      <w:r xmlns:w="http://schemas.openxmlformats.org/wordprocessingml/2006/main">
        <w:t xml:space="preserve">2. Almætti Guðs: Ekkert er handan valds hans</w:t>
      </w:r>
    </w:p>
    <w:p/>
    <w:p>
      <w:r xmlns:w="http://schemas.openxmlformats.org/wordprocessingml/2006/main">
        <w:t xml:space="preserve">1. Rómverjabréfið 8:31-39 (Hvað eigum við þá að segja sem svar við þessu? Ef Guð er með okkur, hver getur verið á móti okkur?)</w:t>
      </w:r>
    </w:p>
    <w:p/>
    <w:p>
      <w:r xmlns:w="http://schemas.openxmlformats.org/wordprocessingml/2006/main">
        <w:t xml:space="preserve">2. Efesusbréfið 1:19-21 (Hans óviðjafnanlega mikli kraftur fyrir okkur sem trúum. Sá kraftur er sá sami og krafturinn sem hann beitti þegar hann reisti Krist upp frá dauðum og setti hann sér til hægri handar í himnaríki)</w:t>
      </w:r>
    </w:p>
    <w:p/>
    <w:p>
      <w:r xmlns:w="http://schemas.openxmlformats.org/wordprocessingml/2006/main">
        <w:t xml:space="preserve">Sálmarnir 135:7 Hann lætur gufurnar stíga upp frá endimörkum jarðar. hann gjörir eldingar fyrir regnið; hann leiðir vindinn úr fjárhirslum sínum.</w:t>
      </w:r>
    </w:p>
    <w:p/>
    <w:p>
      <w:r xmlns:w="http://schemas.openxmlformats.org/wordprocessingml/2006/main">
        <w:t xml:space="preserve">Guð er uppspretta allrar sköpunar og vistar.</w:t>
      </w:r>
    </w:p>
    <w:p/>
    <w:p>
      <w:r xmlns:w="http://schemas.openxmlformats.org/wordprocessingml/2006/main">
        <w:t xml:space="preserve">1: Guð er fyrir hendi allra hluta</w:t>
      </w:r>
    </w:p>
    <w:p/>
    <w:p>
      <w:r xmlns:w="http://schemas.openxmlformats.org/wordprocessingml/2006/main">
        <w:t xml:space="preserve">2: Að treysta á Guð á erfiðum tímum</w:t>
      </w:r>
    </w:p>
    <w:p/>
    <w:p>
      <w:r xmlns:w="http://schemas.openxmlformats.org/wordprocessingml/2006/main">
        <w:t xml:space="preserve">1: Jakobsbréfið 1:17 "Sérhver góð og fullkomin gjöf er að ofan, niðurkomin frá föður himnesku ljósanna, sem breytist ekki eins og skuggar sem breytast."</w:t>
      </w:r>
    </w:p>
    <w:p/>
    <w:p>
      <w:r xmlns:w="http://schemas.openxmlformats.org/wordprocessingml/2006/main">
        <w:t xml:space="preserve">2: Sálmur 145:15-16 "Augu allra horfa til þín, og þú gefur þeim fæðu sína á réttum tíma. Þú opnar hönd þína og fullnægir girndum allra lífvera."</w:t>
      </w:r>
    </w:p>
    <w:p/>
    <w:p>
      <w:r xmlns:w="http://schemas.openxmlformats.org/wordprocessingml/2006/main">
        <w:t xml:space="preserve">Sálmarnir 135:8 sem laust frumburði Egyptalands, bæði manna og skepna.</w:t>
      </w:r>
    </w:p>
    <w:p/>
    <w:p>
      <w:r xmlns:w="http://schemas.openxmlformats.org/wordprocessingml/2006/main">
        <w:t xml:space="preserve">Mikill kraftur Guðs sést í afskiptum hans af Egyptalandi.</w:t>
      </w:r>
    </w:p>
    <w:p/>
    <w:p>
      <w:r xmlns:w="http://schemas.openxmlformats.org/wordprocessingml/2006/main">
        <w:t xml:space="preserve">1: Guð er með okkur í baráttu okkar og mun hjálpa okkur að sigrast á óvinum okkar.</w:t>
      </w:r>
    </w:p>
    <w:p/>
    <w:p>
      <w:r xmlns:w="http://schemas.openxmlformats.org/wordprocessingml/2006/main">
        <w:t xml:space="preserve">2: Trúfesta Guðs mun alltaf vera með okkur og hann mun vernda okkur þegar við þurfum.</w:t>
      </w:r>
    </w:p>
    <w:p/>
    <w:p>
      <w:r xmlns:w="http://schemas.openxmlformats.org/wordprocessingml/2006/main">
        <w:t xml:space="preserve">1:2. Mósebók 12:12-13, Því að ég mun fara um Egyptaland í nótt og slá alla frumburði í Egyptalandi, bæði menn og skepnur. og gegn öllum guðum Egyptalands mun ég kveða upp dóm. Ég er Drottinn.</w:t>
      </w:r>
    </w:p>
    <w:p/>
    <w:p>
      <w:r xmlns:w="http://schemas.openxmlformats.org/wordprocessingml/2006/main">
        <w:t xml:space="preserve">2: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135:9 sem sendi tákn og undur mitt á meðal þín, Egyptaland, yfir Faraó og alla þjóna hans.</w:t>
      </w:r>
    </w:p>
    <w:p/>
    <w:p>
      <w:r xmlns:w="http://schemas.openxmlformats.org/wordprocessingml/2006/main">
        <w:t xml:space="preserve">Mikill kraftur Guðs birtist þegar hann sendir tákn og undur inn í mitt Egyptaland, sérstaklega til Faraós og þjóna hans.</w:t>
      </w:r>
    </w:p>
    <w:p/>
    <w:p>
      <w:r xmlns:w="http://schemas.openxmlformats.org/wordprocessingml/2006/main">
        <w:t xml:space="preserve">1. Kraftur Guðs: Að sjá hið kraftaverka í kærleika hans</w:t>
      </w:r>
    </w:p>
    <w:p/>
    <w:p>
      <w:r xmlns:w="http://schemas.openxmlformats.org/wordprocessingml/2006/main">
        <w:t xml:space="preserve">2. Styrkur Guðs: Hvernig hann gerir kraftaverk í lífi okkar</w:t>
      </w:r>
    </w:p>
    <w:p/>
    <w:p>
      <w:r xmlns:w="http://schemas.openxmlformats.org/wordprocessingml/2006/main">
        <w:t xml:space="preserve">1. Mósebók 7:17-18 - Svo segir Drottinn: Á þessu skuluð þér viðurkenna að ég er Drottinn: Sjá, ég mun slá á vatnið í Níl með stafnum sem er í hendi mér, og það mun verða breyttist í blóð. Fiskarnir, sem eru í Níl, munu deyja, og Níl verður óhrein, og Egyptar munu eiga í erfiðleikum með að drekka vatn úr Níl.</w:t>
      </w:r>
    </w:p>
    <w:p/>
    <w:p>
      <w:r xmlns:w="http://schemas.openxmlformats.org/wordprocessingml/2006/main">
        <w:t xml:space="preserve">2. Sálmur 65:5-8 - Með ógnvekjandi verkum svarar þú okkur með réttlæti, ó Guð hjálpræðis vors, þú sem ert traust allra endimarka jarðar og hins ysta hafs; sem reisir fjöllin með krafti sínum, gyrður krafti. sem kyrrir öskur sjávarins, öskrandi öldu þeirra og læti þjóðanna. Og þeir, sem búa í ystu slóðum, óttast tákn þín. Þú gleður útgöngur morguns og kvölds.</w:t>
      </w:r>
    </w:p>
    <w:p/>
    <w:p>
      <w:r xmlns:w="http://schemas.openxmlformats.org/wordprocessingml/2006/main">
        <w:t xml:space="preserve">Sálmarnir 135:10 sem slógu miklar þjóðir og drápu volduga konunga.</w:t>
      </w:r>
    </w:p>
    <w:p/>
    <w:p>
      <w:r xmlns:w="http://schemas.openxmlformats.org/wordprocessingml/2006/main">
        <w:t xml:space="preserve">Guð laust miklar þjóðir og drap volduga konunga.</w:t>
      </w:r>
    </w:p>
    <w:p/>
    <w:p>
      <w:r xmlns:w="http://schemas.openxmlformats.org/wordprocessingml/2006/main">
        <w:t xml:space="preserve">1. Kraftur máttar Guðs</w:t>
      </w:r>
    </w:p>
    <w:p/>
    <w:p>
      <w:r xmlns:w="http://schemas.openxmlformats.org/wordprocessingml/2006/main">
        <w:t xml:space="preserve">2. Styrkur konungdóms Guðs</w:t>
      </w:r>
    </w:p>
    <w:p/>
    <w:p>
      <w:r xmlns:w="http://schemas.openxmlformats.org/wordprocessingml/2006/main">
        <w:t xml:space="preserve">1. Mósebók 15:3 Drottinn er stríðsmaður; Drottinn er nafn hans.</w:t>
      </w:r>
    </w:p>
    <w:p/>
    <w:p>
      <w:r xmlns:w="http://schemas.openxmlformats.org/wordprocessingml/2006/main">
        <w:t xml:space="preserve">2. Daníel 4:34-35 Í lok þess tíma leit ég, Nebúkadnesar, upp til himins og geðheilsa mín var endurreist. Þá lofaði ég hinn hæsta; Ég heiðraði og vegsamaði hann sem lifir að eilífu. Vald hans er eilíft yfirráð; Ríki hans varir frá kyni til kyns.</w:t>
      </w:r>
    </w:p>
    <w:p/>
    <w:p>
      <w:r xmlns:w="http://schemas.openxmlformats.org/wordprocessingml/2006/main">
        <w:t xml:space="preserve">Sálmarnir 135:11 Síhon, konungur Amoríta, og Og, konungur í Basan, og öll konungsríki Kanaans.</w:t>
      </w:r>
    </w:p>
    <w:p/>
    <w:p>
      <w:r xmlns:w="http://schemas.openxmlformats.org/wordprocessingml/2006/main">
        <w:t xml:space="preserve">Vald Guðs er óumdeilanleg og alger yfir öllum ríkjum.</w:t>
      </w:r>
    </w:p>
    <w:p/>
    <w:p>
      <w:r xmlns:w="http://schemas.openxmlformats.org/wordprocessingml/2006/main">
        <w:t xml:space="preserve">1: Guð er drottinn yfir öllum ríkjum.</w:t>
      </w:r>
    </w:p>
    <w:p/>
    <w:p>
      <w:r xmlns:w="http://schemas.openxmlformats.org/wordprocessingml/2006/main">
        <w:t xml:space="preserve">2: Við ættum aldrei að gleyma krafti Guðs.</w:t>
      </w:r>
    </w:p>
    <w:p/>
    <w:p>
      <w:r xmlns:w="http://schemas.openxmlformats.org/wordprocessingml/2006/main">
        <w:t xml:space="preserve">1: Daníel 4:35 „Allir íbúar jarðar eru til einskis taldir, og hann gjörir eftir vilja sínum meðal himinshers og meðal íbúa jarðarinnar, og enginn getur stöðvað hönd hans eða sagt við hann: Hvað hefurðu gert?'"</w:t>
      </w:r>
    </w:p>
    <w:p/>
    <w:p>
      <w:r xmlns:w="http://schemas.openxmlformats.org/wordprocessingml/2006/main">
        <w:t xml:space="preserve">2: Sálmur 103:19 „Drottinn hefur staðfest hásæti sitt á himnum og ríki hans drottnar yfir öllu.“</w:t>
      </w:r>
    </w:p>
    <w:p/>
    <w:p>
      <w:r xmlns:w="http://schemas.openxmlformats.org/wordprocessingml/2006/main">
        <w:t xml:space="preserve">Sálmarnir 135:12 og gaf land þeirra að arfleifð, arfleifð Ísrael, lýð sínum.</w:t>
      </w:r>
    </w:p>
    <w:p/>
    <w:p>
      <w:r xmlns:w="http://schemas.openxmlformats.org/wordprocessingml/2006/main">
        <w:t xml:space="preserve">Guð gaf þjóð sinni Ísraelsland sem arfleifð.</w:t>
      </w:r>
    </w:p>
    <w:p/>
    <w:p>
      <w:r xmlns:w="http://schemas.openxmlformats.org/wordprocessingml/2006/main">
        <w:t xml:space="preserve">1. Trúfesti Guðs við sáttmála hans við Ísrael.</w:t>
      </w:r>
    </w:p>
    <w:p/>
    <w:p>
      <w:r xmlns:w="http://schemas.openxmlformats.org/wordprocessingml/2006/main">
        <w:t xml:space="preserve">2. Blessanir fyrirheita Guðs.</w:t>
      </w:r>
    </w:p>
    <w:p/>
    <w:p>
      <w:r xmlns:w="http://schemas.openxmlformats.org/wordprocessingml/2006/main">
        <w:t xml:space="preserve">1. 1. Mósebók 15:18-21 - Sáttmáli Guðs við Abraham um að gefa afkomendum hans land Ísraels.</w:t>
      </w:r>
    </w:p>
    <w:p/>
    <w:p>
      <w:r xmlns:w="http://schemas.openxmlformats.org/wordprocessingml/2006/main">
        <w:t xml:space="preserve">2. Mósebók 7:12-14 - Loforð Guðs um að blessa fólk sitt sem samþykkir sáttmála hans.</w:t>
      </w:r>
    </w:p>
    <w:p/>
    <w:p>
      <w:r xmlns:w="http://schemas.openxmlformats.org/wordprocessingml/2006/main">
        <w:t xml:space="preserve">Sálmarnir 135:13 Nafn þitt, Drottinn, varir að eilífu. og minning þín, Drottinn, frá kyni til kyns.</w:t>
      </w:r>
    </w:p>
    <w:p/>
    <w:p>
      <w:r xmlns:w="http://schemas.openxmlformats.org/wordprocessingml/2006/main">
        <w:t xml:space="preserve">Nafn Guðs og dýrð mun standa um allar kynslóðir.</w:t>
      </w:r>
    </w:p>
    <w:p/>
    <w:p>
      <w:r xmlns:w="http://schemas.openxmlformats.org/wordprocessingml/2006/main">
        <w:t xml:space="preserve">1. Óbreytanleg eðli Guðs</w:t>
      </w:r>
    </w:p>
    <w:p/>
    <w:p>
      <w:r xmlns:w="http://schemas.openxmlformats.org/wordprocessingml/2006/main">
        <w:t xml:space="preserve">2. Eilíf dýrð Guðs</w:t>
      </w:r>
    </w:p>
    <w:p/>
    <w:p>
      <w:r xmlns:w="http://schemas.openxmlformats.org/wordprocessingml/2006/main">
        <w:t xml:space="preserve">1. Jesaja 40:8 - Grasið visnar, blómið fölnar, en orð Guðs vors mun standa að eilífu.</w:t>
      </w:r>
    </w:p>
    <w:p/>
    <w:p>
      <w:r xmlns:w="http://schemas.openxmlformats.org/wordprocessingml/2006/main">
        <w:t xml:space="preserve">2. Hebreabréfið 13:8 - Jesús Kristur er hinn sami í gær og í dag og að eilífu.</w:t>
      </w:r>
    </w:p>
    <w:p/>
    <w:p>
      <w:r xmlns:w="http://schemas.openxmlformats.org/wordprocessingml/2006/main">
        <w:t xml:space="preserve">Sálmarnir 135:14 Því að Drottinn mun dæma þjóð sína og iðrast þjóna sinna.</w:t>
      </w:r>
    </w:p>
    <w:p/>
    <w:p>
      <w:r xmlns:w="http://schemas.openxmlformats.org/wordprocessingml/2006/main">
        <w:t xml:space="preserve">Drottinn mun dæma þjóð sína og sýna þjónum sínum miskunn.</w:t>
      </w:r>
    </w:p>
    <w:p/>
    <w:p>
      <w:r xmlns:w="http://schemas.openxmlformats.org/wordprocessingml/2006/main">
        <w:t xml:space="preserve">1. Miskunn Guðs varir að eilífu</w:t>
      </w:r>
    </w:p>
    <w:p/>
    <w:p>
      <w:r xmlns:w="http://schemas.openxmlformats.org/wordprocessingml/2006/main">
        <w:t xml:space="preserve">2. Réttlátur dómur Drottins</w:t>
      </w:r>
    </w:p>
    <w:p/>
    <w:p>
      <w:r xmlns:w="http://schemas.openxmlformats.org/wordprocessingml/2006/main">
        <w:t xml:space="preserve">1. Sálmur 136:1 3 Þakkið Drottni, því að hann er góður, því að miskunn hans varir að eilífu. Þakkið Guði guða, því að miskunn hans varir að eilífu. Þakkið Drottni drottna, því að miskunn hans varir að eilífu.</w:t>
      </w:r>
    </w:p>
    <w:p/>
    <w:p>
      <w:r xmlns:w="http://schemas.openxmlformats.org/wordprocessingml/2006/main">
        <w:t xml:space="preserve">2. Rómverjabréfið 2:6 8 Því að hann mun gjalda hverjum manni eftir verkum hans. en fyrir þá sem eru ranglátir og hlýða ekki sannleikanum, en hlýða illsku, mun verða reiði og heift.</w:t>
      </w:r>
    </w:p>
    <w:p/>
    <w:p>
      <w:r xmlns:w="http://schemas.openxmlformats.org/wordprocessingml/2006/main">
        <w:t xml:space="preserve">Sálmarnir 135:15 Skurðgoð heiðingjanna eru silfur og gull, handaverk manna.</w:t>
      </w:r>
    </w:p>
    <w:p/>
    <w:p>
      <w:r xmlns:w="http://schemas.openxmlformats.org/wordprocessingml/2006/main">
        <w:t xml:space="preserve">Goð heiðingjanna eru úr silfri og gulli, smíðuð af manna höndum.</w:t>
      </w:r>
    </w:p>
    <w:p/>
    <w:p>
      <w:r xmlns:w="http://schemas.openxmlformats.org/wordprocessingml/2006/main">
        <w:t xml:space="preserve">1. Hættan við skurðgoðadýrkun</w:t>
      </w:r>
    </w:p>
    <w:p/>
    <w:p>
      <w:r xmlns:w="http://schemas.openxmlformats.org/wordprocessingml/2006/main">
        <w:t xml:space="preserve">2. Tilgangsleysi skurðgoðadýrkunar</w:t>
      </w:r>
    </w:p>
    <w:p/>
    <w:p>
      <w:r xmlns:w="http://schemas.openxmlformats.org/wordprocessingml/2006/main">
        <w:t xml:space="preserve">1. Jesaja 44:9-20</w:t>
      </w:r>
    </w:p>
    <w:p/>
    <w:p>
      <w:r xmlns:w="http://schemas.openxmlformats.org/wordprocessingml/2006/main">
        <w:t xml:space="preserve">2. Sálmur 115:4-8</w:t>
      </w:r>
    </w:p>
    <w:p/>
    <w:p>
      <w:r xmlns:w="http://schemas.openxmlformats.org/wordprocessingml/2006/main">
        <w:t xml:space="preserve">Sálmarnir 135:16 Þeir hafa munn, en tala ekki. augu hafa þeir, en þeir sjá ekki;</w:t>
      </w:r>
    </w:p>
    <w:p/>
    <w:p>
      <w:r xmlns:w="http://schemas.openxmlformats.org/wordprocessingml/2006/main">
        <w:t xml:space="preserve">Guð hefur stjórn á öllum hlutum, jafnvel því sem virðist vera utan okkar stjórnunar, jafnvel þótt það virðist vera mállaus og blindur.</w:t>
      </w:r>
    </w:p>
    <w:p/>
    <w:p>
      <w:r xmlns:w="http://schemas.openxmlformats.org/wordprocessingml/2006/main">
        <w:t xml:space="preserve">1. "Guð sér og heyrir allt: að treysta á tímasetningu Drottins í lífi okkar"</w:t>
      </w:r>
    </w:p>
    <w:p/>
    <w:p>
      <w:r xmlns:w="http://schemas.openxmlformats.org/wordprocessingml/2006/main">
        <w:t xml:space="preserve">2. "Drottinvald Guðs og stjórn hans yfir öllum hlutum"</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Orðskviðirnir 16:9 - "Hjarta mannsins skipuleggur veg sinn, en Drottinn staðfestir skref hans."</w:t>
      </w:r>
    </w:p>
    <w:p/>
    <w:p>
      <w:r xmlns:w="http://schemas.openxmlformats.org/wordprocessingml/2006/main">
        <w:t xml:space="preserve">Sálmarnir 135:17 Þeir hafa eyru, en heyra ekki. heldur er enginn andardráttur í munni þeirra.</w:t>
      </w:r>
    </w:p>
    <w:p/>
    <w:p>
      <w:r xmlns:w="http://schemas.openxmlformats.org/wordprocessingml/2006/main">
        <w:t xml:space="preserve">Fólk hefur eyru, en hlustar ekki, og það er enginn anda í munni þeirra.</w:t>
      </w:r>
    </w:p>
    <w:p/>
    <w:p>
      <w:r xmlns:w="http://schemas.openxmlformats.org/wordprocessingml/2006/main">
        <w:t xml:space="preserve">1. Að skilja mikilvægi þess að hlusta</w:t>
      </w:r>
    </w:p>
    <w:p/>
    <w:p>
      <w:r xmlns:w="http://schemas.openxmlformats.org/wordprocessingml/2006/main">
        <w:t xml:space="preserve">2. Hugleiðing um lífsanda</w:t>
      </w:r>
    </w:p>
    <w:p/>
    <w:p>
      <w:r xmlns:w="http://schemas.openxmlformats.org/wordprocessingml/2006/main">
        <w:t xml:space="preserve">1. Sálmur 19:14 "Lát orð munns míns og hugleiðing hjarta míns vera þóknanleg í augum þínum, Drottinn, styrkur minn og lausnari minn."</w:t>
      </w:r>
    </w:p>
    <w:p/>
    <w:p>
      <w:r xmlns:w="http://schemas.openxmlformats.org/wordprocessingml/2006/main">
        <w:t xml:space="preserve">2. Esekíel 37:5-7 "Svo segir Drottinn Guð við þessi bein: Sannlega mun ég láta anda koma inn í þig, svo að þú munt lifa. Ég mun leggja á þig sinar og bera hold yfir þig, hylja þig húð og legg í þig anda, og þú munt lifa. Þá muntu viðurkenna, að ég er Drottinn.'"</w:t>
      </w:r>
    </w:p>
    <w:p/>
    <w:p>
      <w:r xmlns:w="http://schemas.openxmlformats.org/wordprocessingml/2006/main">
        <w:t xml:space="preserve">Sálmarnir 135:18 Þeir sem búa þá til eru þeim líkir, svo er hver sá sem á þá treystir.</w:t>
      </w:r>
    </w:p>
    <w:p/>
    <w:p>
      <w:r xmlns:w="http://schemas.openxmlformats.org/wordprocessingml/2006/main">
        <w:t xml:space="preserve">Þeir sem búa til skurðgoð eru eins og skurðgoðin sem þeir búa til, og hver sem treystir á þau mun verða eins og þau.</w:t>
      </w:r>
    </w:p>
    <w:p/>
    <w:p>
      <w:r xmlns:w="http://schemas.openxmlformats.org/wordprocessingml/2006/main">
        <w:t xml:space="preserve">1. Trú okkar á Drottin ætti að vera óbilandi, því að treysta á skurðgoð mun aðeins leiða okkur afvega.</w:t>
      </w:r>
    </w:p>
    <w:p/>
    <w:p>
      <w:r xmlns:w="http://schemas.openxmlformats.org/wordprocessingml/2006/main">
        <w:t xml:space="preserve">2. Við ættum að gæta þess að trúa ekki á hluti þessa heims, því þeir munu aldrei færa okkur sanna gleði eða ánægju.</w:t>
      </w:r>
    </w:p>
    <w:p/>
    <w:p>
      <w:r xmlns:w="http://schemas.openxmlformats.org/wordprocessingml/2006/main">
        <w:t xml:space="preserve">1. Jesaja 44:9-20 Viðvörun Guðs við að tilbiðja skurðgoð.</w:t>
      </w:r>
    </w:p>
    <w:p/>
    <w:p>
      <w:r xmlns:w="http://schemas.openxmlformats.org/wordprocessingml/2006/main">
        <w:t xml:space="preserve">2. Sálmur 115:4-8 Áminning um að Guð er sá eini sem getur fært sanna blessun.</w:t>
      </w:r>
    </w:p>
    <w:p/>
    <w:p>
      <w:r xmlns:w="http://schemas.openxmlformats.org/wordprocessingml/2006/main">
        <w:t xml:space="preserve">Sálmarnir 135:19 Lofið Drottin, þú Ísraels hús, lofaðu Drottin, þú Arons hús!</w:t>
      </w:r>
    </w:p>
    <w:p/>
    <w:p>
      <w:r xmlns:w="http://schemas.openxmlformats.org/wordprocessingml/2006/main">
        <w:t xml:space="preserve">Guð er verðugur lofs og blessunar frá bæði fólki sínu og prestum.</w:t>
      </w:r>
    </w:p>
    <w:p/>
    <w:p>
      <w:r xmlns:w="http://schemas.openxmlformats.org/wordprocessingml/2006/main">
        <w:t xml:space="preserve">1: Guð er verðugur lofs okkar og blessunar í öllu sem við gerum.</w:t>
      </w:r>
    </w:p>
    <w:p/>
    <w:p>
      <w:r xmlns:w="http://schemas.openxmlformats.org/wordprocessingml/2006/main">
        <w:t xml:space="preserve">2: Við ættum alltaf að þakka og lofa Guð fyrir gæsku hans og miskunn.</w:t>
      </w:r>
    </w:p>
    <w:p/>
    <w:p>
      <w:r xmlns:w="http://schemas.openxmlformats.org/wordprocessingml/2006/main">
        <w:t xml:space="preserve">1: Sálmur 107:1 - "Þakkið Drottni, því að hann er góður, miskunn hans varir að eilífu."</w:t>
      </w:r>
    </w:p>
    <w:p/>
    <w:p>
      <w:r xmlns:w="http://schemas.openxmlformats.org/wordprocessingml/2006/main">
        <w:t xml:space="preserve">2: Jakobsbréfið 1:17 - "Sérhver góð og fullkomin gjöf er að ofan, niðurkomin frá föður himnesku ljósanna, sem breytist ekki eins og skuggar sem breytast."</w:t>
      </w:r>
    </w:p>
    <w:p/>
    <w:p>
      <w:r xmlns:w="http://schemas.openxmlformats.org/wordprocessingml/2006/main">
        <w:t xml:space="preserve">Sálmarnir 135:20 Lofið Drottin, þú Leví hús, þér sem óttist Drottin, lofið Drottin.</w:t>
      </w:r>
    </w:p>
    <w:p/>
    <w:p>
      <w:r xmlns:w="http://schemas.openxmlformats.org/wordprocessingml/2006/main">
        <w:t xml:space="preserve">Guð vill að Levi-húsið óttist hann og sýni honum virðingu með því að blessa hann.</w:t>
      </w:r>
    </w:p>
    <w:p/>
    <w:p>
      <w:r xmlns:w="http://schemas.openxmlformats.org/wordprocessingml/2006/main">
        <w:t xml:space="preserve">1: Óttast Drottin og blessaðu hann</w:t>
      </w:r>
    </w:p>
    <w:p/>
    <w:p>
      <w:r xmlns:w="http://schemas.openxmlformats.org/wordprocessingml/2006/main">
        <w:t xml:space="preserve">2: Guð þráir virðingu</w:t>
      </w:r>
    </w:p>
    <w:p/>
    <w:p>
      <w:r xmlns:w="http://schemas.openxmlformats.org/wordprocessingml/2006/main">
        <w:t xml:space="preserve">1: Jósúabók 24:15 - „Ég og hús mitt, við munum þjóna Drottni.</w:t>
      </w:r>
    </w:p>
    <w:p/>
    <w:p>
      <w:r xmlns:w="http://schemas.openxmlformats.org/wordprocessingml/2006/main">
        <w:t xml:space="preserve">2: Lúkasarguðspjall 19:8 - Jesús sagði: "Sakkeus, flýttu þér og kom niður, því að í dag verð ég að vera í húsi þínu.</w:t>
      </w:r>
    </w:p>
    <w:p/>
    <w:p>
      <w:r xmlns:w="http://schemas.openxmlformats.org/wordprocessingml/2006/main">
        <w:t xml:space="preserve">Sálmarnir 135:21 Lofaður sé Drottinn frá Síon, sem býr í Jerúsalem. Lofið Drottin.</w:t>
      </w:r>
    </w:p>
    <w:p/>
    <w:p>
      <w:r xmlns:w="http://schemas.openxmlformats.org/wordprocessingml/2006/main">
        <w:t xml:space="preserve">Sálmur 135:21 hvetur okkur til að lofa Drottin frá Síon í Jerúsalem.</w:t>
      </w:r>
    </w:p>
    <w:p/>
    <w:p>
      <w:r xmlns:w="http://schemas.openxmlformats.org/wordprocessingml/2006/main">
        <w:t xml:space="preserve">1. Ákall til lofs: Hvernig á að tilbiðja Guð frá Síon</w:t>
      </w:r>
    </w:p>
    <w:p/>
    <w:p>
      <w:r xmlns:w="http://schemas.openxmlformats.org/wordprocessingml/2006/main">
        <w:t xml:space="preserve">2. Að uppfylla vilja Guðs: Lofaðu Drottin frá Jerúsalem</w:t>
      </w:r>
    </w:p>
    <w:p/>
    <w:p>
      <w:r xmlns:w="http://schemas.openxmlformats.org/wordprocessingml/2006/main">
        <w:t xml:space="preserve">1. Opinberunarbókin 14:1-3: Og ég sá, og sjá, lamb stóð á Síonfjalli og með því hundrað fjörutíu og fjögur þúsund, með nafn föður síns ritað á enni sér. Og ég heyrði rödd af himni, eins og rödd margra vatna og eins og rödd mikillar þrumu, og ég heyrði rödd gípur, sem gíptu með hörpum sínum, og þeir sungu eins og nýjan söng fyrir hásætinu, og frammi fyrir dýrunum fjórum og öldungunum, og enginn gat lært þann söng nema hundrað fjörutíu og fjögur þúsund, sem leyst voru af jörðinni.</w:t>
      </w:r>
    </w:p>
    <w:p/>
    <w:p>
      <w:r xmlns:w="http://schemas.openxmlformats.org/wordprocessingml/2006/main">
        <w:t xml:space="preserve">2. Jesaja 12:6 Hrópið og hrópið, þú íbúar Síonar, því að mikill er hinn heilagi í Ísrael á meðal þín.</w:t>
      </w:r>
    </w:p>
    <w:p/>
    <w:p>
      <w:r xmlns:w="http://schemas.openxmlformats.org/wordprocessingml/2006/main">
        <w:t xml:space="preserve">Sálmur 136 er þakkargjörðarsálmur sem leggur áherslu á staðfasta kærleika og varanlega trúfesti Guðs.</w:t>
      </w:r>
    </w:p>
    <w:p/>
    <w:p>
      <w:r xmlns:w="http://schemas.openxmlformats.org/wordprocessingml/2006/main">
        <w:t xml:space="preserve">1. málsgrein: Sálmaritarinn kallar á fólkið að þakka Drottni og viðurkenna gæsku hans og miskunn. Þeir boða að miskunn hans varir að eilífu (Sálmur 136:1-3).</w:t>
      </w:r>
    </w:p>
    <w:p/>
    <w:p>
      <w:r xmlns:w="http://schemas.openxmlformats.org/wordprocessingml/2006/main">
        <w:t xml:space="preserve">2. málsgrein: Sálmaritarinn segir frá ýmsum sköpunarverkum Guðs, svo sem verk hans við að móta himininn, breiða út jörðina og stofna sól, tungl og stjörnur. Þeir leggja áherslu á að miskunn hans varir að eilífu (Sálmur 136:4-9).</w:t>
      </w:r>
    </w:p>
    <w:p/>
    <w:p>
      <w:r xmlns:w="http://schemas.openxmlformats.org/wordprocessingml/2006/main">
        <w:t xml:space="preserve">3. málsgrein: Sálmaritarinn minnir á frelsun Guðs á Ísrael frá Egyptalandi, þar á meðal plágurnar á Egyptalandi og klofningu Rauðahafsins. Þeir staðfesta að miskunn hans varir að eilífu (Sálmur 136:10-15).</w:t>
      </w:r>
    </w:p>
    <w:p/>
    <w:p>
      <w:r xmlns:w="http://schemas.openxmlformats.org/wordprocessingml/2006/main">
        <w:t xml:space="preserve">4. málsgrein: Sálmaritarinn minnist þess hvernig Guð leiddi Ísrael um eyðimörkina og sá fyrir þörfum þeirra með manna og vatni úr steinum. Þeir lýsa því yfir að miskunn hans varir að eilífu (Sálmur 136:16-22).</w:t>
      </w:r>
    </w:p>
    <w:p/>
    <w:p>
      <w:r xmlns:w="http://schemas.openxmlformats.org/wordprocessingml/2006/main">
        <w:t xml:space="preserve">5. málsgrein: Sálmaritarinn lofar Guð fyrir að hafa veitt óvinum þeirra sigur og blessað þá með land til eignar. Þeir viðurkenna varanlega trúfesti hans með því að lýsa því yfir að miskunn hans varir að eilífu (Sálmur 136:23-26).</w:t>
      </w:r>
    </w:p>
    <w:p/>
    <w:p>
      <w:r xmlns:w="http://schemas.openxmlformats.org/wordprocessingml/2006/main">
        <w:t xml:space="preserve">Í stuttu máli,</w:t>
      </w:r>
    </w:p>
    <w:p>
      <w:r xmlns:w="http://schemas.openxmlformats.org/wordprocessingml/2006/main">
        <w:t xml:space="preserve">Sálmur hundrað þrjátíu og sex gjafir</w:t>
      </w:r>
    </w:p>
    <w:p>
      <w:r xmlns:w="http://schemas.openxmlformats.org/wordprocessingml/2006/main">
        <w:t xml:space="preserve">þakkargjörðarsálmur,</w:t>
      </w:r>
    </w:p>
    <w:p>
      <w:r xmlns:w="http://schemas.openxmlformats.org/wordprocessingml/2006/main">
        <w:t xml:space="preserve">undirstrika þakklæti sem náðst hefur með því að viðurkenna gæsku Guðs á sama tíma og hún leggur áherslu á viðurkenningu á guðlegri trúfesti.</w:t>
      </w:r>
    </w:p>
    <w:p/>
    <w:p>
      <w:r xmlns:w="http://schemas.openxmlformats.org/wordprocessingml/2006/main">
        <w:t xml:space="preserve">Lögð áhersla á ákall um að kalla fólk til að þakka Guði.</w:t>
      </w:r>
    </w:p>
    <w:p>
      <w:r xmlns:w="http://schemas.openxmlformats.org/wordprocessingml/2006/main">
        <w:t xml:space="preserve">Að minnast á boðun sem sýnd er um að viðurkenna varanlegt eðli miskunnar kærleika Guðs.</w:t>
      </w:r>
    </w:p>
    <w:p>
      <w:r xmlns:w="http://schemas.openxmlformats.org/wordprocessingml/2006/main">
        <w:t xml:space="preserve">Að tjá frásagnir sem eru settar fram varðandi viðurkenningu á sköpunarverkum en staðfesta eilíft eðli guðdómlegs kærleika.</w:t>
      </w:r>
    </w:p>
    <w:p>
      <w:r xmlns:w="http://schemas.openxmlformats.org/wordprocessingml/2006/main">
        <w:t xml:space="preserve">Viðurkenna minningu sem lýst er yfir um að rifja upp frelsun frá Egyptalandi en staðfesta stöðugleika guðlegrar miskunnar.</w:t>
      </w:r>
    </w:p>
    <w:p>
      <w:r xmlns:w="http://schemas.openxmlformats.org/wordprocessingml/2006/main">
        <w:t xml:space="preserve">Leggðu áherslu á viðurkenningu sem settar eru fram varðandi að muna fyrirvara í eyðimörkinni en staðfesta óbilandi eðli guðlegrar náðar.</w:t>
      </w:r>
    </w:p>
    <w:p>
      <w:r xmlns:w="http://schemas.openxmlformats.org/wordprocessingml/2006/main">
        <w:t xml:space="preserve">Lofandi yfirlýsing sem gefin var út um að fagna sigri á óvinum og leggja áherslu á eilífa trúfesti.</w:t>
      </w:r>
    </w:p>
    <w:p/>
    <w:p>
      <w:r xmlns:w="http://schemas.openxmlformats.org/wordprocessingml/2006/main">
        <w:t xml:space="preserve">Sálmarnir 136:1 Þakkið Drottni! því að hann er góður, því að miskunn hans varir að eilífu.</w:t>
      </w:r>
    </w:p>
    <w:p/>
    <w:p>
      <w:r xmlns:w="http://schemas.openxmlformats.org/wordprocessingml/2006/main">
        <w:t xml:space="preserve">Guðs gæska og miskunn er eilíf.</w:t>
      </w:r>
    </w:p>
    <w:p/>
    <w:p>
      <w:r xmlns:w="http://schemas.openxmlformats.org/wordprocessingml/2006/main">
        <w:t xml:space="preserve">1: Við getum alltaf verið þakklát Drottni, sama hverjar aðstæðurnar eru.</w:t>
      </w:r>
    </w:p>
    <w:p/>
    <w:p>
      <w:r xmlns:w="http://schemas.openxmlformats.org/wordprocessingml/2006/main">
        <w:t xml:space="preserve">2: Miskunn Guðs og kærleikur eru óendanleg og endalaus.</w:t>
      </w:r>
    </w:p>
    <w:p/>
    <w:p>
      <w:r xmlns:w="http://schemas.openxmlformats.org/wordprocessingml/2006/main">
        <w:t xml:space="preserve">1: Rómverjabréfið 8:38-39 - Því að ég er viss um að hvorki dauði né líf, né englar né höfðingjar, né hið núverandi né hið ókomna, né kraftar, hæð né dýpt né neitt annað í allri sköpuninni að skilja okkur frá kærleika Guðs í Kristi Jesú, Drottni vorum.</w:t>
      </w:r>
    </w:p>
    <w:p/>
    <w:p>
      <w:r xmlns:w="http://schemas.openxmlformats.org/wordprocessingml/2006/main">
        <w:t xml:space="preserve">2:1 Pétursbréf 5:7 - varpið öllum áhyggjum yðar á hann, því að hann ber umhyggju fyrir yður.</w:t>
      </w:r>
    </w:p>
    <w:p/>
    <w:p>
      <w:r xmlns:w="http://schemas.openxmlformats.org/wordprocessingml/2006/main">
        <w:t xml:space="preserve">Sálmarnir 136:2 Þakkið Guði guða, því að miskunn hans varir að eilífu.</w:t>
      </w:r>
    </w:p>
    <w:p/>
    <w:p>
      <w:r xmlns:w="http://schemas.openxmlformats.org/wordprocessingml/2006/main">
        <w:t xml:space="preserve">Sálmaritarinn hvetur okkur til að þakka Drottni fyrir miskunn hans sem varir að eilífu.</w:t>
      </w:r>
    </w:p>
    <w:p/>
    <w:p>
      <w:r xmlns:w="http://schemas.openxmlformats.org/wordprocessingml/2006/main">
        <w:t xml:space="preserve">1: Þakklátt hjarta: Að meta miskunn Guðs</w:t>
      </w:r>
    </w:p>
    <w:p/>
    <w:p>
      <w:r xmlns:w="http://schemas.openxmlformats.org/wordprocessingml/2006/main">
        <w:t xml:space="preserve">2: Eilíf miskunn Guðs</w:t>
      </w:r>
    </w:p>
    <w:p/>
    <w:p>
      <w:r xmlns:w="http://schemas.openxmlformats.org/wordprocessingml/2006/main">
        <w:t xml:space="preserve">1: Harmljóðin 3:22-23 - "fyrir miskunn Drottins eyðst vér ekki, því að miskunn hans bregst ekki. Hún er ný á hverjum morgni, mikil er trúfesti þín."</w:t>
      </w:r>
    </w:p>
    <w:p/>
    <w:p>
      <w:r xmlns:w="http://schemas.openxmlformats.org/wordprocessingml/2006/main">
        <w:t xml:space="preserve">2: Efesusbréfið 2:4-5 - "En Guð, sem er ríkur af miskunn, gjörði oss lifandi með Kristi vegna mikillar elsku sinnar, sem hann elskaði okkur með, jafnvel þegar vér vorum dauðir af misgjörðum."</w:t>
      </w:r>
    </w:p>
    <w:p/>
    <w:p>
      <w:r xmlns:w="http://schemas.openxmlformats.org/wordprocessingml/2006/main">
        <w:t xml:space="preserve">Sálmarnir 136:3 Þakkið Drottni drottna, því að miskunn hans varir að eilífu.</w:t>
      </w:r>
    </w:p>
    <w:p/>
    <w:p>
      <w:r xmlns:w="http://schemas.openxmlformats.org/wordprocessingml/2006/main">
        <w:t xml:space="preserve">Drottinn er verðugur lofs okkar og þakkargjörðar, því að miskunn hans er eilíf.</w:t>
      </w:r>
    </w:p>
    <w:p/>
    <w:p>
      <w:r xmlns:w="http://schemas.openxmlformats.org/wordprocessingml/2006/main">
        <w:t xml:space="preserve">1. Hin óbilandi miskunn Guðs</w:t>
      </w:r>
    </w:p>
    <w:p/>
    <w:p>
      <w:r xmlns:w="http://schemas.openxmlformats.org/wordprocessingml/2006/main">
        <w:t xml:space="preserve">2. Að sýna Drottni drottnanna þakklæti</w:t>
      </w:r>
    </w:p>
    <w:p/>
    <w:p>
      <w:r xmlns:w="http://schemas.openxmlformats.org/wordprocessingml/2006/main">
        <w:t xml:space="preserve">1. Rómverjabréfið 5:20-21 - "Og lögmálið kom inn, til þess að hneykslan yrði meiri. En þar sem syndin var meiri, varð náðin miklu meiri: til þess að eins og syndin hefur ríkt til dauða, svo gæti náðin ríkt fyrir réttlæti til eilífs lífs. fyrir Jesú Krist, Drottin vorn."</w:t>
      </w:r>
    </w:p>
    <w:p/>
    <w:p>
      <w:r xmlns:w="http://schemas.openxmlformats.org/wordprocessingml/2006/main">
        <w:t xml:space="preserve">2. Efesusbréfið 2:4-7 - "En Guð, sem er ríkur af miskunnsemi, vegna mikillar elsku sinnar, sem hann elskaði oss með, jafnvel þegar vér vorum dauðir í syndum, hefur hann lífgað oss með Kristi (af náð eruð þér hólpnir; ) Og hefir reist oss upp saman og látið oss sitja saman á himnum í Kristi Jesú, til þess að hann á komandi öldum gæti sýnt hinn ákaflega ríkdóm náðar sinnar í miskunn sinni við okkur fyrir Krist Jesú.“</w:t>
      </w:r>
    </w:p>
    <w:p/>
    <w:p>
      <w:r xmlns:w="http://schemas.openxmlformats.org/wordprocessingml/2006/main">
        <w:t xml:space="preserve">Sálmarnir 136:4 Þeim einum, sem gjörir stór undur, því að miskunn hans varir að eilífu.</w:t>
      </w:r>
    </w:p>
    <w:p/>
    <w:p>
      <w:r xmlns:w="http://schemas.openxmlformats.org/wordprocessingml/2006/main">
        <w:t xml:space="preserve">Guð einn gerir mikil undur og miskunn hans er eilíf.</w:t>
      </w:r>
    </w:p>
    <w:p/>
    <w:p>
      <w:r xmlns:w="http://schemas.openxmlformats.org/wordprocessingml/2006/main">
        <w:t xml:space="preserve">1. Kraftur miskunnar Guðs - Hvernig miskunn Guðs getur leitt til stórverka í lífi okkar.</w:t>
      </w:r>
    </w:p>
    <w:p/>
    <w:p>
      <w:r xmlns:w="http://schemas.openxmlformats.org/wordprocessingml/2006/main">
        <w:t xml:space="preserve">2. Undur Drottins - Hvernig Guð er uppspretta allra dásemdarverka.</w:t>
      </w:r>
    </w:p>
    <w:p/>
    <w:p>
      <w:r xmlns:w="http://schemas.openxmlformats.org/wordprocessingml/2006/main">
        <w:t xml:space="preserve">1. Sálmur 103:17 - En frá eilífð til eilífðar er kærleikur Drottins með þeim sem óttast hann og réttlæti hans við barnabörn þeirra.</w:t>
      </w:r>
    </w:p>
    <w:p/>
    <w:p>
      <w:r xmlns:w="http://schemas.openxmlformats.org/wordprocessingml/2006/main">
        <w:t xml:space="preserve">2. 2. Pétursbréf 3:8-9 - En gleymið ekki þessu einu, kæru vinir: Hjá Drottni er dagur sem þúsund ár og þúsund ár eins og dagur. Drottinn er ekki seinn við að standa við loforð sitt, eins og sumir skilja seinleikann. Þess í stað er hann þolinmóður við yður og vill ekki að neinn glatist, heldur að allir komist til iðrunar.</w:t>
      </w:r>
    </w:p>
    <w:p/>
    <w:p>
      <w:r xmlns:w="http://schemas.openxmlformats.org/wordprocessingml/2006/main">
        <w:t xml:space="preserve">Sálmarnir 136:5 Þeim sem skapaði himininn með visku, því að miskunn hans varir að eilífu.</w:t>
      </w:r>
    </w:p>
    <w:p/>
    <w:p>
      <w:r xmlns:w="http://schemas.openxmlformats.org/wordprocessingml/2006/main">
        <w:t xml:space="preserve">Miskunn Guðs varir að eilífu og hann er sá sem skapaði himininn með visku sinni.</w:t>
      </w:r>
    </w:p>
    <w:p/>
    <w:p>
      <w:r xmlns:w="http://schemas.openxmlformats.org/wordprocessingml/2006/main">
        <w:t xml:space="preserve">1. Náð Guðs er eilíf</w:t>
      </w:r>
    </w:p>
    <w:p/>
    <w:p>
      <w:r xmlns:w="http://schemas.openxmlformats.org/wordprocessingml/2006/main">
        <w:t xml:space="preserve">2. Speki Drottins er órannsakanleg</w:t>
      </w:r>
    </w:p>
    <w:p/>
    <w:p>
      <w:r xmlns:w="http://schemas.openxmlformats.org/wordprocessingml/2006/main">
        <w:t xml:space="preserve">1. Sálmur 136:5</w:t>
      </w:r>
    </w:p>
    <w:p/>
    <w:p>
      <w:r xmlns:w="http://schemas.openxmlformats.org/wordprocessingml/2006/main">
        <w:t xml:space="preserve">2. Jakobsbréfið 1:17 - "Sérhver góð gjöf og sérhver fullkomin gjöf er að ofan og kemur niður frá föður ljósanna, hjá hverjum er engin breytileiki né skuggi umsnúninga."</w:t>
      </w:r>
    </w:p>
    <w:p/>
    <w:p>
      <w:r xmlns:w="http://schemas.openxmlformats.org/wordprocessingml/2006/main">
        <w:t xml:space="preserve">Sálmarnir 136:6 Þeim sem teygði út jörðina yfir vötnum, því að miskunn hans varir að eilífu.</w:t>
      </w:r>
    </w:p>
    <w:p/>
    <w:p>
      <w:r xmlns:w="http://schemas.openxmlformats.org/wordprocessingml/2006/main">
        <w:t xml:space="preserve">Miskunn Guðs varir að eilífu.</w:t>
      </w:r>
    </w:p>
    <w:p/>
    <w:p>
      <w:r xmlns:w="http://schemas.openxmlformats.org/wordprocessingml/2006/main">
        <w:t xml:space="preserve">1: Miskunn Guðs er endalaus</w:t>
      </w:r>
    </w:p>
    <w:p/>
    <w:p>
      <w:r xmlns:w="http://schemas.openxmlformats.org/wordprocessingml/2006/main">
        <w:t xml:space="preserve">2: Hvað varanleg miskunn þýðir fyrir okkur</w:t>
      </w:r>
    </w:p>
    <w:p/>
    <w:p>
      <w:r xmlns:w="http://schemas.openxmlformats.org/wordprocessingml/2006/main">
        <w:t xml:space="preserve">1: Rómverjabréfið 8:28 - Og vér vitum að allt samverkar til góðs þeim sem elska Guð, þeim sem kallaðir eru samkvæmt ásetningi hans.</w:t>
      </w:r>
    </w:p>
    <w:p/>
    <w:p>
      <w:r xmlns:w="http://schemas.openxmlformats.org/wordprocessingml/2006/main">
        <w:t xml:space="preserve">2: Harmljóðin 3:22-23 - Fyrir miskunn Drottins eyðst vér ekki, því að miskunn hans bregst ekki. Þau eru ný á hverjum morgni; mikil er trúfesti þín.</w:t>
      </w:r>
    </w:p>
    <w:p/>
    <w:p>
      <w:r xmlns:w="http://schemas.openxmlformats.org/wordprocessingml/2006/main">
        <w:t xml:space="preserve">Sálmarnir 136:7 Þeim sem skapaði stór ljós, því að miskunn hans varir að eilífu.</w:t>
      </w:r>
    </w:p>
    <w:p/>
    <w:p>
      <w:r xmlns:w="http://schemas.openxmlformats.org/wordprocessingml/2006/main">
        <w:t xml:space="preserve">Miskunn Guðs er eilíf.</w:t>
      </w:r>
    </w:p>
    <w:p/>
    <w:p>
      <w:r xmlns:w="http://schemas.openxmlformats.org/wordprocessingml/2006/main">
        <w:t xml:space="preserve">1. Mikilleiki og miskunn Guðs</w:t>
      </w:r>
    </w:p>
    <w:p/>
    <w:p>
      <w:r xmlns:w="http://schemas.openxmlformats.org/wordprocessingml/2006/main">
        <w:t xml:space="preserve">2. Varanleg ást Guðs til mannkyns</w:t>
      </w:r>
    </w:p>
    <w:p/>
    <w:p>
      <w:r xmlns:w="http://schemas.openxmlformats.org/wordprocessingml/2006/main">
        <w:t xml:space="preserve">1. Jóhannesarguðspjall 3:16 - Því svo elskaði Guð heiminn, að hann gaf son sinn eingetinn, til þess að hver sem á hann trúir glatist ekki, heldur hafi eilíft líf.</w:t>
      </w:r>
    </w:p>
    <w:p/>
    <w:p>
      <w:r xmlns:w="http://schemas.openxmlformats.org/wordprocessingml/2006/main">
        <w:t xml:space="preserve">2. Rómverjabréfið 8:38-39 - Því að ég er sannfærður um að hvorki dauði né líf, englar né tign, né kraftar, né það sem nú er né hið ókomna, né hæð né dýpt né nokkur önnur skepna, mun geta aðskilið oss frá kærleika Guðs, sem er í Kristi Jesú, Drottni vorum.</w:t>
      </w:r>
    </w:p>
    <w:p/>
    <w:p>
      <w:r xmlns:w="http://schemas.openxmlformats.org/wordprocessingml/2006/main">
        <w:t xml:space="preserve">Sálmarnir 136:8 Sólin drottnar um daginn, því að miskunn hans varir að eilífu.</w:t>
      </w:r>
    </w:p>
    <w:p/>
    <w:p>
      <w:r xmlns:w="http://schemas.openxmlformats.org/wordprocessingml/2006/main">
        <w:t xml:space="preserve">Miskunn Drottins er eilíf og hann stjórnar deginum með sólinni.</w:t>
      </w:r>
    </w:p>
    <w:p/>
    <w:p>
      <w:r xmlns:w="http://schemas.openxmlformats.org/wordprocessingml/2006/main">
        <w:t xml:space="preserve">1. Miskunn Drottins er eilíf – Sálmur 136:8</w:t>
      </w:r>
    </w:p>
    <w:p/>
    <w:p>
      <w:r xmlns:w="http://schemas.openxmlformats.org/wordprocessingml/2006/main">
        <w:t xml:space="preserve">2. Hvernig Guð stjórnar degi með sólinni - Sálmur 136:8</w:t>
      </w:r>
    </w:p>
    <w:p/>
    <w:p>
      <w:r xmlns:w="http://schemas.openxmlformats.org/wordprocessingml/2006/main">
        <w:t xml:space="preserve">1. Jeremía 31:3 - "Drottinn hefur birst mér forðum og sagt: Já, ég hef elskað þig með eilífum kærleika, þess vegna dreg ég þig með miskunnsemi."</w:t>
      </w:r>
    </w:p>
    <w:p/>
    <w:p>
      <w:r xmlns:w="http://schemas.openxmlformats.org/wordprocessingml/2006/main">
        <w:t xml:space="preserve">2. Jakobsbréfið 1:17 - "Sérhver góð gjöf og sérhver fullkomin gjöf er að ofan og kemur niður frá föður ljósanna, hjá hverjum er engin breytileiki né skuggi umsnúninga."</w:t>
      </w:r>
    </w:p>
    <w:p/>
    <w:p>
      <w:r xmlns:w="http://schemas.openxmlformats.org/wordprocessingml/2006/main">
        <w:t xml:space="preserve">Sálmarnir 136:9 Tunglið og stjörnurnar til að drottna um nóttina, því að miskunn hans varir að eilífu.</w:t>
      </w:r>
    </w:p>
    <w:p/>
    <w:p>
      <w:r xmlns:w="http://schemas.openxmlformats.org/wordprocessingml/2006/main">
        <w:t xml:space="preserve">Miskunn Guðs varir að eilífu og hann hefur gefið tunglið og stjörnurnar til að drottna á nóttunni.</w:t>
      </w:r>
    </w:p>
    <w:p/>
    <w:p>
      <w:r xmlns:w="http://schemas.openxmlformats.org/wordprocessingml/2006/main">
        <w:t xml:space="preserve">1. Hvernig á að meta miskunn Guðs</w:t>
      </w:r>
    </w:p>
    <w:p/>
    <w:p>
      <w:r xmlns:w="http://schemas.openxmlformats.org/wordprocessingml/2006/main">
        <w:t xml:space="preserve">2. Undur sköpunar Guðs</w:t>
      </w:r>
    </w:p>
    <w:p/>
    <w:p>
      <w:r xmlns:w="http://schemas.openxmlformats.org/wordprocessingml/2006/main">
        <w:t xml:space="preserve">1. Harmljóðin 3:22-23 - "Fyrir miskunn Drottins eyðst vér ekki, því að miskunn hans bregst ekki. Hún er ný á hverjum morgni, mikil er trúfesti þín.</w:t>
      </w:r>
    </w:p>
    <w:p/>
    <w:p>
      <w:r xmlns:w="http://schemas.openxmlformats.org/wordprocessingml/2006/main">
        <w:t xml:space="preserve">2. Fyrsta Mósebók 1:14-15 - „Þá sagði Guð: Verði ljós á festingu himinsins til að skilja dag frá nóttu, og þau skulu vera til tákns og árstíða, daga og ára, og þau vera ljós á festingu himinsins til að lýsa yfir jörðu, og svo varð."</w:t>
      </w:r>
    </w:p>
    <w:p/>
    <w:p>
      <w:r xmlns:w="http://schemas.openxmlformats.org/wordprocessingml/2006/main">
        <w:t xml:space="preserve">Sálmarnir 136:10 Þeim sem sló Egyptaland með frumgetnum sínum, því að miskunn hans varir að eilífu.</w:t>
      </w:r>
    </w:p>
    <w:p/>
    <w:p>
      <w:r xmlns:w="http://schemas.openxmlformats.org/wordprocessingml/2006/main">
        <w:t xml:space="preserve">Miskunn Guðs er eilíf.</w:t>
      </w:r>
    </w:p>
    <w:p/>
    <w:p>
      <w:r xmlns:w="http://schemas.openxmlformats.org/wordprocessingml/2006/main">
        <w:t xml:space="preserve">1: Miskunn Guðs er eilíf og hægt er að upplifa hana alla ævi.</w:t>
      </w:r>
    </w:p>
    <w:p/>
    <w:p>
      <w:r xmlns:w="http://schemas.openxmlformats.org/wordprocessingml/2006/main">
        <w:t xml:space="preserve">2: Þegar við lítum til baka í söguna getum við séð vísbendingar um eilífa miskunn Guðs í fortíðinni.</w:t>
      </w:r>
    </w:p>
    <w:p/>
    <w:p>
      <w:r xmlns:w="http://schemas.openxmlformats.org/wordprocessingml/2006/main">
        <w:t xml:space="preserve">1: Harmljóðin 3:22-23 Miskunnsemi Drottins lýkur aldrei; miskunn hans tekur aldrei enda; þeir eru nýir á hverjum morgni; mikil er trúfesti þín.</w:t>
      </w:r>
    </w:p>
    <w:p/>
    <w:p>
      <w:r xmlns:w="http://schemas.openxmlformats.org/wordprocessingml/2006/main">
        <w:t xml:space="preserve">2:Efesusbréfið 2:4-5 En Guð, sem var ríkur af miskunnsemi, gerði oss lifandi með Kristi vegna þeirrar miklu kærleika, sem hann elskaði okkur með, jafnvel þegar við vorum dauðir fyrir misgjörðir okkar.</w:t>
      </w:r>
    </w:p>
    <w:p/>
    <w:p>
      <w:r xmlns:w="http://schemas.openxmlformats.org/wordprocessingml/2006/main">
        <w:t xml:space="preserve">Sálmarnir 136:11 og leiddi Ísrael út úr sínum hópi, því að miskunn hans varir að eilífu.</w:t>
      </w:r>
    </w:p>
    <w:p/>
    <w:p>
      <w:r xmlns:w="http://schemas.openxmlformats.org/wordprocessingml/2006/main">
        <w:t xml:space="preserve">Miskunn Guðs er eilíf og hann frelsaði Ísraelsmenn frá Egyptum.</w:t>
      </w:r>
    </w:p>
    <w:p/>
    <w:p>
      <w:r xmlns:w="http://schemas.openxmlformats.org/wordprocessingml/2006/main">
        <w:t xml:space="preserve">1. Miskunn Guðs bregst aldrei</w:t>
      </w:r>
    </w:p>
    <w:p/>
    <w:p>
      <w:r xmlns:w="http://schemas.openxmlformats.org/wordprocessingml/2006/main">
        <w:t xml:space="preserve">2. Kraftur hollustu við Guð</w:t>
      </w:r>
    </w:p>
    <w:p/>
    <w:p>
      <w:r xmlns:w="http://schemas.openxmlformats.org/wordprocessingml/2006/main">
        <w:t xml:space="preserve">1. Mósebók 14:30 - "Þannig frelsaði Drottinn Ísrael þann dag úr hendi Egypta, og Ísrael sá Egypta dauða á ströndinni."</w:t>
      </w:r>
    </w:p>
    <w:p/>
    <w:p>
      <w:r xmlns:w="http://schemas.openxmlformats.org/wordprocessingml/2006/main">
        <w:t xml:space="preserve">2. Jesaja 54:7-8 - Í stutta stund yfirgaf ég þig, en með djúpri samúð mun ég leiða þig aftur. Í reiðibylgju huldi ég auglit mitt fyrir þér um stund, en með eilífri góðvild mun ég miskunna þér, segir Drottinn lausnari þinn.</w:t>
      </w:r>
    </w:p>
    <w:p/>
    <w:p>
      <w:r xmlns:w="http://schemas.openxmlformats.org/wordprocessingml/2006/main">
        <w:t xml:space="preserve">Sálmarnir 136:12 Með sterkri hendi og útréttum armlegg, því að miskunn hans varir að eilífu.</w:t>
      </w:r>
    </w:p>
    <w:p/>
    <w:p>
      <w:r xmlns:w="http://schemas.openxmlformats.org/wordprocessingml/2006/main">
        <w:t xml:space="preserve">Miskunn Guðs er eilíf.</w:t>
      </w:r>
    </w:p>
    <w:p/>
    <w:p>
      <w:r xmlns:w="http://schemas.openxmlformats.org/wordprocessingml/2006/main">
        <w:t xml:space="preserve">1: Við verðum alltaf að vera þakklát fyrir endalausa miskunn Guðs.</w:t>
      </w:r>
    </w:p>
    <w:p/>
    <w:p>
      <w:r xmlns:w="http://schemas.openxmlformats.org/wordprocessingml/2006/main">
        <w:t xml:space="preserve">2: Við verðum að treysta á Guð fyrir miskunn hans og náð, jafnvel þegar lífið verður erfitt.</w:t>
      </w:r>
    </w:p>
    <w:p/>
    <w:p>
      <w:r xmlns:w="http://schemas.openxmlformats.org/wordprocessingml/2006/main">
        <w:t xml:space="preserve">1: Jesaja 54:10 Því að fjöllin munu víkja og hæðirnar víkja. en miskunn mín skal ekki víkja frá þér, og friðarsáttmáli minn skal ekki víkja, segir Drottinn, sem miskunnar þér.</w:t>
      </w:r>
    </w:p>
    <w:p/>
    <w:p>
      <w:r xmlns:w="http://schemas.openxmlformats.org/wordprocessingml/2006/main">
        <w:t xml:space="preserve">2: Harmljóðin 3:22-23 Það er af miskunn Drottins, að vér eyðumst ekki, því að miskunn hans bregst ekki. Þeir eru nýir á hverjum morgni: mikil er trúfesti þín.</w:t>
      </w:r>
    </w:p>
    <w:p/>
    <w:p>
      <w:r xmlns:w="http://schemas.openxmlformats.org/wordprocessingml/2006/main">
        <w:t xml:space="preserve">Sálmarnir 136:13 Þeim, sem klofnaði Rauðahafið í sundur, því að miskunn hans varir að eilífu.</w:t>
      </w:r>
    </w:p>
    <w:p/>
    <w:p>
      <w:r xmlns:w="http://schemas.openxmlformats.org/wordprocessingml/2006/main">
        <w:t xml:space="preserve">Miskunn Guðs er eilíf.</w:t>
      </w:r>
    </w:p>
    <w:p/>
    <w:p>
      <w:r xmlns:w="http://schemas.openxmlformats.org/wordprocessingml/2006/main">
        <w:t xml:space="preserve">1. Hin eilífa miskunn Guðs</w:t>
      </w:r>
    </w:p>
    <w:p/>
    <w:p>
      <w:r xmlns:w="http://schemas.openxmlformats.org/wordprocessingml/2006/main">
        <w:t xml:space="preserve">2. Skilningur Rauðahafsins: Vitnisburður um miskunn Guðs</w:t>
      </w:r>
    </w:p>
    <w:p/>
    <w:p>
      <w:r xmlns:w="http://schemas.openxmlformats.org/wordprocessingml/2006/main">
        <w:t xml:space="preserve">1. Mósebók 15:8,11 - Og með nösum þínum söfnuðust vötnin saman, flóðin stóðu upprétt sem hrúga, og djúpin storknuðu í hjarta hafsins... Hver er þér líkur? Drottinn, meðal guðanna? hver er eins og þú, dýrlegur í heilagleika, hræddur í lofsöng, gjörir undur?</w:t>
      </w:r>
    </w:p>
    <w:p/>
    <w:p>
      <w:r xmlns:w="http://schemas.openxmlformats.org/wordprocessingml/2006/main">
        <w:t xml:space="preserve">2. Sálmur 107:1 - Þakkið Drottni, því að hann er góður, því að miskunn hans varir að eilífu.</w:t>
      </w:r>
    </w:p>
    <w:p/>
    <w:p>
      <w:r xmlns:w="http://schemas.openxmlformats.org/wordprocessingml/2006/main">
        <w:t xml:space="preserve">Sálmarnir 136:14 og lét Ísrael fara í gegnum það, því að miskunn hans varir að eilífu.</w:t>
      </w:r>
    </w:p>
    <w:p/>
    <w:p>
      <w:r xmlns:w="http://schemas.openxmlformats.org/wordprocessingml/2006/main">
        <w:t xml:space="preserve">Guð sýndi miskunn sína með því að leiða Ísraelsmenn um Rauðahafið.</w:t>
      </w:r>
    </w:p>
    <w:p/>
    <w:p>
      <w:r xmlns:w="http://schemas.openxmlformats.org/wordprocessingml/2006/main">
        <w:t xml:space="preserve">1. Hugleiðing um miskunn Guðs og þolgæði</w:t>
      </w:r>
    </w:p>
    <w:p/>
    <w:p>
      <w:r xmlns:w="http://schemas.openxmlformats.org/wordprocessingml/2006/main">
        <w:t xml:space="preserve">2. Hvernig við ættum að bregðast við miskunn Guðs</w:t>
      </w:r>
    </w:p>
    <w:p/>
    <w:p>
      <w:r xmlns:w="http://schemas.openxmlformats.org/wordprocessingml/2006/main">
        <w:t xml:space="preserve">1. Sálmur 136:14 - Því að miskunn hans varir að eilífu</w:t>
      </w:r>
    </w:p>
    <w:p/>
    <w:p>
      <w:r xmlns:w="http://schemas.openxmlformats.org/wordprocessingml/2006/main">
        <w:t xml:space="preserve">2. Mósebók 14:21 - Og Móse rétti út hönd sína yfir hafið. Og Drottinn lét hafið hverfa aftur með sterkum austanvindi alla þá nótt, og gerði hafið að þurru landi, og vötnin klofnuðu.</w:t>
      </w:r>
    </w:p>
    <w:p/>
    <w:p>
      <w:r xmlns:w="http://schemas.openxmlformats.org/wordprocessingml/2006/main">
        <w:t xml:space="preserve">Sálmarnir 136:15 En steypti Faraó og her hans í Rauðahafið, því að miskunn hans varir að eilífu.</w:t>
      </w:r>
    </w:p>
    <w:p/>
    <w:p>
      <w:r xmlns:w="http://schemas.openxmlformats.org/wordprocessingml/2006/main">
        <w:t xml:space="preserve">Miskunn Guðs varir að eilífu og má sjá í krafti hans með því að steypa Faraó og her hans af stóli í Rauðahafinu.</w:t>
      </w:r>
    </w:p>
    <w:p/>
    <w:p>
      <w:r xmlns:w="http://schemas.openxmlformats.org/wordprocessingml/2006/main">
        <w:t xml:space="preserve">1. Óviðjafnanleg miskunn Guðs</w:t>
      </w:r>
    </w:p>
    <w:p/>
    <w:p>
      <w:r xmlns:w="http://schemas.openxmlformats.org/wordprocessingml/2006/main">
        <w:t xml:space="preserve">2. Hvernig kraftur Guðs er sýndur í Rauðahafinu</w:t>
      </w:r>
    </w:p>
    <w:p/>
    <w:p>
      <w:r xmlns:w="http://schemas.openxmlformats.org/wordprocessingml/2006/main">
        <w:t xml:space="preserve">1. Mósebók 14:21-22: Þá rétti Móse út hönd sína yfir hafið; Og Drottinn lét hafið hverfa aftur með sterkum austanvindi alla þá nótt, og gerði hafið að þurru landi, og vötnin klofnuðu.</w:t>
      </w:r>
    </w:p>
    <w:p/>
    <w:p>
      <w:r xmlns:w="http://schemas.openxmlformats.org/wordprocessingml/2006/main">
        <w:t xml:space="preserve">2. Rómverjabréfið 8:31-32: Hvað eigum við þá að segja um þetta? Ef Guð er með okkur, hver getur verið á móti okkur? Hann sem ekki þyrmdi eigin syni heldur gaf hann fram fyrir okkur öll, hvernig mun hann ekki líka með honum gefa oss allt í náðinni?</w:t>
      </w:r>
    </w:p>
    <w:p/>
    <w:p>
      <w:r xmlns:w="http://schemas.openxmlformats.org/wordprocessingml/2006/main">
        <w:t xml:space="preserve">Sálmarnir 136:16 Honum, sem leiddi þjóð sína um eyðimörkina, því að miskunn hans varir að eilífu.</w:t>
      </w:r>
    </w:p>
    <w:p/>
    <w:p>
      <w:r xmlns:w="http://schemas.openxmlformats.org/wordprocessingml/2006/main">
        <w:t xml:space="preserve">Miskunn Guðs og kærleikur til fólksins hans mun aldrei bregðast.</w:t>
      </w:r>
    </w:p>
    <w:p/>
    <w:p>
      <w:r xmlns:w="http://schemas.openxmlformats.org/wordprocessingml/2006/main">
        <w:t xml:space="preserve">1. Varanleg ást Guðs: Lærdómur úr Sálmi 136:16</w:t>
      </w:r>
    </w:p>
    <w:p/>
    <w:p>
      <w:r xmlns:w="http://schemas.openxmlformats.org/wordprocessingml/2006/main">
        <w:t xml:space="preserve">2. Kraftur miskunnar Guðs: Athugun á eyðimerkurferð Ísraels</w:t>
      </w:r>
    </w:p>
    <w:p/>
    <w:p>
      <w:r xmlns:w="http://schemas.openxmlformats.org/wordprocessingml/2006/main">
        <w:t xml:space="preserve">1. Mósebók 15:2 - Drottinn er styrkur minn og söngur, og hann hefur orðið mér til hjálpræðis. Hann er minn Guð, og ég mun lofa hann; Guð föður míns, og ég mun upphefja hann.</w:t>
      </w:r>
    </w:p>
    <w:p/>
    <w:p>
      <w:r xmlns:w="http://schemas.openxmlformats.org/wordprocessingml/2006/main">
        <w:t xml:space="preserve">2. Sálmur 33:20 - Sál okkar bíður Drottins; Hann er hjálp okkar og skjöldur.</w:t>
      </w:r>
    </w:p>
    <w:p/>
    <w:p>
      <w:r xmlns:w="http://schemas.openxmlformats.org/wordprocessingml/2006/main">
        <w:t xml:space="preserve">Sálmarnir 136:17 Þeim sem laust mikla konunga, því að miskunn hans varir að eilífu.</w:t>
      </w:r>
    </w:p>
    <w:p/>
    <w:p>
      <w:r xmlns:w="http://schemas.openxmlformats.org/wordprocessingml/2006/main">
        <w:t xml:space="preserve">Miskunn Guðs er eilíf.</w:t>
      </w:r>
    </w:p>
    <w:p/>
    <w:p>
      <w:r xmlns:w="http://schemas.openxmlformats.org/wordprocessingml/2006/main">
        <w:t xml:space="preserve">1: Við ættum öll að vera þakklát fyrir miskunn Guðs, sem er ævarandi og endalaus.</w:t>
      </w:r>
    </w:p>
    <w:p/>
    <w:p>
      <w:r xmlns:w="http://schemas.openxmlformats.org/wordprocessingml/2006/main">
        <w:t xml:space="preserve">2: Við getum litið á miskunn Guðs sem uppsprettu styrks og huggunar þar sem hún er óbilandi og óumbreytanleg.</w:t>
      </w:r>
    </w:p>
    <w:p/>
    <w:p>
      <w:r xmlns:w="http://schemas.openxmlformats.org/wordprocessingml/2006/main">
        <w:t xml:space="preserve">1: Rómverjabréfið 5:8 - En Guð sýnir kærleika sinn til okkar í þessu: Meðan við vorum enn syndarar, dó Kristur fyrir okkur.</w:t>
      </w:r>
    </w:p>
    <w:p/>
    <w:p>
      <w:r xmlns:w="http://schemas.openxmlformats.org/wordprocessingml/2006/main">
        <w:t xml:space="preserve">2: Matteus 5:7 - Sælir eru miskunnsamir, því að þeim mun miskunn verða sýnd.</w:t>
      </w:r>
    </w:p>
    <w:p/>
    <w:p>
      <w:r xmlns:w="http://schemas.openxmlformats.org/wordprocessingml/2006/main">
        <w:t xml:space="preserve">Sálmarnir 136:18 og drap fræga konunga, því að miskunn hans varir að eilífu.</w:t>
      </w:r>
    </w:p>
    <w:p/>
    <w:p>
      <w:r xmlns:w="http://schemas.openxmlformats.org/wordprocessingml/2006/main">
        <w:t xml:space="preserve">Miskunn Guðs er eilíf.</w:t>
      </w:r>
    </w:p>
    <w:p/>
    <w:p>
      <w:r xmlns:w="http://schemas.openxmlformats.org/wordprocessingml/2006/main">
        <w:t xml:space="preserve">1: Óendanleg miskunn Guðs - Við skulum íhuga ríkulega miskunn Guðs, sem er ekki bundin af tíma eða rúmi.</w:t>
      </w:r>
    </w:p>
    <w:p/>
    <w:p>
      <w:r xmlns:w="http://schemas.openxmlformats.org/wordprocessingml/2006/main">
        <w:t xml:space="preserve">2: Óbilandi miskunn Guðs - Jafnvel þrátt fyrir mikla andstöðu er miskunn Guðs alltaf til staðar og endar aldrei.</w:t>
      </w:r>
    </w:p>
    <w:p/>
    <w:p>
      <w:r xmlns:w="http://schemas.openxmlformats.org/wordprocessingml/2006/main">
        <w:t xml:space="preserve">1: Rómverjabréfið 5:20 - Ennfremur kom lögmálið inn, til þess að hneykslan mætti gnæfa. En þar sem syndin ríkti, var náðin miklu meiri.</w:t>
      </w:r>
    </w:p>
    <w:p/>
    <w:p>
      <w:r xmlns:w="http://schemas.openxmlformats.org/wordprocessingml/2006/main">
        <w:t xml:space="preserve">2: Efesusbréfið 2:4-5 - En Guð, sem var ríkur af miskunn, gerði okkur lifandi með Messías vegna mikillar elsku sinnar til okkar, þó að vér værum dauðir af misgjörðum. Þú ert hólpinn af náð!</w:t>
      </w:r>
    </w:p>
    <w:p/>
    <w:p>
      <w:r xmlns:w="http://schemas.openxmlformats.org/wordprocessingml/2006/main">
        <w:t xml:space="preserve">Sálmarnir 136:19 Síhon, konungur Amoríta, því að miskunn hans varir að eilífu.</w:t>
      </w:r>
    </w:p>
    <w:p/>
    <w:p>
      <w:r xmlns:w="http://schemas.openxmlformats.org/wordprocessingml/2006/main">
        <w:t xml:space="preserve">Miskunn Guðs er eilíf.</w:t>
      </w:r>
    </w:p>
    <w:p/>
    <w:p>
      <w:r xmlns:w="http://schemas.openxmlformats.org/wordprocessingml/2006/main">
        <w:t xml:space="preserve">1: Miskunn Guðs er eilíf og við ættum að sýna öðrum sömu miskunn.</w:t>
      </w:r>
    </w:p>
    <w:p/>
    <w:p>
      <w:r xmlns:w="http://schemas.openxmlformats.org/wordprocessingml/2006/main">
        <w:t xml:space="preserve">2: Miskunn Guðs er eilíf og hann er verðugur þakklætis og lofs.</w:t>
      </w:r>
    </w:p>
    <w:p/>
    <w:p>
      <w:r xmlns:w="http://schemas.openxmlformats.org/wordprocessingml/2006/main">
        <w:t xml:space="preserve">1: Matt. 5:7 - "Sælir eru miskunnsamir, því að þeim mun miskunn hljóta."</w:t>
      </w:r>
    </w:p>
    <w:p/>
    <w:p>
      <w:r xmlns:w="http://schemas.openxmlformats.org/wordprocessingml/2006/main">
        <w:t xml:space="preserve">2:2 Korintubréf 1:3 - "Lofaður sé Guð og faðir Drottins vors Jesú Krists, faðir miskunnar og Guð allrar huggunar."</w:t>
      </w:r>
    </w:p>
    <w:p/>
    <w:p>
      <w:r xmlns:w="http://schemas.openxmlformats.org/wordprocessingml/2006/main">
        <w:t xml:space="preserve">Sálmarnir 136:20 Og Óg, konungur í Basan, því að miskunn hans varir að eilífu.</w:t>
      </w:r>
    </w:p>
    <w:p/>
    <w:p>
      <w:r xmlns:w="http://schemas.openxmlformats.org/wordprocessingml/2006/main">
        <w:t xml:space="preserve">Miskunn Guðs gagnvart okkur er eilíf.</w:t>
      </w:r>
    </w:p>
    <w:p/>
    <w:p>
      <w:r xmlns:w="http://schemas.openxmlformats.org/wordprocessingml/2006/main">
        <w:t xml:space="preserve">1. Hin eilífa miskunn Guðs</w:t>
      </w:r>
    </w:p>
    <w:p/>
    <w:p>
      <w:r xmlns:w="http://schemas.openxmlformats.org/wordprocessingml/2006/main">
        <w:t xml:space="preserve">2. Kraftur miskunnar Guðs</w:t>
      </w:r>
    </w:p>
    <w:p/>
    <w:p>
      <w:r xmlns:w="http://schemas.openxmlformats.org/wordprocessingml/2006/main">
        <w:t xml:space="preserve">1. Efesusbréfið 2:4-5 - En Guð, sem er ríkur af miskunnsemi, hefur gert okkur lifandi með Kristi vegna þeirrar miklu kærleika, sem hann elskaði okkur með, jafnvel þegar við vorum dauðir fyrir misgjörðir okkar, og þú ert hólpinn.</w:t>
      </w:r>
    </w:p>
    <w:p/>
    <w:p>
      <w:r xmlns:w="http://schemas.openxmlformats.org/wordprocessingml/2006/main">
        <w:t xml:space="preserve">2. 1. Jóhannesarbréf 4:19 - Við elskum af því að hann elskaði okkur fyrst.</w:t>
      </w:r>
    </w:p>
    <w:p/>
    <w:p>
      <w:r xmlns:w="http://schemas.openxmlformats.org/wordprocessingml/2006/main">
        <w:t xml:space="preserve">Sálmarnir 136:21 og gaf land þeirra að arfleifð, því að miskunn hans varir að eilífu.</w:t>
      </w:r>
    </w:p>
    <w:p/>
    <w:p>
      <w:r xmlns:w="http://schemas.openxmlformats.org/wordprocessingml/2006/main">
        <w:t xml:space="preserve">Guð gaf Ísraelsmönnum land þeirra að arfleifð vegna eilífrar miskunnar sinnar.</w:t>
      </w:r>
    </w:p>
    <w:p/>
    <w:p>
      <w:r xmlns:w="http://schemas.openxmlformats.org/wordprocessingml/2006/main">
        <w:t xml:space="preserve">1. Trúfesti Guðs varir að eilífu - Sálmur 136:21</w:t>
      </w:r>
    </w:p>
    <w:p/>
    <w:p>
      <w:r xmlns:w="http://schemas.openxmlformats.org/wordprocessingml/2006/main">
        <w:t xml:space="preserve">2. Kraftur miskunnar Guðs - Sálmur 136:21</w:t>
      </w:r>
    </w:p>
    <w:p/>
    <w:p>
      <w:r xmlns:w="http://schemas.openxmlformats.org/wordprocessingml/2006/main">
        <w:t xml:space="preserve">1. Rómverjabréfið 8:28 - Og vér vitum að Guð vinnur í öllu til heilla þeim sem elska hann, sem kallaðir eru eftir ásetningi hans.</w:t>
      </w:r>
    </w:p>
    <w:p/>
    <w:p>
      <w:r xmlns:w="http://schemas.openxmlformats.org/wordprocessingml/2006/main">
        <w:t xml:space="preserve">2. Sálmur 107:1 - Þakkið Drottni, því að hann er góður; ást hans varir að eilífu.</w:t>
      </w:r>
    </w:p>
    <w:p/>
    <w:p>
      <w:r xmlns:w="http://schemas.openxmlformats.org/wordprocessingml/2006/main">
        <w:t xml:space="preserve">Sálmarnir 136:22 Jafnvel arfleifð Ísraels þjóns hans, því að miskunn hans varir að eilífu.</w:t>
      </w:r>
    </w:p>
    <w:p/>
    <w:p>
      <w:r xmlns:w="http://schemas.openxmlformats.org/wordprocessingml/2006/main">
        <w:t xml:space="preserve">Miskunn Guðs er eilíf og hann hefur gefið Ísrael, þjóni sínum, arfleifð.</w:t>
      </w:r>
    </w:p>
    <w:p/>
    <w:p>
      <w:r xmlns:w="http://schemas.openxmlformats.org/wordprocessingml/2006/main">
        <w:t xml:space="preserve">1. Óbilandi miskunn Guðs áminning um trúfesti kærleika Guðs til fólksins síns.</w:t>
      </w:r>
    </w:p>
    <w:p/>
    <w:p>
      <w:r xmlns:w="http://schemas.openxmlformats.org/wordprocessingml/2006/main">
        <w:t xml:space="preserve">2. Arfleifð blessunar sem minnir okkur á þær blessanir sem fylgja því að vera þjónn Guðs.</w:t>
      </w:r>
    </w:p>
    <w:p/>
    <w:p>
      <w:r xmlns:w="http://schemas.openxmlformats.org/wordprocessingml/2006/main">
        <w:t xml:space="preserve">1. Rómverjabréfið 5:8 En Guð sýnir kærleika sinn til okkar í þessu: Meðan við vorum enn syndarar, dó Kristur fyrir okkur.</w:t>
      </w:r>
    </w:p>
    <w:p/>
    <w:p>
      <w:r xmlns:w="http://schemas.openxmlformats.org/wordprocessingml/2006/main">
        <w:t xml:space="preserve">2. 1. Jóhannesarbréf 4:10 Þetta er kærleikurinn: ekki að vér elskum Guð, heldur að hann elskaði okkur og sendi son sinn til friðþægingar fyrir syndir okkar.</w:t>
      </w:r>
    </w:p>
    <w:p/>
    <w:p>
      <w:r xmlns:w="http://schemas.openxmlformats.org/wordprocessingml/2006/main">
        <w:t xml:space="preserve">Sálmarnir 136:23 sem minntist okkar í okkar lágkúru, því að miskunn hans varir að eilífu.</w:t>
      </w:r>
    </w:p>
    <w:p/>
    <w:p>
      <w:r xmlns:w="http://schemas.openxmlformats.org/wordprocessingml/2006/main">
        <w:t xml:space="preserve">Drottinn minntist okkar á neyðartímum og miskunn hans er eilíf.</w:t>
      </w:r>
    </w:p>
    <w:p/>
    <w:p>
      <w:r xmlns:w="http://schemas.openxmlformats.org/wordprocessingml/2006/main">
        <w:t xml:space="preserve">1. Miskunn Guðs varir að eilífu</w:t>
      </w:r>
    </w:p>
    <w:p/>
    <w:p>
      <w:r xmlns:w="http://schemas.openxmlformats.org/wordprocessingml/2006/main">
        <w:t xml:space="preserve">2. Að minnast Guðs á neyðartímum</w:t>
      </w:r>
    </w:p>
    <w:p/>
    <w:p>
      <w:r xmlns:w="http://schemas.openxmlformats.org/wordprocessingml/2006/main">
        <w:t xml:space="preserve">1. Harmljóðin 3:22-23 - "Það er af miskunn Drottins að vér eyðumst ekki, því að miskunn hans bregst ekki. Hún er ný á hverjum morgni, mikil er trúfesti þín."</w:t>
      </w:r>
    </w:p>
    <w:p/>
    <w:p>
      <w:r xmlns:w="http://schemas.openxmlformats.org/wordprocessingml/2006/main">
        <w:t xml:space="preserve">2. Jesaja 41:10 - "Óttast þú ekki, því að ég er með þér, óttast ekki, því að ég er Guð þinn, ég mun styrkja þig, já, ég hjálpa þér, já, ég mun styðja þig með hægri hendi. af réttlæti mínu."</w:t>
      </w:r>
    </w:p>
    <w:p/>
    <w:p>
      <w:r xmlns:w="http://schemas.openxmlformats.org/wordprocessingml/2006/main">
        <w:t xml:space="preserve">Sálmarnir 136:24 og leysti oss frá óvinum vorum, því að miskunn hans varir að eilífu.</w:t>
      </w:r>
    </w:p>
    <w:p/>
    <w:p>
      <w:r xmlns:w="http://schemas.openxmlformats.org/wordprocessingml/2006/main">
        <w:t xml:space="preserve">Guð hefur leyst okkur frá óvinum okkar og miskunn hans er eilíf.</w:t>
      </w:r>
    </w:p>
    <w:p/>
    <w:p>
      <w:r xmlns:w="http://schemas.openxmlformats.org/wordprocessingml/2006/main">
        <w:t xml:space="preserve">1. Miskunn Guðs: Hvernig varanleg kærleikur hans leysir okkur frá kúgun</w:t>
      </w:r>
    </w:p>
    <w:p/>
    <w:p>
      <w:r xmlns:w="http://schemas.openxmlformats.org/wordprocessingml/2006/main">
        <w:t xml:space="preserve">2. Ákall til þakklætis: Að fagna gjöf endurlausnar frá Guði</w:t>
      </w:r>
    </w:p>
    <w:p/>
    <w:p>
      <w:r xmlns:w="http://schemas.openxmlformats.org/wordprocessingml/2006/main">
        <w:t xml:space="preserve">1. Harmljóðin 3:22-23 - Miskunnsemi Drottins hættir aldrei; miskunn hans tekur aldrei enda; þeir eru nýir á hverjum morgni; mikil er trúfesti þín.</w:t>
      </w:r>
    </w:p>
    <w:p/>
    <w:p>
      <w:r xmlns:w="http://schemas.openxmlformats.org/wordprocessingml/2006/main">
        <w:t xml:space="preserve">2. Rómverjabréfið 5:8 - En Guð sýnir kærleika sinn til okkar með því að Kristur dó fyrir okkur meðan við vorum enn syndarar.</w:t>
      </w:r>
    </w:p>
    <w:p/>
    <w:p>
      <w:r xmlns:w="http://schemas.openxmlformats.org/wordprocessingml/2006/main">
        <w:t xml:space="preserve">Sálmarnir 136:25 sem gefur öllu holdi fæðu, því að miskunn hans varir að eilífu.</w:t>
      </w:r>
    </w:p>
    <w:p/>
    <w:p>
      <w:r xmlns:w="http://schemas.openxmlformats.org/wordprocessingml/2006/main">
        <w:t xml:space="preserve">Miskunn Guðs og kærleikur er eilífur og hann gefur öllum skepnum mat.</w:t>
      </w:r>
    </w:p>
    <w:p/>
    <w:p>
      <w:r xmlns:w="http://schemas.openxmlformats.org/wordprocessingml/2006/main">
        <w:t xml:space="preserve">1. Eilíf ást og miskunn Guðs</w:t>
      </w:r>
    </w:p>
    <w:p/>
    <w:p>
      <w:r xmlns:w="http://schemas.openxmlformats.org/wordprocessingml/2006/main">
        <w:t xml:space="preserve">2. Gjöf gnægðarinnar: fyrirsjá Guðs fyrir alla</w:t>
      </w:r>
    </w:p>
    <w:p/>
    <w:p>
      <w:r xmlns:w="http://schemas.openxmlformats.org/wordprocessingml/2006/main">
        <w:t xml:space="preserve">1. Matteusarguðspjall 5:45 - "Því að hann lætur sól sína renna upp yfir vonda og góða og rignir yfir réttláta og rangláta."</w:t>
      </w:r>
    </w:p>
    <w:p/>
    <w:p>
      <w:r xmlns:w="http://schemas.openxmlformats.org/wordprocessingml/2006/main">
        <w:t xml:space="preserve">2. Rómverjabréfið 8:28 - "Og vér vitum, að þeim sem elska Guð samverkar allt til góðs, þeim sem kallaðir eru samkvæmt ásetningi hans."</w:t>
      </w:r>
    </w:p>
    <w:p/>
    <w:p>
      <w:r xmlns:w="http://schemas.openxmlformats.org/wordprocessingml/2006/main">
        <w:t xml:space="preserve">Sálmarnir 136:26 Þakkið Guði himinsins, því að miskunn hans varir að eilífu.</w:t>
      </w:r>
    </w:p>
    <w:p/>
    <w:p>
      <w:r xmlns:w="http://schemas.openxmlformats.org/wordprocessingml/2006/main">
        <w:t xml:space="preserve">Við ættum alltaf að þakka Guði fyrir miskunn hans sem tekur aldrei enda.</w:t>
      </w:r>
    </w:p>
    <w:p/>
    <w:p>
      <w:r xmlns:w="http://schemas.openxmlformats.org/wordprocessingml/2006/main">
        <w:t xml:space="preserve">1. Miskunn Guðs varir að eilífu - fagna óbilandi kærleika Guðs</w:t>
      </w:r>
    </w:p>
    <w:p/>
    <w:p>
      <w:r xmlns:w="http://schemas.openxmlformats.org/wordprocessingml/2006/main">
        <w:t xml:space="preserve">2. Þakklæti fyrir endalausa miskunn Guðs - Gleðjast yfir trúfesti hans</w:t>
      </w:r>
    </w:p>
    <w:p/>
    <w:p>
      <w:r xmlns:w="http://schemas.openxmlformats.org/wordprocessingml/2006/main">
        <w:t xml:space="preserve">1. Harmljóðin 3:22-23 - "Kærleikur Drottins lýkur aldrei, miskunnsemi hans endar aldrei, hún er ný á hverjum morgni, mikil er trúfesti þín."</w:t>
      </w:r>
    </w:p>
    <w:p/>
    <w:p>
      <w:r xmlns:w="http://schemas.openxmlformats.org/wordprocessingml/2006/main">
        <w:t xml:space="preserve">2. Sálmur 107:1 - "Þakkið Drottni, því að hann er góður, því að miskunn hans varir að eilífu!"</w:t>
      </w:r>
    </w:p>
    <w:p/>
    <w:p>
      <w:r xmlns:w="http://schemas.openxmlformats.org/wordprocessingml/2006/main">
        <w:t xml:space="preserve">Sálmur 137 er sálmur sem lýsir sorg og þrá Ísraelsmanna í útlegð þeirra í Babýlon.</w:t>
      </w:r>
    </w:p>
    <w:p/>
    <w:p>
      <w:r xmlns:w="http://schemas.openxmlformats.org/wordprocessingml/2006/main">
        <w:t xml:space="preserve">1. málsgrein: Sálmaritarinn lýsir því hvernig Ísraelsmenn sátu við ár Babýlonar, grétu og minntust Síonar. Þeir tjá angist sína þegar þeir hengja hörpurnar sínar á víðitré, ófær um að syngja gleðisöngva í framandi landi (Sálmur 137:1-4).</w:t>
      </w:r>
    </w:p>
    <w:p/>
    <w:p>
      <w:r xmlns:w="http://schemas.openxmlformats.org/wordprocessingml/2006/main">
        <w:t xml:space="preserve">2. málsgrein: Sálmaritarinn segir frá því hvernig fangar þeirra kröfðust þess að þeir syngdu Síonarsöngva, en þeir neita því, finnst þeir ófær um að syngja lofsöng á meðan þeir voru í útlegð. Þeir lýsa djúpri þrá sinni eftir Jerúsalem og heita því að gleyma henni aldrei (Sálmur 137:5-6).</w:t>
      </w:r>
    </w:p>
    <w:p/>
    <w:p>
      <w:r xmlns:w="http://schemas.openxmlformats.org/wordprocessingml/2006/main">
        <w:t xml:space="preserve">3. málsgrein: Sálmaritarinn lýkur með ákalli um réttlæti gegn Edóm, sem gladdist yfir eyðingu Jerúsalem. Þeir biðja um refsingu og eyðileggingu yfir Edóm sem svar við grimmd sinni (Sálmur 137:7-9).</w:t>
      </w:r>
    </w:p>
    <w:p/>
    <w:p>
      <w:r xmlns:w="http://schemas.openxmlformats.org/wordprocessingml/2006/main">
        <w:t xml:space="preserve">Í stuttu máli,</w:t>
      </w:r>
    </w:p>
    <w:p>
      <w:r xmlns:w="http://schemas.openxmlformats.org/wordprocessingml/2006/main">
        <w:t xml:space="preserve">Sálmur hundrað þrjátíu og sjö gjafir</w:t>
      </w:r>
    </w:p>
    <w:p>
      <w:r xmlns:w="http://schemas.openxmlformats.org/wordprocessingml/2006/main">
        <w:t xml:space="preserve">harma í útlegð,</w:t>
      </w:r>
    </w:p>
    <w:p>
      <w:r xmlns:w="http://schemas.openxmlformats.org/wordprocessingml/2006/main">
        <w:t xml:space="preserve">varpa ljósi á sorg sem náðst hefur með því að tjá angist og leggja áherslu á þrá eftir heimalandi.</w:t>
      </w:r>
    </w:p>
    <w:p/>
    <w:p>
      <w:r xmlns:w="http://schemas.openxmlformats.org/wordprocessingml/2006/main">
        <w:t xml:space="preserve">Lögð áhersla á lýsingu á því að sýna sorglegt ástand útlægra Ísraelsmanna.</w:t>
      </w:r>
    </w:p>
    <w:p>
      <w:r xmlns:w="http://schemas.openxmlformats.org/wordprocessingml/2006/main">
        <w:t xml:space="preserve">Að nefna neitun sem sýnd er varðandi vanhæfni til að syngja lof á meðan hann er í haldi.</w:t>
      </w:r>
    </w:p>
    <w:p>
      <w:r xmlns:w="http://schemas.openxmlformats.org/wordprocessingml/2006/main">
        <w:t xml:space="preserve">Lýstu þrá sem fram kemur varðandi djúpa þrá eftir Jerúsalem en staðfestir skuldbindingu um að muna hana.</w:t>
      </w:r>
    </w:p>
    <w:p>
      <w:r xmlns:w="http://schemas.openxmlformats.org/wordprocessingml/2006/main">
        <w:t xml:space="preserve">Viðurkenndi beiðni sem sett var fram um að leita réttlætis gegn þeim sem fögnuðu eyðingu Jerúsalem meðan þeir báðu um refsingu.</w:t>
      </w:r>
    </w:p>
    <w:p/>
    <w:p>
      <w:r xmlns:w="http://schemas.openxmlformats.org/wordprocessingml/2006/main">
        <w:t xml:space="preserve">Sálmarnir 137:1 Við ár Babýlonar, þar settumst vér niður, já grétum, þegar vér minntumst Síonar.</w:t>
      </w:r>
    </w:p>
    <w:p/>
    <w:p>
      <w:r xmlns:w="http://schemas.openxmlformats.org/wordprocessingml/2006/main">
        <w:t xml:space="preserve">Við minntumst sorgar fortíðar okkar þegar við vorum gerð útlegð frá Síon.</w:t>
      </w:r>
    </w:p>
    <w:p/>
    <w:p>
      <w:r xmlns:w="http://schemas.openxmlformats.org/wordprocessingml/2006/main">
        <w:t xml:space="preserve">1: Guð er huggari okkar á sorgartímum.</w:t>
      </w:r>
    </w:p>
    <w:p/>
    <w:p>
      <w:r xmlns:w="http://schemas.openxmlformats.org/wordprocessingml/2006/main">
        <w:t xml:space="preserve">2: Við getum fundið von í miðri örvæntingu.</w:t>
      </w:r>
    </w:p>
    <w:p/>
    <w:p>
      <w:r xmlns:w="http://schemas.openxmlformats.org/wordprocessingml/2006/main">
        <w:t xml:space="preserve">1: Jesaja 40:1-2 Hugga, hugga fólk mitt, segir Guð þinn. Talaðu blíðlega til Jerúsalem og kunngjöra henni að harðri þjónustu hennar sé lokið, að synd hennar hafi verið borguð, að hún hafi fengið tvöfalt af hendi Drottins fyrir allar syndir sínar.</w:t>
      </w:r>
    </w:p>
    <w:p/>
    <w:p>
      <w:r xmlns:w="http://schemas.openxmlformats.org/wordprocessingml/2006/main">
        <w:t xml:space="preserve">2: Jeremía 29:11 Því að ég veit hvaða áætlanir ég hef um þig, segir Drottinn, ætlar að láta þér farsælast og ekki gera þér illt, ætlar að gefa þér von og framtíð.</w:t>
      </w:r>
    </w:p>
    <w:p/>
    <w:p>
      <w:r xmlns:w="http://schemas.openxmlformats.org/wordprocessingml/2006/main">
        <w:t xml:space="preserve">Sálmarnir 137:2 Við hengdum hörpurnar okkar á víðina í þeim miðjum.</w:t>
      </w:r>
    </w:p>
    <w:p/>
    <w:p>
      <w:r xmlns:w="http://schemas.openxmlformats.org/wordprocessingml/2006/main">
        <w:t xml:space="preserve">Við getum lært af Sálmi 137:2 að sorg og sorg geta valdið því að við gleymum gleðinni og snúum okkur frá Guði.</w:t>
      </w:r>
    </w:p>
    <w:p/>
    <w:p>
      <w:r xmlns:w="http://schemas.openxmlformats.org/wordprocessingml/2006/main">
        <w:t xml:space="preserve">1. Að finna gleði á erfiðum tímum</w:t>
      </w:r>
    </w:p>
    <w:p/>
    <w:p>
      <w:r xmlns:w="http://schemas.openxmlformats.org/wordprocessingml/2006/main">
        <w:t xml:space="preserve">2. Læknandi kraftur kærleika Guðs</w:t>
      </w:r>
    </w:p>
    <w:p/>
    <w:p>
      <w:r xmlns:w="http://schemas.openxmlformats.org/wordprocessingml/2006/main">
        <w:t xml:space="preserve">1. Jesaja 41:10 - "Óttist ekki, því að ég er með þér, óttast ekki, því að ég er Guð þinn, ég styrki þig, ég mun hjálpa þér, ég mun styðja þig með hægri hendi minni."</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Sálmarnir 137:3 Því að þar kröfðust þeir, sem fluttu okkur í haldi, söngs af oss. Og þeir sem eyddu okkur kröfðust af okkur gleði og sögðu: Syngið okkur einn af söngvum Síonar.</w:t>
      </w:r>
    </w:p>
    <w:p/>
    <w:p>
      <w:r xmlns:w="http://schemas.openxmlformats.org/wordprocessingml/2006/main">
        <w:t xml:space="preserve">Babýlonarfangar voru beðnir um að syngja Síonarsöng til að þóknast ræningjum sínum.</w:t>
      </w:r>
    </w:p>
    <w:p/>
    <w:p>
      <w:r xmlns:w="http://schemas.openxmlformats.org/wordprocessingml/2006/main">
        <w:t xml:space="preserve">1. Að rækta seiglu á erfiðum tímum</w:t>
      </w:r>
    </w:p>
    <w:p/>
    <w:p>
      <w:r xmlns:w="http://schemas.openxmlformats.org/wordprocessingml/2006/main">
        <w:t xml:space="preserve">2. Að sigrast á þjáningum með því að treysta á Guð</w:t>
      </w:r>
    </w:p>
    <w:p/>
    <w:p>
      <w:r xmlns:w="http://schemas.openxmlformats.org/wordprocessingml/2006/main">
        <w:t xml:space="preserve">1.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2. Sálmarnir 46:10 - Hann segir: Verið kyrrir og vitið, að ég er Guð. Ég mun upphafinn verða meðal þjóðanna. Ég mun vera upphafinn á jörðu.</w:t>
      </w:r>
    </w:p>
    <w:p/>
    <w:p>
      <w:r xmlns:w="http://schemas.openxmlformats.org/wordprocessingml/2006/main">
        <w:t xml:space="preserve">Sálmarnir 137:4 Hvernig eigum vér að syngja söng Drottins í ókunnu landi?</w:t>
      </w:r>
    </w:p>
    <w:p/>
    <w:p>
      <w:r xmlns:w="http://schemas.openxmlformats.org/wordprocessingml/2006/main">
        <w:t xml:space="preserve">Í Sálmi 137:4 veltir sálmaritarinn fyrir sér hversu erfitt það er að syngja söng Drottins í framandi landi.</w:t>
      </w:r>
    </w:p>
    <w:p/>
    <w:p>
      <w:r xmlns:w="http://schemas.openxmlformats.org/wordprocessingml/2006/main">
        <w:t xml:space="preserve">Besta</w:t>
      </w:r>
    </w:p>
    <w:p/>
    <w:p>
      <w:r xmlns:w="http://schemas.openxmlformats.org/wordprocessingml/2006/main">
        <w:t xml:space="preserve">1. Kraftur lofs í mótlæti</w:t>
      </w:r>
    </w:p>
    <w:p/>
    <w:p>
      <w:r xmlns:w="http://schemas.openxmlformats.org/wordprocessingml/2006/main">
        <w:t xml:space="preserve">2. Fegurð tilbeiðslu í útlegð</w:t>
      </w:r>
    </w:p>
    <w:p/>
    <w:p>
      <w:r xmlns:w="http://schemas.openxmlformats.org/wordprocessingml/2006/main">
        <w:t xml:space="preserve">Besta</w:t>
      </w:r>
    </w:p>
    <w:p/>
    <w:p>
      <w:r xmlns:w="http://schemas.openxmlformats.org/wordprocessingml/2006/main">
        <w:t xml:space="preserve">1. Daníel 3:16-18 - Trúmennska Sadrak, Mesak og Abed-Negó við Drottin í hættu.</w:t>
      </w:r>
    </w:p>
    <w:p/>
    <w:p>
      <w:r xmlns:w="http://schemas.openxmlformats.org/wordprocessingml/2006/main">
        <w:t xml:space="preserve">2. Jesaja 12:4-6 - Gleðin að syngja lofsöng til Guðs í miðri útlegð.</w:t>
      </w:r>
    </w:p>
    <w:p/>
    <w:p>
      <w:r xmlns:w="http://schemas.openxmlformats.org/wordprocessingml/2006/main">
        <w:t xml:space="preserve">Sálmarnir 137:5 Ef ég gleymi þér, Jerúsalem, þá gleymi hægri hönd mín sviksemi hennar.</w:t>
      </w:r>
    </w:p>
    <w:p/>
    <w:p>
      <w:r xmlns:w="http://schemas.openxmlformats.org/wordprocessingml/2006/main">
        <w:t xml:space="preserve">Sálmaritarinn lýsir vígslu sinni til Jerúsalem, jafnvel þótt það þýði að þeirra eigin hægri hönd gleymi kunnáttu sinni.</w:t>
      </w:r>
    </w:p>
    <w:p/>
    <w:p>
      <w:r xmlns:w="http://schemas.openxmlformats.org/wordprocessingml/2006/main">
        <w:t xml:space="preserve">1. Hin óbilandi vígsla til Guðs borg</w:t>
      </w:r>
    </w:p>
    <w:p/>
    <w:p>
      <w:r xmlns:w="http://schemas.openxmlformats.org/wordprocessingml/2006/main">
        <w:t xml:space="preserve">2. Kraftur hollustu við stað</w:t>
      </w:r>
    </w:p>
    <w:p/>
    <w:p>
      <w:r xmlns:w="http://schemas.openxmlformats.org/wordprocessingml/2006/main">
        <w:t xml:space="preserve">1. Lúkas 4:16-21 - Jesús boðar vígslu sína til fólksins í Nasaret</w:t>
      </w:r>
    </w:p>
    <w:p/>
    <w:p>
      <w:r xmlns:w="http://schemas.openxmlformats.org/wordprocessingml/2006/main">
        <w:t xml:space="preserve">2. Jósúabréf 24:15 - Skuldbinding Jósúa til að þjóna Guði, sama hvað það kostar</w:t>
      </w:r>
    </w:p>
    <w:p/>
    <w:p>
      <w:r xmlns:w="http://schemas.openxmlformats.org/wordprocessingml/2006/main">
        <w:t xml:space="preserve">Sálmarnir 137:6 Ef ég man ekki eftir þér, þá límist tunga mín við munnþekju mína. ef ég kýs ekki Jerúsalem framar mestu gleði minni.</w:t>
      </w:r>
    </w:p>
    <w:p/>
    <w:p>
      <w:r xmlns:w="http://schemas.openxmlformats.org/wordprocessingml/2006/main">
        <w:t xml:space="preserve">Við verðum að minnast og þykja vænt um heilaga borg Guðs Jerúsalem umfram allt annað.</w:t>
      </w:r>
    </w:p>
    <w:p/>
    <w:p>
      <w:r xmlns:w="http://schemas.openxmlformats.org/wordprocessingml/2006/main">
        <w:t xml:space="preserve">1: Við skulum einblína á mikilvægi þess að þykja vænt um hina helgu borg Guðs, Jerúsalem, og skuldbinda okkur til að geyma hana í hjörtum okkar og huga.</w:t>
      </w:r>
    </w:p>
    <w:p/>
    <w:p>
      <w:r xmlns:w="http://schemas.openxmlformats.org/wordprocessingml/2006/main">
        <w:t xml:space="preserve">2: Við verðum að minnast helgrar borgar Guðs, Jerúsalem, og velja að setja hana framar okkar eigin gleði og ánægju.</w:t>
      </w:r>
    </w:p>
    <w:p/>
    <w:p>
      <w:r xmlns:w="http://schemas.openxmlformats.org/wordprocessingml/2006/main">
        <w:t xml:space="preserve">1: Sálmur 122:6 - Biðjið um frið í Jerúsalem: Megi þeim farnast vel sem elska þig.</w:t>
      </w:r>
    </w:p>
    <w:p/>
    <w:p>
      <w:r xmlns:w="http://schemas.openxmlformats.org/wordprocessingml/2006/main">
        <w:t xml:space="preserve">2: Jesaja 62:1 - Vegna Síonar mun ég ekki þegja, vegna Jerúsalem mun ég ekki þegja, uns réttlæting hennar skín eins og morgunroði, hjálpræði hennar sem logandi kyndill.</w:t>
      </w:r>
    </w:p>
    <w:p/>
    <w:p>
      <w:r xmlns:w="http://schemas.openxmlformats.org/wordprocessingml/2006/main">
        <w:t xml:space="preserve">Sálmarnir 137:7 Minnstu, Drottinn, sona Edóms á degi Jerúsalem. sem sagði: Rífið það, rísið það allt til grunns þess.</w:t>
      </w:r>
    </w:p>
    <w:p/>
    <w:p>
      <w:r xmlns:w="http://schemas.openxmlformats.org/wordprocessingml/2006/main">
        <w:t xml:space="preserve">Sálmaritarinn minnist Edóms sona sem fögnuðu yfir eyðingu Jerúsalem.</w:t>
      </w:r>
    </w:p>
    <w:p/>
    <w:p>
      <w:r xmlns:w="http://schemas.openxmlformats.org/wordprocessingml/2006/main">
        <w:t xml:space="preserve">1. Gleði í Drottni í miðri þjáningu</w:t>
      </w:r>
    </w:p>
    <w:p/>
    <w:p>
      <w:r xmlns:w="http://schemas.openxmlformats.org/wordprocessingml/2006/main">
        <w:t xml:space="preserve">2. Kraftur muna</w:t>
      </w:r>
    </w:p>
    <w:p/>
    <w:p>
      <w:r xmlns:w="http://schemas.openxmlformats.org/wordprocessingml/2006/main">
        <w:t xml:space="preserve">1. Jesaja 55:6-7 - Leitið Drottins meðan hann er að finna; ákalla hann meðan hann er nálægur. Hinn óguðlegi láti af vegi sínum og rangláta hugsanir sínar. lát hann hverfa til Drottins, og hann mun miskunna honum. og Guði vorum, því að hann mun ríkulega fyrirgefa.</w:t>
      </w:r>
    </w:p>
    <w:p/>
    <w:p>
      <w:r xmlns:w="http://schemas.openxmlformats.org/wordprocessingml/2006/main">
        <w:t xml:space="preserve">2. Jakobsbréfið 1:2-4 - Bræður mínir, teljið það vera gleði þegar þið lendið í ýmsum prófraunum, vitandi að prófun trúar ykkar veldur þolinmæði. En lát þolinmæðina hafa sitt fullkomna verk, svo að þú sért fullkominn og fullkominn og skortir ekkert.</w:t>
      </w:r>
    </w:p>
    <w:p/>
    <w:p>
      <w:r xmlns:w="http://schemas.openxmlformats.org/wordprocessingml/2006/main">
        <w:t xml:space="preserve">Sálmarnir 137:8 Þú Babýlons dóttir, þú munt tortímast! sæll mun sá vera, sem launar þér eins og þú þjónað oss.</w:t>
      </w:r>
    </w:p>
    <w:p/>
    <w:p>
      <w:r xmlns:w="http://schemas.openxmlformats.org/wordprocessingml/2006/main">
        <w:t xml:space="preserve">Sálmaritarinn kallar eftir refsingu fyrir dóttur Babýlonar, þar sem hann viðurkennir skaðann sem hún hefur valdið.</w:t>
      </w:r>
    </w:p>
    <w:p/>
    <w:p>
      <w:r xmlns:w="http://schemas.openxmlformats.org/wordprocessingml/2006/main">
        <w:t xml:space="preserve">1. Réttlæti Guðs: Skoðaðu afleiðingar gjörða okkar</w:t>
      </w:r>
    </w:p>
    <w:p/>
    <w:p>
      <w:r xmlns:w="http://schemas.openxmlformats.org/wordprocessingml/2006/main">
        <w:t xml:space="preserve">2. Að sigrast á illu með góðu</w:t>
      </w:r>
    </w:p>
    <w:p/>
    <w:p>
      <w:r xmlns:w="http://schemas.openxmlformats.org/wordprocessingml/2006/main">
        <w:t xml:space="preserve">1. Rómverjabréfið 12:17-19 - Gjaldið engum illt með illu, heldur hugsið um það sem göfugt er í augum allra.</w:t>
      </w:r>
    </w:p>
    <w:p/>
    <w:p>
      <w:r xmlns:w="http://schemas.openxmlformats.org/wordprocessingml/2006/main">
        <w:t xml:space="preserve">2. Orðskviðirnir 25:21-22 - Ef óvinur þinn er svangur, gefðu honum að eta; ef hann er þyrstur, þá gefðu honum vatn að drekka.</w:t>
      </w:r>
    </w:p>
    <w:p/>
    <w:p>
      <w:r xmlns:w="http://schemas.openxmlformats.org/wordprocessingml/2006/main">
        <w:t xml:space="preserve">Sálmarnir 137:9 Sæll er sá, sem tekur og slær börn þín í steinana.</w:t>
      </w:r>
    </w:p>
    <w:p/>
    <w:p>
      <w:r xmlns:w="http://schemas.openxmlformats.org/wordprocessingml/2006/main">
        <w:t xml:space="preserve">Sálmaritarinn hvetur þá sem hefna sín á Babýlon með því að stinga litlum sínum í steinana.</w:t>
      </w:r>
    </w:p>
    <w:p/>
    <w:p>
      <w:r xmlns:w="http://schemas.openxmlformats.org/wordprocessingml/2006/main">
        <w:t xml:space="preserve">1. Kraftur hefndar: Hvernig við getum tekið stjórn á okkar eigin örlögum</w:t>
      </w:r>
    </w:p>
    <w:p/>
    <w:p>
      <w:r xmlns:w="http://schemas.openxmlformats.org/wordprocessingml/2006/main">
        <w:t xml:space="preserve">2. Hætturnar af stjórnlausri reiði: Hvernig á að forðast reiði Guðs</w:t>
      </w:r>
    </w:p>
    <w:p/>
    <w:p>
      <w:r xmlns:w="http://schemas.openxmlformats.org/wordprocessingml/2006/main">
        <w:t xml:space="preserve">1. Rómverjabréfið 12:19-21: Hefndið ekki, kæru vinir, heldur skiljið eftir pláss fyrir reiði Guðs, því ritað er: Það er mitt að hefna; Ég mun endurgjalda, segir Drottinn.</w:t>
      </w:r>
    </w:p>
    <w:p/>
    <w:p>
      <w:r xmlns:w="http://schemas.openxmlformats.org/wordprocessingml/2006/main">
        <w:t xml:space="preserve">2. Matteusarguðspjall 5:38-42: Þú hefur heyrt að sagt var: Auga fyrir auga og tönn fyrir tönn. En ég segi yður: Standist ekki vondan mann. Ef einhver lemur þig á hægri kinnina, snúðu þá líka hinni kinninni að honum.</w:t>
      </w:r>
    </w:p>
    <w:p/>
    <w:p>
      <w:r xmlns:w="http://schemas.openxmlformats.org/wordprocessingml/2006/main">
        <w:t xml:space="preserve">Sálmur 138 er þakkarsálmur og lofgjörð til Drottins fyrir trúfesti hans og bænheyrslu.</w:t>
      </w:r>
    </w:p>
    <w:p/>
    <w:p>
      <w:r xmlns:w="http://schemas.openxmlformats.org/wordprocessingml/2006/main">
        <w:t xml:space="preserve">1. málsgrein: Sálmaritarinn byrjar á því að þakka Drottni af öllu hjarta. Hann lofar Guð fyrir ástríki hans og trúfesti, lýsir því yfir að hann hafi uppheft nafn sitt og uppfyllt fyrirheit sín (Sálmur 138:1-2).</w:t>
      </w:r>
    </w:p>
    <w:p/>
    <w:p>
      <w:r xmlns:w="http://schemas.openxmlformats.org/wordprocessingml/2006/main">
        <w:t xml:space="preserve">2. málsgrein: Sálmaritarinn tjáir persónulega reynslu sína af bænheyrðri. Hann minnist þess hvernig hann hrópaði til Drottins og Guð svaraði honum og styrkti hann með endurnýjuðum styrk og sjálfstrausti (Sálmur 138:3-4).</w:t>
      </w:r>
    </w:p>
    <w:p/>
    <w:p>
      <w:r xmlns:w="http://schemas.openxmlformats.org/wordprocessingml/2006/main">
        <w:t xml:space="preserve">3. málsgrein: Sálmaritarinn lýsir því yfir að allir konungar jarðarinnar muni lofa og tilbiðja Drottin þegar þeir heyra orð hans. Hann viðurkennir mikilleika Guðs og að þótt hann sé upphafinn lítur hann á hina lítillátu af umhyggju (Sálmur 138:5-6).</w:t>
      </w:r>
    </w:p>
    <w:p/>
    <w:p>
      <w:r xmlns:w="http://schemas.openxmlformats.org/wordprocessingml/2006/main">
        <w:t xml:space="preserve">4. málsgrein: Sálmaritarinn staðfestir traust sitt á vernd Drottins. Jafnvel á erfiðleikatímum trúir hann því að Guð muni varðveita hann og rétta út hönd sína gegn óvinum sínum. Sálmaritarinn lýkur með því að biðja Guð að uppfylla tilgang sinn með sér (Sálmur 138:7-8).</w:t>
      </w:r>
    </w:p>
    <w:p/>
    <w:p>
      <w:r xmlns:w="http://schemas.openxmlformats.org/wordprocessingml/2006/main">
        <w:t xml:space="preserve">Í stuttu máli,</w:t>
      </w:r>
    </w:p>
    <w:p>
      <w:r xmlns:w="http://schemas.openxmlformats.org/wordprocessingml/2006/main">
        <w:t xml:space="preserve">Sálmur hundrað þrjátíu og átta gjafir</w:t>
      </w:r>
    </w:p>
    <w:p>
      <w:r xmlns:w="http://schemas.openxmlformats.org/wordprocessingml/2006/main">
        <w:t xml:space="preserve">þakkargjörðarsöngur,</w:t>
      </w:r>
    </w:p>
    <w:p>
      <w:r xmlns:w="http://schemas.openxmlformats.org/wordprocessingml/2006/main">
        <w:t xml:space="preserve">varpa ljósi á þakklæti sem náðst hefur með því að viðurkenna trúfesti Guðs og leggja áherslu á traust á guðlega vernd.</w:t>
      </w:r>
    </w:p>
    <w:p/>
    <w:p>
      <w:r xmlns:w="http://schemas.openxmlformats.org/wordprocessingml/2006/main">
        <w:t xml:space="preserve">Að leggja áherslu á þakkargjörð sem er tjáð um að lofa Guð af öllu hjarta.</w:t>
      </w:r>
    </w:p>
    <w:p>
      <w:r xmlns:w="http://schemas.openxmlformats.org/wordprocessingml/2006/main">
        <w:t xml:space="preserve">Að minnast á yfirlýsingu sem sýnd er um að viðurkenna ástríka góðvild og trúfesti Guðs en staðfesta efndir loforða.</w:t>
      </w:r>
    </w:p>
    <w:p>
      <w:r xmlns:w="http://schemas.openxmlformats.org/wordprocessingml/2006/main">
        <w:t xml:space="preserve">Að tjá persónulega reynslu sem fram kemur varðandi það að rifja upp svaraða bæn og staðfesta móttöku styrks.</w:t>
      </w:r>
    </w:p>
    <w:p>
      <w:r xmlns:w="http://schemas.openxmlformats.org/wordprocessingml/2006/main">
        <w:t xml:space="preserve">Að viðurkenna staðfestingu sem lýst er um eftirvæntingu um alhliða lofgjörð fyrir Guð á sama tíma og viðurkenna umhyggju fyrir auðmjúkum.</w:t>
      </w:r>
    </w:p>
    <w:p>
      <w:r xmlns:w="http://schemas.openxmlformats.org/wordprocessingml/2006/main">
        <w:t xml:space="preserve">Að leggja áherslu á traust sem fram kemur varðandi að treysta á guðlega vernd á erfiðleikatímum á sama tíma og hún tjáir löngun til að uppfylla guðlegan tilgang.</w:t>
      </w:r>
    </w:p>
    <w:p/>
    <w:p>
      <w:r xmlns:w="http://schemas.openxmlformats.org/wordprocessingml/2006/main">
        <w:t xml:space="preserve">Sálmarnir 138:1 Ég vil lofa þig af öllu hjarta, frammi fyrir guðunum vil ég lofsyngja þér.</w:t>
      </w:r>
    </w:p>
    <w:p/>
    <w:p>
      <w:r xmlns:w="http://schemas.openxmlformats.org/wordprocessingml/2006/main">
        <w:t xml:space="preserve">Sálmaritarinn lýsir hollustu sinni við Guð og áform hans um að lofa Guð af öllu hjarta.</w:t>
      </w:r>
    </w:p>
    <w:p/>
    <w:p>
      <w:r xmlns:w="http://schemas.openxmlformats.org/wordprocessingml/2006/main">
        <w:t xml:space="preserve">1. Kraftur hollustu: Hvernig á að lifa lífi af heilshugar lofi.</w:t>
      </w:r>
    </w:p>
    <w:p/>
    <w:p>
      <w:r xmlns:w="http://schemas.openxmlformats.org/wordprocessingml/2006/main">
        <w:t xml:space="preserve">2. Skilyrðislaus ást: Lofsöngur frammi fyrir guðunum.</w:t>
      </w:r>
    </w:p>
    <w:p/>
    <w:p>
      <w:r xmlns:w="http://schemas.openxmlformats.org/wordprocessingml/2006/main">
        <w:t xml:space="preserve">1. Rómverjabréfið 12:1 - Þess vegna hvet ég yður, bræður og systur, í ljósi miskunnar Guðs, að færa líkama yðar sem lifandi fórn, heilaga og Guði þóknanleg, þetta er sönn og rétta tilbeiðsla yðar.</w:t>
      </w:r>
    </w:p>
    <w:p/>
    <w:p>
      <w:r xmlns:w="http://schemas.openxmlformats.org/wordprocessingml/2006/main">
        <w:t xml:space="preserve">2. 1. Kroníkubók 16:10 - Dýrðu þér í hans heilaga nafni; hjörtu þeirra sem leita Drottins gleðjast.</w:t>
      </w:r>
    </w:p>
    <w:p/>
    <w:p>
      <w:r xmlns:w="http://schemas.openxmlformats.org/wordprocessingml/2006/main">
        <w:t xml:space="preserve">Sálmarnir 138:2 Ég vil tilbiðja þig til þíns heilaga musteris og lofa nafn þitt fyrir miskunn þína og trúfesti, því að þú hefir vegsamað orð þitt umfram allt nafn þitt.</w:t>
      </w:r>
    </w:p>
    <w:p/>
    <w:p>
      <w:r xmlns:w="http://schemas.openxmlformats.org/wordprocessingml/2006/main">
        <w:t xml:space="preserve">Að lofa Guð fyrir trúfesti hans og sannleika.</w:t>
      </w:r>
    </w:p>
    <w:p/>
    <w:p>
      <w:r xmlns:w="http://schemas.openxmlformats.org/wordprocessingml/2006/main">
        <w:t xml:space="preserve">1. Orð Guðs er ofar öllu</w:t>
      </w:r>
    </w:p>
    <w:p/>
    <w:p>
      <w:r xmlns:w="http://schemas.openxmlformats.org/wordprocessingml/2006/main">
        <w:t xml:space="preserve">2. Hvernig á að lofa Guð fyrir ástúð hans</w:t>
      </w:r>
    </w:p>
    <w:p/>
    <w:p>
      <w:r xmlns:w="http://schemas.openxmlformats.org/wordprocessingml/2006/main">
        <w:t xml:space="preserve">1. Hebreabréfið 13:8 - Jesús Kristur er hinn sami í gær og í dag og að eilífu.</w:t>
      </w:r>
    </w:p>
    <w:p/>
    <w:p>
      <w:r xmlns:w="http://schemas.openxmlformats.org/wordprocessingml/2006/main">
        <w:t xml:space="preserve">2. Jesaja 40:8 - Grasið visnar, blómið fölnar, en orð Guðs vors mun standa að eilífu.</w:t>
      </w:r>
    </w:p>
    <w:p/>
    <w:p>
      <w:r xmlns:w="http://schemas.openxmlformats.org/wordprocessingml/2006/main">
        <w:t xml:space="preserve">Sálmarnir 138:3 Daginn, sem ég hrópaði, svaraðir þú mér og styrktir mig með krafti í sál minni.</w:t>
      </w:r>
    </w:p>
    <w:p/>
    <w:p>
      <w:r xmlns:w="http://schemas.openxmlformats.org/wordprocessingml/2006/main">
        <w:t xml:space="preserve">Guð svaraði bænum og gefur styrk þeim sem treysta á hann.</w:t>
      </w:r>
    </w:p>
    <w:p/>
    <w:p>
      <w:r xmlns:w="http://schemas.openxmlformats.org/wordprocessingml/2006/main">
        <w:t xml:space="preserve">1: Styrkur í gegnum trú - Að treysta á Guð gerir okkur kleift að styrkjast af náð hans.</w:t>
      </w:r>
    </w:p>
    <w:p/>
    <w:p>
      <w:r xmlns:w="http://schemas.openxmlformats.org/wordprocessingml/2006/main">
        <w:t xml:space="preserve">2: Loforðið um svaraðar bænir - Við getum treyst á að Guð heyri og svari bænum okkar.</w:t>
      </w:r>
    </w:p>
    <w:p/>
    <w:p>
      <w:r xmlns:w="http://schemas.openxmlformats.org/wordprocessingml/2006/main">
        <w:t xml:space="preserve">1: Rómverjabréfið 5:3-5 - Ekki aðeins það, heldur hrósa vér líka af þjáningum okkar, vegna þess að við vitum að þjáning leiðir af sér þolgæði. þrautseigja, karakter; og karakter, von.</w:t>
      </w:r>
    </w:p>
    <w:p/>
    <w:p>
      <w:r xmlns:w="http://schemas.openxmlformats.org/wordprocessingml/2006/main">
        <w:t xml:space="preserve">2: Jesaja 40:29-31 - Hann gefur hinum þreytu styrk og eykur mátt hinna veiku. Jafnvel ungmenni verða þreyttur og þreyttur, og ungir menn hrasa og falla; en þeir sem vona á Drottin munu endurnýja kraft sinn. Þeir munu svífa á vængjum eins og ernir; þeir munu hlaupa og þreytast ekki, þeir ganga og verða ekki dauðþreyttir.</w:t>
      </w:r>
    </w:p>
    <w:p/>
    <w:p>
      <w:r xmlns:w="http://schemas.openxmlformats.org/wordprocessingml/2006/main">
        <w:t xml:space="preserve">Sálmarnir 138:4 Allir konungar jarðarinnar munu lofa þig, Drottinn, þegar þeir heyra orð munns þíns.</w:t>
      </w:r>
    </w:p>
    <w:p/>
    <w:p>
      <w:r xmlns:w="http://schemas.openxmlformats.org/wordprocessingml/2006/main">
        <w:t xml:space="preserve">Drottinn er lofaður af öllum konungum jarðarinnar þegar þeir heyra orð hans.</w:t>
      </w:r>
    </w:p>
    <w:p/>
    <w:p>
      <w:r xmlns:w="http://schemas.openxmlformats.org/wordprocessingml/2006/main">
        <w:t xml:space="preserve">1: Guð okkar er voldugur og verðugur lofs</w:t>
      </w:r>
    </w:p>
    <w:p/>
    <w:p>
      <w:r xmlns:w="http://schemas.openxmlformats.org/wordprocessingml/2006/main">
        <w:t xml:space="preserve">2: Kraftur þess að heyra orð Drottins</w:t>
      </w:r>
    </w:p>
    <w:p/>
    <w:p>
      <w:r xmlns:w="http://schemas.openxmlformats.org/wordprocessingml/2006/main">
        <w:t xml:space="preserve">1: Rómverjabréfið 15:11 - Og aftur: "Lofið Drottin, allir heiðingjar, og syngið honum lof, allar þjóðir."</w:t>
      </w:r>
    </w:p>
    <w:p/>
    <w:p>
      <w:r xmlns:w="http://schemas.openxmlformats.org/wordprocessingml/2006/main">
        <w:t xml:space="preserve">2: Sálmarnir 29:2 - Gefðu Drottni þá heiður, sem nafn hans er. tilbiðja Drottin í dýrð hans heilagleika.</w:t>
      </w:r>
    </w:p>
    <w:p/>
    <w:p>
      <w:r xmlns:w="http://schemas.openxmlformats.org/wordprocessingml/2006/main">
        <w:t xml:space="preserve">Sálmarnir 138:5 Já, þeir munu syngja á vegum Drottins, því að mikil er dýrð Drottins.</w:t>
      </w:r>
    </w:p>
    <w:p/>
    <w:p>
      <w:r xmlns:w="http://schemas.openxmlformats.org/wordprocessingml/2006/main">
        <w:t xml:space="preserve">Dýrð Guðs er mikil og ber að lofa hana.</w:t>
      </w:r>
    </w:p>
    <w:p/>
    <w:p>
      <w:r xmlns:w="http://schemas.openxmlformats.org/wordprocessingml/2006/main">
        <w:t xml:space="preserve">1: Syngið til lofs Drottins</w:t>
      </w:r>
    </w:p>
    <w:p/>
    <w:p>
      <w:r xmlns:w="http://schemas.openxmlformats.org/wordprocessingml/2006/main">
        <w:t xml:space="preserve">2: Að fagna dýrð Drottins</w:t>
      </w:r>
    </w:p>
    <w:p/>
    <w:p>
      <w:r xmlns:w="http://schemas.openxmlformats.org/wordprocessingml/2006/main">
        <w:t xml:space="preserve">1: Jesaja 12:5 - "Lofsyngið Drottni, því að hann hefur gjört dýrð, lát þetta öllum heiminum vita."</w:t>
      </w:r>
    </w:p>
    <w:p/>
    <w:p>
      <w:r xmlns:w="http://schemas.openxmlformats.org/wordprocessingml/2006/main">
        <w:t xml:space="preserve">2: Sálmur 29:2 - "Tilskrifið Drottni þá dýrð, sem nafn hans er, tilbiðjið Drottin í dýrð hans heilagleika."</w:t>
      </w:r>
    </w:p>
    <w:p/>
    <w:p>
      <w:r xmlns:w="http://schemas.openxmlformats.org/wordprocessingml/2006/main">
        <w:t xml:space="preserve">Sálmarnir 138:6 Þótt Drottinn sé hár, lítur hann þó til hinna lítillátu, en drambláta þekkir hann í fjarska.</w:t>
      </w:r>
    </w:p>
    <w:p/>
    <w:p>
      <w:r xmlns:w="http://schemas.openxmlformats.org/wordprocessingml/2006/main">
        <w:t xml:space="preserve">Guð lítur á þá með auðmjúku hjarta og sýnir þeim virðingu, en þeim sem eru stoltir verður haldið í fjarlægð.</w:t>
      </w:r>
    </w:p>
    <w:p/>
    <w:p>
      <w:r xmlns:w="http://schemas.openxmlformats.org/wordprocessingml/2006/main">
        <w:t xml:space="preserve">1. Blessun þess að auðmýkja okkur fyrir Guði</w:t>
      </w:r>
    </w:p>
    <w:p/>
    <w:p>
      <w:r xmlns:w="http://schemas.openxmlformats.org/wordprocessingml/2006/main">
        <w:t xml:space="preserve">2. Hætturnar af stolti og hroka</w:t>
      </w:r>
    </w:p>
    <w:p/>
    <w:p>
      <w:r xmlns:w="http://schemas.openxmlformats.org/wordprocessingml/2006/main">
        <w:t xml:space="preserve">1. 1. Pétursbréf 5:5-6 - "Sömu, þér yngri, undirgefið öldungnum. Já, verið allir undirgefnir hver öðrum og íklæðist auðmýkt, því að Guð stendur gegn dramblátum og veitir náð Auðmýkið yður því undir hinni voldugu hendi Guðs, svo að hann upphefji yður á sínum tíma."</w:t>
      </w:r>
    </w:p>
    <w:p/>
    <w:p>
      <w:r xmlns:w="http://schemas.openxmlformats.org/wordprocessingml/2006/main">
        <w:t xml:space="preserve">2. Orðskviðirnir 16:18-19 - "Hroki gengur á undan tortímingu og hrokafullur andi fyrir falli. Betra er að vera auðmjúkur með hinum lítillátu en að skipta herfangi með dramblátum."</w:t>
      </w:r>
    </w:p>
    <w:p/>
    <w:p>
      <w:r xmlns:w="http://schemas.openxmlformats.org/wordprocessingml/2006/main">
        <w:t xml:space="preserve">Sálmarnir 138:7 Þótt ég gangi í neyð, munt þú lífga mig, þú skalt rétta út hönd þína gegn reiði óvina minna, og hægri hönd þín mun hjálpa mér.</w:t>
      </w:r>
    </w:p>
    <w:p/>
    <w:p>
      <w:r xmlns:w="http://schemas.openxmlformats.org/wordprocessingml/2006/main">
        <w:t xml:space="preserve">Guð mun endurlífga okkur og vernda okkur frá óvinum okkar.</w:t>
      </w:r>
    </w:p>
    <w:p/>
    <w:p>
      <w:r xmlns:w="http://schemas.openxmlformats.org/wordprocessingml/2006/main">
        <w:t xml:space="preserve">1. Guð er verndari okkar og endurlífgari - Sálmur 138:7</w:t>
      </w:r>
    </w:p>
    <w:p/>
    <w:p>
      <w:r xmlns:w="http://schemas.openxmlformats.org/wordprocessingml/2006/main">
        <w:t xml:space="preserve">2. Hægri hönd Guðs er hjálpræði okkar - Sálmur 138:7</w:t>
      </w:r>
    </w:p>
    <w:p/>
    <w:p>
      <w:r xmlns:w="http://schemas.openxmlformats.org/wordprocessingml/2006/main">
        <w:t xml:space="preserve">1. Sálmarnir 3:7 - Rís upp, Drottinn! Hjálpa mér, ó Guð minn, því að þú hefir slegið alla óvini mína á kinnbeinið. þú hefur brotið tennur óguðlegra.</w:t>
      </w:r>
    </w:p>
    <w:p/>
    <w:p>
      <w:r xmlns:w="http://schemas.openxmlformats.org/wordprocessingml/2006/main">
        <w:t xml:space="preserve">2. Jesaja 41:10 -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Sálmarnir 138:8 Drottinn mun fullkomna það sem mig varðar: miskunn þín, Drottinn, varir að eilífu, yfirgef ekki verk þinna eigin handa.</w:t>
      </w:r>
    </w:p>
    <w:p/>
    <w:p>
      <w:r xmlns:w="http://schemas.openxmlformats.org/wordprocessingml/2006/main">
        <w:t xml:space="preserve">Drottinn mun uppfylla fyrirheit sín til okkar og miskunn hans er að eilífu.</w:t>
      </w:r>
    </w:p>
    <w:p/>
    <w:p>
      <w:r xmlns:w="http://schemas.openxmlformats.org/wordprocessingml/2006/main">
        <w:t xml:space="preserve">1. Að treysta á fullkomna fyrirsjá Guðs</w:t>
      </w:r>
    </w:p>
    <w:p/>
    <w:p>
      <w:r xmlns:w="http://schemas.openxmlformats.org/wordprocessingml/2006/main">
        <w:t xml:space="preserve">2. Miskunn Drottins og trúfesti</w:t>
      </w:r>
    </w:p>
    <w:p/>
    <w:p>
      <w:r xmlns:w="http://schemas.openxmlformats.org/wordprocessingml/2006/main">
        <w:t xml:space="preserve">1. Jeremía 29:11 - Því að ég veit hvaða áætlanir ég hef um þig, segir Drottinn, ætlar að gera þér farsælan og ekki gera þér illt, ætlar að gefa þér von og framtíð.</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Sálmur 139 er sálmur sem fagnar alvitni, alnæveru og náinni þekkingu á Guði.</w:t>
      </w:r>
    </w:p>
    <w:p/>
    <w:p>
      <w:r xmlns:w="http://schemas.openxmlformats.org/wordprocessingml/2006/main">
        <w:t xml:space="preserve">1. málsgrein: Sálmaritarinn viðurkennir að Guð hafi leitað og þekkt hann. Þeir lýsa því hvernig Guð þekkir sérhverja athöfn þeirra, hugsun og orð. Það er enginn staður sem þeir geta farið til að flýja frá návist hans (Sálmur 139:1-6).</w:t>
      </w:r>
    </w:p>
    <w:p/>
    <w:p>
      <w:r xmlns:w="http://schemas.openxmlformats.org/wordprocessingml/2006/main">
        <w:t xml:space="preserve">2. málsgrein: Sálmaritarinn furðar sig á því hversu flókinn og frábærlega þau eru sköpuð af Guði. Þeir viðurkenna að Guð sá þá jafnvel í móðurkviði og hafði áætlun um líf þeirra áður en þeir fæddust (Sálmur 139:13-16).</w:t>
      </w:r>
    </w:p>
    <w:p/>
    <w:p>
      <w:r xmlns:w="http://schemas.openxmlformats.org/wordprocessingml/2006/main">
        <w:t xml:space="preserve">3. málsgrein: Sálmaritarinn lýsir löngun sinni til Guðs að rannsaka hjörtu þeirra og leiða þau á vegi réttlætisins. Þeir hafna illsku og bjóða Guði að rannsaka hugsanir þeirra og biðja hann um að leiðbeina þeim á vegi eilífs lífs (Sálmur 139:23-24).</w:t>
      </w:r>
    </w:p>
    <w:p/>
    <w:p>
      <w:r xmlns:w="http://schemas.openxmlformats.org/wordprocessingml/2006/main">
        <w:t xml:space="preserve">Í stuttu máli,</w:t>
      </w:r>
    </w:p>
    <w:p>
      <w:r xmlns:w="http://schemas.openxmlformats.org/wordprocessingml/2006/main">
        <w:t xml:space="preserve">Sálmur hundrað þrjátíu og níu gjafir</w:t>
      </w:r>
    </w:p>
    <w:p>
      <w:r xmlns:w="http://schemas.openxmlformats.org/wordprocessingml/2006/main">
        <w:t xml:space="preserve">hugleiðing um guðlega alvitund,</w:t>
      </w:r>
    </w:p>
    <w:p>
      <w:r xmlns:w="http://schemas.openxmlformats.org/wordprocessingml/2006/main">
        <w:t xml:space="preserve">varpa ljósi á lotningu sem náðst hefur með því að viðurkenna yfirgripsmikla þekkingu á Guði og leggja áherslu á boð um guðlega leiðsögn.</w:t>
      </w:r>
    </w:p>
    <w:p/>
    <w:p>
      <w:r xmlns:w="http://schemas.openxmlformats.org/wordprocessingml/2006/main">
        <w:t xml:space="preserve">Að leggja áherslu á viðurkenningu sem fram kemur varðandi guðlega þekkingu sem nær yfir alla þætti tilveru manns.</w:t>
      </w:r>
    </w:p>
    <w:p>
      <w:r xmlns:w="http://schemas.openxmlformats.org/wordprocessingml/2006/main">
        <w:t xml:space="preserve">Að minnast á undur sem sýnt er varðandi flókna mótun Guðs en staðfesta viðurkenningu á guðlegri þátttöku frá getnaði.</w:t>
      </w:r>
    </w:p>
    <w:p>
      <w:r xmlns:w="http://schemas.openxmlformats.org/wordprocessingml/2006/main">
        <w:t xml:space="preserve">Að láta í ljós löngun sem fram kemur varðandi að bjóða guðlega athugun á sama tíma og staðfesta skuldbindingu við réttlæti.</w:t>
      </w:r>
    </w:p>
    <w:p>
      <w:r xmlns:w="http://schemas.openxmlformats.org/wordprocessingml/2006/main">
        <w:t xml:space="preserve">Viðurkennandi boð sett fram um að leita guðlegrar leiðsagnar í hugsunum og gjörðum á sama tíma og þrá eilíft samfélag við Guð.</w:t>
      </w:r>
    </w:p>
    <w:p/>
    <w:p>
      <w:r xmlns:w="http://schemas.openxmlformats.org/wordprocessingml/2006/main">
        <w:t xml:space="preserve">Sálmarnir 139:1 Drottinn, þú rannsakar mig og þekkir mig.</w:t>
      </w:r>
    </w:p>
    <w:p/>
    <w:p>
      <w:r xmlns:w="http://schemas.openxmlformats.org/wordprocessingml/2006/main">
        <w:t xml:space="preserve">Guð þekkir okkur fullkomlega og náið.</w:t>
      </w:r>
    </w:p>
    <w:p/>
    <w:p>
      <w:r xmlns:w="http://schemas.openxmlformats.org/wordprocessingml/2006/main">
        <w:t xml:space="preserve">1. Þekking Guðs á okkur: Að þekkja og vera þekktur</w:t>
      </w:r>
    </w:p>
    <w:p/>
    <w:p>
      <w:r xmlns:w="http://schemas.openxmlformats.org/wordprocessingml/2006/main">
        <w:t xml:space="preserve">2. Huggun alvitundar Guðs</w:t>
      </w:r>
    </w:p>
    <w:p/>
    <w:p>
      <w:r xmlns:w="http://schemas.openxmlformats.org/wordprocessingml/2006/main">
        <w:t xml:space="preserve">1. Jóhannesarguðspjall 16:30 - "Nú erum vér vissir um að þú veist allt og þarft engan til að spyrja þig; með því trúum vér að þú sért frá Guði kominn."</w:t>
      </w:r>
    </w:p>
    <w:p/>
    <w:p>
      <w:r xmlns:w="http://schemas.openxmlformats.org/wordprocessingml/2006/main">
        <w:t xml:space="preserve">2. Jesaja 40:28 - "Veistu það ekki? Hefurðu ekki heyrt það? Drottinn er hinn eilífi Guð, skapari endimarka jarðarinnar. Hann þreytist ekki og þreytist ekki, og skilningur hans getur enginn skilið. "</w:t>
      </w:r>
    </w:p>
    <w:p/>
    <w:p>
      <w:r xmlns:w="http://schemas.openxmlformats.org/wordprocessingml/2006/main">
        <w:t xml:space="preserve">Sálmarnir 139:2 Þú þekkir setu mína og uppreisn, þú skilur hugsanir mínar í fjarska.</w:t>
      </w:r>
    </w:p>
    <w:p/>
    <w:p>
      <w:r xmlns:w="http://schemas.openxmlformats.org/wordprocessingml/2006/main">
        <w:t xml:space="preserve">Guð þekkir hverja hugsun okkar og hreyfingu.</w:t>
      </w:r>
    </w:p>
    <w:p/>
    <w:p>
      <w:r xmlns:w="http://schemas.openxmlformats.org/wordprocessingml/2006/main">
        <w:t xml:space="preserve">1. Alvitni Guðs - Rómverjabréfið 11:33-36</w:t>
      </w:r>
    </w:p>
    <w:p/>
    <w:p>
      <w:r xmlns:w="http://schemas.openxmlformats.org/wordprocessingml/2006/main">
        <w:t xml:space="preserve">2. Kraftur kærleika Guðs - Sálmur 103:14-18</w:t>
      </w:r>
    </w:p>
    <w:p/>
    <w:p>
      <w:r xmlns:w="http://schemas.openxmlformats.org/wordprocessingml/2006/main">
        <w:t xml:space="preserve">1. Sálmur 139:7-12</w:t>
      </w:r>
    </w:p>
    <w:p/>
    <w:p>
      <w:r xmlns:w="http://schemas.openxmlformats.org/wordprocessingml/2006/main">
        <w:t xml:space="preserve">2. Jeremía 17:10</w:t>
      </w:r>
    </w:p>
    <w:p/>
    <w:p>
      <w:r xmlns:w="http://schemas.openxmlformats.org/wordprocessingml/2006/main">
        <w:t xml:space="preserve">Sálmarnir 139:3 Þú gengur um vegi mína og hvíld mína og ert kunnugur öllum mínum vegum.</w:t>
      </w:r>
    </w:p>
    <w:p/>
    <w:p>
      <w:r xmlns:w="http://schemas.openxmlformats.org/wordprocessingml/2006/main">
        <w:t xml:space="preserve">Guð þekkir hverja hugsun okkar og gjörðir.</w:t>
      </w:r>
    </w:p>
    <w:p/>
    <w:p>
      <w:r xmlns:w="http://schemas.openxmlformats.org/wordprocessingml/2006/main">
        <w:t xml:space="preserve">1. Hvernig Guð er alltaf til staðar í lífi okkar</w:t>
      </w:r>
    </w:p>
    <w:p/>
    <w:p>
      <w:r xmlns:w="http://schemas.openxmlformats.org/wordprocessingml/2006/main">
        <w:t xml:space="preserve">2. Að þekkja kærleika Guðs í gegnum alvitund hans</w:t>
      </w:r>
    </w:p>
    <w:p/>
    <w:p>
      <w:r xmlns:w="http://schemas.openxmlformats.org/wordprocessingml/2006/main">
        <w:t xml:space="preserve">1. Jeremía 17:10 - "Ég, Drottinn, rannsaka hjartað og rannsaka hugann, til að launa hverjum manni eftir breytni hans, eftir því sem verk hans verðskulda."</w:t>
      </w:r>
    </w:p>
    <w:p/>
    <w:p>
      <w:r xmlns:w="http://schemas.openxmlformats.org/wordprocessingml/2006/main">
        <w:t xml:space="preserve">2. Orðskviðirnir 15:3 - "Augu Drottins eru alls staðar og vaka yfir óguðlegum og góðum."</w:t>
      </w:r>
    </w:p>
    <w:p/>
    <w:p>
      <w:r xmlns:w="http://schemas.openxmlformats.org/wordprocessingml/2006/main">
        <w:t xml:space="preserve">Sálmarnir 139:4 Því að ekkert orð er til á tungu minni, en sjá, Drottinn, þú veist það með öllu.</w:t>
      </w:r>
    </w:p>
    <w:p/>
    <w:p>
      <w:r xmlns:w="http://schemas.openxmlformats.org/wordprocessingml/2006/main">
        <w:t xml:space="preserve">Guð þekkir okkur í hverju smáatriði, jafnvel orðin sem við getum ekki tjáð.</w:t>
      </w:r>
    </w:p>
    <w:p/>
    <w:p>
      <w:r xmlns:w="http://schemas.openxmlformats.org/wordprocessingml/2006/main">
        <w:t xml:space="preserve">1. Alvitni Guðs - Alviðvera hans og þekking á okkur í öllum hugsunum okkar.</w:t>
      </w:r>
    </w:p>
    <w:p/>
    <w:p>
      <w:r xmlns:w="http://schemas.openxmlformats.org/wordprocessingml/2006/main">
        <w:t xml:space="preserve">2. Hvernig á að biðja á áhrifaríkan hátt - Að treysta á þekkingu Drottins á okkur til að koma með dýpstu hugsanir okkar og tilfinningar til hans.</w:t>
      </w:r>
    </w:p>
    <w:p/>
    <w:p>
      <w:r xmlns:w="http://schemas.openxmlformats.org/wordprocessingml/2006/main">
        <w:t xml:space="preserve">1. Sálmur 139:4</w:t>
      </w:r>
    </w:p>
    <w:p/>
    <w:p>
      <w:r xmlns:w="http://schemas.openxmlformats.org/wordprocessingml/2006/main">
        <w:t xml:space="preserve">2. Sálmur 139:1-6</w:t>
      </w:r>
    </w:p>
    <w:p/>
    <w:p>
      <w:r xmlns:w="http://schemas.openxmlformats.org/wordprocessingml/2006/main">
        <w:t xml:space="preserve">Sálmarnir 139:5 Þú hefur umkringt mig í bak og fyrir og lagt hönd þína yfir mig.</w:t>
      </w:r>
    </w:p>
    <w:p/>
    <w:p>
      <w:r xmlns:w="http://schemas.openxmlformats.org/wordprocessingml/2006/main">
        <w:t xml:space="preserve">Guð er alltaf með okkur, vakir yfir okkur og verndar okkur.</w:t>
      </w:r>
    </w:p>
    <w:p/>
    <w:p>
      <w:r xmlns:w="http://schemas.openxmlformats.org/wordprocessingml/2006/main">
        <w:t xml:space="preserve">1. Vernd Guðs: Vitandi að við erum aldrei ein</w:t>
      </w:r>
    </w:p>
    <w:p/>
    <w:p>
      <w:r xmlns:w="http://schemas.openxmlformats.org/wordprocessingml/2006/main">
        <w:t xml:space="preserve">2. Guð er stöðugur félagi okkar: Upplifum nærveru hans í daglegu lífi okkar</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Hebreabréfið 13:5-6 - "Haltu lífi þínu lausu við peningaást og vertu sáttur við það sem þú hefur, því að hann hefur sagt: Ég mun aldrei yfirgefa þig né yfirgefa þig. Þannig getum við sagt með fullri vissu: Drottinn er hjálpar minn, ég óttast ekki, hvað getur maðurinn gert mér?</w:t>
      </w:r>
    </w:p>
    <w:p/>
    <w:p>
      <w:r xmlns:w="http://schemas.openxmlformats.org/wordprocessingml/2006/main">
        <w:t xml:space="preserve">Sálmarnir 139:6 Slík þekking er mér of dásamleg; það er hátt, ég get ekki náð því.</w:t>
      </w:r>
    </w:p>
    <w:p/>
    <w:p>
      <w:r xmlns:w="http://schemas.openxmlformats.org/wordprocessingml/2006/main">
        <w:t xml:space="preserve">Sálmaritarinn lýsir undrun yfir þekkingunni á Guði, sem er ofar hans eigin skilningi.</w:t>
      </w:r>
    </w:p>
    <w:p/>
    <w:p>
      <w:r xmlns:w="http://schemas.openxmlformats.org/wordprocessingml/2006/main">
        <w:t xml:space="preserve">1. Ótti og undrun: Að læra að meta hið órannsakanlega djúp Guðs</w:t>
      </w:r>
    </w:p>
    <w:p/>
    <w:p>
      <w:r xmlns:w="http://schemas.openxmlformats.org/wordprocessingml/2006/main">
        <w:t xml:space="preserve">2. Hæð þekkingar Guðs: Köllun til auðmýktar</w:t>
      </w:r>
    </w:p>
    <w:p/>
    <w:p>
      <w:r xmlns:w="http://schemas.openxmlformats.org/wordprocessingml/2006/main">
        <w:t xml:space="preserve">1. Jesaja 55:8-9 - Því að mínar hugsanir eru ekki yðar hugsanir, né yðar vegir mínir vegir, segir Drottinn. Því að eins og himinninn er hærri en jörðin, svo eru vegir mínir hærri en vegir yðar og hugsanir mínar en hugsanir yðar.</w:t>
      </w:r>
    </w:p>
    <w:p/>
    <w:p>
      <w:r xmlns:w="http://schemas.openxmlformats.org/wordprocessingml/2006/main">
        <w:t xml:space="preserve">2. Jobsbók 11:7-9 - Geturðu komist að djúpum hlutum Guðs? Getur þú fundið út takmörk hins alvalda? Það er hærra en himinn hvað getur þú gert? Dýpra en Helju hvað geturðu vitað? Mál hans er lengra en jörðin og breiðari en hafið.</w:t>
      </w:r>
    </w:p>
    <w:p/>
    <w:p>
      <w:r xmlns:w="http://schemas.openxmlformats.org/wordprocessingml/2006/main">
        <w:t xml:space="preserve">Sálmarnir 139:7 Hvert á ég að fara frá anda þínum? eða hvert á ég að flýja frá augliti þínu?</w:t>
      </w:r>
    </w:p>
    <w:p/>
    <w:p>
      <w:r xmlns:w="http://schemas.openxmlformats.org/wordprocessingml/2006/main">
        <w:t xml:space="preserve">Sálmaritarinn veltir fyrir sér nærveru Guðs og spyr hvert þeir gætu flúið anda og nærveru Guðs.</w:t>
      </w:r>
    </w:p>
    <w:p/>
    <w:p>
      <w:r xmlns:w="http://schemas.openxmlformats.org/wordprocessingml/2006/main">
        <w:t xml:space="preserve">1. "Alnærvera Guðs: Ómögulegt er að flýja kærleika Guðs"</w:t>
      </w:r>
    </w:p>
    <w:p/>
    <w:p>
      <w:r xmlns:w="http://schemas.openxmlformats.org/wordprocessingml/2006/main">
        <w:t xml:space="preserve">2. "Óbilandi nærvera Guðs: Hvert gætum við hlaupið?"</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46:1-2 - "Guð er athvarf okkar og styrkur, hjálp í neyð. Þess vegna óttumst vér ekki þótt jörðin víki, þó að fjöllin færist í hjarta hafsins."</w:t>
      </w:r>
    </w:p>
    <w:p/>
    <w:p>
      <w:r xmlns:w="http://schemas.openxmlformats.org/wordprocessingml/2006/main">
        <w:t xml:space="preserve">Sálmarnir 139:8 Ef ég stíg upp til himins, þá ert þú þar, ef ég bý rúm mitt í helvíti, sjá, þú ert þar.</w:t>
      </w:r>
    </w:p>
    <w:p/>
    <w:p>
      <w:r xmlns:w="http://schemas.openxmlformats.org/wordprocessingml/2006/main">
        <w:t xml:space="preserve">Nærvera Guðs er alltaf með okkur, sama hvar við erum.</w:t>
      </w:r>
    </w:p>
    <w:p/>
    <w:p>
      <w:r xmlns:w="http://schemas.openxmlformats.org/wordprocessingml/2006/main">
        <w:t xml:space="preserve">1: Guð er alltaf til staðar í lífi okkar, jafnvel þegar okkur finnst við vera ein og fjarlæg.</w:t>
      </w:r>
    </w:p>
    <w:p/>
    <w:p>
      <w:r xmlns:w="http://schemas.openxmlformats.org/wordprocessingml/2006/main">
        <w:t xml:space="preserve">2: Við getum alltaf treyst á nærveru Guðs fyrir von og huggun.</w:t>
      </w:r>
    </w:p>
    <w:p/>
    <w:p>
      <w:r xmlns:w="http://schemas.openxmlformats.org/wordprocessingml/2006/main">
        <w:t xml:space="preserve">1:Jósúabók 1:9, "Hef ég ekki boðið þér? Vertu sterkur og hugrakkur. Vertu óhræddur, vertu ekki hugfallinn, því að Drottinn Guð þinn mun vera með þér hvert sem þú ferð.</w:t>
      </w:r>
    </w:p>
    <w:p/>
    <w:p>
      <w:r xmlns:w="http://schemas.openxmlformats.org/wordprocessingml/2006/main">
        <w:t xml:space="preserve">2: Hebreabréfið 13:5, „Haltu lífi þínu lausu við peningaást og vertu sáttur við það sem þú hefur, því að hann hefur sagt: Ég mun aldrei yfirgefa þig né yfirgefa þig.</w:t>
      </w:r>
    </w:p>
    <w:p/>
    <w:p>
      <w:r xmlns:w="http://schemas.openxmlformats.org/wordprocessingml/2006/main">
        <w:t xml:space="preserve">Sálmarnir 139:9 Ef ég tek vængi morgunsins og bý í endimörkum hafsins.</w:t>
      </w:r>
    </w:p>
    <w:p/>
    <w:p>
      <w:r xmlns:w="http://schemas.openxmlformats.org/wordprocessingml/2006/main">
        <w:t xml:space="preserve">Guð þekkir hvert smáatriði í lífi okkar, jafnvel þegar við reynum að fela okkur fyrir honum.</w:t>
      </w:r>
    </w:p>
    <w:p/>
    <w:p>
      <w:r xmlns:w="http://schemas.openxmlformats.org/wordprocessingml/2006/main">
        <w:t xml:space="preserve">1: Guð sér allt: Enginn flýja nærveru hans</w:t>
      </w:r>
    </w:p>
    <w:p/>
    <w:p>
      <w:r xmlns:w="http://schemas.openxmlformats.org/wordprocessingml/2006/main">
        <w:t xml:space="preserve">2: Huggunin við að þekkja Guð er alls staðar</w:t>
      </w:r>
    </w:p>
    <w:p/>
    <w:p>
      <w:r xmlns:w="http://schemas.openxmlformats.org/wordprocessingml/2006/main">
        <w:t xml:space="preserve">1: Jesaja 46:10 - Fyrirætlun mín mun standa, og ég mun gera allt sem mér þóknast.</w:t>
      </w:r>
    </w:p>
    <w:p/>
    <w:p>
      <w:r xmlns:w="http://schemas.openxmlformats.org/wordprocessingml/2006/main">
        <w:t xml:space="preserve">2: Jeremía 23:23-24 - Er ég Guð í nánd, segir Drottinn, og ekki Guð í fjarska? Getur maður falið sig í felum, svo ég sjái hann ekki? segir Drottinn. Fylli ég ekki himin og jörð? segir Drottinn.</w:t>
      </w:r>
    </w:p>
    <w:p/>
    <w:p>
      <w:r xmlns:w="http://schemas.openxmlformats.org/wordprocessingml/2006/main">
        <w:t xml:space="preserve">Sálmarnir 139:10 Jafnvel þar mun hönd þín leiða mig og hægri hönd þín halda mér.</w:t>
      </w:r>
    </w:p>
    <w:p/>
    <w:p>
      <w:r xmlns:w="http://schemas.openxmlformats.org/wordprocessingml/2006/main">
        <w:t xml:space="preserve">Elskuleg hönd Guðs mun alltaf leiða okkur og leiðbeina.</w:t>
      </w:r>
    </w:p>
    <w:p/>
    <w:p>
      <w:r xmlns:w="http://schemas.openxmlformats.org/wordprocessingml/2006/main">
        <w:t xml:space="preserve">1. Elskuleg hönd Guðs: Hvernig leiðsögn Guðs mun alltaf vera með okkur</w:t>
      </w:r>
    </w:p>
    <w:p/>
    <w:p>
      <w:r xmlns:w="http://schemas.openxmlformats.org/wordprocessingml/2006/main">
        <w:t xml:space="preserve">2. Að draga styrk úr trú okkar: Að finna huggun í hægri hendi Guðs</w:t>
      </w:r>
    </w:p>
    <w:p/>
    <w:p>
      <w:r xmlns:w="http://schemas.openxmlformats.org/wordprocessingml/2006/main">
        <w:t xml:space="preserve">1. Jesaja 41:10 - Óttast ekki, því að ég er með þér. óttast ekki, því að ég er þinn Guð. Ég styrki þig, ég mun hjálpa þér, ég styð þig með hægri hendi minni.</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Sálmarnir 139:11 Ef ég segi: Sannlega mun myrkrið hylja mig. jafnvel nóttin skal vera létt um mig.</w:t>
      </w:r>
    </w:p>
    <w:p/>
    <w:p>
      <w:r xmlns:w="http://schemas.openxmlformats.org/wordprocessingml/2006/main">
        <w:t xml:space="preserve">Sálmaritarinn lýsir því yfir að jafnvel í myrkri er Guð með þeim og mun veita ljós.</w:t>
      </w:r>
    </w:p>
    <w:p/>
    <w:p>
      <w:r xmlns:w="http://schemas.openxmlformats.org/wordprocessingml/2006/main">
        <w:t xml:space="preserve">1. Huggun í myrkrinu: Hvernig ljós Guðs skín jafnvel á dimmustu tímum</w:t>
      </w:r>
    </w:p>
    <w:p/>
    <w:p>
      <w:r xmlns:w="http://schemas.openxmlformats.org/wordprocessingml/2006/main">
        <w:t xml:space="preserve">2. Eilíf nærvera Guðs: Að treysta á óstöðvandi umhyggju hans</w:t>
      </w:r>
    </w:p>
    <w:p/>
    <w:p>
      <w:r xmlns:w="http://schemas.openxmlformats.org/wordprocessingml/2006/main">
        <w:t xml:space="preserve">1. Jesaja 9:2 - Fólkið, sem gengur í myrkri, hefur séð mikið ljós; yfir þeim sem búa í landi djúps myrkurs er ljós runnið upp.</w:t>
      </w:r>
    </w:p>
    <w:p/>
    <w:p>
      <w:r xmlns:w="http://schemas.openxmlformats.org/wordprocessingml/2006/main">
        <w:t xml:space="preserve">2. Jesaja 40:31 - En þeir sem treysta á Drottin munu finna nýjan styrk. Þeir munu svífa hátt á vængjum eins og ernir. Þeir munu hlaupa og verða ekki þreyttir. Þeir munu ganga og falla ekki yfir.</w:t>
      </w:r>
    </w:p>
    <w:p/>
    <w:p>
      <w:r xmlns:w="http://schemas.openxmlformats.org/wordprocessingml/2006/main">
        <w:t xml:space="preserve">Sálmarnir 139:12 Já, myrkrið leynir þér ekki; en nóttin skín sem dagur, myrkrið og ljósið eru þér eins.</w:t>
      </w:r>
    </w:p>
    <w:p/>
    <w:p>
      <w:r xmlns:w="http://schemas.openxmlformats.org/wordprocessingml/2006/main">
        <w:t xml:space="preserve">Guð sér og veit allt, bæði í ljósi og myrkri.</w:t>
      </w:r>
    </w:p>
    <w:p/>
    <w:p>
      <w:r xmlns:w="http://schemas.openxmlformats.org/wordprocessingml/2006/main">
        <w:t xml:space="preserve">1. Sá sem sér og þekkir alla Guð</w:t>
      </w:r>
    </w:p>
    <w:p/>
    <w:p>
      <w:r xmlns:w="http://schemas.openxmlformats.org/wordprocessingml/2006/main">
        <w:t xml:space="preserve">2. Ljós Drottins dofnar aldrei</w:t>
      </w:r>
    </w:p>
    <w:p/>
    <w:p>
      <w:r xmlns:w="http://schemas.openxmlformats.org/wordprocessingml/2006/main">
        <w:t xml:space="preserve">1. Fyrsta Mósebók 1:3-4 Og Guð sagði: Verði ljós, og það verður ljós. Guð sá að ljósið var gott og skildi ljósið frá myrkrinu.</w:t>
      </w:r>
    </w:p>
    <w:p/>
    <w:p>
      <w:r xmlns:w="http://schemas.openxmlformats.org/wordprocessingml/2006/main">
        <w:t xml:space="preserve">2. 1. Jóhannesarbréf 1:5 Þetta er boðskapurinn sem við höfum heyrt frá honum og kunngjörum yður, að Guð er ljós og í honum er ekkert myrkur.</w:t>
      </w:r>
    </w:p>
    <w:p/>
    <w:p>
      <w:r xmlns:w="http://schemas.openxmlformats.org/wordprocessingml/2006/main">
        <w:t xml:space="preserve">Sálmarnir 139:13 Því að þú hefur tekið taum mína til eignar, hulið mig í móðurlífi.</w:t>
      </w:r>
    </w:p>
    <w:p/>
    <w:p>
      <w:r xmlns:w="http://schemas.openxmlformats.org/wordprocessingml/2006/main">
        <w:t xml:space="preserve">Guð veit og sér um okkur jafnvel áður en við fæðumst.</w:t>
      </w:r>
    </w:p>
    <w:p/>
    <w:p>
      <w:r xmlns:w="http://schemas.openxmlformats.org/wordprocessingml/2006/main">
        <w:t xml:space="preserve">1. Óbilandi kærleikur Drottins - Hvernig kærleikur Guðs er með okkur jafnvel áður en við fæðumst.</w:t>
      </w:r>
    </w:p>
    <w:p/>
    <w:p>
      <w:r xmlns:w="http://schemas.openxmlformats.org/wordprocessingml/2006/main">
        <w:t xml:space="preserve">2. Ótrúleg náð Guðs - Hvernig náð Guðs er með okkur áður en við tökum okkar fyrsta andardrátt.</w:t>
      </w:r>
    </w:p>
    <w:p/>
    <w:p>
      <w:r xmlns:w="http://schemas.openxmlformats.org/wordprocessingml/2006/main">
        <w:t xml:space="preserve">1. Jesaja 49:1 - "Hlustið á mig, eyjar, heyrið þetta, þér fjarlægu þjóðir: Áður en ég fæddist kallaði Drottinn mig, frá fæðingu minni hefur hann minnst nafns míns."</w:t>
      </w:r>
    </w:p>
    <w:p/>
    <w:p>
      <w:r xmlns:w="http://schemas.openxmlformats.org/wordprocessingml/2006/main">
        <w:t xml:space="preserve">2. Jeremía 1:5 - "Áður en ég myndaði þig í móðurlífi þekkti ég þig, áður en þú fæddist aðskildi ég þig, ég útnefndi þig að spámanni þjóðanna."</w:t>
      </w:r>
    </w:p>
    <w:p/>
    <w:p>
      <w:r xmlns:w="http://schemas.openxmlformats.org/wordprocessingml/2006/main">
        <w:t xml:space="preserve">Sálmarnir 139:14 Ég vil lofa þig; Því að ég er óttalega og undursamlega skapaður, undursamleg eru verk þín. og það veit sál mín vel.</w:t>
      </w:r>
    </w:p>
    <w:p/>
    <w:p>
      <w:r xmlns:w="http://schemas.openxmlformats.org/wordprocessingml/2006/main">
        <w:t xml:space="preserve">Verk Guðs eru dásamleg og við ættum að lofa hann fyrir frábæra sköpun okkar.</w:t>
      </w:r>
    </w:p>
    <w:p/>
    <w:p>
      <w:r xmlns:w="http://schemas.openxmlformats.org/wordprocessingml/2006/main">
        <w:t xml:space="preserve">1. Dásemdarverk Guðs og lofgjörð okkar</w:t>
      </w:r>
    </w:p>
    <w:p/>
    <w:p>
      <w:r xmlns:w="http://schemas.openxmlformats.org/wordprocessingml/2006/main">
        <w:t xml:space="preserve">2. Hin óttalega og dásamlega sköpun mannsins</w:t>
      </w:r>
    </w:p>
    <w:p/>
    <w:p>
      <w:r xmlns:w="http://schemas.openxmlformats.org/wordprocessingml/2006/main">
        <w:t xml:space="preserve">1. Sálmur 8:3-5 - Þegar ég lít á himininn þinn, verk fingra þinna, tunglið og stjörnurnar, sem þú hefur sett á stað, hvað er mannkynið að þú minnist þeirra, manneskjur sem þér þykir vænt um þeim?</w:t>
      </w:r>
    </w:p>
    <w:p/>
    <w:p>
      <w:r xmlns:w="http://schemas.openxmlformats.org/wordprocessingml/2006/main">
        <w:t xml:space="preserve">2. Fyrsta Mósebók 1:26-27 - Þá sagði Guð: Vér skulum gjöra mannkynið í okkar mynd, í líkingu okkar, til þess að þeir megi drottna yfir fiskunum í hafinu og fuglunum á himni, yfir fénaðinum og öllum villtum. dýr, og yfir allar skepnur sem hreyfast eftir jörðinni. Þannig skapaði Guð mannkynið í sinni mynd, eftir Guðs mynd skapaði hann það. karl og konu skapaði hann þau.</w:t>
      </w:r>
    </w:p>
    <w:p/>
    <w:p>
      <w:r xmlns:w="http://schemas.openxmlformats.org/wordprocessingml/2006/main">
        <w:t xml:space="preserve">Sálmarnir 139:15 Eign mín var þér ekki hulin, þegar ég var skapaður í leynum og forvitinn unninn í suðlægum löndum.</w:t>
      </w:r>
    </w:p>
    <w:p/>
    <w:p>
      <w:r xmlns:w="http://schemas.openxmlformats.org/wordprocessingml/2006/main">
        <w:t xml:space="preserve">Guð þekkir okkur náið, jafnvel áður en við fæðumst.</w:t>
      </w:r>
    </w:p>
    <w:p/>
    <w:p>
      <w:r xmlns:w="http://schemas.openxmlformats.org/wordprocessingml/2006/main">
        <w:t xml:space="preserve">1. Guð er alvitur: Hann sér óséða baráttu okkar</w:t>
      </w:r>
    </w:p>
    <w:p/>
    <w:p>
      <w:r xmlns:w="http://schemas.openxmlformats.org/wordprocessingml/2006/main">
        <w:t xml:space="preserve">2. Skapari okkar þekkir okkur betur en við sjálf</w:t>
      </w:r>
    </w:p>
    <w:p/>
    <w:p>
      <w:r xmlns:w="http://schemas.openxmlformats.org/wordprocessingml/2006/main">
        <w:t xml:space="preserve">1. Jesaja 49:1-5</w:t>
      </w:r>
    </w:p>
    <w:p/>
    <w:p>
      <w:r xmlns:w="http://schemas.openxmlformats.org/wordprocessingml/2006/main">
        <w:t xml:space="preserve">2. Sálmur 139:13-16</w:t>
      </w:r>
    </w:p>
    <w:p/>
    <w:p>
      <w:r xmlns:w="http://schemas.openxmlformats.org/wordprocessingml/2006/main">
        <w:t xml:space="preserve">Sálmarnir 139:16 Augu þín sáu eign mína, en þó ófullkomin. Og í bók þinni voru allir limir mínir ritaðir, sem enn voru mótaðir, þegar enginn þeirra var enn til.</w:t>
      </w:r>
    </w:p>
    <w:p/>
    <w:p>
      <w:r xmlns:w="http://schemas.openxmlformats.org/wordprocessingml/2006/main">
        <w:t xml:space="preserve">Guð er alvitur og þekkir smáatriðin í lífi okkar, jafnvel áður en við fæðumst.</w:t>
      </w:r>
    </w:p>
    <w:p/>
    <w:p>
      <w:r xmlns:w="http://schemas.openxmlformats.org/wordprocessingml/2006/main">
        <w:t xml:space="preserve">1. Eilífur kærleikur Guðs: Hvernig þekking og umhyggja Guðs styrkir okkur</w:t>
      </w:r>
    </w:p>
    <w:p/>
    <w:p>
      <w:r xmlns:w="http://schemas.openxmlformats.org/wordprocessingml/2006/main">
        <w:t xml:space="preserve">2. Kraftur alvitundar: Hvernig Guð sér líf okkar áður en við erum til</w:t>
      </w:r>
    </w:p>
    <w:p/>
    <w:p>
      <w:r xmlns:w="http://schemas.openxmlformats.org/wordprocessingml/2006/main">
        <w:t xml:space="preserve">1. Jeremía 1:5 - "Áður en ég myndaði þig í móðurkviði þekkti ég þig, áður en þú fæddist aðskildi ég þig"</w:t>
      </w:r>
    </w:p>
    <w:p/>
    <w:p>
      <w:r xmlns:w="http://schemas.openxmlformats.org/wordprocessingml/2006/main">
        <w:t xml:space="preserve">2. Jesaja 46:10 - "Ég kunngjöra endalokin frá upphafi, frá fornu fari, það sem enn er í vændum.</w:t>
      </w:r>
    </w:p>
    <w:p/>
    <w:p>
      <w:r xmlns:w="http://schemas.openxmlformats.org/wordprocessingml/2006/main">
        <w:t xml:space="preserve">Sálmarnir 139:17 Hversu dýrmætar eru og hugsanir þínar mér, ó Guð! hversu mikil er summan af þeim!</w:t>
      </w:r>
    </w:p>
    <w:p/>
    <w:p>
      <w:r xmlns:w="http://schemas.openxmlformats.org/wordprocessingml/2006/main">
        <w:t xml:space="preserve">Hugsanir Guðs til okkar eru dýrmætar og óteljandi.</w:t>
      </w:r>
    </w:p>
    <w:p/>
    <w:p>
      <w:r xmlns:w="http://schemas.openxmlformats.org/wordprocessingml/2006/main">
        <w:t xml:space="preserve">1. Ást Guðs til okkar er óskiljanleg</w:t>
      </w:r>
    </w:p>
    <w:p/>
    <w:p>
      <w:r xmlns:w="http://schemas.openxmlformats.org/wordprocessingml/2006/main">
        <w:t xml:space="preserve">2. Áætlanir Guðs fyrir okkur eru takmarkalausar</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en hugsanir þínar."</w:t>
      </w:r>
    </w:p>
    <w:p/>
    <w:p>
      <w:r xmlns:w="http://schemas.openxmlformats.org/wordprocessingml/2006/main">
        <w:t xml:space="preserve">2. Rómverjabréfið 8:28 "Og vér vitum, að þeim sem elska Guð samverkar allt til góðs, þeim sem kallaðir eru eftir ásetningi hans."</w:t>
      </w:r>
    </w:p>
    <w:p/>
    <w:p>
      <w:r xmlns:w="http://schemas.openxmlformats.org/wordprocessingml/2006/main">
        <w:t xml:space="preserve">Sálmarnir 139:18 Ef ég ætti að telja þá, þá eru þeir fleiri en sandurinn. Þegar ég vakna, er ég enn hjá þér.</w:t>
      </w:r>
    </w:p>
    <w:p/>
    <w:p>
      <w:r xmlns:w="http://schemas.openxmlformats.org/wordprocessingml/2006/main">
        <w:t xml:space="preserve">Kærleikur Guðs til okkar er mikill og ómældur.</w:t>
      </w:r>
    </w:p>
    <w:p/>
    <w:p>
      <w:r xmlns:w="http://schemas.openxmlformats.org/wordprocessingml/2006/main">
        <w:t xml:space="preserve">1. Óbilandi ást Guðs til okkar: Sálmur 139:18</w:t>
      </w:r>
    </w:p>
    <w:p/>
    <w:p>
      <w:r xmlns:w="http://schemas.openxmlformats.org/wordprocessingml/2006/main">
        <w:t xml:space="preserve">2. Viðurkennum gnægð Guðs í lífi okkar: Sálmur 139:18</w:t>
      </w:r>
    </w:p>
    <w:p/>
    <w:p>
      <w:r xmlns:w="http://schemas.openxmlformats.org/wordprocessingml/2006/main">
        <w:t xml:space="preserve">1. Jeremía 31:3 - "Drottinn birtist okkur í fortíðinni og sagði: Ég hef elskað þig með eilífri elsku, ég hef dregið þig með óbilandi góðvild."</w:t>
      </w:r>
    </w:p>
    <w:p/>
    <w:p>
      <w:r xmlns:w="http://schemas.openxmlformats.org/wordprocessingml/2006/main">
        <w:t xml:space="preserve">2. Rómverjabréfið 8:38-39 - „Því að ég er sannfærður um að hvorki dauði né líf, hvorki englar né illir andar, hvorki nútíð né framtíð, né nokkur kraftur, hvorki hæð né dýpt né neitt annað í allri sköpun. fær um að skilja okkur frá kærleika Guðs sem er í Kristi Jesú, Drottni vorum."</w:t>
      </w:r>
    </w:p>
    <w:p/>
    <w:p>
      <w:r xmlns:w="http://schemas.openxmlformats.org/wordprocessingml/2006/main">
        <w:t xml:space="preserve">Sálmarnir 139:19 Sannlega munt þú drepa hina óguðlegu, ó Guð. Farið því frá mér, þér blóðugir.</w:t>
      </w:r>
    </w:p>
    <w:p/>
    <w:p>
      <w:r xmlns:w="http://schemas.openxmlformats.org/wordprocessingml/2006/main">
        <w:t xml:space="preserve">Guð mun refsa hinum óguðlegu og hinir réttlátu ættu að halda sig frá slíku fólki.</w:t>
      </w:r>
    </w:p>
    <w:p/>
    <w:p>
      <w:r xmlns:w="http://schemas.openxmlformats.org/wordprocessingml/2006/main">
        <w:t xml:space="preserve">1. Látum okkur ekki freistast af illsku</w:t>
      </w:r>
    </w:p>
    <w:p/>
    <w:p>
      <w:r xmlns:w="http://schemas.openxmlformats.org/wordprocessingml/2006/main">
        <w:t xml:space="preserve">2. Ekki ganga með hinum óguðlegu</w:t>
      </w:r>
    </w:p>
    <w:p/>
    <w:p>
      <w:r xmlns:w="http://schemas.openxmlformats.org/wordprocessingml/2006/main">
        <w:t xml:space="preserve">1. Orðskviðirnir 4:14-15 - Farið ekki inn á braut óguðlegra og gangið ekki á vegi hins illa. Forðastu það, farðu ekki framhjá því; snúðu þér frá því og farðu áfram.</w:t>
      </w:r>
    </w:p>
    <w:p/>
    <w:p>
      <w:r xmlns:w="http://schemas.openxmlformats.org/wordprocessingml/2006/main">
        <w:t xml:space="preserve">2. Rómverjabréfið 12:9 - Láttu kærleikann vera ósvikinn. Andstyggð á því sem illt er; halda fast við það sem gott er.</w:t>
      </w:r>
    </w:p>
    <w:p/>
    <w:p>
      <w:r xmlns:w="http://schemas.openxmlformats.org/wordprocessingml/2006/main">
        <w:t xml:space="preserve">Sálmarnir 139:20 Því að þeir tala illa gegn þér, og óvinir þínir leggja nafn þitt við hégóma.</w:t>
      </w:r>
    </w:p>
    <w:p/>
    <w:p>
      <w:r xmlns:w="http://schemas.openxmlformats.org/wordprocessingml/2006/main">
        <w:t xml:space="preserve">Guð veit hvenær okkur er illt og mun hefna okkar.</w:t>
      </w:r>
    </w:p>
    <w:p/>
    <w:p>
      <w:r xmlns:w="http://schemas.openxmlformats.org/wordprocessingml/2006/main">
        <w:t xml:space="preserve">1: Við verðum að muna að Guð er verndari okkar og mun hefna okkar þegar ráðist er á okkur.</w:t>
      </w:r>
    </w:p>
    <w:p/>
    <w:p>
      <w:r xmlns:w="http://schemas.openxmlformats.org/wordprocessingml/2006/main">
        <w:t xml:space="preserve">2: Við megum ekki láta hugfallast þegar talað er gegn okkur því Guð mun verja okkur.</w:t>
      </w:r>
    </w:p>
    <w:p/>
    <w:p>
      <w:r xmlns:w="http://schemas.openxmlformats.org/wordprocessingml/2006/main">
        <w:t xml:space="preserve">1: Jesaja 54:17 Ekkert vopn, sem smíðað er gegn þér, mun dafna; og hverja tungu, sem rís gegn þér í dómi, skalt þú dæma. Þetta er arfleifð þjóna Drottins, og réttlæti þeirra er frá mér, segir Drottinn.</w:t>
      </w:r>
    </w:p>
    <w:p/>
    <w:p>
      <w:r xmlns:w="http://schemas.openxmlformats.org/wordprocessingml/2006/main">
        <w:t xml:space="preserve">2:1 Pétursbréf 5:7 Varpið allri áhyggju yðar á hann. því að hann ber umhyggju fyrir þér.</w:t>
      </w:r>
    </w:p>
    <w:p/>
    <w:p>
      <w:r xmlns:w="http://schemas.openxmlformats.org/wordprocessingml/2006/main">
        <w:t xml:space="preserve">Sálmarnir 139:21 Hata ég þá ekki, Drottinn, sem hata þig? og er ég ekki hryggur yfir þeim sem rísa gegn þér?</w:t>
      </w:r>
    </w:p>
    <w:p/>
    <w:p>
      <w:r xmlns:w="http://schemas.openxmlformats.org/wordprocessingml/2006/main">
        <w:t xml:space="preserve">Sálmaritarinn lýsir hatri sínu og sorg í garð þeirra sem eru á móti Guði.</w:t>
      </w:r>
    </w:p>
    <w:p/>
    <w:p>
      <w:r xmlns:w="http://schemas.openxmlformats.org/wordprocessingml/2006/main">
        <w:t xml:space="preserve">1. "Elskaðu Drottin og hata það sem hann hatar"</w:t>
      </w:r>
    </w:p>
    <w:p/>
    <w:p>
      <w:r xmlns:w="http://schemas.openxmlformats.org/wordprocessingml/2006/main">
        <w:t xml:space="preserve">2. "Ást og reiði Guðs"</w:t>
      </w:r>
    </w:p>
    <w:p/>
    <w:p>
      <w:r xmlns:w="http://schemas.openxmlformats.org/wordprocessingml/2006/main">
        <w:t xml:space="preserve">1. Rómverjabréfið 12:9 - "Látið kærleikann vera ósvikinn. Hafið andstyggð á því sem illt er, haldið fast við hið góða."</w:t>
      </w:r>
    </w:p>
    <w:p/>
    <w:p>
      <w:r xmlns:w="http://schemas.openxmlformats.org/wordprocessingml/2006/main">
        <w:t xml:space="preserve">2. Esekíel 35:5-6 - "Af því að þú hlúðir að ævarandi fjandskap og gafst Ísraelsmönnum í valdi sverðsins á þeim tíma sem þeir urðu í ógæfu, á þeim tíma sem þeir verða fyrir endanlegri refsingu, því svo sannarlega sem ég lifi, segir Drottinn Guð, ég mun búa þig undir blóð, og blóð mun elta þig, af því að þú hataðir ekki blóðsúthellingar, þess vegna mun blóð elta þig."</w:t>
      </w:r>
    </w:p>
    <w:p/>
    <w:p>
      <w:r xmlns:w="http://schemas.openxmlformats.org/wordprocessingml/2006/main">
        <w:t xml:space="preserve">Sálmarnir 139:22 Ég hata þá með fullkomnu hatri, ég tel þá óvini mína.</w:t>
      </w:r>
    </w:p>
    <w:p/>
    <w:p>
      <w:r xmlns:w="http://schemas.openxmlformats.org/wordprocessingml/2006/main">
        <w:t xml:space="preserve">Guð hatar synd og kallar fólk sitt til að gera slíkt hið sama.</w:t>
      </w:r>
    </w:p>
    <w:p/>
    <w:p>
      <w:r xmlns:w="http://schemas.openxmlformats.org/wordprocessingml/2006/main">
        <w:t xml:space="preserve">1. „Hið fullkomna hatur á synd“</w:t>
      </w:r>
    </w:p>
    <w:p/>
    <w:p>
      <w:r xmlns:w="http://schemas.openxmlformats.org/wordprocessingml/2006/main">
        <w:t xml:space="preserve">2. "Hata synd eins og Guð gerir"</w:t>
      </w:r>
    </w:p>
    <w:p/>
    <w:p>
      <w:r xmlns:w="http://schemas.openxmlformats.org/wordprocessingml/2006/main">
        <w:t xml:space="preserve">1. Efesusbréfið 4:26-27 - Verið reiður og syndgið ekki; Láttu ekki sólina ganga yfir reiði þína og gef djöflinum ekkert tækifæri.</w:t>
      </w:r>
    </w:p>
    <w:p/>
    <w:p>
      <w:r xmlns:w="http://schemas.openxmlformats.org/wordprocessingml/2006/main">
        <w:t xml:space="preserve">2. Rómverjabréfið 12:9 - Láttu kærleikann vera ósvikinn. Andstyggð á því sem illt er; halda fast við það sem gott er.</w:t>
      </w:r>
    </w:p>
    <w:p/>
    <w:p>
      <w:r xmlns:w="http://schemas.openxmlformats.org/wordprocessingml/2006/main">
        <w:t xml:space="preserve">Sálmarnir 139:23 Rannsaka mig, ó Guð, og þekki hjarta mitt, prófa mig og þekki hugsanir mínar.</w:t>
      </w:r>
    </w:p>
    <w:p/>
    <w:p>
      <w:r xmlns:w="http://schemas.openxmlformats.org/wordprocessingml/2006/main">
        <w:t xml:space="preserve">Guð þekkir hjörtu okkar og hugsanir okkar og hann býður okkur að rannsaka hjörtu okkar.</w:t>
      </w:r>
    </w:p>
    <w:p/>
    <w:p>
      <w:r xmlns:w="http://schemas.openxmlformats.org/wordprocessingml/2006/main">
        <w:t xml:space="preserve">1. Að uppgötva sanna sjálfsmynd: Rannsaka hjörtu okkar og huga í ljósi náðar Guðs</w:t>
      </w:r>
    </w:p>
    <w:p/>
    <w:p>
      <w:r xmlns:w="http://schemas.openxmlformats.org/wordprocessingml/2006/main">
        <w:t xml:space="preserve">2. Hugrekki til að takast á við okkur sjálf: Að þekkja og samþykkja innstu hugsanir okkar í nærveru Guðs</w:t>
      </w:r>
    </w:p>
    <w:p/>
    <w:p>
      <w:r xmlns:w="http://schemas.openxmlformats.org/wordprocessingml/2006/main">
        <w:t xml:space="preserve">1. Jesaja 55:8-9 "Því að hugsanir mínar eru ekki yðar hugsanir, né vegir yðar eru mínir vegir, segir Drottinn. Því að eins og himinninn er hærri en jörðin, svo eru vegir mínir hærri en vegir yðar og hugsanir mínar. þínar hugsanir."</w:t>
      </w:r>
    </w:p>
    <w:p/>
    <w:p>
      <w:r xmlns:w="http://schemas.openxmlformats.org/wordprocessingml/2006/main">
        <w:t xml:space="preserve">2. Sálmur 19:14 "Lát orð munns míns og hugleiðing hjarta míns vera þóknanleg í augum þínum, Drottinn, bjarg minn og lausnari."</w:t>
      </w:r>
    </w:p>
    <w:p/>
    <w:p>
      <w:r xmlns:w="http://schemas.openxmlformats.org/wordprocessingml/2006/main">
        <w:t xml:space="preserve">Sálmarnir 139:24 Og sjáið, hvort einhver vondur vegur sé í mér, og leiðið mig á eilífan veg.</w:t>
      </w:r>
    </w:p>
    <w:p/>
    <w:p>
      <w:r xmlns:w="http://schemas.openxmlformats.org/wordprocessingml/2006/main">
        <w:t xml:space="preserve">Davíð er að biðja Guð að rannsaka hjarta hans að hvers kyns illsku og leiðbeina honum á rétta braut.</w:t>
      </w:r>
    </w:p>
    <w:p/>
    <w:p>
      <w:r xmlns:w="http://schemas.openxmlformats.org/wordprocessingml/2006/main">
        <w:t xml:space="preserve">1. Leiðirnar sem við veljum: Gengið á ævarandi veginum</w:t>
      </w:r>
    </w:p>
    <w:p/>
    <w:p>
      <w:r xmlns:w="http://schemas.openxmlformats.org/wordprocessingml/2006/main">
        <w:t xml:space="preserve">2. Hjarta þjóns: Skoðum sjálfa okkur með tilliti til illsku</w:t>
      </w:r>
    </w:p>
    <w:p/>
    <w:p>
      <w:r xmlns:w="http://schemas.openxmlformats.org/wordprocessingml/2006/main">
        <w:t xml:space="preserve">1. Orðskviðirnir 3:5-6 - Treystu Drottni af öllu hjarta og reiddu þig ekki á eigin skilning.</w:t>
      </w:r>
    </w:p>
    <w:p/>
    <w:p>
      <w:r xmlns:w="http://schemas.openxmlformats.org/wordprocessingml/2006/main">
        <w:t xml:space="preserve">2. Jeremía 17:9-10 - Hjartað er svikul umfram allt og í örvæntingu illt; hver getur vitað það? Ég, Drottinn, rannsaka hjartað og prófa hugann, til þess að gefa sérhverjum eftir hans vegum, eftir ávöxtum gjörða hans.</w:t>
      </w:r>
    </w:p>
    <w:p/>
    <w:p>
      <w:r xmlns:w="http://schemas.openxmlformats.org/wordprocessingml/2006/main">
        <w:t xml:space="preserve">Sálmur 140 er harmasálmur og ákall um frelsun frá óvinum og illu.</w:t>
      </w:r>
    </w:p>
    <w:p/>
    <w:p>
      <w:r xmlns:w="http://schemas.openxmlformats.org/wordprocessingml/2006/main">
        <w:t xml:space="preserve">1. málsgrein: Sálmaritarinn hrópar til Drottins um frelsun og biður hann að bjarga þeim frá vondu og ofbeldisfullu fólki sem áformar illt ráð. Þeir viðurkenna að þessir óvinir séu svikulir og leitast við að valda skaða (Sálmur 140:1-5).</w:t>
      </w:r>
    </w:p>
    <w:p/>
    <w:p>
      <w:r xmlns:w="http://schemas.openxmlformats.org/wordprocessingml/2006/main">
        <w:t xml:space="preserve">2. málsgrein: Sálmaritarinn lýsir trausti sínu á Drottin sem Guð þeirra og viðurkennir mátt hans til að frelsa. Þeir biðja um dóm Guðs yfir óvinum sínum og biðja hann um að vernda þá fyrir snöru þeirra (Sálmur 140:6-8).</w:t>
      </w:r>
    </w:p>
    <w:p/>
    <w:p>
      <w:r xmlns:w="http://schemas.openxmlformats.org/wordprocessingml/2006/main">
        <w:t xml:space="preserve">3. málsgrein: Sálmaritarinn lýsir yfir trausti á réttlæti Guðs og trúir því að hinir óguðlegu verði gripnir í eigin gildrur. Þeir tjá von sína og lof fyrir frelsun Drottins og lýsa því yfir að hinir réttlátu muni búa í návist hans (Sálmur 140:9-13).</w:t>
      </w:r>
    </w:p>
    <w:p/>
    <w:p>
      <w:r xmlns:w="http://schemas.openxmlformats.org/wordprocessingml/2006/main">
        <w:t xml:space="preserve">Í stuttu máli,</w:t>
      </w:r>
    </w:p>
    <w:p>
      <w:r xmlns:w="http://schemas.openxmlformats.org/wordprocessingml/2006/main">
        <w:t xml:space="preserve">Sálmur hundrað og fjörutíu gjafir</w:t>
      </w:r>
    </w:p>
    <w:p>
      <w:r xmlns:w="http://schemas.openxmlformats.org/wordprocessingml/2006/main">
        <w:t xml:space="preserve">harmakvein og bæn um frelsun,</w:t>
      </w:r>
    </w:p>
    <w:p>
      <w:r xmlns:w="http://schemas.openxmlformats.org/wordprocessingml/2006/main">
        <w:t xml:space="preserve">varpa ljósi á traust sem náðst hefur með því að leita björgunar frá óvinum en leggja áherslu á traust á guðlegu réttlæti.</w:t>
      </w:r>
    </w:p>
    <w:p/>
    <w:p>
      <w:r xmlns:w="http://schemas.openxmlformats.org/wordprocessingml/2006/main">
        <w:t xml:space="preserve">Leggur áherslu á ákall um hjálp sem tjáð er um að biðja um frelsun frá vondum einstaklingum.</w:t>
      </w:r>
    </w:p>
    <w:p>
      <w:r xmlns:w="http://schemas.openxmlformats.org/wordprocessingml/2006/main">
        <w:t xml:space="preserve">Að nefna viðurkenningu sem sýnd er varðandi viðurkenningu á sviksemi óvina á sama tíma og hún staðfestir löngun til verndar.</w:t>
      </w:r>
    </w:p>
    <w:p>
      <w:r xmlns:w="http://schemas.openxmlformats.org/wordprocessingml/2006/main">
        <w:t xml:space="preserve">Lýsa fram trausti varðandi að treysta á kraft Guðs til að frelsa á meðan hann biður um guðlegan dóm yfir andstæðingum.</w:t>
      </w:r>
    </w:p>
    <w:p>
      <w:r xmlns:w="http://schemas.openxmlformats.org/wordprocessingml/2006/main">
        <w:t xml:space="preserve">Að viðurkenna sjálfstraust sem gefið er fram varðandi trú á fullkomið réttlæti á sama tíma og von og lof fyrir guðlega frelsun.</w:t>
      </w:r>
    </w:p>
    <w:p/>
    <w:p>
      <w:r xmlns:w="http://schemas.openxmlformats.org/wordprocessingml/2006/main">
        <w:t xml:space="preserve">Sálmarnir 140:1 Frelsa mig, Drottinn, frá vondum manni, verndar mig fyrir ofbeldismanninum.</w:t>
      </w:r>
    </w:p>
    <w:p/>
    <w:p>
      <w:r xmlns:w="http://schemas.openxmlformats.org/wordprocessingml/2006/main">
        <w:t xml:space="preserve">Frelsa mig frá vonda manninum og varðveita mig frá ofbeldismanninum.</w:t>
      </w:r>
    </w:p>
    <w:p/>
    <w:p>
      <w:r xmlns:w="http://schemas.openxmlformats.org/wordprocessingml/2006/main">
        <w:t xml:space="preserve">1. Þörfin fyrir vernd Guðs gegn illu</w:t>
      </w:r>
    </w:p>
    <w:p/>
    <w:p>
      <w:r xmlns:w="http://schemas.openxmlformats.org/wordprocessingml/2006/main">
        <w:t xml:space="preserve">2. Mikilvægi þess að biðja Guð um hjálp</w:t>
      </w:r>
    </w:p>
    <w:p/>
    <w:p>
      <w:r xmlns:w="http://schemas.openxmlformats.org/wordprocessingml/2006/main">
        <w:t xml:space="preserve">1. Efesusbréfið 6:11-12 Íklæðist alvæpni Guðs, svo að þér getið staðist svik djöfulsins. Því að vér berjumst ekki við hold og blóð, heldur við tignirnar, við völdin, við höfðingja myrkurs þessa heims, við andlega illsku á hæðum.</w:t>
      </w:r>
    </w:p>
    <w:p/>
    <w:p>
      <w:r xmlns:w="http://schemas.openxmlformats.org/wordprocessingml/2006/main">
        <w:t xml:space="preserve">2. Sálmarnir 37:39 En hjálpræði réttlátra er frá Drottni, hann er styrkur þeirra á neyðartímanum.</w:t>
      </w:r>
    </w:p>
    <w:p/>
    <w:p>
      <w:r xmlns:w="http://schemas.openxmlformats.org/wordprocessingml/2006/main">
        <w:t xml:space="preserve">Sálmarnir 140:2 sem ímynda sér ógæfu í hjarta sínu. stöðugt safnast þeir saman til stríðs.</w:t>
      </w:r>
    </w:p>
    <w:p/>
    <w:p>
      <w:r xmlns:w="http://schemas.openxmlformats.org/wordprocessingml/2006/main">
        <w:t xml:space="preserve">Fólk sem hefur illgjarn ásetning safnast saman til að heyja stríð.</w:t>
      </w:r>
    </w:p>
    <w:p/>
    <w:p>
      <w:r xmlns:w="http://schemas.openxmlformats.org/wordprocessingml/2006/main">
        <w:t xml:space="preserve">1. Við verðum að vera á varðbergi gagnvart þeim sem leitast við að valda skaða og eyðileggingu.</w:t>
      </w:r>
    </w:p>
    <w:p/>
    <w:p>
      <w:r xmlns:w="http://schemas.openxmlformats.org/wordprocessingml/2006/main">
        <w:t xml:space="preserve">2. Við verðum að vera staðföst í trú okkar og treysta á Guð til að vernda okkur frá hinu illa.</w:t>
      </w:r>
    </w:p>
    <w:p/>
    <w:p>
      <w:r xmlns:w="http://schemas.openxmlformats.org/wordprocessingml/2006/main">
        <w:t xml:space="preserve">1. Sálmur 140:2</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Sálmarnir 140:3 Þeir hafa brýnt tungu sína eins og höggormur; eitur bræðra er undir vörum þeirra. Selah.</w:t>
      </w:r>
    </w:p>
    <w:p/>
    <w:p>
      <w:r xmlns:w="http://schemas.openxmlformats.org/wordprocessingml/2006/main">
        <w:t xml:space="preserve">Fólk notar tunguna til að dreifa eitruðum lygum.</w:t>
      </w:r>
    </w:p>
    <w:p/>
    <w:p>
      <w:r xmlns:w="http://schemas.openxmlformats.org/wordprocessingml/2006/main">
        <w:t xml:space="preserve">1. Kraftur tungunnar - Orðskviðirnir 18:21</w:t>
      </w:r>
    </w:p>
    <w:p/>
    <w:p>
      <w:r xmlns:w="http://schemas.openxmlformats.org/wordprocessingml/2006/main">
        <w:t xml:space="preserve">2. Gættu hjarta þíns með orðum þínum - Orðskviðirnir 4:23</w:t>
      </w:r>
    </w:p>
    <w:p/>
    <w:p>
      <w:r xmlns:w="http://schemas.openxmlformats.org/wordprocessingml/2006/main">
        <w:t xml:space="preserve">1. Efesusbréfið 4:29 - Látið ekki óhollt orð fara út úr munni ykkar, heldur aðeins það sem er gagnlegt til að byggja upp aðra eftir þörfum þeirra, svo að það gagnist þeim sem hlusta.</w:t>
      </w:r>
    </w:p>
    <w:p/>
    <w:p>
      <w:r xmlns:w="http://schemas.openxmlformats.org/wordprocessingml/2006/main">
        <w:t xml:space="preserve">2. Jakobsbréfið 3:8-10 - En engin manneskja getur tamið tunguna. Það er eirðarlaus illska, full af banvænu eitri. Með tungunni lofum vér Drottin vorn og föður, og með henni bölvum vér mönnum, sem skapaðir eru í líkingu Guðs. Lof og bölvun koma úr sama munni. Bræður mínir og systur, þetta ætti ekki að vera.</w:t>
      </w:r>
    </w:p>
    <w:p/>
    <w:p>
      <w:r xmlns:w="http://schemas.openxmlformats.org/wordprocessingml/2006/main">
        <w:t xml:space="preserve">Sálmarnir 140:4 Varðveit mig, Drottinn, frá höndum óguðlegra. varðveita mig frá ofbeldismanninum; sem hafa ætlað að kollvarpa ferðum mínum.</w:t>
      </w:r>
    </w:p>
    <w:p/>
    <w:p>
      <w:r xmlns:w="http://schemas.openxmlformats.org/wordprocessingml/2006/main">
        <w:t xml:space="preserve">Varðveit mig, Drottinn, fyrir höndum óguðlegra.</w:t>
      </w:r>
    </w:p>
    <w:p/>
    <w:p>
      <w:r xmlns:w="http://schemas.openxmlformats.org/wordprocessingml/2006/main">
        <w:t xml:space="preserve">1: Guð er verndari okkar og við getum treyst honum til að vernda okkur frá hinu illa.</w:t>
      </w:r>
    </w:p>
    <w:p/>
    <w:p>
      <w:r xmlns:w="http://schemas.openxmlformats.org/wordprocessingml/2006/main">
        <w:t xml:space="preserve">2: Við verðum að treysta á Guð til að verja okkur fyrir ráðum óguðlegra.</w:t>
      </w:r>
    </w:p>
    <w:p/>
    <w:p>
      <w:r xmlns:w="http://schemas.openxmlformats.org/wordprocessingml/2006/main">
        <w:t xml:space="preserve">1: Rómverjabréfið 12:19 - Hefndið ekki, kæru vinir, heldur skiljið eftir pláss fyrir reiði Guðs, því ritað er: Það er mitt að hefna; Ég mun endurgjalda, segir Drottinn.</w:t>
      </w:r>
    </w:p>
    <w:p/>
    <w:p>
      <w:r xmlns:w="http://schemas.openxmlformats.org/wordprocessingml/2006/main">
        <w:t xml:space="preserve">2: Sálmur 37:39 - Frelsun hinna réttlátu kemur frá Drottni; hann er vígi þeirra í neyð.</w:t>
      </w:r>
    </w:p>
    <w:p/>
    <w:p>
      <w:r xmlns:w="http://schemas.openxmlformats.org/wordprocessingml/2006/main">
        <w:t xml:space="preserve">Sálmarnir 140:5 Hinir dramblátu fela mér snöru og strengi. þeir hafa dreift neti við veginn; þeir hafa sett gin fyrir mig. Selah.</w:t>
      </w:r>
    </w:p>
    <w:p/>
    <w:p>
      <w:r xmlns:w="http://schemas.openxmlformats.org/wordprocessingml/2006/main">
        <w:t xml:space="preserve">Hinir stoltu hafa lagt gildrur til að fanga hina réttlátu.</w:t>
      </w:r>
    </w:p>
    <w:p/>
    <w:p>
      <w:r xmlns:w="http://schemas.openxmlformats.org/wordprocessingml/2006/main">
        <w:t xml:space="preserve">1. "Hættan af stolti"</w:t>
      </w:r>
    </w:p>
    <w:p/>
    <w:p>
      <w:r xmlns:w="http://schemas.openxmlformats.org/wordprocessingml/2006/main">
        <w:t xml:space="preserve">2. "Vörn Guðs gegn illu"</w:t>
      </w:r>
    </w:p>
    <w:p/>
    <w:p>
      <w:r xmlns:w="http://schemas.openxmlformats.org/wordprocessingml/2006/main">
        <w:t xml:space="preserve">1. Efesusbréfið 6:11-13 - Íklæddu þig alvæpni Guðs, svo að þér getið staðist fyrirætlanir djöfulsins.</w:t>
      </w:r>
    </w:p>
    <w:p/>
    <w:p>
      <w:r xmlns:w="http://schemas.openxmlformats.org/wordprocessingml/2006/main">
        <w:t xml:space="preserve">2. Sálmur 18:2 - Drottinn er bjarg mitt og vígi og frelsari minn, Guð minn, bjarg mitt, sem ég leita hælis hjá, skjöldur minn og horn hjálpræðis míns, vígi mitt.</w:t>
      </w:r>
    </w:p>
    <w:p/>
    <w:p>
      <w:r xmlns:w="http://schemas.openxmlformats.org/wordprocessingml/2006/main">
        <w:t xml:space="preserve">Sálmarnir 140:6 Ég sagði við Drottin: Þú ert Guð minn, heyr raust grátbeiðna minna, Drottinn.</w:t>
      </w:r>
    </w:p>
    <w:p/>
    <w:p>
      <w:r xmlns:w="http://schemas.openxmlformats.org/wordprocessingml/2006/main">
        <w:t xml:space="preserve">Sálmaritarinn biður Guð að hlusta á bænir hans og bænir.</w:t>
      </w:r>
    </w:p>
    <w:p/>
    <w:p>
      <w:r xmlns:w="http://schemas.openxmlformats.org/wordprocessingml/2006/main">
        <w:t xml:space="preserve">1. Guð heyrir bænir okkar</w:t>
      </w:r>
    </w:p>
    <w:p/>
    <w:p>
      <w:r xmlns:w="http://schemas.openxmlformats.org/wordprocessingml/2006/main">
        <w:t xml:space="preserve">2. Lærum að biðja til himnesks föður</w:t>
      </w:r>
    </w:p>
    <w:p/>
    <w:p>
      <w:r xmlns:w="http://schemas.openxmlformats.org/wordprocessingml/2006/main">
        <w:t xml:space="preserve">1. Jakobsbréfið 5:16 Áhrifarík bæn réttláts manns hefur mikið gagn.</w:t>
      </w:r>
    </w:p>
    <w:p/>
    <w:p>
      <w:r xmlns:w="http://schemas.openxmlformats.org/wordprocessingml/2006/main">
        <w:t xml:space="preserve">2. Hebreabréfið 4:14-16 Þar sem vér höfum mikinn æðstaprest, sem er stiginn til himna, Jesú, son Guðs, skulum vér halda fast við játningu vora. Því að vér höfum ekki æðsta prest, sem ekki er hægt að snerta við veikleika okkar. en var í öllum atriðum freistað eins og við erum, en þó án syndar. Göngum því með djörfung að hásæti náðarinnar, svo að vér megum öðlast miskunn og finna náð til hjálpar þegar á þarf að halda.</w:t>
      </w:r>
    </w:p>
    <w:p/>
    <w:p>
      <w:r xmlns:w="http://schemas.openxmlformats.org/wordprocessingml/2006/main">
        <w:t xml:space="preserve">Sálmarnir 140:7 Drottinn Drottinn, styrkur hjálpræðis míns, þú huldir höfuð mitt á bardagadegi.</w:t>
      </w:r>
    </w:p>
    <w:p/>
    <w:p>
      <w:r xmlns:w="http://schemas.openxmlformats.org/wordprocessingml/2006/main">
        <w:t xml:space="preserve">Drottinn er styrkur og hjálpræði trúaðra sem treysta á hann, jafnvel í miðri baráttu.</w:t>
      </w:r>
    </w:p>
    <w:p/>
    <w:p>
      <w:r xmlns:w="http://schemas.openxmlformats.org/wordprocessingml/2006/main">
        <w:t xml:space="preserve">1. "Máttur Drottins í bardaga"</w:t>
      </w:r>
    </w:p>
    <w:p/>
    <w:p>
      <w:r xmlns:w="http://schemas.openxmlformats.org/wordprocessingml/2006/main">
        <w:t xml:space="preserve">2. „Styrkur Guðs á þrengingartímum“</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Efesusbréfið 6:10-18 - "Að lokum, verið sterkir í Drottni og í krafti máttar hans. Klæddu þig í alvæpni Guðs, svo að þér getið staðist fyrirætlanir djöfulsins."</w:t>
      </w:r>
    </w:p>
    <w:p/>
    <w:p>
      <w:r xmlns:w="http://schemas.openxmlformats.org/wordprocessingml/2006/main">
        <w:t xml:space="preserve">Sálmarnir 140:8 Gef ekki, Drottinn, óskir hins óguðlega, enn fremur ekki hans illsku. að þeir upphefji sig ekki. Selah.</w:t>
      </w:r>
    </w:p>
    <w:p/>
    <w:p>
      <w:r xmlns:w="http://schemas.openxmlformats.org/wordprocessingml/2006/main">
        <w:t xml:space="preserve">Guð mun ekki veita þrá hinna óguðlegu og mun ekki gera þeim kleift að upphefja sjálfa sig.</w:t>
      </w:r>
    </w:p>
    <w:p/>
    <w:p>
      <w:r xmlns:w="http://schemas.openxmlformats.org/wordprocessingml/2006/main">
        <w:t xml:space="preserve">1: Guð er miskunnsamur, en ekki hinum óguðlegu</w:t>
      </w:r>
    </w:p>
    <w:p/>
    <w:p>
      <w:r xmlns:w="http://schemas.openxmlformats.org/wordprocessingml/2006/main">
        <w:t xml:space="preserve">2: Hættan við að leyfa vondum löngunum að festa rætur</w:t>
      </w:r>
    </w:p>
    <w:p/>
    <w:p>
      <w:r xmlns:w="http://schemas.openxmlformats.org/wordprocessingml/2006/main">
        <w:t xml:space="preserve">1: Jeremía 17:9-10 Hjartað er svikul umfram allt og illt í örvæntingu. Hver getur vitað það? Ég, Drottinn, rannsaka hjartað, ég reyni í taugarnar, til að gefa hverjum manni eftir hans vegum og eftir ávöxtum gjörða hans.</w:t>
      </w:r>
    </w:p>
    <w:p/>
    <w:p>
      <w:r xmlns:w="http://schemas.openxmlformats.org/wordprocessingml/2006/main">
        <w:t xml:space="preserve">2: Orðskviðirnir 16:5 Hver sem er drambsamur af hjarta, er Drottni viðurstyggð.</w:t>
      </w:r>
    </w:p>
    <w:p/>
    <w:p>
      <w:r xmlns:w="http://schemas.openxmlformats.org/wordprocessingml/2006/main">
        <w:t xml:space="preserve">Sálmarnir 140:9 Höfuð þeirra, sem umkringja mig, þá hylji illindi vara þeirra.</w:t>
      </w:r>
    </w:p>
    <w:p/>
    <w:p>
      <w:r xmlns:w="http://schemas.openxmlformats.org/wordprocessingml/2006/main">
        <w:t xml:space="preserve">Réttlæti Guðs er að hinir óguðlegu fái það sem þeir eiga skilið fyrir eigin illvirki.</w:t>
      </w:r>
    </w:p>
    <w:p/>
    <w:p>
      <w:r xmlns:w="http://schemas.openxmlformats.org/wordprocessingml/2006/main">
        <w:t xml:space="preserve">1. Dagur uppgjörs: Hvernig réttlæti Guðs mun sigra</w:t>
      </w:r>
    </w:p>
    <w:p/>
    <w:p>
      <w:r xmlns:w="http://schemas.openxmlformats.org/wordprocessingml/2006/main">
        <w:t xml:space="preserve">2. Gættu þín á því sem þú segir: Afleiðingar þess að varir hafa farið á braut</w:t>
      </w:r>
    </w:p>
    <w:p/>
    <w:p>
      <w:r xmlns:w="http://schemas.openxmlformats.org/wordprocessingml/2006/main">
        <w:t xml:space="preserve">1. Orðskviðirnir 12:13 - "Sá sem talar sannleikann gefur heiðarlega sönnun, en ljúgvitni svíkur."</w:t>
      </w:r>
    </w:p>
    <w:p/>
    <w:p>
      <w:r xmlns:w="http://schemas.openxmlformats.org/wordprocessingml/2006/main">
        <w:t xml:space="preserve">2. Efesusbréfið 4:29 - "Látið ekkert spillandi tal fara út af munni yðar, heldur aðeins það sem gott er til uppbyggingar, eftir því sem tilefni er til, til að veita þeim náð sem heyra."</w:t>
      </w:r>
    </w:p>
    <w:p/>
    <w:p>
      <w:r xmlns:w="http://schemas.openxmlformats.org/wordprocessingml/2006/main">
        <w:t xml:space="preserve">Sálmarnir 140:10 Lát brennandi glóð falla yfir þá, þeim verði kastað í eld. í djúpar gryfjur, svo að þær rísi ekki aftur.</w:t>
      </w:r>
    </w:p>
    <w:p/>
    <w:p>
      <w:r xmlns:w="http://schemas.openxmlformats.org/wordprocessingml/2006/main">
        <w:t xml:space="preserve">Hinir óguðlegu ættu að vera refsað og sendir til dauða þeirra.</w:t>
      </w:r>
    </w:p>
    <w:p/>
    <w:p>
      <w:r xmlns:w="http://schemas.openxmlformats.org/wordprocessingml/2006/main">
        <w:t xml:space="preserve">1: Réttlæti Guðs er fullkomið - ekki blekkjast af hinum óguðlegu, heldur vara við dómi hans.</w:t>
      </w:r>
    </w:p>
    <w:p/>
    <w:p>
      <w:r xmlns:w="http://schemas.openxmlformats.org/wordprocessingml/2006/main">
        <w:t xml:space="preserve">2: Treystu á Drottin og hann mun vernda þig fyrir ráðum óguðlegra.</w:t>
      </w:r>
    </w:p>
    <w:p/>
    <w:p>
      <w:r xmlns:w="http://schemas.openxmlformats.org/wordprocessingml/2006/main">
        <w:t xml:space="preserve">1: Matteusarguðspjall 7:15-16 Varist falsspámenn, sem koma til yðar í sauðaklæðum, en innra með sér eru þeir hrífandi úlfar. Af ávöxtum þeirra skuluð þér þekkja þá.</w:t>
      </w:r>
    </w:p>
    <w:p/>
    <w:p>
      <w:r xmlns:w="http://schemas.openxmlformats.org/wordprocessingml/2006/main">
        <w:t xml:space="preserve">2: Orðskviðirnir 1:10-19 Sonur minn, ef syndarar tæla þig, þá samþykki þú það ekki. Ef þeir segja: Komið með okkur, bíðum eftir blóði, leyfum okkur að leyna saklausum að ástæðulausu. Gleypum þá lifandi eins og gröf; og heilir, eins og þeir, sem niður fara í gryfjuna: Vér munum finna öll dýrmæt efni, vér munum fylla hús vor herfangi...</w:t>
      </w:r>
    </w:p>
    <w:p/>
    <w:p>
      <w:r xmlns:w="http://schemas.openxmlformats.org/wordprocessingml/2006/main">
        <w:t xml:space="preserve">Sálmarnir 140:11 Lát engan illmælanda staðfastan á jörðu, illt mun elta ofbeldismanninn til að steypa honum úr sessi.</w:t>
      </w:r>
    </w:p>
    <w:p/>
    <w:p>
      <w:r xmlns:w="http://schemas.openxmlformats.org/wordprocessingml/2006/main">
        <w:t xml:space="preserve">Sálmaritarinn varar við stofnun illra ræðumanna í heiminum, þar sem þeir verða veiddir fyrir ofbeldi sitt.</w:t>
      </w:r>
    </w:p>
    <w:p/>
    <w:p>
      <w:r xmlns:w="http://schemas.openxmlformats.org/wordprocessingml/2006/main">
        <w:t xml:space="preserve">1. Hættan við vonda ræðumenn: Hvernig við getum forðast áhrif þeirra</w:t>
      </w:r>
    </w:p>
    <w:p/>
    <w:p>
      <w:r xmlns:w="http://schemas.openxmlformats.org/wordprocessingml/2006/main">
        <w:t xml:space="preserve">2. Að koma á friðsælu lífi: Kraftur Sálmanna 140:11</w:t>
      </w:r>
    </w:p>
    <w:p/>
    <w:p>
      <w:r xmlns:w="http://schemas.openxmlformats.org/wordprocessingml/2006/main">
        <w:t xml:space="preserve">1. Orðskviðirnir 12:13 - "Hinn óguðlegi festist fyrir misgjörð vara sinna, en hinn réttláti mun komast úr neyðinni."</w:t>
      </w:r>
    </w:p>
    <w:p/>
    <w:p>
      <w:r xmlns:w="http://schemas.openxmlformats.org/wordprocessingml/2006/main">
        <w:t xml:space="preserve">2. Rómverjabréfið 12:17-21 - "Bala engum illu með illu. Gefðu hlutum heiðarlega í augum allra. Ef það er mögulegt, svo mikið sem í þér liggur, lifðu í friði með öllum mönnum. Elsku elskuðu, hefnd. ekki sjálfum yður, heldur gefið reiðiinni stað, því að ritað er: Mín er hefndin, ég mun endurgjalda, segir Drottinn.. Ef óvinur þinn hungrar, þá gefðu honum að eta, ef hann þyrstir, þá gef honum að drekka, því að með því að gjöra svo muntu hrúptu eldglóðum á höfuð honum, láttu ekki illt sigra, heldur sigraðu illt með góðu.</w:t>
      </w:r>
    </w:p>
    <w:p/>
    <w:p>
      <w:r xmlns:w="http://schemas.openxmlformats.org/wordprocessingml/2006/main">
        <w:t xml:space="preserve">Sálmarnir 140:12 Ég veit, að Drottinn mun halda málum hinna þjáðu og rétt hinna fátæku.</w:t>
      </w:r>
    </w:p>
    <w:p/>
    <w:p>
      <w:r xmlns:w="http://schemas.openxmlformats.org/wordprocessingml/2006/main">
        <w:t xml:space="preserve">Drottinn mun halda uppi málstað hinna kúguðu og réttindum hinna fátæku.</w:t>
      </w:r>
    </w:p>
    <w:p/>
    <w:p>
      <w:r xmlns:w="http://schemas.openxmlformats.org/wordprocessingml/2006/main">
        <w:t xml:space="preserve">1: Við þurfum að setja traust okkar á Drottin, sem mun alltaf vera til staðar fyrir okkur þegar við erum í neyð.</w:t>
      </w:r>
    </w:p>
    <w:p/>
    <w:p>
      <w:r xmlns:w="http://schemas.openxmlformats.org/wordprocessingml/2006/main">
        <w:t xml:space="preserve">2: Við verðum alltaf að leitast við að vera talsmenn kúgaðra og fátækra, þar sem Drottinn mun alltaf berjast fyrir þá.</w:t>
      </w:r>
    </w:p>
    <w:p/>
    <w:p>
      <w:r xmlns:w="http://schemas.openxmlformats.org/wordprocessingml/2006/main">
        <w:t xml:space="preserve">1: Jesaja 1:17 - Lærðu að gera gott; leita réttlætis, leiðrétta kúgun; færa munaðarlausum rétt, rekið mál ekkjunnar.</w:t>
      </w:r>
    </w:p>
    <w:p/>
    <w:p>
      <w:r xmlns:w="http://schemas.openxmlformats.org/wordprocessingml/2006/main">
        <w:t xml:space="preserve">2: Jakobsbréfið 2:15-17 - Ef bróðir eða systir eru illa klædd og skortir daglegan mat, og einhver yðar segir við þá: Farið í friði, verið hlý og mettuð, án þess að gefa þeim það sem líkaminn þarf, hvað er það gott?</w:t>
      </w:r>
    </w:p>
    <w:p/>
    <w:p>
      <w:r xmlns:w="http://schemas.openxmlformats.org/wordprocessingml/2006/main">
        <w:t xml:space="preserve">Sálmarnir 140:13 Sannlega munu hinir réttlátu lofa nafn þitt, hinir réttvísu munu búa í augsýn þinni.</w:t>
      </w:r>
    </w:p>
    <w:p/>
    <w:p>
      <w:r xmlns:w="http://schemas.openxmlformats.org/wordprocessingml/2006/main">
        <w:t xml:space="preserve">Hinir réttlátu munu þakka Drottni fyrir nærveru hans í lífi sínu.</w:t>
      </w:r>
    </w:p>
    <w:p/>
    <w:p>
      <w:r xmlns:w="http://schemas.openxmlformats.org/wordprocessingml/2006/main">
        <w:t xml:space="preserve">1. Blessanir hinna réttlátu: Að meta nærveru Drottins í lífi okkar</w:t>
      </w:r>
    </w:p>
    <w:p/>
    <w:p>
      <w:r xmlns:w="http://schemas.openxmlformats.org/wordprocessingml/2006/main">
        <w:t xml:space="preserve">2. Að þekkja hina hreinskilnu: Að viðurkenna blessanir trúfestunnar</w:t>
      </w:r>
    </w:p>
    <w:p/>
    <w:p>
      <w:r xmlns:w="http://schemas.openxmlformats.org/wordprocessingml/2006/main">
        <w:t xml:space="preserve">1. Sálmur 146:5-6 - „Sæll er sá, sem hefur Guð Jakobs sér til hjálpar, sem von er á Drottin, Guð sinn, sem skapaði himin og jörð, hafið og allt sem í því er, sem varðveitir. sannleikur að eilífu."</w:t>
      </w:r>
    </w:p>
    <w:p/>
    <w:p>
      <w:r xmlns:w="http://schemas.openxmlformats.org/wordprocessingml/2006/main">
        <w:t xml:space="preserve">2. Sálmur 37:3-4 - "Treystu Drottni og gjör gott, svo munt þú búa í landinu, og sannarlega munt þú metast. Gleðstu einnig í Drottni, og hann mun gefa þér það sem þú vilt. hjarta."</w:t>
      </w:r>
    </w:p>
    <w:p/>
    <w:p>
      <w:r xmlns:w="http://schemas.openxmlformats.org/wordprocessingml/2006/main">
        <w:t xml:space="preserve">Sálmur 141 er sálmur Davíðs, bæn um leiðsögn Guðs, vernd og frelsun frá illsku.</w:t>
      </w:r>
    </w:p>
    <w:p/>
    <w:p>
      <w:r xmlns:w="http://schemas.openxmlformats.org/wordprocessingml/2006/main">
        <w:t xml:space="preserve">1. málsgrein: Sálmaritarinn kallar á Drottin að heyra bæn þeirra og þiggja hana sem fórn. Þeir biðja Guð að gæta munns þeirra og halda þeim frá því að tala illa. Þeir tjá löngun sína til að bænir þeirra verði eins og reykelsi frammi fyrir Guði (Sálmur 141:1-4).</w:t>
      </w:r>
    </w:p>
    <w:p/>
    <w:p>
      <w:r xmlns:w="http://schemas.openxmlformats.org/wordprocessingml/2006/main">
        <w:t xml:space="preserve">2. málsgrein: Sálmaritarinn biður hina réttlátu að ávíta þá ef þeir villast í synd og leiðrétta þá með góðvild. Þeir viðurkenna að þeir vildu frekar fá leiðréttingu en njóta félagsskapar illvirkja (Sálmur 141:5-7).</w:t>
      </w:r>
    </w:p>
    <w:p/>
    <w:p>
      <w:r xmlns:w="http://schemas.openxmlformats.org/wordprocessingml/2006/main">
        <w:t xml:space="preserve">3. málsgrein: Sálmaritarinn biðlar til Guðs um að láta ekki hjarta þeirra dragast að hinu illa eða taka þátt í vondum verkum. Þeir biðja um vernd gegn gildrum sem illvirkjar setja og lýsa trausti sínu á Drottin sem athvarf þeirra (Sálmur 141:8-10).</w:t>
      </w:r>
    </w:p>
    <w:p/>
    <w:p>
      <w:r xmlns:w="http://schemas.openxmlformats.org/wordprocessingml/2006/main">
        <w:t xml:space="preserve">Fjórða málsgrein: Sálmaritarinn lýkur með því að lýsa yfir trausti þess að hinir óguðlegu hljóti réttlæti á meðan hinir réttlátu verða varðveittir með velþóknun Guðs. Þeir skuldbinda sig til að halda áfram að leita réttlætis og treysta á leiðsögn Guðs (Sálmur 141:11-12).</w:t>
      </w:r>
    </w:p>
    <w:p/>
    <w:p>
      <w:r xmlns:w="http://schemas.openxmlformats.org/wordprocessingml/2006/main">
        <w:t xml:space="preserve">Í stuttu máli,</w:t>
      </w:r>
    </w:p>
    <w:p>
      <w:r xmlns:w="http://schemas.openxmlformats.org/wordprocessingml/2006/main">
        <w:t xml:space="preserve">Sálmur hundrað og fjörutíu og einn gjafir</w:t>
      </w:r>
    </w:p>
    <w:p>
      <w:r xmlns:w="http://schemas.openxmlformats.org/wordprocessingml/2006/main">
        <w:t xml:space="preserve">bæn um guðlega leiðsögn,</w:t>
      </w:r>
    </w:p>
    <w:p>
      <w:r xmlns:w="http://schemas.openxmlformats.org/wordprocessingml/2006/main">
        <w:t xml:space="preserve">varpa ljósi á auðmýkt sem náðst hefur með því að leita verndar gegn hinu illa á sama tíma og hún leggur áherslu á þrá eftir leiðréttingu.</w:t>
      </w:r>
    </w:p>
    <w:p/>
    <w:p>
      <w:r xmlns:w="http://schemas.openxmlformats.org/wordprocessingml/2006/main">
        <w:t xml:space="preserve">Leggur áherslu á beiðni sem fram hefur komið um að biðja um athyglisverða bænheyrslu á meðan óskað er eftir samþykki.</w:t>
      </w:r>
    </w:p>
    <w:p>
      <w:r xmlns:w="http://schemas.openxmlformats.org/wordprocessingml/2006/main">
        <w:t xml:space="preserve">Minnt á beiðni sem sýnd er um að leita aðhalds í tali á meðan hún tjáir löngun til að bænir séu þóknanlegar fyrir Guði.</w:t>
      </w:r>
    </w:p>
    <w:p>
      <w:r xmlns:w="http://schemas.openxmlformats.org/wordprocessingml/2006/main">
        <w:t xml:space="preserve">Lýsa fram vilja til að taka á móti leiðréttingu frá réttlátum einstaklingum yfir samfélagi við illvirkja.</w:t>
      </w:r>
    </w:p>
    <w:p>
      <w:r xmlns:w="http://schemas.openxmlformats.org/wordprocessingml/2006/main">
        <w:t xml:space="preserve">Viðurkenndi beiðni sem sett var fram um að biðja um vernd gegn þátttöku í illsku á meðan treyst er á guðlegt skjól.</w:t>
      </w:r>
    </w:p>
    <w:p>
      <w:r xmlns:w="http://schemas.openxmlformats.org/wordprocessingml/2006/main">
        <w:t xml:space="preserve">Að undirstrika skuldbindingu sem fram kemur varðandi trú á endanlegt réttlæti en staðfesta vígslu við réttlæti og treysta á guðlega leiðsögn.</w:t>
      </w:r>
    </w:p>
    <w:p/>
    <w:p>
      <w:r xmlns:w="http://schemas.openxmlformats.org/wordprocessingml/2006/main">
        <w:t xml:space="preserve">Sálmarnir 141:1 Drottinn, ég hrópa til þín, flýttu þér til mín. Heyrðu raust minni, þegar ég hrópa til þín.</w:t>
      </w:r>
    </w:p>
    <w:p/>
    <w:p>
      <w:r xmlns:w="http://schemas.openxmlformats.org/wordprocessingml/2006/main">
        <w:t xml:space="preserve">Bæn mín er sú að Drottinn heyri rödd mína og flýti sér að svara mér.</w:t>
      </w:r>
    </w:p>
    <w:p/>
    <w:p>
      <w:r xmlns:w="http://schemas.openxmlformats.org/wordprocessingml/2006/main">
        <w:t xml:space="preserve">1: Við getum hrópað til Drottins í bæn og hann mun svara okkur.</w:t>
      </w:r>
    </w:p>
    <w:p/>
    <w:p>
      <w:r xmlns:w="http://schemas.openxmlformats.org/wordprocessingml/2006/main">
        <w:t xml:space="preserve">2: Drottinn er alltaf reiðubúinn að svara okkur þegar við hrópum til hans.</w:t>
      </w:r>
    </w:p>
    <w:p/>
    <w:p>
      <w:r xmlns:w="http://schemas.openxmlformats.org/wordprocessingml/2006/main">
        <w:t xml:space="preserve">1: Jesaja 59:2 - En misgjörðir þínar hafa skilið milli þín og Guðs þíns, og syndir þínar hafa hulið auglit hans fyrir þér, svo að hann heyri ekki.</w:t>
      </w:r>
    </w:p>
    <w:p/>
    <w:p>
      <w:r xmlns:w="http://schemas.openxmlformats.org/wordprocessingml/2006/main">
        <w:t xml:space="preserve">2: Jakobsbréfið 5:16 - Hin áhrifaríka heita bæn réttláts manns hefur mikið gagn.</w:t>
      </w:r>
    </w:p>
    <w:p/>
    <w:p>
      <w:r xmlns:w="http://schemas.openxmlformats.org/wordprocessingml/2006/main">
        <w:t xml:space="preserve">Sálmarnir 141:2 Lát bæn mína vera frammi fyrir þér sem reykelsi. og upplyfting handa minna sem kvöldfórn.</w:t>
      </w:r>
    </w:p>
    <w:p/>
    <w:p>
      <w:r xmlns:w="http://schemas.openxmlformats.org/wordprocessingml/2006/main">
        <w:t xml:space="preserve">Bæn er beðin til Guðs þar sem beðið er um að hún verði samþykkt eins og reykelsi og upplyftingu handa eins og kvöldfórn.</w:t>
      </w:r>
    </w:p>
    <w:p/>
    <w:p>
      <w:r xmlns:w="http://schemas.openxmlformats.org/wordprocessingml/2006/main">
        <w:t xml:space="preserve">1. Kraftur bænarinnar: Hvernig bænir okkar bjóða upp á huggun og nálægð við Guð</w:t>
      </w:r>
    </w:p>
    <w:p/>
    <w:p>
      <w:r xmlns:w="http://schemas.openxmlformats.org/wordprocessingml/2006/main">
        <w:t xml:space="preserve">2. Kvöldfórnin: Að skilja mikilvægi kvöldbæna</w:t>
      </w:r>
    </w:p>
    <w:p/>
    <w:p>
      <w:r xmlns:w="http://schemas.openxmlformats.org/wordprocessingml/2006/main">
        <w:t xml:space="preserve">1. Hebreabréfið 13:15-16 - "Þess vegna skulum vér fyrir honum stöðugt færa Guði lofgjörðarfórn, það er ávöxt vara okkar, og þökkum nafn hans. En gleymum ekki að gjöra gott og deila, því að slíkar fórnir hefur Guði þóknun."</w:t>
      </w:r>
    </w:p>
    <w:p/>
    <w:p>
      <w:r xmlns:w="http://schemas.openxmlformats.org/wordprocessingml/2006/main">
        <w:t xml:space="preserve">2. Jakobsbréfið 5:16 - "Játið misgjörðir ykkar hver fyrir öðrum og biðjið hver fyrir öðrum, svo að þér megið læknast. Áhrifarík og heit bæn réttláts manns hefur mikið gagn."</w:t>
      </w:r>
    </w:p>
    <w:p/>
    <w:p>
      <w:r xmlns:w="http://schemas.openxmlformats.org/wordprocessingml/2006/main">
        <w:t xml:space="preserve">Sálmarnir 141:3 Sett vöku, Drottinn, fyrir munni mínum. geymdu dyrnar á vörum mínum.</w:t>
      </w:r>
    </w:p>
    <w:p/>
    <w:p>
      <w:r xmlns:w="http://schemas.openxmlformats.org/wordprocessingml/2006/main">
        <w:t xml:space="preserve">Sálmaritarinn biður Guð að vaka yfir orðum sínum og koma í veg fyrir að hann segi eitthvað óviturlegt.</w:t>
      </w:r>
    </w:p>
    <w:p/>
    <w:p>
      <w:r xmlns:w="http://schemas.openxmlformats.org/wordprocessingml/2006/main">
        <w:t xml:space="preserve">1. Kraftur orðanna: Hvernig orð okkar móta okkur og heiminn í kringum okkur</w:t>
      </w:r>
    </w:p>
    <w:p/>
    <w:p>
      <w:r xmlns:w="http://schemas.openxmlformats.org/wordprocessingml/2006/main">
        <w:t xml:space="preserve">2. Að vaka yfir orðum okkar: Mikilvægi núvitundar í ræðu okkar</w:t>
      </w:r>
    </w:p>
    <w:p/>
    <w:p>
      <w:r xmlns:w="http://schemas.openxmlformats.org/wordprocessingml/2006/main">
        <w:t xml:space="preserve">1. Jakobsbréfið 3:5-12 - Kraftur tungunnar</w:t>
      </w:r>
    </w:p>
    <w:p/>
    <w:p>
      <w:r xmlns:w="http://schemas.openxmlformats.org/wordprocessingml/2006/main">
        <w:t xml:space="preserve">2. Orðskviðirnir 18:21 - Dauði og líf eru á valdi tungunnar</w:t>
      </w:r>
    </w:p>
    <w:p/>
    <w:p>
      <w:r xmlns:w="http://schemas.openxmlformats.org/wordprocessingml/2006/main">
        <w:t xml:space="preserve">Sálmarnir 141:4 Hneig ekki hjarta mitt að neinu illu, að iðka illvirki með mönnum, sem ranglæti vinna, og lát mig ekki eta af kræsingum þeirra.</w:t>
      </w:r>
    </w:p>
    <w:p/>
    <w:p>
      <w:r xmlns:w="http://schemas.openxmlformats.org/wordprocessingml/2006/main">
        <w:t xml:space="preserve">Ekki freistast af illum áhrifum; í staðinn skaltu velja að gera það sem er rétt.</w:t>
      </w:r>
    </w:p>
    <w:p/>
    <w:p>
      <w:r xmlns:w="http://schemas.openxmlformats.org/wordprocessingml/2006/main">
        <w:t xml:space="preserve">1: Veldu að gera það sem er rétt þrátt fyrir freistingar.</w:t>
      </w:r>
    </w:p>
    <w:p/>
    <w:p>
      <w:r xmlns:w="http://schemas.openxmlformats.org/wordprocessingml/2006/main">
        <w:t xml:space="preserve">2: Láttu ekki leiðast af þeim sem iðka illsku.</w:t>
      </w:r>
    </w:p>
    <w:p/>
    <w:p>
      <w:r xmlns:w="http://schemas.openxmlformats.org/wordprocessingml/2006/main">
        <w:t xml:space="preserve">1: Orðskviðirnir 4:27 - Snúðu hvorki til hægri né vinstri; snúðu fæti þínum frá illu.</w:t>
      </w:r>
    </w:p>
    <w:p/>
    <w:p>
      <w:r xmlns:w="http://schemas.openxmlformats.org/wordprocessingml/2006/main">
        <w:t xml:space="preserve">2: Jakobsbréfið 4:7 - Gefið yður því undirgefið Guði. Standið gegn djöflinum, og hann mun flýja frá þér.</w:t>
      </w:r>
    </w:p>
    <w:p/>
    <w:p>
      <w:r xmlns:w="http://schemas.openxmlformats.org/wordprocessingml/2006/main">
        <w:t xml:space="preserve">Sálmarnir 141:5 Lát hina réttlátu slá mig! það skal vera góðvild, og hann ávíti mig. það skal vera frábær olía, sem ekki mun brjóta höfuð mitt, því að þó mun bæn mín einnig vera í hörmungum þeirra.</w:t>
      </w:r>
    </w:p>
    <w:p/>
    <w:p>
      <w:r xmlns:w="http://schemas.openxmlformats.org/wordprocessingml/2006/main">
        <w:t xml:space="preserve">Sálmaritarinn biður um að hinir réttlátu ávíti hann, því það mun vera góðverk og frábær olía sem mun ekki brjóta höfuð hans. Jafnvel í hörmungum verður bæn hans áfram.</w:t>
      </w:r>
    </w:p>
    <w:p/>
    <w:p>
      <w:r xmlns:w="http://schemas.openxmlformats.org/wordprocessingml/2006/main">
        <w:t xml:space="preserve">1. Að ávíta með kærleika og góðvild</w:t>
      </w:r>
    </w:p>
    <w:p/>
    <w:p>
      <w:r xmlns:w="http://schemas.openxmlformats.org/wordprocessingml/2006/main">
        <w:t xml:space="preserve">2. Kraftur þess að biðja í hörmungum</w:t>
      </w:r>
    </w:p>
    <w:p/>
    <w:p>
      <w:r xmlns:w="http://schemas.openxmlformats.org/wordprocessingml/2006/main">
        <w:t xml:space="preserve">1. Efesusbréfið 4:15 - "Með því að tala sannleikann í kærleika, munum við vaxa og verða í öllum efnum þroskaður líkami hans sem er höfuðið, það er Kristur."</w:t>
      </w:r>
    </w:p>
    <w:p/>
    <w:p>
      <w:r xmlns:w="http://schemas.openxmlformats.org/wordprocessingml/2006/main">
        <w:t xml:space="preserve">2. Jakobsbréfið 5:13 - Er einhver á meðal yðar í vanda? Leyfðu þeim að biðja. Er einhver ánægður? Leyfðu þeim að syngja lofsöngva.</w:t>
      </w:r>
    </w:p>
    <w:p/>
    <w:p>
      <w:r xmlns:w="http://schemas.openxmlformats.org/wordprocessingml/2006/main">
        <w:t xml:space="preserve">Sálmarnir 141:6 Þegar dómurum þeirra er steypt af stóli á grýttum stöðum, munu þeir heyra orð mín. því þær eru sætar.</w:t>
      </w:r>
    </w:p>
    <w:p/>
    <w:p>
      <w:r xmlns:w="http://schemas.openxmlformats.org/wordprocessingml/2006/main">
        <w:t xml:space="preserve">Sálmaritarinn lætur í ljós ósk um að allir heyri orð hans því þau eru ljúf.</w:t>
      </w:r>
    </w:p>
    <w:p/>
    <w:p>
      <w:r xmlns:w="http://schemas.openxmlformats.org/wordprocessingml/2006/main">
        <w:t xml:space="preserve">1. Ljúft orð Guðs: Að finna huggun og styrk í fyrirheitum Guðs</w:t>
      </w:r>
    </w:p>
    <w:p/>
    <w:p>
      <w:r xmlns:w="http://schemas.openxmlformats.org/wordprocessingml/2006/main">
        <w:t xml:space="preserve">2. Kraftur lofgjörðar: Upphefja orð Guðs á erfiðleikatímum</w:t>
      </w:r>
    </w:p>
    <w:p/>
    <w:p>
      <w:r xmlns:w="http://schemas.openxmlformats.org/wordprocessingml/2006/main">
        <w:t xml:space="preserve">1. Sálmur 119:103 Hversu ljúf eru orð þín að mínum smekk! [já, sætara] en hunang í munni mínum!</w:t>
      </w:r>
    </w:p>
    <w:p/>
    <w:p>
      <w:r xmlns:w="http://schemas.openxmlformats.org/wordprocessingml/2006/main">
        <w:t xml:space="preserve">2. Jakobsbréfið 1:21 Leggið því í sundur allan óhreinleika og ofgnótt óþverra, og takið með hógværð á móti hinu ígrædda orði, sem getur frelsað sálir yðar.</w:t>
      </w:r>
    </w:p>
    <w:p/>
    <w:p>
      <w:r xmlns:w="http://schemas.openxmlformats.org/wordprocessingml/2006/main">
        <w:t xml:space="preserve">Sálmarnir 141:7 Bein okkar eru tvístruð fyrir munni grafarinnar, eins og þegar maður höggur og klýfur við á jörðina.</w:t>
      </w:r>
    </w:p>
    <w:p/>
    <w:p>
      <w:r xmlns:w="http://schemas.openxmlformats.org/wordprocessingml/2006/main">
        <w:t xml:space="preserve">Náð Guðs gefur okkur styrk jafnvel á erfiðustu tímum.</w:t>
      </w:r>
    </w:p>
    <w:p/>
    <w:p>
      <w:r xmlns:w="http://schemas.openxmlformats.org/wordprocessingml/2006/main">
        <w:t xml:space="preserve">1. Von í miðri örvæntingu</w:t>
      </w:r>
    </w:p>
    <w:p/>
    <w:p>
      <w:r xmlns:w="http://schemas.openxmlformats.org/wordprocessingml/2006/main">
        <w:t xml:space="preserve">2. Að finna styrk í þjáningu</w:t>
      </w:r>
    </w:p>
    <w:p/>
    <w:p>
      <w:r xmlns:w="http://schemas.openxmlformats.org/wordprocessingml/2006/main">
        <w:t xml:space="preserve">1. Jesaja 41:10 - "Óttast þú því ekki, því að ég er með þér, óttast ekki, því að ég er Guð þinn. Ég mun styrkja þig og hjálpa þér, ég mun styðja þig með hægri hendi minni."</w:t>
      </w:r>
    </w:p>
    <w:p/>
    <w:p>
      <w:r xmlns:w="http://schemas.openxmlformats.org/wordprocessingml/2006/main">
        <w:t xml:space="preserve">2. Rómverjabréfið 8:18 - "Því að ég tel að þjáningar þessa tíma séu ekki þess virði að bera saman við þá dýrð sem á að opinberast okkur."</w:t>
      </w:r>
    </w:p>
    <w:p/>
    <w:p>
      <w:r xmlns:w="http://schemas.openxmlformats.org/wordprocessingml/2006/main">
        <w:t xml:space="preserve">Sálmarnir 141:8 En augu mín eru til þín, Drottinn, Drottinn. Láttu ekki sál mína snauða.</w:t>
      </w:r>
    </w:p>
    <w:p/>
    <w:p>
      <w:r xmlns:w="http://schemas.openxmlformats.org/wordprocessingml/2006/main">
        <w:t xml:space="preserve">Þessi sálmur hvetur okkur til að hafa augun og treysta á Guð og vera ekki snauð.</w:t>
      </w:r>
    </w:p>
    <w:p/>
    <w:p>
      <w:r xmlns:w="http://schemas.openxmlformats.org/wordprocessingml/2006/main">
        <w:t xml:space="preserve">1. "Máttur trausts á Guði"</w:t>
      </w:r>
    </w:p>
    <w:p/>
    <w:p>
      <w:r xmlns:w="http://schemas.openxmlformats.org/wordprocessingml/2006/main">
        <w:t xml:space="preserve">2. „Öryggið við að þekkja Guð“</w:t>
      </w:r>
    </w:p>
    <w:p/>
    <w:p>
      <w:r xmlns:w="http://schemas.openxmlformats.org/wordprocessingml/2006/main">
        <w:t xml:space="preserve">1. Jesaja 26:3 - "Þú munt varðveita hann í fullkomnum friði, sem hugur er hjá þér, af því að hann treystir á þig."</w:t>
      </w:r>
    </w:p>
    <w:p/>
    <w:p>
      <w:r xmlns:w="http://schemas.openxmlformats.org/wordprocessingml/2006/main">
        <w:t xml:space="preserve">2. Rómverjabréfið 8:28 - "Og vér vitum, að þeim sem elska Guð samverkar allt til góðs, þeim sem kallaðir eru eftir ásetningi hans."</w:t>
      </w:r>
    </w:p>
    <w:p/>
    <w:p>
      <w:r xmlns:w="http://schemas.openxmlformats.org/wordprocessingml/2006/main">
        <w:t xml:space="preserve">Sálmarnir 141:9 Varðveit mig frá snörunum, sem þeir hafa lagt fyrir mig, og töfrum ranglætismanna.</w:t>
      </w:r>
    </w:p>
    <w:p/>
    <w:p>
      <w:r xmlns:w="http://schemas.openxmlformats.org/wordprocessingml/2006/main">
        <w:t xml:space="preserve">Haltu þig frá þeim sem myndu leiða okkur afvega og gildrurnar sem þeir setja fyrir okkur.</w:t>
      </w:r>
    </w:p>
    <w:p/>
    <w:p>
      <w:r xmlns:w="http://schemas.openxmlformats.org/wordprocessingml/2006/main">
        <w:t xml:space="preserve">1. Vertu meðvitaður um þá sem myndu leiða okkur afvega og gildrurnar sem þeir setja.</w:t>
      </w:r>
    </w:p>
    <w:p/>
    <w:p>
      <w:r xmlns:w="http://schemas.openxmlformats.org/wordprocessingml/2006/main">
        <w:t xml:space="preserve">2. Verum vakandi og vernda okkur fyrir þeim sem vinna ranglæti.</w:t>
      </w:r>
    </w:p>
    <w:p/>
    <w:p>
      <w:r xmlns:w="http://schemas.openxmlformats.org/wordprocessingml/2006/main">
        <w:t xml:space="preserve">1. Orðskviðirnir 1:10-19 - Viskan kallar á okkur að vera vakandi og halda okkur frá freistingum hins illa.</w:t>
      </w:r>
    </w:p>
    <w:p/>
    <w:p>
      <w:r xmlns:w="http://schemas.openxmlformats.org/wordprocessingml/2006/main">
        <w:t xml:space="preserve">2. Rómverjabréfið 12:2 - Vertu ekki í samræmi við mynstur þessa heims, heldur umbreyttu með endurnýjun huga þinna.</w:t>
      </w:r>
    </w:p>
    <w:p/>
    <w:p>
      <w:r xmlns:w="http://schemas.openxmlformats.org/wordprocessingml/2006/main">
        <w:t xml:space="preserve">Sálmarnir 141:10 Lát hina óguðlegu falla í net sín, á meðan ég kemst undan.</w:t>
      </w:r>
    </w:p>
    <w:p/>
    <w:p>
      <w:r xmlns:w="http://schemas.openxmlformats.org/wordprocessingml/2006/main">
        <w:t xml:space="preserve">Sálmarnir hvetja hina óguðlegu til að festast í eigin gildrum og réttláta að komast undan.</w:t>
      </w:r>
    </w:p>
    <w:p/>
    <w:p>
      <w:r xmlns:w="http://schemas.openxmlformats.org/wordprocessingml/2006/main">
        <w:t xml:space="preserve">1. Viskan að flýja frá hættu</w:t>
      </w:r>
    </w:p>
    <w:p/>
    <w:p>
      <w:r xmlns:w="http://schemas.openxmlformats.org/wordprocessingml/2006/main">
        <w:t xml:space="preserve">2. Gildrur hinna óguðlegu</w:t>
      </w:r>
    </w:p>
    <w:p/>
    <w:p>
      <w:r xmlns:w="http://schemas.openxmlformats.org/wordprocessingml/2006/main">
        <w:t xml:space="preserve">1. Orðskviðirnir 1:15-19 - Sonur minn, gakk ekki veginn með þeim. halda aftur af fótum þínum frá slóðum þeirra.</w:t>
      </w:r>
    </w:p>
    <w:p/>
    <w:p>
      <w:r xmlns:w="http://schemas.openxmlformats.org/wordprocessingml/2006/main">
        <w:t xml:space="preserve">2. Orðskviðirnir 4:14-15 - Farið ekki inn á braut óguðlegra og gangið ekki á vegi hins illa. Forðastu það; ekki fara á það.</w:t>
      </w:r>
    </w:p>
    <w:p/>
    <w:p>
      <w:r xmlns:w="http://schemas.openxmlformats.org/wordprocessingml/2006/main">
        <w:t xml:space="preserve">Sálmur 142 er sálmur Davíðs, bæn um hjálp og frelsun á neyðartímum.</w:t>
      </w:r>
    </w:p>
    <w:p/>
    <w:p>
      <w:r xmlns:w="http://schemas.openxmlformats.org/wordprocessingml/2006/main">
        <w:t xml:space="preserve">1. málsgrein: Sálmaritarinn hrópar til Drottins og úthellir kvörtun þeirra frammi fyrir honum. Þeir tjá tilfinningar sínar um að vera óvart og einar og viðurkenna að Guð sé eina skjólið sem þeir hafa (Sálmur 142:1-4).</w:t>
      </w:r>
    </w:p>
    <w:p/>
    <w:p>
      <w:r xmlns:w="http://schemas.openxmlformats.org/wordprocessingml/2006/main">
        <w:t xml:space="preserve">2. málsgrein: Sálmaritarinn lýsir örvæntingarfullum aðstæðum þeirra, finnst hann vera föst með engan til að hugsa um sál sína. Þeir hrópa til Guðs og biðja hann að leiða þá út úr fangelsinu og veita þeim frelsi (Sálmur 142:5-7).</w:t>
      </w:r>
    </w:p>
    <w:p/>
    <w:p>
      <w:r xmlns:w="http://schemas.openxmlformats.org/wordprocessingml/2006/main">
        <w:t xml:space="preserve">3. málsgrein: Sálmaritarinn lýkur með því að lýsa trausti sínu á gæsku og réttlæti Drottins. Þeir sjá fram á að hinir réttlátu muni safnast í kringum þá þegar Guð kemur ríkulega fram við þá (Sálmur 142:8).</w:t>
      </w:r>
    </w:p>
    <w:p/>
    <w:p>
      <w:r xmlns:w="http://schemas.openxmlformats.org/wordprocessingml/2006/main">
        <w:t xml:space="preserve">Í stuttu máli,</w:t>
      </w:r>
    </w:p>
    <w:p>
      <w:r xmlns:w="http://schemas.openxmlformats.org/wordprocessingml/2006/main">
        <w:t xml:space="preserve">Sálmur hundrað fjörutíu og tvær gjafir</w:t>
      </w:r>
    </w:p>
    <w:p>
      <w:r xmlns:w="http://schemas.openxmlformats.org/wordprocessingml/2006/main">
        <w:t xml:space="preserve">bæn um guðlega frelsun,</w:t>
      </w:r>
    </w:p>
    <w:p>
      <w:r xmlns:w="http://schemas.openxmlformats.org/wordprocessingml/2006/main">
        <w:t xml:space="preserve">varpa ljósi á varnarleysi sem náðst hefur með því að tjá vanlíðan en leggja áherslu á traust á skjóli Guðs.</w:t>
      </w:r>
    </w:p>
    <w:p/>
    <w:p>
      <w:r xmlns:w="http://schemas.openxmlformats.org/wordprocessingml/2006/main">
        <w:t xml:space="preserve">Að leggja áherslu á ákall um hjálp sem lýst er í sambandi við að úthella kvörtun frammi fyrir Guði á neyðartímum.</w:t>
      </w:r>
    </w:p>
    <w:p>
      <w:r xmlns:w="http://schemas.openxmlformats.org/wordprocessingml/2006/main">
        <w:t xml:space="preserve">Að minnast á viðurkenningu sem sýnd er varðandi tilfinningar um ofgnótt og einangrun en staðfesta að treysta á guðlegt skjól.</w:t>
      </w:r>
    </w:p>
    <w:p>
      <w:r xmlns:w="http://schemas.openxmlformats.org/wordprocessingml/2006/main">
        <w:t xml:space="preserve">Lýsa örvæntingu fram varðandi þrá eftir frelsun úr haldi á meðan að leita frelsis.</w:t>
      </w:r>
    </w:p>
    <w:p>
      <w:r xmlns:w="http://schemas.openxmlformats.org/wordprocessingml/2006/main">
        <w:t xml:space="preserve">Að viðurkenna traust sem lýst er í tengslum við trú á gæsku Guðs og réttlæti á meðan við sjáum fyrir stuðning frá réttlátum einstaklingum meðan á birtingu guðlegrar náðar stendur.</w:t>
      </w:r>
    </w:p>
    <w:p/>
    <w:p>
      <w:r xmlns:w="http://schemas.openxmlformats.org/wordprocessingml/2006/main">
        <w:t xml:space="preserve">Sálmarnir 142:1 Ég hrópaði til Drottins með raust minni. með raust minni til Drottins bað ég mína.</w:t>
      </w:r>
    </w:p>
    <w:p/>
    <w:p>
      <w:r xmlns:w="http://schemas.openxmlformats.org/wordprocessingml/2006/main">
        <w:t xml:space="preserve">Ákall til Drottins í neyð.</w:t>
      </w:r>
    </w:p>
    <w:p/>
    <w:p>
      <w:r xmlns:w="http://schemas.openxmlformats.org/wordprocessingml/2006/main">
        <w:t xml:space="preserve">1. Guð er alltaf til staðar fyrir okkur í neyð.</w:t>
      </w:r>
    </w:p>
    <w:p/>
    <w:p>
      <w:r xmlns:w="http://schemas.openxmlformats.org/wordprocessingml/2006/main">
        <w:t xml:space="preserve">2. Náðu til Guðs í bæn til að finna huggun.</w:t>
      </w:r>
    </w:p>
    <w:p/>
    <w:p>
      <w:r xmlns:w="http://schemas.openxmlformats.org/wordprocessingml/2006/main">
        <w:t xml:space="preserve">1. Jesaja 41:10 - Óttast því ekki, því að ég er með þér. óttast ekki, því að ég er þinn Guð. Ég mun styrkja þig og hjálpa þér; Ég mun styðja þig með minni réttlátu hægri hendi.</w:t>
      </w:r>
    </w:p>
    <w:p/>
    <w:p>
      <w:r xmlns:w="http://schemas.openxmlformats.org/wordprocessingml/2006/main">
        <w:t xml:space="preserve">2. Jakobsbréfið 5:13 - Er einhver á meðal yðar í vanda? Leyfðu þeim að biðja. Er einhver ánægður? Leyfðu þeim að syngja lofsöngva.</w:t>
      </w:r>
    </w:p>
    <w:p/>
    <w:p>
      <w:r xmlns:w="http://schemas.openxmlformats.org/wordprocessingml/2006/main">
        <w:t xml:space="preserve">Sálmarnir 142:2 Ég úthellti kvörtun minni frammi fyrir honum. Ég sýndi honum vandræði mína.</w:t>
      </w:r>
    </w:p>
    <w:p/>
    <w:p>
      <w:r xmlns:w="http://schemas.openxmlformats.org/wordprocessingml/2006/main">
        <w:t xml:space="preserve">Sálmaritarinn tjáir Guði kvartanir sínar og vandræði.</w:t>
      </w:r>
    </w:p>
    <w:p/>
    <w:p>
      <w:r xmlns:w="http://schemas.openxmlformats.org/wordprocessingml/2006/main">
        <w:t xml:space="preserve">1. Við getum komið til Guðs með allar okkar vandræði og kvartanir.</w:t>
      </w:r>
    </w:p>
    <w:p/>
    <w:p>
      <w:r xmlns:w="http://schemas.openxmlformats.org/wordprocessingml/2006/main">
        <w:t xml:space="preserve">2. Að vita að Guð er hið fullkomna athvarf á erfiðum tímum.</w:t>
      </w:r>
    </w:p>
    <w:p/>
    <w:p>
      <w:r xmlns:w="http://schemas.openxmlformats.org/wordprocessingml/2006/main">
        <w:t xml:space="preserve">1. Hebreabréfið 4:14-16, "Þar sem vér höfum mikinn æðsta prest, sem fór um himininn, Jesús, son Guðs, skulum við halda fast við játningu okkar. Því að vér höfum ekki æðsta prest, sem er ófær. að hafa samúð með veikleika vorum, en sá sem í hvívetna hefur verið freistað eins og við, en þó án syndar. Við skulum þá með trausti nálgast hásæti náðarinnar, svo að vér megum öðlast miskunn og finna náð til hjálpar þegar á þarf að halda. ."</w:t>
      </w:r>
    </w:p>
    <w:p/>
    <w:p>
      <w:r xmlns:w="http://schemas.openxmlformats.org/wordprocessingml/2006/main">
        <w:t xml:space="preserve">2. Jesaja 41:10, "Óttast ekki, því að ég er með þér, óttast ekki, því að ég er Guð þinn, ég styrki þig, ég mun hjálpa þér, ég mun styðja þig með hægri hendi minni."</w:t>
      </w:r>
    </w:p>
    <w:p/>
    <w:p>
      <w:r xmlns:w="http://schemas.openxmlformats.org/wordprocessingml/2006/main">
        <w:t xml:space="preserve">Sálmarnir 142:3 Þegar andi minn var yfirbugaður í mér, þá þekktir þú veg minn. Á þeim vegi, sem ég gekk, hafa þeir lagt snöru fyrir mig í leyni.</w:t>
      </w:r>
    </w:p>
    <w:p/>
    <w:p>
      <w:r xmlns:w="http://schemas.openxmlformats.org/wordprocessingml/2006/main">
        <w:t xml:space="preserve">Þegar lífið verður yfirþyrmandi þekkir Guð leið okkar og mun vernda okkur fyrir gildrum.</w:t>
      </w:r>
    </w:p>
    <w:p/>
    <w:p>
      <w:r xmlns:w="http://schemas.openxmlformats.org/wordprocessingml/2006/main">
        <w:t xml:space="preserve">1: Guð er alltaf með okkur á myrkustu augnablikum okkar, til að leiðbeina okkur og vernda.</w:t>
      </w:r>
    </w:p>
    <w:p/>
    <w:p>
      <w:r xmlns:w="http://schemas.openxmlformats.org/wordprocessingml/2006/main">
        <w:t xml:space="preserve">2: Sama hversu yfirþyrmandi lífið kann að verða, Guð þekkir leið okkar og mun aldrei láta okkur ganga ein.</w:t>
      </w:r>
    </w:p>
    <w:p/>
    <w:p>
      <w:r xmlns:w="http://schemas.openxmlformats.org/wordprocessingml/2006/main">
        <w:t xml:space="preserve">1: Sálmur 23:4 - Þótt ég gangi um dimmasta dal, óttast ég ekkert illt, því að þú ert með mér.</w:t>
      </w:r>
    </w:p>
    <w:p/>
    <w:p>
      <w:r xmlns:w="http://schemas.openxmlformats.org/wordprocessingml/2006/main">
        <w:t xml:space="preserve">2: Jesaja 41:10 - Óttast ekki, því að ég er með þér. óttast ekki, því að ég er þinn Guð. Ég styrki þig, ég mun hjálpa þér, ég styð þig með hægri hendi minni.</w:t>
      </w:r>
    </w:p>
    <w:p/>
    <w:p>
      <w:r xmlns:w="http://schemas.openxmlformats.org/wordprocessingml/2006/main">
        <w:t xml:space="preserve">Sálmarnir 142:4 Ég leit á hægri hönd mína og sá, en enginn þekkti mig. enginn maður hugsaði um sál mína.</w:t>
      </w:r>
    </w:p>
    <w:p/>
    <w:p>
      <w:r xmlns:w="http://schemas.openxmlformats.org/wordprocessingml/2006/main">
        <w:t xml:space="preserve">Enginn er til staðar til að hjálpa okkur þegar við erum í neyð.</w:t>
      </w:r>
    </w:p>
    <w:p/>
    <w:p>
      <w:r xmlns:w="http://schemas.openxmlformats.org/wordprocessingml/2006/main">
        <w:t xml:space="preserve">1. Guð er alltaf til staðar fyrir okkur, jafnvel þegar okkur líður ein.</w:t>
      </w:r>
    </w:p>
    <w:p/>
    <w:p>
      <w:r xmlns:w="http://schemas.openxmlformats.org/wordprocessingml/2006/main">
        <w:t xml:space="preserve">2. Við getum leitað til Guðs á neyðartímum til að fá huggun og öryggi.</w:t>
      </w:r>
    </w:p>
    <w:p/>
    <w:p>
      <w:r xmlns:w="http://schemas.openxmlformats.org/wordprocessingml/2006/main">
        <w:t xml:space="preserve">1. Jesaja 41:10: Óttast þú ekki; því að ég er með þér. Vertu ekki hræddur; því að ég er þinn Guð. Ég mun styrkja þig. já, ég mun hjálpa þér; já, ég mun styðja þig með hægri hendi réttlætis míns.</w:t>
      </w:r>
    </w:p>
    <w:p/>
    <w:p>
      <w:r xmlns:w="http://schemas.openxmlformats.org/wordprocessingml/2006/main">
        <w:t xml:space="preserve">2. Sálmarnir 34:17-18: Hinir réttlátu hrópa, og Drottinn heyrir og frelsar þá úr öllum nauðum þeirra. Drottinn er nálægur þeim sem hafa sundurkramið hjarta. og frelsar þá, sem eru sundraðir í anda.</w:t>
      </w:r>
    </w:p>
    <w:p/>
    <w:p>
      <w:r xmlns:w="http://schemas.openxmlformats.org/wordprocessingml/2006/main">
        <w:t xml:space="preserve">Sálmarnir 142:5 Ég hrópaði til þín, Drottinn, ég sagði: Þú ert athvarf mitt og hlutdeild í landi lifandi.</w:t>
      </w:r>
    </w:p>
    <w:p/>
    <w:p>
      <w:r xmlns:w="http://schemas.openxmlformats.org/wordprocessingml/2006/main">
        <w:t xml:space="preserve">Ég hrópaði til Drottins og hann varð athvarf mitt og hlutdeild í þessu lífi.</w:t>
      </w:r>
    </w:p>
    <w:p/>
    <w:p>
      <w:r xmlns:w="http://schemas.openxmlformats.org/wordprocessingml/2006/main">
        <w:t xml:space="preserve">1. Að uppgötva uppsprettu athvarfs og huggunar</w:t>
      </w:r>
    </w:p>
    <w:p/>
    <w:p>
      <w:r xmlns:w="http://schemas.openxmlformats.org/wordprocessingml/2006/main">
        <w:t xml:space="preserve">2. Að finna styrk í Drottni</w:t>
      </w:r>
    </w:p>
    <w:p/>
    <w:p>
      <w:r xmlns:w="http://schemas.openxmlformats.org/wordprocessingml/2006/main">
        <w:t xml:space="preserve">1. Jesaja 41:10 - "Óttast ekki, því að ég er með þér, óttast ekki, því að ég er Guð þinn, ég styrki þig, ég mun hjálpa þér, ég mun styðja þig með minni réttlátu hægri hendi."</w:t>
      </w:r>
    </w:p>
    <w:p/>
    <w:p>
      <w:r xmlns:w="http://schemas.openxmlformats.org/wordprocessingml/2006/main">
        <w:t xml:space="preserve">2. Sálmur 62:8 - "Treystu honum ætíð, fólk, úthelltu hjarta þínu fyrir honum, Guð er oss hæli."</w:t>
      </w:r>
    </w:p>
    <w:p/>
    <w:p>
      <w:r xmlns:w="http://schemas.openxmlformats.org/wordprocessingml/2006/main">
        <w:t xml:space="preserve">Sálmarnir 142:6 Gætið að hrópi mínu; frelsa mig frá ofsækjendum mínum. því að þeir eru sterkari en ég.</w:t>
      </w:r>
    </w:p>
    <w:p/>
    <w:p>
      <w:r xmlns:w="http://schemas.openxmlformats.org/wordprocessingml/2006/main">
        <w:t xml:space="preserve">Ég hrópa til Guðs um frelsun frá kúgurum mínum sem eru sterkari en ég.</w:t>
      </w:r>
    </w:p>
    <w:p/>
    <w:p>
      <w:r xmlns:w="http://schemas.openxmlformats.org/wordprocessingml/2006/main">
        <w:t xml:space="preserve">1: Guð er alltaf til staðar til að hlusta á hróp okkar og frelsa okkur frá óvinum okkar.</w:t>
      </w:r>
    </w:p>
    <w:p/>
    <w:p>
      <w:r xmlns:w="http://schemas.openxmlformats.org/wordprocessingml/2006/main">
        <w:t xml:space="preserve">2: Jafnvel þegar okkur finnst við vanmáttarkennd og veik er Guð samt fær um að frelsa okkur.</w:t>
      </w:r>
    </w:p>
    <w:p/>
    <w:p>
      <w:r xmlns:w="http://schemas.openxmlformats.org/wordprocessingml/2006/main">
        <w:t xml:space="preserve">1: Sálmur 18:17-18 "Hann bjargaði mér frá voldugum óvinum mínum, frá þeim sem hata mig, því að þeir voru mér of sterkir. Þeir réðust á mig á neyðardegi, en Drottinn var mér stoð."</w:t>
      </w:r>
    </w:p>
    <w:p/>
    <w:p>
      <w:r xmlns:w="http://schemas.openxmlformats.org/wordprocessingml/2006/main">
        <w:t xml:space="preserve">2: Jesaja 41:10-14 "Óttast ekki, því að ég er með þér, óttast ekki, því að ég er Guð þinn. Ég mun styrkja þig, ég hjálpa þér, ég mun halda fast í þig með mínum réttláta rétti. hönd...Ég mun hjálpa þér, segir Drottinn, lausnari þinn, hinn heilagi í Ísrael."</w:t>
      </w:r>
    </w:p>
    <w:p/>
    <w:p>
      <w:r xmlns:w="http://schemas.openxmlformats.org/wordprocessingml/2006/main">
        <w:t xml:space="preserve">Sálmarnir 142:7 Leið sál mína út úr fangelsinu, svo að ég megi lofa nafn þitt. Hinir réttlátu munu umkringja mig. því að þú munt ríkulega fara með mig.</w:t>
      </w:r>
    </w:p>
    <w:p/>
    <w:p>
      <w:r xmlns:w="http://schemas.openxmlformats.org/wordprocessingml/2006/main">
        <w:t xml:space="preserve">Sálmaritarinn biður Guð um að frelsa sál sína svo hann geti lofað nafn hans, vitandi að hinir réttlátu munu umkringja hann og styðja þar sem Guð er gjöful.</w:t>
      </w:r>
    </w:p>
    <w:p/>
    <w:p>
      <w:r xmlns:w="http://schemas.openxmlformats.org/wordprocessingml/2006/main">
        <w:t xml:space="preserve">1. Skilyrðislaus ást og miskunn Guðs</w:t>
      </w:r>
    </w:p>
    <w:p/>
    <w:p>
      <w:r xmlns:w="http://schemas.openxmlformats.org/wordprocessingml/2006/main">
        <w:t xml:space="preserve">2. Kraftur þess að umkringja þig réttlátu fólki</w:t>
      </w:r>
    </w:p>
    <w:p/>
    <w:p>
      <w:r xmlns:w="http://schemas.openxmlformats.org/wordprocessingml/2006/main">
        <w:t xml:space="preserve">1. Matt 5:6 - "Sælir eru þeir sem hungrar og þyrstir eftir réttlætinu, því að þeir munu saddir verða."</w:t>
      </w:r>
    </w:p>
    <w:p/>
    <w:p>
      <w:r xmlns:w="http://schemas.openxmlformats.org/wordprocessingml/2006/main">
        <w:t xml:space="preserve">2. Efesusbréfið 2:4-5 - "En Guð, sem var ríkur af miskunn, gjörði oss lifandi með Kristi vegna þeirrar miklu kærleika, sem hann elskaði oss með, jafnvel þegar við vorum dauðir fyrir misgjörðir okkar."</w:t>
      </w:r>
    </w:p>
    <w:p/>
    <w:p>
      <w:r xmlns:w="http://schemas.openxmlformats.org/wordprocessingml/2006/main">
        <w:t xml:space="preserve">Sálmur 143 er sálmur Davíðs, bæn um miskunn, leiðsögn og frelsun andspænis óvinum og persónulegri baráttu.</w:t>
      </w:r>
    </w:p>
    <w:p/>
    <w:p>
      <w:r xmlns:w="http://schemas.openxmlformats.org/wordprocessingml/2006/main">
        <w:t xml:space="preserve">1. málsgrein: Sálmaritarinn ákallar Drottin um miskunn og náð. Þeir viðurkenna eigin óverðugleika og biðja um að réttlæti Guðs verði opinberað. Þeir tjá vanlíðan sína og biðja Guð að heyra bæn þeirra (Sálmur 143:1-4).</w:t>
      </w:r>
    </w:p>
    <w:p/>
    <w:p>
      <w:r xmlns:w="http://schemas.openxmlformats.org/wordprocessingml/2006/main">
        <w:t xml:space="preserve">2. málsgrein: Sálmaritarinn veltir fyrir sér fyrri trúfesti Guðs og hugleiðir verk hans. Þeir þrá leiðsögn Guðs og biðja hann um að leiða þá á jafnsléttu. Þeir játa að þeir séu háðir anda Guðs til að styðja þá (Sálmur 143:5-10).</w:t>
      </w:r>
    </w:p>
    <w:p/>
    <w:p>
      <w:r xmlns:w="http://schemas.openxmlformats.org/wordprocessingml/2006/main">
        <w:t xml:space="preserve">3. málsgrein: Sálmaritarinn biður Guð að frelsa þá frá óvinum sínum og biður um óbilandi kærleika hans og réttlæti. Þeir biðja um að Guð myndi tortíma andstæðingum þeirra og leiða þá í návist hans (Sálmur 143:11-12).</w:t>
      </w:r>
    </w:p>
    <w:p/>
    <w:p>
      <w:r xmlns:w="http://schemas.openxmlformats.org/wordprocessingml/2006/main">
        <w:t xml:space="preserve">Í stuttu máli,</w:t>
      </w:r>
    </w:p>
    <w:p>
      <w:r xmlns:w="http://schemas.openxmlformats.org/wordprocessingml/2006/main">
        <w:t xml:space="preserve">Sálmur hundrað fjörutíu og þrjár gjafir</w:t>
      </w:r>
    </w:p>
    <w:p>
      <w:r xmlns:w="http://schemas.openxmlformats.org/wordprocessingml/2006/main">
        <w:t xml:space="preserve">bæn um guðlega miskunn,</w:t>
      </w:r>
    </w:p>
    <w:p>
      <w:r xmlns:w="http://schemas.openxmlformats.org/wordprocessingml/2006/main">
        <w:t xml:space="preserve">varpa ljósi á ósjálfstæði sem náðst er með því að viðurkenna persónulega baráttu um leið og hún leggur áherslu á löngun til leiðsagnar.</w:t>
      </w:r>
    </w:p>
    <w:p/>
    <w:p>
      <w:r xmlns:w="http://schemas.openxmlformats.org/wordprocessingml/2006/main">
        <w:t xml:space="preserve">Leggur áherslu á bón sem fram hefur komið um að leita guðlegrar miskunnar og náðar á neyðartímum.</w:t>
      </w:r>
    </w:p>
    <w:p>
      <w:r xmlns:w="http://schemas.openxmlformats.org/wordprocessingml/2006/main">
        <w:t xml:space="preserve">Að minnast á ígrundun sem sýnd er varðandi minningu um fyrri trúfesti á meðan óskað er eftir guðlegri leiðsögn.</w:t>
      </w:r>
    </w:p>
    <w:p>
      <w:r xmlns:w="http://schemas.openxmlformats.org/wordprocessingml/2006/main">
        <w:t xml:space="preserve">Að tjá þrá sem fram kemur varðandi þrá eftir sléttum jörðu undir guðlegri forystu um leið og játað er að treysta á styrk anda Guðs.</w:t>
      </w:r>
    </w:p>
    <w:p>
      <w:r xmlns:w="http://schemas.openxmlformats.org/wordprocessingml/2006/main">
        <w:t xml:space="preserve">Viðurkenndi beiðni sem sett var fram um að biðja um frelsun frá óvinum á meðan leitað var að birtingu óbilandi kærleika, réttlætis og nærveru Guðs.</w:t>
      </w:r>
    </w:p>
    <w:p/>
    <w:p>
      <w:r xmlns:w="http://schemas.openxmlformats.org/wordprocessingml/2006/main">
        <w:t xml:space="preserve">Sálmarnir 143:1 Heyr bæn mína, Drottinn, hlusta á grátbeiðni mína, svara mér í trúfesti þinni og í réttlæti þínu.</w:t>
      </w:r>
    </w:p>
    <w:p/>
    <w:p>
      <w:r xmlns:w="http://schemas.openxmlformats.org/wordprocessingml/2006/main">
        <w:t xml:space="preserve">Bæn til Guðs að heyra og svara bænum af trúmennsku og réttlæti.</w:t>
      </w:r>
    </w:p>
    <w:p/>
    <w:p>
      <w:r xmlns:w="http://schemas.openxmlformats.org/wordprocessingml/2006/main">
        <w:t xml:space="preserve">1. Hvernig trúfesti Guðs og réttlæti getur svarað bænum okkar</w:t>
      </w:r>
    </w:p>
    <w:p/>
    <w:p>
      <w:r xmlns:w="http://schemas.openxmlformats.org/wordprocessingml/2006/main">
        <w:t xml:space="preserve">2. Að leita Drottins í bæn með trausti</w:t>
      </w:r>
    </w:p>
    <w:p/>
    <w:p>
      <w:r xmlns:w="http://schemas.openxmlformats.org/wordprocessingml/2006/main">
        <w:t xml:space="preserve">1. Jakobsbréfið 5:16 - "Bæn réttláts manns hefur mikinn kraft þegar hún er að vinna."</w:t>
      </w:r>
    </w:p>
    <w:p/>
    <w:p>
      <w:r xmlns:w="http://schemas.openxmlformats.org/wordprocessingml/2006/main">
        <w:t xml:space="preserve">2. Jóhannesarguðspjall 14:13-14 - "Hvað sem þér biðjið um í mínu nafni, það mun ég gjöra, til þess að faðirinn verði vegsamlegur í syninum. Ef þér biðjið mig um eitthvað í mínu nafni, mun ég gera það."</w:t>
      </w:r>
    </w:p>
    <w:p/>
    <w:p>
      <w:r xmlns:w="http://schemas.openxmlformats.org/wordprocessingml/2006/main">
        <w:t xml:space="preserve">Sálmarnir 143:2 Og farið ekki í dóm með þjóni þínum, því að enginn sem lifir mun réttlætast fyrir augliti þínu.</w:t>
      </w:r>
    </w:p>
    <w:p/>
    <w:p>
      <w:r xmlns:w="http://schemas.openxmlformats.org/wordprocessingml/2006/main">
        <w:t xml:space="preserve">Bið fyrir miskunn Guðs og að dæma ekki lifandi mann, þar sem enginn getur verið réttlættur í augum Guðs.</w:t>
      </w:r>
    </w:p>
    <w:p/>
    <w:p>
      <w:r xmlns:w="http://schemas.openxmlformats.org/wordprocessingml/2006/main">
        <w:t xml:space="preserve">1. Beiðni um miskunn: Skilningur á krafti ákalls um hjálp.</w:t>
      </w:r>
    </w:p>
    <w:p/>
    <w:p>
      <w:r xmlns:w="http://schemas.openxmlformats.org/wordprocessingml/2006/main">
        <w:t xml:space="preserve">2. Réttlæst af trú: Hvernig á að lifa réttilega í augum Guðs.</w:t>
      </w:r>
    </w:p>
    <w:p/>
    <w:p>
      <w:r xmlns:w="http://schemas.openxmlformats.org/wordprocessingml/2006/main">
        <w:t xml:space="preserve">1. Rómverjabréfið 3:21-26 - En nú hefur réttlæti Guðs verið opinberað án lögmálsins, þó að lögmálið og spámennirnir beri því vitni 22 réttlæti Guðs fyrir trú á Jesú Krist fyrir alla sem trúa. Því að þar er enginn greinarmunur: 23 því að allir hafa syndgað og skortir Guðs dýrð, 24 og eru réttlættir af náð hans sem gjöf, fyrir endurlausnina, sem er í Kristi Jesú, 25 sem Guð setti fram sem friðþægingu fyrir hans blóð, til að taka á móti með trú. Þetta átti að sýna réttlæti Guðs, því í guðlegu umburðarlyndi sínu hafði hann farið framhjá fyrri syndum. 26 Það átti að sýna réttlæti hans á þessari stundu, svo að hann gæti verið réttlátur og réttlæti þess sem trúir á Jesú.</w:t>
      </w:r>
    </w:p>
    <w:p/>
    <w:p>
      <w:r xmlns:w="http://schemas.openxmlformats.org/wordprocessingml/2006/main">
        <w:t xml:space="preserve">2. Jesaja 45:25 - Í Drottni mun allt afkvæmi Ísraels réttlætast og vegsamast.</w:t>
      </w:r>
    </w:p>
    <w:p/>
    <w:p>
      <w:r xmlns:w="http://schemas.openxmlformats.org/wordprocessingml/2006/main">
        <w:t xml:space="preserve">Sálmarnir 143:3 Því að óvinurinn hefur ofsótt sál mína. hann hefir slegið líf mitt til jarðar. hann hefir látið mig búa í myrkri, eins og þá, sem löngu eru dánir.</w:t>
      </w:r>
    </w:p>
    <w:p/>
    <w:p>
      <w:r xmlns:w="http://schemas.openxmlformats.org/wordprocessingml/2006/main">
        <w:t xml:space="preserve">Sálmaritarinn lýsir sorg sinni yfir því að vera ofsóttur af óvinum sínum og lifa í myrkri.</w:t>
      </w:r>
    </w:p>
    <w:p/>
    <w:p>
      <w:r xmlns:w="http://schemas.openxmlformats.org/wordprocessingml/2006/main">
        <w:t xml:space="preserve">1. Kraftur ofsókna: Að læra að sigrast á mótlæti</w:t>
      </w:r>
    </w:p>
    <w:p/>
    <w:p>
      <w:r xmlns:w="http://schemas.openxmlformats.org/wordprocessingml/2006/main">
        <w:t xml:space="preserve">2. Ljós Drottins: Að finna styrk innan um þjáningu</w:t>
      </w:r>
    </w:p>
    <w:p/>
    <w:p>
      <w:r xmlns:w="http://schemas.openxmlformats.org/wordprocessingml/2006/main">
        <w:t xml:space="preserve">1. 1. Pétursbréf 5:7-9 - Varpið allri áhyggju yðar á hann, því að hann ber umhyggju fyrir yður.</w:t>
      </w:r>
    </w:p>
    <w:p/>
    <w:p>
      <w:r xmlns:w="http://schemas.openxmlformats.org/wordprocessingml/2006/main">
        <w:t xml:space="preserve">2. Jesaja 40:29-31 - Þeim sem eru þreyttir gefur hann kraft, og þeim sem ekki hefur mátt eykur hann styrk.</w:t>
      </w:r>
    </w:p>
    <w:p/>
    <w:p>
      <w:r xmlns:w="http://schemas.openxmlformats.org/wordprocessingml/2006/main">
        <w:t xml:space="preserve">Sálmarnir 143:4 Fyrir því er andi minn yfirbugaður í mér. Hjarta mitt í mér er í auðn.</w:t>
      </w:r>
    </w:p>
    <w:p/>
    <w:p>
      <w:r xmlns:w="http://schemas.openxmlformats.org/wordprocessingml/2006/main">
        <w:t xml:space="preserve">Sálmaritarinn er gagntekinn og hjarta hans er í auðn innra með honum.</w:t>
      </w:r>
    </w:p>
    <w:p/>
    <w:p>
      <w:r xmlns:w="http://schemas.openxmlformats.org/wordprocessingml/2006/main">
        <w:t xml:space="preserve">1. Frelsunaróp sálmaskáldsins</w:t>
      </w:r>
    </w:p>
    <w:p/>
    <w:p>
      <w:r xmlns:w="http://schemas.openxmlformats.org/wordprocessingml/2006/main">
        <w:t xml:space="preserve">2. Hvernig á að höndla yfirþyrmandi auðn</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 Hann gefur hinum máttvana og styrkir hina máttlausu.</w:t>
      </w:r>
    </w:p>
    <w:p/>
    <w:p>
      <w:r xmlns:w="http://schemas.openxmlformats.org/wordprocessingml/2006/main">
        <w:t xml:space="preserve">2. Sálmur 34:17-20 - Þegar hinir réttlátu hrópa á hjálp, heyrir Drottinn og frelsar þá úr öllum neyð þeirra. Drottinn er nálægur þeim sem hafa sundurmarið hjarta og frelsar þá sem eru niðurbrotnir í anda. Margar eru þrengingar hins réttláta, en Drottinn frelsar hann úr þeim öllum. Hann geymir öll bein sín; enginn þeirra er bilaður.</w:t>
      </w:r>
    </w:p>
    <w:p/>
    <w:p>
      <w:r xmlns:w="http://schemas.openxmlformats.org/wordprocessingml/2006/main">
        <w:t xml:space="preserve">Sálmarnir 143:5 Ég minnist forna daga; Ég hugleiði öll verk þín; Ég hugleiði verk handa þinna.</w:t>
      </w:r>
    </w:p>
    <w:p/>
    <w:p>
      <w:r xmlns:w="http://schemas.openxmlformats.org/wordprocessingml/2006/main">
        <w:t xml:space="preserve">Þessi texti endurspeglar verk Drottins og mikilvægi þess að gefa sér tíma til að hugleiða þau.</w:t>
      </w:r>
    </w:p>
    <w:p/>
    <w:p>
      <w:r xmlns:w="http://schemas.openxmlformats.org/wordprocessingml/2006/main">
        <w:t xml:space="preserve">1. „Tími til umhugsunar: Hugleiðing um verk Guðs“</w:t>
      </w:r>
    </w:p>
    <w:p/>
    <w:p>
      <w:r xmlns:w="http://schemas.openxmlformats.org/wordprocessingml/2006/main">
        <w:t xml:space="preserve">2. "Blessun þess að muna: Horfa á vegu Drottins"</w:t>
      </w:r>
    </w:p>
    <w:p/>
    <w:p>
      <w:r xmlns:w="http://schemas.openxmlformats.org/wordprocessingml/2006/main">
        <w:t xml:space="preserve">1. Jesaja 43:18-19 - "Mundu ekki hið fyrra og hugleiði ekki hið forna. Sjá, ég geri nýtt, nú sprettur það fram, skynjið þér það ekki? Ég mun leggja veg í eyðimörk og ár í eyðimörkinni."</w:t>
      </w:r>
    </w:p>
    <w:p/>
    <w:p>
      <w:r xmlns:w="http://schemas.openxmlformats.org/wordprocessingml/2006/main">
        <w:t xml:space="preserve">2. Sálmur 77:11-12 - "Ég vil minnast verka Drottins, já, ég mun minnast undra þinna forðum. Ég mun íhuga öll þín verk og hugleiða kraftaverk þín."</w:t>
      </w:r>
    </w:p>
    <w:p/>
    <w:p>
      <w:r xmlns:w="http://schemas.openxmlformats.org/wordprocessingml/2006/main">
        <w:t xml:space="preserve">Sálmarnir 143:6 Ég tek fram hendur mínar til þín, sál mína þyrstir eftir þér, eins og þyrst land. Selah.</w:t>
      </w:r>
    </w:p>
    <w:p/>
    <w:p>
      <w:r xmlns:w="http://schemas.openxmlformats.org/wordprocessingml/2006/main">
        <w:t xml:space="preserve">Ég þrái Guð og leita hans af öllu hjarta.</w:t>
      </w:r>
    </w:p>
    <w:p/>
    <w:p>
      <w:r xmlns:w="http://schemas.openxmlformats.org/wordprocessingml/2006/main">
        <w:t xml:space="preserve">1. Þorsti sálarinnar: Að læra að þrá Guð</w:t>
      </w:r>
    </w:p>
    <w:p/>
    <w:p>
      <w:r xmlns:w="http://schemas.openxmlformats.org/wordprocessingml/2006/main">
        <w:t xml:space="preserve">2. Að finna ánægju í Drottni: Að ná til Guðs í bæn</w:t>
      </w:r>
    </w:p>
    <w:p/>
    <w:p>
      <w:r xmlns:w="http://schemas.openxmlformats.org/wordprocessingml/2006/main">
        <w:t xml:space="preserve">1. Jeremía 29:13-14 - "Þú munt leita mín og finna mig þegar þú leitar mín af öllu hjarta."</w:t>
      </w:r>
    </w:p>
    <w:p/>
    <w:p>
      <w:r xmlns:w="http://schemas.openxmlformats.org/wordprocessingml/2006/main">
        <w:t xml:space="preserve">2. Sálmur 42:1-2 - "Eins og hjörtur þjáist af rennandi lækjum, svo þjáist sál mín eftir þér, ó Guð. Sál mína þyrstir eftir Guði, eftir lifandi Guði."</w:t>
      </w:r>
    </w:p>
    <w:p/>
    <w:p>
      <w:r xmlns:w="http://schemas.openxmlformats.org/wordprocessingml/2006/main">
        <w:t xml:space="preserve">Sálmarnir 143:7 Heyr mig skjótt, Drottinn, andi minn bregst, leyn ekki augliti þínu fyrir mér, svo að ég verði ekki eins og þeir, sem niður stiga í gröfina.</w:t>
      </w:r>
    </w:p>
    <w:p/>
    <w:p>
      <w:r xmlns:w="http://schemas.openxmlformats.org/wordprocessingml/2006/main">
        <w:t xml:space="preserve">Sálmaritarinn biður Guð að svara bæn sinni fljótt, þar sem andi hans er að dvína og hann óttast að verða eins og þeir sem hafa dáið.</w:t>
      </w:r>
    </w:p>
    <w:p/>
    <w:p>
      <w:r xmlns:w="http://schemas.openxmlformats.org/wordprocessingml/2006/main">
        <w:t xml:space="preserve">1. Þægindi guðlegrar íhlutunar - Kanna loforð Guðs um hjálp á erfiðum tímum</w:t>
      </w:r>
    </w:p>
    <w:p/>
    <w:p>
      <w:r xmlns:w="http://schemas.openxmlformats.org/wordprocessingml/2006/main">
        <w:t xml:space="preserve">2. Kraftur bænarinnar - Hvernig bæn getur endurnýjað og frískað anda okkar</w:t>
      </w:r>
    </w:p>
    <w:p/>
    <w:p>
      <w:r xmlns:w="http://schemas.openxmlformats.org/wordprocessingml/2006/main">
        <w:t xml:space="preserve">1. Jesaja 40:28-31 - Hefur þú ekki vitað það? Hefurðu ekki heyrt? Drottinn er hinn eilífi Guð, skapari endimarka jarðar. Hann dofnar ekki eða þreytist ekki; skilningur hans er órannsakanlegur.</w:t>
      </w:r>
    </w:p>
    <w:p/>
    <w:p>
      <w:r xmlns:w="http://schemas.openxmlformats.org/wordprocessingml/2006/main">
        <w:t xml:space="preserve">2. Jakobsbréfið 5:13-15 - Þjáist einhver meðal yðar? Leyfðu honum að biðja. Er einhver hress? Leyfðu honum að syngja lof. Er einhver á meðal ykkar veikur? Lát hann kalla á öldunga safnaðarins og biðja yfir honum og smyrja hann með olíu í nafni Drottins. Og trúarbænin mun frelsa þann sem er sjúkur, og Drottinn mun reisa hann upp. Og ef hann hefur drýgt syndir, mun honum verða fyrirgefið.</w:t>
      </w:r>
    </w:p>
    <w:p/>
    <w:p>
      <w:r xmlns:w="http://schemas.openxmlformats.org/wordprocessingml/2006/main">
        <w:t xml:space="preserve">Sálmarnir 143:8 Láttu mig heyra miskunn þína á morgnana. Því að á þig treysti ég. Láttu mig þekkja veginn, sem ég á að ganga. því að ég hef sál mína til þín.</w:t>
      </w:r>
    </w:p>
    <w:p/>
    <w:p>
      <w:r xmlns:w="http://schemas.openxmlformats.org/wordprocessingml/2006/main">
        <w:t xml:space="preserve">Sálmaritarinn biður Guð að sýna sér ástúð sína á morgnana og leiðbeina honum á þeirri braut sem hann ætti að fara.</w:t>
      </w:r>
    </w:p>
    <w:p/>
    <w:p>
      <w:r xmlns:w="http://schemas.openxmlformats.org/wordprocessingml/2006/main">
        <w:t xml:space="preserve">1. Að treysta á kærleika Drottins</w:t>
      </w:r>
    </w:p>
    <w:p/>
    <w:p>
      <w:r xmlns:w="http://schemas.openxmlformats.org/wordprocessingml/2006/main">
        <w:t xml:space="preserve">2. Að fylgja vegi Drottins</w:t>
      </w:r>
    </w:p>
    <w:p/>
    <w:p>
      <w:r xmlns:w="http://schemas.openxmlformats.org/wordprocessingml/2006/main">
        <w:t xml:space="preserve">1. Jesaja 30:21 - Og eyru þín munu heyra orð á bak við þig, sem segja: Þetta er vegurinn, gangið hann, þegar þú snýrð til hægri eða þegar þú snýrð til vinstri.</w:t>
      </w:r>
    </w:p>
    <w:p/>
    <w:p>
      <w:r xmlns:w="http://schemas.openxmlformats.org/wordprocessingml/2006/main">
        <w:t xml:space="preserve">2. Orðskviðirnir 3:5-6 - Treystu Drottni af öllu hjarta og reiddu þig ekki á eigin skilning. Viðurkenndu hann á öllum þínum vegum, og hann mun gjöra brautir þínar sléttar.</w:t>
      </w:r>
    </w:p>
    <w:p/>
    <w:p>
      <w:r xmlns:w="http://schemas.openxmlformats.org/wordprocessingml/2006/main">
        <w:t xml:space="preserve">Sálmarnir 143:9 Frelsa mig, Drottinn, frá óvinum mínum, ég flý til þín til að fela mig.</w:t>
      </w:r>
    </w:p>
    <w:p/>
    <w:p>
      <w:r xmlns:w="http://schemas.openxmlformats.org/wordprocessingml/2006/main">
        <w:t xml:space="preserve">Sálmaritarinn ákallar Drottin um vernd gegn óvinum sínum og leitar hælis hjá honum.</w:t>
      </w:r>
    </w:p>
    <w:p/>
    <w:p>
      <w:r xmlns:w="http://schemas.openxmlformats.org/wordprocessingml/2006/main">
        <w:t xml:space="preserve">1. Kraftur bænarinnar og að leita skjóls hjá Guði</w:t>
      </w:r>
    </w:p>
    <w:p/>
    <w:p>
      <w:r xmlns:w="http://schemas.openxmlformats.org/wordprocessingml/2006/main">
        <w:t xml:space="preserve">2. Styrkur þess að vera háður Guði á erfiðleikatímum</w:t>
      </w:r>
    </w:p>
    <w:p/>
    <w:p>
      <w:r xmlns:w="http://schemas.openxmlformats.org/wordprocessingml/2006/main">
        <w:t xml:space="preserve">1. Jeremía 17:7-8 Sæll er sá maður sem treystir Drottni, en Drottinn treystir. Hann er eins og tré gróðursett í vatni, sem sendir rætur sínar út við lækinn og óttast ekki þegar hitinn kemur, því að laufin eru græn og kvíða ekki á þurrkaárinu, því að það hættir ekki að bera ávöxt .</w:t>
      </w:r>
    </w:p>
    <w:p/>
    <w:p>
      <w:r xmlns:w="http://schemas.openxmlformats.org/wordprocessingml/2006/main">
        <w:t xml:space="preserve">2. Jesaja 26:3-4 Þú varðveitir hann í fullkomnum friði, sem hefur hugann við þig, því að hann treystir á þig. Treystu Drottni að eilífu, því að Drottinn Guð er eilífur bjarg.</w:t>
      </w:r>
    </w:p>
    <w:p/>
    <w:p>
      <w:r xmlns:w="http://schemas.openxmlformats.org/wordprocessingml/2006/main">
        <w:t xml:space="preserve">Sálmarnir 143:10 Kenn mér að gera vilja þinn. Því að þú ert minn Guð. andi þinn er góður; leið mig inn í land réttvísinnar.</w:t>
      </w:r>
    </w:p>
    <w:p/>
    <w:p>
      <w:r xmlns:w="http://schemas.openxmlformats.org/wordprocessingml/2006/main">
        <w:t xml:space="preserve">Sálmaritarinn biður Guð að leiða sig inn í líf hlýðni og réttlætis.</w:t>
      </w:r>
    </w:p>
    <w:p/>
    <w:p>
      <w:r xmlns:w="http://schemas.openxmlformats.org/wordprocessingml/2006/main">
        <w:t xml:space="preserve">1. Að læra að lifa með hlýðni við Guð</w:t>
      </w:r>
    </w:p>
    <w:p/>
    <w:p>
      <w:r xmlns:w="http://schemas.openxmlformats.org/wordprocessingml/2006/main">
        <w:t xml:space="preserve">2. Að finna styrk í anda Guðs</w:t>
      </w:r>
    </w:p>
    <w:p/>
    <w:p>
      <w:r xmlns:w="http://schemas.openxmlformats.org/wordprocessingml/2006/main">
        <w:t xml:space="preserve">1. Rómverjabréfið 12:2 - Vertu ekki í samræmi við mynstur þessa heims, heldur umbreyttu með endurnýjun hugar þíns.</w:t>
      </w:r>
    </w:p>
    <w:p/>
    <w:p>
      <w:r xmlns:w="http://schemas.openxmlformats.org/wordprocessingml/2006/main">
        <w:t xml:space="preserve">2. Galatabréfið 5:16-17 - Því segi ég: Gangið í andanum, og þér munuð ekki fullnægja löngunum holdsins. Því að holdið þráir það sem er andstætt andanum og andinn það sem er andstætt holdinu. Þeir eru í átökum hver við annan, svo að þú átt ekki að gera það sem þú vilt.</w:t>
      </w:r>
    </w:p>
    <w:p/>
    <w:p>
      <w:r xmlns:w="http://schemas.openxmlformats.org/wordprocessingml/2006/main">
        <w:t xml:space="preserve">Sálmarnir 143:11 Lífgaðu mig, Drottinn, vegna nafns þíns, vegna réttlætis þíns, leyf sálu minni úr neyðinni.</w:t>
      </w:r>
    </w:p>
    <w:p/>
    <w:p>
      <w:r xmlns:w="http://schemas.openxmlformats.org/wordprocessingml/2006/main">
        <w:t xml:space="preserve">Sálmaritarinn biður Drottin að gefa honum styrk svo að sál hans verði bjargað úr neyð.</w:t>
      </w:r>
    </w:p>
    <w:p/>
    <w:p>
      <w:r xmlns:w="http://schemas.openxmlformats.org/wordprocessingml/2006/main">
        <w:t xml:space="preserve">1: Jafnvel á tímum mikillar neyðar verðum við að muna að snúa okkur til Guðs og treysta á styrk hans til að komast í gegnum.</w:t>
      </w:r>
    </w:p>
    <w:p/>
    <w:p>
      <w:r xmlns:w="http://schemas.openxmlformats.org/wordprocessingml/2006/main">
        <w:t xml:space="preserve">2: Þegar við erum í vandræðum er mikilvægt að auðmýkja okkur og kalla á Drottin um hjálp.</w:t>
      </w:r>
    </w:p>
    <w:p/>
    <w:p>
      <w:r xmlns:w="http://schemas.openxmlformats.org/wordprocessingml/2006/main">
        <w:t xml:space="preserve">1: Jesaja 40:31 - En þeir sem bíða Drottins munu endurnýja kraft sinn. þeir munu rísa upp með vængjum eins og ernir; þeir skulu hlaupa og þreytast ekki; og þeir munu ganga og ekki þreytast.</w:t>
      </w:r>
    </w:p>
    <w:p/>
    <w:p>
      <w:r xmlns:w="http://schemas.openxmlformats.org/wordprocessingml/2006/main">
        <w:t xml:space="preserve">2: Hebreabréfið 4:16 - Göngum því með djörfung að hásæti náðarinnar, svo að vér megum öðlast miskunn og finna náð til hjálpar þegar á þarf að halda.</w:t>
      </w:r>
    </w:p>
    <w:p/>
    <w:p>
      <w:r xmlns:w="http://schemas.openxmlformats.org/wordprocessingml/2006/main">
        <w:t xml:space="preserve">Sálmarnir 143:12 Og af miskunn þinni afmá óvini mína og tortíma öllum þeim, er sál mína þjaka, því að ég er þjónn þinn.</w:t>
      </w:r>
    </w:p>
    <w:p/>
    <w:p>
      <w:r xmlns:w="http://schemas.openxmlformats.org/wordprocessingml/2006/main">
        <w:t xml:space="preserve">Miskunn Guðs og réttlæti eru bæði til staðar í lífi okkar.</w:t>
      </w:r>
    </w:p>
    <w:p/>
    <w:p>
      <w:r xmlns:w="http://schemas.openxmlformats.org/wordprocessingml/2006/main">
        <w:t xml:space="preserve">1. Miskunn Guðs og réttlæti: Hvernig þeir vinna saman okkur til heilla</w:t>
      </w:r>
    </w:p>
    <w:p/>
    <w:p>
      <w:r xmlns:w="http://schemas.openxmlformats.org/wordprocessingml/2006/main">
        <w:t xml:space="preserve">2. Biðja um guðlega íhlutun: Að treysta á miskunn Guðs og réttlæti</w:t>
      </w:r>
    </w:p>
    <w:p/>
    <w:p>
      <w:r xmlns:w="http://schemas.openxmlformats.org/wordprocessingml/2006/main">
        <w:t xml:space="preserve">1. Rómverjabréfið 12:19 - Elsku elskurnar, hefnið ekki sjálfs yðar, heldur gefið reiðiinni stað, því að ritað er: Mín er hefnd; Ég mun endurgjalda, segir Drottinn.</w:t>
      </w:r>
    </w:p>
    <w:p/>
    <w:p>
      <w:r xmlns:w="http://schemas.openxmlformats.org/wordprocessingml/2006/main">
        <w:t xml:space="preserve">2. Sálmur 34:17 - Hinir réttlátu hrópa, og Drottinn heyrir og frelsar þá úr öllum nauðum þeirra.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